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4895" w:rsidRDefault="00D84895">
      <w:pPr>
        <w:spacing w:line="360" w:lineRule="exact"/>
      </w:pPr>
      <w:bookmarkStart w:id="0" w:name="_GoBack"/>
      <w:bookmarkEnd w:id="0"/>
    </w:p>
    <w:tbl>
      <w:tblPr>
        <w:tblW w:w="0" w:type="auto"/>
        <w:tblLook w:val="04A0" w:firstRow="1" w:lastRow="0" w:firstColumn="1" w:lastColumn="0" w:noHBand="0" w:noVBand="1"/>
      </w:tblPr>
      <w:tblGrid>
        <w:gridCol w:w="5456"/>
        <w:gridCol w:w="5484"/>
      </w:tblGrid>
      <w:tr w:rsidR="00123716" w:rsidTr="00443B0A">
        <w:tc>
          <w:tcPr>
            <w:tcW w:w="5456" w:type="dxa"/>
          </w:tcPr>
          <w:p w:rsidR="00123716" w:rsidRDefault="00B6252D" w:rsidP="00443B0A">
            <w:pPr>
              <w:jc w:val="center"/>
            </w:pPr>
            <w:r>
              <w:rPr>
                <w:noProof/>
                <w:lang w:eastAsia="ja-JP" w:bidi="ar-SA"/>
              </w:rPr>
              <w:drawing>
                <wp:anchor distT="0" distB="0" distL="114300" distR="114300" simplePos="0" relativeHeight="251663872" behindDoc="1" locked="0" layoutInCell="1" allowOverlap="1">
                  <wp:simplePos x="0" y="0"/>
                  <wp:positionH relativeFrom="column">
                    <wp:posOffset>1723390</wp:posOffset>
                  </wp:positionH>
                  <wp:positionV relativeFrom="paragraph">
                    <wp:posOffset>142875</wp:posOffset>
                  </wp:positionV>
                  <wp:extent cx="1085850" cy="1085850"/>
                  <wp:effectExtent l="0" t="0" r="0" b="0"/>
                  <wp:wrapTight wrapText="bothSides">
                    <wp:wrapPolygon edited="0">
                      <wp:start x="0" y="0"/>
                      <wp:lineTo x="0" y="21221"/>
                      <wp:lineTo x="21221" y="21221"/>
                      <wp:lineTo x="21221" y="0"/>
                      <wp:lineTo x="0" y="0"/>
                    </wp:wrapPolygon>
                  </wp:wrapTight>
                  <wp:docPr id="72" name="圖片 1" descr="AKF logo--2013-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AKF logo--2013-F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pic:spPr>
                      </pic:pic>
                    </a:graphicData>
                  </a:graphic>
                  <wp14:sizeRelH relativeFrom="page">
                    <wp14:pctWidth>0</wp14:pctWidth>
                  </wp14:sizeRelH>
                  <wp14:sizeRelV relativeFrom="page">
                    <wp14:pctHeight>0</wp14:pctHeight>
                  </wp14:sizeRelV>
                </wp:anchor>
              </w:drawing>
            </w:r>
          </w:p>
        </w:tc>
        <w:tc>
          <w:tcPr>
            <w:tcW w:w="5484" w:type="dxa"/>
          </w:tcPr>
          <w:p w:rsidR="00123716" w:rsidRDefault="00B6252D" w:rsidP="00443B0A">
            <w:pPr>
              <w:jc w:val="center"/>
            </w:pPr>
            <w:r>
              <w:rPr>
                <w:noProof/>
                <w:lang w:eastAsia="ja-JP" w:bidi="ar-SA"/>
              </w:rPr>
              <w:drawing>
                <wp:anchor distT="0" distB="0" distL="114300" distR="114300" simplePos="0" relativeHeight="251659776" behindDoc="0" locked="0" layoutInCell="1" allowOverlap="1">
                  <wp:simplePos x="0" y="0"/>
                  <wp:positionH relativeFrom="column">
                    <wp:posOffset>509905</wp:posOffset>
                  </wp:positionH>
                  <wp:positionV relativeFrom="paragraph">
                    <wp:posOffset>0</wp:posOffset>
                  </wp:positionV>
                  <wp:extent cx="1333500" cy="1374775"/>
                  <wp:effectExtent l="0" t="0" r="0" b="0"/>
                  <wp:wrapSquare wrapText="bothSides"/>
                  <wp:docPr id="73" name="図 73" descr="LDKR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DKRT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33500" cy="1374775"/>
                          </a:xfrm>
                          <a:prstGeom prst="rect">
                            <a:avLst/>
                          </a:prstGeom>
                          <a:noFill/>
                        </pic:spPr>
                      </pic:pic>
                    </a:graphicData>
                  </a:graphic>
                  <wp14:sizeRelH relativeFrom="page">
                    <wp14:pctWidth>0</wp14:pctWidth>
                  </wp14:sizeRelH>
                  <wp14:sizeRelV relativeFrom="page">
                    <wp14:pctHeight>0</wp14:pctHeight>
                  </wp14:sizeRelV>
                </wp:anchor>
              </w:drawing>
            </w:r>
          </w:p>
        </w:tc>
      </w:tr>
    </w:tbl>
    <w:p w:rsidR="00A92C9E" w:rsidRDefault="00A92C9E" w:rsidP="00A92C9E">
      <w:pPr>
        <w:spacing w:line="360" w:lineRule="exact"/>
      </w:pPr>
    </w:p>
    <w:tbl>
      <w:tblPr>
        <w:tblpPr w:leftFromText="180" w:rightFromText="180" w:vertAnchor="text" w:horzAnchor="page" w:tblpX="1798" w:tblpY="184"/>
        <w:tblW w:w="8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10"/>
      </w:tblGrid>
      <w:tr w:rsidR="00326242" w:rsidRPr="000533AC" w:rsidTr="00326242">
        <w:tc>
          <w:tcPr>
            <w:tcW w:w="8910" w:type="dxa"/>
            <w:tcBorders>
              <w:top w:val="double" w:sz="4" w:space="0" w:color="auto"/>
              <w:left w:val="double" w:sz="4" w:space="0" w:color="auto"/>
              <w:bottom w:val="double" w:sz="4" w:space="0" w:color="auto"/>
              <w:right w:val="double" w:sz="4" w:space="0" w:color="auto"/>
            </w:tcBorders>
          </w:tcPr>
          <w:p w:rsidR="00326242" w:rsidRPr="00326242" w:rsidRDefault="00326242" w:rsidP="00326242">
            <w:pPr>
              <w:tabs>
                <w:tab w:val="center" w:pos="4347"/>
                <w:tab w:val="right" w:pos="8694"/>
              </w:tabs>
              <w:spacing w:before="240" w:after="120" w:line="360" w:lineRule="exact"/>
              <w:rPr>
                <w:rFonts w:ascii="Times New Roman" w:hAnsi="Times New Roman" w:cs="Times New Roman"/>
                <w:b/>
                <w:color w:val="auto"/>
                <w:sz w:val="56"/>
                <w:szCs w:val="56"/>
              </w:rPr>
            </w:pPr>
            <w:r w:rsidRPr="00326242">
              <w:rPr>
                <w:rFonts w:ascii="Times New Roman" w:hAnsi="Times New Roman" w:cs="Times New Roman"/>
                <w:b/>
                <w:color w:val="auto"/>
                <w:sz w:val="56"/>
                <w:szCs w:val="56"/>
              </w:rPr>
              <w:tab/>
              <w:t>AKF TRAINING CAMP 2016</w:t>
            </w:r>
            <w:r w:rsidRPr="00326242">
              <w:rPr>
                <w:rFonts w:ascii="Times New Roman" w:hAnsi="Times New Roman" w:cs="Times New Roman"/>
                <w:b/>
                <w:color w:val="auto"/>
                <w:sz w:val="56"/>
                <w:szCs w:val="56"/>
              </w:rPr>
              <w:tab/>
            </w:r>
          </w:p>
        </w:tc>
      </w:tr>
    </w:tbl>
    <w:p w:rsidR="00A92C9E" w:rsidRDefault="00A92C9E" w:rsidP="00A92C9E">
      <w:pPr>
        <w:spacing w:line="360" w:lineRule="exact"/>
      </w:pPr>
    </w:p>
    <w:p w:rsidR="00A92C9E" w:rsidRDefault="00A92C9E" w:rsidP="00A92C9E">
      <w:pPr>
        <w:spacing w:line="360" w:lineRule="exact"/>
      </w:pPr>
    </w:p>
    <w:p w:rsidR="00A92C9E" w:rsidRDefault="00A92C9E" w:rsidP="00A92C9E">
      <w:pPr>
        <w:spacing w:line="360" w:lineRule="exact"/>
      </w:pPr>
    </w:p>
    <w:p w:rsidR="00A92C9E" w:rsidRDefault="00A92C9E" w:rsidP="00A92C9E">
      <w:pPr>
        <w:spacing w:line="360" w:lineRule="exact"/>
      </w:pPr>
    </w:p>
    <w:p w:rsidR="00A92C9E" w:rsidRDefault="00A92C9E" w:rsidP="00A92C9E">
      <w:pPr>
        <w:spacing w:line="360" w:lineRule="exact"/>
      </w:pPr>
    </w:p>
    <w:p w:rsidR="00D84895" w:rsidRDefault="00D84895">
      <w:pPr>
        <w:spacing w:line="360" w:lineRule="exact"/>
      </w:pPr>
    </w:p>
    <w:p w:rsidR="00D84895" w:rsidRDefault="00D84895">
      <w:pPr>
        <w:spacing w:line="360" w:lineRule="exact"/>
      </w:pPr>
    </w:p>
    <w:p w:rsidR="00D84895" w:rsidRDefault="00B6252D">
      <w:pPr>
        <w:spacing w:line="360" w:lineRule="exact"/>
      </w:pPr>
      <w:r>
        <w:rPr>
          <w:noProof/>
          <w:lang w:eastAsia="ja-JP" w:bidi="ar-SA"/>
        </w:rPr>
        <w:drawing>
          <wp:anchor distT="0" distB="0" distL="114300" distR="114300" simplePos="0" relativeHeight="251655680" behindDoc="0" locked="0" layoutInCell="1" allowOverlap="1">
            <wp:simplePos x="0" y="0"/>
            <wp:positionH relativeFrom="column">
              <wp:posOffset>1049020</wp:posOffset>
            </wp:positionH>
            <wp:positionV relativeFrom="paragraph">
              <wp:posOffset>1270</wp:posOffset>
            </wp:positionV>
            <wp:extent cx="5312410" cy="3541395"/>
            <wp:effectExtent l="0" t="0" r="2540" b="1905"/>
            <wp:wrapSquare wrapText="bothSides"/>
            <wp:docPr id="41" name="図 41" descr="asiad-17-cuu-vo-dich-tg-nguyen-hoang-ngan-gianh-hcb-karat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siad-17-cuu-vo-dich-tg-nguyen-hoang-ngan-gianh-hcb-karated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12410" cy="3541395"/>
                    </a:xfrm>
                    <a:prstGeom prst="rect">
                      <a:avLst/>
                    </a:prstGeom>
                    <a:noFill/>
                  </pic:spPr>
                </pic:pic>
              </a:graphicData>
            </a:graphic>
            <wp14:sizeRelH relativeFrom="page">
              <wp14:pctWidth>0</wp14:pctWidth>
            </wp14:sizeRelH>
            <wp14:sizeRelV relativeFrom="page">
              <wp14:pctHeight>0</wp14:pctHeight>
            </wp14:sizeRelV>
          </wp:anchor>
        </w:drawing>
      </w:r>
    </w:p>
    <w:p w:rsidR="00D84895" w:rsidRDefault="00D84895">
      <w:pPr>
        <w:spacing w:line="360" w:lineRule="exact"/>
      </w:pPr>
    </w:p>
    <w:p w:rsidR="00D84895" w:rsidRDefault="00D84895">
      <w:pPr>
        <w:spacing w:line="360" w:lineRule="exact"/>
      </w:pPr>
    </w:p>
    <w:p w:rsidR="000D2DE3" w:rsidRDefault="000D2DE3">
      <w:pPr>
        <w:spacing w:line="477" w:lineRule="exact"/>
        <w:rPr>
          <w:lang w:eastAsia="zh-TW"/>
        </w:rPr>
      </w:pPr>
    </w:p>
    <w:p w:rsidR="000D2DE3" w:rsidRDefault="000D2DE3">
      <w:pPr>
        <w:spacing w:line="477" w:lineRule="exact"/>
        <w:rPr>
          <w:lang w:eastAsia="zh-TW"/>
        </w:rPr>
      </w:pPr>
    </w:p>
    <w:p w:rsidR="000D2DE3" w:rsidRDefault="000D2DE3">
      <w:pPr>
        <w:spacing w:line="477" w:lineRule="exact"/>
        <w:rPr>
          <w:lang w:eastAsia="zh-TW"/>
        </w:rPr>
      </w:pPr>
    </w:p>
    <w:p w:rsidR="000D2DE3" w:rsidRDefault="000D2DE3">
      <w:pPr>
        <w:spacing w:line="477" w:lineRule="exact"/>
        <w:rPr>
          <w:lang w:eastAsia="zh-TW"/>
        </w:rPr>
      </w:pPr>
    </w:p>
    <w:p w:rsidR="000D2DE3" w:rsidRDefault="000D2DE3">
      <w:pPr>
        <w:spacing w:line="477" w:lineRule="exact"/>
        <w:rPr>
          <w:lang w:eastAsia="zh-TW"/>
        </w:rPr>
      </w:pPr>
    </w:p>
    <w:p w:rsidR="000D2DE3" w:rsidRDefault="000D2DE3">
      <w:pPr>
        <w:spacing w:line="477" w:lineRule="exact"/>
        <w:rPr>
          <w:lang w:eastAsia="zh-TW"/>
        </w:rPr>
      </w:pPr>
    </w:p>
    <w:p w:rsidR="000D2DE3" w:rsidRDefault="000D2DE3">
      <w:pPr>
        <w:spacing w:line="477" w:lineRule="exact"/>
        <w:rPr>
          <w:lang w:eastAsia="zh-TW"/>
        </w:rPr>
      </w:pPr>
    </w:p>
    <w:p w:rsidR="00D84895" w:rsidRDefault="00D84895">
      <w:pPr>
        <w:spacing w:line="477" w:lineRule="exact"/>
        <w:rPr>
          <w:lang w:eastAsia="zh-TW"/>
        </w:rPr>
      </w:pPr>
    </w:p>
    <w:p w:rsidR="000D2DE3" w:rsidRDefault="000D2DE3">
      <w:pPr>
        <w:spacing w:line="477" w:lineRule="exact"/>
        <w:rPr>
          <w:lang w:eastAsia="zh-TW"/>
        </w:rPr>
      </w:pPr>
    </w:p>
    <w:p w:rsidR="00326242" w:rsidRDefault="00326242">
      <w:pPr>
        <w:spacing w:line="477" w:lineRule="exact"/>
        <w:rPr>
          <w:lang w:eastAsia="zh-TW"/>
        </w:rPr>
      </w:pPr>
    </w:p>
    <w:p w:rsidR="00326242" w:rsidRDefault="00326242">
      <w:pPr>
        <w:spacing w:line="477" w:lineRule="exact"/>
        <w:rPr>
          <w:lang w:eastAsia="zh-TW"/>
        </w:rPr>
      </w:pPr>
    </w:p>
    <w:p w:rsidR="000D2DE3" w:rsidRDefault="00B6252D">
      <w:pPr>
        <w:spacing w:line="477" w:lineRule="exact"/>
        <w:rPr>
          <w:lang w:eastAsia="zh-TW"/>
        </w:rPr>
      </w:pPr>
      <w:r>
        <w:rPr>
          <w:noProof/>
          <w:lang w:eastAsia="ja-JP" w:bidi="ar-SA"/>
        </w:rPr>
        <mc:AlternateContent>
          <mc:Choice Requires="wps">
            <w:drawing>
              <wp:anchor distT="0" distB="0" distL="63500" distR="63500" simplePos="0" relativeHeight="251651584" behindDoc="0" locked="0" layoutInCell="1" allowOverlap="1">
                <wp:simplePos x="0" y="0"/>
                <wp:positionH relativeFrom="margin">
                  <wp:posOffset>2361565</wp:posOffset>
                </wp:positionH>
                <wp:positionV relativeFrom="paragraph">
                  <wp:posOffset>38100</wp:posOffset>
                </wp:positionV>
                <wp:extent cx="2759710" cy="542290"/>
                <wp:effectExtent l="0" t="0" r="2540" b="635"/>
                <wp:wrapNone/>
                <wp:docPr id="1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542290"/>
                        </a:xfrm>
                        <a:prstGeom prst="rect">
                          <a:avLst/>
                        </a:prstGeom>
                        <a:solidFill>
                          <a:srgbClr val="3962A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84895" w:rsidRPr="00A92C9E" w:rsidRDefault="00A92C9E">
                            <w:pPr>
                              <w:pStyle w:val="Bodytext3"/>
                              <w:shd w:val="clear" w:color="auto" w:fill="000000"/>
                              <w:rPr>
                                <w:rFonts w:ascii="Times New Roman" w:hAnsi="Times New Roman"/>
                                <w:sz w:val="32"/>
                                <w:szCs w:val="32"/>
                              </w:rPr>
                            </w:pPr>
                            <w:r w:rsidRPr="00A92C9E">
                              <w:rPr>
                                <w:rStyle w:val="Bodytext3Exact0"/>
                                <w:rFonts w:ascii="Times New Roman" w:hAnsi="Times New Roman" w:cs="Times New Roman"/>
                                <w:b/>
                                <w:bCs/>
                                <w:sz w:val="32"/>
                                <w:szCs w:val="32"/>
                              </w:rPr>
                              <w:t>20</w:t>
                            </w:r>
                            <w:r w:rsidR="00D26EE4" w:rsidRPr="00D26EE4">
                              <w:rPr>
                                <w:rStyle w:val="Bodytext3Exact0"/>
                                <w:rFonts w:ascii="Times New Roman" w:hAnsi="Times New Roman" w:cs="Times New Roman"/>
                                <w:b/>
                                <w:bCs/>
                                <w:sz w:val="32"/>
                                <w:szCs w:val="32"/>
                                <w:vertAlign w:val="superscript"/>
                              </w:rPr>
                              <w:t>th</w:t>
                            </w:r>
                            <w:r w:rsidR="00D26EE4">
                              <w:rPr>
                                <w:rStyle w:val="Bodytext3Exact0"/>
                                <w:rFonts w:ascii="Times New Roman" w:hAnsi="Times New Roman" w:cs="Times New Roman"/>
                                <w:b/>
                                <w:bCs/>
                                <w:sz w:val="32"/>
                                <w:szCs w:val="32"/>
                              </w:rPr>
                              <w:t xml:space="preserve"> </w:t>
                            </w:r>
                            <w:r w:rsidR="006D0984">
                              <w:rPr>
                                <w:rStyle w:val="Bodytext3Exact0"/>
                                <w:rFonts w:ascii="Times New Roman" w:hAnsi="Times New Roman" w:cs="Times New Roman"/>
                                <w:b/>
                                <w:bCs/>
                                <w:sz w:val="32"/>
                                <w:szCs w:val="32"/>
                              </w:rPr>
                              <w:t>-</w:t>
                            </w:r>
                            <w:r w:rsidR="004134A6" w:rsidRPr="00A92C9E">
                              <w:rPr>
                                <w:rStyle w:val="Bodytext3Exact0"/>
                                <w:rFonts w:ascii="Times New Roman" w:hAnsi="Times New Roman" w:cs="Times New Roman"/>
                                <w:b/>
                                <w:bCs/>
                                <w:sz w:val="32"/>
                                <w:szCs w:val="32"/>
                              </w:rPr>
                              <w:t xml:space="preserve"> </w:t>
                            </w:r>
                            <w:r w:rsidRPr="00A92C9E">
                              <w:rPr>
                                <w:rStyle w:val="Bodytext3Exact0"/>
                                <w:rFonts w:ascii="Times New Roman" w:hAnsi="Times New Roman" w:cs="Times New Roman"/>
                                <w:b/>
                                <w:bCs/>
                                <w:sz w:val="32"/>
                                <w:szCs w:val="32"/>
                              </w:rPr>
                              <w:t>22</w:t>
                            </w:r>
                            <w:r w:rsidR="00D26EE4" w:rsidRPr="00D26EE4">
                              <w:rPr>
                                <w:rStyle w:val="Bodytext3Exact0"/>
                                <w:rFonts w:ascii="Times New Roman" w:hAnsi="Times New Roman" w:cs="Times New Roman"/>
                                <w:b/>
                                <w:bCs/>
                                <w:sz w:val="32"/>
                                <w:szCs w:val="32"/>
                                <w:vertAlign w:val="superscript"/>
                              </w:rPr>
                              <w:t>nd</w:t>
                            </w:r>
                            <w:r w:rsidR="00D26EE4">
                              <w:rPr>
                                <w:rStyle w:val="Bodytext3Exact0"/>
                                <w:rFonts w:ascii="Times New Roman" w:hAnsi="Times New Roman" w:cs="Times New Roman"/>
                                <w:b/>
                                <w:bCs/>
                                <w:sz w:val="32"/>
                                <w:szCs w:val="32"/>
                              </w:rPr>
                              <w:t xml:space="preserve"> </w:t>
                            </w:r>
                            <w:r w:rsidRPr="00A92C9E">
                              <w:rPr>
                                <w:rStyle w:val="Bodytext3Exact0"/>
                                <w:rFonts w:ascii="Times New Roman" w:hAnsi="Times New Roman" w:cs="Times New Roman"/>
                                <w:b/>
                                <w:bCs/>
                                <w:sz w:val="32"/>
                                <w:szCs w:val="32"/>
                              </w:rPr>
                              <w:t>MAY</w:t>
                            </w:r>
                            <w:r w:rsidR="004134A6" w:rsidRPr="00A92C9E">
                              <w:rPr>
                                <w:rStyle w:val="Bodytext3Exact0"/>
                                <w:rFonts w:ascii="Times New Roman" w:hAnsi="Times New Roman" w:cs="Times New Roman"/>
                                <w:b/>
                                <w:bCs/>
                                <w:sz w:val="32"/>
                                <w:szCs w:val="32"/>
                              </w:rPr>
                              <w:t xml:space="preserve"> 201</w:t>
                            </w:r>
                            <w:r w:rsidRPr="00A92C9E">
                              <w:rPr>
                                <w:rStyle w:val="Bodytext3Exact0"/>
                                <w:rFonts w:ascii="Times New Roman" w:hAnsi="Times New Roman" w:cs="Times New Roman"/>
                                <w:b/>
                                <w:bCs/>
                                <w:sz w:val="32"/>
                                <w:szCs w:val="32"/>
                              </w:rPr>
                              <w:t>6</w:t>
                            </w:r>
                            <w:r w:rsidR="004134A6" w:rsidRPr="00A92C9E">
                              <w:rPr>
                                <w:rStyle w:val="Bodytext3Exact0"/>
                                <w:rFonts w:ascii="Times New Roman" w:hAnsi="Times New Roman" w:cs="Times New Roman"/>
                                <w:b/>
                                <w:bCs/>
                                <w:sz w:val="32"/>
                                <w:szCs w:val="32"/>
                              </w:rPr>
                              <w:br/>
                            </w:r>
                            <w:r>
                              <w:rPr>
                                <w:rStyle w:val="Bodytext3Exact0"/>
                                <w:rFonts w:ascii="Times New Roman" w:hAnsi="Times New Roman" w:cs="Times New Roman"/>
                                <w:b/>
                                <w:bCs/>
                                <w:sz w:val="32"/>
                                <w:szCs w:val="32"/>
                                <w:lang w:val="de-DE" w:eastAsia="de-DE" w:bidi="de-DE"/>
                              </w:rPr>
                              <w:t>THANH HOA</w:t>
                            </w:r>
                            <w:r w:rsidR="00D26EE4">
                              <w:rPr>
                                <w:rStyle w:val="Bodytext3Exact0"/>
                                <w:rFonts w:ascii="Times New Roman" w:hAnsi="Times New Roman" w:cs="Times New Roman"/>
                                <w:b/>
                                <w:bCs/>
                                <w:sz w:val="32"/>
                                <w:szCs w:val="32"/>
                                <w:lang w:val="de-DE" w:eastAsia="de-DE" w:bidi="de-DE"/>
                              </w:rPr>
                              <w:t xml:space="preserve">, </w:t>
                            </w:r>
                            <w:r>
                              <w:rPr>
                                <w:rStyle w:val="Bodytext3Exact0"/>
                                <w:rFonts w:ascii="Times New Roman" w:hAnsi="Times New Roman" w:cs="Times New Roman"/>
                                <w:b/>
                                <w:bCs/>
                                <w:sz w:val="32"/>
                                <w:szCs w:val="32"/>
                              </w:rPr>
                              <w:t>VIETNAM</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85.95pt;margin-top:3pt;width:217.3pt;height:42.7pt;z-index:2516515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QD+fQIAAAAFAAAOAAAAZHJzL2Uyb0RvYy54bWysVNlu2zAQfC/QfyD47uiIfEiIHMR2XRRI&#10;DyDpB9AiZRGlSJakLaVB/71LynLStAWKon6QV+RyOLszq6vrvhXoyIzlSpY4uYgxYrJSlMt9iT/f&#10;bycLjKwjkhKhJCvxA7P4evn61VWnC5aqRgnKDAIQaYtOl7hxThdRZKuGtcReKM0kbNbKtMTBq9lH&#10;1JAO0FsRpXE8izplqDaqYtbC6mbYxMuAX9esch/r2jKHRImBmwtPE547/4yWV6TYG6IbXp1okH9g&#10;0RIu4dIz1IY4gg6G/wLV8sooq2p3Uak2UnXNKxZqgGqS+EU1dw3RLNQCzbH63Cb7/2CrD8dPBnEK&#10;2mUYSdKCRvesd2ilenTp29NpW0DWnYY818MypIZSrb5V1ReLpFo3RO7ZjTGqaxihQC/xJ6NnRwcc&#10;60F23XtF4RpycCoA9bVpfe+gGwjQQaaHszSeSgWL6XyazxPYqmBvmqVpHrSLSDGe1sa6t0y1yAcl&#10;NiB9QCfHW+s8G1KMKf4yqwSnWy5EeDH73VoYdCRgk8t8lt5sQgEv0oT0yVL5YwPisAIk4Q6/5+kG&#10;2R/zJM3iVZpPtrPFfJJts+kkn8eLSZzkq3wWZ3m22X73BJOsaDilTN5yyUYLJtnfSXwahsE8wYSo&#10;K3E+TaeDRH8sMg6/3xXZcgcTKXhb4sU5iRRe2DeSQtmkcISLIY5+ph+6DD0Y/0NXgg288oMHXL/r&#10;AcV7Y6foAxjCKNALpIXPCASNMt8w6mAkS2y/HohhGIl3Ekzl53cMzBjsxoDICo6W2GE0hGs3zPlB&#10;G75vAHm07Q0Yb8uDJ55YnOwKYxbInz4Jfo6fv4espw/X8gcAAAD//wMAUEsDBBQABgAIAAAAIQAr&#10;huSK3QAAAAgBAAAPAAAAZHJzL2Rvd25yZXYueG1sTI/BTsMwEETvSPyDtUjcqBNI0zbEqRAQiWsL&#10;SHBz4sWJiNdR7Lbp37Oc4Dia0cybcju7QRxxCr0nBekiAYHUetOTVfD2Wt+sQYSoyejBEyo4Y4Bt&#10;dXlR6sL4E+3wuI9WcAmFQivoYhwLKUPbodNh4Uck9r785HRkOVlpJn3icjfI2yTJpdM98UKnR3zs&#10;sP3eH5yC1ScusyebnWOsMW+ebf3SfLwrdX01P9yDiDjHvzD84jM6VMzU+AOZIAYFd6t0w1EFOV9i&#10;f53kSxCNgk2agaxK+f9A9QMAAP//AwBQSwECLQAUAAYACAAAACEAtoM4kv4AAADhAQAAEwAAAAAA&#10;AAAAAAAAAAAAAAAAW0NvbnRlbnRfVHlwZXNdLnhtbFBLAQItABQABgAIAAAAIQA4/SH/1gAAAJQB&#10;AAALAAAAAAAAAAAAAAAAAC8BAABfcmVscy8ucmVsc1BLAQItABQABgAIAAAAIQBn0QD+fQIAAAAF&#10;AAAOAAAAAAAAAAAAAAAAAC4CAABkcnMvZTJvRG9jLnhtbFBLAQItABQABgAIAAAAIQArhuSK3QAA&#10;AAgBAAAPAAAAAAAAAAAAAAAAANcEAABkcnMvZG93bnJldi54bWxQSwUGAAAAAAQABADzAAAA4QUA&#10;AAAA&#10;" fillcolor="#3962ad" stroked="f">
                <v:textbox style="mso-fit-shape-to-text:t" inset="0,0,0,0">
                  <w:txbxContent>
                    <w:p w:rsidR="00D84895" w:rsidRPr="00A92C9E" w:rsidRDefault="00A92C9E">
                      <w:pPr>
                        <w:pStyle w:val="Bodytext3"/>
                        <w:shd w:val="clear" w:color="auto" w:fill="000000"/>
                        <w:rPr>
                          <w:rFonts w:ascii="Times New Roman" w:hAnsi="Times New Roman"/>
                          <w:sz w:val="32"/>
                          <w:szCs w:val="32"/>
                        </w:rPr>
                      </w:pPr>
                      <w:r w:rsidRPr="00A92C9E">
                        <w:rPr>
                          <w:rStyle w:val="Bodytext3Exact0"/>
                          <w:rFonts w:ascii="Times New Roman" w:hAnsi="Times New Roman" w:cs="Times New Roman"/>
                          <w:b/>
                          <w:bCs/>
                          <w:sz w:val="32"/>
                          <w:szCs w:val="32"/>
                        </w:rPr>
                        <w:t>20</w:t>
                      </w:r>
                      <w:r w:rsidR="00D26EE4" w:rsidRPr="00D26EE4">
                        <w:rPr>
                          <w:rStyle w:val="Bodytext3Exact0"/>
                          <w:rFonts w:ascii="Times New Roman" w:hAnsi="Times New Roman" w:cs="Times New Roman"/>
                          <w:b/>
                          <w:bCs/>
                          <w:sz w:val="32"/>
                          <w:szCs w:val="32"/>
                          <w:vertAlign w:val="superscript"/>
                        </w:rPr>
                        <w:t>th</w:t>
                      </w:r>
                      <w:r w:rsidR="00D26EE4">
                        <w:rPr>
                          <w:rStyle w:val="Bodytext3Exact0"/>
                          <w:rFonts w:ascii="Times New Roman" w:hAnsi="Times New Roman" w:cs="Times New Roman"/>
                          <w:b/>
                          <w:bCs/>
                          <w:sz w:val="32"/>
                          <w:szCs w:val="32"/>
                        </w:rPr>
                        <w:t xml:space="preserve"> </w:t>
                      </w:r>
                      <w:r w:rsidR="006D0984">
                        <w:rPr>
                          <w:rStyle w:val="Bodytext3Exact0"/>
                          <w:rFonts w:ascii="Times New Roman" w:hAnsi="Times New Roman" w:cs="Times New Roman"/>
                          <w:b/>
                          <w:bCs/>
                          <w:sz w:val="32"/>
                          <w:szCs w:val="32"/>
                        </w:rPr>
                        <w:t>-</w:t>
                      </w:r>
                      <w:r w:rsidR="004134A6" w:rsidRPr="00A92C9E">
                        <w:rPr>
                          <w:rStyle w:val="Bodytext3Exact0"/>
                          <w:rFonts w:ascii="Times New Roman" w:hAnsi="Times New Roman" w:cs="Times New Roman"/>
                          <w:b/>
                          <w:bCs/>
                          <w:sz w:val="32"/>
                          <w:szCs w:val="32"/>
                        </w:rPr>
                        <w:t xml:space="preserve"> </w:t>
                      </w:r>
                      <w:r w:rsidRPr="00A92C9E">
                        <w:rPr>
                          <w:rStyle w:val="Bodytext3Exact0"/>
                          <w:rFonts w:ascii="Times New Roman" w:hAnsi="Times New Roman" w:cs="Times New Roman"/>
                          <w:b/>
                          <w:bCs/>
                          <w:sz w:val="32"/>
                          <w:szCs w:val="32"/>
                        </w:rPr>
                        <w:t>22</w:t>
                      </w:r>
                      <w:r w:rsidR="00D26EE4" w:rsidRPr="00D26EE4">
                        <w:rPr>
                          <w:rStyle w:val="Bodytext3Exact0"/>
                          <w:rFonts w:ascii="Times New Roman" w:hAnsi="Times New Roman" w:cs="Times New Roman"/>
                          <w:b/>
                          <w:bCs/>
                          <w:sz w:val="32"/>
                          <w:szCs w:val="32"/>
                          <w:vertAlign w:val="superscript"/>
                        </w:rPr>
                        <w:t>nd</w:t>
                      </w:r>
                      <w:r w:rsidR="00D26EE4">
                        <w:rPr>
                          <w:rStyle w:val="Bodytext3Exact0"/>
                          <w:rFonts w:ascii="Times New Roman" w:hAnsi="Times New Roman" w:cs="Times New Roman"/>
                          <w:b/>
                          <w:bCs/>
                          <w:sz w:val="32"/>
                          <w:szCs w:val="32"/>
                        </w:rPr>
                        <w:t xml:space="preserve"> </w:t>
                      </w:r>
                      <w:r w:rsidRPr="00A92C9E">
                        <w:rPr>
                          <w:rStyle w:val="Bodytext3Exact0"/>
                          <w:rFonts w:ascii="Times New Roman" w:hAnsi="Times New Roman" w:cs="Times New Roman"/>
                          <w:b/>
                          <w:bCs/>
                          <w:sz w:val="32"/>
                          <w:szCs w:val="32"/>
                        </w:rPr>
                        <w:t>MAY</w:t>
                      </w:r>
                      <w:r w:rsidR="004134A6" w:rsidRPr="00A92C9E">
                        <w:rPr>
                          <w:rStyle w:val="Bodytext3Exact0"/>
                          <w:rFonts w:ascii="Times New Roman" w:hAnsi="Times New Roman" w:cs="Times New Roman"/>
                          <w:b/>
                          <w:bCs/>
                          <w:sz w:val="32"/>
                          <w:szCs w:val="32"/>
                        </w:rPr>
                        <w:t xml:space="preserve"> 201</w:t>
                      </w:r>
                      <w:r w:rsidRPr="00A92C9E">
                        <w:rPr>
                          <w:rStyle w:val="Bodytext3Exact0"/>
                          <w:rFonts w:ascii="Times New Roman" w:hAnsi="Times New Roman" w:cs="Times New Roman"/>
                          <w:b/>
                          <w:bCs/>
                          <w:sz w:val="32"/>
                          <w:szCs w:val="32"/>
                        </w:rPr>
                        <w:t>6</w:t>
                      </w:r>
                      <w:r w:rsidR="004134A6" w:rsidRPr="00A92C9E">
                        <w:rPr>
                          <w:rStyle w:val="Bodytext3Exact0"/>
                          <w:rFonts w:ascii="Times New Roman" w:hAnsi="Times New Roman" w:cs="Times New Roman"/>
                          <w:b/>
                          <w:bCs/>
                          <w:sz w:val="32"/>
                          <w:szCs w:val="32"/>
                        </w:rPr>
                        <w:br/>
                      </w:r>
                      <w:r>
                        <w:rPr>
                          <w:rStyle w:val="Bodytext3Exact0"/>
                          <w:rFonts w:ascii="Times New Roman" w:hAnsi="Times New Roman" w:cs="Times New Roman"/>
                          <w:b/>
                          <w:bCs/>
                          <w:sz w:val="32"/>
                          <w:szCs w:val="32"/>
                          <w:lang w:val="de-DE" w:eastAsia="de-DE" w:bidi="de-DE"/>
                        </w:rPr>
                        <w:t>THANH HOA</w:t>
                      </w:r>
                      <w:r w:rsidR="00D26EE4">
                        <w:rPr>
                          <w:rStyle w:val="Bodytext3Exact0"/>
                          <w:rFonts w:ascii="Times New Roman" w:hAnsi="Times New Roman" w:cs="Times New Roman"/>
                          <w:b/>
                          <w:bCs/>
                          <w:sz w:val="32"/>
                          <w:szCs w:val="32"/>
                          <w:lang w:val="de-DE" w:eastAsia="de-DE" w:bidi="de-DE"/>
                        </w:rPr>
                        <w:t xml:space="preserve">, </w:t>
                      </w:r>
                      <w:r>
                        <w:rPr>
                          <w:rStyle w:val="Bodytext3Exact0"/>
                          <w:rFonts w:ascii="Times New Roman" w:hAnsi="Times New Roman" w:cs="Times New Roman"/>
                          <w:b/>
                          <w:bCs/>
                          <w:sz w:val="32"/>
                          <w:szCs w:val="32"/>
                        </w:rPr>
                        <w:t>VIETNAM</w:t>
                      </w:r>
                    </w:p>
                  </w:txbxContent>
                </v:textbox>
                <w10:wrap anchorx="margin"/>
              </v:shape>
            </w:pict>
          </mc:Fallback>
        </mc:AlternateContent>
      </w:r>
    </w:p>
    <w:p w:rsidR="000D2DE3" w:rsidRDefault="000D2DE3">
      <w:pPr>
        <w:spacing w:line="477" w:lineRule="exact"/>
        <w:rPr>
          <w:lang w:eastAsia="zh-TW"/>
        </w:rPr>
      </w:pPr>
    </w:p>
    <w:p w:rsidR="000D2DE3" w:rsidRDefault="000D2DE3">
      <w:pPr>
        <w:spacing w:line="477" w:lineRule="exact"/>
        <w:rPr>
          <w:lang w:eastAsia="zh-TW"/>
        </w:rPr>
      </w:pPr>
    </w:p>
    <w:p w:rsidR="00634B6D" w:rsidRDefault="00634B6D">
      <w:pPr>
        <w:spacing w:line="477" w:lineRule="exact"/>
        <w:rPr>
          <w:lang w:eastAsia="zh-TW"/>
        </w:rPr>
      </w:pPr>
    </w:p>
    <w:p w:rsidR="000D2DE3" w:rsidRDefault="00B6252D" w:rsidP="000E6923">
      <w:pPr>
        <w:spacing w:line="477" w:lineRule="exact"/>
        <w:jc w:val="center"/>
        <w:rPr>
          <w:lang w:eastAsia="zh-TW"/>
        </w:rPr>
      </w:pPr>
      <w:r>
        <w:rPr>
          <w:rFonts w:ascii="Times New Roman" w:hAnsi="Times New Roman" w:cs="Times New Roman"/>
          <w:noProof/>
          <w:sz w:val="28"/>
          <w:szCs w:val="28"/>
          <w:lang w:eastAsia="ja-JP" w:bidi="ar-SA"/>
        </w:rPr>
        <w:drawing>
          <wp:inline distT="0" distB="0" distL="0" distR="0">
            <wp:extent cx="1085850" cy="552450"/>
            <wp:effectExtent l="0" t="0" r="0" b="0"/>
            <wp:docPr id="1" name="図 1" descr="Karate%20is%20proposed%20by%20Tokyo%202020_logo-RE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ate%20is%20proposed%20by%20Tokyo%202020_logo-REV[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85850" cy="552450"/>
                    </a:xfrm>
                    <a:prstGeom prst="rect">
                      <a:avLst/>
                    </a:prstGeom>
                    <a:noFill/>
                    <a:ln>
                      <a:noFill/>
                    </a:ln>
                  </pic:spPr>
                </pic:pic>
              </a:graphicData>
            </a:graphic>
          </wp:inline>
        </w:drawing>
      </w:r>
    </w:p>
    <w:p w:rsidR="000E6923" w:rsidRPr="000E6923" w:rsidRDefault="000E6923" w:rsidP="000E6923">
      <w:pPr>
        <w:rPr>
          <w:rFonts w:ascii="Times New Roman" w:hAnsi="Times New Roman" w:cs="Times New Roman"/>
          <w:sz w:val="28"/>
          <w:szCs w:val="28"/>
        </w:rPr>
        <w:sectPr w:rsidR="000E6923" w:rsidRPr="000E6923" w:rsidSect="00123716">
          <w:type w:val="continuous"/>
          <w:pgSz w:w="11900" w:h="16840"/>
          <w:pgMar w:top="403" w:right="830" w:bottom="403" w:left="346" w:header="0" w:footer="3" w:gutter="0"/>
          <w:cols w:space="720"/>
          <w:noEndnote/>
          <w:docGrid w:linePitch="360"/>
        </w:sectPr>
      </w:pPr>
    </w:p>
    <w:p w:rsidR="00D84895" w:rsidRDefault="00D84895">
      <w:pPr>
        <w:spacing w:line="448" w:lineRule="exact"/>
      </w:pPr>
    </w:p>
    <w:p w:rsidR="00D84895" w:rsidRDefault="00D84895">
      <w:pPr>
        <w:rPr>
          <w:sz w:val="2"/>
          <w:szCs w:val="2"/>
        </w:rPr>
        <w:sectPr w:rsidR="00D84895">
          <w:pgSz w:w="11900" w:h="16840"/>
          <w:pgMar w:top="403" w:right="341" w:bottom="998" w:left="346" w:header="0" w:footer="3" w:gutter="0"/>
          <w:cols w:space="720"/>
          <w:noEndnote/>
          <w:docGrid w:linePitch="360"/>
        </w:sectPr>
      </w:pPr>
    </w:p>
    <w:p w:rsidR="00D84895" w:rsidRDefault="00D84895">
      <w:pPr>
        <w:spacing w:before="113" w:after="113" w:line="240" w:lineRule="exact"/>
        <w:rPr>
          <w:sz w:val="19"/>
          <w:szCs w:val="19"/>
        </w:rPr>
      </w:pPr>
    </w:p>
    <w:p w:rsidR="00D84895" w:rsidRPr="009C0774" w:rsidRDefault="00D84895">
      <w:pPr>
        <w:rPr>
          <w:rFonts w:ascii="Times New Roman" w:hAnsi="Times New Roman" w:cs="Times New Roman"/>
          <w:sz w:val="28"/>
          <w:szCs w:val="28"/>
        </w:rPr>
        <w:sectPr w:rsidR="00D84895" w:rsidRPr="009C0774">
          <w:type w:val="continuous"/>
          <w:pgSz w:w="11900" w:h="16840"/>
          <w:pgMar w:top="388" w:right="0" w:bottom="786" w:left="0" w:header="0" w:footer="3" w:gutter="0"/>
          <w:cols w:space="720"/>
          <w:noEndnote/>
          <w:docGrid w:linePitch="360"/>
        </w:sectPr>
      </w:pPr>
    </w:p>
    <w:p w:rsidR="00634B6D" w:rsidRDefault="00634B6D" w:rsidP="00A92C9E">
      <w:pPr>
        <w:pStyle w:val="Heading10"/>
        <w:keepNext/>
        <w:keepLines/>
        <w:shd w:val="clear" w:color="auto" w:fill="auto"/>
        <w:spacing w:after="41" w:line="560" w:lineRule="exact"/>
        <w:jc w:val="center"/>
        <w:rPr>
          <w:rFonts w:ascii="Times New Roman" w:hAnsi="Times New Roman"/>
          <w:sz w:val="52"/>
          <w:szCs w:val="52"/>
        </w:rPr>
      </w:pPr>
      <w:bookmarkStart w:id="1" w:name="bookmark0"/>
    </w:p>
    <w:p w:rsidR="00634B6D" w:rsidRDefault="00634B6D" w:rsidP="00A92C9E">
      <w:pPr>
        <w:pStyle w:val="Heading10"/>
        <w:keepNext/>
        <w:keepLines/>
        <w:shd w:val="clear" w:color="auto" w:fill="auto"/>
        <w:spacing w:after="41" w:line="560" w:lineRule="exact"/>
        <w:jc w:val="center"/>
        <w:rPr>
          <w:rFonts w:ascii="Times New Roman" w:hAnsi="Times New Roman"/>
          <w:sz w:val="52"/>
          <w:szCs w:val="52"/>
        </w:rPr>
      </w:pPr>
    </w:p>
    <w:p w:rsidR="00634B6D" w:rsidRDefault="00634B6D" w:rsidP="00A92C9E">
      <w:pPr>
        <w:pStyle w:val="Heading10"/>
        <w:keepNext/>
        <w:keepLines/>
        <w:shd w:val="clear" w:color="auto" w:fill="auto"/>
        <w:spacing w:after="41" w:line="560" w:lineRule="exact"/>
        <w:jc w:val="center"/>
        <w:rPr>
          <w:rFonts w:ascii="Times New Roman" w:hAnsi="Times New Roman"/>
          <w:sz w:val="52"/>
          <w:szCs w:val="52"/>
        </w:rPr>
      </w:pPr>
    </w:p>
    <w:p w:rsidR="00D84895" w:rsidRPr="009C0774" w:rsidRDefault="004134A6" w:rsidP="00A92C9E">
      <w:pPr>
        <w:pStyle w:val="Heading10"/>
        <w:keepNext/>
        <w:keepLines/>
        <w:shd w:val="clear" w:color="auto" w:fill="auto"/>
        <w:spacing w:after="41" w:line="560" w:lineRule="exact"/>
        <w:jc w:val="center"/>
        <w:rPr>
          <w:rFonts w:ascii="Times New Roman" w:hAnsi="Times New Roman"/>
          <w:sz w:val="52"/>
          <w:szCs w:val="52"/>
        </w:rPr>
      </w:pPr>
      <w:r w:rsidRPr="009C0774">
        <w:rPr>
          <w:rFonts w:ascii="Times New Roman" w:hAnsi="Times New Roman"/>
          <w:sz w:val="52"/>
          <w:szCs w:val="52"/>
        </w:rPr>
        <w:t>WELCOME</w:t>
      </w:r>
      <w:bookmarkEnd w:id="1"/>
    </w:p>
    <w:p w:rsidR="009C0774" w:rsidRPr="009C0774" w:rsidRDefault="00B6252D" w:rsidP="00A92C9E">
      <w:pPr>
        <w:pStyle w:val="Heading10"/>
        <w:keepNext/>
        <w:keepLines/>
        <w:shd w:val="clear" w:color="auto" w:fill="auto"/>
        <w:spacing w:after="41" w:line="560" w:lineRule="exact"/>
        <w:jc w:val="center"/>
        <w:rPr>
          <w:rFonts w:ascii="Times New Roman" w:hAnsi="Times New Roman"/>
          <w:sz w:val="28"/>
          <w:szCs w:val="28"/>
        </w:rPr>
      </w:pPr>
      <w:r>
        <w:rPr>
          <w:rFonts w:ascii="Times New Roman" w:hAnsi="Times New Roman"/>
          <w:noProof/>
          <w:sz w:val="28"/>
          <w:szCs w:val="28"/>
          <w:lang w:eastAsia="ja-JP"/>
        </w:rPr>
        <w:drawing>
          <wp:anchor distT="0" distB="417830" distL="978535" distR="63500" simplePos="0" relativeHeight="251660800" behindDoc="1" locked="0" layoutInCell="1" allowOverlap="1">
            <wp:simplePos x="0" y="0"/>
            <wp:positionH relativeFrom="margin">
              <wp:posOffset>4516755</wp:posOffset>
            </wp:positionH>
            <wp:positionV relativeFrom="paragraph">
              <wp:posOffset>187325</wp:posOffset>
            </wp:positionV>
            <wp:extent cx="1377950" cy="1840865"/>
            <wp:effectExtent l="0" t="0" r="0" b="6985"/>
            <wp:wrapSquare wrapText="left"/>
            <wp:docPr id="13" name="図 6"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7950" cy="1840865"/>
                    </a:xfrm>
                    <a:prstGeom prst="rect">
                      <a:avLst/>
                    </a:prstGeom>
                    <a:noFill/>
                  </pic:spPr>
                </pic:pic>
              </a:graphicData>
            </a:graphic>
            <wp14:sizeRelH relativeFrom="page">
              <wp14:pctWidth>0</wp14:pctWidth>
            </wp14:sizeRelH>
            <wp14:sizeRelV relativeFrom="page">
              <wp14:pctHeight>0</wp14:pctHeight>
            </wp14:sizeRelV>
          </wp:anchor>
        </w:drawing>
      </w:r>
    </w:p>
    <w:p w:rsidR="00D84895" w:rsidRPr="009C0774" w:rsidRDefault="004134A6" w:rsidP="00626D48">
      <w:pPr>
        <w:pStyle w:val="Bodytext20"/>
        <w:shd w:val="clear" w:color="auto" w:fill="auto"/>
        <w:spacing w:before="0" w:line="360" w:lineRule="auto"/>
        <w:ind w:firstLine="0"/>
        <w:rPr>
          <w:rFonts w:ascii="Times New Roman" w:hAnsi="Times New Roman"/>
          <w:sz w:val="28"/>
          <w:szCs w:val="28"/>
        </w:rPr>
      </w:pPr>
      <w:r w:rsidRPr="009C0774">
        <w:rPr>
          <w:rFonts w:ascii="Times New Roman" w:hAnsi="Times New Roman"/>
          <w:sz w:val="28"/>
          <w:szCs w:val="28"/>
        </w:rPr>
        <w:t>Dear,</w:t>
      </w:r>
    </w:p>
    <w:p w:rsidR="00D84895" w:rsidRPr="009C0774" w:rsidRDefault="004134A6" w:rsidP="00626D48">
      <w:pPr>
        <w:pStyle w:val="Bodytext20"/>
        <w:shd w:val="clear" w:color="auto" w:fill="auto"/>
        <w:spacing w:before="0" w:line="360" w:lineRule="auto"/>
        <w:ind w:firstLine="0"/>
        <w:jc w:val="both"/>
        <w:rPr>
          <w:rFonts w:ascii="Times New Roman" w:hAnsi="Times New Roman"/>
          <w:sz w:val="28"/>
          <w:szCs w:val="28"/>
        </w:rPr>
      </w:pPr>
      <w:r w:rsidRPr="009C0774">
        <w:rPr>
          <w:rFonts w:ascii="Times New Roman" w:hAnsi="Times New Roman"/>
          <w:sz w:val="28"/>
          <w:szCs w:val="28"/>
        </w:rPr>
        <w:t xml:space="preserve">I would like to welcome all participants to the AKF </w:t>
      </w:r>
      <w:r w:rsidR="009C0774">
        <w:rPr>
          <w:rFonts w:ascii="Times New Roman" w:hAnsi="Times New Roman"/>
          <w:sz w:val="28"/>
          <w:szCs w:val="28"/>
        </w:rPr>
        <w:t>T</w:t>
      </w:r>
      <w:r w:rsidRPr="009C0774">
        <w:rPr>
          <w:rFonts w:ascii="Times New Roman" w:hAnsi="Times New Roman"/>
          <w:sz w:val="28"/>
          <w:szCs w:val="28"/>
        </w:rPr>
        <w:t xml:space="preserve">raining Camp, </w:t>
      </w:r>
      <w:r w:rsidR="00A92C9E" w:rsidRPr="009C0774">
        <w:rPr>
          <w:rFonts w:ascii="Times New Roman" w:hAnsi="Times New Roman"/>
          <w:sz w:val="28"/>
          <w:szCs w:val="28"/>
        </w:rPr>
        <w:t>Thanh Hoa, Vietnam</w:t>
      </w:r>
      <w:r w:rsidRPr="009C0774">
        <w:rPr>
          <w:rFonts w:ascii="Times New Roman" w:hAnsi="Times New Roman"/>
          <w:sz w:val="28"/>
          <w:szCs w:val="28"/>
        </w:rPr>
        <w:t xml:space="preserve"> </w:t>
      </w:r>
      <w:r w:rsidR="00F02627">
        <w:rPr>
          <w:rFonts w:ascii="Times New Roman" w:hAnsi="Times New Roman"/>
          <w:sz w:val="28"/>
          <w:szCs w:val="28"/>
        </w:rPr>
        <w:t>2</w:t>
      </w:r>
      <w:r w:rsidRPr="009C0774">
        <w:rPr>
          <w:rFonts w:ascii="Times New Roman" w:hAnsi="Times New Roman"/>
          <w:sz w:val="28"/>
          <w:szCs w:val="28"/>
        </w:rPr>
        <w:t>01</w:t>
      </w:r>
      <w:r w:rsidR="00A92C9E" w:rsidRPr="009C0774">
        <w:rPr>
          <w:rFonts w:ascii="Times New Roman" w:hAnsi="Times New Roman"/>
          <w:sz w:val="28"/>
          <w:szCs w:val="28"/>
        </w:rPr>
        <w:t>6</w:t>
      </w:r>
      <w:r w:rsidRPr="009C0774">
        <w:rPr>
          <w:rFonts w:ascii="Times New Roman" w:hAnsi="Times New Roman"/>
          <w:sz w:val="28"/>
          <w:szCs w:val="28"/>
        </w:rPr>
        <w:t>.</w:t>
      </w:r>
    </w:p>
    <w:p w:rsidR="00D84895" w:rsidRPr="009C0774" w:rsidRDefault="004134A6" w:rsidP="00626D48">
      <w:pPr>
        <w:pStyle w:val="Bodytext20"/>
        <w:shd w:val="clear" w:color="auto" w:fill="auto"/>
        <w:spacing w:before="0" w:line="360" w:lineRule="auto"/>
        <w:ind w:firstLine="0"/>
        <w:jc w:val="both"/>
        <w:rPr>
          <w:rFonts w:ascii="Times New Roman" w:hAnsi="Times New Roman"/>
          <w:sz w:val="28"/>
          <w:szCs w:val="28"/>
        </w:rPr>
      </w:pPr>
      <w:r w:rsidRPr="009C0774">
        <w:rPr>
          <w:rFonts w:ascii="Times New Roman" w:hAnsi="Times New Roman"/>
          <w:sz w:val="28"/>
          <w:szCs w:val="28"/>
        </w:rPr>
        <w:t xml:space="preserve">In this edition of Training Camp, AKF invited two renown Karate Sensei to conduct the training; namely Sensei Tsuguo Sakumoto for </w:t>
      </w:r>
      <w:r w:rsidRPr="00626D48">
        <w:rPr>
          <w:rFonts w:ascii="Times New Roman" w:hAnsi="Times New Roman"/>
          <w:spacing w:val="-4"/>
          <w:sz w:val="28"/>
          <w:szCs w:val="28"/>
        </w:rPr>
        <w:t xml:space="preserve">kata training, and Sensei Masao Kagawa for Kumite training. I believed </w:t>
      </w:r>
      <w:r w:rsidR="00626D48" w:rsidRPr="00626D48">
        <w:rPr>
          <w:rFonts w:ascii="Times New Roman" w:hAnsi="Times New Roman"/>
          <w:spacing w:val="-4"/>
          <w:sz w:val="28"/>
          <w:szCs w:val="28"/>
        </w:rPr>
        <w:t xml:space="preserve">that </w:t>
      </w:r>
      <w:r w:rsidRPr="00626D48">
        <w:rPr>
          <w:rFonts w:ascii="Times New Roman" w:hAnsi="Times New Roman"/>
          <w:spacing w:val="-4"/>
          <w:sz w:val="28"/>
          <w:szCs w:val="28"/>
        </w:rPr>
        <w:t>all participants will benefit tremendously from the camp</w:t>
      </w:r>
      <w:r w:rsidRPr="009C0774">
        <w:rPr>
          <w:rFonts w:ascii="Times New Roman" w:hAnsi="Times New Roman"/>
          <w:sz w:val="28"/>
          <w:szCs w:val="28"/>
        </w:rPr>
        <w:t>.</w:t>
      </w:r>
    </w:p>
    <w:p w:rsidR="00D84895" w:rsidRPr="009C0774" w:rsidRDefault="004134A6" w:rsidP="00626D48">
      <w:pPr>
        <w:pStyle w:val="Bodytext20"/>
        <w:shd w:val="clear" w:color="auto" w:fill="auto"/>
        <w:spacing w:before="0" w:line="360" w:lineRule="auto"/>
        <w:ind w:firstLine="0"/>
        <w:jc w:val="both"/>
        <w:rPr>
          <w:rFonts w:ascii="Times New Roman" w:hAnsi="Times New Roman"/>
          <w:sz w:val="28"/>
          <w:szCs w:val="28"/>
        </w:rPr>
      </w:pPr>
      <w:r w:rsidRPr="009C0774">
        <w:rPr>
          <w:rFonts w:ascii="Times New Roman" w:hAnsi="Times New Roman"/>
          <w:sz w:val="28"/>
          <w:szCs w:val="28"/>
        </w:rPr>
        <w:t>The objective of the camp is not only aiming to improve the standard of Karate skill of the participants but also to foster a better understanding of each other and friendship regardless of language and culture.</w:t>
      </w:r>
    </w:p>
    <w:p w:rsidR="00D84895" w:rsidRPr="009C0774" w:rsidRDefault="004134A6" w:rsidP="00626D48">
      <w:pPr>
        <w:pStyle w:val="Bodytext20"/>
        <w:shd w:val="clear" w:color="auto" w:fill="auto"/>
        <w:spacing w:before="0" w:line="360" w:lineRule="auto"/>
        <w:ind w:firstLine="0"/>
        <w:jc w:val="both"/>
        <w:rPr>
          <w:rFonts w:ascii="Times New Roman" w:hAnsi="Times New Roman"/>
          <w:sz w:val="28"/>
          <w:szCs w:val="28"/>
        </w:rPr>
      </w:pPr>
      <w:r w:rsidRPr="009C0774">
        <w:rPr>
          <w:rFonts w:ascii="Times New Roman" w:hAnsi="Times New Roman"/>
          <w:sz w:val="28"/>
          <w:szCs w:val="28"/>
        </w:rPr>
        <w:t xml:space="preserve">In addition, this edition of Training Camp is also part of AKF effort to promote and support our sport to be included in the </w:t>
      </w:r>
      <w:r w:rsidR="008630B0" w:rsidRPr="009C0774">
        <w:rPr>
          <w:rFonts w:ascii="Times New Roman" w:hAnsi="Times New Roman"/>
          <w:sz w:val="28"/>
          <w:szCs w:val="28"/>
        </w:rPr>
        <w:t xml:space="preserve">Olympic </w:t>
      </w:r>
      <w:r w:rsidR="008630B0">
        <w:rPr>
          <w:rFonts w:ascii="Times New Roman" w:hAnsi="Times New Roman"/>
          <w:sz w:val="28"/>
          <w:szCs w:val="28"/>
        </w:rPr>
        <w:t xml:space="preserve">Games, </w:t>
      </w:r>
      <w:r w:rsidRPr="009C0774">
        <w:rPr>
          <w:rFonts w:ascii="Times New Roman" w:hAnsi="Times New Roman"/>
          <w:sz w:val="28"/>
          <w:szCs w:val="28"/>
        </w:rPr>
        <w:t>Tokyo 2020.</w:t>
      </w:r>
    </w:p>
    <w:p w:rsidR="00D84895" w:rsidRPr="009C0774" w:rsidRDefault="008630B0" w:rsidP="00626D48">
      <w:pPr>
        <w:spacing w:line="360" w:lineRule="auto"/>
        <w:jc w:val="both"/>
        <w:rPr>
          <w:rFonts w:ascii="Times New Roman" w:hAnsi="Times New Roman" w:cs="Times New Roman"/>
          <w:sz w:val="28"/>
          <w:szCs w:val="28"/>
        </w:rPr>
      </w:pPr>
      <w:r>
        <w:rPr>
          <w:rFonts w:ascii="Times New Roman" w:hAnsi="Times New Roman" w:cs="Times New Roman"/>
          <w:sz w:val="28"/>
          <w:szCs w:val="28"/>
        </w:rPr>
        <w:t>Lastly</w:t>
      </w:r>
      <w:r w:rsidR="004134A6" w:rsidRPr="009C0774">
        <w:rPr>
          <w:rFonts w:ascii="Times New Roman" w:hAnsi="Times New Roman" w:cs="Times New Roman"/>
          <w:sz w:val="28"/>
          <w:szCs w:val="28"/>
        </w:rPr>
        <w:t>, I would like to thank Mr</w:t>
      </w:r>
      <w:r>
        <w:rPr>
          <w:rFonts w:ascii="Times New Roman" w:hAnsi="Times New Roman" w:cs="Times New Roman"/>
          <w:sz w:val="28"/>
          <w:szCs w:val="28"/>
        </w:rPr>
        <w:t>.</w:t>
      </w:r>
      <w:r w:rsidR="004134A6" w:rsidRPr="009C0774">
        <w:rPr>
          <w:rFonts w:ascii="Times New Roman" w:hAnsi="Times New Roman" w:cs="Times New Roman"/>
          <w:sz w:val="28"/>
          <w:szCs w:val="28"/>
        </w:rPr>
        <w:t xml:space="preserve"> </w:t>
      </w:r>
      <w:r w:rsidR="00F02627">
        <w:rPr>
          <w:rFonts w:ascii="Times New Roman" w:hAnsi="Times New Roman" w:cs="Times New Roman"/>
          <w:sz w:val="28"/>
          <w:szCs w:val="28"/>
        </w:rPr>
        <w:t>Pham Dang QUYEN</w:t>
      </w:r>
      <w:r w:rsidR="007D264B">
        <w:rPr>
          <w:rFonts w:ascii="Times New Roman" w:hAnsi="Times New Roman" w:cs="Times New Roman"/>
          <w:sz w:val="28"/>
          <w:szCs w:val="28"/>
        </w:rPr>
        <w:t xml:space="preserve">, Vice </w:t>
      </w:r>
      <w:r w:rsidR="007D264B" w:rsidRPr="007D264B">
        <w:rPr>
          <w:rFonts w:ascii="Times New Roman" w:hAnsi="Times New Roman"/>
          <w:sz w:val="28"/>
          <w:szCs w:val="28"/>
        </w:rPr>
        <w:t xml:space="preserve">Chairman of the People’s Committee of </w:t>
      </w:r>
      <w:r w:rsidR="007D264B">
        <w:rPr>
          <w:rFonts w:ascii="Times New Roman" w:hAnsi="Times New Roman"/>
          <w:sz w:val="28"/>
          <w:szCs w:val="28"/>
        </w:rPr>
        <w:t xml:space="preserve">Thanh Hoa </w:t>
      </w:r>
      <w:r>
        <w:rPr>
          <w:rFonts w:ascii="Times New Roman" w:hAnsi="Times New Roman"/>
          <w:sz w:val="28"/>
          <w:szCs w:val="28"/>
        </w:rPr>
        <w:t>Province</w:t>
      </w:r>
      <w:r w:rsidR="007D264B" w:rsidRPr="007D264B">
        <w:rPr>
          <w:rFonts w:ascii="Times New Roman" w:hAnsi="Times New Roman"/>
          <w:sz w:val="28"/>
          <w:szCs w:val="28"/>
        </w:rPr>
        <w:t xml:space="preserve">, Chairman of the Organizing Committee of the </w:t>
      </w:r>
      <w:r w:rsidR="007D264B">
        <w:rPr>
          <w:rFonts w:ascii="Times New Roman" w:hAnsi="Times New Roman"/>
          <w:sz w:val="28"/>
          <w:szCs w:val="28"/>
        </w:rPr>
        <w:t>Vietnam Open Karate-do Championship</w:t>
      </w:r>
      <w:r w:rsidR="007D264B" w:rsidRPr="007D264B">
        <w:rPr>
          <w:rFonts w:ascii="Times New Roman" w:hAnsi="Times New Roman"/>
          <w:sz w:val="28"/>
          <w:szCs w:val="28"/>
        </w:rPr>
        <w:t>, 201</w:t>
      </w:r>
      <w:r w:rsidR="007D264B">
        <w:rPr>
          <w:rFonts w:ascii="Times New Roman" w:hAnsi="Times New Roman"/>
          <w:sz w:val="28"/>
          <w:szCs w:val="28"/>
        </w:rPr>
        <w:t>6</w:t>
      </w:r>
      <w:r w:rsidR="007D264B" w:rsidRPr="007D264B">
        <w:rPr>
          <w:rFonts w:ascii="Times New Roman" w:hAnsi="Times New Roman"/>
          <w:sz w:val="28"/>
          <w:szCs w:val="28"/>
        </w:rPr>
        <w:t xml:space="preserve"> in </w:t>
      </w:r>
      <w:r w:rsidR="007D264B">
        <w:rPr>
          <w:rFonts w:ascii="Times New Roman" w:hAnsi="Times New Roman"/>
          <w:sz w:val="28"/>
          <w:szCs w:val="28"/>
        </w:rPr>
        <w:t xml:space="preserve">Thanh Hoa </w:t>
      </w:r>
      <w:r w:rsidR="004134A6" w:rsidRPr="009C0774">
        <w:rPr>
          <w:rFonts w:ascii="Times New Roman" w:hAnsi="Times New Roman" w:cs="Times New Roman"/>
          <w:sz w:val="28"/>
          <w:szCs w:val="28"/>
        </w:rPr>
        <w:t xml:space="preserve">for their great effort to make this edition of Training Camp possible. At the mean time, I shall look forward to meet up with all of you soon in </w:t>
      </w:r>
      <w:r w:rsidR="009C0774" w:rsidRPr="009C0774">
        <w:rPr>
          <w:rFonts w:ascii="Times New Roman" w:hAnsi="Times New Roman" w:cs="Times New Roman"/>
          <w:sz w:val="28"/>
          <w:szCs w:val="28"/>
        </w:rPr>
        <w:t>Vietnam</w:t>
      </w:r>
      <w:r w:rsidR="004134A6" w:rsidRPr="009C0774">
        <w:rPr>
          <w:rFonts w:ascii="Times New Roman" w:hAnsi="Times New Roman" w:cs="Times New Roman"/>
          <w:sz w:val="28"/>
          <w:szCs w:val="28"/>
        </w:rPr>
        <w:t>.</w:t>
      </w:r>
    </w:p>
    <w:p w:rsidR="00D84895" w:rsidRPr="009C0774" w:rsidRDefault="004134A6" w:rsidP="00F02627">
      <w:pPr>
        <w:pStyle w:val="Heading60"/>
        <w:keepNext/>
        <w:keepLines/>
        <w:shd w:val="clear" w:color="auto" w:fill="auto"/>
        <w:spacing w:before="120" w:after="120" w:line="288" w:lineRule="auto"/>
        <w:jc w:val="both"/>
        <w:rPr>
          <w:rFonts w:ascii="Times New Roman" w:hAnsi="Times New Roman"/>
          <w:sz w:val="28"/>
          <w:szCs w:val="28"/>
        </w:rPr>
      </w:pPr>
      <w:bookmarkStart w:id="2" w:name="bookmark1"/>
      <w:r w:rsidRPr="009C0774">
        <w:rPr>
          <w:rFonts w:ascii="Times New Roman" w:hAnsi="Times New Roman"/>
          <w:sz w:val="28"/>
          <w:szCs w:val="28"/>
        </w:rPr>
        <w:t>M</w:t>
      </w:r>
      <w:r w:rsidR="00096660" w:rsidRPr="001A6728">
        <w:rPr>
          <w:rFonts w:ascii="Times New Roman" w:eastAsia="PMingLiU" w:hAnsi="Times New Roman" w:hint="eastAsia"/>
          <w:sz w:val="28"/>
          <w:szCs w:val="28"/>
          <w:lang w:eastAsia="zh-TW"/>
        </w:rPr>
        <w:t>r</w:t>
      </w:r>
      <w:r w:rsidRPr="009C0774">
        <w:rPr>
          <w:rFonts w:ascii="Times New Roman" w:hAnsi="Times New Roman"/>
          <w:sz w:val="28"/>
          <w:szCs w:val="28"/>
        </w:rPr>
        <w:t>. Chang, Kuang - Huei,</w:t>
      </w:r>
      <w:bookmarkEnd w:id="2"/>
    </w:p>
    <w:p w:rsidR="009C0774" w:rsidRDefault="00B6252D" w:rsidP="00F02627">
      <w:pPr>
        <w:pStyle w:val="Bodytext20"/>
        <w:shd w:val="clear" w:color="auto" w:fill="auto"/>
        <w:spacing w:before="120" w:after="120" w:line="288" w:lineRule="auto"/>
        <w:ind w:firstLine="0"/>
        <w:jc w:val="both"/>
      </w:pPr>
      <w:r>
        <w:rPr>
          <w:rFonts w:ascii="Times New Roman" w:hAnsi="Times New Roman"/>
          <w:noProof/>
          <w:sz w:val="28"/>
          <w:szCs w:val="28"/>
          <w:lang w:eastAsia="ja-JP"/>
        </w:rPr>
        <w:drawing>
          <wp:anchor distT="0" distB="0" distL="63500" distR="2533015" simplePos="0" relativeHeight="251661824" behindDoc="1" locked="0" layoutInCell="1" allowOverlap="1">
            <wp:simplePos x="0" y="0"/>
            <wp:positionH relativeFrom="margin">
              <wp:posOffset>3810</wp:posOffset>
            </wp:positionH>
            <wp:positionV relativeFrom="paragraph">
              <wp:posOffset>38100</wp:posOffset>
            </wp:positionV>
            <wp:extent cx="1390015" cy="548640"/>
            <wp:effectExtent l="0" t="0" r="635" b="3810"/>
            <wp:wrapTopAndBottom/>
            <wp:docPr id="12" name="図 7"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90015" cy="548640"/>
                    </a:xfrm>
                    <a:prstGeom prst="rect">
                      <a:avLst/>
                    </a:prstGeom>
                    <a:noFill/>
                  </pic:spPr>
                </pic:pic>
              </a:graphicData>
            </a:graphic>
            <wp14:sizeRelH relativeFrom="page">
              <wp14:pctWidth>0</wp14:pctWidth>
            </wp14:sizeRelH>
            <wp14:sizeRelV relativeFrom="page">
              <wp14:pctHeight>0</wp14:pctHeight>
            </wp14:sizeRelV>
          </wp:anchor>
        </w:drawing>
      </w:r>
      <w:r w:rsidR="004134A6" w:rsidRPr="009C0774">
        <w:rPr>
          <w:rFonts w:ascii="Times New Roman" w:hAnsi="Times New Roman"/>
          <w:sz w:val="28"/>
          <w:szCs w:val="28"/>
        </w:rPr>
        <w:t>President Asian Karate</w:t>
      </w:r>
      <w:r w:rsidR="00A8124D">
        <w:rPr>
          <w:rFonts w:ascii="Times New Roman" w:hAnsi="Times New Roman"/>
          <w:sz w:val="28"/>
          <w:szCs w:val="28"/>
        </w:rPr>
        <w:t>d</w:t>
      </w:r>
      <w:r w:rsidR="004134A6" w:rsidRPr="009C0774">
        <w:rPr>
          <w:rFonts w:ascii="Times New Roman" w:hAnsi="Times New Roman"/>
          <w:sz w:val="28"/>
          <w:szCs w:val="28"/>
        </w:rPr>
        <w:t>o Federation.</w:t>
      </w:r>
      <w:r w:rsidR="004134A6" w:rsidRPr="009C0774">
        <w:rPr>
          <w:rFonts w:ascii="Times New Roman" w:hAnsi="Times New Roman"/>
          <w:sz w:val="28"/>
          <w:szCs w:val="28"/>
        </w:rPr>
        <w:br w:type="page"/>
      </w:r>
      <w:bookmarkStart w:id="3" w:name="bookmark2"/>
    </w:p>
    <w:p w:rsidR="00634B6D" w:rsidRDefault="00634B6D" w:rsidP="00F02627">
      <w:pPr>
        <w:pStyle w:val="Heading10"/>
        <w:keepNext/>
        <w:keepLines/>
        <w:shd w:val="clear" w:color="auto" w:fill="auto"/>
        <w:spacing w:after="0" w:line="560" w:lineRule="exact"/>
        <w:jc w:val="center"/>
        <w:rPr>
          <w:rFonts w:ascii="Times New Roman" w:hAnsi="Times New Roman"/>
          <w:sz w:val="52"/>
          <w:szCs w:val="52"/>
        </w:rPr>
      </w:pPr>
    </w:p>
    <w:p w:rsidR="00634B6D" w:rsidRDefault="00634B6D" w:rsidP="00F02627">
      <w:pPr>
        <w:pStyle w:val="Heading10"/>
        <w:keepNext/>
        <w:keepLines/>
        <w:shd w:val="clear" w:color="auto" w:fill="auto"/>
        <w:spacing w:after="0" w:line="560" w:lineRule="exact"/>
        <w:jc w:val="center"/>
        <w:rPr>
          <w:rFonts w:ascii="Times New Roman" w:hAnsi="Times New Roman"/>
          <w:sz w:val="52"/>
          <w:szCs w:val="52"/>
        </w:rPr>
      </w:pPr>
    </w:p>
    <w:p w:rsidR="00D84895" w:rsidRPr="009C0774" w:rsidRDefault="004134A6" w:rsidP="00F02627">
      <w:pPr>
        <w:pStyle w:val="Heading10"/>
        <w:keepNext/>
        <w:keepLines/>
        <w:shd w:val="clear" w:color="auto" w:fill="auto"/>
        <w:spacing w:after="0" w:line="560" w:lineRule="exact"/>
        <w:jc w:val="center"/>
        <w:rPr>
          <w:rFonts w:ascii="Times New Roman" w:hAnsi="Times New Roman"/>
          <w:sz w:val="52"/>
          <w:szCs w:val="52"/>
        </w:rPr>
      </w:pPr>
      <w:r w:rsidRPr="009C0774">
        <w:rPr>
          <w:rFonts w:ascii="Times New Roman" w:hAnsi="Times New Roman"/>
          <w:sz w:val="52"/>
          <w:szCs w:val="52"/>
        </w:rPr>
        <w:t>WELCOME</w:t>
      </w:r>
      <w:bookmarkEnd w:id="3"/>
    </w:p>
    <w:p w:rsidR="009C0774" w:rsidRDefault="00B6252D">
      <w:pPr>
        <w:pStyle w:val="Bodytext20"/>
        <w:shd w:val="clear" w:color="auto" w:fill="auto"/>
        <w:spacing w:before="0" w:line="643" w:lineRule="exact"/>
        <w:ind w:firstLine="0"/>
        <w:rPr>
          <w:rFonts w:ascii="Times New Roman" w:hAnsi="Times New Roman"/>
          <w:sz w:val="28"/>
          <w:szCs w:val="28"/>
        </w:rPr>
      </w:pPr>
      <w:r>
        <w:rPr>
          <w:noProof/>
          <w:lang w:eastAsia="ja-JP"/>
        </w:rPr>
        <w:drawing>
          <wp:anchor distT="0" distB="0" distL="114300" distR="114300" simplePos="0" relativeHeight="251654656" behindDoc="0" locked="0" layoutInCell="1" allowOverlap="1">
            <wp:simplePos x="0" y="0"/>
            <wp:positionH relativeFrom="column">
              <wp:posOffset>4623435</wp:posOffset>
            </wp:positionH>
            <wp:positionV relativeFrom="paragraph">
              <wp:posOffset>88265</wp:posOffset>
            </wp:positionV>
            <wp:extent cx="1214755" cy="1894205"/>
            <wp:effectExtent l="0" t="0" r="4445" b="0"/>
            <wp:wrapSquare wrapText="bothSides"/>
            <wp:docPr id="39" name="Picture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14755" cy="1894205"/>
                    </a:xfrm>
                    <a:prstGeom prst="rect">
                      <a:avLst/>
                    </a:prstGeom>
                    <a:noFill/>
                  </pic:spPr>
                </pic:pic>
              </a:graphicData>
            </a:graphic>
            <wp14:sizeRelH relativeFrom="page">
              <wp14:pctWidth>0</wp14:pctWidth>
            </wp14:sizeRelH>
            <wp14:sizeRelV relativeFrom="page">
              <wp14:pctHeight>0</wp14:pctHeight>
            </wp14:sizeRelV>
          </wp:anchor>
        </w:drawing>
      </w:r>
    </w:p>
    <w:p w:rsidR="00D84895" w:rsidRDefault="004134A6" w:rsidP="008630B0">
      <w:pPr>
        <w:pStyle w:val="Bodytext20"/>
        <w:shd w:val="clear" w:color="auto" w:fill="auto"/>
        <w:spacing w:before="0" w:line="360" w:lineRule="auto"/>
        <w:ind w:firstLine="0"/>
        <w:jc w:val="both"/>
        <w:rPr>
          <w:rFonts w:ascii="Times New Roman" w:hAnsi="Times New Roman"/>
          <w:sz w:val="28"/>
          <w:szCs w:val="28"/>
        </w:rPr>
      </w:pPr>
      <w:r w:rsidRPr="009C0774">
        <w:rPr>
          <w:rFonts w:ascii="Times New Roman" w:hAnsi="Times New Roman"/>
          <w:sz w:val="28"/>
          <w:szCs w:val="28"/>
        </w:rPr>
        <w:t>Dear,</w:t>
      </w:r>
    </w:p>
    <w:p w:rsidR="00D84895" w:rsidRPr="008630B0" w:rsidRDefault="00F02627" w:rsidP="008630B0">
      <w:pPr>
        <w:pStyle w:val="Bodytext20"/>
        <w:shd w:val="clear" w:color="auto" w:fill="auto"/>
        <w:spacing w:before="0" w:line="360" w:lineRule="auto"/>
        <w:ind w:firstLine="0"/>
        <w:jc w:val="both"/>
        <w:rPr>
          <w:rFonts w:ascii="Times New Roman" w:hAnsi="Times New Roman"/>
          <w:spacing w:val="-2"/>
          <w:sz w:val="28"/>
          <w:szCs w:val="28"/>
        </w:rPr>
      </w:pPr>
      <w:r w:rsidRPr="008630B0">
        <w:rPr>
          <w:rFonts w:ascii="Times New Roman" w:hAnsi="Times New Roman"/>
          <w:spacing w:val="-2"/>
          <w:sz w:val="28"/>
          <w:szCs w:val="28"/>
        </w:rPr>
        <w:t>Vietnam</w:t>
      </w:r>
      <w:r w:rsidR="004134A6" w:rsidRPr="008630B0">
        <w:rPr>
          <w:rFonts w:ascii="Times New Roman" w:hAnsi="Times New Roman"/>
          <w:spacing w:val="-2"/>
          <w:sz w:val="28"/>
          <w:szCs w:val="28"/>
        </w:rPr>
        <w:t xml:space="preserve"> Karate Federation (</w:t>
      </w:r>
      <w:r w:rsidRPr="008630B0">
        <w:rPr>
          <w:rFonts w:ascii="Times New Roman" w:hAnsi="Times New Roman"/>
          <w:spacing w:val="-2"/>
          <w:sz w:val="28"/>
          <w:szCs w:val="28"/>
        </w:rPr>
        <w:t>V</w:t>
      </w:r>
      <w:r w:rsidR="004134A6" w:rsidRPr="008630B0">
        <w:rPr>
          <w:rFonts w:ascii="Times New Roman" w:hAnsi="Times New Roman"/>
          <w:spacing w:val="-2"/>
          <w:sz w:val="28"/>
          <w:szCs w:val="28"/>
        </w:rPr>
        <w:t>KF) in cooperation with Asian Karate</w:t>
      </w:r>
      <w:r w:rsidR="00A8124D">
        <w:rPr>
          <w:rFonts w:ascii="Times New Roman" w:hAnsi="Times New Roman"/>
          <w:spacing w:val="-2"/>
          <w:sz w:val="28"/>
          <w:szCs w:val="28"/>
        </w:rPr>
        <w:t>do</w:t>
      </w:r>
      <w:r w:rsidR="004134A6" w:rsidRPr="008630B0">
        <w:rPr>
          <w:rFonts w:ascii="Times New Roman" w:hAnsi="Times New Roman"/>
          <w:spacing w:val="-2"/>
          <w:sz w:val="28"/>
          <w:szCs w:val="28"/>
        </w:rPr>
        <w:t xml:space="preserve"> Federation (AKF) are pleased to invite you to participate in AKF TRAINING CAMP 201</w:t>
      </w:r>
      <w:r w:rsidRPr="008630B0">
        <w:rPr>
          <w:rFonts w:ascii="Times New Roman" w:hAnsi="Times New Roman"/>
          <w:spacing w:val="-2"/>
          <w:sz w:val="28"/>
          <w:szCs w:val="28"/>
        </w:rPr>
        <w:t>6</w:t>
      </w:r>
      <w:r w:rsidR="004134A6" w:rsidRPr="008630B0">
        <w:rPr>
          <w:rFonts w:ascii="Times New Roman" w:hAnsi="Times New Roman"/>
          <w:spacing w:val="-2"/>
          <w:sz w:val="28"/>
          <w:szCs w:val="28"/>
        </w:rPr>
        <w:t xml:space="preserve"> scheduled on </w:t>
      </w:r>
      <w:r w:rsidRPr="008630B0">
        <w:rPr>
          <w:rFonts w:ascii="Times New Roman" w:hAnsi="Times New Roman"/>
          <w:spacing w:val="-2"/>
          <w:sz w:val="28"/>
          <w:szCs w:val="28"/>
        </w:rPr>
        <w:t>May</w:t>
      </w:r>
      <w:r w:rsidR="004134A6" w:rsidRPr="008630B0">
        <w:rPr>
          <w:rFonts w:ascii="Times New Roman" w:hAnsi="Times New Roman"/>
          <w:spacing w:val="-2"/>
          <w:sz w:val="28"/>
          <w:szCs w:val="28"/>
        </w:rPr>
        <w:t xml:space="preserve"> </w:t>
      </w:r>
      <w:r w:rsidRPr="008630B0">
        <w:rPr>
          <w:rFonts w:ascii="Times New Roman" w:hAnsi="Times New Roman"/>
          <w:spacing w:val="-2"/>
          <w:sz w:val="28"/>
          <w:szCs w:val="28"/>
        </w:rPr>
        <w:t>20</w:t>
      </w:r>
      <w:r w:rsidR="008630B0" w:rsidRPr="008630B0">
        <w:rPr>
          <w:rFonts w:ascii="Times New Roman" w:hAnsi="Times New Roman"/>
          <w:spacing w:val="-2"/>
          <w:sz w:val="28"/>
          <w:szCs w:val="28"/>
          <w:vertAlign w:val="superscript"/>
        </w:rPr>
        <w:t>th</w:t>
      </w:r>
      <w:r w:rsidR="008630B0">
        <w:rPr>
          <w:rFonts w:ascii="Times New Roman" w:hAnsi="Times New Roman"/>
          <w:spacing w:val="-2"/>
          <w:sz w:val="28"/>
          <w:szCs w:val="28"/>
        </w:rPr>
        <w:t xml:space="preserve"> -</w:t>
      </w:r>
      <w:r w:rsidR="004134A6" w:rsidRPr="008630B0">
        <w:rPr>
          <w:rFonts w:ascii="Times New Roman" w:hAnsi="Times New Roman"/>
          <w:spacing w:val="-2"/>
          <w:sz w:val="28"/>
          <w:szCs w:val="28"/>
        </w:rPr>
        <w:t xml:space="preserve"> </w:t>
      </w:r>
      <w:r w:rsidRPr="008630B0">
        <w:rPr>
          <w:rFonts w:ascii="Times New Roman" w:hAnsi="Times New Roman"/>
          <w:spacing w:val="-2"/>
          <w:sz w:val="28"/>
          <w:szCs w:val="28"/>
        </w:rPr>
        <w:t>22</w:t>
      </w:r>
      <w:r w:rsidR="008630B0" w:rsidRPr="008630B0">
        <w:rPr>
          <w:rFonts w:ascii="Times New Roman" w:hAnsi="Times New Roman"/>
          <w:spacing w:val="-2"/>
          <w:sz w:val="28"/>
          <w:szCs w:val="28"/>
          <w:vertAlign w:val="superscript"/>
        </w:rPr>
        <w:t>nd</w:t>
      </w:r>
      <w:r w:rsidR="004134A6" w:rsidRPr="008630B0">
        <w:rPr>
          <w:rFonts w:ascii="Times New Roman" w:hAnsi="Times New Roman"/>
          <w:spacing w:val="-2"/>
          <w:sz w:val="28"/>
          <w:szCs w:val="28"/>
        </w:rPr>
        <w:t>, 201</w:t>
      </w:r>
      <w:r w:rsidRPr="008630B0">
        <w:rPr>
          <w:rFonts w:ascii="Times New Roman" w:hAnsi="Times New Roman"/>
          <w:spacing w:val="-2"/>
          <w:sz w:val="28"/>
          <w:szCs w:val="28"/>
        </w:rPr>
        <w:t>6</w:t>
      </w:r>
      <w:r w:rsidR="004134A6" w:rsidRPr="008630B0">
        <w:rPr>
          <w:rFonts w:ascii="Times New Roman" w:hAnsi="Times New Roman"/>
          <w:spacing w:val="-2"/>
          <w:sz w:val="28"/>
          <w:szCs w:val="28"/>
        </w:rPr>
        <w:t xml:space="preserve"> in </w:t>
      </w:r>
      <w:r w:rsidRPr="008630B0">
        <w:rPr>
          <w:rFonts w:ascii="Times New Roman" w:hAnsi="Times New Roman"/>
          <w:spacing w:val="-2"/>
          <w:sz w:val="28"/>
          <w:szCs w:val="28"/>
        </w:rPr>
        <w:t>Thanh Hoa</w:t>
      </w:r>
      <w:r w:rsidR="004134A6" w:rsidRPr="008630B0">
        <w:rPr>
          <w:rFonts w:ascii="Times New Roman" w:hAnsi="Times New Roman"/>
          <w:spacing w:val="-2"/>
          <w:sz w:val="28"/>
          <w:szCs w:val="28"/>
        </w:rPr>
        <w:t xml:space="preserve">, </w:t>
      </w:r>
      <w:r w:rsidRPr="008630B0">
        <w:rPr>
          <w:rFonts w:ascii="Times New Roman" w:hAnsi="Times New Roman"/>
          <w:spacing w:val="-2"/>
          <w:sz w:val="28"/>
          <w:szCs w:val="28"/>
        </w:rPr>
        <w:t>Vietnam</w:t>
      </w:r>
      <w:r w:rsidR="004134A6" w:rsidRPr="008630B0">
        <w:rPr>
          <w:rFonts w:ascii="Times New Roman" w:hAnsi="Times New Roman"/>
          <w:spacing w:val="-2"/>
          <w:sz w:val="28"/>
          <w:szCs w:val="28"/>
        </w:rPr>
        <w:t>. The event hel</w:t>
      </w:r>
      <w:r w:rsidR="0043091F">
        <w:rPr>
          <w:rFonts w:ascii="Times New Roman" w:hAnsi="Times New Roman"/>
          <w:spacing w:val="-2"/>
          <w:sz w:val="28"/>
          <w:szCs w:val="28"/>
        </w:rPr>
        <w:t xml:space="preserve">d annually in order to give </w:t>
      </w:r>
      <w:r w:rsidR="004134A6" w:rsidRPr="008630B0">
        <w:rPr>
          <w:rFonts w:ascii="Times New Roman" w:hAnsi="Times New Roman"/>
          <w:spacing w:val="-2"/>
          <w:sz w:val="28"/>
          <w:szCs w:val="28"/>
        </w:rPr>
        <w:t xml:space="preserve">athletes </w:t>
      </w:r>
      <w:r w:rsidR="0043091F">
        <w:rPr>
          <w:rFonts w:ascii="Times New Roman" w:hAnsi="Times New Roman"/>
          <w:spacing w:val="-2"/>
          <w:sz w:val="28"/>
          <w:szCs w:val="28"/>
        </w:rPr>
        <w:t>the opportunities</w:t>
      </w:r>
      <w:r w:rsidR="004134A6" w:rsidRPr="008630B0">
        <w:rPr>
          <w:rFonts w:ascii="Times New Roman" w:hAnsi="Times New Roman"/>
          <w:spacing w:val="-2"/>
          <w:sz w:val="28"/>
          <w:szCs w:val="28"/>
        </w:rPr>
        <w:t xml:space="preserve"> to exchange skills and strengthen the friendships with the attendants from many countries.</w:t>
      </w:r>
    </w:p>
    <w:p w:rsidR="00D84895" w:rsidRPr="009C0774" w:rsidRDefault="004134A6" w:rsidP="008630B0">
      <w:pPr>
        <w:pStyle w:val="Bodytext20"/>
        <w:shd w:val="clear" w:color="auto" w:fill="auto"/>
        <w:spacing w:before="0" w:line="360" w:lineRule="auto"/>
        <w:ind w:firstLine="0"/>
        <w:jc w:val="both"/>
        <w:rPr>
          <w:rFonts w:ascii="Times New Roman" w:hAnsi="Times New Roman"/>
          <w:sz w:val="28"/>
          <w:szCs w:val="28"/>
        </w:rPr>
      </w:pPr>
      <w:r w:rsidRPr="009C0774">
        <w:rPr>
          <w:rFonts w:ascii="Times New Roman" w:hAnsi="Times New Roman"/>
          <w:sz w:val="28"/>
          <w:szCs w:val="28"/>
        </w:rPr>
        <w:t>Through the various activities ranging from seminars to practices, we believe that the three-day event will be the meaningful one to all of us.</w:t>
      </w:r>
    </w:p>
    <w:p w:rsidR="00D84895" w:rsidRPr="009C0774" w:rsidRDefault="004134A6" w:rsidP="008630B0">
      <w:pPr>
        <w:pStyle w:val="Bodytext20"/>
        <w:shd w:val="clear" w:color="auto" w:fill="auto"/>
        <w:spacing w:before="0" w:line="360" w:lineRule="auto"/>
        <w:ind w:firstLine="0"/>
        <w:jc w:val="both"/>
        <w:rPr>
          <w:rFonts w:ascii="Times New Roman" w:hAnsi="Times New Roman"/>
          <w:sz w:val="28"/>
          <w:szCs w:val="28"/>
        </w:rPr>
      </w:pPr>
      <w:r w:rsidRPr="009C0774">
        <w:rPr>
          <w:rFonts w:ascii="Times New Roman" w:hAnsi="Times New Roman"/>
          <w:sz w:val="28"/>
          <w:szCs w:val="28"/>
        </w:rPr>
        <w:t xml:space="preserve">We earnest look forward to welcoming you in </w:t>
      </w:r>
      <w:r w:rsidR="00F02627">
        <w:rPr>
          <w:rFonts w:ascii="Times New Roman" w:hAnsi="Times New Roman"/>
          <w:sz w:val="28"/>
          <w:szCs w:val="28"/>
        </w:rPr>
        <w:t>Vietnam</w:t>
      </w:r>
      <w:r w:rsidRPr="009C0774">
        <w:rPr>
          <w:rFonts w:ascii="Times New Roman" w:hAnsi="Times New Roman"/>
          <w:sz w:val="28"/>
          <w:szCs w:val="28"/>
        </w:rPr>
        <w:t>.</w:t>
      </w:r>
    </w:p>
    <w:p w:rsidR="00D84895" w:rsidRPr="009C0774" w:rsidRDefault="000E2121" w:rsidP="008630B0">
      <w:pPr>
        <w:pStyle w:val="Heading50"/>
        <w:keepNext/>
        <w:keepLines/>
        <w:shd w:val="clear" w:color="auto" w:fill="auto"/>
        <w:spacing w:line="360" w:lineRule="auto"/>
        <w:jc w:val="both"/>
        <w:rPr>
          <w:rFonts w:ascii="Times New Roman" w:hAnsi="Times New Roman"/>
          <w:sz w:val="28"/>
          <w:szCs w:val="28"/>
        </w:rPr>
      </w:pPr>
      <w:bookmarkStart w:id="4" w:name="bookmark3"/>
      <w:r>
        <w:rPr>
          <w:rFonts w:ascii="Times New Roman" w:hAnsi="Times New Roman"/>
          <w:sz w:val="28"/>
          <w:szCs w:val="28"/>
        </w:rPr>
        <w:t>Y</w:t>
      </w:r>
      <w:r w:rsidRPr="009C0774">
        <w:rPr>
          <w:rFonts w:ascii="Times New Roman" w:hAnsi="Times New Roman"/>
          <w:sz w:val="28"/>
          <w:szCs w:val="28"/>
        </w:rPr>
        <w:t xml:space="preserve">ours </w:t>
      </w:r>
      <w:r w:rsidR="004134A6" w:rsidRPr="009C0774">
        <w:rPr>
          <w:rFonts w:ascii="Times New Roman" w:hAnsi="Times New Roman"/>
          <w:sz w:val="28"/>
          <w:szCs w:val="28"/>
        </w:rPr>
        <w:t>Sincerely,</w:t>
      </w:r>
      <w:bookmarkEnd w:id="4"/>
    </w:p>
    <w:p w:rsidR="00D84895" w:rsidRDefault="00F02627" w:rsidP="00F02627">
      <w:pPr>
        <w:pStyle w:val="Bodytext40"/>
        <w:shd w:val="clear" w:color="auto" w:fill="auto"/>
        <w:spacing w:before="120" w:after="120" w:line="288" w:lineRule="auto"/>
        <w:rPr>
          <w:rFonts w:ascii="Times New Roman" w:hAnsi="Times New Roman"/>
          <w:sz w:val="28"/>
          <w:szCs w:val="28"/>
        </w:rPr>
      </w:pPr>
      <w:r>
        <w:rPr>
          <w:rFonts w:ascii="Times New Roman" w:hAnsi="Times New Roman"/>
          <w:sz w:val="28"/>
          <w:szCs w:val="28"/>
        </w:rPr>
        <w:t>Mr. Vu Son H</w:t>
      </w:r>
      <w:r w:rsidR="003A5B1E" w:rsidRPr="001A6728">
        <w:rPr>
          <w:rFonts w:ascii="Times New Roman" w:eastAsia="PMingLiU" w:hAnsi="Times New Roman" w:hint="eastAsia"/>
          <w:sz w:val="28"/>
          <w:szCs w:val="28"/>
          <w:lang w:eastAsia="zh-TW"/>
        </w:rPr>
        <w:t>a</w:t>
      </w:r>
      <w:r w:rsidR="004134A6" w:rsidRPr="009C0774">
        <w:rPr>
          <w:rFonts w:ascii="Times New Roman" w:hAnsi="Times New Roman"/>
          <w:sz w:val="28"/>
          <w:szCs w:val="28"/>
        </w:rPr>
        <w:t>,</w:t>
      </w:r>
    </w:p>
    <w:p w:rsidR="00613EDE" w:rsidRDefault="00F02627" w:rsidP="00F02627">
      <w:pPr>
        <w:pStyle w:val="Heading50"/>
        <w:keepNext/>
        <w:keepLines/>
        <w:shd w:val="clear" w:color="auto" w:fill="auto"/>
        <w:spacing w:before="120" w:after="120" w:line="288" w:lineRule="auto"/>
        <w:rPr>
          <w:rFonts w:ascii="Times New Roman" w:hAnsi="Times New Roman"/>
          <w:sz w:val="28"/>
          <w:szCs w:val="28"/>
        </w:rPr>
      </w:pPr>
      <w:bookmarkStart w:id="5" w:name="bookmark4"/>
      <w:r>
        <w:rPr>
          <w:rFonts w:ascii="Times New Roman" w:hAnsi="Times New Roman"/>
          <w:sz w:val="28"/>
          <w:szCs w:val="28"/>
        </w:rPr>
        <w:t>Secretary General</w:t>
      </w:r>
    </w:p>
    <w:p w:rsidR="00A92C9E" w:rsidRDefault="00F02627" w:rsidP="00F02627">
      <w:pPr>
        <w:pStyle w:val="Heading50"/>
        <w:keepNext/>
        <w:keepLines/>
        <w:shd w:val="clear" w:color="auto" w:fill="auto"/>
        <w:spacing w:before="120" w:after="120" w:line="288" w:lineRule="auto"/>
        <w:rPr>
          <w:rFonts w:ascii="Times New Roman" w:hAnsi="Times New Roman"/>
          <w:sz w:val="28"/>
          <w:szCs w:val="28"/>
        </w:rPr>
      </w:pPr>
      <w:r>
        <w:rPr>
          <w:rFonts w:ascii="Times New Roman" w:hAnsi="Times New Roman"/>
          <w:sz w:val="28"/>
          <w:szCs w:val="28"/>
        </w:rPr>
        <w:t>Vietnam</w:t>
      </w:r>
      <w:r w:rsidR="004134A6" w:rsidRPr="009C0774">
        <w:rPr>
          <w:rFonts w:ascii="Times New Roman" w:hAnsi="Times New Roman"/>
          <w:sz w:val="28"/>
          <w:szCs w:val="28"/>
        </w:rPr>
        <w:t xml:space="preserve"> Karate Federation.</w:t>
      </w:r>
      <w:bookmarkEnd w:id="5"/>
      <w:r w:rsidR="004134A6" w:rsidRPr="009C0774">
        <w:rPr>
          <w:rFonts w:ascii="Times New Roman" w:hAnsi="Times New Roman"/>
          <w:sz w:val="28"/>
          <w:szCs w:val="28"/>
        </w:rPr>
        <w:br w:type="page"/>
      </w:r>
    </w:p>
    <w:p w:rsidR="00F02627" w:rsidRDefault="00F02627" w:rsidP="00F02627">
      <w:pPr>
        <w:pStyle w:val="Heading50"/>
        <w:keepNext/>
        <w:keepLines/>
        <w:shd w:val="clear" w:color="auto" w:fill="auto"/>
        <w:spacing w:before="120" w:after="120" w:line="288" w:lineRule="auto"/>
        <w:rPr>
          <w:rStyle w:val="Bodytext211pt"/>
        </w:rPr>
      </w:pPr>
    </w:p>
    <w:p w:rsidR="00A92C9E" w:rsidRPr="00D26EE4" w:rsidRDefault="00F02627" w:rsidP="00F02627">
      <w:pPr>
        <w:pStyle w:val="Bodytext20"/>
        <w:shd w:val="clear" w:color="auto" w:fill="auto"/>
        <w:spacing w:before="120" w:after="120" w:line="288" w:lineRule="auto"/>
        <w:ind w:firstLine="0"/>
        <w:jc w:val="center"/>
        <w:rPr>
          <w:rStyle w:val="Bodytext211pt"/>
          <w:rFonts w:ascii="Times New Roman" w:hAnsi="Times New Roman" w:cs="Times New Roman"/>
          <w:sz w:val="36"/>
          <w:szCs w:val="36"/>
          <w:u w:val="none"/>
          <w:lang w:val="fr-FR"/>
        </w:rPr>
      </w:pPr>
      <w:r w:rsidRPr="00D26EE4">
        <w:rPr>
          <w:rStyle w:val="Bodytext211pt"/>
          <w:rFonts w:ascii="Times New Roman" w:hAnsi="Times New Roman" w:cs="Times New Roman"/>
          <w:sz w:val="36"/>
          <w:szCs w:val="36"/>
          <w:u w:val="none"/>
          <w:lang w:val="fr-FR"/>
        </w:rPr>
        <w:t>DATE &amp; VENUE</w:t>
      </w:r>
    </w:p>
    <w:p w:rsidR="00D84895" w:rsidRPr="00F02627" w:rsidRDefault="004134A6" w:rsidP="00F02627">
      <w:pPr>
        <w:pStyle w:val="Bodytext20"/>
        <w:shd w:val="clear" w:color="auto" w:fill="auto"/>
        <w:spacing w:before="120" w:after="120" w:line="288" w:lineRule="auto"/>
        <w:ind w:firstLine="0"/>
        <w:rPr>
          <w:rFonts w:ascii="Times New Roman" w:hAnsi="Times New Roman"/>
          <w:sz w:val="28"/>
          <w:szCs w:val="28"/>
        </w:rPr>
      </w:pPr>
      <w:r w:rsidRPr="00D26EE4">
        <w:rPr>
          <w:rStyle w:val="Bodytext211pt"/>
          <w:rFonts w:ascii="Times New Roman" w:hAnsi="Times New Roman" w:cs="Times New Roman"/>
          <w:sz w:val="28"/>
          <w:szCs w:val="28"/>
          <w:lang w:val="fr-FR"/>
        </w:rPr>
        <w:t>DATE :</w:t>
      </w:r>
      <w:r w:rsidRPr="00D26EE4">
        <w:rPr>
          <w:rStyle w:val="Bodytext211pt0"/>
          <w:rFonts w:ascii="Times New Roman" w:hAnsi="Times New Roman" w:cs="Times New Roman"/>
          <w:sz w:val="28"/>
          <w:szCs w:val="28"/>
          <w:lang w:val="fr-FR"/>
        </w:rPr>
        <w:t xml:space="preserve"> </w:t>
      </w:r>
      <w:r w:rsidR="00750D51">
        <w:rPr>
          <w:rFonts w:ascii="Times New Roman" w:hAnsi="Times New Roman"/>
          <w:sz w:val="28"/>
          <w:szCs w:val="28"/>
        </w:rPr>
        <w:t>20</w:t>
      </w:r>
      <w:r w:rsidR="00583977" w:rsidRPr="00583977">
        <w:rPr>
          <w:rFonts w:ascii="Times New Roman" w:hAnsi="Times New Roman"/>
          <w:sz w:val="28"/>
          <w:szCs w:val="28"/>
          <w:vertAlign w:val="superscript"/>
        </w:rPr>
        <w:t>th</w:t>
      </w:r>
      <w:r w:rsidR="00583977">
        <w:rPr>
          <w:rFonts w:ascii="Times New Roman" w:hAnsi="Times New Roman"/>
          <w:sz w:val="28"/>
          <w:szCs w:val="28"/>
        </w:rPr>
        <w:t xml:space="preserve"> -</w:t>
      </w:r>
      <w:r w:rsidR="00750D51">
        <w:rPr>
          <w:rFonts w:ascii="Times New Roman" w:hAnsi="Times New Roman"/>
          <w:sz w:val="28"/>
          <w:szCs w:val="28"/>
        </w:rPr>
        <w:t xml:space="preserve"> 22</w:t>
      </w:r>
      <w:r w:rsidR="00583977" w:rsidRPr="00583977">
        <w:rPr>
          <w:rFonts w:ascii="Times New Roman" w:hAnsi="Times New Roman"/>
          <w:sz w:val="28"/>
          <w:szCs w:val="28"/>
          <w:vertAlign w:val="superscript"/>
        </w:rPr>
        <w:t>nd</w:t>
      </w:r>
      <w:r w:rsidR="00583977">
        <w:rPr>
          <w:rFonts w:ascii="Times New Roman" w:hAnsi="Times New Roman"/>
          <w:sz w:val="28"/>
          <w:szCs w:val="28"/>
        </w:rPr>
        <w:t xml:space="preserve"> </w:t>
      </w:r>
      <w:r w:rsidR="00750D51">
        <w:rPr>
          <w:rFonts w:ascii="Times New Roman" w:hAnsi="Times New Roman"/>
          <w:sz w:val="28"/>
          <w:szCs w:val="28"/>
        </w:rPr>
        <w:t>May 2016</w:t>
      </w:r>
      <w:r w:rsidRPr="00F02627">
        <w:rPr>
          <w:rFonts w:ascii="Times New Roman" w:hAnsi="Times New Roman"/>
          <w:sz w:val="28"/>
          <w:szCs w:val="28"/>
        </w:rPr>
        <w:t>.</w:t>
      </w:r>
    </w:p>
    <w:p w:rsidR="00DE3010" w:rsidRPr="00D26EE4" w:rsidRDefault="004134A6" w:rsidP="000164FF">
      <w:pPr>
        <w:pStyle w:val="Bodytext20"/>
        <w:shd w:val="clear" w:color="auto" w:fill="auto"/>
        <w:spacing w:before="120" w:after="120" w:line="288" w:lineRule="auto"/>
        <w:ind w:firstLine="0"/>
        <w:rPr>
          <w:rStyle w:val="Bodytext211pt0"/>
          <w:rFonts w:ascii="Times New Roman" w:hAnsi="Times New Roman" w:cs="Times New Roman"/>
          <w:sz w:val="28"/>
          <w:szCs w:val="28"/>
          <w:lang w:val="fr-FR"/>
        </w:rPr>
      </w:pPr>
      <w:r w:rsidRPr="00D26EE4">
        <w:rPr>
          <w:rStyle w:val="Bodytext211pt"/>
          <w:rFonts w:ascii="Times New Roman" w:hAnsi="Times New Roman" w:cs="Times New Roman"/>
          <w:sz w:val="28"/>
          <w:szCs w:val="28"/>
          <w:lang w:val="fr-FR"/>
        </w:rPr>
        <w:t>VENUE :</w:t>
      </w:r>
      <w:r w:rsidRPr="00D26EE4">
        <w:rPr>
          <w:rStyle w:val="Bodytext211pt0"/>
          <w:rFonts w:ascii="Times New Roman" w:hAnsi="Times New Roman" w:cs="Times New Roman"/>
          <w:sz w:val="28"/>
          <w:szCs w:val="28"/>
          <w:lang w:val="fr-FR"/>
        </w:rPr>
        <w:t xml:space="preserve"> </w:t>
      </w:r>
    </w:p>
    <w:p w:rsidR="00583977" w:rsidRPr="0025230A" w:rsidRDefault="00583977" w:rsidP="00583977">
      <w:pPr>
        <w:pStyle w:val="Bodytext20"/>
        <w:shd w:val="clear" w:color="auto" w:fill="auto"/>
        <w:spacing w:before="120" w:after="120" w:line="288" w:lineRule="auto"/>
        <w:ind w:firstLine="0"/>
        <w:rPr>
          <w:rFonts w:ascii="Times New Roman" w:hAnsi="Times New Roman"/>
          <w:sz w:val="28"/>
          <w:szCs w:val="28"/>
        </w:rPr>
      </w:pPr>
      <w:r w:rsidRPr="00583977">
        <w:rPr>
          <w:rFonts w:ascii="Times New Roman" w:hAnsi="Times New Roman"/>
          <w:sz w:val="28"/>
          <w:szCs w:val="28"/>
        </w:rPr>
        <w:t xml:space="preserve">- </w:t>
      </w:r>
      <w:r w:rsidR="00794C7A">
        <w:rPr>
          <w:rFonts w:ascii="Times New Roman" w:hAnsi="Times New Roman"/>
          <w:sz w:val="28"/>
          <w:szCs w:val="28"/>
        </w:rPr>
        <w:t>HQ</w:t>
      </w:r>
      <w:r>
        <w:rPr>
          <w:rFonts w:ascii="Times New Roman" w:hAnsi="Times New Roman"/>
          <w:sz w:val="28"/>
          <w:szCs w:val="28"/>
        </w:rPr>
        <w:t xml:space="preserve"> Hotel</w:t>
      </w:r>
      <w:r w:rsidR="00794C7A">
        <w:rPr>
          <w:rFonts w:ascii="Times New Roman" w:hAnsi="Times New Roman"/>
          <w:sz w:val="28"/>
          <w:szCs w:val="28"/>
        </w:rPr>
        <w:t xml:space="preserve">: </w:t>
      </w:r>
      <w:r w:rsidR="00750D51">
        <w:rPr>
          <w:rFonts w:ascii="Times New Roman" w:hAnsi="Times New Roman"/>
          <w:sz w:val="28"/>
          <w:szCs w:val="28"/>
        </w:rPr>
        <w:t>MUONG THANH HOTEL</w:t>
      </w:r>
      <w:r w:rsidR="004134A6" w:rsidRPr="00F02627">
        <w:rPr>
          <w:rFonts w:ascii="Times New Roman" w:hAnsi="Times New Roman"/>
          <w:sz w:val="28"/>
          <w:szCs w:val="28"/>
        </w:rPr>
        <w:t xml:space="preserve"> </w:t>
      </w:r>
      <w:r w:rsidR="0025230A">
        <w:rPr>
          <w:rFonts w:ascii="Times New Roman" w:hAnsi="Times New Roman"/>
          <w:sz w:val="28"/>
          <w:szCs w:val="28"/>
        </w:rPr>
        <w:t>(4 stars)</w:t>
      </w:r>
    </w:p>
    <w:p w:rsidR="00DE3010" w:rsidRDefault="004134A6" w:rsidP="00583977">
      <w:pPr>
        <w:pStyle w:val="Bodytext20"/>
        <w:shd w:val="clear" w:color="auto" w:fill="auto"/>
        <w:spacing w:before="120" w:after="120" w:line="288" w:lineRule="auto"/>
        <w:ind w:firstLine="0"/>
        <w:rPr>
          <w:rFonts w:ascii="Times New Roman" w:hAnsi="Times New Roman"/>
          <w:sz w:val="28"/>
          <w:szCs w:val="28"/>
        </w:rPr>
      </w:pPr>
      <w:r w:rsidRPr="00F02627">
        <w:rPr>
          <w:rStyle w:val="Bodytext211pt"/>
          <w:rFonts w:ascii="Times New Roman" w:hAnsi="Times New Roman" w:cs="Times New Roman"/>
          <w:sz w:val="28"/>
          <w:szCs w:val="28"/>
        </w:rPr>
        <w:t>A</w:t>
      </w:r>
      <w:r w:rsidR="000C3839">
        <w:rPr>
          <w:rStyle w:val="Bodytext211pt"/>
          <w:rFonts w:ascii="Times New Roman" w:hAnsi="Times New Roman" w:cs="Times New Roman"/>
          <w:sz w:val="28"/>
          <w:szCs w:val="28"/>
        </w:rPr>
        <w:t>dd</w:t>
      </w:r>
      <w:r w:rsidRPr="00F02627">
        <w:rPr>
          <w:rStyle w:val="Bodytext211pt"/>
          <w:rFonts w:ascii="Times New Roman" w:hAnsi="Times New Roman" w:cs="Times New Roman"/>
          <w:sz w:val="28"/>
          <w:szCs w:val="28"/>
        </w:rPr>
        <w:t>:</w:t>
      </w:r>
      <w:r w:rsidRPr="00F02627">
        <w:rPr>
          <w:rStyle w:val="Bodytext211pt0"/>
          <w:rFonts w:ascii="Times New Roman" w:hAnsi="Times New Roman" w:cs="Times New Roman"/>
          <w:sz w:val="28"/>
          <w:szCs w:val="28"/>
        </w:rPr>
        <w:t xml:space="preserve"> </w:t>
      </w:r>
      <w:r w:rsidR="00750D51">
        <w:rPr>
          <w:rFonts w:ascii="Times New Roman" w:hAnsi="Times New Roman"/>
          <w:sz w:val="28"/>
          <w:szCs w:val="28"/>
        </w:rPr>
        <w:t>Dong Ve Ward, Thanh Hoa City, Thanh Hoa Province, Vietnam</w:t>
      </w:r>
      <w:r w:rsidR="00DE3010">
        <w:rPr>
          <w:rFonts w:ascii="Times New Roman" w:hAnsi="Times New Roman"/>
          <w:sz w:val="28"/>
          <w:szCs w:val="28"/>
        </w:rPr>
        <w:t>.</w:t>
      </w:r>
    </w:p>
    <w:p w:rsidR="00D84895" w:rsidRPr="00F02627" w:rsidRDefault="004134A6" w:rsidP="00F02627">
      <w:pPr>
        <w:pStyle w:val="Heading30"/>
        <w:keepNext/>
        <w:keepLines/>
        <w:shd w:val="clear" w:color="auto" w:fill="000000"/>
        <w:spacing w:before="120" w:after="120" w:line="288" w:lineRule="auto"/>
        <w:ind w:right="320"/>
        <w:rPr>
          <w:rFonts w:ascii="Times New Roman" w:hAnsi="Times New Roman"/>
          <w:sz w:val="28"/>
          <w:szCs w:val="28"/>
        </w:rPr>
      </w:pPr>
      <w:bookmarkStart w:id="6" w:name="bookmark5"/>
      <w:r w:rsidRPr="00F02627">
        <w:rPr>
          <w:rStyle w:val="Heading31"/>
          <w:rFonts w:ascii="Times New Roman" w:hAnsi="Times New Roman" w:cs="Times New Roman"/>
          <w:b/>
          <w:bCs/>
          <w:sz w:val="28"/>
          <w:szCs w:val="28"/>
        </w:rPr>
        <w:t>CONTACT INFORMATION</w:t>
      </w:r>
      <w:bookmarkEnd w:id="6"/>
    </w:p>
    <w:p w:rsidR="00D84895" w:rsidRPr="000164FF" w:rsidRDefault="00750D51" w:rsidP="000164FF">
      <w:pPr>
        <w:pStyle w:val="Heading60"/>
        <w:keepNext/>
        <w:keepLines/>
        <w:shd w:val="clear" w:color="auto" w:fill="auto"/>
        <w:spacing w:before="120" w:after="120" w:line="288" w:lineRule="auto"/>
        <w:rPr>
          <w:rFonts w:ascii="Times New Roman" w:hAnsi="Times New Roman"/>
          <w:sz w:val="28"/>
          <w:szCs w:val="28"/>
        </w:rPr>
      </w:pPr>
      <w:bookmarkStart w:id="7" w:name="bookmark6"/>
      <w:r w:rsidRPr="000164FF">
        <w:rPr>
          <w:rFonts w:ascii="Times New Roman" w:hAnsi="Times New Roman"/>
          <w:sz w:val="28"/>
          <w:szCs w:val="28"/>
        </w:rPr>
        <w:t>VIETNAM</w:t>
      </w:r>
      <w:r w:rsidR="004134A6" w:rsidRPr="000164FF">
        <w:rPr>
          <w:rFonts w:ascii="Times New Roman" w:hAnsi="Times New Roman"/>
          <w:sz w:val="28"/>
          <w:szCs w:val="28"/>
        </w:rPr>
        <w:t xml:space="preserve"> KARATE FEDERATION (</w:t>
      </w:r>
      <w:r w:rsidRPr="000164FF">
        <w:rPr>
          <w:rFonts w:ascii="Times New Roman" w:hAnsi="Times New Roman"/>
          <w:sz w:val="28"/>
          <w:szCs w:val="28"/>
        </w:rPr>
        <w:t>V</w:t>
      </w:r>
      <w:r w:rsidR="004134A6" w:rsidRPr="000164FF">
        <w:rPr>
          <w:rFonts w:ascii="Times New Roman" w:hAnsi="Times New Roman"/>
          <w:sz w:val="28"/>
          <w:szCs w:val="28"/>
        </w:rPr>
        <w:t>KF)</w:t>
      </w:r>
      <w:bookmarkEnd w:id="7"/>
    </w:p>
    <w:p w:rsidR="00D84895" w:rsidRPr="000164FF" w:rsidRDefault="000164FF" w:rsidP="000164FF">
      <w:pPr>
        <w:autoSpaceDE w:val="0"/>
        <w:autoSpaceDN w:val="0"/>
        <w:adjustRightInd w:val="0"/>
        <w:spacing w:line="360" w:lineRule="auto"/>
        <w:rPr>
          <w:rFonts w:ascii="Times New Roman" w:hAnsi="Times New Roman" w:cs="Times New Roman"/>
          <w:sz w:val="28"/>
          <w:szCs w:val="28"/>
        </w:rPr>
      </w:pPr>
      <w:r w:rsidRPr="000164FF">
        <w:rPr>
          <w:rFonts w:ascii="Times New Roman" w:hAnsi="Times New Roman" w:cs="Times New Roman"/>
          <w:sz w:val="28"/>
          <w:szCs w:val="28"/>
        </w:rPr>
        <w:t>Ad: 36 Tran Phu Str., Badinh Distr., Hanoi, Vietnam</w:t>
      </w:r>
      <w:r w:rsidRPr="000164FF">
        <w:rPr>
          <w:rFonts w:ascii="Times New Roman" w:hAnsi="Times New Roman" w:cs="Times New Roman"/>
          <w:sz w:val="28"/>
          <w:szCs w:val="28"/>
        </w:rPr>
        <w:br/>
      </w:r>
      <w:r w:rsidR="004134A6" w:rsidRPr="000164FF">
        <w:rPr>
          <w:rStyle w:val="Bodytext21"/>
          <w:rFonts w:ascii="Times New Roman" w:hAnsi="Times New Roman" w:cs="Times New Roman"/>
          <w:sz w:val="28"/>
          <w:szCs w:val="28"/>
        </w:rPr>
        <w:t xml:space="preserve">E-mail: </w:t>
      </w:r>
      <w:hyperlink r:id="rId15" w:history="1">
        <w:r w:rsidRPr="000164FF">
          <w:rPr>
            <w:rStyle w:val="a3"/>
            <w:rFonts w:ascii="Times New Roman" w:hAnsi="Times New Roman" w:cs="Times New Roman"/>
            <w:color w:val="000000"/>
            <w:spacing w:val="1"/>
            <w:position w:val="1"/>
            <w:sz w:val="28"/>
            <w:szCs w:val="28"/>
          </w:rPr>
          <w:t>sonhakarate@yaoo.com</w:t>
        </w:r>
      </w:hyperlink>
      <w:r w:rsidRPr="000164FF">
        <w:rPr>
          <w:rFonts w:ascii="Times New Roman" w:hAnsi="Times New Roman" w:cs="Times New Roman"/>
          <w:spacing w:val="1"/>
          <w:position w:val="1"/>
          <w:sz w:val="28"/>
          <w:szCs w:val="28"/>
        </w:rPr>
        <w:t xml:space="preserve">; </w:t>
      </w:r>
      <w:hyperlink r:id="rId16" w:history="1">
        <w:r w:rsidRPr="000164FF">
          <w:rPr>
            <w:rStyle w:val="a3"/>
            <w:rFonts w:ascii="Times New Roman" w:hAnsi="Times New Roman" w:cs="Times New Roman"/>
            <w:color w:val="000000"/>
            <w:spacing w:val="-5"/>
            <w:position w:val="1"/>
            <w:sz w:val="28"/>
            <w:szCs w:val="28"/>
          </w:rPr>
          <w:t>lhhanh2502@yahoo.</w:t>
        </w:r>
        <w:r w:rsidRPr="000164FF">
          <w:rPr>
            <w:rStyle w:val="a3"/>
            <w:rFonts w:ascii="Times New Roman" w:hAnsi="Times New Roman" w:cs="Times New Roman"/>
            <w:color w:val="000000"/>
            <w:sz w:val="28"/>
            <w:szCs w:val="28"/>
          </w:rPr>
          <w:t>com</w:t>
        </w:r>
      </w:hyperlink>
      <w:r>
        <w:rPr>
          <w:rStyle w:val="gi"/>
          <w:rFonts w:ascii="Times New Roman" w:hAnsi="Times New Roman" w:cs="Times New Roman"/>
          <w:sz w:val="28"/>
          <w:szCs w:val="28"/>
        </w:rPr>
        <w:t>.</w:t>
      </w:r>
    </w:p>
    <w:p w:rsidR="00D84895" w:rsidRPr="00F02627" w:rsidRDefault="004134A6" w:rsidP="00F02627">
      <w:pPr>
        <w:pStyle w:val="Heading30"/>
        <w:keepNext/>
        <w:keepLines/>
        <w:shd w:val="clear" w:color="auto" w:fill="000000"/>
        <w:spacing w:before="120" w:after="120" w:line="288" w:lineRule="auto"/>
        <w:ind w:right="320"/>
        <w:rPr>
          <w:rFonts w:ascii="Times New Roman" w:hAnsi="Times New Roman"/>
          <w:sz w:val="28"/>
          <w:szCs w:val="28"/>
        </w:rPr>
      </w:pPr>
      <w:bookmarkStart w:id="8" w:name="bookmark7"/>
      <w:r w:rsidRPr="00F02627">
        <w:rPr>
          <w:rStyle w:val="Heading31"/>
          <w:rFonts w:ascii="Times New Roman" w:hAnsi="Times New Roman" w:cs="Times New Roman"/>
          <w:b/>
          <w:bCs/>
          <w:sz w:val="28"/>
          <w:szCs w:val="28"/>
        </w:rPr>
        <w:t>ENTRY</w:t>
      </w:r>
      <w:bookmarkEnd w:id="8"/>
    </w:p>
    <w:p w:rsidR="00D84895" w:rsidRPr="00F02627" w:rsidRDefault="000164FF" w:rsidP="000164FF">
      <w:pPr>
        <w:pStyle w:val="Bodytext20"/>
        <w:numPr>
          <w:ilvl w:val="0"/>
          <w:numId w:val="1"/>
        </w:numPr>
        <w:shd w:val="clear" w:color="auto" w:fill="auto"/>
        <w:spacing w:before="120" w:after="120" w:line="288" w:lineRule="auto"/>
        <w:ind w:firstLine="360"/>
        <w:rPr>
          <w:rFonts w:ascii="Times New Roman" w:hAnsi="Times New Roman"/>
          <w:sz w:val="28"/>
          <w:szCs w:val="28"/>
        </w:rPr>
      </w:pPr>
      <w:r>
        <w:rPr>
          <w:rFonts w:ascii="Times New Roman" w:hAnsi="Times New Roman"/>
          <w:sz w:val="28"/>
          <w:szCs w:val="28"/>
        </w:rPr>
        <w:t>V</w:t>
      </w:r>
      <w:r w:rsidR="004134A6" w:rsidRPr="00F02627">
        <w:rPr>
          <w:rFonts w:ascii="Times New Roman" w:hAnsi="Times New Roman"/>
          <w:sz w:val="28"/>
          <w:szCs w:val="28"/>
        </w:rPr>
        <w:t>KF only accept entries by NF, namely Dojos or Clubs, which are interested, to participate must send entries via their National Karate Federation.</w:t>
      </w:r>
    </w:p>
    <w:p w:rsidR="00D84895" w:rsidRPr="00F02627" w:rsidRDefault="004134A6" w:rsidP="000164FF">
      <w:pPr>
        <w:pStyle w:val="Bodytext20"/>
        <w:numPr>
          <w:ilvl w:val="0"/>
          <w:numId w:val="1"/>
        </w:numPr>
        <w:shd w:val="clear" w:color="auto" w:fill="auto"/>
        <w:spacing w:before="120" w:after="120" w:line="288" w:lineRule="auto"/>
        <w:ind w:firstLine="360"/>
        <w:jc w:val="both"/>
        <w:rPr>
          <w:rFonts w:ascii="Times New Roman" w:hAnsi="Times New Roman"/>
          <w:sz w:val="28"/>
          <w:szCs w:val="28"/>
        </w:rPr>
      </w:pPr>
      <w:r w:rsidRPr="00F02627">
        <w:rPr>
          <w:rFonts w:ascii="Times New Roman" w:hAnsi="Times New Roman"/>
          <w:sz w:val="28"/>
          <w:szCs w:val="28"/>
        </w:rPr>
        <w:t>One NF have unlimited participants entries.</w:t>
      </w:r>
    </w:p>
    <w:p w:rsidR="00D84895" w:rsidRPr="00F02627" w:rsidRDefault="004134A6" w:rsidP="000164FF">
      <w:pPr>
        <w:pStyle w:val="Bodytext20"/>
        <w:numPr>
          <w:ilvl w:val="0"/>
          <w:numId w:val="1"/>
        </w:numPr>
        <w:shd w:val="clear" w:color="auto" w:fill="auto"/>
        <w:spacing w:before="120" w:after="120" w:line="288" w:lineRule="auto"/>
        <w:ind w:firstLine="360"/>
        <w:jc w:val="both"/>
        <w:rPr>
          <w:rFonts w:ascii="Times New Roman" w:hAnsi="Times New Roman"/>
          <w:sz w:val="28"/>
          <w:szCs w:val="28"/>
        </w:rPr>
      </w:pPr>
      <w:r w:rsidRPr="00F02627">
        <w:rPr>
          <w:rFonts w:ascii="Times New Roman" w:hAnsi="Times New Roman"/>
          <w:sz w:val="28"/>
          <w:szCs w:val="28"/>
        </w:rPr>
        <w:t>Training Camp can accept 500 participants at most, so first come first served policy will be applied.</w:t>
      </w:r>
    </w:p>
    <w:p w:rsidR="00D84895" w:rsidRPr="00F02627" w:rsidRDefault="004134A6" w:rsidP="000164FF">
      <w:pPr>
        <w:pStyle w:val="Bodytext20"/>
        <w:numPr>
          <w:ilvl w:val="0"/>
          <w:numId w:val="1"/>
        </w:numPr>
        <w:shd w:val="clear" w:color="auto" w:fill="auto"/>
        <w:spacing w:before="120" w:after="120" w:line="288" w:lineRule="auto"/>
        <w:ind w:firstLine="360"/>
        <w:jc w:val="both"/>
        <w:rPr>
          <w:rFonts w:ascii="Times New Roman" w:hAnsi="Times New Roman"/>
          <w:sz w:val="28"/>
          <w:szCs w:val="28"/>
        </w:rPr>
      </w:pPr>
      <w:r w:rsidRPr="00F02627">
        <w:rPr>
          <w:rFonts w:ascii="Times New Roman" w:hAnsi="Times New Roman"/>
          <w:sz w:val="28"/>
          <w:szCs w:val="28"/>
        </w:rPr>
        <w:t>Age group: only Cadet, Juniors and Seniors (with AKF/WKF Karate Knowledge).</w:t>
      </w:r>
    </w:p>
    <w:p w:rsidR="00D84895" w:rsidRPr="00F02627" w:rsidRDefault="004134A6" w:rsidP="000164FF">
      <w:pPr>
        <w:pStyle w:val="Bodytext20"/>
        <w:numPr>
          <w:ilvl w:val="0"/>
          <w:numId w:val="1"/>
        </w:numPr>
        <w:shd w:val="clear" w:color="auto" w:fill="auto"/>
        <w:spacing w:before="120" w:after="120" w:line="288" w:lineRule="auto"/>
        <w:ind w:firstLine="360"/>
        <w:jc w:val="both"/>
        <w:rPr>
          <w:rFonts w:ascii="Times New Roman" w:hAnsi="Times New Roman"/>
          <w:sz w:val="28"/>
          <w:szCs w:val="28"/>
        </w:rPr>
      </w:pPr>
      <w:r w:rsidRPr="00F02627">
        <w:rPr>
          <w:rFonts w:ascii="Times New Roman" w:hAnsi="Times New Roman"/>
          <w:sz w:val="28"/>
          <w:szCs w:val="28"/>
        </w:rPr>
        <w:t xml:space="preserve">NFs and participants must stay in HQ official hotel and make reservation via </w:t>
      </w:r>
      <w:r w:rsidR="00057444">
        <w:rPr>
          <w:rFonts w:ascii="Times New Roman" w:hAnsi="Times New Roman"/>
          <w:sz w:val="28"/>
          <w:szCs w:val="28"/>
        </w:rPr>
        <w:t>V</w:t>
      </w:r>
      <w:r w:rsidRPr="00F02627">
        <w:rPr>
          <w:rFonts w:ascii="Times New Roman" w:hAnsi="Times New Roman"/>
          <w:sz w:val="28"/>
          <w:szCs w:val="28"/>
        </w:rPr>
        <w:t>KF only.</w:t>
      </w:r>
    </w:p>
    <w:p w:rsidR="00D84895" w:rsidRPr="00F02627" w:rsidRDefault="004134A6" w:rsidP="000164FF">
      <w:pPr>
        <w:pStyle w:val="Bodytext20"/>
        <w:numPr>
          <w:ilvl w:val="0"/>
          <w:numId w:val="1"/>
        </w:numPr>
        <w:shd w:val="clear" w:color="auto" w:fill="auto"/>
        <w:spacing w:before="120" w:after="120" w:line="288" w:lineRule="auto"/>
        <w:ind w:firstLine="360"/>
        <w:rPr>
          <w:rFonts w:ascii="Times New Roman" w:hAnsi="Times New Roman"/>
          <w:sz w:val="28"/>
          <w:szCs w:val="28"/>
        </w:rPr>
      </w:pPr>
      <w:r w:rsidRPr="00F02627">
        <w:rPr>
          <w:rFonts w:ascii="Times New Roman" w:hAnsi="Times New Roman"/>
          <w:sz w:val="28"/>
          <w:szCs w:val="28"/>
        </w:rPr>
        <w:t xml:space="preserve">NFs and participants take full responsibility for their participants, behavior and public image within or outside venue. In case of negative impact to AKF, </w:t>
      </w:r>
      <w:r w:rsidR="00057444">
        <w:rPr>
          <w:rFonts w:ascii="Times New Roman" w:hAnsi="Times New Roman"/>
          <w:sz w:val="28"/>
          <w:szCs w:val="28"/>
        </w:rPr>
        <w:t>V</w:t>
      </w:r>
      <w:r w:rsidRPr="00F02627">
        <w:rPr>
          <w:rFonts w:ascii="Times New Roman" w:hAnsi="Times New Roman"/>
          <w:sz w:val="28"/>
          <w:szCs w:val="28"/>
        </w:rPr>
        <w:t>KF, karate-do sport or general public caused by participants, the NFs and participants concerned will be imposed disciplinary action.</w:t>
      </w:r>
    </w:p>
    <w:p w:rsidR="00D84895" w:rsidRPr="00F02627" w:rsidRDefault="004134A6" w:rsidP="00F02627">
      <w:pPr>
        <w:pStyle w:val="Heading30"/>
        <w:keepNext/>
        <w:keepLines/>
        <w:shd w:val="clear" w:color="auto" w:fill="000000"/>
        <w:spacing w:before="120" w:after="120" w:line="288" w:lineRule="auto"/>
        <w:ind w:right="320"/>
        <w:rPr>
          <w:rFonts w:ascii="Times New Roman" w:hAnsi="Times New Roman"/>
          <w:sz w:val="28"/>
          <w:szCs w:val="28"/>
        </w:rPr>
      </w:pPr>
      <w:bookmarkStart w:id="9" w:name="bookmark8"/>
      <w:r w:rsidRPr="00F02627">
        <w:rPr>
          <w:rStyle w:val="Heading31"/>
          <w:rFonts w:ascii="Times New Roman" w:hAnsi="Times New Roman" w:cs="Times New Roman"/>
          <w:b/>
          <w:bCs/>
          <w:sz w:val="28"/>
          <w:szCs w:val="28"/>
        </w:rPr>
        <w:t>REGISTRATION</w:t>
      </w:r>
      <w:bookmarkEnd w:id="9"/>
    </w:p>
    <w:p w:rsidR="00D84895" w:rsidRPr="00F02627" w:rsidRDefault="004134A6" w:rsidP="00F93E30">
      <w:pPr>
        <w:pStyle w:val="Bodytext20"/>
        <w:shd w:val="clear" w:color="auto" w:fill="auto"/>
        <w:spacing w:before="120" w:after="120" w:line="288" w:lineRule="auto"/>
        <w:ind w:firstLine="0"/>
        <w:rPr>
          <w:rFonts w:ascii="Times New Roman" w:hAnsi="Times New Roman"/>
          <w:sz w:val="28"/>
          <w:szCs w:val="28"/>
        </w:rPr>
      </w:pPr>
      <w:r w:rsidRPr="00583977">
        <w:rPr>
          <w:rFonts w:ascii="Times New Roman" w:hAnsi="Times New Roman"/>
          <w:b/>
          <w:sz w:val="28"/>
          <w:szCs w:val="28"/>
          <w:u w:val="single"/>
        </w:rPr>
        <w:t>TIME</w:t>
      </w:r>
      <w:r w:rsidRPr="00583977">
        <w:rPr>
          <w:rFonts w:ascii="Times New Roman" w:hAnsi="Times New Roman"/>
          <w:b/>
          <w:sz w:val="28"/>
          <w:szCs w:val="28"/>
        </w:rPr>
        <w:t xml:space="preserve"> </w:t>
      </w:r>
      <w:r w:rsidRPr="00F02627">
        <w:rPr>
          <w:rFonts w:ascii="Times New Roman" w:hAnsi="Times New Roman"/>
          <w:sz w:val="28"/>
          <w:szCs w:val="28"/>
        </w:rPr>
        <w:t xml:space="preserve">: 09:00 - 20:00, </w:t>
      </w:r>
      <w:r w:rsidR="00A8124D">
        <w:rPr>
          <w:rFonts w:ascii="Times New Roman" w:hAnsi="Times New Roman"/>
          <w:sz w:val="28"/>
          <w:szCs w:val="28"/>
        </w:rPr>
        <w:t>20</w:t>
      </w:r>
      <w:r w:rsidR="001F40E0" w:rsidRPr="001F40E0">
        <w:rPr>
          <w:rFonts w:ascii="Times New Roman" w:hAnsi="Times New Roman"/>
          <w:sz w:val="28"/>
          <w:szCs w:val="28"/>
          <w:vertAlign w:val="superscript"/>
        </w:rPr>
        <w:t>th</w:t>
      </w:r>
      <w:r w:rsidR="001F40E0">
        <w:rPr>
          <w:rFonts w:ascii="Times New Roman" w:hAnsi="Times New Roman"/>
          <w:sz w:val="28"/>
          <w:szCs w:val="28"/>
        </w:rPr>
        <w:t xml:space="preserve"> </w:t>
      </w:r>
      <w:r w:rsidR="00F93E30">
        <w:rPr>
          <w:rFonts w:ascii="Times New Roman" w:hAnsi="Times New Roman"/>
          <w:sz w:val="28"/>
          <w:szCs w:val="28"/>
        </w:rPr>
        <w:t>May</w:t>
      </w:r>
      <w:r w:rsidRPr="00F02627">
        <w:rPr>
          <w:rFonts w:ascii="Times New Roman" w:hAnsi="Times New Roman"/>
          <w:sz w:val="28"/>
          <w:szCs w:val="28"/>
        </w:rPr>
        <w:t xml:space="preserve"> 201</w:t>
      </w:r>
      <w:r w:rsidR="00F93E30">
        <w:rPr>
          <w:rFonts w:ascii="Times New Roman" w:hAnsi="Times New Roman"/>
          <w:sz w:val="28"/>
          <w:szCs w:val="28"/>
        </w:rPr>
        <w:t>6</w:t>
      </w:r>
      <w:r w:rsidRPr="00F02627">
        <w:rPr>
          <w:rFonts w:ascii="Times New Roman" w:hAnsi="Times New Roman"/>
          <w:sz w:val="28"/>
          <w:szCs w:val="28"/>
        </w:rPr>
        <w:t>.</w:t>
      </w:r>
    </w:p>
    <w:p w:rsidR="00D84895" w:rsidRDefault="004134A6" w:rsidP="00F93E30">
      <w:pPr>
        <w:pStyle w:val="Bodytext20"/>
        <w:shd w:val="clear" w:color="auto" w:fill="auto"/>
        <w:spacing w:before="120" w:after="120" w:line="288" w:lineRule="auto"/>
        <w:ind w:firstLine="0"/>
        <w:rPr>
          <w:rFonts w:ascii="Times New Roman" w:hAnsi="Times New Roman"/>
          <w:sz w:val="28"/>
          <w:szCs w:val="28"/>
        </w:rPr>
      </w:pPr>
      <w:r w:rsidRPr="00583977">
        <w:rPr>
          <w:rFonts w:ascii="Times New Roman" w:hAnsi="Times New Roman"/>
          <w:b/>
          <w:sz w:val="28"/>
          <w:szCs w:val="28"/>
          <w:u w:val="single"/>
        </w:rPr>
        <w:t>VENUE</w:t>
      </w:r>
      <w:r w:rsidRPr="00583977">
        <w:rPr>
          <w:rFonts w:ascii="Times New Roman" w:hAnsi="Times New Roman"/>
          <w:b/>
          <w:sz w:val="28"/>
          <w:szCs w:val="28"/>
        </w:rPr>
        <w:t xml:space="preserve"> </w:t>
      </w:r>
      <w:r w:rsidRPr="00F02627">
        <w:rPr>
          <w:rFonts w:ascii="Times New Roman" w:hAnsi="Times New Roman"/>
          <w:sz w:val="28"/>
          <w:szCs w:val="28"/>
        </w:rPr>
        <w:t>: HQ Hotel.</w:t>
      </w:r>
    </w:p>
    <w:p w:rsidR="00C95662" w:rsidRDefault="00C95662" w:rsidP="00F93E30">
      <w:pPr>
        <w:pStyle w:val="Bodytext20"/>
        <w:shd w:val="clear" w:color="auto" w:fill="auto"/>
        <w:spacing w:before="120" w:after="120" w:line="288" w:lineRule="auto"/>
        <w:ind w:firstLine="0"/>
        <w:jc w:val="center"/>
        <w:rPr>
          <w:rStyle w:val="Bodytext211pt"/>
          <w:rFonts w:ascii="Times New Roman" w:hAnsi="Times New Roman" w:cs="Times New Roman"/>
          <w:sz w:val="52"/>
          <w:szCs w:val="52"/>
          <w:u w:val="none"/>
        </w:rPr>
      </w:pPr>
    </w:p>
    <w:p w:rsidR="002927BB" w:rsidRDefault="002927BB" w:rsidP="00F93E30">
      <w:pPr>
        <w:pStyle w:val="Bodytext20"/>
        <w:shd w:val="clear" w:color="auto" w:fill="auto"/>
        <w:spacing w:before="120" w:after="120" w:line="288" w:lineRule="auto"/>
        <w:ind w:firstLine="0"/>
        <w:jc w:val="center"/>
        <w:rPr>
          <w:rStyle w:val="Bodytext211pt"/>
          <w:rFonts w:ascii="Times New Roman" w:hAnsi="Times New Roman" w:cs="Times New Roman"/>
          <w:sz w:val="52"/>
          <w:szCs w:val="52"/>
          <w:u w:val="none"/>
        </w:rPr>
      </w:pPr>
    </w:p>
    <w:p w:rsidR="002927BB" w:rsidRDefault="002927BB" w:rsidP="00F93E30">
      <w:pPr>
        <w:pStyle w:val="Bodytext20"/>
        <w:shd w:val="clear" w:color="auto" w:fill="auto"/>
        <w:spacing w:before="120" w:after="120" w:line="288" w:lineRule="auto"/>
        <w:ind w:firstLine="0"/>
        <w:jc w:val="center"/>
        <w:rPr>
          <w:rStyle w:val="Bodytext211pt"/>
          <w:rFonts w:ascii="Times New Roman" w:hAnsi="Times New Roman" w:cs="Times New Roman"/>
          <w:sz w:val="52"/>
          <w:szCs w:val="52"/>
          <w:u w:val="none"/>
        </w:rPr>
      </w:pPr>
    </w:p>
    <w:p w:rsidR="00F93E30" w:rsidRPr="00D26EE4" w:rsidRDefault="00F93E30" w:rsidP="00F93E30">
      <w:pPr>
        <w:pStyle w:val="Bodytext20"/>
        <w:shd w:val="clear" w:color="auto" w:fill="auto"/>
        <w:spacing w:before="120" w:after="120" w:line="288" w:lineRule="auto"/>
        <w:ind w:firstLine="0"/>
        <w:jc w:val="center"/>
        <w:rPr>
          <w:rStyle w:val="Bodytext211pt"/>
          <w:rFonts w:ascii="Times New Roman" w:hAnsi="Times New Roman" w:cs="Times New Roman"/>
          <w:sz w:val="56"/>
          <w:szCs w:val="56"/>
          <w:u w:val="none"/>
          <w:lang w:val="fr-FR"/>
        </w:rPr>
      </w:pPr>
      <w:r w:rsidRPr="00D26EE4">
        <w:rPr>
          <w:rStyle w:val="Bodytext211pt"/>
          <w:rFonts w:ascii="Times New Roman" w:hAnsi="Times New Roman" w:cs="Times New Roman"/>
          <w:sz w:val="56"/>
          <w:szCs w:val="56"/>
          <w:u w:val="none"/>
          <w:lang w:val="fr-FR"/>
        </w:rPr>
        <w:t>SENSEI</w:t>
      </w:r>
    </w:p>
    <w:p w:rsidR="00F93E30" w:rsidRPr="00D26EE4" w:rsidRDefault="00F93E30" w:rsidP="00F93E30">
      <w:pPr>
        <w:pStyle w:val="Bodytext20"/>
        <w:shd w:val="clear" w:color="auto" w:fill="auto"/>
        <w:spacing w:before="120" w:after="120" w:line="288" w:lineRule="auto"/>
        <w:ind w:firstLine="0"/>
        <w:jc w:val="center"/>
        <w:rPr>
          <w:rStyle w:val="Bodytext211pt"/>
          <w:rFonts w:ascii="Times New Roman" w:hAnsi="Times New Roman" w:cs="Times New Roman"/>
          <w:sz w:val="52"/>
          <w:szCs w:val="52"/>
          <w:u w:val="none"/>
          <w:lang w:val="fr-FR"/>
        </w:rPr>
      </w:pPr>
    </w:p>
    <w:p w:rsidR="00F93E30" w:rsidRPr="00D26EE4" w:rsidRDefault="00B6252D" w:rsidP="00F93E30">
      <w:pPr>
        <w:pStyle w:val="Bodytext20"/>
        <w:shd w:val="clear" w:color="auto" w:fill="auto"/>
        <w:spacing w:before="120" w:after="120" w:line="288" w:lineRule="auto"/>
        <w:ind w:firstLine="0"/>
        <w:jc w:val="center"/>
        <w:rPr>
          <w:rStyle w:val="Bodytext211pt"/>
          <w:rFonts w:ascii="Times New Roman" w:hAnsi="Times New Roman" w:cs="Times New Roman"/>
          <w:sz w:val="52"/>
          <w:szCs w:val="52"/>
          <w:u w:val="none"/>
          <w:lang w:val="fr-FR"/>
        </w:rPr>
      </w:pPr>
      <w:r>
        <w:rPr>
          <w:rFonts w:ascii="Times New Roman" w:hAnsi="Times New Roman"/>
          <w:noProof/>
          <w:sz w:val="28"/>
          <w:szCs w:val="28"/>
          <w:lang w:eastAsia="ja-JP"/>
        </w:rPr>
        <w:drawing>
          <wp:anchor distT="2048510" distB="0" distL="2593975" distR="2590800" simplePos="0" relativeHeight="251662848" behindDoc="1" locked="0" layoutInCell="1" allowOverlap="1">
            <wp:simplePos x="0" y="0"/>
            <wp:positionH relativeFrom="margin">
              <wp:posOffset>1946275</wp:posOffset>
            </wp:positionH>
            <wp:positionV relativeFrom="paragraph">
              <wp:posOffset>-37465</wp:posOffset>
            </wp:positionV>
            <wp:extent cx="1938655" cy="2780030"/>
            <wp:effectExtent l="0" t="0" r="4445" b="1270"/>
            <wp:wrapNone/>
            <wp:docPr id="16" name="図 16"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38655" cy="2780030"/>
                    </a:xfrm>
                    <a:prstGeom prst="rect">
                      <a:avLst/>
                    </a:prstGeom>
                    <a:noFill/>
                  </pic:spPr>
                </pic:pic>
              </a:graphicData>
            </a:graphic>
            <wp14:sizeRelH relativeFrom="page">
              <wp14:pctWidth>0</wp14:pctWidth>
            </wp14:sizeRelH>
            <wp14:sizeRelV relativeFrom="page">
              <wp14:pctHeight>0</wp14:pctHeight>
            </wp14:sizeRelV>
          </wp:anchor>
        </w:drawing>
      </w:r>
    </w:p>
    <w:p w:rsidR="00F93E30" w:rsidRPr="00D26EE4" w:rsidRDefault="00F93E30" w:rsidP="00F93E30">
      <w:pPr>
        <w:pStyle w:val="Bodytext20"/>
        <w:shd w:val="clear" w:color="auto" w:fill="auto"/>
        <w:spacing w:before="120" w:after="120" w:line="288" w:lineRule="auto"/>
        <w:ind w:firstLine="0"/>
        <w:jc w:val="center"/>
        <w:rPr>
          <w:rStyle w:val="Bodytext211pt"/>
          <w:rFonts w:ascii="Times New Roman" w:hAnsi="Times New Roman" w:cs="Times New Roman"/>
          <w:sz w:val="52"/>
          <w:szCs w:val="52"/>
          <w:u w:val="none"/>
          <w:lang w:val="fr-FR"/>
        </w:rPr>
      </w:pPr>
    </w:p>
    <w:p w:rsidR="00F93E30" w:rsidRPr="00D26EE4" w:rsidRDefault="00F93E30" w:rsidP="00F93E30">
      <w:pPr>
        <w:pStyle w:val="Bodytext20"/>
        <w:shd w:val="clear" w:color="auto" w:fill="auto"/>
        <w:spacing w:before="120" w:after="120" w:line="288" w:lineRule="auto"/>
        <w:ind w:firstLine="0"/>
        <w:jc w:val="center"/>
        <w:rPr>
          <w:rStyle w:val="Bodytext211pt"/>
          <w:rFonts w:ascii="Times New Roman" w:hAnsi="Times New Roman" w:cs="Times New Roman"/>
          <w:sz w:val="52"/>
          <w:szCs w:val="52"/>
          <w:u w:val="none"/>
          <w:lang w:val="fr-FR"/>
        </w:rPr>
      </w:pPr>
    </w:p>
    <w:p w:rsidR="00F93E30" w:rsidRDefault="00F93E30" w:rsidP="00F93E30">
      <w:pPr>
        <w:pStyle w:val="Bodytext20"/>
        <w:shd w:val="clear" w:color="auto" w:fill="auto"/>
        <w:spacing w:before="120" w:after="120" w:line="288" w:lineRule="auto"/>
        <w:ind w:firstLine="0"/>
        <w:rPr>
          <w:rFonts w:ascii="Times New Roman" w:hAnsi="Times New Roman"/>
          <w:sz w:val="28"/>
          <w:szCs w:val="28"/>
        </w:rPr>
      </w:pPr>
    </w:p>
    <w:p w:rsidR="00F93E30" w:rsidRDefault="00F93E30" w:rsidP="00F93E30">
      <w:pPr>
        <w:pStyle w:val="Bodytext20"/>
        <w:shd w:val="clear" w:color="auto" w:fill="auto"/>
        <w:spacing w:before="120" w:after="120" w:line="288" w:lineRule="auto"/>
        <w:ind w:firstLine="0"/>
        <w:rPr>
          <w:rFonts w:ascii="Times New Roman" w:hAnsi="Times New Roman"/>
          <w:sz w:val="28"/>
          <w:szCs w:val="28"/>
        </w:rPr>
      </w:pPr>
    </w:p>
    <w:p w:rsidR="00F93E30" w:rsidRDefault="00F93E30" w:rsidP="00F93E30">
      <w:pPr>
        <w:pStyle w:val="Bodytext20"/>
        <w:shd w:val="clear" w:color="auto" w:fill="auto"/>
        <w:spacing w:before="120" w:after="120" w:line="288" w:lineRule="auto"/>
        <w:ind w:firstLine="0"/>
        <w:rPr>
          <w:rFonts w:ascii="Times New Roman" w:hAnsi="Times New Roman"/>
          <w:sz w:val="28"/>
          <w:szCs w:val="28"/>
        </w:rPr>
      </w:pPr>
    </w:p>
    <w:p w:rsidR="00F93E30" w:rsidRDefault="00F93E30" w:rsidP="00F93E30">
      <w:pPr>
        <w:pStyle w:val="Bodytext20"/>
        <w:shd w:val="clear" w:color="auto" w:fill="auto"/>
        <w:spacing w:before="120" w:after="120" w:line="288" w:lineRule="auto"/>
        <w:ind w:firstLine="0"/>
        <w:rPr>
          <w:rFonts w:ascii="Times New Roman" w:hAnsi="Times New Roman"/>
          <w:sz w:val="28"/>
          <w:szCs w:val="28"/>
        </w:rPr>
      </w:pPr>
    </w:p>
    <w:p w:rsidR="00D84895" w:rsidRPr="00F02627" w:rsidRDefault="004134A6">
      <w:pPr>
        <w:pStyle w:val="Heading40"/>
        <w:keepNext/>
        <w:keepLines/>
        <w:shd w:val="clear" w:color="auto" w:fill="auto"/>
        <w:spacing w:after="0" w:line="360" w:lineRule="exact"/>
        <w:rPr>
          <w:rFonts w:ascii="Times New Roman" w:hAnsi="Times New Roman"/>
          <w:sz w:val="28"/>
          <w:szCs w:val="28"/>
        </w:rPr>
      </w:pPr>
      <w:bookmarkStart w:id="10" w:name="bookmark11"/>
      <w:r w:rsidRPr="00F02627">
        <w:rPr>
          <w:rFonts w:ascii="Times New Roman" w:hAnsi="Times New Roman"/>
          <w:sz w:val="28"/>
          <w:szCs w:val="28"/>
        </w:rPr>
        <w:t>SENSEI KAGAWA MASAO (KUMITE)</w:t>
      </w:r>
      <w:bookmarkEnd w:id="10"/>
    </w:p>
    <w:p w:rsidR="00D84895" w:rsidRPr="00F02627" w:rsidRDefault="004134A6">
      <w:pPr>
        <w:pStyle w:val="Bodytext50"/>
        <w:shd w:val="clear" w:color="auto" w:fill="auto"/>
        <w:spacing w:before="0" w:after="365"/>
        <w:rPr>
          <w:rFonts w:ascii="Times New Roman" w:hAnsi="Times New Roman"/>
          <w:sz w:val="28"/>
          <w:szCs w:val="28"/>
        </w:rPr>
      </w:pPr>
      <w:r w:rsidRPr="00F02627">
        <w:rPr>
          <w:rFonts w:ascii="Times New Roman" w:hAnsi="Times New Roman"/>
          <w:sz w:val="28"/>
          <w:szCs w:val="28"/>
        </w:rPr>
        <w:t>DIRECTOR OF NATIONAL JAPAN KARATE TEAM</w:t>
      </w:r>
      <w:r w:rsidRPr="00F02627">
        <w:rPr>
          <w:rFonts w:ascii="Times New Roman" w:hAnsi="Times New Roman"/>
          <w:sz w:val="28"/>
          <w:szCs w:val="28"/>
        </w:rPr>
        <w:br/>
        <w:t>WKF CHAIRMAN TECHNICAL DIRECTOR</w:t>
      </w:r>
    </w:p>
    <w:p w:rsidR="00D84895" w:rsidRPr="00F02627" w:rsidRDefault="00B6252D">
      <w:pPr>
        <w:framePr w:h="4565" w:wrap="notBeside" w:vAnchor="text" w:hAnchor="text" w:xAlign="center" w:y="1"/>
        <w:jc w:val="center"/>
        <w:rPr>
          <w:rFonts w:ascii="Times New Roman" w:hAnsi="Times New Roman" w:cs="Times New Roman"/>
          <w:sz w:val="28"/>
          <w:szCs w:val="28"/>
        </w:rPr>
      </w:pPr>
      <w:r>
        <w:rPr>
          <w:rFonts w:ascii="Times New Roman" w:hAnsi="Times New Roman" w:cs="Times New Roman"/>
          <w:noProof/>
          <w:sz w:val="28"/>
          <w:szCs w:val="28"/>
          <w:lang w:eastAsia="ja-JP" w:bidi="ar-SA"/>
        </w:rPr>
        <w:drawing>
          <wp:inline distT="0" distB="0" distL="0" distR="0">
            <wp:extent cx="2171700" cy="2905125"/>
            <wp:effectExtent l="0" t="0" r="0" b="9525"/>
            <wp:docPr id="2" name="図 2" descr="C:\AppData\Local\Microsoft\Windows\INetCache\IE\AppData\Local\AppData\Local\Temp\FineReader12.00\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pData\Local\Microsoft\Windows\INetCache\IE\AppData\Local\AppData\Local\Temp\FineReader12.00\media\image15.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71700" cy="2905125"/>
                    </a:xfrm>
                    <a:prstGeom prst="rect">
                      <a:avLst/>
                    </a:prstGeom>
                    <a:noFill/>
                    <a:ln>
                      <a:noFill/>
                    </a:ln>
                  </pic:spPr>
                </pic:pic>
              </a:graphicData>
            </a:graphic>
          </wp:inline>
        </w:drawing>
      </w:r>
    </w:p>
    <w:p w:rsidR="00D84895" w:rsidRPr="00F02627" w:rsidRDefault="00D84895">
      <w:pPr>
        <w:rPr>
          <w:rFonts w:ascii="Times New Roman" w:hAnsi="Times New Roman" w:cs="Times New Roman"/>
          <w:sz w:val="28"/>
          <w:szCs w:val="28"/>
        </w:rPr>
      </w:pPr>
    </w:p>
    <w:p w:rsidR="00D84895" w:rsidRPr="00F02627" w:rsidRDefault="004134A6" w:rsidP="00F93E30">
      <w:pPr>
        <w:pStyle w:val="Heading40"/>
        <w:keepNext/>
        <w:keepLines/>
        <w:shd w:val="clear" w:color="auto" w:fill="auto"/>
        <w:spacing w:before="60" w:after="40" w:line="288" w:lineRule="auto"/>
        <w:rPr>
          <w:rFonts w:ascii="Times New Roman" w:hAnsi="Times New Roman"/>
          <w:sz w:val="28"/>
          <w:szCs w:val="28"/>
        </w:rPr>
      </w:pPr>
      <w:bookmarkStart w:id="11" w:name="bookmark12"/>
      <w:r w:rsidRPr="00F02627">
        <w:rPr>
          <w:rFonts w:ascii="Times New Roman" w:hAnsi="Times New Roman"/>
          <w:sz w:val="28"/>
          <w:szCs w:val="28"/>
        </w:rPr>
        <w:t>SENSEI TSUGUO SAKUMOTO (KATA)</w:t>
      </w:r>
      <w:bookmarkEnd w:id="11"/>
    </w:p>
    <w:p w:rsidR="00D84895" w:rsidRPr="00F02627" w:rsidRDefault="004134A6" w:rsidP="00F93E30">
      <w:pPr>
        <w:pStyle w:val="Bodytext50"/>
        <w:shd w:val="clear" w:color="auto" w:fill="auto"/>
        <w:spacing w:before="60" w:after="0" w:line="288" w:lineRule="auto"/>
        <w:rPr>
          <w:rFonts w:ascii="Times New Roman" w:hAnsi="Times New Roman"/>
          <w:sz w:val="28"/>
          <w:szCs w:val="28"/>
        </w:rPr>
        <w:sectPr w:rsidR="00D84895" w:rsidRPr="00F02627" w:rsidSect="000164FF">
          <w:type w:val="continuous"/>
          <w:pgSz w:w="11900" w:h="16840"/>
          <w:pgMar w:top="388" w:right="830" w:bottom="786" w:left="1440" w:header="0" w:footer="3" w:gutter="0"/>
          <w:cols w:space="720"/>
          <w:noEndnote/>
          <w:docGrid w:linePitch="360"/>
        </w:sectPr>
      </w:pPr>
      <w:r w:rsidRPr="00F02627">
        <w:rPr>
          <w:rFonts w:ascii="Times New Roman" w:hAnsi="Times New Roman"/>
          <w:sz w:val="28"/>
          <w:szCs w:val="28"/>
        </w:rPr>
        <w:t>EX WKF CHAIRMAN TECHNICAL DIRECTOR</w:t>
      </w:r>
    </w:p>
    <w:p w:rsidR="00D84895" w:rsidRPr="00F02627" w:rsidRDefault="00D84895">
      <w:pPr>
        <w:spacing w:line="360" w:lineRule="exact"/>
        <w:rPr>
          <w:rFonts w:ascii="Times New Roman" w:hAnsi="Times New Roman" w:cs="Times New Roman"/>
          <w:sz w:val="28"/>
          <w:szCs w:val="28"/>
        </w:rPr>
      </w:pPr>
    </w:p>
    <w:p w:rsidR="00634B6D" w:rsidRDefault="00634B6D" w:rsidP="00C95662">
      <w:pPr>
        <w:pStyle w:val="Bodytext20"/>
        <w:shd w:val="clear" w:color="auto" w:fill="auto"/>
        <w:spacing w:before="120" w:after="120" w:line="288" w:lineRule="auto"/>
        <w:ind w:firstLine="0"/>
        <w:jc w:val="center"/>
        <w:rPr>
          <w:rStyle w:val="Bodytext211pt"/>
          <w:rFonts w:ascii="Times New Roman" w:hAnsi="Times New Roman" w:cs="Times New Roman"/>
          <w:sz w:val="36"/>
          <w:szCs w:val="36"/>
          <w:u w:val="none"/>
        </w:rPr>
      </w:pPr>
    </w:p>
    <w:p w:rsidR="00634B6D" w:rsidRDefault="00634B6D" w:rsidP="00C95662">
      <w:pPr>
        <w:pStyle w:val="Bodytext20"/>
        <w:shd w:val="clear" w:color="auto" w:fill="auto"/>
        <w:spacing w:before="120" w:after="120" w:line="288" w:lineRule="auto"/>
        <w:ind w:firstLine="0"/>
        <w:jc w:val="center"/>
        <w:rPr>
          <w:rStyle w:val="Bodytext211pt"/>
          <w:rFonts w:ascii="Times New Roman" w:hAnsi="Times New Roman" w:cs="Times New Roman"/>
          <w:sz w:val="36"/>
          <w:szCs w:val="36"/>
          <w:u w:val="none"/>
        </w:rPr>
      </w:pPr>
    </w:p>
    <w:p w:rsidR="00D84895" w:rsidRDefault="00634B6D" w:rsidP="00634B6D">
      <w:pPr>
        <w:pStyle w:val="Bodytext20"/>
        <w:shd w:val="clear" w:color="auto" w:fill="auto"/>
        <w:spacing w:before="120" w:after="120" w:line="288" w:lineRule="auto"/>
        <w:ind w:firstLine="0"/>
        <w:rPr>
          <w:rStyle w:val="Bodytext211pt"/>
          <w:rFonts w:ascii="Times New Roman" w:hAnsi="Times New Roman" w:cs="Times New Roman"/>
          <w:sz w:val="36"/>
          <w:szCs w:val="36"/>
          <w:u w:val="none"/>
        </w:rPr>
      </w:pPr>
      <w:r>
        <w:rPr>
          <w:rStyle w:val="Bodytext211pt"/>
          <w:rFonts w:ascii="Times New Roman" w:hAnsi="Times New Roman" w:cs="Times New Roman"/>
          <w:sz w:val="36"/>
          <w:szCs w:val="36"/>
          <w:u w:val="none"/>
        </w:rPr>
        <w:t xml:space="preserve">                                  </w:t>
      </w:r>
      <w:r w:rsidR="00C95662" w:rsidRPr="002927BB">
        <w:rPr>
          <w:rStyle w:val="Bodytext211pt"/>
          <w:rFonts w:ascii="Times New Roman" w:hAnsi="Times New Roman" w:cs="Times New Roman"/>
          <w:sz w:val="36"/>
          <w:szCs w:val="36"/>
          <w:u w:val="none"/>
        </w:rPr>
        <w:t>PROGRAM</w:t>
      </w:r>
    </w:p>
    <w:tbl>
      <w:tblPr>
        <w:tblpPr w:leftFromText="180" w:rightFromText="180" w:vertAnchor="text" w:horzAnchor="margin" w:tblpXSpec="center" w:tblpY="780"/>
        <w:tblOverlap w:val="neve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49"/>
        <w:gridCol w:w="5948"/>
        <w:gridCol w:w="1984"/>
      </w:tblGrid>
      <w:tr w:rsidR="00D24E82" w:rsidRPr="000533AC" w:rsidTr="00D24E82">
        <w:trPr>
          <w:trHeight w:hRule="exact" w:val="460"/>
        </w:trPr>
        <w:tc>
          <w:tcPr>
            <w:tcW w:w="9781" w:type="dxa"/>
            <w:gridSpan w:val="3"/>
            <w:shd w:val="clear" w:color="auto" w:fill="FFFFFF"/>
            <w:vAlign w:val="bottom"/>
          </w:tcPr>
          <w:p w:rsidR="00D24E82" w:rsidRPr="00D24E82" w:rsidRDefault="00D24E82" w:rsidP="00D24E82">
            <w:pPr>
              <w:pStyle w:val="Bodytext20"/>
              <w:shd w:val="clear" w:color="auto" w:fill="auto"/>
              <w:spacing w:before="60" w:after="60" w:line="360" w:lineRule="auto"/>
              <w:ind w:firstLine="0"/>
              <w:jc w:val="center"/>
              <w:rPr>
                <w:rStyle w:val="Bodytext211pt1"/>
                <w:rFonts w:ascii="Times New Roman" w:hAnsi="Times New Roman" w:cs="Times New Roman"/>
                <w:sz w:val="26"/>
                <w:szCs w:val="26"/>
              </w:rPr>
            </w:pPr>
            <w:r w:rsidRPr="00D24E82">
              <w:rPr>
                <w:rStyle w:val="Bodytext211pt1"/>
                <w:rFonts w:ascii="Times New Roman" w:hAnsi="Times New Roman" w:cs="Times New Roman"/>
                <w:sz w:val="26"/>
                <w:szCs w:val="26"/>
              </w:rPr>
              <w:t>MAY 20</w:t>
            </w:r>
            <w:r w:rsidRPr="00D24E82">
              <w:rPr>
                <w:rStyle w:val="Bodytext211pt1"/>
                <w:rFonts w:ascii="Times New Roman" w:hAnsi="Times New Roman" w:cs="Times New Roman"/>
                <w:sz w:val="26"/>
                <w:szCs w:val="26"/>
                <w:vertAlign w:val="superscript"/>
              </w:rPr>
              <w:t>th</w:t>
            </w:r>
            <w:r w:rsidRPr="00D24E82">
              <w:rPr>
                <w:rStyle w:val="Bodytext211pt1"/>
                <w:rFonts w:ascii="Times New Roman" w:hAnsi="Times New Roman" w:cs="Times New Roman"/>
                <w:sz w:val="26"/>
                <w:szCs w:val="26"/>
              </w:rPr>
              <w:t>, 2016</w:t>
            </w:r>
          </w:p>
        </w:tc>
      </w:tr>
      <w:tr w:rsidR="00D24E82" w:rsidRPr="000533AC" w:rsidTr="00D24E82">
        <w:trPr>
          <w:trHeight w:hRule="exact" w:val="370"/>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TIME</w:t>
            </w:r>
          </w:p>
        </w:tc>
        <w:tc>
          <w:tcPr>
            <w:tcW w:w="5948" w:type="dxa"/>
            <w:shd w:val="clear" w:color="auto" w:fill="FFFFFF"/>
            <w:vAlign w:val="bottom"/>
          </w:tcPr>
          <w:p w:rsidR="00D24E82" w:rsidRPr="000533AC" w:rsidRDefault="00D24E82" w:rsidP="00D24E82">
            <w:pPr>
              <w:spacing w:before="60" w:after="60" w:line="360" w:lineRule="auto"/>
              <w:rPr>
                <w:rFonts w:ascii="Times New Roman" w:hAnsi="Times New Roman" w:cs="Times New Roman"/>
                <w:sz w:val="26"/>
                <w:szCs w:val="26"/>
              </w:rPr>
            </w:pPr>
          </w:p>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EVENT</w:t>
            </w:r>
          </w:p>
        </w:tc>
        <w:tc>
          <w:tcPr>
            <w:tcW w:w="1984" w:type="dxa"/>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VENUE</w:t>
            </w:r>
          </w:p>
        </w:tc>
      </w:tr>
      <w:tr w:rsidR="00D24E82" w:rsidRPr="000533AC" w:rsidTr="00D24E82">
        <w:trPr>
          <w:trHeight w:hRule="exact" w:val="330"/>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ALL DAY</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Arrival National Delegations.</w:t>
            </w:r>
          </w:p>
        </w:tc>
        <w:tc>
          <w:tcPr>
            <w:tcW w:w="1984" w:type="dxa"/>
            <w:vMerge w:val="restart"/>
            <w:shd w:val="clear" w:color="auto" w:fill="FFFFFF"/>
            <w:vAlign w:val="center"/>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HQ HOTEL</w:t>
            </w:r>
          </w:p>
        </w:tc>
      </w:tr>
      <w:tr w:rsidR="00D24E82" w:rsidRPr="000533AC" w:rsidTr="00D24E82">
        <w:trPr>
          <w:trHeight w:hRule="exact" w:val="334"/>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15:00 - 20:00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Official Registration Delegations.</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41"/>
        </w:trPr>
        <w:tc>
          <w:tcPr>
            <w:tcW w:w="1849" w:type="dxa"/>
            <w:shd w:val="clear" w:color="auto" w:fill="FFFFFF"/>
            <w:vAlign w:val="center"/>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20:00 - 21:00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Welcome Ceremony and presentation program.</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0"/>
        </w:trPr>
        <w:tc>
          <w:tcPr>
            <w:tcW w:w="9781" w:type="dxa"/>
            <w:gridSpan w:val="3"/>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MAY 21</w:t>
            </w:r>
            <w:r w:rsidRPr="00D24E82">
              <w:rPr>
                <w:rStyle w:val="Bodytext211pt1"/>
                <w:rFonts w:ascii="Times New Roman" w:hAnsi="Times New Roman" w:cs="Times New Roman"/>
                <w:sz w:val="26"/>
                <w:szCs w:val="26"/>
                <w:vertAlign w:val="superscript"/>
              </w:rPr>
              <w:t>st</w:t>
            </w:r>
            <w:r w:rsidRPr="00D24E82">
              <w:rPr>
                <w:rStyle w:val="Bodytext211pt1"/>
                <w:rFonts w:ascii="Times New Roman" w:hAnsi="Times New Roman" w:cs="Times New Roman"/>
                <w:sz w:val="26"/>
                <w:szCs w:val="26"/>
              </w:rPr>
              <w:t>, 2016</w:t>
            </w:r>
          </w:p>
        </w:tc>
      </w:tr>
      <w:tr w:rsidR="00D24E82" w:rsidRPr="000533AC" w:rsidTr="00D24E82">
        <w:trPr>
          <w:trHeight w:hRule="exact" w:val="334"/>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TIME</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EVENT</w:t>
            </w:r>
          </w:p>
        </w:tc>
        <w:tc>
          <w:tcPr>
            <w:tcW w:w="1984" w:type="dxa"/>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VENUE</w:t>
            </w:r>
          </w:p>
        </w:tc>
      </w:tr>
      <w:tr w:rsidR="00D24E82" w:rsidRPr="000533AC" w:rsidTr="00D24E82">
        <w:trPr>
          <w:trHeight w:hRule="exact" w:val="330"/>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07:00 - 08:30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Aerobic coaching</w:t>
            </w:r>
          </w:p>
        </w:tc>
        <w:tc>
          <w:tcPr>
            <w:tcW w:w="1984" w:type="dxa"/>
            <w:vMerge w:val="restart"/>
            <w:shd w:val="clear" w:color="auto" w:fill="FFFFFF"/>
            <w:vAlign w:val="center"/>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b/>
                <w:color w:val="000000"/>
                <w:sz w:val="26"/>
                <w:szCs w:val="26"/>
                <w:lang w:bidi="en-US"/>
              </w:rPr>
            </w:pPr>
            <w:r w:rsidRPr="00D24E82">
              <w:rPr>
                <w:rStyle w:val="Bodytext211pt1"/>
                <w:rFonts w:ascii="Times New Roman" w:hAnsi="Times New Roman" w:cs="Times New Roman"/>
                <w:sz w:val="26"/>
                <w:szCs w:val="26"/>
              </w:rPr>
              <w:t>HQ HOTEL</w:t>
            </w:r>
          </w:p>
        </w:tc>
      </w:tr>
      <w:tr w:rsidR="00D24E82" w:rsidRPr="000533AC" w:rsidTr="00D24E82">
        <w:trPr>
          <w:trHeight w:hRule="exact" w:val="338"/>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08:30 - 09:30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Breakfast</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4"/>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10:00 - 12:00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Kumite Kata training per discipline</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4"/>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12:00 - 13:00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Lunch</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4"/>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13:00 - 15:00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Rest</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4"/>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15:00 - 18:00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Kumite Kata training per discipline</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4"/>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19:00 - 20:00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Dinner</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4"/>
        </w:trPr>
        <w:tc>
          <w:tcPr>
            <w:tcW w:w="1849" w:type="dxa"/>
            <w:shd w:val="clear" w:color="auto" w:fill="FFFFFF"/>
            <w:vAlign w:val="center"/>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20:00 - 22:00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Team Building</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4"/>
        </w:trPr>
        <w:tc>
          <w:tcPr>
            <w:tcW w:w="9781" w:type="dxa"/>
            <w:gridSpan w:val="3"/>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b/>
                <w:color w:val="000000"/>
                <w:sz w:val="26"/>
                <w:szCs w:val="26"/>
                <w:lang w:bidi="en-US"/>
              </w:rPr>
            </w:pPr>
            <w:r w:rsidRPr="00D24E82">
              <w:rPr>
                <w:rStyle w:val="Bodytext211pt1"/>
                <w:rFonts w:ascii="Times New Roman" w:hAnsi="Times New Roman" w:cs="Times New Roman"/>
                <w:sz w:val="26"/>
                <w:szCs w:val="26"/>
              </w:rPr>
              <w:t>MAY 22</w:t>
            </w:r>
            <w:r w:rsidRPr="00D24E82">
              <w:rPr>
                <w:rStyle w:val="Bodytext211pt1"/>
                <w:rFonts w:ascii="Times New Roman" w:hAnsi="Times New Roman" w:cs="Times New Roman"/>
                <w:sz w:val="26"/>
                <w:szCs w:val="26"/>
                <w:vertAlign w:val="superscript"/>
              </w:rPr>
              <w:t>nd</w:t>
            </w:r>
            <w:r w:rsidRPr="00D24E82">
              <w:rPr>
                <w:rStyle w:val="Bodytext211pt1"/>
                <w:rFonts w:ascii="Times New Roman" w:hAnsi="Times New Roman" w:cs="Times New Roman"/>
                <w:sz w:val="26"/>
                <w:szCs w:val="26"/>
              </w:rPr>
              <w:t>, 2016</w:t>
            </w:r>
          </w:p>
        </w:tc>
      </w:tr>
      <w:tr w:rsidR="00D24E82" w:rsidRPr="000533AC" w:rsidTr="00D24E82">
        <w:trPr>
          <w:trHeight w:hRule="exact" w:val="334"/>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TIME</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EVENT</w:t>
            </w:r>
          </w:p>
        </w:tc>
        <w:tc>
          <w:tcPr>
            <w:tcW w:w="1984" w:type="dxa"/>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VENUE</w:t>
            </w:r>
          </w:p>
        </w:tc>
      </w:tr>
      <w:tr w:rsidR="00D24E82" w:rsidRPr="000533AC" w:rsidTr="00D24E82">
        <w:trPr>
          <w:trHeight w:hRule="exact" w:val="338"/>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07:00 - 08:30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Aerobic coaching</w:t>
            </w:r>
          </w:p>
        </w:tc>
        <w:tc>
          <w:tcPr>
            <w:tcW w:w="1984" w:type="dxa"/>
            <w:vMerge w:val="restart"/>
            <w:shd w:val="clear" w:color="auto" w:fill="FFFFFF"/>
            <w:vAlign w:val="center"/>
          </w:tcPr>
          <w:p w:rsidR="00D24E82" w:rsidRPr="00443B0A" w:rsidRDefault="00D24E82" w:rsidP="00D24E82">
            <w:pPr>
              <w:pStyle w:val="Bodytext20"/>
              <w:shd w:val="clear" w:color="auto" w:fill="auto"/>
              <w:spacing w:before="60" w:after="60" w:line="360" w:lineRule="auto"/>
              <w:ind w:left="68" w:hanging="68"/>
              <w:jc w:val="center"/>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HQ HOTEL</w:t>
            </w:r>
          </w:p>
        </w:tc>
      </w:tr>
      <w:tr w:rsidR="00D24E82" w:rsidRPr="000533AC" w:rsidTr="00D24E82">
        <w:trPr>
          <w:trHeight w:hRule="exact" w:val="330"/>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08:30 - 09:30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Breakfast</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8"/>
        </w:trPr>
        <w:tc>
          <w:tcPr>
            <w:tcW w:w="1849" w:type="dxa"/>
            <w:shd w:val="clear" w:color="auto" w:fill="FFFFFF"/>
            <w:vAlign w:val="center"/>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10:00 - 12:00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Kumite Kata training per discipline</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0"/>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12:00 - 13:00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Lunch</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8"/>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13:00 - 14:00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Rest</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26"/>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14:00 - 17:00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Kumite Kata training per discipline</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8"/>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18:00 - 19:00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Dinner</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D24E82">
        <w:trPr>
          <w:trHeight w:hRule="exact" w:val="330"/>
        </w:trPr>
        <w:tc>
          <w:tcPr>
            <w:tcW w:w="1849" w:type="dxa"/>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19:00 - 20:00</w:t>
            </w:r>
          </w:p>
        </w:tc>
        <w:tc>
          <w:tcPr>
            <w:tcW w:w="5948" w:type="dxa"/>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Team Building</w:t>
            </w:r>
          </w:p>
        </w:tc>
        <w:tc>
          <w:tcPr>
            <w:tcW w:w="1984" w:type="dxa"/>
            <w:vMerge/>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D24E82" w:rsidRPr="000533AC" w:rsidTr="00A8124D">
        <w:trPr>
          <w:trHeight w:hRule="exact" w:val="330"/>
        </w:trPr>
        <w:tc>
          <w:tcPr>
            <w:tcW w:w="1849" w:type="dxa"/>
            <w:tcBorders>
              <w:bottom w:val="single" w:sz="4" w:space="0" w:color="auto"/>
            </w:tcBorders>
            <w:shd w:val="clear" w:color="auto" w:fill="FFFFFF"/>
            <w:vAlign w:val="bottom"/>
          </w:tcPr>
          <w:p w:rsidR="00D24E82" w:rsidRPr="00443B0A" w:rsidRDefault="00D24E82" w:rsidP="00D24E82">
            <w:pPr>
              <w:pStyle w:val="Bodytext20"/>
              <w:shd w:val="clear" w:color="auto" w:fill="auto"/>
              <w:spacing w:before="60" w:after="60" w:line="360" w:lineRule="auto"/>
              <w:ind w:left="280" w:firstLine="0"/>
              <w:rPr>
                <w:rFonts w:ascii="Times New Roman" w:hAnsi="Times New Roman"/>
                <w:color w:val="000000"/>
                <w:sz w:val="26"/>
                <w:szCs w:val="26"/>
                <w:lang w:bidi="en-US"/>
              </w:rPr>
            </w:pPr>
            <w:r w:rsidRPr="00D24E82">
              <w:rPr>
                <w:rStyle w:val="Bodytext211pt1"/>
                <w:rFonts w:ascii="Times New Roman" w:hAnsi="Times New Roman" w:cs="Times New Roman"/>
                <w:sz w:val="26"/>
                <w:szCs w:val="26"/>
              </w:rPr>
              <w:t>17:00 - 18:00</w:t>
            </w:r>
          </w:p>
        </w:tc>
        <w:tc>
          <w:tcPr>
            <w:tcW w:w="5948" w:type="dxa"/>
            <w:tcBorders>
              <w:bottom w:val="single" w:sz="4" w:space="0" w:color="auto"/>
            </w:tcBorders>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r w:rsidRPr="00D24E82">
              <w:rPr>
                <w:rStyle w:val="Bodytext23"/>
                <w:rFonts w:ascii="Times New Roman" w:hAnsi="Times New Roman" w:cs="Times New Roman"/>
                <w:sz w:val="26"/>
                <w:szCs w:val="26"/>
              </w:rPr>
              <w:t>Closing Ceremony.</w:t>
            </w:r>
          </w:p>
        </w:tc>
        <w:tc>
          <w:tcPr>
            <w:tcW w:w="1984" w:type="dxa"/>
            <w:vMerge/>
            <w:tcBorders>
              <w:bottom w:val="single" w:sz="4" w:space="0" w:color="auto"/>
            </w:tcBorders>
            <w:shd w:val="clear" w:color="auto" w:fill="FFFFFF"/>
            <w:vAlign w:val="center"/>
          </w:tcPr>
          <w:p w:rsidR="00D24E82" w:rsidRPr="000533AC" w:rsidRDefault="00D24E82" w:rsidP="00D24E82">
            <w:pPr>
              <w:spacing w:before="60" w:after="60" w:line="360" w:lineRule="auto"/>
              <w:rPr>
                <w:rFonts w:ascii="Times New Roman" w:hAnsi="Times New Roman" w:cs="Times New Roman"/>
                <w:sz w:val="26"/>
                <w:szCs w:val="26"/>
              </w:rPr>
            </w:pPr>
          </w:p>
        </w:tc>
      </w:tr>
      <w:tr w:rsidR="000D2DE3" w:rsidRPr="000533AC" w:rsidTr="000533AC">
        <w:trPr>
          <w:trHeight w:hRule="exact" w:val="330"/>
        </w:trPr>
        <w:tc>
          <w:tcPr>
            <w:tcW w:w="9781" w:type="dxa"/>
            <w:gridSpan w:val="3"/>
            <w:tcBorders>
              <w:bottom w:val="single" w:sz="4" w:space="0" w:color="auto"/>
            </w:tcBorders>
            <w:shd w:val="clear" w:color="auto" w:fill="FFFFFF"/>
            <w:vAlign w:val="bottom"/>
          </w:tcPr>
          <w:p w:rsidR="000D2DE3" w:rsidRPr="001A6728" w:rsidRDefault="000D2DE3" w:rsidP="000D2DE3">
            <w:pPr>
              <w:spacing w:before="60" w:after="60" w:line="360" w:lineRule="auto"/>
              <w:jc w:val="center"/>
              <w:rPr>
                <w:rFonts w:ascii="Times New Roman" w:hAnsi="Times New Roman" w:cs="Times New Roman"/>
                <w:color w:val="auto"/>
                <w:sz w:val="26"/>
                <w:szCs w:val="26"/>
              </w:rPr>
            </w:pPr>
            <w:r w:rsidRPr="001A6728">
              <w:rPr>
                <w:rStyle w:val="Bodytext211pt1"/>
                <w:rFonts w:ascii="Times New Roman" w:hAnsi="Times New Roman" w:cs="Times New Roman"/>
                <w:color w:val="auto"/>
                <w:sz w:val="26"/>
                <w:szCs w:val="26"/>
              </w:rPr>
              <w:t>MAY 2</w:t>
            </w:r>
            <w:r w:rsidRPr="001A6728">
              <w:rPr>
                <w:rStyle w:val="Bodytext211pt1"/>
                <w:rFonts w:ascii="Times New Roman" w:eastAsia="PMingLiU" w:hAnsi="Times New Roman" w:cs="Times New Roman" w:hint="eastAsia"/>
                <w:color w:val="auto"/>
                <w:sz w:val="26"/>
                <w:szCs w:val="26"/>
                <w:lang w:eastAsia="zh-TW"/>
              </w:rPr>
              <w:t>3</w:t>
            </w:r>
            <w:r w:rsidRPr="001A6728">
              <w:rPr>
                <w:rStyle w:val="Bodytext211pt1"/>
                <w:rFonts w:ascii="Times New Roman" w:eastAsia="PMingLiU" w:hAnsi="Times New Roman" w:cs="Times New Roman" w:hint="eastAsia"/>
                <w:color w:val="auto"/>
                <w:sz w:val="26"/>
                <w:szCs w:val="26"/>
                <w:vertAlign w:val="superscript"/>
                <w:lang w:eastAsia="zh-TW"/>
              </w:rPr>
              <w:t>rd</w:t>
            </w:r>
            <w:r w:rsidRPr="001A6728">
              <w:rPr>
                <w:rStyle w:val="Bodytext211pt1"/>
                <w:rFonts w:ascii="Times New Roman" w:hAnsi="Times New Roman" w:cs="Times New Roman"/>
                <w:color w:val="auto"/>
                <w:sz w:val="26"/>
                <w:szCs w:val="26"/>
              </w:rPr>
              <w:t>, 2016</w:t>
            </w:r>
          </w:p>
        </w:tc>
      </w:tr>
      <w:tr w:rsidR="000D2DE3" w:rsidRPr="000533AC" w:rsidTr="000D2DE3">
        <w:trPr>
          <w:trHeight w:hRule="exact" w:val="555"/>
        </w:trPr>
        <w:tc>
          <w:tcPr>
            <w:tcW w:w="7797" w:type="dxa"/>
            <w:gridSpan w:val="2"/>
            <w:tcBorders>
              <w:bottom w:val="single" w:sz="4" w:space="0" w:color="auto"/>
            </w:tcBorders>
            <w:shd w:val="clear" w:color="auto" w:fill="FFFFFF"/>
            <w:vAlign w:val="bottom"/>
          </w:tcPr>
          <w:p w:rsidR="000D2DE3" w:rsidRPr="001A6728" w:rsidRDefault="000D2DE3" w:rsidP="000D2DE3">
            <w:pPr>
              <w:spacing w:before="60" w:after="60" w:line="360" w:lineRule="auto"/>
              <w:jc w:val="center"/>
              <w:rPr>
                <w:rStyle w:val="Bodytext23"/>
                <w:rFonts w:ascii="Times New Roman" w:hAnsi="Times New Roman" w:cs="Times New Roman"/>
                <w:color w:val="auto"/>
                <w:sz w:val="26"/>
                <w:szCs w:val="26"/>
              </w:rPr>
            </w:pPr>
            <w:r w:rsidRPr="001A6728">
              <w:rPr>
                <w:rStyle w:val="Bodytext211pt4"/>
                <w:rFonts w:ascii="Times New Roman" w:eastAsia="PMingLiU" w:hAnsi="Times New Roman" w:cs="Times New Roman" w:hint="eastAsia"/>
                <w:color w:val="auto"/>
                <w:sz w:val="26"/>
                <w:szCs w:val="26"/>
                <w:lang w:eastAsia="zh-TW"/>
              </w:rPr>
              <w:t xml:space="preserve">                         </w:t>
            </w:r>
            <w:r w:rsidRPr="001A6728">
              <w:rPr>
                <w:rStyle w:val="Bodytext211pt4"/>
                <w:rFonts w:ascii="Times New Roman" w:hAnsi="Times New Roman" w:cs="Times New Roman"/>
                <w:color w:val="auto"/>
                <w:sz w:val="26"/>
                <w:szCs w:val="26"/>
              </w:rPr>
              <w:t>DEPARTURE</w:t>
            </w:r>
          </w:p>
        </w:tc>
        <w:tc>
          <w:tcPr>
            <w:tcW w:w="1984" w:type="dxa"/>
            <w:tcBorders>
              <w:bottom w:val="single" w:sz="4" w:space="0" w:color="auto"/>
            </w:tcBorders>
            <w:shd w:val="clear" w:color="auto" w:fill="FFFFFF"/>
            <w:vAlign w:val="center"/>
          </w:tcPr>
          <w:p w:rsidR="000D2DE3" w:rsidRPr="001A6728" w:rsidRDefault="000D2DE3" w:rsidP="000D2DE3">
            <w:pPr>
              <w:spacing w:before="60" w:after="60" w:line="360" w:lineRule="auto"/>
              <w:jc w:val="center"/>
              <w:rPr>
                <w:rFonts w:ascii="Times New Roman" w:hAnsi="Times New Roman" w:cs="Times New Roman"/>
                <w:color w:val="auto"/>
                <w:sz w:val="26"/>
                <w:szCs w:val="26"/>
              </w:rPr>
            </w:pPr>
            <w:r w:rsidRPr="001A6728">
              <w:rPr>
                <w:rStyle w:val="Bodytext211pt1"/>
                <w:rFonts w:ascii="Times New Roman" w:hAnsi="Times New Roman" w:cs="Times New Roman"/>
                <w:color w:val="auto"/>
                <w:sz w:val="26"/>
                <w:szCs w:val="26"/>
              </w:rPr>
              <w:t>HQ HOTEL</w:t>
            </w:r>
          </w:p>
        </w:tc>
      </w:tr>
      <w:tr w:rsidR="00D24E82" w:rsidRPr="000533AC" w:rsidTr="00A8124D">
        <w:trPr>
          <w:trHeight w:hRule="exact" w:val="334"/>
        </w:trPr>
        <w:tc>
          <w:tcPr>
            <w:tcW w:w="9781" w:type="dxa"/>
            <w:gridSpan w:val="3"/>
            <w:tcBorders>
              <w:left w:val="nil"/>
              <w:bottom w:val="nil"/>
              <w:right w:val="nil"/>
            </w:tcBorders>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p>
        </w:tc>
      </w:tr>
      <w:tr w:rsidR="00D24E82" w:rsidRPr="000533AC" w:rsidTr="00A8124D">
        <w:trPr>
          <w:trHeight w:hRule="exact" w:val="334"/>
        </w:trPr>
        <w:tc>
          <w:tcPr>
            <w:tcW w:w="1849" w:type="dxa"/>
            <w:tcBorders>
              <w:top w:val="nil"/>
              <w:left w:val="nil"/>
              <w:bottom w:val="nil"/>
              <w:right w:val="nil"/>
            </w:tcBorders>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p>
        </w:tc>
        <w:tc>
          <w:tcPr>
            <w:tcW w:w="5948" w:type="dxa"/>
            <w:tcBorders>
              <w:top w:val="nil"/>
              <w:left w:val="nil"/>
              <w:bottom w:val="nil"/>
              <w:right w:val="nil"/>
            </w:tcBorders>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p>
        </w:tc>
        <w:tc>
          <w:tcPr>
            <w:tcW w:w="1984" w:type="dxa"/>
            <w:tcBorders>
              <w:top w:val="nil"/>
              <w:left w:val="nil"/>
              <w:bottom w:val="nil"/>
              <w:right w:val="nil"/>
            </w:tcBorders>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p>
        </w:tc>
      </w:tr>
      <w:tr w:rsidR="00D24E82" w:rsidRPr="000533AC" w:rsidTr="00A8124D">
        <w:trPr>
          <w:trHeight w:hRule="exact" w:val="433"/>
        </w:trPr>
        <w:tc>
          <w:tcPr>
            <w:tcW w:w="1849" w:type="dxa"/>
            <w:tcBorders>
              <w:top w:val="nil"/>
              <w:left w:val="nil"/>
              <w:bottom w:val="nil"/>
              <w:right w:val="nil"/>
            </w:tcBorders>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b/>
                <w:color w:val="000000"/>
                <w:sz w:val="26"/>
                <w:szCs w:val="26"/>
                <w:lang w:bidi="en-US"/>
              </w:rPr>
            </w:pPr>
          </w:p>
        </w:tc>
        <w:tc>
          <w:tcPr>
            <w:tcW w:w="5948" w:type="dxa"/>
            <w:tcBorders>
              <w:top w:val="nil"/>
              <w:left w:val="nil"/>
              <w:bottom w:val="nil"/>
              <w:right w:val="nil"/>
            </w:tcBorders>
            <w:shd w:val="clear" w:color="auto" w:fill="FFFFFF"/>
            <w:vAlign w:val="bottom"/>
          </w:tcPr>
          <w:p w:rsidR="00D24E82" w:rsidRPr="00443B0A" w:rsidRDefault="00D24E82" w:rsidP="00D24E82">
            <w:pPr>
              <w:pStyle w:val="Bodytext20"/>
              <w:shd w:val="clear" w:color="auto" w:fill="auto"/>
              <w:spacing w:before="60" w:after="60" w:line="360" w:lineRule="auto"/>
              <w:ind w:firstLine="0"/>
              <w:rPr>
                <w:rFonts w:ascii="Times New Roman" w:hAnsi="Times New Roman"/>
                <w:color w:val="000000"/>
                <w:sz w:val="26"/>
                <w:szCs w:val="26"/>
                <w:lang w:bidi="en-US"/>
              </w:rPr>
            </w:pPr>
          </w:p>
        </w:tc>
        <w:tc>
          <w:tcPr>
            <w:tcW w:w="1984" w:type="dxa"/>
            <w:tcBorders>
              <w:top w:val="nil"/>
              <w:left w:val="nil"/>
              <w:bottom w:val="nil"/>
              <w:right w:val="nil"/>
            </w:tcBorders>
            <w:shd w:val="clear" w:color="auto" w:fill="FFFFFF"/>
            <w:vAlign w:val="bottom"/>
          </w:tcPr>
          <w:p w:rsidR="00D24E82" w:rsidRPr="00443B0A" w:rsidRDefault="00D24E82" w:rsidP="00D24E82">
            <w:pPr>
              <w:pStyle w:val="Bodytext20"/>
              <w:shd w:val="clear" w:color="auto" w:fill="auto"/>
              <w:spacing w:before="60" w:after="60" w:line="360" w:lineRule="auto"/>
              <w:ind w:firstLine="0"/>
              <w:jc w:val="center"/>
              <w:rPr>
                <w:rFonts w:ascii="Times New Roman" w:hAnsi="Times New Roman"/>
                <w:color w:val="000000"/>
                <w:sz w:val="26"/>
                <w:szCs w:val="26"/>
                <w:lang w:bidi="en-US"/>
              </w:rPr>
            </w:pPr>
          </w:p>
        </w:tc>
      </w:tr>
    </w:tbl>
    <w:p w:rsidR="00D24E82" w:rsidRDefault="00D24E82" w:rsidP="006D0984">
      <w:pPr>
        <w:jc w:val="both"/>
        <w:rPr>
          <w:rFonts w:ascii="Times New Roman" w:hAnsi="Times New Roman"/>
          <w:sz w:val="27"/>
          <w:szCs w:val="27"/>
        </w:rPr>
      </w:pPr>
    </w:p>
    <w:p w:rsidR="003F7CB8" w:rsidRDefault="003F7CB8" w:rsidP="00E526CE">
      <w:pPr>
        <w:spacing w:line="360" w:lineRule="exact"/>
        <w:jc w:val="center"/>
        <w:rPr>
          <w:rStyle w:val="Bodytext211pt"/>
          <w:rFonts w:ascii="Times New Roman" w:hAnsi="Times New Roman" w:cs="Times New Roman"/>
          <w:sz w:val="36"/>
          <w:szCs w:val="36"/>
          <w:u w:val="none"/>
        </w:rPr>
      </w:pPr>
    </w:p>
    <w:p w:rsidR="0025230A" w:rsidRDefault="0025230A" w:rsidP="00E526CE">
      <w:pPr>
        <w:spacing w:line="360" w:lineRule="exact"/>
        <w:jc w:val="center"/>
        <w:rPr>
          <w:rStyle w:val="Bodytext211pt"/>
          <w:rFonts w:ascii="Times New Roman" w:hAnsi="Times New Roman" w:cs="Times New Roman"/>
          <w:sz w:val="36"/>
          <w:szCs w:val="36"/>
          <w:u w:val="none"/>
        </w:rPr>
      </w:pPr>
    </w:p>
    <w:p w:rsidR="0025230A" w:rsidRDefault="0025230A" w:rsidP="00E526CE">
      <w:pPr>
        <w:spacing w:line="360" w:lineRule="exact"/>
        <w:jc w:val="center"/>
        <w:rPr>
          <w:rStyle w:val="Bodytext211pt"/>
          <w:rFonts w:ascii="Times New Roman" w:hAnsi="Times New Roman" w:cs="Times New Roman"/>
          <w:sz w:val="36"/>
          <w:szCs w:val="36"/>
          <w:u w:val="none"/>
        </w:rPr>
      </w:pPr>
    </w:p>
    <w:p w:rsidR="00634B6D" w:rsidRDefault="00634B6D" w:rsidP="00E526CE">
      <w:pPr>
        <w:spacing w:line="360" w:lineRule="exact"/>
        <w:jc w:val="center"/>
        <w:rPr>
          <w:rStyle w:val="Bodytext211pt"/>
          <w:rFonts w:ascii="Times New Roman" w:hAnsi="Times New Roman" w:cs="Times New Roman"/>
          <w:sz w:val="36"/>
          <w:szCs w:val="36"/>
          <w:u w:val="none"/>
        </w:rPr>
      </w:pPr>
    </w:p>
    <w:p w:rsidR="00123716" w:rsidRDefault="00123716" w:rsidP="00E526CE">
      <w:pPr>
        <w:spacing w:line="360" w:lineRule="exact"/>
        <w:jc w:val="center"/>
        <w:rPr>
          <w:rStyle w:val="Bodytext211pt"/>
          <w:rFonts w:ascii="Times New Roman" w:hAnsi="Times New Roman" w:cs="Times New Roman"/>
          <w:sz w:val="36"/>
          <w:szCs w:val="36"/>
          <w:u w:val="none"/>
        </w:rPr>
      </w:pPr>
    </w:p>
    <w:p w:rsidR="00123716" w:rsidRDefault="00123716" w:rsidP="00E526CE">
      <w:pPr>
        <w:spacing w:line="360" w:lineRule="exact"/>
        <w:jc w:val="center"/>
        <w:rPr>
          <w:rStyle w:val="Bodytext211pt"/>
          <w:rFonts w:ascii="Times New Roman" w:hAnsi="Times New Roman" w:cs="Times New Roman"/>
          <w:sz w:val="36"/>
          <w:szCs w:val="36"/>
          <w:u w:val="none"/>
        </w:rPr>
      </w:pPr>
    </w:p>
    <w:p w:rsidR="00123716" w:rsidRDefault="00123716" w:rsidP="00E526CE">
      <w:pPr>
        <w:spacing w:line="360" w:lineRule="exact"/>
        <w:jc w:val="center"/>
        <w:rPr>
          <w:rStyle w:val="Bodytext211pt"/>
          <w:rFonts w:ascii="Times New Roman" w:hAnsi="Times New Roman" w:cs="Times New Roman"/>
          <w:sz w:val="36"/>
          <w:szCs w:val="36"/>
          <w:u w:val="none"/>
        </w:rPr>
      </w:pPr>
    </w:p>
    <w:p w:rsidR="00634B6D" w:rsidRDefault="00634B6D" w:rsidP="00E526CE">
      <w:pPr>
        <w:spacing w:line="360" w:lineRule="exact"/>
        <w:jc w:val="center"/>
        <w:rPr>
          <w:rStyle w:val="Bodytext211pt"/>
          <w:rFonts w:ascii="Times New Roman" w:hAnsi="Times New Roman" w:cs="Times New Roman"/>
          <w:sz w:val="36"/>
          <w:szCs w:val="36"/>
          <w:u w:val="none"/>
        </w:rPr>
      </w:pPr>
    </w:p>
    <w:p w:rsidR="00E526CE" w:rsidRDefault="00E526CE" w:rsidP="00E526CE">
      <w:pPr>
        <w:spacing w:line="360" w:lineRule="exact"/>
        <w:jc w:val="center"/>
        <w:rPr>
          <w:rStyle w:val="Bodytext211pt"/>
          <w:rFonts w:ascii="Times New Roman" w:hAnsi="Times New Roman" w:cs="Times New Roman"/>
          <w:sz w:val="36"/>
          <w:szCs w:val="36"/>
          <w:u w:val="none"/>
        </w:rPr>
      </w:pPr>
      <w:r>
        <w:rPr>
          <w:rStyle w:val="Bodytext211pt"/>
          <w:rFonts w:ascii="Times New Roman" w:hAnsi="Times New Roman" w:cs="Times New Roman"/>
          <w:sz w:val="36"/>
          <w:szCs w:val="36"/>
          <w:u w:val="none"/>
        </w:rPr>
        <w:t>HEADQUARTER HOTEL</w:t>
      </w:r>
    </w:p>
    <w:p w:rsidR="00A8124D" w:rsidRDefault="00A8124D" w:rsidP="00E526CE">
      <w:pPr>
        <w:spacing w:line="360" w:lineRule="exact"/>
        <w:jc w:val="center"/>
        <w:rPr>
          <w:rStyle w:val="Bodytext211pt"/>
          <w:rFonts w:ascii="Times New Roman" w:hAnsi="Times New Roman" w:cs="Times New Roman"/>
          <w:sz w:val="36"/>
          <w:szCs w:val="36"/>
          <w:u w:val="none"/>
        </w:rPr>
      </w:pPr>
    </w:p>
    <w:p w:rsidR="00C35853" w:rsidRPr="00A92C9E" w:rsidRDefault="00C35853" w:rsidP="00E526CE">
      <w:pPr>
        <w:spacing w:line="360" w:lineRule="exact"/>
        <w:jc w:val="center"/>
        <w:rPr>
          <w:rFonts w:ascii="Times New Roman" w:hAnsi="Times New Roman" w:cs="Times New Roman"/>
          <w:sz w:val="28"/>
          <w:szCs w:val="28"/>
        </w:rPr>
      </w:pPr>
    </w:p>
    <w:p w:rsidR="00E526CE" w:rsidRDefault="00B6252D" w:rsidP="002927BB">
      <w:pPr>
        <w:spacing w:line="408" w:lineRule="exact"/>
        <w:jc w:val="center"/>
        <w:rPr>
          <w:rStyle w:val="Tablecaption295ptExact"/>
          <w:rFonts w:ascii="Times New Roman" w:hAnsi="Times New Roman" w:cs="Times New Roman"/>
          <w:sz w:val="27"/>
          <w:szCs w:val="27"/>
        </w:rPr>
      </w:pPr>
      <w:r>
        <w:rPr>
          <w:rFonts w:ascii="Times New Roman" w:eastAsia="Palatino Linotype" w:hAnsi="Times New Roman" w:cs="Times New Roman"/>
          <w:noProof/>
          <w:sz w:val="27"/>
          <w:szCs w:val="27"/>
          <w:lang w:eastAsia="ja-JP" w:bidi="ar-SA"/>
        </w:rPr>
        <mc:AlternateContent>
          <mc:Choice Requires="wpg">
            <w:drawing>
              <wp:anchor distT="0" distB="0" distL="114300" distR="114300" simplePos="0" relativeHeight="251658752" behindDoc="0" locked="0" layoutInCell="1" allowOverlap="1">
                <wp:simplePos x="0" y="0"/>
                <wp:positionH relativeFrom="column">
                  <wp:posOffset>-930910</wp:posOffset>
                </wp:positionH>
                <wp:positionV relativeFrom="paragraph">
                  <wp:posOffset>139065</wp:posOffset>
                </wp:positionV>
                <wp:extent cx="6896735" cy="7127240"/>
                <wp:effectExtent l="0" t="5715" r="3175" b="1270"/>
                <wp:wrapNone/>
                <wp:docPr id="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6735" cy="7127240"/>
                          <a:chOff x="531" y="2170"/>
                          <a:chExt cx="10861" cy="11224"/>
                        </a:xfrm>
                      </wpg:grpSpPr>
                      <pic:pic xmlns:pic="http://schemas.openxmlformats.org/drawingml/2006/picture">
                        <pic:nvPicPr>
                          <pic:cNvPr id="9" name="Picture 49" descr="Ks Muong Thanh_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31" y="2170"/>
                            <a:ext cx="4564" cy="49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50" descr="Ks Muong Thanh_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307" y="2545"/>
                            <a:ext cx="6085" cy="40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52" descr="ks Muong Thanh_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008" y="7763"/>
                            <a:ext cx="8480" cy="563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BED32F" id="Group 56" o:spid="_x0000_s1026" style="position:absolute;left:0;text-align:left;margin-left:-73.3pt;margin-top:10.95pt;width:543.05pt;height:561.2pt;z-index:251658752" coordorigin="531,2170" coordsize="10861,11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aee/JAwAAsA8AAA4AAABkcnMvZTJvRG9jLnhtbOxX227bOBB9X6D/&#10;QOjd0cW6WYhdZH0JFtt2g237vKApSiIiiQJJ2wkW+++doSQ7sQNk0X3aNgEi8zqcOWdmOLx+/9DU&#10;ZM+VFrKdO/6V5xDeMpmLtpw7X79sJqlDtKFtTmvZ8rnzyLXzfvHul+tDl/FAVrLOuSIgpNXZoZs7&#10;lTFd5rqaVbyh+kp2vIXJQqqGGuiq0s0VPYD0pnYDz4vdg1R5pyTjWsPoqp90FlZ+UXBm/igKzQ2p&#10;5w7oZuxX2e8Wv+7immalol0l2KAG/Q4tGipaOPQoakUNJTslLkQ1gimpZWGumGxcWRSCcWsDWON7&#10;Z9bcKrnrrC1ldii7I0wA7RlO3y2WfdrfKSLyuQNEtbQBiuypJIoRm0NXZrDkVnWfuzvVGwjND5Ld&#10;a5h2z+exX/aLyfbwUeYgj+6MtNg8FKpBEWA1ebAUPB4p4A+GMBiM01mcTCOHMJhL/CAJwoEkVgGT&#10;uC+a+g6B2cBPjlPrYbvvpTHM4mbfD4IQbXBp1p9stR20W1x3gmXwP4AKrQtQX3c+2GV2ijuDkOZf&#10;yWiout91E+C/o0ZsRS3Mo/VlAAmVavd3giHY2DnxMxv5gVk8lIQwknPNwJt/1+TjTrYl+VLRtvpr&#10;imaPu3tZFG21tJFWLmFVyW90B+EBQIHgcUgpeag4zTUOI3bPpdjuM/22teg2oq6RV2wPSIBOZx76&#10;Api9968k2zW8NX04K14DKLLVlei0Q1TGmy0H71S/5b51InCUD9rgcegyNsT+DtIbz5sFv06Wkbec&#10;hF6yntzMwmSSeOsk9MLUX/rLf3C3H2Y7zQEGWq86MegKoxfavhhPQ+bpI9VGPNlTm1d6LwOFrLeN&#10;KoLjISSoq1bsTwAb1kHbKG5Yhc0CkBvGYfFxwsJ8QhY50BB+r0bUZWQgRhhWYRSHfViEs/B5VIBn&#10;KG1uuWwINgBqUNRCTfeAdG/auASVbiUSbk0ZLX1KxsybrdN1Gk7CIF4DGavV5GazDCfxxk+i1XS1&#10;XK78kYxK5DlvUdx/58JCK2uRj+6oVbld1qrnaGP/hnSgT8tc9ImTGiN/4691NUsHEjDEA/Dx/0sf&#10;Ptx+fX6/G/JHBCMv54/gh8wfwVv+eOVGjqZe0l+tURihD/Rxbe9lLx0uZUio1j+O1+pbAvk5EgjW&#10;CbZAPCaQ4JhA7p8XILZ2wGsLy5cfpgCZviWQVxIIvMjgGYGVexLbIvSUQNIwhfsGC/MohgK+LyvG&#10;F8FYXrxVIFBIQ2K9qCQxls4rEPucgWeh3TE8YfHd+bQP7acP7cU3AA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SScnkcQYEQDEGBEAFQAAAGRycy9t&#10;ZWRpYS9pbWFnZTMuanBlZ//Y/+EwTEV4aWYAAElJKgAIAAAACAAPAQIABQAAAG4AAAAQAQIABwAA&#10;AHQAAAAaAQUAAQAAAHwAAAAbAQUAAQAAAIQAAAAoAQMAAQAAAAIAAAAxAQIAKAAAAIwAAAAyAQIA&#10;FAAAALQAAABphwQAAQAAAMgAAABkAgAAU09OWQAATkVYLTVUAAAyAAAAAQAAADIAAAABAAAAQWRv&#10;YmUgUGhvdG9zaG9wIExpZ2h0cm9vbSA1LjMgKFdpbmRvd3MpADIwMTQ6MTA6MjcgMDY6NTI6MjgA&#10;GgCaggUAAQAAAAYCAAAiiAMAAQAAAAMAAAAniAMAAQAAAOIEAAAwiAMAAQAAAAIAAAAyiAQAAQAA&#10;AOIEAAAAkAcABAAAADAyMzADkAIAFAAAAA4CAAAEkAIAFAAAACICAAABkgoAAQAAADYCAAADkgoA&#10;AQAAAD4CAAAEkgoAAQAAAEYCAAAFkgUAAQAAAE4CAAAHkgMAAQAAAAUAAAAIkgMAAQAAAAAAAAAJ&#10;kgMAAQAAABAAAAAAowcAAQAAAAMAAAABowcAAQAAAAEAAAABpAMAAQAAAAAAAAACpAMAAQAAAAAA&#10;AAADpAMAAQAAAAAAAAAEpAUAAQAAAFYCAAAGpAMAAQAAAAAAAAAIpAMAAQAAAAAAAAAJpAMAAQAA&#10;AAAAAAAKpAMAAQAAAAAAAAA0pAIABQAAAF4CAAAAAAAAAQAAADwAAAAyMDE0OjEwOjIxIDA5OjE0&#10;OjM1ADIwMTQ6MTA6MjEgMDk6MTQ6MzUAyyFaAEBCDwDe5P//AAoAAAAAAAAKAAAAAAAAAAoAAAAQ&#10;AAAAEAAAAC0tLS0AAAYAAwEDAAEAAAAGAAAAGgEFAAEAAACyAgAAGwEFAAEAAAC6AgAAKAEDAAEA&#10;AAACAAAAAQIEAAEAAADCAgAAAgIEAAEAAACCLQAAAAAAAEgAAAABAAAASAAAAAEAAAD/2P/uAA5B&#10;ZG9iZQBkAAAAAAH/2wCEAAYEBAQFBAYFBQYJBgUGCQsIBgYICwwKCgsKCgwQDAwMDAwMEAwMDAwM&#10;DAwMDAwMDAwMDAwMDAwMDAwMDAwMDAwBBwcHDQwNGBAQGBQODg4UFA4ODg4UEQwMDAwMEREMDAwM&#10;DAwRDAwMDAwMDAwMDAwMDAwMDAwMDAwMDAwMDAwMDP/AABEIAKoBAAMBEQACEQEDEQH/3QAEACD/&#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MAwEAAhEDEQA/AOxwWoAG2Y7MK/oDwyLINGLFLRjxVaY8&#10;UrSmKqZTAlYyYpWldsCrCMUrSMCqVzFzgYdxuPowEKlyrkUruGKtFcVWlcVWFMVWlTgStIxV1MUN&#10;EYqtK4qtK4ErSuKrSuKGuGFWjHiq0x4qtMeBVjRYqoS2vPYDc4oISXVdFm9MyFKDuDQE/RhtFP8A&#10;/9DuaR0GYzYF/p4pcYsVWGLFKwxYErGjxVTaPFKkyHAlYUxVTZMCVhXFW1XtgVK5Y+EjL4HIJapi&#10;rRGKrSuKrSuKVpGAqtK4q0VGBVvHFWiuKreOFXccCtcMKGuGJV3HFWuGKtrayPuBt3J2H34FVEtI&#10;h1rIfBNh/wAEceJVUwMBRaRDwTdv+CORsqhJLJSahKt4tucMUF//0e7xSIw2OYzYrKoOKV3p4VWm&#10;PAlaY8VWNF7YpU2iwJUXjxSpMgwKpFfauBVhR+yn7sVW+lL/ACHFKDv4GWQOVpyH6sgUobjgVojF&#10;VpGKrCuBLRXAq3jirRXFWuOKtccVcUxVrhirRTFDXHwwKqLaMacjxr2O5+4Y2lER2ir+zv4vuf8A&#10;gRihVNsW3oWI7t0+7GltUW0Y/a+7GkKn1ZAN8kpQFzcWkNeUige2/wCrKzkiOqeEl//Sn2k+b/VU&#10;Gqyp/vyNgw/DMSy3c2T2Ou28wFHFfA4bWk3iukYdcNoVgUI64Vd8J6b4paMbH2+eBVptie5PyGNJ&#10;tTa3iX7RA/1mwLaiz2i/tr9AJxsJ3UXu7cdOR+QAwcQWioPex9o2PzNMHEmlM347Qj6ScHEtIe6u&#10;DPEEMSrQ1DCtcBKaQZiOBK0pgVaUxVYVyKVpXFVpXFLXHFDXHFXccVb44q4IxNAKnwGKqi2pPX7h&#10;/E9MiStKyWwGw29l6/8ABYpRUVkw7Bf14QGJK6Q2dsvKaRU93IH4YmQHNQCUIdZt3+G0ikuT4xqQ&#10;v/BZHxL5Allwd5pYDrczUCR2yH+Y82/Cox4ZnuigmI82/wBESSb3NxJKf5R8K/xP45LwB1PEx8Xu&#10;WtpNjG9RCpYbhm+I/e1cmMcRyDEyJf/T7LJ+V2jw3Ru7GJIZypUlRwqCa78fh/4XMcxbAUBd+T9Q&#10;gJZYyQP2l/quQMSzBCXg+YYJlggR3ZjQLSv6sG6sp0vSNYKiS+lEf+QDU/hkwEEpysUcYoAXPvsM&#10;KrWab9hQvyFTgtaUnguH+0x+VaYCyUDp7b8iPuyKbWNYrgtVNrJfDBaVNrQfy4LSptaDwGBVF7ah&#10;rQU74LSoXUQhjaVxRFBJPsMiSkBBQkzJ6gIoeijtiCVIDij9hXGytBTIb+XBaaU2FeoO3hjxLTqj&#10;3x4lprbG0U6gwq2sZY7CuKFdLOu7f2YLTSKjsmIoFoPfYY0qqtvCHEbODJSvp1ANPGnXFVQIocqg&#10;AHHanjhQUptYNV1CL1bi8MMRZh6NuoQgKabueRyuEDIWSylIRNUjINC02JuQiEknUyS1kb/hq5dH&#10;DEcg1nISjPTCrxAAA6eGWsFpQDoPkcaRbYU9/vwqoXMfT5b4CgP/1PURUZBKwqMUrDbRlufEc+nK&#10;grgpNrWt1wUm1pgQdBkaTajLLbxCssiIP8pgP15EkBIBKWS+YtDRmQXaO61qqVY7degyo5Y97YMc&#10;u5LL3ztottG0hErKvcKB+s5Wc8WYwlLH/MGBpGijsXWYKHEcrhSV8RQH7P7X8uQOo8mQweaWX/5j&#10;3UEZf6nGOyqWZiSegAFKk5A6g9zMacd6Xv8AmLrUbIt1BBAJejAMwRj0Vzy/4bI+PJl4AULvz5r8&#10;IYuYEC9SU/qcj40k+DFS8v8AnjzBqetWtvcemtnclgoCcXYKpPL/ACV8P5snGZJpjPGALZzrAB0+&#10;UNuojJp75dLk0jmhNOhH1dfA0BrkojZBULjUbSGZ45eSkbVAJFPoGVHIAWYjan+kbBukoFfEEfwx&#10;8QLwlcLi1bZZk398eMIpvgp6EHww2FWNFt/HHZKwxe2ClRlv9XhtTLcSrFGrceTHudwB748ua13K&#10;i3csn+8Nm8tek0/7lP8AhhzP0JhFnkEEDqXHT9RuP97L1kQ/7ptR6Y+Rc1kP/C5LwyeZRxAcgvtt&#10;LsrK4jNvCEdwweTcs21fiY1Y9MPAByRxE80dwo4+R/hhpig9Lj4Qyp/JNIB9Jrgw8j7ynJzRwjAP&#10;68ua3cPxwoWFMVdxxQpTp8O+JV//1fScF1M1fUK7dxUD8cxxNsMUYsqFC4PJR1I3yfFtaKXjl4U+&#10;eHdCX63dS2dnJcxfaBQNtWi1PIgfLK8xMRYbMQBNFh97e6heTFDcyGBBVyrFQzMNlHGnQfEcwpSJ&#10;6uWIgdEnle4kra9bwbGQ7j0/9+/w/wBfIeTYo3dkscKNCfTeCrRufHvy8eX7WAhbQEarelbxhSNK&#10;enAf2XpXk3/Mv/gsjXVKD1lYktzcF/TlhPKGQfaDdgPHl04/tYCkIS3i+sO11OON7GAGtu0IYfaA&#10;/wAv+b9n7GRKVK9SH0X9agjoeZbpTIs0niAkihN/y+ogkWZf9ofser/xX/JX/ZfDhQnPlqNm84WI&#10;I+JVlYj/AGNP45PFza83J6VrW2nzH/IA+85lS5OLHmpWC/uYz22rkhyUsV1vzBaafqskEsiKzAMA&#10;zAGh27/LMaUiCzU4/NOnOKGRD8mGDxFpfN5o0VEqwVj2FAScPGFoorTLHX9Z4zQRfoyyO6yzL8bD&#10;/JjO/wDwXHLBAMOIplHBaowT6w8gSWOJ5DSrM7Bf2RxHXI1Z2Z2idRt0inRIxRRX9QyZCAW4EHG3&#10;2rS4/wCZbYOo969Cm4X8emZDU1wHft44qpuv72Gv8x/4gcjJQqsvxL9P6sVQtlGBJcj/AItJ+8DI&#10;4hz97LJ09yLAO1emXNTuBrt9OKtFP9rFVnGmFCyVfhOAqH//1vRVnCjMgZQwHMgHfv75h4xu3yKb&#10;EfuqfLMg8moKuSQlPmZ2TTyEXlI7qiL7kHr7ZTn5NuHmw1mWwDW8prEFLwvTckD4k/1u6/8ANuYf&#10;Jy+aEezuFQ3X2b4nmV7BabRH/Jp9r/KyJHXqytQWF9XnSKFD9X/3cp6l/wDfR+X7f/N2CrW6S3X3&#10;Ok6kvqji7Ahh/uuRF3K16K6/aTIy2KYmwhIoBdyJqEh5Qjeyj8O3qN/lfyr+zgrqyQ2oQOri5iYJ&#10;PHUhj0I7q3+ScgWQQAiTVP8ASpRxs46EWh6s53q//Ff8n+/MVbu0WZWVxyVhQg+GQZr/AMv1/wCd&#10;vW3Z/VFtbuY26lVZlAVj7fs5dh5tGbk9L17bT5fkg+9hmTLk40ebVkv7mI9ttskFLyf8w4vL76+7&#10;ajpyXcqxgCVlBIWp2rmDknIS2LcIgjdLpPI3lhow66fGnIA/A0i0qK/stlYzz70+HHuQNn5esdO1&#10;q3NlG8bD94GMjyLUEUoHLZIZTLmxMAHuen6m6yWdrPMqyS8V4ilWYjcVO+XRybgI4NrbjtneV1jY&#10;JxuI2O1fhVgSPpyyIYydqq1u1+n9Qycuax5Ot0+CCn+//wDjQ4Oo9696aBdvn0y5qdwrt4YVU5Fr&#10;JCf8r/jVsjJIVWX4l+n9WBUNap+9uaD/AHZ/DBj5n3pn0RQXplrWxfVtbvZblra1r9UMvpGaE8ZS&#10;VA2VmKrux7f8bZg5tRLlHk5ePCOZ5qdn5i1WGVY76MPFshm2U8q9z9kmn8uOPUS/i5LPAOnNk68W&#10;AZTUEbHM9w1kq/CcVf/X9HWR+Jf9n/xLMTHzb5ckzP2PpGXnk1BUyaEq8ySGKyElOSrIpfx48SCR&#10;8spzcm3DzYheRm9mbg1I7bdHHealRT2QHMQi3KGy2CY3EkEbxvzmk9KUIK8WAqzVO3HvgG6TsxPV&#10;vzN8seXrtdN0qE385leO8mkqoHpkhwu/2wa1bKDlA2AbBiJ3JSnUfza8u6jdSWWq6WtxpRPJJFAE&#10;wZajmAeu3/NuAZe8JOLuKY38eoTXGlP5csJ20a6iSae6f4y7OKfF+yjJSr7/ABZYY7bMBLfdDSob&#10;q6uYrgGO1sGC3UbAqWcioDfyx0P+zysiubYFG/jkMi3dqV9ZRSn7MifyNTt4fy5ApCXz3Et8vp2A&#10;KM1fXkcbQU68vFv5B+1gpNpp5Chht/NaW8APprbSM7NuzsXSrMe5OXYebVm+l6H5hNLF/nGP+GGZ&#10;E+TjR5rrMfuoj2/syQQXk3n1Q2tS+ygfrzXZvqcmPJNlQCBR4AZQGSTvEDrUI/yT+LZODGb1mw0P&#10;T21CC8aL/SIyCHqeoHhWmZkMY4r6tcshquitZgetIT3mp+OWxYyQ+qCt6PYN/DDLmgclS2WqW/8A&#10;xmY/chx6hT1TILt8+mXtbildq9MUKci1mhP+Uf8AiJyMkhVZfiX6f1YpQ1qtJLiveQ0r8hkcfX3p&#10;n0S/V7+0flYtJcQyMaN6SAsy71PxD7OxwT9VjcMoit1B4YbhreCOP0rW2kSkfwlpC3T4t+O/Uhsh&#10;LCCAOgZDIRZ70xg8n3MNvdR3HGaK4f1EUH41oKDf+Zf5v2snHS0COkmBz2Qe5Qs0XT4fSnuKorBV&#10;5rwoSdhgh6BuVl6jsEXLIqkKx+19k9iaVy62qn//0PRdmw5qPeQfjXMOHNvlyTQn90TmQeTUFbJo&#10;SnzKzjT29McpGdVQdqsCN/Ydcpzcm3FzYTrevWPlbSUmuIZLhC7rAyDYOq+oA/8ArkNvmDkycA5W&#10;5kIGZ7nlnmD81vMd3eRnR2fSbJYuC28QLc5ZhyLMT/lHMY5JH+i5AxAc/UwKe4klkLF3rISqVUD4&#10;RvI3+zOQAbLU3EroxicqhHwgjpEDTc++G0UjIfM2t2sAtLa8uEgcl4oFYhFVQd9u+3XAtMmT82ru&#10;6sY7bVdOiuBMDBczpVJ5E48AwYftgH7VMtMydi1DGBuE213zPBqvliXVNPsxp1xHfxWdo0ewmVk/&#10;e8wBx+D7WT5jdhyOylbrNb2cMtpvIFrcIx/vq7sWP838v8uVFsT3yE8c3msTQ1KG1eoOxU81qrDx&#10;GW4Ru1ZuT0DzEaWTf68f6xmRPk40OapZ/wBzGe1P4ZMILyXzr8WtTfNRmrzH1OVHkmqsFhUE1oKV&#10;OVpSqKQNr0Sk/sj8WyyDGT2SylSIq7mi1Cg+7bDMyBaCFDTpIXcDkKtOeI8SAT/DLMe6yQusRmW6&#10;dA5jJU0Zeo+Lt92GXNY8kVZxkJaKSTQyEk9TRQKnCBuEHkUyC/ecua3FT/XFVNl/0iMdgGP6h/HI&#10;y5pCoR8Y+R/hiqGs/iEjeMh/Cg/hkMXI+9lPm818zebtL0vXDqOoxyXDLPxsba3lSpFKM867uqqO&#10;HpLT48jIhmIks00C7sdQh06+s1f6ncIPTWQcXDOakMP8ijLyy2JBqmuVhns2yV8FOZBaAkqwRTo6&#10;SKGUmoqK0YLscx4AFtJpJLqHnqZQufSt0V4oxQDk3JST36YkbqTs/wD/0fQivBCf3s/pmpYMaAmv&#10;scwbA5lyaJ6Iyy1S1uFaKNmkJBoxoBtt2plkMolsxljI3a/xPoay+hLeRpcAqjxMTVXbop265IZ4&#10;8r3QcMudbKPmK94afKyEEpwb57kH9eOU7LiG7A/MiLr+hX2lo3wsiSI42IlDrx4+/Hny/wAnMKfq&#10;FObD0kF5JH5Y/Snmi60Vb2CwaBGEH1gyUdgR9ngDyfflj4IIFbJOaibTHWfynTRdJvNW1PWkFvbw&#10;FykEbE0UVoGkK/FIfh6YDp65lRqN9glmj+So73yLJ5uvb0WNvJKRp9tw9R5wtAeNGWg5clrx4/Dk&#10;Rg2sllLNvQY5bPbaxq6RTXEOmoaRq7q3pKFAVQeO+9PtH/ZZOeK+TCOWuacecPJNl5Y0CTVJ9UN4&#10;8rJFaQxR0Ql9zV2bpxBPwrkDipkMt9Edrmpehb6LpSfutDWzguPSXblM1SZGPfrjIojzRv6VtYbb&#10;lzARRWte2U03J3+Wk7nzNPNKPTM9sSkP7QUOtGf/ACm/ly7FzaM3J6J5gmBtD/rx/rGXyOzRFXtX&#10;HpIainE/qybF5B5wuHPmCaMROw5IOQG24Htmry/UXJHJHyXaLGeRoB1yAZFAQTra6rBe3BH1SRUM&#10;cyEOpANSRTJwkAssZerafPZ6xLZT2N+rwW7PNLHGFcSALQK1fiQqx5ZlYyCWiQITDS0UmIt8R9R2&#10;QnqNiP45fjYyQ12Q18/+qKfSTieajkjYxNEttKIWlRVfl6dKgsRTYkV6dsPKjSOeyITULMkI0npS&#10;H9mUGM/8NTJjIGBgURSu4+yepGWMVICtzQfsof8Ahj/zbkTzZDkvbYk+C4FQcLGLTGmO1EeSv3nI&#10;4/pZS+p8xa7pOstc3Gs3US/Urmb1I7j1I22kai0WvPYdqZWYElt4wHov5WS6v5cv7SHXBJbabqs0&#10;cVklUZGuGXkr7EkDgvHb+bJYoEG+jDLIEbc3vN7cIImAILFaBaivQnxzJnJxohLLaUdd6FiQeoO/&#10;iMpgWyQSeV66vOK9IY6/SWyR5qeT/9Lqut63bXLxglYpiS0alvjI4/ED8s02TJbs4QpAeWvMrLda&#10;m8MbTtaxIImRWYEszV3AoeNMGORG4TMAimL+VdXu9d81Xtxq0E9mbicrGksbQuwjj/dtQgH42WuW&#10;CHr3Y8Xo2em/oDXNQ0945LscJFAV1+JqBgQTXjvtmR4cpBoE4xKEh8rano+m3s7zrOUikkBYBSWA&#10;rtQt2yMcJiGZzAl4t5f8v615k1z9ItBOlsZiZbpVYUdSDwQj/hny2MKDXKdll351aZ5gvfJv6N0i&#10;zmvLieaJXSNd+CnmxNaD9nBIIBUfKvlDXW/Ki1XWLP6lLA00QtGWjogaqzHc/wB4xPL/AILIzgat&#10;tjkF08s0Xynqeras6Qxt6MUnCaeh4Rgk9T05EfZXCBsxkbNIn87NJurNfL2k2EU8tpawSuwUPIoY&#10;sBViAdz8WQpIKNlS7v8Ayd5ekghklmiSaOdQpLIqkUDeA275RKNNwKSWVzNcX9ra2VreTtF6n11G&#10;irFG4b900bL9pWXejZZPGBG+rCGQmVdHoPkJ7m080ut2rRStasyrIKMRzXffKYbFsybh6Jqd4r2w&#10;71dP15aS1AIy3uBwXfahp92WXsweaeYdE8wXWs3FxbOy2zkcAHp0AB2r45gT5uQAldz5d8wiGT97&#10;ITxNBz70+eAJpi6eTb+4vfqdHb0IoOaCRkH71jzK0IXlRcvjMdWMgXvvkbyb5a0Fr+40aOSMLawR&#10;v6srysWk5uxYsTvQLmSIirDjkm6KfaWaej7I7H6aDBBZIN5AbuX5qPuGBl0TeK8t4VSGRipVFLOQ&#10;eA5VpVug6ZYCGHCUYwjlSjKskbfJgclzY8kIdJswa25e2b/ilig/4H7P/C5Hwx02ZcZ6qttbzRFz&#10;LMZyaBWKhSAK7Hjt3wgHqUEtXTcbeZ96hSNt+39uCZ2Kx5pTe3McmmyxwShlS0kDgbUY8VHKu46n&#10;ICYNAHoz4SLJ73itv5LutR8r2ul3N/Euo6eXaOeM+pExNeCNT7NQRU/s5ZGQtrINM9H5b3+sDy9q&#10;Meq28N9pIjEqUZ1cLx5cfskEcdjxy2MQQwMjbKdY8ja2/ma31zRbyKIKvp3lrNz/AHilQrNy3Fdh&#10;tTK8mAk2Duzhm2ou0zRde0aZzN6VxHJRZGVySoJ6gbZVDDOBvo2TyRk3bsZb6+m7c1iU/wCotT+L&#10;ZaObVJ//0+yaRH5WSslpphu7lTxMkg9QjsKcuWa7FGFct3NyGXeyQXt3EoUQLAoXkY4+JZV+Xwrm&#10;Tbj0glHlObUYtRv+bXsdDC90CEQjpxp+7+84xhC76pJkBTIoru0nH7iaOX2RlP6staqbZAdyor4k&#10;YqtJI7U26f2YqpEk02pv8W9WwJUrmGCRGilXkkg48N9wdjWmAqEgXSfL2iW00Fnbw2qTMZGtlFQX&#10;NByPvtkJEBmASxnUYopC7BUEtCEIG1abdMxZOQGD215Pe2X1O4t4XScOt0jKRuPhcMeYPXbMbiNt&#10;/CKR+kWdrpsS22n2traQNLVuENByYAcj+8qemTMieqBEDkx/VZZIvP0TNIGZ7aUEgcR8LLSgqdsq&#10;lyLMMgjvZmgUmpXkN/kcMZIITS31MhVJPXanzy7j2auFLpfMltDM8LxsWQkFgRTx2zElPdvEVjeY&#10;tPcGiMTT2yPiJ4FGPUdKeYuYvjPHkwG549K/LD4i8DI9M8z2Nvb3IMR4TKI3kFQy8fsn3pmRDMKa&#10;ZYynWlXvqOzxyJLai2XhIpqSzM1em3QDL4HZqkENHOXmkPZnNPo2xCSn1hKGubo9QHWID/URf4nL&#10;cfMtc+QRH1WMHlAzW8h6+nTgT7ofh/42yfCOjHibNzdw/wC9EPqp/v2Dc/TGfi/4Evg3HNOxREcs&#10;ckayI1Y2FVJ22+nEFBaFxbilZAKmvXGwtFLPNFP0ddJbhS8tuw9YdAeQABIyudX8GyHJ5Vpen6hp&#10;9qwmj5MzMzPGeQ9vfoPDIBSjYNSljI4yFXXrQkEZJjTAvNX50eddO8ySQaZqJ+p2gEXoSASIzUqx&#10;ZWrXfbMiN01mrek/ll+bmvebNH1P9JWkMEenolbqEFVd3rReO/hXIZMvDEsscAZBlnl9pH0wSyCn&#10;rO8gHU0ZichivhspyVxGn//U9A3Fy+lL6Ulr6NuSqq0Sgx+5+H4vvymqbRK+aXXeqJKAI3Vy1Sy9&#10;aUPXrStPHKpFuiEqbUzMTGkygDepKmQ/IdshbZSV3YhXlI0Y9SvVCTIf+B6ZHiIZcIKAn17V7eiW&#10;97c25/ZRJSxP0MWx8WQXwIlb/wArC84WC1lvFkT9kTxKzH2qvA4fzBQdNFr/AJXZrFshe4tbN1HY&#10;epGx/FskNR5MDpvNStf+ci9HnnNrf2LafyPH62j+rGD/AJWysB/wWTOS+TV4VMhm1RbuNJ45RMkg&#10;DJKDUFW3BByiRbQEskuD9YA/ZYEH5jcfxyBLKmGa3Oun6wAlRHcVf4QTRmJLdP8AKyiY3boFc2qf&#10;ADzY/EnQGu7D2yPEzSLzP5hsLLVbR5ome4MBIkVQWAan66YeG2JNLrLzvpK2o9RpeVamHia9evh+&#10;OIiQt2jl886Md1FxUGtOIp+vJG0UwHWJPMd5rN3d2motDazSloYixBCnoKAHCDGtw1mM72LS2Xmh&#10;xQ6qy17hn/oMbh3J4J97cGga9JN6lxrE4j/aSOWUV/4YUw+JH+avhS707tdPuI7Ga2+uy/vWVi5d&#10;3YUr/MxweIO5PgnvTvyhqF35akumtZfXhvKGaGXZea9GBBJXCcx7lGEd6fR+e9QQho7WH4WqVJYk&#10;mtTkfELLwwzPQNfsdZYz2Uv1DVSOU1u3xLJTuV6P/rLxky6Mr5bFqnGue4ZFb6txkW3vU+rXDH4C&#10;TWKQ/wCQ+3/At8WXRy9DsWkw6hMWmEcbv3Ck/dlttdIS609Jo4PUZozEnH1UJ5DarbdG6d8plG22&#10;MqQEtlqMFWQC7iXqY/hlX/WjP8MrqQ/pM7B8kuvb0PE6IxBcgSIag/D0DA5EStlSCit2kAWNWDV6&#10;jcfjkgxKZromkTW4ivYElcmvJhxevswofuOWANZLzLzR/wA462V/cTX2hao9tPMWdra7HqRlia7S&#10;LR1+lXy4SaiybyT5Hk0TyzZ+WHkUX07tdavNCeQBrsqkj+UKBUZi5vWeEORj9I4izoQzW8QjRVeN&#10;BxRR8JoOg8MmJSjzDDhB6v8A/9X0RpPmWz1CWWEsI3BrGh+0UIqOQ7HKxK2RjTrzy3o10zSiP0Jm&#10;NTLASjV/4j+GJiECRCR6h5Lvg5ksrxeJH2J1+Mn2dP6ZA4m0ZiGJ6lp3mSzEvPS2SMGslyimYMO5&#10;qK5VLEW6OcdWI3OrspdLKdY6mjuwK8fvrTKTAhvjkBYzq/mNrfmJJWllB+CYcSPxBwCLIyYTq+t3&#10;V4xeWZyO1afwyYFNZlaTPIT8Tmi9hixevflB5je70WfTJ2JawYGHff0pK0H+xYHBPvYxTXzv50s/&#10;L1lHcSMJLr1F9C1B+KUVow/yQFP2sgBbImnkU3mbX9U1I6hczcHOyIqhVCjotP7cMgExtNYvMWtC&#10;MhZuG321rUfeaZTwhtsoe6nlvbw3E55ScFWtTQBRTapOPJVyIBvWoGBVdGRTTjQnuMCUTGUUbmjY&#10;CkImNtgB28cUhXgl2YmjJ3GJCbVTcqacdx3UYKW17ujUII4nqPDCrt6/A5p49sVXJLJFKksTtHKh&#10;qkikg1HcYQh6D5b/ADCinhFh5gQSRsOIuSKg/wDGRf8AjcZZHJ0k0yxdQzW2t7hRELO5WfTZSG4u&#10;ebKvX93IK8lPTi2WxBHI+lqJB580wn1O3illjlJWO1jWSaWlQGc8qcep+EfF/rZYSwARMVwrRPdq&#10;yunCkcityDVJPX5ldsN9VropXmlxTqPrMQuCB/erRJR92zZGWO+e/wDukxnXLZLTp88QJtXFxGvV&#10;SOMi/MZARI5er/dMiR12Q7X6xqVnXatCpGETCDFUW4tI09eOQ8V3MdaqfbfcZO6Y8Nu8vXdt691d&#10;zJxe4bYg8gBWv4dMqwCiSf4mebegOibySW8oDwsHU/tKaj8MyC0P/9aexLeWVyr2784lCgxMfiHH&#10;b4W+WYobyzbTdemkjDSlPTXrJSgp706ZcJNMgmsWrRSMQGFO3XJIVWuBJ+3tgKpB5j0Xy3e2xF9Y&#10;QyepUetx4vXx5rRsrkQGyILxbzx+Ut5bxzXWjSG7tlBdrKT++UDc8GGz/wCr9r/WyotgJDxqRaOz&#10;SEnidl6fryMg2xlaX3VyhYncU7H+mABNpx5D81RaL5gae5dltGhZJwm5I41FB/rhcJjYY8W6Eurm&#10;+1nUJdQvpWlkcn0wx5cErVUHgFyJNCkgWjoYwoFAffKi2hGxyAAGv3jIFkCq8hTfqcUqisvHY1pg&#10;VUBJFdyfDAq5ZCw49saTatEzNRa9OlcChGKQK/Lvil3IA/CCPfCpVUk7NQE+PhjS2vViOQU17EdM&#10;UuMten3H2xpFrvWZwAtQ3c9saW2T+TfNepaVfW1usplsriVUlt233c8apv8AC2+ThIgsJxBDPtQ1&#10;iynt9WSGZXuHuPRkQH4lAoNx/qplkpc2qMeTXlbVprJ5vrcRjsZCFjuuqch1DD9n55HHkrnyWcb5&#10;M1huDwBjHrQkVQqRUA9tzuPDMkbe5pO6nK4lnjb02RogWJYUNT8KrXv1wcynkELOsc/MSQCSJWKK&#10;6n4yV+0adxWuCQvmFG3VKLjR4eJltn5o9QB06daj2/zXKzDbYsxPfdh+oeZpI4o9NsyYbiaQwrMw&#10;oD3LR+Ip+1lfHQpnw9WaeXbN7PTooiSWA613Ncvxig0TNl//1zjyx53tfMjSWc6m11RSWQA7Oteq&#10;f6v7S5iA05BCf3KPNaOsUtWYcfURiAwruNvHGRsbKBR3Rtv5hjsBHayLJ8MQYzA8kAApTb4q+O2S&#10;8ZBxWnFtqrFTymVZCtY4iw5sPELWpHvkuMMOAoW+luNRMcYZuEgeK4Ck7IUbcU+y1RlWTdshsrQT&#10;+rECSSy1RievJDxP6shGVhlIUXhv5z+S/wBH3R17To+Nrct/pSKNo5j0en8sn/E/9bJDuRyLx65u&#10;WkbjLIAR1XYj7xiAzJWW0ZkckftGp+XYZImgxAsp3b/Ag6eAygtoCOjkZtidsgWaqu45Hp4dMilX&#10;WQUJUGlKY0lpHIO+KoqNjxJrSuRSuTZuXLbwxVWWYCprU9sFKrw3AYgNv74UqrOCQQd/EYobeRgw&#10;BIYeJxW1VbhRSgqelfDGk2tMjCXwr0wotVSh+11O1RilOfLf6NtryXVLyYCPS1FxHbAVaaWtI1X5&#10;PQtkosZdyXWnmi6t45nEXK7uJmlkkY0XfoNt+7YCLRb0jyH5+0u9tU0rUAtvd/ZBb+6lr8+jH+Vs&#10;tgRVNUwbtlj2l1YsZNMasXV7Jj8P+wP7Jx4TH6f9KjiB5oyw1yK4+BiUlQ/HA+zAj9eWQyCTCUCF&#10;YmSOKltSXgD6UbGjKT3r+11w0RyWweaWeZFiTy/cwtIYwUEMcg+0XJqzD3rkZR9NMoH1W8802GG7&#10;vmmMYaC0AgtUpUF9ht9OVbAMjuXpdoGgtobcMXmICAnc1pufoy2AoU0yNm3/0IZd2ckF0t1aSPDc&#10;QnnE6bFWHQ1zAEnMpMtP/NHWtD0w2z2aX12zFhcTsQoBJJARAP15KA+TGR2ZR5T/ADL0HXpIrK45&#10;WOpuKcJqenI/dUcU39vhwkEKN2TXVu5ljavqvbkrFOtCVINeJIyFDoysqlnql8aW0sg9R2o03FaE&#10;gHiWQ/BUHI2eTKhzTQ30sdmJ/wBoBXYbnr8LrT2bAJI4WtUtbLVtMltbhFltrlCsiNvsR+sZO2NP&#10;lHzl5WGheZLywP7xIGBjkPVlYVUkDvTrlsZWGBCGs4+Kio3O9crkWyOyZRKNjX6MqLYEcnD0x8O3&#10;emRZL6Ar8O9MCVRKqtBQ/Priq/cmrClOmBKoCxWm9O1MCriQAASSfDFVQj4enbvil0DstK9O4OKE&#10;Qk9SR3PQjFbbDlum9MKq6vuo2VvHFVVmkZQeFT+0cVtZ6tY14tufHFFrGcEjntTetcKoaSajbCvj&#10;kqQ5ZjyBrt4DGkM98o/mjdacY7LVi1zZiipL1ljH/G6/8Nk4yYSjb07npurW0d5bSrIrCsNzEd/v&#10;9vA5KUBJrEjFfbXV7DMkFypkDELFOg7/AOUMAkRsf9MkgEWGPfmVqnGWCxsSWIWhTv6r/L+UYcnc&#10;uPYWo+UNL9Nowf7uzFWr+1Ow/wCNAcgBZruSTQ97PbNSqFqDfpX+uXhoL//RJbkruGAO2a1z0lvb&#10;JJKORse2SBYkMfvNGVmDR/Ca7fPxywSYEKtr5r846SEhh1Cb6pGd4GNUZa1I3Fd/5q8saiU8RZpp&#10;n5wWE0atqUP1a6DINlLJxBFW5Devf7OQMDezISDOdM876RfQyTWlws9rIS6Pup/4sQqaFWH2qZCQ&#10;opAsMMX80U8t6/caRqglezXi8FzTkeL78WA8B+1koRsWEGQui89896xZeYvNl1qFjX6o4jWNiOJb&#10;goBYg++TGwYVZS6GLpU9MrJbAikAHSlMizVFZug2wJVlPgaHAqsJAByanz6YEtGcda1PhjSqscrl&#10;dgQPE4KTbvUJr7dMaVU9ZyFqw+/FVSMqeu48MUIgSKi8VG/fFNqYmpU9sKFVWU0Kn6TgVVWVkU0J&#10;JwqoF5Cak0A6eOFV3IGOtfiB3rihDyS7gEfd03ySFMMwPU74oXNIpAB6jbChNfLfnHWNAvA1rJyg&#10;Y1mt3qY3HuOx/wApcINIIt7npfmq1utBh1UI1u1wjGKGWgb4NmYfzJXo2WA7W1CO7FLPTdS1LUZN&#10;ZifkoqIYJNwT/N9+Uniuw2kjkzfR7D0IIrZTyYfFK/8AMx3Zvvy2EaapFP6hVoOgyxqt/9IgVhJG&#10;S3Q9SDSma8hzghLhVpVTyUDp4YFQM++22/X2ySEvuouex398VISy70+MnpuRX6TkgUEK3lu8utE1&#10;WK5T47cuBcwkAqy9K0O3Ja/DjLcLHZk/5yaDDF+jdTjZWMwMLFaUcH40YU8N8rxkjZMw89ij4ilK&#10;E5IqEXFxqATXbbIlkFfjtQDt1yKVRV+GnQ4pXISK/hXAkKgUk/LFNNgAdaHwptgVUjkNR3r2wKuJ&#10;IahHH+OKroqV3+1TFVZHWpA2PjiqqG+E0bbscVWsVUb0374hV6sqAHl9GKG4puUvImv9MNK3cPyk&#10;YAccQqivMMDtX32GFDcnWhWlfDCqkZaVVQQO5OKFNi1dzt44QhN/KPl/9NawEnYxadbKbnUZ+yQR&#10;7t9LfZXJAMSVfzV5yn1SYnT29GIgRxcfhW3tozSOBP8AKNOcrfzYSvJnHkH8wrN4ItM1dlgmWiw3&#10;VKRydgHp9h/+FxBYyD12zgEUfIj4m6/LLA0koHzBrcGl2frOOcjkJDEPtOx7AYk0LWMbf//TiNrc&#10;ncAVJ6A+OYJDmArJJGFTSpbY08ciyUvTlICmlPCoxVRlRaEEAMD0OBKGkgHHke+FVAw70Pc7jFDV&#10;zF9YiSKSRikX92pJIXxoDsMFppB/o8b9x49DitNrZKNioBP0YE02LdqkUO3hgSv9E0+WKrCW506/&#10;RilVjGx33HbAltQC3xdumBVU8UXYUOKrQzMwJ+z88VaKt2pTFVaJkKFT1xpXLyV9qhfDrhVUahUV&#10;2PbAhUUqftmo6lcVVFPJvhXie2NKsllVjQj4+n04UOdTxHIVHbxwqsjBY9PpGKqEqNz4V+L+mFiu&#10;kCtRa/FsTiqYWGu3un6RqOnWoRY9TCpdSkH1DEv7ANacSckDSKSLhQqqDp1+jCh6r+T/AJEN7dJ5&#10;i1FP9Bt2/wBAhYf3sqn+8I/kj/Z/mf8A1cMQ1zl0ey3l5Ba28lxO4SKJSzuewGWNdWw6z9XWLs6/&#10;eqy2se2lW/tX+9Ye/wCz/wAF/LghHiN9FnKvSH//1IUn92Ptd/s5huYFkn2R/DIMl0ffr1HXpgSt&#10;P96P8x9OKrpvsfs/T1+nAqXSdf6YhKn3xVqH7ff+OKhf3HTr3wFKw/3p6/wxS0OrdcCqUX2z/mcV&#10;XD7WRSvj6/s9f864lQtf6P4Yq2O304ocf4YUqtv0P0dcULm6/wBMUqr9B06jAELP92/T/nTJKrH7&#10;Y+XbIpQ8f992+n55JCNb+vXAqnH0/p9nrhQpP+19HzwoQf8Au/vhQqS9F69+mIVan972woL6l8vf&#10;8cDTv7n/AHni/wB5v7n7I/u/8nLI8nHSH8yv+OEn2/75On91/wA9f8jBk+llj5lHy/7xRfZ+wv8A&#10;dfY6fsf5P8uZMOTjl//Z/+0uPlBob3Rvc2hvcCAzLjAAOEJJTQPtAAAAAAAQADIAAAABAAEAMgAA&#10;AAEAAThCSU0EBAAAAAAAPxwBWgADGyVHHAIAAAIABBwCNwAIMjAxNDEwMjEcAjwABjA5MTQzNRwC&#10;PgAIMjAxNDEwMjEcAj8ABjA5MTQzNQA4QklNBAwAAAAALZ4AAAABAAABAAAAAKoAAAMAAAH+AAAA&#10;LYIAGAAB/9j/7gAOQWRvYmUAZAAAAAAB/9sAhAAGBAQEBQQGBQUGCQYFBgkLCAYGCAsMCgoLCgoM&#10;EAwMDAwMDBAMDAwMDAwMDAwMDAwMDAwMDAwMDAwMDAwMDAwMAQcHBw0MDRgQEBgUDg4OFBQODg4O&#10;FBEMDAwMDBERDAwMDAwMEQwMDAwMDAwMDAwMDAwMDAwMDAwMDAwMDAwMDAz/wAARCACqAQADAREA&#10;AhEBAxEB/90ABAAg/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scFqABtmOzCv6&#10;A8MiyDRixS0Y8VWmPFK0piqmUwJWMmKVpXbAqwjFK0jAqlcxc4GHcbj6MBCpcq5FK7hirRXFVpXF&#10;VhTFVpU4ErSMVdTFDRGKrSuKrSuBK0riq0rihrhhVox4qtMeKrTHgVY0WKqEtrz2A3OKCEl1XRZv&#10;TMhSg7g0BP0YbRT/AP/Q7mkdBmM2Bf6eKXGLFVhixSsMWBKxo8VU2jxSpMhwJWFMVU2TAlYVxVtV&#10;7YFSuWPhIy+ByCWqYq0Riq0riq0rilaRgKrSuKtFRgVbxxVoriq3jhV3HArXDChrhiVdxxVrhira&#10;2sj7gbdydh9+BVRLSIdayHwTYf8ABHHiVVMDAUWkQ8E3b/gjkbKoSSyUmoSreLbnDFBf/9Hu8UiM&#10;NjmM2KyqDild6eFVpjwJWmPFVjRe2KVNosCVF48UqTIMCqRX2rgVYUfsp+7FVvpS/wAhxSg7+Blk&#10;Dlach+rIFKG44FaIxVaRiqwrgS0VwKt44q0VxVrjirXHFXFMVa4Yq0UxQ1x8MCqi2jGnI8a9jufu&#10;GNpREdoq/s7+L7n/AIEYoVTbFt6FiO7dPuxpbVFtGP2vuxpCp9WQDfJKUBc3FpDXlIoHtv8Aqys5&#10;IjqnhJf/0p9pPm/1VBqsqf78jYMPwzEst3Nk9jrtvMBRxXwOG1pN4rpGHXDaFYFCOuFXfCem+KWj&#10;Gx9vngVabYnuT8hjSbU2t4l+0QP9ZsC2os9ov7a/QCcbCd1F7u3HTkfkAMHEFoqD3sfaNj8zTBxJ&#10;pTN+O0I+knBxLSHurgzxBDEq0NQwrXASmkGYjgStKYFWlMVWFcilaVxVaVxS1xxQ1xxV3HFW+OKu&#10;CMTQCp8BiqotqT1+4fxPTIkrSslsBsNvZev/AAWKUVFZMOwX9eEBiSukNnbLymkVPdyB+GJkBzUA&#10;lCHWbd/htIpLk+MakL/wWR8S+QJZcHeaWA63M1Akdsh/mPNvwqMeGZ7ooJiPNv8AREkm9zcSSn+U&#10;fCv8T+OS8AdTxMfF7lraTYxvUQqWG4ZviP3tXJjHEcgxMiX/0+yyfldo8N0buxiSGcqVJUcKgmu/&#10;H4f+FzHMWwFAXfk/UICWWMkD9pf6rkDEswQl4PmGCZYIEd2Y0C0r+rBurKdL0jWCokvpRH/kA1P4&#10;ZMBBKcrFHGKAFz77DCq1mm/YUL8hU4LWlJ4Lh/tMflWmAslA6e2/Ij7sim1jWK4LVTayXwwWlTa0&#10;H8uC0qbWg8BgVRe2oa0FO+C0qF1EIY2lcURQST7DIkpAQUJMyeoCKHoo7YglSA4o/YVxsrQUyG/l&#10;wWmlNhXqDt4Y8S06o98eJaa2xtFOoMKtrGWOwrihXSzru39mC00io7JiKBaD32GNKqrbwhxGzgyU&#10;r6dQDTxp1xVUCKHKoABx2p44UFKbWDVdQi9W4vDDEWYejbqEICmm7nkcrhAyFkspSETVIyDQtNib&#10;kIhJJ1MktZG/4auXRwxHINZyEoz0wq8QAAOnhlrBaUA6D5HGkW2FPf78KqFzH0+W+AoD/9T1EVGQ&#10;SsKjFKw20ZbnxHPpyoK4KTa1rdcFJtaYEHQZGk2oyy28QrLIiD/KYD9eRJASASlkvmLQ0ZkF2jut&#10;aqlWO3XoMqOWPe2DHLuSy987aLbRtIRKyr3CgfrOVnPFmMJSx/zBgaRoo7F1mChxHK4UlfEUB+z+&#10;1/LkDqPJkMHmll/+Y91BGX+pxjsqlmYknoABSpOQOoPczGnHel7/AJi61GyLdQQQCXowDMEY9Fc8&#10;v+GyPjyZeAFC78+a/CGLmBAvUlP6nI+NJPgxUvL/AJ48wanrVrb3HprZ3JYKAnF2CqTy/wAlfD+b&#10;JxmSaYzxgC2c6wAdPlDbqIyae+XS5NI5oTToR9XXwNAa5KI2QVC41G0hmeOXkpG1QCRT6BlRyAFm&#10;I2p/pGwbpKBXxBH8MfEC8JXC4tW2WZN/fHjCKb4KehB8MNhVjRbfxx2SsMXtgpUZb/V4bUy3EqxR&#10;q3Hkx7ncAe+PLmtdyot3LJ/vDZvLXpNP+5T/AIYcz9CYRZ5BBA6lx0/Ubj/ey9ZEP+6bUemPkXNZ&#10;D/wuS8MnmUcQHIL7bS7KyuIzbwhHcMHk3LNtX4mNWPTDwAckcRPNHcKOPkf4YaYoPS4+EMqfyTSA&#10;fSa4MPI+8pyc0cIwD+vLmt3D8cKFhTFXccUKU6fDviVf/9X0nBdTNX1Cu3cVA/HMcTbDFGLKhQuD&#10;yUdSN8nxbWil45eFPnh3Ql+t3UtnZyXMX2gUDbVotTyIHyyvMTEWGzEATRYfe3uoXkxQ3MhgQVcq&#10;xUMzDZRxp0HxHMKUierliIHRJ5XuJK2vW8GxkO49P/fv8P8AXyHk2KN3ZLHCjQn03gq0bnx78vHl&#10;+1gIW0BGq3pW8YUjSnpwH9l6V5N/zL/4LI11Sg9ZWJLc3Bf05YTyhkH2g3YDx5dOP7WApCEt4vrD&#10;tdTjjexgBrbtCGH2gP8AL/m/Z+xkSlSvUh9F/WoI6HmW6UyLNJ4gJIoTf8vqIJFmX/aH7Hq/8V/y&#10;V/2Xw4UJz5ajZvOFiCPiVZWI/wBjT+OTxc2vNyela1tp8x/yAPvOZUuTix5qVgv7mM9tq5IclLFd&#10;b8wWmn6rJBLIiswDAMwBodu/yzGlIgs1OPzTpzihkQ/Jhg8RaXzeaNFRKsFY9hQEnDxhaKK0yx1/&#10;WeM0EX6Msjussy/Gw/yYzv8A8FxywQDDiKZRwWqME+sPIEljieQ0qzOwX9kcR1yNWdmdonUbdIp0&#10;SMUUV/UMmQgFuBBxt9q0uP8AmW2DqPevQpuF/HpmQ1NcB37eOKqbr+9hr/Mf+IHIyUKrL8S/T+rF&#10;ULZRgSXI/wCLSfvAyOIc/eyydPciwDtXplzU7ga7fTirRT/axVZxphQslX4TgKh//9b0VZwozIGU&#10;MBzIB37++YeMbt8imxH7qnyzIPJqCrkkJT5mdk08hF5SO6oi+5B6+2U5+Tbh5sNZlsA1vKaxBS8L&#10;03JA+JP9buv/ADbmHycvmhHs7hUN19m+J5lewWm0R/yafa/ysiR16srUFhfV50ihQ/V/93Kepf8A&#10;30fl+3/zdgq1ukt19zpOpL6o4uwIYf7rkRdyteiuv2kyMtimJsISKAXciahIeUI3so/Dt6jf5X8q&#10;/s4K6skNqEDq4uYmCTx1IY9CO6t/knIFkEAIk1T/AEqUcbOOhFoerOd6v/xX/J/vzFW7tFmVlccl&#10;YUIPhkGa/wDL9f8Anb1t2f1RbW7mNupVWZQFY+37OXYebRm5PS9e20+X5IPvYZky5ONHm1ZL+5iP&#10;bbbJBS8n/MOLy++vu2o6cl3KsYAlZQSFqdq5g5JyEti3CII3S6TyN5YaMOunxpyAPwNItKiv7LZW&#10;M8+9Phx7kDZ+XrHTtatzZRvGw/eBjI8i1BFKBy2SGUy5sTAB7np+puslnazzKskvFeIpVmI3FTvl&#10;0cm4CODa247Z3ldY2CcbiNjtX4VYEj6csiGMnaqtbtfp/UMnLmseTrdPggp/v/8A40ODqPevemgX&#10;b59MuancK7eGFVORayQn/K/41bIySFVl+Jfp/VgVDWqfvbmg/wB2fwwY+Z96Z9EUF6Za1sX1bW72&#10;W5a2ta/VDL6RmhPGUlQNlZiq7se3/G2YObUS5R5OXjwjmeanZ+YtVhlWO+jDxbIZtlPKvc/ZJp/L&#10;jj1Ev4uSzwDpzZOvFgGU1BGxzPcNZKvwnFX/1/R1kfiX/Z/8SzEx82+XJMz9j6Rl55NQVMmhKvMk&#10;hishJTkqyKX8ePEgkfLKc3Jtw82IXkZvZm4NSO23Rx3mpUU9kBzEItyhstgmNxJBG8b85pPSlCCv&#10;FgKs1Ttx74Buk7MT1b8zfLHl67XTdKhN/OZXjvJpKqB6ZIcLv9sGtWyg5QNgGwYidyUp1H82vLuo&#10;3UllqulrcaUTySRQBMGWo5gHrt/zbgGXvCTi7imN/HqE1xpT+XLCdtGuokmnun+MuzinxfsoyUq+&#10;/wAWWGO2zAS33Q0qG6urmK4BjtbBgt1GwKlnIqA38sdD/s8rIrm2BRv45DIt3alfWUUp+zIn8jU7&#10;eH8uQKQl89xLfL6dgCjNX15HG0FOvLxb+QftYKTaaeQoYbfzWlvAD6a20jOzbs7F0qzHuTl2Hm1Z&#10;vpeh+YTSxf5xj/hhmRPk40ea6zH7qI9v7MkEF5N59UNrUvsoH6812b6nJjyTZUAgUeAGUBkk7xA6&#10;1CP8k/i2Tgxm9ZsND09tQgvGi/0iMgh6nqB4VpmZDGOK+rXLIarorWYHrSE95qfjlsWMkPqgrej2&#10;Dfwwy5oHJUtlqlv/AMZmP3IceoU9UyC7fPpl7W4pXavTFCnItZoT/lH/AIicjJIVWX4l+n9WKUNa&#10;rSS4r3kNK/IZHH196Z9Ev1e/tH5WLSXEMjGjekgLMu9T8Q+zscE/VY3DKIrdQeGG4a3gjj9K1tpE&#10;pH8JaQt0+Lfjv1IbISwggDoGQyEWe9MYPJ9zDb3UdxxmiuH9RFB+NaCg3/mX+b9rJx0tAjpJgc9k&#10;HuULNF0+H0p7iqKwVea8KEnYYIegblZeo7BFyyKpCsftfZPYmlcutqp//9D0XZsOaj3kH41zDhzb&#10;5ck0J/dE5kHk1BWyaEp8ys409vTHKRnVUHarAjf2HXKc3Jtxc2E63r1j5W0lJriGS4Qu6wMg2Dqv&#10;qAP/AK5Db5g5MnAOVuZCBme55Z5g/NbzHd3kZ0dn0myWLgtvEC3OWYcizE/5RzGOSR/ouQMQHP1M&#10;CnuJJZCxd6yEqlVA+EbyN/szkAGy1NxK6MYnKoR8II6RA03PvhtFIyHzNrdrALS2vLhIHJeKBWIR&#10;VUHfbvt1wLTJk/Nq7urGO21XTorgTAwXM6VSeROPAMGH7YB+1TLTMnYtQxgbhNtd8zwar5Yl1TT7&#10;MadcR38VnaNHsJlZP3vMAcfg+1k+Y3YcjspW6zW9nDLabyBa3CMf76u7Fj/N/L/LlRbE98hPHN5r&#10;E0NShtXqDsVPNaqw8RluEbtWbk9A8xGlk3+vH+sZkT5ONDmqWf8AcxntT+GTCC8l86/FrU3zUZq8&#10;x9TlR5JqrBYVBNaClTlaUqikDa9EpP7I/Fssgxk9kspUiKu5otQoPu2wzMgWghQ06SF3A5CrTniP&#10;EgE/wyzHuskLrEZlunQOYyVNGXqPi7fdhlzWPJFWcZCWikk0MhJPU0UCpwgbhB5FMgv3nLmtxU/1&#10;xVTZf9IjHYBj+ofxyMuaQqEfGPkf4YqhrP4hI3jIfwoP4ZDFyPvZT5vNfM3m7S9L1w6jqMclwyz8&#10;bG2t5UqRSjPOu7qqjh6S0+PIyIZiJLNNAu7HUIdOvrNX+p3CD01kHFwzmpDD/Ioy8stiQaprlYZ7&#10;NslfBTmQWgJKsEU6OkihlJqKitGC7HMeABbSaSS6h56mULn0rdFeKMUA5NyUk9+mJG6k7P8A/9H0&#10;IrwQn97P6ZqWDGgJr7HMGwOZcmieiMstUtbhWijZpCQaMaAbbdqZZDKJbMZYyN2v8T6GsvoS3kaX&#10;AKo8TE1V26KduuSGePK90HDLnWyj5iveGnyshBKcG+e5B/XjlOy4huwPzIi6/oV9paN8LIkiONiJ&#10;Q68ePvx58v8AJzCn6hTmw9JBeSR+WP0p5outFW9gsGgRhB9YMlHYEfZ4A8n35Y+CCBWyTmom0x1n&#10;8p00XSbzVtT1pBb28BcpBGxNFFaBpCvxSH4emA6euZUajfYJZo/kqO98iyebr29FjbySkafbcPUe&#10;cLQHjRloOXJa8ePw5EYNrJZSzb0GOWz22saukU1xDpqGkau6t6ShQFUHjvvT7R/2WTnivkwjlrmn&#10;HnDyTZeWNAk1SfVDePKyRWkMUdEJfc1dm6cQT8K5A4qZDLfRHa5qXoW+i6Un7rQ1s4Lj0l25TNUm&#10;Rj364yKI80b+lbWG25cwEUVrXtlNNyd/lpO58zTzSj0zPbEpD+0FDrRn/wApv5cuxc2jNyeieYJg&#10;bQ/68f6xl8js0RV7Vx6SGopxP6smxeQecLhz5gmjETsOSDkBtuB7Zq8v1FyRyR8l2ixnkaAdcgGR&#10;QEE62uqwXtwR9UkVDHMhDqQDUkUycJALLGXq2nz2esS2U9jfq8FuzzSxxhXEgC0CtX4kKseWZWMg&#10;lokCEw0tFJiLfEfUdkJ6jYj+OX42MkNdkNfP/qin0k4nmo5I2MTRLbSiFpUVX5enSoLEU2JFenbD&#10;yo0jnsiE1CzJCNJ6Uh/ZlBjP/DUyYyBgYFEUruPsnqRljFSArc0H7KH/AIY/825E82Q5L22JPguB&#10;UHCxi0xpjtRHkr95yOP6WUvqfMWu6TrLXNxrN1Ev1K5m9SO49SNtpGotFrz2HamVmBJbeMB6L+Vk&#10;ur+XL+0h1wSW2m6rNHFZJVGRrhl5K+xJA4Lx2/myWKBBvowyyBG3N7ze3CCJgCCxWgWor0J8cyZy&#10;caISy2lHXehYkHqDv4jKYFskEnleurzivSGOv0lskeank//S6rret21y8YJWKYktGpb4yOPxA/LN&#10;NkyW7OEKQHlrzKy3WpvDG07WsSCJkVmBLM1dwKHjTBjkRuEzAIpi/lXV7vXfNV7catBPZm4nKxpL&#10;G0LsI4/3bUIB+Nlrlgh692PF6Nnpv6A1zUNPeOS7HCRQFdfiagYEE1477ZkeHKQaBOMShIfK2p6P&#10;pt7O86zlIpJAWAUlgK7ULdsjHCYhmcwJeLeX/L+teZNc/SLQTpbGYmW6VWFHUg8EI/4Z8tjCg1yn&#10;ZZd+dWmeYL3yb+jdIs5ry4nmiV0jXfgp5sTWg/ZwSCAVHyr5Q11vyotV1iz+pSwNNELRlo6IGqsx&#10;3P8AeMTy/wCCyM4GrbY5BdPLNF8p6nq2rOkMbejFJwmnoeEYJPU9ORH2VwgbMZGzSJ/OzSbqzXy9&#10;pNhFPLaWsErsFDyKGLAVYgHc/FkKSCjZUu7/AMneXpIIZJZokmjnUKSyKpFA3gNu+USjTcCkllcz&#10;XF/a2tla3k7Rep9dRoqxRuG/dNGy/aVl3o2WTxgRvqwhkJlXR6D5Ce5tPNLrdq0UrWrMqyCjEc13&#10;3ymGxbMm4eianeK9sO9XT9eWktQCMt7gcF32oafdll7MHmnmHRPMF1rNxcWzsts5HAB6dAAdq+OY&#10;E+bkAJXc+XfMIhk/eyE8TQc+9PngCaYunk2/uL36nR29CKDmgkZB+9Y8ytCF5UXL4zHVjIF775G8&#10;m+WtBa/uNGjkjC2sEb+rK8rFpObsWLE70C5kiIqw45Juin2lmno+yOx+mgwQWSDeQG7l+aj7hgZd&#10;E3ivLeFUhkYqVRSzkHgOVaVboOmWAhhwlGMI5UoyrJG3yYHJc2PJCHSbMGtuXtm/4pYoP+B+z/wu&#10;R8MdNmXGeqrbW80RcyzGcmgVioUgCux47d8IB6lBLV03G3mfeoUjbft/bgmdiseaU3tzHJpsscEo&#10;ZUtJA4G1GPFRyruOpyAmDQB6M+Eiye94rb+S7rUfK9rpdzfxLqOnl2jnjPqRMTXgjU+zUEVP7OWR&#10;kLayDTPR+W9/rA8vajHqtvDfaSIxKlGdXC8eXH7JBHHY8ctjEEMDI2ynWPI2tv5mt9c0W8iiCr6d&#10;5azc/wB4pUKzctxXYbUyvJgJNg7s4ZtqLtM0XXtGmczelcRyUWRlckqCeoG2VQwzgb6Nk8kZN27G&#10;W+vpu3NYlP8AqLU/i2Wjm1Sf/9PsmkR+VkrJaaYbu5U8TJIPUI7CnLlmuxRhXLdzchl3skF7dxKF&#10;ECwKF5GOPiWVfl8K5k249IJR5Tm1GLUb/m17HQwvdAhEI6cafu/vOMYQu+qSZAUyKK7tJx+4mjl9&#10;kZT+rLWqm2QHcqK+JGKrSSO1Nun9mKqRJNNqb/FvVsCVK5hgkRopV5JIOPDfcHY1pgKhIF0ny9ol&#10;tNBZ28NqkzGRrZRUFzQcj77ZCRAZgEsZ1GKKQuwVBLQhCBtWm3TMWTkBg9teT3tl9TuLeF0nDrdI&#10;ykbj4XDHmD12zG4jbfwikfpFna6bEttp9ra2kDS1bhDQcmAHI/vKnpkzInqgRA5Mf1WWSLz9EzSB&#10;me2lBIHEfCy0oKnbKpcizDII72ZoFJqV5Df5HDGSCE0t9TIVST12p88u49mrhS6XzJbQzPC8bFkJ&#10;BYEU8dsxJT3bxFY3mLT3BojE09sj4ieBRj1HSnmLmL4zx5MBuePSvyw+IvAyPTPM9jb29yDEeEyi&#10;N5BUMvH7J96ZkQzCmmWMp1pV76js8ciS2otl4SKakszNXpt0Ay+B2apBDRzl5pD2ZzT6NsQkp9YS&#10;hrm6PUB1iA/1EX+Jy3HzLXPkER9VjB5QM1vIevp04E+6H4f+Nsnwjox4mzc3cP8AvRD6qf79g3P0&#10;xn4v+BL4NxzTsURHLHJGsiNWNhVSdtvpxBQWhcW4pWQCpr1xsLRSzzRT9HXSW4UvLbsPWHQHkAAS&#10;MrnV/BshyeVaXp+oafasJo+TMzMzxnkPb36DwyAUo2DUpYyOMhV160JBGSY0wLzV+dHnXTvMkkGm&#10;aifqdoBF6EgEiM1KsWVq132zIjdNZq3pP5Zfm5r3mzR9T/SVpDBHp6JW6hBVXd60Xjv4VyGTLwxL&#10;LHAGQZZ5faR9MEsgp6zvIB1NGYnIYr4bKclcRp//1PQNxcvpS+lJa+jbkqqtEoMfufh+L78pqm0S&#10;vml13qiSgCN1ctUsvWlD160rTxyqRbohKm1MzExpMoA3qSpkPyHbIW2Uld2IV5SNGPUr1QkyH/ge&#10;mR4iGXCCgJ9e1e3olve3Nuf2USUsT9DFsfFkF8CJW/8AKwvOFgtZbxZE/ZE8Ssx9qrwOH8wUHTRa&#10;/wCV2axbIXuLWzdR2HqRsfxbJDUeTA6bzUrX/nIvR55za39i2n8jx+to/qxg/wCVsrAf8Fkzkvk1&#10;eFTIZtUW7jSeOUTJIAySg1BVtwQcokW0BLJLg/WAP2WBB+Y3H8cgSyphmtzrp+sAJUR3FX+EE0Zi&#10;S3T/ACsomN26BXNqnwA82PxJ0Bruw9sjxM0i8z+YbCy1W0eaJnuDASJFUFgGp+umHhtiTS6y876S&#10;tqPUaXlWph4mvXr4fjiIkLdo5fPOjHdRcVBrTiKfryRtFMB1iTzHeazd3dpqLQ2s0paGIsQQp6Cg&#10;BwgxrcNZjO9i0tl5ocUOqste4Z/6DG4dyeCfe3BoGvSTepcaxOI/2kjllFf+GFMPiR/mr4Uu9O7X&#10;T7iOxmtvrsv71lYuXd2FK/zMcHiDuT4J7078oahd+WpLprWX14byhmhl2XmvRgQSVwnMe5RhHen0&#10;fnvUEIaO1h+FqlSWJJrU5HxCy8MMz0DX7HWWM9lL9Q1UjlNbt8SyU7lej/6y8ZMujK+WxapxrnuG&#10;RW+rcZFt71Pq1wx+Ak1ikP8AkPt/wLfFl0cvQ7FpMOoTFphHG79wpP3ZbbXSEutPSaOD1GaMxJx9&#10;VCeQ2q23RunfKZRttjKkBLZajBVkAu4l6mP4ZV/1oz/DK6kP6TOwfJLr29DxOiMQXIEiGoPw9AwO&#10;RErZUgordpAFjVg1eo3H45IMSma6JpE1uIr2BJXJryYcXr7MKH7jlgDWS8y80f8AOOtlf3E19oWq&#10;PbTzFna2ux6kZYmu0i0dfpV8uEmosm8k+R5NE8s2flh5FF9O7XWrzQnkAa7KpI/lCgVGYub1nhDk&#10;Y/SOIs6EM1vEI0VXjQcUUfCaDoPDJiUo8ww4Qer/AP/V9EaT5ls9QllhLCNwaxoftFCKjkOxysSt&#10;kY0688t6NdM0oj9CZjUywEo1f+I/hiYhAkQkeoeS74OZLK8XiR9idfjJ9nT+mQOJtGYhiepad5ks&#10;xLz0tkjBrJcopmDDuaiuVSxFujnHViNzq7KXSynWOpo7sCvH760ykwIb45AWM6v5ja35iSVpZQfg&#10;mHEj8QcAiyMmE6vrd1eMXlmcjtWn8MmBTWZWkzyE/E5ovYYsXr35QeY3u9Fn0ydiWsGBh339KStB&#10;/sWBwT72MU187+dLPy9ZR3EjCS69RfQtQfilFaMP8kBT9rIAWyJp5FN5m1/VNSOoXM3BzsiKoVQo&#10;6LT+3DIBMbTWLzFrQjIWbht9ta1H3mmU8IbbKHup5b28NxOeUnBVrU0AUU2qTjyVciAb1qBgVXRk&#10;U040J7jAlExlFG5o2ApCJjbYAdvHFIV4JdmJoydxiQm1U3KmnHcd1GClte7o1CCOJ6jwwq7evwOa&#10;ePbFVySyRSpLE7RyoapIpINR3GEIeg+W/wAwop4RYeYEEkbDiLkioP8AxkX/AI3GWRydJNMsXUM1&#10;tre4URCzuVn02UhuLnmyr1/dyCvJT04tlsQRyPpaiQefNMJ9Tt4pZY5SVjtY1kmlpUBnPKnHqfhH&#10;xf62WEsAETFcK0T3asrpwpHIrcg1ST1+ZXbDfVa6KV5pcU6j6zELggf3q0SUfds2Rljvnv8A7pMZ&#10;1y2S06fPECbVxcRr1UjjIvzGQESOXq/3TIkddkO1+salZ12rQqRhEwgxVFuLSNPXjkPFdzHWqn23&#10;3GTumPDbvL13bevdXcycXuG2IPIAVr+HTKsAokn+Jnm3oDom8klvKA8LB1P7Smo/DMgtD//WnsS3&#10;llcq9u/OJQoMTH4hx2+FvlmKG8s203XppIw0pT016yUoKe9OmXCTTIJrFq0UjEBhTt1ySFVrgSft&#10;7YCqQeY9F8t3tsRfWEMnqVHrceL18ea0bK5EBsiC8W88flLeW8c11o0hu7ZQXayk/vlA3PBhs/8A&#10;q/a/1sqLYCQ8akWjs0hJ4nZen68jINsZWl91coWJ3FOx/pgATaceQ/NUWi+YGnuXZbRoWScJuSON&#10;RQf64XCY2GPFuhLq5vtZ1CXUL6VpZHJ9MMeXBK1VB4BciTQpIFo6GMKBQH3yotoRscgABr94yBZA&#10;qvIU36nFKorLx2NaYFVASRXcnwwKuWQsOPbGk2rRMzUWvTpXAoRikCvy74pdyAPwgj3wqVVJOzUB&#10;Pj4Y0tr1YjkFNexHTFLjLXp9x9saRa71mcALUN3PbGltk/k3zXqWlX1tbrKZbK4lVJbdt93PGqb/&#10;AAtvk4SILCcQQz7UNYsp7fVkhmV7h7j0ZEB+JQKDcf6qZZKXNqjHk15W1aayeb63EY7GQhY7rqnI&#10;dQw/Z+eRx5K58lnG+TNYbg8AYx60JFUKkVAPbc7jwzJG3uaTupyuJZ429NkaIFiWFDU/Cq179cHM&#10;p5BCzrHPzEkAkiViiup+MlftGncVrgkL5hRt1Si40eHiZbZ+aPUAdOnWo9v81ysw22LMT33YfqHm&#10;aSOKPTbMmG4mkMKzMKA9y0fiKftZXx0KZ8PVmnl2zez06KIklgOtdzXL8YoNEzZf/9c48sed7XzI&#10;0lnOptdUUlkAOzrXqn+r+0uYgNOQQn9yjzWjrFLVmHH1EYgMK7jbxxkbGygUd0bb+YY7AR2siyfD&#10;EGMwPJAAKU2+KvjtkvGQcVpxbaqxU8plWQrWOIsObDxC1qR75LjDDgKFvpbjUTHGGbhIHiuApOyF&#10;G3FPstUZVk3bIbK0E/qxAkkstUYnryQ8T+rIRlYZSFF4b+c/kv8AR90de06Pja3Lf6UijaOY9Hp/&#10;LJ/xP/WyQ7kci8eublpG4yyAEdV2I+8YgMyVltGZHJH7Rqfl2GSJoMQLKd2/wIOngMoLaAjo5GbY&#10;nbIFmqruOR6eHTIpV1kFCVBpSmNJaRyDviqKjY8Sa0rkUrk2bly28MVVlmAqa1PbBSq8NwGIDb++&#10;FKqzgkEHfxGKG3kYMASGHicVtVW4UUoKnpXwxpNrTIwl8K9MKLVUoftdTtUYpTny3+jba8l1S8mA&#10;j0tRcR2wFWmlrSNV+T0LZKLGXcl1p5oureOZxFyu7iZpZJGNF36Dbfu2Ai0W9I8h+ftLvbVNK1AL&#10;b3f2QW/upa/Pox/lbLYEVTVMG7ZY9pdWLGTTGrF1eyY/D/sD+yceEx+n/So4geaMsNciuPgYlJUP&#10;xwPswI/XlkMgkwlAhWJkjipbUl4A+lGxoyk96/tdcNEclsHmlnmRYk8v3MLSGMFBDHIPtFyasw96&#10;5GUfTTKB9VvPNNhhu75pjGGgtAILVKVBfYbfTlWwDI7l6XaBoLaG3DF5iAgJ3Nabn6MtgKFNMjZt&#10;/9CGXdnJBdLdWkjw3EJ5xOmxVh0NcwBJzKTLT/zR1rQ9MNs9ml9dsxYXE7EKASSQEQD9eSgPkxkd&#10;mUeU/wAy9B16SKyuOVjqbinCanpyP3VHFN/b4cJBCjdk11buZY2r6r25KxTrQlSDXiSMhQ6MrKpZ&#10;6pfGltLIPUdqNNxWhIB4lkPwVByNnkyoc00N9LHZif8AaAV2G56/C609mwCSOFrVLWy1bTJbW4RZ&#10;ba5QrIjb7EfrGTtjT5R85eVhoXmS8sD+8SBgY5D1ZWFVJA7065bGVhgQhrOPioqNzvXK5FsjsmUS&#10;jY1+jKi2BHJw9MfDt3pkWS+gK/DvTAlUSqrQUPz64qv3JqwpTpgSqAsVpvTtTAq4kAAEknwxVUI+&#10;Hp274pdA7LSvTuDihEJPUkdz0IxW2w5bpvTCqur7qNlbxxVVZpGUHhU/tHFbWerWNeLbnxxRaxnB&#10;I57U3rXCqGkmo2wr45KkOWY8ga7eAxpDPfKP5o3WnGOy1Ytc2YoqS9ZYx/xuv/DZOMmEo29O56bq&#10;1tHeW0qyKwrDcxHf7/bwOSlASaxIxX211ewzJBcqZAxCxToO/wDlDAJEbH/TJIBFhj35lapxlgsb&#10;EliFoU7+q/y/lGHJ3Lj2FqPlDS/TaMH+7sxVq/tTsP8AjQHIAWa7kk0Pez2zUqhag36V/rl4aC//&#10;0SW5K7hgDtmtc9Jb2ySSjkbHtkgWJDH7zRlZg0fwmu3z8csEmBCra+a/OOkhIYdQm+qRneBjVGWt&#10;SNxXf+avLGolPEWaaZ+cFhNGralD9WugyDZSycQRVuQ3r3+zkDA3syEgznTPO+kX0Mk1pcLPayEu&#10;j7qf+LEKmhVh9qmQkKKQLDDF/NFPLev3GkaoJXs14vBc05Hi+/FgPAftZKEbFhBkLovPfPesWXmL&#10;zZdahY1+qOI1jYjiW4KAWIPvkxsGFWUuhi6VPTKyWwIpAB0pTIs1RWboNsCVZT4GhwKrCQAcmp8+&#10;mBLRnHWtT4Y0qrHK5XYEDxOCk271Ca+3TGlVPWchasPvxVUjKnruPDFCIEiovFRv3xTamJqVPbCh&#10;VVlNCp+k4FVVlZFNCScKqBeQmpNAOnjhVdyBjrX4gd64oQ8ku4BH3dN8khTDMD1O+KFzSKQAeo2w&#10;oTXy35x1jQLwNaycoGNZrd6mNx7jsf8AKXCDSCLe56X5qtbrQYdVCNbtcIxihloG+DZmH8yV6Nlg&#10;O1tQjuxSz03UtS1GTWYn5KKiGCTcE/zfflJ4rsNpI5M30ew9CCK2U8mHxSv/ADMd2b78thGmqRT+&#10;oVaDoMsarf/SIFYSRkt0PUg0pmvIc4IS4VaVU8lA6eGBUDPvttv19skhL7qLnsd/fFSEsu9PjJ6b&#10;kV+k5IFBCt5bvLrRNViuU+O3LgXMJAKsvStDtyWvw4y3Cx2ZP+cmgwxfo3U42VjMDCxWlHB+NGFP&#10;DfK8ZI2TMPPYo+IpShOSKhFxcagE122yJZBX47UA7dcilUVfhp0OKVyEiv4VwJCoFJPyxTTYAHWh&#10;8KbYFVI5DUd69sCriSGoRx/jiq6Kld/tUxVWR1qQNj44qqhvhNG27HFVrFVG9N++IVerKgB5fRih&#10;uKblLyJr/TDSt3D8pGAHHEKorzDA7V99hhQ3J1oVpXwwqpGWlVUEDuTihTYtXc7eOEITfyj5f/TW&#10;sBJ2MWnWym51GfskEe7fS32VyQDElX81ecp9UmJ09vRiIEcXH4Vt7aM0jgT/ACjTnK382EryZx5B&#10;/MKzeCLTNXZYJlosN1SkcnYB6fYf/hcQWMg9ds4BFHyI+JuvyywNJKB8wa3Bpdn6zjnI5CQxD7Ts&#10;ewGJNC1jG3//04ja3J3AFSegPjmCQ5gKySRhU0qW2NPHIslL05SAppTwqMVUZUWhBADA9DgShpIB&#10;x5HvhVQMO9D3O4xQ1cxfWIkikkYpF/dqSSF8aA7DBaaQf6PG/cePQ4rTa2SjYqAT9GBNNi3apFDt&#10;4YEr/RNPliqwludOv0YpVYxsd9x2wJbUAt8XbpgVVPFF2FDiq0MzMCfs/PFWirdqUxVWiZChU9ca&#10;Vy8lfaoXw64VVGoVFdj2wIVFKn7ZqOpXFVRTyb4V4ntjSrJZVY0I+Pp9OFDnU8RyFR28cKrIwWPT&#10;6RiqhKjc+Ffi/phYrpArUWvxbE4qmFhrt7p+kajp1qEWPUwqXUpB9QxL+wDWnEnJA0iki4UKqg6d&#10;fowoeq/k/wCRDe3SeYtRT/Qbdv8AQIWH97Kp/vCP5I/2f5n/ANXDENc5dHst5eQWtvJcTuEiiUs7&#10;nsBljXVsOs/V1i7Ov3qstrHtpVv7V/vWHv8As/8ABfy4IR4jfRZyr0h//9SFJ/dj7Xf7OYbmBZJ9&#10;kfwyDJdH369R16YErT/ej/MfTiq6b7H7P09fpwKl0nX+mISp98Vah+33/jioX9x0698BSsP96ev8&#10;MUtDq3XAqlF9s/5nFVw+1kUr4+v7PX/OuJULX+j+GKtjt9OKHH+GFKrb9D9HXFC5uv8ATFKq/QdO&#10;owBCz/dv0/50ySqx+2Pl2yKUPH/fdvp+eSQjW/r1wKpx9P6fZ64UKT/tfR88KEH/ALv74UKkvRev&#10;fpiFWp/e9sKC+pfL3/HA07+5/wB54v8Aeb+5+yP7v/JyyPJx0h/Mr/jhJ9v++Tp/df8APX/IwZPp&#10;ZY+ZR8v+8UX2fsL/AHX2On7H+T/LmTDk45f/2ThCSU0EJQAAAAAAENvIQfDydmFjs+Ic2ID0bJz/&#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4SWfaHR0cDovL25zLmFkb2JlLmNvbS94YXAvMS4w&#10;LwA8P3hwYWNrZXQgYmVnaW49Iu+7vyIgaWQ9Ilc1TTBNcENlaGlIenJlU3pOVGN6a2M5ZCI/Pgo8&#10;eDp4bXBtZXRhIHhtbG5zOng9ImFkb2JlOm5zOm1ldGEvIiB4OnhtcHRrPSJBZG9iZSBYTVAgQ29y&#10;ZSA1LjUtYzAwMiAxLjE0ODAyMiwgMjAxMi8wNy8xNS0xODowNjo0NSAgICAgICAgIj4KIDxyZGY6&#10;UkRGIHhtbG5zOnJkZj0iaHR0cDovL3d3dy53My5vcmcvMTk5OS8wMi8yMi1yZGYtc3ludGF4LW5z&#10;IyI+CiAgPHJkZjpEZXNjcmlwdGlvbiByZGY6YWJvdXQ9IiIKICAgIHhtbG5zOnhtcD0iaHR0cDov&#10;L25zLmFkb2JlLmNvbS94YXAvMS4wLyIKICAgIHhtbG5zOmF1eD0iaHR0cDovL25zLmFkb2JlLmNv&#10;bS9leGlmLzEuMC9hdXgvIgogICAgeG1sbnM6cGhvdG9zaG9wPSJodHRwOi8vbnMuYWRvYmUuY29t&#10;L3Bob3Rvc2hvcC8xLjAvIgogICAgeG1sbnM6eG1wTU09Imh0dHA6Ly9ucy5hZG9iZS5jb20veGFw&#10;LzEuMC9tbS8iCiAgICB4bWxuczpzdEV2dD0iaHR0cDovL25zLmFkb2JlLmNvbS94YXAvMS4wL3NU&#10;eXBlL1Jlc291cmNlRXZlbnQjIgogICAgeG1sbnM6c3RSZWY9Imh0dHA6Ly9ucy5hZG9iZS5jb20v&#10;eGFwLzEuMC9zVHlwZS9SZXNvdXJjZVJlZiMiCiAgICB4bWxuczpkYz0iaHR0cDovL3B1cmwub3Jn&#10;L2RjL2VsZW1lbnRzLzEuMS8iCiAgICB4bWxuczpjcnM9Imh0dHA6Ly9ucy5hZG9iZS5jb20vY2Ft&#10;ZXJhLXJhdy1zZXR0aW5ncy8xLjAvIgogICB4bXA6Q3JlYXRvclRvb2w9IkFkb2JlIFBob3Rvc2hv&#10;cCBMaWdodHJvb20gNS4zIChXaW5kb3dzKSIKICAgeG1wOk1vZGlmeURhdGU9IjIwMTQtMTAtMjdU&#10;MDY6NTI6MjgrMDc6MDAiCiAgIHhtcDpDcmVhdGVEYXRlPSIyMDE0LTEwLTIxVDA5OjE0OjM1Igog&#10;ICB4bXA6TWV0YWRhdGFEYXRlPSIyMDE0LTEwLTI3VDA2OjUyOjI4KzA3OjAwIgogICBhdXg6TGVu&#10;cz0iLS0tLSIKICAgcGhvdG9zaG9wOkRhdGVDcmVhdGVkPSIyMDE0LTEwLTIxVDA5OjE0OjM1Igog&#10;ICB4bXBNTTpEb2N1bWVudElEPSJ4bXAuZGlkOmRlYTE5MWJhLWFmYjgtYzk0OS04OGUwLWIyNzVm&#10;NmY0NTI3MSIKICAgeG1wTU06T3JpZ2luYWxEb2N1bWVudElEPSI0MjI4Q0I4REQ0MDAzMTMzOTJG&#10;NTk3M0U2NzlCODQ1QyIKICAgeG1wTU06SW5zdGFuY2VJRD0ieG1wLmlpZDpkZWExOTFiYS1hZmI4&#10;LWM5NDktODhlMC1iMjc1ZjZmNDUyNzEiCiAgIGRjOmZvcm1hdD0iaW1hZ2UvanBlZyIKICAgY3Jz&#10;OlZlcnNpb249IjguMyIKICAgY3JzOlByb2Nlc3NWZXJzaW9uPSI2LjciCiAgIGNyczpXaGl0ZUJh&#10;bGFuY2U9IkN1c3RvbSIKICAgY3JzOkF1dG9XaGl0ZVZlcnNpb249IjEzNDM0ODgwMCIKICAgY3Jz&#10;OkluY3JlbWVudGFsVGVtcGVyYXR1cmU9IisxNSIKICAgY3JzOkluY3JlbWVudGFsVGludD0iMCIK&#10;ICAgY3JzOlNhdHVyYXRpb249IjAiCiAgIGNyczpTaGFycG5lc3M9IjAiCiAgIGNyczpMdW1pbmFu&#10;Y2VTbW9vdGhpbmc9IjAiCiAgIGNyczpDb2xvck5vaXNlUmVkdWN0aW9uPSIwIgogICBjcnM6Vmln&#10;bmV0dGVBbW91bnQ9IjAiCiAgIGNyczpTaGFkb3dUaW50PSIwIgogICBjcnM6UmVkSHVlPSIwIgog&#10;ICBjcnM6UmVkU2F0dXJhdGlvbj0iMCIKICAgY3JzOkdyZWVuSHVlPSIwIgogICBjcnM6R3JlZW5T&#10;YXR1cmF0aW9uPSIwIgogICBjcnM6Qmx1ZUh1ZT0iMCIKICAgY3JzOkJsdWVTYXR1cmF0aW9uPSIw&#10;IgogICBjcnM6VmlicmFuY2U9IjAiCiAgIGNyczpIdWVBZGp1c3RtZW50UmVkPSIwIgogICBjcnM6&#10;SHVlQWRqdXN0bWVudE9yYW5nZT0iMCIKICAgY3JzOkh1ZUFkanVzdG1lbnRZZWxsb3c9IjAiCiAg&#10;IGNyczpIdWVBZGp1c3RtZW50R3JlZW49IjAiCiAgIGNyczpIdWVBZGp1c3RtZW50QXF1YT0iMCIK&#10;ICAgY3JzOkh1ZUFkanVzdG1lbnRCbHVlPSIwIgogICBjcnM6SHVlQWRqdXN0bWVudFB1cnBsZT0i&#10;MCIKICAgY3JzOkh1ZUFkanVzdG1lbnRNYWdlbnRhPSIwIgogICBjcnM6U2F0dXJhdGlvbkFkanVz&#10;dG1lbnRSZWQ9IjAiCiAgIGNyczpTYXR1cmF0aW9uQWRqdXN0bWVudE9yYW5nZT0iMCIKICAgY3Jz&#10;OlNhdHVyYXRpb25BZGp1c3RtZW50WWVsbG93PSIwIgogICBjcnM6U2F0dXJhdGlvbkFkanVzdG1l&#10;bnRHcmVlbj0iMCIKICAgY3JzOlNhdHVyYXRpb25BZGp1c3RtZW50QXF1YT0iMCIKICAgY3JzOlNh&#10;dHVyYXRpb25BZGp1c3RtZW50Qmx1ZT0iMCIKICAgY3JzOlNhdHVyYXRpb25BZGp1c3RtZW50UHVy&#10;cGxlPSIwIgogICBjcnM6U2F0dXJhdGlvbkFkanVzdG1lbnRNYWdlbnRhPSIwIgogICBjcnM6THVt&#10;aW5hbmNlQWRqdXN0bWVudFJlZD0iMCIKICAgY3JzOkx1bWluYW5jZUFkanVzdG1lbnRPcmFuZ2U9&#10;IjAiCiAgIGNyczpMdW1pbmFuY2VBZGp1c3RtZW50WWVsbG93PSIwIgogICBjcnM6THVtaW5hbmNl&#10;QWRqdXN0bWVudEdyZWVuPSIwIgogICBjcnM6THVtaW5hbmNlQWRqdXN0bWVudEFxdWE9IjAiCiAg&#10;IGNyczpMdW1pbmFuY2VBZGp1c3RtZW50Qmx1ZT0iMCIKICAgY3JzOkx1bWluYW5jZUFkanVzdG1l&#10;bnRQdXJwbGU9IjAiCiAgIGNyczpMdW1pbmFuY2VBZGp1c3RtZW50TWFnZW50YT0iMCIKICAgY3Jz&#10;OlNwbGl0VG9uaW5nU2hhZG93SHVlPSIwIgogICBjcnM6U3BsaXRUb25pbmdTaGFkb3dTYXR1cmF0&#10;aW9uPSIwIgogICBjcnM6U3BsaXRUb25pbmdIaWdobGlnaHRIdWU9IjAiCiAgIGNyczpTcGxpdFRv&#10;bmluZ0hpZ2hsaWdodFNhdHVyYXRpb249IjAiCiAgIGNyczpTcGxpdFRvbmluZ0JhbGFuY2U9IjAi&#10;CiAgIGNyczpQYXJhbWV0cmljU2hhZG93cz0iMCIKICAgY3JzOlBhcmFtZXRyaWNEYXJrcz0iMCIK&#10;ICAgY3JzOlBhcmFtZXRyaWNMaWdodHM9IjAiCiAgIGNyczpQYXJhbWV0cmljSGlnaGxpZ2h0cz0i&#10;MCIKICAgY3JzOlBhcmFtZXRyaWNTaGFkb3dTcGxpdD0iMjUiCiAgIGNyczpQYXJhbWV0cmljTWlk&#10;dG9uZVNwbGl0PSI1MCIKICAgY3JzOlBhcmFtZXRyaWNIaWdobGlnaHRTcGxpdD0iNzUiCiAgIGNy&#10;czpTaGFycGVuUmFkaXVzPSIrMS4wIgogICBjcnM6U2hhcnBlbkRldGFpbD0iMjUiCiAgIGNyczpT&#10;aGFycGVuRWRnZU1hc2tpbmc9IjAiCiAgIGNyczpQb3N0Q3JvcFZpZ25ldHRlQW1vdW50PSIwIgog&#10;ICBjcnM6R3JhaW5BbW91bnQ9IjAiCiAgIGNyczpMZW5zUHJvZmlsZUVuYWJsZT0iMCIKICAgY3Jz&#10;OkxlbnNNYW51YWxEaXN0b3J0aW9uQW1vdW50PSIwIgogICBjcnM6UGVyc3BlY3RpdmVWZXJ0aWNh&#10;bD0iMCIKICAgY3JzOlBlcnNwZWN0aXZlSG9yaXpvbnRhbD0iMCIKICAgY3JzOlBlcnNwZWN0aXZl&#10;Um90YXRlPSIwLjAiCiAgIGNyczpQZXJzcGVjdGl2ZVNjYWxlPSIxMDAiCiAgIGNyczpQZXJzcGVj&#10;dGl2ZUFzcGVjdD0iMCIKICAgY3JzOlBlcnNwZWN0aXZlVXByaWdodD0iMCIKICAgY3JzOkF1dG9M&#10;YXRlcmFsQ0E9IjAiCiAgIGNyczpFeHBvc3VyZTIwMTI9IjAuMDAiCiAgIGNyczpDb250cmFzdDIw&#10;MTI9IjAiCiAgIGNyczpIaWdobGlnaHRzMjAxMj0iMCIKICAgY3JzOlNoYWRvd3MyMDEyPSIwIgog&#10;ICBjcnM6V2hpdGVzMjAxMj0iMCIKICAgY3JzOkJsYWNrczIwMTI9IjAiCiAgIGNyczpDbGFyaXR5&#10;MjAxMj0iMCIKICAgY3JzOkRlZnJpbmdlUHVycGxlQW1vdW50PSIwIgogICBjcnM6RGVmcmluZ2VQ&#10;dXJwbGVIdWVMbz0iMzAiCiAgIGNyczpEZWZyaW5nZVB1cnBsZUh1ZUhpPSI3MCIKICAgY3JzOkRl&#10;ZnJpbmdlR3JlZW5BbW91bnQ9IjAiCiAgIGNyczpEZWZyaW5nZUdyZWVuSHVlTG89IjQwIgogICBj&#10;cnM6RGVmcmluZ2VHcmVlbkh1ZUhpPSI2MCIKICAgY3JzOkNvbnZlcnRUb0dyYXlzY2FsZT0iRmFs&#10;c2UiCiAgIGNyczpUb25lQ3VydmVOYW1lMjAxMj0iTGluZWFyIgogICBjcnM6Q2FtZXJhUHJvZmls&#10;ZT0iRW1iZWRkZWQiCiAgIGNyczpMZW5zUHJvZmlsZVNldHVwPSJMZW5zRGVmYXVsdHMiCiAgIGNy&#10;czpIYXNTZXR0aW5ncz0iVHJ1ZSIKICAgY3JzOkhhc0Nyb3A9IkZhbHNlIgogICBjcnM6QWxyZWFk&#10;eUFwcGxpZWQ9IlRydWUiPgogICA8eG1wTU06SGlzdG9yeT4KICAgIDxyZGY6U2VxPgogICAgIDxy&#10;ZGY6bGkKICAgICAgc3RFdnQ6YWN0aW9uPSJkZXJpdmVkIgogICAgICBzdEV2dDpwYXJhbWV0ZXJz&#10;PSJzYXZlZCB0byBuZXcgbG9jYXRpb24iLz4KICAgICA8cmRmOmxpCiAgICAgIHN0RXZ0OmFjdGlv&#10;bj0ic2F2ZWQiCiAgICAgIHN0RXZ0Omluc3RhbmNlSUQ9InhtcC5paWQ6Y2VkOGJmYmYtOWVjZS0w&#10;NTRmLWE3ZWItNTYwM2ZmN2EzNmU3IgogICAgICBzdEV2dDp3aGVuPSIyMDE0LTEwLTIyVDIxOjM4&#10;OjM1KzA3OjAwIgogICAgICBzdEV2dDpzb2Z0d2FyZUFnZW50PSJBZG9iZSBQaG90b3Nob3AgTGln&#10;aHRyb29tIDUuMCAoV2luZG93cykiCiAgICAgIHN0RXZ0OmNoYW5nZWQ9Ii8iLz4KICAgICA8cmRm&#10;OmxpCiAgICAgIHN0RXZ0OmFjdGlvbj0iZGVyaXZlZCIKICAgICAgc3RFdnQ6cGFyYW1ldGVycz0i&#10;c2F2ZWQgdG8gbmV3IGxvY2F0aW9uIi8+CiAgICAgPHJkZjpsaQogICAgICBzdEV2dDphY3Rpb249&#10;InNhdmVkIgogICAgICBzdEV2dDppbnN0YW5jZUlEPSJ4bXAuaWlkOmRlYTE5MWJhLWFmYjgtYzk0&#10;OS04OGUwLWIyNzVmNmY0NTI3MSIKICAgICAgc3RFdnQ6d2hlbj0iMjAxNC0xMC0yN1QwNjo1Mjoy&#10;OCswNzowMCIKICAgICAgc3RFdnQ6c29mdHdhcmVBZ2VudD0iQWRvYmUgUGhvdG9zaG9wIExpZ2h0&#10;cm9vbSA1LjMgKFdpbmRvd3MpIgogICAgICBzdEV2dDpjaGFuZ2VkPSIvIi8+CiAgICA8L3JkZjpT&#10;ZXE+CiAgIDwveG1wTU06SGlzdG9yeT4KICAgPHhtcE1NOkRlcml2ZWRGcm9tCiAgICBzdFJlZjpp&#10;bnN0YW5jZUlEPSJ4bXAuaWlkOmNlZDhiZmJmLTllY2UtMDU0Zi1hN2ViLTU2MDNmZjdhMzZlNyIK&#10;ICAgIHN0UmVmOmRvY3VtZW50SUQ9InhtcC5kaWQ6Y2VkOGJmYmYtOWVjZS0wNTRmLWE3ZWItNTYw&#10;M2ZmN2EzNmU3IgogICAgc3RSZWY6b3JpZ2luYWxEb2N1bWVudElEPSI0MjI4Q0I4REQ0MDAzMTMz&#10;OTJGNTk3M0U2NzlCODQ1QyIvPgogICA8Y3JzOlRvbmVDdXJ2ZVBWMjAxMj4KICAgIDxyZGY6U2Vx&#10;PgogICAgIDxyZGY6bGk+MCwgMDwvcmRmOmxpPgogICAgIDxyZGY6bGk+MjU1LCAyNTU8L3JkZjps&#10;aT4KICAgIDwvcmRmOlNlcT4KICAgPC9jcnM6VG9uZUN1cnZlUFYyMDEyPgogICA8Y3JzOlRvbmVD&#10;dXJ2ZVBWMjAxMlJlZD4KICAgIDxyZGY6U2VxPgogICAgIDxyZGY6bGk+MCwgMDwvcmRmOmxpPgog&#10;ICAgIDxyZGY6bGk+MjU1LCAyNTU8L3JkZjpsaT4KICAgIDwvcmRmOlNlcT4KICAgPC9jcnM6VG9u&#10;ZUN1cnZlUFYyMDEyUmVkPgogICA8Y3JzOlRvbmVDdXJ2ZVBWMjAxMkdyZWVuPgogICAgPHJkZjpT&#10;ZXE+CiAgICAgPHJkZjpsaT4wLCAwPC9yZGY6bGk+CiAgICAgPHJkZjpsaT4yNTUsIDI1NTwvcmRm&#10;OmxpPgogICAgPC9yZGY6U2VxPgogICA8L2NyczpUb25lQ3VydmVQVjIwMTJHcmVlbj4KICAgPGNy&#10;czpUb25lQ3VydmVQVjIwMTJCbHVlPgogICAgPHJkZjpTZXE+CiAgICAgPHJkZjpsaT4wLCAwPC9y&#10;ZGY6bGk+CiAgICAgPHJkZjpsaT4yNTUsIDI1NTwvcmRmOmxpPgogICAgPC9yZGY6U2VxPgogICA8&#10;L2NyczpUb25lQ3VydmVQVjIwMTJCbHVlPgogIDwvcmRmOkRlc2NyaXB0aW9uPgo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InciPz7/7gAOQWRvYmUAZAAAAAAB/9sAhAAKBwcLCAsSCgoS&#10;FhEOERYbFxYWFxsiFxcXFxciEQwMDAwMDBEMDAwMDAwMDAwMDAwMDAwMDAwMDAwMDAwMDAwMAQsO&#10;Dh8THyIYGCIUDg4OFBQODg4OFBEMDAwMDBERDAwMDAwMEQwMDAwMDAwMDAwMDAwMDAwMDAwMDAwM&#10;DAwMDAz/wAARCAzAEzADAREAAhEBAxEB/90ABAJm/8QBogAAAAcBAQEBAQAAAAAAAAAABAUDAgYB&#10;AAcICQoLAQACAgMBAQEBAQAAAAAAAAABAAIDBAUGBwgJCgsQAAIBAwMCBAIGBwMEAgYCcwECAxEE&#10;AAUhEjFBUQYTYSJxgRQykaEHFbFCI8FS0eEzFmLwJHKC8SVDNFOSorJjc8I1RCeTo7M2F1RkdMPS&#10;4ggmgwkKGBmElEVGpLRW01UoGvLj88TU5PRldYWVpbXF1eX1ZnaGlqa2xtbm9jdHV2d3h5ent8fX&#10;5/c4SFhoeIiYqLjI2Oj4KTlJWWl5iZmpucnZ6fkqOkpaanqKmqq6ytrq+hEAAgIBAgMFBQQFBgQI&#10;AwNtAQACEQMEIRIxQQVRE2EiBnGBkTKhsfAUwdHhI0IVUmJy8TMkNEOCFpJTJaJjssIHc9I14kSD&#10;F1STCAkKGBkmNkUaJ2R0VTfyo7PDKCnT4/OElKS0xNTk9GV1hZWltcXV5fVGVmZ2hpamtsbW5vZH&#10;V2d3h5ent8fX5/c4SFhoeIiYqLjI2Oj4OUlZaXmJmam5ydnp+So6SlpqeoqaqrrK2ur6/9oADAMB&#10;AAIRAxEAPwCXZWlsLXfArYxVsYpXED7sVcRiru22KGxilvrirhirfHCrqb0wK4YVdTvirYGBVwGF&#10;WqUxVoDAq4dMVdirgMVbPhgS4DCh1MCXUrhVumBXYq6mKupirYHjilo4obpirWBLsVbxQ0cUt4Vd&#10;064FdTCrVd8UNnfArtsVdirjilqmKt4q2MKWjgV2KtjFDuuKtDfFDdMUuOKGsKXUxVqmKrgK4Fap&#10;irsUOXFWyMVap3xS31wq4imKtVrirsVdgV2KuOKXDFXEYpdihrCl1MDF2KG6YpaxVumKuxS44UND&#10;FXHAreKtDClvArqYq1SmKG8Va2xV1MVccUtUxV2KuGKG6Yq6mKWsVb64oaxS6m+KuxQ4DFLsVdTF&#10;XU8cUOxS1ih1MKWt8Ct74q6tRirqYq1ireKtYq7fFW6Yq1TFXUrirdMVdTFDuuKVpxQ3irdK4pa6&#10;4q4jFXYqtrireKu6bYq6mKuNcVcMVdilrFW8Vd7Yq7ArgPDFXYq1ihwxVwxV1MVbO2KtbnFXDbFW&#10;zihacKuoRilsCuKuxS1ireKu2HXFDuu2KWqVwIbxS1ih2KuxVxxV1MVapTFWzilqmKtjpirVK4q7&#10;bFXYq7rvhVxwK6mKtYobpilxxVw3wq7rgV2KtjbFWqVxV2KuxVxOKtDFXUxV1MVcMVdTIpdXFW6Y&#10;VWnFW8KtU3xQ3irqVxVqmKXAbYodil3fFDeKuAxVad8VcN8VbGKt4q7vTFXYq7FXUxS7pihqmKup&#10;TFLhih1cVaxQ2MVdilrFLdMUNr3GKoaTrgVTpgVbirVO+KW/DArQp3xVcDTFWq0wq31xVqnfFXV8&#10;cVdTauKuIr88VdTFXDfFWx74q1TFW6Yq4Yq3Qe9cVaGKtnFXUwK10wpdih2+Kt7Yq44q4Yq7FXV2&#10;xV2Kt1p1xV1MVaG2Kt4q4jvirVfHFXd8VcBirfauBXA4q6uKtHfCrsUB2KXYq1XfFXAYq2d8Va3x&#10;VulcVc22+KtfPFXCgxVvArumKtVwq7FXYq4e+Kt9cCuGKtd6Yq7fFXUxV1KYVcQMVdWuKWuuKrsC&#10;WumBWsKHBcKHVpiruu+KuOKtHfFXKR3xV1MVcCcireKXGmKu6/dkkNDFW6b4q4jFVuKXUxS2N8UN&#10;MaYodTFXA+GKuJ7HFXUJxVqh74quGKrTirq4qu2xVrbFW9tsVd164q75YFb7Yqt6nCrhSm/jirZ3&#10;xVoYFcTUHCrWKtn2wK4Yq4b4VcdsCXA7Vwod74ocCO+BLjgS7FXYq3165JVvXFXD3wK4YodTvhV1&#10;MVdirYIxV2RVrpirqjphS7virdMKGtxil2x64q6mBXDbCh1K4pcMUOpvirsUuO2KtbYodtirdRil&#10;rFDsVdirfTririMVbG/XFWmxVrFXcsVd1xVuhOKtbDbArgD3xVumFLVB1xVvFWqDFDZocUuxS0ds&#10;UO6YodywK0OuClbxS4k9sUNUPfFW6Yq1Txwq1gVcN8Qlob74UOwq4VGKtjFWqYq7FLiNsUNUwK6m&#10;FW6A4FaC4FbySu+eKtU74EuwIdQk7Yq0MVXDbFLjihbirgcVdTvils4VaIpgVoDFSuxQ1TfFXV8e&#10;uKW6nDSGga7HCriQcVaB3wK2MKtgeOKtYsnUpvkUOxV1QMVdSuKHUySt7Yq1x74q477Yq47HFXVp&#10;irXzwJcB44FbxQ4jArVN8VcR4Ypa2OFDeKupXfFLZxVbxxQ1QnFV2xySu2G+KtV5dcirq0qDirY9&#10;sKtHbfFXA1wK49MVcB1xS4MMVdVR2xS7ChqnhirfanfCh2KuK4q1TeuKuwK37jFXChO+KtDbFWwM&#10;KtfPArZGKrTvhV1SNsCuFOowqu2wK4mmBVp9sVbpTFXDrTtirWKtFt6YVXbUrTFWie1MKuI8cCWx&#10;4nAENDFWupxVvFWh4YUOp3xS7CrQFTgVwFBTFWxt1xVzE1oDtirRXFXA1274q31xVqlTirbCu2Ku&#10;69OmKGgOPbFLupxQ1xJ3xSuJoMVcDirXHxOKupXbFXADwxVqmKtnbYdcVcDirq+OKtDcYq4ihxVs&#10;biuKtg/jiq07HFW6g9sVcMVaO+wPzwUrTCmwwq2BvXFW+O1TirQoDirtj74q7FXU3OBLgDXfAhsn&#10;elK4Vcff7sVa2Jwq4gk4oaFMUupirYFeuKuQU+WKtNv9nFXHpvirgNvliriN8VcaGoHXFXUrtird&#10;OOKtFhypirXUUOKuqOmBWqdaffgVs0xVqgOFXVHbFWsCrlIxQ479MVa4nrhVwoeuFLtuuAq3TCrQ&#10;wpBWstdxgQuGKtkDIqtH44q49K98IVw364Vd74q5QBU4ocFB3xSs7VxQuoMUuAod8ULTvscUup88&#10;UNCq4qtO2KG8Vd33xVbSu+KuAxVopyPXFWgtNxirYFeuKrSRTbFVv2vbxwq2AKdziqzep22xQtb4&#10;cVbY+GKraYqs40xV3H8cVUWGFLiR3xSWitRyyKrQN8CtUqSPDAq1q1AHTChsAmtMKVhXfwwq0xPY&#10;VGFi0B3xVTlArUbYVWEU3xVyg9Dihx2JBxQ//9CXgVytLeKthcCXUxQ3ildTFXU74q2DihoYquAx&#10;VdSmKWqYq2MKuwK3hVojArqYVbwK4DFW6YpdirXXFC4YEuOKGqYUt/PArgK4q3ih3fFLsCuwq4Yp&#10;cRgQ1hS2cCHU2xVxxV2KXDFW9sVW4UN4FbGFXYsmqYodTFXVoMCuAxVxrirsVbxQ0MVbOKXYoawq&#10;7Al2KurTFLiQMUO64q30xVquKuwq4Yq2cVaIxV2Kt4FdirROKHUxS7tiloDFDfTFXYpaxQ2MVa64&#10;q2NsVdilxGKurih2KupirhilxxQ1irsUOwpdTxwK2MVaxV2KtUxS3ihzChxVwxVrFLjirhirsVd3&#10;xQ7FLsVaxVunfFXHFXYodilrFXUxVwGKupirqYod4Yq7FIdireKtYq1ihvFXHbFLXTFW6YodTFLs&#10;VdTbFLRxQ6mKupirQGKHYpcAepxV3XFXAYq3irRFcVaGKt4EtdemKtk0xV1MVaxQ7CreKtU3xV2K&#10;uxV2BWu+FWwO+KupirsUuIxV2KtkYq1ihw2xV3TFWqYq6mKXYFdih1MVdXFXdsVapilsDFXUxVxG&#10;KupirVaYq4mmKu74pdXFDsVaOKW6UGKGq4VdTuMVbHvgVutMVaxV3XFXEVGKupirhirR3xVvFWqY&#10;q30wJapXArdKYVaxQ6mFXYq44q11xVumKuxV1K4q7pilsCuKHUxVaMVdTvih2KXYq7FLjihwGKt+&#10;2KWsUOPvirgQcVdirqYq7FDgMUt0xVqmKXdMUNr1riqlcIA2RSoMPHFVuKu64q7iOuKrSe+Kt4qt&#10;Ne/TFXUPfFV9MVcfHFWq4q6vfFWzvirgMVbGKuOKu+eKtd9sVbrirqYq7fArQ64q2RhVvpirsVdT&#10;FWq4q1irfXbFXUxVw98Uupih3yxV2+KtjFXHFXdMVaGKu6dcVb7UxVrFW/nirWKupiritRsd8Vbp&#10;TFWiMVbIoNsVaOKuGKtjFXUxVaOuKtkYqtp3xVsYq7iMVcBirdMUuGKGiMUupTFDj1xVxp1xV1cV&#10;dXscVW1pirdK4FbG2FLjgV22KtUxVwwoaxVdTauKtbk4q1gV1MVdSuFWwNsCuONJdsBjStU74Vd0&#10;xQ4GuKupirgPHFW+mKWh44FbrihrCrYxVokYq6tN8VaG/XArYxVx64VW4quOKtUxV3yxV2/fFXUx&#10;VyjFXVpirWBW8KuOKuApvirjtirWBWztirWKuJxVumFXUxVqmBXUxpW6U2wJd12w0rZ8MKGiMVdT&#10;FXVxVwG2+BWsUuwob7Yq1TFXUrirmG1MVdTtirhilttsUNUrils74FapTFW6+GKuwoaIxVoGuKXG&#10;tMUNjpirVO2Kt0xVxFMVdTFWgOpxVulDviria9cVd1wK13wq2OmKup44q7FLicUNdcVcK1xVvFXE&#10;VxV1RirsVdx74paJ7YFdseuFW8UNHFLQGKG6Drirsirj0xVxxpXdMUtAYq30wod13xVojFXLQ74V&#10;cNsVdirsVapirYGKtU8cVcPbArYHfFXdOuFXdcVap44Et4ENMMVaAxVd0xS1QHrihcV2xVbTvirX&#10;XFLdMVaxVsDxxQ75Yq0SaVpjSu65JXYq6pPXbFXYq4igxV3TfFXYEt++BWuI74q7FXA0xQ3irVaY&#10;VbHTFWq06YVdiritDXArjgVqlMVdirh4Yq32wK4HCrj44q1SoxV1AOmKt4q4DbfFWsVb+nFWgMVd&#10;hVx2wK0Rvirfy64pdhQ0PHArie2KtkYq0OuKtNQ7Yptv2phQ77IxVoGuKrqYVWkUFTirdKDArh+O&#10;KuX37Yq2RhVqvbFW/fFWsVawK1xJxVw298VbapGKtKCdyMVd4nEqupXArR9sVcfDtjSuG3XFXPtv&#10;1OFXdt++Kt0wK0TQYpbOxxQtNMVcB2xV1PDFXH9eFDYJ7fLFKw+2KuG3Triq4b74q4kdMVaPXFWj&#10;irqU3xVs/Dire1KjFXFh9GKuDV7YVWliOgrgVv3O2KtUxVojiCcCthTSpwq2MVcSB8sVa74VbpTA&#10;rVK7Yq47Yq7vXFV3GmKrWBB6Yq4bjbFXMtKV64q0d8VXAA7Yq5hv74qtC0NcVbZa74VcoBwK4rUj&#10;5Yq0fh9xirhv88VcSO+KtVq22Kr6d8FK13qcVarvvirdN8KtMfvxVpSO+Kt8gRscVbpXriq2tMVc&#10;RhVw3xV1N8Ct0FcVboBirQAPTqcVaYk4qtBNafjiq6gxVogV3wUritBWo64Fd9rFXdsKt7Yq7qK4&#10;q0R8NRirVKYq2NhtvhVodaeOKrqDpirZHfFVrNirQ3xVcQEGKrTkVcPhG2Kt9RXCqwjeuFXMcVcA&#10;T0xVtR3xVwFdsVWlabDFW23qTiqwCuKF3KmKGyBT3xSs64oaOKtEdzihpcUrq12OKtYq01F+nFK2&#10;tag4oW0qcVd09sVaqTXxwq1xLGgHXFXAFutMULeAA61xVrjUE1xV1K9cVaGwJ98VU3HtilToN64q&#10;GgoG2BQsIoT+GBLhiqny3OFVy9NsVaKE0p1xVwFR8sKKaNaeGFaU3WnXCqwpyG+KFtKb4q4tXFD/&#10;AP/RmA98rS3irY8MUup3wIbGFLeBWxirdMUOoMUtgUxVulcVaGKt0xVviMKtEUxQ2PfFXbYErqYq&#10;1il2KupihsDbAruNMVdiruOKXDFWxtirfXFWsVcNxgVqmFW6YFdirqYpaOFVyjFWhgQ2MUuxV2Ku&#10;AxVrFDsKu+eKuOKXDArqYVdTFW6Yq6mBXYq0RihvFLWKHUwq3TAl22FWgMCtkYq0aDFV2FWqDFWv&#10;bFLeKHE4pdihrArsKuOKuIwK1irYxVxxS7FDhirq4q4UxS1TFWxirWKuAxVumKHYpdih2KXHFDRp&#10;irgcVdirjirsVcMVcRirq4q1hVvArsUupirsVaxVvFXHFDRGKXYodiluuKtdMVdirsVbxVrFWiPH&#10;FXHFXDfFDqeOKt4q11xVxNN8UtHFWqE4quO2KtA4q2PHFWsVdilxxQ4Yq2Birt8VaxV3EHArWFXV&#10;xV2KuxV2KtkVxVoCmKXE0wK4HFXHfFDWKuxVvCrqYq18sVd0xV2KuG4xS7FDeKXU2xVoeGKt02xV&#10;oDFXYrTtzih1MCurhV1Ril2KuxV32euBXHfFDQGKu+eKXYq4HFXbYq7FXYq1SuKuOKu98UOxpLqY&#10;q6mKupirsKXYq7FDuIwK7FXDbFWz44q1XFWgN8Vdiq6nfFWjQ4q6lcCXEYq1XFXYq4YUOpXFWvbF&#10;XGlcVbAxVumKtUxS3tih1cVdXFWqYq1ihvFLjirqYq0cVcBil1MVdtihrbFVwGKupQYpaGKGxvih&#10;3TFLsVdirqYq1TfFXT/FRsCUKRvvgVZTfFVoB3OKt1rirRxVvpirZ+LFVtKYquBAGKtGh2xVs7fT&#10;irtsVdSmKWwKYoaJ8cVcMVbOKtdMVbpirsVcSDgVrFVwwq7Aq3cdMKrgMVWn3xVtffFWzTFWqjti&#10;rdMVcoxV2KuBoK4q0COuKt0xVxFMUtU2rirqA4obpirVD2xV1R3xVunjirjirsVb+WKremKt4q1T&#10;FWxirfeuKuxVaaYq0T4Yq7bpirfemBWqe+FV1MVa26YpdQ1xQ6uKupTFXE0NMVaIxVqmKurirqbY&#10;q3gVoYUrsVdQdsCGvnirWFXDFV2Kt4qsOKu44q7bvgVykHfFW6YVdTFLQFcUtbHYYocBTFWxirjv&#10;irqYq1SmKXDxOKG8VcOuKGqYq47GmKtE98CtDFV1BhVontiru1cVcMVbxV3Xc4q1XFWwdsVa98Uu&#10;OwrirgcUOJxV3virRpTFWhgVccVaIrhVo7Yq4b4quqMVarirfXFXHffAlxxVw2wq44od0xVw33xV&#10;xxS1Sm+KtVPjihsDFXYpbGKupihqmKuGBW/n1xS1TFXYq6uKXdcCtE9skhsnbfFXAYq4YocdsUux&#10;Q7c4q7w98VdSuKuoKYq7FXEYq0MVd1xVumKupirqUGKtUxVvoMVa7Yq3irRxVoHArdcVbr2xVad8&#10;VbGFW8VapirvfFW8Ctd6Yq3iriMVaxVwGBWvbJK44FcPfCrq9sVbI74q4YFdirtjiq0jFW9qbYVd&#10;tirdMVa44q1irdNsVa6Yq0TgKt9cCt0xV1O2Ktd8UtmmKGl/HFWx74q1TFLdScVapihw6YVd0wq4&#10;4q6mKtgYq0RirsCtdMUuXwwK7bFLiBiind8VdSuKHFaYUu6Yq1yBwqurihqtcCuPvgVoYpdtihum&#10;KupiriMVcMVdTFWsVbFMVdirWKtnbFWhtirh7YpbIxVobdcUNUrhVvYD3xVb74FcfHFVxOKtAD6c&#10;Vb6Yq7bvhVojCrW3bFVwwK0RhVulNsVap3xVwNemBW8CtEVxVwGFWt64VcRXfFWyPHAq0jAq7oMK&#10;uHvirq70PXFWvliruIPXFLdMKtfLIq3XxxQ17HCreBWj0xS5ad8UNnYYq18sVa41rXFXU8cUOGFL&#10;iAfnirlJX4sVaJABJ+jCrS9MCttirqYq2o7HCrQBBqMCtnxOFWwAcCtcaYq0BXrirZ3xVbv1OKtk&#10;VGKtCuKt9du+KuK1GKuAA64q1sRTFXAVO+FV1AN+2Kra7bYFbrXFWmNNwanFWwNsVbI2IxVofjir&#10;iKYq18+uKuLdsKuqOmBWxRemKup74q10xVqhG9euKuAPfFXABfnirqg9cKt70rTArVPEYq6tcVax&#10;VwPj1xVuviMVbocVaK064q1TanfFW6UxV2y/LFWwdq4q0djiruuKur3OKtUGKHGh2xS4AHfFW22G&#10;KuoOuRVojpTFWmU98VbIoK9sKtAVxVcMVarQ4VWmg64q4ivTpTFXVxVsCuKGwMVdSuFK3rkFcNsV&#10;bAwq1xr0xVo7Ghwq2AQAB9OKtccVbGKtdq0xVphTFCwjFLfH8cWK4A9Tiq00XFVoAxV1D07Yq5lH&#10;bFWu1aYq2BirTrirVMVaK0xVb164q0y71xVbQEb4VW9OmKGyB4b4q6lK0xVbiq0DYj3xVa5JxStZ&#10;B2398VWhe/fAkrXA6YFWFBiq0LxxQ2i167YUuWh3JrirVR2/HCrUlDtiq1ya0PQYULKUFRhQp8dq&#10;9cVaG+Kv/9KYle4ytLdMVdx74pbpirdO+Kt0GKt18MVcMVbxVwwKuGKupirYGKuxQ44VdtgS6mKr&#10;sVaxVumKuxS4YFbpihojFXUxS6mKtgYq7FDQGKW6YFdQUxV1MUtYVbAxV1MVdSuBDqYpdTFXYq6g&#10;xV1MVaOKupih1MKt0xS6mKuAxV2KuOKtdcVbwK7FWsUNgYpdTFXYq7FDsUuxV2KupirsVcRhS7FD&#10;sVbGKtHFWsVdirsCupXFXDbFLsVcRih2KuxVqlcVbpil2KGsULsUtHFWsUt4odirWKW6YodQDFXU&#10;wq7ArRGKupirsKWqYFbwodirdMCtYpb6Yq0MVdirqeOKupirsUOAxS1irq0wq4YFcBirdMVaOKtE&#10;YobxS7FXYq0cUOxV1MVaIxS2MVdihxGKuAxS7FWsVccVp2KuxVvFDsUtdDirdN98UtUxQ4jFXdMV&#10;a74q3iriMCXYq1SmKupirsUN7YoW074Ut0xVrFXUxS31xV3TFWiDirhirdcVaOKuGKtk4q0cUO6Y&#10;q1gVsjCrqYpdirhtih3XFXUwK7FWjilqmKt4q6mKtHFW9hirWKHYVdirYGKXYq7ArXtirsKu7Yq1&#10;vXFWzgVumKte+KtnFWjirsUOxS7FXAYq7FLWBW+2KtUAxQ4jCreKtHfFW6V2xV2KWsCHYUuO2Kux&#10;Q7FXVxVxxVrFXUGKt9cVdSmKuxVrrirVMVbAwK3hVqmBWyMUuG2KHUwq1TbFW8VdirsCuIqp9sCU&#10;I2KrSd8VW4q44q6mKuIxV3TFW6eOKup44q0RXFW+vXFW6d8VcdsVWgbYqu+eKu2O+Ku7Yq40GBXV&#10;NMVarhVumKupgVvCrsVdirWKt1xVr5Yq2PfFLvlih2Ku98VaOKu49RiruNRirY2xVphUYq7ptird&#10;KYq1ira4q1TFXYq388VaBwK3TCrWKupirfXFXUxVrtiruuKuO+KuIGBXU8MVdQdcVcMKurirh74q&#10;7FXE4q1TFXd8Vbpiq3FXYq37jFXDbAruuFXDFXDAlqmKG8KuxVxxVwxVqoxV3XFXAVxVoD2wK2Ns&#10;KtEYq2N8UtDFWz74q0TireKtEYq11NcUt9cUOA8cVdt1xQ4V7Yq7r88Ctdt8KuAr8sVbpirRxVxq&#10;RtirqYq2cVaO+Kt08cVaJxV1MUt0rirVKYod1xVwGKuxVwAxVrFW6g4q44q4jFWqA7nFXdMVcdsV&#10;b2piq0YqupirVcVbOKtA4q3irXXFW198VcR7Yq7tirRGKurXFW8VaAp1wK2Bilw8MVdTauBK3FV1&#10;MKtUrhQ4iuKG+gxS1irYxQ18sVcNsVaJGKt9MVdTFXYq1SuKt0xVwxVxxVrpirZ3xV22KtU74q7F&#10;W8Vap3xVwFcCWyBihrCrsCtnClr5Yq72wIcPfCrdPfFWiMirskrdcVapil3tihwAwK470wq7AriM&#10;KuxVvFVuKup4Yq2BQ4q4jFWvlire2BVpO+FXdMVb7Yq4e+KtHFXUxVdTIq44qtOKuIxVyjfFXUxV&#10;vFWqeOKuOIS4jCho4Vd1xVs1wK7CrWKtkYq4nAruntgVo4pcRXpihwxV3U4qu26ZJXHcYqspirZF&#10;BirQwK2NuuBXHFWqYq2FGKuJ2xS18sUOpirtwcVbIwq1QdsVcRgVtfbFXEYq1irsVbpilrGkO+WS&#10;Vqld8VdTIq40HXrirVK7Yq30xV1cVd3wquphVYBvtiq44FaOKu2rirZxVoDEq7jvgVulMVarirVa&#10;CvXfCrlIGFXDc4q2aYq4k9sCtdBv1xVpjv74VbGKu2wJbxVoDArhihs+GKrcVXfqxVr3xVx33xV1&#10;PDFWj1FO+KuxV3EdcKrgMVa+1tihaBilevgcKtUxVoGu/fArjhV1K4FdirVAcVbOKu416mhxV3E9&#10;hXFVo33xVs1rTFVpxQurToMUuJ2xV25xVxBPXFXDwGKuKg0OKtHY7YFccKtp1qRgVvbFWiA2KtU3&#10;3xVvjXEK1TfbrhVulBTFVp3Hhirq4q38sVa2OxxVsDwxVs9SfHFVo3+jFVx2GKGidq4paqOuKuC4&#10;q1x98VXbUrirug23xVvfrTFWq164VdTfbArj19sVaO256Yq4H6RirZAPyxVoDAruuFXA17Yq474q&#10;5SBihxXuBil3tkVaG3XCrtjirZ6exxVaQDTFWztTFXHrXCrth0xVoL3xVuoPQYq1WnXFXA1xV3Tt&#10;hV1T3GRVvqDgVrphVwGKtEd++KtbjY98VXUJGFWgOXTrirQ98VbNCMVWUoa4quO+KGmr2xVawHXF&#10;DXGu+KuYj3xVwFaYqtIPQbYqupQYq0PwxVwFTirTLiqkAfvxVcBXr174qtC0+nCq0ihxQ4bEscVW&#10;07nrirQoTShxVcyhTviqmPh64pWsQdj1xVawB2xSsCimBVhFNsCtNv0xVoAnr1xVpdtsKt1qSTvi&#10;rXzGFWgCpINDixU2qdsKrStOuFVgABxV/9OZUytk3TAh2FLdMCtjCrdK4q6mKtjFXUxQ4YEtjFVx&#10;GFXAYFbphVojAq4DFW8VdTFWiMUuIxQ6mBWwMUupirqYq7FXYq3iq3jTFW6Yq44Et4VdgVad8Kt4&#10;q7FWxgQ7FWsVdil2KuxV1MVdTChxGKu74q44q7FLj44q174odilvririMCuxVumKuxVrFDiK4pcB&#10;ihvFLVMVdirsVdiriK4q6mFXYq6mKupgV1MKuoMCtUxV1N6nFWxil1MUOrilqmKHdcVaxS7FDYGK&#10;uJxV2KuxS6vWuKHYpdTFDWKW8UOpirqYq7FXYq4jFXAYq44VaApgVx3xV1MVdTFLsVccVdirsVdQ&#10;Yq1XfFW8VaOKt4q7pirVMVdTCh2BWycVar2xS4+OFVtMCrhirWKtYq4jFXDFWyMVdiruOKupimmi&#10;MVLsUOIxVvrirjil1MUOpirsVaOKuxVob4q3il2BXYq2RhVbgV1MUOpirsKtnFVpxV2KXA+GKuxV&#10;vFXEbYq1TFXUxQ7FWqYq2MVbpXFWqYpbpgVqmKuBwq4nFXYq4DfFFOpgS1QHFXYq6mKuIxVwxVrF&#10;XUxQ7CrdMCuwpa6Yob64EtUxVumFWumKt4q1TArsVbpirVMVdTFXYodilqlcUN0xS0RirYAxVsjw&#10;xVacVbOKtYpbGKHYq7FLRwK1hQ3irqb4q7FWiMUup2xQ4jFWyMUNDFLsVdTFXYq2MUuIpihqmBW6&#10;Yq7pil1MVdhQ4Yq6mKuxVxxVuMiu+BKFkWhIOBVIgDFWqbYq4jFXYq7r1OKuGKtnpirsVcaYq2cV&#10;a98VccVdireKtg4q7FWjvirqYq2RTfFXDFXfLFWhirtsVbxVqlMVdxFCR3xV1NtsVbYfdil1K4oa&#10;YYq6mKuO4ocVbOKupiq6vEUxVbirhiriK4q1SmKtk4q1SuKrqV3xVxGKtFcUupiriAMUNYq30xV3&#10;tirqYq0RirY2xVrFXYq11xVv54q3TFWiRirY2GKraV+eKruhpiq2oxVuuKtEYq4bYq4LirqYq2Pf&#10;FXUpirVKmuKt+IxV2KtU8MVapirtsVdscCupQ4Vd74q4DwwK2RXCq2mKtnFLqYFcffCrg2KGmG9c&#10;CW9sVaNOowpcV3BwIbHvhQ4HvirRxVwGBWyMKtYq7etaYq44q1WmKXV74od1xV2KurireKuPTFXd&#10;KYppo7Yq7rirVMVbpih1MVapU4q3QYq7FWum2KXEVwK0MKF1KjFWgPHFXUxV2KuIxV3TFLQGKF3U&#10;YqtpvirY64q2d98VdXxxV1dt8VW4q3irvnirsVbrt0wJapgVvCh3TCrq4q1irRGKXUxVsn78CHAd&#10;8VdXFWq02wK31wq7pirfvhVqmKt0xVqmKupirXQ4q31xV2KuxV3HFXHFLVMUOpTArex2xVrFVwGK&#10;tHfCrsVdtirR9sVaPtirajxxVs4q0OmKupXFLqdsUOpiriK7Yq3TArqYVaGKtmuKtDbfxxV3bFXH&#10;FXHFWiMVaGKurirticVbwK1XvhVcTXFVuKtjArVd8VdgpXYq4Yq3TFXHxxZNE4odxpvih1MKtMMK&#10;upirguKt4q44FW03xVcRgVxxVxpirq4q7FLqd8UOySuJrirjTFLhSmKHAYq1kVd1xS7FWwMVW1GK&#10;timKtncb4oW4q2BhVrrirQwq2BTArXGm+Clbpt0xVwGKurXbEJb6dcKGumFWvbArftgVwxVxxVql&#10;NsVd164q0RhVf1GFK2lN8UOpgVrririKnCrsCt0oMBVxpTFXHFXKKCmKuAp1ySrQApr2xVsbDArQ&#10;G1MVb6YpbZQR9OFDXemKWyMVWhe5xVsb4q3gVoiu+BDeKuFCMVa4g4q2Ovtiru2/XFWmI7dMVcBi&#10;rZNNsKrSxGKtjvXFWqUOKGwMUreNcKtkDArtsVdSp2xVuv44FWkDFW1Wm+FWuh+/FW6+OKtUrirh&#10;sMVc2+KtcaYobHTfFLYNcKtL88CtkYq1StcKuYHArhire2KuG22KtFa9cCt098VcQPpxVqgG+KtE&#10;7/PEKvNDthVZQdMVaC06Yq2Sa0xVygVNcVbFFwq4iu+BWhTvirQWmKGwB1xVorXFLunviritDXFW&#10;zQChxV3bfpirqAinXFDQ2xSu5+2FVpFflgVw3+WKtqKYVccCreIrtiq7pirXagxV2Ku4imKtAYFb&#10;47/LFXdjirVKHArZFcKtEUxpLuu3tih3Qb4VcTQjFW1/Xiq2hHXfFXHfFWq0xVfirVanfArjTfFW&#10;j0xVqnLrgVulMKrTQkYqvrXbG1WnbpirjUjfCrXTbFW/E4q4E9++KHMNsULAAcVdQA0xVrjirYHY&#10;4qsP44q2ajqMVW0xV2w3xVonFWjirQIxV1NsVWso8d8KudiBXAgrNup64UNEU3GKW2AcAd8VWMvJ&#10;eOKremKWhQ9cCqbe2+KVprTttgQpdN8UrgvGneu+KtFcVcI++FWuJBwqtccvvwocQAPfFaWNyU9M&#10;VUzQ/awof//UmlMrZNgYoaAxSu4+OKHe2KWqYq2MVbxVvFW6YENgYpdTCrqYFb64VdgVvFW+2Kux&#10;VwJxV2KtgAdMCXYq4CmKuxV1MVdQ4q6lMVd1wJdSmKuxV2KtHbFXUphVvArqYq1TFXYobxVqmKuG&#10;Kt4VcBgV1MVabCrsVdirdcUtAUxVsjFWtsVcB44q6mBW8VaxVsjFWiMUOIxVsYq7FLjirWKuwq1i&#10;reKuxVx2wIcK4pbxVrFXEYq1irjvhVvAl2KGqYq4dcUNnFLXXFXUwq4+2BXUxVrFXYq2MVdirhti&#10;l1MUOGKurirjirQxVvFXYq4Yq7FXYq0cKuGBXYpccVbxQ1irVMUt0xV1MVapigt/rxS6mKtYobxV&#10;1MKXHAhrFLqUxV1MVdirqYq7FWqYVdgV2KuxVr54q3irYxVo4q4gYod3xS7phV2BXYrTYxS1irvf&#10;ArsKGgMVdQYpdirdMCu6Yq0dsKGqVwJdthQ7FXYpcRihwFcUuxV1KYq7FXYq7FDWKuxVumKuxV1e&#10;wxV2BLeKraYq0N8Vb74VdTArQxVv54q4jFXUpiq3vireKurirqYq1irsUN9cVdthS1TFDdaYpdir&#10;sVapgVvCl1K4ENE4q3irjirQFcVdiriDih3TFLq4q7FXEYq1Q+OKuHTFW6eOKtUxVvFXDFWsVdir&#10;RGKtjFXYq7FXYq6mKupirsKtYFbxVrFDY8MUuxVxwK7FW+mKrajFV3bFWqYq7CrdcVaGBXb98KWx&#10;44FUpx38cCoenfFWsVWUxVvFXUxVvfFXEYq10xVse+KtkYq1TxxVvbvirsVcBirjirhXFXH2xV2K&#10;tg70xVxxVrFXDFXYq3TbFXU6Yq6lMVaNcVb7Yq1iria4quxVokYq1irsVbG/XFWx7Yq0R3xVwrir&#10;uuKup44q44q1uMVbrXFWyMVcMCuPXCrvliq2uKtkUwK7CrWKtjArjirQwq4jFWqEbHAq4eGFWqUG&#10;KXHpihoeOKtYq31xV1KbYq2cVapXFW9hire3UYFaOFWj0rirgK74q4774oaINcUtgbb4q0DTFW6V&#10;xV1MVapQbYFbphVqmKrhTFLjtiq0LXAh3TFWjUdcKuxVcd/owK0RilxGFDvbFLdBiq04od1xVvbF&#10;WsVdTFWydsVaxVwFMVcDXFXV7Yq4UwK6mKtHrirjT6cVcCPpwq6njilwFcVbOKtAYpbOKFtadMUN&#10;1xVw2xV3XAloHfArYFMkh3virsVdt2xVbirsVb+eKXBcUOO2KupirsVbr4Yq7FXHbFWl98VdTffF&#10;XYq7FXCmKt5FWqUySuoOuKXUxVoDFW64obAxVqlDXFXYq7pgVxxVtRtvirWBLhsNskhv3xVodcVd&#10;0OKuJxVx8MVdiru+Kt0pirVMVbNOgxVrFXYq4nFXGm2KW61wK7CrQOKuxQ0d8VapireKu/XirRGK&#10;urtiq4UGKtdcCtqKHxxV1N64q0RXFXdcKu+eKt4FaGBXEYpdTCrRGFDQGKu474Fb+XfFXHbCrsVa&#10;G2BXDCriKYFaA74VbpU74FbBHTFWu+2BXYq3irVMVdirYqOuFWsKu26HFXVwK3TYk4Vap3wK1hVx&#10;2wK7vgV1B3xVvFXDFWsVbphVrCrumBW6eOFWqUwJcKHrih3TfAlsYocN8Urad8VbxQ4YVdTCrjvi&#10;rXtirgO+BXUwq5tumKtg7ZFWsVcRkla67Yq3064q11wK6owK3TbfFXAYUuIBGKtUPbCrgMVdU9sV&#10;a3OKFwFN8VaC+GBVpHfFWz0xVse+BWzirtqYq1irZ64q03tirqYVbC4q1TCrj4YFW4Ut9emBWipw&#10;pXAffixdWm2BWicCurhVyjwwUrZxVr3xVsjvirsKtdTgVxr3wq0NzirvnhVvpgVob4q3hVog9MCu&#10;Ap1wq4DArjvt4Yq6lcFK3uBQYVaA7dsVbK4VW7bVxVtlrgV3T3xVw3xVyivXFWwK/LFXUGKu6GuF&#10;WgorgVx8MCtgj7sVarXfCrRwK72wq388VaHjirhgCrq065JWq7VwK4A03xVbTFDdPDFLW9cVb3GK&#10;tbnrih3EA4q5gfoxQ2Fp/TFLe3Xtiq0mvyxS2R3OKtfPFXGp28cVbI32woW7g4EtNviq+leuKtV7&#10;Yq0ARtirZGFWuNDXArmrirgvjgVw98Kt0BBxVwUUp3xVoe+RV3epwq0QdqHGlb6b4Vcd8VcuKtsR&#10;TFVp6DFXVoKYq6lNsVcTiriKdcVarirakYq0QMCur1rirVN8CrqYVWEVOKtkdh9OKtkU2wq0Aehx&#10;VxAHXFVvQ4q2Njv3xQ2cVa4hVp3xQtJqAR1xS5R1r3xQ4tTcYpa3O/bFad2IxQt9sVaFBtirW/bf&#10;FXVAFe9cVWuRWgxVsnFWmNeuKrWFe2FDioIriqmRTqa1xVsbdepxVYRTFXAV3xStOx6YqtZar8O2&#10;BVvHtT54pWOi0oo3OBVioQMVaBPuTiq9jhVYwqK16Yq0yA79skhojfpihphilSlQV2GFS//VmnfK&#10;2S7FWgMVXAYq7FXUGKtgbYq7FW6UxV1NsCHDFW+pwq3ilvbFWhgVvFW6Yq4Yq3TArdMUu41xVr54&#10;q3irjirVMVbwK6mKXAYq6mKuxVrFXUrirhirjirqYq7FWsUN4q6uKXYodhSuwK1TFXfPFWqb4UOp&#10;44pcdsVdirsVcaYq7ArqYq4jFWsVdihvFWsVbxVqlMUt1pirhvirsKtDAq7bCq2mBW6Yq7Crq4q4&#10;7YFdirVKYq7FXYq6mKXYoccVccKupgV2FWsCuO+K20MVbpirqYq3ilwHjiho4pawq3gV2Kupihxx&#10;VrrireKuxS7FXUxQ10xVumKXYoa64pdih1MUt9MVarXFLicWLsVdU4pbOFDVMCtYq3TFXdMUtYq2&#10;MVcRTFWhirhvirR2xWnUxV2KurTFDqYpdireKrcUNg1xVvFWt8UtgYq7FLRxV3Gm+Kt4oaOKWsUO&#10;xVsYpaOBDicVdhV2KWjih3fFXGuKW8VaxV2KuxVwxV2KG8VW4q2BirsVaOKt0wK754pdXxxV3TFW&#10;qU64q7FW6UxVrFXFcVaxVsb4q40GKuptirVMVbOKtYq0MKt4odirsVa67YpcMCG9sLJ1MUNAYFbp&#10;irWKtgYq0RvirsUN0xS7cYq0cVaGKuxVvFWq4q4jFXAYq2cVaxVvFXUxVrpirsVcMVcPfFWyO+Kt&#10;A1xV1MUuwq7pgV1MUOpTCh1BgV2BLVMKt4q4EYFb98VapTCrfTAruuKWsKG9sVaxS3ihrFXOoK79&#10;cCUIdjtgVojFWqYqtJpirdO5xVxxV2+KtUxVunfFW6eOKuxVo074q388VdSuKupTFW/fFXdBTFXY&#10;q7FXYq4DFWtumKtgYq2RTFWvc4q6mKu64q4VGKtjFWiMVbG4xVrpiru+KrSMVXDpirsVd1xV3XFX&#10;EYoccUtAYq31xV3TbFXYq2MVdiruuKuxVacVcN8VXUxVrFXdsCuA74q44VawK4++FWxirj+OKraY&#10;q4Yq374q0cVdWvXFW6+GBXMPHCrW9MVbxV1a4FdthVo0rirdO+KtEVxVoDemKtjFWiRiq6gI+eBX&#10;EDCrXTFXYEtbk4q2PhxVqnjih3HamFXbYq10wK6uKXHChsnbFXAffirj74q4dcVa64q4DbFW+mKt&#10;Yparih2KW8UNUrirdNsVdSmKtHFXU74q3TaowK1v0wpdirdMVaxV1fHFXVxQ4jFXVxVw8MCWh13w&#10;K3TJIaO2BXDfCrhtiru+Kt4q6mKuP44q1+vFW64q44q0N8VbO2BLtsVdTuMUNHFXUxVsinXFWiaj&#10;FW8VaJwq1virdMVdWuKtbd8VbxVsUPXFXEAe+KupXArXbArgPHCrqYq4Yq2BtirVcKurirgBirft&#10;irXTFXU74q2cCra+OKtjCrq+GKuBwK6lcVaK0wq6mKtnFXDrireKWumKHdfnirWKu6bYq7fFNOHg&#10;MCt9cCGsNq73GBW8KtjFVvzwpbIrirR2wIcB3wK3XFWicKrSa4Vd88VXDArR33xV1K4VarireKup&#10;TAq3lvhVdgVr54VcR4Yq45FWx74q44q30xVbTvireKtYVdgVww2q4gHFWhhVrFXD2wK4e+KuIpgV&#10;3XFWhhpW6+ONK7CrVa4q6m+BW6+GFXdMVapirdMirvniloddsUt4q1Q4UN1xQ0MVdhVsAYq1tirs&#10;CtEYFbpirXTFWsKuOKt0Bwq32xVaBXfArfXArqYUuxVphTFabIBpih22KuCd8Ku6YpdsMUNUrvgV&#10;umKrd64FX4qtJ3xVv3xVaSR074quOKuB8cVdhV1MKrV+I1PUYpboMVbrTFLQ2wIbrgVrChqtdsCt&#10;kYVdSmKuAqMCuIoKYq6oxVumFXE9sVW1xVobfRirYoxxV1AeuKtA74VXHFXVxVb0wJbG/TFDqHpi&#10;rWx+eKuUCnvire1N8VW9N8VX9cVaG2KrVG+/jirZNOmFXA19sCt07YVaNcVdU98CurQbnAri1N8V&#10;cU8MVc21RhVyk0pgVoggfPCrhvirgKbYFbpTt1xVsYpa5CtMKHEe+KuB8TiriKDCrhTqcCtEd8Vd&#10;Wm+KuIr0GKFo64oXAYq4CpoMUrjilYBTpirgN8VbUgj3xVs7jCrWBXAYq4imBXCgxV1Riru+KtgV&#10;3xVaWpirVTiq7phVrlTFWgRU0xVok98Vb64q7bpirR5HFW+NN8UNb9Til3OvUYq7jtXFDQA64pXC&#10;iiuKtDc4q2QB1xVob7Yq4AjbFXU8cVcCD8sVcpp1xVv54qt+yem3jgpWy3hiFaBqDXfCrQGKtmnX&#10;virRrirQO+4xVoLQ1xVwOKuBIG+KuPvirRBxVw3+eKFrb4oa4gUpiritfpxV1KYq7qcVWgV3OKtU&#10;364q0R3wq0CBtgVqg674oaND88KrQRSvfxxVv0674qt6GmKrZAOVD9+KVM+BwKtYCoPgcUtMO+Kq&#10;bCm+KrWJA+HrgVf0wqt4127YodXjsemFVoG/jhQt5bEnFVh3FcUv/9aa0ytk2PHFDYHhilulcVdT&#10;FXUGKtgU+WKuxVxwK2Bihs7YVcMVbpilwGKt9cCuxVvpirtsVdgVd88UtYq7tih1MVdTFLqYq7FW&#10;xilrFXHAriMVdirjirqVwq1Q4q3TbArsVaxV2Kt08cKtUwK7ChsYFbxS6gPXFDVMKXUxVo4q47Yo&#10;cAcUt0xVrArdKHFXEYq1TFDitd8VcMKuwK7FXYpdhVwwK44q10xQ2MVdilxOKu64VaA8cVbwK4DF&#10;WsVbIxVo4q3irqYq6hxVrFXYpdhQ7ArWKupirqYpdih2KXYodirZ3xVrChsHtgS44parih2FXccC&#10;WzihrFW8KtYFd0xS7rihojFLqV64q7FXYq4b4q44q4DFW8VaxQ1TFDsUuGKV2KtAYq4DFXDFXdzi&#10;rRFK4q7FWjihwxVvpil1MVdTFWsVdihvrvilo7bYq47YocBTFXYpbpXFK04qupihojFWvDFW8Vcc&#10;VaIxVvFWsVdirsVa6YpcDirsCu6YVdtgVwwq7FDhirjirvlirsVdirsVdTFXdcCXdcVdiriK4q0B&#10;irdO2KuxVwNTirRGKt0wqtIxVvArsVaxV2KuGFXEYq1irqYobAxS0cVdgVvFXYq4jFWsVdWmKW+m&#10;KGhgVumFXDpirWKupiruuKu2xV1K4q1064q2KYq1WpxVsHFW8VaIpirRxV2KXdcUOOKW8UNYq3Wm&#10;+FWtjirjgV2FLjihoUwK2Dirq4q41OKtUxV3TFW6Yq3gS6lMKGsVdirYHfFXYq1XFWwK9cCoVga4&#10;ErTiq3FVvXFWxirZoTirWKuG+KurireKuxV1K4q47Yq2MVbxVonFWhirYxV3tirsVXdTX2xVrFWj&#10;44q7rireKuJxVrFW6Yq4DfFXHFXAYq6lMVaOKt0xVqgPXFXAYq3TFXdd8Vcd8Vdt0xVodcVb2xVw&#10;GKuxV2BXd8KuwK4nxwq1sOuKuXFVxA64q0emBWsCuySuxVxFcVcN8VaIxVw98VdXFXHArhscKu98&#10;VaA+/FV3HArVMKupirqYq6lMVa98VdirYNMVdirWKtgUxVqmKu+eKu2xV3zxS4YFbGBDWFLq1xQ4&#10;YVcRiq3rirsVbpXFXE4q6mKupirqgYq6uKurilo7YodiriRirVMVdiq6mBWjiq04VdirfTFXYFbw&#10;pd74qGsUuxQ7FWsUN9t8VaG+KtmnbrirsVaGKt0B3xVqmKt18cVaxVsHIq3hS1SuBDqb0xVorhVw&#10;XCrhirjtkUthePXFWicUN9cVdhVojBSuxVxOKXUySHDFWtsUuptihwxVd0wJWhcUN0xVsdMKtUwK&#10;3irVa7Yq39nCrtsVcB44q40xVwxV2Ku498Va6ffirdcilqlcVbp2xQ47dMVaIxVykDrirWSVvFWs&#10;Vb2OKupiruoxVoYq5QRirZHcYEuxV1MVaJxVulcCHYq4CuKXUpirRxV1cVcBihvFWsVapirhvirf&#10;zxVrjkkt4ENYVcBTFXYq1irgMVcdumKthcCurirXzwK2MVccVdirXTFW8VcBXFWsVcBirZqMVaph&#10;tLtsCGqgHFW8VcRirhirskriMVa98VbAxV1K4q7Y4q6m+KuxVsnIpaI7Yq17YpcMUN0/DbChaR2x&#10;VwWgrhVxAG+Kt1pvirfXriq0DArQ64FbPtilx8cUOxVsb4VapTCrXXArdPbFLsCHY2rhirsUt4Va&#10;9sUNjCrj1pirRxV1K4q73OKtEVyKt74q4DxxStI+7FDYXb2xS6p+jFXDFDZwq1thS7ArdBTChzcf&#10;pxVwHfArftjSrRUA4pb6dsCHYVdXCrQJr7YFbqO2KtdcVcemKtAeOFXUHTFW8Vd+rFWgR074FboA&#10;K4VWg4q3uMirQrXEpbJB2wobApirtj0wKtpklcaDbArth1xVqld8VXEVwq0grX2xVvj3wK3UDc4V&#10;aptXArvnhV3fIq04G3zxVqtRiq4HFWyowq1t17Yq73wq4DauBWiOXXFXEnFXdsKuPTFWi1NsCuB7&#10;nFWyaeGKtdcVbG4xVtSa4Va2G+BWl64UU2B3wK4bdOuKWjXpirmoRQdRirWKtLXFVwBPXrirXTY9&#10;cVbP44q2CCMCrevyxVyx0wK7hT54VcoJ+LFWuNPfArht1ySrhtirRFfpwK0KDrirfGuIVorhQ6u2&#10;4xS32xVo4q4gHFDgtPnire9OmKWqfhirm6Yq1WmKtdqk4q77OKGxvvilw27dcVdx7jFXbDtirZOK&#10;tAd8VbYYqtB7HFWztsMVbA74q0QO53wq0VrvgVo+OKtEdK4q2Ry6Yq00ZXqMVaI74obYUAIxVaRi&#10;lb7YsXHfY7YqtJ8cVd0+WKuxVqg64qtbFW+NcVWk098Vdx28TTFVvEU3wocqkCuBVNiRufoxV3U7&#10;4UrStBgVSbYE9cCWgNqHFWnQ9e2FVPjxxVcBiriQoqcVWsMUOVaHfChwTCq1gG2HXFL/AP/XmoFc&#10;rZLqUxVwpireKG8Ut0B64q7ArdPHCrqYq7bAhumKupil22Kt0xVugxVvFWsVd0wJbxQ3TFLVMVbp&#10;irsUOxS7FXUxVxGBLsVdirRwq4jArsVdTCricCuHvirqYVdgV2FWzgVrFDsUt4od0GFLsCuwq0cV&#10;diru2KupTAreKtUxVqmKtnFWsUO7YpaxVvFDZGKtYpdSpxVumFWiMCuxQ72xS3TCrVKYq7ArsVdi&#10;rsVdirsVdTFXdcVdirq4q6mKtYq7FXUxV2KuxVo4q4DrirYGKtHFXdq4q2RirWKuxV2KuxVvFW8V&#10;W4pbxQ1hS6nfFW8CtUxV2KtUxQ3TxxV2KWsUN4pdilo4sXUxS4imKuphV1MCuAxV3TFXVxV1MVaO&#10;KuIxVwGKuIxVwGKuO+KtAYq3hVrrgVvFWsUOGKt02xVo7DFLqYq6lMVbqKYq7FXYq0Rih1MUtYq3&#10;QDFXUGKtYq4jFXYq11xVwGKuxS3t0xVwFMVdXFWsUN074q11xV3TFXUxS6mKGqeOKtk4q2Biq3oc&#10;UtjFW6YFaxV1a4q0RirqYq0RirdfHCrRxVsGuKupgV1MaVbQ4q3hV1KYq4jFXYq4Yq6mBXUxV2Ku&#10;rTFWsVbxVx3xVo4q7pireKupXAriMVapTCrsVdil2KHE4q4jvirRHfFLdMUOpiruuKupirVPDFWw&#10;MVaxS6uKuHvihx6YpcNsUNj3xS0Rih1MKurgVugxVrFXYq7FXYq7FWxirjXFWsVdTFW+mKtUxV1P&#10;HFW8CqMy71OBVA074pbpiq0jFWsVcMVbIxV2KtdcVbA2xVvtirhirWKt0xVrFXHFXAjtire3bFXU&#10;2xVwxVsYq6uKtHbFXYq2QDirqAYq6m+Kt4q4Yq1XFXA4q44q7FXYq0MVbOKuHjirq7b4q6mKtEA4&#10;q2FxVwxV3XFXYq1irY98CuGKtUrhVx/DFXDbfFW8Vd2xVrpirXyxV3virie+KtnFXdcVaxVumKuO&#10;BXUphVqmKuoBirYNNxirhirqYq10xV1cCuBwq40xV1MVcSDirXTFXEeGKuI8cVcRirgBirjiriMC&#10;Wum2NIcBhV1cVbGKuGKuIHXFWqYq4jFXUxV1MVcRirWKW+nXFWgcUNnFWjirhTFW6YpaAwK3irRx&#10;Q0QDirVKdcKrqYq17Yq2BTFWiMUuxVunbFXAVxQ7FWqYq6mKuGKtnc1xVaxHTFLga9MUN4q0Rirt&#10;sCtjArgtBvhS6uBDvfFW8KuphVo74FcMCuxVx3xV2KuqMkrQGKuOKtU+/FW6Yq4jFXccVapirqYq&#10;u+eKup4YFcDirVN8VdirvniriO+KW8KGjirjTFLqVxQ4DFLjtireKHE4q6gOBLVDgQ3TGlaqMVdX&#10;FXAd8Kuwq17Yq2N+uKuAGKXEUGKHYq7fvirqYq3SnTIpaxVv3xS1TbFBcNsVbp3xQt6YpdirsUtU&#10;xVsYq3ihqnfFDVcVb6YVdTFXD3wq7ArsKWiMVarihunfFXVxV22KupgVrbvirdKYFdQYq7bFXdcV&#10;dSuKupirgMVbpiq3FXVr1xVwFMJS6nfAhwXFXHbFXYq4LXrirumFXVxVoL3wq2TireKtU7nFXDFW&#10;iMVbIrkUuJxS1sMVd1xVvFDWKGyO2KtcQcVd75JXGhFcVcMCuI7YFcNsUt1xQ4KO2FWqd8VaJwpc&#10;NuuKGya5FLQxQ3xxVodN8VdTviricKt4FaxV1fHJK73xVxAwK4DArZ6VxVaTirZFcVd2xV2Ku67Y&#10;q6lDirWFWzSuFXHArh1wq4qDgVqlOnhirsKtk5EpaIrTAh3HvklduPfFXdNxhVcBgVr2xVpRXbFX&#10;DfrhVwFMVbA8cVdTFWjQYq0R+ORV1Mkld1xQtGBVx3xVoKBirXGhwK4jvkldQYq6mBXAbEYq6nbC&#10;rYNPngVruR2xV1MKuJ3oMVcfDArdB1xV2xGBXccVWb1xVdxpirjhV2wwq1+s4FcMKt/LFXCncVwK&#10;0dumFXccCuK4q2B49sKtdMCuA2rirqdzirhQ7HCrYG1TirQwK1ShxVcemKrKkVxVquKtig64q3ir&#10;ix6HCriOpwFXEeOBWwBirdd8VaYYq18sVcPwOKt7YVaIB+eKtD4mpgVtaA1xV1RhVx6bYq17nFXU&#10;xVxxQ1ilx2xQ1U9+mKuocCV48Riq1hQ0GKtN4YVXAADFWtq0xVptu2KtgA9MVab3xV3XpirdB0OK&#10;uJNKDFWjsKtihob1qaYpaG3Q1HfFV1a74q1Tf2wK7bphVo74q4EHFWycVcwoadcVWVxYtE4q174q&#10;7YVBFcVa4U674q0BilxGKGuI6HFXEV+WKacNjihaUG5GKVtD2xQ47VxVxNMVWU7Eb4Va2G2KtEUq&#10;a4qsKg74LZKbL44oWncYqtI7HFXHYk4q0xGKHGhxS4dcKKWs3Y/fhWlqkVritP8A/9CbAZWldTFX&#10;BcVbpirhirYwK6mKW6YVbpTFXEVwK3TFXEYpdSmKG6bYq1ilumKt4q2BgVobYquxQ1irsVcMVdir&#10;sUt4pccCtYocBhS6mKHUwJaphVsYq7FXYFdirVMVbpTfChqmBLsVaphVsYFbwq1ihsb4pdTArhhV&#10;1MVaGKt4q0MCuOKuphV1MCtYUOpireBLsKtHArq4q44q2cVaxQ6mFW+mBk1TFDdMVdihrFLsVcMU&#10;uxQ0cVbAxVojFXUxVvFWsVcRirsVd1xVsYq0RhVwFMCW8VaphQ1TArdKYq1irdMVaG2KuxVuuKuG&#10;+KWiMVbxQ1irqYq3irsVapiru+KuxS7FDqYq7FXYpdirWKtgYq7FVpPbFW8VccVaptireKuxQ44p&#10;cMVcRirWKt4oaxS0cUupih1MVdTFDsVcMVdirga4q3ilbvirsVbHviruuKu2xVwFMVdirsVaxV2K&#10;uIxVoYq3ilqmKGxtirZxS0RihbirYFMVdgVwwq7piluuKrcVd1xVdXFFNUxS1TFW/ngV2KupTArs&#10;KtEeOKtnbFWsKtnfFVvTFWwcUOHhilojArdMKuxVrFXYq7FXVwK7FW8VaO2KuxV1K4q6mKtYq3QY&#10;q02KXA4obxVbXxxVccVaOKuIxV2KtdMVdiriMVb64q1x8euKXYod44q2cVdTFVvTfFC7FXHwxS1h&#10;V2BXHFXA4pdih2KupirqYq7FXYq7FWsVXYq40OKuxVxxVqm1cVbIrirYHjiqyUVWowKhTTqMCWsV&#10;dTFVtKYq2Rtirq7Yq4Yq2B4Yq0SemKtU74qurirVMVaxV1MVbIxVwJ6Yq7cYq3XtireKtDFXUxVv&#10;rirRxVsbYq2d8VdirQFcVaoMVbpirqYq6mKtEdsVbAxV1BirjirQxV3EHrirYGKu44ocOuKWzirV&#10;MVdirVMVbxVrpirewxVob4q2BgV1BhV1MVdgVqgPXCrqU2xV1K4FbphVo0HTFXVwK6uFXHFXYq6m&#10;KtUpireKtfLFW18cVdirRxVwJxV1O+KuIGKuwK7phVuuKrSK7Yq2MVaOw2xV3bFWzTAlqtMUNg4V&#10;dt0xVbXFXYq3TviricVapireKupirXvirsVd064q7pirjvirVabYq7FXe2BW6d8CWqHvkkOBod8V&#10;cTXpirum+KurTFWum5xVd1xS0R4Yq0Njihvpil2KGgMVccUurirsUNVoMVb64q0NjirdMVcBtirq&#10;ZFXUxVoCuKuGKt9MJVxxVvCq2hxVvrgV2BWiAdsVc1KYq4DFXHFXAYq7FWhirYNMNK0d/nirfGuK&#10;uxVw2xVw98Uu6Yocem2FXDfAreKtUrscVdSmFWz0xVoD78UrsUNAdsUuxQ4HFWiN8VdXIq3scVcc&#10;VWgYq7iMVXdMKupthVaVxVsimKuBGKuJril1QMUNce+BVwFcVdil3XArWFXUwLTVDirsIQuOKrfn&#10;il1MUuwK3TFC04odirYGKupklcMVcKd8VapXfFWxtil3XFDqYq023XFWgMCuwqu+WKtZFXYq7FXY&#10;q4DFWycKtVxVrrhVuuKtUr88Ct0wK6lMJVrArfyxVo9a4q7bFLuVN8KG+u/jhVoUxVvArumKtAYU&#10;tdMVcBTIq6mKuI7Yq4DFW+uKXUxVrpih3vihwPbFWxt1xVwGKWh74ocRirZpiq00OKt0qNsVaB2x&#10;VxPjirgO+FLZHhgQ2AOuKtUxS7FDeKraYq4DvhV1d/bBStgDDStdcUtD3wIbphVxOBLu2KHUxVsj&#10;FVtd6Yq3scVaIxVvFXCnbCrRXuMKtk4q0K4FbrtgVqoPzxS2BtihsmuKrQK4q2NsIVs064q0cVdv&#10;0wq4iu5xVqm2KtkgYq0NzirfyxVwxVwArvgVwpiru+FLVcCGgMVbBwq6tNsVd1xVulNsVa6fTiri&#10;vfArZG2+KtD8MVbpiq0jtirYGxrirVCMKrjvvgVo9MVapTYYq2K9zgVqnjhVr3wq2fHArVBhVtcV&#10;dirQFcVbpgV1a4q1TCrqfdiriK7YFcCBt1xVunc4VaG2BXBu2FXe2Ku+WBXdOnfFWycVW7Eb4q0E&#10;pU1xVeRtXFVlMVbpvXFXAdsKuIA3yKtA4q3Reh74q17+GBWlVRuOvfCq75Yq7CrZHjgVaNj88VdT&#10;bfFW6DvhVsChrhVrqMCtHCriCDTtgV3X5Yq0T3G4xVvFWvfIqu+eFXUxpWiN8KthQe+KrXUYq7wN&#10;emKtYq7pirq03GKuHj3wK3U19sVdTEK0RgV1BhVpelcVcQcCtKPvxVrCrQ22xVdxoPHFXdq74WLT&#10;dKnFVgFDXFW23274rTuNDhVqlMCuoMWTuO22KrfY4q1T7sVaZQT74odt0xVb8O9euKW6VG+KrTVR&#10;U4sW2WtD0xVTPj4YslhUAVO9TgVafbpiho9N8VUyOJwq5icCreNPnhVb36YocFoTil1K7YoprjUE&#10;HJIWcKHbFX//0ZxlbJwxVvFW6YFcBTFDsKWwMCrh0xVqmKt0xVw2xVdirqYq7FLVMUN4pdTFDY2x&#10;VvFLWBDsVcBirdMUupirqYq7FXU74paxVvArqYq0BhVumBDVMVdTFLeKtdMVcMVccVdirsVdhV2K&#10;uxV2KHUxVrArtxhS2cVdTFXYq6mKtYEOxS3hVqmKHUxV2BLqYVdTArQGKG8KWsCt9cVcfbFWj74q&#10;6lcVbxVquKHUrilvFWq4Vdii3UwJdSuKuIxVum2KrT0pirYxV1MVccVawq7qcCt4q1XFWwMKtE4F&#10;dirq4q1irt8VdiruuKt4q3hVr54pdTFDWBWyMVdirXTFXDFW8VaIwq6mBXUxTTjih3virga4pdir&#10;W/fFXDFV2KrTirgMUOOKWsUN4pdihwxS7FWqYq7FXVxV1cVaIxVvFWjtih1MVdirgMUtjbFWsVdS&#10;uKuI8OuKupirgKYq6mKWwB3xVxGKuOKGiO+KupihqmKXdMVd7Yq4nFXYq7FWsVdirsVb6YpaFcVd&#10;vgV3zwq3irWKt0xQ7bFVvTFLeKtDAq6mKrSKdMVb2IxVrFW64Va3xVo4q2Bih2KXVxV2Ku98Vd88&#10;Vd1xVrpgVwxVwxVv3xVx8cVaxV2KuGKu2xV2KuxVo4q44q2BiriMVaxS6uKHDFW6Yq47YqtxVsYq&#10;41xVrFXDFWyN8Vdv3xVrFDqVxS7FXUpil2KHUxV1MVd0xV24xVsYq6oxVonFLhihs4q1irsVbxVw&#10;HjirY3xV2KtYq7FWwOVRgVBsKVGBK3xxVrFXU2xVbucVcPfFV1a4q4HFXUqcUt4od1xVxGKrcVXU&#10;8MVdTtirq4q7FXEVwK7fvhVumKuIxV3bFWh4Yq2MVdirfTFXYq1TFXAGu+KriMVW4q3irXTFXAYq&#10;2cVapirhirhireKtUxVxxVwxV2KtUPfpirYHfFXDfFXHFWht1xVdirWKu64q6mKtYq3irhtirjir&#10;R2xVoAYq2R3xVumKu6Yq6hpU4q0VrirVMVcDirsVcR3xVw61xV1K4q4e+KuIGKu98VbFMCtNirj1&#10;wq44q0N8Vd2xVoYq3TFWsVXA4q1irvbFXYq7rirWKtnFXYq0OuKtmnbFWsVbPviq07HFXEVxVxxV&#10;umBXdNsCXUrhVqmKG9zhVrFXU7Yq2Ril1fHFDsVW1xVc22KrcVcK9cVbP4Yq1Sm+KurilvrirVMC&#10;uGBXEeGKuG3XFDlFcVd74paFRihdhVrFXYq7CrgPauKuxVxpirRGRV2Ku3xVwxVs4q1irqVxVqmK&#10;t0xVuuKtEYVcB44q2cUrd8VXEdsKHUpgS4jChoU64q31xVrpirYxV2KtHfbFXEYq4bYq31xVqmRV&#10;sDFWqYq4DFW+mFLRxQ7CrqbYq7FLVN98VbHjihsimKtYFdXBSuril3fFXdOmFWt8UNjCl2KGt8Ct&#10;0pirqd8CWt8VcMVcR3GKHGhG2KXVxVw3wocoxVxGFXEYq0BirdN8Va64papUYocMVcQe2KtqfHAr&#10;j1wK6gxVsDFVvXFW+mKu275JXYq6nfFXAeOKu75FXYq6mKupirVe2Kt9MVcDXfJK4+2Ku69cVaGK&#10;uOKuFDvirvYYq6mKuIrkUtAUxVvFXFcVaA7nFLeKHUxQ6m2KuA+/FXU8cVcu+KuJpirVcVdirtji&#10;lvYdMVW0NfbFXHxxVsDFLtsWLumKupirvnirqYq7rklapviru9MVbB8cVdsdsVdQ4q1irZGRV1MU&#10;tYobOKrad8VdyGKtnxGNK2BklW0wK6uFLhWtO2KHHelMCt+2KuC0Awq3gV1MVaHTArqYq4gHrhVx&#10;AOFXGgxV2BWsKrSCcDFsfDgpIbqa1O+KXDCrZHfFWqePXFXfPFXU+nFW6j6cKtcQBXArRBOKt1xV&#10;rFWxTvhVx3G2BWhtirjucVbpTFWmFemFVw98Varirgd+lMVbwKsI398VbU1O+KuPjihoimKW+o3x&#10;VxI8MVapTFVxFMVaJ8MVa5HqdsKt0HXFWqYq3WmKtVoK4q4DArdKYVaJAwK79WKrmFemKtdMVWnf&#10;FWwMVaWnfFWyB1xVs7CuKtdaHwwq4064FcRXFVoBpgVviQMVcBirdMVaIBxV23fFVwocVWkb0xVs&#10;rXGlWU367YVbIJNRirdKdcVdXemKuphV1KYFarQb4q3UdQMFK5d98Vc2KGjQbYEu65JXB98Vbp44&#10;FccKrd+/TArfzwq0wxVwXxyKtAYq3xxVqldj1wq4jffFXU3xVybV74VarQ++RVupwqt+eNK6tRTF&#10;WumKHGoFfHCtNn78ULduhxVwAGKuI3xS0QB88Va4Yq44q1x3ocVWsPDtirupxVoinXFDVN98UurT&#10;rirqVxS09aU74qs2HTArn4kcq4qpMNsVWOaD3xQsoSd8Kub4lr3xVadsVW1r0xVx8TirSmp2xVcB&#10;XFWmBG/fCin/0pwOmVpbABwK3XFV3TClqmKtjArhilvFDsVbGKuxV3TFWxilsDFXYodTFXYq73xV&#10;2BW8UupirumKtk4q0MKtnArXyxVvFXYq1il2KuxV2Kupirqd8VcMVawIbwpaOKuGKuxV1MVdTFW+&#10;mKtYq3XFWq4q6mKHEYpcMVbpgVqmKuxVwwq7FWsVbxQ7FLROKuOKuxVxxV2BXUxV2KtDChsYq7FL&#10;qYENYpbxVrCrqYEOwpdire2BXYq7FWqYq7FLsUO64q4HCrjirh74q49MUupgQ6uKtUxS6mKHYq6m&#10;Ktk+GKupUYq1il2KHYq4Yq7FXYpdTtihqmKuGKXdcUN9cVcMUtHfFXUxV3HFDsUtYq38sVdih1Ri&#10;rRxVvFWsVcPbFLqUOKGq4pbrXrirsVcN+uKtbYq44q1ihvFLVMUt1xVoYobxQ1XFLeKuxVrFXbYq&#10;1ils9MUOGKWxirsUNUxVxxQ7FWqYpdirXfFW8VcMVcd8VdirhscVcaYFcMKXHFXDArqYVdirVPHF&#10;Djvil1MVbxV1MCt4qtxV2KtYq7FXHfChwpirXTFXVxVvFLvfFXYq1TFXdBgS7Ch1MCuxVsbYq0cV&#10;bHvirWKuxVqmKupire2KtVpiriO+KtjFXUxVrFXYq6lMVdirq4q6oxVoYFcRXFLfzwoa6Yq7virY&#10;OKu64q6mKuNMVaOFXdMCuxVxGKt/PFWsVcCOmKtnbFDR6YpcMVbxVwGKupirhiruuKuGKt4q1ird&#10;MVaG2BVCYb1wJUfnirq9sVaPTFVtN8VXU7d8VdQYq4Yq1irYG2Ktg4q1SuKtgUxV1MVaOKt0BxVs&#10;nFWiN8VbxVw3xV1ab4q6vjirgMUlwGLGm8UuIrtirRxVsYq7FXVpiq2tfnirYGKt9cVdSmKurXFX&#10;demKuxV2KuxVrFXdcVd0xVsYq1irugxVqmKt4q6mKu+WKurirYxVok1xV1PvxVoYq44q2MVaIr1x&#10;VumKtYq4HFWziriN64q7FXAYq0ffFWvHFWzTFVtMVbA2xVw3xVxxV3XFWxgVxpirVK4VdSmKupil&#10;1AcUNd6Yq30xVrFXVxVvYYq1irsVc2KuOKXEVxVxG2KGsVdSmKtAVOKrjT6MVdxGKtYq1irdabYF&#10;a64Fb+eKuGFXd8VdQHFXUwq7tXFXHFWqDFWt8VbpvirjtirXtirh+OKuIxV1N64pbO2KtDpgV1Tg&#10;V2KHHfrire2KtU7Yq3hVqgxVx2wq4774q7fFXYq6lcCtdMKt5FXDbFWsVbOKupXfCrZwKt2wq6mB&#10;W9qb4q11xV1cKupiq7thVaaDFW9qbYpcdxirq4ocBUfTirqb4q0RireKtVxVrFW64q31wK1TbArf&#10;TFVuKt9MVcDireFVpxVvCrh74q5ad8UuxV2BDsVd03xVunjirWBW6Y0rR3yStEYq3TFLsUOwK1ir&#10;eBWj44q1UYpca9cVbGKHUxVrFXHxGFV2FXdsVa/XiriNsVcPfFXCmKupiriBX5YKVr3wK6mKt4pa&#10;69cVb6YrbQFRhVqldsKGwCMVdvirt8VcaDfArsCuGKuYA4q6mKupirWIVw3O+FWzvhVoHFXdN8Va&#10;piq4AYFapgVxNMVbIxVobb4pbrirQOKt9cUOqMUtCmKurXFDWKuG2Kt9saVrClwIOBWyMUNE0xZO&#10;5Yq3TGkNZJLjkWLhirjUYq7pirsVd8sVdt1wq44Vapiq7pirWBWqYq4UJwK2dsVa6DFXVFKnrhpX&#10;Y0rh4YFbIwq6uFWiMVcy4q0DQb9cCuCkE9sVb6dcVbrhV1RSuKtEDrgVrocFKuIrkla7b4Fa6YVc&#10;B49cVcMUN0xV1MCWgD3xVuuBWqE40rQwq30rXArZGFWq4q4nFW6d8VcwxV3HFXUwK6njirVaYq6n&#10;fCrgBhVse+KtE74q7p88CtAAb+OKt8SDhVdWmBVhxV2KuNMCt1rirRNDSmKu2HQYhWgKHCrZp1Fc&#10;KupXfFVvX6MVXDFXD2wK0QBucUNADvilcNsVbpiq0jAruVRQ4lXV2xCuAoMkruuKuI8RgV30Yq7x&#10;GFXcdsCuFPvxV1R0wq6g+/ArhgVsUrvirTCuKuBxV1K4q1XxxVzbdBirdPHJK6mBWqbUxVw98VbI&#10;2xV1Kb4FcMkrRGBW6DqcCtAffira4qtrXrirgKCpxVwHfFVp23AxVcMVcetO2Krabe+Krh8IwqtB&#10;5GlMCG+9MUuOx9sVb2OKu27Yq022KtHfrirqCpA2rhVtR18cCHcegOKWqCtBhV2KuFDirbUGxxVT&#10;I74octAN8UNgD2xTS1d6nwOK02TXpiladxirZ2+jFVpqf7MUOpXfFVpUdcVaAqd8VbPU16UxSsbp&#10;virae+KtGmBVoFK4qsK0r8sVaC/fiq1kHcYqsNOuKqTdcKF/AEYFU6UNDhVqnjgVwWn04q7iR0ph&#10;VsmvzxV//9OcnbKkt/LFW6Yq3il2FXAYEN4pbpirXTFV2KuAxS2Bih1MVdTFXYpcNsVdQYobpilo&#10;DAq7FXUxV1MVa64VbxVrFWwMCuxS7FDWKXYobOKXAVxQ7FLWKt0xQ1irsUuJxV2KupXFXHFWsCuO&#10;FXYq2N8VccCtdcKuxQ7vgS7rhV2KuGBWxhVrFXYq1TFV2KtUxVoUxVumBDWFLqYFdirsVawq2cVd&#10;irgcVdirumBXbDCreBXUwpawIdirsVdirsVapXFXDFW8VaxV1KYq3irXTFXDFXbYVdTAriNtsKup&#10;gV2KtUwq37YFaxVwGKtgYq7FXUxVrFXYq7FXYq1TFK7FDRxS7FW6YoaxVqlcUuoMUOxS7vih2FDq&#10;YEupil1KYoawq7AlqlcUN0GKXUxVo9cVaxVvr0xV2FXUwK73xV2KtDFWzirWKt4VcMCuOKWsVdir&#10;sVbxV1cVcDih2KGjirjil2KHYpa7Yq1irYGKupirQOKV1MCtUxV1MKuwK7Ch2KtdMVbHTFXYpdTF&#10;XUxV22BXHFXYq4jFXUxVqnjiriMVW7DphQ7FXdcVbocVWkVOKt4q7rilvArRGKupirsVdirq71xV&#10;vFWqDFXEYq3sMVaqO+KtDbFXA4pbOKGsVd0xV2xxV2KuxVv3xVrbFXYpdgQ1hVvFXYq6mKuxVxxV&#10;w9sVdirZO1cVW4pcBihsYq6mKtEYq3UDFWgcVdirq9sUuxVvFDsVdTFXdsVdirhirWKrsVccVU5g&#10;KYEoYimBJDQGKHUxV23TFWjscVarirumKtimKtjFXUHfFXHfFWsVbB3xVwFMVdirjvirdAeuKuxV&#10;1abYq754q6mKuxV1cVbBrirgfDFWjirdKYq1irZXvirqYq0D44q3irXcDFWyMVcNsVcT44q7rgVx&#10;wq7FXHFWjirsVbOBWuuFWumBWwKYVccVcd98VcPHFW8Varvirq4q6uKuOKtHFW/bFXEYpaO+2K06&#10;mKHVxVvFWqUxV1e2KuxVoDxxVvYe+KuxVrrireKtEYquA8cVaKg4q0QBgVutcKu64q0cVabalMVb&#10;IHfFWj7Yq6gBxVsAYq1XxxVoeIxVvFXYq6nhirfzxVrFXAYq4DFXUxV1N64q44q0BXFXbYq6mBXG&#10;nfArq4pcTXFWq4ob98KtE4FdXCrdcKtYq44q1WmKriRirVR3xVquKtg0FcVaJrvilwO+Kt9sCWqd&#10;8CGxiriD3xV3TFWsVcd8kh1MVcad8UuGKt9N8Va/HFW8Va274q4HvgWndOuBDQwpbOKHYVaJ8cVd&#10;tgVvY740q09cCtgYpprpiq4DbCrq0woa64q6lMUtjfFDbAAYqtGKu9++KtnFWuuKuIHcYq6mKt0x&#10;VrArfTpgVr54q2FxVqlDirgMaV2SVwHjirgcVdWnvirgB1wJbpTFXCnQ9TihzDArWKtkjCrvfAru&#10;uKuyStdMVar44q32xVbWmKrvnirWKtkYq6m2ApaOBXU8cJQ1SmBW8Vd13xV2FXHArQBBwqupiq0j&#10;CrYFOuKuqMVcMVarkVdirj7Ypd88VdiFt2FW6YUOOKupTpirQxVvFXEUxVr3wJbwIaPXFXU8MVaH&#10;jiFdXxwq7CreKtDf5YFbwK6mG1a5b0GBW8VaxV1AcVdTbFWsVbxV3zxS6nhihumKWumKHGmKuxpW&#10;u+GlbNOvTGldilvBSrSDklpxahpirdMVa+jFDZGRS0RihwxS7pihquKuI2wq4b4q3QDCrsCrX3wK&#10;3hVx674q2TtXArQ3xVvbCq0jFWwN64FXdMKtVpilo4ocfHCrgAfoxVs+OKtMcVcNtuuBXe5wq6tB&#10;irQGBVwxVrCreKtHFXHAh1dsKWgRgQ3TAl22Kt0xVx/HFWiMVcRXCrh0xVumFWqnArQOKrhirhgV&#10;qlcKtfPFW+uKtAUxVsUPXCrgKYq0QD1xVw9sCt1wq6oxVojka4q6mKuxVsbZFWgQd8VaA3rjat9t&#10;8VcMkrjiq3ArYoRirQoMUN9q4oaI7YpbGx2xSu98VWtv88Kt8RTArXHFXLud8KtkjpirVa4FbPhi&#10;rXXFWuAY1PbArYGKu64q6uFXGuBXCmNq4ivTFWh1NcKtdcCt98VcKA1xVwavTCreKtE7Yq3XthVa&#10;euBXcSBXtXAriQdsSrZFcKtYFcScVbxV3HfFXcexxVbTtjSuPthVqhwquWh2wK0VFcVcR4Yq0BUV&#10;wK4GnXFW9sVaPj0xVs9K9sVcQMCreXH3wqu2brhVb1yKtMSDTCramvUYq4g9MVdiFWjpthV1dt8V&#10;aFK1xVcRXYYq0cVcQMVa69MVcadR3xVb0FRirVAPs4qtIxVxQ0/jihxFBTvilYanfvirdMVaI+7B&#10;SrdvHFVvKv34q7jU1GBKkxNSe2FDqd16nFVOQFWAbvhQ2PDFKm6jFDRGBXLttirTeGFXYq//1J11&#10;ytLdcCt4pdtirdMVdirsVbpirsVbAxV2Kt4q31xVvFWqYEuphV1MVcRirgMCt4q7FLhihoYq3TCr&#10;qYFdTbFLsVb64oaxVwxV1MVbpTFLeKraYod064q7FWqYq6mKuGKuxS7ArsKupirsVcuKuOKuxV1M&#10;CHUwpdTFXEYFdhVsUxVaaYodil1KYq3XCrWBDhgS44oaxS6uKt4q1irjirgK4q3TCrRGBXUwq3tg&#10;VqmFXDArdO+Kuwq1gV2KHdMKXYq2VxVqmBXUxV2KtYq7FXYq7FW8UtYodirsVaxVsYq6mKuxV2Ku&#10;xS44UNYFbxS10xQ7FW8Vapil2KtnFWsUOril2KHHFXdcUuxVqmKuxYl2Ku9sUtfPFXYq3ilo4odi&#10;l2KtHrirqYq7FXYVccCGsVbGKupU4pccVdQYq44q1ilvFXYq1TFXHFXYq6nfFDeKtYodireKXUxV&#10;2KtHFVuKtgDFXe2KuG2KW9sVdgVquFXHFDqYq7FXUrirgMVd8sUu6YobxS4HFWsCuHvirsVdirRx&#10;V3XFWiMUOphVrFV1cVaxV2KupirWBW+uKWsVdTFXU74q3TFXU3xVoDFXHFXYq0RirqYq4Yq3TFWh&#10;irdMVdTFWqYq3TFXUxVoDbFXYq7FXUrtirqUxV2KuxVwxV1MVcBTFXHfFXUxVxxVrrirumKuxV1M&#10;VbxVwGKtEYq7FW8KtYoccUt4EuNMUO64obpilwGKuxVqoxVtlDD5YEoVxgVTJxV1Diq04q754qu6&#10;9cVaoa4q4iuKtjbFW+vXFWiKjFXHFWqYq2MVcKd8VccVbAGKuO2KurirdK4q0Dilx3xQ3TFWhtir&#10;gBXFW2AxVo1xVdiq2uKuxV2Kt4q6lN8VaxVdiq2mKt9RvgV3vhV2KtYq3TFXYq0MVbpUYpaAAGBD&#10;sKuGKuPvireKrcVXAYFaYYVaAwK754Vd0xV1MVdil2KG8Va70xVuuBWiaYVd74FbAwq6m2KtU8cV&#10;dQDrirgMVaI8cVd1GKt1OKuGKuxV3TFLVTihw8MUt0pihquKtjFXUxVojvirRwK3tX2wpdXArVd8&#10;VcMKuOKttsad8UNUrirhT6cVd88VdirRGKt0xVwauKupirXHFXU3xVvbtirVMCuK74q7r1wq13pi&#10;rYHUYq44q73xV1K4q0yHtgVsCnXFWjirQ3xV1KHCl2Kt5FLX68UNjFXGhxVr54od1wq3TxwpcMVa&#10;p44obxVqleuKXe2KupgS4iuBXe2FXdeuBi7gcUuxV1BhVw98UOOFXKKYq4+OBLjtgQ1klcSR74q2&#10;RirXTFWsVXdMVapXFXdcVbGKt/rxVrY4q0RirtsCt074q1gV368VbxVonFW64paAxQ2Bkla74q3Q&#10;UwK4AUxVrfFLYr364FapXCrsCHdBtilwHjih3TFWq4q3XJK0d+uKriMUremKG6VwK1WuFW9u+Ku2&#10;GKtdcVcN+uKtYFb+eKuGBWxhV22KraYFbxVvCrW2FWwR3xVacVbrirXXIq3TFXE1wpdXxwK1SuSV&#10;2Kt4q1ihx3xVugOKtVpil1a4q7FW8UNEVxVwxVrFWwo74q6mBXbYFaAFd8Vd0xVs4q1TvirgMVdQ&#10;jfFW+1cVaxV1MVdils4oWkkdO+Kt9NjirsVcMVd7YaVqm5OJS6lcCtjFXDr1xVrvTFDYoBirtqe+&#10;SV3virvfArux98VapgS6mKHZJXMO+KuGKu/XiricCtYFbwq7bFXDArXXfEK7ClwNcFIbpirjthVx&#10;98KtKO+Kupv7Yq4DFXVptgVrbCq7FXU/HFWjirqeGBXU3xVvj3wq0MVbJxV1MCtUxV1MVccCuAGK&#10;rj0rirQPjirR8MVb6YVd1wK4jbCrRFRXCrVBXFW8CtlcVawK7rirgKYVb64VapTArh0xVxG2Ku6d&#10;MVcaHphVojArQFN8VXk1xVobYVbO+RVrFVpb6a4q3TbFWwR0wq7FVuKuxQ4jFWhtucKruWBXUxVq&#10;vHFLvfFXVPXFXDwxVxxV2xxV1QB74Ut0qK4ENVocVa5UwK2prirjirh1pirQrirjSuKuqemKtAVJ&#10;rhVum+CldSuKtmnfCrRFRXFWtvpwq2cCtdNzirZ/DFXL74q6njgKuFMVbPviq3oNsVd16fTirYOK&#10;t9cVWHrhpWx4npirVa4q2u2KuIqNsVdTxxVqvauBW+FNxirh4HrirTAdMVd1OKuKljXwxV1KHFWj&#10;gVpdtz3xQ4rUV74UtCvfFW2NcCuXrXvhVoKemFXbDrhVdsBtgVbQnFWqCpPUYq3SvTFWgAf1Yq3x&#10;oMCrDt8sKrTucUOG+Kuc1FMVaNDv3xVbilo4qsJNd+mKuIHjU4FdSvQYq2sRPSuBK9LHx74UKy2A&#10;UUrXCqnc2vDcCuKoHia0OKrCPHFCynTFVo2OKt7HfFWgD164EP8A/9Wd5Ul1MVXYUupgV2Kt9cVd&#10;TFVwGKtUxVs4q7FXUxVvFXAYq2MUt4q1TFXDAreKupirjilrFDqVxS2BTFXYq7FXUGKtUxVumKux&#10;Q7CrsVawK7FXDCrhirjgV2Kupil1MUOGKXGmKuxVrArqAdcKupgQ6uKuwpdirqd8VdirVcVbrgV1&#10;MKGsUt0xVxxV1MVaGKt4q0MVdTFXAYFbpirRGKupirjhVxwK1TCrhgVvFWiMKuGKt4q7ArWKtUxV&#10;cPHCrt8CuxVrFW8KtUwK7FXHCrsCuwq4DArumFLRGBDQGKtgYVdTArsVdilsYq7CrQwK44VbpgQ1&#10;il2KGsKu64FdirqYpapireKHDFXHFXYpaxQ7FWwMVap3xS7FXHFWqYq7jirqYq4jFWqAYq3irsVa&#10;xV2KuIxV2KuxQ0RilsYq3irRxV2KXUxV1cVdTFWjireKGqbYq4DFW8VdXFXYq1irdMVaIxVrFW8U&#10;tHwxVwxQ7FLjih2KurirhirYxV3virQFMUtnFXYq1TFW6d8CuxVqlMVdiriKYq1iruuKGqd8Vpul&#10;cUtdMKGj4nFW6Yq7tirRGKtgYpdTArRGKt4q1SmKu74q2cVW7Yq3TbFXHFXUxV1MVaxVvjXFXUxV&#10;xBOKupil1cUOxVobYq7FXHFXDFXdcVdirsVdirq4q3irVMVdirjirWKW+uKHUxV2KupXFXYq7Crq&#10;Yq0ffFXUpgVulMKupXArqYq4DFXUxVvoMVdirVK4quwKhpVoxGBKkcVaOKrCPHFV2KtgYq18sVbI&#10;xVquKt0OKuxV1MVccVdirhirqYq2MVccVcNsVbxV1MVdSmKtDY4q3164q4DFXUxV3TFXVxV1K4q6&#10;mKtU8cVbp2xVommKuxVvrirqYq73GKur2xVxrirgKYq49MVapXFWxTFLqVxQ6lBgVr9WFWxirqDF&#10;XDArjhVuuBXYVWkYq7virZGKtAYq49cVd1xVo7jFXDxOKtg06Yq1TFXU7YFbwq4mmKupirsVa+eK&#10;t4q1irRxV3Qe+Kt4q0d8UuxRTiO+KWxihrpgVx33xVrFVxFcVawq7FWugpiriO+KXADFXHFXDFDe&#10;KtMcVbp3xVxGKrTirZrirumKXfPFXH8MVaO+KHAYq3TFWqbYq3QYqt6HFW8VcQMVaxV1K4q3gVwO&#10;NK0TirVMVd7YUu9sCtkUwJdTFDqEDbFaaxV1K4q2RhQ7Cl2KGsVdilunfFXYEuoOpxQ4740rqDAl&#10;rbFi3WuKWumFXbnCrRxV1MVpuuK07bFacd9sUO2xS0BTFW6YodTFXdMVd1xV1PvxV1MVbriruuKt&#10;E4q1irqUwK2TirQWvXAriMVbGKuIxV1MVdTFXDJK1irsUu6YobJrgS0PA4FcDx2wq754Fd0OKHUx&#10;VvpirgKnCrRGFXUpirY33xS0T3xQ6uKWjihsYpaOKuArirq1xQ3irWKtkUwK1gV1MUt4q0VwoaxV&#10;vFWiK4q3TCrqDriruNMVdkVdhS0RXriruA7YVa40xVsbYEN0HXArj0rhV3TArWFW+mKrR4YUtgb4&#10;obIxS1ih3TArZ8cCrTils79MVd0+eKt4q1iriO+KHYq6mKu9sVarirdK4q10xV1BirqeGKu98Vdj&#10;SurTrhpWh440rdK4q4jArRxVsdMVbrTriq3rhV1KYVbAOKuI7Yq0DirfGuBXU3rirVO+FW6A9cVa&#10;AxV2KuOBWqVwK6m+KupQ4q1irYAxVxHjhVsLvgVx65JWifHFXUB3wJbGBDWKuFOuFXUxVo+GKrgK&#10;YVce2KtUwK7FWz+OKuFaYVaKjvgV1KYVdUjFW8Va98CuOBWwMVdiq3ocVXUrirqYq7pirq1xVrCr&#10;qYVcNjirZxV2BWhgKuG+FXcR1OKuoD1wq7YDFXbg1xVonFW1FOm+KHHFLhirZGBVhG9cVXdsVdTA&#10;rR8cVcd8VcBirY98KtUphVy+GBW8KtUrucCtEYquGFWiKjFWqYFb6Yq6vfFXUB3wq1036ZFLVN6j&#10;CreKHCuBWyBTFVp23xVyCu+KtlQxqcVdxArTpjStdNsKupXFW6Yq0d9xirYp3wq1TAruNMVcwBxQ&#10;5adDhStpXAq7bCrqU3wK0euJV2BWwD1xVsnFWhirqU+eKtbkfTirjXvirfXCrXEA1GKuPT3xVw26&#10;YFb33wq0KYFapiq6gxVaTxOKt1xVw8cVcTU0GKu+WKupiq3ArgKbnCrqEb4FcVpkldTffFWuO1cV&#10;XUBxVbQ1xVqlMCt7YFaK0oRhV3h88VaryND44qtY1b2wsWgvbFk0RvvihzCoqMVarTpiqwjqcVXA&#10;UxS2tsW6dcVRC2lAC3XBSqqQKmFVUR0xVvphQseP1BTFUuuLULvXfFKGeIcR3OBUMwpgQsI323rh&#10;VcF3xVxY9DgV/9ad/LK0tgYEt4q7FXUxVvFW8VdireKuxVvFXDFW8VccVcMUuwK2MKtEYFbGKuOK&#10;tYpbxQ3ilrFW8VaxV2KuxQ7FXdMKtYq75Yq2RgV2FXYFdTFXAYq1irdMUupirVMVdTFXUxVxGKtH&#10;FDdMUtYq4bjFXdMVdirsVbA74q7FDiMVaxS754FbwpWnFDsCtnFDgMKWumKtn2xVrArsVdirVDhV&#10;sYq3irsVa64q4imBWsKt0xV2BWyMKtUwK6mKHYpdirsVdTCrVMCuwq73wK6mKtYVbxV1PHArqeOK&#10;tnFVuKuxV1MVdireKWsVccUOxS4jFXYq6mKHYpapirsUNjFWvniriMUupTFXYoaNRirdMVdirhir&#10;qVxS0MVbpirVMVdTFXYrTRxVqnfFV1cVaIxVoVGKt08cVcRihrFLqYodirsUupirhilxxVuuKtYq&#10;7FW6Yq1ih3XFXDFXYq7FXYq2RirQ2xVrFXYq1ilvFDsUtUxQ3irQ3xVxFMVdirgMVbAxS1irqVwI&#10;dil2FXYFdireKtYq2cVapXFWqYq6mKuOKtYq7FWsUN4pcQMVcMVcScVdiruhxV23U4q7FXEVxVwx&#10;VrFXUrirsVccVccVcD44q44q6vhirugxV2KupirWKuB8cVc2KupirqYq7FXYq7FXHFWwB3xV1Kb4&#10;q0d8UOOKXDfFXVxVwFTil3HFDumKtn2xVrFXYq0cKuG+K02RgQ4DClvArjirsVdTFW/niriMVaC+&#10;+KrJ1r8WBUKcCXUxVrFXYq4Yq3irXU4q44q3XvirXXFXUxVumKtYq3TFXUxVxGKuxVs4q1TFWsVX&#10;fPFWiMVbGKt02xVoVxV2KuBxVumKu2xVo7Yq7FXVxVwxVxxV3XFW8VapirYGxJxVqtd8VcRUUxVr&#10;j2xVsbYFcMKXHFDQFMVbOKtYq2NjXFXYq2AMVaOKtdcVdirqmmKt4qtIxVsYpdiriMUNYq4im+Ku&#10;98Ctjxwq6uKuHjil2Ku3xQtArucVbJ7Yq2emKrT02xV1MVbOKWvtYEt0wocemKtHAhsb4VapTfFX&#10;A98CtD3wq3XFXEVxS4jbFXEeGKHH33xVwpirXywK4YVbBxVo4q0cVbJOKXYq7fvihquKuHjirfXF&#10;XUxS4imKGu/yxVomuKtgYq1irqUxVseJxVrvgV3UYFdirvbFXUwq4+OKtKcCWz44pcTtiru2LFrY&#10;fPFWzuMKu+eFWvlirdMUupTrirVDirlB64q3gVo1wId88Vd0xVugG+FLQG+Ku6YUuxVrFDZGKuri&#10;rsUOYeGKXYq0BTfFXdeuKrqU64oaxV3TpirhirdcVdirR64q4DFXbjArqVwUrh03xV2KXYaQ7540&#10;rh13xV2KtYq7tTFXfPFV1R88UuxVbTGldiVdTvgV2Kt1xQ17Ypdihv3OKtHfClvvhVqmKte2KGqb&#10;4qupilrrirhtih1AcVcMVccVar44qu64q4CuRS6nhirR98KHU74Fbwq407Yqt74VXU74q0RXFXdc&#10;UuGKuOBXD2wLbjt74VcDgQ6mKuwq0cVbIwq6njirXfFW8Ct1rirWKtUwJbrirhirsCuwoa98Vd1x&#10;VsDxxVoimKWqnFDvnirsVb+WKup9+FXfPCrXXFWyMVaJ7jFWiPHArt6Yqu64q1gVqmKt4q3hVrri&#10;rjhVx8B1xVqh75G1bHvirhirj74Vaoe+FWyMCu+eFXUririMBVrpgVseOKtEU3640ruIxVx2wq3T&#10;FWsCuOKXUGFWq4odUgYFXDrirVMVdTFXAYVcRXbCru2BWga7d8Kt9cVdgV2FWqA7HArdMVaGFW8C&#10;upireNK1SuBXYq0cVbxVrvirdO+Kt18cKrThVpR3xVsiuBW+mKtAYVdTFW61xVvFVpHhirvopgVu&#10;vh1wq1TFXe2KuOBWv14Vb374q754q7icVcBXFXZFWqd8VbxVo+2KuGFXAbV98UOphS2MVccVaAwK&#10;0TirumFW64q1XY4FaDHrhVdTvgVrvirYFMKte+RVx9sVdiriSNxiruuFXYq0VI364quC9xiruuFV&#10;tMVaB8cCrhvhVy4q13wKuoF3OKraUPXririKYq1ihd1HviUupQYFdirZ3xVrrvirVNsCu5Uwq03j&#10;ihvoNsUuoPmcVcDiq0inTvhVsDx3xVunHbIq0MKucE9MVaG/XFDmFDQdMCW6bUGFXHFXAgYq0TXF&#10;C2ldziq4LXFLhsPfFXVxVrt8sVd1+1sMUO6VpirQ+I74obJ8cDJxUHc4q0QR16YVW8iBiriKe+FD&#10;RAxQ4HwxStpihxHhiybEZI6b4oXx2pOKolLZV64oVRGOuFLdB9+BWjhVxYDqcCqLzKoriqFa7ruO&#10;mKFJ3aVvbFNt+gxB26YEISaLviyUAo7CuKGgK+2KrStTvvhQ/wD/155laWxtiriMCWwMVbpirgtM&#10;Vb64q6mKupirYxVvFXUxS7FDiMVdirhireBLsVcMVbxVqgxVumKuxV2KuxS6mKtEYoccVcMUtkYo&#10;awq2MVdirWBXVxV2KXYq7FDYXFK354q4Yq7FXYq7FXYq6mKHUxV2KtYq7FLqYENjCl2KtYFbphVq&#10;mKuOBWqYq3hV2Ku6YFdhV2BXYVaxVuuKuGKuxV2BWsVdhV1MVdgV3XrhV2BW+uFWq4FbGFWqYq7A&#10;rhhVvArWKuwq6mKupgVrFLqYocMUuxQ7FW8VaAwpaGBDsKuwJdih2KupTFWyMKXUr1xVrpgV2Kux&#10;Q7FLqYpcRihqmKuOKuxQ188UuGKGzirWFLfXbFDXTAlsYq3TCloYFd0xVqmKuxQ1iruuKuxVvbFW&#10;jirVMVcN8Vbp4Yq1TFXYq6nhilxxVumKtYodilsnFWvoxV2KHdMVdTFXYrTsVp1MVpxGKaW0GKux&#10;Qu6YparirqYodirsVp2KurilqmKHYq2MUupihoYq6mKtgYq1tilvArsVaxV3TFXYq6nfFXYqtPXF&#10;XUwocN8CW6Yq1hVrAreKu2rirsVcB44q6lcVdTtireKrcVbptirWKt98VaPXFXYq7FWgcVdirsVb&#10;rirsVa64q3irqYq4YFdTCrqDFWjirXtiq7FWsVbxVqmKuxVvbFWiMVdXFXVxV3XFW6Yq0Rirjtir&#10;Q98KuOKuxVsHFWx1wK7rirqYq7ArsUt9cKHU8MVaZaimBKDIwK1TFWsVa498VcBirdMUtj3xVaRX&#10;FDdMVdTFXDFW8VaO3viramuKuxV3XFXUxVumKtAVxV1KYq3irWKtjFW+h3xVo4q754q6mKuJGKux&#10;VsDFWsVdTFXUxVxJ6HFXUxV2KuAxVvtirVMVcRvgV1K74VdTArsKWycVa2xQ7FWhirdMVdTFXUwK&#10;0MVbwqtxVsYq2cVa64q4e2KuHvirqYq4E4q0TirhirfyxVpvHFWuuKt9OuBXDcYVdirR3xVvrirq&#10;Yq4HFXHFXHFNNVrirdMVapirtqbYEO74VbpTFWuOKuGKu2JoMCu6dcVa5YVcDXFLqVwIdirZHhhV&#10;qlMVdirXvirup9sCt0xVs74qt71xVdQHCrQxV1K4q44Fcd8Va4jCrWKt4FaK1wpbrtirbDvgQtrj&#10;St4FcD44q0wxVrFXAYq2MVdTFXU74q0BirfXbFWiKnCldTFVvXCrsVpvqMUOIp1xVrAldjSraYEO&#10;rXFXYUt4q7CrQGKtk0xVbvireKu6Ypd12xRTVKdcUOxS7briq7FVuKFwxVrpirhireKtUwK2Ps4q&#10;7Alo4q1QnFDiMVcckrY3xVsAE4q0MVaPhirgPDFXEjFLeKu6Yq4kYrThQDFWqDAhv3wK6gPXFWiN&#10;sUtDbFDfUYpdhQ7CrXvirjirYxVrrgVvpgVwwpaHTFDeFWqYq4jFWxirj74FcMCtMMKt4q0MVd1x&#10;V1AOmFXYq3TvgStbxxVdhQ1irsil2Kt++KGuvXFXUySupirhirjirsVarviq7ArjgVrFWqYpdirZ&#10;pgS17YsXdMKt0xVaT44q2N98VccNK1Su+KW8UNCuBLjtihcMKrcVdXCrtu2Ku64q7ArZ2xVo4q6m&#10;KXbYocThVrFXU7jFW+mBXUB64VdQYq7ArRwq2d8VarTFW+uKt98VapTrgV2KuG+FXbDpirWKt9cV&#10;aPh44CrhgVulcVaphVvjhVaR2xVumRVumKuySuOKreO2KuAxV3virqVOKt9qHAriPDFXEYq6lfni&#10;rgtPfCrVO2KuApkVd8saVv54aVphXBSuHTDSrj8I+eNKtAwK2RjSuySuK1OKuxV3t0wK1TbfFWxi&#10;rdMKtUwK37Yq1Tf2wq4jFWjsK4q7vvireKupTfArYGFVta4q11OKu2PzxVxNDirdfHIq4Yq2N9sV&#10;aPXFXClMKtU8MKHHpilwNdsVducVd0+nFW9hirXHFXUwK44VcBgV2KtYVXAbYq10wK2cVW7nCrh1&#10;pgVumFXUwK4jCrgaYFWihOFWytemKu4jrire1MVarTAriB2xVognvXFDq1+jFWziq2uKr8UtHArR&#10;3xVx264Vd7EUxVvthVwNcCuO+BXU7Yq47YhVtKGuKt1BG2KuAphVxUY0rVcCurXbFXUA3wq6tdxg&#10;pWuuKt7d8VbIBAxVZ02AxVsjFDqU74VdTcjBSWwtRv1wqtpQV64q4fF1wUrq9sKuAxRTqVOKtUp1&#10;xVsjvgVoEjpTCoa+WKtFSd8UNiNicVVVtiThVXW3AHviq4R0274pbC+GKF1MVaxSptMqjfAqGkuu&#10;wxQoGVnxVy27t74qrxWa1+LFUUkKoPbCq1mROvTFKAnkjNaUwKhJHSmw3wKp/CRhpVJlxpD/AP/Q&#10;nu2Vsne2Kt4FbxV1cUNgYpdTFXbYq3irqYq4Yq3irhils4q4YodTFXYpdTFW+mKu2wK7FXYq7FXY&#10;q7FXYpcRhQ7ArsUuxQ1irsVdil2KHYq3irq4q7bFXYpdirsVapQ4q7FXYq1ih3TFLhirjih1K4q4&#10;AYpdirqYq7FWqYq7AreKtHfCreKtEYq7FXUrgVsjCrVMVdgV1MKuGKt4q1irsVdgVrpireFWsVcc&#10;VdgVs4VaGBXEUwq6uBXUxVs4VaxV2BXYq7Cl2KuwIdirWKup3xVvClrvgQ7ril1KYq1hQ44q7Arh&#10;tirsVdirsKW8CtUxQ7FLhirdMVapiq0YoXUwsmumBDbYq0BU4q2RihoDFLsUOpil3bFLq4q73xV2&#10;KuO2KtdcUOpirZxVbTFW6UxVbtirqYq3TFDVd8Ut0xV1MVaGKXHFDeKWsCuwq3TvirhirjipaxQ4&#10;Yq3ilrFDe2KXYqtpirdMVapihzbYpcMVccVcOmKGumKt4q3tilaRvireKtdcUN4q7FLsVaxVs4Fa&#10;rXFWycVapirfTFVuKtg4q188Kt9cVa2GBXVxVrFXDFV2KrffFXAYq40xVwNcVcdsVdtiruuKtHFX&#10;dMKtEUxVdXbArQ98KtYFbHvirtugxVxGKuJxVqmKt0xV2KupirXtil3TFDZ2xVxxV1MVaxS7FDeK&#10;GsUtUxVvFXfPFXBfDFXEYq7pirjtirsVdirsKtEYq2Nhirt8VbwJcMUOOKt4q6mBLhthQ7FWxiqF&#10;lFCcBSswKsxV3TFW+1cVar44q1Q9sVXdcVd7Yq75Yq10xVuuKupirq0xVwxVvvirsVdXFWhirYxV&#10;2KupirQ2xVtvHFXDFW6Yq1irVN8VXUBxVrpirhirfTpirW2KtnFWqYq7FXAYq6uKt1xS3Su+KtYo&#10;cDirVN8VcdsVdSuKtUpirsVbxV1cVcaYFaAxVsDCrVNsVcBirjirvbArsVdirsKuoMVdTFXYq1TF&#10;W6Yq7FXEe+KtEYq4jArqYVdTFXDbFXHFLqDFWqYq2MVccUO+eKupirqYq18sCuwq7FXUxV22KuxV&#10;oYq7pil1cVbxQ7qRiq3FLfscVd88CHdtsVdhVwwK0ThV1aYq3XFVtan3xVdTFXHFXAVNT0xVxGBX&#10;e+KWjtilvFDR3xVxpirWKtccCGyMVbwq6mKtYFcCMVcu4xV1KYq2MVaIpvhVsnauFVoGKtgYq7ri&#10;rjirqYq6ldsCuAwK4DwwpaIpirVdsKt4q7FXYq4EYFd1pirhhV2KuJxVoYobxV1K4q6mKu+WKup4&#10;4q4Cp2xVvjgVrYYq2PbArRB7jFXHFLROKuFDkldirtxihwFNsVb41xV3TFXYq7j3GKXVGKtbVxVu&#10;mKtdcUNgZFWgMVbIwpaoSPfAh1KYpdhQ7phVqmKt9MVd0xVsiowJW4FbxQ75Yq1hVvFXHCrjtirV&#10;K4Et1xVqmKt4occCtYVbp3wq4b4q4jFLsVaORQ7CrfTArWKuAxS2dsUNY2rjvhVqgGFWxirsVap2&#10;xVs9MirgcVcduuKWqU+jFW9sVdgV1MUN0xVqmFWsVcMKuO+Kt9MKtClMVd165FLWFC7FVtMKupXF&#10;XUwK2NhXFXUwK7qMVcF8cVdTFLQ264odQGuFW+OBWguFLqeOKHAYFbxV2SVaxoK4quHSuKrSMVdi&#10;re2KupTAloUxpW8KGyAcVWgeOKuxV3XIq6mKt1ONK1v3wquBOFVvvirsVbpQYq0DirsVcMCuFMKu&#10;xVxFMVdgV2Kt4VW4q2fbAlojFDZPbvirqU3xVwwq7FXEDArgMKuPvgV3Tc4VbpXFXDbFXHFWifHF&#10;XHpirVfvxVsNTArqb4Vdt9OKuxVokDArhv1wq3gV3sMKtVrtirdMVdSuKuOKrTtirdDgV1KdcaV2&#10;KtkV3wq0fDArqdhirum2FWgKGuKGsCW12wq2BXArRXFW8VcB44q0PHCrdaYFaG5wK44VdTxxV1MV&#10;d88Vdv2wq0BirmH0Yqu7bYFaJFN8VaGKt0AxVrp88Vd7nCruorgV2Kt17HFDuuKraeGKt++Kuwq3&#10;1wJa2IwK1v0xVsr/ADYVaIxVcRTp1xV3XCq3lkVcKUxVxO++Kt7AYq1sRQDFWgMKt0qMKtAAYFb9&#10;8VdUHrhVbtWuKuC98CrqA12xVqtMVcRjStbDrhVvY71wIcF603xS2Rirh8IoelMKreJxVvjTcYEN&#10;BfHFDvhHbFWz74q0dxQYpcIzTpvihcsBOKq6wV64UKiwgYpVABirYGKrffFVN5FTr0xVRkuV7HFU&#10;K90x+zgVaIZZDUmmK0rraDbliyRCW6qKYFpczKmxOFiovdhRtvgSg5dQPTChCNcO253wKpF+Q3wq&#10;0ByO2KWipqTWuFBboe+BX//RnuVsmxgVvFXYq3TFDsUt4q6mKuAxVvFW6DFXYpcBirhirdMVaHvi&#10;rZxV2KupirsCuxV2KuxV2KuOKuxV2KXYq44q4Yq7FXdcUOpirsVdxxVrFXDFW8VccUuxV1MVdirq&#10;Yq7FWumKupirgMKtYodgVvFWumKWyK4q1irqYq7FXYq4Yq31xVqmKuAxV3TFXYq7FWqYq7FXYq7F&#10;XUxV3TFWzirVK4FdTFWhirYGFXUwK7CrsCtYVbxV2KtYFdhVvArsVapirsVdhV2KXYodgV1MVdir&#10;sKWsUOpgS1hQ2RgVwxVrj3xS2OmKHYpawquOBVuKupirqYq6nbCrvnirj44pawK2MUNDFW6Yoapi&#10;rsVbpilbSmKt4q7FWsVd88VdirsUOxS6mKXUxVqnhih2KuxV1MVcBirsVcBilxxV1MCGqYVdQYpb&#10;AxV3TFWjvirqYq4jvireKtUxVumKupirWKurirj0xQ0d8VdTFLuoxVum2K01TFW8VaxVwXffFXEe&#10;GKuC0+eKHYpdirRxVwHjirexwIaxS3TFXHFWvnirVMKuxV1B3xV1NtsVaAxS3xwIapirsVbxVojt&#10;ireKtUril2KHUxV2KuxVo++KuG++FW8UtUpih1MUtUxV2+BDdMVbOKtUxVrFW8VbNMVaIOKtUxVs&#10;DbFXUrirW2Kt4q0cVcPfFXYq6uKupirumKuxV2Kt4q11xVxGKu2xVvFWjirhirumKt4q7FXYq7FW&#10;8VcMCu64Vdirj44qpzruD4jFUOwpkUrTirsVcMVcRirQxVx3xVwxVseIxV22KtdBire5GKuoDirq&#10;UxV2KuG+Kt0xVqmKupTFW9sVaGKtgYq7rirqYq7bFXDFXYq7FXHFWsVb64q7FXHrirqYq7FXdMUt&#10;jfFXU3xQ31wK1Q9sKuptirWKupirRWmKt0ririMVbxVo0xS4gYodWmKu6Yq1irYxV2KuOKtDFXe+&#10;KupirgMVdTFXYq1irdMVarireKtYq3TbFXYq4Yq0MUupihwxS6mKup4Yod0xVqoxVsDv2xV2KtYq&#10;3XFWjirZGKup3xVroMUtDfFWyMVdTxxV3TFVvvirjvihdxxVqlcUt0xVoDAhxHhirqDCriKmuKup&#10;TFXAdzirWxxVs4q0AB1xVs4q7YdcCWsUuwodgVbhQ7rgVsCmKu40HtjSuqOuBWxuK4VaI7nArsVc&#10;PbFLdd98KuxV2Ku2wod06Yq738cVdirWKuA7Yq1v1xVvpirjSlcUrSMVDdPpxS47Yq47Yod1xVva&#10;tBgWmqYFpsbYq4EHbFWsKHDFLZwoa64q4eGKuGKt4paxWm9hiho774FcBgVd74VWkVwK7jXFXUyS&#10;XHbFXDfFW6Yq1ih1cVa+WKt08cVcdsUrcVXYocRirsVa6YquJr0OBWsVawK5QMKuOKuHjgVxwq1g&#10;Vv3xS4DFXEYobxVqmKuqMKupilrFDY8DirumBXDJK4jFXHFXe2KtHFXA70xV3fFLsVcKj6cCtkYE&#10;NUxVvFWht064q4Yq7FXLvirqZJXYq4DxxVx2xVxG1TkVcMVcd+uKuxV3HFXbYq7ArsVdhS1ih2SV&#10;wHc98VbOKtFe2KupirQFOuKrqYqtwK7bCrZGKu9sCtfPArgBXFXE064VdTxxpVwGNKtpTfArq4q7&#10;FLuuKHA4q4DFXEYpbIBGFDgBhV1AcVaNO+KupXFXAeOBXADtirhhVw3wK4Uwq5gMCuocKuNPpxV2&#10;KtUrirfTFXDpirsCtEdsKtbd8VbpXFXUGKu6Yq6nhiriD3xV1MVdSmKt0OBWhvgVw98UtgeJxQ0R&#10;uMVbphVojuMKtjffFXEYq4Yq4jfArQwq4ALuMVb64q1gVob9euKt+OKuwq6mKt02wK1hVsb4Fapt&#10;hVs0ptgV1MKtAU3wK2VrhVqtMVbqKVwK7bCq1hscVbHSuKuxV2KuwK4DFWj74Vd88CHdcUtDcGmK&#10;u44VbNe2BXbE74VdWnXArRpWuFW8CuIwq0Kd8VdxB3yKtDbFWzvirfbfFWsKu70GKu69cVaBxQ2y&#10;+PTFLgO+FW8VaArirXfArYwq6mBVvt3xVxr9OKtkADFDVKjFV2+Ku+fXFLW9diBgpXbDGlaatNsK&#10;tg4q2dsCtEYVd3wK1SuKu41xVdQYq1QHArZOSVaF2phVoqOlMCt06UxV1BhVx9hirXzwK2aYVa5E&#10;HArdCRhVojia4EOA5b+GKW+mKtHp44q5zUfLFXAltyMVbA8cVdiguC0xQvEZfbFVSK2p1wqrrAMV&#10;XcAMVb4jFXe+KrGcD5YLVSe5A6Y2qFe5c9MCqZR5cKqqWVeuKoiK1C9sUr34p164FUHukXfCgFDv&#10;fE/ZyLJCSXDv174UKVWI3+nFLZQE0GKuMf6sUU0sW++KFyxFuu2FW/TU9cVaMYbcYq//0p9lTJum&#10;KuAxVvFWxirqYq2FxVqmKt4FdirYwq3il2Ku98VdirsVdirsVbxVqmBXUxVvFXUxVqmKt4pdTFWg&#10;MUN4q1il1MVbpirVMUOxVrFWz7Yq0RirYxV2KupTFLsVdTFXHFXYq7FXUxVqmKupirjirXvihvFX&#10;HFLsVdirqVxVqmKuAxVulMVaxVvFXYq10xVwxV2KuOKtU74q3TFXdMVdTFWqYFbwq1TFXYFcMVcc&#10;KuAxVumKtUxV1MCtUwq3TFXUGKupirWBW8VdTFLqYUOpirqUwK1TFLsUOxS4YUOxS4jAhwxS0RXF&#10;DsUuxQ0cVdirsUuxVsYq1TFDfvilwxV1MUtHFW6bYq1SuKupixd0xV2KXHFDWKt4paxV2Kt4q4jF&#10;WsVaIrirdMVdirWKuxVqmKuOKt0xVaBTFW8VdXFXYEuwocNsUurtirWKrq7YqtxV2KKdilxGKu6Y&#10;obril2KHYpaptih1KYpdSuKHdsVaOKXDwxVxGKupirqYq2KDFXYq0Bih2xxS6mKuxVo4q3TFXAYo&#10;d3wJdXFXYq44q0BirjhVqmKupirsCu6Yq7rirsVaO+KuIPbFLq4obxVoYq6mKuwq1TFXU8cVdihv&#10;bFLWKXYodTFLsCHAYq2adcVaOKtGmKtYquG+KtYquAxVqtMVapQYq4jFXUxVxxV1MVbAxVx6Yq4U&#10;GKupirqYq0cVa70xVuuKt4q6mKtYq3irRxVxGKuApirhiq6mKtUxV3yxVvFXDFXVxVqnLFXSiqCn&#10;UYqhWyKVpFcVW9NsVb6Yq1irsVdSp3xVumKuG2BXDFXEYVbGKtGuKuOKuOKuHtirhviruNdsVcFA&#10;2xVviBirsVdirh74q44q73xVunjirWKuxVxGKup4Yq6mKuxVwxVs4q0MVcy4q4DFW8VdgVoHCrq1&#10;xVw23xVv5Yq0QPHFXYFdTCreKuxVqmKuO+KtYq7FXUrvgVwBG+FXAeOKuIxV2Ku+eKuxVxxVorXF&#10;V2KuIxVqmKuxVr54q3irVBil1MVcRXFXEYq0BTbAhth44q47mmFXAYq7bFXYq10xVsjFXYq1irgc&#10;VbxVojFXAUxV3zxS44q3TvirWKGsVbY4q4bDFXU2xV2Ku64q1xwK0dsVbIwq4CmKuIxV2KtCmKt0&#10;xTTqDvilojFW6YoaIwK6lcKuIpihqlPkcVXdhiq1hgVse/bFWj74FdSmKu6YpdXffvhVumKupTri&#10;hbSnTCrYGKt08cUtUpirY3xQ1gVx3xVziu9cVap3wpbxV2KXEeOKHUrirXtirf68CurTrilqmNK2&#10;BihojCrY2xVs4oW7d+mKup3xV3zxVwxS4DFXUPTFXUxVxGKHdMCuqa4q6ld8Cuwpd1xV3TEq6nji&#10;rqVGFDVMVbrilqtcUNg4pcRirQpirq0xQ3TFVpxVwOBWztgV2KtjY4q7r1xS1SmKuxQ3TCrq4Fa6&#10;4pcRXFDjirjirhil2FDYxS0MVbNMVaphVrFDdcVcQBirsVaPWmKtnArQ6YKVxxS3TDSHUr0wKtO2&#10;Ku274quHhhVs9MVWqKYq5t+mFXb0xVs0xVo74q6mRV1MVcRirjirfbFWjTFXHFXdRvgVoCmFXVxV&#10;1fHJJd8sUOpire2KupgV3QYq1scKuOBWjirdO+BLjirVMUOp4Yq3064Vd1OFXUpiriMCu2xV1MVa&#10;498VdQYFbGFXVwq7r0xVxAPXArR3wq03XFXce+KrsCtUphVvFWiMCuGFXYq7ftgVob4q7phVwFMC&#10;t9cVduMKtHAru2FXca9cVdXqMVdTFW6DFXAeGKuJxVoCuKu44q7jgVumFXEUxVaACNsCtDc4VXYq&#10;2TirVMVbIxVwxV3EHfFWgABvirdMVa6bYq4gHArgop74q7p1wq2AMVdirqbE4qtJxVsbfPFXVrgV&#10;sUxV2FWuuBXdcKu+eKupXc4FdTCre2KrcVbxV3zxV3XAq2mKtg0wq474Fd88KtdDgVv3wq44Fdxw&#10;q1ucVcMVcNhvgVx264VcTXpirhkVbYYq1irjuMVcBTJK3Tviq0gYFcdsVXUwq0D2wK3SuKtAYVdT&#10;ArmGKuIrucVaIxQ3164q1TwxVuvjirVA242xVumKuKg4FdsNsklqm+BXU33xVuvbBSuAphVoDcHA&#10;rsVXEVG+KrQePXFW+hxVxFMVaO+Kt9umFWvlirdBTFVpUYFbHgcVbIwqt4gdcKuHWowKuOFWiMCF&#10;rf5nFXU2wq6lRU4FcRyP0YqqKp7YoVFti3XChWS3AxVV4AdMUrug2xVqmKtGg64EqTzhcFqhZLgt&#10;9k1OKqR9R+m2BVRLQk1bChER2yL88VXkKvthVTaZUNcCoaW8A6GpwMkNJcMxpihQNW64pW8O3fFW&#10;6V7YquCcdvHFWwKmuKt8KjFXBT2yTFwXFW+OKt+mFFRir//Tn+VM3UxQ6mKtn2xS2MVd0xQ2MVdT&#10;FXYq3irqYq3irqYpawKuwq0MVbO+KtYq3TArWKtjFXHFXUxV1cUNYpbxV2KtDFXHFLhihvFLWKHH&#10;FXUxVumKupirWKuxV2KXHFXDFXUxV2Kupiru+Ku+eKt0xVrFDWKuxVwGKXUxQ7FLqYodirsUupXF&#10;XUxV2KuxVxFcVdiruuKtU8MCuGFW8VaOKuxV2KtYq6hrgV1MVbphVxwK7FXVpirsKtbYq40xVsYq&#10;0RirWBW8VdTCrsVdgV2KuOKtYVbGBXYqtxVsYVdgV1cVaxVs4UuwIapilojFDfTFWqYpbphV1MCu&#10;phQ7tgV2KXEYpaxQ3iriMVaOKuxQ7FXYq7rirsUtYq7FXEYodTFXDFWzirQxV2KWsUuxQ1TFWwMV&#10;apvirsVcMCu9sKuGKXYq7FXdMVbAxV1MVaxV2KupiriMVcKYq0cUO7YpbHTFXDFDWK07FadTFLVM&#10;VbxV2KtDFW6DtirWKtdRirsVb98VdirsVdireKtVxV3TAriK4q0RirqYq7phVo7Yq3tgVrY4q6lc&#10;Vd2xV2KtdcVdXFWxTFWjirsKuPjirVanFV2BWsVd74VdQdcVaxVxOKtU8cVbp44q1ireKu+eBXUx&#10;VxGKtDCh2BLYOKupirsVdSuKtHbFXYq3TFXccVccVcNsVaxVvYYodt1xS18sVcPfFLdcUOxV2Kux&#10;VwxV1O+Ku7Yq10xVdirsVcBirj44q7rirjirsVbArUeOKoVl4k1yKVOmKtGmKtE1OKtgeOKuxVs4&#10;q1virZFeuKuxVo4FcNtsKuxVxxVxHfFXDFW/fFXYq7FWsVXYFa3xV2FXYq7FW8VaNBuMVdirdcVd&#10;irRGKuGKt++KtYq40OKt4q4Yq47Yq1gV1MKupirsVcAMVcaYq4DbfFXYpd88Vbriho4FdTClxwK7&#10;54UOGKuJ2xVquKt7HFXbdMVaIxV1KYq44q388VarirZ6bYq1irsVawK7r1xVvrhS1xxV3fFXHxxQ&#10;4AUxVumKte4xV1fHFXfPFXYq4Yq7Arh44UtEEnArgu9cKG8VapXFLZxVrFWxTvirqYq1XArjTFXE&#10;cd8UNH3wpdih2BLeFDWKuBxV25xV3virfXFWjtirgMVbOKtHrXFLvniru23XArq+OBWjira4UOI2&#10;wq1irq4FaG2BWzirZA64qtxZOphQ2RTCruvXFaa64q3TFXdMUN0rtirW+BLR8cULhSlcUrTihwwp&#10;dirhirq1xS2KeGKtVxQ4e+KXHFDe2BLR64ob2rXArVPDCh2FWqeOKtb9MUrhirVMUt9vfArXcHCr&#10;qVxQ3SmBDRI6Yq2KYq0TgV3vil3TFXYq6mFWxvscKuIxQ1TFXDFXUril2KtHxxQ7FXdTtirgNt8V&#10;dQ9sVdkVdSu+KrqbYq0cUupilqlcUU4bYrTu++Kt9sUNYq6tMUt9sVa64q40+nFXKKDFXVySu6Yq&#10;7FDuuKu6Yq174q2MVb98VWnFLfHFC2u2RVdhVwxV1MCuO3zySuGKtMcVbG23XFWqb4q44q1gVsda&#10;4Fbp44q0RXFLeKHEYq0MUu7YodsMUuxQ4jFK354UN0wq2DirifHArXy6Ypb6jAhqmKt7Yq40xVom&#10;mKuGFW8CtEYq7EK2SCMKtfPCrdMVa74q6g64q7FXCmKtEUxVumKuxVbuNsVXbHFVoFDiq7FXUxVq&#10;mKtnFVtadcVXYq1TfFXEHFWuNcVbAxV3TFXdRiq0jAq4HbFXU7nCrtz1wK7CriB1xVpRilsrihod&#10;MVcT2xVsYq7FDRxS2Dtiru2KupTIq6temSVoYq4Yq3TFXdcVbpirRGKu2wK1TFWyMVaC74VbpirR&#10;WuKt0ptirgMCu+WKup3wq0DXY4q2RtgV1N8Ku5DFXV7nFWh7Yq3TFWiMVaQ9jiq7FWqA4q5h3xV1&#10;AeuKuPtgVqnhhV1adcCuOKtcTvXFW+2+Kt0wq0KeGBXHCre5xVsYq0RirRI7YFaB64FbptirZ3xV&#10;qmKupiru/wA8KupTrirfXFWilcVccVdXt2xV3TCrWBXEU6Yq2d8Va6Yq49vlihonFW8VaIrirqHF&#10;LYIxQ4e+NJb98KtEU3xVsDxxVrvXArqUxVuuFVpwK2VpgpWjSmKtuK7jFWt+rYaVdjSrSabYq2Rh&#10;VoCmKt0xVrvvirj16Yoap3wK4jvirYUnFXEYUNjYUwK4VPTCleImbGkWrJbCu+KFcRKPDFK72xQ3&#10;TFXEcd64slKSYDAqHluyNhihRMjydR1xKXLbM+RVER2gXrilVCKuLErWkUbnDaoeS7C+2C1pDS3J&#10;PTFNIZpORoDitNUrgS7jvviq7gO4Pzwq0Upviil4Ud8Ur2Wm9MVaoCKYoaC4aVcqbe+FDZQ1qMVa&#10;Ariq7j44q//Un9MqZOxVsYq6mKt4pbxQ7FXHFW8VbxV2KXdcVdgV2KuJrilwxQ2cKuGBXdcVcBir&#10;sVdirsVdih1MUuxV2KtdcVbxS1XFW8UOxV2KuxV2KuxVrFXHCrsCt0rirWFW8CtdMVbxVoYq7FW8&#10;UtUxV1MVbxVaDXFW8UNUxVwGKuxS6mKu6YodilumKtHFXYq7FXYq7FXYq7pirsVW4obxS3TFXUxV&#10;rArqYq7FW8KtYFdirqYVccVcMVawK7CrY3xVrFXYFdirsKuIxV2KuwK1irdMKtYFdirsVcBirsKX&#10;YFdTFXYUNYEuxVvFWjthQ7ArWKt4UtDArZGKGgMVbpil1MUOxVojFLhirqYq3ihrFk1ireFDjgV1&#10;MUO6YpaO2KtVwpdgV3XFXYq7FXA4oa64q7FXH2xV2KXYq1TFW+mKuGKurirj44q1XFDeKWu+KHA+&#10;OKuxS6uKt0xV1K4q44q1irWKt0xV2KtdMVbpirVMVdirqYq7p1xV1cVccVaIxVsYq6mKtYq3TArq&#10;Yq7FXYq1irumFWtz1wK4CmKt0xVrFXe+KtYq7FWxhVoimBXDCrsVa2wK3irjthVrrirhv7Yq3irR&#10;2xV3zxV1MUuxQ1irZGBXUxVsnFWj1xVxGKHDbFXHFLq4q3irQHfFWziq0Yq2SO+KXHFDsVdXFWjt&#10;ih2KWxuMVa6Yq3TFXH2xV3XrirZOKtdcVdWmKuxV2KuxVvFXDFW8VaOKtjFXUxVvpiqjcD4q4Eof&#10;Aq01rirumKtjFVuKrqYq4bHFXUHXFXfPFXD2xVoe+Kt1xVrrirjirqYq3irqDFXHFWuuKrqYq1TA&#10;rsVbrhVwGKtHFXDFW+mKtVOKu9sVbNO2BXDFXYVcMVaNMVcDirumKt4q1irumKt9sVaxV2BW8Ktf&#10;PFXYq75Yq7FXHArWFWwMCu/VhVxxVrtirqYFbwq6lcVceuKtHFXE98Vd1xV1KYq7FW6Yq1gVrCq7&#10;FWumKtAbb4q2BtirRxVwO2BXUPXCrsVd3xV2KXYEN0wq1TFXHFXe2BXYVccUuIxQ6mBLVd8KuOKu&#10;xVoAYod0wJd1xQuGKWqUOKGwKYpaO2KupthVo74ocOuKt0xVxxVxGKtD3xVuuKuIwJaO2KuGKu44&#10;FaOKXddsUO2w2h2KtDfFVwGKtYpbwK0RTJK0cVbxV1MVd2rirj0rihqm+KtmnTrirqjAl1PDFXYl&#10;DWIV3fbCl1KdcVa+WKt+2KXE4oaG+KW6U6YFdgV1cVdXFDbDFDQGKt9NjhS7FWsKHbDFIdgVqnfF&#10;XYUu6DFDeKrSaYobAGBXUHbGlbpgS474qtp44q2MUNV7YVbB7nFXYq2e2KtDCrfTFLWKGsVdTwxV&#10;vrirQ264q7FXUyKtccVbpvilumKXUocUOOKWvfFDWKGwMVcfbFXAYpb2xVrChomgrilumFXdcVdX&#10;FXHFWhvihsdMVcBilvFDsVaGxxVoYq0f1YquHtirvs4q7brgV2KtYVd0xVuuKtU7nFW8irsVccVa&#10;OKuHvirh74q49aDCrth1xVqmKt0xpXV7YVdirsVcR3xVxwK4DArqYq6mKu274paAxV22KHADFXVx&#10;VxxV1K4q72xVr3yStjFW8CtDfAriMVaxVumKtYVbwq44q1XtirYxV3XFXYq474FdhVo0IxVy7VwK&#10;2cKtHAreFXb/AEZFXH3ySraVxVsHFXd8VcMVdXFWwO+BWuuKXAYVdih1AMVaIrireBWsKtjwOBXE&#10;YFd03wq6mKu6YVcBgV3TfCrhvirYxVvvXFVvbFXEYq3TamKuxVoYq3WuKtA4Fb2xV2Kra4VbHjgV&#10;o774q2p33xVrCrh8sVdirhgVsdN8Ku+e+BXYVd9nFXd8VaJ7YFdTCrq4FbFOmFWqVwK2RirvnirW&#10;FW8VW4q4DfArY60wK4jfCrsCtYq6lcVaIxVsDxOKt4q7FWq4q7FWu1MKuxVumKupirXXCrumKtkY&#10;FWh67EYq31wq0cCriMVaArire1d8VaIwodSmKuHgcVd1xS6mKtncYFaGFXbYq6u+Kt0ptirZ3xVo&#10;ZFWztiq3rtklbwK0QO+FXDfFWztirQxVxwK754ocNsKupgQ4VrtiqosTE4VVRb71bFVVIAMKFUIB&#10;irdKYEuNBihTaRQMCaUXugOmC00h2mZzilsQu+Kq0dkB1xQiFiVfDClqSREG+BUNJegdOmC1QjXb&#10;Puu2BBCHaVm+WKKa37muLJoIcVb9MjFVQJUUoMVXMoK9N8Vdw2xVayVGFVwjwod6e+2KthCMaVsb&#10;4ULghJ9sVcACcVd6YGKthK4q/wD/1Z+MqZN7Yq2BirqAYpXYq0euKGxirgMVdirYxV2Kt4Fdilxx&#10;V2KuxV1MVdirsVbGKtEYq7FW6YVaGBWycVapirsVdirsVd1xV2KuxV2KtYVbwK7CrsCuxV2KuGKX&#10;EYUO6YFdiruuKuAxV2KuxV1MVd0xS1irgMUOpTFXYq6uKtYq2BirqYq7FLsVdirsVa6Yq7FXdMVd&#10;irsVdTFDsUtUxVsYq7FXYFaphVvFW+Pjiq3FXUxV2KtVwK7CreKuxV1MUtYEOphS6lMUO74q2cUt&#10;dcVdTFXUxQ7ArsVduPlhVoYpbpgV2FWqYq2BgVxGFWsUupireBC04odirumKuwq7FWyMCtAYpdTF&#10;XdMVdirsUOxS1hV2BXDFXdMVcDirjirhihxGKXdcUNYpdirVMUuxV1KYod0xV1MVdirsUuGKtYq4&#10;DFXHxxV2KupihrFXYq7FW8VapireKtYq3irjtil1MVarirsVbxVrFWsVdih1MVbAxS7FXYq0cVdi&#10;rsVdireKtHbArVcVbxV2KtUxVskYq11xV1MVdirsVdTtirVe2KuAGFXdcVcOu+KuOKtCmKt9cCtc&#10;cVdiruuKuOKuOFXAYq0fvxVv3xVo74Fcdxiru1MVa7Yqu+eKtHrirsVdWuKG8UtHbFWhiq4HFWsV&#10;ar2xVvFXcQeuKuOKuOKtYq3UDFWsVccVdirYGKtd8VbGKuxVrFW6VxV2KuxVvpirZxVrjirYFcVb&#10;NBirQ2xVsjFXEeGKqcgqK/RgVDFadcCVpxVrFXYq754q3XFWjirqUxVwxVvFWhirunTFXAYq3irs&#10;VdTFXHfFXYq7FW/fArsKtYq7FWxirjirVcVbrirhirVMVcMVbOBWhhVvFWqYq4Yq3irsVdirjirR&#10;3xV2Ku5Yq72xV3bArqYVcRTFXDFXYq4UOKt0xVrFLsUOwK7virsKtYq2QDirQxVs7dMVapTFXYq3&#10;TFXUxVquBXYVdirQ3OKt4q0a4q1064q2cVd0GKtAdsVXU3xVqlMVcdsVdgVrphV1d8VbJrgVoYVX&#10;Ypa74q4U74oapvirZGKuxV2BLsKtVxV1MCt4qtoRgVvFWh0xVsb74oarklbHjirsCXYobAwqtO2K&#10;t0ptgV3fArsKXVwJapiriKb4q1TFW64sWj7Yq6vjirtumKtmnY4q73wpaPiMVbpilob7YFdTCh1P&#10;HFXDbFWjTFW1BphV1K4q0cVbJHfFXVxQ1irsUu6bd8VdTxxVsjsMVapgpXe/bFLdMUNU74Fp2KGi&#10;KHFWz0r3xS7pirvnkld064q474Eu264FcBhQ6mKtDfrhV3XfFad0wIbO+Ku64EuGKtGlcUOpXFXU&#10;pirqYq6mKt03xVo5JXA4q1UfPFLq7muKHfPFXYq4muBVw98VaA3wK6tcVarTFLe2Kt4paIxVoAd8&#10;UN0xVo4ob274q4YpaGKXHFDiO2FXUphQ4Yq7bFXDFXUxV1N8VbxV3TFWipI2xS6m2KtUxQ2AD1xV&#10;247Yq7FWqb4q7virqYq3TFLW2KG8Vd0yKtdTirY3xS6lcUOIxVrphVrCq49MVaPvirdMVaAxV1K7&#10;Yq0PA4q3irqYFdgV2KW+vXFWqYq1TFDdKYpapXcYodXFWwN8VcBtXFWiMKtUphVvpirqYq7FXU32&#10;wJbIp1xQt+eBW8KuphVx64q6lMCtUxV1D3wq4Yq3TbfFWsCup2wq3Tviru+Kt5FWiBhVxxV1BhV1&#10;QMVa64q7FWwMCtUphV1CcUt9MVaOKFvXfFV1KYq4Yq1UYq3irjgVwpgpXU74VawK2B44q6vhhV2x&#10;xVxGKuxVsHCrVN8VdTFWyO+KtUxV3TFWz86Yq6mKtHfFXdMVcBirsVcMVap3wK3hVoDFWztirgAc&#10;VdTFXDrirVe+KuHjireKtVBxV3XFXVwK4Yq3hV2KupiruuKupirsVaAGBW8FK0dsVdTfFVpXfriq&#10;7FWqd8VbNMVa9sVaNe2KrqUxVob4q7jiq2tNu+FVw2GFXDffFXYq0T4dcVcDXArsVbwqtbfFWxtg&#10;V1e2KuIp88KtjfFWunQYFaBHTCrY9sCt++KuqO+FXU3wK6mKtFcVcNtjvirsKt4q132xVco3wKtY&#10;4VbpiruuBW9+2KtfaGKrT1woXdK4obCk9q4pVY7c9cUIhLcDc4qqBAMVXAYEuqBjatFwN8KFB7tR&#10;0wKh5bs9gcFppYA7mvY4pVksydzgpUSlqq74VbJVOuNqpSXSr0wWqElvKYLVCPOzbk9cFpa3NF/H&#10;FK0pTtixXKMKt8R0GKtiHevQYVXFainXFV3AYq4r74q2FwoLuNNzihcN98krgMVbpgW3cRiruFNh&#10;iruOFLfHAh1MVf/Wn9MqZNgYqupil1MVdirqYobpirsVbxV2Kt4EupirqYq6mKtUxVsYq7FXYq7C&#10;rdMCWsUN4UNYpcMCt4VdtirqYFccVaxV1MVdirsKup3xV2KuxV2KuwK7FXUxVxxV1MVdhVqmBWxi&#10;rsVdirsVdil2KupirZxVxGKtbYq6mKGqYq7FXHFXYq7FLsUOxVqmKuxVxxS4iuKuAxQ4DCrqYFd0&#10;xS7FXEVxV1MVdTFXYq3irWKuxVwGKtHFXYq6mKuxVumKte+KuxVxGBWsKt4FdhS1XFDdNsUtYFdh&#10;V1MCuIwq4DAh1KYUtAYq3il2KuAoMCupihrFDsVdTCrsCtUwq3TFXYq7AlrFDqYq7FXEUxVwGKux&#10;VwGKXEYq1TFLdMUOAxS1TFi6mKXYq44oaxS4jFWsUuxQ4YrTtsVdilxGKupirqYq47Yoa64q2MUt&#10;U8cVdTwxQ6lMVaIxVwOKt4q7FWsVbxUtHFIdirdMVaxVvFWjviriMUOGKupil2KtYq3irXzxVoDF&#10;W6UxV2KuBrirsVd1wK6mKuxVsjFVuKuGKuxVorirhireKtUxVrCrdMCuwqtpXrirqYobApgS2d8V&#10;a64q7FXYq6mKtjFVpGKt4q7FXAHFXHFXYq1irZ2GKtfLFXUxVwFMVbpirWKu6Yq7bFXEYq4Yq3iq&#10;04q2N8VaxV2Kt8cVarirZ6Yq7FLVK4ob6Yq7FWjirdKb4q7FXDxxVvrirgMVbxV2BXdMKupirjir&#10;eKt8QwIwJQbjAqwjFWsVa64q7FW8VdirjirVRirsVcPfFXUxVvYYq7rirQGKt4q7bFXYq7FXDFWx&#10;TFWu2KtYobxS7rirRp2xVd88VaPtirsVdirqYq6mKup3xV3zxVxFMVdXFXVpirsVdirsVdirsVdT&#10;FXDFWumKtj3xVs7Yq1TFXdMVd74FcMKtUxV2Kt0wK6tdsKtEYFbAwq7FXYq1TFW6Yq4GuKuGKtAY&#10;FdhVxxVrFXUqcVbpQUxVrvgVsUwq1irjQYFcN8Vb+eFWvbFWwMVa64q0AMVd0+nAreFLZ9sVW7Yq&#10;3Tvihw/HFXYq40xVrYnbFXYpt1cVdXArvlirqHArhihvFXbDFWsVd8sVaIwq3irsKXdBihqp74Fc&#10;dsCt4pdQUxVwGKXUxVxGKrcWLhiriPHFLiO+KGsVbG+FLY2xVoip3xVugwJd0ySGjirXXFXVGKuJ&#10;OKuriq6lcUNHFXYq17Yq4bYq2R374q7r1xS7pirXzxV1K4q4DArZ2wK0MVp1O+K07rvirqYodxwp&#10;ccVdgVumKtU8cK247nFXUHTFXEYq7Cl2RQ0dzihsYqtxS3ihcMUtHc4oa7Yq6mKt9sVaK4q4AfTk&#10;lapirsUuxQ72xVcMCu6YFaO+KtUxS30xVulcVaxVqnthVvFVtMCrthirqYpapirdMKKdihqmFXAD&#10;FXUxVvFWq16Yq6tMUuGKHHFXDFW6eOKVuKtjxxQ4iuKupiriKYq13rirlWmKtnFXYq44q7bvkVax&#10;Vw32xVutMVd8sKXdeuFDq7UxV1cVcT44q11xVsjvirVcVcPHFWumKrvfArWBWyAcVcNsVaxS0cVb&#10;r2xQ6gxVxpiruuKuGKuOFWsKt0xVoYq4mmBWx44VaIxVojIq2dumFXe+FXDfFLqeOKuA8cUNgYq1&#10;irRFcVbOw2wK1hVv3xVsDbAq0bYVb64FcRirhirXzxVskYVcDXFXYq72OBXCmFLVfHFDuNcVa8MV&#10;bp3xVqnU4FbVRTCrZwK6lMKtEYq7ptkVdTFW8VaIOKu40xV1MKup3xVsnArXvhVw8MCt4q6mKuph&#10;VxAwK6lckrVMVcTXFXAd8VbpirsVa+eKt07Yq1virXU4qup3xV2KtU32xV1KYFbwq1QYq6mKtYq7&#10;FW8Vap3xVvFWqUxV1KYFdhVs4q0RgVse+BWiKjFW8VaAxVxGKuJGKtUxVsnvirjvvhpW+uBWqYq4&#10;Gm2SVqmKurXbIq4nrhV1COuKuJxVwHhirjvTFWqeOFW1GBXe2FW6e2BWqbe+FWjireKrSPDAq4fj&#10;hVv54qtPTbArdKVwq7cdcCt/rxVoiuFWztirsVap4Yq4jFXMcVbAwK6g74oaJoMVbUE4qqiAtiqq&#10;lt/NhVXWFRiq8LitOpgtWsFrSm8oUdcbShpbsnZcFqsHJuld8Kr1tGbc7Y0hER2oWlcUqtFTFCk9&#10;yqYLWkLJqFTgtKFe5Zz1wJUqk4FcQK0OFLipxQvC1xVvh44ULhHTFLlTv4YoXDfrhVwHjirZFMKt&#10;hO+GkOoKY0tt8dsUO4+GFXAGm/XFW+PjgVrp1xVx2xVbXfbFW/niq0nFX//X6DlTJ2KtjFLsVbxV&#10;2KHdMVbxV2KupgVumKW8VaxV1MVdSmKW6Yq0Rih1MVbAxS7FWsUN0xS7bCh1MCtYq4Yq3irqYq7F&#10;XUxVoYq2MVdirWFW8VawK7FW6Yq73xVrFXYq4Yq6mFXUpirjgV2Kt4q1TFXYq4YpdireKtUxV2KG&#10;sVbxVrrirsVdTFLeKGumKuxV1MVdirqYq6lMUtHFWxirjirqYq7FWsVbxV2KtdMVdXFXUxV1MVcc&#10;VapirgMVdiruuKXHFDhtirq74Et0wq0cUOIxS6lMVccVapgQ7phVvArsKu6bYpdiru2KuxVrFXHF&#10;WsCuphVsYoccCtYVdgV1cVdirq4q7CruOBXYpdirXTFXYq7FWjil1NsUN4q1ih2KuxVqtMUtnFWi&#10;MVdih1MUuFMVdTFWsVb274q1irqVxV1MVcScVdSuKtYpd0xQ44q3irRxV1NsVaxV2KXEYocMVbIx&#10;VojfFXdMUuxVvFXUpirsVaxV2KuGxrirjirWKt9cVdSmKupirWKuxV1cCu6Yq73xV1MVd1xS7bFD&#10;qYq7FXdcVWkYq2KYq4DvirWKuI74q7CrqYq6mBXYq73xQtIr0xS2aYq7pirjirsVdiriMVdSmKt4&#10;q0cVapirYGKuIxVojFXbVpirhireKtdMVccVdTFXdcVdirhXFXUxVsCmKtU74q44q7FXUGKtjFWs&#10;VcBTFXdOuKtnpirRGKtfrxVdirsVdTFXdMVd88VbxV2Ku6Yq47Yq3irl6+2KoWZaMcCqdK4EtUxV&#10;qgxVulMVdirRHjirdMCuoMKtYq3TFXYq188Vd8sVcBXFWztirQxVsjArhhVuuKuoMVaJ8MVbPvir&#10;VRirsVaA8cVbxV3virYxV1MVaxV1MVbxVoiuKuCha074q3TFWj+OKu6Yq7pirYGKtHFW8VdirsVd&#10;irWKuOKurgV3QYVaxVvFXHFXU3xVzYq1gVvCrVMVbIxVrviriMVbJGKtAUwK2PHClo4q75Yocd8V&#10;dirgcVd74q0BirjirXvirdKYq4YquOKrWpSuKuGBXE4Vcp64q6lMCtg4VaOBLWFDeKuAxV3X54qt&#10;JxVumBWqDCrdMVcBilw2wK4UwK2aYoapTFXUOKtUrvirZGKu2I3wq7bFXEYVaxVs++BWsCtYquGK&#10;WgK/PFLsVd2xQ4jbFXDFXEYq31G+K0tP44ocMkrZwK6mKXEd8QrWFW6CmKrTtirgN8VXUxVrFDsV&#10;dTfFXUr88VcBTFXH2wFXDfrgVx26YpdirgMKXEYq1Sm2Ku44FbAxV1MVdtihsYod88VW98VccVbp&#10;tirqYq1TbFLqYq2cKuGKupgQtO2KWxihoDFW8VaGKW6YodTFXYq1irZwq174VbxVaQMVdirsVbxV&#10;xNeuKuIxVrFXYErjvilrp0xQ7YYVdt3GBWsCurTpihdiyapirRFTirfbCxaphVxxVvFWqYq4DFXY&#10;FcBTCriRirqnFW6VxVrFWqb4quxVacCurXCre2Ku6b4q6lcVdXFXEeOKuIwK4DxwK7FWiAcVb6Yq&#10;3tXfCrVMKtYq2BXFLjih2KtEYq3TFW6Yq0cCuwUrQNMUtnFDXTFLq03OKHYVaPvirdMCt9sVaNDt&#10;irXTphVvCrifHFWqYq7rirZIGBXGo64Fapirh74q2RhVrArZ2xVxI64VdscCtUwq3WmFXUxVo+2K&#10;upXFW+mKtEYq7rgVxpirsFK1hpWzQ40rsaVoDfCrfQ1xVxG9cVdTFXHFXUrirqYq1TFW6Yq1irZ3&#10;wK4HAq2mNKuHhirga9cVap3xVsU74q6mKurhVxwUrsKuoRgV2KtgVxVrFXHFXZJXb03wK1TFW+2K&#10;uGFWjtireBWyPHFXUwqtIrgVxNMKtdeuKtgYq2BXFXUocVdSuBWsKtEYq6mKuO/0YFcfDFXbdMVc&#10;PDCrZxVw2xVwwK0B3xVsYFd0wq3sd8CtUxVrrjSt07YaVrBStEVqMNK2BjSt9MCtYq4nwxVojvir&#10;umKupvirqdzhVpsVduOmKt++Ku471OKuPTbFWu+Kt0r1wq4DArqeOFXAYq30FTgQ0RXCl1KYq6lK&#10;4q2FpirqYq4imKuI3r2wK6oBxVqlTtirYXucVbNB0wq0RiraDxxVd6RbtiqotqT1xQiEtlXcjFCo&#10;EAxVcABirvngLJaZVXviqg134HI2tIdnd22wK2tu8n2thhVEx2iriqqEVMKFjzIMVQ0l5TYYLShJ&#10;LqQ7AjBa0pF2f7RyKWivjilyxnrhQu9Kp98VXcKnfFW/Tp0xVcEp0xQ2q0GFV1MKu49sQrdNsKu4&#10;YVXAUxQ4rXFXAYUOpgVrCrqV2wK0dsVaOKtE+GKCsJ/DFWmbeuKVjSqDv1xQ/wD/0Og9cqZuAxQ3&#10;il2KtjFXYodirsVbwK2MVdSuKXDFXYq3irsVdirqYpdirsUOOFWgMVbwK7CrqYq4DArhirVMVbxV&#10;2KuxV3TFLWKG8VdTCrVMVbpgVwGKt4q11xV1MVdirsVaxVumKtYq7FLeKtUxVvFDQGKuxS7FDeKX&#10;Yq1TFDqYq6mKuxVrFWzirsVaxVumKWqYq7FXUxV2KupirumKuOKtAYq7FW8VbxVbirumKuAxVwxV&#10;3bFW6Yq0cVaxV3TArdKYVcMVaOBWxvhS1gQ7FXYq7Cl2KuxQ6mKuxS6mKHdMVaOBXYUt4FaxQ7FX&#10;Yq6uKuwpaO2BDQxVvFXYq4Yq6mKuJxV3XFXYpdTClojAhvpirWFLhgQ6mKuxVrFDsVaOKt4pa64o&#10;bA8cVdscUtUxV2KXUxQ1TFXYq3itNE4rTTVxS3virVMVbpirVKYobGKrTtiriMVdWmKuGKt4q7FW&#10;sVdilumKuHvirsCtUGFW8VWnFDhireKXUxV1MVaxVs4q0cCtgYq44q1TFXD3xV2KuxS1ihwwq7FX&#10;e+BW9sVdiq0jFXUxVvFXYqtoMKrgMCtYq11xVvbFDQxSXDFXVNfHFWxvirVaYq4bYq7FXYpcMUOx&#10;V1cVbxVob4q7FW2NcVWgYq7FW6DFXEYq6mKtUxVwPfFXV2xV2Kt4q1irqYq6nbFXYq3iq33xVd3x&#10;VrrirQ2xVdTFWsVcMVbrXFXA4q3irqDFWumKuxVsYq2MUNEYq7FVOVeXxHrgShmFMUuwK0cVbO+K&#10;tdMVccVdTArsKuIwJbwq1ihojFXYq6mKt0wK44VdTFXCmKtUxQ3ilw3xV3bFXUHfFWwMVapirsVb&#10;pirsVdirhirq4q0Dirjirq4q7FWsVbxVrFV3UYq0MVdirsVdXFXDFW6Yq1TFW8VarXFXAYq3irWK&#10;uGKt9MVWnrireKuHjirjTFXEYq73xV2KtHArWFV2KtHFXUxV1abYq1ireKuxV1MVW4q3xxVvptir&#10;sVarirsVdTFWxtue+KtHfpirQB74pb+eKupXFDWKtkYq7rgVqm2FXA4Fcd8KuGKup27YFaI2r3wK&#10;3il2Kt9cUNHCrQ640rdMVaOFLdMVdtXfFDqYq1irqVxVsjvgVrvgS6lTil3TFXdsVaBGKGzTFXAY&#10;q7Y4q1SnTChunfCrsVa98CWx44q5R44VaxV3XFWsULge2KuxVr5Yq6uKtYFbxV2BXDbFXUqcUtEY&#10;q7FLumKupirdMVbBxQXbd8ULTirjirlwq3TArQFMUuxQ7FLYOKWsKuI2xQ374q7FDXXbAlvFDj44&#10;q0R3xV1BirgDirqYpb2xVaajrhVs4q11wq7FDqYEupXFXA0BAwK7FWhhVvvihvFWmGKtDCyb3wId&#10;irWKtgbYEuxQ7FLhtihvFWvbCrj7YodirWFW64FapireFXHAq0imKtjCrqYq72xVvtXArhvhVojF&#10;WsVcN8VdirdcVaOKt1xV2BLddqYENUrirVMaV2FW6Yq6uFXHFXU74q4+2KuIxVwH04q4+OBXA98V&#10;aIqMaS6nfGkN0rjStUxpXEU2xVsUpiriMVaIxVqmClb64q7iDirVKYVb2Iwq1TFWqHFV1cVdgVql&#10;euBWxvirWFW8VcBgV2KtNireKtdcVbGSV2KtYq4Yq3irQxVxGKuApire2Ku44q6lMVap44q3iq01&#10;xV2+Kt9cVcPfFXdMVdirvnirWKupirsirYHjirWFXEb4KVvFXdRirsKu98VcBXFW64VaHWuKt9O+&#10;ClW9sVXDFWuuBXUxV2Kt4VaO4wK1iq7JK0d8VaGBW/nirZOKtUxVxFcKupirhirRxVsbjAricKtA&#10;Yq7FXAYq44q7tirgKnFXEYFaIphQ4imKW6Yq4Yq3irum+BWq7Yq6vbCrh44q4HArR8MVbA3wq7FW&#10;jtkVccVdTFXUxV1CcVcN+uKuxVqm++KtkAfThV3yxV2Kuwq0QT0wK4CnfCrfTfFWqYq2MVdSp3xV&#10;2KtHFW6VxVo1riruxxVcMVaIrv0wIdTFXAUwq2Nt8UNgVxSqLCx7Yqrx2o6nFVYRgYqvpihwFcCW&#10;iyj7RwqoyXCr74LSh3nZvs4FWCGSSvhiqvHaU3OClRCwqgrhVppFXrgVDyXoHTFUI947dMFpUTIx&#10;98CrSpOKW1jqcVbEdTt2xVeEFcVX0xVwU9cVbpirdMKHBe+KF3GuKu498KruOFDXDvilvjTCrgAM&#10;KFxXviqymKtVxQ4+2BWsUrSadcKrWcUxVTMlMCFjMxxVcImbfpilUW2qanFi/wD/0eg5SybxVsYV&#10;dirsUtnFDsVdTFXYq4b4FbxS3irVMVdireKuxV2KXYoaxVumFXUxV2BXUxVumKtVxV2KuxVvFXUx&#10;V1MUuxVojFDeKuwq7FWumBXYq3irWKuGKuxV2KuIxV1MVdTFXYpcMVbAxVqmKuxV2KuOKuOKuG2K&#10;HHFXYq7FLiMVdirsUNUxV3TFXYq44paxVvFWsVdirsVdirsUuxQ7FXYq6mKupirQGKtgYq1TFW6Y&#10;q7FWsVbIwK1hVquKupgVvCl2KuGBDiMKtYq4nAlrFDeFXYpdTFDqYpd1xQ1gS2ThQ1ilulMCFuFL&#10;eKHYFdilwGKHUxVqmKt9MVaxS7FXEYobGLJrCrsVdiho4FdirsUOpilxxV2KGiMVdirWFLsC23TF&#10;DsUtHbFXAd8VdirsVdTFWh1xS31xVrbFXUxVx64q6lcVdihrFXUxV3virsVaxVw64q7rirqYpbxV&#10;xxVwwK7CrjirWKHEYpcMVdirsVdTFXYFdirsVaxVvFXYq7FWsVdhVoDfFW+vXArRxVumKtAYq4jF&#10;W/niq3FXYq7FXfPFXdcVcBirsUNYq4VxVsYpccVcN8VdirtsVaxS7FDq1xV2KuxV2KuxV2KuxVwx&#10;V3XFW8VdirWKtU3xVs4q7pirjirRGKuxVuuKtHFW6Ypp1NsUNdMVcBirqDFW8VcRirhirXTFWxir&#10;jirsVbpirW+KtnFDsVbxV2KWmWqnAqEYYEra0xVrFW8VaxV2KuxV1cVccVdirdN8VWk4q2BiriKY&#10;q31xVqmKt4q7FXYq1TFWwBirVMVbHvirQxVs4q1TFXe+KurirjireKu6Yq6mKu64q1irQJJ6UxVv&#10;vireKt0xVrrirWKuxVvFWqbYq2BirsCu71wq7FWsVbpirVMVdUYq7vTFXVwK6vbFXYVdXFVvU0xV&#10;dTFXDfFXVrirhirQXbFLsVdTFXDfFWqYobPvirvnireKtV2xVrAreFWumKt4q6m1cVW1riq7ArXv&#10;hVvFWgMUtkYoWjbbFWxgVxwq1XFWzirWKu64FdXFW/nirQFcCt4paOKG1GKupXCriMKu28MVd2xV&#10;rFXYq7+uKupXFXd8VdTArqVxS7Arjilo4UOAHfArqYq6m2KubftkkNDfFW69sVbHWuKtccVbG2BW&#10;h4YVaJxVwxVw364q3irunTFWiPDFW6Yq1x3xVsHArsCupXFWumKuxS7FW+vXCrR9sbS32pgYtA4q&#10;4mvXCrVN6dsVXP4eGKrRhVs0xV3XIq4jFXUIxS0OuKtgDpilxAwq0BjaGwcCHdsVaG3XFWyO+KXH&#10;cYq6mKtKdsVditNk98KFvXClvFWhTFXVOKHDxwJbJ7jAtNEUxQ31xV22KtDb3xVxOSS7qMVcBgVx&#10;OFLjirR98UOHiMVbxQ7ArhirsCXfPFXEUxQ6mFWjhS6leuKGztirVMVdirtu+Kt9cVW1xVumRVww&#10;q2MKuIxVbxBwK2BirbKMKrRiriBirY2xVwGBLtsUN0wqtIxV2Kt4q6mKXUxWmq4ENjxxV1cVdirj&#10;hV2KuwK13wUru+FXV8caVrBSt9MKt9cVW/PGlbxVwOBWxiriAMVW0ySt9MVdTFLhih2BXbd8Vcu3&#10;XArZwq1XCrjirXTIq41rirffFXAYq6hG+SVrFXUqcVbIxVwpirsVaJwK0DXririabYFXYUriQDtv&#10;gQt64Vab2wq2DirVMVdQjrirVKdcVXbYq0BTFWjiq72wJapTAmm8LF1O+Cla+eFXE4q1vireKtgD&#10;CrTbYq0TTFW8Vd3wK0a4q32xVwOKup4YKV2Kt9cVa+eFXEYFd7Yq6lMkrR2xVwxVsnFXfa64q3Sm&#10;Kup3xVwocVcPDFWvnirsVcDUVxV22BXUpirqgYVcadcVcKd8Vd0xVxpTFWsVa98VXH3xVaN98VXU&#10;xV2KtYq174qu64q1TFWsVdXArYFMVaA8cKtnbFWuXicirj44q6uKuA2xV1aYq7rihxwpcMVdhVql&#10;cVbCgYq6lOuKuHvirsVdTfArqUOFXN1rgVw33xV2KtjbFWiK4obApirqdsKHUpiq9UY/LFVUQV64&#10;qrpbgYaQqhaYGS4DbCq0sB1wJU3uFXIqoPdFvhXY4FUwskm2KqsdkT1xVELbhe2FVxKp3xtVGS8V&#10;O+C1Qct8zdOnjgtKg0jN3wWqzFWuOKrwncbYpbKAYqqenTFXAUxVvbFDqYquC4q2Uwq2FxQ7iDir&#10;YAGFW+NMVdTxwobxVrr1xUNb5JLq4oWYq1UYq0WxWlNpB2wLSwsT3xQ2sRO+KV62oIq3XClVESrv&#10;ih3NBuTTFChJdqoqN/lgYv8A/9LoWVMnYq30xV2Kt4q1ireKtnFWiMVbAwJccVbxV2KtDFW8Vdir&#10;sVbxVquKt4q1TCrdMUOOKurgVqmKXbYq6mKt0pirqVxV1MVccKuwK7FXYVaOBW8VdirWKuxVvFWq&#10;UxV2KuxV2Kt9cUtUxV2KuO2KuxV2KuxV3TFXYodTFXYq7FXUxVxxS7FXUxVqmKHDFXUxS7FXUxV1&#10;MVdirWKuxVwxVsjFWsVbxV2KtAYq7FXYq6mKuxV2KuBxV1KYFarhV1MVdirq4q7FXYq6mKuxVqmK&#10;W8UNUxV2BW6YVdirsVapvirsVdTArqDCl2KGsVdgS7FXYodirsVcMVdTFWqYq2BhS7Alxwq1ihxG&#10;BWtsKuwK2BhS7ArWKHYq7FXUwoaOBLqDvilvFXYsWqYpapirq4q7FWh4Yq3il1MVaxVrFW64q7Y4&#10;q4DFWiMUOGKt9MVd74q1TFXU3xVvpilrFWsVbwK6mFWqYFbwodTAl3XCh1MUtEYqXYq49MVdTFDu&#10;uKXU3pgV2KtHFW6Yq1irqYq2cVapirsKHUril2wxV3vgVob4q7FW60xVqmKtU3xVvFWqYq7FXYq3&#10;06YoaxS7FDiBilvFWiMVdTbFLiMVaxQ6uKupirjthVrArsVb7Yq1XFW8VaOKuxV2KtimKXYodirs&#10;Vd0xVxxVrFXVxVsYq1Q4q6tcVcdsVccVccVdirdK4q0dsVbO2KtDpirhTFW6Yq7pirYOKuO2Kt4q&#10;7t88VprFXDFVwOBULItCcCVEdcVccVbxVr2xVs4qtqMVb64q3tirQOKuJxVrbFVwxV3XFWh4Yq6m&#10;Kt1rgVrCrsVdTFW6Yq7FWsUt0pihx3xVw2xVxFMVaG+Kt4q1XFW+uKtUGKt4q7FWjirqYq3irdNs&#10;UraYq3ih1MVdTFXHFXU74q1irqjFXVxV3XFXUxVxxS7bFWsUN0xV2BWvnirdMKuxV2KupiruuKtU&#10;pgVvbCrsVaOKXUxQ7bFXEdzirjgV2Kt4VW98VdgS7FVwwoapirVMUuAAxVvbFDq4q4774q7FWuNT&#10;TFXHwxVxHjirXXArqYVbxV3XArqYFdQ9sVcNsVdTxxV3Q4q40GSVr3xV3ucVdXvireKtGgxVxxV1&#10;NsVdTFXAVxVug74qtIpirY3wK0d8Ql1MVtsDxwK4jFDRxV2SV1QOvXFXUxVobYq3XFW+vXFWjSuK&#10;tEDFW6U64FdirqdzirRwK3hVqnUYq754Ut8a/LFDjgVquBXUxVwOKt4VaO+Kt0GKWsCuwodTFW6V&#10;wq0cVbpXArVBirZp9OBXU8cVdilbShrhpWzTFK0ntihsDxxWm6YENEd8VbIrirj7YpaGKG9sklrI&#10;q44VaxVv54VcdsVa49+2Kt8abYq4rTAhv540rRGBXUxV2xxV1MVdiq3DSW6DCrsUt4q0ffFi4bnF&#10;Wtq4q2BtgVxwK0MVbOKuBwq5tsVa64VdXFW9sVdTFVvXArZHhgS4Yod88Vbp7Yq188VbphS0cCHU&#10;8cKurirq4VdirsVcBXfFW6UxVxxVaMVXUoMVaxV1MVdirqYpccVbpXIoW03xS2RTFXdskhqtNsVd&#10;74FcBvirZ64q44FaG2KuAwq7CrgPHFXdDgVrBSt9MVd164aVqmFXVr88VbXfArsKuxV3TFXE1G2K&#10;tio7Yq1irRxV2BWz0wK1TFWxirjkld1wK0dsVb98KuGKuxVrArqYFdirsKu+WBW++FXEVwqtIrir&#10;fbFXVrirYAxV3XFXYq0cVaGKWzirhihoDFWziriRirQNd8VbJxVxGKtgUwK6mKtDFXYq7FXe+FXU&#10;xV1KnArfHeuClbI28MVaA8cKuOBWjiq4EDJK0SD0xVZ3xVdSmKtgYFa+eFW6jFWvfArqVwq6mKup&#10;3wK44q1irq1xV2FXbdcVbGBXHArXLJK1TFC7FK2tMVbrirqYq6mKtUwK3QYVcd8Vd1xV1K7HAriK&#10;YVdQ98CtEYq6mFXDfc4FcfHArWKrlFMVcRXfFXVrirRAxVw3wq2MKt0IxVrFXAVxV1MVdirsCraY&#10;quA7Yq4j/awq0q0wK4nFW8KGwK4FXiBm6DCqIjtQNzvihXEQHbFV3ADFXdN8VaaZV64GSHkux+zk&#10;bVQZ3kO2Kr0tC32jhVErZqBXFVQsqClQMVU5LxAMCoV9Q7L0wWlCvcM+BVNlLjrihasVB44qvQA9&#10;O2FW/SxVdwH04pXhcUt0xVsAVwIbC74q7jWhwoXUGKu44pbphQ2B44q4UxVvfFDsKWtjirRHbFVp&#10;YYq0Wr1xVYXFMVWFgMVaLE4q76uTWvfCq9bbjhVVEaj54oc0qKNsVUJbqnTFKGaZ33XArQgkk3bF&#10;BVo7JepxQ//T6EMqZN0rirdK4q1ireKuxVsjFXUwJdTFXdcVdTFWxirRGKt4q44q7FXYq6mKuxVv&#10;FWumKG8Va64q3irWKt4pdihwGKXYq7FXYq7CrsCt0xVqmKuxV2Ku6Yq7FXYq1TFWzTFWsVbpirsV&#10;dirvfFLWKupirsVbxVrFXHFDqYq6mKt0xV3TFLsVaxV2KuphQ6mBLsVaxV3XFXYq6mKtYq3irsVc&#10;cVapihvFWqYpbxVqmKuAxVxxV2KupirtsVdirsVd3xV2KupirWKupirsVccCtDFW8VdhS6mKHdMV&#10;a74q3XFLq4oa64q7FW6YFa+eFWhirdMVaxV1MCXUxQ6mKurirsVdirsVawpccUtjFWjirWKt0pgQ&#10;7FXYpaOFXEYFcBhV1MCuOKHUrirVPDFW8VaxV2KGqYpcBireKWsVdirjirWKuOKupirjirXXFWwM&#10;UNHFXDFWxgS44VaIBwK7CrgMVbpirWKupgQ1hVvFLqYrTsVaxVwxVv54q0cUNAYpXYFaxV1MVaOK&#10;t4q18sVbxVxHhirhirsVaOKuxV2KtfPFXdOmKuG+KuxV2KuxVzDFWhirhire2KtbYq6gxV2KXHbF&#10;XDfFDvnirsVcdsVd88VaOKupirQ2xVvFWsUtjFDq1xV1MVdTFXYq6nhirtzih1MUu98VdTFWhirY&#10;pirga4q4Yq0Tirq4q3SuKtHFXYq0MVb3wJbA3wobrilqgxQ3XFXYq754q7bFW8UuxQ7pirumKt0x&#10;VRuV3B8cCoX5YEt4q1tirZxVrFXUxVqmKuGKt4q0DXFXYq2DirsVbpTFWsVcMVbOKu6Yq1XwxVvF&#10;XHbFWjireKtHbFW8VbPTFWqbYq0BXFW+mKupirsVb2xVo4q1irsVdTFV2KtYq2aYq1irq1xV1MVd&#10;iricVWjwxVsGmKu64q7FXHbFXEYq4U6jFXUrirqYq4jxxV2KuGKtEA4q2MVd74q6nfAlrChs4q1g&#10;VvCrqDtirRxVoCuBWxtiruuFXEYq1TAreKt4UupirRGKtAYq7FW6d8VcPwxQ6lcVa6Yq31GKuHhi&#10;rRAG3hgS7rhQ2MVa+WBXe56YFd0GKt0xVrvhVvCq2nhireKtYq1TfFWyMVaxVuu2Ktb4q2RvXFWu&#10;m2KruvXFWhirqUxVonFXDArYOBXVrirWKt08ckrRoe2+KurirvnireKtVwK0cCuHjiq4iuKtd8Vc&#10;MUuHhirYGFWsVd74UNfLFWx4YFa6dMVd3wK3QdcKtHFXDFW/lTCrQGKupXrirsVbrTrirWKu6YFa&#10;G2BWzvirakjrirXzxS4jCrW+FLdAMWLiBgS4eGCkN4paAxVquKHd98Vbpil2xGKtVrilcKUwoaIx&#10;S1TArVcKuHT3wIXVwq0caQ7rgS4+GKHAYq44q1XxxS7FLeSQ3SmKtHAq3rihvpvhVx3wK2OmKtYq&#10;7Alum2+KHUxS7CrQwobrU4qtbFXAk4q6nfIq72xVsYq4jvirsVdirhhVx61wK1TFXYq40GFXd8Uu&#10;OFDhirjirvniriO+Kt4q7FWqCmKuwJd2ocVcAMVbNfowK1htLu++BWzhVbxrihseGFDRxVsnxyKt&#10;4qt71OKt4q4b4UtgYq0QMVaIxpW+p3xpDeNK1TAriKYq0cVb6YaVxOFLXX5Yodirh74q41xVxxV3&#10;QYFdgVxxV2Kt5JXU8cVaxV2Ktr1wK1gVob4q2cVdtirQxV3TJK3TFW6Yq1TFXUrgV3TFLVMKG6DF&#10;WsUtkYodT78VapirewxVo+GKuxV1PHFXAYq3TFXUrirq70xVo4q4DFXHFW6V3wK4iuFWvnirlrir&#10;eKu64q7FWicUt0FcUOAxVqmKuIxVs4q4DFXEYq1irsVdQYFbJGKtdMVaAJwq6nfArqVxVsimKupT&#10;BSuxVxoeuEK1x8MKt0pirqYq1T6cVd7Yq4HFW/14q44q7FWqVxVwFMVcT4YFcffCrXTFV2KtVr1x&#10;VrbArdBgV3TFXHfpirqYq6m23XFWiA2SVsbYq6lB74q2Biq0jrireKtdMVb7e+Kt4FccVaoeuKG6&#10;YVcRvirYjJ6DfFVaK1ZuuKohbcD54oVVQVxVvbFVpkVeuBVJ7lRsMFsqUHumbYVwWq0QPIcVVo7J&#10;R164pRAjVRhQ006piqGkvuwwWqEe5ZjkSlS5Fqg4FaCVwqv4V64q2Ep1xQuCb1xVsR8cKruO2Kth&#10;e+LJsLirYXCrfEYsW6Yq3TAriB3wq4LirdBirVMVdigrT44q0Dil1aYUUtLAVNcUrGeu4wKtNThV&#10;whZsVVUtxTxxVU9NVxQtMqr74bSovdgjbFCHe4ZjttirhG70HT3xVUS0I3JxSrCJVphQ4kDFLXqY&#10;of/U6HlTJwxVs4q6mKuxVvFLqUwK7Ch2KuGBLsVbxVo4q3irsVdTFXd8VdireFWsCt4q7FDVMVbp&#10;irqYq6mKuxS7FXYq6mKt0xVobYq6lcKtjFXYFaxV2KupXrirsVdTFXYq7FXYq3hVrAl2KupirsUO&#10;OKXDFXYq7FXdcUOxV1MVaxVs4paGKt4VapirqYFdirsVdirVMVbxV2KWjih1MVdirqYq1irsVbpi&#10;rsVdTFXbYq1ireKtAYq3SmKtUGKuAxVqmKt4q7FWsUup44obxVqmBLgMUOphV2KuGKu64q6mBWsV&#10;cBireFXYq0dzXArdMKtYq7FXYpaGBWxihojCrsCtYq3il2FXYEuwq6uKtHFXDFXYodTArhirVMKX&#10;YFdihxGKuxV1RirsVdTFDsVaxVumKXYrTVa4paOKHUxVojFW6DFLWKurirqYq2MVaxVwxVrpireB&#10;WgN8KtnAq3CrdPHArjhV22KuxVo4odgS30wq4HFXEVxVobYq7FXUxVumBWsVdTCru+BXHrirsVcB&#10;irqYodilwxV1cVaOKuGKuxVo4q7FW6UxVrFXUxV1Kb4q7rirsVdTFXUxV1MVapgS5TirumFDjirV&#10;aYq3QYq4jFXdcVdXFXYq7FXdcVapil1MUNnFXHFLumKGl98VbAxVo4q32xVqmKu6Yq7FWqYq3irs&#10;VdirXEdcVcMVbpirfXFVtN8Ct4UuxQ7FXYq2aYq17Yq2MVdTFK7FDXvirWKt4q7fFVsy8kwJQpFM&#10;CrcVcRirR3GKu6Yq7FWxirWKu6nFXAYq754q3irVMVb674q0Rirqd8VbGKtYq3il1MUNsQdsVaxV&#10;rFWyKYq73xVx3GKuptirumKuxV1N64q6mKupXArsKu2rgV2FWwMVdtirsVcTXArQG2FXEbYq0MVb&#10;+eBWsKuxV2Kt/PFWsVap44q3TeuKtBBWuKt0rirumKuJrtirdcVaGKtHfFW1xVretcVbr44q13xV&#10;vvirsVa98VcOuKtmmKtDxwK3irsKuqDtgVrFXDoa4FbAwparhVqu2KGxtil22KHDFXE4FdSuKtHC&#10;rqYpdireKGq4q7FXYq7AruuKuG2KubCrtiMVcMVbOKtUxVx/HFWgd8Vd3wK0d/nhVvFWsVbOKupi&#10;riMVaHvilsLiq2v4YFXdt8CuxV1BTDSuHvhQ6mKtYq1SpxVviR1wK7jgVwxV3XFXd8UuHvihv3xS&#10;1ih3zxS44VaocKup44obrvtirRG+Kt4FapUYq6mKt9MVd0wq0TXpirga4q7bAl1KYUOOKu98Cu/X&#10;irgPHFW+uBLW1MKXdqYq5RTFDq4Fb74VaxQ31wKtr+GKtgA9MVd0xV1cVaGKXUpirq0xV1MKXYFd&#10;hV2BDdNsKGqUxVqlN8VbPjgVvFWq+OKtOBilwIxS3hQ4YpcRgYurTFXYpd+OKGqEnFXfPFWx4Yq6&#10;lBirXTFLjthV2FDh44q4jAlwxQ4DfAl2KHMMUuqD164q1TFW8Vdiho4q3SmKuxVrCrYIxVqg74Vb&#10;6DFXE4qtGKtgE4q31xVojFXdsVccCuBwK7CrqeOBLYxS1Q4q3TvhVrpih1cUOGBXDFW8VaIxV2Kt&#10;DFLdcKtVwrTgfDFaXcsVprfFaduMirVMUOAxS3QYoa7ZJXUxVvY4q0RTFWuvTFWwK4q4b4FboK4F&#10;axV2Kt4VarvgVxySuG+KuyKupireKtHfrirsVdTCrsKuxVw98Vbr3xV1cVW/PFWwMVcRirgMVaG+&#10;KupirvlirqDrirfUVxV2KupTFXDFXU8cVaNe+KthRirumKuxV1MVdUHFXHbFWguKuGxxVsYq2RTF&#10;WiK/PFXUxV1RirsVd1GKuxVrFXYq4DFXdcVbGKuwK1SmKuphVuu1MVaoOpxVphU4qvNcVaHviriM&#10;irVMVcBiFdhVrrhVuvbFWj4Yq2VoNsVdirvfFWsVb+WKra4FbHywq7FWiu1cVXAYFcOuFXHArQPf&#10;BSt4q13xVvFWqYq4jwySuGBXHCrhirZOKuGKuNO2BXUpirqAnCrqUxQ7j44FVUhJwqrJajqcVV1j&#10;A+jFVTjirXavhgtVJp1XBaaQ73RPTBa0pkSSfTiqotmT1OKopLdU3OFW2kWPbAqHkvAOmKoWS8Y7&#10;YFUWkZ+uBK2leuKuEdTXFVQKB2xQ2qDFK/jXFWwuFW6b4obIxVwG++FVyr44pdTviq8CuKupih1K&#10;dcUtUxQ6uKuJxVoVxVo4qtriq0sMCrHbfCrviYbYq2IC3XFVX0AMKrwirgVY8qpiqjJeKorihQa4&#10;Lio3xVoRO3XFVVLYd8KqohUCuFDYIXbFK0yYVWFu+KqfIkb4EOrv7Ypf/9XoeVMm8VdTFW8Vdirj&#10;scVbpgS6mKuphV3TFWuuKt0wK7pirsVdirdMVdiruuKupirWKuxVvFXYq7FXYodirsUuIxV2KuxV&#10;vCrsCtYq3hVrFXYFbxV22KuOKtYq2cVaxV2Kt0xS10xV2KuxQ6mKuxV2KuGKXYq7FXYoaxV2Kt0x&#10;S44q7FXVxV2KupirWKupireKtYq4jFXYq1ireKtYq7FXUxV2KuxVvFWqYq6mKupirWKt0xVw64q6&#10;mKtYq3irWKuxV1MVaxV2KuxVvFWsVcfbFXYq6mKuxVxwK7CrfXFWumKt4qtpirsVdQdcUuwK1ih2&#10;KtVxS7FDdMKXAYq7FLqVxVwGBXUwq7FXVHbFDVMVprpgWmzirRG2KuxV2KuxV2KuxQ7FLsUOOKtU&#10;GKt9cUtUpil2KuIGKtdcVccVa+WKt4q7FWq4q0cVbGKuGKup44q44q4Yq6mKuxVojFXUxVs9MVW9&#10;sVbxVsCuKtdMVdTFWu+LFs4sndMVd1xV2KtdMVb+eKtYq7ArsVcAMVd3xV1MVcRirVKYq4+2KuxV&#10;2KtnbFWqVxVrFXUpirsVdirie2KuxV2Kt7Yq1XfFLQGKHVxVwxV2KuxVxGKt0xVojFXEd8VcDirs&#10;VdTFWsVaxVdirWKt4q7pirWKu6Yq6uKuxVwHfFXYq7FXYq7FXHFXGlPfFXU74q6uKuOBLvnirsUO&#10;wq7FW8Vd74q0B92KrgMVdTFXEYq7pirhhVvArQ3rgVCON8CVlMVdiq2lMVbGKt4q1XFXUrirqYq7&#10;FXYq44q73xVuuKtUxVsbYq7FXYq7piruuKtU2xVsDFXYq4jFXUrirYGKuxVacVcN8VbG2xxVseGK&#10;upirW+Kt4q7FWvnirsVcRXFXUxV1MVd1xV2KuAxVxxVwxV3tirqYq4imKtDfrirsCtj3wq0T44q2&#10;MVaIxVwxVxGKtdMVbGKu6Yq0cVd1xVvArQFMKu98VdsMVccCt9OmFWjirq064q75Yq3XAq2nfFXE&#10;E4Utj3xVwGKuPXFXYodirsVaxVvFLiMVapXFW6YoWj3xVdirQHhirvbFXYq4DFWsVcDireKurirW&#10;KWsUN0xVx264q1irYG2+Kt/PFXHFWt+oxV2KtjFLRxVo74q4e+Kt9MireFDR6YVaANcVbG3XArTD&#10;bbFV2KrTXtirhgVvFXHFWiTirj0xS13xV1MKur4Yod0G+FWxirVKdMVXE4qtxVseOKtkdx1wK0Pf&#10;FXYVcNsVaHvirfvilrritNmg2PTFDtj8sCtAYErgPHCrWBDqYq6lcKtUxVxwK19nrilcT44rTWKt&#10;HwxVvYYob3PXFVtOxxVunhirfauKWqDvilrpiruopirumKuoThQW8VccVapihx9saV1NsaVsA4Fa&#10;44pb/HFWqVwq3TFXU74ENe4xVx61xVwxVqmKt9BXFXfPFWum+KtH8cKXUxVumFXMO2KHYq7tkVcM&#10;VbrirRHhirqdzirsWTsUOwocfbFXUwK73w0rRphS73xV1K74obxS1TFXUpitOxVwGKHCnXFK7tih&#10;ogLgVrArQr3w2ls4FaxS3irdd8KtnFitxVsDArVN8VbpirQ64pcTirgOuKuIOKXDFDuhxWmhireK&#10;t0rirRGKu+eKurih3TJK1TFXYq4mvXFXDFW+uKtDFW8VW4quptirRwJdTAhsjJK1ireRVw2NcVdX&#10;FXYq7rirsVapTJK474q7rirsVcag4q7FXUxVvriq3FXDbFW6V3xVo7Yq7FW/lirqeOKuO+KtAYq3&#10;3rirsVdirjirfbFWt64q0cVbIxVvtirQXFXGoxV2KuGKurXFXHfFXDFXAYq4jFXdcVb2GKtHfFDW&#10;BLYOKupirhvirjhVrfFW6Yq6nfFXHxwK11GBXVrirvnirYxVxwq1hV2KHEYpaP4Yq374q4nFWjti&#10;rYPjirsVdirqYq7FXYq2KdcVapgVr2wK47Yq3TvirQFNsVbxVphXcZJXUI3OKuxVzdiMVdiq7FWh&#10;gVvieuKFyRk9BhQrJbA9cVV1t1G+FCoEA6YpXCnfAlY8gXc4LSh2vAMBKqRlaToMira2zNucaSrx&#10;2wXrQ5KmNqvwritqcl0B0xVDSXnbIpQ73BbFVM1bfArgp69cVXBMVXccVXhaYUupXFV1MVXAU3xQ&#10;3SowquC7Yq7jviriuKtgVwq3TAreKte+KurilonFC0nFVpJB67Yq7ltt1xVZXeuBWiCcVXLAW3OK&#10;qgt1XCq7ZcVWtOqjbrjaqDXlO+BVP1WfYDCqz6u7nfFVVLMftYVVxCiDpirXIDphQtZ64qsJ74qs&#10;LVNMVWjFXUr1xQ51B3G2KHKuKX//1uiDKmTsVcMVbxV2KXHArhhQ3gS4YUOxV1MCW8VapirsVd0x&#10;V2Kt4q7FXYodilrFW6Yq44q6mKHYpbxVrFXHFXYVbGBXYVdgVrpireKu6Yq1ireKuwq6lcCupirj&#10;hVwxV2BLsVdTFXYodirVMVcMKupgVumFLWBXfPFDsVaxV2Kt4pdirsVdTFW8VaxV2KuxV2KtYq6m&#10;KuxV2KuOKtYq4jFW8VdirWKuxVvFXUxVxGKtYq3irVMVdirjirVMVcDirhireKtUxV2KuxV2Kuri&#10;ruuKupil2KHYq1irsVbxVrFXUxV1MVaIrirumKW+uBXUxQtxS7FDqYq3thS1irqYq4jFLq4oargV&#10;vCrXTFW8VaxV2BDsVaxS44q3hV2KuoMCtEYoapirZxVxArirhhS44pdgVo4q7rirWKuxV1cVapir&#10;sVdTFXYq3TFWsVcN98VcMVbxVrFXbYq7FXEYq11xVvArsKu64q0TihxG2KAG8WTRxVoDFV3XFVvt&#10;irfUYq1Tvirq1wK7FWsVbAxVxxV1MKuwK7FXYq7FWuuKt0pirWw6Yq0cVcMVccKtGmKt7Yq4DxwK&#10;7virhiruuKupirVKYq4inXFWjirYxVxxVxxV1MVdirWKrsKrRgVwxVvFWqUxVs9MVarhV2BXdOuK&#10;uAxVxGKu6Yq6mKtHbFWxirdAcVccVdTFXHFWuuKuwK4e+Kt4q4Uwq4jFXUxVumKuAxV2KtYq3irs&#10;VdhVs+2BXAUwKhpl3wJUiKYq1irVK4q47Yq3irVe2KuxVxxV2KuG4rirjirqVxVvFWqeOKupvire&#10;Kt4q44qtGKrsVd1xVqmKtmhxVrpvirdcVdXFWqYq2BTFWq4q7FXHxxVuuKu3xVqviMCuOFXdBirs&#10;VbOKrcVd1xV2Kt9MVaJxVsYq6mKuxVxxVoe+KuO2BXA4VdTxxVumKuxVrFXdRXFXUxV3TFW6164q&#10;6gxVrvirdMVaxVqmKu6DFW/fArqeOFVvyxVdirTbYFa+eKW+PfFXUpvhVvbFFO9sVaxVr5Yq3irj&#10;QYq1XFXVptil1cVbBptirsVaH44q3TFXUxVbSvXFDZGKuBxV1MVa6Yq374q11xVxxS4e+KurvirZ&#10;FcUOFBvil3XfFDifDFWsVbAxVqmKt0xV2KtV7YpcaYq6u+KHVrgV2FXDpirXzwK6uKtg4q4dd8Vb&#10;oB8sCtGnfFVvQ4pbIAxVw98VbJphpVta7nCrZNBirtvpxVqvY4oXFcUtbYq0MUOJJxV3XrgV2Ktj&#10;bFW9u+KtVrtgS4DffCruPfFVrCuKrgKYq4YFbPXChrArXXCrYxV3fFLgMCupXFWuNMVdTCrqeOBX&#10;YobBoMVaPjiruu4xV3TbFLvfFW9yMVaO2KWuuKuGKGumFLdcUOpXFLdMCteOFDvfArfXFDjirRFM&#10;Ktg9sCuoMVaG3XFXVHfFWsVbApiriK4q188VbpirqVwpdirvnirRGKuGBC6nhirQG+Ku44q1Xtil&#10;2Kuwq1ihrFK4DArjTFXCvfFW6YVaHTFWsKupQYq3uMVaxS754odXFWwMUOpirVcCtVwK3TClvArq&#10;98Uu2xVquFDe2KFpxS2KYEN18MVccVaA2xS7FW8VarhVy+JxV3XFXUrirfXArQNOuKtjfFXVFMVa&#10;xQ7FXU74VcMUtce+KHUphVcN8VaOKtdMVdSm+Kt1qMVaptireRVzDxwq4bjbArh3wq7tgVoYq7FW&#10;6Yq0cVbGFWjirZGFXYq474q0cVaHvirZFcVapirfTFWxiq00xVsYq3QHc4qtpirdK4q10xVsDauK&#10;u74q3XfFWgMVdTFW6Yq3t3xVrFXVxVqu+KtU8cVb64q30xVrbFXMuKuG2Kur+GKuGKW1xQ6oxVbS&#10;h2xVdSuBWjirVfHFVwHfFWm2Bwq0pwK2dsKu274q7kB1wK6nIYq1gVvY9cVccQrWFW9hvhVonFXY&#10;q2NsVapvviriN8VbGKrSBiriO+KtjxOKurvgV1NsCtjbJK1tirXfArunTFWwfHFXbUwK2RhpWqDG&#10;lcBireKGsKXUwK3QYobCnFVRYSeuK2rpb+OFCssQHTFK7jQjFXMQvXFVFrhR0yNpQ73LMdsbVoRP&#10;JgVWS08cKq6xKm+KtPMqinfG1Qsl34YLVCy3TnYCuC0qW7bk74q2VoMCtqtOvXFV9MKF/ADArYUY&#10;Utha4oXcd8VcBiq4J44pXUpthQ3xrirdKdcVdTCruNcVbpTFVpxVxIwK0T2xVbyxVbyr1xV1Tiru&#10;DN0xVcID3xVUESjpvirmKL9qmKqbXCjpviqg91Xp1xVS5O+Kti2c9cVVo7QdWxQrKiJiq1pB2wqs&#10;MuK0tL+OKqbtxFRhVvrhVrjihsLU7YEt8KfPChsDFW/Triq5YPHfFD//1+iZUybpirgMCt0xV1MK&#10;WsCtgYUNYpbxQ7Al2Kt4q1irsVbxVrFXYq3irsVdirumKuxV1MVdTFXUxV3XFW8VdirjirsVdirs&#10;VdirsVccVdTFXYq44q7FW8VdTFWiMVdirsUuxV2KHYq6nfFWsUtjFDjirhirWKt0xVbTFLeKt4q1&#10;irsVdirga4q7FXYq6mKupirsVccVaxVvririMVcMVdirWKuxV1MVdTFXYq7FXYq1TFW6Yq1XFXYq&#10;4iuKupirsVd0xS7FDWKuxV2KupirqYq4Yq7FWumKt4q1irqYq6mKtYq3il2KuwK7Ch2KXVxQ1TFX&#10;YFdTFLsKuxVoYpbxVrFDsVdilxFcVdQYEOxQ7FXYq6mFLWKu6Yq7FXDFXHArWKG8KWqYFdih2KWj&#10;irsUuxV2KupirRGKuxV2FXUwK4Yq13xQ31xS7FXe2KupirqVxVqnbFXUxV2KuxV2BWsVdhVrFW6Y&#10;q7FXGmKuxV3TFXYq4e+Ku6Yq1XscVa64qupgVqmKuOKuwq2dsCtYq7FXVwq0cCtgYq6mKtUxVwGK&#10;tbYVdih1MUuwK4dd8VbxVqmKuxVqmKu64q7bFXDrirYGKuGKuOKXEYoarvTCrsVdTFXU7YFdirsV&#10;apirVK4UNgb4pbxVx2wK0cVdirgaYq73xV2Kt9MVdQYq1irsVbxVbilxxQ3irYxVxGKuxVo+OKri&#10;MVaG2Ktn2xV2KuxVumKup44q6mBVKdaAHFKHbAq04q7FVpGKtj3xVxxVwGKuOKuxVvFXHbFWsUt1&#10;xQ1164q3TFXHxxVrFW+uKtAYq3irguKupirqeGKtd8VbxVwoRireKtHbFXEUxV1O+KuOKupiq6gx&#10;VrpirXXFWj0xVsdMVaPWuKtnFWgcVbxVwGKuOKtUxVsgYq6mKupirjirWKtgYq3SuKtYq6mKtYq3&#10;irQ33xVvFXUqcUuIrirQGKGyRirVBirhiria4pcMUOxTTWKG++KtEYpdirq4q7FXDArY8MKGiSMV&#10;ccVcNsVdSuKuGKtUGKW6Yq1irvnirVKYquGK06u+KHE4paxVommKtjFDR2xVvbFXH2xVoYq6lcUt&#10;7Yq1ihcd8CtdBtirXXFXbHfFXYVb2xV2KtYq6uKXHfFXUxVo7YFbpXArgK4ocdsUtfPCh2Ku5CuK&#10;t9cVdSu4wK1iybxQ1xxVoD7sNK3sMKtVxVvFLgK4EOO3XCruuKtYoboMVap2wK4DGlbwK49MVaNK&#10;4ppunfCrqV64q2cCtdq4q7FXVGFDWBXAd8kl2KtkjpgQ49K4EtVwq2SMUNE1xS303wJaJrih1R36&#10;4q5hirqYobpTFLVCOuKW+mKrWxVtRtvirjirXXrirWKt4q4e+KuwobpitLRtirdR1OKHVGKXDArs&#10;VcOm+KHUGKtjfbFXU3pirVKYq4b4pdXFWuuKtkVOKWq4q754odSuKu6YocNhil3z3xQ6uKuGKuwq&#10;1TFXAYpb6YFd74q6vj1xVomuKG8KtDfc4pb64q2cKrTilwFcUOxVuoxS4jFDhvtgKGqdsCt0phVo&#10;0xVsCgxS188VdSuKHBTirjt1xV21MVdirZHjgpWsKupirdcKtUxVsDArqbYq6g64q1irdcbVr54F&#10;bpirguKuPhirhQDFWjirgMUtfqxQ2BhVs7b4qt3xVvbCrWKt7YpcMCtUxQ2KdsCu+eFWqeGBXbYq&#10;2KYq0aH54q7FW6U64VdyHXFXYVaJ8cVdirq0xVsDFXH3xVw674q4++KuxVrrirjgVxNcVbHvirum&#10;2KtEDArY2xVrFW6b4q3SmSVo4q1iruuKtYqupXfFWuoriruOKu6Yq3XFWqYq3irjsNsVaPjiruu+&#10;BWsVbIphV1KYq4Yq2DirXXFXDFXEjvirqA9MVbA2xVqgJxV1PHArq0xpWgMVXHBStYVdirZGFVtM&#10;VdSuKtg9sVd+vFXVririNsCrab4FbIxVsYq6gxVrqcVbxVwFcKtH2wq7brirhTrirdBTFWt64q3i&#10;ru+Kupih1K4pXrGTihWS1PU4qrLbqBiqoqgYFXV74qptMq98bVQkvKdMCVHm8pxVUW15D4sFKrxw&#10;KmFVRnRPbFVF7oAUBwWqElujXrgVDNJy774q4CvU4q3wrileI8VbCAYqvoOuKuCfdihcq4quC1wq&#10;u4YquCjFXBa4qu44q6lMVdirsVarhV1cVaY74qtLDFVpO+KWj0wK7gxNcVXpb1+1ihWEKAVOFXc1&#10;XpTAqi04G2KqDXROw2OBVEtJJ2OKqqWjuPi2xpVZbIL1GFVQIidMVaaYdsKqfqYFUy5OKrSexwq4&#10;r2xVwTFFN8MkrilMVXCPFC5YycVXrHiq70hiq8IMULHdVxS//9DotMqZOGKt0wK7FLsVdih1MUu6&#10;YUNgVwJapirfbFXYq7FXYq7FXYq44VdgQ6mKXUxVv3xVo4q6mKtjFXUxV2Kuwq7ArgMKupgVxGKu&#10;pirsVdirqYVdgV2KtnpirsVaxVvFXUxV3TFXUxV1MUuxQ0cVdirqYq6mKupil2Kupih2KrcVbxS3&#10;irsVaxV2KuxVvFXYq1irsVdirqYq6mKuxV2KupirsVdirsVaxV2Kt4q0RirsVdTFXdcVapihumKX&#10;UxVrFXUxS7FXYq6mKHU74q7FXYq7pirWKupiriMVdTFXHFXDFXYq1TFW8Va2xS7FDVMCt08cKWsU&#10;N4paxVxxVwxS4jFDsVcMVapil1MUOxVvAhoYUt4FdTChrArsUuwq6mKWqUxV2KupirsUOxVqmBDj&#10;irsUupihrFLjhS7ArsVdirWKt0xVrFWxirVMVb6YqtpirdMVdirsVaxV2KupgV1MVdirjiq3rird&#10;MKuxV3XFXAbYq3TFWsVdirWKuOKuHTFW+OKtYq31wK1TFW+gxS1ih2Ku2wq5cCuIxVwxVxxVqmKu&#10;2xVqmFDsUupirqYFdTFXbYq3TFXYq0MVcRTFWsVaxVdirsVaAxS4+2KHDxwq6tcVdXArsVdTFXHF&#10;XUriq2mFC4YpdTxxVrc4FbIxV3TFWqYq4DFXUxVsnFVuKt4q44q3irqeOKuIxV2KuGKu+eKtdcUt&#10;/PFDZxVquKtjFXEA4pdihsHFW8UtccCGmWopilCN74FWUxV1MVdirqYq1TFXUB2xVvjirWKupirY&#10;9sVaOKu74q3irsVdirXvirddsVaGKt9cVcScVbGKuIxVqlcVdirgNqYq2RirqYq44q7bFWsVbxV2&#10;KuOKrSMVbGKuIr1xV3HFXEYq7rirsVdTFWlxVcRTFXAYq0BirZxVrFXEYq1irY9sVdTFXEYq1irh&#10;irdMVdgVoDCl1MVdsMUN4q1TFXEYpaG2Kt0xVxxVxGKtD2xQ30xVquKXdcUN0xS0fAYEOphV2KuO&#10;KuxVwGKupirgMVccCuOFLQGKHUxVwxS3iq3FW8CtYq3TFDtsCtdN8KuB6g4q4AAVwpdSuKt0xV1M&#10;CHHCrSiuBW6d8CWgAMIQ40xVriK4q3hVx2xVo+2KXDFWzgVrrirfbFXdN8CHdcUuO2FDq1xS1sOu&#10;KHUxV3tgVwGLJsiuKup45JDQxVvbFWsVapirumKuO+KuIxV3virZ23xQ374FaAxpXAUGBLR23xVs&#10;b4pcemKHfrxVxrirsVaIr0xQ4DClvftirumFXU8MUOFPDArqeONKtAwq3TArdRilob4EtGmKrsUN&#10;Vrirqnrirvnirq4q1ilvFWsVcBXFXYq3TFXdMVdirgMKu6mmBDRGFDfEYq4D78VapXbAreKtHxGK&#10;uHvirXTttire53xV1DirdNvfFLXXY4q7pireKXbfTiq3FDfTFXbHFDRxVwxVumKtUoMVd1wq7ArY&#10;GKWvlhV2BW8UONBilojFXUxQ7FLvnil2KupTpkldihoDFW6eGKGtsilwFDXFWwa9cVaxVxwq3TFW&#10;iN8UN9q4q0cVdTxwK4ZJXUJ64q3il1MUNHFXdcVbAwJcRgVrFDhirdMUu274ob2PXFK3FW98Vd0G&#10;+KGqVGKW8VcRihobYq7jhVvFWtsKt0xVacVXCmKtHArQFMCuPTfvhKt0wK6mFXUxVtR44q0cCtgY&#10;UuxVrYY0rjtuMUNUr7YVd0xVwxVs4q1sPnilumKGsirvfFW9j1xVogV2xV2FW8VaIwK7FXYq32ri&#10;rq5JVpxVsYq6mKuoMVccVdiruuKuIrirVMVbrgV1MCuwq7ArhtiriO+FWxhVxGKuIxVoYq32xVbU&#10;VpihvjTril3TFXVrirhv1xVx2xVw3wK4igxVvthV1K4q0RirjTFXUxV1MVcFGKtFcVbGKu+eKGh1&#10;rkUupXFWwKYVaJwK7FWzirsKtHfCrQHhirY36Yq2cUOG+4xS7FW+Fem+BVVLdj1woV0twMVVljGK&#10;rumKVrOq9TkVUWuVB2xVDtOzmgwK2tuzdcVREdoq/F1wqqEIg7YqpSXSINsBKqD3ZPTBaod5Gfrk&#10;U0pnfCrQTamKFyxD6cKV/AjFVwUDCq8jFDdPbFXcK/LFVyqcVXcBirfCnTFWx74q3TFWwMVbOKtY&#10;q1XFWq4q1hVaWpiq2tdxgVvhXpiqokB6nFVRYQN8KtsyqO2KqLXQGBVCS4LdMVUvic0xVVjtmOKq&#10;yWqpucVXjgn2e+KrWmp0wqpNKTgVYWr1xVaDXFXUr1xV3EYVb498VXBKjFW+GFVwjrihv069cULx&#10;H2OFV1FX3xVozKuKqL3QGKoR70t0wKoNK5xV/9HomVMnYqup3wJdSuKupireKGsUt0xVwxV2Kupi&#10;rsVdTFXYq7FXHbFXdcVdTCrqYFbxVqmKt4q7FXUxV2KupirsKt4FaxV2Kt0wq1gVxxV1MVdhVvFW&#10;sCt4q4jFXYq1ireKu64q7FXYq3TFWsVdirqYq1ilvFWvfFDq4q7FXUxS6mKtUxVvFWsVd1xVvFWs&#10;VdTFXYq44q3TFXUxVrFDeKWsVdTFXUxV2KtYocTiluvjirsVccVapirqYq4bYq6mKuxV2KuxV2Kt&#10;UxS3TFDRxVvFWsUupih2KupirsVdTFWsVdTFXUxV2BXUwq7FWsCt4VdTFLRFMUNYq3TFXHFWsCXY&#10;Vd1xV1MVdirsUuIxQ4jArQGKHYq6lcVbpilojCrsUupirsVdTFXEYq1irsVdgQ1ih2KuxV2Kupil&#10;wHfFXEYpdirqYVaOBXYq7FWu+FXYFdirqYq6lMVbA74q1QYVapgQ3il2BWgMVdTFXUAxV1MVdhVr&#10;FXU8cVbxVrFXUxV2KtDFXEYq3xpirsVaOK07AreKuxS1ihs4VapirVMVcMVbpgV2KtVxV1K4odTC&#10;l1MVccVdvirVK4FcRTFW8VdirVN98VbxVb3xV2KupirdMVaxVvrhQ1TFLgMVdgVumKtEYq4DwxVq&#10;m2KuIwpcNsUN4q0BQ4q22BXEV64q6mKuxVwGKXUGKGqUxV2KuxVxGKt9cVdXFWsVdirYPhirsVbG&#10;KtUxS7pihumKt7Yq7til3GmKuxQ3TArRGKUNKKHfAqlTFWsVcRirhirZxVonFWqYq2KYq7FXHfFW&#10;jirqYq7pirYxVxxVoYq3il1MUOI3xVwHfFW64Fawq6mKt4q10xV2KuxVvFXEYq4Yq1TFXAYq3TFX&#10;UxVrFXdsVcMVb98Va64q6mKuxV1PDFW6DFWsVdirsCuI74Vb64q6mKupirsVaAxVo9cVbpirsVbx&#10;VrFWuuKtkd8CtfPCrsVdirqd8UuxVoiuKuIririMVdih1MUuDeGKtnFWxgQ1TCriMVaIxVwxV3TF&#10;XfrxV2KurirjirXXFW6U6Yq1TFW6UwJdTFXUxV1MVdgV1NsVapirthirXTCrsUNjbClvFWqYodWm&#10;BXdcCXUGFWiu9cCu74UOOKup44q0VwpbApihvArq4Fa41OKWqdsUOpTFW6CmFLgMKHMK9MVaGApd&#10;iq7ArsVaO5ySXEYq12xVwG2+KuoBihvFWsVbpirgMVcN8UNUocCuwK2TirsU04HFLiMVapih1MUN&#10;UxS2KUxVwGSQ47Yq7auKupQ4q4UrTFXHbrirVd6Yq4mhxV22BWumBLYpils+OKreu3fFWwMUNigw&#10;qtIr1wK3SmKW6Yq44q1irqU3xVxNDirfXFVtMVb498Va9sLF1KjCrl3xVvpgS474FaxVx2xVcKYo&#10;aO+KrRQHFV9MVa2qffFLj7YpcRirv14q7FWqV64q6leuKHUxQ1SnXClsDFDsVaIwK30xVwBxVx2x&#10;S6lMVcBXFXUxQ0RU1xVv54q1TFLgNsVcffFWlGKF2FK3pih1MKXEeGKHbd+uRS0RihdTFWjirYUd&#10;cKurUYqtpQ4quXcYq4Cm+BLXXFDjQZJWxirVMVbrtirWKu44q2RTFLsirRAxQ4jFWwMVaxVuvbFL&#10;WKG64q11xVvFW6bYq1Tvil2KuwoccVccKWqb1xVdSuKtYoaocCuI2xVwFBhS6tMUNj8cVaxVvrgV&#10;ogDpirum5xKWyNsVpqmNK78cUNAYVb6fLFXEYpdQd8UOPTArQ2wK2AB9OKtHFW6Yq7jirhirqYq4&#10;DxxS2Riq35YoXbHFWhiruNcKtEUwq2BXFXccVaxVumKtYq3TFXUGKtUGBW6064q44q1xrirgMKuA&#10;8cVcMVd1OKt0xV3yxV1abYq1SmKt4q1irfTFWsVcRXril1Kb4odSuKtkU2xVrFW61xVqmKtjbFWi&#10;K4q6hGKuOKuA3xVs74FWgYq3gVxwq7jiVbpXArqeOSV1MVaIGKt9MVcNsCupihesRbphVWS1HU4q&#10;rrCB2xSuChcULiwxtKi8yjvgtCg90egxtKnxeTrkVVEtP5sVRCxKo7DFVzSIg8cbVCyXvYDAqHec&#10;tgtkpVJwIa4VG2KrhHthVcEGKFwBwqvVRirYXviriuFK7jihcBTFW+OKt0wq4DfFW6YFdTFW6Yq1&#10;TCrqbYq0Tiq0sKVxVaGrgV25NKHbFV4hJwqqLCB1xVcGUYqpvcriqHkuT2P3YFUh6jnvXFVRLMkV&#10;OKohbRV64VX1RNgBgVa0tO2KqRmJxVZyLdcVWHwxVwXvirgMVXccVcFriq8JhVcqdsVXLHTCq7iM&#10;UNgAdcKqbyqu9cUKD3gHTFUObp2wKsLPJUD78VctnyNWJriqIW0A3Iwqu9BfDFX/0uigb5Uybpir&#10;htgS3irqYq7FDqYpdTFXUxVwxVwxVvbFWsVdireKtYVcBiriMCG8UupirsVdTFXUxV2KtkYq7FWs&#10;VdirsVdTFW8Vd0xVxFcVdirsVapirqYq2MVdirqYq6mKupilsDFDsKtYFdTFXDFXe+Ku64q6mKXU&#10;xV1MVapirgN8VdTFXYodil1MVdTFXUGKuxV2KtYq3irsVccVd1xV2KtDFW6Yq7FXYq7FWjirqYq7&#10;FXdMVd1xV2KtUxVvFWqYq3irsVaxVrFW6Yq7FLsVdihrFW8VaxVumKVtcUNnFWsVbxV1PHFXYq1i&#10;rsVdirsVdirRFcUtkYoaxS1TFW8VdTFXYFapXCrZwIawpbxVqmKuwK7Ch1MCuwpdirQ8MUt4q7FW&#10;sVdirqYq7FWh74oapgVumKGqd8VdTFLjhS6mKuwK44VawK2cVaxV2KtYq4jFDeKtdMUuwq7fArsV&#10;dirsUNYEu+WFXYq3TArWFbapireKtbYq4jFDhirsUuOKupirsVbNMVa64od88UupgVxxVxIGFXDf&#10;FWqVxV2Ku64q7FW8CtYq6mKtVwq2PHFXYoaxV2BLsVcRirgK4q2Riq3FXYq7rirqYq7FXdMVdirs&#10;VaxVwGKrsVa6Yq1iriKYq4CuKtEb+2KtjCrqYFaOKt074q374q7FWsVdirsVdirRGKt0xV1KDFXY&#10;q6mKuxVo7dcVdireKt1xS7bFXHFXYoaHvirYxVsYq7FXdcCt4qo3A3rilDnY4FaPjirhTrirWKuN&#10;DirhirsVdSmKuxV2KuxVrFXdTirvbFW+vTFLt++KtEYocMVd064q6uBXUwq2BTpiruuKuO2KuBxV&#10;xxV1MVdirdaYq4DFXYq7pirvbFWwcVaPXFXYq7rvirXTFXVrire9N8VaGKurirsVdirXfFWzgVwG&#10;FW64q0cVbGKu2xV2KtHFLtqYq7FDsVdirR9sVbxVqmKt08cVa+eKuxS1ire2KWyBirWKGqYobHvi&#10;rVBXFXDFW8VdiruuKtHFXYq3WmKtHFWhirqYq2PfFW+mKra+GKt4q1UYpcTXFXH2wK4bdcCuOFXV&#10;PbArdcKtDFW8KtU8MUOGKuGKuJ74paIxVsDFXYFcxwIaxVx3wpbO2KGq4q4CuKt9MVdgVoYq7pir&#10;qYpdirfickh3XFVpxVw8MFK2Dvv0xS6tK4Fd0wpcdt8VaO+KHV7Yq4YVdgV2FXDfArl64UNnFWqd&#10;ycCuxVvpil3UbHArumKuxV2KtYob6Yq1irumFXUGKtUphVuuKtYq3tgS1Q4VbHviq2mKuIOKGqVx&#10;Vd7jFLWxwK4DGldiq4HxwIarilwJ74q7viluuKtcfDpihokVxVcMUtbHFXDFWj13xYup4Yq4bYq2&#10;aYq4nFWqnFXGuKtg064q5uuKtUxVvFXAYpb6YpaPjii3AjpirXQ4q7bcnFXVPTFDWKt4q4DCriKY&#10;Fb6jFWjtirhU4pdirRxVvrihxFBirWKuU9Tiru2KXHFXYob2xVvamFLRpXFDWFLfTBSGuvXArgBi&#10;rsUupTFW6Yq1tihrCq4AYFb2O3fFVpBpirXTJK4dcVbrXFXNvirthTFXdvpxV2KuGKuPtkVd88Vd&#10;TFXEYq47b4q7CrQwK7CrYGBXHFWxirRFcVd32xS31wqtG2FWzirgTihqmKt0xVxG+KtYpbxQ7jTF&#10;WiKYq7FXDpXArfX5YUu9sVaOKW1FMUFxGKtEYoduMUtj3xQ1TArsCupXFXGmKuAxVxGKtgYq1irY&#10;xVqlMVbJ7Yq1irVK98VbGFXYVaG2Kt4q1Su4xVvbArqY0rj1wparihsDucVdUDFWiK4q3SnzxVrF&#10;XDfFXDfArsVbwq1irqeOKuxV3zxV1ADireKuxVoDvireKtE0xV1O+KurirfXFXUxVoDFV2KtYqtO&#10;Ktjbriq6lBiq3FXUxV3tirde1MVcAMVdT78VbpirjvgVsLXFV6QlsLFXS2C7nfFVZVAxSu4jriq1&#10;nA69MFrShJdAdMbSomZ32GRVy2zOfixVXjtlTc4qq1VRitKT3SrgtKEku69MFrSgzsxqcUuPvihv&#10;jXFVwTFV4XFVwAGKt8aYVXFcUNhcKt8cUt8e+KGwMVcFwq2BTFXUxVvFXYq3WgwKtLYq1yGKrC2K&#10;tAE4qvSEnrhVVEAG5xVvZO+KqT3Kg4qpSXO3XfAqlV5BUVxVUjs2YVfbFVZLNFHvhVWBVB2xVTab&#10;tiqkZSRXFVtfvwK0Tiqw1xVsUxVvhXpiruG2FV6pgVcIcKr1hA64quK0xVrYdcULDMFxVRe8FTTr&#10;itIWW6ZtlwoWlXkFDX54qvS0r9o4qrrbKvXCqp6YHTFV4UUxV2KtHbFX/9Po2VMnYFbpirsVdil2&#10;KuxVumKGsUtjFXYq1irjirY98VdhVoYq7ArdMVdTFXYq3irsVapireKtYq2MVaxV2KuxV2KuxVvF&#10;XHFXYq7FXYpboMVaxQ6uKt4q1TFW8VaxS2cVaxQ7FW6Yq1irsVccVcMUuxV2KGsVbxV2KtYpbxV2&#10;KtYq7FXUrirjirqYq7FXdcVaxVvFXYq4Yq0RireKtYq3irsVaxVxxV1MVdirsVdirsVdTFXYq1ir&#10;sVd0xV2KuxVwxVxxVrFW6d8VdirWKupilqleuKt4q7FDjirWKt4q1irsVdirsUuxQ1ireKWjtirs&#10;VaxVvFWqYEOwpbxVxxS1ih2KuxV2KXYq31xVo4q7FXYodXFLWKuxV3XFXYodTFDWKWxirRxS1gV2&#10;KupireKtYq0cVdirdKYVdgVrrirqYodirsUtYq2BirRGKHYEuwq4Yq7FWsUN02rilacVdirsVbA8&#10;cVdTFDtsUt4q0cVdirWKuxV1MVbptgVrCrq4q7FXHFXUxVxxV2KuxQ6mKWsVbxVo74ENd8VDZxS0&#10;cVdirvfFXU74q1Su+Kt0xV2KuOKtU74q1ireKt4q4jFWuOKtE0xVsUPXFXUpirWKtjFXYq1tirvb&#10;FXEYq4b4q44q7FXA4pdgVvCho7Yq7FXAbYq7FXYq4Yq44q0RihumK072xS4YFbrQ0xS47YodhS6u&#10;KGwcVdXFXYq7FDsCVsoqpxVCMKYEtbYq0fbFWvnirsUt4odirWKt1riru+KuxVwxV1fHFWjvireK&#10;XYodirqDFXYq6mKuxVvFWumKubFXYq3XFWxirVMVcBirXTFXfrxVcOmBLsKGhirRxV2Kurirq4q4&#10;7Yq7FW8VdQYq1WmKuIxV2Ku+eKuIrirYGKupirgAMVapXFWsVb2xVqlMVbOKupirsCt0wq0TirWK&#10;t4q4jFWqYpbp4YodShxZNHFW9sULSKYobxVoDFW6Yq44q1TFW+mKuxVrFXfPFXEYq1iq4Yq47Yq1&#10;88Vapil2KupirhireBWsCte+Kt4q1irY2wq47nCrqYodirVcVb9sVcAMVdTAlxpTFWj4YodQYEt9&#10;cVaPXFW6YUNYq3gVoYq6mKu74q3ilbirq0ySGwa4q1TFXe2BWzilrFW8VdirQpWuBLsVbBxV3TFX&#10;HFDqYq7Cho4q6lRhS3irR7eOBDqYErtgN8VaJxS1ihx6YoaoTirlHjirZxVwOFXUqd8KupXFXUHb&#10;ArRxpLlNcaVvFWu2FDsVdTFXe2Kt7YEtVwK44ocwxVrFkuK064q0u+KuJxV2KHAeOKuOKuG+KWzT&#10;FDVMUOrXFWwMKtUwK7piriKb4q6mKu6YpdhpXbYq7qN8Vd+vFXYFd+vDStAb40rbDArtq0OKtCjd&#10;MVbIGKGtsUupTfFDuuKtVxVcN8VaPXFLjihw8TirqVwpbrjSGuvywJa2H04odilw98UNgUxS7pih&#10;3KuKrTvirYxVxO2KuBPXFXDrireKuOKtHFLiMUNYq6uKXVxVuo74q7bvihrbtirgckrdMVa37Yq2&#10;BirjgVtcCtdMUuHXfFXMw6YodXFXddsVa+eFXDxwK3TCrq+OBXVHXFXVrvirq17Yq3irWKu65JWu&#10;mKtjArZGKXYq4++KGsKuIAxVrFXYq3irWKurtXFLYxWnAVxV1abYob7YqtpXriruNMVbxVzCuApa&#10;GBDeKtE74q4DFXYq2PfFWjirhirsVbOKtUpirskrZXvirWBLuuKGu++FWxirqYq1TFW6d8CuwKtr&#10;irYwq3SmFWh4Yq6nfFW8VcNsVdyOKtdcCtjFXYVd3ocVdXArXXCrjirdfbFW8CuA74qtYYpcDXti&#10;humFW6Yq6uKrffFV3Qe+KtU8cVcRirgMVbxV1N8VaI8MCtUH04q30G+FXUxVutMCtrGzdMUK62vc&#10;4VV1iC4oX0piycSB1wKpvcquBUO12W2XAqzg8uKVVLT+bChXEaLv0xVa06JgVDyXlcUoV5WboMil&#10;THI70xVeq98VXBMVXBK9cKrglMVboO2BC5RTCrfHfFDfEnFV3CuFV3HFXUwq7ArhthQ2cUtHFXHF&#10;XVxVonfFVham2KuAJ2wKqLbk40heIgBvhS2GVcVU5LkL0xVDyXJfpgVYBI+Kqgsid2xVELbIOuFV&#10;QcF6YqseXFCm8pPbFKznXFXHbFWgMVaO/TFWwvc4FcEwq2Iq4qqiE40qoLfucVXemoG2+KtMQo3w&#10;qpPcquBUPJfCtBgVDvOzbDviq0xu3auFC+Oz/abfChXW2Ub98KrxGBirZxQuAriloimKuGKuxVpv&#10;vxV//9To2VMm64FdirsVbpirWKuxS3irjirQxVvFXdcVdTFDsVdirsUt0xV2KGqYpdihvFLQGKt4&#10;q1irZxV2KuxQ6mKXYq0cVbxVrFW8VdirsUt0xV2KtUxQ6mKt4q6mKXdcVaxV2KG8VaxVxwq7Arhi&#10;rsVdirhirsUtDFDq4q7FXYpdirYGKupirWKt4q1irsVcMVdirsVd0xV2KuxV1MVdirsVcBirqYq1&#10;ireKupirWKupirq4q6uKuAxV2KuxV2KtYq3irRxV2KuxVwxV2KtYpccVbpirqYq6mKuxVrFXUxQ7&#10;FXUxV2KtHFXYpdXFDqYpaGKt0xQ1il2KuxQ6mBXHCloDFW8VdTFXYpdiriKYq1TFXdsVb64q1TFX&#10;Upih3fFLhTFXUxVqlMVdirq4q7FXYoaOKWqYq3irqYq1gV3XCrdMCrTtihv54q1TFXYq6mKuxQ4Y&#10;snYq7CrqYFW4FbOFXAHFXUpirsVdirRxV1MVdirqYq7FXDrirYxVo4q1ih1MUuAxV2Kt4FdirWKu&#10;+eFXbYq7FXYq4b4q44q7FWu+KuO2KuwK0Biq6mKtUxVommKXDFW8UOpirVMVdirW+Kt74q7FWq4q&#10;7FXYq7FXYFcBhVs4papXFDWKrgAcVaIxVwGKuJxVquKu64q7FWwMVcBirXTYYq6mKuAxVs4q1irs&#10;VcMVccVcBirqYq0TirY8MCW+mKHGhwq4Yq3irgKYq7FXfLFW6Yq7ArhvtiqDdaHAlZTxxVzbYqtp&#10;irdPHFXA4q7FWq4q2F2xVo7Yq3Wm2KuxVoYq3TFXUGKupXFXHbFWsVXdcVccVap3xVulMVccVaOK&#10;tjFWhirgcVdvirYxVr54q6oBxV1cCt/LCrumKtYq3irR64q3irvfFWsVb+eKu2AxVqo6HFXYFcD4&#10;YVdU998VbrirsVdtirsVdirXHArjhV1MVdirj03xV3virsVdirtsVapTFWzirXTril1QcVd8sVdT&#10;FXYq11xQ3iriMVbxVrFXADFXe+KtCmBWzhVqmKt0pgS1TCrhtgVvChoYq6lOuKtVxVs4EuBxV3fF&#10;WmwK5QO+FDjirdMVWgVwK3hV1ab4q7CrRpirdMVa+eKt4q2aYqtHjgVwwK3XFLq4q7Cho7Yq7fAr&#10;sVcPHFLZ6YoaOKW6Yq72ySHEYq0BgS1SmBWunXCls9MUOxV1KYobwMnLtirgKdMVa6YobIxVaDil&#10;dhQ7FDsCuG+FWiThS4EV3yKtmgxS1sMUOxV3XFDYAGKuGKtUrirqeGFWhvirZ2GKu6YUtE1xV1cV&#10;cMUuNKb4ChonAhsgYVcDirq4FdTFWwadcUtHfFXA1xSuIqK4oWUocUt4q2em2KHHFDQ64q6mKt9d&#10;8VWmmKt4q7Crq0wK7rhVulMVawK4+OKuHTCrS7YVbp3xV1cVaxV3U4q3064q7ArqdxgV3yxV1K4q&#10;7bFWq4q44VcB92BW6Yq1irRHhirfbFXcgMVdXFVuNKuHjireKuxVqvjirhirVcVb64q1hV1PHFWx&#10;gV1BirRxVvY74q1immsVpdTFWqYodTClsgHAh1MVap2xVvpirWKu67jJK4Yq2cCtDArQ33xVvpuM&#10;Vd74papih3HFLvbFDdMUuwq7r0xQ7ArqYpXHFVpwod3xV2FLeKGie+BXVrTFLsVbIxQ1hS4Yodil&#10;wxQ40xVwxV2KWvnihvFXDFXYFcBirh7YVawK2cCuA7Yq4gDrirqDFLq4odTFXEYq7ttirXTFLdds&#10;KHAeOKtE40rYGFWjudsVdSpxVx2xVs7YFaoTirgcKuFMVcBtgV1MVa69cCu+WFW8KuxVwIxV3Xri&#10;rqYq4Yq1irdK4q44q4e+KtEUxVvFXdOuKtbdsVbpTAl1MCG/fFLjihqmFXAYq4DFXAUxVsUOFXdM&#10;VarXFXA4q3irfviq3rgVviMUNhanFV625O5xVXjtadcKq6x02xQ2VC9cVWtIo64LTSg9x4ZG2Sjz&#10;d9sUrltC+5w0hXS2VO2BC5nVBQ4VUHuwMFrSGkuWY7YEqRJO5xVorilcqVwIXlKbYVbCYqu47bYp&#10;bAxQvAxVsDeuKGwtMKruOKt8aYq2TTFWjtirsKuxV1MVaJrirROKrS29MVb+I9MCtpEx+1hVUECj&#10;riq+iJihSe6Ve+K0oPdE9MCVlJH+WKr1s2PU4qiEtkTrhVUDKnTFVjTDFVJpcULKnril3I9MVapi&#10;rYXArYXFW+GFWxETjSqy25PthpVQQAY0q4RqMVaeRF74qoPdr23wKhZLw9sVUDO7YFW+g77nriqt&#10;HaAdcVVhCo6YqvC02ySHAUxVumFDVO2BXUwq7FXYq1irsVcemBX/1ejDKWThirYGKuxV2Kuwq7bF&#10;W8CuxS7FXUxV2KHYpccUOpil2KGxirsVdirVMUt4UOwK7FLsVapireKuGKuxVrrirdMVdirsVbpi&#10;rWKupilvFXUxV1MVbG2KGsVdirsVdQYq7FWsVbxVqmKt4q6mFXYEtUxQ7FXYq7FWqYq7FW6Ypdir&#10;sVdTFXYq1TFW6Yq6mKuI8MVaxV1MVccVdTFXYq7CrvfArsVcMVdTFXYq7FXYq4Yq6mKtYq7pirsV&#10;dirdMUtUxQ0RirhirqYq4Yq7FXYq7FWqYpb74q44q7FXYq7FXYq1ihvFWjirVMVbIxV1MVdTFLWK&#10;upirsVdirsVapirsCHUphV2KXYpdirhirfTFWjirsUOxS7FXYodirRxS6mKHYpdiriMUNYFdhV1M&#10;VdilrFXUxVvFWsCupirsVap44q3TCrVMUOwKXYVapgV2KuGKXEYq6mKtfPAriMkrhgV2KuIxV3TF&#10;WuuKuwK3hVquKuxV1MVccVdSmKuxVxxVrFW6Yq6mKupirWKt08cVaOKtgYq7bFWh1xVxxVrpirji&#10;rsVbBwK7FXYq1irsVccVaxV3bFXDFXHFXYq7FXYq1TFXHFW8VcMVaOKuHjirZxVoDFXEb4q7FXYq&#10;2N8Va2xVoDFXYq3TFXdMVd0xVo4q3TvirhirsVaxVvFXYq0RirvfFXH3xV1MVdgVwxVuowq6mKt4&#10;q754q7FXUxV2BXYVb6YFUZ17jEqhzgS0SMVcRXArWFXe+KupXFXHFXYq3TFWjTFXUxV2Ku6Yq1Wm&#10;KtjFWyMVapirq4q7rireKuIrirVMVdirqYq40GKt7Yq4bYq7FXAYq1irexxV1MVcRirqYq6nfFWj&#10;irsVXYqtFO2KuxV1K4q3398Va74q7b6cVa74q2cVcN8VdirZ8cVdiruoxVwrirXzxV2BXYVbpirX&#10;TpirdMVaOKtVxV2KuC4pdirt69MCuBwq6mKt4odirR8MCuGFXUA3xVqmKt4q1TAreFXUxVo0xVwx&#10;S3irR8MVd0xV22BXUxVo4EupXChumKGqYFa412wq374q6vfFWxua4q1TCrVaHFW+mKtHFXb4q33x&#10;VseOKtHrirqYFdTArRFcUtUxQupXrirZFcKtbDFLsUOIwJdXbfChoiuKupirtq4VbrXFXVwJapgS&#10;7CriANsUOGKtYFbxVvFXUrirXfFW/bChaBUVOBWxvhpXHGlapjSt4q6mKXUJxVokDbFWqVwK4Dti&#10;rfTFDgKDFLv14q0DirYGKuoAcVb2xVojFWvfCodQdcKWxgVo4UNAeORVv2xV1MUOp36Yq1virdKd&#10;cUt4q3x74paxV2KtEUxQ4Ypcd8VdT7sUU3SpxQ6o6DFXdcVa74q2TTCrWKuAxVs7Yq7ArWFXKKb4&#10;q2Rilw2xQtrXCrhira0GKu+eKu9sCurXbArgBirumKtDpXCrdK9MVapireBXYpduMVdTwxWmqYoa&#10;piq4DFWqYq49cVdilxOKHYpbArihqmKuwq6mFXAYq4+2RS1ihw98Ut0xVqlcUtimKt7d8UNUBxVw&#10;xVrpihcp8cVaNMVaxVwGKtgU64q0wwq6lMKWyBgVwxVxONIapXArqA4q3TFXUxVw8MKuxVqmFXHb&#10;FXVAxS32xVxFcVaApih24xVsbjFXU7YEupgVr3ySHE0xVwFMVdirVMVbpirsVcAOuKuG+RVzDfFX&#10;U2xV2FWqVwJbp2wodTCrqYq4HArumBWzirq+OKrcVbxVxxV1BirXfCrjirj74VdirvbFXDxxVxxV&#10;2KuPvgVwJHTFWhirdMVcRhVvtgVaRXCrumKtjFWgMVbpTcYq40xVojFXV3xVumKuBxV3virYHfFX&#10;U7Yq1XFXYq2PHFWgPHFLsihsUril2KtdMUNnFWsKupirYGFWuuKupiruhxVulTgV1MULhGT0xVXS&#10;2PfChXSADFKpxHTtirRcDBaVJ7gDpgVDvOxwWtNCJn61xSqpaheuFCqAqDFVjXIXpvjaoeS7J6YF&#10;QzyFjXAlojFWwtTiq8KfDFV3AY0q4LihsrhVcBTFXBcUrwoAxQ3xxS6mKG6Yq2fHFXVrirjirjhV&#10;aSMVaZqYqtL+OKrQ1dxgVUEbNvhVeluO+Kqg4riqm1yBihQa6O9MUqfJ36VwKqizL/axpVdLRE64&#10;VVgyJiqkZh0xVTaWu2KrORxVbscVdirdMVbEffFV3DFC8R+GK2qJAWO2K2qrb069ckheFVcUrHlV&#10;e+C0oeS7ArjaoWW8Y9MCoZpJH6d8VXC3ZhucCr1sx1JriqqsIXphQqgYpbpirQHjigt7YVcRirWK&#10;upih3TbCrR9sVd88VdirRFaYq17Yq//W6NlLJ2Kt4q7FXUwq6mKupirZxV1MCW8VdTFWsUN0xVo7&#10;4q3TFXYq7FXUxVqmKt4q1ilvFDWKW8VdirsVcMUN4q1iluuKuxVrFWwMVaxVvbFLqYq7FXYodTFL&#10;sUNUxVvFXYq7FXUwq7FXU98VdgV2KuxV1MVdTFWsVbOKtYq7FXYpdTFXUxV2KuxV1MVdirsVdirs&#10;VapirZxVrFDsVdil2Kuwq7FW8CtUxVvFWiMVdTFXYq7FWsVdTFXUxV2KuxV1MVdTFXYpdihoYq3i&#10;rWKuxVxGKXYq7FXUxV1MVd0xV2KuxQ6njirVMVdirsVdil2KXUxV2KHUxVrFXYq1TFXUxQ2MVccW&#10;TsVdTFXbYoaOKXYodTFLsVdihrFWycUtdMUOxS6mKuxQ7FWqYpbpirVMVceuKuxVo4q6mKuxQ7Al&#10;xFMVaxVvFXHChrpgV2FWsCupil3TFW+uKtHfArh4YVdirsVdirVMVdTFXYq7FXUxVrFXYq6njirf&#10;XFXU2xVqlcVdTFXEYq7FXdMVdiru+KupirQxVxxV1MVdirqYq44q7FWsCt4q6mKtUxS3TFDVMKLd&#10;gS6mKtAYq6m+Kt4q7bFWsVcBire2KtEeGKu6Yq4iuKuPTFWsVcMVbpirsVaOKt4q0RXFXDFW8Vax&#10;VrrireKtYq6gO+KuxV3fFXdcVbxVxpirVMCtnphVojvirsVboMVaxVumBXAeOFW6Yq7FXYFbIxS1&#10;hV2KHd8CtSLVcVQZFMCWgMUt4q1ihpcVbO2KrffFW6Yq0BTFW+NcVd0xV3XFXHfFWqdsVXfPFWqY&#10;q4HFXU2xVxFcVdirdcVdTFXGnbFXEYq6ldsVapTFW9hseuKtDFWzirqYq7pireKXDFWiMUOxVo4q&#10;1TFV4GKtYq7FXUxV1cVcfHFVvXFXH8cVbGKt4q1irdcVcMVcR4Yq7FXUxVrFXe+KuxVxxVw6Yq6l&#10;MVdTFXEd8UuxVxG2KuK4q7FXe+KtYobO/TFWh0xVxxV1cVdUYq7r1xVxAxV2KuOKtYq2d8UuGKtY&#10;q7FWqYq4UyKt0rhV1B9OKHdMVaPTFWwO2FWyK4qtAGKrumKtUGBWiN64q2cUu6YVaBxQ1TbFWxvi&#10;rR364pXU8MirWKtUHTFDqYq3hS4bYoaOFLdKYq1WmBVwwoaOwwUrgT3xVxoMKreuBWyK7Ypap27Y&#10;EuwoXe+KtAHChvjtkVaGKXda4q2NiMVWgb4q3ihumFXHY7YUurirRGKtUxVs+OKuGRQ44q1SoxV1&#10;MVdirqdzil3zxV1MUuCjrirZxVxxQ0TitNUrhCuC0674UtjrXFDiMUu2xQ0MCt1wIdirqYq4jFLq&#10;4q4U64pdQYq6lMVdWuKFtPHFK4DFDumKuxQ7FLWKupXFDunXCrqbYFcBirjirga9cVcAMVbr2wq1&#10;0wq4moxVqld8VbpQ4q4AYq44q6mBXEUwK4CuKuGKtFaYq2OmFXYpceu+BWhtireKtfLFWxXripax&#10;V1MUNjFWq74q3QHFLZxQt64q6nY4q4/DvhVwGKuxVw264q7ArqUxVqlcUt1rirgO+KXUGKt12phV&#10;qmBDRwq44EOGKt1GKup44q0Vp2xVw6YUtn3xV3thQ7FLuuBDuuBXAjFWsVbxV1cVdsMIS75Yoap3&#10;wq2cVa44quHgcVccVa9sVaGKuOKup2wKuxVr2xV1MVaGFWxirsVdSuKtdDtirgDirYoN8irj/HFW&#10;sVdTCrgMVbpirVcKuANcVd2pgV1MCuFMVbI2xVojFXUAxV1O+Ku64q12phV1MVdTxwq2BiriMVax&#10;Vo74quGKtYq7ArdMKtYFbU4VapTFXU74FccFq7rhV3yxVoYVbp44q0Rirh4YqupXFWsVdTauBXE4&#10;q3+vFXYFdirsVdTvhV3XArgABirVK4q2KHY4q4CuKupTFXUGKtjCrRHfFXdtsKthCcCFVICcUq62&#10;wGFVZUVemBWzhYrHmVcFpUHuj2yKaUqu5xVUjtmP2jilVSBUxVt5Vj74qh5L2nTFQhmuS2BKwEsa&#10;4q3TFDguNIVFTucVbCDCq8LirguKV3HFC7jiruOKthcKt0wK3TFLgK4UNDFXYFaNMKtFsVaDeOKr&#10;CxrTAq8RE4qqLAO+FVRUVR2xVY86oMVUHuz1XAqkXd8VXJZu5q2KomOzWPrhVU5Imy4q00xOKFIu&#10;adcUqdSeuKuxS1TFC6mKt8Tiq4R74qvEeKrhHhQvEW+KGwtDirjKqd98NrSi9+ANsFppDtel+h3w&#10;JUG5yHc9cVXJb+ONKqJbKOuKqixKO2KtkeGKt0xV1MUNYq7FW8VcRhS6mBDRNMVawq2cKHUxVqlM&#10;VdTFXYq7tgS//9fo+UsnYq7FXUxV2FXYq7FWyMCW8UNHFW6Yq6mKuxS6mKHYq7FLsUN4q6mKtUxV&#10;1MUuAxQ7FLuuKt4q1ihwGKW6Yq10xVumKuxV2FXYFawq3gV2Kupil1MUOwq7ArQxVvFXUxS7FXHF&#10;XYq7FXYq11xQ7FW8VdTFXYUtdcCuxQ6mKt4paxVs4q1ireKuxVxxV2KuIxVrFXDFXHFWsUN4pdir&#10;sVdirRxVumKuxV2KtHFWwcVaOKupirsVdXFXDFXYq7FWsVdTFXYq7FXUxVxxV2KuIxV1MUtUxV2K&#10;uxV2KuxQ7FLqYodirWKuxS7FDsUupTFXEYpapirgcVbxQ7FXYENdMKXU74q7FXYq7FWqYq3iloYq&#10;3irWKt7Yq7pihojFXUwK6mFLW+Kt4odirWKXYq7FWqYq4DFXYFdSmKtYq7FXHFXUwq7qMCu6YVaI&#10;wIdTClwxV2BXbYq1irqYq6mKuxVqmKupireKuOBWsVdhV2KupirVMVbpirqYq1Q9sVdXFXYq7bFX&#10;HFWgMVbOBWsKt4Fawq2MVdirqYq1irqYobpilrFXYFdirjirVMVdhVs4FawodTAl1MVdirhirRxV&#10;2KuOKupirRxVvrirRGKt4q6mKuxVo1xV3HvirqYq6mKtYq3iriO+KtDFW6YVd1xVqlMCuxVumKup&#10;irsVdirjTFWsVdirZxVqmKtgYq7pirY3xVumKtHFXDFXHFXdeuKt4q1iq7tgVByAjFKmcCtYpd0x&#10;Q7bFXEYq7pirdcUtAd8Vbriho4q4HFW8VaFcVdTFW8VcRXFWsVcQcVdirYGKu6b4q7lirRGKtnbF&#10;WgcVdTFWxirsVcd8VdirYxV1cVapireKtUxV3zxVojFW8Vd1xVqmKuwK2d8Kra1xVsYFcThVvArS&#10;g9+uFXEEdcVboBiriaYpa74q6h64oaIxVumKuAxV1MVcRiru+KtilMVW4q3ilxA74FdirsUOxS0a&#10;DCh3TFXVxV2KuIxVoDFWyMVdirWKupirsVcN8VbpirsUtHrirQ8cVbwIdXArsKupirsVar2wq7FW&#10;wPDFXYFcBgV1MVdil2KuAFMKHfPFWqYUuNMCHdMUtA4FbxV2FWsKupirqUGKt4ocRgS0euKt4odX&#10;FWqVxV3TbAreKXfrxV2FWvbFXbDFDqbYq4U7YFbpimmuuKt4q1SuKG8KtHClwIxVvFDWKupTAlxG&#10;BXdNsUOGKtDFLhXFXYq6lMVbxS0cVbxVwxVqm2KuAod8Vcckh2KHdOmKXA169cUN0HfAlrAl3TFD&#10;vfFDXQ4pcfHFW/fFXbfTirq7e+KWyPDFWsVdihsDxxS7Fi1WmKtbYq7bFXAnqcVcNjirY8cVaNSa&#10;4q44q6m+Kt4VapXFV1K4q1thV3TFWq4FccUt9cUtEdsCGxtirVMVdQ4q7FXYq0R44q6m1cUtgeOK&#10;HHFXYoccU06gGK06mKtUxVw8cVbGKHN1xVrFXfLFWztirXfJK6njgVxNcaS1gVcDilx+WKtdeuKu&#10;xVsAd8VaHjirZGKrKVxQ3TFDYxVzYpcCcVaO2Ku64pbwocRscVapgQ44q6hGKtkYq1TvirsVccVb&#10;HTCrfXCq3FW60xVqnfAreKtfPArdcKuxVwxV2BWh1rireKtUOFXeOKt17YVccVcRvgVwOKtN7dcV&#10;bIp1wK0cKuxVvrirsVaphVs74q10wK7Arqd8VXHcYq11xVxxVbirl6Yq3TFLjhQ4dMKurTFXEYq7&#10;oPfFXAjvirRp2xV2Kt0xV2KXUGKGumKtnFWsirsVcRTFXfPCriMKu3xVvFWqYq7FXfPFXb4FdQd8&#10;CtkUNcVcdsVcABirZxVrCrhirqYq6mBWwAd8Vd03xVo4q4gdab4q2NsKtiMt0xVXS3PfCqssIXFV&#10;VVAxKtsyjIqoSTqBihRectsowJpasTv1xSrx2oHXrjSVX4EFBhYqD3QUbYEoZ7pmxSoMzNucCtEF&#10;jXChcqdsVXrGANsVXhAN8UOAxSvpXFDuOKrguKrguFV3HArqUwq7FXUxV3vihrAl1cKtEjtiq2uK&#10;tE1xVwUnpiqosHjiqoIlGKtPIq4qoPddxiqiXeQ7VwKvW0d+ppiqulqqDfthVUHFNxirRm8MVWNK&#10;TiqnWpxVxxVo7Yq7jv8APFV3HFV6x9xiq8RE4VVUtieuKFUQBcKrJCK4EqbTKvU4qoyXwXZcUIZ7&#10;tmwKs4yy7jFbXpbE9TiqstqoGFV/EDtirYAA264q3TAlbTfFXUpiq2lTiq7FXGmKHUxVxxWmumKW&#10;wMULOOKrqVxQ1hVsjFVuKuxV2xwq6uBL/9Do+UsnYq2MVawq7FW8VcMVbwK7FLWKt4odirsVbpil&#10;o4od1xV2FXDFWzirWBXYq7FLdcVdTFXYq6mKHYpd0xQ7Cl1KYFdirsVdhV2BXYq4Yq6mFXYFdTFX&#10;Yq4Yq3il2FWsCuxQ7FXYUuwK7Ch2BXYVcMVcRil2BXUxV1MVbxVrFXYq6mKuxV2KuOKtDFW8VdTF&#10;WsVdirgMUOxS7FXUxV1MVdTFW8VaxV2KuxV2KuxV2KtYq6mKuxV1MVaxVonFV2KtEYq4Yq44q7FX&#10;Yq3irWKXdcVapireKuxVo4q6mKuxV2Kupih2KXYodilrFW8VaxV2KGsVbxVwGKtYpbGKtUxV2KXD&#10;FDsVdXFXYq1irsUOxZOrih2KuxV2KupXFXdMVdirWKXUxV2KHUxV1MUtUxVvArQxV2KtYoccUt9M&#10;KtYFdhVrp0wK7FXHFXUxV2KtYq3SmKtYq7FXYq7FXEYFaxV2FXYq4eOKur44q44q7FW+uBVuKuGF&#10;XdMVdTFXYq7FXUxVx64q7FWq4q374q7rirsUNUxVwGKWzirsVa2wK1irYxV2FWjvgVumFXYFccVW&#10;0xVumKupirVMVbGKtEYq6mKupXFXEVxVw2xV1cVa64q3TFXYq7pirsVaOKtYq7FWztirsKupgVxp&#10;irsVd88Vd1xVwG2BXYVdTArqYVdTFWu+Kt1xV2KuPhirXTFW+WKupiq7FXdsUtHFW9sUOpirgMVU&#10;rhN6+OBKGI3wK0cVap3xV1ABXArjQ4VdTFXUxVxO+KtjFWqYq7FW9hirsVapTc4q3XFXDFXdMVdT&#10;FXEd8Va3xVtT44q7FWsVbGKuAxTTfTrihrrirjireKu64q7FWsVdirsVdTFXUAxVsYq1TFXdsVdi&#10;rsVdirVKYFd03xVvCrWBW8KtA1xVwxS47bYq6mKHe+KuJxVx3xV1dqYq3irgMVccVaxV1MVcMVbo&#10;MCradsCt4VcNsVd1xVo4Va+ffFXYqu64q17Yq7rvirWKu64q3irqYq6lMVdirWKXYq1TFW8CuA8M&#10;VbxQ7FK0Yq6mKHA164q38sKtYq3gVxOBWie2Ku74q4b4pcenvhQ7FLWKuwK2BirsVb64VaIwrbts&#10;VaxQ2B3PXFXEnAloYq3scCGhirYpilrFXAYq6oritOxV3ucKu64UN4FcFFMUt4FW74q3QdcUOqcK&#10;tAYq6gwpcB4Yq0cVbxV1K4obApkUtYq7rtirdMVaIB3xV1KYod1xVoDFLZNcVa6YpdirhtiriK4q&#10;1SmxwocRih3QYq6ngMVccUtjwwK2QMVW4q40xVsD7sVccVa2xVse+KXMaYocMVcV74q4nFXDFDjh&#10;V1dqYq6mFXHFXE5FXYq7FWiMVb7Yq6lcKupirqeGBXEDCrRAJ3xV1MCupXFXAb0xZOGKtkVxV1MU&#10;OxS1TFXYq2aYq0FrirZHXFWvnirqYoaIxS2G336Yq3TFVpHjih3TFW8VaYbYq4fjihvJK7oMVbIr&#10;iq00GKtDpgVsb4pbpgVrFLsVdirq0xV2+Kt9TirXTFDZA6jFDXbFXAVxS4Yq7anvilw98VdhYuNO&#10;owK7FXUrucVbHicUlo4pcdtsVdihrCrYxQ7Cru+KupXArhvirfbFWtjgVwxVse+KtU3wq0BXAric&#10;VXAA4q0OuKuAxVvriq0b4q2BirdMVa9jirdK74q1TFWgMVbJ8cKuOKup4YVdiruuKtUyKt7dcVdX&#10;FWvlils74q1ih2Kup3xS1irt8UN4q6vjiriO+FXDrhV2KtEYpcDihsbYq174q6lcCuCjucVcQevb&#10;Aq0g4qv22xV2KuxVbTCrYwq30xVr3xV2Kt0I3GBXUwK1irbYq1iq4fEN8Vd8skrWKGx74Eu+WKt0&#10;r0xVogd8Cu49higqiwk9cNItXS18cKohUAGBLjthVYZAu+C0qLXVdhtgtVPlJIaAE4FXrbE/axVV&#10;WJI8Vae4ROmFCg92SNsDJDNIX64ErQpxVsIMKthcVXqtcUN8d8VXKMVX8cVcFGFC4DFW+OKt4q2N&#10;sVdiruuKuxVonFVobArRPbCq2uKuCFumKqghNd8VVFiVRvirRkVe+KqUl6Btiqj6jv0wK2tq7mpx&#10;VEraKv2sNKvHBBQDFVpm7YqptIafPFVgbtirRqeuKuA8cVb44q3xxVesNcKqiQ4qqrb1xVUEQXCh&#10;vkqdaYqskulXvgVCS6hXYYpQzzluvXAhaI3f5YqqpaeOKq4twO2FVwX2xVulMUuPicVW4q2B44qt&#10;I3xVrArfX54q1tih1Kb4pdQYq7fFWq4q7FW6Yq7FDVMUOwq474q1irqYq7pXFVvfFL//0ejZSybx&#10;V2KuxVwwq3iru+KW6YFdih2KupirZGKtDFWxTFXYq4Yq44pdhVxwIdirqYpdirWKt4q7FXUxV2Ku&#10;xQ7FLsVdirsVdirsVdTFW6YVawJcMUN4q1TFWwMVdirqYUtYFdirqYq3TFWhirdMKHYFdirVMVdi&#10;rumFXYEt4q1ireKupih1cUtYq7FDgMUupirsVdirsVdirjirVMVdirsVbxVqm+KuxV2KupirqYq4&#10;jFXDFXYq7FXYq1irsVdirVMVbxV2KtYq6mKuxV1MVbxS1ihxxVwxV2KXYq7FWsVbxVrFXUxV2Kur&#10;XFDsVdTFLsVdTFWsUOxV2KuxS7FLjtirWKG8VdgV3XCrVN8UuxVxGKHUxQ7Fk0BihvFLsVdih1MV&#10;axV2KtYq2MVcd8CXUxVo4q7FXYVaxVquBDiBihvCyaGKt0xVrFWq4FbxV1K4q1XFXVrirWKt9cVd&#10;irWKupirRGKt4FaphVum2KtU2xVumKrSMCu98VbpirsVcRirqYVdirqYoaOKXYq3irRHfFXDFXAY&#10;ocR2xS4YFccKHYq4dcVccVdtil1MVapTArsVcemFXDArsVccKuwK0MVbpirsKrcCuGKt4q0cVdir&#10;dcVaxV1MVdTFW8VaxV3zxV2KtVxV1MVbpTFWjtirXTFWxirjirq9sVdirqUxV1fDFXYq7FXYq6mK&#10;upirsVdTFLumKHccVdTFW8Vd0xVsUOKuOKuxVvFWsVWyrVa+GBKEIwK0dsVW4q3irsVaxVsDFXEY&#10;pcMVdTwxQ44q1irYHbFXA4q6mKuGKtjFXVxVoYpbOKGsVbK98Va64pbFMVcMVcRXFWqYq2cUNYq7&#10;FW+h3xVrrirqDFW6Yq0cVdTFWxirRGKuxVxwK1TFW+uFXYq7ArsKuOBXYVaPjirYAxS1TFW8UOOK&#10;tUxV1KYFaArhVccVdirW2Ku64q5ad8VbFMUuwK1TFDhhV2Ku44q6hOKtUxVqmKtjFXe+Ku+eKtYq&#10;2B2xVwPbFXHFXYq7rirgMUtHFDjtil2KG8VaptirqYpcBTFXYq73xQ6mKWq4quOBDWBWiNsKtUwK&#10;30wpbHjgV2FWuNcCuGKt08MVdTCrhihok9cKXYob98VaxVsjArVMCuxV2KuAxVrFW8UtCnQ4q3Sn&#10;XFLR3GFDgT0wq388CuxVrpgVunfFXYq1WmFDdBirQ3wpbxV1PHFWicVaGBV1cCuOKtYq7FXYobxV&#10;oDFWie3fFXDFLjil3fFXUpireKtHwxQ47iuFDQ618cVXLiq0LxwquAFK4ppobbYFbwK1SuKW+mKG&#10;qd64q4+2KupirgcUO6fLFLsVcRirqcumKHe2SVwFRXFXAUwK7pirh1wK7FWxvvilbXscUOBxVdWm&#10;FWjtgVwxVwGKXEDFDsUu26Yq4LiriKYpcMVa+eKtnFDVaYqu6dcVap74q4YpaOKHYq4VxVsjFLVM&#10;VdUdMUOoDvil1N8VdSpxQXUPfCrdMUNEUwq0Rviq4b74q1iru2BWumKtg40l1PvxpLXGuKu7YFb4&#10;1xVr54q2MVdTFDgD4YodTFWqUxVunjirRBrv0wpXdsCrcKuqAN+uBXUxQ6hpirdMVa7b4pbO+KXU&#10;xQ6njhVrFXfPFDqYq3gVrbFXGnXFXU2rirumKt7EUxVoCvbCrqYFdSu2KuG2KupirsVdTFXUFcVa&#10;AxVsgUxV3TFXEb4q6lcVcKdMVaIrhVvFXU32wq4jFVtQMCuArgVdiruuKu4+OKuO2KtdcVbAxV1M&#10;Ut0xVo7dcUNdcVdSuKuG2EK7j3wq6mKu2xS2aUxVqg2xV2xxQ1kVcMVbO+2Ku6DFWsVcN8Vbwq0N&#10;98Vd0wq2OlcVcAe/XFWqeORVcPDFXUxVqmKuxVs0wq1irvnhVsb4oabwwK7fAleiFu2Kqy2/LrhV&#10;WSCnXFVUKBih1Qu9cCaUnuVHTAqHaZ36Y2rlhZt2xVEpbBRUjFW+Sp3wqpPdgdMCULJcFj1xWlI/&#10;EK4Fp3TFK8JTfCrfDviq5U2riq8DChwXFVwXFDuOKrwuKupirdMVbxVo4q6uKtYq6oGKrS2KrScC&#10;tAEnFV6wE9cVVFhAwq2ZFTFVJ7sLiqi0zN0wK5YHkxVXjsgoq+KqvGNOlMKtGbFVjS4qplq4qtJr&#10;irYUnFW+OKt8cVXCM4qqLDXqMKqqwDv3xQqrGq4q2WRcVUmuwnTFUNJfkjY74EoVp5HxVpUeTriq&#10;qtp/NviqssCjcDCheEGKrqYocNsUuIxVqlcVapilo4q73xQ6mKWsVaOBWgMVbI8cVaxV1K4oapil&#10;wBxVdihbiruuKG8KtUqcCuO2FVuKtHFLfTGlf//S6NlLJ2KtjbFLsVcMKG8VbwK6uKuxV2Kt4q1i&#10;rsUuxV2Kt4q7Ch2KuxS6mBXdMVdirqUxVxxVwxV2KupirumKuxV2KuxV2Kt0xVrFWxirsVdTFWqY&#10;q3irsVdil2KuxV2KHYpdirWKt0xV22FDsUuxV2KHYFdil1MVcRih2KXYq7FXHFXYq1ihwxS2cVap&#10;irsVdireKtYUOwJdTFXUxV1MVaGKtnfFWqYq7FXYq7FXYq6mKuxV2KuIxV2KuxV1MVaxV2KuxVxG&#10;KuxV2KuxVxxVqmKuxV1MUupih3TFXUxS6mKuxV2KGqYq7FXYq7FLjirVMVbpirWKHYq6mKXYq6mK&#10;uwK7FWsKt4q7FLVMVdirdMVaOKGhireKupirsVaxVvpirWKuxS7FXUxV2BXYq1ih2FXYq0RirsVc&#10;cVapilvFWjih1MCXUxV2FXUxVqmBXUxV1MVdTFXEYq1irqYq7FDeKWjgVxwq7FXYq1TArqeOKuph&#10;V1MCuxV1MKu64q6lMVdgV1cKuGKtYq4Yq4DAreFDqYpaIxQ7pirXfFW6VxV2KuIxS1TFXD3wK2cV&#10;W0wq2cCuxS6mFDsVdTArRG2KuGKuAxVrFW6Yq0R3xVvrirWKuxVumKtYq7bFXYq7FXUxVrCrZwK0&#10;RirsVdXFDsUuxVoDtiruNMVbxV2KtAYqupirumKtdMVbrirVMVbrirWKtjwxVxxVw23xVxxVsDFX&#10;HFWicVXHcHAqDcU+eKVPArVDireKu64q73xVw264q7FW8UtYoapirsVbrTFXDFW8VdTArsKuxVrF&#10;W8VaxVvFXYq0NsVb7b4pdihvFWqYq44q1TFW6Yq7FXbd8VbNBiq3FXUxVvFXEYq1TFLqYod2qcCu&#10;3wq7FLjirW+KtnFWsVdiq8dMVWnFWsVbpirZ26YoaOKuG2KuxV1PHFWqVxVsDFWqDFW+2Kra4q3i&#10;rhgVrphV1cVcK4q7FXdMVbp3xVxxVxwK1XFWgaYq3hVw3GKuIpirQ64q3TFLvHFXUB69cVa6b4q7&#10;rireKu64q1XFXYq4LihvtgVaBiq44qtwK6gxVum+KuNDirlFMKXYq6mBDumKtjbFWsUtYUNgYVaI&#10;pirh74q7qcirqYq7FWsVdSuKu2xV1PDFW9sUtUxVv2xVxFMKuAwq754q4Yq7fIq6o74Vaqe2BDqY&#10;q7FXDClo+IxVvrirjWtMVdtirq4EuxRTsVpw6Yq0dsUOrirq0xV2KuxVwOKXA0OKWzvirh1xVrpt&#10;ih1MUNAYUt0ocUNnCrVKYpcPDArdKYEtDFW8VbFMVaJrirXzxQ0cVbp2xVqmKHYq2BTFXE98KuxV&#10;qlcKXUyKG8VcB3xVw2xVrp1xVvFWqV64q4jFXdcVcMVbpirsVdTFk1ihuvbFXEYpaGKtgYq7pihr&#10;cdd8VbOKupil2KHfPFXdMVcRXFXHFWqYpbpirWKurTFDfXFDVPDCrR3wq4L3xVuvbFW6DtirumBV&#10;uBWt69MUrq4q0MUrhTFWj0xVwxQ10xVseOBDeFWhirtsVd13xV1KYq4++KtD3xVsDFXUxVxxV1a4&#10;q6lcUuxS3irRGKtBa9cWK6mKWiMUOGKuAAxV3Tc4q0d+uKu6Yq0NsVXfLCrWx2wK1TtirYxVvFXU&#10;GKuxV2wxV3UfPFXd8KtEVxVulN8CuqcVcPHFWuuKupXpirgfHFLsUN0rirR2xVumKuGKuxS0TT54&#10;od0xS7FDq4pdXFDgRirjucVW98Vbr9OKt1r1xS7bFDVcKXDFXAbjFDmHhgVpR3xVun34q7pirjir&#10;VMVbAGKuwq4e+Kt7UxVaK0xVsDArjQ4q3SmKurirjgS6g64UNUOFWwPHFDVAOuFLYxVesRY4qrra&#10;+OKEQkYAwJXEU64qsaVVxVRe6B6ZFVLk8h2xSqLa1+3ihXWNUG2KrXuETFULLd12BxWkO0hbvgS0&#10;FJxSuCDFVwjwquCYob4A4qvC0wq3xxVcE2xVwXFC7icVbp44q174q3TFWsVbrirVR1xVaW2xVYWx&#10;VqpOKrliY9dsVVRAB1xVuqoOuKQptchemKaUGuJG2GBi0IXk64pVltR+1hQrqiJ0GKtNIBiqm8lc&#10;CrK4q1WuFWuuKrgMVbVcVXBTiq8RHChWSAeGKVURgb4oc0irhVRa6Ve+BCFkva1ocWSh67v0wK4R&#10;PJucVVUsx33xVWWFRtTCq+gGKtgYq7FDsUOxVuuKtYq6mKWjirWKXUpirWKupgVqm+KtE4q6mKtV&#10;xV1a4q3irVMKup2wMXDwxVxAxVwp1xSGj44pa+eLFrjvhVw98Vb6DFX/0+jZSydTFW8UurirsKGx&#10;gVvFXUrirqYpbpirVMUOxS3ihx8MUuxV2KupirqYq44q7FXYq6mKupirdMVdirWKt4q6mFWjgVum&#10;KtYq3TFXYq1ireFWsVbpgV2KupirsVdhV2BLsVaxQ3XFXUxS7FW8VapirsKHYq7FLgMCuxQ4DFW6&#10;YpaxV2Kuwod2wK7rhV2BXUxS7FWsVdirsVdirjirsVdireKtYq7FXUxV2KupirVMVbxVrFXYq3ir&#10;WKt4q0cVdTFLqYoaxVvFXHFWsVdTFXUxV2KuxV2KuxV1KYpaxV2Kupih2KuBxVrFLZGKtUxQ7FLg&#10;MVbpirVMVdirsUOpirsCXUxV2FWsCuxVxGKXYVccUOOKWqYobxV2KWsUOpirqYq6mKtYq3il2KtY&#10;q7FXYq7Ah2KWsKHYpccDF2FLiMVaxV2KuxS1ireBWhirsKuGKtE4EN4q1il2KupirsVccVaOKu6Y&#10;q3gVoCuKt0wq0RirsCHYpdTFWsKuwK3irWFXYq1irdMVdTFXYFaxQ2Bil2KHYUuGKGjirqYq7FXY&#10;q44pccCtHFXd8Vb64VawK7CrdMVaNOuKtYFbwq10wK6uKt4q1XFXYq7FXHbFDWKW8VaOKupirjir&#10;qYVaG+BXUxV2KuxV2KuxV2KtnrirWKuGKuO+KtDp0xVsYq2cVaxV3XFWsVbxV1cVcDireKupirdM&#10;VaxV2Kt4q6mKt4FQ0y0b54lKiRgVbirdMVcuKuxV3XFW8VaOKXVpirhvih2Ktd8VbxVcTirWKuGK&#10;tYq3Su+KXUpirZ23xQ0DTrirXeuKtgVxVumKuO2Krd8VbxVodcVbxVxFCBirXHArfthVsjFVpGKu&#10;rimmxih3XFWhirsVdirugxVw3xV2Ku2HTFLqd8VcRirqYq30xVo4q0RirsVbGKHbHbFXUxVwxVxJ&#10;6Yq7FXYq1WuKu+WKuOKuOKuGKt4q0RirXXFXFcVdTFXDfFW8VawK6mKuxVxFRvhS1QYobOKu2xV2&#10;Ktb4q3SmKuOKtUrilvFXYq1irYxQ6uKtYEuxVrrtirsVcR92BC7FWsVbxVafbClumBXYocTirXXD&#10;Su69cVbGFXHFWiMCuA8MCuO+KupTFXEd8VcDTFXHfFLQFcVb64q6mKXGnXFXbdcVbBwoapirsVdT&#10;ArZA6nFWqeGKGjire5xVqmKXHFXdcVcBirhirjXFXdcUtYob6Yq75YodTFXVGKtYVaOKuG/XAlum&#10;KthcVdTArsKtU2xQ2AMUupirTDCrq4ocB44Et7DFXE+GKXDFXGuKtUxVrriruPfFDdMUOxV3XFLh&#10;44q31xQ4jCrVBirjtgVoYpbJ7Yq4AYocfbFXUpucVbrirsVW1xV22KW9sVbHXFLjirSimKurirfv&#10;ihqnhirvnih1a4q4jFLWKHBt8VbArilvbFWh74q38sVaAp1xS17YquApihrFDRHhirh03ySuxV1P&#10;HFXEYq7tgVsDFXEDAlqmKuO+5xQ479cUuxVx9uuKuAxV29a4EO64q41xV3TrirsVdWhxV1cKuOKu&#10;p3OKupiruuKW+mKtHfrirQB7dMVb6Yq1ils+2KuFMVbBrirjihqmKu2A2xQ10xVvrirvfFXEYq7b&#10;CrVMKur375FXEYq4DFWwK7Yq10FMVbG+KtMO+KuxV3XbFXYq3irsVaBOKtkGmKtAHFXdDirvbFW6&#10;+GKtU74q3irgMVartirhvirsKu7b4FaG2KuOKuNKVxV2KuOKuApirvniriMVbO2KrdsVb3GKuHvi&#10;rjirqV38MVcemKtYq31xS6gGKGumFWxtviruuKuwK2KYpaxQ2MUtEYFcMUtjFBcaUwocEJGFCqkB&#10;bCqJjtwvvgSqhAMVbJA64qotcgdMCqLTs+2BXLCX64pVo7VV3P44qV5kRPDChQlvBgTSHacnFVE1&#10;PXArYWmKruNcVXhKYVbCEYqvpiq4CmFXBcVXBcVbC0xVdTFDsKupirRwK1iricVW1piq0virVa9M&#10;VbCs3bFVRYPHFV9Ag3xVSa6AFBvgVRa6LdMbSs9OSXcdMCq6WZ7nCqokSKMULmkC7YqsM1cVWcq9&#10;cVaJxVbhVcBiq4Liq5UJxVesRPbFVRbcd8VVQgXCh3NV64qoyXaritKEl8SKLgShmmd+mKHCB269&#10;MKVZLRR1xVWWEL0GKruOKt9cVbxV2KupiriMUOX3xQ2V8MVap3xV3XFLXTfFLROKHccUupirRwK1&#10;virq4qtpirqUwq474q0BgVvpireKGicUNYq6leuKtU8MVbO+FK2hOBW8UNYVccVf/9To1cqZNjFX&#10;Yq6mBLsKG8CtYq2MUt1xV2KuxQ3il2KuxVrFWxirjirsVdireFWsVbwIdhS7AhrCl2BW8VdirsVd&#10;irsVdirsKuwK7FXYq7FXYq7FXUxVxxV2KuxV2KXUxVvFWqYq3irR3xV2KHYUt4odgV2FLWBW8Vax&#10;VxxQ7CrsUuGKHdcCXYodTFLqYq1ireKuxVojFW8VaxV2Kt4q1irvnirsVdirWKuxV2Ktk4q1irsV&#10;bxV2KtYq7FXYq7FXYq7FWsVdTFXYq7FXYq7FXYq1TFW8UtYodilwGKuIxV2KHDFXHFLsVdSuKtYq&#10;3irWKuwK1ireKuxV2FWsVdil1MUOxS7FXYq7FWuuKuxVvFDWKupil2KHYq7FWsVdgV1MKuwJdirq&#10;Yq44UNYq3TxxVacVboMVdTFXYpaxV1cUOwK0cUOAxVo7YpbpirhirWBLh74VdTFW+uFDVKnFLqYq&#10;7pgV2KtYq3XFWiMCuAxV2KuxVqmFXYFcRhV2KuAxV1MVcMVccVaGBW8KtDAhvCl1NsVa64q4YobG&#10;KtHrirjvil2Ku64q1irYwK0RhQXDbFQ7pgS0cVcMVbxV1MVapireKtUxVrFWxirqYq1TFXHFWh74&#10;q3XFXD3wq7ArsVaOKGgPHFLZ6Yq7FXYq2MVaA3xVxxV2KXb4oa2xVuuKurirsVapirsVd74q7FXD&#10;Y4q2MVb6HFXVxVvFXD3xVxwK388KuwKpTDauKocjAlZirWKtjFXAYq7FXe+KuxVumKtYq4b9cVcc&#10;VcMVb69cVdTFXDFWsVbHTFWzirQFcVdiq01xVdireKuOKtYq44q4DFWqYq2a4q1irY98VdXFXHfA&#10;rgMUuwq7FXYodirsVdT78Va/XirsVdTFLYxV2KGjsMVd1xS7FXHFWqUxVvFDWBXUJwq7FXd8Vb98&#10;VaxV2Kt1FMVaxVw3xVx2xV3viruuKuxVvpiq3rvirYOKuxVxwK0N8Uupih2FXADvirj8sVdTFXYq&#10;3iq2mKuxV1MUuxVvrirsUNYq3irWBXAYq72xS6njgV1Bih2KtYqu2+nFWtgMVcD44q7rirqYVcds&#10;KtYq6mKt08cVdgVoiuBWhirfbFXYpaPTFDYxS75Yq0NuuKt7YpcRihsbYq1XFLvnirRGKHe2KHdx&#10;4Yq2RirQ98VcKHbFWz7YpaxV1K4q6lMVbGKteOKHdMUuxV3U4q4jFDRNBirq9zhV1MVcPxxVumBL&#10;fXrirWKuxS0BvvgQuoO+FDRAGKWuuKt4VapXArdDirS4obxZNbYq2MVbxVogYoapireKtH2xV24x&#10;Q6mKur4Yq38sKuNa1xVqnjgV1MVaxVsDFWwAOuKuO+KuNMVa7b4qt44quO+Ku2GKWq+OKu+eKt13&#10;xQ7FLqfdih3TFXHfFXKMVc2KtU8cVceuKuxVcBiyW0piq6lMVaIxVoDxxYrgKYpa9sVa69cKHEHC&#10;rgKYq2adTirq4q10xVsGu+BWu9cCW6A4q4jCrRGBXEYq2BiriMVcMUNVxVsYFdhVoDFXUpirgKYq&#10;4eOKt/PFK0VPXFVwxVqvjirZGKtUpirqYoaxS6lN8VbrtirqYq3ilrFDqfdirWKHfPFLqilcVdXx&#10;xV2FDqE4q3sMVdscCuIxVo774q40xVwxVs79cVaOKuXYb4q2MVdirRHhirYGKuBxVvamKtHfFWvn&#10;irdcVdXFWuuKuIxVogYq754quA7Yq0RirXtirexxVrFXHFW8Va64q6oxV1CMVcTXFXYq3Su+KtEY&#10;q7bFW/lirqYq0PDviriMUu6jFDdMVapirsVbxV1K4papihx3xVwB79MCXd8VXohboMUq6Wv82FBV&#10;0gC4UKgoMVWtKq4qovc+GBVL45enTFVRLWvXpgVWEaIMKrGuFUYFQ8t2T06YppDly53wJdTFXcd8&#10;VXqnjhQuC1xVcFxVfTCpdiq8LihwTFV3HCl1MVccUOxVonFWuWKtE4FWk4q0TirVGbFV6QFtziqq&#10;IgnXAq1plTCqhJdltkwKpfvJMUqkdnX7WKEQlvGm5wsm+SgUAwMVhk8MVWFj3xVqteuKupirYGKt&#10;cCcVXlMKr0iOKqog74VVBGBihvmqdcVUXu0XpiqGkvewwJUGlkfFVwgZgKnFVVbUDc9cKFVYlHbF&#10;K6gGKtkeGKtmp6Yq4Yq6lcVbpQYoaxV2Ku64ocMVdviruuKt0xVqhOKVuKtnFK04q6mKuwK0RirW&#10;KtH3wq4LgVvYYq11xQ6mKGj4Yq2MVdWmKtUOKXDFXHFVpxQ7FXYVf//V6NTKmTeKupirsVdirsCt&#10;jCl2BXYq6tMUN1xS6uKt1xV2KuxV2KuxVwxVvFXYq7FLjih2FXYFdirsVdirqYVdirsCupirqUxV&#10;2FXYFdhVumKuwK7FXYUuwIdTFWsVbxV2KuxS7CrhgV2KtYq3TFDqYq3hVrAl2KuphV2BWsVdihvC&#10;l1MCGqYq7FLsVbpirsVaxVwGKuxV2KupirRxVwxVvFWsVbpirqYq4Yq1irsVdirVMVbpirsVdirs&#10;VdTFWsVdirjirQxVumKtUxV2KuxVsDFXYq7FWsVdirRxV2Kt0xS7FXUxVqmKt4q0cVdirsVaOKuG&#10;Kt9MCtYpdTvirqDFDsVdhV2KtYob6Yq1TFLdMVaxVxGKXAYoapirsUt4odirWKtjfFXYq1TFXYq7&#10;AlqmKuxV2KHYVdTArWFXUwK3hS1irsVaOKuxVvFVuKHYEN0xS44q1ilwxV1MVbxVrFXYVaxVulcV&#10;WjbArZ98VaGKt0pirsVaOKuGKu9sCuAwq44q1TFW8VaxV2KuxQ1TFW6Yq1gVvCl2KtHbfFW6VxVu&#10;mKGsUtYq3irVcCuGKu6Yq474q1TFWjXFWxirsVdXFWq4q3irROKt/PFWiPDFXUxV2KXHChqmKuGB&#10;XHFDsUuxVrpirhihumKXHFWu2KrTirYGKt4q73xVo4q3XFWqYq4Yq3TFWumKur44q7FW6jFXYq6u&#10;Kt4q7virsVdirjirgcVbGKuxVplqpGBKFfbAlaQBihqmKupQ4q6lTirRxV2KuGKuPhirsVdTFW8V&#10;d0xVvFXEYq1iruOKuxVumKuxV2KtccVbxVxxVrFWyBirtsVaI74q7FW6jFWiMVbGKuxVrArjirqU&#10;wq2MVa69cVaO3TFW/nirjirv14q0MVccVdirdcVaxVvpirRxV2BLqU3wq3TFWiMCGqYVca1xVvFX&#10;Yq1TFW6164pa+WKGgKb4q3tirZ364qtpirZ8cVdirq4q0NsVcMVbAxV2BXdMCtA4VbArirW2FW6e&#10;GKtHFWsVbrXFXYq6mKWsVbpihoYpdihumKuxVwGRVxxVrFLeKtYocaYq7rilo4q2N+uKuphVx2wo&#10;dil1MUOG/XFXUxV3XbFWsCtnArgMUu6Yq44VaAxV1MVcMVbFMCrSN8VbxS6mKuA8cUN4q1TFXbYo&#10;ccVdiriMVaxV1MWTeKHGmKuO+KtMCB7YquoKYoa98VW8anFW8UuxVxG+KHHwOKtDrirZAxS4DFDR&#10;xS30xV3TfAruuFXVxVs4q0BirdMUtU8cVdSmKC4YodQUpirR2xV3y2xS6mKrh8sVaOKuP3Yq4gYo&#10;dTxxS10xQ6mFXUxV3XFXdMCuOKu674q6nfFXYq3irQGKt0xVqmKupirsVbpXFXU2xVrFXVxS1Q9c&#10;UNkYq4Lv7YquJwq0RgVrpirRxS38sVdXxxVwxVsYpa+WKHDbFDZ8cVa3xV1MKurT54q44q0AThV3&#10;XFXdNsCuAwK3t0xZNnFDW5xVqm+Ku70xQ2dsVbOKWhTFDZGKtYq4jvirqYq0PE4q2RXFXYq0BXFX&#10;UxVumKXUxS4jFXDpih1KYoapUb9cUuIxVqmKrumKuIrirVKYq7oMVdTFDuOKWqV2xVx8Tih1MVbH&#10;44pdTFDsUtH3xQ2B44q4DfFW8Vdt3xVojFXHFWqV3xVs4q4EYq4nwxVugxS0TTFDsVbpXfFVtMVc&#10;w8MVbXpirj7YqtpXCreBXV2xVwFcVdirQGKtnFWhXFXEYq3098VcMVdSuKu7UxS103xQ3ilwxQ7p&#10;irsVa64q7ocVb64q7FW6bYq1TbFXYq1Tt3xVwxVuuKtqA3TFK/0GbFbV47QDc9cUIhUAHTCq6oHX&#10;FKlJOB03xQh2nZug3wK5YXf7VcVVo7YDc4qqF0TFUPLdgbDBaod5yxwKpn4uuKVwWu2FLYXFV3p4&#10;obC0xVcFxQu41wq2FpgVcFAwpXccUOpirdMKuOKtjxxVYSMVa5UwKtLU3xVotiq2pPTFV6QlsVXr&#10;AqYq2zouKqbXIHTAqgZXfpUjFXLAz9cUolLdB164ra/4V6DCha0hwKplq4VWnFWgcCtgVwqu4nww&#10;K36eKqixE4aVesOKqgQAb4VcXVcVUjcquKqEt/2GBVBpXfp3xVy27t1xQrJbhcVtWCL4YquCgYUu&#10;piq6lcVaIxV2KupTFW6Yodire3TFLXHFXUxQ44odirgK4q6mKtkYq47YpW9cVapiloimKuO2+Kux&#10;Vb1wMWiuFLTHArth0xS2d8UNUwq3gWnECle+KGqYq0cVdirsUtYq7FDjhV1MVf/W6NlTJuuKuxVv&#10;FXYq7FXYq7FXYEt4q0MVbxV2Kt4q6mKupirsKt4FdhV2BXYq7FXYq3hVrArsVbwq1TArdMVdirsK&#10;uwK7FXYVdgV1cVdirsVdhV1MCuxVvCrWBXUxVvCrWKuwJdTFDhirsKt4q1irsUupirsVapgVvFXU&#10;wq6mBXUxQ44q1ireFLuuKuOBWsVdirsVdirqYq0RireKuxV1MVdirsUuxQ7FXYq1SuKt4q1irsVd&#10;irsUuxVxxVqmKHYq3TFWsVdirsVdTFXYq7rirWKtnFWqYq7FLsVdTFXYq7FDWKXYobAxS1irsUOp&#10;irqUwMnYq7Fi7FLROFXUrihw2xS44q7FXYodTFLqYq7AlrCrsUOxV1MVccVdTFXYpdTFWsCHYpbO&#10;KGsVdTFWsVdil2KHYpdirsUOxS44q1TCrjihoDFLsUO98Cu64VcKYq474EtUxV2KuxVxxVwGKuph&#10;Q1TAlvChrFXEYEuAGKupirsVdirsVaAxVvFWqYq44q1ireFWsCuxV2KHYEuOKuwq44q754q7FXE4&#10;q7FXYq0cVdSuBXYq7FXYq7FXHfFXUpirR64q10xV1fDFXU74q47jFXYq7FWsVbxVo4Vd1xV1KYq3&#10;0wKtxVvFXHFWqYq2KYq7rirsVdTFWhirWKuHvirjireKtYq1iq7FWjihoe+Kt4pa6Yq3T7sVcGxV&#10;uuKt0xVxxVwxV2KurgV2FXA4q44FQ8gpgSp++KtUxV1KYq7FWzviq07Yq2B3xS0cUNYq3ireKuxV&#10;quKt4q4bHFDY2wJdhVquKuxS44obHXFXU3rirR9+uKuGBXE4VdTFXYq7FXDFXYq2BTFXYq1iluld&#10;8UNYq1irq4q3irq4q474q7rirVMVbp3OKu64q1irsVb7Yq1tirRI6HFV1Birq9sVaOKtDffFW8Vd&#10;TxxV2KurXFXUxS7FXHFDWKu64q7FXdMVdirum+KuxV3TFXVxVvFXHbrgVqlcVccUtYobGKup44q1&#10;TCrsVbxS6tcVaxV3fFXUxVrFDXviq6tMVdTvgVx3wK1TFLqVxV3Trih1MVb64q1TFXYq388VdTCl&#10;2KtHCrhtih1cVarTFWxvgVxwJdSuK06njhV2KuqMVaI74q4UxV1cVdTAl1MVXEYoWnFLdcUNDFXd&#10;dxih1KdeuKXDChvrtjSuPjgTTWKWsVboO+Kup2xQ1TFDfT6cVcBvQ4q6mKtdMUtnFWsVapvirY2x&#10;Q7vTFXYq6n34pd88CuHjirsKtEU+eKu9sUtg98VbrvvirqYodTFXDFDRxVrrvirjsMVXUJFcVaI8&#10;cUuxV2KuOKGgabHFXEdsVd2xV1cVcMVboMVdil3yxQ1irsVb74q6ld8Va74q3irhtirvnirq4Var&#10;gVvCrXTrgVwOKu64q6tcUuPjih1cKXHfcYFbA74q7virVK9cVcMVccUO74q7DauIrgV3thVw98Vb&#10;IxVqmKurirRxVsYq3QjfArXXfFLvfFXVqMVdirVMVb9jirsUO44q6uKWiaHFDfLFLq4q4Yod0OKt&#10;DFLdcUNd8VXD3xVw3xS6mKra70xQ3il2KHYq1irgKYq3il3TfFWsVdiru+Kt9TXFDX2cVdirhv0x&#10;S7pih2KXHfbFDdMVaAxV368VaA7nFWx0xVvFWjirWKuGKV3XFXHFDVa4q2MVapiriMVarirgOW2K&#10;u44q7pirdMVaNPpxV1KYq4jvirsVdTFXVxVxAxVxoNsVdSu4xV3yxVrFXYpboMUOAxVxFRirVMVb&#10;p2xV1K4q4DFW6Yq4ihxVaRirdD4Yq6lemKtrGzHbFVaO0J+1iqKSBVGFV/DbFXMwXriqg9yB9nAl&#10;R5SSdOmKFVbc9WOKqoiRMKrXuETpgVDSXdemKod5C2BWgh+/Aqp6eFW1TFV/EYq3x3xVdwpirdPH&#10;ClcAMVXU2xQ2FGKupirfTCrWKuxVbyp1xVoviqzl4YFdU4quWInFV6wAGpxVeSoxVSe5UYqh2uGb&#10;7OBWhHI/XFVZIABvjSqlFXCrRkGBVnq4q6uKraeOKthTirfHCrYjpiq9UOKqqx4qv4L9OKHGQDri&#10;lSe6Ra774qhnveWKqRleTFVy27P1xVWW0UdcKFT0wmwxVdxAxQ4LirdMUt/PFLuuKtDFW8VcBirq&#10;Yq3TFDVMVdSu2KXYq3ihaMULjirRxV1NsVcTirsWTRxVwxV3virXXfFVtcVW9TgYtnClxoMCFp8c&#10;UupilxxQ3XFC3FWtxirqYquxS1irsVaPjih1BhV1MVf/1+jZUydXFXDFW8VdXFW8VdirsCuwq7Al&#10;umKtYq3ireKtVxVvFXYq3irWKt4q7FXYq7FXYq7FW+uFXYFdirsVbAwq7FWsCt0wq1irsCuxV1MK&#10;u6YFdirqYq7FXYVdireBXVwq7FWsUuwIdhV2BXYq7CrsVdil1MCuOKuxV2FXHfFDsVdgV2FLXXAr&#10;eFXUxV2KuwK0cVbxV2KtUxVvFWhireKtEYpdirsUOxV2KuxV2KtYq6mKuxV2KXHFDsUuxQ7FXYq7&#10;FWsVbxVrFXUxV1MVdiruuKuOKtYq7FLjirsVdih1MUuAxV2KGqYq7FWxilrFXYEOxS7CrVMVdire&#10;KuxVojFXUxQ7FXYpdQd8UuIwK1TChwxV2KuxS7FXYq1ireBWqYq4jFW6YVdgVqmFXYq7ArsVaxV2&#10;KuxV2KtEYVccVdTFXFcVaxQ7AhwFcLJvArVMVccVccVaxVvCrsVdxrirsVapih2KtHbFLsCuxVx2&#10;xVoYq3irsVcMVaPvirsVdTCrR3wIdTFXUxS4YFbOKGsKupirsUuocVaxV1MVb74q0cVcMCu/Xirj&#10;irWKuxV2KuxV2KtYq4DFW8Va6Yq6m2KtYq7FXYq44q7Crga4qWjgV2KuxVvFXVxVrvirsVdirsVa&#10;pirsVcMVd1xVvArXvirqYVdihxFcUtUxQ3irRIGKtjFXHFXDFLdcVdXFWxirhirVNsCuwq4HAreK&#10;VOddwfHEqoEYFaxS0d8VcMVaOKG6YpdirqYodTFWqYq3irhv1xVxGKupTFXUxVxxVwxVw3xV1PDF&#10;LfzxQ1tirhireKrT4YFcBhVsb4q2BvilxxQ1irsVdirsVdsMUtg1xQ1TFLVK4obAGKuOKuxV2Ktg&#10;Yq6tRTFWq4q1tireKtYq7FXEYq1TFWx44q3iq0jFXCmKt4q30xVogYq0BireBW8WTWKGjhQ38sVW&#10;kVxVsDxxV22KuxV2Ku98VdXFXHFXE4EuGKHUxS7FDgNsVa69cVb74q0RirsKWxirRHh1wK7eu+Ku&#10;PtirsUO64q6njirfXAlrpirhirVMVdTFDsVb44q1TFXYq3irXTFLhiq7Cq09cUOxS1XFDeKupirQ&#10;GKuOKt9cKWqb4FccKurirdMCu6dcCu98UtBsVbIAwod74FapTpirvnhV2BWwBih1MklwAGRVoDFW&#10;xvilo4obIxVqmKHUrirgMVbxVqmKuFKe+Ku2xVrFLvliq7FC3Y7Yq4nFWq1xVumBLhhS4b4ocdt8&#10;Ut0xQt69fHFV2KuxVo7Yq3tihqmKup44pdXFDqVxVwUYq6lMUu64oapirdK4q1SuKtjFXAYpaAxQ&#10;2OtcVap3xV1O+KW+oxVwGKtYq2RXFXUpihwxV2KtHbCrqd8CupirgMVdQVxZONOuKuIxQ3XFWqA4&#10;VbwK4Yq3irRGKup4Yq0Nzvirqiu+KHDClvtgQ1TFXUxVx3xVx2xVwwq6m2KupgS0K98ULjvilqmK&#10;upirgMVb6Yq1irfzxVrYYq0RXFDmxVwFcVccVbG2KXYq4mhxQ7FXbYq2dtsVapirj74q1SoxVsDb&#10;FWjirsVdvirY364q44q6mKuAGKXEYq4Cm+KWyO+LFbWppil1K9fHFDqUxVxGKupil1O5xQ7pireK&#10;tEV3GKtgbUxVwFMVaOKu69cVdtirh+GKXHFXYq6lcUNhaYq0RiriMVaHWmKt0oPfFXHrTFXEYq4Y&#10;q4kE0xVoioxV1MVaxVd2xVxG2KtCh64q388Vap3xV2KtkYq0VxVodN8Vd1xS3SuKG6Yq6nfFXbYq&#10;4U64q1y8MVcTil1K/PFC9YmbCqJjtqdcaVXSIDFV/ELihpnUdcUqL3QHTfAqHLPMelMVVo7ULud8&#10;VtVYpGPfFVCS6p03xVDvMWwKo7k74quEe9cVb9PFV4XFV3HCq5U2xVcEIxVcFxVsLXFVwTauKuAp&#10;irfzxV2KtdcVcxpv1wq1ywKtL4qtJriraoW2GKqggAO+Kr6KgxVTe5VdtsVUHuiemKrKPIanAqol&#10;p3OFVYRquKtFqdMVWmQkb4FWE4q7FXccVbAxVvj44qvCYVXrH44qv9MDCrmYDAhSa6Re+KVFr2vT&#10;fFClyeTpiq4WxP2q40qqtuo6jFKqqKMKF2KW6UxVrY4q3Su5xYuAxVwxS2adsUtDFXYq7FWwMVdT&#10;FXYq7bFDeKWmxVxHjihqmKGzvirqYqtp2xVumKuxS6mKtEeGKXEYqtxVojFWgMDF2KupirWKtdsL&#10;Jo4FdirdK4opw369cVditNYVcMCHEYpdihqmFXEYq//Q6LlTN2KG8VbxVrFXYq3XFWxirsCXUxVv&#10;FXYq7CrZxVrAreKt4q1irsVbwq7ArsVccKuwK7FW6Yq4YVdgVumFXYq7FWqYq7FW8VapirqYFbGK&#10;uOFWqYFdTFXUxVsYVdirsVdirsVdil2KHUrirWKW8UNUxV2KXYEOwpdgV2FXYq3irVMVdirqYodg&#10;S7CrZxVrArsVdTCrVMVdgV2Kt4q1irsUuxV2Kt0xQ1irsVdirsVdirqYq1irsVdirqYpdTFDiMVd&#10;TFXYq7FXYq7FWu+Kt4q1TFXYq4jFXYq7FXYq1iriMVcBil2Kurih2KuxVqmKt4q1irqVxVw2xV2K&#10;uxVxxS1ihumKWsUOxS6mKupirqYFdTFLqYVdihrFXYpb6YoapireBWqYUuwId1xV2KtDCrsVdgV2&#10;KuxS6mKtHFXHFXHCrsVapirVK4obpTFXEYFaGFW8CXYq1irqU3xQ1TFDYxS7phV2KuwK6lcKWsVa&#10;OKt4q6mBWumKuGKt0wq1TArqYq1tirqYq3irVMVdihxxUOpilqlcVdgVwwq7FWsVbpirYxVo4q1S&#10;mBXYVccCuxVqmKu6b4q1irZ3xVo74q4Yq6uKuxV3XFDqYpd1xVqlMVccKtA0GKurirsVbwK1irjs&#10;KYq4Yq2cVaxVw36Yq4nFXYq1SmKtYq7FXYq44ErjihrrhV2KHdMVdXFLsUO26UxV2Ku98UuIxVvF&#10;Vopiq7FWgcVbrgV3zwq0cVbGKtSLyGKhDNtkUrMVbpirsVdirsUuxUuqMVdirsUOAxV2KuxVqtMV&#10;bJxVvFXYpapTFWycUNYq6mKuG2Kup3xVs4q0MVcMVXAk4q0RvXFWumKuIririKYq7FXdcVdSmKWy&#10;MVW4obxVxxV2KuIxV2KurirsVa98VbxVrFXYq4AYFdhV2KtnFWsVcRilqlMUNj3xVumBLRxQ6nfA&#10;rsKXdN8VdhQ7FWjirsVdirhire2KtYq6mBXYq11xTThitOGFW6V3xQ7pgVxHjgVoLTCrfKmKuGKW&#10;umBW6YpaOKtgYUNYq7FDj7YFaGKW8VcBtTFaaAxQ2RirvnireKrWPhirdO+KtHbFXUxS1iq44qtO&#10;+Kt0xQ6m9cVbrhVrFXUxS6mKG233wq174EtAg9sKt0xVwwK5vxwJapirqYoXYoaxVqmKW6DCrqYo&#10;dTFW60xStrgVsDFLVKYq2Dih1e+KHA0xVxGKra+OKuqMVbPXFXdcVW0xS75Yq3iluuKtACtT1xQ3&#10;TFWuuKHYpdSgrgV1cKuqMVdire2KtYob7Ypa98VdTFXYq4jFDhirhsMUuxVoDFW6Yq3QYq4EjYYo&#10;dSuKtKKYVcfbFXYFcTvilwxQ6lcUuO+KupTFLqYq6mKGsUNjFXVpirvnirsVbpT6cVaArirumKtd&#10;cVbriloHvirmFBUYpb8MVbFMVaJxQ0D44obxV1MUuwoaIrilvptgVwGKtHbFDhils+GKuHtihqmK&#10;thd8krRUHFWzgVrArYGKtYpbphV2BDgKYpa264obAxZNGgxYtAVxS2BTbFW6Yq7pirVK4odxpirj&#10;44pbrXfFDS4q7kelMVd70xVqp8MVcKHFWxirifDFXYq7qcVdscVcdxTFW1G++KtHril2+KtVxQ7F&#10;XbVrirYPhiriO+Ktce+KtDFK44ocBirqbYq0NsVcRirsVcB44pcKHFXYq6mKG+NN8Va3xVrqMVbx&#10;V3H78Vcd+uKuxV1MVap3xVxFd8Vb6imKupXArWFXAYq31OKtbYq44qu4jFWthiruIxV2KuAxVx3F&#10;MVa6HbFWx0xV2KtYq47Yq5VJOKqyWpbrhpURHbKvTrihWCBcUricCqbTquKqD3JJooxVT9N5DXFV&#10;VLZU3bqcVXmREG2KoeS5J6YE0h2kY98C04A98UN8MVXhB1wquC/fhVvjiq4Jiq7jirYXFV9MVbAG&#10;Krvliq0Yq4nFWq1xVaWpirXLFWqnFXcSemKr0gru2NKqhFArhVa0qr0wKh3uScVU6u/TAlctrXrj&#10;SFZYUXthVdUDpiqx3xVYWOKtYq3QHFXcK4quWPFC7hiq9YxileEGKuqBhVTeZV74FUHufDFVH1Hf&#10;pira2xO7YoV0gVRihVCKOgwq3irdMVbpirVMWTdK4q4DFDdMVapih3tiruNMWTdNsVa6Yq374od1&#10;xS4Yq6lMVccVd8sUNjFXYq1TFDdMVapirqYpd0xQ474q7FK3FLiMVawq1TArWKGsUOwK1irjirR3&#10;xS6lcUt8aYVd8sVapTbArfTFWqVxQ1hS1TAhvamKtE4Vf//R6JlTJ2KtjFW8VcMVb+WKuxV2Kt4p&#10;bGKuwK7FXUwodilvAh1MVdTCl2BXUxVvFW9sVaxV2KtjCrsCuwq7FW8Cuwq7FXYq7ArsKuGKuOKu&#10;pirsVdirsVcRirqYq7FXYq7FLsVdirQxQ7FXYq3ilrFW8UNYq7ArsUuxV1MKuwK7CrsVdgV2FXYq&#10;7FXYEOxS7FXYVapgVvCrjgV1MVdirsVaOKuxV2KuxV2Kupih1MUuxV2Ku2xV2KtdcVb6Yq7FWqYp&#10;d1xV2KG8VapirWKt4q7FWjirhirsVdTFXYq7FWiMVbxVoYq7FXUxV1MVdTFXYq7FXUxV2KtYq6mK&#10;t0xVrFLqYq6mKuGKHUxV2KXYq6mKtUxS6mKHUxVo4q3SmKuxVqmKW8VaxQ7Ah2FXUril1KYq1irq&#10;YpdTArjirWKt0xVqmKHYUupirVMVbGKGsUupirqYEOAxS7FXUxQ1ilvFi1TClojFW6YpdirsUNYq&#10;44paOKt4FaJxV2Kt4q0RhVwGBXUxV2KtdMVcRirhtirjvirWKupgQ7rhS7FXYq1TfFW8VbpirRxV&#10;oYodgS1ireKrTirYOKupiriMUtVwodgVrY4q7bFW+PfFWqYq44q7tirsVaphUupXArjirqeGKt+5&#10;64q11xVs0xVrbFWvnirumKHVxS6m+KubFXAYq40xV3XFWqd8CXYoccVcDirR3xVvthV24xWnHFXD&#10;FXYq7FW8VWnwxVd0xV1cVdgV3fFXDfFW8VbBGKUO60O+BVjDwxVoDFXHFVuKuOKtmlMUupihugG2&#10;KtUxVx26Yq0BirZGKtYq3TFXdMVb64q7FWqYq7FXdB74q2d8VdirVO+KupirgMCt4Vcd8VdXFXHF&#10;WsVdirt8Uu64q4jFXYq6mKHUxVxxS7bFXGmKGsVdTFXDFW9sVarirqYpdTFDqYq6mKt4q0cVaAOK&#10;t9cVaxVvrgS7FLqYEN0wq1TFXAYVapihs4q7FWuuKuGKuxVsYq0aHArqYpprCrZ3xVw2OK07fFad&#10;TAtOJwK6oxQ0BilvFWqYq3irtjil2KGhirjtirsUO2xS3TFWsVdihwxV3TFWgMVccVbxV1cVa2wp&#10;dgVxwq7FXYq4iuKHYVdTFWyKYFaOKuIwq4Yq7FLuoxVvFVp6jAreKtEYENnbbCru+BXYVdXFXU8c&#10;KuxVx2wKtAwJXAYpccUOxVrFDsVbxVobYq1TfFLuuKHAYq7vhS3tgV1AcVccUtEYodirjirqdsVd&#10;7Yq2cUte+KtDFC6mKuPTFDWKXAYq6mKuX3xVs0xV1MVa+WKGjtvirZFcVcDirZxStG9Riq7pihxO&#10;FWiKfPFXHArXE9euKt4q73xS7Cl22KuPtgVrFDgMVb2GFWj44EOPXFWxirYHjirunTFXVriq04q4&#10;g9sVcBTFLQrX2xSuOKtDbFW6YoWkfdihd+OKuNAaYpdX2wq7ArVDXfFVwxQ0RvtirXyxS3TFXdMV&#10;pxxQ47YVaqMVdirdMCuxV2KtEUxS7FDYFevXFLVcVbBrirWKrsUNCnXFLWKHYpbBGKu98UNfPFWh&#10;TFV1RirVO+KuxVugO4xVbTfFLuuKtkYUNAYFbxVxHhirsUuxVw23GKHdd8VaxVsjFWqYq6vfFW8U&#10;uAxQ6gG+KuoDirsNItwwJaOKXYq44rTfzxWnUxVxXwxVqm2KuoKb4ob9sUtU8cUN9RtirRNOuKuG&#10;Ku+WKXUOKHYq4jvirXXFXU8cCt07YVapTFW+2KtHp74q72OKtjxxV1MVcPfFXfLFXdMVcTXFXdOu&#10;Ku6Yq31xVwjJxVER2xO7YVV1iAxVUC0xV3JQN8CqL3Sr2xSoNJJKaDpgWly25PXFVYRrGPfChY9w&#10;E6YFQz3THpilSLMeuKWwPDArYj8cVXiMDCheEqcUO4eGFC4JTFK8Jiq7iMKthNsVbpTArsVarirg&#10;dt8VaJxVbyxVaW2xVxBYbYquSEnriqr6SgVOKtGVVwqovc+GBVIyM2BW1t2bdsKqqwKOuKr/AIV6&#10;Yq0ZPvxVZzxVbXFXFa4q4Jiq9UxVdwxVd6eKrhHTFV1ABviqk86r3xQoyXdfs4pUOckh26YoXfVm&#10;brilWW3A674VVRGB0xQupirVMUOpirdMVXU8MUtUxQ6lBXFk4eOKuxVsjFXAYodgQ44WTsVdTFW6&#10;YoaxS7FXVxV1MVbxVo4q4eGKG8Vdih2KWuuKuxV2KGsVdSmKWjvirq4UtHxwIW0rvilojAhxxQ1T&#10;FLiBTCrqbYFa+WFLYOKtHArQB74quAxVxxVbih2KWvfChxxV/9LoYNcqZuxQ3irfXFXVxQ2DilvF&#10;XYq4Yq3ilwxQ2MUuxQ7FW8CXYodil2KuxVvFWsVbrirsVbxV1MVdirsKuwK3TCrsVccVaxVvArsK&#10;uxV1MVdireKtYq6mKupirsVdirsVdirqYq7pirsVdirsVdil2KuxV2KuxQ6mKuxS1ireKuxV2Kuw&#10;K1hVvFXYq1TFXYq7rgV2Kuwq7ArsVdirsVdirWKuxV22Kt4q1TFXYq6mKuxV2KuxV1KYq7FWjire&#10;KupilrFW8UOxVrFXUxV2KuxVqmKtgYq1irsVdirgMVdirsVdTFXHFXUxVqmKuxV2KuxVwGKuI8MV&#10;cMUupirqYq1ih2KuOKt4paIxV1MVdirWKW8CurXbChqmKt4q6mKtYq7FLQxQ6mKuxQ7FLsVdirsV&#10;ccVapgS6mKuxQ7FWsKXHArsKuxVonArsUNgYpaxV2KuOKuxQ4Yq6lMUOwpaxS4Yq7FDjtirWKuwJ&#10;dirqYq7bFWsVdirYxVqmFXYFaxVxxV2KtYq31wIaOKXYq7FWumFW/fFWsVdgV2Ku2GKuOKupirWK&#10;tYWLhgZOxV2Ku6Yq1irsVdirqnFW8Va6Yq6mKtYpdihvFWsVdirq1xVwxV3tiriMVaJxV22KtYq7&#10;FW60xVquKtg4q7FWjtireBWsUtjChx674q0d8VdTFWsVbOKuxVvFWqiuKt0xS6gxQ7FXYEuxQ7FX&#10;U3xVsDFVsi7VxKodxgS4frxVoimKtYq3TFVuKVwHfFXUxQ4imKtYq72xV1CcVdWmKupirqYq3t2x&#10;VaPHFWyO+KuOKuAxVxxVw64q7virZ8cVaBwK3hVxOKtUxVvFWhirdMVcFxVxxV2KXUxVo9MUNVxV&#10;vFWsUup44od0xS3irWKHHFLgMVd0xQ7FW8VaGKtkYq1irsVb64pW4quxQ1gS6uBW8KtVAGKte2FW&#10;6Yodtirh3xVoDFXMMVdTfAre3fFXYpaOKuxV1MVdhQ7Aru2KXHArVMVdirsUt0xQ7FLsUNH2xVoY&#10;obIGKWh1xVv3xVx9sVdXCrWBW6YodXFXAYpdirqYq4YoapTCl2BWwMVa9sVd3xV2FDq4q1sDirdc&#10;VcKV3xVvCrVKDbFXUxS3irROBDsCXE4UONMVccCtUxV2FXYquwq0cVa9sCWxtgS7FDj7YpdQd8UO&#10;oMVdipap49cUOxV2KuIr1ySt0GKtVxVo4q3SmBLVcCXYocBihvFXHFLWKW6Yoa67YpbIHbFDZFMV&#10;Wg1OKHd64q44UtYErgNsUOxS1irqYsWiCNsVbxVwFMVcR44paGKuofnihvFWya4VaIwK4YUtnArW&#10;K02MKu2xV3uMUrTgV2+KHEUxV2KG6DFWhvirZH34pcN8VpwFcUNHFWxilojFWxilxwIdhV2KtnfC&#10;q3pgQ4DvhS2RirRxQ3TArsVcBirhilvFWvbFDqVxV2FXUxVoYFbxVwXqDirvnirsUtdMUNnfFXEf&#10;firiMVaFR1xS2NxirsVaNPpxVwOKuOKHVxVquKtmnXFW6VxV3emKuxVpsVcR2xS2NhhVrtirYpgQ&#10;4Yq0RireKtUrtirsVdirR8cVcN8VdSuKt0pirR6Yq2T0xVomu+Kt9sVd064Vdt174FW133xS2MVd&#10;itN0xWmqU3xVcDTFWq1OKupih2KuOKtUxVse2BWsKuGKtE0xVunjirhvirqVwK7bFV2FVoIHXFXY&#10;q1XxxVv54q44q4Yq2BirWKu7YpaGKtjfChesLN2pgVER2w/awqrpGF6YqvOKFhkVeuKVB7quy5G1&#10;pTo8mKVSO2A3bFVT1EQUxVSlu+y7Y2tIV5mbFaWUJwK3SuKr1iHU9cKrguKrguKqgU4oXKtcKt8B&#10;irYXFVwXFXUwq7FWi1cCuOKra4q0zYqsr2xVcImbFVVYAPtYquDKmKrHuVHTFUM0xbphVyxs2BVR&#10;LYD7WNKqqEUbYq0TTFVhkxVYSWxVvjtXFLarvihcF3OKu4YUWqLHgVvhQ4VbqBilY9wo2J3wIQ8t&#10;7QfCN8UqXOSXFXfV3brjSFZLVRucUq4QDphVsYq3QdcVd1xV1MUOxWnYocMVbxV2KuYYpa6Yq3T7&#10;8UuOKtgYoaoDireKWhireKuxV2KHYq7FLsUNUxS3TFXHFDWKuxVsYq0wGKuxV1K4q0caQ7FWsKtE&#10;YpdgVrFXHFVuKGsCu64pdTFXUxVob/PFLqYq3QUxVaPHFWx0xVx2xVr3wK0zUG+NqsaQDeuDiWn/&#10;0+g5Sybwq3XFW64pdihvFW64pbrirWKrsVdireKtYobGKXYEN4pdireKuxV2KtYq7FVwwq7Arq4q&#10;7pirsKuxVvFXUpirjirsVd1xS7FDsVbxV2KuxV1MVdirsVdirsVaxV2KuxVumKWqYq7FDsUuxV2K&#10;uxV2KuxQ7FLsVdirsVa2xVxxV2Kt0xV1MVdihrrgS3hVrFXYq4Yq7FXYq44FcMUOIxS7FWsVdirs&#10;VbAxVrFXUxV2KupTFW8VaxVrFXYq3irsVdil2KHYq44q7FWsVbxVo4q4Yq44q7FXYq1irjirsVbx&#10;VrFXYq6mKtYq3irWKuxV1MUuGKuOKurirsVccVaOKHYpdirsUupirsCuAwq7FDsCXUwoaAxVvFWs&#10;Vdih2KupirsVdil1MVdirRIxV2KtYpccCGqYVdTFLsVdtgVs74q1TFWsVbAxVrFXDFXYq44ocMVc&#10;cUtYobwpa+WKuxV3tirRGKuGKt4q1gV2KuxVrCrYxVonwwK6td8VaOBXYVd1xQ0fbArsKXfPAhrF&#10;LeKtVxV1MVdTFWwKYq1TFXEYq0ADirewxVr3xVxphWnYFd0xV1MVaOKtdMVbxVrFXYq113xVumKt&#10;Yq0DirdcVaqO+Kt4q6mKt7Yqt+WKu64q72xVxGKtYq3TFXYq13xV1K4odSuKWxviriMVdTFXUxV1&#10;MVdSuKuOKupirqYq1TFW6U64q3gV1MKWiMUOpTFW6Yq3x2rgV1K4VapTFW6YFdirbCqH2xVCMMCV&#10;pOKuG/XFXH3xV2KtYq2Dirq4q44q1XFXVxVs9NsVapirdMVcQO+KuIxVo0OKt1xV1MVd0xVojFWz&#10;tirgMVcdsVdirRG+Ku+eKt0xVxOKuIpirhirq4q1ilwxQ3XFVuKt9MUurvihrFLYxVs+JxVo4q7F&#10;Wu++KGxTFW6DFWiMVdirgKYq6uKXVrirjirWKuJxV2KHdcCWqVwK6mKt0wq1TCrqYq3ihrFXdcVb&#10;xS1tXFW+2RVquKXHChwGKuphVrFXAYKVvvhV2ClbwK1UYpap3xQ3QYq0fDFXDFXCnfFDsVdTFWwK&#10;jFWq02xV3bFLVMVbpih1cVdQYq2MUtHFXHCrsVdUYq1TvgQ4HfFXHFW8UtEUxV1cUNUpilxxQ7FV&#10;1QcKtHwxVxO9cVdX8cVccVbpirRwK1SuKrqDvirWFWxhVqmKuOKtfPFWzgV1MCXHDS27AricUuri&#10;hx8cUNdcVdTFLuNMUO98VdhV3QYVd2xVrIpcfHFXdN8Vd1xVvbFWsVbpilxxQ7FLqDpih23TFW8U&#10;NYUuwK0BhVd2xVo4EtYq30xVqld8WLqYq2RXpirjtilrbFW8VcTihqlcKu471wK3TbbFVuKV3vil&#10;w2xQ0cUuHjihxXFLjirsUOPjirsVcBtirRHfFXVriq7pihqmKuxS3TtirWKXfPFDdMVarTrihvY7&#10;4q1xxV2Kup1xV2KuOKuGKt7Yq7FLhTFDRGKWl3xVsdcKtjbFXGmBDWKtYpXYoaIocVdiriT2xVrp&#10;1xVuuKtkDrirWKW6VxV1AcVapih1KYq7DStEV3xVvodsVd0wK31xVojFXADFXH3xS7CriMCtHvih&#10;vrirVN8Vb6dcVaJ22xV3virq03OKu64q4Yq6mKtnFWiBiriK4q6gHXFWjt1xVwxVxr0xVxG+Ku98&#10;Vd1xS4e2KuJp1xWm8VcRihrfFWwfHFWqYq4imBWwKjpilwxQ6mKrSKYVbp2xVqlMVbGBXUrhVxxV&#10;rpirYGKu7UxV1KYVcKUrgVrDSthsCubbbFXAGuFKuluSN9saQrrAB1w0qsEpgV1KdcVU3mVfngVD&#10;m4Z9lwK5YGf7WKqywqnXFNuedE6dcVQr3RJwJUy5bFVpGKrgtcKFyoMaVsJjSF6rvileEwq3xqMV&#10;XBcUL1GKuphVcAOuKtEg4qtrTY4q0x74qtLYFWFzirgjN8sVVktu5xVeI1U7YqtedV2GKqDXJbYY&#10;qsoz4qqJbDqTiqqERem+FXM4p0pgVYXrviqyuKupXFXU7nFKpwxVsLihcI6YVXcKdcULqAYqseZE&#10;G53xVDNejtilSMsj9OmBVywl+uKqq2wAwqqrEBgQuNMUu2wocRil3zxV2Kup3xVwOKu64q3ih2BD&#10;XXFK6lMKHYpaOKW6Yq7bFXYq1TvirfXFDv14q7pil1ScUOxS44q7FXYq7FXHFXHwxQ1ihsUOKXbY&#10;oaOKXe+KurihvY4qt6HFXAV3wq0cWTWBWqYq4jAho4VaIwK1iruuKtEYqW6Yq7FLWKuqK74qp+qA&#10;KHASlY09MrMlpYZzkTNlwrKk9a5WZJ4VhZQascjbKn//1OgA0ypk6uKt4q4HFVwOKW8VbrirsUN1&#10;xS7FW64q4YodireBLdcKt4Fd0wq3gV2KtYq3irsVdhVxwK7FXYq3TCrsCuGFW6Yq7FXYq2NsVdir&#10;WKuxVvFXYq7FXHFXYq7FXYq1TFW8VdTFXYpdih2KWsVbxVqmKt4q1TFXYq7FDWKW8VdirsUOOKWs&#10;VbxQ4YpdirsVaxV2BW6YVdirVMCuphV2BXYq7CrsUOpil1MCupirsVdirsVaxV2Kt4q1irsVdirs&#10;Vdil2KuxQ7FXYq7FXUxVo4q6mKuGKupirdMVdTFWsVdTFXYq6mKuxS0cUOxV1MUuxQ1ireKuxS6m&#10;KtYq7FXDFXUxV2KtUxV2KG6YsmsUOxS7FXYodilvFDVMVaxVvFWsUOxVxxS7FDqYpdih2KWiMVdi&#10;rqYq1TFXYq7FLWKG6eOBLqDFXAYq6mKtVxVqmKu6Yq7FXYq7FWsVccUNYpboMVaGFW8VaxVwxVvA&#10;rWKuxVxxVrrirsVaxVwwK3hVrFXdMCtHFDqYpdTFXAYq7FWqYq3ihrFLZxVquKtYq7FWjvirftir&#10;qYq1irsVbxVokYq0MVccVdirjirqbbYqtOKuxVumKtccVdirsVbAxVulcVapirhirqYq4Yq6mKuG&#10;KuxVwXFXU8MVapihvj2xS3TFWgK9cVbpirqfdiruNMVdxxVumKtccVdTFXBcVdirYXviruOKtcTi&#10;rdMVdxPTArYQ4q3xxS7hih3DFXcdt8VQsi4EqZAGKtdMVcN8VcRilwxV1BirQGKt4odTFWqYq7pi&#10;rYG+KXV8cVd1xV2KHEYq7FXYq44q7FWsVbGKte+Ktg4q44q7vgVxwq7FWjvirdBirWKtjpirjilo&#10;4oapirvbFXYq3iloYq3TbfFWsVbGKtdN8UO64q2NsVdWuKu6Yq7FXYpaAxV1MVdTFDWKXYobwK6l&#10;MCtnFWjhVwwpapirY264q6njih3Q4q1ilvAl1cVa64UOwK4YVd1xVqmKtimKtdMVbrgV2KrcCt9M&#10;Ut4ocRihrpirsVdTFXYq0MVb98UuxVwxVxxQ4Ypdirfywq0cVawJbphQ2cKtZFC07Yq3irYGKXYq&#10;0fDCrqDFWqYEN0xVrtiq6mKuwq6gxVxpirWBXYqupirVcVdWuFWgQcKt9dsVW4q2MVb64Etd8Ct0&#10;xS7pirVKYodtil3tih2KuOKtb4oaphVvFXEYVaAwK2MUupXAhqmKabpTFXDbbFaditNdMVd1xVx2&#10;xVsYq6mKuxQ7FLh4Yq6mFXYq0cUuwK4LhQu6YENU8cVdirhirqd8VapTFXE1xVwwq7ArdPHFLVKH&#10;FXVxV1cUtjfFWqUxVxOKtkVxVoDxxQ4nwxVw8MVbxVrpirqYq2MUOpiq3FK4HFXYq1TFW8VcaYod&#10;XfFXYq13xVxxVvFXEVxVoYq4jFXDxxV1MVdil1PDFXH3xQ7FWuuKt7HFXUpil1aYoaIxVtd8VdhV&#10;sjFWgK4q4A4q44Et4q6hGKlrFDXzySrsVdgVojfFXAUqRgVvfFXVGKWsVcd8UtYq2cVaIqKYsWxt&#10;irXvirq4q4GvXFW8VW9RXFVwxVr3xVwxVs4q1irq4pd74oarXFXYpd06YocKnFXBcVd0xVvFWjti&#10;rhQ4q2RQe2KtClN8Vdt2wK4Yq3XFXA0xV3XfFXHCrjirvfFWvbFXCmKt4q1QHFWsVbxVulMKtYq6&#10;mKuPtgVv0y32cVV44PHDSolIguFVwXArbMF64LSoSXIGw3xtCiXkl6dMCVy2x/aOFVVQkWKqctyB&#10;0wIQz3BbodsDJTJLYquVMVXBRhQuVPHFSuCjFV3HCq4LirYFMVXgYoXAYpdSmKHdMVdXCrXKmBVh&#10;amKtM+KrQanpXFVRYWbriqqsKjrirmdEwqovd12UYFUi7P44q2LVj1xVVWFU+eKrywGwwqsZsVWc&#10;q4q7rirYSowK3xpiq8JXFVyx4qvEYOFW+PHFVN5VXeuKqL3WKqDSO+3jgVtLdj1xRaslqF674aVV&#10;EajthpV1BgV3TFXUwJccKuxQ7FLVO+KuxVumKuxVqgOBV1MUOA7nFWsKt1xVxGKWhihsYq5t8Vax&#10;S3ihwGKtgdjilo0xVw2xV2KHYq7CrsCuxS44q10OKG6d8UOxV1MVd7YVcfwxVqmBWzhVqmBk44q1&#10;ihZirdcUrcVdgV2KtbDFDWBWi1MKVplXxwWtLDPTpkDJkIqRmJyviZUpszHrjxLTRkC7scgSmlFr&#10;tB03yKVv1osaAUriq3kx2JOBWmUYpf/VnoOVMmwcVb98Ut4obxS2DgVvCreKtg4ocMUt4q3ih2Kt&#10;4pdihvAlwxVvFXYq7FDsVbril2KuxVxGKuxVvFXYq7CrdcVdirqYq7FXYq6mKuwK3hV2KuGKuxV2&#10;KuxV2KuxV2KuxV2KuxS1irdMUOpilrFXYq3irqYq1ih2KuxS7FXUxV2KuxV2KuxV2KuxV1MVdirs&#10;VdirsUuxV2KGsVdTFDeBWsKWxtgVquFXYFdirqYq7FXYq7FXYq7FWqUxV2FLjgV1MUN4q1irYxVr&#10;FW8KtHArqYq7FXHFXYpcBirVMVbOKGsVdirsVdTFLsVdirRxQ7FXYq7FXHFLsVdirVMUN9MVdilo&#10;7Yq7FDjgZOwocRil1MUOxVrFW6Yq7FXHFWsUO64pdih3TFLWKHYpdih2KWqYq3ilrFDqYq7FWsVd&#10;tirsCtYq7FLsVbphQtOKu+WBLsVdTFXYq10xQ44q7FLsUOOFLgMVccCtYq7FXYq4Yq0cVcMVaxVv&#10;FXYq1TFXYq1gVuvjihoYpbwq1irWBXdMKupXFXYFccVaxV2KuxV1MVdhVr54FdirsVdTFXEYq6mK&#10;GqYq3TFWgMUupirfGuKrStcVcBihumKXUxVsrirqYq0BTFW/nirXHeoxVuhGKu44q3xxVwTFXcMV&#10;dwOKt8MVbEdcUO9LFLfp4q708Vdwwq36eBAa9MYpb9MYVcUGKu4jFXcBiruGKtGMd8VboMVbpirh&#10;gV1MVdTArdMVdiruuFXUxV2KoadQPpwJQxwK1TFLqd8VaNOmKtAUxVs4q6mKuApihxGKuxV3GmKu&#10;A74pbxSt774obxVvFDWKWqUxVvjXFDqYq2RXFLR2xVsYoa6Yq1TFWx44q4U8MVb61OKra4q2MVdt&#10;iru+KuxVxoMVW98VXYq1TfFXDfFLhvirdMUNUxV2KuxV1MVbGKtHFXVxV2Kt4q0cVdil2KHdNsVd&#10;1xVrFW6Yq1TArq4q4jCrRxVvFWvnirqVxVvFLq4qtGKrhirtu+BWgPDCrjirfzxVw2xVqmKuxVww&#10;K1TArfXbCrqdsVa6bYFbxQ1ireKtYq3QdcVapXFLYGKtUwq4Yq6lOuBXVwq6tMaV2NK6gxVqgxVs&#10;74VdgQ0R1GKuApgVs7YpdtihorXeuFLWKtinfAre3TpirgBhVqnXGlbxpDqYqtxVvrgVqm9cUt4q&#10;7pihvCrQFMKt964qt74qu74q7ril2BDVfDFLdMCuPXFWsVapirjihvFXdd8VaOFW60xVrqMVbpXf&#10;FVpB7YErhtirqYq1irhirsVccVcOu2KtkVxQ4gYq7FLWKHAV+nFLdNsVcMUtUxV2FXYodTGldgQ6&#10;mKtU8MVd3riq6uKtA+OKtGgxV1MUuHXFDdR1HXFLqd8VaAxVvbFWjTvirhQYq6lN8UurirRFTihs&#10;DFXAUxVvFXUxVo4pbHjihonCrQwKuGKuIxS0Tih1D3xVumKGj0xV2KtDFV2Kupvirjv1xV1MUuIG&#10;KGqYq3irWFLvfFabpXrgWmjtitONScVbAxQ0cVdTxxVs0xVrFWxhV1K4q7phV2KtYFb9sCtbdMVb&#10;GKtEDFXYVbwq45FWqYVbAGBWqDvirqYpbpTFLhihquKuOKHYpa6YoXDfFLjirVMUNYq6uKt7HFXH&#10;2xVomuKt0xVrpirdMUtDbFXGmKGuuKtgUxVwOKuGKtYq44q0BTFW9zscVbxVsUxVrpiq2tBgVd2x&#10;VoinyxVoeOFV3virhSmKtbA4pdihytTFXV3xVx8cVdxBxVvFXUxVesZY4qrx2w6nCqssar2woX0o&#10;K4FWPMF642lQkuSegyKVoV3wKqLbqBVtzhVsyInTCqjJdHtsMCocys2BLXGu+Ku4YoVFTxxpVwXF&#10;V/HChsLiq4LhVdxxVcFBxVsCmFXVxVuu2KtVpiq0tTFVrOO2BVnI1xS2IGbpiqslsBud8KFSipiq&#10;x7lF6dcCoeW5Zvs4qtWF5NziqqtuB1xVVBRe3TFVrSk98VWFziq2u+Kt0rirfHFWwh8MKqgTFVwS&#10;mKtlQN8VaLou+KqMl0FFBgtVBpZJDtXG1cLd33bFVRLUDrvhVWEYXFWwtMULumKtU3rilwFeuKu4&#10;4obxV1cUtHFXUxQ7pire2KuOKupgVr3OKWycVcNsVdTCreKHHFLQxQ4jFLsVdTFXYobxVwxS7pir&#10;XHxxVv2yTEuIxS7ArVMVdgVxpirYp3xVo+GKHe2KuAphVo4q3irqYEuGKHYpW98VccUtUxQ0QMVa&#10;xVokYErGdR1ORJUBTacDpvkOJmIqbTknbbBxJ4VMszdTkSU0sdwv2jgtaUHulXoCciqz66/7I+/A&#10;qk0sjndqDwwJbILbHFWkQDtgSq08MULghJ3GFVVbd37bY0tv/9aeEZUycMVbrilsHAq6tMKt1xVr&#10;2wKurhVuuKt1xQ4HFK4HFDeKtVpireKXV2xV3bFDdRiq7Al2KuxQ7FLeKuwq7FXYFbwq7ArWFW8V&#10;dirsVbGKuxV2KuwK7CreKXYodirsUuxV2KuxV2KHYq7FXYpdihrFW8UtYq3TFDqYq1il2Kt0xV2K&#10;tYodil2KuIxV2KuxQ7FLsVdirsVdirsVdTFLsVdih2KuxV2KuOKtUxVumKtYFdTFXYq7CrsCuxV2&#10;KtYq3irVMVbxS7FXYodTFWsVdiricVdirsVdirsVdhS3ihrril1MCHEYq6mKtdMVbxS6mKtYodir&#10;VMVbxVwxVrFLsVdTFXDFDiMVdTFXYEuwoaxV1MVdiydTFDuuKtYq3irVMVbxV2KuxVqmKtHFXYq7&#10;FXYodilxxVoYq4jFLuuKtUxV1MUOpirsCuxS1ih2Kuwq0cCtYpbxV2KurihrFLjirhihwxV2KWji&#10;humKuAxS1irWKt7Yq0cVdirWKHYEuxV2KtHbCreBWsVdTFW8KtUwK6mKtUxVsYq6mKtEV2xVwFcV&#10;dTFWqYq3TFXU74q4jFWgMVdTFXAYq3TFDVDirYGKuIxVrjiq4JirXHCl3GuBXBMKFwjOBLXpnFWx&#10;Ge+Kt+nU4q4oMKuCDviq7gMVa4YocE+nFLYUYq6mKt8Rih1MUtEYobxVxxS1TfFWzirVKYq7FXUx&#10;V1cVbpirRGKupirdMVaxV1MVapirdMCuwq1TFWxtgVvFXDFXUwq6mBVKZeQriqDYUyKVvzxVw/DF&#10;K04q7FXU3rirffFDVa4q4jFXAYq2Om+KtYpdTvirRxVvFW8UNe+KWsVbpirfzxV2KtUxVwOKHUri&#10;rsVcBviriKnFXdMVapirj1xV1MVccVdTxxV2KuxVvrirWKXfLFDVDilutcVccVd164q7FDhirsVd&#10;TFWqYq6mKtnFXdMVaxSuBxQ1tirR98Vd74q6nc5FXdMKupvirdMKtHFWumKu413xVoUPTFWx0xVu&#10;mKWqYq6gxVxGKuFMCuxpXUwq49NsFK0DhVvFWjireKtUxVunTFXMMCHL0wK0fE4VdSu+Kt4q6tMC&#10;tYpbrhVxwId2wq1tgV2FXDCreKtdMUtYq3TAhquKt4q11wK4jFLqVxVwGKuGKrTvXFV2KtnFDRxV&#10;sYVccVaxS4dcCG/oxS1irgD3xVwGFXEDChvFWuuKW9sVdTAVcRihqlMCXYq30xS7bFDVMVdirR3x&#10;VwxQ474q6mKtLuMVXUxVwIpiriBirQxZOOKGlBpiq7FWumKHAeGKuGKuqK0OKt0pirVcVbG2KuAx&#10;S10wq6teuBLdPDCh1MVarirjih2KupXArQAAxV2KtjFXECu+Kupilog4od2xS2BirumKWid8VbPt&#10;ihrfvirgfHFLqYoapirYOKtccVbpirhirsVdirhihx8cKWx74q4YFt1AeuKt7dMVpbTFDdfHFWjU&#10;9MVbG2FLt674FdTFDvfFXYq7bFWjil1R1xQ3TvhS18sCtiuKXYodtirjXFDgB1OKuxVo1xS4mu2K&#10;HDFW8VdXthVriRirqUxVsb/PArjvhV3zxQ11wJaAwoXDFLiMCre+KriMVaO2KV3TFC0YpbxV1O+F&#10;VuBDfXCrsVbrXAl2KGtsUuxQ0BvirdKbYq7FWqnFWz7Yq7qcVaril1O+KHYq4gYq1Q4q31xVoimK&#10;upTrirqYq2BTrirWx6Yq40rireKtdsVccCup44q3il3zwoapirdMVa2xV2KtkDFWqd8VcN8Vboa4&#10;qqJAWwqrpABud8VVlUDFV1QMVUnnVcFrSg0rydOmBNNrAx+1iqqsaoK7YqpyXSrsKYqh5LksNsCV&#10;LkW64quAxVcErhVcEpiheBXFC4L3xVsJTFVwXFVwWmFWwMVXUpil1MUNVwq0SMVWlqYqtaTAq3kW&#10;xVVS2L9cVVhCqdcKueZUFNsVQ73ddlGBVLk0hocUr1ta/axW1URhMUOLDfFVnOuKtdcVcB44q7jX&#10;Cq9Upiq70ycVVBHTFV3GmKrTIo64qpPdhemKodp3c7D7sCrRDI/XbFVVbQVqRvhVXWMDFV3TFXAd&#10;8VbrXFC04pdirZGKuxVwxV1MVdiru2Ku6Yq0cUOxVvrirVMCW64q7CrdcVccVdTFDRHhil2Ktg1x&#10;V1K4q4Yq1TxxV2KuxQ2MVd88UtVwod3xS2RXGkNHGkupirqYFbpihxxVqnfFDeFWsVcMCuxV2Kup&#10;iloCnXFWicbVYZAMgSmlFp1GDiTSmbmvTI8aQFjOxyHEmlhIH2jTBbIBQa5jQbb/ACyKVP64zGir&#10;TFKxmkfqcCrAjVNcCFwU4VcsIxQqrb16CpxpKsllI/bGkIlNMPVhh4U2rLYxp9sjDwoXFoIxsRhV&#10;DS6vBFtUYLV//9ed1ypm3XFWwcUOwJbOKuBxVvrhVuuBWxhVsHArgcKrgcVbrirsVdXFWwcVbxVv&#10;FDq4Et4q2MVaxVuuKuwq3gVvFXYq7CrsCuwq1irYwK7FW8VdhV2KuxV2KuxV2Kt4q7FXYpdirsUN&#10;4q1irsVdil2KuxV1MUN4qtOKXYobxS7FWsVbxVo4q7FXYq6mKuxV2KuxV2KuwK7CrqYFdirsVdhV&#10;vFWsVdirjirsVdTFXYodil2BXYVapirsVdgV2KuxV2FLsUOwJdih2KuxS1TFDgMVdirsVdireFLs&#10;VaxVvFXYEOOKtDFXDFXEYpdirsVaxQ7FXYq6mKuxVrFXVxVxxV2KtEYq7FW8VccVaxS73xV2KuxV&#10;2KuxV2KtVxV2KW8CGicKuxVrFXYq7FWjil1O+Kt7YoaOKtYq3irWKurirhil2KtHArsVaGKuxVrp&#10;irdMVaOKuxV2KuxVrFXYocMUu98VcMVdirRxV3TFXYq1irsVdirqYq7rirWKt4q7FWsCt0wq7Arq&#10;YVcRirqYFdTCrYGKtEYq7jTArqYVcFxV3E4q7ie+KuK02xVsJvirZjxV3pYobEeKu9PFDfDFXcaY&#10;pdwGKuCjFW6DFXEYq7FLgO+KtYq7FDeKWiMVcMVdXFXYobxS17Yq7FW8VaOKuOKuA3xVrFW6Yq1i&#10;reKu6Yq7FXYq7FXYq6mKtYq7fArhhV3XFXYq7FXYq3irsVdirsVccVaIBBGBUC6FTTAlT64FaxS1&#10;irYxVxxVw8cUNUxVtjirXvirgKYq4muKtnFWgMVdTFLsUOpirqeGKt4q4jFWu9cVdilsYodtirXX&#10;rirTGmKtjFXHFXHFXe+KuOKtdcVbxVxOKurXFLXzxVxOKHAd8VbA7Yq0RTFXdMVdirgMVbpirjTF&#10;WqbYq4ADFXVxVxGKtdcVb9sUuxQ7ArRWuKt4EuOKHdcKuxV1MKtUAxVvFWsVa477Ypb+eKuGKHYp&#10;dirjTFXdMVdirq4q1gpXYVdTFXYq44q1tihutMVdgVy7YFawq7tirsCupTFXDFXYq4074q44VcMV&#10;dxrirqYVdiruvXFLsCuphVx2wK6mBDtsVaxS6mKt0xVrjirsVbpXFXYq7FDQPhhS3Tviho4pb6YF&#10;awq0fYYFbpihxxVqlemFW+gxVwxV2KuBxV1MCuxS1ire2KuG+2KXHFDWKW8UOxQ1irsVa6HFW8Vb&#10;xS44VcNsCtYq6njiruuKG8VccVdtirqYq7FXV7HFVuKrhirjhS0cCuGKXVxQ4DCrsCuAwq6mKHU2&#10;pgVwxV1fDFXGmKuG2Ku9sVbxZNE0xQ1TFW1HjirXU4pcdsUOPTbFXbnFW8VdvihqpxS79eKuHjih&#10;vFWgAMVbxVaDTY4pbJxVsYq4ihpiruvXFWumKtkYVdirR2xVsYFbxQ40xVoUxV1MVdtilqnXFXAD&#10;CrumBV2KWgcUO2xVxxVr3xQ3Xv3xVrFLZGKGhirdMVaJxVum2Kt0GKVtKYobHvirvfFWq1xVumFW&#10;9u2FVtMirh1xVsnFWqYq7FWwBiriKYq1irdMKtdMKt4q1TfArsCu2G+Kt/LFWumKXdcUO+WKuxVo&#10;/hirYxVqlDils4oapirjtirumKu9sVdirq4q6mKXEYoapirYGKtYq44q4jFWxv1xVqm9cVdirZxV&#10;qnfFXdcVbHTFWiaYquUVGKqyWxbr0xVXFuFOwxVUCUwoc7Kg3wKovcjsMDJSJeTp0xVUjtan4sUL&#10;mZY9tsUqL3XYYFQ7yk74pWrU9cVb4YquCYVXhRihcFxVcFr0xQvC4q2ExVcF7YVXBcVdSuKWqUxQ&#10;4NXFWiRTFVpcDFVMvyxVv02bpiqstuO+FV/FEwKpNc70XFVF5HfocUtpbFzVjQYqrCFUwra7kAMU&#10;LGkJ64FWlsVaG+Kt8K4q2E8MVXhCcVXrH44VXcAMUOLBeuKqT3SjYb4pUDdFumBVnpu+KqiWfdqn&#10;DSq6QqvQYqvC0xQ3038cVapilvFXUxVrFWqYq6mKupirqYq7rirew64FdirqYVW0xVw98VXAYodT&#10;FWsCupilwwq4ip2xQ7FK4Yq1TFXccUNdMUtnbFDQxS7FW8KHEYFaphVx2xVvFLqY0hwHWuKu6Yq7&#10;AlwxVrFDZxQ0NsNMnUwK3TChobYENVxVosF3ONpUzOBkeJNKT3Y7CuVmTKlD6w7HpkDJlwrWf+Y0&#10;yFppSaaNffElVNr4dlpjaqbTSv3oMVtZwJpU1wJbWPj9JwpXhK1GBVRYWPTDSq6WLNjSFZNO/mw0&#10;hEfVIl6nDStGWCLwxVDza1DD0IGC1pLp/MaeOKpbLrsrn4e/TGkpfNfzytuxrh4UWoFXkqTU18Ml&#10;SH//0J0MpbG8UN4q7FDftilwOKt4q4Yq2KDCq4GuBXYq7FV1cKu64q3ireKt4q2MVdirdcCuxV1c&#10;UN1ril2KrhhV2BW8KtYq2MCuwq7FXHArsVdhV2BXYq4Yq3XCreKtEYq7FW8VdXFLsVdih2KuxV2K&#10;uxS7FXYodirsVdirsUuxV2KuOKtYq3irWKt4q1ireKuxV2KuxVxxVrFXYq7FW8VdTFWqYq7FXYq7&#10;FW6Yq1XFXUxQ7FLsVdTFXUxVrFW8VaOKuxV2BW8UtYq7FDqYpcMUOOFWsCt4VdTFXUwK7FLsVaxQ&#10;31wpawIbxVrFXYVdgV2KuxVqmKuxV2KuxV1MVdil2KuxVqmKuxQ6mKuxVrFW8Vdil1MVdTFWsVcc&#10;VaxV1MVdirsCuwq11wJdhQ7FXYFaxS7Crh74odirWKuxV2KWq4q7ArsKtYFccVcMKuxV2BXEYoa6&#10;4q7FXYpdirWKupirsVdirq4q11xVwGKuxV2KuxVqmKt9MVaApirdMVdTFXU7Yq4LiruOKtkYq1xx&#10;VsA4q3xxV3HFXcDihvgcUt+nirfDFXCMd8KG+AwJdxGKHUGKu4+GKt4pdTFDWKuIxV2KuxVrFXYo&#10;dilrFDsUuGKu6Yq1ilumKtAUxVvFWsVdirsUOril1QcVdirWKt4q1irfvirsVawK2cKtYq44q7FX&#10;UxVxxV1cVdgV2KuwK6uSV2Ku6Yq1XFXYocDgVvCrq4pbrirXvireBUNOKMTgKobAlaR3xVqmKu6d&#10;cVcDXFWwe+KupirqDIq6gwq4YVcRirXTrirsVbBxVrFXDFW8VdTFXVwK1ueuFXfPFWx44q2AOuKt&#10;DFWqb4q3tirsVcBilrbFWjvihumKupilwxVoDbFV1MVW0xQ2NsVbxVacUtjFDdKYqtHXFW8VaPXF&#10;W8VbptirXTFXUxVoYq7FLdMVa74q31xQ6lcCXEYVa6YobOKtHArsKtUOBXUxTTfTCrRO2KtgYoax&#10;VqvYYq3irqUxVxxVoCpxS3TFXYq6mKtU74q7FDWKrtsVaNKYFa64q72OKuAGKt0wK4rhVoLTFLjg&#10;V1MKG8VaABxVvFWjhVqtMVd88Ut0wLTumK01XAtN4VccVcBgV3TFXHFWhvih2KW8UOpTCl3XAruP&#10;hih2FWsCXHFXHYYq4CmKuGKtjCru+BWu+Kt4UO640rVKYq3TAlo4q7FXYpcNsUO64pdihxxVonFX&#10;VxVwFcUN4q0cVdXFXHFXDFLfyxV3hitO674oaxS31wq44odTArsVaOKuwq3gVrCrq4FcMUt0AGKX&#10;YoaxVvCrXTFWjgQ3iruuKtYq3TFXAYpbxVo4FdhV2KtUxVvFXDFDRqMUu64ocMVb64VapTArdMVc&#10;MVcRvtirjt1xV2FLWBDY2xS6lcVcBTFLj1xQ4Yq3TChaeuKXA4FbxQ0TirqjFLYHamKupiriMVcA&#10;MKW+mBDXXFW6bbYqtBxVvrvihoCuKtimKuxV2KuoMVbIxVaMVbpXbCrqVwK4jFFOwpa74EtnvirV&#10;KDbFDYHbFXbYq13xVwxV2KtgYq1UDFXUxVumKt4VW0wq44q2MCWjgQ0OtcVb6VxVwGKuPjirqYq3&#10;0xVbilxxQ3irVdsVbIxV1fHFWicVcMVbO+KtUHfFXHbpiruuKu6Yq7FWjireKt08MVcRTFWqYq10&#10;3OKtgVw0rZwK0euKtrGW6Yqrx29ftYVRCRBMVXgAYqsaZVrgVQa6ZthgVaIXkNTiqqsKruxxS00w&#10;X7OBUPJclumJSoli2BXBaYVXBMVXhKYULgMVXhMVXBaYoXAeOKrgPDFXcd8KV9MVaOKHfLFXe+KV&#10;jNihYZMUtcWOKr0t2briqssKriha0qJtiqk12W2XFWuLt1O2KV3oKMUL1KKKDCrTSVxVYWJxVrrg&#10;S2Friq4JU4oXCPCq/hiq5Y6Yq6oXriqm9yq9OuKoeS7J6YqspI/yOBV6WvjhVECFV7YqvVQMVXYq&#10;1ihvFXYq40xS1irXfFXYq44od88VdilqmKup3xVsDvirsVaOKupirqU64q6uBDeKuwpaxV2Kupir&#10;ZGKuxQ1irfvirW2FLZOKHUxVx6bYFdhVxxVsUwJdQYqtxQuGKtYq3TFVtcKtkjArVcVdirZpiq0s&#10;BucFpU2uFHfBa0pm6FaDImTLhUWuScqM08Ki05GxPXIGTIBTa4VeprkbTSmbv+UVHjhtVvqucVWe&#10;mSak1wK2Ivwwqqel3xWlyxV2GFVeOzLbAVwgIRCaZtvtjSbVRaxR7sRhpXNcQR77Y2qFl1yGLvja&#10;pdceZlH2cCEum12aT+72xpUBJeSydWrhpVNhJIO5woXRWMsn2Rt44bWlZNPr1NBgSri2hUbmuNK2&#10;vEH4V2x4Vt//0ZwTlDNuvbChcDiluuKuxV1KYq2MVbxQ4YUt1OBXCuKt4oXDCl1cVbBxVuuKuxVs&#10;HAreFXdMCt1wq2MCurhVvArq4q3XFXYVbwK7CrsCuwq3irsVcMCt4VawK3hV2KuxV2KuxVvFXHFX&#10;Yq7FXYq3irWKHUxS7FXYq7FW8UuxQ7FLqYoaxS3irVMVdirQxVvFDsVdirqYpdirsVdirqYq7FWs&#10;VdirdcVdirqYq7FDsUuxVrFW8VaxVumKtUxV2KuxV1MVdTFWqYq7FXYq4jFW8UtYodgV2FXYFdir&#10;qYVdirsCXYq7FXHFXUxQ1irsKt4q1TArqYpdTFDsVapirqUxV1MVdTFXYq7FLsVdirWKHYq7FXUx&#10;V2KtVxV2KuxS31xVrFXYq1irsVdgS1irsVawq3gV2KtYq7CrWKuxVrArsVdirqYq6mKuxV2FDWBX&#10;VxS7FDVKYpdirjih2KXYq1irdMVaJxV1O2Ku6Yq6nfFWqYq3irsVapirdMVcBirfHFWiMVb44q3x&#10;xV3HFXBSe2KG/TOKWwmKG/Twq3wGBLfEYodTFW8VdirsUtYodhV2KtYodil2BDWKW8VaOKuxV2Ku&#10;xVrFXYq7FDsVdilrFXHFXYpaxQ7FXVxVrFLeKuBxVrFXUxQ7FLWKurirq4q3irgcVcMVdirsVari&#10;rsVd88UO64pbOBWsKuwK7FWsUOrhVxOKXYq44q4YoditN4q6uKXVGKuwKpzLtXAqEbbAlaRirWKt&#10;EYq2PHFXYq2R2wK6mKtfLFXUwq0Tirjiq4CoxVoYq7FXHbFXYq7rirjTFXUrirWBW8KuxVwxVrFW&#10;6Yq7FWhiriMUtYrTYxWmzirXtihxGKupiriMUuxV1MVdTFXDFDsVd0xVvFWjirqbYq6mKuptirsV&#10;apirYFcUtYq49dsVbpirR9sUNjfrirVcUu37YoaGKt4q7pgKuxVrCrXTfFW8VbpirRwK1irfvirV&#10;a4q2MKXYq7j44q6mKtYEO98VdTxwJcDhV1K4ocMVd12xVxHbFW9sVd0xV3ucCtVpirR2OFXAYq7C&#10;rsVccVaAAOKtjFLsCuxVvFWjtgV3XFXE4odirsUupirQGK03TFDXXFLsVbAxQ0d8VdQYq2MVbNMU&#10;rQMVbxS6mKHHFXAbe+KuGFXVxVoHAhcMVW0xS7rirgMVbIxVbSmKurTFWzQ4paxV2KtjFDiMVaxQ&#10;6mKuphV1KYElsYq7tTFWqYodils4Va64odTArZpirVMKu44q3irRG+KXEDvirajAriK4q44q6mKt&#10;UxVxxQ6njiru1MVdirsVd88UuxQ6mLJ1Kb4q3Tvihr3xVquKuxVumKHUxV2FWxtucCtAYVdirq74&#10;q44FaxVvrhV1PHFLqYFdSuKHA4pb6YrbWxxVsDfFWq1OKHHrhS7ocCHYq7bviruIxVunc4q4e+KX&#10;YVapiriMCWie+KFwOKuoO2KGjirl3wq6nU4FcMVcKnFXHFWq4q7FW6EYq2CMUuOKuxVxFcVaxQ7F&#10;WhilunbFDhirqYq0BirsVXUxV1cVawq0cVbwq4jFXDbArtu+BXYq1WuKt0xS7riruOKtHFDWKt9M&#10;VcDXrihwAGKXUxVpt8CtjCrhtirq4q188Ct0wq1XFXU98VbAxVo4pcNsUOOKuG+KtE0xVcNsKtbH&#10;FVRI2boMVVorYDriqICAYq4sFwKpPcAdMCqJlZztXG0tpbmtWxVVrGmKFN7qmwwWkIdpi3XFKmSS&#10;MVcqYqqBKYquC1xVeFphQupiq4KMULqeOKthcKtgYq2BTFW64q0WoKYqt5YqtL0xSsJZumBV6xk9&#10;cKFQQAdcUriVj64oU3uf5cVUyzyddsVbEIG564pXABe2KG+eKrCScVW74q3TFVwXCq4JgVeseKVQ&#10;R02wobNF64qpvcKvTAqg90WFFxVR/eP0xVVS2/mOFVdLZV3piq8IBirdKYocR44pb7YoaxS1ihuu&#10;KtDFW9xilqmKtUxV2KHdcUt4oaxS6mKuxV1cVdiruuKuxV2+KGsVbxVrpilwrirj44q6mKG8VccV&#10;bpXFXUxS6mKtEYUNE+GKG8KuAririMVcNsCuGBLVO+FVw2wK0cVdirsVdTauC1WNIqivbG1UTdA9&#10;MiZUyAUmuiflkONlwqTTmlTkTJPCoNcqNycgSyUvrNd0yNpWM8jdTgQ1xqaE1OCkqix4VXLCO+Kr&#10;xb16YoVktGbpkgFREenk5KlVhZxJueuNIcZ7eEbgYqhZtchj6EY2hLLnzIO2BKXT63LJuDQY0lAv&#10;ezPWpONIWKHcVoanxwqqJp0km3TG1pXTTOOzHCN0KrW8MXYnJCNoJXoB2SnhTEwRxIlbaVumwwiC&#10;TJUTTGP2jlnAx4kTHpiDdhkqY2iUtY16DGlt/9KbVyhm3irYNMKG64pXVxVwriq6uFXVwK6mFW8C&#10;uxVvFXYq3XFW8KW64obrgV1cVbGKtg4q3hVsHFXYq7FW64q2MCt4q3irsKuwIdhS6mBW8KuwK3hV&#10;2KupirWKt4q7FXYq7FW8VdirsUuAxQ3irVMVdirsVdil2KHYq7pirsVbxS6mKuxVrFXYq6mKuxV2&#10;Kt0xV2KtYobxVo4pdirsVdilxxQ7FWsVbxV2KuxS7FXHFDsVdirsVdirWKupirsVdirsVdirWKt4&#10;q7FWsVbpirsUtYEOxV3TCrsCuxV22KuxV2Kt4papih2Ku6YVdirWBXUxV1MVdirjirsVdilrFXYq&#10;6mKtAYq3irVMUOpirWKuOKtDFW8Vdil2KuxVrFXVxV2KuxVrAl1cUOxS7FWhirsVaxQ3hS1iriMC&#10;tYq7YYq4jFXYq6uKuOKGsVdTFLVK4q44q7FXUrirumKtDFXEVxVumKupirqYq7jih1MUt0xVrj3x&#10;VsCmKt8MVb4HFW+GKt8MUO9MYpXcBih1BXCrqYEt4WLVMUuxV2KuxS7ArWKHYq3irWKuOFDWKuwK&#10;7FLuuKupirWKHYpdilxxV1cVaxV2KurihrFXVxV2KGsUuriricUtVxQ6uKXYq1XFW8VaxV1cUOJx&#10;VrFLeKHYq6oxV2KXYq7FDVcVcDilsYq4nFWjihwxQ7AydhV2KtYFdhVvFWsCt4UNUxS30xVuuKtH&#10;ArsKuxVvrkVcV5CmKoORKHAlSbrirsVcRirQ6Yq1TFWzXFXbjFXAYq3irVPDFWgMVbG2KuO+Kupi&#10;rhil2KHA4q3Tvirhiq3j3xVdirWKuxVo74q2OmKtYq2TTFXYq0QcVbp49cVarirsVcBirsVb64q0&#10;NuuKt9sVcaYq1UVxVs0O+KtcfHFXEVxVoYq6lcVb64FcMVdhV3TFLRxVqmKtgeOKuxQ2RirWKuri&#10;rj74q7FXUxS6mKu6YFdQdcUNYq7phV1PHFXYq6mBXGnfCrQFMVbpilxNcVdXFDsCuwq6lMCtCmBX&#10;Yq4DthVvFWsCXYq7rhVxxVwwLTRFcUN0J3xS7pihqmFW8VcRXFWgMVdsN8VcBilvpgV1MVd2phVo&#10;CmKu6YodSmKuGBXYpdTFXddxirWKGqYq2MVbxVx3GFLQxQ3QYEtbYq3SuKt4q1irqeOKurirWKHY&#10;Vb64FdhVwpgS6nhirm6Ypa6jCrQGBW2xQ0DilwFcUN4UNHfAlvFWsUN7nFXAVxS44q7CrWKG6Yq4&#10;dd8VcNsUtHArYGFDsCuxVrCrda4Far44q7FLeKXAYobxVqm+KtADvireKGiMVcvjirqYq6lMVaIx&#10;S2DiriMVd0xS6mKu/XhQtA3rXAhdQjfrhVxFcCtfPFW6j6cKt4q7Aq00OKt9euKtnbFLq4oawpbx&#10;Vob4EO2FcKuGBLdMVdih22+KupirQBpirqYq4jFWxilrFXE06Yq7Y4pd0xVxxVrFDYxVs4oW9/ni&#10;rfHFXFhirqYq3irVa4q0BireKupXrirZXwxS6mKWuuKt4odTFXbYoapTFLtxih2KtH8cVXccVaxV&#10;1MVbpTFVp2xVvCrY2wq0d8VaByKt4q7FLVK4q2NjirWKt0xVo77d8UOAIxVx3xVsLirWBW6d8KtU&#10;8cVd0xV1MVaGKt9MVaHjirsVd1xVvpirhv1xS113xQ7FXdDvirYWuKqqQM2EKrJbhdziqsoAxVzO&#10;qjBa0h5Liv2cCVMB5O2Kr1twN264FVGlSMbYUoaS6J6bYEKDOScUu47++KtrFiq9UxVdwxVeFriq&#10;4Lihfxwq2BihcBirdMKuAxVquKtF6YqtMmKrS9cVcsTOOm2KVQW574qqBVXriq17hF6bnFVIyu52&#10;FBgVoQ13Y4oVAirhS4nFVheuKGq4q4DFW6VxVtY64VVBHgVeEA7YVXbDfFVrSou5OKqEl3XpgVS5&#10;ySdN8VbW2LGrdcVVkt1XCqsFxVd7YoaGKuxV1aYq7fFLR3xVun34odTFXHFXEV64q7FXHFWqYpdi&#10;hwGKXHFWqYq7FXYq6mKuxV22KuGKurihvb6cVarQ0OKWsVb9sUOAxV3TFW6YVapgV1cVbpirsVaO&#10;+FWsUNjFXUwq7bArj7Yq754EuGNpaJpjaFpkA64CUrGnA6ZVxMqUnuD2yJkypSeU9cHEtKL3Cjao&#10;yPEmlA3VNkFffBaVN55X9hgStIJ+0a4q16INB2xVUSIKKAUGKFZbZj06YqrJYs3bGlRK6YD175Kl&#10;tWFpGn2iMNIc0sEQ7YqhZdbij2FMFrSW3HmIsaJvja0llzrU7khdiMVQEtzLIdiTXCqyOCVhUj78&#10;UUrrprymvTG00rJpnH7Zrja0qLbRp0GGrVERxsfsLt45IQtgZK0dlIflXJeGjiVxppO5P0ZZGNMS&#10;XNpyA9N8khEW9uoIpiqLCAb4qu47Yq6mFWqYof/TmXLMdmvDDCrdcUt1rhQuxVuuKtg9sUuGKt4o&#10;brireKu64q4Yq44qurhVwxVvr1xVsDArq4VXDFW+mKHYpbBxVvrirsVbwK3ilwxQ7FW8Kt4Fdirs&#10;VbxV2Kt4q7FLsUNYq3hV2KuxV2Kt4q1ireKuxV2KuxVvFXUxS1ih2KXUxQ3il2KHUxS7FXYq0MVb&#10;xVrFXYq7FDeKuxVxxVrFLjirsVdilqlcWLeKXYq7FXUxV2KXYq7FXUwK7Ch2KtYq3irqYq1TFXYq&#10;7FWsVbxV2KupirqYq7FXYq1TAh2FLeKuwK1TFXUxVvFWsVdhV2KXHFXdcUOpgV2FXUwK1il1MUOx&#10;V2KuwpdgQ1TFXYq4jFWsVdil2KGjirsVdirsUuxV2KtYq7FWjil2BXYq7FWsVbxVrFXYq7FWsKt4&#10;FapirjirsVdiru2KurirWKuOKuOKtYq4DFXUxV1MVdTFXAYq3TFDqYpapiq4LiruOKt8CcUNiPFW&#10;+GKt8MKthaYq7FXYq7FXUxV1MVdgV2FWsVdirqYFaGFW8VdirsCurirsVaxVrFDsKuwK7FXYq1ir&#10;sVaOKt4parihxxStAxS2cVdXFWsUOBxVxOKtYobrirWLJ1cVW4q3irq4VawK7fFXE9sVcMVdXFXY&#10;ocDgV1MKWsVb6Yq4Yq6uBDgMVcRhV2+KupilvjgVqnjhV3GuBDZU4UtBTirfHFXcDiruB74q3wri&#10;ruGKt+niruGKuEWKrvTxV3pUxQ70wcVbENMaVd6QxpUNdR0O2RISgWG/vgS188VcRirsVaxV2Kt4&#10;q0d8VbpirW+KupTFXDFW6b4q44q4Yq6ldsVapirfbFWvfFXYFbG+FWjirsCtHCreKuxVoYpdXtir&#10;fucVccVd1wIdirsVdhVrp1xVxxVwGKXEYq3ih3TbFWj7YpcNsUOAxV2KuI74Fd88VdhVxxV1MUup&#10;irvniguxS0KHFDsVbO2KtUHXFWu+2BWxXGldXFLRwIbPXCrjirsKtYq7FLYGKHH54q1TFXD3xS1i&#10;rqeOKG8CtYVbGBWiKnFWwMVapvirhirsCW+2KupirWKuxVwGKu+eKuPvirWKHDFXH2xVxG2Ku3wq&#10;3gTTiAdsVccUNHFW8Ku64q1UDrirsCtYq2PfFLgMVdirqbe+KtDFW8VditOAxWnHFLgMVaxQ3XFX&#10;Yq7FWiKYq3irWFDqYq3TFLsCuGKtUPfFXAYq7FWqYq2RtirqYod0xVquKuG+KuxVvpirtu+KWuuK&#10;tjCrj44oarvilvArq4q6mKGunXFW8VaGKtjFXDbtirTb9MVbIxS6lDirsVcN8VapTFW8Vd0xV2Kt&#10;DbfFDq1xVvFLW2Ku64q6uKtkdsVaxV1abYVdih3zxV1MVccVdQYFbJxVqnbFWiPDFWzirYHfFWu+&#10;KuB33wpdTFDeBWuuKt4q4igxVxxVyjFXYq1TFW8VdTFWsVbpXrirVO+LJw2OKG8UuxQ1ilsHFDji&#10;rRHTFDYGKtccVbxVo+OKupXFXYq1tilsb4q3XFXYq7FLgcUN0GKtbYocRirQGKuPvirsVbxVxIxV&#10;rvirsVdirsKu2OKuamBXUGKuAB64q2BilqmKWqYq44odXFWmBrtihw6b4quxVwxV3fpgVwwq4jAr&#10;QFeuKuPhhVs4q1TFXb0oMVa+z1xV3yxVx8cVaBxSuxQuVK9BhVVW2LbtiqukCr2woVKAYFU3mUYL&#10;SoPOzdMFppr0Xc1bbFKosap1O+KFr3AXZOmKVCS4LbVwKpGpGKu498VXhPHFVyoMVXhcVXhK4VbC&#10;4quoMUNgYq3TFabxQ4Yq4mmFWi+BVnqV6DCrXFm7YqqLBy3OKqojVN8VaaZFHXFKk9yzCijFVNUd&#10;vtYoXCIDriq4kL0xV3LAqzc74VcAa4q3xJxVsRnFVQR4VX+liq5UoMUOZuG5xSh5LsL0xtVEzu/T&#10;ArlgZ9zilXjtFG53xVXEajphQ2BirqYq7FXUxQ4DCriMCtHFXYq3xxS1Tvih2KuxVvFWsVbp44q0&#10;MVdtirsKtYFbxVqlcVdTFLu+KGiK4paA2xQ2Bil1MUOxS11xVvFXA4odTvil2KuxV29cVcN8UNk9&#10;sVdirXHCh1BireFWhgV1cCVpkUdcbVa1woyFsgFFrvsMgZMuFTM7NvkeJPCpPKo+0RkDJNKD3i1o&#10;K4LZUsNw56DAqmSx+0TirXpb+IxVcsfYYoVVgPTDSVVLFmNRXGkIqLTCRvkqRaISyjT7Rw0q5pLe&#10;HEqhJ9Zgj2FMja0gLjzCB/dnBaaSyfXHJ264Epeb2WQmjHDSuCPJsd/bFKomnyP7YqqLYIN3/XhY&#10;omO3hTZRXDSFcROfspQZMRtiSqLZyMetMnwI4lRNLatZDUYeBHEio7BEOwGSEaQTassCjpkmK/0x&#10;2wob4UHviqm0dTXFLYjA6YoXg1wquOBWsVdir//Ultcx2xdz7HFVythSvDUxQ2GwoXA4pbriq4Yq&#10;2DirdcVbrihsGmKtnFXDFLsKG8Ct1xVwxV3virdcVb64q3hV1cVbBxVuuKurirdcVdXArdcVbrir&#10;eFXYFdireKuxVvFXA4q3hVrFLsCt4VdirsUOxVvFLWKG8VcMVdireKXYodil2KHYq7FWsVbxV2Ku&#10;xV2KXYq7FXYq1ihvFXYq7FWqYq7FLicVcMVdirjirsVdirsVdilxxVwxQ7FXYq7FDsVdirq4pdir&#10;sVdirsVaxV2Kt4q1irsVdih2KuxS7FXYFdiruuKtYq7CrsUuxQ7FXYq3gVrCrsVdirsVapgS7Crj&#10;gVrFXYodirWKupirqYq7FLsVdirWKurirWKuxVs4q1irWKuwK7FXVxVo4q44q1XFLsVdirsVdirs&#10;VdirWKt0xVqmKupirqYq3TFXUxV1MUOpirYXFLVMVb41wobC4quMdMCuCDvirfEYVboBihwGKuAw&#10;K7CrRGKW8UOGKXYq7FWsVdirsVdirWKHYq6uKtYFbGFLsUNUxV2BXVwq4nAlrFXHFXE4UNVwJdXF&#10;Dq4q7ClrFXE4FawobxVbXAlutcUtYq7FWicVdihxxQ10xS1gV1cKXYobxS1irsUOpil3zxV1MVdT&#10;FXUxVsKcVb40xQ7jXFW+GKuK4pdwxVxQYq7hiq7jihrjirfAYocFxS7jirfHFLqYq6mKtUxVcMVd&#10;164q6mKuxQ6mKupilsYobxS3TCh1MVXYFbwqh7tagHIlUukFDkWSygOKtd8VccVdXFWvlirl3OKu&#10;Yb4q7FW6YpaxQ7FXYq7FW8VcD4jFXUxS4+OKGjirjireKraVxVvFXYq13xVsYq6mKupil3yxV3TF&#10;XYq7FXYod74q0MVbJxV3GuKuJoMVdirj44q1ilwoMVXbUpirWBDie2KupirjiriBhVrFXYq1WuKW&#10;wQMUO6nFXUxVxxV3zxVrFXDFW8CrTirsKtjFXU8cVcMVdiruuKWsVbrirWKHUxVx2xV2KuoOuKu2&#10;ApgV1MVaPhirdMVa6Yq44EuFMVbxV2KtbHFXDbfFXDFWqYobIxVwxVo4q7FVxOKVvXFW8VaG2+KH&#10;Ed8Utgd8UOIwq1TFXdMUuG+KG6YEtDFXUxV3zxV2Ku6jFLtu+KGwMVaOKXLirsVaxQ388VdXFWiK&#10;YpcMUN0wq0B44q7ArsVb2xV1cVaxVxxS4DFDeKGsVcQOuKtUxV2Kt0xVsUGKWqDfFDXXFV2KWqYo&#10;aO+FW1pgV23XFWwKjfFLRGKGsVbxVwNMVaJpilvphV3XArgaYq7bvirvbFLsVdTvihx3GKuxV3zx&#10;Q4YpdtihqmKW8Varirj44ocThV2KuOKuwq44FdgV1aYq7rireKtUxV2FWyK4FaI7Yq2BXFXYq44q&#10;0cVdWuKt/PFWt8UuxQ2dsVapirYOKuxVrFW6VxVvY4UtUxVsCu+BWiMVcRtirVMUNjFWjirq12pi&#10;rZOKtVxVxxVw8cKuOBWxQYq7FLWwxV3XFDYOKXVriho7Ypd0xQ3TFXYq754q0AR1GKuGKtkd8Vdi&#10;rXyxVvFWhuKYq7FXdB74q7FLgTirt8VcDXfFXUxS7p88UOpihaRiq4gYq0OuKurXFW8VbpirVaYq&#10;4jFK3rgQ2BthVwxVwxS4iuKu44ocN8VXCMnCqslrXdsNKiVjCYquJC7nFCjJcqorkbTSkzs/TvgS&#10;5bYndjgSqfDGP44VUpLgdsVQrymuBWgC25xSuC1xQuCYqvAGKthcVX8fvwoXgYq3TFW6Yq7tirdK&#10;Yq1ihxYYVWl/DfArXXpiltYmI3xQqxwgdcKrmdUxVSa5I+xiql+8k69MU0vEAG5xVcKDamKuL0xQ&#10;sJxVoDFVwXFVwSuKrgmKrxHhVfxGKuxVa0yp3xVQkvgNl3OBVEvJPv0xVUS07tviqIWJV7YqvCjC&#10;rfTFXdcVaxV3zxV3fFDsKtYFbxS11xQ72xVw98Uupirq4ob64q44q188VcMVdTFWq4pcTTFXdMVb&#10;xQ1SnTFXYpdvirq0xVb03xVcBihrvirsUuxVrFXDFW8VaO+KrhirXvirYpihrvirsKuGRJWnMQMb&#10;WlMyqO+PEtKL3QB2yBkzpY1yx6ZWZMqUWlNfiOR4k0oyXSDatcjaaUGuXO6inzxtVheWXYmmBV4j&#10;p13xS4JXpiqosXLbFVUWrnYDDSoiLT2PUYaQiFsUTdsNIVOdvEN8VUJ9aihFBTI2tJZN5nBJCdsb&#10;VAT6/K+2BUBJeTSbkmp8MK2siilk6gk164VVhYO2/HfFKommKpq+5xpUStqg6LXDSbVo7d36LT6M&#10;sGNjxKwsWb7X4YfDQZtrYBftVI98mINZKLjtU8Bk6RaISILjSF3EYq3wGFWiMVd2rih3XFW+2KtD&#10;FXU7jCqzocCrsVdirsVf/9WUg1zHbWwcVXA4quD1woXhqYquDYqurXFV4NMVcGriq7CrdcCtg4VX&#10;A+OKurihsnFLhih2Kt4q6tcVd8sVbrilsHFDYOFWwcVbGKXfPFW8VbGKHVwK3irq4quGKuxVuuKt&#10;VxVuuKuxVvCrYxV2BXDbCrsVdil1MUOxS7FDhirsVbxVvFXYq7FXYq7FXYq6mKuxV2KuxS7FDsVd&#10;il2KuGKHYq7FXYpdirsVaxQ6mKuxS6mKuxV2KuxV2KuxQ3ilqmKuxV3XFXUxV1MUOpirsUuxV2Ku&#10;xV2KuxVqmKuxVvFWqYodirsUuwK6mKuxV2KuxV1MKupgS7ChrArdMVaxV2KuxV2KuxVrFLsVdirX&#10;XFDsUu64q6mKtYq7FWsVbxV2KrcVdTFXUxVvFWsVdirVMVdgV2KuOKtYq7FWqYpcTTFXYVdih2BL&#10;sVbpirqYq1ihulcUupihvjil3HFWwuKt8KYq3x8cUN8RhV1MUNgYpdTFXHFWsUOGKuxVwxV2BXYV&#10;dirsUtHArsKtYodilvFWuuKuxV3TFDsVa98VdirsVarirsCuOKtYq7FLeKtHfCh2KWq4EOwq1gV2&#10;FLZxVbgV3TFWq4VdirumKW8ULTih3XAlsjvirgMVdxril3A4q2EriruGKtiPFXenihsRjtiruGKu&#10;4DCruOKuC4q3TAlugxVrjirdMVdTChqmKt4q1TFDdMUuAwIdSmKXYq7FXYpdTFXYq3irWKt4q1TF&#10;W6UxV2KuxV2Kt0wodgQ3hVsYq2MCtjCrUqckOKpTIu9MgyUT13wJdsMVdirsVdirQHfFXd8VcMVb&#10;AxV2KXU3xQ1tireKuIHTFXUxVoDFV3XFWsVdTtirRwK4YVcMVdiruuKuxV1adcVXV8cUtE16YoaI&#10;74q4Yq2KYq0BXFW8VW1pirZxVxGKu67Yq6lcVbxVrFLWKt4q6mBDTDFLhihs9K4q0MVcdsKu64q1&#10;0xS44q2BirqVxQ0NsVccVdXxxV3XFXYpdirhih3TFXE13xVwOKurirq4q1TFW61xVojFXYFapirj&#10;irYGKuxVwxVrpirZxVxG2KuAGKXEVwK0BireKtYq4imKHYUtCmKrsUNU74Fd3xVo4q3QYpdSm+Kt&#10;Yq3ihx2wq7FWvniruuKuIwq2BTArdMUraYFbxS1ire3fFDXyxVsdd8VdirWKXYq4jFWhTFW8VaxV&#10;sjFXUxQ6lcUOxV1MVdt0xS7btirWKupirq4q7tirqeOKuoMUO2xV1MVd1xV3TfFWz0xS0d8UN0xS&#10;0PfFDjTFWqg9MVbpirhirdMUtYq13xVuldjitNe2K03QUxWmsVp2Ku69cUuG+KGzil1MUOxVvFWg&#10;PHFXYq6mKupihvpiq2mKuxVvqd8VaO2KtgYUuO+BDVKYVdQ4FboMVcPDFXYq0NsVb674q7FXVOFX&#10;YFdhV2xxV23bArsVarTFXVrirZGKtDfFXdMUuxVsDFXYodTxxVqmKuwq3gS474pcNsVducVdih3T&#10;FDuuKuxVwGKuI74q6gxVsDClrArR98Vdih1MVXYq0cVaGKt4q0RvireKuJpirvc4q6tcVcAMVcTi&#10;rumKuIpirWKu/XirhhVsjFXYEu6nFWjt1xVuu+KXYq174occVd88UOpTFXD2xVw2wK7phVr3xS6m&#10;BDfywq1irdMVaxVx/HFLYGKr1jZu2FCvHagdd8KEQsYXbFWmdV74EqL3IGwGRJTSkRJKdtsCaVBA&#10;F+1igttKqbDFKGkuidsVUORO+BWwpOFVwTFWwuKrwMULgpPXClcI8ULuFMCruGFV1MVdtirtsVaJ&#10;p1xVaX23xVbyrirYQtiqoluO+KFSipvhVY9wBsMVUmkd+nTFLhCTu2KF6qi4q0WxS0WOKHVOKraV&#10;xVcExVUEeKr/AEu+FWwgGBV9BhVaXVeuKqEl4BsMCqDTSv0BxVtbVn3c4qrx2qr0GFVcJ2xQ3il2&#10;KHdMKuwJaxVumKtfLFDumFLsUO6Yq0N9zgS2R4Yq6mKuAxV2KFuKt0xVs4q1064q44q7FLqYq7FD&#10;jirjvhV2BWqYq7bFLVMWLfTFLuuKu64q1il3yxQ7rhV2BXYpbxV22KuOKragdcUNNKo6nI2mlFrg&#10;VrgM6SI2ptdbUGVGbMRUmlJ70yPEmlGSdB9o5G1pQN2P2RXBaVhldj4YqtMZbqa4ErliA7YVXiAn&#10;r3xVWS2NKAYaVXjsWO5GGkWiY7JB1NMNItfW3i6kVxSoTarDF0O+Nql1z5lCbLv8sFql0+vySHau&#10;BULJeTSb1OKqJhkkbatcCFeOyZtm2OLJELpiqQWyQDFExQRp9leRyYgjiRCQueigD5ZIY14lUWLt&#10;3plogwMldNPVetCclwsLV1tlXtkqW1QIBii2yo7YptYyYFWgb4qvAwKuwq0T4YoawpdtgV2+FDVM&#10;CtdOuKtMwptirS74qv64VccVcMVf/9aSg13zHbVwOKrgRirfLFVytirdcULwxwpXhvHFWw2KF/IY&#10;q3yxVuuKrgcUN1wq3XvilvFDsUtg0xQ3ilwxV2Kt4q6uKt4UNg0xVuuKWwcUOxVvFXYq3XFXYFXY&#10;q7FW8VaGKrsVcMVbwq7FXA4q3irq4q7FW8VaxV2KupgVvCrsVbxVrFXYq3TFXYq7FWsVbxV2Kupi&#10;rsVdirsUupirsUOxV1MVdirsVdirsVdTFLsVdTFWsVdirsVdih2KW8VaAxV2KHYq4Yq2cVaxVvFL&#10;VMVdirsVbpirRxV1MVdirVMVdTFDdMUuxV2BWhirsVdirsVdirWKt4paxQ3ilrFXHFDsVdhS6mBW&#10;sVdirWKHYq1ireKWqDFXUxQ7FLRwK7CrsVdirsVaxV2KuOKtYq6uBXe+FWjgV1MUuOKu+eKGqYq2&#10;BirdMVdTClwGBC4DFLguFDvTxVvhirYUYqupTFXUxV2KuOKupirWKHYq7FLsVdirWKHYq1irhire&#10;BWsVcDirsUuxV3XCrXzwIbxS1hV1cVaxQ7FLsUOrirQxVuuKWjih2KtVwK7CrWKurirsVa+eKuxV&#10;umKWjirsVbptvirXE4q7gcVcExVvjirfDFWggxVcEGKtcRihsjFLqYq3TArVMVdTFLqYq7FDdPHC&#10;rVMCW6YWLhil1MVapgS3irsVdirWKHYVdih2KuxV2BXYq4YpdTFLqYq6mKuxQ3TFLsVdTFDsVdir&#10;sVaGKW8VbxQ2cUNUxVvFW8VcMKrhiq4CuKpdcoAaeGQZBBsMCVmKtjFXYq4iuKtA4pbxV1KYoccV&#10;cMVd0xV2KtAYq3SmKuOKuAxVv5Yq1TFXYq0RXFW/fFXHffFXUxVr5Yq6mKt4q0cVcNsUuxV3TFWw&#10;MVdTtihqgrtirgMVdirsVdQUrirhireKtDFXUxS1TFWx44FdiriNqjFXHArQOSQ3iq2u+Kt0PXFX&#10;EYq4DwwK40GKtHCrW+Kt0xV1MVd88VaFMVbAxV1MVdirWKuIxS7FWwMUO6Yq4/jgS0AO+KuOKHYF&#10;bAwpaIp0xQ0ThVsGgwK0dsVbGBWgKYpbO/TCrgMCuxVoe+KGzvirWKuAxV2Kt4q4dcUtGmKuxVv5&#10;4qt74q2KYq3irWFDqVxS44ocPfCrVMCW8CW6YUNVwK1il1MUN4pdtih3LFXfPFLqbYq1irqYobpi&#10;rRxV2KupTFXHxxQ6lRirQ3xS72xQ1ilvFDsUtbYq3ilvFDVB1OKG6eGKupirXQ4q3t1OKtYq3irq&#10;1xVo4pcN+uKHdMUuJxQ6uKt/PFLWKuxS7FDqd8UtYq2MUNnFXbYqtAxVvFXDFXYq4imKXYob98Vc&#10;TirXTFDq4q1irv14q3TxxV1MVdTFXYq4+AxV1MVdTxxVvFWsVdirRxV3tirdMUtAVxQ3il1cUOpT&#10;FXYq6nfFXHFWqdxilvFDWLJumKG6U64q0cUOxV3zxV2Ku+eKXDFXUxVumKXYodTvihrbviruuKup&#10;3xV3Q4q7fFWxthVrAmmqd8VpxxQ4YpXUxQtr44q3irXQ1xVodcVXYq6njirsVcQBirsUuArihwHb&#10;FLRxVvChqnjgVw6Vwq2d8VdXbAlrlirjirQ64obpil2KtgYq0Rih2KXe+KHYq0BgVvClwGBDiN8K&#10;uoMVb+WKXAV6YqqJCWO+FCuluFO+FVbiBgVY86oN8CqDXBfZcCXLCzCrYErgiJ13OKrXulGwxQh3&#10;uWbAlSJJwK2Fqa02wqqBRirYAwquCYobC4UqgUE1xVeV22wocBgVvpirq4odUYUra0wKsZvDFWqF&#10;sVVBAW64qqLEq4UOeRU3OKqJuCxoowKtCSN9rFKoIQo364VdWm4xV3OpxQtxVor3xVeq4pXBAcUL&#10;uAOFV4j8cVXAAYq00iqN8VUJLpV6YFUWuJJPsjbFWhbSP9psUq6WqjrvihXVQBthVcBihsYq1irh&#10;irumKWh44obO+FXYFd0xS4YoaIxVwxV2KupTFXDFXYpdirVMVdihsbYpdvih2Ku64paIxQ7FLvni&#10;h1fHFXYVawJdihxGKupirsVdirsVa64pdTFXUpihwOKuNDtgtLXwrihTkulXbASlQe9PbK+NnwqT&#10;Ts246YDNeFTMtepyu2dKTXKKPhqciSlZ9Yc9BtgVYxZ+uKVMx/hixVViwpVI4GbtviqJjsGOSpCJ&#10;XT1XdsNKv4wQ/aIxVRl1OGP7JGNql8/mFVPw9cFqltzrsjnbbAlBy3ssw3bb2xVSSJ36En54VRKa&#10;eTt0xpVZdOjG79fbCAhVW2jX7IJOT4GNoqO0ZugphGNHEiI7AvUnJiCOJELpy0+IVyYii0QlqqdB&#10;vkqY2qrGBhRa4KMKGioG+BDYGFLqA4q0VwJW0xVTYUwK2MVX1rirRGKGiMUuAwodirXHFXEVGBUO&#10;y8TTFV6bYoVffClqmKuAxV//15CGGY7a2r1xVcGGKtgnriq8NirdadcVXBqYquBxQuDYpXBsULg9&#10;BTCq8HFW1OKrgcVbBxVdywq3XFXYquG+BW8UNYpbwq2MVdirqYq2MVb6YUN1wJdXFDYOKWxih1aY&#10;q3irq4quG++KupiruvXFWxQYq3irsVbwq4HAreFLWKG8VdirqYq3irWKW8UOxV2KuxVvFXYq7FXY&#10;q7FLeKtYq1ihsDFXYq7FLsVdirsUOxV1MUupih2KuxV1MUuxVrFXUxVvFXYodTFLjih1MVcMVdTF&#10;LsVdirqYq7FXUxVrFW8VccVaxV2Kt0xV2KtYq7FXYq7FXYq1TArsVdhV2KtHFW8CuxVrFXYpdihr&#10;FW8UtHFXYq7FXYodilr54odilqmKupirqYEtYodhV2BWq4VdTFXYq6mKtUxV1MVccVdTFLqdsUOp&#10;il1MCt0xQ4LirYQ4VbEfjihd6eK23xGK22BilxxVrFXUxV1MVdirsVaxV2KuxQ6uKuxVxxVrFXYq&#10;1irsVdirsVaxV2KuJwK6uKuxV1cVaxS7FXVwoaxS4nFDq4Fawq7FLq4odirsVdTFXUxVw3xS3xxV&#10;rgcUO44q3w8cVcFBxVvjirqYq6mKupirqYpdTFXdsVdireKGiMVdilvFXYoaxVumLJqmBXYodTFX&#10;HFXYVdirdMVaxQ7FLqYEuxV1N8VdirVMUOGFXUxQ6njirYpgV1MVaxV2KXYq7FXDFLZxV2KHYq2M&#10;UOxS1irVMCXUwq3TFDsVbxQ4Yq2d8VdTFXDFWwcVXqcKoa7QH4siUhLnPjkWSl1O+Kt0xV1MVaxV&#10;1K4q2BirZG2KupirsVd88VcMVcfHFXdcVa6DFXbYq7FW9sVWk4q3x2rirsVcBirjilqleuK02N8U&#10;U0wxTTgPHFDdO+KtHfFW8UtYq7FDqHFVwpilaRihqmKt4q4L3xV3zxV2Kt1xVrFLgNsUOxS0TTAr&#10;Y2xVxwocBiq2lcVXADFWjtirhgS5gDirQwobpgVx8MKuxVoiuKXHFWxirWKuGKuxQ44paxQ0B44q&#10;upgV2Kt0xVojFLgK4q13wK4YodQHCrqYq6mKuIwK1TClvFWzgQ10xS1TFDqeOKupirsVdirq4q3Q&#10;4UtHArqYVccaVrFW6Yq4Ypb7Yq116YoccUNHrirdMVawMm+uKHHpiloYobphV2BWjirWKrgPHFXY&#10;q6mFLW/bAhuuFLVMCuApih2KXDFDsVdirQ3xQ7rtilvFDdK4papirXvirYGKupihvtirRpirXXri&#10;ruIxS3irqVxQ17Yq6uKWht1xVd88UNYq4DFLiMVd1xVxGKuA8MVdTfFXUwq1SmBW6YpbIpihqlMU&#10;uxV1N8Vdih2KuOKuArirqYpdTFi4A1xV2KtbdsVbGKuxV3XFXUxVumKuxVqlcVbxVo++KurirgcV&#10;bptXFWv14q6mKuFKYq1SoxVdtirVMVdirqYq4dcUuO+KuGKuxVw364q7FWt8VbGKuxV2K06mKuBx&#10;Vs79MVd74q7FWsUOpXFXAUwq2ad8CtYUuIxVy7bYFapXFXUxVulMVdih1N8VceuKtYq4e+Kt0xVr&#10;FWwe1MVd1xV2KuBxS0cKWx0xQ1ih1K4q32wK754q4jFK2mKt4q6mKt7Yq7FDvlhS1gQ7FXVxV1a4&#10;q2cUtUxQ1irdKmvfFVwFTiqolsW67YVRKWwXFVWgXFVGS4Qe5wWoUC7ybAYErktt6ucVXMY06DfA&#10;qjJddhgSh2lZsCVlCcKF6x+OKr1TFV3GmFV4TFDYjwquCjFVwXFV1MVcMKuOKtHAhaWpiqwtiq5Y&#10;3bFVVIAOuFJXEquKFNp69MCaU/jk6bYocIK/a3xSq/COgwqtZ8ULeVcUuxVwBOBC8JhSvEe+KF4Q&#10;YUruFMULagdTiqk90ibYFQ7XLufh3xVoQO/emKq62Y6nriqIVAvTCrgnfFVwGKuGKt4oaxV2KW6Y&#10;oaxS0NsVbwq6legxVxGKHDAlxxVr2xVvFDR8cKtUrgVvFWsVcPHFXUrireKXHFWhihvCh1MUuGKu&#10;xQ0RilqmKtjwwK73xV1MVaqMCuJwodilqmKuoB88Uu98VWNIoPXBa0ovdhemVGbIRUXvCemV8TKl&#10;B5WrVm2xMl4UO9yg+0a5G00761X7IyKVJmlbvTFLaxe5IxpKp6YPTFCqkRO1MNKrR2TNhpUQmmU3&#10;bphpCr9Xt4dyRhQsbUbaDoRXBaoKfzFGKhNzjaaSu416RqhcilAS3s0oox28MKqfpytQj7sUKyWb&#10;sfipilXXTlU/HSmGkK6RxpsFyXCi0Stqz7hdjhEEcSvHp7tsTQZcI0xMkQumKOu+SEWJkiEt1UdM&#10;nTG16xAYWKoFA6YEt0xS4Cu+KHUxVumKtEeO+KHUwq6lTgS1Q0wq0VyKVNh44VWqu+BVSnfCrsCG&#10;qYVapirumBXEYVdiq10DHArglMVbOKtDCrZxV//QPK+GY7a4Nx64qqA4q3ypiq4Niq8NXFW61xVs&#10;eOKrg2+KF/LviriTiq8Niq7lWgwqvBxVeDtirdcVXA4q6vTFC7FLda4ocDiq7FXYUuxVuuFDfzwK&#10;0Kn5YpXYq7FXD3xQ3XFLsULhvirsVbxVwOKrsVdirsVXYq1irfTFXYVbxV2Kt4q7FW8VdXFXDFWs&#10;Ut4q7FDhirsVdirsVdireKXYq7FDsVdil2KuxV2KG8VaxVxxVwxVvFWqYq7FLsVdTFXYq7FXUxQ7&#10;FLsVd1xV2KHYq7FLsVdirsVdirsVdirqYq7FXYq7FWsVdirsVdgQ7CrsUtYq7FXYq7FXYqXDArsU&#10;upirWKHdMUtYq7FXYq7FXYq1TArjhVvFWsVdirWKuOKWsUOrXFLsCupihqmKt0wq6mBLqYUOIxVw&#10;GKt8cVcE74q3wxVdTFDgoxVumKt0xV1MVaxV2KuxVrFW6YpaxQ4YpdirWKuxQ7rire2KraYq7FWi&#10;cVbqDirWKtHFW8VaOKuxVwxVrFXYq7ArsVaxVsYVaxVs4qtxVumKXYq4LihvicVdwxVvhirgmKth&#10;MVb4jFWuOKt0xVbirdMVdTFXUxV2Ku64q1irgMVccUuxV2KupirsUO64q7FLhirsUOxVvFWjgV1M&#10;VdirqYpaIxQ6mKtjFXYpaxV2KXYq7FXYq1TChvFDqYFdirWKt4pdilrFDq7Yq6owK6oGKurirgcK&#10;tnArWFW64qtqMFpdyGKuJpiruYxV3MDG1a9QeOKu9QeONop3qqO4xtXeuvjja0t9dfHG00u+sL44&#10;2infWVHfG1pbLOjrsd8VpL3NciyWEVxVvFWjvirqYq3TFLeKuxQ1irsVapirsVbOKupirRxVsYq7&#10;iaYq1TFXUxVs74papihumKXdMVaOKuJxV1fHFDQrilvpirqYodil2Ku+WKtgYoccVaxVqmKt4q4C&#10;nXFWuu+KuxV1cVdirZGKVuKrqbYEOAwq0cVcBTftirXXFXdMVd1xVrFW8CuphVwwK73xS4Yq6mKt&#10;UxQ7phS6mKt4q10xV1K4q47YFcOlcVdXFDsCu2pU4q7Clvpiq2mKt0wIaxVsbYq0cKuG/XArZwqt&#10;xVv2xVoqNsCt0pirvnirqYq1hVsYFa98VbxS0cVbwqtxVvFXHArsVccVdTFWiMUNjClvb6cUNUwM&#10;nUxQ1iriMVdTFW8UOxS10wq3t2wK7FXYq7pirdBirVMVarTFXGmKHYq7bFXbHpirVPHFXUxS6mKt&#10;4q1irfzxV2KHdB74UuwK6g6HFXdsVbHjirRFMVcBirqYoa2xS7FDeKtVxVsb4pdiho9MUuOKu6Yq&#10;7FQ6mKW6DFDW3fFLeKtYq4DvihumKtYq7FW8VaHvirsVcMVdihxGKtDFW8Vdirhirq4q3irtsUtn&#10;2xVo0xVo/hih3yxVumKtUPfFXe+KuxS3TFXdMUNAkYq6vhirdcVdthV3TAl2KupilqnfCrh74EFu&#10;mKtdcVbIpirhirVMVbpirRxS4UxQ3SuKuGKHHbFWtsKt4q7bFLVcVdTFDqYEtjFWqYocPfFXYq31&#10;xVbSnXFW6Yq7FXYq474q7FXYpd2rilrFDfbFXHFXUwq6mBDR22G+KXE4q7FXe/fFXHFWwcUOOKW6&#10;YqtJxQ7FXfPFXYq1ilutcUN4pbEbNihXjtqjc4VRCwqo3GKt8goxVSa6C7AfTgVRPqS+wwJXpbKN&#10;ycVbaZYx8OBKHe5LdDgtVBix64paMe9cVXqoxQvCYqu44qvVcKrgKYq2FxVdTChvjirsKtEgYq4u&#10;AMCrCwxVrc4qqLDXriqoI0XrhQsedV6YqpmZm2AwJa9Ik1bpihfwVcKtl/DFVvI4q0BTFW+OKthd&#10;8VXhDileqYoXhPuwq4kLgVSe4VN8VQz3pf7G+KrOM0vXYYqqx2Q6vviqJWFEGwwquAxVdTFXYq4Y&#10;q6mKupirvY4odTFXYpdvirgPHFXHFXUxV2FDQ6b4Et4q44UNEYEu3xQ3hVbTArdCMVdQYq37Yq1i&#10;rsVdscUtUwobGBW9sVaPtirXbFLdKYUNEYFdSuKuxS7FWjTFDumBWmZRvgtKk9yijc5EyTSg16Oq&#10;5EzTSHku2ArWgysyZUhnu1G7HI8SVMXlfsjIpWNK7dBTFVhUtTqcVXrEa1AxSqpbmtTviqJFq5Fe&#10;mGlVo7A9zhAQiUs44xUkZKlaa6gh8K42ikFPryKDwAOC00ltx5ikY0jwKl0+pTybgkY0qHAkc1IJ&#10;JxVER2cjCpFPHFKKTTB+0aY0m1SO0RTSlcmI2wJpEpZsfsjbJ+Gx40SmnM25yyMKQZKw05R13ydM&#10;LVEtEHbDS2iFjUUAGFiqhcVbNMKGuOKtlRirqUxVo4ErCxBxSvB2xQ3irvbFDsKuIriq0e+BLmxS&#10;sY4qsU+OBV1MKHU8cVd0xVrArumKuAxVvFWu+FWqYq7FXdMVdSuKv//RNUbxyhtX8q4oXhq4EuDV&#10;xVUBxVcGxVdWhxVvlTFC4N3xVcDirYauKrh44quDb1xVeGpilvliq4PhVUBxV1cULg2Krq1xQ3UD&#10;FK6uKt4q3XCrq1xV2KtjFDq4pb2xV2Kt9cVdirdaYq2MVdXFW+uKGwcVbxV2Kt4q6uKt1xVvCrsC&#10;t4VdgVuuKuwq7FW8UtYobxV2KuxV2KuxS4Yq3irsVaOKuxVvFXDFXdMUOxS7FDsVd1xV2KW8UNUx&#10;S3irWKuxV2KuxV2KupirdMVapih2KXYodTFLjih2KXYodil2KuxV2KHYq7FXYpdirsVdirRxV2Kt&#10;Yq7FXYq7FXUxV2KtYFcMUt4q1iriMVdirWKuxV2KuxVrFW67YFawq7rirRNMVbxVrFXYq6mBWuuF&#10;W6Yq6mBW+OKuC4Vb44EN8cKu4YUt8RirsVdTFXUwK6mKG8VdirqUxVrFW8VaOKtYq4Yq3iq04q7F&#10;XYq1iluuKGsVarirq0xV1cVaxV2KuxVrFXYq44q1irhirsVbxVrFK6mKu44odwOKu4Yq2ExVviBi&#10;rdBirdMVapirqUxVumKtHFXYq6mKuxV2KtYq6mKuxVojFXYq6mKuxV2KtUxV2KtYpbxQ7FLsUN4q&#10;0cVdTFXYq7ArdMVaxS6mKuxQ4Yq44q7FWsVdXFLq1xVrFXE4q6uKWuWBDuVdsKu5AYoaLgYpWmZf&#10;HBa0166Dvja0366+OKVpuVGBCw3IxtabN0KdMUrfrXtitNG5OK00blu2KKa9cjG0019YY4rTvrDD&#10;viq1p3r12wK4zHpirXqHviloOcVcXJHXFLVffFDZNcVWgnFXYq103xVsg1rXFXYq4EYq3y8MVWnF&#10;WqUxVx3xV1K4q2NsVdirsVd1xVrrirjtirqYq4Yq6nfFXEYq7FXAYpbxQ7rirWKu6nFXYq1XFLjv&#10;irtsVdTFXUxQ4imKXYoaxVvFXU8MVapirYO2KuJxVsDArsKtU74q4+JxV2Ku64q0RirYGKuOKra4&#10;q3XFWwMVccVapXFXdMVd1xV3HFWqYq4b4FdirhirqYEt4VapgVrJK2dsVaGKGwN8UupgV1MVaI8c&#10;CuAphV1N8UOOKu44Fd0OKW6j6cVaxVvFWqb4q1ih2KtYq3TCrsVdirsCuxVquKtkYVawK47Yq7ti&#10;rgMKXb4q7FXDbFWq4q2D44Fd1xVyjrirsVdih2FW6UxVrAl3TFWqDFW8VdhVxOKGvHGld1wJXU3x&#10;S44oa64q7FWsUtjpihrFW6VxQ0RTFLRJxVodfbFC7FXVpil1MVcdsVd+vFLq4ocMUOpil2KtUxS2&#10;N8Vd7YobOKuxVojFWq1xVoYoXAYpWgYoXUocUupirRGKtDFW+uKtgVxVxFMUtUBxQ6mKW9jih1MV&#10;d0GKGqYq7CrgMCXddsVdQ4q1irdMVcOmKHd8VcTirlxS7FXYVcBgV1N8Vbpilwpih1MVaoBihvpi&#10;rWKupirdMVapireKuxVo4q1TFWwcVdirsUu3xV2KXHChqnhgVf2xVqlDirRxS2KDFXHFDWKW6VxV&#10;1KYodirQGKHUxVvCrhirQxV1MCuOKuGKXHY7Yq6v34q7FXdMVdSm+KG++KtHFXEYq4jFW8VaIxS6&#10;mKtdMVdTFW8VaOKXYoXEAAHxxQtG+Kt08cUtHrihx98UuG+Kt0xVulcVaxQ6gxV2KtEbVxV1MVbA&#10;oMVXJGX3GNKiEtQBvhVXWMLuMCtNIqb4UKD3Bf7OBK0Qs5qcUqgjSPcjFVklyq/ZwEpQz3DPkSU0&#10;p9cVbVK4qu4YoXqu9cKrlTFVwXFV6rthQu44q2FxVsjFXYqt5DFWi+KqYYsdsVpcsTN1xVUWEDc4&#10;Vb5KvXFVNrn+UVwIWcHk3OKrlgA64qvqBthVbypirW5xV3HbFVwTFVwjxVeExVeIx1wquoBiqm0w&#10;XriqHkvdqL1wJUz6svTbFW1tCd23ONIRMcCp2xpVTiPDCq7pirXvgV2+KtkYVdirqUxVvFXYq0cU&#10;N9cUupirWKuP44ocMUupihrril1MVbAxQ7FWsUuwq6mKHYFccKXDAhumKWq9sUOpirvnhQ7FLsCu&#10;pirqYVapgS3ih2KreWKurgJVY8yr3yNppRe7Cio3yJky4VBrwsdtsiZp4UPJdBftNlRkzpCSXyg7&#10;CuC1pTa6Zugp74pUuLyGpJxQvWHfpgVWWGvbCqqlsTtiqvFZVNTjSopLVF3Y0yVK2ZreLrQ4oQ82&#10;twxGgpjaUtuPMTfsj7sFql0uq3Eh3NK+GGkKJMj15EnAluK3kf7Kn5nDSVf9HhBybvgpFK0VrEvi&#10;ckI2g7IyGAtQKtPnlnhsOJErYseuTjjQZKyaeOprlnCwtEpaIvbJUi1ZYgMaW14WmKXNiqlTFCoM&#10;ULhhVw3xVunbFNu2xQ1SnXFVrEYEqRGKtqaYqvDUxVeKHFXHFDsKVrGmBVhfbFVp3wJaGFV4xQ6u&#10;Kupiq3YYq3irVMVdTFXYFapirfXFWsKu2GKH/9IakoJpmO2qhavTfFVyycRU9cVXhvDFCoH2xSuV&#10;q/RihsMOpxVvme2KrwwxVcGxVcG3xVeDgVdywpXA4q3XFWwaYqvD4VbD4qvrXFDYamKrw2K0uDYq&#10;2TipbrhQ2DilsYEt1GFWzTFDvlireKuxV1cVdireKtg4q7FWxiq4YodXFXDFWxhV2Kt1wJbxQ7FW&#10;xireKurirga4q6uFW8VdirhireKuxV2KuxV2KXYq7FDsUt0rirsVdirsVdirsUN4pdirQwK3hVrF&#10;W8VaxV2Kt4q1TFDeKXdcUNYq7FW8Vdirjil2BXYq1hV2KupirjirsVdih2KXYq1TFXYq7FXYq44q&#10;1irsUOxS7ArsUuxQ10xS3irsVaxV2KuxVrFXDFXYq7FWsCt4VdTArsKupirQGKt0pirVMVXBcVb4&#10;Yq3wxVviMVdQDFDqYocMUuOKXYq1irsVdih2KuxVrFXYq7FXVxVquKuxVquKurirWKuxV2KtVxV1&#10;cVdXFWsVaxV1cVccVdirsVdSuKupiruJxVcEOKu9PFW/TGKthBirgoxVdTCrRxV2KupgQ3hVqmBL&#10;qYVdgVxxV2FXYFdirVMVbxQ17YpdirsUOxS7FWqYq7FXYq6mKrRirdMVdTFWsVdilvFaapireKGq&#10;4q6uBLvlhQ1UYq4NgS4nFDVaYpdzHjgVaZF61xtaaMynvjaaWm5XG1pabhcFopo3IxtNLWufAYqt&#10;+sNjatGdjirvXbxxVoynxxVaXPjil3XfFFNVxS1gVqmKtjbFWicVp2Kurirq1xV2KuxVxxV2KuxV&#10;xxVoYq2MVaIxV3TFLtq4obNMUrSMUN0xVvFXUpirRxVqmKt4q4jwxVqmKtDbFXAYq6mKu64q6mKt&#10;9NsVap3xVumKtb4q3irq4q6mKupirRxV2Ku9sVdirsVa74pdirqYq44q3tTFDsUtdcVbGKGq1xVx&#10;xS4Yq44q7FXbHFDsVdTvirhiriMVdirqYpdirhihqmKuIxVrpirdcVccVa6Yq4++KtjFWgcVb64q&#10;3ShxVqnfAlrArqYq31wq1TFXUGFDVcVbwK4YUu3OBXdq4FaxV2+Ku6YoccVbp3wqtpgS30wod88V&#10;b64EtYq7FDRphV2BXDCl2KHUwK11xVvFWqYq3TFWhirfTFXbHFWqYUtnFXdMKtYq1gVvArhirdKY&#10;q0aYocMVbwpd1xVrAh2KuIxS7Crj44FaoMVbocKt4q1irYxV2BXU8cVdtirWKHYq7rirWKW8UNUx&#10;V1DirdKdcUupirRxVw2xV2KuHtih2KXGmKu6Yq4jFW8VaNMVbA8cKtb4EOxS0cUN0xV22KuxV2Kt&#10;Hfrilw6Yq2MVdSmKupirvfFLhvirR8cKt7YFaxYt4UuJ6Yq13wq3Wh98CGqVxS3TAq2vhireKupi&#10;h1cVdirXXFWxirsUupXfFXYq3TFWumKXYoXDffFC3FXDsMVb6Yq1irYxV3TFWiaYq7CrjgV3zxV1&#10;PpxVumKXUxQ6lMVaApvilsYq0cVccVdTFK7Y4oaxV3TFLu2KHYq44oaxV2KW/lhVaB2wK2dsUOoM&#10;VbHvil1MVapirYxS7FDWKuYYocNsVbrXfFWq4q388UuOKtbYq7FLjtirRxV1MUO+WKuPTFW+uKtH&#10;xxV3virdPHFDsUuIxVqnfFW8UOxVrjQ4q2oJxSqLCWxQiI7VR164VVgAuFCm84XIppRacv0wJpyw&#10;FvtHFV5KRjbFaUZLsDpja0h3lZupwJWAE4ErwlMVXBcVXqmFC8Jiq4LihwFMVXhcVXUphV368Vdi&#10;rTMBiqmZAPfFLQVn3GBCqtv45JVxCp0xVZJMF6YFU+UknTFW/q46ucVXgJH0xQ0ZOwxStqTih1Kj&#10;CrgNsVVFjPXFV4TFVypTCq4AAb4qtaVF6nFUO18o+zQ4FUjJLKajFW1sy27nFUQlsi9MVVQgGFV1&#10;MVdTFXAUwK6mKupirgB3xV2FXA0xVvAm3Uwod3xVrAreFWjirsVcTXFXCnfCruuBDsKuxV2BWsVb&#10;+WKXUxQ1hS3TxxQ0cCXYq3TwxQ6lcVdirWKuGKt4q7FWhiluoGKFhkUdcCVF7pOxwWtKD3uVmbMR&#10;Q73bdScgZshFQkvkApWpyu2SGe7r9kYLSsaWVxXoPbFVnp19/nhQqJbnpimldLQuN98VKIjsSe2G&#10;mKIWyA67YaVxWCPckHFCnJqUEf2aYLTSAn8wAbJ1xtNJfLq80orXY4FQjzyN9ok1w0htIGfGltFR&#10;6e1N8aW1VbJEFX3wiKLRMVt/KnXLfCYcaLWyZvEeOSGNTNx04Uocnwo4le3tFToBhEUEo1IwvTJM&#10;FSlMKt0GFXU74q6mKt4FWtuMUqYxQqgVxV2FC7bFXYq1TvirTHAlZ1xVYV3wKuRPHCrbKMVbU4qu&#10;pirsVWSYqoNXArYGKqqptil1KHfCh1K74q44q1TArXzwq4HFXUxVojFWq4FbxVrFXbE74UP/01iA&#10;pqMobFRWNMVb5djgVesx7YqvWQ9MUKgbauFK4SV6dMCr0PfFV3OmKrlOKt1OKr1bwxVcDXc4pVK1&#10;3wK3y98KthvDFV3LFWw2Krg2Kr61wquD4quDYoXVxVcGxVsHCldWmBDdcVbrirYOKt4q6uFDeKXV&#10;wq7FW8VbrgV2Ktg4q7FDeKuxVsYq3il2KG8Ut4odirhirdcVdXFW8VbOFXYq7FXYq3il2KHYpdir&#10;sVdireKuxV2KuxV2KG8UuxQ7FLsVdirsVdirsVdirsVdih2KXYq7FDiMUuxQ6mKuxV2KWsVdirsV&#10;dirsVaxVvFXYFdirVcUuxQ7FXYVaxV2KHYpdirWBW8UtYq6mKt4q1ih2KXYq7FWqYq6mKupirqYq&#10;3TFDqYpdTFDgMKt8TgS2Ewq2EHfAhugxS7FDsVdirsVaxQ7FLsVdilrFXYUOwK1hQ44EtYq7FXVx&#10;V1cVaOKuxVx6Yq1irsVaxV2KuxVrFWvnih2KuxS6mKt8cVb9M4quEfjiruAxVviMKt0GKupihvFW&#10;sUuxVumKu6Yq7FWqYq6lcUOxV2KuxS6mBWqYVbpihrAlrFW8Vdih2KWsVdirsVdirsVdgVrCrWKu&#10;riricVaBwK4nFLXIYrTXIdzhVr1BkVpxmAxtVhuFxtWjcjG0rTc+2NqtNwewxVYbhsVpxmc4q0ZG&#10;PUnArXPFK3l3xVxauKuJxVad8CtjCreKtYq7FWhtgVvriq2tcVbIpirjhVqgxV2BW/fFXYq17nFW&#10;yMVaxV368VdireKtHFXAYq7jirqYq6mKupiru+KXUxVqmFW6YFdSuKHYq0cVcMVdSuKt0xV3TFWs&#10;VbpirRAxVoDFXEd8VapireKuAxV2KuxV2Ku+WKtYq31xV2KWhirsUO/Xil3TFDuuKuxV1MVaIxS3&#10;irQxQ31xVqmKt4q1QdcVd88UupQVxVvr1xQ44q1irdMVa44q4jFWsVXA4q0fHFXUxVrFWyMVaGKt&#10;0GKtYq7pirjirjirsVbpTFXfLFLXXFDicCu7YpdXFXVxVrFW6YULSMVbxV3tirqYEtb4FbIOKtA4&#10;VbOKtUxQ388VaxV2BLeKragYq6lcVbwodirj1rirjv1wpayKG6YpawodgVrFW8KXU74q44ENUwq3&#10;XGlawq7rirsCXUwq6mBW8CXYoccVd0xQ6uKtYq6mKuxV3XFXAYpbOKu+eKXbdsKHYq1XscCuAwq3&#10;QjFXYEOxS7phVxwK0RTpirqYoaO2KuxVsYq7FLq98VcRXFWsVdSuKupTFXUxW3EYq2BtvhVrArj7&#10;4pbHjihqvjireKtdcUOoMVapire2FXYEurU7jFXEYq0RTFXDFDdcUuOKWqUGKG64q188UuOKHUxQ&#10;7FW8KWsKu9++BadirqeGBW6dsVdSnXFXHfFWqYobp44q6lMVcMUupioaxV3bFW6Yq1TFW+9TirsU&#10;OxVrjvirfXFWqUxV3XFWyewxVqlOuKW6YoccVaOKu6DbFW8VdSuKXUxV3zxWmiT2xV3XrilwGKG8&#10;VdirsUu64q7tih1O+KtYodirumKt9cVdSmKtUrirqYq44q3ilxGKtMMVd2xVs4q4jauKtYq2dsVa&#10;pTFLfTFWicUNYFbGFLjvih1anFXEYq1TFW6YocDTc4q2aHFWqYq4nFWq+OKWxihs7dMUreuKtgb4&#10;oVUgLYVRCW6r74qqcQoxVY9wo2HXAtKLPJJ0wMly24XdzXFW2mjiGBUPLeFhtiqg0hbFXCOuKr1T&#10;FVwQDFV4TFV3CmFVwG+KFwTFVwFMVb2pvirjirRNMVWM4GKreRbpilcsDPu2KFRYVTc9cVbaVE6H&#10;FVFrhj0xVZ6bvu2KruCLv1xVdy8MUNM1cU0tA98VbWPviq/hU4UL1jxVesdMVXAUxVxZVFTiqHe6&#10;VemNqomd32UYFpyWzOPiwqrx2apjSqvADphVcPDFW6Yq44q4Yq7ArqDrirsUN0xS1hVxxV2KtHFW&#10;8VdirgMUN9MUtdcVbxQ7FWsVdil2FDqYq6mKuwK6mKuxS7FXYoaIwq3TAl2KuxQ6uKuxVquKt9BX&#10;ASmlNpQNq5HiTSHkvVGwyBmy4VBr09tsiZp4UNJdivxNkTNIjSGa8A+yCchbKlJp5X6bYErPRLbs&#10;ScVXfVh2GKqiWlCa4qiUtCe1MaVEJYdztkqY2qiKJOu5w0tqcl/BDvt9+NqgZ9fQbLv8sC0gJ9ak&#10;k2G2LKkFJcTyb1PyxWlogkkPc4rS9LH+fbCxVltUXbfGlJRUVkzfYGTGNhxI1NLfLhBgSiotM7mp&#10;yXCi0Sloi9slSLV1iUdBTCrfGm2KGvSBxS4oB88UOHviq8YVdihvtirhilxxQ0aUwKpjrilVAwK4&#10;eOFDeFXHxxV3XFVjb4paApvirZAOBXYq0Tira4qupirjiq0jbFVJkqa4paoK4sV4xTbfXrirWKtY&#10;EOGFLiMVap3GBXHfrirhTCrsVdirWKGuPfFX/9Qe1sK065jtqx4juKYoW0K4q4HFDqgHrhVerUOK&#10;tlqnfBSqiSU+WNKq864pbVsVXo1euKr60O2KVytviq8NXpirfLxxVcrVxVdXClcpwIbBxVeDiq7l&#10;irgd6YqvDYVXg4quDUxVdXFDYOKrlOKt1wq2TirfbFWxirt8VbrirhiruuKt4q3irq4ocMVXDFXY&#10;q3il3TFW64q3XFDq4q3XFDsVbxS4Yq3il2KuxQ2MVdirsKt4q7FLsUOxV2Kt4pdireKtYq4YobxV&#10;1MUuxV2KuxV2KuxV2KuxV2KHYpdih2KXYodil2KtYq3gVrFXYq7CrsVdirsVarih2BLsVdil2KHY&#10;q7CrWKuwK7CrsCtYpbxVrFXVxQ7FWsVbxV1MVbxVrFWxirqYVcBirfDFWwmBW+OFWwBih2KXYq7A&#10;rsVdirWKuxQ1irq4pdirWKuxV1cVarirWKuwq7ArVcVdirWKuxQ7FLsVccVaxVxxV1DirgMVdxri&#10;rfA4q36XjihvgMKt8BilumKHUxS3irRxV1MVdTFDsUuxV2KuxVwxV2Kupih2KtYpbxQ1irsVapil&#10;vArsKHYEtYq7FXYq7FXYq1irVcVdXArRYYpWmUDvixa9dRjaVpuAMFpa9cdsbVabjG1pZ9YPbG1p&#10;r1mJwJpoyt44rS0yHFVpY4pdXbFWqkYoaxV2KXYq4HfFXVp1xVrArda4VcDxxVomuKtYFd1xV2Ku&#10;xVs4UtYENjFXHfChrAl1MUOxS374q1SuFXEdcCtAYq4jFW+vXFXYq6mKuoMVdirdMVapTFWjirYx&#10;V2KtEd8KXe+KupgV2Kt4VccVa+WBDhiruOKuG+Kt4q1TFXDFXYq4Yq0fbFXHbFWz4Yq1TFXYq7FX&#10;Yq0MVcRiruuKuAxVw26YpapirYxV2wxV2KtUxV1MVdih2KupirVN8Uupih3zxS2Rih2KtDfrirZ6&#10;1xV2KuGKWgMULsUtKKYod3xVrrirZFd8VcPfFWsUurXbFWumKF1PHFWqYq6oxS3XFDRxV1a4q1TF&#10;XUxVs9MVaG2KuJpilrqa4q3TArtsVdTFWjhQ6oxV2Ku64q2NjirR98VdgS6mKtHbGlb64q6mBDjh&#10;VojArqYq3TFLVPHFXYVdih1cU04Yq7FWsCrhhVo74oawJdTfCrZwKtxWm+mKuxQ1QYVdSuKuphVu&#10;mBXYUupgVo74FbxVwG+FWupxQ3gVrFXUxV2Kt0xVqmKW/fFXUxVrpirsVbwpaxYtjFLRGBDhilsU&#10;xVaScVd1xV1MVbO+KtUxVwxV2Kt0wq4DArqYq7CrXXFDYWm+KuoOuKuIGBLqUxV2FWqg4q1TAreK&#10;tgeOKHGn0Yq1til1e2KupTFW8Va6Yq7FWtsVb7Yq4Yq44q3irVK4q4daYVbNDgStpihsCmFDtu2K&#10;XUwK11xVwxS7FDjvihw9sVbpirsVaxV2KW8UtDbChs0OBXYq6mKXYq7FDqYodirsVdTFXVxV3XFW&#10;+vXFLVMUNVrirdMKtYFbA74q3XFLsKtEVwK7jirqYpbPTFDVMUupih2FXYFdQ9cVcdsUOHt0xV2x&#10;xV3HFWqk9MVbxVqtBirq+PXFW+uKtVpil3XFW6eOKtUxVvFWqYq3TFXdcVaxVwGKupirqYq6lMVc&#10;NhirhirqVxS40GFDQxVumBDsVd74q2BirVMVbG2+KtgFu2FVWK2LHfbGlV0hVcKqtAuBVF7gL03w&#10;WlS+OT5YFpUjgVN2xVY9wke2BKhJcltgcVUSSeuBXKhPXFK9UxQvAoMKr1WuKrlXCq8LiruOKt0x&#10;QuxVxNMVW8gMVUzJ4YEuAdu22KqiwAdcNKqAImKFjXPhiqgWkl3OwwJXLCB9rChf8K9MVWF8Vd1x&#10;VwGKrqU3xVcFJxQvCYUrlTFC5qL3wqovcqpwKoSXbNso+7AlYsEku7EjFCvHaAdcKq6xhdhTFVQD&#10;FWjirsKtjFXDfFDgcUuwK1TFDYGKW8U00cUO6Yq7CrRxVwxQ3ilxxV1cVdirsUOwq0cCuwq3irhi&#10;rWKuwK3hV2BLtsVdihqlcUupirqYq44odWmKrSwXriqk10gFQcgZMgEO+o9lH05DjZcKHkumYbnI&#10;GbIRQMl0AepPyyu2SmbhqkAfTgStf1JB8RNMVWLbA9RU4qiEtyPs4pV1tWfDTFER6exO+GltXWzR&#10;N+2GkW080EW5OApQVxr0MXShwBUvl8ws/wBgbHCqAk1KWQnc74qorEW2IJJwqArRae4qwoK4ppER&#10;2cairHfDSLV47QE1UVGTEEcSIj06Q7mgHtkxBiZL10ner1OT4WFphDYxoOmGkEopYlXpkqYlfwGF&#10;C4Cm2Kup3xS3irRGKtAYoXfPFVlN9sVXAYq3TCh1K4q3SmKu+WKWiMUKbChrgS4NTFLi2+KFQGuK&#10;HYVbAGKrWG2KVPAq4HCre5GKtKtcCtgYquG2KXEb4q0RirTfFiqmRirdMVbG2KHb4q1Tf3xVbSmK&#10;G8Uupiru++KtEeGKuGBXYq1TCrsVf//VOeNNjmO2LWWvviqk0Qp74qsNuQKjfFVIoXFcKGlqje2K&#10;rgdqH6MUuG3XFC8PTFK71ae+Kqgk7d8Cqgk2xVfy79MUrlfFVweuKr674q3XFVwfFVytiq4NildX&#10;wxVdyHbFC4HFWw/fviq/lQYquDYVXBsVbDUxQvDVxVdXFWgx+jFV9cVbrhVwxVsbYq3XFXdcVbxV&#10;2KtjFXYq6uKrq4q7FVwxVquKG8VbxVwOKt4q7FW64pdirsVXYUOxV2KuxVvFW8VaxV2KuxVvFXYp&#10;dih2KuxVvFLsVdirsUOxS7FXYq7FXYq7FXYq7FDWKXYFdhV2KuwK7FXYq1hVxxV2KuwK7CrsCWsV&#10;bxV2KuwoaxV1MVdXArqYq7FLhirWKuxV2KHUxVwwq3TFXYq3xwK3xxVvjhpXUxQ2BireKtYq7FXU&#10;xV2KuwJaxV2KuxVrFXYoaxV2KurilonFXYq1irWKuxV1cVaxV2KuxV2KtDfFW6VxVvgcVbCYq2Ew&#10;odwxS3xGKG+OKXYq6mKHYq6mKuxV2KuxV2KupirsUuxQ1il2KHYq44q4YpdirsVdihrFXDArsKt1&#10;wJaOKuxVonFXchiq0sBirRkUd8CaWmZRja0pm4AxtaaNxgtK03DYFWGZjiq31TiruZxVbyOKuO+K&#10;tdMVdiimqYpbxVuuKWvnirWKuxQ7pil1AemKtAd8VdTfFXHFXdcVaIxV1KYEOHjhVugwJa64ocRi&#10;l1O+KupirqYocRilyjffFXdMKXUxQ7rvgVsHCrRFMVcN8VdgVo4q6mKuxV3TFW+uKuGKtHFXDFXA&#10;4q44q4AYq4YVbGBXbd8UtYq1ihutBilrCrvngQ3scVaxV3XFW+mKuxVrFXDFXYq7pirVcVccVdir&#10;VMVbxVrpirdMVdirVPHFXAYq2dsVaxS7FXUxV2KuxV2KtUxVvoMUNccVbxV1MVccVcBil2KGqYq7&#10;jTFXUxV1PDFWzirRxVxxVw3xVwGKu6Yq13xVvFWsVdirgMUt4oaOKXYocMUuO2KGhirsVbpXFWqU&#10;OBXAYUuxVoYFbpirqgYVdWuBadQd8KGqYq6lMVdireKubFVoGKW9sVcRgVw2NcUu2xQ7FacuKt0x&#10;Vx2xVaeuKrsCra4VdQYq4jArWKXYodirewxQ1164UupgVsDCrqYq6gxVqmKHYFdirVMVbxVsbYUt&#10;E4Fapild0xQ0RirqV6Yq6mKGj0xVwGKtgYq7FLjirYFBirWKtAVxV22KG8KXYocMVa+WKt9MCWqd&#10;8VdxxV21K4qtrire2KtkYq7FXUBxV2Ku2xVr54q7FXKPHFDeFLq0xVrpih1cVcRXFXEbYE047Yq4&#10;Yq754q4Yq7bFXYq3irsVaOKuxVvFWiSDtirqV64q7pirfTFWxTFVpFMUt9MUNbeGKHVxTTiKYq1i&#10;hvCl3TAlvFDVMUNd8VbxV1KYpbpXFVpFcUt4q7FXdMUOGKXVxQ3irVMUOIxVrr1xVvFW+mKtYq7p&#10;virhirsVdTFXUxV3tirqYq17YpXYVp2BWqeOKtgYUuJwK1ih2KtHFWxil2KtnfFDQGKHDFW8Va2x&#10;V22KuOKupiriPDFXAb74q6mKuxS6tMVdtirqUxVrFXYq6mKt1I3xV1MVaxVw98Vd3wIccKXDFXEY&#10;q6mKuGKHYq2RirumKtrGW6YVV47QndsaVXWJV6YquLBeuKFF5/5MjbKlgSWXdthgSvEaJueuFCm9&#10;yF6DAlDvOzHfG1WGpwK2E7HFK8Jiq4L44ULwlcVXBcVXhcKthcVbAxV2KuNKVxVT50wK0WJrTFW1&#10;hZtziqqsSJ2wq55VXFVBp2Y0XArXpSMfiOFV/BE98UNF/DFWq8sCtcTXClvhiq4IcUKgXCq/jiq7&#10;YYoU2mVepxVDyXwOy9cCaWfvJeuwxVfFZgbtvihErCq9MKrwKYq3TFW6Yq7FXYq1ireFWq4oaxS3&#10;irYOBWxirROKuOFJdihrFDqb4q4DFW8UuxVrFDeKWjirZFcKHYFdTCrhTFWsVdgS7vhQ6nfAl1MV&#10;dirjirdaDFVvIY2q0yqO+C1pQkvVU0GVykzAQ737b0yvjZcKGkuabswxM14UK97vRd8rJZgKTTu5&#10;8MbVYY3fqTiq9YaCgGNKrLbMwBG2ClREdkW7YaW0XHYAD4thkqRa/wDcQ9TXFUPLq8MPSmC1pL5/&#10;MZY0Qbe2NrSWz6vcSHbYYpQrPM+7E4objs2ff9eKq6WIXZ6VwqiI7Ja/CtTkhG0Iu3sJD2plvhsO&#10;NGppnd8kIMTJEJp0Y7ZOmNq6wKPDCi1TgO2FWmXbFVo2NMCqoxVsDCreKtjFDu+Ku6HFVp2xVTd/&#10;DFW4t8VVaUxS44UOpTFDY3xVojFW8VW8a9cUrGXAqkwI3GKVVd+mKF9MKGxgVxFemFK308VW0AOB&#10;V1MVWrscUrwa4occUupXFWiKYqtY0xVaBgVvFDqYVaxV2KuO+KtdsVdXFXYq6mBWiN8KuGKuIxVr&#10;FX//1jYE7ZjsnA4pXUp1wq31wK0UA64VWNAp+nFVhtiBtvilRZSuxGBWilV2wocFNd8Ur+nQ1xVs&#10;V64FVVeoxSqK+Kr1avTFVwYdsVX9RirYOKrhTt1xVdyqN8VXBq4pXA4oXA774qu5bYq3y7YqvU4q&#10;2D44qu5YobV8Kr1bFK+tcVbrihcDhVuuKtg4FdXCq4GuKuxQ7FW64pb64q10xVvFWxtirq4q3ihv&#10;FLdcUOGKuxVvFW8Ut4q7FXYq6uKt4UNg4FdhVvFXYq7FXUxV2KuxVvFXYq7FXHFXYq3irsVaxV1c&#10;VbxS7FWiaYq7FXYq7FDsUtYFdirsVdireKtYq7FWjirsVbxVrFW8VaOKuxS7FXYUOxVrFXUwK3ir&#10;sUupirqYq6mKHUwq3xxVsJihvjirfEYq3TFXYq7FXYq1irsVdil2BXYq4nFWq4q6uKtYq7FWq4q6&#10;owq1XFXVxVrAhquKuril2KtEYq4Yq3TFXUxVsJhVsJihvgMUu4jFC6mKupirqYq7FXUxV2KuGKXY&#10;q7FXUxQ1irsVdirsVdTFLsCHYUuxV2KtYq3irWBDeFWsUtYFcTTfFWiw74qtMgHfFVpmAxtaW/WR&#10;gVabnwGKVhuGOK00ZWOBNLC5wK0WJxS0cVd88KGsCuxS7rihoYpdTFDWKuxS3ih3XFWumKt4q1ir&#10;sUtEVxVumKtYFpwwrTu2KuxV2KXYoapirt8CuIwocBgS174VdgVvCrVMCuwq7rirsVb6Yq0BXArs&#10;KuCimKt0piq3fvgVdhQ44pWkYFb6Yq3hQ11xS1TArtsVbOFWthgVwxV2Kt4Va98VdgVvFWsVbxVr&#10;ClwGBDqb4q4imKu98VaxV2KupirsVbGKtYVd1wK7FXU74q7FXUxS7bFDqeOKu6Yq0MVccVcRirsV&#10;dirRxS4Yq6mKupirsVbxVoiuKHUr0xVw64q7FLqYq7tirhih2KuxV2KtdcVp2KXDwOKHUxS30xQ4&#10;Yq47YqtAxVumKupirqYq73xVrFW8UtV8cVdirWKHEUxVy74q3TFLRGKHAYq2d8UtU74q6uKupirq&#10;0xQ7FLuuKuxQ1irsVd1xVvFXe2KVowK2BirqHrirjirsVdgV2FW64FaGFWjirVATirfTfArjhStF&#10;T1xQuBpgVw364UO6dMUurihw8cUuxV1MCHYVapgTTeFDsCWiMKtYENjFLjhV1cCuwobwK0fHFXYq&#10;4DFW+uKuIxS1hQ3QYEuxVoYq44ocBirq4VaIxV3TArsKWsVXVwK0QMVapirdMVbpUbYra0CmKt0w&#10;q0dt8CtjfFWqYquxVrFXUxQ7FXHFWgMVapildTxxV1O+KtHFXAYodirZGKXKK4q7FLiMVcemKGji&#10;lvFDjilbXFVwFeuKtHFDfHucUtDfrirtsUNnpirQ3xQ5sVcBTFXYUupgVumKGqYq0cVbBrirsUur&#10;irsVbOKtHfFLVN8Vbpih2KXDFDsVbxVo4q7FDWKt0wpbwK1iriMUNUpireFWq4FbrXFXDpilw64q&#10;3irq4q73xS0R3GKtdcUN4q3TCriMCre+KrsUO64q4jFVvtiq7FXEYq1XFXEUxS7r064oaoRireKu&#10;64paxVvrirWKGxiluleuKtYq4++KWtsVdihunfFWsVcBvirfTFWsKHUwK7FXdq4qqLEW6YVV0tQN&#10;23xVXCADphVxkCjfIqoNOTsuC0rREX3fpiqpVIxUUxVSe6psMilDNKWxSt4t374oXLF3OKqgA6HC&#10;q4Jiq4Liq/hiq4LhVvjirZ2xQ0TtirRYYpWM++KuCsemBV6wV3bFV9EjFTthVTe6H7IrgVSJkk9h&#10;irYgA3bfFVwYKPhGKtM9cKtVxQ1TAq4L4YVVBHiq8JirdKYVaMir1xRSg96F6YEqLNLL9nFVy2ZY&#10;1c4oRCWyoNhXCqrwoMVbApirdMVdirsUt4q1TFDeKuIGKuxV1MUOphS1TFDgcUrtsVaOBDsKuxV3&#10;Trirhil1O2KuxV3TFDROKW8UOpil2FDuvXFWqYEt4UOpirsVaIwJbxQ7G0rSwG+C1U3uUXvgtKHf&#10;UB+yMgZppDyXjHeuVmbMRQkt4i7k75WZJAQzXpY7KaZG0recknU7YpbW1BNThVV9A9umKq0dmTuB&#10;kqW0Qln498NIVBbxx7sa40rT3tvD2xtUJPrqqP3fX2wEppLp9flOBUEbueapJ+7FKxYHc998VV0s&#10;G/aoMlSLREdigHjh4WNouOxJ+yMmMbEyRKaYzdTkxjpjxIiPTEHUVPjl3CxtFJaoo6Y0i1QJTChc&#10;FxQ2BTFWyMUupirRFcCqbim+KrlO2Kqgwq174q2MUN0xVrFWsVU3j32xVco7d8VX0pthQ4Yq3irh&#10;scVd1xVxxVwxS02+BVLgD1xVUUUxVvFW6YodXfFK09MVW033xVcBirRGKtBiNsUtFt8VbVsVcTXF&#10;VhwK7pirQPjihcCDirQxVxp4YVdirRxVrArYHjhVquKupgVs4VaxVojAr//XM6bZQlcONKV6YpbJ&#10;B+nFXAgCnXAq7n2OKWwK4VbC9xirqCtWFcCVMoCcKrGgruMVUmjZd6Yq40TY1rirdSdhsMVbANMV&#10;Xq1NjilVEnhiq/lgVcrYqqBsVcGqfbFV9RiltT74ob5UxVdyxVvliq9WGKr64q4nFVwYdMKthsVX&#10;hsVXB/HFV1fDFVwPhihcDileMUOBwq3XArq4VdXFV2KuxVwxVvFXYq3ireKuxQ4Yq3XFV2KXVxV1&#10;cVbxVvCrsVbGKHYq1ireKt4obxS7FXYq3irsVdirWKt4pdireKGsVdirsVdil2KGjiluuKuGKtYq&#10;7FDsCXYq2MVaxV2KtYq3irsVdirsVaxS7FXYodil2KuwodirsVdTArdMUtUxVsDFW+NcUN8cKt0G&#10;KG6UxVrFW8VdirsVdirsVdirWKuxVxOKWsUOwJaxV2KtVxV2KtHFXVxVrFXYq73xQ7FLVMUNha4V&#10;b4YquCYpcEGKF3HFXEYq7FXYq7FXYq44q7FWqYq7FXYpdirqYodirsVdirWKuxVvFXYq7FWjirq4&#10;FcTilqoxQ1yGNppaZV8cFpWmdR3rhRSz6yO2C1po3BxWlhnY4ppTMrHArqnAyaJrirVfHFC3FWwM&#10;KuwK4Yq0cUupirsVcCPpxQ7FWicUupireKHYq1QYq7FXVxV2KWsUOxVs4q1irqYpdirqYq1ire2K&#10;tUxVsYpaxVs4q6mKGiMVaxVugOKGjil3TFXVGBWsKt4q6lMUuxQ4jvirVMVdirsUNDAldXCrq4q0&#10;AMVb44q0MVdirqeOKu6Yq4e+Kt0GKtYq7ArYwq1irQGBXAYq3TFXdcVaIxVqtMVbxVx2xVo4q6mK&#10;tgYq7FDqYpcNsVdirWKt4q75YUtYEOOKXUxQ7FLiMUNYq7FXYq7FXUxV1NsUtYq3irqYq7FXU74o&#10;dTFXEYq1TFW6Yq7FWsUuIxQ6mKuxV3TFLdMVaxV1MUNYq3XFXYq1TFXDFXYq7FWjirjirugxVsb4&#10;pd1xVquKHYq7FXYq3iq2lcCuwpbrirWBXd8CtjJK0euKGsVboe+KupXFXdMVdirjtirQNcVd88Uu&#10;3ORVsDCrjirWBW8KtA4FcaDCrqYq1TArZHjirVBirfzwpdTxxVojwwIdTChwxVx9sVcVxV3Tpilw&#10;364q1WnXAhw3xTTZxVrFWzhV25wK1TCrhgVv5b4VaOBWsKt++KurgQ7Y4q6gpXFXEYppuuFWsCHY&#10;pbO2KtEd8VdxHUYq4nFXdMUOAwq0cVcMUtYqurirWBXAYq474q6uKupXCrqYFdTCrROBW6UxV22K&#10;t4q0cVdih2KupirsVaxVvClojAh2x64q3QHFLWKt4q44q6lOuKtADFW8VapirtsVdirtu+KuxVxF&#10;cVbphVo4ENnphVwGBWqYpcOmKHdemFLjgQ3XFWu2KuIxV1MVdTFLiKbnFW698VaxV2KW+1cUNUxV&#10;1MVdirdB2wIaJwq6uKuIxV2KuJxV1ab4pdirZxQ1ilxFMUOG1cVbGKuIxS7FWjQYq3XCrVNsCuIx&#10;V1BhS3TAh1MVdirtjirXtihvvil1MVcABvih3XFXYpa7b4q3iriMUNHbFXYq6mKtDFW6U64q1tir&#10;YxS7FW8KtYFaGKt4oapirqDFWhtilvFXdsVbp4YqvFszdOmFCJS1A674qrBQOmKFkkyJilRadpNl&#10;2yNppwjJ+2cVXF0j6Yqh5bonYYEqBYt3wK7gT1xVUWMDCrYUYqq8aYq4JXFVRUwq3xxVsDFW8Va5&#10;U2xQtL4qsLcjQYquWMnFKqIgNzvihppUQdd8CVE3DN9nFVogLbucVXhUTFXGTCq2u2BXdcVcI64V&#10;XiPFCoseKt8QMVb5KuKFGS7VR74pQ/1t5PsioxVsW7v9o7YqqpaKu564otXCBemFV4XFW8Vd1xQ3&#10;ilwxV2FWqYFb6YrTsUtHFDeKG6Yq0RilvCrsUNUrirjil1MVb64oaIxV2KXEYq7pirZxQ1til2Ku&#10;GKG8VapilxxQ6gwq1XFLdcUNU74LStaRV6nBaqT3ka9NzlcpMgENJfGm22VmbPhQz3JpVjkOJNIR&#10;7xa0FScHEmlI3MjdBQYLVZxeXdiTgSvW2xVWFvXthVER2bN0G2EBFohbIL9vbDSG2kggFWIphVCz&#10;63Bbii0xtNICbXzIKpvgtNICS/mlNK7YpURHJISNycCFZNOYfF74VRCWcYPxbnJiFsTKleK134xJ&#10;9+T8NHGjY9PdutB8sIxsTNEppSV5Hf55dwtdomO1ROgw0tqojHhhRa/gPDAq6mKWtsUNd8Kt0xQ2&#10;RirsVcR3xS0cCqbYFbQYqqdBkldgV2FDdMVdTFXUwoaIxVrFV2KtYq4HFW+uKupirjiruuKWiMVW&#10;kUwKuB2xVvtXFXHFVhYYq7lXArqV6YVXUpirdMVWlcVUmTFWwuKr+OKXFcVaIrihayjFVPjTfFVw&#10;OBV3zwq0R4Yq7FWsVdTFXUGBXDrhVrFWxirXtir/AP/QWt9Rim+y3XseuUqi1aux2OKV3MdK1xSu&#10;Q03wIbJBNTilx2xSu5HFLfIEU74FcAMVbUUxVvhy98VWmGu2FVJoSDilYY27dcVaVSTv2xVeAADg&#10;Q2rV3xSqAk4qqBtsVXKaYq2GxVfyxV1d8VXA4quGKrgcVXBsVbriq4NirYOKr+WKthsVXBsKrga4&#10;qvU0xVeGrihwauKt1xVdXFW64UNg4pbxVuuKuxVwOKrhirVcVbxQ7FWxirdcUt4q7FXDFV1cVdih&#10;sYpdih2KurirdcKuwK3XCrq4q3il1cUOxV2KuxV1cVcDirsVbrilrFDsUuxQ7FLsUNHFLeKuJxVr&#10;FW6YFdirQGKXYodireKtYpdXFXYq7FXYq7FXUxV2FW8UOpirqYFb44q3xwq2BgVvCh2KuxV2KtYq&#10;7FXYq3irWKuxV2KtYq6uKuxS1gV1cVdirRxVrFXVxV2KuxVqmKt0wq3wxQ3wxS2FGKGwoGKt0xV1&#10;MVdirsVdirsVaxVvFWsVdirsVdirsVdirWKupilvFDWKuxV2KuqMVaOKurgVaZBjaaaMqjG1pYZx&#10;gtNLDcY2tLDOcVpaZWwLS3mSN8CVpOKuHvhV2BXdcKtdMVaHXAq7FXYq0cUtU8cUOxS7FXYq4DFX&#10;Yq1TxxVvFDtsVapil1MUOxV22KWsUN4q1irQHjil1MUOPtirhvirZXFLsVcBih2KXUxS44q1TFDs&#10;VdirqYoarirqYq6gxVxGLJrYb4odiruOKuIxVr3xQuIpilqlcVdTFXYq6mKuNMVbpXFWjirqYq6m&#10;Ku9sVcNsUNUpil2KuxV1MVbAxVodMVdTArsVb2wq7FWvbArgK4q6mFXYq6mKXdMUNHArVMVbGKu7&#10;4q7FXYq3TFWjirl3xVxwpcMCtYq44q7FXe2Kt1wq11wK6mFWqYFbxQ1XFLeKtUxQ3QYq1TFLsUOF&#10;cVaAxVvFXYq4nFXHfFXUxVrFLsUOxV2Kt9cVaxS3ihrFXdcVbO2KtDFWumKupTArsKuOKuxV2KXH&#10;FWq4q1TFDYxV1MUuxVwxV2Kup3xVrArZxV1AOmKuGKtVwq6lcVdWmKu69MUNUxVvcYq474q0BTFX&#10;YEt4FarhVxxV2BWxQ4q1QdDiriMVd8sKtUwq7AreKtnFVpxVsYFcBQYVp2BDVMUurirh1xV1MVcQ&#10;MVdirRxVsYq1irumKt174q0cVbGKtU74q6lcVcRTFDsKuxS3irWBW6VxV3fFDsKWq1OBDq4pbxVx&#10;pSuKtAVxVo064q6mKG+mFLsUNUxS7pirY8cVdXFXEeGBDVQMVdXFLYxQ7ril2KtUwq6mBDjirfXF&#10;WqDFWwMVaGKt4q1irqUxVqmKWxtirsUuOKG+pxVquKuxVqmKtjFXUxV1MVdTFWh44q4YobrhS6mB&#10;DWKt1xV2KWsUO6Yq2BirWKuxVvpirjirqYpdirVMVdTFXYq3TvirWKt4oaOKt4q7FWgKYq4+2Kux&#10;V22KuxS7rirfXFWqYobxVrvireKtEjFXYpdTFXUxVwrihsGuKuxVvFLiPHFDXyxVoe2KXe+Kt4UO&#10;B8cCuxS0NsVdihse+KtYpbxVqmKuxQ6lRirsVbOFWsCXDFDsVcMUurih3TFLWKt4obpirVN8UuAr&#10;ihVSBmwqiEtgMVVtlFO2KqTzqvTAqkXkk6YEtrAF+JsCWmmROmKodrkscCqZqx64q2F74quCjFV4&#10;TfCq4Jiq5VxVUCjChvbFXdMVcT3xS3WnXFCmzYq1Qtiq9YsVVOKpiqjJdIpoNzilYWeT2wK5YgN2&#10;3xVfzoNtsVaLYqt64q2EP0YVb4eOBV6x1woVAlMVbNBiqm86pviqGe9LfY3xVZ6csvXbFV0Vpv8A&#10;FvjSotIlHQYUL+GKtgYq2AO+Kt4odirsKXdMCGhvhVs4pdgV1KjFLsWLsVbxS1ih1MKXdMVdirq+&#10;OKtDfFC6uKXAVxVxFMVaxVsYq7FXYoaxS4Yq3ih3zwK7FLQGFWuQxtVjTIvU5EyWlCS/UdOoyszZ&#10;AIZ71jt0ysyZ0g5roU+JsjxJpRa7A+yK++C00oSSynrtgVoRF9zU4pVVtqDFCJS1r0w0qJjsCdzs&#10;MaVeYIo92O+NKpyahbQipNTjaEFceY0C/ugQcNqls2sXMvU/dgSg3mmkIxpVRbZpCOQ2xpbRCWP8&#10;2w9sNJtExWQGyrXJiFsTJF2+nuGqBxrk/CY8aMTSh1Y75aIUxMrRAso0AFK5OmFr44gp2FMVtXAA&#10;HTChcBgVunfChaRilwGKGnagxZKfM4qvVsULx0xQ6uKt12rirROKtVGBKmSDgVeq4q37YVbpTCh2&#10;KtrirsUNUwq3irqUxV1MVaOKt0xV2KuOKuxS6mKHHFLiBgVSNRil3PFC6tcVWFe+KtrXFVRdsVbp&#10;3xQ1hV1MCXUwq4DFXYFccUtH2xQtPjiqwqDiq3pvgVsGuFXYq3164q1ireKtYq7FDWKXDFXE4q//&#10;0YqJCvWoYZWqLg1OaJgyOa+++CkpnBr/AC3mG3sMCplBq1u5+F6+xGKotXB+JTWuBKp6lRTFLR2F&#10;R1xSuB3OKtnFW6noMULw4Ip3xS3Wu2BWh1xVvvXFVIxitcKtND3wKp8d6Hpiq/pilvl3xVtScUL1&#10;LHFK8N2xVcGGKrge+KrifxxVtW2xVdyxS3yxQuHTFVwbFVwOKrq7Yq2GxVfWvXFXKaYqvBrhVcGx&#10;Qv5VxVvlirdcVXA4VXA4FdhVuuKuApirfzxQ7FW8VdiluuKHA4pbrihvFLsVbBxVvFXYUN1xV1cV&#10;direBXYVbrgV2Kuwq3irsVcDil3XFDq4q6vhirq4q6mKXA4q30xQ1irsUuxVrFXYq3irsVdgV1cU&#10;uxVvFWsUOxV2KuxS6mKHdcUuxVvCrqYq4DFV3HFDYGBW8KuxQ7FLsUOGKuwK7CrWKuxVxOKuxV2K&#10;uJxVrFXYq1irjirWKXYodilrFW8VdTFXcMVXBMVb4YocFxVsDFXUxVumKtUxV2KuxV2KupXFXUxQ&#10;7FLsVdirWKHYpdgV2FXYq7FXYpdirROKurgtC0uB1xtKwzqO+C1pabgeGNppY057Y2tLDM2KaW+o&#10;x64EUtJOKXCoxS0cUOGBLjirtsUNEYq7FXHFXYq7FWsVbAxS1ih1MVdTCrsCWqYq3irqYq44q1Tx&#10;xVuu2KupirRxV2KHUOKu64q1SmKXUxQ11xV1MUuOKHUGKupirhireKtHFLh0xQ3iloYq2TihacVd&#10;ilumKtYq6mKupTFDqYpdih2KXYq1irsUuOKHYq3irWKtYq7FXAYFcMKuxQ72xVxxS4Yq7FWqYq3T&#10;FXUxV3TAriMKuGKu6Yq0cVd1xV2KuxVsYFW4q2MKuxVvFWqVwK6mKtUphVxHfArgPHFXUxVwGKux&#10;VsDFXYUtdcVcRtgV22KtUphVvFXDAricVaG2KuqMUOIxV1MVdirhirsVdTFXVxVo+2KupirfTrir&#10;WKt4q6mKtdcUu44ocQMVdTFXccVapTFXYq7FWqYq3TFXVxV1cVd2xVqmKupTFXYq3WmKu+eKtYpd&#10;QDpihrFLeKGqb4q7FLgN64q47Yq2MVcMCtEUxQ3irVKYq106YVccVdTFXAYpdTwxV1MVd0wLTQFN&#10;8VccVb64FaphV1N8VbrirsCuwq0fA4q6gGKurTCrQGKG6YEtYFcTirYGFXHFWsVdgVxFMVcAMKuF&#10;cVDjirVMCt0wq6u2BXU2xVr54q30xV1K4q7pirRxV2KHHFXYUupgVxOFXYq7YYFdiru2FW64Fa2O&#10;KtkYq1TFXYq1Q4VbxQ474q1irYxS0RgVwGKtgYq6gxQ13xV2KuOKu6YpdirRFcVb/VirdB1wpd0w&#10;IaOKuxQ7vXFW+mKtEb4q4Yq6mKXdcVbpTFXYq0cVapirqUxVsYoaxVxGKW6Yq0RXFWz0xVwGKGjt&#10;iktjFWgMUN0xV3TFLtuuKHMMVapTFXU8cVbA8MVdil3XFXVpirWKuGKrsVaIrirlxVrFW6YocRXF&#10;LqbYq6mKGsVcMVbxVrphS3gVo/hhV1MCupUYq7rhVvAruOKrSuKHUxVvFLYocUO+eKXHbFXYodir&#10;uWFLqYFapiriMVcBihvpil2KtA4q3ih3bFWvnireKuxS0BXrih1MUup3xVxxQ7FXdcUupih2Kupi&#10;rhUYq2BirqYq4CuKqy2xO52wqrrCF6YqqEhRU4qpSXIGwwJUxzk+WBVxjVdycVU3nC7LgVRaZmxS&#10;p0J64ErguKFwSuFVwTFV4XFV4XCq4DFV5GKtUpih2KrSwGKrScUuERbFCokQ74q2zrF3GKqLXLN9&#10;kUxWlnpNJu52xVcqKmKtlvDFK0sa4q4AnFWwm9cVVFSvXFC8R03xVviBhVzOi9SMCoeS8Cn4cbVQ&#10;9SWU/CMCVRLTlu3XCqusCqNsUL1QDCrqfEcVXrihuuKuxQ3irtu2KuxS6mKtYq3SmKuxV2KHYq7F&#10;LZxV3XFWsVcMKu6Yq3TFWqYq4Yq6mKu6Yq474q1TFDeKXAYq3ihwxS7AhacKuLgdcFppSa6VcBKa&#10;Qz33WmVmbIRQkl6elaZXKdsxFCyXi+NTldppDtcyMPhGKrVV2FXO/tirYt670xVWS2PhgpKJSxLd&#10;clSohLNV6kYaVzPBF1O+KELLrEcQJQA0wWtJdca7I32B1xVBS3lxN1ONKp+m7HoT88Kqv1U96DFV&#10;UW6rsKk40touCxlcU47e+WjGwMkxi0hjux+7LxFgZIyPTY1G/XDwsbRKwqOgw0hcEGFV3EDFVp3x&#10;VwFMVXDFWwKb4odSuKtUxS7FVNsCqfTFVwjJ3xSvQ4oX0wobpTFVjYqpFjgWnIMCVYUGFVwxVxxQ&#10;7CrgMUOpTCrZ3xVqnjirsVdirqYq2MUOxS1TFLdMVa6Yq44qtLdsCXddsCtBQDhQupvih1MU20Fw&#10;obpTFW8VaOKtjFXYpaIqMUOpTFbaxVxxVawril1KYFWMBgVTBpiq/CreBXYq7CrqYFapirsKupir&#10;jir/AP/SJC6vs6gnx75UlY1rEfsGhxVTNoyj+Ye2KrT8BrvXCqtFqE0BqpPywKmVt5gZftrXBSbT&#10;KHWLebcGh8MaTaODc/s9OuBV1aVrirfXfFC4DbFLYp174q1WmBV1TXFWwQMUt0GKWitcVWGOu/fF&#10;XGLbbFC0KR1xV3PFK4N44q4MSdsVXqzHc4qv5eOKthq9MVXA12xVupGKrwaDFV3LFWw2Kt8sVXA4&#10;qvBxVsHFK7lih3LCq8Niq7lirdTiq8Niq8NXFDYOFW64quBrirsVbxVvbFDsUuxVvFWsUN4pdirY&#10;3OKt4q7FW64q7ChuuBW8KuwK4Yq3irgcKW8CtVxQ2CMVdXFWsVbBwq7FXVwK7FXdcUurirsKuwK7&#10;CrsCuGKuwq6uBXYpdirsVbxVrFDqYq3ireKXDFXBcUNhcKrqYodil2BXYq3irQxVvCrsUOxVquBX&#10;YVdgS1ih2FXYq1irsVdirWKuxV2KuxVwWuKWwhxpVwTFDYUYq6mKt0xV2Kuwq7ArQGKt4q7FWsUO&#10;pil2KuxVvFXYq1irsVdirq4q1irq4FaJwq1zA64FW+suNppY1wvbAla1xUbDFaWGdj7YrSxpCepx&#10;VYScil2Kt9cVdhVrFXYq1irYwK0Rvilse+KtYq0BireKuNKYoaxV3TFXYq754q6mKupiriK4paph&#10;Q7bArgNsVbpirRxS6mKtUxQ3TFLjihqmKuxVxxVyjv3xS6mKHEYq174q6hOKuxV1cVdirqYq7FXD&#10;pvil1MUOpirqUxVqmKWqUxVs0xVob74quOKrT44q7r1xQ3irWLJumKGsVdTFXYq7bpirXzxVsYq1&#10;88UOxVqnfFLhXFWxvirVK4q3t3xVxGKtAVFcVdihxxS4YobOKXEYq4Yoap4YpdirsVcKYq6nfFDs&#10;UtnfArVMVdQYVcRirqYoapgS7bFXYq6mKuIrirgKYq4CuFWqYFdhS2cCuoe2FWsVboMVawK7FXdc&#10;KuO2BXL1wq3TwxQ0cUtYEOoMUu9sVdih2KuxV2Ku64q188UtgDrihqlMUu7b4q7FDsVdTFWwBirs&#10;VapirqeOKtUpirdMVa274q7bFXAYq47YpcN8UOpirqYq1irjQYq4e+KWxvirqYq1TwxV3XFWsVcM&#10;VbxV2KGgMCuxVvFWjirXTFXYUuxVsDFXYoaBxS6nfArhirVKbYq2Bilo4obxVrrvirt+mBXHxxVx&#10;GFWsCt4Vd064oaPtirqYFbwpbNKYqtPvirjgVwxV1MVdxIwq7ArsVdQYq7FXYq188Vb37Yq4A03x&#10;VodKd8VcMVbIxQ4YVdirQ98CXGuKupXFVwGKtEYUNU8cVbqMCXYq7YYq1TFW6Yq13xV3UfPFLumK&#10;tYodirfzwodXFNOxV3XArsVdhVwxQ0cCW+1TitNYq6mKupirdMUuxQ1TFLumKG8UNHFXAeOKt/LF&#10;WjirRpireKuOKt4q0MVdirqDFXDFXMPDFLq4pdih1KbHFWsUOIxS6mKG8Uu64q7r1xQ0QRscUuGK&#10;GwMVdilxxQ7Y4pcRTfFWqYq30xVoYq2Tilx9sVdt26YocBXFDicVcN8UtbjrireKGgMVaHvirsVX&#10;DFLqYq1TFW8VcMVaIxVsDxxV2KupirqUxVqmKt4occVaAAxVxxS3TFDVMVb6Yq6uFLRxVsUwIcds&#10;UtUpirQxQ2TirvnirsUuHXFW6YodirjhS7ArqA4q6lMVar3xVwxQ7rilw2xVuvzxQ2iFugxVXS1r&#10;9rCquqKmwGKGy6r1wJUXnJ2UYLTSwIz/AN5tiq+kcYFe2Kqcl1/LjaodpC/UUwJaC4FXBe+FV3DF&#10;V4TFVwTFV4XFWwuFWwuKrq4qsL4odzGKrSSTsMVbEJPXFVQIsYxVY10q7DFVIySSHwGKXCFerb4E&#10;L6hdx1wpWl64oW7nFWwtcCV4XCheqHFV4XFWyyjFVCS8Vem+Kodrl5NgMCuS0eT7ZpjSq6Wqr88K&#10;2rqgUbDFVwGFXUrirdBiqmwo1cVXjFDdMKtgYEOIxVrClvFDsUupgVrFWxirqYq4Yq3hVr3xV1dq&#10;Yq3ih2KW6YqtpireKuxVrFDZGKtAYpbOKHYpaOKtj3wKseRV6nBa0oSXqjpvgtNIWTUDT4crORnw&#10;oOS7I3dvnlZmy4UK+oKfsgtkLZUptPK/SijAlaIGc8mNcVVUt+wwoVkta7YoREdge/TGkqvoxxfa&#10;OSQpSahbxDrXG1QM+v8AaNT88bVL59UuJD8O2BUI7TymrE4aSqLA7HphpCstl44KSi49OY/YG+Tj&#10;C2JKPg0iSlGO+WjGxMkXHpMaj4tzk+FjxL1sFB+EUwiKDJFRpQUOTYKqqMVXUxQupTCrRxVo7YFW&#10;sPDFWhileMVdXFDgN8VbrilY3tgVqlcKtcMCt9MVd0OKrhhVs4oWlcUqTR75FVyCmFVQYVbwIdth&#10;S3SmKGgMVbKnqMUNYVdirdKYq1il3TrirYxQ0cVbOKXE4oaocUrTgVwFeuKV1KYq2BihqmKHUphV&#10;umKt7YqtPjirsVd0xV1R3xV2KGsUtHFWu2Kupil3zxVTYYFWd64q2BgVd0wJaJxVoHChvfFXYVcM&#10;VdgVacKH/9Mp4RzMAhoT45Sla1syGn49cVWcShqvXCrZev2xUYqtMET9DTFVN7IgVQ8sVUwrxncb&#10;4UKkN/PCaxua4KVMotfkQ0lUN7jGk2m1vqkEgqTQntkUoxZgRUGoPhirYapxRa/kMWS6hOKuUU64&#10;pVKYFbAxS6mKuOKreII98VWGMjrirXptShxVYBTfFW60xVdXFVyuOmKrg1OmKrlftiq8N4Yqu5Yq&#10;2p3riq6uKthsVXBqYquDYpb5Yob5YqvU4quDYquBwquDDFVwamKrg1d8VbDYoXA4q2Diq4GuFWxg&#10;VsYVbrirqYq7FXVxV3TFW60xQ3Xvil1cVbGKurihwOKurirdcVdXCrq4EuxVuuKurih1cUt1xV1c&#10;UOrireKWjirq1xV2KurirsVbxV2KuxV1d8VdirhireKXYq4Yq7FW6YobpilumKt0xQ30wq7FXYq7&#10;FDsVdgS7FXYUOxVvAlrFXYUNYFaxV2Kuwq7FLsUOxS7FDguKt8cVb9PFW+AxVsDFXUxVvFDWFLeK&#10;uxVrArsUOpil1MVdirsVdirsUOxS44q1ih3TFXYpdirVRgSsMgGFC311wWlYZ/AYLTS0zHFaWGQn&#10;FWq1wJaJxVrFXYq1TFXUxV1MCu6Yq7tirsVdirQGFXU3xV1KYq6njirVMUuwK6mFXUxQ7AriMVax&#10;S7FDsUtkYoaxS7FXUwocMVccUupihqnfFXe2BXDFW8VaOKupirqd8VdTFXdMUu6YoaxV2KupirqY&#10;q6mKtYq4+OKXYobxS7FDsVa64q2BTFWqYpaOKHUxVvFLVK4q1TFDeKupil2Kup3xV2KtHFXEYocd&#10;sVdilxxVoYodTFLeKuxQ6lcUtdMVbxVrFLYxQ4jwxVbTFW6YpdXvihx3xV2KupihxAGKuxS7wxV1&#10;MUOOBLdMKrSKYEu+Ywq3gQ7FWiMVa64oXUxVqmFk6mKGsCuAxV2FXUwJbphVrAlxGFDXTArYxQ7j&#10;irVMVbxS1hV1MCtEYobwpapgVumKHUxS7vhVrbAh1cVdQYq3SmFLWKupirXTAim6YppqgxQ7FW+u&#10;KuGKuIrirXzxVxxV3TFXUxS4jFWsVb6YoaOKWgMUOxVsYq1TFXDbFW8UtUxQ3TFLVMUOxVqmBXYV&#10;bwK1tiru+Kt4q1irQFcUt0xVxxVquKuGFDdMCXYq1XFXYq3irVa4q4DFWyKbjFVuBXYq4Yq3hVql&#10;cUNUxS4jFDeKu2xS3gVqmFW6Yq6mKrSa4FdtirsVbxVwGFXbYq1irqYFccKtUqcVbpirqYodgV3z&#10;xV3GuKXU8cKtYpbpirZGBC0dN8VdTFLdMUNUxV2FXYq6mBWjtirfbFXYVdtXArqUxV1cVaxV2Kup&#10;iriMVbGFXEbYFcMVdSuKuOxxV1MVbpirVMVaG+KtnFXYq6mKuxVoCvXFXUxV2Kt9cUNd8VdirgMV&#10;bOKtUxVumFXHArVQcUu6Yq4imKuAxQ72xS1T78VbxVwxS4YUU7Ah1MVdTbFXVxS0euKt4q3XFWvl&#10;irsVdil2KHUwq0RgVvpSmKGjirYxV3GmKadtihwxVxFMVap44q3irsUuxV3TFXYq10GKt4q7FDu+&#10;KtkYq1TFXdMVd2xS6mKu98VaxVulcUOG2KupirYGKtCgxS7FDjirqYq7FXHFXUxS2adsVW1xVvbF&#10;WupxVs4oaxS3TFXHFXVxVqtMKF6xsw2xpVeO26csNKiBGBgVppAuRtaUGnL7KMbTThCTu+BNNl1j&#10;6YoUJLknpjaaUKs2+BV3Df3wqv4gdcCthMKqgWmKrguKrglcULgtMVXAYVaOKVtQN8VWl99sVaEZ&#10;bFV4tx33xVUJWIYoUHuami9cUrOLydemBV6xqm+KtM+FVnInFWyKjAhwTCqoqYVVFjGKrqUxVZJO&#10;idSMCoV7yuy9cVWhJZD4Yqqx2Sg1bc4raIWJV6DFC8LirqYVbpirsVd3xV1MUrHFKVxQvGKV2KHY&#10;oaOFWsUt0wK7FXYq7FLgD3xQ30xVrpihs4UtYobG2KXYodTFLsVdirsVdirqYq7FXAYoarjaVjzq&#10;nU5AyTSGfUFFQMiZsuFCSai7CvTIGaRFByX6/tNlRLNCy3p/ZH05FNKPqTSGhqK4pXC1Y/a3+nFU&#10;RFbU7YVRCW5xpVZLUDdtsNMbc8tvF1O+KoabXIYdlAJxtUBLrssn2VpiqFe6lk3Y9e2NKpek3UYa&#10;W1VLct12x4U2qxWfJvhUnJcCLR8Okyv2oMujBrMkfFoyD7Vcs4WHEjorGOPoMaW1ZYQOmSpja+mK&#10;t0AxVwWuGlcRTFWxirgN8UNgeOFXUxVo4qtcYFWVpilfywK4HG0N4Vdiq19sCaW8qHfCq8bjFVp3&#10;OKtBd6YqqYodirVcCXUxVb3xVfirgKnbFDgMKt4q3irRxVojChdiriK4q1TFLvnirWKt4ocBilrF&#10;DeKVh2wKuAxS3ihvbFWjhQ0MVccVbGKtHFXdcUOHvil2Ku6Yodilrrvih2xxS10xVonAlbscVUzT&#10;FXDcZFXHFLqYVapXGlaBpiq6tcVbrhQ44q0ffFX/1C2S3Cn3ylKn6bA1U74Va9Rq/vFr74q0eFK1&#10;xVv0idxQ/LFWzE43oRTFWiWO5oR74qpsIZOo4nxwqsbTjTlG4PzOKEMyyxH4x92KqsOpPD9hyMFK&#10;mNv5iZPhcBgep740lPLLUoroDh18O+AhkmANRU5FK6gxVeBirZwJaFMVdseuFXcQN8VaBrirjirX&#10;EYqsaMVriq1lI2xVqvHFXK1euKrt+oxVdU4qv54q5XBxVeGxVsNilfWu+KFwOKtg4qvU1xVsHFVw&#10;bFWw1cVXcsKt8sCr1euFVwbFV1cVbDYoXA4pX1pihwOFVwOKt1wK7CrsVdire2KuOKGq4pbBxVuu&#10;Ku64odXFXVxV1cVdXFLYOKtg4q0Tirq4odyxVuuKXVxVuuKurirga4obO2KWq4q2Tirq4q1XFWwc&#10;VbxV1cVbrilvFXYq2BirdMUN08cVbwq7AreKuwodirsUuxV2KHYEuwodil2KuwK0ThQ6uKuwK0cU&#10;uwodirdDirghxVcExVdxGKupTCrqYq3gVrCrsUOxS6mBXYVdTFXYFdTFWhireKuxVrFXYq7FXVxV&#10;quKrSwxVr1VxVYZxgVaZz2wWypYZDgtaWFj1OKXVrihacVdilxpirvfFWsUt1wIaxV2KuxVxwq6m&#10;NK1TFW6Y0rWBXYq7CrWFWiMVbxV2KXUyKuAxVsjFVvXFDqYq7pirVMVdirsVd7YUuxVvFWsCuOFX&#10;bYodtirWKt4FaoMUuxVvFXUxQ4jFWqYpdTFDqYpaxQ37YpdirVMVdTvirsVdirqYoapirYxV1KYq&#10;7ririMUtAYobIGKtUril2Ku6dcVcN8VdirqYq44q1irZxV2KGqeOKupirdK4q1TFXUxV2Ku3xVoD&#10;FW9jiriMVapiycBTFW8VdirWKGuuKtkYpa2GKupih2KuxVwHhirfXArVMKt4Fa64q3TCrsUNYq6m&#10;xxS1TFXLireBWmxVwHjirqYVcBilvptiriMCtUpirsKu2xVwyKtVwocRirQxVs74UuxVrAh3zwq7&#10;rgV2KXUxV1MVaoMUN8cVccVa+eKuxS72xVxOKtA+OKuOKuxQ7virsVd8sVdirRxVvFXUxS4jbFWj&#10;tirvnihuuKtDFXYq6lRirqYpcBih1MVdirqYq1tirsVdXArqYVdTBStHFXYq7FXYpd1xV2KtYq7F&#10;Xd8KurgVvFXUHXFWvlilse+KFp2FDirY8cVdyxV2KtHfFW6UwK7phV1QdsUOpilrtih1K4q0o3wK&#10;2cKXbYq3WmKtMK4q0KYq6mBV2FWjgVwNcKtUpgVvCrVfHFXEVxV2wxQ3irVcVawK3xrhS4HFWycC&#10;tUFMVdirjirsVaGFW8CuqMVdirW2Kt1xVrFW+v0Yq1Q4VdTArgMKuIwJdihumKXYodiriKb4q11x&#10;Vx2xWm+2KtHFWhirfvirsVaAxVuuKuG5ririMVcMVccVd1wq6n34FcMUOO2KtDFLeKuArihquKt4&#10;parihojFLYOKuxVwxVrFXYq3il2KHYoccKuJFcCuxV2KW8UNUxS4HFXYq7FXbYq2cVa+eKuxV2Ku&#10;pih2KW8VaGwxQ44q3irsVawq4YEt9cVdQdcVcKdcUtYodirRNMUN1BxS7FXUxQ1tilvFLq4odTFL&#10;thih2KuxQ6mKu6Yq6vjirqYq4Yq7FXVGKupiru+KXYq3irRxV2KtjphQ1TArajfFXUxVesJfthVX&#10;jtgPtb4VV6BRgtaU3nVenXBa0pmR32AyLJwhA3Y4oaMyJsMVUHnJ6YEqdCd8VbEeKV4TFVwUYVXB&#10;a4oXBcVX8cVbAxQ303xVotirXPFVtScKWxGW64qvEarvihzzqvShxVRMksn2RQYq70f2nxVdyC9K&#10;YqtMhOBK0nCrQFTgVf6eFCoqYqvCU7YVaZlUVqMUIaS+RenXAlQaWWU7CmKr47Dn8TnfFKKjtlTt&#10;ihVC4oXUxVuld8KXYENYVbxVv3xQtrireLJZL2OKrlxVutcKG8CGsKuxV2BLsUuHvirYxV1cUNVx&#10;V2KuxVvCrXfFW8VbArirWKt4ENYVd0wJdyHXBa0h5LuNOuR4k0h31Efs5AzZiKDlv2PVqZAzZCKD&#10;k1Be9ScrtlSg1zI4ou2BKzg77sScVVFtiMVVktfEY0qJW1+jDSF3CNRVjjSVOS/ghHauFFIOXXOY&#10;pGvTFNICbVJnO5w0hDfvZzvvitLhaP0YAHJAWhFQ2YJod/lh4GNoyLTHPRfvyYxp4kZFop/bNPll&#10;kYU1mSNTSogPf5ZZwsCV6WqxfZGNItFom2FVSmKupirdMVdTFXUxQ10xSsDAnFV+Kt4q2DihbhV3&#10;TFXHfriqky75FKxjT54Eto1cUKwySG6DFLRpTAm1pUd8KGkFNhirjsd8VbUV3xQ3UYpb64q388UN&#10;NgS1tirfvirhTtirdMVbG2FDjirWKuwobxVquKuGKXUxQ6mKuxVvFLVMUObAlYPfFK/FXYoccVar&#10;hQ3TFLqYodTFXUxQ0cUtgVxVw2xV2KtHFWjtih2KtdMUtHbAqw4qsbAlaPDFVSmKXDFDVMKrSu+K&#10;tUIxS3yxVuuKrScCH//VQuLeVT+9Q19xlLJCSQgkkEjChRkt5R9k8sVUjG37XXCrcZdTRTTFVeOd&#10;1+E/EMCrJUWTcEriqGa0l3Iow8cKEP8AvYtiMVV/rZUUfcYKVwW2uBUjjhS0liIzWNuQxWk/0W24&#10;HkRQ9MBZJ+uw+WRVemBKpil1MVcRirQXucVbOKrQKYq4iuKt0GKGqYq3wriqmUGKreFfnilbw3qT&#10;irfGm+KuJoPfFXA1NMVXg+GKrga4qvDYquVsVbJxVcG2xVsNiq4NirYbFVwbFV9Rira4quBxVcGw&#10;quDYq2GOKr64q2GxVdyxQ3ywq2GBxVuuKt1xQ0Dirq4q3XFXYpdXFWq4odyxVuuKuril1cVcDirf&#10;LFXVxVwOKurirdcVbBxV1cVcDirdcVb5UxVoHFW64q7FXYq3irq4quArilumKrgMVbwobGBW6Yq7&#10;FXUwodgS3irsKKawK7FLsKuwK6uKHHCrhirWKt4paxQ7FW6Yq2FOKruGKt8QMVbphQ7FLqYodil1&#10;MUOxV2KWsUN4q1ireKWsUOxV2KXYFdirVcUOrilotTAq0yDCq0zAYE0sMxxWlhkJwJpbXFaaJxV2&#10;BVuKtnFLVMVdirsVdTArsVdTbCrVMCtAYq3irVMVbxVxwq0d8KupirsVapirqYFbxVbTCrsVbpir&#10;WKuOKuwJdgV1KYq44ocBhpLsCGgMKtnFWqYEtgUxVqmFDWKt4q7FWqYq6mKupTFW6DArRGKupil2&#10;KuxV2KuxV2KuxV1BirqYoapil2KupirjirsVaxQ3irWKuO2Kupilx2xQ6nhirvnil1MUOOKXCtcV&#10;cRirVMVdTFDgMUt0xQ1TFXUxV2KuxS1ihvFLqYq1SuKupireKuxVrFXYFdTFXDFXUwq6mKupirVB&#10;irdMVdTFXYq7FXUwK1TCtN4q1TArhhV2KHUxVxGKuHjgS6mKup3xS0d8UOArhQ3TAyarTCrsCt4V&#10;aOKupgVqlMVd0wq6m+KHHArqYpcNhgV2KuphpWj74ocBhVrFLdDgVr2GBW1XFC3FXVrirsKuOKXU&#10;xVxHc4q6mKtYq4DFW9u+KGjirgMVbxV2BWsVdhV1NsUtHFXAA4q44odirumKuGKuxV1MVdirqd8V&#10;arirsVdiriMCuxpXDfGldSuKtYq7viruO+KW+uKtUpirtsVdTFXEYq7FDgcUuJxVrFXVxV3zxVum&#10;KtEeGKuxV1cVdv1xVxxV1KYq0cCuwodTFLeBC3CluuKuGKuwJcadsUOxVxxVojFW+mKu98KtHArs&#10;KGsaVcFONKu4HCrihwKsIxS0WpgVbzwq7lvgVsHFV2KuI74pdirsUO64q10xV3virQ8cVbwoaocC&#10;WxireKuxVxxS7FDQxS6uKu64obpirsVdTFXAYq6mKtdOuKu674q6mFXHArqUwq7FW+mBWsVaxVvp&#10;hV22BXE4VcMCuoO+KGjQdMVbB+/FLsVaxQ7FLqDFW6Yq1TFXYq4jFXYq3TFWsKt4FaIGKuxQ3ilo&#10;jFXYq4DFDsUupirdMVdirRxVx8MVapirdK4q6mFXYEN/PFXUxS1irq4q73wq7AhxGFLqVwK7bFLd&#10;cUNYq7FW9+mKtYod0xS7FXYq7FDsUuGKXUxVxGKGsVcBihumKtnFWu+Kt0xVaNjXFW9j0xVoimKW&#10;8VbpirVcVbxVoiuKuxV2KHDfFVRYS536YqiY7cLud8KqoAHtiVU3mC9NzkSWVKdXkPtirYiVd2wK&#10;pyXIGyYqovMzdcCrAK9cVXAYVXBcVXKmKrxHiq8Jiq4JTChsLiluuKFpIG+BVhkxVoVJxVUWGvXD&#10;SrvhQYqptcgbLvilYQ8m52GKu4qp8cVXh6YqsZsVW0rgVtUJwqqCOuKFQRjFXbL1xVZJdouNqhHu&#10;3bZcVWrbSy7scVREdkq9RjSogRhemFV4XFWiabYENA13xSuwq3gV1MKHUxVxGKGsVbpirht1xSsf&#10;cYq2o2xSvxV1MUOxVrFXYq7FLsVdireKuxV2KHb4pcMUN4VaxV3TFXE4LWlpkVepAwWmkPLfxoad&#10;fllZnSRFCyaiT9nbIHIz4UFLfV2Zsr4k0g2vuwBJHjgtlSg08snT4flgVtoXqOQr74qrR25JqcUo&#10;lLX2wpVVtwo+LpjSHNLBFuTiqGm1iKPZOuKoKXWmcbYEIOS6ll2rthpLSws53/HJUhUW071phAVE&#10;29kZOin7ss4GNphDpEnegwjGx4kdHoyUq25y2MaYmSLis44xSmTpgrrGB0GFC4JTFW6YULHXvirk&#10;264EqmKHAYpdvirqYobxSsda74oU40+LFKsMUN9cUuIwoa64q6lMVapirZXbAlRZd8CW0jpvihVp&#10;TFWsVdhQtYYpcBirbKD1xVZuuKuLYq0Griq7FVrE4q1U4FXBh3xVcpHXFW64obGFW+uKtYq7ChvY&#10;4q7FLRO22KuxVumKuAxV1CcVaNcCtP0xVYMUqoG2KuxQ7CrRGKtgUxVxqeuKHUxVrril22FDsCux&#10;VutMUtYocRiq2mKGiMUupiq0jFVhXAlwXFWzirWKupiriMVWkYqtI8MCW60xtVre+BX/1pg0at9o&#10;A5S2ISfR7affgAfbG1Sy48smtYmocUUg59GuU3dQ1MUUgzAiELIpQ4VXrYxyH4WFffArZ0M0qtD8&#10;sNrSkdInjNVrjaKUnhmU0kQNTAhCvbJuSCpwrSEe0Ygsm/ywqshWTYEEHDSWX6TCwhBbqcgWaYjA&#10;qoBgSupirsVd1xVx2xV3yxVoDvirdMVaOKtjFDRGKtU74pb4+OKreOKtccVWmOm+KraEYq30xVrl&#10;TFW1YYqv5U3xVfzxV3LFV1dsVXDbFV4OKthsVbDEYquDYVXKdsVXcvDAq4HFVwbFVwbClsNihdyx&#10;QurTFW1bFW+XjhVvlXAricVbrXFXVwq3XAq3rhV3Xpih3LFXVxVoHFK7ltirq4oarvirYbAl1cKt&#10;1xVoNirfLFXcsVbBpirYOBWwThS6uKF1cVdiq4Yq3xxVdTFVwxVsYpbGKG8UuxQ3hVqmBW8VdhV2&#10;KtYq7FW8VdirWBXYVdihumKXUxQ2EOKrgmKt8BirfEYVbpirsUOxV2KtYq7FLeKHUxS1ih2KuxV2&#10;KuxVrFXYq1UYEuLDFVpkGKrDMMFqsM2KVhlOBVtR1xS44q1irsUuxVxGKHYrTqYEtHCrsVdgV2FW&#10;sCuOKtYq7FWyMVawK6mKupireKtEVwq1TCrqYq7FXYq4DFXAYq0RirqUxV1MVcRiriMVdTAl1MCu&#10;phVrrihumKupirVMKupgVvArWKu74q6mKtHCl2KHUxVumKtYq7rgV1MVdirqYpdTFXAeOKtUxV2K&#10;upirqUxV1PHFXYq7FXdcVcBirsUNUrirqYq6mKuAr1xVs7YpapirqYq6mKHEYq6lcUuxV2KtUxVv&#10;FDsVdTFWqYq7FLdMVapihxGKuAxV3fFXYpcRirsVaxV1MVaIxQ3TFLVMUtjFDqUxQ7FLVMVdirft&#10;irgMVcfDFXYq6mKtYq6mKHAYpawK3SmKGiMUuAGKXUwK7FXUxQ7CrQOBLsKGxuMUuxV2Kup44pdT&#10;FDiMVaHXFWj1xRTfzwJapirgMVaI8cKu6dMUOrhS6tcVdgVoHAhutcVaIxVrFXYq6gGKW8VaOKtn&#10;FWsVdSnTFXYVcffAh2KXYoaxV3XFXDClxOKu44q7FWsVdihvFXdMVaxV2KtVpireKupviricVdir&#10;WxwK7CrsCuGFXHArqYpd0xV1PHFXHFWsVcMVbGKtUxV1MVcNsCu2GFXUrirjirWKuxVwFeuKupTF&#10;XdsCuGFWqYq7FWxtihxGKtUxV3HFXDFLdO+KtV7YFdirgMVbphV2KtEYq1xxV2KupgQqRIpPxdMk&#10;le9wm4TFCGe4bscVUzIT3xS0GrgVose+BWq+OKXcm6jriq5ZCwqeuKqgIxQvril2KG6VxVoYq0cV&#10;cTih2KXUA3xV1O+Kt7HFXAYq4HuMVcRXfCrWKt0pgVqm2KWxtihonFXYq3TbFWq4q479cUOpilqu&#10;KrgMVaJxQ4YUuBwK2TU4q1irjvirWKu6dcVdirdMUuoCPfFDWKuxVvFXYq4YVcPHArq7Yq75Yq4i&#10;uKuI2xVo4q4DbFWvY4oXYpaG2Kt4odTxxS0dsVbxVxGKupirVMVXDFXE98VW0xV2Kt0rirYoMKtA&#10;YFdirWKHYq7FLvnirsVdTvihxGFLXTfAhcMUtDFW6Yq1ireFWiMCt4q0RirqDFXUxVxGKuIxS2ds&#10;Va69cUOxV2KGxirVa4q374q1WmKtdcVbxVxwq3TvgS44q0BireKWjt1xQ11O2Kqy27P12xQiEtVX&#10;r1woVPhQYpUnuP5d8FrSwI77sdsCVw4J164Eqb3VPs4qh2cv1OBLQTfFV4WuFC4Jiq5UriqoEpiq&#10;7jQYq2Fp1xQ2NsKt1xVazgYqsZ/DFWxEzb4qqCEDc9caVppUTriqkZnf7C7Yq16RO74quXivQYq0&#10;WrilbvirdK4oXBB9OKrxGO+KruIXChaZVTriqGkvuyb4EqREsuKqsVl/PiqIjgVegwqqhaYFXAYV&#10;bAxV1MVQ1z1rgVbbsTUHFUUPHFW8KtHFDYxQ7FWsVbGKtdOuKWmFRTCq1PfFV4GBLYxV1a4odTFW&#10;sUN4pdil2KupirsVdSuKtAU3wq2TgQ0B3wqtadF6nI2mkLLqKLsuQM6ZCKFk1Fz7DKTJmIoGbUUB&#10;+Jq+NMjaaQr3rtsq0HicilTPqSChOKV0VsabDfxxQiYrYnYjFVeOy8caVUMKJ9o4aVSluoYBy64q&#10;h5NX2JXFKAl1CaXpihCMHkNdzhpV6Wpbc0p7YqioLJfAscmIWw4kZFpUkn2Vp88tjjQZouDQ9qyH&#10;6BlvCw4kfFpcSEGlab5IRRaM9MDsMNMbXhAMC27jhVvjih1MVdQ4q4Cm2KtMuKqY3JxSqjfFDeKX&#10;UxQ7FXYq11xVqlMVXYq0cKt4q1TvireKuOKtA4qsf3wJbG4xVs4q0cVaL0xV3XFDdKYq3iq0jFKw&#10;rirapTFV5WuKtFB174odx23xStIpgVaNsCqgNcKF2FXVxV2KHdcKuA3xS7FWj44quBxVuuKtVrgV&#10;rrirZxVY3virSbYoK/ril1MVbp2wq1TFDhireKuGKG+mKVNjTFWg+KrgO+Kt4q0RihvFK0jFDqDF&#10;WicUtGmBXYVargS1hQVpGBXDClxxV1KYEtN0rgVTJ8cCWgN8Vf/XmmUNjsKuI2xVqlMVWSW8cv2l&#10;BOKpdcaBDN9k8T7YopLptIurTeM8l8Biqi9/PHtJG23fAhaL5QvMEV8O+NKgrnUuxQn3phpCTyXV&#10;W5KONfDJKm2kiK4UiTdh0wFIZDaxiNeK7UyLJWFMCqgAOKW8Vd3xVwHjirsVdSmKtKOuKruJpirV&#10;MVb40xQ0RtirgMUuOKtYq3iq3FWjXvirXCuKtenUbYqs4gdsVbPtiq354oXAjrildzxVcG6YqqA0&#10;xVtWxVsMMVX4q3ypirYbFV4amKt1xS2rYoXBsKrgwpgVvlhVvnTFVwbFDfLsMVbBxV3LFC7mMKWu&#10;YOBXVwodywK0MKt1GBLVcVaril3I4UODYob54q7lXFLfIYFdywq7lgVwbFW+WKruWFLdTgVcBXCh&#10;eFxVcBiq4DFVwGKrgMVdhVsYpbxV2KG8CuxV2FXYq6uKuxV2KuxV2KuxVvjgQuCE4UtiPxxQuCjC&#10;rdMUOpil1MUOpirsVdil2KuxQ7FXUxV1MVdgS7CrsVaxQ1il1cCrTIBitLTLgtaWGbG2VLTITgVY&#10;WrirVcVdilrFXUxV1MVaxV2KuxQ7Al1MKupirVMVbpirqYq6mBWu+KupirqYVawK7CreBWqYq1gV&#10;vCrqVxV1MVdirqYVW4q4jFW6Yq7ArVMVdTFWzirWFXUxVwxV2BLsVd1xQ1gVulMKtUrirZGKtEYF&#10;dTFWqYVdgVxGSVwwK6mFXUwK754q7ArqYq6mKuphV2BW8KtUwK6mKtAYq3irRxS4Yq49MVW8cVbx&#10;V1N8UOpvirqYq7FXUHXFXYq30xS1ih1MVdxxVwxS7ririMVaxV3XFW6Yq6mKGqYq3TFLiKYq1il3&#10;E4ocBirqYq2BirRXFWqYq4iuKHDbFW8UraYq3TFXYq6lcVcV8MVaGKupil1MUOpiriMUuCYq6mKH&#10;U8cCWqYobHvgVojFLqYq3iq3Arq1xS7FXDFXY2rWNq6gxVsCmFDsVd7Yq7rirsVa+eKuOKuxS72w&#10;K7CrsCGsKtYq1irq4odXFXYq4YEtnFC3p1wq7riluuBWjil3XCrjgV2FDq1xVvrgVb3pireKtVxQ&#10;2MKuOKtYpdTFXYq7FWqYVb2xQ0cVbAxVqmKupirgMVdirWKt7Yq7FWumBXYq7CrhilvArWKuxQ7t&#10;viloUxV1MVdireKtVxVvbFXYq0MVcdsVdirsVap3OKurirjirVa7Yq3irsVdirqYocBil2KG9sVW&#10;++KtgA7HFLRGBLYGKHUxVo4Vd7nFXUxS7FXYsXU74Fcz7UySqBbFVFyTgSuFOuKWwQTihunjgSuC&#10;UFTirRUVxVZxxVVjG2BVQYVcPfFDfzxV2FWuuBDQGKt0xVxFcUt0xVqmKtjFXYq1ilsLUYq6mFDs&#10;CuxV2KuxVxxVqmKXDFi7FLsVXdsVW4q6mKuAOKuI7HFWxtirWKt0xVb74q4Yq2cKuIwK0B4Yq7FX&#10;d8Vd1xV1KYq2DirtsVaxV2KtnbFWgBilumKHHFXA4ocd8KWqYFXfPFWsVcOtTireKGuuKXYq4Yq4&#10;4q7virjirgMVp1MUOxVrFV1BTfFVtDXrirdMVdirQ2xS7FWx44UNUHbAreKupirjTtilrFXcajFL&#10;YG2KGhilvbvihxxV1e2KWqd8VbxQ0DilrFC7FXYq7FWjirhih1O2KtgYq0cVdhRbeBLjilo4q2BX&#10;FVVLYsN8UIiO3CjCq8kIMCaUXuSdkwKtETPu52wK3VI+mKqUlz/LilQJLdcCW+GKr1QdMKrhHihe&#10;E8cVXhcKF4XFW6Yq44parihaz0xVYGLHbFK9Yv5sUKgCpiqm846DFVh9R+poMVbWJV3O5xVpmPY0&#10;GKtVPfFLqGuKthcVVAtcVb4DFDdQvXCqlJdqvTfAqh60kv2Rtira2Zbdz9GKohLVE6dMVVQlOmFD&#10;YXAldTCrdMVaGKtnFWsVUbhdsiqhBsxxVFqcKricKHYq6mKHUxV3bFXCnU4q4YUtHFVi0OKr6UxV&#10;1aYEN4q7FLWKup3xV2KuwpbG/XArqjFWiwGK0oyXKJ1OVmdJpCy6oo2UVyJyJ4UJLqLEVLUGVmbL&#10;hQMl8D0qaZXbOlBruWToAvzxSpcXb7VW/VihVS1JHbFNIiOwJO/TFCJS0A2NMKryYYftHFUNNq8U&#10;YPHrjaUDNrLP9nbFUJJeysaV69KYaYrVjlf5+ONJRS2pYUO2IClEQ2J/YUn55aMbAyR0OlMdz8OT&#10;GNBmrQ6PGrVbfxyfAxMkxis40+yoAyymFqojA6DCxXgYq3xxVqlMUrHemBVwcEYqvFMVbpXCrWKu&#10;O2KGmO2KVJRvihVAxVcMVaI3xV1MVbpirWKuIxV2KuOKu74q6mKuwq1irjgV1K4qpUpilwf2wK3U&#10;4qsK9zhVegxQvxV2wGKupiruIxS4jFXUrihwWmKXDFXGhwKsIpgVaNjiqpTCrgMUN4VdTCh2KW8V&#10;dirsVcMVa6Yq1XArROKVpNcVcDiqoMVbxV1MKHUxQ7FXYq6mKuOKFOSlMUqANDXtiqJXFWzirqYo&#10;dilo4oW4q4DFLR8cVaPjirVK4FcdsKtEVxS7AtOpil2KrGIGBVtcDJay98Vf/9Ca0yhtdTFDqYq0&#10;BhVumKtEYq7j4YoU3hWQUYDFUuuvL1vP8SEo3tiikquvL9zb1MVGGEISe4sVC8Zo+DV+XXClTsrB&#10;hcKFY9cVpl8YoKHrkGS4CmBV6iuKW6Yq2BXFWq70xVvFXHfArVMVb/HFXVFaYq6njirVMVb6YVd1&#10;2xVqlMVXAYpWkYq1QYocBirdKYqtpiqzhXFWvTp0xVaQa7gYq1v3xVcMVXcsVcGxVUVu+Kt8998V&#10;X8sVbBxVvliq7ltirYIOFVwOBWw2Kt8wMVXBq4q7lXFXc6YoXCTbFWw+FXB8Utl6dMUU7ntitODj&#10;FDfqVxS6uKur3xVzPirXPFVvLFXc8VdzxVsNhVcGwK1yxVsHFVRRXFV6rXFVQKMKVwGKF4GKt1xV&#10;dirYxVdirsKt4q7FDsUt4q7FXYq7FDsUt0xQ6mKrghxVcI8VXcRhVulMUN0xS6mKGsVbxV2KXYod&#10;irsVaxVvFXYq1irsCuxVquKWiwxtVhlAxtVvr4E0sMhOC1pbyr1xS0Tirjvilo4q1irsVdTFXYq1&#10;irsVbpirWKuxV1MVcBirqYq1irqYq3irWKuGKupirsCupirQxVsjFWqYq3irVMVcRgVoYVaIxVsD&#10;CrjgV1MVawq2R3xVrArqYq3irQGKuAwq4jFXUxVorgVumKuxVoiuBXYq7FW8VaphV1MVcMCuIxV1&#10;MKtEYq4b4q6mKuwK6mKuAxV1KYq6mKXUxQ6mKXHFC3FLdMUOpirsVdTFLRxV2Kupih2KuxVumKup&#10;irqYq1TFXYq7FXDFW8VapiriKYUuOBXUpih1MUtdcVb4+OKupTFDsUtUr1xS2FwK4jCh1MVdTFDq&#10;YEt0xQ1TCrXHFW6Yq0RiruNBil3HFDuOKXEYq7icVdTFDuGKXcCMCuCYrbuGKh3DFLuOKHccVdxx&#10;S4rgV3HFWuOKtcMVDuFMCWilMVdwrirvTxVox+GKtBDgVcI6Yq2I8KHenhVr0++BXcMKu4Ypb9LF&#10;Vvp7YFbEdMVa9PCrhFgVvhhQ0U8MVaCYq1w2xVrgMUNcKYpbCYFcU74q0I674ocY/fFLXHFW+GKu&#10;EeKt8MUtcKYqtKHFXcTirfEg4odwr1xV3A4qovIFwKs9auKrw9cKV1cUN8sKt1ril3TFDtsVaPti&#10;h2Kt9MVaJxVxGKt4q1TFXbYq0dsVb98KuJxVrFXdcVdTFLhvgV2KuxQ7rirqYq1XbFLtjirfTFWg&#10;MVcRireKtYq4jFWqV3xV1MVbIxVbireKGqYVbwJdirjirWKuxVw6bYodTFLqDAhsUG+FLXXAreKu&#10;PjiruuKWsKG8VdirW2KHHbArVK4VWMmKVvp+IxVT9EVwJXLGAanFV9QvQYoWsxPzxS7riq7htXFW&#10;wMULhirsVbxVavTFC4UxS0Rih2KWwMVdTFWh4Yq3SmKtYq2FHXFLZ2xVrCh2BXAYq4imFXYq41wK&#10;47Yq1ihsnFWsVbJ7Yq7FXA7b4pccVaOKupirsVdirsVdirsVcMVb3xVqgxV2KHEVxS4DFXDFWqYq&#10;4DFXAYq474q0MVXDFXbYod0xV2KuxVoDFLumKtnrirq+OFW8CranFW+mKt4pW0wobxVw2wK7FDsV&#10;aA33xVvCrdMCtYq1ilv54q1TFW6Uwq10wK2PfFDjirQxS3irsKurgVrpiq4Yq0TirqVxVxxVoe+K&#10;W+mKu2xQ2cVapirqYpbxQtxVsDFDumKuwq7FXYFcAT0xVWjti27YpRKxKO2Ktu6oMbWlEzM2wwFL&#10;XpV3c40rjLHH064FUGnLdNsVU92OBWwtMVXhcKVwTtiheF8cVXhcVXccKt0p1xQ0TirQfxxVazV6&#10;Yq0FY4qqLEPtHAlcZFQYUKRnZjRB9OKrCjN9o4quKqv2cVdU4q0Gr1xVoLU4qvVMaVeI8aVcAMKr&#10;WmROpxVQa5LbIDgVb6Mkh3NMVVo7RB13wqqiIDFV/HFXUxVsDFWwKYq2cVaxV2KuxV1CMVU5xVcC&#10;oSI/HgSjB0woXDCrsUOxV2KuxVoYodTFLqVxVTUbkYVVOmBXYq3irqYodirsUtHFK0yBeu2Nqove&#10;onXIGVJAQc2qkGi5DxGfCg59SJ+22VynaQEG97y+xucrLJRa4lbYGmBVvok7t1wpV0tydjiqull9&#10;2KqyWyLu5pirUt3BbjG1IQsmtrQhOuFCAk1WWT4dgMaVDSO7nqcaQ0I2pSu3vk6RaJhsxId6nDwL&#10;aZRaQzfZUKPfrl0YMDJMItIC9TXJeGjiRkWnxp+yMkIsTK0QsSr0GSYryu2KqariqqBXFV3auFDq&#10;Yq7FVjNilSY5FW1Uk7YUr02xQqYVbxQpucVUwScUqijFV4XFDh1xVx98VbwoargS7FXYq2Rirjir&#10;WKt4q1SmFDXzwJdirTYqspilsLXFV9Biq0jFDYGKt4q6mKuxV2Ktd8Kt02wK1irsVdirRxSsNcCr&#10;lOKrumFDq4q7FW8VarirsKHYq6uKWjUYq0B3wKupilaVxQp0IO2KVVRiheNsKuriho4q4HFXHFXU&#10;xVrFWilcVa4KcVcNjiq7pih1MVdirVMUtHbFWjirWKu7VxVonFWivhvgS0TgS1XCrgcVbpiqxwD3&#10;3wKs40xVquKX/9GbZQ2uAxQ7FXdcVdirqYUOpgS1TCh1MVb2OKrJII5BR1DV8cUoM6TbhhIi8WGK&#10;r2syOm+BVJrcrvirXEjrgS6mKtd8VbAqcVbpiriMVaJwK4Cu+KtkDFXYq7tXFWtsVb6dMKu64Fdi&#10;lrFXU3xQ7jiriK4VapU4Fa44VdTFWuPhirRQnFVhTFVgDDrgVwGFVwahpirYfFVwfFVxfviq7FVw&#10;fFWwwxVdWnTCrg2BXB67YquD4q3y74ocHxV3LFXc8Urg+Ku5Ypb5jtih3OuKt86Yq7nXFDhJhS0X&#10;3xVosMVdyxVsNirdcUOG+KrlXviqoq4VVAtMCqgXFV6jFV4AwquxVsYq2Biq7FW8VbxV2Kt4q7FD&#10;eFLsVdQ4q2BihdwOKrhHiq8IMKtgYobpirqYq7FXYq6mKuxV2KuxV2KuxV2KuxV2KWsUOriq0uBg&#10;StMoGBVMzE9MU0tLnAlbWuKuxVo4q7FXYq1TFLdMVaxV2KupirsUNYpdirqYq7FXUxVqmKuxVvFW&#10;jirqYq4jFXUxVo4q7jXFXYq7ArsVdTFWzirWKtU8cVbpirVMKupirZGBXUxVo4VdirVMCupirfTF&#10;WqYq3irWKupirZAwq1TBSuxV2KuptjSupirqYq1irjirjirWKup44FdirdMKtUxVumKupirqYFdT&#10;FWqUxVvFWqYq3TFWqYq7FWqYq7FXdMVdTFLqYq6mKHUxV1MVdirXHFW6Yq6mKXUxVojFDqYq3xxV&#10;umKtca4pdxxVvjihorXCrfHFLgpwIb4YUu4HFXccCu4Yq7gMVdwGKt8BirigpiruGKG+GKWuIxQ4&#10;AdsbVqlOuKu2wWre2KWqjG1dyBxtWiwxtWuQ69sVdzGC0uqMbVosB1xtWuQxQ3X2xS1y7Yq7lirq&#10;4q7l7Yq1z9sVbJpirVTiriTgVqpxS3hVwrgQ1virjXFWiTirhilcDtirfLFDi2FLQOBDicVW74q3&#10;XFXYq6uKWifAYq2CQNsVarirqkYoW8iMKXFtsUOrXFXe+KuNTgS0TTFXB8Vp1cVaBBOBVxpiq3kM&#10;VbqBvhVrmOmKurih1RgS7FW9sUOBHbCqWXrAmgyKUCS1cCohHamFVYFyRhVVVjiqqte+FV1a4q3T&#10;FXUwobIxVqmKGsVbG2KXEYq0cVdiruuKupirVMVdiru2KG8UtUxV1MVdXArqYq7FDRGFLh44Fb74&#10;q4Yq0cKuOKuBpihs4paOKtVxVumKtHFXDFXYq7pil2Kupih3HFWqYFbA8MKHDFLiO+KuAxV1MCuO&#10;FWqHArYwpdirVKYocDgUubbfCrhuMUOxS4YFcRirVBiruFd8VcFGKtUxV3HFXEYq6mKupiq6mKFt&#10;PDFLY3+eKHEU64q1il1MVbxVxxV2Ku64q4jCrXTFW6VwK4nCrumBWsUtgYoccVdWuKuO+KtUp0xV&#10;xxQ6mKXYodirqYquPtirR64pdTFXUxV1MVaIxV3bFXdcVdiricVcBTfFW8VW1p0xQ3il3XFXE0xV&#10;rFW8KtUririMCt4q7CrRxVwGBDdMUuB3xVqnhirdMVa+eKWwMUO64q7bClw3wK47YocPfFXHFXdM&#10;VcMUOp3xVsYq0TirsUuxV1KnfFXUxVvFWuuKGqeOKrqA4q1hS4b4FdTFXUptirqUGFXDArW3TFV2&#10;2KtdMVbpirWKtYq3SuKuAxVwxS3irXTFDda74qWqYq0SOmFC5VJ6Yqrpa13bGlV1jVdsKtPMq5FV&#10;Mys/QYGTvSA3bFVjzqvTFUO0rNkVWnfriq4ISNsKr1jxVUWKuKr1TFV3p064VbIxVvFDROKVpbFC&#10;zlU4q2qMftdMVVljVdzirTTKOm5xVSZ3Y06YEtekO5rhVcW47DFWuROKFpFcVXBMVXhK4VXKgGKu&#10;JVNziqi11/IMVWcJpepoMCqiWgXc7nCqsEA7YoX0xS6mKtnbFWxiruuKuIpirq4q3TFXUxVqmKrh&#10;irq4qh7hxSmRVCxkcxilGrhQuwq7rih2Kt4q1irqYodhVob4FWnZsKV1MCXbYoXVxQ1ila0ir1OC&#10;00hpNQjT3yBnTIRQkuq/ynKzkZcKXzalU7tXKjIllSEkvpGPwjr3wWlRpK+7t92Kr0tydyMaVWS0&#10;LYqiY7KmKV5WKLdiMaVRl1OGLYbnFCCl1snpthSg3vHl3JxpQVvps4BXviAkm1RLJ3Na7nLRBrRc&#10;WkO+4FTkuBFphBoR41cUyQxqZK66NF4Vyzha7TCG1WPsBkwGKJCYaQuAxpWwMVboBgVo4VWUwIVF&#10;XFLZ8MKHCmKtHFVtMUtFAcCtgccVa6HFV2KrsVWMoOKqRXfFVUYquGFXYod1xVulMVapirewxV3X&#10;FDqYpdirsVdhVrFXEbYFaxVb1xVunbFW6UxV2FXUwK6mFLqYFdSnXCh3XArWKrgMVdhVxGKupirQ&#10;wK6uKrWGBKxWxVuvhiq0tTrirfPChcDirde2Kt4UOPjirRpirhviltVpgVvCrfHFVtKYpbC0xQ44&#10;q3irXXFXUxQ6mKupirqYqtxVvjiq1hviq7FW+mKtHpXFDQxVo4q1ilrFVp6Yq1XAl2ApWnFXYFdk&#10;lbGKrWGKtUwq7jvXAr//0pyUplDYtIpirqeOKupihqmKW6UxV2KtU74VdTArdMKtDxxVvbrgVqmK&#10;u4A/TiqxoVPbFVJrXuDiqk8DDfFKzjgV3HFWqV64q6lNsCrhirRxV2KupirVK4q2RilrFaaAxVum&#10;KGwuKup3xVbSuFW+PhirXfFXUxV1BirRxVojxxVbxxVb6eKrSpGKrSMVcCMVbDdsVXc6Yq7nTrih&#10;cGBxSv51xV3M9MVcCBviq71KjFWhJ4YopsHAmm+R6HFDg+KW+dMUtGTFLQkxRTYfwxQ71N8VXB8K&#10;u5EYq2HrirYbCrga4qvG+KrwMULguFVRRXFVQLtTFV6jFV4GKrhiq7FK4YobAxVsYq3irYxVvFXY&#10;q3irYGKF4jJwqvWLxxVeIxhVsIMVXUxQ1irqYq3irWKt4q1irsVbxVrFXYq3irWKuxVqtMVaLjBa&#10;aWGWmC00sMp7Y2tLCxPXArVcUtUxV1MKtYEupihvFWjirsUuxQ31xVrFXUxS1TFXYq7FXYq1irsV&#10;ariq7FXdcCGsKXYodirsUupirVMVbpirumBWjhVquBXA02xV3TFXDfFW8VdhVrFXUwK7FWyMVaxV&#10;1MKupirqYFdTCrRGBWzirVMVbpirVMKuIwK7CrqYq4DFXUxV1MVcQcFK1TFXUxV2FXUwK11xpWyM&#10;aV1MKuwUrqYq6lcVcRgV1MVaIxVwGKt0wq1TArqYVdTFXUxV1MCu41OFXccVdxxVumKuC4q7icVd&#10;wxVvhirgmKu4Yq3xxVvgMVa4gYq7jirgoxtXUxV1MVcaYLWmuQGKXcxjatcxirfIYEu5YUNc/bAr&#10;q4pdU4Faq2FDviOKt74paIOBWuJ8cVcQcVa4074rbqYFdxwq6gHfFWhx74q74cVaqoxV3JcVcGXt&#10;gVosMVa9QDrirvUBNcUt+oBirRauKu5VxVrlhQ4vkbS7nhQ363amKVvq+AxVr1T4Yq36vtirjL7Y&#10;q16h7Yod6hFTiri7d8UtCT2xVdXvih3MjFLhIScVd6lMVcGwK3yxVrlirfPxwoWiSmKXcsVdyxV3&#10;PfFXF9+mKtc8VcXxVr1D2GKu54qt9TFDvUHhiq71N8VaDjvilxfFXFwprgVwcYq2GXFVpYYq4MuK&#10;t81xV1VGKtFhirXJe2KoeebgfhwKhGIY/PAmnKlcKqyoBiqqq4oXgDwwqv2wq3VeuBWwQcKu2xV2&#10;x2xtDqAYLS4gYUNkDFXHFVpGKtUxV3HFXccVbAxV3HCrVMCuphQ1xwJapirfHFXEYq6mKGqVxV2+&#10;KXUxS6lMUOxS0dt8UOIOFDhil1K4Eu6YoaG+FW/ngVqnjhVwwK3hS7bArsKuwIawq6mKHU8MVbHh&#10;irRFMUuFMVcduuKu+WKtBd8Vb6dMVcR44q174ob374pa64q7FWzviriBirVKYFbwq1gVxHjirqYq&#10;6mK072xQ6m2KWjt0xQ73wq30xVojFLqYFbxVrbFXYpdirWFDgcVXbU2wK0MVdTFXKK4q7FXe2Kup&#10;irWKt4q2OmKtChxVxxVrFDvlireKurXFXVBxS6tMVdWuKuNOuKupirR64q7FXYq7CrsCuGKurih1&#10;MVdirQxV1MVdirdMUt4q1TFXDCrRFMCtn3xVvFWsVaxVs7Yq7FW9qb4q1thV2BLYwoaOKu6nFXUw&#10;K7FWumKG64q40xV3virsVccUuGKtkYVapgQ6uKuxVxrirsUuxVvFWu+KupirWKtnFXHFDqbYpd1x&#10;V2KuOKt4VapgS7FW6Yoa69cVcPDFV6oT2xVVS38cKEQsariStLXlC++RtNKVXk9hgS2IlTduuKrH&#10;uAuyjFaUXctviqwLXAlcI8KF4jxVUC4qvCYquphV3virZqMVa5DFVhkAxVocm6YquWDucUKh4IN8&#10;VUmnrsgxVZxZ/tHFVwRV6YpbLYq1WuKu4k4q2I64oXcMVXbL1wqte4RBiqh67yfZGBWxbs27HCqt&#10;HCqdMVVQuKtkYq6mKt/PFW8VdSuKuAxVvtirsUOpil1MVbIxV2KtYq6mKoS5G+RSh60IxVHR9MKF&#10;+FXYsXYpdirsVdirjirqYqpkfFiq+tMVWNMqbkjBaaQsupxr03yozpnwoKbVzSoNBlZmyEUsn1VR&#10;1NTkDJNIc37S/ZFPngZKbRyP9onFCtFanqRiqJS0qd8Uq6WoHXFbbMsEI+Lc+2KEK+sRRV4CpOFK&#10;Bn1aWQEDYY0hCM8kvcnDStx2kjNWmNKiBYk9dz4DJAKUdbaQzbldstGNhxJjHoandz9Ay0RpgZWj&#10;4dMijpQdMlTG0SkXHJItfxGK24DAq4rhQ6mKt0xV2KHYpaIrgQp/ZO+KVQNiruQO+KF2FWjviqwm&#10;mKW1bEK44Fapiq8DFWziodTFVjAYquApilvCh2KHYq7Crq4FdirVcVbxV1BimmgMUN0xVojFXYqt&#10;OKuUd8VXjFWjirRGFW8VdXFXYFaJwq3WuBWhirqYUOGKXUpgV2KtUpirq4qtY4FUwcUrwvfFV9Bh&#10;QtKVxVopTcYq6vjiq4GmFDdcCVvXFVwGFW8Cuwq2MUtYq7FDthirdMUOpirq4q0MVcMVbxVb0xVY&#10;0vHFXK3LFK8YobxVrpih3HvilaeuKupirqYpWNTFVlMCtimKXHAq3CrYGKt7YoapXFXUGKuphV//&#10;0+lPp5H2aZVTO0M9uy9RgpbUmTFK0rgVqhGKtUxVqmKt0xVb0xV2KuOFWwMCu674q3TFWiPHFDvl&#10;iriB3xSsaJWxVTNqKVGKqbW7DfAqnxp1xS0cVapirqYq3TbAq2mKrjSmKVqjFXU7nChs4FaO+Kt9&#10;8VcQDirVMVaHvhV1MVbC4FcRhVbTauKtFe3fFXUp74q0V5b4q1Qd8VU3jHbArRU0J8MKrDWm+KFt&#10;eJpgS2p8MKFwbv2xS2XrirlIGwNa4qu5cRt0xVsvXfFXcsCt+pTbFWi+KtCSuKWy/fFaaD16Ypb5&#10;DrixcW8cVXBvDFV4avXClUUVxVdSnTFC9RXFVQLTfCq4DauKF4GFV6jFVQYquAxVdileMUN4pbBx&#10;QurirqYq3SuKrguKrghxVesJOGkKghpiq8RgYULqYpdTFW8UOpirsVdirsVdirsVdirsUuxQ7FWs&#10;VaLAYq0ZBgTSwzeGC1pYZWxtNLeZwWlo4q1irsVcMVaxV2KuIxV1MVdSmKuxV2KupirRGKXYocRi&#10;rsVdTFXUxS1TFW8VaxV2KuxV1MVdTAriMKupgQ1TCl2Kt4q2Bihd6dOu2FVN6DIpUmYnFVJvUHTf&#10;AlTMko60xVwumHUYrSotwGG2G0KoaoxVcDiq6mKt4q1irsVdirsVdirgMVbxVqmKupirsVcRirWK&#10;t0rirRGFXYq7AriMVdhV2BXYq1TCrqYq6mKupirsVbpgVqmKt0xVxxVqmKupirdPHFXUxV3HFW+G&#10;Ku4HFXCOmKt8MVd6eKt+nirfDG1aC42riBgtWiRirgVGFXchgVrmMCXcu9MVdUnoMVa38MKu3OKu&#10;IOBWgpxVsrgS0yg9cUNcVwq6i98CXVTFC3kmFXc0xtXeoowWl3qLjateqMFrTvVxtaW+sT2wq36r&#10;UwK16jYq1zY4VdybFWgW8cCtljTFVpril3zxQ7iDvilvjirXHeuKuKYq7hihvjil3HFXU7Yq0UxV&#10;rjihvjilwTFXFfHFXcMVa4eGKuCVxVvjiruOKtFcVaKYUOKYq7h4YEuK+OKu4Yq4rirqdsVdTFXc&#10;cVdxxVumBLVMKG6YFaIririu2KtAYVb498UNUp1xVxHhirRFcVcBil3HxxV1MVa47Yq1xxVwXFXB&#10;cCuIwq1x2wK7jTFWuIB+eKWiK4oa4Yq7jTAlawpiqk8mKqYlp3xVa/xb4quEeKqipTFV9BirdaYq&#10;ur7YobJr1wq1UYq6orirdR1xVvkMCWuYxVsMCPfChrbFWhTArda4VcB3xV1TirqnFWwTirdcVaLY&#10;rTmkFKHriinGQHFLuYJxVxNMVarirYIOKHdBhVvbpgS0R2xV1O2KupiriK4UOAxVxGKrSMVdxrgS&#10;7jhVqnhiriMUOpil3HFWqYq6mKupihugxVo79cVbO2FDQ9sUruuKrcCuGFW698CWjih1MVccVarh&#10;VoCowK3TCreKup4YFb+eFWqYFaIpvirYOKtVxV2KupirqdsVaIxV1B1xV1cKt7YoaNMUuApiq6nj&#10;gVqgxS4iuKtHwxVwFMKt0rirRHhgQ3WmKtbYq3SmFWjgVwGKu64q7FXUpireKrcVbAxVquFXDwwK&#10;3ih1KYq6uKtd8UuxV2xxS4AYobOKtVxVw2xV3virZxVrFXU3xQ3TFWjirsVaA8cKW6VxVvFWiKb4&#10;q7fFXUwK7Ch2KXCmBXUxS6mKHHFXdd8VdirWKtnFLsUN4q0BTFWwMKWiBih2KupgV1MVbpiq0jCr&#10;YpgVxxV2KHYqtA2xVcB3xVvFXHClwxVqmBW8KuwK6mKtDFDdMVdTFLiMVdT78VdUYVapilulcCup&#10;irhTFC5ULdsUq62wG5yVMVZQqjEqsacD7O5yNppZxeTrtkUtcFi3JqcCVNrlui9MVUixY1OKu4k4&#10;q2qYULwmKrwnfFV6qMVXhRhVsDFWjgVZUDFVrSYVcEZsVVViC7tirTTKuwxVTMrybDbFXCLer74q&#10;uBA6YoWk4paoTirapiq8R98VXhMVaeVUG+KFBriv2RXFWhHI+52GKqiWwG53OFVcIB0GKuK7Yq5R&#10;tviq6mKupirdMVapirfzxV1KYq4Yq3irqYq3irsVaocVdTFWiQBvirfXFUPcrXAlBnc0wKjojthQ&#10;q4q7ChrFWqV64q3irq+GKHYq1TFUNeTejQ4CyCWXOpsvU0GUSk2CKVTar26k5C2VIR7qSTYbDIsl&#10;jW7Psan5nAqrFp/tiqNjsAOuKooW6oKkjFCyW9gg6kHFUJNrwpSIbYaQl8urTynY0w0pQ3pSSGgr&#10;TvhpUQtk5pUge2KoqHTWbopJ8csELQSmVvobndqDLRBgZI+LRY1HxVJyXAx4kQlqsP2QBhpFoqNc&#10;khVAriruOFDdMVdSuKtEhdziq1XDHbAlUphV1MVd0xV1MUONMVU3U9RgVTNcVbiqcVV8WLsKWivh&#10;ilbShxVsimBXDxxVvCrYNcUOJpgStqDilcMVdirsLF2FXHFXYFdXFWiMVb6Yq11wq7FV2BVpGKuO&#10;2KqZOKrxireFXHFXYq3irW304q4nFWqVxQ30wJaIrirsKuAxVw3xV1cCuAxQ6mKVpGKFMRkHAlVC&#10;4VdTFDfXFXEYpU2TvTfFXL74obOKuAxSvpirgMKG9sCXYq1TCrYpirVO+KuxVvFDsVcMVaI3xVug&#10;GKGjilSkTviro1piqqMVdireKtHFVhxVulN8VW++KVjYqtIwJbGKt4FWHrhVcBihxFcVdTwxV2FX&#10;Yq//1Ot0yCWuI74qpPbI/UYKSh3sP5cFLag9lIO1cFJUWhI6jFVLhgS4riqwrTFWqeOKtgYq6mKu&#10;pXFXUxV1BireKtEYq7tirqVxV3zxVaVB2IxSptAD2xVTa2btvgVSMbDriq1wRirYUEb4FW0326YV&#10;cMVdTFXEYq3QYq1TAriPDpim3dDiruIxQ1Tf2xVwGKt4VaO3TArRFfY4q0tRhVqmBXDFWiMVWtvi&#10;q0gHFVFkNfE4qtZPHFWj7YVaLDocCrtq7YVbr8sVaLHFW/Up1wK1zJOGlbZ6Cvj0xS0K1riq6uKt&#10;jFV4G2KFyip9sUqgWuKF6r3xVUUUxVUA8cVXgDCrYxQuGFVQb4qvA74qupiq8Yq2MVbxVcBiq4DF&#10;VwU4qqCFjhVVW27nGkWqiEDCq/iMVbpih2Kt4q1irqYq6mKt4q1ireKtUxV2KuOKu6Yq0WA64ErT&#10;IMbWlplONppYXOBaW1OKaaO+KtYodgS1ireKtYq7FXYq4Yq6mKupirRxVsYVdirVMVbGKtUxV2BX&#10;Yq1ilwGKG8VdTFWsVdilxGKtUxVumKuwK7FXUxQ6lcKWqYobxSuU0OBCyVyTiqHdqYEtqwOKrwBh&#10;VsxjCqm8QPUYFQr2/E1XBSbVoa9+mKlXUZJC8DAhvFLVMVbpirqYq1ihxG2KuAxS6njirsVcRirV&#10;MVbpih2FLqYq6mBDqYq1TFLdMVdTCrVMCuAwodSuKt0xS1xwK3xxV3HCrghxVv0zgQ36eKu9PCrv&#10;TxVvjgS7iMUOoMUtAgdcFq4sMbWncxjatc8bVvlgS1Vj0GKuo/fFLuJxVxXxxQ1QDArjxwqtqmKt&#10;GRcCXeso7Yq16wHbG1aM58MUNescKtGRsVa9RsCXcmPU4q0S3jirW+Kuoe+KuK4q4JirfDFXccVd&#10;xwK0Uwq7hjSthcCu4Yq4LhVsJirZXFWuJxV3DFXFMCt8MKWuOKG+OKXca4odxxV3HFXFcUNAYpbC&#10;4q1xwK3TCrVMUOpilumKu4jFXAUxVx9sVaxV1MCuOFWuOKupirqCmKupgVadsUuJxVrFVoxVvFVw&#10;GKupirqDvirW2Kt7d8VaxV2KHEYq6mKup44q0RiriMUuxV1MVcVxVbTFXEYq1TAru+FW6Yq6mBWq&#10;YqtpirZGKtUxVaaDAlDTy9hilClq4FcN8VVUWu2FCuBhVdTFW6YFb44q6mFC0g4quA8cVdSmKtUx&#10;VxAOBLXHFWiKYq2RXFVoxV2+KtVbvirdSd64q2Sa4odU167Ypb5nFDXqHtil3rb++KHep+OKt8wP&#10;nirvUA6jFXch0xS6q4rS7kuKuqDtXFWxt3xVwY+OKuqeuKtFj1wodyPhiruXtirg2KthhgV1QeuK&#10;uJAwq7bFXUBxVsLhVojxwK6mKu44q6mFDXGuKu40xVbSmFDupxS6mBXHbpiru2KWq1OKHVrire2K&#10;tUxV3ywq2KYFcRilbTFW8UOOKuO+Kte2Kt0xV2KupilrFW9sVaxQ7CrsVd7Yq6mBWzTFWjilv3xV&#10;3virQFcKt4oawK7FXCuKuocVdirgMVcBTFXEYq7FDqYpdirsVaOKt9MUNjFLWKtYq4Yq6mKuxV1M&#10;Vdil2KHdcVccVapXFW6YVccCHVPfCruOKXAYodil3XFWgKYFbJ8MVd0xV2KtdcVbIpirQxVsYq7F&#10;XHFW+mKuxVrFWwMVapirgoGKuxV25xVrFW8UOrirumKXYq7FXUxV2Kt4q6lN8UO2PXFXVwq3TFLW&#10;BXUGKuAxVxAwq0dsCHAfdilsUGKGz0xVoYq7FW6YpcADirqYq0a4qujjL4aW0RHbqOu5wIVCAuKr&#10;DP2XrjaaWemzbtgS2SkfzwKpPcE9MCVIknFWwlcVXBO2KFQJTCq4KOuKF/HFLqdsULtqYVaJpgVY&#10;zgYpWFiTTFV4iJ64qqBVTc4aVY04/Z3xVTYO/wBrYYq5UC9d8Vbr4Yq1vXFWwK9cULhHilfxxQ2W&#10;VdzilSa5HQbnFVhMkntirYt6btviqukYHTFC8LhVumKupirjirQxVvFWxih1cUuoMVcOuKt4q4Yq&#10;3irumKuxVsYq1XFXYqpTbr9OBW16YVWzj4ajAqBbrgSjIDtTCqsMKHYq7ChrFXYq4DFXYEOxVCXy&#10;cl3wFkGK38L+oabjwzHLappac2qdj7ZWlGRWfY4GSqY4Yh8RxVQm1W2gG2/hjS2gZ9d9TaMbeOGk&#10;IWW5ml2LH5DDStLE8h6dcNIREdjz2br7YQFRkGhSVqqj6ctEGHEmkOh93NPlkxBHEj4dMhToKnxO&#10;T4WFotIQOmFC8J3OFC6lMVWOPHFLlFMVVBirdMKGhihs4qtYVHjilTRCDjSVWmKt0xQ7FXUxV1MV&#10;cRgVSkSpxSVypQYsV4GKt4qtJphVpak4pXFcULGUgbYpU2bFW1c4FXYpa41xQ6pGxxSuDYqu+eFi&#10;3irsKupirqYq6mKuwIdQYVdgS7FXYq0cVU++KrwBireKtnCrRxVrFXdMVdTFWwPHFWgwrTAreFWg&#10;cUOxS4YodgS7ChwwK6mKuAxV3TCruuKtUOBLfTCh2BVMjFLXLAqouFWxirdMUOxS44paqMUO27Yq&#10;6tcKu64obxVxxV2KuxV2KtUxVo+GKuCjFW6Yq4dcVbxS0TtihbirsUrWbtgVYcUtUxVwGKt0xQsH&#10;WuKrq7Yq4H78VdTxxV2FDqYq/wD/1et5BLsVbpirWKupiq1ow3XAlRe0Ru1MaW1B9PI3XfBSbQ72&#10;jL1GBVExU7YpWlCMCtFTiq0LQYq6vjih1MUuoBirWKupirYxV2KuxV1MVdilaVr1xQsaAHfFVM25&#10;7YKSpNCV64qpkUxVxXwxV1MVccVc1BirhtirRwK0PA4q2RTFXDFWsKt17YEraDChqmKruGBVpXFV&#10;pr1xVojFVpGKraceuKtMoxVYY64qplBQgYULSCBgStC7174VcNxSuBXb1qcKrlI+nFVw3xS4A4qV&#10;QKepGKFTiOuKtqMVXqgAxSqKMKFwHbxwKqquKrgO+FVwGKrwMVXgYULgMVbGKqgGKtjFK5UOKqqx&#10;k9MKFVLVjiqulsB1w0i1VYlXoMUWupirYGFXUwK3irsVdTFXHFXUxV2KuxV2KuxV1cVaLAYqtMgw&#10;JWGXFVpcnAmlpOKWsCuxVo4VdituwK1ireKtYq7FXYVdirRGKuwK7CrsCupirsKuxV2KuxV2KuIx&#10;VrArumKuAxV2FXYFbpirRxV2FXUwK7ArqYpaphVvFDVMVbxVqmKXDFDmAOKqbRA7HfBSVI21NxUY&#10;0raow740qoMKuIrirXp1xVcqAYquC4q3TAh1MKupgVxw0l1MCGsVbphVojFXUwK2BirqYq6mKtUx&#10;V1MVbpiruOFXUrirguKuCYq3xxV3DFXcMVXBcVdwGC1pugGNpa2xtadja01yAxtXFxiruWBaaJOK&#10;u3xS0FPjiriuKtbDArqqMVa5pirRlUYq16te2Nq0ZD4YFa9VsKteo2BLVTirt8VcRiq3h4Yq3TFD&#10;uNcK23wpgS2FwocUxVoJgV3DCrfDFXcMaVvhgS7hiruOFXBMVb40xVoDFDuIxVvjirqDFXcRirVM&#10;CupiriO+Ku2xS6gxQ6mKuGKupirsUtYobpilrChvbFWtsCWiRXChuuBXVxV1cVdTFWsVaxVuoxVo&#10;74pbJxVaKYq4Yq3irROKu+WKtVxVqtMVaLYqt5VwJaJxVrpirROKrlxVfirqYqtxQ2Bil2KuocVd&#10;TFW6YoWsaYVaLYq2WAwJd1xVquKHYpcffArsVarXFWjirq4q1XvhV3LFW8Cra4q3irXLxwJUJp6b&#10;YqEEzFjgS0iVxVXWIHfChVRAOmFV4GKF/GmKWwMUN8cCXcRhQ1xxV1KYq5lxVojFWqYEt0rirRGK&#10;tFcVa44q3TFWuGKtccUO47YpdTArXHCrgnfFDXHvilrjgQ3xwpapiruNMVdirqd8UuIrgVqh7Yq7&#10;FDYJGFXcjirfIjAl3qEYVaMlO2KGxJ7Yq7mMCt8174VdVcbV1Qe9MVcDTvviq4e+KHb4q7kcUu5Y&#10;2tLuQpvja01yGKuqMNopqoPzxtLYAxtDqDFXEY2rXGhxV1MVdxHXG1dTFC0gDvilsCuKuphVojbF&#10;DhQYpbrvihzDAloDFDeFWgBiricVdilrpvireKuxQ7pirumKtVxV3fFXHrilvFWzQ4q0NsVaOFDg&#10;MUt4ocNsVducCuIxVqncYq7pirvnih22KXYq6mKuOKtYq32pirWKt++KGtu/XFLYxV2KtUrirsVb&#10;xS6mKGhirtjil3XFDdMVcBihwwpdgVwwq73wK7Y4q0cVdXFXd8VdirhirvbFXAeOKuIGKXHFDhir&#10;ZB+jFWsVdireKuIGKtYUN8cVawK6mKuAxVwHhirZGKtHFLeKuFcVb6Yq1Tvirq74q6mKupilxOKH&#10;Yq3QdcKtYFd0xV1MVctDiru+KHHfCrumKWyMVcNsVLq+GBVRIi+GltEJAF98UL/hUYLTSk83ZMFq&#10;s4E7tgS20iR9N8VUWnZ/YYqp7nr1wJbCE4qvEeKF4WhwqqBMVb44q3hQ7pirRPc9MVWM9MCrN2xV&#10;VS37nFV5aNB74VUmnZvsYEtAFvtnFV2wwq0Wriq0DFVwWmKrgniMVXcaYoWPKqYqpmV5D8A2xS5Y&#10;S274qrxwqN6YqqUphQ3TFXUxVumKt4q1TvireKrF98VXDFXYq6mKtHrirYxVs74q0Njiq7CrZpgV&#10;quKtYq7FXHFVr7rirSbjFVsv2TgVBMMCURbnbFCJAySHYq7phVrFDsUt4q4DFWsUKF2PgwFIY7eK&#10;DKRmLJvCpHDVfhO+QSlmoahLbtxrQ4QFSh3mnO9aHvhQ5LItWvT3xWkdb6ZyAVRU5IC0E0m1vojs&#10;e1PHJjEgyTCHRkX7W+XCLWZI6Gwij+yoGSpjaJEQGFW9sVbC4qu9sVarihxOKWiMVWpihVAxV2Ku&#10;ySuxQ7Al2Kt1xVrCrhgVvFXUxV3XAqxwRuMVaB8MULgcUtM1MVWBuRphVVAxQ3irqVxVTKVxVsJT&#10;FV1BirdMVWlRilYRTfAramvXChUxVoDFW8VaIxVvbFXYq7ChrAl2KragYq4kUxVZ0xSuGKrqYodh&#10;VumKuxVrpirq4qtY0xVQVuJpgVXXfCreKG8UuwK1irqYVccCtjFDumKtHFXYq3ilquFDWBVpIxSs&#10;pgVsHFV4OFXcvHFLdcVa64q4g4q0WpirYNd8ULhhVvFXYodTFaaGKt4q6mKtUxV2Kt/PFXYod2xZ&#10;O64q1TFVpGKFhxSsUbb4FXUxVoHFWmOKtbDfvirQI7Yq3irdMKt0xVqmKv8A/9brmQS7FXYq7FXY&#10;q7FXUxS1TFXEYoWNAj9RilQawU/ZOCk2hpLJ17VyNKoNCV6jFKkyUOBWiuKtEVxVqmKupih1MUt0&#10;xVo4q3iq3FLhQYodSpxS2cVaIGKFrxq/UCuKVM2wwKpNAw+WKqbIRirVMVcMVaIOKtAeOKuwK3TF&#10;WvHCrWBWqd8VbAwq0TilqvfAho4q0dsUrSN8UNEYqtIxVo74qsYDpirR6e+KqZWvTFWgOOKtSKa1&#10;7YULiPHFV+KVyjwxVUXpiq4Ltiq5QMVXFTTFVRR44VXAYpXriheBiq5Riq4AYqvGFC8LXFVVY8Uh&#10;UjtielcKlEpZnvTGkWrrbKMKLVVQDoMUN0xVumFXUxVvArqYq7FXYq7FXYq6mKuxV2KtHFVpcDBa&#10;VplHbBarS5OKVpOKGq4paxVvFXYpdgVrFWhirqYVbpirWKupiinYq7FLWKt0xV1MVaxV2KupirsV&#10;dirqYq7FXEYq0BgV1MKtkYq1TFXYq44q7FW6Yq6mBWqYq6mKuwK7FXUxV1MVaphVvFXDFXYq6lcC&#10;upirVMKupiruOFLqYEOAwq6mBXUxV1MCt0xVqmKupirqYq3TCrWKupiq7jgV3HFXccVb4YVdwxV3&#10;p4q3xGKHcRirqDFLqDBaWqjBa01yXG1puuNrTVa9MNrTqtgV1Ce+Ku4nxwK0Qvc4UtVUYq16i4Fd&#10;6y4VW+qOwwK0ZjirRdjiq2reOKupiloLirdMVdxwIdxxV3DFW+PjhV3DFXcMUt8MFK7hhQ7gMUu4&#10;4ob41xV3EYq6mKu44UN4EtAYVbO4wK10xV2KuOKtYq3il2KtE4odirsVa2xVquKuqMCt4qtrvTFL&#10;dexxVrFW6Yq44q1Q9cUOocUu4HChwU98Ut8cUO440lxWmKHcMVcUwK1xwq2FGKtFRirqAYFdTFXU&#10;GKtcVxV3w4q3tilogYq7bFXbYq7bFWiAMVaoMVWkqOuKrdsVWmgwJdih1BilxoOuKrxTFV1RhQ3U&#10;Yqt5DAlsdMVdtih1RhS40xQ7FVu3TFW9j2xVokYFa2xVwA74q2adMVW/DirXw4pceOBVpVfHFW+I&#10;O+Ku4jFWgoBrhVviBirRVfHArdBTFUNcvw6HAlBO3I4Fci1xSrJHTChWC4qvCYUN8MVXDbFW6Yq7&#10;FWjiru2Kur3xVqvfFXYq1ireBLXXFXHFXUxVrtirgMVbxVrFWtsVcBXFXFcCu44VdTAhqmFLqYq6&#10;mKtFa4Fb4YpW0xV1K4q4rTFC0imFW6DArlWuKbcVxQt44VdTArqYVa44Fa44q1QjFWwDiq6lMCWi&#10;ThQ0CxxVdyIxS4S16YobD+OKXCUHbChsEYq2CDirjTxxVxPvgV1Tiq4EnCh1fDAlwkHhihrkDhS6&#10;qjFDqDrhVugIxVsUxVxGKuIxVxXFDVMVaK0woW0wMnE4q44VcD44q6tMCt4VaOKHdcVdirjirYGB&#10;XVwq11xS3irW2FDfzwK40wpcMUNHArhTFXGmKt0xVbTFWz02xVsYq0cVcPHFLuuKHUxV3zxVo79M&#10;Vb4+OKtYq2BirsUtYq2Rihw3xV3TFXYq0N8VdXFDiRirhirsUuxVwHhilumKtUGKuxQ44q2PfFXH&#10;bFXYq1TvirjirqYq3irqYparihunfFWjWlTirht1wq3ihob4q2ad8CtDClvArsKtYFbA2xVvFWsV&#10;dirhil3TFDunXFLsUOxVvFWuuKuG+KuI2xVumKupirhirWKt1wqqJAzdcVKJjgC9RXAq52VRja0o&#10;mdjsoxWnekernAlaZUj+ziqk8rNgVSArgVcqVOFVRUwKqBAMVX8MKthcKG9sVdUYq1yoMVU2ck0G&#10;BLgjN1xQvEKj4jvhQ4zKoouBKzkz7nYYVa4AbnAlvkB0xVokn54Vb41xVvhiq4JihxdU64qpm45b&#10;KK4pa9N364qqJbKvbFCpwAwquCjFVwGKt4q754q6mKuxV1cVdSuKupiqwdcVXYq3ih1MUuxQ1ilu&#10;mKuxV2Kuwq7ArqYq3TFWqYq04xVTTpgVuTpiqCcdcCVa26b4oRWFXYUOxQ754Va74pccVbxVqmBV&#10;K4FUOJUMevY/jB8cokG8KtuBXKVSvWIQ0gqNq4QlQh08zzBCeK4QxKfRaLbx9qnMiMWoyTO3t0Qb&#10;ADLAGNq/AdhhQuoMKG8KrWag3wJUeRwJVI5AxphVUBxVdiqwmmKFpIJ3xVcoxVeMKupirsUOxV2K&#10;XfPFDsVdTFXDFXHFLY3wK44q0SKYqpEeGKXAHucVXFK40i3JFTfClUAxYu+eKuwq6mBXYq44q7FX&#10;UxVYwrgKVoG+KqmKt4VapihumKtYq3TFWumFXYFaY4qp0J64q7jirRxZNx4oVO2FDfbFWidq4q7F&#10;XUxV1MVWv0piqn6YrtiqoopscUN7VxS3ihquKW6Yq1gV1MVbBxQ0fHFWgwxVuuKWq4q7ChphgStI&#10;xVaw8cUrgBTFC9RirXHFXEUxS2DireKFNhXFLYNMVXKcUN4obGFXYq3TFWumKu74q188VbOKuxQ1&#10;ireKXUxStxQ7FVje2KVg3wK23TbFWt8VaK4FU2GFWhtgVUQ4VXccVaJ3wq6tcUP/1+uZBLsVdirs&#10;VdirsVdirsVdil2KHYpdiq1kDdRiqi9nG3TbBSqElgf2SMFJtDPbMvUYKVRMeKVvGmBVtMVdxOKu&#10;IpirQGKuOKupirsUupih1KYq44q1TFXEbYqtKA4pWmAHbFVFrYjpgVYUKnfFVhBxVoLirZpgVacK&#10;tUxVo4Fd0xVo++Kt7Yqtb2xVad8VaOKtkYqsPhiq3FXYpaYYqpgbU7YodxVeuKGqda74VbA3374p&#10;Xce2KruOKqgFMVXBcKr6d8VXAYpXjFC/tilyjFCqq1xVeqE40qqsJJySoiOzY9saVFR2IH2jjSLR&#10;KwIvQYULwoxQ3TFW8VbxV1MKupirqYq6mBXYq3irsVdirVcVaLAYpWmTwwKtLk4ppbWuBVuKuxV2&#10;BLsKGsVdTFXUxV2KXYocRil2KtUxV1MVccVdirqYq6mKtYq7ArqYVdTFXYq6mKtYq7FW8VaxVumK&#10;tYq7FW6Yq1TAl2KG6Yq6mKupirXviriMVdTFXYpdih1MCuwq1TFW6Yq6mFXUwK6mFXUwK6mFXUxV&#10;1MVdgV1MVdTFLqYq3TFDXHFXUxVsLirfA4q36eFW+GBW+AxV3HFXEYq0SMFqtqBjau5+AxtNOJPh&#10;gQ74vlilrie5wodwHc4q4cRgS0WUYpaMq9sVa9X2wIpr1jilou2KreRxVrc9cVdTFLqYob44q1xw&#10;q2FwK7hirfDFXCPFWymKu40xV3HFW+HjirXEYq2FxQ6mKXUxVrFXYq7FXYq44q7FWqYq3UYq0Tir&#10;WKuxVrFW+uKuKnArXE4q2FOKu4nCrfHFWuOKu4jFW+IxQ1xGKWuK4q0QMVXVGBWqjFWq0xV3IYpd&#10;zGKHcgcVaL+2KtVxVvmcKtFziruRxVou2Ku5HririxOBWgT44q7fFWt/HFV1cVWnFWhireKu2GKX&#10;dcVdirWKuoMVcRirsVawK44VaIqMVW8cVa44EuC4q6mKuoD1xVcKYq3XFDZwpawKuqRiho4q0MUt&#10;k4q1hQ2cCXUGFDVcCrcVdXvgVquKWjih1cUtdMVbrXFWmOKuriricVW4q7bFVGaQKNsCoN5OQ3wJ&#10;cqAnFUQiAdcKqoCj54UL9qYq2GAxVwIxVvkBtirYpirqg4q3tirWwxVwAIxV3EDFWqDFWhGPpxVv&#10;jTArXHxxVrjilrjiruOKuKnFDXHFXUpilwGKtUxVxxVoYq3ih1MVaJxS6tcVcTtvirgcVdWuKuAx&#10;V2KtYq0QBihvrirqVxS1TFWuOKt0pirRGKthO+BWiuKtd8VbIGKtca4q6gGKWiD23xV3HvihoDxx&#10;VxUDFLVKYocBTFXdvfFWiMVbqcVbqR3xVwYjfFWzITiruW2+Ku5ClTirua4q2OOKtjwGFXfEMUNh&#10;ycVdz9sUu54opsmuBNLSQcKGyAMKthcVdTFVpWmKupirqYq7pih1N8VdXFWuVTirdRil1cVbwq0c&#10;Vb2p74q1irq4q4muKHUxVwGKt9MVaJxVxGKtjFXfPFLVO+KtnFDXviriMVdiruuKuGKXYq7FXYq4&#10;jbFDWKt0GKup44q1irdKYoaxVs07Yq13xS3tirQ61xVvFXDFWjirgMKt1pirvfFWqYFbPTFXdMVa&#10;xVsbYq44q0fbFW/nirWKG8VccVaxVs4q0MVb64pdSmKu674VdgVxxV2Ku64q7cYpb7VxV2KtYobA&#10;xVoDFW6UxV1MVdSm+Kt0xV2KtdemKr0gZ9yDhQio7dUFe+Kri6rgSpGRn6dMCWuAXdzgVa86qPgx&#10;VReRm74qspgVdxwqqKmKr1jxVeFxVdx8cKt0pihqtMVWO4wKtDEnauKWxETuTihUoib4VWGYHZcC&#10;rSpb7RxS6iqMUNcsKu3OKt8cUrgm2NK2KLiha86rtiq3lJJ0FBiltbbuxrjSFZIgvTCq+mKt9euK&#10;upirqUxVsYq6mKuxV2Ktb1xVvFWqYq3ihZ3OBV2+FLZxV2KuxQ1TClvArWKu6Yq3XFXYVbGKuxVr&#10;ArRFcVU0O+KVx3BGBCBk64Eqtqa1GKEVkkN4odhV1K4papireKGqYq3gSsk3U4qkGoKKg5TNuitt&#10;96ZSyQ2qxmoJ8cKabsqGRW8cAYlPhvvmWHHKJTpTLELxirdMKGsVU2Wu+BKwocUr/T47nFV64qup&#10;itrJK9cVUtycCFdRthVdhQ6mKuwodTAlvFXHxxS0RihvFLsUOPTFXdMCXHFCmd8UuAxRa4DfCq7F&#10;W6YUuG2KHdcVdgVrrhV2BXYq6mFXYq0emBVMjfAlfXbFXFsVa5YoXBsKXYobGKuwqtOBWgMUruOF&#10;DqbYqtMeBLQSmFC+mKXHFDVMVdiruuKupiq2tMVd74q4nFWwMVccVb64odil2KuwK0cULTtirqYp&#10;aIxVtcVbwocRgS0F74q3xrirdMKupiruuKG8VU60OBkvrXFVpFNxih1AcUtfZ3xQurUYquA74UN9&#10;cVcMVa74q754q6mKtYobxV1MKuwK7FLRxVb1xVo7Yqs4jtilvhgV2wwq1TAqxl7Yqt4V64qvpirZ&#10;PbFWiK4VdSmKv//Q67kEuxVrFXYq7FXYq7FXYq7FXYpdih2KuxV2KXYq4jFVN4EfqMaVDvYqfs4K&#10;W1B7Fh03wUm1BoWTqMCVMpgVaUxVqmKuIxS1xxV1MUNYq4jFXUxV1MUuxQ6u2KupirmUEeOKVL0F&#10;O2KqbWxHQ1wKpGI98VWMKYqtxVrFWsVbpirRFMCVuKtEUxQtptirsVafFVvX5Yq75Yqtp3xVxUdc&#10;VWMMKHAYEtkb74ULlAGKV+KrhhVcKjAq9T3wpXd8VXhTihUVCRiqsluWw0qMjsHfcimGk2i47BR1&#10;3wotErEq9AMWK+mKG6Yq3TFXUxVvFXAYq7FXYq3hV2BWsVcdsVa5DFWjJgtK31DjaaWlsVawK1ir&#10;sVapil1MCuwq7FXYodirsVapilvFWsVdirqYq6mKupihojFLsVbxVrFXYFdTFXYVdirsVapirqYq&#10;6mKuxV1MVdirdMVapirsVdTAl1MUN4q1TFW6Yq6mKupirWKuxV2KupirqYq6mKupirqYq6mKupir&#10;qYq6mKt0wq7jirfHArvTOFW+GKt8MVdwwK7iBire2FWuQGBXcxirXLFabqcVa+I4Fa4k98VdwHc4&#10;pa+Ed8Cu9RRja0tMtO2C0tGQ4bRTXqNgVrkx74q1TFWuNcVbC0xS6lcVb4Yq1wxVvhvirfDFXcMV&#10;dxwq3TFDqYpdTFXUxV1MCHUwpdirsCGsVdil2KGsVcSMUurirVcUOxS6h8MVdxOKt8cKtca4FdwG&#10;Kt8MVaCjFDdAOuKWjTFWtsVdUYq7nirXPFWuZPbFW+WBWuRwpaLHFXVJ74q7FDVcVdtiricVapgS&#10;7FXUxQ1WmKXdcVdiricVaGKGxXFXca4VdxwK6mFXUpiriDirXHArqEYq3TFXccVdTFWiMVdTFW+O&#10;KtcMaVwXFLuOKu44q7jviruOKu44q0y4q1TAruOFW+OBWimKtccVdwwqtK0wK5RXFV/HCrfGuBXF&#10;cVdSuKuIxVbx8cVbAxVumFWgKYq6mKuIwKt4g4ocU74EreOKG+IxS0Vpil3HFXFaYVW0wK7jiruO&#10;KtBcVUpyEwFUullLHI2yaWjYqiIx3woVxhVeBhQu2xVquKtjFXH5Yq4gHrira0GKtUFa4q4dMVdQ&#10;Yq0cVdQYq6uKtE4FcDiq3vXFK4Yq4kjpihpSa74q4swOFWycCtBqYq7lilwYHFXVXsMVcKd8UNfD&#10;irZpirVB44q1QHFLZXFWglMVbK+GKtcTiruJxVqmKFpXFW6EYpbxVquKuGKHVxVwI6Yq7FLhirqU&#10;wK4eOKupXFXHFXU2xVqmKu44q7jirXGuKtccVdx74q3TFXccVaIxVbT2xVvjirXEYq1xpirSpvXF&#10;VxXFWht0xV3Nu2Krg5pirfOmKtc+RxVpWxQuJGKuwq32xS7fFWwcKt1xQ1UYq3tgVrbFW+NcVapT&#10;CriuKt0xVoLirsVarXCrQO+KG8UuG2BW/lhQ4tilwOKtAHFDda4q7FLicVdXbFDq4q6mKtYq33ri&#10;rgMVbxVr5Yq1ireKW8VaxQ1TFXUxVxGKuxVvFWsVbxVwxVxxV2KuxVo4q7Y4q4Yq7FXYpdih3vir&#10;jirqYq4Yq3ihqnfFXb4VbOBWsKWzirhQYq3UYq1ilw23xQ7ArhitOIxVsnwxVx6Yq4Yq1irdMVcO&#10;uKt4q1TfFXHFXbb4q6tdsVVEgJ64qiEiVd8VXGRV742lTMzyfCNvfArXphd2NTiqxp+JoowKoFy3&#10;2sVbC1xVtYsUqixDFC8R4pXhaYoXUwq40xVosMVWM4wK1xZumKrhCB1OKGzKi7DrhVYS7d6DAloR&#10;qNzirdadMVaJxVoqThQ2EB2xVUVaYq4uqjc4UqJnJNFGBDYgZ92OFVVLdRiqoFA6YquUAYq4jFXD&#10;FW6YVccCtYq7FW64q6uKHYocMUuwpdgV1MULab1xVvFXUxVwxV2KW8UOxS4DCriRgQ0cUtg4q7Cr&#10;sCuxVvFVFRQnFV4wKg5RvirrY/FiqMXChvFXHCh2KuxV2KXYoapilplqCMCpJqC5VNtiENFUZQza&#10;1NaqK4sghrYiqkeOIYlkS9BmWHHKJQ0GTYr8VbrhQ03TFVoPbFkWwuLFqQ9+2LJci7Yqup3xQ4iu&#10;KqfGmKr1GKrsVdxxV1MVdhVsDFDWFXYq7Al1MKupgQ4+2BLTHtiq1Vr1xVfTChsDFXdMVdhV2BXY&#10;VdirWKupirsVccVcMCuoMVWtQYCmlPlXFV3CvXFXccVaNRiraNXChUBxS0Tiq3qa4qvG2Ku64UNH&#10;FW64q1irqYq4+GKtYq4Yq3TFWhviriuKrOQWtcCWlblhVeMWLYxVvFK3FXYq4DAriBiqw4q2uKtt&#10;tirqYq3hQ2BirexxS1TFXUAOKHHFW8UtHFC1qDFLa4FcRireKVrYq0i0xQv37YVdih1MVdTFXHCr&#10;eBWqYodirsKte+Kt7YFaxVadsUrDvtgS4DwxVsA98VccKtUrihzU7Yqtp44FdTCrVMUt+2BXEUNO&#10;2Kv/0eu0yCXYq7FXYq7FXYq7FXYq1ireKtYq7FLsUOxS7FDeKWsUOxV1MVWla9cVU2tkbqMFJtQe&#10;w/lOCk2oPZuvbBSVBoivXAqwpilaVxQt40xS7FXYocB44q6gGFXUwK4jFWsUu2xVvbFWqDFVjRqc&#10;UKTWo/ZwJUXgI7VxVTK9sVWkVxVoigxVommKrcCtEYpapTFDWKtUxVquCld1wpaoNycUOFDiq3ix&#10;NMVbA8cKrhTFVwHbFV6jCleq4pVFjJ6jFCvHaF/HFUbFprnc7DJAItGR2Cr13wraJSIIKKMWNqgG&#10;KrqYobpirqYq3irgMVdTFW6Yq7FXYq7FXE4qtLjFVpfAlaWrirWBWsKuwJdirWKt0wpapgV2KHD3&#10;wJawobxpWsVdirsVbxVqmKXYq7FXYodil2KtYq6mKupirqYq4DArqYq6mKupirqYVdirVMVbpirW&#10;KupirsVdirqYq6mKupgVvFWqYq6mKuOKt4q1SuKupirgMVbpirqYq6mKuphV1MVdxxVvjgVvhhV3&#10;DFW+GKthRgQ3QYUu2wK1UYq1yxV257Yq7i2Ku9M9zjS24qBirXwjBatGRR0xtWvVxtNLTKTgtaaL&#10;E98VWmpxV1MCXccVdxxV3HFW+OFW+OKHccVdxxVvhiruOKu4jFLqYodTFXYq7FXYq1iricVdXFLt&#10;sVaxV2Ktb+GBW6HCruJxVorih3CmKt8RirdBgVrYYVa5AYFdyGKtcxirRfwxS7mcVdyOKranFXVx&#10;Vr54q7FDVMUu6YFbwq0cVcOuKuxV1MVdih1K4pdTFXUxV1MVa44rbfHFXccUO44pdxxS6mKHFcVd&#10;TArdMKupTFWqDFWgMVboMVboMVarTrirgQcVdtirsVaxV2KuwK7FWq4q6uKu98Va3xVvfFXGvbFW&#10;iDirt8Uu3GKu3xQ7iTilog9cVdvTFXAHFXGuKtUwK4jCrRU4q1xIxVcK4FdQjFVr1AJxVtKnFWyD&#10;irVCMVbxS6mFDqHArqYq0QcVWnl2wK4k4VaJOKrSxHTAl3MnqMUNcmGKu9Q+GKXcz2xVrkxxVr1D&#10;ihTkuOGxwEpQdxdiTbI2ypDcCxxVERpTChVVcKqqjxxQvphVdTt3xVyrhVum2KtgYoapvilwQ1xV&#10;xGKu47Yq4DArXHCrdKYqtK4FapirqYq7icCXEYoaIxVrCrjvirW+KuAPXAricVdireKWicUOxV1a&#10;4q1irWKrgadcVb64pd7Yq7FXAnrhQ5jTfFWg1cVcW9sVarU4q3UYq1tgV1AcVcUHbFXcRilrj74q&#10;4Lvirgppvii3AHAlqhxQ7til2Kuwq4HAricVbOKrcVbqMVdirXTFW8VdSuKtlRTFVvHFLuOKupir&#10;RGBDQGKWwMUNFcKtMvhirQHbFWyuKWiMUO3G+Kt8sKt8z9GKt+pQb4q4ODgV3IYq4kdsVbU4q3XC&#10;ruRHTFXFz3xVwcYqurUYqsOG1b41xQ1xxS2RihaAR8sVbIrvirVcVdyp1xV1cVXVxVompxV3TFXD&#10;ChsCuKuxVsYq1irfbFWiMVdil2KHDFXHFXDFXUxS7FDQxVvFXDrhV22BWsUt9euKHHFLqYodtirR&#10;HYYq4Ypbp3xVwxVqmKGwMVdTFXYq1irfXFXEUxVqlcUOpirZxV2KXYq1TFW8KrqYEtYUNYEOGKW/&#10;bFXUxVrFW6Yq7FXYq474q3iruu2Kr0hLe2GkK6QBD44quLqvXASlYZTJ0GBLRVRu2BVj3FNhiqgz&#10;FsCWwtcKrhHXFCoq026Yqu474VVAuKrgMVaO2KrC1MVW1wK2I2b2wq3xVNzirjOeijAq3iWNWNMU&#10;NgKvTFLRbFWhiq4LXFWwlOuFDZAGKrGmC/ZxSt/eSbnbFVy24O5woVVjAxQv4gdMUtgYod0xVvFX&#10;HFLWKt4Va+eBWxhV1MCupih2Kupih1MVdTClxxV2KtNgS4b4q3ihrFW8Vdih1MUuxVxGKtUxS3ir&#10;hirsKu2wK6uKqVPixVepxVCzChOBKyH7WBCMXJIXHFXYodhVoCmKW+mKHVxV2KuO2LJJ9RUb5VIN&#10;sUutqkGvfMdkVa+SsYPtiWQQMJ+BSOgOBiWRwfEgOZcS4xVAxGWLS9HqcUKw3wodiqxkPbFLlr3x&#10;VwxVUGwxV2KuJxVb1OKrgRiq4nauFDQwJcRXFXAYUN4UtUxV1PDArqA9cUOxV2IS7FC1jvgZNgYU&#10;LtsUOrhV2Ku7YFaOKtgUxVxxV1MKupirjirWKt7YFdilScYE20oPfFCoAcKt0rjSGiuKVNloa4qu&#10;Vu+BXYq5Riq7ChvFLqYoaIpirsKurih2KupirVcUt74odTFLq4qozJ3xV0SUxSq4odXFXYq0MVbx&#10;VxwJWEk9MULWBGKtgYqu+eKtjFXEHChsDFXdMUuxVvFWsVdXFXHFVMsOmKuVq4FXHFLt8VapTFWx&#10;iq4YUOxQ3irqYq7FWsVdTFDWKuxVsjCrQxVxFMCqb4pUxucDJUpTFDsKuOKtVxQ0aYq0MVccUtEH&#10;FXAYoXDFX//S69kEtUxV2Kt4q1irsVdil2KHYq7FXUxV2KtYpdireKtYq7FXYq7FXYq7FXUxQ6mK&#10;VrRo3UYqoPZo3tkaTag9ge2+NLahJbMvUYEqJjp2wKtMeKtcfHFVpxV1B1xV2FW6YEtDFXUxV1MV&#10;aO2KHYq10xVayBuoxVRe0B3U74FUXt2GKVIoR1xVZwOBWiN8VcRiqw4q0OnvgSt64UOOKXD2xV3W&#10;vjirXI4oaGFV67jFVZIy3TFIRMdo77gHJUmkdBpTH7e2GkWjotOjTrvhRaKSJU+yMULwuKGwMVbp&#10;ihdTFXYq3irsVbpirsVdirq4q1UYqtL4q0WJwJW1xVrFXYEtYVdih2KuxS7FXYq7FXYq7FXYq6mK&#10;tYFdirqYq7FXYq7FLqYodTCrsCtYpdirqYq7FXUxV2BXYq7FXYq7FXUxV1MKupirWKupirsVdTFX&#10;UxVwGKt0wK6mKuxVqmKt0xVwGKuphV1MVdTFW6Yq7jgV3HChvhirYTFWwgGKt0GKtbDFLq42rVcC&#10;u3xV3EnAruHjirjxXFXGRBja0tMtOgxtaW+scbTTRkY5FaaqT1OFWjirqYpdTGlbC4odxxpW+GKX&#10;ccUO4jDSt0xQ6mKu2wJdhV2BWsUOxV2KXYq0cVdirsVdil2+KupihxXFXcMNK3xBxV3EDFWiV8cC&#10;reSjFWuY7YpdzPhgV3MnCrRY4q1yJwK6uKHCmKWu+KHE4q11xV2+KuxS3TFWqHFXAYq6mKu44ob4&#10;4pdxxQ4LirqYpcRTFXccVapirdPHFXGmKGsVdUYq4b4q18hire/hirt8VdirqHFXUwq1TFXUwJb4&#10;4q1SmKupirdMVa44q3QYq6gxV1BirqYq1TFXAYq6mKupirsVdTArVMVdTFXYq6mKuxV1MKuOKtYq&#10;6mBW8Va2GKtYpbpirqUxVqlcVapirq0xV1K4q6mKu6Yq7riqySnEjArYApirsVbphV1MCuxVrFW9&#10;sVbpiq3jirXHFLR2xVYR44q1TAq3FW6YUNUwJXAYCriuKpff9R44JJCVupBqDTK2SuK9skhUUv44&#10;UKqMThVWFT3wq0GbxxVUUtihfybJKt9R60pgVeGPfChcCcVbDNilwJ64q4nFVokr2xVeDXtiriwx&#10;Q1y9sUtUGKuJA64FaDDtirhTFWiR3xV2xxV1MVdTFXAYq1wxVxFMVap4Yq6mKuK4q7jihoLil1O2&#10;KupirgMVbptXFWgDirjirRHfFXUxV1cVd8sUuO+KG6Yq7FXEYFaAxV1MVccVaFcUN1xS2D9+KtVp&#10;iruVe2KW9sVa4r8sVcQDirVDirRFcCuCnFXcSMVaIxV1KYq2DTrirgcVdXFXHAlquFWwRirtuuKH&#10;dN8VdTxxS0Rih3HFXFO/fFXEUxVrFWuOFW+NMCreFcKu4YFdx2xVbxxVsVGKt9MVcGpilwbFDYIw&#10;pa5Yq3tiq4HFDZBxVrl2pirq4obB7Yq0aUxV1MVdwIxV3HFVvTFLYNd8UOrhVuuKGwQRhVrviluu&#10;KHVr1xVrFWwcVdXFWuuKuxVsYq44q4CuKu98VdtirVcVdUdMVdTFW6Yq7FWsVbxVogYpcMUN4q7F&#10;WsVbxV3XFDWKWxtirhirRxVsHFXHFXYq6lcVbArirtsUt0xVxGKFtcVdireKHdcUu9sVapiq7rir&#10;WKupirgK9MVVUt2briqISJVwobLouNpUyzP02GRtNNFUXdjgVTe5qKL0xSpFicCuAxVeExQvWPCq&#10;8IMKrgo64quAxVotTFVpkxVaCWxVcI/5jQYq2WROnXAqxndtlFBirvTFKvucVbBA6dMVarXFXccV&#10;XcMKt8QMKtM6rgQs9Qv9nFWvRLHfFVZIQuFV/HFDdMUtgYq3irsUNYVb6Yq7AlumFXEYq1gVwxV2&#10;Ku7YodirfvhWmq4rThiruuKXYFWtirhiq7FDWKt0pirWKtjFXHFXYq6mKXYq30wq1XFXYq7Aqk2z&#10;YqvGKoecUNcCqEZ+OuBUenTJKuxQ7FDu2Ku6YVa6Yq4YpdTFXdq4qld+uxOQk2hK4RUmuYpbETci&#10;sVcSqWxgcCo6YFLILBuUYPtmVBxiimUdstQ6OOn04UK42xV1MUNNirSjFLRBxVaXpirayYq41OKr&#10;dxiq5Wp1xVUxVuuKHYUuxQ2MUuxV2KHYVargV3TFLeKqRG+BK8YoXUGFXEYocMVdscVcMKG8UtYF&#10;dTCrsUu64ocMVcQMVawK7jhV3HAreNJdjStYq0RtgVTNK4q6uKV64oXAYUO6Yq6uKtVxtLROKt4o&#10;dhQ0MVdTFVwGKuIxVqmKVpWvXFXUAxVvtirsUOxV1MVdilpsCVtd6Yq2R3xQ2BirjiqzlQ4q3WuF&#10;V4xQ7FW8VaxS4DFW8VWtiqmwxVtcCr6YVXUxVxGKrCvfArSt2OKrtjirYwoXdMVaPtirWKu6YVdi&#10;h1MUuwK6mKtHFKmxrgVoKOuKrgMKHAeOBLR6YUO2xVrFWjirWKXbDFXU8MUOwK//0+vZBLsVdirs&#10;VdirsVdirWKuxS7FDsVdirsUuxQ7FXUxS7FDsVdirWKXUxVvFDsVaxS6mKupirRFcVWNCjdRjS2o&#10;vYqfs5Gk2hpLNx0FcFKoNCR1FMVWGPAlaVpiq2mKXUxV1KYq6uKuNMUNdcVdTFDgMUuxVr5YqtZA&#10;3XFVJ7VWO22BVB7FuoOCkqLwsvUHFVMpTrgVYVphVb8xilxxVbXemKt9Nj3xVsJXphCFWG3ZzsK1&#10;yVKmNvpbHc40qYRafGnapwraLjiC9MKLVQuKrgMUNgYq3TFDdMUtgYobpirqYq3irsVdirXLFVpf&#10;FNNE1wKtxV2KuxV2KWsVdgV2FXYodil1MVdirWKuxV2KuxV2KuxV2KuxV2BXYq6mKuxS7FDsKtUx&#10;VumKtUwK7FXUxS6mKuIxV2BXUxV2KupirsVdhV1MVdTFXUxQ6mKuxS6mKHUxS6mBXUwq6mKupirY&#10;GKu41xVsIcUNhMVb4Yq3wGFW6DArVQMVa5eGKuqTirqHAlqg7nFWqqMVa5qMbS0ZfDBaGjI3bG0t&#10;cm8cCtbnrirqY0rqYVdxxVvjirfHFXccaV3HGkO44VboMCupirqYq7FWsVdirumKtYq1UYpbwK1v&#10;4Yq3xOKHcThVvgcVdx8cVcQMUtVGBWiwxV3LFVpc+GK07m3bFacWPjilbyPc4odUHFK2mBDe2FLs&#10;VapgV1MKupgV1MKu44KVumKHBa4q7hiruGKu40xVwGKt0GKWqYq3QYoaxV2Ku2xVrCrhiVdTFWiD&#10;gVxBxVumKXUxQ6mKuoMVaK4VbpirqYq6mBXUrirsVapirdMKtUwK7FLqYq4DFW6Yq1TFXYq6mKuO&#10;KtUxVvFXUxV2KGsVdTFXYq1il2BXEYq7FLRxQ3irQxV2FXYq7FXYFdirWKuxVrFWzilrArROKuwo&#10;cMUu74q7FWq0wKpzHYfPFV4xVvrirqYq7FW6Yq1gV1MKrwuKrmUAVxVSOKrT03xVxAxS1QYq6gxQ&#10;7iMUuoMVa2rTAriMVSu7+1kSlBsATTIJVEIGFVQEdBhQ2R3wqvDjCq9afThQqjfFVw6YVXAeOKup&#10;ihdQYq2BvhQ7FLTDvihYEocVVAtMVdgS3hVoiuBWmXFVgQDpiq4KMVWvGOowUlaoxVumFVjAk7YF&#10;XKpHXFWyDTbFVPeu+FCoFOKuoRirdCfniq2h74q0agVwK5TXFVwwpd0wIaJxS2cVaNMVaIAxVumK&#10;reOKGwMUt8cVa44obpiruGKrSmKWwuKtFcVaIxVqmKtbjArfbfFWq4pXcjiricVaqMVaGKt4q7od&#10;jgVuuKuD4q7c4q7kO4xVolTscVaoDilviBgV3pg4VaMeBWgvhhV2KHYq7lilwxV1cUOwq2aUxVpf&#10;Hviq754q0KYq6mKuwKt4iuKtUxVvjiriMUu44oW0pilumKrTXFXUxQ41GKW+RxQ3yNaYq7liruQ7&#10;YquBxVqtcKtg4q6vc4obNOuKtYq4DvirqUwq4jFWiK4q7p1wodyGKt1wK0MUt4q7FDsVbxVrCrq4&#10;q7FXYq7FW9sVd0xQ1ilumKtHFXYq3SmKWgMUN0xS0cUOxVsDFDiKYpdirqYpdirWKG/nirgMVcMV&#10;ccVXUxS0TirWKHYq4jFDhilvpirfXArWKuphVsLXFVRLct32xVEJEqdMKHPKq7d8FpWlmf2yNpWk&#10;Im53OFVN56/ZwWlR3bArguKqipXFVQJTChcqUxVcFwqu44oaJxSsL4q1Rn6YqvEQXdsVa9WgooxV&#10;aQz9dsVbAVfngVxau2KtGuKuAwqqBKYq6vHFCm069BucUreDyb9Biq9bZRudzihXVQBthVulMVbp&#10;TFXYq4jFXYq7FXYodirsUu64VcfbFW6VxVo4odSmBLqYq3TFXYq7CrVMCuwq3TFWqYFWnFW8Vb2x&#10;V1MUOxQ7FLgcVbxV2KtYpdiriMKuwK4nFWgcVUpCCwxVVAHXFUPc9cCoddmGBUahH05JCp1xV2KH&#10;UxV1MKtEYq4YpbOKtE4qgL5dq5Eswk8f2qZiybkW/wAUR9sCpXAPjcN0wKnemNWMDrTMiDjyTEAA&#10;ZkMG1NeuK0u6YrS1pAu2K00p5/LFaXgYoXYqptGD0xS0sfjiqpTFW+I74qsZAMVWqadcVVBihuuF&#10;LeKHYpaxQ2N8UtHFDhTCrq4EtE1wKsNAcUrwe+KCuwodhV3XfFWj44q4Yq47CuKqSvU0wKqg4q3T&#10;CrqYq7FXYq7rgV2Kuwq6uBLjtirWKu7YoWPgSspTFVynFV3IYq4nCrqYq7jgVYduuKrl3wqv7Yoa&#10;2wocMVbGKtYq6uKXUxQ6mKWsUOxVumKuOKXYoWNgS0u+Kr8VarirVcVU2OKabT3wsVVcUgN4q6mK&#10;HVxS4Yq7FLRocULWUYq2oxQupil3fFXYodTAlTcYq0uKrwcVbwq3ih2KuxV3GmKuphQ6mBLWKVrY&#10;qok4FXKcVX4VaOKuxQ13piq3fFXUxS0RirsVap3wK3ih/9Tr+RS1gV2KuxV2KuxV2KuxV2KuxV2K&#10;uxV2KWsUOxV2KuxV1MVdTFXYpaxQ3il2KHUxV2KXYq7FDsUtUxV2KrWQHriqk9oje2NKoNYHtgpN&#10;oeS1ZeoyNJUjFTAlYVxVrjirVBihqlcUupih3fFWiMVdxxV1MVaOKWsVcVrihTe2Qjcb40qHez8P&#10;xwUtoZ4GXY4KZBSMZxpK4Q8ugw0hER2JbrhpFo2GxRftCuSpCNhgVegwqikSmBVULihcFwquAxVu&#10;mKt0xVvFDqYq3TFW8VarirRbFWi2Kra1wK7FLsVdirsUuxQ1irsUuxV1MVdTFWsVdTFXYq7FXUxV&#10;rFW6Yq7FXYFccKtUxV1MCuxV2KuxV2KuxVvCrWKuxV1MVdgS7FXYFdTFXYUOxVqmBW6YpdTCrsVd&#10;TCh1MVcBgS6mKHUxVumKuAxVvjiruGFFthMCW+AxV1AMVcSBiruXhgS6pxQ74sKuK+JxVb8IwK7m&#10;o6YpaMvtja0tLk4FaLE4q1TFLuOBW+OFXBcUN8cVcFxVvjitu44q3xxV1MVdTCrsCtYVdXArsVar&#10;irsVarirdMVdxJxpW+GK270/HFXcVGKtfDiruQxVrn7Yq7mcVpaWPjgS1U+OKuxQ1il1cVaxS7fF&#10;XdcVdTAh3HCl3HFDuOKXccUN0xVqmKupirqYq7FXAjFWjirga4pdUnFW64oaocCHEHFLuOFXccVd&#10;TFLqYobxVxxVrFXYFdTCrqYq6mBXUxV2KXUxQ1SmKuphV2KupgV1MVdirsVaxV2KXdMUOxV2KWsV&#10;bxVwxVrFXYq7FXYq1irdMVdirsUNHArjthV2KtYpdgV2KuxVrFXYq4YVccVdirq4FaxV2KuxV2Kt&#10;Yq7pgV2KXYq0cVaxQ7FLdcKtEYFUpv2QO5xVUGwxVvFXDfFW6Yq7rirsVbGKqi4q3J0wqodcCuIx&#10;VrbFLR3xV2KHUxVquKtE4qtDeOBUqum+I+OQLMIMtkUrg2FVVX23xQu5ZJDQPfCqsp74qrK+FDfM&#10;YqvVhhVcDihcOuKryMKuxQ1tirVQdsUt0xQvHTFWiMUtYFcaYVaoMVccCuG+KqL/AAnFLRPLYYFV&#10;FUYVXcQMVapTFi1QVqcUrqYq6mKupirjTriqnIKigxVpFIG+Kr+OKuK4q1Ttiq7jtiqmyYEuEf34&#10;ob4eOKrCd6HFLYBrihxNBvilbzOKr6mlDihouRirueKurhVwIwK7bFLtsVa264q6mBXccaVrjiri&#10;uKVtMUNhcUu40xV1N8VapirRGKt4q1XFXV2wK30xV1B1xV3TocVbrirsUurih2Ku2xVxAOKtFQem&#10;Kt8RhVrj74q1w7jFXEYq47Yq4nFWiaYq2OmBXYq7bFXDFLsUOIxS6mKtUxVumKtUxVrjTFDiMVdw&#10;xVrjirVMVbxVqtMCtgnvhVvnXFXVB64UNinXAru/XFLeFDdabHFWiK7HFWwBirRGKtUwq4g4FccK&#10;u6Yq3XfFXct8Var2OFWxirvfFXYobxV1fHFWqVxV1cVbI2xVaBirfvilv5YocPfFLXXFXUxVsGmK&#10;G8VaOKu+eKt0GKWsUOBpirhirqdzirZFcCuGKXHFWhTvireKHHpirYGFWqYodTAl1NwMVV1gJwqr&#10;LGq9cVczquNqtJd/YYErDwT3OKqbXBIoNsC0pGpO+BlTap44qqCPxxQqCMYVXBBihcBirfTCq3kM&#10;CredenXCrhGxxVvii7nFWjIW+zirXCpqxxVvYdMVaLE++KtcK4quCVxVfQYqtaQDrihTMzN9kYEr&#10;hAxPxHChVWIAdMKqgSmKupireKuxV2FW6YFaGKG8VaxS2BhQ7AlquKuGFDsCW8KtYq7FXUwIb64U&#10;uwK0cKuO2Kt9MVdXFDW3XAlTkkUDcjBa04NXpjaqgOFW8UNYq6nfCrqYEN4VdSmBLsKWjiriMCrD&#10;IF64qt9YnoMVW8XbetMVXLAAanc4qqDbFChcDvgKUN3wKjE3wqq4VdTFDsUO64q4igwq6mKupil1&#10;BiqCvhsMiWQSfZX+nMWTeiVHJCv04EJWg/ekHpQ4EprpJom/icvxtEk3HTMlrWP7bYq0gY4quaKu&#10;KqiLxxSuxQ474q4Yq3irsUOpirqDFVIjfFK5SOuKrgK4VccCt9sKtYq3irsULSaYVWGpyKWvT74p&#10;WEEYqqoK4UKlKYobwq7FWiK4q7p1xVphywJWiLFC4bbYq2cKupih2KXYq1gVvCrsCrajFLda4q4n&#10;FVpOBK1hiqyh2xVf7YoXAVwq5owcVWqexxVUGBVjbnFVvQ4qvVq4obwod0xVumFXYq0MVdilxxQ4&#10;DFW8UtDpirvnih1MVWkbYpWBaYqvA8cVdTAl3HFVNkpimm1XvhYLwMVXUxV1MUtYquxVqnjirsVc&#10;cKHUoMCupirdBirW2Ku64q0RgSpn4Tiq5TvgVfhQ7CrsVdWmFXYEt4oaHvirtsVaIriqmyYErRtt&#10;iq4EHbCh3XArWFLY8cVW0xVonFXYq7pirsVapih//9Xr+RS7FXYq7ArWKuwq7ArsVdirsVdirsVd&#10;irsVdirsVdirsVapirsVdTFLsUOxS7FDqYq7FXYq7FLsVdirWKupirqYq4iuKqbQo3UYKVQexU9D&#10;gpNqD2TL0GCk2otCR1xVTMZGBVvCuKtBTiq3jvXFWwPHFLiMVapirRSuKuO2KHYq0RXCqxlrihT9&#10;BTuRilcsQHTFKvGmSQiUixVEpHTFVVVxQvC4q3TFWwMUN4q2BirqYq7FLq4qtqcUNYEuxVrFDeKW&#10;qYq6mKXUxV2KtYq7FDeKWsVbxVrFXUxV2KuxVqmKuxV2KuxV2KuwK6mFXYFdgV2KuxS1ih1MKt0x&#10;V1MKuwK7CrsCuxV2KuxV1MUupih1MVdTFXYq6mFW6YFdTCruOKthcVb44obCYq2FGKXEAYodyAwJ&#10;ar4DFXfEcVdxPc4FaPEYq1yUfPFWvV8BjaaaMhwWmmiTihbQ4q3TFXccUu44q3xwob44q7hirfHF&#10;XccVbpirqYod0wK1hS7FWq4q6uBaaxV1DiruJwq3wrirvT8caQ7iMVdVBilxcdhirXqe2Nq1zOC1&#10;pqp8cVaPzxVrbFXYq7FXYFdTFLXE4q7jiruOKHcMKW+OKu44FaphQ3tgS1tirq4oa5Yq6pxS4k4q&#10;1xPfFXccVbCjFXUxVxUYq2Bih1MUupirVKYq3TFWqYq7FXUxV2KupirqYq7FXYq1irqYq7ArsUOx&#10;S6mKGsKXYq4YFdirjtirsVaxV2KuxS6mKuxVqmKHYq3ilqmKuxVqmKt4q0cVdTFXUxVxGKuxV2Kt&#10;Yq7FDsVdirWKt4EtYVdgVxwq1gV2KuxV2KurirWKuxVrFXYq7FXHFLsCGuuKtUxS2BirsVaOKu64&#10;qoyf3ijAqrTCrdKYobxS3irWKt4quAxVUAwq1IBtiqxVrirRXFVhXArRGKVuKt0GKrDtgVQml4kU&#10;wEqpiXlscVS65ar5AswokA74FdTkfbChWXbFVQDJIXLHhVsKAcVXEVxVtVphVsNQ4oV1auFCqDir&#10;YGFXUxQ2RUYpWhAuKFwXFW+mKuxVrFK12AxVbzOBWudcVb5YqpvU74pWjY4qqK22+Kr+WKFpauKt&#10;qcVb6Yq30xV2FDR+WKuxVqlTiq7bArjil1MKt7d8CrSMVccVccVWuMULAcUrftH2xSvCYqu44oWv&#10;HXfFXBaDFV3HFWiMVdxpirXHFVigE0wJXca4qu4U3xpXUOKrRWuKrX269cVcG8MVXcsVaJGBVppi&#10;q7iMUraYq3x74q4DvirRFcCu44q7jXFVvHxxVsimKuxV24xVwJ74q4nCrq4q7bFW64oaB8MUu3G+&#10;Kt1pirWKtUGKt8cVcVG1MVcVxVqlNzgV1Kb4q6pxS4nemKG8UurihrFWxvhV1N8VdgV3HFXcMVW0&#10;xVxXFXcaYq1xxVayV64q4ivTFXDbFWmBJxQ2CQMbVv1O2KW+QxVsUGKu98VdXChutOuKu2O+KXYq&#10;4KOuKHEd8KWsUOxV1T2xV3zwobxQ0MCW8Vd1wpd74odtirqYq6uKu2xVumKtUxVvFXD3xV2KuxVx&#10;xS7FXDFDYxVxwK44pdXFXUxQ0RtTFLsULhhVsLXpiqqkBPUYqrCMDChoyBdhgSsqzewwK0WWMV64&#10;EqbzsfYYpUiC2BVypiqoqDFNrwmKFwGFC4DFXbYVaLBd8CrC/Lpiraxct2xVv4E+zvhVzc26bDAr&#10;QUDrucKXE4ENYq2BU4VXhMVdsMVWNOvQbnFVvxyHfYYoXrbqNzuffFVYJTCrdMVb44q3hVxGKtEY&#10;FdhV2BW8KtUwIdil1MUN4pdQYq1hVvFXVxV3TFWuuKHdcVbwK0MKt4EtYq6uNqseUIKscFrSDm1W&#10;NDRPiOVmdMhFL7nWWPUhR7ZWcjLgS03jTNzqdsrJZAMltH5IMyYNZRQyxi2MKHYFbGFW6Yq7ArWK&#10;rWkC9cUqRkL/AGRirXpu32ifoxVekIGNKvCYqupTFWjTFVjSqu5xVDzS+qaIKDAqky064qjIhUA4&#10;qq9MKHDFXYodTFXYq7ClxxQ1ilD3gqBgLKKSSDg1ffMWTcERGa1HemRVLqcJt8CUdpTfEynx2y3G&#10;0zTgtXMkFqXKvjklX0p0xVsDFDdKYpdirdMUupixdTCrqYq6mBXHFK1hXFVoxTTfqAbYocJQcVXV&#10;BxVvFLsKGjtiqwiuBVwXCrdNsCreGK2uAphQ3TCrhireKuGKuOKWt8CG8KrffArfvih2FLsUOwJd&#10;irRxVad8CVtDhVwJ6HFV4XGldxxVumKuKjArfHxwq6mKGsKrHFBXAq4YEtOlcVW8cVaIpvhQvGKG&#10;wKYq3hVo4q7FW8VaxV1MVdXFLsVaxQ4nvirVcUuAxVvFDeKuxS0RirSjFC7FXHFXYq7FW8UuxV2K&#10;te+KuxRTjirsVbGKtEYq0cVWOvfAlpBXFVTCxLeKWuuKt0xV2KuxV2KtUxQ3iyWNiqk2BXKcKr6Y&#10;q0BireKtdOuKrcVXVriq3FXDFDq1OBX/1uv5FLsVdirsVdirsVdirsVawK3hVrArsKuwK7FXYq7F&#10;XYq7FXYq7FXYq7FXUxV2KuxV2KtYq7FW8UtYodil2KuxVrFW8VaxV3TFWioPUYqpPbI3amClUHse&#10;6nBSbUHtXXqNsFJUjFgVTMeKtFcVa44papihrFXdcKHUpirRGKraYsl8a1OFCJhj9sKotExQqhMV&#10;XBcVXAYodTFW8VcaYq6uKWicVaxV2BXYVaxV2BXYq7FXYq7FLWKt4q1irsUOxS6mKtYq3irsVaxV&#10;2KuxV2KupirsCuwq6mKuxV1MCtYVdTArqYq754q7FW6YVdirVMVdTAreGlawK7FW8KupgV1MVbpi&#10;rqYq7hhVcExQ2ExVvhTCrqAYFdyHbG1cWPYYEtbnFXUHc4Fa+EY2louO2NoaMh7YpWlicCtb4pdT&#10;FDuOFXUwK3xwq3xxV3DFW+OKuC0xVumKHUxS7FDtsVarirq4pargVwOFDqHFXcCcVb9PGlb4qOuK&#10;tfAMVdyUdsVaMntilrmcVaLHxwK1irWKuxS7ArtzhQ1Q4q3xxV3HFXccVdxxVumKtbYq4kYpWlhg&#10;V1cVbrihrCre+KtAHxxS7jih3EYq6gwK6mKXUwodTFXUxS6mKupTFDVMCW8VdTChxwJdirWKuGKu&#10;xVvFWsVdirqYq1irqYq7FXYq7FLsUNAYodgS7FDsKXYEOxS1irsVccVdirqYoaxS44q7pirsUuxQ&#10;6mKXYoaxS7FXdMVccVaOKupirsVdirWKt/PFWsUOOKuxV2KtUxV2KuxS7FXYq1gV2KuxV2Kup4Yq&#10;1il2KGsVdirjih1MVdil2BWsUu6Yq1ihuuFLWBVFxWQA+FcVVRireKt4q7FXYq2BTFV4xVUUYVWy&#10;jfFXKKYq4jCqxlwKsIwJW0xVY7AYFUi1cVQ05+IA98CVopgTSBmHJq5EpWEYFaU4qqrTJIVVwhCp&#10;hQ4U7YVbrTFLaGuKrwtTXFDdOOFVZD44oVMKuxV2Kt4obxVqmKuOKVjtx+eBVJqnFKoBQb4oWotd&#10;8VXccVdwxVwQHFXekBilaUxQ7gAK4pWVocUKgOKrxirqYq0RhQsZPHFWwuKrsVcR3wK6mKWzsMKq&#10;ZdR88Ctc64FbB74VcxFNsVUTgSuXCqrWmKu5YoaxVdirQpirqYq6mKtEYqt9PFK4bYq31xVxG22K&#10;uC4qskSvXFXBKYFdxGKrGXvirdK4q02wxVYVJwKqBDhVa+2KtgEiuBW8aVwwq3gVoUOKuIB3xS6n&#10;jhVriK4FcVGKu44q1TGkOK1xVaRTFLdMCu98KtE4q4eOKtjFWsVb6Yq47b4FbPjirgT3xV2xxVqg&#10;xVugxVrCrRGKt4q0MCt18cVariq7FWvcYq6mKt0GKt0GKrSo7Yq1xGKtcd64q4r2xVb6ffFXccVb&#10;piq2mKuxVdyNN8VarirYIxVutcVcDirdaDFWqjCre2KtnG0LSMKupiq354q2NsVdXFWwwxRTdRil&#10;rrirYxQ2cUuxQ6mKu9sVdirsVbxVqlcVbp3xVrFXDFK6gxVonFDqYq0B44qu41xVVjgJ64VRCxBR&#10;irTOFxWlKrt8sCu5Kg98UqTzs2KrApO5wKuCYpXiLFVQIMULuNMVXUxVacVaLgb4q1u3TFWwgAqx&#10;wq4sO2KtULdTirh8PTAruRPTFXAHviq4LXCq6gGKtFlXriqmZWf7IxVoQM32sVVlhCdMKFQDFXUx&#10;VumKupirfTFXdcKuxV2KupirsCurhQ1gS2N8UOwq0MUt4oditOGKWsCuwq6mKuGKGzvgVrFKx5VQ&#10;VJAxtaQc2pxp0NTlZnTKkBc6yx3UhcqORmIJZNqvM7Escru2dIJrmZzuQuBLlhL7ncnxxVUVSi4o&#10;LKtOblEp8RmRBpKPU5cGDfXCrsCGwMKtb1xV2BLdMVWlATWmKW+Iwq7bAruQGKFNp1Xoa4pUzOx2&#10;UVwK16cj7saDCq5LdR13xpCqqAYqhp1oSPDAyVoN1woVQMUN4VawIdhV2KuxV2KXYqh7v7OApBSS&#10;egc18cxphvCvFRjt4ZWlAT0WSp+WKURp54yHJwLVIJ1HU5lAtJVxk0LgMVdirsVdirsKG8VdirsV&#10;dirq03xS0Ttiqkd/lgTTuPLcYoXeniq2hGKV6muxxVdiq04obAxVdTFXVxVvChwphVo17Yq3il1K&#10;4odTFXdcVaO2BVP1d9xitLl3wobpirYxS3gV2FWjgQtPTFK0GuBK8YVa6nAq4DCrjirsKuxQ7FXV&#10;xV2KrW6YFaU4pbrih1RilpqUxQ0uKr8UNUwq2cVa6Yq7FXE4q7rirsUtUxVsjFCxjilaDXFVRcVb&#10;pirqYq6mKuxQ6mKuxV2KHUxS7pirsVdirYxVonFLhih2FXU2wK7FXHCrhgVacilyjCreFDeFi6mK&#10;XYq44FcMUt4q7FWjirRxVTdcCVg264qurUYVb64q49MCtdcKtEYq7FWu+KupirQNMUP/1+v5FLsV&#10;dirsVdirsVdirsVdirsVdirsVdirsVaxV2BXYq7FXYq3hVrFXYFdirsVdirsVdirWKt4paxQ7FLs&#10;Vdih2KuxS7FWsVdirqYq6mKuxVY0SN1GKqL2at02wUm1B7Jx03wUtod4SvUHAlT9PFVpWmKtUxQ6&#10;mKWjirQWuFURBFhVGxx0wqrBaYELgMKG6YFbxVrFLjirWKuxV2BXUxVrCrsCuwq7FXYq7FWsCuGK&#10;uxS7FXYq1irsVdTFXYq7FXYq7FXYq7FWsUN4EtYVdirqYq7FXYq44FdirsVdTFXYq7CrqYq7FXUx&#10;V1MaVumBW6YaV3HFW+GKt8MKFwQYFdQDFXVGKtVOKu374q0adzgS1yUYFaMgxtNLTIcC07kcVa3x&#10;V1MVdxxVsLhV3DFDfHGlb440rguKt8cKupgV2KuxVonFXVxVquKWt8UN8ScVcExpLfCnXGkO4ril&#10;1QMUNcx4Y2lrmThQ0WPjgS1U98CtYq7FXYq7FXUxVumKu44VdxwK6gxV1MVdTFXVGKuqMVa5Yq4k&#10;4q1virVPHFWwuKXUxV1MVdTFDsVdtirsVdTFXUxVrFXUxV2KuxV2KuxVrFXYq3irRwK6mKuxS7FW&#10;qYq3irsVdirVMVdirsUOxV2KuxS7FWsVaxVvFDWBLqYUOwK7ClxwIapirsVd1xS7FWsVdirsUuxQ&#10;1iruuKtnFWicVcN8UuOKurirsVapirsVdirsUOxS1ih2KuOKupirWKt4q1irjil2KuxVqmKupgV2&#10;KtVxVutcVapiriMVaxV2KHVrirsUupirRxV2KXYoaOBLYFMVaOKqJ3l+QwJVhhQ3irsVaxVsDFWw&#10;MVXAYVVFwoak+1gKW16Yq44UNEYErGTFVBzQYEoevhgVojFVCbrXAlaN8CUJIoqciqjxwJaAJOFV&#10;eMU64UKoySF43wobApiqyQHtiq6MHFJVgDihuhOFVRMUKnbCrqYq2MUNimKt4VccCtUxSot13wK2&#10;HU4q5jiqwP2GKqw6Yq3hVwGKuxVY+2BVm1MVaEe+KWxsd8UKgxV2FW9sULaYq2BirZxV1a74Farv&#10;hStZqinfFVIEE1OBK9gKVwIaVQeuFV3p1xVY0ZO4xpLhGTscaVsqQcVWgk4ocSQfHAq9Wriq73wq&#10;2MVcTirumKqZYk0xVcDirfTfFLsVccVaxVsYq1irQA74qpMaHArQNTviqqBirdMVdxrirXGmFWwB&#10;ihxwJa44UNFR3xVaBgS7jirqdsVcATirjUYFa5774UW3WuBLROFLYpgVwAOKuK4ocF2rilqmKrTt&#10;2xVsDFXUrirsCtdsVdWmKuwq3irgMVbpirqnFWjv1xV1BgV1BirdPfFWqYq4jFLq1xQ7FXYq4Yq7&#10;FXDfFWwKYq6lcVa49sVaK1xS1xxQ7jil3HFWuOKtYq4CprirW4xVvlihsOOhxV1RirZr44q4HCru&#10;uKG9jscUtEDFDXHCq2hxVquBVwbCrg1cCtg4oXA4UuJxVvFXdMUOrU4q4++BWwe2FLumKtDFV2Ku&#10;pirYXwwKqJAx6jChXSIJ1wq4uF6YFWFmb5YEreaL74VpRaZm2wLTXXFLYQ4qvWMYqvC0xQuC4qvp&#10;TrirqjFVhftirW5xVsgDrirmkI+ziq2ld2xV1QNsVbxVsDFWxH3woXEgYqptMB03xVbyeQ9KDFK5&#10;bcVq1cVVwgHTChcBTFXUxVwGKuphVuuBXYq3TFXHCrVcCGsVd0xVvClumKtYq4DArsKHUxVrArhi&#10;lvCrWKuptirq4qtZwm5wWqEl1SJNhufDImVJpLbjW2OwouUymzEUsm1StSTyb8Mr4mdIRrl5K0+H&#10;5ZFnSwR8vfFVVLf2oMCruMabHFVsl5GikIK++SQtt5DKKnauLFlGkmsI+WXQapJmu4zIYLqYocTi&#10;rgfHFW8VaxS2MVaLKOpxSpNcKOm+BVP1JJPsgDFXCFm3c/dgVUWBRvTCqoEAxVsLQYq7rih1K4VQ&#10;s61O+RZL7fpTChEYoa6Yob64q7ClwGKtHFXYod1xSpXAqhxSEiuV3qMxptwVIDRsqZFB320gr44p&#10;XQHjOFH7WSi1yZBAdsygGgqvTLELsVbxV2KuxV2FXYobGKt0xVqmKXUxQ0VrilYIqY0q/jirYoMC&#10;tEVxVTIpildyxVpcUL+uKrsUNE1xV2GlbOFXYq7FLWKG8Cuwq7riqk6b1xVfTbFV2KGsKXYFbxVo&#10;++BVM4paAqcCqgGFWh1rgVcMkrWBDeFW6YFawq4jFDq4EqLtTFLSv44qqUqMVdwxQ0U8MVaBpiq/&#10;lhQ6uKt4q6uKurirWKuIxV1MUuxV2KrGwKtCA7YqqAYVdQgYoXDFLRxQ7FLsVbGFDQGKHUpgS7FW&#10;+mKupirWKt0xVrFWwMVdilxxV3HFDRpgSp8t8U0uGFC4YoccUNYVbB7YEu6YodirRxUtr74qGsUu&#10;xVrrilTYYqt3HXAq8GuKuwqtxQ4Yq6mKuO2KtYpcRih//9DsGRS1irsVdirsVdirsVdirqYq7FXY&#10;q7FXYq7FXYq1ireKuxVrFW8VawK7FXYq7FXYq7FXYq7FXYpdih2KuxV1MVaxV1MUuxV2KuxV1MVd&#10;irsVapirsVdirRFeuKqbW6HtTBSqD2NfsnBSbUJLUr2wUlRMRHbFbWMmKqkMNThVHpDTChVC0wob&#10;pgV2KW8VaxV2KuxV2KuxVrFXYq1irdMVaxV2BXYq7FXYq1ilvFDWKXYq7FXYq7FXUxVrFXYq7FDs&#10;VdTFLqYq7FXYq7FXYq6mKuwK6mKuwq6mBXUxV1MVdTCrfHFW+OKthMVb9PChsJirdAOuBWqjG1dX&#10;wGKu3OBWjTucUtclGNq0ZPAYLVr1DjarSTgV2FXUxV3HGkt8caV3HDSF3DBSu45JW+OKupirdBih&#10;rAlxIxVrlgV1cVdirVDjSu44q1QYq3tirVRirq4pa5Yq7kfHFDROBWq4pdih2KXUwq6mKt8caV3H&#10;Glb440ruOKu44ocaYq6oxS1XwGKtVOBXb4VdTArXHFW6Yq6mKtUxVumKtYq6mKuxV2BLqYUOpirW&#10;KupirqYq7FXYq6mKuxV2KuxVrFXYq6mKupil2KHYq44pdirVMVdgV2KuGKuxV2KtYq7FXYodirsU&#10;tYq7FDWBLeFDWBLq4q7CrsVdgQ1ils4oaGKW8UNYpaOKt4q1TFXUxVrFXYq7FXYpdirqYq4Yq1ir&#10;eKtYq7FDqjpilrFDYxVrFXYq7FXUxVxGKtUxS7FDsUtYFcBirsVdTFXYq7FWjirqYq1TFXYq7FDq&#10;VxS0cVbxS0cUNYpbrgVqmKodd5W9gMCUQMKG8Vd74q7FXdsVbxVcBhQqrirUm5xS0uwxQ3TCrRxS&#10;sc0wKh5ErvgSokUwK0fHFULN9rAUtDpvgShZDvkUqfviq4CuFC9RTrhpCoMKF9RhVumKt9cUL1GK&#10;VQCuFWyMVWK1DTFCuCPpxVsCnXCrYxQu+eKt9MVaxVTeTAlwXx3xS3xXFC1469MVWiOh3wqqKMUN&#10;0pirjilquKqMgPfAq1A3fpiqsFpilT6HfFCqKYquJwq1TFDqDFWu+Kt/PFWgvfFW2pTFKilK74Et&#10;gL1GKtMcULlYYqvxV2Kt0GFWjgVYRQ+2KrXHfAq0VwqqqdsCt4VapXpirftirXEDFXYq3irqYpaO&#10;KqbNQ7Yq1vgV3MDFWw5p0xVTY164q0lRiqorVxVdyphVwI7YFbwq3TAhxGFXVxVojFK3iBgQuAwp&#10;dTArgMVapXFVvHFW+O2KtcRilTIINDgVcAB0xVadzQYqvAOKrWJXrihwauFWwcVbrgS7Y4q0RirY&#10;XFXcKYq4gHFWqbYq7pirqVxV1MVdirXtgV1MKuwK3vil3vih1cVaoMVdQYq1xOKuC064q2TirgcV&#10;dWuKuJp1xS4bjFXe2KuxQ1UD5YpdQE4ocRTFVpGKtBcVdw8MVapvirsVbFcVdyxVwIOKt1GKG+m2&#10;FLq4q3164FWcBhVwWmKrqYoapTpirhireKtVxV1cVb5A4quxVsHFXYVbCk4FVUhJ3woV1jCitMVb&#10;aQAYqp/E/wAsCVrOidOuKqTSE7Yqs4k4qvWPFVQJTFK8LhQ2BTFWyAMVaJAxVbyOBXBSdzirYKr1&#10;3xVolm6bDFXcae+KXVrirRFMVcI8UKgTscKtsyrihSa4ZtkFcCtCJm3Y4VVVhVcVVQuKt0wq6mKt&#10;4ocMUuwq44ENDFVwxS0cVdhVo7YFbwoaGKt0pil2BWsVbOFDjilwwIdhV2BDsUrSwXc7fPG0oSXU&#10;4U6b5AzpkI2l9xrJA6gDKjktmIJVPqvqAndsrMrZCKBkuZpOnw4E0p+kWoWqT74rSsLct1FBkUrv&#10;TSPqMUtNcD9gdPHFVKW4djtUV8MlSLajt3mPHDwotXXT6jep9hkuFFr0gKHcU8BkTGkgp/ojcogR&#10;4nLYNMk3UeOZDBfirqYq3TFDXTFXUxSpycu3TAqn9XJ3Y40lUSJV6YqvoK4q4jFDYGKXAYoaOKXA&#10;YUN0xVD3K74EhbbmlcVRQ3xYupilxGKtYVdihvFLQxV2KrJRVCMVSS5FMx8jdF0HbwygFmhNSFCD&#10;74UuUUdWwxYSDIIB8IOZoLjlEUyTF1MUrqb7Yqt74VbxVokVpirdPDFW8VdihvCricVaGKt0xVrF&#10;XYKV1MUtMuBVJjTFLanFVUYodirRIxVYXwquVq42q6uKG6YVdirsVdirsVd7nFXUxQ1TFW8Vdil2&#10;KrW64ENbYUt0xQ2dsCVMmhwJbBxtSF+FDdMKuxV1KYoawJccKqbr44FaVB1xVUGKtjpirjiqxhil&#10;T5UNMUKg33xQuphVqmKt4q7FXYq1TFXYpdiqm+2+BLSda4oVdsVdhV1MUOxVvFXUxVwxVrFW8Vax&#10;Q2BirqYpccUOAxVxwpd88CupirsVbxSsbFWuOKF1MVcDTFW6eGKWqeOKG8KuwK1TFXYq7FXHFXEY&#10;q1iq07YqsIrgStBpiq/bCrjirWKGsVdirWKXE4q//9HsGRS6mKupirsVdirsVdirsVdirsVdirWK&#10;uxV2KuxV2KuxV2KuxV2KtYq3irsVaxV2KuwK7FXYVdgV2KuxV2KuxV2KuxV2KtYq7FXYq7FLsVdi&#10;rsVdirsVaxV1MVapiq1o1bqMCqLWinpjSbXxwhMVtUphQ6mKupgVxxS6mKtYq7FXYq7FXYq7FWqY&#10;q6mKuxV1MVapireKtYFdTCrsCuxS6mKuxV2KtYq7FXYq7FXYFdTCrWKuxVvFXYq1irdMVapgV1MV&#10;bxV2KupirqYVbC4oXBMVb9PCq7gBirvhGKu5DsMFq1VjirRHjirVVGBLRkA6DG1aMhwWq0knFWsU&#10;t0xV1MVb44q3ww0hsJjSt8caV3HCrdMVcMUNVwJdXFWq4q7fFWqHArfHCrXEDArtsVdyGKtcj2xV&#10;xJxVqvvirWKXYq7FWsCHUxS7jhVvjih3HFLfHFDqDCrtsVawK3irq4qtYkYq7r1wJdxxQ3TCl1MC&#10;GqYUuxV2KHYEuphV2BWsKuwK7FXYq7FWsVdirsVccVdirWKt4q1irdMVaxV1MVdirsVdirWKuxV2&#10;KuxV2KtYpbxV1MUNYq1gVvFLjirWK04Yq7FDsVdirVMUupih2KWsVbxVqmKupirqYq10xVvFDRxS&#10;7ArsVdirsVaxV2KtjFWqYpdTFDjirVMVdil2KuxV2KuxV2KtEYq7FDqYq44q1irqYFdhV1MVbpgV&#10;rFXUxV2FXYFaxS6mKtYq7FXYq44q1irqYq6mKup3xVxGKtUxV1MVdTFXUxVrpirZGBWjilCw7yOf&#10;fAqJGFW8UOpil2Kt0xVsYquAxQqoMKqbjfFWwNsKt4qsdsCVOuKrG8MVU3TAlSIpgVCy/aOBLXbA&#10;qEJwJWgjAq7Cq9BTJIVaYUOGKr6Yq2Bviq9RXFCoNsKur44UKbihqMCVZOmKqgwoXAUxV1MVdhQ0&#10;+wrgSoDc74EqyjvhVvFXYodTxxV3TFLWKuIxV2KtEYq1xxVum2KtOvc4FUlbfFVVd8KrhihxxVo4&#10;q0OuKt0piqm7V2GBK1V8cVXcPDFVORMUtxLTrihVGKtnFXYqsduIxQomTfFK9TXrirZOKG0Philf&#10;SuKtUpihv54pdirVKYq4Yq388UqbsB9OKrCmBVwWg3xVtVxVewrhVYUBxQ4pXFXFMVWFN6HFLivH&#10;FW1OBCoMKuxV1O+KubptilSBJ69cVVF32xQ7p1xS2RirVMVaO2BXVxV22KVNxgQsY9sUr0UDChf0&#10;2xV1K9cVaVAOuKt8cVa49sVa4jFWuFBiqyu+Krwe2BWzXFWq0xS4kYoaBBxVdXFXYpapXFWqYq4D&#10;FXUoMUtjFWsUOpgV2KupXFXUxV3I9DvirqDFXCmKtccUuVTiriDirgMUOxS6uBDuuFXUxVwpirYx&#10;VogYq1xxVoriruJ64q4rirXHFVrDtgV1ThVupxVsEYpbO/TFDq0OKuxVuuKHU8cUtUxV1MVdTFXU&#10;xVcoJ6YqiI4D1OFCsqBRhQuLgdcVUyS25wJWl1T3xVSaUt06YqsArvgVeEB3wqqCPFV6phVdTFW6&#10;DFWiwxVby5YFcI67npirZZR88VWmre2KuAAxVqpOKtipxSuCYUNhQN8VcZQvzxSpM8jnYUGBDa2/&#10;djXFCusYX7IwquAwocAMVbpilulcVdih2Kuwq6mBW6YVawK6mKuphS3ihqmKGsWTdMVdTFXUwK7F&#10;XYodTFbaxVpm47nFaQ02oQxmhNT4DImTIBL7rWuP2dqeOVeI2cKUXOsmXapOVmSeFBvdSybDbI2z&#10;pT9Hmd9z74rSssO+2BK5+MYJPXAqz6yNig3p3wqpM7t/ZihsWzMK9DkxFiSi4NJaToGOWxgwMkzt&#10;tFoPiFMs4GHEj4dJhj3pU5PhQSihap0pQe2GltJb2Pg5A8crkGYROj7IV8GOVRWScoajLw1LsKuJ&#10;74paxVsYq7FWqYq6lcUt0xVrArdK4q7CrdMCFp64VbGKuwKoXPbFVlueuBUUMKt4q4jFWsKGsVbx&#10;VrFXdcKtMNjiqR3grX2OY+RuipwUAHscxmxT1NdvpySqD0ARv8oYhiWRQOGUDtmbFxyiRk0NlaYU&#10;NjFWiMUuxVRYksDgVWXfCq6mFXYoapirdMVd0wK7FXUwq1gV2KVrNTAlSPXFXLiq+pPTFDuRHXFX&#10;UrirfpjvhVaRxOBaXq1cVpdhQ3TFXYVbxVqmKupirjih1MKWqYFbxQ6mKVrjvgVYGpilv4sCu3xV&#10;Y25xS0tcaQrjfJIdTFW6YodirW+BLdMKtEYq7jihsDFLRFMVcRgVawoMVWMgrXFLYIxQuGFW6Yq7&#10;FDWKt4q0cVcFxS7FVrCuBVqCnXFV9cVbwodTFW8VaoMVbAxV22KWiMUO64q4DxxVs4q0MVbxVrFW&#10;6Yq7CrsVdgVonFVrYErgMKt0xVqlcUN4VapgVulMVa6Yq6uKt0xQ7Clo4FdirRGKrSMVcRiqmwAN&#10;cCWxirqVwodSmKraYq2aYq4iuKtdsVf/0uwZFLsVdirsVdirsVdirsVdirsVdirsVaxV2KuxV2Ku&#10;xV2KuxV2KuxV2KuxV2KuxV2KuxV2KuxV1MVdirsVdTFXUxV2BWsVdil2KHYq6mKWsUOxS7FXYq7F&#10;XYq7FWsVdiriMVaxV2KupirqYq6mKtYEuxVrFXYobxS1TFXYq7FXYq7FXYq1irsVdirsVdirWKux&#10;S7ArsKuwK7FXYFdhVrFDsUuwK7FXUxV1MVbpirqYVdTFXUxVvjihsJiq4JjSt0A64VaqPnirqnsM&#10;Ct798KtfD3OBWuajBaVpk8MFq0XJxVbirqVxS7jirfHGkNhMNK3wxpWwmGlb4jFDsVdirqjFWuQw&#10;JarXFW98VdTGldTFWqgYq3yGNq1yPbG1aLYFa+eKtVxV1cVdirqYq1xxpW+ONK7jjSt8MNK7hirt&#10;sCuqMVcDil2KGt8VdilqmKt0xV2KuxV2KrJMCtgYVbwIdhS7FWsVbxQ1il2BDsVdil1MVdirWKux&#10;V2KuxV2KtYq3irWKuxV2KuxVrFW8VaxV2KuxV2KuxVrFXYq7FXYq1irsVbxVrFXYEuxVrFXYq6mK&#10;XEYoaxQ7FXYq7FXYpa6Yq3ih2BWsUuwq7FDWKt4FaxS3irVMVdirqYq1TFXYq7FXUxVs4q1irVMV&#10;dirqYq3ilrFXUxV2KuxQ7FXUxVqmKtnAlbTFW8VaxV2KurirsUOxV2KtYpdirsVaOKuxV2KtYq7F&#10;XE4q6uKHYpaxQ6uKWsVbrgVquKuO+KUFbuOTj3wKi1NcKr+mKtYVdih2BK4DFC8YqqKcKqbYpXdB&#10;ihTZsVU2qcCWq4VdtgVo74VUpFGBKBk+0cirTiinFKCY1yKWhgVeMKF6+OSQq4VbG5xVdhVfiq4D&#10;FV64oc2FVMCpwKiFXbCq4DFWxhQ2MVbpihpgCDgVDgUOLJWG+BWzvthQ6uKtVwq7ArsUupirsVap&#10;ilvFWj1xVx3GKod6g7dcCFYdMVXDCh2Ku2OKtUxVbI1BgSpIKmuKq4AphVvFWuuBXUwq6m2BXb4q&#10;7FWmFRvviqn6YHXFVwWmKlcQDiqnXiSMULlauKVx3xVwxVvCrjgVb3xVxxSotQn5Yquqe4wK5moM&#10;KrUftgVVwobpirqYVargVTc0IxVphy2rirlXiMVXKfDAq/CrZ2xVqpIxVqmKuxVuteuBWqb4Uu6D&#10;FVKtcCuYUxVtSTvirT1OKqQB79cVVlbFW+QpirqjFW64q2D44q3hQtOBK0+4xVxWm+KtgDFC7jil&#10;aVxVaV2pgVaU3xVcIwBTFVp2xVoHFV/I9SMUrQ9euKrgcKtmgwK1t1xVvamKtUxVqmBXUwq6mKup&#10;TFWjirdNqHArhirupxVxxV2KtCnfFWzH4Yq0VxVwxV3TFXVxVwOKtmmKtVqMVdTFXUxV3EYq1TbF&#10;WuJxVzLXFWuNMUrKGtcCrycKHVJxVdXxxV1fDFXA4q4YFbFMKr424GuKov1ABXChr4m9hiqx3RPc&#10;4qovKW64q0FrgSqLHhQuEeKrwuKrgMKt4qtLUxVoVbArlWn2jhVsuP2RXFVvIt3xV2wwK4VxV1MV&#10;XBB3wqu2Xc4qpmfsu5xtVvCST7Rp7YFVEgUdRXCqqEGKGwBirdMKGwMVdTFLsUOpirdMKtUxV1MC&#10;uphVvFXVxV2KGsCtjFWtsKuGKXYq7FLRwK3iq0sBgtaQ82oRRbEg4DJPCl0+tEfCgHzOVnIyEEtu&#10;NXYk0PLKjK2wRS57yaTc7ZFKn6byGpqTiyVVg41r3xVcFRBVj2xVY0y/sD78UKRmkbb9WGkWqJbS&#10;Mfi6YeFFo2HSTJ2LH26ZMQRxJlDoYVaHbLBjYGaMg0+OI/EoOWiLAm0akSr0GFiqADChcAMU040U&#10;4pSLVKeoT45CTOLtHb4nHvmOGUk7TLw1r8kh1MVdTFDsVb7Ypa64q3il2KtYq3ihrvgQ2MVapire&#10;FXYpULlagHAqjb/bOBUUuFC4bYq7CricVcMVaxS6mKGzirTb7YVSS+XZvHtlUw3RQ9uar9OYjNfq&#10;IqgPthKoLrEo674AxIT6wHwb5mQaSjhlrFccVd0xV2FWjirQUYFbAphVcMKuNMUOGKuxVxxVbWmB&#10;ktL4q4Nihsgk7YFWFThRbZSuBLYjFN8UthAOmFDZGFC2lDgVd1GBKmUxS4rTFV6muKF+KHDClumF&#10;DsVdSuKGsVdhS7Ah2xxS30xVYd8CuC4q3TCrdAcCbWsgxVoLTChfirumKuxQ44paBpireKuOKHHF&#10;XYq1irsUuoD1wIWMMWQU1G+KFUDFWzhVxOKGsUuxV1cUN4q4jFLRwKpscDKly74sSuGFW8UOp44V&#10;dirsVdil2KHAYq0cVarireKG8UuGKuOFW8VdirsCrW6YqtG+KV/TFW8VaIxQ1iq4DCrWKuwK1ih2&#10;KXDFDjhVrAls0piq0Yq4jbFKwjxwK0AMVcMKGycVaI74q1tirVKnFLZFMUP/0+w5FLWKt4q7FWsV&#10;dirsVdirsVdirsVdirsVdirsVaxVvFXYq1irsVdirsVdirsVdirsVdirsVdirsVdirsVdirsUuwI&#10;dhVrArsUuxQ7FXYq7FLWKuxV2KupirsVaxV2KuxV2KuxVrFXYq7FXYEuwq1TArqYq6mKtYq3irWK&#10;upirsVdirsVdirWKuxV2KXUxV2KHYq1il1MCHYq6mKuwJdTFXYq7FXYq7CrYGKthcUNhMKruGKu2&#10;GKu5DsMVdU4q18zgVqqjFWjIO2C0tFycVW7nArqYq6mKt8cVbC4aVvhhpWwmNIb44q6gxV2Kurir&#10;RbFWq4pdQnArqeOKuIGKtVGKu5Yq0WOKuqfHArWKuxV2KXYq6mKHccVb44aVvjjSu4jGldQYq6ox&#10;VquFXVwK7FWqYFdTFXYq7FLsUOxVxxVrFLsUOxS7FDjiq1sCWxhV2KHYpdih2KuxVrAreKtYq7FL&#10;sVdirWKuxV2KuxVo4q4Yq7FXYq7FXYq7FXYq1irsVdirsVdirsVaxV2KuxVrFXYq7ArsKuwK7FLs&#10;UNYpdirdMVaxQ1il2KuxQ7FXUxS6mKupih2KuxVrArsKXYodgS7Ch2BLsKGsCXYq7FXYq7FWsVdi&#10;rWKurirq4q7Al1cVawobril2KtYq4nFDsCurirsUtYq7FXYq7FXYodirq4q11xS1irsVdirRxVqu&#10;KXYq6uKHUwK7CrWKurih2BW6jFLXTFWsUuOKtpQg+2KpfFQux98iqNTJKvwocMVcBgS3irYxVUXC&#10;hUXCqkx64FU2c0oMUqfxYFaqwxS6hHTFDW+Kt4pWkE4qpG2qa1wUqyeMBKYFSphTpkWTQ8cUN0wq&#10;vXCheX4jbCq5DXcYqqDCq8DFC4Yqv264UNE8umKqiIFxSvxVvbFDajChulMVcD4Yq0T2wJU2QDfF&#10;W1xVfscVaOKuxV1MVaxS7Al3TCrWBXYVdgVa5oMUKSnkcVVaYVb3xQ7FV1dqYpaxVTkFcCFgIrTF&#10;KqvvirZOKurireKtE4q7CrtsVa74FbIrirWKt9OuKqUi1FcVWxkDbFVXrirdBiriK4VdXxwK0MVU&#10;3emKW13xVf1xQsZAcVWiOhriqoMVbxVrCrTdNuuBVBga1OKVyg4quNQN8CG0IGKrhireFW8VaxVr&#10;bvirZp2wK0cKVMkt1wK0F3xVtsVbUYquphVoKB8WKu4YFWsgxVriBirQbfFVQHFC6mKtYq44VWbn&#10;Aq4DFW8VdSo98Va2xS1iq7Y4qtK4qp/ZwKtY8jQYqvCjFK7jhVYY9/bFV3GgxVrjgVvcdMVcMVar&#10;irdQcVcaYq3TFXUxVaRgVqnXFV1NsVaJpirQ3xVvbFWicVa3OKrg1euKtfPFWsVbp3xV1KYodTFL&#10;q4q31xVxFMCtYq4jxwq3SuKVvHFDqYq1TFWqYq3TArQxVcNsVa9sVb2xVVjlCYVbaVmxVaBXfFV6&#10;pXFC4R4UqoXFC6gwq0cVcWGKtUL9MVb48RvirXqbUXFVpBO7HArVaDChwFcVbCYErwmFDmdV64qp&#10;NKz7KPpwK2IGb7Z2wpVliC9MVX8cUOphVdiriMVdireKtYq7FDeKuxV3TFDjhS1gVvFVuKt4VccV&#10;dirsVaxVvbAlquKqM15FCPiO/tkDKkgJfPrar9gfScqORsEUrudYLdWrXwysytnSXSXkknTbAqj6&#10;buasScVVBBTcnAltlVADUb4VaNyRQLiq1nkfoSThpbXJayN9oUyQixJR0GkM+5qa5YIMTJMrfQwu&#10;7EA/LJiDWZJjFYRpuRXLKY2iBHx2HTJIXhdsVWSqF+LFVwGKrtsVcMVaZa4pSXUI/j375CTIKGkf&#10;DK9e+Y45syyBOmXxayvyTF2Kt4pdTFDWKW6Yq4b4q44pawIbxVrvhVunfFWjtih2KuxSpziq4FQ0&#10;Ozn5YpRi0pihvChvArVMKuAxV2KuxV2KtEbYVSm/HWuVybYoC36UOYhbFe8FYx8sKUBT4MiEFkNn&#10;RkFPDMyLQUYMtYN4VdsMVbxVphXFVvIDrirq4q3hQ3irsVdirZxVTO+RZOC4q3wxQ3TCrgK4oXUp&#10;il2KurhVxGBCx8VbFMVbbfAyWkbYoaTFVQbjFW8KHYq44VaxVxxQ7FLq4q3UYqtY4FWg1xVeMVdh&#10;V2Kt4q0cVaxQ31xS7FDqVxV1MVccUuOKHDFXUxV2KuxVacUrScCtLSuKr8Vca4q6mFXYq1ih1MUt&#10;4q7FDRGKVpXAloHjgVfXCxdhQ6uKW6Yq7FXE0xS4YobJxVY5AGKVFH3xQrjCh2BLeKHUwpcTgVwp&#10;virsKrT1wK2oxVdil2KtUxQ0RirdKYq7Cq0nArRO+Kt4q3ih2KuOKtYpdirRGKrDgS0MVbphQ1Su&#10;KtEYq6hGBXUwq11xV//U7DgS7FXYFdirsVdirsVdirWKuxV2KuxV2KuxV2KuxV2KuxV2KuxVrFXY&#10;q7FXYq7FXYq7FXYq7FXYq7FXYq7FXYq7FXYq7FWsVdgV2KuxV2KuxS7FWsUOxV1MVdTFXYpdirsV&#10;axV2KuxVrFXUxV2KupgV2FXYq1gS6mFDsCXYq7FWsVdirsVdirsVdTFXYq1irsVdirsCuxS7FWsV&#10;bpirqYq2FONIXCPDStiMd8aVugGKur4DFWtzirRp3wK1yUYq16hxS0WOKtU8cCuAxV3HGlb44Vb4&#10;Y0rfDFDfHFXUxVvFWq4q1yxWncsVdvgS7ie+GkOoBirVRiruWBLXI4VayKurirWKuxVumGlcFxVw&#10;XGlbC4Vb4jArW2Kt1GFXcsCtVxV2KupirsVaxV2KuwK7FXYq1ireKtYq7FXYq7FXYq1irsUuxQ7F&#10;Vh64ErhhV2KuxV2BDsKtY0rsVdgV2KtYpbrirsVapirsVdirWKupirsVbxVrFXYq7FXYq1irsVdi&#10;rsVdirsVdirWKt4q1irsVdirWKt4q1gV2KuxVrFLeKuxVrFDsVdirWKupirsUurih1cVdgS1ih2K&#10;uGFLqYEOxV1cUuxVrFXYq7FXVxVbXFW+uKtE4q6uKtVxV1RirqjArq4VaBwK6tMUu5Yq0Wwodyp1&#10;wK7lilrkMVcWwK1yxtXcsbV3IY2riwxtLXPwxtDXPG1dz8cbVr1Bjau9QeIxtWvVUdTjaXeup742&#10;rRlXxxtaaMyjqcbWmvXQd8bWmjcoP2hgtacLqPuRja019bi7MMbWlpu4u7jG1po3kQ/bGNopoXsP&#10;8wONppo6hAP2hjaKXC/h/mGNrTX1+H+cYLTTheRseKsCfAY2tK8LlqinTCFXxnZjhVL7Y7k+5yKU&#10;cppkkL8KuGKt4odilsYFXjCqop2woUHamBKmWrgVrkDirqjFWq4Vb2xVrArq4q3XbFUPd/YwFISl&#10;/HIMlgGKGxt1woVVphVfxGFW1UDYYqqDbFVwwoXqMVbbYdMVbjFcKqoGKrqYUNjFXVwodgVsYq6m&#10;BLRFcVWD4fliq4Yq3TFXEYqtriqnI4G2BLlbauKVxOKuxVsHFWjtiqkSXPsMVXpQdsULgcVcMVdi&#10;reKtE4q47jFVErxOKqinbFC7ril2KtYq1irY64q7FWsVbJrilwxQ7FVN27YqsRKmuKq42xVutcVd&#10;hVxwKtO2KqB3O+KVVVxVd0xRTWKt0xQ13wpbxV3XFWqYFaIFa4q3TFXdq4qpMaH2wKuVh2xVfhV2&#10;KuxV1MVdQYFWtTriqwYpbpiqm7U64qujao3xVUwq7FW64FWsQMVWKcVaCfRirat2OKFQGuFXYFdT&#10;FWqb4qupirR98KuIwKtagxSps5PTFWw+BV3PCqnIcCtId8KqoxVuuKuJxVwxV1B1xVqmKt4FUgtS&#10;a4pXBe+KHUwq4A9+mBWq0xVwauKtgjFXcx0wJd1wob7YpapgV1O+KupirWKuIxVwGKuIxVvFXdMV&#10;aBr1GKuG2BXU+/FXUphS1UnrihsmhrirgcVdXFLdK4ocBXFLRxQ6m+ClcaUwpaC1xQ3xA+eKtAYq&#10;rKmKFYIAMKrgmFW6UxVuuKrS+KtcWbFC4cV64q0zk/ZGKWq+OKur4YFaAJwquEdcVXBadcVWPKvQ&#10;dcULaO/sMVXJbKN23OKVYKAKDChumKt0xVumKupirqYq7FXfPFDWKWxihvFXYq7FWjirsVbwq7Ah&#10;qmKuphS6mKu+eKtcgMVUp7lIRUkZElNJfPrKqPgAPzyo5GYilNzrbtUM23gMrlK2YigGvnfdfxyt&#10;koEtL13wpbSP6MCryqqNjU4q4ycRtiqnyaTx+jCqpFaPJQU2yYixtHw6SW3pX5jJ+GjiTG20YDd/&#10;uyYxsDNMorCOPoMuprtELGo6DChskA0xVvbFVwxV2KqbmvXFVw6YoXYVdgS6uKpXqw+MH2wFmEDp&#10;9BLTMVkU+TMgMFTCh2Kt4q7FXYodgV2FLq4q7FWsVdihvFWjil1MVdiqyX7JwKhY/tYFRi4ULunX&#10;FLjhVrrih2KtgYq7pirWKu64qll6tSRkZNkUthoGI9sxCGykTMKxA4WSXR1aNq9jkUFPdPb92CPD&#10;MqDQUcuXMF22FDYGKuwq6m2BKhLHXAVVFGFV9MKuxQ6mBLsVWM3bFVm5wKvApirYxVdhQ4Yq3hS7&#10;FDWKubFVF38cCXI+2KV25wIb4nFVq7HfClVGBWwcWLuuFWhireFDqYpdihrFXYra1xgSsUb4pVKY&#10;ULu2KGsUuOKuxV1MVbAwq7AhrFXVxV2KuphV2BW8Vawq7Aq04qsIwJcopiqoMKHYpdirRGKtEYq3&#10;ih2KXHFDsKtAYFaIwJW1IxQvB2wobxS72xS2Riho4pbpihxGKqbrXbtiq0xU3xVeuKrsVdhVwwK3&#10;TCrQGBXYqsbFVy++Kt4q3irsVawq7AricVWHfFVtK4Eu6YoXjChsYq7FXYparTCrR3GBVhwMmgMU&#10;LxhVr3xQtGKupirWKuOKv//V7DgS7FXYq7ArsVdhV2BXYVdgV2KuxV2KtYq7FXYq7FXYq7FXYq7F&#10;XYq7FXYq7FWsVdireKuxVrFXYq7FXYq7FXYq7FXYq7FXYq7FWsVbwK7CrWBXYpdih1MVdTFXYpdi&#10;rsVdTFWqYq6mKuxV1MVaxV2KuxV2KtYq7FXYq6mKupgVrCl2BXUxV1MVdTFXYq7FWsVdTFXUxV1M&#10;CupirqYquCHFW/Tw0ruI74q3TFWxXFXUOFDRoOpwJWlhirRfwyKrSScKXUwK7jhVsLirfDFDuOKr&#10;guKuoMKt0xVrbFWuQwK1yPbFXUJxV3E4q7iO+KuqBgS7lhQ0WOKra4EurgV1cVdhVumKu4Y0rYXD&#10;St8cUOoMVaJGKurirqnFLWBW8VdirsVapirsVbpirVMVdirqYq1gV2KuxV2KuxV2KuxVrFXYq7FX&#10;YpaxV2KHYpdihZ1OBK7FDsKXYq7FXYodirWKXVwK7FDsVaxS3irWKuxQ7FLsVdirsVapirsVbpir&#10;VMVdirsVdirsVapirsVdTFXYq7FWsVdirsCuxV2FXYq7FWsCuxVrFLsUOxVrFW8VdirWKtYFcMVc&#10;cVdXFLq4q1irRYYq3yxVrmMVdyxV3MY2rRcY2rueC1a5Y2rXqeONrS0zIP2hgtNLfrEfdh9+C1pa&#10;13EOrDHiTSw30P8AOMHEvCsbUYV71x4k8K06rAO5wca8K06tDjxrwrG1mMdFODjXhWHW1H7Jx408&#10;Kz9Or0Cfjg414Gjrn+SPvx408KxtdPgPvx40CK39Nt3pjxsuBaddb2x414Fn6dfxH3YONeBY2uSf&#10;zfhg4l4Fv6blPRsHEngWnW5R1YDHiTwNDV5G/bODiK8DX6VkB2YnG14Vv6XmJ6nHiXhWnU5fE4LX&#10;hW/pFz3J+nDaeF31+TxIHjXBa8Kxr9x3OG14Whesd6nBaeFsX0o+ya4bWnDUpDt3xtaWvfuNycbW&#10;mhfsdt8bWmvrbnqTgtaWNev2JwrTRvJK1rgWnfW5CNzitLTdN1GKFL60e+5wq5r5hscVUzfNXcYU&#10;LWuiO9DiqHkvXpSv3YUJn5bmdrwK3ShOEJIZrb9Wy0NSov2GPzwoKAtOxyKo5BklX0wq6lMVdihv&#10;pireKrlxVVB2wqh3Wu+BKnxGBXcBhS1xGBDfGmFXBRil3EYodwFd8CuKYqhr1QErgKUqcU2yDJYG&#10;rtiheq7bYVVFU4UNklTQjCq5BiqouFVRRihUVcVadaYqvQYVVBTFDYwocSBilReQnpgVUVq/PFV4&#10;wobpgV1MUqT9dsVXJviqJiirihSkFMUqZGBLXpjrirRUYpdw8cVa44q3xxVayGmKtBKYq3xxQ3Tv&#10;irVMCXYq7fFDsKtdMVa6jFWlOBVw64VbrTFWqjFWjiq3mK074pXg+OKuxVseGKupirqjqcUKDCpw&#10;KqIKYqvwq0MVbO2Kurilr54oUZDvilcjdzihfXArYOFXfLFWsVbxV1PDFXUxVrbFXA4q7FVjgd8C&#10;rENTQYqqjfCq4bYq0cVdiq0mnXFVItyOBKooxVd2wqtK1xVyxgYqupirsVcNziqk4r0wKtVScVVK&#10;HFVg+1XFVQYq2TTCrjU4q1TFDYxVs4ErffFVMknFWogQScVbKVOBVwXthVoxgimKrSlNhirfE9sV&#10;aDE9MVcWp1xVeu2Kt4q3iriMVW+2KuGKt0xVxGKuKg4qt4UO+KtEDFVhXeuBWwMVWk77YquBbFLi&#10;/HrgVsOrdDiq4EYq3Q0xVqnc4q44q1xrirVDirsVaxVv3xS7FWxXvih1MVaNMVd8sUuIPbFXCoxV&#10;w3xVvbFXYq7piruuKupihFolQDhQvAxVs0GFVhPhvgVoKT12wq3zVevXFWizN7DArgAN+pwq1XFX&#10;Ba4quCDFV9ABiqmZK7Liq0Ru32jiqqsKrvTFC8DCq7bFXUxVumKuxV2Kt4VdirVMVdirsVbGBDqY&#10;UtYEOxV2KuxS3ihqmFXVxV3IYqpyTLGOTGmQMk0gZ9YRNlFfnlZyMxFKbrXw1VDU+WQMrTwpXLqJ&#10;Y0/E5BmpOTJU1rkUtCGgwqvHFd++BXGXj074pWepy6bj2w0hUjt5JD0yQito+20d5DuCfnkxjtiZ&#10;UmsGiqN22ywY6YGaYRWMUfQZaItdqhWnTJKvUYoXdsVd0BOKqDb74FXJUYqrDCqxmp0xVTB5GuKq&#10;wGKtgUxQ1irYG1MKUu1Xah8RkSyCW2opMuYh5syyBOmZAYKlMkrsVaxQ3TFXYodirvbFLsVcMVd1&#10;xVo7Yq3irRIGKHDFWwMUrJRRTiqDXZxgVGriq4kYUO64pdTFWsUOGKuOKt4q10wql96vxE5As4pX&#10;GP3n35ilvRTj9xTAqXw0IZcC0mumODHTwzJgXHkEzQ1y9rpecKuBxV2FXYFapirYxV2FLZxQ1ilp&#10;sCrQuKt8e+KrtumBVnIDFWw1cKr8KGqjFLsUN0xVpsVUGXrgS2keKqoFMVXYoWOo64pUw+BVVThV&#10;dihumFWjirqYq7FXU8cVaOKqTNTAldGa4oXjCreKupihojFXYUuwK7CrsCHUxS7FXYq7FDsVdXFX&#10;dcVdTFLRGKraVxVulMVbGKuxV2KuxVwOKuOKGsVccVdirsVcRiqxhgS5cVX4UNnFWsVdTFXAYUt1&#10;oMCFvfFV1MVWHbbFVw9sUN4paxVumFXHArVMVWEb4pXA4obGKt1xV3bFXUxVxxVZ1xVxFcCrKmtD&#10;ildxxQ6lMKrgdsVcaDFDuuKVpxV2BlS2mKHU8cVaxVxwoaxVx2xVqlRilsjFX//W7FgS7FXYq7FW&#10;sCt4VawK7CrsCuxV2KuxV2KtYq3irWKuxV2KuxV2KuxV2KuxV2KuxV2KuxV2KtYq3irWKuxV2Kux&#10;V2KuxV2KuxV2KuxV2KuxV2KuxVrAlvFDWKXYq7FXYq6mKtYq6mKupirqYq7FXYq1irqYq7FXUxV1&#10;MVaxV2KXYq7Ah1MKuxS1gQ3TFLWKupirqYq2FxVsJjSt8MVbAGFW98UOoO+KtFlGC1aMnhjaaW8z&#10;gVqpOKtUriruOKt8cVbCYVb44q3xxVugxV22KtVGKtVxVrfFXcScCu4064VdsMCtVxVonFWq1wJd&#10;irWKt0xV1K40ruGNKuCY0rZUDChrbFW6jFXVxVok4q1gS6mFXUwK6mKuxV2KuxV2KuxV2KuxV2Ku&#10;xVrFXYFdirWKuxV2KuxV2KtYq7FXYq44q7FXYq1ireKtHFVg6nAldhV2KuxQ7FXYFdhVrFLsCuxQ&#10;7FXUwq7Al2KtYq7FXYq7FXYq7FXYq7FXYq1irsVdirWKuxV2KuxVxxV2KtYq7ArsVaxV2KuxVquK&#10;uqMVa5YEuJpirRcY2ruQxtWuWNq4vjarDMo/aGNrS1rqNftMMiZJpTa+gH7YyPGnhU21S3G/MY8a&#10;8Kw6xbfzZHjXhUzrtuOlTjxp4Vja/GNwpOPiLwqTeYlX9g4+Iy4FJvM3hHg408Ck3mVuyDBxrwKb&#10;+Zpx+yBg408Ci/mWehqB9GDiKeBSi8y3UppQUGDiK8CtHrkklRyIbHiTwrjezsd2OPEvCtaaRtyx&#10;+/BaaWCVjuxP0nG1p3rsOm+FFLGnIGK0t9d+2KaWNKx3JqcC00ZHI2PTCmlhc7VJwLTi56VxWnCS&#10;u2KrWb54UOD0O3cYq0fiAJOKuZjTbFVpeuBLgT1xVwAO5OKt8hQnviloDwxS1Su7DFVrb9O+KHE9&#10;sVXLU9cUNN169sVaWinpilpm616YochxS3xr1xVax8MUOUkHFW2YE79MVWVIr74q3Qj+uKrCaYq0&#10;Wwqt5ftHFDXqD2xpClzHY40q1pKYaQhmlI3Y99sKrDcVxpUTbW5ccm2H68VTXQX/ANPp/k4QpZpa&#10;mvI5aGkqtaRn6cKCg7UUAwJRq4VX4UOxS0BihvFW8VXLviqqvTCqgffAlacVWghsVb64qtJ3pire&#10;KtOeIqcVd13xVccUoW/PwjIlUpYd8ilaD4YFXqtdzhQqptvhVsjl1wqqKMUL1phVeBiqoq4q4iox&#10;Vbyp1xVUQ1woX4VWkYFWMnLeuKu40GKqq74VbwK0ZAO+KVInkdsVV0XFCLg3ByQQUNJ1JyJSFCtT&#10;TAleMUtUxQ7FWqYEuIxV3XFWsKt0pvgV1MVcQMVapil2KHUqcKGqYq6mKu4jFXFRil3EYFa4A4q4&#10;piqn6W9e+FV3A4q3xNK4q4g4q6hxVY9ewxVpVwKu6YocfHCrq1wK7bCrq0xVuuKVpAPXFVq0G2BV&#10;Qe+FDhgVvCrRGKurTFXV7Yq3irWKt0xVoAYqpSmhwK6MeOKVTphQ31xVxxV3XFLTCowIUE3OKVUA&#10;4quwq3TFWga4q44q7pirqYq1TFW6Yq4riqxthgQsRqih64pVB74VbxVumKHYq1gStY7YVWgkYFbJ&#10;8cVWepvtgVUQ13wquJxQtpirYxVaeuKVjDFW1OKr8VXYq1TxxQphd6nFK8DFDsUt0xVo4q1XFWji&#10;rRAxVTJxVtF703wKqcRirRjBxS4LTFW+OKraYq3uMVW8icVdXFV4IIxV1a4Fapirj0pirgMVdilx&#10;FN8Vapih3HFLVMUNgYpbxVrFW8VapirfyxV2KEVC9VGFCpXwwq1w7tiq0sOi4q0ST1xV3w4q7rir&#10;ap44qvCjFWmZU64qp+oz7KMVbEBP2jXFVVIwnQYqvphQ3gV2FW8Vd3xVvFWsVdhV2KuxVsYoaxV1&#10;MVbHvirsCXEYq7FWqVxQ2RirqjFVN5Vj3fYY2mkHcatDEDx3OVHJTMQSq51002ansMgZ2yEUrm1B&#10;pQaVyss6QztJINyT7YFaEBPTFXeioP7zFVRpVAoo+nFVMOTjSr4rV5DsDkhG0WmNvo0knX8ctGNg&#10;ZJpBoaKKtT6MsEKY8aLXT0U/CAMnTElFIgHzyTFUC4q3iqxhQ4quXFW6YqtYeGKrStcVaJ3wKqgY&#10;VWOld8VajQDFVSmKKbOKtUxVvClL9UWqg5EsglVvT1VI8cxS2FP48ui1qwyaG8VapirqYq72wIdh&#10;Vv54q7FWsVd1xV2KuOKtHFLdMVb7Yqsc1GKoJh8Y+eBKMQ98UL6Yq7Ch2KWjihvFXUxVoiuFW+2K&#10;oG92+7IlnFKEHxknxpmIW9FqKxkYqlyUV2yKozTCd/nlsGqScxtmUC0qoySHAYq3hS44EOxVrAre&#10;FLdMUNYVaPQ4ErAaYq3U4q0SR1wKpNua4FVIdxTJKq4obphV2KtYq3irRAOKXdOmKG6Yq1TFXEYE&#10;qTJviq5WxVUGKHYVdirq4q7FDsUuxVTdfDArlGKrxirYGFXYq73xQ1il2Kuwq2MVdTFXYENHFWsK&#10;W8CHA4q3irsUrTirVMVbpirq0xVqmKt1r1wq1gQ2OmKuxS0d8CuOFDqYpdirjihaRilaDQ4qvBxQ&#10;31xV2Kt1xS0TihvtvirW3fFXFgMVWj4t8VXAUxV2Kt4pdih2KuphVawwJaBxVuuKtjFBbxVwxVpu&#10;mKrK4quGKu4g74EuOKtHChsDFXUxV3TFVpGKVvHIpdhVvFDQFMVd12woapilbihsYpdXFL//1+xY&#10;EuxV2KuxV2KuxV2KtYq7FXYFdirsVdirsVdirsVdirsVdirWKt4q1irsVdirsVdirsVdirsVdirW&#10;KuxV2KuxV2KuxV2KuxV2KuxV2KuxV2KuxV2KuxS1gQ3hV2KXYodirWBXYpdih2KXUxV2KtUxV1MV&#10;dirWKt4q1irqYq6mKupirVMVbpirVMVbpgVvjhS7hihdQDFXYq6mKuNBgVaX8MFpaLHFVuKupird&#10;MVdxwq2FxVvjiq7jhQ6mKuqMVWlsCXVrirW+Ku44q6gGBWiR2xVxbFWq4q1irsUupih3HFLuGKG+&#10;OKt8RirvhGKuLYq7kcVargS7FXYq7FXYUOpirsVdirsCtYUuwK7FXYq7FXYq7FXYq7ArsKtYq7FX&#10;Yq6mKuxV2BWsKuOBWsVdirsVdirsVdirWKW8UNYqtUd8CW8KG8VdTFXYq1irqYq7FWsVbxVqmBXU&#10;xS7FXYoaOKXYq7FXYq1irsVdirsVd0xV2KtYq7FXYq1XFXVwK6oxtWi2Nq0WxtWi2Npa5gdSBkSV&#10;paZ0Xqw+/BxLSm19Cv2nGJkmlJtWth+3XBxheFTbWbcdyfowcbLhUW16EfZDHB4i8CxtfH7Kffg4&#10;2XAptrsnZB9+DjXgU21yXsAMHGngUv0xOSakD5DBxLwKbatO37Rx4k8Cxr+U/tnBa8Ci99IP2j9+&#10;C08Km12ze+LKnesR1wKAsM7d6YGVLfWIGKFNpCCDitLVfj0xVxmI74rSkX3rXfCqxpa/PxGKqZkI&#10;Fa7YpUHud99xhQ1ErTGoHfFlSbCJYl49z3wISy4DK3qKTUYqjdO1ES/BLswxVNeIO/jhYtsgxQpt&#10;HTphVYY+5wJUymKreNRilw2O+KrGGBWhXFDXTqN8KWjucVbLf0xQtLUHjimm68unUYrS1hy3GKrV&#10;Ytt3wKuCjFLRG1MVXKdqDFLR998ULeFBirgvc4oaB6jFW6bVOKtA171xVpiOhxS4bCoxVxJIpirV&#10;AcUNE7bYq5hUUONKsoKb9cKuJNcVW96nFCwk1/jirXPjscKEPIabDFVN5ANhiqxpBQ4UIZqthQjb&#10;CyDn1JenhgJTSPkAiFB9GBKpoW17y/yaHJIZtaH4CffLQ1FWfaBjhQh7cAjFUWuKrhhV2KuxQ3ir&#10;YxVeu2KqgOxwqoNgVYcUrIx1+eBV42xVTO7DFVSmFVkv2TirYFRireKoS+3UDAUpW3XIJaAxVeow&#10;qrAUGIQ2N8KrlwqvU74oVBviqouKrgMKFMpU/TilUUU6Yqu6dcKGmU1xVao23wJcKHFC9RTFWzvi&#10;qHdCDXAlURNq+OKqqjChGQ/ZOSCEJKd8ikKPTAl1cVXdN8VdirqbYFccUtYq3irWKu6Yq40xVojF&#10;W8Vapirq4q7FDsKuAxS6mBWjvirgMVbxVoYq2cKtDFW6YqtK4FbAAxQ4jFVtBirfAYq0EGKtFAOm&#10;KWwuFWihG+KrPS74FXUOKt74q1v3xQ1yqaYqskkpsBilcrVxVf2woaGKu98Va5gbnFKn9rc4FVBt&#10;hVvFWwcVccVdirWKqRB5e2BVQGuKtg4VcTirgMVdirjtirsVccVapgVv2GKtEYqodGxVVrXCq4Yq&#10;7FDhirRwJUi9W9sVVAK74q2QMVUzHU4qvAIFMVb6YodUYq5jQb4UqBJLfLAqoDTFVp64qqD3xVdi&#10;hrFXVxVonFWzirVaYqtkevTrilbSuKtEmuKHEnpilTaoFR1xVUVtt8VXg4q7lXFXYpbpXFXUwK47&#10;YqphTWuKrqVxVxHhihqmKVrVG4wK0rN1xVvniq7kOuKrhQ4q1SmKtnfFWqYq7FXEYq7pil2Ku64q&#10;2MVcKd8UIiAqNjhQq+oOiiuFVpUtuxxVvttiq2mKrljGKrgtMVWs4Xpviqwl39hiq5IAPtb4qqhA&#10;MKF1MVbpgV1MVdirhirZGKtAYVbxVo4q3TFDqYUtYEN4Vd0xVwGKuIwJdirsVd88VWs4UVJAwWtI&#10;SbU4kGxqciZUyEbSy519ui0UZWcjPgSmbUHlPUn3yslmIoQySEkluuBWjGTQnAldQD4iMCreY7YU&#10;LkZm6YaQqxWbyGtOvjkhG1JRsWjNIakbZaMbAyR8ejBCOXTJ8COJMobOKMfCuTAa7RITJIXcQMVb&#10;6bnpiq0DeuKtnFV1MVWSAnFVMyUwKqruMKucbbYq0PDFXADFW8VbJFMVWqMVXYq3SmKtUxQ3TClB&#10;6ktYwfA5EpCTJ8Ei08cxi2J9GMuDBXySHYq4nFLsWLRGBW+mFW8VaxVvCrsVaPTAruuKuphVwOBW&#10;+uKWiu2KoF92wJRSYoVeuFDWKupirsKtYq2MVdXFXEYqhL0VpkSyCTjZ/pzGk3WjIlqjZFKVHl6r&#10;AjbscikorTjUke+WRapJzGOIFcyYtVK6nLELsVdirsVdSmKHYFdTFLeFDWKWjiq3jgVfTFXEVwoW&#10;GOpxSuC0woXUrirqYpccUNHFW8VdirqYq7rirVMVbpgVTkGBKmgNcVVxihdhVqmFXYq7FXHFXYq0&#10;RgVSOKr1xVcMKuxQ2MVdil1MUOwpdgVazgGmKt1xQ474q3irWFW8VdgS0TiqymKV2KuIxQ6mKuwq&#10;7ArRxQ7FLq4FdireFXHFDVMVccVaO4xSsYYFXLhQuwpdgVsYoaxVxxQ6lcUqEikHFKqg2xQupXFW&#10;8VbOKtdMVdTeuFLjgVxG2KFhpil1RgS6mFC8DFDqYq1TFVnGhxV3Triq4Yq44EtYq3hQ2PfFWjir&#10;WKtEYErRiruuKG6YUraUxQ44paOKGuuKW6Yq/wD/0OxYEuxV2KuxV2KuxV2KuxVrFXYq7FXYq7Ar&#10;sVdirsVdirsVdirsVdirsVaxV2KuxV2KuxV2KuxV2KuxV2KtYq7FXYq3irWKuxV2KuxV2KuxV2Ku&#10;xV2KuxV2KuxV2KuxV2KuwK7CrsCXYq7FWsVdTFXYq1irqYq7FXYq7FXUxS6mKuAxQ3xxVviMVdir&#10;eKtbd8Va5DArRfFWiScUraYFbphVvjirYXFXccUN0wq3irVcCXcsVa3xVvjXFXccUO2GKWq+GKtE&#10;4FW1xV2Ktb4q3xOKu44q3xwq3TFDtsUtcsFq7kcbVbgS7FXUwq2MCuphQ7Al2KuxV1MKHYq7FXYE&#10;uxV2KuxV2KuxVrFXYq7FXYq7FWsVdirsKuxV2KtYq7ArsCuwq7ArWFXYFdirqYq7FXYq1ireKtHp&#10;iq1OmBK7ChrFW6Yq7FXYq1irsVdgV2FWsCXYUOwJdXFWsVdirsVdirROKtcsVdywK1yririwxtNL&#10;DKq9SB9ONrSk17Eu5YZElaWPqUA/ayPGy4VJtWhHSp+WDjXhUW1uMdAcHiJ4Fja14DI8aeBSbW3P&#10;2QAcHGvApPrEp6EfdjxMuBROqzHq2DiTwKcmoOerHG14EO947HeuC08Ki0pPzwJpsEHoKYrS7nSm&#10;BWmc9jilaSe+KuL03xS1UnfFXdcVbrhVolR1xVZy5GoxV1cUrSfDFW98CrX3IPhgQsJ74oDR3xSs&#10;kYA40qmzipPthVTaQkb7Yqh3kpvhpUPJJ361wq3bwtcNQDbxxUJ/a2whXIpdN1qcCpdP9o06YUJd&#10;Op5B12IySpxpeorKeDn4htkVToNX5YUU4oWySFpU5FKkydRhVTK98FKsZSvXFk0VqcCrKDoO+FWq&#10;YoaoKVxS0RirgD3xQ6lBXFXKKdOmKrAOO/fArqA9cUt7EUHbFWj44q1xIxVstUbHFXE1oMKGuIrT&#10;vgVzCoxVpaDbFK1qHrirewxVqteuFVpriruOKHAYqsJ7HFWmO1RiqmX298KFNmPjihSZicVUWc4V&#10;UWkCgk4oUWk5bDqcKpjY2BY+pINuwwEppM6Kg2wJQly3Y4UIrQR+/avhhUsztWom/fLQ1FXuD/o+&#10;Fip24pgCooDChdhV2KtYq2KHbFV2Krhiq87DChROBK09MUrIxtiq4DAhZ/uyntilfhVTlFRiq+mK&#10;t4qgr/oMBSlj0rlbJpT4YUKibYVVR0wob2xVcBXCq9NuuKFVB3xVU6jCreKFhamKrlcHFLmkAxQ2&#10;ST0xTTa4Vd0NMCGuQxVfUUxSps1dsVXqMVXqMUIuL7ByQQhJetMiyUDgVwGBVwNOuKXVxVvFDXXF&#10;XYpcTirhirqDFXYq7CrsCtdcVdTFXfPFW8Vb2xVojxxVrFWhtiruuKt4q1irhTrirsVdTFXVxVvF&#10;VrDwxVse+BDsKXYq7FXVGFVp3wK3irgMVdxxVoCm3viruIrirXDFDioxVxUYUtFD1GBVrR19sVcE&#10;IxVs1GKu9sVbxVrlvTFXVxVvFVjCpxVyntiq4Yq3hV2KtLgVxOFW64q40xVrFW64qtc0wKpJuTiq&#10;ouFV+KtYodiq1l2wJU0HfFVYYq1TFXUrihsjFWsVbphVoivXFVnpiuKV5AHTAq0rTFXA9hiq4Yod&#10;irVMVapvirZ8MVcwoMUqYFRirfGmKtIO5xVUKg4oaKDFVpWmKXMtMVaKd8VbG+BVwOFWzilo74oW&#10;17d8CtjCrfGuKtUwK1TFWwBilaQDirRXemKtttuMUqXx9cCrixHXFW0lriheCOpwq6oO+KtjFLiB&#10;irVMCrhirVMUKkZ33wqrhq9MKFxFcVbC4q4jj1xQtaX+UVxSs9J32Y4FVViAwquC4ULhirjirYxV&#10;vFWsCupirqYVd0xVwxVvFXYVdgVrChvFWsCG8VarTCluo7YEtcgBvitIabUIoupB+WQMqZcKW3Ot&#10;OF+Cg98r8RlwJPNqrykgnllRlbYAhjNI/emRZKPBzUHvhVeE4bsd8UOMqqelcVWcix2BrhpFoiK1&#10;klNOx74RG0Eo230ZmPiPfLfDY8SaQaKoG4ycYUw4kfFZRxjYCuW0xtXEYGFi5k74q5Biq8dMVdih&#10;ZICemKVyigxVdTFXYq0RXFVD06nFVdcVbxVaBvXFVp2xVaZKGnjiriScVaDEbHFVVaHFV2KuxV2F&#10;UNfrWLAUhIq8ZF+eYsuban8B2By2LAq/UZNi6mKupirqYq3TFXAUxQ4nFXYq1hS6njih1MCuGKt4&#10;VaGBW8KXD3wJQMg+LbAqJj6YoVR1wq7FDsVaAwq6mKtYq3TFXHFUPdj4cBZxSRhxlp8sxpNwR8a9&#10;QMgqUy19XbAyIRWm0Vj88nBpknI3GZQalyjJIVBirdMVcMVbNMKtDFXUxVsVxQ1hSsLZFLaDbChf&#10;0xV1cK27FDsVdirjirWKt9cVdTFXYq2cVdirjirWRSsY4rThuaYqvphQ3hVxxVrFW6UxVrrirsVb&#10;piqmVxVobYErxhQ7cYq2PfFDsKXYq7Ah1aYpUJDviq9emKF/TFW8KWsCG+mKXYqtbFVoxSv+eKHd&#10;MVaO2KHYpbxVoimKFrNgZLQ3jiq9cUOwq2MUOxS4+OKtHbFVhGKrgMVbxQ7FLeFDVKYFbI74pdTF&#10;VjLU4oXAUxVsYq7FXDFWycVaxVwFcKuIwKtIxVoiuKXKMVXjFDvbFWsVdxriq1lxS302xQ7FLhir&#10;e2KHYq7riq2mKtUwK1SmKXUxVxwq1irqYqtpihwGKXYq/wD/0exYEuxV2KuxV2KuxV2KuxV2KuxV&#10;2KuxV2KuxVrFXYFdhV2BXYq7FXYq7FXYq7FWsVdirsVdirsVdirsVdirsVdirsVdirWKuxV2KuxV&#10;2KuxV2KuxV2KuxV2KuxV2KuxV2KuxV2KuxVrFW8Cuwq7Al2KtYq6mKupirqYq3xxVvjirthhV2BX&#10;UxVokDFWi/hgtWixxS1TArqYq6mFW6Yq3TFXUwodirq4FdXFLqHFXU8cUO2xV30YUuqcCGiTilaT&#10;gV2KuGKu44q3wwq7jirqDFW6jFWq4q1U4FdirqYFaxV2FXYq7FXYq7FXYq3gS7ChrAlvCh2KtYq7&#10;FXUxV2BLsVdirWKuwq7ArsVdirsVdirWKuwq7FXYq7FXYFawK7FXYq6mFXYq7FXYFapirsVdirq4&#10;q0emKVoFMVXYq7FDWKuwK7FWsVdhV1cCXVxVonFWq4q7ljatFgO4wWq1plHUj78FppSa9hXq4yPG&#10;tKTapbr+1XI+InhQ8mvQJ0BOA5E8K0a2rjki1weIy4FJtZlP2VAw8a8Ck2qzdzT5ZHiTwqMmozEf&#10;aODiSIqTXjN1ZsFsgFBpWPjja01zOBacHJ74pW8qgg4q0WJwJaLE4qtNTilaWIJGKtA064q0WPbF&#10;XYocdtxirqEYFdTfFW+IG5xpXHFXHxwpaqcVdUE0OKuAGKrWFa4qtpSlO+KtHbY4pbxV2BWiop74&#10;FU2qRhRSxjtTpiqHkJB2O2KqTN3OGkIeWfbDSoaWenTvjSqlnbNdtQdO5wlLIbS0W3Wg+k5BKuzU&#10;3piqFlav04qgZloSRiqFki2OFCEaNkPNPtDCqe6VqqyrxkPxYEp0rVwsGyK4VWMuBVFx2pgSpkHp&#10;1wpU3G1cCrPoxVodcVdShNO+KrSQOnjvilx+1TFDe+KtV6jFLTMMVW8Qu/jgVfQU98VaIrirSmlV&#10;OKrQoJ60GFW+9MVcd+uKrWFMCtg4q0wpv1riq2tdsVcVrhVo4oarirY3xVReldvpxVaSSK/hhQps&#10;wwoQ7SVr+rFVJnphVRaSmxxQoOxkIVcVTPT9MFfUkGAllSccFUUyKUNLJ1GFBS+Vu3vhVNPLoDyv&#10;TqBhpiWX25+HLGtXujSDJMWrfpiqKAxQ3hVwxS3irsVbGKFy4qqn7NcKEOcCVpxVbHsuKV2BVMfb&#10;JxVU64VWSbffiq7FW6DFUBqLUpkZMglhNcglwwqqIK7YUKwGFWxihf1wqqKK4qvGKFTphQsd6mgw&#10;JbEdRvhQvWIDDSHGEE+GBkvVKDDStkYsWitcVUhDv1wJXFK4qs4lTviqorVxVVXCqKTaM4qgn98C&#10;VMrgVquBLj0riqCN6R1rgtNLlv17g4rSqtwG3GK0u9ZcVXCQYUN8u2BXV98Krg3jirRYd8VdXFDh&#10;ilwOKurirdKd8Vd1OKtVxVwxVutd8VcMVa74q3TFWq4q6mKurirWKt12xV2KtYFdvirYxV2FLWKH&#10;HFXDxxV2KtjfFWumKtVxVumFXYFdTFWsVbxVr54q3iriMVWgYq7iD1xV3GuKW+OKGigrXFVhj8MV&#10;dxPbFW6nFXE4q1XFVLeu+KqoxVsYq44q7lXriqxjy27Yoci0xSvxVs74Va6Yq7FWjgVRNQcCqwNM&#10;Kt4odirVMVbOKuwq1ilutcVar44q4YqpEBTkVXqa4ULumKu9sVdTFXVxSpswPTFWwlRvtirmFOm+&#10;KrFJB44qqj3xQ3il2Kha3TfFK2lRUYoWbgVwJXqa7nFC6mFWziq3h3xVsDFXDrhVxwK0SBgVqoPT&#10;CreBLTbb4qtpyOKV9BihorirXp0xVvjiriuKtFcVaLU2wK2CcUthh44quGKtg4UItFwsbXF1Xril&#10;bzZ+g2wK4Q8t23wquddqYq2o8cULiMKt0xV1MVdireKtYq3irWBXYVbAwK44VdirsVdih2FXYFax&#10;VskDrimkPLdxR7McgZ0zEUvudcEeyD6crORkIJXd6uz/ALRPtlZlbICkC9279NsgyUaFiCT9+BK4&#10;Ba74q3zVNh1wpUyrtuO+Fiqx2ry7EZMRtBKOttFJ3bLBjYGSY2+joOtMtEGBkmUNlHGPhAyVMLRA&#10;QDJK6orTFDeKt0xVz7DFVidMULxiluuKtYobAxS2cVaxV2KrG23xV3MYqpmRmNB0xVVUYquIxVYY&#10;xWuKrqYq7jiqynE4qqDFXEYq0cVUb3eI4pDH5ftD55jTbgn9vug+WTiwKIpljBsb4q7FDqb4q6mK&#10;WsUN9MVdTFWjilvFXEYq1ih2KXUxVsYUOwKgphxJwFkrxEUGLFWphS7FDsVdhVrFLsUOOKuxVQu/&#10;sYCyBSO4PGXbrtmNJtCYRdT7jIMkquBSYDBTJVsE5TMOlMlBpknaIQOtcyw1KiEDY5JV/wAsULsU&#10;tYocPHCreFDjirsVabAlSI3wJVFGFC7pihqmFXYquxVrFXYq7FXDFXYq4Yq7FXU3xVvFWsCVNl+/&#10;AluMUGFCpih1cKupirsKtUxVumBXbYq3iq3FVjDAltTirYwobpirfbCrWKGjgVo4q4KMUupTCq7Y&#10;4FdhV2BDsVdTFK1tsVaUd8UrqYobxVo4odilxOBVh6YqtbriloDArYqvywoX9sKt4q7FVvIDFXE9&#10;8VaxVcMVbxV2KHdcUtYoXYpaGKHYVcBgVvFWqYq3TFWiMVb64VcNsVccCtbYqsOKVy4q3irhihxx&#10;V1cUtHFLWKHHFQ4Yq3irsUNVxVo4q1irfXFLWBWiK4VcBTFWicVaOKtBRirsUP8A/9LsWBLsVdir&#10;sVdirsVdirsVdirsVdirsVdirWKuxV2KuxV2BXYq7CrsCuxV2KuxVrFXYq7FXYq7FXYq7FXYq7FX&#10;Yq7FXYq7FWsVbxV2KuxV2KuxV2KtYq7FW8VaxV2Kt4q1irsVdirsVdirsVdil2KHYq3TFXccUtgD&#10;FDsVdirW2BLXIDG1aL4LVo74paAxVvjirfHFXUxQ6mFW8VaxV2BXUxV1MVdthVvFWvnirqgYEtcs&#10;VdvirqYodTFLguNK3xGKHbYq1yxS6uKtHFXYq1irsVdgVvFWsVdirsVaxV2Kt4q7FXYFdhV2KuxV&#10;rFW8VdirsVaxVvFWsCupil1MKGsCXYUOwJdih2KXYq7FWsVdirsKuxV2BXYFdhVrArsVaxV2KuOK&#10;uxVrFXYq7FXYq7ArVcUtVxVxbFWq4LWlvqAdTjaaWtcIvUjG1pSN9EO+AyWlNtRj7A4OJNKL6so7&#10;fjkeNPCotrB/ZpkeJlwKLaxIe+DiTwqEmoyP+0cFp4UO94xO5P34LTwqTXRyu2XChpLth88VpCSX&#10;btUV2wJpWhiNOTn8cNKpzTmAlkNKdcUo6yvo7pQR9rww2xRnCu+SQsMdDiq0pTriqmVGKVpxVbgS&#10;tIp74FbHTfFVo98VcdhilYAT1xVsDrirXHfFDmG+2Kup44q2MVaNN8VXFq4q4bdcVWnbFLQ2xVpl&#10;I38cVcpqKnFW6YqsIBOKuKDFLRA2HbvirYooOKqRNMCrJHoKV3xVDtJXr1woQzyDr0woUHlxVDSS&#10;UrhQus7R7p9h8PjikMntbZYVCKKU75FKvTbFVNzTFKFlfriqHbwwKouvhhQhZVoKeOFUGytC3NNi&#10;MKE+0jVluFo3UbYE808RwcLFzAkYqpuuBKmwpiqi677YEqdMUuFMULTiloHahxVsigr1xVad+mKG&#10;thscUtmhxQ1QnYHvil1T4b4FW8u+Kt8a9sVcRRadxhVz1NDiq3jXFXHrXviq3rirfs3TAq0AVxVs&#10;1phVbSo2xQ1xDD3xQsPw4VU69x1xVTdyPlhQhpJKb+OFUMW8cULHk4jffFUOxLniu5OFU403SQgE&#10;knXIEsgE2RAoIrvgSslYYqgp2PUdMKEGetcKE68tdHbuckEFlcB+HLGtWu/7oD3wsV8I2rgVXGSQ&#10;uxV2Kt4q7FWxTFV67YqqH7OFCg2BKxuhPhiq2P7IxSuIxVYg+I4FX4VWSHcYqvAxV2KoDUd8jJkE&#10;pJofbIMiv2xQqphVVUZJC7FWxTChUWmKqq74UOY+HU4q2g7nFVQYULhhVdgS17YocRhQ7ArVMKXH&#10;BSu6jFVhWm4wKqIaYpRif3ZySEG/XIpUztgStOBWj0OKpc6mtTkUuVK9cVV4xviquqgYVXhRihsI&#10;K74VcUHhirXDxxVooD0xV3CmKthTirQQ0xVricVbCnFXNWtRirVTgV3I98Kt8jirufbFWkkGKt8s&#10;Va5d8VXcsVarirq4q6vjgVdXFWq4q6uKrgaYVW1xVvFWsVdWmKtkYq1irumKtUxVsbYq7auKuxVq&#10;lTXFXUxVvFXUxVrFXYq6uKuBHfFXVxVvFWsVaxV1MVcRirqYq6lcVa40xVriMVcExVortTAlasdN&#10;jiilwFMUuO2FXVxQ4NXFW64q0cVWuvfFWg3bFV9aYq4muKG9sVcemKuril1MVdTCrQUYq7pgVRch&#10;jgVURdsKF+KuxVquKrWxSpLua4qrDFXHpirSgeGKG6UxV2Kupiqm6kjbFK1ARscVXN0piraimKrg&#10;RTFWzirht1xVo+OKuHhhVxNMCqTN37YFbCilRira1xS0wOKrQaYqqBh1GKt8gfnirsULg2KtEYpd&#10;TFVMrvU4qvpgV3DFWqYqtqQdsVRaSSOABhYqyQDvucNKrKm2Kt0xVZJspxS0u++KF1MKuxV2KuxV&#10;2KuxV1MVdih2KXYq3XFXDFXUxVrFW8BVTlnSIVcjI2kBL59ZjT7ArkDkZiCVXOtO4oGHyGVmdsxG&#10;ktkvZH6be+QZKIVpDuSRgVU9IA9cCWvs9sULWkLdAfowptelu8lBQ75IRYmSMttLMjUbrlggx403&#10;t9FCfbPTLY46azNHxWccfQDLaY2rFaYUNqoG+KF/XFWmNBiqj9o174pVEPY4qqbUxQos5JxVUQbY&#10;quxV2KHUxS7FW6Yq7FXU2xVSY8jTFXCMd8VXCMDpiq6lMVd0xVumKuxQ7FKxxirgcVbrirdcVUrk&#10;VhY4pDHZiOvXMebcE8tPsD6MMWBRYyxg2MVdhVrFW8VdirsVdTFXUxVrFW6jCrsCHYpaxVvCrdMC&#10;EDcjeuJZK0P2RgQrYUOGKuxVvFWsKupirsVdiqjcLVaYCkJHdf3lfbMabeEbDSo9xkAlLr5f3nId&#10;a4FVbP4Zz7jJRa5p5Ga5mBqbb2wq0pNd8VVAcUOpirdcKG8VdhVxxVY+ApCwdcCVUDCxbwq3irVM&#10;VbpirVcVdirsVcMVbpirVMVdTFXYq3irROBVuBK6gwq7FDsKt4q7FXYq7FXYq7FWsVcRXFVlKYEr&#10;hv0wobOKGsUt4ocBhVphgVwAwq44FbwpcTgQ7FXHCl2BC1hiloYFXYVdirsVaxVo7dcCuBBxVxGK&#10;XAAYoaNDirgMVbwq3iqmxxVquKrlGBV4wq7FDWKt4Uu+eBXAUxV1MVdirdMUOxVrpirsUOwsm6YE&#10;Owq1gRTeFKmwwK2pxSuxQ7FLVcVcKYq7FXUwq6mBDiKYptrArsVdhQ6m2KrSMUuO2KtVpgV1cKu6&#10;Yq5hihYTXFXAYq4imKv/0+x4EuxVrFXYq7FXYq7FXYq7FXYq7FXYq1irsCuwq7ArsVdirsVdhV2B&#10;XYq7FXYq1irsVdirsVdirsVdirsVdirsVdirsVdirsVdirsVdirsVdirsVdirsVdirsVdirsVdir&#10;sVdirWKt4q6mKupirfHFXUGKt4q1irthgVotjaWiScCtYpapirdMVbphQ6mKuxV1cVdirqYq6mKu&#10;2xV2Ku+nFWqjFXE4EtYob44q7jhpW+IxV2wxV1cVaJwK1il2KtYFdirsKuxV2KuwK7CrsVaxV2Ku&#10;wK7FWsVbxV2Kuwq7ArsVdirqYq7FXYq7FWsVdirsVdgV2FXYq7FXYq1TFXYq7Al2KuxV2KuxVrFX&#10;Yq7FWsCuxV2KtYq6uKtYq44q1XAl3LFVpkUdSMBK0sa5jHUjBxJpSa/iHfBxLSi2pxjoCcHEnhUm&#10;1bwXBxJ4VNtVc9KDBxMuBSbU3O1cHEnhUnv3PU4LTSm10T1NcbTSw3B7YFpY0p8cbWlMymuBNLC5&#10;pgWlpfFVhfAlTaWmBICm7nrilDyT12GKaQk05JoDvihHafZFx6kvzxpCOkAWtMaVLLwbV8cFJS0T&#10;yWb+qnbqMKsl07UEuo+YP0YQWJCOFG6ZNitK4qpMlMCVIrgSsPtilxWm+BVtPHFXHfAlacVW7Yq1&#10;T7sKHccCXAdzirfHeuKGq/firqAdPpxVoe2KV1dsVbPTFVvTbviq0pU164q3x8euKtOe2KtU74q1&#10;Wu2KWsVWnFVNiKVxVDM4PXFUPIw74UIWSUVqK4aQhpJNjhQ3aWrXjgAUHjirKrS0WCMRj78ilFfZ&#10;FMCVh237YqouaHFVBxX54pUXSlDiqiwFcVQ7rywoQ0idQRiqEPO3dXQkU8MkxZJpWprcL1+LvkOT&#10;JOFcHbJMWyMaVTdfDAlRoBvgVTZQNxilTAPQ4q060xVZxr17YqurtilaxOKuNDirVab4q4AH4hir&#10;fzxVopXArdKYqtrU++FXMtMVaVhirW1dt8VW0AO2KuL8tsVd06fRirq1xVTr3xQ0x2woUWc4VUy+&#10;222KEPPIOxwqUMzk9cKFB3PU4UKaI0rcVwJpPbDSxGAzCre+RJZAJoqBRTIpaYDrilCTHanvXFCD&#10;lNfbCqHYjvhYp75dX4G+eSCllMQotMsalW7+FU+eEsVSDAlXGSYrsVdireKuxVsYqvXFV7dKYVUT&#10;1xVY5oDgVqPZcVXEYqpp1OKV+KFj7EYpVCMVapiqXai1DvkZMglTHfK2TYanbChXjIOFVUZJC8Yq&#10;uG2KthsKFQMMVdWpxVWUYUL6YULhthV2KHEYq3irsCuxS11xV2FWiMCuj674Eoxf7uuTYoSTIFkF&#10;IjArsCVrdDiqBJyKW1GKqqDxxVXwqvrirdRhQ1irYGKtYq6gPXFW8VcPHFWu9cVbxQ0RilxAxVum&#10;2KraYq6lcVcVGKu44Fa40wq0EGKu9OmKtcMUtcDgQ7icVcQRirqHFXciMVa50xVvnhV3KuKt1AxV&#10;3KmKurXFW6jFW8VdXFWsVbrXArW2FXHxxV1MCuJxV2KtkYqtwpdihsjFXdcVbpirVMVdTFXHFLhi&#10;hrviruuBXDFW6Yq1TfFWzvilaRirsUOphVoqMVa44Fb44paK4qtCkGuKHHFW8KurtirTtQbYq5H5&#10;CuKrhirdcVd2xVpiKYqoqld8CqoWmFW64q0N8Vb2xVpqYqpCimmKqu2Kupiru2Kt4oapirdMUtdM&#10;KHUGKuoMCVMmmKrgajFVwxV2KuIrirVKdMVaelN8UrSqnbAhcaUp4Yq0pxSup2xQ3xB6jFK0oBih&#10;Zx7nFXKadcVXrhVcBgS3TFVhYV4jriq7FXUOKup2xVwQA1xQibUCmKooDChvCrWKrZPsnFK1RQYE&#10;LsKuxV2KuxV2Kt0xQ1ilumKHUxV2KuO2KXdMVUnmVN2NMbVBz6tFH9k8jkDNkI2llzrjyD4TxGUG&#10;bMQS6a6Zzv3yu2ykIwZzxYkjFLljCimKqgdQKYoUzIRsuNItetvK+4w8KbRlvo8k2+/05IQtgZJv&#10;Doip9rLo42Bmj4rGJBsu/jl4DWSqi3UNUdcKqgUDrihumKtEYq5emKrhiq1hiq3jvUYq4CpxVUpt&#10;iqnwocVXgDFWzirsKtjFXbHArjtirsVWs1Biq1R3OKqgGKuOKuxVojFXDFWyO+KHdsKrWIwJUq16&#10;Yq7gfHFXBiNjirc4rC3yxSGPTLQH2zHm3xTmxNYx8sYtckaoy5g3irsVdTFXUxV1MVbwq7Aho7Yp&#10;cMUNnCrWBXYUupvgQ6mFLjihCXA+KmAsl8HTFirj2xV3HFW8Vd1wq1TFW+mKtYq3iqnP9k4CkJFd&#10;rRwfEZjzbwioNwvyysJQOpLSQYquttph7imGLCaeRdsyw0EqtK5JVJvhxSqLTtihdirdMKHUwq7F&#10;XYq0RXFVI0U4Er0NRiFX4UN9cVdirsVdirsVaxV2FW8VdgV2KtYq3TFVpwJcu2NIXYVbpirWKupi&#10;rumKuxV2KuxQ7Cl2BXYqscDAypsE4UFvFi7FLq+OKHVwpbxVYzUxVTU8jXAqrhVvFDqYq3TFWqYE&#10;tEYqtPXArq0wq4HAq7bFXYVaIwKs3rirYOFDeBK04qu6Yq3TCrhirRWuKreOKrgMVbxQ6mKupirq&#10;Yq7CrsVdgVumKurirVK4q7bFXdMUN4pdhS7AhrCrsCXNiqzj3xVuuKurirWBLeBW6ZJi3TxxV2Ku&#10;phVqlcCWqYodTFXUxS2cULSK4pWkUwK0N+uFXdcCt4VWkYod0xVrrir/AP/U7HgS7FXYq1irsVdi&#10;rsVdirsVdirsVdirsVawK3hVrArsVdhV2BXYq7FXYq7FXYq7FXYq1irsVbxVrFXYq7FXYq7FXYq7&#10;FXYq7FXYq7FXYq7FXYq7FXYq7FXYq7FXYq7FXYq7FW6Yq6mKt0xV2KuxVrFXVGKWq4FaxV2Kupir&#10;qYq3TFXUxVxxVquKu64q6mKuoMVbxV2KtVxV1cVa64FdxxV3HCrdBirqjFXcsbVquBXYq7FLWKux&#10;V1MVdTFXYq7FWsVdirsVdirsVdirqYq1irsVdTArsKuxV2KuwK7CrsVdirsVdirsVdgV2KuxVrFX&#10;YVdgV2KuxV2KtYEuwodgS7FXYq1irsVaxV1cVargtXVxVquC0rGmRepGC1pSa+gXctjxJpSfVIh0&#10;qcjxp4VE6sG6LT54ONlwqb6q3amR4l4VF9SlP7WDiTwqEl67dScFp4VJronbBbKlhmJGBVvrHFaW&#10;mQ4pprmSd+mKuL4q0r4q4tXFXFgcVWlqjFVta4paNMCqbGmxxVSPvgVYzEYqoyybVwMkO83icUoW&#10;Sfehw0qN0vTvWPqyDYYVtPKBVoOmEsENK1cglL7hSOlPpxSl861BU98UIW3uXsZOSfZPUYUMt0+/&#10;S5jDKcIKlHihyTFayCuFKi6b4FUmTAlaVrgStZa4ELTtilaRXrirggpvirqAfdirqVxVaRX2wKuH&#10;TFWqV+nFXKtMUrSANzirY4kbYq4PQ4qtI32xVvjvXviriMVWnrvirgcVWnffFK1jiqx3PbFUM7U+&#10;eKoSabf9eGkISWTkanChQd/HCrVtZvdtxoQvc4oZVZWCQKFGRSjBQdcVaZt8CVBnp9JxVYwriqwr&#10;tXFKi2KqJUbnFFKDICanFVJ1BwoQsqgjChChntmDR0G++FDKdL1JbkUJ375FlzTYP2wocVxVSkjH&#10;hgSosmKrCpHXFKmcCtDAq0rXfJK0ev0Yq2Ae+BVnGmKrhToDilxH4YocW2qcUtAnoafRirg1K1xV&#10;vtiqyvYYq0RirQA74q0Vp0G+KraV64qt6nbfFC2pBOKrGavXDSFCV6bA4UId5sKENLJUb4UKDNTY&#10;YVWwo87cV398U0yCx0wQjk25plZLMBMlCjcnAlpmFKjbFUM7eOKoSRqVphYoZ98KqHGnXphQyTQB&#10;yjr74QpZJH2yxpKreb8BihViHEYUogYsW8KuxVsYq3TFLsUKiDCq5+mKFE9cUqcnTArl6YpXVI6Y&#10;oU4urH3xSvGKFjbuoxSv+eKt9cVSvUfifISZBLeNCT3yLJcqeOKFUL4YVXqx6HCqoBhQ0Tiqqi1w&#10;qqenihyqQdsVtXUYUL64UFsYocMKtnFK3kCaDFDYOKXYobpirWKtE4qpq2+BKOX+6rhQhZMiyU8C&#10;XUwK0x2PyxSl5FTUZFK9Riht24b4Eqf1vid8FrS5b8eHTHiWl319CceJaXC9THiWm/ridsPEilwu&#10;kPfDxIpsXKeONpXeum2+NrTfqqR1xtabEgwsWxIOnbCrfIHAmmq4q2CMVb2G5xVqowq4YFbwq6uB&#10;XbYq6uFXE9sVcMCuoMUte2KHUxVqmKtUGKt0AxVoKD1xVxQHCrXpAdMVaK4q1w7jArfE+OKu4nFW&#10;t8Kt1OBXcqYq7lhV3LAruYxVvlXFW64pdXChrAluuFDgMVccVdWmBXA4q44q4HCrQHjireBWh1ri&#10;rdaYq1TAlvFXYVdXFXU3xVqmKGgMUuBp1xV2KuBxQ6lcVcRXFVtKYVdxxVopTpirgDirZGKVuKrS&#10;anAq/Chvlirq98VaxV1a4q44qsKivI9cVXDFW6DFXYVbrgQ44VargVulRirVMUuNMKrJOlcCuQ7Y&#10;qvrXbFW8UtEVxQ4mmKqJbkaYEr1XFDmGKrUBxVUG2Kt4VbOKrAQTgVYV3qMVXqcVXUriluuKrSor&#10;XvirdMVbGKt4q72xQibcUFcKogYUN4q11xVpxUH5Yqsj6YquGKt4q6mKtUxV2Kt9MVccVdih1cUr&#10;WYLudsFqhZtRii71OQM2XCldxrngePyys5GYgld1qbyd6/PKibbKQnqyuOu3tgtLlhoPDAqoWRRv&#10;irRau4w0raW8j9BhpFoy20d5PiINcsjC2EpJnBogG7jLxCmniRy6fGo2G+T4UWrxJQccNIVVGFWw&#10;KYq0xA274q31xVs4q0emKqTOVxVUQkjfFW2WuKrRsMVbGKrhiq0tyOKtg4quxVvFWsUNb4q3hV2B&#10;VNtzilcOmKrq4q7CrsCuIxVwxVuuKtYqtcVGKrI044qqUwq0RyBBwKpE/CwPhiyCQT71r75jzbgm&#10;um/3Y+WMGEkwHTLmtvFXYq2d8KGsCXYVcMCG6Yq44q1irsUuGKHEVwq7FW64q1iqFuhvXAWTrXcU&#10;wIRIwobpirdMKtYq1irsVdTFXUxVZKKqRikJLd9RmPMN4VrbovjlSUNqo4uDiUhZH/eJgDCQT2I9&#10;szYtFK3TJIUnUNiq9BTFV/bFDq5JXYq44q4b4q4iuKqTxgbjrkUtqe2FCoMKt4paOKG8VdTFXYqp&#10;u1NsCVymuSQuBxVxpgVo4q2MUuOKFnXFV2KtjFW8UuOKGsVaZtsVWhsVXDFW8UN4UtYFdiq04E20&#10;BihdTCrdMVdirqYVa64FWugphVpVpgVeBirdMVdXCrjgQ7FLhiq1lriqxhgVpVpiqp1xV1MKupiq&#10;2mKupviriMCtccVXYVcBiriMVdirVMVdgVcMKHYq6mKuGKtU7Yq3irWFWzgVoYVdgVumKXU8cUOw&#10;q6gGBXYpd1xQ44pW4obpXFLiMUNUrtirgtMVcBvildXFDWKt0xVrCrqYoawK3TFVpOFLjgVrFLqY&#10;FWkYq1irsVawq474oa6Yq//V7HgS7FXYq1irsVdirsVdirsVdirsVdirsVdirsVdirsVaxV2BXYq&#10;7FXYq7FXYq7FXYq7FXYq7FXYq7FWsVdirsVdirsVdirsVdirsVdirsVdirsVdirsVdirsVdTFW6Y&#10;q6mKt4q7FXYq7FWq4pargV2KupirqYq6mKt0xV2KtVxV1cVdTFXUxV1MVdirWKurirsVdTFXccVb&#10;oMVdXFWq4q1gV2KXYq7FXUxQ6mKuxS7FXYq7FWsVdirsVdirsVaxV2KuxV2KuxV2KuwK1irsKt4q&#10;1irsVbwK1irsKuxV2KuxV2KuxV2KuwK1hV1cCuxV2BWsKuxV2BLRNMUNcsFpdXG1WtKq9TgtNKTX&#10;kS9WwGS0otqUQ6E5AzZcKk+rL+yPvyPGy4VB9VbsKY8SeBRfUZW6tgtPCotcs25Y4LTSkZ69MFpa&#10;MmKtcziq0vgVbyOFK1jgVaScVcTtirh0xVr3xV3XFLumKHYq4b4q18jirVa4q1WuBVpOKtGhwJUi&#10;adcKrGbauBUPJJTpilByyd8aVCSzk0p3wpROm6e9xJVvsDCrJ1iEa8V2GFjbUh2oMiUIKTxwMkJK&#10;hNRXAqClUfRiqClUN1wq1ZX5sZB/IevthVmFncrKoI3rhBYlGdckhSdKnFKmy4CqmRtkUqZwJWnF&#10;Wum5xVonucVaryOKt98VWEE7DAq8LtQ4qsoBvilcD2xV1PHFVtKHFWqYVcMCuO+KtE+GKrDU7+GK&#10;urv7Yq4lQcUqLMd8UIeSUjauNJQsslAScNIQbsTuckhDO1N8VVLK0a7YAdMSrKrKzSBeA3GRVGBQ&#10;OmKFhoOuKVNzSuBKkdvfFVu4xVY23XFK1h0xVSYCuKqbAdMUIUx/ESe+FChIlKg9MKoeRAdz0xYq&#10;UcptWBTYE4qyfTtRS4GxqRgZJqrctxkkOZajAqhImBVjdKYpUSvjilZ0wK3TCqxQOuKu3OBWtvpx&#10;VoigxVs1698Vco5VrilxQVIwKptt0+WFVw22riq09eWKu4jqcVbYgDucVWVUbHFVp26Y0qmSRhpC&#10;wscUKLSU3rU4UIV5O1N8KEO70PzxQhpH75JWoYXuX4J9OKQGR6Zpv1eh+/KyWaYgbdMCtUB2xSpu&#10;a7KemKENIT1wqhZOlO+FCFY4VW1xVkvl1OMAJ8cIQWRIOnvljUvvDVkxLFXi3Awqr4VbGKHUxVul&#10;MVbxVvFV6jCq6TpiqgRiqyb7OBWxtirq4qsjpv8APFVTFVOg9QDFKpirR23xVLL/AO2aZAsgl7DI&#10;pbTbFVVdxhVcQeuFDYaowpXouKFdBTChVAGFC9VxVcMVbA3woXYoawpaOBCxUKtXClVxQ7rilo4q&#10;4DFDZFcVWqgBriqMIpHiqCf3yDJZil2BVsn2ScVQPuciyXr1xVZP4ZEpCEbfplTJTIpgS0duuKtg&#10;7VwK4HxxVvnTCtN8674oprn3wq2JtsVXCU9jkrRTYmNeuNrS76ww74LVsXDYbRS8XTDbDxLTYuyd&#10;sPEil31xvDHiWmxeN4YbWl312nbHiWlwvPHDa0u+tqcNopsXSnpja0uFytOuNrTYmXucbVd6gxtX&#10;BxhQ3y3xV3LFW64q4nFXDpirgcKt9cVapirjirtsCtimKXHFXYoWsvLfFXccVa41xVrgD1xV3ADF&#10;WuOKWyvbFWqHCrXxDFDqnuMUt1pih3Id8CW+WKG+WKW6gjChbywK6u++Ktg4q4nFWwMUuwK1vXCr&#10;sVbxQ6mKtHFLWKtkYq7FDtsVcMVaxVxxVwGKXADFDqHFLRUd8VdQYq6mKtBMKtFcUNFTirqHFXVO&#10;KtNTAq1T2wqvBrirjtirYxQ0WxS5d8ULsUtDFDjilTk8MCuRaDFVQYVcRirqYq01aUxSsQDrihUG&#10;KtkbYqtFaYquxV1a4qtapFMVUgjA4ErwvhirSdanFVQHFW8VcMVdirsVcTQYq2u4riqJtzUYUFED&#10;ChvFXdcVWSdMVWp0GKV+KHUxVrFW8VdTFXHFWiwGC1pDy3kcX2jg4k0l1xrirUL2yszZCKT3OsSO&#10;epOQMrbBFBSXMk3emQZLFhBqxO+BV6RgbHviUr60+WBV6o77AVyXCxtEQ6ZJLsRkxjtBkmdtoQG7&#10;n7stGOmszTKGxjj7b5aItdonhTDSLXCmFW6YqsUb4qvpirYGKrWWpqcKt0wK2MKuwKsdAx3xVdTF&#10;WmcDFXcdsVWsCuKrQGIxVr0yuKr1Pjiq8Yq3irsVdireFWicCqffFV4xQ3TClrFDdcCtA1xS2MVd&#10;irsVdTFXUxV2KuxVDz7A4sgkNxs2UTDdEpnpZrED44IMJJkMuay3irumKtnCrWKG/ngV2KuGKuxV&#10;wxV2KtYq6mKuG5xVvCl2KoW62pgStte/zwIRYwoccVdhV1MVccVdirYGKtYqtYbHFISS8NKbd8om&#10;3xVLU1jB8DlISp6oKmuJSEMpPJCPHAEFP4hUDM2LjlVbpkkKXfFVUA4ULqYod1OFW8VaxV3TFW64&#10;q1iqmwpuMCVytXFC/bCrqYq7FXVxV2KqbIWNcCtqOPXCq4Yq7CrdDirvngVxG2KrBgVdSuFVwFMV&#10;dgS0RhQ6tBiqmTgStxVcCRhQvBxQ3TClrFXVpgVompwK2BirdMVdhV2KGjU4pbxVqmFXUxVsYFdX&#10;CrsVaxQ7ArsUuxVa2BXAYVXUxVrFDumKtVxS7FXEYq0NsCt1xV1cKt9cCuxVquKt4Va6YFbGFDsV&#10;dhQ6owJccKtUxVvAlrChvArsUuOKHYq3irRwq6lN8CVpGKuphVdgQ7fCrVMCuxQ2MUuxQ0cVdhS7&#10;FXYq7FXYFa6dcKFp3wJaxS3gVacVW4q2OmKuIxVbTCriKYof/9bseBLsVdirWKuxV2KuxV2KuxV2&#10;KuxV2KuxV2KuxV2KuxVrFXYq7ArsVdirsVdirsVdirsVdirsVdirWKuxV2KuxV2KuxV2KuxV2Kux&#10;V2KuxV2KuxV2Kt4q6mKt0xV2KuxV2KurirVcVdgS1irqYq3TFXUwq7FDsVdirWBLdMVdirsKGsCX&#10;VxVrFW6Yq6mKu2xV1cVdirWKuxV2KuxV2BXYVdirqYq7FXYq1gV2KuxV1MUuxVrFXYq7FXYq7FXY&#10;q1ireKtYq7FXYq7FXYq7FXYq7Ah2KWsVdhV2KuwK7FWsKuwK7FXYq1XFLVcCurjaGi1OuNpU3uI1&#10;+0wGQ4k0oPqcC/tV+QwGaeFRbWIx9kH6cjxpEUPJrhA2QffkONlwIKXX5Sacgv0ZEzTwKEl9PJ+2&#10;cjZTwoNdReCbjK1UPc4AWdJoj8xUGoOWLTdMCFNlrvjSVhwoWsMCte2KVtMUNYEuxVxG2FDXvilo&#10;CuKtEYFcFpirumKtHFLgKYoaPviruuKu2GKuJxVbTFLsCrWp1wKpscVU3OKoeWSmKUFNN40xQgpZ&#10;ajY/ThSqadaveSAKKgdcklltvbJboEXtiwXscSqg1Miqi6EjrgZIaRKVxVCTRV3GBUHIo7jFUHNE&#10;GUjCgq2k6m1mRFJ07YqGX2t0sihh3yYKkInrhYqbr2wJUivXAlTK4KVYVwJWkVxVbWuKu74q3xpv&#10;gVbXwwq4774q0RXAlwNDXFW8Va3O+KtE4q188VcN9jhVadsVWnrirR3xVqQqB74EoWRticKEHNID&#10;Q4VQk0nLFCGkkFN8KrrSza5cdQMVplVnYpbLxUdcCUYABgQtJxVYd8UrGFdz1xVT9sCubxxVa4+/&#10;FVhFOuKqbLtTFVJlpscVUHFOnTChTcVFDviqHnAIoowoUHiBHxYqpw3D2j8k2XFWVadqAuFBrvgV&#10;MQQckhawB2wKsZB9+KVBxv74EqbDFLRxVaq9a4q1TvgVqm9cVbIqMVaO22KuAPjilyig364qs4gG&#10;uKu2BqMVaJFa4q0Nxtiq1uu+KrWIwoUyd98VWuQBihDvJUbYUKEkntTDSELI9ThQoSNT3xVbbwvd&#10;NxA2rhSAySx09IQNt8rJZgJj06YEtO3idsVUmNepxQoEUO2KqT+24wqhpm8cKEI3XCrQ6VxQyrQQ&#10;PqyHueuEKSn0ZqRljUV9z/eKPbEsURGNsKqy4VbGKt4odirYxVvFVRcKuk6YoCi2LJTm+zgQuGFX&#10;HAhbEKjFkvpihZsXHjTAlfTxwq1TFUqvT8RyBZBLy2QZNq1cKFZDxFDkkNuxAxQ5dsLK1ZD44oVl&#10;IwoXhsVVFbCheGrhQuGKrgcUOGFXHbFVrEeOKrh74q7FLWKu3xVvpiq5RgVEv/d4UIKTIMlOtMVd&#10;gSslb4TiqC9zkSyXKe+KrbjsMjJIQchp2+nKmSym9TvgStI3rgVx26Yq174q3QEYq0dsKuGKtdDi&#10;hroanFXVwquBPfFDfM4pXhvHFXDxxQu5Yq3hV1cVcD44q6tN8Vb5YVdWhxVwfxw2hcGPjjau9Q12&#10;ONrS4TOO+NrTYuXHQ4LWlwuzh4kUuW7I3w2tOF74g1yVopeL0HqMbWl4u0xtNLhcqd8Nopv11J64&#10;2rfqjxxVcJRjat8wcVbLYUNBsVbBB64qu2ptiq3FXYq4Yq7FLj44q4CuKuOKtUxVwUd8VbKCmKrS&#10;lcVa4Yq4qRirRxV24OKHVxVvlTtiruWKurirq4q3XFXcsVb64pdih2KtVxV2Kt0xS6mKtHFXYq0M&#10;VX0xQ10xS6mKuxVrpirsVccUOxVoDFXUwq16YPXFWuOKupirRFPfFVhU1riq4YFbVsKtscVWk03w&#10;KsHxGuKqg2wpbOKGuuKW6Yq5umKFNTgSqDChvqMVdSoxV2KuFMVaOKupXFWwKYpWNtgVsYquAxV2&#10;Ku+WKtj3xVa3hiraHtiqJtuhwoROFDsVbxVa/TFK1B8IxQuGKtYq6uKu5AYqpS3McX2jgJTSX3Ot&#10;xR7Kd/fKjNmIpTc647mla/LKTK2wRpL3u3l3G2BlSmwPc798CaW8AcKFwH7IFcUKvpux6U7YaVFQ&#10;6ZJJsK5OMLYmVJnb6IFFW+nLRiprM0xisI4xsN8t4WBKtHEO2GkWqgAYUNsaDFVNX8cVVFOKtkgd&#10;cVWp44qvxVvFDWKW8KupgV1MKrXO2BVMMTirlQ1qcVVQMVdTFXAYq6mFVjLTcYFbU4quxQ7Cl2Kt&#10;E0wKpFycVaDGuKqy74VbpgV1O+KGmFRhStVCu5wKvxVvpirRFMKt4oa5AdcVaqMCVrN4YqoyCoOK&#10;QkU6kk+1cqmG4Jlpf91TwyEGEkzXbLmDeKG8KuxVrFXYq3irhgVrFLeFDvngVrjirYGKuOKuwpdT&#10;AqHul2xVStepwKjBhQ3irWKt4VapirsVdirjirTDbFUmvloK++Uzb4tWm6U98oDJrUxVa+2JUIVG&#10;HFGPemAKU9t91GZsXHKsSKUOSQ0o3xQqYq7FXYUO6Yq7CreKuIxVoYq5hXFVMbHAqphVvFXYq6mK&#10;u6Yq6lcVaI3xV1adcVbpirsVdirROKrR1wKuGKVwxV2KHHCq3FVrDFXccCtkDvhVsYq2cKtE4FWF&#10;8Ctj2xVeMVccKupirvnireKtYVccCuwq4Yq3irWKuxV2KuxVxGBC1sCWgcVbwq3irR2xVoe+Kt0x&#10;V1MVW0xVYQcCtg0xVdXFXdcVa6dcKtBsCaXA4oXYUOAwq0dsCHYUtjFXDFXHFXYFaOKt4q7FXDCr&#10;eKupilo4FaG+KG8Ku6YFaxVvFXUxVvphVrArWKu3xVw3xV2FXYFapihugphVaffArjt1xS1XFVp2&#10;wJaO2KuFMVcTirXvirXXCh//1+x4EuxVrFXYq7FXYq7FXYq7FXYq7FXYq7FXYq7FWsVdirsVdgV2&#10;FXYFdirsVdirsVdirsVdirsVccVWnFVvH3wK1Q+OKWwWHviq4GuFDeKuxV2KuxV2KuxV2Kt4q6mK&#10;t0xV2KuxV2KurirVcVdgS6mKupirqYVdTFDeKtYq7ArsKXUxQ7FXYq1XAl2+KupirfHDSHUGKu2x&#10;V1cCtYq0w2xS4Yq7FXYq7FXYq7FXYq7FXYq7FXYq7FWsCuxV2KuxS6mKHYpaxV2KuxQ6mKuxVrFX&#10;YpdirsVdirsVaxVvFWsCuxV1cVdirsCXYoarirq4pa5Y2hrljaVhmQdxgtaUWvoh0JJ9siZJ4VJt&#10;SUdBkeNlwqLaix6UGDjTwKDX7t+192R4mXCoSXBb7RJ+eC14UMzrkWVKbTZFkomc4ppDS3HY74Fp&#10;TgU3L7dsKpgyBRxwsUsvYuW+QLJ2j6oUY28vbockCrIEblljFcVxVSdPDAqxhiqxhgVYd8VaI2xS&#10;7FXEHFXe2KGqUxS7rirqePXFVuBXU2xVwFcVcwGKte+KupilrpgVxphVa2+RVTZh3xVTPhilDSSd&#10;8VQk0tcUICWQGg64VatbVruTgoySsvsrNLRAqde5woJViw74EKTHwwJWHcb4FWE0NcUqLKO+BUNN&#10;FX5YpQckeBUJIg3wqg7iEEVHfFCO0TVDA/ozHYbDCllscoPTeuSDGlagO+FVJhgVTYYEqdKjBSqb&#10;Dtiq0qO2BXGlMUraV2wK3SnXCq3tirqbYpcR3wK4mmKuBDfTirTLXFWq064VbFCdsVWNtiqyo74q&#10;ps1DiqlJJvQ4qgZ5OBpXChCSyg4VQzyg9sUL7Kya7eg+yDucJSyu0tUgWgGQVFADCrq98CqbNilT&#10;Zu+KuPjiqwYFa9jirTDFWiCcVUwAx+WKqbIDviqiyYqptGTucVUWiA3PXChSkULiqFkQNsd8KFlp&#10;ctZSD+UnFWW2d4ky8gfniqN264UNEYCqmVBxSovHQUPfAlTK0NO2KVlMVapgVtmoN8ULKdxilcRi&#10;qxh23xSvHjiriKDbFVlCMVWsK74qtanQDFVJmqaYULXeuxxVYz0G+5xQh5Jaih2woQrydjkkKLvX&#10;FChJIB1wq60t5LtqdF8cCQGT2OnpbrTofHIEs0YAOvfAlpziqk7VFMUKcjBugpiqixP04qpyNxG2&#10;FCHc1wqhXA7YULAKLt1xVluhLS3QnwwhjJP4RWgOWNbU+8w9hiVRcfTChUAwqu64q31xV2KG+uKt&#10;gVxVUTCrpO2KqRxVSm6fTgVeMVc3Q4qthX4fpxVdilYB8f0YFX4VdihJL4/HXKyzCEArkWTgMKEQ&#10;ibVyQYrwo74VXCMYVXLGBiqpwxVeEHXFWwKYqqocLEqoGFW8Vd1wocRXbFVgjocVX0xVoYpbwK7C&#10;q1mAyKtIxJ6YqjG3iGSQhHOQLJTxS7AqnMPhxVBUGRZL12xVZcVrkSkIRjlTJTDV3H04EtEilMCt&#10;UHbFVxGKrSK4VdWvbpirj0xVqlemKrW2xQ1WmFWxvviq4eGKGwRSh64pXKR0xVvkRhQuB8Tirj4j&#10;FWu9TireFW64FdQ9sKuqO2BXA4q2KdTirqjFXVxWmwO+KGq4q6uFW60xVpdxvirjiriMKtgkYq36&#10;nicKVwmYHY1xYrvrDeONq2twww2imxdsD0xtaXi8p1GNrS4XQ6nHiWlwvEPQ4bVf9YQ9DvjarvXX&#10;xwq2JFPTCq6o74FbqDhVrkMVdirYIOKuxQ4bYpbIriq2mKupirqDArqDFWuOFWioxQ4pXbFVvGh2&#10;OKupirYJGKu5eOKtc8VbJ74q3XbFW64pbJxVrFW6DFWqYq4HFW8CurXCl1KYENGnbCrWKt9cVar2&#10;xQ6mKuxV3thV1MVapgV1MVbpTFWqYVdTArVK4q0YzTFLXCmKtnbCria4q0MVbxVvFVhUDfAq4YUL&#10;ga4q6mKuxV2KtU8cVcMUt4q0wFN8CqaGtcVVNsVbwq6mBXHFVn2sVXgDFUTb7YUIkYVbOKuxVY52&#10;xQ0h2qcUt1xQseVUG5pgtNIG41eKIfB8WVnJTLhSmfXiw2+H2ysztmIpbNqMslQO/fK7bEKGd/tH&#10;fAq4JXrtilcCAMNIbALfThpFoqDTJJjWmWCFsDJNbbQ2A/eEZMYmBmmMemxoNhlwiwtExQcBTDSL&#10;VQoGFDiARirSCmKrsVWsOW2KreAAriq5cVakUnpiq5FoMVX4odirWFWxirjilo4FU/tHFV4QYq2N&#10;jhVumKtYFdTFW8KtNsMVUwwHXFWxIOmBVwNcKtjfbAqn9o4qvCjFWvTA3xVdTCh2Kt4paxVxwK3h&#10;V1cVccVaJpgVSK8sVaCmuKqnAUxVugoRhVILocXPzyqbdFE6SapvlUUSTVN98vayvwocMVapirdM&#10;VaxVulMVdilxwIcMVccVcMVbwpW4FbGFDjvgVRutxiUqEH2iMipRijJK3ihrFLsKHYq7FXUxV2Kt&#10;YqlN6K18cpm2xUrQfCa+OUNhX6itUB9sJQEvG8Y9qZEKU/tqcAczItBVjucmheBihvFW8UOphV2K&#10;tYpbGFDsVdirqDFVNhvgSvGFDeKupireKtEYq0TxwKtV6nCleMUN4q44q1hVwwKsIocCXBu2BWwc&#10;VX4UNYVWnFWga4quOKtHfFWxirdMVcQMVWFMCtqKYquwq47Yq2PHFXHFWsVbOFWqYq6mBWgMKG64&#10;pbwK0RhVqnjireBXe+KtVxVYy+GBXb4q374qtNeuLJcvjhQuxQ1TFXUxQ6lcCVoXfCrdPHFDqVwJ&#10;dTCq0rgZh2KC2GwsWwK4q6nfCrumBDqYq3TFWsVbxV2KuGFXYFcdtziriMVdhS44EOGKtYq3irWF&#10;V2KtYq3irWKuwK7CrQ23wK7CrsCuwq1SuKupirqYFaOKrTvilo4FaGKuOKWumKGsUP8A/9DseBLW&#10;KuxV2KuxV2KuxV2KuxV2KuxV2KuxV2KtYq7AreFWsCuwq7ArsVdirsVdirsVdirsVdirsVaxVoqD&#10;iruOKu40xV1MVbpirsVdirsVdireKuAwq3TFXYFdirsVarirq4Fdil2KHYVdTFXUxVvFXYq1irqY&#10;q3TFXYq7FWsVdirqYq3TFXVGKtcvDFWqnAl2KuxV2KuxVo4q3irsVdirsVdirsVdirWKuxV2KuxV&#10;2KtYq7FXYFdirsVdilrFXYq7FDsUuxQ1irsCXYVdirWKuxV2KuxV2BXYpawIaLDFK0yAdTgtaUmu&#10;kXqcHEmlFtRQdN8hxsuFSbUT2oMHGnhUW1Bz3wGSeFRe5J61ORtkApmfBaaUzMcVpYZCcVpYXOKr&#10;S2BKwv74EqLPgVSZwOnXAlCzTUxShlYzPTf6MNKn9tbiBKU3yQYlbKa4FQMy1wFKV3kH7SbMO+RV&#10;NNG1P1V9J9nA3yYKp2jchk2K5kr0xVSZMUKbLgSpkYFaIxS1irhirqAYqtpirYGKtUrirsUOptgS&#10;1iq1sVdirdMVW0BwKtO25xStNDgVSYjeo2xSou1N++KoGeWh8MVQM0oB26nCEKMUD3DiNNzXJKyz&#10;TLBLSOlPiPU5JBRgORQsY1xVYcCVpGBVrAdRilZxxVTkXtgVCyx7HbAlBTQ7YqhXTkN8KoCeD9rv&#10;7YVTvQ9X/wB0zdR0wcksljkqMmwIVCNq4UKTLgSsZAMCqTDjgKVtAcCrSMVaJC7nFWu1cUtMNtsV&#10;aO3XFWx498VWmp64q2NsCXDxwoaoMVWbjfFWjviqm2xwJUZJAD2wqhZZAa1OKpfLLU1woQskoJwo&#10;X2No14/+TXCyAZZZWaWyBRvkVRNB2wIdiqmzUxStJ7YqsoSK4q4bDFXEUwKt64q1XFXAGlcVWgUr&#10;iq0iu2KqMib771xVTddqYqohdsVUiNvnhVQeOvTFCHkhDigG/jhV1jetYtx6rihllpeLKoIxVFA1&#10;xVzDFVNxgSouuKVKnY4EOxVb898VWk79MVbIPamKWgKYq2GB2wJWkgnrsMVWnfFVrb4VWV8cVWN0&#10;xQpVA3woUJXANfHJKhZXrhQhpZBihDmTjhQiLOye7f8Aye5wEpAtklnZrCtANsgzRZXiMCVrGmBV&#10;M0pucKra98VUnArUd8UKbLt74VUHWvXChQY+GKEMxwra1zVTirM9ISlvEP8AJGSDGSdQj4sm1tS/&#10;31PbEqio9hhQqjChdirh0xV2KtjFVwxVUXCrUmKApHFKlL2+eBQvAxVzdMVWRbIMUrxihYv2zilf&#10;ih2KUkvKFyDlZZBC9CfDAlyHFUQlfvyTFV6YVXgYVbAxVUFO+Kro9zihcUpirX2SMKq6nCq7Chwx&#10;Q2RirWKXYodirjilYzAYErGqcCqsI8cVRkg+AYUBBOBkUqfzxS7Aqyb7NcCUARU4Eqi4qp3G5rkS&#10;kIVlJ3yumVqfpmtR0xpbcYyfljS2tA2qRgpbVChwUlaVOGkO4UGKVtKYFbCYq0yYqt4UNcKHcd8V&#10;bpTcYq3xB7b4FcBTFXEdCMKrh74UNg4q2cVaGKtg4q3hVobdMVbJ8cCtE0xVs4pcMCG64VaxVs9M&#10;VcCMVcOnvhQ2Diru2Ku3GFXUHXFXdOmBW+uFXUwK0etcUOB3xVvFVoO+Kr6kYpcHySG+ZxVsSEd8&#10;VXrM3c7YUrxcHG0UvW5PcVxtabFyB2xtaXCcHG1XCYV3w2tLxKPHG0OLqehwq2COuKurirq4VcDi&#10;reKHdN8VaPjirdKYqtoMVboOuKtUxV3HFWuIxVxWmKXcaYq7FXFiOuKurTfArgcVbBxV3LwxVvFX&#10;dMVdtirqU3xV2FWq1xV2Kt074q7FDQ3xV2Kt4q0RirdMVapTFXYpdTFW6DFVoFDirXHCrivfFXBM&#10;VbIxVS5UO2BVwauFC4HFXHFVoYHpiq754q2Birhiq1+mKWkG3viq6m+KrvbFDqYpWOaDArartird&#10;cVRFueuFCKGFW8VdiqxzxFcUIKXUI4U36jIGVMqSu68wdlIUZUcjLhSqfVXl6E/TlRLYAhS7SfaO&#10;BktMQX54ErmKdsKuRGbp9+GkWi7fTpJv65ZGFsDJNLXQOO75cIUw40yi0yJFpSpyymHEiY4VUUAw&#10;sVZVGFWztihw3xVvFXEYqpM/HFV4NcVceuKtEYquptirmoOmKtjFWwK4VcMCHUwpdixdTFNLW6YE&#10;uQUxVdhVumKtHFXdcCuwq1ihpjtgSpqK4pXFAcULVXicVXuaD54q5BQYqvp3xVx3xQ4YpdhV1MVc&#10;emKqag1JOBVQDCrumKuIxVTc7UwK0mKrwN8VdTFW6VwhCQ3qj1D88qm3RVtJ6N7HKorJN0y9rXYo&#10;dhVrFWxirVMVbpgV2Kupil2KuFMKuxQ7FLsUOxV1MCqNx0xSoW5+I4FRq4Vb69cUNUwq1TFW6Yq1&#10;ireKtHxwq1ikJXfLQv7ZVINsVC13B8MopKterWKuJSEtjH7v6cglO7Rv3YzKi0FEplrBVAGFXUwK&#10;7pirsVWs2Ktihwq3hQ1TFW8VdiqxhXFK4DFDdMVdirYxVrFVsikio64q5Vpiq4bYobxS4jCrWKuw&#10;K0VrgSpEHAraA1riqsMKHAYVWsuKuC4q2ffArVMKt0xVvFXEYq0cVW0xVdirvnirsVbpirRxUuxQ&#10;7Cl2KHYpdTFXYq7FXEVxV1MCHYpW0xV1MVcBirdMVdTFXYq73xV1MVaOFDqYEuxV1K4obAxVojFL&#10;umKrGGKtd8CrxhV1MVbwq7FDq4q7FWhgVvCrWKtjArjvirfXFWsUtHFXYq30xQ7FWhhVumKuxV2K&#10;uOKtUwK3il2KHYq7YYq1hQ7AlrCrsCrcVaIxS1gVrocVXbYErDirgMUP/9HsWBLsVdirsVdirsVd&#10;irWKuxV2KuwK7FXYq7FXYq7FXYq7FXYq7FWsVbxVrFXYq7FXYq7FXYq7FXYq7FXYq7FXYq7FXYq7&#10;FW6Yq6mKt4q7FWq4q6uKuxS6mBXUxV2FDqYq3TFWsVdireKtYq3irWKuxV2Kt0xV1MVdirsVaxV2&#10;KXYFaxVo4FUzKK4LTS9TXJIXYq3iq04q3irsVdirsVdirsVdirsVaxV2KuxV2KuxV2KtYq44Fdir&#10;sUtYq7FXYq7FWsUN4pawK7FWsVdirVcVaLgYLSptcIO+R4lpTa9QYOJNKTX4HTBxJ4VF9QI6UyJk&#10;yEVCS/du+RtnwqJnLdTjaaUmkJwJpb6hxVbyqMCFpbFWuXjilxOKuBrirRxS0RihTJpgSps3hgVD&#10;u1MDJDSyhfngVBPIZGCjvilOtMsBGnJh8WTDFMG2GFCFlHfIqhZFwJQkydSMFKlsxe3cSx9R2GFL&#10;JdJ1KO8iDL17jJhiQmimuSYtOK4FUmXFVIjAq2mBK0jFLumKtHFWjirRxQ6mKXYodilojArRxVwG&#10;KtYFaYA9cVWHAlTZh2xVRdxiqDnkDdcUoCZ1HffCqDIEzUXdskArKdI01bVOTD4jvkqYkpnt2xQs&#10;JyKVje2BWjTFWuVOnfFVuBVhOKrGFd8CVKRQ2x2xVDPEOnhgSg5oe36sUoR0PUYUIGUFHLr1GFQy&#10;LQ9WEy+m/wBoYsubIIn5DJtZXlRiqmy4FUSO2BVhG+/XAlYwwUrTDscKrcCtdMUt1GKurXpirt60&#10;xVYygmmKuYU64q4nFVrdN+uKqbMBilQkYAVwKhJZeO+FCCkevxDrhVByPTc4UN2tnJdyBV298LIB&#10;lljZLbIAuQSSi68cWK0nFVldsUrSa4qtpviruuKtHYYpaIxQ7Aq2m+KtE8cVaFeuKtUxVY6164qs&#10;dMVUmTFVKRKYqohONSOmFChLH3wqh5oRIvEDCremag9jJwc1U7b40hltvcLIoYGuBKKFCMKFrrXb&#10;AqiyYEqLDArXHscKrWXbbAq0jwxVaaMd+uKWg3briri1dqYpbqMCrcVWPscKqR2xQsZwMVQ7sDUi&#10;nvkkISVgTUDJIQ0jjr2xQhmYYVV7Kxe6b/JwFaZRaWiwqFAoMgWaIIpsuBWiaYpUianfFVvAHcHF&#10;Vlade2KrTSn68UKUu/TCqiw8cKFF+m2KoUkdaYULZKFT8sVLN9IFIYyf5RkwGspvAKvkmKxh+9Pt&#10;iqLjxUqopkmLeKtjFW8VdTFVwGFVRPHFVsnXFVI4qsfqAfHAq4b4Vc3TbAlbEKLiq6mKFoHxE4Er&#10;qYUOYfCcVSW5UcycrLMIN16nAlpBvihFJ0rklVlwoXAVwobUAYq56jpildETiqsA3fChzb74qqIa&#10;DCqpirqYUN0xVoiuKuxQ6oxVo9K4qpPuciWS5SKYqqIaYqipjSMHJMUHIK5BmspgVxXFVKYUXAlA&#10;gZFKsnbFVOdgrb4lVgoe22BWwi+GSpbb9NegGNK70VOxGKHeko7Y0rX1dD2xpbd9VXGld9VUbA4K&#10;W1v1YeODhTbZte+PCtrPqhPXoceFba+p06dMHAm3fViOmPCtrfqzY8K24wnwwcK216LHqKY0trDE&#10;Qd8NLbYjPhkaS5kpjStUxpXMuNK0BXbChsjFVpBOBW+PiMCV3v2xVquKuoBirfXrirhQYq6oJrTF&#10;XdMVbA74VcKgYUOO+BWhireKt0FMVd0xVa2KGhiq6uKuGKt4pdxGFW6Yq6mKuCgYqurirQxVcBXF&#10;DY8MUtg98KF9cVawquBOKrg7DeuKtiQ4ULhIRirlk8cbVd6g742tNiQHrjaruYPTCh1cKurirdcV&#10;dgV3zwq2ADvgS1TCrdBirWBWqYq2FxVqmKtcBirqYq6hGKuOKtciMKuDUwK3UYVdXFW6+OKuxV2K&#10;HYq2TXFWqYq3TFLjirW2Ku6Yq6uKt1xVqmKt9euKuxVugoa4qgmPE++BVwbbCqopOFV9MVWcQvTA&#10;q6lOuFV2KuJ2xVT3bAq8U6YUN4pdih3zxVphXAlahOKtsMVV7WprhQjRhVvFXHFVK6NIjgKhiGpM&#10;4YhTtmPNuCXfVwdzlTNqRlB98VW7sRTeuGkWjINPeTc4RFeJM7bRC/xMKZYMbAzTWDTIkG4B+eXi&#10;FNJkjUhVRsBllIXquKF2KrE6nFVQYq2d8KrFFMCrqYq3hVTdK4FbC0xVs4q4g4qs59sVaq2Krkbx&#10;xVUBrirqYodhS7pgV2FVj4FXDFW8KuxVaTgVuuKtjCrqDFDiNsUtUAwK2BhVa67YFUianftiqqMV&#10;bJpiq3mMVXA1xVvCrsVdgQ0BTFC7CyaxVx6YqsAr1wK2FAxVTL0OBVRTXCq4bGuFUkv1/eE9q5XJ&#10;si3pJ3f51ymKZJwu+Xta7FDsKupirsVdgV2KtjCrjirWKXDFXd8VdiriMCHYVbxVSnFVrgShYRRw&#10;T4ZFUauSVdihwwq0cCt4q1hV3TFXdsKtEYVS2+HLkPEZVJtCDtBUHxpmMWaLut4QcUhKYtkb2ORV&#10;ObM1jGZEGmSMUZe1lUHvihuuKuxS0xpiqk2KWhUb4VVVNcULsKHYq1UYqtrvgVcMVXYq4CmFXYq7&#10;FWjirqYq6mFW6YFdirqYq4CuKu6YqsKiuBK4ADbChsYFdTFWsKuG+Kt8dtsCrKb74VXVGKuBrirq&#10;4q0SMVcMVbxV3zxV2FW8VaOKupih1KYpdihwGKW8VapgVwwq6mKuwId0xS6mKupirXfFXYq7rirW&#10;KG8KuwK44UuwIawq7FLqYq3gVqmFWiMCrSMVXDFXDFW6b4q6mKHYq3hVrFXEV3wK4L3xVumKuwpa&#10;wK7FWjireKuxQ7FXfLChumKWgMVdTFXUxV2KurTArqYq7FXUAxV3XCh1KYpW7YFdTCq0jArjilYc&#10;CurireKrfnire2Kv/9LsNcil2KurirsVdirsVdirsVdirWKuxVvFWsVdirsVdirsVdirsVdirsVd&#10;irsVdirsVdirsVdirsVdirsVdirsVdTFW6Yq7FXYq7FXVxVquBLsVdirdMVdirsKG8VdirWKuxVv&#10;FXYq6uKtYq3irqYq6mKuxV2KuxV2KtYq3irWKuxS7AhSlfiKZCRZBBFviysNiMh6ZaGBVckxbxQ0&#10;euKXYq3irWKuxV2KHYpdirsVdirsVaxV2KuxVrFXYFdilrFXYodirsUuxQ7FWq4EtcsbVazgdTkb&#10;WlNrqNe+R42XCpNeqOgwcaeFRe/8MBknhUHvWPfBxJ4VFrpm75ElkApGbAypaZCe+KrDIcUtc6nF&#10;XYq1irROKWhiho4FapirjirWKuOKu98VWnfrgSsOBVCZwMUoKSRsilASy1w0lMdIsOVJn6dskAgp&#10;5SmFitc1xQh5BkUqDriqHkWuBKX3MNN/HAlA2c7WE3qL9juMkoDMbS5EqBlNRkrYkIytRkmK1lwK&#10;osuBKmRTFVpGBK3cYVcBirRGKtUwIbAxVrbFWicVbpXAlb1xVs0GKrTvgKrTiqmxpgSh5HoCcVQk&#10;kv34qgJLjc+OFKEbm2w3rhVkGi6QsIE0m5PY9smGJTvjTFC0nIqpE4Erad8VaO+KWqYENlcVa6fP&#10;FVhFRXFKmygjAqk6mmKULOnbFKCkjBPEYqg5ot8IVCsrQN6iEg+2FDJ9H1VbhACfiHWuPJCeRvyG&#10;SQ4rgQplcUqbAV3wKsYYEqZ33xV233YqtbxwKt2rTFLbYq3XFVuKtEg4qsBoa9cVWcia17YqpSOo&#10;rXAlBSvsSMKENLKpFD1wqgncD6cKrYbY3MnEVOKQGVWNiIEApv45FJKOVABixWPSlDilYSaYqpk1&#10;HjirqYq7c9TirVMVcvvirjSuKuIwKtY4FW0qcKtlQDirRA6HFVpA28cCrSB3wqsKeOKqEgqPliqg&#10;ybVwqpOailPpwoQ7im2FUPLEG3OKonTNQNs4WX7HviQoZVBcK4BB64EUr9cVWsuKrHA6jAqm61xS&#10;osKD3wKs3HXFWjvilaFoa98VWqaipxS569hgVaxpihTJqanCqi7g9MVUJWJOFCGkemwwqhnY1IP4&#10;ZJCGmk3phQrWNi90a02rgJWmUWtssKgAUyu2dIgCmKWmNMVWOab4qpGo3xVwPbFVlCd8Var44oUn&#10;rXbChRkHfCqGlPyxVD0H44UOYbUPywhDOdPUiNK+GTaymsHWuFCmD+9PzxVGIMKqijFiWxhQ3vir&#10;hilcBhVvFVRBiq2TrigKeKVN/tA4ErqYoac/Diltdhih2KrE74pXgYoaY0BxVJZz1Jysswh8CWwO&#10;464UK6jCqoBTChdhVcMVX8QcUKirTCq8AZJC4rUYFUuZHXFKsDXfFV4wobxVrFWiMUOGKVjvxwKt&#10;UchvgSvCjFC8R16YUomcfCB7YShBsN9sgyWVpgV22KqU32a4EoLIpXx9cVULv7eAq6Ppiqso8ckh&#10;cdsVcBhVumKuocVb74odTFXDfFV1MVdTCrVK4EuoMUN4q6gxVrh3GKu9MeGKu4DFWjEvcYKTbvq6&#10;HFba+rqO2NLbTW64KTa36qpxpWvqmPCttfVcHCttfVGx4VtprVq/0x4VtYbZu2DhTbXoHvjwra30&#10;SPlg4Vtv08FJtYYsaW1wTb540h3A+OSVoqcCt0GBLqHtiq0V74od23w0rXXAru2BXUoMKuAxVuuK&#10;tg064q3UfPCrhvireKuGKupiq4e2Kt4q2PHCheNxirjirYNBvhVxOKrhirXHFWz7Yq0emKG8Uuwo&#10;bFcVcTihsMRiq71sKt+piravilsOMVXBhTFWyQcVaqO2Ku5Yq7bFXV8cVdirsVdQd8VcQMVW8Rir&#10;dBhVaV8cVa44q3virtxirVT1xVvl44q2GxQ4b4pbxVxxVxIxVwAxV2Kt4ocMUrgBTFVrHY4qhDSp&#10;JwJcN8UKi4VX9MKtKanAq7Cq6mKrG98VcAMVXUxQ6mKuxS7FW6VwKsYcTvirmO2+KERa4VRajChd&#10;hS4YFUrkViOKsSulFfmcxpt8VLUrIIyiMkA7nK2S2x0Zrsh6/D03ycY2wMqT+10aKEdK5kiDUZJh&#10;6KoNgBk6YWqIlBhQvpiqxm3xVepxVtiBiqyPpiqpTFW8KuGBXdcKuGBWm2FcVU+ZPbFXICOuKqg6&#10;Yq7iOuKupiq1lA3xVsYqvwq0Rirjiq0tTAqxmqanFVQGuKt4VdiqyQeGBWwNsVXUxQ7Clw98CHHC&#10;lquBVrP2xVRIqcCVRa4VaNSd8UOZAo2xVyMDtiqquKt4q7FDsUtjCrWKuOKqQJrgVsqexxVTKGuK&#10;qqKQN8VXjbCqTaitJSMrk2RWaUaSOMpiyknKjL2leMVdirsVcN8Kt4FccVdhV2KtYpdiru+KG8Cu&#10;wq1ireKqc4qpGKUIhq+QVGJ0ySr8UNUxV2FXUpirsVaxV2Glb3xVLr1dzkJNkUFY/aPyzFLYipt7&#10;cE+OBKVRrs48ciqaWJrGDmRBpKYR5eGtUGSVumKHYqtIwJWMmKrguFXKMVXYUOJ8cVUXem2RSuTf&#10;CqqBhQ7FXUxVumKuO+KuxVwxV2KuBxV2KuxV2KuxVawNK4EuBwobrgVotTFWg1cUrhihuuFWmXli&#10;hTNVwJaWpFcVXbnCriuKu3wJbDA4ULhvireFWjih2KuxV2KW6Yq7FDsUuGKuxVrArsVaxVsYq7FX&#10;Yq7pirsVawodTFXYpdTFXYoccCurilwGFXEUxS7Aho74qtOBWwfDCrsVbHjil3XFaaxQuxQ7rirq&#10;YVaOBLsKGsCXYq2cCuphV1PHFXYobGFXYq1XFWxirROKt4q6mKrGYDAlwOKF2FXDFXEYENDbFLVM&#10;Vb6jFVpxVrrirR8MCtUAxVvFKw1xVumKv//T7DkUtYq7FXYq7FXYq7FXYq7FXYq7FXYq7FXYq7FX&#10;Yq7FXYq7FXYq7FXYq7FXYq7FXYq7FXYq7FXYq3TFXUxV2KuxV2BXVxS1XFXYFdhVumKuxQ7CrsVd&#10;irsVdireKuxV2KtYq7FW6Yq7bFXVxV2KuxV2KuxV2KuxV2KuxVrFXYqtLitMjaVC4O+QkyCEA+LI&#10;BmjoRtlwayrYWLsVaxS3irsVdirsVaxQ7FLsVdirsVdirWKuxV2KuxVrAl2KHYq1XG0tVGC1WtKq&#10;9SMFrSi97EvU/dkDNlwoeTVEXoK5HxGXAg5dacfZAGQM2XAhZdUnIqWp7ZG08K21vfrGzH4sRumk&#10;QclSrCWwJaNcVWE+OKuxVYxwK0Tilwwq40xVaTireKtHYYq6m2KtUwK7FXEYq0N8VdSnXFVp2wJW&#10;1piqm7d8CoKeQDfAlLrifwwMl+nWb3T8j9kZIJZMkYRQo2AyTC2ziqmxxYqTYEqLiuKqLLXIpQtx&#10;EDilLrq2WnzwK1pOoNZS/V5PsHocknmzC3mDge+SBayFciowoUnXFVIjAlYcVapXFLRFMVa64q7A&#10;hqlTirj4Yqtp3xS7FXYFaJ2riq0tTbtgVaTilRkcDAqCnk44qgJ5Aw60OKpe8n0nJJTjQ9MMp9Z9&#10;gDtXJUglkwWgwsFrHIpUmOBK0DFWiN8VaxVzDamKrab1wK2BhVojAlYwqNsVUnSnXFVJo6jAlByR&#10;UriqEmioKjFKDkiPfrhQh0drWT1F28cKGX6VqAuYw4xtJCaq1RXJMGiNsVUivfAqxh44EqRXArmA&#10;Ar1OKVjmu2BVvTFVpxSuriq3pirRpiqny7HpiqkzDvgShJZqVHfCFQEk5O5woQkklN8KHW8DXThV&#10;xSyjT9PW1QGnxd8iqPGKtM+9MVWOa4pUiNz74q0aA0xVx6b4q2NxQdcUraVNcVd0wK1scUOxVotv&#10;TArRoOnXCrdNq4qsIBFMVaoN64q47YqtO+KqDgMcVU3QnriqhJHSneuSVDsm3LtihY6gHbCqGmTk&#10;MUIvStSMDenN07YClk8cyuoK4EK5pTbvhVojtgVTYDodsVUnUD5YEqRGKVtPHbFVjGg/jilZTiN8&#10;CuJ8cKFMn+Y9O2KqTvvihDySbUwqhpZRhVCySVwoQ0kpH2e+FUVYac1ywLfZG5wEqAye2tRAtB0y&#10;DJXxStrXFCmxI+eKrGag3xVaTXbFVpp3wq7alRiqw0xVY+KFFqV8cVQkpAJ2ySFAmlScKGlAYj3I&#10;xVnll9kD2GTDApnB1OFipR7ux98VRq4UKowobpirsVbAGKuxVcMKqq7YqsfriqmcVUz9oDAq4YUr&#10;ZNhgQ2BtirdBiqnH3+eKVTFDUg+A4qkk2+VFsCgKdcVVFphQqrhVUAwobpiq5cKqq4oVMKrgMVXH&#10;piqlJQYVXRttiqthQ7FDWKtYq2xoK4pQ7HmdsilVjWg3woVAMVXp74qr3A2HywlCBfrkGYWHAreK&#10;qVxsuBKC74EqidR44FQ92PirgKroh8O+FVUUwob2xVsYVdih1cVXdeuKu67Yq1TFV2Ku7YVcDgS2&#10;Bihoe+Kt99sVdirZwq44q4bjFDumBLeKtGmKuxVs7YpaxQ3thVqmKt08MVdTFadTFWvTGBVvpDwx&#10;VxhU70xpbaNsp9saW2vqq+ONLa02o7Y0m1v1SmClto2ZpgpbWG2Y9BjSqbxFTuMiQlaKZGkt+nXD&#10;StMhHUYKQ0E8MaVxQ4aV3E4quocKtUIxS3TvTrjSG/niq4DvgVunfCl2KFwGKW6Yq388UOAxVdhV&#10;onbArgcKt1rih1cVap3xVdil1MUN0wq7jXpirfHvirhtirjhVoYFaJ7Yq7kRuMVd6p74q2Ja9cVX&#10;CTbFXeoMVXCQHCq7lgVonCrYOKtnFXAeOKtHFXAYq6mKuoMVaoMVdxxQ0VwpdQ+OBXb4VcK98Vdy&#10;pirZcDFW0Xlviq8LTFXHFWiNjiqEdd64EtDFCouFV4xVugwq2MVbrirTCoxVYm4wKv64VaLDFVob&#10;evbFVwNeuKr8VWMK4oUxU7YFRNmCKjCqNXChdSuFXdMVU5xWJsUhit0tWr/lZizb4quor9k5UWSK&#10;0Zfg+k5djapp0ozLaSuIxQ4Yq2cVWGMdTira0pirUik9MVXKKYqvGKuwq7FXYq7FVjCpwKuCgYq3&#10;TFW8KuxQ1gVzDFVtaYpcG8cVXVxVpjTFVoWu+KuaME1xVdTFVwwq7pirWKuGKt4ENVxS47YoUi5P&#10;QYpcOTGnQYq4R0xVfwAxVwGKuI74q0wriq1lC7jFV67jFV2FW8VaxVvFDWBC1mp3xZOAxQ3hV2KX&#10;UwK3iqT6mKTH5DIybIqWnf3je+UBMk6TL2tU2woaxV2BXYVdirsCt4Vd1xVo4FcBhVvArqYVccVa&#10;xS7FDUn2TiVQS7MMilGLvhVfhQ7FLWBXYUOxV2KtYq3hVA3o3IyEmcUttjRsxC3I9xW3NOxwqEoh&#10;+IMD1yCpnpu8Q+7MiDTJHKaZkMGxLiqqDXfCxbxVawPXFLlFd8UNNucUuWuKqlMVaxQsZK74q2op&#10;iq7FW8KuxV2Kt0wq1gV2FXdcVdirVMULsCWjirsVaJwKpsK4UtgHAhooTirapTriqphV1MUOxS1i&#10;hwG2KupireKWiMVWld8CrhhVvFWsKHYq3ilxOKuxV1MCHYVaxS4YEOxVrFLsVbxVxxQ1irsKt4Fa&#10;wq3XArWFXUxVwwK7FXHCrhgS6mKtYq7FWiMCrcVbGFXb4pcG7YFbBwobwodgV2Ktg4q2RilaRirg&#10;KYq7FWiMVbG+2Kt4oa74VbOKuGKupirXTrireKrT44qovU4FXRntiqpireFDhvirWBLjQYq6oxVo&#10;jFWhirRxVaMVbOBK2vjirq4Vf//U7BkUuxV2KuxV2KuxV2KuxV2KuxV2KuxV2KuxV2KuxV2KuxV2&#10;KuxV2KuxV2KuxV2KuxV2Kt0xV1MVbpirsVaxV1cCWq4FdhV1MVdTFW8UOxV2KXYVdirsUOxV2Kux&#10;V2Kt0xV2KuxV2KuxV2KuxV2KuxV2KuxV2KuxV2KuxVrFWjgVQO8mQZqc53yBSEPHu2IZJhF0y0NZ&#10;VMLF2FWhgS7FDeFXYq7ArWKuxV2KXYq7FXYq1irsVawK1XFVpkUdxkSU0ovexrtXfImaeFRbUl/Z&#10;H35EzZCKg+pN22yHEy4ENLesepORtlwodro4LTSHkuScDKkLLck4Eut0aRqt0xAVUnFBhQl/rNBK&#10;JFO3QjIppP4JRKvIdMtBYkKh6YoWEeOKVhGBVtMUrWGKuArvirVKYq1XfFXYq3irVK4q1vWmKWyM&#10;CuO2KFhGKuHjirjiqwkHAlTLUG2KoWWTtkSlLrmWgNeuBKGgga5fiN98lTMBlFrbi3FAMlTWSiDt&#10;ihaT44qsIxQsZcCqZFMVUmXFKHkBrvuMCUJPGBt3wJS28tw5JG2KploGqf7omPxDphGykMmjk5DJ&#10;ta80wqoMvhgVTK74ErSN8UuIxVaRTFVu+BWzihrjiriMUrCMVcRgVbSuKrT1wKpuQMCULNJgVLrm&#10;fenU4UpdK/I75JUbpOlGeT1G+z1whkRTLYoxGoUbAZJqJXM2BVEmuRSt6bYq7p0xVrFWhirivfFW&#10;vYYpcfxxQtOKWsCrCMUrWUV8cVQ0kVemBULJF44pQcsNDXChBzQ98KrLS7k0+TmN0PUHCtsysL1b&#10;hAynriCxIRw33woaIB2GKqTinTAlTpgVYRgSsIAxVor3wKsry+WKWqgjbpirXXbFVrg4qh5G44FQ&#10;0sxpvhSgZ3BNa4UIGWTw6YUOgtnuXCitD1pirLLDTo7ZaDr44Eo2mBDR2xVYx23xSpMwrQYpaxVu&#10;gHXFVp6+2KuHXfFWupp2xVrArhTf2xVx3A8cVa2HXFXAUGKtbUxVqu2KtkVxVaB44qtNOoxVTZB2&#10;+/FVjjFVF1FMKoZgelKjChTYda9MVUSld8VUJIQRhQjtM1Foj6UnTscjSWS28yuNjihXO4qMVWsM&#10;VU3AHzwJUWUEDFK0jFVJtuuKrA2xriqizjoTTFVGWSmw64aQh2k8PpwoQ0rgEk4qhXlDZJbQ8j9h&#10;ihHabpbTsHcbYCWTJIbVYfhoKjIJV22O3TFVNmIGBK3lTbviqxm336YVWkYq4rTYYqsIIGFCnXxx&#10;Vx9+mKqcnAVp3xQpSeA7YVKGlqOuFCHIwobQfEo/yhirO7QUAB8MmGsplbjc/LCEKMI+P5nFUego&#10;MkhUGKFwxVxxVwxV1cVXAd8VVVwqskO9cVUz44qp/t/RgVeMKqcm4p40wKvAwq4jFVOMUr7nAlUx&#10;QtlNFOKpJMMqLMKI/DFkvTfCxVl2+eFV+FV4woXAYqqDChVXCq4b4VcTQe+BVFjXriqsgAGFV4xQ&#10;3TFXEUxQ1TFWiKjFKhsp3yKVZThVeNsUKi9cKlVuNqfLCWKDYZWWxZgV2KqNx9nAqCpgSqpilDzd&#10;d8iVXIKDChUGFVwxQ2NsKt4q13xVvFW++Ku64q30xV1cVcMVd0xVqtNjhVdQdcVdirsVdXFXBq4q&#10;3ucCt9cVdTCrsVdirhQYq7FWuQxVwOBW8VcMKurihvFLfTFWsVbGKuxVwGKuJpgVorihwUd8KtGN&#10;a7DAlvgMUNemO4GFWjCnhgpKz6spw0rRtVxpWvqwGClWtbE9MFJaNq56Y0q0wMOowUttemRscFJd&#10;wphpFuC4Et8SMVb4kdcVb44q1irdMVdXtirgPHFDdMVdTFXb4q4YpbBxVsdcVbG2FDeKupXFWiPH&#10;FXUxVaad8VawJaIxQtpirfTFWqnFVwxV3XfClsGmKFwc4q2ZcVbEoxVv1BhVvlirfLFXA4q3XFXV&#10;xVx3xV1MVbxV1MVaIrhVoRgmhxQjWiCLQYVUTgVacVWk0xShGI64FaWhO+KqijCq8dMVXYUO3xV2&#10;KtmmKqToa4ErxsPfCrX6sVWlQdxgVcoocKrwdsUNN74qsXc4FRdt3woRVMKt4VbpiqnN/dt8sUhi&#10;90NwPeuYuRviq3+3HwIByoskTo24bwBy7G0yTlRUZlBpK5hhVTUkmmKqjbjFVuKtgUxVzYquA8cV&#10;bwq4YENnCl1MVabbfArQGKt4UN4q7FLsVdirTDbFVMCp3wKuKDFWgaYq4GpOKrlGKrsKu2xVumKt&#10;Yqscldxira174FXYVapiqx2pt3wIaU164pXKMVXUwq7FWsVWyNTArQbw64q41I3GKrlxVdhQ2Bil&#10;2KuxVo9MVUWFTgVUUYULhil1MUOpXFXUxSlWqiklchJnFDad/fNmOGck7TLw1L8kh2KW6Yq6mKux&#10;V2KHYFcDhVqvjirhireKurirROKuGKt4qtf7JxVAD7WBKOUYoX4VdirsVaxV2KuxV2KuOKoO8ALf&#10;PIyZxSu3H7z6cxDzbkeD+5I98lahKrfZ2HscgpTDTD8BHgcyMbTJHlcvYORK4qrUpihdhQtIGKtC&#10;mKtUocVX7YVcDXAlvFDROKXDFDsKG8UuG2KuGKu7YVdgV2FXYq44FdireFDsCtHFK3rirYXFWwCM&#10;VbpirVMVbxV2KHYpapihxwq7FW+mBLRxVaRirkGBK4HCh2KHYpdhV2KupTAricKuxQ6mBXYpdTFW&#10;jgS0MKG8VdirqUxQ7FXYVapgV2KuwpbwIaphV2BXEYUupihsjAlrCrjgVaRiq3Aq7CrdNsUraYod&#10;v2xVsGuKt4q3ihobYq7FW8VaGFLeBXEYoa6YpdhVs4odTFXYq6uKtVxV2KHHFKwqMCXBKb4oXbYq&#10;30wodTFNNYFdTCrRxVokYq7ArRxVqmKuNBiq00GKuxS//9XsGRS7FXYq1ireKuxV2KuxVrFXYq7F&#10;XYq3irWKt4q7FXYq7FXYq7FXYq7FXYq7FXYq3irdMVdirsVargV1cUtYq6mKG6Yq6mKuxV2KXYq6&#10;mKuxQ7CrsVdgV2FXUxVvFXYq7FXYq7FXUxV2Kt4q7FXYq1irsVdirsVdirsVdirWKtHAlQXeQ5Wy&#10;UpjuciUhQhG/04QlMU6ZaGBX4WLsVawK3irsKuxVrArsVdirsVaril1cVWtIq9SBkTJNKTXca965&#10;HjTwqD6io6DImbIQQ76k/bIcbLgUHvHY7k4OJPComZj1yLOlpcnrimljOcCrCxxVTdsCqDtiqFml&#10;pgSpRAzsAMWSbogRaDJUwUJd9sVS2dNqZWyDtJvjBJ6DnY9MMSki2RoQwrlrW2VxVYRTAqwjFVp3&#10;xS1QYq7Y4qtOKuOKupiricVdWmKXE1xQtIpgVrFXYqsO2KrDgSh5ZOOBUDcTV3rkSlAOTKSvf2ws&#10;gn2k2HooWO5P4ZMBBKZcaYWC04ErTirXzxVonFCmwGBKk4riqiy0wKoOgxShJ0AwJSu6iKkSLsy7&#10;4qyPRdT+tRjlsw6jJAoITpTXJsHMuKqTLgSsIxSsOBVtK4q6mBXbYq0cUNVxStpTAq04qtJwKsJ7&#10;4EoeR6HAmkvnl8ThSl8sgG464ULtP0175wRso6nJKy+2gSFAiilMLAlVJxKFM4EqffAlxxVqnc4p&#10;cRirWKtHbFWsVbOKrTt1xVoqK4FaYYqtpXFKmy9sUqLoDgVBzRkLXthVBTRHChBTwBqg4ULtOv20&#10;9+Lbxn8MBCsztbtJlBXvhtUWtDvhYtMuKqBGBK1t8CqZwJWsO2KVrCmBVPboMVabY4qh5GO9TilB&#10;u/WnTFCElkFfHCqDkegJPTChSt4WncKvfFWWabpyW0Y47k71wKmFKYq0TgVYW8MUqZPjirVAcUtc&#10;fDFXUxVb0OKt8fHFVpFMVbpXFWvs4q7FVr++BWgKdd8Vb2ocVW07DphVxGBLiMVaI2xVogUxVSYd&#10;x1xQpsm1RthVQdNq4oUeFanCqi43xVTZK9NhiqHeKu/3YoTLSNSCN6ch398BSyOKUHvXFBVqV6YV&#10;U2FdsilRZe/bFKg252xVTfFVFsVQ8hpWuKoWaQgchkmKHaX78KoaaQHcYoQzEk7d8KpnpmlF6PIN&#10;vDIkpAZHBCEFAKAZFkqk064qtL1xVTbw64qpk4q0RUYpaJPcYqtoTucVWmjeO+FC006UxVawGKrH&#10;FcUKTilcKoSQVOEMVA7deuFVS3HORR/lDFWeW43pkw1lMICBU5JClAByPzOKo1RXFCoBTChvFXYq&#10;7piq4YquGFVVMUKb9cVU8VUx/efRgSvwqsl6YFX0wq40piqnH0wKvxVZP/dnFUll3rlbMKNMUrlx&#10;VXTphQvLAdcKuU4UKynFVQYVVBhQuGFDTtgVaqA74pVeOFC4Yod0xV2KXdMVaOKqEib1wFKogGKq&#10;o3xQqJ1wqqXXbEsQgmO9Mg2LTtgV1MVUZ91364EoOmRSrR0rhVDT/apkCmlyjbCgrxkkLsUOrirs&#10;KtjFW8VdirVcVbFTirdcVcNuuKt0xV2KtA4q3irYxVxxV2KtgYq10xQ2D44Ut1xVrFXVxVYzgbd8&#10;VU/UI6YFcJCMUrhLihv1cUO9Qd+uKrvVGKW/UBwquBrihxOKWxiruuKt0HXFW61xVxOKHUxV2KtY&#10;q2cVdTFLvnihxGKWiKdcVdgVo4q188Kt8R4YoaKDrTfAl3BcFJtYYxgVrhU0xW1vDemNK0VxStpj&#10;SGwNsVdjSGsUtjFWu+KrvlgS3thVse2KF1O+KtVxV3XFWuhxVbQYq47dMCVvXFWsVWgffireKtgY&#10;q3irYFBirsVdSuFDWBXUxS3XCrYOKthsVbLnsMVbEnjihcGHfCrfIYq4HFV4xV1MKtqBXFCMkFRh&#10;VDMMCra4q0w2xSgpBQ4FaAxVWU4VXDFC7FW+uFXbYq0cVWn4TXFLYpirjvirXbFWwMULvliqk1cV&#10;bCkGuKoq360woKMxV1MKt4qsm+w3yxSxm8oT8jmLNviqXq1VT3plJTaJ0j4Ub55fja5JwgrmUGkr&#10;iMKFoFDirZYDFWgNsVWnlXFXemxxVtD2OKrxiq7phV2KuxVaxpirYGBW8VdhQ44pdTFXYq6lcCu4&#10;4q6lMVU32xVpCMVVK4q0WGKtjCq7FXYq0QD1xVwxV1MVd0xVTpXfArewxVpHDGmKr8Kt0xV1Biqi&#10;6EmuBVypTCq6mKqbHiaYFVFOKF2FXYq7FWm2GKVIdd8CqijFVxGFXYoawJdhVK9VHx/RkZM4oOw2&#10;nPuMxurKSepl4a1TJIdTFXYq7FLeKGsVbxVqlMVdirqYq0DirdMVaOKuGKt4q0wqDiqBOxHzwJRS&#10;74oVQMKuxV3XFXYq44q0BirqYq7FUHeda5EsopZEQJAD45iluRyL+7Y4pCVwik7DIpKO0v8AaH+V&#10;l+NpkmnXrmQ1trTFWxhQuxVaTirQ3xQ2R4Yq1yxS0GxS2XpihYGriq9ThQvGKuGKuxV2Kt0xV1O+&#10;KtYq75Yq2RirWKuxV3TFVpwK2BhVvrirYxV2KuxQ7FLWKuwq3irWKt4oaxS3TFWqYFWnbpirYxVv&#10;FXUxV2FXDFWzviq3FWzirXTFDuWBlTRbAtNE1xVsYULsVdirjTFWqYodirqYVdiq0sF64EuXfFV1&#10;MVccVawq3gVrCh2BXYq0cUtccVbpirqYq4jFXccVW0pirYxVuuKuxVumKHYVaOKtjAl3vihoYVbp&#10;irsVdirVO+Kt4q1ireKrcCtgYVaIwK4Yq2PfCreKtYq0cVaO2KtEYFdiq3FXUxVo+GBWjil1MKv/&#10;1uvZFLsCuwq3XArWKt1wq1ireKtYFdhVvFWsVdireKuxV1cVdirsVdirsVdireKupirdMVdirsVd&#10;XArq4paxVumKupih2Kuwq7ArsVdhV2BXYq7CrsVdgV2Kuwq7FXYq3irsVdireKuxV2Kuwq7ArsKt&#10;YFbxVrFXYq6mKt4q7FXYq0Riq04ClQj+0crDJQmyJSFlvvhCSmCjbLWsrsKHYq7ArsKuxVrArsUt&#10;FwO+C1U2uEHfI8SaUZL5FyJmnhQ76ie2QM2YgoPeOe+RJZCKm0zHAypTMhwJpYWr1xSsJxV1e2Ku&#10;74qtIrirWBVjdMVUJG3wKhJZeI3wMkC8hdqLvXAGVJ1YWnpICep3yymBKIfbpgYoaUYEoSZBkSEh&#10;K7iD4uY2PjgZp3o1/wDWIwpPxA0ycSxkE2BrljWtK1wJWEDFVhGBLWKrT7Yq0cKtk4FWgYq3ireK&#10;tUwK0cVWE/firRxVSdsCqTNT54EoS4bucCUquH3oDucUplo9gWPqP47ZIBSaZAiBdskwabFVhOBW&#10;sVapiq04q1TFVjDAlRZK1OKqLLgVRkXv4YpS+eEOeWBUvjmewl9VelRXFNsxsbxblBIpqDkwWJCP&#10;DchkmK0rilTZcCqbLgStO2KtEUwKtJ8cKuwIWe+KtHfAlomnfFVF3oMCVF2oMCoKaXanfFKAmk2I&#10;wqo2lm13JxUbd8lSswsrVLeMIop44aYkq52xQsqTgVY2BWgRilomv04q6mKWhTFXdMVWsKnFXUxQ&#10;7pilqlcKu6YFWt74ErdugxVxGKVJ0pWmKoeRATvgVBzRGtabjCqDljrhQgp4ARviEKukai1lKEm+&#10;wdsVZla3KyD4emEIIRfapwoU2FcVU2XAlRIwUlqnfAqmaYEqIAFe2KqTOO+KoWaQda4pQMspHywo&#10;Qjy8sKqCRPcNwXqTihlOmaWLRRX7Xc4EpmBxxQ0zU6jFVpp1GBVPFK3FVhXvilsNQYq3TviqynbA&#10;rYFN+hwq2W5HfFWm6bUOBWgPHFWj4jCrRqcVaNcCuJFd+mFLRXwxVsbYFdTvirQJGwxVo74oWkbY&#10;qtIAPTriqg0ZGwxQoMoNRTClRMIHbFCiyAb4qsZNq4UIWWLfkNmGKU20jVq/upNmyJCebIY2DDfF&#10;BC9hihTcdzilRcVxSh5FoK4qh2bvihCSvXfthCEDM9akd8khDPJhVQZizUXFCcaVo9T6k3XtkSWQ&#10;CfpGFyLJUJrt2xVaxFNhtiqj3xVa/wAXXbFVtO+KtEjFXcQBila1cVWU8OmKHGuFVNjy6Yqsb3xV&#10;SkwsULIoO+EKoOKdcKFfTxW5j+eKs6gXffJhrKOiGxySFK261wKj0woXjCreKt0xQ7FWxiq4DChU&#10;GKqbnFVhHjilTH2jgVdiq2TfFV+FXHpgVZH0xSupihTuT+7JxKpLMd8rLYFIYqqCmKqqCmSQ515D&#10;FC6NaDfrhVVU4qrJhQqDCriaYVaUVNTgVUUYVXYq3SmKGsUt4odirqVxVogHFVMbGmBK9cKFePsM&#10;UKlziVQTAdcgzWnArqYqozjbAlB1yKVaMGu2FCFk3NffIsl64ULsLFsYq2MVXVwq1XFXA4q3irWK&#10;t1xVsNirWKrlPjirWKtjFXYq3irdcVccVaGKt18MVaxVw2xV1a4q05oNsVQ7b74q4DxOKXDwOKrs&#10;CHDphVojAq3CqqinFVcJhVwXFV1MVbAxVxxVrFDfauKtjxxV3zxVw2xVrrirdMVdWuKtVxV2KXYo&#10;dUYpdihrFXVwK1ilo4oaxS0TgVquKrDQ4q1Xtiq3kMVWFttsUWsLnGkuE1OuBLRuvbbFXfXF6nAl&#10;el4nfFV4uUPfChcJlPTFWw4xVoyV3GKuLYFaJGKWsVaqBirZNRirQ98VbxVcoxVsHFWzirhtirjv&#10;iq0jFWgcCrgK74VbAxVsYq0MVbpXCrYGKr0Qv0GFCJjtf5sKHOtMKrF64FRT9BklQ7nIqsoMVabF&#10;UHItMCWl2xVVXChfiq4LXCrfTFXYq0TTFKkRyOBVwQjcYq1xOKr1UYUNE8d8VbDClcVaJ5H2xVeB&#10;iqvbjfCxKKUYpbwq3TFVsgqjfLFQxi97/PMWbfFVvPsL8hlJZBEaSaqfnTL8bVJOI8ympecKFM7n&#10;bFWvTOKVQDFDYwq7FVrDfArYxVvFW8KrSaYFU3OKqi9MVXYq7ChZxNa4ErsUN0wpbGKtE0xVonAq&#10;k+/TFLlB7Yq2wIxQ7jiraHtiqoDhVwxVs4q0cUOpilphtihYtcCXFTiqmqENiquBTCreKuxV2Kux&#10;V1cUKUgA3wMg3HihfhVutcCHYVapiqk5pgSvUbYquwobAwK7Clo4qleqn4xTwyJZxQdl/vQK+GY3&#10;VkU9Tpl4a1SuSQ4DFXYq1irsVbAxV3fFXYq6mKupirVKb4q3XFWyMVaoMVdirZ+ycVS5zQ/TkUox&#10;KYUKlMKupirWKuxVsYq6mKtUxVwxVDXi038ciWcUnC/vPkcxTzbUyiFY3HjhQlKD98aeGQZWjNMN&#10;GYe+XQaZJsvTMlrcTTFLlcHFXM3hiq1SWwoVQoAwobpiq1hUYqpiPffAm1/AYq7gDiqwrTpiq9Wr&#10;1wqvxQ7tirqVxVvFXdMVaxVvFWjirsVbAxVo4qtAxVcMVdirYGKuxVxxQ7FWsUt0xVrFXYq6mKuG&#10;FXYq3gVYwxVsdMVarirg2Kt1r0xVvFDsVdirsVWk4snUxVvjiq0rihpa4qvxQ3irWKuGFXYpdih2&#10;2KqMxFcDJ0bYFVckhvFWgMCt4UNUxV2KuwKtwpbGBXYq3hQ4YpdgVqmBVo60xVvFW8VbrhQ7FXYq&#10;4DFXHFW8KWjih2BXAYVdTFXEYq7FXYqtOKHFxiq3kD0xSuAwK3TCl2KuxQ0cCtUxVo++KuphVaR3&#10;wLTsCXEYqtPSuKuxV//X65kEt1xV2KuxV2KuxV2Kurirq4q3irWKW8UOxV2KuxV2KuxV2Kuwq3gV&#10;umKuxV2Kuril1cVdirqYq3TFXYodhV2BXYVdireKtYq7FXYq7FXYq7FXYq6mKt4q7FXYq7CrsCuw&#10;q3irsVdirsVdirsCuwq1irsCuxV2Kt4q1hVvFW8VWuNsBVDoKVOVhkhZcrLIN2wyYSUeo2yxrbwo&#10;diq2tMCVrTIvUjImSaUmvUHTfI8aeFSa9PYZHjZcKi90x6nImTLhUHuTkbTSi0zHrgZUsLYFpoHC&#10;lumKGicUtHAq2mKXEYq1TFXHFWiMVWHbAqlI9MCoSeWlTgZUll1LXfqcDIBG6ZaczzYZKIUlOuNO&#10;mTa1NsCqTL3wKh5FBwKgLiPvkSzCXxSNZS+qnSu4wBlTLbS4WdAymuWgtRFIiuSYrGGBKwimBK3C&#10;rWKtUxVoDAriMVdirjirRwK1TFVhNMVUydsCqUjUwJQc0tMCUvnm7d8DJ2n2ZuZwx+yMmAllcEYj&#10;UL2GTayuJAxYrDvgStJxS1gVo16Yq1xpiq3FDRGKrHUYEqTKKbYqouvbAqFmj2qMUpdcQcqgjAq3&#10;S706fL6TD4DiyDL4ZuYDDvkwWBRHUb5JiscYEqbCuKVNsCrad8CuOKrSMVUztWuKrS2BVMsDgSpy&#10;MB9GBUFcT7Y0lLri4opOGlQ0Mcl1J6cYqT45JWWabpws4wvVu5wsSUadsULScCrCa4pWE+OKtdsC&#10;tmhxS1T78VaGKtk1wq6lBiq3FXd8Ct4ULSfDAl3scVWlQNsCWqYqtcbVxVRdO4xVDyx1G+BUFLFT&#10;CqEeOlSd8KoWeEMNxiqO0bVfq0noz9D0OKGWwzKwFOhyVoKsVBG2KFJxTAqi4xSpHbpkUqbGnXAl&#10;DTNTf78VQsrb+2KoCaQ12O2FUJLKa8etcKFGKN5mCoKk4VZPpemC2Xk/28ilNVFOuFDROBVhNcVW&#10;UwJWtv0xVaDgV1MKXUr12xVbuPfArZ27Yq0V8cKtYq4jwwK0tMVaPthV1ARv1wK32p2wqtbFLh44&#10;q1uTgVvFWiOlMVc2+KGqADFVtdumKqbchXFCgVoTiqmyjqdxilRKV64ULCvLriqg8fIV64VQs0Jo&#10;GXY4qnGkaqXpFL9oZEhkDbIEeuxxDEtOcVU5AO+BULMR0wpQMrlemLFAzOAKZJUE7fdhQhvtGnfC&#10;hPNK0lQRJIDvkSWQCeonH5YGS9yK4FU2bFVhNcVUy29MVcxrtiqxthirq137Yq1Uk17dsUup3xVb&#10;0xVorXFCkTTfFVh98KqUtKCooRhQg2NCa4UKRwoRWlAG7jAG9TirOIKdcmGso2I/AThQp2/XFUau&#10;FCphVvFW8UOxVvCq4YqqqMVUmxVYcVUx9psCrxhVZIP14FXk4VaYbYFaQbYpXYoUbn+7OJSksh3y&#10;oswp0rhVUUYqqqMkhdUDFDfXCqoophQrDFCqMUtSDpilpRTCxKsNsKuGKrj0xVTZwMUuV+WKrhih&#10;3ywK4jFVjCm+KVyEHfAhWi+0MkhVuuuAqEE2QZrTirgMVUbnYYEoTqcCVWLbAqFfrXAq5cKF3XFW&#10;wcUNgjCrjvil2Kt1xQ4mmKuxVdXCrq4q1XFWxTFXE1OKt4q3irWKFwxS44q0PEYq3TFXEUxVrpir&#10;e2Kt0r1xVrgDhVr0l8MCtGJTirhFirXo16Y0hb6IxVesIGKqirTphVvFLdcCu98KtnfArWKtnCho&#10;ivXFW1xV2KtE0xQ73wpbBwK6uKtD3xVxIxVonFLeKHbYq1irRxV1cVaY0wKtrilquKrDiq3liq1m&#10;qMVW8tsCqdcVWM2KqPMjqcCrHfFVJmp0wra0PTr0wota0p6Y0trGlY71w0xty3UidWNBhpIK79JS&#10;r9o4OFbX/pSQeBwGKbVBq9duODhW141VOhBBwUm1Vb+J6GuBKJjb1N13xSr8MaQ6lOuKW67Yq7FX&#10;VGKu64q6tMVaOKtYFbGKr6YVbVa4qu4+GKrlhZumFURHaD9rJAMbRSxKuwGSQvpTriqFmG+BKiB8&#10;WKopzUYUKDDAlYcVaOBUJIRXAlS5U3wKrA5JVUHFDYIxVuuFXHFVM7nAldSmFV1MUOxVo4q6leuK&#10;temBiruFBiq5fHFVe3FThQUWMKt4odiq1/st8sUsYvzxDHMSbkRVb3aJT/kjKkq+k7KRl+NqknS5&#10;lNTmNBhQ5Riq6mFXYFdhV2KtN0rgVZzPYYquVq7YquJ2wqtA3qcCruIOKtgYq7CrsVdUYq6mKt4o&#10;aO2KqZHLfAlsLXrirfEYquAGFXMtd8VW0qMCtMKYquGKtjCrdMUNUxS3iqxiMVcMCt9cKt0pih2K&#10;XHfFDsKXdcCHUxS44oUpD44ErlGKrsKGxih1MUuxVTZQd++KuQjpiq+uKW98Vd1xpDWNKleo7mpG&#10;RLaEFbD9+p9jmP1SU9j6DLw1qowoccVdirqYq3irWKXYodirsVdirsVdTFXYq7FXUxVx6Yql8wqa&#10;4EoxOgxQqYVcMVcBirsVdirumKuxVrFCHvBsMiWyKUGgkPscxpc21MIfst8q4oSltp/DIlKKsT+8&#10;fxrlsA1STcGmZLW0BXFVwQd8U2uKAYUW5UAwobxVumKupirVMVbpTFXdcVapilay0xVsb4oXYq2M&#10;Vdil2KGsVbxVrFXYq7FWmO2KtDFVwxVvFXYodWuKuxV2KXYq7FXEYq6mKuIxV3TCrjirWBVjNTFV&#10;oNcVX0xV1MVW0pirY33xVcN8VbIxQ0cVcBil2Kt4q6mKraYULgMVdTFWjgV1MKXUxQ6uKtHFVvAd&#10;TgS7jTFWwMVXYq6mKHYVdgV2KtYVapgVsDfFXd8VdirhilxxVxxVaR3wK0NsCV1cKHDFW6YVaxQ3&#10;0wq7FXYFdirWKt4VdWuKupirVMVdgQ7rhVSkXwwJppBilWGFDsUuxV3TFDR6Yq1irsCGsUuG+KWq&#10;UwK7FVpxS4jFX//Q65yGQS6oxV1cVdXFXVxV1cVdireKtYq3irWKt4q7FXYq7FLeKupihvFLsVbx&#10;VquKurgV2KupirdMKt0xV2KuxQ7CrqYq7FXYq3irsVdTFXYq7FXYq6mKuxV2KuxV2KuxV2KuxVvC&#10;rsVdirsVdirsVdgV2FXYq7FXYq7ArsVdhV2KuGKt4q0dxiqlx4g5CkoGfKSzC+3XJhJRwy1qbxVo&#10;4qh7k0QnKpsgljtyFRlDcGq4Ura0wJWk4qsY4q0Bil3HFDQGKt1xStOKuxV1MUtUwK7FWjiq0jFV&#10;jbYFQc8lNsBVLp5qVyDND28JuHApt3yQZ2yaGERqAMtaiVQjAhTYYFU2FcVUWTAqFlTIlkl1xDWu&#10;RSCu0i+NrJ6LfZJxGzYRbKEYMARlwaCFw3wsVrAYEqdMUrcVawK7FWjirVcVbriq3Y4FaJxVTahx&#10;VSc/dgVCzSccilATyUFRgZAIWGN7l+KjJAMwGU2NitvGKbnvljWSisWCw4pWVrgQ6mKWj4Yq4AYF&#10;aJxVqhxVbxriq1umBVjAAYUqTDAqHdK5FULLDUfPFKXXtuDSvXFKM0HVDH/o0x6bA48ksoikBywN&#10;ZVSK4UKLqMCVNlwKtOKrcVWnAqmeuKVM7ZFVNiBilB3EgG4O+BUvnnB64UoOhmfgoqThVlGk6eLW&#10;Mch8WSCCUyOwxYqbdcVWE4EtdcVaIxVqmKtU8cVbGKVuKuxVcaUxQt2xS4jAhrFLhirRxV1cVaPj&#10;ilaTXAqmwrUYqpNGKYFQzJiqEkTkDXqcVQsi7YVQU8X7Q8cKE30TVT/cyn4hilk0MvMexyQYlUbf&#10;FCjIncYEqDimBKGkHfIpQ0rinXFUvuHrhVASvxwqooDcSAINycKGS6TpYtwGYfFgLIpuq03OLFpu&#10;uKqbEUpgVTNKe+Ku5YFW9cUtEb1xVxFN8VbrQUxVYaDFW613xVrril1BXFWiBXArRFcVbGFWiKdB&#10;gVqh6Yq4jCl2KtfrxVw36jFXUrgVx61xVorXfFDRoO+KrW6jFVjAHoK1xVQZKbHFVMrviqk474UK&#10;PE16YqpOtDt3xQg5oSreonUb4VTvSdV9YCOTZsFJTpH2364FaehGKoOX7JxWkrlJHXChL5W3ySEM&#10;auaA71phVPNM0ngBK/2u2RJSAnqJTAycSMVWnAqmTXFVnHfriq0gDc7nFVh8Rihojpilv2PTFWmW&#10;mwxS113xS7p7jFCylBtihriDtiqx6E0A3xVDyCmFCFkAOFCgSMKo7R1Au1PemKs0t8sDUUcuyE+2&#10;FCy1oKDvhVFriheBhVcBihvFWsVXDCq9cVVE8cKCotgStJ7Yqpx9TgSvwoWP1AwJX03woabpgS1G&#10;KCmKrjhQoXW0ZwFKTSUrTKmYUyK4VVEFcKFZMKHNHXpiqogphQqA4VVVxQvGKtsO4wrbQYDriq9W&#10;BwquGK00xJ2GKVJ174FajBHXFVUYquGKHE06YoWMa4GS6MUGFCIiHxDFV9z1xKhBNkWTQGBXDFUP&#10;d9BgShVGBVVBiqEarE0yKVwwobOKtjFDq0wpbBxV1a4q2BihuuKuXFWzhVwOBXYq2MVdhV1cVbrX&#10;FWxirq4q3irQPhirdcVdWuKuAxVwxVsnwxVuowq6uKuwK3irWFDYAwK3hV2KtYFdildXCrsVawK2&#10;N8KuJxQ3XbFVtcVbGKGq4q3il2KtYpbOKFpxS4HFDsVaJ2xVok9cVaBxQ0TgStLYqtrtilotiqxj&#10;iqnUDvihYXxVTd99sVUi1euK2psa4qpvU9OuKFMtvvhVaTXbDSrGO1cKFpbCqxz2xSsBOKGiT3xV&#10;oAtstcVRttpstx0yKaTuz0NIxyfc5GmSaRwKn2RjS220YxVTZB4YErGjGBVMrvtilYRgVrpirq4q&#10;1U4FbxVctMVXgE7YVV0ti3XDSLRKWwG9N8lS2rLGBkqY2v40xV1MKtkYFQsvU4FUR1xSiWG2FCg+&#10;25wJWEYq12wKhZAK4EqQTFKoFxQvUnviq8YULGenTFW6k9cKuBGKrxviq7FWvfFXYq31xV2KupXr&#10;irRAXbFVe26kYUFFrhVumKuxVa4+BvkcCsWvjx675jTb4q12K26DvlVJRGkb8j4HLsbXJOUNRmU1&#10;NnrhQ2MVXYVapXFXYFbGFVrrXpgVyimKuZab4qtBriq8DCreKuxVwxVvFVgU8icVXDFW8VWOa7DA&#10;q1Rtiq8DFW8KtjFVOVqCmBVgJptirdD3xVUWlMKG/lilvFXYq44qpMKtgVcBirdMKrsUOxS1TFDs&#10;UuxV2KHEYoUnXkcCVRVoMKt0xVwFMUN4pW9MUN4pUyvHfFVwwquxQ1il2Kpfqo6H2yMmcUtgNJxm&#10;N1ZlPo8uDWq5JDsVdirdMUtUwq2MCuxQ7CrWBW8VdTFWsVdirsVcDirdK4pS+bY74EoqPcDEMVYY&#10;q7CrWKuxV2KuxV2KupiqHuvsjAWUUocfvD88xpNqPt+rfLAqVSCk+/fIlmibQ8ZnyyDRJM0PLbMp&#10;rVwMUNgYVbphV3TFXDFXYq3irsVaxV3XFXYq0wxStXFV+KGxirjirsVdirqYq1irq4qtLjpiri4x&#10;S4dMULhirYFcVdirsUOxVvFVtQOuKXE4q7FXHFWwMVdhVrFW6VxVaRXFWlWm2BV1MVbGKtUxVaRT&#10;FLYOKG64od1xS7FWyMVawq7FDsVdirZxVrArsKuOKupgS0cVaxV1KCuKuGKrsVawodirsVaxVumB&#10;WqUxV2KXYq4HFXEYoaxS3WuKtHAq0gHAlsDChvCrq4q1ihuhxV3TAlvCrqYodTCrsCXAYUOxV1MV&#10;dirqYq0y1xVYqgYFXgYUOpiydirjih2BWjhVo4Fa2xVwwJccUrcUNYq7pir/AP/R6xlbJuuKurir&#10;q4q6uKG64q6uKXVxV1cVdirq4q3XFXVxV1cVdihcDildhVrArq4q7FLqYVbpihumKuxV2KuxVvCh&#10;2KXYodirsVbxVrFW8VdirqYq7FXYVdgV2KuxV2KuxV2KuxVvCrsVdirsVdirsVdirsVdirsVdgVq&#10;uC1paz0wWmm1NRXJBBXYVdirsVaxV2KtOKjIlUvnXKS2BXtl75YFkiRk2tvFWjgKoa7+wcqmyCRx&#10;zgSGJvoygFyESBk0LSO+BK0jFWqYqtpirumBXYq1ilojCrQGKtnArVcVaxVojAqw+GKVGZ6YCqW3&#10;EoGQLJLJHZ3AHfBTKk+020ESVPU5aAxkUy7ZJitJwIU2xVYRgSpuNsCoeRcFJQk0XbI0lLLmIqeX&#10;fxwMwU60TUfWX02+0u2WRKJBO1pk2pzDFCkwrgSspilaRTFXUxVrrgV1MVaJxVaR0wKtJxVYzbYF&#10;Qsr4ClL7mavXIJQDyc2CjvkgzDIdK0/0U5NuxywMZFNaUwta3FKw4qtpgQ7FLVN8VdWuKuOKtYpa&#10;OBC3FVjYpU2WuKFIr45FKnIlcUoGeKtcCpTcQsDyTZhvXFKf6JqwuF9N/trkgpT9GDDbJMC5hXFC&#10;mVrilTIpgVTO2KrGNRgSpE74FUpGGBKFnlK4FS+ebepxSgZXLNxHfpkgrINF0oRL6so+I+OSQU56&#10;YWK1jTrgVYd98VWkb4qtr4YFdscUtYq0cVdirhirfTrhS0B3wIa6dMVbwJaPvhVbgVx2xVwririM&#10;VW9PniqxhXAlTKb4qpsnHY4EIWeOnQYEoOSEHc9BhVCSIBucKoOeHcMpoa12woZDoureoPRkNGHT&#10;HkqfpJXJMW2FcCoeWgBGAskHIcilLblx3wpS+5IXfvhCChuLTPxG5I2phVkelaT9XAdt2wJOycqg&#10;UYsWicUKbNgSptuPDFK2vY4FWlx3xV1R2xVx8cVa6Yq0Tirum+KtcgcVcTt9OKupTpirZFNxgS0P&#10;fFXNTFWlO+KtNuflilwFDvirR36YVdQU98Vbrtiq32OBXdOuKt4qtI8MULeuxxVoLvtiqm474qos&#10;pPTFVJgfpxVScfRhQosoO3hiqi6g9MKELIjKeabHFU80/VfUCow+LucBCUy9XkaYFUJxUEDpilKb&#10;tuAIPU5IISwgvsu5yTFO9K0YKRK/WvTIpATxIqVwMmydsVW12xVYzYErCuwpihTcdsVWCta4FcG7&#10;4VWh6DfvhVv7QJ8MVdxOBK198UOWvTFLmA7YoUmqMVUyK4qoP8G2FCDkJrTChT2FcKphoi8roE/y&#10;nFWZW24rlgaijP8AdRwodbDphVGAYobAwqvGKHYq2MVdhVeMVVF6YVUmwKsOKrE6nAlfhVTfdhTF&#10;C/FWn2GBLl6DFVwOFUNeH4MBVJ5NzlbNZTfFBXrhVWU+OFC6hOKF2FComFVQUxVUAxQuIrhVRZan&#10;FkFRAcUFVGFVr9cVcprgVonemKtqMVXYqpSMQaYqtUEnfAlXUUwoREI+IHCrdyd8BUIRtzkGS3FX&#10;DFUNd++BKGG2RVVU0BPtiqBDZFkF/LChsHFDYPfCrY3xVvCrqgYq30GKHDfFLfLFDq4q2TTbFWum&#10;Ktg4odvhSuGKuxVwOBXDCrdcVdireKtVxVuuKuxVw6Yq2DirvfFW8UO6YVbBrgVuuFXYq4bYq7Al&#10;vFWtsKurirgcVbxV22KHYq1XFW8VarihvFLu+KuHvirthirRxVoU6Yq1irjirVfHFVuKFpbAqwnF&#10;K0tiqx3xVTMlMUKbSDrilSaXuMUKZaoqcUtM9RtihSJrhVaz0G+KrA69++FVOvxE1whWi3L5YWJW&#10;kAH2xVZvXbpiltVOwpucVRlto01w3QjAmk/s9BSEAvuRkVTRYFXZRTClvhTArRXFVpGBKwjFKx9s&#10;CqJG5xVYcCtKhPTFK8W9BjSqToR0ORSsqTihtDU8cVTWGFQBkgEFEBBljFUApih2FXYFawpbxVCy&#10;9ScCqXTAlESCgHywqoMcCrcVW4FQr7dcWS3AhepxVtvHFDZaooMkrYXFV3HFWhHvXFVwFMVd0xV3&#10;virtsVcBiq7bFWsVWvilWtTvhQjRhQuxVrFWm+yflirFtT3BGY2RvirXR5QRn/JyopCtpfU5dja5&#10;JypCjMoNTXOpxQqDFV2FVrNQ4FbG+Kt4VdirqYq4kYqo1ocCr1YYq0WPbFVwNRiq4YVbxV3XFXYq&#10;7p1xVZXArRNBUYqtR+W2Kqowq3iqyReWKuVaYFXBcKFIbHAleDiq7CrsUOOKVKlDU4FVFOFDZwK4&#10;YVbxS7FXYodirWBWiaYqtAwqvHTFDumKXYq7ClvAhqmBVrjFLS5JC8HFXUxV2Kpdqb0C18aZEs4p&#10;ZF/fKfDMYsyyBDlsWsqgyaHYq3irWKW8UNYq3TCrsCtHFWxvirsVdirsVaGKt0xV1MKUvn6ke+RS&#10;iot1GLFVGFW8VaxVvFWsVb98VWnFWwMUKF0PhwFsilMhpIRTqMx5NiOtep+WRQlU4pODkS2qsP8A&#10;vQffJRapBOYloMyw0FVAySGwcVbwq0cVdirsKuIxV2BW6eOKtdMVb6Yq0cVWig64Fb5CmKWuYPTC&#10;hdXFXA4pbxV2KFpOKrKE4q3wwKtK0xVtK1wqqDFWxirsKuxV2KuxVSlalBgVuM1GKqgxV2KuxV2F&#10;XYq44q7FXUxVrFDsVb+eBK1vbFK0fDgQ31wquGKt4q7FXYVd0xVrFDsVbxV2KWsVccVd1xVx2xVY&#10;xpgVbyriq8YoXYq1irsVdhV2KuwK44qtril2RS44UO+eFXAYq1SmKt0wKtpjSrhthVvrgVxAwq0N&#10;sUN1ril2BDWFLeKuxV2KG8UtYUOxV2KuxV2BDRwpbxV2Ku64q1gV2FWjtgVaTXFLqYq7ArsUtEjF&#10;C2uBLsVf/9KbLqtwv7X35hcRb6Vk1qYbEKcPGjhVl15f2kOHjXhVl1mButRhE0cKsupWzft0+eT4&#10;gjhVkuI3+ywP04bRS/kPHDaG64bV1cVbBxVwxVvArsVdil1cCu5Yq3WuSVsYqupih1MVbwq7AreF&#10;XUxV2KuxQ3irsVdhV2BXVxS7FWumBWwa4QhvJK3irWBXYq7CrsCuxV2KuxV2FXYq3irsVdirsVdi&#10;rsVdgVqowWtNcsHEmmi2C001WuC0tjFCyXpiUhUTplgYldhQ7FXYq1irsCuxVA3HXKS2BXtx8OWh&#10;jJXwsXYq0cSqGuvs5TNmGMX5MT+oOozGLkRR1rOJkBGTBUhX65JisIxVacCtUpil22KtUxVqmKWq&#10;Yq0Riho4q7ArqDAlaTTFKk7VB3wKgLiYDIkqlVy/IbHIswETpNjzPqPv88siGZ2ZCqgDJtJcxwIW&#10;nFVpGKrSMCqbDFKk61wKh5lrvgSgp4x1wFKA5vZyCVT33wMgWVWV2s8auO4ywFjJGdck1rWXFVMj&#10;AyWnFWiMCtUxVquKtdcVaO2KFJzgShpnpvkVQc8uxpkWSVzS8jtgUBMtEsOdJZFpTpXLAGRNMiCh&#10;dhk2txxVacCrTirWx64q4UxVaTirqDFXEYENYUtHrgVbTFWuOKrCoGKrGUYFUiMCUPKtdsCUFPCP&#10;DAlLSDbOJV2IwpZVpuordRqy9e4yQKJBMwOQqMk1tMMVUnGKVFhvgVTan0YEqLnwyKULLJ4YFQNz&#10;MBt3xSlsjAkgnbCtJvoulB/38o22IGSClkWwwsGm3xVTb3xVaMVWnArRFMVaA2xVumKVtNvfFW1H&#10;jhV1MVaIHXArXTFXYq44q0N8Ut0pvirVK7nFXHbAq00O+Kup1xVaRilaRXAqxlrgQouo74FQcsdT&#10;4YUoOaPqMUIdotqYVQZDQOJI/tDCrJ9G1UXUYDbPWhxVOK98KFGUVwFQl1yetMiySm5loPlhSgDV&#10;2p1JwoZDpGliEB5B8ZxVOwoA2wsXHAqixwJWkbVxSpsfHFWsCu4Yq1xp88Va64q6m9MVWkcTireK&#10;tcd8VccVcNsCtg9sUuPWuKrdj88VdQfTiruOKWiabnrirqVwq0TXFWum+BXUwK2em3XCrRxQ1TFW&#10;iPD6cVWlTStcCtOtKHxwqpvHQfPFVF0riqmygHfFVB13O2FCiyAbmmFVFkBxVQccWDr1BwqmthqI&#10;lHFtmHXIkUlGyShhXFUpuQZvs74UJlpujhRzb7R3xVOkSnbfFV1MUqMmxwKpMfHFWjsK4FWVriq2&#10;vUHFVleJqcVds3thQt26daYpbHw7DeuBWjWoPjirRG1cVWgbVOKuJOBWmGKqbCo2wqhJNsKEKwA6&#10;9cKFnGuKpjoQpck9wMKsxtxQZY1FFN/dkeIwodbVA3wqjE3xQvAphVvrihsYVbwK2MKrlxVUHTCq&#10;k3XAqwjFVNO/zwJVBhQsI+IYErsKFknQ4Erl6DCreKEPe7R4CkJK5ytm0KYoVENcKlVGFC6nhhQv&#10;AOFCooxVUWn04qqKMVXAYVaNBgVsUwquqcKGiR3xS0opvgV3HfGlXbDFWq4q04B3OBWkGFVQYqrw&#10;dcKuuftYlQhGFcgyW0wK10xVD3XicCof3OBK+pINelMVQW2RS1WmBC7kMbS2p8cKrgwwob5DtirY&#10;PfvirZbbCrXIYFb5A4oXA4q6uKuB8cVdUYVdXFVwxV3T54q7kMVbJxVquKuJxVuvbFXBsKt4q7FW&#10;+2Ku2xVdsMVdXFDvfFWhhSuBOBW8VaOKt1xV1cUN1xS6vthY20cUtk9sUtYq3ihxxVojFXA0xVvF&#10;WicVbriq2vfFXVwJaO2FDXLFWq4qtqcVWs3bFC0nAqmW3xVYzjFVJ5Kb4qotIO/XFVnOnXFVjOB1&#10;piq0tUUOFVjOAMVWM57YqsNDhQtqKb9umFbaY98ULOQpQ4VLaqz7YqjrTSJbjoNvHFkn9joUcNGk&#10;3bAqapEEHFemBV/GmKWiMVWnFVpwKsOBKw4qpN44ErONcUNrDXfFKqib4UL2TbFUK6ZFkpslAaYF&#10;Urdf3gwJTuJaAZYGJVQKZJguwq1irqYFdTCrRwKhpepwFKjTFKKfZRhQh2GBK3jiq1t8CUNIw74p&#10;UQ29cCqqkYULuQAxQtAocVVRhVcOu+Ktk4q4YocaDFXUGKrD7YpbH44quA8cVdWnXFWm8cVX2vU4&#10;oR42ySt4odilx+yflirFtR75jZG+KtPvbpTsMqZBV0ygLV8Msxtck1jXlucyw0lf6dDXDSFQYVb6&#10;4q4jArhirsKuJAxVbzrgVo1bFWhHiq/gO3XCrRXAq2nHFVUHCreKtDFW8Vdtiqym9cCuKchTFXIn&#10;HCq7FW64q1ihvFWsVU5BvgSvAwq2MVbpiriMUKUgJNcCVwOFiuG+KXAYobOLJYWocCtjCq7FXYoW&#10;OdsVbGwxQ3irsUrHcLirYYHAq4HCrsULWIGKuXcYq3TCrfTFLsVQGpr8IbAWQSuPZ1+eYpbSnsXQ&#10;ZcGtX2pkmLsVaxV2Kt4q4Yq7FXYVapgV3TFLeKHYq6uKuxV2FWsVQM/2jkSlEw/ZGIQqjCreKtUx&#10;V2KuxV2KuphV2KqVz9jIlmEmm/vCfbMeTYjrT7X0ZAKll0p9Wo7HfAWQXR0+s/MZIMZJ3F0zKDQV&#10;XJMW+2SV2KuxV2Kt0xVoim+KuxVvFXYq7FWjiqkzDtgVtRXCrZjHXAq0VGKqgOFV2KtE0xVoCuKW&#10;6UxQ3QYq0RirSrTFV1MVbxVoYUOIxV2KXHFVpQHrgVwUL0xVsb4obxS3irsKtUwK7CrsUOxS7Arq&#10;YUOOBLWKVpFcCra0xWl4NcKF2KHE4parhV1cVdirsVccVdirhgV1MKuxV1MVWOtcVWIu9cCqowod&#10;irsVdirsVdirsVaJwK1ilsYE21SuFDeKupirqYVd0wId2xS6mFDeBWqYq0wrhS0MCrgcVaxVrFW8&#10;VbxVxxVunfChqmKtHFXYocRgV2FW8CXAYVdirsVaxQ0QcUtEYFcRXFWthgS0TTFLWKtHFXY0h//T&#10;6E+lIelcxuFttRbSPfHhW1GTSpANqEZHhZWpGxlXtg4VtSeB16qcBCbW8GHTBSW1lkX7LEY0qIhu&#10;rknZyckEUmlvJdH7VPpGWBiQjoy37VMkwVAcKt4q1XArWKt4q6mFWxiq4YULgcVdireFXYq7FW8V&#10;dirsUN4q7CrsVbpirqYq7FVOQ5AlIdEajCFKrkkOwq7FWsVdgV2Kuwq7ArsKuwK3hV2KuxV2BWq4&#10;2rRbI8SaaL5HiTS2pwWl1MCu2GKrfUUY2mnciegxV3Fm6nDwota6ccNUtohemWMG8KuxV2KtYFdi&#10;rsVQM+7ZS2BEwj4ctDEquFi7CrRwKhbr7OUTZhj2opyrmOQ3hA6fdGGT026HEFtItPQa75aGlsjF&#10;VhGKrcVdTAyaOFVuKHHArRxVojFWsCtHbFKlIcCoWaSgwFKWXMoA375WyQlvAbqUeGTiGYZRBCI1&#10;AHbLGslXxYrNsCtHFVpFcVaxVYV74FU2GBKjItcVQ0ke2ApQE8YpQ98il2mXbWcvBj+7b8DhCTuy&#10;mCQMKjplttdKhGKFNhgSsanbFVuBLt++KrcUNVp1xVTZsCVGRhgVBXEopkUpXNddh1wJXaVYm5l5&#10;noMmAzqmWQxCNaDJtRXsfDFC1jilacCra164q6gOKtYodTFXAYpaO2KuOKrTiq2mKuAwKtIxVZxw&#10;Kpum2KVFkwJUZEwKl9zDXtikIK2um06X1FPwHqMLIlmVndLMoZTWuSDUQi2I7YUKUm+KVCQYFUXy&#10;KUNI2xwJS+eTanbIpSuaTx65JUXpOmtduJH2QHCllSKqfCvQZNrbbFVpHfAqm2KtYq113xVrrirh&#10;3wK6gGFLXvihwxS5iTgQ12xVxPbFLiMVap44q6mKuIpgS0MVbO2FVvXArVMVaAxVojAq2mKqUig4&#10;FQk0ZbYYEoWRK4VQrEnphQovCD88VQ9XtH9WM08cKsp0zUUuY+Vd/DAlGSNtXFUqvHpXAlJ7luR4&#10;gVwqm2kaVxIkkHxdsPNSyBYwOuFg4jbFVItQ4EqTGuBWiaYpWtgVrr1xVqlTvirjt0xKtd8ULdzh&#10;S2em2KuAwK0eu2Ku/Xirj7YFaAxS73IxVr5jFW6V3xVxPEYq0RXfFWt6UxVpdhTFXUxVcKjc4q02&#10;4NMUrT74od174paIAFBihzU6DFVrU74qsb5YqpsamnfFVGQA7HriqhL4HFCHfY0HTCqlJhQptRdq&#10;YUqTpxPJPtYqjF1HkvFqA0pgpKY6PaBoxMepOJQn0aAYoK8rhVYUyKbUHXxxVSYYErD74qsOKWhv&#10;irTDanfFVu+FC2m5OKrq13GBXBiwoeuKtEcRXFWqGlRiq1idt8VWMfHFVjbDFUPMNq4UIOTffChY&#10;K9cVTPQVrcMx8KYVZjBsMsaiiGqIycKF0ArvhVFqNsULhhVvY4obxV2KrhhVeBihUPTCqgcCrTil&#10;ZH3wKvwqtp8eBLdMKFkv2cCrhhVdilCX+yYCkJPKQTvlTJauSQqR9a4UK64oXDCrYOKFRBhVUXFV&#10;UdMVcWp1wqs5k/LFVy1wq569sVaRSeuKq1MCuYUwoUSxB3wK3yxStDV64EqoocKF4woREHXCq25P&#10;xYCoQzZBks6YEuxVC3e+AqoDIpVDsp+WKpfSm5yKWicVW14muBV3LCrdcVXBqnFW+WFDfPFLuVcK&#10;Hc8VXBsVcTgV1fDCrg1cVbJxtC71CMVdyrhV2KHcqYpb5AiuKuB3xVvlirde+Krq4q0WGKt1wq4H&#10;FV1cVdXFXA0xQ3XFLu+BDdcKXVxV3TFW8VdXFDsVbr2wq1gVs7YVdirQxVvArjirsVWnbFW+VMUr&#10;QdsVaririe/fChonscVWEjAq0viqwvTFVNnxQsd+/fFKi0pBqNxihaxruemKqMh3xVa0hPXCqkzV&#10;2AphVouB1xQ0zVGKqdQSDirReoxVY1e2+SQVoQk964rSY2WjSTmvGtfuwWmmQWegxwgF92/DFKaJ&#10;AqbKKDFVUIBirZGKtUwK0Riq0jAlYwxSpk064FUmcUoMVUm3xVco8cVVFSuKqyrTCq5l2OKoNlyK&#10;VJhTAlQtCTPTtTIpTxBlgYWqZNi7FXYq7FXYq7AqGn2NcCVHFKJk3AwoCg4wJWUxVpumKoJxU9Mi&#10;yWLiqqgwqvK16YobEdd8KHUIOKtciTtiruRBocVVAcUN0rilvChaTTbArS4pXU74q7rirqYqq29A&#10;2FUYBhQ3irsVaOwPyxVjGpdGPhmNkb4qk3+8sfyyroyb041JHfbLMbXJPothmYGheMVXYVdiq1iR&#10;ireKuxVa5pgV1MVXjCrsVb6b4qp8gDgVzGuKrxhVvpih1MUt0xVZI1Birl6YquG2KupirqYq1TFW&#10;8UN4q0cVUTUnAlUAwquxVumKGsVWkYpWr4HAq8CmFW8Vdiqm8fI1xVcopiq7FDeKVN+uBDYxVvCr&#10;Z2BOKodweuBXIpG5xVWG+KtnbfCqizcsCr12GFV4xVvClqmKoLU/7ofPAUhKG2kT55iybE+h6DLQ&#10;wV8mxaxV2Kt4q7FXYq7CrZxVrArjirsVdirqYq1ireKtYqgrg0JrgSrw9AcVV+uFi1TCreBLVMVd&#10;TFXYVdSmBW8VUp/sYlkEnuQOR+WY021G232x8siEJdefDKD4nIlscg/0kfLJBrkncXTMqLSVTJsW&#10;xhVvFWsVcMVdXFW8VapireKuwq1gVxXFVnDAq+lMKt4oWkYpW0piq4HFXVxVwxVdireKtUxV2Kt4&#10;q0cVdTFWxhQ1ilzCuKuGBXHFWhireKuxV2KuxV2FXUwK0cUNcsUrq4q6uKrScVaJwJaOKXLihdXC&#10;h3LbFXca4q0Rirq0xVcMVdireKtUwq3TFWsVdTFXdcVaoMVdih1MCuphVumBWsVdXCrRwKtwMg7F&#10;VwwodWmKt7Yq7FXHFDWFLZxQ7FXYFaxVxGKWgMVbpirWKt0xVrFW6Yq7FXYUOGKuIxQ7FXHArjTC&#10;rqYq7FLsVdirjirRxVbgS0cVaNcCuOKtVxS4DFW6DAr/AP/U6nTKWx1MCuocKWuI8MVaKA9sCrDb&#10;oeoxpbUm0+FjUjGltWht0i+yMKkq9Bih2Kt1xQ2MVbphV2BW8Vawq3ireKtjChcMVdhVvFXUxV2K&#10;t4q7FXYobwq3irsVbxVrFVGTKyyC6HpkgpVcmxdirsVdirWBXYVdgV2FXYFdirqgYLWmueDiTTRf&#10;I8SaW8sjaad1xS188VaLgYq7kT0GFDQRm6nHhW1whHfJcKLXCMDJUi1wUYUN4qpydsBSFQYUN4Vd&#10;irRwK44q7FXHpiVQEn2spbAjIh8OXBgV+KG8KrTgKoS76ZRNnFJLsVygt4SO7Ti3MdQa5AtoTjTr&#10;v1kHj0OWgsJBH9ckwWkYqtIxVrFWsUtHArWKtYq44FaOKrGOKUPK9MBSltzJXKyypK2czNxG57YE&#10;sg0yy9JAW+1l4QSmNKYsGicVa64FWnFWjihrFWqYpU2GBKkwqcVUnUHAlCSxA5FUtuoGAovXtgSE&#10;y0HUS6+hIfiX9WSipZCrA5Y1tMMUqbDAqnirsCtUxVY2KVF2oMiqDmkpgKUtuZqd65FNIKGBriTi&#10;vc5MBmBTLbCyW1jCDr3yxjIovAwaY4oWVwJd88VWkYq1ih1MVdSmKu98VaJxS4Yq0TirRGKtUxVq&#10;g74qsIwKtcYEqLL9+BVNhilDSID9OBKV3luADttiqppGom1k9F60bphVliSAgb5NrXMajFVCXfpg&#10;Sh5dhUZFKBuJAd8iWSUz3FCR1xVZp9kbySnau+FLLra3EKBFG2TDAqzbDFCwnviqwnFVpxVonFWs&#10;CtYVap44q7FW8Urab4obxS44oaIxV2BLsVdTFWh74q44EtYq0BirsVaJ8cVa2HzwKtJriqmQDtgV&#10;QkWvzxVCyJilDSRjwxQh3oCBhSpzKCMVUIXe1kDx9O4wqymC6S4j5J3GBKAvieg3wJVNL0zl+9k8&#10;ehwoLIFiAydNZXGg64qpvgSouBgSpkYFWGuBLRxVoL3xVs4qtPgd8Vd8sVaApirhvhVwocCup37Y&#10;q0RyxS5djirQFRXArvbFW69a4q4Yq10rirW304q5x9+KrAMVXgVGKW6dsVWkjp74q0aVpihqnfFV&#10;hqd8VcB3PbFWiT1xVa7UOKqb9K4qh3IG1K4qoNT9rChDV7YVWE0xQpl8KrGcHbviqtFp5kXnJtja&#10;U00y+9D9y/Su2AqyCKQEDFFKtQcKFrb/ADwJUGHWmBKia98CVM79cVWscVWKdqnFK2vfCrVK74oc&#10;3jgVYwriqpxFAT1xVbUHbwxVralcVWv7YqpkUPjiq09K4qh5a9cKChHrhQpk1HvihNvLyESPXrhV&#10;ltv9nLGsoiT7HthQvt9xhVFjbFC4dMKrlphQ3TArhirYwqvXFCoemFVBsCVjYFWoNsUr8KrP26e2&#10;BV2FCyb7OBK8DCh2KoTUW+AZEsgkzsCSDlbJpduuFVaIdzhQrYUN1woX0wqvQYqqqN8UKmKVMDkc&#10;VVFQDChUAwq6mKG9sVboMVaxVqmBWqVwq0YxilbTgcUqib4oRVuN8IQVlx9o4lAQrZBm0MilwGKo&#10;W6OAqFBcCW5PsH5YEIFhtvkWSkTgVqtcCt1xVpTtXCqp7jFWiab4VcDXAq7vXJK7lgQu5VxVrlvi&#10;rZbFXVpvilvlU4obritNg4pb5Uwob54Va5Yq3WmKtlvDChsP44q1zwKu5YVcWoMVXBh9OKtlsVbr&#10;44q6uKu5UxVvlihuvjil1cVdXCrYbFXcsVb2pihrlirfLFXcsUuVsVbBxVrFXA4q6vjiruQxVaWx&#10;V1cVW8sVWk4qt5gYqtZxSuKrOY6nAhSaTFCxpCRiqgzk7YqtqOnfCrTNsaYVW8q7nFVB6npscKFt&#10;QBiqwt44q5yKfDscUrWUkbdsULkTmAFFD3OFKNstHkn3oaY2hP7LQ44d33OKU2SIKKAUwKqKKDCq&#10;6m+KupirVMVdTAq04pWMwXrgVDSTgHbAlDmTkcUuwKuArhQvRcVVFGFVZcUNnpilCPTIpUZB8OBK&#10;GsgBP9GQSnkfTLg1lVySHYq1ireKGsVdilDzULHIlKgOprilEt9nFVB8VWVqMVabviqCJ3wJWGgF&#10;MCVSNsKqo64UKg2woaI74q0cCFjVxSuU164qupihwxVxWvXFWwAMUtjFW6Yq1Ud8VX2pq+KEcMKu&#10;wodiriKg/LFWMXwHxj3zGyORFfJvaxj2ylm3pwAkPuBlmPm1TTxWzMDQuElcKrxtiq7FWvnhV1MV&#10;cTiq2gPXAriwGKrgcKrqYq0wqKYqpoh74FXldsKrVbemBVQb4UOxS3iqlJ1pgVeMKtjFW6Yq44od&#10;irWKW8VaxQsHjgVeBTCl2KHE1xV2KXU8cVWMKGuBVw8cKt4od1xS1irsVbxV2KFrUwK0GGFV1cVc&#10;+wxVaKHAlo4VXL0xQ2wqMCFIJQ74pVFxSuwq1irsKoTUhWIfPAUhJWHxqffMWTYn8PTLYsFfJsXY&#10;q1ireKuFBirqYq44q4jCrsVdgVrFW8VdirhirsVcMVQVxQ1wKrQfZGKqwOFW8VcNsVdirVMVdhV2&#10;Ku74qsn+xgLIJRMnI070zHk2BFwbsvypkAyS+/H7zfrXAU0saQrOpGxOIYFO4a8d+uZUWlXAyxDu&#10;mFW64odirR2GKqSnfAkqoNcKG6UxVrCreKuwK7FXUxV1MVdihxGKVrDFK0HArYNcULxirsKt4paI&#10;xQ7FDeKWsKGxirWKuxS3iqx3K4qtV+R3wKqYVbxVrFXHArYxV2KrScVapilqlMCuG+FDfHFWuOKt&#10;la9cVdxxS6mNKuAxQtK9xirgcVbpirRFcVcDiq7FXEYq6mFXDFXdcVccVaxV1MVaxVvFDq4paxQ6&#10;mBXYq6mKWjiruPfFW8VWkYq3ireFDsUuxQ1irfzxVo4q2MVaOKXYFdirsUOxV2KXUxVvFXYUOxQ1&#10;XFLsUOpTFXYq3irWKXHFXYq1irqV64qt2GBXUxS7FWjirWBW6bYpWCtcCv8A/9XqmUtjsVdirsVd&#10;TFXYpapirYxQuxVumKt0wocMVbrirdMVdirqYq7FW8UOwquGKW8KG8VbxV1MVdihvFXYVdireKt4&#10;Vdiq3IpUZMgkKkXTJhBVMKHYq1hVvFWsCuxVxOC1paXAyJkmlplyJmypaZMhxJpqpxtLiadTirXq&#10;AYq4Ox6DJUhvi7dcPCtrhD45IRY2vEYGSpFt8cNIbxV2KuxV2KuxVY/UYCkKgwodhV2KuOBWjirj&#10;irm6YlUA275S2BGxjbLgwK/Ch2KrWwFUJd5RNsilE43yhuCVXUda5EhlaEtJ/qk2/wBlsANM6tkk&#10;T8hUZc1ELzhQtIxVaw2xStpirsVW0wK7FWjiq1tsCqMj4FQNxLQZEsglNzLXrkGaJ0ixLnm/0ZOI&#10;UmmQqvEZY1rq4qsY4q188VdgQ0RilqmKtNiq0jAqnTxxSsZK4FQrpTAqEnSvucBZJa5aCQSR1qMC&#10;WUaZeLcx8x9OWAsCEf2yTFYy4pWEUwKs274q4im/hgVQYgYEoWaQKK4FS26n3/VkSySuQljt1O2E&#10;M4si0bTfQTm3U5aESknAxamsCrWxVacCXYoccUreuKt4VcQMCtUrirRGKGq4pcRXFXYq1TFC0jfF&#10;LjQ4FWUB6Yqpld8CVNhiqi6A4EoOVB0OBKVXkIG47HriqbaHqhdfRm+0OmEFBT8NUb5NgtcbYEoO&#10;Xpv0wFkEpuZOPXpkEoKK3a4cADqd8UsosbFbZAF65YAxJRnbFipsa4qsOKtEYqtIxVrFWicVd3xV&#10;3virTHFWsUrqDFVuwxQ6gxS6uBDW3UYpdirWKu3rirj74FdtirRwpaPtirRwK1TAhYw74paYbYqo&#10;S+OBKGbrU4qh3OxxVCyb9MKqfGuKqMgocVbtrtrV6gngeuFKeadEbt/VJ+HIpLIIYQoyymBVSMLF&#10;Y64FUXGBVJsDJT69cCrW6YpWU3rgVvbr3xVa+2+KtAkg1xVy7nFWwMVW0GKuA7Yq3TFVpG9Rtil1&#10;K74q4im2KtUqTiq1gRiq5j364FaYd8VbAqO1MVWsKjfFXAilO+KWht1xVvvUYq0w3xVbSm5xQ2d9&#10;8Va40xVa3TbFVqmuKFkg+KuKVJyBihDO/c4VUJGBrTFUO7jv1woUTJscVU61ySo/TtO9dub9BvXI&#10;kppNpIgAB2GRSl13GDv4dMkEL7DV2iIjk3qcaVkcE4kFcUK1Kmp6YoWMv3YEqMgpviyUWFd8CrHr&#10;ilTZh0OKrepocVc1BiruvXFWiAN8UNN03xVbirgKYq01KbYqsrTFSpOT364oUHY0oaUwqhWFd8LF&#10;TOx2xSnPlz7bn6MIYllUAIXLGCJl/uwPE4UL4OmFSiVGKF+FW8KGwfHAreKrhhQuXFVQ9MKqDYFW&#10;EYpWRfZ3wKvphVaD+8J9sCV42woU5DtgSvwobxVBaiKgZEsgkzChypm4HehySqqHJBirjChcBire&#10;Kqo2GKqinChtm2piq6NcVVQMKt4UOxV2KuGKHEeGKup3xVrFW8VWsMUtId8VRlv9rCEFZcfaOAqE&#10;KcgyW4q2PfAlCXX2sBUKK5Fk3KfgPvihBP0yKUKzV3r3yKG6jFLvpxVwoN64qv5g/LFWudMVdyB3&#10;xVte9cKuxVsGvyxV3TFWziq4GoxV2Kt8vHFW+WKu698VdXxwq6uKthsVbJIwocDirg2Kt17Yq2TT&#10;bFXEnCrYbAq4PhV3KuKu5dsUN86YrTfIdqYq2rYq6uFW+dMVaLYq2GxQ2D44Uu5VxQ0WpirfLFXc&#10;8Uu5+GBXcsVdzrtiq0mmKtFxirue2KrC1MVWmXFVjPiqkZabVxVY8uxBxQoGYDrirRkoN8ULGbCp&#10;WepVt/DFXFvfCqkZANjv8sLFaX7YpaL02xVSY71GFVyKXNF38caWkxs9HlnO+wwJT6y0KKEfEK4q&#10;m6RBBtthVeBiq4DFDdMUupirdMVaxQtZgOuKUNLcU6ZG00g5JS3XIslINgVcN8KrwMVXgYUKijCq&#10;9VxQqKMVXEfDXFUJIMCVJhUHIpQlif8ASPoyAZFPI+mXBrKqMkxdirqYq7FLWKtjfFCFm64CyUe+&#10;2BUSx+HCqg2BKzFWjiqEbAlaV7nFXJHQ4qrjCq4YUNnpiqizUOKrq137YFaH2sVVBTCrYwK72wq3&#10;XFXA+OKuJpgVY7VGKqtr9v6MVR4yTF2Kt4q0ehxVjOoChPvmLkciK5gBbR/LKWbemLydj2AAy3G1&#10;TTmOIdczA0L2XwwqvXFVQHCrjirWBWiMVWgVxVox77HFVRVpiq4YVdTFW/fFWsVU22bAq8YVXYq1&#10;iha+KXLuMVXDFW8VcTirXXFXYq7FVrHtihsDAq4YVcdsVWgg4pbxV2KtPihoYpbrirdMVWOtTXFV&#10;wFMUN4odilplqMUqDDemBVZcKGyKjFK0LTFWgMCF+FXVxVb1OBVwwpbpirsVdihC6iP3Q+eJSElf&#10;7Q/1hmLJtCew7iuWRYFWyxi3irsKuOBXYq7FXYq6tMVdhV2BXYq6mKupirsVdhV2KoS4FCffIlku&#10;tvsg4sUSBhV1MVcdsVdirsKuxV2KGsUrJh8BwFkEtdauMx5NoV4BRlyASl+qfDLXAWQUylZY8Qwk&#10;nqdBTMuLQVUDJsXHCrsVbxVoiuKtFBirYGKt4q6mKuxV2KtgYq0cCuwq7FW8VWnFVMjAlwNMUKi4&#10;pbOFWq4q1y8cVpsGuKGxirsVbGKHYpdirsVWsK4VWotMVXjFDsUt4FaOKtjFWjiq04q2MUuwIbpT&#10;CrdMVapirsVdhVvFXYFcRiq0CnXFW+uKraYCruOBXDJK3gVvCrsVdhVxwK1hV2KupiriMVdTFDji&#10;rWKuOBLq4q44oarilvFWiMVdXFW8Vdih2FXYq44q7FXYpdgVquKuOKtYq4DFXUxVvFXYq7FDeFXU&#10;xQ1irsVdirWKt4q44pdirVMVccVpbTAl2KtVxVo7Yq44q1gS3ir/AP/W6nlLY6uBW8KtVxVvFXYq&#10;1irhiq8HFW64VbxQ1TFWxiq4Yq7FXUxV1MUN4pdireFC4Yq3hVvFXYodireFXYq7FW8Vbwq7Aq3x&#10;wKoPkWQVk6ZIIK/JIdgVquC1paZAMjxJpYZqZAzZcK0yk5DiZcK0sTgtNNfM4q1zAxV3Jj0GGlbC&#10;O3XJcKLXi38cmIMeJesKjJCKLXhRkqYt4q7FW8KuxVrFXYq3irsVaxVY32hkUqmSQ7FXYq44q1gV&#10;xxVp/snEqger5UGxHKNsta12FXYq0cBVBXfXKJNkUrmFcqbggJ0rtkUpTeRHiadcgWYTPSLsvHwf&#10;7QyyKZRTYGoybU44ULD74FW0xV2KWjirsCrTiqm/TAqDnkAyKUsuJhQ1yDMBCW1sbqTbpkgGw7Mn&#10;toBEoAyxpJV/nih2KFpGKrSMVdgS7FDRxSt6Yq1gVphtiqmwxSoOlcCod4sCUBcqCad6ZFKnYXRs&#10;ZKH7LHfEFJDKoJg4qN8tDWQqHfCqxlxVTIwKsY4FQ0zUwFKXXEw6HIFmAlN1OOhxZIzRNN9c+rIN&#10;tiMkAxJplCpTpljWVxwIWNilbirXvgS1ireKtHFDsKuwK3ilacUNUxS7pvihqnjilquKtnFVhwKt&#10;IxVphgSpEYqpstRgShZkB3wFUDPGTgVLXRo25r1BwqyXSdSW7j4saOOoyQKCExbChA3Jp16UyJZB&#10;JZuUpCqK75FmAnml2IgXfcnvkwGBTMCgyTFYxAxVYcCrTiq0nFWjirR/HFWsVcwJ3xVqtcVa3xVv&#10;FWhil1BirsVWkYFbHsMVarXArY2wq6mKuIxVoYFaxS1ihqoxS1TFWiMVWUI6jAqHkO++KoeUYEoO&#10;VwBiqg5C98kqk821B2xVQaTffviqLgsPWj5ODQ4LTSa6JeLAfRcUAOxwBLI43UioyxrKpXCxWNgS&#10;ovgVDtvgZLaAYFWHAlo4q6lNziq074VW1wK32xVr54q3tTFXDFWj1pirROKWgD4Yq313piq2uKG6&#10;YpW0AFMVcW/ZGBW96Yq188VaIA+eBLj74VcRirqHqcUOpXc4qtPxbilMVaPhihacVWMwHzxVRkfe&#10;uKqMjDfwxVByy9hhVRZx9OGkKEj/AH4VQ7uSaDFCZaXpnrH1JPs9sBLIBkSRKgNBSmRZKUqg9Bvi&#10;ikvuY+WxxVLLiGvTam+SQiNM1MwN6Up+ROJCsmguVkFRgWkQCCMUKci9sUqDimwwJU2piqlTnsem&#10;KXUANT1PfFVu2+KtkAdNziq077d8VWkbAYoaYAb4q4UGKuxVaaE0xVRYV64sUO9Qduh64VQznCqk&#10;yk4UJ15a3Lg9sNMWVp9kE5NirzbKBhQq24FMKogDCheMVbwodTArgK4quGFVRcUL26YVUCMCVjdM&#10;VWodsCr64VWL9s4Erx44ULJe3zwKvIwq6mKoLUWoPfIlkEjkJY++Ultb+I7ZMMFWNuOxwoKupBwo&#10;VFwquBA3PbFXc69MVXqW8MKruVeuKFdMVVAcKtjChvFXDFXVxVr5YodirsVccVa69cUrKUauKou2&#10;NWwoWz/ayJUIcjxyLNacUOwJQdzu+BVJcCXTbxnIlUDINsilCGh64ENg4EtVpirgcKtg7VOKt1Hb&#10;fFVwNd8VbB79cVaLYq4VGKrq1xVducVcGxS2zU374ocpxVdXClbywIbG+FWwRiri2FXEnArgcKF1&#10;cVaHvirYNcVcTQb4UthqYFdWuKGwfHfFLfId8KHBu+KuDYq2GGKt8u2KtF8Vdywq4NXpihdyxVrl&#10;XFW64rTXIH6MVpvnviri/hilrnTG0U16m+BVpkrjaWhIMbVa8oHfFVvqgitcVU3lFPeu+KFMzbHf&#10;Cqk0le+KCpPID1OKGvVBNe2FVvqCvhhVYZduu+KqDSV+jChd6vY4VW8/fFDuXfCloVY7b4qmFjpE&#10;tyeVNvltjasjstDihozAE4pTWOIKKAUxVUC4quAxVumKt0xQ4DFLdMUNFgOuKqTzeGBKFlcnrgZB&#10;DPvkUqbYpaXAq8dcKFRcVXgVGFCoowqvGKF64VXMPhOKoOTY5FKk/wBk4FCDsh+/+QyoNhT6M7Ze&#10;GorxkkN4q7FDsVdil3TFULMd8BSojr74FRLj4RhVQbAlbSmKuYbYqgmwJaAxVePDFVRVrhQuG2FW&#10;6YqsMYY1wKuCkYVWstN++BWwRhVvFW6YEOxVoU64pcRiq2u2Kq9qtDviqMAyTFvFXHFWz0xVjGob&#10;swzGyORFUf4rRKfRlHRm3pQKu1e+W42madggCuZgaW+QHXCrakdcVX4q6mFW6Yqtk7UwK2uKrsKu&#10;xVvFDsUtUxVxxVTrU9NxgVUG2FXYq4YoaYA4pWrttgVfhVvFDTDwxStUHviq8DFXYqsPXFV2KuxQ&#10;tdqYpUgSOmBVYYUN4qsZqmmBK4Cgwq3TFDsVawobpgS7rirsUt+2KqZG+KF2KuJxVoGuBWmHfCq3&#10;1KHAlsvXoMVaVvHFV4wquxQ7FLsVQ2oD919OJUJK/wBofMZiybQnltuuWBgVfLGLsKuOBXYVdgV2&#10;KuxVvCrsVdirWKuxV2KuxV2Kt4pQdxuciq+2+zt0xVEYUNjCruuBWsVccUOpil2FXYqsm3U4CkJW&#10;61YZRNtCLQU4ZBUu1bZi3fAWwNEfGh9sA5sSnER2zLi45VQO+TYuwq388VdirWKt9MVaGKt4q4Yq&#10;7FXYq7FWiQMVW88VbBxV1cVW1riq04FbAr1xS2BiriSMKu69MUtlcUNDbAUrxihd0wodihrFW8Uu&#10;AxVxGKuwq1irq4q2MCuOKtE4q1irRwK2NsVdirYwq44q31xVrFWxhV1MVd0xV2BWjirsVap44q3g&#10;VrjhVvArsKuxV2KuxV2FWqYq4Yq44q4YodQYpdgVxxVbirXXFV3HFWsVaOKurira4q3ih3thV2Ku&#10;xVrFLYxVvArVKYq6uKGsKtjFXEVwKt6YpbxVvFDsKWsUOxQ6mKuxVwGBXdcKupirsVccUtYEu41x&#10;VoDFLXTFWsUNE4q11xVquKv/1+p5Q2Owq7FXUwK6mFLsVawK7FVynFC8YUN4q7FLsUNjFV2FWsVb&#10;pirqYq2MVbAwq2MUN4VbGKuxQ3irsVdhV2Kt4q3irsKre2RVQfIMldOmWBiV2KqUz8BXKpmmUQh/&#10;ULZTbZTq+OBLXMYVcCx6DJCKCVwiZuuS4GPEvFv45MQRxKiwqMlwsbXBAMlSLbpirdMVbxV2FWsV&#10;bxV2KuxV2KuxV2KuxV2Kqf7WRSqZJDsVdirsVa74FdirUn2cBVBJu+VhsRwy5rbxV2KtNkSqAujU&#10;nKJNsUvkGVtiFmXaowFkEvnjrkCyCWh2tphIvTvgBpndsotZhMgZehy4G2ohXO+SYrGGBVpxVwGK&#10;rTgS7FVjeOBVCaSgwJSy5moCcgSlKpZDKSi9TgptAT/TLIQx79TlwYEpkBTFrarirVcVarXFWjir&#10;XTArVO+KuIxS1TFDVMUuxVYQMCqbL3wJQ8i1xVCTRV+eRLJLbiDl16jIpR2hX3FvqzncdPlkolBZ&#10;GrVGWsHMMVUmwKoSmmBUDcSZEpSm6lG58cgyQtlZNeSUPStckAyZhawCFQqjLKaiiK4qtriqw4q0&#10;cVapirRxVumBWiMVdvirtjhVoYEu+eKupirRHjiq3FXYq7riq3FXcRiq3jgVYVwKsYAYpQsy13wF&#10;UJKK7DpgSgJI6jfFUMhktJlmjPffFLKrO8W5jDr175IFBQ1/LtQdcBUL9JsDX1ZBucICSU7EeTYN&#10;ON8UKLDIpWUxVrbFC0jFLjiqw4q4Yq3XagxVZSuKt0xV3XFXUxS0RirWBWwMKu6YFW0xVumKuxV1&#10;K4qtwK3TFVlMVaIxVrAlrFVJ2qd8VQznAqHlf39sKUJKwO2KodqA17HCqGmNNhhQr2Gnm6f4twMB&#10;SyJ4AqBF6DIpSe7jIPwmhxCUfpeq8GEMh+I9MUEMhilqN8sDWQvrXFVjLgVRde+BKnxxSplaYErM&#10;Vdx3qcVa41xVqmBXV8cVcVxV1PHfFVtaYq6lTUYpd7nFWhtucUOHXFLqEn3xVquKupirQHfviram&#10;mBXUxVaVr1xS4LirhTFDY3xVaB49MVaOw2xVaxrv9+KFjNiqkzDqcVUmb7sUoWV6d+uFCEkfChCu&#10;9TXChSkeooOuKo/StKNwwkcUGAsgGUwwKiBVFAOmRSuYbYFQ7iuKUHIhIJwql8sfI1whBS+5h+/J&#10;BCI03VGgYRyH4em+JC2yi2uhIu2RVF1598VUmT78UqDxgYFWcR2xSpld8VWutBXFW6EYqspU74q7&#10;ptirWKHHbfFLTGp26YoWHY4qpuQdxihDS9KjJIQzsTvhVSJA64oT3y0KK596ZIMSypBsMmxVZxsA&#10;cLFVg264pRC74ULqYoXDCruuBWxirYwqqLiq5xthQonAlY/Q4oajHwjFK4jFVNPtHAqphVZJ2Hvi&#10;lfihqmKoDURU0yJSEp4jK2bYTCqqqjCheuxxVUGFDVOWxwpVo1xQrqMKHGKpxVUVdsKrxihsYVbH&#10;vih1MVU2ahpilcMUN4q6lcVdirRxVSKEnAqNtUoa4QkrJjU4lAUCMgzW4Fd0xVB3HXIlKmoxV0wq&#10;hGBUFKNsikIAjcnIpIW0NcCHE1xVdXCrRagxVseOBK4HsMVXcj3woap+0euKuqe+KrlwKuqBQjCr&#10;uWBXE9sVbG2KtnfbFLu+KtctsKGywG7Yq3yxV3LvhV3Kn04q7lTFXcqjFW1PjirYaoxVwOKrq9vD&#10;Crh74q1WmKt8hihsNirRYYq7l3xVseOKtVwq2Gpirg2KtciMVb54qt5Yq71MCu51xVovXFVnOmKt&#10;NIOlcVW+oBtiqnzBxVTaWlK98KqbS9Qd8ULHnB+eKqfqV374UKfrV2OFCn6vbxwqtaXxwoaMincb&#10;4qt9Ude+FVvMncYqujVpDxXrhVMrHRp7n4hsK4LWmSWOhRwULbn3xSm6RBdh0wqqhaYquAxVsDFW&#10;wMUN0rhVumKuxVYzHtgVSY164EqTHFKg+RSFE4GSk2BXDriq8b4UKi4qqqBhQvGFV4xQuX3wqubo&#10;cVQcuRSoO1cBSEFYPW5I9sqDMp/F0zIDSVYYUOxVoYq3irhirjilDSjfAlRA3xVEydBhQhmGRZNY&#10;qtOKoVuuBK0YqqKBhQvGKtjfCq44q6mKtDFXEVGBVMUBoMUrwMKF1MVaxV2KrC1dsCrgMVVrcfER&#10;7YoRgwobwq7FXUqMVYxqQozN3zGyN8V//HpHlLYFTTNmNMtxtM04I2oMyw0r0jAHvhVtvh3xVtcV&#10;XjFXUwqpsanAq9cKrjirsUN4q6mKuxVo4qsUd8UrwMUN4pdTFXUxVY22+KrhvirdMUO98UtVxVvF&#10;WsVWMN64quGKt4qtpXFVvEKMCrk6YVbYbYqpqtTviqqMVdih1MKuxQ7FLeKuOBLWKFNj3xS1yJ7Y&#10;FWhSTv0xVVAwoXEdsVU/THXGlX8cUrWXFVqbbHAqphVsb4odTFKHvv7k/PEqEjkAqPmMxZNwTyD7&#10;I8csi1lEAZYxdTFXUxVvCrWKupirdMVcRirWKt4q1gVw3wq3TFWu+BXYVbxVCXAAORVdbfZwJRGS&#10;CHYq3hVrArsUOwpdirsVWSCoOJSEsc0YZjzbQikIonzyCUv1gfEcBSFjt8UfywBSnEX2RmXFxyrD&#10;fLGLeKuxV2KtN0xVS3rvgVVGFW9sVbxV1MVdTFVpOKrSK4paMdcUO4npgVeophV3HvirqVxV3HFW&#10;wKYq4gYqtpQ4pbOKFhwMnBj2wKvGFi3hVvFDqYpdilvFDWFXYq7FDsUuwK0RirQxVugxV22BWmOK&#10;uBrhQ3ilumKupirqYVdTFW8VWnAq3lirYNcVdUjArsVdWvTFWx44q7CrjirsVdirhhVrFW8Va64q&#10;3TFWqYq7ArQ364q4jFXUxQ4YpdirWKt0GKuwodTFXUxV2KuxV2KXYodTFXUxV1MCuwq7FXYq6mKW&#10;jgVwxVvFDWFW8VaI8MUO6Yq7FW8VdirtqYErcUOxZOJpirRHhhVbTArQGKup3xVrFWjtir//0OpZ&#10;Q2OGKt4parireKHYpawIdhVtcUrwcKFwxV2KtHFDYGKrgMKt4q3hQ7FXUxS3TFWxhQ3ireKuxQ3i&#10;rsVdhVvFXDFW8KuxVYemRVRYb5FkrrkwxXYqh7voMoyM4oG4cxkAd8qptCvDAJBUnLowYk0iVgUZ&#10;YItZkqBQMlSLbpih2KuxV2Kt4q1hVvFXYq7FXYq7FXYq7FXYq1ireKuxVYPtZFK/JIdireKtYq7F&#10;WsVWzfZyMlCDiH7zIBsR4y1rdirsVWtkSqX3HXMctsUI4yLNDSLgZISZMjSQllzFWoyJDMKmi3nB&#10;hbsadaYYlJZEpqMuaXMuKFNhgS1irjgVbXFKlI1BgVATy+GQKUquZtjkWwBV0iw5n1WGWAJJpkaK&#10;FGTaSW6YoaIwK0cVaAxS1irR98VbG2BWgMVcRiq0jFLQxVrj44oWFcUqLrgSh5ErkVQM8Y65AskC&#10;yGFvUjFCMCWR6ZffWIwWO9N8tibYkJiTUZNgovtgSg52yJSld3LkCySpyZ3CL1JxAZUyjS7D6sm4&#10;+I9TloYkphx44SwaPTAqwYq44qtApiriadcVawK7CrvfFWsCtUxV1MKtnFXYFaOKWqYq0wxVrjir&#10;XXFXUxVojAqxvHFVNxgVDyDbAlCSbVGRShJQBTClDyKKb4FW2dy9pJUbqeoxVPbQJfMH7dckN00n&#10;sUYAouWtZVCKYGKkxxSonAlTcVxVbirsCrTiq2mKuxV3yxVoDeuKtV7Yq3irRxV2KXYoccVaPjgS&#10;0Bihs4paxVxOKtYq73wJaJGKFte2BW/xxVTY0xVDSsOuBKFdiP4YVQUrGp8TiqHd6D39sKoZ5N6n&#10;Clda2b3k1E+nFIDLbOyFsnECm2BiV8m2+BUpuUruRvkWSVXEW/IbEb4VTTRtXqfRlPx++PJSySKT&#10;mK5O2BCpTxwoWMuBKiRTAqk4rtiyWFfDAqxxXFXdemKur2xVo4EN17ttirR2xS44q1sBTririB1x&#10;S1TwxV3bFWq4q7YYq10xV3QVxVuuK04bYFaJ/DFLueKtBe1cULad+2KtAjFWjQeOKqbPtxPfFCm5&#10;AGKqLuMVQssoG/c5JUI829MKoWWQ9BihDlyD7YUJppOkm4PNxtgJZgMphiESgL2yKSVXp1wIUnau&#10;BUPKdvlilDyDkKDCqEmWgxQgZo65IKgp4OQ98kGKtpWpNAfSkFN9sSFBZXa3AlUEd8glFAVFcVUn&#10;XxxSosKYFUjt2xStZa4q6mKu67Yqt3puMVWkCu3TFWwRWnbFVrAEHFCzYYqptTCqHmFQeOFCDavS&#10;n04ULAK4oZF5dX9wT3LZIMSyaLcDJsFWcUIGFCpDsMVRI2+nChcMVXYocBhVvFLYxVUXFW36YUKL&#10;YErH2B+WKGkFFFcUrhtiqnH1Y4qqDpiqx+oxSuGBXYVQGo/ayEkhK2NDkGTaHxwqqoe2FC5hWhxV&#10;othVVj6YUKy4qrDfCheMUN0wquwobxVd74q1iq1kB3xVwHbFWzilwxV2KuAxQuGKom3GEKVCYfER&#10;gKqByDJrAlawxVCXOxpkSlSWnbFVzj4TXAlATgIpORVL2YZFVoYjAri334qvQjvirRah2xVob74q&#10;uDUxVsHtirg1DQ4quArirlYEYq2WoKjFWlauKt1Fd++Ktg7fLFXFx1xS3zrtirg34YoaJxVwJrv0&#10;wq2Xpirq8iaYq3QD9eKuVsVbUkYq2DUVxS7lihuu9cVb57Yq1zp1OKts1Rtih1cUu5d8Vd6mFXc6&#10;bnpiruQpiq3lQ4q3zqcKt8sCrS574oa5DFVpkHhilr1MVa598VWF+QxVbWmKrWcE074qsL7VxVTd&#10;q7jChTZ98KFLlTbxwsVjS02wqo8xuD3woaMg8cKqfME0xQs9Sm2SVtWZtlxVNrDRprkgqo4+JwJZ&#10;Pp/lyG3o7AFsWScRQiMUXpihVCjrhVcBiq+mKuAwqupihsDFV3HFXEYqtIxVTamBVFhgSpvilRfI&#10;sgoOe+BKn3wK4YqqLhQvAxVVGKF6074ULxhVeowq22wxVKL+4aFtsiUhKZtXO4IFcCVBrt7b05V3&#10;5imDhTbMLc/u1+QyYayiBkkN0xV1MVbGKuwpawKhpuu2BKhShriqJk+yMKFBsilbxxS49DiqDY0w&#10;JWjFVVBhVdihtQAcKtjFVwxVrArTDauKVJaE1xVVGKG8KtHFWj0riq1d8Cqg2xQr24+I/LFUUBkk&#10;N4q1TFXDvirGdRpyYn3zGyN8V9B9USuVdGdr9LFHIycGqSdx75mBpVKd8KrX6Yq5OmKrxhVvFVKT&#10;bcdcCrlxQvGFLsVbrirsUNVxVa+KtgUxVd0xVokDFLsVbxQtfFLa9MVbpihxFRiqmte+KV4OKG8V&#10;WOO+KVNa1wKrDCq0gg4q5hXArY2wq2Riq0DwxVdihvFWsUN4VdTAydhV2BC1thilYFqcCruOKG6Y&#10;UN0xVumKWsNIdiyb6jAxUmFOmKVy4pXUxVxxVD3v9ycBVI5thXMaTaE7tx8I+WWRayiBliF2FXYq&#10;1gV1MKt/LArsKuxVxxVxxVqmKuAxVvFWiMCtnCrsVQtyN8irdsNqYFRFMkreKuOKuxVrFDsUuwq7&#10;FVrjY4pCUz9QcomGyJRELVAp45UyQurilT7YlkFBjvGcClOYTVRmVFxyrjLGDfXCrqYq7FXUxVor&#10;Q1xVvFXUxV2KuxVvFVNjirQ3wJX4UOGKt0xVvrirumKHYq0MVbxS03jilwxVrj3wJcVGKGl2xQuw&#10;obpil2KuG2FW8VaGKuxV2KHYq4YEtEUxVrFLq1xQ1virRxVbXjgVVG+FW6Yq4Yq3hVrFXdMVaJwK&#10;sK16YquAwK3hVx364q4riq0HFV2KuGKHYpdirhirqYVdirsVdirWBXVpiq0HbFV3XFWqYq6lMVdi&#10;humFXYFawq3t3xVrFXUxV2KupirqYq7rtirgMVbOBWsKuxQ7FLsUtYFbxV2KGjhV1MVdTFDdNsUt&#10;YodirsVbp44qtpXArfXFktxVxxVrFWqUxQ02+KtYpaOKv//R6jlDa7FXYodirsCXYq44q6uKuBw2&#10;q9cULxireFXYq4YoXjCh2KW8KHYq7FLeKFwwq3irsVdih2KW642rXIDBatg1wobwq3hV2KrWG2RK&#10;qJG+RZK4ybFvFUNddsoyM4oK6FWGQDaEfbrRBmSGmSthYt4VdirWBXYq7CrsCuwq3irsVdirsVdi&#10;rsVdirsVdirsVaxVav2jgCV+FDeKuxVrFXYq4Yqpz9MhJQhYBV8jFsKOGWtbeKtYqtbIlUun3Ncx&#10;y2hDMMDNSda4EoaVNsiyCBnjyLIFK5Y/SIddiDXIsmQ6ddieMN3y4G2Egjsk1rCMCVvTFWjiqmxG&#10;RShLh65EpSu5l65ApCCghNzKFHTvkw3Wyi1hWKMIB0ybSSr0wsGicVaxVo4Fa6YpaPXFXGmKtUxV&#10;3tgS1ih1MVdilbTFWmGKVNhgQoSJgSg5UyJSgJ1pXIMkNZ3LWc/L9luuEFPNlsE4kQOOhGWgtZC6&#10;Q7YUJbcP45ApCS30hNQOuRbAEfo2lkt679O2WRCCWRKKZJrcxGBVMnvirWKtUxVrFXHFWsCuxV2K&#10;tUwq3TFWqYq7ArW+KXUxVo16Yq0AMVdih3HFLRGKrTgVYcUKT4EqEh8cCUHLgZIOV61+eKoViTvi&#10;qJtbA3Kln2FMVKvpl0unSmJ/sMcIQymCQMAQa1yxiQr7HChTcbVxVQZe+RVTbFWuuKrSMCWqYq1T&#10;FWiO2KupQb4q4Yq14Yq1XFWwMVapirQHfAlvChrpgV2KXUxVoimBVvUYpbphV3TAq04qtwK0TihR&#10;kelcUoSRiN8CoSeSmFUFLL274VQzNhVbBA9zJ6aAn3xSAy7TtPW2jAH2u5wJtHHYYsELOcBSgJl5&#10;GmRZJfPFhQl80ZHxpsw6Hwwqn2h6x66+nJs4GDkmrT9JA2TYUqGhwqpsvhgVRcVxSsIwKplcCWvl&#10;irRFDXFDtqVwK5t8VapXFWgMUtkYq0flirQrilvjtiq3jTFDhTvilugGKtEVxVaPwxV21KDAl34n&#10;FXUFMVWg9sUOoKb4qsrTFWmNRihTkIBHTYdcUqEsgbbFCDll7ZJCElapwqh5W8OuKoeRiRvhQmOl&#10;aT67CRwaeGAlmAyu3tliWgyKqoGBWjQDrviqi7YFUX3xSoFQeuFVGVa4qhJYwRWuEKhZIqbnJMUD&#10;cwVHIdcKETpepmJvTkNTgISCyy3ullUHIqqn4sVUnTfbAqmR4jfFksNe+KtEdziq1qHqMVaDfTiq&#10;0NyO+KtNua4q0V2riqm+FCkdhihQl23OFUI4GFCmBihkvlwBrUHoeRGSDEskg6gZYwVp9jvihWh6&#10;YqrAYULwMKt4ocBgS3irsKFVcKrpOmJVQO+BVOX7JxVsdB8sUt0xQsi/a+eLJfihY5+IYpXDFDeK&#10;pdqRo2QkyCUEkHfrlbJcHrhVUVyBSmSQqGpGFWhiqqh3woVlbxwqvEm+KqitihUBAwoK8CuFDe2K&#10;t0xVxIxVTMm9KYquH44quHvirRGKXDbFXdMVdiqKtjufliEFRl6nAUqBGRZNYFaHviqDuvtHIlIU&#10;l8Rile9GWuBUvux8NT45Eqlsm52yKqdaEAfScVcGBFe+KFwJGKW61674q4N274qt6bnpgVcr0O2K&#10;t8q7+OKrq074q2Xr1xVoP7Yq6pwKu5DvhVsGvfFXVrvirgd8VcWHbFXBgDTvirh19sKruQY79cVa&#10;HXwxVxPhgVwIG2FV3IDp0xVwamKtM1MVcGpilvmKYob5jArYbxxVzSAigxVZzB74q4sO2FDudR74&#10;pbLnvtTFLRYfPFFO574pdz7YoaZxTfriq0tiq0sOv0YVWcjy9qYEN8t8UuLU6HFCwyAdcKVtRWow&#10;IWt74UqbYUKbsB/bhYlReQdeuFUFNc8SQBtkqYoQ3h+jDSGmugd8IVcrmQ/B18cVTfTdCubs1pQd&#10;67Y2lmGn+XILehYVOKU6jgCCiigxQrccKt0xSuAxQ3TFLdMUN8cKthcVXAYoXYpaOKrG6YqpNgSp&#10;nbAqk++KUO3XIpCi3vgSsIr0wJbUYqvAwoXAjviqlNfRwjc9PDAZIpRtNUF1KUUdBXIiappGctCF&#10;ZcKtkHjiqQaoavvkSyDF72oLNTrhCCib1l9K2CmvT6MVLN7X7C/LCxRgGFDqYVdirYxVxxS6mBUL&#10;Ns2BQojdsUoiQfDhKFBvfIsluKuO4xVBPSuBLVMVXphQqDFXA70xVfSmFXDFXEYFWSVp88UtKlN8&#10;VVBihugwq1irRwKs74qqAbYqr25FcKEWDhQ7pirsVdiljOoCrNTMbI3RX/8AHomVdGS/TEpIT8sn&#10;BhJO0FMzA0r8KFrHbFXKK4qvAwq3iqx1wK0lOmKqgwq3iqnQ8q9sCr6YVbpiq09cVbGKt4oUHO+B&#10;Kop8cKrgcVWs1cCrsKt9sUOxV2KtUxQ3ilxxSsUDFV3TFVpOKuIxVZ6gHXbArmeo2xVtWFN8ULxu&#10;MkldTFi4YEuxV2KXUxV2KFMmppilcBihvChsdcVdirsUtUxQ1ilv3wKtYbHFWgwHU4pcHB6YFXVw&#10;qoXe8R+eAqEhmBIPhXMaTcE+tvsD5ZbFrKIXJsWyMKtYq3irsCuwq6mKtUxVvFWjirdMVdirsVdi&#10;rqYFcBvhVDXX2sCQ1bbD6ciqJySG8KHYEuwq1TFXDFW8VaxVp/snFISm42p88ok3BUt91De5ypJU&#10;dYHUe2EqEI4qkZ9xgVOLdqDfMiLSUUuWsF2FDqYq7FW8VdirWKt0xVqmKuxVo4q1TFXAUxVs4Fdh&#10;VuuKt4q6mKtYVdirjgVYTirYbFWuWKWwa4Fb2xVsYUN4q7FDsUuxV1MKuxV1MVcRTAh2KWicVdTF&#10;XUxVumKtFfHFVvp4qvC0xVxGKuxVvphVwxV2KtYq1xwK30xV2KupireKqbDwxVpcVX9euKuxVxxV&#10;2KuxV2FXYq1gV2Ku64qtCgYq3TFW8UO+eFLsUNYq7FXYq3irsVaxV2KuxV2KuxQ7FLsVdirdMVaG&#10;KuOKtYEurXArjhQ7CrdMVdirsVdirjihrFXHFLqUwK1SmKXHFC2lcUuxQtIwpd1wK3ihbSuKX//S&#10;6jlDY7ArsVdirWKXYq3irWKuGKqgwoXjFW8KupirhiheMKuxQ3hV2KtjFW8VbGFXYq6tMFrS1pVX&#10;qcgZ0nhUHvVHTKzkZCKi94x2GVmZZ8DUbsx3ycSmkxTpmSGgrhhQ3irsKtEYFUgPiyDJVGTYt4qh&#10;rnqMx5tkUFP/AHmRDMJjF9kZkhpKphQ3irsKtYq3irsCtYVdireKuxV2KuxV2KuxV2KuxV2KuxV2&#10;KrF6nAEr8KG8VdirWKuxVwxVSuOmQkoQ9sPiwRbCjRljW3irsVWP0yJVLpcxy3BDMMDJYRilSdfH&#10;IpQcqVwEM0BcRDIUkIawuDZzEH7DYg0zItk8UgfLg0kUvIwsVhwKtOKoWVsgUoC6loMgWSUyuZGA&#10;HjkAyATnTLMRDmepy8BZFNAMk1NnFWsUupihYcCupirWxxS6mKuxVqmKXEYq1gQ7ClxGKtH3wKsp&#10;iqlIuAqhZEyJSg5kyBSgp4aqadcDJX0a9MDC3k6dskFIT5zWuWMEru2AyBZBC2VgbiXkfsjrhAZX&#10;TJooggAXoMsaiV5xQsOKVhwK0MVaOKtYq4jFXEDFXYFaJrirhhVo4FdTCrsVdQHArqYq1TFWjilq&#10;oxVo4q7FCxsCrCcVUXNMilDSkDbucDJBTSUNO+BkgZZeu3fCqrYWjXb8aEAdcaQyAwLGnAdBk6Y2&#10;kuowVrTvkEhX0bU2UehKfiHT5YQWRFskikDAEZYGpVPxDCqk60wKosMCrCMVa2PXFK0jArsVccVa&#10;I8cVWnbFWqVNMVb2xVoVHXFW6Yq1XFXYq188Ut7YFcMVaO2BVo64pbOKFpOKtVwK1tilQZqVGBUL&#10;I4BqeuKoOeUeOKoKWQCtT1woQ7P3PXCqnGhuX4LvXCllWl6YtqoNPiPXAm00ApixU2IxVDPv1wJQ&#10;si8a0wJQkkY6nFUFLGamg69cKEC4aJxLH9pcaTbJdI1dbleLfb74oTpHr8skhd44VUuOBKxlwKp8&#10;caVaVoK4FWGuKu2xVw6+OKtHbArgKYpaIpirRxVsgV9sVd8sUuerYVaXwwK022BWj1wq4iu2KWiK&#10;dcVaHXFXA1FcVcPE4oWtvvgVT619sCqZJrQHfChQlc98VQsrgfTkkISZwTXCqHeSuKoR5N/fJITL&#10;StKa5Ikk+yD0yJLIBlltCsQoopkUlEH2xQsNeuBKkxr88VU298CqWKVNxvhVTbFUNKg8MKodwGXi&#10;N6YUIR0Fd8KEDLb9waGuFCO0rVSjenJ2wEJBZRbz+oAw75FJVyAemKFMpQYpUSKbHfFWivUYEqT7&#10;Yq0BxofHCrh7fjiq2gHffwwK5xQD3GKqJp1wqtfcVGKEKx3IbChCMDWuFCz5HfChlPl1ALZPffCG&#10;JZJEu4yxguud2GJQrQjYYqrjChcBXFDsKt4FbGKtgYUqi4oXSHbCVUWwJUpdlriq7FW8UKcX7Xzx&#10;VfXwxSsJ+IDFV9NsVaxVK9TPxVyEmQS01JqemV0ycoqcKomPpkkLwtMKF3HCq5UFcVVOOKrowO+F&#10;C5tsVXxmu2KFZcKrtjhVwxQ6mKrSgGKt0xV2Kt4q6uKVjtTFWlqTgSjLUUrhCCpSmpOAqEOdsiyd&#10;gQ1ilA3BqciWQWKcVc+wxVAXjcVNcgVSlpKV8cihYZK+2KWg+++Kr2eg8cVXIRiq1ZKN1wq3z2+e&#10;BXcwwIOFDfPemBK7nXrgVrkCOtMKHGSnTfFW/VrucVXBwTTArYkFNsUu5DFXBsKthwcVcSOuKtep&#10;0GKF1aHFXBqHFLqitBgV1cKtc+2KrudDtirVa7E4q3yFd+mKWmYU3xQ5DXfAls/CfHFDqjFWuQ64&#10;q0XAxVuvYYq0WpsamuFLi1O+KGi9Riq31B074q0rgCh7YFbEgIwq0ZPbFLmIIxYrTQCoNcVaL13P&#10;XFVofjuMKXM9NwcVWGQDrihDyThdu/bJIUmbkeu2FCnItQRihAyIDvk2JWLCW364qmeneWp7w1Io&#10;vicbTTLdM8pW9sAZBzb36YpZDFAIxRQAMKFYDCq6mKtgYqupirYGKt0wquAxQ2BilrYYqtMnhgtL&#10;acq1bCq8jFVpxQpMMCVJsVUmyJZKD7YEqDHucCVMkYELWmVRUkY2lBy6xHHXj8XyyBknhS+fVpJh&#10;QGnyyBNs+FbFbXFwQACAepyNJTnS9KNtIZGNWYb5ZGDVIpwi5eGCqMKtt9k4qx/VqgmmApYxe0Yn&#10;c4hBVJkCx2ynqCK/KuFWe2v2BiEIsdMKG8KtYq7FW8VcMCoScb4pUh1wJRMv2cKEO2BK2mBLRwJQ&#10;cp3xVoYqqKKYVXjFDfTCrYwK3hVtjtiqlSrV7YEr8UNjFLhvih2FW6DAq0r3xVwxVXt92woRYwob&#10;pirqYq6mKWNX/wBpq98x5t0VSlLNcq6Mgu0v7RJ75KDCSdpv1zMDSV+FCw7nFVwwquAxVrFW6Yqs&#10;IocCrxhVs4q1XFW8VdihY22KVymuKubpihbQHfFLhgVd2wqpqm+BVUYUN7YpaxV2Kt1xQ7rirR2w&#10;pUyadMCtEkjFVyDauKr6UxVYYxWpxVdxGKrWTwxVpTgVUGFDsVd0xV2KXHFXHFVgFTiq7FDeKuwq&#10;7FDsVccVdTFXYqtc0GBKko5HAq70hiriOOKVO73iOFUilpQ5iybQndof3a+4y2LAokZNi3hVwFcC&#10;t4VawK3hV2KuxVxGKuxV2KuGKuxV2BXdcVdTCqGuxSh74FW2ooKYFRYwq754VdirsCtHCrYwoccU&#10;tYq024PywJCVXQoPpyiTeF1t0H+tlYVZrFAd/liVCCl2jjp2IwKm8CVWuZEWkolD2OWMVQYWLsKu&#10;xVxxVvFXYq11xVumKtYq0fE4FdUYVa5jFXEjAlT5b4VVVxQvxVob4VdirsVaOBVFhiraKT1xVUAp&#10;irdAcVW/ZOKWwcUL8UOxS1irsKHYpdireKupXArRxVZXFVw3xVd0xV2KuxVrFW8VdTCrsVdgV1MK&#10;upirsVdgV2Kuwq1gV2KtHFWqUxV1cUNjFLdMVdirsKtEYq7FXVxVrArQNMVd1xVvFDsVcBhV2Kux&#10;VrFW8VdirWKupirsVdirsVbpirWKuxVxOKuxQ7FXUxS0RgS6mKHYVdihvFLsUOOKtDFLuuKt4q1X&#10;FXHArsVdxrhVaRgS1iq1sKHe2BXYVdgV/9PqWY7Y7FLsVaxQ0MUt0xV1MVdTFXAYqqAYULsVbwod&#10;gS2MKF+FXYodhV1cCurjau5AdcjxJpTe5RcBmnhUHv8AwGVnIzEEO9275USSz4VvInrgpLQ3yQip&#10;VFRj0yYgxtWjiZSCcsEaYmSYL0y4NRXYUN4VdirRwKpD7WRSq5JDeKoafdgMxp82yKClFZPpxizT&#10;NBRRmSGkrsUN4VdirsVdirWBW8KuxV2KuxV2KuxV2KuxV2KuxV2KuxV2KrU74ApX4VdirsVaxV2K&#10;uGKqVx0yElChabmuMWZRmTYN4q7FVOTpkSqXS5jtwUD44slhGBKwiuKqEq4ClBTpTfIFkEsuoQRv&#10;lZDdEpjot4HT02PxLtlkSwmnANctaWmGBVFzTAVQU706ZWWSU3cvjkGQa0y19WTl2yyIZHZkiRhR&#10;QZa0krxgVxGKrTgVrClrAhxxS0Birqd8VccVaGKu2xVqmKtUpirsVdTFLRG2BVJh44FQ8qdcCUJI&#10;gyJCUK8dTgShJYa7jqDtgSm2nXplj9N9mGSBQQpzIZnCjFKcWVoIkCjLQGBKN406YWCwjFKmRgVY&#10;RgS1XFXHFWqYq41xS1ihrFWuvXFW6Yq0RTFXdMCup3wq6mBWjirjilYcVaA2xVqmKuO2KrWIGBVJ&#10;zTAqGlYYEoSeSgwJS64kq3LFKy2ge5kCAbd8KsptbNbVAgG/jkgKYkrpcLFLZ0rUHIMkku7cr8an&#10;iw7jAyTzQ9VF0vBzR16jJAqQn0bgjJtbbCuKFF1wJUyMVWEYpcRgVrFWq4q11xVrtQ4q0cVdirmN&#10;d8VdirsVW0pgVw3xS73xVquKuOBXDFK1tt8VcffFVrH2wKpM21MUoaST6ciqDlkFDU1OFUFK9N8K&#10;EJI4brhVSQGduC7k+GKsn0nSVtlDOKscealOFAGKHMdqDFUO48MCqLVOLJQZQNsCqDgU3xVDPF+1&#10;iqDmhqCBhVAVe0k9RdiDvihlmlaot2gYbYQVTZWDDJIbpXFVjJgVTYYEqZGKFjLtU4FWkbe+KrSR&#10;0xS2T4YEt0rirXLp3xVr3xS12GKtEUNThVwxVonFVwO4wKtYgknwxS4nauKtGgFTirVBirWKHdNz&#10;iqmW7Yqpliu2KqLyBTXFCEldkFe2FCBeUsK4VUXJYVGFCFkkB2PXCqP0rSDct6kg+HASkBl0Fusa&#10;gKKAZBNogAYq0xAGKqZfAlTrWpGKqRO++KqZ8VxStC1GKtGOmKqTxjFVBoqnwwqhJIR4VOFihmip&#10;2wqgbmHfkNjhYphpOq8Dwc07ZEhkCyaGUOKg5FKqDXCqm60NcVWGg6YpWOoOKrCMVWjbFWmpWvfF&#10;VhYt1GKqbLtQ9cVWUIGKFCYjphQUE1T1wsVtKCpwqy3QEBtoyO+EMSyCIVYZNgW7j7YwsVeIVwqr&#10;DFV4GFDqUwK7FLqYoXDCqouKtydMKqJwKpy7jFLftireKFkXQn3xVfiqmf7wfLFK8Yq33rihKtQF&#10;XIyBZhLmyCVqSAmmFUTERhQqjfCq6mFV4xVUFMVbUiuFVSgbrihsinTFV6HbCqoMKHVxQ4jFXHpv&#10;irhvirWKuxVpjQYEqYUnfFK6NadcVR1v3GSDEoeUb5EpCiaHIsluKHdsCUDP1yJZBYMVLU26j2OK&#10;Er1NjwqMgUpFPcKOmNMbWx3AJ3xIVszAe+CkuM6jvituW4AOGlXevTcd8aW3GcDqcaVeJa40rbS1&#10;+jArRuKinfFW0kWhBO+KrxLQb9cCtO4PfFXJKBiq4SDFWww6+2KuEmKu9bthVd61MVWiQnauKrxI&#10;OhIwKtEgJqN8VXCTavQ4FbMmFXeoK74quWVf2uuKVhkFcUNhz2xSury3PhirXPf2GKuD13OBWudc&#10;Ku5bb9cCrWetKdRhVekg74qs9QVpilfUdTiq0sCdjihqtR74q0DXGlb2GKtc6HGlWkk9MKHMabYq&#10;5nrviqm0gAxVQe5CmnbCqi8tT8PTChtV3qd8VVAtTQdMVbdAOvXFDdpokly3QgeOStFMj07y5DBR&#10;nHI4pT6KFV6CmSQi1QDChfxwqupTFW6YquAwq2BgVcBhV2Ku5DFVpJPTAl3pg7tiha0iJsMKXRSF&#10;2p2wBVauSQtJoMCqL4FU2xSovgKQh5GpvkU0l9xfxx7E1yBkypLLjWD0QUysyZUl5eWdu7A5BnSM&#10;g0iSXdthkuG0Wmdro8MfxEVbxOWCLAlNY4+NAMmxVlUYUL1woXjxwq5jtTFCQ6r1OBkxi7A5EYQp&#10;RN8gT6v70xQzi3HwqPYYUIoDCh3TFW8VdirqYq7FKFm6nAlRHXAqJk3GEoCg2RZLD1xVxGxPtiqB&#10;bc5FLYHfCq9d8KqgxQ0QScVbUYVXYq0Tiq0bYFX4q2MVWlgMVaD1xVdWmKt0xVYnfFURbj4sKCix&#10;hQ3TFXYq7xxSxnUacmr2zHm3RVetmmVdGYXaduxyUGuSdJ0zMDSVTChYOtcVXjCrTOFxVwau+Kt9&#10;cVaPXAq4YVbxVbTeuKrxirq4qputemKrY1INT0wKqdcKFtMUtgYqurTFC0Gu+KrgMVbxVrFWxirR&#10;xV2KrWNMVaC164pX0rirqYoccVaxVvFLsVUyKHAq8YUN4q7FXbYq47YqsMgxS0pqcCr8KtkDFXUw&#10;oa2G+KuDA4obxV2KXYoaIrirQUDAldhVawqMCoa5/umGApCSNuDmNJuCd2f2BlsWsooZNi7CrdcC&#10;uwq6mKuOKuOBXYVccVdgV2FXYq7FXYq7FXYqhrrtgVq13BOBKKGFDjhV2KuxV2Kuwq44q7FVp6E4&#10;FSu6B4/TlMm8F0BqnybKgrWsjofauEpCCNDHH88ihOLcjjmTFqKuMmxVBhQ7FDsKuxV2Kt4q1TFW&#10;+m+KuOKrWFcCrQlcVXhdsKrGTFK3hU4FVFWmFC7bFXYq7FXYVdgVaVBxVsAYq388VcBhVo4FU677&#10;4qvGKr8UOxV2FLsVdirjirWBDTCo3wFK0LvileMKGxvirqYq7FXYq7CrsVdtirsVdireKrTih2KW&#10;8VdirWKt4FaOKrTirlwJXYUOxV1MKuNMCuwq0RirWKuOBWvfFLhgVvbFDiMKurhQ1TFXYFbxV2FW&#10;sVdSmKt1xV1MVaAxV2KtjFXYq7FXHFWqYq6mKuwKtrilwxVdhQ6mKuxVo4q3SuKuOKupirjirRGK&#10;u2OKuOKtAd8CXYqtanTFDVMVapiriMKtE4Ff/9TqWUNjeBXYpaOKGhilumKuwK1hVsYqvGFC4Yq3&#10;hV2KtjCq6uLF3IY2lY0yruTkDJUNJqEa9N8rORmIoZ9SY7LtlRyMuBQa4kc7knBzZgUvVsICV6jl&#10;0yfCi1VLZm7ZYIMTJEpZHvlnA1mSsLVR1w8LEyVUQLkqRbTjpgKhUGSQ3ireFXYq0emAqpr1yISq&#10;5NDsCoWb+8zGnzbIoRv7w4xZpmo2zJaS3hQ3irsVdirWKt4q7FXYq7FXYq7FXYq7FXYq7FXYq7FX&#10;Yq0cCtR98QpX4VdirsVaxV2KuGKqNyaDISSFK0xiykjBk2DsVdiqnJ0OQkoS2XKC3BQJxZLTgS0R&#10;iqm61wKg5k75FKX3CVyJDIFLlkazk9VelakZEbNg3ZRZ3CzRhweuXAtcgiaimFghpTTIlUsumO9M&#10;gWQSlw0z0ArgAbAyLT7URIMuAa5FGnFi1irqYqtOBWsUuxQ1TFLWKtnFWiMVapilr2xQ6uKXUxVs&#10;U74qtOKHYFWMMUqE3TIqg5NsCUM4B65FKm0RPhgZISYGMh02bClN9HkM7EyD4hk4sSn6DjljWvxQ&#10;sbFVM4FUzilaRgS1irj7Yq7FWjirVMVdirq4q1gVqmKuxVw98Vd0xV1cVWHrilquKHHbFKwnAqmW&#10;wKpSPtgKUFK/7WRSgJ5VJJ6bYUoI8pW4oK1NMKsp0zTxboCRud8kAxJRzdN8LFQlwJQsq16YFSy4&#10;h5ZFklBD2cvrR9sUst0vU0uog69e/wA8mCxITMNXJMGipOKVJl3wKsO+KVuBWuhxVpt8VaxVojbF&#10;WtuuKtkeOKrTTFXDbFXdcVbpilb3wK4imKtEA4q0TTAl3XFDWKtE4EqT+JxVQeQeOBKEkfYgYEpf&#10;NJ4dcKEI8h75JCHPKRuK7k4qyXRtJEA9SQfEd8VTyNQuFDZ2wKpvucVUmGBKmwxVSYA9cCofj44p&#10;UyKjcb4qhmQYqgZ4AfeuKKQsMr2MgkT7HcYVZhp2oJcIHU9cIKUwDg75Jiu4gjAqkyYqpMuBVh32&#10;wKpttilxUVxVbxwK2ffFLQ6gjtirsUtdcVcd/bCrgK4q0VocVdiriNsVb7UwUlqtOmKreu52xVoj&#10;auKFrYqoSbfPFVKSXiPfFCCllJwoQksnYmuFUI798KEPLLQV98Ko/SdKN2RLJstcBKaZfb2yxKFA&#10;6ZFKI6Yq0T4dcCrGPjiqm/SmKVNjUUwKsO/XFVpqOnTFLR36YqtG9a4q0dt8VUX+I1xVRaPwHXCh&#10;CyJtU4UISWL2woQMsPEcl6jCqaaTq2/CTY5EhILIopQ2+KVVl7eOKVjJTFVjCgwKpGtcVW0Ndt64&#10;qsO3fFWzTj0xVSPfFVFjXFihpemFCEY774ULH2GEKzPQv95YgPDJBiU+hX4wck1uuPtj5YVpViG2&#10;KogYULqYVawK3irdMKF2Kr0wq3IKYoUcUqcnTAq4DFXVxVTi+z9OKqlcVU6fH9GKqmKXUriqVX32&#10;j75WWQS1x1yLJTVKHCEIyLpTJBCsvTChdTFVwxVsjFLo1JOKohVOFDZBxVclKYVVMKGxih1MVbxV&#10;o4q4Yq1ilTl6YFaU+AxSqBvHFFIq1NQxyQQVCTfIlKiRkUuxVontgSgZ+uRLILQKYqslG2BUk16Q&#10;xIorud8aQSxG7uvT6dTkgGBKgL3eoyVItVW7ala4KTbvra0r0x4VtwvgemPCi1wvQeh2xpNrxeb1&#10;OClb+vAn7WNLbvrda1Y0+eNKqC7AG2RpNrheKPc40rvrY/zONK2LwEdcaVd9b3HhjS239dpsO+NK&#10;u+t++Ck2761XetMNKvN4DsMaW1y3O3TBSu+sAdTv7Yq2bgHbBSt/WwOuNK0bkdRgpbXC8ANDhpbX&#10;i4XocaW2hcA1GNLa4zdMaVcswUVGNJtsTjjQ9cFK0JdqV274FXeqOtcVaacdBWnvhVd6grUYKVov&#10;SpxVbzp9O+KuDbV74Uu5UNcVbD8dsVdyGKGudKnFVokr88Vb9TbfFWmk44q16m5qeuNKpyTha+Iw&#10;oUDcE9MVUqcjvhVeq1qBiqLQVofDAqLtrJ5DWhA98VTWz0iNd5ByNcICpxDEEFAMkqJjWmSQroMK&#10;FYDFC4DCq4YVXBe+Kt0xVsYqtMgGBWqM3tiruIXc4VWmYdsCVNnLdcCWgteuKq8SUyQCCq0wsVjY&#10;FUX2wMgh5ZlQVJGRJTSVXmrpHsu5yqU2Yik9xqU0x+HbK+K2VKC2FxMa02PfGk2jIdFXrLUnDwLa&#10;YwWkcI+EDJiLElEqgyTFVVcKqgOKFRcKrhhQvAwq23TFUg1YbnAli10PiPv1whUVfSmRYKinGlMV&#10;LOofsj2AwsUUMKGsVbxV2KuGKuxVDTDc5FIUO+KoqUUGFUO2RZLaUxVpjQHAqCIpviloYqqKaYqq&#10;A4UNgUxVvbChvFWhilYdtziratXfArY2xVTK0GKtqCN8VVOmKt/PFVgO+Koi32NcKEYuFDeKtHFX&#10;eOKWNX9C7E5jzbQqD/eJT45V0Zhfp271yUGMk6j2zMDQuOSQ5cCt4VUpB3wK2gI2OKry3EYqtRqn&#10;FVQDCrsVbpirsUOpirVMVaBxV3IDFXKPHFLTErgVo1IxVoMR1woVAcVXYq7FLsVdirRxVZ1OKrgM&#10;VbxQ6uKt4q1irsUuxVY2KrS9OmBC5XBwqurXFXGgxVTPxYEu4bbdcUNIhrv1xVVGFW8KuxStcVFB&#10;ihbGhXriqpih2KuxV2Nq0MCXYVcRiqFutkORLIJI+ynMeTcAnVn/AHan2ycWoosZYxbwq7FXYq4Y&#10;q7ArsKuxV1cVdgVxwq6mKuxV2BXYVdiqHuhXAqy1qKjAqLAwq7FXYVdTFXYq7Crhirj1wKtYbHFU&#10;sujRfpGUybgsg6U965WEr9Y6fRiUhL2/uEHvkUJvbx/CDXMiLUUQB45YxVBhVdTFDsKGqYq6mKt4&#10;q7FXYqtJpiq0NU4FXjFLsKG6Yq7jirqYq7FXYq7FXYq7FXYVdTFXDFW8VaIwKsI74q2pxVcMVbxQ&#10;44pdirsVdTFXEbYqpk4q2prgSuGFDdMVdTCrhirsVdirsVcMVdirsVbGKuwIaOFWwMCWjhV2BXYq&#10;6mKrcVbAwK4eGFXDFXDCrjirWKt9cVapiriMCtdMVayKW8KHdcKt0xQ1hVwxVxGKtHFW8VaxV2Kt&#10;nFWsVb6Yq4Yq1ireKtE4q2MVaxV2BK2mKtjCrsUNjFW8VaxVx2xV3XFWsVdirfzxVojwxV3TFWsC&#10;WsVdihbirsVdiq0jvir/AP/V6llDY3gVrFLsVaGKt4q6mKtYFbAwqvGFC7FW64qtrgtVjXCJ1ORM&#10;6TSHfU0GyiuQOReFDSajIfs7DImVsxFDNI0hqxyDICmuBOwxpkqJAT2rk+BFomOzZvbLIwYmSKjs&#10;APtZaIsDJFJbqvQZKmFqwAySG6YodirsCrX7YCkLxkkN4q3hV2KtHpgKqadcASq5JDsCoWTeTMaX&#10;NsCEQcpPpwwbCmgzIcdvCrsVdirsVdirsVdirsVdirsVdirsVdirsVdirsVdirsVaOKtR9MAUr8K&#10;uxV2KtYq7FW8VQ110yuSQ1aDDFlJFZNg7FDsUqUv2TkJJCXS5Q3BQOKWqYq0cVWstcCULKtcCoOS&#10;MdcgyS65hqOmRpkC3pN36Enot9k9MkCyO7IwdssaUPOaZEpSe8fqoyBZgL9ItOTeo3TJxDIp8q8R&#10;tk2ktkYELcUtYq7Aq04q7Cl2BWsVdSmKtYq0TirQGKupXFLfTFDVMVdTFWjiqwnAlDynvgKoKQ1y&#10;KVFm64GSFnlAFciyVLK2aT42+z4YUKpkNtKJF6dCMKp/bTiVeQ75YC1lFA1GSYtHFVNgMCqeKWsC&#10;rSNsUtVxVrFXHFXYq0MVdTFDsCtYpcRirsVaGKt0xVZirRxSsY0xVYzYFUXcZFKHdsCoKeWoPtgS&#10;lTy8zQCprkkp9oulmP8AfSDc75IBBTzoKZJgscjAqHbAlRZcCoWaOoOBkllzAKEEdcCoG1uZNNk5&#10;D7BO+FLMrK7WeNXU9ckCxIRgNckxWMMCrCuKVhXFVrDArWKrSMVdTFVp2xVtsVW0xVsYq7FLhirg&#10;2KtE1xVb8sCupTFXbDFVr7YFUmamBKHkk98CoOSQUxShJZCK1OFUG8lQThVCsTI3Ede2Ksh0bRvT&#10;/ezCrHpiqfpHT2GFi2TQ4qtdq4FU+vTFK0nAqxj2xVSYDAqiy4pWON9sUqLIKUOKoSaKp+DpitIK&#10;aAiu22KqNvdPp8gYH4CdxhQzCzvFnQMpqDhBWkwU1wsXEYqpOtMCqHEYFWEeOKXUrirRGKWq0wKt&#10;71xV1Ke+FLfbFC0jemBWx0rhV3XbFWig74q0NhvilxIpgVokA0xSsPh2xVaWoKdsULXemKod2PXF&#10;UHIwA3wsUI8ldsKoWR8KEJNIFFDhQi9K0qW7bk4PDAyAZja2iQIEXtkWRRfTFitY74pUiabYEra1&#10;OKrT7YFU2xVaa4q0FpvilbSm+KuIp8WKtU2Pviqmd9hiqm1OwxQouo6nphVCzR4UIOSMipwoQU0F&#10;CHXrihM9K1MAhHO+AhILJYpxIK96YGSo2++FVhTrXrgVSZd98VWsMUqTRgdMVWGoxVTb264qsYbU&#10;xQg5fAdckxQrbGmFCyQkIflirONFQLbxf6oyQYyT2IfFk2C24Hx/RgKq8Q2woVhhQ3hV2BW6Yq4Y&#10;oXDCqomFDpMUqLbYFUpDiq8dMVdSmKVsX2RihdiqmN3+jFVQbYq3iqUXn2jlZZhAkU65Fk0BTChX&#10;QZJiqrthVcMVXDFKqgrihUVcKqgHhhQupilRY8DXFVRWBwoKpiriaYobxVqlcVa6Yqtd+OKVNPiN&#10;TgVVpiq8LXrhVEWyBFNMIQUPJkSlSwJW5FXOfHFUBKaHIsml3xVbP2xSx3zM/wACU3O+IYlgl3IS&#10;2/XLQ1oYTHvhQ716CmKtmfbFDvrHh9OKtC4VvHFK9J9q4FbFx+OK2v8ArR8cVtpbok9cVXCffrgp&#10;XC4I6dMNJcLggbbY0rYu2A2ONKuW8PUmuClXreeJrjS239cINMaS2t2epOCltcLzvXGlcL3f2xpb&#10;bF72BwUqoL0EVxpVwvO5740trxd4KW3C8BONLa8XgHWmPCm2xe7b9MHCtrlvNtsaW2/rg6HrjSLX&#10;C8PTt440m131xjQ7HBS25r2vU7Y0trhdjtgpNu+thu+NLba3HicaSuFyvSu+NJcLjuTjSrjcr440&#10;h31gYKV31jY0NMVcJgR13xVr1gvTFXS3akjj9ONKoS3QOwOGlUiee5xVUC1GKFQkVwKqwpyIVdyc&#10;SlPrTT0H95vkQzTWJABSm2TYolFySFdBhVEJhQroAMKFRRihUAwqupirq4qtL+GKuCMd22xVs8F3&#10;74qptMegxSp1LHArYjrhW1QRYaQqLHhpVRVpihxGKqbmgJwFKTX93Ip40p8splJtASN0muH7kZSd&#10;2wIiLRJJN2amEQRxJhHpkcXVQT45YI0wJXmIDbDSrGAHTFWlFMVVARhQvU+OKr+1cKFVR2xVeBTC&#10;hcN8KttsDiqQ6oK1yJSxu4VjUeOEIKJul/uFp0IxSzaDcD5DJBgiRhV2KuGKupirsVbxVCy9ciyU&#10;e4xVEyb4ShDtkUtYpWP0OBUITXClbgVUXFVQDChcAMKHHFWxirjiqxhtvilyqMCrj4YVWgdjgVoi&#10;pxVfiq12pirS1briqItxucKo0DJMV2BLWFDQwKxy9ABevvmPNvivA/0JB7ZV0Zh2nEhz8hkoNU07&#10;jzMDSqdskqnyptgVUGKrRtscVaUd8VXMtRhVpBxwKvAwqupih22KXYq7FDTHjiqjQscCrgm+FK+m&#10;KGyBiruOKtFRTFWlxVdirdMVaxVumKtHpiqxcUrxtirqYq6mKHYq3irqYpdiqm9cCtBMKuMfhira&#10;tgRTn8MKW1WgxVsYWLdMCXUwq7FXYpdihquKuxQ3TFXYq6mKrTIBgS1zBwJcXxVDXY/dsRikJK26&#10;muY8m4J1ZD92vyycWoowZYxdTFXYq7CrsCupXFXYVcB44q4jFW6Yq1TFW8VdirXfFXYq3TFUPciu&#10;BVlruTgVFLhVvCrjirWKuIxV1MKuG2KuxVo9MVSq8G305RNtithH68qZKurj4N/DCVCXU/dLkVTq&#10;2+wKZkxaSiMsYrOWBKoDhQ3ihrphVvFXUxVxxV2Kqcm+BLSLTFCqMKuxV2KuxVsYq0cVdTFW6Yq4&#10;4VdirWKuxV1MVdirZwKsbFVq1riqqMVdirsUOxS6mKuxV2KrSuKtYquGKt4q7CrqYodil2KuGKux&#10;V2Kt4FdirWKuxV2FW8VapgV2KtEYqtAxVdirdMVaxV2FXYq1ireKtHFXE4FaIxV2BWxiriMVawob&#10;wq1TFXEYq7FXDFXUxV1MVaxVvFXU8cVcR4Yq4jFDWKtjFLWKt9cVdgS6njirVMKHUxV2KtYqu6Yq&#10;1irumKuxVrFW6Yq1irqYq7Aq2mKtHFWuOKXdMVdirWKv/9bpn1lTmHxt1Ni4TxyQktNiVfHHiWmz&#10;IMNop0Z5CuKqmKuwq1irYGKrxihZNMsQq2RlKkhAS6pTZMq42XChJLyWTqcjZLZSkHJ6muNJpUUE&#10;48KFRLdm6A5aIMSUVDp7H7WT4EGSLjsI13O5yYi1mSISJV6CmSpFruIwobAxVeMKG8VbxV2KuxVY&#10;w3GApCoMKG8KuxV2KtN0wFVOPqcASq5JDsBVCP8AbOYp5toQ0O8n05ODIpmMyGhvFXYq7FXYq7FX&#10;Yq7FXYq7FXYq7FXYq7FXYq7FXYq7FXYq0cCuTpiFK7CrsVdirsVdirsVQ13lckh1p0yUWUkTkmDs&#10;UOxSpTdMhJIS2XKG0KJxZOxVbirRxVSdajIpQkiUwJQUyZEpSu7hLj4dmBrXIswnumXgmTjWrDLA&#10;iQVLhqDEsUq9MzycRgbAntvbiFAgyymolEYsVpxVaRgS1TFVpxVx3wK7FWsUuxV2FWsCtbHFXYq3&#10;TCrWKupgVrFWmOKVJvHAqDnfIlUHI9MiU0g5JqdcDN1vF9YcKNxilO/SCJQdsmwQNyvLIlIU9KvR&#10;bSGF/snp8zhBUhksT1GWtZCocULDvgVaRiqmRTFLVO2KrStcCtAYq474paphVwwK7qMVdirXfFW9&#10;uuKtYq0cCuxVZirROKqb7b4pUGk45FVF3wJQc84UfTgVLZ35gjvXGko7RNL9Y+s4+EdMmAksmRAo&#10;2yTW22KqLb4EqbLXAqkRgVQlA7YlKEnjr9ByJSll9AGBHtilT0vUfqMgikrwJGFWZwyBxUd8mCwI&#10;VRTChaVxVaw8cCqRxStI74q1tXArRphVrjirWKtgDFXCmKtYFapilbTAq6mFWjgQ11FMUtV8cVWO&#10;2BKGkeuBUFLIo38MUoOSUHbviqEmkO3HfxwhUMzkYVTzRdHr++m69hgVkkcYGSYrjihSJHfAla1C&#10;MCrNsCVvviq2lPpxVaVrviqm6AjbAlTZQEoOuBVF0puMKVAilR44skPMhHyxYoKWAN1FcKtabeNY&#10;ScT9iuKGX2tyJFDL3FcIKEYDUYULWFcUKLLgSpsuBK0jtirRHjiqw1pilbTFWyMVXHcYqtYDtirj&#10;T6MVaK16Yq1X2xVonAlrl3OKtHxxS0zHtihYwI6jbFVCaUKa4oQksg3IxQgpZOVaZIKhXcAYUIR5&#10;Kb+2FCtpunSXj8nHw4CUgM0s7QW6cRgZIwAKKDArRIOK0pGtTiqlISNxgVaTUYqtWuBLsVaIrvir&#10;R2GKWiQw2xVrbFWqVFBiqzhQUPbFVrrihSKdiNsVUJE2338MKoSaKvXvhQh5IaCpGKEDLCVPNOta&#10;4UJppWpioVtjgpkCySKYSLQ4EqhHfCq1hXAqiy4qpMB1xStZeIJxQhmHxVJxVSlfiNtzigoeRgQB&#10;TfxySEMwwoUpfs4hDPNLBEUYPgMkESTyIfFk2tTn3lp7YFV4umFVUZJiuOKXYFbGKt4VbxQqoMKF&#10;shwqonfIpU5BWnzxVfilxGxxQti+yMUrsULB9r6MVX4q44qlF39o1ysswgiK9ciybFK5JCsg2woV&#10;BirajChfiqqmFVVcKqmKGxhVTkFcVdEexwBVcYVccUNYq7FWicVQ7Grb4EqqDEKvphQvXbAlFQ/Z&#10;JyQYlCSe+RLJRpkUuIwK1iqXTDkx+eRLNtPDAlTuNqE4lDG/NBAVDhDEsAvWAb55aGsoJn8ckhcG&#10;8cULQRWpxW2w1cU23yHbFbW+pvjS2v8AUDDbAi2nepqcVcHA6V3xQ36nHfvhpXCSh+eKXNIScVb9&#10;UjocUt+p3OKtiTx6YFb9YdupxpDfqHxwJd6pxQ16tK0774q5ZiPnhVsTsuwwKvMtT7Yq2JypJ7Yq&#10;39c2oDgpXfWqCuGlXredN8FK39bI6YaTbYuqChwUhsXnYmuNJbF3x3rjSrlveW2NK2LuppjSu+t0&#10;GNLbf13xxpNrhd9D374KTa8XvhjSLXG95d98FJtwumHfbGlXC7qaHBS2uF3UbbkYKTa1ryhocaRb&#10;bStJgSvTbFKupA+eBCorVwJVB798VR9iAjgkdBgKQyKIVUHFKMjHSuTQrphVXQYUIiMVwqroMKFU&#10;DChuoxVrke2Kt8f5jirXqKvTFVNpWbFK0AnrgVcI64VVUiA64aQvEeGkKgTFDdMKXYqtOBVKX7Jw&#10;FKDnUOaMAemUltBbWFU+yAMkAgucUwqpOdsCoZmrgVTPhgS4AYqvGFCoopiqpTxwqqqMULq4ULgM&#10;VbbpkmIS25tg5r3yBZpXNpbE8hgSv+oetIlRutMUMjiTiKZNgrAZJXUxV3TFXYq2BirsVQs/U4Ck&#10;KI64EoiXCVUDkUreuKub7JwKgJRvyxS5d8VVFwoVRihsYVbJxV1aYq1irRIpviqwMMCW+YHvirfX&#10;fFXVod8VbBxVxAxVtRiqvbD4sKEWDhVvFDWFDYxSxq/+22Y2RyIqoFLNScq6Jb077ZycGuadRjMw&#10;NKpTCqmUqcCr6Yqt64VdWnXFXFhTAra4qvGFWxirsVapih2KrGHLFVwG2Kt0xVsDFWsVbxVr54qt&#10;HXFV1cVcd8VdTFLTGmKrOe2BW498KrwMUN4q0Tiq0NXFK7FDeKuxVqmKt4q1ilTIoa4FaG5xVVGF&#10;DqYq7FLeKGqYVcBirTGgxVavvgSuwsWzirsVWsaDAlZwBwK70/uxSvC4UKdyv7psUhIJR1HamY02&#10;8JzY7xqe2Ti1FFjLGLYxVvFWsKuxVvFWsVbG+KuxVrFXYq4Yq2cVWjFWxirZxVD3NaYFU7XauBKL&#10;UYUOxV3zwq6mKuxV1MVdirsVaOKpZc+/jlUmyKnBup9mGUBmq6vvHUeGSKQlx3hFMggpxaH4BmVF&#10;oKKyxitIxS2pxSvxQ1TFDYwq3iq3FW8VUmwJXp74oXDFWzhV2KuGKtYq7FW8VdTFXYVdirRxVsYq&#10;7FWsCuOKrCRira74qvxVvFXYq1ihvFLRxVxxVojFVPfFVQDFW8VaphVsYq3irRGKuGKupirdMCuw&#10;q7ArhirWKHYpbpirWKuxV2BWsKupireKuxVqmFXHFXYq4DFXEYq6mBWsVdTArW2KuBxpW8KHYVcc&#10;VaOKuGKuwK7Cq12pgVwau+KrsKuxVwxV2KHYq7FLumKupirsCtYUtjFDRxV2Kt4q1irjirWKtjFX&#10;UxV1cVdTFXYq1irWBVuKXYoaO3XFXdN8UtHfFD//155t2zWU5jicULdx3xS2GYGtcnFFJhbmq5eG&#10;BVxiwdhV2KtjFV4xQhb8VUDKZsopPKlDsKnICNtitFZSPvTLhBBki49Mp9o/dlnCx4kXDZonUVw0&#10;xJRCqBkmC8DCrdMVbxVqmKrgMVbwobGKt4q7FXYqtP2hgSvwobwq7FXYqtbpgKrI8ASVXJIdgKoN&#10;vtk5inm2hQth+8yyDKSZDL2hvFXYq7FXYq7FXYq7FXYq7FXYq7FXYq7FXYq7FXYq7FXYq0emBXL0&#10;xCrsKuxV2KuxV2KuGKoW7NMrkyC61Hw5KKyRGSYuxQ44pUZ+mVySEtl65S3BSOKXYq0cVapiqxhg&#10;ShpVwFULItcilByxjfAzQ0EhtpQ46d/lgtkmlxMGTkOhyTABdpluB8ZyQCZFNKZJqccVWnFWiMCt&#10;UGKVpGKu6Yq1TFXEYq0cVdTFWsUtDFW8Cu6YVdgV1MVaxVTY4pQ0z02yKoGeTauRKQgZZRvXItgC&#10;F5GVuK71xVkNhZ+inTfJgMCURIm1cJQl861yBSEquoSDyHUdMDNO9I1ATpRvtjY5OJYEJyjVGTYU&#10;2RihacVWMMUrCMVWkUxVommBLVMVdirWKtYq3iriMCtYq4jFVpNOmKuxVacVUyd8UqTtTAqHZ+5w&#10;JQsj5FNJbczFifDFV2n2LXslT0HXJgJ5MuggWFAi9Bk2BNrjgQtJOBVM4pWEYFWMMVUmFeuBKhIg&#10;PXAlBTwg4EpTd2wYdMVRugaqYybeY79icNqWVxShgMmwVKVwoU3GBVMrTFKwjFWiO+KtYq0cVaxV&#10;x2xVo4q7FWsCXVrtirTHFWuuKtVpkVWsR3xVDSOMCUJPL4YpQMz7+2KoSR67jCqEdyfnhQm2j6SZ&#10;2E0mwpWmLJlUUYA9skwJXt8OBVNpNumBVhxVaMCrTgS1uMVWlcVcB49sVWMdsUqZp364ErDHtiqH&#10;KAHcVwJU3XxwqhJY+VfHFCBuLenXChW0vU2smMcn2e2Ksut7gSIGHfDaCERs2FCyRcVUyuBVMinb&#10;Alqm2+KVhGKtU8Riru2KtdOmKrQSDvirYGKtM1MVapiqwn2xS6lN8Ct+NcVUi2KqEjdzXFULNJvi&#10;hBPIBXvXChCvIDthQhWfw64VVbDTmvGBI+HG1AZhZWawqAopQYGSNFBihtmoNsCVOvjilTY774qs&#10;JwK0W8cVWlxgVo0riri2BVppSvbClyimKuOwr3xVrfFVpY9hiqxhTFDTEd8KqLL3GKoeWIt0NMUI&#10;aWNq9cIVDOld++FCBkiZW9RdjiqcaTq3Oiud++BLIIpRJQjFKuw8MVQ5XvgVYY/HFVFh1xVQdR1x&#10;QoPQfLChCP1OFCgQRvWuKqU9aD5jCh6JYKAsfyGEIkm0K/vMsa1GYVlwKiYumSVVxQ3irsKuxVsY&#10;quxQqocKrZMVUjgVTk6jFV4xVax2OKWoxRBiq7FVibscCF/vhVxG2BUnvD8RyBZhBE+2RZL0G+FV&#10;ZcLFU2ySrhihcOuFKooxQqqMKFQbYVdUYqpu+RSuRdq5JBVRihvFWsVccVaPTFVF1A3GBV6EHFV4&#10;GFV64pRUI+A4WKEkyLJSyKXYq144Epc5338cilyjfAyWXHauBDFvNTbD5ZIILBLyMvuMtDUQg/TN&#10;KUySG/TI3OKlY0b+3yxQ4R8QCeoxVtkPfFVorSmKuHguNLbZqdsUOIxVoE1xVqtTscKtAluuKrga&#10;dcUuO3zwJcG23OKGy2+BXAgnFWy1MVW1JO+FDicVXFqCuBLRJIBBxVcH/m2xW2uYbGltsNUeOKbb&#10;rTcYotr1KYaW2y9cVcX964ENBt6+GGlXmSm+ClaEvXvjSuEtBvjSu9WvTfGkuExH040trzOQcaVx&#10;mPjjSttcHscaVsXJJofvwUq71DtkaSESmApRka0675Fkrxih3wKrKu+BVSgG464pVkUla/7eBCN0&#10;9iZQvem+AsgyC2HfEJR6dq5JUSuSQrxr9+FCugphVVVgMbVcCT0w2imwqrux3xVxmA6YqsLk9cVc&#10;FJxQqLHhpVQR4aVeEw0q4DChvYYq6pPQYq2Fr1xVsgDpiqmcCqcn2TgLIIGT+8HyyktgVMmGK198&#10;UqD4FQ7jIqp4pbAxQvGKqi5JVQYqqqcKFwG+KF4GKtuPhOFCEfAyUiKVwKqW6/FtihHrk2K7FXYV&#10;bxVrFW64pd2wIQk/XAyCkBQj54qiZRhKocmuBVpxW1rbjAlCyeGBKmDTFVVd8KFQDCq4DfFVxxQ1&#10;iq1jirQWvXFXcB4Yq70wd8UrwMVWla4oWqCK4Fca98VXKQeuKom2Fa4VRWFDZwq7FDRFN8Uhjmod&#10;WPtmNkciKqw/0JK5X0S1pgPJq5KDXNO0zMDSvGKtMcVWOx7YqvTpvhVp0qcCu9MYq4bYqqDCrsVb&#10;xV2KtGgxQtUYpXUxQ32xV2KupirtsVccVU+VTtgS1Ru2KrlauFWyaDFVtKmpxVsoDirlTjihfTbF&#10;XUxVqm2KVoGKF2KuxV2KuxS7FDsVU5GrgZUsU0xVUVsKHFsCtK+FVSuKG8VdTCrjgQ0FoMUuxQ7F&#10;XdMVUmJOBkuQYVbUYoXYqsn/ALpvlikMel2BzHm3BN7H+6X5ZKLWUYMsYt4VbxV2KtYq6mKt4FdT&#10;CrqYq4jFXYFaA74VbxVrFW8Vapiqjc7AZFVK36nFUXhV2Kt0wq1irsVdirjih1MUtHFUsvNlrlUm&#10;2KyGnE/PKGarq390PlkikJcDS3B98ggpxarRBmVFxyihliFrjFK1AR1wKq4UOxpDsKurirqYq6mK&#10;rCMVcDXAq8YVbxV1MVaxV1MKt4Fdiru2Kuwq7FXEYq7FXYq7FWjgVYVriq5Rihdil1cKtjArsVar&#10;hQ3SuBLWFW9sCrGXFXDFV2KuphVumKuxV2KurirWKuLDFVrSheppgtKxZ0JpUYLQqFsbVsb4VbxV&#10;wxV3zxVrFXYFcBvhVxxV2KuGKtYUOpXFXEYq7FLeBWjvirWKtnFVuKuG2Kt4oawq7FW8VapirfTF&#10;Wjiqk9cCuQ4qqdcKupTFW8VdirsVdirsVcMCuxV2KuphV2KupirWKt4q6lcVdTFWsVbxVrFXYq1i&#10;rRxV2BWvlgS1hVqmKHHFWsVf/9DpLWMZ2zFMW7iUjp47HAYJ4kNPZmOlCeuVmNMxK2iKHAGSZW4+&#10;EZeGuSuMLB2KtYquXFV4xQhL87DKZsooIICwwwbE1QUGZLSV9MULhirdMUNjbCreKG8VcMVbGFV2&#10;KtDFW8VcBireKrD9rIpVBkkN4VdirsVWv0wFVseAJKpkkOwFUGerHMRtClaCr5bBMkwGXtLeKuxV&#10;2BXYq7CrsVdirsVdirsVdirsVdirsVdirsVdirsVabpgKuXphVdirsVdirsVdirsUIS7OVyZxVLU&#10;fDkwslfCxdih2KVC46ZXJIS6TKm5SOBLWKuxVrFVpwKozDbAUoaQbYEoOQdsCUFcAb5FIaj5heJ+&#10;yMWbIrNleMFctDCQRQGFrWkd8VapilbgQ1ilrFXUxVo4q0cVaJ8MVaxV2KuGKXYFdirsVbIxVacV&#10;UpDTAlBXD5EqllzL275ElmEumerDxwMk30awr++brkwESKehQBkmtSkPbAqClXIlIQFxBXfIskEG&#10;e2kDxDcdflgCaZRY3guEDD6cuBYkI1TXCwcRihawxVTOKVpxVrFWu+BLXffFXUxV1MVaxVquKu2x&#10;Vr3wK0dsVaOKqZNDU4pU2IBwKoSHvgVDSMKYGSBuZa4FQ8Fs10/BMICWU2VotsnFfpyymJNosGmF&#10;isOBVMnAlbgVrFVhxVTZa4FU2XamKUK6kGhwJS+4iPffAlK7i3I+JftDvilPtC1QzoI5TSRdj74Q&#10;UEMgjeoybAryK4UKbrTAqnTFK3ArW1cKtH2xVaRTFWj74FdUYVdirRBOBXEeOKVuKuIpgQ0cUqDv&#10;QVwKg5XB3GBKBnlrt4YpQUzfjhVCO4BoO+FUy0nSzcv6knTFLK4YAihabDCxJVthtihYzYqpk4FW&#10;mvfArRxVbXxwK0cUrRvire464qsbpiq2nfAlYwrvilSZTgVSZCfnhSoPCfmMUIeWIdO+KoCeAOOJ&#10;28MkhE6Pqhgf0Ja07HAUsrhl5AEYQxIRB3woWEYqsIxVSIpgStIocUrT4nArgdqDCrgteuKrWpgV&#10;pT44FaIr1wq0TSmKrWAxSsPwjArTPQe+KqDyECntiqCnlpihCSSHoMKEM0lBhQg2cipG+FUVYaY1&#10;09W6YEgMutLBIEAUb4pRirTFXHAqm7DFVjGuKqbGu/hgS1Xoe2KFtR1xS0d8CrajvirjX6MCupXC&#10;lugxV3zxVaRTFWjihzKMVU2AHXfCqkdzXFVORcVQ8sVTUYoQzRV2OFVB4QduwxQgZIzC/qJsa4VT&#10;vSdVV/gY74EsgjcMta4Etla9OmKqTihxVRZaV+/FUO3XbFCFl2rihBy7ZJCiAemKrZBSlPHCEPRr&#10;BR8NfAZIMSmkC/Gflk2ChJ/eH54FRMeSVVGKHYVccVbpirhiq4Yqqp0woWyYoUTgSsf7Qriq8YpW&#10;v0xVyfZGKrsUKcf2m+jFK/FW8VSS7HxE5WWQQvemRS2NjhSiEyTFdXCrkeuKFUbYVVU8Diqr3rhV&#10;eBhQtdqGmKGlTeuBKqBhQuxVrFXdMVdTvirRxQVjpUYpajHbAlUBwoVFwKiU2jOSVCSZApUjgS1t&#10;irWBKAk65FLSjbAlZcdvlgVJNYsjdigO4wWmrSKTyyjnd6fRh42PCh38sH9lgaYfEXhWHy0xFNsf&#10;ERwKbeWJB3GPiLwrT5XlAqorh8ReBYfLNwT9n78eNeBT/wANT9Su3th414Fj+Xrj+XJcSOBSOg3A&#10;3MePEjgWNozkbg7YeJHCp/odx+ycPEjhWHS2HQH7sNrwtfo516qcbRSw6c/fbG1pYbN6kH9WNrS3&#10;6k5Ox2+WNrTjZNXfpjaKWC2J6Yq0YDXFVvoucVaKNWlPnihxjYnpX3wpd6JHXBaW+Nem+KrPTYYU&#10;O2B364rbqV6dcVaoSaDriru2+NIa5BdjtjSuGNKu+eNK0p41PbGlaBBGKuLcemGldyr1xW13LucV&#10;aJrvirYqcCqikZEsleP4silEo1MilGwEOK4EomMFsCotEY9N8CVShj3IocCth6b98VROnH/SAa9R&#10;iUhklvsN8ASjY6UyaolCO+FCuhHbrhQqLVt+mKr/AFFXvhVv6wSPg6Y2rQJY74qqKhOFVVYsLFWW&#10;PCq8Liq6lMKGsKtgE4quCjvviq1pVQbnIkoUJL4D7IyJmypbDcGQmuINpIV+uTYqUxopwFIQb/3n&#10;0ZSW0LyMkGKxsKqL++BUPIcCVhwK0KYVVVxVeoxVfhVVAwsSuGFVRcVc+ynFCEc4GSkzYFVbZgWx&#10;VHpkwwX0wq1irgMVbxV2KXdsVQsw64EqSnfAhXmO2FUO2BLVMCWiMVQj9d8CVEsAaYqqocKFVTiq&#10;8YVbpTFXHbFCxqd8CrlGFW8VcNtsUtnFDR98VapgVvjXFVoWmKoi22OFUWMKG8KuxVx3xSxzUOrZ&#10;jZG+Kq29knyyoDZLtO/vD8hk4Nck5jzMDSvIxVaBXfFV3EYVbxV1MUNUxVthUYpaXfFV3amKuBxV&#10;x2xVbzHbFXLiq/FXYq6uKHVxV1MUOOKreG9cUt8cVWlab4paY16YFXDCrfTFDeKuxV2KuxVYW3pi&#10;q4Yq7FW8VWk0xSp8j3wKu3bFWuBOK24R0wq3wxVwGKrD1wIXqa4VX0wobI74q0MVbxV3XFXAYpWP&#10;gVygUxS4sO2KFgffFKqDiqncf3bfLCoSCboT7ZjTbgm1h/dKfbDFgUZlrBvCreKupgVrCreKuxV2&#10;BXHCrYG2KtYq4Yq44q1ireKHYEqFwMCqVvscVRYwq3irsKuxVrFXYq7FDsKtHFKW3g+E/PKZNsVO&#10;GgB+dcoZq2pj92tfDJFQlkYra198gFTq1+wPlmVFoKIrljFYX8cCVy74UL6Yobwq1irsVdirdMUL&#10;GG2KQtXFKoMUN4q7bFWqYodhS4YFbxV2Kuwq7FXHFXYq7FXYFaOKuAxVvFDYxVrCreBXYpaphV3T&#10;FWxirqYFaxQtPjilsGuKrhirsVdTCrqYq7FWqDFUl1DVhEeIIHvkJNoigBdxyDm8wAzHMmVKX1uF&#10;jSOWvvXIGSgIm01N4/701HjhGRBgnUF2sg2OXiTWiQ1csDFdhQ7AlxOKuxVrChvFLq4q1XFXdcVb&#10;xVrFXUxY244snVxV2KuxVqmKrTgVvrhQ3irqYVdirsVdirRxVrjirQQdcVXDFXHFXYq7FW8UNDFL&#10;q4q2cVargS75YUOxVwxQ7FLWKt4q1irj74q11xQ3ilwxV1MVaxVxxVbgVsb4paOKtVxQ1TFWj44p&#10;f//R6kRlDY1TFULd9sqkyCEf7Q+eQDcExgFBlzVJWwsXYq7FW1xVeMKEHfdBlEmUUOgq4yUA2FM1&#10;zIaSuxYrlGKrsKuxV2KHVxS2MVbGKF2FXYq7FWxirsVWftYEqgwobwq7FXYqtfpgKhbH0wBJVMkh&#10;x6ZEqgm/azGbQp2Q+LLoJkmAy1pbxV2KuxV2KuxV2KuxV2KuxV2KuxV2KuxV2KuxV2KuxV2KrW6Y&#10;FXDCreKuxQ7FLsVdirsUIO7yuTOKtbfZyYQVbCxdirsUoe4yqTIJfJlTapEYpaxVvFWjiq1sCqEh&#10;BwFKDc02yLJCSyUwKgypmag74GdJg1uI4qDrkiEWs0q79Jmhc7E1GMSki0+U5Y1ENnfFC0jFKwjA&#10;rRxV2KGjilacVccVaGKuxVqmKuxVx3xS1TAq4Yq0cVU3NMCUNK+2BUumkoKnIEpSu4n33yLJ2m2h&#10;upAx6A5MBLLoIFiXivTLGslUYYEKEgrilDOuRVDSLXIskvuIdtsDJS028NnJRvsN1xBTVsrhlDAE&#10;HrlwayERhYNEYqpkUwJWH3xVojFVvTFLRxVqo+nArYxVqmKuIxVrFWjtgVaxxVYx8cVUy22BKk7b&#10;b4LVDyPgSgppsiypAgNM3FepwqyPStOFslTux75YAiRTIADrkmtbXAlrrgVY4BxSsoBgVxGKrGGK&#10;rGxVTcYFUpItq4skHNHkVQE8PjilK5FeCT149mG+Kgss0fU1vIww2buMkEkJxGQwrk2tzDFCxlwJ&#10;U6YqtIxVaRTbFWjiq074q6mBXU8cKWjtkUNYpaJ2xVxIxVRZyOuBKFmkwKgp5dtsUoGZwQad8KoR&#10;2FN+2FCvp2nm6k3HweOKWZW9usICqKAYQGJKv0GFCmW8cCVjGuKrMCuPjgVbiq3pscCXdsVapirm&#10;NcVW0xVaRXFWgK9cUrGXuMCVHiBt44qpOnbfFVAp1xVCzQgYoS+5g6kbHCqY6NrBDCCU7+OClZTF&#10;IGGSBQQqdcKGqDviqkUp2xVopgSsK4qsGxrirq0riq2lcUuOxpgVafHFVpNMCrCd6nFK0nr4YqoS&#10;v2xVCTTkYoQkkoO+FCElevTChCSyU28cKorTNMku22NFwFQGX2lmsCBVHTvgZIwCgwoWE4ErGI64&#10;qpNucUur27YqsK4FaFT0xV3HxxVaw/HArVAMVcAK0xVxA6YpaqOuKHHbFWj0xVoEdT3xVb0OKtU7&#10;jFWmUHChSZa4pU5FrueuKod022wqhpATucUIeVARQ4UIJg0D+qmFCf6ZqolFG65EhknkbhhWuRS5&#10;iPowqouBiqFkAFa4oQki7HFCElBfphQosD2woaI5soH8w/Xir0axWhUe2WBgUyg+2ckxQ8m0h+eK&#10;omOu2KqowsW8UurhV2KuAxQuGKqq4ULZMSqkRgSpt9oAYpX0xVZJ9k4lW12AxVs4qsjG7HFV5xVx&#10;xQktwfiOVlmEL3wJXbdT3wqrqMKuIrthQ2icMVVlGFCoMVVh4YVXjCqnuzYFVQMKF1KYobxVx2xV&#10;rFW8VaxVqmKrGFN8CrlNcUqqjFCJX7ByaELJkGSicCWqZFLRFBXFUvfc5FLlNMCWphWmApQFwADX&#10;plZShGAyKVgXbFVwjB3xVsR03xVaRirivY4VbWMdK4q7iCMVaMdN8bVaI18OmC1X+mp7D7sbQp+i&#10;tOg+7Dau+qJ1KjfG1WGyhY/ZGNrSxtPgJ+wPnja0ptpEDbhBXJCSKWNolt3Xf2w8aAFJ9AtT2Irh&#10;414VNvLtqegNceNeFY3luAnaorh40cKk/ldD1OPiI4FM+WADRX/DDxrwLH8ruO4OPiLwqR8tuK0p&#10;jxrwqZ8tTEVoDvh414FFvL029FGHjRwqT6BMv7OSEkcKk2jyj9k5LiY8KidKm6MhGNo4VN9LYCpU&#10;nDa0saw7bjG14VrWjDb+GNopYbQ78sbWlM2u+2ww2tNm2YdN8bRSz0GHXvvhVp4T164q1xpirXF+&#10;42xVUjQntkSlVTlXpsMiUhFoa7d8iyTC3h2yCUZEvH4j0OKqyyUwJcWLdcVbQU64qi7A0nUimJSG&#10;ToQtBkUolHySq6N3OFCssygbYUrhKzYoXAE4oV0XCqIRBkqVXRMKFULkmK6oGKXCvbFWwvjihskK&#10;K9MVUXu0XpuciZUmkNLeM3tkDK2VIZpSchaaWVJxVFWXU5OLEo3LWKnN9g4CkIZh8f0DKi2uyQYl&#10;a+KqD4FQ7+GBKmd8CuGKqi4VVRviq/bvhVVGFC7CxXAYUtt0xQldzdCM0OQKUI+pw9CTXAluPUUi&#10;kAavxdMVT+JqgHxywMVUYobphV1MVdTFXYq73xVCy9cDJRQb/TgQiZNsKodsCWsCWj0xVBOKmuBK&#10;zjvihVVcKrgKdcVXqcKtF+wwK6hxVYWIahxVVGFDYG1cVdirgMUuOKHYFdirjiqpa7GuFUaDhQ3h&#10;Q6mKXHFLHNQ6tmPkbwqN/vFH8sq6K7Tf7xvYDJQYSTpMyw0rnO2FWwMKt4ocMUt0xVrFDjtilTZy&#10;Nhiq5Xr1xVevXFVp3NMVaZNtsVbRaDfFV9MUOxVaymtRilsYobxQ7FXA4pcMVafpiqiDQ4EquFXF&#10;gMUO5VxVdirsVdiq3hQ4qvAxQ1irR2xSpFt8CV53FMKrqAdMVbAxQ6mKXVxQt6HFLRAOKrRscVVB&#10;74obxQ6mFXYq7FXe+KVrnAqwJXrjSu9PwxpVPhU4qrKMKGpx+6b5YsgkEv2SfbMabcE10/8AuV+W&#10;MWBRuXMGxhVrFW64q7FXYq7FXYq6uKt4q0cVdTFXAYFbwq1iriMVULjoMCqVvud8CosDbCreKuwq&#10;7FXYq1hQ3irWBLR2xQlt5up+eVSbYqUO6nKWaJ1TeIfLCUhK0oLWnvkFTi03jX5ZkxaCiqZaxUil&#10;cCqqimFC7CrsVaxV1MVbpirsVaIr1xVYRTFWxviq7FW6Yq4YodhS7AhpjQYpWq9cVXDFW8KHAYpd&#10;irsCuOKreuKrhireKuwodTFLsVdTFWsUOxS3irsVdgQtIxS0Biq8YFdhVvFWsKHUxSpzH921OtMW&#10;QYbJpp1B3eRqIDtXvlcy3hjWoW4gkKIdvbMe0kJj5bslug5DbpvxyEggFXuLpYXKtUUyFMymWlak&#10;stVB3GTBpqIT2G7p1y0SazFGxzK3Q5aJMaVa5NDWKt4q4Yq3hV2KtYq7FW8VaxV2KuxV1MVdirsV&#10;axVawrirYGBW8KHHCrsVdirsVabArQGFXHFXDFV2K07FWtsVdirZxVrFXUxVumBXYVdirWKuxV2K&#10;tE4FcBTFLsUO2GKuAxV2FXYq0aYoccUtHFWhgS5sVW9cVdirsUP/0upnKGxrFCEu+2UyZxQbfaAy&#10;AbgmcP2cvaiq4WLhirjirYxVfihB3vXfKZM4qCD4xk4MymY2y9oLeKF4wq3irqVxVqlMVXDFW8UN&#10;jCreKuxV2BXYVbxVaPtZFK/JIbwq7FXYqsk6ZEqHR9MQkr8kho9MiVQR6NmM2hbZD4sugskeMtam&#10;8VdirWKt4q7FXYq7FXYq7FXYq7FXYq7FXYq7FXYq7FXYqtfpgKrhhVvFXYq7FDsUuxV2KEFddcqL&#10;OKIgFFywIKrhYuxVxxShrnKpsggH65W2qRwJaxV2KuOKrGOBULMQMBSl80mQZAIGWWp4jcnAzCYW&#10;FpQc2+jJAMSVa4XamEsUluKxuHHVTXK22IZBp14LmMP375aCwkEcMk1tHFVpwKtpilo4odilbire&#10;KraYq7jirsUtdMUOOKXUwK47YpcTiqGlemBUBNJkClLbqUEUByKUCkPruI+tcIDJlenWiwoABuMt&#10;DAlMAKYWKxsiqk4rilDuuRVDuMCULItcFJS27gB37+OBkjtEvyv7iQ1I6HJArJkkT1FctaiqEVxQ&#10;sbbFVhHfAlbTFVtMCWqVxVojFXYVawK4b4q44qsbAqmTilYxwKps1NsCqMjYEoK4l47DIpS2SUl+&#10;PjhSnejacUHqSDc5MBiU72G2TYrG8cCFtcUtE4Fa+eKVhGBWsVaOKrSB1xVZ7YqtIwJQ8q1G2BUF&#10;ND38cilLriEGp6YqgoZXsZRKnSu4yTIFmWn3y3CB0NfHJAsSExDAjJMVrDFVMqMCrHAOKrSKYq0d&#10;hiq074q4bYq1TAq2mBWqYpaNKYqpO4GBUNM9TgSg5X44qgppNvfFUE7bmuFV1lZNdyBfvwpZhZWa&#10;wIEHbCglG074WLTNtTAlRJr1wKtNDiq3AlxxVbih1fDFXFcaStG/XFWqDAriBirTbDbriqylMVWt&#10;4YqsZK74EqbgDFVBx2OKVCVPDfFUJLF44UIC4g3quzDFU60XV+YEUn2htXFLJInDdckwXk1wq0VG&#10;BVrLiqi4I3wJWVxVYcVaApgS0dvpwK0wxVYTTFKi7D6Tiqk83au1MVQsstBWuKoSaQ0oe+FCEd/H&#10;ChDSPQUwsVWw097tht8PjgtIDMLKySBQq4GSNpQUwsVhOBKwtiqz2xSsY1OKWqnArRO+KrQMVcR3&#10;xVxO2KtUrgS4CnywIa7VwqtAxVcV8Tiq3ffwxVaEB2xVdx74qs2H04q1Sm3jiq2nYYoWMKjFKi67&#10;YUoWSKg3wsVB0BwqhnQHFCDKtbMZV8d8KGR6Rqiyx0PX3yJDIJuJOYwJWsoPXFUPKux2xQgpQcUI&#10;V96gbHCqHNFOFDoh+9T/AFx+vFD0ayHxivhlgaymUG7MckGKEkFZCffAypFJhQqjCgt4VapireKt&#10;jbFW1woVVGKFsu2KVI4qsP2xgS374oWyfZOKrlGwxS6mKFsffFK/riq098VSW47/ADyss0LWpwK3&#10;88kqJXpihsbYVXV33xVUXChVUYqqL1ySF7GgxVpBtgVVGFDeKuxVa78cVWiQHG00vrih1Birhiq1&#10;hirSYEqq7YUIsbR5JCDk3yBZKWRS1ilo9MCpcw+I5FLYFTilqUbb5EpCAuACcrKUKy9zkUrVWuwx&#10;Qu27YEtVqMKt1FB44qtIrirYAA64q2CDiriBTFW6dxirRGKFvXpirY+7FW6DtirfHfFVpX8MCXLG&#10;Otd8Vcw8d8KtBR1wK4ha4VcQoxVaFFanFXFQflhV3Gu2KupTfArqVwqtC0OKGmjB+Ej7sbVZ6C06&#10;Y2hv0VI9/ljaaUntYj+yDjxIpT/R8LblBh4lpTk0y3P7FD+GPEtKD6NARQp92S4kcKm2hw9hscPG&#10;jhUm8vQt9nvkvERwqL+WlO3Q4fERwKMnlkAE13x8ReBS/wAMyexx8ReBadCkj6UJGPGnhU/0RKdy&#10;MeJHCvSwZTUg0HtgtaRCUpVcVXiuBV5jJxWnIpJwpVQhO+BCpFUNyGxGJVNrO9qw9Q5EpCbJdKT8&#10;GC2SssxY42qum+5yQQio1ySETEvfJKiEWmSYq4UAVwqvVvDCq9QT1xQvAC7nFCx7lF71wGS0hpL1&#10;j9nbIGTMRQ7zFuuRtlSnXAq2gxVsDFXAYqirLvk4sCjaUy5ipzfZOQLIKDD94T7DKi2OI3rkwxKm&#10;+2KEO+BKg+/zwJWEYq6gxVeu2Kqg2xQqL1wqr0phQ4HCq8DChzdMVY/qbUY5AsmMzSEuailN64VT&#10;GY1mtx32wsaZpCdgMKFcDCreKuxV1MVccVdiqEm60wFKkv2hgSiphvhQh2wMltDgVpjscVQZyKVo&#10;64UKikYqvIHfCq2tNsVbVfHFVQdMVWlQTU4qup3OFDeKuxVaxpirlGKrqYq7FWj44qqWu5IxVGqM&#10;KG6YUOpilx6YpDG9QG7VzHyN4VpF/wBDj98p6Ja04fGclBhJO06ZmBoabrhVeMKrqYoaG2KW8UNY&#10;q4iuKWlSmKuZNq98VartiraimKr8VaIxQ6mKW6Yq6tMUOxQ7CrjgVYWpil3PFK01OKreJrXAq7jT&#10;FW+NeuKFvQ4pVBuMLFdilvFWsUN9MVaxStY4qtoOuKtkgDfFK5cUN4q7FK1jTCqjzNcCqihuuKtD&#10;rvihfXFC6uKuphVwxV3XFWj44pU+XI4E0qAAYodhQ7jgS6mFC2YUib5YpDHpR8Jr4ZjTbwm1h/cr&#10;jBrKNGXMXYVdirYxV2KtYq2cVdirWKrsVapirsVdirsVb98Cuwqh7noMCqVqdzgSjFOFDsVdihrC&#10;lsYq7Ch2Ku6Yq0RviqWXf2WyqTZFZAKqTlDYr6l/dD5YSkJWF/0evvkEFN7P7AzJi0lEk5YhtcKr&#10;sWJLsKuxVumKuOKuxV2KupihojFKwChxVeMVbxV2KtYVbp44ELH3G2KViKQd8VVQMVXe+KtYVdih&#10;2KWq4FcBiq7FXU8cVdih1MUuxVxxV2FXYoapilvFXYENMK4paGBV2KuxV2FVrMFFTiqFmuJKckHw&#10;jxOAlkIpFfeYmirFXfplUptsYpBd6hMIyoBFfDKDK24hLbaymllUyVCk/rwEsaTZtEntHFxaEjff&#10;5ZG1S/UmkJqKlqUOIZFvRohyAkYoSevTElhTL5tOmsYxMWDLTr3xIpebrK/EnzGTBayE2juex65k&#10;AtRCssgOTVcGwoXVxVuuKGxhS7AlwIONq4nBarcKrhirq4UOriho4pdhQ7Aq3FLhgVdSmFDsVd0x&#10;V2FWsVdiqxmpirg/bAlcPHFDY98KW8UOxVrFW64q1SuBXDFW8Vawq7FXYq7ArWFW+NRgS1TFXYq7&#10;FXHFDqYVbpirRxVojArWKuAxVphiq3phS3gVaa4q/wD/0+qHKWxZgVC3Q3GUyZxQhHxDIBtTOLpm&#10;Q0lVxQ1irsVXDFV2KEFefaGUSZxUoh+8ByyDMpku+XNBbphVUGFDsVbxQtOKWwcVXYobGFW8VcMV&#10;dirsVbxVaPtYErxhQ3hV2KuxVZJ0yJUOj6YhJX5JDTdMiVCCb7DZitzrIbnL4Imjctam8VdirsVd&#10;irsVdirsVdirsVdirsVdirsVdirsVdirsVdiq1+mAquwq3irsUOxV2KuxV2KoG53OVFnFFQ/ZGWB&#10;BVMLF2KuOKULc5VJlFAP1yptUzil2KtHFWsVWMaYClAXMnXIEpCU3U1KnItga0+2a4kDnphATJPx&#10;EFFMsaSoXA2yBSlF1HWpGQZBR0u5NrKVb7LHCCyO7KonBFR0y1qIVDhQtxVacVaxVqmBLVaYq1XF&#10;XYq1il2KuxVr3xVuuKtNgVSkbbAqDnkrkUpbcS5Asktnck0HXFknOi6dxUSN1OWxCCn6IANsk1uI&#10;xQsOBKmwrgSosMCqDLTc4FQ7rywJQskfc5Fklk8bRtyU0I74GTINH1H6zGA32xscsiWJCcq1csay&#10;GyMULSMVWEYEraYpW0pirRocCtdMVcaYoapilo4qtamBVImmBKk7EYFUWaprgShZpeNa4FSy7nIG&#10;3fAkI3RtNMp9WTpkgEkslRAgoMsYOY1woWE4FWnFWiBgVpjTpilo4oWkYEtYq0Riqwg9cVabFKky&#10;1yKoeSIVqcCUFLb8t9qYFQFzbUxVRsbxtNmB3MZ65IJZlb3KyqHToclbGkUDXCxWsMUqRGKtYqsO&#10;KtDxwK1tirRbwxVaxwJaJ2xVY7ADAlCSyUPzwKhZpQMCoOaWlSOuFKBlloa9R3woUYYpLl+CjfJJ&#10;ZjpenJax8Rux6nGmJTECgwoabxwKp1rilacCrDiq04EuPvihoinTFXHFXUr1xVo4q6gxS0TvgVaQ&#10;MVa26Yq0QOuKrGGKVjLXAqkQMUqLAEYoUZFrilBTxAHFUvmjKOJI9sKGQ6Jqn1n922zDHkqfxtXr&#10;k2NKlMVWsMVUnTbAqnxqN8CVnE4qsFRgSsbpgVaTUe+KqbNiqkZFBqcVQTyBfDFUNLJyO+FUJIxJ&#10;rhQhpHFajCqtYae14/I/ZrgKgMws7JIVooxSi6U64ELTiqm3XFVPl+OKWuh3xVaxwJa69cVaptXF&#10;WsVcTTFW9qVxVr3wKtrT7WBWsKuO304q3UHFWmOKtUp88VboBiq0nwxVa1emKtEVG+KVOg+jFVjC&#10;vTcYqoPGD1woUZYgB8O2FCGkUDcdcKEPPEWHz64oQqBrduaknxwoZBpupidQK7jIkMwUz9QHp0yK&#10;rXHIe+KUI6dcKEE6UP8AHChDyRgCuFXQCs0a9+YxQ9Hsx8X0ZaGoo+EUYnJMEKftke+RZIpD3ySq&#10;gxQ30wq1XFW8VbAxQuGFVVcULJOuKVE4FUzu49hiqpiqyb7JxVf4Yq7pilZD0PzxVdihx6H5YpSO&#10;c7nKyzQzmnTrgVcu+SQrrhVt1r0xVdGuKqo2woVVxVWGFDZFRhQtVgOuKVQNihcMVcxxVSdScUrF&#10;UnemBVVfDCheMVcTiq1jgVpd98Uqyb4QhFH+7ySEFJ1ytkpdcCXUwJafZTiqXvQmuRS5cCXS7j5Z&#10;EpCAnND45ApQjjcHIpcVAxVrArdMVbp3xVo+OKuAocVaXbFW+NMVXqe+KtMQcULaYq3xqfbEJbAF&#10;cUNUI64paIGBK7YdK1wq0QMVaAoanFWuhoMKGiAdsVcF2xVxFeuNK7Y/PFWsCtEDvhVsfhihafHF&#10;VoxQ6ncYpboMVa4mvt2xVxWprirTDtiqwrQ+2KrWA7A/PFWxTCqx6k774qsoT0xVoqPpxVay/jkk&#10;KM4pG3bbCgpNCNvYnJsUdGtRgVVSMNscCrxCvalcVVPSAG+59sVXJAO+NqrJb0oTvgSrwKY22OxO&#10;KU1gbkAx64FRsRByaEVFSu+FCJVwDTJBVdSTthQqKO5woXGZV6nDaqbXlegyJkmlF7ljsTkDJNKX&#10;MnIsnchirVe+KHVxVwwq2MCt4qirPv8APLIsSjctYqUnQ4CoUn+2RlRbVpGSYqbDFCHkwJUGOBKy&#10;h74q4YqvXFVZaYUL1xVVA2wobGFCoBhVp+mKGO6sQGJyJZsauHry8O2IUpjKpE9v40GFizWHChXw&#10;q3irsVdirsVbpTFUHL1wFksjFXHzwKiJd8JQh2yLJaTiq1/snFUGepOBKyp7YqqK1Nziq8NXChon&#10;euKqi9MVbGKurXFC7CrsVdilaRXFXDbFC6uKuxVxGKqlou5OKo1RhQ37YVaxV3YnFWNX/wARbMfI&#10;3AoiTaziynozDWnf3hH05KDCSbqeXTMsNJb40OFCoBklXYqtap6Yq4YqupirdMVdirj7YqosaHAq&#10;8HCq7lTFXVxQ2MVbxVY674oXUxVxGKuO2KVIHfAq4Cpriq+mFLqYsXHFK2m+KrSuKW1xQvxV2KHY&#10;pdTFLu2KFjn78CrQDhS1JXpgVuKuKFQYVbxVphhVaEFa4Er6UxQtfpiq1TyxQvxS2BirsKHYqtc0&#10;GBKxBiqoMVbwoaxVvFVk3923yxZBIJdgflmPNtCaaf8A3Q+WCLAo1RlzFvCrsVdih2KXUxV2Kupi&#10;rqYq7FXYq3irWKuxQ3ilxGKqNz9nAlQtupwKjBhQ7CreKtYq6mKt4VaOKuxQ1iqXXQqGymTdFTg3&#10;Vvoylkr6oKRA+2EpCVICLY/PIITe02jBzJi0lEKK5YhUAwobOFDsVaAxV2Kt4q7FXHFXYq6mKrCM&#10;VbAriq7FW8KtDFW8CtDFXUpirsVbxVrFXYVcRirWBWxirdcVdirsVdirRxVaTgS2prhQ3SmKtjfF&#10;DeKtYqtJpilwIOBVwxV2Kuwqo3TARnfcYEgMM1nWJCwhQ8R3OVSLkRDtJhtUkDXbhyx75jSk2IrV&#10;LCNX4qdj0yoqmyCGS0ReIDLQfdk72Y0i7RF+rNXrvkghjS20SXhuJBWMfryDY6fVtLmJVgBTCgpX&#10;c+Y7kK0CfHENlJ8MNIQGnalJHKCwND1w0wLMbS7SUVBwidMDFHJLTfLxK2NIiOXJ2xIRCtXJIX++&#10;FaQF5qXobL1yJkyEbS3/ABGIzSQVHtlRmz4EzttSjnHw/rxE7YmKMDZZbFsZJDdcKG8KuxQ7FXYq&#10;7FLVMCtjbFXHChwxV2FXYEuphQ4Yqsde+BKxFxVVxQ6lMKuwK3hVqmKuOKtj3wK1ireKuxVrFLeF&#10;DVMVbArirZwJW0xV3TFXHFDWKt4VaxVo4q7ArVDhVxBGKtN7YFaxS1irsVf/1OqHKWxZXAqDuG5M&#10;BlEmcUOB8QwRbUzjGwy9pKpihrFXEYquXCpX4EIG7+0MokzishHxjLIMimAy9pXA4oXDCreKHYpd&#10;TFXUxVcMUNjCrsVbGKt4q7FXYqtXqcCV4wobwq7FXYqskyJSG06YQpXYUNN0OQkoQL7RnMZuXWIp&#10;XMiDGSMGWNbeKuxV2KuxV2KuxV2KuxV2KuxV2KuxV2KuxV2KuxV2KuxVa+KrsVbxV2KHYq7FXYq7&#10;FUDcbtlRZxRcX2RloQV+LF2KuxVC3GUyZxQDnK21TOKXYVaOBWiaYqh5XyJSldzMAScgWYSmRvXk&#10;4jxwBmGSWFsIUA703y0BhIoorUYtaGmXIkJCXTx13yBDJKLuIk7bZBmE30S+5r6LH4lFMtimQTxT&#10;ljQXHFWiMVW4q1ilrArWKuxVrFLqYq7FXADFWmFMVWMdsiqGmemApS+eSuQZBK7iWhOBKppdkLuS&#10;v7KnJgLdMqhiCig7ZY1q+KrcULDvgSpnxxVYQO2BKky1GBUMy74qoulciyQU8QPXIsgl6ySWUwmj&#10;+R+WC2VMusrtZ1DruKZaC1yCPU1GTYNH2xQsbFKwgdcVWnArVK4q1sOmBK2lMVaqMVariqx9sCVF&#10;jgVDu4GxyKUNLKMCUBPMTt1wJWWVqbuYClVrvkgE0y2GBYV4DoMsayqE4UKdd8CuqMCrWGKtVxVo&#10;jFWqYpcd8CrPfCrVcCtNvirWKVMgDFVJlHfIlVCaPlgSgZo+WxwKl9xbhvtYpVdI1NrN/QlNVJ2y&#10;Ssuik5AE9MmGCuVwqpMBgVYwxVZTFWifDAq04qswJaIxVYxAwJQ8knUd8CoOWWmBUDcTHr1wqgnf&#10;eowqhuBlagrU9sKsr0fS1gTmw+M4VJTpRQYWLZ98CqTGuKra4pWnfAq2oOKtUp0wK6lcVdWg3xVa&#10;elBirW4OKuPXFWuuKupilaTv7YKVxHhjStE7b4qtKgdcVWda4pUyABgSpso7YqplO+KUNMnLemBC&#10;Cni9sKCl5DWziaLYjrkkMr0rVFuk2PxDqMCU5V6jJMV1ajCq1lrgVSYUwJU2ApXFVMkdcBSpNQ4F&#10;UuVPhxVTlkAPSuBUvmm5GmFFoZ5OtegwpQ0kld8KEHNLxwqr6bp0l64LCi13wJZhZ2KQqAo2xQjB&#10;8JxVonAqmzVxSsLYoUycUtHbArVAwxV1BiloinXFXMlB1xVoHahxVojFXfs1J+jArTCgxVpRirZ3&#10;+jFVp264q4DFWyuKrVaoocVaaP8AXiq4U6nFK2m+x2xVa+x6Yqp0qd64qtaOuKFBwOmFCGePf54U&#10;Id169sKodk22FcKELRrd+aEjChkGn6ks607jIEMkyjfkK9T4ZFkpSrXfCqDmXwwoQMg7HChuwX/S&#10;4wezYoej2K0JPtloaSj4P2skxQR+3kWSLjySCqjCrsVdihwxS2MULlwqqrihY/XFKkcCqY/vPoxV&#10;fiqnL0xSqDFXHFCyHoT3rild1xQ03Q/LFUjn75WWwIcDeuKr164VV1FRhVeMULgPHFVyiuFCsgpi&#10;qoPxwoXg+OFCk43wJbiBrU9MUq6jCxaf8cVWg9qYpbJ2xVpd8ULxiqyQkYClRDE4EqyHJMVZcVRX&#10;+68khByZWyClTwxS7AqyQ7YEpe252yKVwwJWyHAUoCdhy3yBShWcHK0tBuxxVwbwwK2DhVqveuKu&#10;JGwxVqorgVvkv04VcGxV3LAq7bbChpjTFLfKm+BDXKu+Kr9u+KVpoMVarUgYq2xpUHClpWrirYAp&#10;TFXUA+eKFvzwq4ncDFWtq/LFWx9mvfFXMPDfAloCm+KGgBXCrqVr88UNqBQ0xVa22+KtbUxStOw9&#10;ziho4qtoDirR2GKtce+Ku71xVad98VW0wq4in04VQ91/dMT2GEIKS2/Tfpk2CYRigBG+BVQb+2KV&#10;VBTAqsqDriq6g774qqqtRgSqDYb4qiLeULvihMoX5bjJBUZHvkkIiMhcKqn1inTrgtaWPcMcBK0s&#10;9QnAl3M4q6teuKurTFXVxVw64q3XFWxhVvFV2KouyHX55OLEowZawU5emApClIP3hypsWNkmKm+K&#10;qD74EqD4EqZGKtr44FXrhVUGKFQDcYVVhhQ3TCheuKWpPs4WLHNVWrGmAsmNSoOdB44oKaTb3MFe&#10;1KYpZnD0whiiBhV3TFW8KuGKuxVrAqFkG+BkpxbMMCoiXxwlUO2BK04qscUU4FQbb7jAlaqnviqo&#10;OtcKqoAOKG+A64Vd6YxVojtgVqtDiq8EYq3hQ31xVotQYq0g74FXYVbrtirWKq1vigotckrdcUNY&#10;q7sfliljd91bMebaAryClnHXwyrozCnYsQzeNMMGMk6iFAMzA0FWAySG8UuxQ0dsUuGKt4q7FVvL&#10;FXc/DFVMqScCrghwq3xrvgVpTiqoDhQuGKuOKuxVrFC1jXbFK2lMUrlIxVdih2KuPTFVH1N8CV25&#10;3wocuBVQYVbpirsVd1xVo7YqpqamuKV4xVsrXrirqYq3TFDsKtHFDqYpbwIa2pTDSqNaHIpVRhQ2&#10;MKuxVvFVKUFhTFLSCm2KqgxQ3irsVccVWyf3bV8MWQY9N1pmPNtCa2H92MEWJRwy5g7FXYq7CrsV&#10;cMVdirdMVdTArsKuNBirhirVMVdXFW8KHYEqFz0xVRth8RyKUYNxXChvCrqYq7FWsKuxV2Kurih3&#10;auKpZeUAY5TJuist9lJ8RlLJEanvCPlhUJUn+8pr/NkUpramqD5ZdBqkik6Zc1rxklbxQ6uKtYq0&#10;zUxS4GuKF1MVbpirVMVdiq1sCtjCreKuGFXYq7FWq0wK1yrirYGKt4VdirsVbwKtIxVvFXDFW6Yo&#10;dirie2KVpxVbilwHhiq8HFDeKtMwXc4rSXXmrxwbLuciZMhFRg1pJTxYUOV+Iy4EdHcK24IOSErY&#10;kK4YHJMV1cKqNxcCIe+AlmAk2o3qKu8gDHtlMp02gMWvrWSf94469DlPiNtKlv5badA6PU9cgZWt&#10;JlGky0jn3K7VytkncVspg9QdQd8nTC1S3kPpMgyQTTHNRSXeNe5yKS3D5PrF6sp360wqChYtEE5K&#10;KwABpgUphaaGts4iuQCG+y2LArNUj/Rz/u6UJxISuh1hV2m65MSpjwppBOHHIdDlwk1kIxJwF5Mc&#10;nxMKSq91p0+xvkTNtEElTUHuLj4+jGg+eVE2yqkfcaUSp265WkF2m29G9M9RikhOLa5aNuD9stjJ&#10;qlFMkkDCuXgtZXDfJsG8KuBwobril2BWsVb6Yq1hQ3irsKuxV2KuxV1MVabcUxS0FpgQuAwq0cVb&#10;wK6mFXYq7FXYFccVcKYq4b4pdih2FXYq1XFW+uBLXXFDWKuxV2FW+mKtYq44q7pgVysDirjiqw4q&#10;0Ril2KtEYq//1ep9cpbHEYoQdyPi98x5M4oVT8eANyaR9MvaSvxYtYpdiq5cVX4lCAuz8eUSZxWw&#10;D95lkWUkeFrlzSuApihUGSVs4qtxVdihrFLYxQuGFW8VdireKuxV2KrV6nAlfhQ3hV2KuxVTkyJS&#10;FydMIUrsKFr/AGTkJKEFL/dfTmM3L7LocyIsZIzLGt2KuxV2KuxV2KuxV2KuxV2KuxV2KuxV2Kux&#10;V2KuxV2KuxVa2Kr8Vdih2KuxV2KuxVxxVAz/AGxlTYEXH9kZaGBX4odirjiqEucpkzigXyDasxS1&#10;TArRxVY7AYCqAuZOuVlkElu5eor1yLMIrRrHkfVcdssiGRLIFWgyxoLiMCqEiYEoKePrkClLLmLI&#10;FmEsaVrOUTKe+ILYy6zvFuEDr3y0G2iQRYyTFxGKrSO+KrcVaOKtdcCXUwq1TAls4oaxS7pgVo4q&#10;hpXpXIpQU8lMiUpbPN1GRZBA8DPKFFSTkgyDLNPtRClO+WANcijgKYWDq4pWnFWjtgVScYq1xpil&#10;TYYFUZEwKpMo74EoeSIHc5GkpfNDXY5FmFLT71rGYIf7s/hhDIsvt51kUEdDlwaCr1rhYrWXFKmR&#10;TAq0jFVuKtEDAqwnFXHFK0mmBVFjXFKjI1MilCO+RSgZnPXAlC8Xlbiu5OGksq02yW2j6bnrlgDA&#10;lFkUyTFpjgVYTirRwK1TFLXHFDR26Ypa64q0cVaxVbTFXHFVvXArVKYqpFRgSpuPbAqGki74EoOa&#10;M4FSq9txQE/awpTfQNW5AW8v2hsMPJSGSpJXrk2C5gCMKFMjAlTIxVaR3wKsOKremBVrGhwJUJGA&#10;3OApQUkhJwKgppNzhVByP3OFULu5274VZHo2j+kBNIKscaXkn6RkCpyTFdWnTFVNjXrgVSOKuOBK&#10;1j3xVbUYFd2xV1e2KXUxQ0QMVapirVDirgMVcu+KWj1I8MVW8flirXvirTJiqwjAlYeuKrSBkUqb&#10;LhVSeOgwJQsqA9sUIOa3qKdsLGkCry2T84jTxGS5qy7TdRW6QMDv3wBKao21ckxXUwqpt4YFUJNh&#10;gSpMRTAlQc718cCqDyYqh2fv1OBUDcPU1GSVCyEtt1woQsrA79xhVVsLBr6QbHjgSAzGzskgUKvQ&#10;DFSi1FBihax74qsLVwKp1BwJWNtXFVvXFXGo2xVpq9QcUrQT3xV1KHFXMa9MVapgVxodxhVok+GB&#10;Wt8VctK4q1uO+Kt9RXFXFQOuKtbk4q2Rviq3pWuKuZgv04pdSgxVaw8cVaC7eGKrSAffFClJFQ0O&#10;FUMYh2woQzIASO4woUeNG3woUZI64qg6PaH1FrSu9MVTux1FZgN98iQytM6mm9MCVCRfDChBSx/F&#10;vhVrTFrfRCnfFiXo1kp5HLg0lGRbcsLFBUq9R45FkjEGSQqDCrsVdireKuxQuXCqsnjihSfFKmcC&#10;qY+1iq/riqyQVXFV5xVonFVsQ2PzxVfiq2T7BxVI5srLYFACmBVyjeuFVdBXChfhVcKYVVFGKFRc&#10;KFRR44VXgYoaK4q5euBVSuFW2xVZWpririaYq2KYq6vjirTUPXFKxRgSqBaYWKqnXFUS393hQgpO&#10;uQZqYGBWjilZJ0wKl/fIsl43xVbLkSqW3S1O+VlmhOBPzyKtCqmh64FcBXrgVv7Ir3wqtIZaeBwK&#10;0an4hirdTXFVoYk4quDHrihqpPTCrSvTbFVQN4YFc2+KuU7VxVsOe/XFXdffFLQYbkHfFLYbbfFX&#10;NKO/XFWw9cKt8sCGie2FWuXbFW9q4pa5U/HFDasOuKWwR1xVad98VaLe+KHB6d/nihotTocVW8h2&#10;xVvlx2brirRpTbFKwkdsVa2cVxV1KAb4VW06nxxVxp3xV3HbChaem+IVB37H0DTpkgxKVW4BFMkh&#10;MIhQYFVQRXFVUEU3wJXggfLFVSNA+3WuKFdFxVevX5YpcigmhpviqOtbmMMIyQW8BjapsiVGTQqB&#10;cUO4YEu4Yq1xOBLqEdsVd8xirY3wq0euKG8Uru2+KG++FVwxVw64qjbLocnFiUXlrBTkG2RLIKbj&#10;96xyvqzWEVybFSbAqg4wJUWGBKkd8CtgYpXqMKFUGmFCoMQqsBhQ2BhVsYobcbYVY3qwqx9sBSxm&#10;UmNiT47YqmkgJvYBv0GK2zWIUphYq4wq7FXYq3hV1MUuwIQkvXAUrIx8YwJVpRXCqgcCVuKrHNBg&#10;VBHrvgS4HFVyNiqIGFDZphV3bFVrbYq01DgVsCm2Kr8VcBhQ0ffFWwKDFXUxVwxVzEAVwKqWld64&#10;QqNGSYtkYq7FWv6YpY5eipbMbI3xV5h/ocZyvolRs/7w5KDGSeR9Myg0FU5VyatjFW8VWsKjbFW6&#10;YquxQtc0xStG4xVcBTFV1MUNhfDFKmRirRSmKrlxVcMUN4q7FDsVWP1xS0FPU4qsANcCVYYUO6Yo&#10;cd8UhasYG+KW6YoWvt0xSuXcYquxVqmKHYqtfFLSimKrxtihuuKupirqYq7CrXTArdK4VcRgVo7Y&#10;UKXEE1wJVBiq4DFDVMKt4qtYYpUl64EqtMKG8Vdirhiq2bZG+WKhj029R4DMebcE1sP7sYxYFHAd&#10;8tYuGKuxV2FW6Yq1irsVbxV2BXYVdirgMVdirsKHYq0PHAlSudgMCaULbqcClGAYUNjCrsVd1xVo&#10;DxxV2FW6YoaxVrAlLrsfC4yqTbFTg+wcpZojUt4V+WFASpf95mPvkUpraf3SnLotJRSdKZcwK8YU&#10;N4q4YVWk4qpk4EuU0NcUKinCq7FW8VaxVpsVcoxVumKu6YVdireKrGG2KrUWnXAlUGFDdMVdirqY&#10;q1gVojFXA0xS2DihvFXVxVo4odilqmKt0GKtDFV+BKTateNGOPSuAltjFA2Wnm5RriTYdsxpbtoS&#10;y6XiS6dzlDOlAag9seZrTCCxMU+0zWPXQEnLYzaTFGXmpqi0Q75fxIEWOya6AxLNTKpybRFLbbVo&#10;/rhklHMdtsxyzRkutnkUKDiciypvTbl4ZQVNYz28MihPblKqJRkihueYwx/CfhOFCM08hQxbuMkF&#10;Uls1muR4Y1ugyTDVJVhj4DrTLCFiGCakszs3oVBOUttKcus3yQrHOAeHQ99sPNhVIW51KW4TlJuf&#10;njSrtHt5b+Rmn+BFGx8cShOdJWZ5zBARscQWEk8uNJulX4mBHtltlQEP+jEa3Mj/AGxkebIMbuIx&#10;IpeMUKnrkWZDK/LWoxataelIKTR7EZINB2Q93b/VZwy9K74C2Wib+MgCRfbByXm1bzmnXLgWohGp&#10;cg5aCwIVw1cstiuDYodilo4UOGBV4xV2SQ6lMVdhS7FDZxVrFXUxVxGKupXFXdMVdirqYq7FXUxV&#10;2KuxV3zwK2AO+KVo2OKt9cKHdMVd74qtxQ2MCXUxVxxVqmFW8VdirRxV1MVaOBWqUxVxxVrFLWKt&#10;YocTil//1upjKWxs4EIG63bKJNkUOn2sYtqaINsvaSuwMXYVawJXrhQuwFCX3X28oLbFq3/vctgk&#10;piMuaXYFVFySHHFDqYpbxV2KuGKF2FW8VdireKuxV2KrU64AlfhQ3hV2KuxVTkyJSFydMIQuwqtk&#10;+ychJQgZv7vMduCrZD4cviwkissYN4q7FXYq7FXYq7FXYq7FXYq7FXYq7FXYq7FXYq7FXYq7FVrd&#10;RgVfhV2KuxQ7FXYq7FXHpiqAm+3lTYEanQZawK7FDsVccVQdz1ymTZFAuMg2LcVdilacCoWeSmRK&#10;pVdS0rlZZhLY42uJuPUA4QGxlVrAIkCjtloaiVc4WLTYFWMMVUJUqMgQlLbiLIkMglN3Ap3IytsD&#10;ejXxtJTC5+Bjtk4lSLZXG9RlzSQq9cKGjgVaRiq3AlrCrqYFa2GKt4qtOBLVcVUnNBgVBzSUyKUv&#10;uZewyJZBLJ5PDFmm+iWBA9V+pywBEiyFAMm1Fs4ELcUrcVdTAq0jFVpGKrCtcUqbLXAqi8eBVJ07&#10;4EoKaOuQLIJdd24YdN/HAyR+haka/V5DuOmTBYkMlieuWtaocVU2G+KrGGBVpxVYcVaOBVp2xSpM&#10;cVUXbbAlCSyUyBZIKV6ZFKCml5VpilO9F0ziBLL1ywBEinYWgybU0cUrDgVaRirRGBLqYocRtirR&#10;98UrTtuMUNE4pa64q11xVojFVpwK0cVWHAlYwJG2BVJl8cVQ8sfbAlATQDeuKUrmiaJxJEeLDcYp&#10;ZNouqrdxUc/vB1yQKCE5Vq5Jg2RihTYYpUnBwKsIxVacCVGQ065FKCmeta9BgVAvJTpilCzPU0wq&#10;gnYsaDfwySE+0fRthLMKnsMU8mRxoAMkwXk+OKqbHviqk2BVoocVawJdirWKtEb4q4jArq0xVacV&#10;b64q1TFXHbFVpOKup3xS47b4qtG+KuNT8sVWnAlaw3xVbTtgSpsO+KqJBPXAqnIla0xVDSw1GKoK&#10;aLqThQg4ZmspBIlaV3GSQzDTdQW6QMuISmIeuFi5vfFVGRa4EoZhxGBUPI1dzgShZH236YpQcj7Y&#10;UIKWTChCPIRuNsUK2n6c949T9nxwsqZjZ2SwIFUbYFJRXELjSGmPhgVSJxSpnY4FW4qtOKtmg3GK&#10;ra8t+uKrcUtjxxVx3Fe+KtccVdv0xVognFXA8RU4FcN9sCupTCq0+OBXFe2FW6UG/XFDQxTbum4w&#10;K0d6HCrZAwJWkeOFVpr4VxV3EsSD3xVbxHftihYydx3wqpFaEg4qoMp6GmFCg6U36YoUOPjhSoyx&#10;1BrihBOr2x5L0woTew1ISD4jkaZJkCG3GKoeaPr4Yq1ooB1CMH3yTEvRLMULZaGgoiIbMffChBJ9&#10;o+5yLNFx9MkxKpTChrFLfXFXYq2MVXgYqqoMKCov1xVYcCrEH7w/LFV2KrX6b4qupirjiqyP7P04&#10;pX0xQsl+wcVSKY7kHKy2BSwKvG2FVdRXJIXUxVcKDrhVevjihVXphQqKMULiSMKtFxilapNcVXEn&#10;Aq1QxJBxVWVaYUNlaigxVSY8cUtB9t8VaL1wLS9KYUKoxVUXFUQ392MKEFJ1yDIKZwJdiqnJ0OKU&#10;v77ZFK9cCrJRvgKUBP8AEcqLJDv75FK0CppgVdxpgVbRRt1wK4gYqsC9umKV1BirhHXrihrgKYVc&#10;FpirqBe3XFDfEYq0V74FbpirXHFXcaHFk2AOuFDXEVxS1wFanrirlBocVcVxQtCdScKu4+O2KtGp&#10;6ffirVKCpxVvkRtil1SDTFWmO2+KrA1PnihrkRv3OKuZtqd8Vcm4riq4PUknFWuW++Ktb0xVosOx&#10;xVrkAPfFVnqffhVtXHfFVxag3xVYKYUJfq0w9Ep0JOSDEoC1Sm/XJsUwiP0ZFKsACa4pVAfbAq6o&#10;IpiqqhI3GxxVXUd2xQvB7YpauFpG23XChLdGP+lJTvXBIJDOIjtv1yQQVYDCrdMCu6HFXLtvirYH&#10;fFLiBihwGKu4jFWwgxVxiBNcKtiPFWuGKHcD2xSjbEUU5ZFgUXljFTkHT5jIlkFOUfvGyDJTOSQp&#10;tgVQfocCUO2BkpnAhd1wqvXFCoBXFVRcKqwwobGFVy4q2/TFDHNT6k4pYzcqC45E7sP14oTe4AbU&#10;YQvbChmKdcKq4xV2KuxV2Kuwq7FUHL1yKVsW7jAlVlwlVFhXAlbiqyTZScCoQjfAlrjirapvhVEL&#10;tihsiuFW6YqpSVBwIcK4pXdcVXdMVXDCh1MVaJxVsYq10wKsIrilEWikVrhQjFySF2KtYq0eh+WK&#10;scu/28xZuRFETf7yRfLIdFULJC0hOTgwknMaEDMoBpXkcdxhVUQ1woXYq3TFLVMVb64qpla9cVb2&#10;GKtgg4qu6YocTtilS5b4Fb3pvhVcN8UL6Yq6mKuxVomm5xVapriq6mKtUGKF1MUuwodTArsUuxSt&#10;kFN8VWoa4qvxQ7FLdMULJFOKXJTFV+KHYodTFLqYq7CrjirsCu74qtfocVU0XeuBNqoGFi3TCrsU&#10;upih2KqTChrileN8Ct4q3hVrFVO4P7tvfFISCTv8som3BNrD+7X5ZGLWUaMuYt4q1TCreKtYq7FX&#10;Yq3TArsVbwq1irYGKtYq7Ch2KupgSoXHTFkFG2+0cigowbYUN4VaxVsYUOrirWKXYq6mKHDAkFLb&#10;v7LHvlUm2KjCNj8spZIrUf7lR3phUFK03tm+eRSmdl/dD5ZkRaCi0yxivGFXYUN9MVW0xVaUrils&#10;JTFDlxVfirumKrWbAlaDU4oVAMKuxV2Kt4VdirRxV1MVdTFW8VdirsVdgVqmKrGrilpanFCrTFXU&#10;xVo4q0oxVdirRGBXDFLmNBiljusv68qqOgOVTLcFDUdWIQWsHWnQZiyLZEICxLNcLHN06nIslcaa&#10;upajwp+6UfEMerGRpPLrRLaBf3I4+2T4UA2kDXKWcpWavE98jbKkJe6Obk+takMDvTCCgoZtNktm&#10;EgjPIHpTIlki4ZIJm/fR0JyBZKxtDCwkWhQ5FintlItxC0R32qMsjuxQkwJj4YEpq0JSJaeGWUxt&#10;fpg/fMzdlxighQ1Ry5NckSzikojMNXfKWxKL+2muzVNhhYlTs9DeoqwJ742xT6TTZRFwFFAHbGlC&#10;/RY7awcvMx5V64hiQnr63bv0NRlnEoDGNc1xFJER64ObPkkX6WUJ8S7Y0i0Zot0scguodmruPbIH&#10;ZiRbKNQYXMAmX54SbUBFtSaxVuppkuijmkwE0P2aEZG6SYoyKXmtT1y6JaiERHKR8suDAohJgclb&#10;FWDg5JiuxVumFW6Yq3TCrq4odhV2KtjFXUxV1MVaOKuxV1MVd0xV1cVdirq4q7FXYq7ArsUuxVrC&#10;hvFWsVdirqYq7FWsVbwK41xVrCrsCuxVo4VaxS474q0Riq04FdirVMVf/9fqlMpZtYCqCuft5jyb&#10;IodPt4YtqaIMuaSvxYtYVdgVcuFVwwIS+4P7zKC2xdbLV65bBMkwGXNK4DFC4YVbxV2KHYq7FWxi&#10;rYwq3irsVbxV2KuOKrUwBK/ChvCrsVdiqnJkSkL16YQhvCqyX7JyufJIQc/92MobQrWY+HMiLCSI&#10;GTYN4q7FXYq7FXYq7FXYq7FXYq7FXYq7FXYq7FXYq7FXYq7FVp6jAq/CrsVdih2FXYFdirj0xVAS&#10;bvlbYEcvTLGDeKG8VaOKoK5ymTZFBUptkGxacVWnAqm70GBKXXMpyBSk13NU0GRbAEz0WyKj1W6n&#10;LQFkU7AoMk1OxVrAq0jFVjLgVB3EfhkSyCWXMNRlZDYEnni4tUdVwM2QaHqHrxcH+2MtiWuQTlDy&#10;yxqbpgVo7dcVUzvirqYEuwq0R3wK7FWjTFKkzUwIQ8r5FkgJpcgUpXcS9/HAydp1mbiQMw+EHJgM&#10;mXQRBAAOgy1pJV6UxQtpgVacUtdN8VaBrgVs4qsIxVo4qpkYEqb7YFUGGBVGRA2BNoKeMEb5FklU&#10;0bI3qJ1HTAm2S6PqQuUBJHIbEZZEsSE4VwR75YwabFC0jFKwjAq0jFVh2wKpu2KVJzgVCSPkSyQU&#10;8lMgyS6aWoIPbFKJ0nTPrDiRx8ANaZOIW6ZZGoUADpljUS2TihYcCrTilbgV2KupirRxVrFLiMVW&#10;HFWjiq04q6uKuxVaSOmBK0jFVp9sCrGHbAqlIOOKoSSIffgZJfcQVrilLUL2Mvqx9juMKsy02/S7&#10;iEimp7jCCghMFaoyTBpqHFCk2BKk5AGBKi70wKhZW8cCUDNKV2GKpfM5PXGkoOSUA7ZJCcaHpXqf&#10;v5Oh6DFWURRBBtkmNqlKYqpscCqZJxVad8VaxVoYEuO+KFuBLsKu64q4jFDXTAl2KtUp0xVoGvXF&#10;XAYpa6HfFWgN8VcduuKu64paO+BVnXririR0xVTbfAlTIpgVYVHhiqjIlR0xVDyQhhQ4ql8sINaj&#10;JMVC1u3sZAQTwPUYqzGyvEnQOu9cQtIsGu+SQsbpgVDyUAwJQNw+/EYEoKaWm2KoCZz1wqhJHHfv&#10;hQqadYvey0p8I6nCyAZja2SQKFQUoMUEooCm2LFonAlTbbAlTZqYFW7de+KrCMVaFMVccVW4paAx&#10;VumKt9sVapirqU3xVo0O5xVqm+KupgVqvjirdew74q4HbfFVhxQ3T54qtr4Yq2MCW60FMVaOFKwA&#10;gknFWgN9sVcRTt1xQtYbbYVUlWtfHFVOUClMVUZowcUKJiO+FVFlwqovGGrXFCBaJrdgybiu+FU2&#10;sL/kPHAUpg7hhUYFdoMYbUEO+wOSDEvQLXYvlwaCrR7KfpwqgUG9RkUoyPphQVTFXDfCrqYq7FWx&#10;iq4DFVZBhQVJhviqmcCrB9s4quxVZJiq+lMVdXbFK2L7H04qVxxQpzbKfliqQzH4jlRbAprtvile&#10;u5woRCjbJIXYqvGKFyYVVQMUKo2ySFrEnpgSuRMQqoFwoXcRiruIxV1MVdirRUHFWuGKtemMVWsn&#10;HpilcrVxQqqcVRUm0YwlCDk65BkpnAloYqpzU4nAlLx45FK4AYq5siUpbcSEscrLJCncUyCXLQYq&#10;vJJwKsLeOBW67174qt8ScUthhShxVuu2KtKR0xQ3sTtirYC13xVuoPXFWlNMUNFgMbS6o+nFW61x&#10;VxNRSmKrQcUu7UOFW64oarXfFVobbphVuleuBDgK74q0yjFLXUYpcQTUYqt4VABwoaKjFWigpUdc&#10;Va402OKrVriruFeuKuKnvirRbqPbFVlKVxVorsPniq071phVrhUVHXCq3i37X0YoaNRuemFCR3Ux&#10;upKnoMmxKJgSm3bFUXGAdzgVUBoNuuBKqNhvira4oVhiqstW3wKqKN6nCl13/dMfbEIS3R0/0xO+&#10;9cJVm8Y7YQqqPfFC73xS7FWzvirgcUurihvFWxiranFV1MKt0rirqYq5RQ4oRVoNssigonLGC1hW&#10;nzwFkFF/7xvnlbJYckhSfAqg5wJQ5wJWk16YFcBiqoMKqijCqooxQq4UNjCra4q2+wxQkeoQFidi&#10;a4EpLJZNzG1RUVxVMkti96rgV4jCrJo1wsVXCrsVbIxQ1hS6mKtHpiqEm3NMiWTUI+MYqVWUYlCg&#10;2Bk1gVZIKjFUI2BLQxVUXChVGFWwO+KrsULStcUtUxVzDArQauKrhhVvbFWqYocoxVz0piq1ARgV&#10;FWlSCT1whCJG2SQu64q4jFK0jY/LFWO3g+3mLNyIq84/0WIe2+Q6Kt08AucsgwknK0pmU0t0qMVa&#10;Ub4qqYVcMVbxQ1iqylTgS5lJFMKtotBTFV+KHUxVaEANcVXUxSsBoaHFV9cUNjFXUxVZJ0pirgKY&#10;qvGFDiMVdirsVd1xV1MVdTAlZKdt8VaQbVxSqUxQ7FXYqtk3GKVOPbriqrihvFXYq7Ch2KXYEOGK&#10;XYqsPhirYFMVXAYUOwK6mFXYq1irmFcVWKe2BK+mFDYGKWjihSnWsbHwGLIJBIKqcx5toTew/ux8&#10;sYsCjQctYt0xV1MVdhV2KtYq2MVdirqYq3irsVaAxV2Ku74q3XFWuuKqNz9nAkIe02YjApRoySG8&#10;VdirsKupirsUNHFXYq44qlt30YZVJuipW4qhyhkitSFYVPtkigJXHvbmnicgyTOyX90KeGZEGgq5&#10;yxi2pOKqowobwqtNRirhvirjirhiq4Yq4iuKqTIa4FXKMVXjCreKuGFXYq7FWsCuxVumFXYq7Ars&#10;VdirsVaIrirQWmKr6Yq7FWjirVMVbGKuxVpjxFTgSl13qS0ogOAlsiGOzXBq0g3OYsy5ACGtWWGs&#10;827E9MoZKd/rUJo8a8HUj5HCxU7bVJhKbm1NS3UeOK805/TN1KBzTfww2tJfqEjP8UoCk9q4GSGs&#10;7n6u9Van04liyODVua0lQMviN8jxIAV/qFrfr+7oGyWxZcSCfTpLNijD4MgY0obtFMEnJemIVEOA&#10;S3gemSQmrsBEvjTLGIULH7DP4nAEoO7k9R6dhgLNAXB5mh6ZApajgWTcninh3woJTSye0t91iLHx&#10;pkxQayERNfo6EKtPnhtQx66cBizrVfbK2xJb65jG8RIp74QgpS0ct01VFRkmKt+jZUXkww2tIrRj&#10;6ExV+jDIS3QyuGQmAqfllYStF4Ui9EHoclbIRXE1FTgS3C+5GWwa5BFBtsyQ0kLTKUOFjSrDc1yV&#10;oRsbg4UK4NcKGxvhVvFXAYVdTFW8KuxV2KHDFXYq6mKuOKtdcVdirsVbGKtYq7FXYq7ArWKW8Vdi&#10;ruuFDVMVdSuKtnArWFWsVbxVwGKuOKtYqtOBWwMUuxVaRirVKYodhS4jAr//0Oq1ylm0cBVA3Aq2&#10;Y8myKhDvJhi2lM1y5oK/ChrFXYFXLhVdiUJfcD95mOW2K60+0cugskeMtaW8VXDCrjihvFXYpdir&#10;eKGxhVvFXYq3irsVccCrY8Qkr8khvFXYq7FVKTIlKoOmFDeFVkv2Tlc0hBXH2B88obQr2n2TmRFh&#10;JE5Jg7CrsVdirsVdirsVdirsVdirsVdirsVdirsVdirsVdirsVWnqMCrxhV2KHYVbxVrFXYq5umB&#10;UA4/eZWGwI5emWMG8KHYq44FQNz1yiTZFBsMi2LTiqmxwJQtxJtkVSi7n4g75AlkEFY27XUwruMM&#10;Q2cmWQRBFCjplrUSq9MWK3FWsCXHFVpxVRkSoOCkoCeLIEJtLLmLIFmCl8Mps5xIvSu/uMQWwBl9&#10;nOsyB1NQcuBtpIpFAg4WDRxVacVW4pcMVdgVrFVrHAqHlORSg5m2yJZJZcydsiypAgG4cRL1wgMq&#10;ZVYWQgQADfLQGspgooMkwccVWHArsUtHFVuBXVxV3XFWiMVWkYqpkYEqTJXAqiw8MCUNIlcBVA3M&#10;W1RkSyS6CVrGcSp0r8WAFLMbK7WZBIvQjLgWJCMHxDJMGiMULDgStJxVTfAqi22KoeRsiUoGaShJ&#10;yJZJfNJVeQyLJTs4DcyBf2e+SAZMutLZIFCrtltU1Eog4oWEjAtLDihbilxxVrArqHClvjXelcUN&#10;mM+GKqbbYFU2YYpWc8VWF96YFdzA64q1zxS1ywK3XFWtsUNEYpWFcCqMiDFKEljqMCpdNBtvilDW&#10;t0+nS8h9g9RirL7W6WZAymoyQKCEUCCMkxWt0wKh3OBKFlanXIpQksgpgTSXTtXocVQMzgCm+SQi&#10;dJ003Z5fs1rhVmcEQUADYDJMVY4oU2NMUqZOBVpOKrTilr3wK1TFWsVdTFXEYq7FC2mKXVGKup3x&#10;VoiuKtUwJboMVawq1iriBgVrFXHYbYpWkE7HArRSnXfFVhGBVM4FWmnfCqmw4iuBVJ1qa4pQk0S9&#10;64oQE8W2SQ6wvmsnCn7BOKsttblZl5LuMNqVc7jFChKBTfAlL7kr8hgSlc7/AHDCqXzyVwoXWVg9&#10;64/l64ppmFhYrbJxGEBSUcBTCxWudjXrgVSLbUyKVhbseuKVNq4FW0pilaQDirftiq0j78VbpU1O&#10;KrdwfbFXV3xVsH4aHFWhTFWsCtmlMVW++KtkDtirVB1xV1OwxVpsVdtihqtemKu2O564pdQYqtpX&#10;pirSn6DirfGgqcVcRttiq1t6YVWr0qcVaYeGKqTx71OKqbrvUYqpMophVDunfscUUpFRSpwqpvGH&#10;FDihBNG8LVQ7d8Kpna3IkWgORSm/lpQ98T3C5IMSzm16McuDSVRP7snxwoQkfXIpRiYUL61wq7FX&#10;DFW8VbGKrlxVWUbYUKLYqpnAqxPtNiq7FVOXqPnilVOKrW2GKHJ9kYq3iqnOPgOKWPyncjKS2LBi&#10;lVUZJirLkkKgxVdQYoXLsMKqy4oX9q4Vco2rgSqKKZJC4DFC7FXYq7FXdcVaxV2KtYq474qsAocU&#10;q0YxQiph8AwlAQL75BmtO+BVuKrJRRcBSgD4DIJXLthVZJ1pkSlJLydgTTbKSWYCXfW28anArjfE&#10;e5wUra6gw98aVx1FjsQKYaVtdRU9RvgpWxqXLemKuN+vUjBSrhfoMaS2bxaDfFVQXcQHXFDQvoq7&#10;4ULvrcR74FaN0pPFepxVVWByPibriq/6uw6HpirZhNK1xS36RHQ4qtMJFd8VWlXPWmFV3E098KtF&#10;n3BpirR5HtgQ74h2NcKVqk98CHGQHahxS71AvXChxcH7OBLuQ8RhVa5A3Jpiq0gUririCTWoxVrp&#10;viq/pihafHFVu+9cVbIAHv3xVTU4q3TxxStY02GFXAAb/TiqlcOnpMRsaYQgsfgXlWuWMEwt18Rg&#10;VEhfAYFXqB9OKr1HIb4pX8adcUKiCvXbFVdVHQd8VVUWuBLVwtYyMVU9Hs3EokYUA74VZUooBkmK&#10;sBil1MUupirqYq6mKHYodiltcVbGFC4HFWxirYxVsAdcVRdr9nLIsSiMsYrD1HzGApCm4+Nj75Wz&#10;U2GSQotgVQfAlQf3wJU6U6YFbX3wqvAxVUSmFCqvUYqq9sKGx74VXAYUOk+zU4pQzjAqg0QI3wKq&#10;2kKqSR1xClMFFMmGK7CrsCt4VaxV2KuwJQcnXAUtQn4x88ClVn64VCg2BVuBK2XZa4qg2wJcMVVU&#10;phQqDCq4Yq44q6lcUOpTFLiMVUjsaYFXjpvhVvFXUGKHYqpk1OBKqBTChEWuEIROFDY2xS1irm2B&#10;+WKsduvsufemYs3Iir3Qpbx18MgeSVumrRycsxtck2YUG2ZTSuSpxVulMVXYobB2wq3TFVkhIG2K&#10;Wx74quxQ3TFXAYq44VdTCh2RSpuaHFK9cULsVcBiqnIO+Ktriq7CrsUOxV2KuxVvFWsCVN99sVXq&#10;KDFW6dsVbpirqYq11xVYVCmuKrhTthQ3irsVWsaDFWkNcUr8Cupirj0xVTA3xVeBihvCrsVdXFWs&#10;VdTFW8VUzscUrxvireKtYoWTf3bfLFkGPv3HtmPNtCbaftEMYsCjRljFvCrsVdhV1MVaphVvArsV&#10;bxVo4q6mKtjFWsVcBirjirYxVQufs4pUbf7RyKosZJDeKuxQ6mKXYq7CrVMUNjFXEYqlt2NmOVSb&#10;oqcH2foylkiNR/uFPtgUJXCP9GPzwJKaWP8AdD5ZkQccoriMtQ4L3xQvpiruuFWiMVaAxV1MVbAx&#10;VvFW8ULSBilsDFW6Yq4jCrsUOpil2BXYq7FXYVdTFXUxV2KuxVvAq04q4YquxVquKuxVoYq3iq2t&#10;DilzUPvgVQnt1MbUFMrk3QLFZYacgPHMabeFC4gBFMqZKdloJvGq3QCmEMSUZ/hF7dg0FVOT4UAh&#10;CajbXkW8hNB3GRpkk8+/Vi3zwoXWzxJvL0PbIlUxXUbWJf3DEHwOQMUFNNLu0vFLQGkq/aGIDFkd&#10;rcJfRenJ9oZbGVo5IJoeJ9gcjTO1C9YW9G7HAUhFzMVi5f5OSLFZFNwhIGNpQ6xH0jIe+BUvYAVZ&#10;u2RZICTVAvxMPoxVZ/ieZPhQAAeOFirxeZ0nHpzLxbxHTCtNTas1ufs8ww2wBKhaaFPqTeoU4KTX&#10;fCglk2neWo4hQjJAWxtD6np6qpGSpsDEODpPUZAsCGR2jUt6tlSQhIv9JnAXxriyKNv7hbf4f2qY&#10;VXWTMV5P1OWwDXIowNTL2ot9ckghQkIjO22FCMtpyeuEFiUwR6jJoVRhQuxVwwq3irsVdhV2KuAx&#10;VxOKHYq1XFXYq7FXYq6mKuxV2Kt0xVo7Yq0B3wK7FWxilvjtXFWqYq7pihrCrsVdgV2KWxiriMVa&#10;phQ6mBLRxVaTirWKtUxQ7pirROKv/9HqeUtjsBQg5/tHMeTZFQgH7zDFtKZqNsuaCuGFDsVdiq4Y&#10;quxKEun+2cxy2xX2m7HLorJHDLWlsYqvGFXYodirsVdireKtjCreKt4q7FXYq7FVseAJKphQ7Crs&#10;VdiqlJkSkKi9MKG8Kqc32Tlc0hB3P2BlDaERafYzJiwkiMkwdirsVdirsVdirsVdirsVdirsVdir&#10;sVdirsVdirsVdirsVWn7QwKvGFXYodhVvFWsCuwq5umBUC394MqDaEaMta28KG8VaOBKBuOuUFmE&#10;Gci2LTgVDytxGBKW3UtMgWQCS3MvI8V6nIswE+0i09OPmw+I5cAiRTUCmFrccVapiq3FXHArXtiq&#10;xhiqHnjBFcCUtuIgcrIZJPdwDfINgKtoN8bZ/QkOxO2SBZndlccnLLnHIpefHFi0cVaxVbTFLiMV&#10;WnAqnIaDAqDlkyBLJL5pd98gWaVXUpb4VxCQm+iadxAkcbnLgsiyBRQZJqXV8cUNHfFVpwK10OKt&#10;V3xVxGKraYpbwK44qsOKrSKnFKmwpvgVSKAbnAqg6nIlKHliB64ClLrm3B7ZFKzSr82cwhkP7tvH&#10;xwgsqtl0UgYAg1By4FrIVcLBad8CrG2wJUm3xVDStTpgVBTyffkCyCAmk8cizQJ/evxUb1whLKNL&#10;0/6uo5fay0CmEimNKYWDRNMCrTucUrSBirVMVW9MVb64quSMt74pTGxhopr1yyIYSKLlshx5Drkz&#10;Fq4kkuozWg65QW4FLbiQoN8iWSCe7yFsgFP62cbTTa3FaeONqiFmrhtC8PXFDanuThVdWu+BW+Qw&#10;qtbcbYFWlQeuKqDAb4EoSWME1OKUsubeo3xVZpmovYy+m39034YVZfDOsgqpqMIYkKpwoQ8mRVBz&#10;NQHAyS26aprgSl80nUjJK6ysHvZQu9O+ELTMrOzS2URoKAZJgUWFxQtbfFKkxwKsOKtEVxStPvir&#10;RwK7FXHFXEeG+KGq4paIxV2KrT1xQ0BU4pXV8MVa674EtAbVxVxGFWsVbNDvgVYo3xVvvQYFarth&#10;VYxqaYErW3xVphtgVZwxVojAqgy03wJUnQUJP0YVQcsXfvhQgpbcGophVV07UDaN6bfY6YUMqjnD&#10;qCO4wLSyYilfHFKWXLgbHFUomb4iBhVTsrF7x+I+z44oAZhYWCWyBVA2w0klHBABhYtEDAqjIa4E&#10;qb4ErKUwKsXFVp9sUtHY4quxVaFB6kYq1SuKtHfFW6+PXFXEfDXAq0jFWmr2xVsV74q174q5d8Vc&#10;Qe+KtewxV1K4q4gYq0RTFXDcbYq0RTpiruJxVoDffFXUxVpRTrirjvthVZ88VdUDFXMABvviqjIN&#10;q4qolR18cVUnUAdMKodxQYqsI7jFCxkBrywqhxGYDVemKGQ+UZQ94zf5FMkEFnVoaq3zy0NBVl/u&#10;jiqDjwJRqAUwoK/CrqYq3irsVbGKrlxQrDpkkKDnBSVmNKpx/aOBVTFVN+o+eKVStcVWv0xVyfZG&#10;Kt4oUrg0jOAqkFydycqLaFJTkUqiNkkIkEZNC8DChd0xVsOBhQvWT2xQuLVxSqxnt4YUKowoXjFW&#10;8Va64q3TFXYq7FWqYq754q6mKrX64pXRn78UIyU/CPlkihAv1ytmtOBWhiqncfYwFKX98ileMVWS&#10;CpwFWO6ix5Gnicxy2JUVI3HXFC0napG+FWuRc74qtIptirfIj6cCtciRyPbFLW5xVoEk74ocSTir&#10;TGtRirSkjAhwYE0xVUgYhh88VZDbkFa4GSIB74q3tilo7CuKreNMKHUFNsVdSnbCrh/lCpxQ0d/u&#10;xV1BirTLQbYFdwrucKrQu+4xVoxg9sCrTGo3piq1oVYdMKuMa9Diqz0VrWmKti3BO/XFWjFWta4q&#10;t9Ag15YqtMJP7WKtmJh3xVT4sTSm+KVwNRQ9RiqFku0HX9WGlUjeRnqaZJChdzBoGZCCB4YhCAtj&#10;yPXJsUxjpTAqt0G+BV4NR74qqBBilUG5xQrhamo3riqqgoN8VXqRilWiNN8VTKFK7jJKjlXFCpir&#10;iMUuGKHYpcdsVdirXfbFDeKuriheDhVdira7jFXYqjbXdctixKvk2K2lWX54pUn+23zytmpthQov&#10;1wKoPtgSoPgSpHAq4DfFVRRXCqoMKF6DfChXAFMKG64quGFXSfZxVDtgSpsMilUtdq4hUcBtlgYF&#10;umKHYq7ClwxV2KtHFUHIMiydAPjHzwBVSYVNcKqBwK1gSpzfZxVCHAlwxVUUV64VVRTChd74q7Cr&#10;gMCt9Tiq0mgxVSBriqqBtTFDYHfFXHfFXUxVSHXAlUHvhQirUAqT74WKJGFXUxVqlMVac/CfliyD&#10;Hbno498xcjfFE3f9xF7jIFK3Td2b55ZBhJOEXMoNBXAYVWvira74oX0xV2KqbdcCVwwoX4q7FW8V&#10;dirqYq1iqmdzilUUYobpirsVWsNsUrUFNsVXVwsVwwK1TCrga4q7FXYFccKVgHfAq8YUOwJbpirh&#10;XFWqYq067YqtU4VXjFDjirXXFXcaHbFW8VbpgVa3TFLS4quGKt4ULHNBgSphqYpVAa4oXYVartih&#10;bWpxVcMVbxV2KqVwKxnFmEhk7n2yibYE1sB+7GMWBRwyxi3hVojFXfPFW8VaOKu64q7FXYq32xVr&#10;FXDFW8VdirsVcMCqNz0xKqFruxOBKLGFDeFW8VapirsVdirsUOwq1ilLrvo2VSbYqUH2TXwyhkit&#10;T/uV+QwlQlUZpbt88ilNbIfuxmTBxyijtliGxirsUN1AOKtEjCrgMVaPXFW64q2DXFXVxQ1scUt4&#10;q3TFDsUuGFW8VaxV2BXYq6lcVdirqYVcBirsVdirRpgVaTQ4EthsKuJxVob4oXKKYquxVogHFVM7&#10;YslMfHVB1yshtGzH7pOEzRMN+uY8otoKlwDAA/TmOzTTSxwkEY7nJhrLInTgMvpgCkerywcTzyMm&#10;2LAdTRVlJjHJa9sqZFCQ2s1zsi74SWPNq70eaIUO7YqQq6SZ9NlFxvUDfbrkSxpmtrd0lEin7e/3&#10;5AFaRk18iBg5Ayy0gMa1XVjIKE1AOR5sk8t9bt7u2CMQDSmHitgFz3dusPpIwY4ksmru8iS3WNW3&#10;GJOyhIp7n1FJGRZoT6k9w3wqWPhhQSq/UuEiwzpx5mnTFbTyTyYsSB6VJ8Ms4GIkCllxp4iqrnfK&#10;6plajD5hvLT92ighdh8sLEhl2g6wL9NxRh1wgtZCnrTDfJltDDZIay1H05UStI2ScRW/AH4qZBKF&#10;0/U1sm9RhyNKDDyXmq0kvpvWOw8MIQU0ReOXhqKuDk7YthqAnwyVopB3EnPfCqvaS98QxKawy1yQ&#10;LBFo2SCFTvklbxV3TCrYwq7FWsVdirYGKuxVx3xVo4odireKtYq3irWKupirdMVdTAriMVa6YVdg&#10;V1MUuphQ1TFXYq7FXDFWyKYEthqYoaJwq1gS0Riq0jvirRGKtHFDsKtYFf/S6oRlLNrAVQU32jmP&#10;JtipQD48lFmUyXLmorhixdirWKrxiq44lCXTfbzHLbFUtB8Ry6KyRoy1pbxVs4VbrirYxV2KHYq3&#10;TFWxhVvFW8VdirsVccVaTAElfkkOxV2KuxVSk65ApVBkkN4VU5/s5VNIQdz9lcpbQiLX7GZMWuSI&#10;yTF2KuxV2KuxV2KuxV2KuxV2KuxV2KuxV2KuxV2KuxV2KuxVb+1gVfhV2FDeKtYq7FXYq5umAqgT&#10;vJlYbAjhljB2KG8KtHAqBuOuUFsig22yLYpMcCoK4koMgSyCT3k+QZAKem2JuJOTdAcmA2E0yiJA&#10;oAyxpJVK4oapiho4pawK1irWKtEYqputcCoGeICoyJZJZcQjsMrIZApXNAQ3Ne2BsBZBot968QD7&#10;MMtiWMwnKmoybS47YqtOKuxVad98CVjHAtIWaTIkppL7iTbfKyzCWTy03wMl2mWbXkwb9kHLAFOz&#10;KoYQigDtljUVemFDVcCrfnirWKtUxVqgxV1MVdilo7Yq1gVo4q1iqxhgSpMMVUnSmBVCQUyKUNJF&#10;WpPTIpCWXdty3wMkw0LUi49GQ/EOnyyQKlkSv45a1kL+2LFSYYEqEhwKgpjQE5EpCAlcdciWQSy4&#10;lNaDrgDJN9E0w09eQbnploCCWRAAZJraNMVWHFLWBWqYpdSuKFyQl+mKVQW9OuFCNtrTjVg3zphA&#10;YkomKMU2ywBgSsurggEdFHXIyKAErWaKRqFSPeuQbKXy2kJWrLU4VtLrnR43FVFK5AxZCSWzaLKn&#10;xRgkYOBPGut9FleMyMaDwpjwKZIOZWtzR+njkSGQKkL1V2qDiqstzy9zgWlVZ/HFVUSjChUDjFXY&#10;qsZa4qoyLXc9sCUHcRBqnAlKrq35AgjChW0bVXtm+ry/ZrscKspjkDDCxpbIcVQFww75BmEoncUq&#10;caTShbW7XMlEFQDkkgMssLFbdAoG+TAYko8CmFraZqYEqbNiqwgd8CtHFK3fFWq4q7bFWiMCG6Ux&#10;VbvXFXU3xS4jFWjvirXviq3bFWyMUtgYFarTFWjQipxVoDFWh1qcVbqD8sVaNOoxVrFVje+KtUwK&#10;7bpilaVpgVaRXxwKple2KqbpUb9cUoV1xQhJl7UwqgZYqjfJIRekam0D+lMar2OJCp+8qsAQag4E&#10;pZeuoJBxVLre0e7lKp0r1ySsssNPW3QAYgIKYBKDCha22KqLsBtgVTJpgSsbAqxuvTFLS77kYqtO&#10;++BLXUYq3QYqt2rUYod9nbFWuVcUtbU98Vdt3xVvbFXdB74FcOu2FWmGBWgPDFXFTjStbjGlb64q&#10;tIA6Y0riQd8VdXFXbYq0p3xV2KWuuKFpwquAHfFVtN+ta4qtNB8IxVo74qsPHFKm1OhxVRelDTFC&#10;GZQ2x2wqpEUO2FDW2KrGFdu2KE18ogLeOB041yQQWe2p+AnxOWBpKuDSIjCqEhNeuBUavTChf1wq&#10;7FW8VaGKrhiheuKqnbJIUnGBKmcVWJ1bAq7FVrj4hiq7FWn6HFLlI4jFW8UKN1QRnAUhIZVrlJbF&#10;NV740qqijJKqLthQqKcKGyThVcicsKohUFKYoXGKu4xVfGhXthQqjChcMVbphV2KFrtxwJcDUYq2&#10;dsKtA4FbxV2KqUlTiq+GMnfFKOm+yBkixQT775WyCnirjgSpz/YwFKXgb1yKVRcVWPkSljt+Ksco&#10;LNK2HE0BxQt4VJOFXcDUkYFaPvirXEVwq4rUb4pa2G5wKsOKHAVxVYRvtirZXbFDvTpiqrbGsgGB&#10;KfwUpgSiFGKt0xVqnjirewGFVh64od8sKWyKYq0djvirdKdMCHUxStpXFDdAaDFWjt1xV21TirXy&#10;xStIC7HCrgQAaYELCO+KuIrirXGu+FXEceuKupt74paoMVUHWgYjwxVKJkrtkghBuaDfxphVY70i&#10;ZcLEqdnTphYpmg23xSrVJOBVVVOKqqjbAlcOvvhQiFUHbAqooIB98KVdU74qqBt+m+Kpxap0rklR&#10;eKG8Va6YpaOKtgjFXE4oWk9sVdirda4q1y8MVXK3c4VXBgemKtNMqdSBgQsN2g6nFKP0+QSR8h0J&#10;OWxYFGZYxcPtD54CkKBHxE++QZrDkkKT4FQ8hByKVBxgSp1wJXA4UL1GKqgGFCqg3xVWGSQ6mKFw&#10;wq1JuMShQbIslNt8DJVtu+IQUaBTLGDeFDWKW8VdirsVaPTFUHL1yLJ0Oz4qqS9cShQIwJaGBKyU&#10;bYqgnO9MCVw8cKqqinXFC+uFVu9fbFV4NMUN1wpaOBWmxVoLTFV9NsUN4q7FXYqpMN8VX/LFUVbC&#10;gI98LFFAYVaxVo4paf7J+WKQx26HwucxZt8UVfL+4j/1RkEhbpg3b55bBrknCb5ktK4YVWv0xVqM&#10;bYoVMUuxVZJtihtemKrxirjirq4UuxQ7FXVpilYorucCr8UNjFXYq1iqxtsUrhihdirVMVU1Ujri&#10;qoMKt4qtbpgQ4DClcBihxxSsLiuBK6uKHYq44oWLiq/CreKtH4Riq2td8VXUxVvpiq1sVWg4pXA4&#10;q3iqwrXAq0R9zilcoGKF9cKqbPgVpd8KFQYq3TFXYqpz/wB2x9sWQSCYhQflmPNtCbWJpGPlkotZ&#10;Ri5NDeKu64UN4pdTFXdsKtYFbOKtYq3irWKG8UuxV2Kt4ENYUqNzsuBIULYUJwKUWPHChdhVrFW8&#10;VaxV2KuxQ7FLWKEuvNlY+OVyboqVv0PyyhkitRH7pflhKhKYiBatT+bIsk3sxRBmRBxyiajLWKwm&#10;nTFDfqeOKrWY4pXIKipxQqDCrqVxVTceGKrUJxQuIJxS0NsCqgOFVwwocd8CuwpdTFXYFbxVqmKt&#10;4VawK3hV2BXYVWk4Fa64q3xxV3HFXccVdxpiq7FDWKW6YqsIxVRnKxrWtG7YGwMS1K/aKX1JdzlE&#10;y3hHW4WX4huDmKlMLeEggjZgdsaQU7M7PH8YoQMtEmIixe4tH1KUxr0HXI820mlG70KOziLo/Ju4&#10;OAxSDaeaVa20FmshC1I3OEAAMDzSHVJo45xNQFVPTIksyF17c2V6hfZSB0yJNoASR7z0JFYGoU5G&#10;klS1C/a8bhFUk5KlSqWCZP70EkZJFLoWkFeIJxWlRJJAakkHvirqXEm9WOBKM06Y8gj9QcBQyFJ5&#10;LGVZljNB4d8F0g7tX851BhLx4EGowk2ik9j8wRtGI36gUJywTYiKSatSU8k3GRLcERouiW1za+sx&#10;+PfavTCI2wMmtAHpXEo6AZAILtYugXIrkiWwBJI05Et88rKEFdz1JwhSr+WtPguJ/Vum27LkmBZL&#10;qOnKjc7Uj5DEhQUEkw+y+zYgrStsd65bbFZK9BTJBihlNRv3yTFUQlWpjaE0tRk7a6R6ZIKrL0yS&#10;F+FXYVbpirsKtYq4Yob6Yq6uKXdMUOxVwxVrFW8VdirXTFVw6YFcRirROFXYq7FWsVcMVdirqYq7&#10;FDiMUtYq2MVaxV2KtYFdhVojAlacVLRwodgVxxV//9PqpylmswFUHN9o5jybYqNvu9clFmU0XLmk&#10;t4odirsVXLhVdkSqXS/bOY5bQqWg+I5fBEkaMtaW6Yquwq7FW8VbxQ1ilvFDdMKt4q3irsVdirji&#10;rSdMASV+SQ7FXYq7FVJ+uQKQqDJIbwqpz/ZyqbIIO56LlLYETbfYzJi1yV8kxdirsVdirsVdirsV&#10;dirsVdirsVdirsVdirsVdirsVdirsVW/tYFXjCh2Kt4VaxV2KuxVp+mAqgR/eZWGxHjLGtvCrsVa&#10;OBUFc9cpk2RQT5W2IWZqZFKVXctMgSzASpkM0gXrXAA2gUyWwtBAtO+XANUijaYWDRxQ7pirRxS0&#10;cCtYq7FXYqpnFVCVK4EoCeLIEJSu4ioSO2VltCDhmks5hKtOPQ4gsmX2k6yoHB2OXhpkEUN8LBaR&#10;irRxVYduuBKjI9MiyQE0lOuQKUruZe2QZIEKZ5eAyQDJlWm2YgQAZcGslMRhYOOKrTgVo4qtxS44&#10;oapilvFDRNcUtHArVKYq47Yq1SuKrSuBVNgMUrCuBVBlwKpOmBKCuIqg5FklNxC0LiVDQg4pZPpm&#10;oC5QEdRscsBQUyBrkmBCx8UIWVtsilAzSeOQLIBK7mXjkGVN6ZYNdycyPhGWRCCyuKIRinbLWCoT&#10;TAhYdsCVp8cVarXbFVe3jEhNegyQCCURHaAsPA5LhYWrXVsYlCptXAY0ola14eKBT1740m18VsWP&#10;JSRhEVMlb1fS98lyYc0JcyKylT3yssknuWFaL1yDJMgeQFfDJoX0qoGFVeKPkN9xkgwLrmFUj4qM&#10;ZBQWI+YISo2GYxbosQZyrGmFmira5NNziqNSWvvgVFRzDvgVFq21fHCqoCPvxQ6mKqbLgSoSKD1G&#10;BUFdRCtcUpVcxbVHU4QhNNG1UEiCUmoGx8cVTpyD0OKEBdkVPviyCUyAu/ADqaYWbI9I0wWyciPi&#10;brkgGEimwQLvkmtzYqpMcCVM+JxVonAq1jiq3FVpGBK4imFDWBLRFcCuwq44q0DXbFXGg64q1UHF&#10;LgMUN4q0DgS0TirRUHrirsVaBririKHFWh0xVoqKYqt4k7DFXdMCtEg74q0QKVwJWEYFWfLCqwrg&#10;VSlWo3wqgpVHfFUHIuxwqhpIuXTr44UI/T7009OWtR3xKQ0A95L6aDFWTadpi2yim5w0glM1QDJM&#10;XGgxSpPvgVQfxyKqJIpila2BVpI6YpW8hirRoMUtHpirRJ8N8Vd9nrgVa3SuKuqDirYHjirRp2xV&#10;xxV1a9cCuHXFWz74qt6bdsVaO2FXbUxV2BWj+rCrXffArhQdcVd9rphS6m+2BWtsKuPw74oa4jY4&#10;q7FWuArirRSh64qsJpv2xVYadTviqx1NDTFUO+3w+GFCGlbxwqpcu+KFvLFLQFTihOfLArdOf8mm&#10;SCs5tBSMn3ywNJVyf3RPiMLFC257nAlGr0ySCvGKHYq7FW8VbxVeuKqo6ZJCg2BKwjGlU4+598Cq&#10;mKrD9oYqvpiq19hily/ZGKrqYqh7w/uzgKhJZBvlLYFMADrhVetMKFWlRXJK0pptiq9NzhQiIxTf&#10;FVZcKFQYVXjCxXDFXVxVdWmKra4qtKctzjSbdSmKrqYodQYVawK3irdK4VVEAriqvcdBhKAgWyss&#10;gtIwJaxVSuDRcCUAMileuKrJNt8BSkF4ak17nKCzSl+tcUOQUxVxJOwxQsoRucaSt69caVqp74VW&#10;9cVbYVpgUrQxBIGNId4k4q2aYFaO+/4YqqWx/eqfoxVkEW++RZK4pTGkt9OuKG9jhVqlcUNFQcUt&#10;U3phV2BDjvilxApttihokV2xS6oX6cCtAjrhQ55AdzvTFXAjf3xStbYeOKG6A9cKraUO/TFWqVO2&#10;Ku4+GBVnSuFW9umBXGtd8VdilQkNAR44VSqetcKaQMyjvvhCCFKRCUYjJtZatNxvhQmEY2p1wJV1&#10;FDQ4FVlG9DiqrTemBK9VGKEQop0xSqJ8tsKFYDFKogqaYUJ1bCoGFURirWKuIxV3TFXGmKWicVdX&#10;FVpxQ6uKrC+KoeWYrvgWkFJdSE0BxSh2mavcn78CQqxx3En2Up7nFJDJ9GiaK3VX65dBqKY0y1gt&#10;/aX54EhRpufnkGaw4UKMlMCqEnjgLJQbAqw4FbX3wqqriq8e+FConXCi1YDCreKFwGFWnG2JVRYZ&#10;FkpPTIpVbUd8IYlGDLGLeFDgMUuxV2KuxVo9DiqDk3wJdbj48Cr5BiVUT1wJdilTlG2BUE/XFLlF&#10;cCq6jxyTFfTFWzSmKupXFWwuFLVMCrOpriq73xVdireKHHfFLtsUNEV3wJaXFCLttx9OTYokYq0R&#10;ilxGKFr/AGW+WKQx26+yx98xZt4CL1DaKMewyBZBbpwoWy2DXJN06ZktJX4VWSb4q2ooMVbxVdTF&#10;VrCuKrVxVUGKupihaW3piq/FWqYVWtirYGKV2BDjirXzxS7FC1+mKuGKV2KGzirWKt4q6mKrGwq2&#10;Diq7FVjYqp0JOBKouKF2KrXYU98UNJileMKG6Yq0wqKYq0FAFMVbxVvFWjTFVCTY4FXxmo3xSq0r&#10;iqnXfFW2xS0oxQuAwpU5EwKuUYoXjChxxS6mKqc4/dt8sSkJBMNj8sx5toTeyH7tflhi1lGDLEN4&#10;VapihvFLWKt4VccCuwq7ArsVaxQ3ilxGKuGKt4q1gVRudlxSo23U1wKUWowobphVrFXHFXYq3XFW&#10;sVdTFWiMCpddj4GyuTdFStxVT8spSitTH7kfLCVCUxrS2NO5yLJNrVh6Yy+LjlXAr1y1C/jhQuoK&#10;Yq0UB64UNgAYq3irsVa44ocFxS2Riq0gYqtIpiq8HFW8VdireKtVxVvFXYq4Yq1hV2KuxVs4FW+2&#10;KthaYqupihrFLsUOxS6mKHYpdtiqjPMsaknBbIBj+o6g6/ENz2ymUm6MWLam8929T2zHMrbqRui6&#10;j9WcW9xtX7J98rYs1juoXjAlqr02bscstg6LUlAKP9BxBZUkh1oaVcNJSobamRBosyLQFxra3cxk&#10;GynElIX/AF4OoSN/mMgVU7ie1ZeMjVOGkpZPNAgPpEGuCkJa25qckhk/lTRlkc3M42AoowDdiSm+&#10;saVGykqKZIhsiUDomnW7lubcadsQLYk0hLjTo5LxbZN1Y4KUlk3+HYYIRGg6DLOBgJMW1XSWt2LI&#10;OPvgMWzmjNM80pAggu46lR1yNsCF97r9nMPhWgxJSidJ/R+pRF42o6ncHEAFjbdyYom4MwodsLO0&#10;vaC5gciBgFauQVdFc/UFap5SN1OKKQEzvOSX2364GdqE86xLxQ7HrihL5F9c0Q7+OFCY2+nqFFGo&#10;2RTSY2l3Lp7jkeSHYg4QUEK2uRDiJ4fCu2SIQELa3jBR6tcQVpHGL1V5L0y8NRUGiKdcmxVYUruc&#10;FItM4F7ZYAwKNQbZKmKrTCq4HCq7CrsVdhVumBWsKuxQ7FXAYq44q4Yq4jFWsVbxS2MCt4FaJwoW&#10;4UOxVvFLXfFXYq7FXYq1ireKuxQ7FLVMVdTFWqYq1irRpgVumKVpFMVarirXzwof/9TqpylmtIwF&#10;UDN9o5jybYqdqPiyUGZTNemXNLeKHYq7FVw2wquyJVLpft5jtwVLMbk++ZEGMkaMsaW8UrhhQ6hx&#10;VsYodirsUtjChcMVdireKuxV2KuPTFWk6YAkr8kh2KuxV2KqT9cgkKgyaG8VUp/s5VNIQl1+zlTa&#10;ETbfYzIDXJXyTF2KuxV2KuxV2KuxV2KuxV2KuxV2KuxV2KuxV2KuxV2KuxVb+1gVeMKuwobxV2Kt&#10;Yq3gVa/TEqglH7zKw2I4ZY1uwq3irWBUHcdTlMmyKXyGmVlsS24lpXKyWQSa6lJO2QbAjtLsan1G&#10;y6ISSnirTJtRLZwMWsVcRiq3FLjirWBXYq1XFVpFcVWMMUoeWPbIqls8J79MrLMJXcQ8sgzCI0e+&#10;9B/RkPwnplgLI7snjaoy1oKoBixWMMVUnORLJAyvSpyJVLriSmVlmEumep2wAMwE10WwoTK43OZA&#10;CJFPkWnTC0r8Variq2uBVuKXDFXVxVrFXHFXYq1irWBXAUxVxxVqlcVWkYqptgSpFfHAqiy4EqEi&#10;A1wJS65grXIpQNnO1hOXH2WO4wqy+3mWRQwOxy1iQqmnfEoQkx65AlIS2c9srJZpdHGbmXiNxiks&#10;qs7QW6BRl4DUSiqbYoWk4FWEcsUtHFWqYqibUlT7HCCghNrZVpQkZcC1SCpOoNAexwlAWXUPwhsB&#10;CgtKwUADCjm08QO5xQh57SgqN65AxZApYLKsnI9jldM7RyxU3OSW1Ce69PZRU4CVQja4YGHM0Fch&#10;x0yAtkRaKaASoagjL7BDURux7UY0kUh++UkNoLzzU7f6vOynt0yAbEMku/04Uo6GSuRVGRSb74qj&#10;I5OgJwKiQ9RhVcrVxVvau2BVKQbGmBUJIKjFUvuIuR3GFUvmhMZ5KaN2OFCeadqf1iP03PxgdTgK&#10;Q3dtU8cWQR2k6YABM43yYCkp/HHTJtdttgQpOaYqpMcCaWdeuKrT4YqtIxV2BVpFcCV2FC3AricV&#10;WUrirdNq4q3il1K4qtKDFLdBihquKuwJdTxxVacVaK1xVsCnTFWqU+nFWiBirR2xVwxVzYqp7E74&#10;FcK0xVaRgSs98VWnc4qpzfZxVATmh8cVQMhpvXJIQ8hwq3CC1eO5xSm2jUs35P8AtdzgtaZTBMpF&#10;VNcnbEhEBtsUNHxwKpMMUqD+GRVRO2KWqk4qsYgYEraDririoOKXAUxVYwxVr2wK4jFDQArU9MVb&#10;AodsUuG3virXXAlx2xVyjvirjucUO41pirRG+FWqVwK6lRhVsbfPFWq064qsJqcVbGKW2FeuKtAU&#10;FB2xQ754qsqBirTYFXE70wq1tgVYdt/HCqm1Kb4qpM9MVQ0hBqfHChCyPvhQpV7eOKra1wq2GpjS&#10;p55R/eXEjeAphCCzm2X91lgaSrNtFkixpC2/WmRZI1BkkKmKtYobxVvFXYquGKqoG2SQosN8CVoG&#10;KqcQ6/PAq/FVn7QxVfiq2ToRilydBiq44qh7v7GAqEimkAylsUg5I3whKqj02woVeW1cKGq4VVIz&#10;hQiEbCqoGxQqqwwqvBrhQvHTFDYG+KtgYq6mKrSwXCrh8WKt9MCuxV2KuBxV3TFVSM1IwqiLjCUI&#10;JsrZLMCWjilSnpxwKgAcileuKqchqDkUsevTufHKSySpqEknChwcYq2GBNR0wKtJoNt8VW13qThV&#10;dUHfFKnXf2xQtZhTFWuY6YoaDda4quGwqcCVvIA+OKFa0/vVP34ClkMK7DIsldRhVs/firVfDFWq&#10;jocVbpirqA74oapv+OKqbyqlaUJxSo/WC29KjArmMpHwjFSt9OTxwoW/vx0OKtc3TdhXFVy3K132&#10;OKqiHl3riq8eGFLjvihaO/jildt3wK1xHjhVYRXFDuNdjgVtVpscUqJFa4qhZbEPvU42qgdPHcnJ&#10;WqGvbf0IjvWpyQYFB2q98khMI16E4FVwpO+KqiL44FXjc07nFVRV9sKq0YPfYjFVcGmKqgxSqpvT&#10;3wqndrsMKqxFMUNHFXDFXHFVpxVoYpd0xVaTirq4qsIxVSlViDxOKoZbFn+JsFKiYbMIagY0qKVQ&#10;DTCqaWQ/djLotZROTYtD7a4EqJG5yDNTYVwoUWAxSoSZFUO3WuBKzoa4FXgVwqqKMVVBhQvjG9cK&#10;FbCreKFwwq5+mBVAnAlSbFVa17/PEKUWBk2LeFDqYpdirqYq7FWm6Yqg3yJS3bj4sASV0vXbCVUT&#10;gS0cULJumBKAIqcCV6jfFCuBTChdhVog1p2xVcMVXdcKtHFK2mBWwBirdMVWOxGwxVsNXpiq4Yq6&#10;mKFvemKo21Hw5JiiAMUtYodilZJ9hvliUhj12aIcxJt8UZqP93H40GApCzTtyfnlkGuScJmU0N4q&#10;t6nFK4DFDdMVdilvFC2lDiq4Yq3iq3iOuKV2KHUxVaRviq6mKuxVTZqYpbBrirYGKGn6Yq2uKrqU&#10;xV2KrV674pXYodiqx8KrQ4wJVMKrTsd8CuoBvihymuKrt8VUSKnAqoowquxQ3TCrsCuwq6mBXYVa&#10;pXAq1xXrhS5UA3xVdiq0jfFDjtvgS3tirdcKVrHFWwMUN4obxVoYpU7g0ib5YlQkMwJUgdaZjTbU&#10;3sxRAPbJRYFFjLEN4UOxV1cUtYq3irjireKtYq3iq3FWwMVaxVvFW8VapviqjdCoGBIChbdTiqMx&#10;Q2cKuxV2KtYq7FXYq3irWKpZd7K2VyborLepUk9coZFE6maQrXwwlQlUZpbUPjkElMrQfCMyIuOU&#10;ao2y5iuxVvCh2KuxV2FXHFXdcCHYpdhV2BWiK4qtBocVX1xV2Kt4q0RhQ7AreFLWKupirdKYq7Ar&#10;WKupirYxV2KuxVs4UNYq3irWKrJWoaDqcikBKL2ar8Qdq75VKTkRileq+mpHE1GYs5N8QljxmY8U&#10;Wp9srtJKCu9JuoB6j7j8RkwWJFqmm+YrizPozj1ouwPUYGBCepdWN6OSuYz4YeFINIe5tLY/am5e&#10;2JFMrQTWZm/dWymviMim220Oa0APEknCVBbHlaa9HKhFMQCjiU5fKckIr3w8Kt2mlJbyBpuvhkSl&#10;k1leRoeC7DG2sp1JCJ4TTfbLQgFheqWjwsStQa9RkSGxf5YtZHvfWmrRelciObCTOq8jl4LBC39r&#10;FOhVgK4SWcTTD9S0KX4miFcqIbOaTHSJGPEijZFBC39EXVq3OOqk77YGNIuLSr25XlIK/MmuKq/p&#10;X1uOMiFh440qhcXDovJlIPhgpkhfVaT7WGltdLal0ov2jgpFoK3ilt5+LDckCh98kQi2Uw+Xbgr6&#10;zDY75HhKeJC6lBJGhSlTh4WVoi2SX6iFmFDSmJCA3bGJSvqD4a0OQCSmV1bizAkRhwPhmQDTSRax&#10;WSZajJg2wIXrCMmxRMYoa5Nii0OSYqgOKt1wq2NsKrsVdirqYq7CrsUNUpirYwK3hS1ih1cVdilr&#10;viq7ArsCtHChqmFXDFDsUuxV1MVdirsVd0xVxxVrFXYq3TFWsVarTFWsVaOKtg4q0RgS10xQ1TFX&#10;/9XquUs1pwFUFLsTmPJtip2v2zk4symS5a0FdirWKuxVcMVXHpgKpdL9o5jtwVbPeuZEGMkaMsaW&#10;xiq7CrsUOxS7FXDFV2FDYxV2KuxVvFXYq44lWk6YAq/JK7FXYq7FVJ+uQSFQZJDeFVKfplU2QQl1&#10;+yMqbAirf7AzIDXJWyTF2KuxV2KuxV2KuxV2KuxV2KuxV2KuxV2KuxV2KuxV2KuxVb+1gVeMKt4U&#10;OxV2KuxV2BVr9MSqBT+8ysNiPGWNbsKt4q0cCoO56nKZMwlU70ykluCT3UlK5WWYQVrF9ZloO2EB&#10;nyZJDEI1oMuaiVbFi1irdMVaOKtYq0Ril2KtHFWsCtHFVpxVTZa4EoOaMHIlKWTW4FcgQzBSq4hK&#10;tyU9MgzZFpGo+vGFP2h1y2JYEJupyxqafAqEnemBKXzyZWWQSu5kqd+mRZt6bbG4ep3WuTiE8mVQ&#10;RhAFHbLWolWxYuOKVpxVaRgVbirsUtbYocRirsCtEb4UuxV2BWsVbOKtEYoWnfFK0jAlTK4FUnUY&#10;qoMuBKHmjByJSlV3b7bdRgSqaTqP1dxBJ0PQ4QVO7JOdRljFDTtQZApCVXTE9MgzCZaPp3pL6kg+&#10;I5aAwJTgZNg02BVM4EtHFWuuKrgpIJUVpiq2GB2+J+mICkq5kZPsdRkmNoyK/wCacZtjkrRSMglL&#10;pRtwemTBa5Bsx0NDhRbn60xQ3yFQuG1QsoSSXin4ZWSzCyRSoPI5EpSy4RQCe+QZJBCIbjVEt7k/&#10;AQfvwAWzDIhC9oTHGx9MdAcIjSCbQd0xNa4SgMO8xEmauVsgkqKUO+Fki4DvTAlHRnbfAlEK5PTF&#10;UTC7U33xVEq3c4ELuW1cVWOcVQshA64FQstKYVQzoo6iuKodkaJuS7HCoTfRgt7KWf8AZP44s7ZX&#10;CgA4+GWNRRAGFCk5GBVFziqkwwKtOKVhO+KrqUxVaMVd0xS0cCGqV6Yq7bArXXFXHFLqgYq3t1xV&#10;atcUtnFDVKYqtOBLQ3G+KtkDFDumKWjvirXzxV22KrCN8VbJxVo+GBVhoTirVFHTrila36sCrD19&#10;sVWMfDFUNNL2+jFUuuJqMV8MIVCyPvtkkKUcT3EnAYqySy05bePcAk5Fkh7lKE07Yq7TNUMb+lKa&#10;L44oZJDcBhXscILGlcGoySFrYFUWXFKg9MilaPfFVvU4paIxVaSDilby8MKu+WBWqYFaKgYoapXp&#10;ilvcbYFdXCrhtvgS0RXFW6du2KuA32xQ7Cq1umKuDCnTFXChqcVa2U+OKtDrgVwAxVrphVdtviq0&#10;kYqtxV2Kra13PXFWz44ELGr1wpWFjvXbFVJ2A2PXFUMz0O+FCHkep98UId2woUy1cVa5AbnCqwSF&#10;zRcUsq8lwcTNXqaZIMSzW3H7rLGpUmFIvoxVCwdcCo1Mkhfih2KurireKtjFVwwqqU2woUWwJW4q&#10;pxdD88CrsVWn7a4qu71xVbINicUrwKAfLFDsUoW9P7vAUhIZBvlJbApsN6YqqxJTJBiiFXfJKv8A&#10;TFa4oXBBWuFV/DfFV6JvvhVV4Ab4ULkbFCsuFV4xQ7FXEYqsZOWKrgMVdTFXbYq6lMVcTTFKmX7Y&#10;qqW4ao5YqirnamSLFBtWuVslhwJdXFVG4A40wFKBHXIpVEGKqUmwY4ClimoSGpII3O+UskrkZq9t&#10;8KGg7A0NMCtmRl+yMUNGVwakYq00r9QMUtiUitR1xVYZTXphQ4S8h0xS71AOuBDhMiiu+KrPrSHa&#10;v34oaE6da4qirCZGlC1qTgIZBk8I236ZFkrg4q6gG2KtUxVoA02OKupihY7hTiqg7SPXjilctsp+&#10;LviqqsYXpirZGKtAdsUOAA6jFLdB4YoUZLZXJoACR1xSh/QeE8kqfbChyXDVo+xxVXUitfHFK6ox&#10;Voim+KuA2xStJ+/AhviO4xVokYqpr03xVTRiBy98UrXJ+144ql2tj90tO+WRYSQFsppTJFgj4Png&#10;SilO1RgS2o+84oVRt1xVUQAjbFVVetcKqqgEe+KqgIFAOuKqqH4gCMKp5beHthVVOKtYq7FVp33x&#10;VonFLVcCrScVarhVrFXMQMUrVlQGjYLWkRPdQLHxVhXJGQXhKXPqKrsMoOVtGJUh1FX6/fj4iDjZ&#10;BZEGMEd8y4G3HkETTLGDS/bGBkpEZBKm2FVB8CqLjAlDN1qcCVu2BVwwqqLiqoMKFSPChW64VdTF&#10;C4DFLUnTChQIyKVN8VVrXofngClGDLGDsKt4paxV2KHYpabpiqDfIpbg+39GAJXP1phKqR2wKtwJ&#10;U5htXFUHQYEr1GFVRfDFiqAUwq2cVdTbFXD2xS49MVWNUYq5GqPfFV/bFVhFemKuApiq8DFW6jFC&#10;n1O2Ko63+zhCFcYUNnFXUxSpyfYb5YlIY9dEcCffMSbkRReo/ZjH+SMBQt00UYntXLYtck3XMhqX&#10;Hp74UNKMUrsVaZ6Yq4HFWzhQtJ3xSvGBDYxVZy+KmKrxihvFKxsVbBxS5jQYoWFMVcvWmKrumKrC&#10;eWKV6YoX4q1irsVdTCrsVcRXAqlw3xSvAwq5lxQ14YFbApiq6mFVhArgVcBireFDsVdirhgVvpir&#10;WFXHFWmHfAlaHBxQtaQdsbVy774pX8a4oU2JXrilweoxS4NvviqoMUN4UOpirjilSuv7psVCQzb1&#10;9xmPNtCcWQ/dr8sMWBRYy1DuuKt0xVqmKuxVvFWjirYxVvGlcRirWKuG/XCh3TAl2KuGKu64qoXX&#10;2cBSo2vU4EFGDfJK3hQ7AlrFW8VapirdMVa+eKGsUpdefZNcqk3RKyIbE+2Usir6p/dD5ZJQla/7&#10;z/TlaSmdn9kZkRcco1cuDFvChcMVdirsVa+WFXYFdTFW8VaOFXYFdiq0jFW8VXe+KupirsVcMVcR&#10;ihrCreKW8CtYq1TFXDFW8VcMUN4VaxV1N8VbxVTllEaknAWQSu6u/TjLnZm6ZTKVN0QlEsw9E1+3&#10;WtcxJSbwEKsAulqTXKmScaNZLFOn45OPNqmmevQRsmw3y6SwYVpsSpeGM7g5AbpknUugRyVlQUPt&#10;l4FtfEq2Wk2qbzj4sTBeJMUmhttoUH3ZWRSUZG0lwKulF8Tg5oKZwtEUooy+JFNe6SazOqfCvfIk&#10;uREML1CRlPIVOYxbFkHqV9SMmo6jIEMSy7Q7x2X4qle+Sg1FOrjTYpl5UGZXCxEkoEAtpKjauVSD&#10;Yd0S9/QcI/teOC1pDtFJcGikn3xTaMtoHtlo/wASd8kNmN2h9R0lZh61vTExtIkkgvXt2pOvTvlZ&#10;DKkwj1ZW/uxXBbGkat9DGlZwKnJiVIY/qax371jWi+2N2nipQt9E57nJCFsTJNbXSFiox3ywQpha&#10;UanbAXqMR/mMsIZs+sGV4VHtlcS1LJdGhmbkwyzgtPGlWuwRW8fFBQAZGQbIliC19Mo3jWuYcm8I&#10;iGWaYGFztTbIoU4rhrSTix69skDTCUU+icMK5kxLQQrdN8tDFUWbJBirxucKqwOKG6ZJW8VbxV2K&#10;tbYVbGKuIxQ7FXYq7FXYq7Al2Kt4FdirWFDhhVxGKuxV2KuxV1MVapirsUNYVbwK7FWjil2KtYq1&#10;irsVW0pirY98CWiMVaxQ/wD/1uq5SzawFUDMNzmMW6Ky1+3k4pKYrlzU3ih2KuxVeMVbPTAVS6Qf&#10;HmO2hVs+pzIiiSNGWNLYxVdhV2KGiMUuxVsDFW8KFwxV2KuxV1cVbxVzYFaTpiFX5JXYq7FXYqpP&#10;1yCQqDJIbwqpXHTKZsghbrquVswibf7AzIDCStkmLsVdirsVdirsVdirsVdirsVdirsVdirsVdir&#10;sVdirsVdiq39rFV4xVvFDsKuxV2KuwKtk6YlUFGP3mVhsRwyxrbwq7FWsCoK66nKJs4pLdvSuUEt&#10;wSG6kLNxG5yFNgTbSrT0l5EbkZeAiRTKlMk1tnFWsCuxVrFXYq1irsUtEYq1TFWjgV1K4qtK4FQ8&#10;iVwJQFxHkSyCXTw17ZWWYQUFw1lLzH2T1xBSWV2lwJkDjplwLUQiHao2woQVwa5EpSu5amVlkEte&#10;szcF3JwU2AMm0yyW3jFOuXRDXIpgFpvk2tumBVpxVo4ErTirWKtYpdihvFWsCXUwq7tXFWuuKu6Y&#10;q4A9MCuPviq0jFWiMCrGWuKqTCvXAlRcUwJUXWuBUHNFXfAlKLu3+KoFa4EprpGocx6LmrDCCpRl&#10;xIQN8kgKOnWv1huR6A4BFkTTIkQLsMtam2GKqT4FWdcCW+2KtfLFUdp7cQwI65OLGSI9AUouSprt&#10;DGOSJwwFOxwckhWfThMwkLb+GExteKleAen8DYgUpNoth3yxrQ5PVsCqEshp8PU5Asgugj47nrgD&#10;JbcMjbct8SVAQF1YE9+uQpIS620W3FwZJjv2xZ2nNw0eyjwyVsKQUsAcbYDuySLVNAWerqPiyHCk&#10;FjlzpUkB+MGmRZWgwPTIGKURHLXp1xSikeo98CUREwAxSiFfauBCoHGBDTtyGKoWdqCnU4qg2m5E&#10;9jhVCyXAAI71wq3ZwPdPTovjilMkT9HSVTcd/fFkyOyvVmUMO+SBYSijw9emTYLW3xVScYEqLDFC&#10;074ErMVbOKWicCuIwq0RXAh2KraUwK7piloe2Ku6e+Ku27Yq3gVbhVqh7YpbArgV1O+KtUxVaRir&#10;vnirQNcVdWuKuOKtUrvgVo0B2xVxXFKwigxQpmvfAlbUAUpiqhM9N8VS66k298KEBI4JrXCqjEv1&#10;l/SQH3wqyvTNKS3jqftHrgSi5EABA7YFS64X78CUou7fj8Q74bQidI1Vom9Gbp2OJVk8E4I2PXCC&#10;ghXqKYWKxgDilRbfAqmVOKVpG1cCVnTbFVpGKWztUdsKrCOJwK0RgQ4b7YpcW28BirYauBWqDthV&#10;oe+BLi2KuBFMUN9cKrSQBirRJrTFWq4quBpirX2tzgVay06bnFW6HrvgVthUb5JVvUYq01B9OKu4&#10;gDfFVlCd+lMULenTFK0k1xVpjQ4qtdsVQ8klNsUIWR6dcKqDMO+Fih326YqotIRucKrVrM1F6d8K&#10;plHbCJa4Eso8oLUSn3GSixky2IfuxljUun2i9sVQsO2KoxMKF+KuxQ4b4q3irdcVXLhVVPTChQYY&#10;ErDgVZH0PzxSvwqsP2sCF+KrJN1+nFK4e+KuxVDX393gKhIpVAOVNiwEA74qrxkYUIgHwyStgYoX&#10;08MKqiDl8sVXA0OFVUiuKGgpxVfGa5JBVRihdirjirWFXfPArsVdirROKqRJOKWlU1xSio+oxQr3&#10;O5yRYhBMd8rZrDgV2KVC56YCqDpkUqkY7YpUJOhr0wFWM3FupYk9K5QUoAwKzUphVTW2Xfap7Yqt&#10;FsFPQ1xVzRYq0I67e+KXGCnc4qt9ED3xQ0Y+wO+KrCjeOFDRjOBCw2/L2OKrGtDWmKojTLb07hSc&#10;SkMri6bZBmrCvQjFV3Q+2Ku7bYqtrTAlTeXwxRS1Yy27d8VVFQYVXKKYq41XChr9eKWjirZGKGjg&#10;V1KmnTClawApXvihSltxJilCiSSH4HG3jihEK4b7JrilUqMCtVJG+FLW3XAh2574q0dsVUyDTFKk&#10;w+DfFWmoFAP0YpS3XtokPvk4tckFbig275YwR8QGRZK0ZCihGBCtGabeOKVVaYoVOIpiqonWuFVQ&#10;7YqvoRviqtAASCfHFU8txTJpVSMULTtgVrFVpNcUtVrgVonFVpOKVtRgVaXpiqFnueGQlKmyMbSm&#10;S4eRtzWuwGY5k5IjS9Kgda5G2dLZHp3wK6h47YUFm2kD/Ro/lmxx8nXTR+ZDU3H9sfI4FUcrZqTj&#10;fChRcYGSHkwJUG3wKspQ4quAxVUXFV4woVY+uFVbCxdiq8YVWydMUqJyKVNt8SqtbDbAEIsZYxdh&#10;Vs4oaxS7FXUxVp+mKoN9jkUroB8RPtircnXFKi2BXUxSpT/ZwKhGwJbXFVZcKFw3woX4VawK3til&#10;1MVWuMVcBQYq7FVvEA4q3Su4xVfiqm9cVdGN8UI622XCgogYUOOKWsVWTfYb5YlWN3P2CPfMSbkR&#10;R2o7CP8A1RiVC3TDViPA5ZBrkm6ZktK84qtBxS3ihTdScUrlxVcxoK4qtU1NcVVAMUN4q4gYq6mK&#10;uxVaw2xVbGCOuKV5FcULaU2xS4AYq2RhVpVpiq+mBDeKHEYq1TFXYq7FLsULTscUtkgYqtLBsUt8&#10;a4ULS/HrgVvmKYpWq1cUKgxVvFDqYq6mFXe+KurgV2FXYFUyxJoMUuEfc4q0Yq74qvphQuGKrSgJ&#10;qcaVviBjStFQcaSsHwnFVT3xQ3iriMVUbr+6bFISCQbE5jzbgnVoOKKPbJRayihvliG6Yq7FXYq1&#10;ireKupirsVccVb7Yq1TFWxirRxVwG+Kt4q1TFVG5O2+BVC2FDiqNA2rhVwxV1MVdhQ7Al2KuGFDR&#10;xS6mBCW3e6H55VNuipp0plDNEar/AHQ/1cmVCVpvan3OVqmtiP3Yy+LQUYMvDBsYVbGKtYVdgV2F&#10;XHArqYq7FWxhV2BDVMUtMMVdirdcCt1wq7FXDFXYodirWFXMQMCWwwxVo4pb7YobArhV1MUOxV2K&#10;tUxVzEDAypAXcqy0jHWtTlUpNkYpTduJHofsjtmJOVuQAltw/FqdiMpLMIa1u1gfi2wJxVkFnqMM&#10;bCWo2yQkwMbQ+p6yt0TxbEm0gUlNjHW4Dd8kGMmYwqQBXwzKi0LpIVkHxZbSLSu/uTp3xrvkZRZh&#10;ZYaxcag1JPhUdsxDbZSOudZ9AFI98eKlEUmvLlmUzybe2RJtsUNJs/0ghmDCoJ2Ptgq2NoCG7WLU&#10;AjfZLcSMVLMNIiEVy8X7LCoyUebApzC5FYz2y6JYUkmqXARyDgkW4BR0yFpFLH9rKgxtua8mhlFv&#10;B+13wm1pEy3U+mrS5PLlh3HNQLULfWxH8aVdGPQYiVKQrtDHqlapxr45Lmt0kN3pT2TER1GVmLJA&#10;3N3cuQsu4GAhU90ooyCo7ZbBpkmiKtNtsyQ1ruOFUl1y1J/eDqNxiQ2BMNF1uJUEcrAEbZinZSEz&#10;uNft4VqGBOSGVRjYfrGt/W39IH7RpkJTbQKU7hYlVUj3Pc5QSzbiHAq46rgCq2p2ykCdfnhKAuju&#10;goHhkxKmBij4ZuYqMywWkhc/w/EMlbGlWKb3woRaSVGSQqA4ULq4q2CMKt0xVqmKt1xV2FDeBWsV&#10;dTFWsVdirsCV2KuwoaxVqmFW8VdirqYq1SmKt9cVccVaxQ6gxS7FadirsVaOKtHFWsVdirVK4E07&#10;AlrChrvgQ//X6ocpZuyJSgZftHMctwatxR8nFSj1y1qK6mFDWKuwKvGFWz0wFUul2euY7aFS0HX5&#10;5kRRJGDLGpcophQvxQ7FXYq1XFLYOKG8VXDCrsVcBirqYq2MVcemKuTpgCSuySHYq7FXYqpN1yCV&#10;UZNDsVUrjplM2QQl19pcg2BFwfYGXhrKrkmLsVdirsVdirsVdirsVdirsVdirsVdirsVdirsVdir&#10;sVdirXfFV2KG8KuxV2BXYq7Cq2TpgKoKP+8yuLYjssa28KuxVrAqCuzSuY82yLHb9gK5jlvCAsLc&#10;zyliNhk4hnyZAihRtlrSVxGKupirqYq44qtIxVrAlvFDRxVrFXHFK0jFXdMCtEYqsYYEoWZMiqXX&#10;Ee+QIZgpZdQ8htkGavo996LfV5O52yUSgi2RA8hlrUhLjbfIlKTXR29zkGwBF6Rp4LCRuoyyISSn&#10;6LxFMm0lUwoaOBVpxVacCWqYq1irVO+KuBrirjirq4q7FLVcVdXFXHFWumKupXArdMVaOKrCMCVj&#10;KO+KqD4FUHwJQ8gBwFKAnjr9GRSl5Xg3NdiOlMUpnb3n1wiNvtYQrI7K3ESgZc1ko2mLFYwxVRbf&#10;AlbTAq5FLbDCAlFCwcbkZPhY8SP9MQR7ZLkwu2lcIpY9sHEghCpcNNIfDKeK2wBMoLZ6VJy+MS1y&#10;kukQMOLde2TIYAtIf3e/UYqhQajbK7ZUtNEHI9cSqDlLvuagZTJsDoZYIjWSmINMjuirp0ZFaMgg&#10;+GWEtdMe1K4MDeoMx5lugFFNSeaUKQCSMpE7b+BOUjKRBj75kA00kKP1jkeLd8RJBip3NuJFIIyx&#10;rYlqmlmFiUXbKiGYKSOpjavhhZq0VwCQCcVRsctcCVZJaYEKnqdPfFVryb0GKoWebj/HFCBmmpuM&#10;KrLWA3b8QOuFLJ7azW3QL4DAqjcx1GKoO0vHspvi/uyd8DO2VQTggEbg5YCwIRPUVwsFjb4qpMMV&#10;UyMCWmWgrirR98UtUxVobb4quOBC09MVargS3iqwimKt0xVoqevbFXbY2rqYq6lMVapXbFXCpwK0&#10;RhVaPHFLuVNsVcRttgpWqd8VcRirRp1wK0SDila2+KFrVHyxVSkfjsMCqLyUG+KoC4l2JBwqlrTE&#10;ipwqoDlcMFTuaYUMr0nR0tlDHdj1wMk2KBFwsUNKagiuRZIGUHAqAnhqKYpSu4hrQ9MIYpjpOsFC&#10;IZj7A4EsnhmDioyQKCFSuFC0rXfAqmwpilTNMCVhUYqtApilaR44q0aDfFDVQd8UuAwK4/hiq04q&#10;4YpbpXririAcUNHfYYq6mKrWI+nFWqV3xVdxAGKtU2xVwGwrgVcVriq0kjauKrW3wq4Dv2xV3Xri&#10;rRHhiqw7dPpxQ09DiqmTiqwnFKnLIAK4qgnl8euFCGeSprhQpO1N8UKEklNzhVZFE9y1F6Yqnlnp&#10;6xrSnzyNsqXS0XY9DtiqfeTj+7mA/myyLCTLE2hGWNS65/u8KoWEb5FUYgySF+KHYq7FWxirYxVe&#10;MKqh+zhQoMMCVNtsCtR/ZOKV2FVn7dPbAq+lMKrJfsHAq84q7FULfboPpwFQkctQcqbEORvgVEQ5&#10;IIRSiuSVf0NBhQuAxVefhGFVnLfxxVExse2KF3KmFBbiAGFVYDFC7FXYVdSuBWiMVdirsVWsNicU&#10;qSkYFVFZcKVVDUjEIV7jrhKAg3yDJYcVcBgVRuRVcCUFkUqkQrilQm7jIlLHZyDUdd8pKUEU+KuF&#10;C2n0YpaIANe+BDio64qs477DFLfEjqMVcVqd8UKZFO2+KrKYVbCVxQ0V7Yq0MVRFgAs4ruRgKshi&#10;2GRZqjGmKqcshjFRvgVS+s19sUtMzyGi7CuBNKscNBU9cNIVFAGKHV8MKuwq1t0xQ4b4VbIp88VW&#10;gb74q6lRtgQ13xS0TXrgVw8MKWpI1cUO/wA8VQRRrc/5OKq0bqwrXFVUMB8sCVrccUNE12GKuHXf&#10;FVjjYnAlSYVX54qtkUFR4g4VS7XD8Ee9euWRYFBW1KjJFijkPhgVXFae3fAqrCOW47b4qqggkmmK&#10;r1p2xVWRd64VVFG+KqlKdMVXxNRh88Kp/bDf6Mkq4jFVp2wKtrTFLRIxVaTgStJxVaxwKplhilRn&#10;nCjIEshG0oubkueIyiRtyoxpSQVNRucg2K4PHc4otBSXQBPjiAgldDfrICrGhHbCgl6DpP8AvNH/&#10;AKozYY+Tr5o7Mhqbi+39BwKonplbNSbChRfxwMlBx3wJCGbAq3FVyjFVQYoVFwpVU64UKo3wodhQ&#10;uGKtP0xVRO+RSpOcCURaj4cQhFDJsW8krWKG8VdilrFWm6HFCDk3yLJfajc4hDcmLJRI74EuGKqM&#10;42wKg22wJXL44oVUIOFVQdMKtjChvArqbYVaJpgVpmGKVoam+KtF64quAxVvcYq7lXFWmPYYquUC&#10;lcUIyAfDXJMUQMVaOKXYoU5qCM4lLG5zUU/yhmLJvCO1MfYHtgKh2mAbnxOWxa5JsuZDUuIxVSPX&#10;AlV7YVWCtN8VbC03xQ2y8hilpF2xVUxQ7FXYq3irQGKubpirQxVxNMVaxV1QMUuLDFDSnFV4wq7F&#10;XHFDeBXdMKtYFcdsUqTVbFLvTNOpxQuRCvXFVQDCqxo+XXArvTGKrShGKrgcVXDCrdMUNYq3irRx&#10;VumKVjntgQ0o74qv6YVdgV1MKuOKuxV2FXYqpuMCtqajFV+KuOKVG7p6LYlISCQ9RmPNtCdWu6L8&#10;slFgUWMsYuxV3TFXYq6mKupirsVdirsVbOKtEYq2OmFDWBLeKuwq7AqHu+gwKpW3XAko2uSQ1ird&#10;MVaOFWsCt4q10wobwK1ilLbugQ/PKpNsVkY2ylmrar/divcZIoCWxj/Rqe5yCSmlkR6QA6jLotBR&#10;mXhg3hVumFWsVbpirWKt4FaxVxxVvrhQ1irumBK1jXFVta4Eu4nFW9wcKrga4oXVxV2KuxVaTirX&#10;GuBLfHCq0mmKr16b4oXVwq1TFXYobxVokAVPTAWSDnuQqlvHplUpNsQlsUnFXmbwoMxjJuAS4vQV&#10;PfKSzdf2POPmorgW0uOmGVW6Gg3xSlRZo2MY3OEC0ckZbWkz0qDhpFsm0nSzHSRhvl8YNMpJ8N+u&#10;XgU1uIybFINfHLbwxLbFK7C6CuFBpTbMKTbSPvLK4T95GOSnwyukoCOK41A+kFJp12xq0lCXOn3W&#10;mktE3H5YaWrSUB/Vq+7k1rgKC9C06es8THrxpgjzYFM1uQboqPDLb3SQkuuyUdsBZdE20VQ1upHh&#10;hi1JPqgljkLx/bU1GSIbQEmuNQvtSb0ZFOxpWmVllyVobe40o8uoGCmPNPtL8wLcSqJaJQb4RJrM&#10;U4m+p3excHLrBQLCWXnlxKepE1fbEhmJpZayGCX0m7fryMSxkE7hUsK5dEtRVgtMsQo3VuJ0K98L&#10;IFieo6S6N8NRvkCLbAlE6SxKdzXMcwbQUJE5Q+o537ZExRbKtE0aW7iM8poO2Q4LRxN+nwYpkKpm&#10;i4wJYGjbsNsIVK2RhVdqZFV9pcvA3F+h75OMmEop1E4dcyoytoKyRChqMmxVIZ6YVR0TVyVsVYYV&#10;bphQ3irq4VbxV2Ku2xQ3TFWsVdTFLqYFcF8cVbxVqmFDeFWqYq6mKuIxVwxV2KuIxVx2xV2Kupir&#10;WKuxVxxVo4q4Yq1iq04q1XfFW/fBSWiK4q0VxV//0OqnKWaxjTIlKCc1JzHLaF0P2snFJRq5a1Fd&#10;hQ1gV2Kr1GSVs9MiVS6X7WY7aFWy6HMiLGSLByxqXrhVdih2KWuuKu44q4YqvwobxV2KtjFXYq7F&#10;XHpirSdMQpX4VdirsVdiqk32sgkKuTQ7FVG46DKZsghbr7QyDYEXB9gZkBrKrhYuxV2KuxV2KuxV&#10;2KuxV2KuxV2KuxV2KuxV2KuxV2KuxV2Kre+Krxih2FW8VdirsVdiqyTpkSqEh/vMhFsRuWtbeKux&#10;VrAqAvTSuY82yLF70l34jvlDkBMLC39FPc5aAglFgZJg3irWKuOKtdcVapirsUtHAh2KWsUNYpdT&#10;FWsCtHFVrb4EqUq1GBUFNHXfIlKXTR9srIZgpXcxEHmOowMrT3R7714uDGrr1ywFiQiLhhTfCUBL&#10;IrczygD7OIDPkyK2gEY2yxqJRFMLBrFK2uBVpxVrAlbvirsVdTFWqDFXUxV2KuxVojFXYq4YpdSu&#10;KHYFdilrFVpGBVjYEqLDFUPJtgVCyGmwwFkgZWqaVyKUIIy7UA3OKUzjtRZsspG+GqVkFtcCQBl7&#10;5aC1lFA13wsFrYpUyMCtKpY0ArilG2ENJKsOmWRDGRRlxKFI32OMpMAEBPeuW4KPhzHM28QVXkLp&#10;w8cN2x4WhD6dKZMBiUwhkKClcuBprItqdzx5Dc4CVAUxPyQn2yHEy4VtrRoeeGJWQXxxczyO5wop&#10;UPEij0pkrY0k95ZCYkIMqItsCnBYzQAqaFfnjwsiULeW3rKR3ymYZRKG0myLTEkUC5TCLkmWyZ38&#10;vBOGWSaQ7T7X1QOe3hggLZSNLbhxDIY27ZbdNNWhpFEg8cPNHJimu6eIT6gGzZBkCx0bEnClE28/&#10;bAm0aku1fHAld6lTiqm09DUbnFCFnnGFUHyMz8FBw0rLNIsRboKjfAlMW2qcUISZAdjilKbuHlVT&#10;1wJpV0fU2tnFvMag9DhTzZVDKG3GTDWQqE4UKbeOKVM1wK03TFVnzwJbXCrVN98CuphQ1TArXfAl&#10;1MVaqMUurirqnFDsVWjArjilvpihaNsKXA4oWmvfFLTAHFWx44ppommBDum5wJaHXFVp67YqtJwI&#10;UzsDhVDyMKVOBUHNLQYqls8nLc4UINiZG4AbnJKyjRdHWFA7j4zgZck9CUFOmFgS1IcChDPTwwMk&#10;LItcCUI8dPfFKBuIcUJbcQd12OSCplo2tEH0JtiOhOCkgsmimDgUw2xIVgQcVWMuKqZFBgSpHrir&#10;XHucVaIA3xVbyocCrakjCrQHfArj74q3064pccVaJxVafbvira++BXCm+FWjTFWjirq4q4GtcVbO&#10;KGh03wK5qVwq1Wm+BXdcKreIPfFKzlT54FaLAde+FVrtXFCgx3xSpPIF64oQ8stRthVCO1KnChQd&#10;t8VUHfChbDA92eK9K4qybT9MFuPiArkCWYRMpA+eKpdMamnjhVPfJ5oktf5jlkWEmXIf3IyxpXXe&#10;0YwlQh4dzkVRa5JC7FXYUOAxVwwKuGFV64qqH7OFCg4wJWNgVbH9nFK4DCqwf3n0YFX9MVU5Rtiq&#10;ocKuwKhb77NMiUhJZNzlbNT4jFVaNRhQrjbbJKu6YVXjCheorscULliGKq6rTFV9K5JCxqJ0xVer&#10;A4qvGKG8VbxVrFWsVaO2Kqbvy2xVyoo3xVUCjpiqpClGFPHGkq1z1wliEG+QZrMVdTAqhdCgGBKC&#10;75FkqKaDFVCXYE5ApY7cAVOUpQh3PWmFDVK4pW9DvvirZZRTjihaSR0xS6pO+BWiK1p1xVTINaHv&#10;hQt6mlMVdUj54Va36nrihbSpoMVpFactZffIlKfoNvfAleaHamBKjPsQPffFK8ICd8VX+lXcYoXD&#10;CrQ2xVxAxQ0FpucKXYocp2rhVxFd8VcPDAq2m+BXD2xVbsTXFXAb0wpa7CuKtScWFCK7YqhHtmQ/&#10;ujQeGKqbSSR/aqcVXwziQkU6da4FV13OKrqU374qsY1U++BKi267jFWmGwJ6HClLNcUDgg+eWRa5&#10;IW2oBTvkixRqCu4yKVdO461xVVQGvw+GKqiAU+eKFRduuKqyHbCq8bYqvLgD3OKqlsCzA9q4VT+3&#10;2ySr2OKqZOBK354qt5UwJWE7YFWltsUqDzBepwWkBBzagi1AysyZxjaXSTvO1MoMrckRppYvHrkW&#10;aqqgYQGJK/gDtlnC18SFm0/l8QyVMeJL5bcwtUg1Iw1akvTtHUraxA9eIrmZAbOHMo/LmtuI/Gf9&#10;U4FURuMgzUmGKqL4E2h5NhgSoMMCrKYquXbFVUYUL1xVWTrhVVwoawoXDFXP0xVDnAlYwrgWle1+&#10;zvgClFDLWLdMVdSmKtYq3ih2KrX+ycUoNxkWS+36nEILUhqcUqZG2BVtK4qpzn4fpwJQj4EuTbFV&#10;ddsKFQDbFDYFMKXYocMVaYimKVqr3xVcFFa4q2VBxV2FWiK4FW8PHFWgpG4xVchrihHW/wBmmSQV&#10;bpih2Kupiqncf3ZxKQxucVP+yH68xZNwR2pj4l9gMSkLtNFAfnlkGuSapmQ1rjihbt3xS2Gpiq3r&#10;ih1e2KtscUtrihdirsVdhVwxVvAq1jQYqsAJxS1xNanFBKqBiq1o64qt9EDFLt1xQvGFW8UOxVvF&#10;XUwJaOKrW32xVsLQYq3TChwxVvFWsVdirfXAlTpQ4quGKrsKtYocMCtnCrWKrCN8CWxhQupirjir&#10;sVdirsVd0xQ7FK0jFVq7YqvGKt4FULsfumwlkEgm2BOY020J7bD4FycWBRIybF2FXHfFXUxVvFWj&#10;irsVdirsVbxVrFWxhQ0cVcOuBLZxVrFUPdiu2ApWWq8a4ApRQGSQ3TFW8UNYVdirsVcRirsVWt0O&#10;Kpbef3bfMZTJuitg+zXKGStqx+AfLJlQlqiltT3yCUzsloozIgGgo3LmtvCl2KupireKqbvQ4quB&#10;wK3hVumKupirXXFDeKrSK4EtBcaW1wGKupiq2m+2BK4b4UN4qtJxVsDFWwMVbxVYyVxSuAwobpir&#10;eKtYq7YCpxVASTG5mECbgfaPtlZLYAgNTmHqemnQDMSZb4hSu/hiRB1OVlmgb2JhFyT7VOmRKUX5&#10;Yla4V4LodB3yUWsobU19CVgmwpkZNgLWlaStyPUbLIRtrmU+t9Pji6CuZIg1cSNVAOgywBha7jhQ&#10;1xocKWMarFJczekvfrkS2hLpRBYVQLyf78w5NyrY385Wsdafyk5WQmmU6FexNASVCsDvlkC1SCW6&#10;1dRSVNBjItkQx+20wSVumFKnYZUUkpxYms4YdFGQGxQAjLGQy3hI6DLBzRJCa6Bz375IsgmPlOcS&#10;QcO6tTJQaJbKutWrRsJk8ctIZxLWnarbgcJECt40yHEghdqpheItQYCUhjNnZxsGnlNKHYeOUs1y&#10;ESkgE08RkUrn1G608VViyeGSBK0hBqX1iT1KfESN8UEMrsZCyAnvmRA245RijMkNa4DCqjPaLMN+&#10;uLIFKrvQFkUk0r2wUzEmPDQ1julifcMd8hIJtN9Z1E2Maxw9BttmOQziEvsL4XoLKdx1ymQplaZQ&#10;kqa+O2AJWyQVYqBucNJQ8lry+eClU7S8eFzHJ0HTLImmqQTpJBKPHMkFpIUGQwtUdMkhFwS5JCNj&#10;eoySFQHFDZwq7FW8KuxVwFcULvbFLWKHYVdXArdNsVWgYq3irWFW8VaxV2KHDFLeKuxVaTirQauK&#10;tjFW8VaxV2KGsUupirRGKtUpirXHFXbjFW6YEuxV/9HqmUs3MNsiVQEg+InKJN0W4D8VMnFJR65a&#10;1FvFDsVawKvXJK2ciUJbIfiOY7cFWy75kRRJGAZY1LlxQvwq7FDWKW8VcMVbxQuwq6mKtjFXYq7F&#10;XN0xVy9MQkrsKHYq7FXYqpH7WQSqjJIdhVSuOgymbIIS5+2PlkGwIuD7AzIDUVXCh2KuxV2KuxV2&#10;KuxV2KuxV2KuxV2KuxV2KuxV2KuxV2KuxVodcVXDFW8KHYq7FXYq7FVsnTIlUHD/AHmQi2I3LGtv&#10;CrsVawKlt+aA5jTbIpDBD6svM9AcriG/kmoFBlrAt0xVo7Yq1irWKuxVrFXYEtYq7FXUxQ0cUtYo&#10;axS1gVbTFWiMCULMmRVATp45EsggZoq7ZGmSDhZrOX1E79cAVObmZZUDp3GTu1pMNOtSqhm6nLIh&#10;iSmAWmSa28UrW2xVZgVacUtYFapXFW+mKtHFXUxV2KuxV2KrcVcaYq6mKuGKuwJdilbXFDR3wKpt&#10;tgSoO2KoZ274ClA3MnbIlklszljRe/fAlO9I0301Ej/aOTiESV7yPkpGEsEHYXpglMUnQ9DkQWbI&#10;I5QcsDAhfXCxWnbFUztbYRp6h65MCmBKEmv/AE6lTQnKJTbIwtCQO0snJzXfKAbbuGlZ1KykHphQ&#10;EYIkB9VjQZeGslv69GTxUV98lxseFCSiTkWRiPbIEsgEVaTM54yYYyUxWM/AshwEqAqafcf6Px8K&#10;1wxlssoqduz3L8RsO+AbqTStcXMcf7uMfEO+SJYgIZXfIJVo5gQQxHyOTEmNJXqJIB45CbOKH0y/&#10;WBaMPmcojKm8i0RGPr03qH7IO2TG7DkmjSi3jJ6bZbdNZ3Y+sr3MxHv1zHuy3cNJidPMSVBrXMkR&#10;ceRSPXYDJbmnUGuRKhgky8SQetcWboXpiqLSTvgVtpDWq4qovLTphSg5JCTQdThQnmjWHD42+1kS&#10;yDJovs0wqWzTFCHlWrVwKgbiIfaOBklM8fLfv1xVNtF1WtIZTRxiNlLIY3DZYwXt0woWHbAlYRiq&#10;0imKtAYq0cUuG+KtU8MCtU3xVxGBWqYq1irsVaxVw2wJdirsVaOKHUwq0RilrfFDumBKwg7nFW69&#10;sCWjtviq1iBiqmxoK4EIeV6jbrhVCyuaUJwKls8tT45JCCdixCru2FLINB0cxn15hVj0GKskWMDC&#10;xcxxVRkNdsilRfAlQZOwwJUnUDFKElQdR3xVATQquFUtuICPiGxGFCbaNq3KkMv2uxyKebJYZRse&#10;uEMVU/F0ySFNhtgpbWkUxSspQ774pWEVwK0FxVopXFVpXArW3WuKWx+GKGmHKm+KXU33xV1PvxVs&#10;iu+BVlO+FWwK4pWse2KtjbFDW2Ku7YoaqMCuPXbFWuuFWiK4q1XbFKwjia4qtJxVSfbFVFjiqFdv&#10;A74UIZ3woUHfCqiz064q1BbPctxAxtWU6fpqwKDTfIWlESEr0xShJn64ql0jGtcKWQ+U2/dSn/Ky&#10;cWuTLk/uhlrSvuz+7GEqEPD1wKjEwoXYoaxVvCreBWxiq9cKF5G2FVB8CVrbDFK2MfDgVdiq0bv9&#10;GKrsVWSfZxVeRTCrjgVB3/2QciUhJ5OuVslq4qqpvhCqwySrgMKrlHfChVUDFVVRihUGSQuGKGmF&#10;cVU1PE4FVxhVfirWKurirXXFVjnFVJRvgVWGwwquAxVXgX4sIQuueuJUIJsgyW4q7AlQuu2ApQdK&#10;75FkvXYYqoT0Cn5ZCTIMeulNSQcpSgylTUYUNE8O2KtE7164q6nc4qt3OKrTtgVwrSuKtFqdvvxV&#10;ojlTFVtO5wq6hOKFpSpriqL0sUm5f50wFQn6KvbIsl4GKoe4H7zFVUVpTFLdBhQ44q7jvhV2xxVc&#10;N/oxVrphQ02BWuu2KuG3XFDdNsUrffAhx60xS1QDCrW2KVhFN8VcDUnAq09DXFUNGgDEjqTQ4oV0&#10;HHcYpXMa7nAqiwxtVje3TFLQAXbthVKteB5I3amWRayhrYVFRkihMIxTbIpVBttgVWDU2riq9W3w&#10;qvp/NihegPXCqsgZtsULgm5GKUTAKEUwqntt0OSCrnGKqTHbAlYTTFVMnAyUnlCipORtICXXGqID&#10;RNz7ZUZtsYWgHuZJeuUmVuQIU1HB1Ld8jbKlUKFO2FbXhCd8IDAlco2ywBpJXqpI3yTC1wUgYUKT&#10;QrLsfHFNs309eMKD2zNg4skXljF0X2m/1TgSo0oMgyU2xVQbFVB8iWQQ7Dc4ErcULgMVVB44UKgw&#10;qqR4oVTkkOAxVeNsVWyYqotgZKZwJRFvuMAYlEjLWLeKt4oapirsUuxQtk+ycUoNxkWSpbiuIQVr&#10;jEpUjgVrAqnP0GKoRxXAlpDTFVZT4YVVVwoXDFXE4q0cKrWIJFMCt0rildireKuwq11xQ7FLYG+K&#10;FhWm+BUdB9kZJBVx0woapirumBVK5/uziUhj0wqQPFh+vMSTeEfqgo4r4YlIb0xfhPzy2DVJNFzI&#10;DW3ihTJqaDFWmRiRilUVaYqteOp2xVwSmKtL1piqqMUOOKupirdMVaxVZSvyxVfTFW6Yq6mFWsVd&#10;gVphthVpcCrxirsKupirsCurTFVNRvhVfgVvFXYq7DSGsaVvFXYpU364FXAYVdXFW+uKt4q1Wm+K&#10;GuQxVYNzilUpihvFXYq7rirRGFXYq7FXHFVrdMCrORHTAloFsUrg1cUKd4aQnEpCRS9Mx5NoTy22&#10;QfLJxYFE5YxdTFXYq7FXYq7FXHFW8VccVdTFXYq4dMKGjgS4dcVbpihxOKUNc9RgSFtrvX54FKKG&#10;SQ3irsUNYVdTFWzirq1xVqmKtHauBKV3eyH55VJti3EKDfxylkv1gVQD2yRUJeB+5X3ORCpvbLRd&#10;syYtBRNKZYwcBilumFWsVb6YFUihO+FVyr44FXgYq4YVcRirqYq7FXUwIdSmFLsCupXFWiMVcMCW&#10;zihoDFK7Ch2FDqYpbpgVqnfCrsUOxV2KUm1bV1hUqpyEi2AKOj38PoSTA1Y7ZjGTaBaChf15q9an&#10;Ma21EXlDJxHQYSVWtAxjEte+NKhrqRrUCYbFsCUvZ5L5+++NWi2W6bbehGFOZUI048imAGXgNa6m&#10;FXUwoabYVxZJReKIAZP2jlci3RCRQcUulnuBsTQ5ilsKZ37WSEywkdO2A0kJPHrUcYMakhu+R5Jp&#10;BfWi5q5LeOAskwS7/dhR2GQYFM7S3MFsblv28kAhFeXYSecx7nJRYyKnr8JILDqMmQ2RS3y9fiyv&#10;OL/3clBX/KyviotU2bXcayx1O4zKthEsY1HTYyeSsVOQkLbgUvf90hV3LeGU0lLrWWs/GU/AD9FM&#10;ikpvqdzaQhGtabkVAyRAQEHJOkjmE9+mRZJa8JgfifHCgs001ucYy+DilMQMygwX0woaIxVoiuKb&#10;SLVozG/qqN13GAtoYxqVyZ3APfKJBuChpwKysUOx3OY0woZNbtVK+GQDJXmFCJPHJIWNSOVS32WI&#10;ripX6vp8KL6sbDffLCKQDaT2moiAhGNQe+REmMop5GyzrUZkRlbQQ0Kxn2yxCMgkwsUSrZJCopwq&#10;0wrirYGKtjCq8dMVaOKtYocBhVrFW64q6uKtYpbpih2KtYq3irWKuxV1MVWMKYqsBocCqqnCreKu&#10;pirWKuxVxxVo4qtOKuGKrtsCWicVWE4q/wD/0uqjKWxo4ChASbE5jlui62Px1ycUlMFy1qbwIdir&#10;WKrxhVs9MBQlsm7HMduCrZHrmRFjJG5Y1OXFKphQ7FXAYq3ihrFLYxQuwq4Yq3hV2BXYq03TFW16&#10;YhSuwq7FXYq7FVJvtZBKrk0OxVSuO2UzZBCXP2x8sg2BFwfYGZAaiq4UOxV2KuxV2KuxV2KuxV2K&#10;uxV2KuxV2KuxV2KuxV2KuxV2KtDriq7FDeFXYq7ArsKuxVZJ0yJVCQ/3mQi2I3LGtvCrsVawKlWo&#10;mtRmNNtihLe39MYgNpKvSmFg0cUtUxVrFXHFWsVaGKuwJaOKuOKurirWKtYq7bFWjgVrFVpxVDzd&#10;MilATgd8iUoN8gyQ0gFaYEt2jvE9CKp3yYSyuAjiCOlMuDUVfCxabbAqylcVWnAlad98CtHbFLWK&#10;upirqUxV2KuxS7FWtsUNYq7pirsVcDXpil1MVdgVYd8UrS1MCFNzgShZWocCUFcSU70yJSldzJXr&#10;gZIjR7D62/qOPgB2OTAQSyfjxWg7ZNhaBnGQKpPew/tDIlkCjtJ1IyD05NmXDEsiE7Rq5Y1lUVeR&#10;wsUVqLssI4bbZHIdliEltufrj1PsnbMOPNyeiOSD02IrvllItMI7YTio+0MsjG2uUqbvbY+kD4ds&#10;tMWoSSWVWiNfHKabLaj1ZY2CP32qcbZDdNgpWjruPHJUgqdz9oN44Coag/d2jN3JpiOSy5qsb/VL&#10;ao+0+TGwYEWUPGK/Ee+ARUmmpbpbf4z0HXLKawbU1Q3xMyD4fbIcNs7pdNYyOtKYTC14kImlcDWQ&#10;HKfDpu8RGKfSHwjiMSKRdoG8mkum4gEKMrJtkBSvZW4TfLIRWUk04loyMyacUlJb+HkCKdcqkGQe&#10;f6haNE7cgak7ZENiX/ZwoVEkOK2vZqgjvilDSSjoevjhVGaZZcyHbxyJZAMms4tqnrXAqPTphQ2x&#10;piqg/Qk4pQ0o5bnFCXyxVrgZIF1aJxImzDocVZDpGqG6jHOnqd8laCE3R+WSYrmxVYcVW7d8Vdiq&#10;0jFLWBXHFWq0xV1cVargVrtXCrXzwJbIrvirunXArXTFXEYq0RXFDQPjiricUtD3xVs+OKrCe2Kt&#10;EeGBK0ntihYxwJUZHpvihCTSim/XCqWzy4UICeZv2cKQLT3RdGLETyih8MC8mTogAyTFeduuKqTN&#10;gVRbxwJUyRXFVhHjkWSlIldziqg0YGKULPDtviqAnhGwPfFUuni4mq7EdMKE70XVhKPSkNGGBlzZ&#10;DFIGGTtrIVOIJxQtYUwJWMvcYpWFaYErffrirQG2+KWm2FRgpVoXxxVqtARgVpQeuFW/nirgABQ9&#10;cVdy7YFW044pb6b4qt471wq2QDsMVdihacULdupwK47b4q6tMKuNR74FWk9cUqZJPXFVKQ0OFVB5&#10;q9cUIZpcKoZ3woQ8jdxhVQeUAUxVdY2b3b9NvHElWVWOnxwAUG+QZI1jTbFUHO+1FxVLpWHfCqEk&#10;ahBwqyLymawOfFzkw1yZgu0YJyxrK692Sg8RhLFSg64EotcKG8KG8VcMVbxVsDAq9MKr26YUKLYE&#10;qUle2BW4/sjFW8VWofjPyxSuriqnL0xVVOFWsCoPUD8IyJSEnlFemVs1gAOKqybZJVYYULhhQvAw&#10;qqrihUU4oVFySFwAxVazgbHFKxVBNcVRAFMUN4q6mKtEUxQ7FKlIK4FaSmKVUDChcMVRFv1whBdc&#10;nfEoCCYb1yDNaMCt4pQ12dsBZIUZFK+m2Koaf7BOQKQkNwBXfrlTNCOBXbpihoKKHFC2gHbFXMNt&#10;xscVWcaH3xVoioI6HArRXwO+KuPavXFVv2emKtEjCrgOJGBC2oB9sKouwp6lRtgKp5EARkWSoPfF&#10;UNMSHHzxVWUePTFV6jrirqU3GFDQIwpbofDFXUFK4oa26Yq1irQGKGxilo7iuKtUGBWtyMUO2PXF&#10;XbdsVWn3xVwGKVNgemBVBdmJ7VwqqoMUuIrgVTk+Fa4qsbYDFLTeBwqlGtEBk9tssi1lStqDCVRw&#10;NcCqigUowrgVevWuKohKL9OFDY60xVVRadcKFZRiqqqg4qqwAmQYUp9AKDJK2Riqi64pUXNMCoC8&#10;vBCNuuVSlTbGNpNc3Us3frmOZW5UYUtjhpsB9OQtmArcVXFK+td8LElsda5OmkleGA65JiuBHUZJ&#10;ivQknCil1RitOpX78bQQzK0FI1+QzNi4xRJyxi3H+1/q4EqPbK2ag2FCi2BVB6YCyCg5B+eBVlK4&#10;quXriqqMKqgGKFVMIQq4UOGFVwGKrZMVUTgZKb7YFRNsKLhCCiAMmxbxQ7FLsVdih2KrZPsnFUG+&#10;RZKlt3OIUtOd8VUWFTgS1TFVOffIpQp3FMVWohB3xVWCAjfrhVem3XFVSuFVpOKrKHFWq0OKqowq&#10;3irq4q7FWxtirsUOGKrXAxVG2/2BhQVbChuuKtYqpXW0ROAsgx5lrIg/yhmJJuCY6sAZQPbEsnad&#10;sp+eWwaZJkuZDW5zTFXKuKrhihumKtUxV2KtECtcVbGKt4q3irsVWnpirlGKrhirsVdhV2KHYq44&#10;pWYFbriq6mKuxV1QOuKrC4xVpd8VXjFW8KHYq7FXYq7FXHFVJmpiqz4idsCV6t44pVMUOJwoUiWb&#10;5YEuKbYoWoTWmKVcDCrsVbxQ7piqwGuKrhirh74q44q02+KrFSmNKv44qsdD2wJUbw1iwFkEkk6b&#10;+IzHk2J7bj4RlkWslEZYhwxV2Kt4q7FXYq7FXYq44q7FLsVbHTChrArQxVvFXU74qh7rY4CkKdqK&#10;VPvgVFjJIbxV2KGsVdil2FDsVdiq1sCUtvBSM/6wyqTbF0P8cpZL9a2A+WSKhL1/u1PiciEpzAKK&#10;MyYuOVYDLGLeFW8VaOBXHCrY3xVrvgVvFXYVdih2KXYq7ArsVbxV2KuIxVYRgZOrihcBiq6mFDqY&#10;q7CrhirsVaGKtOwUVPTFUm1HVCaxx5XKVNkQxbUUlfc1ocxjNvEbQFms1pyVT8LHvlUjbIRpkeik&#10;tIWPQL+OQikq0rVLN3xVN44AbEE9SMsA2Yjmx+Wt24t2OwO2Ckk0nNlpKw0J7ZfGFNMpJrHHQZeA&#10;1Kg2wq3hQ1ilRmfoPHAUhA6gnqEL2ymRbgr3eircwAL9qmQMbWMkgl8s3D/ANhkOFt4kXPosFnah&#10;SvxAde+JCQWPfo92P7rcnIFkouWgb02NTWmV0gsivpylukI7gYWKfaRbejAAepycQ1kofVow6HLG&#10;cUg0KCOaeS3m+YyqrWQTy2uGtpGt3fYdK4jZhSi1ybiUw8VPvXJcTJ36EQXAWUAh+mGt0caE1by6&#10;sHxRjEwZxNsbGlymfeoAOQplTepAwSI6n7HXIoKaahaiaFJU7gHFiN0w0ifioWtCNstgWmYTyNwd&#10;8zA1KwIySG8VWlfDFUPc2wnWh64swWKarozK/NRkSGwFDeXdPLvMG+jMeYSCnEMfGqe2Y9Nquw5Q&#10;+4w0pUJv3sJPcYkKx24M80gjDHw69MAKaXC2W0ILfEcVRtvqDq2ykDwwg0wlFOIbhZ1oeuZEZNBC&#10;ojFDvlgYkIyKUt0ybFEqcKF4NcKurirYxVvFWqnCrsKHYq7virsVbxV2KuxV2KuxV2KuxV1MVdXF&#10;VNlJOKtCPAq8DCrYxV2KuOKtdMVaOKtYq6mKGqYpawK1il1PHFNP/9PqvTKWbjgKpfL1OY5bYute&#10;uTiyKPXLWpdgQ1hV2KrxhVs7DIlCWSD4jmO3BXsh3zJixkjQMm1NjCq7FXYocMVbxVxxVwxVdhV2&#10;KtjFXYq7FXN0xVy9MQq7CrsVdirsVUT9rIJVhk0OxVRn7ZTNkELc7uMh1bAi4PsDMgNRVcKHYq7F&#10;XYq7FXYq7FXYq7FXYq7FXYq7FXYq3irWKuxV2KuxVofaOKrsUN4VdirsVdirsVWS9MiVQkH95kYt&#10;hRuTa28KuxVrAqW3Sc2+WUENsVICmLJacCtHFLRxV2KrTirWKupgVxOKXDFWsVW1xVvFWsUNHFLR&#10;wK1iq1sVQ8zDIlKXztlZZBL55eIOBkh4qzvQdTjSaTg2wjiC9++TpjaI027p+6bqOmSBUhNgajJt&#10;ZcRiq3FWiMCqZwK7FLsVd0xS1ih2KW8UNYpd1xVqmKHYq1TFWqHFLY98CtE4qtPTfAqmxoK4pQ7y&#10;V3wKhZHrkSySy6noaZFKEtYWu5vTAqOpwhWYWlslvGEUdMtAayV8pxKoOQUyKpfMvXxyJZhKp0aN&#10;ucezVrkGdMh0q++tKANyOuWAoMU8tV3rloDVJHmEXKFDkzG2q6QD6W6Hp9OUHE2jImKWwlSkgoRl&#10;ohbAzXR2fpmoOSGOmJnapLHyXfc5IhjaRX0BqaDMeQbAwzzCsiLVaih7ZUQ2xNMm8k6lJf2PCb7a&#10;bfRkodzPJ3sgmtwUGWmDRxId4+MHD3yHCytA3sjNxUdBkaZhW6AZYGsqL6e178B+z3yYjbC6Tixs&#10;o7NOEew75aBTAm0WOOG2LRRWxpVCWxjk6jfImALISpAz6cy9NxlBxNgyKSRlNjgApkTaq90sI49T&#10;kuJjwoOVTKpYmvtkatPJI9WsEmjNRQ5ExSCwmezkEgQAknbAzG6b2PlaRh+9NCcIFppbqfl57VOa&#10;nkMaRaSR2TNJ8Y2wJTi3Aj2p165Esk0tpBTbAqKWYYULvU2xQsLV3G+FKxl7MNsCoWSKoxSg5YRQ&#10;1wKgwWtpBNF9IxtWSafqKXChl+nCCpCYhg2WMGzTFCw4paJOBWq4UtV74FcWxVoiuBXHCrsCtYq2&#10;N8VaxVrAlsDFWgcVW9cVdQYoaLYq0WpilxNcVW0P04Far4YqpsTWuKVKRwfbFUHNNTYHAqXT3BDb&#10;0ySEvlmp9OFCbaJpLTt6sw27YtgNMtSMIKDC1lUrihTLVxVTfxwKsbfAlTO1SOuKrcilYd9sUqTC&#10;vzwJUZU7YVQU0dTt0xVATRgCnfCqAmjeJvVjO4wo5Mh0fVhMoVz8QGBSn8UnIYWK474qtK4pU2AP&#10;XFKwqB0GRVoYUrTgVo16Yqt416Yq4eFcVcQMVaY+GKradzgVvbbFLitMVdTFXE0NBihqmKuOKrD7&#10;4oa4UFMVaqfDFWicKtOeI2+nFKkzAb4qhpZafLFBQcklTthVQL1woUCw74VUHk4mnWuKFeysXum6&#10;VXBaQyqysFt1ooyKUXsMVUZW3rilATnFUtmb4sKqRNcKGSeV1Cwt7sckGMmXA/Ao9hljUuvj8Awl&#10;CyDAFRQySF2KHYVbxVvArsVXrhQqP9nCqgxwJU26HAroz8IxS3hQsUfGflgVfiqyTt88UrzthVo4&#10;EIPUDsPlkSkJO+21MrbFo674VV0HjhCFUYUN1GFVRThVUXFCsowoXrhVccUKTfEaDFKpFHTriqrT&#10;FDdKYq1irjirVMVU3WuKqSrRsCq4OFV4xVEQdcIQXXPXEqEGcrZtHFWsVQt3kSkIVdhkWSoveuFC&#10;Gm+y3hkCyDH7ihNeuVMkM1Qa4Fdy5b0phVpjtiq2tRihb3xQtr9GKtEbe+BLdK9cVWL3rirlAPXr&#10;iloHxxQ0yjrhQidLrzJPXAVDIEAA98iybrXFUPLu9MVVl364q2dt8Vdy3wq6uFVynFC0gfRiloDF&#10;XDr8sVa6HbFDq74q0R44ocDgS3WuKraU3OFXVrgVb1OFW9h8OBWiNtsVQgHxGgwKrjfFLiARQjFV&#10;kgHGmKrHWuKVNvhOFBSbWv70A/PLYsCsgKkUxVGxqABTAqqAcCV6imKFVanrhVUVjy6VxQqr74UK&#10;ye/fFVXpiqtbDk6nCqfQioJ9skltvDFVJhQVxVDXFQMBSEinhaWQs1RQbZjT3cmBQ8dvxHNsrpuE&#10;l256ZFksEZrWu2BK9TthtBbZi2wIrhthwrl6e+NrS7cHbJWwpsuTtkmJXiXbqDiimnnIoARuQMIT&#10;JnVv/dr8hmwi4RV8mxchoG+WRZKR6ZGkqLYqoviqGkyLJQJwK0MVXjFV69MKqi4oVU64UKuFDhhV&#10;cMVakGKqBwJWN1yJSiIPs0yQYlEjJsXVxS7FXYodirjiq1/snFKCffIsla274QgrXwFVIiuRS1iq&#10;lOe+BKFJrirajCqqvjhVcR3xVonFW1xVcVxV3EYq4DCq7FDVMUuY8cVar3xVcN8UOxVp+mKo2AUV&#10;flhQVbChrFLsVUbw0iNMBSGP1/ep/rDMSTeEdqrfvhgKVTTqcKZfBpkmIy9rb64q2MUOxQ4Yq7FL&#10;h1xVzYq0CBhVvFV2BWiaDFVjPtXFVy4quGKuOKuxV2FDsCtHFVMk1piyaAIxVUBxQ3XFVhBY4paZ&#10;NsVdGDiqoBhQ6mKt4oWB6nFV+KuxV2KrGSuBWwtMNK0VrilpT2wK5zvTCltVGKF2BWqDsMKFwxV2&#10;KXUxQ0wrtiqxVpiq8Yq3irsVaOKupirqYq474EoO/FIqe+Asgk0nUe5GY0mxPoB8Iy2LWVcZYhvF&#10;XUxVwxV2KtYq3tirsVdirZxVrFW+2FDWBLh1xV2KuxVD3XUYClZbdDgQihklbxQ7FLWKuxV2KuxV&#10;2KtHYVxUJXd/Z3/myqTaF8I2r/lZSzdrf2RhKAgOkEfzwBU5gPwjMmLQVYZYxXYq7rirsVcRiqwy&#10;AbYquBrirfyxVvCrsVaxVvArWFXVwK2MVdXFWjgVYTilrFVRTXFW8UOrhV1RirsKuwKozXKx7dzg&#10;JZAWlV/qLOfTG3jlRm2xggI+IYHr45jynbZwp7b6bFdwVI3xiLRxUkl1piGYoRTiK5GQbbb02H0o&#10;Hc9ycgEJbLfBR8RpU4ElM5dcT0REhrQYeJiAo6TF9YuPVPYZOG7CbJ0FczA0KtKZNi7ArqYVWk4p&#10;Q0tQ6nISZhbdKFQN7jKSzTmxcNFXJwLVJqUjCWYSbVaOvDxyiQbgkF3cC0QQxbse+VnZklF3ZvFS&#10;VupYE/fkU2nl+yExMPs7YCwZhFxMKlfDMkcmkJRqbAKa5Et8WN6RMqX5NdmBytZIvUgbiU+kfiHQ&#10;jAVCCsmaSUxXBIkB+FgaYKRSaWF3Il6kU7VC9CckNi1yiye8RZVocyCUQ2Y/d2qpU5UW8MX1YDlQ&#10;d8pZEJvpyFtPXlvTbD0YAUssWKycclFhNkEFab5lxaCiUbLUKoxQ3TFVpGKVG4iEinbemLIJNpKi&#10;C7ZDsGyqQZrrpRHccR0OYp5twaXYsp7jAlDW7Ud4T4bYFSu8tzAS3QnAyR+iaAb4CaWtD45MC2oy&#10;T5vK8XH4MuGNhxpXc2TWbVG2DhplzbjuFkXc75IFqIVUfh9OTBYkI2OXYDJsUQpGFC6tcKrlIxV2&#10;Kte2FDYxV2FXYq7FW6Yq44q7FXYq7FWjirhirYxVo4q4b4q7FWhirdMVd1xVxGKtYq0cVapih2KW&#10;jirWKtUxV2BL/9Tq2Us1pwFUBL1OY5bQ61+1k4simAy1qbxQ1irsCrxklbPTIlUsf7RzHbQiLL7O&#10;ZEWMkYMsa28KF2KuxV2KHYq3irYwq3ireKuxV2Kt4qtbpgKtr0whSuwq7FXYq7FVI/ayCVXJodiq&#10;jcdspmyCFuvtj5ZDq2BGQ/YGZAaiqYUOxV2KuxV2KuxV2KuxV2KuxV2KuxV2KuxV2KuxV2KuxV2K&#10;tDriq4YobxV2FXYq7FXYqsl6ZEqhIP7zIxbCjcm1t4VdirWBUDN1PzygtkUMaHFm0RgVbilo4odi&#10;lbirsVawK4jFXYq44pW4odTFLRxQ0cUtGmKtYFWP74FQdw2RKUsuXysswlVxKBuflizTjSLAIPVI&#10;3OWAMSUfMNsJY2lMzmGQOO2VswU+s7kToGGWg2wkEWDXJMGjirWBVjDFLVMCtV3pirsVdSmKuOKu&#10;xV2KtYpdihrFLeKtYq7tgVaTTFVjHAqhI2BKGZhkUoG4uAlanIpSWSQzMAm5OEBLKtF08WqciPiP&#10;U5YAwJTMjJMVKU0wJQsuwyKqRtWkqaE4KTaEn01qbjBwswVXQtPMF2rj7J+1TphiGUpbMvMSqfhy&#10;5xrREKkdMnFgVcnxyxgtLgdcBKad6g8MHEmncx0w2ikLeQAivjkJBISSfSRdNxpUHKxG2y6TbT9J&#10;g05aRdTlogAwM7RtMkwtRdK9cjSbQs1qrb0yJiyElkdtU0GIito0BYFoMlyRzQzzSMdthlZLOnCR&#10;R9mpPvkCWQCskrDcimIkvCiI7gNsctjNrMFXiG6ZawQ09sHyBjaQUsltuJ+LMfgbhJqMcMmEErbt&#10;onADfayRLEISPSrN39R9yO2QpstGS2XruGQAAeGS4UW3e6UjJv4YZRa+JiGqaWsNSvjmMRTkRNpN&#10;JC6dsDNalw6bGuBKKiuqinfFUQlxTFCJSTn0wppU4V64WKx07YFUfqhfpX7saVp9Icj4lNPliYpt&#10;Bi0lspQyA8T2pgW07tpwyjx75IFBVy9ckxcXp1xS16g+eKtcxjatFq4Eu5YodyxVsNirVcVcfHFK&#10;4HFDqDFLRGKtEnArQ98UO6nFVpIHXFXbHfFLROKuJoN8VWE98CrHanXFVBpaVrgShpZgR4YVS64n&#10;8MKEvnmwoRmkaSbt/Uk+wOmKWZ29uIlAHQYUWrHYUxQps/hiqwnfAlY2BVhNMVaPviqzj2wJaK0x&#10;VYy1wJUGHUHFKjJFiqCljHXvihAzRZJUvYtbuJF6jFDJ9H1hbhQrfawckp4jBhhQv498ULHTvilR&#10;2rTvgS0RirRFcCrdhilo4oWdMVbpTpirVQOuKWzTrgV3EHc4q0BTFLlPXFWjirhvirRFemKFpHHr&#10;iq2vU4EOA8emFVMsDhSsZhSmKoaaTrihBSOSfHChDO9MKqXInphVQkcAe+Kq9hYNdPUig8cBSAy6&#10;zs0hUKoyKUVTjihSdjSmBKFlbFKAnkBFO+KEDIanfJoUz4nFWTeVxS1B9zkgxkysbquWBpX3nQYS&#10;oWw74qix1wobxQ7phS2MCHDFK4UxQvXCq9+mFVBuuBVOTpirk+yMCW8KrE+0TiEL8VWOOnzwKvOK&#10;tHFUFqHUZGSQlEh3yDYtWQVphVXQ4UKo6YUKYY8t+mKohN8KFYDtiqquFCoPHCrTttirlXxxVVAp&#10;ihvFWxirWKtYq7FXUriqmy71GKrl3xVUGKoi3G+EIW3G5IxKhCEUyDJacCWqk4qhbvfr4ZEpCGXr&#10;kWS/thVC3ApGcgVSKbrT78qLNDEVbFXGtMCrAaYVcRtihYy7imKtEV38MVdQHcdcCrfbCq1h2wK4&#10;7bkUxS0wxQtOwAOFCO0xRyJPU4Cqcr0yLJUXfYdcVQsi/vBXfFUSB7Yq31GKGgu+FWyo7YVa6dMV&#10;cNxvilcRXfFC2lcCXHrtih3XCq0jFXUpgV3vhQ1tilqmKrSO4xV1a4FbO6nFUHCeRb54Eq4IFN98&#10;VboeoxVSfxpiqwnvgStc7gjtkghJtdYfWQR3Ay2LArIF2HzxVGR16YFV1XapwKqAilDiheqg98Kq&#10;8YpvihcGqDhVWIxVep70xVEWu74Qqe2+yZIJXEYqsIxVYyg4qh5LVW7YCE2h20+PjxRQMiYshKlL&#10;9F7U6ZX4bb4rR0pR13weEnxVh0xVFaYfDR4iDvLV4xVMHhr4jrWDmnIjfJDGxM1WW06EYeBjxJey&#10;+lL9jt1rkuBHEpwxSMSIx9o9ceFHEshtJEuFVyahhjwrb0+BaIPlmVFqKrkmLgPhc+2RSpHpkWSi&#10;2KqLjAlDSYFUHGBK0UrgVeuFVUYoXjCqtHhQqYVdiheBhVbJucVUDgSsIyJSibf7OGLEogdMsQ3T&#10;FXYodilrFDjiqyQ0XFKDcb5FlSvbAAHCEKcg3OBKngVrpiqhP1wJUGAGBVvLwwqrIwOFVxbFVtcV&#10;Xg4quJxVwxVd1xV1K4odSnXCrTCprgVpR2xVsCmFWyMVdTscVR0Q2wsVWlMKtYq7AhD3v9yR74ln&#10;FIwP3yD/ACsxZN4V9UP775ZApV9NHwVzIg0SR/I9svYOVgT74qqjFDqYq44VdirYxQteuKrAleuB&#10;K4HjilcTTfChrjy64FaeOo2xSuUUFMULsVdiqwk1p2xVfihvFWjirXHFLdMVWEUOKtMa4qvAxVvb&#10;FWqDFW8Vbwq0RgVYEANRhVeMUOxV1MVdTArsUu2xVYdjXFVo33xSvGLFcMKXYoarireKuxV2KtHr&#10;irsVbxVrbFW8VaO+KuxVonFKD1BgY6YCyCTE8nA/ysxZNrIIdhl0WoqwyaG8KGq4Et4q7FXYq6mK&#10;uxV2KtnrirWKt9sKGqYEuxVvFWsVQ10KHAVatRtXAkokHJIbxQ7FXDFWsVdil2Kt4oWt0xSld2Kg&#10;D3yqTaFS3+yP9bKGSzW/sn5ZIpQL7Qxj3GAMSnFuaqDmRFpRK5ahugxQ7FXVxVvFVN0qcVXAU3xV&#10;umFW6YFdhV2BWsVWk4q1QnAlwJGKG9zil1DihxGLJoA4q2OuKt7jFDi2KtVxV3LxxVqSURoXPQDC&#10;ikrvLpH4lDWmUTLfAINbcyxNP1NSMxS2seHqQTl6/CT0yBZs0tNTjtbcVIJOWRlTWY2lFzfCRmbu&#10;2RMrbFS8mENqsY6nfBaAkqaXJf7J2wgWiUkbb6FJGeJqMs8NhxsgsLAWw279ctjCmuUrR4FMvAa1&#10;2FDsVWnFVtK4pQ94ePE5EsgvmCy2nKvxDKSzDWh3vJTG3UZAFSEydgNzkkhjWq3oRiR2rkJFtCB8&#10;v2n16Q3Mw2B2ysBBkmWt2sXpk9/DCQkMfMExNI6kZGrSU9s9aliQRyIdsmLa6Qepag044gZMC2YK&#10;RC3mJ5GoOPAytM9CDpcgTdD0Jyqt2slkGq6KkqmaPYjfJmKxlbE7m5kFHJ+NTscrLYQy+z1RZ4Qx&#10;O9BjbVSEvLxW2GG2wBIFtfr1xxB+zucgyJZALb0LXiOmTrZgllmP31RjFhJkSAEVzLi0LxtliFRT&#10;XCq+uKHYqtYdffFLHtStpEbmhIPtkZC20FJ5rucEOwJocxJRbbXnWhJKhUHwOQISCiLpzbXCTL0q&#10;K/LAU81TW5IrgepGa4kqyfROP1dSvSmWwccr7vXI7TqK/LLOOk8CAn1G21SEtEfiXqO+AztlHZis&#10;BKXLJ9OY9syE9t7SYqJKVQ5ZEtZ3RC7ZkAtRCvG5O2TtirK2NquwobBxVuuSVsYq4Yq7FDe2Kuwq&#10;7FXdcVdirsVdirsVccVapirsVccVWjFVwxV2KurirRxVrFXYqtOKu64FaOKuOKtYq//V6oNspZub&#10;AVS+XqTmMW2LdqPiyyLIpgMtam8UNUxV2KrxhVs9MiUJY/2jmM3hEWfQ5kxYSRgyxqbGKrsKuxV2&#10;KHYq3irsVXDCrsVbxV2FXYFabpgKtr0whSuwq7FXYq7FVI/ayCVXJodiqjP2ymbIIW5/vBkGYRkP&#10;2BmQGsqmFDsVdirsVdirsVdirsVdirsVdirsVdirsVdirsVdirsVdirQ64quxQ3hV2KuxV2KuxVZ&#10;L0yJShLf+8yMWZRuWNbeBXYVawKlsz/EQcxyW2KjXFk0cKtYq0cVapgS7FWsVaIwK7CrjirRwK1i&#10;rsUtYq0dsVaOBVjYqou+RKUvuJNsrJSlNzL1rkWYa0+y+sy8m+zlkRabZTHGEFB0GTayoTilciqV&#10;XMQapyBZBS068NtIY2NFOEFlVsljk5AN45aGshVG+FitIwKtIxS1gVo4q7FLqYq10xQ7FLWKtYoc&#10;cUuOKuOBWsVdTFVjHAqk5xVDuciUoOeTiKnIlKS3lxQk9sjTJMtA0znSeQVPUZaAk7MnVaCmWNLT&#10;HAqhJvgS0ts8lDSoONItGSsIYfSZaE9DidkWutoPrCAdslEWpKb29usahaADLwGolVMa4aY20SFF&#10;cBNKg57wLlEptsYOiMku42GRFlmQAiREU3Y1y4RprJW3APHkMjJQoQz+qjK3UZGMrZSDdqNzTrls&#10;WBRTsqdeuSJpgAoSXIGVHIz4FBrtO+Q8RnwLfWVuh3yYlaOFF2wrVj2ywMCtKmSp7DIFI2Uy6seP&#10;Q4AU0hbiMxmo65GQSC6C6ZjQ70ysBsRa8X6imSpBKqnOPfqMmNmB3RCOJBlwNtRFKU0AbEhbS64h&#10;ZOgykimYKW/W40fhMKe5yFsqR9vwbdeJ+WWAoKPSiCpyy2BQWo3ykcV3GVzmyjFQtLZb9OTKCOm2&#10;VgW2nZCX+gQ0IXauCUECbC9U09rWQn9nKqbQbS9Zig6b4lmiIp+W+BDK9ChjnhDEVJ/DLIi0TTU6&#10;SvGuXcDRxIY6cI25FSR4ZDhZcSuj0+GNVTBaQi4vUIoxVxhtSFC6tlP2hSvbEhjaUTWCxMXjFCch&#10;TO0FNIY8izQZv/HpirQ1JSad8VVRd98Kr47rlseuBVRZcVX8wDXvhVeGxVcDire2KHb1rirda4pa&#10;OKtEVxQ3TArWKrdsVaPhilo4FaPhiqwnapxVRkeu2BKEmemwwqgJ5qDChLZpu464qiNK0x71wzfY&#10;B+/CrNra0S3QIg2GFBKIAoMULCcVU2wJWYq1gSsoDiho7YpawKtIocVaAHUYFU3SpJxSoOMCUO8Y&#10;G2FUDNFUHxOFCAmt9iDvhVCgPaSCVCR/TFWU6Tqq3KDerd8HJU6jcHphQuK/fhSpuo69MCFjDAlT&#10;YV6Yq6m2+BK04oWMe+Ku69MVbp3xVrfr44q1v1xS0cVaXrvirY3wK02woMUuoRvihzEd8UqdNtsU&#10;LWYjp0xVReQD2woUJZ9sVQjz1woQry0JbvhQhpGr0wqpOaDrTFUTp2mPeOC2yYCkBl1pYLbKFHXA&#10;yRXTAhTdsUoeQnFUJLXviqDmp4YoQRPLftklWMAeuKsn8s7Ww+ZyQYSZUnQZY1r7w7DCUNQ4AqLA&#10;yTFvCreBXYq4YquGKr1wpXv0wsVAjvgSpyfZOBXL9kYq3hSsT7RrgVfTCha/UYFXHrirqYVQGoZA&#10;sglEnU5BmtCA4oREeFVXfJIdxriheuKqyYVVlFMKFTthQpkVOKVZBTFC/rirsVbrTCq0kYFdXbFX&#10;AYq7FWiNsVU1NDgVXXJKiLcb4hC2friUhCMd8rZLa4q1iqEu8iWQQ4wJVCopihCXP923jlZZBIZK&#10;jbvlTJQYfRirj4DFVrUGKrSdvfCho4FaOKrB+OKtha798Va498VWMK0GKucYqs+ZrhQjtKWrs2Aq&#10;E6QUGRZLhiqgADJv2xVXUU6YoXccKtUrSvbFWqUwq3XArj74VaG3XFXEjrgVo+OKG8KWqjFWiAcV&#10;cadsVa674rTVQNjitOoO/bFLRoemBWtqV7YraFhSjde+BCtQYq2BtXFKnIcVU5FoQfoxS4LvQ7YV&#10;SLWBW4Fewy2LXJu3UAAVxVGxpgVWWgoOuBJVG+EVIBAxYqqEMK4qvI2OFV0Q+GuFCqT0xVVQbVOK&#10;oi0/vAPHCFT2AfDkgleRhQspgVxXCq3jilriRirinjirRQHAq0xDChSktlk2IxVTWw47VwK2dPHj&#10;hVr9HK3UVxTa2PTFQ1HjjSF505S4cjcEHFWSRigGXhrK84Vcv2X+jAyUm6ZBKgwxKqLYEod8ilRb&#10;FVlBgVcowqrLiq4bYUK0e+FCqRhQ4YVXAYVWSihyJSonAqxsCUVbjYZIMSiMmxdirsVdirsUtYqt&#10;l+ziqCfbIsrV7f7BJ8cIQVjnfAlSPXArRwKoTYpCFfpTAl0YriqrGtN8KFXiMKuEffGlcFxVbQ1x&#10;VsbYqvBxQv2pirROFVjnfbAq4DFW8KtYqurihHR9BhQvOKuGFXEYqhr7+5PzwFkEji3uI/nmKebc&#10;FfUv75q+GRKVewP7pQO+XQapJkqCmXtbYj3rhQuAxSuxQsbrhVsYobwJccUOpilpsUrTvtiheMVb&#10;xV1MKt0wK7CrVMCuGKt4q7CrsVariha/jgSpg1NTilUGFC7FXA4q31xV2KtYoWg1xVdirqYq7FXH&#10;FLXIYFaqBilSdsVaRqdcVVQa74opoyU64rS4NXCq4YodireKrXFRtiqxRtviq8Yq3irWKuJpiqnU&#10;nArXI9MVb374UoPUBSMHAWQSnjRwfFhmLJtZBH0y6LUVYZNDeFDsVdTFXUxS7ArsVdirsUNnFWji&#10;lsYUNYq5euKuwJdiqGuzvgKWrTdcCESBkkN4pdih2KupirqYVcMVdTAla+wOKpVc70+eUybYq1sP&#10;hH+tlKVPW/DJFIQUgHCP3ORCppA1AMyYtBRa5YhdhQ3irqYq7FXYq6mKtYq3irsVdiq1jiq2uBVw&#10;xS6mKFwGKuO2KuphV1MCXUpirsVW0AxVbJKkYqxAxTSX3GtQR7D4jkTJkIpVfatLKtKUB6ZUcjYI&#10;JXazupIY7b5jylbaAnWlXSy2skfcMciOSEku3Ckq3jkWxLp7qnRjTGlKN0WJrmT1W+wm9ffDTG0X&#10;cyNNLQdBgVkGkW3opy7nrmTCLRIpqFHfMgBrLYFMkhumKHYq0TiqzFK6lNsUITUtogw6g4C2RQyz&#10;/Bt0bMaTYEqeeS0l9RDTKSyITJ9cEsYNd6YeJRFJHBvnKk8QdhXI82SvYXd1oa+lKnOGtQaYQaXh&#10;tR1HzBDesOG2/Q4CbTyTfSY1ZA53y2DTIpkYkbqozJAYWptYxN2oMNItaLKNegwUm1CfT1cVXZhv&#10;gMUgpbLq1zGfqy1JOwrlRi2IPU7EW8A5kGVsokKZg2q6RE0cXB8rSuv7gQAnbClboUZV2kPVzgYl&#10;OdTuFjUL3plhKhKdObnKfbGLXJkkQ2zLi0leVyxDhhVepxQupirZxVRlhWUUbFKXS6OpNQciQz4k&#10;sv8AQViXmOtcjwswV0kQubcORuNjmPOLZEoExArxyhsTDSteFkhhm6djkoyprMEBq1zJdVeE7Y22&#10;AIHysZUunVvsMv44WshETgxXhI7gjIlLONMI+qKr+GXQOzSQlkrqrEe+TBSYrEl3rk7aqRKy4QUK&#10;weuTQvXxwobwq30xVsYpbxV2FDR2xQ4YVdireKuOKtYq3TFXUxV2KrG2xVT5EmmBKqo2wobxV1MV&#10;dTFXdcVaO2KraYq7rgVacKuwK7ClojAh/9bqhGUs2mO2RKoGUdcxy3RatDVssikpiuWtLeKtYq7F&#10;V4wq2emRKEscfEcx2+KIsuhzIgwkjBljWuGKGzhV2KuxV2KG8VdirYwq3ireKuwq7ArTdMBVtemE&#10;JK7Ch2KuxV2KqR+1kEquTQ7FVKftlM2QQlz/AHgyDMIyH7AzIDWVTCh2KuxV2KuxV2KuxV2KuxV2&#10;KuxV2KuxV2KuxV2KuxV2KuxVodTiq7FDeFXYq7FXYq7FVkvTIlUJB/eZGLYUbljW3irsVa74FSfU&#10;SUPPMWbdBRjlDAHCCzIVeuSYtYq4jFWjgS1irXXFXYq1gV2KtYq1irq4VawJa9zirRwKoyNgVA3E&#10;pXpkCUpZcz5WWaXNymcJ3JwgMmU6daCGMDLwGuRRrDbAWKFmWuBKAmjrkGSWXcPIVyLYCmWjX5df&#10;Sc7jJxKDG07jau2WNRXnFDVK4qtOKVpwJapirjihr54q6uKtYpdTFWsVcd8VapirZ3xVa22BVNsV&#10;UnrkVUHUjfAlK71WbcV+WQZBB6fp8t3L8QooyYbOTL4YxGoUUoMuapFe0oGRtgpM4JrgS0sZkO2K&#10;prZRFE4t2y2LCSLa3jnXi4ydW13TUVmsOynbAI0vEilHEZNitkkC7nIkqAl89yXPFeuY8pW3xi6K&#10;z/bk64BBkZUi0QKNzQZcI01GVq1RzVO2TYrrjiENcjMilik1q37xgOlMxoN8lRLoQgnLuKmFWrwj&#10;1h6h74OaapueKi/PK5RSChLmAqOnTKiKbAbQA61OAFmQm+nSEhlPhtmXCTjTCKtXAjKnrXJCWzAh&#10;LbxqP8PXKCW4BUvD8K1603y4tSQXl2YW+FwCN/nmPItoCJ0rzTBcN6ExCv4nJxyIMGSIwpUbg5e1&#10;lsoD8SdcCqiShtm65MSYELZIgcJCEo1DTVlBqK5TKDMFil/ZXVoS0DFTmOYtoKnonmC8e4Frd1ZT&#10;3PbJRZcKcXS7FQaVyZYApb5X1Ke01FrcEtF+0P8AjbBA0W2QsM0vJElNVy+RcSmMa7ZCeMgfazGk&#10;G+JYNcRMjH+OQbQXW8DSkLXc4GYD0HylYSWkTBt1Iy+AYZCyMRgIeQzIpw1WKMCMg4VKQX68UYjM&#10;abbBj9jqUsF2grsW75RHm5VWGXXh9duQHQZmOEdkqulGUybAUh1WiDnlZbAxa5lKmpJG+FKmk5J6&#10;1wpTCCao675FUWslMUq6y+OKq6NXAqIRsKF4PcYq3yrhVsNihstTFW+oxV22KtYq13xVrpgVrFLR&#10;98VWPv0wKoyMO+BULJIfowqgbiZR88VS2eag364VX6bYvfS0/ZxSzWytEtkCKNslTElF0phQtbAq&#10;mxpiqnXBaWqYFapXriloCmKrcVW08cVbOBWiBiqmd8UrGXxwKoyJilBSx0NMVQ0sVdsKEBPD2Jwo&#10;QqyyWT+pH0rU0x5qy3S9US6UNWhPbAlNlIb6ckhs4FUmG+/fArTAAVxSsHviq19hgVTIBxVsDrir&#10;XKu2Ku6imKtU2rilqm+BXE0wq1WuBWt6++KXV2qcVWA8t8ULXO2KqTmmKqEjBgRhQhJpW6ClMKEI&#10;79zhVDu+FCgW3riqK03S3u3DsPhwEpAZlbWqRqFAoAMilX2GKqTvTfxxVRkYU3xSoyPQb9cVQkrA&#10;mtMVQkxrhQhWPHfCha2wrirJ/La0tV9yTkgxkyhe2WNa67244ShuHFUUBhQuxQ7FLeKHDFK4YqvX&#10;Cq9+mFioNgSpv9k4FcBtilvCq1euBV2FCxvtDAqoeuFWjiqXajkCkJU1K5Bm5RTFVaPCqrTbChYG&#10;J64VV0woVVxQrLhQqAV3wpWV3xVUXFCoDireKqbt2xVQJNdsVVlavXriq8Yq7FXYqp0+KuKqoriq&#10;Kt+uEIU5+uApCEYVNcgyaxVrFULd/aofDIlkhcilVHSuFUHdfZOVyZBIrvfcZUlQIBHviq3fvirm&#10;NRiq3jhQ1TxwK0woaYqtdamuKu406d8VcVIxVTA5Eg4q4jjtiq0qAa4UJhpIpy+eRKQE5Qe+BK6g&#10;O2KodgOeKq67ipxQurhS4nFDR8cVaG+KGj13wpb44FWn4TirgK4q2RhVaa9CK4q3SgxVpRilomho&#10;cVaIHXAhqlcKVpAAwIWtspOKUPAQ+5GBCJAGKV3TbFUPIKe+KrZO2KXFATvhVINXY/WqHwy2LWW7&#10;VqbYlUetKYFVEow2xVUHSntihUTbFCtsRXFLaAhanChsDFUQgoAMVRdjQyjCFTyI0XbJgMqXHFi6&#10;mKuOKtEVxV1MVdTFLiuKHccVcU3rhQ2FwJa4VwobCDFLuFcVbVammKEzXplwYFccKuUfu2+eApCk&#10;/TIMlBsVUXwJQ8m2+BVBhvgSsA8MCqiiuFVVcUL1phVWjFMKFSmSVwxQvAxQslxSoHAlYwrgKouE&#10;bYQpV8mwdil2KHDFXYq7ClTm+zgSEGRTrkWQRFuKJ9OEIIUmwKpnArWKqM/TAlB9OuBK5cKqsZrh&#10;VWHjihumFW+2KrT7YFWsOmKuUkHFV6nFDeFXAYq2BirRGBXDCq1jQbYEJhH0GSQq9sKupgVrFUNq&#10;BrFiWQSSAj6wg71zEPNtCpqG8zfLEpROm7oK9hlsGqSZrmQ12urireKurXFWiMKtjFXYq7FXbYqt&#10;LAYqtrvgSvrihvmMVdWuKrsVd1wqsqeVMUrhgQ3irRxVYWxVwbFWmxSsApiq8NTrirRqcVXKa9cN&#10;oX4q7FXUxQtROtfHFV1KYpdirsVUyeRwJWEUxVeF2xQ4x1xVr0qYq2yUG2KtBQeuKreh2xVVBqMK&#10;rsUOxV2KtAYVbwK7FXVxVSZsVbWhGKuC1NcUr6Yqg9RHwA4CyCTj7Q/1sxpNqfxDbLYtRVaZNC7C&#10;hrFXYq3TFWjirsCXUwobpgVx2wq1TFW+2KtYq2MVdTFWqYEoW764CkN2oHGgxQiQNsVd0wq7FXYq&#10;7Ch2KtYq3iq2TocBSEsuTQL41ymTaFaD9n55SyQ+tmmSKQhXFUiXIhBKawKOIr1zKAaCroaZMIVM&#10;KHDFXYq7CrYxV3XAh2FLqYFdTFWmxVaBXrgS4Lviq/pirVcVdXFXVOKu3xV2KuocVdTFUPdq5Q8M&#10;WQYzdtICeRJplcmwJZLfmL9iuY5BLYmGm3cV2fTkFCRtXIUtuvrA2r1I2yJDIFCwytZvzH2WO+R5&#10;JIRVxZLe/HERvjzTaGj0Dgf37DjhpbRE9xHCvo2wAAxKq+l2ZmIJG2SjG2uRZPEnEUHTMwBxyVUZ&#10;NDsKG6Yq0dsVWE1xS6mKt4qpXVs1yhROuAsgUjjb6u5gk28DlEg3AIGa5SJyl4SFJ+FhlJDOmxBZ&#10;AiT1qr4ZGkKuqSRXUS/V9qdCOuJWIQdzfXcMfCc8l8e+NtiVoiv+86mvTIoLMdIjPoiuW4w4xTQD&#10;tmWGDuO2FDYjrhVp0CqfliyDD765aGUv+0DUZXINqHjkuL+QSmrBfwzEk2BEXVxReSmh75UzQBPN&#10;vjPLwGLEsj0+JreL1JdvAZIBCX3d568oQdWNBgZI3T7I28pU7k5ZFoknqCmZgDSqUrk1WkUwK4HC&#10;hUBrireKuIxVqmKqFzF6iEHFmCkkTCBmjP2TXKZBtBQVwjQtXtmJINwKjUOammQSh7i9SMFU69MF&#10;IROh2zRK877cjtlgYlSlR7ictGKkHIpTn9JyQRBGHEjxySKQTG61A1iUmngMmEFWVZoBSUH6cmwK&#10;9b5QeuTEmBijIrsHauSEmJCMjmByy2CuGrhVuuFVwxS3XFDVcKGh4YFbphV2KHYVbxS6uKGq4q3i&#10;rsVWutcVWIu9cCqgwq7bFXUxV2KtYq7rgVrCq0jFLQwKuAxVvjTFVpXAr//X6qcpZrD0yJSgpepy&#10;gtkXWn2jk4simAy1qbxQ1irsVXrhVs9MiUJY/wBo5jt4RFn0OZMWMkWBk2ldhVvFW6Yq7FXYobxV&#10;wxVvCreKtjFXYq7FXN0xVy9MQq7CrsVdirsVUj9rIJVcmh2KqU/bKZsghLr+8GQZhGQ/YGZAayqY&#10;UOxV2KuxV2KuxV2KuxV2KuxV2KuxV2KuxV2KuxV2KuxV2KtDqcVXDFDsKt4q7FXYq7FVkvTIlUJb&#10;/wB5kYthRuTa28KuwK1iqU6knJSMxZtsUlspijem/XtkIlyCE0U9suaiF+KGjiq3ArsUtAYq7FWs&#10;VdirWKuxVojAlacVaOKrWO2BUPK1BkSlK7mTKiySieYHc4GSY6FY8yZm+iuXxCSWSotBkmktOBkV&#10;Q0vTAyQki4FQU0YORLMFLHBgk9QbU3yLO2R6ffLcIGX6ctBapBMlNRkmDdBiq0jFVtMCWsVaAxVo&#10;4q6mKtHFWsVbxVo4paIwK7FVrb7YqrxWgpyk6ZKmJKoFjHRdsCqi2kMuxWhyQjaCVC40GI7nbEwQ&#10;JoMQRWa8EHxV65XybLtZNN6fXbCShBtfitDkBJnwoyxia4BYfZGWUxOyKO3wrkaW1ysYt965ICkc&#10;0RFfSMeHfJCTExTCBXIq+WgNZVXk4iuJNMUBPOZDwXMaUrb4xVobURjkeuSjFJkvmlEQ5Hc5Mmmv&#10;mkl3qj8gw+yDmPLI2xgnEkn1iJJ4fDMg7i2uqQ8sk0vw5RKJLMUFyRehGWb7TZZGFIlK0tlblIqH&#10;YE0yEmcU948CqL4ZZTXdq1wg4j55OYYRKBvnpVcxpt0EqYAN88qDcibK7WKQKx36HL4SpqkLTGSE&#10;N8S9D4ZcY21A0sW1UHkxrTEQSZILU7lQDvt2yE5IAYk9u99OZKfCvTMU7uQBSnfWSKOQFHGCqZJx&#10;Y+YbfT0RDIzggVBHQ5bHJTCUbZPb3aXCiWE1BzIu2gilaok3GxxVfHMVPFsmJMSFRkDDbLGtAXWn&#10;JKOmVmLIFKW0iOJudPiyvhps4ks1N5FUqgNT3yEkgWlnliOZNT5UrUEHGDbLkzq5VVFB1y8uKlN3&#10;Q7HvlJbopM3lyKZy7HrlXC3Apvo+g2tq1SOZ7DLIxWU2TALQKqhR7ZkuGSh7m4RBTIykkBApfrK5&#10;jDb5VxNnCo3MXqqVOEsRsw26t3W5BH2VbfKAHIjJn3FYol4bjj1zLcaST3jU+nKZMosc1tv3BA6k&#10;5W2MMllJqGNRkmTcUlemBKPtmI2OBKPXem+BKsnh1xVXRsVRCGtPfAqupqaDChePHFV4wocKYq3i&#10;rfv44qtr44q0cVcRXAq1sUrDSm+BVNnoNsUoSVyK16YEJdPPShG+SVATzj3xVbZ2kl7JwHTxxUM1&#10;sNPS1QIoyQSSjsLBotiqmWwJWE1wK0Nt8CVtcVarXpirq4q1TFWtiMCra0xVqtcCraDrhStbfFVJ&#10;sCVCRan598VQ00ZOKoKSEEk4UISWHChCRTPZS+oOncYFZnpt+lzGGXrTFUyVuS9MKHEYqsK1wJWF&#10;RgSsKDFVPiFxVx26YqsIpuOuKu64q6nYnFWq03OKtEV3xVwUUqcUrQcCWiK74qt6dMUKbtTbAqHk&#10;cnvklQs0oWowoQLybYWKjIdsVQ8j+GFCK0zTmvZBUUX3wJAZhZ2SwqFXtgZoviAN8WKm7dQcDJDO&#10;Se2BVKQcuuKqDnviqg5oThVCSHthQhWNdsKreVAScWLK/Le1qte5rkgiTJVNSuWNa69O4wlAXwCm&#10;+AJKJAyTBdireKuxVvFLYxVeuFiukG2FVBsCVOTpgVcvQDCl1K4oWx7k4FXYVWsPiGBV2Kuwql2o&#10;/aHyyBZBK32ORZNLiqtHtiqrhQuAGFVRdsKF64qrJ0woVRhVY474qtD98FppXU7YWLeKrCR0xV3A&#10;DFVp3OKqgxV1fHFVMydsVaU1OKVdcUIqDrhCCpz9TgKQhG3yLJqmKtHAlB3e75EqFAbnAyVOi++K&#10;oO7FEqe+QKUjuKU+nKWSH61xVafbFXD4uuFWiu48MCGtgN8UrGHc9cUNMu2KuoB0xVaxrseuKrDX&#10;9rFXVxVo7/LChMdNNa5AtkU5AAAOLErhtiqHp8e+KSrKK7YhDZFMKupih1N64q2RUH3xQt6b4pbI&#10;22xVafvxVwpirRO+FXAHvirq4paPbFXAiuKrcVdsRsMCrNzgV0gIHXCqhEKA161wKqA1GKGy1BUY&#10;pU33oTiqxuuKtrTlklY9q45XVCcsiwLVupWnLCqYR7CuBCJiAbrgSuFfCmBCqlKUPXCqou1AMUKi&#10;knrhVdwo2+KVQRlhtiqLsl4sKYVT2IVXJhW8Sh3HFW6Yq6mKupvirqDFXAYq3TCrqYobIpirgMVd&#10;xxS2BihtRuPnhVMVy0MC44VbH92f9bAkKL9MgyUHxVRfAlDSmuBVHrgSt6YqvUb1xVUXFCoN9sKV&#10;aMYQxKqRkkNUxVeMVU5cCqJwJU3OBKOhGwwhBVcsYuxVvFWsVdirsVU5tlxShG8MiyREX2K4UFQf&#10;AqmcCtnFUNcHAkIdlGBLarXCq9FINe2KEQKYVbpXfChojFVIk1oMCV2/cYod1OKVw26YoXDCreKu&#10;xV25wKtbpXFVoWu2FUyQbYWKphV2KuxVCaiaRZEsopLbD/S0+eYp5ty/UBWc/TgklFaf8Kg5dBpk&#10;mIO22XtdLga9cKrgcVbpiq0rvXFK4YUOONKtY12wJW74ocVJxS4IcVXcaYq0R3xVsHCq8YobxVqm&#10;Kt0xV2BVjmgxVahrX2xSuA74oboMVb4jFWitRiq3tilYK4VVRvihvFWxhV2BXE4oaxSsdu2BVgG+&#10;KV3GpxQvpihumFXYq6mKFuKVhTAltMKqmKHYVdTArWFW8VccVWvgVbx2xVulBirYpilvFUHqR/dj&#10;AWQSiMVdR3rmMWxP0FOuWhrKrk0OpXChsDFXYq6mKtYq7rgV1cKtjAlxwodgS7thQ1ira4q7FWsU&#10;oW53ORVdbfZwKiMkrsUOpil2KuxQ7CrqYq6mKrJfsnAUhK7vqg8cok3BFW4H7v55WEoPXNyRhkyU&#10;XoPTPhTIhiQmyEUFMyotJVF65NivGFV1MUOwq1ihvFXDAl1MKuxV2KrTgVwOBk7rihwFMVbC4q3T&#10;FW6Yq7FXUxV1MVdirsVQlxp8U/UUPtjTIFBSeXbdsiYsuJLLzRDAwdNqbg5AwZgo6ORb2ERS/bG3&#10;zykhINJNe2csDEFSU9spMW0FK2eWE/ByHyGRpK9Jp5/tMa++GlTTTtLkmO4oD1OTjC2Ep0yi2tlg&#10;UKMyoxpxzK0SBljFvChvpiq0mmKrTvilsDFDdMVcTiq6KTg1cDJI9fg9T94vXKpORFisuoBR6dyK&#10;qcoItmiLKw0263WQrXscgxJTuDy5BxrFN9GS4bYiSC1S0miXi9GUd8iRTcClmnW/1iYKBQdafLIg&#10;WwkWb20IjUAZlwDjEogDLmLdMKHUxVxSoocUsT8xWZV6r44S3xSuzllt1aNCRXMHJs2BXi0O5uBy&#10;YqAetTlS2mVrp1npg5ytzfHkhBahrJuKpH08fbDdp5JbZM73IZugyJRbL7D42r9GWwapJqq7ZlBr&#10;bpliGqVxVZuMVbU0xVUU1xQ3irsVaIrilK9StK/EuAhmCl0U8cn7qevhXMeUWwKUmgsx5QtscoMW&#10;fEui8vBTymIwcKLaurleIhj2AwEppHaNEtohmk74QaXmoCA6rd8qUjGEeopJpkRvrbTowgptmQCA&#10;08NpReeaLJzxcVwcSeGkBNd6fcLVDTImkoJmVW/cGoxQUysbedjyY7ZOIaynIqBlwYt1OFFNg+OF&#10;W64pdywK3yrhQ3XChwOKGxhV2KXe2Kt7Yq1ihvFXYq1tirtjirqYq7FXHfFWqYq7FWsVccVdSuBL&#10;jtgVbywpdXAh/9DqrZSzWnYYClAyd8xi2hqz+0csikpiuWtTZxQ1TFW8VXDCrZ6ZEoSxz8ZzHb4o&#10;iz6ZkxYSRmTam8KrsVaxVvFXYobxS4DFC7CrsVbGKuxV2Kubpirl6YhV2FXYq7FXYqon7QyCQrZN&#10;DsVUp+3zymbKKEuv7wZDqzCMi+yMyA1lUwodirsVdirsVdirsVdirsVdirsVbxVrFXYq7FXYq7FX&#10;Yq7FWh1OKrsUN4VdirsVdirsVWS/ZyJVCwfbyMWwozLGtvFXYq1gVLb0dcxZtsWM3oMb816jKrbw&#10;UxtLkSoDXLQUEIxWrk2DZGKGsCtYq0cUuGKupirWKtHFWsVdgVojFK0mmBVGRwMCoKZ8gSySm6mp&#10;lRZBBWdub2QCm1csiGbMrS3ECBB2y+molEUwMFN8CUPIMCUOwORShpkwFKX3MPIZGkqFrdGykqfs&#10;k0OAGm2rZXBKHAI3rl7QRSuN8WLTCmKrSMVW9MCWsVdtirVMVaxVrFLeKGjilrpirROBVWzi9aWh&#10;6DJAIJR12oAouTLUChWPHpkGaK0yUSgqdqHLIlhIIm4Xj8skWASu9g/eBx0OUSDbFL761aVKgb5E&#10;hmElOmTzNTifnkIxcgSDN9Othb2ioRvTfMwDZxJndRa2RNwN8gQi0HNG7OOArvkaZAptbWKR/Gep&#10;ywRYGSvJIEG+EmmAFpfJMZ24r0zGlK3IEaRUFusIqeuSjGkEumnES8j1yRNMOaUS6g8LFyRvtTrm&#10;KcjcIJJfXoeoHfKzK2wRpvy95hNrI1nNVl3KnwGZGOVMZxtk66rbsOSsMyOIOPwoG+1eMDYimVym&#10;yEUPaarDeQ+m4q9diMr4rbeGk4tZAgAJ3wg0ghXurwAfI5KU2AglmpXFfjX6colK26IpBpecPiCh&#10;/n2yILOkDeXDPycfC3XElFKeneamgTg3InvXpkhlpEsdp4uqPdQmeMVUGh3y3jtpMKSx5ZJnq6nj&#10;lRNtgFKnr8V4xqAMNpQU688gVCV3cFBQ0ByDYFujazJpspDufT98sjKmMhbN9N1i3v05wsCe4zJB&#10;toIpMhKHFGwsabWcxHfcYRKmJirCQMKjLQWBC1grdRhQh5bCGTqMiY2kFDw6PHbyiaPYjAIUy4kT&#10;LCz75Ihgo/Uq/aFcjwshJetjGP2ceFPEqpCE6DCAi2pRMwolKYkIS+bTLif7TADKzjtmJUp23l9o&#10;JBLzxGKkmaY/Uq9TlnCwJQ7aDbOatUnBwKJIiWIRQ8B0UbYSGJNpBeiu+Y8m2LG9aH7otlbaGG3i&#10;A9evXJhKjCwGxxVMLeTjSv0YEppGxO/6siyV0OKqyGhrgVFI1cVVkrvQ0GKFQdN8Krxih2FWzire&#10;KrTtire2BVnyxVY23XAlRkcDFUPJLQYpS+4uOoJxQl8soJwqttrZ7x+CCvvikBmOmaYlogUbmnXC&#10;pKZcaZJg1XFVJmPhgVZXfAlxocCrWOKVvUYq7fwwK0RhVbXFWhirmxKuXbAq0jtilYfDAq0gHFKm&#10;aHbFVJ4+W/fFULJEDsRihBSx9a9sKEFLAG2bCqnbXb6fJUH92TgVmFjfLcIHU1GBJCYKeYqMkxaI&#10;7jFVNq4EqbYqtpXAlbWnTFWuIoDirRGKrSOX0Yq0Rirq4pco7HFVvLrt0wK1iqxmG4wqhJZKCmAK&#10;hJZad8khCu5Jp2woUHbjvihDSvtXCqtpmmvetUgha4ppm1rarEgUACmRSidgNsVWFqdTgVRc9cCV&#10;Bm5d6UwKpua98VQz9N8KqTbjkcKoWfqCBscIQhH9skhaSGB2pirLfLy0tU98kGEmSJ+zkwwXXh+I&#10;YSgL4cQqJwsVwxVvFLsVbFBirdcUKi4VXP0woUDgSpSGgwKuAoBirfTCqyL9o++BV2FVhHxDAq7F&#10;W8KpdqH2sgWQSptjkGbXucKFePffriqqu+FCoKDCq4DFCovXCqquSQqDFDZG2KhYqAYslUDFiuO+&#10;FVjDwwK7scVaCgb4qupTFXEbYqo+n44EqqoBhVUUYoRNv1yQQVK465EpCGyLJbXAlwwKgrugYnAU&#10;qCgYErzsMVQd8xEe3XIFISSVQKnKWaHJqMUNGhFB1xVqnbFWmXapwoW7np0wK2Riqwmm3fFVMmnX&#10;CrZFRgVbueg3xV1K9euKrRscVTPTl3PvkVTdF5eGBLj7YoUti2FKqh74quPicKu64UONKYq0DtXF&#10;XEj54qtr7YobBBxS6nfFWivfFWuW2BWgCMKXddjirgu2KHAeGCktOMVaoe4xQpyGg3xSox9N8UKx&#10;XAq1zt74pWsOgOKqbD48Urk2bfChjmob3bA5aGsq8S13GBKKX4dj0xQriWnTeuBVbkCPDFDdAcKr&#10;0O9MVVgaUwpViMVXx7jfCqOsB8eEKnMWy5JXd8UN4q6mKuxV1MVdhVsYodTFW6Yq7FW6Yq7FW8Vb&#10;jHxDCqPGXBg44VXf7q+ZyJ5JCi42yLJDucCqLYFQ0uBKjTvgStrgVeuFVUYoXrthVXjyQYlfhVvF&#10;Vy4VU5cBVROBKm22BUdD0whVWuTYuxQ7FXYVdirsVU5vs4GQQb1yKURD/d4UKLYEqZG+Kt4FQ1wv&#10;xVOBKjiq5aYqqrTCqoAMKHDbFXEYFa4CtcVbpiqxl7jFWxiq6vfFXYq3TChwxVaxqKYEuRanFUxT&#10;pkmK/ChxxS0RiqD1M/uxkSyCUWYreJ9OYvVuX3n98xwFKYWSD0wcvgGmSLC0y9g02xxVepxVcMUO&#10;phV2KuOwxVTAqa4Eru+KF+KuAxVojFWiKjFK2lDTFC8YVbxVvFXYq1iq3rgVqgxVtaYoXAYVdgS4&#10;mgxVaGGKtEbYUuXFV+LF2KrsVaxVrAlZtWpxS3UYoWlqGmKV4NcUN4UOxVa54jFVgcDrgS71AcKu&#10;Tc4qqgUxQ3irWKuphV1cVdiqyTAq2p7DFXM+24xSpq3xUxVXAriqE1P7IHvgLKKVR7yoPfMYthT2&#10;PfLQ1lVpk0N4q6mFXYoapirsVdirsCt4q7CrjgVumFWsVdirWKtjwxVB3GzZFKpaj4d8VRGFXYoa&#10;pil2FDsVdihxxV2KVkoqhwFISy5AJSuUSbgioBtGcrCUv1rdiMMmQaIHJAfDAAwJTWNNtsyotJK8&#10;CmSQvwobwodirsVbxS7FXYq3gVo7YqtOBLgMVXYq6mKt4q7FXYq7FXYq7FLWKG8KWq4FdWmKtPGs&#10;gow2OKbSa/0cseUdR4UyBjbMSQYlvIPgLch7jIGLK1e3hnc1VAPmMjwqSiodEiVub7k9skMbHiTC&#10;OBIxRRQZZTC1UAZJi44q1WmKtFsVW9cUrgKYobpirZxVYSMUra4qhp05Dg3RumVlviWJazYxrJ6b&#10;9T0yktgNsfksJ4TVdwO+QItaXpfXEfRip+eR4VRaaldz0SRiwORIYE0yjy5ZEAyyChOWQi1GVsjR&#10;aZlgMFwGSQ7FXAYq6mKpZrcPJOYFdsLbEsJuZHjO22Y84W2goUa1dKeCNUdsqMGSNsbO61I8pCVQ&#10;ZTSUXeRw2q+mm56VyJTS3ToA8hK9hUnFBDJNLYEE++X493HkmivmWA1t1ySuxQ6lcCVpFMVcDTFV&#10;4fChdXFXHFVrKG2PTFKV32mBqsmRIbAUjmS6tRSJiPmcoMKbLQkt9dsOBblXKSyAbh/dgNJscrZo&#10;+CeW/YQqfg8catHJOpZItNh4p1p1y0bMKtiN1dT30pWKrE9AMWVoiDy3cPvPsfDJCKDJMo/LxG1d&#10;smIW1GSYW+jxwb9TlohTWTaPSOgpk6QqccKuIxVqmKHccVdxxV3HFXEYoWhaYVdUjFXc6YquVq4q&#10;urirsKuxQ3XFWqYq4CmKt4q0cVd0xVrFW6Yq1gVqlMVbApgS40xSpnbChwFcVf/R6qcpZtHAVS+X&#10;qcxi3RdZijHLIpKYL0y1qXYoaOKuxVeMKru2AoSth8ZGYzdFEWfTMmLGSMybU2MVXYVdih2KXYoc&#10;MUrsKGxirjirsVdirYxVzdMVcvTEKV2FXYq7FXYqpH7WQSq5NDsVUp+3zymbIIS7/vBkerMIyH7I&#10;y8NZVMKHYq7FXYq7FXYq7FXYq7FXYq7FXYq7FDsUuxV2KuxV2KuxVodcVXYq3hQ7FXYq7FXYqsl6&#10;ZEpQlv8AbyMWZRoybW3hV2KtYFS+7HXMebZFIL2MGuUEN4S61nNrLxb7LYg0y5sghcMKjvl4LWQr&#10;DFDWKGsVdilrFWq4q4jFXUxVo4FaxVquKqTYClCzNTIWlLLqXrTKyWSUzSEttvgAZgMg0TT/AEl5&#10;t1O+ZEQiRTtRkmlxwKpPvgSpOMCUPIMCVBhXAqGlj2yKUsuYqj3yBbQUx0W9rWJz0O2TiUSFp8jV&#10;3y1pXk1xQtOKtEYqsIwJaxVx98VaxS6mKtHFDQwJWmoxVYzYpR2jGkhr0IyyDXNGSpua5ItYQzJv&#10;Q5AswgeckTkgbZUzREWsMBwlFR45YJsTFHwSRTrRSGU5MbsSFVbNB0yXCx4lZLdVyVI4lUoKUyTF&#10;Dm3LZCk2vSBY96b4VtbNOEGRlKkgWgGZrhqDpmOTbeI0jYoBCPfJiNMZStZPOsI5Od8JNMatIb/V&#10;aMWFDmHPI3xgx271Ul/iGUjduqkG11zO2+SAVT+qm4+Jaj5bZMK5bK4hYUPJe4rTDaKREvpqSSCo&#10;8Ca4FpW0SYxXIMVNxShyUSkxZrZ2LovrSV3y/g6tBl0U7r4kJHbKpBlFCs6ywV798gzQVnDyk4jo&#10;cYhkSr65ppgiDg1rtlko00iSR2+n1Xl9475j05FphYRCAEAmh7V2yyOzCS+6v0UcRSuMpIEUsN45&#10;bY/COuVWy4VCfUwRSM1PjkkUgZJdizbnFKxGR1OFKiZJdOb1bdiAD0yQLEhmWjeYfrKKLj4W8cvj&#10;K2uUWQxzgjfcZNqVAlfijNPbArvrDJtIPuyQkxMVZZlbcHJiTDhXhxkuJab5jHiXhdyGG0U1zHjj&#10;a03zGNrTuYxtacXXucbWmuajvg4lpr1lx4k8LT3CL9o0x4l4UJdahAEI5iuQM1EWLXt/CDRm3zHJ&#10;bgEg1fUImj4qwNT0xZscmPLoMKoGWOu4wqiLadehOKhN7WUVyLJHJufbAlEw7/1wKiUUjfFVVT2P&#10;fFC8A9MKqgxQ3QYVccVcBirRBwK0d9ziqwtQVxSpOcCoaZ/DAlLp5+NfHChL5ZVrU9ckhShiku3C&#10;R7k4pZlpOkpZx06sdyThAW00UBcLFotgVSc4qtJ7YpawKtYd8Ctb4paOKuHjgV1cVWmnXCrQG+Ku&#10;PXFXUBxVYRgVqgI98CVNl79cUrCteuBXHYVwqh5VXrihCSIGNaYqhpYa798KoCaHkKdsVa06+awk&#10;4mvAnEhWZWd0sgDKRTG0EIznXChawBwJWMgpiqmy4qpkUwJcDtirXWtcVWkEYqtJpgS2DQ4ULT0p&#10;iqmxpilY7HqMVQ0koqSd64otCyvvTCqDlamFCGeVR88KFCWWvtiqK07S3vWDMKKMCQGY2losCgKN&#10;hgSi+gxVTZhgVSc7V7YpUW6bYFU2PLriq09SSO2Kod+lMVUXUkU7d8KoaStPbChCuQDvkkNcdjir&#10;LtA/3lj+WSDGTIYvtLXxybW3d7OMJQq2/TFSiAMLFcMKt4FdirqYquxVUXChc/TCqgRgSpSj4TgV&#10;dTYfLFW8VWRDqffFV2KrDuwxVfTFXYql2ofa3yMmQSlh2OQZtqBhQrRCmKq2SQu6dcVXjChUXCqs&#10;opihePHCq4EYoU2bifGuKVwcYod6wxVupbfFV1MULa064pcHxVvmAN8VWg8sUrxihUXCqJtxvXCE&#10;FQn6nIlIQ5yDJZhVv2wJQF0fiIyJSpKcCVQ9KjFUFeCqb5XJkElmIJypkhWqDTFi6lMUtdcUNUBG&#10;FVjCgwIbJ7YVW0B3xVpx2piq0A0ocVa7bYEtBcVarTY4qmemoSCw6ZFU2Tcb4EtgAHChQH2qHFKq&#10;Fp1xVsgnChcMKtU7Yq7FW1AJq2KrW2xQ0Bilv264q44qtwKup364qtbfCriaYq0B3xS0RirgKdMC&#10;qcoFMVUYFPHffFVZV7YFc9OhxVRf3xVZQg79aYqFyjeveoxSxy+JF3JXscuDUUVbkEUwFKJA2ocU&#10;KijvgVXTpXAq5aUr44VXbdsUqygkUG+SQqLtiqso2rhVG6cPj38MIVOEFBklXYodireFXYFcRhV2&#10;KG6VxS6mKF2KupirsVdTFW8Krox8QwotHDLQxcRirjtGP9bInkkKLjIslFxiqHfbAlDy774FUcCW&#10;hgVeowqqLiheuFURHhCF1MkhvFV4xVSk64qpHIpUm8MUo6LoMkGJVckxdTFW8VdhVrArsKqU/TAl&#10;CMMilExfYOEKotgSp0wK0cUoac/EcCqVMCtpvhVWA8cKrxhVdihrFW6Yq6mKrSBSmBVg64qvAxVc&#10;cVaOFXUB3OKFg3OBKon2gMKpiBTCxbphQ6mKWsVQWqbIMjJkEs00VvB7A5i9W5bdbyt9OApTW02j&#10;GZMGgogvlrFpmBGKFy9MUr8UOxVumKtOKDFVitilrlviqouKF2FVkhpgVYGPQYpXbk4oXgYVdirs&#10;VdihxIpilTArgVzAjFLUROKFbCrsVWOCcCVNUJ64qv8ATp0xQ2BTChcMVdhVvArsUrSQNzgVaFDb&#10;nFLfpjwxQpmPfFVQCmFC4Yodila68hilYiU64qqUr2xVYV4HFC8NXFWxireKtYq6mFWjtgVTrzOK&#10;rwBirilcVW+lTFK+lMVQWpmijAWQSu33mU5jlsKexjLQ1lVySG+mKtYq3TCh2KuxV2BWsVbpilxx&#10;V2Kt9sKGqYq4DvirsVdilB3X2sCQq24IX2wIKthV2KG8KuxV2KtYq7rirsUKc32TgLIJbcbuvyOU&#10;Sbgi7Yf3fyrkAlLtYNHPvjJm5R+9QHwwBrKboMyotJXNkkNA4VXgYsW6YVdirsVdirhilonArWBK&#10;4DFW6Yq1TFW6Yq7FXYq7FWsVdXFXYq1WmKtVriruVMUuriruVMVcGGKtEq3YYq306YFawq3XFXVx&#10;Vo4q1TFV1MUNgYq3TFXdMVU2bFKHkmVepwJWRz8u9cFq3NGZV+A0OKQUun0J7k8pWqcFM+JCzeW5&#10;VB9JqjwODhRxoRfK7sf3gGQONPEmln5cSMgsBthGNgTadxQLGKAUywRYK4GSVugwqswK3irdMVU5&#10;YhItDikMZ1PQSaso64ltBSiLTFtjykSv0ZRKNtgKKk1OY/urdeOVeGtoJtJvLmsjj6cPhI41e2E1&#10;sno8Nz3weEvEyHTYjFEOX2j1y2MaaSbRwfLWK9XBwoVRvil2FXUriq0jFWgcCrg+FV4OKHYq0Ril&#10;DXFkkw32OCkgpNPpTQsXQVyuUbbRJLpLVx1BplBxs+J0LTQf3dRkOBlbnhurpqMSQeuEQQSnukab&#10;FaCtPj8csEWklNSO+XRDElqmTpi4CuFC6lMVaxV2Kt0xV1MUOxVwGKtEYVdxxVorirVMVWlcUtHF&#10;DYbFV3KuFFNg4q6uKtg4q3irqDFWqYq7bFWjirWKriMCVuKuNMVWHArl2wq//9LqmUs3HpkSlL5e&#10;pzHLcGrU/FlkVKYrlrUuxQ6mKtYqvXCq49MBQlj/AGycxW8K9n3zKgwkiwcm1NrvilUwsWsVaxV2&#10;KtgYpbwoXDFXYq7FW8Vbwq03TAVcnTEKuwq7FXYq7FVI/ayCQq5NDsVUrjoMpmyihbn7YyPVmEXD&#10;9kZeGsqmFDsVdirsVdirsVdirsVdirsVdirsVdih2KXYq7FXYq7FXYq0OpxVdihvCrsVdirsCuwq&#10;sl+zkSqEg+3kYthRuWNbeKuxVrAqAue+USbIpPdR1yotwSK9hqajqMrLMI7R73mvBz8QyyJTIJ0j&#10;VyxpXYq1irVMUO2xStOKt4q0cVWnArRxSsJwKoSyUyJSgJ5R3yBZJRdzAVpkCypfpFmbiXmemWRD&#10;I7MuijCjplrQSvwoWnFVM4EqbYFUJBkWSky4EqEgqN++BUJLCO2CkpdKrW7+ovUHItgLIdNvluIw&#10;3fvlwNsJBMlaowtbeKFpxVrFVpGBK04q44q7Alo4qsJpiqwmuBVo+IhfE4QrI4dOihoV65kiLQZK&#10;xhVuuGmNrGs4264OFNqbadG2DhXiU20iJtjXBwJ4mo9HiiNUYg4eFeNHKKChyTB1cVdyxtK1pQOp&#10;yJkmkLNedl3OUym2RgoJbyTmrdMrols2COSNYRQdcuEaazK0PdXSw1qanK5TpRG2OalfkkknMSc7&#10;ciMGP3V5yqDvlVW3VSU3MnauWgILVmwJAY9cKsht+CoBsDhCCo3swUbEVGA7oCVTvzqa9cQlbY6m&#10;tjJ6jAkilMkFt6LaeZodRtecYIFKHwy45bDR4VFfbfvoyexysbs+SEtYqsY+1ciAyJUbuM2j1Xrh&#10;IpiCls+sXLNST7K9O+VmRbOFDHUPiLdzkCWYDS3hk2FBXBaaQ1ywDEVwoQUtyIq8TudsIDG1BRyW&#10;ibNhQhmjeN6k1+eSQreqIwOXX2xSrrIkta9MVUpIABWEkMOm+2G1pOdD8wXMTfV5hy98sjKmsxtl&#10;tpqMU+8bUPcHLLtqpMFlqN8lSG/SifqMFK19Up9hsBim1ptpuzYOEpsLPq8/jgopsKiwzDvkqLHZ&#10;v0ZvHGiuy0wzjwwbp2WmGY4N12XC1lPU40VsOa2ljUty6YkFFsa1rV3KlK9MpM2dMFvNanUkAnr1&#10;y0BUue9kl3JJOGkNCp64UqoQk74q0YR9JxVDyQtGeS7jwxSjbK45DfAqdQ065Fkj4wAAPHAqqAa4&#10;qqKpJrihVAySF6+OKt08cVaxV1QNsVaJ7YFWHFVNjQb4Eod32rilL55etOuKpdNIe+FCEET3DiOM&#10;VJwoZhouiizQM32zhpJTkADCwcxxSpMcCqZNcVawJc22BVpbFLhTFXFcVcRTGkrD1xQ1TFXN+OKt&#10;b0pirZxVZ1GBWumKWuPbArTJTc4qpNU4pWMtdzihQeKvTFKGeMqcUISaLbClATwA7d8WKtpmotaS&#10;enJXge+JDK2XWlysq16g4hBCKBrvhYuK12wKpOoxSpla7YpWEgbYqt3wK49KYpacDtiqz7Ipiqzl&#10;y6YqoyNiqg0hAr2xQhHfcjChDSS1OFULK5xQoPJxG++FUVp2lNdMHYfDiSmmZWlmkCUA6ZFKKpx2&#10;GKqTk/PAlSaQYqps3bFVNTSoOBVppTAqmx74VUWPfCqHenj1xQhJdtskqg9D0wocQeOFWYaGP9Fj&#10;p4YQwkn8Q+IVybW67FXGEqrQDauKCiAMKrsKtjAh2KtgYq2BiqouFC6TCqg3XAlSl+zgVfirsVWR&#10;bA/PFK7FCwmjgYpX1wobwKleo7MchJISw0rXItjjthQrRb4VVR44oXDCheBhVVXFVbbChcTTfCqx&#10;iW6YquWIVriqpwGKFpgWtcVVQKYq7FBWsvIUxSFMREYptsxYKW1vErhVepr1xQqLhVGW464QgoeX&#10;vkSlDHc5Fk0RirVd8CUFc9SffIlkFJaYFXEALilB3pquVySEjl23ypkpn3xQsOxrirqCntihZ067&#10;4VaJBFe2KtFSd+2KGtsVWsRiq0gkVA+eKtE0ocVaBrucCWxua4qmOmLRa5EpCaxioxVUAriqGQDk&#10;2Kq43+7FW+uFWyMUNYVaFDiru+KtUxVoDFC7b6cUtV74paPvih2BWq074q0D44Uup2wK0aDphVob&#10;YFU5ele1MVUol2FMVVuNNsCtnfY4pUnG9Diq0HfFDSGrFffFLG7yhunJ8cuDUUXABSuBKIp08MUK&#10;qtvWmBUSvy2wK2B3wpXA0NcVVl9q5JVRfbriqsh7YVR1lsx+WFCbqNq5JDZxVwxVvFXYq7ChvFW8&#10;VdTFW8UOxS3TFW8UOGFK6P7QwhCNGWhi0cKHN/dj55AsgpPkWSixxVQemBUM4yLJRY03xVoYFXrh&#10;VVUYoXjCqvGNskEFfhQ6mKrwMKqMnXAlTO+RVToa1wJR0Q2yYYlVyTF2KtYq7CreKWsCqVx0GKoU&#10;5FkiI9o/nhQosO2BKymBLRxVCXJo1cCqOKqiYqrLhVcBihvChx3xS6uKurgVaxoMVWpQ4qqDFXUx&#10;VumFVrDbAq1MUqqCrD54WKYDfJIbxV2KtYqgdWPwDIyZxS3SRW7r/knMXq2rZ6GRx7nEqm1qPhFf&#10;DMmDQVX0yTXtliF/AYq4N2xVeMUN4q1iq1jy2xSuCjFC0x71wqvApireKtMteuKtBQMVcw2rirSm&#10;oxVcMKt4q7AhTc9sUrhihumKXUAwIbphS6mKupirVMVbxVSNa4oXjFW6Yq3irWKrJMDJtRQYoXDF&#10;W6YUOpirsVdtilxwoapgVumFVkgqMCrUxVUGKt0xVrCrsVWPgVbGuKqoGKuxV2FW8VS/VTQD5ZGT&#10;OKXWw/frmN1ZlPI8vDWq4UNUxS3irsVdih2FXYEtYq2MVccUOxS3TChrpirhirsVdilB3HU5EpCr&#10;bbKBigq+GkOIwq1iruuKt0pirWKuxQ7FVKb7OApCWzbsPYZjybwjoBunyyISlWrmsgHvgkyXqKzL&#10;8sQwKbp0zKi0FcRkkLKUxSqDfChvFXYq1hVvFXHArQwJdirdcVbxV2KuxV2KuxV2KtVpiq0nFWic&#10;UuBrirVMVbpiruBIxVspirXCuKu4EYq7iTirfGmKHBcUuCYob4jFW6Yq6mKupirmagxSou9MVQtz&#10;dCJeXfAypi+q6v8AsqdzkbZoHS729ST4fijOAtZZZaXnMfFtiFR8ctcmhVDYq3UHCrYIxVcDihdX&#10;Cq7FVuBXDFWwcVdUYq0SMVQ8tvE/UVxZWpC0iXoMFLaoAFxW1N4Y2PIgVxVRlmSIb4FpLbjWVh3O&#10;4wWtI20u1lFRgtCYRtkwqoMKuIxV2KtMuKraYq1WmBW1fxwqu5Yq3yGKuriqlJbxybsBgTawWUXg&#10;MaW1628afZGNLaoFAxpC4YVaxV2KuxQ7FXYobxS7FXYq3ih2Kuwq11xV1MVapilrjirRTFVhBGKu&#10;BpihuuKGwcVXA4VbGKuOBXYVaOKuAwK4nFK04q0d8Vd0xV3QYFf/0+qEZSzaPTIlUBL1OY5bw1aD&#10;4qZZFSmK5a0rsVaxV2KrxhVcemAoS2T7RzFbwqWw3rmTFjJGDLGpcoxVfhQ7FXYoaxVcMVbwq2MV&#10;dirsVdireKubpiVcnTEKV2FXYq7FXYqpH7WQSq5NDsVUbjoMpmyihbn7Y+WR6tgRkP2Bl4aiqYUO&#10;xV2KuxV2KuxV2KuxV2KuxV2KuxV2KuxV2KuxV2KuxV2KtDqcVXYobwq7FXYq7FXYqsk6ZEqhIP7z&#10;IhsKNybW3hV2KtYFQNxlEmyKXTplZDaClF1FWu2QLMJVU28gddsizZLaXHqryHTLgWohFg1yTF2K&#10;uOKrTiho4q7AlrFWsVWnFKkzZEpQNxJkLTSWXEmQJZBK5CZnCDep3wgNlMu0yzEEYHtl4FNUimQG&#10;FraOKqZOBKw4FWkVxVSZcCVJwBgSouuBChIu22Bkg54q9ciQkIOC5aylWn2Sd8QabRuyq1mDoGHf&#10;LQWqQRI3wtbRGKtEDFKw4FaxS6mBC09cUrScULGOBKwnbFKkkojdW8DiCpZANdtWoakZf4gaOAok&#10;XsbDlUUPvjxrwLxcoehH34eNHC36wwca8LfqjHjXha9YeOHjXhWtOo7jBxrwqD3qjpkDkZcCkbqR&#10;/sjKzMlmIOWCWY/FtiASy2CMis0i3PXLRCmszXvIEHgMkTTBL7i/H2U+/MeWRtEElu74JXfl/DMW&#10;U3IjFIb27LcqZW2gUkssnI7dcsAUoaeI+IBpkwwUIyUO5xVGNesygA7jAqHluZD9vDSG4pqmhxV0&#10;kqFd9zirIPKcE1xbvFDuA1Tv0rlkY2vFTOLWGWCHihBNOnhl4hTjylaCWWS0kLEAk5SRTMG0Fqt1&#10;9ZqehyucrZRixyeT09q1GUlvCFV+b1Y4EhUMvDfvikqbTqAWPcYaYJRLLvy8TlgDBTe5LDbbCrjc&#10;svetcULlmZiCenfCqpTuO+BKIjcKRilFxHfkjcT44EqUqzI3qwuQcNopPbDzJJawrzk5v3BHTJid&#10;MDG02sfNcFy4iKnn7ZYJ2wME2GqW37TcT4HJWGFK6XkD/ZkwggsVUXMf+/MlYRThdxH/AHYMbCqn&#10;qoejjCq4Hl0auFFr+JHfGkWsdwn2mwFNpVqN8RVUbbKpMww3WZ0ANTucp4Wy2GTks2+WoaQdsUop&#10;I+QocCohYqDpvilt4aCpxVSaOnbFCGI9E8h0wpTSynDr16ZEpTm3NQP15FUeqeOFV4QAYoXBBhV1&#10;MVaFSKnFWjgVaaHr1xVrpiqnI9MUodn7HAqDmmA74pS6eUEk4UIAlpm4KK1ySGV6Jogt1DuPipgT&#10;yT9em+SYtEgYqps2BVMnAq2u+BLZxVYzdjirVfDFLgPuxVdiq1vAYqt2xVoDxxV2Ku2rTFWsCrdq&#10;1OKurXpilwG9cCrWGKrCKYq4jFVFh3PXFKi6+2KoWePliqEliAFTiqAuIg1ckxROlao9q4jlPw9i&#10;cBCQWW2twJFqNwcQUEIioOFDRAwJU2xVSYDAlTWh374q47YpWGp3xVY52xSpNQDFCGkl7+GLFDyS&#10;CmFCDlfCqGZ9qnFCg79sKozS9Ma7cSNX0x0rgJZAMxtbZYhsAMCURUDFVjnAqgWPUYpU2I3HfFVt&#10;cVabAlTIpUjvgQpk7b4VUnGxxVDyrTp2woQshGSVDHc0wobOykYVZjogpbx/LCGMk/h3YZNqauTV&#10;/owqrQ7DFUQMLFvFVwxVumKuGKtjFVRcKFz4VQ7YEqUoqNsCqh64VaOBVsYoD88VXYqs2LjFK/FD&#10;RwqlWpH4tsrkkBLWNDTINi4Cu+FCvEKDCqqNsKF1MKrwcKFRR44qrKO+FWnJrQYqvVaYWKoAMVXD&#10;FW8KHYq1gV2KuO+KtYq0RilYy8d8VVENd8KEbb/wwhUNN1ORKUORvXIsmiMVapgSgLkfFkSlTUeO&#10;BK9ztTFUDeGi5XJkEln3NMqSpHxxVaSe+KFpGFWjt1xQsFN8VXGp3wKsrXFVp2O3XCrRAocVaIp8&#10;sCXcfHFWx4eGKU103ZKYFTIbbYFbrTFCipq3LFKqN98UNUOFVxwoa774pcoxVxxS7bCh23TArRNM&#10;VcRUUxVr54FbBFKjFC2hwpaIoN98UtYq1WuKG9+lMCVOZaLiqlDWmKqtN6YFc3SuKqTfa3wqs4nm&#10;SOmBXUFa98KGNT7zM3iTloYFEw18dvDFUYowLSsjV+jAlEK21cCrqb1wocwodumKVWMVFPE4VV49&#10;tumFVULXbJIR9hucVTcCijJIdirhhV1MULsVdTFWxirgMVbpirdMVdhVvAhwwpbpiq+L7YyQQUWM&#10;sYOOKtN/dr8zkSyCk+RZKLDFUO+BUPJgSonAlqmKqi7YqqDbFV43ySFeLphCF9MKHDFV4xVSl64l&#10;QonIpWE4Eo6PpkwxKpkkN4oawq3irRxVumKqM52wMkIRkVRSj92MKod8CVh8cCXHFUJcbkjwwKoA&#10;4EqsZqd8KFcDCrdaYoaD1xVcMKupireBVJyGPHFV6qB0wqupirqYFbrhVpsVUwoGKq0Q+IYoKPUY&#10;ULsKtHFXYql2qtRRkZM4oHSB/pTHwXMbq2lZKKu3zwFU2gFVHyzJi0FFDYZah1MCFKlG+eKVXFDd&#10;MVaJpiqmhqa4qqjrireFXYq7CriMUOwJcelMVU1O+Kr8Vbwq10wKsJqaYqvXFDZxV2KuxVvFWq4U&#10;uxV1MCFOXbAq5RthVdirsVdilSP2sCV4xQ3ireFDjhV2KuwK7rirsVdhVpxtgVRTriqqBireKt4q&#10;7FVCQVOKqiimKrhirdMVdirWFUu1U1YD2yMmcUDZj98PlmN1bCnkY2y8NS/CreKuxV2KupirsVdi&#10;rqUxV2KHYpaxVvJIdgVsYq1irsVQU/2jkSyV4dlGIQrDChxpilrCh2Kupil2KHUxV2Kqc/2cBSEr&#10;n2f6Mx5NwTCA/Gv+rkQqTamf3304JMkREKzgeAwxYSTVMyg0r+2SQpODgSvXChf1xV2Ku64q7FWs&#10;VbwJWk4q0DirdcVXYq3irsVdXFVjNilbyriruNcVXccVXUGKHUxV1MVdTFXYq7FXYpdih2BLqYUN&#10;0xV2KtHFXVpviq1nxSou+3vgSlt5qSQg774LZAMZ1HVi/wAIJwMkPaabJeNtvXw3wMCWY2HlxbaM&#10;NId6dMmIsLRJhiUcHH0jDSWksZAawtyHgcaVY8zwHjMpXEBVyXSnocCqqyg74qvEgxVsSYoXCTCl&#10;xbuMUNepil3PFDRkwLTRkxStMo6YqpvKAPbFKGm1FIhgtNJfca0COKnBaaSmW8nuBShAOKVW00Ge&#10;7PxA098WNsm0zy4LYfaPyyYiwtHPbmLY5LhVb0yNJXDcVxQ3TFLWKuIxVoqDiqwpirVDgV2KurTF&#10;Xc8VdXFW+RxVrkcVbDnFXcvxxVsNvTFW+WFWwcVbrirsUN4q7FXYq3hQ1irsVbxS1gS3TFWuOFC0&#10;jFCwrXFK3cYEOBwquBGKrgcKG8VccVccCuGKXEYqtIxVojFXYquCim+BX//U6qcpZrHNBkSlAuak&#10;5jluDVsPjyyKlMVy1qbxQ7FXYqvXFVx6YChLpNmzG6t0VS0zJiiSLGWNS8HChdirsUNE4pdTFXAY&#10;quGFC4Yq1irYxVvFXYq49MSrl6YhK7Ch2KuxV2KqLfayCVbJodiqlP0GUzZBCXP2xkGwIyH7IzID&#10;UVTCh2KuxV2KuxV2KuxV2KuxV2KuxV2KuxV2KuxV2KuxV2KuxVrviq7FW8KHYq7FXYq7FVknTIlU&#10;JB9s5GLYUbk2tvCrsVWnAqBnyktgQUgyBbEBcR5WWQSm6irXIFnbtIu/SkMTn4T0yUSki2RRtXLW&#10;shUwsWsVdirRGKtEYq0RgVacVU3YDrgShZnyKUunlysswlVxNU0rkWwBMdEsObes4y+KJlksSUGT&#10;aF5OKFrHAlYcVWHArVMVWMMUKTiuRZKLLTAqwrilDSpXAoS+eDvTIFtiVfSbz0m9F+52wxNM5C2R&#10;RvXLnGIVDihaRiq3Alo4qtIwJWk4oWE4EqLtviqk7YEqEj0wWlAzXPHKyyTLy5I08pEv2K7VyyEW&#10;UuTL0ghHTL6Diklf6MWPCEcRa+rx4OEJ4lv1dBjwrxNGCPBwrxNC3TDwLxKqxovQZLhARbbzKg3I&#10;GG6Y1aAudXjjHw7nKZZabI47S261KOSLkXPMn7OY5yW2iFJPNqHIcQdsoMrcgRSq7v8Atgq2SANz&#10;zV6bmmTAQlzS7k5YxWyTchXChTEq0ofvxQ16m9MVUpZqmh3ONK0klOuBVcxLOKA4qjfL2pT6LdFg&#10;QY2G4OWRlTExtk/+OAu4H0ZLxWvw0VNrrXCKeFCwqKGuRORmIJVPORu2xzHJtuASmWapofpwMlP1&#10;ug7DFDhcV+WGlQdzKakE98kGJQtN65Ji0yjChyrU0xVMbWyLITt9OBKnPDIhCjsMIQpxyMh+LGk2&#10;ivVATkR1740lUtnjrR674FRxkhUcVIp74FWpxgkWaFwJFNQRhtURPPJL8crcmP0YkopFaZdFY/Ra&#10;MMan4yfHEFBDc1vKpJDfjgIWkXLcm5QKIxGRtUHJXaOFD2t/Da3AW6ZmUnsemMSkxZTo0LurTVPA&#10;nauZMN2ieyLlvAh4rv74JTpiI2hppPUWuC7TwpLeLWoyBCWKa9BRVau+IZBjD1O/XJqqJTBSUbDS&#10;mCkopAMVbK9ScCrXTkMVQssJwqh43Ns/iD1xVkenzLJuT8hkEpxFvhQVZRhVs4qsp2xQ3SlcVWtg&#10;VT5b0xSpufDAqjK1OuKUDPMa9cVS2ec75JUDJNXYdTihkmgaLwpPKKsegxSyVEpkmLicVUicCrSf&#10;HFKzrkVdQYq7piq1jirWKWm8MVdirfUe+KrAuKuoaVxV2KtCu+Ktmg64FWmg9sVboO2KrBilug74&#10;KVadsKradxgVaRvTFKmyVxVRljr1xShJ0qu3XAhAyxU2I3wqgbiAsNtt65JijdH1V7dxFL9knY4C&#10;E2yuG4RwCvffFCvWuKrWGKqTjiMUqZwKs74pWb/tdcUqUrBRihCSS4oQruTuuwwoUJG+nFCFdh1w&#10;oQjvSvfCqY6RpT3beq4omAlky+C1WFQqDbAlXO2wxQsY0xSFJmwJWMwpiqkaYqtVgMVaJ64FUzTr&#10;1GKrB13xVSk/DCqGlYHbChCzCm3hkkKAI6nFXMBSuFWZ6N/vNED4ZIMZJ9DQOKdMm1LZ/wC8wKrx&#10;dK4UK4woXUwq3irYwK2MVbXFVVMKufChRbAlRl2GBVTCrRwKtiGx+eKrsVWf7s+jFV+KuAwqlOod&#10;TlcmcUramQZrw1flihXjIySFXCheDthVcMUKgOFVVWAxVsEE1GFKqmFgvGKt0wq3gV2KHYVawJap&#10;hVwFMCuGFWpOmBXR4qjrfJBBQ0vU5EpQ5GRS1il1MCUBcH4jkSyUl3yKrm6YVQF+aKPDK5JCTyqA&#10;cqSoHbFWlFT8sVbFD13xQpOQBthVsLtilxUYoWMKbjAhxHcjFKxuhp3xVuvUkYUrS1aAb+OKtcSd&#10;sCprp9StcCU0A5b4ENmgGKUPF1OKFZanrhUrgfDChwOKXUGKtAU3xVaQcVbqcKGycUtbHArq+GKu&#10;AB64qtH6sVdWuKt0riq3FWqVNemKW6/fgVSm3Q+OKVkQ2qfDAqoPfChpqYFUmArQ4VUj9rbFV6J4&#10;4UMYmFZT4VOWhgUXbxjZiMShHDemRZL41qQO+KFZFKnfAq8Gp36YqupXr0wpVo1FMKFROtSMVRC9&#10;fbJKjdP+0cCpyDVRk0lbTFi3irdMKHUxVsYq6mFXYFb6Yq2MVdhQ2BirYxVxxVfCPjGTCCixk2Lj&#10;ilz/AN2n34CkKL5FkovihQfvkUod8CVAjxwJawKvXCqoOuFCqMKq8fTChdhQ2MVXDCqi5rkUqVMC&#10;VlNxgVHR7ZYGCrhQ7FLumKHYVdirWKqFx2wMghmGRSiukYwoQ74ErMCtEeOKUNOKnIpUOhocVVEw&#10;oVwcKFwpTffCq0gKdsVXYq303xVonwxVag23wKvAxVwxV2KtUpirdB9OKrThVUh3YYoR64ULsKtY&#10;q7FUu1emwyMmcUHpH+9Eg8FzG6tpUjuxPiaYEEpxBsBmTFpKIGWsXYqs2JwKvGKrsVabpiqkuxxS&#10;qg+OFDeKuxV2FXYodTArTdMUrFGBVSmFXdMKuIxVTJFaYFXjFDeKuphV2KuxV2BW8VaxVSJqaYpV&#10;AMUN4q3irRxVSY0OBK8Yq3hQ3irsVdirsVdirsVdiqyRuOKrUGKqgxVumKHEYVa3xSsfYYFaj98V&#10;VBihvFLWKu6YVSzVD8YHtkJM4oSzH7+ntmP1ZlO0GXhrX4VbxV2KuxV2KuxV2KuxVtRirWKuxVum&#10;FDWKuHTFXYq7vgSgrgjkfngKURCNhiEKuFDsVawq3irWKt4q1irsVUrj7ORLIJbKP3h/1cx5NyPh&#10;FHHsMAQkuo/FOP8AWwSZIqLe5+jDHm1yTVOmZYanE0woW15HfAlUGFDeKuxQ4YUuOBWgMCXNtirQ&#10;UHrirfAdsVaK98VbGKrsVaxVYzYpWjfFV3TriruQwKuGFDeKt1xVonFLXIUxQ4HFXVxVxbFLq4q3&#10;yxVrlih3LFLuYxQtLjFKm70wJCEnvVjFTiypIL/XaEhTgTSQy3k903FdzgVNNL8vtMQ8wJr12xpg&#10;SzbTrWCyjoi7+OTDWqzT8tu2Stkhia5FLS/CajbFV8rfWFCyDlTDaKSu4tVDUXbAWSkbW5T4kIYZ&#10;FK1p7qPqu2KFv6VZNmBBxVcutr+1iqoNZjbvgSuGqIcVcdSXCilp1Mdt8VUW1OQ9tvHFKm13M/QY&#10;qpGG4m/mxpNr49Eu5th098aW0db+USTykO+HhYmSb2vl+CDtU5LhYGSYJAqCiimSpjaqq0wq1JGH&#10;2OFQUvmhKYCGdqNadcgQq7lXAlumKuIxVrFV2KtE4oapilogHFWuOKHccUu4Yq7hXFWuGKu4kYFa&#10;K7e+KupirjUYq2Diq7nhVuu2Kt4obxVw2wq4jFDhgS44VdilvFXYodTFVpWmKrGXFVI7YFbBwoXA&#10;4quBxVuuKHVxS7pirZOKra0xV1cUOWh64pbIpgV//9XquUtjRwFCXyijHMctgdb/AGsnFmUwXLWo&#10;rsUNYq7FV64VbOAoS6X7eYx5t0VS03JOXxRJGBctaly7HFV+FDjirWKt4q7FWxhQuxV2KtjFXYq4&#10;Yq49MVcnTEKV2FXYq7FXYqpN9rIJCqMmh2Kqcw2yqaQg7r7Yyvq2hGQ/YGZAaiqYUOxV2KuxV2Ku&#10;xV2KuxV2KuxV2KuxV2KuxV2KuxV2KuxV2Ktd8VXYq3hQ7FXYq7FXYFWSdMBVCQf3mRi2FG5Y1t4q&#10;7FVrdMBVATdcoLaEMwwM0NMlcjSpbcRZAhmCktzG0bc16jK+TYCyDS7wTxg98uBRIJiprk2lvFXY&#10;q1irWKtHAqxjTFUPK1MiUoC4k75WSyCV3EnX2yDYENa25u5QpG3XJxDPkzC0txEgUdsvAaJG0WNs&#10;WC04qtJGBK04qtIwK1iq074pU2XAVU2GBVNlwJUXXFUJJGTsd8iWQQE8LLRl2IyLYCm+l6gJxxP2&#10;h1ywFjIJujAjJtTZGKGiMCVhxVacCVMnFVNmpgSoOxwKou1OuBKBuJwMiWSCt63knEDocACWWWFq&#10;IUAAy8BgSmkFz6e1KjJA01kWjUkDCtKZYC1FZJdomNpAUJ9SWGnIbHplUslMhG1GDVxcP6cS1ald&#10;zkY5LZGFKM2uNH+z0xOSlGNa19JNF6iNQ+GRM7ZcFJel1IJA83xp4VyriZ8K28njoXQcQe2QmWcQ&#10;k1xcUNcpb6S+e5JOxxpUqu5ORO/TLAwKhaSr6tCOu2SQozsY3KnoDk2Kk01Nhviq0SV2xQvHSowJ&#10;WFa4qr29q7bkb4ppERhbc/F1wKqSOZ61wKmmk6NDcfvJ6BR44qmzPbWxCQ4EUlV5cLyLHvkG0JU8&#10;m9RhQotKO+GkLkkAHxb4qhpmqxPjkmJUufvkkLSTXFCtExBoN8KphFeMgpt74FtQvNTZhw2wgKl5&#10;uT3woXrcVopNRgSmCj4ajIslpPjhVfGSu4OKotJW7kZFUVDqX1ccdvpwoKyTVGJ5KcaVDyapJuWb&#10;f2x4VULKVr26SNjWrCpyYikF6+hWC39NOigZk8g4ktyhdNkRgyv9quVAWzLUiBAR1qcnVMSUou16&#10;5EqxPzJICoTuDXIBkxQjamTSrRJgSjYIyNq4EopBQe2KV8e7b9MCuPHoMCqTJ7dcKoaWEFSpxQ1a&#10;TtauK7AYqGUWdwJAGr1wJTBd8KGyB2xQ0fHFVpOKVNmpgVSY1wKoSSBcVQU8woQeuFKXzT7UxVAT&#10;Tj5nChOdA0czkXE67dgcUsvRAB4UySGyRihTJwKpnfAlacKHYErcCubxxVaMUtk02xVojwxV2FVv&#10;scVcaYFaJ2pirdNsVcoriq074q0AOhxVxNMCrSN8VbGKrW64pbpsDiqmQDvgVbSuKVNhiqhIpIwK&#10;hZY96nCkoCSNe24wsUFPFXoNx4YUI7SNWMT+jL9BOJCsqgnDrUYFpXOKrWUEYpUG8O2BKkw74qos&#10;21TiqGkepr2xVDSSb4oQ0klB164UIaQ16nCxQs0ijauFCM0jSGu29Vx8GAsqZjb2qwJxGwxSiK0G&#10;KqbHfAlSdsCqRxSsbriqxthyOKtdMVWNt0xVokNtgVTdT064qpthQh3bFCEmIqckFQ5I7YUNsPhO&#10;KWbaWAIY/YDJhhJO4vtDJNayf+9+jFURD0wqUQuFC4Yobwq6uBWxirYGFVVMQh0hwqotgSpS7D6c&#10;VXkb4q0dsVajFFwK3hVZ+3X2wKvGFW8VSXUjucqkzilQjoa5BmqKmFCsnwmmFCIU1ySFTamFWuXh&#10;iqoqsd8VXhCN8KF8ZNcUogZJiV4xQ3hV2KuwK6uKuxVo0wq7ArhirT4qphjWgGKUfaElTXJBiVGX&#10;rkSyCgcilbgV3fFUvuR8RyBZqa4qubYYoQN+AUGQkkJPKKCuUskP13xVrjy6bYq302GKGuIIqaYq&#10;tI74qtJJ64VbegwIWEVxVawOw9sUtVqKV2wq1TiQffFW2+E4pTXTgBH9ORVMUPbFVxHjiqHTqcUq&#10;46VxQ3hQ4AYpdhQ1Ug0pilvrihwpilqld8UOHvirQpil3fAricVWAVOKrsVW998Vd1wJaqPpwKpy&#10;7KT4YpWx0K1rQ4Erj95ySGzuN+2KFJlFcVUqksfDFVyVAJ+eFWMOaysffLWtHwqCuxwKiFYAgYEq&#10;yCpxVXFF2wK2B2woXgUxVXjXbfCqqBTCqoBiqPsR1p2wqmy/YWvhklb+eKHYVbxQ4YEt4UN4VcMC&#10;t0wq6mKG6YpbGKuxQ2MUr4R8WSDEosZYxaOKWpD8KfLIlkFJ8CVF8UId8ilDv1wJUiN8CVoxSqIM&#10;UKgFMKFRRXChXjG2FC44VcuKr8KqL5FKkRgSplqffgSj4+mTDAqtMkxdhV2BXYVdirRxSoXOAqEM&#10;ciyRbfZHywoQz4ErPngVxp3xShJnFcilDgb4qrIMKFceOFC7pvhVarEncbYoX7Ypapirm2xVwxVs&#10;jFDiaYEqbPiq4HFVw+LfFWmG22FV1v8AbGKEwGSQuxQ0cUuxVLdW6j2GRkzig9GUiWZj4ZjBtKn1&#10;J/1sClOYfDMqLQVcCmWMXGmBVijeuFC8DAq6mKWsVWAUOKV2FC4YVdirsVbxV2BVj+GBWxtiq7Cr&#10;VMVdihYyb1xVsYqupireKtHFXVwq7FWxgVaxpiqxV74pVAMKHYq6mKuNMULGXvgS2MCV2FDqYq6m&#10;FXYq7ArsVdTCrsVUpPiNBgVeq0xVcBhVvFDWBLsVWstcVWr4Yqv6YVdirjgVxwqlWpj959GQk2RU&#10;LDecnwFMx+rIp0gy4Na84UOwpdirsVdihwxS44q6mKtrihxwq1TFXYq7FW+2FWqYFdiqAuN2ORZI&#10;uIUAxCFTCh1MVdhV2KtYq2MVdTFXUxVRuNxkSyCWyD96fkMx5NyYQj4z8sQhI7z+/A71yMmaLt/9&#10;6SfAYY82mSaoKZlhqc2FVoG9cCVSmFDeKuphVrFXYCq9VNKjAlYRvirq4pbBxQ2cVWEYpbBxQtLY&#10;ppQlnSPdsiSyAS2fWipoig/TkDJsEFMa0R9tdsrM08CMtr6Of7J38DkhNgYo6N8tBYEKlckhaZMV&#10;WGSmBVrTgdcUrPrI8RgQ76yvjhtVwuK4LWnev44bTTZnGBaa9cd8bWmjcKNyRiilGS+jTcsKYLZU&#10;g5tbiH2SDhtkIpVc+YS2ydcU0lktxc3bUWvyGLEml8OhzTUMpoMC2yPTNEit6MwqfHDTElNyUiG+&#10;2SQt9YN06Yq6tcVdirsVbGKoeeFiQwxStFxwFKYFpoSySnpQYoXCyV/tCuKrZNMiG5XbCq1NItpB&#10;WmK2j7Xy9bcasKnJgMDJtdAtmY7bYaXiVR5etl6DDS8StHolsn7NcaRauunW69EGNLaqLeNeijGk&#10;Wt4hDTtgpKpSmNIbKjCruOKt0wqp1DYEtGIMN8VQ01nTdcaSChGjpkeFla0Ejc5EhVwYHAlunhir&#10;qYq6gxVrFDWKup44q7FLsVdirsVd1xV2KtHFXcRiq0oR0xVqmKurTAq5W33wqvBGKt4odirsVbwo&#10;axS4Yq3il2Kt9cULStMVUymKFJgRgS0Gwq2GwIXg4VXjFXVwK1UYUNYq1irhihejb74GT//W6rlL&#10;Y0cBVATfaOY0myK22+1k4MymK5c0ldihrFXHFV64VXYCqWTD94cxi2xX2Roxy+KJI8Za1Nriq/Ch&#10;xxVqmKt4q4CmKtjFC7CrsVbxV2KuxVx6Yq5OmISV2FDsVdirsVUX6jIJCtk0OxVTm6ZVNIQl0KsM&#10;rbQi4fsDMgNRVMKHYq7FXYq7FXYq7FXYq7FXYq7FXYq7FXYq7FXYq7FXYq7FWu+KrsUN4VdirsVd&#10;irsCrJOmAqhIf7zIhsKNybW3irsKrH6YClATZQWwIdsWSk4qMilCTx4CkJXdw9aZUQzCAsrg2k4/&#10;lJ3xBps5spikDAEd8uaSFcYWLsVaxVbXFWjgVSc4EoOeSlcgWQSy4l65WSzAS2Qkn57YgNgCf6LY&#10;iNeTDc5kAU1zKdqBhaW8VU2OKrcCWiMVaGKtE4qtOBLRGBVNxiqmwqMCqTLXAlRdKHAqFliyNMgl&#10;/qNayiRex3+WBsG7JLS6WZQy98tBa5BGKa5JrbIrgSpviqmwwKpNilRdsCVFztvgShJ5ab5ElISu&#10;dy7cRkWYCfaJpwiX1CNzlwDCRTsLQZNrRFrF6rbCtMQLUmlYzMrem4oMbYVajMgcmM/MYCkJJcTO&#10;xKOa8emYsy3xCihVD6lKMO4OQEqZkLjqKAbChyRmjhS251VuZHLbK+JsEVJdRqaA1ORtlwtzXO3j&#10;kSmktln5bDFKWzysScsDAoCWTwNDljFTD8TXvhYq103qxiQde+FUAxI3+g4VcrVIxVFRoWFBuMiq&#10;pHDybxFcUos1pQUGRSoBe5FSMKETaxEtU4EppXgK12wJUvrqIaeGClQFzPyPscVQ1cKqRNTTCqoW&#10;4x198UKbCu+FVlFPQYWK9VUbkDCq5WVa8e+KHBudQuKFIwE/FhQhTH1r1xStiWhq3bFQmsVyHWg6&#10;DIs7XsjMK0wKpGUx4UKZum7jbFC1ronbCqn6jA1U4UOCPIcKU28sMgvUif7ddvoyQS9Nt5GkjevX&#10;LacYoa3kKytTrkAyKKDc8tDUUFfrT7sjJIYhrOnyzyF0BK032yptCQz6c8RqykDClYkaj54qiYhT&#10;fAlEKQBXpiqorcsCVwG4OBXFT9BxSptEO2NoQs1vy6dcVROiyup9Nt/DEhQWURkkYoVOmFDTe2Kr&#10;CMUqbsB1wKhZZeIrgVL57jfrthVL5JyR44pQNxK3U74UI/Q9Ka6cTyCi9hhZAM1giCCi9MLEqxYY&#10;ELC21MVU2NcUrDgVsjFVpoOmKrcCW6Yq1TFXdeuKtEeGKtbjrirqV3xV3t44q0wIxVwOKuOKraUO&#10;+KuYCmKupXr0wK1TFXYq0RirVO2KVp2xVY2KVrAYFUypGBVB0J6igwqhnhBBr0xQl0sdK06nJKgp&#10;oO/fCxTDSNXeI+jMcBSGVxzB1qMCVxO3tiqmxFd8CqTb4pQ024xVCSYqgpGC1rixQjPyJOSQoymo&#10;phQiNI0prxw7ghB44LZAMztrQRLxA2xpNoggDbChTYjIqpscUqJPjgVTY+OKVpIO+KrTviq1yB06&#10;Yq0OmBVppt+OKqTMCadMVUzvQ4qoSVpXJIQsq+GKFDjvvkkNNSh5YqzjSwWiSvhkgxknUH2q+2TY&#10;NTGsn0YVV4umKFcDChcMUNjFXYq2MVbGFVVcUOkGFVBuuBKnL0+nFVTCq0jbAq2L7OKrqYqsArJ9&#10;GBK8YVbHXFUnvvtUyuTIJeygHIMm1xVWUVGSQuU0wquLYoXxqO2FUQuFCqNxhVeEHYYVXgU64sVw&#10;GFW8Ct4VabpgVSU70OKqgwq2cCuxVqlcVcRilyRgHFCNhHwnJIKFlyJZBQ+eRS1irum+KpfOfiOQ&#10;LMKYpgVcemKEvvjtTK5JCVSbZUyUCPDFDQ2xStbY1JxQ0QDirVcKtKtTvgVo0Bpiq3vviq1tsVaA&#10;A264VaNcQrbDwGKpvpwrED3yJSmAWlPfFVzjriqHjpX4u+BKuBUYUNfZ28cKt05dMVdTvhQ6tfni&#10;riMVapilwG1Tiho74pdSmKuA+/ArR/HFVq++Krh098VWnwxS31wK1SvTAqlMdiMWSyMDjt2xQvpT&#10;Chuu4GKqTbtgVT4HlWmKXH7FR4HCEFjQ2ep8cuakwgFd8CVYr8QJwKqgcevTFKspV+m+KqlBXFC5&#10;Urviquh7n5YUKqEkYVVV8cVR9h3whU3pRR8skrWKt4VbxVqmKt4obphV2Kt0xVwxQ3ilvFXUxVvF&#10;VSH7WSDEorLWLTDbAUtSdE+WRKQovgSpPilDvgVDucilSIpgStXFVRNsKqq74oXjChERjbChumFW&#10;xihcBhVRc74CyCk2RShZnpIi+JyKU1j6ZYGJVckwdhV2BXYVdirsVQ9wK4EhD0yLJFNsoPthQh2G&#10;BKwjArVNsVQM4+LAyWKAMCqq4UFVXbbCheMKGqUxVvFLZGKtNsMCqZamKqgOKWmOKFvGpxVsLQ4q&#10;uGKuYjFV1uPiBxCCmKjJobxVo4q44qlmrHcDvkJNkUJo2xmOY4DMqS/a27nAkp1CNsyotBVxljFa&#10;/hirdMULsVdgV2KrXG1cUrhhVsYVaY0wK0h23xVfirXXFVo3wKuxV2FDsUuxQ5hUYVWLvgVeMVbx&#10;VTkNOmKrgcVXYVdiqxsCtjFW8KuxV2KuxV1MCrRgVsYVXYVapiqxmoaYFXA4quwq4jArRNBiq1Ri&#10;q7FXdsVcMKt4q1iriMCqZ2OKr8VbxVrCruuKpVqJ/eE5XJsio6dvK30ZQGUk5XLw1r6YUOpilrFW&#10;wa4q3ihqmKXYq7Cra4oaxV1MVccKuxVvArsVaHviqAl3b55FKMj6YqvwodirsVdTCrsVcMVdirsV&#10;ULjoMiUhLieUjD3GY5b0yi+0x8BiEJFcU+sr7nIlmUXabzuclBqkmY2zKDU6lcULgMKrqYq7FXYq&#10;7Cq3vkUq6D4MKqdMCrSoOKu40xS3iho4q0TimkJd3QgU+ORJpmAkcszTtRjQHKZFtATS006C2i9W&#10;Qcz75UlKtQ1j0z8MakZDjZUhrK8jviWg+GVeoGQtaT/TZzMlW6jY5kY5W1SCLeQKKnMkNVJfdaqs&#10;fwrviSkBJrvXXXoMjbKkA+tXBO344oU5NXnA3YDAtIRvMFyvQ4aVVi8w3J64FVRr9zgVUXXbnw2x&#10;tK79Oz742qi2szseoxVXt7a7vTUVAxC2msHlZ3FZScsAY8SKHlyG334g/PJUtouGGJRQKARjTFVn&#10;jQLXYYpCHW6ahCZFNJa+oMzcWNT0OKphaSltzgtCPUZJDZwq7FWwK4qupiqjdKOIbwwMglxvnRqK&#10;BTApR9vceoN8bRSJ6ihwoatIuL8fE4QGJTlRxXLQwU4qYqr4VbxV2KuxVooD1xVwGKt4q7FXYqgm&#10;JD1HjlZZopemSDBdTJKpS2yv88U2gZrYp2wUm0MVpkCE20GpkUrvUxS71MUN8gcUthhiriRirtsU&#10;NYpbpirXXFWyMVapirqYob44q0MUt9cVWlK4qsIIwK5TihUU1wq3ireFWzihquKuGKrgleuKWm2x&#10;VaTjaWw2LFsjFVJ1xSoMoGBKmHpihWRsUL1fFVxxVbTCrqYodirvnirsUv8A/9fqtMpZtN0wFUvn&#10;+0cx5NgWW32zkothTNemXNJXYoaxV1MVXrhVdgKEtmFHOYxborrMfEcvgiSPGWtS4YULhirRxVvF&#10;XYodirYxVdhV2KtjFXYq7FXHpirSdMASV+SQ7FXYq7FVJ+uQSFUZNDsVUp+mVTSENc/aXK2wIqH7&#10;AzIDWVTCh2KuxV2KuxV2KuxV2KuxV2KuxV2KuxV2KuxVvFWsVdirsVa74quxQ3hV2KuxV2KuxVZJ&#10;0yJVCRf3mQDYjcsa28KuxVY/TIlKAm65S2BDnFksYVwKoyLUYEoC4jrkSGSTXcJHTKi2Ao7Rb7kP&#10;Sk+0MnEpkE9VstaSvxQ0cVWnFVrHAlDTPkCoS66kAyBLNK7mSgrlbYF+lWZuZAzDYb5dAJJplkcY&#10;UADLnHJVQMDFa2KVpOKrTgS1irTYq0cVWkYFd2wJWnFVNlwJU2XAqky1wJUHQHFUuuod/bIFsBU9&#10;OvDazcW+ydsQaZEWyiKQMK5c0EKowsVrYFUmwMlBzTAqg7CmBKEml47nIlKV3d1QUyLMBX0ay+sy&#10;CVt1ByUQsiyyNAop2y5pX9MVV7W6+rtXrXY4YmkSFqzxtct6pG2Gr3YXTmFJFJwEJBSW+gX6ywJp&#10;mLMbt8ClN3L6dQMoLcEmu7wxjl374hmktzqBJr3JywRY2jLC4LHfwystgRsjkGmRVCTOFHvhClL5&#10;pMsDAoGRuJ7ZNgVJiTthQuimo3AnY7YVW3EJQkHpihTUUOKUxhQCjDwyKq9VTcYGTi4UcsVUfUJO&#10;+KouKag674FbluSB1xVCu46jChSnnr8QxpWo5A3fGkuPXAlV2IxWlMnfxwoU6gYobAA3ByTFY7kd&#10;MKCq2c6wvyfp3xVMmlScEKKCla4KVI7tCo+eSQ1aIzPuNsiyCOKb0XbFKMgZeJqfiORS64VGXbri&#10;qUyqQckxU+RG5woXIwOFUVG4AwKjfLql9RU/tbmuSCXp9m3bxFMyA4xQbgwz77ZWRTIIuPY5IMSu&#10;uLf1QBkiGIKHmZIEMQFG7EZUTTaBaQ6zHE0BqPiwWrHI9DuJh6iIaHuMWSnJZyQVDggjAlTDFeuK&#10;r45B1xVEKa0yKVZd9u+BQ4pTFkVCWLw74QxZzoumW9pYrIVBkcVqRmSA0zKnNAANhlZCQUE44nK2&#10;a0k9+mKVGRqDbAqCmuKDfAlATzk1ocKpfPceOFUE833YUIrSdOe8l5NtGMSkBmdtGkSAJsO+BJRP&#10;KnTCxcXwWqwtXFWq1xVo4q0BgVo1HTFLjirVaYq38sVaO2KuBqMVaptirWKt0oMVd2xVbTFXYq0d&#10;8VapirdK4FWCpGKt+2FXEjFWgd8CVrUOKrSMVWcanFXMoIwKpsnLFKHkQ9MVQNxH4D54UFCOldsK&#10;EFNbB6kbEYoTTR9VZT6U3bbfAkMjjlDj2wJXsO/bFVCQU3GKUJKxHXAqCuWPUYUIGaTbp1woQsj0&#10;3OFCK0vSpL2Tm1VQYrTMrS1WFQo6DFkrn4cLFTZsCVJmr0wJWM2KqZH04Eqb1AqMVWlNsVWnYYqs&#10;69dsVc22KFjiuBKw079cVWnpiqGkWu1cKELJWlB1wqoOMKHSD4SRhCs50sfAg9hkosJJzAN8m1qc&#10;20mKoqPoMKqy4ULsUOpirsVXAYquGFVRMKtyYoUG3xVSk3pilfirTbDAq1NlwJX4VUx9s/LFC/FL&#10;YxVJr4/GcqkyCXl/ipkWTYNcKFdMKlc58MUNKanfvhSrxjChEKKYUKo6YVpUBAwoXVxQ2uKrsVdi&#10;rWFWjStcCt0xVxwq0cCuwq2MCr1wqiYfsHCEFCyjIlkFGmRS1TFLRwKls27ZEpaUDIpXP0xVLb/o&#10;PfKylKZaU98rSpE0FcULSajFLXEdThQ0aYFaOFLRqOmKranwrgQ0KHFXU7HFVlKdOuKt9OmKrG2F&#10;RhVObDaNad98iUpgpqMVc7UFcVUYjiquK98VccKuABxQ2QDilqnhirZxVqmKFvzwq6lMVcTvtirt&#10;h1wJW4q3Sm+KtDbFLTDlirh0wK1t2xSpztQb4FaQD78VVAB17YULWG9cVUuO5xVwYGvjilTY0jYn&#10;wOEMSxmPdvpy1rTGA0wJRHXr0wKqqAK17YpVEpuRilctO2LFVXcdcVVV2woVIjTFVVdj88Kpjp+4&#10;+nCEpweg+WSQtxVwwq3ihvFXYq3hVvFXDArdMKtgYq30xVwxV2KqsH2skGJROWsWm6YCkOlH2flk&#10;SkKEmKVF8CqEgpkUoeTAyUT1xVy7YFXrhVUUUxQqAV6YUIhOmSCG8VXDFVw2woQ7nbAlTOBKXseV&#10;woPjkClOojtloYFWwodhV2KuxVrArdMKoefrkUoYdcDJFyfYGFCGcVwJW4FW4pQcoqaZFK0DChVX&#10;EKV6jfJIVKYobxVoDFLfXFVrYqs4gnAq6lDiq4rXFKym2KuQUxQupiqzga4qiLcfEMIQUcuSQ3XF&#10;XYoawpSnU/7zK5tsVHSB8ExygMioxAVX54Akp3ENsyouOVbJsVh64pXAYocdsVaDVwKuGKtMNsUu&#10;Xpiq4YVcRirsVbpirRwK0PfFW8VcTTFWgwOFWwMVbwoWAUwJXDChvArWKuAxVumKuxVZTffFV2FW&#10;8VaZgu5xVquKt4FbxVTbY4quGKt4VcDirRQdcCuGKt4VdgVZJv0xVcBTFWzirqYVd0wK6uKt4q0c&#10;VWSDviramuKrsKHYpa2xVJ7/APvCMqk2xW6aKuxyuKyTlRloYLqYVdihqmFXUGKtjAlxxV1MVdhQ&#10;2BirqYq1irZxVojFW+2KupirR2GBKAk6/TgSjE6YoX0wodilwxV2FDsVcMVdirjiqHuO2RLIIJEr&#10;IT75jluR8Y+2cLFIpQDcj2OQLNGaeP3jZOLXJMcyWpeMKF2KurireFWsVdiq09cCUZt6S064UKBp&#10;gStpXArqYq4AnFXccVUZWCKWOBkx3UboCrsdsqkW6IYzeXsszUiNAPfMeTam+mahczw/V2BJHfKt&#10;1Ko9gzHiQSx7ZEhIKDttONheI4BU1oR7HFBZZA0UBZCaGtRmRDZrKXX+oAmg6ZkAsKSl3aUmg2wK&#10;1Fo7XkoQHfscIYEoqfR3iUq4G3tk6TaRXOku71VTiFXxeV7hl5uB9+C1TCHQmjWlN++RVFwaKOrA&#10;YaVGLpCnYDBSbQcuity+FdsaRaraaEGkAYADrvjSkswsrS2tkAAUEZdEBpJRRuYehyzZigbhlJNO&#10;mBkEKYV60yNMwkV7cGSTiDtkCzpVtBuDkWKBv7f0pa064SzRdg9RTIhgnCHYZNC7CrsVcMVX4qht&#10;QbjHt1wJCToRXfIsk0sxtixKNUZJCtbj4xhDEpmehy1ghoftHAkooYULj0wq4Yq3irsVaxVvFWsV&#10;cemKoF/tfTlZZozoMIYuQ1FcIQuyStEA9cVQ01kr7jY4ptLrm3ePtX5ZEhNoYmnXbIEMraD4KS36&#10;3bArvVxVv1hirfqjFW/VGKtmSmNq0JMbSvD42hsPXFV4NcKuxVVSDkKnGmK2RAuFVLkMCXVBxStY&#10;eGBVoNMVXh/HChUBrih2FXU8MVVQgUVOFVkkmBKizE4FW1xS3WuKqkb02OLFtlwpUHSuKUO6UwKp&#10;xycTQ4FRKODixX1xVdhVrCh1MVd2wq7Ar//Q6rtlLNx6YCqX3A+I5jSbYqVr9s5KDMpovTL2krsU&#10;NYq7FVy4qvxKpbP/AHhGYxbYr7PYnL4IkjhlrSuGFVw6Yq0RireKuxQ3irhiq7CrsVdireKuxVxx&#10;VpOmAKV+SV2KuxV2KqT9cgUhVGTQ7FVOfplU0hCXXVcrbQirf7Ay8NclXJMXYq7FXYq7FXYq7FXY&#10;q7FXYq7FXYq7FXYq3irWKuxV2KuxVrviq7FDeFXYq7FXYq7FVknTIlUJF/eZCLajRlrU3irsVWP0&#10;ORKUBN1ylsCHOLJbTFVjDAVQ00dciUpbcxcsqLYErlBgcSLWowBtZHZXAlQMDWvXLwWmQRowsHHF&#10;VhwKpSGmBKDnk65ApCVXD8sqLMJeAZpQg3qdsIDYGWadaiCMCm/fMkBqkUeo2wtbjgVTYd8VaOKW&#10;jgVrFWsVaOKVvzwIdilojAq0jFVrLgSokUwKpMuBKEmi5YCkJZdQ16dcg2Ao7RdS5EwyH4h0ycSp&#10;Cfo9csaSGzixUXwJQrscCUNJIMilK7257ZBmEugia6lCj6ckAzDNbG1W3QKBloDTIozthYtVriqI&#10;jteQrXJgIJTaFfTiC5c0SKEmWrA++UyDKJSbVUAmZjmHk5uRBjWozAVzHLkgMYvbjkeu2WxCkpS8&#10;xL79MmwTLTpSDscrk2xTQua1OVM6QM7V6b0yQQUBKWJ6bHJsCEPKtMmGBQx2NemEIWA0NckgopLl&#10;XQrJ1HQ4qsCgnfAlMbcEgAdsiUgKroRgSoggYq7brirakkmm+KrzE7bMCMUISf8AdgjvhQho5g1E&#10;O1cKr2PpmmBURCwehBqcBZIriOFe+RSh3AHzySqRSg64sVham+SQpM/MUrhYq9jHHKwWQ0HjhKo6&#10;aEK/BDVabHAhL7mN1Bqa4VU7KdonNd/bIlmEbzJPId8DJUB74oWzvvTFShHFD75JiVGQkimKGohx&#10;qfHCqKhaqkd8VR3l+5WC/UNWrbDCr0yyk6LXfLolokF2oRVpIPpxkERK6ykEhp3GMSmSJmk5bDJl&#10;rS68t3qH65ROLdEpfcWvrihFciGRX6cHVWgfotKZbFrLtQ01Z0Jp9OJCgsWvLBo68tjlbZaX+iym&#10;hNfliyARVvG3gaZFlSKjgau2KFZbWRq1wJKJttFlm7V+WTEWPEy61s5ktljkFOO30ZkU0SKx4cjS&#10;LQ01iH3B3wGLIFTGlue4yPAniUptGlArQEe2AwXjSO9090PSnzyBDIFI7sFCeWBklM1xx3OSV1lC&#10;95IABtXcnFQy60RLdQoORZI9ZgANxiqoJfA4rS7nyxQurTChqtBgS3TFWvbAq0nvirVcVaJxS2GG&#10;FDg1MVb5VxV1T1xVonFWxirWKuxVrFXGpGKrCN8VbpTfFXDFWj88Vd0xVadumKtEU3xS0w8cCtFd&#10;sVaCVGBVoGFVKROpwKhJI6jFUFNFQ++FCGePx2wqg54j1GxHfFCZ6XqhFI5DuMBSyGKbmvIb5FLn&#10;33OFUHPTFKXXD02OKEvuJDtXfCikVpekNduHcUTFkAy63tFhWijbCAglX6YULWOKqTtTIpU2Phiq&#10;kd98CreVdsUrSdsVWdTirRAOKtMNsVWdTTFWiaDfxwKpEU64qtfpiqGcgd8KEM5phVSNO+FDnaq/&#10;LFWdaeKRr/qjJxYyTeD7Y+WTalKX+9IOKouHpvhVWGFDYxQ3WmKupirdMVXDCqomKG5MKqBxVSkF&#10;MUr9sVaYYqtj3TAq/FVMfaOKr8CuwpSXUPt0GVSZhLHDVqMgGTlalMKEStckheQcVXAU64UKqVGF&#10;VcNiq5ScKFRH33wqrA4WK8YoXDFLsKtOPDAqmuKqgxVqmFXYFdirqgYq5ZBWmNqjIP7s5IIQ0mRL&#10;JQyKXHAlqnX5Yqlsu5PzyJStXIpXN0xVLtRG2QklKJhQcsqSpMMVWkbb4q0FxVojfFDu22FLVamm&#10;KuXbfFVrV64oWNt13GKrTWvtiq8eGKrCq0Na4qnFgP3S/LIlKYKdqHFXMRviqjD+o4qrgHFXdMKu&#10;6Yq0prirZOKuB8cVdihorilrc4q1QdTirfuN8VcR3xVoAdTvirXCoocUuCjpihaRQ7YEupiqhckU&#10;xV0ZriqoQMVcw7Yqon7WKrU2JxS0x5RPTpxOSDEsZhNWy1rCYRivvkUonkWNcCqimu2KV4O2KqgU&#10;HfFVRRhCFZFqK4oVFIxVVSpwqmemjv74QlNiMmhbXArsKtjpireKG6Yq7CreKtgUxV1MVdihvFWw&#10;MUuGKFaAb5IKUSMsYrH6YlW5uo+QyJZBQbFVF8CVCU5FKFfAlTbArhiqomFVQDChUUYUIhBthQ3i&#10;rhhQvpiqgw64GSkcCpau9yPnkUp7FlgYlVyTF2Kt4q1TFW8CtHCqGuOuRSh6b4EoqTZRhVDvgStI&#10;wK0RXFUE5oa4ErFPfAqquFVVeuFC+mFDXTFLu+KrtsVaO2+KqZbeowK4SYq2Griluhwq1Xx64ELl&#10;bFWuXI7YpRFtu+EMSjAMkhvFWsVcOuKpRqbVcnK5tsVLTNreU++UBmVCMEsoHc4xQU7h2GZYaCrj&#10;JIWkUNcVbBxVp98CqYBrXAlVGFDTHFDa7YpXDCrmxVpPfFV1MVaIpirWBW8KFj4qtUHAyVRihuuF&#10;Cwb4quwq3iqxzQ4ErhihvFWjiq0UxVdirdaYVUJN9jgVtD44qqjFW8VWN1xVsDFVxwq1gVaXHTFW&#10;xirdMVbwqpnrgVfirsVcRiqi7GuKr0YHFV+KuxVpsVWpiq/FXYUO2xSkl6370n3yqTbFdpQ3c/5W&#10;VRWSbrtlwa11cKXYq3ihrCrsCW8VcRih2FXDbFXYq0OuKtnrirWKV2KGsKrW6YEoA9fpyBSjk2GI&#10;QvyStYq7FXYUOpirsVdirsVQ90dwMiWQUrFeTmv82Y7aiqUD5JWPmpuQMrPNkUZpw+Nz4HLItckx&#10;UVOZAalSmFDYxVxwq6mKuwK7FVpOKVwY0ocVbwJXxkCtcKFpO+BVSEVrhCCtA2OKUq1ScIOIyJbA&#10;GNmyl1GQ0qEylsuk6tPL9tEoDpyOPAgzV30SBTzi+FvbD4YXjQ4drW6Vpd16VyBjTK1a70xpZhcs&#10;wEYNa5AwXiSK+u2knJQ7DbDwraDmmqQCanLAGCIiNNh3woJT6ygEKhh1yQDWVmr6k0a8RSvfLLZB&#10;Io2aVqknY5WlOLYUUcsLFGKAeuFVQAYVdIvJTQ79sVSr15EalcilGQTk0qa4oRyHvkkKoOFDeFVC&#10;9uBDGfE4sgx+OPk5J8ciWdpnbR7VyIYLdXgqocfI5JKBs2o1MghPYTUDJhCpTCrqYq2MVXDFUt1G&#10;esoQdBgLIICVSj+xyNpTOxNRgDEo8ZNCtbfbGEMSmR+yctYIa3+0cCSihhQ23TCrYxVvFXYq7FWs&#10;Vdirj0xVA/tD55WWaLP2cLF0Y2whV2FDXLFVpYnFWuIOKVN7SOQfEBgpUFNo8bboSDjSbQM2lTr9&#10;k1GRISg3guY+q1+WRpkoNNInVTkUu+uuBXicaSpnUgOtRihtdTBOBKqmpIepyNqiEu1bpjaqyzA5&#10;NCqktcKFZH8MKF5mPbFaUWYnFKzkB1OC1pTa6QHrgtNNpdoe+R4lpW+FxVcPEmltaYbRS9WyTFep&#10;rihXiH7R7YQqyWSuFVAnltgSuEeKruAwJaZAOmKqfTFCsjVGFC1hilDSrTfAlBz/AA/EMiluGTFj&#10;SLVqjChUGFDeFXVxV1cVaOKv/9Hqgylm7AVQNx9s5jybIqFvtJhg2FNU6Ze0ldihrFXYquUYqvxK&#10;EtudpMxi3RXWXU5fBEkeDlrUuwobGKt4q7FXYodireKtjCreKuxVvFXYq44q0nTAElfkkOxV2Kux&#10;VSk65ApCqMmh2Kqc/wBnKppCFuv2TlbYETb/AGMvDCSrkmLsVdirsVdirsVdirsVdirsVdirsVdi&#10;reKuxV2KtYq7FXYq13xVdih2FW8VdirsVdiq2TpkSqCj/vMhFs6I7LWtvFWsVabpkSlL5uuUtgQ5&#10;xZNYFWkVwqpOK4ClBzplZDIJbcRA1ystgKlplz9XkMLfZPTJRKndkkbVy5qK/FCmxwFKGnamQJSl&#10;lzLTKyySm7np03rkGaY6DYgn1mG+XxCTsyRFplrjlUrTAhYxrilacVW4FaxS0cVdirWBVuKuAxVu&#10;mKWiMCrGGBKkwxVRcUwJUmQHriqDmi7ZAhKWSAwPzTqD0yBbAWQ6ZfCdaH7Qy2JYyimqwFl5Hplt&#10;NJUpYgNsiQoS6deNa5Asgll5P6QJO2VswEhurgyvReuEBmyTQtPWCP1H3dssAYEp0ZgMk1oi2Q3C&#10;lh0GSAtBNNlPT3rioKMhNADlgYFHGYFMnbXSgxqR75WWQSPWGo7HMHIXJgGC6vccK771ygC3JY7P&#10;JXqcyA1pc7VOSQjbC4CEB8jIMgU7EvJeQ75TTbajKab4qhWY98kGKFmNcmwKFkFRvvkkKJOFCxmO&#10;KFWOcMKHY0xpNouxvAr8XO2RISCnDkEVGQZoWZd9sKFFyRuMVRmmlfUAlNAe+KGQTWkEq8uQIHhi&#10;Qi2NatCsTUU1ByQQkj1BriqMC+oor1phpUPHI9u9D0riQkFOIW9Ra9sqIZhbKoGFVGRQOhwoQ7VP&#10;XJIUGOFi2knp9MLFGRXap9s9cVWz3EZA98VQrhQQ6HAyCNjqRUZFkqbj54EqRNNz1rhYrHqxrhRS&#10;i9RXChclCMUK8aAdNjhS1KxhZZl6qa1xV6Jo14lwiTAg8gMlEomGQoOY4nfL3GUYbX05K9MHCy4l&#10;f0qGuSpjausQccT3w0i1H9GFJA0fTI8DLjQN8gS4O1PH55CQpkDa6JwvXf2xEk06W1t7nZk6+GS5&#10;o5KaeVrXqo41w8LHiVU8s269STg4E8aqvl+1Xxx4QvEUXDo9vFuq1+eSEQgzRaqsYooA+WS5MFr3&#10;scezb5EzpIjagskU6sFFDkeO08NIAA8+PgcALKldHIyTGlQMe3XChTmhjmHGZa4qxHzDoiw1eMVG&#10;USjTbEsDu7R3koOncYGaPtSIBxXAyTKC5D9euBKMimNQO2KUSso6YE0rI9cUUiEBIoeuKKVBGx6D&#10;ChHx6eXVVA+NsNItDz2jQMUcUOJFLaXzvwO2QSo/WPowq0ZxgS0J8KrxL49MVVA464qvDVxRTiK4&#10;q2DitOYjCrq9sVcMUtgUxQtbfFWuOBXEYVcRtXviq2hIxV3TArRPbxxS47DfFCwnxxS40pXAqwCu&#10;5xVa1CPbFVGRe4GKoOSOhJxVCPGeoGFCHljrWuKEJIjD4l2IwqmukapUhH6+GAhknvqBhtgShbk1&#10;BOKpLctyJOFCJ0rSDctzkHw1xVlkFusahVFAMkEEqxFNsUKbtvTFKkxwKpvQjfAlTO3XFKnSoOBV&#10;vfAq1iAd8Kte+KtE4q0QTiqlv0PzxVzYqsP68CqT+GKoR9++FVOSjb4UIfYbDphQ5htirPrAURP9&#10;UZKLGSa2/wBv5DLGpTm/vicVRUWFCsBhVvFDeKuGKrsVbGFVRMKHSYqonFVKbt88Urz1wK05oDil&#10;qMfCDiEFdiqkv2z8sVVMCuxVJL4fGcrk2RQJ2OQZNLud8KEXGBTbJIVOOFVyrTCheq4qqcRhVUUY&#10;od3xVUjevXJIVVOKF/TCrsVdgVqmFXYFawq6mKuJwKos9foxSqoAe2BCNg2Q5MIQ0gqciWSgcilq&#10;mBXMNjiqXSdcgWQWjxGBLb4VS2/3XfK5JSqUAbHfKkqLmh26Yq0Qv9cVcwoSMVWHbpirRG+FWx8N&#10;K4qtZ8Va64q0cVWcqdcUNkgGo74FaINanpiqc2NAqj2wJRwGKtOaKTiqhAaj6cVRA2xSuwoW98Vb&#10;6b4q6ld8UOpilwPbFXEYq0RTFXHbfxxQ6tcUtUr1xVadhirQFBXFLe2KGiDTFLVNqYFQ12lQBhVf&#10;GPDAhUoDilaRQ4qpt9o4qtSgwJWTKBC6jrTJhiWM2w+L2rlpak1gofkTkSyVgKYFbjAAP68VVkWm&#10;5xTSouKqi16d8UK42wq2FxQqItcKU400fD9OEKmbbZNC3ArsKuxVcMUN4q7phVvFW8VdXFDeKG8U&#10;uxS2BihVthucnFBKJybFY/TEpbm+0PkMiWQUHxVRfAlQkyKUM+BKky4EuUUxQvjwoVlwqvXChEL0&#10;wobxVsYqu7HChQbAlRbpgSl0O90MilPohtlgYFUGFDqYVbxV2KuxVo4qhbjc1yJZBRG5GBUVL0wq&#10;hm3wJWE4FaJoMVQjjfAlSpxNe2BVZaYVVlFMKF2Ku+eFDjTAl1MKrHqdhgVwTxwoXcR3xS4KMVbA&#10;xVplBxS0ExQ0V49O+BURaH4j8sIQUauSYt4paxVvFUl1M/vDlU22K3TafVJG8WykMyo2i/vBXxwx&#10;QU7jGZQaCq4ULJVxVyg03xS2dsUNH2xVdTFVMAk4qqgYquGKHHCl2Kt4qtIxVTJoaDAqphVbTscC&#10;uY0IAxVdiqxm3xVyA4QhUGFXYpaK1xVulMUOwK7riqm7ccUuV64oXnpiq0qG3wK0aVphSvGBVrNh&#10;QtG5wJVBhQ3hV2KrOG9cCrqYq3hVrAqxuuKthh0xVdiq1sUqbITgQ2F49MKqgxV3TfFVrtirhiq+&#10;mFXYq6lcVSO8+2T75VJtCrpI2Y+JyqKyTVffLwwXYUOxVvFWsVbxVrFLeBDsKuHTCrsVcMCuwq1g&#10;VvFWqYq0/wBnAqB6t9ORLJHL0woXYVaxVxxV2FDsVdirsVcMVQ1zsRkZMwF2nJVq+JzHHNmVZ1oj&#10;n3OFkGPx73PyGRZFFaZ+2fE5ODVJMkG+ZAalTChvFXYq1iq1jilbyp1xSuIrihoNTAlvkMUO5Yq2&#10;MUomEUQnJBiplqdcUsfu4mu5SO2VSbgUwtrURigGABgSi1UZOmNruNcKULd2IuV2IBGJCRKmP3lv&#10;LafAWND2rtlRizBtJppSg28cFJQsTl3J64aYEsp0DQ5L1GnY8aEgA5OMbYEpm6ekrA/s5OksVvp/&#10;XlbwByMmSJs4a5WgpvGlBk0IhRQYULhiq4dcUpPqCiJ9++BLds+4GAKQmsR2yTFEKMKr6gYVSXUp&#10;xLJx7DAyCnAlenfIKmUCCmSQvuoucRB7b4VCRLRXByJZJ3bOGXEMERkldTFXAYq3I3poX8MUsfkc&#10;yyhvfIlki7qCsQfwyKF+nnbEIKZpkkIi0/vMmGBTFvsnLGKHtupOBJRIwoXN0wq7FW8VdirWKuxV&#10;2KtN0xVBD7Yyss0W32cLFtOmEIbPTCq0YEuphQ6oGKuriq0nFKmcCqUvTAyCGjhVhUjIJcbaM/s4&#10;EqUtjCwqyjFbQEthCTQCmRZKB0qFiO1cim1U6JHSsbGuSpisOn3EW6muFVyOU2YUOBUSj4UKnKuK&#10;qcsnDbvgJZgWllzdU6nKpSpsEUveR3+yQcxjNmAp1nTt92ESWkTDfSRnqcNsSE0gvhJs2xy2MmJC&#10;NRhTLgWohVQ5NirFqDbJIUWONpXKKb4EtjfFDZG2KtVxVawwq5DQ4FVGFcKqEybYpQMg5CmBKGEn&#10;A0yKoqKTFgiQcKF+SV2KtkYVawK//9LqmUs3HAlA3P28x5M4oeDaTDFsKap0y9pK7FXYodilcoxQ&#10;vxKEtuR+8zGLdFdZfaIy6CyR4y5pbGKFx6YVdirsVbxQ7FLsULhhV2Kt4q3irsVccVaTpgCV+SQ7&#10;FXYq7FVKTrkCkKgyaG8VU5/s5XNIQt10U5S2BEWx+DMiLCStkmLsVdirsVdirsVdirsVdirsVdir&#10;sVbxVrFXYq7FXYq7FXYq1+1iq7FDsKt4q7ArsVdiq2TpgKoKP+8yEWxHZa1t4q7FVrdMBSgJsobA&#10;hjiyawK0cKFNhgZKEqd8CQgZ4670yBDJKruIqea9RlR2bAnGm3YmjFeuWxLGQTHltlltSlI9MiSl&#10;A3D5UWSU3ctKkZAsggoImupgo6d8nEW2DZmNlbiGMKOwy8bNMiigMLW0cCrcUrScVW4Fd2xS1irj&#10;gVo9MKtDAlumKtHriq04FWHfFVNxgSpMKdcVUzgZWoyCuBVAWLTHYVByNWzR1joMsT80U4YwUzDI&#10;WhdIwHFKZkVTik2gZhXfK2SAu4mI6E5CTMJFf2EkgOx+7KqbLU9N0Q8xJIO/U5YBaksh4hBQZY1N&#10;xW0lwaAHEBNp3DELSMod2OWjZpO6GqJG4DrkObMCkc8PFQRllNdrY6tgCVY/D17DGWyAxXVZwWJP&#10;vmuyG3MxhgerS8pD4YwDYUgnf8ctYIQyCm/XChcXfamKp7ppdhxcV8MrIbAiZIyPtCmRZWgpvwOF&#10;CDkIJNe4yTFDuSTTvhQsavTbJIWEeGFVvp1Ip1xQseF0evviWIZTaL+5UnKS3hZMN64pQrKAKHCx&#10;LcRLHj3OFCPjmeNSvTFCBuFMvxV3yTFCrbEtuNsUogR0FMWKDu035HJFUw0krwKnKi2hXkFB74GS&#10;FkH3YWKFYgjfJIU1iJ+yMLFTkjNaHbChSY8N+uFi0zcvnilwUoAT3wUtplYy8xxPbbIlsBRBORZK&#10;RAOFDlp/bixUJACaDthQ1CKsQe2FUbGAD8RwLS+5hDJUUr4YrSb+V7xI5Pqtacun+thCObPLSZjV&#10;W6jMiJaJBHpQ9ctal/Bh03xVfHWu4piqsDTChCX1gblvUQgHvkJRtkDSBh05uVXOQEGfEmcVuI8t&#10;pgSqGiip2GKEHLqCg0X78plNtEHQyPKajIjdkRSPhQqNzlwFNRU5G2KjrkJFQEkuUf1gjZjkOQFd&#10;bTjvXLOBgS3HDwbmPuxCVQdK5YGBXI5ybAhfJ8Q64lUBdRh1KtvkCyDBNX08QO5A3J2yltCRlqGh&#10;64Uq0UgHemBITKCWoPfIsrRMT8mriyCZ6UjTXCoBUYhJZBZWEMjP6woR0yQDUVe9tEjQNCpp45GQ&#10;UFpNXUMjUoy9cAyUy8O12rTwXYDJsw65OUwWuMSEmtdMW+n9EkgjfbIR3ZHZLNWiFjK0LGvHvhIp&#10;ANpG94S1AemBlTa3ZJofvxVFxXB6HpiqKjkHc4VVg+/tgVVEu2FVytQb4q6uKr9iK4VdyrgVo7fL&#10;FWm26Yq5hT4sUONO+FXGmKrWNMVcN8VaNdxirmGBLRAPzxVqntvgVaBQ1xStO22KFJ9hWuKoZlPU&#10;4qhpd9xhQhZAO3XFUPJGSKgYVQxjIYMpowxVOdN1AEcHPxYCyRF7ciLpvXAhZp2kNdOJX+xhSyiG&#10;2WNQoGSAYEq1ABhVTbAqk9DgSottilTYjrgVTJ8cCVpG+KrSDgVa2FXCmKtEDviqxjXfFWqAb4qt&#10;Yntiqw7iuBVkgApTfbFKDkr1woUX3wqouBXCxc3Zu9QMUs+sxQL8hk4sJJrB9qmTalCT++OKoyPp&#10;hQrDCrYxVs7YobxV2KrhhVUTFDUmFVFsCVOQbj54ErzhQtfpviro/sDEKu6YqpqPjPyxVeMVdTFU&#10;lvT8RrlRbAl0jVO2RZORgTTFCMjFVBySFXpvhQvG++FVyjFC/kBthVURtsVVBTChoih2wqqocUL8&#10;KtgYq7FXYq0cCtUwq32wKpsa7HFLXAdMVVkFMVRUW0ZyQYoV8gWSicCXA4oaalMCUtlPxHIFk0nj&#10;gVdIMKpZqB4NT2yqTIJVKe4ypkpuSdqDEIafpv1wqsrvXFVh6198Ku9zirtuuKreIr1pirdAcCtM&#10;K1GKrKcevfFCxSNwRv44q3UAV64VtO7JaoPlkUhHLuMVWuvwnFVG3FF+nFURXb3xVo74VXUxV1MV&#10;apirVaYq7pvihwGKtk4pW0rirugqMUOHTfFLRO9cUtD3xVsDFWiKe+KtO1O1cCFGcggA7YVcDxHw&#10;4FXAYpaNTtihRIpWuFLSH4KDrgVTuKrDI3cLkggsbg3+LLWpM4egAGRKURQd8CV6UU174pRFMCtq&#10;KGpwqvVvHbFVdRthQvUfhiqsgqMKpppZqlfE4VTN8mhZgVsYVbpihsYq3TFXdcKt4q3irdMVdtir&#10;hihdTFXYqrQDc5OLEojLELH3GApbm+39AyMkhQc4GSi2BVB8BShZOuBKmcCt4qvXChVXCq9cKESB&#10;thQ1irYGKFx6HCqg+RSpt0OBkltqK3QPtgCU+jyxgqDCxbwq7FWsVbxV2KUHP1yJSpp9sYEoibww&#10;oQ7DAlZTArTjY4qhGwJUmAwJVk6YUKinCheBXFWzirQGKt1oMVUx1riq/ChsCmKXUxV3XFW8VdTF&#10;XUxQqWa/GcQpRoyTFdilrFXDriqR6iayNlU22LdmONg3zOUjkzU7UfvFOGKCnMYoMyg0FVwoWtir&#10;qgYq0xrilwFMULgcVW98VXDFC4YVcRirhhV2KXYqspvgQuGKWjTArWxOFV1MULXAwJbAwoXdMKuO&#10;KuxS7FXYq7Aqx1Bwq5VpgQuI7Yq0BTArXHvildiqxlqcKGwtMUrhthVvFDsVaOKt4q7ArWFVrCuB&#10;VJQScWSuuKFr4FcDhQtBJO+Krxiq2WuKqaCpwUlWFMKt4UOxVvFKQXe8hymTaETpIolfc5XFEk0G&#10;XBrXYVaxV2FW8VdirWKt0xV3TCrhgV2FXd8VccVawK3irsVWv9k4qgV+19OQSjVySrsUN4q11wq7&#10;FXYq7FXYq6mKoa5PxZXJtirab1H05UEyXzn923zxZBjsJrO59sgyKO01fgJ98sg0yR65kNZVMKHV&#10;wq7FWmNMCVNwcVaG+KqgxVxUHFVjKRgS5djviqoMUIlTSOmSQh5TyBwMkNDBTc9cjS2iQKYVbAxV&#10;XqFjp3yTFCtKEBY4GQDGdUug5JOVlsASWQE75FUZbaLcND9aAoh75IC2JKcabPLFHx5deuGqQo6z&#10;f+nHxH2jthtkkttHU18d8iTap1bR8RgYo+Mbb5JVQHCq6mKGx44qgtUh5qHHbEsgl9q3xUORSU4g&#10;bYYsUYuSQsuJRFGWOSSGPlvUYk5EpR1rHtgQUwjWmFCrx5beOFWOXSenKV98SyR9hIenbIhimQyS&#10;rhirYGKpfq1x6acF64sggLOPm2+VlSU69ENEU8ckGKAt/gcjFKZpihF2g+PJhgUfJ9k5axQ9t3+e&#10;RVEjCq5sKtjFXYq7FXYq1irsVafocVCDjFXGVFmin+zkmLa9MIQ23TCq0YFbOFVhwJaJxVaTiqm7&#10;8euAlIQ5f1Rt0yslkvAoKYq3iqyRa4ql8oocgWawKTgVUFRhpCuhOSYqrRrIKMMKoOWxaP4l+zkq&#10;TbugqciQqX3c3EEjrlUjTdDdILm3mmNWqMxjK26kDJDNbnmhO3jlJCaZLoF9Fdj05xRh3yUS1FOJ&#10;9EikHKHrl9WjiSW5tpLZviHTBTJGWlzz+E5OJayEchy4FrIVeVRk0OArhQuxVstxxVYWJwK0Ca74&#10;qvG4wqt+zhVGIgaMN3wsUK4oaYskvm2JGRKUBdDi3IZFkqW8nTAxKYIwIrkmKoMKF1cKtg4q0cKv&#10;/9Pqpylmsr2wJQl0PjzHkzihov7zDFsTVegy5pK/CrWKuwIXLhVfihLrv7eY8m6LrMUkOXQWSYLl&#10;rS3TFC7CrqYFbGFXYodirYxVsYVbxVwxVvFXYq7FWkwBJX5JDsVdirsVUpOuQKQqDJIbwqsm+zlc&#10;0hCXe6LlLYFe2+xmQGElfJMXYq7FXYq7FXYq7FXYq7FXYq7FXYq3irWKuxV2KuxV2KuxVrviq7FD&#10;sKt4q7FXYq1gVp+mJVBIf3mVhs6I4Za1uxVvAq1sSlAzdTlJbAhiMDJZirsVaOBVFxgShZI6muAs&#10;ggLmPKizCBt5Gtpqj7JwA0yZDHMHXkOhy22srZTtXAWKXXMlMrLNJrmQklR3yIDMBOtC0/019Rup&#10;zIiFkU/QUyTQWycULDilY2KuwK1QYq1il3XbFVpxVo4FbpirjilqnfAqzkD0yNpWt45JVjkDAqi7&#10;DFKkXBwK3DGZpQg74QEsqtLGO3UbAnMiMaaJTtXkZgKjbGTAIKe5DDi2USm2CKyO3hm3DGvhhFFk&#10;dlRLVQdjXJcLG1b6sp6bZLhY8Sz6uV6KpGGltuOJG/YAPywhCugC7AUySELcR82Iysi0hu2sli37&#10;5IRpTJXlYAUyRYLFURryORZIO+ufTjLV3PTMfJJsiGFatc7Gua87ubEUxC9fkxbscuAQUlmWmWMU&#10;M6mlTTChEQx13GKsh047AEdBSuVSbIo6f7BHXIM0puEoCOmSYlLmXemTYqTJXc4VWlAN6VyTFTZq&#10;bnFCIto679TilNYLBJWAwGS8KNeHht4bZVbbSDmIGx64hUG5p1yTFYJePxDChFNqzleBIIPthDE7&#10;oVWDGpOFUUsiAhRhQ0JQxp3xWlOWEuPhFTgtkAjbSD005Eb5WWa2Rq7YUoRz2OLFDSgbjJIdBIEb&#10;bCxVZ5YmNSK4UIf92+5Bp2woXC2VlqBgVcbf4d+2KrtOioTTcdcrLaEY6giuBKHYVFRhQpsCNzhQ&#10;0CCK98KHLKqmpFTihFRNyFcVV4yK4qpOjQyrLFtvirN9F1hbhaMf3i7EZKMqRIWye2nRxUHMmMrc&#10;YxRSyb7ZNhSsCB164ULqjFWhIDsBiq5YqdBhQ4pTrgVC3zVUU6d8pmWyIS1EVjv0ykOQmcThF2oo&#10;Hc5bdNRCFm1i3jfgH5t3pkDkZCC5bgMOcRBBwWypDgt63qS7e+ISUc6hqU75eGghxi47Y8K2oOpA&#10;NOuVkUyDQkHEV64iS04Ny6ZYCxpp4uY6b40i2Oa9Y+onIDcDKZBnEsBukKMdqGuRbWoWDdcVTC1a&#10;p4+O2BmBbKNJ0dLhKuSG8MCTsyOz0n6oFmt9z75OmBlaIW1aSQySDdutMeFjxKssLhPTqePgclws&#10;bQDWvp1qvyOVGDYJJfcxOd6nKpRZiSEguJbaXmhNehPtkBIhkRaG1VFv35R15HrkuO2HCpf4Tf0m&#10;nLii9qZaAwJpj11SLfrTbFk1HcgChrhQioZ/E4pRkU9cVRKyg9N8VVg+2BV4YYVXgmmKuB3pirdf&#10;HFXbDfFWgQeuKtFsCGxWlRhVr3wq4YpaK13OKraGlcCt9euKrTgVo74pWkd8UKLA78umKqUjfdiq&#10;DkAUYUIaRetcVU3NRhSoEjrihYRvyXqMUpjpNL6YRv2wKGZwRoigLkggq4oBhYrGOKVFjTAqix2w&#10;MlJ64EqbAeGKrag7d8CrO+KrQSDTFXHfFDVBSmKrR8I/hilo0O+wxVYRirVabnAlSJPTFCm47nri&#10;qjKpHfCqGc9sKqRFd8KGqAsK+IxQz6yBoAfDJxYSTO3+0Tk2tTk3lOKoyLphVVGFC4Yq7FDeKt0x&#10;VsYqqIMkh0vXFVE4EqbjcV8cCQuPviq1+mFDk2QYqu7Yqpp9psCr8KuOBUluzVjUd8rLMJdJGAaj&#10;Is7ajQDfGltGxjYeOSYqqjJIXdMVXrihzKSMKqkUR/axQrhAMKt8Kb4UL1xVeDXFW8KuxV2KtUrg&#10;VxGFVpOBVMmpoMUthGB64qvBIxVFw19LCGKHk3yJSo0wMmgMCuYChOKpZISDkClyYpbkxVLdQ3Pv&#10;TKpMglMjkH2GVMlMnueuFWgKHffAha1emFWuO+FWm64q0du1Riq0gDamKtbAV8DiriK7nAq0fF9G&#10;KGmUeOKrAKmmKp9ZDbbAyRwNBXFCyWvE0xVQgYMPpxSiR44UOAxQ3sMUtfPFDie+KtA1xS2d8UNU&#10;xV1cUtE98ULCfDFK6tcUu3G+KuOKFpbvilovih1PxwKoTgCgOKtxA4qqcd8UupybFVDxBwoW8aKf&#10;DFKneD/R3I8MkEFjlsKHLC1JopoPDIslYAHcbjArY2Ne2KUTGwIr2wKvUg7DCq9WAOKomOjYUN4V&#10;VBiqbaWOKimKUybc5NC2mKHDCreKGxtirZOKuGFW8VbxVvFDsVbGKXYULhgVWt+hycWJV8sQsbAU&#10;huX7ZyBZBQfFKi+KqD5FKGeoOBVLAlwxVUXChVG+FCouxwqiAdsKGsVXLQ4ULiNsVQ7ZFkpv9k/L&#10;FKXWIrc19sgElPoxloayqYUOwq7FXYq6mKuAxSg5dycilZGKsMCVefbCUIY5Fk1irTDbFUG5pgVS&#10;I3xSqKuKF4JGFVUHwxVcTihYW8MVdyxS0hrihUphVumKXYod0wIdhS7FXYqrW32jiGKLAySrsVax&#10;V2KpFfbs5ymbdFfbimng+JOVDkyU7L7YPthgiScR7jMoNBVckhTZ96DAq0hsUrkWg3xQ24qMKqY5&#10;YFXKexxVVGFDeFXUwUrsKuxVxxSplt8CrTJTFK9fE4q2dt8ULRJXArYNcVXDChvCrqYq6mKuxS3i&#10;rWBWmwq1UHAhouBira74FcDTFLqg4q4mvTFWxhV2FabGKHYq6mKtYq3irWKtEYq0BgSu7YoaNBil&#10;qlRihsUxVvFXHFVqgdcVXDCreKtYq49DilIJviY/PKZtoRmlCkX05CLGSZjLmDeKtYpdhQ3hV2Ku&#10;wK6mKuxV2FXYq4dcCuIwq7ArsVdiqyQ/DiqCXeQZBmjlGSYrsKHYq1TFW8KtYq7ArsVccVQlz9r6&#10;Mrk2RRGm7mvscqiyk3P/AHLH54pDHoBWSQ5FmUx07aP5knLIBokjMvYODb4oVAa4VXYVawKtNDil&#10;1KYq3TFDsUtnFVpO+Kr0GKq0lAKYqogDArWKW8VbxQtZ9qYpSzUrgqlBgLIMYvJQW3PfIFm1Evry&#10;LGdq7YAxLJmvTa2wt/2emTBY0ghMkSFjtjaaY/NMbmQtXAlHWcR64EJtEKYQhV9ULkkLkmBwKrqc&#10;Kr1NcVWXUfOIjCkJAgKOQMiQyTe16DFimCb4UJTq9zUiJThZBDQR1PvkVTWBOI98IQiVGSYrumKU&#10;o1mGjcx3piyClZPQjK0JxGeWSQq4VcTxBY9BirHLyYzyn7sBZplYwUFTkAGJTOMb5YEJTMPTm38c&#10;BZJhE1RgYo+xFWOTDWUbL9g5YhRt+mBUSMkrbYq4YobxS7FXYq1irsVWy/ZOJSELCKvlTIomTpkm&#10;La9MKG36YVaGBWjhVYcCWjiq04qh7o7DIFkFG1G2VslfJIdXArRwql05o2QLNFRKCBhAYFUCL3GT&#10;pDTRgdMaVcMVRCKGFD3yQYpdqMJiQlfHJUzCQ3IIPJuhzFyRb4FRBaTZBWmYlNtqqxCdTGw3GRIZ&#10;ApJNytpCI9jg4VKrb6zqFswZSSPDJxBYEMhs9Zh1VfSnHGWmWg2xqkLLA1nLX9nxx5Kmlu/qIGyY&#10;LWQrjLw1lVAoMkhsDauKrOuKWwgHXFC4AYodhSptviqNtTVKYQxUJlphSlc2zHIlkgrgAjIMgpQt&#10;QnIoKYwNUDCxRS5NDeFDumKuwrT/AP/U6qcpZrcCoO665RJsihY/t1xi2JsnTLmorsWLsVdilcuF&#10;C7FCX3n28x5NsWrX7eWwTJMRlzSuGFDYxVquKrhirsVdihwGKrqYVbxV2Kt4q7FXHFWkwBK/JIdi&#10;rsVdiqlLkCkKi9MkhvCqyb7JyuaQhLr7C5S2BWtDVMyIsJIjJMXYq7FXYq7FXYq7FXYq7FXYq7FX&#10;Yq7FXYq7FXYq7FXYq7FWj1xVdirsKG8VdirWKuwK0/TEqgl/vMrDYjhlrW7FXYq0cBVAzjfKS2BD&#10;HAzWnFWsVWk4FWsMUqEiZEpQk6CmQLNLbiKu+VkMgq6XdhawuTUdMmFITGVqrhLCkqu2oKZWWQQd&#10;hbm5l9hk4hs5Mut4uCgeGXNEirbDFgtOKVpOKrTirQwK44paOKtYq0cVawK3ilcErgVViSh4kbHA&#10;lA3lg0EheLcZVIUyiWrsG2hExIYHtkiaXml5vQwr0yInbIxUZLxe+StjSz6wD0ONsqTjQoi7+qeg&#10;y6DGWzJw+1Tl1uKQpMeXTpkDukNemwG22QMWVpdIAsnNPpyptR0TDqDXMgNRRSODkwwLnam+Nopp&#10;jUcxhVa1ONR1xVyqCK98VLZHhihriOpwKh5XDHrRR1yqUmwBjOq34kZgvQdMwZytyYRYlqMxJOVg&#10;N6SXFK75aGKXzW9RU5NippaBvfFU70/SPV2oPpyJLIBNvqggTIFmhZGIyKUsugdyTkgxQTL9GSQp&#10;FN6nfJIUn607YUNpBU1xVOdLt1aX95SlOmQkWQCfN6aCiLTK2aXXbiprhVLJPiPLtk2JUWIPTCgq&#10;DnfbCxWMvI1wq0TTbFCorhunXFW0YA74GVJpZKH4nt1ORJZAI6elOm3bIsilspArTqMkwQzGvXCh&#10;RaNTkkLUhqdsUIqWz4gELTbFUvaOjccKE0tLOo3GC1pdd0WsabkjrixpuytPSXfvlci3gKzwhR0p&#10;gCaQci0JGSYqUgxQon4d6ZJVE7knFCMtSSKnFUfwpQqK4pcxBWjYGKGWSS2cTIeJ8cNKy7RfMAnA&#10;ExKt402OMTSDuyiC72q3TxG+ZAm1GKOS+jP9uT42sxVDcK4+GlfnjxMeFuORE6kYeJNKwu4+xx40&#10;cK2Sbn0yPGngQF3fQotJGG3YZTKTbGKSnWfUkENotXPTKeLub+FA3f12WQxzEgjsOmRNrQVbSGSx&#10;cyClSN64gUp3Qct9JEzGtK+GNoARtvqIihW5eYOD9pD1GTtaTu0v45V9SI8ky2MmEopopDpyzJBt&#10;xiKUvTJNe2RISCgtRtaVkTKZRpuiUNYF3koPiwQTIJ7FQ/CPDMoOMUrv7YEkHK5BlFgGuaQyuWHS&#10;uY7eCkJt2Xem2KV8MhikVj+ycBbIl6jocIliSWM/EwqRjEWmZpOXkW2XjWp8Mu5ONzS2fU38eIyJ&#10;kmkum1y3gNZZaH55HiTTVt5lgnfgkoPsceJaTAOLgbjfJc15JdeWpXcZXODKMkqoYjQdcxqpvtHX&#10;GuPDaenQGu1ctEtmoxYRf3KuSFG1emTCoWN8KEdbry7YVTOGKRt+P34FVPTePtilUEhGBVVJK4pV&#10;Fc9zhQqBwTXFLRcA74obL7E4q7kCMVaDcsVbVuoxWnVxVumKHE0xS1yHTFWiabDArXUYqtqcUrHf&#10;iK4EKLNXvtiqixr0wqhLhgB74UINpQTQ4VUeRbbFVP1NqYqiNPsnuXqwooOJKUa8DWcnrRClDkUp&#10;9YaiJ05Vw2ghMVk5CuEFi3Wowqpn3xVTbbAyU2O+BVjbj3wJUvngVw2O+FVpG9cULD1wKtO39cKt&#10;CppXClx61OBVu1aHAq1wMKqTDl17YqsYV2OBVCRTTbc5JULIa7nrihSrthQ0B8SA/wAwxSz+zJoP&#10;lk4tck0txU7ZNrUj/eN88VRcXTCquMKHYobxVvFWxilcBigqiZJC2TFVI4EqTjcYFVOuKVkmwOFD&#10;o/siuBWzvhVYn2jgVUwq0cCpLddSTlZbAgiATgS4CnXChEx+OFVRcKF43xVtNsUKyYUKqe+GkKgw&#10;q32xVSqa4pVlNcUUvxV2FXHFXYq0TgVQd+wxSujGKqg8BihUUYVRKLSLChCSZAslHAlo++BVr9Di&#10;qXSdd8iWTlHfArpDvXFUuvjvt1yuTIJRMKH3ylkpdeowoXilKHAq1hQVOKrD0r2wq4iu/cYpWHfC&#10;h3vgS4qpA98UKbNQ0xVtdt/HFWjvihYTRtu5xVkFotErgSilxStlNFOKFCFdt9xilEL0woXilMVW&#10;Ntihqld++KVwXFDWKXVOKuOKuBriruuKtUxV3Q0xVqmKupTfFK3j3xQ0uKtk12wKoSCvXxxVclMU&#10;rwcVWU3OKqNAScVcPiXxwqoagaWzUyQYlIbYdMmWATJQO+RZKqbbdsVXr1wKrx71r0xVUpTCqolK&#10;0xVViUe9ckhU69cVXAdxhVOdPosYPfFUbWu+FW8KHA4q2MKG8VbAxVvFXYVbGKt4q7FWxirsUNgY&#10;qr2/Q/PLIoKvk2Kw9R8xgKW5ftn55EsgoNgVQfFVF8iWSFk3wKpkYEtqMVVAPHFKouSYqgGFCI7Y&#10;UNUwoXAYqubpiqHbIsgoyfZOKoHTx+/b2GRDIp9H0ywMCvwsXYVdirsVdirsVQUvU5Fk1Du+KVa4&#10;64lCHbIpWYpac/DgVBtiqwYpV0xQvoKbnCrQNDTFW2NemKthcVbZa7Yq0Epviq7FXYob98KlYHqc&#10;CrhhVumKHe2Kq9qtCcIQixhVumKGsUuArilIb4/a+nKJt0VRfh09R45V0T1WWR/efRkoMZJvGMyw&#10;0FUOwxVag8cVXUwq3irqYoa44q0y03GKVwxVsYUOxV2KuxVa57Yq0q4EruAOFDYGKXEdsCrSoHTF&#10;VpXFW1NRiq+mFDeKuxVo4q7FLjsK4qpElsCtqmKGhHQ4qq0piqx1qNuuJVYFbxwJdQjFV6nCq7Cr&#10;dcUOxV2KuxV2KuxS0SBiqlzofbArbSCmBWgxbChUAxVaWptirgwOKtM1TQYpXDbFC4Yq44VdilzG&#10;ik+2BWPTbVPzymbaEx05aQr74IsZI9ctYLsVdirsKuwq7ArsVdhV2BW8KtYq4YFdhV2KuOKuxVZN&#10;suBKDj+3TIJRoyTFccKtYq7FW8VdirQxV2Ku74qgrn7ZyqTbFF6enGv+rlUUyW3RpD88LIJBb/7s&#10;J8cgyKZacKRjL4BokjaVGWsGgmGlVAKYobxVawwq0BTArZxVoYq3TFXUxVaBvgSrRipwqulNTiVU&#10;6UwK3irsVU3amKVGSQKKnFISDU7oGpHXIlmEi5+ozDrTvkVTXSLCWdjcBaqvc4QGslfdXHqycR2O&#10;S4UhKtYvtxEhp4/PI0zWWEdRv1OBCewIFGLFdJcrGMKaSi/1bj8KGpxtFLtLvbgycZFPEdzkVpOg&#10;0km42xVM4ogFBXfbJhCpTsckFY9fRGKYjCQyRlkxOVqUwln9JC2TCAkFTM5dvHIlJTCzjqfbFCYo&#10;tMKFQZJDeKUJqMXqxV8DhSEnhbg9O2QISU8tmqBiGKIGFUJqdx6MRA6nCkJNax+o9T3yssin0EdB&#10;kgGCJG2SVLdUXjIH+jEsla1YEUyKCmunjc5KLUUZP9jLUKVt9nAqIGFWzirYxQ7FLsVdirsVaxQs&#10;m+wcBZBDwD4/oytkVeTpkmK8ZJDm6Yq0MCtHCqw4EtHFVpwKhbs7ZGTMLLb7OVpVckh2BXHphSlk&#10;u7fTkCyR0fTJBgV4ySF4FcKupTFCtCcIQuuYRKhGTSCxDXIGIMa7EZGUbbYlD6PJ9QhczH4j45gy&#10;FNoX2PKaV2T7JyoBmSi49IiduUgqctEGsyRTaRCRRRTJiKOJLbzRjFV02I6HImLO18Upuo/Rk+2u&#10;BUTpjU/ct1GMWBTACpy8NZX+2TQuIoN8KFijCrZ8MVXGMhanFCz2xS0RvihFWuyfThCFO4OFISmc&#10;0JyJZoSehXIJQEbDApTS2PTFgjlOSDErskrdcVbxV//V6rlLNrAqDuRRhlEmyKDU0kGMWxNo+mXN&#10;JX4q7Ch2BVy4VXYoQF59vMeTbFZa/wB5lsEyTJcuaW8ULhhV1MVdireKuxQ2MVXYVdirhireKuGK&#10;t4qtTvgCV+SQ7FXYq7FVKTIlIVF6YUN4VWTfZOQmkIS4+wMobArWn2MyIsZIjJMHYq7FXYq7FXYq&#10;7FXYq7FXYq7FXYq7FXYq7FXYq7FXYq7FWj1GKt4q3hQ3irWKuwK7CrT9MBVBD+8ysNiOGWNbsVdi&#10;rRxVBT9cpLYEKdsDNacVaxVacCWjiqm4wJQ0q1yBSgZo8iyQEkfBuY6jIsgmEFz6yDxHXJIIQF6C&#10;3wjqcikJto9j6SBj1OXRCyKcKKZJpccVUziq04FapirWKXYq0cVaIr1xVrFXYErlXfAlGWiFCa1I&#10;OEIkqCBnO344DG0cVIS8WUVU98qkCziUvuYmmj9E/RXKiLbAlUulXABZRWnhkRApMkiu3dTuemI3&#10;UBG2NpNJRgrUOXiKCaZzolv6MIBG+ZUQ0TlaYBmc/F0yXNpX7UySFBhy70yoswgbuWO0HKoJ8Mx5&#10;Gm0boZdVj29deFehGDjZcKYW91E/91IG9jl0ZsDFFM5I6ZZbXTQkAUgGtcIKKcgAG+G1VOQAw2im&#10;mckUAwErSGm2HKQ0GUyLMBIdV1TmPTh2GYc5uRGLH7qYKKV3ylvASC7Yu3KvbLApS6RqHJoUl+IU&#10;74WNKkMVGBO2+BkAyWzuYuAKrQ+OVlsWXUopxHXAqVTSH6ckgoGf4up3GFih6E5JC1hQ4ULQlTvh&#10;VWWOgwLSYWNOQ23ORLIJi02xJ65Bkls0oJrk0IOU88LFSBA2OSQplTUnFDVD0wq0EBNDirbFU2Tr&#10;irUcTMaGmBKcwoAgrsRkCzVbtv3SlffEKUvcnrkmJUWIrv2wsVrUO+FVJnKDbfChHG5rGteoFMCE&#10;KIWZw1Opwqmcswtxs25FKeGRShUWu5Na4lQEykP7tSOmVtqhLNz6Y0qDc774WKgwOFVjAHY4ULKL&#10;0IwoVYDTfx6YVTBZwAADvgSqpAW3YVGRVt7dacQK4UKclvKFIjY0O/HG0FdaapeWZAUkAYqyAeY7&#10;yBFkm4lW6HI2VpMbHX3vDxijVjhEkGLpPMjxsU4BWGSMkCKuup30kPrqAF6VGRssqCEa7vLjZ2NM&#10;jZLKkS1pFLGgVW5j7RPTLOFjbS2NvAQ3I8x4ZGltWMqU5Dr4nrkiWKFuSZFO+RLIJJc1AI7ZGmxL&#10;XiEu7DChMtFu47GNi7kMG2TsRh5KzDTtSSaPlG1UPX2OXRm0SgnIcOm2ZINuORSiwDjgemQkGQQc&#10;MX1OYMOn8MqGxbOaZwEFyw6ZkRLTINyhDs4BrhLAIKXSI5xuoIPjkDG2fEkmqeV42BCgA5VLGzE2&#10;FalprWz8CNq5UW6JeheXJTBpyOBuehyUdgyyNTyGSrk/FiS1sb1q8miU8cjSGHXMjuatv3yxKGKu&#10;xqdvwwKy/wAneZntJVtL34ojsp8MHFTKrZ9cwo61XcHocsO7XTHL+EI3yzFmG6KXC2WVXaRtx0GQ&#10;bGKX8YDkjtl0WBQ0fYeJyQYvQdE8os0avMwIO+2XCFtcpp9JYQoOCoNu+ExYWlV7poJ5gUIyshmC&#10;kk9u8ZPjlVNoKGZnTrhS2lz2xVV+s+BGKu9Xl0xQvWQKTWpriq8yUwK7nxOKqgkHbFWw/L6MVaBB&#10;374q3WpqcVdWmKVp374q7rscVaYnFVFmpscVUHfsMVUZJOO564oQUjg798khDF/vxpVF349MKFfT&#10;rA3cganw98BSAyqG0W3jovTAyQtzHUe2RVJyz20nJfnhVPtO1BbhQa798eSpmsgPXJMV/UbYqpMP&#10;HAlT9sUqb7VwKsKnFVvzxVpiMCFoXYg98KreOKtEUwpcOlMCrX9sCre2++FVgBNQMVUnIptiqix4&#10;4VQjrU1xQoU3wq3T4lI/mGEKWfWYrSvhlgaSmlsdzkgxUdjK2BKNjwhCqMKG8VbxVumKt4oXDCqo&#10;mFDUvXFVA4EqbfaGBV+FK2QGhwIbT7I+WFW8VU1FGJwJX4UNN0OBUmvNycrLYEGcCXDrvhVEJthQ&#10;qDFC4YVXrhQrL0xQqrhQqDbCq44qoS9ae2KqkVaCuKquFXYq7FXYqsk2GKqAFTvgSrIKDFC8CmKr&#10;164VRf8AuvChAy5ApCkcDJrArUgHEkYqlrnfIpch8cCXPv1xVK7/AO1vlUmQSyU8qg7ZWlSKkjbr&#10;irTb4q4rQb4qpig64VXVND4YqsFB1GBLhirVKdcVaZa798ULCcVbp3GKFo64qyC1NIwMDJEDbFDU&#10;xqKYqpRA098UqwFRvhQ2DirjvucUOpQVwq1164pcBihs7YFdvilrvvihxPfClo0+jArQHhilsYq6&#10;uKrTtih1O+KtE7nAhRkIqMUrgAMUrvbwxVYQSxPbFVHhxrTvhVaqnjUYqo6rtaN88IYlJLcEZYwT&#10;FBXIslUAUp3wKqRrUU74pVFUqd+mKqq/FhQqJSuFCspwqvFMKF6Du2KpzZD4AMKosLXFW6YVbAwq&#10;3ih2Kt4quGFXYq4YqurirsUN4q3irsVREA+HLIsSrZNC2m4+YwJdL9tvnkDzZBDthVSbbAlDucil&#10;DMMiVWHFLhiqoKYqqLvkmKqu5wqr4WLsVXLhVtvs4pQ70wJUJzRCcBVCaYKzv8siGRTxOmWNa/JI&#10;dirsVdirsVaxVByHfIsmoPtjFVWc74qoNgSsOBK1+mKoRzgVauKVZDhQvU4qtcdx1xVynAqoGGFX&#10;Ag4q2TXFDhilvCh1MVWlANxgVcAMVbwq6mKERb7A4VRIwobpirVMVceh+WKsfv8A7DEZjzbwryil&#10;jGPbK+iVPTxRjXwyUGMk4jzKDQVzdMKuGKrqZJDsCuxV2BXHCrQOKV2FDsVbxVo4qt6nFK4DFW8C&#10;uxV2KtYq7FVgFDgVeBhQ7FXYVd0wJbwqsfwGKuUYFXYUOxV2Kt4q1gVaVBwpWjY5FV+SQ3irsVdi&#10;rsUuxVrFVNjyPtgS5Y8ULvTGKGwvHpireKtOnLFVvpjFWvTpilykjrihUrhVvFXYqsm2jb5YEhj8&#10;/wDDKJtwTSxFI1r4YwayjhlqG8KHYVccVaxVvArsKupgV2Kt9sKtYq4DFXHArhirZwq0cCqc/wBj&#10;EpQsNC+QVGKMkhdhVrFXAYq7FXYq6mKuxV3TfFKCm+0cpm2hG2XRj/k5XFSoX5pAMJZBJIP7qQ++&#10;QZFM7BaRr8svg48kZlzBsYq2DhVvbArWKuGKuxVwxV2FDsCXEYEq0IoCcIVY3XFVpwK4YqqcaLXv&#10;hVCzOFFTgSkN7etyIyBLNLvTa5r2HjkUqctottET38cVTrQrmYW6xfZTwpkgwIQOon6uW4gVavXJ&#10;sgGMyBmkqRXIlKd2MRIqwyKEdJJxXFCQ6le0BodjilJtPD3NwRU0GAliz3SoDJF8Q3AwBUWwZAab&#10;ZYxRFvKoi4V+Ku+Kr4ywPxYhKX6zB8QkHfJ2lbZClMrSs1S4qPTXxyShQgWpyKptbR0GSQil2ySG&#10;8UN++KrJV5oRiyDHXBWQ17HIlknNm9VrixRq4UJFqs3qyFV3AOAsgrabB3PXBSCm6LkkL6YVQmqJ&#10;yiqOowsgh7B65BBT3T+mTi1FFXH2MsQFkA+HAquMKtt1xVvFXYq7FXYq7FXYqpXH2MBSFG3HxHK2&#10;RVpO2SYrxkkOfEpaxQ0cVWHAlo4qtOBUJd7D6MjJmGrYUTK0qlMKG8VafYHFIS1jVvpyKSjYxTJB&#10;iqgZNC4Yodtiq9DTChXVskhK9YsPWXmvXJNkSxSezmduKZj5IW2iSb6ZafVoyp6nKhBBkmCjLaYW&#10;vGGltx3FD0wUm0tu7P029WIfPK5RbAbUom4zBx32OQqk0m4G4OWRai2ftDLWK+QYULQNsVdGKtil&#10;dLvhVTUb1wIcwxVXQ8Uwqhpn642mkqmNWOQLMIafdTgSlrtxcZEoTa1PfFimKb5IMSqZNDsVbGFX&#10;/9bqmUs3YFQl1uRlEmyKDX+8GCLZSax5e1Ffih2FWjgQvTCq7FUDe7EZjybIqVvtIMtgykmQOXNC&#10;4HFC7CrsVaO2Kt1xV1cVXDFDYwq2cVdirsVbGKuxVanU4AlUySHYq7FXYqpy5EpC9emFDeFVsv2T&#10;kJJCDuf7sfPKGwK1p9nMiLGSIyTB2KuxV2KuxV2KuxV2KuxV2KuxV2KuxV2KuxV2KuxV2KuxVo9R&#10;iq7FXYUOxV2KuwK7CrTdMBVAnaTKw2BHDLGDeFDsVaOBUHcDfKS2RQjZFmswq0cCtYpaOKrGwJUX&#10;GRKUJKMilByR1yLIIVW9FicDJEW8P1mUeHfJxFryZHGnEAeG2WtRVRhYLScCVM4q0cVW4pbIwKtx&#10;V2KuOKrcCWsUhMbOMOKnJAMJGlfkkHU1OG6Y81NrwfynBxLwrJfjHw4CkbJVdK4NSa0zGkG6JQ0l&#10;69vE/ClTgJpnVsUa3knce5r+OCAZ8noekwAxgMKVGbCIcOZRSHh+7GBiiUWgyYDErA3XlkCVSi8v&#10;DM5ghIB8ScxpStviEmeNmqJan5ZSYtwamC8ONG8BXEhNoaCX6uWqnKvTelMA2SUQmvXFsKBjT33w&#10;8ZCOEFM11q4SNZZUUqwqPHJ8ZYcDcPmETNxWIlvbHxLXw1x8wqhoYyD88Hir4a9tZnaL1Y4wFPRs&#10;kchR4aVz380rAy7jvTKOItnDSF1C4i+1GAuCSQEgnmDk71yDYl1yaHbrkwikub4q0GSWl8Q4Hl3x&#10;RSJSMvv+NMUo+q26gd8gzULmWu53rhQg2cdMKEPNQmh6jChYo8cUNBBhVckVD8Q+WKqzwkAGmKoi&#10;zQbnwFRgKV3q1alcCUHPUOCegO+SQoyPvv0w0xUuYrXCricUNceRrTCqryAU1G+BULw3xSjrQhT0&#10;64FTQzRqKAfTkWSnzWSMqNj1woQEhqckhatuxO3Q4oV5LXiooKHFCmYVr8WFVsjepUIKAfjihanw&#10;CtcCuPZutcUoyMqaACmRZKiuCOHjgZIN247HrihDSP3w0qmJAQcULC9cKtnelO+FUXCOK4FRESgY&#10;qiI5WX5YFRKXApU4qsNxVqA0GKq8caSir74FVZRbIlGWp9zjaELC6K1YuSt/kmmJSEzs5EuXAKjb&#10;qe+C00mnrQQDjHWngceJFKK6ipJ5dK4OJlwr59QjccUx4kcKGj1T6s1T1xBSYtS62sxFQKk4SbY8&#10;KqLuoqOmBSlF3cByQuSYhQWmLYslUum3XFVXRdTexYlz8JNCMPJiWe6bqAIBrVT0zIhJonFM4grj&#10;k2X82grJYxKKHamQkGQKhZzGJijeO2RiaZyFo2fdgfHLmmkSX9NRkmJQFzIDU5XIsgGFeZIwzKw2&#10;3zFm5MGS+WF/dFKVA6ZPGE5SqXFqeZ238MMg1gpVd6KLsFZNhkKZoD/CMKjapwrai/lKIn7RGKq+&#10;m+TOVwAxFOtclwWjjpkwc2g+rH4qd8eWyk2lOoULVOUzZRSigV6nplAbmM640frERGoO5y6LApYg&#10;IIYdOuWBi9k8qXMd/aK6HtuPA5lQcfIEyuLfiaDCQ1gqM1mCo5ZHhZWhLjTIjHyCivjkTFkJJBqm&#10;keuoMYowyohsBSr9BXJ+ypNchTZaIXy5dUqVpkuFiZOOh3EZqQcBiokh5rSWLcg5GmdoZ5CBvily&#10;zrXetcULxKO+KqiSAmmKqgcnAlst0p1OKuZiFqMCtK+xxV1eWKqTyCmFVIuPoxVQncitMKEM8poA&#10;euFUNKfvxVDStQYUK+n2D3zggfD3ONqAy6yslgWg8MDJXfYUwIQFwKgnIpSi4i5/ThVArJJavzXo&#10;OowqyTTtSS6Xbr3GBUzR6jChzDxxQpmh2xSsK9cCVnHriqmRTFDVO+KtdTt0wq0wwKs3xS4ADfvi&#10;q1vHFVhxVTZab4qptTFVGTfbFUPMtDQ4VQ+/XCrQBLr/AKwwhBZ/ZtUgnwywNJTO3O5whioj+8b5&#10;4qjIskhWGKrqYUNjAreKtgYpbGFCquKrZTXFCjSmKVJ/tqcCqh64qtfocVXLuoxVo4qsj+02KqmF&#10;WjgVI7onkcrLYEKetcCW1G+KohMKF9MKFwwqvXCgqqb4UKy4UKmKuJ2riqjUscVRCjwxVcBhVxxV&#10;xxQ1iloiuBVBtjtilVXpiqouFC9cVRJ/usKEFJkCyCmd8CXUxVTk+ycCUtbrkSltPfArcgA3xVKr&#10;8iu+VSZBK2NeuVpaJJFcCrCMKuap9ycVWAbVxVsCh8cUreNNu+KrSDihqlOuKrW33GBVtKnFC0Ei&#10;vzxVtRuDiqfWv92CRQ4slb6wlaV3xVqV6oRhVTh3FcCogdKHChvtirZO2FDe2KWiMUNmgrTFWsCt&#10;HYVxStU1FT1xVvpiq0sT8sVbHwjbFXV8MVaGKtk4qt70ptgS19o4oUJgA4xVeg8cCrjhSt274qpU&#10;6+AxVrmSu3Su+NKhdZNLVqdzkgxKS2w33yxgmkNDkWSou3XAqpGO5xSq1piq4DwwoVEpXChXUUAw&#10;oVFA6nClVBBG2KE4s6BfowpRVcKHYquGFDicVdirdMVb6Yq3hVwxVvFV2KHYq3irgMUImD7OWRQV&#10;XJoaH2l+eBKxz8TH3yBZBRbFKi+BVCQUwJQz+2RSpnFW67YqqKOxxVUXChVXrkkK+FDhihcuFXPu&#10;MKqBGRZKFx9g4CqE0jeRz8hkIsinq+2XNa7Ch2KuxV1MKuwK1iqClyLJ1sPjxUqk25xKqJyKVuKV&#10;kh2xVBvkVWih2wqvVaYqqAGmFV8EElw/BKVArviBa2oSsYjQ9cVQ41AKd8jaab+vKe+G1Vlu1I64&#10;oVVmQ9DhVUD4quLYoWhq4quxVdirsKoi16H54QhEjCxbxS0cVaJoD8sUsdvSCrDMfI3RRV1tZxKe&#10;4GV9EhbYD4yflk4MJJoprmS0tFiDTChVGFV4xVo4q1TFK6mKGiMVWc6YpXBq74oXDFXHCq3mMCtA&#10;d8Ur8UOGFW+mKXYq7FXEYFWHrihsYq2MKuxV2KurilYRU4FXjFW8VdhQ7FWsVdirsVWttvgVtcVX&#10;YVaxS6mKG8UtYqtfpgVaqjFKoBixdhVxGKuGKupirqYq7FVjADfAra74q3hVvFVOfaNicCQx6Ykg&#10;j2zHm3BObQfu1+QyUGsosZYxdhVvFXYq7CrsCuwq7FXYq3irWBWxhVrFXAYFccKuxVSuPs5Fkhrf&#10;ZjgQjRhVvCh2FXDArqYVaPXArdMVaxVxxVATfaJ7ZTJtCOst0f5AZAJKH1L+5p7YlkEkhNID7nKw&#10;kpxZj4B8syYtBRYAplrFTqAaYquDYocXGKaa5VxQvApirjirVcVbqDirq0xVpcCVfotMKqeKtYFc&#10;N8VVJTQYVSnUJuIp44Clj855P88qLMIqKiIFxVTZfrDcewwotNLaPgKeGSDG0m8wSkNyUVGSLMJC&#10;hq3vkClO4G9Ne1MCFG7uDx2OBaYzqU9a02GEIKL0NDQP+ORkrK7JpXHEYAhM1kHpekw/eeOTCCrw&#10;24UVPXJ0wRUpRQK9cLIIO/T1Ia+GFkEBCfSjZm7dMglLVlNw/Ju5wJTO2j3wsUyiSgwoVSMKtjCr&#10;jirYxVI9ST05RT9rriyCvYvtTIoRl3P6ERI6kYVCRQKzvV+pyJSnlrHxAwhijFw0hdhSsnj9SNl8&#10;RhUJVajg3HIFJZHp4+CuSg0q9zsuWq6HZcCqq4VbPXFW8UOxS7CrsCuxV2KqNx0wFIU7bqTlYSVW&#10;TqMmUKgwoabFWsVaxVYcCWsVWkYqg7vfK5NgbhFEGRVUxQ7FK2T7JwpCX9XGVsijVGTDWqDJsW8V&#10;bxV2KqqNhQvajChyQKpc9usbk064lkpECuVlK5Riq6mKtHFK07injgpQUuli9NiB88rMWdpjC3JQ&#10;cYsSVy9a5axXynCrlO2Kuh+1ipbl2OKqWKtgVxQuZgNsUoG4kyKUCxqcDJQnIpgSEtNS4PfAVJTW&#10;z6A4GBTSMeOTCCvO2TYt4q0QcKv/1+qkZS2LcCoW66jKJM4oJj+8GRi2ppD0zIaiq4sHYq4jFLa4&#10;ULxiqBvh8QrmPJsgowisgycWZTJdsvcdcBhVfhQ7FXYq1gVsYVXYUNjFW8VaxVsYq3irsVWr1OBK&#10;/ChvCrsVdiqnLkSkLk6YQgrsKrZPsnIy5KEHP/dfTmO2hVs/snL4sZInJsHYq7FXYq7FXYq7FXYq&#10;7FXYq7FXYq7FXYq7FXYq7FXYq7FWj1GKtjFW8UOwq7FXYFdirTdMSqAP95lQbAj16ZawbxQ7FWji&#10;lCXI3yqTOKDbIM1hxVo4pWg4q0cVWnAlRc4FCDmPbIMkFLJTfIlkELGPXegwBnyTW1QW0gHjlwLE&#10;m04VqnJNZX1xYrTiq04qtOBWsUuxVrFVwTlirmWnXFVNsCWl3NMUpj6n1dAO+SumB3Qsk/frkLVA&#10;SXMknSoGRZgIvTXkkB5D4R3yQTMLrwK6llyMgwilT2QuD1A+eViNuRdJtZ2kUEYVFUt3NMyYimiU&#10;rR8dQR2yxpKssYJ98NIcCS1MCoHVroQR8V6nMbLKmyMbYrPKq/Ed2zCtywFMajIQB9kZPjTwtfX4&#10;ztI2HiXhU/rcLnZsbRSukayCrdMNLaz1IkPFB+NcilWt0kjk9WI8W8cICCUQ1skpLyMSx3OHhW3L&#10;JHCvpgniDWlajJ2xQ95qC04LTKZSZgJJd3B8dsgzpKZZwKhepySqDthVTWMYULgB0wqireZUAPc4&#10;EqU8xIqTjSqSS+sOA6gYaQhJJDyw0ha0nIimNK4EjfFVyCp69cVXM5B2xVoTk/aOBV6TEb9MNK2X&#10;3rjSrZZPUFa/PCqHcltjhQpK2+/TFCpSlcVVAK4rTUgqaHtgVqgxSviY1+WBUQJNtuuKtpL6Tgnc&#10;d8aSh7k8WrkmKg1yx6HcYUIiPUpSKHceJwUqnNP6lSSa4VWAsRUYqqmvTArbU44pXxuwHxD7sCXe&#10;rRg3hgVfNxkj9SvxeGKoKRe9cKEO23ywqvCih36YEq1pEWo3fAqKda4VcsrDrgVbJcUG2FVVJiwF&#10;dq9cUNllX3xVER3ioOXTBSW5bgz1bbDSGrW6EAZpACTUYCEg01Z3pVvh6eOQIZgo6a88Nz3yADJB&#10;fWCepOTpDRvJFNeoOGkWoy3rOfj6YaRa6FfUoelfHFCZ8hAtK1OKEvluyWrsMkxWrdMSfDGkqyTH&#10;AlCXUZlBPTfCgpj5a1xoW+ozmik/CffFXoVheh/hJ3GZEJNEoo9nAy5qUmtyy8vuyoxZ2tW5ZQEk&#10;7dMRKk8KYM4kiqu+W3bURSAl+IHIFkGOa1p7Xg4p9rt88okG2KZaJpzaPHzkkYs3btjEUykbTRBL&#10;cnl0GWgW1XSK+oIqhjvXLOBgZtTQR8RtTHhRai2nq426e+R4GXEpANamtKjByZc0NO8Z+JRvkCWQ&#10;CQ3rs5OY0i3RDGtXvHiBWu2GIUljrSF3Na0OWsUVYQm5nSAftmgxCvYvLuippMfFGLE9cyoinHnK&#10;06deRByxpQt0fi45XJkEJd3PpR8R1OVylTaIusLUsvOToegxiLWRRnBE6DLWu1hKsMCqbQg9emNL&#10;aCudPRwaUOQMWYkxzUNGBq0YocpMW0SYzdwyQMVcb5FlaHF0UxpKvFehuu2NKiUuQTgpKstwOuCk&#10;uaWu4OKrhJvUdMVWtLUUriqk0mKrJJeO+KEK8tTUYVQ7uF69cKoWWavXvhQ3Z2b3rgDp44qzSwsl&#10;t0CqKYEo3amKEPIeWBNIOY9QMiyS+VRQk4oQE8I48uxwqhIp3spea9K4UMp0/UFuUrXAqYxty64V&#10;cVAOKqJqMCuIpiqxh2xVTpTqcVaNBsMVW0xVqoB8cUtUriq077YqtkA3rgVTKjCqm9DscVUXUKan&#10;FUNJ8RrhVRGx2wq0Kgqf8ofrwhBZ9agADLA0FMbfcn5ZIIUV/vD88Co6PChVGSVfTFXDAh2Krhiq&#10;4YVVEGFVsnXAhSpilSb7YwKqUwqsc7HAltfsjFXYVWR9TgQvphVp+hwKkl31IyotoQmRSuAySEQp&#10;BGSQu5U64oXruMKr0GFCsgwoVVwoVB44qsdq7DFW0QDFVZRTCreKGjil2KtHbArsVU3TauKuVvHF&#10;VQYqqIKYUIlhSPCqCkO+RKVLvkUuwJU5ehxSlzZEpbTrvgV0o8MBVKr/AK8fHKpMglj7ZBLRH04q&#10;s6bYq5nJGKreu5xVoimKWqdziq0GpxVwbvirXXrgQtKCtVOKtFfoxVyj4gOoJwoTyMfCadKYGSWW&#10;wInPhvihMn2qMUqkIAXbriquBUYUN023xVrbCrdfHFXYocMVcd8Crd9qYpcT2xV3Tcd8UOwpd0+W&#10;BXUrvilo4oWtvirRJPQYq2AOuBUPIPiFcCr0xVsivXrhZLSKYoUwarU4qtY8RiqE1j4bU/MZKLGS&#10;UW/UZYwTJBw6ZFkqVNK4qqqKAEdDgSqD5YUKiCuKqiEHChWRfHChVGKVy7/PFU5tOgySorChsYob&#10;xS3ihwwq2MVbxVvFW6YUOGKWxih1MVbpihwxVFwD4csigqhyaGl+2vzxSpt1PzyDNSbAqi+BUPJg&#10;Sh3wJU+uBLYxQqoMVVFySFVBhQq4UNgYquGFXP0xVQbAqGuf7psBZBD6MN3bxOQikp4mXBrXYUOx&#10;V2KuxV2KtHpiqCk65FkG7X7WIUr5uuJUKGBLRxVTm6YFQUm+RZOAwqqgYoVF6YVRukCkrnwXJxYS&#10;S683YkeJxkyCTS0JNegypmpBq7UpgVs+FcVb5kDbCraPIDRWP34oTSKViKnChFRthQqjFV2KtEgY&#10;qibTda++SCooYWLiMUNUxStk2Un2xVjl79kjxOY2RvCN1DaGNfYZBVOw/a8a5ZBhJNohtmS1LyoO&#10;FDdKYq3hVa/TbAlsYFXYq0cKrAnjiripG4xQurilo/Firim2KtRqe+BVSmFW8KGiaYpdihvAriMK&#10;qTtvTAlwqN8VXAg4oXYpWlqYoW8zgS5W7YUqgxQ7ChwxV2KuxV2KuxVa4qN8CuB7Yq2DirfXCrum&#10;KW8VariqwmpwKuGFDeKuxV2KuxV2KuxV2KtNiqxNsCr8Vbwqo3n9y2ApDH5thX5ZjzbgnlstFHyy&#10;UWsokZYhumFDqYq7FXYVdirsVcMVdirZxVrFWxsMVawK7uMVbwq1iqlcn4cikIe3WrE4FRgGFDeK&#10;uwq7FXYq7FWsKuwK4jAlAS/xymbOKPtBSFz70yMeSTzQmqGiUxLOKTLX0ajpXKwyKdQEBBmTFxyq&#10;GrZaxbCYob9MYq16eKrlWmKr8Vdiqmwp0xVaMVbJOKVRBgVUlpWmFVmBW6YqujUVwqsmbFUi1GXk&#10;9MiWYSiD97KMglFn42IXtigoq2h47nJMCUW7iJCx8MKWPXH+lq6kfTgtmGPkFHI8DiUoyK8CDffb&#10;IIULq9FD4++FUicNeSiJe+PJiSzLStNWKML45C0p3HGsY60xWkbprBJCzdKUNcnEsSEZTf2ywIVH&#10;tvV+Ovw06YVUDGDGR7YpY5fTHeMYkM1lpFT55WhObaMUwsbRoGSVsYVd0xQuGKXYql2rRVUNikIa&#10;xrkSqlqt16jcV6DEpVNPhqRX55FCdItMmhfSmFVw3xQ3TFUrkT05/nvgLIsgsB+7ycWlUuvs5NQ3&#10;F9kYFVVwq2euKt4odirsUuxV2KuxVQuegwFIW2w6/PIBJVH+0MkhUGFC1sVaOKuxVY2BLWKrTilA&#10;XZ3plcmYVohRQMiq7FXYqtk2XFKXgfHvlbIo1TXLQ1lVAySHYobGKuxVsHChdzxtK2ReYyVqgiKd&#10;ciUtrkUrqYq6mKrCK4pUZog49xgpVS0FEIORpFN9Dk1Xk4q5DTbChadjUYpXmQMN+uFC0nAlaZAM&#10;VUZZaDAlASScjvkWSjXAqFuH64FQkS8nB7YoTq0jotRgCCjkXauWBBX/ADyTFwxV2Kv/0OrHKWxZ&#10;XAqFuspkzCB/byEW1NYegzIaSq4odhV2BDa4VXjFUFfDocx5s4qERpIMlBmUxBzIaF4Iwqvwodir&#10;jihrAlwOFV+KGxhVxxV1MVbxVwxVdiq1epwJX5JDsVdirsVU5ciUhcnTCELsKtONjkJKEHN/dH55&#10;jtoXWX2cyIomi8m1uxV2KuxV2KuxV2KuxV2KuxV2KuxV2KuxV2KuxV2KuxV2KtN2xVsYq3ih2FXY&#10;FdirsVabpiVQL7SZUGwI5emWsG8UOxVo4qhbkb5VJnFBNkGxYcVWnFLWKrTgVa2BKGlcDAUhL55K&#10;CpyslkltxNzPEd8izCb6XZemnJxuctARKS+7QjcdRgLEIizuvVFD9odcmCpCNBrhYN4q0TihqmKX&#10;ccVaK4oXJGW3GSCbRttFRePfJgNZLpLagqRgMUWl1wOOVFsBUI5AHFTtgZhMLtSeJrWu2JCHRacZ&#10;N3NBkhFiZK4sbddqk5LhDHiK/wCqqgPDofDDSLtAXCADiMpLZFAITHVfHAA2WmlnbtGAG3y6IapF&#10;MeG4OWU1NhgnXChaSI6yHYZCRrdIY3f3hDFzvXNdOVuZCLF7243JylvpZHdArRjkkUgJXKEnqMkA&#10;toR7xu3Q5KkWptq8tKcj9GGltF6ZqLluR3375EhITptUYCqnBa0pS6y3Hj3wWtKMF/y6nAmkJPd/&#10;GGHTvilD3M3c7VwhSgnbuemFCwyVNO+FVZD2xVe/BVFR8RxVDNLxUU7nChRaYnrhQh2uWifkvXCh&#10;fJKsgDLse+KLU42713GKq/EvuO2KW1BBwK02xr2wpWkg4FXLXFW3NOmGkIZZOHXCq5hUVGFC1VLH&#10;FVfjTtgVVWMkcqYErPTbriqnTxGKrkBrtgVUrx3O+FVNiRX3woX7Sx9qriqDoK1OFDuVBQdMKFoq&#10;T1oMCoqJT1OC0ud+5xVpWPfpild6mBVOR++KqKzlGr1w0qIcJModcKFFkA64q0qhmpTbxxSjoIuG&#10;4yKVzLx3GBKmV25YqpE12xVeDQYUOL0xQtLA7ZKkKTuVO34Yq5JCwNcVbtZOUor0yBDMJnJJTbIs&#10;1AmvXDSGwwI33piqmWWuFirRsFO1caVEsyiPiR8XjixS+ZSu/UZJC3kVxpVeKcdCN8aVFLSTrsaY&#10;EoW4tgHVjWgPUYqyLQ9dQkW7H4l6HxwckndmVreCUDl1zJjJx5RTMuGUZc0qEsYIrlcosgVIJJHX&#10;gSuQohndqRuHQ/GK/LG00iraOJU9cj5DCEFdDbm5YySdK7DJCNsSaRlVU06Uy1rt0tzQcQK4mSKU&#10;i3Nd8FsqXeqCKDDaFNhyHHxyJCQUvurVkqy5TKLaJJXc24lB7VyoxbAWJazpjoeVeQxCbY7JCVNc&#10;kqrbsYmEymjKajCr1vyvrC6pbiQfbAAb55fEtM4siBqMtaKQ8oDPXIFkEtWH15+J6A75VVtt0rXm&#10;oCH93EOmEypAjaAXUppG4lhXwyk5G0QV4pS2/fLBJiYoyCcN8LZaC1ELbgeg1T9k4nZQhLiENuMg&#10;ySHVNOWZT45WQlh+oWbQOUI28ci2BAAkHbpilXhc9uuKohZqE1wMldHr0PTArfqYqt9UfTiq0yFR&#10;UnCqk8hNDjSqTse2FULM9NjihZbWxvJAFrSu+EqzHTdOS2UccglNAMKFre+BKHk6HAlDSgnoMCUH&#10;OlTXwxVAzx98KEFPFXChQgneyeq/Z74qyqwv1nQMDgVMeXLfFDRXFK1httiqkRTFVoHfviqxhTri&#10;l3XFVp74Fa64VWMKYqtJr1wKtI3wqoswr44qpuR+1iqHcqK8cKoU9d8KtD7aD/KGIQWfWe++WBpK&#10;Z24yQQoKayEjxxQjo8khVAxQurirda4q2MVbG2KrhhQqIe2FStl64lVE4EqZHxjAq/CqyT7JOBK8&#10;DYU8MKtE4sVsff54ErsKtMPhOAqkl0KscqLaEHTfAleBU4UK6DbJIbIJxQvj2275JVVcVV0wsSqq&#10;MKGzsMVWqtTXFVYDbFVwphV2KHYpaxVvFWqYFd88VUSOJ9sVVVwoKqnUYqipPsDCqAfIFKngZO2w&#10;JWS/ZOKEuPicgyaXrirbmhpgKUovzRt+mUSZBLXoDgSsNeoO2Kup3xQ0RU1OKtMtRvilqh+jAq07&#10;0B3wq0SQdsVcQOo6HFWuta4ENEkYq03SuKtDdh41xVOo/hAHXbAlLoSBcOp7nJKmEoHAUOBCrD9k&#10;VwpRAoBirjihutMKGuPXFLh0xQ37YpapgQ6hxVojFW1pSmKWh1xVx8B1xVoEDr3xVqmKuIxVby7Y&#10;q388CqJ3ao64q2B9+KrgAR13xSsagxVSIoppil3HbfFCB1s/6MB/lZMIKVW9a17DJtaYx1PXpkWS&#10;9eu3TFVeNcVVRQjfFV4GFVWIAj6cUK4FMKqgwq2m7YFTm12FckhFYVb6Yq3hV1MCHYVbxVdirsVb&#10;GFDdMVbpirsUNjFW6Yqi4fsjLYoK/JIaX7Y+nAlS8fnkGam2KFFsCUO+BKHfAlTIwKuGKqqDCq8D&#10;FCqmFCtTJIcBhVcMUOfpilQbAlD3f92ciWYU9JWit7tkYoknCZcGtdhQ7FWsVdhV2BWm6HFUE58M&#10;iyC+1FGPywBS3N1wqoEYEtVxVSm+zXAUoNzvkUtAHCq6pxQrg7YVTDSBtK/tlkWuSVXTbnBJmEnk&#10;FTUZUyRCLtvilcYloScVQjr2G2BXRj4hTChMovs4UIyMbYUKq7b4quwqtIrilFWoogrhDEooZJDZ&#10;wIW4pWzbIcVDGrrdR/rZjTbgjtU+yg9siUhT0/qa+OTiwknCdMyQ1KgOFDuuKupirtsUupgVvCrq&#10;4q7FDjuMUqfTriq9cVXdMKHYq6lcVdiqxlJxVdTFW8VaGKtFQTXFW6YqtIpgVstQYpWgV3xVdxGK&#10;rFShxVUGFDdMCuwqs5CtMVXYq7FDeKVjnAqnxJ3xVsEjbFKoDireFVpkp03wKs5tirQNTiqqMUN1&#10;wq6mKuxV2KuxV2KuxV1NsCqY64qvrirhhVQvv7o++AsgkMu+3iRmNNtT+IbD5ZZFrKvljF2Kuwq6&#10;mKuxV2BW8KtYq7AreFWsVbHTFWsCuA3wq3irVcVUbroMiUqVsdzgVFjJIccCtZJXYFbxVrCrsVdi&#10;rjsMCUvkFSPnmPJtATG2/wB5yfFjgHJB5oDWjSP6MEmcQlRNIU+eQUpvDuBmTFpKJUUy1ivpih2K&#10;uphV2KupirqYFaIxV3HFWjiq+Id8UuY74q1gVvCq9NgTiqFuHoCcUhjl5LUlsgWaFsRTlIcigplY&#10;2/JfUPQ5IBijAo7ZJilus3XFPSXri2AJdZkn6OuQSk+uW/1ebmOhyQVAepTcnIlUDeXRIPLfDSpn&#10;5csx/enqcrkWDLoXAPwjIsg6WYuaDAzTO0ilVQT9luuTDBNvSQL8JqMtYUukUvCSvbCqGVqRmuLJ&#10;jd2pVyffASyVbKhFcihObcCmSDAoimFXUwpdTFXYq2MVUb2PnERhSEq5/V4y56muRKpZbBpHqe+Q&#10;KSyKzi4qDhAYo0ZNV2KGwMKt4qhLtP3itgKU7tRRBkotRauumTVegoBgVVXChx64pbxV2Kuwq7Ar&#10;sVdiqHueowFkHW3SuQCCvP2skqoMKGmxS1iho4qpnAl2KrGwKl90d/pyuTYiUHw4AhumKXUxQsm+&#10;ziUhBAfGMrZoxctDWVUZJi7FLeKtYodirfXFK6JSdskEKM0PGuGkqHGmRIVdkUtr13wodIlMUqXT&#10;AqukYoaYaVRIocVdSuKtdMVbNCMUIdnGBNNGenU7Y2ypSe4AwLSHeUn5YFUCcCqE8vEUGJVA8yx3&#10;wJRVrFyPTFCcQR0GEBiiRsMmAi3dcKG8KtYFf//R6ocpbHUxVDXY2HzyibIIB/tV98hFuTOD7OZA&#10;apK2LBxwpdgQ2uFV4wqg7/t88x8jKKFU/vBhg2FM1GZDSVwUDphQqDCh2KtYq2MVdSuKtjFVwwoc&#10;cVcMVbxV2Krhiq0dcCVwySG8VdirsVWSdMiVDadMIUrsKtN0yJVBy7xHMZtDdieuXwRNGDLGt2Ku&#10;xV2KuxV2KuxV2KuxV2KuxV2KuxV2KuxV2KuxV2KuxVpu2KtjFW8UOwq7ArsVdilo9MUIGX7YypsC&#10;NXoMtYLsUOxVo4pQ1z1yqTIIB+uQbFhxS0cVWnfFWicCVJzTAVQM7ZAlkEsuZaVypsAa0u0+tSB2&#10;HTLRFJ2ZKI+IoMsaCUJcLWuQKQlqym3l5dj1yIbE5gmDioyxgQiBvhYuxVekZY7YaQiFsidzk+Fg&#10;ZOa2C9ciQtuiCU+HCElFL8JrljW6V6rQbnAUUk18CoJOY8g3RY/c3vDplfE3xDJNEmMtuHmHTYZf&#10;BryCk0A5mp6eGWU0r+m2SYurQ5EpQl1DQcx0yohsBQJtgzA5BnaaKVAHjl4airIKmpyYYFaVq+BU&#10;Bqt1QemDsOuYuaTdCLENRvOT0GYBLmxCSXEwVt8IDIlReYKCe+SpjaFlnBGSAQSlM87LU9a5YAxQ&#10;3q13rhpbR2nSFnABoMgWQTgSVO+QZIe5kFdsQq1XZBvhpVGW4K7k7YaRam9wJVr3GGkWph6jrgVq&#10;NN6nFKLI798ilSdjXfCqhMtKEdcKEPJ9kk9a5IIQjGp3wsWg5XphQ2Wrv3xVFRSqdmNDgSjEClds&#10;CVMgV3GKrPoxVxPjiqhJJQ4VUZHB2wobikp138cKoziAoYClcUNx7n4txgSj2jCpUdMgyUgNicVQ&#10;zR0GKracTihaxwqt7YULakHbChRlJG4woajXxPXFVZFHzwJRhUKtO+BKiVqK4qs6bnFWy6kdN8VU&#10;JXHbCqgXJ+WNIVFn9I/DuMKFUyeseQpXwxpV0aNU4pRsD1SnfIFkF5odsiyUXJC/PFUOWoelcKHM&#10;a4oUzJkmKk8lOnTCqn6hJp2woRqtG60Ap44pU0RYmqOmAptHJWUchlZbG+Jbr92FVoXjtgQp04mp&#10;wra8vXcbYsWxy5V3phYoifiEHemFUFUk4VUpZDGdhXFVe2nd96UyNKjPUD7HriqDniMbck2Na7Yq&#10;yXQdZfiBLt4HByZc2ZWGorIAD1OZMZuPKKPEqs4qaDLWqkUzLJsNxkkIdrRZpAo2yPCkSVls0UhW&#10;JI8MeBeJExkIpA7dMlyYFBBuRLHvlRk2AIW71KGEfEakZVLI2Rglja6F+LiQvjlfiNnAjrPVkmAZ&#10;DUeGTjkYyxppDKku69cyRK2gxpuSjfCcSEBJbyL0zt0zHIbgl91apMpBG2RSxLVtJMJNB8PbCyBS&#10;2CyeWRYl6sQMFsgGfRRy6e0dpGeGw5UxtebKbF5EX95uD3y+BceYVXAywsENbDgZG70yAZFShhje&#10;EytuxJyDNKrq2DL6yilMpkG0GkVpq+svvTDALIqwYo1cuDQUe6ieHfLObBBx/Eor2yDNTurXapxI&#10;QCxnW7AuhZRVsqIbAWF3EfA074Gamj8d++Kq0cm9cUqyyeGBV/PbFVvqYqteXsRucKqZlArXFVGW&#10;TavjhRaiiGd6JXrirKtJsVtlG2565Es06VadMWK44qsY1FBgSoOO2BKg9e2BKHlUnFUJIlffChBT&#10;Cp2FBhVCSpUGuFClaXjWUg68MJQy2zu1lQMDkEoxW5YquZRTFVJgR0wqsZcCrSu9BilogYqtPhTF&#10;VigdsVbqMVU2FTUYFUzhVTKgdsVUZBXrhVDSUxVQbY4VaH20/wBYYUM9te2TDUUyt+pyYYFQj+0R&#10;74FR8YySFYYobphVvFWxireKrhiqpGMKFsvXAqiRilYdnGBV2FK2T7JwKuHQfLCrRGBCyL9r54pX&#10;4UNMNsCpJc/aOVFsCF74GTaHChXAySF6tTY4UNjrhVVT3xQrIMkhWG2KtNiq5cVVB74oXYq7ChZI&#10;1MCWleuKrx44VbxVrAqyQCmKtpuMVVkGFUTL/djChBSb5AslIjAlqmKrJvsEZFUsbrkWSogxVp+t&#10;TgKUpvjUnKCySxx4YFWkdsUra02wK3x3p2wqt4+OKtEk9MCtEE4q0o3wq0wptihaQOpwKtO3TFXd&#10;MUOTdh88Up2iDiDilKIwTdMPA0woTUqePvgVXj7YUqwG1cVXUrihojFDq4UtYFb6DFDXtilonFDm&#10;26YpaoMVbp4Yoa498Uu498Vdtiq3xOKtbYq44FUSaP74FXA1OFV1N8UrGqdziqkRtgVwJIxSl+u/&#10;3K+Fcsiwkl1rQivjkywCPjI6HAlUC02pgVWRmG+KVUGp26d8UKi0wpVFPHEIVVPhhVUFcVVFND88&#10;Kp1aJUUwqicKGxirsVbwocMVbpirYxVvFW6DChumKuxVsYodilvFUXEPhGWhgVTJKtT7f34EqI6Z&#10;AM1NhhQpPgSh5NsiqHfAyCw4EtrihUG2KFRcIVWjG+SQrYUOwq2D2xV0nTFVA4EqEy8xTAtrtNhM&#10;aGvc4AFJTFRljBvCrsKuxV2KuwK0/Q4qgn65BkFS16k4QpalIqcCqJwJW0xVSuT8IpgKULTAltds&#10;KqoAO+FC8e+KEdp5420re+TjyYFJrltiTgLMJYd9vfIUyRKbUwJblagrgQg5WFMVag+3TCqaRgDC&#10;hGIMKqoGKHHbCqylcCUwgUBBkwxVwMKGzihacVUrg0jY4CkMduuq+7DMaTeEbqn21GRKhZYxVJb3&#10;y2IYSTVQw65e1tgnCqoMULsVWPXFW8VbGKuwK0HGKu5DCqmTvvihUGKt1xS3ireFDqYq0Tirhire&#10;KuxV2BWsKtMNsVWE1wJVAKYq3hQ6mKu6Yq7FXHFVMR0Na4FX4VdirsVaIBxVsCmKtMtcCrVNNsCX&#10;M22FWlXviq7iKYoWBKGuKqgwq3TFXYq44qtDVwKuwq6mKuxVomgxVRJr0wJa4HrXFCordjiqhqDU&#10;iwFkEmpVgPfMaTYn0WwAy2LWVUZYhvFXYVdgV2FXYq3irWKuxVsimKtHFWxsMVccVdirRwK7FUPd&#10;mlBgKQttR1xCUUMLF1MVdhVrArYxVrFXYVdgVa+wxSgn+0PnlEm8I+E0gA/yjkByYpbrZ2pjJnFL&#10;3X92i/LIKU3t1IArmVFoKKAy1g3irWKtjFXYq3gVrCrWKt4qtOBVRNgTilbgV1MVbGFVzbDFUuvp&#10;OKnxwFkGN3j9h3yBZrx8MYUdTgQU1tmCxhfDJBgvklESF/DJoYrd3P1iQt13ORLMIqzTiKnwyKUP&#10;r6CSHl3GEJYpNNQbYaYoDi1xIqJvU4DsxJZ3pVl6aqABtlJ3TScPbejIJP2CMabAh4reSaairUeO&#10;ABSWQxxyen6ZFOIy4Ra7QyGUOErsTkSGaPkubeD4XrXDbGkJcOFf4fsHFKXalb1TmMkyCFszQU75&#10;EsCndufhyQYIkZNC4YpdTFXUxS1TFDbAFSDiljt9VzRemAsg6xh3+nIKU+iWgyYDFVGFC7FXYVXD&#10;FVkic+PzxKptCKKMmGtSu+2Eqqr0wIVFwq7vilvFXYVdgQ7FLsVdiqGudzkSyC62FFyIQV37eSVU&#10;woWnril2KGjiqwjAlrFVhwKl1wKuPCuVltRa9MCHUwq7AhTn+ziWQQcO75BJRyjbLA1lcMkreKux&#10;Q6gOKW6Yq0RihHwgFQRloYqdzGCK4VCVyihrkSGYWK2VFK4YoV6c0ySqLLgS3FJxBBxQpk74VXxo&#10;ZDQYquaIr1xAVDyNwGJCUtlmNdsgWQCDkuSvXpkSzUxeAdTkbQqC5UjDbFReatSMVUW5EVPXFVSK&#10;Hka4qmdrBTJMbTALQYQhumSQ7FXUxV2Kv//S6oMpbHHFCHuulcpmyigJOtcrDemNv9kZkBqkr4sX&#10;YUNYEtrhQqYVQl+KgHKJpig+jqcYNqaRmormQ0ldvXCheuFDeKtEVxVsYq7jXFWxtiq4YUOxVwGK&#10;t4q3irsVWj7WBK8ZJDeKuxV2KrJOmRKuj6YQkr8KGm6ZEqhHHwNmM2hbY5fBZo7LGp2KuxV2KuxV&#10;2KuxV2KuxV2KuxV2KuxV2KuxV2KuxV2KuxVpsVbxVvFDsKuwK44q7FXHpiqXy/bypsCOT7Iy1gV2&#10;KHYpaOKoa565VJkEBJlbYpnClo4q0cVWttgVDytQZAlKWXElMrk2BK5T6zCMdzjENgZPp1qIUApv&#10;mQGmRRjCmJYIKdcrIZJXcp3yLMLtNu+L+m2EFkQnSNXLGoqqCuFijrdAgqcsDWSiQ1BVslbFpuMi&#10;9KZEm1pBqvF6eOQDYiHFMsa1nMJucjaUuvXDKzeIyqRZgMLML3F0EXpWmUVblxZ/ZQBFWMdFG+Zc&#10;Q40yjAfip2GTaWqFNzguk04Nyxu1pY4JBXrgIUFakJ7UGIiy4laNADkgGJLSMST4DFDVzcLboWP2&#10;srnPhZRjbENV1AknfbNZOVudCDGprjmxJ64AG3kl0sgb4jtTLAGFoKefuclTG0JJMWB3yVItBzyf&#10;DXJIQ5eg23wqj9NkHLj3PbIFkE3D19sgzWSvXfFVN3IWpw0hCSSkjfJUxQ5mocVbVqmh6eOBbRkI&#10;4sNwR7YCyBRsir1U9cgyUfTrthVDSKVwhigpGJ+nJoUGFdsLFSZThQ0CV3xVszAUJ64qj7W7FKHr&#10;kWQTD09qnIpWemGFTiqg4GFULJVTvvkkKBFenXChpNjXrXCqOWRyO1BirUb164KSEfZyBqod9tsg&#10;QyBVSm2QShpVA64UIYirVxQtY0OSQj7O0t3HOSQCo3GKoO8RIm+A1r4ZJCGHFtiQPnhQuAUgBT3x&#10;VUteKyEN9mvXBSo6T01NAeWRZKPEdOmKVKZOIrXrhVQJIxQouCeuFVImmFCmWphQrWzgtuN8VV5L&#10;kLsTviqy1nIkIr13yJZBNwCwrlTYscnpihCmoNcKFr1woUSSN9smxUWc1rTFVoiLGpwoREZKnfph&#10;QpXHJm26YEplpQJQqeuVlsCNKd8iypDSmhphCFNR45JivFKjFCvcKYSNwaiu2KlDNcFtiMKFMHck&#10;YVdwqatgQqxmhoBiqNhCkfFgSqPAkoqu+BKg0c6II+qr0xVH6frD2vwS1oMUso0/WY5gCCDk4zpg&#10;YJ9b38bDfbLxNplBF/WVQ803JyfE18Ljc892YA4ma8KkJVSprtlZkyEUrvdULkx24LEdaZTKdt0Y&#10;sauGeUlmrUdsxqcgIm3u7m4tRbScQB023yy2BCVG8l0+Tkp275FkynStXW6T1U2buMthNrnFkMEy&#10;3K1XrmZE24hjTp4UZeNKnGQUFJLqFoj7ZjkU3goQwC4HFuhwAppC/wCFecgaFqN1FMLLkjzG8DDm&#10;ayDud8rlsyG6eWWorPHwfZxk45WEsaIWTmMyAbcchbTia9j1w0qFezcbo3wnKzFsElkyqIfRHXGl&#10;UYWS0BArvg5LzRTw8QG616ZYwKPtSvCntkwwKEEWxIyDJETpzQH2yRYpHfQggjKiGYYHrNqIZD4Z&#10;W2gpLKKdMUtoxrhVEowpud8CqgbFKmzbnFCmWqa4qpPLhVD1aVgF6VxVP9LsFQfPvgtkGRRIAu2B&#10;KvWhrihp2BwJWcqYqpvStcCqMgIBOKVIgHrihQePlWmKoKSOop3wqhXU98KFCSION8UOsb57F6Mf&#10;3Z/XiQrKLW6WQAqcilHAg7jFVrYVWMB0wKs40NcUqTJXrirmXFVpFMVWkEHl1rirVK+2BVNh2OFV&#10;MqBiqGmjpv3wqhpCGNSMUKRp1wq5Fq6V/mGKs9su3yywNRTGDJBgQop9s/PFKOTCxVRhQuwq3TFX&#10;UxVdiq4YqqJhVbJ1wIUSMUqfVxiq/FVknTAkLwKUwodiqnFvy+eBV+FWm6HAqRXP2iffKi2BC4Er&#10;k9sKEQBklbZa9cKr1FMKFRcKFePCqquKG2AxVysO+KFRSDiq8YqtY4VU3UnAq1Y++KVVDthQuwK7&#10;FVORvDFVydMVVkwqiZPsDCxQUnXIFmFLAlrAqyf7JwJS1hU5FK9R44q04B3wMkovdzTKSlL2FDkU&#10;qfeuKuK1wK0fxxVrjQYq4nFVte+KrSPHCq0tXFC0A/RgVvYmuKtNvuMVbjHxqO9cKp0PsjAlLLZQ&#10;07sPHFCYuvjilWjBpTChWAPfFXA4q31xV1K9MVdxrihr2xS6g+nFDia4pW98CHbYpbOKHU22xS0T&#10;2wq7FDRPjilZ8sCtgb/FiqjKtJCcUrlp0xQv3IrilSJNDiqj+zvirbLsPHAlLtcpxVfeuWRa5IC2&#10;Wg9smhHqBQ4FVFwKrL7b4pVAMUKo2wqvVanCtKyDsMUqgUDfFV8YLEfPCqfWn8MKFXCh1cVbxVvC&#10;hvFW8VcOmKrsVbwq7FDYxVvFWxireKEXGNhlwQvIwoaT7X0HAlQXplYZqZySFJ8iqHk3wMkM2BKy&#10;uBVy+2Kqi0oMKFRcKFaIUwopVySHDFV4xVbIO2KVBhTIpUzgVE23TJBBRPTJsXYVdirsUOxS6mBV&#10;r7DFUE2QZKtv0JwhVkgwKFOmKWqVwKoXQ7YlKFORSuQV2wqrLhQvI2xQi7c8bBz4scmOTE80juW+&#10;E5AsggNxgZLvVZewOKrWldl+LAqw0bFV9uB6gPhiqZRDfChGR4VVugwoUnoTtiq9BtiqPh2UZJir&#10;LhV2KFpwJUro/ujgKQx6U8pI17chmNJvCL1Q/vgPDEqr6ctE+nLoNckwptlzW0y1OKrkOKF2FWyK&#10;4oawJbGKrWbtiqygOBV3DCh3p40ruNOmKVvDviheuKV2FDeKrWG+BW8Kt4q7FVhemBWw3jiq1m22&#10;wKsB3xSqg1wodWmKtg4q3hVrFXHFWsCt4VdTFW6Yq1ireKtYqsYUOBK0CrYqqAYVbOKHUxV2KHYp&#10;dTFWmO1B1xVYikdcCqmFXYq7FWiK4Fa44q3TCq1lpvgVB6if3YB7nAWYSqH4pF/1sxjzZlP0y2LW&#10;VUZYh1MVdhV1MVdirsVbxVrArhhVs4q0RirfbFXYq4DFXYq1iqGusiUutR8OQtKJAyxDeKGqYq1i&#10;reKupirWKt4qskNFJxKQgTucx5NwRcbVVFyKpbrbGtBgkyCHl+1GPbEIKcQigGZMXHKtk0N4Vdir&#10;sVdirsVdirqYq7FWu+BVx2GKWsCt4q4DfFXSmmFUm1OT9nIlsCQP8ctPDIKiXFXAAw0xJTGnpKCf&#10;nkqY2k2samAnBTvgLJLrSP1qHxyJLJNFQolabdMCEt1CfmCjeGFLG4LF72biPs+OG6Qy+w0GJACi&#10;A/5XfIHdU6s7VYl5HrvgEVtE29m2oSekNkHXJiNsDJk1rYQWacY1HzPXMkRAa7WXcKuhdckkJVFA&#10;dyBUjplUgzBQkdlJcTiJqgk5ARSZJ0+kgKKnlT2y0QYcSGuLFXRlIyXCyBY0IfSlI75VKLJMbVvH&#10;IsSjVySF2Kt9MKW8CWsUNSsFQk4pY5dng1PHAWSI09viytBTpDtkwxKoBk0N0xS4YquAxVegqRig&#10;plGNsmGtQuN2GEpVhgVeuFDu+Kt4UuxQ7Al2KuxV2KoW4PxZEsgqW4+EZEKW1+0ckhUwoWnrgV2F&#10;Wjiqw4ErcVWnAqXTfbHucrLai6UGBi7CruuKqVwaLTAWQQtuPiyASUaoy0NZXccKHYpbxVsYq3ih&#10;2FURav8As5KLFXdeQpk1Sy7i44sggqUyohkqL0wKibSjErhDEumj4mmGkoam+NKtIociqIszSQYQ&#10;xKKuhk0hK7nYbYCyCTTbGuUlmEuvTuB45FkhafhgY2iY4ueKq629R3woVltqYUWiooB1xpUdEgGS&#10;Yq/bFVpySGqd8VdirsVf/9PqlMpZuxVD3QqMqmyCAl98pDcEwt91zIDCSIwsGsKt4ENrhVeMKELf&#10;fZyibKKCWnIYINyaJ0zJaCvwsVwwq3irQxVvFW8Vdiq4YUOxVvFXYq3irhiq39rAlfhQ3hV2KuxV&#10;bJ0wFWo+mAKV+SVx6YCqDYfA2YzYFtid8tgmaOy1qdirsVdirsVdirsVdirsVdirsVdirsVdirsV&#10;dirsVdirsVWvgVcMKt4odirjirsUuOKHHpiqAn+1lTOKMj+yMtDEr8UOxS0cVQ1zlUmUUBJ1yDYp&#10;nFK3FWsCrHbbAlAzybZApSi7krtXKi2AK2iWhkcyONgdjl0AykaZMq0GWuOS58CELKK5EsggJ0rk&#10;GSWToYzyHUZFtBTmwuhKgPQ03yYKCE2thyqfDLQ0FEREt8RyQYlWcEkDtjJiFO5PRl8crLIBbH8T&#10;5KKlUuH475KRYBBGRmUs2UiVt3CoPEZBx7HFadZ6KkL+qevbJRgkzThE47ZcGgm1G+uVtUL1+LKs&#10;kqZRFsdbVOYLMxD9vDMTjcsRR2nauJiA/wBoZbDIxnBOEcP7ZlA24pFLz8I2yTFci7e+IVSnuEtV&#10;qd28MqnMRZRjbG9V1OoPI9c10525kIMRv70H55WA5FpTLcEVNdjloDWSg2kUHbrljFDzNhDFCO4+&#10;eFVF1B6YULSmKVRZTburYKSGQItV5DK2xDSuwNKYWKmbhU+F+lMKoNpCu46E4WKg0m571xS3GKmp&#10;xpW5HMe4J2wFU709/rUIYZWWYXSKUO4xVDSgHfChAzRk/PJsVFUNcKFxUdSa4UKEkIPvhQp/VSxr&#10;TbFVWC0d5AtKZAsqZK8LIBUdshbNCzsFGFUE7VwhCg25oRkkKYWp9skhWoAAB1xVXAUCh64qob1x&#10;VyOVlWhpgKhO3UV2yhupDSKD1wsSh3XvhQhpRkmK01BoTTChSkbkNskhTKEYq2u3XrihC3M0i7r1&#10;GEBbTW0mE8QY7nociWSpXAyadq7dcVUwtcUKUq1O2SCoZl3xQp8e4ySFyxGpY/hiq30nJ8Tjao6y&#10;sW58nGQkyDJUto/Q+A/EOtcotupASJU1yTFByR7+2FCmffJBioSDb5ZJCwKCMLFWhVV+11xVX9MU&#10;r44VQ88DN9nauBNJxpsKRRHl9qnXKS2xblkAFMaTaBmkDGvTJMVnMU2wsV0bHlU4ocan54oa9I0J&#10;wqtA4iuFDQcgbHAlHW6rHR2IpTFVR5VYfwyKrraSm7dMSlG+vGykdzgpKGvIFk3XwwgqUNNPIpUq&#10;tOIpUYWKOs/MlzEQhHLsAcCebIF8xyw/DPDxbwrTHiRwqsXmF7hgkKAMdhjxJ4UPe3t2XMclfCgy&#10;uW6QFkBntiZASpOxwDZkh57sBiepOEq0l2VNQKYUIe64zLRhirba2bdUVI+PDuO+SW2R6VrqTASx&#10;HfuMnCbCcWSQzLPGJBmWDbikUpTQichcBjag0gpbFo+gykwbRJfZSGCUNT2ysbNh3U9Q4zOCq0Nd&#10;8ZG0gLbfT5DWVRsMiIMjKkRHeiLZwR8ssjKmuQtFJeI/QH6ct42rhULvVI4BxJ2yJmyEUku/M8K7&#10;RCpyvjZ8C5NTl2W5jK16VyXEikyjvGReI3HbJgsCEYZgY+cf05ZbXTVvch4zkQWVI8HkAPEZaGsp&#10;bdRAg5XJkGJa/Zh0L0qRlJbAwy4XjiyUkNDvhVeDQ+2KqytQYpargQpPJTcYVQzlpG4r3xVM7C2E&#10;a06k9cBSn9jHxA2pTAzCYhgo2xVc0gp4YELC9Rilrf7WKqZepwK03icVUzviqmSVO2wxVQmiH2qd&#10;cVQUsRBr2woUGWoxVCzJsa4UN2V81o4DE8O+JC2yqzuRMocbjIpRg3wq0w23xVTKk4pW0HU4FWdc&#10;VWsPvwKsqMKrT1pgVawAGFVJ6gb4qhm4170woQ0u4PjXbFVBiKj8ckhuL+9Tw5DFWe2o7+2TDXJM&#10;YNt+2SYqEVSxPviqYR9MIYqmFC4DFW8Kt4q3iq4YqqphQpy9TgVSIxSp/tjFV+KrZBUYFXYVcemK&#10;rIuh+eBV2FWn+yflgSkNyPiJyoswhO9cCVVKHthVEL75JBXimFC8DCq4bYUK6kEbYqqLhQvpXFVF&#10;wa4FVIlIG+FBVlxVawrhVwOBVrt3GKtxiorilf0xQpSk4qpoGJ3xSiVGKFVMKERNsgwlUFJlZZKX&#10;TAlxxVSn2Q4Epc3U5FkvQ4q1JkSUpPe5UUpa53yKWh03xVsAHrgVxYbjFVpNB74qsJofl2xVomuF&#10;VvffFCyhB+nFWydqYqtNe2KtFh0xVUiA5qR49cVTl429OgoSRgVA2FpJE7FvsnCVTBhQb4FVYwK4&#10;VXMDXY4q77WKt/LFWqEb4q2KdcVdWmKtU3xVx8cVd0xV1K9cCGvliluuKGh+OFLR2xVx/DFWmHhg&#10;VYTx3xRShyAlPeoxSqKN6jFKoNsVU3ICttviqgRyQfPFC561A6YEpbrlOKA98nFiUHAAFqMmxRcb&#10;gDfqcUr1NTgQiUFBQ/hileBQ4UKo3xVUTbCqopA64UqoNeuKqsI+LfFU6tgaYUK52wodirsVbGKG&#10;wMKtjFWxirYxQ3hS7FDYxS3ihvFW8QhGp0GXBiuOFVq7MflkUqPbIBkVMjJKpPgVDvkWSFffIpW4&#10;quAxVUAwoVQMVVUOSCFU4UOwoXgYpWyYqoNkUqbDAVRVuPhyQQUQMmxbxV2FWsUOwJdTFVkv2cVQ&#10;b9cgyCtbD4TXCFKyTxwKFIjFLWBVC5wFKFIriq5cVVgMKrwK4oacvwMfI8etMKELJaltsCVH6gca&#10;VYbI4KSsNk4640qn6D16VwJVbeBg3IjChGxx4VRKigxQvGKrCADiq4DwwoKYRfZGSQrDChxxVojA&#10;lDX20JwFISFRyuYx75jHm3hEaiaznAVRen7xgnL4NUkYXptlzBsOMUNriqphV2KHUwJccUKfGuBL&#10;dMKF+Kt4VcRiqwjArQqp3xVfireFXYq7pirsVaY0wFKmu+KGwu9TirZWuKtelirilNxirXAnfFXK&#10;cQqoMKt0xVxxVTC71wKqYVdirqYqtJpirQeuBWycKqbmuBIajOKq1RhQ7FXVxV2KuxV2KHUxS0Ri&#10;rYxVvFWsVdirVMVbxVoiuBUt1QbAYCzigbcVlX78xjzZlPUGXBrKoMkh2FXYVdirsVdireKtYq2M&#10;VdirsVbJ2GKrcVbpirsVawJQt0d8BVfbD4a4AEq+TQ44odgV2KuxV2KtUOKtjFVk32cSkIBtmr4Z&#10;jybwiohunyrkUJZrDfvPpwFIUWI9aMHthCCnUXTMmLQVYZNDsCuwq7FW8VaxQ7FLsCuOFVq9cCV7&#10;YFaxVvCq5RiqnIcCWP38lXNciWaWWSBpix6ZFJTHTYlnvFDfZJ3GENUkV5oKRbR7bZfSgMCnkaeY&#10;A/ZHfKpMk6siqrQfflTJOIYWeOo6VyQYtahZhYCpA+LvlgCEDYaalsgFKnIFU2s7oW0brKO+wwoW&#10;RF5W4oN2OwwgIJZdp1ktnFx/aPU5dEU1rbu44bDrhZgKMLllb+XIWmlkMiKfi2wWtNxuscpl6mlB&#10;htBCOW46B9q5K0Utul4jkMkoYzqtuFf1B3yMg2BSttuuUpTBcLFd064ULsUu64VdgVBajNQCMdTi&#10;UpbqEJeISjtsciWQW2LFWpkSpTyI7ZIMFYZNV2KuxVcMVVIvtYsSmSbDJhihp95BhKVdcCFQYUND&#10;FLeFXYodgS7FXYq7FUHcfaOQLMK8IooxDFydThCqowoWd8Vdiq1sVW4EtYqsbAkJc3xSjKy2Ivtg&#10;Yuwq3iqHuztgLIIe2PxZFSjBlgayvGFXAb4pbxVvCrsUNnFV0bcWGLFG1qMtVQuY+S4pCVOnE75E&#10;hk5crSrQNxkB8dsWJRdytd8sQECw3yJZLGXAq+DaRcWJCOuRtk1CV3I2wFmEokWpOVFsQNzHU1OQ&#10;VRiiqd+mKCjoYMUFGJDTbJMVWO3GFVYQ0xQqqtMVbIySrcUNYq3XFWjhV//U6pXKWx2KqNwPhOVT&#10;SEtlFcpDcEwtT8IzIDGSJGFraxV2KtrhQqDCqGvh8GUzTFLwdxkYNybR9MymgqgxYtjCrsVcMVbx&#10;VvFXDFVwwodirhireKuxVsYqt/awJX4UN4VdirsVWv0wFWoumAJK/JIdgKoRujDMVsClY/ay6CZJ&#10;gMtanYq7FXYq7FXYq7FXYq7FXYq7FXYq7FXYq7FXYq7FXYq7FVr9MBVcMKt4odirjil2KHYpdihA&#10;3HXKmyKLi+yMsDEr8LF2KtHFKGuN8qkyCBkG+QbFJsUrcVWsaDAqGkcAb5FKXXMoAysswEqI9eXg&#10;O5wAW2jZldhbCCMKMyAGmRtGnbFrU33xVRcYClCSx1yLK0BPGDkWQKFhlNtMP5ScAbObL7WhhqO4&#10;rmQHHkr2g5KDhDCSqzVO3bElAUyi1qcrpna6BKfFlgYyU7peQA98hNYoO/Jt1UKag9RlEtm+O6YW&#10;qQlAw3PvmTCmmdq5XeuTa7akbhVj0GCRpIYzqV6twxJJFOgGa+crcqMElaTmSo2AyluU47t7R2KU&#10;Iag3GSBpNWmll5ncP6JXmfD5ZaMtMDjtOIfMsB2ZCG8MvGYNJxKk+sSEfAvAYJZSgY0ouLzkasan&#10;xzCJcgQY9qcpYmp2yNNrHrl9zTfLQGBKFeQEUOTYodmOFClIa1pkkIN1INBhVyb1BG+KFZEB6gVx&#10;StltPU+wN8BKQGSiPjCo70yklupAT7bdckGBCBuPi3HjhQht6gHpkkKiop64oVBEp3p9OFWprYyC&#10;i9cBKhkenaYbKALUcjvlJLaFG8bi1cIQls0tenfJIUnZGGxyTFTiUM/HscKFS6t0T7J3PXChRRe2&#10;KpgiIQFC75EsgEwtbZUUsaVyolmA65fbCqWzUYYUIYp3GSQoON/HCELUFAdskhUem3EYVXxKX67Y&#10;qrMUQhRvUdcUUqWtopfmd6ZXIswEfLXrlTag5SB75JiUK7UOFgoyUpkkKLjphQpqxDdMKESbct8W&#10;FVP6vU7nbChr6gjbDc4LVMrXThDFQmhG9KZAlsAUpouuBVAH6cKqT7Go6YoU2J7ZJW1jBWtd8KF8&#10;BQEAiuFVSZOPsMVpTWKp98FpTOKNo1+LvlZLIBFJJXbKy2KExAJwsUKzAbDeuSYqLrtXJIUHwsXR&#10;OqnieuFVdBWtMKq0amnjgVExQ8hyOAlkrSKVFOxyDJB3DEYUFCscKHEUGKrQadMKF/PfwxVf6h3r&#10;ihpcKudab4qtWcnodvDFVzTkmgwKiI2Yg0O+KqfJxUk0OKtHUGU9TTGk2ior71KKSKYKVEcF5ArS&#10;o/aHjgtaRrIbgAzSczSgrgJSAmFrp0MQDFyD1FMiyRxuIU+LlU+J64bY0lN/qJdiVOBkEsa57sca&#10;Vs6oyigGGkW2L9WFCKHDSFNnSboanCqnYT/o+f1GcqPAdzjSst0jzGkrUU79xkxKmBjbKYNQjcFh&#10;9oZkibjGKpC7EVI2OFV6WoZuRFMjwMuJe9lExrU4DEJEkDrGopaQ+jFmPknTOMbYtLqtxGoYbg/e&#10;cxxMlyOFVj1C6lXl9kZKyxICndW5uBRHLE9a5JUK+hcFq5wlbQ17PNUGSQtwG2NqE88u3ovqwP8A&#10;bUbe+Ww3YzFJ2v7lij/ZOWtK7gsa0XpiFKZ225Hyy4NJQ92vXIySGPahHyUg5SWwPP8AUIeDFT1r&#10;kQzS+tKg4VXriq7l74VaaQgVPfFVCRiTxXriqOsrQ/tdcCpzBCKjbIswmMbBDx7YsiiFbbAhok0w&#10;q0TkVbJJxQ4ig98UrDXocVcq8gSdsULGFcUqciVGKoV4x3wqhpEpv44oQzxjCqDmiB2woVNPv3sn&#10;CPvGTgpWV2lysq1B2OBKLry6YqtZab4pWNSm2KrK7VOBVlNt8VUwuKrWBWp8cVWNvv44qsIxVDSL&#10;1OKENItPeuFUOwockh0e8sY7chirP7Y9j4DJhrKPgNAckGKjC3xH54qmEfTJMVQYobwquAxVvArY&#10;wpXDFCqmFCyUYFUTilZT94MVXYVU5jRciqpirsKqcW4PzxVUxVa4+E/LEpSO465SWdIXYYEr0wqr&#10;KPvybFUUYVXLiqouKFZRTfCqouFC8GuKGjsa4quXFVwOFXVGBVoFTXFW+mKrsVaxVpqYq0igDFVR&#10;cKqqDFSry/YAwliEDJlZZqZOBLjiqlP9g4ClLW3ORZL02xVphyOApSm7O5r75SWSWEEmhyKupirR&#10;FRQdK4FWlaVOKuptUnFXGg3GKrKE7YVWsKbYodTFKwg/IYod7dcVaNO+Kr4PtD54qnkKjjXAqsF+&#10;7FKjcGlDihfGdg2FKpXFDVa4q4bYq2TirqYq0RilqmKG6VOKu2HTFXV2wIdxxS1TFVppSuKt1rhV&#10;quxOBVpanTFXPilCjZjXFVZVxVeffFVJ2opxVSk6CmKFvIVG+Kpbrv2ox7ZZFiUPbDavjigItQAK&#10;4VVFoNsCVeKmKr16muKqyGtMKrx74VVhudumKqo3wqqxEhh4YVTy22GFCo2KHYq7ChvFW8VbAxVv&#10;FWxihsYq4YpXDCreKHAYq3TCEI5OmXBi44VWj9r5ZEpCl1GQDIqZOFVJ8iUoeXAlDMMilad8VXLi&#10;hUXfClVWmFiqRnfCgquSQ4YqvGFVsmApUGyKrDgKUVANsmGJV8mhvArsKHYpaGKuwKsl+ziVQbZB&#10;kERb7KckFUnyKqJ2xS7AqhPt1wJQjCmKV6CuKFZBhQqAbb4q0SO+FWwAcVdxGKtcMUNNtilYkXc4&#10;ErwuKqiqMKHccVbwKsdcKrlO+KCmEewyTFVGFXHFVpxShNRP7rIlkElt97uP55jHm3Bffn98xwFK&#10;ZWIpGo9svg0SRhQHLmtsKMUrRsaYqvrihvFXYpaY4oWca4ErXBw0qquKF2FWnNBgVTDYq2TU4qvG&#10;KW8KG8VaxVumKVPqcBVwWmKGxiq6mKuxVxxVaRtTFKnSmIQqL0wquxV2KuGKuxV2KtE4qp1qd8CW&#10;mWnTFWxHUb4q0YzihrgRildQjrihqpPQYq2rYqqdcKuxV1MVaaoFRiq1CTucCr8Kt4q1ih2KWuWK&#10;urgQ6uFKWau3xCnhkJMwhLPeYH2zH6synaDbLg1qgyauxQ7CrsVdTFXYq3irWKuGKt4q1gVs4Vaw&#10;K2MKuxVoDFUHc7muRKVW32UYqrjJK3ihrFXYq7FXYq7ArsKqU/2ciUhAuepzHk3hGW+7L7LkQpSf&#10;U25Tge+MkrJRyuQBiGMk7hSgpmVFoKtk0OxVvFWsVdirsVdXFW8CtHFXIMVceuBLsVbGKrh0rhVC&#10;3D0UnAzAY1fv1JyLJbZgRxO56k7YEJv5bgVi0r7FRUfThiwLHfM2oEyslagHLQWQLGbN/VlPtlUl&#10;ZBbrxovyytWS6fG0y/u1LBepHTLAGslNTZrNFxcbjLAEWhRpnE1GDhW1k+nGVqAY8KbTfStJW0HN&#10;t3ycY01oy6uRCu/XJsgGOvfGSYKerGgyuUmdJhGz2kDJL1Nae+QV2nqsqFjgSpB+Myk7qG3xUpq6&#10;pcKSmW82HJdC3qx8W6jbJDdilOqQB9h2yTIFKFUq1MoIZpjEpCgnAq+mKG8KuphVzEKOR6DFUikl&#10;9aWuRLJHi39WAj6cigJTF+7eneuApTu2eq0yQYopckq7FW8Ktjpiq+FvjpixKZrljBDSby4pRAwK&#10;vGFDQxS3hQ7FLsVdgQ7FLsVQc27HISZomP7OIYrY++EKqYULR1xV2KrWxSsOBWsVWP0OApCXqP3u&#10;VFsKLIpixdhV2Koe6wFmFC0HfIoKMUZYGC8DCreKuxQ4Yquwq7ArRxQUXbvyXLAUKjLXJKl1xDRs&#10;WSGpTKiEtg8SD74EFMZt0ByxAQD9cBZLWGQS6L7YxQUfcbjJoCWXGJZBK5BU5WWy0JcqMgqGh+3Q&#10;4sU0gWu2EMCUeieOFVXiO2FW12G+KuNMCrSckho4q1TFWumKtHFX/9XqeUNjYOFVG4+wTlUlCWS7&#10;UOUhuCPtD8OZARJFDC1t4q1ihtcUr8KFC8HwZVNMUup0OQi3JrF9kZlBpKphYNjCreKuxVvFXDFW&#10;8UN4VbxV2Kt4q7FW8VWn7WBK/ChvCrsVdiq1+mAqtiwBJVMkh2AqhSN2zGLYFCzP7zJwTJMRl7U7&#10;FXYq7FXYq7FXYq7FXYq7FXYq7FXYq7FXYq7FXYq7FXYqtfpgKrhhVvFXYq7FDsUuxQ7FUDcdcqLO&#10;KKg+yMsCCqYWLsUtHFUPcdMrkyCAkytsUicCVhxSpOaDAqBmkyslklV5NtTIMgEZodlzb1mG+XRD&#10;KZpkSLTLHHbY4FUya4pWNgVRkXAlBzR4ClCLbepIBTvkWwFk1oKDh4CmXhpkqwhlXj2wMSp3M3EU&#10;HQZAlQhhrUcFFcgqfwyAyU2+HaYxyRsOcci8Tl4IaiGpnRvssCfbIHdICg1usp+Kp9sHBbLipGRQ&#10;8BuKDwy4RpqMrVep2yRYpTq96ApjU/PMPLNuhFiV5PWoU0zDJtzopXPIwXkG3xCSEPHdzStxAByT&#10;FNraGFQJZWo/bxwhCMhSN96kAd8VV7nVDw4E1A2xM1EUsmuqnY7ZUW0JVqrkEEd8lEMSUkmkqajL&#10;QGoqBcE175JCw+OFVOVe2FCk0fHFVqVBp44qrW68moBXElNMistLAX1JKewymRbYhUuBTYdMgzSy&#10;cV3yYYFBNGCaHJMChytPvyTFtVqfnhWkSE3oO2BNJpptopPqvuB0GQkUgIy5kDbnbIhmlNxIWNe2&#10;TYIF+p8MVWBQDkkLq0woWFlPzxVWhtZOJkp8OC1pGQDfIlkEwjUnp0yBZqM223hhQgZWAwoQvKnT&#10;ChZTsBkkOMbDbvhVyhuhGFC/liq5I+RAG5xSnVlbsI+lcqk2BuZQUoRvvlYZFKp18MmwQrgnChaE&#10;r2ySFNxSvthQ4lUXfrhQ010W2GK06NHrU42tJzpNqS4kYbDIEsgEXepxeoyLJLJh1OEIQzIFFQd8&#10;khTdCB4jFVnDChasdQSeuFDo4gtSfHDaV7ktSvQYFVYdumBUaJCwpkGbaNxOApUpiOuICCh6g9Mk&#10;xK7jthVDsm+FCmI+XUYqiokKj3wqrx7nIlKYAKqA98CV1yA8Yde2xGAJSqYk7g7YWKjsBhVzb9Bt&#10;iqmCPnirTGm+FVVWHHFC9BTcYqpyz1NMUKS7YVbO53xVfG7Jv0xVe8hO5PXGlQrGhJOFCoHUjYUw&#10;JXRSMv7R3wJTS2loORyDIIs3jHociyWNenufvxpCk8wO/XCqGeTsMLFrmKVOFVGScV2woaR6GoOF&#10;UatJlo2+BVH0GhbnGaYpZHZa5LbIpuArqe9aHHkgi09t/McA3MhX2yQyMDBHDzJb9Q4b5YfFR4am&#10;+vyXRMdqtSBXrkTO2QhSQ3Es87lW6+OYxFtsdl0FmENXqckBSSUfVUWo2GWNRS651UQOePbAlDPq&#10;5lFeXXGkoGebmNzXJUqI07XIrALRKyBq8v8AjXJg0gi2eylbuNZ16OMv5tFU2i/uwp7YhSmVjuTX&#10;tlsWmShd75GSYhJL1N8qLYwTXo6THIBkx99nySVwagrirRap7DbFVFpOQoMUIzT7WgqRXEpTiKPi&#10;KnbIpRsDYGSIRhXelcCFZHGLJcHqcVbr4YFdWprihsmm1d8Vcd8VWkYq0RtXFVMr88UqMiEbnphV&#10;QZORocVQ0sVDQdsUIWSLCqEkhDjfqMKFXT75rRxG3TArLbWcSqGrtgSiAwYU74pWsK4FWdsVWSb4&#10;0qm/SnfGlaatN8VUn9umKqT7EDscVUXota9MVQsopvhQhJMKFS3Skid/iGKs8th49csDWUwgFckw&#10;ULcbn5nFUxjNBQ5JVTFiuGFWxgS3ihcMUtjChVQYULJOpwKonClZT4gciq7vhVZINsCryMKtdMVW&#10;xiike+KrhirTiqnFUiuDucpLaEN1OBK5ABkkIiMbYWK8bHCq8HCq9BU4oVkwotUBwoXA4qsZuwxV&#10;ylhilticUNopbc4pVlFMUNMtcKqTVG2BLgxHbFWixPXFVRWGKFRTXFVVMKoiYfCMJQgJOuVs1OmK&#10;u+eKqU+ybYCqW0qcgyXrucUtSCgwFKTXdS+Ulkgduh65BVpFOuKrAKLvirhuD44q2RtviqwCtSOg&#10;wqtPj2xVzb4oarilokUpihaduhxVafwxVVtQOYriqeREUwKrgUxVD3CVO2+KV67bYqq9cKtH2xQ7&#10;FWqYq3QnFXdNsUtDFXHbFXb0xQ1SprirXIjcYFa9h3wq328aYqt3wK4Cg3wq4iuKraV2OBKHBBc1&#10;7Yqrgb4q5gG74qpuDQ4rSg5pTChogAgYoS3W9nQe2TigqNvSnEdMVRkfgMVXNGO+Kqqgkb4qqA8u&#10;1MUIgjfCq9TXFVVBTClVBHQYVVYR8Ywqnluag4WKocVdirZwq4YobxVvFW6Yq4Yq3TFW8ULsKt1x&#10;VsUwq2OuIVGrtlzBxxVb2c+2RLJS7ZAMlNskhRfIlKhJgShn2yKVmKr1xVVAwoXgYUKseSQq4VcB&#10;iheMKrZcVUDkGSxjgVFw9MkGJVgMmhvCrsVdirWKt4FUphQYqg2yDJExCkeSCqLnIlKmaYq1TAqh&#10;cdcCUK/XFV8eFVYDFCoB2wqtMdcVbGKru2KtHFVnU4quUUxVdTFW8VdtireKrSK4q1H9rFBTGMbZ&#10;JiqYVccVawJQepf3QGRkyCT2Q5Xi+wrmN1bm74VlbEqmtn9gfLMiDSUYMta26YpU32NcVXDFC4YV&#10;dgVTO5xSvAxQ3SuFW6YpdihzKGFDiq0LTFXMMVcGrgVdhV2KupirfTFVKlcCuaoxVqM4qq4Vbpiq&#10;1m4jFVMP44EtsdsULl6Yquwq7FXYq6mKuxVTYVOBWgu+Krqb4VXYq2MVdTFWiNsVaGwwKpV3xVUU&#10;4VX4q44q1TFWqYFbwq7FXUpiq1zTAqnxJxVsMRtiriWxSlmqbuPlkZMwo6cKTfRmP1ZFO1pl4a1Q&#10;ZJDRxVwxVvFXYVaG+Kt0xVo4q2BirsVapgVs4q7CrsVawK3iqBuD8WAskRENsQhVwq7FDsVdXFXY&#10;q7FXYUuwIUbn7IwFkEDIag5jSbwjYNnJ8FxDEpLeb3C/62AslaBQ1wa9slFhNN06ZkgNKpkkNYob&#10;xS7FWicVUg1TgVUGFW60xVo4quXpXAlbgVvFW8Krn2GKpbqD0Q++BmGNXcgqBkWSKePhEin9rAxL&#10;U+oCyjbidyKYFphd/eGUsSd8sUpfYXws3JkFeXfARaAn8WtwFQe5yqkkvQfJN/DNasqNVuRJGXYy&#10;0lkwZWy62LRjQ9hhVoIidBiqye4EKl2xZAMQ1nXFJLV2GQkW4RY9FrP1hvhO46VzFJbKTq21W6uh&#10;zlPNV9tsHiMeFOdNvRGGLDsThEkcKEPmGG0di61DdskJqYrNP83Qtc8ZPhVthhE6LGUWT8hDMD+y&#10;+XA0Wtq7tuRqO+WsUsmsPiDAbjIkWytq6HAChqe+VkMgVq7dcCrsKtjAqC1OfhHwHU4lkAl1sld8&#10;gpTe2SgphDFJ7+L05tvnhIZI+zeoyIQmCZNV9MVdhQuGwxVTs35zGmIYyTlcsDBDdZcUogYqv7Yq&#10;0MVbwobxV1MVawK7FLsVQUv2jlcmaKXZcIYrYsIVUwoWjAlxwoWnFKw4FaxVTk+ycBZBAxbyfRlR&#10;ZlFHFDsKHYqhbvwwFsC23G2RYFFJlgQvGFi7FW8VaAxVdhVrFW8VXwtxbCGJRuWKhrpe+KQl77HI&#10;kMltK5BUwQ8oRkgxQUgpiWSw9MilpDRh88CCmEvTJsQl1wvXEsglUg3yBbENPkFQkdC1RgQmtuem&#10;SDAo9cKqitTChcTgSsOFC3FXHCq3AreKtYq//9bqeUtjXTAqnP8AZyElCXTbAZQG4IuyNVzIiiSM&#10;GFqdirsVbGKr8KqV2PgyuaQljdMri3ppD9kZlBpKrha1wwq1XAreKt4VdireKuxQuwq4Yq3irsVb&#10;xVYRuMCVQYUN4VdirsVWv0wFVsffAElUySHYFQ5+0flmOWwIS1FJMMGUkyGZDS3irsVdirsVdirs&#10;VdirsVdirsVdirsVdirsVdirsVdirsVWt0xKtjFV2KuxQ7FXYq7FLsUIG6G+VFmETbn4BlgQVXCh&#10;2KtHFVC4G2VySEvkGVtoUWGBKw7YEoSeSmRLIJbcygA5WUhLUU3MgUeNMMQ2jZl1nAIo1UdhvmQG&#10;iRtFDFgsY4qswJaxVYwwKoOuApDVjDynFcYhJKaQ/wB8wGWBrRUknFThJYhLrr7B+/KJNgYxdFpm&#10;oBtmMXKiEbHPJFCIpANu465K6QXWGuJauY5VqG716ZKM6QY2yezuI5RWJgw+e+ZUZONKKu06Ju5A&#10;wmTARSy81gkFYth3OY0srfHGxy/v61A3r3zFJtyYwpI5pe9ci2pdM9Tv0OSDF1vdiCuwJOFVaGX1&#10;nBJ2wFITWSb01CoainjkUoQzFjU9siqjPKNvHDSqFxSePl3XLAGslJpKA1GWMFByCcKG0HIUG+Ku&#10;kQqaHCq1ow3yxVxRaBQN/HFNIywtCBybIEswE8in4DhTamVslKRuVadDgZJfcL3GSDEoR1r1yYYF&#10;Z6WxPhkmKmymu2BUbGigU6nAlMI2CinTIlko3Tjsa4hBQDuAKHJIQsrgHCrQFRhQ01W274qutogz&#10;0cDFKaPdVVVNAq9siqnC438MCVUTUO1cCVOaQ0+eFUDLJTbFioq4PXJK4sP2cKFwJFDhVEr8IIIr&#10;iq1F4nffFKJthzaq7YFRiT8D1OQLMLLmcLUdvHIgKSl0rA1PXJMSpb7YULuO1R0xVRkWo264UKJj&#10;LHfrhWleO347nfFNI5Y0VQBuxO+C1pH25CjwyBZgL7yQMOVK7U2xCSk8rdRkmCgN+uFXOOPSuKFt&#10;K74VXFABXtTFCm45nbYYq7gSfbFVdAAP14Eq0RBIp0ORS5hxJGKVlVO7dMUNemHekW4woXyQ02pv&#10;hCocgjYjFXRxkddyMUKnTc4pV4JlAoMCr3lp0xVas/M0O1caVSkSn04VQ7kDbvjSqZaoArjStVrv&#10;irjT9rFVREpv2xVuRuI264VUUB79cULiBhQ0adcVdyNMKFhk7n6MVWuwJqMVWBj0GBK8qQQDgSnU&#10;C8FUHwyDJt+laj5Yqh2cHr1wJW1I3OFCkxGFC31KdcKFF23rTrhVcgNa12xVXWYxkFcaVWF4r05Y&#10;0qIihWXpvgKV4t2XoT8siqZG3hkoIQU2+InIskbbJHAeQclh2wKjbIpIxJ7YQgoqW6giU02yVsEh&#10;1DV1rxANMQEsevb08iUGx8e2TpigvrjKd++Gld9cY9ScNJtUWUybYFeleU7tprBUf7SbZZFhNOla&#10;kqjsw3ybWr+qbd+AyV0xq3Sgs3HuBvgVKr5Kb5ApDBvMK8ZC3jkAGbGpBvklUy/HY4qovJQ/PCqt&#10;awFzU4pT2BKADIJRkYoKHpgSqgDriqqoFN8UhWBHXAqoMVXVC4Fd3pirZFe2Kt4q2FGKtEfdiqmw&#10;2riqmWG4O/zwpUmTFVBo64qhnhbwxQhZI6E/dhQhpYuYrhQr6ZqBtH4SH4exwEJDKbedZAGU9cCU&#10;T1xStKCm2KrCorviqxlxVTYAYFU2XxOFVFl8MCqEoJ2OFUFK1RTFCgR3J3GFC+3DGaM+DiuKs8tv&#10;DLA1FMID2ySFC33J+eKpimSYqgxVcMKt4obwK2MKrlxVVTCgqcnXAlSOKqdfjwKvwqslNFqMCr6Y&#10;VaxVZD9k/PEKqUxVZJ9k4lUguT8X05SW0KAORZKirU1yTFXUZJivwquAwqqL7YoVUHhhQqrtvhQt&#10;rXbFK9VxQqADFVwpirdMKuGBXYVaIGBWgvfFWioOKrGTjuMVXoa4qiI6E4UFWuPsjCUBAyHIM1mB&#10;XYpUZ/s4CqXZBmqKMUKcg8MCUnuzR/frlBZIEjqT44EurUYFWHoTirQ23xVosK7fRiruVKgd+uKG&#10;j+GFKw0rtihpgD03xVrr064qsJ3HvirgNjihfbf3q4qnyL2wJVQdsVUJ+u2KVRTQCuKFQHbCrsVd&#10;TFXUxVwoRirjWlcKreoxVvYnFWuW2KuBwK1SuKtgYq4bYqsJp2xVs9N8VW1xS7brgVCKDyJxVEKa&#10;4FXdRhVRfZduuKqLgnj7bnCrTU5g9sVSnWWBmQ+2WBrKnb7CmKUcmwpiqr1wJXgFdqYoVlUE79sU&#10;KnHvilUQVwqqgVwquTpXCqJth8eFU8th8JJwoXnfCh2KHUxS7piheMUuxQ3irqYquAwq2MUN4q7F&#10;W8Krl3I+eIVGjLmDjiq39hsiWQUu2RDIqbYUKLjIlKGfAUodhkUtYquUeGKFRcKqqjEIVI8khVyS&#10;t4oXgYVU5d8CqByKVjYClGxDbJhiVUZJDeFDsUuxV3TFXYqpT9MBUINhkWSJi/u8IVRbIqpnxwJa&#10;pilDT9cCodjv88VXoK4VV1xQvGFC0t2xSuG+KtnpirsVWAYquGKt4qtL0xVytyxVfXFXYq0uzj3x&#10;QmS5JiuxVrFXYVQGqbKBkJM4pdp293/sTmP1blO5+J2PvgSU4tRRAMyohxiihk2LdMUqb0JpiheB&#10;hVvFXHAqkuxxSqjCq4YodirsVdTFWsVaIrtiq1KCuBK8YUOwK3hVTkJ7YFXAYVboDgVaFphVcMVb&#10;OKrHWowKtCU64VbK1wK2pxVdhV2KuxV2KXYoUyQDgS4MMUNc6HFVQYVbpiriMVaYgDFWlIOBVpUd&#10;sVbTwxVdhVvFDsKuOKtHAl2KtE+OKqRJwJXjYYocq+OKruNcKpRqhrLT2yEmyK3TlrIx8BmOGRTh&#10;cyA1rqYUN4q7CrWKuxV2BW8KtYq2MCuxVwwq44q1irY6UxV2BWsVQM1C305EskXF0piEL8mrqYod&#10;gV2FXYFcMVbwq1iqhdH4QBkJM4oL7R+nMYtyNh6sfAYQgpJMOdwo8DXIFkibNeU7nLYtU02QZkhp&#10;XUwq3irWKuOKGiK7Yqs9Lj0xSvAxVvFVpGBV46UxVrAlwGKtqMKulOBUl1Nz0wFmEj4mSdQN8iyR&#10;k5rIPACmKEg1iY1C4QFSSSPnXG0JbdxU+YyQQiLC2Ey8l+7K5FjbOvy7jjhupVn/AGlHHfbDEi92&#10;JejrAn7NfvzIADG13pjxP34aVSmmigFWOKQLYlrutgg1ai5EyboxYHqup/WCadBmOZNtpfDLwb1F&#10;O+QLFm2h6j6sHoqV4nfKmSPe7W3QlgSD4ZIBDGbm8Bk/efZPTClCahGqkSRtWvT2xQWb+V9dbUrU&#10;W0399GNj4jDE9Gshl9pN60Y5faHXM2JsNBC6WNmFFpklQ31Ak1IwEJtt7TiKnBwraCmQDcYkJtSp&#10;xBJ7ZBkkd7L6sntgLNWtY6AZFimcQphCEv1iICkmSSFKxfscqTSbRnJhCqMKt4oUrmURxnClZpG7&#10;VOAMJJ+MtDFCJvIcUokYoXdsVcMUN4VdirsUuwIdirjilBNu305WWaK/Zwhi1F0whC/Cq0Yq7FVr&#10;YpWYFaOKqUp+HIlkEHbj94TlbMonFi7CreKoK7NWp7YCzBXWv2a5EMSiRlgYrsKHDFW8VcAMVbwq&#10;1TAreKG8Ko2M1UZYELLgVXCoSyQUOAswsplaUbZ/FGRhDWh513yTNSpkFWftYFKYsagHJMQgLnoc&#10;LMJVKu+2QLJCXI+GvfAlCxgV2yCE1tugwsSjlwoXZJWxihojCrsUOwJcRiq0jFXU74q//9fqtMpZ&#10;rTgSpyCqnISVLZh3yhuiirM1GXxWSNGSam8UNYpbGKF4ySqdwPgOVzUJWemUxbwmVtugzKDVJXyT&#10;BwxQ3hVumBW8Kt4q1TFV2KHYq2MKt4q3irsVWN1GApCoMKG8KuxV2KtN0wFVkXU4AkqmSQ7AqgR8&#10;eY55swhINpfpwwZlMcyGlvFXYq7FXYq7FXYq7FXYq7FXYq7FXYq7FXYq7FXYq7FXYq03TFXL0xVd&#10;irsVdih2KXYq7FCCuhvlRZxVrb7GWBSr4WLsUNHFKhcdMhJIQEnXKW0KDYpUJXoMiUpfcSbZWSzA&#10;Sa6m8MhzZgJnollT94w65kRCJFkIFMsaGzgVYcCraYpW0xVo4FU2XFKpYr+9r4ZIIKNReMrHxwsV&#10;S4FAB44lASzVjReI8MxsjbAJNb3aWzfvADlEZOVSrdalBOvwZMyYcKQ3VsZZAQfuytmBSaWIurSG&#10;nwkda/tZYDTCQtFC7ikj/ecvUr9GG0CKDursEcR0yiRtvASqeY998gzpL55NjTJBBQEs/Lr2ydMF&#10;AsX2GSQitPmCuScgWUU2L13OVtinUAGvXFCAln3OSDEqKTgMa9Dtk2BQkkYVyDtk2KjIhHTfChfE&#10;OO+Ktu7HY7jFVKUfDtilVhjPUYFpMYvhH68iWQckp5dciyc0+3A+ONJtDSSGuSDEqLiu5O+FiVvI&#10;4ULo61Jp1wKqxtwIJxVVEtScCWpJDIPh2xVAyP3ySEHIxL0wqrKSemKFwXucVREa8BXxwFk2SMCq&#10;0Sg7dMCtP8PTbFVsriRPcYVQEjGvjihTp44UN8adMKqkAq1DhVEtXcDpgSsU8dsVRdrxQVBwFW3m&#10;FNqYKSpGT1AV74qhyT0OKFyryPEd8VVWVkWhxVDN+OK0vjjp8RGFK4gnFVeGBzuQT74EqzsY9jti&#10;roJgXKsdiK4KW0vuvgcjpvkkOShFQcCudT1GKFoUnCrbjiKYqpBgcVXoadRiqo1Ov4YpaBA7YFVZ&#10;WAUN44qhBJXYYVXwTsjckYg9D8sUKpmY79Tiq2hkNcVaYU2wJU5CWHHFVynjt7Yq2H8cKFjHeoxQ&#10;jYyLqIfzLtilASkE+9MKqPIDpiqqtSCTgS7c0p9OKolXVV+jAqFeTm3OmFDalj061wod0wquIA2x&#10;QoO2+FCxqdsVWM9Bih0Z3qcCUTz5Mu2x74CyCZlt8gzWOe1MVUa774hDq12woVGgFKg4oQroTsdq&#10;ZJVJhihuL4d6VwqrGRadN8VQhc12wKibW4dN61rgSmcFzUVwFki47g7UyKUR9brt3wUqg14QSYya&#10;4QGNod7yRiascnSLQ8wdgTua98IQl7qWNG65JCGlTg1BviqrHbs3U0xVExH0fjO9MVZ15NuRLCxG&#10;2/TJRRJlJH2W98sale5ooEh7HCWIKrGvNTKerZIBiSlN8K5XJlFgfmNv3nE9hkA2MXnenXJIQsst&#10;fnhS6JCxBbFU6sogPiORKUzhoN6b5FKqTXAlcOuKqwOwxVWjJI5eOKVYCuBDZ3wJcKYqu3PTFXA1&#10;69cVbr44pa7GuKGsVUuIO2KWivc4VWGMCpOBUPNHsCeuKoSSE1rhQhnT7sKELNFXY74oRel6i0Di&#10;OU/CBiQm2VQTB15A7YGSpyBxVpqYqpkYqpPToBiqjwIqa74FU3HEb4VUGr1A+nAqCmG1Qd8KEPXf&#10;ChVtaidCPHFWdWm+WhqKPh2wsVK3HxH5nFKPj6YWKqMK0uBwobxVvArYwquGKqq4UKcnXAqicUqY&#10;+39GBVTCqyb7OBV5wq1SmBVsXQ4pX9MKFkv2D8sSlj1wfiPvlJbApDxwJXLhQiUyTFU/XhVvFVRc&#10;KFVMKryRTCh0YxQrKMKrqYEFulMUt4VdTFDsUtYocMVdtgS4iuKrFNDTFURFscKERc/ZAwlAQEg3&#10;yDNZTAlrFVG5HwYCqA75BkvXAqyXY4lKT3IqTXKCzQMjgUBwJWjbAh32locVWEb0xVo/Diq1icVc&#10;WxVoHChpgtMVW0pucVaI33xVrcVr44qq2yhpRTriqeL0Fe2BVT3xVQnAJAxSqADoN8UKgwpcPHFD&#10;qiu/fFVo2O24xVwHY4VcwJ2xS5RQb4obNDtiq3FWtxtirYwK2Sa7dMVaJGK0tGKW61xQt674pd0G&#10;BUNE/Ou3Q0xSqAAb4oXEjjviqlISFqKYqpyGlMKrWUE0HXFUm1c1mUHsMtDAutgdjiqLU0FTgVVk&#10;XoB49cCq6kcqkVJGKqgPE1piqoCe+FVSPFVbkMKthRWoxVFWgq9fDJKncIopwhivpTCh2BLsKt0x&#10;Q2NsVbGKuxVdirY2xQ7CrdcVbxVuvjhVen2hiFRoy5g0cVU2NEb5jIFkFhwJU2wqovgVDSZEsgh3&#10;3yKVoOKVRcUKq4UFeN8KFVMkhUxQ2MKrwMKqcnXAqi2+RSpsMCUdF0yYYlVySHHFXYVdTFXUxV2K&#10;qNwemApQhGQZIpdoxkmKHY5FKzFLsVQdwd8CUNSp+WBVeMYVVgMUKmFVvAVrirYGKrhhVo4FU2am&#10;Kto1Tiq44qsYV6YFaC8cVVlGFXE0xQ1H8TjFJTNckwbphVojFXYqgNUPT3yuTOKB0tf9IkPguY/V&#10;vUJDUt88ClObb7IzLi4pCKAyauO2FCmFqeWBKpTCh2KuxVTH2sCVRcKrsUOxV2KtYq6mKuO2Kqar&#10;vXAlUAwobxV2BVIfaOKqgwq3irsVdirsVa2xV1MVdiqlU8sCqmFW8VbxVrFKyR6YEOGFK6lcUKJj&#10;NcCVUDChdirsVU5euBVi8jiq+jL74q5d8VX4Vb6YVdirsUOpgV2KVNtzgVug74q2aDCrQIOBV69c&#10;KpJqDfvGyuTZFdpa7sfemUhlJN1y8NbeFDeKuOFXYq6mKuxV2KtYquGKtYq4Yq44q7FXYq7ArR6Y&#10;qgH3bIlkjU6DEIX5NDsVaxV2KupgV2FXYq7AqGuT8QGRLOKGjFXHzzGLai4jRXOEKkse9yfpyDNE&#10;6dvI598sg0zTVemZIaSuySt0xVo4odTFWwMUtN0xQ0MVb6Yq13wJbOKXYFbxVdH44VU5TgSGO6lJ&#10;yc+AwFmlluTyL5BKoHY1PvihIb8c5GB8cIVCvFQCvXFUsvDxB8TtkgxV9BSqfSchNiy7TUMbK4+1&#10;lYTTKLm9uLSESTAg9jXtl4UBKpvM5Ckq1T4VyJkz4UnuvNjOeNDX548SQEhv7+ScnkSRkLZJPJKx&#10;NMULo2ANDgVPdGueNUrTISZBkEurWsds0RNZCO+EFWH3dxyYmm3bCxUg5dd8VTXy/qzaZeR3I3AN&#10;GH+ScI2YyFvZEC3CLcQmnIAjMsC9w0KyM/7Q3ySF/KnbChQlnUqRjaaS2VgTTIksgEDfz+lGR3OQ&#10;LMBKIE5EscgVKZW6eOKEYoyVKh9Ri9SE5JkEptm4tlZSU6hNRXFiiBhQuO+SVLNSkq4jHbFkEbpS&#10;0IwBqknfbLQhDQ/bOKlEDFC49MUtjFDsKt4q1irsCXYq49MVQXVh88gWSKb7OFDo+mIVcemFC0Yq&#10;1iq1sVWYEuOKqE+wyJZhC232jlSSiThQ7CrsUoG6+1XvkSypUtvs5EMUSuWhC7ChvCrWKGxgS1XF&#10;DdcVdihvCqLtjVcmGK+UVXJJCVzDEs1LKilFWDdVwhgVtwNzkkodcgyWHxxUo8GqDCGCDuB1wswl&#10;UuxIyBZIO5+zkSlARSfFQZAoTm1NQMIQUcmSYKgFcklvFWsVa98LFrFLdcCtYVWnAr//0Oq5SzWn&#10;AlY/2chJUslGxyhuiiLHpTLorJHjJtTsUOxS4dcVVBhQsmHwHISUJU3Q5SG8JhamsYzKDXJE5Jrd&#10;ihvFXA4q3hVsYq7FWxireKG8Kt4q7FXDFVrjpgKQqDChvCrsVdirR6YFU4+pwBKrkkOxVQbaTMc8&#10;2YQSbSn54IM0zGZLS3irsVdirsVdirsVdirsVdirsVdirsVdirsVdirsVdirsVabpirl6YhV2Kux&#10;V2KuxV2KHYpQd0MrkmKpa/ZyYSURhYOxVo4pUZ+mQkkJfL1yktoQ7kDAlBTv1yBZBK7mTYg5WSzC&#10;At4jdSBB9OTiLbOTL7SARLxHhl4ceRtEHCxWnAq3AlbirRxVqmKtNiq+zFJPnhClMlSr8smwW3X2&#10;wMjJASXWHo1PbMTI5GNjF5MORzFcwIOK52oe2SVGmSKOMPX4skxQiasQwBG2C1pGC69QVAwGSeFQ&#10;kcnIs6QEm2NKhZGIBJ75IMSl0xFTTLAwKEZqGvQ4UIuwarEkVyBDMJypNKnvkGayV6b4oS2ZwTXJ&#10;gMCUOwPUZKmK6T96Kg/EMKEOJCNsKFyuBirRrWvbArfHl1xSiUogpgSvMm9euBKHeXiajAldJPXc&#10;ZIBjaisoY1OGkWuIFOYxVynmaHAqux2FMUte+BVN3C4qprPwbkehyVIauQFHw71xVLpGqdjvkkIq&#10;PcVGKVaFOVcColl7U3yLJS4Gu+KrgVRQa74oUmlZySfHGkLRKQf14VWTAE1GEIQ4Y1GKq4IJqN8C&#10;q0fwgscKXHcUwKsp4HFURE9BTFKyR+R2xQpq/E1wq1NvuMCGlcqajFKtJNzHucCrSlQMUqgBpQjF&#10;Lga1HbFUXa3ph+1uB44KSpXNx6hLdcKEC0hBr0OFiuDiVKsauNsVUIyVah6YVRnEyUK0yKuACAkj&#10;cYqok8iScKqZXeoGBVw2wqvqCN8VaJpiqpat6hMLdO3zxVD3Mf1eUpiqmQagj6cVRKLXpkU0qBCv&#10;xYUqbDxwKsZeWKGwOnjhQtbbphVTLEbUwobhn9FuS74quu0BpIuKoIbtXFKNADAEbbYFXRrXpgZO&#10;k2FMUKFMKtqxXpihotkkFwYk4odw5bYUKRBBoNzhVa8YXc9cUKVKmtcCUTD9sGuRLIJoAetN8gzW&#10;O3j1xVS774oaBod8KFdSKbYUKcyqenXChCybbYVdG4BNegwoWu/LpiqgWPQ4EqkElWpgVNVbitO+&#10;RZLhMVO2Kr0lpt3xVavINsO+FiiyvpjlQGuKqEtwCtRtkqQlkpLtywotaI/iq3jiqJJB6DFLRjqK&#10;eOKsy8mwmKFlP82Tiwky9NyB4GuWNdorisq0bJAMCVegVAo6b5JjaRag4FadspkWcXn3mKasjN34&#10;5ANjFLmao3NMmqlGnq9cVTK2h5Dl4YGSbwLQUyJSrkk+2BVUCnviq8Cm2BKrF0GKq8Z7YlVYEdsi&#10;lsbnFVyipxVrvilcR4Yod33xS3vSuFVoFBXAq3YYq4p3wqtK1wKoyJilDyqKV64sULJGN6jphVDS&#10;J3wopCzwBz74UI3StVMJEEp261wEJDJ4pAwB7HAyVevXCqm9CaYFU3AwKpMtPbFVGTeoO47nFUPK&#10;ArfCdhiqCenTChD8d9sKFW1H7+P/AFsVZ3ad8tDUUfCKg4WKhbjf6TiqYx4UKmFW8UN4VbpgVcMV&#10;XLhVVTChTkGKqRwJUx/efRgVfhVZJuMCrh0xVs4VWRCin54qvwqpzH4DgKWO3P2iffKC2BDByd8U&#10;qsbdjhQiozXJMVQYVXjriratTChUWX2xSvDg+2FCtH0pigqq4ULhireKuwq6uKuxVqmBDsKXYq4j&#10;FVh64FVoWFaYVRNx0wliEC4ocgWS3AloYpUrr7OApCWgU65BKoNhiqk533yJSlNzuxyks0vKmu+B&#10;LqDfAhrtviq3rirYAG2KrDU7dKYqtO29MKtV2rihYfbFWwK9cVaPj44Fa7HxOKq1mnxhgMVTxACK&#10;nFV9cUKE1OQrilUQDClePHFXVAxQ3irVN64q3UYVaO52xVaa/Rirq4q2fbFDgK4pWeJ7Yq2D2wK1&#10;Q9MVdTClvoMCFtd6YpafpXAqGtu+FVZfHArmFRiqk5AFD44pWNhVretVxVJtW/3p+QyyLWWofhFe&#10;+FUVGKbnfAqqeopgVWX4QCfHFVfpihutOuKqiN2PTCqJUV3xVuvhhSirL7VMIVO46cckhvChwBGB&#10;W6YUN4q3XFXYFbwq2MVbGKt4q2ADhQ3ireFV8Y+IYhVWS5EZAPfJ2ilStckhY5+A/wCtkSyC04Aq&#10;mcKqLnIpQ8mBKGbIpaGKr0GKFVT2wqqLhQqxjbCheMKFy4VXjChSfAoUTkWS3uPngSjk6ZMMCqDJ&#10;odil2KuxV2KuxVD3BpgKQhicgyRZFIx8skhCv1pkVW4pa2wJQk3XAqhQHpiqqmKqw2woXjCreKGs&#10;VbxV1MUrGWpxVtRTpihcwrilaFpirgvc4qvHjiq1geuBV8C/EMIUpiBkmDeSVrFXUwKl2p9QMrkz&#10;ig9Krzlb2pmOG4qBFXp4nBSSnVsOKgHMuLjFEjLGLTHtirhsMCt4VdireKrCKGuKrxil2KHYq6uK&#10;uGKuxVqQ7YpppRTFV4xQ7ArWFVMmjUwKvAxSurhQ7FXYq6mKtUxQ4YpbxVRcb1xVeuKr8VaxQ49M&#10;VUiORwMlQDCrYxQ6gxV2KuxV2KtEAjFXcRirftihYxC4Etg4VXYVdirWKG8VawJUyCTtgS3wPWuK&#10;rXNNsVajJxVWXChI72hlOUyboq+lrRWPi2QiiSaLl4a28KuxVvFXYq7FXYq7FXYq4dMVdirhirji&#10;rsVbIxVrArTdDiqA6vkSyRqDbFC/JIdgVr3ySupirsCuwq7FXYqhbkfFlcmyKHi/vB9JzHLaiQeM&#10;LnuTiFSa33nJ9jkerIonSzux98tg0yTZMyQ0ruuFW8VdirqYqtY03xVYr8t8VX4q3ihoYEt4pbwK&#10;7FV3QGmFUNcNRTgSGNXkgNT75As0Af3a0B65FK5zwiFOuFCCFk0x5+OKqV5amBat1I2whWN3zVrT&#10;fJMSmnlzT5Aoan2t8rkUM0tbURIGPUYIhKtqF689q4mNQBQZaEgPOLq4KsaHGQZocXJc+OVqiaB0&#10;2yKpa70NBhQqRntilNrAhDyO3vkCkI66UTxerH9oZEJSRwXO5ybF0S0G/bFXROS4HbFXoPlXzDNb&#10;xeizclU0APYYYzMWBjbMItbjY8WG/scyBkauFES36he4rlnEvCl7zK32d8iSypSr3wJpJr+f1ZeP&#10;ZdsBZL7aOvXIsUxiSmSQrUwobZeSEHvikMeI9KUg9jkSGabWr1GBijFOSYueQIpY9sKUnWs8xftX&#10;AWSeWC8WpiGopo3Q5ahDQfaOKlEDFC5umKtjFW8KuxVrFXYFdilpuhxVBpu4yBZIp/s4UOQbYULm&#10;6YqsGKuxVa2KVmBXHFULdbLkSzCjZ9K5UkojCh2FW8Upfcnc5CTNWgWgqMQwKIGWBiuGFW8VdhQ1&#10;gS7FDuuKt4q3hQiLU7EZKKFdhtk1Sycb4slDKyyRFls9MAYlfcDc5JQhRscilY2BSjYt4xhDFC3A&#10;yTIJVON8gWYQV1un05AsksiB5/ScCE6swaCuBgmUa1yQQrZJVhwq7Cho4EOpTClrFXYqtOBX/9Hq&#10;mUs2sCVrCuRkqWy7V+eYzcFSxO5y+KyTBcm1N4q7FWhiqoMIQ1L9g5GShKm7jMcN4R1nvGMyotck&#10;SMm1rgMUN4VdTFXYq3irhiq7FDeFXYq3irsVbxVa+ApC8YUN4VdirsVcemBVJPtYAlVySHYqoSfb&#10;GY8ubMIM7Sk4Is0yGZLS3irsVdirsVdirsVdirsVdirsVdirsVdirsVdirsVdirsVaPTFWk6YhV+&#10;KuxQ7FLsVdirsUIW6yuTIN2n2clFMkTkmLsVaOKqUw+HIlQl02UFuCCmbIpCXXEh3ystiTXctTSu&#10;QZgJzodiEX1WG5zJiGMynoFBk2lxwKpk4FW4pdirWKtYq4jAldBs4whBTVBtXLGtQuG/eU9srkWQ&#10;CQa3Xn9GY2Rvgxi7XeuYjmJe7cdwckhDveUG++SpFob6ySeuNLacW05ZKVFMg2Kjt74qhJ3A64WK&#10;XyyU2rkgxKCkoeh3yymtCyHJIVrCXhLkJM4sid6qGA375U2IKVuXXFJQcgywNRQ7P3O2TYrPX4NU&#10;b4oWGj7r364VREC1H04qqNHvTIpXxwkgt2wJakIHbFVFmxVQlkpWm+GkL4zERUtv4ZJipvRdxuPH&#10;Cq+GQHY5EskTbJyNciUqrqOpxVRdh0GBVEkE1O+FVkgoK4UKaz0BjbphQgpFFa4UNwzcfbFITm04&#10;sK5BmqmQV3wKsl4sPfwxCoX6MkhYfbfFDSgV364ULuRQcWFQcKENNHwPLtira+2KpnHD8FTgZLWT&#10;rXAqilKkHEpXK1NsUKbHrTCqm7Up44oWGfj1740q1mHUHGlVUANOPbAlFwx8uvXAkKrUAocDJRc0&#10;2/VihDs5FThV0kpIwoWMOXQ4UKYYruRthQqoBIOffFVeFwp4t0yNJREkanpkUqEhKfLChRZyq1pX&#10;FVQkihHhiq3sfE4VUy3HY4WKxXPXpTFK6dzOAx6gb40qHil4NvilObaJZxyBAGVkswG3TanbBaaU&#10;GHj2xRSkwJwoWHChTfpyBySFM79MKGlUsTX6MKF/L0xxPTGlQsvw74VV4pAy/LIskfZqHHTpkCyW&#10;TMAd8VUHTCgrD92FDRpSnfJIWqQvXEIX+pQbYULGcbE9cULETn164UKckZU4q3A45/LAWQTi3JZf&#10;bKi2hqUFcCqBO2+KrTv9GSYqiTADcdcLFYHrhVY5BwoUwvJqDCqLW0BG9ScVQlxDxwFVKLkGBPQH&#10;FKYs4B3ORZNc69q4FVQQNjhVVjmp2xpC+SQ03OFign8a75JCkCB1wqv64Fa5EbdcKr3l9Eq43wUr&#10;PfKoMtusxFOVcuiGE2Twr3yTUrA0+HxwoVbqQRIfYYSWLFLi4JBJ71zFJbgHn2uXFZWyQCWPOObV&#10;65NUXBHtUd8CU2tkoN+uJSjlXh0yKVZBWmBK73GKqg8PHAhWi2wJVoz2riqsBQVrgS2dt8VcPbFV&#10;43xS0dvnhVutdsCtVwq0K7g4q6nc4quHgcCqbjenSuKrWj+AgnfxxVQZNsVQ7pvv3xQh2SoqMKoZ&#10;46b4UIaSGgr3wqj9G1Y7RTGlOlcBCQySOUMargSqABq4VWMg79cCqLCvXrgVRc0FMVQcqVqT1OFU&#10;DPtvhQocuXamFVeyH+lRn3xWmd2479zloaij7Za1whgo2o3PzOBUfH0ySCq4obxVsYVdgVumFV4x&#10;VVXChSk64EqZ64qpgUf6MVXjfAqybp9IxVe2FWjgVbD9j6cISV2KFOUfCcBVIJ03OVFtUAKGuBK8&#10;KCRhQqp8JwqrqcKHFj0woXIuKohY9sIQuMVdxkkKsaEDFVUYoXYq7FDeFKwtQ4FXA4q44q2MKHYp&#10;dTAqjIDWmKq9um++Koq52pkigIF8glZgZO6YqoXXQZEpCAPWuRZLl3xQpPucgSyCT3G7H55SWaFN&#10;K7/LAVWEgfPFDdARilaRvTFCwLXqcVbrXbFCytOowpap92KFhO++KuJPzwKtYk7Yq4ilAe+Kq9lu&#10;amuBKdR9N+2FC7c4qoXABYDCqshxSupXY4q3xxQ5vh3xVb17Yq2wr1xVqnjhVxbt44q3scVaOKuN&#10;T3pirVKCmKuHuMVd1xQ7cdeuKVpOKtV22wJa64FQ0OwNNt8Kq4674Fc2wriqk2KqbVqMUtqPjApi&#10;qQ6hU3b16g0y8NZVIegGBUUoAFPHAqsorgVVUbivTFCuPHFLRBO+KF8fSh398KolK026YqvFBilF&#10;2g+PJITlBRaZJC7FW64q7FWwcUOGFW8Ct4VXDFDsUt4quGFDeKt0xVa8vpIXwql2qXHpwxtXfK5F&#10;tATiF+SKfEZdFqIXN9j6cSkLT0xCCsbCqg+RSoSb5EskM2BLQ32xQqDFVRcKFQbYUKyHbChfTCrY&#10;GFCoMKqD75FVE4GTlAJAyKo5MsDFdk0N4q7FXYq7FXYqh7jrgKUMcilFvsuFCHfxyKVIb4pcBXAl&#10;BTfaOBKmu/XAqomFCuN8KFwwq3ihvFWvfFW8VWNT6cVa5Yq3zriltQcVb6Yq0GrirjiqtAKsAMIQ&#10;jhkmLeFXHFWsVSrVDRsqm2QQ+lf3crZjhsKhCfjBPjiElPIcy4uOVcZNi0RvgVvCrjirQIOBV2FW&#10;jilymuKt4oc3TbFWl98VbxVvFVn2jiq7FW8VdirqYqsYb1wK2MVXYVdirsVdirWKuxVx6YqpA8jg&#10;VUAwq3irsVccVUgN8CqmFW6Yq6mKuxV2KuxVvFXYq1TFVOQYCramowqvxQ7Cl2KHYEqcj8cCW1G1&#10;cULhthVp05YFaVKYUrqd8VSG4NXJ8cpm2hGaYKR18TkIsSmQGXMHHCreFWsVdirsVbxV1cCuxVww&#10;q44FbArhV2KtYq3scVaxVbIaKcCoFRVxkSyRy9MKF2KupihrJK3irsCtYVdirsVQlydz7DK5NkUN&#10;amrb+BzHbUTJtbn3OKAk9sfjdvbIskVptAv0nLINUk1jNcyQ0r8kreKuGKHYqtYVG2KVqpQYqvpi&#10;rsVcMCXdcCt4q7Cq5umKpdfPxQ0wMwxy4bIFkh5dyBkVR8Nl63XJAMSVU2/D4VFThpjaV63FKxCc&#10;TsPDFkgbDy36h9SXeuAoTn0BbUVBuKUpgpUersVPPrTCAhA6wfSsj4nJhmHnt8wBJ74ClLlcjcHv&#10;kFTOJ/gJPTIlklpYcj88UIq3auBU0jcKpJ64Cl1vflJOJOxwELbp0XnVelcKqdyOK1GIVCCT0vi7&#10;4UJ5o81C1OuVySGQ6TqIlk4HqMbUhkb3sLW4AP76tCMyInZqWQPkkLru5EUR8ThSEpgUuS3vkVTS&#10;BBTCxRiimSVdhQuGKUj1SL05TTvvhLJWsJNqHK0JomFCD1Kai8R1wllSnYQ0HLucCCnNmtHyQayj&#10;5NlOWIChbjqcCogYUNtirYwq7FW8VdirWBXYpWyfZOKoWLdq5BJREn2cKFy9MKubpirQxVo4qsOK&#10;rSMCWjiqFvOmQLMKdoPhrlaSr4UOxV2FUtuN2OVybEZD0GGLAqo65YxXDCrsVcMVdTFDeFXEYFdi&#10;reFVe22NMlFiUT2yapdcDc4sghaZWWSramkgwBiURcjeuTQEEeuRLJY+BUbb7oMIYoa475JklUw3&#10;ysskLOo4muQZoBE4nAgppbHFgmUZp1ySFUHCrjQ4qswq1itOxQ1irVMKuwK//9LqnXKWbWBLR6YC&#10;qWT96ZiluC6xO9MuimSZLljS3irsVdiq8YUOcfCcjJUpbqcxw3BF2LfDTMqLGSLrtkmpcprhVdhQ&#10;7FWsCt1phVsYquGKG8KtYFbrhV2Krhiq1+mAqFwwquwq7FXYq49MVUl+1kEquTQ7FVCbZxlE+bOK&#10;ClFJT75ENiZJ0GZLQV2KuxV2KuxV2KuxV2KuxV2KuxV2KuxV2KuxV2KuxV2KuxVo4q0nTAFX4Vdi&#10;rsUOGKXYq7FUNdDK5JDVn0IyUUyRWSYuxQ0cUqcv2TkSqWXG2UFtCXTtlZbAEquZKV75WWYQllbf&#10;WJviHfJwDO6ZZbxCNaDpmQ0EqxxYrDkVWHFLWKtHFXYq7FLRwK2nwsDhCE1jYFanJsCh7kfvB7jK&#10;yyCVazFyow8MoyNkCxO8iNd8wqc0FKLiiinbJhUslbLAwKgjlRyNKVwqm9hMGAApWmVFtCO26nFU&#10;vum4n54QEFLpWr1ywNZQkj75JihWlJOSYtLJxcU61xpILKrS+WSIcxU9zlBDcChJmDsSvTDSLQ8m&#10;2SDEoWRT2yTBCOeJxVqKUht9gcKEYJVBqm+Ko17xJmFABQU+eRpkiFYFan7siyQrkHrhQhZXp12w&#10;oQxAapGFCjJJxNK5JDcbMBsajFCuAFHKu5wUlFWEorxb6MiQyCZOoI5Dr4ZFkl8gK7nbChQIrsMV&#10;U5FalCckxQrmvXChRdievTCqwjauFUdpl6EYxtup2GRIZApmxFcgyU3Yj6MUKLtXphVTJ4nChx3O&#10;FCnLNyGSCFIkkUxVVGwqOoxQmdtOJI/cbZAhna0kkYFUZEI3OBKytMKFp+HfrhVqoYE98UKLgU26&#10;4VQ/OhxQq/WVTFKfWLQTw1Q/vO+VlkGpYwRTviyUDFQUxWkO6Vr7YoUWWnXJBDlZV6iuSYttGSKj&#10;piEF1uoSgOFVeWGnxE9O+BV0MgmUkGtMgWS/gAoB7YEqDUrhVFIsBWhBr44odLaqgJG/hhWkLJDy&#10;FRhQhK0YKe+FUXAgRaHqcUIW8t+AMnbFVmnXgWVVPTIEMwU6ZwxNOhyDYoup7YoUHBGFCi7DChQO&#10;25yTFov3woXJNxI+eFCndtyaq77YUKSKXHFuuFbW0aE0PTBS2mVpJRcgQ2AqrCu5yKVpTbCqgRhQ&#10;pkb1wsVnevhkgh3wn7WKFRbR5D8GFDU9s9vQN1OKqZHIb4oUyqrvWmAsgnGnuDGDmOW8K88RPywg&#10;qQg2jps2EMFhHHJIUmJ74QhVt7Z5ByXthQ546GjDJIWVKGtNvHFCrFe0+eNK6SZGqDvXFUJw4mpw&#10;JVVbkanAyVhUb+GKrgeW+Kqqlae+KHPVxvkmKDViWIphVcyU6YoallEa74qpwS8jviqJSMzsFG9T&#10;T78QEvXNHsUtrREA6AUzIAapI4qEAP8AMcWC6OnKp7YhBS3WbvioTudzlWSVMoi2MXl1wRidxQ5j&#10;huIefajMZHJPfMgMENBHtyPfCqYQR9DSuBKZR9KYEolSB17YGS8Gu+BVy0GKqkda4FREYNNumBVU&#10;NQjFKqTX5YEhcu+Kt70qcULk6VxS2ad++KrR4YVa6npgVcOmKuPTCq2prilvxJwIWtRhiqmynpiq&#10;g4Jwqh5VqKd8UId0phVDyIehxQhpIAd1G474qmOlak32JDvXEhIZFFIGG2BLZ98VU2Fd8CqLgHFU&#10;JMKA1GFUum64UKDGprhVEaeQbuIf5WKs7gG9csaimFvsCRkgwKhb7sfngVHJhYqwFMKt4Vd0xVvF&#10;Wxiq5cVVVwoU3640qkcDJTH2/owKuwoWSbjAqocVaO2+FVkX2fpxCr8VU59kJxKUinyktgQ9MUqi&#10;4UKuFDlYDriq5DXChEINsVRCYUKgGSQvGKF22KtjFV1KYVdTFVjICa4FbUeOKt4q6mFXUxVvFW8V&#10;VYuuKFS57YSoQL5BktwJa64qoXVCPlkSkIBcilVXbFKGJrX6cBSlNx1zHLMIV+m+2Kqbb74FXEgb&#10;DFVoIPT6cVWnpXFWq0xQ03xdMVWMQvXphVbXlv2wIcRiq2g398VaYgda4qiNONXOKpzGMCqg27YU&#10;oebeSp27YVVQABucULwa/PFW/YmuKuxVrjXFXDFXEdsUtL7jCh3fFW+vTFWvY4q0O+Kup28cVbpT&#10;ftiq0gdsVWk4q2T44ErHaqkjFCGi6bjFKuBTFDnQkVJwJUZtgKeOKVlDWgwquiPGTbcjArH71v8A&#10;Snr3y4NZRMAAFcCohSO+Kqyt3wKqKQNzihUWlRQYqvU1FKUxVeoI3wpV0Nd8VXcaffiqNs/t1ySE&#10;4jPwiuSQvxVsYodirdKYq3298Kt0xQ4DFV2KW8VbphQ3il2KG8VQ+pGkHzOAsgkWs3KpEqDemUyL&#10;cAyTTSTboT14jMmHJoKudkB8ScSkNt0whBU2woUHyKUNLtkSyQ7HfIpaVhXCheuxxVVGFCqMKFWP&#10;phVeMkxXjFV2FVB9sCVFsirUX2sFJTBDlgDFd1ySG8VdirsVdirWBUNP1wFKgMCUXKdqd8khDNkW&#10;SnTArt+uKoSVd65FkoHY4qrR77YoVhkkLhirYGKG+2FDWBLTHjiqmN9ziq8JttirYTviq+mKVpFc&#10;Va4CmKtFab4qr2pq2EIKOGTYt4q44q4dcCpNqh+M+2UzbYhS00UtZD35ZSG2lC3QO6+FcYoKfRil&#10;Myw45VcmxaJ3rgVwNcKtNgVYhOCkqoySHMaDFXLirYxVvFDVMUt4q0emKrV6YpX4odirsVdiq04q&#10;5cVXYq7FWmNMVdirsVdirTHFK1VGBC8YVbxV2KtYqpkfFXAq8YVbxV2FXYq6mBXYUOwJdirsKrH3&#10;GBWkGAKV+FW8KuwIaOKVInk1DgVUG2FVwGKupirsVaY0BPtirH5uu/vlE24Jlpy0iXBFiUcMuYN7&#10;YVaxVvFWsVbxV1MVdTFXYq7FXYq2uKtYq7ArZwq1TAqyXZTilCRbuMilGjCGLdcKuxVrCrsCuwq7&#10;FW8CtYqgZz9vK5Ftio2vU+wzHZoi5+G3H04VCTWx+CR8gko/T4/gBOXwaSmKimXhgqZJDsVbxQ7F&#10;XUwpdTArVMVccCtjpilrArYwq4Yq6Q4qEm1SSgAxbAkbnk2VFJWxITICemKE7tSAvI9cIYFXhti5&#10;MvSnTCgI+0aG5BEg3Hc4QkrZbNB9gDDSEutbYNdH1V+EDEBJKImtAxr2w0hjfm2bhEIl75OIZh57&#10;qBPKoyqRZIREocgqYO/GGnQ5FKVu4HvhQi7IVYDpvgSEbqE/o/COmABUvSck1w0qa20plFT198iq&#10;G1C54sFHQYQFQPLl9JxVO7GT0lLN4ZEpCI0HUKXaljsWpiQpZrc24imDJ9k7nJxakdbmvXJhUPfO&#10;8z8abDvhVUgiC0GKExiWmSQqjJKuxVcMVS/V4+VGphZBB2b0amVlSnKsAK+AyQQlMjGeSuApTO3T&#10;iBiGJR9mPiyYYFGTGiZNCjb/AGcVRAxQ22Kt4VdilvFDWKuwJdiqyY/AcSkIeAfH9GVpKvL0ySFy&#10;jbChzYlWsVaOKrDiq3Alo4qhLw02yBZhq1FEytKrhQ7CrTdMVCWyEcqe+VlspHRDbCGCqMtYuJxQ&#10;2MVbGKXHFXDFDsVaxS3XChVtz8eEMSjMsVL7nqcWSEyssl8Jo4OBBRlwMmxCAI3yJZLXyKoq2PwY&#10;QhRuMLJKpxQ1yJShZtxkWaCLUbIsSmFrixTFOmSCF4JHTJIVBvilxFcVWHbFWsKGsCuOFLWKH//T&#10;6plLNacCWsSqWz0qcxS3RaszRssgkpquWtLeKuxVoYqvGFWz0yJQlUg+M5jt4V7KhBzJiwkjQMm1&#10;L1GFDeFW8VdgV2KtgYVXYobwq1TFWxirdMVbxVa/TAVXL0whV2FXYq7FXYqoj7WQSrZNDsVULjqD&#10;lE2cUHP/AHuRHNsCYp0GZDQV2FXYq7FXYq7FXYq7FXYq7FXYq7FXYq7FXYq7FXYq7FXYq1irSYAq&#10;7CreKuxQ7FLsVdiqHuhtlclCnZmuGLOSMybB2KtHFVkn2TkSqU3R2zHLaEpuXplRbQktzJzbivU5&#10;Hm2AJ7pNl6UYZvtHMiIYSKajJtTjgVacCrSMUrSMCtYq7FXYq6mKWq4qmFs/JMsDWVK8ajKcrkyi&#10;p3cQli+WQmLCgsS1KCtcwDs5sDbGb0cQRkgzKUy+2WBgh6gnfpklRdjPwP05AhnEp20isAyGobK2&#10;y0HcJVa+GSDCSWTbVrljWUFJ19skxQ7AHfChcoUUr1wqmOn3gQ8G6d8BDK0zNsWAcdO2VpQ0q0OK&#10;UFKvEUrkgwKFkWuSQoFab4oVYulT3xS3ITHQgnftgpU206Q3UVR1BpkSGYXSICCO+RVBtDyNDkkK&#10;UienUeGFCHLgmhGSQviCHqaYoVGUA/DSmFWgx5jemRZJzCW4VPyytmhZ0DH3woQpHE1xQpStXr0y&#10;QQhHwoWcDXYVwqqC35nfbCxQ8h9JulDikJ7ZAvGCD9OVFtDbxnFVBlB37YUKEg7k4UKBJHXChYBX&#10;pkmLvVKmh7e2Gltr1eRwKmem1Jp44ClHehx6CtMrtmAoTnlueuKqDbioGKFJq5JCxSa074UNyQbV&#10;7nFVExgbnCq1ghXYb4q7T7po5wv7PfIkMgWSFKd8qbEPMAvXrhQhZWqcKEO53OSQoOxpkmKukxYc&#10;cKF/BqbDfFBQlwZSpU9MKt6Q7LJ6ZOzZCTKKdGIqKkHIMkHOg5VGKuEzKKdaYUNtdO4oenhhCro5&#10;FVTXFCFkozV75JCi7sjVBwquin51DYoQ1xwXdRv44VCO026E3wk70ymQptBtMGQfdkGSHuKUrSlc&#10;KEK2+42woUiu++SYqTgDJIKk5pkgxUiN64hC5J0j3IySrJ7v1NqY0hHae/EcT3yBDMFNDuKHK2xD&#10;yL2wqoBSdh1woVYoOZowwodcxIhoBhDFLyfjrhQjYJajFVl3MxI5/RihQWnU98VQdyTX2ySpro8h&#10;ZaZjz2bopu5qAB2GQbChZ2qaDJBrQsh65NioN7YUIiz1BrQ9OmFC29vo53MgFK9cIYlBtKW6dMkq&#10;kZCCa9sUORmLVOKVNr81pTbGltH2tJgp6V3rkCzRcsYTYGuBLlhJ6ZJCoYFFOHXvihVYcRXFFIR2&#10;UNyAySFGW43ooxVDScpB8WKtITHQYoZb5Tt2vW5OlEXv4nJxDEvSbcFUC5a1FTu5uUqwr1GVykzi&#10;F93W3qThJphTFNRuWmnr2zFkbb4xpKdWlAhPvk4hiSwm5FWJ7ZahdDH4YUplAhLUGBKOUUG+RZKl&#10;NsVVFah32wK6oJ2xVXQbYEq6HseuBVUGhwKvINaYVXBafLAldirdcVcd8KFwIG5xS0a0oMVaOKuB&#10;ririMCrTQYq6vfFWm3PtiqmyU6YqouvfFUPMuFCGZPHCqiyU6YqhnjoeQ2IxQmumaoCPTk+1gpNp&#10;0j8hgS23TCqk8YOBUHKvGoONqgLiOm+SCoSm+FCK05QbyMV74qzy1FcsDSUwgFFOSDAoa22Y/M4E&#10;o9BhQqDChdTCrsVdiq4YquGKqq4UKchpilSOBVOn7z6MVX4qpybDAqoRhVo9MVWxfZ+nFV5wqpTb&#10;ocBSkNww7ZSWwIUSVwJVFcVwoV67ZJFLCRXFVWJsKolCDihWDAYUKivXCilQHChcu+Kr6Uwq3ih1&#10;e2KVjPTbArY33xVdirWFXVwK3hVsHAqpEdxhQq3O+EqEDJkGSw4EuxVQu+mRKUv+WRSqqcUodu+R&#10;JSlM/cZSWSFHxGnbAlTJNaYFboOxxVoClfE4q1QAUxVYoqcVaqcULGHLftih1KdMUraAYoaNcCu4&#10;E7DCqIsKhiO5xVOUYVAPhilVLccKoSZiZNxXFCstKb40lcetcKHDb5nFVw23wK0TvirWw3xS2rDF&#10;WiRihb1wqupTc4q1Wu+KuIxVx/HFVoqTv0wK25I3wqsO+BXMQMKVkgPGuBChDQioNcKogGv0YFbZ&#10;qLilDSEGlPfFK0/aHbbAq0H4+S9cKpLeBTMx98sDWV8TUFMKEQrA7j5YpVwciq9DX6cUKydaYFVQ&#10;lRTClWVOIxVcoPY4VX16VxVG2Rq2EIThNxk0Lxiq4Yq4DFW9jihvCrdMVd0xVvFV2KtjFWzhQ2Ns&#10;UtjFCD1T+64nvkZMgxW+PwkA8txvmO5DNLAcYE/1RmZFxpOnuFVAo6jBJMUMdTTochxs+BsajEe9&#10;MImxMXG4RvskHDxIpQd/HBaaUGcYErRSuKqwApiqouSYqi7YVV12GSQvGFC4YUL+2KoWVwOuApCG&#10;acDuMil0MgDAnv0xQmcZqMmGKrkldirsVdirsVdgVC3HU4ClRXqMCUVL0woQrZFKwjFLq03wKhHO&#10;+BkpHFC+PFSrjCxXjCriMVbr2xVoe+KrW3OKVwGKGxirsKt4pawK2MVboDiqpbKOf0ZIMSjRhQ3h&#10;VrFXDFUj1L+8J8a5RNviGrQUsSfFsp6M1tmn7wD6cMUSTqIbZlhxiqUwoWSCo264q5AQN8VcTvhV&#10;o7YFXDCq0tyNMCVwGFBC/FC1we2KtqMUt4pabFDWKV1MULHanTAlyNUb4oXYq2MKrVxVdih2KrSg&#10;Jr3xS2BireKupiqnSpOBV4GFXUxVvFXUxVqmKrWxVsYq3irsKuxV2KuwK3hVrFXYFUmbfAq8DCq6&#10;mKuwq6mBXEYqo0AauBVQYVX4q1irsVWTGiH5YpDH5Dyr8som3BN7NeKLTwxi1lF5axbGFXYq7FXU&#10;xV2KuxV1cUOxS32xVrFXDFXYq7ArjirsVU7jZcVQ1vu/0ZFKMGSCG8KtYq3irjirWKuxV2Ku64FS&#10;+4PWmVybQsgBCscx2apqLcYAPbCoSiHaBj4nIJKcWNPRX5ZkwaCiqZcwXjCreKuwodgV2KXYq7FW&#10;sVbO2BLWKtjArYGFVOU4EhIdScM+JbAlJoSadsgVKrafExrgYFM1b0yE8cKEwjVnAHSmFVSC9tbc&#10;/V5GHx7198IKaVI1YS8a/CehxYlEyRpGxXucsYoW4kSMFmPTAl515hvfWkPcDDxU2hiUtWJY1OUE&#10;pWRryYAdzilE6mmwHhkVSsryNRhVGaeGLgAb1rgVWvOUjtz8cVQYiIO2KEzsjx69siyQFyayMT3w&#10;oUYeXKo6eGFU0nl4IBTYjAlQ06XhOrdAGB+7EoL1mNGnhWo+0AQclFrREVnLGhJU79DllIclu1fj&#10;FMaVFLAUFSMNIVAtBhVvpirYOFW8VUb5OUJ8cKQk1saN7ZAsij7iYJH13OBipWcdTU9cVTVRhDFG&#10;WQ3JyYYlEXH2MmhZb/ZxQrrirZ64pbwodirsVdil2BDsVUrg0XAUhSt92JyAZFWk6jJIXjChp8Va&#10;xVo4qsOKVpwK0cCoG9NK5CTYAqxCiDIKV2FDsKrX2U4pCXNu4+eVlkjk2GSDFfk2K4AHrhQ3TFXD&#10;FW8VcMVbxVbirq4VVIdnGIYlHZahAXQocLNBnKyltPtA++QSUfP0rljAIBxQ5EslhyKq9oaimEMV&#10;lxkmaVznfIlKDnFFOQZIGnx1wITK13xYphH0yQDFU6YVbBxVeuBLTjCq3FWjhVbgQ7FX/9TqmUs2&#10;jgSsNcBSl8/2iMxS2BTtT+8yyDMpsuXNBXHFWsVdiq8YVb7YChK5hRzmM2xVbE0qDmRFZI0HLGlU&#10;BwquxQ4YVargVrFK8HChcMUOwq7ArsUtg4ULsVabpgKuTpiFX4VdhV2KuxVR/ayCVYZNDsVULnsc&#10;pyMooS4/vAcrDYEfEfhGZIaivwodirsVdirsVdirsVdirsVdirsVdirsVdirsVdirsVaxVvFVid8&#10;AVfhVvFXYodil2KuGKqFyNshJQo2fU4xZlGZNg3ih2KVN+hyJVKbvMaTaEivnpU5UW4ITTbb6zOC&#10;egycAzJpk6IF2HQZe0ErzgQtrgVonFWq4pWnwwK1irsVdilxxVrFCItpOAK+OEFBC2arofEb5Asg&#10;FaH94lPHJjdjIJHqdkQWoNsw8kG6EqYhqNuVJ2yiLkc0imhrWuXBUI0JB2woWsDF8WFATvT5BNAC&#10;eoyotwW3LU2PU4hiUumFT9OWBgUK6VOSYrFjQ/a3phVTYLyPAbYULorc+pyAxtQGVWTkW/x++UFu&#10;CW3ChmqckxQ7qCKHc4WBajijFagk/LJWtKbW4J2GLGlOSPhTCqg0bnAlG6EjRSHlUA9sjLdkEfOg&#10;qWHStcgzpCMN65JiUHP123OFih1Whod8khFRxqSDShwq3JGSaDriq+K1kYjlTxyJLKk0JEagDrkG&#10;SAneu+Fig3G+EKsf4jhCG4rb1GpT6MKogW3pbMpHzwhC0PU0FKYobFmZCSRgLIJlDZrbwgeO+V22&#10;UhZ9sKEKSBhQoyYWKiyd8khbw4jlhVYQX3ArhQrwwhtyK4qj9PhZZRUfB2yslkAmFywrQUAyDJAS&#10;uG6YVWFqdMKFF6dcKFE7HCrQYnqTihWiUHbCqsbUcem5wJQ9rpnqXKgmgB3ORJSAyO4KxUUUPicr&#10;bEtlfka9cLFCuN6nCqkw7HpkkKTAHfwyTFE2MQYjFU1WIBTXrgWkNcWorU/dhtFKGm2BErP2H8cj&#10;IsgEyuKcaHIBml1xv0woKGJoaeOFDakMQB3NMKG5vhJTwwhCH5/FUHfCqow9YVP2sUIcqUwoQc5Z&#10;gQOuSCKTHQ7ffmxplMy2xCcyADfrlbNATHlXJIUTt2woUnGSYqRXJBCmR2GKFIoTkkLTCaYULFta&#10;774bRSOs7SYyAJsMrkWyIZDJa8N3G+U220gpQA2SDFDSAoa98KFSO69OhPXJIULqX1OnfCGKG9Ij&#10;elcKHcD4UOKF1U/3YanFWqchUDbFVJ7ZpSFxtNJtYWfpLUdspk3RRdafPIM6QknXfJBgQhm3JqaZ&#10;JiVNzx6bnJMWnlDjdQMkhQdiv2cKGjIOvTFDVOe+FVZbY8aHAlAmzaWX00BI9skDSKZBZaYsMYVw&#10;TTKiWykaNPSg40HzOC00tNqqjlz774UOhukgrsGr44aYoWacMaA5JBQu1a1wobEIbpiqHkFXES4q&#10;mOnaY91IIVHffFXpWlafHZxiJBSmXBqO6ZSXK26Fj17ZCUqURtrSLRpZDdSd+mQgLLZLYL9ckWgU&#10;de+TyGmqItiUgHInMMOTTHNfm5UQHYZkRaSxpiWb5ZNCJhUbVxSjoQK1HfFKLU1wJXcj0HbFKoDX&#10;ArYXmanFVeKMIa4EomM8SScCqhNTXFVQbfTgSqBtt8KtEb1xVqnLrihwoBiq/r32xVoAYq754FaP&#10;tilxBPXCrXXArW/Q4q1064qs6mmKrfTNN8KqEiL0OKodoxhQoSKTscVQzrihRZSpqDQ4VTXS9Vr8&#10;EhoRkWQKcq4k3xS024pgQg5lDAnCqAnAAwhUIRQ18cKFbT/iuo6da4q9AshvlgaCmNvshPzyQYlC&#10;Ww+I/PAlHx5JiqYVbxV2KuxVsYqvXFVVcKFKTFVM4EqY+39GKrsCrJOn04qqHCq1tgcVWxbLhUr6&#10;4qsn/uzkSrG51+LKS3BQI7jFVSJO564VRQSprkkLjFzNcKGxDQ4oVQtemKr0WpocKFYKFGKr0bsc&#10;KFZcKF+Kt0xQ7vilay8jireKt4oaxS6mKtM1BiqmGJxSiIQQRXxwoV7nrhKEE/XIMluBWuuKVC77&#10;ZEpQHQ75FkvFMVQzGtciUpVPscoLJDMepwJU+NDXFWyQKgYFaYUPucVWkVNSTiq2lPnihaUJO+ww&#10;q1irjtiq0sOgwId2NOuKtch0wqiNPQcmqdtjiVTdEHU4pX0rhVDTCktAfDFCspqN8Urx74UOoDvi&#10;q4Yq1QdhgS7pirqVNcVWkUxVwBxVseGKrN64UN9sVcd6DFXBuI3xVaWJ67YFa7V8cKu64EKcv2SO&#10;+FKjAKIPHFVdVoKnArie/wCGKqUlAy03xSFEtyffrgZOKljXtiqROg9ViDXfLmor1FNjhQrI1NsB&#10;VEKa4EqkZocCq6EE+NcVV0PhgVEoQQRhVcFA9sKrqdKYqjLGhaowhBTdMkq8YULqYq2MVdihvFW8&#10;Vbwq3TFWxiq5VrhpC706Y0ruNMVcMVQWqUKgN075GTOLGbyILRV7sMopvZpaikajwAzMi4slR4kf&#10;qMkUISXTYX3GxysxZiSBm0g/st9+RMEiSAmsJ4q0/DKuBnxIV3uIutcgQQyG6mNQkXem3fxxBZUr&#10;RamjGjbVyXEwIRcN5G/2WByYLGkSkoPfJ2hEI+Firo1ckCgqoySF4woXdsVSvUZCvTAUpBPcMrFf&#10;45FUZ6rCGGp3AwqyW32QfLJBCIGSQ7FXYq7FXYq44qhZhU5EpUUHxDAlFT9sJUIV8iq3FK07jAhC&#10;vgZKTYEtqThQrKfHCqqrVwsV1cVaLbYpWB/bAtNA1O+Kqgwq3TCrsCuphVwxV1MVXDAhWtRuThCC&#10;ixk0OxV2KXDAqQ37fE2USbgF0Y42A9zXKxyZW6xFXHyyUQwknCCmZIaV+FWjirq4oaJxVwpirYGF&#10;VgWjYFVBhVvFDsVbxS1irRxVYHFaYEr8KrCtcCuApihfhV1cVWrviq/FDsUtEjFXDFLeKGicVWqM&#10;VX4q7FWsVdXFW8VaIxVau2KrsVdhV2BVqvUnFV2KuxV3TChpjilTVa74FVRhVvArRwodTAriMUqD&#10;LU4FVVwquxV2KtYoU7o0ibEsgx89/fMeTeE8tRRQMlFqKIGWMW8KuxV2KuxV2KuxV2KuxVvFWsCu&#10;GFXYq7ArjhQ7AlRuT8OKqNuvxE5FKLGSQ3hVrArsVbxV2FWsCuxV3QYqltx9gnvXKZt0W4PsH55S&#10;ya1g0ip7YSkJbGP9GA8TkFKcwRAIoG22ZUXHKsAQctYqgwq3tirhih1K4Vd0wJdirsVaOBLiMVbp&#10;gVvFWxhVQmNAScDJjd81WJyJZJfWoLDAkouyTjuf2jgYJpCnJjIN6bYUKuoX6WsJZdmIwtkYsLbV&#10;i0vGShFTSvbIkswyDTddltVCSfvoz4dRlQnTGUU4/TtpInq8ipHYjL+Jr4WLa/r6zAiEn548bMBh&#10;t1M8tQeh65ElKEK9siqraw1fElKK1CEGPfdvHIhSkhj4mmTQiNPXjJUnrgVWuUbmTiqG3rTFUwsl&#10;5EDIppTvbciQt2xWlGOGrVPTCqJvoS6KVwBSELBAQanrXCUF7bpMfqWUQPZRlkA0JmkRUgE1ply2&#10;qzupXjQEnapxJQEO0J40J6YGSBlmWM0J38MBZAKME7SsQwpTIcS0iRkgxXDJK5xyUj2xVIUXg5yJ&#10;ZrHczSfLI2pTa1SgwsEYmSQjrMbE5IMSvuT8OTQ3D9kYEKq4VbPXFLeFDsVdirsVdirsCVG5+ziU&#10;hZbDc5WElVk+0MkUL8KFr4lXYqtOKrTgStOKtHFKXXp3p45VJsCJQfCMiEN4UOwqsmNFOBIS5aFw&#10;MgWZR69ckGsqtMsQ3ihxxVqmKtjFWxilx3xQ1irdMKuTZgcUFMBlrFB3XXCyCBI3yssmwNxkFKYS&#10;7oMsYhASDfAWSmRXIKrWvfCELbjwwsgllx1yJSg5/sHIlKBBq2BUwttsQgpgm4GTYKoxVs7Yq2px&#10;SvO4xVSIwq12xVrArjhV/9XqmUs1vXAl1MSqAuR8ROYsmyKHt9pMnBsKbL0y5pXYodirsVXjFC7C&#10;VSu52fMYtkW7T7ZB8MuiykmKjLWkrhthQvxQ7CrWBXAYq3iq4YVbxQ7FWxilvChwxVx6YlXJ0wBJ&#10;XDChvCrsVdiqi32hkEqoySG8KqNz9nKcjKKDutmU5WGwI2A1QZkhqKrhQ7FXYq7FXYq7FXYq7FXY&#10;q7FXYq7FXYq7FXYq7FXYq7FXYqsXqcCr8Kt4q7FDsUtYq3iqjcDbISUIa1+1gi2FHZY1t4q7FVj9&#10;MiVSe92BzFk2xY3enm3AdTlbeAm+lWogjB7nMgBhIo/pkmDq+OKra4FarXAq2uBLj44q1irWKXHF&#10;XYq6uKr0NCMCohhRgexxSuSMxMf5ThGzE7qd4fgI8RQ5XMrEMN1KyqdswC5sUimsUY/EaZYCyQ1z&#10;ZRIBwq5yVsUGLXm3ECuJKQE2FmLeIL2PXIM0Bc9dskGJQUg2pkwwKHKlz8sKFvAdBhQiYrNftNtj&#10;aaRllpzSvVd1yBLMJjcnglF7ZBKXTKQKnJBSEKacsk1ouACcAR7H3xV08QjFGIJPdcQUKS2zSmoH&#10;34bQvNsVYKBXxPhgSilhEEfvXIskJIexxSozAAbdMKoR1wsVOoXoMkilqysPtHFU50ewkumBb7OR&#10;JZAJ5cWkECgL9rIlkkt0eLHFBS+Rj4ZJih3NTvhVo7nbFCtA71qu1MKFSVyRVjiroYKjk3TBaaTi&#10;0gQLXrkCWYC6UgddgMiySu7IIJG/bJBiUCRSuSYqchHbJIWGh64VdIU22qMKFiEtsOmKomGNmoB4&#10;4CoCeQxiOOoO5yotiFmamKEHMBWo+nJIWDxxVa60rhQokV38MKqbHwxVXswzmp6YqjyQw4Ka4FRV&#10;slRWm475Asg3MtRXAyS2QlajChSJqMVUyKnJIa2rU9MKEw06KKShJoffEqmjlFHGhoO+BKGCtM/s&#10;DgVMqqi0UfTkWSXXLivvipSx6gnwwsUOxqcKup0NMKFpNK964VW1Ow2xQqBSNzhQrx24lG4rjaqx&#10;05KVIocCUwtbdIkBI2yotgWXRAFQdsQkpdI9TWm2SQosanp3rXFCxhXcZJClQ1wocg3+IVwoXsKi&#10;hUDFCk0Pc4VRNjbB3oaCvc5ElIDIY7RId1o23UdMqJtsC+64gAV2IwMrSi4bv4ZMMEFKw6d8KFEH&#10;oMkxXKg74UK8kO3wnYCuFUBKKHrXFC2JeRxVEiGu3bAlHRRIp8a4CUhGAJSo65SW0KLnIs7Qzkk7&#10;ZY1koViCemFiVrGuSYrCKVrkkLGFO2FDQtTIdzQYqrxRxxmh3xVXVfDFUVacLViy9ciWQVZ715Ry&#10;Yjw2yNJtYt4B88NLagzs5J+7ChCyMxFMLFQ61PhkkNep474VV2uOCVQUJxVvT7SS9kqoq1djgKsz&#10;0nTp9LYPJ365DiZUypLgRDm596ZPjYcLVpbyalJzfaMHK64mZ9LJBxhjovRRmWBTiyNsU1W5JLOc&#10;w8snIxxSbn8Jc/PKotsmI6rIXdm98yw4xShEIPI4VRsfSmKUZCvfvgSieNemKV4FN8Urlau1MCqi&#10;ihwKrqaHfFKoppiqqoG9cUqgpTIquWhphVfUHFC0jjuCMVbHvgV1BirdKYq7icVWsDilsfjihvYH&#10;3xVog9sUreNOuBWq1FcKtUFK9Diqm6cjsN8VUJFocVUHWgwqocPHFCnJGi7nriqDdDXkNiO+FCZ6&#10;bqJb9253GApCcKwYVwMlKRKDf8MVQE61FfDChAuCD7ZJCtpe95HTryOKGf2I3OWhoKZQD4DhQgrc&#10;UYjFKYJhYr8KuxVwxVvFVwxVcuKqq7YUKUnXFVI4Eqaikh+WKr8CrJf44qvOFXHpiq2IfBhVdiqy&#10;f7DYClj0o+I5SWwIU15ddsCUQm2FUSm4yTFUXCq4DFC5cKrwTyrihVAqMKuMdBihUjbamFCsMVbG&#10;2KuJxV2KtYUOO2KuOBLRamKqZq2KujU1riqKi2YDCqpc9cSgIN8iyWYEt0xVC3nQZEsggjvkUqse&#10;++KEIw2ORLJKp23plJZIZtwciqmcVdSu5wKt2GKt4paK164qscHChoe+KtHfriq0r3OBWu+KtBtt&#10;8KEVp5qxPTFU3XpQ4Ert8KoeSvqVxQqUI2wqqVphVpT2OKriw6YqtrvTArfTY4pdUgUxVrrihqpw&#10;JcScKHCo3wq5hTfFXEb1HXFVtSeuKuG25xVwPttgVaDXr0wqp3ACqSMCqcIBWtcVVh0xVonbFKjJ&#10;X6cVUqfFU4slyHffFBY81fVanictayikiIG+5OKFRF4mhHXFVYAdsildwI3GKrl5Vp2xVEQvQ74q&#10;iVappX6cVVFlpiqqrht8Ko7T9q5IIKcJ0GFV2FDeBXYVXYq4b4q2BhQ3ireKtgYoTKNEoB3y8MFx&#10;t1PTJUtqTWxyPCtqMkJXtkTFNpTqzDjxPcZTJtix26kX1I1U/tAZS3M1gNFHyGZYcYqtckhacCqL&#10;9MUqD1yCULKATkSyQstrHJuVGRpNoZ9JjbcEjImNptSbSG/ZOPAniWfUriLoT9GDhTa5bm5h61OR&#10;3Cdkx069edqODtlkSwkE2WuXhqKqu+SQ23TFUm1Q0JwJY9fN3HbAqaXKhUgAHUDCrJYB8I+WSYq4&#10;wq6mKupirqYq2cVaxVCS9cgUrYftjAEqsxyRVDv45FVoxStJwJQch32wKpkDtilVRMUFV41wocux&#10;xVcTT6cKtBcVXccVa4muKrxirqUwq7FVrNQ0wKuGFW6Yq2MVRFqOuEMSiRhQ3irsVWnYH5YpSC8N&#10;S2Y83IirSilnGMrS1p4/eH2ycWqSbp45khqXE4ULSxOwwJWlTTbFW0Xxwobb4d8VaWTb3xVtN98V&#10;X4VbOKHYq3ilrFDiMVUwm9cUqgGKtUpgStpihdhVSataYFXqKYVX4obxSsC71xVvFW8VabFWhtir&#10;YxS5mAxQouxJB8MCVRWrihfhVo74qtxVdireKtHCq0RgGowKupireKuxVTbfFVyimKt4q3hQ1TFW&#10;8UtYFWsMVcuKrsVccVdTFUPfmkJ+eAsopF1IHicx5NqfQigycWsq1MsYt4VdirsVdirsVd0xV2BX&#10;Yq3hVrAreFWsVcMCuwodgSh7rpilZbDvkVRYySHYVdirWKuwK7CreKtYFc3Q4pCV3G1PCuUTbQqW&#10;4qg92ypko622xXCUhChf3KDxIyIUp1CPhGZcXHKqRk2K0MMVXDCrdMVdih2KuxS7pirQwJdirsVb&#10;xVd2xVB3bUQnAzDGrptzXx2yJZUpekPSDnAhHW8Z2Xv2wsU0SluhH34hQw7XNTDuQDsMBbwWK3F0&#10;DJWvfIoJTbTdbaAceoJyBitphdXnKOsZ2Hb55FKTSyeop8TucmhAyH7sKFMLy+eBWlJSTY4VTGVl&#10;li5Dt1rkQqVToOXLsckqnCeL1OKEfcR8og465FNIZUqQThVEwfAw4+NcCou7UOeRHUYAlQWLbYYV&#10;R8cPqw8T1UVyLKks9Pi5BHyw2xIeveUw8+nxsWB2pTuMtx7uMQnnpBN2OZDFATX0Jf0yae+QJZ1S&#10;qzckqDU42qS3Vsxfm5pTpiWwInT43lBqRQbDbKgEFEtH6e2WBgtOSVcD28cVSO9HByB1JwFm1Zw1&#10;bIKU3hSgAyQYK4GSQjrQUXJBgW7o7ZJV8YoowKqrhQ7vilvCh2Kt4q1irsCuwpULrtkSkNWw2ORC&#10;lUb7WFV+FC1uuKuxVacVWHAlrFVpwKltyavQ+OVSbEYNhgCHYVdhVSn+ycDIIGEVkrkUlHjJhrKq&#10;MkrsUOpilxwq2MCHYq4Yq7FXYq4da4qUevTLQwQt0N8LIIA9cgWQdkFTHrGMmxCBk64ClTPTIpVb&#10;TqRhCC1PscLIJXcirZEpQc+65FKB6HAqYW2LEpgmTYlUrirfXFXD3xVeDtilZTFWjirjhVo4EP8A&#10;/9bqZOUNjWKt4lUBdfazFk2RQ0P28lBtTZOmXtBXYodil2KFwxVdhKEuvB+8zGk2RWW20mWwZyTN&#10;emXOOWxiq/ChvCq3Aq4YVaGKrxireKGjira4pbwobGKtnFVqdMASV+FDeFXYq7FVGTY5ApCqMkhv&#10;CqlcfZyrIkIK63CnKW0Iy2NUGZIa5K2SYuxV2KuxV2KuxV2KuxV2KuxV2KuxV2KuxV2KuxV2KuxV&#10;2KrB1OBV+FW8VdirsVaxV2Kqc/2cjJQhLbZ8jFsKPGWNbeKHYpWN0wFUm1HYE5iybYpHYW/ry826&#10;A4IhvJT5FoMuaS2cVWE0yKtYpaxVquBW6YqtxV1MUuxVvFWuuKtjAUo0LyjBw0i0ZDR136jLIi2q&#10;WyHuoak7bZRkiziWLavDxrmBIOXEsUuXBr7HENyBeVmPFfs5NCMs0WPc4GSJmkDpTAlKbsKtabnJ&#10;BiUE613OSYKBjpXJIX25q9D88VR6xlx8NPfAlF2Z9KtMiWQdOw5cTvXfAqEuaU98kgoJ1HXJMUPz&#10;Za0NMLFM7eweWP1C22C1VGrEvCtfHFK+OVKA/jgVfO6lNt/HIs0tmIrU4UIfmGPHthQ2yg9MVUWW&#10;hySF8MIc8nOBWT6dIYISyUp0yLJCyXVZPiOxB3xpCWSyCRiDUUySENIw+eKFJfHJKsA3rihUEpjr&#10;Tviq1Vr8Xc4qjonMgC+GRZpvbnioOVtgCGvDsRhCClEkhqQcnTWpEVGFVIkDrhQs8T44Va4FyBTF&#10;UXFa+nv3wWlG2ycRkSkBHJQggntkWSAl2GFihT7nfChaDvsMKuY8tu+FVFht44opYE5CmKo+KP00&#10;oOpGBVWJAN8CUTHIBVO7DIqpySsdicUoaSp64aVDHFVpG9CNsKrCCTQCuFURDWNwaVpihG3eoNMK&#10;dAPDAErreULTAVR8d0AhB3YjIpSuaUkVPXDSEMxB6YVUSlKnFWjthQs4+OKr0AwqrjjSnfFCIsSF&#10;cc60PWmApCYymGUVjJqMCqSuQpGAskNLKKnucaW0FIRU4VWKB0xQtYHCqnxLGmFCoHEXuThVVjTm&#10;OUmKFjDffpiq+KgNciWSOt7tgeHbIpVJrguaDAqCletRkkIWQU3phQsVAdzkmLYIBqcVXNMVWldj&#10;hVCMK7DFCP0+zVzVhseuAppMbuJV+BdgO+RCVKBQXCn6TiUhUnX0yQNxkKZWhZJd/ow0tobmSBU7&#10;4aQsFDvjSGmGSQ068dxuMKrRXqBU4oRcFu832zT2GBWmtfRNMKqaqQ1CMUqoamRVaW74VU2Nd64o&#10;VkFRhQV5QA74UKMsKLUjCqAoScNKuZSie+Ksn8uwfVVS4O6k7jIFkGSahqa3JHoitMpkWcQmVhYc&#10;gJZzy8BXCApT2O5WP4E2GZES0SRNTJCwHU5kBoLFNShJqrbHMTJBvjNLzbt6bL3ptkIxplKVsP1C&#10;2ZWZX8a5cGtLSlMKq8PXFKPiO1cCVdBXAyXlh0GKtr8O/jiqrEevjgVWWnXFKqpFNjXFVRcCV/an&#10;fAhcpIFDiq6ppXFW+NRirqYq2u2Kt/jirtxiq3FXDfArlpTCriCuKWifbAq0E16YVcag1pWuKqZH&#10;E79a4qtZAu4NTiqiyV3wqoPHU/PFClJGK064qoSRAjCqDliINVO4woR9hqJ+zJ1yNJBTcSKwrXFK&#10;hNHUEgYqlsqYUKmkKDfRgeJwoeh2KdctDSQmEQ+A5IMEDB9s18cilHrtkkL8KuxVrFWxiq7FVwxV&#10;VXJIUn65FVM4pUl+2flgVfhVZL0HzwKuPXJK4nbFWovsDAkrsKFO4/uzgKWPzjueuUltCBdiGrgV&#10;WtWLdckFR6CmSYqi4q3hQ3WnXFDg5GKVeORuwxYqxPjkkNJ1qMUq64obrireKtHFXDChvqN8Vapg&#10;SsbFVqt44quVx2xVWiNXFMKlWuTviUBBt1yLNbgQ7FKFvegyJSECvXIM1YGgxVC9jkSqTzotSD9+&#10;UlKGYU3H04ErRQb4FbOKrD1rhVwArv1wq0djU5FWmIxVaRthVaMVap2wKtphQ5d+mKoq0X4iMVTY&#10;Cm+KW+uKEPJUyfRiqtGABStThVf7nFDj44pdSuFW+NeuKuwK1ypQnriluu1cVaPvirQFemKtFjih&#10;1eXTtirQ3O2+FXcqbDArYbxwq4tgVToT1OFVK5qI2pirUS8VFcVVeuBWm2xSh5TRhXFVlasTiycC&#10;aMB4YQgseUkt71y1qTGMVHhkSqpx3rilcqU+nAqqqkbdcVd03OKqinfFVdVriqpxIGFW0GKprpvx&#10;V+dMkEFOU6YVXYUOwKuwq2MVcMVbGFC7FXYq3ihEXZpSngMmUBDC9kj6GvzyPEypWTWAB+8GTGRj&#10;woK88xGtIRQeJwSyMowSS/vJr0VVgSPamUmVtwjSATT7nksjgUU12yAZFkVprUcgCkEHpvlwm1GK&#10;YpdqxoMsBayFXlXCq1sCoeTIpQzjxwJUjgS2MVXgV64UKq4UWuMKONwDjS23HaRxnko3w0togDJM&#10;V4xVt/s4VSPVN2IyJSkFyvIkYqm8yEvAvsMKsjh+yMkxVhhVvFDsUuxVwxVxxVBy9TkCyagH7wYA&#10;pVZtjhKAhmyLJqmFVOUbYFQrGuBK0KOuKqqimFCquKtPtiq1TU74qqimFW8VaxVwxVdhVrFXFO+K&#10;uXFV2KuArgVE2woMkxRAwobOKtYFac0Br4YpDH7w0BOY83IiibkcbeNf8nIlLtOG5OTg1STVNsyW&#10;ptthihoLildirqYq0RXChopXFWgKYFX1wq2MVdirsVdirvniq3kK0xV3IYq5TXfFLYxQ6uKrdq4q&#10;vHjirsUN4paxV2KuxV1KjFVEsQcCVQeOFDjTviq0pU4pbC0OBC/CrRNMVWIa4FX4VcMVd0xVqtds&#10;VbxVvFWjiqwDAq6mFW8KuwK7FXUxQ7FXHFKxdsVX4q7FXYqhNSakWAsopNGKuo98xi2FkEY2y2LW&#10;VQZYh2BXYVdgV2Kuwq7ArsVdhVvFXYq6lN8VaxV2BXYq6mFUNdHpkSlu13G+BUQMkh2FXYq7ArWF&#10;XYq7ArsVWybA4lISu5NCo+dcx5twRMC04DvlYVBa03xUwlmFrLvEv04hiU3iG2ZQccqhySFOhriq&#10;oMKt4q7FXYq7FDsUtDAl2KuxVsYpcx2xQl2ov8FMBZBjl01d8rLYFIFth1BOFiWQ2a8V5gDl44Wt&#10;Aa7qSwoVH2qYWQef3twCSfHIks0nLc2qOuRTaLtiAaYpTWSQLalu4yCUoF9xO9TkkIhGWRcVVEUD&#10;rgVCyNVyRhVUtpOdV26YELHX4ad8KUPx3274FTIGsQHhgVqOMd8VUg4SQ4qjTN6g2PbBTJclAKeP&#10;XFVa2ugsgU9KYCFtVkhQsWORZp1o07Q7KSPauRYmKaS6ow+GRqHwrlnEw4UE2phSeRx4lMWUaZdr&#10;JCAd2OWxLSQuuowwrWp8MtVZC5i+ztgVVEpf7Rwq4EHpiFXjxySEm1A0lr2OBmutG3rkEJpHsMkx&#10;VAcUJjbfYGWBgsuuoGEqrKNsVVFwq4dcUN4VdirsVdirsCt4VQ1z1yJZBu2Hw5EKV3V8KFTJKtPX&#10;ArRxVo4qpnAlrFVrGgwJCWyfFIB75VJmjSMCHZJXYqo3JomBkEHbCrVyClHLvlgYlUGSYt4pbxQ1&#10;irsKt4FdirsVdhV3bFUdGaqMsDBQu/HCyCXt1yBZNV2yCpgm8QyYYoSbEpUj0yCV1qdzhUtz++FK&#10;WXI3rkWSDm+ycilLQKkE4EJjanYYsSmSZJiqAYUN0xS7FK4YFaIwqtxV2KtYof/X6nSuUtjgKYFc&#10;cVQN2Nwcx5s4oNTSTIxbk2jOwzIaSqYWLsVdiq4HFV2KEvvtm5ZjyZxUrU/vRlkGZTQZe0LwMKuG&#10;KGycVcMVbwq3irhiq7FDhirYwq3irsVbxVamAJX4UN4VdirsVUZcgUhVXpkkN4VU5/s5XNIQNzug&#10;OY7aEVafYzKiwkiMkwdirsVdirsVdirsVdirsVdirsVdirsVdirsVdirsVdirsVWftYFX4VbxV2K&#10;HYpaxV2KrJx8ORkqCh2kyEWxMBlrW3ih2KVhwFUi1XdSB3OYsm2KyythClO5yQZkorJMVpOKtHAl&#10;rpiq04Fa64q3il2KtEYq1ireKu6YFV7eES13oe2TAtiTSJoUTgcJ2Rdr4Hp12wBJVpJQRQGpOSlu&#10;wASbVbGq8iOuYeTG3RmwPVrb0uQQdTvmKHLibS2NSDXJNir6gGxwK1PMQvMb4QgoNp6ivfJUxUiO&#10;+FVF1rucLFUjURjxOKURb064EqjygdDTFVP1iDU7/PFVshHXCi0PIwwoUGQnYDrhYppZ3ZtouFK1&#10;yKVOS+5GjdMK2166EbADBSuEvMGnUb4E2hLmQcduuFUErEN0wqiCSPfFW+O9MUK0YXYeGKqyyyRg&#10;hTt13xSpCfnucaQteFiS69MKoZ6tuMLFc8DRqGPRsVWle+KuEVTv1xVVCcRXucCUVaKqoXJANehy&#10;JZBEpcqGqMjTO3Xh5AOOhGEMSk0gPIjJsFhagAOFVrNtTFDQHbFKvag8+R7YFRUkyHr1wJXRSbV7&#10;4EqpkUHfpgSo3Xw4QhBswJqcKuDhxQYULe2FWgKigxVVjHDfAqojnAhXVSoqcUqRkKsCN8FIVJgG&#10;PMYpUZm4mjGuFVMcWFF3PfArTL47YUtovI0GKqxXgN+uKtJQ1BHyxVsDhvirhKQa12wKqSJQiu4O&#10;KqLxHCqk64oUjvhVsBh264quC0FcVbqa1OKERDKVFMUo6GjCuCkKHqEEk4GSFnFHLdjjSEO7CuKV&#10;qtvhQ2x7E4VWiopXpiq1VBP04qjf2eOBUNKpQ79cKqkfTfAq9H4sCcCVZ/hFcVQjSFjhQsZgTvhQ&#10;0EDbjChcoUHfamKudAffFV0UPiKDFUzhWLhsxB8MCUNLPyPHrTArUbUPhhKo2dRJEHH2u+RZJTLU&#10;dcKFDlT540raiu+FWxTp1xVsUO2Firqiqo8cVpGC7WJQKCvjgSoTXPqHkdziqkSWNcVU3JGBVnIn&#10;ChZXfChEwzqmzDbCq15QTUYUNO4HQ4qg33bbCq+2BmlESjlv0w0r0jRtKC2yxzDc9MlwsCVc6VJF&#10;/d7jKjjZCaNgt5gPjai4jGvGi4yF2WuTApiTaa2bEx17jL4tJWy2qzklwMJFsbSu4skBKod8rMWY&#10;LHNX0iOQFu+VHZmGEzxhGIPbFkpKe+FUXE+22BkEZG2BK874q2xAIxSqqdq4qrg03B+jAqoq70OK&#10;qik+GBVQEt0wJdx8euKF9QDU4q31xVvrSuKuqTscVb5Yq5mrtTFWqGuBVtQcKt8h1NcVcd9zgVph&#10;0xVwAG4xS3UDCqxhUk064qt4DCqx074qpOBt2xVQZa7ntihDyKMVUZIwV98KoWSLw64UIyyvSDwc&#10;75EqmQkDDAyQlytCMIQu0hK30VPfJK9EsV3Pyy4NEkXFsh+nCxQEC71yKUenTJMVwGFXYq3irsVb&#10;GKrlxVWQYUKT4EqRxVYB8ZxVcMVWS7U+eKqhG+FVr7DFLUf2MULsUqVx/dmmAqkM3jlJbAh2jDb4&#10;pVIkUdMKEWMkheoxQup3wq2Fr1xQqJHvhVXRaYUKgFeuKrGITfFC9HDb4pVMLF2BWzirWKuxS0TT&#10;riqmz8jTFVyqMVXha4qq28dHBGFSqXP2sSgIJ+uRZLRgS6lMVQ13uMgUhBLucizVKfCcUIRt1rkC&#10;lK5uhykskKxGKFjOB12xStDeGKF3Xc4pWEYq6ld8VWFSdxitNnw74qtAGKrCamnfFWgRXFDfzxVF&#10;WQ3NDiVTWICmKV5IG2KoYj95UYoVRtileBthQ1vhVwOKuANP44pbAwK7Y/PFXUJ64q44q6nhiq3r&#10;thQtG22KuHWo2wK6oJPjhVsEd8VaOxwK0QOpxSoTsHUjxxQ1HSgHemKqoA6YEtMO2FUPKw5160FM&#10;VWA1NMUuiHEHxocIQWPwEEk96nLS1pmh2yKVQdaYquG52xVXAoK4quCcuuBV/AVocKr44vuxQrkG&#10;m+KV0cfc74qmengAbeOSCE2TpkkLsVdirfbAq7CreKuGKrsKHYobHXFVa96j5ZOSAl8nXKyzU+IO&#10;xHXFUFc6V6u4bj7DIkWzEqSu6094TwQ0OQIpmJWgU+uCVYOTUY+OAMin9ro7DepOWiDSZppb6eUY&#10;MScsEWJlaPApk2K1sCodxkSyCGfIslOu9MULhhVUUYoVBkkKi4oVFwoX4quGFXP9nChItRb4iciz&#10;SBn5She1cCE5av1mJD2GFWSp0yYYqowq6mKuxV2KuxV3bFUFJ1yBZLrcVfAFK6brXCVQ5wJaxVSm&#10;6YFQpwJW13GKVQE9cULw5PTCrdCRihpVPXFV3LffCrda4pbDYquUd8UN03rhV2KrSTWnbAq8YVbp&#10;ihwxVE2pqtcIVEjCh2KGsVWybIT7YCkMbuTUUPc5jTcgI6/6Iv8Ak5Equ04faPvl0GqSZAgZc1OJ&#10;rilcMKGxhVvFXYq1irTDFWxirYxVvFXYq0MVWse2KrfTrgVr098VVAMKrXHhilaZD0pgVcMKrwMU&#10;N4q7FXYodhV2BLWKFnHeuBK/Cq11rvilonbFXIMVXHpiqjvX54EKiimKrsKtjFVrrUUxVpFpiq6m&#10;Kt4q0cVWrilcMLFvAqx2oPfFKxGJO+BVWuFXYq7FCzocCV+Kuwq7FUBqrfCFwFnFLbYcplzGLMp7&#10;GKDLYtZVMsQ7AreKtYVdgV2FXUxV2Kt4q7FWsCrjhVbirgMVdirsCoW5IJp4YClfbigxCq+FDjir&#10;sVdhV2KuxV2KtYqpz7LgKQldyRy+QzGk3hH24HNB4CuRCClWrNykp70xkyCqFrNGvgMIYyTWMZkh&#10;oK/JIU3NN8VXJviq/CrqYq7Ch2BLRxVw6YEt4q6mBXAVNMKuk2GBUm1J+2AtgSKahYDvkGYVIowX&#10;AwsCj72+Szi5E/RhQAwvU797xi3bAWdMduCeta5FUMnjhVFwUB+eBKNuZCtsfCuRSkrORuBhQibS&#10;4pUN+OKo2SURpz8cCpbJNX55JC6zkPLAqPdKLU4pQZmRW6YFRcEhlQ4qiXokYJ6nAlLWapNOuFUd&#10;bOHAwKF09wE2HU40lCw3R574aQnMMhkWp65WQyBRVtdGN/A4KSCq39y8sRcncdMQySuG/qd98nws&#10;LZd5U1b96Y2HLkKDANmue7KruIgAjMhpRtrbRJEDIAWPXLAAxQl1AqbjvgIZNxQDhyxQsmJVThSl&#10;17Dzi5jqMDO0NaPQg5AqU3RhSuEMVUYWJTSEUUZaGtRnNXGKVdcVVBhVoYquwq7FDsVdirsVdgSh&#10;bk7n5YCyCrAKKMiEOXdicKFXJKsPXArRxStOKrDgVrFVjnY4GQS5d5hlRZo1sDFrCrYwqh7s0GAs&#10;whbX7RyCCjlywMSqDJIbxV2KtYq44q3ih2Kt4q4Yq44qjID8IywMFl0KrkmQS1xkSlbkEpjDvEMk&#10;GKFmFMSlQPTIsl0IocUFdPhSEsud8ilBy/ZORSlxND74FKYWe4pixTKIbUyTFVwq4HChxGBkvArg&#10;VojFVprirWFWqYq//9DqeUtjq4FaOKoS7FQD75RMM4oFvtZANyaxGqjMgNRVcLBxxV2Krhiq7ChA&#10;6h2zHmGcUPAf3gycGwpquXtBXDChcMVcRihwxVvCreKuGKrsVaGKFwwq3irsVbxVYnU4EqmFDeFX&#10;Yq7FVKYZApC9OmSCCuwqslHwnIS5KEBOP3YOYzcERZGq5kxYSROTYN4q7FXYq7FXYq7FXYq7FXYq&#10;7FXYq7FXYq7FXYq1ireKuxVZ+1gVfhVvFXYq7FWsVdiq2X7OAoQCbSZWGxMRlrBvFXYqtOBUou4+&#10;clOwOY5DbFyimFLicKrDgVrFLWBWuuKtYq3ilrFXYodTFLXTFW64qrW0nF/nkooIR8kYG56ZMhqD&#10;dUpRdsjYZUqRhaVAFcsDErJ4xMhXIyFoYPrtmQG23zWZBTm4pMYosY9+hrkAXKU5GUgEbYUIdZlc&#10;FT1OSQh2JBp3wob+Kh2xQtCsxwqqsOO2KVocgbYoWlyNzirg29DvihaSe+SRbQi5tQdTiAi0zs9L&#10;QEfWK/Rk+FjxKmqWMdsFMe6MNicBjSBJJ5NuuRZqRIxVdBNwep6HY4raq9o0rfAQQcCr20iSIF2p&#10;QeGK2pekCtMUqaEhm8MVXIw79cVVZXXj8PWmKoLnQ1ySFcTVQgHAqgrKBhQiWlScBCACMVWSxeiK&#10;NucCrY6E1J3xVUqD3xS4yAbDAlRaY9R1AxVViuiy8CcaW0NLyDGo3ySFFj3OKF1cVcAeuKUQpoOP&#10;jgUN0pgZKkbVOBLTOR0wqqgieMg/aGKEvkqDTCq6JcKFeO3dugwWrvSatCN8VaY0xVdDIorz+jAq&#10;9n8ehxQonxwoXpIG+DGlXRwgGjdvHFK52jX7HXAqiwFd8WStAnElj0AwJUXfma4oWjkTthVcZBTF&#10;CmWBGKq8VwroUPbpirraUtJ6bGgPc4qrzR1HE9sVQjoB1wqpMDihvlUU7DFK1V5NQDfFCa29mSKU&#10;q/hlohbEypOre0jC8JQAcPAw40o1K1Nuenwk7ZAxpmJWgKq9UPUZBkpJatM1AN8VtZJAYsVtSJFa&#10;Md8UtFwBQbjFVSMftEYqqBj36YqpysDQ4qv5VwKtJ74qqepyWnVsUNJC0jdsKr7mwkhFWWgrhQhm&#10;YpsMKrSfauBVdAZDQYVbkYiijpTAlTW4KV4ipxVer8jUbHAq8vQe+Kq9rdBWo42IpgpQh7pAjEHv&#10;0xVBgeOFVy9aYqvA2oMVXRhSaHCqqABirTNgVT3NT2wK2DUbYULWavXGkKQ3rTCq04Va50NDhYr1&#10;kA98KqEzkmgNCcVcqMx4IKs2EBWdeUvLa2qC4nFZG6DLKYEsv4UoTkmu1dUrvgTbioHXASoWeusR&#10;2AysyZiKJtdRVjxIoThjNZQRU8jdBl9tNIGYUqe+RSkmqtxjJymTMPPr7diB2JwBmhBhSiYx0xVF&#10;R/PAyRANNsCtggDFVRSuKVVaMKYFV02GKqhNemKqiDbfrgVf39sCuO++KrqU3OKubFXAd8VbAH04&#10;FbNK7YqtJ3OKtEVxVqnhirYNcKrm+HY4FW9ie2FLuuBWm6dcKtGi79sVW7kYqskWi1O+KqJApSmF&#10;UPInj3xQoMg74qpMoIwoQ8sfXifkcKFa0uiPgbttgpKOcq4qN8CVbQE5agnyOSCs/sl+Jhlwccoq&#10;PdWwsUvt+v05FkjkOSYr8KuxV2Kt4FbGFVwxVWTChRk74EqeKrB9sn2xVdXCqnKK0+eBVQ9cKtN0&#10;xSti+wMCF+FKjc7xnIlUinyotgUfbFV6Cm2FUSuSQvBphQu60pihemGlV0xQqrvhQvAxStkUEb4o&#10;UozQ0GKohThVfih1MVaIxS7bFVKU9sCrFXeuKVcYULlwKiLfrXJBBauOuAqEGw3yDJbgS44qhbvY&#10;5EpCDUZFmqDChDPQKfkcgUpPLUjKClQahBOKqZNRiq2g6MMVd1FMUtACm2KtfLFWj7Yq0enjihYd&#10;8Vb6dMCVh2JwoWNU9cVR2nUJJ8MSqaIe5xVdyrt2xSoUrIflilWXxwoXU5bYoaoK4q0BTCq7cjFW&#10;z098UrQv34KVsnbGkOBBOKXYq0w8MKFhGBW+PfFXUHXFWj7YVWinfArddvbFKHuiAu+KGolqoJ74&#10;qqgYq4noQK4raHZfjqcWSmKVI7jFXCvBmHgckEMetyKk9d8sLWmamtCcilV+0dsKr1IH04FRCCg3&#10;74qqoRTp9+KrgMKqyVOwxQrKgpvviqqFA6bYqjbRABUYQqaLklXYodTAq4bYVbxQ3il1MVXYUOHv&#10;iq5BVh88QhUvtmyckBLZTvkGSyuBV674pQF78Tk5CTOIQVlHyv4x88jHmzkzBIwN8zA4xXlRihYR&#10;ilTfIpQ8mRLIIZ8CVPAq5cKqi4oVFwoVVGFC8YVXDChUAxVqTpiqRX43ORZJE4IlUgVqwxVOAeV+&#10;nfbJMSyRNskxVcKXYq7FXYq6mKtHYHFUFJ1yBZBfbUrXEILcvXCVUDkUrfngSsl6YpQjimBVMdcV&#10;V1GKqqjCq8YUOpirRGKrcVa98CqgOFW6Yq7FDdMKuxV2KuO2Kou1Hw4UIgYq3hQ1iqlcNxjJOApD&#10;HZvtKvi2Y0m8I3Um/eAeAwFVSw2SuWwa5I9Vrucua3UIOFVQDFDeFW8VdirVMVbPTFWhirYOKt4q&#10;7FWsVWKO5xVfirqYq7FXUxVxGKrCOJriq4YquxVrFXYUN4q1il2BVlaHFV3IDFVrODsMVdSm+Krs&#10;VbxVZQVriq6mKt4q7FXYq1TFW8VdTFWjhVTLccilcprhQuxVYyVGBVir44pVFxQuwq7FVnU4quGK&#10;t4q3iqV6qfiAyMmwISyWs4+WY/VkU7TLgGsr6ZJDsVdirsKuwK44VdirsVbGKuxVrArZwq0cVbGB&#10;WqYVbAwKgrg1Y4CyV4B8IxQq4UN4q1ihwwpdirsVaxQ4YpUrn7GRLIJbKOTH7sok3BHwCklfBcgE&#10;FJL/AOKcAfzDElkjUFbr2AyUebCSaLmSGktk0ySFlA3XAq9Vpiq7CrWKuwq44q0cCt9sCWgMVbpi&#10;lco3xQpynbFKQX7/ABEYCyCV26erMW7DIMleGjF38AcLEli2pXcryN6h+EdBiyCSzXlCVHQ5FKEZ&#10;lpuKg4ENBFrVenhgZIiEU+I/LFUTOOcBHvgSk8i8TTthQqQJyYDFUXqAKxqo6YqlTKa4UIi1+Eg4&#10;FRl/MVWnjilAFhtgQmFiCSKd8Ur9TY/YB6YAlLwT2woTCI+mhYGhxVBzSs5rXCqy3djIBiqemf04&#10;we5yKUFHfO8tG7d8NITOW8UW9PHIUztJVmo5GWsGQ6HqDW8gkU/EDXKypeq2sn1mFJSKhhXLoloK&#10;NCVWu1cuYoK6PTAWS5DUUxY0vHD0/TYV98UoMwhkKnpiySaIcHI8DkSyKaxdMDFEJuQPHCGJTaMU&#10;Ay0MENJvKMVRC4oVBhVpcUrsKG8VaxV2KuwK7ClB3H2jkCyCIiFFGIYtR9TiFVMkqzvgS44qtOKr&#10;DgVrFVKU0UnIlkEBBvNv2yss0acWLWKupiqFvD+GLIKdoKivjkVKNGSpiuGTQ3irsKHUxS7Arq4o&#10;bGKW8UNYVaOKoq2PwZIMW7n7OTUJY/XIlkGhkEo62NYskGChNhZKFNsiUrod2yKtz5JQllx1yLJB&#10;zD4a5FklpPxVyKEytNvpwoKYRbDJBgrDfCrQGKqiKCDilcuwwK4gYpW8cCFrKO2FXFCMKv8A/9Hq&#10;VMobGu+Kt1xVDXS1WuUzZRS+TbfKw3hM7c1QHMgNclfC1uxV2Ktriq/ChB34qK5jzZxQcezg4YNh&#10;TZTtXMloK/FDYwobxVwxS7ChvFWwMVXYodTFW8Kt4q7FW8VWr9o4AlfhQ3hV2KuxVTlyJUNx9MIU&#10;r8KrZBVTkZKEBKP3RzFbgqWB+GmZMWM0Zk2tvFXYq7FXYq7FXYq7FXYq7FXYq7FXYq7FXYq7FXYq&#10;1irsVWt9oYFXjCrsVbxVrFXYq7FVsn2cBVL+j5UGwJivTLmtvFXYq0cCpdMtHOUlmFI4Gaw4qtOK&#10;WjirVcCtYpcRih2KWsVdXFDeKWsVdiramhriqZRTq8fxb5ZbWQoBP3lXqB2yqmy0SkgU+2WAsCFY&#10;7bjLGpItetuQ5jocwc0W/GWAajD6LmvfMQOeClTyU65YhCtKK1FRkqRbmkB+Lviq+G4+AptTxxW1&#10;a1O5rgKQqzp8RPbFSoEAbnChbJQDFUKzEGo7HCxRkLq68u/hkwEFN9GsVcerIKkHbLoxaZFG31yi&#10;VAHzyZa0hvr8ugjbop2OVSbIhLuXLeuVtqnI1PngVQNX2BwqjrKcR/DKKrTbfBSqs9xIfgB2IxVD&#10;27jlRjsRiUhUNFrTfAqgrhRv1wq0ZCeuBVJz2woWrIYXBHTvhVM5UinUFQCDv8sCEOLdU3Bw2q4M&#10;GU1rWvfArarwUhtjXFKH5EbDAlxJ8K4qomo64qtD0Ne+FCIWRZhv9odcKENI1DiroiCdxWuKotIi&#10;W2wJVvTr1yDNa6b7YpWA0xVpztthQopKYzyrhQq3XBh6qdOmKqUbggA4VTFNgCuRSqFdi56nAqBk&#10;AwoX27oNpACMVauQOq9O2KEKzke+FCm0tenXChELdNNHwb7Q74FWMAm7YUqiOCKjxyDJGcRx2xZI&#10;Rwe2KrA22+KGlNN8KFrNvvhVTL8TXChUkAcVG5xVXtJXibiRWuBUfLCSAxFCcCUG8NMUKFRHXvXC&#10;qvbfD8Z69hlkQxLMNIsRbp6jbu4H0ZlBokj7ixU/vH3xLWxbVbjmPTb9k7ZRJuikUB9R9uta5UW5&#10;OY0MLeqortkEoO8kE71O1dskxpL7mMLv74slBTvgVEKSBTFLi9PpxVSYjviq4NtirZ3+nGkK1oaP&#10;v1xpCtPAV+JOpxVCi4INGJp3rhpCIaKIx81ap8MVQYQsemKUbDF6acidzgVCuT3wpUmJ8MVXK5Xc&#10;Yq5piO2KtLJzOKormJE4nr2xVCsaGh64q5R8W+Kqh7kYqo0NajAqMiU0qcCqcr12phVYH2xVZUnp&#10;hQ0V44oWUJOFVrA4UNEE7kYobqQKAYVUpIwPibtirJPJmitdy/WpPsL0r3yyLEl6NDGBvTbJtSs6&#10;8qHArZkCL7ZElIDSq042IUeOQ5suSEeyYtXdgOtMiYNgkhnkCnuDXKTs2DdkaN6i8j4ZmhxZIC4v&#10;4IK1HI5EypQLY5eakkzkMNvDKDK20RYhqyqJm4igyYWkvFB2OFVeIVpiqMj98WSqDXrgVunhiq9B&#10;U4Eq6A9sCq6LXqK4pVAB9GBCoo47YFVCTTphVuowK3XkKYq2vTfc4FaxV3U4q4HCrjTvgVaT3wq2&#10;BTpirqb4q2RvvgVa5qtAMKu6bjAla9R1wq4jv44q6hAp2OKVlBT54oUyh8MKqRQVqTsMUIeQL1wq&#10;oMtMUKZXxwqptCOo64FbgmYHg+FU68u/8dBfkcQlnln9pvllwccoiLZGwsUvt6E/TkWaPQZJguOK&#10;t4VawKuGKt4VXDFVZMKCoSdcCVhxVTX7Z+WKrqYVWS7U+eBKocKFr4q1FsgGKV+KFG52iNMBUJHO&#10;N8pLaodcCqkfXJIRCDJKv+WKF1MKFRAK4UKy4qqqMKr9+uKFrtQUOKrFQE1GKVcCuLFsbYUt9cUN&#10;HFLqYFUJkrvXpiltDtiqqDXbChcMVREHXCEFq564lQg265WzW/PArqVxVCXhqciUhCDfAyVQNsCo&#10;Wddj2yJSk83WoylKDI32wK3Wm2KtNufDFLguKragbYqtG3TvhVonvgQt3offFXb9Biq0k9TgVaTU&#10;8umFXBvHFUZpq1qcSlM1HhgVcaAVwqoA/FXFKsg8euKrgN98KuChTt0xQ474Vd1NRirjvihxFd8U&#10;tdq4EOam1BhS3XbAhbXj9OFWjgVwYjFW6jFC07VPjhStJB64FcwoBiqhd7JTrXEK3GKCh28MCqgY&#10;dO+FWi3bFVEgBzilarbkjY4pU5ARDIx60whBY/a7itN8tLWEyiYbA5FKspphVemBURGRiqqoqMKF&#10;RAMVV0phVVRRvXr2xVcPfFCYWgouFKYg4ULxireKt4q3ireKuGKrsKHUxQviHxj54Qrd99s5KSAl&#10;kh3yDJaDTAq9TilA3DfETlcmyKH0xeWopTsDghzTJmCjM0OMWziqmTkUqUgwJQ0m+RLJDNkUqda4&#10;quXCqquKFRRTChVXCheDhQvGKrxklak6YFSHUKsTTxyLNLooazop3+IYqmscAN7yHbCwKeoMmhUx&#10;V2FXYq7FXYq03Q4qgmyBZBUte+IQWpDviVUT1yLJoiuKqUx2xSg3OBWhvilUB8cKFZGrhVVGKHUx&#10;Vax44qsVgMVbrtira4qvpirYGFXYobpirqU3xVYdzgVHW4ooySEQMKGjirXXFVG92hOAsgkAHOZF&#10;PdsxS3InUT+9OJVXsN0GXQapJko2y1guphQ7CrqYqtLUNMCrsKt0xVpthiqmARgVepwquGKHFgOu&#10;KVnIEYFXL0xS3hQ7FW8KtYq7ArTDauKuAxVdirRGKt4UNYq7FK1j2GBC0IT1wMmjEe2KG0SnXCqo&#10;RXFVJiQcCuZ6dMVXLuK4qvGFXYq7FXYodTCrsVdirsVUpFqdsCVyLQYquOFVoyKuO2FXDFV2KFMy&#10;YEuTffFVQDCrqYUOxVKdU+KSnhkJN0Qpaev70/LMYMpJyopmQGldhV2FXYFbphVqmKuxV2KuxVw6&#10;4q44q6mBWzhVqmKt0wK1ireFUDKasRkClFRCijCq/Ch2FXYq7pirsVdgVrFXUxVRuegGAsggAKsT&#10;75jybkbB1ZvbIhCSv8d0AOxrkWaNtd52OWRa5JmozJDSWn6YULUBrilVGFDsKHUxV1MUupgVxGBX&#10;EYpdirsVXLiqjO1ATgSGN3jVc4C2BDWG4kk+jAgr6+nCW774opietAU5L3wM2OOOuKreNBTIqvgW&#10;hocCUUo7YEoqM7FfEYEpbPDvhQ63XjueuKo6eESRV74hCXNAA3I9DhVuNNxiilS8gLEAnpilBtDv&#10;QdMCEysRSlPHFkp3ilpGp3NcUIYJhSj1hEkXE9cCoR7fidtsNoVLdNwT1rgVEX5YDbEJKXgsDXCx&#10;Rt0WWJVHffAlLnqNz1ySE0099gR3yJSHqfkm/gmt2M0oDoacSeg/Zw49ubXIIm61YNOBGfgBy0yX&#10;hTCRRInPtgtith6GnTCCpV+Pw1ySFNRQ4QqSXcfpznEs0bbmoyDFGQirD55IMSmy7DLGCF6yYpKI&#10;GLFUHTCrS4quwq7FXYq7FXUwK7ClBTbt9OVlkEUvTCENR4hV+FCwYq44qsOKVpwK1iqlP9g5Eswg&#10;rUVkJypkUX74WLWKuwqg7zrkSzdaD4cQxKLAybFulMKHVxVvFLYxV2KHYUu6YEN4q7FDRwqibb7O&#10;EIXzj4csUJY4yJZBZkEo20NY8IYKc4yTJDEZFk3Ds1cihfPklCW3FK5Fkg5ehyKUtbZqYFKPtTTF&#10;gUyi6b5IIVQMKt4VbXAq/AlpjTFVnLCrYbxwKv5Yq//S6kxyhsdvirWKqNz9nK5pCXS7jKQ3hH2Z&#10;qgy8MJIkYWDeFDWKtriqoMKELf8A2MpmyilwNCPbBFuKbx/ZGZLjlVxQ32wq4HFW8VdihvCrYxVs&#10;HfFW8UN4pbwodirsVWj7WRSqDJIbwq7FXYqsl6ZEqGoumISVTJIabpkSqBcfAwzFbg6wPUZkQRNH&#10;jLGp2KuxV2KuxV2KuxV2KuxV2KuxV2KuxV2KuxV2KuxVrFXYqtfqMCrhhVvFW8VaxV2KuxVp91OA&#10;oS59nGVBtCYJ0GXNZXYq7FVrYCqBuPtHKizCGY5FmsJxStrXFWjgVwOKXYoaGKXYq6uKuxQ7FLsV&#10;dXFXVwJcrUNcKogTB6czuOmG2NIsFWXkMmxVLd+a0PUZIG2EgpX0HqxMO+VZI2FiXn2uWpoc1pFF&#10;2EDbFp1NTXplgZFBydNskhDl8KG1m7qaHAlGWk4frscFJR7DkKd8ilDSrhVRkPjhQh32yQQmuiae&#10;103MiijcnLohrlKk9uJBboV6fLLXGJSS5uQR1qcC2lNw1N8iQzBUgamuVFtDbg0wKtRDyqMKqr0r&#10;8XUYFXRTqfhOFKnLFUc8Ctwufs98CVRoabnAqkwIGFKga4ULWb4a98ULrO5khfYclPUHChG+rWuw&#10;wJQ8oKtzBxVFRO04+LqMilT2rilbt9quKqLEV33GFVFwdyMUKQkKbg74UNvPzWp+0MKHRyb79caV&#10;NLWQPTuMiWYRJWuVs1N1NcVQpjbCqkwK9MKFJmGSQtWQ7r0BxVe5Ubg4VRmn3HI+m3fpkSlMJVJA&#10;Q5BKXyr8RA7YUKfUb4oaLitD0woUSOQrhQ6OIgciuSQrstFBpT5YqqzIpTYb0xVBw1ibfoDkSGQT&#10;h5lnWoAAyNNloRyo2xQhX8cKF/EfPChSZgDvhQpFa4VVIHpIFO4xQm4QEdhgpUVBMCONxvTYZEhK&#10;FvIxUlOmIVCRwiXYmmSCEbbWDE8yPhHTL4xprkWZWCgovsMuDSUZcUdeI8MSwYVrsaipUb+2VkM4&#10;ljluTyArQ5TIN4LIoJapx/HK2aF1GJY2DKNhiEJdcMrgeOFKyCHmeR6YpXSqCaDAlSqBseuKqbYq&#10;2u464oXqw3r2woRFiFMgZumBUykdQPhI37Yqk11F6bV7VyTFcrqVoMUroHVjuMCq7vtx7YEoR6dM&#10;KVMCleOBWiCOuFVrEg/PFXKO5woVUqGDVxVVvIKqJFNa4qhEL8tztiqNji+HmehwK20S9MCURIwW&#10;MCnUdsCoSQrTbriqif14UKygUoMKttDyFcKFa3gU9cUNXESA/D0xVCsoIquFCgVI6jFV8NubydYB&#10;37ZIKXqek2AsrdYFAAHXLQGolNBtsMLFTkcjYZEpCyUSXFEX7I6nIEWzBpXmURBUXoBkqpjaGlvp&#10;LYckORJpkN0hnvWaTm/zzGlzbYp1a6qzx8VGx75kwk0yCUXsz+oSxrlU2cErnlB/eeHXIANhLH72&#10;b1XY++XBrQirU1ySEXGtCKYEokDxxZKo23wKqCvfrgVVQAdeuBKsq+OKV5pWlMVVVAIwKuriq8e+&#10;+KHbbgDfAq4nFW198CuXoa7Yq3TbFWqfdirqUxV1PHCrthvirVa9MVcSD1wK0BQ7YUrmI+VMVWst&#10;caVcCAKY0q0qT7YUqYU1qcUNMNsVUW3FCMVQ8oxQotthVbQCtcVU+p9sKFjpy+eKpl5bmYahHG2/&#10;Xf6MQr0CzO75cGgoqP7BwsUvtuuRZJgnTJMV4xV2FXYFbGKuGKr1wqqphQov1wJU8VUx9s4qvBxV&#10;ZLvT54pVG64ULW6bYq1F9gYqvxVRuNo2JwFQkc3X55Q2qHviq9BvkkIoUp0wquBHbChdhQqIMKFd&#10;OgxQqrhVuuKkqclH2HXFQuiWg3xVWGKuxVvpirWFXYqskWo2wKpKOJxSrKcUKgGFURB1whC2464C&#10;oQbdcgzW4q6tMCoO864CkIUdcilVHTAlC3H2TkSlJpxU08MpZIalBirRwK73GKtMxPzxVaanwr4Y&#10;qsNCRiq0jemKF547YoU2ap98Va6jfrgS1xwq6mKo7TatWoxSmSGgxVdilBx7ufCuKonqffFC7pvh&#10;VuoxVbSpxVcBtsMKtAAYoaIHbFWqdRilskHFDRpShxVxAAoO+KuoOpxVokEVHTFWqrXfpihqtcUt&#10;0AO+BVrCuJVQvSKA++IVtCMKruA6+2BDuKt16YpUJFBcn7sUqfGqmm5wq1NUW0nLwxCpFarQ/PLC&#10;1pggA+YwJVB74VVl8RgVWj6GnU4VVlNOuKF4NMVRERG/euFVSoxVdUEbYqmVr0AOFUxGFC4e+KuB&#10;rgVsYVXDFXDFW8UN4q2MVVbfeQDJBBUr5viPtkyhLXffK0ra4FXhgMUoC4YFsrk2xb0RQb8HrRTj&#10;Dms2VivTMtoQrX0YPFjQ++Q4mXC0Jg24IOG0U0ZK4CUqEhyLJDucVWUwK2uKqyjChVGFVRaYWK8Y&#10;VXjCheMVWydMKoCW2Rj03yKUMbNVIZe2BkjrKH9s9cIYlMFFMmxXUwq44q7FXUxQ7FK1+mKoJjkC&#10;yCta9CcIQVkhwFKkcil2Koe52GKUJWu+BV6rTFV/CuFVWNQMKqmFDdcVWOvLArSx0xVdxxQtJ44q&#10;uBxVcMKuxV3TFXGg64ErV3NcVTCIbDJMVbChxxVojGlQuon919ORLOKSwDldR07GuYx5typemsrY&#10;CqJsDRAcvg0yTJSKZawXVwobwq3irW2KuGKt4q44q1TFWiKbjFXFuIxVoLXc4FWstOmJVUXFV2FD&#10;VMUt4q1hV2BXHpirQxVvFW8VdirsUNHCqwCuBV4xS7FDiMVdTFLRUHFWmWuKrQOB9sCrwcKt4oax&#10;S3hQ4Yq7FXYq44qtOxwJbGKt4qt74q1SvXFVwxVxFcUKHpmuBKqophVdih2FWwMVSW/b96R3rlcm&#10;6LemDdm98oDIpuuXtLeFXEYVcMVbpirWBW9sKtYFdhVvFWsVdireKuxV2KtUwK49MKoB/tV98ilG&#10;p0woX4Va6YFdirhirjirsVaxV2Koe7PTAWQQaUrX3zGk3IqI0jdsAVJ7fe7J8K4OrJG6etWZvc5b&#10;ANMkzzIamq1OKrgKYq3hV2KuxVs4VargVrqcVd7YEtnFXYpXdsUIK7NFJwJDHbo0ByLYFtsvG1B/&#10;mJOKENqsojgA8P44pDGbuT1IiD2yLJjspFd/HFDccgJ33wKiFG4I6VwFKu1OuBV1u3M/F0GBK+ZV&#10;fbFVBYSMKq9arTc4qh5I6HpQe+KG44xTl2xVETRqyhsUoIQUOK0ibeIKw298CqlxD8XId8QlBGLi&#10;1e2FCY2EkQYq4qp2wFVlzAvIlemKlQRd/lhQiZIRIgPfAlBi3owGSQmL23q2/Tod8ilKJLcknauS&#10;QibdDGCPHAqf6I6Esh6DKpJCJe9kSQhTsMUlm3l6/wDr9vxf7VKEZdA24xTRHhtRxkNCO2XA0mrU&#10;/rAnJK9Bja00GrhtCW6pHSTkO4wlkHWjVGQQmVtu4GEMJJqOmXMULHvIcCSiRixXnphVpemKrsKu&#10;xV2KuwK7FXYUoFt3+nKiyRnRckhbENsQhecKrBilo4oaOKVhwK0cVULg/DkSyCFsx8RPvlLIok5J&#10;DsVdilAXZ3OAs6VbUUXFgUSDkkN1ySHA4obGKW8UOxVvCrRGBLsUOrirhiqItumSDFVmFVyxQlku&#10;AslMZWlGWn2DhDFZPhSh8iybi3fFC+4wpSu4O++ApQkuynxyBSlz9a5FUdamgGFBTKLphDFV7ZJD&#10;eKuwq6pwK31xStIxVwwq6tMVf//T6nTKWx2BVjbYqpTj4CcrmkJbL9nKG8I2xNVy+LGSMyTU7Crs&#10;CtrhVeMKFC9WsZymYZRSqu1TlYb02geqjMoFokFauG2FNqcbTTq42tOrhtFLsbWlwxtXVONq4YUN&#10;1xVcMKt4UOwK3XFKz9vAqrkkN4q7CrsVWSdMiVWw9MQkquSQ44CqBYfaGYjcFKwPxZbArJMhl7S3&#10;irsVdirsVaxV2KuxVvFWsVdirsVbxV2KuxV2KtYq7FXYqtk7YCoXDCreKuxV2KuOKuOKtN0wFCWz&#10;fbGUtoR8R+EZcwKphQ7FVrYCqXX3wtyymTOKEL1yLY1XFLqYq4nFC2mKW8VdirsVaxVsYq0cVaJx&#10;VsYq7ArumKtYpVreRuXEHrhCCi4SY3Fe+TDE7ox0HfpkyGph+v2wBI8c1WYUXKxlgd8hRuGCJtyU&#10;smB7b5cxQbtQ74VUXcYoX2szRty323xpLJrGSO6iDU375UWwNSxpUmm3bEIS2dQWoNskhX0/S3u3&#10;78Qd8uiGsmmUMq26CJNtsv5OPKVpNezluhH04sErcF8UKE8fw7/hikIYCm2UlvCtx5CpwMlAoSdq&#10;4qtk68epwKsiFWrXcYqi1BdOJwKt9MRsD4YGSaPHyjDe2+RSgJV4GmSVDsynqMULW40+Ywq0UAHI&#10;7fLChfEeO/jiqoWDAUGBW7J2MxTsf1ZEsgi50+IkjAqFdKn3xVDtt1GSQpSEfLthQhpBTfChTJoa&#10;4VV4piRx2wKi7V/TkpXrgKQnrhSAQcqbFFmAxZIZ2U1p1woQ0hPjvhQhZaDp1ySFFpD0woUzIQ2+&#10;FCrHPwIcdjkSlkMN+LtQ1ACBkKZqc0YLljtiqk/TieoxYoaU7HbJIVUtSUBA6jFCMt4wqUYivhhV&#10;c6Iwp+GKFnBWNMKoC9bitRioX2BLoQelcgWy1WSOmKofge+FCosRHWm+KFOaHi1CMKrIrVnqa4UN&#10;IhikGFCMaenXbFBU5LugqOxxSio5xKgI3OQZI7TLL15RUVWu+WwFsJFkGo26qD6Yoo7ZkOOo6bdE&#10;LQnp+GKSjJ7oU4p1OLApFq7x+nxqOXUjAgMTuT6coYZWQ3ApjaXkQX4ia1yohstXmvEcEDfBTJL5&#10;6DdeuKqcdw0dVNMCVpNTXxwJWSfDuMVaVC2/jilUMLAVxYqLLTfxwoVUrGvIDFUTFcbdBXFC5hz6&#10;03xVDSwcdxhVCwTGN/i74EowV3rviyUj12xVXhWM7udxgSh5AAdumEIUiST8sKFf4qBmxQ4OFFcK&#10;VCW4Na+OKFom33XbAqYWsycCjEe2BK7hvvgSscM5r4dMCqbr44VaVcVVeHCMtXeuFCkLoDrhDFa9&#10;33U7+GFVjT8gCOuFVWABjypgVWnCrGSRiqceRtM5ym9cVpUDLIsJFn8Sk/FllNSsMBVDzngpbvXK&#10;yyCs5KAKvhvklUJZQNjgVKr67AFO+VyZhjOr6kEK8RuKVyIiklMv8UWXphIQeVN67ZZbCknuNZkl&#10;PACo8cjTMIB5neu53wqp+kT9OFV6QUNcVRAioBTFKqkfLFKtwGRVeNsVVVj74EqwrWoxSqKvcbYq&#10;rEgCgwK0BirqiuBV9ACDirj74obG2BLTGnTFW1BO5xQuNKUxVqoIxVaxyStGtMCtA0oD2GFXE9u2&#10;BW2HQnFVpNBhS0GNcVXVpue+KWgO1TirR8MVWSdafjihSZe9cVUJSPCuKFBxT54VUSaVJG+FWq4o&#10;aLYqidCampReO+FS9GtDQn32ywNBRcR+FhkghAW/WuRZI9RkgxXjfFDsVdXFW8VbxVetMKqq4oKi&#10;/XFKmcVU1+0cCrwMkqyXt41wKvwpabpgVpPs1xQuxVQuz+7IxKQkkwyhsUgBhVUXChXB2yStF6HF&#10;Cou+FCquFVdd8KFUDFW2NMVpai164qqgUxQuGKuwq3TFWsCuxV2Kqci7VGKXRmuKFVThVEQda4Qg&#10;rLnqcSoQrZWzW4q7FUHdj4qZApCFUUwMlWm1cVQlwfhOQkyCTzUqSMpSobVNcCre/TFWm8cVW9t8&#10;VWrQbjFDqbcgPngVZ7nChYVpscVaoMVcor02wK2MUrWHIYVRunN8RPfFKaginvilx3r8sVQibsRi&#10;hErhSuJBxV1K4oaAJxVzVA2wq2N9j0xVxFcULWIGBLjvvih1Birj44Va26YELaVwpcBTAh3TFLqi&#10;u/XFWu2FUPeLVVHvgCrkIJxVeKE4q5xvilDMfjI8BtiqkG6jCqndmlu2/bCEFJ7UbDJsEwjHYihw&#10;KqqKdeuKVaOhxQvX4Tt08cVVq0674UqiivzwoRKj4QT3OKqgQVxVfSmKplbrsDhVHDphVfihumBW&#10;wMKtgYq2MVXYq7FDeFCtaisoyUVKGvW+JsJQkkt7GpoWAI8crZLBfJ4jBar/AK2gFeQxVDXWoLIq&#10;xIoDAnfvTK5FtiiPLfx3TseoGHGmbK60P0HMpx0J9SiuFq3XK6tnaFk0lk3iP44eFbQ7/WYD8S1G&#10;RLJRe/A2YUwWrS3KybA42tL1fG1VUYHChVUg4VVBXChVGFC8YUL1woXjFVsmKoc4GSi4yKUXbD4R&#10;hCCihljBvCrsUOxS7FXYqslPw4FQTDIskRb/AGcIQpSHfEpCmaZFLQGBUNdt0xShuOBV6YVV1Hjh&#10;VeNjihdhV2Kurirh440rsCqcgxVcu+KF9MKuAxVx2xVZJ8WBNNqKDFCZINsmxVMVaxV2KoPUd0Ay&#10;MmyKVWC8rsHwBzG6tpauSGkJwKmdtEAozJi0FElMsYOGxxSvGKF2FVhJrTtiq7FW8VbxVrFWjiqw&#10;74FVBhV1MVdihvFXHFK0NU0xSuwodgVo4qpVPbAq4HxxVfhV2FXVGBC1jtirlxVcMKuxVvAl1MVd&#10;irXXFVrCuKuXpirYxQ3TFLsUOwq7FXYq47DFVJ3r0wJaWSnXAlwkJxQvUeOFWzscVdyGKt1xQt6t&#10;XFK7FW8KHVxS4bb4qkN01ZCffKptoRGmD4SfE5VFSmi5cwbphQ7CreKtHFXUxVvFWsVdirYxV2Kt&#10;Yq3irqYq7FWsVac/CcCoIGrCuRSjEwoX1wq0cVdirsKuOKuwK1ireKoW46nIlnFA255H8cxy3Iwn&#10;jbk+5xCEns95Xb2yKUy0wVWuXQaZozrtlzWqKKYVbphQ3irWFLeKtUwK7pirQ64EupgVvCrqYq22&#10;wxVL9Qb4d8iyDG7w1VqZFmiHXiioPAYoSPzBJ0j8MLJj1zLwjJ7ZFKRFg55U6+OFCpEK75FUUi8h&#10;ttgKhXn48QFO/fAlSjNOhxSiUXlv1yKt3BCig64VUUehr27jCq52Ln2OFDpJfSou3TArcc3qJ7Yp&#10;VFhrTlsPHArppVRuMZqPHFV7tyUYqh5ofgLYVWWrUYV2xVMGC9O5yKUPMPRqe+FiiLVg0Tctz2wF&#10;Klw4npXCqZwSoI6NvXYjIlkEsmhCMQBt2yYYtSgIoA7iuBUXosnpv7tkSEhW1J2ikFB1OAJKb+XN&#10;We2k5xUJ7g4g0w4bTK51drif/SfgB7jpk+NPCmmnXfKoQ1FMlGTXIJomWhghtUUmMMOoyaQhLNgS&#10;RlZVOLAfHkg1lNGNAcuYoWDdicCokDFVx6YUNjFW8KuxV2BXYq7FWm6HFKCQVcZWWSLf7OSQ5OmI&#10;QuPTCqwYq0cVWE4ErTirRxSh7k7ZEsgoWWwJ98qSUQcKuxQ7FKX3BqxGQLMIiHYYQxKrkwwK4ZJV&#10;xxQ1ildihwFMVdilquKuOKuBxVvFCvb7VyYYlWk+xklCWTYlkp9crSjbPdThDErJhhShsiluP7WK&#10;rrjCoSy5py+jAyQc24yBSlrHffIoR1tsMLFM4umFCt2ySt0xVqlcVbwq6uKtHfArVcVdil//1Op1&#10;yhsaJxVYW3wWqlMw4nISZBLXIPyyhuCK09iR8suixkjxk2tvCh2KWxiheMKFK6H7s5XNISOQV2zH&#10;bwtUsO5+/DaaVVZ+tTja0uEj+J+/G1pv1HHc42tOEr/zH78eJabEzjucNrS8TSfzHHiRS4Sy/wAx&#10;w8THhXiaX+Y4eJeFv6xJ/NjxJ4V6zyfzHDxI4VRZ5fHHiKOFcJpPHDxLwrvXk8cPEUUqwSMzDlls&#10;SxIRgy1qXYq7CrsVWv0wFVOHvgCSrZJDsBVBn7TDxzEPNtCnFA8ZquSjsklXDyZPiLGl3qSeGHiK&#10;Kd6j+GPEUU3zfww8RWnc38MeIrTfN/DDZWncn8MbWm+TeGG1p3JvDG0O5N4YbWm+R8MbWncj4Y2t&#10;O5HwONrTuR8Dja07l7HG1p3P2ONrTuXscbWncvY42tO5fPG1pqQ1GKrxkkN4q7FXHFWjirsVcemA&#10;oS2f7QOUtkUbAaqMuDEquFDeKrWwKgb5ag/LKps4pT6gU8O+UgtwCpyySKbBwq3ilquKHDFXdMVd&#10;XFXYq4Yq0xxVw3xV2BXDFXHFLVaYqt5b4FRccpkQMevjkwikzVi8YOW82kpNr1vyUPmFng2QLzzW&#10;oOLFsxYuYDaRS/CfCuXBUPLbFjyOFVBoF5UYbnChVjtwPhHffCqcaRG0aMafDTrlcmwK05BUnAqD&#10;t7Y3UoRfpy6MbYEstsrWO2i4r1zIApxZFDX3xE07YlhaR3Mqg7gVxVAiRmNMKFCSrYpCkvENxPTK&#10;pN0VeQqCOOVs1vNQwYdcVaEQffpirmt0AqCCcVXWsZJ3GBUdbad60haQbDIEswETd8I46L0wBJSm&#10;5Wu+SQoCOvTCheLUUqeuFVFoqGrCuFDcYHbAqJSKorgTSL0uxDu0h24+OApAXXMfElO4yLJAyjj1&#10;wsUOwPfChCyJQ5JBUXG/TCgqsIjNK7YVVHgQGqjfAlYyuJFFN8BSGQFSAGpSo6ZU2KEz12piqHYA&#10;YUIZ998kqHffCGKz0zklaW0Z98UKzW6xjFUdpUQ4txyssgirlTXAyUCCx+WKFjrx3GFCySZyOJNK&#10;dskhQad1Na4UK9vMzH4vHFCNCsfniqDvovgI74rStptsUQk98gWYVpUpXxxSo+qlKDc9xihZ8NQT&#10;hQibn0JEX0qlv2icIQXG0WFQ/dhhYoOWM05DoMKqZj5Ka98VQ844rTrhVV0aUmRozuO2ClBZ1pFq&#10;YU5UoTmREU1yKOumUIR1bJNaAit/SJK71wItRuZ/TQnFWO3DkknFQEtuEEp+WBkor1oe2QIZhXjl&#10;kP2lqMrIZhE7HIlkljzDmSvjgVFxn1E5YGTTrQVOKtItd8VTzRrVLpWjkO5G2BChNpDMSuww2hAz&#10;pw+A4UKSJT78Uq6kDc9MULbkim3hgSk8jDl8WFUzhXlGD44GS1hTFV8Y5/COuKqb7Eg4VUSKnChe&#10;HWgHXCq0ON/ftih3oh98UKsdka8q4pQ124hYgDBSojT5+a/FvvgKUaKb98iyUiteu2KuCAYWKGle&#10;vw98kqgxwhiogEvt0xQiUhJFRilG26bbfTirrxgCqHdT1wgK9A8vWK2tokailRXLQGqRTwIBsMm1&#10;t0PTIEsgt+reqQXICrvgAStnlDHbEoS+7mC71yBLIMf1S74ryNMrbGI3Exdq13yxipRr8W/XFUdC&#10;m2KVYIMCrwgG2Kr1UdsUqgQAYEq8ce2/fFV4jpgSqJHTFV3AdD3xVfwOBKou2/Y4quNftU2wK2rY&#10;q2E7nFXHeuKFQDFVjHfrgSu64oXEClBhVY3SmBLganbFDZFBhVaeuKtMBirfb2xVplJ6nbFVo98K&#10;VtQTtiq/4evXArmNRt1wqsagG+RVT2wqtJoKYVUHYAU8cVQkrGu/fChTLYUKbt92KtV74VROgHlq&#10;kR7Cv6sKHpVqKFh92WBpKKi3VvpwhigbY1yLJMFyTFdXFW64VdgVvFW8VXKMVVkySFF+uBKmRiqm&#10;g+M/LFV+Kqcu9PY4qqnriqx+hxV0f2RildihRuvsHAUpHKcpLYFKnfFVROu+FVYCmSQvAH04ULgK&#10;9MKqiYUK6DFCqMKrT1xVeopiqoN8UN0GKHYpWFwDirdcKt4FdXFXUqN8VUQOJpiquuKoqDrhCFO4&#10;6nEpCDbrkGTVcVbrgSgbvY1OApCHUGu+QZKv7NMKEFdHbIFkEon/AFZSlD0ocCtHbFVrbjArX6sV&#10;caD2xVrl2FAMKFrfFtirnAH0YoWnAqwnFK3fCrTVFCcVpMLGnUYpTBTXAleDTc4VQqDcgYoRAxVU&#10;CHCrQxVoYocf1YVariluvbFDWxFW3wK4GhxVaSGO2FVwanXArjTCq0bDArXLemFW8CqZXFW+AG+K&#10;qF32B64pXLSlMVVBSmBWq70woQocczXFVnRSO+FUNff7zsexwhCW2ort3ybFMIqHpuR1wKqqCdji&#10;q9NtjiquvHFV9N8Kq0S06dMUqyilPbChUBPTFV4G9K4qm1uOmEKjBthQuBxV1cVXYq2MCHd8KrsV&#10;b64VbqMVV7P+8+jJRQUuvn+NqeOEqHmnmCVvWZh2yISUhi1m5j3DbA9DkiGKYW/mkl1SZeRJ23wG&#10;KQWSQvzl5Hao/XmKXJAZD5TUmaZjuBQZbjYTZSRvX2OZBaQpW/2fpyASVQ5YxU5N+uBKCuLWOTqo&#10;yBDJLLjS16oaHIEMrQTw3UPQgjK6pkuTUHj2kU/RhtaRsF9G+9afPJAsaRsctRtvk7QrI4yTBWBr&#10;hQvUYVXjFVsvXFUO2RZKTigrkSlGW4+EZMMSiR0ybF2FXYoccVdilvFVObpkSqCYYEom3H7s1whV&#10;FsCVKmBLeBUJcnfFKH+eBVRBhVWXCheMVXYVdgV1MKHYq7FKmzA7YFXoNsULqbYVcOmKuGKrWIBw&#10;JXLucUFMU6ZNivwq1irsVQGpHYDK5M4pfp207segXMYc25S+09ffEKU7iFAMyouOVauTQtI3riq4&#10;Yq3hV2KHYq3iqxie2KtcivXFXFjgVpTilUrhQ3XFXYobwpdgVqgG+FW8VdgVoiuKtBcVaK7Yq5Ti&#10;rmanTFVnEnrirRquxxVUTcVxQvwq7FWsCt4pdih2KtEYqsTAleMKuxV2Kuwq7FXVxVYxqaYFcqAY&#10;qu47UxVb6YBriq6mKuYYqohWGBXMW74quQ4qqDJIbGKuxS49D8sVY7MfjPscpm2hMNMSkQJ75XFB&#10;TAZcGC7CrsVaOFXYFbGKuwq1irsVbGKuwK4CuFWsVdireKuxVZLspwKg4hVxkUo4ZJDsVdhV2Kux&#10;V2KuxV2KtYFQVy1Cx9shJsihrUUNf8nMctqJuDxtsPRQlFp9iRu+AIkmenArEPfL4tBRqDvljFUy&#10;SuxQ3TFWsKt4q7AlqmKuGBLWKtjFWxgVpzthVKdTei0yJZhIJamRR7jIskbc/A48FwoDEdan9Wcj&#10;thLNKNSJWIL475WElKuApXCxXIw+zgVGxkIvI70wFUvuJyzE4Eq1q3w8feuKppD8C8myJSl91cF3&#10;NK0yQRamklMKouEggtWgAwKgppQxxpVW2cggYqExuJxHFQdSK1yIDIpV61WG+SQmMR5cQemBVK+l&#10;p8GwphUoWNiGpihNbdlIq+BKX3V0HkNOgGFCLsSzKD44ClF3LpEtR1wBUEl38dOowqjWIlAPHfxw&#10;JQcu54jChFWtUao7YClfqFxzYE4gJJV9KkHMKNqnIlATN7pC5hc8jgZJ95Tf1mcHthg1TZJQZlBq&#10;WXCcomHtkwoSe3HFshJJT7TRVicMWkpjJ9k5cqhbjqcipRAwqubphVsYUN4q7FXYq7ArsVWSminF&#10;IQsP28rZFEyfZySFyjbChzbDFVowKtOFK04FWnFK3AqFvDQYCyC20HwZUkquFW8VcTQVwqlku75W&#10;WaMjGwyQYlWGTYNjChvFXEYpcMUN4UtdcCHYpbpirTYq4Yqr2/fJBiUQ+6ZNCWS9cSyUxlZSi7M7&#10;HCGJWz4UoUDAlyj4sCr5sUpbcjfAlBTD4ciUpYVDNgQUxtRtXFBTGLphDFWySt4q4bb4VbwK1il2&#10;KupirVMKv//V6I1+P2QcwfEcjgU2vHPQZEzZcCm0zt3pkDJlwqTFj1JwWkBYa4hki9ONcyItckyG&#10;Tam8UOwq2MVXgYUNSJzHHxwEKgn00nowyvgZiVKf6MavUYPDZcbY01/HHgXjb/Rz+Iw8C8bv0dIO&#10;4x4Ecbv0fJ7YPDXjd+j5R4Y+GvGuFjJ7YfDXjbFlL7Y+GvG39Tl8Bj4a8bvqcnhg4E8S4WsnhjwL&#10;xLxbv4YeBHEv9B/DHgRxNiFvDCIo4lSOIqQaZZEUglFDLWtdirsKuxVa3TAVU4ticiEq2TQ7FUO0&#10;W9coMWYLYXGlt2NLbYGGltvDSG8VdirsKt1wq3XFDq4Vbrirq4UOrirq4q3XFXVxV1cVdXCrq4q7&#10;FVk32TkSkNr0woXYVdirjirRxVxxV2BCW3GzZSWyKLtj8OXBBV8LF2KtNgVCXIyuTIJBfKUbkMxy&#10;5EW4Jg4rkgkogMMLB1d8KuwK2DhVxOKtYq3TFXDbFWzgVqmKuxV2KWsCrWxVYzUwKrWU9ax9smCp&#10;CbWb8kI8Mti0yCnex+pEwPbK8gsKC898wW9ATmtA3c6LFJF3rlyVFwxHfCrrWxe4c16Dvja0j4rS&#10;jcCK++BKbLbiGLiB1yJZIFoi54KKk4QEJvYWiWcfJh8ZH05lQFOPM20bjhJXtk7aqULuYsCQaY2h&#10;I5zvvvvhQo81+nFCnIxJxVDTJRgfHrkCG0Fd88qbVWCH1fhHbAqKubUWwB5V5YEr4YaLzfZTgJTS&#10;Z2GnG4HqKuwyNsqRxi9NTtQ5WSzASu+i2rkgxKTOeR41yTFR5FW9skhHSX0fpqAByHXbAqEubv1O&#10;wHsMkqy3RmcH9nAqZKVU0AyLJFLcFRUCtciyQlxLyJbvkkISVyRthYqUlAtDhQhHwoU6V64ULhEO&#10;uFVZfhO2RSjdPtGlkEj78chItgCbXhDkEeGVhklshFTk2Km/EDbqcVQrU7ZJCg9RhCFgbfc5JUVb&#10;Iep74oRhtvUpkbSjUthbpUDc7nIWyCjKB33xSpwyLGTtyGKqMrA1phQhJCa79MkxckipuRU4UK8c&#10;hY1oBXFUXHJXbrgVF/VQ32xsd8jbKlUqirx2yLJCvHU7nFCEmiCLyHXJIUDIooN65JiuWcrsuFDc&#10;t5I6gN0HhhAQVEOW3OFVdKFcCrJIQ42GFCZeWNKBkMr7065MBBLMJpVhXl2y1q5pP+lBLJv0xtFI&#10;qS4BFE2xY0lWoy12HQ4pSWVvixZIZ6KTTAqHbc1HbAUhFWyDYnplRbArslcgzS+W0+MMOmK0j1eN&#10;UpwHLxyLJRejdOmBVzIoUfhiroLt4TVdjiqNt7xXqWJqcVpbN6RNBvhQoSoqig74oUjGx6DbFVQR&#10;Aih3JwJS6azPqjkMlaAEy5KEAUU8ciyQsp7YUrUam64oK1kqanJKs40qR0xYqR2wqpj7VThVGwkO&#10;RTqMCEWBTAlLtRh+Ko74UO0+3dpOA75EsgmqQcRTpkGdO9IGoHUYqoMDWmFi4wxqCT1OSYlL3A7H&#10;ChuK3YmtK4VRyLQUpiqtDHvQ98VUxELi8jgboThCl6bbrSgG1Nvuy8NBRxPHfFCxpKbntlZZBYkh&#10;ki5e5xBUhDSvQVwEpASm9kJoK5UWYYlrt5zdo1O3TJRClJwa5NiiIkB3HXFKPiSi4EqipU4qqFae&#10;+BK5Vp2xVXiHbqMCVYL26YEtiqMcUqopgVslfDFVzdNsVXLQimKu36Yq6gG5xVcDXpiq8U+nFVpO&#10;+BVwoTvgVygV2OFXNUGo6Yq7cY0rQNNsCtcjhVseOKFnEk1xS2wqaYoc1cKVpJJpgV1AD88Ku6b4&#10;q4YFWvTFVjkAbYqpynuMVQcpHXJIQztXFCkTvhQsLbdcVWF6/COuFU38uR8L2Nm98Veh2g3Y5aGo&#10;oqIfCThYoK2wJR6UwsV2FXYFdirYOKrhiranFVZRhQpPilTJxVTX7ZxVdiqx/wCOBVQjCq19gcCt&#10;R/ZGKV9cKFG7/u8BSEjnG+UlsCiBiqom5ySEQoqKnJKtLGtMUKw8MKqqADChWQYqqDChax+LFVRC&#10;MUL1OFW8CrHPXFUO2+KqyN2OKqmKuxV1aYqpHdsVVxiqKg65JCnOd8BSEIcgyW4q4Yqgrvc0yDII&#10;dciyVKUBOFFIW5HwEnKpMwkkz8WIO+VJQxau+KtkmlDgQsrT54oWk1OFW6gjfFKxj3AxQ1yJOKuY&#10;74oW1JO2Ku5AbnvilaHBO2KtMa4VTGwB47YEhHgffilcagYVQsG5b54oRK+GBV4Y03wqsoR8XfFX&#10;ciaHFW2PfphQ0Dirv14q7sPbArQYt74q0e+Kt0+nCrZ6e2KrTQYq1virfQb4q1sfpwK4UxShroBm&#10;HQ4pK5DtQimFiqUpgVpt8VQhQAkjCqwii1OFVLVNrMeNcQgpVbVAqeuWMUfFt8zkVVVNdjiq9B3G&#10;Kq4GKqqEb4VVYzQ1GFVdTXr3xVVUClcUL0FWr4YpTaDcYVRdcKGxireKrqYocBgVcBhVvFWxhVvF&#10;VezHxk+2TigpVfNRyfniUh5lrrVlYHsTgCli8p7ZNgts05ToO4OJSHo9oE9IOftsBt8swi5YZN5R&#10;UUlbxOXY2qbI2NAT7ZeWoKcQouQDIrq5YwU3ORSoSHIskM5yKVIiuBVIwI+zDGkqT6TEd1qDg4Vt&#10;SaxuId43PyxpbXJfTQmki4gqnNs3NQ3jloYFEA5JivGKrZOuKUO2RZKM3TIlKPgFFGWBgVfJsXYq&#10;7FXYq3irWKqU/QZEqhGyLJExbR5JCg+ApWU3yKWjilCzipxVDimBV6bYVV1GFCoMVb2GFXYq3Su+&#10;KuxVpiBgVYBy3xVeBhVvFDsVbxQsZMCV0fUYUJkvTJIXYq1TFXUwqluqHtlU22KD0zdpW8FpmOGw&#10;qMe7gDxwgKU9iG2ZQDjlzA1ySG6HviqoBhVvFXYocMVaOKrAN64FXUqcKt8cVW8AMVcVxV32Tiq8&#10;HFW8VccVWg1xVdirqYq6mKuxV2KrDtirQFeuKrgMVcyg4q2BTCh2KtjFWiabnArsUt4q7FXYqpDY&#10;4qvBGKtjFXYq7FW8KrW2GBVqL3xVdTFW8VdireKtYq7ChoiuBVPjxNcCV64VXYVdTFVkpojH2xUM&#10;elNSx70yibcE2sBSJPlkYhiUaMuDBvFXYq1hV2Kt4FdhV2BWsVbwq1irYxVxxQ1ils4q1iqyf7GA&#10;pCFgHxk5FJRoGTYt4q1gV2FXYq7ArsKuxV1MCpdcnZzlcmyKlbjZj4CmUNitqR4wAe2SIUJVbDjb&#10;k+JyASU4tRxjUe2ZMXGKKQbZYxXDFW8KuxV2FLROBXYq44q4YEupirqYq2MVWyHFKSakatkS2AJX&#10;AnqXPyORSVW5O7t7HCGIYPdOWmJY1p0wyZIHVmLUI8MrCSlL8umSQ2jEmmBUQ7kKBuK5FUG9amuK&#10;om1Uk4pTOZjHBXucilKCS25qMkxVYENN8Uo6VQIQoxVLXTjihF2aVIxKV9/Lyfj4DAlL6EkE4WKa&#10;27bVPYYEoC5kJO/XCqyFqtXFCOkcxrTxGBKXElj74VTixqEB+nIlKGvbguxp44QFKHhcg4oTdL70&#10;IuNPiPXBSUse45EkYVTGyegJPYYCqEmuObVwqmGmS0YPkSEqjT85S1d8CWd+R4wY3kbrhg1SZEeu&#10;ZIalyryBB7jJKkjLwlKnIlkn+lrRK+OGDUUbPshy1Clbj4a5FVdcKrmwq2MUN4VdirsVdgV2Kqc+&#10;y4lkEPb7scrSVeXoBkiheMKGn6YlLWBVpwqtOBVuKWiMCoG+amRkzC+3FEGVqvwq4Yq0+ynFQlp+&#10;J/pyBZI6MbZIMVVd8sYLhirsVaOKWxireFWsUN4FbxVrFLR2xQrW/fJBCJP2cmEJbMMSyURlaUXa&#10;dDhCC1N0wqhhkUtD7QxVfNioS2664GaCn3U4EpaNjXvkVR9saDFgUyhG2+EMVYYVXHCrQxS1irYG&#10;FDsCWsVbrir/AP/WnfAnrmr4XNtsRHJcCLXrascPAjiVFsSeuSEF4l62QGT4WPErRQLH0yQDEm1Y&#10;DCxdirWFWxiqoMUN4VdirqYq3hV1MVbphVqmKFwxVumFDdMVbpirgMVXYVdTFW8UN4VdirYxV2Kt&#10;4VaxVzdMBVRj+1kQlWySG8KtUwK47YlUKsw9UrXbKwWdIoZYwdTFXUxV1MVdTFXUxV1BirqDDSup&#10;gV1MKupirqYq6mKupgV1MKupgV1MVapirRWvXGlbAoMVbwq7FXHFDXbAlrtirfbChLrob5SWcURa&#10;H4csCyRIyTF2KtNgVDXHTK5Mgk95HyByktoSmNvQbj2xbExjau+FjSoMKrq4oaOKu6YFbpilwOFD&#10;q4FdXFWgMVbxS6uBVuKrHO2BKi7YFWwS+nICemEFkn1gQrEdjl8WmaKZeYIwkW0sI8wQD4hmtmKc&#10;3GWETxcXocQW5QdP2fHJIRNsrIOXYYlKZWMfN+T9e2RZI2b4qKu/jiqtBZpBSVvtdsvjGmkl0jkt&#10;XrllsKS27lpv0OIQQgri4ISnX3yTAhLXJOSYUt9Msa4ULmQAe+BULcjkNu2JZArBIXUDwygt4XrM&#10;0deBwJVFnL05b75FKK9b1aBdlGRLMJraai8Cemu2VsqVfrgk2J3OAsksvJCxocmGBSyQgmoyTBTW&#10;hPvirT7dcKtJGZWC9cSlMwqxKEXoMCtV5d8CVzMQnXFJQbS4aQpmUYUNk8hQ4UKbxd8UIU7CvfCq&#10;6IFjvgVHQwg7YCWSa2Upiqu2+VlstSuLiteOIDElBSD6ckxQ52374qpkAbYVaYDvklaity1W64qm&#10;1rZ8QCe+RtUxhgWhJ2ORLJq4O1BgVKp5Oq98KVGNSd64UNyGu2KoeRaYUKZibrTChFQ25G7YopFx&#10;ADfvgSiBO1KE1pkUtySbVJrgSqR34jXgyq498aSl10C/2dqnJBiVA2rEd8kwWCKjUbphVY7blaH6&#10;MKF0cdDRjihEId6DClXiTm/E9DihlFnHFp8AruWy0FrKV6heyODQ0HhgtNJK9xw2GIVM7K9My8e/&#10;vkmNNXrADc74WKUvVjXClSoAanArlVTWuJSFkEoR+J6ZWQzCYJxkHxHbKi2KbRBq06YEqT0Ow64p&#10;dGFA+LArTyge47Yqogqd2FTirdASCdhirczA/ZxQ4XZjFOP04q5Z3kPx/hiqukgG4OBV4ALVIrXF&#10;K2X4RQ9MVQjnevXCrgKYhW2k7DCEKVSO/XJIWMK9cVUfTINa4VV4W3+HrihGxS1qcCWpI/U3O+BV&#10;W2i9I8j9+RLIBGsvJa1rkGaDJocKFB2pU+OFiUPIWIp0yTFqOHlucKEw4cVBpQYqvFB1xVXSlK4C&#10;rvL1sLjUVmP7OWxQ9EgFST4nLWkooCu2KFKSjfD47ZApCnK4UcFFBgSgbiSg+jIEswEhv5/TQu53&#10;plbJhN5NyblWuXBipwuT1wqj7en34FRyHAlVVe5pgVdSmKVRUpgSrAAdO+BVUDauBK8GtNsUtg74&#10;qqBt8VcB74quKilQd8VdQE4q2w8cCuC0FcKtg0O+KrqVwKtI6YquB4moxVdy5bYq1xp3xVodcVWi&#10;gxVsDwwq0adKYFcoHU9RirVMKrqjrgVbJv2phVatab4q5jTFVpYA74EKb0pvilDSOMKEBMd+u2FC&#10;mxBFDihT5AbYVUZHqCAd8KojTrNmrJJv4YlKdaQtb6Idt8AUs9tBu3yy4NBRSbqfpwoQNtvgSUcm&#10;FivphV2KuwK2MUt4obQb4VVl6YUKb4EqJxVYp+I4FX4VWSdR88CV/U4qtYVFDirafZAxVdhQoXZ/&#10;dn54CkJJKaHKS2BQPWuKqkZ33ySESvjklXAV3xQvA8cKqi7YUKqGhxQqjCrUi13xQp8qYEq0ZrhQ&#10;q4qpcuxxVvgMVW1BOKqoxVxNBiqi0hGKuTffFUQgxVE2+5yQQpT9ciUoU5FLRwJcMVQV0KNTIlkE&#10;Mo3wJVu2+KoO6I4HKpMkhmFTU5WlSKCm/XArRB+jFVr0woWda02xVvjUfLFWzUjbAqmQUNT32xVz&#10;IOuKrCtDVcULSp74paABPTCq7jiqY2H2KYlKYKQo6YFbYgqcUoa3U1PzwoRIGxril1CcUOrirdK4&#10;UNUqK4FW8sVca9cVdTFDew6YpaO+Kra1GKtg4Vb264q1iq07Yq1xoa4FcDQ1xSh7mnqAYquqMKFQ&#10;EnArQGKoPkak0wq6lUqcKobVTS2oP5hhCCl9rQmuTLFGRlm+QyKqyrtvilVjHYYoVR2p1OKqgDHf&#10;ChVhZR1xSil6VrUHphVeoriqrENsVTOHamFUX2wobGKrxireKG8CuAxVcMKt4VdiqJtOrH2ycWJS&#10;q6QtVvniWQeaeYIGWRyRSuAKWKOhqa5NgqaXQXUZbpU1OMuSQz204S7xMWUbb5hFywy/ypGUhcn+&#10;Y5fjapp9J9lvllxagtQbZAJLjk0KLnAqHlamRZIZjvTIpWVrgVeowqqDFCouTQ36Yb7QqMUKqIB0&#10;wqqAYUL1GFKyU74FUH36YEqL5ApTCIbDLAwKqMmhvFW8VapirsVdiqjPkSlCnbIpRKbRjJIUHwKs&#10;wMmvfFKFm65FVB8VVEOFVZaHCheMVaYEmuKrhhQu7YpWnFVh3OBV/GmFW+OKuxV1cUN0wK11wobi&#10;FHAxSmKjJMV2FXHFWsVSnUzWSnhlM22IUNPXhHMfE5QGwqNuKyjwGSixknsXTMoNCpTJIdTFVqmu&#10;KrxirjireKVj7YoaDVxVytU4qvGKtkVxVo4oWMMUrl6YquGKuxVqlMKt4FdirRNMVWhq4quqMVUW&#10;apwKvXCq/FXYodTCreKtUxVa4LbDAlsdMVbG+Kt9MVWnphVSCk7YFb4kYFXocKrqYq6tOuKrS4xT&#10;TTNXFDa4quphVvArWFXYq7FXYodirRFcVWrgSuGFW8VUrs0hY4CkMffvXvmPItoTu2TigHtkosCi&#10;RlrF2Kt0xVquBXUxV2FDeKXHArWFW8VdTFWwMVaIxQ7FXYq1ilSuPs4CqjbCpJyKSiwMkhvFWsKt&#10;4q1irjgVwGFXYFaPTFUsu/se5OVSbYuhX4fmcpZtayeKAe2SKhBRrxgUfzHIBSU4jHwjMqLjkq65&#10;Niuwq3irsKtE0wJU2bAq5TXCreBW+2KXYq7FWxiqnL0xSEgvnq9MiW1B6aP3zt2AyCJKd5Jxjdj7&#10;5IIDCJWoxr3OGTJD3S+qo9srCUulUqemFC6ECtSMCUfLAJEBwKgZbUHrgWle3j474pRc8BkiUjeu&#10;BUteEqcKFSMbV6UxVGstY1PjihBvCCwXthVEwRqlPHxwJUbujPU4VQ6xcyKdsVR8a7EDwxVLZ0PK&#10;uKHQp8WKo6aNilSMCUCYRsx64qmVmrBQMCUJcRkEk9CcKrYI+T7Yqr3kf44qh0gYbDFUdukXHuep&#10;wJQZQctsKExtRwQnIlKnCzFqgbk4lBL1DytE1vaAMKFxXGDCScDfMkNaqhpTCEJVfLxmrhISnunL&#10;SMYxDUr3JomTSGoBRRgCFYZJDm6jFVwxVvCrsVdirsUuwKo3P2cSkKduNycgElUk6gYSxVRhVa+K&#10;rTirWKVrYFWUxVpsCUsvt9shJsCKj2UZFiuxS7FCybZTikJdGavlbIo9TkwxVlybF2FW8UNYq2cU&#10;tjfFWsVbxV2Kupiho4oVYDTCFKJ/YywIS6XqcSyUsrSiLU0rhQW5uhwpCFyKuAqRiq6bphUJbcbt&#10;XIswg5+hyKUtY/FgQUfbdMWJTKHcVwhirDJK3XAlcq1wq4qMVaIpirVMVcR44q1ir//X6eIlHbMa&#10;m213ADphpW6YFcRhV2KuwK7FXYq6mFXYqvGFC7FXYVdgVsYVbwq7FXYobGKtjChdirsVbxVvCreK&#10;uwobxV2Kt4q7FW8VdhVo9MCqK7PkUqwySG8KuxVQuHoMpmUhKmk4yBhlUS30nEbclBzKDQVTCh2K&#10;uxV2KuxV2KuxV2KuxV2KuxV2KuxVrFXYq7FXYq7FWsVbxV2KuOBC3FLh0xVwxQgbrvlRZxX2Z2yc&#10;WUkWMk1t4q0cVQ1xuMhJkEtuFyotgSe8hPUZBsBW2lx+weoxZUmCHvkmBC8HCh2KXVwK2MVdihvF&#10;LsVaxVrbAriaYqtJwKpu1MUoaRsCUJNJTvgSGRabLyCtl8SwkE2X7WWuOxnX4ASduua/MG/GWBX0&#10;IB9xlES5igiKDuOmWK2WBNO2KoyKQoBQ4pR1kGb4m3GTjFEiiZHJO+XNKxwFG2BUovG+I1yQYpW7&#10;cmpkgwK+OLl17YWKyZguy4WKFkINR3wqp7cakb+OKoUDi1PfKpBtiVUnx65UW10CMW5ZEsqTGFSo&#10;o2RtnTbygH3wK0k1GqT3xpFqd6Tzqu4yQYlBsxrSm5woXBPTcc6/RgV0zKxIHTFKJs4Sq8z1xSva&#10;hFcCrWeg2xVyvzQqPtYqhHO5BGFClT4tuuSQqBlj98ULWlJFBiqxIi5374qi0jVBQYpVoFqxyJZK&#10;/Pid8itqUuwqBt44UIc1pviqmwrhVqviMKr4rWSRqAbHDS2mVvYOg49AcBW0yjgSJRXc++VlKi0q&#10;8gD0wpQ1w9D7Yqls32tt64VUyhXc7YVW1C++KrqhsULuJB3NRiqKR1Io2Ktc16DAq1n98VVAxdKV&#10;3GRSpp8B+LfFXGXiTTocKCF8l7IU4026VwhiUJu2+SQ7YDbqThQpVNTU74VVY3Ymi9cKpvZW5JDs&#10;NhiqNurgyEg9O2SYJVctXEKgJKE75JDkuDCwdeoySET63rLQ/PFC0LtQYUKJJO3hiqjShIphVRde&#10;/hkCEhFQzmgG2VENwKJ9QZBkpNxO+BUM7AHAlSJr1wqvp4YErxt1xVSdzXFFNKS2x3xVFclYqq7H&#10;vihNbbSHdA+xGC0qVxAYX4kdMVU7iBeIZT1wpQhtiw+HtihRoV65JVrA9sULSB2wqokdsKGuJY7Y&#10;qiIbfianviqMVKmnYYFVxBvtgSFdbR2WgXfIFkFiwSGoHjgSpvZSUqRvhRaGliZNyN65MBrUCSSR&#10;0OFXKvCtTiqut1UfF1wqtaauwxVERy1Wg8N8CUb5KAe8kJ/ZyyLEvQYAKE++WNRVTQb4oQrOeYA3&#10;JOVksqblHEnEqEsvZf2fHKyWwMa1uf8AZPvhigsNuVo1V6ZYxXQMGApiqY2rD6cCUchwJVl6VxSr&#10;Agqa9cCr0QL12rgSrKMCqtPA4Et1xSvCjriq+nfxxVx4gddsVbqB0xV1d8VbqCffGlXDwxVtfE4q&#10;7kBirifbArXT5Yq4A9cKF4pgVaWBPTbArRO+FXbHemKuNMUrSdvpxVtnJ+eFWgRTfFXEgCpxVTZq&#10;4Fa67/RhVaSK4FQsz9+2Fig3lwoUXfxxVSJpucKoWaXjsOuFUZp2ntMeZGAlU5WMKpHfAyX6Ow+v&#10;RjwrhCGe2nVstDQUSn2WySEFbbbZFKNXJMV2KurirsUt1xQuBxS2MKFZOmKqL9cVWYVU1+0TgVdi&#10;q2TqvzwKvr3wqtY7YEuX7IwhLeLFRu6CMnAUpLN1IyktgURvscASV6Ag5MMUSopklXgVxQuwqvVq&#10;4oVlG2FVRcKF2KFMRjriqqm2FVTtiqmQMCu7Yq4KOuKr1xVs9MVUXjB374qvRaYqqqMKomDCEKM/&#10;XAUoUjIJaOBLh1xVA3R3JyJZBQA3wJVKfDiqCuz8BJyuTJKZUrv3ylkh+Na4oWlD07YodJHWlfpx&#10;W2hFX5Yq2Yz074q0YzTcUwK1x5bYpd6QI98VaMfbChZwHSlcVWGMk7bYqplTWhwqmVioCgnEpR/Y&#10;k4q0fsnFUPC1fnhVFA0G+BXNXFDQNMKt9cUrSa79cUNtvQ9zirXfFW1OKt0C4FUyK/LFWwhqANx3&#10;xVzLvthS0B44odgVzGm3fFWjQ/Zwq7pv1xShnPJ6ntgSuCnc4WK8dN8CtE7VpiqESlGPucKt0ouK&#10;UFqtRB9OTDEoS1AA5d8JQi1Y06YFVEJ74VV4zsCO+BCsuxqd8VVlIGFVRNsUKqHCqrUHFKpDsaYo&#10;TSDciuFKLGFC8DFW8VdTFDdKYFX4VcAMVbpireFUTZCvL3ycWJK+fTxIpC98s4UWxbVfLDSVLrUH&#10;vkTFILDNQ8nmpaMHIcmSRHQLiGYU2p44mS09A0K0T9GFyAHQ0J8copvDI/LiUta+JOXwaZJpJ9lj&#10;8skWIbA2HywBJWnChRffFKGlGRVDPkWS0YquUjFVZcKF64UKqjxwoVAMKrgMKrxiqlJvgVRIwJUT&#10;9oZEpTCIUGWBiVUZNi3irsVdireKuxVD3B3yJSEMd8ilFU4qBkkId8CVOlMCXdcCoWU74EqDHfFV&#10;SOhxVXQZJV4xYrScVbGKrqUwpa64qtAwKvGFXYoWOewwJptXBxVdihvphVuEVkGKEwGSQuwq1irg&#10;N8VSXUTWU5RNuistzS1dvE5Q2KViKyD5ZOLXJPYthmUGhUySuOKqYPxUwKqDCrsVccVWKeRriq6l&#10;cVWqlDXFVQYodilTdqHArgwOFW1xVeMVbxVoYVdgVx2xVSJqd8CWyMUO4bYVWlK4FcAQcVXF6YVb&#10;V64quwq3TFXHFDWBLQxVsYq3hVqmKuAGKHUwJW04nFW603xVZXlil3p4qtYccCqijCq8jCh2KuxV&#10;xGKtUxQ7FXYpccULAd8CVwwq3gVDX7UiPvgKQkbLWg8TTMaTcn0Q+EZbFqKsBliG8VdirVMVbxVr&#10;FDsUt4q44q7FXYq30xVrFWsUN4q0cUqN0dsCVlqNj88iqKAySGsKuxV2KuxV2KuxQ7Ala5+EnEql&#10;d1uVHvXKJN0V8CmijxOVpUdcatcZM4qPGqxKPHAGMinCCgzKi4y7kVyato1euKqmFWsVW074qsIp&#10;gS2BQYquwKuwq6uKuxVumKqMxopOLIMdujVicgWxQ08cFd/HAwKB1SQJEa98mAkMPnO1cgWanE1U&#10;PhkVUJY61OKqSLvUb4qjvWDJx6UyKVB0+HFW4vhG+Ko23nULxPQYEoKRQ5IO2+Fi5Y6mn44qi2K+&#10;kQOoxQoCIPuK1xS2y8WAxVdcIGAp0wqhlQr74UIy1VR1wJULmzp8Q+eIWkNHHU+/bFU1toRcQkt1&#10;XtkSUoF4Qpp74VV4vhNe2Kqt7ZgMKdDvgVRhtxGeZ3p2xVFXkSy0ZRQUwJQ3or0PXCquLMtEe++R&#10;VBNacGp9+SVG2yfAQRXfIqEy0HSFvrpYT0rX6BjzYSeliNUARegFBlkQ1rgKZchcMKEHfx1ZTiqd&#10;2qcUAyYamrw/DTCUr4xRRihVGFXHriq7CrYxV2KuxV2KuwKoXJ6DAWQW2u4JyIUr23bChVwqtbri&#10;lacCrcVWtiqzArTYpSy5NXA98rk2IxdgMDFvFXYqp3GyHAWQS+NayVGQSUwTJhiqDJsV1MKHYq1T&#10;FLsVbG2KuOKt4q7FDRwq7FVyGmKowH93lgYpbJuTiUqYytkr2564hBdKdskqHGRS4bsMVblxUJdc&#10;9cBZhBTj4SciWSW0q2+RYlMLcdziwTSLpklVNsKrgMVXUpirVcKtjFWiMVapirqYq//Q6nlDa7Ar&#10;sVdirWKuwK7FW8VaxVwGFV4wquxQ7CrsCuGFV2Kuwq4YobGKt4q3hQ3irsUrhih2FW8UN4Vdirhi&#10;reKuxV2KuxQo/tZFkFYZJDeFVhfIkrSCuJfDfKJG22IQDA1qRTKw3JlYS8locyYlpmEYMm1N4Vdi&#10;rWBXYVdirsVdireKuxVrFXYq7FXVwK1irsKurgV2Kuwq7FDsCXYoW4pcOmKuGKoO7GVSZRasm65O&#10;LKSNGSa28VaOKqE32ciUhLpspbQl061r75EskrmBjbmNsizCYWswdeVckFIRIauFiuxV2KG8VdXF&#10;LeKuwK0cVaJxVpjilazVwKoOa74EoeRxkbSEvnfeuRtmAnmg3BaLiezZfBjMMmXrmQ4ZSPXE75g5&#10;g242BanGCx7ZiRc5LimWpWAitBhVG2sPqsAcsiGMk7ptQbAdssprtY3tihRkNAScUpZc/FU+OFil&#10;T7Nk2sqisVHLJMUO4qa4sVMjamFDuAoAd8UoOcDnXAQkFyryoPHKJORFHRRqgGUluC95COgwKhme&#10;pqckxaYjt0xpjarE5dT3pthVByzVah7YVaSVj1O2BUSiK52wJRjMAoA7YEoWWehpiq31Kj38MVWc&#10;6PyG2FCo6gjlhQpl1UciMKFAvy3Gwwq3Wu5GBKKtoyF5YFXAEHcbYpRBIAov35FXei8oHEEnCto6&#10;PTHkWjbkdhgVSOizVrwOGmNuGhTsfsH7skAjiZDpHkSecBpRxH+VlwxWxlkAZPaeVLK0Hx0Yj2y4&#10;YwGgzt15ZWaIxWJRTISAUFg+qSqjEjoO2YdOVFJpZ+R60rjTK1yMZVI7jFKDZq15bYVU2lJTffCq&#10;jyp0xVwYtQjxxVXUEDfFVSM0NTvgVVWL12+D8MCou30W4kFSKfPDSLRcekyQ/aU/RgMVBVk8tTSn&#10;1ArcThEEGVOfy0y9iD74DErxqKaFxP7ytMUWl76bLGzcRWuSQh/qMy/aU4qpvbt3GG0r7K2kaToR&#10;4YUJ5KRGoANRkqRaGlkAFBhQgZHDYUIZ2B6dsKENJuckhdDOYxvuuKEbUNQjuMKrDEKmvfCxUz1o&#10;NziqjQHtv3wFLlBU17ZAhmC36m/tlRDYCqy0ZAwyLJClqnc1xSsoBgVXjWorgVeQGGKVBlxVyjjv&#10;ihei8TzHfFU4sdRaFNgSMSEKN1eGZy5HXtiqrC6OnDlv1pil1vGDyDfRilDXlk1Kj6cNoKFEQBrX&#10;ChYLdm9skhsafITUio9sUK0GlydRUk+AxW0fbaFcymio2/iNskIsRJkNn5QnryYAe2HgUzpObbyp&#10;EN5GAPegyQxsTkRg0K0hFUBJ98kYBjxNx6LZE82QE4iARxK76TZspPpjJcAY8RYB5ghjWRlQUA6Z&#10;jyFNsTbE2bi9RkWax344VUhMwxVERMxxKUagCRksNzgSm/kpOMrnxyyLAs6gagyxqVqihJwKh4ZA&#10;Ji3gNsgzWSsepwKlVxR5gMqbGK61JylPjlgYFIJgG2pk1UY4vSJpihFW0gJqMCUzToDgVWjanyxS&#10;rqK9emBK8bHAqIHQA4Er60xSqbD4sCtgDqe+Krk8D0xVupGxxVxoe2Ktg1BB64VbVvHFLYIrirfQ&#10;+2Ku/hgV3IVxVvvQYENL0xV3bCrq0wK0HHz98Va5djirunXFLgD1GKtE1OKtUNaYq7uB1xVY3Wtd&#10;sVW8wNsVUpZBTwwoKAlm98KEM8mGkKJeu3jiqHknAG3XFCI0+zM783Fa4pDJY7VYUFOo65Fkp3bD&#10;iQOuIVR0ZqX8J+eSQ9DsxQtloaSiU3U5Jigbc7n55FKNQ7ZJC44obGKupil3TrirYxVeMUKqdMkq&#10;k+BVhxVSUfEcCqmFVOTamBK/ChpumBLUf2RXFV2FCjd/3ZwFKSTih2yktgU8IVdHud8khEqfDCq8&#10;HFDYwoXJhVEKcKFVcUL8VUmeh2wJbEnjhVozV6YoXpVuuKryMVWGoPthVoTAnArbSDFWlapqcVVR&#10;TFV4wqibfrhCFCbrkSlDd8ilo4EtYpQV0KsaZEpCgoyKVTficKoS8oqVOQkyCTSXMa7Hr75QlTa5&#10;iHQjFVv1yKm43P3Y0hv14W36YobE0R2GKW/ViI6gkYpUzPH1YjFVwmh7n7sVa9eLxGClb+sQdiMV&#10;a5w1qSKYoIcWhJrX7sKWh6LHYVOKomJabDphVEr798VWudjQbYVQtrt1HfFUYvXffvirianArVBT&#10;3OKGx92FLQ64ocNuuKu5U3wK4CpxVzdcVdsemFWq0PIdemKtBuIBxVvkT0OKrKUO/XFWgeXXbFW9&#10;vvwK4jsMVQjt+94n78KqqsuKqgA8cCqZ74VQsZHDl4nFWy1RTCqA1diI1A98kEFCWzbV8cKEaAF2&#10;A+nFVRRXFVRPhG3bAhXjI7HFKIVRSvfFC5ffChXQDCq8eAxVEQj4xXFUzg65JUWMVX4q7piq4YFb&#10;BxQ3hVvpireKtjFURbfDG5yyLErUv3T7W4wcdJ4UTFfRS7Hb55YJ2xMW5bGC46gfMZPYo5JVc+WI&#10;ZDyG/wA8gYMuJLrm1+q25iQUq2+UmLbEpvpMHo26L9OSgGMjaKm+wR75KTENDpiElpsLFQkwMkNL&#10;TIpQ775FKwYqvUYqqDFCsuSVVTphCF+SYrhilcMVUnwJUTgVQrWQD3wJTOPpkwxKoMmxbGKuxV2K&#10;uxV2KqE53yJShepwKi5Ps0yRQhmOQZBbWuKXDAqBmYDAlQBJO2Kq8VMKq64ULxirXAcq4obpirsK&#10;W+mKqXLid8CrkNRXFV1dsKreIIwK0AF274pVAMWLmYDFV9qKvX2whBR6jJoXYq1TFXYFSC/ajk5R&#10;Nvi6PaxB8Scp6MmtN/va+2TgwknaZlhoVMKuPSuKqab74FX0wq2MVWyGgxVpcUrxihvFXYq7FVhS&#10;priq7j2xVoCmKrsVdirsVdiq1t8Va471xVumKt4q3ih2KrSBXFVhNDgZLwcKF2FDsVWMDXAlcMKG&#10;6YEuwq7FWsVdgVawxVaxrtgVco2wquxVooDirYxV2KuOFXYq0HBNMVbxQ7FWsVdiqwkDc4EthlPQ&#10;4VXA4qgtUb4AMBZxSuP4pFHvmKWxPYxl0WoquTQ7FXYq7FXYq7FFOxS7FXYq2cVaxVwxV2KGsUt4&#10;q188VQ1yciUrrYfDXFUQMkh2KupirWKHYpdirsVdiqyXZDgKQlVyQHX5ZRJtiioFqU+/IMkv1Vg0&#10;lPE4JMgvjAMyKOwriA1yTdBtmXFoaZa4VbRaYqvySuwKtDVxVumKuOBLQwKuwq3irWKrugxShLtu&#10;KHFIY7enYnIM1OBqQfMnAgpTrjVi2yYUMVuiFFO+QLNRVqDfIq2u/KvQ4qosq+OBW0cA0OKVYPyG&#10;BVNpajFXJLtTGkOLHtiq8OB3pihcrhjTCquoA+WBKjJKoNThQrWMQumMdTUbgYaW22gbkVpSm2Kq&#10;SEo3yOKUVLIH2HhkUoGaibjrhQi9OfjWvRvHAQkFbKolqRiqH5tXbChHq5kFW7DIpU5SFWp8cVKo&#10;Jl40ANcCVhox3wqj4OPHiPDIFKCeDk3XJLSYWgQfBkSoTLyv+61LrQCu+Ia5M9I/azIi1La5YrYO&#10;KFrp6jL88KCU3iFAMmGChdGrAYlVZemKqi4UOHXFV2FXYq3irWKuwK3hVC3R3GRLILrUUXIhSu6v&#10;iqpkkLW64EtHFVuKrDiq3Aq1sWQSuT4pRXxyss0dgYurilsYoULo/DiWYQtsKmuQUo4dMsDBeDkm&#10;K4Yq0cVapirYGKu6Ypdiq7FDsVccKVowKvUVwoKJ50jyYQlrtU4lLQytKtD3whW5emFUPgVyfaGK&#10;luYimKhLbjrgZoOY7UyDMJa+71GBgUwtaEbYsEyi2GSVXAriq8DFXEVwq1irVadMKrsVWk4q0Dir&#10;/9HqeY7a7FXYq1irsVbwK1irsVdirsVXjChcMKuxV2Kt4VbxV2FXYobGKrsKuxQ3irsUuLBRXASh&#10;D/XBypkeJnwopTUVywMCuwodirsVbxV2Kt4q1iqi+zDIpCsMkhxxVTcDqciUoSTl+zQZSWwISRTX&#10;fIM19m/BqZbEokE2U1GXNDeKt4VawK7CrsVdirsVdirsVdirWKuwK7FWsVdirsVdirsKuwK7FXYq&#10;1irQxVwxVCXg65XJIU7M74Ysyjxk2tvFXHFVCX7JyBSEvlyptQUoyLIIG4i5CmAswhIZDBJT9nBb&#10;JNI3qMkwpVrhVvFi3ils4q0cVdgS7FWicVWE4FU2bAlQkbAqFmcZAsgllxKdwuRDYGTaHbejBU9S&#10;anMqIaplkkZ2By4OKUt1lKqcxsoZQYHqKAtxPXNeC7KItAeiFB4jLFpTt7Jp3oBt3y0RtiTSdW9k&#10;IVp198tEaazJXK0yTFY4C4FQk423xVLLiu4woSycb5JgVgmJAyTAqbPXJMStZSSKYoVCu1T2wJQV&#10;wtTXChdbKrEEnplE3KgUaV47dcoblhVmB4jtiqGNQaOKHCxcFPbfCxXuoRajrhQpNC0pqF+ZxVRR&#10;BUg9jgSmNpHzPJASBgLJWniqKjrgShGjcH3xVaY5D88ULRbyEgU69ckxTRdLZUoSDUYqh5tInBpT&#10;bDaG4PL1xKfhFR8sK2mS+VZRu43+WNLxIiLy1M5CqrfQMHCthM4PJc9ASh+nbJ+EWByIpPJrM4Dr&#10;xGIxL4idWvlezgoJAXy0QprM7Rv1K0t/7mMA5Og12vhKE9APoxUqpVCdwD9GSDFUe4ZNq4bQhZri&#10;uRJZUk+r3SxwsGO5yqZZB59qc45mh65jU5ISp5QNx1wsrUkmIaow0toyfiy8yeuBKDllWgC9cNKo&#10;c/vxVXjYEUOFUQzgjjgS0vJmCKKliAMIFq9V8t+TLe2gWS5HKRhUjMiOJxp5GSGyggSiIBlvCA4/&#10;EUMLFJN2UUyNMxJFJQDiAAMkgtmFH+0AfoxpjajJp8D/AGo1P0ZExCbQ76FZvuUAODgCeJRfyxaN&#10;0qMHhhPGhpfJ9ud1Jr75A4kjIxjVtMWxcqpDePtlRjTdGVsfmYDp2wpQrvXJIU2H3YqhyOy4UIdl&#10;r8X4YUKZwqr203E8W28MKEWxG3euKFP0zXbFWuFD88VU23Ptiqm0dNwciQkFFWUYk/dnvlRi2Rkh&#10;riL02KMKUrkWwIdDXp0yKUdbWrS7p1GBVVrRl6jG0oeSI1oB88VaMbMQB0GKt+mxIBBphQjorY8P&#10;hrXwxVzWMrHoR88aVMtO0J5GB2Br1xAtFpnJ5feIclFTkuBHEtGgTyirLWuS4EcavB5OZn5lQo8D&#10;h8NBnSZR+TbetZTX5ZLw2PiI2Ly/Yw9Er898mItZkils4o/sIB9GSpFqgFMKFwOKrxgVpgKYqpV4&#10;4EqF7qAgiJPcYCU0821y99aQkd8otsASMqo2bFKHkocaSpqQDtviqMi23wpTAR84y3gMimkf5Ob9&#10;49csDEs5jNBXJtK9m+E4CkKMCcnLV2AyFM3TmgJxQlAars3gMgzYhfVdzv3yYYpfwpsd8Ku9Op28&#10;MVUArI1e2FUwgkDjfAlFqfuwKrjwwJVU98ColT0wJXqN6DFLa0+jAq7lTc9MVXq4Y4q2R3xVw64q&#10;uPWmKupTrilw8MKrg21KYq3il2x2xQuK7V74ELB7Yq7ke+BW3NOnXFVpFBtirj4HFLq8jXwxVose&#10;nbFVhPhiq4Hx64q1Wm+Kqb1r0xVQkk7d8KEFJJXrhQh2k/m2woUSRUnucKoWef0yBihEWGnmdg7f&#10;RgUMps7MRAEjIs1Sc8d8CpZcv1whWtLal/DTuThQ9EsTUmuXBpKKStGrhYoKDqfngZI1emSYLsUu&#10;xVsYq7Aq4YVbGKFZMKqT4qp0xVYOpOKVwxQpyHcfPAqpSuFWn2BxVpT8OBK6uFVC8NEwFUkl3OUF&#10;sCmBklXpXJBCJXChcMVXDChVAxVVTChUB4jChYXLGgxSuWMfPFC8IBirZjBxW14FMKuwIaIrtiqm&#10;IVrXFK4xriqwx06YpXI/Y9cUKy4qirffJBCjPSpyJShSBkWTVcVdTAlA3JJO2RKQoLvgSq9FwIS/&#10;Uj+698rkzDHJjVqE7HKkoeVvpwotZzqOmKtEGpJ2woWg0IOKuq1cVadiTirg1N8VWlzWnXFW9iKd&#10;sVWhQcFK3x4/PCqvA55LXxxSnVu1VqMCURT78Vac/AflhVD25AWp61xVEg1AIxVsnxwK4Cu+Ktcq&#10;d64UOLd8UNleX3Yq5QaUGNJW14nfFXAb1xVxpirqivtirWwxQ1vilaRXfArYIXqN8KuZQMCu79cV&#10;Qb/FMQMKqyim2KrwKnAqxhSvcYqhiCEB98KrX6eFMKoHV2qUJ8MkEFDQDYYWKMQfASd8VXqamuBU&#10;R79hgSuRt8KopDUe+BV464UK6igwqvArhQVaD7e+KprD1rhVFDCq4Yq3gVsDFVwFMKt4q2N8UN4q&#10;4YVREO0DH3yY5IQT5UWSjWuRSrxXMkfQ/RkgaRSYW1+ZTxIocujkYGKnd2InkB/ZHXJEWi6RSoBs&#10;O2GltRuPsj3OQkyDXTEKWj0wqoyYEoSTbIpQ5PjgStHXAq9RiqqMKFQDbFCsg2rkkLhkkLxilcMV&#10;Un64EqDYEqKUMoyKE0TLQxK/ChsYVdirqYq7FXYqhpupyJSFBftYEoqY7ZIoQzZFKymBLj0wKgZV&#10;5YEqajAqsgphVXWld8khd8sKHYq7AreFLqYFWutcVaVabYquIxVaMVbC1NcVX4qsda4qibVaHCGJ&#10;RgySG8KupilonY4EMbv2qWzHm3gKkvw2kY9sr6Mg1pn26jphgGEynidMzA0Kg2wqtc9sCtqMKt4q&#10;7FVsnTArkO1cQq/CrsVdirsVdireKqbg1xVcN8VbxV2Kt4qpt8RoMVdxI3rXFVvLfAlUGFDeKHHF&#10;Vld8VaZamuBLYPjhVeMVdihxxV1MKuwK7Cq1mA64ErBJXAq7lTCrTNgVTU/FiqsN8KrsVarirqYo&#10;bxS7Cho4pWItDU4FX4UO64q6mKtEbYqpcanfAlv0++Ktq1OuKoLVWpRcBZxQNmvKYewrmOzKdplw&#10;a1TCh2Kuwq7FXYq7FXYq7ArqYVdirsVccVdTFWqYq3irsVQdwfiORKVaAUXFVbJIdirsVaOKupih&#10;vFLWKuxVSuT8OAsgErual9vCmY8mwI6EHmPZciEpReHlPTtXIlmibda3BI7DJxaZJsoAzKDU2AMV&#10;bphVumKtHFWqUxS44oWhcCV2BW8KXYobxVx6Yql+oGiUwMwx67fbfIptwT92B0xQketShDQ4QGTE&#10;rqX4zUZFKhFJXfAVRKycRXAlCyuAanAq1JAzUxSilqAQe+KoaoG5OKG0YHFVeMBj7DriqnPLvUY0&#10;hfFLTc4qiGkAj3P2saVAvNkkWraZqTW1xVD12+/JUxKeakRAK/zCtcHNQlCzcj+OCmaNgIkr4ZEs&#10;ggbiWrmmFVkMhLAV2xQipZAiUFeWBUNyMYBJqTiqKiloKnpgVZPdqwofoxVqGdm2BwJR1FQcnJxS&#10;tiuC0lAdsCosIoHLBaVOK4o1K4FZf5OcRs8jKDz2Bwxa5J5ql8bNlWvwk75kRDClWG5WVeSnJMFd&#10;WrhVWhHJhhYFNE2GTDFCy/FLTEpRAxQqDCq1fHFV+FXYq7FW8VawK3iqDujuflkSyCtAKKMQrSbs&#10;cVVsKFM9cCXHFVpxVYcCrcUrHNAcCQlqjlLQ5WWZRxxYtYpbxQhbw9BgLMKVoO+RCCjQMtDFvChu&#10;uKupXFDeKt4q44paxQ2MVbxS0cVapihUiFa4Qq6Q0XJKgSd8SlwyCoi3FQcIUul6YVQ4wK2v2sVL&#10;phioS643OBmgLgbbZBbS5dzXvgSUythQUxa0yhFRvklRAxVsYVcTiq0nCrgMVcTiq2nfChw3wJf/&#10;0up5jtrsVdirWKuxVxwK4YpdihqmKt4qvXCFXYUOxV2Kt0wq3TFXYq7FW8VbGFDeFW8ULHkCdciZ&#10;UyAQ0t0CKZUZMhFDct8QzpNIfsjLw1SVcLB2FXYq3irsVdirsKqMvXIFIVl6ZJDjhVRevbKykKDI&#10;TlZDMFDyqBlZZ2hwaHJRZJtbScl98yAWmQV8LB2FXYq7FXYq7FXYq7FXYq1gV2KtYq7FWsVdXFXY&#10;q7FXYq3irsVdiq3FWh1xVwxVD3YyuSQhrQ0fENhTEZY1N4q44FUpBUYClLJ8pbQhHFcCUPIu2Bkl&#10;9xFUe+RLIKllclvgbYg4hKYqwOTYFcDihdWmKWq4Etg4VcTgVquKtM1MCqZOBKk7YEoaZsiSypAz&#10;vUHIFICzTLY3U1SPhGTgEyNMut04imZIccppEKouWBpKG1RaplOULF51rbelLU9s1tbuxhJBwTCX&#10;4QfiOWgMiyK1t47eEUHxHMoBx5FzVrtihYUr1xSpunU4EoW4BG+KpTc9TXFBS24UGuSDEoMVRqds&#10;kxVAQdxkmK7Y7jrixpqTfChDsCTviq2ytzcTLAtAWNN/HIyFt+NmMfk+6C/EU+jKvDZmaqvk64Ow&#10;p9GDwl8RH2/kSeX+9p9OSGFgcqK/wEB/IPfD4LHxm18gL1LL92Pgo8Vs+RlGwZfuxOFPiqMvkAP/&#10;ACfM4PBXxVWDyU1vsnCmPgp8Va3kvm1Sy18Bg8FPit/4FA/aGPgr4y9PJEf7bD6BiMKnKiYfJdsO&#10;rE5aMbUciMj8rWadicl4YY8aIj0KzjNeHL54eAI4kZHbQxfYRV+QydBFqjKrbkDAq0UXpQYq0ZiB&#10;ucbQovLXAyUncAYEqBeuRS0GwqvEoxQskmxQoM3jgSxjzJdrGhU7k5TJkGCXc1TvkKbwgTKd6dMN&#10;JWh9t8aVcJSdia4pXiM9TiruIxSuQ0PvjSqxqRU4FRemN6dxG5pQMDv88lFmHvFu4aJXHQgZmuvk&#10;4kPgYLCvhiltY8FKvAwq3irqYodiqW6pqS26lVO+VylTMRtgWr3/ADYjvmNduQBTH5TWteuSpKg2&#10;GkKTb98Kqb+A2xQoOO2FVMrTFC1jvhUom2mOyNv88UIs1B2wsSpybNviqkBvv3xVwSo+eKtKWG67&#10;HAQkKhBuCFYgHpU9MrMW0ST+08j3M6CQNGVIqKE9MkIIMk803yrJZ0LKp+RyJxL4itP5Wec1ICjB&#10;4S+IpJ5G5faanyw+EviIhfIUQ6scPhI8RGReTLZB8TE5IYqYHIi4vLVjF2rk+ALxopdKs06IDjwh&#10;HEqC2gj3RFB8aY0i2yR4DCq3lXFXHFWtsULWYDAlYT44FaGKt1wq36ijAqm83hilDyS7VwFIDE9d&#10;1WjFB0GUk2yAYi11H6nJ/sntgZoabjKSY+mFUG44faxVYnWuFKZ24C7kd8BCQUyLqIz03yFMyUX5&#10;QULK58TtloaizaLpk2te42wKFC2lqrIOtcjbKmp/s0wFQlUtVRmyoM2I3dAxJ8ctDFBhaHCqoB+O&#10;KrTCKUxSpqDDsOmKoqOSopiqLV/vyKVZGqMCUQjA4qrLuN8CVwpirqb1xQvAA+eBLiO5GKrsVbri&#10;rlqcUrlU198Ktgd8VaLV2GKuXFVwNa1OBCwN44q2SD88Vb3J8cVaqDucCWiARiqzfx2xVcTiqylP&#10;fFW2rQE98VUy1Nu+KqUjilO+FCFd8KELI4woUHavTCqElnKmg64oV7DT2uG5t88SVAZXZ2YiUAjI&#10;MkY1EG+BKBun5DClLJAD0OFDenHjewkdicVeiWbdctDQUdH9lvlkmKBtjXf3wJRqYULqYq2MKHYp&#10;cMVbFMVXDFCshwqpPiqnXFVMfaPyxVfiqnJ1HzwJVemKFr9DXFXIPhGKV25xQh7sVQnAWQSKVqk5&#10;SzaXCqogyQQrqa9ckheKDFVwOFVVQMUKq4VbbFC5FHXCqoKDpiheMVdirYxV2FDWKuxS4Yq44FUn&#10;TeuKqsZqMVRkGSQUPN1ORKQhzgZNYFd0wKl91sxyJZKSnIpVOoxVL9RFUIyuTIMbmFDtlaqHHeuF&#10;Cytd+2KuNdwcUraYq4Ek0OKtEffihaVXqMVcNjU9cVcGp1xVoih2xVtB1JxVE26gMCcWQCb2oPH3&#10;wKiBiqx9lPyxVSt46ivXFVcGlB4Yq3SpriEOJOKWhVsUNlgKDsMKHFgDTFXVrilulRU9cVWEmmKt&#10;8sVa5Deu2+KHHriq2tfvxVw264EuqMVb674VWFqfTtgVC8v3xJ6gUwqrJ8RwKvrTFKk5orEeGKoc&#10;/Y98KFpFQCT9GFUv1c1MajJRQVkIoNzhQiRsKYFXx7GuKqoPj0wKvAoajFKv0HvihWiYnrhVEB2O&#10;2FCqtD064oREC1YHClNIBthVFYUNgYquxV2BV2FW8VbGKG8VdTCqJXa3+nJjkxQEu+VFmFKmRS2B&#10;iqJshWYH2yUebEpuN8yw1NEYlKFuP2fnlUmwOOIQVrdMKqD4ClCyjv3yDJDtgVoYqqLilVXCxVBh&#10;VUTpkgwVBhSvGKt4qoE4EqbYFUIRWXAqaLlgYr8kh2Kt4q7FW8VaxVCTdTkCyCmm5xClETbZJihn&#10;yBZLcVaY7YEoCQhsCWhiqsgwqrDbChcBTFDYGFDtu+BXYUuxStY0wK0GFKnFWudcVX8aYq1uuKuV&#10;sVbBriqJtR1OEMUYMkh2KuxVbJspPtiUhjF8w+I5jTciKpfzII40DA0ArTKykKFhqcMNa9CclGdM&#10;ZQtO4NQgkFQ2XiYajFFiQNuDX5ZYCwIaVqknCilQHCreKuxV1K4q0MCrsKt0xVrFXYodirsUqch8&#10;MVXjFW6Yq3iqx+mKtIKYqvGKreA64quAxQ6mFLTGgwKogmu2BV4JHXCra774qvGKuwodtirjirsC&#10;WmNMVUid8CriBTCrXDFWilBgSs4HrihUUkdcVbMgGFXK1cVX4q7ChvFXUxVaTTbFW8VdireKWsVd&#10;TFWsULGXAlK9Ufk2Rkzip2ArN9GUBlJOU6ZcGtfTCrsKuxV1MVdirQwKuwq1irh1xVxxVxxV1cVd&#10;irsVdirsVQFx1PvkUouIfCMUKmFXYVaxV2KuxV2KuxVxxVRuegyJZhK2NZKe4GYxbkwh2Lk9hTEM&#10;UlerXQ8K1yJZo2wXlI58Msg0zTVRmSGpx2xVwOFV2KtEjFVta4quxV2BXDFLeKuxV1cUubYYqlep&#10;NtTIlkGP3nhgTSsR9nFWJeaHIkND0rk4qxGeQA7/AE5EhKpD05DpkSlUkbjsMCqExDYEtwgDcYqi&#10;JWoNsUoV5Kih3xYr4RyAPjgVEu5iWo74qhSxrhQqRiuKomZdgD2GKFBkSm+xySqMQo1abVyTFP1v&#10;BdxBG3I2GNItCNamKQg98FMwUXMqRW5I6k75GmaQzEliT+GFFqlqxDjvgpUReNQ8e2BKG2+eKolj&#10;+7wKhHJY1xVG2Q5NXuBgKhTurlyxAO2KVfT9yKZEqEXfT+mwRT2xDIoe3JL0P7WJQ9N8v2yx2qKw&#10;o3WvzwRDUSl/mi74njmbEJSXTNfazm4SGqE5EhptnNtdLOvJDscipCY2RqcmCwITUdMmqEX4pcUo&#10;kYoX9sKGl6Yqvwq7FXYq7FXYFbxVA3BqxyBZImMUXEKti6nCEKuFVnfAlo4qtOKrTgVaTilSmNFO&#10;ApCAt/ilJylmUZkmLsUt4oQN41TkSzC61X4a4AgomuWBiuocKHAUxVuuFC7FWsUt4q6mKtVxV3XF&#10;XAYq3ihVt++EILc60GTSEAw3wFLhkVRNsPhOIUrZulMklDg5EquTrgQ1N74VpLpxvXAypB3G61yD&#10;IBKxQOKePbAUFM7fEMU0g6ZJCqcVcDTCrROFWsULhil2KtHFWqYq/wD/0+qZjtrWKuxV2KtYEuxV&#10;vFXUxQ6mKu2xVcoGFV4wodhV2KtgYq3TCrsUOpirdMVbxVotTFVjyZAlkAg5fiyoswhmUg9cgzXx&#10;tvTJgqUximVVAOXCTSQvN0gx40cKm18ox8RPA19fHtg8ReBv698sfEXgXLeqcPiLwKqzq2TEmJiq&#10;A5JipyiuRKQqJ0ySC2cVU2yKVCRgOuVlkEFK9TlZbApU75EMkZaSUYZfEsJBMctaXYVbxVrFXYq7&#10;FXYq7FWsCuxVrFWsVdirsVaxV2KuxV2Kt4q7FXYqt74q0OuBXYqo3I2yEkhBWxo9MEW0pmp2yxpK&#10;7FXYqpNkSlK7jKi2hCOMDJRYYGQUZk5DAqAkUo3JdjkeTII+3m5rXJWghFA4UN1xVuuKtVxVsHAr&#10;ROKrWbAlSc4EqLvkUoOZ6ZEskvlcuwUdzTAAyZJpNmLePpucygGqRTSKlck1JlD9gHLA1SQ+p/Yp&#10;lWVYsB1lUdiGFTmtHNz4sasV4Xg+eZEWVsxSTl8u2XNRX0rih3AYoWsu2KoC4XY4GSV3CjwrgQlN&#10;wSuWMSgnNMKFaBQwqThYlUkQKajthYlRkkqKnChRY9x1xQsUmJ1kTqCDXGrbImnseit9et45+zAY&#10;RFZlPY4VUbDJ00EqinsMKF9BhVqmBWqDqcVaNMVWudtsBVTjAXFK5nHTFWq4FdyxVxbFK3nTFWi+&#10;KFpfAlYz0xVSZy2BKmzYqpk1wJWNtgStJxVaWwK1XCqnM4UUwK898z3vqOyqdhlPNmGHzSlt698N&#10;Ni3mcUruZNAe2BVaCJmPy3xSj4QnRia4FVpbWOmw3xShwvE0HUY0rn2NThpVW0tTcSqkdSSRkosw&#10;Xumnq62qK+zBQDmUHBnzREaHGmCqFwocRirWBW8VWnbFUt1LUhbKQu5OVylTIC2F6lqRNaGpOYpN&#10;uVGNMcmcu5J3OSASh3PhkkIeUVG+FCnQjtihSavcYVWOO+KqbjbfFVgA64ULvxxVWjnCkBsLEoxw&#10;CMUKElBuOuKrUam4xQtZt6HvhS1TkKeByKU78veZptLmWK4J9BjTx448mfN6lbPDMgkjYMp3BGWA&#10;tRCIHpjphYtmQY2tLDKBgtNLfXwWtLDNgtNLDNiq31cCu9TFWudOuFLufhih3PFVpfAlYZaY2q0y&#10;HAmlhlAxQtMvhiqmZK9MUpfqt+trCWY0PbISKh53qN9zdmr1OQbAk00nxe5xCrVmOFXM/PrjSV6k&#10;KN8VXxznxxSjEn5DbAlOPKUpFw6HpWuSQWfxDaoyTUVR91OJVDW6hQX7nKwzWXDEKR3xKhLZv7lq&#10;9aZWGRYddjlv75aGKgF8cKqoU4ErmVWHTfCqnJHtQjFVHnw+E4qioZARkVRSEV2xSiUOBVf1eYwJ&#10;XL74qvpTFW98CV3LbYYq33xVsNt0xVvfvilcpFflirmoMVdQE164q4VY4q407Yq7jTFVpU4ocoA6&#10;YEtkg7jFWvfFWia4qtDBajriq3puMVbd/HqMVUHmwoQ00m/viqEkmr0woUHfChCyz8fs9cKqthZP&#10;O/I98VZZY2KwAbV8TkGVI0NTfYYFUJJK++KpfO9Nz0xVAykHJKv00f6XFXxxV6DZNRstDRJMIDsx&#10;yTFB24p95wJRqYVXfPCh3XFXYobBpgS3hQuXFVZdsKqMlCcCqZ64VWL9s/LAlfhVY53HzwKvr2xQ&#10;tfpXFXIdqYpXVxQoXZHDAUhj8pC7tlLYFhlXthVWhcOeuEIRKnJIVBhVdiq4OKYUKiSDEKuJHLCh&#10;WTfCqoBihcMVdireFXYq7Aq074q37YVdgVoiuKrIjTbFUfbGoOSCCoTdciWQQxO+BLq4FWnFUDOa&#10;k5AsgoiuBVU9KYCqXaj9jbK5Mwx+evI03IypVAfEd8KqdOOw7Yqt+1vhV1AuKuYE9MVW0BxVbTbF&#10;DQ3PvirZG1euKrftHfAqopphSr25q2wwJTa22GKUR74qsuGpGdt8VWWxomKFWu2Kur44q7thVwGK&#10;HGlKHFWwB1xQ1TwxV3TFLTknpirQxQ3ilaSOmKuB4nbFDQArXviru++BLumKrTv1xSg+P7wnritI&#10;oAdsC032xWlFxRThSosPhocK0sYdPCuFjSX6krNIhGSCCF6QsB8X4YbWlULQYEUvCita9MUq1eQ3&#10;O2BVSNuP04pVC24r+GBNKkZodumFiQiFbenthY0qK464VRVqwrTCqaQdMKokHviheD2wquGBW8Vb&#10;Awq30OKt4obxVxxVEOeMC075Z0YoF+lcqLMKWRS2BiqLsB+9+jJxYlNRmUGotNilCXHVRlRbA2cU&#10;LXGFVCTfAlCyGuQZKDDArSiuKV6jfFCqBhQqAYVVU6ZJiqDFWxhVcehwqoNkUqTYEqFkKyn2wBU1&#10;TplgYFfkkOAxVumKuxV2KuPTFUHKanIlIahHxAYAkqs3YZIsUOxyDJb0xVaw+E4EoKRR2wJUxsaY&#10;qiF2G2FVUCuFC+mFDhirtuuKtnFWicCVqrXc4quoO2KuAwquwK4gYq4LirRTFCJtAeJrkgxRY2yS&#10;uOKtYqsnNIzgKQxq7jqD88xpt8UuKUG4zHIbVNolYU74KVwDRABScVpVivLiI7MRkxIsTFG2+uyx&#10;7N8Q8csGVgYJjDr8T/aBGWDKwONHRahDJ0b78tE2HCiA4PQg5K2NLq4UU4YpXDChvFWq4q3irWKG&#10;8UqXVsCqgwq3irWKFj4pbXFV1MVdirdMKuxQ0RXArQWmKt0xSt2Bpiq4Yq7CriMUOxV2KqbdcCW6&#10;YFceuFVwxVs4qtC4q4gEYqtVBiq2gB2wKqDCq7Ch2KrWagxS0N9zgVdXCh2KuxS44FdhV2KtHAqS&#10;X9TKR4ZCTOK7TBV2PhtlIZSTdRl4a1+FXYq7FXYq7FXUxV2BXYq4YVdirhirZxVo4q4Yq7FWj0wK&#10;gn3amRKUZGKDCELskrsCtYVbxV2KtYq7FXYFQ911AyJZhLYhylBP81cxy2o4Gkbt4nFCTw/FcE+A&#10;ORZlMNLX7R8TlsGmaP5HtmQ1NEFsUthSvTFDRY9aYq2pLYqvUUwq2cVaB8cVcCMCW8CuwquxVpji&#10;qTakdz7ZEswkk/xSKD9OQZIh/iJK7DChg/mFucrCvfLQrGriME++QtKItI9gKZApCvNFXemKoUw0&#10;NRgVdElDvilXkj5DlTY4qhTGMVVIk4nbAhFSQ8lBxVAunA/ThQvh+KRQOld8VTK7tygFR1xClK5v&#10;hXJsVkJoMnTFFwSgbHr44oZLbiG+tqSCko75FIQWpQcY6LuBkWxj8iGuGkBVtECyAjIlkib6Ni/I&#10;9CMAVDLECa12xVGraerGGAqcilDvbr074VRGnW54vT7WAqEM9sQTXrilEWEJVt+g3yJSGpoxK5Pf&#10;Ckq+lWRkuETfc5EoeqxH0ouR/ZUZZENNME16+M8pauZQSSkgepoR74Gtk3lbVGRvRc7dsgQxt6Dp&#10;jBqkYxQSmpO1ctQhYN3JwJKKXCxXMdsKtK4AwWlv1F8cbWneovjja071FxtNO9RfHG0U71U8cbWm&#10;jMg74OJNIItyf5nKyWVI4bLkwxWxdMIUqmFClzAwWmljSr44LTSwzJ4jBa0sMy+IxtNNesviMFrS&#10;HuZ147HASyCHsTyLNlRKSjab5JDsKuriqXXT/EcgWYV7fZRiGJVwMsYrxkkNnFWqYFXDCh2KuxS7&#10;FWiCcVdXFDYOKt4qrWw64QgqlwNssUJawyJZNDIKjLb7ByQQpSYUqAyLJtNzgQ1NhVLp9ya5FKBu&#10;tlpkWaWrs9TkSxKaW+FimsH2ckhfTCrRGKu6YVcBXY4FDdKYpdiho+GFWjhV/9TqhGY7a6mKupir&#10;qYodtilqowK0XGKrTJirRkOC0rS9cVDaOcKaVeWFi3zwodyOKth8bVvnhtWw5xVsPiq4E0rihaz4&#10;LTSkz5AllSmX98jaaUZHyJLMBSL1yKV0YqcIUtTNwxKAhWuDkLZ0ptNXpjaWxMR1xtV/rV+eFaa9&#10;RgdsVVop3HU5IFFJha3bVpmREtUoo2Q7ZMtQXBqDDaGmemC1pZud8CVjQqdyK5Gk2h5UA6DIEMgh&#10;m2yDYuiahycVKbRNyUHMgOOQqYUOxV2KuxV2KtYq7FXYq1gV1MVapirqYq1TFXUxV1MVdTFXAYq3&#10;TFWsVccVWnriq3vgVuu+KqVx9nIyUJehpJkA2pmh2y1rK7ChvFVJ8iUpZc9cpLaEE5wMlhNcDJYd&#10;8VQ08dciQkIaKUxOFPTAkplHJXfJIVhvhV2KHUxS4HxwKtJxVYxyKqTtgShZXpkSyAS+4lrXIs6R&#10;OkWhmcyMNh0y2EWMjTJlAA2y9pXxdRgQmcP2RloapIfU/sZVlRFgOqW7XDEL8swIxsucEPaaYIGD&#10;MAT45kgUi02jjAGSYqoXwwoXccUKb7DAlBzilcCpRdKDviqUXG5rkghBSKT06YULrZ+DUOFC+RiT&#10;thDAqDKWySFwj3ripbMY4GoxVm/5c6sWD2TnoarlgZHd6GhqMLSV67YobLYqsL0wWq0yYpW+oMVW&#10;NLgTSz1MCaa9TFW/UxWmueK01zxVxfFC0tXFVpbAlYzYqplsUtVrgQtOKqZNOuBktZsVUmemBKwy&#10;U3xQhrlyyMfY4EvL9Zf42J3qTlbIJDzB+ZwslQbjFku47YEo+xkAND1wFKZqF412rgSuddsVQUw4&#10;Hn3rhQqTSI4qo374QLVnP5feXCR9fnHc8QcvjFrnKno6ptlrileFpirdMUOwpa44Fa44ql2qXogT&#10;iv2jlU5UyiLYVqmo8q75ik25UY0x25mLn9eSAZISWh3yVMVEnChSapJxQpk0NMVU3I3BwqptToem&#10;KrDSnyxVaDvTChx44oWkHx6YVREdwGA5nptixVTQ9OgwhC70+564pc6A0I7YFUyN64q3sRQ74pTz&#10;y35jk0x/q828JOx8MCbZ/HqSSANGQwI6jJWxpU+tVGRWlnrk4rTYkJxS7mcVa5E4qvVsKrhihssM&#10;VWeoBiqxpfHAqk0tMVpaX3xVaZcUrS+KtVOBWi3EVOKsO81X3JzGOi5UWQDC5n9Rqjt1xZocrUiu&#10;FDbr3xCuh4u1DhVEOoHbAlQwqjoGCqMDJOfKin60X7ZJD0OJqiuFrK+T7JPtgKhCWxLFlPbKwWRb&#10;uBVfcZIoCXTCsTH2OVMmGzihPzOWoU13xSqA+OBVTiMUtHFChJHUYVUAxSg7YqjYJvfAqLjkxSiY&#10;nFaHAqptXY4FVFNRtilsNQjwwK3WnTFK9W74qtrXt0xSv5Yq6tMVa5kYq7lT6cVXI1aDxxV1RXFW&#10;iw2oOmKthgfHFVp2O3fAricUrQ3Y4q5l5d6Yq03Y4oWs4GKqLkYUIeSQb4qhZHrhQoMd98KENLKF&#10;Bw0hfYWT3L8mGwwJZbYWawqNsiyTAUA3wKoyNUHAqFkkqMKoOd+uFUAzb4VVLJiLqM9d8UM/szU/&#10;RloaSmMB2bJIQls1SfngVHqaYULqYVaOKt0rihwGKV2BC5cKVVTthQoud8VWHFVNNmOBK/Cq1qYF&#10;XVxVpztirk+yMCrjkkIe83jwFIY9KjEnwzHLat9Ku7dMkraxFSCDihGRv2OSQrAjtkkNFvDFVyDb&#10;CqskdcUNcSDTCqLjG2+FCoMUN1xVuuKuwoWhqmmKW8CuxVvFWsVafbFVJKs22KUwtRxBOEIKjPtg&#10;KoZuuRZNUxVvFaS+eoYn3yBZBSUb17YFVW+ziqXaltHXKpMwxycGp98rCocbbd8VaFdzgVtdjXJK&#10;18+uKtYq6gAxVo9KYoWUNdsUONO+KVMqevviqpQnpilFWyitcCptAfhxZK9Qdu+KrZ6+mScVULY/&#10;CD3pihX5AbHriq4AHfFWyBSowq1ihw64pbxQtrirjQYqtpv7Yq7YDFDvfFXcgMVaO5pirRABpirq&#10;74paBNcCW6VxVQjt2qScjbMBEeiw64ppox1xWlOWMHCilBoqmtcFpUynE1OFFLJFFDShK5JFLPTp&#10;htFNcfHFFNGm+K00X7dsVbLGmKtAkbjriyCrUkbdsbWlwl7A42tKqXpj2642gxRdtqIBqw+eG2PC&#10;ntpeJKAQRXJAsSEcj16ZJCqpxQqA4q2MVbwq3ihuuKu3xVxO2KoiXaFR7ZYxQDtlRZhTByKVwOKo&#10;zThVyfbLIMZJpmS1NN0xKUJL/eL8sqLYG8KCtfFCHfAyQsm+RSot1wJaUgZGkr13woVVwhBVB0wo&#10;VVFMkhUXFVwwq5umKqDYEqMmwJwJU7H7bHIhSmi5aGC/Ch1cKuxVvFXYq49MVQLmpORKV0A+MYhS&#10;qTdcSqGbIpaxSsk6YFQh3wJWsO+KV8Z2woV13woX7YodhS4CuKrumKrCK4FXDCrYFcVdTFDtsCuw&#10;q2MVbGKoqAUGEIVxkkOxVrFWnAKkHAlBSacko6kHImLMSQk2jMfs0OVmDITQMumNF1XKzjZcaFa2&#10;KbDKjCmYkovE3hkKTamduuBLXAYUOUEGo3xtURDeSxdGIyYnSOFHwa9Iv2xyyfiseBGxa1E+7Arl&#10;gysDBHxXkUu6sDlwlbWYqweuTthTu9Tiq8YVbxVax7Yq4DFVwxVo4obpilTkB6jFW1G2KrsVdire&#10;KGsVdirsKXUwKpyLU1xVeMVbwq7FDZwJWk064qpmrGoxVuhGKVjPviqovTAq4YUN4q0cKGsCVMrv&#10;XAq9ThVdireFDRFcVcBTFXYq4Yq3ilpjTAqwODiq6uFXVxVIbp+cjH3ymTaAidKX4WbsTlcUSTRc&#10;vDBdhV2KuxV2KuxVumKtUxVvFWhireKtUxVxxVrFV2KtUxVa/TAqDX4n+nIlKNGSCGzhV2KuxV2K&#10;uxVrFXYq4YqhLk/EfYZXJsigbTeSp7AnMctiLkPG3PvhQEptKEu3hkWZR9gfgFMtg0STFFr1zIa1&#10;SmFXYq0VBxVwSmKt4VdgVZJ7Yq5BtvgSvGKuGKtjFVkmBKSaiatTwwFmEqI5S/LIJVHOzH2ySsI1&#10;ihkJ61ybFQtvLF9dqLiOPlGRUGoyK2rDSri3/vImX3ptg4U2tlsmI+IZFNoGa1ZTsMCVnpU3PXFK&#10;+tV3xVRkT+TAq+CHfFCPJUx8B2xSl8qqxIxYr7SJBQU3rhVMJZOQ+IdMQqQXbEuQMtAayW4mArXc&#10;5KmKKQcug6YpTCymMJL9iKZEpCKW4EylGFfDIkMgUpubcoa02wpUlYIeR2yKUzQLKgrvkEoJ4vSk&#10;4jphVNdKmVQUNDyFN+2QISFC+iXnsPp8cIUq+lhYyVoKnYn55GTIOvbL4uQxBUrtOszy4jfEqFl1&#10;aBWK0GxwWlNfK1l6k3q/ybYbapFlGtXQtrY175kRFqHnF9PVySdicuayhg9TVd8BYou2n9Ngdwci&#10;QtPQPJetLKxt5D8VNjkeTWQzSR6ITlgLIKFmagn3xUotcLFt+mKVtRgUN4KZOxpWiPbGltrifDBS&#10;20UPhjS216R8Mjwptb6BLA06Y8K2iH2XLGLUY2xCrz0wqgZYye2VkMgUJJBJ2GQpnagYZD2OClto&#10;wP4HBSbW/V3/AJTgpNqT20nYGvvhpFo6wgMSEN1xpiUQdskrsVccVSq5NScgWSpFcx0G+C00iknR&#10;uhyYkwIVVcHvkrRS6uG1dXbFXA4ULgcUOrXFLqYq2MVaOKtYq3ihEW2SCCuujtk1CWtgLJ2QVG23&#10;93hDFRmwsghxkUroq8t8VWzHriqXTdSciyQN4dhkSlLloXyLHmmcB3GEKmcTEDJMVXlklb5bYobG&#10;KWwN64FXAg9cVaYjFVPvhV3XFX//1eqVAzHbGuYxStL4LVoyHFVpY4EtcsVa64q0cVbxS1TArag1&#10;ySFZVOFC4KcKGwhxVqgHXFK5aMaDfChWKqg+IZI7MVBpR2yFs6WGemQMmQioSXFcgZMqUvW8Mjaa&#10;UnmyLKlNpcUto9euKq8R3rkggr7iMuvw7nCQxBQn1GRzvtkRFlxL10uu7OB9GHgRxNtpyjq5x4V4&#10;lNLSIdSThEVJRi20S/s/jloDC1b6vD4D78NBjapFCin4RTCApKrK1RTEoC2N8QUkKla75JgvXfCr&#10;ZGJCELMMpkzCCcVyttC1TkgqNhujGKUqMtEmBjaIW8U5PiazFeLheuHiRThcqceJabM648S0sa9i&#10;XqcHGE8KxtRhHfI+IE8BW/pODxx8QLwFcL+IitdsfEC8C5byJu+SEgUGK8Txn9oYbRS8MD0Iw2im&#10;8KupirsVdirsVdTFXYq7FWjgVSbrgVx64paPXFCyf7ORklLR/eZANgTKNqjLWBVAcWLeKrGwFKV3&#10;XU5SWwIFzgbFhwJW4qscVwKgbiLlvgIZKlpPXZuuKo5HwoX1xV1cVargVaTTFVN2pgSh5ZKZEpCC&#10;nlyBZhCpGZWCrvU4QEsqsbcQxhRmSNmmRRFcLBdEfixCppb7qBloapKGqbrlWREWIXBo5A65jRDm&#10;ArVXLUKyL2wqqquLFs++KqbjwxVAzr9OBUrulqSTkUpTcRVJrkkICX4TTChQrvXCqou9WOSYELlp&#10;XlhQ5jTemKFqsDUE4VTHyldi01OM1+0aHJhsi9jjlByTQQuMwGBisafBaaUmuMFsqWGfBa0sM+Nr&#10;S0zVxS71cVb9TFW+eKuDYEt8sKHE4oariricVWVwJWE9sKGumBK0tihY+BKm2KVjAEVGRSonFUDq&#10;FwI4XZulMiUvLdWm5Mx8cUhKlG9DiyVAMSyVVJ6ZFKojFTXc4pRcJqf14FTWJ+aCnXAlCzOJNtsK&#10;E18uaE+qXSR0+AGrHLoBN0HslpapbRiJBRVFMyHCkbRQGLFdirdMULaYFbxVCXt6sCnxyEpUyAYX&#10;q2pciWJzDlK3KjGmMzSmSrMcIDNCyL3ySEM598KFJttuuFCi5ocULGPh1xVRO5PbCq04q1TscVW0&#10;22xVaBsOx8MUOPthQtYAjCilaGRmNG+jFUUGPTFC6hIqBhtVvpVHTAql2BpvhVuhK74FTLR9YfTz&#10;RjyjPY9siWYLNLO9SdA6GoOKkI1ZAemFC9WxQv5Yq2GxVsuBirfPwxQtLk74pWmpxVoriritcCrG&#10;UDCqkwrsMVWnbAruWBK1iSKYqwTzCf3reOVsgxhvtEjapxZObpihSJ7EHJKonkrVG2FCssrsN+2B&#10;Lo0Zt28cKQio0pUdjkUpt5bkMV6IyfhPTCl6PCemSaSiHUFSMVQ1uRxPjkGTphttgKQl0q0jNfAj&#10;KwyYhdpRt8sQheh2GFVQbgVxVUHhgS2VxVoJXrihSmh5dMKoVWKNQ7AYoRcM1dx0xVHRPUVwMkSt&#10;Ota4FVUbvTAlsGvTAq5RQfFilcDXp0xVsGuKWx8PXFWqg4q49PbFVzUIBOKu6YFWjbfFWx44q4se&#10;uFXdBirVR2wK4gHvviqxmH2e+KG+FOmKqL0JrhVCSSEE4UIdmrWuKodnwoUJJAMKr7GxNww5d+mJ&#10;VlVlZCEBcgzTCnA0wIWOxxVRlfanfAqCmavTphVCu9NgcKoZzTChVst7iKm3xYqz2yNDloaimEPR&#10;sIYoW06n5nFUcuFV9cUOOKurhVvpirYwIXLthVUU4VU3G+KrDgVTTZmxSvGKrJKbfPFV3virTHbF&#10;W13AwK3hVQuxWMjAUhJpetMqZqXGuKV8aV+eEIVOhwoXhtsIQuVQd8Kq6DFCso3ySFUDCq8YqurX&#10;FXUwoXYqtJxVTCkGpwKqDCrdMCuxV2KtkA4q2qgdMVRcI2OSDEoabc5EpCHJyLNrFXHAqXTmpyBZ&#10;BYp8MCVQttihLNTI9PK5Mwx2cUbKlUWFDU4VaJp2wK0adThVxofiGBVhPcZJW+nXFVm5xQ0tQd8V&#10;cSPDbFXdcVbGKou2PXAyCaRbiuKbVl64qpXJJQkdcVdbCignfFCvUHfFK1TWpxQ4HfCrZ3OKuDU+&#10;WKuLHrihx8cCVuFDR3xVxPHrviriKb+OKren8MUOA+/ClxGBWqeOKtqKnxwJRUUFTkSzCIEOBk5o&#10;RTCVpSMXgMVUmjGKVFovHAhRaOmFVJkp2xVYy7b4UKRQ1qcLGncR1xWlNiKhaVrhWnMuKuApucUr&#10;uRAr44q4UrsPnXFW6d8VXL44FVY5mjNV64qmVvrDpTmKjJA0xITm01KOXvvkxJgYpgsoOSYKisDh&#10;VcMCHYq3irsVaLYVVrhvgX5ZMlCCc1yoslvvgSurgVHab9psuxsJJmMyGtY/TEqhH3l+jKi2hdkm&#10;Kx8Cod8BZIaQ5EpUDgS0BgVVXCqoDhQVRRhQrDChcNsVXDCrb/ZOKqDDAlRnPFGY9sChQ0uQS8iP&#10;HIhkU3UZcGsr8UOwq3irsVdTFWm+ycVQTeOQKV9t9rEKV0pq2EqoEZFk1XAqnN0xSg+2BXEYquTF&#10;VRXHQ4VVhuMKHDFXMwGKrC9O2Nq5TiqouFDjireKuxVvFXYq2emKoyAUXCGKrkldirWKtN0wK0Bi&#10;lvFDVMVUZLOKT7SjAQm0LLpCN9k0+eQMLZCSCl0aQbgAjK/CZ8aDewK/aGQMGYkoG1K1plPCztT9&#10;NhsRjSu9MVrgS00dfbFLh6kf2TkgUUiI9QuIuh2yfEWPCjotfdRSQA/LLBkazBHRazA1KmmW+I1m&#10;CMS6jk3VhkhJiYthqt7ZO0UqgjChdirqYq7FVrbjFXLireKt4q7FXYodilrCh2KqcuBK5Tiq6mKu&#10;xV2FVKQ70GBVydMVXjFVNoqmuKrwKCmKt4q7FCxzTbFVNZPHAleHBGFXJiq8Yq3ih2FXUxVrFXYq&#10;7pvgSps1W9sVaKAiuKtbnpirZ+GtfDFKQOwJJ9zlEm4Jlpa0iHvvgiwkmC5cwXYVdirsVccVdirh&#10;ireKuxVodMVccUOGKW8VaxVs4q1iqyY0WuBUJCKv8sCUaMKG8VdhVrFW8VdirWKt4q1iqAuW2dsp&#10;k3RQ1tWrHwGUMkReHhbqD4ZJISu1AWB2PVjkFTSwSiDL4NMkeoy8NbeFW8VcMKuxV2KtYFcRirlG&#10;2BLiKYq7FXAYqsl6YpSC9arHIlmEvhHJzkVKsBUGvgcKGB6q683r4nLEFknlPUQtoIGO65EsAGSw&#10;OHHxbr4HFKjc6TaT/aXiT4Y0tpXdeUkkPKF6HwPfBwshJI9Q8v3FtWqVHiMHCniSl7FlqKEYCKZA&#10;oYWprt37ZBkri1eIVod8VUyHXcg4oUFiZ3pTCi0QltMxCopJO22NItNLjy7dW1uJ7gUU/flgCGM3&#10;EQRjk2BXRwV9vfFCJjSmBKvGeAoa4quiIBJG2+BUeLI3a/uvifwyLNL5tOdBxmVlPuMUomC0YiiZ&#10;EhIbuLZo1qRX5ZFKFWqdRSuKolg0iAnoOmBkpQS8ZMBVHNJ6rUG4yLJekht5NvtDFVSRWlJbpXFB&#10;ZVoNj9WhqerZIBqKB83XBVVQ9BmVAJYBPJVunfJlqLcacDWuRJQjIqMKk4ClMNLuTDMHQ0YdMgVe&#10;m2mrLc2qtX4jscAktJhY/wB3XLAWsoxcmhfhV2BXDCreKt4q7FXYpbxV2KrJumAq5emKrsUtHAqD&#10;vZfTUEdcBZANxuHUMMCrjgVbTFWiPDAlo4qsOBWsCWjviqEks6mowEJtSNk2QMWYKn9XZe2RpLir&#10;9qjFDayun7X34bWlQXT96HHiRwqi3p7jDxo4VUXa4eJHCuW4QnY5MSY0qCQHvhtFLg2G1brhVaTi&#10;q6uKFe2whiW7vpk2QS5tzgKWxkVRtvtHhDFDynCyUciyXJ44GKnNhLJLp+uRSgLw0UVyJZJYjAvQ&#10;eOQYpxajucKCmUWwybFVGFV1PHCh3XFK9X7HpirZSm+KtMBgVTOFXYof/9bpxOYzatwJcMKt0wK7&#10;icUtFMVbCjFC6mFXBcUt8MQEKqwN3FMnwoteVVe++JQt9Wn2RkbTShJMx6VyKabggeX4j0yYikml&#10;fmsP2ceKmNWozXNTXIGVshFReQEVyBLIBQaTIlkotJvgStJruMVWNgSsrvgSqK2FCIhcDbJAoKKQ&#10;5MNZDbAkYqplqZG2QCk8mPNLcUXqmrGgywBiS2saMxHI7YUKqKCdsVRkJocmGBVJFxIYgqPpkHbA&#10;AytFKKAZYwbAxVpsVQ0gyosghJVyptCiAAcUq8dMsDEqhkoO2SJYIKXUVj3O+UmbMRQ0muVG3TAc&#10;jIQQj6y1d60yHGzEFP8ASTy7L0yPFbMRXCVutd8C06J+b0I3yQUo1CsQ98k1luO73w2tLp7rbYVx&#10;MkCKh9f9Pc4OJlwtprjV2P34+IjgRkGvBjRvvy2ORicSYR3ocVU1y4StpMaVPrJyVsabFycbWmxc&#10;42tN/WMbWm/rIxtFN+uG2w2tLWOBWicVdiq2X7OAqlrbPlQbQj4TUDLWBVgcLFvFVj4ClLLsUJyk&#10;tsUvY75FmtOKra4pWkYFUpF2xSgJQYm5rkWQR8EwcA4UIlW2wq3XAtNE0xVYTXvgVQkahwKg532/&#10;jkSzAQUzn6O2RZAJro1lt6rdcuiKYSKeDYUGWNTRbFV9ufixCprbfZy4NMkDqlyv2Qd8rkViGMyp&#10;8RPjlbkhtUNcVVwuFVwUYocR3xVSkG1cCoKZR18cCpbcpQE5FKVTitcKpZKu+2SYocg4VXxEBuJw&#10;oVajCwWPhQpOdqDvhQpJMYJVkT7SmuFkDT1jStbS6hVwe2+IKZRR5vhgJYUptedsFppZ9YJ64EuE&#10;pONopf6lMKrg1cKrgcVXg4qurXCrYOKtg4q3WuKHHfFWq4qtJwKtOKra+OKrSe+KrWwJU8VWk9+2&#10;BUNK9DXAli3mrUUQeirVr1yDJ59eyeoa98KUMpxSqKwJ3xZLuWBVeCSpwFKIAp064EotXISmKqtt&#10;C07COMVdugwgK9g8raIumW45D941CcyoimjJO2QKMk0LsVXAYUN4q44qhbu6WBa13yuUqZAWxHVd&#10;SY1IO+YhNuTGLGLmUuanEBtQTEU8ckhQcbU3wsSpSLQ0OKFAsO+SQpEgmg3xVSxVY22+KqbMAa4q&#10;tIBO2Ku70xVa6jqeuKHbDfChpaYq022EIVYpwooTvXFUfHJXc4qtkah23xQpcPHFWuO2FVrL2OBU&#10;ZpWrSWDgOaocBDIFmtnqKXCB1OxGBKPSUHY4sVT1B88KthsVbDV2xVcBTfFV2KuOKuririaYqtpX&#10;AqmVxVay4ErCKYqtJ7nFXnuuv+9bl1rkCkMbLEkkYs1yITVqYoXGM0wqoOvEb4VaQeGJVWjjqRU4&#10;EphHalQCehwJRWmxcL6NgehxS9Kh3ocmGookmu2KEFFGUlIHTvkCyXymoJxKhAsnIEeOVsmI38dJ&#10;SPDJBUGNzhVUU0wJXrhVsVOKHKwrQ40rsVQs8IP44UIZGaI0bpiqOguAep2xSjY5PDAlEhzUYFVQ&#10;wrtgS5Wr1wJXYq4MOoxS4Htire1dvpxVsnahxVsEncYq49cCXAj6cVaY064q6uGkNcsaVsse/TAq&#10;0tQ1rhQ0x7nvgVSL06YVUJX8MKELIxPXChDscVQ00gXvvhVXsbBrhgxFRiVZTYWSxDYb+OQZo4qB&#10;iq0vQUPWuBCjJJ2G2BUPJJvuMKoWVqV98KoZ6U264qhmrU4UIiwp9Yjr44qzu098sDUUxh3DZJih&#10;7XqfmcVRqnCq8HFDuuKuBpiq4b4q4YoXDFVVMkqm2KqZGBKxQKnFVwxVY/UYpX98UNP0xVyfZBxS&#10;3ihQu/sbZEpCSzOoPvlbYpCSm2KqqMK4UKrMAKHvkkKdcVV42HTChEocKFUNiqohrhQvGFVwGKFw&#10;OKuxV1O+KrWbwxVtcKt1wK72xV2KtjFWwcVRUJ+E/LJhgUNKcgWYUDkWTWKtHbAqXzDc5AslMDFV&#10;7DauKpXqh/d7ZTNmGPTnb6crCVIsW38BhQplweuKtCTkadcVac8dsVcGpucVbJr1xQsJwqtLUxQ2&#10;zEjFWlbw74qqKfvxSi4K1BwJTWHpilU+WBVO4PFd++SQsiJFK9MCVaopvirdBSpGKtc96YUt1B6d&#10;cCGwPHcYqtZhihysp+eKtAgDfFWi47Yq22++FWgdt8VcGBxQsLGnh74Vb5ciT1wJWu3FS3hiqWJr&#10;gjerDavQZIxUFPtO1CO6Xkp+jKiG1MkPLFLZAwpWGOuKFNod/bFKiYvHAqjJGBvgVQaIHfFVIw9z&#10;hQpNHU79sKKWNHvTthRSm68d8Vpp1pvhWlvGmKtmh2xSuPxYq13OKF60O564FbIGKuU1GKr0JBqp&#10;oRiqOttXmgNCeQwgsCE8tdWjlFG2OTEmJimSSA7jcZJhSqKdcKG8VdTCrRGKuuX6A+GJKoRn3plb&#10;KnDxxSvBxQmGmDZj75dBhJMsyWtY+RKQhG3lOVtq7CxWPvgVDuMCULLtgSoHAlsYFVFFMKqq4WKo&#10;MKqq4ULhiq8YVafcYqotkUoS+NIWOJSEJ5a3gLnuxyMUlkKdMtayuphQ7CreKuxV2KrW+ycBVBPk&#10;Uqlt9o0whW5DviVUCd8ilqmBKnMdgMSlCmnTAq2grilWjFMUKnGuFXLXpirbN4YVcB44obZa4q0s&#10;dN8VXgUwodihsbYqt3rgSuHvhVsYqupihGRCgGFVXChrFWsKuOBLQwobxVrFW6YFapirsVaKK3UD&#10;GkoeSwiftT5ZAxSJISXSP5CD88jwM+NCSaZInVa/LKziZCaFktCPnkOBnxKRiPQ5HhTawgrscC2t&#10;ZQw6YaQt9EkbHbAWTYaROlae2C1pExalPF/bkhMhiYo2DXyNpFrlgysDBHRavBJ1qMuGS2swpFR3&#10;KP8AZNclxMKVQ2TtFN1wrTQ2OKrgcVbxVxNMVarXFDsVdhS7Aqn1OKrwMVbwq7FXHbFVEA8qnAlV&#10;xVvFDsVdirsVdiq10rhVasYGBWygxVyimKr8VdhQ7FXYpdiho4qsYk7YErPTocVVDirYxVbKAI2P&#10;emKQx6UChyiTdFOLBKRqPAYxYSRYy1g3hV2KuxV2KuxVvFWsVd1xV3TFXHbFXDFXYq6mKuxV1MVU&#10;rg/DTAkKFsKuTkVRgySG8KtYq1ireKuxV1MVapirjgVLLs/AT4nKZN0VlrsjE92plLJdq7UjA9sk&#10;kIFQFtvmcipTm0WiD5ZkxDjkokdMtYt4q7CrqYoaxVumKXYFWnFWxuMCt4paxVvFVKTpiyAY/dn4&#10;jkCzQUA2YnAgtySCOFmOFXn2pycnY+JyxiUy0ljEV+WVkoZbaXZoPHEKmC3XIZJC71N64bVWWVWH&#10;FhXG1UJ9Ls7jdk39sCoJvKFpK3JWIOJCbdN5SLCnrbdtshwJ4lK38kwg1ncsT4ZLhQZJrbeXrC32&#10;SME+J3yXCwtGppUa7ooH0YeFbSHzjMViWAfTl0Is3m10oZgO9cgWK0LQZBVUA1FMCqzuAtCNzilT&#10;Vhyriqa6fcNG4ZTQ5Fkze0vIruMJMobbeowBBVT5e0+fovAnuMnTHiQ915L9QfuZPoOSATxpdJ5K&#10;uk7BvfAYsuJRuPK92E4LGffIeGnjQi+ULutTG1MHAjjR9r5clQ1MZr/lZE40jIjYvJ5lbmzCpPbB&#10;4aeNObXypBGAHJOTGNrM00XSVQfu9wO2WiCOJhHmuOrEN+ycyIxplbz64X4z89soLFUjFemRKqyg&#10;1FPpxSr2rbg98iVZdotx0qcrLJnlmf3Y+WWRaii1y0MVSuKXVxQ4HFW8VbGFLeKuxVvFXYqpzdhk&#10;Sq4YVbxVo4pSu/apyBLbFZZTGP4SKg5WCpCPIPfLGDVMVWnAla2BVM4FawJbxVrCrqYob4jFNtGM&#10;HtgpbWG3Q70xpbWm1XtkeFNqRsvA4OFNqZtWwcC2tMDDtg4U2t4Mnjgpab9SRehxtNKi3MgO9Mlx&#10;I4V4ujWrDHiRwqi3SnJcaOFG2jhtxlsS1EKl30yxIS8jfAUuyCo2LaPJBihZScLIKQyLJfH3rgQp&#10;S98UpfKd8DJLr49sBSlVqlZDXrlbFPbUUwhFplGMmGKpklbxQ7FXVxVeXxStJxVbWuKHYq//1+n8&#10;cxm1wXFW+IxV1MVdQYpdTFXBcVcxA6kYqrRRIwqWywBBKoWWPpiTTFoXCn7VcHEmlNriOuwyPEml&#10;j3vYDAZpEVP65w3PTI8bLhaOpDoDj4i8CHe4LZAlkBSkZTXIsnK9dsKrX2OBUNIzA7dMCVwauKuJ&#10;2xSpg+OKr18cVVEahxQjYXrkwwKIBybFTlIO3fBSQtiiUmjZMBBKt6ajbtkmKEkSjUG2Vs1aIcBh&#10;VExNvkwxKLXfLGsuZRgQ0HFN8NppcGBFcUNNgVRehyBZBCyjKi2BDsciyXI2TClA6hemGq+OVTko&#10;CQyX4duJO+UW3gN122xTSk3J+u2KaRNspUVyYQUQkfJt8kwtt39JqdhjaFI3ZckDBaaVubBKjY4U&#10;KD3h6YLTShLMT9OBVAPIp3pils3ZQ9MKU3s7sqAwPcZdEsJRZDHLG45Cu+ZIcYhUqnviwd8B74Vc&#10;FX+bArfEeIxVcop3GFVxxQ44q0cVc+64ClK59mrlTYEdbtUZaGJVxhYtjFVr4CqXXg3yktkUsfY5&#10;FtU60xV1cVbqCMCrGocVQ00dcikIWJzC1D0riyTJHr06YUKta4qtLYFU2YYEoaWTIlNIGWXIMlK2&#10;i+tTKg3FanLIhN0yyCMIgUdsvaSVQnAxWE1xSibUcQTkgxLdzqXopwXqcJkw4bSKWd2YknrlTcI0&#10;sClt8KVdE8cVVQmFDRXFWuNcVU3G2BUFOowKl1yvj3yKUmuBQ4VQExpUZJCGYV3xQpA71OFBV6gl&#10;SMkwLTKTuMKqbmgA74UFQkWoJHXFQi9I1KSyccGPE9cS2DdnlreiZAwNRlakIpZsLFVWSuKqqPiq&#10;oGwhCoDXJKvBxQvBxVdhVcuKtimKt4q7FDRNcVaOBWqYqsYUxSsriq1jTrgVTBxQtmbgu+ApSm7u&#10;hGjMcrJZvPdbv/WlZj47YgKxyQl2JOTVaBvilVQffkWS5ttz1wJVVYilPDEpRUb165FKurEn54aS&#10;HpHkDy6gX67KKnouXxi15DT0FVy1xCvGKuG5xVUGFXYoUbm5WBSTkJSpIFsT1bUS1TmKZW5EYscu&#10;ZC/xNkab0vlHfxySEI+xrhQpHc0woU3364oUCRhQpMNyB1xVSbY17YVWMK4qp98Cu4jqRiruII98&#10;VWtirVQRU4UNHbFC0jeuKt0oPfChVgnIoGwqjGApVe/bAriuwJNMULCN/HFWmXFVMoCPniqK03UX&#10;siBWq4CGQLMdP1FLkfCRXIpTFZK5JC9Tiq8E4oVQ2KqgO2KuxVo4FdTFXA0xVZirWBKw4qozkIhf&#10;2wK821mQNKxO9cCQkFSpxZK8UlPniqqGB6YqhZRvhVaoA3OKVZTQ+2BU0imBQDrTAydz9N1kHUHF&#10;Xo+mzCaJGHcA5INZTEAYWKCkYJJ89siWSoRQb98UIJl4k5WWbGNVi4TH3xCpUQQa5JVyAE074qqV&#10;ptgS5STihdX2xVtqYVaeMUrihCXMKsB44VQoYxNQ/ZxQmME464Eo6OStcBZIgPUUwJarU4qvU9u2&#10;KVxGBK3oetcKF4IpTAlwNeuKuAoKDFLlO/XFVxfauKtE8u2KGz0xSsr7YoWkmtO3fCrbkAdN8CFj&#10;PQUOKEPJJU4VQ7tthQh5ZARvhVCyTADFVSysjcPVhUdsSrKrGzMaeGQLNHrsKYqsZsCqEr8htiqi&#10;SepxQpk9d8VQ8hHXChDSHemFVKtdqYqq2dBMnzxVntmQBlgaimELVrTJMVC22r88CUYhFMKFwwq3&#10;irYOKHdcVbGKrxihUTJKpv1wKsriqkv2icUr8VWv2wJXjCrT/ZOKuTZQMVXYoQ14KJt1wFQkM6Bt&#10;27ZUW1Q48dxiqvDGdq4UIkISaYUOERwoXrH47YVVaFcUKigt3wqvUleuFCujVxVUBwoXAd8VbxVo&#10;4qsCUO+KrwMUN4pa64q4DFWpH4jFNLEZicVR9tXhvkgwIQ8mRLIKB8ciyargV2KUunNScgUrFpiq&#10;o/2cSqWaoAQMomyDHJwQfmciEocqRXucVa4FhWmKtFKb4q1xLCuKuEddjiriv0jChrgaVxVaUxQ7&#10;j44q3xPbFLagbeOKou33PviqaQH4a4Eq3T6cUqc6eonEdcUIcQSAca4pXLFJ3OFWzFIRsaYpWKkl&#10;euKrmjkpXauKrBFL3OKG1V+mKGvTdzStMVb9OQ0FRQYq0ySk7HYYq4rN1JxVZwlPcYVbZZloBt8s&#10;ULCtx0xVwjm+WKrXjkYEHvthSlF9ZtAamgr4ZIICFgu3tmqh6YSGwMo0rzIs37ubY5SY0zBZBHKr&#10;Co3yKVfYgHCqxhXFVIp2wKpMm+KqPp9a4FU5Eoa0xVSdfHFCHYUwoUWXChxUDY4UqdMKtdTtirX2&#10;euKGwK9cUtg9gMUNMe4xVcHB3OKHFx3OKW+YPTtjSt+qQK98Co601qWGgO48MIQQn9lrMU+xNG8D&#10;khJgYpmk6tkwWpUDA5JW64FQk0vJq5EllSjWpyLJcrYqvBpiqbaYP3ZPicyMbVJH5e1rHwFkEGN5&#10;GOVti85JgpucCQh5TTIpQrmuRSokYpbXfAqsvTCqou+FivXrhVVAwoXDFV4GFWpNsUKDYGSA1c8b&#10;ZjgLKK3y4nG0T3JyMVknq9Mta12FDqYVdirdMVdihZIaLilBv45FKrbDqcQrUp3wFVA74Eu7YEqM&#10;2KocjAlpOuKVcYULxtirT7YqtUct8KqoGKGxtirsUN4q4YUOOKVuBVwGFV2KHA70xVHR9MkhUxVr&#10;rirsKVrYq2MUOxV2KuxVrFXYFbxS7FWiMKHUxVY1uj/aAOCltDy6ZG/2dsgYMhJCS6Sw+zQ5Hw2Y&#10;mg5rFh9pTkDBmChmgK5WYpBWCNu2Qpla0qe4wEJW+mD0yKtejxOx3xQ2rSIdjhtaRMWqTxbA/flg&#10;nTAxtHRa7/vwV+WWjKw4EXDqtvIetMsGS0cCMSZX3Ug5MSYUqA5K2LT77YVbXpiq6mFXYqsdh0wK&#10;0q4qvpirsKuxV2KqRJ5UGBVQDFW6Yq7FXYq7FXYq7Ch1MVdilSZqHAqoN8UN4VccVdTFXUxVo4qp&#10;8gDgS2HGFXMRgVcDXFVK8PGInEpCQS77eOY8m8J7bCij5ZMNRVxljFvFXYq7FXYq7FXYq6mKuxVs&#10;Yq1irhirsVdirsVdiqhcnbbAUhZa9ScCooYUN4q1hVrFXVxVvFWsVdirTmik+2BISu6Pwge9cpk3&#10;RX2wqqjxNcpSVDWmq1PDJFIQ52WNO1a4AxKdw9MyotBVsmxbwq7FXYpaxQ44q6mKtHAlsYFbxS1i&#10;rdNsVQ9waKcWQY/dHc5AtiGUUQ++BBQ2sOEszkgxed3rEtv2OWsSnVjXiCMoVktq/wAIOKosOTkk&#10;LxMerYAq9ZqDClXW4B2woVBKT0OKqsd60exNcC0iI9QVjvkrYkI2K4ifdqZK0UiFjrup2wqwPzfd&#10;gyEnqDTL4htYLJQnke+UFi0oGRQvVB264FdKSPhrWuKqdDXFKNt2ocBCso0m56ZWz5sltpSRv9GT&#10;BYUjobjJgsCEYlxhtCp6oOG1XpKMVVqK4oRXCqmbZQajGlVUGKFVjwUnJhQ8380zAhm7k5kNrz52&#10;9R2ZfHMSSF6Hjt3yCVeNeI98Cutz8VB0xVlOjGp4jKyyZ9pVx6sVD1G2SiWshM0OWhivwodirYOK&#10;t4pXYVbxV2Kt4q7FVKTdhkSleMKGziqxzQVwJSm6aprlcm0LrUct++VhSmUQ5CjZdFqK2ReOSpKk&#10;cgWSw4FUnNAciWQCjDLQ0c5G00r7HpvhDFvCrqYUN0xV2KuxV2Kt4q7FXUGKtFFPbGlWGBfDBSbW&#10;G0Xtjwram1nXociYp4lI2zjBwp4kw06PiN8nAU1SV7o5eoQDda5EpdkVRi7RjJIQsuKVMAYEr0GB&#10;VGY4UpdKd9siWSV6m21cBZICyPI8sgWJT6Ad8IYJgnTJsVQDCrYwq3irWKuOKXVGBDXTFWzir//Q&#10;6jTMZtdirqYq7FXUxVekRbpkxFbVxagD4jh4WNpXdj03oMxjs2RKlHdGPfCJM6tebwtucTJeFr63&#10;TBa0pNPU5G00161cbSsLVHvgVSqR1xSvU4UNscVXKRirmYU3xVQYUwJWhqHFK49MVW0rirfQYq2r&#10;9sVRsBoN8kCxIV2egyVsKQwuQrmuEFNKySgnkcnbEhzSn9nAU02vxbnAqqBiqstB88mCxKKU7bZN&#10;gVpYjBardj1xSqrTtkmK2Qg4CqziO2BVCVMrIZAoRxlZbApq3E42mkBrgrGJF3yuahiRZg23j1yl&#10;yQjorniPHDaSFwuSwrgRS6Gc1qTtkgVKPS4AFcnbXTcxBHI4lWx6XGoO+KShmlL9TgtChIVBqcUt&#10;IQw2xVTeowqpIvJt+mKUyjYKtO/bLYsCyLSZTJEK9syg0zCZDC0N4pdQYodxHhilwUDFWz0xVacV&#10;bPTFXV2pgVLLj7WVNoRVo1V98sDGSKByTBuuKrWwFUBe5TJsilLnfItqzAq3FWwcVccVWOtRgSg7&#10;iLbAkOs5TujfRgZI4HbChzGmBVF2GApQczg/PIJQEr1JA6jFKd6NaemnqHqcviKa5JvWgyTBaTti&#10;lfHG0h2xCkoiZzbRfFQZPk1c0mmcuSe5ystoCmqYslRFxVXjTCheFwqtIrgVaRiqk474FQM/c4Cq&#10;WXR2yKUouRxA71whKAkFd++Fih3BwoUT74WLcJ+PbJIVi/UDChTcbYWKmF39sVQ7IV6YsgU/0TU/&#10;THoN3O2QIZ2yiKYHAhFIwIwoRCuMUKisMIVUUkHJKqg4WKoN8Urxiq4YquxVrAxbxVo4qtOKWsUt&#10;E4qpnxGBKxvi2xQtpTFKEvZcgVDE9eveEJ965WyLArub1D88sCoUt92FXUxSu5e2KXcq4EqyE7Dx&#10;yLJEVpgVG2aGaWOIftMMkGyL3vTLZbW2SJBQBRmUHCmbKNXFqccVVEGKV+FCHurpYBv1yEpUkC2M&#10;6lqRY7nMWUrciMUguZ/VNa0yLfSBl3O2FULIKbnCqFZfauFipMBuaYUKT7V98UIbjxO3fChY3jiq&#10;k23TqcKrD1qcVWdTXvirTYq0BxGBWiK4q2cUNGnU7YVWEbe2FDgKGp6Yq6tMVVIpiDQnChGABlpX&#10;fAq4UrXwxVojnihTJ4jxOKqFOfXbChVt5prY8o2I8cBDIFkmma8snGOU8W98izZFDKHHamLFEKaY&#10;VVO22BV64qvxQ4DFXHArRwqtwK1WmKqLNvgSl2sXYt4DU9cVea6nOGJ774GSWcqnDSVWLetd8UL/&#10;AFKYpUC1TvhVeo8cilWSin4sUo21X1fs7YClUuYyqbeOBWdeW3Jt1r1AAwhhIJ8vjk2KDuk+MMfH&#10;IlKqE74FQ0oCPzyJSkOuR0+M4FSCT5ZJK0Ggr3xVUVvHAttj2xSuBxQ3XbFWq127YVacBsUIee3B&#10;FfHG1QqM0DAN07YVR8U1SB2wJRaSd8VVQajAyVhtQ4qtLEnFVykAb4Etr398VXVC9cUreW/zxV1a&#10;bHFXBtqYq3yI74pa5fdihqtKYobZ+NRXFVNnrSuKFGSQrUDFUOzAb4UKLvvXCqGnmCnDSGrS0a5Y&#10;FxtgKsqsLRY1AAyBZgI+McQVFd8UtF6b4FQzTdQuKqbyHtiq0vihSZqbjc4UKElOuKodgO+FVMih&#10;oOmKr4zxljNP2hirPrQdMsDWUxg2qckGBULfqfmcCoxThVeMKt0AxVrFV1cUNjFVw3xVVXphQpvi&#10;qkcUrAdyMCrxQ4UrW2IxVvvirnO2KtKdhiq7FCHvK8MBSEjdCKnrlTYprRq1xVEId8KEQprkmKoM&#10;KtgYoXgeOFV0fUg4q2ynFVygrhVXU4UL+uKG8VcDirsVd2xV2Kupiqx2piqkxJ3OBKrED3wqjoDV&#10;ThQhpciUhROBLQGBXHwwJS6YfFkSyC0YoXPsowKlepjlQZVJmEiuI6mh3ytVMx7+2FXcB2GBLZiI&#10;6YoaENO2Ku9AjcYqtMJrhQ2sXHFWmgr164q00RA98KrWiI7Yq36O9aYqrwREGp7+GKo+IBQMCVXj&#10;3xVcOm3jirQO/tirqAYUtU298CtgA9cKuIU9cVaAFN8UNbYq3QHAq3bcHFXACtcVb4g74VWsFxQt&#10;K9icVctenbCrYPIe+BLXDlscVS3V1BAGTCGOyADLGS2NuO+Ckp3pnmCW2PGQckyuUGYky6yv47le&#10;UZrlTJGKa4VaIr0xQsZK4ClSZcCqLrTfClCyEYEIaV98khQLDvhQps9OuFVnPFDuXfFK0yUxQu9Q&#10;H54q0G3qcUNcqYVaJ5D2xVrkRjSuU7dMaS2X2p3wK0XFdhTFV6zMu9cFKmNlrksP2twMPJBiyOz1&#10;aO4A4nc9skJMDFMVlFKnJ21oMtU1yBZOByKV4wquGKp1pY/dA5lY2qSOy9rU5O2RLIIOPcsffK2S&#10;pkkKb4FCGkyJZIWTIslIjFXKMCqynChVTChenXCqsDXChsYVXgYq1JiqHbAqXay4WAg98iWyKI0Z&#10;OFugwRRJNxlrU3hV2FW6Yq7FXYqpzGi4FQZORSiLf7BwhClJ1rgKVM4GTVMCqE+KoduuBLSneuKq&#10;obucVVFauFVrAnfCragjFV4NMVa5HFC5SDiq8YocQBvirqYVWqCPpwKuGFVwxQuUfEMVRqjJIX4q&#10;1hV2KrWxVsDFXYq7FXUxVxxVoYq6mBW8VdirsVbphVrFXYq0Vr1xVSe0ifquCkg0hZtKVvsGntkD&#10;C2fGhJNLkXtXKzjZCaEktCvUUyswZiSi0dOuAwTawowyFJUyvjkaVoIo6YqtKsv2Timl0csieIw2&#10;tWi4dYmj2JqMsGSmBgj4deU7SDLRlajBGxalBJ0ah98sGRjwIpZFYVBqMmJIpvkMkxpYpqa4qq4q&#10;7FXYVdirqYqtZRWuBW6YpbxQ7FXYq7FXUwodirsVdiqnIKb4ErkNRireFDeKuxS7FVNn7YFcqjvi&#10;rfAYqpSKcVVIxtvhVQ1FuMQXxOAsopLxLOoHjmMWxPoRQZbFrKtk0OpirsUOxS7rirsVdirsVdir&#10;eKtYq2MVdirQxVvFWsVQ10RtgZN2ooN8CERTJIdirsUOxS0Rih2KXYq3gVTmNFOJSErujSnyOUSb&#10;gibRKemPAVytUBqhrLTAWa115SIB2GEMCnUK0GZUWgqoGTYt4VdTFXYq7FXYpaxQ02BLYxS2cCtD&#10;FW+2KoS7ainAWQY9dPQVyBbQpdB7YWJSvzHJxteI75KKHnl5NRwR0yxrZNozCRATlBVkcIBGKUQo&#10;2GKqoU9+mFC+g6Yq2QMKWwadMUrS1cVUWf6cVU/r8kR+AnFFI6381C3B9QEU7ZIFFMH13VBezM/Q&#10;McuE0pRsTv0yosWwB4YqrBVKiuBKk1CCOnbFDowe/XFUTDWtMBSn+lOKU75AtgZTYtyXFijkOTDE&#10;qof6MkwpeJaDFNO+sEdcU0qLfccKKRcV6rYQUUiopAThtit1Gb0oC2WRSHlnme6FDTLy2MMikoTT&#10;ffMMoV0O3TvkVXlad+uBLcDAEYpZVohANBvlZSGZaXLwenY4QwkyCLcVy4MFWmFXccVbpiq4DFW6&#10;YUNjFW8UuxV2KrGHxVwK2MVbxVQuW4rkSzCUTtvvlUmxfbLyaoJByAQUzjLJ13y8NS6ZqjkMkkJc&#10;9+oNGGVktgC369Ee9MhxJptpVYfCQcFpCDl3NDkCyVIJBGRQ4gsSEf6iNlgLCm+OFDVMKuxV1MVb&#10;xVwxV3zxV2Kt4q7CrsVaxQ6mKoi3FAMmGJWXZySQgjkSl1MiqN6IMkhByYClYBgZL0+zXFChLilA&#10;OeOBKTamQTSmAslCwQKaHIFBTy3A2whgjkFBk2KphVvCrsUuwK7rhV2BDsVapir/AP/R6jmO2uxV&#10;2KrlWuEBVeK3ru2WAMSVVmWMYDKkc0Fc3oHfKJTZiKXvJ6xr3yotgFISYcd8DNREp6U2xStMhrgV&#10;syYVaVq1wKqB9sKuLYoXI1cKrq1xVoHenfFV1cVWNgSpsN8Utg0xVuuKtqQcVXcRiqJiNMKF8jbY&#10;WJSiZ6yE5EFmFaF+Zp1ywIKaxlIhQ9csay2CGORSiUUUw0xXKO+FCqrZIFBC6lRthQpnbIqqA0XJ&#10;IU5H5MKYE0rLH3yVMVOUADbrkSkIKVfHKS2BDkUyLK0NfJziI8BkZKwy6WmwNN8x3JCF9bia70yS&#10;VeOUdRiqJhk57nFCa2yBlqcmGK64+KijEoUx0ocQqky+GBUO0b8qncYVRMKEjcUwoakiBw0qgU4N&#10;gSrx1O2SBQQn2jyUanamZUWuSdqa5Y4zdcVbBxVuuKuxVo4qtrtgQ3XbFXDpilLrob5UWYKtaHrk&#10;wpRgOTYN1wK5umJVAXo2ymTOKUSnfIN6lXFXA4q4iuKu6YFaJ2rgVSkWo+eKoCeMhg4PTIlkEXbT&#10;l1qcKVYtXbFChK1ATkSypAySbV75BNLbG3+sXHTYdcnEKSymNAgoOmXtRXHFCzqMCoqKcRRlab9a&#10;5Jid0DczNK1WJPhkSyAUVXwxZL1irhVVENMVVAoGFDZUYqpsMCrCMCqDnFUFNtgSlNyynvSmRSlN&#10;wKmp6YUISQbUwoUWWmFCmYwxr3woUjUGm2SQvDpSvfFisLA775JDVD0xVayda4qoqxiaoNCDgSyz&#10;S771VBY798i2c07ilBFB2xYopG8cUK64hCsreOSVVGFC9DhVVBwKvwq3irq4oaOBDsUtYoW1xSFp&#10;xStOBVh6YqpM1MCUsvJKVOQKQwHzFdcnKKdhgCSxhzU5JXVFMKre+KW6bVrXFLum+ClVYxTAyVlf&#10;amKUfpM4ivIXP7Lg/jhDMF7/AG8gkjVx0IzJDhTCJTFrXAb4qqDCqHu71YB75CUqZAWxrUNRLnc5&#10;jSNuRGKSTSlzkW5DuA3zxVCtiqGkowrhVDEU+XfCxUWXc4UFScd8UKTimFCg2KqDKcKtUriq3hQ4&#10;q0Dt74q0QANq198Vap44ocVxVbSoxQ0T/N0xVxxVYdzXCrj74qq29x6ZPgdjiqKjfl0OKFVOtDhQ&#10;4rQ1xVSkQg0woaAHQ9cVW8AKMTQ5Gk2jrLW5rNqE8lHjgplbJ9P1+G5ABPFvfFU5jmVhUGo8cCqy&#10;tXAqoGOFXVxVvFDtsVaKj6MCrGAGKUKzYFYj5ovasYwemBLB7uUucISVFN8KqoftgpVtADhS1TFV&#10;3I9RkUrw2xqd8CUwspOG9aYEom4q4AxVP/J1wQGiY1IwhiWaxnbJtandKSvLwwFkFGFj0yIK0tuV&#10;JFcBSEvvIfWhPdhkE0xOVCCQRvXJoUQN8UuAJ+eKqorTbArakk0OKtmg2xVo0G2KuC7VGKt8Nqg7&#10;4qhbiDmN9sKFCJijcT0wpRsUtMCooSDFKp6lOmBV/MUqeuKVwxSvI2qOlcVdvgVwFcVd3xVb+GKu&#10;qp3G5xVrlhVoNsTgVaSKVxQps/WmFCg71xQosd8KoaWQAbYq1aWjztVu2FWRWVoEp4ZAlmEyVuIo&#10;PvyKXF/A4qpFwAa4qo1xVTLCtOuKG29uuKFPltQAYVQ7ht+2FVI074ULDiq+Fqyp/rDAlnlo1aHx&#10;GWBrKYxb1whio2/f5nFUYuFV2FDeKuxVvFXDFV69a4qqr0wsVNsVUziqmo+I4ErxhSsk6j54FVBt&#10;iq1+m2FWk+yMCr8UIe7NExKUllPEVypsQfPieQwKioG5b5IKjFyTBfhVeMVWuxXpihcslDU9cKVd&#10;JK9sLFtqYpXpXChWXY4odirYxVxxVquKtgYq6mKqMvUDFW6jocUqisMUIm2PwHCFKhId8iUqR65F&#10;LWKWjiqXSn4jkClpffAldJSgxKoC8UNlcmSXm0UmpytaWfVU8cVc1qp74ErVtlA3OKFy21evfFWv&#10;q3E4q4Wa03rvirf1RVHXbFWjaIRXfFWvqwPTCq76ogrWuKuNso2rWuKtLFxOKr1UDbFV/Ejrih1a&#10;DClrpgVvkcVcTilxwqtrtirQPHrih3KvTFWwSemKuJNcCtcx1OKuB2698VaY89zhVbuMUOPjiq0t&#10;TtvilsN374VS3VfiIByUVSGeMqd+hyxKidt8VbDbYkMkVZ301q3KNqb7jImKQWXaV5giuvgf4Xyk&#10;imfNO1cMMCriuFVN6DIqg5ulRtgSl0jnkTtxxVCyuN8kEFRMgJ2wsFhYHvklaEgpviq3mRuOmKuL&#10;13xVppN6gYq4S0xpDXqVNThVoSY0q1pPuxVtZKdd8Vd6lDUYpdz398FK0HB374ULueBK+C4eFw6G&#10;hHhjSsl03zAsilJtmpjdMCEXHeqxpXfI2mkUkgOKKVlbCxVAdq4VTvThSBcy8bTJG5cwUpOmRLII&#10;SHoT4nK2SpkkKUm+BKHkyLJCSZFVMiuKVyjbAqoo8cKFVcKFROuFVQDChcMKr1xVbLiUKDDAySbz&#10;CSIguRk2RTXTVpDH/qjGLGSYqMsa28KG8KuxVvFXYoUrjoMBSg22ORSiYdo9/HCFUn3wJUzgS1TA&#10;qHm64EoZ2pgVyA1wqrAVwqqqABTChcAKUxVsDFWiNq4q1TFVtSMVVB0xVvCrY2xQ2d8VcMVbxVdH&#10;u1MVKOXJMV2KtYVdiq07nFW8VbxVrFXUxV1MCtYq7FW8VdirsVbwq7FXYq6mKupirsVawKtaNW6i&#10;uNKh5dPik7UOCmXEhJNII3Q/fkDBkJIOXT5FPxCvyyo42YkhWtd6ZXwsrUzCRtgpNrGRgN98jTJb&#10;QHAloxg7eOKFnF02BxtVSO6mioeRwiSKRsWszpsxBywZKYGCOg1qMj4wa+Iy0ZWBxo+K/gfowy0T&#10;trMVcODuN8naKXch3w2imxirsKGm3GKWlwKuwodTAl2Ku6Yq7FDsKuxV2KVJzXbAq5BQYquGKt4V&#10;dirTGgxVRUcjXIqqgYULsUrSK4VbpihA6oaAD2yJbIpbbDlcIPnmOzKeIKZaGsqgyaHYq44q7FXY&#10;obxS1irsVdirsVbxV1MVaOKuxV2KupiqDuDVsiUq0A+HEKrDChvCrWKtYq2RirWKupirsVUbk/Dk&#10;SyCV3Bq9PADMeTaExtR8VfBciFSi6pJcAeJwFkr2y8pz7ZOLXJN1GZIaV9MkrsKHYq6mKtHbFLgQ&#10;cVdihxwK7AydireKtHFUFfGiHFmGPXJB298gzCmTXFiUk80yUhUHqcnFS871ByBQ+OTDWy3ytIrw&#10;gd8okoZPGCMUooGoFB0xSuXfCil/bFWwfHFK1jtiqg7HFULNOqHrviqXTXFKnvhVKL++JWhySCUo&#10;BLNyPfCxVlocVVFQnAq5zwHviqHJpuemFVeEAnftgKoxF+KuBKa2A3odsgWYZTpp2xCpsyAbr0OT&#10;DAra5JFNE0xVYxxVRdsUqJmZDUE4qibPWeD0bG0EKnmTWIxbcVPWmWxKYh5XrN/6hYHoTk5ySUpj&#10;q2UFiiY9zQCvzwJVG5U61wJXwgg4lWTaI3xUApv9+VySy+1BArhDEsjtZkKCp3y0FrpX9ZMlatfW&#10;FxV31hcbVwuFONqvEwxtUPPqkUPXrjbIRQEnmWMbL1yBky4FE+YWPcUyo5GXAsOvuOjY+IngWjzM&#10;w2bHxF8NVi8wLKacqHHxFONHLeOycxk+JjwqJvTLUHAZJpCOanIMkRaH4sAYyTcAMvvmQGpTdeO2&#10;FkEtvLHm1UNMgQzBQR0+QdCDlJDZa+3t3hJ50p2yNK64I64lIQjSlTkU0qJeEYbRSLh1Fl2OSEmJ&#10;ijEvFfqMmJNdIkIrjkhqMkhYVphV2KtYFbpirqYq7FWqYVbxVrFDsVRMOTDFQu23ySQhDkCybAwI&#10;RjmiZJAQb4CyawKuGy/TiqHmOJSl77nAlJtQargfPIlkstN23yCCndutDtkgwRyimTDFdhVvthVs&#10;HArsKtDFWxgV3TFXYq//0uo5jtrsVXpGWOSAQUXHCE3OWAUxJWTXAQZXKdKAldze16ZimVtwil0k&#10;pY1wNjdrzZ9gSMmAkoy6txQ4kNYKVSDid8rbFgPviq2u+KrxTCrYxVtj4Yq5DiqqCcKHDrU4q2WA&#10;xVx9sCVhxVYRXAld8sKtg0xVUU98VVlbChuT7JxQx+4lpKRkLbAEVbS0ofDLLUhNIbkP74bayETF&#10;XCFKMTJhrK8nFC1SRiFVlO2TQ0y8TXGkK3Gq0GSpitSHianEBNqhphYqUgyJSELKtcqIZhCSLTIM&#10;1NhyBXxGAqwzVovTkYH55ikNsJMeaapyymy1e3Y1A7AYKSmVo3IgYpTuNuKAeOSYFp3AFTihDLOH&#10;2rgSuAp3woVR03woXoBhVtkBGGkICUcGK5FkqWo3+LCAqc6a5EoGZMGuTIFOWuMV9a4ocGxS3XFX&#10;VxVxOKGq7YpcDtih1cVQN4N8qLIN2j0yUWRRwOTYN1xQ4nbAUoO9+zXKpMopJMdzlbeo8/HFNN1x&#10;VsnFXA4op1QeuBK1sVUZEGAskIjelJt075FKND16YqoTNkSqWyMSeI6k4pT/AEq29FKkDkRl0Q1l&#10;MK03yTFYz0FTilTil9RqL0ycQxJRUy7UyRDAFQaLbK6bW1SnTFVRVwqqBNsUO44qtbbFVFjgSpuc&#10;CEO79sCUFO/XAlKbsVGBKXSsR4YUIN2LbV2woWMnau2FCi3w9BUYULGUHphVRYccLEqyoCtcKFPi&#10;QQaYUNmM7023xVb6IbalcVVLV5LVtumAsgWS2OqRy7GgyLPmm8UitShxY0jEeuFCuhxQqqcKqi4U&#10;KoOKrwcUNg4q6uKG8Vawq1gVadt8UrQw74q02BKjIwXAkISV9sCpRq83pxk9wK5Epeb6jNzdiepx&#10;CpXzqTklbUYpVVjDVqaU6YpcU2ocVWkCu/XFK9WpgSuDYpVkNPiBoQcQyBe3eSdUGo6etT8SbHLw&#10;WnLFk8fTJOOqDFCEvNQWMcV65CUmQFpBd3ZbvXKCXJjFK5GZjvkSzQzjemRSoN4YUoeRaYqhZRTp&#10;vXCqHYU+1hYqZFCK4VUZEArTfFiUPQjbCqi4G9MUKLGhwqsAqdsVc/jirQAO+Kra1+WKuJxQ7bFV&#10;jeOKuK16YqsAr02wodTArifxwq1SuKtxScDhQj0lB+LFVZjVQRvXCxWMARy74qsJUnYYoapUUOK2&#10;40J+WRSt6fEvbClMdK8wzWzcXFVOAhILMrHUI7lQyHIMiEyQg4obwquGBWwB3xVo0GKoaeUAdcCp&#10;ZeXyWyFz1wJed6pqLOzOetThpUkY8jyOSV3QVHXFLq+GKtg+OKXVB6YFX9MBS2DvXAqKheppkWSa&#10;RgEbnrgVE6HK0F57EYVehwSVAOTald6SAjCqAjIjbicpumdK5AYUyaEJInpmnjlRZMe1my9Mh17n&#10;fJBBSaRQN++SVw60PfFV3EdMCrgoJpirY2FDirqb4quAHStMVaIAO2KreOKELPDUmmFKgkrR/CRh&#10;VGQy8hiqIWTeuBKutGY1OKV4PbAq8NTpirZagpirQ6Ypbrtiq0k9sVcdgMUNFt98VWMaE03xVTZq&#10;1xQou/jihSkam+FUPJIADvviqnawNcMCRthVkVrahBvkLZgJghCilMCVzyD6MVUS4GKqTHkN+mBD&#10;hQYqs5b1IwqsJ3xQ1TfriqlJTvvhQoORQ98KqQY9DiqpAP3qezA4FZ9aNU1HhlgYFHxmoOFipwfa&#10;OKopThQqDCrsVbxV3virYxVcD44qqphQVNjvihYwrgVTU/EflildTvilY/UfPFVQYqtk6YVcn2Rg&#10;VdihD3n9174lISaTcUypsUPRGKq0SkdOmEIRY33yTFVUAYVXdcKu4csaQ2ke++KohV8MkhviMVWh&#10;uJpgVUVuWFVTFDumKXDfbFXYodirTMBilS+0ajpiq9VHbFV3pjFCKt14pTCqHkyBSpYGTsVaPQ4q&#10;lsp3yBZBymvXFV0o2GRKUBdHIFUDIxyCWlPfFWmI6YFdSmBW+VMVbLU3O+Ktcu+NK7tXFWwcVdyG&#10;FWg1DvvirTUGNK0H5b9MUN7Yq4knc4q7t0xVqhr7Yq3hVuo6nFLRxVqlajFWivhv74UNMo+nArqf&#10;RjSuoaUHXFXBSBirioxVZypt0xpWyOQ3xVZTFXcOQJPUYUtBSNxviqXajUHfsMlFWPNNyY1P0Zaq&#10;3rtils7YVaqa7jAyVEcoQQaHBzVP9J8xtB8E3xKe+VmDIFl1reJciqEEZWyVH367YFSq7mCmgyLJ&#10;KJ7qrUGSAQShZJ96k7nJAMLU2nA+eGkNetQ/FhVozA7V6YqtE1MVtxmOKFvqeGKu9QHFDudNu+Gl&#10;cGNKnGldyxpWg2+2NK2rjpgS7nT6cVbQ40q7mDjSVyuKmnfBSrztjSEys7sL8J64CFTeKV0oexyK&#10;o2K5/m2w2wKJEoI64UFk+n/3CfLM2DRJFZaxUZTTIlkENCPgysMivOSQpPgVDSnIM0I2BVmBLanF&#10;VYUwoXjChVjySquKGxhVcMULXOBKidzilJPMT7KviRkJNkU8sxxjUeAGSi1yRgybBdhVwwq7FXUx&#10;VvFVGc1wFUKwyDJEx7RjJIUXwFKngVquBKGl60wJQrDfAqolBvhVeH32wqrKcKF4GKt0xVY54jbF&#10;WlauKtnfbFVy4quGKt4VdXAh1KYq73woVbcGtcVRinJIXYq0cVdhVbTfAreFXUxV2KuxV2BXYq1h&#10;VvArsVbwq7FXYq7FXUxV2KuxV2KuxVrFXYq44qpyW8b/AGlGRpNoWXS43+ySDg4WXEg5dKcdKEZW&#10;caRNByWZTqD92VSg2CSibfI8LK1vpEbVyJCbaI7EZCkqboO2EKptD3BxpC0h0+zhVWhvpYuhOESR&#10;SNh1twQX3+eWjIwMExh1qKT7Z45YMrAwRsd3HJ9lgctE2Biq8qioyVsaajYYbVUxQ3ilonFVityx&#10;VeMVbwodirRNBilRC71wKqAYULsUuxV2KrZNxiqxBTAqoMKt4FawodiqW6ofip7ZCRbIoOxWs9fA&#10;ZQzKeJlwayuySHYq7FXYq3irWKuOKt4q1irsVdireKtYq4Yq7FXDFUFN1yJSiohRQMQhU6YUNHCl&#10;2KHUxS7FXYq1irZxQh7nsMiWQSunOSvvmMW9MoTRXfEIScfFcfKpyLJGaevJ2c+OWQapJoMyQ1Ls&#10;KuxV2FDsUrWO2BClGTilWwq44FawJbxVvFXE4pS+/wDs0wFkGP3A+IU65FksKmu2KGN+a32Cd6ZZ&#10;FSwHUCGqD3yYain/AJZkNAAaZVNQzCCTkMrZI6F+QqThSrCmKrq4Vbriqx9+mKoeU0rTtiqXXFBV&#10;jvXEKk91L1ySCk1wS7ZJiuSPbFVwoDgVVQfjilRuGrsMKFgHbFUZClN8iUoqMVYYFTG32O2+Asgy&#10;jTT8GBJT2Eckoe2TDAqDDemSQs6YqtY1wpQ8m2BUDcSkYqlk1w0YJDUxZJFqmpuw33A2xQxuWRpG&#10;q25wsVaJaAYFRAHEUwK3Xlt3xVVgj33xLJkejfaoegyssmZ2VSorhDFMYVpkgxKIAybFvjviheox&#10;SqIgwoUdRn9FKDqcLOLEdUvmQ5TIuQEoeZpDWuUGVsqVo5mG1cqKVQOSOuKVwAYfEcUIWSUciK0p&#10;hSrWvmB7VgspJTx8MkCxIZLb3sVwgkiNQR1ydtbckgHTDa0iLR/iFcWEk4jc13y8Na5333yVqoTA&#10;H5YGQQxAJplZbApyHjtkCyCXzyVOQLJBuanIq0rd8VXByThVXjkK99sUUqJduhqpOG1pGx60KUkF&#10;cs42HAqJqsbdRjxo4VZL2F/nhEkcKossT1oemStjSkbmPlxrvgtNKowobwodil2KHYqiIjTJhihb&#10;s1bJMgh++QKV6ipHzwIRMx+HJICEfrgZLemBK7ouKENMcUpe564EpJqJ+MZAsl1hXvkWJTu3G2TD&#10;Eo8YUN5JDeFDsCXYVdTArsKuwK1il//T6jmO2qscXLJgIJRaoEGWMEPc3IUbZjzmyASe4vammYxN&#10;twigCxd6DJCNtiY2+llvik2HhlwgwMkxjjSMUAAybXa24jDrt1yuQUJJeRcDXKW0FAsBWuBku2xV&#10;2FXd8VczjFXKcVVlPfFV1aYoabxxS1zxVonxwJWg4q3XFW8Kr1xVXXFCpTltigsYvKxzsR1ytnFd&#10;BKT165IMynFjSlcmCwKbx0pXJhrKqhyTGlWtBvkmLSCtTiFc9V3xVuvM1JphVFp9nLA1lcBTrhQ4&#10;jFVjIO+RIShZg3RRlRZhBvGxyumdqPHjviljfma1p8Y7jrmPILFhEhCSEfdk24K0T12GBlaaWfwn&#10;2wJT4MAtcWCHlepFOmKXAq3bFVWNckxVPSJPthpFqwWnXCrjsN+mFUsuSPUJBrkEhWtm5ZIKU401&#10;aye4zJiwknqHJuOV9cUODYpbritOriri2KFobFWw3bFLg2LEoW775XJkFG0ehphizKYqcm1rq4pc&#10;TihCXn2DlUmYSGbqcqbgok74smwe+FW+WBW61xS7kMCuJBGKFNsCUNMoORLILYpSnw+OBW5W23wl&#10;CjYQerKG7DrhiFZGg4jLWBcWxQgbx3c+mn05IBFpjYwhEUe2XU1Er2f4j4ZWSyAaJBwM2wvfFK8D&#10;FC7FVpxVYx3xVRfY1GRVRkau2KULKcCoSY0wFKWXR2364EpXMePvXJMUKTvTCq07/LChSO/fFCxx&#10;Tp1wqpuK9cKF8bADicLFV4ClMQrfHFC4jFVrgDc4qpOSnxLsa7Y0ytMLHXHjISXcDucFMwWTWOoR&#10;3SgxkE9x4YEEJlG9cLFXU4UKynbAq8HChUGFWwcKG8CG8KtVpirRpgStriqxxilqu2C1Q82ApQEj&#10;775FKQ+YpwkRHc4GJee3b9z1wskEAe+SVetcCV4U9cUqwG1TilwjDb03xVaPhBBwK4GmKVZKU+LY&#10;YE2z/wDK/UljuHtD0cVH0ZbFEtw9NlvY7cfEd/DLCXFpBTapJIPh+EeGVGTIRQUjFhU9crLeAhGX&#10;AyQ8i74EoZ4u+BVJ4x3wpQ8la1xVBy7VpiqGcgnwwqpFQDhQpyr9+KEM6mu+KqRTthYqTiuKqZAX&#10;7sVWncVxVT5A1wq37DrirRBGKFnXrirWFDZ2wJaBxVaTXfChaRirj8OxxVrbrhQvim4tt074UI6F&#10;gwrihVJHGmKFLoMUNDfrirVcVXR8R74CybZA1dunTFVbTtRezlDA/DXcYCGVs/sbkXEYcd98gypH&#10;gg4UN4FcTiqFuLjjVRihKLq6ABdzQDIMmG61rBmJQfZwgKxmefmcmAqiAOoySF9SemCkt08cUtdT&#10;gVdTAlftTAlyCtfAYFRUA3+eRSm1vGTucCW5ybedZRttiFLPtNmEsSsO4rlgaymSjbCxQV0gVuYy&#10;uQZgqkUgcA4AVIW3EIffvTEhQUvmj9VeDDIsixm8tTGxjbbwyQQhCOOFW1auKrhgVwNeuKt17Yq2&#10;TvirqjririRiqm2FUPcQ8607YVUFkKddsVRcMvKhHTFUUGwJVlO2Krga/PFV+9cCuD16DFLZYA0O&#10;KrWofnirTGppirVfvwqsZhiqgzU+nFCkWoN8CENLJTCrVrbNM3JxjaU8trcItB1wEpCORB3O+RZL&#10;zIFFBiqx38O+KqbGnU4oWkk/LFWuQxVo074qtrXY4qpneoHXCha+3XriqkaYWKkeuFXR0MqV7EHA&#10;rP7M7V9smGJR8ffCxWwDc/PFUSuFC+uFW8VdirYxVvFVy4qrJ1woUmwKsOKqf7ZxSqA1woWS9R74&#10;Erhilp+mKGlOwxVcMUKF3ulMBSk8hytsWBR3xVUQ75JCJXChfXCh1aYqqLX6MKFYCuFV64VX4oUZ&#10;lpvgV0LCmFUQDirdcVccVaGKuriqhIamgO+BLcSmmFirjFV64qiY/s4UISXIlmFJsirROKWm3GBK&#10;WzbnIlLSYpXyYlUvuzTKiEoB2p1GRVpPfpgV2wNT3wK7mK7HCrfvgVw3xQ40xVuu2KVvHviq0muw&#10;3woXIpFa4pbFSaYq0NyR4YFb69cVb+WKHE+2FWjt88VarTrirjUrXFXAj54pb2xQ0COgxSuJpihq&#10;mKVvqeHfFWwdq4od74qtLKxp1OFVrP0piriPHtirhQ9TvilumBUs1U05fLJRVhzvxct4ZexRUQMg&#10;Dr0O+CmSoRTrilojFLiN6YpaBp0xVMLDVHtXDqTTuMjKNpBZRB5jt5oWMnwuO2VmDK0ivtYWQkjp&#10;khjQZJcdQAOHgYcTTXganhjwra03aeOERRbjeR/zCuPCttNeKO4x4VtoXin+zDwrbf1tdsjSbd9a&#10;Wla7eGClt31uL+YZKkLfrK9ScaRa760tOuPCtti8TpXfHhW2xdopqWGPCttG6Txrjwra4XK0ILDB&#10;SbVFuUA+0MjTK1hu467nfCAi2xep1Jw8KLbXUU8a4OFNq0N8jEUO+NKSy7TJ1lhBJqwyohUeExpC&#10;xmKb9saYlnFkKQp/qjM6DQURlrFQnNAflkJMwpR/ZGQDItnChRkwKhpTgLJCNkUrO+BVyjFVVRkk&#10;Kq4oVEySFQYquGFV4xVTfFVInAqQa5R7iIe4yEm2LI4B8IHtkotZRIybBvCrqYVbxVuuKtYoULjA&#10;UhDHIMkX0jGTQh2yCQpnFLWBUJMwBwJUAa7nAlWjAOFC/wBMdsKqijChf88VbG+FC1krgVwWmKWy&#10;O+KFit2OKVUHbFXYq3ihwxVby5OE8cVR8ScRTJMVSmFXYq6uKurirQ3JxVvFXUxV2KuOKuxV2Kup&#10;irsVbxV2Kuwq7FXYq7FXHFXYq7FXYq6mKuxV2KupirsVapirRUHY4KVQksYZPtDBSbQsmkg/YP35&#10;EwtlxoOXTZI+o+7KjjZiSEe3I6jfK+Fnal6X0YKTa0oVyJCVux2ORpVrRLjSrTCT0wUlqrx/ZqMb&#10;WleLUpotgTkxMhiYo631+m0grlgysTBHwazBL1JGXRyW1mCOSdGFQwy3iYUvrUYWLS0HTCq/FXVx&#10;VuuKqTfEaYquAxVdhVvFWsVbGKrH6YFWJucCqmSQ3TAlxwq4Yqk+ptV8qm2RWaUKuzfRlISU4UbZ&#10;kBguxQ7CrsVdireKtYq7FW6Yq4Yq1ireKtYq7FXDFXYq0elcVQTGrgeOQKUagwoXYVawq7FXYq1i&#10;rsUOOKuwKhrg/FTIks4pdBRpPvOY5bkfXjAxPfFASm1NZHbwGBmUdpa/AT75ZBokmajMkNbZwq6m&#10;KuxQ7FLVBihriBilsYoWscCWwcilvCreKtNilLdQOJZBIZSS4ytk022FDD/MspMrV6DbLQgsKve+&#10;ENaceX24KCMrmkMnt7l369crSjYZGXpTFKPt7iq/F374qi1IYVU4VccKrJDTAqGfFUvuKVqdsIVI&#10;LravtkmKXIedSfHJIXMaYquB3piq9pPTX3wKhCSd8kqrGNsCo2HcZFKNgAO/hgSjrcEmpwFLJNL+&#10;yAcCU9tmoaZMMC3cpQ1GTQhmNcVWN0wJQ0rYqgLn7OKWP6jJRTTFLHLyTmSDixQ9tBU8jihGCGi7&#10;YErlh7jFVpWhxVFQJ3wJTnRiC9PDIFkzew6YhCaRjvlgYqtckwbriq4HFVePChJtXn5MQe2FtixL&#10;UJA5oemY828IZIQDWpzHVp4X6qdsCVVW4kYsl4FTQ9MCoS5AQknpXCqUXDE/DXJhSn3k+7LwPGT9&#10;liBiWpkSv44hSj7TcjJBrKclNuQy8MGia7nJKpyGu2RLMJZczNC9OxyuRbAFsk1RkEhAymprkWSg&#10;x7YELedMVbQ71xVV54Va5d8ULC4J498DJ3qU6dcUNfWGHQ42mm/rjjBaKR9hFJNSZq8csju1yTZS&#10;cuDWv54VbEgPXFDuQOKrhTFCsu4yQVC3G5yTJRyBQqRCrDFCvMcmkIM5FLiMCWz0woQlyajIpQUm&#10;2+Bkkt8nJvxyJSrWYBG2RYpxbjJhijF98mxXYq3thV2KuIwK7FXYUuJwIdTvih//1Op26+oagbZA&#10;BtOyPVQgyTWhrm5Cigyic2QCSXd0WqBmNzbwFOztZLjqPpywQUypMo7CKDfqctApjxWiGcAUGEli&#10;pl8rtIC3nUYCU0hLmP1emVFKUSQlWyLMOA2wpa6DFKnXviqpQHfCq4LihcNsVbD4q474qtOKWsCu&#10;qK4q6uKrxiq4GmKqivhVVRq4oKQ63EIm5DKymKAsC0jnfbCC20yGz22yTFNIzXJtZV0NDQ5MMVd/&#10;sZJratwaUOEKUQ6VockQxBWBOR2wJV0FMsDAricKGlJwK4muKqMiGm2QIZAoZou5OQplaGkIBpkC&#10;ySjXoPWtzlUwkPNdRAWSnfAG5qCQd8LJObE1yLJOY2JFKYEFptjthQ5W49q4oKJjGwJGSYolMkhc&#10;QO+Kpde3nEcU3OQJZAIRIj9pjWuKUfbLQZIIKdaclDyzIi1STNTk2kt8sU07litNh8UN8sVbJxVb&#10;y7Yq4NvirYbFUPc5EpCHtzQ4AzTFGybWvriridsKoa6FUPyyqSQkFwwrQZS3hDlvHFm2rYq3yxVo&#10;tTpirda4FbxVaTXAlTfAqgwrilTkao4nrgVMtNhEcYJ6nrk4sSmHLJsWq4UK1tCjkk5dFrkimARC&#10;R2yRYJa0lTtlLaAiIU7nCyRCpihcRiha2KVjGmKqZOBVOQinTAqFkxShpW7YFQEr8jXAlAzyVHxb&#10;0xSlUlCdskxUGIoTihTpXrhQtcqBXtilrruMKFOQUwoKmfHJIVY5lYU7jrihX5CnvgYtVou+KrK1&#10;64q05Bwqov8AFim1Wzu5bVwUO3hgpmCzfS70XUYfv3HvgTJNU3xYKqnFVRThQvBxVeMKG8Kt4EOI&#10;xS0euKrGOKtV23wJUq0wJUnGKpbcmlcili3mSdTHQ4AhgdxJU1OTCVJVxVWTbpgpkvIDdOmKr4l2&#10;od8UolouI98CoR64VaQU698VTKy0+W8IRBtiyDMNG0b9HMJYz++8RkgEHZk9rBIP3spJbDTUj0BO&#10;5ytmF5UAYGaky4oQssdcCUO6U64EoeRcVQzilScUoOZT2xVDyRVFThQoug7jFVGQU6YUKDgjenfF&#10;UOx7DFiptsa4VU223xVSYjw3rirVMVaND1GFDiu22KqZG1cVcaDviruBPvihb0wqt74q3t37YqtY&#10;k4VUy2KG1O/zwotGwqUHffChEIlepp74ENMqjqa++KtBgpqTirTHl0xVy0B3GKqh3+yMUqMsXBSe&#10;+KQzHylKWtt/HKm0smBwsF3bFVjP4YFSu/mEYJYgZElWC63rTSN6YNFxCWMXExZiB0OWAIKgwB6Y&#10;VdQDbFXKaD3xVft1xS6vcb4Fb5UwUltTy6DAlUUHIpRUB6V3ociyTm3k8emRVUvVEiVXqMVT/wAp&#10;3hmjEbdq5OLEspiNVybB0sYkUjEhUCn7tuLZRVNvNXadFHiclxMeFRbifiwKlesRI8RbuOmBLF5a&#10;DbJoa9ziq8Cg364q0MCtqK7nFW6D6MVdtSuKtciO2KuBHXCq1xX6cVQ8kRI8cKqSuVop7YqiUevf&#10;FUVG9N8VVgfxxSvDBak4FdUKK4qtJ5HfAq0VrvhVuvfFVhOKFJj9+KqXqjfFUPLNua4qthtzO3Ju&#10;mNqndtbrGKgb5Fkil264EqgcYqpl/owpU3fFC3kehwK0AR1xVcdqU74q0DTY4qtO/XFWq8fpwoWt&#10;U98KqUgp0xQo9djihuPaRT7jFWf2ZrT3AyYYlHw718MLBZAaE4qiRhVf0wq7FV1cVcMCtgjFVwwq&#10;qqaYULG2wKp4qsH2jilfXFCx+oxZLgcUNP8AZJxVpOgxVdiqhebJgKhJ3H35BmtxVeoFa4qihkmK&#10;4YVXYqvXCqqvtkkKijFV/TFVKdu2KFkC0GBUSMKtjFXdcVdirRxVDsKGpwKqpTthQqYqvTFUSgoh&#10;woQsnXIlkFE5Fk4DFWm6HAlLpdzTAlpRvXAq6Q7Yql15scrLJLmbrXIK0JF8cVczjtgpWhIAOmKr&#10;llK1r0xQ4yDjU+OBWg6nrhV3qqe3TFV3qA9cCVvqKu+FXc1PfChtZF+nFLmYE1GKtiQdzgV3qqw6&#10;74oWiQEe4wq0XXsanFWwwoCTv3xSv+EjY/Riq3koHWuKuMgrt0xQtY+GKthxShwK71KDClaGA9zi&#10;heHB6bYqtMvYd8VcHAO2KrXIxVar4q1y8dsUrg6nbFUr1OQEMoPQZKKGI3PU1y8MU10CjwFT4nBJ&#10;ITC4sOK8lHXI2zS6SOmFVFhxrhVZ1xVvFKyRior1whCDmlLbnJsSoFu+LFuvvirifE40hbTCqqqr&#10;174FXEAjCrjEDviq4KDtXI0m1Jl8MNKtbx8caRa01AqMVWGvWtThQuXAltQSfDFVQLTqcCqqIK1p&#10;gSqJEOp6jGkWqrb7ZJbXi1ANSdj1xRa6O1+L4cCU70wywb8jlUmQZNZanyPGT78qIZJnVJB416Yg&#10;MSzW3FI1HsMzItBVcsQh7n7JPtkJMwpp9kZAJc2FCi5xShZcilDNkUrNsCV6imKFUYVVFwoVI98K&#10;qoOFi2MKV4xQpPilSYYFY/qZ5X8a9uQyBbAyeLJhrKIGTYuxVvCrsVdireKoWfY4CqH675FKLb7A&#10;GSQhmyDJbilqlcCpfMatkUraYqrJklV1xQuAphVvFXUphV1MUOxS3iqm32sCrhiq+mKuxQ44VWRH&#10;4wTgUpih2ySFQNhQ6uKt0xVojFLXHw2xQ6pxVuoxV2KuxV2KuGKuxS4YobxV1MKuxV2KuxV2KuxV&#10;1MVdirsVdirsVdirsVcMVdirVMVdirgMVdTFVjxI3UA4KW0LJpkT9BxPtgMWVoWTSnH2SDlZgzE0&#10;FLZMpoynIHGzElBrbuOuUmLK1IxsNsjSbWdOuCltxAbGkrTCpwUq0xMOhFMUtrJJH0JyQkxItEwa&#10;xPF3J/VlgyMDBMIder9sb5YMzE40dFqkEnemWDJbEwRaSK+6kHLAbazFtnoKnCtOXfCheMVbwq7A&#10;rsKupirRFcVUwKGmBV42xQ3hS7FXDFUhvGrIxymbYFfSU+At4k5XFSmoy8MG8KuxV1MVd0xV2Kt0&#10;xV2Ku6Yq4Yq7FXYodirVMUt0xVrFC19hilBqKyLkEo0ZJC7FWqYVdTFXYq6mKtYq7FDsUoO4cDkf&#10;AZXJsig7NaEk+GY7ajLo8bcDxGFASi2NI3bxyKSmWmiiUPfLoNMkxXMgNbeFDsVdirsUtVxVompp&#10;gVbNKsKF27YpAStL6SaajbKemVSk2cKZrUdcQWJCoMmxbGFWmxSlGot9+Aswk53PvkCGSw719sIQ&#10;wjzFJylanQZaGJYheENUZINacaGfgGVyUMit33BHfKiyTCIeHU4qjYAvGmKUTGTGadsIVWRuXXFV&#10;rEdcKoZjTAqW3hJrTbChIb0AVrkwhLIW+Iht8KFWU7VxV0ficVXFQ4qcCqRTj06dsKq0ZGBUTEd/&#10;bFKPjp88ilGQfERtgKWSaaNgfwwKnUHWuWBBRM1GTChAuaYVUmwKh3PjiqAumAFcUsX1J61rhVIe&#10;O5GLFelFoTiqKSXtgpLml9sCFiMGNe+KUXEaUwJTfTjwcH6MgUsz087DEKncfTLAxcxwopbyxQqR&#10;muKETHkgqQampMjZJtDFr2iPU9K5jTbQ2AD0zHS1Qjr0wJadabHFKkHKnrilSun2riqQ3b9SMsDE&#10;o/yjc0kZK9cZtVs2AL0AyIKU0sVKmhGTDAp1GKjfMiLW6RaZIpQriprkGQQV5HzIJystoQMlRkGS&#10;GkNK5FKiXrgVZgVsGmKF3LCrfLFCkW3qMCVtST1xS0RTrircMbSsAOlcCGSadfJbqIJB8HY5fCVN&#10;EgmbwAjmm4OX0wUeGCkrCmCla40wJcqmuFCMj6ZMIQk/XClTGRKVSEfGMCFW4OSUIM9cCW8Ctt0x&#10;VBXHTAlBTH4SMBZBJpm5NQ7HIlJRlpGKjIUxTa3Sm+TDFEgZYxXDFWxhVvFWiMVdTArjirRxS7FD&#10;/9XsUcYjFBgSTaGurkIDTMec2QFpLLcGQ0GY/NvAp0FlzIZweOXxCCU1WWKIcU2yZlTXVqE04yky&#10;ZiKl61cbZU0HritKsaMxxAQVOSAqcHCoKAu0A3yBZBBnAyUztilacVXQ9KYqVWu+FDe2FVpIB2wK&#10;6uKWjgVrrirgaYq2CDiq7FXA4q1zoa4qrI5GKoLV4hKlcjIJCW6fDwJORDcn9qBscsDWjVIrtkmC&#10;uu5yYYlEgV2ybWqJ8I2yQYlUBqMKF1KDChTElNjkbTSqhqK5MMS4tTCrQfBaqDz/ABUPfIEsqULh&#10;wOvTIEsgEKFEpqBQDIskJqTI0RQdaZCSKeW6oA8rUyIbgowGtK9cLIJzYuFpkSyCcB65FXK3fChW&#10;QitRigqsTVY+AySFdXPKnbCikPe3JHwL1yJKQEJGlK13wJaQkMAcVRcctGCeOTCCyG2KItAw+/Mg&#10;NMkSHHY4bYU7nja07nvimmw2FDfPFDfPFVobfFXB6HFVwbfG1Up22wFIQiNxbAyTFDtkmKpyrihs&#10;HCqhNuDkJJY9dbHbKC3BC1rgZtg0rTFK4HFWiRiruWBV/KuKrGem3bAlRdxgVSaYJucVWxxNOajp&#10;hpbTa2eihfDJsSiQa4WLdcKro5fTNe2XRLWUbA4kiG/U5MsGikaHpvlZbAqJTAq87YVWnAq1sUqL&#10;YqptgVY/TAqGkOKUHM4UE+GBKXSsDv274FQMzhjTFUtkG5IySFCvftixWMw7ZJKm7YoWF6bYqs5b&#10;5JiskYgEnvhQsgRi5PQYWKPPhirfKgxVY2++KrG+IgDFDXAVr3wpVvTUio3OApCa+W7gpOYz0IyJ&#10;DYzCBq7HAwRKjAqqDiq8ZJC4dMKtjFW64ocffFVpxVacVWHAlacCqErBQcUpZdOOJ8cilgPmG7DM&#10;R13whixec8zUYQyLSkA0xVVUVxSqpHUYEq6RiuKUSWHH5YFQzhSa+OKoiwsfrL0HQbnFLJdPFWFt&#10;br8RO5yQUlnNjp6QgHvloaSUUVFfbIkpAX1GVNrY3wKscV6YqouuKoaRaYFQ0i4GSHkSooMVQ0y9&#10;+2KUMycjXtiqHdT1phQhJV3rhQoPhVQYCte+LFRY1xVY2w3xVQcVPhhVoqRirq7UxVquKFpII264&#10;ULAK/RirZNMVW8hXArVajCrtuuKFjdKjCro1LbDrhQjLaBYxyk3OKEQaAgjFS2WO56YoU+QbFCm1&#10;ewrhVysR12OKrga71xSrCYKK0wKoSu0u4+gYlmAzny5Zm3twG6nfKmwp8u3XCwad6bYFWjfFWP8A&#10;mRqRfTkCrzrU5Kmi++SCSlvxKdu4OWMWqcd8VWMwJwoaXc4pXLsN8CQuG1cBSvAoB0OBKptXAyco&#10;/XgVExNuMgqaQS1FcCUcyin0YEqeh3xtbr0x0Jpir0OJuQqMuDUUQo8cVUp7USdDQ5ExtRJLp7V1&#10;37jbKTFtElsayLscQklKta9QEL+ycmGtj0lQcKXA4quDU3xVtnFdziq4bjAria9MVcCO+Ktg0xVw&#10;AO+Kt8cVWMK4VQssVQSOuFVNJKNQ9Rii0VDJTphVFK4PeuBV3PFWy9cUu54qtdgTirTEjpgVSBpi&#10;qx3oDhVCvKEFcVWwxGZuTA0riqdQwCgoKZFkjKk7nIq5qlaYUtAilMVWseW57Yqt3IrirS9Se2BX&#10;E7fLFXB6iu2KtFu5xS1T78UNmh+1hVYxFDihDvv1woaCgDFDQNGX/WGKs+smqo+QyYYFMYRvhQpw&#10;7FvniqIU1woX1wq4Yq2MVXYFdQYquGKqimuSQsY1wJWHCqxftnAq7Cq1zQj54FXgUxVpzQHFWkGw&#10;xVfiqHvPsYlUnk3OVM1ooMKr064qilySF2FVwwoVVOKr1woVRhQ2Tiqg45nbAqqi064VVMVdTFDh&#10;irqeGKXHFVGRD1xV0R7YoVxiq5euKolD8JySELIcgWYUhkUtNirROxwJS5yK4EtoKYEulAoMVSLW&#10;rhoWXiK7ZWVSCbUZyT0wUtqY1GYdeP3Y0i1x1OfsF2740trW1KdvDGlt316am9DjStjUJh0pjStH&#10;UZxvQVxpXfpS4PQDGkNnUZz8RC1xpQt/Sk5GyjGkrf0lOP2RjSrxqk47DGk23+lJuyjGltsapMN+&#10;AxpVv6TkHRRXGlXDVJuiquNK0dVl7qCfHGlWHVZ/AHDSHDU5xvQE40q4atcA9FpjSt/peZuqCmNJ&#10;d+k5uyinzwUttDVpuhQY0trjq0rDdNhjS2s/ScvZfxxpDf6Vm7qMaVv9Ky91BxpVv6Wm/kGNLbX6&#10;WmPRVONK3+lZunAA+2NKt/S038uGlcNZlU7oDjwptQuLppAzsACckAhIJtzU9csQr6XftbAoq8hW&#10;uJCgpyurOwpxyFMrU3f19yvE4qhZYWXr0xSpUpklcKgeOFK6JFkDV6qK4UJdJTr2ySEOcLFw98KH&#10;Ba/RihUVBgSuHXfpiim1SuKVzKO+KtDbFVjb4qpHFVrNirmdqb9MKHKaYEqgbAqtGviMCVaNN8UK&#10;qrQ74UK6pXc4pVONOg2wITPQLMXMpr0GRkUhP30g9Y6fTkGVqHptCfjHTIkKm1mtXTiagsMQEF6H&#10;H0HyzMDSV+FCEuzRTlcmYcBQD5YAktN0wlCg+RShZCMDJDN1yKVmBVRRTFCouFVQZJCrGKDCqqMU&#10;N4ULxiqi+KVM4FY/J8epqvauQPNsDKIemWBqKuMkrsUOwq3ih2KXYqhZtyciUqS0rTIpRMooMkUI&#10;Z8ilbilo9MCpdJ1qMCXI2KVVOuKFdckhdireKuGFW8Vdiha2wwKsXc4pVcVbB8cKu6YFapXFC0bG&#10;uKo+IhgKZJCpxxQ1irfLCq6tcVdSuKupiriMVaxVuuKuGKuxVvCrsCuwq4Yq6mKuxV2KuxV2KuxV&#10;2KuxV2KuxV2KuxV1MVdirsVdirhirsVdirWKupirVAcVUXs4n6r1wUm0NLpSsKIafPIcDLiQMuky&#10;LuRX5ZEwSJIZrQr1GUGDaJKDweGxyJim1nAqMjSWiKdcCWigxpbWmAdRitrfTcdDihUS5li6HCJF&#10;aRUOtTDZ9xlgyMOFHw66hoJBx+WWDKwMEfFfwybhsuE7azFEhuQqMlxIpvlkkOrihvFLsVWMKHFV&#10;wxVvFXUwq03wqT4DFWO3DV5HKJtoTLTFpCvvkYsSjxl7BvFLsVdirqYq7FW8VdirWKtjFWsVbGKu&#10;piriMVdirsVU5j8OBULCKvXwyKUauSQ2cKuxVrFXYq7FXYq6mKtYqll03wMcqk3RU7UVB96DKGSt&#10;qr8UC4SoSxRwtwfEnIsk2tKBR8svi48kcuXhgW8KHUxVwOKuxSpyA1wKuVaYoSfUZzPMIlO1QMhI&#10;tgTK60tYlDrWoplMotkZWvRxIoYYQUEKgy0Nbskhp+mKhJtRPxYCzSofbJ9sgWSxvhBOEK8+1xma&#10;VuWXMZMXm6n78Iagmegy/CwPUHISSGQWsoag7jKylObY12HX3yLJG2vwkjFUaVGKtJ3HfCrTjFVC&#10;Qlh2wql0q0qD3xQkGoLQnuMmEFKGBVq5JCqjBtz4YFXgFjXsMKqoIpTqcFIaKchvthStjIU74qio&#10;n8emApR0D0yKUxtX4kUyKsgsW3GLJO4DkkK0rUXCEUhG70woUWxVQkO1PHFUBdNSoG+EKxXURQGu&#10;KpEp+IA4sVfFV5JNB3xVfTktDtTBSWlXiBgVXhc8qHEpTSwkHNa9jkCyDNNNcVqMiElkEBrlgYLZ&#10;WockqkHwIpERYWJRkXTJoSjV4uL18RhLbFiGqQ1zHk3hC2lxxYLL9+Y5VFsR26YEqUj+oKDqMUhD&#10;vT54pULo/BTCrH756ZaAwJXeV5CL2vj2wTa3pMMg2HTKglMrW6WNuD9csDEpjDfI5+HLBJgQiPVB&#10;GWWilORQwwFkEJMNjXIFsCVTNTKmaCMlcilYxGBWgcVccUN1xS2OuKFvHucKqIIrtgSvG+BKZafE&#10;AanJBrkmMmliRDJCfoy0BrtvT9Se1b0pumWg0xITqSNZFDpuDljFDkdsjSrCMCXKBXApRKbKcmGK&#10;ClIriyUxgSr2w+LFDrg4VQ1KnIpXYpakO2KoGc4EhBTn4a4EpLMqmSpG+RSmNmKb4GBTiEbDEIVx&#10;lgQ6mSQ30xVwxS3irqYq1ihrrgVumFL/AP/W65cTBRlMpJASmaUytRd8o4bbgr2emhfjfvl8YUgz&#10;RkjBRQbDGRYhAT/FlBLaAl8jsmxypmpLc1rXJR3TSYWMfq0JzIEWBNJqsYUZOmklD3cdVrlMkhJ7&#10;ih65S3BAkUwM1MtTrirVanxxVfhVcDirR3wq3TArsULHbiK4EtK9cUr6DFDXQ4pXE4oaJxS1XfFV&#10;wk7YFWz/ALxCvjhYqFtDxoMi3WmFvGV2yQQjVXfJNZVlIU++TDBFo1emWBgVem2FgsTc74hK6RiR&#10;QYlCGoeWQZqnKm4yVsaWetgtNNvOKVGJkiknv7to/jXemUGTaAhm1LkoOR408Kg19JWgPw4eJPCp&#10;vPz2pU5ElBDz/VEZJWoOp2yQSFKAd8kWYTe2TkoI8cgWSaioXfrkVbDYVXCamxxQjbdNqjvkgxKI&#10;aiDkcKEolcs5PjlbNdzKbnChQaVpHAUbeOKoiNBH8XLf3xQr+qV3B3w2rRu5F3DbYOJFLW1eRCQC&#10;cHGU0irHUpZXFWqpy6MrUhPUky5oKoHxti7njatFqHG00uDDvirfPfFVkpBWmJQgxUNXIskwjbbJ&#10;2xVQ2KG+WKqcrbZEpY9eb5QW6KA9Sh8ci2qgIUe+KuEgOKtVxVfy7Yqu5UxVSkbauBUK8tAe+KoO&#10;SQuaDbCEFOrSMIB403y0NRXsGifl+yeuArEoxHrgZqnIHfChphXJAsVWGUxLxI2y22NIqNeZHfBS&#10;hFKu2KXEYqswKsbFVNsUqLNgVSdxSmBULMwwJQMz1GBKXSnegxVAznjthVBSGoIGFioH3woUmIwq&#10;pOcKFhrhQsBLE+OFCvHbmg5YUKoiA6CuKF4U09sVWMo77jFWlRSdhiqxo3U0OxOKthae5woXqxxS&#10;mHl1eV2W8B+vIlmGaw9MipRK4oVVPfFCoMKt4VXDFWxirgCRvhVo74ELG2wJWVBxVSJocCVC56Vw&#10;Kkt69EZu9DgV51q8vJzhCpG7VO3XJqqBgBQ4EqiEdsCVdXA2wJVEcsfi2xVVZw22KVjsACD1xSyH&#10;QbRp4ljj2Z/tH2yQCCzWy0OK04+lUsOuWNdsgRQq79sDFBGfcnKi2RXCYVyLYq864odyxVa474qo&#10;OuKoZ1wJUJFrilDSD4em2KUGwpsOmBVF/AYVQcgptixQ0iYVQjgj3wsVJgaYqsY0GFVIkE4q5vHF&#10;Wjt0xVTrtU98WLVBvXCq2pBxQ6oOKrSDUYq5+3bCqw7VxQ5QWHTCqKhip1xQilQAEnriri3GhGKF&#10;NlJ2GKFgHHbCq8EHbAq0qD/XCqmw49MVWM5Y8QK74pZJouhs5WaeoHWmQJbAzCBOPTIqUViqzq2+&#10;BXDbpirFvNDgfDkCrBLpOTHJBKECZJCHnpkghDVqa5NC9TTAletKYClcB44EhcAANhgSv3PTAltQ&#10;Sd+uBURG1CNsgyTWMjj75GlRkbqBuK4pQN1WOZXUb9RTEIej6XL6lurN1I/HLQ1lMVNcKGyQMCKc&#10;wVhXvilSki5CuRITaT6pa+ohHcb5ApYhOKMQcLJYO2KtnbfFVy/DirfEmpG5xV1KdcCrtsVcKdDi&#10;rhQCmKuBOKtOK/fiqziAemFChPAW+JdjhVDxy0NDkkI2OUHcYqr8h1wK6oAHjirYbvgSsLb17Ypa&#10;aRcVUmbFVKWXt3xVSjjMxodxiqb21uAMCaRig0wJX8hgpWiwYYpUyw+eKFjHuOuKtVptWuKrlpSp&#10;G+KWjuK98CuG+KuJPTFLvnhVz0BxQpNt9OKFJsKFtDhQtI2B8CMUF6DZDYU8MkEFMIzQ0wsVkfU4&#10;qiBthQuwq2cCtjCreBXVB64quXFVRcKFj9cVW0xVTBqxxSvxVZJtT54pVMULXFRirl6YpbxQoXm6&#10;HAUhJ5NztlbNaNsKFSM1OFUSOlckhYshJwKrr75JVRcUKqYqqVwoWyN2xVtFxQqAAYUN4pdiho4q&#10;4HFWzvilx8MVUP7s4FVVNcKFVMUIhf7s4VQkmQLIKeBk0cVafpiqXydffIpcuBK5/i27YFY9rZ+M&#10;EitMiUsflUBj79MihS4jFV0arvXfFW/TFMVa4jFXBK74UtccUNFK4Fb4AdsVpvhv7Yq5lxS6mKte&#10;lTv0wq3xrihv0u3XFacUGKWvT3NcUNemK74q3wXsMVcIyN8VXBB3GKten2OKWxEvbAq3gOpGKHNG&#10;vbbFVpSu4xVvgAN8VcI6dMKt+mDirQi9sVc0dcVWmIEDCqhLGAjV8MISUhl+L4ssYFfpn94R2xko&#10;TtIl60yFsl/p06YEr6KwpIKjFLmtLdd1Y/LG1UZFjMZ4jcHrklQ0SrwdqUp1yapbMy0pkkFCMK79&#10;8LFoLXrhQiEi2wIVVgp8sCtOlRsMVdTjilxBIxVYxA64VWMBSuKrCARU4qpsPuwoWBD3OKrgK7HF&#10;VVI2J2wJRsFszkcQTgtU1ttHnffgaH2yJKV76U6faG+G0UpNAUPvjat0HbFU98qpWRyOtchJkGWx&#10;rtTEMS57VJBRgN8aVTtbERXCBN1LDbGkFnSjMhqXHCqDu+lPE5XJmG6UxVa2BVFzgZIWTIlKGYbn&#10;AlZgVeDXChVjwoVQMKqqDbCqoMWLYGFV2KqL4pU8CUgtT6mpV8K5BkyiLbLA1lXyaHYq7FW8VaxV&#10;vFUJL1JyJSpx7sPngVET7YSqGb3yKWhilY+wOBKBkXAlaMUK8Y2wqrD3woX4q1XFWxireFXHFVjG&#10;uBW1FMVX08cVdTFXfPFW6YoWOKCuKUXbCijCGKJGSQ4gYq1TFWuNMCurTFXBsKW6jFDsVdhV1MCt&#10;9MVdireKuxV2FXYq3irWKuxV2KuxV2KuxV2KuxV2KuxV1MVdirsVdTFXYq7FXYq6mKtYq7FXYq6g&#10;xV1MVWNErfaAOClUJdPiffcH2yJiyEkHLpNPs7/PI8DLiQUthIn2lpkDjSJIc2/jlBi2Wt9IrgpN&#10;rCtMCVpp1IwJa4KwxQtaCoPHc4q0EZevXFVSO/nh75LiKKRsWuOw+PLBkYGCPg1qF/tVXLBlYGCP&#10;ju4pPsMDlwlbDhVQ4OStFNMdsUNqdskq6uKuxVTuH4xMfbAkMbm3BA75RNtCeWS8YlHthiGBRa5a&#10;xccVcBireKupirsVdirsVdirsUOOKXDFXYq7FXYq7FVGfpgKQpW4+In6MgqLyaHYq1hV2KtYq3ir&#10;WKt4qtfZScCQld0aqAe5ymTdFdZrsAe7ZUlZrT7gYSmKFK1VI/ljSCm8MQC5kRDQVdNtssYr8UOO&#10;FXYq7FLRFcVWTv6cbN7YEgJBbgyT8z88x5lvAZDd6lGIqVFaYDNEYIKxn5J9OCJWQRq5eGorhkkL&#10;HGKgJJqBq1MDYl6KKsRkFUZzxRz7YaV5zrbVkJPY5cxLHLg9aYQ1qmlSFJCPHBJQyq0J5VHTKSyT&#10;u3oaE5FKOhJMnsRilMFApQdaYVdwA3xVzLUYqoSptTCqBlFOnXCqQahHWuSCEimBDU65JCnFNvix&#10;RYegoO+BKt7nArmYUrklWsKGpxpVSN6e+BUZE9OpwJTGzPqrX3yJSyLTjU4hKfQthVfM+FCj1woU&#10;mFcVUWG2+FUtvVJBphCGNajC1DXqcJVjbScGo23bAxRSShzX2pgVWUrue+KVRa0qcVVG4v1G+BKm&#10;fhNcVTCwcc65AsgzDS5w1O2VhLKLR+QrloQg7i9RWphJWlEagtaAVyHEqNt7uvQYRJBCNS68cPEx&#10;pD6hS5jp3GHiZBi11ByJVx0OQkLbRJLbixPE0G46ZUQytbFWRaN1XbIUyUpqw9zQ4qs51O2KUPdq&#10;abb4Qlj18KmnavfLQ0lboMvp3230YJhpJ3egNcmShGUNwWtdyqdzvjbKkdp16yGr7k+GEFiQn8Nx&#10;zWuW2xpGo/IZIFCjcrhLIJHefCcrIbUAXFcrVazVxVw3wK0zU2GKrh7Yq2TvhVuo74qoGinpvgVe&#10;h2JxSmUbGGME9TkmKLtbmSoIO3hkgWBCZm0hvFqNmy8btRNOtHksW9OT7GTGyDuj5Ygw5puMnTFD&#10;kZEhK1RvkUlXOyZJigHO9cDJwxVWtupJxQVsx3xShx1wJXd8UtSYql9wQDgSEFcmi4CzCUVrJ9OQ&#10;LEppb7UxYpxAtRhQq0yYQ7CrsKG8VaGBXYq7CrWBLsKv/9fpUsjTtxXMYC26qRttZLGKt1y4CmBk&#10;rSOBgJQhJXrlBLYAhn+LK2xCXMXNSO/bIkJQsekz1B2I9sshFnxJ/ZxCFACKHMnk48jas0gHTIGT&#10;EBRLhtjldsqSe5T4jlRbQgnGRZKPGtQcUqaxspxpV4NDhVeDirhiriaYq2ppiqnKNvpwKsQ0OBKs&#10;MKGvfFW8CtHfFKxjTFVJ5COmC0rxLthtaV4PiFcWaPi3O+SDAogGnTJMFeOKu/fJgMCiIkC5MBgV&#10;YEHJMXBQDXAlaTgVRZ6NTIWyWmQDDaKQtyxA5KcrJZhREwYbnBaaQFy/LbKyyCUSyFDQZXTNXiNR&#10;U5YEFqeRYkL07YlgWE3tJJC5PfYZIMQpxnffJFuCa2O5A7ZAsk0JoCTvkUKay13phVxQPuOuKpxa&#10;fZAyTEqeoyhVpiSoCAi3FCK5HmyTOx0pLzeQ7Dtl4xtUpUj/ANFpGOKDbJcLXxKEmnDvTI8CeJDy&#10;acRX3yPAy4kPJYHsBg4F4kNLprUJAwcLLiW2sTQSjlhApNskifauW21lW5YsWwwxVxfFVpbFV4be&#10;uKudgRTCqFJocCouJ9sIVW50wobD4oWu+ApSC9NGOY8m2CW8hU12yLa3zqaYpXb12xVcWGKFwO2K&#10;rTJQ4qh5pewxVBTzgdMNKq6bGZ5OTfZGTAYEp/HHtWmSaiqsglXphVDxkxHgciztEqScUqgGFC9W&#10;OKVeCT4t8tDApiCKYShoimBVjYEqbDFVGQ4E0hpN+hwKh3emKUPcPttgSgJ2+/AlL3em5wqg5gCO&#10;Va4WKEkamFCHY9ffChSZhuTvhQh5GocKG05PsOuFCNhtlXdjihX4DsMKG+HfxxVaUX9o1+WKrGIA&#10;+DFCwgjc4pcyFwORxVqIopo49sVakcHZBirI/Llh6EZkkHxscizqmRxjAhEJhVUGAKqDfphQvXwO&#10;FV1MVcBXFXHbFWjiqxiMCqJNMCVNqdcVQ8zA1GBLHdZcpCw74Fed6i/J6nJBCXbV6ZJWl64qrcaZ&#10;FkqxrQbnfFIVk32wJVCRTbriq0Hl8OKWSaDcrGi/FQ9zkooLPNGvFdTxNabE5a0lN6gj54EJfdRl&#10;G5Dplcg2RKkrnKm1EI4woXo1Tiq474qsbxxVRZd64pUJFpgVDSrUbYskG6VxVDsNyPDFUNMlRvih&#10;ASNUle4wsShZdjTChRJBOKFN9tu+FKkQK4q0yEDfFC3tiq2pPXtihonrvhVpq9cVWHY4UO5HFWmq&#10;cVW8S22FCMiTiMUKp226VxQWo2qfixVs9dxihcAMVaKeOKqbEIdsKVjzhe25xV1rFJcPwArgKQGW&#10;aT5djhAllFX8MiSzApkUcf7NNsColBTbFVzdMCtDbArmNBirDPNLjmafLIlQwu4JJ65JJQw2PWuE&#10;IULhB1GSCChuIp13yTFeq064pXhR1pgSuC8hvgSvCknfIslwFMVXhh3GRSiLeMFqjIlkmIUkb7YF&#10;RMK0364ErLv4SrU6YqzjQn5Wqk75ZFhJMJJSgqMEigBShuDJ9o5EG0kI6MA5YwVGG2KpVfuERq+G&#10;Vlkwe5FCSOuLJDrUDFV67b4qqbU364q1UDbxxVonj06YquHiDvgS4muKtqKbYq0HNaYq6v7Rwocd&#10;98UNMNqnCqEni35d/DJBipxyEHfChXEhOKt+r740m2/WGClt3rAnGkrDIO+CkqbyjFbWQRmZqnpi&#10;qbW9uFHTAlHKu23TIpXHbrilaW32xVxbAqlyoK4q3Xao3xVw6Yq188UrvcYFaY8SD44q0aHc4Va2&#10;O+KWm23xQsO/zxQsZtt8KFNtxQYoaHUKT3GKGf2Jqq+4GTCCmSAA1wsVOM0Zh74qiFwquBxVv54o&#10;brirq4q2N8VXDFVRThVY3viq00GKqan48VVMVU5N8CVQHCha/TFLkJAxVd1xQoXdOGApCUSdaZWz&#10;aAwquT7VcIQiflklcopihUUYUKidMVVQRhQvxQprua4pVhihcMKt9MVaPTFCzmMUrsUOrttiq6uK&#10;qci1GKtQmo3xSroMVRANEwsULJtkSyCnTIpdilY/TFUA/WuQS5RviluTbAqQa2fj+jIlKQTGpIOR&#10;Qo4qvXbfFXBsVcR3OKXDFWh4Yq32xVum2KuVaDl44q4U6nFWmoB8OKtk1HvirQPfvirYA6Yq6nbF&#10;XGhHthV1Ad64q7jiq4Ad8VdQHbtiq6leuKu4jtgVojFK0imKtACmKGqYq2RhVunGhxVxxVrbvirR&#10;BHTCqDnJ4P2phpCRTqKE5YGK7TBylocMlCfRbZUyVab4FapSuKVjDCqxIiZP8kgjJKh3j4I48ckq&#10;U3FN8kEFDDfYbnJME70vS4xSW4A37ZCRSnSrCBREFMrpNtGzhm+0KfLCi0M2jKalDXwrhtUHNpcq&#10;ivGuStUI1uUO4OFVFowcKqUkZBxVYYSegwq39UdhSh+eRtNK0elyvtxrXG1pH2/lydt+J+nIma8K&#10;e6P5La8cqx4064BK1Ipnel+S7W0WrDk3vkuBhxJwNIhA48dslwo4kt1DQYqEqKjImLOMmGarpvo1&#10;HbIhmUgkj9Pau+TDGmReT46rI58aZEoZUkW1cUL+FcVVrKKtxGPfCEFk48cva2ziqDuN6fPKpNob&#10;OKFrYUIeTIskLIcgWQUG8cCrAMVKqorhQqKKYVVAMUKyimSQvGKtjChccVUGwJU22B+RxVIdJHPU&#10;HPgDkWTKYtxkwwVhk0OxV1cVbxV2Ku7Yqg5DvkClbF9sYhVec4SqFbrkUtVxSsk6HAlCPTAlTXY0&#10;wKiEySFVcULsKrSuKrhireFXMe+KrRvvgVfTbCrsCt8sVaB3xVdirTbg4oRluPhHyyQQrUySHYFd&#10;irumKtEYq1xxVoimKtYFbDYVXVxVvFXYVbpgV2KurireFXYq7FXYq6lMVaxVvFWqYq7FXYq7FXUx&#10;V2KuxV2KuxV2KuxV2KuxV1MVaxVvFXHFWsVbxVqmKupTFXUxVSktIpPtL9ORpNoSXSUP2CR7HAYM&#10;hJByaVKu9AcqMGYkhJLRl61GQ4GfEomCmQMVBWlSN8hTJoHxwoa4g/PAla1uDt0xpVNrUjcb4ocH&#10;ePfvhtaRMGrTx99skJlBijU180o6/TloysOBH2+qwOPtUywZGBijVlVhVSDlgLCl4bJWikPfsFhP&#10;ucSkBI2ozBfEjMeRbU+gWigZYGtXGTQ3TFDsUuGKuxV2KHYpdirsVdirRxVvFXYq4Yq7FXYqh7k9&#10;BgKQ1bDYn3yKlE5IIdhV2KtYq7FXYq6mKuxVZLshwFISm66qPpyiTcEVapVkHgK5AKUv1V+ctPfC&#10;WQXE0mUeAxDEpvGQRtmQGgr1yaF+KuwodireKtHFUBq0nGLj45EtkUtRxAvI98xZN8UvuLszNw/m&#10;NBmPIt9Mgs7b0FC+2XQDjzKPAzKDQVwySFkhoCcUhIbv4nOBmhIxsT75FULeNxjbJAK841t+Tse5&#10;y1hJjsi1Hvi1qaOY3DeBwoZXp0ofia9spkzZBamuQZJjH2wBKZJhQvOKrCD2wpUJwTviqClQEVHf&#10;JKlN3FyrTJISC6gIHLocKEukHHfCxVbeT9nFUUTVSK74EuBr1wqrKeQ3NMCrejCnSvXFVYPzPyyK&#10;UzsZKGg6YCrJ9Lau469MCQnsRwpXSNU4oWVySFpwoU5BUYql90ld8IQkGpxmoIHTJKxO9j4tQjri&#10;hQWUr8sFIRkcgpy61OBKLievXAqttWtcUuaOoqMCt2xAbfbfBSbZPpVxQ++VkMmZWEnw5IKls1s0&#10;jnCUkoq10oDcnBwsLTSHTowO+T4WNotLSMdslwotUEKjoMaW1k1hDOPjUH3w0tse1ewS1NE3Bw8L&#10;bEsVcGKZh2OYkxTeFt0nMA9xlTJCb7+OKXS7xbdcVY7ejlWuWhpKX2kpguVb3pky1kM/tpBIgI8M&#10;xWcVSdabjvi2Nwy8O+BU7s7ioG+SBYkJ7BMKUy0FgqS0IPjk1CQ6gvxHIluCUcjU5SUtiowK2DTb&#10;FVtK7nAhVBqBTFXYVaNcVcULDFK+3iaZuC+O/wAsWJLKY7WCaMLIPiAzIiA1WtTTSD8PTth4VJRE&#10;cEkB5ZICmCK5x3K8X2OWg2x5LIJWtm9OX7B6HG6QrTQj7Q6YSqgBkaVdKaJilAbk4ErlwJREAoDh&#10;YqUpqcWSiPbAldiqnIdq4ql8xqxwJCAvW2pkSzS6NQWDd8BYlNbcVp44AwTaDYZKlVSMkEOphV2K&#10;GsKuwK6uFW8Va2wKsc7YUv8A/9DrFvbCHduuQApmTa6W4AyJkgBCtMXNBlfNspcsLNjwra76sB1x&#10;4UcSxrZG3bBTK18KrH9nJg0gm1zS5EyQAh5GB3yslsAURNRqHAypZeQctx4YyDG0okjZMrpsClxr&#10;viledhiqi1R0xVcpNN8Kt++KraknAqpiq1qMKYqpEAGmBKoNuuKGqb1wquBwK0/TbFKkTgVSY4Eq&#10;fqAbYLSmFq4ybIoyJqYWJRcdDvk2BRsQBFMsDUVZadMkwb6YqtLUwJa5DBaqEo3yJSEOz965FlSE&#10;kmDEjI2ypCGUqTkbShJz3HXEpQu0hpgVFKo6ZOmJKVa/fLbw+mBu2CmNsLabx8cmAkBWikA3P34t&#10;gTvTF5ZWWQRsr9lOBLUSE7nCqJjNXAwBCZxAAVybBLr9w0m598gyCyFkGwO+TiE0ynRYSsPNh9rM&#10;wBxpo1kyJYKDpkUqTpXAqkY1IwJUmiB6YFS++i4lSPHIlnFGwv8ACMKlW5YUNq9euKuJxVrlhVeH&#10;OKu5bYoUGO9cCVaJsKFcNXFW+WFWnaowLSSajs/zymTbFKmO9abZW2Ng16YpXc6YqvqaYq7lTFCm&#10;XI64qhJpN/lhQgGcytxHU5JU400hFCnr3yQLCSexOsaVOTa1UMXAKjbAtKM8QIqOuJSFiPQUyLYi&#10;AdsKtg4VXxmhrhBQmUUgIGWtarscCrG2xSpscCoaXxwJQbtgShpH3wKhZZOp64EoGaSuKUumkqck&#10;hRkO2KEDK2++SCFF3phQoO1Gp45IMXLAWPtipRcMQTp1wsbVgV+k4obBJO2FDZAP2jviqygwKsY0&#10;7UwqpmVR1wJUpZh1326YVbiV5jShwKn2l6SK8pNyOmBmGRwRhBxwKUWoxQrqMUKiiuGlVQOIwoXg&#10;YquOKXDAhY22KVpamBVNmxVSYjAlYWpiqEmNN8Csb8xyqkZB98ipee3klD88mFQhoRXJIU674VVV&#10;2275EsleP9eBKpyA64Eqhqw2xSphqGhxSj9NuOLmF/svirNPLMjW8hik2B3GW8VtZDLluMWtczLK&#10;vE7V74pSqctEadq9cqIbYlqKdgd8g2IyOXlihXVsKtk1xQtYYqoMuKodwMDJDPGrfPFUK0NSR0OK&#10;UHKaVGKEBLHQ1HjhYoWRQThQhWBrvihZTl0wqsYce9MVW/qxVTOKtVpihYTvkldWnXFDRoMVabYe&#10;OKGuowqrrARu2IQrKN9sKCqgAj4sCrRGF+WKG+QHjirRevTFK0t4nFCi8oHQVwqq2VlLdv8ACNvH&#10;ElIFsy0rSktVBoC3jldttJyiDFCuqjFV42GBWiN8VbpgVawopOKsF8zN+8IyK0wudyTklKkMKGm3&#10;2wpQpSm2TYrhv164qvVsiUrgdqYpXL03yKV4AOKV4AA3yKVVZKGoyKUXHc1Ar1wJTKBiFrTAUqd+&#10;1VD+BxCs08tnlaqO+Tixkms6krjIMAgoF4uad8rBbCmkZoMualzt8O2ApY9rczBCV2rtkCliMpY9&#10;RhSpJU9euKVRTTFV253xVdTbFXUGBW6U2wK4dajFLdT0HfFXBanFDS7Vwq4nFDRNe29MkhSlkVV+&#10;IVNNjkqQlstyg3yVMVIagAKA/hhpjbZvqY0trTqCjrg4U2rJPUZEhmCuMwpjSrV5SNXtgSmtsgQA&#10;UwJCYx7DfIslUNtirjQ9MCVvU7HFWjiq0Gu5wK6uFXCuKtUwJXKNt8CtMB0wqs6DffFXUptirsUL&#10;GxQpt7YUNBa9euKqUg6EeNcQh6FYmqKf8kZMIKZRdd8LFTj+03zxVEKaYVXA4q3irYOKtYq2DXFV&#10;wxQqpviq1j2xVYcKVPjviheDtilpu2KrjihpumKuQbYpXDFCHu903wFISh8rZrRthVUjXeuFFK/T&#10;54VbDsTQ9BihWUd8kheuKqgwsSv7YqsTY1xSrBgcKrsVdXFCjIxwKoqSTtilEI1RiqpXCxdilaxo&#10;uKrI9sCq6nfChEj7GFUJJ1yJSpnIpaxVbIfhxVL3G+QZLlxSum9sCsd1raQkfLIlKQSnfIoU6Fvn&#10;ilsLTc4quApirZQnpirR3r88VdUdsUr1A4198VWkVxQ0q02xTS6opgWnKAcVWhS22FC4AjFXAHFN&#10;NiMjfxxVcRtTFVoWp9sVc3bFC0LWp8MKrq4q0X3wJbG2Ktg70GKtH3xV1KYodxBxS4AA4VaYV3xQ&#10;6u2Krdhv3xVwNeuFUBdNWOQ9TUZIISOc0ywIVNM2kJ703xkgMhgO3HKiyXtTAqwmvTFVtNt8KV8D&#10;EEH9eKqFypWFiR1PXJBWPyk71ywMSqaTberISdwu5wlATQ3JD0PT9WRUoqKXkNj1wIRcR64FR0LI&#10;RQHAquppQjeu2BKVX0iKWDKDvkgEpRNdW37SfTXJLa2M2spoRirI9H8tW96BIuy5WSlk9p5QtVI2&#10;rh4WJknNv5dtIRVVFRkuFBkg9TtERSABkTFIKp5Xgoz4YIkypU2zIamymKqbR8gQe+CkgsM1+1Vl&#10;Ip0NMpkG+LBbyH4z7YgqQyryXb1tC3ixxYllCwnDTFd6XjilWsov9IU+FcIQni5c1uOKoOf7SjKi&#10;2hs4hC1sKEM+RLIIWTIFkh2GBXDFKooxQqpkmK8YVV1GFiuxS3TChtjtiqi1MCVGZqIx8BgVI9BP&#10;O7nbwoMASWVRdMsDBUySt4q7FW8VaxVx2BwKgpDvkSlu3FWriElVlxKEM3XAlrFQsmNFwMkG+++B&#10;KwGpwKiIxkkFWAwodXFWg1cVXjCh2KWmOBXAYqvwqtY0GBVJia7YFVFPjhVeMVaJoMUI+IUAyTFV&#10;wq7CrsCrTireKuwq4jFWqYFW8cVa3GKtg4pXA4obBxVumKupirsKuGKt4q7FXYq7FXYq7FXYq7FW&#10;sVdirsVdTFXYq7FXYq6mKuxV2KuxV2KtYq3irqYq7FXYq7FWsVdirsVdiq1kDbEVxVDvp0TdBT5Z&#10;ExSChJdKI+ya/PKjjbONCS2LJ1ByJxp40MYjWlMrMWYU+H34KSuFRgVaV8cVWGBW64qsa3/lONKp&#10;8HTpgVck8qHZjhtaRsWszR7HfLBMhgY2vutWNyvAimSOW1EKU7X45VGQBtSyVBtmSGkrxk0N4q7F&#10;XYq7FWsVbxV2LF2LJ2KuxV2KtYq2MVaxVvFUJcHfIlkFS3FFxQr4UNYVdirsUOxS7FDsUupiqjdG&#10;i0wFkEruN3HsMx5FuAR9ts5P8oyIQUmuPjul8K4SlF2q852r22wxDXIpoEHbMkBqXIMKr8UOwq7F&#10;WxirqVxUJRqzc5AuRk2xSXUJiAVHbMKZb4taXZGZ1l60Iynm2EsrCUbMmIceSrmQGpcMkhSm6HFk&#10;EhmO5ORLJQjoUJ8cAUoDVDxt2OWBDzLU3qzeIybAlJm3qR06VwsFF6EUxQnWiT0oD1yuQZBllnJs&#10;K98qZpxGRx7VGBKNhO2FirqPHFLuOFVki1WnfFKAuEKZJCXTRFqgDCqS3kXwkZJCTSREmmFCiF4H&#10;fFCIjauKVYeOKrlqo+eKqlK4Faj740qOtGCtQZEqy7SGqMgGafoQBXJK0TXFDskh1K4oadcNIQss&#10;ddjhQk97bVBA32yQViep2vUHCVSZ+XYYELQ7A7nYYqjYZqAGta4FR0cikfDkUq6MD1xSsbZsVTjT&#10;LkL8X0ZWQytnWlyfu6+2AJV415HJIKYwLkwGpFqMmhUGKV1MVcMVSHXCGwt0Qwm9HCavjvmLkbw1&#10;cN8NRlDJBgmlcKG5B+7JOKWO3w3398tDVJJppeDq3ga5Omss20e9DRCntmPIUygnDv6qAjc5FtQP&#10;RqHcYqmdlOahewyKshsWZwKHJhrITOhAqctCEo1ROOEtoSSTxGUFkptJQ0wK3zBG2KqgFdxgVvpi&#10;h1fHFLVanfFV8nwrTviqK0chWZmyQYFM1uOJyVopER3hHfJcTExTK0vFcUfLoyaiFHUEI+OGp+WW&#10;KFttciUcJwTgQQmFvVRwbde2SDFbMgQ5KkoedvhyJShMglsbYqiYhRcIQh3NcDJaMUt4qoynbFQl&#10;8nUnAySy/NRtkWQQtueRpgYlOLYCoGIYJnFhCFQ5JWsKuGKG64VaxV2KuGKtVxVYwrgV/9Hpt1eN&#10;Hu3TMSU24RQH13m3zwR3bBFNbOHkORzIAa5FGEADCWtQkkAyolkAh2lyu2ylL1KHBaaaMtcFppRa&#10;TAlad8QhGKPUjqctYFKr4AHKSzil4NGOQbV5FRhVTKkYobU164q2RhVadsCuqcVaxV3EHc4q44q7&#10;pirQbArjvilRckZFVCZwMCoFZgZKHrXFkN07sZVpQ9cmGRCYqK4WKvGp7ZJgUbCpAywNZVCDXCxc&#10;JB0ONrSyR/DIkpAUjNx3ORtNNNcKcPEtIOaUb5AllSU3DMhqmQLIBSmmLKB39sbWlDnimlaFKbnJ&#10;hiVaR1UFsSxYLrl8J52IOw2GEIASPlU5JkjLc12xZBP9NNBlZZhHSvQVpgS6N+2KFaI/vSw74qmi&#10;NQVOSLEpPdgSsWG2+QDILrGAcuR8dsycYSZM9tI+ESjwGZRDhSLci5UUBDuMiyUXG2RVSIwJWMMU&#10;oC+UhantvkCyDrZqoDgDJEA9xkmNN1piruWFXVxVcGOKG+VcVUm3OKroW+/FUQrYq3y3xVpjTFUo&#10;1U03yqbOKTHY5W3L1Ph3xSuFCKd8CF9d6YVaZu5xQhZJgvzwoKW3V1WpyQCERpFuWb1GGEoTGVTE&#10;ea7EmpwLSZWs6SDxGTDEhM42XjQdMLFSYKBQt16YoUHBXpgpkCvR6jbFmqg4quXFUZahiNstDWUw&#10;VaCmFCm4xSoyGmBUJK3jkWSAkPbAqClk3pgShZZCpOKUvmmpvhQgpG5EmuSQoSyEjChCyHxwoUWk&#10;A69cNIaEfM164UFGxwhRthYqip4nCh3EbU7YEO5GlN8KrWfx2OBVIyDtv8sUqEswrShrhVRCGQgH&#10;Y1xK0j7XTCx+Lp45G2QCe2liiGijFU2ijoKfjiqKjXxxVEotMUK6jChWQUGKG8KrxvgVwJBxS3XA&#10;rR3xStZPDAqgw8MUqLDxyKqb4qh5iAN8VYV5nL89/snAhhl03JvftkwqEUUBr1rhVbU4VVFB7HAl&#10;EinU5FLlNDgZBcGxS5CK0I+nFVRQacvDpgSyPQNYHIR3B3HQnEFLOLe75gE9DlgLSQixJQZJg0wE&#10;/wAJ6nAUgoNl4HicqIbhK2xLxyDNERTVySEXGe+KFzUOKqbriqHkSvXAlCSRld8UqEg5VYYqgZgv&#10;t74oQU6UFRhtUA449MLFDEAHfrihR9hhVphXY9RiqxzXc7Yqp/PFWm6YULG8cKrRStTihad8Kt19&#10;jjSERHAThQiFQAdd8CHAUxVrn2xVstXrihokDFVrgkGlBiqg0gSoAqcaVG6bpUl21SPhxJSAzDT7&#10;FLVOKdcg2JlEtBviqsBXFVVRTFV3TArVa74q30wK1IDxOKvPvM7/ALx69cilh0xq2TCCpqe5wqsY&#10;13rkkLOAO+KrQO5xQvDeAwJXe4xSur44FVEpgZLgQR4VyKVybkV6YEo+KEdPHIpTOJdqYClSvKen&#10;7VGKsv8ALjAwgj6MnFjJkDLyXJkNYS+nCTicq4W20xjG2+WBrXTD4cBVIdYhDQGm+9crSw65qtR3&#10;GSSogb7dcVVFoOuKVQAUxVssANsVd88VarTr4YFbU1qMUthqbDFW+NDihrahxVo0G5woUpphHuem&#10;Fik890ZG4rU16ZaAxKY6b5XvL8hlVqH2oP8AgskAwJTOTyNcw/7rNfnXCQi0ovfL8sG0gIp2wKlU&#10;tqyEilcUrEk7ZGmQKuoL9e2RZI6CgwFKOjlA375Gko6CTkDgZK/2du5wJcDXbFLbP47YFW8t64q0&#10;w7Yq4DkfwxVcBTAq0ivXrilutT8sVWMSPfChuuBK3vXCq73wIU32BpihYfvxVay77YoUZKgfPbCG&#10;L0PT/sp/qj9WTCCmKdcKFkf944xVXGFV2KuBxVsYq7FW603xVcDXFVRKYocwxVZhSsHXArZ9sKFr&#10;7UxVfXxxVpjilyV4jFV2KFC8oUwFISh9jlbJaKnClWj674pRAFRXJMGwAMKF48cKr1ocUKg98Krw&#10;BhVTdeJ9sCrUc1piqIFcKubpihZUNgVqiqOmKuQgnbriqqMVWSPxwqpcy22BKsmw3woVkFcUIjom&#10;FUI53yCQswJa6jAq2TocUoBjvkWS4DfAl0uKGP6uAHrkCySCQVb5ZEIU6d8KtgeOBWxirZxVaR2x&#10;S44q7riruWKt9aE4pbBxVcNsVXqO9d8UNld8UuoOuKtKCuFDqU6d8UNccUrQQTTFWxsaYq4nfFWk&#10;Try7Yob64q1xINa4pb/XirYI6nFLVab4q0cKG6Hv2xVooSKjFVpGFDgDXFKAlFY3A8cmxSKdeoyQ&#10;QraV9pq4ZIDIIxtlJZL+NNjgSt4jFW1TxwqtaOgwqhZ/itySd65IKkU3wnbcnLAxKP0eLjbyuOpO&#10;CRSA0yU2GxxYFqKYxmtcaYpra3QkAOBKZwGprXvgVGxkGmRLIJBqTESOPfLAhj14QGyQVda71J6Y&#10;EvSPKbLFbxljTlWmV9WLNLfamWBBRy7DJoSTVu9crkyCt5aSgY9icEFkyRBtmQ1LyuKrOOKWI6yg&#10;KP7tmPNyIPPb00Zj7nBEJkWa+SoT9QQnapJyTUSyYJk2Nu9PGltWs0pLX2whSmQGTYrW6YqgpDWU&#10;DKiW0L8ULHxQoPkSyCDk64GSgwrucily4qqLtihUXJMVUDFVVRkkLumKF4wq5umKqD4Eoe7bjC59&#10;sCQk/lYcvWkPdsQrKY+mTYqmFDsVbGFW8Vdiq19hiqDfIJVLb7RJ8MQrUp3OJVRY4EtYqpT9MDII&#10;N3pkUtIN64qiIzkkKoOFC4DCrgoGBDdcKW8VWnfFVPkQdsCqowq0TTArvcYq5QT1xVfiqwVLAYFT&#10;JMmxVMKHYVdirRxV2KuxV2KuxVrFXUxV1MVWlTgVrcdcVb5UxVcGxVsGuKt0wq3TFWsVbrirq4q3&#10;TFWqYq7FXYq6mKuxV2KtYq7FXYq7FXYq7FXYq7FXYq6mKuxV2KuxV2KuxV2KtYq7FW8VaxV2KuIx&#10;VqlcVU5LaOT7QHzyJDISQkulI32DTI8DLjQcumSJ25fLIHGniQzQunUEZWYUzBWcfEZCk2sIp1xp&#10;LuO+KGmRSN+uKqX1dTgplam9vxaoOClR2lJym+QycWuTJIxtvmWGheMkrsVdirqYq6mKuxV2Kupi&#10;rsVdirsVbIxVrFXDpirsVdiqCn3aoyKUTEPhxQqDJIdirqeOKWjirsVdih1MUuxVDXJ6DIlnFLk+&#10;ObfpXMctqPgNEkf6MCEmh+K4qe2QtmjtNFWZx3bLYNEk1AzJDW0SAcKrgcVdhQ7FW8VcDvilI9Ra&#10;khJ6ZXIt0QxqdnuZhDH1dqfRmDI23jZk2j2TWsjQMa7chgiN0SKbAVNcyYtMlSmXtbeFCjcH4Tiy&#10;CQSGvLIlksjUeiCO+BUs1whbUnLYoeZap1JGxrkmspPKSdgcNMVN9z9GKFbT5vRmFe+Aqza0lBAP&#10;jmO2WncDAjffFKYw+PXFUSMKrgK4q0RhVRmjDDCqVzwMoJ7YUJRcQUBPbJKkt3bdz1woQTQiu/XC&#10;haPhOKokU6g4FVgTTf78Crlp9Jwq47b4FVYDvUYClmGhS8wKjfKyzZADthVuuFVyjxwsVVRtkmDR&#10;WvXCqkyYqlV7FQ7ZIKxzU7etR1ySsYvo2SQhvnkVQTE9RvihVgeg3wFUxt35YEo2MdjgS6U03XFC&#10;tYyUkVD0yJS9E056W4PTKwyATK3HfJhBTKEU3ywNaIGSVeMULsUtE0BOKQx/V22JyJLfFh1+ORr1&#10;3zFkW0Kd0aRE5WE2hoxySvfChbMlU2qD/DEJSK+UVploapJDd7EjvlgYFPPL138IBPtlUwmJZdEA&#10;oFDUdcpblKWFeVabVxKq1vIrGm6jIlU/sH4LyU4QxKbRXHNd8tBYoXURzi5ZJnFjkr7mmVFsQDzE&#10;ZFUTbCu9MCERUqcCt+5xVchBxVorvUYq3IwOxxVH2rBY6eOSDFtpaHCrYm2rXCpCtbzGvI4WJCdW&#10;upgUV6Uy6M6ajFWeeENUAb5ZxMaV4blTthEkELbmYHpkrWkHcPXbAVUwMildTFKsDRcKEPJ7YEtL&#10;tilvFVCXpiqBfAyCTX70JyDJq2UH6cWJTi3WpwBgmUYoMkFbySHe+FW8VdTCh2BWsKt4qt64FcNs&#10;Vf/S6JcwNJ8PjmBwuQCstdFkDci1fbLowpPHScryhUAAGmW3TSd1OS6p9oUysyZCKFknDZUZM6Q7&#10;S5C2dKZcVxStMuK00XxWlrSeGIVGWkvKMrlwRIJfeA5RJIS0bHINiIQ7VGFC2Q1xVTAwoXVxVqmK&#10;t4q7piq3FVorgVTlagrgKVgk7jBar+RIqcUqUr+GKoG5agqcCpT63GYU74aZxZLpzA798k2STuAV&#10;2whoKPjQAZYGsqyZIMCqAVwocUHfGlWsuAhUJKtMrLMISRgMiyQVzyJqCciWQS6eVo/tCuRLK1BL&#10;sE8R37YqrRx1PIdMmAwKIYADbfJMUn1u/MERXucWNsGuJfUct45NVJcLJMbXqF8TgLIJ3bOEFDtl&#10;ZZphzHCo3yK0vtlD7t0wqviUCZqdO2IVMQnFKnJFhaUSihY9jkQzCYafBUqoNQSMy8bAlm6LQUy8&#10;uIVrjKilDOMilDPtkWQWHAqm2KUJeLyQj2yBSEHZv+7H3ZEM0WDkkN1xVwwob5Yq3yxVsHCqk5pv&#10;gQ3G2FUQGxVsNvirZNcVS7U4yw+EVyuTOJS1bJ37HKqbQV62TruATjSbWmBl6g/RjSAVjR03O2KU&#10;NLIOO5xYpXdTb7b5IIKD9N7mQRiu+SukMnsohGoAFOO304GRRE0QkG/XFggUZrRtqlThSUwiv1YU&#10;GFgQqxS1Wr7nJLTnulrVjsMUKUV56j7DbxyLaEfHJXrhVWVq4oTfRaNyU98ug1zRjpxqDkiGsFDS&#10;eORbAhZmyKUHKcCoF3wMkBLIC3ywKgrmQ1+nCqXSvyJIwqh5D3rkmKGdxXrhQoyGpySFMR+pUeOF&#10;CYQWgjFW8MLAq9R0UYqp+w64rSwn6cUUsaTx/DFVF3A3OKoWWQkinTFW405H54Epra29DUjFITKO&#10;IHbpgAZJhFHQbHChGwLhQjYVpucCqwXFCsoAwoVFxVeMVXYFarirsVbwJarilRfAqi2BKhKMVQdw&#10;agg5FDDvNTqaKD7YhWEXBHOuWIUKk9cVaAOFVRSRucDJUUknfpkSlcDXFK/tgZNKMUr1JGBV/wDl&#10;d61GKp9p3mGW3AR91/VirKdN1Jr6pjq1PvywFqITmE/ECv04lCIuLb1FB74pCWyRshp0yohuBVIW&#10;oT74ElFpLhQrK9cULsVUpFriqFkWmBKDkHHY4pQsqBTSmKEDNGBUHpTCqAmAG344WKDlG9cKFBzv&#10;vt44qtNN6HFVjCvXFVNtvfFWh74ULHYHcYVWgneowsWgK5JUXbwVFWwKidk2HbAh0s3qEUAA9sUK&#10;T9cVW15dcKFlAT3OKr60GBKmBU0AqTihOdN0gyUdxQe+C2QDJLS1WJaLsO+RZopECYFV12wqroK4&#10;pVFGBDbDFWl2wK3iq2TpirzzzIP3r06g4ArELj7VMmFKkxqMKrB8O3vhQ2p2xKt8VPhgVbUAe2KF&#10;4piycaYquB75FK8UpXAlUjofnkSlNoSABXIskdGOO56YEoa8qY2r1xQyzyka2q5KKCyVNxvlrWta&#10;Op3GBbbBp1xQp3ElF2OQJZBLr4c4CK5WyYXcirH55NVAED54qFwOKV9cVbp44quI3r2xVse9DgVa&#10;OlPvxVcFpuKYparyNT1xQ39nfCq1mFCfDCxSa/ujIeI69smAxL0fyP8Al1HJaLqN+K8xyCnLQLay&#10;aZdLdw2i+lAoAXYUG2WcVNXNLJb55GoaVyJ3ZhCXMMd0OMwqMhSWJa75eFtWWMfDgQxC7tPSNfHF&#10;kCp27UrXbI0zCMU4GSIV6b5FKKtpitfA4EpjGwbcHfIslxP44pcKDY4FbNMVa64q4e+Kthq7d8VW&#10;kGu+KruI64FaZR1wqs49CemKuJA6Yq1yrv44FaJ8cVaNB0xQpMN6g4ULJ/s+9RirP9P2VD7DJBiU&#10;0TrkmKkm0j/PFUQhwq2TirjirhirYP34q3iq8YquGKuOKFuKVgHxHFC7Cq1+2Kr674q0/Q4pcu61&#10;xVvFCjdU4YCkJO9a17ZWzaJGKr4sIQilOSQqUwq2MKF6HFCoB3wqvFMVacVGKrUUDFVZcKuOBCkQ&#10;AdsVXEdMKuRQDXFV+KWmQH54FUwgU1xVVUeOFCquKq53TChBv75ApC2uBLWBK2QbYlUvb8cgWS5P&#10;fFXSbYqx7WCOZysskhfc7CmBDtqYpaD779MULuNCQNxXFLRoMVcRQVxVZXtiriNq4q5VOKriaDFK&#10;7j3xVtajFVQNQe5xV3L4qnwxVfTaoOBVpIINeuFDWFXMpxVTZa7DFV6oaVO+Ku9MHFVvCmKrgN/b&#10;FWuJHXFLYApvirgN6Yq0RsRiru2FDRWu564ocdhTCl3EkbYq06EAmuIVLrjaIitRXrk0JDL1OTDF&#10;FaOnLl88EkBkKCvXKmaoRgVaE8cUtMK/PChawoDhSgbj4IenUnJKkklBk2JCa6MvK3ZT0LZGSQry&#10;WJHT78bYkIF4ivXfJNZbjcoag0xVM7W/B2bbGlTi2l7nIEMwkl//AHjVywISC9oXGSCutjsa/LEh&#10;L0rR4gsdpH71OVMWaQVyaEcDtkkJHqta5XJmEf5dSkRPicYIkyBBmQ1L6YVWPsCfbArDtbP7s+9c&#10;xZuVB51fEcmpUjfJhBeleVbf09Nhr1K1+/JBrKeiPJMG/TxVfbJRyfbCFKLGSQtfpgVAneWvtlJb&#10;VQ5IMVN8VUH2yLIIOQVyLJQOBVy4pJXrhYqo6YUKi4VVlwoXYobAwq222KocnAlBaq3G2dvbAyAQ&#10;HlNT6DMf2nOIYlk6dMmhfhQ7FXDbChsYpdiq2U/DgVBtkUq1v0JxClZJucSlROBWsVUZj2wMgg5F&#10;qciyXoMKFdB4YUKoGFC7CrvlihvFLWBW8KrAB9OBV+3XFVpNBirXbFVwOKrq4q3GKsMUJguTYrsK&#10;uxVrFWj1xVvFXYq7FWjirsVbxV2KupirsVaIxVqlMCtdMUt8sULuYwq2CMVdirsVdirdcVdirsVd&#10;irqYq7FWsVdirsVdirjirqYq7FXUxV2KuxV2KupirsVdirsVdirsVdirWKuxV2KupirsVdirqYq1&#10;TFWmjVuoGCk2h5NOifp8OAxTaEk0ph9kg5UcbLiQctjKh+JSMiYMhJRMR75GmVtcQTuKZEpUpBQY&#10;Eo/RlqzN1ptk4NMini5lBrXUwq6mKuGKtYobxS7FXYq7FWsVbxV2Kt4q0cVdirsVaJoK4qgX3NPf&#10;IskavTCxXYUOxS44q7FWsVdih2KXYqhLg/GfYZCTZFL7QcpCfCpzHLaji3G3+e+EISi1P23PgcrZ&#10;FM9LSkdT3Ncvg48keMvYLWHfCradN8VXgYUOxVvFXDFWPakasfnlM3KghPL1kJtQ9U7iMGnzzEA3&#10;ZSLIVYC9r7HEc0HkiBSuZEWorsua28Koe5NEJxSEglNAcgWwNrtAuKCk/mc8bQ/Rl0WLzLUG61yZ&#10;DWUo6kg4oWPihqFv3qn3wKzTTpKhfbKCGYTy3cnpkGSb2hqK4UoxcULumFXE4VU6gYUIeeJWNckE&#10;JPdIAaUySpTPDWuBKW3FtU8wDXocKEK8R6HFDUbCtMUK6t44qqrQb98VXgg7HqcCroloaHucUsn8&#10;vuS4B/s2ysswyUNgSvVu2SYqqrTCi1VRkmK4imKqbAHCqXTrua4UJBqEdat0yYTTGNRh6s2AhUpa&#10;EjoK5FCwNxNPDFUfbSgbYFTGJyw3+nAldTbbFVtpVZ1PvieSvUbKKsKr0ykNiYwJwFDkwxKYRMOg&#10;ywNauMkq8Yq3iqyZqKTiyDG9Vf4KHKy5EWJ3DZjSZLLkr6R5ZEKVBKIlAcKtPUgk77VwMgkF+1fi&#10;75bFqkkN0ORJ75YwKI0qVo3AO2CQQGZWVxzAB7ZjENwKYSbqCPHIslqPvuMCo+GSlApyFppOLeXi&#10;AvjkwWKKuCDCctCQxWagqO5wFmg5EHWm+QKoy3rx364oXFj2wJVFPfAhcqjqcVb5DtirQIffviqZ&#10;pBVKrTJ0xQsvJdmwFIKGik9RuPhgSSmCVUZNgqiYAV74Vd9bYmlemNopWivSCAW3yQkghHQyF965&#10;YC1kNluRyaF64quGFVRthiqg3XFXYpccVQ0xwKgZNsDMJJfSAsSetcClUtT0yDAp1bdRhYpgMkre&#10;SVw3wq30xQ11wq7FXYq7Aq0DFV3bfCr/AP/T6sWXkDlLaiGlAG2TJYUh5LjKjJmIoSWXntlRLMBA&#10;TMY/llbYs9SuKrGelMCXF64q4PhVztUbYUInT3AJVu+TBU7uu6EE9hkSxCU3G32crLYGkI6YAltz&#10;UYULV6YpXUFMKFp2xVw3GKrjiqyoxVok9MCqFwTTIlmEMslDvgUq4c+OKFNycVS6+aq0wqkdxIyv&#10;zXscsCAWWaQ/NAw8MDeSyK123whoKO6jJMF0WEIKuGybBTlm4mmRJWlJpWbBbKkJKAzdd8rLJC3c&#10;EhAKGmAhkChDIaFW2OBKHmjD7nAUoJYERqqNz3xQi4qIKDJhiXTSiJC7GgGFDA9av/XkJP0ZIBrS&#10;dTzrXJsgrIooPEYGSPs9zXEsgnUScyGOVFkilDVpgSj7ZD3piqiikSsAe+IVMdwm/hkiwKAQBga4&#10;AyCaaUlZUHvmZjYyZj0OWFwypvkClDyjIlkEJJ1yKVNsCVjYFQ861B+WQLIJXaGg4+BysNqNU5Ng&#10;3WnXFLdcKHA1wqurXFXA4oU5B3GKuSrYqi0Q9t8VVktnc9MNIVhZ+OGkOa3QdsaSs9MeGBIdx7Yq&#10;00IPUY0lTa1iPVQcFLagdNhPVF+7HhW0O2iWp3ManHhTxKUfl61hbmikHBwrxIldITsT9OPCjiXn&#10;Sa/ZOHhW1GTQnf7JHzwcKOJCHyrcKfhYY8K2uOgXgUqKE40i0G/l+9XYqT8jjSgogaVIiBeJBHtg&#10;plapHHJHswOCmYKIVh9OGk2m+hvSWh7jLoNU03uF/HLC0hAzigyotoKXSvTAyQcrU3wJQMzEb9si&#10;lASuOuKpfNIGqRklQEpIIocLFQaTxySFGRgADhQpHfYYUIqCIoNhihFELUd9sKFrH2piqmCB88KF&#10;N24ivhihDyzgdMUoUyO55N07YqvjBlaigYEplBa0IrgTSZQRMaE9MKo6OHetK4VRsUR74UWjY08c&#10;UIpExVWVaYoVUXFCoBgVcBiriK4EtDFXUwJdiqzrgStNCMVUpFGBUNKaYFSnU5mjQsvYVxQXnOrX&#10;jSOWc1IxCWPyuSfnljFcop1GBLclG6dcUuTpRsVXKadcCVRSuBK6vLFkqBR3wJaA4nYbYFcxocKV&#10;eFgxo2BU/wDLesfoq7WQH4CaEeIwhXs1nY297GJafa3qMvAceWzculGMfCajAQx4kn1DTSwqOuQI&#10;ZCSS8TE24pvTKS5ESqpJU0OBkik3G2FCqpwobbcYpQ8qUxQgpU6nrgSgpFO+KoSZOWw7Yqg7pAV2&#10;O464WKXyrTrklQ7gHFCmAo2GKqbbDfriql0xVacKFpGFDt+mEIV7aAseRwqiq1wIcfA4oUajvhVT&#10;YHfiMUNqCBviriQAd8VW+rzoBiqcaPYUIkkH35AlkAyZUUfY6YGSspwLaqpJ2OFKsg2qcVV0GKFW&#10;mKuxVvIq4DFWpR8NMVt5z5lP75sAUFhs7VcnLAkqQbChcAO++KuFDgVfwDbg74qt402xVw6Yq4kU&#10;qMUtKzDriVVV33ORSrLUZEskxtGLkV65ApTNBTAlTvaenUYqyfyqALcBdx3ycVLJYxQZY1Kq/Fih&#10;sxd8JCAgNRjoAcpk2BBuKxFe5GRCSwy8WjGnickqGJoaYqvAFa4q2SOgxS4KRvXFV1a0xV1abnpi&#10;rZB+jFV6hSakdcCraU6YVcaYoUpWohp1pkkJJGomukTsWFflkwwe4N5lSK2SyhGwUCvtk4ya5RQL&#10;T8/s5JiBS0CpySW+O/jihU9BZlMbioO2QISwHzBpqW8rR9KZBIDEnHBh3xZoiN6nfAyRUbDvkUoi&#10;Fzy9sBZJlF9kUyBSrA4slwFcCu+eKuxVy9fi3xVdwBPw9cCtbd98UuO/TFVrfD0xtXGv0YVWccUN&#10;BCBQ4FbbxxVb13xQtO5xQoyqKV74U0z/AE3eJD7DJBjJM1O+SYKa/bJ8cVV1OKurhV2BW9sKtg0x&#10;V1fDFVwNeuKqi4q0fbFC2uKrOjYqvrilbJ2OFVynxxVsn4T44q1HsMCrq4VQ919jAVSl8rZra4Uq&#10;ijeuEMUUnSuSYr1OKt4qvXChVGFVwxVzsB1xVS577Yqu9UjFVolZjQDFaVVHc9cVXcSRvihTZ+Ox&#10;xVySrSnc4pc0lNsVbQ7dcUKimuFVVDiquPsYUISQVyBZLCcCW+mBVkrfCcVQDZEsg2nTArcvbAUh&#10;jmsjlKfxyBZJKBQknAhay/RirXEYrS8KPDfFVpWu3hirqgbYpaA3rTFWworirdBgVviDvilvFVyr&#10;XtirYWhocUU2QpNaYq2aA18MVapy6d8VbCEfLFDajr8tsKVvAbe3XFXBR3NMKF/FQPh64Fa4+OKV&#10;pUd8VXFeXTqcVa49hirih7HFXcNt8KtcB9Phirig+WFDXGuKuC+GKrSpCnnv4YVSu8+CKnXc5MIS&#10;CegGTDFN9Fh4Jy7nISSAnSIBXK0qnHx6YFprjXam2KVvp4VWzUEbN3phCUsviTbqB4nJhUilatRl&#10;gYlNtBPJJF7BhkJJCdIobrkLUhCXVnUVHTrkgWshL3hXxGTYLAvHphVF2t48LAsarjSVO+nV3quE&#10;Kk10w50bJJXWy1YAdCcCvUrGPg0C0/Zr+GUqWW242GWBij0XbJISfVY6DlkCyCY6InGEe++SiiSc&#10;rlrWvwqo3TcIicBSGD+ZJuK8cxZOVFgF0xbce+TDGT1/QYgtjCP8gZYA0EpnwySHcMVXRLQk4hVb&#10;Cqm/TAUhBL/eMcpbFTJhgpvgSh5MiWQQclSciWSk2BLk23xQVRdzhQqih2woVFwoVgMKt4oXjCrT&#10;9MVUCcilLNckC2jE9MWQWeVVpZIfEk4hBZCgybFfirsKG8KuxV2Kqc3TAqEbc5EskRbiinEKVJzi&#10;qkcCXYqhrg5FIQpO++KV6774oV0GFVYYUN4Va6Yq7ArhirZag3wqp7sa4FXEGmKtKvjiqpxriq0x&#10;tWoxVvie+KqtuPjAwhBRyjJMV2FXYq7FVvfFWxirsVdirWKupgVxwq3irsVcMVccVdTFXUxVorXF&#10;VvGmBk41GKGw+FC4NXFW+uKuwK6lMVdirq4VbrirsVcRirjirWKG8UupirqYq1irsVdirsVdTFXY&#10;q7FXYq7FXYq7FWsVbGKuxV2KGgMUt4q7FWsVdirsVdirsVaIwKoy2sb9RjS2hpNLUj4TT55WYMxJ&#10;BzabIu9K/LIGDLjROmQmNDUUJOGMKYEpkopl7FuuKuxVxxV1cVdireKtYq7FXUxV1MVdirsVdirs&#10;VdirTminFUCoq+RSjkGKGzklaxQ7FLgMVdireKtUxVsDfFUuuXpzYZCTbFRsF+F38BTMZmVa+PCA&#10;L7ZJQlNuaQM38xyCSndmnGMZkxDjlFgZaxWviq1DviFVBhQ3irsVa7HFIY7ftUs2UzcmKr5bX00k&#10;lP7WYkWRCIs5PWuWY9FU4jmskxjzIg0lUGXtbZGKoW8NEOLIMfnNATkCyCrIpEKDApSDzaeNvl0G&#10;JeaX+7ZYS1lLCSDvixUzvgVpNnBGKsu041UEdTlMmQT61JO565WyCcaeagg9cLJMVFeuFC4DFLdB&#10;hQsZO2FCi67UwoQV1ESvTfJIShoOTcSN8Koq20Q3CUHc+GKoC+8vy2pIcA+4xVILu0MVO3jhQpI9&#10;evbFVcCm5wJVFpXFCrGeRqcCU/0JuJbxyEmQZHG9RuciyV42XJMUQrYUFUVq4ULqcjiqx9sKoC7N&#10;ckFSW9HMZYFQMOjG8bgfvpkZIQGp+XZLNqH4h2IxASkNxaGPYjEoU4XoN9u2RKEfDLv8PfrgpKJj&#10;JrWuBCvboDdxgd2GA8lJetWdo/pr8sgAm0atqw7ZPhW1VYWHbJAIVFVsKFQVHXFV1cKqdwCyUGBk&#10;GParCxWlMiQ3AsYvLbkRt3zHkGxQvISUAp3yCEPIhG2KubiYiR1pgZMevRQkHLQ1lJHFSaZYwK+3&#10;opqe2JQyDTLkUqe+VTDMFkNtKrDKOTYpTcyzcRt2OKV8Cyoan55EhKdWczGhbrgCCmrbxNXwy0FQ&#10;xu5Pxb4lmhVbemRVERP44qqoo69cCG6YqqA7bYFbHQ4VdEAN6YoR0EmSQV8hDgjChDpaMNwKYKSi&#10;DE3bChScFBikIQThmIxtKpb1aTk3yxYFPYDxTLAwbQ1OWsVdOmFiu6YUtsdsCqZwpbGKtE4qhJ/D&#10;vgVBTniCcDMJBcMGffApRlmtaEZBBTu0GENaNGTVumSQ4Ypdih3TClwGKupiruuBVrVHTChr1KYp&#10;p//U6K1x3zD4nJpd9bJAIx4kUptN75G00pmU5FkpuQ+xwJQZ/dmnbAlRnn+IEYEtpNiqsHr0ySF9&#10;dt8VbiYq4p44rSteBiduhxLFLyKmmQZhYIyDgSuIySFgGKVxJO+KtEV64obr44Vac7YoU1HfAlcx&#10;IxVDymgqciUoQfGdxgZK4VaYqoyvv7Yql9w1T8WFCT3aiu3TLIsWR+W35xgHrTEt97MrttxiGko7&#10;ouSYNLtvipb9Q9MNopSmelDkCtKQvAhoRtjxJpSmmWvId8BK0gHuWZiAcjbKkJKrEVrkSyCFKsdj&#10;tiyVkj+/JgNZKoaIKnCi2LeYdV6xKckA1ksRmlLn+OW0hdEK7DfAyV0FOuLJNLJOVAe+RLJPIOAX&#10;iDlZZIlaDIqEVGQR13xSVBNpjhCExHxJkmJQAoDQDEMgmujL+/U++ZcGEmYd8ucMrHGQKoeQVyLJ&#10;DSDIlkoNkKTam2KVF965AsglEJ4uRlbYikOSQurTbFW+W2FDYOFV4BxVUjhduxxQrjTy/XbDSLRE&#10;Vgidd8NLaKWMLsMNMV4TCruOBVrpilRKYEgtBcCXBdsKt8MUNcMKu9MYoaMQxVwSmKqgXCrapiqq&#10;qeOFiv4DFWiuNKsKYpWiIDGlb9Je6jAq6D0kkBFOR8MkCkhGTHauTLUldzJXYZSW4JfIxG2RZoWb&#10;rTAqDmNMCUsuNsUpXNIF2GTYoKRu4woQvMk75Ji5txXCgqkERqCRihGKxpv1woaUU2wq07ivjgQp&#10;PJsa4qhJZNt8VQdeR5NtQ4pCpGrSHY1AxVMra3Udt8CplbxctsUpnbRilO+FUXFECK0ySopUNa4s&#10;VeIb74qikWuKFZVwKqBe2FVQCmBDdMVdTFWmHfAlb74EtHFLXTAqm5oK4qpkhhvilC3C9xgpCR60&#10;R6LD2yKC821Mgkj3yQSlWxOTYt8TXrgSrxwlhUdcUr5YuKg03OBKHJNeuFXA7HAqqvj3wMlyv44p&#10;XrvSuBK474qqoB3wKmOn2guZ44h1ZskE1b37SbcW1ukQ7KMvDjzR4GFrQ9zaq4qBvkSFYxq+nAAs&#10;BmNIORApCwaM75FuRVvJTCqLDd8KF/UVxVRf5YoQzpWuKUJLECpJ2OBUI6GlcVQU6AAnvhQUslTx&#10;7YUIRz27YUKDNTbFVNmBOFVrCvSlcULSN8KFjYVVY4efxHphQjETb2wK5hTftixWGoOwxVTK+I3w&#10;ody44qtZ6g0wKhXkLigwqmmlWJZubjbIFmNmT28fFeWRZIpOnXFCrH1rWuK2i4k7nCqsqYqrotMV&#10;XUxVsDFXYFbptviqyQDjXApeaeZXAnavjiGMWJXA5Me2TDMqVBXChskVocUuUbb+OBFKopTAyaII&#10;3GFDROKqQ2qDhQuG/U4ClVTb3wJCuh7ZEpRds4StcglGxyNyoTtilVnFUwJT7yc9YT7HJRQWXJ0y&#10;xgqoaYsVbn2yRKKQeoEUA75VJmEBQ0IPcZWyYbeg8mr1qckqBXc1xVUT4hiq8KFxSuJr06Yq0B9+&#10;Ktfa6jFVRdupwK47nFXHChpt25dsKqF1tEThYpTpir9bTl9GWFiziCEx8WY1JxCCndupdKoaHLgw&#10;KrIJFTxxQ60m9QANsffChEhijVXrkCkMO84TB7gk+GQZMHlYFicUtRsTgSEXE21MiyRcRpvkWSYW&#10;zcgK5EskSCFqO+BkvVq4FbLYq3Wo3xVoYq3uBt1xV1R9OBLlIOKuBBxVo07UxQ5eprhVzGmBKmTT&#10;am2KFtcULGNMKqUpoK+BxQz7TPihQ+IyQWSZrQGuSa1op6jU8cVVa4q3irZxV2FXAjAreKtg4qqA&#10;4VccVaxQpCoc4qq4UrJO2KF3zxS5umBXL03wq3gVQuj8BxKQlUp8OuVslpI74qqxUOSCESo798kx&#10;briq4YqqKcUKlO+FW2biMKrAC5xVUSMDCq/jtihoIAeWBVxGKuxQ0yA9cKVqoB2wK4oDilYY6dMU&#10;L0YHY4qrI1MKogn93XFCFkyJZLBgS10xVZKfhwJQBO+QSvTfCrpMCWP6rQymu9cqLJJmpyoB3xVb&#10;wHXvihoL44quK9sVWMeLEYq5aE4pdsBXFV9K9cCWiNtuuKrgvjirgPvxVtdzv3wKqBRirfp0wq7j&#10;XemKtKPhp4YoXHiRQnFVtKHbFXBd6k4VXcO4xVsCg9icVaK74qtMe/tiq4bGmKt079sVcKYq3x68&#10;sVW8D1XqcKqYUMaHrihcqVwq2E6E4qtlHJWJ6jFUiv2pQHLAxSG5HLbxOWBiyixjoq08MqLNMxQ7&#10;5Wlznbbviq0VOKWwMVULr4oyPvyQVKdQNIlGTCUlk+I75YhM/LlPUdPHIzQE/XbKUldxr75IMKQt&#10;xaBzQDJgsKQL2xjJr2yVoUXFN6ZJUNLUEYVQlxua4UqtgnOeNfFhXAUvVrShulT+VBlIUsmgy1gj&#10;kO1cKpTqp+E1yBSEVoEhaKh7YYIknqHLg1r8KoTUm4xgeORkyiHnnmWfcg9+mYx3LlxGzEZQGIXu&#10;SBkw1Se16dFwt418FGWxaCjOOSV3HGlcoxVccVUpMBSEHF9pj75S2KhyTFTbFUNLgLJCy7ZAslE4&#10;EuAxQqrtiq8ZJConXFCuMkhsYoXjCq18VUGGRZJVrqepbFPbAyiidBjEVpGo8MIYlOV6ZNiuwodi&#10;rhhVvFXYqpTnb3wFUIxyLJEwn93XxwoUWwFKmcil2KUNPuSMCUKUqcVbjxQiUFMKqo64ULhirjhV&#10;2KuwKsA5HFVwGKrgPHFXU3xVcMVdih1K4VVYF+KuKEaMkh2FDsUtYq1ireKuxV2KuxVrFW8VcMVd&#10;ireKuxV2KuxV1MVdTFWiMVW8MVaIpgVwJxVcHwK3zwq3thV1MCuxV2Kuwq6uKt4q7FDsUuxVqmKu&#10;xV2Kt4q0cVdirsVdirsVdirsVdirsVaxQ3il2KuxV2KtYq4Yq7FW8VaxVvFWsVdTFWqYq0qjFV1M&#10;VdTFXYq7FDVMUt4q7FXYq7FDeKWsVdirqYq7FXYq6mKqc5+HFUPCKv8ARkUowCmFDjhV2KrcVXYq&#10;7FXDFXYq0TTfAqVXX2D4k5XJtiqWi/ufmcoZrNXfiOI8MJUJeicYkTxORSU/iAAAGZcXGKsMmhTL&#10;csVcq0xVfhQ3irhirR6H5YpDGtV6cB3OUzcqK71vqtuEXuMxCzCM8vRGdHc4YC2E5JogzJiGolUy&#10;1rdiqCv/ALBxZBIbjocgyV7jYRj2xQxzzjvCoy2CC82vhXcdcm1lLgOpPQ4oU3WhoMKGiCAa7HAq&#10;e+XpSU4sSSMrkyDLbM175VTMJvafCan8MUpij7b4qqKajFWxkmLhhVTYVOEIQ0lOmSQp22mepKCe&#10;hw2hkGn2IUVpsDixKYXukJeQ0P2hkwgF51rml+m7ArtlhjbZbEbmL0XH8uU0hsSEnFV6GpIB98VV&#10;03IHfAqf6XWM18crLK2SQRcvpwJRSQdsKFb0eGw6YVdwNMUKq1UYUKTthShJInfYAn5YUFqLRpJe&#10;qkZK2NpnBpLRCgXb5YEIi90ZJrYgj4wDhDIFgN/5dJrWop2pkzuySGby6wJIByNIIQb6bcR9K/Rk&#10;aQrxB0HAg1wUqfeWtOea7SR/sqa5CRV6xEwACjsMIVELk0LgcKrhJiq8U64q7Y4q1Qd8VQ11YpP3&#10;pim0pl8uuzVBFMBDLiQ1z5bmf4VoRkPDZcaCk8vXCblK/LI+GvGgbrRmAPJKVweGzEmP33l8urFO&#10;u+S4Ftjc2kSxbU2w0wQzWrR7tgpUVYzen8JyMgtsitJabDvvmOQ2hM+HJa5BkHKnHqST88i2BH2P&#10;qndF298QGJTXmywnkKE5MBAY1cyBpDXCWagoIYe+BUSpB2OBVeM9zgVcKHcYqqgUxQ0Ix1JxV3qB&#10;W49cVpeJ6mi7YUKyykdcUK0UlfbChXDg4VULuMlag4qkiK6yfENjgSnFrFhDEpkz0UDwywMVWDcV&#10;ywMEQuSQvAxVpjilYMVbwq0+2BUFOQTgSl94Sq4sgkTVYlvfIlSmdlG1a5BrJTu2Xj88mEIkCmTp&#10;Ft1wq3TFXYq1hS6uKG+uBWhirTjCyUSK9MVf/9WbSSbZrnMahlquK0qGSmFWjJXArga4pUrhBTAq&#10;VSPv8siyXJGxoRjSo+CJmNTtkmKOjiCjJIc0YG/fGlV/hZQe4yTCkskT4jTxytsCjL8ArkWSmTUY&#10;qtR6mlMVVTvtklWkH6MUNYqskO9MCGhVdsUt/PriqjKgIyJZKI+HbArqd8VUJyGqB1GKUsuQwBPv&#10;kgxSybdffLAxKc+V5CrFTiW2LNbfYDAwKOQ1FMLBtxtihRJocUrZAXGAqlsjU2OQZLSykYqpSTCm&#10;+2NpQry9gcimlKnJj4YQgr616ZIMSletX/1VCO598kA1ksCvbppGJPU5eAwQv68NJREB6Dp45GmS&#10;LUkdMDJMrU0FfDIFkE2tASKjfIFmiQpBBG+BKMgZf2sVUqj6wfDFCZsRxI9skxS0ShjXwxDIJppU&#10;nGZD2rmXjYyZmTlxcMrWyCEO2xyLJRcDIskO64FQ75FkoscgWQSlxxmI8cpbgiV9smGBVVj5dN8k&#10;qKisncVpTJUxJREemd2OHhRxIuOyjTcDfJUxtXEdMKuIxQ0FwJVFXChvjirYXGlWsuK2oFaHIslv&#10;HFW+OK23xxV3DFXccVcVwq7jirYXFVRVwoVONMKGyMVWMQMFrSg9wkf2jkDJnwqDXxP92tfnlRyM&#10;uBSb1ZPttTIcRLKmkCROCeuWRSU8DBlr4jMkOMUtuY+BrkJBMSlcrcmNMrbkPL44qgbggdcCUqvC&#10;AK4QlJZnpsckwQbtXbJMVM1ySqiKa0xYo5I9t8KG9lxVa55DFCk221aDFUNM/HpvhVBGX1Kkjbtg&#10;VYimU0H44UprBadBTAqYwQ7UXriqYQKK79caSmUUVKHrhQi1WnQYUKqoetNsVVkFflgQiUTCqqq4&#10;qrDfFW+OBDgMVdilx6YFWkYEhYcUrTiqk2BVh2xVRlFRgVjfmBxHF7nIqXml+x5t75MIQBP822SV&#10;cF2riqss3A7YFRDS+oByNcWSFkAJr74oW8K1xSqRsQaYEhcCAd8FJX174ErkNevXFUZFDyXkMUsp&#10;8i2Qur+M9lJP3ZMBlez2mEUy1xCrjCxbpiqCvbQOpNMhIJBpiWq2PpmoG1cxyKciMksReB98i2ou&#10;KSo98K0rhsKG2oeuKEOwwKoSx1BHbFKDlFNsVQFzHvUd8KpVOpB3wsUFIN98KEK5rhVSIAxQ4gYV&#10;WVpXFC+KPmanpkkI1VpucCGy1OmKLWmr1p074q1sBXpihTkb337YVUeW1TiqHqztxXFKaafp4JBY&#10;ZElIZBDCqDiBtkWSOiGwr0xSrotcDFXiStMKUXHGcUIhI6YqvC4q2RilwxV1MCuJxVY7fCcBUvMv&#10;MVWmY+BwhjFiU5q5OTDJS5GvthQ477nFKqvTIlK7jQ74quNa1HTIqtKg4VaCEe+NqoFfEZJCIjFB&#10;vkSlXU164GSugyCUVCp64Eoon4SMVT/ygCsZrsK4QhmER7ZYwXA74qqKa4obkUMN8iWQS+4QKaZA&#10;pYXqYpK3zwMksAocKrx4DbFC8DuevfFK5TtirjtvirQ33xVeK4quC0FTirtiK4oW1p1+jChD3Z/d&#10;GvfJBiUiL+hMJB2YHLKYWz2zu1uYlkQ7g5EBkU6srmlS34ZdbWQmNfxwsVOSJW3Ox8RhVtx9Xj5n&#10;c175Erbz7zFeiZ2fvXK2TFJWq22SpW0JG/bAQytERnvkKZIyJq/LIlkmNqw65FkjV33ORSvqBgSu&#10;GKWz+rFWvbFV1QcVaxV3EDrviriO4xVunhilrpihoimBKw+B2xQt6YoapTqNsVUZdwadcKs60c1g&#10;j77YQiSarscm1rVH7xm8cVVwMVaGKt1wq7FXHAreKtg4qvBwq30xVrFVhPxYq2MVafffFV4NMVaY&#10;7Yq5TsMVXfPCqHvP7onAVCT1r8WVM2x74VVI6VrhCEUB4ZNiuGKrwMULlxVV2wqsc8iBhVUUYqqY&#10;UOxVvrirZ7Yq0Tirq4q7ArQxS21MUKTfCcVVo2FR74VRDH4KYoQz9cilYcCWq4pal+yciUpeeprk&#10;WS6IUOKtzdcChjuo09U1yssksljqajAqwJ44qqiOm+KrWIBpiq0gDc4qtCEmpxS4L37YFp3E4Uth&#10;Cd8VXBK0rgRTnSpoMVXGKtPbFW1Q9ziqoqfecKrynbAqx16U64VWmOuKuEZpiq5U964qqcR3xVY4&#10;oKdsULQKGhxVsJUUxVtadMVbCbYpWkDthVpyOpxVpV7nFDmIG461wq5mFKgYq4CuKrZ2pGcKlj+p&#10;GgA8MsDFKbeP1pgPA5YWLKrWMrQHr0ykskWq8euQSuK7VOKrG6EDFLTCmKoe8BWMbdckE0lGpMOA&#10;26DJhUllqTtloQmfltv3re4yuaAyQJ45UyKoIsWDlSoNRU4VU5LVZtqb5K2NIGXTnQmo2GTBYoS6&#10;tKDcb4QVSq4h47dcmFX6YTHcq4HKm9MSlnukaoXvBNcDipWgyrkpZtaSh91NRkgxTNT8OTCEo1Q1&#10;+HISZBH6JHwhHvhgxknS5e1r8Kpbq70HyGVybIvM/ME3OQU98pDfaRwpyniXuXH68kwL3K3WiKPA&#10;DLQ0FWpkkOphVwGBWiMCqUvTIlkEFDuCffKm0quTYKTnAlDzZFKDkqemRZKdcCtr0wqqhcULxhVU&#10;TrhQqjChsGvXFCoMKrJDgVRbAyS3UxyTj7ZAlkEw09AsSr4DJhBR42ybBdhQ7FXDCreKuwKoz4pQ&#10;jdfbIskWgpHihDvgVTwJdilCy9TgSFKmKXKKHFCIQYUKvTChuuKtYq3hVY5oMCtqKCpxVdire+Ku&#10;AxVuowq4GuKrhihWtupwoKLGSQ44q7FXYq1irq4q7FXYq7FXYq7FXHFXYq7FW8VdirsVdirsVdir&#10;qYq1TArXEHCrXHFWiMil1SMKGw+Krw4OKt4q1irumFXYq3XFXYq7FXYq7FXYq1ih1MUuxV1MVdir&#10;sVdirsVdirsVdirsVdTFXYodTFLqYq7FXYq1TFW6Yq1irsVdirjirQGKt4q7FDsVdil2KHYpbxVr&#10;FXYq7FW8VaxVwxV2KuxV2KqNyaAYCkLLddycCUUMLFrCrsVdTFWsVdireKuxVZLspOBISuY9Afnl&#10;My3BFQrRY1+nK1S/WX5NT3pgLINRJydFwBiSnSCmZkXHXOdskqmFqcCVUDChumFDsVccVaPQ/LFI&#10;YzcfvLgg9Acpm5AQd3LycJXMGRbgyHy5yhhlVh3rluMtMwmCZkxayuAyxi44oQN+fhwFkEinblt7&#10;0yLNXuh8SjwAxYpD5ogM9FHbLIlFMMuNDMjDifnhtjSj/honq2DiXhd/hynQn6MeJFKT+Xh1JOPE&#10;il1rpj2b8hvy64CbRTI7CPl17ZWQzCcxrtTpiyRI+HFV4bbbCqspxQu4gjCqmy175IMStEQY0OSY&#10;plYQAOK74oT1Y1XJIX1BxQkuv6YtxEXjHxU3y0FkHmGqWRRiCKHtXBMUlJDVCRlaq0dSKnFUXBGK&#10;hjgKsh0qF5R8IrTKym2YaTpU8q8iKD3xAXiTddKC9X3+WTpFrv0UG6thpFr10iMdycaQvGmRDqK4&#10;ULl0+EfsDClVW3jX7KgYqqBR4YquCDFVwTFC1oUP2lB+jClCXOi2d0PjQA+IwgqlM3km2beE0+eE&#10;lCgPIkdas4P0ZFUXa+VzaHkrA+2RIVMktnXrgpKqA69sKt+oR1BxSvWcYoX+qDhV1RgVxqemKtfE&#10;MVd6hHXCq4EHriqoKHpirjEGFGAOFUFPolrP1SlfDFNpRd+T0IrDQ+xxTbGtR8rmtHQAj2xIZgsb&#10;vPLEsdXT7srMVUrZmjbjJsRlUosgnkE4WOp6ZjkNgNI/TtNuL394i0B7nEQteNPLfRrqPuMsEGsy&#10;VbjTLlk4ihOEQSJpRL5cuialQffCYMvEU30WZftIdvAZDgTxrf0e69VNfljwLxuFqa77YOBeNsW5&#10;6DAYJElzRHYHI0ytpo9tsFJQMr+n02wUrVtJU1Y798KEar13bpihesgOKqkcpXr0wqrK/PYdMUO4&#10;xM3Er9OFUXGijZckGKyWSrADJBBR8IoMmGCuMmhcMKrWwJWjFW8VWSHFUDL1wJSzUJKDAyS2NByF&#10;cBVOLQbb5FrKaRDbJhCsBk0NkYocMUt4VapgVxwq7ArsKWqYFaCUxV//1pa0lQc1jmqdvJ8O/XEJ&#10;RCmu+SQ7lTFVSNh1xVZeHitfHIlQgZbZWHIbeONJtFW0agbbnCFKNWlMkgr+W2KFF5aGhwKFaGQc&#10;SCcNqQhpYw1SDgIUIOeHkKk75GmS2AVFDgCWjGA1cVXg4UOZiOmFVNSepwK2QDvihay1xSsY74Er&#10;GOAqosQd+5OBLTkYqhpXIrhCpZNJyWlckhK3mAJB65Nim/l6QGanvhLdFnsAqAMDAolW44tZXF6j&#10;bFFKDnAlTM6gHfBaaS65kB3UdcgWQCVy3TRmnXIMqdFfpIaMKH3yVopVkoTUDFLgo65NiVK4fgpN&#10;aUwhrJYLrl4Z3IB2r1y6IaSkEpqad8tVtK02xSqxVPTIsgmEO4yBZhFR1X4T0wJT/SzVcqLYEc9B&#10;kUroCA2/TFW5yFmXwwqjhupwoSwwjkdu+IVMrM8XSnY75lY2MmbRtzVT4jMhw5NkZFCm4HXAqHlG&#10;QLNDMMDJRZa5BKmLZj0wUkFSOiTSSc6ADxODgTxJhDo6Ju5qclwI4kbHaxoPhUZIBjap6eFDXEDC&#10;rfHArqYq0VxVbTAlUUYUL+OKu44VWsuBVFlwJtbxxTbuOKt8cVb44FapiruNcVdxxVoimKF4YYbT&#10;SyS+ji+0d/bImVJEULJqhb7C/TlMsjYIIaSWST7bbeAyriJZUF8Nsz/ZUk+OSESVMkZFp8hHxUXL&#10;xiajNEDT0H2iTkxjYGa4WEA/YBPvkxEI4ldUCig6ZKmJKncQeqKDrgItASmeyKb0yghvEktmSm2B&#10;ml861wMklvjQYQgpJcNU5MMChGO+SDFynsO+FFoyAEDffJMVfl28MVb41FcCqbHjt1OKoac13fFU&#10;BK3I7nYYVQ7MD8IxVH2NsR8RxKU3jjGxFa4FR0KhR8/DFKMtkBI/jhQmiKCajChXVKYqqCp2xQrx&#10;rTbFUSgxQqAYpXA4qv7YFaxVojArq4q0d8VU2wMlmBVj07YqptsN8CoeVqDAliHmuYCgBqab5FBe&#10;dXkh5n55aEIblkkLw1dsCWiwXriqojBNxirRPvt1xVwPfvgSvG/zwJdSp3xSqqBT3wJXKTjSVZZC&#10;OhpjSvS/yqtRIJLojpsMsiEy5PUIxk3FKqMKt4oaO+KpVqFkHB98qkEgsUvbNomO2UEOTGSFjk3+&#10;WLai0au+Fiq9cVWuld8UIeUbYEoSaMU2xVATLQHviqU3A33yTFATLhQg3FCcKrGFRvihS3pTJIXR&#10;rU4oRca8RthVUFab4ENGmLFTY0NcVWE4UuYE0r3xVQcBzxXriqYWFgPtEb4CWVJzbwBSD7EZFKMS&#10;PoMCUXEm4Hhii0XFGDUHFCLjiAxVEKAMVXjFXfPFV1MVdiq09cUtHxwKskrwYnwwILy/X5P3rU3q&#10;TiERYnI9GPtltMlM7nFC8DFVwIwJXgj54ErhkVXgYpVFjr8WBVK5QAnxwhBUFJySFaJiflkSyCME&#10;nTIsgi4T4YEqxII3wKnflGZmcqelemTQzZDkmC7FKopxQvJ2pgVL592+eQKWF6utJnXwORDJK22b&#10;bCrammKqvQfF1xS2PfFWx7jFWySBTFXA0p44FbJqd8UOpQ4VaNO+FCFu2BQgfjkwwKQ3AqdstDWU&#10;x0TVjZH0n+yfHtgISCzK1vA4DIQcQlN4biSQfF+vDxI4US9wsIrIR9+HiRTHNd8yk1RSBTpg5opg&#10;1/emUk5IBSl/U1xpXJL2bpgITaJHTI0yCJt5N8gWYKZ2slTTIMkyRttsjTJUBBwJXVpgS3XFVoXf&#10;fFVQCmxxS2KYq0wrtirQIUe+KGyQcUtNtt1GKrCa998ULW2wKtJ5bYoWEgYVUmICtTwxVnOiGlrF&#10;8sIRJOR1rk2tYD8ZxVVGKrvnhVquKuGBW64q3irtsVXqcVbJrhVonFVMneuKrl2xVzb4q3irRxVy&#10;dMVX4qhrzeMjxxKpK7BDTKmbufjgSrxSDpkwgopGqKZNgqA4quBxQ2JAOuKrhKO+FXKwLYqrrhVf&#10;1xYuwpd0xVwNcCuwq4Yq32xVoYq3XAqyUVGKuRgOuKootVMKodjQ5FVvXfAl1Ad8UqcuwwJQRO9f&#10;HIMl8fXFC2Y1xKpHdsCzZWWQQDRhuuRStAAqoxVsJirXGhr3xVYUrtirfp74EuENKVxVwXke+Kt+&#10;nilv0u+KtU8cUKgTYeOKWglMULgvfFLYG+KHca++KrQlPnirRRl64q1xoN8Ku4YoXBKipxS6gOww&#10;K40GxxVpVr0wq3Sm2KtGOh6bYVWlR0xVxFduuKtiP+YYq7h2wocsR7Yqp3ENYyx7YQpY3f7k165a&#10;GCho0PqytIf2dsSgMnihJ37ZUyRIiKjfIpaMe2+KqZTClsoDucVQd+CFHfJBKT6tQcf9XfJhUlfL&#10;UI7y9QXX0ZCaAy5UBO/TKEqtO5xQu9MA7HChoKAduuFCp6INcCoTUrRTByH2gclEoLFp0BOXoVdA&#10;hEt0a9AMEkhmEFqrbHp7ZTaUxsbmXTmofiTCCimV2d/Fcx1Q18R75YCxIQF/KCwr1wFQE+02PjGM&#10;nFiUyXLg1rxhQkutP9o/RlU22Ly/WmrN9JyoNxQulL6moWyd/VBybAvboxTLQ0lVwodhVrFVpwJU&#10;Jz8P35ApCDtvsZWGwquSYqTnfAlDy5EsghH65FKkcCr1GKqgwqvGFCpHhQqjChcMULlwqpud8BVS&#10;O+Bkl1+d6fRlcmQTW2Wij6MsDEoob5Ni2MVbwq7ChvFXYFQ853wFKGNd8CUWdkHywqh2yKVPAl2K&#10;oWTrgSok1xV1cUqwJHXCxVFfscVXhq4VaJAGKrdz0xQtJPQ4FVEwqupire+Ktk0xVoGu+Ktgb4UL&#10;htilE2y7V98kGJRIGFDsVdirj0riqytMCW6jFDeFXYq1ireBXYVaxVsYq3irsVdirsVdirsVdirj&#10;ih2KXUxV1KYq1TArRXFWimBLRqMVcGIwquEmKFwYYq7CrqYq7FXVxVvFXYq6mKupirsVdihrFLqY&#10;q7FXYq7FXUxV2KuxV2KuxV1MUOxS7FXYq1ireKtDFW8VaOKuxVo4q4Yq3irsVdTFDsUuGKt4q1XF&#10;XbYodireKWsVdirsVdireKtUxVDXJ3pgKV1t0wKr5JDsVbxVo4q7FWsVdirhiqlcmiYCyCVTrzb3&#10;GY0m4JnGKMP8lcCEkvzzmA98BZom0HK4NOijDFqkm42FTmUGlb9rCq8DCq7ChvFXYq1TFWmGx+WK&#10;hjUpCs7HxOUzcmKF020+vXYr0UVzAqy2k0yeIqkZUCm9Mti1kKyDbMqLUV4ybFzYUJdqJ+HAWQSZ&#10;xyYZAs1af4pAcKEDqChm36e+KEqe2Tfj9GKrBbVqQMVbS2+/FXfVFYUYYoU2sUIp3xQ6KxMRqDUV&#10;rilHBqkk4FXgjFVVaDvhVUT54oblcRr7+GKluGsg3yQYlHW0aDdskwRIn4N8IrhWl/11+y4bRS/6&#10;6/cY2rjd8tiOuG0sU8xaKZD6sYrXJXbK2Iy6M/KpVh9GAsLVodAmO4RqeNMCo0aMVWtd8FIMmaeW&#10;NKWGFXkpkaYhlCyKBQZNnS2m9cUr1xQvrirdcVdXCrfIDrirgwPTFW8VaqcVdzOKt8/HFWwQcUN0&#10;xV2+KXUGKthQcVb44qtKKeoxVaYV7bY0qmYHHTfBSXAsOoxVcHIxQqg8uowqqCMDCruABwKuGFW8&#10;VcBTFVrwpJ9sA4qlN/oayfEgGStkCxHVPLYeoIocBDO0ri8vyowViSMxpRUlmunn0IwpyACExWQE&#10;dctCF1a9MKuBxVv54q4qDsRiha1tE/2lBxpKi2lW79Vp8saW1CTRI2+y1Mjws+JCy6HKPsEHI8CR&#10;NK7rRZxuyGntkTjZ8aEFiYzupGQ4F4l5h+GnjkDGmQKHSN0Y998jSbVAzMaUpiqshp0woXltwcKo&#10;qGQgEnJBC2Fub5IMSm8e2WBgrUySt4oWtiqxRgVdhSoTGgxVBSNUnAlJ72Sp4nAzUbfc75AsE4tR&#10;thDFMoxtk6YqlcklumKGwMUU1ireFLRxQ7AydhQ6uKuG+BL/AP/Xk5cFSRmrc1CRyUX6cQzCOhcH&#10;JIIRaRczhYFXSNVwqukiRxRhXFCk1pEOgwEMlpgA3HXGlcr8dmxQ4yjCqHlbeuBIckvxUPTAlzSh&#10;Xp442rUnTFVEV7YEtsScULK4q3yxVawpirQxVdiqjIa4EqfXbAlScDxwKps22FKGkkrXx98IQl01&#10;Fr40yTFLJIATXJoTDQ29O4UdsS2weh2x2+eBgVfviwczFT7YFUpXGAsgEunJXcDIFKFJfsMCUFIs&#10;nKpGBKmYuJBpiqKhqK8u+TCCvLU+eSYWx7XdQEalR3ycY20yLCbmfn8Q6ZkANaCLb1O2SpQqKfxw&#10;MlaLrtkWQTC3NTkCGYKP5ArWmRZJtpMwAocqkGwJnyBFRvkUqQYq1fDFV1xMG4MOtcVTOE/APHJI&#10;QTkhzT6cQqvbsaU+nMnGUFm1g4khQjwzJcSQV264GtY2BKjIpJ2GQLIBYLUt12wUkKiWijrvjSbV&#10;liVegxpC4LhVdxxVvjih1MUrSuBLuOBXccKuK40qnwpgVUUYQq8LkkN8cCFpXAlTZcCVnHArVMVd&#10;xwpbpgpLqYoa2HXBbJQlu44+pyszpPCg5NSY7Rr9Jys5WfAh3kklPxH6BkCSWYFKsNhNJ9lfpOTj&#10;jJQZgI6LR/8AfjfdlowtRyIqPT4Y+i1PvlogGviRCpTYbDJ0wtcFwq3TFDVMUuCE4qrRJQ1OEIQ+&#10;oRBhXxyEwkFjV5HQmmY7khKphTAySO/NCSemEILH7ihagywNZQ5FckhE28QA5Gta4WJRSIO5oMKF&#10;r8VNRvirQYj6cUqDzcenXAqBnlLmhOFCHd9qYpVbO2MhrTbAqd20NMUo0JSn68VR1shC1NMKlFW6&#10;8mqeuSYo6PY0xVEgbYFXqMVREYocVRAFcUKi4q0RgSuBpscVbxVo4qtrXArVcVaIwJUaEYErT74q&#10;psNsCoSU70wJYB5pnPqkDquICCwad2c1Iy0MSpqcKrxua4FXfDTfAq9VBBI3GKrSwGKWwRTFW1/H&#10;AlwY1xSqqab/AK8CVTlU1xSuAIBphCQ9u/LexFvpatT7ZrloRkLNEGLjqgwoaY0GKrAcCuZQwpiq&#10;SalYB1IOVSiyiWLTwGAmo6ZTTlRNtQygDptizIRauDhY0uO+2KqUi4FQkuwxSlswqSPxxQldwQSc&#10;khL5TtTChBybb4UKT0woWpHzOFCKjh7UxQqiNVArtirXML06YsSsJA3bFKw/F7YVaYIN2/DFUOOU&#10;zcUxQmdlp/AbirHAWSaQ24U75FKLSOg+WBKLjjpihFwwjYnvhVGxxAb03xQiAuKr+2Kur44q31wK&#10;2BXFW+mKtUxVo4EqNw1IXPgMCHk+tE8j8zhCAxkqCTTLUltRTfFW1bxwKu98CV67YEr1IORVWhQS&#10;exwJRscYVadcCUJdJUe+EIKFAySF6AL9OBKKiTkcCUyhgBArtkUuYAAiuKpt5QJWdq9DkgrOYSeO&#10;+SYKg98CqgOKr69sCoG4FDtkSlhmsD9+/wA8ilKGIrthSuXpviqoDXFLVN/bFV4O2KuB79sVXMx6&#10;Yqu2OKGmrXfFVN2Fd8KELcEcTXr2ywMCksppUHrlgYFDsajJMETa6hNbbo1BhpbTNfM9wBxyPCy4&#10;lGfXppPtMQPbHhRaBubt5t675IBCEc1NcKGga4KVorvgZIyFSFo2+QLMKyin0ZAskZBJSmQZJtBI&#10;CN8iyV12wJXg71xS2BvtgVcBilupPXFWh1rirYp3xV1BirRU4q6lcVWHYYq1Wu5xVTxQ1QEYVU5B&#10;sRgVmuhHlbRjw2whEk8Ub75NrUx/ekYqrA0NMVbJrvirW2KuBxV2Ku5YquxVcorirq4VaxVYOuKq&#10;gPjiq128MVbBxS44q5TTFC6uKFG8AMeJSkjx/FU5U2Lwg2ONK2ENajbChExsehyTFWDDvhQtLcth&#10;iqoiYUKgjrhS0IiGrgQiFBpklXg1xYt4UtE1wK0SAK4pcrcsUN4obphVvpvirWBKlKCTQd8Vbjjr&#10;1xVGEUTFCHOBK3qcCWsCVObYUwJQJ64EqiYFWyjeuJVJLtRyO1d8rLJAtFuT0yKVhhNSe5xVdwNK&#10;EYpXBcCtGLkKHFaXBD17Yq3wJxVv0z1IwJW8GPbfFVzIQKkYqt9Lao74UNrEa07YVcIjX5YFVBGT&#10;ilwjPTv3xQ4RtXYYq5YWpU4q36VBQ4pWtbVpihcIOOKuMNPlimnGAdRhQ16VeuKtLFTpirvSPWlc&#10;Vb9MgAnrirXD+YYq0YuJrhQ5oxX3OKthMVbVKnwxSp3qARmnc4QpYlqLfETTLg1ovRrf00qf2t8i&#10;VZBCaADKyyVTvvgVY5U9TTFVIgDpvhVaf14pQd23w8cmlI9XNSpyyIQlEpr0yxUb5fX/AEip8Dlc&#10;0BlqHluNspVVVwPngVvnyNckhcjcfmcCFyz8euKVt04aBh44hDE5lK12rl6Eb5fgpIxwTKQyy1PE&#10;70ylKOV1YU2OKqTepakyQbGvTJKtj1cTypHKKMSK5JD0CypwBHhl0Wko9ctDBeMkhjmuPRXPvlEm&#10;2LzHVfikah75ANpX+WI/V1a3HvX7hhYF7Sgy8NK+mFXYq1gVacVQ11sp+WQkzCGtx+7GVhmVQjJM&#10;VJ8CULKPDIlkhmB75FKngVcuKqi4VVFGFCoh8MKFTCrYxQvU4VUnwIUmwMksvm/fKp8RlRZhOoem&#10;WhgUQMmwbGKuwq7CreKt4qhZjvkUqPfAlFOaL9GKoV8CrcUtE7YFQjnfAyU6YquRN64qrqN64VXM&#10;td8VaG2FDl364quC4ob4g4oXUpil2KupirTUO2KuXbbFVw264VXAVxQi7YUXJBBV8KHYq7FVK5bj&#10;Ex9sDIJGdVaH3yiUqbeFFW2sRS9fhOIyMTBMUlDio3y4FgQurXCxXA4pdirsKG6Yq7FXUxVvFXUx&#10;VwxV1MVdireKtYq7FXYq3TFWsVccVaxV1K4FaKjFK0pihoDFW60wq2GxVeGGKuxV2KuxV2Kt1xV2&#10;KupirsVdirsVapirqYq7FXUxVrFW6Yq7FXYq7FXYodil1MVdirWKt9cVdTFWsVaOKupirY2xV2Ku&#10;xV2Kt4oaxS7FXEYodTFXYpdirsVdirsUOxS2MVQc5qxyJSFW3UBRhQrUwq7Ah2FLWKuxVsYq7FXY&#10;FQ10a0GAs4pfGOcop3YZjFuTIHd2woSEkSXHt1yBLJGaWKuze+Tg1TTOtcyQ1KiimSQuphQ6mKKd&#10;ilvFLWKGm+yflikMZvdgfc5TkciIRGghYFluG27D6Mww2SRFpP6oLeLbYQbYlM0zKi0lUAy1i5sU&#10;JZqX2cDMJSd5AMilUf8AvN8VS/UJOLEUriikrN4hNOmKr0mV+hqcCq6kD54oXgA4q3w+WKr+APam&#10;KtCIEknFWxGMUO4EdMUrlA8MKqPokNUdMUItHb5YbQQqK56nDaKV1nIGG0UiY7ynUYbRSsLsHsMN&#10;opUSYHsMbUheZl6EDDaKdG8TNXiMbTSZRGNhQKPuw2hD3Gn2r15Rj6MKoVbURbJWnhgKhUR6bYGS&#10;oJaYFVVuB4YULxMD1OKqqGuFDbA4VW7HqMVaoMCrlB8cKrqMMVbB8Riq4IpxVxj8MVdQjFVwPjir&#10;dAcKtla4q1UjAhd1wpdxrgVoqR0wq4DxwK3xBwq3QDFWwcVdXFWiTirqjFXBsVb5Yq6uKrHgjk+0&#10;AcVUH0uBt6UPtjSrP0aB9k5GkrTZsuCltTMZXBSWqkdcCVwcYquBriq6uKtjChvFXdcVXDFWmiR/&#10;tKD9GKbQ0ul28n7NMFLaDl8vI26NT54mLLiQkuhSJ0AOV8DLjQr2Dx9VIyPAy4lB4aHcZExTao6c&#10;EwUrenJvU5IBiU5jGWMVXChxwqpnAtOAxS3iqGuDUYqgJmoKjAyDH7yerEZFJVNOXkKnrkCxT62T&#10;bJhiUwUUyaF1MkrYwIbGKuOFWqYq6lMVdgVunfCrWBWjhV//0D+6b09h3zVFzkua4WvCu5wNgCYW&#10;LF6DwyYUp5EKCoybUV4OKGwcKFKR6A5EsgsWao3xUrCeXXFVEuVNGwJWM21cVWcyN8Uq6ESDFW2A&#10;I2xQpkHAlQVzyKkYFVuOFCx0oMVaxVrYYq0xwKotgSpE03OBKHc4qsPQ4VQ0lOuFCXytzJ2FcmEF&#10;CuKdMkxX2EgW4Su2+FuxvR7SQEAdTkUSCMdSOmLUtrTY4FU5VpvgKUFLIKb5FkhjKyV4DbvgtaUp&#10;JzIKFcbSApEjw+nFVrmm465IIJQF/cmJQ1ckA1lhWqXnque4rl8Q0FJpG5dNqZchZ74qvXYVwFkq&#10;R7HIsgj7TY1O5yJSEwd1ahH68rZhFae5B+HfIlmnKz0G2V0yWTSchXocFJUfrQ48XG1cK2nNnNyU&#10;HxwoKyYUcnscCAVq0Vq5bBkzPQZQ9t8jmcA4c0wlkWMcmyEjTUlcuqEH92B9OY0szdGDceqSN1QY&#10;PFbOBEJqAbqpGSGReBEJco3jkhNhwqqup6HJ2xpUAr0wob4+2KG+OFXcMVcUxVbxwUl3HCh3HFVj&#10;LkSlci4Qq/jhQ3TFDRXFVJ1yLJZxwJbEZxVcIjhpFu9BuwxpNqctvPT4RkTEqJIRtPuZOpOVHESz&#10;EwGhokncDAMBT4qvHoyjd6nJjDSDlRcdkkX2Vy0QprM7VfTydMbdxphQ1xwK7phV2Kt0wKuRK4VV&#10;ONMKuGKrZY/UWmRItDHr+GlcxiHJiUjuhTbItjHdUBAI74YsSx6UitO5y1rbt4VZgX6YUWigePTJ&#10;MSVrVPywq0XCmo3+eBVKWT2oD4Yqg55uy4qhnY9ThSqWtk9wRQVHfAqdQ2hjXiMFLaMij4LvhARa&#10;vEm9D3yVLaPRR0xQiIl4nFUVSm4wJV4jXFUSq1xQrJtiqoMVXqcVXjcYq6mBLq4q6uBWqVxV1KYE&#10;tHFVN6YqpN0wJUn8MBSgZ+pwJYD5lj/fscIQWH3MJ5UFcmCwKj6JB9sNq4REY2q4xHt1xtXAcOuB&#10;WzEep6Yq4K1DQYpabbfpiq4EUwUlXQKeuBK8oPkPfFLo6l+C779cIDZEW+hvKdv6GmQJ/kj8csDV&#10;kO6eqMLSvGFDTiowKoFqHAlURq4VamiEgp3xIQx3U9P3JplEg2QlTGbkFH4UNMqcoStUhlpQHFkj&#10;A1RhYtHChDzCuBUsuV41+WKpNdDj0ySEtlauFihpCStRkkKQFRQb1whCKihoADiq8Gh2NMWLTsP2&#10;sVtSr/ZhQ0wGKrGYdsVUixkIVd8Upxp9iE3Yb5ElITJIqAeNcFpV4ow2KUUkYqK40i0XFGDu3TGl&#10;RcSgCmFCuuKqi4q3gVcBXFV1MCrgK4q7FWmoBiq33wKo3f8AvO59sSgvJ9b2Jp44gKGMnqR75crY&#10;AOBWwBilcCKVO+BKoafTkUrlp1OBURDRTyyKUWJRSu2BKHnIYE4UINjkkLw22KVSGUKQcikJnDKG&#10;G3fAlzJyG2BU08rT8Lr0m69TklZ5bvVPHCwXk4qrIajAq4b4qg7rc/TkClhutAeu/jgCUjegNMKq&#10;ke/U/LFKqCR1xVdyAxVw2xVfSu+KtrTqfvxVsEd8VWEihwoUHIOFihJpKAg5MMUqnNTXLAwKHahN&#10;RljBo4q4V74q1Wta4q7rueuFXVrscCtqm+2BV8aDluciWSNjjptlZZhXMeRZO+wd8CUZbTjYVyLJ&#10;MonqK4KZKwIGBVQCm+KXCh6YFdXfcHFLZp1xVsHwxVo12rvirjUHFXbdcVWt12xQtbfp2wKpGtcV&#10;aphVYxoPmMVZj5fb/RY/YYQiSfRsCemTa1MU9Q+OKVWuKG61xVrFLdRgQ73xS4UHTChwO+Kr1NMV&#10;dXfFLicVWnZqYob3wpc2+Kt1GBDTHFXA4UrwcUKN5/d098BSlj75WzC0Db5YVVFHI4hCoyU3yaHF&#10;we+KFVRTChXWmKqgNcULgKjCq7CreKt+2FFOwLS1t8UrQtMUWv374q2DXFDQxSuOFDVN64pXjbAh&#10;WJ+HFUM3vgZBaN98CtYErJumApQPU5FKpGN8VWzbHbAVQM1tzq2RZIf6nTpgStNt175FLf1QMtab&#10;4qvFoflirQsx1bfFVVbcL02xpVhtqYKVb9WJxS21v2xpDRhAI8BjSuNvQDFLa24O+FDZg2Htiraw&#10;DrgS4RCvscUO9EDFLvR+7FWvRAOKHelttirjHQVwqtMffFDgoOKWxEBvTrihYY9vbFXCPxxVxiDH&#10;bCi1hg3AAxSv9LlirXpitTvirhHyJxV3EKKYqoXUPqLx8MIVjt3pUjMT1GWAsCETb2sqpxGC0osQ&#10;SUHgOuRVWCkrTcYEtCBj9rfFWmhboOmKWvqpI2NcVQd3Hxp92SVj+q/ao3bLghKGPj0yaE08vJzn&#10;Y9gKZVNLKo7RmFK5Uqqlsa0PbFFKwtCux7+GKrjbU2pscVaNo21BtitKctqGBG++NrSXy6QrHffJ&#10;cSoux0lEBArgJUJxb2QWmBUcluB2ySFQ29V3wqhZtIjlPIbN2OKE80rUJLSkNwar2OWRlSCGSxSK&#10;4DKag5eC0kK4yTFjGu/Zb55RJui8xvyTIwbsciGxMfI6eprMZ7KpOEMC9gQZeGlfhQ0cVaOKVhwK&#10;hbw0U/LK5MwpQiiDKwzK4jJsVF8CULKciWSHcVyKVOlcUrlGBCoo3woVVOFV6CmFC8DCq8YUN4oU&#10;nwJUmwJSm4T1LlKeP6srIZBP4RQZaGsq4ySHYq31GFWxhV2Kt4FQcx3yKVNd2AxVEzbDEqhW3wMm&#10;sVWyUC1wJQT74qs64EqyYqrLhVtiBhQp8sCr1IwqurihwbFVwPjih2KW8VWk+GKG16YpX4UNjwxS&#10;jYvsjJBiVXCh2KtHFUNqDUhOAsosYuFLtRRU+GYs3ICEElNj1ypkrQ30kJqhwiTEhM7XzDX++H05&#10;cMjAwTeC9inFUYZaJNZCvzGSDFdXChsYq2BhV2Kt4q44q7FXYq7FXYq7FXYq3irRxV2KuxV2KuGK&#10;upirhirRAOKreOKrSuBXDFWw1MKrg/jiq4EHFW+uKtYq7FXYq3irsVdirsVdTFWqYq7FXUxV2Kux&#10;V2KuxVxxVwxV2KuxV2KtYq2MVaxVo4q3TFXYq6mKupirsVdihvFLWKHYpdirsVdirqYq7FXUxV2K&#10;u6b4qgpepyKUXGNsKF+FWsUOxS7FXYq7FXYq7FUHdGj/ACGQkzigrWQB6/M5jluRbPxgLHvgBQkd&#10;q/OSR/AUyLJMtMZRHWoqTlsC1STGJq75kBqKsMkhuuKt4VaxQ7FXYEtPspwqGNXoqT4ZRkciKlLP&#10;6FuIx41zBLcnWlWq/VFl/aOXQGzTIo9BtmVENRX0ybFptsVSrUd8DYErUfvl8K5BVWQUfChLNUUk&#10;1GFUme2blXAqmYnQ1AwoVBLJGaHrgVG27u321pkVRiDluMKrgCOmKruFd8KtbjrgVogYVcoriqpT&#10;xxVygDFV2KthqYoXAV3wopVic98bVV9UgbYUFoSE9cKKXxyEd8CUTDdsnU1xtSEat7XrvkrY0qLc&#10;I+2StC4ordMVWGEdcVb4YqsMJ64qr27EGjYqjRkkOp44oWmMdsUuUYqqAYVdxBxVopTpgVy4qvph&#10;VrjirgtMVXVGKrTQ9cVcCPHFDdcUuLEdsVa5E4q3UYq0aHAhwNMUurXFXYVbpgV1DirYr3wquxV1&#10;MVbpirqYq3iq1o1bqMVUXs1bocFJUjYnsRjSqZs3GR4VtaUdeoxpbdyp1wJXBwcVbBxVeMVbGFW8&#10;UN4q3irRUN1FcUoafT4ZPiKiuNJtIdSjEQIHTAYswVPT04jfvlSLTaMUySVQHFDTYpUzirY2wK0x&#10;2wqg52GKQl9y9FOBkkDLyarDIFUztI6dMgxTm2XbLQxKMGSQ2PDCrgMUN4VdirsVdirsVdirRwK6&#10;mFX/0T+6gZnNemaohzrQX1AepyHU40zBTSytGjYM3TLAEkpso2wtLRpiqkz0OKrZHqtcCVFTtikt&#10;VpgVa5BG/XFUKZD0PXAqyWSgwJU47wKSOuKaRdrOGUnChX9UHbFaUpqV5DFV4OKGnFRiqnSmKra4&#10;FWs222KVNiMilRkbwxVCs3jiqGkuVDFeuSpFqErAjbbJAIQDOFqQak9cmxQ0k46nvhQhxchWD9AD&#10;hbIyp6JoV4J4VcGpyttkE5IeT7J3xaCoSWN0xqGyPCtqbW90g+Ig4KKbQc0jrvxyLJalysgp0bCr&#10;TqPbDSFnp98NIJUZjxxYliuu35JMYO1ctiGqRYzM1TU5dTBCP45NCymFW0NTxOAslWOnTIqEXFUd&#10;MiWYRinkK5BmEx0lislTkZMwnsqMx23GVpCx7SRh8OBLhYj0Gd9jihEaaaIAewxKVe6FACemLFQD&#10;779PDJhkybytcV5RH6M2ALRkCdX8bOlU6jKsgtxRsxue6MT/ABIc10gQXNjJEWus2o2dcmJMuaaw&#10;anp8nemWCQLExKYQtZyfZYfflwAajaIW1hboa5MRDCyv+pr2OHgRxNi2I6MceBeJv0nHcYaKLdwb&#10;uBjStFfEYpa4jwwK1xGFW+HviqwwntvgpbaETDthpbVOOFDuBw0hv08aW2jCD1wUm3ekvhjS2uAA&#10;6DChumFW6Yq6mKupih1MVdTFXYpaxQ1gVo4qtIGKXbYq4DFV3MYq2HwquGKHYqk2pKATmPNnEsYv&#10;Nq1ykuSGOau9Ur3rk4sSkBi5sGy1qRCLTrhQW3cJ2rkkFDtJ3PXAqmZtq4qhJ7sU2NcNKhl8epxS&#10;mmj6LPqcwjTYHucKWZW/l/8AR44UrXqRgpBK59PiPVfxxY0pNZ7fDhValuQakYqr8PbClXi674Eo&#10;k74q2jFTgVGKaHFVZTihepriq9TgVUGKrwa4q0RilbXAlquBVnPffG0rHmVe+BVH1ScVpY8m+BKw&#10;tgVCXEgjFcCWJ6hEJpCziuELSXfo2JiarUnCxpoaHGa0Xb5YrS/9BR8fsVOK0qp5dt2FeJr4VwLw&#10;rj5ahcdMbWlJ/KSeP3YbTSi/lbwI38cNrSl/hB+oYUxtacnlSSu9MbTSo3lSYCoAPyxtaUn8vXC/&#10;aWoxQUToHluW5vUR0IXkOR9skA2RL3C1jEaKi7ADbLHHkUWuLFdhVxxQhpVocilZFJQ0OKUSDXCx&#10;UbqASLXvgIQxbVdPqeQGUGLdGSSFeJoeuQcgFERyeOKVfY4oUpVriqX3S7nAlIbsUY5Nilcyb1OF&#10;ihpB3GSYq1vGEFThVXqTSuKFNqA7YsVNvE4qsY7YoUyxrse2FkoM5JpihO9M02g9RuuRJZUnEcIQ&#10;fPAyXelviqtGlASO2KFeFa7nfCqMijoBTFCKVcKqqjAheBiq4DFK9RgVsjArjirjviq3pil1NsCo&#10;e/2tpPcYoeVa9RSfpwhWMNuTljFoDFLuhxVwbAleHC9cUqh3+eRSqKSOpyKqooN8CVhfCqm479sK&#10;HCnfCq/pkUom1kC7YEphGARgSi9BPC+Pviln9qeI9jha0RWmKr1JpXFVw8cCoO7NBXIlIYf5gb98&#10;xHcDEJSIipxWl0ZocVVvtYUt0p7jFXA4Fb5HphVdyNKEYFWlqYVUnmr0wsUPK42woKXyy82ywBgU&#10;K4O4ywMVMGh36jJMGjvviruWKubbriq2vfFXVxVtGoanAVREbDbIlkjYdxXKyzRCAEZEsnNFy7YE&#10;qCMVehFBgLJMreeu2BKYJJUb5FKqsld8FJXfLFXb123xpLZ3xVsbYquA3xVzHtiq3FVpUdsULD4Y&#10;FaYV674qpFcVU5DthVl3l00tUrhCCyBDShyTBaR+8JxVVwq4HauBW8VaxVwxVxxVvFVwwq2Tiq04&#10;qt6nFV+KrWNcVXYVc3SuBXK22+FV4IxQpXeyEnAUpRJLU7ZWzU1YE74qiI5BXCFpUdjTbJMVMA7H&#10;uDhQiUcdMUIhWHTCrYkAwqqK4OKF4OKt4VbxVs74VpTJ44EOBrirY64quxQ4GmKW64q1WnXFVyup&#10;64qrMfgGFCi9MiyWd8CWsCqc5qMCUDTfIpVo9jiqyTc4CloqDirRiBXfrgSp+gAPfIpXKgGKrxGD&#10;irXAdsVd6Sg1xpXMgrjSrDGBjSqSrtU9cFJXhRihoJgV3CnQYpcUxQ2EFMVdwGKVpUffirjGMVcY&#10;xirQTauNIWldt8aVbwJxVwQ9cNK3xNKYq54jSmKFojxQ4KAcUrwopihaaCtOuKVJkJNBira1U0xS&#10;sINdxhVay+OKqEiciScVp0aLitLjFUbYoc0QGKr+NBU0IwJWcQOmFVoXeuKoLVVWopv3whSxLU93&#10;LUplwQlLim/fLEFPvKyD4j4nKpqGX26V3OUpRHAda4qqBQD44q3wBw0raoB1+7FXOoJ2GBVExVNc&#10;VpEW0ftvihHIlMIVXjUZJCtxGSQsUVOKo6OBJBR8kqrbGSyqU3Tw8MkDTEi05tLpJxVTv4ZcJW1k&#10;Mb16YIrg9icpm2xDzbUDSVjkQzKd/l1Hz1Vj/LGf15INcnq6DLw0r8KHHFVpxSsbIqgrw/Ccrk2R&#10;DSigGQDItnJoUZMCoaTIlkhWyKVlMVXqMVVE3xQqCmFVRRhQuGFC8YVbPTFVBt8CqZ3wJS5ByuV9&#10;qnIMk8jy0NZVhhV2KHDCreKtjCrsVQcm+QKWoRVq4pVpuuJQhmwMmvniqnJ9k4EoQjrgStG2Kr0q&#10;2Kqi8umKr+BwoWiPemFW+FMVb41xVaw4mowKqK1cKF4OKu64q6mKtgd8KrsVbxVHR9MkGC/CrsVc&#10;cCoHVTSMDxwSZxSW2H7/AOQrmKTu3ISe2WeQ9ifDKxuybfRp4wD198uGNhxqTQFdj1yBhTIG1Ms8&#10;G61rkUo62114h8YLDLYzYGFpza6tDNtXifA5YJtZimCyAivbLLYUvDVwobGFXYq3irsVdirsVaxV&#10;vFXYq7FXYq7FXYq7FDsUuxV2KupirjirVMVaKjFWiuBVvHFXVOKrg2BWw2SVcCDireKtUxV2KuxV&#10;uuKuqMUOxS7FXYq7FXUxVrFXYq7FXYq44q7FDsUuxV1MVaOKtYq3irsVbxV2KtYocMUt4q1ih2KX&#10;DFW8VaxVvFXYq7FWsVaY0GKUHTkwHvkVRgGKF2SQ1TFLsVdirsVdirsVaxVL7l92Y/LK5NkUvA4k&#10;U8Mxy3Iu8lrCsUe5A3xKAGPtHLBXh0J3yBS3FelftAj3wA0ikwtdUYbI23vlgmxMUwi1YHZh9Iy6&#10;ORrMUZFeQydG398s42Jirhq++TtjS6uK04HFDq4q0/2ThSGPXKHnx8TmPkcmKXXbepII17kDMItt&#10;stt1EcSxD9nL4tBVlzJDWW8mxabFUo1Lc4CzS2L4rgfLIqVaSnPFWp9OknIZaU98UKf6DfuUH04E&#10;u/QIO5cD5YqVy6FD1LMT7LioKITR4/5JG+imEBSrJpBG6QE/M4aY22+kTMNkRPcnDwraX3Vr9WHx&#10;MpPscilAyOAK4FWAltxiqop2xQqAV3wpdTFWyMVcBirsUL1NMUN8jimmwcVbDDClyt1riilRZCOh&#10;xQqLORhtFIqK6I64bWkXHchhkrYq6yYWKoGBxSqBAcK2qoV6Md8KF7MoxVrmMVcZAuKtCYtiq74z&#10;iqk8rL2OKqZnY9MVVInJ2xVVJI64qp9dycVXCgxVUBXFXchhQ71MUtVJwK1Q4obDEYq3yBxS3UHC&#10;ruNcCu44q6hGFWxUYFXA4VdtirYbFW64q1ireKuxV1MVbxV2KtEA9cVWmFG6jFVJrNT0wUqg9qy9&#10;MBCVnCRd98FLbvVdeoxpNuFyD1GKF4mTxxSvDA98ULgcVWu22FIY5qrVanicS2rrOOgByksEegwp&#10;XgYqsY4pW4FbGFVrmgxVL5zXfAlLb5qDEskrjXk1cgUFOLSOnXpgAQm8SADbJoVabZJi4DCq4Yod&#10;0xVrCq4Yq1irWBW+uFWsVdir/9KfSW6N1Fc19OWhax14lRgZLWi9I8k6Yptck1cbYtPMBjaUOx5m&#10;pwK2xoMVWKw6Yq2WxSsY064qgbp+I5DxyJSoyTqYyaVHjgVBW7iQnxxZhNLeIMKAkVxC8kXHA6bC&#10;hHvhYkqwUke+FCkzcOuKF3Pl0xVawpiqlWuBKxzTc74FUDJgSh3k7DFUJcSAqada4QhBFwCKd8mg&#10;oaa77H8MkAxKXy3ABIPfJUhDTMzsOPTJIaEDPsRill3lG4YAwnqMpIciJtliXDJ1yBLAqi6kV98e&#10;JHC6TUGdfhw8SKQb3cjfbX6cjaaQ5EbmoFGxSspTatcIQWzKEHzyYLFKtTvOCkA4QxLCr2bm5Lb1&#10;y8BoKXMCcmhaE/mwqt4DthSv9M0qBgtaXCHvkbZAIiJePXAzCKiqoPvkGQRdq1HDDAWTI7OTmBXK&#10;iyCPFGqRgVbPX0yCNsUIXT25bE9MLNF3e4wMUI48OuTCU30S49GZffY5mwNtc42zVW5CuTLhkKc0&#10;KSCjqD9GQMQtpJdaRbM5ISnyyiUG2MkE+jxL0JGUHG3iakLCRD8Dt9OPhp4ldBeRdHOHgKOJFQ39&#10;+veuR3CTRRUeuXafbUnJeIQx4AUUnmRh9tDkxnKDiCvH5jhb7QpkvHY+CiU1u2bvTJjMCxOIq6X8&#10;D9GywTBYmBCsssb/AGSDkrDCm6KcNK0UXBS20EAxpbbwq2cUNA4q44qtOBLYGFXYq3ih2KtE4q6u&#10;KuxVonAlaTirVcVaxV2KtHFXUOKuOKtVpirYfFV3M4rSW6kKjfK5BIYnf7VOY5ciLGrz94SvU5MI&#10;KVyIIthlgays9VQKMK4UKM1xTFSl01+ynbr45KkIOa8djudsULY5Qxr1GNJT3yzZpqF4sMn2D1pj&#10;TIB6Za6VDajhbCgH34WJRsI24SiowsEHc2wQ7dMDJCNBQ1GBVpUHbvhS0EFK98UtFOPfFVZemBVw&#10;oMVVkfFVdHwIVVNcVXhsVVFauKrwcUtk4FUiaYpWn2wJWlKnc4pbEa9hihc0IptjSFBrcHrgpNrD&#10;bAdMFLaEntQ4KnfGltKJbEVpTfxyLMNR6co3IwqiBZgDpgW1y2gxW131NO+KLXpZqcKrhZL0wIbN&#10;gnWmFXG0UigGKbWi1p2wobFuPDFW/qwPzxSnmj6eIv3p69smGBKfxLTLGCsBihsYVXYqpSrXAVQT&#10;rxNcilVhm7HCCtK/KuFigr63DKWGRIViuo2vCrAZQQ5ECgI2HTvkW9XSXoDixbY16Yqg7kBgR44q&#10;kN0owoKVTihqOmTDAqUaAnk3TChVBFKjCh3Eueu4xQVOUcajFCj79cKrfUA3PXFUM55bDxxSnOi6&#10;Q07c23GRKQyuGxCrxA6Yota9pU0PTAm2lg49e2FNrlhJO/0YEoyOHjhQiI1phYqgHc4pVFoafPFV&#10;4GKFw9sCrhgS2MVb2OBWqUxVqmKuJwJQeoyBbd69Kb4lBeTa44ZiBvhCsccEHLWLh098VXAE7nAl&#10;1KYq2OJwJX7dsilcGBNBildz+IjwwUttVwqtrU+2KHVGKrq1GBKIiXvkUo9GBFemLJH6NIi3G/2j&#10;0wKzy2aop8sWKJLCp9sKrlbAq/lihAX8oUGuQLIMS1QfWZR6e9dsKr7fSEG7CpwWmkYNKiI3XbFa&#10;XLo0JOwxtNN/omPpSgxtC4aNF4D6cVUm0VR74UW0NGiHjXFXHQoyOmNqoyaBGTtsMNoUv8PxHYHD&#10;aEFqGjLAlVqWrvXJAsSGO3Fow9vfLgWBQhtmG5OTtjTvQPWuBC0wsfmMKrmgc7jfFVht2+nG1aFu&#10;37QwEquEDAeOJWlW2gMjhB1yBZBP4NFIHU1yq2wBHRaM1OuRtmArLozAeNcFpAWSeXWk+yaHG00r&#10;R+WJV2rTBahVGgTp0NcCUQukSjrTAqqNIlA6jFK06TL7Ypb/AEVL0IxVd+iph2H34Fd+iJj4VxTb&#10;v0PMdiN8UOOjTqMVU5NLmRasKDFUrmlC1A7HFCzlXFWt+uFVNm64oZT5catuPbEKWRKaimTYOY/H&#10;9GKqgOKrhirdcVd1wq6mBXUxV2Kt1OFWxirjiqytNjiq8EYq02KuxVvFXJSmKricVUrreIgYlQlA&#10;AOwytmplA5oMVRMcXHpscIW0QqA9ckwLYi7+OFC5Igu/XCq8x7VxVciL3xVaxCH4cVV43B3woVcK&#10;tg4q7FXMKimKGgoGKtgUxVvFWsVcaAb4qos3I0xVeEBwJRRFEHywqoN45FWsUuwKpy/ZwJQIGRSq&#10;qaYqtfrXAlwFcUr6VwK0RgVYQa4Eu3xVbQ4q2PfFVTdhhQsKnAlZxJOKu4fdiruNBirqVxVyjxwK&#10;3QYq4gUFMVW8cVWkAHfArVK4Vdx8cVbABwq4rjSu4HoBirRG+KF4jJ6b4qtKA7jAhYYz1Iwq6mKt&#10;+mOuKtUGKrSvemKWmUUFRuMUrHQHfxxVQMPP2xVyxAV8MVK7gabYq0Iyd/owKuFuabDCla0ND74E&#10;KQXemFKA1IEEA5IIYdqZ5SEZcEFLJAckhlPlq342/PuTXKZpZRANvfK1VwPHFVxKqfi64VXbHAq5&#10;XXv1xStdh864oWqymuKoq3I6DCqLUVwhCsgptkkLyR2woWp1xVHQmgyQVEI2SYrWjKtziPFsUsf1&#10;mZjG/qbkHKybbAwK5JZiT45IKyv8sY+d5PL4KBk4tUnp6ZcGhfhVrFWjgSptgSgL09vE5VJtiv6b&#10;YhS02FioPkSyQsuApUGFMCVM9cCqgxVevjhVeMKFROmFiqYq2MKrj0xVRamBKm22BKXWY53JPtkQ&#10;yKeR0ywNZVMKHYobwq2MKuxVzdMCoOTrkWS62FWxVdN1xQoNgZNe+KqMx2wJQhNN8CreuKVWMUFc&#10;UKyU7YVVCMKHUxVsLXFVrUrt2xS1SuKFo2NMCqvbCrdMVbGKt74VdirY3YD3xVHpkmK/Ch2KuxVL&#10;dXbovhlcmyKU2ZrJI3gMxG9TthylHzwxQWSQrmaHGLUtnFL9td8SEApZc6KdzHvlZxtomlM9kymh&#10;XplfhtgkhShQ7H3ysimXNEW+pS252JpiJUgxTm111G2l298tGRrME0huUmFUIIy0StgYqwbJWwbB&#10;wq3irsVdirsVdirsVdirsUOxS7FXYq7FXYq7FXYq7FXYq1TFW6Yq0cVa44qt4YFapTFXA4quD4VX&#10;B64q3irqYFdTCrsVcMVdirYxV2KuxVxxVrFXUxV2KuxV1MVdirsVa6Yq3iq0YquxVrFW8VdirWKu&#10;xQ3il1MVdirWKt4q1irsVdirsVdiqyX7OKoaLd6ZFKMGFDeFDRxV2KuxS7FDsUuxVo9D8sVSe8kH&#10;HbqTlMm6KBNXNTlJDZa8MVG2BV3qBhRgDgtCm9vDIOlMFKoPpv8AJgpNqX1aSPcb4FaFy6H4sbWk&#10;TBfsm4YjLBOmPCmEWrsB8QBGWjIxMVdNTRjuSMs42vhR0cquKqQcmCxpcx5A/LJKx+eXlIzD9kZR&#10;kb4ofSoTc3qk9FqxzCG5bCyOJuRb55fFrKIGZQai2MkxafFUm1HrXA2BAWwrOaeGRVUlG59sUI+0&#10;v9NSMCQ/H3BxsIoqza1p0XQA42ForP8AFFmPsoPwwcbLgQ83nGFPshRjxrwICbzyy7Cg+WPEUcKB&#10;m87ztsrk/IY8RWgl8/mW4mG7Nv4nG1pCwX7SOPUJ3wITISkbHemKqqOCdsKq6kdsVXBvDCrZOKuF&#10;DireBW12NcKrsVdXwxVwA74q2MUN1AxVxbFDYNN8VXh8VRcEnjkggpjCSwybBFxoAPHJIX8qCoGK&#10;odi1ajFLgWY7mmKoqNfHfChVEStvTFVrQKMVWIDyoDiqJA23wqpPEp6UGKqIVkNQK4FXl5D2xVqr&#10;eGKtcmHbArhKe4wqvEg74q3VTirfHwOKtgEYqurhV1AcUNhcCXUOKuBpirfIYVcTirWBW9sKt0xV&#10;qmBV2FW64q3irsVbxV2KuxV2KurXFXYq0T44qoGaMbHFUNNHG/2RTFUK9uf2ciQtqBV1PfI0lsTS&#10;r0wMkRHOzLVsKUjvn9W4CDtiWZKPgG2QYBFAYWS7FVNsCrBgVcRhVRmagxSEBLXfAlJr596YCUqV&#10;tHU1JyCLTi2Q9MkGCaxCgySr8KHYVbxQ7FWqYq2BhVxxVrpgVwxVwxVvCr//0560ozXuWlxqXPHp&#10;kWSKV9sKoa4Uj4lOBVivzFcVbxVTdxSuBKmr4qV/LFCk7VFcUoS4bkpGRVJzMyRlTuK4qss2Cb+J&#10;wlkCm8M24yLOk2iIcVOSYENu1DVcWKm5DdcVbXYYVaLYFUGfjgSoSzA7YClCSyhamuKoSS6VT88N&#10;ItBT3iitACcmAxJS2e5YmoG+TpFoUiSU71yTFXTT+W7Ak4LTSJjsOHUUwWmm2hZOg3xtaTLy6TFc&#10;Ub9rElyIRZ5E6UowrlZayFU+mRTiMWKAvIY/tL8PyyJSCgf3lfEZFLbQ89wMNWtoXg8TnkNsaRbp&#10;fiHTJMCUku7G4uCdqDtkwWJS9vLrtuVqcnxsacPLh6laY8a8KrH5eotCu536VwcaeFc2jtGv2fwx&#10;414VL6jwPxJX6MHGyAb/AEcsgqwA9qY8aaUZbJVJ22GSElpZ9UDGlMbTS5rLhuDgtaTKzuBFsdsi&#10;WSYGVuqHbAqqkjuCGwIQNr+7lIJoPHClMJRzTbFCBDHlXthSjoj6dH7jfMjGUFmunTiaFX9synFm&#10;EWwqMi1oOdRlRZBClRlbaohfi9zilXSMd8KF4iGNLa8Q1w0i1wteWx3x4U2qJpob9muDgtHEiE0a&#10;P9oAYRiXxEQmmwJ2rkxAMTMohUVB8Ipk6YWuBwq0xwK4HFWq4q31xV1MKtgYq3tirqjFC0nAlbyx&#10;V3LFW64q1XFVwOKtkVwoWFMCWuGKuC4q7hirYQYq3xAxVogdsVU2qMCqRY4qsMpGC2SG1CYGOvhk&#10;ZFDFtRoynj1yqrbYsbiUSXHI5KltS1GJFqV61yQYlIriRUJJ/DJMUBJKWFBigoKYtXbChQCHeuKV&#10;SGMy/CvU+GGkvR/JnltrJfrMynkRtiWV0zH7O9MWJW/WVwEopaZVfqMFppTMdem2G0UsNvilTa2Y&#10;4pa+qMTgSF4s3PY/dgtKotjIf2SfowLasmnykfZOK2uGnzD9k4WK8Wsy9VOKbXi3kHVThQu9JvcY&#10;FXAHFW6HFVN64ErcCWu+Kr1UnFVY9MLFRZanFXBa4EqFxH3xKQl0iVJGRZLVixSrLFgYtmEHCrfo&#10;4quEZGKrgnY4q7gcKacY8UO9Om+KqkVm0n2RhQirewo3x4QEWmsShdhk2CLjwoVKjCreFV2KtN0w&#10;IQcq1wJUSOORSvSWmFaVOQbY5JjSV6hZggntlZCQaYzd2xjNQMpIcqMlBGNciyVgdsKoW6Bp88VS&#10;S6FKg5JiUrdckGLhHkmLZHEfRihQZvE0xYqZYk1xVYffbClDzMK0U1xVH6FpjX0wFKqOpwFkA9H0&#10;3RhGgCigxAQSjpLQRjJUwtBTW4PtkWSj9V8TilctuRim1/AjoMULxH3xVeq0+nFK+g6YobxSuUDA&#10;rYxQuFMCW61xQ4DxxVY+3TAVCmzeGBkk2vSs0BjQ7t1xWmCX2kmZuprjaKS//DzE9QR7jJcS0tPl&#10;st0IJx4kUqp5blaoP68eJLX+HpgeNBg4laOguNyu/tjaoeXSJEFOJpjaVBrFl7UxtKmYGG4Gw74U&#10;KTxsCKd+uKrShHQVxVrgxwodXiMVV0kIFTkSytHW8wC+ORSiNPkpdK2KWf2UlVBBwIRZkrU9MVVV&#10;cYFcZCgxTSAuVa5PEA/PAtKUWnrE1KDIpVRbqd/fFVT0dt+mKXCMCuKrigI2xVaYqCuKuWMde+Fi&#10;4x7e+KuZAuwOFClIyjaoGKrCIx1Iwqhri3juBTCEJZN5ajlP2zkxJiQpt5TQCvP78PEx4UHc6Pa2&#10;7EGSlPDfJWikC1halqeqfuw2tL10u3YgCXc+ODiTwoqLy8JK8XqMHEnhRK+U+Qry+/I8aeFx8os2&#10;xYYONeFG23luO2PifHAZMhFNorNVoabjK2YRKw9u+Bk16I8MUNiFQ1aCuKq4iNN8VXekO+KtiED6&#10;cVbWLj8sUrvT2xVsxjocVb9JTirhGvbFDZjHXFXBR3xVLNbufSTgp+LAliN0amp6nFUGjlagYUK/&#10;LFXHfFWR+XH/AHFD2wJZJFJtXJWxpcZKyV9sbQrBhhVdXCh1QMCt1phS2DtiruW+KtfPFVwO+KGz&#10;irvnhVaeuBVw3wq0/TFXVxVvFXKdsVb64qp3W0eJVKzTqOuVs1GNhy9xiqLi3NfHJMUSpySF9cKF&#10;w3xVdt3xVqI1JxVvhXfCrRHE1xQrKajEKvGFXdMUOGKtnFXDfFXVxVoiuKqZbkaYq70gTgSqAUFM&#10;VVn2QYoUjgZLdjgV1MCVO4+ziqDoe2RSqRih3xSskNDtgVtWoN8CVQb4q417YqtNQcCtVNa4pW0O&#10;KuFRiq+NiDv3xQuYd8VUiMUtGtNt8VccCGq4pcPDFV2KtYq1irTLXfFWgu+2Kt8PHGkO40wq73OK&#10;urgS1sTiq9X4dMULSncYoWkHFVh98VcTXCrXzwKt98Ure9cUuY7YqouCevTAlqmKrup36Yq10xVs&#10;EHbFDqYpW8QWqcKpZqjlXAPSlckEMO1ABpGPTvlwQlj0dqU3PfCgs70eEJCi+2Y5SnKAL8jgVcT3&#10;6nFW2AI98VWr1xVUHvilZTfFC9AFxSiIGpuB88KEWjVwqqrhYtk4VbQ1OKEXHTJIRSkUySqgOFDH&#10;deir6gGQLZF5/dGjmmEJZp+VS1+sufEDJxapvSFy8NK7FDsVWnAlTbAqXXe5HzyqTaFXFVrYqoS4&#10;ClDS5EpQzmuBK3FVwGKqq4oXkYVVEGFiV9ckhcB44q4nFVF8DJRmJCk4FQembys2RDIp2gpljWqY&#10;Vd0xVvChvCrsVaf7JwKgnyDIKlp9o4QpdManEqpYEremBKjcdMVQrnAlaOuKqorTFC+M1wqrj3wo&#10;bxVpsVUeDHFKoq9sULSKHfAlepGFC8Yq7FWxirjtiq6D4n+WFSj1yTBfhV2KuxSlGrt8eVTbYpZa&#10;bJI3icxW1vT15TDJQYyLI4xmaHGKrhYupilSnhWUfGK4ptK7jR0kNY6A++QItmJJXc6ZJD9pfpyk&#10;42wTQjR09sqMWYLcU8kO6k5EFlSaWuvMvwy1OWDIwME2g1GGXo1D4HLoztqMUYGyy2FLga4opvCr&#10;sVdirsVdirVMVbxV2KuxV2KuxV2KuxV2KuxV2KuxV2BXHCrVMVcQMVW8QcVaKUxVrArg2FVwfFVw&#10;bFW64odil1MVdirsVbrirsVdih2KWjirsVdirqYq6mKuxV2KrQMVbxV2KuxVumKtYq3irWKt4q1i&#10;rsVdirsVbxVqmKuOKuxQpTnYYClStx8ZOAJRQFMkhvFDWKuxV2KXYodTFLsVaYVBHjiqXSWLE1Wh&#10;yBDMFCvaU+0tDlRiztZ6JHQ5CmVqRVl7ZEhlbQwIb5kYErxOR16Y2rTJE/UYqovYK/2TTBSbUJLO&#10;RN13xpKwtJH1GBFKsd3Tfp8smJIIRkeqOqkVqKZYMjEwQBnLIxO1TkJ5LbBFMfLa19WelOwyuIYy&#10;TOybkpPicuiwKLAzJDUV2SYrZOmKpJqLfFTAWYQll/es3gMildKd2OKseu4SWJHjgpUGYKfargKr&#10;PRq2+BLvRG/fFVORK05Yq3DCtSaYoWPx5UPbChwir3xQiomcMADtihMoTilEr44VVMKuqOmKt9MV&#10;bBp1xVsb4q2DirfLFW698UOGBWycKuxQ7FWxQYqiYHC7nrhCCjluwRTpkrRSvbXqrscNopGrfo3h&#10;kuJaX8lfChZJEp3rgVpBIvRtsKoiNyPtYUNu9RiqHLUOBK9Zlpviri0bYUOCgdGwKvFe2FVwLDFW&#10;+XiMVdRTirfpjFWjFiq0AjFV6v2OKrqjCrR+eBDYrilurYq1U98Vd9GKrhTCrqDFW+OKtdMCtjfC&#10;reKt0xVvFXYq7FXVxV1cVWknFVpkC9TiqjJeU6YqhmvK7HFVNiH3BxQ0scnY4FRUURP2sUqwhXFV&#10;N7da1pjSVGeEAGgpjSbSb6l+8Mh64CGVotFA6ZWlWGKtnAqk2KWgMVb6YqhLhjikIKZ+Kk4EpFcN&#10;ycntkVRFmhJqcBQnNsmSDFHoKDCq8YQhrCreKtYUN4q7FXfPFXUxS1irsCHHCl//1Jk0tN81xLmI&#10;ZD8TE4EqvOmKtM1RiqHf4DUdD1wJcJKjAqhM9BU9sUqEU3LeuKopX2xQozPXbwxVLb26ES9d8QFS&#10;GS4JO5G+TpFqtvdL0JpiQkJ1ZMHUk5WW0JnaTUHA98QxKIJphYqCtuRgSqKTSpwoKxnBxQhpJ1H0&#10;ZFKAubwCtMNLaTXN/wBVGSAY2hC0knQ0rk0L1tXBq2/vitIuCzabYDASmkfDpApv1yPEtKosCo48&#10;aHBaqi6TJMe9fljuqYReWZn34MckIEqZBMLTypOjBwoHzyYxFRlpO4tEcD4yK5PwmByIgaQO7YfC&#10;Y+IuGjw9yTkhjDHjbGj2w/Zrh8MI41Uadbj9gZLgCOIrvqNv/vtfuw8IRbvqUH++1+7HhCLd9Uh/&#10;kX7saC219Vh/kX7saTbRs4T1RfuxpbU3022YUMYwcIW0NJoFnJ+yR8jkeAJtCS+WIT/dnf3ys4mQ&#10;mllz5ceH4uIYeIyk46bRkSTUNOY/3a5EM7Q8OjyMdhT55JUZHoYH2jhpbVDo9sp3Wp8TixtCzRqj&#10;cR4ZFkFvEgfPFKFICz0buMKo9aEUFcCEOqcWIrtXJKiSPhB7DJRSyLy7PyBi8MzotOQJ72wuMhrg&#10;b5VJkEM22VNyjT4hilEouFiVeOJmySEZFZE7nbJCLElFJbInucnTC1Xp0wq1XFXVxVrArQxVdSuF&#10;WuOBWwuFW6Yq7pirVcVWk4FWlsVWlsCrScUu5Yqu5YobGKuAOFV4riq4DCreKFu2BWqjFK0yKMVW&#10;Fye2C0tUY4ocRTFVNgMCVJkr0wJQN7AxQgb5AhWE6ytwhLIDxHXK20FjYuXRi1Cd+2WAopX9c3A4&#10;gbHvhtCWHT53JNO9PnjbGnNos53Zd8HEtKTaHMTuuDjZcDY8s3DioG3tg414UXpPl2azulnZeaoa&#10;08ckMiRFntvc31xsKIOwAyXEikxh0q5m+2ScCEZD5dUfark6Y2jY9DhXtjwrxK66TCO2GmNqq6dE&#10;P2RhpC8WkY/ZGNLa4W6D9kfdjSt+mB2GKtFcVaOKraYEtccVb41xVrgPDFVpgQ9hjSrTaoe2NLaw&#10;2KHtgpNqbaZH13wcKeJr9HKOmPCvE76jTGk219RPjjTG1rWLe2NJtr6i3XqcFJtTlsXYEUwELaEO&#10;lSD9nBwsuJr9HSdwcFLxNfUWB3U1xplbf1Q+GNIt31Y40rjERihb6O+KrhDhW3CEnbFVRLc1G2Fb&#10;TBbfhsOmSpha4JhQ3SmBKtG22SQVUHChdyxVcGxQ0TiqmwwJUXUHAqiVpilcrUxV0g9RSMUJHd24&#10;YlDkCGYKQzKYX45UQ3guVqChwM1kzLQk/RhpjaUXUVa+OSDEpe8ITrkmtQdgpqvTFCkzEHCqyQct&#10;ziqgdjihQnkwqstLZ7mQJGKkmn34swHrPlvy2tlCoI+I9cQEGTJxCI1pk6arQdwgY4CkIN4u9Miy&#10;U/SqcVVFtCo5Y0tqTR98UrOOBLQXFLZ2G2KuHvirYwKvCn6MWK4LiriKGuBK0tgTSmW3xUBY2RSg&#10;L63EiGu1MUsfntgDsMCujtf2iMUKkdpXc0FcU0rxwAdOnjirbW6E9MVWfVEJ6Yq1JYpQUGx6jFCH&#10;k0mLqQPbCmlFtCiYVKnFFKf+GYG3K42lo+U46e2NrSjJ5QVt0NMbVSfyY37LAg42hCN5VljrtWmG&#10;0hASabLEaMCPoxVfY2fGYOx3HbBbJmlnJxSgwMUUJg1STilf6nc4EqsUZl6dMColIgopgStljFa4&#10;pUaUFOvvgQ0FA2OKVxWhriq4Cu5xQ6m1MaVsKANtsKFOWRYwWc0GKsY1bWjXghoBkwGBKQSalKam&#10;pr45ZTG0OdTlH7RphpFtrqtx0DnfbbGltmOmO626tN18T4ZWyQWq63syR7ZIBBY5d3bSVYnc9smG&#10;KCeQihPhvkkLfWdzwXfFWa+X4WjtwrmpyiTbEJ8hBFBkGapxqPlilctB1wKuFDilwWnzwJXgdsCr&#10;1SmKrwvc4UNlRhVcF7jArqAYVbAxVvhilwGKHBKdMCruI+nFbU5XWNSxxKsT1GYzSknIpSe8agJ6&#10;4VKBr4YUK0fhiq+pxQn3l0/BTAWQZIkldsiq8nfJIVlcYbRS4NhQuDU64VXchiruWKrq4q1ywq2G&#10;xVcDihdhVZy3pgVdXvirTnpirh4YVbrirS9KYqvrgVSuT8GJVKZVYGo7ZFkhyhJ9++KbRlvtSuEM&#10;UavTJIXU74ULumKrJDvTtiqxCTsMUogcsUONT1woXqdsVVAcKF2KuxVwNRirY2xVonfFWiQMUqG/&#10;IkYqqgN1wK0zHvilEDdBXFVhPjgVZirsCqcwHHAlCAUNciyVE8cVWNucBVei4EqlMVaocVW8DgVa&#10;RilqmKtEYq2KjpiqqTXFCn1xS1x3xVwAG+KGqDAl1MVcRirqYqtAxVvvihumFLsUNYq1TAlYR9+K&#10;upTFDZxVcGpscVU5BXYYqsFRirYb2wocTiq3jviriuKVlO2BkpMTU4Erd+uFC4CuBLTLihasZpUd&#10;8VXcSBiriN8KpZqqfvB/q5IKwu/3ep98tDFC2cXq3Cqd8KvQrGEBRUbdsoKo2m23bAlokg4ocNzU&#10;4pboK174q2TirgQK4q33G+2KoiLY4QhEocKqqkjChxI74quQ0whCLiOSCEUDhQqK2SQlGuDc+BXI&#10;SbYvNtSJjf6d8Qksi8g3VzZrLPEOURYBge+G6ayLeoWN/HdpyXY9xl8ZW0EUiw2TQuxQsOBKw+OB&#10;KWXO8qj3rlBbQrZJDTbYqoSjAUoST3yKVAnAlaBXFV422xVUXbFCoN8KqgFMKFwGSQuGKHP0xVDt&#10;gZKFxspwFKjpK7s/vkIpKcrloYFdhQ7FVwwq7FDeKrJTRcBVBvkWQVrXucIVbJ1wJAUWOBLVK4qo&#10;T7YpQbHkcCqiDauKqy4oVAKYVX4UOriruuKupirhiq2UVxVpOmBKphQ3irhhVa7YFV7UfFhCo5Rk&#10;mLeFDsVcMVSTVGqxyibfEIGI8bckdzmO2K+lJ+9J8Bk4NU0+TpmYGkqmFDsVcemKqYjpvim22UHY&#10;9MUIKfSo5KkbVyJjbMSSu40eSPdRUe2VHGzE0ueAqfiBykxpsElgJX7PXK+TNF2urTQ7V298mJ0x&#10;MU5ttZjk2fY5aJtZimEcwcVU1y4FrpU5YWLY3wq3irWKt4q7FXYq7FXYq7FXYq7FXYq7FXYq7FXY&#10;q6mKuxVrFXYobOKWiBirRXFVpWmBWqEYq2DirYfCq4NXFDeKW8VaxV1cVdirq4q3irqYq7FXYq1i&#10;rsVaOKuGKuxV2Kt4q7FXYq7FXYq7FWjirsUOxS6mKt4q1irsVdiqHuWptgKXWq7VwKiMkxbxVrFL&#10;sVcNsVdirsVdirTdDiq0DbAq7gD1wqovaI/UZGk2oSWB/ZNcgYMhJCyWZX7QrlZg2AqD2/vTIGLK&#10;1E27rv1GQpWtxucDJcHIwoVFl23xVslJPtjCqm1jG+6mmAhNoaaxZOm+CltRZaIQe2QLMFOdGT0r&#10;At3YnLI8msndFacKR75bFhIo5RmQGkrhkkLXxVI77+8wFmENZbM5yCVsrfaPWuFUrlTjufvwKhWA&#10;wFKjIydBgVRZwW+fTFVNwC3LwxVVqDuNsVS1jVj74WKKimrse2KCioiHagxVMYhQ74FVk/XhVUGS&#10;VcPxxVwOBWzirSN7YVXe+Kt74q2D2xQ1y8cVb5DFabrirdcUOpU0GKVcL44WNLy1MUrQ5wKvSdla&#10;p6YVRf6QalBtkrRSk165PU4koptb6Qd8bTSqmosOpw2ikTHqVepx4lpFx3aN4ZK2NKoZGwq70lPT&#10;FDRiIxpWgGB64pVkbxwoVRQ4Vb4g4q1SmKu5UxV3KuBVppirQUYqu4qcVcEpire+Ktg4UN4pbpir&#10;qYq2MVbxV1MVapirq4q3XFWq4q1yA74qteZF6nFUM1+oxSptelunTAhRL16nFKxie2KCvSAvvTFC&#10;Jisgu5xVEqgUYpUnBG64pXxsf2sVVQQcULZIw2FKBuUC4pCGC0yss14yKHNtilSJwJaxVzmgxVAT&#10;HFkl963w7YEpQG5GvbIFBTO1XFiU3gWgyTFEg5JVwGKt4q1hQ2MUtEVwq4Yq7FXUxVrArsKuwK//&#10;1ZWz5rS5tLFbrgSuLYULOWKttRtjgVCElG49jgSoXkgCle+KVKOlBTAqqtxX4ab+OKrJZq7eOKEh&#10;1RySKeOTCCkzn4tzkwhUiqD4YpTeynIFO9crLZFPbarEMemRZFGMwHU4sFvqA7DG1UJblYxucFoS&#10;iTWgGIG+FUJNfyTbIMKqD2V1NvhBRSvBojMfirXG1pNrfyt6m6qxPsMkASxsBNLbydcMN1AX3yYx&#10;lBmEztvJ3pmrOB8hkvCYeImkXl62TrVsmMYDEzRcem2ydIx9O+TEQx4kQsSL9lQPow0xteBhV2FW&#10;6YFbwq7ArsVdTCrsVdihrFWqYEtYq1TArsVapirXEHBSpbqFijDmo3ymUWYkkkicTlbYCpk4pWNv&#10;gZBK9QUqeQ65FmEPFKzbnxxSUJqKlZVavUYWKNtH5b96YpbdArVwq4SMNhSmSCUz0e4+r3Ct2OZs&#10;GuYtmANckXEIU5htlckhBlScqbgrw6c8prTbCI2jipM4dORB8XXLBBrMkSsSp0GTpja/FDWKtHFV&#10;tMCWwuKt8cKG6YpdTFXYq7FWq4qtJwKsJxVrrgVacVWGvbAlsKThVcIycaVesVMNIXhMVbpTCrVc&#10;CtcsVWlsVa5YqtqMCuLqMVWNNTpjaaWNPtgtaUS5ORZU4AnFVRQB1ySGnUt9kYEIabSPrP2x174D&#10;C02hB5OtK1oKn2yPhp42x5Pse64fDXiRUXlmwj6Jk+FjaodDshsEx4Qi24tDs1NRGD88eEMuJFDT&#10;bUdI1+7DwhFrW0y2Y14D7seEItVSCOMUVQPow0tqo27YUOrireKurirq4q7FWsVaOBK04oapirhi&#10;lumKt0xQ7jilrjih3HFLuOKupirWKtVxVrFXHFWqDArXDFXcMVdxxV3HFLuGKtGMHsMaVr0E/lGN&#10;LbfoJ/KMaQ76vH/KMaW3fV4/5caW3C3jG4GNLa7gMaVaYlONKtMNehxpLQhYdMFKqLyHUYVXjChp&#10;m44FW+rXFWmfFVJmwJWkg4qtxS3TFULdxchXvgKEgvrevbfIUzCUTBomo3fIENoKjJKONcaSUIzV&#10;3OFhaXTAFiT3yTBCsuFVFttx1xQpGo+WFVFm2xVfp+nTapcC3gXk3X6MVen+XPKEWmKHlFZf1YQE&#10;8TKkUJ0yTW1IxPTFVBo6nAlTa35dMFJtdDZ1O+GkW3cIFWmEoCWOvhkGanxwJW8d8UupirYTv2xV&#10;tSo3xVerAmgxQrlNsUIdzQ0yJZBSI3wMmuHfIq0Vp1xShbr7BxVLGtgTXvgVUjtQB88VVPQU7Yqt&#10;MBGKu9IEYq0IidhirvR+WKrhCp2Yb4VbWHxxVcsIwK2EUbnFV3AV8MUrTEtcCHGPvTCqyW2jk3kU&#10;NiqBl0qAkuqhcUoViEYqTQYq0ZQ2wwKmFrA7j4x9+BKbKgUADClcVpgVSkFBgKqBBrQDbAlwFd8V&#10;XBd6+2KGqbYqt5UOKukkVByYjbChjGs6yJQYhsBkwGEixuSQN8T9ssa2mMXGhX6cVQEjKK8ckren&#10;BZLhSenU4SgMhv8AVSwCREU6ZABmSlTiVj0J8TkkBDPGxBNDt3woUCpO3jiikbZQAEE/PAWQDLNM&#10;kJG3Q98qIbAj3u2iHIoeORpLf6SbiCIzvgS0+qrCKurAnxxpUXZTm5X1KUB6YEo5UoN8CV4xVcF7&#10;4quG2Ktgb1wquAGKuK4q4DFWwMKt0wK7jXFXUxQlGsXQH7tepyBZhIJFNKneuBKT3p+KgyQYoQDC&#10;hVRqdMVVFFMVT3QdlJ+eRLIMih3WvfAFXF6OB44oVUYd8KF/IDCq7kCMLFsNTFLddsVXcsKt1rhV&#10;tfE4oVOWKurXFVp674VcGxQ2TirdRiruuKtLXvhVfXAqnPQqRiqXE9z3yKVOm+KVdRQimFCJU5JC&#10;8HFC4YVXUBwq4KMVVAKYEOAwqosxVtumKqqNtiqqMVbphV3TFDVfHFW60xWkPJJvTAlUQYqqDCrf&#10;AN1wKqslEGKqBO+BWq4EuGBKnN03xKUHkUqqCuKrG2O+BVVMCVTY4q2D2xVx9sVUW2xVoHAreKtE&#10;b4quGKrcVaBxS4igxQ5VHfFLZ2xQ7gTSmBLmSh3w0haRvirRFcVccVaxpWsVawKuAxVo++KtEYq6&#10;gxVy0bFWuHjiq30xhVr08UNhKfLFWuNMVcyj6cWSm0fPpgSsCgGhxVsoO+KtcRSvhgVxFBt92FDg&#10;m2+KruNR0riqVayo5iu3wnJBLBr40Y061ywMSreXbcy3HI9jjIq9AiiC/ZylVUxBegNcVUvTA6Yq&#10;7gTirfHFXMAOuKVNSOxxVtdt67YqiYjhQiVNMKFYHCq077YqvQ4QhFQnJIRIcYUL+eFUu1g7A+Iy&#10;JSHm+tgCRq4hmWUeQ0/0An+ZzixLK/SMZ5xHiw75JgmdlqqyERzfC/68sEmBimnPLLYOOKqbHAlK&#10;3NZh7ZSW1EDChpiMVUJMilCSUwJUHwJaWmKrh+OKqoAwoXqMVVBhQuGFDYwq6Q7YFUK4EoW8NEJw&#10;FIdpI/d198EVKbKMsYL9sKuxVvCh2Kt4qpXHTAUoRjgSiLb4VOKqUh3wJUsCXYqhrk4EoQYAqqnv&#10;hVXU4UKgxVvChvFXUxVo4q4HFVkj9sUtqABgQvwq2PbFWwMKqcvXbAlFWm9ThDEo0ZJDeFXYocNs&#10;VY1qTnkT88x5uRFYy8LdB3PXKGaL0halj9GWY2qadLsMzA0LsVbwoacgDFVqmuBLZxVaVrilcBTF&#10;CFubWOfZlHzyJFsgUtm0Mipi3ys42XGls9nJH8Lgj3yBxtgmoeiRXfKeFmCut7ua3IoT9+NkJTe1&#10;8wAgCQb+OWjI1mCawXscwqrDLhK2oxpEBslbFdXCrhireKuxV2KuxV2KuxV2KupirqYq7FXYq7FX&#10;Yq7FXUxV2KuxV2KupirsVaKjFWimKrCuBXUxVvlirYfCq4EHFW8VdTFXUxV2Ku3xVwPjirsVbxVr&#10;FWmxVwFMVbxV2KuxVrFXYq3irsVdirWKt4q1ireKKaxV22KXUxVwxVC3Bq2ApVrcUTAhVySHYpax&#10;V2KuxVxxV2KuxVa+Aq2BihsYUuxV2KtEDFVN7ZH6jBSbUGsR+ycgYWyEkPLaOvVaj2yvgZ8SGa3H&#10;yORMWQKk8LDpvlZDJb9k74FXjYYVbDkbHFUBdCisfE5WWQTu3QxWCA+FcsHJh1RNktIx8ssiwkiw&#10;MyA1FvJIWP0OKpFebvkS2BRslqGOVpUJtqntk0JLNKzVCgk9dsilAvNM1fhONKl87SkFulMULNPm&#10;Z2PI12xKo9KN1wJVZ/s+BwIQIBO9N8khURCPpxQUxs4+AB74FR0ZNK4qrADvtiranfCFXjCrYFOu&#10;Ktcq9cKurgVeCCK4q4nFXVphVx3xV2KFy7Yq3iraEDFVYMMKHcu2BLRP34q2G74oaLYq6uFW/fFW&#10;uWKt8hTFVWOcr0xVFw3pTrvkgWNI6G6DdMlaKRsc475K0KnJcKFu1djiq7fxxVupGKthjirfPFVw&#10;YHFW6DFWuGKrSuKtVIxVcH8cVX1xVwwq3irq4q6oxVvkMVa5DFWycVU2lVepxVTN2i4qoyagP2Ri&#10;qFa9Y/LAqg0nM4ptaQcCtiB3+ziqMgtj1fFUUkSrhQqcPDFLYJGKthq4qu4A4q2FpirqeGKGzhVL&#10;7hqnFkh6DKyyDYyKVrnFVLAlcMVUpjTFKXyt3xSld7Lsa5FKAtfiYV75BBTu0TbCGCaxLQDJoKoB&#10;hVdireFWjvirhXFXYocMKuOKXYq0RgQ7FXYUv//Wkfrggjvmrtz6Uo2598Cq/MVpkkOJGKGueKVC&#10;4YUr3yKEourgA07nviyXJOvc74pXrN8VVxQ6RwanvihATQBya9ckhDjSGkPwocNrSITQXFCwoO4w&#10;cSaV00z0dwpOC2YR9pKifA/XBaSo3EjqwMalgeoGBiuCXMg+FKfM4pLS6Xcy7v8AhvjTG0ZZ+VeW&#10;/Ak+4ywQJUyCbx+T+VOYC5YMLWciYweV7aOhcljlgxU1nImMOnW8OyRj6csEQGBlaIC02G2SYt0w&#10;q6mBWwMKuxV2BWxhV2BXYVbxV2KuxV2KuxQ7FLsCtUwq6mBWsVawK1TCrR2wKh5iCKZXJIY3fN6b&#10;kZQW4INZCxIpTAzbLbYEoS6oUqRXAkJexVTTpXFKF1QfZNOmEMVWxStCTSuLJGTgU2PTFCmlOvWu&#10;Fkq8+BBHWopmTiKCzmzf1YVbMkuJIIoWxk2yBDBEQ2KJu25wCKbRQAGw2yTF2KuxV2KtdcVdTFWq&#10;UwJbGFXYobxVrFW8VaOKrTiloiuBVpTFWgtMVVOIIwqs9KmClXBMVXAYVdihonFVpbAlYWwKtLVx&#10;VaTirRbFKk0lMjaQGufLFNNFScCrRGe2NJtfHAx7YaRautse+GmNr1t1HXfDS2qABemFi4nCrROB&#10;VpxVo4papirYrirdTiq4E4q3hVvFWsVbrihbywJdyxVrlirq4q6uKtYq7FW8VbxV2Kt4q7bFWsVa&#10;OKHYpWnFWqYq6mKupirqYodTFLgMVdTFXUxV1MCuphVvFXYq1irsVdirsCtfPFVhGKWuRGKtiXxG&#10;BV6sDkkNlQ2BVjQDtjStelTGlb9NT1xVv0V8MaVTMaj7QxS0YAfsnBSoeSJ+mNLaVX1vQkZBkEmu&#10;bVZF4nY4EpPdW0kYpSq9saSo3MYhQGnzxVKpt2J7YoUXIG2FCnJEAd+mKVB9jTxxVCTkqOtcKGc+&#10;Q9HkVTfL8JYUHvinkzyL1P2tzk2sq/I+GKuBwJVEQNhQrpCo64ULZXRBtSuK0gZmD9ciUoCVVXpv&#10;gSsp44EtCHlgZNSBY9hucUIC4uCu/YZG2bopeYqMbVG24FdzkkIgutKDFFKDUORZKbEYFcCMUtMw&#10;odt8CoGT48CVExcTvkVXAHCq4r+OKt8AdsVWhR1pirYTFXGMHrhVvgKdMVX8BTFVoXwxVaN+2BXE&#10;bb4q5OuKXNU4oWOwpTtgSgrmRUUmu/bFUombk1djXxxVMtPsKgO42wJTpEwqrBRTFWiMCVJ1JxVR&#10;K4FawK38sVW+2KrJWCDkcVYzqurByUU7DLAGuRYzNPzYu2WNZUQ3I7nbChSmn2opphVBsd69cKom&#10;JWhHLvgStMxwq5LqWu7H5Y0oXG7elKmh7Y0luGPl064oCe6Vp7zuEUbk5AlmAz220aG2i9OlWI3O&#10;RpNoyKyUIFfcDxGDhTax9PWWnQAHICDLiUbjTo5iPU3p0GEhFuWJYRt0GRZLFkDbg4EqgwKvAwqq&#10;AVwobC4quCbVxVcFwq2VxS7jirYQVxQ4JiqjdyCBC2ApYtPI0rcyMqZhS4cziqTalHxlIywMEvJp&#10;88VVENDt0xSrpTFCdaIwCkdq1wFkE+if4a5BVSvI9sVVVFDiq7kcKG6ldjitLuWSQuDeOKt1wq7l&#10;vihcHwqvDA4q3ywoWlqnFV43wq0x2xVsDFW67Yocm+Kts3XxxVTm/u/fFUARXfIJcAMKVVD7Yqrj&#10;JsVwOKF1cKrlOKr+uKrl3xQ4GgrhVSl9sVdE2BKIG3XChdtXChxNMUuptXFVkrUXbAqHXc74pRK7&#10;YoXYqvXFVWTZcVQzeOBVpA7YEuxVTn+zgShV6b5FKom3TFKw9d8iqojDpilfWmBVwwq3iq0iuKra&#10;UwK1irfTtirR2xVqnfFXUr0xV1PHFWjsMCXU74q2rb4q4tyO+FC0mpxVw32xVo4q7FXEbYq1TFWy&#10;uBWjhVbXAlo74qtqQcVVhuK4ULGYYq374obwq1SmBVhA74pW0AO2BK1kr2xS2F23xQt4k12xVaRi&#10;rW/fpiq8frwqleuUDV7ccVYDfkeoxHTLAgsg8qWlByI3ORkUsuhTxyCFamKqUgwJW8K9cKrPY4qs&#10;YVxVQeOhBxVVBodumFVeKp64sUWooMkq9TXrirTCm+KtxtTtiEIuM0GSVWD4ULw4woQmp/FGPbAU&#10;h515iUBm+eAMiyvyR8GnJ7k4oZSjVybBbJGsnXFUx0mR2Uq5rxNBk4sSmYOWMFj9MBVLZAEl5HpT&#10;KS2hVDDxySGmNRiqjJ0yKQhZfbIskOwxS4DAqoMULwNsKF4O+FVTChsDCq8YqslxQoNgShL41TIl&#10;KtpYpEMEVKZrlrFdhQ7CrYxQ3irsVUbk7YCkIU7ZFKIj2j+eFCk2Bkp4pa+eBUJcGvTAlDL74Eqy&#10;eGFCuu+FCp2wq4e+KtjFXE0xQ6vjirTEDFKwry3xVeNhirY98ULxirWKudeWKomzG1ffJBCLGFDs&#10;KuxQ0+yn5YCli18/I/PMWbkRbuzRUX2yspCYaORwNO53yzG1zTdRmW0rqYUOrihTI5muKXen4HAm&#10;3Ip6nCheRTFK7rihZQVOKrxiq2SNZBRxUYql1zoscm8fwnImLISSm602SLqK5QcbaJoFoQD75UY0&#10;2ArVLxmqnbIskxtdaki2b4vbJibWYWnFtq0MwoTxPhlwnbAwRqSBhUdMstrpeGrhQuwq7FXAYq7F&#10;DsUuxV2KuxV2KuxV2KuxVwxV2KuxV2KuxV2KuxV1MVdirsVWlRirRXFVpGBXdMVbDYqvVsKt1xVv&#10;FWqYq7FXHFXfLFXVp1xVo74obGKt4paxV2KuxV2KuxV2KuxVrFW8VaOKuxVvFDWKW8Va7YqgnNTv&#10;3yJSjIxthCF2FWsUOxS7FDsUuxV2KuxVa/YYFbxVvCrsVdirsVbxVrFW6YqseJH6gYKTahJYo32d&#10;sgYWyEkPJYsOm+Q8NlxoWS2pvSmRMWYKz0iOmV0m0t1A7cR45VJmCyO4ULaoP8kZb0YBUtRSMfLL&#10;IsJIkZkBqLeFCnIdicUpDdfaOQLMNWBrE598iEoO8aiMBkihKEI3PftkErKktR8VS++QgsoG3XFU&#10;NZwiNSRiUIpFrilu5pxAGKlDxBu3fCxVUXffFUwhpQAYEItfh6YqvrUb4qv6YVXqamuFV3sO+FWl&#10;A6d8Cu40NMVb6YVcPfArg1cVbwq2GxQ3ilquKtF++Kr1auxxVvlihxkPXFV3IdcUNhsVdXFXBsVd&#10;0xVumKtcsVXB8VRFvPwap6YbVHPfDquStjSn+kWGG1pUTUqHfG1pEJqS98PEtIhL9T3w2xpWW6U4&#10;bWlUSqcULhTCq4YqurirfXCrVMVWlMCuApiruWKu9TFWiw74q0adziqnJNGnU4qhJdRVfs74pQUu&#10;oyHvQYqoNdsT13xVtbp++KEQjc+2RtVdbcv0wqqpp574UKy2ijrvgpkrrGvYUxVvhhVwU4FXgHCr&#10;ZGKrcVXK574qvrhVrFDUhoMVSyU1OJZqYGVFK7tgZLGxVTwKuxVD3DUGBKXyttgSklx+9O5pgLJf&#10;aoOg6DIMCnVtH0rkwxTBBk2K/FK4Yq7CrqYq1irsVdirsUOwpapirjihsYq//9cy9Uio6ZqXYN2c&#10;tQQ3UHFSEYXU5JCmXpgRTvXoK4rSX3t2oU774opKHk5fEDXJMlkLlnCrufDFCb29pI2x69cCaR0W&#10;mct3IriikSunRxnkAD88aSq8VpRRTFabWInFVaOAdxXCAqtHp8bb8QT8sIigyRcejF91FPnlgx21&#10;mdIyLRIx/eb/ACy0Y2sztGRWUEX2VGTEQGHEr0yVItumFXYq7ArsKuwK7FXYq7CrsCt4q7CrsVbx&#10;V2KuwK7CreKtYq7FXYFaxV2KtYqtJAwKoyS16ZEllSGdsgUpDqiDlU5VIM4oKgByLY5qUwKhrhSy&#10;mmBKWmM8q++Bkt1JecVTkghRs3rQjCkJtInJcVQoPHY9cICU70bQZL6kp+z4nMiMGuU6Zna2Mdsg&#10;UmtMvcUm0UHXtjaFwOKuxQ3irsVdiq3pilsHFXYodil1cVdXFXYq7FXYoaOKtYpbpiq2lMVXDFW8&#10;VdirsUNUriq1lwJUmJGBVhrirWBLq4qsYYqplCcCbVYreu5wgKSiBAoyVMbXhAOgxVdhVquKtFsC&#10;rScVarirsVdirqYq3xxV3HFXBcVXAYVbxQtOKWicCrScUNYpdirsVdTFWwMVbGKtgYq6mKuC4q3T&#10;FWq4oaJxSsJwK1XFWqnFLq4obrirq4q3XCrYNcVbxVwxVumKupihqmKWjirWKtE4Farirq4q1XFL&#10;qnFXVxV2KupirRUYq0Fpiq4EjFC7liruWFVpbAq3kMUuLVGKqLFlNVwK2twr7NscbWkNfw/CXHbE&#10;qGP3Edd+2QZoOR1pQ707Yqkl8wNQCdsVSVya74qtagpv1xVTdiRQ4qh5DQ1woQnH1pQp6EgYrT1y&#10;w1Kx06BLcOPhA6ZIFlIIxfMVufs1ODiYcC46u7/3aU+eDiTwuW7uH3JA+jBbKlRZZq/aOFBCoWkb&#10;ZiThYrSletcCWvSxQtMHtil3oe2KrfQ+/FLRta7nGltY1gr9RgpNtDS0+XyxpbXrp4HjjSLX/VDg&#10;pNqT2r9a4KVTa37nfAlSccMUqLEnfIqsC4pW8OXXArXDtirfGmKt8RirRQHFW+GFW+GKuIpirXzx&#10;V1KYq1TFVpXxwK1Sm+KqbPx+nAlDyyACp7YE0k13c824JvhQjdM0vl8cvbcDFU9SID5YpX8aYqvp&#10;irj0xVTYYEqHU4q0RvXFXe+KtHAhKNaZhHRTQd8IYlhl61CtOnfLg1lK5LjxO3bCxUXkLdThQpqC&#10;3auEqjLa07nrkSWSKktK7jfG00l86cDkrQpU798VXxwluvTBapxpumvcOqRirE0GRJZgPSNH0E2K&#10;gsvx03OCltNfQbrhpDZU0pgSsNQKEbYqoO2QLNCs/qNx8OuQZLfTANVFMCr1Xtiqsq0wpXhaYoVA&#10;BhVdTFWwMVXUxVwwq4gYq7jXviqQazcGVvSHTKpFmAlTMwFDkEqsUQC79TilJNUQLIa9csDBKmFD&#10;XChcOmKVVNumKpxob0JHjkSkMhipx3NcghsEcqjFKsGrhVd0xVsE1xVcN8KFw8RhQ4bb98bS4nFD&#10;uVN8kqqjbYopdXCq3l44qvCmuFDiaYq4McVXHCrhQYodXviq2X7OAqgu2RZ00AD1xQqKfnhQrBsm&#10;heMUN0phVUAxVvFV42xQ0ThSh5G3GBaV4174qq4VbJrihrriq4Yq0w5CmKoZiQfbAlXQ1wqvG+NI&#10;XgUw0qo+64oQ7CmRS1XAlxxVTuNlyJZIQda4FV4QMUqLfa3yJSqrGMCrwh7Yq3Q98VbpXCq01OBV&#10;gGKXGo3xQ3y23wJcDXfFW8UOC7YVW08cVbpgV1MKreOKXcdqnFDXE9cVdih3auKtkYqt6nfFW6Yq&#10;0RilugxVorirRWuBVvDthS2o47Yq0y1xQt36YEtE1xWmi9MCu5GlcKreVMVXc+/fFXct8VbFTvTC&#10;ho+BxVYVA6YqtLU3xVKNcbkSPbEJYTcQGSTiB1OWBiWX6QFhQD2yssk2W54jtX2wIXi6r3xVaLkA&#10;79MCttNU+2KqbSr364UrTLUe2KrDMGoDhQqB6n2xVVjl3piqJSWuKF/qYUNc64VVIjXfCqIRq7YU&#10;KwwodXfCqletWE4CyDBddtGduQBPLIgpZR5btzbWiRkb98IQU9UkZJi0XPcYqmejMCGHcHJxYyTQ&#10;Za1rW3wJS29tWIJTKpRZgpWl08DUf7OVXTPmjo7pJBVTXLLRTbtUYoQ0mRZKJwJbUDFV464ULxth&#10;QuGKqi4ULxhVsYoWSnCqixpkWSB1BqJkCyCM09aRgeGGLEpgMsYN4VbxVvCrq4obxVQuPDIlKEY1&#10;wJRY2jGFVBsCVPAlo9MVQsuBKHYUwJVI9sKEQorhQqDCqyRqDFW1Phiq4b4q7FVrbmmKtoOxxQup&#10;irqYq4HFWx74quwoRdsKLkkK4wquxVo4qpXBIjOAqxe5+JwO9cw5lyIrr8guF8KZAlkmemxemgI7&#10;5kYw0SKaqdsyGtcThQtdsVbHTFV2KtjFWmFRTFVlGXArab74VVBih2FLqVxVogHY9MVQtxp0U3UU&#10;OQMUiST3ejNGaruMrMG0TS2SAoaMMxzCm4SUAG/ZyFJJRMGozW4+FunjkhKmBCcWuvI4Ak6+OWjK&#10;wME0huUlFUIOXA21kK1fHJMWwcKuxQ3il2Ku64q7FXE4q7FXYq7FXYq7FXYq7FXDFXUxV2KuxV2K&#10;uxV1MVaxVxFcCtFQemFVpWmCla6dMVdXFW+eFVwbFVwIxV1MVdirumKuxV2KurirdMUNUxS3TFWs&#10;VdTFXYq1irsVdih2KW8VaxV2KG8UrXNBilCfaYfPIqjFGFDeFWsVdirsVcMVdirsVdiq07tirYxV&#10;umKt0xV2KuxV2KuxV2KuxVojFDeKVrRqeorgpNqL2aN02OR4U8SQ6na+nKAdzUZTODYJJ1qA4xKP&#10;YZEhlFUg2UfLJxYlEDLw1OwoUpuhxSkE7btkJNgdaCkBb3yAVAXrFV9jkiqUOwUkqajIpW12r3xV&#10;D3pJA2274EKSrxGw2xVeigCtcVQ91OS/sBhQVqyilR1woV4zyPzwKj4loPfFCKU4qvrXbFV+SVsM&#10;BiqodzirVKmoxVvvXFWuRphVoEYFbrvhVdWuKuG2KuJ8MVaeQDanXFWl+zU4FXDxOFXVxVoUJrgQ&#10;vXphQuDYq2Gqd8Uu5VxQu5VxVtTTFWzXFVoOKtg4qqnbFVtd8KtlsVcGOKr1kI6YqqpclemNoRMd&#10;6V64bRSOhvQ2StFI2O4ByQKKVhMpyVodzXFWw+Ku5HFVj3Cp9ojFVJtQiHvilCy6qo+yMVQ7akxw&#10;KsN47nriqm7FuuKrDG30YqvWzdu2Kq6aaT9vFUTHp0a9NzihELbqnQYpVF2xVVVsKt0BxVqmKtg4&#10;quFMVdireKtUrirRXFXVpirYxQpXDUGFKXPuciSzDgMglxwKpvTFVinAlc3TFUDcvgSld3LQdaYG&#10;VJS779TkFKY2iggYsU4tl2qcmGBRaiuSQuxSuritNYVcMVbxV1MKtYFdTCrWBDsKXYodXtil/9B9&#10;3MY2NDSual2Kjb3xjaj9ztiqYickVP4YE071uWFiqBG64oQ0umPetTocITSJt/LPEAymoHhkkI5N&#10;MghHwIK+PfAQlsxkGlMilrge4wUqpHDyO+2GlRKWp/ZyXCi0dbaXNJ1FB45eMbXKaYw6SifaJJy0&#10;QaTNGpAifZAyymBK+mKHUwq7FDsVbxV2KuwJaxV2KuxV2KuphV2Kt4q7FW8VdgV2FXYq7FDeKXYq&#10;1irsUOwJaJGKqLzAdMBKaQ7ylsiyWE5FVORgBv0xKsf1OXnUjfKS2RCDRyQCci2Nu1PngVZJuNsV&#10;S1yFah65FK2Yc4yDue2FUNpycgadR2wsgnSRlhTDSCi9O0hrqddtu+X44oMqZ3BbrBGI0FAMyXDJ&#10;tUCDGkLthirVcVdXFWq4FbxV2FXYq7FXVxV2KGqYpdTFXAHFXb4Fa5Yq7mMKt8hirdcVd1xQ1TFL&#10;eKuxV2KGgcUriK4oUiN8CV3AUxVSaOpwUrQhxpVwiw0q4RAY0q8DCh2KurirRNMCWicVWk4q1ird&#10;MVdxxV1MVXKMVXUwodTFLsUOJxVaTgVaTirWKWqYq6mKtgYq3xxV1MVb44obpirdMKXYoarilonA&#10;q0nFVhOBWq4q1XFXDFW8VbpirsVbAxVsDCrdMVbpireKtYqtY4qtLYFWEnFLuWKthhirqjFDiRir&#10;sUuxV2KHUxS2BirfHFDVMVapilojFVpBwKpnFVhYjFKwzMMCqMj8vY4ErVueIKtvUY2khIXmpIyH&#10;oN/owKlckoqRgWkqmgkkY0BK12wqhX0+Ymqr9+NqpHSrgChFTja0oSaZP4UwWtKf6IuJNgPpONrS&#10;rF5Zu3anAmvcYCWcdmT6X5MuTQuGGNEsjNlVn5X9PdyDkhBrMkxj0cLtUUyfCw4lZdNVceFFrxZK&#10;MaW2jajGlW/VsaV31YdxjSrTbqO2KWvQXAh3ojwwq70hirfAd8VdRRitNHjgTS08TgSpOBgSFFgD&#10;kUqEiA9sUodohkVUmiwJWMhxVrhjSreGKXFcVcAB1xVumKuIxVqleuKtcMVaOKtYFcT44oWmgGKU&#10;HcSiL4q5FklEtw078V3rkbTSNstN4fE/XthVOIUAySFcJirfCuKG6Yq5hTFVNxilSKDBSWuHfGla&#10;K40haU8cVQt5biWMo3cYqwXVLBkJWhFDloLUQkL2klSQKjJ2wpZ9TkPXbDa0mVrpTlRtXIksgE1g&#10;0sgVoRkLZUq3Gku6VXqMbTSSz6fICQ/4jJ2wpDfoyQttvhtaTSx0V9qjIEsqZN5fsWgu45HHwjBb&#10;OnoyyBhXLLayGmcHFFIeRgD0wFKFlYZAsgEBO9W4jKyzCwJT55EJXcK4aVUCYaVUCbYqvWPCheEp&#10;irqYq2Biq7FXUxV1MVQ1/Otuh8e2CRpIYvI5JLdzlDaFNRzauKESsddzhVItWFX5ZMMLSaSgNDhV&#10;td8Uqinjiqb6IRybIlLIoKH6Mgq87U98KqinFV53xVtcVbFR74q4bHCrdcUOrXCq07mmKFdTtthV&#10;dhVa1MULuWFXM3fFDYOKV1dt8UNA4VXU5YqtlB4nAVQZNBTIs3LhQqAjChUB8ckxLo5ATthVWrXC&#10;herYq3XFXDbFWpG2piqxFrucVVhthVfireKt9MUNjFXYqpyIOo64q5DgVUU4VXg74qqP0GFCg2RS&#10;GumBLWBKnP8AZwJQy7YEqiGmKqZ3bIlKqvvgVfWuKuZq4pW8sUOrilbywK3SuKtMKfTirSKRiq9e&#10;u+KFQimSQt2OBLRoMVa5DAlosO2FDicVaA8cVa774q2BXbCrvlgVqmKuBxVo4q0Tirq4pbFMUOxS&#10;4gHFXDFDilcCVnDAlTdKb9cVa474qtK4odTemKrlSpqcKF9MKuC16Yq7hiqk8YriqFvNOW5FSaHF&#10;UoHlwK/IHeuNqi10gruW6dsFpVRYHxwIpsWlO5xVetiGHWnfCq4WjLsDiq4WAryxVY9uSdumKrfq&#10;oOFKIW2BxVf9WxpCokNMKCqCKowobEIPXGlVY4wNsKohEphQqBe+FW6Yqh7pajjgVLpbYt2yFMwU&#10;1tYeCD5ZMIKNVNskwb9OvUYUI3S4uHIjvk4sZJjljBo4qptkWSXXtisoqNjkDFkCkjiS0cdevTKC&#10;KbQiob0SjwOESRS9mrhtaWVpirYpiq8DvhQuAxVePfChUXChcMKrhhQpS9cCVBjvgSl+otWgyuTI&#10;JtarxQfLJRYlFLvlrBdTFXVwobxVvFXYpQ1z9rIqhx1wJRbbIBhVDNgZLKYFcR3xVBSNU4EqTb7Y&#10;FVYhXrhVWXbChUqBhVx3xVoYquGKHYpW03xVvFW8VWOx6Yq2rHviqrihx2FcKo6EfCMLFVwobwpd&#10;iqGv24wk+ORKQxwDnKvscxJOQFO7+OQ5ApZDaJSJR4DMuDjyRQNBltsGgpbc4q4g1GKqgwoXYqux&#10;VrFXEVxVaBxNMVXDCreKt4q1ihwxVbINtsCoR7WKeokWvvkaZWl9zoQB5QnbwOQMGYmlVxavCfiW&#10;mUyxsxJDNHTcZSQ2W3HPJAaqcRstJpaa+42k+L55cMjDgTe21KK42U0PgcujO2sxpGq1cnbFcDXC&#10;hvFXYq1irsVbxV2KuxV2KuxV2KuOKuxV2KuxV2KHYpdirsVdirqYFdTCrsVaoMULSvhilaVOBWqY&#10;pcCcULg/bCq7liq4HFXYq6mKt4qtxVvFXVxVvFXYq1irsVaxV1MUO+WKXYq3TFXHFWsVWTGi4qho&#10;VrJkWSMGEMW8KtYq7FXYq7FXYq7FXd8VWjc4FXAYVbxVrFW6Yq7FDqYq7FW8UtYq7FW8VdirVK4q&#10;k+oJ6l3GvuMrm2BHaoNgPllMmyK+IUAycWBVwMuDUW6YVUJ/snAkMeuGHxZEswvhBFv88iFtLL0/&#10;u8JSkcho1BgVUjagqcCoe4kVj138MVW138MCr+nzxVBSAM368LFv6uOoNK4VVrZGV9+nbFU2hFBV&#10;sC0rheuKGx7Yqvr4iuSVcNxTtirbDFVwoN8KuXfArRFcCrWBPfCrY2FcVdTqcVXhqjfCq1zTfAqi&#10;Ksxr0xQrKtBt0wpbJNMVaqaV8cVbWmBC40OKF1cKtA12OKW9hihwJGBW+QG5wq3z7jbFWuQ74FXq&#10;4wqvrXriranFXUxV2FK4YFd0NRirYbFC9HoetMKEZFcsOpw2ilZb6nXDa0u/SFMNrS2XWEhXkxyS&#10;gJPc+aydg1B2wp4UCdf5faapwopWj1gNvWuRtBCJjvlk98bVHwW/q7nYHBa0jo9NFOuFVdLONOox&#10;VXSNF6AYqqBB8sKuMfhihrjTFVwOKuxVdTFWqkYq2DhVuuKthsVXA4q6mKtHFVvMjFV4blihvFUJ&#10;cvXbCyCDrvlZZhumRVx264qpPgStGFWpCabYFS24epyLJKb7cUyJLIISJAx3yCCmtrGAAMkGBTaE&#10;UGWMUQu2SQuFDilvAybGKG+OFDRXFWqEYq1TFXYVaO2KG8VaxS7rir//0WzwvIdgS3bNU7C27bQb&#10;y5cGnEDuRkwEWyS30R1UBjTI8K8aJ/RUSjfrjwra02qIadsaW1rxKu6nFKpA7qdzUYQqMTjJhYqb&#10;QAYKTbaWTOfhFckIWgyTO20mm77ZdHG1HImMVtHH0Ar45cIgNRkqcckxdTFDsUuxVrFW8UOxS7FX&#10;Yq7ArWKt4q1irsVbxV2FXYq7FDeKXYq7FXYobxS7FDWKXYq0WA64FUXuAOm+RtNKDSs2C00swK0c&#10;UqcjhRU4CqU399X4E6eOVGTYAl7Ny65BsWEU6YqpnrvgS04IwKg5FBNetcCQFeC0acUUZIBTsmWm&#10;+U5eRahAP3ZaMVtZnTI7Xy5FGP3hqfbLxjppM7TSG2jgFIxTLAGsm1XCrsVdirsVdTFXYq6mKuxV&#10;2KtYq1gV2KHVxVqpxS6pxV3I4q6uKtEg4q1QYq3xxVumFXUxVuhxVrfFXVxQ4kYEthsKuYVwIcp2&#10;3wpbIxQ1TFLqYq6mKt4oW4pcRgVTK4q7cYq6uKt0xVvjiq4DCrdMUN4pdih1cVarilo4FWE4qtri&#10;rVcCrgcKF1MVdTFLqHFW6Yq3TChvpilonFWicCrCcVaLYqtJwK1ilrrirdMUNhDirfHFW+OFWwuK&#10;t8cVbpirsVcTiq0tiqwvgVaWxVaTgS1irVK4q6hxVeFxVsIcKrgmKF3DCrfAYq7jirdcULTilaTg&#10;VqoxS7bFDRXwxSpsDgVTKYqsMNcCVJ4D2xpNqD2RYbHBSbQUvl4TmpcgnwwUtq0Pk+0oOZY5IRQZ&#10;JgugWaCnGuHhY2u/Q9oP91jHhW1raTaf77GNLa06TadfTBwUtrhZ26dI1+7Gk2qqVXYKB9GKqn1j&#10;xw2infWVxtabF0uG1peLlTja0uEoONrTYcYopdUHCrVMCrWQHFKiyUOBVpFMUqRemRSsMlTilaWw&#10;K0TjaVhOBVhY4FWFsVU2PfAlSOKrSMCVlMVaKDFVpjrgVYVpirRGKWqYq2MVaK98VaJpiruopiqw&#10;im+BVpxVCXV0I1PjkWQSSR5LtyiEnAUprY2AhWpHxZABkmCJljFXiXCqvTbChwTFC4Liq1kpilaU&#10;rgVSK74q1wrjSuEWNK2U5YqsaDpjSENPpcVxu6g4qhD5bt+tBhtFNjy9agboCMKKVU0eBeiAY2lE&#10;DTo6UptgSvFig6AY0qg+iwSVDgb4ULBoNqOiDCqummxJ9kAUwLaJjtFrUDFUYsDIKKSMlStmKQ/t&#10;YoWNbyHqxwJUGsi32mORpNrhZKvucFJt3oDuMaVsQKMVbWMeGKruGKrguKu41wq1xxQ2Bil3Htir&#10;qUxQ40UVOBLG9UuDM5UHYZVIswlrt9+QZK0KgLQ4pVT7YoSPV1oa/PLQ1pE7VNcKW1bFVwbffFU3&#10;0Xq1dt8iUsjgqRXK0rnOwOKqy7b98VXbnCra/Diq6oxVqor74q5jhVZWmKu5YoVY223wqvr4YVa6&#10;GuKFwNcKrmO1MUOXFWzirhhVfWnTFVshNDiVQTHw7ZFLaCuFCotCcVXONqeOFC2McDhVELv1woXj&#10;CheOlMKW+m4xQo15NgSrqKYULsVbwq3XFXE4EN1xV1cKuOKqZND7YEr1IrhVVB3xQvc7DCUKJyDJ&#10;oYEtYqp3B+GmBKGFBtgSqpvtiqmeuQSrINt8KrthgVb1wJdxriruK9cKuZaYq2vTAq6mKHUwq7ji&#10;q474oWkYqpv4YGSzicVXBT3xV1O+FWx7Yob3wodTFLmIGKFtfDAlonbFVrDatcVdTx64qt40FMCr&#10;htthS3XFXE4q2BTFDfUYpaJPTAq04pUzudsCrRv1wK7hhVeowodxrhQ2sfHcd8VXUwq0V8cCrSox&#10;VZxA3wK2wr0xVaVOBWitcKuEZxVcFpiq4CmFWioPTFVMREfTjSqgAwqvRQeuKqiqDthYrwnhhQ5g&#10;MVbWlcVVl2wqqYq2KYpUJyMVQ4TfAlHwjYA5JiiFwoXA4qmGniqE++WRYFG5YwWNgVTfAlSbfAlC&#10;XUCyj4hvkSGQKQ3lq0BqvTMcxbQVOG/H2X65WTTKkWsobfLAbRSqhHXJMaVcKrxhQuUYUKgwoXAY&#10;VXDChRc4EqDmmBUtvCWkUe4ysswncHQZMMCiBljFvFW8VbwobGKuxShZTUk5EpUFBLYFRcx2phVC&#10;tkWTWKrW6YFQTCmBKmzb0xVWj+E4VVlwoXUwqt4b1xVfSmKGxil2KqbNTFW4zyxVd2xQ0QCN8UtH&#10;c7YoVAKYqsYmvsTiqaxjbJMV9MKHYUuxVBaq1IwPHISbIhILc1m+WYZ5tqxhWWnvj1Usit2AX6Mz&#10;IuOVZG5bZJCsNsKGyAcKHUxVvFW8VdireFVrYFbGKt4UN4q7FXYqtbFWgAMCWz02wqpvCko/eAHB&#10;S2ll1osUv2NjkDC2YklVxpMsG5BbKTiZiaAaNe4oRlUo02AuViu6muQopR1vrksJpWq++SEyGJja&#10;cW2uwzEBqKcuGRgYpkkiuKqQRlokwpeGGSYt4VdireKuxV1MVccVcMVdirsVdirsVdirsVdirhir&#10;sVdTFXYq7FXYq7FXYq1TFWioOKtFcVW8cFK10xVsGmKrg+FVwYHFW8VdTFXYq7FWsVbxV2KuxV2K&#10;uxVrFXYq3irsVaxVSuDsBgKqdsKknAlFAZJDqYq7FWsVccVdTFW8VaxVx6YqtQYquxVvFXYq7FXY&#10;odil2Kt4q7FWsVbxVqmKt1xVKpRy1CMe+VybRyRep/aA98okzjyVE6ZZFrKqMuDBxwqoXBopxSGO&#10;XPfIFmERTjbDIhUovR8NPHCqVzoBTIqsBFN8VQ0x5Px8MCrTRumKqjkhScVQQJLb4WKIXpilEWyk&#10;sCPHChMaUOBV4FcUNhvDFV+/yyStrXviq5z3xVsEEbYq4GhxVsHwxVTbrXFV4amKuXfFW8VU5aig&#10;8cVaB49OpxVXFDiriCdjhVonAq0bnFC+mFW+mKt9cVpbXFXVwK4nCrq/RgVokHc4VdXvgVUDHChc&#10;GPTFK4OO+KW+WKrg/YYq4sMVbBrihs77YUU3y7YobB2xStlnES8mOFWManqzSsQpydJSaS8ZtmOK&#10;FNbkk0qcUIiO6KVIORUi0ysNbWAj1BXxxJQIsnsNcilICt9GQtnSf29+Nt9skCxpGpOj+GTRS+q+&#10;OFWww8cUN+phWlN5TgVYsxrviqur4UKoNcKuIxVoDAre2FWwmKtlcVWfEuKrlkPfFV4IPXFWiBih&#10;x2GFKXzmp+WLJRG+VFkuGBVj4qpE4EuLAb4qgbrUBHUDfIEtgikwvPVcjocr4mVNzoXGFihojxej&#10;DbAgplb7HbJBgUzgNcsDFErhCrl2wqurirWKW64ocDvXFVxPLfFVhGFWsCtHChumBWjhVwOKv//S&#10;nUNnFENlFc11OYVQpTeuFXE13pgVSKFjvgTax0Wm+KUPJHtUZGltYAw674WStbq7n4a1yUY2glOr&#10;bTiwrLmQINEpphHEsYoBloDUSvphYt4q1il2KtYq7FXYq7FXYq7FWsVbwK7FXYq7FXYq7CrsCuwq&#10;4YodireKXYodirq4q4mmKVJp1XBa0otdMemRtNKTOW65FktxpbbwoaJxVY8nEVGRKpJf3DMd+nhl&#10;JLYAgCa75FtbAwob44EuERb7ONJRcOlyT0oN8kIWwMqTO38rlmDSkAeGWjCwOROrXTYLYfCoJ8Tl&#10;4iA1GRKKyTB2KuxS7FXYq7FXYq7FXYodilrFXYq1TFW6Yq6mKupgV1MKHUGKWqYq3xxVqgxVqgwK&#10;7FXVxV1cVdyxV3LFXcsKuqMCHcRilSYEdDgVoPL7YqqBm70wq2CcKt8jiruWKt1xQ1ireKVtMCtk&#10;CmFDXEYEuAxVdTCrsVdXFDq4paxV2BWsVdirRFcVWMtMCrRiqouFV4wq6mKt0xQ7FXHFWsUtHAq0&#10;nFVuKtEYFapirYGKtgYVbpiq4Yq3TFW6YVdirsVaOKtHAqw4qsbAqymKXUxVvjirYXFDYWuKVwjw&#10;ob44qu44q6mKuxQ0TilaXxVaZKYFWGTBaVhbFLQcjFV6vXFC6uFWqE9sCt+mThVsRY0rfoVxpFu+&#10;rjGltcIwMVts4VaOKrGOBVNmpgSpM+BNKRbfArjviyWEYqtO2BXVJxSuSvfChVWowoVFdsKFVXwo&#10;XhxirfLFVppiqwrXAqjIuBKHYeGRZKRqMCVvMjFXB69cCu2xS0RihTda7YqpEDAlZilqm2BWsUuG&#10;2KFpWtMCrSKYqtNBucUuAxV1NsVWMtfniqzfvgVonfChCXdyIxUd8BSk7q9y4VTtlZLMBN7KzW2F&#10;R9o9TilHKoxVsKMNoVIwO+FVbbChuuFDYxS0d8CraDriqymKuoO2Kt0xVoDFDfAHFXccVcVFMKGq&#10;YVb4YFXBR0wq2VxVbwGKXcQcVXCOuFCoq0wqiRQjChsjGlWnIpWMMVU3Ncilb3xV1MCW6UxVsYVa&#10;AIxVumKHU74q4DFWyNsVW0xVAandCJeI6nISLIBjrvUmvfKG2lGFS779MKEYqACvbFVrrQHfEKke&#10;tdq5aGDHmphQuWmKqibYpTbRQfUI7ZGSQyWH4RvkGQXlQaE+OBVRfwxQup3wq0N8VXEA+2KWicUL&#10;j0xVTO/zxVwJ6YqqIMKFUZJXN74obU+OFXN/DFW1OKtk16Yq2uKG8Vaf7BxVBDevLAleB4bYUKiG&#10;m+Kr+XhscKFnOu1d8VV16ZJC5fDFV3TCrj3xVZFtiquGphQuBriruVBXFVJpOwxVpJexxVXBrhQu&#10;GBXNviqnJQCpxS2hBAOKFVThSqP0GJQpE5FLVcCXHAqjN0ocUqHfIpXj2xVaKV98CVYYq474FbHv&#10;irZGKVtQOuBWuVcVaDYFXq2FXV74UNg4obUGp8MUrHqDtgVYrb74pVAR1GFDfLvilrFDQpiq7Cho&#10;7b4qpnAlS5GuBK4HFaXgVwobKnFWqd8VaK98UtFe+KtgYq2MVXAD6MUNECtRilTYb5FKmw3wKtXF&#10;K8e+FVwNMULloMKGwMKG6VxV3HCq0im+BVgAA3wK3xxVriDiruAGKu4DFVwSmKtUrhVqm+KtcT1w&#10;0rYFN8VXBsUKiMemFC9WpscKrORJwKvVDhQrKtMKWwuBWzhVRda4q5AAcCopPbChWU7YVXVxVM9P&#10;H7qvicui1SReTYrGwJUmOBKm2BVB8ilCTqGFDuMiQzSW90+tSm2Uyi2AoJJ5LY0bcZVyZJjb3CuK&#10;g1y0FiQjEfJsVVT3wsVSM1FcKrxhQuBwquGKodzU74pUm3OBUtmPK4UZApTyH7IOTDEq4ybFvFVw&#10;wq3ih2KtjAlBS9cilZGKuPnilETncYlQh2wJWYqtmNErgSgZcCqaLgZIlMkwVlAwquOFDeKWsVbG&#10;Kt4qsYVwK2o4jCrqjFDQOBVy0wqurirQHJh88VTNBTJMV+FDsUuxVLNXP7OQkWyISS1ILOfDMQtq&#10;22UvMFJ2JxClkyRUFBmZEOOV/ErkkKoYHrhYtg4q3hV1cVa5fFTFV1cKt4FaOKtg4q2MKuxQ44q7&#10;FK1nAxVpWBwK3yHXCrXXArlUjCrpPs+2BUvn06K4PShyJFsgUsuNBkj+KPfIGDISS6S3ZDRxTKJQ&#10;bRJRKd165TTJXgvZbY13wgkLSbWnmEH4ZvvGWxyNZim8F5HMKo1cyBK2sxRAbJMW64VdireKuxVw&#10;xV2KuxV2KuxV2KuxV2KHYpdirsVdirjirsVdXFXYq6mKupirqYq1TxxVriMVWlcVW0pgV3TFVwbF&#10;V3LCq6oxV3XFXUxV1MVdirVMVbxVrFXdMVbxVrFW8VdiqGnNTgKQ3bDauAKiMkh2KuOKuxVrFDeK&#10;XYoapilpthirl2xVdirsVdirsVd0xQ3il2KHUxVxxV1MUuxV2KupiqVqOWoqfDISZ0iNQNZVHvmP&#10;Lm2xV06ZbFrKplzW44qhro/CcDIMduDyBOVyZhEzEiFQfDEISe97YSlLJyGGBUOWC9cCocOCxPji&#10;q8eGBC24JVQD3xSho+lcLFFrSm+Kou1ULvgVFr8W64VVlFRQ4q4dKYoXIKCh64VXmlKjCrSbbnfF&#10;W2O+3TCq4UxVaRTAqxxTFXBqfLFW1Ph0xVeK4qoyVL+2Kqijx3xVcu3XChecCrTSm+KuFAMUuBBw&#10;q4ADYdMVXA/dirQOBDYwpcNhU4q0zVNTgQtHTFW67YocoAG/XClfWmBXV23wq2rVG2KWwT1xVfXF&#10;Wi1MULxJtirYcHrhYtlxTFLH9d1HpHGdu+TCSxuebrvucKEOX2qcUOD0xV3qmmRS5ZiOpxKVSO6a&#10;M8lqD4jAQlPtN8ySxALK1V8e+RpU+j1yCReQfG1Vk1lRvz2+eG1pExa4mw5Cvzw2pCYwasrd8Nsa&#10;RkdyknQjDaKRKqDhYqwXbCh3Jl6YUtrc0+0MUKqyKcKruIOKtGMjocVaHIYqu5eOKu5DFW9sULC3&#10;xUxV0rcVwpCXOanAWS0CmVpbrgSpucVUj1wJS6/uimwyuRbohSstNe+UyPUAdPfKSbTaBvLD6vIS&#10;vbIsqVoD6ib5YGooS5T0zyGSQrWsu+IQU2gbvljBFqckhUwq3hQ7FLeKHHFXDAq44pWUxV1MKHYp&#10;W0pihsYEv//T6NmA5TXXqMVWsKYpUyrt0XBSrTZM3XbHhTxLP0bTqSceFeJXg0wN1GWRggzTa3tE&#10;hHwjfMgCmgytXwsG8KtYq3gV2KWsVdirWBXYq7CrsCtYUOwJbwq7FXYq7FXYFdhV2KuxV2KuxQ7A&#10;lxYDrhVTa4QbZG1pRe6P7OAyZUpGRm65G1pYRirYxS6uFDRI74FWGUDpgtk0z4oU2FcCpReJRiPH&#10;Ki2BDJbsegwM0Zb6XLKfhXJiNsTKkyi8uuftUGWeEw8RMLbRIot33OWRx0xM7TFI1jFFAAyxrXYo&#10;dilrFXYobxVrFXYq7FXYpdirsVaxV2KuxV2KuxVvFXYq7FXYodilquKFpOBLWKuxVrFW8VdirqYq&#10;6mKupirqYq4jFWuA8MVcFpireFW8VbqMUOqMVdQYq0Riqw8uxwJa5OOwOKu9U9xjau9YY2q4SjG1&#10;bDA4VbrirsUN4q7FWjilrpgVtcKtMtcCFnGmKVyjFV/TCh1cVdXFLsULcCVwwoaOBVM4papirqYq&#10;3TFXccVbAxVcFxQ3TCl2KuxVquKuxVo4FW1xVrFWjgVacVcBiq4LhVv08VXhaYquphVqmBXYq0cV&#10;axVaRiqwrgVYUrgVopiya44q2FxQuCYVXquKFQDCreKHYpdihrFLsVWnFWjgVaRiqkyVwJUJEpgS&#10;o4GVNj3xQuABxVpkxVbTFkvAxYrgKYVVFwoVBQ4oXYq1XFWmbFVMtgSps+KqTGuRZUovgSpkV64F&#10;a4nFktxQ2HxVxNTiqm48MCqZOBLgMVW4q0RUYq1QjFWia4FbKg4qt9OmKVoqBvilazdsVUicCEPL&#10;LxBPhgtNIAxG4+Jfs5CTMBVj04IPhPvlBbFZLaYdW2x3VVEUo/a/DI2UthJv5gfoxsq2vr+Ix4it&#10;Lg86+ByfGUcLXqz+2HjXhXetOu1BTHiK04TzfyjHiK8LYuJulBjxleFr15RuVHyx8RHC76zJ/J+O&#10;PiLwrfrUtacMfERwNi8kB+xTB4ieBd9cbuuPiI4HfXT3Q4fEXgcL4fykZLxEcLvryDscPiLwNjUU&#10;A3B+7D4i8Df6QjPY/dj4i8DY1CI9zt7Y+IvA2NRi61P3Y+IvA19fibpj4i8Cr+kYfHHxEcDf12Ov&#10;UYfEXgXfX4xtyGHxF4GxfxDqwpj4iOBxv4j+0MByJ4FpukP7Qpj4i8LvrSda1x414WvrcfWuPGvC&#10;uF3Gf2qYeJFLvrUfiMPEtNidOxGPEnhd66dajHiXhcJ08RjxIpv11x4kU0Zl8RjxLTfrr3I+/Da0&#10;tkukRSajbAZLTGr649dyx7dMolK22IpAO3IhD1OAJKMihEYpkmLbbCuFFrSRTbvgSkWufZB8NssD&#10;Asefv75KkOUjbFKoDXYYqm+gt+9b2yEmQZLEdqHfK2SpUVBxVUHTAhf1yStA0FMVcD0xVcx3xVom&#10;uKuY0NB1xVbuTvhVdGSTTEKqqd98KFx9sVaU+OFC4nb54q4dcKtnbFWhiq4HtirUh+A1xVCNgVtO&#10;mFCqu3XtirY618cKuUUPTFVYZJC6oxVsMMKHE4qph+JoRgSvSYE074UKymmKGnag+eKrCvIYVbEY&#10;Xc4qujauKFUeOKrWlK/LFKkz8zQ4qqoMVVFwqqMdsUKRNeuRS4YEuOBKjOdhTEqojffIpVFO2KqQ&#10;Ir9ORSrjfCre+BXA0xVaTgS0cVaHvirYBIxVcNsCt7YUO5UxVcGwq01CK98VUyMCXDY4q3irg1MV&#10;b5DChcDUYq7bvhQ7gDilaYh264FWhN6YqvC8DirjirXMDFXVGKupXfFW+IxVwUYq7jTGlcor1xVY&#10;4p0wMlFvE4ErCKb4ENA4qvRwTiqoMKF4NBvklXVGKt8sVWvQ4qplQdsCtcR3woXUwK7CrdMVaxV2&#10;KuJxVseGFXMoA2wq0BgQ2BTFW6E4oVFGFVZFHjhQup4YVboKYpWscCqTHfFLkNcVKJjauFCphVfW&#10;gxQnNmKRKPbLotRRHbJsVNsCVJsCqTYClQlyKUNJvkSzCFZciyQtxZLKKjIEWm0pKSW8lVG2VEUy&#10;tMba9WXY7N4ZMSUhHo1euWAtdIhBtkkLx0woXYVbrQYqhZGocCVF5AN8VS63b1LuvgMilP4Ttkww&#10;KuMkhdQYq7CreKurgVsnbFUDId8ikOtxV64Eqsp3wqoMa4FWH2xSsmNFwKgpMCWowBilXQYWKqNs&#10;Kr6YUOxV2Kt4q7FKxjUbYFaBJ64q0tScVVKYocR4YVbAbFV9uh51xQUyXbJIXYq1XFXdcKpPq0lW&#10;K98qm2xSu22id8xWxrTwPXU+GTgiTKIsyw45VaYULWSp36YUNJttilUwodirqDCrYGKt4FWSV6DF&#10;WlYg79MVVAcKt4odirTGgxSpha9cCrvTGKtKhHXFV1NsKthsVc1CN8VWqtMCr8KqM1nFOPjUVwUt&#10;pRd6BSrRH6MrMGYklE1lLEfjByiWNtEkM0NTUdcppnbSzSwtVcbpU1tdeeOiyb/PLI5GBinNrqsE&#10;+wNDl4nbWYo4NllsaXVwodireKuOKuxV2KuxV2KuxV2KuxV2KurirsVdirsVdTFXDFXYq7FXYq7F&#10;WqYq0cVdTFWiuKtFcCraEYq3XFWw2FV4bFW64q6uKuxV1cVaxV2Kt0xVoYq7FW8VQcpFciUhEQii&#10;4hSq0ySGsUOpil2KuxV2KHYq1TFWn32xS2BirdMVdireKupirqYodTFLqYq6mKHUxVvFLVMVdirl&#10;64qltvvfk+AyEmxfdGs4GY55tgRa5dFqkvy1g44qg70/AcDIMdn8PE5XJmir3+7UDwxCEkvpAThS&#10;lktG6nAqluw3wKh1XiaHr3xVUU0O2BVG6cGle3jhUrFxYq8e5xVMYBsB2wKixQADFCoFySuUitDi&#10;rZ2NcKt1oPfFWxuNsVcPfFWw1Nu+Krj0piqx0HU74qplSOmKryKDbFW1NBviqgrc2+eKFePY0xVt&#10;mGKG67b4q7Y9cUurQUxS0SBvirYI7HCq75YFdhVrpgVsmoOFC00rgVcBXbCrlWmBXGlcVbGFLia9&#10;BgVsYq7vtirid+uKtVrhVcDih3KmK0hdSuxbxU6E5JWEXF2WJ33rk2KFabka4VaLbAnxwK4y1GKu&#10;EgA3wK0WB6d8WS4t0yJVv1T2OKV8dyyn4emClVBfudtxiq9dQkXZfvONKi4NZuFP2sUJpb+YJo/t&#10;NX5YsrTO0830NGJIxY0yOx8zxPTkwGStjwprHrlq/Vgcla0q/pS0PVhkrY01+k7P+YYrSsmoQHo2&#10;NrSqt0p6GuNod9YrjateucVXrKD1woXHj2xVQVqvirrp9qYsggzkSkOyLNs4EKLnFKlI3FTkSkJD&#10;M/qy0998om3st06NY4AB4ZGLUkuuKFBbDTeEn05jQqcIapN3y/D88khQgahGLEpvbsOuTDEpih2G&#10;TDFVGFDY3xVsYVaOKurgV2KWwcKHYEuwq0TirVK4FbC0wJf/1OiUcnYUGYDlr0j8ThpC/iowobpt&#10;iqw7YqqwxljQZYBaDsj44woplwDSSvphQ7FXYq7FWsVdgS7FXYoaxV2KXYFdhV2BXYVdirsVdirs&#10;VdirsUOxVosB1xSsadR3wWtKbXYHQYCU0pNcsem2RtNLCxPXFWhirWKt1pgVquKtchilbyxVY5yK&#10;VJTvgSrrGzdBXJUxVlsnftTDwotUGjhvtkYfDRxK8WmQR9qn3ywRC8SKVQooopkmLeKuxV2KuxV2&#10;KuxV2KHYpdXFXVxV1cVdirsVdirsVdirsVdirsVdirsVdirWKuxQ1irVMCXUxV1MUOpil1MKt0wK&#10;7FXYVdih1cUtVwK7lirRbFWuWKu5Yq6uKuxV1cVdih2KWsUOpil3EYq3wXFW+K4q7gMKu4jAh3H3&#10;xVrifHFXfFil3IjqMUNep7HG0u9QHFWy4xQ0HGKVwcYodyGKu5DFLqjFDeFXA4pbJrirRwIa44q1&#10;xxS3TFWqYVbGBW64UOxS7FWsCupireFWsVWkYFaIxVYwpgVaATilVVMKF4GKt4VdXFWq4q0TgVxO&#10;Kra4q2N8VbpihqmKWqYq0QMCqbKMUtVOBWwtcKqqrTChdXFDVcUtVxV2KtHFWi2BWwK4VdTFXUwK&#10;1xxVSkjrgpIQsiUyLO1nHFVwGKrqYWLuNeuKVwUYq7jihsDFWxtiq7lhVxbFCxjilSZsimlMuMCa&#10;WFxgSpl8CrC57YpU2kNMCVpbbFWq1xQ1il3LbbAq0iuKtHbFXCh64pcR4YoW0piruIOKtHbAlxGK&#10;rWIxSpMR0wKhpTxwKk99d7kDIFmFKHVxAKEbDBTJErr6DfbIllSoNfjJ3AwWtKo1yI9sFrS4a5AO&#10;u2NopUXWoGGC00u/TFt8jjaabGqwY2tO/SltSnIVw2tNjVLfG1pv9JW/dqY2tLxe253DYdkU763B&#10;1LCmCku+tQN0cY0i2zNCejDJUGK4SRfzDIUEtF4v5gcJirdYz0IyNJd8FO2Ku/d0ryGNKsPE9CPv&#10;xpVwRDU1BOClW8EPhXDwrbZiU+GDhSt9FPAYKW2/QTwGHhVoQRnsMeFbd9XU/s7YOFbW+go32Bx4&#10;Vtxt1bc0OPCm2vqydhg4UW4wL3GNJtr0F9sVd9WXrTFVv1WPwrgTbjbjwwWttfVq+IGNrbf1cjx+&#10;/CrXo02qcbVr6uvv9+FWvq9fs1OFCEvIBGvIde+FCEtLUSP6h3yYYoxwFGFCkwpvhQosT18cKpPr&#10;IolTk4sCxovv88lSGxucUlVj3wKm2i/DIcjJkGTQfCKnKma4tTFVRaEUOKFToKLhVaa+GBVRTQb4&#10;VabfrirQFcVceuKtdTiq5W2qMVVQe474UOJwq2BXrihs9MKtK4OKrifHCrSMDtiq8EYFacVBwqg1&#10;au564FVAcKqmx6b4oXD3wquXfFDZIGFVwrTCq4AYq7pihbKKgVxVbHGAeRxVEA4VdIOXXFCxTQ4q&#10;uO+FW0XiMVpfihTkSuBLokFanFVUGmFV4OKFRjilSY16ZFLXTArYOKVGfpgVRWtMCVVehGKqIpyw&#10;JRCimKtkYFdxxVoqcaS2F3xVviMVaIpgV1aYq0fHArWFWqeOKtrTvihs4pdUYq1TFWiDirqUOKrg&#10;aYUOrXbFWxiricVW1xVok1rilqtcVdxxpW+FBhQuXFW60xVoN44ob5Dtils0xQt41wJUWUHAyW4F&#10;aC1xpXCMDAq/phVvlU4q3ywq4N3xQ2SPHFVnU7Yq4tvire9OQxVwGKr61xQtIrhV2KFtQMUt1398&#10;VbDYVXgVxVsbHFVwOKG6jCq9TiheGwq0W8cVWsadcVU2wJbXrQYVREZwoVRirbdMUJ/AKIvyzIDU&#10;VQ5JisbAlSbAlSY4EoeTIpQsmQLMKDUwJW9euBVk0CyihxpCV3Omsh5L18crlFmCvtbwx/BJ9+Ri&#10;aSQm8MwalMvBayiAckxbBxVe3TCqUX12Ya0wJSObWnrQjGlatdS4XKswry2wUm2YQ7qMkGBRAySF&#10;wwq7FVw6YodgS1IaLiqCfc5BkvthQ4hV0m5OKqBPjilbXfAqlPTFKDkABwK0rUNMVRK74UKq74VX&#10;Vwoariq4DFLR2xQ0xJFMUuC7YEN4q2NsVbphVsUxVsYqrW4+KuEIRgOFC7FDWKXDriqQao3xk5TM&#10;t0QgAeMHzrmM2K2jxh3qe2W42EmSJmWHHKphQsLVxS10OKqi4UN4pWrUnfFC8Yq3iriK4qtK1xVy&#10;+GKriaYqt9QHFDR3OKV4wquxVrFDj0xSpemV3FMCuqSaHFVQYVbxV2KuxQteJJRRxXBSbS260OKT&#10;eIUORMGYkkt1pcsBNRtlEsbYJpfKg6nqMpMaZg2sBZTVD08MiypHWurSwHcn5HJidMTFO7XXIpdn&#10;+E5cMjUYJnHMsgqpqMsEmFKgbJWhuuFDeKXYq7FXYq7FXYq4Yq7FXYq7FXYq7FXYq7FXUxV2KHYp&#10;dirsVWnFDeKXUxV2KGiBiq0pgVrjilwxVeuFV2KtYodTFLsVdirsVbpirQxVzGgriqD4mQ1HTIpR&#10;aEUAySF+KtYq3irWKHYq7FXYq7FKxt2xVcMVbxV2KtjFXYq3irhih2KuwpdgQ7FXUxV1MUuxVLbI&#10;cr1z4DK5c2xdNvcDMcs0WmXxaivy1i2cVS/UDRK4GQSCQVkAyBZoq+OwGAKx6+cBqd8JVLJHLfZF&#10;SMCqMshC++KqcYPQ9T1xVWBCb9sihBTPVjTvhQqIQNjihERKXNFxVNYgCOnzwJVgMVVOXhhQ103O&#10;KrxRuuFLqYobU+Iwq2dh88VbFOuKFw8TirRNcUrWUFd8VUo2O4P0Yq3MaL74qowtU4oRFafEMULu&#10;uKuJ7dsVaLcTTFK2tTTFK5Ce+KtjbFWwcVbJxVrlUYqubpXFVvTfCrYJPTArf6sVdv1GFW64q7l2&#10;xVotirZwK6m9cUOOwp44q4UBwq0p5nFLG9fu+b8a9MmEFjMj065NgVEyb7HFW/UWnE9MCqYbw3xV&#10;oyjocVbVyemLJsSU3wUlekx6ZFK8eOKthx3xVtmFajtihsPXFWy7L0+/CraTONwcKq8V246tgpUX&#10;Fezdjt7HIpTO2eWTf1CD4Y3SkJ1Zufsua++G7Yp5arAwox3woTS3gRRs5pkkI+NF6A4ULmjwqp+m&#10;F9sULlI8a4qthNWNcVWTyVOBkFIZFLeKWidsCqTb4pb9JXjPLrkCzixiYenNX3zGkW8hlthLziHy&#10;wRLSlWtkEHJtwSaxO5bIliQvvR8O+WBigoDQgnriwKb25FKZIMU0jO2WMFYYVb6YVdXFXYUOwK3T&#10;CrgMCt0xVbilwxVsbYq6uKv/1emOKDfMJyVPliloMT2wKvUGm+FDiMkAqPs4/h5ZkANUiiOOFg1i&#10;rWKuOKtYq7FXYEuxVrFXYq7FXYq6mKuxV2KuxQ7FLiadcVWNKq98FqptdoPfBaaU2vPAYOJaUzcu&#10;3emNppYWJ64FaxVumKu6Yq7FXE4q1XArRbFNLScCtVwJXKpOKqiWjSbUyQjaLRUemqPtZMQYmSKS&#10;FE6DJ0xtfhQ7FLsVdirsVbxV2KuxQ7FLsVaxVrFXYq7FXYq3irsVdirsVdirsVdirsVdirsVdirs&#10;VaOKGsVdirsUuxV2KuxV2KuxQ0TgStrirVcVdirsVdirqYq6mKt0xV1MVbpirqYq3TFXccUOpirq&#10;YpaxVotirRfFWueKtiTFW+eKthhhVvkMVarXArqVxQ3QYVaIB7YFa4DwxV3pjFWvSGKXen74q7if&#10;HFWjUYq0ScVWlzgVr1MVb9XFWxLiq4SVwquBrirdcUOriricVariri2KWueKtGUDFWvUXFXcwcVc&#10;aNirYoMVb5DFW+QxV3LFXVxV2KtHFDsVaIxVsCmKW8UOxV2KVpGK20UxpWgoHXFWy/YDFXb98Vbr&#10;TFDsUuxVxOKqRYnAq9VwqqAYoWtilZywKvX3wq5htihCSLkCzCnxwJbC4ULguKt8MKupirqYFdhV&#10;acCurirROKVpbAqk5wFIUXOKqRORZLCcUrScCrSa4qtxV2BXYq4HFW6Yq0aYqtocVarirsVa6HAl&#10;s0pirXXFVpXAqgeu+KUuvpylQvXIlICSSg7k9TkGYS+4Tl1woKCnUg8hhpVW0snuBzDEYClHx6S9&#10;K8jXI0ttnS513qcHCm1CS1mXapIGPCvEpRxyOSFO4x4E8SuttcN1OPAjid9SmpvTHgXiW/VZ16Co&#10;w8C8TQt7gjofnjwLxOaK6XYDBwrxOKXY69cPCttUu+u+PCttVvO9ceFeJv1rseODhXibN1dUpTBw&#10;p4louboda4OBeJcLq6/mIwcKeJtr268TjwJ4lovrqveuPCjicuoXak0Jrh4V4l36TuxtvXHhXibG&#10;pXZ6kjDwrxLW1O5A+02PCjiaGr3I7n6cHAvEqHVrmlSa48KeJtdduxtWgwcC8TZ125O1PvwcCeJr&#10;9P3I28MeFeJePMNx2OHhXid/iGft1wcK23/iGcdTjwrbv8SzD5YOFba/xFOdwd8eFbbXzJP33x4F&#10;4m28zyNtQg48KeJy+YnqC9fowcC8SqPMTH2OPCm3f4icDfHhRa3/ABC1ckArodTku2EZHU0wUoTu&#10;GIIOA7bZIBiS043yTFRamFCjJ4jFUj1vaKp/zOWRYFihlBJXuMmxVEfAlXQjFU20Vh6pHjkJMwym&#10;DbrvlbJtzXr44Eqi+2KFUV7YUrTU7YELj88Vc2+FWxt1xVYST1xVobb4qui6UPXCqsKjCrTHFC4G&#10;mFWyae+KGgR3GFLYNRvihsChxVs4Fc52+HrhVCKnvgQqCmFK5TQYoVBuMKtjFV/44VcDXfFC4HFW&#10;6YVdIBTFCij0NDiqqJAMVcstcVXL1rhQuO2KrWlFaYpXCQHFDTPXYdcVXA02xVeMKrxtgVc5ruMK&#10;rMiUtYEuGKqVwaDAlSUYFVF2qTiqgj1aowJRS+OFVTArhTFXHFWjQ4FaxVo4Eup3xVwp36YqtBri&#10;rfXFWx4YoXEDrhVTagwMlvLFV1QcVcTirVcVbriim64q1Q4VbxQ1TFXUxS0NsKF/XfFXAjFWqjvi&#10;hrrvhS1XAh1cVWBzXAleTUYEqbYFcMUra1OBW6V64UOp3wJdSlMKrST2xS40GKGqeGKuHw9cVX8q&#10;Yq2TihsdK4q4HCruVMULK70wpbGBLajffCheKjCheDiq7FDsVXLhVdXFXdsVWsfHFVp6YquVcKq6&#10;nCqoMUNk7YqmVlfggI/bvlsZMDFHhssa2jiqk2BKk2ApCHkORZIWTIFkoscCrPngSvGFDZXkKYqg&#10;brT+W4yBiyBUbAPHL6bE8chFJTpR45eGteBkkNufhxQxzVWrXxGAswxm9ko1PE4QgoiCIG8hjBqK&#10;g1xYs/h2AriqIySG8Vbwq3irYwKsk6YEoJjXIpVbYbE+GKuc7nFVEjFLVMVQ9x1GBKHYeOBWmUDf&#10;viqtH0rhQrKcKrhvhVxGKuririe+KrQcVXDbrgQ31xVv54q3hV3U1xVcMKURbjviGBCKAwq3XFXY&#10;q0eh+WKhjOoPWuY2RyIoeUBY1B7ZSzR+hp8JbvXLsYapJ8g2zKDQWzhQp8Wrtil1exxVVG2FDeKu&#10;G+Kt0xVuuKurTFXYpWVocVW7ucCrigwoWqd8VVRhVvFW8UOxS1ihYy98CWxhVdihvFXYq6mKXUxV&#10;awrsdxiqW3emQzdqHxyBjbIFJ7rQ5ozyTce2UnE2CaBlgKn4hvlRhTYJIcR8d169xlZFMkRDfTwH&#10;YmmN0tJzaa/yoJQPmMtjkYGCbQXkU26MPll0Z21GNIgNllsF3XCreKuxV1MVdirsVdirsVdirsVd&#10;irsVdirWKt4q7FXYq7FVvfFW8Vdih2KuxV1MUuxVriMUN0xV2KXUxQ7FLhirsVdireKtYq024pir&#10;SJw6YqqbHrirXGnTFXVPcYq75YodTFLjih2KXUxV2KFg+0TilfireKupirqYq7FW8UOxS3hVumKG&#10;qYq6mKuwJaxVx2BxVLdJq08rdvHKy2Okak/vmO2IxN8vi1FVy1g0cVS3Uz8PtkSyCRp8UwGVlmib&#10;/wC1thCscviA3zwlUtZ6HkK1wKpSHka9MCaWgb0GFFL2bgO5wIQBYs1DhQrg169cUI6zT9o4Epip&#10;64qq8dq98Ct5JC8DauBV1BhS2PlXChoEkE4q2zHFXLiq8HFWiCP4Yq5httiqgw4b4qpTydhSmKrY&#10;hvtihEioFMVdU98ULw1euLJaSe+5xVyjr44q2GxVdXFXctjirt8VcAT1xVcRX54oaFe+KuT3xQ3X&#10;tilxPgMVcB44pd2xVsbimKG/c4q1yHWu2Ku5Yq1xrXFWpHEas3SgxSwXUp/WkavjlwYlK5XqcKFB&#10;jx398KHO4HTfIqsBJNMJVuvhgVrkKVB3xSGmenzxSvDU3ORVf6vYYpXBq9MVXhq4oXBvwwpdXFXV&#10;PTwxVsNXf9eKq0MrA5EqmEd0RuNsiyTKDWlUASCvvhQj49bjToTv2OK0joPMsXdqEYU0jIvNEYNC&#10;ckwITa28wI1N8NrSMOpI4rXrjaKREMgZajvhtDaycK4saU61NciS2UuGBW8VWt0xVSPXAlTlYL32&#10;yuTbEMd1SQKar1zGk3p9os/KHIxLTSE1mSlT7ZMtoSjT9q+5yAYSKveHkoHhmQGopfEf3g8CcUJz&#10;bDvkghNIxQVyYYq43wodhV3TCrfXCrsVca4FcMVbY4q0MUt4FcRhVrFD/9bpaoT1zCcltkAwq0CB&#10;irfxNiq9UH7RrlkUI20cceOXhqkETTFgtK4pWkYFW4q7FWsCuxV2KtUxV2KtVAxS0ZFHUjAq0zIO&#10;+NrS03K4LTSxrsDtjxLSm16fbBxJpRa9bxwWtKZuSeuRSt9Q9sKu5E4pXDCq4b4ob6YobxVrphVr&#10;kBgQ16hxKXFsiloKTiq4ITilUS2d8IFotEx6ef2qZMQY8SJS1jTtXJCLG1bpkkNYq3irsVapirsU&#10;uxV2KuxVvFWsUOxV2KXYq7FXYq7FXYq7FXYq7FDsVaxS7FXYq7FXVxV2Kurirq4q44oaxS6mKuxQ&#10;3irsUuxQ1irRwKtOKWuuKupirdMVdTFXUxVumKupirdMVdTFW6YVdTFXYoarilokYFaLDFVpbFVt&#10;RirsVdTFWwoxV3HFXccVdxwK7jhVuhxVdTxxV1aYq3yGKu5jFDuYxS1yGKFpNcUuoMUOoMVdQYq0&#10;VBxStMSnBStfV0xpbbEMYxpV6qgwquLLihr1F8MUrS4PbFXDFW+NcVaKYqoOu+RVTJYYpWGUr1wJ&#10;a+t0642tNi9XG1pet4vvja0qLcKcNopVV64UKnXCrqYoa4nFLdDirWKHE0xSsLYFdzwq16mBWw+K&#10;t88K03ih2Ku6Yq3XFXVxS0cUOpXbFK1VA64FXg4UOZsUu+0MVaCUwUq7CrjihRdMFJUyuBk2FxVv&#10;FDRxStJxVaTgVrlXFXE4qsJxVonFVjHAlTbAlRY1wJUzgSsbpilacVaOBWsCtdMVcT3xVwxVuvji&#10;rQxV1MVcRXFVpGKXAeOBWumKtYq7FVCZe464FSq5i5tyPXIFmEru14UJ27HIpSyUnqckqDlag3xQ&#10;j9EYGq9sBZMkt1olRgVc6GlThKELKi0NQMCpXZQj1GXJFFJkkIGKqogFMVcIadMUu+rqTuCfpxS3&#10;6ITdRirRhDNWlDTCrjDtVsUOWBfliq42qtucCtfVE8K4q4WqeFMKGvqSHemKrhaKNqDGkONhG1dh&#10;iladOTwxQ4WCdeIrhS02mxE7jGlUzpke9RUeGKGjp0daBRjSLb/R0bUoow0rQ0mMn4lrgpXHSYjs&#10;RjSuGkw9OP4Y0q1tGh8MaVb+hY33AONJcdDh7A40hadCj77jBStjQ4T0FcaTbf6DiOxXGltx8vwD&#10;cA1xpbXWnl+OU8WqaY8KbR/+F7dOq5LgY8SHn8twV6UGVmNMgUIPLsAO+VlkEVbaVFbnko38TgAS&#10;jQu1ckqjOtTgVCOabHChSIArhVLNTjqntvhDEsTu7Wjcl+nLGCHiO5rilFRP92BU20VR9Y+YyMmQ&#10;ZVBIzGnhlbNexpvilUj+EYqqcsCtVGFXdcCthgcUNBj3wq0SCcCrThVUi3wqrYVWsB3xQuG5wq5u&#10;tfvxVwWuFC406jCq0GpwKvXFXSGik+2BUKm+5xVeG33+jFVw60wqvUjCq8DFDYIxVtRihsYVbJp1&#10;xVSqXNMVXCMH540hU4CmFXJEqmo64qvAphVd0xQptEGNcVcIQNz1xVwjoK4Etcqb4UKqvUYqvU1x&#10;VcTirVaYEtYEurTAqlLviUqY2wKvJ+E/LFULA1cilHKKHJKv64FaHjgVxAxVqmBLsUOxVxbFKw4F&#10;XKAuFDYxVUABwq0yVBwJUeNMCV3vilr9eKGwPHFXccVbCVOKthR3wobwoa403xVooDvil3HFXb0w&#10;oWnbbFDqVxS1x7nFXdOmKtE164FpqoGKrdsCuRqYpXFO5xVawwK0BgS2Dtirq4VaNBirl98UtGh2&#10;wKtIocVcTQbYoWh674q2H3wqvDdsULlbFWicVaJ74Utg164qurthQvUDFCoB44od88VaB33wpXVG&#10;KHcsKrgRiq1jiq0HFKom+FCqDihcpphVxfAqz1Kd8Ko201Mr8Mm48ckJMSE0WZXFQa5aC1uJxVTb&#10;AyQ0hpkUoWTIlkFE7ZFVm+Kr1wqvxQvFO+FWvq6BuYG+NJKou2FC/FC2TpkkMY1V6FsBZscuf3jg&#10;U3riGJTHTVD6lGF34gnCUUzmMb74EK+FW8KrhiruuKtg4qsmO2RKQgiMDJEQ7KTihYxrilSbFVtc&#10;CUPO3xYqoMK4pa7b4oXowpiqsrDChUBphVxbbFVnPFVpLDFV0RriqrTFDsCtjfCrSviq4HvirYPf&#10;FUVb9K5JiiRhQ7Al1cVWTnjGzHwxKWLXj8j8zmLkb4qd2dgp6ZSzTnRo+MIrmRjaZpsvTMppLeKG&#10;9sVaalK4pcDihumFW8Vbriq1mpiqyhO4OBK5ZB0OKrXapxVeg74VX0xQ0BTFW8Kt4odirsUt4oW0&#10;xVauKV+KHYobxS7FLsVdihRePkcCV42wqh7iyim2cYKTaT3Xl8g1iNRlUoWzE0pntZICQ4yg420T&#10;UWjXttlRDZa5JXiNdyBgukpna65JH8L75YMjUYJxbarBPsCVPvl4nbWYo5WruMtthS+uFDsVdire&#10;KuxV2KuxV2KuxV2KuxV1MVdTFXYq7FXUxVaN8ULhilrFDeKWqYodilvFWqYq6mKt4oa7Yq7FLhir&#10;sVccVdTFXYq7auKFwxVumKWiMVdU4q6gPXFXAEYq6vjih3yxS1TFXYqtUYquxVvFXYq6mKtjFXYo&#10;bGFLdMUOxVxxV2KuxVrFVspohPtgSg9BYfvK+OQtkd144NO5bsNsx22l0JPXLIljIK4y5rabphQl&#10;WpnbIlmEntxW4GVFkq3rUck5MKxm6J9UnCSqDlFTkFQ0h3ocKS2gqdjvixamc8cVKFT7VDixVlIr&#10;9OFU1t1WNaZFUXFGRuMVV+pxTTlXfbCrZArtihutdsVbBpirXU1GFW6169cVbLHFVQkYq0x337Yo&#10;dX4anFKmSOpxVCSLyb+OKFWIED2AxWlRaDc4pXkbVxQsZ+tO+KVoPjiqop2xVcVFcVWgBRiruu2K&#10;t8RXbFV42OKGyd6dx3xVo74oaYccVdyJxStrXFabXbrilcaYoLantirqVxQtKBemKqgO2Kt8gBil&#10;KtZufTjIJ3bJgKwu6mDErljFBvRsKrBSm/XqMBQp8qmpGKtMKGvfArkA6DEq44qsb4h1wptsNTFb&#10;XA9+pwJcHYGpxVVR674qv5jFbXB6jFVyuMCVxYfPFW1Pcd8CohZabZFK4Sg7jCruXfwxVsSE9dsV&#10;VBI2wrWuKETDfPAaAnbAlPNJ1d5ZQlSa+OBBZ3YPyj65IFiqu++TVeo75FK4e+KXYoWtilSZgN8i&#10;yASe6nLSb/YymTfEIK/gSVax9aZjyLaEx0CWkRB7DIAsCELrU9AQckSyCF08fBt3whrkuvDxWgy8&#10;FgQhIE5HfpjbBOrcUpkwxKZRnwyQYq4OTQ3irdMKu2xV1MVapirRxVvAlrpirdcUuOFi4Yof/9fp&#10;3IDMRyFMkt0yKVyxU3O+FW9z7YFbO2SBQqW0nFqeOXRLEo8PTLLam/UGNqtMyjrgtaWmZMbWlrTx&#10;jvgtaU2uYx3wWmlM3SHocFppablf5sFppYbpfE4LWljXYxtaWG7HhgtNKZuj2xTSxrlsVWmQnrgV&#10;bzriq2uKt9cVbCgYquXCq6vjiq4HChdywK7lhQ7kcVdyxVbXAq5VLHDSUbb2BO7bZIQY2ils4x75&#10;LhRaoIUHbDSLXAAdNsKG8VdirWKuxS7FW8UOxV2KtYq7FLsVdirsVaxV2Kt4q7FXYq7FXYq7FDsU&#10;tYq7FXYq7FXYq6mKuxQ7FXYpdirsUOxS1irq4q1XArq4q6uKtcsVdXFWsVcBiq7FXYVdTArdMKup&#10;irqYq6mKHYq1XFLq4FWk4q0cVapiruOKtcRirqKMVdtgVvCreKuGKt0xV1MVbpirqYVcRgQt274p&#10;Wk4qtJwK6uKt1xV1cKuxVvFXYq1Q4q6hwK6mFXUOBWuJxVumKtccVbC4VXAUxVdihx3xVTYYEqJr&#10;gSsI8Riq0op7Yqt9IHoMFJtUSy5b9MNLaLS3RPc5KmNqgAHTChvFXYpdTFDRxVaTgVY0gGKVJpRg&#10;VT5VwJWlScVbAcdMVXAyYpXhn8MKF6lj2xQqca4UNFcVWmoxSp86HfArvUGKtGQY2l3qYLWnJJQ7&#10;4qv9QYUNGXFVvrYqtMpOBLaSVxVUpXJIdwBxVbxwK1xwUloocaVY0Zriqz06YFdxxStpgV1MKtFc&#10;CqLLiyUHFMikKRGBIWnFK04FW4FaxVvFWjirvbFXYq7FWsVbxV2KrTTAlqtcVW0xV24xVYd9sCoC&#10;7j474ClILpiWo2/fIMkBMtajFKAloHod8LFF6SyiQgYlkGUW5qKHIpVaAdcVUZ0riqVW9I7h1xIU&#10;FNIttz3whBVVGKrxT2wq4DtirilenjhVoqBirQWuKthd8VXBafLFC4IvWmFWym2KG+AI2xVwj8cU&#10;LuGFVwjHfFV3pjsMUtNGDgQt9LClwi3rih3pYVb9PFWzDXfFDYipuMaVr0gcUu9HeuKHCEHFLZhG&#10;KHCEVxVv0cUtiEdMUK+mW9JGrhClNJox4ZIsQl10gGQIZJcyb5SWwLaUwJdTscVQ1wKnAlCSAYqo&#10;uhpXChBaklErXCEFj8yBqjJsUumt2B+HFC1OpB2xVNtHak4yJZBl8PEE7ZWzbYbH38cCqiHauKV1&#10;CTTCrZXAq72xV1BihphirRoTiqyorTJKqp0xVUDDqeuKtMdt8KrgOmFWzvvihqvhhVeu+KFvTfFW&#10;6DArmI4tiqDQ/s4qqoSD7YqqLvthQvIH0YVXKMVb74q30xQ4GorhVQdmL07YqroAMVVFphQu6YVb&#10;p3xV3fFDdB0xVwFMUtkjFDq4pWkBhiqkjUeh6YFVlYYUKhOBLXzxVbWvTAlcBgSpTHwxVTQ13wKu&#10;JopPtiqFtxQgZFKOWQY2tNmQd8bTTXqA7Y2q7l2xQ4EYq2zg7YFW8hilouMCtCQY2rZeuKrlbeuF&#10;Ww1MVaL++KVrNgVqtMCXVxVsbYqvDDCh1RirRIwK0zjphtXB67Y2hZ6hBp2xtV4krthVdyHfJWhr&#10;kMUNchjaWi/c4q0XGKrSR2yJSA0SMbTS0tgtFOJ2wWml0cgFQ2EIWs+2AqFpkxS4t3GBLg+Kt1ri&#10;rQO+Ktc8Var3G+KuJriq0DxxQqAVwq3TvirgDirfHFWiaCmFDgcVXDfFVRWwqvDYUN8hihYWxS4E&#10;DFDq4Uu5UxVov4Yq71PHFVRWwoVUYnFV5OFCmzHFCk5xStEnHAqKs75oSFrUZMSQQnEVwJRUZZbG&#10;lzNiqhJvgVCyGmQLJSrXAloDFV67HFC4HCq4e+FC8YquwobGKrJtlwqxTVG5McUpBsZlUHvhYpx5&#10;eTnfs3guJSzWIVGBirDClvFDeFW8VdiqjOa0GRKQhj1yLJER7J88khRc1wJUycVa2OKUNP1wJUsV&#10;cRXFCpElBTFCqUBwq0Ou+KuJ5YqvUeOKuI3wq2AB0wK2MKG8CtU8MVaC8TiqoBhS44oR0IooyQQr&#10;DCxdilqmBVG9NIGOApDFpjylX55iTcgLbv4pABlaWRWC8YlGZWMNEkwHTMhrbwq7AhbJ9k4qtjO2&#10;Kqgwq3irsVWEBsCuA4imKVwUYULGjwJbTbY4qvDYULq4q7CreKrSQDTFV2KG8VaxSsH2jgVeMVdh&#10;Q3irsVaxS7FVoO9MVXDFDTDvilaxpiqm0CTD94K4KVLb3QEkHKEhTkDBmJJLdafNbmhFRlMsbcJo&#10;OvL4SCDlBiz4mxzQ/CcCUZbatNBTc08O2WCTExTi012OT+92ywZGoxTWOdJRyQ1GXA21kKgOSQ3t&#10;ireKHDFLqYq7FXVxV2KuxV2KuxV2KuxVonbFWhireKHdcVdilvFXYq1ihvFLsVaxQ3irWKXDFW8V&#10;axVvFDWKVhf4qd8VbDUxVfyxVsGuKt0xQ1TFLqUxV1cVdxBxVxBxVaxoMVco2xVdih2KXYq7FDeK&#10;W6YVbAxQ3TFXUxV1MVcBirsVaOKqN4eMLHFISvTpvQjdvHMeTcAoRXZecqP2sxSW+k4icOoP0ZfC&#10;TRIKozJDUWm6YVCT6o+RLMJbYDlPXwyBStvXqxOEKx25FWZu+BUHIaVp0wKhA9DUb4VVI2Wtf1Yo&#10;UbuRRsDiEFDod9sKEVCpLYqnEABFOpyKohajbFVQnj1xVdUHp1wq7Aq4UwqtIY9NsVcvWp8MKtjp&#10;XFW1O+Kqg7g4q4kHbvirgp6HfFVOUcRXFUOq1NTiqrvihdTFXHFKmF23xVUVQMVXhMVdirYI7Yqt&#10;A3xVcBU1xVwavXFXbjpih3LFDRNcUuqfHFW6gdRucVbK12GKWjXFW1qWrihuu+KHVFN8Utg4q0SK&#10;7YUMZ1yXmxUGvbLArGpW7e+TQh36bbYoUiwB3rgKrDt0xVwUVqcVXUAO2BVpJOFWhiru3WuKXBSc&#10;UBd7HFk4AUxQVwIpvgVsMMVDlkbv0xSuElcVXrLXtTIqvV98CVRZBXfFKoJRirZPLFVwJH9cUN86&#10;btiqb+XlIm9R+2wyJYln1jdELTEKExibma5K0osDbAlvJIaamBKxsVQ852yJZxSqYAmntlMm+KEB&#10;7HMUtqL0x/TZgPnkYsSl+rSc2ySq9mAqCnhlsQ0lDXkm++WBBUrWpf2wsE5tt6ZMMCmsfTJhCoBk&#10;kLxhV2KtUxV1MVdgVxGFWsCW6Yq6mFDWKGxir//Q6X6deuYdOSqrxXphQuBBxQtLAYEqMk/H3wWq&#10;mZ2qCNhkhJNI+K8VxQnfLhJrMVRnr0xthSizYEqLNkVUnbFKkzYGSwviqwtirVcUO5YpaBxQ2Dil&#10;rFXHFWsVbJxV1Riq6uKt1wq4dd8ULxhSuGKt4odjSGwvjthpFtMQuGkWrxaiI9gq/dkrTSIj1YHZ&#10;l+7HiRSIS/ib2w2tKi3MbdDhtFLw6noRireKHdMUurirsVdirsVdirq4odil2KuxQ7FLsVdirqYq&#10;7FXYq7FW8UNYpdirWKuxV2KHYpdTFXYobxV2KXYq7FWq4oarilquBXYq1irsVdirsVdTFDqYpdTF&#10;XUxV2KurirdcVbrhV1cUOrirsUuwIaxStJxVbirsVbxV1MVdTFWuIxpW+OKrguKu44q3TCreKuxQ&#10;0TgS0WxVYScVWmuBWuJOKtemcaVsJ44q2Fwqu44q3xxVvjirfHFXUGKGtsVarirROKVvLFWjJTAq&#10;31Rjaad62K071MVb9Q4qtMzDpjaFhuT3AwWmmvrC98bTS15Q32cFrTkRmOKouNAvXJsVSuFXVwIc&#10;Diq7CrWKWxirdMUKToTgKqLQscjTK1no+ONKqLGuFC8KBhVvbFV2KuxVvCrgMVdTFC04ErSoOKrG&#10;jU9sCqZgGNLamYD2wUm1piYd8CVhDjxxVqrnrirXxHFV4BxQvUld6YVXG4I7Y2ml6XFeopjaCFZC&#10;DkkOKYoaY4EuC1FcVaKDFCm0YONJtZwwJWkUwJWNiqxlwJUHXAUhRZMilTYUxSspiqwjIpccVcMV&#10;b40xV2Kte+KuxVwxVrFXfPFWhgS1TFWuu2KrT4Yq0RiqjMnNcBVj15AEbwJyshmErmShpilK5xRq&#10;5JCtphAlr3wFLK4ulRkWSIBqPfFVOStadTihKKcbsU7jChOEIJAwKqU8fwwqg7m6MDb/AGciSyAU&#10;v0oPtdRkbZUqpqBepVWOHiXhUptTMfYffkhJBC+LUwBUj5+GDiXhRMd2hAPIZO2JCqs6HvjaKXCZ&#10;CftA4bQ36oOC1pergjegw2ilQGmNrS4GnTvhtFNhh0xTTYIxtadv3xWmwO+FWwT3xtaaNMNoLZXF&#10;DuuKrvbFW6Y2lTmmSI0fbIGVJEbUH1CIGhOR42XCuW4ST7JrkhJHCiFI6g5O2C/Y4VXADFURp4pK&#10;TiFR022TYpbd9MgWQS513rlBbAs98CrepxSh7g7HAqF48sUqTLuScKoK/WsZwhBY64IrXJMFIpyx&#10;VDzQcTUfhiqJ0iStwFPhiUhmUR3rlTNVf4koOuKqgNBilcrAGpOKu+WBV3QbYoW4q7tihYTTFXGo&#10;FT0wpXRsOo74VV6+OFVrjbbFV4rthVsClTirSmm/fFDde+KrQd+XXFV+KGpCOBrgVAIy/awqqLIM&#10;Uq6NQYoVNsKrxiq7tU4VU6r06Yoa9RR0O2KrIviavviqJXbChfhQ2NxhVvjXfFXYq3XFXAYq7FXY&#10;q0PfAqk7ANirfqYFVa16YVXYEuDUxVxbAlSlO3vgVYp74Ern+ySPDChBo1BU5BkvNxTIsnfWAaDF&#10;WzOBucFppwuTiinNcdwcFrSi14w+eNppaL9mrXG1pd9ZbqxxQt+tnoMVXQ3FeuxxtNIr1wow2ilp&#10;uMbWmhcH5YLSuW4qfHG1b9auKXCamKt+riineritN+rihoTVw2lb6grU5G1pstTeuNrTQlJ64gqQ&#10;uEuStFNerjaad6uG0U00lcjaaaEnbDa07kfvw2ilwegFcCrS++KVhem/jgQ4OScUtO++FFNB/wCb&#10;ritNjffFLuRHTFDa7demKrg33Yq1v1rirRatTilvkMULSwxVcCNt8Vb5AYq2sgIxVVRqjChcx8MV&#10;WUFa4q4sOmKG1IOFV6kA4q2T4YVW1J64EN4VdhVvamKrS1BirVR2xVxGKthqHFVYNkkLhJ2xQ2TX&#10;ChTkqBilCPJQZFLULjrgVMba4KGoyYKE0juA4yy2Jadq4FQ7muBKlgS2MVXrihdWmFVwGKF4wquG&#10;FDqYqo3LUQ4VYnqJ3NO9cFpSeMATAjrkixTzytEfWlk+jAll8fTCxVhilvFXYVbxVvAhD3J3wJCH&#10;HWuBkiRtGPlihQbFKw4paxVCSbnIqpinbCqouKqgwqvHvihY7U3xS0p2rihUBGFXEjtgVtTiq4Yq&#10;44q47DFWlqRUnFV6nCq6mKEdGNskxVMVdirsVQeptxjp44lnFjnWX5b5hyb1M/FID75UpZTbCij5&#10;ZmwDQSiA1dsua14wq7FCnI1NsCtxrQUxVUphV2KtM1NsVW8D1rgVpmK9cUqq9MKt4q0y1xQsKU3r&#10;iq5Dtiq/CrsVaoMVbGKGxirjilS5UwKvVgcVXYVbxQ1irsVWO+9BilZQ1rgVv1aYq3Utiq44UNgU&#10;xS1INsVQ5hEmx6ZFKHn0aGXcfCcBjaRJJ7rRZYSSBUZUcbYJpe8JT7fXKpRpsBUTGR0ytKtb3c0J&#10;rX7sN0ghOLPXx9mX78sGRgYpvbX8Vx9g/fl4lbUQigcmhvY4q3irsVdirsVdirsVdirhirsVabpi&#10;rQFMVbpirsUOxS7FDsUt4odil2KtYq3irRxVwxVvFWqYobpilrFVDrIaYFVOOFXdMVbrirYfFV/L&#10;FW9sVapirqYq7cYocad8UuCjtirt8VaBBxVdirqYobphVcBireKupirqYq7FXUxV2KtEYqg9UakP&#10;HxOAs4pDdziNOPTMPIXKiFDRv3k5c9EGYw5s5J5YTcgR25HL4Fpkj06ZmBxy5+mSVItSarEZEswh&#10;NNH7xjlaUPe1+LauSCWOy1Y4lCDlQgV64FQpB5YUIhQAKjfAqXXc4RqdcLEuibCqPsxVqnAVTWI0&#10;IyKogkL0wq0G5YquGKr+mBVwpklXAnY98UKfLpileCPliq09cVXRkk7nFVRqYq5euKqcrGhr0xVR&#10;Q1Ne+KqvTFV3LbFFNVBOKXKKnFWwKjFV9dsKtV7Eb4FbUilB1xVoChxVsMOlcVW9d8VbAxQtLV6d&#10;O2KG8VbI22xS17nFXbAUHfFLZag33xVoNihcDXfFDqjFK4qOo2xVTb92rHwBwoYXqE/JyRvvlwUp&#10;Q++FiokAdeuKrGGC1UnepAp1xVUC0HjgVoim5xVtd+uKtKAemKuMdOmKtA+OFXE4FcAO3XFXAkdR&#10;hVoGm/fFXMaV8cUthqn5YpbrxNSeuRVtZPbBSqqN44pXCUkeOKqiSV64FV0lUDFW0kVgaDFCcWMq&#10;xLWuQKsk0a6MxCDfAhl1stBkgyRQySu6YVaJxQpscCUNdycRTxystwCWxgyqz5US2BBrTkQe2Ypb&#10;V1pJQsfniEFA3TCSQD3whhJMYxxUZkRaSld3IGO3bJIVLFS5BwUhPrSOhywMCmQyYQvwq4nChsHC&#10;rZxV2FXUwK3TFWqYpa6YEtE4odhYuOKH/9HpLSDMNyVpmAwK0Jx1wWmlCa7FNjvkbSApR3YkWhw2&#10;tNvKBiq31O4xtVWOWRNy2SBYkKn1wn3yXEgxbaYjr3yVsKUmuAdsU0pmevTFWudcVaLYqtL0xVyy&#10;YpdzxYt1xS2MVb64q6lMKt0wK6mKFwGKW6YVbAriq8LihUCE5KkLuAGGkWtLAdMUKbyVwrSizYFp&#10;TZj1xSuUE/LFCoDxxpNqgkIxpbc10U64pWi9kPQ4qqpqEi/tYbQrJrLLs1Dh4lpFR6tC32tsNrwo&#10;uOZJBVCCMLGl+Kt4q1irsVbxV2KuxV2KuxQ7FXYpdih2KXYq7FDsVW4Etg4q3hV2KuxV2KuxQ7FL&#10;WKuxQ1irWBLWKt4q6mKupirWKuxVumFXYFdTCrdMVaxV1MVaxV1cCtcsVdzGKu5Yq7lirROKtYq7&#10;FWwMVb44q2FxVumKu44VbpirsVdXFWq4q1XArsVWk4q0TirWKuxVvfFXca4q2ExVcEGFW6UxV22K&#10;tcsCtcsVWk4q0Tiq0tgVaWxStLYqsIORVYVONJtwXFV4Q4UN+kT1xpW/RPjjSuNvXGltcttTGltU&#10;ESeAw0hcEA6YVbpTFDsUuxV3LFW+YxVrmMVb9QY2rvVAxtXeqp742tNgg4q6gxQ0VGKWmUAYqomS&#10;hwWmmxKMbVcHwoVQcKt4q0cVawK0cVW4q1TArYXCrmQHFVFo8iUqZXArSrhVUVcVVRGDkkO9EHrg&#10;pbXCJRhpV4UDFDdBiq0qDilbwp0xVaynAqkwYYEqZJGBVvOnXFLZNcVWEA9MVWMmCkqLpgZId0pk&#10;VUiKbYpWnfIq7FLQOKuJ8MVdXbFVtcVbxV1KYq1il1cUNEYq1gS1TFWiKYqtIxVay7Yqlmo2/JK5&#10;AhIY7dLQ1yLNKbmp3ArhQttPhlB+jClldrISBkGSLG++KtMlDvvgVK5143Ar3GFCYwjx64qieOKp&#10;Zqacn4Nt75Esgk90pt24o1RkWSh9fnpxDEA4AFtFQaTJcL6jHc5OmBbltGhAWOpPhjTIKqK4WnpF&#10;m8caYl0byR78Gr4YmKLXxO6kySK2/YZEhNr/AKywbk3JVxpbajvOTkkmg6HBSbRAuRKwBZgOtcKF&#10;5uDLKI4yTvkrVMJVmj2VvpxVSu7xrVAOQZsbSoDU1jQM8lS3bqRhQqQXbel65ccT0HfBa0th1BnB&#10;d3AA6AnrjaaV7O8lunIRgFXuceIopzahK8nBSKDb2x4inhX/AF9+SxIFLE02x414Va6uJLb4GoGP&#10;viZo4UNJqQj6MenbIGbKlI3wu68jXiMiSyAQs9wkhAHUdcUIqIPFZGZOjt38MkFdp9wXNCe+WwLX&#10;JO4jUZc1qwpTChWsT+8OEKUdNuMJYpdc9DkSyS5ttsoLYFIspNK4FdXwxSh7kDjgVB8q4q0SCMVQ&#10;d8D6TEeOEKWNzdSMmxQ9T0xVtm8RiqzTRxvQe1MVZnAa7eOVM0X2rgVtaDY4UrqCtfHAhvr8OKXb&#10;ntTFDgoOwxVsLihTfFLRwq3EBvhVECvU4VbYClcVcvhhVvlirQHfFWxirqDFV3GpxQtkBK4oQCxf&#10;hiqskY3p88VXCMkCm2KF6PvRu2FKqD3xVTaSpoOmKtiKprilzRChIGKFNUYMD4YUIsAthQvrthQu&#10;U7Uwquriq1mCipwK0jctxilfhQ3irRA74q11wKhpVZjtiltY/v74FRAoOm+KF2KWie2KuOBKx8Cr&#10;VGBLpBRGp4Yqghum/UZEpQjSFT88iycJCR1pXIpb9U7b9MUrxIcUU40J36YEqTfCa4qtBJGKruVe&#10;uKtHcb4q2Kr3xVsSEdcVVBJUEnFDfKm+Kr0lPUDAlcZaHFXCbtiq5ZOxxV3LemKt+qcKrfVP0YFa&#10;MhxVwkY/LAldz8MVWfWKbnCq71Q24xV3M0OKt+piruRBxQ003zNMKtmWoBxVxfucKFvMYq0r03wJ&#10;aZ9/nhQ71KH3GKrw9djiq6tcKHE12GKW96/LFXCRh8sVWlsVdy8cVdyFcVdzAxQ0CO3TAq5ZBXCl&#10;eJNxTFCr6oO+KGi1emKW1NcKGiQD74quVx44oVOVRhVaD44q2aHcYUOGFabbAqmzAdcUra/dirhJ&#10;XphQqAivviqqDhQurTCq4e+KGyKjCqFlTeuRVCMeByLJE28+2/XCEItJe4PTJoRSXAI364VcXB6Y&#10;oarXFWwMUrwMVX4ULhthQuGKrsKtjFCFvm+DFWL3kRJrgSl8UYVix8KYUJ95VhIjkc9eWFDJ06YV&#10;XjFW8VbxQ4Yq374qhpyCa98DJQwKipDRQO2FUOxwMlmKFjHbAlDMQTgSp9Biq5W7DtihU5EdcKrx&#10;U4oWlKjCrlTtilcRQ0xVzAAYq5G23xQqA4qurTFWq4VXU2xV1cWK5a1GKpghySF4xV2KuxVK9Zf4&#10;ae2AlnEJJEKlmOYcm9ZbDlMoPc5CKJMriWi7ZnRccqopXLGK/CrWBFKR+M1xTSoBTFV+FDsVUj8T&#10;fLAlVAwoWtGG3wKvAphVvFXEgYqptUjbFW022xVfhVvFVoYk0xVdihwxVs4qpiMD3xS1TifbAqoM&#10;Kt4q4Yq0+wxVYqd8CqgGFDRQHFWwoGKtMMVWq4bFK5iAN8VWoMVX0xQ6mKoW406Gf7QofHImNsgU&#10;nu/L7LUxb5ScbaJpRLavExVwQB3yBxshJS4AjbrlRDJckrRkkYLpNJlaa68ezGo8DlgyMTBObbVo&#10;J+/E++WidtZijlfkKjfLba1wbChdil2KtYq3irqYq7FXYqtOKt4q3irWKHDFW8UtYq3ihrFWxil2&#10;KtYq7FXYq7FXYq3irR23xVBCUo9RvU5FKNQ1G+SYt0BxS0UxVbTFXYq4HFVwfFVwbFXYodil1MVd&#10;WmKu2PXFXcfDFWwT3GKrhhQ3TFWxireKuIxV2KtUxV2KuxVLtVbp7YC2QYveMWJ/DMDIXMi1Efqk&#10;O5+JsoSn2koTCJB0OX42iaaoNszQ47UmSVj+pH4jXIlsU9NA4s2VlKk6hmNfHJBCh9RgPVRvgQsl&#10;0u3YbqMVQcmiQk1QkYqhZtIcfZAOBWJ6pYTREyOpWnfJgsSlfrzxUAqa9smwtk+nqVQMfauVlmml&#10;vKN1NMCogMDsTiraimKrwCN8VbPTDSra4qqKd8UOIod+mKVxoaYqtIoK9TirlYLtiq8t+OKthivT&#10;FKjMwG5xVybioxQqAgjbFWqYod1xSuFNq4qu27Yq6nHrvXFWzsNsVWjbFXE03xVoAEVIxVdTvirT&#10;dKDFC0Dfc4pXUxVodK++KGyRT3xS73xVoip9sVb2xQ1xxWlwAxVcB4YUILVrkQQMp/a2yQCWFXDb&#10;7d8sYIQgdcKVJhtU9cUKVTXArVBTbArQFe+FLT+HvgVvYGmKGl4n4e+FW2HE4FWqK4q2y13wq2UN&#10;aAbeNcCrdt/bCrQFMVW8d6nFVwU4pDtq164ClePHIq6u+KuqQMVXq21cVXCWnXFCtCSSAOhOBU2L&#10;UWi9sCWYeUrWgEh775WVZlEtBkwlVySuwoWnFVOlTTIsglmqycRxB3yqTeAr6bBS0q3U9cx0hJpF&#10;pIR75WW5afhrkVQMKiW45H9nJxappk78BmSGpJZX+M1PU4oKb6fFQCuIYFOoEpvlgYowbZNC7JK6&#10;mKupireKt4VdirumBXYq6lcVdQYq6gwqtpgV/9KbyXDZgW5ak1wrHvkUrGutqLiqyjPuPvxpVVLc&#10;KOTE1wq71uG/YYquaYuMKtiQDbFC5R3yQQUY61UHLGtBuKYFaHjileB44VWlfDFDRGKrQvfAq6mK&#10;Vwwq2Nt8KF2KupireKt0riraqcVV0tnboMNKiFsG77YeFjastmFw0tuaBR1xVRfgNu+C00s9Ll0+&#10;jChTazfwxQpNasMVa9A+GKtlOO2KCsYgZJCxnJ7UwJpTZxgSs54qsZ98VWM4xVr1PDFNqi3skfQ7&#10;YqjrbV519x75K15pjFrMbfaFDjaDFFx30L96fPJWxpWWRG+yQcVX4q7FXYq1irq4q6uKt1xV2Kux&#10;V2Kt4oaOKtHFWsCtjClvFDsUtYq7FDsUuxV2KuxQ0RilqmBXYq3hV1MVapirqYq7FW8VdirVcUOr&#10;il1cULScCWjirVMVdxxVvjirqYq3TFWuOKupirY2xVsYVbGKt4q1ireKtVwK1XFW8KtHAq3FDVMU&#10;upirfHFW6DFXbYq7kBiruWKurXFXYq3TFDWKWjiqxjTAqmWwJa5YVd1xV3GuBXccVdwwq2EAxQuA&#10;GKrwMKrguKt0xQ6mKXYq6uKrScVarirROKtVwK0WxS6uKFjE0wJQzlhkbZLooy3XCAlGJEFyVMCV&#10;1G7YUNcG8cCrfRJ7nGlaNuMaTa1oRgpbaVeONKqh8KF4auFW64q0WpiqmZlHXBaacsgbpja0qYUO&#10;xVxxVo4qoStUUAyJShg5HbIslZGJyQUqythYrw4wob5jFWuYxV3PFWueKu54FWmTG00saSmC1pTZ&#10;gcCVJmAxSpmUZG00pOzdjja0p83BqTXAltbg/tY2q8qJBiqjLCRgpNqBWm+ClWUwJapirXbfFXdc&#10;Vb64pccVdirWKrcUOJwJdirXXFWjirRXFVppiqhMgZTXAVYvqKcSQOmQZpBN1wq6AcWAHUnFWTWT&#10;8qDxyDNMFO1O+KuIOBUs1AcZ0Iwqj4j08TgVE12rhQgNRQFfc5EpDHLiIrU1wMllsnrH2GBQySzd&#10;SvH7smGJRi2yOedMmxVhGFG2Bbb4A9cKG/TXwrjSVhgjPUY0qx7aMbUxpCz6nGewxpUZDFHbqPTG&#10;+GkqwJIo2NIS69t1PxEe2RIZAoKO2So5AGuBKJjsoQdlGNKr/UoG/ZH3YaRbn0+Jh0yVMbaXS4ep&#10;XfGlttNNiQVSowcKeJUisoYn9SYF/brg4V4kuu0a6k+AcFGw2ysxZ2q2+kSQMszmqd67bYOBeJRv&#10;zaB2K8T8j3wEMkA1xKyCIMePYVyKUw06EotR3OXQa5J5CCBvl7UiVocKqtp/fUPhiEI6Q5IoQFzl&#10;ZZBLn65UWamRTpgVYcUoe4+/AqFKgb4qtbFULeGsTV3wqxifc7duuSYqPQ4VaxVbprf6UtenTEqG&#10;ZwHiR3ypmjB03wK0oJPtilf9OKF3I4paLHFDXLeuKtg03xVaWB+eKrWNOvbCrcP2iThVErud8Kub&#10;YUxVydOu+FVzDFVo6YqvHTwOKrO+++Kqg3GBDjsMVQopvTChcBiq8dNsVWlQMUrWk5Cld8KF8QA6&#10;4Eq474UNA7Yq2F3rhQqCgwob41wq3tihsHFVki89sVci8e+KV4OKG+mKu7Yq4imKrSoOKVo2wKvG&#10;KtnpXFWgcCW6g74qtcVGBLQ8MilbLshOKEDI1UJyLJK5JGPXxwKuWXtgpLvV6mnTAlsSHpgSqK5p&#10;1xVaHrseuKrvcnFWgaGvjiq8nbfFWhXFDfIAHFLa07dMCr1IrQ+HXFVvTviq5Diq5TXAlccVaVh1&#10;wocXGKtghsCuPtirg47DFLdfHFVnENuR3wq2nwjbfFW/14odz5AYq2rE1rirqim+KreuKrmbClYw&#10;79MULCK4qu6b4obAP04UuVuO5xQv9Wh8K4q00grQHFV1a4pbB2xV1d6Yq0AT9k/PFWivWuKlaw5D&#10;briharncd8UqnXbFC5Tiq8bYquDU6YqvD0G+FFODjAmnc174UU2sngcVX8h44od6gritLuQJwq36&#10;gXrhtaWFg2BVMkHY4VWB1qa9sWKoriuFKsHr0woXBq4qqK2FC6tMKqcm+AqhZhXtgKUOX4/PAqJj&#10;uAOppklRCTg9MkhWSWpwoVVYHFVVSMVXg4qvG+FC4Yq2uFC7rhQu6YqhrkB9j0wKl8llG43G/wA8&#10;UpVd20cUgjQUB2P04CrIrKBYhRBQZJCYL0ySF1MVdirYxVdih2KoOY1OBkpJuaYEomY7DChQbbAy&#10;WHFVjn4cCoRsCrDXFKpGu9cUKqjfChVArirdAMKupiqxyOmKW9jihaRviqoorireKt0xVsb4UOpv&#10;iqpEKtQYoRyDJIX4q0cVcMVSbW23IGVTLbFJoxRCa7HMRtVtKTlNv1GSiGMmTx9Mzg45XqO+SVfi&#10;xWse3jilyrilf0xQ2MKHYqpA74FVRirYwq3irsVU5vwwKtVqdRhVcNztiqoMKG8UuAAxQ7FW8Vdg&#10;VrFLTCoxVynFWmkp03xVYJWHUYq3y5YqqAYULsVdirsVaIriqn6VOh3wKtNe+KVVRhQuxV1MUuxQ&#10;1TFKlLbRyijAYFtKLzy+r/FEd8gYsuJJ7jT57c/ECRlMoNwkhmVSakAZQYs3KGTpilFW2qywH4WP&#10;yOSEqYmNp1a66ku0mx8cuE2swTSKdZRVCDltsKVK4UUuGFDVMVbxV2KuxVb3xVvFXYodirsVdirq&#10;Yq7FW6YpccVdirWKuxVumKtHFXYq4YqslNFwKgkXk+BKYAYUN4VdirjTFWuOKtFcVaIxVoYquDYo&#10;bDYpXVxQ3il1MVdTFW6nvhVsUPtihdxIxQ7kO+KW8Kt4q1irsCHUwpdgVKNTPI08crkW+ASaSIVq&#10;e2YU3ICAlVruZYF/aP4ZVVsiyuyRbdfq6n7OZMBTjyRq5lBoK2TpklDHNQ+JjXtkC2L7FB6BYdxk&#10;FUGXuMkrWBC2Q7YqpVptirhTAhp4UkFHAI98UpXceXbWVuYHEg9umG0LG0do6lNwfDG0IZ7UjqDX&#10;G1XQq6OK9PfFUTsajxxVd9NcKuJGKrSwXFDaUBqcUrnkqaYquDU2O+Kr13xVayitRirYYUphVz7D&#10;kcCqLmp8cVXovgMVVAaVA74q188VWkU6YqqEjenXFVvviq+oG5xQ316YpcQAKd/HFDgtcUuFB8sV&#10;Ws1N8VWHfFV5HTFW+uKt02xQ0PfFWwK4pdQ1+LFXcAAfHFW+uKuLADCrTMAMUMe1y59RuPYZYEFj&#10;Ux7jJMEOScULWOLJSYCta4qs6bjFVwpWpxSHHfFK37WKrgm3LAxWla7nCraHw64FXinXFVrb7Yqt&#10;VQ2+FWuNDirZocCuC06dsCbdtXFK9QOowKptthVc2++BWuRHXphLFw36YqjtPSpJOApTMDkwQdzT&#10;Iq9L0O09CFV70ytQnaimTAZLqZJXYqscgYq3bKGapyBZhINd+GWuUycnonFsONmAetMr6NYY/NtJ&#10;88rLchp22OVpasEqS/vlsWqSretxFPbMgMEqiXmx5CpwlgU8s+2IaynMQ2GWhgSigMKXYUtjCh2F&#10;XYodiluuKuxVrFW8VawIdhS7Ar//05e5L9s17mKZiJ6nBStrGq9euFVVSBirTTAYqpNvirXQYVXR&#10;mhxQrh8kEI63bnGRljAoeRd8WIWAYsl6iuKrqYoWMuKreOKt4q4DFVwGKrgMKt4q2ErhTSKhsnf5&#10;YaYlHR2iR9dzkqY2rqKdMKrqYoWtQYpQszZApCCc71yLNVhbJLSKVskxpeKYoWsF7gYqpNGrdsC0&#10;h3tV7YlaQ72xA2wKUO0RFQRioQjhgadBiqkYzhQ6hHTFW1idu2KqyxqvucVXHkflilcoCfPFVwdj&#10;1xQ2LgodsUq0eqSx98bVERa84NCAcPEvCi49bjb7Yph4kcKKjvoZfssMNopXBruMLF2KtVwK7lil&#10;sNirdcKurirYOKuJxQ6mKuxVvFLRxV2KuxV2KHYq1irhireKupirVMVdilvFDsVdirWKuxS0Tihr&#10;ArROKWhireKupirdMVdTFXYq3ih1MKXUwIdTCrqYpbxQ7FWicCWuWKrS2KrS5wK4NirfLFXcsKtF&#10;8Va5HArqscVdQ4VbC0xVumKt8cVcFxVdirsKuxQ7AlY2KqbHAlTIwK6mKt8MKF4SuKrggxVsIMKt&#10;8BirYXFV1MUNYq6uKXYq1iq3FWicVWlsCrS2KXVxVonArVcKrqVxVaYq4KVtIiOmNJtEID3yTFfh&#10;V2KrTgVonFVpxVogYFa6Yq7lTFXF8UqbMTgSoMMCVyMVxQrrLkkLvUrjaKa54quBxVxwqpsgOBLX&#10;DFXccCrgpxVvicKGiaYq7lil3IYFWk4qtOBKxh3xVQc8cilRaTBbJTc4FWcyOuKW+WKrWWuKFB0Y&#10;GoOBKtFdbcWGEFC546jkvfCVQ7ChyKWjgS0a4q0MVdXFLfXFVtcCtE+OKuAxVrc4oaNcUuBpirqY&#10;q0cVWHFVrDlgVjuqxChyJZhjMiVO3XFVsSnl74qn1iStD9+RLJNIzXAleaAb4FSzU9nQ++EKj4CK&#10;AjAqvTbFVK4hEy0O2xxQx+eDgQp3rtgLJUt9NYAslN+uCltHWltIhBagoe2SDEpsBTp3ybFcDXr1&#10;xVd0G2KtEd8VboCMKtUqaHAlxQkeGKF1e2FV4qxxVC3zfs5ElIQaKemRZIiOtckhXHw++Kr+WSYr&#10;1PjhQurhVf1xVZwX6cFKl+o+vcD0gTxHbKpNgQkOkVXf7XfBw2m1Ce1NtIpboMgRTIFGWkm9B45Z&#10;BhJOIjXp0y9rRCnucKF8Lfvl99sQhHyHbJFCBnORKUA/XKSzCm25pkUrN/oxVD3AJFcCUK9NyOuK&#10;rGO1MVQlyAY2Iwqxu4AGTYoUnCruVdvHAq2yFLlD4HEqGawU6HeuVM0Su2BV6DbfAldire2+FVvb&#10;FDlFd8VXV8MVWdztXFVjVphQuh2wpRINRQYVaJ44q2HHcYVX16nFVNaDFV4OKGgabYpXHcYFa5U2&#10;PTFBQZl4EkjrhQu9UN3xVUDgYodKajbFKgBvUbHCqIjevXriqoHpviq71RXFV4cHp1wqv6ioxQ2D&#10;XChdthVo074qtdguKuVuWKr64q2dxihqtMUtE4qtMmKrBJQ7b1wKrnFWjUjFXUrgS2FAwJWyHtir&#10;SnbAq2UVQ1wFUFMTwoaUyLJAvEVFTgSpuo+WBWvToPHAlyp3PXAq8rilwU9sVb6DxxVwFTTFV9Ox&#10;xVsoSTgVrgemKtqvHFXEYq0FJxVcm+2KrhtiVbJ8cCWga9cVaahPgMULwwUUOKW+YbFW6jqDtirR&#10;Nae2KtM/HphVZyHXFV/qA7jFDgwpXFV/XpiqnJL2xW2w4piqwvviq8vXCq0EYqtJO+KGwfHFVRSG&#10;3wqtajAYoWKADimm+ZqSMU071SDWmKV4mHfAlv1aDbritLBKQdz2wq2kg3boMWLvW8cVcJmI3wIa&#10;LnrXFkvWRhQ4q2Zj3xVxloK4ocXqDilYH2FMVVOZHTFDdSwphQuSo27YUL1emKt+pXFWi3hirYao&#10;NeuK0o96nrhRSqm++FCop7d8VVFYnbChVRsIVV5YULWOBVFxyXFKFlTrgVDk4pVo56CmEIRKXFSB&#10;kkK8U5rvhQi425b4VVlGKqophVcBTFC8YUN4UN9BiqHk6nAqiRhVIL1mbUEQfZJqcgUspgG22TCE&#10;SMkhvFWxirdcVbGKu6CuKKQT9ciyC2P7YxVXmxSEOxrilaTiqyU0GBUHSnXAlZXfYYqrqWpihwY8&#10;gPHCqupwoXbHFVxOKqDhicUrguKG2Wm5xVtTXFVwNcVbwq2Dihx264qqWp5MT7YoKOXCheMKuxS7&#10;FWPatIC7VzHm3RS5X4xAHMdsRmiDm7Nk4BqkyJMzg0FUAwq7FWm64q2uKtg4q2DhVvFCwD4sCrgc&#10;Krq4q3irsVapXFWuIxVpVpiq4YVbxVvFDsVdiq13C4EuDBu+NquJxVSLgbDFW0XviqpxGFVIChwK&#10;qgYULsVaxVvFWsVdTFVrqCMUtLihUxVwxVxxVrFW6Ypapiq14lcUYVxVKbvRopd12OQMWYkklxpE&#10;1u3I1YZTKDYJIZhv8QplHC2AqQjZdwa4Eq8N7JAaglT7YgrSc2mvno45e+WxyNcoptb38VwPgO+X&#10;iVtXCieQyVoK6uFDeKtYq11xVvFXYq7FXYq3irsVdirsVdirWKHYq7FLeKtHFXUxV2KFG4Pw0wFK&#10;jbj4icCUZhQ3hVrFXYq7FW9sVdQYoaK4pWkYFaIxVwJxVcGwquDjFC4GuKt4VXBcUNgEYq3y8RhS&#10;7iD0NMVdQj3wK4GuKt0wq6mKtMaAnFQlV2q8vi3BG2UzciCU3q8Acwpt4S+FxaSeuPtU75SDTIhN&#10;9FeS4DTUqpPXL8Ztomn6LUZnRccqU+yk5NIYzfN8ROQLNGWicLYe9cgEKDx0GSVSIpkVUXNdxiqk&#10;RXriq5RQYFXV2xVo9aYoaXY4qvMauKNvihRm0yKbxBHSmFVklk6ABdxiqHaFl7Yqh2NKA7Yqpygd&#10;8krSNypXFVcNgV3MA1piqop2xVfxBGKqTrwavXFXOKjFVHka74VVQ3bAq4eOKthsVbAIxVxr0OKu&#10;U4qv7YobrilaTU4q3+GKrC1RirqePfFWgKGhxVeqjFVxp3xV3XFW1BNdsVbqab4q2fHFWy2KqbuB&#10;88VUWlB3wqh3mZ6lRkqVjWpSFnYVyYYFKHG9fDCxWE7gnCoWsoOBJUiKHbAq37JxV3GnTClxIAoc&#10;UuCgkccVbG2+BFtcixr2xQ4AV+QxV1TSuKtcQTXCrqVGBXDb54Fca7HFV3KmBWgepOKW1q1dsUrC&#10;K4VcOvtiq9xXp0xYrFXk2/TFUzt14KKdMCU78tWf1q6qdwuQkUW9QtY+KjxyMWSMpliW8KtE4FUp&#10;MVQ7TFDVcqkW6ISHVp/UkXl45RItxTyOX/Rf1ZFgEhlestD0yBbUJefGeHbK0o22iEcYGXxDTIoD&#10;UH5sVU5eGDVlAOVcWsp/aRUp75IBrKZxgd8mGKrkmTgK4UuxVumFDsVdgQ2BhV2KWvfFDsUuxQ6m&#10;KXYFf//UmZkAzActSdxilRZ674q36u2BVIv2xVWSp64VXbdMULa0xVerDvkkJhp5qSPwywMC3KlK&#10;4sQoHbFK9MVVO2KFjUGKrKYpaxVsUwq2MVXqK4pVoYGk6YQFTKCyVN265MBgSiaBemFi11xSuAph&#10;Q3iqk5yJShZcgyCGZRiyXxqFwqrK9cKCqBsUNHFWipOKqbgD3wK0orgS36SnrhQoSWiNuMVQ0mnE&#10;7qQPfCilE2rR9ACcUUptG9fixVoJTtilulMVWkYodXFVNmUfPFVAsScCVpeg2xS5XY9Titr1kK7g&#10;4raKj1SaL7LZK1TCHzAw2kFcNsaTCHVoJeu2G0cKJWeN/ssDiilQDuMKGwcUt4odTFXYpbxQ7FXY&#10;pbxQ1il2KHVxS7FDWKuxS2MUOxV2KuxV2KuxVrFXYpaxVrFXYENUxVrFWxilumFWwMVdTFW6YodT&#10;FLsUOxV2KtVxS0TirVcCrSTirRBwK1TFW+OKthcKu44q7jirfHFWwuKt8cUO44q3TCl1MVaxVonA&#10;rVTirXLFXcsVdyxVaWwKpnfFLQwKvAwq2FOKGwh74VXhMVbpire2FXVxVrArsVdirRxVrFVpxVac&#10;CrCMCWgMKrgmKrgmKFwjxVcEphVdTFWwMVbxV2KtE4qtJxVaTiq2uBWi+KVNpKYFWmQ4EqbSntil&#10;Z6jHvkbS6pOFVyhsKLXhWxQ2EfvhQqKh74VVAvvihumFXUxV1MVdyAwK0ZMUrDJiqwyUyKrTJilY&#10;0oxSotc0yNppaLs42tLhdg42tNGRG6nG1pY6LSoIxVClsiyDROKXcsUNhsUt7YoWtEGGKuRig4nf&#10;FXOARXEoUTSuRZNHFWsVdilo4q1gV2KurirRJ74q0fHFWjtgV1cKuxVYfHAla22KEu1S3EkdfDrg&#10;ISGKXVvwJK1oMiGSVyyUbfrhVPNPlqowFITiJ9tsiyXgEnfAqC1OP4Q21PHCqvbvRcCo0EUxVp/A&#10;HFCT3KDmR4HbIlkst5gHpvUn6MCp1FTr2ywMSrVGFi3TvhVcAKVPfFXcsKuwKuoB74VbClvtYq7h&#10;TFVGVz0BpgSohBQhtycCXCGnTFVRVp2xpV9OpxQ3sO2FXA164ULq0xVUVsKu5Yq3gVdGoJ7DFUpv&#10;wZZGQj7I65VJsihdOJJJbDFZJ7BsBlwakQDhQXRtSVD4YrSYOepyZYoSU5AsggJDv9OVFkFNga5F&#10;K0jbfFVGQEih7YEoRxiqiQO2FVGVqAjsRTFDFrtaE0yaEExI65JWgxOClVrbaVD74lQzC1JABPcZ&#10;QWaLjFRU4pXoQRXtiq4HFXOAD8PTFC0DwxVeKdO+KuBp1xVadztilZxBwoXRGhwqiFanzwq5hUU7&#10;4ocNhirdfHvhVymtTTFLa7b4ELgK4UtMcCHOm1fbFUGQDsMKHcabHrihWSJSN+uKV5ioNjhVywDr&#10;iq5IFBqO+KukjCjbFVoVeoxVaAA3IdcVVY3PjhVWQ13woX0woaxVp9140xVyrT5YquG2BXVxVwxV&#10;osFHviqFJDGpwJX/AGMUK4PYnFVw3xVx23wJbxVY2xriloGvXpgVs0oR44EoOUAe4yKoR25VGBko&#10;sAeoHzyKu6dMUrgBTArYAxS4ih23xVsAkV6Yq6oHhirdQcUOqO+Kr6+GKVrV64ELCfHFLYNB44q6&#10;vc7YqqFuXyxVZyxSs5UPtiinBx1pXFWxJUYq1WmKt867dsVcG8emKuJriqw7DfFVwFMVdXFW+dMV&#10;XbUxVaB2OKuAJ3wq3t3xVoVHyxVx8TihvjX+uKuHhhVwbFXHcHxxSs5UAFMVdXx74paBpil3P78C&#10;tdd8VXJxIrXbFC4gChxVwHfFC4AfTilc3jirS++KtlOQ2+nFVjKUxVtdsUKgGKrtgKHFDa8abYVa&#10;cE7DFW+XHviq3lihcH8cKVwIO2KF/AnpiheBhQuAphVuNip3NcKq/OmKGi22FVMyAYqpuwbAlDSq&#10;B074pUOgxVfFMBtTfJWhFxvXCxpExT8OuKphFKGWuSQrqwOFC8GuKrhhQuBphQ4HFUOxwKpsfDFU&#10;kSkmoD2BOBLJoBkgxKIGSVs4q4YqupirumKtOaDAqCkrXbAyXQirYqvlNdsVUTtilbiqlMaDAqBk&#10;c1oMCVSMDvipV1VcWK8LhS2Bihdt1wq1vXFV1PHCrVBgVpumKqamhxVVGKrq4VXYoU5DvXFKJtBX&#10;FBRgwsV1cKuwK4mgJ9sKWK6k3NiR1zGm3xQzkBADlDNNNCSgZvE5djDTNPUzLDSvwq4YqskNN8Vb&#10;Ug4pc78RtirSPyxQqYoab7WKrhhVumKt4q4Yq7FXYVWOfiFMCrxireFXYobxVa7cRilSU1bfArbA&#10;g7YFbLMOuKqY64qrg4VXYUOIxVsYq7FXYq7FW8VdirRxVTXY4pVBihvFXYq7FXYq7FXYqoyrvgS5&#10;F2ocVQtzpUM25FDg4WQkkt5oksZLR0plUsdtgmlrRPHtIMpMKbAVL0gfiQ5XTJVjldTU42tJnaay&#10;8Zo2498mJsDFNrbV4pdmPEnLxNrMUesgYVHTLLYUurihwxVdhV1MVaxV2Kt4q1ireKtYq0cVbxV2&#10;KuxV2KuxVvFWsUIa7OAsg60GxPicCorJIdirWKuxV2KHYpdirYOKuJ8cVWkDFWiMVWnbArRamKti&#10;UDFaXidR1wopVjmRuhw2tKvXCh1MVa44FdUjFLqg9cKu4+BxQ4kjrilRu5AkRPc4CkIcLFHGJJBV&#10;6bVyiRbYpLesZCWOYs3JCSyhrmUQpuWNMo5siy/T4VtE+rL2AzIgK2cWSYJ0zNi1FD3RopyxIY1d&#10;CpI71yolmmcafu1HamRCChrjbJKhHbjgVQIwIWkd8CXDFV+xHTFXFcVapihUUUFcVVFHjhVdXCqn&#10;NQjcYoQUtgj/ADwKhpNOk6g1wqhfQMR361xVt6rTwxVVfoCRiq6M8hTFVSPc0xVqVKGoxVDOxA+I&#10;b4VU4zua74qrChNMCqyUpvirVR08cVXFajFVtNsULiAp2xS2aAVHXFWgwOKuD0OKtF8VWg4q0D27&#10;YqvCd8VXqR364q2fh6YoaY0xS5Hp1xVvl44q4nviqySSh/DFUOVZqgb4VbjibvihdckQxMxO1MIV&#10;hd24LMQd8tYpezlhvhVbx71xVa3hkUKYFajFVteQAxVvjT6cUtNv1pthVwUjcdMCFxFcVW9TirTL&#10;tUd8VapvhV2Krie+BXCrfLArVMCuANd+mFWqGvtileRTptgSsJp1wq0m++9MNIcFofHChEQIC2+R&#10;VHM68aAYCks48l6eY0MrD7XTKJG2IZxGnHJxZqvTJpbxQtOKVGRvHAyASmW6JcogyqTfEJNegmWj&#10;dajMWTYWQ8qW4HtiwiEhkcmUjrkC2k0sROU1D0GIDC0bL8CV7ZlRDVzShnDMaZJCZWEPHri1FPLV&#10;QRU9cmAwRajJoVAR0wq4gdsKXU8MVbIwq7FXUxV1MUOxS6mKGjirjirsUtH2wK//1ZMZefTNe5bT&#10;GnTCqg8pB6YEuD1FemKqiKK1wpVx064oaDjFDRHI7YVXhKDfChG6Uf3tMsCCEbdJQ4S1hAvkWSzk&#10;R0OKu9Vx3rhRSjNdOnTvgJSAoNfyDIcTPhaS/kO67HBxJpWSW5k6b/LDaKRdvp95ManYeOWCLG02&#10;ttHEe8rFjlgixMkwSNIxRQBkmBNtlsUNAVxSuwodgVonFVGQ5EskLIw75EskMziuKVysMVV1de2F&#10;CoHBwquGKHbYENUGFW+BwJb4U64ralK4UYEhLZZjyNemRtkAuiuBkgU0iRxfqBhYU2YYjiqm1ord&#10;MKKUJrQrixQUkTYEqDKa0xVay8eoxVYVp0xWnBcKrqUxQ2FGKtmmBLYY0FMKV6ysu+Kq6anOlKGn&#10;042qMi16Vft0OStFI2HXYX+2KHDaOFGR38En2WGKKVw4PTfCh1cUOriruWKXcsVb5Yq7FDRwK0Di&#10;ldhQ7FXYq3XFXYq7FWsVdirsVdilrFVuBVwwq6mKFpGBWwMKW6Yq3TFW8UOxVrFLsUNVxS1irROB&#10;XYq7FWqYodTFLeKuxV1MVbpirgMVbphQ3TFLsVarirROKtE4FWk4q1XFVpwKt3xV2+Ku4nFLfE4q&#10;1xbFXBD3xVUAwoXA4q3irVcUN1xS6uKurirWKt4q1irsVaxVxGKrGXAq0LileExQu44VdTFVwGKt&#10;4q7FXYq7FWjirRxVaTiq04FWscVUmbAlaTgStxVrjgS2EwqvWgxQvDYULq4VXb4q2MUNhcVbwq7F&#10;WicCrCRilTLYFWM1MCVJpMCVBpDkSkKRkOBK1jXFKwnFWuVNsUtlzitLeWKKaJrgVrClwNcCt18M&#10;VbBxQvU0wq5qHFVrbYFUXO+KVmBXYq4YFcMUtdMVa64q7FVtcCuFcVcTiq3FWzilqmKrWoMVUZFD&#10;gg9xirFdXi4OQo275BLGrpeJrhVN9Nfko98BZJ7E2wIyDJEIw6HFUNqvxQEDxBwhBdbP8IpvgSi1&#10;98VaNQMUIK9jAbmBTIEsg6yIl3IoAckFKYqKDbJBiVRd98KHCgNcKF7EAAYq0N8Ktn2wKvUBfiJ3&#10;wqse6A2XfG1pDySuf2qD2wJU+Sk/FWuBXA/Cd9+2KV6uynfFCvHMrigwqvGwrirq12wq6lDirXvi&#10;hvpirgd98KrxTArTgMKHpiUpffweiecAJB2NcpIbA3aQBQD3yUUSTFMta1UHwwoaZqOtPHFKZM1V&#10;yVsChZSMBVAsaHKyzC0jIsljUrvgVTkApXrgVBviqHloO9cKqElGBxVi98xVmB8csDFLGk5H6cKq&#10;sY703xVXjHGRT74lWZQU4qPEZjlmi+1AMCXJTFV5+EdK4VcOtBihumKWmOKuUV3wq2PxxSov1JxQ&#10;3GfirhColdsKF4AOKHFaCuKrmQFa98VWhadcVdTFXca4q2BTFWietcVQygb064qtZgHr2woREbVG&#10;FVaoI2xVsiuKtGg64qt5gdemKFJWFTTpXFK8qD0O2KrCeJxVERnbChUJoK4VcfHFDff5YVcoxVsU&#10;rU4FccVaOwriqHJ5muBLkiANdsVXVHKvhihUXFK8b4obO2BLicUqb0OBXKBirbbLgShZyKZFKDlp&#10;XbAqgWBwK2W2wJaDmu+Kthgd8Ur1bvgS7ft0xVptt++KrUNN8ULhUmvjiq6lPnXFWya7Yq4gAkEY&#10;FaNOg2pjSWhQdd8aV3QbdMaVbyBxS0PDFW6gNQfScVar1xQ6lfnirtjUVxVulMKu416HFWiB3wK2&#10;BirqL1rire3zxVwPY4q2aV26Yq4YVbBA+eKuB8e2KreW9cULmNRTFVtMKFpPfFKwfE1T0xVUXfem&#10;LJYNsVXkbbYpW08cCthQDUYquKgYocGA6b4q2OPXFXfDirZ2xVcKYq2OQ6EYqu5AggkmuKtsgHzx&#10;Q189xirifxxVvbFDasN/HCqnI9R8sVcDz274q7Yjl4YVXAg4oVkcjFCom4wrSoPbCq8DFDmG2+FW&#10;umKrSOtcVW8QK4FU2SvfClDSrSnzwKpP1NKj5YbWl8c/D3w2ikQt0H9tsbRSpFd8DUb4bWk1tbtJ&#10;Bt1yQLEhGxtXJMVQe+FV3ywq5qAVGKEM2BKi54gk4qkmk1lvXc/s7YEsshG2TDAquFXVxVuuKt4q&#10;3iqyU0XAqCZqmuBkrW4+KuKGpSKnFKid8VarvgSpXOwwKl/2jU4Eq6DCqIXCxXgYqurTCrVa4q3i&#10;rVMKtnAq2R6dMVWqNq+OKqoGFW9uuKt4qsfpiqLtF+GuKEWN8LFvFLq4qpzNxRj7YpDE7luRp75i&#10;zb4qdw3QeAytmnejLSEHxzLxhx5psmXNRXjFW8UrHAO2KtqAMUNHfbFWkUKdsVVRihpuu2Krhire&#10;FXEgHFXYq2MVdhVSkOBVRcVXYq7ChvAqkzb4pXCmKtKO+Kr6VxVTMNNxirY264FbDjCheDhV2Kt4&#10;q7FVqNyGKrsUuxQ7FVn7WKV2KF2KuxV2KuxV2KuxVZQFjildTFWiNsVWgV2O+Koe5s4JFoV3yNJB&#10;Sa40AirRZWYW2CaWy28kWzqcoMGwSUSnIbdcrIZuV2XeuC1RVtqc0B2O2SEmJjacWetiZhE4+I7V&#10;HTLo5LajFOFOXgta7CreKuxVrFXAYq3irsVaGKuxVvFWjirh0xV2KuxQ7FLeKoG4arHAlEW60QYE&#10;K2FWjhV2BXYVaxV1cVdUYLStMijqcbWlN5hgtWvX8MbWnfWT4Y2tLGlLdcUtcq4FdirYOC1pviDh&#10;VUWWRO9cbWlZLsdH2ydsaV1kDdDhRS7Ch1MVapgS7kR1xVBXrB3SLxO+RkzDWqQceNK06ZRkDbAp&#10;Tf2piFcx5BvBtD6fGtsxuGHsuQiK3U7o+wkaeVpT3y2O7VPZO1FFzNiHGQV81FyZZBj8wq49zlMm&#10;ScBKAeAwhiUvuzhKUA7V2yKVi4FXMu1cVW0rgVtffFV/HucVdxxQqDwwquGKtMaYqotua4quXxxV&#10;UUb4paeJWG4xQhZrNCMkqHa3cfZFcCEPwKtQjFVQeGKr2qBiqX3c3FuI774VUUYVNcUIqJsUqq79&#10;OuBWlJr0+nFVU0GKuNcVaB3rirVa9euKrSaYqtLihYGtMVWk0HSuKr1p9OKrgm/yxVeScVarvtir&#10;vfFWx8W4xV1DXfFDiQOuKVhcV+eKrTviq+KHbnhVstTpihLtclCw8QdzvkgrEJ3BJPhljFCbnc98&#10;KFzCi1GRVSPiDiqmKAk13xVvlTFWzuN8Uu2rvirYUYoaOKrG2wq13rirdAfY4qtFAScVXV5ZFXKx&#10;H04FcSD7YUlaCWO4xQF1O2KW2qBXrTAlbSvTJotUVaLXAhqmx8cVRlqlBVuuApRNtF68yxqK1ORJ&#10;Q9Y0W29GFFPYZSAoCcKMtAZLsKXUxVaxwKhZiaHEswlNweJ5DrmNMuRFLrt+bBu9RmMS2kJvK9Lc&#10;fLC1xSe0+OR2PbEJKKt4965KIayVG/mAAQHc5kgNdoO3SrEHEotObKKgocIYEpvEuWANauMklvCq&#10;5duuKruQ7YVaOKtYq7FXVxV2KtYodTFXYpawK6uKv//WksaihzActx2FcUIeb42FOnfEsgXFT1HT&#10;AqpENvfChXY/DiqkqUqT1xVv1OwxVVrUYUIrTWpOMuigpvdr3xLTaWOtciyU+FcVXCEnClY9hJNs&#10;qk/RgItIKIt/Ljtu7Ae2EQSZpnb6JbQ9RzPvkxABgZI5I44/sqBk6YW2XxVrlXFLsVcFxVeBihvF&#10;Wjiqm7YEoWWQDIksqQcj1O2RZKfDvhSqKq964qrR07DChWBphQvCk4oXrEOpxpCoEUdsKFrYqpNv&#10;3yLJQki5YGSAmtWJqBkaSCsjhZeoxDK0Ug23yTFUBxQ3zAxWlOSTnitKRUeGBKk0KnphQQpvaV64&#10;WCxrQjfFKi1uV3wopaUAGK0tArirmAxVpfHFVrHxxStLeGBXK9euKtlu+FFu9Xjv0xTaIhv5UNUb&#10;FKYQa5INian3w2xpFprydHH3YbRwq66xbt4jG0cKul7A/RxhtaVwwO4IOFC8Yq0cUNUxSuxQ7FXY&#10;paxVuuKHYq6uKuxV2KtYq7FLRGKuXFC/FWqYq7FW8VdirsVaxV2KWsVdgVxGFWsVdirqYq7FXYq3&#10;irVMVbwK7FXYVbrgVquFWicCtE4qtJxVxOKtVxV2KupirqYq1irYxVvFWwMVbpirqYq6mKuxVaTi&#10;rVcVdXFWuWKu54q7lirfLFXcsVdyxVuuKuNMVap4Yq2op1xVvFXUxVsDFW8VdhV2BWsVdirVMVWk&#10;Yq0RgVYRilTK1wKsKYEu4Yq4LirYGKrwowoXBRiq4DCq4DChdTFWsVaJxVbywKsJwJWk4qsJwJWM&#10;cCqDnAyUWPjgSpk4FWHFk5jiq0bmuBWq4q1irsVb2wq4Yqtriq4YquBxVxORVo1wqouQuBWga9sV&#10;cemBWxhVr2xVr9WBLR3xVxGKtYqt3wK31xVb0xVwOKXYqtPTFVhGKpPrlvyj50rTrkSrCdRjoOWI&#10;SjtJmBi3/wAzgLMJ5CSoA75FkjEHfAhRvUHoue9MVUtPb4PoxKo9TtgVtxXFCCv2pQjIlkFtlcrN&#10;so3GGqSmK/Z+eTDFd8jthYuDV364VbLb4oXfZ28cVXKKCpxVRlk9Q+CjrilTXifhHTAq5IeoxVU9&#10;ALudycKrfSHfArjH3wqtC9gN8VVFk4/C3fFVWldxirvfCrVO+BWxv1wqt2OKtg4ELvnhSl+oF0Zf&#10;TFRTf55SWwL7NjQEjqMlFEkchqMta1RTTChTlahU/wCUMUply+HJhgVCXpXIlIQbb5UWa355FK00&#10;wKpN0xVBOKnfbFKg+wxQotup+WFWJan9s+GWMUCi16YVV46rtiqqgoy/PEpZfamoU9sxyyRgrv74&#10;Etqe+Krx74q3t9OKrWqoqTQ4VaU13OKF1aYslu/XCq0muBC6EVNMKoxEqMkxXqlMVaMZIxVdxwq7&#10;0vHArYjwq7j3xVr0z3wIa9PY16YpQRiXqCcVUmgJ9xhVExJwFMUKi+wwqvV67d8KF1DilDzA/wBc&#10;VUY4WY1GKolY/hpgVp4CNjvhQvU8cVVftDfCq7pihr5YquB2xS6mKHVxVTc02wJUI0LdNsVVBGfp&#10;GBKmpYvv0xVXXfFCpirda4q0cVafiKYErV2OBWz0xShLgjiWyNJS1m98VU6nv1wIcNsCWyDTbrgS&#10;2BtilUjO1DirZpirTEeOKtKKbeGKr1amBV5evTFXcqCvfFVhHviq01GKtowIxS2W74qpkU+nFWgx&#10;O+KuO304q3SnXFWg1dsUOO48MVb5DFLZJ7nFWxvihsqcUtLirq16b4FcKjrirRNMVXqCemKt7Ham&#10;KreXhirgRXChdtSuKur44UNNsKjFK3piraNTFLTLirRBOwxS0gJ2Pj+GBV3IA0GKuL9sUNGgHvil&#10;cpJFMVb4+OKt0GKuqMVbqMVdTfFXciN8UL1AbcYqubbFVoBBwody7Yq1x5bDFXDcb9MVaCcjtiqp&#10;wI2xQqxiuFVQLTFVQZJC8HffFC6oOFWmG+2KrCuKtHbAlTJBxVRejCoxSoutRWtMVUGB6L3xVYXM&#10;RqckxWPcE71xQ6G8eKQOhoRhVk2masl0NyAw6jJAsaTRXrk2KqDhVt9lxVCu1cCoe4P7tj7YFSry&#10;4OTySHuaYEsqi6ZYwKpirhhVcMVdWmKtjAqnN0pilCOMiyVoOhP0YULJDucVUycVaArilD3G5pkU&#10;oMg19sCq0YrthVEDCheMVb98KHDFXYq3hV2BVP7RxVcBiq44q3TFWxihdQYpRcC0UYUIgbYUNYq7&#10;FUPfNSE++ApDFG+OWnvmLJyQpXR3PvtkUllNgnCJR7ZlwceSPU5a1N4q7tilTZhXFVwYYoaqCdsV&#10;bUb1xVeTTFCyvI7Yqqg4q3thVbx3riq4DFW8VcemKVBPiNTihXAxVvFXYULJGpgStVfHFW2BHTFV&#10;sbHvgVWGFW8VWsAeuKqZjAFRiq+M1GKr8KHYFaIrhVygDpildih2KuOKVLkA1cCrwa4ULsVccVdT&#10;FXYq3iq1mCipxVTMoG+BKoGqK4Vb5DFVo6k4qtK1OBV4FMKqc8SSLRhWuClBSW70VDVozlco22iS&#10;USWU0GxUkZjyhTYJKXEntQ5WQzR+kRF5hXqu+SiGEiylOmZYDQV+SQ7FW8VaxV2KuxVuuKtYq49c&#10;Vdirq4q6mKu6Yodil1cVaY0BOKoCQ82yJSjloBitN8xhWlhlUY2tLTcAdsFrSm114YLTS03DHG1p&#10;aZWPfG1prmT1wJaDVxVbWpxVutMKuGBW64q3irYOKrq4q2MKF2KuJxVsbbg0xVUW6ZftCvyyVopE&#10;R3CvhBRSrXJMXYqkt1JyulI/ZOVSLaAnUpXgJH3NMie9Y9ySXh9fc9Mx5G3Kjsl0gMzCFemVndJ2&#10;TyytREtBmTCLiyKPYUGZTUlupH4aYCzCSoOUq5UWScnZcmAwSm5PfEskvc1OVpbQeOKr26YoUyMC&#10;W164oVF2xS3XFDYOKtjphSseSmKre+Kr18MUKi1GKXYoWOvfCqmNjgVeYlfqMUKbWik1GFUPMhUG&#10;gxVIrjkXLuD1oPlhQqLHTFVWPrQ4Eq6in0YqrKPxxVxpiqxmpuemKrGb+XeuKrTXbFWix6Uriq0I&#10;R174qqBa9O+KrkUiuKrxTFWjucVXU8BiriKD3xVaGpirbVO+KtbYq0EHUYqu2G+KLWGXCrcZBAPb&#10;FbY1rdyXlbfptlgQSkMpr0G+SYqFR074q0zbfTipUjJU/Ftihs0IwJWLviq4DFW6b4q0TXpirZJI&#10;qTiq0798VdSgxVs0A3xCXCg7YClqtT4YoLQGxrihxSg364q0CRv3xZLk33OBW61wq5SB165JFrtj&#10;1wIaG5A7k4qjj8IAwJZB5PsRPP6hGwynIxenW0fEYxZBFgZYybGKrScVU3bAkBDXhMcRbKyW6ASy&#10;RKxVPU75jzLcAlsqfEPnlDMo66k4Qge2FgEms5qyHsScVJTpfgHI9OuXQDVJJrh/VkJGXsKRNlF4&#10;74GJTu0iyYDWmKDbLGK8AdsKrsVdSuKt0wq4YpdgV2FXYq7rirWKHYq44paA74Eupir/AP/XkqdM&#10;wHLaYe+KFFlpilyNiqoG8MVb5mmKrJJTSgxVqBSa1xVXBphVF2FPWU5bFBCeXS12yUg0ID6uzmgG&#10;ABmjrbSqbv8AdkxFiSjhbxxjZRkqY2tMvHYbYLS4SV64ppsvTFFLOZOKVwxVfxwobAxVcMUOrirV&#10;cVWPJTASlCySVyNsqQztXAyU+JxVcsJOKqnADFCoqHCqqiAYUKoGFC4bYq4tihSdjkUodmNcDJY0&#10;lMCqLS4s6WerXFFLqnFKwu2KuBLb4pVAuKGyuLF3CmKthAcKrgmKuMQPUYqoSxocbWlBrZevbG0U&#10;hZoP5cbWlMwHj74bRSg6MdsUNFaDClaA2BC8AnCruPjviimwAvTFXcu464GQLS+JxVsuxxW21Zgd&#10;zgTaql48fQ4UK/6UlT9pvvw2qrH5gmQ0Lffja0jIvMZ/bAOHiRwouPXLdvtVGStHCio7+CX7Dg42&#10;ilXnih3LFXcsUN1xS3hV2KHVwK7Cl2Kt4q7FW8VdihvFXYq1irsVdirsVdilrFXYq1irsVdireKu&#10;pirqYq3TFDsVarirROKtVwK7FWjil2KtYq1TFXUxVsDFW6Yq6mKupirqYq6mKt4q3irsVaxVaTiq&#10;0nArVcVaxV2KtUxVumKupirfHFXccVdTFW9xirYwq3XFW64q6uKt1xV1cVcTirsVarirq4q0Tirq&#10;4q1iq1hgVTbbFLQGBXEYqtwJb4Vw0h1CMVXoa4VVAMULsKuJxVacCrCcUrTgVaTgStJxVSZsUqTN&#10;kVUmbAlRc74ErK4ErTilo4qt7Yq4VxVxBxVquKrqUxS3XFDtsVW798VdXFXVwKtxVZIa74qsVsUr&#10;q/dihfirQxVadsCu64paOKrSfvxVoYFXAYqtYdziq0Ypb69MVapirTLTFUNcxerGV8RgKsD1WD02&#10;ZT88CbU9IYKQT4nAWQLI4NzkGSNStMCVJ1LqwPhihCWDmhH0YShHodhgVfUn5YpQt1sPiwJUrHhU&#10;mMb+2KaTBNtzkwxVQK4odULsMKtU49e+KG13bfphVbNJvxGKrOmynbAq5Ywu+Kqi1xVU5hsKuG61&#10;7Yqplg3TFXcfDriqwio8Tiq9HC/CeuKq3IYVac4q1UDrgVx/DFXCmKuNK1xVLdRJj4uvQ9cgQzCv&#10;Z/EoOMUyRimm2WNa8HChRuX4KD4kYqmCv8NThtjSm7VPtgKQEO+2QZrSciqyoxVSelPY4EoNzU79&#10;MVUpPhNPHFVB124+OFDFdRUGRssDFApUYVVBQmuBVQ7FfmMUsss6cAT1ykskaaYEtr0piqoeh8cC&#10;tVOFXHfrirmpihvjiyWsQcVU6b0woVLYkEnxxVGo4AwoVRIDhQv9RadMKuVxirXqDFaXBx1xWnBx&#10;TFDZYYpWswAOKpeSo774FXL1wqqAYqu7YUOpXChutNhirmA+/FWuPHpTFWxuOmKrj02xVCklTQ+O&#10;KomPpvvXFVSnfCrjtviriRtirfyxVbI/HeuBUKoeRq1xVEKtDud8VbIpvgStoG3XFVyGmKFQHwxV&#10;2wxV1PHemBVjDfbFLht88CuNe+KUHdmgyKUqc1OKuPSvfAhwp0xSqAbVGBLe1MCtmgGKWuYpiqwG&#10;p3xVsHxxVcAQPfFWwwXqATiqwSbeG+KF1Qa4pb/jgVrYGuKXNTtirR3NW/DFVuKttQHbFDRYnFXK&#10;aYqu+eKu6dcUt0HXCrg+9KYFcxrihs9NsVd0+WKuHE4sndTtihtSa1OKtexxVvoPfFXEUNR0xQ3v&#10;17HCrTNyOKtc+/hirnwq0MVXBuxxVqtDgS7YimBWjsaYq6njirVAep3xVUT9eKryNqnFK2lPlihd&#10;xrvilsL4d8VXbGnj3xQ0E+44qqLTtirmoPfChbQEeJxVoD78VcRQ40rlWvTbFV0dF2wqqchTFFKg&#10;kVe2KruSnphVyj7sUKoHTCq8YUOA3piqw7YqsNflgSsIGKrGTt2wJWOgGFVCSM9QMVQzRk9cK0oN&#10;C1KYWKm8eFCxGeJuSmhGFDJNI131P3U2zePjhBVkMclR7ZNhS6R6rhVCscCoS/k4wtgKQhvLKfuS&#10;38zHEKySOlMmwKqMKurgVdhVqmKt4FUbk9MUoU+2BKKiFI/pxQovilTJpgVoGuKULMd8CVB1rWuK&#10;r4TUYqrjChUX3wobbYbYqtGKrtsUNgUwpWSGm2BW1FMVXYq2aYq5W5YquAriru+KphGKDJMV4xS4&#10;4q7FUFqj8YgO5wSZRYzEeMpbwzELkAKS/vJgp7nAESZXarwAU9sy4uOUaMtYFuuKFrt2GKWgg74q&#10;0Y6dMULlUAYquG2KHOKjFWo4wMVVBireKtVrhVcMVbxSpuS2wxVcqgYoXUxVvFWsVUTu1MCqoFMK&#10;rqVFMKFoQLgSuGKt4qtYgYqsbcYq6PwwKq4VdhQ0W44pbHjireKHYq474qpema74EtU4muKqqmuF&#10;DeKXYodirTGm+KqYBffArfpjCrmjoKjAlaqlsVVQKDCrhTFW8VWutRtiqksfjgTao0ayCjiuNItj&#10;+oW6JKVQbDKphuiV+jx/GzH5ZTFZJ8ooMyWpdhV2KuxV2KuxQ2MUtYq7FXYodilonFWi4GKrWmUY&#10;LTS36ymNrS03VOgwWtKUlySCMFppDB964E0q8z44q7nirXMnFXVwK1hV1a4q7FW8VaxVoHFW8Vbx&#10;VwOKrgcVdiq7FWwcKGwcVXA1xV2Kt1xVogHriq5GZPsn78NrS+S+4oa7HHiSIpVZ1mnBPjlMizIT&#10;2+NEpjJEEqlHwk+Aygt4a0u1G8hG5OSgGEynUaiuZcQ4xK6TLEJPqTb4CzCW2Q5TEj3yosk1mei/&#10;RkwwSS7O5pgLJC9cglUptirdNsCqbbYq7piq4YquxVsYVc5xQpnfAlcq4VVAuKF1KYq3iq2TcYVU&#10;aHAqotcVWsdzirlAOKtvAkgo6g4qh30xP2cVUjYcBsKnFC30uO5xVSYEd8KqZcAeOKqcknXFCnyo&#10;a4UrhUj4hirgO3bxxVft1rXArYcDcYoXFsUtVJxVco2xVfWgxVZWnTFWmJJqwxVsb9Tirdd6+2Kr&#10;WkB2xVRckmlaDFiQvjRV674UgNXMvpxk4qw2+naRy3jlwDEpdyIr3woWk064qpsw6jIqpFicKGwa&#10;jFLvhHTqcCuDE4VXgnvgVomprhV1KimKtdqd8VbFDXArXzwpbKhhvkUrSPfFXVA274opst4Yq3Xx&#10;FcCtEjCtrQSD7YaW19CdwcUN0r9GKqkCMrcsVRJ+MbdTkVekeT9N9C3EhFCcoJtIDL41oMsASvpk&#10;kt4qtbbFVMipyJSFLWKCAUyiRciKV3BCxqPbMeRZxQCpVsrZl2pzqkffJWxpLtLj5OXPTLQLaSUz&#10;u5OCfPLgEWlalWaq4WBKbWMe1cIYFOrdMtDBEgYVXYVbxVvpil2FDsVbxS0BireBWsUNYq7FW6Vx&#10;V1KdMUreJwJf/9CSL4dcwHKccVWsopXFVHvgS3XFV47YVdIhalMVVo4m8MVRUdk7HZT92SpFo6z0&#10;yVZA5U0y2MWJknRtg5q2WU1WqxwJH9kZKkWqYoWP0wFKEkBGRZKYfFKorVxQqKBhVUUYULqjFDVc&#10;UtFsVaG+BWmagxVCzSZG2QCG5ljv0wMnCv7IxVVjiPU4UKnDtihwjAxpVVUw0q8KBhQuqBiq0tTA&#10;qi83HBbKkJLdHscjaaQ5uSxpXAypo1O5OKrGNNsUuRanFCKCimFWnQ4oUeB8MCbVkU9cKqgXFDYX&#10;ChcRTFWum5xVTZ2OBKkQcCVjA9Birljp1xVc0a03xVCTcGaijG14WxYh+hpkrYELJLEjpvhtFKRt&#10;XHUYqtaEgYoWFKjfCqynjirYUDrgVs7YUKbEDcYEqdcUrXcnYYqtSo9ziq8tiloyk/LFXeoy/Z69&#10;8VRcGqTRbByMU0jovMcq/bow8clxI4UbB5jhfZ1I+WG2PCjYtWtX6PT54bRwotJ43+ywP04saVBv&#10;hVumKHYpbpih1MVdTFXUxV2KuxS7FDsUurirVcVdihvFLsUNYpapirdMUN0xV1MVdirq0xVquKWq&#10;4q1gV2KuxQ7FLsVdTFDqYpapirqYq7FW6Yq3hVqmBXYq7FXYq6uKrScVW8sVaJwKtrirq4pbGKux&#10;Q7FW8VcMVbwq7FWwMVbpirqYq3TFXUxV2KtYq6uKurirROKtcsVaLYFaLYpWl8CreeKu5nFWicUr&#10;1xQuIqMKqJFMCqiHCqpQHFDXEYpbxQ6uKuxVacUrWwKtJxStOBVjbYpUzkVUWwJUmIwJUW3xWlp2&#10;xStr45FLq1xVb0xVwxVxGKtDCrsVbrirYwK7FVp2xVYzccVargVx3xShXJjPtiqpHKDiqsN8UN4V&#10;WnFWqYErTirROKtDFV1AcVdTFVlAOmKWya4qtwK02+KqZYjp1xViPmGD42YZFUl05ikhGAsgyK2a&#10;u5yDNHq9d8CVw6E96HFUtsHChtt6/rwlCYpUCuBVTc4EqF2KqS2KoGw9LkRDXxxLIJolenhkgxKu&#10;nTCxaJphVYRvXucVXE8QcUKI6VO2KVSM164qrrFXcHFXfZ69cKFnINuN8Vd6ZY0O2KuoBscVXJUb&#10;e2Ku47UxVRaOm/7WKqsUlevXFVT7WFVpG22BWwaAYq1UdsVaIDb4qgr2VIQS32cgWQdaOGUMOhwg&#10;pIR3WmSYL60ySEPdtWMnwIOBUZC9VGKrmauJVRY1yLJbWgp1ORVaQDgVTcbHFKFkXAqHkWpwqosw&#10;BphVi+oIBIx8csDBLyor3wqqIMCrwAevjilldlUID3OUlkjdj164Er0otffFXA9x1wKupQ1xVv5n&#10;CqyhFT44q4qag4VWlaGtMVWMa+4xVUgehwqiUNTXvihELGKb74oVBHtvklb9OmKuMdMVb9PevbAh&#10;sRdcUqZFNsVUm6GnXAqHoOm1cKrl64VVO2KF3Q4VcTXChy7dcKtqpI64FcBvirfEjbFLfgMUIW5N&#10;d8VX24IG/wBGKoha03wq5iTQYq3tire/fAqHuAaV+/FVKMU3xVFJ7Yq224GKrRVT7YFXpQfPFW8V&#10;XVxS1WmBWnbjvgS0DXFXNsMVS+/PwVHjgVK3ehoMCtB+lRvgVdsT4HFKqhpgSuZ6/TilonbGlWMf&#10;EYodyqMVbB2wK0Hr1xVo9a4UrV3xQuJIJpgS0JC3XbClcpbFWw2BLYGKFpJrQ4q4E4VcScCGuuxG&#10;Kr6UO2Kt0ril1aHFXU7Yq3uBgVsfF1xVthuQMVW8aCp64q2orvirmxVsjeuKtqRWhxVr9WFDq+OK&#10;HEUxVoLthVx8MUtAV64q4HrgVeAMUuKVFMVWBB3xVfxr0xVcsYpXvirZFPnirdAd+mKtkV3xS4Jv&#10;UnamKr+BpXFVtK/PFDf2R4YFaUn6MKqlKihxVo0O2KFoIFcVaYkmnf2wq1Ujp1xV2Krx8I44ra4r&#10;XFC+JhUnCqsGpueuFC9d98VVANt8KG60+eKqdK/PFVrKCMCVhqdsCrWFDTscUqRpQ4qp0Jr4YUNh&#10;BiqnIg6YUISYdzkkFDN1pthYofn8VQdxkltP9I8wFCIZtx448lZHJcBlDKQQckilB5gBUnBaaSzW&#10;b5IIa1BY9sUIry7T6qh8d/vxClkK5NgvGKuwq3irZGKW6YoQ9wammRLMBDnfAhFjZKZJUOx3wKsO&#10;KVhOBUK5qcCVMnxxVuIb4qilwobwocTTFXL74quIpvirhiqwnfFV4xVcBtXFVNiTilaoI3xQrqa4&#10;qvUgsB3xVHoKDJMV9MVaOFXDFKU629BxGQkzikCsByY5ilyFG0lVJ1djtXAGJZdHKrAOpr75lRLQ&#10;QieYAy1ra5kYVbU1NcVVQMUN4q3QYqpsprUYodyJ26YpVEOKF2KtjCrQUDArYwpd23xVYg3rgVeM&#10;Kt4odireKqNfixVVxVvFXYq7rhQ7AlQkNDvgVcr164q3X4sKqgwq3ihorXFLYFMVdirsUOxVvFLR&#10;GKFibGmBK+uFDRcDqcUuDA9MULXNSBgVcophVdirdMUupih1MVUpdumBLkeuKtsw6d8KtqMVXimK&#10;savpKMze+VTbQjtIj4xVPc5CIQU1GXMG6Yq4Yq7FXYq4YqtZ1XqcVWG5UdN8FsqU2uh2GC1pYboj&#10;G1pabhj0wWtLTKx3rja0t5k9cVp1cCWq4q1XFKx2wFWkFcKqgOKt++BWqVFMVdTtireKtDFDqUwq&#10;4GmBLRGFXDFV2KuwIbGKXHFVwxQ2MKtg4q3XFXA4ULq4pdXFV2KFtcUoLUXotPvyEi2RQun3SRTq&#10;WNATQ5jSluyIZNqIpFzHhmRMbNUClqgyQ8mFK9so5tyNtYgiADL4BokUWg3zIDWVshwqEj1J6k5E&#10;tgQumbFnytUTNJVK++TVKZWqciUqa5FVw674FXYqpt1xVaMVXriq8Yq4HCrTHFWuOBVwFMKFQDFD&#10;sVcOuKXFcUqRAriq+oAriqkTXpihURcVXhcVXYq0ADihp4lYdMUoaWxVvs4VQE1pInbbFCgY9/i8&#10;MVa9KuFXSJTbArQY0odhihpTQmmFLRIU7+OKtgmtO2KqwFMCri+2KqZY9BirQbscVXBhU+2KruVe&#10;uKqe344pdQDbFC4JTr1xVrl1r9GKpZq83GLiO+TigsRuHLCnbLGKFI8cKHM22BVjHag6Yqpmu2+2&#10;Ktg02OKuK02wK2i0Na74VXMAd8VcRQb4q0DTtiqqvw9cCrCdtsKady8PpxUNVp0yKWzvgVZ32wq4&#10;nFW1/HFWytRiq0CmFiuHvhSu9QnY4EItEoo8cCUbpNmbq4WMbiuQkWJeuaZAIolQDYAZVFkEzUUy&#10;5k7FW64qpscVUJHodshJsiEBqNz6gUHoMxZlyIhDXDVouUFkFBVANcDJLdScu3EYhiSjLOIQx/rz&#10;JiHHKBvrkltumWhi3YwFzXtixIZDaxbDJhrTKJOIywIVQMKuxVvrirsKt4FdhV2BLVcKtnAhrCl1&#10;MCHAYVb6YEuGKt1xV//RkIcV2zActcQTihtlO9cVWcK9sVbEBbphpUda6RLL0Un55MQtBkm1t5fC&#10;7zH6BlgxsDNMY7O3h+yo+nJ8IDC1XmBsMKG+ZOKrgMKrsUOOKrHwJQ0iE5FkhyCMCW0JwpV1OFiq&#10;BsVdXFC0sTilwGKr8UKMjYEoV98DJaq1OBKui0woVAMKG+FcUNhKYqu2GFWmkpgVSebASmkPJccc&#10;iWYQc1yW6YEoUuT44Ero61wqr0J6DFDhE2KqiR0OFUWke2+FBbZadsUKD8l+yMCVnKQ4quWNzviq&#10;8inXFCmzHFK08vHFW+nU4qptJ4YFWFyMWTTXFBiqgXaQ+2BKokfHc4UKymmKrlY9BihsqepwoU3Z&#10;R9oYrSHCqx+EUGNrTms+YwhaWPYsBU0xtjSHMJX7WKKUXUg0wppTcECowIUXr2wq1U9O+KWySB44&#10;q1UJscULwa9MVWMK/PFWmU7dt8Vtog9N8UIlWKjbFlaol0w6H7sUK6apMnRmHywpRMfmCdNuVfnj&#10;a0i4/MrD7YBw8SDFFR+ZIW+2tPlh4kcKJj1u1fqSvzw8SOFFJdxP9lgcbY0v516Yq16mKtc8Vb5Y&#10;q6uKt1xVquKtipxVdTFWt8VdireFW8VdXFDq4q1ilrFXUxV2KuwIaxVvFLjirWKuxV2FXUwK6mKu&#10;pirdMVbwq0cCtHFXYq1irROKrTgVYcVdilrFW6Yq2MUOxVvFWwMKt0wK6mFW6Yq7FW6Yq3irsVax&#10;VrFWsVdirVcVWk4FarilquKuxVorgVrjirYwq3SuKu44quxVqmKu44quApireKFpOKVpbFXepgV3&#10;MHFXMwpiqiz4EuDYqtO+KVrDAqHm2yJSh2OBKngStY4pWYFbrirqVxVw2xVxxVxxVrFXYq44q1XF&#10;VpxVZgVxOKt4pUpF5CnfFUJFKVJB6jAqMR6iuFV3OuKt1rhV1MVWnFVp2wK5ffFV1RirVMVaYbYq&#10;0OmKuIqNsCrTilYwxVi/maIncdMirG7U0nwFmGQ27b7ZBkmEW4rgVUY0r8sVS23HB2A61woTCM8s&#10;CVXkepwJUbndanFKDskSOQkHr2xKQmMZruOmEMSqg0Fe2SYuY1pTFW9hiqnMx6DqThVunUHFK5QB&#10;vihW50GFVKpZzXpgVUoB0xVYWYbHvirQG+Kr0b4q9sKttJXFCxuXUYqs+zvUnxxVEAVHhirR8cVW&#10;nxwK2Grirq4VS3VVKb9RkUhuzNUBHTIxZlMFOWNa6tcVULv+7OKqlvJRK4qr12xVa2RS6gIGBVh+&#10;GuBVjGu+KUHKPE74qoNUbYqoSrt74oY5qi0kPtlgYlLKgHfCq8MFO+Kri1TtgSyiwekQJyshkEwA&#10;qA3jkUr1Na17dMVbPEeNcCtV2OKts1RQYVbJpTFWq4qtNW274VWMtOvXFXJ16YVV+VBTvihExORu&#10;cKq4cnY4ULw+KG+RO+KuD1wK00nHc4pUpX2riqlX2wKojY4quT364VXhq4VX75JDe1cUNDf5Yqu2&#10;64quA8cKu3xVpmAG+BUEymRvY4qiolpTFVc074VW98VcQBgVuteuKrJACPoxVCou/wAWKopTT54q&#10;5q18RilZXkcCqikYqv7bYob2GBLVa4FafrTFWqYEtMdsVS6+bbfAqXMu+2KXR0YbjfxwK2KDrvhV&#10;dUDIpWgmmFV6sBWuBXGlMVaAHYbYVaUHFKqPvwK2KYqtYUPvirqbVOKVpFTtirfE9cCtCtTXFV3G&#10;hqMVWtvvihYdjvhpV1KYoXEVNe2KW603xV1aHFXE++BW9uhxS3ShxQ40O5xVseGKXCgYE4FbPcYq&#10;174VcetMVXAAjbr3xVomhp1xQ1WuKHVwq4GuKrtgK4EhbscVWVFPfDSt8vvxpK9D3wK3irYNcVVB&#10;sKYq0x7+OKHFScVa3xSuDGuKWyxO+KthGJ32xVcUp1xQqAKNvDFVjUptihYzqRsd8VaAFDWorhVo&#10;cT33xVsBG69fHFVtSNjhQvB8Tiq8OOlMVbPIfLFV/MHYkVwoV4yD17YQELiQN6j6MNKtMygUBFca&#10;VT9dRuWGNIU5LpANzjS2hX1CLs2HhXiUG1eJB8Rrh4EcSi2txDHw08bQ12OtApOPAvE2+sBxsOI6&#10;48COJSbV+W1BTDwo4kDdas61+EU8MlwsbSyXVpD0UDJcKLQ/6YcmhIGS4UcSquoP1BrgpIKums3M&#10;IqkhH040niWNrlzJUFyTg4VtCy6lI32jUV3w0i3qXlzazjPiKjIBJZAtTk2KoMVcMVbrhVcPfAl3&#10;fFULK1WxKVLqaYFRb/ZHyxQhmG2BkpqPHFXEDfFUGx64EqLOBucCqsA2r44VRAGFC/ChoqG2xVsC&#10;mKt9cVdTFVOQdx1xVyFu+BNqvbFCxdtsUtgYULxiqpElXB8MVTADJIbJxQ44q11xSketVdyPfIyZ&#10;xY9NGykjrmMQ3BDtGDtkUoizvJLM7VK+BOINKQyLTtWjuj8RCHw98yI5LaJQTYMCMvBam4x44VVs&#10;VcMUN4q3iqxl7jFV64obrirdcKW8UOxVo4EtLSmKV2Fi7oN8Ut4odiqwj4sVXDFV2FXYodil2KuI&#10;B3OBWuOKrQtDiq8HFW8UOphS7FDsVdirRNMVcDilvFCw7HAla70274q5UJ3OKuZCN8Vcpq2Kqowo&#10;XYq7FXYq7FWmFcVWGMYpWBeJwKqg4VanYLGze2Khi1y3OvvlMm0J9YpxhUe2MQxKMUZYxbxVs4q1&#10;iriaCuKpbfaj6fwocBLMBL4NUVyUY75UZtvCi1cHCJMSFww2xdihvFLtjih2KtDFW8UtHFVN8Cr4&#10;1oMVXYVcfHArvfFXVrirjihrFWzil2KtEgDFXDFWzirgcVbxV1cVbwobrTFW64q6tMVbwq3XArdc&#10;KurgVuuFUDekSbZAtgSW4s5Aag/DlEotgKOs9buLdRDcfGo8cjxUvCE2OoJcheHTww8Voqk0iO2Z&#10;EGiSsDmQ1qch2xSGO37bnIFsC+xThBy8dsghRuGPHbCqBYE74CloDvkVXV3xVxxVawJxVbxxVcMV&#10;VFwq44qs674FXAYoXgYUN9MVbp4Yq7FXHFkotscVaJ2OKuUUwKqjrhQvHicVaqMVdirfTFWjTCqw&#10;jkaHFKi8Ct1wIUZNN5j4ThQULLYugqBXFUI8bjYg4VadCKEg1OKGwopilVVW+jAq0ueo6YqtaU1w&#10;qt5EttvirfIeGBXBgwAO1cKrvUH3YFbSpqffCriwXcd8CqTSFj8WFVygtTFUj1yZeRHQDbJxYljr&#10;9MmxUVHdsKqUnfFVLkDihtqdSMCqZ+I74VXMa9MCV4G1cVXU/HFWzSntirqDFVwagO9cCVjPSowo&#10;aXYbnFIczV6jIpb3pUYq0u3XFXEGuKt8e+KtMa7VockgtL0xQ3QnriqrBHVvlgVGnArLfJWmkyNO&#10;dx2ymaHo0CUGMQzV8sS7FWmIxVSc7YpQTtWpGUybohK5pAzD55iTb2pn3GVqpSTBV5YpS+BDPPzP&#10;QZOIapJjcOqR/RmTFrKRH96+/UnJsU70+DiBgDEp5bx8RlgaiUWBlir+2KuxVsDCrqYq2BirsVap&#10;il1MUOxV2KuxS7FXYFawq1XAr//SP1IrUZgOWrgVGGkKkULSbAYQFTO00R33YUGWDGxMqTe30u3g&#10;3pU++WiIDWZWii4UUGwyTFSabI2mlPnXFK9FJwoV1WmFC7FDsUtYqtOBVNhXAlSaOuNJWmOmBNtj&#10;bChdyxV1cVbGKrhirmOKod98CVIgd8CV6JXFVULTChd0wodywKtLYqpvMBtgtKGeauBlSk0mBNKZ&#10;8cVd6dcUtrEDgW1wjAwoVUUYqqiLChsRYqrKlBTCxcVA640qm5UYEqBl49BgS7mWxS11xV1MKFrA&#10;9hXAlZ6TvgS76m3fDSLUzZEd8FMra+q8d+uNLa4R4q3wOKHcMKqiR4qqtHtiqBa2BapOBKrGir2x&#10;VuSWg22xVCu/fAqHaY4rSmdxvja0tKBuuG0UpNBXphtiQpmCvXr2xtaU2iPjkkO4U64q4bYoaZGJ&#10;qOmKu26E4ocXBxVtW33xVzHj0wqtJruDiq31OFfE4Eu9Wm7b4paMp6jAq+Pk32jQYVtUN2IvhFa4&#10;oVY9QmG4cj6cWQRUHmC4jO55fPJAsSEwh8xcvtpT6cbRwoxNdtW2JIPyw2jhRcWoW8n2XH04bRSu&#10;sqN0YH6cUUqDCreKt4q3TFDqYq7FWsVdgS7CrWKurgQ7lilquKurirVcVdXFXYq6uKG8VbxS7Crs&#10;VbxVquKurgVrFWsVdirsVWnFVpwKtOKtYpdireKtjFC6mKupirqYVXUxV2Kt4q3TFXYq1irsUNHF&#10;WsUuxVbgVrFVpxS0cVawK2BhVcBirqYq7jirdMVbpihumKupirqYq1irq4pWE4FWk4qtrilacCtF&#10;sUrC+BVMyEdcFq2JcNpXCQHFC1lDdcBShJk45FKicCVhOKrT74EuBxVvFXbfTirge2KWjih3TFWs&#10;VaOKuJxVpulcVUz44FdirsUtYqhLqOh5YFbjkp0xVV54VXrIDthVcfHFWsVW1rgVr54qvGKt4q1i&#10;qwnemKWyewwK1TFCxsUpJ5gj5RZEpDDIjwnJ7VxZBPbZqioyBZJlasN+2BUR41xVK0+G4Zfpwqjk&#10;JJAr0yKq4IpiqjckFDTfFKWW8IEvMHfuMBSE2iNRhDEq6kjChw6YUrdia4qpvRiAenfFVyDenbCq&#10;uQKb98UNKKjFK4CmKGg9DucVVgARU4qtUA74qu9PlsMKoalTtgVXMe1cKFF60pXAlUiYMN8Ktmgx&#10;V1QBvvihbsTtgS5ajqMVQt4y8T6n2e+RKQp2hUCibrkQklGhgBlrBeBviqjdCsZpirdl9jFKIrQb&#10;4ELOm4wJbO/XFWjkUrGA7YFQcpFSe/TCqGfFVJzRaYVLHtVADV65IMClLEHp1yStca98CuDEHcbH&#10;CrLLD+7GVFmE0HYe2BK5dsVbbArjQjfArVcKt0r0xVaRXevfFVpNPnhSsY8uuKG4+5OFVUsAd8KF&#10;SNhWoxVEo/bFCt2qcVcPHAhaz8dsVb2pilTdajfFVtQpOKqJ64VbpQ++KruSjp1wq3yI6YUOWUE0&#10;woX1NcVXgDxqcVbBA36YpdXFCjI1Tx7YpbjQDbFVVVGKFxOKuUAb4q474pargVsGvXFVKWMdcVWY&#10;ULge2KuPXFKoppsMVVBgV3XbArgMCrHO+KtA1wJdJ0JxVLL4gAA98VS5zTpirSuQOI+/Alcq169c&#10;Utk+OBXcuxNMVXIFIq2Ku+1sNsaVtUYbnFVwGKV6iuKtNUVrgQ4Cu+KVwWuBLQG9Biq4im5wJWc9&#10;6imSVxJrTAh1eYoTtiq19sKFlademFi4NU+2NJbKk4FbwpbArsMCrh498CWz3JxVYppuTiq41Bri&#10;rgw+/FXAgd8Vb5A/PFXHFWttxXFCyKYEbnChwkAG+GltxfluBtjSLbFW2xpXVoN9jgpNu9QU3xpN&#10;rTIAeoOGltb6nU1GNLbQuFXwI+eHhRa765GNywH04eFbd+kYVHUfRkeFbaGqQnqwH3Y8KLc2rW1f&#10;tjb3w8K22NTg68tsHCm1j65bJsW3wiDHiUv8Q2o3LZLw1E1j+YralVauHw142v8AFNspqSScfDTx&#10;rz5hgZeak4+Gx41P/EcZrQYfDRxqL+ZkXovX3w+EvGpHzRz2VBTD4SONQbzTIeig4+EvGqDzA7rV&#10;QKjrj4a8aifMcxNSaHD4a8ajL5mmUbHHw0cainmad+pIyXAx40xh1qSUCjmuR4U8SuL6V6Eua4KW&#10;1wnkJFWJ33xRbJbdiYwcICWySOuGkWgLmf0yCOh2ONLaH+sF+mGltQd27nGlQzuRv2ySEMx5GuKt&#10;AVNcVW1INBilupHTArZPfAhTZS43ySoaezKCo3woSySOpySGkcp1xVXWWpr2wJtsttUYErJF5DbF&#10;XqflB2kskqahdhlaWUxnJIVMKG+mKtnFW6YEt9MUoKXc4ErUFXAxVFSn4RhKEMzZFKyuKVjmgOBK&#10;Ek2xVD05mhwJRirtthYqw6YUN9cKrsVcd8VdirYGKrGGBXAjtil3KuwxQuFeuKWjUYobRgRhVXtP&#10;iY1woR64VbxQ0MUuxQoz2yT/AGgK4lKR3+lMoqN6ZUYNsZJPLbMD0yghttQZafa2yCWmSnxKN8bR&#10;SY6frktv8Eu6dzlsclMDBkVpqEVwKoQa5lCVtJijlbJMKXg4UN4q3irjirSdMUrhihvFDsKt4pab&#10;cHFVFWINMCVavfChSkc4FXo1RihUwqsfFV4xVvChrFW8UuOKuxQ0cCVkjUOKrh44qvwodgS7Ch2K&#10;WiaYqpN8ZwK4EpscVXhgcVWO4xVyAVriqqMKGyKjFVioQa4ErxhQ3ireKtYq3TFXYq7FK1hXFVqn&#10;FVDUX4wEdzgLKLHCOcijxbKpNjJoloAMkGtXGSQ6mKt4q1iqncGkbH2xSGI30jEnKZlyIhLeZJ3H&#10;05iFtR9vqLw7E8hhjOkGNplBqMcu1RXLhNqMUUr137ZbbXS8MDtiq7FWjirXyxVvFXEbYoUuvXFK&#10;op2xVdXFXbYq7pirWKHHFLq4odilxwq0cCuBxVvFXDbFW8VdXCrfTFXHFC5cVbxV1cVdXFW64q6u&#10;KuJxSgJTyJyBZBT9Ju2VkM7WsoYUcVOCkut7Tg3KP7sjwrae290oAVtjl8dmkhGq4PTLwWFKVw/F&#10;SThtQEgvHDmgyslmjQoSAKPDAFUSsQWj1JOFCCkhAJK9MilQZePXAq0DwxVfTbCq0jAq2lMUrlxQ&#10;vBAHvhVYW3+eKtDAheBX54UL64q11xVsYpb2GKra16Yqpsd/bFKyuBV6nFVUYUOpilwxQ3irRO+K&#10;rX9sVbUbYVaIxVtWriqogrihGixikG4AOFCAuNLBPwYpS6fTZU6qTiqGkhZevXAqDcceuFVgdTvi&#10;qmbpR8IO+KrPrINd6UGKGkuA29KYVXCau+BWxcMD0xS4Ss3bFCoikgk4pRKssYr3xViWqzc5DToT&#10;lgYFKXO9ckxUiN8K2pyDf6MCqQUVpirRFR8sKrG8BiqzmQQPHriqIWmBK4nFXVFKVxVwOKrScUNc&#10;wcUrjvvgCtVod98SrfI0p2xS4GmBK5T1OLG3VB2wpaBNaYVLh74od8+mKlH2yBY+R65FKrCpnkCA&#10;ddsBQXqnlvTxbWyp3A3ygbpDIVFBlrJdhVwxVpsVUJ24qTgLMICQ8Yi2USb4pUd2HzzFLYpTt8YX&#10;Iqp3MlVCdzikqtlD6a1OXRDQUPdTcmIHQZeAwKnbxB2BwMU+tYhkgxKZxpQZaA1q4yaW8CHYVb6Y&#10;q4GuKt4pdXFWsVd2xQ2MUtHFWsVbxV1MVaxVxGKv/9OTwafLI1ACcwhFyyU7tdCc7y0UZcINRmm0&#10;FlDAKAV+eWVTAytWLgYbQptMBgtNKLSVyKaaVOWKqyRZJCsFphQ3WmKurirsVaxVaTgVaSMVarXF&#10;LRocCrGXFK0oeuKra064FXg4Vb5eGKuO+KqTDIpWgYpVFwobrirROKGq4pU3emBKHdicCVI4Erca&#10;V257YVXhT0xVeIiMVXiE40i1VIiMKFULjSLcSBhVY0wGC00ovNXpgtNKTPgTSwGuKWwcULwQcKqq&#10;qMVXDbFC+uFDq+OKuoDgSptEDiqmY6YGS2lMVbVfHFVQUHTFDnaowqhpCBkUqRlA+eC0qbPXc4pQ&#10;8r12GKqLEDArR8cVap3wJdTxwoLqAb4opxVW64QUUpGLsuG0cLRtzX3w2vCuMDUpTEFiRSi0JJ3G&#10;FCwpx+nChsqR0xStCk4qteq9cVpSkYAdzitLTHI3xDYYVVEovXc4FcX5YqsKk4ULq1wMnBBWuKqg&#10;OxphQ3yMffAlU9VlpvWuBKot26inI1xVVj1KVTsx+/CytWXXJh0c42xKITzBOoqW+/DxMaVB5nkH&#10;cHHiWlVPNDdwDjxLwqq+Zh+2n3HHjRwqy+ZLY9ajCJLwomLWLWX7LgH3w2jhRC3CN9lgfkcKKb50&#10;xRS0yYFdyrirXLFWuWKt8jirsVbrirYxVeDhVdXFXVxV1cVarirsVdirsVdirROKurirWKtEYq0R&#10;gVbTFLsVdihcBiq6mFXUxVumKt0xQ7FLsVdXFXYq7FXYq0RirWKtYq44FWnFWqYpapirqYq2Biq6&#10;mKG6Yq6mKt0wq3TFXYqtrgVaTilotiq0nAq0nAlaWxVaXpiqxnwJUmkwJpSaU4LTSm0hOBVnqnxx&#10;TThKRjaKVRcEdcNqtllDjAqHY4pW4FaO3XFLVMCtjFLdMUNdMVdirRxVrFWsVarirRxVaaYEupir&#10;tsVdiqx1qMVS9iY2I+7AlXifmMUK6AYVVcKtEd8VUztgVsb4q2BirYO2KuOKqZ3xVsYpbpiqxhiq&#10;B1SD1YGp1GRKWByxenJQ+OBkmdsSFGRZJnbmux+jAqLHxChwKldwaXVcKEcjVNBgSqVFKnAqx6Mp&#10;AwqUsSM+rzXoOuAqmkR6YqiBuMVaJoMKtKw+eKVtATXCrapTcnCqryNMVU0kPI16YoVa8++Ku9Kh&#10;qDXAqm0qghe+KqwY/s4VWM0j1FdjgVbbMKkHxwqrO56DpiqmN+uKtD4WoMUKhavXFW/lirtvHFXH&#10;3xVBXxoKPupwFVKx4hf3fTIhKYIKgZNiqYUrLnaMk+GKFGycOgpviyRRwIWgb4EryMCFnTAlbiqg&#10;8Yck4EqRgFMKEO8FRWuFCT6lYLKxBJr2yQKCli6KSacsNopWXRG8dsFqv/QnYNv742mk3tIOCBTv&#10;QdcgWQRINBU4Eqq7Yq4+OBXcqj5YVcTxxVd1OBWqYVUyCPnilYTXfCrcS1JH04qqEVOKFRNsKFRW&#10;I3OKFZZKUB3xVVVqmoxVYTy3xV2/WmBWmPjiq0iu+KqBqTvscKr126YqqBf2jhVzb74UKZUjfChW&#10;UHqMUriDXfFXbHocKHNQA4EodGqanFUQpHXChcW3wJdiha0yoN8Uth+4xVvmWwK2vXfFWnO2KFE/&#10;arhVdXrirgpptileppiq+vSmBWz44Eur3wIWt1qMUuUeJwKsuXEaFjiqQ3V6rHqN8NKgDdr0BFMa&#10;W2xOvUHGltcLlaVJqcFJtv6xGNyRXBS20LqOu5FMaW1zXcfiPvw0tuN9GOjA/LGltaNQjJ+1jwra&#10;/wCvRD9offjS24anD0LY0ttnU4WH2xg4U202oRU+FxgpbWLqsZP2sPCtrjqsQBFQO9ceFbWfpaI7&#10;g1x4VtoanEDVepw8KOJeupx961x4UcS06nD4muPCm1ranH3OHhYmS0avGxAP4YeFHE22rw9O5wcK&#10;8TX6USL4qE48KeJptZT7QH3YeBHGt/TSnfjh4F41ja6i7FTv748C+ItOtgb02x8NeNv9OVFQK48C&#10;8a9NXeTagrjwLxqcmrupoAK98eBHGs/TUg2oMPAvGs/Tcla0H0Y8C8bjrUh7Y+GvGsbV5R0Iw8C8&#10;SwazMe4wcCeJs6tN1qN8lwMDJr9ISv8AtHHhRa9r2VVB5HDS2h3v5X3DmuERW0DNqdwOrnJUjiUD&#10;qM3TmfvyXCjiU21CYdHOHhW1L9IyE0LEn54eFFt/XJD3J+nHhW2jdSDqcPCEWtFw3XqcHCtrxdnu&#10;K0x4VtUW9ZwQdhjwrbZnSh4seWNLag8rdcaW1JpG+Rw0i16uRud8U2qm55DfrgpbaSVxunfAUqsb&#10;+qD2OBUZG0bRGNq8vEYClBg8SffChahMZ5DqcKq5pMnMD4hWvzwKhHFTSuFCnuD74UJnp6Mp5HKy&#10;yCbo22QZKsUh5Cvc4qyy1fjHthCrp2NCRiqVzH97x67Yq4whxVaA4bTSGmSnucVpBv8ADuMKFIOv&#10;IcjQYq0xVTsa1xVUBU7VwK2aLtWtcUqbCuKHGmFW38MKEBcWgO69cNsUrmQg8SMkxWBuPXAyVFcH&#10;pgTa9WI+nAm3qXk3iunoR9qm+QZMmiaoyTFXU4qvGKtnFLeKtE7HAqDY98DJ0Iq4xVXnOKEMcCVu&#10;LJTmYBd++BQg3NN8CVsQqanFCKXChUAphVeBih2FXDrXFWziri1MUqZJPTArlShqeuKrxH3GKrh0&#10;pirfGo3xQ4KMKUVaDY4QxRQwq44odirjtirVK4q1xrscUoG70tZKsnXImNsgUhu7Box8QyiUG0SQ&#10;DRvGar27ZSWy1havUDAroppITyiJB8MkJIq0+07zAGok+x8cujkajBO1uQy8l3zIErajFWjkqN8m&#10;wVBilvFViHFC8HFV2FDsVdilo4qFoUDfAlcemFVjIHAwKuUU2xQqYULHxVsHFVwxQ7Cl2KuwK7FX&#10;Yqpy4qvU7YquGKuwq3ih2KqRHNj7YEuVKHFXMOWKtmOnTFVN1IwJbjO9DhQrDChcMVdirqYpdih2&#10;KuxV1cVbOKXYq1TFVMbE4qgdYkoAMiWcUq09edwPBd8pLMskQZYGteMkh2KuxVvFWioYUPQ4qxnV&#10;NOeBuVKrlco23RklPFa0OYsot4K9rXkKg0yumSxrZgAR1GKF8V9JB13AwiVMSLTO21FJOuxy4Taz&#10;FGrKD0y0FhS4HChdih2KVpxVYBvileMULjvirhirsVdirWKt4oW4q3irWKXUxVsYq3ireKtYUN1x&#10;Su64ocMVcT3xVvFWq4q4YquxVptlJxVAAcm+nIFmEVJ+7XbrkUodJq1WgwJVLXpy8cIUoxcnTBeG&#10;K7jbChSvbpinHDapRIOZpXIlKIWcqoQ7gYAFXbPuDv4ZJCHlYr1xVDGU9RuMCVwdcVcxp74qtZx9&#10;OKrK74qvBxQ2xxVoAYquXfFC+mFW8VcBih2KrjilacUqda4qsxVUXFV9cUN7dsVdQDfFLeKGmxSp&#10;kcjiqou2+KrXFcVaXrihEQ1rhVNE2GFioqKmnviqJUVFDhVRuLCCUfEN/HGlSm58tB94j9GNLaT3&#10;OhTRGnHAlL5dJcbnqcUUsFjxGK019UUgmlDimmzZU770wLTYtylB1woXpGQOmKVQGnbFChey+nHy&#10;HU4hWIXcoLHfLgwKA+0TvthYrQSTtviU0pucCqbdK9sKtA0G/fAqxqVp3wqspvUYqrIwpTFV4IOB&#10;LfGnUYquKAb4rSm6A4oaC+GKrgtPnilxXviq4jauKu4037HFWxTFWjtvirq8jscVXGg7VxVdFFyO&#10;2+BUe+yitaYEpz5V043VyHPQb5XMsXqllDwWmQiyCMAplrJ3TFXHFVNsUoC+k2C9ztkJNgQ2pOI4&#10;QvfMeRb4hKkI5DKEkKTsDIcCXInrSVPRcIDGSLuJBGn0ZkBqSvdzttXLGspnZ2/GlcDFOoIeIyYY&#10;osCmWBiuGFLuuKG8KrsVaxVuuKuxS6mKtYq7FXHFWsVcAcVbxVrFXYq//9Tr6RrGKKAMiytxOKFJ&#10;3wJpSLVwMqW05YqqJDjSLVliAw0i12wwq0XAwLSkZcU0vVsVXVxQ4nFVNjilaN8Ct4q7FWsUuxVY&#10;wxVbXArYbCq7kMVWE4FapildUDFVhkGKrC4wJU2lPQYqpkE7nAlbxLGmKr/S4jFVgTFVRY8VVljw&#10;oXhMNKu2GKFjSU6YFpSaY4LZUovLXqcC0h2mHfAmlolHjiya9WpxQuElcVVFxVVQYUL+QGFXeqBi&#10;rjLXArQfFaXq+FVxYDFChLLTAlDtMRgZKTTnxxVYbsjpirvrhPfAmlpnqd8Vp3qKe2KGuQOKWqA4&#10;qpOntgVTIpirYI7Ypcxriq3FWuBOKqiRHviqtHb8d8VXFPHChSdMVUWjV9iMbYmLjADsK4bRwrGh&#10;C7A4bRSn6R8MFsg16fHqMQVpoiopk7YUh2i99sVcBTbtihvhUV98VpaRQUH04UNirEeGBLY2xS2a&#10;MKHFVvMjbrhQuB7nrgS7kO5pigrWOKthq4qptIKmvbFVL16GoOKtfWK7k4qse4I3BONLbkuWPQnB&#10;TIFUj1SSPcdfHDS2jYPMdxEaFzhVM7fzdXZlDYbRSOi8zWzf3gK42x4UdDqVrPukg+nCikUpV91I&#10;PyxRS/pihsYquAwq3TFV2Kt4oaxS1XFXcsVa5Yq0WwK4HCrZbFVtcVbrgV1cKuGKt4qtIwK1TFWw&#10;MVXYVcMVXDFW8VdirVcVaxVsDFXUxVvFXYq0cVW4q1gV2KuphV1MCtUxV1MVbAwq3TFW6Yq7FXVx&#10;VonFVpbAlaWxVaTgVaWxSsZsVWF6ZFK1npiqmZMVUzJkSlY0lcCVNmxVZXFK04EuxQ0TXY4q2N8K&#10;tHfFVp2wKtJxVvp1wJcKYpdirsVaOKrQfHFXEVxQtpgS6mKu2wqtwK0cVaxVvpirqYoQl5DyHIdR&#10;gShreYK3A9cDKkxj3GSYr8VaY4pW9cUOB8cVdXwxVdirR64qtKjFLhTFVwxVY3WuKrGANa4FYXrd&#10;kLe4JA2bfIsrU4OmRZJjbv8AEK4Eo1WJ3qDgVAX4AnUnYHCqsrgbV+7AqsrAbV64FcZBTbCqUFX9&#10;SsZpU9MUBNYn+HbrgSigd98VaZqD2xVaW3Bp88KtBiT0rhSrR0I3G2KtPt3xVaqBu+KrlFNjihf6&#10;hxVDSRlpOYGwxVVSUqaMNu2KooBSuKqLIiNStK98KrygArWuBVhoemKtEhTVj1xVsn7sVXcuw6YV&#10;bUHvihtjXFUFfKSvFjtXviVUbFfSHAmvvkUo9SKZJiqV7nFKyTdGHXbCqG00gr8jiqNJwK6uBVw6&#10;YFWk1wJWg779MCrDQYpWHxphQpNSu+KpbdpQ1OSDFQVehxVXTau2+BKsqg7kYEr9gtBscCVlexxV&#10;VD1GKt18cUNGhxS7cbHFXK1OuxxVzNiqyoY++KtVp1wpaiNG2xVWY9hhQvTp74oXFdsVb5U98UL0&#10;l7YqvDdziq7ArT70pilbQHbFCiaYqvQAA5JVRTihrZqHCq0g86jpiFVge2FWxirRoMKucVU4qhl9&#10;zU4FVg22Krga74odLJwNB3xShZak8j1xVtGK74qiUeuBVQNitLTsKnCqHlkBO2KF69KnFLjx6jbF&#10;VRTtiq4b4FXKe2KWzQZFDTGorilxAIqMCEHqTUtmr0yQUsEvJvwy1rtL/rBI3yVMbaNwelTjS24X&#10;JxpbWm49z8640xtr6wafCd8PCi1pmJ67Y0ttevToa40ttfWGx4U239YKjp1xpNrTKSK48K24SsN6&#10;40i131g/PGltuOdiepwELatzLChxpNujlcDiOmRpla8MxPXfGltVExUUBxRakzGvXGltxkY98KHK&#10;xFAfHCq+SSpxVxeowUqzlSnjhVstXr1xVaKE1JPXFVwArQmmKqqw074pXxt6b1GBVksgckjFVHly&#10;3wodzUjCq37W2Ku4U2rXAqzjxNffCrj8O2KqqPx3wK6SRmG5xVRD0amKVs8XJeWEIS6Qbmg6ZYGK&#10;kffCrdBiq9HCmpFR4Yra8sGPQYqpvQmoxQsALdMKFZVIFeuBKtLb/AH5AfrwWqHI3oOuFVyw9zir&#10;bIR88FpWOhOKFSMEDfpiUqw2Ncilyknr+vCqJtoYSpMjEEdMCUOw2xQtTkpBXbCqI9JZV9Qde+BV&#10;sdkSwLDBa0maIOlKZBKvGvHFVWBeU6rgSzBICFVugphpVku4NMVS2Vf3hPtimlpbiCeuFUNJ0JGK&#10;EHLRq1NMKEOdxTCq3ZRgVsNileHxVeDXFC4IcVdxHU9emFVPhU4oQ15ZJIOddxhBQlxsidyKjDaK&#10;WLaUNemNpV4UHKjCuApZHo2ptpxHEkqTuMgQl6BYahHcoGjNfH2xtKZxvyxQrKcKrhU4q44qtfYZ&#10;FkEGxwJVLcVO2FV0533xKqDbYErcCqUy1FMDJCleWKu4ld8UIiI1woVl2wquGKt8T3xV1MKt8cCr&#10;HG9MVXKlOnXFV3HFXEYobAwq2BTFXEYqibfpthQrjfCrZxQ0MVdirhirsVd1xVTlgSYUYVxISk15&#10;pHGrpuPDKpQZiSTXFoR12OUmFNwkh+PCpPTKmTTIsnQDCqJtb2e0aoYlelMmJUxMbZDYavHcAAmj&#10;e+XxyNBhSao9cuBayFzNtkkLFemKVQGuKrhihdhQ1ilYzgYFaSSvXFV3LFWqVG2KtxgjriheWC9c&#10;KqbMGO2KqgGKt4q0wJ6Yq5Om+KrsUOxS44qoE8jgVVQYVXYq3hV2KrWYDAqwK1ajFVwanXFWlOKq&#10;mFDqeOKrPSHXvgS0W49cVXLJyxVfirdcKHYq7FVnPemKV+KuxV2KHYpWUqcVSPWZuUtB2yBbIu0Z&#10;eZd/emUBJTxRTLw1r8KuxV1MVbxV2KFrxrIOLio98UpBf6Asp5QHifDISjbYJUksq3FieEqniMx5&#10;QbhJWiuY5fbKaZ2ue1VxVTXBSbQr25U5FV8VxNB9nceBwg0ghMINVVzRtjl0cjUYo5Jg/Q1+WX2w&#10;pUDDChaxxVZGSeuKqoxVcTirsVaxVuuKu+eKuxVo4odXFWgcUtjFXYq3irRwq2KYod88VbGKuBxV&#10;vriru+Kt4q7bFW8VU5jRScUoe2FXrlZZBVujX4e+BKksYpyGKomJKDCAgqyqMsDFt9umKEBcPvgS&#10;h1WprgStfrirX04qqCVhsdxirZSKT7Q4nxGFVB7FjvGeWKodo2Q/FsffAqkzGvTAq4MK074qvAPX&#10;ChosScVVAMVbUgb4UL1au2BLq4VbBpih1cVbrXFVjtvilqu2KrdsVXqMCrh74VbGKG64paGKrGNc&#10;VbUYquGKGiMUtLvvihGWq1NcKEe54jChZCKmuKohcKtv2xQ0NsKtkhvtb4oQ8tjDLvShwUlLLnRv&#10;5SMFMkrn06SM9CcVQr2z9uuBVgSVeo+7FXBe3frirRXc1wqlmuSiNKA5IBiWKTtUGu+TYIUrTc4o&#10;UzTfCqmaHFK1mH2e1MVW/jiqxgDhVoDxxVxHHriqoCAMCqqgU98Uqh4lOu+BVEgj6cKrqbVGKrkK&#10;j7XTFLRNBXriimiR0xV21Kk4q7nQfPFVpYYq4bHbEqu6nAqNs46nAq8ktt3rigvR/J2nehCHYbtl&#10;B3TFmMS8RkwzVMkrqYq0cVU3PhgZAJUx+sXAUdAa5VItoQOsyVcIO2Y0m4ISJuNS3hkGSD9Ssp98&#10;UFMLchFJbrkosCg7y6DbZkANRNN2kXM1OFrJT20iwsEzjFMmFVRk0OphQ2MVbwq7FXYq3irhilxx&#10;V2KtbYFccKuxVrFXHFXdcVaxV//V7BkUqMsgGRJSAhixY4GSrHFXrhpVdUAyTG260xVaz4ErDJgV&#10;TZ64pUy9MCr0lwpVlauFi2TTFVJjyNBgSqAUxQtJxS0xpirhvirdMVWNgVTOBWqd8UqRlIOKaXLL&#10;jaKbMu2G1pTaUntgTS0ucCaW1qcVXgUwq1SuBVREphQuoO+KuoMUt9MUN8vDFWmemK0otNTBaaUH&#10;nrgtICiZsCaU3lriqgzE4ErQ1NsVVAScKq8ajFVblTChoyYFW+p2wqurtgVrkcKrxtiq71KYoXB8&#10;VQ8zE4EoRz44slJmwKpkV3wJXADChcFrirYWmKt8cVXKMVXcOWKuEVRiq0wYEtmEA0AxVoxjFDXC&#10;mKV6mmFCoG2xSskfFCHap2xVoLgVsmg98VUGJ+nCtK8ShRVsVU5JBJimlLgBitN+kpxtFNmEUw2x&#10;IWiIDpkrYrZLeorhtjS0xGnTG1pb6NevXG00pmIgmuK0t4H9rFVpqNj2xQ0RTfrilaDXr0xQtZqb&#10;9sVUZnrQjFVJ3qOIGFCmQT9+BK/nUUxQpmvfFLfVajFKjz4nCrhIw3J+7AqukxINScVc8kiGu+KV&#10;aLVpYt0JH040i0fD5puotw5Pz3wqmMPnOXYMAT8sbRwphH5sjP20+44eJeBFx+ZLRvtVGPEjgRce&#10;sWkn2ZB9OG0cKIW7if7LqfpwopUDA9MUOrirVcVarirYwK6uKrS2KuxVuuKuwq2MVbxVumKupirq&#10;Yq3irYGKt4q1irjirWKtjFXYq3irsVarirROKrTgVrFXDFVwwq3irVMVbpirsVdirsVcTTFVpOBV&#10;pOKVhxVo4qtJwKtLYGSkzYFpSZ8CVMtgtaWFsUrS2BVvLFVlcUtYFa64paOKtYoXVpirjvhVo4FW&#10;0pirjvgS1XFXVxS0cVar2xVquKuqRirXXFWyK4FaI2wqtIpgVbTFXYq6mKtjfFVsoriqUXKem/PI&#10;FkEbbSVpXCFKLByTFr3xStxVoDFC+mBW6YVaI74qtI2xVbTFK49MVcaYqtIGBUp1qy+sRFhuRgVI&#10;FiK75EswiYC52GRSj4xQb7HAlBX1Gda74Qq5UCgDAqqEAGKuIFPfFUtmiJaorUHFCOthUU7YFRag&#10;KKneu2KWioYU6DFVNU4HYkj3wpbCNXZhhVsu61FemKtCU9XFTiq8XDMNlxVtGkO5U0wKslmc7AEA&#10;Yq2soAHKtK+GFVRrmKQVH0bYq0s5AoKnFWmlruwJPyxVtZtqNX7sVX+oFFRXFCx5lp03xS2soYbY&#10;ocJgOzE/LFWzMe4IpirZnB6g0woQd9OgQoSfi7nFUPpzBDuaj+GQtlSZRzKd60ybFeZl8cVbaVAp&#10;33xVB6bMPiHg3XCtpiTUYFbUeGBVQdxgVTk2GwxS0d8CrSD3xVbWmKqL7nCqW3oO3fCGJQ6kgVGK&#10;VeKRq79cCqqkitO+BK9XoKdcCuZq+2KujqDviq8kf24q5n2xVyknbpiq5j2pviqwpQUOKracTTFV&#10;hB5Uwpcood98VVwajAlUTbCht2r2wqp896VwIcwrhVUDlBvvihVV6jbAleaDc4q479MUKQFN8VXA&#10;0GFC/Cl1aGuFC4Eg0rTEK2RU164VbJxVb/HCrY6YoQ00JFWTArojyPtilEqevhiqycdPngVYlDsc&#10;VWS7Ci4qqRIeP68VVFJqcVQ8zuDtirUaljVhXFVcIMKrGbfFCsu++Bk2FFaHFDbHvgSvAxVY23XA&#10;rde+BUBrG1ufDJxQWB3p2Fe+WtSVliTTtkmNtPscaRa3c1wq0BTrvjSG6DrihotT3GK26oxpbbFC&#10;dsUtE12xpLR2xpDi441xpWsVXRLviVRCjxyKVagpTFLSGh2xVsLvXFXe5xVrvirmbtihrl9OKr0N&#10;dj0xS2ycNsKrQaGoFcVRBWNhU9cCUKaKa9cUKiv3xVeXxVTLYqs74qtOFXEHt3xQuUhV2xVsbjFW&#10;qV64q2UPQ9MCW+IpQYquht3k2AxVU+r8aqwxSl9zBQ7DrkghCiAjqMlbGnGIV264VW8K4VdSnXFD&#10;Xp/ccULlQp0FcVV4lC9e+RVuSIEVBqMVUglTthUqvXAkNcORJxtLXCpGKrxFXYYFcYicbVUS1amN&#10;pVRb13HXAq36q29AThSqHT3YVApgtCY6bpRDciPowEpTG4sQgBA64FQHpBcUW3yBxSiLBeUwPcYF&#10;ZSsgAAr07YpU5XO5HzwqgpKs3Jt8ASoynw2GFUKTXdcKEPMD9oYqUI7YULVNTvgVdTlVsUuFeuKr&#10;waH3xQr8w32sCu40G+FC1iK7b4ULHG1cVQxVjsMKqTR77jFVKJP3lBiqbLGUXcVrkUo/T9QlsZPU&#10;ToeowUlm+l6pHdxhlO/ceGKU3jkBAwqrq22KG8CVOZqLTAlCNucCVe2G2EKskPxHAUqLYFaFMUqU&#10;u5pgSpqu+Kr+GKF8MZHXCqvxwob6Yq3SuKupXFXYqt+HrXFWwy4q1zXFWi4xVoSg4qvD4q2GxtCt&#10;A/xYVRIwobrhQ7FWycVdirWKtjbFXYq0ffFKHuLGOYdKHAQoKQ3mlvCeVKjKJQbhJLXthWo/DKab&#10;FFiF2Y9MUruG3JSa4oTKx1qWD4Jd18csE6YmLIrW+juh8B3y+M7aDCkTscttg2m2FCoDirq4UNMa&#10;YqtVK9cCVxiGKVioe+KF5FN8VXYoWyrVdsVWxx03wqqjFV2KGsVcMVbGKXE4qpyP2GKuRab4FVKY&#10;VbxV2FWmNN8VUftNgVWGKrXXbFVKMHl7YEojJMW8CXYVWEAnAq1gBiqoDXFV2FXYocRiqzgOuBK4&#10;YUN4q7FLsVUy9DU9sUhjN4/OQsfHKJSbgEz0aLhDy/mNcjFgU1GXMF2FXYq7FXYq7FW8VULp1iQu&#10;3TAUqHwXK9mU+OBKX3nl2CUEw/AcBjbISSea0vLA/EOS+Iyg420Sbjvo5PhbY++UkUzte0KyDfI0&#10;lRa14dBkUrVd4j8Bw3SKRkOqBdpPvy0ZGBijVnWQfAa5YJseFWjNMsBYL+uFWxihxFcVdil1cUOr&#10;hQ7FXYErTirsVXDFXe+KtjCrVcVdvirexxQ4EHrirsUt4q3hQ1XfAreFW98VU5/s0wJUKenuMgWQ&#10;c7czU9cilWAoBiqsvtkwxKp0yTFTkamKUBKanIpWqNq4qtffFVDcdMVXiTxxVeaEYq2CV3HXFVUS&#10;hv7wBvnhVY9jFLuhofwxpUJLp8sO5G3tgVZG4U0OBVRuD79DhUrvRJ+zvhY2t4HFXUpirddq4q0D&#10;44pb5Yq0WxRS2uKW/niq2lTXFV4bFV4OKurXFDhXFLTNTFVgxVUGKtjbFWjihpeuKplaR0FcLFUm&#10;bthVfEKYVV1GKrScVdyxVotTFWuuKtUrihpowwoemBKi+no4xVBTaQRum+K2gJrN4tyuK2l80TUo&#10;a0wJY3rj79K02yyLEselBqcmwUCtSCRgQsdQB74Uoc16HvirVNj4jFXUrirTmu2FVpFDXwxVovTr&#10;ircZDD2riqtscCWz1xVcTXFVpIGKtcuQpirRPjiqwsdwOuFC8EnArmFQBirYHfFK6tdjgVURQTQY&#10;qj1HpinfAlE6VZm8uEjXpXfISNNZD13TrURRhfAZXFsCZKMtS3irsVWk4pQl1LwUnIlnEIHSVLGS&#10;ZsqLalOoScpyfDMUt4CGkl4oadTgShLZW5mRtxhLAoi7vVjjKr1rkohiUEkxlO++ZHJokE8sIxWv&#10;bCGnknluoHzyYCosCmSSuGFDYwobpirsKXHFXfPFXYq3irWKuwK7phVqleuKuGKu64q7FXYq47bY&#10;q//W6zLOBsMrJZAIQ8nOBmiIogOuSQVcHwwsXM1MCod5a9MCQFvI4ErGfFKm0mKqZkBwJXRthVGI&#10;dsLFcxrirSLTFW2NMULRiloipxVeBiq6mKFN8UqZG+BXMPhxKVHjgS36eKrWjIxW1h264ErajFK8&#10;UG+FDuvTFVRVpihUphVY2BXVxVxxVaz0xWkNJLkWSHaWuC0qbPXpiqmXwJU3JxVZQnFWwvfviqvG&#10;vfCqIVcUNhCeuFVwh33xQq+nxGKu9Ovtiq0oBilZI4HXAqh6wBxVWV64qsY4pQsy0FcCUPXxxVsC&#10;uKr+uKt8gMVdyxV1cVXBqYVb9SnXAleHxQvDVxVuhxVvhXfFVpUd8KrSowK6mKVhXAhYyVxS1TFV&#10;NsVUwRWpxVt2J+WKrKYpbYE9MCr0TxwoX0xVrhhQ2q9sCaaZcVpYy0642tLCo6jDaKU2jHXDaOFT&#10;aLmK1xtHC16RCkdzkgWJCGMP84+7G0UuCL7ge+G1pQkjo1O2C0UpPHx6Y2tLXTsMKKUnQ13xVzEn&#10;Yb++BktaMotQa4VWfCdhiq30yPpOKr1UkgHpiqoh3xVTMTCp64ocqV3bFK8jscUtJJx2OK2rLcH3&#10;wJtckzjqaD2xQqC9kXbv44ptWj1ya36MfvxVHweabkD7VT74bRSOj82yDZ1U4eJBiiU81xH7a0Hz&#10;x4kcKITzHaP3Iw8SOFFx6lbSCqyD6cbRwohJVfdWB+nCxpeMKrt8VcDiq4HFVwGKrqYobpilqmKH&#10;YpdihvFLRxVrFXVxVquKt4q6uKurirXLFWq4FaxV2KupirYxVvCreKupihvFLsVaJxVacCtYpaOK&#10;rTiqwnAq04EqbHAlRZsCVFjgSpk4FWlsUrTiqwnfFXVwK10xS7CrjirQxVxHfArsUN9cKuK4EtEY&#10;FWnbFVtd8UuOKrT7Yq6pxV2KtYFb+eKtVxVo4qt98VdirsVcMVcfHFUBfRcl98iWQULSSop4ZEJK&#10;ZREEVOTYqhwqtOBVik1xVUGKF2FWmxVaaYpWE98VcGriq40pgVaaDFVKVAykHvgVj93AImOQLIIZ&#10;KqfY4skdGRQHvXAlQvgAvL3xVaj0Hjiquj8hvvkVXN0xVLJ4metNmGFCMtgAgHfAUoxelGFe+KWm&#10;6YqptQdcKG1oN6bYpVORXFWqhqV64q3Thud8VXtISpU4qpRuyLuT88VdJMCeKde+KroYyKkDCtKg&#10;JOKrWjJ774q4F02xVawdtm6Yq3SmBV69DthVvodsVcK9cUOIr17YWJKA1GH1VZe43wMgg9MYg1OC&#10;mVpskdd9skwVSgIrtiq0oCCD1IxVLtOUp6g8WrhKE1j6UwJVFXxwKvAxS0aUp2wKtPiMCrK71O+K&#10;rJWB+xiqlJQYql16RTYb5JUKq777HwxQrg0FcCq6kEDAlUA74FaNN8VaHicVbr4Yq0Riq4dcVd2q&#10;euKtnce+KqRJ2r1xVazb0wpdHu1e2KqyjavvileDQ4oaJJxVaaE0xQ2vX4sKt9DtU4qvSQL0xVX9&#10;QHpirdK4oWdDvih2+KVRTXCq4iuFXDbfFC4Gnzwq2R4dcVar9+Ktrv8APFVrKQKnFVJQBvSmKVVS&#10;KdKYENFsVWLVsVcEo2Kri3DYYq2WxVY4VhvirYSoxVcwI2xVTbxxVelep6YqqVHXFW64Et1PbAri&#10;QcVdxJwKgdcoLbJhBYBesKmuXBpKXEBjkmK4KG+WKqdKnFVv2SMULWrWuFFtD4jQ4Fb4jtilviMV&#10;WminGkrwOXvirZhI3xVay0FagYoXRLvv+GKopQAK028cFJaLV6E40rSvTrjSryBuab0wKtB5dsVb&#10;p44q0T2J64q1vhVwqDjSq/2gCcVWmn34qsJ49euKuPxYqv8ASUjrU4qsIYOWrt2GKtVqa4q4nag2&#10;xVqtcVcxGKrTvuOmKr42HAjvirfMCg74qtY+GKq9m0ZbjNt74Eo8IkfxxnkB3GBKya4Djpv44pS5&#10;ZTzI7ZJiqyOrChAwqhJIwd8LFRMRLbZJVyQgH4sCHFADsMUNMpJqBirYVsKruNBUDFLkWowKri15&#10;DI2tLlsiaDG00vXT/wBphgtNKyWSDfG1V/qiEUOBKtHAqigG4xVU9JeuKrljXwxVtVWpOKETB8Mb&#10;MuxHTFKKtrsTijU5e+BUPf2RrzUUOEISySIg1OKUZo8YMrHArIQvSnhjSVKVjx+kYSoQZNXc9q7Y&#10;AkqbnlhVDt8J8MUKDigNTvhQg5UB+IdRhVToD0xVcN+mBV5WmKV606064oVjAVpXFW3YgU7YoUh1&#10;+WFVrmuKrF+L7PXCh0goORH0YFULeHkSy7b4ppMAK9cCuLEbEdMVVLa/ls5PUh6nqO2NKznRNciv&#10;1414yKBUYGSexy1whCtWo2xSpT9BkUoYnvgZIqAcULeOFChJua4EqWxwJdiqizVPywJVAfamKHFy&#10;cKt+oT0OKtc2xVvlXArVa4VcTiri1MVW8sVbrirqgYVdXAh2KrgaYqqA0xVXttyTkggosDJIdgQ7&#10;FLsUOwq4YFbrhV2KuxVvFVrKGFGFRilLrzShItYuuQMWQlSRXFl1VxRspMabBK0J6Rg36jKi2Bol&#10;Tt3OKVRHktyJI+uC0UnWn67z+CagOXxyNUoJzHOr0ZT1zIEmoxpV9QDJsGubHFWy/IiuKqgxQvxS&#10;6mKtUxVRDFeuKry/LYYqvGFC7FXYoWstTvilcBihumKWmNMVU0FfiOBVQYVXYq7FXYVWyD4cVWRi&#10;gwKqjCrqYodTFLqYq7FXe+KrOVTQYFWOpLVGKqi4qqDCrRxVxNMULQa4pX4q7FDjilojFUJdDjGz&#10;HAyDG5K1IO5OY029klnEI0C+wycWkosZYxcMKt9MVd1xV2KuxV2KpbrF3EIxExpU75GRZxDtMgaJ&#10;WFarWoIysFkUwC7Uy4NSx4q7HcY0lLL3Qre5BIHBvbImLISSSfTbuxO9WXxGUSxtgmtjvhXjIKHK&#10;TGmy0RwSXp3yFMkNLYntkaVSEbwmqEjAlFwamV2lH05YJ0wMUwivI5fsGuZEZ21mNK4euTYrgcKt&#10;jfFDXXFXYUNj3xVrAl3XFXAYq2MVd33wq2cVapih2KuG2Kt+2KtjFW6Yq7FXAb4q3irsVUZzuPDA&#10;l06hj7ZEsllKYEryelcCqynJhiV5NMkxUJm2riUoNtzvkUr9qYVUnwKpFd8VcV3xV3Tpiravvviq&#10;rUHFWiB1xQvjldOvTCrbejMfiUV8cCqL2dN42qPDFSoq0kJ3qMKEWsiTipG+KqckFBXDSFIoeuKV&#10;tO+Bk0a98ULHOKtruMVXAYq0RQ4q4GmKrxihdt3xVpjiqw74Erl2woXj8cVbpilojFC6FKtihM0H&#10;FRhQsIq2FVdNsKFQGm+FVhNcilrFWwMVXBcVXAYVb44UOpihsYFcVVuoGKpfc6bDN7HAytj2peTm&#10;lq0ZrXtkrVil/wCW5revND86ZK2NJJNpzD7PbxwoQctu67kdcUIUx8ftb0wq0RUVHfFQsBoMVcAd&#10;yKbYqtbxY4UqR3NTihcrCtCMCq6mo5HpilsHsMVXCgxVortU4qt9PepxVzKOhxVaVBNe+KFwQAV7&#10;4pX0FBXFXE77DFXN2IwKiLMVNTioRUhpXAll/knTqkzsPllM2L0OGPiMYs1emWK2MVaOKVNsUhKd&#10;Sl/ZHfK5FuCrGv1a132JygyZgManf1HY98pbVH02mYL9+BSmDWghh5eGSAarYvez8nPhlwDElV02&#10;SIn4zQ4CrLLCEMtUNRhjJqMU2jcrs2WcaOFWWRTkxJiQqA5JivBySt7Yq7FXYVdirfXFWicVWM9M&#10;VXVwK3TCrsUNYq7FLsUupiho4q//1+rNxHvlbNpd+i0wqqqMVVOgrhQhJpqniMhaQFILiybJpiqi&#10;zHAqkzb4smlBOKoiNMKEWi4WK/jihcFwq0Uriq1iFwKpcxilerVxVUPTFCm2KVoGKrZNsBVYoril&#10;UAwoaIBwJQ8q1NBkSlQYFd8WS0SYqrIwxVXQqMKG2kGKKU2cYpaLLgVaXwKsdsUoWQ9sCqLLiloq&#10;TirRjFd8Uu4AnY1xVVSAYq70x0GKqiR0xVWSPChWWMDFC4KMULWYDFKg9wBtilDvMcCUO7k9cCrQ&#10;2+KqwkFMVcZMKVN2qN8CoU4qqKaYq4knFVvfFVwxVdTvirYxS188VXxCuFCvGuKqpYDFVheuKrC3&#10;fFWq4q1zGBLRYdBgVqoAxQ74T3xVYY1PfFLXoDxGKtNDTpviq0x064q4LTFK4b4q7fpihwQ4qu40&#10;Fe+KuCVxVY6VxSpcQMCrCQMVWkg4oWFsVUzXr3xtNLNgCTgQp0DHfFNNGKpp2xtaU3hpsDhBYmK7&#10;6q3Gpyy2vhUvRAO49sjbOmmj4sABtkgWJDjCoNcNopTFvRqNuMFpp0lsT9nDaFrJxNDirQNGqRXF&#10;DRIPTrhSsAI2O+KFMhd9t8VaDGlOnjilfyrtirnYHrgVaDT7Xjiq5kHVNzirXKuxG/jhVeQTv1+n&#10;ArhI6MDU4VXi5eux28MCbVk1CVfst0xQrRa3cKftMPkcVRsXma4XbmcNqQio/N046kGntjxJ4Qio&#10;vOFftBTh4mJiih5tjHVPxx4kcCvH5qtm6qfo3w8S8CunmWzfuQceJBgrrrdm37dMNo4VVNRt5Psy&#10;L9+Nrwqn1mI9HX78KKXCQHpviim64q1XFXchirRcYFa9QYq71MVa5jFLfIYoa5jFXcsVbBxVsYqu&#10;phV1MVdiq7FDWKWga4q4kDFVhcYFarilonAq0nFVpxVY5pgZKTNkVUXOBkotgVTY4qtrilo0xVo0&#10;xVaN8CV3XFWsVcBTCrsCu69MKupvgVsDFXYocaAb4qoM++BK2uKW64q0DirsVdirWBXYq1XFXHfb&#10;FWqYq4Yq33xVo+OKtA4qoygHAUpafgehytkjoHptkghFe+SQ0MULRscUr8ULuuFWn8cVW++KVjjA&#10;hoLhS30wKtY4qtrXAqX6jAHXnkSyCSsOP34GSJh3FcCrbz4oyG6VGISoxsGG24xKq6HbIqqAiu+K&#10;oC7JEhCdcKFWzkZh8fXAUo5DUV7Yqv5VGKVIimFVwAIxVcaHocVXJQ7+GKrXmHLYYqptIWNFGKqi&#10;V4jFaWEc3qop2xVWVyuzYVVEFKtihbOABUYq5ZVY0HbFW2I79TilqRSKGlMVaG25xVptz74quHSp&#10;64WLiK4WKFvQOO3XIlmEtsZDzIpQDFU8hoVrXChcaD3xVoEU3xVLrTaeQe4wqmSHtgVVrTFK9aUo&#10;Miq0++KqZHHAqmT2xVojbFVFq71xVCXafDUYQqBGxJwoVkIJwKr12rgSuLUGKtkU64Fbp4Yq0wA6&#10;Yq2RQbdcVaBPfFW1piriTX9WKWqnocVWsMVaRfi+fXCqYRxErv44pbe2DdMULRb0OKrTbFjQDFDY&#10;tOJ+eFW/qwPWuKtC0pv2xVWSEeGKr/TJ23xQouu5A+WKtqPHFVwGFC+hphVoL49cUruFcKGkHjiq&#10;7gK4q4rTfAqx25dMUqZiZjt2xVswmnXFC0RHvviqtwp0xVcQCKeGKod4ySMUrgjH7WKFgVx8RGBK&#10;9XB23r74VXN8XXAq0ih9sUL1FRTFKpSmKtdcCrthWuBVhoevTFLfL8MUJfrY/wBHPud8mFLAr0ry&#10;odsuDjlAkjJIdyAxQsOFVhPL54ocF5dtsULkiJNFwJCp9XcVJFMUqbLiqwDkd8KVcKV6YErGY1xQ&#10;pvTChuI+GKopCaU6ZFLZFdsVUh1woVAPvwJcBQYq4kHriq4D6cVXInj3xVeEHXFW9umKtMMVUWTf&#10;FVRV3xQudadMVUyCTQ9sVXdRilSbfcYoLQJrhS7Yg9sVc0SgdcClpFJJPbChs9PlgVYSfowpaBDY&#10;FRlnNJGfhp8sCV005c/EKYqgS/xUHfCrVanfCheR4dMKrSKb4q1Qn54WJcwxQvUigIG+KVQLUVJp&#10;9GBWwMVXxpvVsBKhHxItKkYGVK6Ba7jIpbZQ3viqxl4niMKV6AHbrgQvY8TSmFWuQ8cUNg71xVcm&#10;2KotCPq7nvUDAqVPcegfVWvXJUqcaVqIvko/2hUHIlINqF9bcWJTcZIIRGkQcVLjvgKQmmKqM5FN&#10;tjgSl6kbt44pcenIYUKUm+KoOYcTU75JCg5LVAxVRK8akYFVYqMDtuBXFXE1NMUoi3orAtQjAqJu&#10;pkd6oKDAqFdq/ThQ4AdsKrGJ64UKCyEE0HfFKpIjNGWHQYFW25B38cVRQ8RirTN4jc4qWhUb4oXQ&#10;yyQSCSOoYb1GKs30HzEt6BFL8Mo6+BwFmGSJLiqydgaYEqHKuBKNQ0iwoQrnAlTwJdWm+KodDUk4&#10;EqoxVs9K4UNHArjirgcKtE+GBLeKtHfriru+FDXTFXV7Yq3UA4q6uKrgcCthwOuKoy1INTkwxKKr&#10;hQ4Yq3thVquKHYq7FXYFbBrhVvFXYq3irumKqU9ukwowGAi0hJb3S2T4lFRlRg2CSUzWgrWlDlBF&#10;NwKjyZPhbArZjSQbHpgSiba9ltiD1GSjKmJFp1Y6rHcN8RAJzKjO2iUU3XcZbbVTQQ8q4VVqYq3i&#10;rq4q3ihogHCqnx4nAlUGFC4Yq7FXdcVcMUOxStk7Yq4bYFXjCrsVdhVvFVsnTFVOPpvgVVGKt4Vd&#10;TFW8VaxVbJWm2KqCEg9MilVDYUNr1xVeMKF2KWiKjFWgtMUN4q3irsUuxQgtTbjFTxwFnFj8I9Wd&#10;F98xpBvZNGKZaA0FVyaFwxV2KupirWKt4qo3cnpxnxPTAUhK10KW9Bc9MqIJbOKkRYRtbfuP2RkA&#10;KZEpoFpl4aS31yaEJdXHoncVGRLIC1GO5jmPFGB9sFppQutJgueo4t4jARa3SUT6JcW1Wi+Jcqlj&#10;tsE1GO7K/DMKU8cxzGmwFEoI5xUHfI0lRls/DAQlBtE8Zqu2DklWh1CSMgP8Qy0TpgYJjDfRvsDQ&#10;nsctE7azGkUpHWuTBY0vqMkhw3xVumFWjirQwK3ireKu64q4CuKt8RhV1MUN0xV3bFXYpcDihvFX&#10;Yq4YVbOBUNJvUjAUtoCVBPXIMm26Yq5iOI8cCVZTtkgxLj75NCGmbfAUqCire2BV5NMVUiQdsVaI&#10;xVrFWiMVapirum+KG1l7HFKqsgOKrmAOKtemQKg74oXeqSOLgEe+FaWCFGPJDxPh2xVFRKQKSDY4&#10;WKo1op3XJUqFktqdeuRpNoWSFu2BNqBjI64q2MVbxVo+GKtimKtjFV1K4qtfcYFaHXFVRdsVVKYV&#10;cBXFDfHFVW3TeuKEaTtvhQppTlXCqJUd8KFx6Ypa44quCjFC7iMCXAZJDYxQ7ArtsKWq4Fd1xKra&#10;YFbGKrJIklFHFcKpTe+WrS5HSh9sNqxq/wDJMibxMGHyxtNMZvvL01uTzUg/LDaKSefTmXpkmNIO&#10;S2dOowqpCEjr3xVbIlOu2KFMoR1wqsb4d8VVUaoAO+BVUUwJbDEYUlv9VcVXVqK4qVNhvihtVxS2&#10;1NmGKGhuaYq6lBTFWj0xQjrROADHvkSlFRQmeQIOpOAlS9W8v2AtoFUjcDKFAT1NhloDNfhQ7FVj&#10;EYpUJX4qScBZxSU1uZwMom2onVpuEQTKC2RSCOOtZPfIptXtoNyxxYkrNTvSE9Je+xyQUJbBoTXG&#10;6716nJcbBXbytKhqAfnjaqkVvd2poldvHIpTCHWZUosin542ikwiv4ZNq0OTEmJCKjYsKq1Rlokw&#10;MVRZWXrlgkxpWWYNhtFL1NckhsHChvbCrsULWNMUqLGuBVVOm+KrxhV2KtHFXA0xVuuKtYq1ih//&#10;0OmpekdaDIs1dJFfvjSqvMKNsCFJucvTpgS2sIQb9cVtxAwKouVHXFKGeQZFkAtBLYpVo4z4YaQi&#10;UiOSQUQseFha/piqxmAxSptLgtULLPTAyAUlmBNMWVIuI4WCsTihTOBLsVULhu2BIWq4ArhVa1x2&#10;XBaaXq5IxVphgVRK1wJUZQF6DFVqy+OKVVZcVXepXFVpfFVjPTAq0SjFK1pgcKqZIO+BWqjtirhU&#10;9MVbEPLriqosYUbYq3xriq4AYqqAeOSQ2HxVd6wGNqpPPgVDSzk9cDJQZ64FWmQjFVN3riqkHOKV&#10;/PFDfInFK6hxVwFcVXBQcVdwrirRjxVyx4qrCPbFVrLTCruBxVciUxVUBpiqxm57VxVcNhiqwtXF&#10;Km7UwIWcsUt8sCrTv0xQupXFXYpbDYquVxTFVwbFWia4qsJxVvmBiqz1BiruYPU4qvDgCoxVSkfx&#10;wKoMe2KVpxVSd+A33wJpT58hiq8dsVWsmKFgWpqcUuc06dMCqaDk3zxSmJA40ybApeze2RSqRx89&#10;u+KVV7cdKVw2xIWm3Q9RTFK1lA2GC1pReAN92StiYqDxb12O1MkCwIUvSA3UYbWmwqihNfoxtaWN&#10;ArgkEV/HDa0pFTyAPTFFL3jIB6H5YVU+H3YFW1Y12GKu3H2RvhVuoY06HFXA8TU4oXI6sanFXU4E&#10;nucVWnbCttNQ/PAtu38MUW71KbeOKV3pAfEMVd8VadfngVsjgtBUfTilZ9bddh0xVy3sg3JpvTFV&#10;QanKg2IGClVl1OYCtRilUTXLhDRWIHzwUlXXzPOp+F2P05JCKg833H7TUp44bXhRiedGA+MKcbYm&#10;KvF5yR+qY2jhRkPmizcVNRhteFEpr1k/R/wxteFEpfQSbq4w2jhV0dW3DAj54saVOOFW+OKGwBiq&#10;6owq2MVdihonFK0vTAqmWrilsSYrTRauBWvniruQxSs9QdsCtF+2Nq0XoMVUWauBKw4EqbDAlSem&#10;BKmcVWk4q1gVo4pdhV3TFXUxVunfFXDFXHbFVtcCtKd8VXYqpO1dsCqWKWxQ4q3irsCuphVxwK7F&#10;WiabYq0TTFVte2Kt4q4b4q7Arh+GFWjiqm4rgVLLkb17jKyGa63m5fPEKmKSVG+TQurXChvFWxih&#10;sYVabFWsUtHFWjirVO+BDRFcVWHAlSmUMtMBSGO3SUYinTIsl9uwIwJVbhA0RriqDhO2/TFVZWru&#10;MCr99zgSgrwM3xIfiwoX2RJUhvtYlUehoKYEqux3xSskYE4VWrQVXxGKrkJrTtTrixcVYfZOKVN1&#10;LYqqI3pCvjilZLOw6YVXxzfDU4FXFwdwfoxVeJQPh8cKGj+83PTFVgjK74qvVWO57eGKVzbneuKt&#10;EDxxVxHxV6YquXc0xQu7VwoQt4wp8sBSEusm9R+NKd8izTiKlK0yTClRd+2KXMtdu+FFJWh4XLj5&#10;HChMYqlt8CVbmQMCqiig3xVpsCqTb4FW0xVaaDriqnItdxviqCuzVKHCqX9cKFSNsCqytQUO2Kqy&#10;EH4u2BLfUYKVw2xpWwO/c4VabbrgVsUxVqtN/HFWiBilpvfpiqwAA7Yq3bnk9TvvhQmkc9BSmKVx&#10;em4xVoTCprirYlHUYob5VwquV174q0JFpTbFVTmBirhLsdsUIRqkk4FXRjkRXpiquowqvC/dhVso&#10;O2FDfAUpirvSpuMVbCA74qpy1BpiraQbVxSuWKnzxV3pk4q36VNxihcY8VaEX34q0I8VbEW3virQ&#10;irgVQlgoa9sVajTkK4paZK7YqvAp9OKrgPHArVfAYpb7YFWscVdXFUBrQrbEe+SDEsBvhRt+oy8O&#10;OUu5Vr/DJIaL13xVuu2+FC0+OKKcpAGBK9JeO464pRXrKUIPU4EqRi5bjFVvp0JH04UuikFMVU23&#10;NcULStemFCtFEVPxbHAqqqFt/DAld6RpiqnwP3Yq2BQ4qv4lvoxVr0u/fFV3HhucVcCTvviq9nqN&#10;8VUi1K+OKqtQy1xVTPEe+Ku9TiNsWK8TMwoQMVWGu5xVeEbjyNaYpUyB9+K0t40wpaYd8VW9OuKF&#10;8TU69DgSuJFOmKqTHxwqs2PTFV8UnA74KSiLmVXQcO2ABUCRyySFWFFH2sVVAld8VU+NThVxBrti&#10;hvhXrih1Kd8VVSe2KtAb9MCq8Wx3wMkYlO1cilUFKYppVQqO+KrnC9e5xtViLQgnFCo1D0OKqYGF&#10;C6nI7dMVbAp2xVERtS2cd+X6sCpHfuVFMmxKDs9QaxcOvc1OEi1tltndx3ycgwFeuQ5M0ztEWNOI&#10;xVEsFK1xUIRqbk9ADkSyS2MmnjvkkN1A2PXFVF3r1xVCyv4YUIZ+tRhVYZAPpwJaNCMVVIjz2xVe&#10;R4dsCqta9RiraqvTtiqrHEpNDhtVOdABUDfEIQpYEVGKqbseNDhVu1ViKnpXEqEYtRkVpeIid+5x&#10;tNOMbbHCilwQ98UUuVXjYPGaEGtRgtlTLtB19rikM/2h38cjaUynvgHpXbASyEVN9QROpyPEy4U0&#10;iuVkhHHJ2xpSaTapwJpT5H5YrS2SQUO++KaU4XBGBVUMBiri9enTFaariruQxVrliq0yqO+BNNCZ&#10;PEYrTRuYx1YffitKbajAOrDG1pR/SsJ742nhWtq0K9TjaeFb+mYj0BONo4Vj64qfs7Y2vC0NaVtw&#10;MFrTjqzHp198FppEafrPBuEhG/TCCgxZBDOriqmuWgtRCIDg4UOrireKGsUuJxQ3irdMVdXFW64V&#10;cMVbxVvFWziqCutLjmqV+E5CUbZiSRXenmNuJGUSjTaCl7W7Rsabb5XTO2hOpPGQ0OBV3Hiar1xV&#10;MbLWXgYLJuMsjOmBin9tepcAMhzKjO2kxRYYHLGtd1xS2N+uKHYq3hVa2BWlxVeMUN4VdirumKup&#10;iq2TFWlNcUleDihxYAb4q0H5b4quBxVx3GKrI9hTFV+Kt4UOOKuxS7FXUxQt4jAriopilpRTFV+F&#10;V1MUNYpdirhih2Kt4q6uKpRrktKLgLOKXaapacE9hmP1bCyNBlrUvySt4q4Yq7FXYobxVDXbxpQy&#10;mgyJZgI2y1FHXioNB7YIzpTBdGsLAsPtVwCipBW1rkgUENZNCVak9ScgWcUFpMPKZm/lypkU+CVy&#10;4BraMdOmFCEutPguRSVd/EZEi2QKSXXl+WA87Y8vbKpY2wTQovJbc8bhSPnlBhTYDaIjkim6d8hT&#10;NZLZhtwMFJtBS2zKem+BW47ya33+0PDDxIpHwarG9Oexy2M2Bgj0kBFQajLuJqpeGB3ySGmYDChY&#10;HIwJXh674qu5DFVw9sVdirsVbphQ1irsVbpirY3GKtYq7FWj4nFXOaCpxVRbIlkFVtkWmRZKb9MC&#10;VOpJAwoRKdN8kGLmpTJIQcxrkUtRjauKuY16nFVOuBWsVaOFXDfrihumKuFMVU2G+2KVM/jgVesr&#10;AYVV0nFNxiqqGDYUO9Ll064q0rPGa4oVorwAb4bWlb1A45CmG1pQkXudq4FUTGKYqotD4YErCpGK&#10;FnzxStxVtTirZOKtDAq9Vriq8DFC9RXfCq8AffiqoI+5xVERJQYUNzNQYqsjxQikySF9MVbAwJbw&#10;oXYq6tMVW13xQ6uKXYodXFk1gQ7FLeKGumKtYVaNRiqlNBHKKOARiqTX3lOzut1HFvbJWtsdvvJE&#10;0VWhAcfjihjV7oMlu3F0Kn3xtNJVLYMvQVySKQckBG+FCGdaGpwoaDd/HFVRW3wKvoQNxilse2Kr&#10;qEbkdDiklxAJ22xQ19nFLh03xQtqBtTFXYq3EvNgMUJpTiKA7ZFKe+VNP+s3QY/ZGVSQ9StouIyI&#10;ZhEgUy1LeKtbYqsY4qlupz8FoMhIt0Qh9JhIBkbMYllzQWtXHxEdsgW4BDWwDrxH05Fgryv6Edfx&#10;yQDFIi5nkyVIZVpEZiAIysMSyCKRSKOMvixXPYwTCtN8lVraX3fl9ZB8GR4E8SUXGgtDuOuRMU2g&#10;/RubbcE0GRZIiPVnh2kUn5YRJFI6DUYJu9PbJcSKRSsH3Q5YJMaVBIy9emWCTAxXrMDk7Yr+XhhQ&#10;4b9cVc0YO+KuHTFVwwquxVoYoa64q7FXYq1il//R6Cm+RZLwcVtWSVh1xW1YXQO3TAleGr0xQteu&#10;RShWjZjtgpna5bUjrjS2rLBTthpFqyRYUK60UZJi7lXpgVY7hcCUM83hkbZUhZrg9BkSWVIUuzHC&#10;EomBKb5JSUahwta+uKrScCFpfFKCml5NTIswoPPtxGK03C3I40lGxjJMSqFdsCGvS4jGk2h5o8iq&#10;EdKdMDJSBYHFK8THvirfMNviq1hU9cUrSh8cUNcK4qvEeKr1jHYYqqCPDSF4ixVsQjFWzHTFWuGK&#10;XFaCuKqLHArVK4qtYAYqhJW3oMCVIk4pWgnFWiMVWcSOmKrlWuKqypQYqqopOFVxSmKuEdcVVFip&#10;ih3o1xVv0d8UqgSoxpXemoxQpyUGKVNpQMVUXmrgS0H2xQ4kv8sVXg0GKrGAOKrKYpdirfTriri1&#10;OmKtVxQt5UwJXA7UxVeG2xVxfFVjNiqmWpvgSp1OKrTucCtq5G2FXeofniq6vLFLiopiqi9sG71w&#10;LbX1fhihsIRiqxgB1wJWdN8Kqcgr0wJWwVL79sVTD9nfChDSRjtiqIt4woqcKGy1cVUpXptgSoFz&#10;gVY0gG3XFVF+lcK0sLA7YLWltN6YbWlyoo69cbS2Y074QUU36YNaZLiYcKkYgp2+7BxLwLWj5GlK&#10;HDxIMVqxAGrCvyOHiXhbogqafThtiQpihPthtFL2hFarja0tCMARitN+kHFCN8NoWNEV7Yq1Taox&#10;Q0OLDpirQLL1OKW/VruMVakPM1HU4FUyCDuMVWuOoHjXFVoBIIOKtciprSuKVSOYNswpirRXflTp&#10;iri4/awKtIB9/DCtLz15A0OKuDlT74UK6XD0PxUwJBXi5k/ZJOCmXErJqckXU0OGkWvXXrqPdWP3&#10;4raKi82XKUJY/M98bpatHJ5xnWh5Bh7jHiSYhFw+d/51X9WPEjgRSec4P2lp8jh42PhomPzTZy71&#10;Iw8SOBEx6zaSfZkH04bRwq63Ecn2WB+RxRS6uK00WxVrnTAhotilotilaXwIa5YpWs4GBKmzjFVh&#10;kyKVhbxxVawrilTIOKraYq0cUuG+KuOBWwMVdSmKtHFXVocVdXtirR2xVbgVonFVpxVaVrilT6YF&#10;XA4VXYFd0xV2KuxVqgxVrFVpxVwxVsYqt+eKW64EOxVY2KUvuh3yBSgFlET8m+WBKawPzAYdMmEF&#10;Fg4UOGKF2Kt9MKWjiq0UrvirsVWHbFW64ENYpWkVxVaVBGBUk1KAKxbxyDNCwbGuBKIcAqflgVLo&#10;qsN8khEKajAleprgShbnYV74ULLGZmJ5Cm+9cBVMkwJVK+HTFK1k3rihaNxywqrAhqHtgVevTYbY&#10;qscD6cVWPJz7Yq1x8MKqv1YEUXFVtDEad8VU5lLGrbYVV4pACAemKrywbfbFLlp1wIWg1YscUtIR&#10;18MKtMSTU98VXquKFzA7DFUNeKWSo7YqlttKPV3FCci2JxFtscLBVJA2HXCrZ6V64UJOaLd/MYVT&#10;JdumBKr1wKrJsMUNMCDgSpnr88CFhxVY2/TriqkTTfviqFuiRGW9sKpUsnhkkK8YNdz1wIVloffF&#10;KqDtTAlsb+2BW6kHbFW+vXFWsVbIA37nArh8Xtiq2oH2Tiq3iW9ziqw1BNfvwpai+F+XjihMkxSq&#10;BqUBxQ0RSuKtVJrTbFV42GFW6+O+KtFQD4Yq2rYoXjffAlZxFa4oXqQMVXq++FVQSLQnvhVrnUVw&#10;quD4oXCUdMVb5qMVW1WteuBK/mB1wq36q1rirhIK1xVsyKfniimvUFMVbEwrTtirQlUnFW/UA3GK&#10;rfVUHeuKuLq2BVoKjamKVknE4FU61xVsYFXA+OFLiQRgVYfHFXDAqB1ui25+eSCJPP8AUDyJJ65k&#10;BxilzVpk0OpXfFWmxV1NtumKtU8MVbVKnFV/bAlUhkK9emKq7R8vj7YFUSgUHjiqiGqd8KFSOVU3&#10;ABOKV/rszciaHFVcTVFPHAlovUbYqpLIVNMUKwlqN+mKWxKQPhpQ4oadyd8VWMaDFXBiBvirdaiu&#10;BVM77dMKr4j28cVVPS47nY4qpMlPixVzMK7jFDQPftiq8BvGowWlxialfxwrS2leuKre9MVaIBxV&#10;anv2xVVNGG+KrTFtjaqRHE+2KtdcKthqLQ4pVY/TC1brgVcxqKriqsg5L1xQs4EniO+FW2jC0G1c&#10;VdJbemAx6NjaqbLv8PTFitK198KS3SvzyKEVABXEskWgyLJVCFugwKuWOvauKtce57YVbr74oaqC&#10;PfFWxsMKFwNemKuXY07YqiEH+jk/5RxVI9RXatPpyQYlJ5By3XemTQvsrqW0f1FPTEi1Z9pt0biE&#10;P0qMqbEwPJlqegyKUHdOVQ06nbAzQ3p0UEDrkgwWMD1GFVIqSadxiqg8DNWmNppZ9WYb1FMbRSj9&#10;UodqDBxJ4VQWjNsaUwcSeFeLBgKg0x4l4V4g4e59sFrSINoCPhBLHrh4lMXDT5OvE48S8K9bCcdE&#10;JwcTLhbFjM37O3vgM14VraJI3QD78HiJ4FreX5WIqR0weIjgRMOgFFozj6BgORPAil0WJdy5Ptg4&#10;0iK79HQKtCSD1+WDiZcK4WMDbk48SOBUFlaAb0x4k8K9UtRsVGC00u5wofgH3Y2tOllSvxV3xTTR&#10;nRR3pilTkvJaViJX6ckEIc311Q1kbJIpS+uz8aGRq+PfFVH1Jgal2O9euFaTSPWnVaLSvvgRS5ta&#10;uCKClPlja0pjWphsdz7YE01Jqk5PHlT5Yqp/XpRuWOKufUJCN/14pUjdSHoxriq03Un82KqRc1rh&#10;Q3UEYq74u2BXbD4jhVy1J+EbYq2qE74FXoAu+Kt1JO5ocVb60J7d8VR1lqcloQakr4YQaYkMlsNV&#10;iuh8Jo3cHLAWBCZK4OSYLuVcVXYq7FDhiq7FWsVbGKtjCq44q4Yq4Yq3iqySNZRRhtjSUpvdI6sm&#10;48MrMGYkk09sA3xDf5ZjmLaCg3EkR23GQZLw4k26NiqtG8lqecZ3wgoItObDXVaiTbNmRHI1GCdp&#10;Kriqmoy8FpIXCQE0ySF9MVbGKuIxVYm2KqgxV2KGxhV3XFXYqtkFRilSjBrXtgSrHbfChRkBIqcV&#10;dE1RgVXHTChvFVMdcVXg4quwq7FDsVdirqYq7FXYqp8qNTIslQHJIbxV2KHYq7FXYq4mmKVIyVO2&#10;BWP6nMZJTXtlci2gIjRIqhpOtTTKwpTpRlzWuwq3irsVdirsVdihAaygaEMexwFsikY1mZGCRE17&#10;AHMeWzkgL7SW+mmLFWoTucrFsSQyeEEKK9cyYuOVQmgJyxikt83XISbAFTRo6xlz1Y5XFBTZRl7B&#10;umFDRUHAlYY8VQ1xZxXApKtffBSQUkuvLrRkyWzfRlUoW2iaA+tT2Z4zqaeOUmFNolaJS6hnFK5W&#10;yaksQwqprgpUBPYkdsjSVNJZrc/AfoONoIR0Gs9FlFGy2ORgYI9bhXFQa5dxNfC3zw2tLhjaF3Km&#10;FVwkpiqpXFC4YVdirqYUOpihvFLgcVaqDireKuxVZK1BiqiTvkCzVZD+7GBIUyaimKW0TFirgUyb&#10;FTlagwqhGO+BK4igwKptQ4qtxV2KuxVxG2KtUrirdKYqsbbFVhpirYFQBirYGKtgkdMVVUmI64oV&#10;kcH3wq4oD16YqsIK/ZxVetwwFD098VXckcfynCha8ZG43GKqTAHriqiyjrgSsKV6Yq7hTriq3fAl&#10;cqV+eKFRY6YUKgXFCoE2xSqJF3xQrKmGlVQKYqoTGppircY3woRKDChUxQ3XFLsKW64oaOKrcCuO&#10;FLsVdXArq4obwK7FWsKuxQ6mKrSMKtYq1TFVGa0hnFJEBriqS3vlG1n3j+E+2STbGdR8lXEVTEAw&#10;/HG1YzfaFJHUyIV+eG0UlEti67qMKFIRMN2G+K0u5EbHcYquB3qRgVxG1O2Ku7174q5hXpucKrdx&#10;vTFVNm7k4oWlq4VRthETVj45EqjW+LpgV6R5Q030LZXI3bKCbZBl0YoMkAlfk0t4qtOKqTmgOKQE&#10;ivpPVcR+OUyLkBHClvABlBWLF9TmMr8ci2ko6wg4R17nBTUhtSkMxEIOTClV03TGXdviqcBLBklr&#10;B6YphAQjFGTQuBI6YVVFnYYbWlUTK2zYbRSnLZQzDpT5Y0tpfcaCrD4ciYsrSmfQ3TtldMrQnCe3&#10;PwV+npgVXh1WaI8ZRhEqRSOh1OCXrscmJsOFEpxf7BrlgmjhVOTL1yXGgxXCZT165PiY0uUg7jDa&#10;F1cKt9cKuGBDsKt4qt6YpaJABJwJAf/S6AMiq5AcUqoGKuAJxVsAjocU2qLNx674otWW6XwpiyVB&#10;IrdCMCt1xVsPTFWxv1xVxPYYFUTGe++BKhKijqaZEsgg5TGp23xStjIxVEq4ySFdG2xQV/LFC0tg&#10;SoyvtiVQJVidsizbW2PU4VRMUPHChFIKYWJVUWuKHMMVUHTIpQ7R4GSg8I7YEqLRkYpU6U6YFbDU&#10;wqu5E4quWnXFVQUwqvFMUKi0woVFGKtlgMVWF8CVpYYqpORXFKmWHjgStL+GKuO+KoV03rgSs9Pf&#10;FVwg2xV3pUxQ16ZOKr1jGFVRY++KqgHbFVwSvXFK4JTFCoqDCrZUYq7YYoWvcqNhgtNIWW564EoR&#10;rkfTgSotLXYYq0oB3OKVRWrsMVVRQDFC7lywqtJwKtJ3xV1cVWsfHFVgNcCrwMKtkDFDWKWwcVbp&#10;44qsfYb98CqTHxxStJrsMCtE4qt5eOKuxSvBwqurirYp1JxV3MDArfJepxQ0eJ2pirXFAN8VU3jD&#10;DY4pU44gDXAle1RhVYGr1xQuWQNtirUknhgSh3Jriqmz4qtIrucVaOKrSqrviqmzgbjFVvLffrir&#10;a0+nFV9T44pWlicUNqTirTile+K0pIhbc74bWlcRdsbWl6xADG1ppoORrjaKWiOm4HzyVsTFxNKi&#10;vXbHiXhUTGaUGwx4l4XOPAZIFgYrCB374bY0pmNW3HXG1poA98bWlzRsBuNsVpbJb8h74VUSpX4W&#10;BxQ70anbbFXGPehGKV29KYpppY/5gDihsDk1F7YocymtCOvfFVpBUdOp64VW1YdN8VVRNxWoO/hi&#10;rncOBX7WKt7j3xVa4Vvsnf3wKp8itTirg4krXqcUqZdo9lNMC2pGaSnWmKFy3Tr+0a4rapHq1xA3&#10;JWb78aSCmlr5xuk2LH6cDOwU0g89OP75QR7dclbAhNbPzdZXexbgffDa8CaxXkUo5RuGHtixpU9X&#10;FaWmQ4oa9XAyAd6gOBaWc174q7kpwJW1GKHEjviqxnGKVMnArVcKW+mKtDFW64q0TgVqtcVaOKur&#10;irVcCrSaYq1irmIwJW1wqtIrgVqtMVbDYq7FW8VaxVvriho0GKVuKtYq6uKuO+KV2BC354pWtiqC&#10;uFyBSlcwFcCUVYTMPhPTCpTPl92SYqqmowq2MULsKrWFcVWj3xS40xVYR3xVw8MCt4q02+KtN7Yq&#10;l+pQ805+GQLIJUjca++RSqkkoTiqXpRWIwqqgEbdsCtnrQnfFVK6BK+/bFVG1csSG6imKUyU8RQ9&#10;8CV4PLbpgS6gG2FDSt2PTGlaiYqeJ6dsUIlGoaE7YErmUMdumKrCgFcKrCvbFW1dkO/TFXKxZvY4&#10;qqEBhvihRMVDscKV6px6YFVZCAlOtcVWAlRQDrilYWotPfCq5AQN+uKFaoxQ7rilQuqlaL1xUJVD&#10;Kvq8SPi6YKZWm8DVG+GkK6muKtljhQlF2wW7WvTCqYoPDAyKupoKHviUKiMOnfAhomu5wKsqAa4F&#10;Uz1xVa/Gm/XFVFt+mKpdqspT4foyQQUsQ13wsUUDXp3xSrK3TAq8VbFK4EjeuBXVoRiqoN8aS1Wm&#10;2BXYocaVpXFVnfrtirRFd64pWtXvhVqGhffFCYA1G/4YEqjnamKrhvvhV1cUNhidj0xVvrvirTda&#10;13xS2BTbFC4HvilbvXFDa++BLYauFC9dxilvqKeGFDYOKtEkGtcVb57Yq2DQYodz7YpcWoMVcCQK&#10;nFLXLFC5TTr3wq7etRgV1cVbHQnFXcqGpxVqp6nAhobYpaanXFVq9K98VVRvgVx/VilrxIxVbirt&#10;u+BUu1s/6PT3ycWMmCagaMa9svDQUuJHfJIbAxVbSpr1xQ2BsdqYppWitvW9gMBKac6iPbrgVRJH&#10;TJIW8+2NKqC5IXj2wUtttOGxpbWBa70wq1JGRWnbFXQ7mh64qiippU9cCWyOIriqwIW+KlMVX0p0&#10;3OKr+Nd8CrSnHCha0Z3P3Yq1xJWuKt7gUxVrYYq0D4YqjEYMoJ+nAlSlp4bYUKNRvirRBbpiq4MQ&#10;KYqvLH7IwKqRRjh8XU4qs9MlqAYq6aApsetMbShQaCpGFiqBCT8O9cbSiRayKvNhsfHBaaUZUQ1d&#10;cbVSWAgctzXDaKWSqVG3XDauAPhgVvcdMKuVj1GKHc674pXhmHQVxVdzZtmxVUQAqd98VVI4yUqB&#10;XAlsQsdxgWkTFAxwWmkYlt45G00rcdqAYLTTcZ9PcYq6VQ5LAUGK0oGPwOG0U2Iu3XDaKcISPfDa&#10;KXiBjuMFsuFU+qSHt+GDiTwIk237jioO58MeJjwoCfTJZVoUOHiXhQB8tzt0Q48a8C9PKtwTuopT&#10;ffHxFEGS6XpjxQqjdR2rkDNtEEx9Gi0JFcjxJ4FGa0rSpHXHiURclnG3VqH5Y8SeBY2lxVqXph40&#10;cCn+jogdmrg408Dv0dbj9qmDiTwu+pW9aEVp3wWvCvFpbA1KimRJTTZhta1VcVpe3o91FcVpTM0c&#10;TDilSflthVWF0Kcgorilc1669hTAlRN8x7AfRhpVMSlv64KVcrlTUY0tr/rDNSm3jgRa1pC257YV&#10;UpF5NyqcIQtJ4jrU4VcTz9qYFdTx8OuKVjKKUrhQ4UXfFVwNGr1xV3L1CQBsMUtitOIO2FVN0JBw&#10;oW0AGKtEUwquCdjgVfTt2xVaoINR3xVxFMVcaU3xVpV79aYpaUb/ADOKqxROhxVSIANB3xV3HxxQ&#10;5FpWnfFWwnH6cVcd9hirgwr12xVvmrmnSmKrqI3frirRUcQO+KtSHviq+OR42DxnFCe6d5gp+7mF&#10;PfJAsSE+guUlFUNcmC10iFcd+uSVUrih2KuxQuwq7FW+uKt4q31xV2Kt4q7FXYqoXNlHcDcfF45E&#10;xtkDSRXmltDXYkeIymUG0SSqW06leuU0zUlkZDSTAyVqBjVeuKETZalLatsfhHbJxnTGUbT601KK&#10;43rRsyYztpMaTJG2rlttdL+uFDmNBiqxTiqpXFXA4obxV2FXYqtfpilcAMVabFC2ldjil1ACAMUL&#10;1xVdXFVMfaxVeMVXYq0cUN1wq4Yq7FXYpdihSegavjgSvGKr8KuxQ7FXYq4mmKqBJbftgS5fhDMe&#10;lMUsau2+Mt45TJuTnS4vThAxiGspkMsYuOFW8VdirsVdirVK4qhNUdVgKt3xZxYiiQJcCWX7C9Rm&#10;NNyWW6PfR3MR9NSFrtjBokEwUZkU1LZzxQnCkMfv2yqTYE4sYvTiUYxDAosZcxdih2BXYpaK1xVT&#10;aPFVGe3SYUlUMMFJBSW88tK9WtjxPhkDBtEkrdruwbi6kjKTjbBNEQ6hFP8AC+x98qMWa97VXHw5&#10;AhKDksyBSmRpUMElhNVJHtjaomHUWU0k+/CJIpMYrlJB8Jrlwk1mKtWuWgsKXbYULg22FVwl7Yqv&#10;DA74VbrihvCh1MVccVcBirsVbxVDymrhcBSF8qcSB4ZBm032K4qsC74UKyjCELjtkkIadu2BVJBU&#10;1OKVznAqkcVaxVrFXE4q7FXb4q3iqw4qt44q2Biq4DFVwxVaVxV1KYqvWUp0xQqLcK2xwqvKqw2x&#10;VY0dOmKrAzIajFVVZ1fZxXFDZgR/sGh8DhSsa2ZN2GClWFK4qtMOKuEdMWKqqg4VVkUDFC9UU74q&#10;qKtMVXqKYaVzGmKoc7nbAlWjXChVXChfireKuwq6uKWsCuOKGsUuxV2KuwIdvhV2KG64q7FXYpax&#10;Q6mFWsVdTCrgMVdXtihCz2ENwCJFBrilIr/yTbzfFCeJ8MNqxfUPJdxASVXmMVLHr3RZENGUqR44&#10;qgJbEpuvbChDGq9cKuDCte+KtFyfbFVPmwBGFBU2durbnFBbX4zTFCcQD0koO+QZJjodj9cuVTsD&#10;U5GRpD1zT7cQoFA6ZUA2BHqMtSuxV2KrG2xWkJdy+mDkSW2ISmzj9abl1zGkbbCqardBRTtlZZgU&#10;x6ziNxLzPQYEEp4QIkywBqKXR25kl5dq5IhSWQWMRTemARY2mY4t1GSpWynhhpWtx1GKu5A4q7FW&#10;wzDFVRLhh1xtaVVnRh8Qw2ilOSzhmGNWqX3Ogq/2cgYMrSq40R06CmQMWVoQx3EB+A0yFUlXi1aS&#10;L+93AwiSkI6HVYJtm+E5MSY8KKRVk3jauWcTClwZl65OMkEL1lBy22sheG2wq3ih1cUtYoUbp+ET&#10;HA2xD//T6GseRVVC0xVugxV3LFWi2KqbPTAlTLkYq4SnscUqqXoXYmpxSiUvEboN8Uq4kruSMVWy&#10;XaRjxOC0Ugp7uST7IoMgSzAQbRMx3rXAyXJb4aQq+me2FVSND3xQiFwoXYq2Ii2NK76sO+NItpo0&#10;XAm0LNMvQYEhdG1cKSroa4WKJUUGFDTYFUWwJUWWuKqTpTIslN1GKVNoxgSotHvXxxVYRTAlrlXC&#10;q5HA64qro4xQrKwG+SQu9SnTFVrP3wKps+KVjSUGBVBphilRaWuBWvVxVsXHbFXGQYpcrg4qqA1w&#10;q2MVXigGKG6eOKtrsMVVFXFV4Hjiq4sowqsaYLgVRa4riqk8+BKg8hOBKgznFVM9cCtEj6cKWx44&#10;FVFf2xVeCSMKrgaYUOrXAq0k4VaGwpgVxGKtccVXqMVcVrihaQcUrgfHFWi1OuKqbvyxVSLYEra4&#10;Fa64pWtirQcDrirfq02xVv1QaYquJxVot44q6o64q0JBirmbbfFVvPtilaz0ocCuMrHFVokGKtlx&#10;8jirl41rXFWmAJO9cVUShOKu40OKtOKjFVFkZsVaeKuKrCK74q5R4dTiqpswpilriFIp1xQuCg4p&#10;b4DFV6pTp0xVeAp3wKuKV2wq0RxxVYRXFVGTbwxVTZqYodyqKHFacBvUY2imioBJ8cIKKcVUVqN+&#10;2G2NIYrVtweuNshFxXaoNKY2pC+QFjXDaOFcEPUAVxtHC2x9Qb0qPbDaOFRdD1VakYbWncK/aBGN&#10;opdRSaDpitLgFDUPQ42imnRTutMNopQYV67Y2tLGjbr1GG1pqu24p88ULhKVBOKVN2rv0wLS0SFR&#10;8W+G1WvQn2wLSk712PbFStNeq74sVnKhoeuFVhY9cVWcgBttitrknPQnAybZzT4cU2ut9Untz8LF&#10;SOlDgW07svOs8VBP8QwrbJ7HzNZ3YFH4t4HFaTQXAcVHTFDYfAhstiq3lilxJxVZQnArdPHFXYq3&#10;TFWjTFLqYq4iuKrTire2BWumKrTirWKuxVquKrTirRxV2BKwjtirhtireKuxVuoxV1cVaqDiq04q&#10;tJxVwOKrgcCt4qsJ74q0d8VUJ12yJZJXcLT55FLrM0o2FU0R6jCEIhTtkkLx74ob6YVWnFK2tcVd&#10;irT4qsArgVd0xVacVaOKqcqB0IPcZEpSKSIxuQfHIMmydqYqlzAq5woVBIKV7jFK7kOtcCrLjdD/&#10;ADYqhbecFwCKMO/jhSEzUkZFV/LFK6lcULeKsK9x2wpWqQynx7YoVIjU8W7YFRav6mzbYEtFSN9s&#10;UOZab0xSpySH7NNsKrIzw2Iriq9hUjFV3TFV4AO+KrHNevTFKnz+KuKGq8t8Ur1U098UKwwobAr8&#10;8VQ0xIBLdsVS31I3m5KCGr1ORtnSZwCgyTFXDHviq4Hx6YVSm/ANwh+7ChHRE0rgSiQB3wJXgb7Y&#10;q2wOKqTdcihYSB1xVosOmKqYA6+GKpBfzGSQknJhiUNEfHChFKajAlVDbY0q4Hj9OBVyvXFKqtNi&#10;euBXFjildUHc4Fb5KfmcULD4npirhQdcUrKAGuFC1mH34q1Hs1fHbGlTFGBGwxVVI8DgVsGnfCrj&#10;irYNNycVbr1A6nFWgMKt9t9jgVynYDwxS0zeG2KtqabHFV69MULhtiluvjhQ0KnfFLfXrirQxVdi&#10;q0EHfFW/bFDY+LFWzvirQJ6nFK4MK74oaJHfFVxIxVobjbrirZ2O2+BVoFcVbcUGKrVGBV3TFWht&#10;XFW61xStbbFVrOKHAqA1xlEAH0ffkgxLBr0ULE5eC00l4SortkrYt8dqHFW1honLG1puNQx36Ykp&#10;ARFvEYiSTVcgSmlGWjMT2whUKwYnpk2K2mKG+NcVVFtQxA3JPhjaaTUQ2scfUhx2OQZUl0rBiab0&#10;ySFOMcj4YSqYLTj4nK2Sk6E4bUhT4+OFiuoBiq+vYjpjSrieW3SmKrKHvih3Bqb4q0FY9tsVcUPh&#10;irghI6VwJVYjQcSOuJVuSGmx7YLTSwwNhtFO9OnUY2tONsX3UbdcNrS+CBmag2wErSK+rmJqMeuC&#10;2VI6OyjVOfc5DiZcKWzQOSRQk5ISYkKK2niuStjSolpJWqgimC2QC8wzt9oMRgBTwrRZyAkqp38c&#10;PEvC42E8nRcHEvC59HuD+zvh40cK6HSJ1G/3YOJPCqro8p3oMHGngVl0UhApG+PGvA4aEybGlceN&#10;eFeNAPXlTBxrwL08v0NQ4OPiLwK/6AB6kfPBxp4FdNKSIBSwpg408K86ajVIcD6MeJPC2tjHGtSa&#10;nBxJ4VZLWFhXeuC08LjaReNcFrS5ILbqQa42tNlLYDcHDa03G1uv7IP0YE0tdoOy7+NMK0ooUQkn&#10;vhWlWGZQajAlU+uD9kY0q9bogfDiqw3brXlt4YFWG6crtscKqbXBYVJxVqOdlNR0xRa9rp2Pxb0x&#10;S4Ty4q2bg0qMULDMad8VWNJyO2+FC9Ry+jFKorFzQYELq+PXFLXIgcj1xQtLd8aVTr8W+NJbLnf3&#10;ONJVwwIAI3wUlvhtU4qsJpTFVYbb9QcULSR+OKtE03GKrSOtBirRQMffFW3CoKdzitLB8Qwq1xoc&#10;UOZK7YpbEbH7W22KuiBU7CtcKuqa74qpSSN26YUNlgRXvhVob9cCt7jfFVTqtD9+KuC/tYq3wpvg&#10;S1QH7WFWmUA8aHArYG9aYoWlTSp7YpbKg0p1xVxoQRhQ4Vbc9BirTAL1piqnuT0xVwFMVcCAariq&#10;0jk1QdsVbDmtPDFCqPiU064pWAkKanc4qu5ig6g98UK9pfyWrcgSRXCrJ9O1eO5FCaNXvkwWshN4&#10;5Bk2KqN8UN1xVdUYq7ChsYq7FW8VbxVvFXYq7FXUxVxAYUbcYql11pKMC0Y38MgYsxJIruxZPtjf&#10;KJQptErQPoMj8lJ2ytmuSUMaP1wJK5WKGo298bQmtlrbRkLKar45bHI1mKfW93HMOUZrmUJW0mKs&#10;x5CgyTFZwI3wqqIajfriheMUNjFXYUtM1MCqTOzdMUuR+OzYqvMnfChoeOKtqu+BV42woaMgwKsT&#10;ck4qqgYVbxVpiabYqtj6b4qqDCrsVdirRYKKnpiqgRyao6ZFVdcKt4VcMUN4q7FVkhoMCVq0piql&#10;euEgY+OJZBjTr6kgUdzQ5jybWS26cVAycWookZNDZxVrCrsVbxV2KuGKpZrBFBXp0yMm2ASrTfL8&#10;Oph3kZgVPbpTMcDibJTpkNlYJZxiOPplsY00SNooDLWKheNRaYlISFx6syp4nKi2MijWgywNRVMK&#10;uxVvFDWKuwq4jFLRUYFWNGDiqlJCJBRwGHvgW0nvfLkM55RfC2RMbbBOkpa2vdNajVZcplBtE1eD&#10;Uo5Txk+E5UYs+au1tHLupr8sgYraCm06h2yFJQjQPEaqaHFV6ahJFs2+SEqQQmEN8knffLxJrIRI&#10;au/bJ2xpcDhVcDiheHGFCoGrhVsHChvbArsUtmmKra0xQoQ/HPgSqzkc8izCmzEimKr1GGkKgyQQ&#10;sc7YUIWU1OBLlFMVaYYFWHFVuKt4q188Vd1xV1MVaOKu64qtO2KuB3xVeKE4quIxVaRirdBihaRU&#10;4qpN7YpVY3KdMUK4nB6jCq+gO4xVYY674qsoV74qvS5aPY9PfFVX1Y3+2CD7dMKuKDqNxihbxxQ0&#10;y03xVwkI64qqq9cVVlrkkLxiqyQ9sBVTRcCVdAMKFQYULsVarirYxV1aYpdih1cUtE4q44odirsV&#10;dTFXHFDuQwq7ArsVcOuKuySupirsVccVapihumKtUGKuIqKEYqg7nSLW5FJIwa4hLH73yNDIS9vU&#10;HwPTDasV1HyhcwE/uyfcYUJBdaY0PwspGSpFpfLa/FQ4FQzo4PSgwoWMPvxQr2aVPKmAqmKsT1wJ&#10;Z35I06qmYihrtlMt0hn0K8RvhAbFYbZJDqVxVxxZKTkDFISTUpyTTxyuRboqtqggiJPUjMZISLUr&#10;j1CQMi2lF6fb+mgJ64QGkr55KmmWsERZQYQxJTuBKDLAGCtwGTpDXEjpvkTFkC2GIyPCytr4W6jI&#10;UlrhT7OKuqw+1irtjgS0Riq4MRiqolww674bRSqJkfZsNopTksoJuoxq1tLrjQFbdMgYMrSq50Rl&#10;6jb2yHCytCCOW2J9Oo9jkaSiIdXmTZxsMPEtI2LVbeXZtjkxJBiilo26EHLRJhwr+bDrkhNgYr1l&#10;B2ydsKX8gcNrSXazMI0K4C3xD//U6h9XcdVOVpaMRXr+ONqpMMNoUiaYqptIq9TihDPdD9nfFkol&#10;y7AtgVtpuOwxV3KvbCyVB88VtVjmKd8BUFWS7HQjBTJVDhhUYKS2KYq0ZB0pirY37YqqpGeuFCsk&#10;OGkKnBUxVYZvDFVrP44EpfdXQGwyJZAKESlzXFkjEoo8MLFUhcE0GFaRlaYWC1jgVSO5wJWlaYra&#10;hJkUqDSAdcWSn6oJ64Er6A4qpTLTAVCEYEYpcriu+KqiTKMKqqy4oX+qBiqk9wB0xVRe5GC00pNP&#10;itKLSE9MUrTIT1xVrliq7kDirexxVerU6YquVycVVhJ2wqvDYquBocUL1cYq71gMVWm5r0xVTaYk&#10;4pU2auBVprirRFN8VU2OBKygwKtIqcVdSnXClw+WBV4BwqqKpxVcVNemFXBMCt8K4oa9I9aYqvWI&#10;4qu9HFXelTY4qtcBeuKoeRqHbFVP1d98CrfULnFKxmB2xVoiuKtHbFW6gDfAqxmqNsVUWNN8Ut1o&#10;cVXKcUry1MULC3LFK3euKrq0xVaX8cVa54q0T44qps1OuBVhkp1Briq71K7EdMVWlvkd8VXeoe2K&#10;qnIE+2KtmnXriq0sK74q3Va1xVYVDYpU/Q32xVd6VNz1xVcEAGKrTGVpihtRXFK6gpirqGtcCV/T&#10;pirvV7DFVjNy3GKFJiThVQc16YqqekpXFVMmhxVbz3wKuqH2pih3Hvilory3JphVYKA1G+KHFgSK&#10;4VcJVG+KrWlXoO+KuWTFC4KTitLliINTgtabdKdhjaKUxHvXbJWjhWPH3yNsqWlCh98laCFKSrCg&#10;+eStjSnuBuMbRSkTvvhtHC2Ry64bRSwjuMVpRZu+KFpDxHbFDYZWp44qoOCCanbChZWpHYYpakoB&#10;UHfFViPXc9cVc3xCvhiq0Cta4FdyZDQE0xVN9P8AMtxZsFDEr4HFlbLNO8zW13RWbi57HAoCdrKG&#10;3BqMVpeGrgQ3WuKu+eFLZOKtU61wK7FW8Vd74Variq0nIq7FWq4q44q1irRxVaeuBXYq1il1KYqt&#10;xQ1SmKW6UxV3zxV2KtYq44qtJwK0NxhS0Tihoe+BV+KrMVdTFVOWpGRZJZcjaowKpWpFePhilMoh&#10;2whCLj2G+SQvqMUN1rhS5hQYoUhtil2KHAA4EtHbrirYxVbirR6+2BWicCUsvYgTyPfAUhCP8INc&#10;ilLJiBIT44UOBofHFVVPfrgStuNlL4QpQkc5L8GG/Y4raZIB1wMl/MdOuKr1/HFVxpTFVhHHfFDZ&#10;+IVXriqrHL6o4HZhgVXjdQaSEYqqEVHIdMCVIRitcUNmMeOKXCL6cKrgi13xVY5J36DFVEuWNO2K&#10;XOQooOpxVcigb4oVUGLFdXFLXKnXFCjN8SEdD44UpUADJVuowM0zt60q3Q9MQgq461HSmSQ2GJG+&#10;2BCV6oaSxgZIKjIWO1cCUVU0oMCqyHxxVzHbfAqHdwMVUyyqKkjc4FaJUHruMVUbuThEQB8RxCGN&#10;SseRJyxitWdK1rhVXW5QDrgQqC5DDbbFNr1uFpgpK9ZVbuK40rZu1BocaVetwH274KTbZkoKkjBS&#10;GvVHWuKt+qN8UrfXxW2vWB2wqs9WvTbChdHJU1PjgVMkNaYEq9QcVb5A9sVXVrtihulMUtKPHriq&#10;+lBX6MUrNh1G2KtrQYVWM1euKhaH32wKv+sAbHrjSHC4XpXc4aSvEobY4obBr1IA9sUt817GuKHC&#10;QD3OFLYNascUNcuO304FXGQd8VaV1p1xSu9QDY4q71O+KuDAjYYobaRUGKtBgeuKG+YJoMUtq4Fa&#10;4EtM1OhBxVxegNcVUYZOQqeuKFUMBucCuaUYq0HHXFKDutQVGK7/ADGGkFDnU4wa7/dgpUNf3Qu4&#10;giVqPHCNlKSTaY0vbJ8TCkOdFk60w8SOFZ+hnBqdx88PEjha/RslaCuHiRSqmlkCtPuyNpAVP0a3&#10;GgG5wWypSOjyV26YeJHC2dGZRVfxx4l4UOdDlJOHiRwK6aLIV33IwcSeBUTSpU6UwcSeFcNGmkJr&#10;vjxJ4VjaHJ4Y8aOFy6MVNTQHHiXhVY9KZRSoPjg4k8K9dIMncDBxJ4V66EGFajDxLwrf0JH0Jrjx&#10;rwLhoydA2PGjgXHRI++PGjgXLo0Q61Hv1x408Df6Hi6V2wcTLhWnSIV6nDxMeBv9GQDbfHiXgXCw&#10;iHUbY2nhX/UID1pgJTwq/wCj7crVtzgtlwrBaQE0C4LWl4tIAKstN8bWm/RgStFrja0plIyfsjG0&#10;UqUj7qDitLl40qw28MCW3MdKAUxQo0XqQMKFwcdV7YpaaRj8sUuLAdBhQ4uT164FaqfHCqw1rtii&#10;lQMe+xwMl4bsNz44UObfFLaGgNe+BC8NT7IxVxk2riqxDXfwxQvScYpbZmPyxS3yCivjgVa0i++K&#10;tAd8KrG22wqsYEDY4q6hFCcNK0QcVXou3yxSvRdhXAhcxANcCXceRxQ2Yz1PbFLXp+2KuCD5Yobj&#10;j8d8Ur6AYqsYU36nFC3CrSrucUKyUoad8CVRKDcdcVpvjtXFaU2J6HxxVum++wxVTND0xVsBQKNS&#10;vyxpLi3HGlXF6AeOKVqGoPjXFCoWoK9e2KVtQcUOWh2OKF6rtvgS4UXcYVtxIYbjfArS/CKnvhVb&#10;9oYVcFPU7YquNSadsCHUPQdcUtOpP2gRiqj1O4woXLGASafLCrTg16CmKrlChd98VXniVwK3X93y&#10;HXpiqmDUfLCraVNK7jAqqqhjQ4ErKcTTvhQ3QUr1wJWhK1rhVtUC198UO4g18cUrZV8QAPbChYvw&#10;7jfFWyw4gUocVcQNsVaYClBihTIHfFW60G2FW3IrSmxxVtox26HFWwQMVbQUNVO+Kp5puuGKiTmq&#10;+OEFBDJIbhXAZTUHLGshEK4OFiuGKrq4q7CreKGx74q7FW8VdihsYpcMVbxV2KqU1vHKKMPpwEJt&#10;JL3SmjPJByGUnG2CaVzWvem+UmNNl2hm5RGjdPDIUybDiRdsKomCeSA1U74RKkUnNnriuQkmxzJj&#10;ktplBN45FcVBrl4LVS6tDiqpXChsnFDq4pUjV2xSvVQMVbK1FMULFioanGltUphVwOBW+2FCHKkm&#10;mBKsi0woXjFWzirWKuxVvCrdcUOxSoyvX4RvgV0S0G+BVYZJXYq7FXYoWSNxwJWr8W7b4pXcAcVS&#10;/VnKKEwFlFKbBOdyvtvmOebMskQZaGtVySHYq7FXYVcMVbxVsdcVY/eQy3U7CPouAtoKI0JntZHj&#10;dSOXTwymIpEt06GXhrbxVLtQkpXAWYQGnJ6k5bwytJT5BtTLAGtdhV2FXYFdihvCl2KupgQ1hQ1T&#10;Ala0dcUqbJtQio98VtKrzQLe5BK/C2RMWYlSSzade6eaxnkuVSgzEl9vq4J9OdePucoMabUd6MU4&#10;qpG+RIW0Jcaf3AyPCm0vkszGaptkUuiuJoftHkMkJUtI6G/Rxud8s8RhwoxXBGxywStgQvrk2K4N&#10;TphVcr42hUVwdsVXDfCreKqcjADAlbbjjycdaYErCwY1xV0Y5NviquoySCuJ2woUZGoKYFQp3xSq&#10;eAxVY+2BVuKtYq1hVwwK6vbFWq4q1Xvirajviq07HFW6VxVsDFC7pil1MVaOKFrGpxS1ihcu+FW6&#10;UxVwJXcYqvS4NPixVeGV8VaK1674qtKdsULSzJ0FcVVkuVP2xiqr8DfZYV8DihzRnCqpFDyO+EIR&#10;XohRXCgrOFMVtYyVxS0FwKqLthVcDireKHVxQ4HFLsVarviluvbFDuuKuxVvCrsCtVwod1xVo4q4&#10;YquGKtYq3hVvFWsVcRihrFWxirsVbxV3HFXUxS0yhtm3xQl17oVpdj4kFcIVjGoeQVNWiYnwBxta&#10;Yzf+U57etUJUdxhRSSy6OVO43w2il0WnmEUp3wFaV7OzaeZUIrvTATSvWtEs1t4FQDtmOGQCcKMt&#10;DNfhVrFVrHFUPcPxUnAWyISRR9Ynp4ZjyNtqtqc6xrx6bZSSyASG1T13qegwIJTskRrl0Q1koWJO&#10;bk9q4WJKdWcQplgDWmCLkwEKmSVrFXUxVooMFKtII6ZDhZW7mR1wGKba+E9cjTJvh4ZGk2tNRirQ&#10;AOKrsVbDEdDiq9bgjrhtCqJ0fZsNoU5LGGbem+NWm0vuNB5D4N8rMGQklVxozp1UZExZWhBHNb/Z&#10;JwJV4dYkQ8X398IkikbHqUE+xIByQkjhVvVWPdTtk+NjwpPfXYuJOAxM2XJ//9XslcCtEA9d8VUJ&#10;LVG6bHBSEuubRl75GlS+SEjFKHZcUrStcUrHTxwquTYYpXq2BCoMKFrEdsUrRclcDIK0d8P2xgpK&#10;PhkjfcHrhpUSrKOmKqisB1xQskuwuy4LWkMZmY77YGTvXVPnja0hrm5dvs5G2VIaGFpTVsQE2jwo&#10;jGSY3aEmmqaDAoCMsl25HCFKL54WLROKGgO+BLTnbFCXXVwFyJZAJa8xrXA2KttVyDhCptFEFXfJ&#10;UwtTkC4FQ0kanBTIKBjHYYEtiEHFVwip3xQ0YzilRMTV3GBVrRHuMUqDxt2xVZ6LYq4xYq4R06Yq&#10;u9PFV6x4qvVcVbCVxVVVaYVb4HFC70m7nFVwhr2wK2IR4UxV3o4VU2j8OuBWjEF3O2FVhYfs4pWF&#10;CcCWigwK1xBxVaIyTiq9YK4qu9HFVwi8MVVFixSuWHwwoXCHFV5hGFFt+muBXcVXFVN5FHTFUO86&#10;4EoaSepwLSgz4pWs4HXAqxX7Ypb5DFDuY6d8Kt0rviq04FWgHfFVNwAPpxS0adcUtgbfPFXEVGKr&#10;UU9cVXqKdRU4qtc4qsCmu4wK3wNcKVxUEYFUWxVTIJ69cULVBqa4q3xIPj7YquB/HFVWOg64qv8A&#10;niqxiK0OKXcabYq5h26YqsoexOKtqS2564qvWp2OKtnFCmhB3wJbK9/HFVwX7sUuptU98VWgj7sV&#10;aD8q12xVRcUPzwqpEb4EIhBQeOKqEgocVWAhdzvirfq9z36YoWmYtsRhSpsx74oWM5G3fCrRJ+nF&#10;DSxn9rFV/oBsUq0cVNhgVGRW9Bviq4pTfAqk+/zxVSOx3xVbyBAr2OKqTsSScKqDmm2Fipmp32OF&#10;VhpTfrilYemFFKRyTClJztWld8LGlwmHHjSpxRSjIu3ICmNqtQrWh3xVY6FfpwqsIrueuFCmTXfv&#10;iq0PQ0PfBSr3FaBcKqbvuEPXIqt4lSQcKqiPQ7be+NKnum+Yri1ohbkgPQ5Gmdsx03WYb4fCaN4H&#10;AyMUzV8WCpywq11xVsCvTArYUDCrtgaYq0TgVYTgVquKtYpdXFDjvgSt2wq0d9sCuIxV1KYoaOKr&#10;cVbpirjilqoHXFXHxxVo4q7bFXdcKrGpgVrFLVMUNYFXE7Yq5lxVoHFVrb9MCUFdRjIFkEvtz6cn&#10;jvhVNIWwhCLXChUrhVuophQtJOKVOhxVcDirhtiq0ivTFXYFabAqwmmKrdjvilQu1qtR2wFKWEVa&#10;h8MgyS25HGUjthQ5SOmKFxWm4xSo3EvFTUbYoQtvOrChHxDvkSWYCYxScxUjFVVNjXCqsiim5xVx&#10;8cVcaUriq33HXFDcXGQGuzYqvDemeL7jxwKiY2VhRWrTAleJiv2hX5Yq2Jwei4q1z67YVWPxO7b4&#10;pUncvsBtitLC3EU74UOjFTXAqvwr0H04q2FxQuFKYq0PE4qpSmu2FQlUjoWAbYg0+eBkmEb7bnEI&#10;KJDeOSQ0anFUDrFKIe4OEKUTAy038MiqKBAxSqqBiq2XpiqCZjSpwKpMQTvirca8pKnAqE1abi3H&#10;sMIQUhvTVK9zkwxSxmKn3ySGg5OKFdZWTvil3rtWtcUt+qxNa4FcXIJ398aVes7+JxpLf1p13rjS&#10;rjePgpDvrbbljQY0rRunG4NcNJbF225ONKtF2xO5rjSFS2uyZVDHv3wKya2c8ciyRQ2AOBV3LvhV&#10;sU6HFVwXaoJIHXArYK1xVeFqdumFVN2rilrkO5xVKL26KO29N6YUJe9656HCqn9akrsTiq/609Pt&#10;EnArRvZB0YjCq79Jydia4aVv9Kyg9d8FKvGqzHqa4q2NXkAoWpXFDTarMPsscUtLqUvTltjSr/0p&#10;KBSuNKptq0o25YaVsavL1LU98FK4anN1DYEN/pac7ctsK279KSj9vBSrl1aVSSGrXvjSba/S09KE&#10;40q1tRmrXka+OKqf1+av2ifpwqqJqMiivLAq86vL0BONK02qS9zv440rv0nM23LbBSt/W2Ox640q&#10;z16npjSrln/DBStmc98aVr6wQa0phVoy1+I7nFCz1BXCrYdgeR74FXLMevfFK8yEipwUrXM9cKVh&#10;kJO+BXczXY0xVd6vcb4qu+sONgaYra0zPuak4oc0hI2G+KuLHqMKtgld1NDgS53rtXFW1JI2OBLZ&#10;ap33xVuoXbFLRkptXFXfaFRhQ6tN+uKtVpsMKrg1MCt8eW+KXcCMVbB8RgpV1dqttjSrdvvxVxUr&#10;ucUOUb1PTFV1KipxVYx23xVsDffFCxvhOKuBqK4q30wq0VYnFXEdsVXqvSuKrvTqaAYpa3TFDlqB&#10;XFLR674ELgxptirbVp0xVtVHQ4q7j4dMVX047HvilzR0HWuKrQgpUfTiqp8IO334pWsorXrXCq2g&#10;HTFDbig6YUqVKmgxQuA4in4YqqKN64EtkjofHFVVQDvTArZ8O2KGwoPXAlb1xVcq1JA7YqtK77YV&#10;cwHQbnFCzhStemFWlFDsK4quJA3wK1z2264aQuWT4fc40laTTr1xVtWrsMKrSN/AYFa4g4pcd64q&#10;188VbZ13J29sVXqeIxVwp1PbFC2MjrTAqsj74EuNG274pa2Ub7kYoWkV37YVcNxWlKYqvFCOm5xV&#10;sHtirXM9KYoXChB74pUuOFVzLtU4oUwNt9/DChaVqDvirQr88VbJIoO1d8VVCg6Yq2FpgS2GANO+&#10;BV5Nd8UtGlK4q1WvXFWytBv3xVbTeoxVbQk7nCh3HagxVbxHTCrYFTviq1l38MULWXjucVcFDGmF&#10;VjADFVymnxDFVQrtU4q4qF364qsZA5+LFSitP1Ge0kA5fux1Bw2imX2V9HcoHQ9ckCwIR6PXJsFQ&#10;HFWxihdhVvFXYq7FW8UNjFXYpdhVvFXAYoapXAqDu9LS4+Jfhb2yJjbIFJLuxeJqSCo8cpMG4SSx&#10;rSnxRnKiGYKwT8KCXv0yNJVRT7QwWqLtNUltjQGq++WRnTExtPbbVI5unXMgZLaTGke0vFfE5bbC&#10;lvxNvhYt1K9emKroxtXClUGKG8Vb2xV2FVE8lavbAlf6g7Yocm/XFCoMKt4q7FVj1riq4DFW8UOx&#10;SskanTFVqpiqrSmKt0wq7ArsKuOKocnmaHAlVQUGKqgGFCRazLWWngMiWcVLRo6yM/0ZjsinqCmX&#10;BgvwobphVwxQ7FLqYq3ih2KVGKARkkdTgSrgA4ULxirugxVJtQetcgS2BvRI6q0h75EIkm65awXY&#10;q0TTc4VcCDuMCt4VawK3hV1MVawK4jFXYq1TFVpjBxVTKU+WKpfd6NbXIJK0bxyJizEqSO40e8sG&#10;5wtVPDKpQZibcGsEfDcDfKCKbQjgILkVWnywc1UJtOBqQMiYptLZ7CnbIEMrUhJNb/ZJI98QaUi0&#10;db6mjmj7EZcJtRijEmVtwctBYUqg98KrgcKF3PFK9SMUKUjVPHFKpIeK0GBaU1TbfCqqi0xQvApk&#10;ldUYVQ8p74FUlFd8VVFHc4qpua4qpVxV2Kt4q0NsCuptiqzFW1piq4bbYq0RXFWhiq4DFW8Vdirq&#10;4oWYpbpihv5Yq2MVaK1GFVpAwK0oI3GKVUSle2FC4SBuuKtkYqsaOuKGqEdMVVFnZdsUIiO8UdQB&#10;hWkUJxJ1OG1V4grDbJBgQq+kD1GGkKbW47YKTam0RGKVtKbYEtUOKHDFDeKuxS7bFWxirqYq4nFX&#10;Vwq7rih22FWsVaJwK4YqvGFXYq3irWKupihumKuIxpWsVbxV1MVbAxVxGKuphV1MCuphVZJEkoow&#10;rilKr3y5bXAO1DjasW1HQWg2UVHyyXNFO8v6P++5sPs5RNaZ3bRcFwAJCJAyxk3ihojFKmxxTSWa&#10;lOAKDK5FuiFGyT04/V7nMZkEm1O4MsnEZBtKKsbYRrtkgGklfcSE7DLmtXs4q4QGJKdW8fEZYGCJ&#10;GSV2FDeKXYq7FDWKrSoxS0UwUkFaVPbIGLIFwYjqMjwptcOLZFLuNOmBLRB74q7jirXGmKu5kdMV&#10;XrcsvXfDaKV1mR9mGG1UpbCGYdBgpbS+40IH7ORMWQklFxozxn9RyHCytB3Ec8YI3yLJR06BpJSW&#10;65Etc3//1ux4FarirRxVa6hhQ4EIC4s+65GlS2SIVodjilTMXHfFKmRXFWjH2wpb48cCurTviruJ&#10;P04oWCMCu2FWiuBWlkKdMWQKIivnXbbAytFx3it1OFKt6wwIUnlr1wJUSwyLJdHCXOEBbRqwrEtT&#10;hYoC7uK7LkSmkNFGSanCytMEJUUGFiqK2KKVVFcKFx2wKhLq4CA5ElNJDdXFSTkWYCHjPqtTrkgy&#10;Tmzi4AE4UFGs+2LBRO+KrGj5bYErHiCgnBS2pYpbFaYq2D44qu5jFLRYHFLQAPXFWvSHhihxgHhv&#10;ihYbYHFNtra+GKt/V8VXLBiqoLcYquEAG+FVwjBOKGyi4Fb2GFWiwwKpPL2xSoM4G5OBUO4LtU9M&#10;Urjt7YVdU9siloITiq/0jXFVwiphVUCYUN8KDAq4R74qvoB0xV1Riq0zBcVpTa4rXfG1pSNyR3wJ&#10;pSe4riqg8+BVFpdt8CVF5cVUzJilY0pqKYquVt98VbY8jirdd8KqoO2KGuuBWgKHbFKxgNwRirlj&#10;BxVf6QUYq4p2OKtccUtUNcVaEVOmKt8dsCXUpiqnuDt0xVop3OKrHUYoUyNqHFVvI+H04q3t1OKq&#10;q0O+KtHwxS2aYq3Sm+KtOdvnirlGKtt7Yq4Yq5q9sUKLbYq5WJ+WBK8kAfMYpUy5r1xS16lTvihY&#10;ZqEjFWuatWvbChTD0PXAqIguBQg4qpysp37YqosRTbfFVgbxGKrtuuFW+APXFVqoGNT0xVcIFBri&#10;heIhiq8qFxSqRkV3wIRIkWnjiqhMwYbYpQ5bx64qs5VNTirRINa4oUKtQ8umFVNhXpvhQpkUFMKt&#10;EE9cVWNQDFCm+5wopSlFAcbQp1IFTTfChSLb0OFCi7Dlt9+KFVZARuMVU2FTUdMNoUyq9fvw2qwg&#10;VqOuKHK/E1wquPxCtMVaPvgVbWmKuLtXbbFUTb3MkbeohoR3wJtk+j+bBUR3JqfHBTPmy63vI5xy&#10;RgQcDGkSHBGKrwRiq2tMVar3xVYWpirQbArVcVd1xS30xVquKtYq4b4FaIpvirZxVbTFDjirhil1&#10;MVdTFVpxVrFXYq4YqtOKWiaYq1gVYcVbVsVXnChrArVMVQ861BORLJLGoJPlgSjYTVq4QqNjBrkm&#10;KsaYq1XCrTYqpg1OBW/14VXLirqUGKrQuBWiO5wKsbbphVS35YEtTfZIwFUqk3bIskvvAa1I37YA&#10;qgCQd8KF6nvilQuKMvE/TihRSzBYMPs5EhmCj4loMVVwRiq5XocVXg9zil3bChy0DAU2OKHFN9vn&#10;irXqGm+/0YEtjgTXocVVw7rQjAq9TI4px79cVc6yHYdsKqW4+2cUtFicKuoDviheBTqMCqtAB8WK&#10;GgtMVdG334qurQEHpiypCXMzRfENxitJHcSVao6nfFUx09+S7mpxQUxQ1G+SQq1rvgVAayAIge4I&#10;whSutm+AHxxVGDcYEqybUwKukXb2xVASUbc4qonYbYFVoQFQyNiqSX8vrP8APJBiUuv2rRB2yQYp&#10;c6HvklWUp0xQ3SuKVwXbFXUptild2pirlFcCuYYq6m9cVdxLe+KruPDFXNU4q5QMVXKtGD4qmMOp&#10;SL0xpKqNWcDfr41wUhedWZtx1xSvOqMd8aVeNYPcfPGk2vXVlPzwKqfpdeoxVf8ApNaVHU40qi+r&#10;daDGlS2ecztU+NcKofYHrirQ6g+OKt7Add8Ku5e2KtFRXbFV4TFXUrtihwSuKuKVxS7jUVxQ4qMV&#10;pY0Z64rTSiuzYqqhD3wK0q064quYClTiqwDbbFVw8a4pa44q4CnQYq2o7HFW+B7Yq0woaHArYXwx&#10;Qq02rgS3xDDFW+I6YoapTFWz4nFVoIG1euKtBQPnhVcRQ1wK5QSN+uKrjtucUtqajpvilsrtU4qs&#10;PTFVygjYCuKFp5Vriq4b4q2eu3bFW6Dqe+BK7iCK0xVoqOp64VcGAAOBV60B36YqvFD22wJc0a/a&#10;64Va4gCuKVvfFVpO+FC6nvgVcDvvilUB64FWlq964VaBHU4q4YFbPgeuKGthirh8RxQ0VFcUrgPH&#10;FWqA7nFadQHoMVpvt4nFWwtN+mKuVB1PXCrsVWttt1xV3Dp1xVulRirfDucCtoKYVXladd8CtFfE&#10;YVbDdjjSrWJ+eNK2ooScaVULbYKVTWvTCq4iuKtUGFWhTqcVWgb1xVeigUAxVeXDdsVWihFO+BVW&#10;M7UrQ4FX0qcUtcu+BWgN64VXoCCTiqxjU/TirtlG2KuoHHKvTFDfTp0xVRYADx74VU+VGBY4qqA7&#10;VJ3wqvYctx3wKvjQjfFK4LXp1xVQaOlQN8VWBCT8sVVAOOxxVZwFd+mKtA7V7YocG32+nFVWjMT3&#10;HhilUDdfHAqnRySQN+2FWgpBqdsCrx08cVaXix2wq2Tx6fRgVyt3xVcoB+I4quFKbDr1xVwUE4qt&#10;ddxiq1vDFCmwA2GSVqm2KuZq9O3XFDQkrviqox4kAdDilsGn04FdybocCrkO9WxS2KeOKt1FKVri&#10;hssR2698VaAB64qtcbDj1woWBeVDXfCly9KnAhpt9sKuFOhpTFW6LTriq0orbnqcVWum1e+Nq5SX&#10;U1xSujXahPviq1R49cVXsgocVXw3T2+6ncYqyLS9cWX4Jdj2OTEmBin0UoYVBrXJtZCsGwsWxhQu&#10;xV2KrgMUuxV1MUN4q7ClsHxxV2KuwIccKrHiWQUcAjBSpVd6MEq0O48MrlFsEkluLPf4hQ++YxDc&#10;ChWheA1XpkWTXqhxvscCVSroOQNPlhBWkys9XKt++JK0y+ORrMGQW9ykwBQg5kA245Cs45CmTQ2i&#10;0GKqgxQ7ClvFDsVdTAhTkSm4xSuQ1xQvwq7FXYq6mKupireKuwqpdWwKvAxVcMVbwq7ArhilxxVQ&#10;2rXFVYYq3Wm/hhVjGoSB5C3jlMy2BMNHj4xBj1bfIBBTUbZaGC7CrsVdirsVdhV2KuxVcoxVcBir&#10;eKrZDRScUpBfvUkZCRZhNNOi9KFRgDElGjpljBvCqjdvxjIHU4CyASX9INZN8e4PbMYypyBG0xtN&#10;TjuB1ocmJtZgjgQcutrpuuKHYq7FWsVbwq1gV2KtUxVaUGKrSpHTFUBeaVb3Q+NeLeIyJALIFJrj&#10;QJ7c87diRlcoMxNQTVZbc8LhT88pMWy0fHc290KClcglTn08NuN8BCbS6ewI3IyshmCoJ6luag43&#10;S0iodSHSTLBNgYo6OZX3By0StrIVgwOStXcqb4WLoPjapxSvdqmmKqiAYULwMkrZAOKqb7DFUM5x&#10;VyjFV7fCtMVUDgVqmFWhireKtfPArRPhirQBPTFVwHj1xVsnwxVY1RirQ3xVcBTFV+BWqeOKtEeG&#10;FVvXFWxihdTFW8VdTFVpXFXADFXUwq36ffFVRQeuKFQUPXFXGLwxVaY+2KqRiHXFWgSh2xVExXjL&#10;jaoyG/rsclbGkVHOjd8laKV6A++FBWNEpxpVJoD2wUqkVI7Y0rRGBLsVdirsVccKuxV2KGxhVxOK&#10;ra4FbIrirWKrhhQ38sUuGKt1xVrFDYxV2KurireFXHFXYq32xVwxVumKupirdMUrHwKoyxLIKPvg&#10;ShrOzWIlgOpyJCUwQUFMICqlMKtfPFVjHFVGWQKpJwFsiEjkP1mUKOlcokW1EX0ogi4jtlJLIBj9&#10;vD6s3I4ElOyBGtRlsWgoRAJHybApxaRbVyQDFMkXJhC/JIbAxS4Yq6mKHYq1irqYq0RirsUtEVxW&#10;2igGRMWVtEEdMjwptoOe+RMU2uBByNJduN8CXFh3wq0UB6YFaKFcUNByvfFKqlyRscNrSqJY5Nmp&#10;htClNYQzDtgpNpaumrby7d8hw0p3f//X7FgV2KuxVqmKu41xVRltUk6jBSEJLpzAfBkaShWtGX7Q&#10;pilQa3YmoxVRMbjFVqxAb4VczgYqpNJTcbYFU3lNNzXFKnzFMVW8vDFVyyEDrXFNqkd469NxiytF&#10;RXgb7YwFkiUMb9DjSokSpENtzihQleWfZQQMiVCmunu27Y0m1ZYEj9zhRbZIAxStR64qiQwAxQoT&#10;3AUVrgJUBJb66LA5BmAgVt2lNTiyTC2t/TO+SQjkk2p4YWK8P7YqvXChcqjAqm6V64EBYUAwMlnE&#10;YpaKjvilaEQdTiqoDHiq8CPxxQuXhihdxU4VbMa0xVbw98VdwriltUpiq4LihxXFLuNMVWkYqsZg&#10;O+BVB3PQYpUCCN8CrG5+2Kragdd8Uu5qe2+Ktq4GKrw47Yqqh674q3XFVwIHXCrZk2pgVa8nEYqo&#10;G4I2xVTacnFVhloMCVMyknwxSsJ3wKpFziqk7HAruJbrilYYgOuKrG2xVZ1NDiq8ADFVQYq2RXFV&#10;UJ44VXcK4oXCPbArhDXFK4RUO2FDmU4qs9OpxS2YgdzgVawpiqmdsUrX8O2BVnEMOWKXFqDFVpYH&#10;c4qpipqffFC1oy5LHFVrIAMUtgCmKFrnj0xSvVh0xVUUYq5t8VWEHFV9CBXbFVhXx64q5OtDihXH&#10;wjFUPJvsaUxVYW7DAqyvj0xVTNRilsiuFVKRaH3xVTanXFVN2Fd8ULfU7fTitqiS0NMVVGdT1wJd&#10;sepxVd8NOuFV4AAqeuBW6V3OKrgoHTFV7LxA/HFaUyfHFaaElOmKterviqosijriqlK4qK9cCqHK&#10;nQYVdWuKrTToe+FVMkA0GKFrgLsThQpueoxVSrhQ0++KqEg8cKFE9MUKMh74ULCOXzxVoMR1xVYz&#10;dvHChoEL1woXgV6YrS1k6g4bQtUkd8bVsoaVrXFCygO2BVhG9MNqqK4GwwKqNvuO+KUbYapPZnlG&#10;30eOCkgsw0rzVDc/BMeD/hgZc2QxTq4qNwcUUvDV3GKHHxxVbgVrFW8Vdil2KHfLFLWKuwK474Va&#10;OBVoOKt4ocRirQFMUuxVxxVo4qtriq1vbFLe1MVap4Yq0dsVWnAqnWhriqor9sULhtireKVORQaj&#10;AqUTrxNRkWSKhFaHEKjYzkkKp3GFDdfHCrmpTFVIKFwKuG4rirYOKt4q0dsVU2fFVp2wK0Biqy4o&#10;FwFKSkhiSNqGmBKEvhQBsCULsRirda7DFVOReQI74oQ9rfGIFW6DBSbVHu0cmhpjSVGC4dnA6jAl&#10;NkkXZW2OBKsKeO+FC4nCrXQ1wKvrtiq0nwxSpn33xQr2sVDyc/RgKUyRh2xVBXTlH412OFiobEjF&#10;KsoAHviluorWmKGzTrilU7CuKKWhqbHG1cQCB4+OBVsk3Ab9PHAyQbXKSbdfHFWOXUnFyK7E4lCZ&#10;6dcqq0OxPfJIpO4jsB7ZJCqD2HXAqC1WPlAWpv44QpWWrVRR3xVHxkkeIwJV46jAq9xVa4qgJKhq&#10;YFUyNwR3xVUv5BHCqd8CsYmmCOSfHLAGJS24nEjZJiokqevXJK5emKHLvvgVcGA28caS6vfvgS4b&#10;7nFWzt0xVpak4quK77Yq3WnTFWyK74q3QkHFXBBX5YqqLHy3O2KuoF64q7ririMUt7Lvv88VbVsV&#10;XclfArTNTFW1cgUOKriK79cUrdvlirRc16YquUile+KraffhVvY4oXdMVbU1qDiq41A274quHxCg&#10;IwK0RTY4Va6bHFLfAU98UNEf24q3TFabNfHArXDFW+O22KtUxS0FOKrivjirghOKtlKHfFXLt1wK&#10;22+3fFVtadfwxVUXdaYq3sNhgVotvviriKmuKGiKmnfFWqEnftil3XcYVb64EL0oBhS3UvgVsYq2&#10;RUUxS0xA2OKuJpvihttumKVhPfFDYag3xVxbAlejV69cKtkU3xVoioriru+CkqkZ2JOFVxbtgVTJ&#10;INK4UtcqYoUyprWoxVUUD9rFWxQb4pXHetMCuFAPDFV3f54VcyioocVcwwId2p3wqt2B3wIX1qN+&#10;2KVo9sVbA2rilsAdcCu6b4VbBxQuUbYqtJNcVd03xVzKDRh1riq5WqKbH5jFV4etA23yxVruSOmK&#10;tO1OnXFWvUr1xVsgDFWg3HfvirTHl9OKqvLahxVaABirgDhVs1PbFVN6Hriq0bmvc4qvDU3xVVQi&#10;lOmBVu4JO2Kr1NBXFVxYUoOuBLlowpgVcNtztiq6tNxiq2Sn04q0TQE4VUqAnkMKr1NNzihzKCds&#10;VUnjo5wquAA38MVVSeXX8MCV4IHffFWzKQSSMVU2ffFWqg0/Xiq4gNu29MUqbimw74oaCUHjih3A&#10;V5YqvC8vamKVQJU7YFXEd8VtScUHviqwHfbClsGhr2xQ0d+mKuPLt1xVVUilPbArXxbjAheSQfox&#10;S7bFVgIJ+jChYVwoduBTbFVMpStTUnCruAGwxSvWp74qvFVwJcGr88UOLM1fbAq47D54par2HTFC&#10;/jUVPbFLRNcUOB8cUKdKdO+FVoP4CmKrhQ9sKrWFcVbRd98UqjgUpgVTaLenbCq9YwBQYEtFKbjo&#10;cVbMYJrirmStMVaMYbY4qtSitUbkHbChNLPWXtqBxyXCCwIZRa3qTryTploNtZCLV8LBUFKVxS4Y&#10;VXHFXYq1ihvFW64pdirsVbwq44FdirumKoe6s47gfEN/HAY2kFI7zTXh6iq+IygwbRNLJbYEHjlJ&#10;DYCpK7R7NuMiyXFgwquKq1vdSQGq7ZIFFJ5Z60jnjNsfEZkwm0SimySBhUbg5eC1EKqmuFDeKXYq&#10;4YobG+KG+vXClTFFamBC8YVbxV2KuxVvFDhilonFVNdj9OKVQYobxVxwq7FW8Vd1wKocKtilXwoU&#10;7lwkZOBIYpcDkSB1JyiZbmR2kQRFHgMIDXaKApljFvCrsVdgVvCrsCuwq3iq8DFXDFW8VUrluKH3&#10;xSEglAklVR3OVSbE/iWgA8MkA1FVyaG8KUDqqu6qkezHAWcUtsmtblXtLsgTITQ+IzHNdW3cIWO0&#10;kmjLW/xcTQgZXTK19rezwH460HUYeIhBjabQaxA+xO/fLBkazBHo4fddxlwNtZDeFDeKuwq1ih2B&#10;LqYq7FWqYqtK1xVaUp0xVC3NjDcCkqg++Ck2kl15ckjrJat9GVyhbMSQaahcWR43C098oMabQUwg&#10;1C3u9iRXwyBZNy6ckoqu+CltLprBl3pXIEMrQJikiNVqMCUTDqTKeL/fkxKmJijluVlHwmuWiVtZ&#10;ii4iFSvjk7RTl3NcKFceGSQuGFDjiqhK22BKgdzhVUQVOKunYVwKoVxV2KupTFXYVaI8cCtN12OK&#10;tDFVw3xVv54qtptirQxVuuKt74FbJI6Yq1vXpthV1MVbpirdMVbpih2KtFcVXAYq706muFVVUxQq&#10;COuKrhH3wqvCd8UOMVcVWNB4YqotERgSpmPFVhQjpilcJXTxwqibfUiv2sNoITGK+V+uSthSIVw3&#10;TDaKcyA9cKFNoQemRpKg0ZGBVh2xS1iq7FXYq1kkOxVskYEuwoawK2MVdTvhQ2MVXYpaIxVwGKt9&#10;MVdih2KtjCreKupirdMVdSmKt0xV2KW8VUzgVSlNNvHAyXRJTAquBhQ4nFVjNilTqzdBgZAJXqNz&#10;wBHfK5Sb4hS0yI7yN88x02gNWuKmmQbHabbcRy61yQDUZIq6fouXU1l1pF3wtad28VBlgYooCmTQ&#10;2MVdilw2xQ7FLsVaxQ7FWsVdXFW64q4iuKXYULSMCVpXAQm2txkOFla71PHImKbdschSXEHtirRI&#10;HXAlrjXphTawjfAq4OR3wqsklqQxxQ//0Ox4FdirsVdTFXYq7FXUxVxAPXFVJ7eN+1PlgpCDn06v&#10;2d/ngpUruLJl67ZFNoKSGgrTCm1Bl2xVbSuKtFe+KXUxVoDbFVwAGKtqD1xSroxQ1rikFXS7Cmpx&#10;XiRaamrbVpiq71RJ3wJcdhgZKLVwJXICMVVjUjFCGlt3c77DIpQ7WKDrim2uCp0GKVvqVxtVVOmF&#10;Cso74UK0e+FC84qh5ZguRVZGhc8m6YUty0XfIqgLmau2BkhDOV74paFyQd8VVVnI74qu+snoDvit&#10;K8crUqTitKwmI3JrhQ2b0JitNjUD8sbWlw1ADrja0uW+Db42tL/rYw2infWxja04XKnritO9RD2G&#10;BXepGdqYqt+A4q5oUYYqpfUozuMUrTZqMFLaw2g7YU22IaYFbEQwquEfYYq36VeuKt8AMC2pPHXA&#10;qk0VcKqZSmBK0pXFVhQ/LFVpj8cCVvpgYq0YxgVxG2FVF05YFW+lUb4paEPE7b4quWLChVWKnQb4&#10;q2E7YqvCV6YqqCI4qqLD49cVXCML1xVaaDFVhIwKplxilaZBWmKqUjjAqi7im+LJTafxxVS5+H04&#10;q2ZOW3fFVwPbFXIDirZJPemKrvToKEYoUmSmKVoTb4t8VXEqfs1riq9RTFW98VaVanfpiqo0fhhV&#10;TOBWwKbjFWyxrvihDzJyNPfFVoFTXAruAO7DFWmWu+KVJ2ptiqxqnrhQpslBRRviqn6ZO53riqwR&#10;jc4qtoF3OKth/HrirmJb4T2xVtKgGmKqyPRanc4ErxMKYVXiUdemBVrTV3wqsMg8cVaZqUIrviqk&#10;8x6nFC5LiuBKnJcV2OKrVkGFXGYUocCFjTe+SVSaUU3xQpmWmKrfUBO/XChdWpriq4nviqhL44UI&#10;Zz44UKTUI6b4FWh6jFWq1wqpbj5YUO2xWnUpuMUOJNN8NquWjLUde+KGlavXFDbKp3SuKrCtR74o&#10;WMKHCqrFJQ0OBVzLSpxStEzKartiqc6T5nnsiFkJKHtgpkCz2x1FLtA6GuBSjFau+BDsVcBgVrCq&#10;0jAl1aYq2DhV2KtjFWjirsCrab4q44q7FWsVbBxVsjFVpwKtA8cKtEDxxVquBLWFWyMVWnpiqmR3&#10;wK4YqqLsKHFDeKVrdMCpddR71HXIpbgO+KUfCV75JCsemFWga4oWtiq2vfFVwwq0TgVbXFXN0ril&#10;RUk9cCr1r3xQuGxxVDz77YEpVMvBsDJB3yErv0wKUHt36YVbBrvgVbL9mvfFUhmk+Ig+OKroh+14&#10;dcVR0FwoOwr8siyXS3RZgwHGmGkIiPUVUUJ3xpNopNRicbdcaVcb6MUFan3wJcLxR1PzGBNKjXQA&#10;2OKqRueILEgnthYomCYsodtwcCotJRtxrSu+Koe9uFL1PbamFVBJQNz0xWkRHMGxVUWRe+KtiUHA&#10;qoXUmo2GKVjMDja04uFFMFrTTFGTY79DiqS3EZSVhWmFUEyDmB1B74q3GBHKO+BWRQtyofHJhBRd&#10;e2KEJqC8oWU/PCFQ1i1Qp+/EqmcRB9hgKVdSCcCrnII3xKoR2B69cCtQIHkB7DrXFUBqs3xFfA4h&#10;DG9SPGn45aGKWN1rhDFtGoaHCq8Urv3xVuoXYdsVbBbqcCW/fCre3XrgVphXFVwAG+Kt0IH04qsN&#10;e3XFVSMU374pXkUGBXI9Dv3xVeWrsR92KrTQ7Yq36lBQ4pbL9qYqsLVxQuUADfrilsNxwK5yDira&#10;sCN8VXAjfFWgQOmKWiR9OKu64q30PzxV1KDbChxJOKrk6b4quJJxVr9eKr+XI74q7odziriwAxVp&#10;WrWuKrgRWuBVzb7nArVOWFXdO2Krh0piq4AAYEuKivtirQ6+2KuYUxVrbt1xV3Xc4qt2BxVeFOKG&#10;wdqYq2vHArTKRuMKtgjvilqm1cCrqClTiq0UwquooFafTgVdsBirasKb9sUrqg4qtbiOlKYoWNQC&#10;uKrVkxVymuKuO2Ktgjriq4dajFK/lTcGuKuFSKnFVrnfFXc+R8MVXk4q4ry6Ypa4eO+KGqHFW4wG&#10;64pXLvscVXjfpirm236jFWhuagUGKuO2KtrX54q49MVWhK7nFVZV7d8CrHQEfPFWigP0YpbWlKVx&#10;VVUbVOKrSAaKemKGqAE02xVwPiK4qtK0p1xVsADFVyR164qvC7VGKu4FeuKuZa74qsCU6UxVdx3I&#10;pQ4q0U5DfFKoiKKD7sVpsDqTiq2tRihsAHr0wq3yCiq/jiqmCHOxxVohQPHFWhStO+BVwBbFVhDD&#10;FV8b9a4quqC1cUr1lqN61wK2TUEE9OmKto1d8UtMTuwxVTZmYb4obBphVepBHGu+KGyOP2hiq0gY&#10;qtXrhVUVajl+GBK1tt8KF2xBPU4ErKV26YVXYqs5Hr13xVcPE9cUNgbU98VVBGAKE4Eu2UEHeuKr&#10;V99sCG3k4jxxVYysAB1qK4quqKVpQjphVp35dd8aVaN9l2xVeiFd++BV/EHFVyDkaYpbIGBVpA6Y&#10;q0Bvt2wobdKiuKqTKo3AwoWlCd6gYVbRSdsUuC8QR+vFVymuxxS0oANCemBC4BVqa9cCtN4b4q0u&#10;3Ud8VVeQFcVWE8sVXAeGKG+O3w9cKVAwtiheFKijYq03Hep3GKVOvUg74UKiMT88CVQpXqaUxS4E&#10;Yq2wr0xVtV+/FLivfFC0xFhyr0xVTCha1OKGwR1XfFURDeyWzVhP0YUUyXTtWWcUkNGywSajFN0k&#10;BGStFKgOFiuwq7FDhirdaYq4Ypdire2KtkYq7FXYrTsVdiriAw4npihLLvSUkq0YocgY2zEqSWez&#10;KEq4IzHlBvErS+S1ZD8HXK6ZhwmFOLih74FVKBTWuKKRtlqMtsaFqr75bGdMZRtP7TUorgbGjeGZ&#10;InbjmNI4HLLYt8xWnfChdireFDhgVTfZxiq8YVXVxV2KuxV2KuxV1MVUWbi2BKorVwoX4VU2mA6Y&#10;Eto/LfFC8Yq7CqxuuBK4HFUHqsnGIL4nCkJDAvrXCr2BzGk2sljWgyYaiqjJobxVumKuxV2FXYq7&#10;FW1xVeMVbxV2FUJfvRaYCyCVWSepcGu9N8pLMp8gywNS/Jq4dcVSbWLh/U4RbkZGRbYpZpdktzdM&#10;0wqQMxuZbZFO7XTzZyGW1NOXVT0OWxjXJoJtC8Cbgi7WiOeo7ZEx72fEhrnTVt5/TiYENuMqMKZi&#10;VqaX9xbNwNQPfI8RDIxtN7XU45RRjQ5fGbSYI5XDCoNcuBaqXZJXYEOxV2KXYq7FWsUOxS0VGKrP&#10;ToajFVCe3jmFJFBr374KSkl55ZUn1Lc0OVyhbMSS/wBa809qSAkDKDCm0StMLbVobgUegOV2zVZb&#10;NJRyWhxpCXT6Zx7GmRIZAoF4WiPwVGRpKrFfumz9MkJUikfbX8b9CMtjNrMUwRwRUGuWgsCF9cmx&#10;WsaYqh3auBKxMVV1FFrhVDuamuBVhpirhXFWwMVdTviq2tcVbI2xV3TFXdMVbxVxGKrTirQxVdTF&#10;Wq4quBP0Yq7FWxihse+KWwMULgMVdxxVeqVwqvCU64oXhMKrwvhiq8LihdTFWxhQ6lcCVjjbFVDg&#10;Diq1oT1xSplcVWmIHAlbRkOxwoVorxk2Y9+uEIIR0V+D3rhtFIlJ1I98lbGlssgwJUVBbAlcYSNx&#10;ihZQjFWjirgcKG8Uu2xQ7FXYq7FW64VdTArgcVXYVdirsUN0xV2Kt4q7CreKuxVvFXYq4Yq44pWY&#10;FUa82wJRKLiq/FVjGmKUPLJTbvgZAObUFt0oRU5WZNogx2SQ3k3FcxzK2zkmUg+rQhfHAgBj8v76&#10;Wg7nfIhMk6gQRpTwy6IaUI5LyfLJoKZ2UPTJANaaxrQZYGKoBhVvCrWBXYpdihxxVrFXYq44q1ir&#10;WKtg4pccVdihrFLqYoaK4E2tZPDAQm1lWGQ4WVrllB65EhNrxxPTIsmuOKVhGKGigIpir//R7HgV&#10;2KuxV2Kt4q7FWsVdXFWq4q1XFVKVBIKNgQlN7p5ofT+7IoSiUCPaQUOLJTDbVFKe2BLda9sKXFK9&#10;BirhGKYq0I8UEL1UDFLYSvfFWuAPXFV4AGwwqvLMRStMVbW5K7E1wM7RC3ijYj78CbVRd+FMCWjO&#10;x74ELS7Hqa4GSi/ucCVEqPHFKwUGKqiydgMKqqnbChVSSnXFC2e6ou2KAoxRliWfvgSilO2FVC5N&#10;BgKpPcMciyQ77imKV4GKrqYqqxrviqIXFVk8wQUxVCGQ9Tilr1jWmBVRCTvhVXEgXFCk90QaDFXJ&#10;O7HFVYzEDbFVRTXc4qqq+KF9cKrhJviq8SeOKtmUYqtMwxStM4GBVv1kHamFV4nU9cCt+tHXvhVd&#10;zXtgWlNmxVYx8cCqLGuKXfPGlUycVWc98UtA1wK1xrirYXtiruAxVaUxV3p4qvEYwq3wAxV3AHFC&#10;8UWmBK71aYbQtD1OBK1pqYqoNNXfAlSMx7YqtMuBKm0nfCqg8orvgSovJy69MVWE+GKtpv8AaxVc&#10;QAdumKqka98VVlBIwoXhcVbpXbFCwpvTFk4R1wUq70R2xVd6RHQYVcI6fPAq8IAN8UNqgbFVhiB2&#10;xVa0VDiruGKtPGtPliqFNASRgV1RTFVKSQbYqhXJ5VPTCq+NqdcVbFMVacDcjFVNkriqky9sVa4b&#10;VG5OKu47bdcVW8afPFVpPH6cVXBqGg2xSvLbmmKuBJ6nbFVtOWKG2qBTFKmygdMKFo6bncYFUieR&#10;3wq0WIoBihqtOvTFVMseuFCxvi64q0BTbvirSgbknfpihcp7YVdI23yxVY5WnucVQzGvTrhQpMpG&#10;BKwGm4xVaT1PfCrlXFDlUUNcKuK0FBgQ2ffCq1lptihrpihtW39sKFRkABxVSZSdziqkhqadKYVV&#10;g/Y4q04AbbpirYA8cCphpWsyWEteo+eGmQNPRbC8S6jWRD1GVqUbyrihbWmKtqfHFLZGKrSMCuGF&#10;W8VdWmKtYq7pirsCtD2xVrFW6imKFoxSuriq04FabYVwq1TFVtcVbxS7FW6UxVY48cCqe43xVcDi&#10;hsbYpbJxVB3Q2+eRVDwdzgSjovHCqLIySFgxVa42xVauBVwwq6g74qtOKrHNcCqYYdMUqgIOKt1x&#10;VQkNSaYFQV0CTuMCQgL0Ex/TgSl1AcKFyKKca0wJWOK9MVSm5tGZiQMKqccMw2C7e+BVeOwl74FR&#10;cempT4qnFKqmnR1rTphVV/RyE1ApgtXNpiOdzvjaWv0ag2qa4q5dOFaEkDxxVTfTuRpUkYoRlqrQ&#10;rxNSO2KURJIQPhXrgVASwyS/EzUwoQ5tpx+1gplapFDPH9ljX2xpBLYW7BrSvzwobVrqvxDBS228&#10;10CCQSPAY0m1T67OduOR4WQk39alboKY0pNqsLSL8Um1R2xVL7t/UNexxQhfSbtviVaELVBPjirI&#10;bSvEH2ySCjVBpvhQo3S8o2r2Bwql+n7RjffeuJQE0j+IZFkrRVxVWO4xSgZQAetMCFdAEiLHFLHb&#10;yQyMTkgwKSXrlySRQZMIQZoemEIXce+FDqYqu41xS2RTrgQ2Frv0xZNhQMULwtTXFWmjA2GKWgpO&#10;2KGlXepxSq8ab+OKruPgcCrSBXFLYGKtcaHFW2Wm+Ktb74od0OKWzt0xVth/NgQ1xoPfFK8ALuO+&#10;Ku7Htih2xO2KWuOKW6Gm3XFV3GpFeuKqpUda1xQsCg4VcqhdjgVcPDFWyAN8VW17DbFWm2NeuKuO&#10;498VdTFVyYqqbt7Yq2qkUJwK2ErU4q4DFLiD1xVqhruMVcBTFXHY74VXBQdx1wKtUYquKgYFcN/6&#10;4UNFQd8CuA2wquHTAqwmmKVwIA+LfFV1QRiq3jiq5fA9MUtgdxihtiPDFVpYDfCq1yCOm2BVlT13&#10;AwquCilT0xVxUgVGBVw98Uu4ClMUKirtUYpbVRxqMUOYbUGKWuGKtqCRQ7Yqv4g7kYqtY9gMVb5d&#10;hilpkPgcULigB26Yoa9OnzxS5dsVXhQd98Ut1qOuBVp298KrgABirlHUnGlcFBHI4quBpviq0tTb&#10;rgS0W7YVbHt1wIX1I69cVcTTFXKa9emKrWNOmKt1JFTiq9Vr8WKtuARWu3tirQamKr64q4Hx3xVz&#10;Ci1A2OKrWWm9a4q5D1rilwY4q5yT1xQpuCje+Krt6b4VUzXphVeq4FVQgPffAq0xU3+/FVxXtWvy&#10;xVZIvjiqynhiq8UHzxVsODU7jFKpyFOmBWg2Kudy3w+2FVtB0HXFXH2xVcBTuD8sULlI3ririMVW&#10;EU64VczU3r36Yqt5hjTocVXhgKAfTirvbvirvsnfoMVaHjiq9KE1PjgVfRSag4qv5UBNemKqPqq7&#10;GgxV1aCpxQtUctugxVWHH6cFJaNGGwphS0VHQYobBVBQ/axVa9X6eOKqrFV+Gu+BLf2aYq1z38T7&#10;Yq49BXFXGg64oakU0wq0dtj0xVTfp9OFXbUr4Yq0GDfCRXFW0fitaYFXnfFKmAB74oX0J2rirmqp&#10;26Y0rZ3NKbYqtO2wxVuKtanFCoRQ74paUhhQYq4jsOmKqTxBt8UNcKDcVwq2iYEuVnG1NvHCq9t9&#10;8CV37Ox3xVeu+2KXEDqcUNM1ATiqHFCK+OFC4bdOuBC7alT1xSuq2zd+2Kpxp2uOhEc/TsckJMTF&#10;kdvcrKoIO2WAtZCJDVyTFdXChumKtnFDWKtjFXDFLeKuxV2FWxgV2KHYpd0xQpT20c68ZBXCRabS&#10;i70t4fjQclyiUG2M0ontQ2565QQ3WhSrIfEZBKorowrXfFV0chi+JScbY0m1jrJUBZN/fL45GBin&#10;NvMko5Ia5kRlbQRSKU1yxiurireFVN92rgVcDihcMVbwq7FXYq3irQ64qounM4EqiimFDn8MUqUi&#10;8dxircWw3xVWGKG8KrJOmBIXA1xVKdZl+Lh4YCziEDo6c5S/htmN1ZlkK5cGoqmSQ7FXYq7FXYq3&#10;hVrFV6DFV4xV2FDY3xVK9Rk65ElsipaOlaue+VBSU3UZaGDeFDYwqk8t1FDM8hALHYVyuTcA7SIQ&#10;az/zHK4hMk2GXtK4jkKMAfnhVAXOlLIwkjPFl3GQMWQkh9UmYoglj+IHcjpTKpRZxKDutL9SIXUH&#10;2e4HbKjBtElJLyaz3HTAJUkxtM7PWVm2fY5bHI1HGmSuG6EHLwbayKXZJi7ArsKuwIdirsVdilrF&#10;VrDFVPjiqySJZNpADgpKUX3lyKb4oDxPhkDC2wTShkvtMajBmXKjBmJI+11qOX4ZhxOVkMkU9rFc&#10;iqUwUlL7jSyK03GQMUgpa9iyGo2yNMl9veyW20m48cInSDG0yg1SN9iaHLY5GswRH1gMPHLra6WF&#10;q4Ur0WuKFSU/DxGFULXtgS12xV1cVbxVotTFC0Yq2DTFW8UuoTihumKu+eKrSKHfFWhhVcdh74Fa&#10;pWuKrqUxVsDfFVwXFC7jXFVwTFWwpwqu4YoXqoxVcF8cKrwMULxirhihvFW64VbGKrXxVYqeOBKq&#10;FHTCha0QPbFKg1vTpiqm0ZGNKpPED1xVSKFemBV6ztHQ1xSilukPXritImO4ByVsVdWD9MKF/pg4&#10;UKbw8cCqRXFK1sVaBxVsYodirYxVsDFXYq4YVbrirhvirY2xVvCrsCtjCh1a4q3gVwwq7FW8VbxV&#10;axxSoytQYFdAlOuBKJApirmOKVGR+IJwJCXepUs5+jK5FtiEuuZia16ZiSk5AC/SbcVMh75EMS7V&#10;7mgIHbCSyAQWlR+o3JhjENUkznfinvmSGtRtk5H6cIQSnVpEKZYGoowLTJBDfTJK7FXUxVrAlxxQ&#10;1irsVaxVvFWqYq32xVqmKuOKtYq6mKW8Vdiho4qtIriq1owcaSpmIjpkDFkCuDEdcgYpBXCQHrgp&#10;k4gHBSX/0ux4FdirsVdirq4q1XFXVxVaTirROKtVwK1XFVrCuKKQdzYRzjcDI0qSXWjSw1aLp4YE&#10;2gxKY9pVp74ptEIysKg4UuUFsUupirYGKGiKYq7FDq0xS0atiqkOuKrmbucCbaE3HfAyBVFuS3U4&#10;ptUEgbvgpNtncZFksYGvTFKw18MVbG2+FC4ue2KW1Y13riheiAipwqqg0wKqqMKEJdtTIlKVSDng&#10;ZOSAnFUQttxHxYqpuADtira4qqs3AYqgpX5YEqXGuFXKpHXFVcHj8sVWSTb7HFCmPiNMUq61Tpiq&#10;oik4oRESmlDihEKuKrJZVTbrXFVP1KmoxVehLYUq6iuKHNHQVxSh3FMCqfMDFWvU74ErTLTG0019&#10;YIxS764PHFiqC4qMVpv1Qe2KuLjFVpWprhVZ6dMCu4nFLtycCrwKbnFWyO+FDQXFV4XFWxETirTr&#10;6fXFVLlU4pdI/hihDmYjAl3r03AxSoGQsd8CVPnUbYq0z9sVWkmlTiqm8gp1wKpEFjUD6cUrSrDf&#10;piraqenc4qqpFQmuKqno1O+KqwjOFCp6ZG2KFwQ08cVXIld6Yqu9IE4qvEeFVQRjqcVaYADAqm3H&#10;viqwAYEtEhMKrfUBOKtO4OBVEyAdMVUnl2riqEklpv2xVaZgF2xVSeUHfGlUvV5HbFXFyMKqiMWF&#10;Bt74qqoK74FXtTtTAqm0YxVS9OnTCrqe3fFKxYq9cCtNCVNDitLQO2FWzscVaJxVqgahxQ2SKV7Y&#10;pUgetcKFpanviqnXfFC3lxxQsJwoWFqGuKreYPXFXcgN8KrSR9++BWg29cKuMm3vihSZwMVUi3cY&#10;VWscCVmwFO+KrWGKu3r7YoarXfFWxvhVulfpxQ0d8ULSOW+FWtxuNjihtH3o2KF0go1R0wqpt8XT&#10;rhVbuN8UKgHLfAlpjQUpvXCqyvfFWQ+WNVa2cRyN8BNBgISGeRS8t1NRkEqoOKG8CWw3jhVdypir&#10;VO+Kt9t8VaxVx2xVacCu3wq7rgVrFXYq3irsVa5YFcDXFWiMKrDTFLYAxVumKtUriq0++BVh2xVt&#10;d8VXDFXbYFQ861BwJQUQo3E4FRcdQcKootXfChsb4VafbbFVo3xVsnFXDFWiMCqEjAbYpW98VVVp&#10;irZ2NcCqJI5UxShr1h27YoQEgDLQD8cilKQtCfnhVeFpQ4pXha7UwKu9KvXAloRAnbpiqt6Y7DAr&#10;ap7YpXKFriq8LxFcCaaI8R1woXKu1TirYQHc4EreG+/fFC9lpuMVW05dcVWiL22woXCIDfAlsLx/&#10;swoVCoO1KHFWmQDfFKpwGwOBC0RE9MUrJLNWFT2wKom05b77YpWGwStaVxVY+mLSo2OFVEaW1ARg&#10;pUwt4igAPUZJCJ4knlTfFaWOOSMO+FaS6wAUFT44SgBMompkUq6sRvilWBoMCoZkqcCqWosIIvTr&#10;ucKpCu/J8kxSu4HKuTDFDenQEnY4ULQg79cUOKdhirS174qvI8cUuG2wxVcpB3xSqhCdwK4rTTRm&#10;lSN8VcEFNzvitN+nTFV5FeuBLYI6d8VWOtT88Vd6ZI2xCuC8djiq4gmnhgVaR2wq3wxVbQ13+/Aq&#10;4IW2PTFXCM9BvTFWjGcVXcD0O+KtgUNMUu44q17nFXUp0xVcoPfChcowK0xBPXFWwDirRBOKrQKm&#10;pxVvod8VbBxVawNKjFV4GKrxX6cVXV49cCtj4euKuDVrTpil3XFW+JrvirgN/DFVhG4IwqvVuJwK&#10;4MK/LAritRirS7bHChdxwKt98KruR8N8CqZ3qfemFXOgC174paU9sUqqnscCuWvGuKtlWI5L0xVs&#10;brU9cUNEV3xVaooN8VdTFV3EEeOKuArXFLYWu+Ktha4oXEcRTFKytPnihcm+5xS3TFDihO5xVeAC&#10;KYsncdtxirfTFDge/fFWwT3GKuA74q3WmBVpNRt1rhS2F6DFW6eHXFW6VFMVaNAKYq6nc4q4ipwq&#10;0F8cCuAxVUrU1HXAq4KKYpWsuKGgAOuKuIr3+jCrgPfFVWoPwjpgVvhTcdMVUq71xVctKnFW3Qjf&#10;FVqPxHHqMKrmPcYFU6FjQYpXJ1ocKrnOxrTFVNWDdTiqrWux3xQt41NPxxVx2FBgVdwelSPprirg&#10;CcVXISAT74q1xDdcVUnJJoBvirY5AU2riq2hqPbFVxY/TiledvixVcp5A0Ar44q3x4NXtihsEYqt&#10;YDquKrdxviq5ZKCtKk4q4fFuOuFWioU0fviq0xgEjqcVWhDXCqoycWOKtqvLrihbsMVXg8jgVyqA&#10;a9TgSvK1JB6DFVhQruNq4ULWQNud8VbYkdBildGS3XY4FX0IOKVsktNv14oWVBGFC0t2A3xS0GK0&#10;OKtvKXPXArjKUPw4q2JCRv098VVFkBBPvgVd6oIwq0DWoOKqUle2FVqVA+LFW/UANcVcvWvjiq8h&#10;u/TAq6NVDe2FK7puMCtU3FemKGzUb4oa41PzxStZiDXtXFCsGU1p0GKVtOwxVUVQMVWkBgRirXDl&#10;scUrkVRUt1xVSY13rTFVEGuxwoVEquw+/FKtG1NxscCtswI3xVTYqT13xVohT1xRTXjxxQuA6VHz&#10;xSuAC4FWgV3OKo201CW0NV3XwwgoIZPY6mlyteh8MtErapRTENTrk2FLwe+FXYq3ih2Kt4q6uKt4&#10;VdTAreFXHFLh0xQ7FXYlW/bFUDd6ZHcfENmyJjbISSS7054jQr9OY8sbaJpXLb9xlJDbayOZozwc&#10;VwKrrv8AZpiqrb3TwEFThBpiRae2OsJJ8MmzZlxyW0yimySBhUbjLmteDhQos5qcCrkkB64VVAcK&#10;F2Kt4q7FXYq47b4qsB3pilfihY474q7YjfAlbUE1GFVQYquwqskwK2pxVjupy83Y++Qk2xROixUi&#10;LeJrlQWScKNstDUuwq3irsVdirsKuxVwwKqKMKrsVdhQ4mgrilIdSkJqB1yEm0BMNPi4RDxwRDAo&#10;4ZNi3hQsmPGJiPDFIY/Jp59I3Mp3J2GUTb4lNNLi9O3VT41xiGEijgMua28VccKuIBFCKjFUJPYB&#10;1KxEpXsOmRMWYlSEtrX0VMF4KqejeGUmHez40BHp4uA6QH4l/HKeBt41GJ7m0Yq+3HIcRCndNLfX&#10;Ymor7Nl8crUcaZxyrIKqajLxK2sxpfXJMXYq7FDsUuxQ7FK1sVcBirioxVYUxVTdOQ4uOQwJSq98&#10;vwXHxRfC2RMbZcSTSWd9pzVWrKMpMGwSRNrr6fYn2PvlRFNiYenDcjkpBr4Y1a2g59JFK5ExTxJV&#10;cWRjPvlRFMwsjllh6bjwwgopG29/G54seLe+Wxm1mKZQsOpy8StrpbK9TtklUScCu+WKtgYVcemK&#10;rcUOpirfHFW8VdirsVb64qsbfFXKKYVbpXFDgMVVFXxwKvC1xVfxphVcExVcE74oXBRhVwGKrqYq&#10;uUHvihdTFXYVcRihsYq3irgcCtHrXFWwMVXDCrqYq7FWioPXFVJ4AemFVFoSMCVF48VUWj+jAlwZ&#10;kO2Kq0d2y9d8UI6G/FKYiS0iBOr7nJopcVBxQptHhQpMtMCWgKdcUOrirdcVcDirdcVbIxS7ChwO&#10;KW64obGKuxVvCh2BW8KW+mKtDFDYxVs4qpscCVFviYDFUTElMCVXFVF2pilD3yFYi9dshJtiErmc&#10;iGo75jyLeAgZTVSD3zGJZhMLMiOLfthDFJNRm9STh3OKbTXT4fTQV8MtiHHJdcmrcffL0Imyiwhr&#10;JTiFKDLAxVgBk0N0xpWqY0rsVaO2KtYFdirRxV1MVdilrFDeKWsUNYq40GKuBxV2Kuwq1gVvFWji&#10;rWKuAxS0YwcaTawxkdMHCm3/0+yYFaxV2KtYq44q1irWKtYFaOKuIxVrjiruGKu4YVaMIOCkIebT&#10;I5hRhgpCXy+Xl6oaYKSFH9E3EJqm/wA8BZ2ptZSL9pTgVSMLD2wqpEEdcVWlsKrWfFVhk2xVYXHX&#10;FVrSU6YErC/jiruWKtrIQdsVVkuiuzHAQytXjuUbBTIFEoyN4Y0truCeGNLbfFe2KWiPDFXU7YpX&#10;KMVVCaYoQNwvLrkUoX0CTTAlGQWwVatucNIU5222wKg+BOKVWNANziqjLvilR4iuKWgNsVW4qtZj&#10;2xVYsZY4qi44eIxQqemcVVlQAYqv9RUxQoy3NBtilRB5GpxVWQEjFUZBFXfChFBKYoU5TtTFUHIM&#10;DJDtv0xVTZqYEqRYnAlyr44quEanriqqpUCgGFCspGFV1Nq9sVcKYq40HXArdBirYQYq4r2xVaR2&#10;xVwGKV6kYqrIV64UIW4k5HAlDl1HzwKpO9egoMVUWUE1OKttRR88CVNm32xSpgVNBiq8x064q0Fx&#10;VTMVTT3xVcICPlgS2Yh4VxVcIeOKFwjrhVVWDj1xVU9NRihdQDCqoqbbYq6lOuKGwMUuXrvihtmp&#10;ilYXHfFVMtXAqg7kE+GBKg8hFTiloSE74oWl64qsL0HzxVRdqinXFULI1TTphQpVJ2xVulRvirYW&#10;gwJb4b1wqvQ9K4FVFIOBV52HzxVtNxirZi49cVUjEDuOuKtBPHFK14z9OKrRGegGx74UtmCnXFCl&#10;6YpQ4q1wKbDbFVhA6dBihY9BsMKFNziqkfHFC1jhQpk7bYqsJ3IxVbUDrirXKpxVovTFVnqV+eFV&#10;jON64ULeY6jFVhauKtfPtilqtD88CuqK4qs70wq6mBDdcVdXxxQ2aDFVoNMKFlfDFDR267YUtcyC&#10;K9MKF0ZFcVXMldxihalVO/fCrdCDyxVphvQ4ULoyVO3bGks88s6ot1FwY/GuVkNhZAprixXk5FWh&#10;iq4GuKrwKYVargVquKt4VawK0TXFVpNN8VdirVcVXKa4q44qsrgVw64pbAwq4im+KGiMCXYq3yxV&#10;b164qtZcVaG2KrgBTFXEVxVRkG2+BUA9FfkMCUTDICNxiqIRie2FVUdMKFjb7DFVwWmKuIp1xVae&#10;uKtE7VwKhpCa198Ut03+eKrge3bFV4NRgVTNRt2xSk11OXlK12wIartgSl0rKjkMcKqfqKCakYpV&#10;FuEA6g4KSqiZCNtsFKuUr1qMaVVDdsFJXJ8XQ40rgSffGlXgHocVXU8cCt7L1xVsUPTFLdKYoarQ&#10;0O+KthA2KrjGKjwxVr06fRirfEHp1wq2kdOuKruNDtgVsIDucVXKANhgVvjQ7YFa9PFLQjwpa4dc&#10;VcYute/TCxcEAAHfClsCu42xVxWvw98UJPZ7yOvQhsJQEyTbrgZK8TU3JritIgGo3wKsVd8CUi1W&#10;65MR92SDEpfM/BOI7jJBilspOFionChriadThVoDbFVwTFLfHt1xVcqjviq5VCmowMlRVp0xVvqd&#10;8VWFVXrvirRfegxVVTpiq7h+1TfFVtAd/DAlsDahxQ7gO+KtgfDTFWilMKuoK/PFW+ApXFXcQBXA&#10;riKYq7jTrvirqYq0AOuKXFTirSg9TirjirvHFDQNRiqoCoXFXLvirmTxxVbwNNsVcF+/FWgBX3xV&#10;dXbFXeHjiq4HfArZGFLZFR7YquUgYFcxxVpmrQ4quAH04q6h74q7jTcjFWuNMCup1qcULTQdMKt+&#10;+Kt4FdxB67Yq3xpilzDFVqp3OFLdRsO/jgVcATtirakrtiri3jihoDuN8Va+1viraDkKkUxVUCgD&#10;FLgmKrkXbFK4Cg6YFWvhQs44ocUIxVclFO+KqppgS0tOmFK+la4FWsvjihorTCrYWv2sCu49aYVc&#10;Kd8CtUqaDrhSu3O1MCaWioOKF9OXTClplI2PXFDXTrhQu37DFLWw64q4daYFbUVxVe5psNsCtE1A&#10;9sVUmfehwoXUIxVeKbcxiloipxQvA2rviraDid/DFW0TcV22wJc7164qpnfbCq+nI4FbKhfnilZS&#10;p264VWsBTelcVUxuduuKqn2SMUOqe+KrjGw3wK4JUgHxxVUoBtiltl2xVoJsRXpiqzh4YocEI64p&#10;aFGxQvVTTFVREp1GBK7iFOw2wqsdC2KHKnbFXcCd+2KuIHTtiqm6mu3TCrlI8cVbR1Jr1pirZqTV&#10;enfFXVI69cKulcMakdsVU6170GKFT4afFirQ/wAnAqpy4npgS1Xka98UNkdcKuaPiPfAlxoxBbFW&#10;6KTXFLZIG1cVWMqOanxxQpse3bChTJPUbYVcFLYEu67HFWyK7kYFaJPTFWxUDbphVxU9RscUL1NO&#10;vU4q4tQ1xVzAA1U1GKVoQ/PFXGtKDriqoitQePfFK/iRufHArdK4ocfBtsVXEg7V3xVa7ceoxVra&#10;tMKriafLArkIO52GKWue4/HFVX1F6d/DFXFwOnXFVrEdTiqkd9xhQpUPXFVVaU3wKvZT2xS2Biri&#10;QeuKtcR0xQ2BTpitNgA4rTbtU7b40tLd64FaI+/FV8TshqDQ4VT/AE/XAKRTfIHJCTExT+OUMKg1&#10;GXW0lWUjFC7CrgMVdirsUN4pbxQ3hVo4FbxVw8cVpuuFLqYocBiq141kFGFRgSlN9pHV4h9GVShb&#10;YJpJLbEfaFDmPKNNoNoUxvHuuQS6K45fA21MVVTtuMVpHWepyQHc1XLYzpgY2n1rqMU+wNG8DmTG&#10;dtJjSLoK1yy2DivhhVcuK0uBwquxQ7FWmNMVpQqX64EuKsNxviq8yU64q71Kig3xVumKuRKHFVQY&#10;VWmQDbFVNm5HbFV8jCOMt4DFWLXjEk0yqZbQntjF6cSr4YAGBKOAyxi3irq4q3irsVdirsKtqMVV&#10;BireKuwqsmaiE4Ehj8/7yZV8TlZbU+jWgpkgGoqoGSYt4VQmp3Agi/1sBZxSH1pZnRXqFJAocxpF&#10;uLJI1ooXwyyIaSqjLWLsKuxQ7FLsUOYA7HcYEoQ6fGj+rD8D+3TImKQUBdCZbgSzLyQ7NTplMoto&#10;KhqGmxRuskLDi+VmFNomotcXFi3ChpkbITsUxs9U5kLLt75dGbTKCZrKr/ZNcvBtqIXDJIdgQ7FX&#10;HFVj9cUrhirdMVapirRUHFVrR1xVTZexFRjSpZe6Hb3QNBxbImLISSSbSrrTjyhJ45UcbYJK1tr1&#10;DwuFIPjTKTs2hM0eC6FQRgVDXOlht1yJim0qn01lO4+nI8K8SnHJPa9DyHgcANJq0XFqcMp4yfA5&#10;+7LRkYGKJA7g1HjkxJjwuFB1yxiuOKrW9sULRvviq4Uwq3XFXUxVvFXAVxV1MVaKYULhHiq9UxVd&#10;6YxVcExQvCeOKt8KYq2AcVXjCrdMVdTFW8UOGKrh1wq7FDhilvFDsUupih2BWwMKrsVdirsVbxV1&#10;O+FWiK4qsMS+GKoeW1Lbg4pQ7xMvUVwKpUrviq0inTBSV63Dp1woRcV92woRSThxja03s2KrG2wo&#10;Wc8Ct4q30wq2Diq4HFDuuFW8VdXxxVvtirq4VbwK6uKt1xVvCrsVcMVbY7YFUiaDFWoEqanIpRSj&#10;bCrROKULcvxHEdTgLIBAy3DmP026ZjTk5EQh7oUiUjKCWYQUqilMgWQRM0nCCvthQk9pH9Yn+W+M&#10;Q1SLIgOCAe2ZMQ1hCKOb1yaCm1nFkwGkpkooMsVdTJIdTFLVMVapgV2KuxVaRgVxGFXYFW4VbwK1&#10;TFLjihrFXUxV2KtDCrZxV2BXYq1irVMVb6YVb6DFWsUv/9TseBWsVdirWKurirWKuxV2KupirqYq&#10;2BirqYq3TFXYq6mKt0xV2KtEA4qoS2ccnUb4CEIGfSAdxQ/PI8KUquLBkO4pkUgoKZCvXClSUb/F&#10;iqx6VpilplxVYQQcVcoJO2KuYccVWUZjhQrAkDAyCqrnucWVohbimBKuk6nwwKv5A4aVsb4GSogx&#10;QuIJxVTeIHrgVase+BK5loNsKFAwVwJUzBTrtgVTcACmKVFwBvgVDNhStAJwJbWJm3wquFsTihER&#10;2wXFCrwxV2y9cVUnmrsMVQ7SltjiloDntiqIjgJNMVRsNuR1woRiqFGFC2V8CEK7E4slJhgVQemB&#10;KFfrgSt5bYqtDHr44quDEn2xSv51wobWXjthVUVye+Krg2BV6mvXFXVpvXFXerTrgSte4FNjvhVR&#10;EpJ+WBNL/Xpvihxu1pitKYu4/wBo4Fpa08T/ALVMVpoUHQjFVjRErTFVJgwxSpknv2xVvrilUUUx&#10;VeF5VrirYTFV3pADFDXCuKVwSmKHca/a6Yq2tBuMVXEkDfCrhJ2wK2hrviqvhQ4AHFWie2KrDilT&#10;L0xVYXwJUy2+BKxjiqGlPfviqwEnFWmamKFJ3A774qpGU03wqou46mmKFEOT0wqv5VG+BVRR3wJX&#10;+nX2xVsoe+Krok5Hjiqq6fsjtgVdGlFIOKqoXbfFVvpBhXocCW1g5LirmgUfPFVLcYUrGkrvihDs&#10;RvTCqkz0Ne+KFFpampySFhkB6nBSqTuN6YUKbPRRXFCwvUbYoUyx7Yqpl8KtF64pWepTFWhITv3x&#10;VYz7174q0WrvhQs6nbFDYxVoktiloKD1wK2R3xVwp9OKtN1+eKrQaDfCh3U1xVqm+KG2NOuKVlQB&#10;iqyoPffChx8cUNcqGuKoguHWmKFLnXY9skheKHAl1e4ySGl64qjtKvDYXAlHcgHEsrelWlws6CQb&#10;gitcqpKKpXArVKYq7lTFW+XfFVvMnFK5Riq40xQtJxVbirR364Fb+WFWsCtA4quHhhVoinTAq3ph&#10;S2Diq4HFVpxV2KuIxVx2wKsrirXTFK+oxQtIrgVYwFN8SqX3C0ffauBK6MEdTtilGI2KFWm2SQ0u&#10;7bdsCV52OFVrGgriq07b4oU5XoMCofl/NiyXqdt8UO5HoMCrgd6YqhdRu1t4iSdzgVi5vlDk1w0q&#10;I/SqAe+CkqbXMcpLU6+OKWisJ8MU0vSGE7jp4YFbEEXVuuK0qrbRn5YEt/U17Yq2LIkcuRGK0uW3&#10;PZsVbNq9ftnAqr9WloCWrgV3oTK3IsPuxSvKS9ag4q4euN6g4q6sx34jFDhJKOqg40q71nI3TFLY&#10;keu60+WKG/UPUqRhVtrgGgKkHFaXrONyQTgWl/qA+IwJbDLihsSJ44pXclI6jArgVO4OFLQYDc4V&#10;XbHqcUNFADUYpbAriimnFN++FFJPaj/SJNuprhKQjwtBkVVYgKfPFKJVajFVtxSKIvirGLg+s/xf&#10;s4QxKXXs1XCg7gbZIMEExJOSVaUPfFC0JxJOFWlbfFVb54pcOoI6jAqoBy3GKVybHAq4Hb54VW8Q&#10;enXFVpA74qsoeWKq0UgIxSvDbUOKHHfcYFpb198Vpep7Yq4ScOnXFWyQwqdycVUzUYVcGPfArbNU&#10;Yq0pA3xVV5BunQYqt3xS41AxVweo3H04q4VU+GKuC9a4qtYEDxxQ5U25UxVunY4Fb3HQYVXK3Ja4&#10;quBJFTgVYoBNcKtldwPHFVrbGnhirSkVxVeePXvgVutaDFXBadcUtkbVOKrKGu2FVRFrWvbAqqAK&#10;VxVw3OKtUrucVWnfYYoWiv04FcRU0xVrpvhVsK1K7YqqAeOBK+gHvhVZ164q5OpwJWmnhiq7tirR&#10;Ptih1ARQ4q2NtsUup9OKFyKSKYppf027Yq3suKVytWuKuqQdsVa374q4+2KGjvirQ2OKqq0I98CW&#10;w1B2xV3virQNTXFDuNfixVxIGFXdR2pilb02xVdSm464FXLvirqCnTfFLkIBNcKtH4t8UNca74UN&#10;r+GKtMAemKWgp74FXoxU1OKtE1Jriq1VHvXFVzICK/dgVy4UL1232xS7rT3xVenQjsMVXcQ2KrSP&#10;HAqxlBFW64UUt3HyOKV6LTYdsCqjipB7HCqmwHLjvXFVLp164q3QdWxVqoJNOmKr+Q4074pXJMx6&#10;0OBVQKQxPXFV44/TgVqgOFW1QAkN3wK0yCngMVaC98KHH6Biq4x7E1qRirSjlQnFXcwR4Yq4Et0x&#10;Q4q5HgcWS8IAK4qtJ5+wGKqbqR2wqsKjr0xRS0rT78VXg7VGKuBB6fThVfwrsMVUgNwKb4qqEcaD&#10;FVrVXpgQ0nv1xVVj6n54FXdTXrilZI1TTFC1VOFK6pHXriq3lx64q1zrXuMVaYhsUKbHoo7YpXLU&#10;7YVbBrsfvwK3TviqxRQ74quBoK4quWQVr1r1xQuCVFfDFLdAx+LFWyAuygYEt8abNhVZwJO+KFyJ&#10;TrgS3+11xQ5qN1G4xSsYlz4YULiSu1MUtCp3bFDZWm3tirQDftYq0U2JB38MVbUEnFK13NcUNIKG&#10;pxVfy2xVoPiqmzmpHXFWwxPXFVQOafDiq8NtU9cUuXjUg4ocZAgJ6nFVgkqKUxVoSEHbpirRkJ64&#10;qqIcUrxtgVaxUih74qt4AEEGpxVNdP1aS2PFt1yQNMDG2TWl+lwKqd/nlgNtZjSOVwckxX1rhQ6m&#10;KlwxVuuKHYq2MKuxV1cCtjCl2KuxQ31xVrArgaYqoXVmlwPiAr44CLSCkN7pTxHb7OUSxtoklk1m&#10;GO2UkNgKgDJFsRgSrghx4YFbQtGaqaZK1Tax11lASXceOWxyU1mCew3CTLyQ1GZIlbSQvR6mgyVo&#10;pUrhQtMq9K4quDA4qpseRp4YpVFUDFC6mFC14+fXAlyxhcVc2FW64q3iqg674pXxp3OBChqb8Iqe&#10;OJSGPRKZZlUeOY922smiXbLQ1FWGSQ3irsVdirsVdireKrkGFVTCreKtYqhr1qJTAWUUpsk9Wevh&#10;lbMp6gplgal+Kuwql+pvFzQSfZU1IyMmcQg0kW9ugyCijKDuWw7J0oy4BpLdMmhvFDsVdil2BXYU&#10;OxS0d9jviqBu9KjuB8J4n8MjwshJ11IPq3pXC1dejZVKOzKJQENnBdJz5FKdcq4WwSWaVITMVQ1Q&#10;HGBWQT5cygXHK7CrsVccVU+pxVfireKHYq6mKtYVdTFVNo64FWFCPlilA3mkW92PiHFvHIkWyEkh&#10;udCurEmSAlh4DKTjbRNu01mSD4bhaEdcqIpnzTiK6t7sbEV8MitKU+lqwJTAYpBSm40xlPIjpkCK&#10;ZAoQ/WLejRmo7jAEoiLVVduMq8T49ssE2BijVZXFVII9ssE7YEN5ZbGndcKGwMKtjFW8UOpXFWwu&#10;KVwQ4UN8MVXBfHFVQAYoXBa4q2NhhVumBXAYVb41xV2Ku7YobO+Ku6YqurireFDWKrsUurirjihw&#10;xVx3xVuuKrunXFLsUOxV2KtjbCrsVdXFWsVaKg9cKqMtqrbjBSoV7YqdsCVNo/HFVMp4Yq5CydMC&#10;URHeEbNhQiEnV+hwoWuuC00uUUwKu5YQinBq4VXYUN1xVsHCrYO+KG8VdirsVXYq7FXDCreKt4q0&#10;TgVSehNMCVeJaDFVXpihYd8WSAB5zEHoBXKy2gJdO1WNOlcxZuQG7pgYAPDKSyCCY1FDgSp389Iw&#10;PbCxXaJAeHM7E5dEOMSmdyeKZkBKlaJyNcDCSe20dBlgaiiQMsQ3hV2KupirWKWqYq1TFWqYq7Ar&#10;WKtYq6mKtHFLsUNYEuphpDjirsVdirWKt4q1gV1MKuxV2KuOKv8A/9XsOBXYq7FXYq1irsVdTFXY&#10;q3irsVbxVvFXYq7FXYq7FXYq1XFWicVWlsVU5AGFCK4EJVe6aH3Tr4ZCmQSaeExbMKYpQrHevXFL&#10;WKtle+KuC4qtZK4q2F4jFXcTirdaYqv5csVtpdsDK1T1WBwotXS5I674KZcSKjuUO9cUq4lU4pbN&#10;DkVapTFWiK4q0zKowKhJWLHYHAlT9B27Yq79HO+5NMaTbY00J1w0trxaAY0tt+iAMULSoGKVJnwK&#10;teSnbFUM8hJ98VdHbPIa4pRkWlltyNsNItGJpyoK40i1/BE2wqs5DFLfMVxVQkkqcCrKA4qtfpgV&#10;DSYpQsppkUqDHeuKXAgtQdsVXFqbnCrTEk0xVUQdqYUKyrTFV4xVssBtgVCzXIBp3wJpSiLymg64&#10;ppFC0oK98UW4wkYotb6ZJ3xW1FrVgailPxwMlCSOmBVAgKTiq3kT9knFVys47kUwqqLL4tXArSkD&#10;vhWlVWB3wJVAaEE4qqBq4VXk4ocG32xVcVJ7YpcY2PTFDhA5xVwgPTCqo0RAxQtAoMVXolMVXMpr&#10;XtirYG1DirTGmKqTnvgVRJAxSoyNQ4EqTTBRvilxY06YqpMnPrirqdvHFCmy03OKqBTkdwaYqpmI&#10;jbrhQpNDWuKqiWrRrWmKr/RrSg2wJV/qwUUI3xVpYwPfAle0XbFV0UHHc4oXemOpxStU77b4oVlX&#10;xxSqU2pgVYzcOmFVF5R2xVDPIDUYqh3mUbDrhQoyyVoRihQZuR3ySFhYYqpNIDhQpM++KFjPXqcV&#10;WFyenTFVhaorihSf4T44pa5GuKrakYq4gnFLXfFWg1Ov34oW96jChsnvirRJpTFLdSemBW8VWnxx&#10;Q7qRiqxiMUNciWwq2x32xVYRXcnpilok9+2KGhQ798Ut4oaJ22woXKKb4qvBA7b4UNL13woXfZxV&#10;YKA4ULmPhhSzHylqvIeg5+WQIbAbZfG4PfIMV9MCVrLvirXCuKtqtMVXVAxVacVapireKtGmKtdM&#10;Va44FWsMVbBpiqp1wpWEYq174q2Diq7Y4q1irW2BWq9Tiq0muKrTTFLgwPXFC6uBVnTFUBe1BBGB&#10;LURJ60xSjE6YoVu2FXIMUL8KtEAYqsYbYqh5G5bYEtDYYqtJr2xVynucCVy79MUMW1+8LSFR0GFB&#10;YtLcyFqAEDxw0qxbt1O9aY0m1cX7dt8FLa/9I1PTfBwp4lWPVKe+PCniVl1UAbjHhXiVV1Ndh0yN&#10;Mwq/pRAKgmuBNK8WpxkfaJOClVl1FGIq2BKsdQjOwYfTixpet9X9oUxVf9dpXcY0hcL0eIrjSVQX&#10;fI9BgLIBd9aIqSB9+KCGxcsw5ALhYrjdsdmUEYppprkLXY7+GNopv1wQAVyJKabNymxAIx4k0v8A&#10;rKHcgjDaKcZ4z0NPnja0vS5iU774q2k0ddzirbTRdNhimmxNEw7DAmm+UXViPoySHEwg4q4GNj1x&#10;Vd6cbbVxVzRR+OKFAQIpJBG+KuC0O2FK9UNdu+BUYqqBQ4ql+sTgR+mvbFWNvKsasz9TkgxKT3Eo&#10;duQGTYLN/wBnFXVNPfChzU6YqtRMVVwAw98CVypT3xVcFK4pcBXArvtVphVcBirfDxxSphMVXemP&#10;pxVdTxGBVyjriq0Etiq9UC4ocU3xVwWla4VW03wK0d8VaApscVXihFDXFV6x0O/fAl1ADXFV3AUr&#10;irjxp13xVbQdOuKthR1xVoKCD74ULQCNu2BV3FdycCu40FMKrSvEDwxVZWg3OFV/NaUxVw8T1xVa&#10;wqaYoaUda4pXAdjiraila4qqN2IxS2FFKYFVCiqN+uKrSoGKt1FMULQd98VXHfpirRHcYFXCM0ri&#10;qzjirYFMVb3phS0D44q2HA2piq1nqcVaBJxVonfArY3FcVVKbYq1x3xVyqSSWxVVA2xTTYXbFK4g&#10;ihGKqbUrviq5dsVdWnXFXVB274q2TXFWsVWMCu56YoXpSuCkrq8sVbqKUOKrjTrihcCBhVa570xS&#10;tV67Hp4Yq4YqvoDiq4YFbJBG/XxwqsKV27YqtIwq4VPTFXV8cULuXemKrtidvpwJapv1xVzLTFVO&#10;lDthVVqCK4FaAFMVb3G1MVbUUNfDFVykdOmKr13AwJcaNsOuKFvDapGFWiBTbritLa1wIcT4YUuN&#10;R164qpg1riq2RqkKO2KrVBrTFCqR3GLJcnTfrgVeSaUGKtpHQVPbFVSld8CXRrx6jFDmJ6U298KG&#10;juPD5YpXCMbHwxQ1IKggd8KrNu/bwxQ1Whriq9QrbnArRA6g4smjJTbFDZNQCNj3wpWkkb1xQ04A&#10;2+nFLgN98ULpB/Jiq/oNhviq3Yj4uuKuWgIJxVcQDWvTFWqgVHfFCxV2BxVvoa9DgVzuxOxpilaB&#10;XcnfxxVwBbYYq0Se+9MKqlFCkNuT0wKpkVFKUwrTgteuKrGShrirQ6b9DirYUg7dMVXk02HTFWuF&#10;ffFLmFN69MUNIu9cVVqL1B3xVvYjbbFW4yK9MCtBip3FcVb5E17YUrloOuBVkjfy/dhQsB4muKrj&#10;1qdjirjVqVHfFVzFdx3wJWkgCp6jCq4IHNX+jAriAOmKHNUDegxSphanfcYULljFa1xV1CTQDFVw&#10;RV2wJadVPapxQpleJIwq0pNN8UNAE1AxS1zUjfqMKteoBs2KuO23QYq2DUb40q0A7VxQqCpHwneu&#10;BKsjAA8vvxVyuo64qsVu/fCq6prt1xVWjmKMJASCPDAlkGna+j0SXZssEmkhPop1cVBrk2FKwIPT&#10;ChvFDeKuxVvFXYq7FLeKGjilvFDeKWjih1MVdhVzDlscCpbe6Ssnxx/a8MiYsgUint3jYrIN8x5R&#10;puEkLLA3VO2VM3LKUP7zpilcQGHJNxgVUtryWBvgP35MSpiRadWOspI3GQAHL45LazBMfXMh+Hpl&#10;wNtRCqsYOTYuIKGuBK5MVVQMkhvFDeBXYUtHbFChVg3tgSrch1riqz7RxVUGFUr1uXcIO2Asglmk&#10;pznJ7DKAyLI4xTLGCqDhV2FDsVdirsVbxVrFVZRTCreKuxV2FUt1GXqMjJmFLSIqqZD3OVhJTYZa&#10;1rsKtjFUjuLV72aRmqETv75XJvGztFi48myiKzTkDMoNC7Ch2BLR9sVQd1dmEUPXASkBqyvPXqD1&#10;GIKkI1TXJIbxVqmBXYq1JTgS24AwqGM/UridHkQlIx+OY8w3jZEeXYiqsTvv1yEAiZT5emZIDSS3&#10;hV2KtHpiq1cUL6YpdirsVdihxxVrFXYUtEYqtMdcVWGMjAqCu9Mgux+8Wh8ciRaQUiu/Ls9uTJaN&#10;sMrlBmJKMGtXNq3C5U08cpMabLtO7bULe7Ub9cgydPpqOKpjS2lFzpTgk0rkSGVoB7Z4TyQlTkEq&#10;sWoyJ8MoBHjkhJHCjYriOX7By0TYGKuDloLXS4JXJIX+nirYTCq5UxVeExV3HFXAEYqvr44oXYVd&#10;TFXYq2RirQxV2Kt0xV2KtjChw8cULq4q7FXYq7FW8Vd0xV2KWwcVdXFW8UN4VdgVsYVdTFXYq1ir&#10;qYq7FWioOKqTwBuuNKh3tyMCVBkK9RiqmVB64q0EoaqcFKqx3DLs2+CmVohbhW2O2IQVVfi6ZJDi&#10;uK01uMKGw+++Kr+QwobBxQ3XCrYOBWxirdcKuxVvfFXHFW8VWE4qtjBY4FRiLQYpcxxShJbwRGgG&#10;QJbBFAtLSUuOhGUSk3AIGR/iI98x5G20BZcSARccrZIVWBIrihDXx5uIx32rkgwKeWUHBAPDMmIc&#10;crLtviC5chGWENKYKYkpzGtBlgDWVTJobphVo4q6mKtUxS6mKtUxVo4q1irRGBXUxVqmKtUxV1MV&#10;axS1irsUNHFXUxVsDArWKuxV2KuxVrCriaYq/wD/1uw4FbxVrFXYq1TFW6Yq6mKt0xV1MVdTFXYq&#10;7FW8VdXFWq4q1XFWq4q1irWBWjiq04qptiqEubdZhRgMiqR3mlOrc4vuwKCgHZojSVSPfFmvR0cb&#10;HFV4pSvbFXcffFDftiqw9cVcBilyg022xWl3HFVrUGKtElt+mFWwQBiqosrdjTAyBVkvGXqfvwUm&#10;136WSvGor7YGaulzzwUgqwWu5phKF49Pua5FLX1u3TuK4bWkPLq6j7HXwwWtIGXV3k2GC2VLBdu3&#10;UHBbKlzTMPnhVTadiNsVcnN+gxQi4dOll3Oww0i0fFpKLu/XJcLG0SsMMPbDSGnuEHTAVpCzXe2R&#10;tkAhGnLdcWVLfUr1OKFwPfFLRYd8ULeW2BVjyYppDyNiqCkkqaYpUupFMCVREp23OBVcRVG+FDYh&#10;pviq8CnXCrda+2KrgMCrHQtgS6LTmkO42xpFpnbacsY2yQCLVpbcItab40toQW9ftbYEtNHGg8Ti&#10;qFmpXbAqGdK7nIslEw71xVa8YXpiqz0e+KtGLYnviqz0/HFK5U2p4YqqqcVVFK9cKq8bA4oRCgUr&#10;hQqDiBilwkWlD1xVsLXFC8R7eGFWnCjqRihYXjGBK0yoDitKbXCL1xWlM3keKaW/XEPY4rSxrpel&#10;MC0pNcAnfpgSvEkZ3IxVozQjwwpWG4jrgVovG+wIxVY3CuxqMUNcUY0I/HFW1hSuKXPChFBihTEC&#10;LucVadqniBiq4Jt0rirZiLbHbFKqtqDihzxog+WBVKRzXbpiqixG9d8UuVwB71xVUE4HXbArRnqf&#10;HCqHklqa4qh5GJ6HChSYlqb/ADwqosvU4UKT4oWuDx2xVQr44UKTMB88UKRbxxVZWpqcKupTwwIW&#10;NToMVWnbpilYxFcVaND13xVaK9R0xVseHjirTKO2FWgePXArYO2/XChaXP0YVcrA9dsVaJwJcT+O&#10;KGgtakHFVp3xQ0OuKXFvDFVgOKuJrihomhxVs0B2xS6m/wA8UKhFBhQt5djhQ2B8VRhQqYqp9Tvh&#10;CF1eRxVVt52t35qacTikPSNIv1u4VkHWm+VEM01V6jAre2FVwwK10xVqtcVW03rirsVbxVquKtHb&#10;FXV8cVWnAqyu+KqinscVbO/TCl1O+KrDiranviq44qt3G+KtHFWqb4EtFcVdQKN8VarTAhpiMKoO&#10;8FV+nIlKEhkrUH5YGRR0JOFiiOW2+FV64oX1wqsO+KqcjdsVUWG+BLQGKtHbfFXCnbFWifE0GKGG&#10;38okkenStMUJd6ANaYVcLdOlOmKXfVVPYVxVxtV2+HFWxYofCuKu+oqN8Urhp4O564EuNio6HBSb&#10;b+oBqHoMaQ42DdAfuwq76k47nBSuFs37JOGlteIZFG5qcjSWhBMD164qu9OXx/HBSbX0nX7OCk20&#10;HuP8zjSLXfWLkbCuNJtsXVyNzXGltsXk/wDNgMV4nfpGce+DhQZKg1a46Njwp4l/6VnpuMHCy4lv&#10;6Ylr0ydMLXLrki7FfwwUtrv043dBg4WQk3+mCdwm3vg4E8a4awCa8QKZIxRxNjWo+61wcK8Tl1mE&#10;mvE4eFeJedZjpWhHhkaTbZ11ONKffkqRbl1eDjVyScFJBbGsRDoTjS2qLrEHUkk4CEgqq6xCdwSM&#10;jTNC3l6kgojcticmA1ljFxcs7bnLaaiVgavXFDSsa0wqqLTxpirqDtileAOuBVWNlUbjfFVRWFds&#10;UrgeWKtgDAq1jQ4VcG5dq4q1QnfwxSuXp74q5a1qemKruNRXFXbLuemKGq4q2D3xVeMCudq9euKq&#10;bOa0wq0Kd8VX8N8CuUUOKrjX6cVWswxS5WLVriq15PTGKrYpDJU4qrRj7sVX0BwIWkbYq4Yq2wIF&#10;ScKrCBTFVjRnemKrhHxxVcSDWmKrQBXFW6GtcVapyxVdwwJXhadsVcBUEnFV3zxV3XFC07HfFW6g&#10;dcVd03Hjiq+owK3yPjirSqtanrhVdtirVR4YpaoCK4qt498VaClj0xVcyYqtZcCtotemFV+/htgV&#10;wO+Kt++KVxJ7YpXBt9+2KuY/jiqzjXrihuvtiloPirTDvihaHPWmKr03O+KW3NNgSQcVcKD6cULh&#10;TxxVwNMUuJIFa4oa98Uqi144q4Dia4q2GqcVXKQfnirbClScVWgdjucVdTffpircijlRemFVtKYq&#10;6ld8VVEYAEGlcCuPtirVdt9/fFVnHavXFWyBTFWgPpxVxShqTiq4N8XI4q4yAVriri1emKV6sKYF&#10;Xrvv0wqvLe2+BVikHtTChxXArgtO2KtFR1JxVTZQKBd/fCq306b4q2QF7Yqu3Ap+OKXU7jvgVUUc&#10;RXqfDFWwSTv0OKV5oor3wIWhmY7nCq6oOwxVYUArvirRkoAMKFocnFVUIpBxVo0pQb4Fapw2PfCr&#10;XIdvuxS5qDc4oWBwKj8cUtmh70xVaa1pihuSLp32xVetRSuBVzfC1MUrZGA7b4ULm4gCmKqdd9++&#10;KrCxBAGKF5ahxStdC53PXvihfyAPjgS5WUih64qtWor88KtHbfFV3OgrirudRua1xVUjQHqQDilS&#10;dKAg4oWdR8sVVI1J67V8cVXPHxHUE4q00VRWvTFKwrXY4q7pihc3FRyPfFWw5pSnXFXc+HXbFXci&#10;464qtJNBT6cVaEpb233xVVADHbCrUxBUAdcCrTtSu9MVc7hT8Fa4qtDuTVhiqqem+KuMorQdcVbe&#10;TuBXwwJaNCKkbnChpSdx2OKrlXsMCW2JToeuKu4dq0OKrGFDVuvTChdKAd8CVLiQK4WLW4xVrl22&#10;wpWMoqPEYoXlwRSm+KrAK7HFV1KAHFWy1OmKuJPU4pXL036Yq4kg0p9OKF9eJqCPfFKqlCMCtcSD&#10;/TCqZaZqzWzcXJKnG6QQyezvo7gVjP0ZYDbURSNVq5NgV4NcVbGKHYq2MUuwq7ArsUOxVcMVccVa&#10;xVvCrsVdTFVKa1jnHFx9OCrSkd7pLxGq/EMplBtjJLZLdeh/HMem0FDtGyHbpgKS6OVZT0oR3xQ2&#10;0ZHxYFpHWOqS2xoRyHvk4zpBDIbS/juRVdj4ZmRlbQY0im+MUybBpI+OFVXChvAreFDWKt4FaIrh&#10;VSkShqMCroxtilUHXChjmrTcpGPau2RLMK2iRcYy/wDMa5SGRToDLWC7ChvFXYq7FXYq7FWwN8Kq&#10;wxV2FW8UNYpSLU5a1plcm0JlYRCOFV74AGBRYGWMW8KrZZBGhfwxSGNy30jBlWvEnfwyiZbgnGnx&#10;COJad8EGso0DL2DeFDWBLj7YUIDULcyqXHbAWYS2wm9KU/5QysmmRCfxmu+TBayvySuwK7FVG6kE&#10;cRLd8UgMeuNW/di2jNAdjlEy3AJvpsAhhC98MA1yR4y5rdil2KrX6Uwq5RtgVdirsVdirhirsVap&#10;ih2KXYq7ChxFcCrClcKVhjpuMCoa5s4biolUfPARaQUiu/LTJ8VqT9GVSx22CaEg1K6sG4TA08Tl&#10;JjTZdp1aaxb3Q4saHIWmlaWwSarLQ/LGlSy50ojtkTFlaVS2TRtttkSE23HeSw7OKjEGlIR0F/G/&#10;2T8wcuGRrMEYsobfLgWqlZSDklXADviq4Yq7rihumFXYq7FW6+OKuGKupirYGKtYq3TFXVxQ3XFW&#10;x74ULqYq1irQxVuuKurilxxV2KuxQ2MKVwwIdXCreKuxVvFWjirsVd1xV2Kuwq7FWiMCqbRBuuKo&#10;eS0puuBUO8LLuRilZSvXAq3gO2NJbWR48VREd92bfFUQJEk3BxtXFe+FC0igxQ4NTfJIVVcHG1XA&#10;4quBxV1d8VbwquGKHHFLRxVYxpgVWt49sVRVMKqMuyk4CyCT3Kck9T3OUybwh1apGY0m4Idx8TZS&#10;WSHumqnHvgSh0O/tgQW7WIzTDbYZZENU2QqKLmVENKBA5yb9MmxKc2cfTJBgUyUZYGC6mSV2Kupi&#10;rRxVqmKupTFLWKtEYodTFLVMVaxVxGKrTgV2KtHFWjirWKuFO+KupgVqgxS7AhwxVxwq7tXFXYqt&#10;O+FX/9fsWBWsVdirsVdireKuxV2KuxV2Kurirq4q1XFWsVaxV2+KupirROKtE4FWFjiruuKu4DFX&#10;emDirRgU40hCT6Wko3wUqVXHlondDvgpNoRtEuou/IZFlbjbyLs6HG0rRE3fG0KZWmx64VaAIxZN&#10;4oaPjihaNxywpaZ6dMVW1HfArYkA6YqphXkJrsMVVVgRB4nFlbXqMK0NMUWvErr3wLavHcgjcA5G&#10;mdtgo/ahwUkFo2kb9TjSbbTT4h0ONJtW+op3anyxpbbFjD+0xxpbVY7e1TDTFFLLDGPhAxVa+ofy&#10;7Y2mkPLfnqDgtaQz3bMdsCaWeoW2OKVFpe2KqRl7Yq165BxS2bk9K4ocJieuKtGUnbFK0yAnfAqx&#10;3J6YVU/SL9RiqosP0YEqyQitcaQqmMDbCq0IT2xVeLct0xVXjsjTpjSLREencuow0i0THp8cfXDS&#10;LXloothiqjJeAdBXBa0hbi4L74CyQvqk4EtbnFVA74FWHwwMmiteuKFJ1PQDFLQBBodjirRjxVQK&#10;kDbrilYXI3wK0ZqGvbFVpmI69MVXxTnqOmKotbliKHChespOxOKUREaCuFCobgAYoQ73fI0Xc4pW&#10;eoxO5wKoy3gj6dcVpATXzt9naoxTSiJG/axSuV6mu+KrxIBtgVYbinTFCmZuXTFWuZHVjhVeGB74&#10;Etlqj54oXK/fvilsuy4ob9U06ivWuKtpPv8AFvXviqISRepxVqZwN8VWIynfFVSOQV3O2Kr2uwuy&#10;gH3xVYbkttWmKrHlUCoNcCqElwK0LUw0qwyp2NcVWeuvjviqoZVPcYpa9eJRStTgpVFrmNjtthRa&#10;ibtBhpFqDXaKKKcNItSNyKYqseYYqptNthQouxI3xQou2+FVldt+uKFvKu2KVjbb4qt5VwK7ocKt&#10;MaU98CuFAanFVta7Yq41Hywq7FWq1Ir2xVzEYq3XFDRXvhVqlRgV1O2BVtadMKtGmKrO2KHDFVpx&#10;Vse+Kt0HTFWuIA8cVXUriq4A4oaZaUPfChpfDvhQvqSPfChzJ3xVy1xtV3GuNpT/AMramLeb0H+y&#10;34ZGTYN2dxNUV6jxyClWAxQurQYq1WppirVMVaOKtHfFXVxS7FXbYq1UYq1iq1hgQtBOKqqnxxSu&#10;IwqtIpiq0Djiq+tcVWVFcVarXFWwMCuA8cVWOD0xS0cCGtsVQ10KrgSEsjejEYKZJlbHkMKEQMKF&#10;VBhQqECnviqmeuKqUu1SMVWVqK4ErCNxiq1j0rirYWmwxQpXdVt3c9hirBS/IknxySuHXrgVUJr8&#10;sKHBa4pXhgm5wKp+svYjChUD03ptgSqKQwxVeoB2BwJXBMCVyqD0xVsoOuKqiwg9cCVvAVrTFW/S&#10;7kbDFV6xA9e+BK1Yx0IxVsQCtMbRTvRB3pja0uEAxVo2y1rTG1aFsp2pvihb6ArTvitN/VR1OBNL&#10;jbJSvEfPFK36kh3AwoaWxHQgY2rf1E9KDG1po2K0+yMbVb9SANQBhtWjZDsMCXNYiu4xAQsbT1Iq&#10;emSQ79GoR0rirX1GgpTbAlcunAjfAlf+jgN64ErWswoJ79MLEsdliCsaH6MkxUWcId/lthVVA3xV&#10;cop74quVScCrwMUrgK4pXD36YqqihO3TFV42+WKrXWmwxVpfDFV2/fFWqjFW64q0DvvirZ+LbFW1&#10;2xVoSBth1xVw/Virid/HFXcKnArlUdcVVOu+KrSaYqtZsVaShO+Kqg2xVo0rvirSD4hTFVeMBaD3&#10;wJVGFR4YoUXPcYFbA7nCq3hy3r9GFWypwJpfSm+KrT7YqtC1wq2YqitcCHcaAAnFWwKdsVbp3xSq&#10;KK++BWyuKrOQxQ4+FMKtMeOKtA1rirQVq1OKrhQfPFVwFDvirRO4xVulN8VcUB6YpW0xVUUePXFK&#10;4CuBaaaPq1a4qplSPnihrkQemFVQNUUwK4ADClsUGBVwHjilcMVaJH9MVa+eKuIxVwGxxQsBxSup&#10;XfFDYGKXPt1GKrR74sWxvtirYNOu2KVy0bY9MVXAAbUxS5K13xVfXucVWt8PTFXVA3OKuDj54qtD&#10;fFXCrYkB+eKu5UOKrx44FbApirRWm+KtAnsK4q4HxxVrkeuKtnfFWiaHCrqitMVWg1JGKtqpBqd6&#10;nAq/ixO2KVx8T3xVvmEavXAhcKk1xS5ASa4oXKtBXvXAq1qDqTX54VXstR0GBVgQDphVcExVvjt2&#10;OKVpp92FW0FRgVwFOuBXAgfEcKt8gx26UxVcp7Yq0BSuKXHpTChSkDNUeGKFqbbHCq8VO+BW0NMV&#10;XE8tziqkwNRTFW6HvT5HCrqDvgVsClflildxAAPfFDZWopgVcVAFcUqJPxVBwocELsWrirqAGgOK&#10;qhQgYqtddsVU6DvXfFVwNfoxQ0tOpFMUqlRXbpihpgDSg3GKXHYdsVWla70xVaD44qvEm9TilvkC&#10;P44qtHEknvihrvviruQHzxVaZD0J64qu/HFLYAbFDVATv2OKrW5dcVdWq74q5RTfFDbnliq1Sa8R&#10;vhSqhqHFVsu++KtqagVwK0a+4OKuDkCvXFXMxJr7YqsJp0GKFWI+PbFK9juD2wK0zdxthVsGtB3x&#10;S0XH3YoXeoK1wK0wqd8VbIqPlilYBUUOFCkyNtTr3xQ7gTvhVwjIG+xxVrjuN6Yqv9Ohp1JxVx+E&#10;b9sVWU+LCrl+L5Yq7p7YquUHpWpwKvHWtK4qq0AFcCVjVpX9WFWhsN9sCq9pevC3INxOFWS6drgm&#10;2m2OTEmoxTqKdWFQcnbXSuGrirdcKt1xVvFXDFDsUurihvCreBWj1xVumFXYFdirsKuIB64pQN3p&#10;sc1WXZsiY2kFJLqyeE0IyiUG4TS2a2r02ygti1HkiHFzVcCqihZN4zgVcjvC3LuMIKKTax14iiz/&#10;AIZkRytZgnsM6yiqkEe2ZAlbSRSsDk0LsKHYFccVdhQ3irVK7HFVgWnywKudgiFz2GFWI3zEt13O&#10;VSLcAn+nRCOFV9sAYlHLk2K44UOGBLdcKuxQ1ireKr0AOFVQYq7FXYqskNFJwpCQyD1pwvauVlsT&#10;2JeIAxAayqZNi2MKoXUiPQKk0rgLMBK7gxSRrb29TQ1OUyNtg2Te3Tgir4DJRDWVbLGLeFXYFWk0&#10;xVDX0oihPvikJHYoZpq9gcr5siyOMUGTDBUwodhV2KUu1SJrhkhBoD1OAs4pde2sCzpDEBtSpGY0&#10;ubbaexrQUy2IaCqZaxdgV2KqbbmmKV4GKt4VdirsCGsUt4q7FWsVdihvClrFXUxQ6mKrSgOBKmUI&#10;6Yqoz28c4pKtcBCbSO+8tBqvbtQ5WYMxNALd32mGko5AeGUGFNoNpvZa9Bc/C2ze+RTSNeziuBVa&#10;b40i0tutHYVoKjImLK0nn06nYg5AhN2oC4mtjQ1IGINJIR9rq6SbHY5aMjAwTKO4V+hrlwlbWY0r&#10;BsmxXg7Yod1xVvCrWKrqDpirhtirjireKuxVo9cUOxVsYUNjbFV1cVdirQOKXYq7FXYq6uKtkYUO&#10;pirYxVvFXYq6uKt1xVwxVvFXYq7rirhirsVdhQ4Yq6mKWioPvgQoyWytilCyWzLgpKkYyOoxVYVx&#10;VoAj7JwJVI53TrvihELcIw32ONrS9WV+mFFN8MVpcK4VpcGOKrgQcKF2+KGwcKt1xVomuBVgHI4p&#10;R0SYUKzjbCqHmHwHIlmEsl3gPgDlMm+KXoPhBzDkW4KJNWJyDJA6gwi3bociyBatkJhMvjkqYkov&#10;Soqkv45bANEimsx4KcyAGtCWq82qcIa5FPrVctDWjAMmq7CrqYq1irqYq10xV2KtEYq0RirVMUux&#10;Q1TFWiMVaAxS0cVaOKupgVojFVtMVbwK1irsVdTFXYFccKtYq0OuKv8A/9DsNcCtVxV2KuxV2Kux&#10;VumKupirdMVaxV2KuJxVbirsVdireKtYq1TFXccCu4DFXcBhVv0xgVvgMKt8RirdBirqYq6gxVoq&#10;PAYqpvAj7FR92CkJddaKkm6bHI8KbSyfSp4/2OXuMFMrQDxMpowKn3GBLTIabY2qmNsKrTUnwxVo&#10;R79cVXiMDfFV1e4xVoioxVaF+/FWihI3xVuNQuwxVs1OLK1yh67nFFqySsvTrim1wnbvkaZW4yDu&#10;caW2lcYGTmdu2BKm5Zh74ErBGSd8VXiMjFDTAjcYqh5D18cDJRIJPfFWmWvTFWvT74VVljOKruGK&#10;t+gWxQqLbDFV3pAdMULhHilesfhilUWAtvihEx2fLc4aRaKitVXDSLVDwjwoUZb1VGC00gJtRqaV&#10;yNsgFBpy+BK5FLdcVdMOIriqGJGKuZtsVUzIK4Fb5DFVjEDFK1mrgVTqT164pcRtvihSYUxSpND3&#10;OBVMwc+uKXNbYquEQriqqq+AxVUT5YVVKsemwxQtZSdz0OKWgpHTriq1+WKocxeoN8CqLQBW3xV3&#10;FVFe2KVEmnzGKqUh3woWUBG+KHLTpirb0O3bFVwoOmKV1cVUzJQ74q71CdsVaclQCT1xVtZB1OBV&#10;blyHvildLMKfF06Yqh3uKCi7HChZNc177YoWLeBRQHDSLUnuyBsaGuNKpm+bxxpVM3RbcnGlW/XC&#10;O+GlWNdMcUONwevXFK31yRUVriq31z3woW+sa9/njSGvV74FaabFVvqilCcVaMoIwqtMlMVU+dcU&#10;NFwOmKqZcVqMVbY1xVbXFXFgN8UtVrucVa3xV3XFXdqYq7FDRHh1xpW6V+eKtUKnbCrZxVxoRTvi&#10;q0jfAho/DiqwnwxS1vih22KVrGnyxVs9MUNkFhscVXHagxVo1xS2D2woXnf6MCFrDj8WSQ2h5DbC&#10;hqleuKHMaEHFV3TfFLccvpuHHUHFlEvRdA1AXduD3G2QptKdqajIta0muKtqMVXU74qsPvirW2BL&#10;SDCq4DFXYq1iriO+KraA4FWkYocDilUU064obPTClqgO2KrcVd0xVo7b4FW1ofniq4GuFWmFcCVh&#10;FcCFhqMVUbk/Ce+ApSSb4HJ8cKo6zm5jAqZRtUjCqKAphQ7Y4qpnrjSqcoxVTLADAq0juOuKW1jJ&#10;qK40q48Rux6YUJHrurxRRNHGaluuICsJS55MVPQZJCMRhgVVBqKVxVUXocCoW/YiI4QpY1K716mu&#10;WNZVLfU57bYHkPfDVptNrTWlO0gocgYsgU1t7lZPiUjfIUyRSyA7bYKSqqQMCW+mKrkamKV9A2+B&#10;W6E7djgVvgBirgAfnhVsUJwJbIpTv8sVXUwIb47YVdQDAinBQMUruO1cVaK1GFLYFPlgQ1Spr4Yp&#10;XUqKnFXMtN8ULaBd8NK0zIN2xpbWmRG7iuGld9G2Kq/pinzwJWiOhp2xVd6VN8CrhED1wJQ1yipG&#10;XGFDF7lAKkd98sYocRg74oXenXpilWVNumBVzL2xVbQ/Tiq4LilsJviranf8MVVBU4q7tXriq0bG&#10;mKqhXbFVMAmpxVzGg36Yq4eOKu3B2xQurirgtNxilwOKrQeW+BV6M3XwxVdtTFXE+GKrHBIxVtVB&#10;+1iq6lMVaNPvxVoDFV9CDt3xVUQ03O+BXGpNcVc4qBiq5ffFWuP04q3xoPnilfxFPfFVIKQa4quR&#10;T1IxVcIycVWle+Kt0wK6mKuU0O2KF3PwxSsxQ2W8cKu674q0yhRXxxV1Kj3xVsEd+2Kts4JHjirX&#10;XfFW6DFLdTShxVyqO2BVxJxS2zjr3xSsLbfTihpvbrirjvhQ4UHfArZ227YpXA/Tiq40YVrirYfj&#10;ilaQCanFW+IOKu98VdyIG4xVaoqcVbHw7MMVcwB3HXFVpHc4obVa9cUNhT1xSvCjocKrlAHTAq+g&#10;rXtirqjrilqo+ZxVoviq1iGwq1WnTFWtgduuKHFgB0xVtd+uKV4NNhgVdWm5xVzNzxVaNvliqwvi&#10;q9QW6bYq0T2wq4r2xVzfecCtKpJqNsKrgCMCqi06VxS4oO2KrloMCrhTtihsmtadcVaLUoOmKqnU&#10;VIB+eBWwDTp1xS0IwFAOKtldtt8VU3HHCqxsVbFR0xVdwJ374ocVJNMUrwB1OBVpPxGuFVwBG+KV&#10;tRWhwoW7HatcUNcKbYq2Aa0HbFVtd64q36gpQYq6vcYpcKgb9cVWUJrhQvWv+3gSvYgdT1xVbzpW&#10;vXtihvkTucCuC8qbYq3woaDocUrUhqfixQrcBTFVjkbjxxVY4pQHY4UKdKb4q0CDiq8Gh6VxVwJr&#10;irt6EHpilfUFewpiq3p8sVU6V3BxVePA4q7jTYdcVaIAah3xVzDYU/HFVMR+GKqgUnpvilevhTfF&#10;WiAOnXFVpWlGHfFC541HQ4qs4BSOpxVf6YO+KFwVV/riqw0pU+PXCqmxBOKWxXFVxNDQ4q1wJFRg&#10;RTdaCh640rWwOKraitVxVfTlv3GKuUfDTviri3Hp8sUuUAbYq5AUrWmKqgct1xVVQV64EtPQU4nF&#10;C3ianjiqxhxOFCx+ROKuUAtQ7jFVR1APjhVQZD74VdyNa+GKrt1GwFcVbYqfniruJG4NMVa5UHv4&#10;4FXK9TQ98VXgHlTtgSvI2r1xVaoXrTFVzUr16jFCP03VJbUhTQpXDaKtldlqEVyKxnLAWshHK1ck&#10;xX4UN4q1ireKGsVXYq3hVrbAlvCh2KupgVrCreKXUxVbJEkgo4rjSpReaTx+KMVHhlMsdtomk80R&#10;UnkKfPMYxpsBQcsbJ8abUyNMl8c4anPrgVc60FR0xVUtruaA1U7eGWRlTAxtP7DWo5yFc8WzIjkt&#10;rME1V6io3GXgtRC4MBkkNhqjArsUN4VapUYqpkEdcCofUpvSgp3bCyDGxGZ51X3/AFZTJuZTCgCg&#10;Dtkg1FWGFDYwq3ih2KupireKuxVURaYVX4q7FXYqhr6TgnzxKQlenJ6kxf8AlytsKdrkw1L8KHDC&#10;qU6rHLczrbx1pSpI7YJNsULYQGK64AlgAak5jDmzKfAUzIDQV2SV2BXYULTgSkesXPJvTXtgJZhX&#10;0m24JyPU5EMSmqimTQuwoawJbAwoY9qF1LPKyQCpXwyMm2KzRoWeUtIN1zHHNlIshUUzIDSV2SQ7&#10;FLsUKa7knAlfhVvAhwxStlbghbCoST9NPC1HFRlZlTcIWmFrqMVyPhND4YBO2JhSMBrljW3hQ6mK&#10;uxVrFXYpbxVrAh1MVWlQcVWGPwxSoywJIKSKDgpNpNfeWo5avCaN2yBgzE0rH1/TG7sB7ZTKFNgN&#10;pvZeY4pfhmHFsqBZEJkYYLparTfJ1bFAXWj/ALS5AxZApLc6VuSVyumxCKJrZvhNR4YAaUi0fa6q&#10;tQsh4k+OXCbAwTSOUMNjXLRNqMVUEHLLY0urhQ3irqd8VdirsVbGKuxV1MVdTFDdMKG8VdhVquKX&#10;DArfXFWsVdTFDqUwpbGBDfTClwOKG8UuGKHYq3ireKuO2KuGKuAxVdirsKtYFdirsUN0xV1MVa4g&#10;4pWPArDfrhVCyWdKkdMFKh2jK9sCVOlcUtU8MCtrI8fTFbRMd4D9oYqikkRxthtFN8O4xQtIwoXK&#10;xGFVRWBwq2Vpiqw7YFVIEqa4oRqLhVUcUwqEPKPhORLOKUSNSJxlMnICVqdqdswZNwUC9K5FKP0/&#10;SRqa8pD8IOTjG2oya1K3jtlEEfTJEUlVsogijLohpLV41Bxy0MSv0+LoTiGop7CtBloYK4GTCW6Y&#10;VdTFWsVawK6mFXUwIapilrFXUxVrFWqYq6mKraYqtOKtnFLWBWuuKtUpirWBWqYq3TFWqYq6mKuw&#10;K0dsKuXffCr/AP/R7BgVrFW8VdirsVbxV2Kt4q7FXYq1iq04qtrgV1cVbrirq4VargV25xVsYVb2&#10;xVsKMVbpirqYq3TFXYq3irWKtE4qtJxVaWwK1zxVSkCOPiAOKoG406OQfD8J9siQm0mnspID05DI&#10;ptBsy1odjilx23wquVvDFW+OKtjFXYq4Ad8VdQHcDFVwoOmKuJxVbyIxSsckjbFCzem+KWvUI6HA&#10;loXDg40m1dbymzUwUm1RbiM7VwEMrVxQjqMCqbqO2BKz0Q3TFK024rv1xVpolHvirQQHoMVVPRxV&#10;cIcVtdwptirfEDFWuPfFVwXemFURHDXfFUXHb8dzhY2veRYxvhRSBn1IDZcjaaS+TUyxIByNswEO&#10;07SbVwWmlSKBn64VRIhCbthYrJLoJ9nAmkPLdep1xVDGff2wKt9euKWvUoMVdz57dsVX9emKthT1&#10;OKr+AG2Kt8RirXFfDArRIXpirR+Lc0wJdxr4YVa4qOtMCtVTthV3JPHFVvrR1r1xS5rhKbYFpQa8&#10;UdMKrDeCm+BVEXfLwGKqbzBtq74qtMwA3NaYqovKBv44qoGejYVWmTlih3IjFVYOOmBWxsaHCrbt&#10;uCOmKqZYMcVtYdj8+mKupWngOmKqqqW2G+KVSVlhFe+KoFpWdqnChczDjXeuKoaSQCoxQolid8KF&#10;nFjvhVaUevTFXemw3HTArbLU4qsKcemFVwU9e2KtEUxQsbbpiq1jthQsYkU44FWOp6nFV1OIxVYS&#10;a1xVxFTiq07Yqt64qtPbFV1aYoa7VwpW+JwK1Uj6cVbGwqcVbxStp1OFDeKuOKthqbYoW13xVs0O&#10;KVpPfFDROKrS2BVo2xVsGnTFVoxS2RUYoXU4mhpilsbYq0RirVRX3xVeO/jihwG+FDj4dsUNRjj8&#10;PzwoXUFfbChaR+GKt02264q6nRjilOfL2oG1uApPwHIlsBegxS+oAR3yCqwGKG68cKu51wKtJ2xV&#10;rFXDFLYO/tirsVd0GKuptiq0YENN1xVadumKrkO2+Kr6jxwpaYVxQ7FLQocVaIrgVoDfbFWgcVcd&#10;8VW+2BVN223xShpmoDXAqUXYBctXw2xVuxlANB1xVO4mAApiqMVwwySG8KrGwKpNVjtiqxuCfE5F&#10;MCoK6160tzStSMNLaR33nCtRCKe+GkWkF35hllFHc0OGltK5b15qkGo98lSFCKUoxPjiVRS3jA7Z&#10;GlVVvz4Y0qsL/wAdsCqc1+ki8DtkqVK5FDEk9ckilNoTjaKbWLG0q0SyLuCcCUxttRlj6/EMjTJM&#10;4dSDCjbZEhKul6jb1pgpKsk6AVriqrHcodjgpK/6wpwKuEy+O2KGhIF32OKXG44iu2KocajGG4ki&#10;tcNIRSzqdx3yKqvIU67k4pdy7YquDDFXBxX2xVssFOKu5hvbFW9huDirpWEa8gcVQU2sRw/bOEBF&#10;pVceYlBPpVJ8clwotKrnXLiSoDUB7ZIBFpeuoyo3U7++T4UWn+iaz6zcJDv0FchIMgWTRSVFB1yq&#10;mSIWnStcFJbrT54quqD0xSlWsShaIvfCAxLH5qtUdsmhyiqivbFW/TocUqoaopTp3wK6opsK4qvj&#10;jqd8VXGIdsVdw5D2xSpvEKbbYoXAE7VxS40HTFDSmuKrmenXAqmQK1GFWmFdvHFDtumKrlWgrirk&#10;jxSuZQF264q16ZPfAq709qYqtIpirS1G/bFVxctQd64qu69cVbC0NcVaNSdsVa474q3Sm5wKvpWl&#10;MVVCgBriq1h1OKrFU1xVere2Krq8jirgaDfFLbncGmKuQVNT3xVWRSN8CXMMVUSMUOPXFW1qQQMV&#10;aHKtKYoca98VcVqMVbK028cVWgHoMKtOD1GKuB+/FXCM9a4quoApPfFVoNd6bYq5mJ6Yq2vSp64p&#10;XgkGp64Etlq4qsPhiruHHpuPHFVwFcVcIwp5d8UNEYpcFJxVfTamKWuPHFDmIOw64qvBHXrilse+&#10;KuOKrTXFC0nFWqcsVbHhirf2tu2KFy0xSuIGFW/bArVOO+FVytXAq3mRscKtig3OBLqHFVowoa4j&#10;sd8Vb44q4JXrirdOPTFk2TywK3y+HFVxoKHxxRS5SBtiq2gO9NsVaIwqtVB1xVs9OuKu6CvU4Fa5&#10;DrhVcCKVwKuDKDXFVUjap74ErQKnFC6nTFXCgrXvilctDuaV98VVNztTAq5vlirjsN98UuWQFaj5&#10;YoWE8iaDFCHYNXCrYHE4qqcq02+eKr+INWGBKmTSoA6YVXIBQlhU9cVXEgD4dxgStKAmuFCxYydz&#10;ihsAioGFVhUk++KrSppTFWwtNj1xVtRWtdsVaArils7HcYodUEkkYqu69O2KtdOgqcVXoNqnAq8C&#10;vtgVeEAG4qcUtuNhtihTJJFKbYUtUA3xQsPh0rhQogV2xVsx1A8cVVI6Hr32xVzL/t4q4HFK4LuT&#10;2wJdIOYwoUwvDriq4CprirRQK3MdcVbYVPT6cVcq8vniq3h44q5AV2xS3yo1T1xVToCxY9PfFC/m&#10;UNOoxVd6nw1HXFWwa/Fiq3oK4odyrsMKtOO1cVdxVenWmKuNBirhuQxxSvJ479hihouGFfHFKmdu&#10;uKHIASf14FbNRuMVaTkOmKttR+opirY74q4E1xSudiTyIp2oMVXo+9T4YFdX09ia17Yq5CSKd8Ur&#10;yorU4oUmqelMKGqUWrYq1xLdMKtgl/hO2KrGShqBhVTZzWmKuU7muKqgau1N8CtU2piq4ihqRiq9&#10;d8VXLQH54EriNvh2riq8be5wKsJBxVVtr2W2blH9OFjTKNL1pZ0HqUV8mJMDFOUkDb5YCwVAcKGx&#10;irsUN0xVwwq7AreFXHFXYFbGFWsVdTFW8KuxVxwKhbqxS5G+x8ciYsgUjvdLki918cpljbRJLJYa&#10;ddjmOY02AqQkkgPFdx3rgSrLMsoqOuBXUIOFKOs9VkgNGNV98tjkprlC09gv47lf3ZFaZlCdtBjS&#10;LiO1Dk7YqowobxVrFC2QbYqlWtSgBV8BvgJbIhLtHjMk5bwGU82cmSRrtljWqZJDeKHYq7FXYq7F&#10;WxucVVgMKt4q7FXYqlurSUFBiWYC3SIuKFvE5ALJM1GTa12KtFgoJPYYUsZvNSkEjSIDvsaeGVyL&#10;kRimOjqGiE3UtlMWMk1XMgNJbySuwK1iqjcyekhY4pDHI1a4nofHISZlkcSBVAwgNasMkh2Kt0wq&#10;07BFLNikJG15FbRMqU9R9ycqkW4RRGjxcY+Z6nKohjIpmBmSGst4UOwKtY0GKtINsUrsUN4pdiqG&#10;1CvpUXqTiWUUk1K3SIIz/CzUB+eY8y3xCBurKaycSITvQ5QdmwbppY610Sbr45ZHI1yxp1HKriqm&#10;ozIEmgxXg5NjTeFDsUtUwK7FDsVdirsUtUxVoriqwx1xVTkiDCjioxpNpPfeXIJ6tF8LeGQMGQkl&#10;Dw3+mGu5A7ZUYM+JMrHzSrnhcChys7MqThWguxVCMeaUFc6Mpqy5AxZApLdaSf2hkCGVoJRcWhqh&#10;JHgcimkbbayKhJ/hY5YJsTFNo5QwqCDl4k0mKsGB75YCxpdthQ4jCruOKHUwKuwq1TAl2FDWFDsC&#10;uwq3virWKtYq3XFLq4q2TirsUN1xS0DirfucVbrXFDsVbxVdXFXYq0DTFWycVcDTFW64q1ireKux&#10;Q3tirsVcBih3HClumKVjxq2xG2KENJZA1I2wUoKGeBk6jAztSI7YoWFB4Yq6jKNjgTaIivmTZt8C&#10;o2K6ik2OEFBCuIlYfCcmxWmMjtiq5RUb4ULGXfAqKhTiMKUSg3GLFdLkkhDyfZPyyBZxY/ePwUgd&#10;8pk5ICABoK5gluCU3d40UvClQxwUxkaZjoim3tAzdTvlkdg1c0qu39aanvkubMphCtBlwaChLkhp&#10;KZNBTGxj6YQ1FN0FBloYrwMmh2KuxS7FWqYq1irsUOpgS1irsVcd8UNUwpapirWBVtMVdTFLRxVr&#10;ArVMVaOKtHArRxS3iq3Ah2KtHCq5RTCr/9LsGBXUxV2KrWkVepxVYLhOmKaVQQemKF2KuxV2KuxV&#10;rFVpGKtccVdTFXccVbpirqYq6mKupirsVbGKt4q3irq4q1yxVoviq0ucVW8q4FW0rirXHFXcDirv&#10;TOKtekcaVTe2DdcFKgLnR1lGCltKZ9FljNUwLaCaKeLZ1xZuEy96g++Kqkciv0NcVXkbbYq0o7nF&#10;XMwUb4qt5jtirRO1T1xVYZKYq1yNMUqPqkNSmKqbsRvXbFVpkI64ptoOK4qqCTFW/XPjjS2r/WuP&#10;XI0niVFuR1PTBTK1aORJOp2xpeJWCJ41wUyBXAp2GKrwK/LFLi4HTrihZXvil3GvXFC13UbYEqlr&#10;GZDXthVM0VUFThYlCXWoJHWhwEqAkN5q5PQ5C2wBLnvDIeu+Bki7e3MlCRvjSLTaCx4ipydMCVSW&#10;RIRtiqT3mqVqAd8iypA/Xarv9rFVZXLDFK13oNzXFC1fi+/FVdI2O56YqqhQg2xVympxVUJA3woa&#10;ZxgVaZN8VWmTwwJWtLTvilY01DtvgS5p96dsKrC9e+BVnLbfFVjTUFT0wqsabbFVjTAYFUGlDMQO&#10;mFVjvv8ALFWgw74qt9QDvvirRYN0xVSb4t8ULeI6jFXca4qvRT17d8VbLGvtirfqCmKtk0AYYquC&#10;1NOxwpWGI1ocCq8cFRvtiq53C/Cn2vHFUK8bMfi3OKrDb03OKHGFyNht3wqse0Y7AYrTX1Jmp8Jo&#10;OuNoXNYkCpNPnja02YAN6g4qsMNNxiqk61HGmKrTF44ULSADiqm/EnYYUKbIB88VW+jXpihox8Ti&#10;rRAGBVjb/ThVYBTrirRFdj0xVxAB36YqsfiD3xVToO2FWifHAq6opirVRXbChs+PXAlZhQ4EdMVb&#10;O2KWjtihysO+KuJ3wK1XxwqtJB6Yq1XFWjU4FdUDbFXbYFb2pirmoBthStGwqcVXBeW4OKuXfc4q&#10;3UDFWlPc4quNe2KHKKDxwq0fh7YodTvhQvamxGKFpBqa74UNq1NsCrTX5YVXCT0iHr0xSHonl+9W&#10;6tlZfDfKy2lO1FcDFphiq04q2xAxVob4pbxV3TFWsVXA4obIrilaffAho4qsbFVoOKVUODih1fDF&#10;LvnhVoYFbwq6mKrCMCtHbbFWjtgVSYk7YpQdwBvgVKLwsKECm+FCjHNwbfYYpZBZyK6gnFUcoBNc&#10;KFcgDCqi5HXArHtV1v6o7Ku5w0i2KX+tzT9WofDCAhKprx5BTx75JCHJJ3apxVRIPSu2FV4HbAq7&#10;jTFLdK9RgVcid8Sq5jQ7YFa44VbMdaYq0E7d8KtrHQ1PTFVZFAGApXIoAwJXKpAxSuXAqoHPSuKV&#10;yyuD1rgVv609aA40rRuX6VxpW1uH7k1xpWmlkPVvowIWFaHbqcUomG4ljFK/fgVXXUJAN8FK2NUf&#10;pjSrvr5bpthV36QNKnffFW31KQitKDwxVyaqzdRjStS6o56ADGlQct3NNuzfRhVBOrPud8KFL6sa&#10;/FhQs+pdwOuG1WNZUrTG0Ur2NuYZVcdBiTaQKZRb6inWv0ZWQztFrfoRtt88FJtVF2lNyMFIXC5Q&#10;b12xSk+qSCSSo+zkghLeNThQvX4cCqiiu+KXUFd+uKuUAHrviqpTbffFV1QBgSs7YVW0J6Yq2DQE&#10;HrirbpvTFVnErgQ3xxVxTFWyoHbfCqxYxgVeKUwquU0+nFWqeIwK4Yqv36kYpU22xQ0FNN8VadRS&#10;owq4HktQdxgVeD2xVcUA64q0CMCrgN8UrmkGwGKrq9jirdCNj3xQtpx+LFWup8BirSeHviq+lPng&#10;Vs0xSuQCtcVXs1emKVvPbFWn3HXFDVdt8VbFAcVbIDYoWsCMUtAU64quIxQ4AA4VcQO/TFWuA8MV&#10;XCgGKrGjLd8VWA0FDhS0fbArgGJ2pTAqoQT064qu4NTc4pcAPpxVuNCSa9O2KrqdsVbC1xVspiru&#10;G3zxS2sZ6npirRQDpiq1oxSo64q2veuNK6pAxpDTVpUYpaNTvirRTcEYobFQdsVbLKppTfFWxQYo&#10;VAo69cUuApiruI64qsbxrhVwFBU4pdXxwKuC0xVquKtiPl064q7jx3OKtHCq9SCMCrDXptilxUfT&#10;iq7wxVunjirYp0GKHDucVcwq22+KuMRqCfDFW6U6Yq1setcVUm2PjhQ5fHFV4bbbFKoHAoO4wK3z&#10;BNDTArhIabYq5OXXtilv9oMe+KqitTFVZnrgVbyPRsVU2amFC1Nuh3xVdWv2sVapXpiq6MN1wLSq&#10;p4ilMUrWG1cUO4ncHvilqg6DFLZAxVoigJO+KFJtjtt44UOqSMKtig674q4gDfFVpbY1xVsA1xVa&#10;FqffFV6itcUthcUO4DAqrGNjU1wK4CvXFK7liriRirRIO2KqdPDChbUftCuFCwccVXHrX7sKuVjW&#10;pGKt9qHfAlaqGtcULyaDfAlTYAjbrhVulNj2xVsBRWvQ4q0q8sVXBd/i6Yq0rUO3XFW2Qd+uKrG8&#10;etcUu4AjbFC0p8BPvirhXrTFVrBvtE7Yq6u23fFDq/diq5GVQSBucKrCCT7Yq2Kg4qurXFW1btil&#10;zmpxQoiN679MVVOPI/Diq0ihpiq9fiFMCuEfbFV9AOuKrSaGuKuG++KtqAdj0xSuLANRRUYqsDFz&#10;SmKqwXhQ4FXUJqSMUtALX4sULJWr1Bp2woW0474VbajU7eOKtSfCaL0xVTMdWpirYj32xVwSm5xV&#10;vj364q2QW+eKrVavTFVxkNaYFVEPjvilsHejDY4q2BgVtV7t18MVbY71GFCcadr7RARznbxyQLEx&#10;ZNb3CyqGU1GWgtZCKVqjCxbxVs4ocMKuwK2MKt4FawpdihuuKuxV1cVdiruuKupiloqGFDuMVSy9&#10;0dJByi2bwyBjbISSO4s2i2Yb5jThTeCgHhpQrt75UyVEnK/C+48cUqhUMOS4FaRmhYMpockCik50&#10;/XNuM1PmOuXwyNMoJ5FOsgqpqMyRK2khVBBySG8VUnkFd8bSAxzVbgPISOmVSLcAidBi4x8j1Nci&#10;GMk8XLQ1ldhVvFDumKuxVwGKtjFV6LhVVxVvFWsVbrhVI9Tk5Hj4nIFsCY2icIwMQGBRQGSYt4qp&#10;XJHpkHuMSyCQxWklwjxRULZRIW3g0pWlzNYEREGnvlQNJItPba9jmHUV8MvjNpMUUDXLWDeKtEeG&#10;FVC5t/XXicCUPaacIDXqcFKSjgMKG8UOxVsYpS/WGk9NY4vtMcBZxSW90wW5QFqyNSozHm2AshtY&#10;+CBfbLIhqKIy1i7FXYqpy70GKrgMVXYq7CrgMUJPq160cgSMVYdhgk3Bj2oJc6pMIpSVJzCluW0b&#10;J7JO8VmLa4X41FA3yw1tSAd0LFYDUbcvbfbXY4OC2XHSDgNzZmpNSOoyFkMtim1rr6kcZhQ+2Wxy&#10;tUsabwzpMOSGuZAnbSY0qVGTBYt4UOwK1irsVdirsVdil1MVWlRhVY0eKqbpUUb4hgVKb3QLe5qV&#10;HFsiYsxKkmm0++01uURJXKTBmJI2y8zgUS4Ug9N8rOzPmn0M0F6tVpjzVC3WkK26jImKbSa80enV&#10;cjwsrSz6vcWhLW7Ur2PTByVG22tkHhdDif5h0yQmjhTWC4SYcoyCPY5aJtZiiVbxy0FgQvFKYWLs&#10;KWicCtE4oaBwq6uKurXFDYwq0cVaJpilaMVb6Yq2DirgcCaXAYodhVxOKt4q3XFDq0xS2MVbxV1c&#10;UN4q1irum+Kt4q3irsVcMULjihqmKXYq2MUt4q3hQ0cVaKg9cUqL2qP2xpULJZFfs4KShmQrsRvj&#10;SrCPHAritOhyNMgVSOaWPvhQjYtVKikgrkrY0i47uCXYGhw2xpeV+LbfFUSg2wqvG2FXOa4pUJnC&#10;qciWcWO3jhjTMeZcoJdPJRgvvmGWwprZaElyyyMNhvkhG3HkU31HjBDxXYAZdSYBjUALS8u+AMpF&#10;NQeK1OWBpQAPOT6ckgp5ZJQZMBpKZKNstDFcMkl2KHUxVrFXHFWsUu6Yq1gV2KtUwodTFWjirsUr&#10;TirWBXYq1TFVtMUtEYFapXFWqYEuxQ7FLWKuOKreuBV4GFD/AP/T7BgVtRXFVlw4jHvgKoAxyTbg&#10;GmQZKbp6X2uuK20t4UyVppXi1EHZsNrSNSQOKjCxpfXFDq4q1XFXYq7FXbYq3XFXVxV1Rirq4q6o&#10;xV1cVdXFXchiq0uMVWl64FarhV2Kt0xVaRgV1DirXI4q2HxVvlhV3Id8VXAVxVumKtGMHtjSKU3t&#10;Y36jBSoaXRreTquClUG8uQHcbY8LK1M+XB+y+R4U2sbQZB0IOPCvEhJ9GmXfjX5YKY8SDe2dNipG&#10;LK1B1I7YUqJG+KrcUrXQnY9cVWsAR8sUKTJXbFKwRmuKrwtDSuKtuOh74UOr9+BLQJrx7Yra5fgG&#10;K2iFlK74KZArvrxXpvg4U8StHfFxtUYKTa8TCu/fAyVI35HFDUtwq1Fa40oQ6SFzuNsDJNIXSIVc&#10;0AwoQV9rAA4x5ElICUOZrg1pscjTMLfqLDcjfBSbVbbTqnkwyVIJTy0gVB22yQayp3l+IgQvXErT&#10;HbzUi+4PXIs6S0uZTXthVXUU64EouJOXTFWjECd8UIhVVRiqp6lBTxxVTaSpp1xVtWpirZemFCwv&#10;gStMgGKrPVFNsCrGm2oOuKW198Va7e+KuNCaYpU5GND44qpGtMVcVp1GKrPT3ocCqTJRqDCqmBQ/&#10;MYoUyAa8jXCqwR0Na4qqcT2xVesJB6gnArYgG5OKVyxClenzwK546jbfFXCDFCoLXatcUrfRC4UN&#10;iCh5VxVdxXxriq9I2c0wJVEtdumKqwhX6cVd6SDam+KVjr+rFVNlr1xQtaQLQ98VQ1xO0pq+KFgo&#10;RyBwqsIANTU1xVZIO+FBQ7N3woUm33rhVYWUfPFC3mCa4oWGR67Yq0KmtcVdIvEA4FUX67YVcRTq&#10;cVW074q0emKVjUOKqfQbdcKGjirQ8MVcMUO5HvirsUuGKG6UFDvgS1xxVadtsUNHxxVo1PbbCrZA&#10;xVbSvTFXMMCtcQcVa6YFcWPfFW1PLY4q2R3wpXFcVd02GKWyC1cVcAOmKuZR8zihqlD74UOApihs&#10;7b4ULAeoOKGyaGvXChcADuMVc3xCv0YqtBDLTFWT+T9QEMn1ZjSvTIlmCziJqjIJVaYqtK4qpkYq&#10;4LTfFK7j3OKuIpirRxVsDFW6UxQ6uBVp8cKrCAMCtDfFLVBXpgVeD44q4muFXVxVsHCrdK4q0wwK&#10;sNMVWEV3xVY57YEoGfodsCpVdDb9eFCWzdaHcYVRWmagUfgx27YCllFvLyAoanvhCosSctsUKV03&#10;pxM/gMVeb6tMHkY4QxSA1Y17+OTQ7piq7tU4pWGMHriq5Y6bYFXAdsVb9Pv3wKvAFN/pxSuJBxVu&#10;g64q7rucVbUA4q3x32xVd+vFVydfAYpXsvicCVpXfFXV4b9cUrg1e2Ku41Ne+BXBfvxQqhOW+KW+&#10;NB74FdTauKtVPXvgVsb4q2q70OKt0J3rthVrhitNOCeuKtAYFbKHj8sVaC8u2KrjHRcKrfS7nFDm&#10;SooOmFW2TauKrY1qSCKYqrLF1oaYEqnKgoTiq5JCBUYquZydycCqLHlilaQAKHFW1pXFVTjTriq5&#10;VVlBJxVaygGpxV3L6cVcpJ64pdXwxVsGm+BVyhTucVXClffFW+NcUNFN9sCtcQO+FVla798Va6g4&#10;q2KHFW+J7/dhV3E9t8CtK1cUruRI3O2KtUr1xVcxAAFcVUqeOKFwHfFVwWmBVxUHfCrlXfArjuMU&#10;tBa9MVbdhsDirYFe+KFQ7jxxSsKgYq4Ch37YoX7fPAl1K4q3QDrirmYAVxVZ0NTirZYUrirQPfFV&#10;1K7nFC9TTp0xVcQDv3xS1TauKrWr1xQ0xPTtirlBphV1eo8MVdwr3xVpl4jFWuPLcYUtEVwKuVNq&#10;4FXDc9hiq/YYpWsoO/bFW1IA2xVv7W564qu2AxS303xVcD44FaDU2wq5t/pxVY1ANjihviBvXfCr&#10;qYq4IKYq2EArgS0KDrirqd8WK1kJHKuKV6ICak0xVcBvSu2Kt0A+nFLjSlBiqw0OFWmFdjirgnE1&#10;7YFX+oWPxYqtIA6YFb6D6MKuRTirmFTTCq4KF64FaNBucKXIQTgVxNDTFXMRirieOFDQk3xVsPTf&#10;pgVUD16E4qtYUNcVWMfDCho7798Vdxr/ABxQ2RQb/hilonFV4AbAlcAK40qoSCKg4FUiSdvHFV6M&#10;xFTiqtTucCuO9D49MKuA/mxVawC7n8MVXdaAdMVXgBenTFWwcCu5VGKXKQK12xV3Ub9MUtUqPfFC&#10;mxNMKtSGhJ74oUixNa98KtoaGpptirbt3B64qvRwdzTFVNz0GKt8eIou2KqiBTvgSuXiBU4q2lGN&#10;Diq7jvXtgQ3TwxS47Cp64oW7NilsAE74qtpx964obcV2wpUnGwrhQoBTXrhQrCp+eKrwoG5NcCtf&#10;aWoxV3Gm3jgVqgGFKxtt8VWiQVxVtaNWuKqjdAR08cVaaR+xxVzMSffFV2xGKW1RScUNFQK74q4U&#10;NARTFWylPfAlSZaihGFDXpCnwnfwxVZuBWmKG1FRXFXA8dzvhVuhJrileAp2G2Kup17nFVJjTriq&#10;+pfvihaF2LH7sVWAKTQDfFV1QBQnriqrHsKnfArbNy2xS3QHbFWjHTbpihyDFK4KD1xVcrAivQYF&#10;aqK/TXClx3qTihr5nFC0jb4jt2wq4R8l67+OKt8DiqwGgJPbFVRAZPsntiqwbNTviq7q1GHXFVrA&#10;qePQ4q0FIry64qtIC/axVsJ4Yq2DTrviqsvFgCx+jAraigqfHFWt6798VdwatDgVV+WKUVZ6hLZ7&#10;g1XwwgsSLZRp+rR3KjejZMSYmKZKwPXLGshfXCxbGKXdcVbwodXArsVcMKtnFWsCtkYVawK3XFXY&#10;VdirdMVUZrWOYUcfTgItkDSRX2kunxKKr45ScbYJpVLbUO+USjTYDaDX1IyWGQbEVFMkoo+zeOKr&#10;nioKjfFCta38tuag7ZZGdMJRtkFlq0c4AJo+ZUZ20GFJhyyy2FIe62QtikMUvH5vQdcpk3Mm02ER&#10;xKMMWopgMsDFvFXYVdih2Kt7Yq4CuKqyjCq/FXYq1iq2Q8VJwqkBUzXCjrQ1ystieoABhDWqZJW8&#10;UNUB674UqAtvRk9aAUc9R2yNJtL1tvrF0UuQV5dD75SY2WziQl1ZGynKIa98rMaZg2irbWOFI5Fq&#10;fHJCbExTSGdZRyTLhK2shVrXJsXUxVrFXYodirsUtgYVSTVdQIkCxirL4YJN0IoDTme7uqyVqDvX&#10;MS7LZLZkyjMiLjFfk0OxVxxVTIq2KrwMVbxV2KurTc4qlYuIIZ3uX3IBAyBNNoFoSyBvLo3B6dsp&#10;G6ZbJ5xVxxYAjwOXANVoZbH6s5ktTxJ6jscTFPEloJjuv9IWiOdzlRg28TWqaTFbsJIzs2QOOmcZ&#10;2gC1zYsCpNPbKzcU80ytdcBoJ9j45ZHK1mCbxTJIOSkHMgStqIVK5Ng6mKuxV2KXYodil2Kuwoap&#10;iriKjFVNo64pWMnY7jAqW3uiW912ociQyEkhudIvNPb1ICWXwymUGwTRVj5nki+C4U5WRTPmn8F9&#10;bXg2IqcbYkKdxpKSbrvXBS2k17otK7VGR4WYKVGxltzyiJU+AyB2ZIu31h4gFu+3cZITQYptb3Uc&#10;6842BGXCbWYK4fxyziYEOyTFvFWqYVbrgS1hQ4bYoccVWk4pcMCt5JXYpdirhtihuuKuBxVvrihv&#10;lireKW60xVrlihseOKrq4q2MVarirYxV1cVcKYq7FDeKt4q7FW8VdXFW8KW8CuBySuxQ3xxSpyQq&#10;/XFULLYV3GClQrWzp1GClUwp74Eu4fjirXoM24ONKnNkrBBy64QwR60ySW8VWk4qhL5wqUyBbohj&#10;Es6mU8umY8y5NIcgTzUTp2zGKk0zWwT04h8sviHGKV63PsVwluillgpI5HAGEkfK4KZaGtZb2yO1&#10;dq4WJKb29uYxtvlkQ1IpX7HLFVAa4VdirsVdirWKuOKtYq7FDsUtYq6mBWjhVojFVtMVdirsVW4F&#10;aIxS0cCtVxVrFLWBXHFWsVaJwIcMKrwMKv8A/9Tr9cCtNMIlqeuKoaE+u9W6YKSip5RCu3XEoSO5&#10;l5NXK0hRBws2/liqLs7oxsEPQ5YFITUNXfFg3ihrFXYq7FXYFdirsVdirsKtb4FdirsVaOKtBa4q&#10;3xxV1KYq1hVumKuxV1cVboDiruIwK4JirYWmFV2KuGKt4q4HFW8VdTFXUxVxxVaTiqm8aP8AaAOB&#10;CCuNJhl3Hwn2wcKpVd6DIKshDDI0oKVyWjxHiwpkWdqDpTJJtQDVPvilT3riq4jYYodwHbbFXFMV&#10;aUU69cVX+nQ1GKtFCTirZhLd8Ur1jCDFW1JG3bArVeA+WKVySt1HTGk2v5im+AhILo5KHrgpNqvE&#10;PuzDAQyBbS0iZqdffBSbRU/1W0QM5+gYnZCS3GuLX9wtR+OBNK1lctN8R2xTSLnvRGtB1wopJrmR&#10;5anffAyQ7Whkpt2wKuWyCYqqLbAj6cUqnAIOu+KtFh1PXFDRl6DFWzIe2KrgN64q2zUGKqTSYqtB&#10;8MVUmYigxVoNXpgSvSA/aPbFVQ1HXFWianFK9YGPxDFVjwhTWtcVUaDpiqwkLsOmKqLyEHY9MVUu&#10;ZO564q5jUVp2xQpEDFXUqAO+FW1NO+2KV6MDUYEKq9aHAlssOuKuLge5xVsyBRXFVrXBoPfFWqk0&#10;JOxwqvPv0GKr42QbkjAq/wCsqg+AVr44VVInd/t7fLAlXGKtvxB64pUnIpU4oQjTgmgxQg3k5n4u&#10;uKGiwUVbCrTTrQU7YqpGUnc9MIQtkeuKqRIGwwoUmBJxVZTscLFqgGKrWHhirl8Dirb9MCqTUGxG&#10;+FWjStT4Yqp13B98VaahNRilTfbFC0nCrgv04q10HTFXdsULTviranscUuUb1xQ3Shr3wJbrtiqm&#10;d9sVbHhihomh64VWkjFWjtviho+OBXRqe5xZNfLFW6UxQ2o2rgSvXpvhS2KDFXcQd6bYq2f44qtP&#10;XFXU3xVwAA8cULSAcLFs7LXFVOuFiv4lsVcBtTFDgCBTCrQBA3xVVt5jE6yr2OKXouh6kt5GN/iH&#10;XK6Zp0prgQ2aYpaK4q1TFWyKYpWnFWqeOKHYq3irRG2KrPngVxxVojFWv14EurhV1cVcDgS2DhVs&#10;HFDicVaO++KqbjFVJgMCoa4GBUpuaoDXCqXyR1FadcVaht+TVJphSmllfCNihPTAlOra4VumKCF1&#10;9vbv7jCxLzjUY6k7/PJISMggjwySF1an2xVcFr74pXIlNjiq706b5FVwWuKXMjeGKrXUjYYq5TTf&#10;FVZE5DlirgN9sVb40NTilcVwK2UxVZxIxVeQQMUrqYq1s23XAltVA2xVsGhxVfQN1xQ2FqKV6YEr&#10;qEdRTFXBu4O2KuIrsMCXAccVXlCBXFFLmXiNqGuKtEU9xilYaE174q7hviqsqkb4q0EHbFXcR9+K&#10;uZdq9cUO4gihwqtZeIqMVaA74qqx9N8VaNCKnFWqYErN9uXTFXctvliq5RUknviruFTtirRrWhFa&#10;d8VXcwoHjiq0vU4q1Ude2KuO9BgSvDjoMVbDEinauKrw2xpirYr1xVrocVbRTTFDihB2xVvjQ7Yq&#10;0q+I3xVsLU+GKupWuKtdMVaC8sUu4027Yqu6fLFWiBWlMVcAMUOO21K4q2qbVO2Kr6+GBWjt7nFW&#10;yKfTilYTQ0xVaaVocVVUFRU9sUOr33xSuG4xQtLCuKrj8IpgSuqB1wq0d+mKtUrscCtFD44qsApv&#10;1xVeSKUFMVcK/IYoVKV6HFVyntiyWhh1xQuUjvihzYpWHFXUp0wquBxQ26UHjiq1QOuKu4itcCVr&#10;NxFRirYBpXFW1JHXFK7elMVWHY7b4oXdsUrlAAoTilwYA0BrihUHXFLTGpxVZudh2xVy1JowxQvN&#10;OmKWvYYq4EjfwxVsrUV6YqtAPXFXd64obDU64q4gd8VaowNV6YpXVJGKt74VaVaVxQ2TXY9MCWzT&#10;piq0dMVc24piq4LXtXFVxFBUDFXcT3xVphQYqt7b4pbVdq4q2ANjiqw9cKripPXAhYUUbmuFDlIp&#10;ilsVGKF4B6HfArXDChsKO+BLTAdsVWGgNcKtAVxVwYqaUxVUZytKdMCXK1TXFVwkHbArYJGy4qq8&#10;sVXKKD5Yq2WpUHFWwK7YpaHwjFDayb0PhirRan04FbBO/wCGFLgvI1NPngVv1FAp74qtLgYVWk98&#10;VakTepOKFKnjucKtEVHzxQtJoKdaYqtOzADCqqslPhwJbJpT3xVVG2Ku4+GKrhWhHf2wKqR8lWj9&#10;anAri1DTFK3qa4oaJau3TFDjQnbFLZIG5wq4ODseuKrCtRvhQs4A7D78VW0I3OFW1eopiruVNh0w&#10;KtDj7OGlXxuONfemBK4Q13J2xVaVUnfYYq3Wi0GKuaSopSgxVbXbffFV4QkEriqrHsaDpgVfw2LD&#10;FKHdTWuFDg1MVXdFrXrihaG3xSsY0NRiq0ozbnFC4LQUxVbw2364quVKVOFLTDv4YoWsd9++KtbE&#10;U8cVcoptirdKNQ4qsYAH54VaqG2OBKorFdu2BXAknjSoxVfyCinfFWnJO9euKGldq/FuMVVW3FRi&#10;ltAeFT1OKrXIXp1xUlcu/fFDbcVFDuOuFWlKSeO2BVzKeoxV1BXbFWpE51xSoFimy4UOHxfEDvir&#10;bFtj4Yq0/wAXxNvilfHQdq4oXGmKrXO1O4xVYJANuhxVUQ0HLwxQqFwNiQcCVwK8uJriltjxO+Ku&#10;DAitN8CreVcVVI/3TCRftDAqf6drw+zOQD2yYkwMWQxTBgCNwe+XBqKtXChuuKtjFDjirhireFLs&#10;CHYVdirsVbpTArqYVdirsVdilqmKEDeaWk4LJsxyEo2zEqSG6sHh2cUHbMaUG4TS57ahqOuVNjku&#10;HiPx7rilEKBKOS98VaClTt+vCCghMLLV3hPF/iHvlwm1GKPvtSje3AjPxE75dxsOFI7dDNOi+Jrl&#10;RlbI7MuhWgpl4DSUQuSQ3TFWsKG8VdTFLjihURe+KquFWxhVrArsVQt/J6aYlISzS19WZpPDIMiU&#10;7XJhguxV2Kt4q1irTorijY0qXy2UiTLcKeSqdwetMgYsrQ+rJbO6mHYnr88qlENkShpPrdg1GqAc&#10;rNhlsUdaauj7S7HxyyORgYJkkgcVU1GXAtdLxkkOwoawJdihutAT7YUpEHgt/Umk3kfp7ZXItwDe&#10;ixEl5m6tlEQsinSjbMkNJbwodilpjiqnHvviqrirsVdhVD37lICV64Ehjs+msYfrEzEE9FyibfEp&#10;nocBjhq3U4IBrkmwGZDW3ihayK+zCuKUvvdKMy0jb5A5ExZCTSOFtzBdL+8UUBp1ysxbAl1tp4vk&#10;YJTmvXKeC2wypDJFPZORU1GQ3CeaZWmuqTwm65ZHI1mCaxXMcv2DXMgTtqMaVhk2LWKt4q7FWsVd&#10;hV2KtYodiriuKVMx4FWFCMVQF3pVvcgggA5EhkCkF3oFzaH1LbplRxtgm3Z+ZbizYJcr8PcnK+Eh&#10;nzZJaaxbXq9QK4LY0qTabHMKpiYraT3mikV2rkDFsEkll0x7c846q3jkDsyVbbWbi1+G6Xmo7jrh&#10;4mJinFrfQ3QrGaHwOWxmwMURXtlokwIdkmNOwqtOKGsVbrXFXd98KurgVwOFLeKuwq3irQNa4q7F&#10;DYPbFW60xVcPHFXAg7Yq7FC6mKurirddsVdXFW/nireKupirq4q72xVvFDjiq7FLsUNjCl1cVdXF&#10;DYOKWxhVvArsUNFVOFVN7ZGwUm1BrQVxpbXtCFX54FU455I+m4xTSLivUOzbHG1pErIG6YbRTTOF&#10;3xtICUX1xzJAyBLdEMXuYpRMTT4ScxMjkWmuiWVX5NlQDTIstNETMkMAxXWZ+ZIyBLcF1glIxXvk&#10;wGolEzCoAyYYFWtIKUIyYDUSm0LlRvlgYqwYNhVv0/DCrVSOuKthgcKuxQ3il2KGsVaxS7FXYq1i&#10;rWKuOKtUxVrFWjgVaRirR2xS0cCrTiriMVaxVrAl3thQtxVcoxVdir//1evYFUrheS4ChDRXAtqs&#10;RXBdMkBdagXJOQJtICXi9q1GxZIuJTJuu+FC8px2OKtAb5IFKcWcnNN+oybEommBi3TFWqYq6mKu&#10;pirqYq3TFXUxVrFXUxV1MVapirqYq7FXHAq04q4YVdirsVdTArYxVvCrsVbxVvFW6Yq3TFXUxVvF&#10;WsVcTiqwnFVpOBWsVaJxVacVUZYUkFGAOCkUld3oqt8UR4nwyNLaS3OnyxGrLX5YsgUKyilOhxZW&#10;pqtDQb4q4AhqHviq8LvQ4q2Yx174pXqopvihouqmpHtgVbXxwq33xS3UdMCtOQBviqkzEdDilT9T&#10;ChtpVTrgVat1zG22Kbctw6HY9cU200qs1ZBU5ExUFpArmoAG+R4WfEiVj4Dc40yteFWlCKnBS23w&#10;U9aYpUpHRSBXAlQkmCVoKnFVFrluw2xVqlaucUrORY7dsUKgjLGvbCVV4oN6YFVGAAxVQJrWmKrR&#10;ESa+OKrzF7YqhzExbYHFUTb2tN8CVcw8emKqXAk0piq5bcA1OKV+1KdsVQsz0xVAsxDUGKFj1A6Y&#10;VU+n04qtZqLTwxVSZifs4obRW+jAlvj374q0wAwq0s3A1piq4SEV+eBVvM9ThVbz47+OKuLkivU4&#10;q0HYbt0wKtDnqMKu9Rz1OKqiLzOKomFFA+I/RgSiopF6DAlf6pH2jTFCi16N1X8cKbQskhbZt8WK&#10;xnAB8caVQ5DFCx5CcKrAaDfriq0yU7YVWMwI64oWjr7Yocdz8OKrXB/twqsfbvvhQ5SCaN3wK759&#10;cUrWbbFCi5r1xSsJr74q6u2KtDfFVoWhqcUNsgO+KXdMVU2FcKHFfDFWiOxwIdSmFXccCXUFajri&#10;hb88VaVRirhiq3jWu+FVvXbrirW42wK1itNrv1xVvbFXCvTFV3HjviltRXFLZHhtire/QYq2cVaA&#10;xVxPcYqtoDv3xQ0TQ+2KGifHChqgpTFDgwJ4jCq7vihsE1NemFC9ONCG64q7YGmKU18tXht7oKeh&#10;ORKQ9DhkrkGSsDiq4nCrYFMCupiq1t8VWkb7Yq4iuKtYq4+2BVu2Kupiq11rilZvgVwOKtBsUt1x&#10;VsnCrq4quGKt1xQtZK9cVWFRviqFkQkVyKoC6gJrUYVS54T4Yqh7mdLWIk9cKljb6u8U/P8AZOTp&#10;jbL9G1NZADXIltG6fyyiS3YjsMWsvOdTf4mbxyTFJ2+H3wq1xHfFVy1B2xSqqhbAq8NtxpgVtTTF&#10;K+tcVU28O+KtGPeuKqg+HrjarwfDAldwLb4EtlDiq7Cq2m+KuAqaHAq4LTFLumKtFd/nhVrj44qv&#10;Hb3wKqhgen34EtNWvzxVpVrirRqDxrgQ4N74pXB67DFV+1OuKuLitMVaBPUYquUV67nFV9T0xVum&#10;BVpUDcYVcDXfFWl+LrirYWo374q3xFKYbVrlT5YFWAbVxVuppTFVtCOvTFVQbCoxVsDauKrUk2O1&#10;cVcSe/hXFVg3Ptirgo7Yq0yknbpgVUEfLrilaF8MVdECT7YqrrQYqu5DFVoNeuKrthiq5fngQ3Tv&#10;irq774q2GFa4qsZ6nFXDphSsY4q0CAcVbSnTFV7DvihZxpiq9F38cVVagjfpgVor37YqpjZqL1OF&#10;XM3fAre1K0wJWlamvhhVc4I6d8UNdaHxxS4t2xQ0DuBiq4tufDFW1cHYYpbO2KracjthVVrTY9cC&#10;rCQTU4q2Sp2OBXAEbDcYq4bdcVaDgUNcVXcwd8VcG33xVtjvUYqtoaYqvFO+Krxsd8KuJ8DihTZS&#10;AW8cVaWp+I9MCr9qUPXFLqUGKFpriltWpirdQNyMKrkIPXFXMo6YEtKlMVVAxpilrjXpiq/gNz3w&#10;K1xwqtYU6Yq18t8ULmB6DFWiK7HFW/YYq4inXFVNg37OKtmv7W5xpWy3bFKpHv13xVU44qt47E1x&#10;VwWgrilZxp8Q6YENKO+FV5Ud8Cu40Na7Yqu5DpXFVta/PthVaa0xVaop1xVWVaCuBVrLXocKtGhI&#10;p0xVxalK4VdyHfAqwgVwquXboMVVFNRgVaqEnl1xQ0jb0xVxXwwqsOKHKm9cUtgCuKtgHocUt0Aa&#10;o6dMCrth1wKqADlT3xVcdmIP34qsLEH2xQv5ct8VWk03BwpbB5UxVzbNyGKu5V3OKtlqb4q0xBFe&#10;uKrOu2KqhBYVHTxwJWUBFcKHEjFWgnTfFWmNNvA4obah+eNKt9Jjv44VaAoQTiq5lqoI64EqiU41&#10;rircbkjfFVyyKTt44FVfGnWuBLXEDc4obJUjY1xVS5dd64obShFe/bClx60OKGtuijbFLXPagwq0&#10;vWnQ4oWSV7Yq1xp74q5jT3OFVjb7nFXKSuwxVt5mJ3xpK9qdcVbWuBWnFMVbCVpXFVRKjFK9ZAu3&#10;XAheZaYqpkjCqwoO+KHAVpTtiq5jX78Cu478sVXenU0rhS0wp1wIbEfLpilY3hhVaYgTvthtClLG&#10;K0B+nFWhHQUO+Kr1BC/PFVoAO2KuK9sVXqgUUPXFLmQHcCmKtonHrgVcUrsMVWMvj9GKuGwr44oW&#10;KTWmKqqsTt4YpbCitcULUdUJJ3rhVsuD88UO6bgbUwJVVIAqN8Uqbr1br7YUN7n5Yq1JEDuehGKa&#10;USoj2Xpiil6lWHvimmxEHxVv0+PfbFDqE7jsMVaIqOu5xVTYV3GKrg2KtlipqN8VXmUnbvirYZF7&#10;HlgVUIL0471wK0EAah+/FV/HbAlrjQnFUy0/VpLU0clkPbwyYNMTG2TWWoJcioywStgYo5WBybWq&#10;DFXYq4DFW8UNYq3iruuKuwq3il2KHYpdihvFWsVdiqyaJZl4uKjBSUnvNHK/HHuMplBtjNI5rbjU&#10;MMoMabgUKVKH4SaeGRZImOZCRzxQvZO69OuKoSWSr7mlO2FCaeXoWeUyEbDYHLItUiylBTMkNKp0&#10;ySG64q7Ch2Kt4pdihXQYVX4q6mFXYq103OKpDql56h+HpgJZgIbSdRjt2MMm1TscrtTFkUbhhUEE&#10;HJhgqYVbxV2Kt4q1irsKoe5sYrgfEKHxGRItNobVTO8IRl5cehyEgziUHPpSSW/1mI9tx75TKG1s&#10;xJBR3EtmQygkZCyGVWm9rq6SUElQcujNrMUyVgwqMutrpd1wodhQhdRl9GAkdTtgZxY7d2MyIJpW&#10;py6DMebkAp7psZWFQetMlANEkcMuYOpirsVWSnbFXIKDFV9MKuxV2Kpdq14sI4npgLMBJZbxr+VI&#10;yaAnMYm23kySCP00C+GWxDQVcZYh2FDsCtYq1JGsgo4qMU2g104W0nrWxIPcHocgYsuJLr6dkuhJ&#10;ItEOxysxbRJdqemxIgnhNVPh75VKDKMrS91ntqSJWnY5DcMuaNtNbcAetv75ZHIwME6guEnXkhFM&#10;vjO2oxpVrljB2KuxQ7FLsVdhV2KtYq7FWqDFVpjBwUqmY6YqgrvTLe7BEiivjkSGVpDeeXJrar2x&#10;27ZAwtmJKdprt3pxCXAJXKeGmfNklhrtteilQDjakIqaxinFR3xMbRaUXmidfDKjFtEkiuNKaE8o&#10;6g5EimVr7fVLuzPGcB0/HDxUxItNrXU7a72VuL+By0TazFFtGR75aJMaWEZNjTQGKHYodirYxV3T&#10;FLq4q3TJK0a4q2MVbxVwxQ4EYq7FWwaHFW8ULsVdXFXYq7FW698UtjFDdcVcMVbIxVsDFXYq4Yq2&#10;DirsKt1pirsVbGKt4quxV2KtA4obxSsY4FUpGoMVCHrgZNEA9cCW1dk+ycVWXOoMqUpvgJZxCQtr&#10;RjlJYVpsa5TIt9K51i2udypqO2VEopMtP1KFTQUwAsDFNLi8Ux1GTtMQxS4l9Wbj75C2ZCcW6AKB&#10;l8XHK4Dm9DljAprbQUGTDVaJCZNW+NMUtBiuFC4SA9cVXcQemFVvErirvUp1xVsGuKt4q6mKuOKt&#10;Yq6mKupihqmKtEYpaxVacUtE4ELTilo4FW4q44qtxV2BXEYq1TfFC4DClvFX/9browK3SuBCUapE&#10;yA8ehyqSQUnkJpTFmg3Ugk4Uo6znYKADvhVGBi2564sV43whUdpz0YrliSmYwMG8VdirqYq6mKup&#10;irVMVdTFXUxV1MVdTFWqYq7FWqYq1TFXccVdTFXUxV1MVbpirqYq7FXUxVdTFXYq3irsVdXFWq4q&#10;0Tiq0tgVYScVdXFXVxV2KtUxVorirXHFVjQhuuNIQlxpEMw3XfIkKldx5bbrGaYKSCgpdFuE6qTT&#10;FkCh5LeRftqQcCVyKtKE74VUXjNdq0wK3IpIrTFVHrv4YquDU6d8VWM++3XFKk5NaH78KuALfDiq&#10;kTQ/Tiq9ip64oQ5mWtK4pXesGWoxVYz08MVXKxOBKoGp0xW1RJydsaZKi796HIkJ4ljx8z8R38Rk&#10;CGYK36qBuMDK2gh6AY0ttGEnqMNKqCAIKmgxVsEdE6YVVVYjYYod6ZbfAlclrgVWFsBihwty5ouK&#10;qy2QUAt1wquMSg7YFUZ2VNu+KUM1wMCUMbhidsVXBiOmKoSWtSe2KVE77gYqsJIxQsIp8WFVJoyw&#10;2xVtY6fTiqqsfEUOKVOZ1X4R9OBCiI2bYYVRENmz7EYEq4seI3IxVSkgVMVWCIV6Yq08IpsKHFVP&#10;jUkYocUoPfFVhjpuThVvhx3JxVszCPeuBK4z7bbDFVqu3fpih3MU98Vcz1FcUKElG3wqsY+OKrfc&#10;YqsrvXCqxjihbyHTviq3kaV7YoXA7e+KqbPT6cKqLNXYb074VdWoBHUYFaaTl12OFXPIGwKpk4qs&#10;5b4obU1xSu6GuKuO/XFVoYYq2SBviq0sfbFDjSmKrKVwodTvgS6gBq2KrO2+KHNvgVYajCl3PtTF&#10;Wiab+IxQtrirXKuKuriq6gK++KuVfDFK5RU1xQvpXFLQUjFVwBO2BXGoO2FLVe/fFW9yKsMVWEjF&#10;WjsuKrDUdcULuWKFhJwoaDUYE4oVgQ2+KHcvHCh1fvxVzUB98KVWzm9OZCDvWmBQ9NtG5KD2plbY&#10;jB0xVcBihdirguKtHfFXKKb4q44qsoK4q6mBWsUuxVaScVU22wKsO2KWiabYq4HrvQYqvLV3xV2F&#10;VwbFV64q40OKHEA4qpMmBUNNHQHbFUru1SMczXFWGatd+q5p0GWAMUjlbma0ybFGaXqD27Cp2r0w&#10;EMhKmdW2rB7ZxXqMrpJlbEL+QSDfxyTFAkA74q1QYVXgAfSMUu5Ch3wK2oZR7YFb5V6YpX1I69MV&#10;aLAfPFXITUj3xVtmPQnAldHU0xVEBfHFK5RX5YFXAYq2UHXFWuGKWyO2KrvSr1wK36QJqdjiqx0F&#10;fHFLRFMVaElAQMVa5AdcVbWnfFDakVrgS6pr7Yq3WprTFC6vYDfFLlQVqcVX8ammKrlGwpgVojeu&#10;KtEAmnfFXLWlRtirZ3xVqld8KrwvfFWnbYgdcVaO/wAsVXKANsVaNVHhiruFOpxStYgKR3OKr+RA&#10;pTFC0AineuBVrVGKrkFOvfFW3Wm+KtAgmuKr6UxVriF2PfFLYAGKtgjFWmBbYYquVKCuKrqVHTFW&#10;1HE4FXHYHxxVSLYVa5EYq4YodirVKD6cVXhQdzil1N9sULwa4FdSpqcVXKAOmKuYHiScVa5fdiqw&#10;9d+oxVuoY0wq3xA98CXAVwKuxVriOuFWvT8MVWU44UUuAB64rTvT47ihGKXIetcCtmg3xVsH8cVa&#10;kG9cVcDXwxVcRyGBWm8DiruIAoMKtLt1xVcQTvTbArYUGhxVftSmKuNCRTrirfIHChaDuT1GKuY4&#10;q0uwpiq4NQ0xVsGvXFKpxUj4cUrCo74oaA8cVXBfDFVwIHXFXV7YErq0IFMKW+Y7bYFczAb4FaU7&#10;74Vc0fgcVWlKCgxVZUriq80PU4oboO2KrCvbCh3KnXFW2bn7YpdTlviqpHQHxrgSrV4ivfFVta1H&#10;jgVoniOI7YqsbpirRoDhVtCMCts21MNKtJFBQ40rqVxVoGuKra9sKFQE9DgStO9SMVbUDr3xVdTl&#10;1xVay4q0QfHChzGvTpiltQF6nfFC4bdDgVqoxVcuKrCoJrTCrm7YqtLYpXKRSuBXU7jFVQLUAnFV&#10;ynuepxVxUnfFDdRWnjirjUDFLbKBirgaGuKtEVxVYV4muKtjjXbpirYYDbvirQXl12xVcrEClTTF&#10;LgOQAxQ2Yl6DriruBXcjCrW6ivWuKtF69fwxQtLE9MUrTirQc+GBVxHw0xVeWCqB3GKrV6YqrRS1&#10;37HAqsFD19sVcrqRQbnAqm6dqUrhVvgo38cVbcbbdsVUg9Nu58MKtj7XWlcUN077YpW1r9OKrGAB&#10;r3xVYQSK4VbRdq4qtKnlU9cVbALnamBVYL49sVWsxA2xVpd68vwxVeKU2xVygH7WKqioD2wK7hQ7&#10;eOKFzrQ9KYq0FBU964paCnwxVpiONR1OFW1NBQ74FXoajp1wqtIVzXwwIbHwj3OKWmHI4qsdKbjC&#10;q1k5mvbFacwDCnbChpFoSD3xVtogvTviqmE4nlirbR8qHvXFLYFNu+Ku5GtCMVVY2KjYYFaABqT1&#10;xVZw5GhxVr0yB7YqujoPc4oXs4CknFUOW5dRhQqIACKjfFVfiOuBKw/CdsVa5gmh74qsZe+FLZqw&#10;p2xVuvL4euKrVqDUd8VX1PTFXfPpihxBG4GKrHH0HFVFtjvihcKeGKrhUDffFLYcA+2Kr+NBXxOB&#10;VcMoNB1PXAq2gYUO2KW9mNO2NK5iScVbLE4qrwXMluTIhNcUsg03XhKAkuzZYJNRinccoYVG4OWW&#10;1lVDYUNjFVwOKtYobOKuAphV1cCtjCrqYq7FLsUOxS6uBDeFWsVdTFUJd6fHOuwociRbIFj93pLw&#10;NyI28R0ymUG6M0FJb/D7jKSGwFSjeSA771yKVB2Bc074qWTeXIPTtwT1Jrl8A4009XMgNa6mFXYq&#10;3hQ7FXYpXIKnFCuMKrsVdTFDsKUDqV0Il4jriWQDGLycKMqJbAlU3xNVvvyq2TI/LxnEfJzt2ByU&#10;WssgSTbfLg1qoOFW8UOxS7FXYq7CrsVQ1xZiVSqHjX7sgY2yEqQ8MawQNBcivXiwyHCyu0tj003U&#10;ZaE/EOoyjhbLUbeaW3ajE7HADTKrTi21eKQ8W2OXxm1GCYKwbcZbbXSA1a7jhUK3jXElsjFJvrh1&#10;C4VT0HQZik2WfJkkKhVAzIiGgquWMXYEuxVSc1YDwxVeMVXYq7FWxhVK3s4rm5M85HpptT3yBbUE&#10;kcc96GiFFXKOZZHZPgMui0ldTJodih2KtYq7CreKVrxJIKOAcFKgLvS+aFYSQD+zkDFsElOxPpRm&#10;3vV/1TlfD3srS6KzS4doY/tCtPllJiz4qQpt57OQg1XK6IZ3aPtNb9MhZh9OWxyNcop1DcxzCqEH&#10;MkStpMVauTYuxQ7FLsVdirVMVdih2FXUxVrjilaUriqmVK9MCoS6sYbgESKKnvgITaQXvlhoyZLY&#10;kZAwtmJKFvrV9pzBJBVR1ygxpsu2S6f5gtrwAMQreBwAqQjZLWG4G1Dhq0WlN5otdwK5AxZiSRXe&#10;kcdxUH2ysimS231G6stm/eL74iVLVpraaxa3gpXg/gcujkYGKNMZAqNxlok1kLDt1yTGnVrhQ1XF&#10;LfXFW61xVwOSVumKtV7Yq4HFWwMUOGKt4q7vihuuBLgaYVb2xV2Kt1BxV2Kt1xQ3WmKrq4q6uKt1&#10;xVvFXYq3hV2BW8VdhVsHFXYq3XFXVxVrAhcDthSplsCoaRqmmKVPAld6Z6nAtrW64EoW53wMwlc9&#10;sktajKyGYKD/AEWVJKZVIMwVIGSE1bbK+FNoyHVzwKMfljVKpwv6kvLCEFPElIG3XMgNJWxyur8m&#10;yYYlP7O8RxQ5aC1EI8cW3GTYOKYVWFcFJWFaYq1QjpilsSEdcULuSthQ4p4YEtVI64quDA4pbwod&#10;irsVapirjihacUrcVaOKtYErMVaIwK1irRxVrFXYq44paXFC/FDjil//1+vxry3GBV5UdMVQ9xFX&#10;rkCEMfu4gHNcACgoKWMUw0trYRxOBsR8ewxVVGFCItH4yDLEpyprgYN4q7FXYq3irsVdirsVdXFX&#10;Yq0cVdirsVdirWKuxV1MVbpirqYq6mKupirdMVdTFXYq7FXYq0cVaJGKtVxVquKrSa4FaxVrFWsV&#10;dXFWicVbBxVvFVwwq2MUN4q7iD1xStaBG6gHBSqL6bbv1QYKVDy6Hbv0FPlg4VQU/l0fsGvzwcKe&#10;JLZ9EljqStflkVtKpbSRTQbYqEOVZdx3wsmm5BSx3IwraGaVup74FdI3hhV0bNTfFVJ0HWm+Kr40&#10;J2I98VWsvGoOKW1U7HFlSrGKbnc4qVbjxPLFC1pupHQYoUxL6g+HfAlEQh1O5xpNqnMqdzscFLa1&#10;27jpgplxLAgf7RrkabLXiPGltEQqMCq6gVxVW9lFcUNiIbFzTFVRp44xRBiqHe4wJQktycUoeRu5&#10;wJQ5JPXFLQenXAri/h+OFVkgpiqwrT6cUKRoMKrWq29NsaVwK/tDFXUFa4FWlGkNF6YUqkdmoNW3&#10;OC1pXEK0IB+LFVaGMgVbrihzITsOmBVMW/M0xS20SqMVQ01BtiqHaQD+uFVjSE7jFCgxLV5HCqw7&#10;/PFVp98ULgwpviq+NxTfviri4pTFWmdfpxVYXpiqizA4UOL1OKrGfxxVSZxXFVJpN6eOFCzmRtir&#10;auTiq13qCMVUuQGFXA7+2BWuX04UNGppirjXArR36YVXVoNsCtr44q4mp3xS0QBvihplrvirTDxx&#10;Vqo74q3TArVNqnChrY4q0QO+KrSQo2xV3bFVimi74qtbffFWtq4q374pb64quFPmcVcBTpire46Y&#10;q2TscVcG6DvirfKuKrep3xVx26Yq4sSOuKXA1PviriCOuKFjD2xVqg4muKFhNBvtXChqlRv2wqqx&#10;kUwIXMyge+FBcTuDihzneuKrVYghz47YUvQtHvOcS1323yoticpJ44pVeY7YoXB8UN864pcPbFWy&#10;MUOqMVWUpgV2FK0nArXXrirsVWsoPXAlYU8MVWFe5xVtdsUtBhihsmuKtB6deuKr1bauFV6kVriq&#10;4sMVWN41xQoyfF1xVinmK/oDGD3xAQw25ff3ywMUIRkkLClcKpjZapLbI0VOQI6ntkSEqbSluuKr&#10;A3j0wIcGrilczimw3xS7jtirR8MCqiEU8cCV3zxVsqPvxVsLTFK4Rgg169sCV0YI64qqEV2GBVVd&#10;hTAq5QO+KXUJ6Yq1xxVtdhXFWw3c4q6tTiqw17GmKtha9Tilv0Sd8VdwJGwxVxToMVWLXAqoBXfF&#10;WuQpiheBvvilf6exOKrSAo3xVejg/LFXHr1xSu4d8CrglBTFWmjCip64qt6CmFWge2KG6dyMVaIH&#10;YYq5UrvirdABvvgV3AnptilT4sPtYqqDwOKup2OKFpUHr0xS2i0PsMVXElq1GKurXFXFKmpqMVaK&#10;dPHFVTjTcYqtbpQYq2pAG/XFWiwGKurxFcVXhxihpiWNcCVobfCruJG/fFWj0qeuKG0XiKnucVXB&#10;d6YpcdtsVXU26YFcBTfFBarhVduKfjirTN1p1xVaHY0PXFW/tdt8VWcaHfFVRVFN8CV2wr44FcSB&#10;88VaDDpiq4uAAMVWkHvvhVoAjrirqilKYVWBfA4qvpRffFW6cDQ4FXHc7Yq49K4q4AAd8VcRXf8A&#10;Xirhvitu4Dt1wKvB33xVYwoNu+KruVDtirh8JqAK4qtXY79Dihd0OFVhoTsdxirfLjirg9cVVFPh&#10;irgT3xS5aDfFV9QRQ4qv2OKVJm7dsULwdqnAlyt44pcBvvirXUkjFVzGpBxQ7nTpvilrqPc4q0QD&#10;1xVcp7Yq2oFK4qtxQtIPbCq01G464q2D3piqoMVXg1BGKWg3EVO+BWwaitK4q4dKnFVlKbnChcaE&#10;AYpaan0Yq1X2xQvAB3xS4qADXFVgFDvgVsbbYq0xWtMUNriqoh64pWstRU4q1TffCrammKuxQ4sO&#10;nfCrYFcirfHfbFWyABiqxVLHcbYVcFGBWwR2GKrqbjiDire9QuKtjbfFVQbCu+KqTNvirakN8xil&#10;fIuKtKAR0rt2xVbSg8K4VWk+OKujcAe3fFVcFRuAN8CVpX22xQ0p9sVX0HU0xVsGgOBXbHr1woUn&#10;ND44UtEd/HFWjt03xVawBAJ64qt4gbnrirXXcYq2SxO/TFVxQ9MCr1PbvihUjeh+Lpiq8SAe2BLf&#10;JTvv9GKtcxT3xQskauwwq0q0Br1OBVURUNSKimBK14wPipvhVSo1ad8KuKmlWO+KtLQ/LFV4UV33&#10;8MVc8dN/E4q7iK9dumKr6DpilZIuxBxQs471OKrghXriq9QQN9sUuBIAGKF6tT7PU4FbZqjfFVPl&#10;Q4UN8iNz0wK0xU7nbCrlcE798aVcTTdcVWAno2Ktl+JBpilUBDGvTFVvGm+2+KtBa1GBXBSgqd8K&#10;rvTFBirfEA1xVorzPbFXKFrv2xS2FU1J64odxBHShxS0goetTihzr3xVoKq7nFWyQRvjSqA2Y1OF&#10;Di4brirSdixxQqd9uuKuLdaGhwK21DgS0NxSm4wqtKE9cKVQMANsVU6/Fiq8KAvXfAq0NvTphQuV&#10;hSrdO2BWixB2wq0SvU4oWEBiWxVplAAxVwrShFBilwXfFV7MO2BXRkdD174qqru22BVR6Aj3xS1U&#10;A79cULgQMUrZDtSu+KXVp1xQm2ma0bb4JKlffJA0xMbZLaXsdwoZD1y0FqIRgbJMVwOKt4q3ihrF&#10;W8VdhV2BXYq3hVsUxVquKuxV2KuxV2KtOiuOLCoxVKbvRhu8dPllcotgkk8sBQ0YUIzHMW8FASwM&#10;ZBxHXbI0yLMbCH0okXwAzKiHEKNApk2LeFXYVbxQ44q1iqtEMVVRhVvCrsVWSyCNCx7YqGMajeci&#10;WrkSW0BIppWfeuUksm7K3NzOsY6dTkEEs0t4VjXivbLQGtWJ4iuWIUors14kVwWmkYjhskxX4q3i&#10;rsVdirsVccVaZQRQ74qhltfq7mW2+Fj1HY5HhTaAjh53JS8Wiyd+1cqMN92ziQ13p4t5zHFvXplR&#10;jTYDbk1G4tjwI+EeOIkQnhtRjI1C4Mly3FEFaeOT4rUil9lEkl7yiHwLkBuWuQZEuZUWkr8mh2BL&#10;jihRTdicUquKt4VdgVTuJPSjZ/bFIYzI9xcIZVqIqmp8cpm3A0mOiRDgX8chFjI2nCjMgNTeFWsK&#10;G8CXYoaxVvFWsUt4qtkQOOLCoxVL5NJ4SCeBiHGQME2htXuWZVLrRlO+VSjbaC6XSYryBZ4fDfIG&#10;CRJKik0PxxEgDIcmfNMLHXCfhlFad8sjkYGCcw3Mcwqhy8StqMaVcmxbxV2KuwoawK7CrsUuxV2K&#10;GitcUrSgwUqm0YHTGlQ09pFOKSrX3wEJBSG/8r1PqWxpTfKzBsEkHFqeoaU1JFJUZTwU2Xaf6Z5p&#10;gu/hk+FsFo4U2aCG5FRQ18MNWi0su9EBqVyBiyEkivNIKnpQ+IyvhZgqEF5d2BopLL4HEEhBTS11&#10;y2n+GUGNj49MtE0cKP8AT5CqEMPbLRJrMVgFDQ5O2FN0phVbirq4quJxVrCreKupXChcPHFDVaYp&#10;dTvihvpil2KtYq0ZKb4q7nXAq4NhQuriluvfFDYxS2Tihtdt8VXVGKuxVuuKuxVvFWwcVdih1cUu&#10;rhV1cCt4q0TtthVTJwKhnbfAlwxSqNMCvGm+NqFAtTAlCTyAGpyLJRcK265GkqYXbIEMraaIMKNk&#10;aW0BcWK7ldj7YKTa6ys3jNWOSEUWm0a065NgioxX5ZJiqCPwNPlhQiYrmSLvUZIFjSOh1BW+1tkx&#10;JFIpZFcbZJi7jhVayYqplcCraUwJbDkYVXiUHrihvip3GFVpVl6YFd6njiq8b4VdirRxQ0cUrTir&#10;RwKtOKVpxVxwKtxV2KtYq7ArRwq2MUOxV2Kv/9Ce33mkKfTg2XpyysTttEEdo+pxyQmSVxz8Dk1l&#10;Glaa7D1IOQLVSU3EvM1wgIpQkWq4pUYlq22BmEYNsCC2GJxSF8bFTXJApTi0ufV2ybEhFjAxdXFX&#10;VxV1cVdXFXYq6uKuxV2KtYq7FXYq7FXYq3irsVdirq4q7FXYq6uKurirq4q1XFWq4q0Tiq0nFVpb&#10;ArRNcVdirYwq7ArsVapirqYq2BirfHFWwKYVXAYq2BireKt4q1irVcVWnAq074qoy2sUv21BwUik&#10;tutCSX7Bp7ZGlSa80SRBsu3tkWdpPNZONqHY9MIVSMVBviqwLQ0OKVzR16YVWqpTY9cVcRz7Yslw&#10;Xjviqwgg8fE4ULmpGu+KEIOc70jBI74qjreJYeg3OBKuTtXAqmw2wqtoT3xVo1GCk2vjl5d+mNMr&#10;VVelK4KSJKwuQp6VGCmXEv8ArZfYGgwUtt+qKVJrkaTaiZKnGk2sZ+vviqzr70yKVNmA+1ilCyXC&#10;D4VFT41xVQVyeuKVdZidqVxVd6bceTHr2xVTPw4oWAbVwq0EZqntirjEcCro7UncnFURFEAN8WVr&#10;iKCq4FXx25J5NscKFQKB33xQ0KVxSseQLU4oQjyV2rilSZAcVpRdKHFCHdqYoUqeG5wqpO3h1xQt&#10;LgAt1OFDQkB2OKWi/YYq0W474oXFiRv1xS538MVUWbFDXIDfFVj/ADxVYX32wqpsMVWkgUJxVsGo&#10;xVY2KtfdXFVpqe+KG1Ud8VdxpvirRxVwFcVaAp8sVXAkbDFW6AnFK1ttxihtqUriqwimKuGx3xVo&#10;4ENMR1wqsrTfFXCm+KVpO++KuJqAfDFWt+2KFoWvXFWxTFXHrilsDucVcVPWmKF4Wu334q2ANj0x&#10;S1TxxVxG+KtVFdxXFW60NMVbk33GKreR6EVxVcorvirTnbFVMtiq3lihqgPTrhVdTY1xQtGxHhix&#10;Vhv8sKuIr17Yq0SD9GKuUVIJxVk3luRnjIrUrkCzDJIZW6YGSIVyMVV1evXvitKigYEKo6YVarX5&#10;YEO2PXCq3ArWFLRNcCrTtiq4VpU4pdSuKrSMVWkVxVYV98VWEYEtE+OKGudOmKVwY9cKruW22KF6&#10;EBSTiqkz9TiqC1G/W3iPjQ4sS8+1G7MxJOTYpWzcjklUiKYUNgYq6lDXFVwPcYqv6nAruJrXFLZT&#10;AlUjQU+LFVR4wR75FVoSgrilUAB3xVeE33xVcVwJW99sVXLucCVUCh98VVFWvU4ErgtMVaJPTxxV&#10;ommKrWPcYqt6jtiq8UxS6vIUOKqke22BVULjarKV2OKtcB0xVbwoaeOKthd8VW8O+KrlU9ziq6m1&#10;MUtMQdj1xVoEDcYqt364qqwuT88VVgOVadcCqZFaYq6n3Yq0BTfFVTrhQtXYH+OKrg23tilqgIOB&#10;XVoMVWdcUNFhXFXHfpiq5lp0xVsA9hiq0lhilxQ9TirlJpU4qvBqK4q2PfFXEAb+OKthK9euKrGS&#10;pOKuCbUxVUCDtihdwrtgVrgF3GKWyaio64qsVKmuFVT2FMCtKO+KrlVTucVbjoa4qtemKFnIDtXC&#10;rQH34q6h6YqujAG3iMUtkeHXAtOK1GFDgpWtRXFLSlgRUYFaZTXl2xV1adqYqvEZIrgVc1ASAK4V&#10;aqK0PXFWioO5xVwB6YquVRSmKrW+OpxV23Q4q47d+uKrlA74qskqcKuA4fTgVtjSlO+Kt1oaeOKt&#10;12p+OBXLQdsVbXtXFVhJU7d8VXqfHfChzJXfFWmStK74q2BXtiq4LTcYq4jfFK7Yb4q1x3p3xVxJ&#10;HTFWipO+Ktio69MCVy0xSvoD03xVrjXbvirTqQDXFVOvH5YoXg+OKVrilfHFDkJO5xVU5CmKuamF&#10;XKteuKreJGKrlAxQ0KL88UtjxxVx3wK2h7eOKV7Ke+KqZYDCrROKHFgcVXVUYEtivhire/fFW3Fe&#10;mKrSpPffFDTRitSN8Ktig+eKrQ5BrirYk64q4+IOFW1O1TgVqu/WmFV4IHXfAq/oMVWqcCVwpuTi&#10;q4AHcUxVYdhihaoLEt2xVetKb4q6m1e+KtBu4OKtvIabH54qtG+/jiq6tRQ40lUB2phW21IUHFVN&#10;6k0GKtCItU1xVaicQSPHFC4E9WxVUFGO3U4FbZeI364q0eOKreW9CcVXqaCh74VaI74EqTVPUUwq&#10;2q174q5hxxVrqMCuAHbFVhG9T08MVVAytvWmKGvUCGi7++KreZJ+I4q3tXfFVRa9sVXdNj1xSu4j&#10;vtgQvViN8CV4JIrirTNXriqmFrucKuZK9cVcY67nrhS3Qj6MCHOOW4xSphRQg71OFC0bbAVxV3am&#10;KrkXxxVVrUVJwJW0AFcVaKigI6HFC5BWlcVXSLvt3xVTMTHc4VapyPxYocy0r4Yq5VoBirjuKYVU&#10;6iu/TFW2kDCgxVoyU2wUrjN3PWuNJb9Ur06nFVYSFh12xS5pAOv0YoaL717Yq2pMmy4qt3epHbbF&#10;VwWnXpihc1cUuCnbvirTEjY4pUiu3icKGypO+KtMOQ6bYoWpQ7HFVzpShG48MVaVicUNGWj1AwK3&#10;y5nFK7mB16+OKrVHLp3wpbHw7AfM4q2AB164q0WIO++KtkeoOoU1xVpwK1O9OmKFvPoemKuffFDb&#10;ClFU18cVXOo79sVWgFhQeOKWyoNScVWtRRQbnFWlAYcsVRCig2wK0SOncb40rVDQHucVaPIbHfFV&#10;RGA+E9fHAltqL74qsJLHbFVezupLVgyknxGK0yrTtajmAEho57ZYJMJRThZAemWtS4GuKG8UNjFW&#10;8VccKWhihuuKW8Vdih2KuxV1MVbxV2FXYoa+eKVC5tI7gUYCvjkSEg0lJ0VlmVgaqDXK+Bs405jS&#10;gyYDWVXJIaxV2KtjCreKHEYpV0WgwoX4q3irsKEo1a8oeA6YC2AMYunqcplJsQZFcglPtCsyqmQ9&#10;ThiGBKfoMuDWsuGoMSlQt1q9cCUavjkmLfrBPtdMVpUVwwqNxhQvBxVvFXYq7FXYq7FVrqHHFtxi&#10;qBm00iRZ4WPJTWhyBiz4mtQlhuHRCvEnr88hIWyiaSKbS7klmXaNe+Y5i3ApnoEfGIkjqdjk4Brm&#10;nSjMoBoLeSQ7AlZI3EVxVqMUGKr8VbxV2KoXUZFWIoe+EsohKL2/VkW0hFF6bZjTm3CKbWEIiiCj&#10;DBpkihl7FvFXYoaxS3ih2KXYq7FWsVdirsVaeNZBRxUYqhDZNAG+rnY9jkTFkJICwYwSvDeLSNuh&#10;98qMWd2o39lEswSKnxdMqMWwSQTi4sH+EEGu+R5MuaY2+u8KCcfTlom1mCbw3MUwqjA5eDbUQqhq&#10;5Ji3hQ1TFW6YpaxV1MUNYpdirjihqmKrWjwJU2TwwKh57ZJxxkGCmQKQ6h5YR/jg2PtkDFmJJYl5&#10;qGjNuWZQcq4Gy7ZBpvm6G5+GX4WxOyKtPAILpaqQa4OaOSAu9EV913xIUSSO70YivIZXKLMSQaG4&#10;sTWEkDwysbNnNMLbXo3+G5HFvHtlgmwMUyXjKOUbBhlok1mLRUjrlgLCltMkrZw0rQxQ2MVbGKtr&#10;hQ7FLqYodilwPjirjiqi/TAqnTuOuKr1kPTFCor1xVUVsKrwcCWyK4UN4obrirdcVbGKt1xVw2xV&#10;xxV3TFXVrirsVdUYq2MVaNMKqUjADbAlDnAlwwK0TvilY3Q1wMkDNv1yJSopt9OQtU1ghWVR44LY&#10;h0tkFFag4UpeyjpilfGtBhQvr4YUFEwockxtXpQYaQ2DXFWyK4Uth3Q1U4bRSJi1Ig0fbDbGkcly&#10;j9CMkCilQAN0ySFpjxpVpTAqwpilbuvTFVyzH9oYoX1U4q0Y+4xVqrL1xVsODirjhVrAq2uKrcCW&#10;sVaxVo4q1irsVccCraVwqvxQ6mKuxV//0alunc1Y7VzXAuajLe7lUD08yAUk2yG1v3dQrnemTBaJ&#10;RV2cnLGlcD8JxQstqb8tsCVcEdsDJxkC98CtBi3TClFQT+lQ98NpR6agG6jDbGkUkgYVxYkKlcUO&#10;rirq4VdXFXYq6uKurirq4q1XFW64q7FW8VdirsVdireKtYq7FXYq7FXYFawq6uKrScVW4q6mBWqY&#10;q6mKupirRxVqmKrvliq4DCrYGKt0xVsDFV1MVdirsVaxVaTiq04q1XArWKtVxVonFVjYFQF1psU/&#10;UUPiMiQqTXWkPFWg5DAm0mnh9JjXbFLQXknvilRc8Dv0OFVRFqK9BilTkYLt92KqSQTyn4dh44qq&#10;x2MSbzHk2FVUyACiCgxRanUnpgVeK0o2BK706GmKW1CivyxQsfi2w64VUqhDTucUrz0xQ16lcUrS&#10;Qe+BLmYIOVTjSLclwXX4PiPcY0tt+ooHxHfAQyBaMlSKHKyG0FRmdj1wJtSjtSTyPfrilFrp4FCx&#10;qTvgSqlY0HwgVGKFP+8wpVBbK32sNIXC3joanAqmOCDfFCg0yk7djilcJVPxAiuBW2k8aVxSqK1Q&#10;CRvXFC5piAQTilRMhrtuMVVBXiCRQ4oUpBUHFVF1K9cVUWbFVBmDYqpOpHxfRhQouCDtihScU3xV&#10;QpWowoW9Rirq7UxVacVXBiRQnFVgJXrirXTCrugwIWH3wqsb2xStqe+KrCcUNrU/PFW23xSsO5oO&#10;uKHKtPhOKVvXFDq7Yq0WU/PCrdadcCtch1wq4MaYq6pwK2VPUjbFLVMKFvbArRapxVbXf3xVY/X5&#10;YocGNMVcx7HFVoBJqemKrjSlMUrR3xVxoNjirqVNAMWK4riybUV64q4UA3xVcOnzxQ4DFLqYq3UY&#10;FW04nbCritevTFXA0NMVWHc7YquNQMVdXviq1m8cVUa1xQuAHXFV5oRQYUKbim/hihVXCq8+OKGg&#10;u++KthTWtOmKp75acrcej05YCzDNFtyBWlMgm13p0xW1woN8VVFcfTilfzwIdXFXHFDYwK11xS0R&#10;2wq0Birq0xVdXtirRGKVhxQtOKVjLTAq0p3OKrAhrilYdsKtq1dzihsyGQ8V2xVSurlLSP1JD9GK&#10;CwzWtWMzUH2ckAxLGppvUJyQDFDq3fJKup3xVsDFW1WlcVbrT4cUqg3HvgVsLTevXAlccVVEUeOB&#10;VQLTrgS36XfFVyrtTFV6g98CWwOVaU264FadQu4xSuRR1wIbA+/ClVUDvgS2BTFV52r4HFVJk7+O&#10;KtenX3GKrglO2KrW2xVaGFd8VVUGBK8Cu/fFV4FdsVc1DXxxVoDfFWjuMVWE1rirYNcUuLcdsVb2&#10;ahxVsRrirQjxVwShoNsCrmYqdumKuoTuBXFW6EVrirfTFVxNf14VWHbfrXFDY3GKVyIOuKrh3GBV&#10;hTv3xQtKAGvXFVoBpUb4q0HbuNq4quDV2xVonfFK4VpXFV1R1OKtULVI2ririKdcVXVxVxp3JxVr&#10;264q2oriq4GnXAhepqaN2xVo/FXFLQ98VcPEdMVcrUOFV1eOKtMATud8VcBTYYocDtvTFWmXwxVa&#10;Nhvils+2KF67dcCXU7HFXFa74VdyqMCHde+KXEE4FbJHQ4quVeOKuJA3OFVqn9rFWyAo374qsU9T&#10;74q27YqtJ2wq2GA361wKtlYChOxOFV1NqjArYIIxQsdlTrhV3WmKV6U698CrwwpuK4q1yr06VwKu&#10;pQYqsAwq6ppvihuhqK4q2NziqqKD54paPTFWwAd8VczcdxilYsnjihuuKr+2BLVK098VXhaUJ6Yp&#10;bKgdMCtEEb9sKttQDbAqlSvXCrqdz1xQuJ5dcVcUpuK4q0CRhQ3zA+I4pXKQemKr32O3TFVJyO+2&#10;FWgQaHAho7d9sVXoR18cUrh4YpbBp1wKp0G9MKG1HbFLXCmKthPEYoXKCo3wJXqh69sVbB74qsqP&#10;pwoWmpxVxPY4q2V6HxxVuNFFScVc4DChxVZv9GFXEYq0B3xVtiSKeOBVyHbc4Er6bGu+Kqla/Tir&#10;XEkEd8ULVWnXbFV4QUqMVco3OKrnUDw+jFVFvfphVbzA3xVwlHfCqrsFB98Cts46kYqtZhUeOKuq&#10;RuMVWjYVxVsk9e2BXLU7riq8cjWo3GKrSDSuKrT0qcVbVj0wpX+oKb4qplwT1riq9zxIXFVrAE4o&#10;aLAig64Fcq0G2FK1hQ4EO4kbjCrX+VgVcCCPfCrRDEVXqMCruRHTFVdJOexxVcV+7AqoqgUqNjgS&#10;uoT8sVU68TsK4q2rczQ/qwq4jfFXcgRyxVa0g7bYoUJG22OFLi4G5xV1QcVbFSKYq3zxVeGrirad&#10;anpiriu9TgVwBU1HTFLfKu5xQurWnjiq1xtU9cVWkilThQ0OmFXcKmi74qpOp6kYqsdq/PFVoFeu&#10;KrlU9RilcVPU4FcG7Yq2prscVXgGmKtLtTtihUABauKV/Df398Vco8cVc8lSB0GKrCT2HfCq4gkg&#10;EYFdI7DY7YpUOXIU6b9cLFtl4LWvXFWgW6028cVbA3pirXHqR1xVrgUHXArZXlhVUjBXqKUxSuqG&#10;oB2wKtCVWnZT1wqs5DGlXFq0xpCp7DqcaVZ6fcmoxVobCu+KF3wjc9TilZLtUHr4YochoOvXFLTo&#10;eoFcVaOKqgYr0G2KtoeZJ6UxVcH41rTArgKgMDthVcaHIpW7NXFC9BtU74paVO5xS2zAe2KuDUIo&#10;d/HFU907XjGvG46VoDkwWBiyOGdXUMDscttpIV1auFC7FW8Vbwq7AhuuKuGKuwpccVd3xV2BDeFX&#10;VxVrFXUxV2KVtATgVsDCq6mFDjirqYq7FDeKVyCpxVXGFDeKuwoU7iURIWxZAMUvrgtU5CRbAk4Y&#10;s2/Q5SyVY4/UIX3xQy60hEaBRttkwwKKApk2KFu2ocBSF1qvw8vHAqJGSQtdeSEe2FISA6hJZsaG&#10;qg7jIlsq02stWiuR1APhhBazFMVYHJMaXVxVvFXYodil2KuwqpzW8c4o4+nAQtoC6spgPTiYmM9s&#10;rMWYkirWD0YwnhjGNIJtEDbLWLeKuwKpTmpC4quUbYquxQ3il2KpRqdvJeXAgXYdzkJMwUuNikF0&#10;sMR5UNTmMRu3WyRBmREOOVTLGLsUuxQ1il2KHYVdirsCW8Vapih1MVdilvFVjxrIKMKjGlSu90Yu&#10;ecDUYGoyuULZiSpc3StB6dwtJAOviciYsopdFpwvoC0Z+IdRlRi22gYRcWhKqDtkbpNWmlnrq/Ym&#10;2Pjk45GBgnEVwkoqhqMyBK2kxVQclbGnYVaxVvArRxV2FWsUOxpXYq1SuKWigOBVNo6dMC2h5bdJ&#10;RR1BBwUzBSK/8rxSVaH4SfDAY2kSSsfpHSGqhLKMpMGwFPNL85I5CXI4nBdIItkiSwXi1QhgclYL&#10;HkgrrR0k3UZExZcSR3uiMP2cqMWwSSo209m/KJiPbtkOTPmj7fXyBxul/wBkMkJsTFNUaKdQ0bDf&#10;tlwk1GLmTj1yYkxpZTJ2xb2xVrChsYpbrhQ3irYxS0dtsVU2YYFUmNcVW1xV22KtjFV6uRiqoHxV&#10;UD4qvVhiil1aYVbxV3TpirgcUN1xVuuKtVxV1cVbBxV1cVbriq0nxxSoysMU0o4FcTgVZXfFKnI9&#10;dhkCzQzjeuBVMKCaZFU1tKKMC0p3U+2LKkAo5NywoKsTQZJi3HUmuFiUbEKZJirihySHGOuKraUw&#10;JdjSbapXChaF47jbFVeO6eP3GG0UjItQRtj1yQLGkUrq3TJWhspXpiqmUwKsK4qtK4pcrsMVVBID&#10;1xQ4qG6Yqp8SpxVrnTrirddsCtE4paJxQ1ilrFXUxVo4q44FcMVdhVumKHUxV//SWj0l2PxbZhCL&#10;k8SYJp/pKAo3yRC8SOtrcpu3ftlgYEo4bDfLGt1djhQsGy1xQrQRPKeMYqcCVZrUwmknXAydgVtT&#10;XFUTH0rhSrLcFNsK0iEua4bRSupxYLuWKtcsVb5YVdXFWq4q3XFXVxVuuKt1xV1cVdXFW64q6uKt&#10;4q1XFXVwK7CrsVdirRwK1hVxxVrbFWsVdgVwOFW8VdxxVvjXFW6UxV1MVbApirsVbxVquKuLYq1y&#10;xVotgVbXFWicVdiq3FWicVaxV1MCVpXFVN0qMCEvudNjl6jBSpJdaE6EmI0wJtLZrWVDRhXFksVu&#10;Q4MCPnhVfDbENQ74qFZw0YoBilCGM8qthQqH4hQjFVqbdcCqhNBUYpW+tXrgVT9Ur71xVDPOQ+3U&#10;4Vc7g703xVesjE0PfFXKd98VbeTjuKYqh1m5EhvvxSujnWJvhPXGlacFzyOBWxUUNcaW1juKbmpx&#10;pbahvGDcH+zgMWQkiVk35KxIwcKRJYZAx33Nd8jTYCio5FC/PIMnPcg/Zwqh5LkrscaVDTSl/fFC&#10;H5FiR2wquHNem+BUREpO5wJRcakbn7sUrQrSYqrx2wH2u+KG34R71xVCTT1+ziqgW5d8KqaoOhwK&#10;v4UFMVUZYx0OKENJ3woQ0rVHjihSNF79cKFpPHFVhO5xVafHFVvKvTrhS3Xx64q0DWuKFvIVpils&#10;++KqbGmwxVYdt64qtXbFDYG+KW2NMVaHcnFVta7fjiha52xVpfiwq3xwK4rXpiq0LQU8MKrlXxxV&#10;c1BU4FWM1cKtEgjAlZXtihaaHFDiaYqtJ/HFLRJAxQtB3qcVbrQ07Yq3So3xV2wFcVbAqcUruNOm&#10;KGiKYqvIrilwGKurX2xVquKG/c4paYVO+Kt1FN+uKraipxQ4Ypcdt8VUya4oaBqMVWM21MVcqV3x&#10;VfirieNK4VaL++LF0Z2I61OFVatTtih23fFW9hvhVF6VP6F1HJ4NgLIPTIWVxyXcHK2ZiudAR03x&#10;YqTL92KXYEr6imKGwcVXYobBxVxGKu7Yq17YqtY4q4HFW+XfFKwHFWi2KWnJ+eBXUxVaxpiqgetf&#10;HCqwjFVlxcC2iLmlR0xQSwbVdTeZiSxIyVMEjkuDJsTWuSY2oFuuSVwUKKDvilsDemKrgKYq4Ka4&#10;q3wBbkMUqgI6HIpXkUxVtSa1OBVQ79BilsKK74FXqScUtgjvgVUBFMCV60/Z74qtABxVpulMCuBY&#10;HtiqspqKU3xSuBp1xVtn7DxxVdWu564qtpxO2KttVt8VaIU9euBK0IG3xVUVBSuKrgKA1xVxfeox&#10;VdUV3xVrbrirlQ9WG2KrelRiq8UpUD54pWBK74qqIlKg98VbC0xVeDXp1wKpt44q4rUYq0DxxVss&#10;O+KtPsMKrAe+KtgEjl36YoVPs9cUrjsMVWk9ad8CtcjWntihbXxxVo0Tp1wq0xPQ4q1Xj13xVeoq&#10;PfFXV3oMUt8t8CuQkHFVQANscVXeieg3wKt4eOFWgoB2xQq18BXAqm4Jwq1SvXFWxilvFV2/2RgV&#10;zsOg/DFXfa38MVco6HCq4UHXFWyFPQYoacD6cVUihU798UuBxVUFFNT0wK2KE79MVcCNxTFS7YdM&#10;CurXY9MVcQag9sVUyRhVsScTTqMVaY4VbU4FXFu5xVSLU+LxwquVuXXFWyAPowK0KUwq1QnfFW13&#10;xQ4Cm+KrerUIxVeDXbFXEdsCW69sVXigFffArRTuOuKuU7U74q4Ed8Kt13piqpTvihqtMUrS3bFV&#10;6tQgntirf2iSOmKqRArtirY64qvLbYFXoRTcYpbU71xQ7lil1K9emKVrgbUxQtArirZ60xV1dsVa&#10;LHoDihzNvhVxauKrlYd+uKtlj44q0AGxVorQYpdxFKHFWwQBTtirZAOKrS24GBWxXFK8AkV74UN1&#10;r1wJbqT1xVyjCqpGRWmBV3EV36Yqpsu5piq0fDvihsr+0cVWkV2wqtkSn8cULhhSsDjFXKwJ9sVc&#10;agdab4q14HviqoOu+RSqjp88VabFVyqDgWlxjp1xWnAU+nChx2GKrZIyBXvilRJpud8KFjLU7YVd&#10;2xQqBjShwK0SenjhVy1wKuJrira7bnAlovQ7eOKtg16YoVPc9TilbsT8WKrWA5Uriq3qKnClorxG&#10;KrAQGoMKFQt+1gVcPiPI4q1IQNh9+BW1flthTaxnFaHAhrlXofuwq0PE1+nFC5Aa+2KXc60p3xVc&#10;VYCpwIXIaYpV0YAV8cVVFO3IHAlsyA7eOKrQwA264ocaA4pWseR9sULC+xUd8KqTb9TiqwnidhhS&#10;0w54qqgYFbPwnbFWhvU4qqDf54qqqwAoeuKXcRTc4FdzpXFVlOW4wobIIHXAh1eWx8MKVjsDtTCh&#10;pmI64q2H2IGKqQNTXtirUm55HfFKmAWO+FVZaAbdciqoUJStQMVUOFDiq8L38MVVFJ6dMVb4GtcU&#10;NmnXv3xVfXxxS1WuKFjSDtvvhV1BsffFLg7Fqnpiq9yHNSMCqJI+nCqxqtSnQYobU12OKuqBt2ri&#10;q5GpvirnZae+KrQarWv3Ypb49/HFVVVHSn04FbofowpWUr0xQ4DsevXCrhud8ULiwHw9cCrCMVaB&#10;ocUNEBjU9sVWlixrTbFKoH4pQffirgK4quJpscVUg1Khdq9Tiq5Fr74quLDpTFXMwwKvR0IFOvfF&#10;V4r1wJXHp4YslNVB674oXigHT6cUrQKDxxQjLK/mtWHDpXphtaZRp+sxXYoD8XcZaJNJjSZo9clb&#10;ClQdMKt4odirq4odireKuxVuowpdihxwK0cKtjFXYFdhS174q2MVdihvFWsVbpirqYqqRjvhCFUY&#10;VbxV2Kpbq8/GiDEtkWK3khrlBLJCqKDIpTLSofVnHguEMSyhBlgYLzklS+Y8mpkSlGxrRQMKFTbC&#10;h3enjhSGLaknxMPc5AtoS2N+B2O4ytKc2GtSRUV/iXCJMSE/t72OYAqctBayEUGrkmLeKt4q7FXY&#10;UOwJdih1MVdirsUuxVQHxPXw2wKqjCrdMUN4VaZgilj2xSAxq61Yh24V5HbbKZuQIqmiQ+ozTHc1&#10;yqKJFkCjMgNBXZJDsVdilrFDsUuwodirsVdgV2KXUxV2KuxV2FDqYqslhjmHGQVGBKCi09rJjJan&#10;r1U98hws+JLZ7nhdAzLRW2OVSi2CSpqeioi/WIj8J3yqUKZRkl5We1/eR1pkdwzO6YWevVAEwoct&#10;GRqME4huEmFUNcuErazFVr45ZbGnYodirsKuxVrFDsVdirqYpapXFWigwKpNGMVUZYVcUcAjBSbS&#10;a+8tQz/FHs2RMWYkk31fUtHflGSVGVGDK0807zkhpHcghu+Ruk1bIobm3vF5IQQcNgseShc6Qko2&#10;GAxSJJHe6DTouVGDYJJO+nSWrc4yQRkaZ2irfXpIaJcjkPEDCJMTFNYbmC7FYmFfDLYzYGKo8bL2&#10;y0SYU1065K2LQG9cVXbYVcTiq0kd8VWl8VUmbFVM164q6tcCt1xVcMVbOKuBxSvVqYQhVDgDFVwf&#10;FVytXCxXcu+Kt1xV1cUuxQ754q3irhireFXVwKsPvimlB23wKpscUtDAla7UwJQ7HIMlMmoyKXQr&#10;yb2xVH14JhQgpn5GuCk21GtN8LFzmuSQVeBSABkmKNQYUKgwq3irdAeuFDRXFVpTviqylMUt1pti&#10;hoqDgSuSV4uh2xVFw6if2hhEmNI6O5SQVrkrRS8gN0ySFhjxVTKYFWFcVWliMVbEvjgS38LYq0V8&#10;MVW1IxVrmDireKuGKuxVrFWjgVsbYVbOKuGKuOKv/9OXyxoDsMobVIKK174oVFIxSu5DJBi322yT&#10;FTY0wqoXmpyWKKI/tMcjbIBE2t8bhAzGp74Smlct37ZFDUE3OThimkXzoKDFDQJGKVwkI3GFKMt7&#10;mux64QxIRYqcLBdxxVrFWsVbxVvFXYVcMVbrirdcVdXFW64q2Dirq4FarhV2KuxV2KurirsVawK7&#10;FXYVaxV1MVdgVumFV1MVdirhireKt4q7FWqYq0RirVMCrTirqjFWsVdTFXHFVhOKupirqYq1ilo4&#10;ENU2xVaVxVa0IbFVCTT0cbjBSKQE+gI+4rgpNpbdaBIP7uuKeJCPZXMKmorgtnamBUUkUg4UWqAK&#10;woMVWvblQSoxtVD0nPXAlSkUr2xVDu7P9kYqh+DOaL95wqiYx274qtmBrU0xQpm5UVUDfFUMCWOK&#10;tlSMUrlhEhqfniqI5AKPHAlQuJOGw3+WFVChLVB2woVCoX4h32wJVIpNuJNPfFXMlPsmuKbWCYp1&#10;wUniVlnjO/XBwsuJZXucBCbb41G1DkGVr0ti422HicU2qC1RdyanAtqyxccCVRIQxBbFKIZo4OvX&#10;FCGe7LVHfFUMwPSuKqTEA4qsQb1GKqyRjqcVdK4QYql80obfrhYoOR6fThVSqRvixaIruBvila/h&#10;ihSZSDtiq1waYVUgWUVOKuYkjriq3memKuO2/fFLhJtv1xVYWrihrtQ4paGKF3bFVh/DFXE7Yq0D&#10;QYVW8gDirdB4YELtjucUrgaYq7ltiqyvGvvirlNN8KrWIO+BK2gA+eKraV2xVoivTFi03hilZTFD&#10;RAHiTihtTUb4pdx74qu4BjyPXFK7hT5Yq4dajfAhcQMUtEHthQ23bFLuXcYq7oKHFVo3AxVcTTFD&#10;utSMUra0xVTLVOKG670xS3UdTihaxBxVSbbbFW164qvpXfFW6b74q0fbFStbffChpWFcKFcUWlcU&#10;NsKknFVo2FRhVfG5FG98Uh6FoN4J7dH+g5WW0m05Q1wNduZK4pC0qMCVnE4oXL0rilcScVbG+KGq&#10;74q2TirVcVWkd8VWN74pWcq9cVXjbFVp64q3UVpgS5npiqk7V6YqpVxVplVF5P1woLEtd1f1W4od&#10;hkg12xeeWtTQYQFQwPLemTQ7iPpxV1CTXpilU498Cr1oeuKV3EAkdcCreH3jFK8qKUxVxHfFV3Dv&#10;kUthTWo6Yq2uKVw61wKuAPUdcCqmxwpbBC4FcHr0xVcPvwK754pbBxVcX9sVbR++Kr0YpU7Gvjir&#10;Zpirg1MCrCadMUrk2PbFVYmtfHFVLgB1xVog9Rirq9u9cVVFYU3xVvlXFVjAjr1xVsdffFKqF8cV&#10;XgAYq6gIOBVQKMVU2WlaYFUyoHTCq2tNxhV1Kn6cVbc9j2xVbQYq3sRih1D0OKXPuMUNqwJp3wK0&#10;252G+Ku69cVd2ocKrTsa4q4eJpirYOKtha7nFK5l8MCt8cVXqpBBxVU516bUwKpggE4VaA74oXhq&#10;dMCtbE++KrG64VbG3TFLg3fFW613OBXCv0YVaBC1Irv1xVcADgVwqmwNcKqgcDFVM7b9cKtYFbVR&#10;3wK5jtUdRiq5Wam/XFXAg9OuFVpPbAhoNtTucCV1T0xVplFKYVUz1xV1R44qv69MVXkbYqpsOXyx&#10;Vrhx6YVXhlHXpgVo0rthVosSMUNV8cVXDpvirh0rirQahqcVdQDrgS2aYq0B3r1xVWrSlcCtHxxV&#10;ykYqqgDriq806VxSsIp74ULK74q05qcVdyPEr+OKuUmlD1xVynfoPngVUQ1riqoWqN8UqfLfbFXA&#10;nkK+OKqvKmKqRYHFDq/dilwxVdRaVOKqfTfFC479MKtUpirYGKrqUxVuu9cUtDfFXcSDirTL44qu&#10;O43xVaq0OBV4G1cUr160GBXFsKrQOOKFwNBvilwIr88VXEVxVs074oWct69sUtFidu2FCwE9NsVX&#10;BqdaVxVpjvU4VWtQb4q0KVxVsCuKr023pUjFVyio5HIqv9QkUxSujUAYqqqwXtgStKbAnChaBXFX&#10;EimKrXft3xVYadPvwqt3OwxQ1w+/Chroa9sVboaYq7cHAq9RgS4rU74VWOKHxxQ2CT1xVtWoanfA&#10;q6u/vil1OR3xVaMUtH4hXCq0LTFDYGKt1pt44q0y0Ir1wKuVGPxDfCruAY1xVaYyBXFW9h88VbB4&#10;g4qtjT1PY4qrAFhvgQ7iB174qvpU1GxpTFWySu334pcGoMVcjYq5pOO3fFVWm5HemBKgUK7nChYF&#10;3qcVXhNyMUtGNR3xVtQu/bFV7DsBiloRg7Ab4oXEBNjiqwsPpwqv58l32wK0AOo6YVbqG6YEOBLD&#10;FLo3K703xQ0yBt8KqRQjFXEU6mmKqiAUp3xVwAAr13xSsEdCT0rirgtMCruPIb4quWLqx3xVyio3&#10;2xVU4A7jAriK1xVTbrQdMKF0jdsVUzIVFB0xVsAE1GFWzttsMUrOfAdN64q5nY9DiqmoPU4qvRaE&#10;74oc5MhqOuKr449zy6jFXBeu2KtekR1xSuMa0oMVb4lRQdffFViSlMVXs7MNwN8VWGlOI+nFWw1R&#10;irZAIqcUNDpUYq4Ak1OKrSOFR1OKuABIJxRS8xntilawJ3A2xVxFFDDqcVartvirdCdq1+eKtgcO&#10;mKup44q2y13wK1vSqjFK+NgDVsVbZ+PTcHrgS2KN0xVc0XPc4qs+yaLU4qqBgvXvirYkKPzU0boC&#10;MUJ7p3mIg+jP225ZIFiYsihuFcVBrl1tRCuGBwsV2KHUxV2Kt4q6mFLsVbxQ6uKuxV2KW8VWtgVw&#10;GFW8KHDFXYq3TFW8UNDFVdemIVcMKt4q6tN/DCrG9Um5SEjIltCQysSxyhktRd6npihkWhW4WMv3&#10;Y4hBTgDLWC2bZcVQMQ5ODkUpgoyQYrsKtDrhVjeqf3jE5GTaEpjBBJ7VypkrLTxwKqRSvC1UNDja&#10;0nlnrQICzbe+WiTWYpvHKriqkEZO2ulUHCreKt4q7FXYq7FXYq7FVrbAk9sVU4RtU9TgVVwq3ih2&#10;FKHvnCwmvfAziEnnktbeAxIKyMNz75TMtlI7Sbb0YR4tvkYBqKYjMhi3hQ7AlrFXDFXHFXYVdih2&#10;BLsVdirsVdirsVdirsVdirsVU5beOYUdQcaVA3NlMsZSI8lPbKzBtElHTXVlNreCh/ZJyHCpkg5N&#10;ORpjCnfcZSYtoKDkE9jJxUUyG4Zc0dba96ZCz/flscjEwTmC7jmFVYZeJ20GKuDljBvFXYq7FXYq&#10;1hQ7FXYEtYVccVWFMVWNH3wKpPHUUO+BKVah5ft7oHjs2AxZcSQyadf6S3OBiyjKjBkJJrpnnUq3&#10;pXi098juGVWym2v7e+WsbA1wg2xIpZc6ZHMDtgMUiSR3mg9aDbKjBsEkjn02SFuSVB8RlRDO1W31&#10;q6tvhmHNR374RKmJCbWupQXf2TxPgeuXRyMDFEtGRvlokwpTLUydsXc64VUmbFVjHFVMbYEu674q&#10;0DirYOBV4OFXAb4FbxVvCq7lhQ2r4qq8xWuKFwkwq2HGKFwOKuriq7FLeKtdRih2KtsaYpUi3fFK&#10;ixwKtO+KVjNxGBVASciSciWS0mp9sgyU5DQYFbt5KtTAqKnkoMKEINzXFVXoMkhpBvhQUXEKHJMU&#10;QBkkLxhVd0xV1cCG6Vwq4bYq4gHFVhSu+BK0qw37Yq1SuBV2KrQpT7BpiqIjvXj674bQQjIr5X65&#10;O0EIgMr4WKxlxVSZMCrCuKVtMVbDke+Kt+oDtirigYYqt4EYqt50O+KrgwxVvFWuuBV2KtnFWq4V&#10;dgV//9SXTEhqHYZQzCjzxS7lhVcN8VVugyTFYwqMShLNXHIKO4ykybYofSbshjGcuG7OQT0PVd8D&#10;UgpJPTeoOISE2t5PUUEYliVWuBWsKr0bia4QqbW8wdd+uTQQq8hgYrC2KtcsVb5Yq3XCrdcVdXFX&#10;VxV2Kt4q3ireKuxQ7FXVxS7FXYq3irsVdirWKuxV1MVaxVsDFV2KuxVsDFXYq7FW8VdirVcVaJxV&#10;aTgVrFWsVdirsVcRiq3jirdMVaxVrFLgMCHFcKtccVb9M4quCeOKt8K4q36Y74oaNurdRjSqb6fC&#10;32lBxpVI6PbN+zg4UqZ0G2Pj9+DhVSl0CIj4Gp88HCtpZeeXZTutD8sFJ4kml0aWEktUD5ZG2QKB&#10;ntWhYGmx3w2lQdWB5DphVTNXBFMUKRg4798Ku+EdOuKqU1w4PBTt74pUlmYbVJOGlXuWoGHXAqpH&#10;RhU9cVcaA0GKWi1aLhQsYU6dsCqsL/DQ9caZW6SKoJPQ4UKaRhemKouOH1RxPbfAlplVGpgpbWmT&#10;jsOmNLbaXhj3cVGRISCu/SAkWoBHscjTIScdSEY6VPiMjTMSQ5unuJKtWmFlasJQoyKqLT1JFMkh&#10;YrVNTiqssgpXAqlJe1BpscaVDvOWwoQsj+GKFH1D2wq5V5fa64FpXVKbkYqtI8dsVUSO+KFAqQTX&#10;piq0069sKrCB864qsB60xVr3xVzjfFVop9OKrSe3fFXdNzirRbviq0mu+FDjueuKXACm+KtUHbFC&#10;/wCW2BLWFDdadcCWgcVWt4jCrq4qtGBXEgHFLq9zihYRTcd8VW8vHFWq8umKGzQ/PFDSgDriq8nf&#10;FLZoB7nFLZodsCGvs+wxVutffFWwCMKXAim+KG6d8UtE0NcUNMR22xS0DXrirq1xVaykYq0B44q6&#10;m/XFXNTviqlSp3xQuVa4q2wAOKuDUxV1abnFWwQRiqzYn3xQ7YDChURq74VXk7g++KGm/DCrh0xV&#10;lXlG55qYq7jpkJM4suhbtkVIV+QOKKdil3GvXAqwimKWqd8UN13xV3virVMVdirdK4pUmUk4oWMN&#10;9u2KW+oxVTrsa9umKWjJgVSkkJxVTEhJoMVbeVYQWfFDFtb1wv8AAh28ckAwJYrc3XJq9smAxQ/I&#10;HDSuGFWxviqpUfTgZKo32OKt8NtsFq5V3wJVCoptirQj74paCip98VXIteuBVUIAKYpaNB0GBVoW&#10;ppiqqIwG8cCV5FflilSKeGBC5BilVUccVWlanbFW0A/HFV3EHriq0Lx2xVUFD7fPFV43xV3phjQm&#10;gwJWlfHFXd64qqKwI3xVr2xVcAf64qtCg4qtqDtiramm53xVcj70ptiq9gDTfpirYPfxxSqIR1bp&#10;irhTegxVxG1e2BVjuSNjjSreR74qtO+KuWgr7YVbPxYq0i4q2dumKGuR2riria7Yq2rdKYquHXbF&#10;WuPbviq3f54q0R7bnFWu2+KtVP3YqiV3FcUrlXkKmgOBVyKcCtEdsVcD1GKtjvXtiqwHjscKHE1x&#10;VxPc4qsb2xVbUHfFK4YqqIobY4q2dumBVhphV1d8VXcq9cVbPSn34qtJ4n2xVpQSanpiqoq12HTA&#10;q5hT3xVZSpocVbArvTFWiB1wrS0dcVdQ1xVotiq4KzdNxiq4xjw3wK4Df8MVVGQjArRjPcAD2xVb&#10;wA7UwqsaPFVpJ5VwqtYgnYUxQ2BWtcVbQg/aqMVXce2BXADvhVtQOpwK2BvTbArdOIrTpilSZixr&#10;hVdy8cVbVabfTgVWD7b4quBHUiuKVrb7YoWU6k9cVb2OwxVrkDiq0jv2wquQDtihesgXrWuBWlkV&#10;uuKWxT6cVbFK4q0XrilbQ1xQuGKXEjFWwwPUVxQ40G574qt+WFV4I6MMVXKQBilsMKb4q2QMVcFx&#10;Va23XFWiwHTFWi29MCr1oRtilx7UxVsip64q40G+KtigxVdQlhTFVteO+Kt18d8Vc3SuKHCtSMKW&#10;h098VU3G3viq0Gp3G+FC8GuxxVYd+uKFwrilcD08cVdypvgV1e464EKiiuxxSqKvw0FcUtGQjZds&#10;Vd6hYCoxVf36bYq4qK1GKWii1qBirXGm/wB+FC1kBFcVU33OLFaqt8xhQ2wFNq1wJbA2/wArFKoF&#10;GxrgVdSgxVTc13NKnwxVYajpvhQ0tK1OKqrOKAHvgS18t8VccUu7BQBtvXFDlYk8R1xVrnWvzxVe&#10;AAN/oxVplrTFVdVA2xStYD7PbriqiepB7YULlWnUVGKrXXuOmKrkXuTtgVU50r7bYqt5Go8Biq7m&#10;jb03OKtmnfFVP5dBhVby2xVeD0OKqhkpucVWtIGopqO+KuIp9OBV3IUpiyWHrviht04qG8cVaqaV&#10;OKrVmIAOKqcjE9cKqfInc74ULlk2oMVXiRqAYFXI1TXviqpyp3rirQqaH3xVsv8AGadMVX0G+BWi&#10;qk1OKXEV6Dr44rTdKdfwxVoipr2xVpIwxOKr1jANScCrzQV8MVWVHU9MKG1kJFDiloncHFDXMNXb&#10;7sUqcrcyKbDFCnyK9sVVIpBTpiq4Scq7UOFVrDudzirX2Tv1xVey9x1xVc0YYfAPmcVXrGBuRgSu&#10;PU/firioI6YqpSFjv0GKHEACgNThSpvudz1wq1Sgp7YFWEEUNTXFV7fEeQxVfQBeXcYq6h69sVaQ&#10;9x0xQuLU6Yq0xJ2xV3UdcVXtufh6Yq4ihp44FaKhzQdRhVshR/ZgVZyY7fs4VXgBRQ74FaI5dcUt&#10;1AXb78CrBXrhVsJTc4q2qUrilerHoeuBV7PT6cVXAKN+mKqTU374qpF2Oy+O+FCohIHxYEo3T9Tm&#10;tDXkSlemSBYkMo07V4rpdjv4ZYJNJCaI9cmwX1xVvFLeKHDFXYq3hVrFW8Cu64UuxVpsVbxVumKt&#10;YobwodirsUtqN8UKy4VXYq3iqlcyenEze2KQxK8lNSfHIybQgAlTUjrvlKXHc0XvihlGnj0YlXtT&#10;JBgmKkEbZNCHun2piUhRtErVsCEaMkEOxVw2OFWPamKO3zyEm0JSFoxHbKmSoBTFVwG++Kt9NsVR&#10;NrdyW5qp28MkDTAhPLTVkm+E7NlgkwMUxR6iuTYrwcVdXCh2BLeKuxV2KqM7bU8cSq9BQYqvxQ1i&#10;rYwpSbV2mlmEEI7ZEtkUoeza3uVikPJm65iSG7bbK4lCgDsBl8Q0FVy1i7FWsKHYpdgQ7FXYVdir&#10;sUuwK6uFXYq7FXYq7AreKtYq7FXYVdWmKqcsCTCjj6cFKCld1pMius1s1GU1AOVmDMSa1K9SSL96&#10;nGQZXKNtsTSGTTo9Sg9WE/ENiMqMbZcSXJbS2pI3BBysAhkmFnrZiIWbcZdHJTWYJ1BexTiqEHLx&#10;O2oxpXBrljCm64q1irsKHYq7Alxwq1ih2KWqYqtK4qsaPAqk0dRQ7jFKW3uiW92DUAH5ZEhkJJDP&#10;o13prepasaeGVmDMSR+necZrc+ner9OQ3CatlNnq1tfLWNgcIlbExpfcafFMOmAxtQUlvNCIqVFc&#10;qlBsEkiutIMZruG7HKjFsEltvql3ZfC371ffEEhSLTa11a2vBxY8H8DlwmwMURJbEfEu48ctEmoh&#10;DtUbHLLQsJwqs9u+BW8VW4quHvgVcDirq4q2pxVsEnrhVs4obqAMVbrhVcGOKGw2Kr1bviq7lXCq&#10;8NXFVwOKtjFW8UKTtTFKkXHTAlaN8CrWwpUpTtkCyCjQdsiUtDIpWsKnfFLVutXr4Yhivnapp2wq&#10;1Gvhiq5j2wobiFd8kGKNjWu5woVhkkLq0wq44q6uKG60xV1cVbqMCuwq3gStK1xQsIIwJW1OKW6g&#10;4oa2+WKVv6RMLcSfpw2gxR8N6HFa1yQLEhErMrZJi2QD0xVYYzgVYVxVbTFLgSMCrvVFN8bVx4vh&#10;Vr0qdMVWkso3xV0Z5CuKqmBXYq7FXYq//9WZzfHvlLJCmMHAm3BKYUqijFV4FcKFrimKEp1gcQH7&#10;5jzbIpFBdGGfkT1Iy7G20zGOjoGHhky0FCzID1wKEdZvRKDCpRQaowMWwR3xS3yBxVXt5eJr2yQV&#10;MVNRXCxb4k4ob4YquCUxVvjirqYVdTArqYVdTFW6Yq3ireKtYodil2KupirdMVbxV1cUNYpdireK&#10;uxVwGKt4q7FW8VdXFXYq7FXYq1XFWsVaJxVrArWKuxV2KurirsKuwK7FWiMVdTFVwxVxGKtUpiq4&#10;YqupXCrdMVbpirsVccVaxVxOKrTiq3Aqx0VtmAPzwKgbjSLeX9mh9sjwqlV15ar9ncYKZWkk2kPb&#10;uaqQvuMiyBQN1auwPAYVSto3Qmp3woXGGoqcUtheIriqwyqD44VWeoBv2wq36vqdSBiqiZKHCtq0&#10;cqyAClDgVeVKGvXFVVeuKVX0h9rpgVY1xwB474q0SxpUYqvIC/D3wFUPIRCfjxVAPIXf4TQGuKEQ&#10;sIChiTWmBla2Kf068u/TBSbdy35HvgpnbhUmowEMljyFfmMNItZ6hY0PTArmI6DFVMk/RiqjICTT&#10;xxQ5I+W2KphDZivxffkbZU1LxQMCe+2KoKeUVoMKFBpamnfCh1a9caVTdOwwqpHwwKsLHpiruXH3&#10;rirRpTFWiK7YqtpXFWt+4OKuG+w2woapiruB6j6cCVvf2xVcFBxQv6jfFLivfFXDYfPFVHl8VDhV&#10;t/bFWuOKtGo3wK1yxS0TX2xQ0aYoWcq40rY3PhihqgJxVdxJr+GKu48em+KW6/fgS2g6k4FXGh2x&#10;VsHCrXTCq6gxVYfuxVs+B3xVawxVbUDFWudTuMUNlhQ1xStNMVc24BGKrBRtjihxXfbpiqqBQVxS&#10;sZh3xQ7598VaNfoxVvFXEb7Yq1wrvhQWkNNj3O2FCs3TFCwse3Q4UL1Hw4qjNEvPqlyGB2PXAWYL&#10;0O3m5IrA9RlbJFB8CqwpSuFDRbArsVWk4q0MVcadcVarilaWGKG1auKVxGKFErTpilSrQk4qps9O&#10;u+KVgNeuBXBSzU7YqoXV5FaKTUV8cUMT1fW/WqAcmAwJY1Ncs7GuTpipMA4oTvhVoAYqu4VocVVA&#10;AcCrqUIHjilei9jgSqgDfAkL6YFcVqMUuCgCmKtenileBTpiq4KT88VXcPvwJcoUjpiq5V22OBK4&#10;e+FV/DauRVaAB1xVsgdcVbPSg64qpBSMVVFWta4q7jXriq8R/Dy8MVaU74qqUHUjfAq0v9+KrB44&#10;q2p333xS3Q9sVVEago2KtlKjbFVoirucVdxp1xVcqAdMVbIPhirgtd8UrzirYxVph44qsKimKrQK&#10;nFWziqylTTx3xVutTTviq8fCa4q3TkK4oaZfHFK1UHfFWx9qlMVXAmmKGg2+2KubArgPHthVa+/z&#10;xVxX8cVdGabYFVeQ7YpVVlHzwK2WB67Yqteg6YqtYkDbCqwg98UN18cVbYgjpiqxlp9OKtKu9ewx&#10;SqJ13xV3Gm4xVYVJNTWmKr1Ud8VWUNSa4qqewxVsHanc4q0FxVcq1+nAhcAVO24OKr3B6DFKly3x&#10;VaSRirVfHCrdN8VWmvLFXKpJpTFVRVPXAq8MDiqpQDArfIFR4jFLmZT07+OFCmN+uKrXFcVUytcK&#10;HBPwwK1wrhVeEX7J74q4jeg6DArZI6DFWlWm3fAlfxPU4q4CooemKqTtXbCrQHQ+BriqINH32wKt&#10;UEdN8VXg0NT4YpaJrvirkVju2KFrimKuUbYq4p4YVcq06Yocy7V74FdGCcVX8Au564pdXvihTrXa&#10;mKtkYq5XxS21TuMVVFG1D2xS49ammKtEA7gYocQK4quptvhVf9GKXUPbFXEeOKqcgI6dfHFWgu1T&#10;1xVtQK174FXBvbFV5A64pbAqdsVcV8cVaoKb4q0WpTxwq0Aab4oXinfFWmJYUHSuKtAb7D6cUrjW&#10;m3XAq0iuKtBO+FC1qLv3wqtJ236YoVAlBUYpcSKYqs4k74ELlH34Eq60HXFW+J6g0xVTYAGpxSqq&#10;VpXtiq+MBjUYpXB+oxVbTffFWiAdsUNMSBQYqo0BO+LFo1XYYVWDvvirkbviqqGQfPAlsyDvhVTk&#10;KrUg1wKtR+W+FC4A9+uKtgHjuaUwJcrb4VXFx33wK2x5nFV1B2xVsUqB44q4r2rTFWhSlDirlkqd&#10;u2KVxBY8jU4q4JU1xQ50oNsVUqkbE1wq2NtsVaPxdcVcDQ+OBVqnicKqnOuKtMgr7YqtYCuKuXYj&#10;FVQrWhxVawq5PhtgVcqED2xS7lTFXAg7jbFW+XKgOKtNUYqtKgLXriqnUg1B2IwoW8e2FWljNSa4&#10;oVU6b4EuKldxvihdwPyxS2NhQmuKujPIiv0YqqlTirgWpuN8CW6kAEYqtMjH7W2KuBxVvnQ/PFVz&#10;GgrihaJKqSOo7Yq5XLCpFMVXLRhUYq0xFdsVWjYkjFWgm22KrZUqRXam2KthOO4IO/bFXV+Lfwwq&#10;qKAKE9/DFXcAN++KtAE9Tiq5HA27YFXF9+IxVtd2APfqcUtvQbKdsKqTVANfowoU1IJrirZod8VU&#10;mBr0rTFW6liGPbAlerb4qvBrsPpxVcz8iRgVaWBwq7kB1xVo0G474qt5GnTFC5SQK9xhVwZmPLAq&#10;4JvvtirfActh164q2I9q++KtkVG+BK2hJr2xQuI3APfAlY7dcNK4GnU19saVU4grU98UrXXwO/ji&#10;hdTjv198VbNG3J2wIc47DFLhGDirgKbHfFLuQ6Hviq0GSBucRoemFBDI9L18vRJT9OSEmBiyOKUM&#10;Kg1GWgtRCsGwobxQ7FW8KuwK3hV2KXYq7FVo3JwK3hVsYodirsKtgYq7FV64oVBhVvFXYqgtVk4x&#10;hfHCyDF7jffISbAoEUplKV1rGXmUHxrixJZXElABk2K6RvTFR1wlUFLKX64Eoy3XigGSDEq4wocM&#10;VbHWpxCWPan/AHjfPIyZhKDXkaZWyVOo2wJXLsN8KFxocCu5CtMKWwxB2xQmNrqjwkBt1yQlTExT&#10;u2vEm3U5YJMDFFVyTFvCrsCG8VaxSoN8UvsBiquMKt4FaxQ0zBByPbClIprx3nbgPiPTKpFuASlm&#10;lS5Ekm5B3zEJ3bObKbS6WZRTrl8ZNMgiwcyGtvCrWBDsUuphQ7FXYq7FXYUuwK7FDsVdil1MCuwq&#10;7FDsCXYq7CrVMVdih2Kqc1vHMKOoOCk2g4rB7Al7Q7HqvbIcLMSS6a84XQedPhbZsqMW4FV1PSUC&#10;+vCaId8rlBMZJb6UluQ61pkOSTuj7TXGO0g2GWRyNZgnEF1HOKocvE7ajFWrk7RTfXChrFXYodir&#10;sKtUxV2KWqYq4jFVpWuKrGjGBVJk7dsUoC90a3uwQ4oTkSEgpBdaBc2Z5Wh2HhlcoNvEq2Pm27sW&#10;Ed4u3jkKIXmyzT9etL9RxYV8DiJBiYouayjmFdskY2gFJrzQ+pUZSYtgkkN5o7LvQ7ZUYtokoQXt&#10;7YNQHkn8rYg0pFppb63a3PwzAxv+GWibEwRZtOQ5RkMDlok1Uh2iKncZO0LSuKFpGKtDFWxireKt&#10;4q4HFWlbucKruQxQ6tcVXA4q3XCq5WxQvDYqvDYq2GxVeprhVuvfFVCR8C0pk4pXx+OKrXGBKGl3&#10;yJZBT6ZBk44qsY/dgVfGwUYoUyORwqqAUxQ7fCqvAmSDEosCmTYrwcVd0wq3irZpirQxQ3irsVbB&#10;xVvArsUtdcaVsqDiqmyYEoSeXiKDriyAQEzVG+QZ0qWF2alDhBayE2hmydsKRKTkbjJWildJ69cL&#10;GlSqNhVoxdxgVTZTilaVxVqlMVXLKRscVX8gcVaKjtirW+Krga4FdhV1cCv/1pgr5UzWNvuMCFvT&#10;Gkq0EJlYKNq98NKjLm3SAUVqnvhIQgGYHAlK9Z2jB7ZjzZxYwqc3Hc1ycS5AZRBdMihV3oKZa48l&#10;4V3NWOBij7UcBTCqIaQKN+uBDRYtiqtGB3wqvZwuEKmNrdpQA9cmikYHBxYrgRireKuNMUNYq1TF&#10;W6YpdTFDqYpdih2KuxVrFXYq3irsUuxV1cVaxV1cVbxQ7FLsVbxV1cVdXFXVxQ2Dil1cVdXFVuKu&#10;OBWsVaOKtYq3irWKuxV2Kt0xV1MVbpirYXFW8KtYq7jirYFMVXYq3irsVaxV1cCtVxVrCrROKrcC&#10;uxVaTiq04ErGVWHxCuBUvutJhm3AocFISO/8vMBVRy/XkaZApHJYGMmu3zGLK0BcQuh5EbYQqFkY&#10;HfocKqSDmaeOFVZYSDTYAYqqiAHcY2q4KqEeOKrywO+1TgVpSQRXviqKVuXTYDFUPOVam2FV0VFP&#10;xEVwK3O1RX9WBKBui0w36jFCHVKYVVFmA2OBVxiFOm+KVqHYqcVWo3A1O+RplbbjkOYHXFkp/PFF&#10;tEYE2tZabnoMKrNuuBVeF1j3ORKWpbsb40lBSTlhhQpjfFXKm+2KFWopTvilTK4qh3WhqcKrNhiq&#10;3Aq4nsOuKrfnirqYqt77CnjirYQt8sUO4UxS2ffFVoUdsVXU3xVulNsVWlu2KuI3xVYd+2FWgPHF&#10;WmG22KFrEgYqtHSuBVpapxVqtcVdsPiGFDQ/VilcCD74EKijFLuPc4q1xC4FbUdzilsL1phVvFLd&#10;NsUU6nfAtLDvhWmv14oaO+KVhIrQ4oaJCip2xVouNivfFXbHFLtugxVorT6cUNqOOKr2oNq4qspQ&#10;174q4jFXFT1GKW9q/PFWxtirRYLihY4BG3bJMVWM0WgxQWq064VXqwpirVSvxDFDOPLt4Lm3UMfi&#10;XKyG0J4qsFJwKuEpAwKvEgO+KGxIDilcKYq6uKtbYqsPjiqnsOuKrkbFV/IEYq0RyxVSdR3xVZ6Q&#10;Jr3xStaKp2GBUJqF4tpExqPsnCgsDvr9pmDEmmWBglEtwzgnJUxUeXLc4ULlWu/hgSqKnfFW0iKm&#10;p74FXEAb98VbCftYpXsadMCVy1A3xSvRqgjIquVAgoT1xSqKB2xVcYzilviOoxVetBvgSuKd8CqZ&#10;FN8KuG++BVUbjG0r6VqDgVY498VWgE4qu49sUOIpilcBT6cVbC+OKtgU64q0FHfpgS3UsaYq2267&#10;4q0UPTFWxHTfFVyoetK4qtO3XFV6yb0xVcelB1xVpkoa4q4tirbNyxVtWoN8VdscUuNWrQYq2Om4&#10;xVaw6HtirsVaK1NMVaIC798Va2PbfxxVUC064q4CoxQ5hXrilaBXfFW+JxVtaAb4qsU4oXih64qt&#10;C064q7iPCpxVdwJ64qplAMCqiEA4pXgA7nFWm3O+KqbFhtjSHVwq0RscVd12piq8KcCrsUrW2xVa&#10;o3r44qrKMCr1jDCpxVoRg9cVWslB13xVpuuFWyCTTwxQ4Hep6YFXjY0xVqtfoxVoycevfCq3Y4qu&#10;FOpxS4LU74FdQr1G2KuVO/QYqv8AS4Cp3xVwp0xVoEYq0JKmuKqiueh64q2dxXFVh7HvirRIOKFl&#10;aEEYq2xpiq0PxwqtJqa4quG2BV5qPpwKvXFLuVDirj798VWECu+KtAVOKrhGaFu2KtK4PzGKqpZa&#10;U74q4HjQnFWqlt+2KrgoOKrivfFKmKnthQ0w4muKuIDKa4FbjIUdcVcTXFXFgu3bFDXTcd8VWNts&#10;d9sKrF36DFVUdd+mBK87bDFLRBptihtcUt1GKFyMMKt132xS5dhTFV9dvHFVrCuxxVb6dRvirlXj&#10;gVsDscVVKYpaYnamKuAIG+BVpc4Va+fXFC4uBtil1e9MKt05dDTFWw1BTvgVaWAwq4sD9nFDlArU&#10;4pcyg74VU6b1OKKXCTxxVoVJrirmrTxwIaDcd98VX8xilUVgRtirqchv0xS2h2pgVUibjU4lLYYH&#10;fvirh8XXFXE9icVWtQYoUHPY9cKHFSV27YqpkEbYoaJK0GKruJYYquJoNsKXJRqg9MCthANxihtm&#10;AG+KrFNTUdPfFWi3HfFWwe43xVdU9RilV58e2BWi+4PTFVjueowqtAJxVUUUwJVkp1xV3PfxxQ5m&#10;qdhiqlJv8J6nCrVOOxxVroPniriu9d6Yq1wHUYVb6dcCrw2/jirn61GKrRQ/PFVxYD6MVaO5JxVf&#10;3FDtTAlpvi374qudxUE9e2KtirimKudaClPpxVYVY7YqseInvhQuC0NTiriEPzxVwKriq6oAB64a&#10;QpvISdhXFLk+JjXAqqKbe2KrxIV69MCrWr0OKV4NBviqzhxPSuKukXwxV3EinjihcASKA0OKVoj4&#10;dcNoXBa1bqOmBVppU8elcVa2YEdwcVcBx7VOFVVad9jgVTlIqdtsKqcbCte2KqqDcscVW0pv4HFW&#10;2Y9Tiq0yA7jrihwNRU4qqAcd6YquILEe2KWpamvGlBilRO4364ULafdiqqFCrtiqnTfcb4q4ivTp&#10;gVxSn2TUjClfTbkDTAq6OQ0p38cCttUdcKqVeWKtV5d8VVFFduuKq0wQ7ftDwxQo149jvgVd6pAq&#10;cKtpKCdzSuKqtVUUBwJWF96nFC2orXCrfLliloPx+/Armlpiq4HmvI9sVWNviq6LdKNiq7psOgxQ&#10;52Iofvpilch8e+BVsqcaU6nFVpAJHjhVqReLbkmuKtoadB0xVNNN1aW1opPJffCCgxtlFnqUdwNj&#10;v4ZYC1SjSPR65NgvpXfFDXTFWxireKurhS374q0TTArQwq2MVbwq7FDsVbxV2KqiDFC8YVbxV1K4&#10;qlGsy/EF8MBZhj0x3plZLYpEmtO3jkEozSULzg9hiGssmQZYxULl+3fEsghFXk4GRVM0HbJhiV+F&#10;DWKtHFWP6iau2Rk2hKgwrv45WlVpuadMVXUqN8CtnphV1KDFWwMVXriqokhjbkuxxRSa2mqv0lyY&#10;kxITWKdZBVcsthSqDhQ3irTGgriqhBuS3jgVEZJXYFdirqA7HFUru9KPMTwGjKa0yJDIFQ1JoZeD&#10;04yVo2Uyi2RKHcTWDg9uuU8mzmmtlfrPsdmy6M2qUUcDmQC1U3TFWqYq7Ch2KuwpdgQ7FXYpdih2&#10;IVxxS7FXYq7Ah2FLsVdirsVaOKHYq7FXYpWSwRy7OoOCltLbvT5UQrAaqe2QMW2MlmlSDg1reLxP&#10;7JOV8KSULPYoZjDF17ZSYtloST17B6HbK9wnmj7XWqHjL08ctjkYmKcRTpIKqa5kCdtRiq1ydtbs&#10;krsCHUxS7CrWKuxVrFDsUtUxVZIKCuBUNE/qiuKV3EjFCEutMguhSRRXAkFj155aktz6lqSKeGVS&#10;hbZGTrLzNeaa3p3FSB45XwkM+bK9M8z2l+KcgG8DhEu9gYplLax3ArsckRaLpKLzQwalRlZgzEkg&#10;vdEpXkuUmNNvFaEie7sP7o1HgcF0mrTK38wwykR3Q4Mfuy0TYGKPNsko5QkGuWiTWQoPCV65K0KJ&#10;FDhQ1SmKuJxV3bFXVxVxOKuPWuKthiMVXBqYodXClsNihcDiq9WpjaF4bClcpxWlxYAYpQrNvirg&#10;a4qqxtQUwKsc4qouO2RKQpk0yLJb1GBKx9sCqYr2xQqR74VVTsK4UNIKmpwoRcQGEIVx0yYYldir&#10;eFDq4pdihsYpdirYxQ7FW64q7FLu2BXdN8Koa4ueINMDIBLncsa5WWdIeWQUORZIa0ZvUr4nCC1l&#10;PYWywMEQjE4UKqvTChVWQ5JCvHPTBa0qrIrdcKGygbcYUrDHiqwrTAq0jFXBiuKqqyA9cVboDiq3&#10;iRirgd8Cv//XH6brvq0SSgyDlSinkThxUZFpLZ2OKF/qvGOSdcKu9ZpFq3XFCmTgSlurjkmUTbIp&#10;Zp+mPJJy47DJQDcZUnywBBljjleopihVj2OFVWQilcCA0m4xSVZWJFBhYr0ir9rFVZG4GgwhKtHc&#10;svXDao2O4DDbCxK/18UNevirRnGNq36+KtifFWxNhVcJAcVXBhihvlil1cUNYq7FXVxVuuKXVxV2&#10;KuxQ6mKupilumKuxV2KuxV2Kt4q1irsVdirWKuwK7CrsVapgV1MVdTFXUxV1MVdireFXVxVsnArW&#10;KuxVvFW8VdXFW64VdXFXVxVquBWsVarirRNcVWk4q0TirVcCWicVWYqtOKGiB1wJQ9xaRzCjgfdg&#10;pCT3vl4SLRDgpIKRS6Abc/GtffBbO0FPYBT8AoMbVSEJpSm+SSsCMNjtvih0kTN8QxVRKgGoxVXR&#10;KgEYq3y4mo74q0DUVGK0sc8hQdR3xVarcyAx3GBVkwoCQcVQv2hy6YVd6VfiGBVZZA6kE9KUxVQk&#10;XviqyoIOKXRzUNG6YKS6Qgn4emKtI9PfArZYVocUqbJXFbUt26n6MVtxWuCk2sWLep6YslxAG4xV&#10;aF74oVUSm2KVzIAN+pwKg5aAkHfFCGYjrhSt5YFdtXkOuKGiw698KtiTaoFcCW+tTirRO2Ktg1xV&#10;xqMUN0pucUuXp88Uu403OKtdd8ULTSuFWmbFCmDirRYA74q4mvTFVvXAlbyp0xQtJBOFV1K4q70x&#10;XFVwUV2yK0vCbV74VbYdsUreNdsCG+NMUrgvw4q1uBQ7nCrvbFLRoBucVdWmKFjN3OKFoIGKuYit&#10;cVWkjFWt60xVaaChPTFLgab98KrqV64FX0p8sVWkD6cULCd6VxVoNQ74qv6nFW6YpXUGKrSoxVae&#10;nthYromHH3woXjc4oWIKHbCq5q4oTzyxeiC5VH+y22AtgZ7EQ606g5WlY0YTFVlaHbAq6LpiquBt&#10;irRFMVaJ8MVWkg96YqsrvgVonfFLuvzxVVDYoWHfCrVadMCUNeXyWiFiRXGkMG1jVDO5PLbLAGBK&#10;QzS+oSMkxUCgUEjr4YVWBQTXChVXbpgSvrQVwJXjcb4pbJ6nFXFSepxVvgOnXAleorgVcgAbFKt2&#10;wKvFABXAqorAjril1BuB44FW08MUtgkdTiriR41OKtca9OmKVSMU3GKupgVoVrirZqBXvitO5Gu+&#10;KrqhumKuNQa0xVsLyO+KV4SvyxVsqe2KrPs9euKrhU9q4qqKPHArbEnttiq1WB6YqsNWFcVa4V3G&#10;2KqiqB88VXAVO3hiq1qbjFVvE4q0AW/jiqoqqB4YpaY7gjFDRbkanFLfEHpiq4IMVXBK9cVaZae4&#10;xVT74qvrTFDfTpiq0164pdiq5T2OKuK1FMVWbDbFXBeIriq/jXrgQ0ygmuKrW5dMVcKkdsVbG2FV&#10;ytXYjFK1wa0HfFWgvE4q18R64quBxVuoxVsLTr3wK2dugxVSIY7YquGKrlNexOKr+W2BVxYHFWqg&#10;bAYqtI7jFW6V9sKHMO2BWzTqeuFWxvirQWnXfFWmO/tirgfDFXD4RU9TilfzDdcUODb/ABdMCtMS&#10;cVa5ffilynbfvirSRjlthVXRqGmxHjgVpzvUdMVWdfbFVpOKFtB1JphVz0Y4q3x8BgVxUKBhVdsO&#10;o67YFceuBWwcUuLfTirdfHFWuuKtEYquB+HfrhVrjU4q40rx7jAqoCO+KW+g2xQ4kDFWg5/a79MU&#10;urvUHCh1OVS2KtcaigwJpYwVTitOU8jxxQuCheu+K00N+uKu402xQtAK1IOKuIqRhS5eu5xVV5fh&#10;iqw0rsMVXbHFXA1OKr6++Ktctq4qqRsD9rFLdKnFVRgppQ4FUyKYVXgV64FcQCd8UrKA7jFVrPxF&#10;Diq3kABUVxQ2CoNT1xV1Op74q1XxxVaW4n3GFC5ZK70xS4sGxVcR47Yq5a03O2KthgPhOKurvt3x&#10;S0Y8Va3XbFDh8OxxQ44quAGFK6mKuJ2pXArddsVaV64U2uDEGnjkVcZMVVVYAUNCcVUy/KoHXFVK&#10;Q0O2574UNK3jihokda9MVWE8u+KV8e4oeowq2QT12GKtrGepxVdSu4xVaAa08cVa+WClWstcULlG&#10;1BilotTbFDSvQ4qvQ1xSv44FbAGKXGm+BVZGVhU/jirR499vlhQpNv8AZOKrSu9cKra1FO+Krl3G&#10;2Kthu2Kr+B69sUrDQHc4obU8TufoxStHxHCrRYjcYob6nAqqN+uKr0C9Qa0wJcvxNttiq6X3NTiq&#10;xXKDqcVbM5cUp0xpVp2NTufDCrfMBagUJOKqdSx3ocUNHYUpviqwdvxwquWjfLFXOKHbrihoOab9&#10;cVXjelMCV/IAENirbOGofDFLh+8rTamKqhlGxNajAqzr0PbCrZFN/wBrFC0Ak7n7sVVSorxp0wKv&#10;6bIaeOKVPgFBNfnhQplwGoepOKqjLt74ErJHMYoPpwoWl0bfscVXsgG2KthQBXrirth8sULZaGgx&#10;VYse1aYqvQgD4hUDFVaobffAlTLgdOuFVhLHbxwqsK02OKrh8Q38cVXsoXoa4pWEBhuaYqp1UUFd&#10;8CFRadt/fFLZoehxW1pPDr+GKFoanU4qvK8ehqT2xVbGtT8OKq8QBFDilcUC4qtlYAcfHAhRdKLy&#10;OFV0atTkPvxVsn9roTirZ/mIrirZI6riq3ia7jfFW+g5HucUuRjUim2KqgdVUAfTgVTB5bdMVbPE&#10;Gg64VajUmtd8ULhtscVXjb2wJXqDXkaHFVjEdaYFbWMU3xS23wjFFKYJIGFCpHO0LhgaEYVZJp3m&#10;SKQiKQ0b3yYk1mKfRzq4qDXJgtZCspDYULsKuwJdhVvFWm8MCtDFV2FW8KHYq3irVcVdiqqvTFC8&#10;YVbxVsdcKsc1V+UhORLYEkmIJqDvlJbFPma77YEpzoUVaufHEBrKfLlgYICdqtXEsm7NeT8sCCj1&#10;yaF2KGicVabapxVjd825+eRLaEupv0ytKqo29sVXA1xVdTFW+u2KtqBiq8DCrqDFC7AlWiuXg3U/&#10;RhQU1tNVWUUfY5MFrpMkfkK5YxU7iSi08cVXxrxAGKqmKuxVvFWsUOpilCXmmx3Yodj44CLTajJM&#10;IYPRuBVlFA3tlUg2BASQPCizr9lhUHKSKbAbR2n6ksy/F9rJwmwlFMVNcyQ0rsKtUxV1MUOxS7FD&#10;sVdhV2BXYq7FXYq6mKuxV2KXYFdirsVawq7FDsUuxV2BXYqpzQJMKOMSFtKLjSpoXE8DbqcrMWXE&#10;q311Fcw/vV4ygZCUbbIoJNLN5D60NKjqMoMGzipBQme3JrUEZEWGXNMrTWx9mb78ujkajBNobyKX&#10;dWy8Sa+FWqMkCxIbGFi7FWsKXHwxVrFXYodiqGvH4pxHU7Ysg1bR8VyKFfjhVY0dcVUyhXpiqFub&#10;GG5FJFFflgIZAsevvK7REyWpofbIGLMSUrPzDfaU3CYFlHjlXCQm7ZXpnmq1vgFYhW8MRLvY8Kbt&#10;BFcCoocnQKLpLLvRFapXKzBsEkgvdCpWgqcqMWwSS5Yrmw3gYj2PTI8mVWj7bzIj0S7Tif5h0ywT&#10;YGKZLFFcLzhII9stEmohQkgZeopklUiuFC0gjFVnfArdaYVdUdcVbrirXLwxVvniq6uKGwcUrg2F&#10;FLlbFVQHFLTmoxSoE74EL1wqqgbVxVY2KqDmpyKVPvU9ciyd0wKpkVxVx22xVUjoBv1wocx2piq+&#10;Ja5JCLQccLFVGSQvxVrCruuKuxQ6uKWwMUOxS2N8VdireKurTc4FQtxc02GLIIGR69ciSyAQsz5W&#10;WaBmckb9TttgYqtklDthYp1DWmTDFErvk0KnXFC4E4UL1bFK8SYoVkmySFZZgeuKryFbCqxosaQs&#10;K06YEraYq7cYFXB/HCq8UOBX/9Aog+Egg5igucynR9RLqY369svpqkE5rgaXR3KA0bAmmy45Hwws&#10;aWk7YEoea2+uAR9Kkb4KtknjWkOnx8IyGJGSqmslK5Wqa5FkGlxSirS2ac0HTFStkUdCdvbFCGhm&#10;CsUOIZc0UKjp3yTFWUkdTXAq6o74q3y+7FQqxyUOKoj1OQxV3LFDgSeuFVwwoVADhRa9UOKqgj8c&#10;KFwWmKrgMVdirq4pdirVcVbxVuuKurih1cVbrirsUtg4q1ireKtUxVvFXVxV1cVdirWKuxV2BXYV&#10;cMVdTArsKuxV1MVbpirqYq1TFXUwK6mKt4VbpirqYq3gVqmKuwq1irWKurgVonFVpOKtVxV1cVar&#10;gStJxVaTirRxVbgQ7Cl1MVdxxVZJArihGCkJfcaLFL88jSLSq48uuu8ZJ+eLPiS260uQbsp2wJtQ&#10;W0232PvhtKEuLTiarvXG0KaI3HFK6YcV264qhh71phSqlaCo74EIeaqb9cVdIw4muKEP6rAcR0xS&#10;tYlPpxVZxKmoOFUQgBA5HAlCyjifhxVwao2xVpDvQ98VWseJqOuBV6nlv3GKtGQEUPbAqmy98Kth&#10;a4EtMpFCOnfFkpE0xVouKbYEqyMAanrilZO46A/TihAySA9OuGlUSTgQ3ShFcUtiP78VaoBseuBK&#10;0DqPfChvFWjvirYNMVb5V3OBLgaiuKtqdsVaZtq9sUreX04VadtuOKFNmB2xQ7liqwDucVcemKuG&#10;KuIp0wIW8Qd8VX0PbCrlXr74pVKEdMiqoo8cKXNgVbSnTCh1a7npgS7kAMKrC5+/FWuRxV1abHFW&#10;icVaJqMVWE1G3XFC0HxxVtt98VWhj2xVsNQUGKW6BR44q3irZbb54oWFqHFV7OANsVU64VdTFVVQ&#10;D1wK22KVp8TiqmWHRcKGoz8WFCrULhYrlFTirb0Y8e+Kutn9GUMOgOKvR9KujJEvuMqLYmYo2BVp&#10;jFcVdxAOKrjTviq0ntiqxvHFXUB3xStND06YEKZp2xS0W32xQ2ZKGlcUtcz23OKqN5drapyY9MKS&#10;wvWNVM7sUO2TAayWNzTFzvkmKlxpU4UNtU7rirSpTr3xVeFxSv6DffAq9cCV/Ko6bYFW074VXhqd&#10;euKV4JArXArgpHxHrgSv5dj1xVdyp1xVtWr0wJXh6YFcZPhOKV3LbFVnTClcGwKvA8DTFVwPLFXE&#10;Ab4EuD8RihxoxqcVa6HFV/IU2xVwG+KqwJC8u3TFKwuQN++KrQKnFCqCq4q3y3364ErS9emKup4Y&#10;q3QDFXAjFWwwGKrkYdRirgMVX8NqnFVPjvXFXN4YqsqRirSqa17YqrKAMUrqLiq8AdcCtOarXbFV&#10;JV6nCrYWmKG3FdugOKtj4djgSsYUwq0tevXFWmdj1pirdR88Vb2OKruvXAh1K4qtI3wq117YFbCU&#10;wq2PhGKu+7FW+AY1GKtAfhilZTeoxQ2U6eOKrm3G+BLRI6UxQtrTriq6u++KW96eGKu3xVsHAq7i&#10;SKYq5DTFVzNXpTArmWlDhQsG2/jhVqvviriaDrvhVrkSd+mKXBqdMVXA8loe2KtU6YEL+u/fAq3r&#10;2xVsJTfFK5aAYq38NdsVXBt6Yq0T2G++KrmAA98VUiDirTLvQ4UNogp3rgVUSPiMVaKKetTirmTv&#10;irglBU4FboMUrWSu2KuGwxVsCuKuqMVW7126YVXLvucVaDHvgVwAY8+3SmKr1Tb4TilazV64qtVi&#10;PlhQupUV64pcBy3xVf8AZ6YFb4r+13xVxRRuBirXjih1KCuFVu7b4oa7U7Yq10xV1QRxPbFK0EE0&#10;OKuBINMVb5kmuKt1/mGKurXam2Kt9OmKr198UKhcca4pb5gLtiloNQUOKrq7VriqmZCcUKZcjYYq&#10;2W5UOKWyQBtihYPi6nriq7ttgVs/GKDtiriu9T1wq0BTFWzFtUE++KV3X6MVb5gigxVwFRXriqqi&#10;8d8CXM3LFWgvjhQ0y0OKrQlMVbA8Tiq6gpTtiqmoHLbfCrdadcVXLQ4pXkDArXfbpiriw7YFU+QU&#10;9ycKGwwPXFVpAO/bFWhvihtUpirXGhwpVtiPiNMCGq9uuFLS7HFWmfwxVsAU98VaIPSuKtDcnFDm&#10;4npirSrvQdMVXmpFD0HhgSuTbc4FXh69aYqtpU1xSuLbeOBVrCgrhQ0o/m64VVOB6UwKpFKHxwq2&#10;ARt44qqxqBvgS4gMfhxVS4nvhVvgD88VXCOgqO+KtUoMUO9jiq0kjtWuKtx16npiqovw9O+BXE+O&#10;KXVHfrhVoFaVB3xVoEk1JxV1RTfFVmwxVpTTCq6pJocCHH4RQYVWAUNe+KtAdz3wqqLtkUNMDWh6&#10;4paJABxS3yIxVd6hbYYquHzpiqoK9D0piq8KMCFzMcUqfOnXChtn2qu/jgVTahGFWgxUUrXFWiQx&#10;4jc4q1w7eGKrg5GKr3UxjmaGuKtbAGnUnFXMlehxQuU7FcUqaMK17eGKF3qMDUdxTFK3uQcKt/LF&#10;WiR1OKt1CmvbFXSlHXf7xiqwoABTpirXHv4Yq5WABB74Fdy8MVbVuP04q5VJJI64q2HdR0xVwNN+&#10;mKqybCvauBV/IM246YpWE8mLH6MKFN0JXxpirUZ7DFVZhVRXr0+jAruABp7daYqsO2x74VVPbAlr&#10;0q0r23wq2q7EnfAqjJUHpQe2FXKQN8VVAyke+FVNwOh64ocleIHevXAq+ShJp2xV0QK18MVc0m9c&#10;FJVBIKVrXFWm33xVxQ0r2xQo8uZI22wq7gCd+oxVNtN1mWzYI5Bjp3wgsSGX214k6hkINcsBaiEW&#10;r5JC8HFXVxV2KtHfFWwMKt4q7ChvpirsVcMVbxSqJ0xYr+mFXYq5zRSfbClil7JucjItgSuTc5Qz&#10;Unc8dt8VZVpUfCFa9SBkwGoo924oTkkpa5rU5FUXZoFSvc4QgooZJi3irsKrJmojH2xVjV0anKy2&#10;hCbE5FK8dKYq5aYFVBvvirfyxVsYq3hVsDFC6mBVpwqvIKpTxwoROmXkkY4sa07HJAsSmQuPWcV7&#10;ZK2KYKckhfXCreBXYodil2KG8KVG4tkuFKuOvfAQtoIUs4TbS7xj7JyohsBQMltwjE8X2D3yiQpt&#10;BtMNOvBMgB+0MshNrlFMAcyAWqnYVdirqYq7FDsKuwK7FXUxV2KuxV2KuxV1MVdgVrFXVxV2FLsV&#10;dih1MVdil2KuxVrpiqhcWUdyKOPpwEWm0FbWM2mOXgPKM9VyHDTIG0HeXkfrh3BCn7WUyi32raho&#10;g4C4gaqkVpkTjRGVpWY5Yx6kZ2yDJXttddPhbemETpBimtvrMcpo22XCdtRgj1cPuMtBtqIXZJWs&#10;Kt4q1ih2KoCY85QvYb4EouMbUwIXnCrVMVa44UrWQEYFUylOmKUJcWUM4o6jBS2kV/5YJrJbnifb&#10;IGLMSQlprOp6Q3CUFkGVmNMrtlWlecLW9oknwv74ifexMU84RXK1Ugg5OgWN0l95oyvuMgYMxNj9&#10;/oOx5DbKDBtEkoWzlsmrAxWn3ZBmj7XzGygR3i7fzDLBNgYptGlvdjnA1fpy0SYEKEtsV2pkgWNI&#10;coRthQtphVbtiriN/bFWsVbAp88VbDYq6uKrgaYqu5UOFVwkxVzPtgVTHXFVVTTFVcD4cKqD9cVU&#10;GBBrkSlaDXIlk0wrgVwFeuKrepxVduN8KGjucKFeJKb4UIwCgySFw8ThQ3irqYq4eOKHYUt4q2Di&#10;rjirq4obBrilpmxShprjjsMCaQDSdScgSzpQklp0yFpQVxNT54EIEsWIHvhQmNltsT0xCE5gfoe+&#10;TYFFx0yaqoWmKGwCOuFXU7jFDeKthsVXq2FVRZKYqrpPTrhtFKodWwqtaMHpjSFhipgStK4E2tIx&#10;V//RKQABQdcxA5yeWMH1dQ56nvltsCnlnOJgaduuNtcgp3qlaMOuLBdHNzUHvklXBq4FXM5CkjqO&#10;mJKpVZ63MZikxqK7YQbZCKc/a6YGJVlQL1wK1Jc+kp4+GBKGtpfVXpTFVC4RhL8I38cIW01sYizD&#10;1DsBk0FXcgmoyLFbUYpbxVcDXFVWN6GmKo5IKiuGkKggw0i1whAwoXhKYUN7DFWq4pXcsUOrirq4&#10;q0WGKWuQxQ3XFLq4q6uKuBxQ3XFW64q1XFK4YobxS7FWxirWKuwK7FXYVdirsVdgV2FXYq7FXYq7&#10;FXVxV3LArQxVuuFWxvireKuxVvFXYq7FWicVaJwK0cVaJxVonFVtcVdirRxVonAlbirROKrTirXX&#10;ArdMVaxVcMKuAxVumKHca4rTfpg9cVWm3RuowUqFm0iCXqMeFNoGby0jD4DTBwraWXHluZfsUJyJ&#10;C8SCfSG6SAhvGmLK0rudOeI+IwpUY0fwOBVssJIIoajFKXlT9pqjCxVI7T1Pj3pilUAh+y5JpiqH&#10;lIrQVpirSjhv2wK6SNSKgYUqB+E4oaag3GKXIfb6cVWlim4FcCtsCTyA3xVelSPipgVZItN8VUxI&#10;T8Iwptay96VwJWLESNsKtEkgnBSVCSp71xVRIp064q0Fr1xSuK9zgVugrv0xSpsKHFDR26Yqu41w&#10;Jbp2G2KGh13xS4mvXChoGoPjilaNhTFXcww2xVYT2OKtBqHfFC123ptiru2Ktcj0xVwIPXFDgd6D&#10;FLRNcCHChBGFV+BKoigDFK4DxwK3x74q7FaU2am2FVmKt4qsrXFDuddsVccVaO+KtMMVWk0NMVaJ&#10;rirTD7sVbBwquCgimBLgaHfpiho138MKramleuKuoCK4q7focVaHXfrgVeDiq8HeuKtB8VcxocVU&#10;3269MKFhehqMkEFWQ8hU7+GBC8Dwwqu71xVbQVNO+FDLvLt6ZE4Hqv6sqIbAyaF9q5FKJVgcULSv&#10;fFK0n8MCrKnpirR3xVw98UtHfFVh61xVSZgBiqhy5H4dz2xVZPfR2IJkb4sICGH6rqzTkmvw+Hjl&#10;gDElIridm3A274QwKk1KVAwq4AdSMVX0A6bHAruPfviluo74q2FHXAlcAcVXChUEdTiloLy+eKtl&#10;DWgwKqKKbHFKqoA2O+BXEeGKuCkjfArYCj54pd0+nFWgSRuKYpXE8umKGivw0Gx8cUrlBpQnFK5j&#10;uPDAq+u1BirVe2BWwOXXpiq4LTFVrJXpiq/tTFW0FNziq8GvXFVrEE4q0DirmPIUxVeBy+eBVyxn&#10;atDiq9qdKYpWlK74qpsh7YquRCRU4qqxhRtWpxVttt8VXhqGvamBVrU7GuKrNidsKrigpiq0RHr4&#10;YqvBAG2BWyVpv1wq2XqOm+BWgp79+uFK4r2GBXMtPnirfUUb6MULBv1wpdtTxOKtMoXp1xVYwrvi&#10;qnSm5OKuqRiq9WrihU3xVqhHXFWid9htgVcxrTbFXL44VcaDcjArRbbbCqw8vvxVcBXfvgVf8JGK&#10;WpCAdt8UKZG9DirYAIIriruuKrqYquIpilb0wKqR9T1xV3ADbvgVpRt74Vb7YoWFanbphVsLtQ4q&#10;0RvU4VcfYYpWgVO9MVb26DAq4AYob6dt8UrlNDU4FcWHXFXMRTbFDRFMUtqCTXFV4JGy9T3xVeKc&#10;aN1xVYwFNsVWVAxV3KhxVtnDChxQtDEjbFVzN3xVrniq7AlaSD164qtIPTCrVeOKrkxpWy1e+NK2&#10;Om/fFW6KMCtAUxVU7Yqs4ihxVbQ+OKtqxPXClcpqd9sCqqDlXFK/iKUPbFWiKYqs5AbHrhYtc+J8&#10;cVUi1cUNVrirfXriq3bvvilqoG4wq5AG+11xVaWK9MVVVBALEipwK4LXeuKHE0OKrk33ArirdKbY&#10;pXKB3xVUK70OKVNhXbtihYdsKrSBTfAraj7sVaBFN8Vb264q2BXFVQKelcVb7+I98VbYiuwpiq2n&#10;IVxVxFcUtKKHfFVRN+2KqlK9e+BKylG3wqt5UxQ2rV7Yq2VrviqmV3piq/7S79MUNnYUGKXAcjQ4&#10;qtjAqa+OFVTqaYEtbftYq1UU98VWhSprihwBPUYq4g9PHFVoWhp4b4oVOQ7dcUuNDt0PjiqjUnc7&#10;4UKiDvQ4qv4F98CrWA7YVpbzbocVX8y437Yqtp4Yoa2G+KV21OmKVwIpgV2wOKrgu1PxwK4UAAON&#10;Ktdvi9saVw+JaHrirexOKqlSTU9MVbHHriq0nudsKtqRQ79cCrSw+yuKXDalMKF4I8MVWl+PTpir&#10;ieW9KYq4jFXfa28MVWjlt4YqqsKbYErAoB49ScKGnPQd8UrgoXc9cVW9K1NTiqxKkb4VcPhPtgVd&#10;sMVXFSor44UKVew+nFDipNO9MKriOWBV6e+KVsgJ2O++KrSo7jFWqkn2xpVyDflgSvry6DFV67nr&#10;ihepYDfFWiNvfFXV+Gh64qsNFFAMUuNAcVaU8dzvihYetVxS7p1xQuUV3xVt96A4q47ihxVphtTp&#10;ihbGT+1vilUBC7jpiqwsSeu2KuDDClf1HQ4obotKd8VbU8cVbQg/RiqxmFD4+GBVPrhV1PvwK4je&#10;gwquArucCt1piqoABQ4FcGAryp7YqpGVQN64VV967fLAqx+wOFWwxHTFWwpbFXFqdcVXkgLU98CV&#10;hYdDhQvLAgAYErQfiqcKFruQa++KVsnXbFCkT3B+jCrcYp164q3IeXffFXJWtBiqpxpgVcx2piqz&#10;Y/M4pcoK9sVVQx2p2wIaMvxUI64VaAFScVWqFUlm3xVUHxk0GKouwvZLNuS9PDFFMo07WY7kAEgH&#10;3yYkwMU1R65YwVBvihcMVW98VXYq3hVwGFDsVbxV2KtgYqqLihdhV2KqV2/CI4pDF7o1Jrlcm0Je&#10;Aqn4t8rZrIojJKFHQthYlmMAAUUyTW1dNtTCUhBAcmC+ORVMo14gDJBiqUyaHdcVdiqHvm4x/PAU&#10;hjtzvWmVFuUFO1cCrqd/HFDYOKrlNBiq5cVbHtihdTCl3yxQ3WnXFVq/E1O2KC64kYMvHxwqjBHT&#10;fucLFEQjfChHxOy9MkhEpMD165JCqDireKG8UuxV2KuxVTuLdLhSriuJCoOBFt43s5fsndTlRDMJ&#10;YYXtiHj+zXrlBFN/NOrW5WZAR175bCTTKKIy8NbeFDsCXYUOxS7FDsUtYobxVrFW8VaxVvFXYFap&#10;hS7FXYodTFXYpdirWKt4q1iru+KHYq7FUNcafBc/3i1yJFsrQ/1ea0T04jyi7L4ZAxZApdZ3f1OU&#10;pcofSY/dlXDTYTa3VUtLeUSIQQetMhIU2R3Sv1VmkCw9CcrKll1qnBAvgMyYOKSiMvQ3irWFDsVW&#10;ueIqcUoK3HNi561wKUaowobxV2KuxVxGKWqYoU2jxVTKFTUYFQ9xapOCJB1wMrSC/wDKgasluSD4&#10;DIGLMFA2+oanor03Ze+VmNcmTJ9J87W938E/wvhE65sTFkKPDdLyQgg5LYsdwgrvR0lFQMgYMxNI&#10;b7QmWuwIykwbBJJpLKW2bnESpHhldUyu0Zba/JF8N0vIeOHjTw2mcMtreisLCvh3y6MmsxU57R07&#10;VGWWxpDFKdsLFb8sKtVxV2KtAd8UtjFDfXFW61xVcDvTFWmO+Krk3xVVGFVUvVePbAqk5HTFKHfr&#10;gSt65EpdQk0GRSqOAgwoUQMQrbHbChyqCcLFFxDChXGFV3XJIcMVdirYphVuuKuxVqnfAq4YVapi&#10;h2KULcXHHYYGQQEk3jkCWYCHZ65ApQk9wEFe+BBKBLciT44WKpHGCwJxQmFsm/zxVMovh2ybFFRt&#10;klRSNUYUKooeuFV3AdsUNema4q0Voa4q7FLYxQuDYUrxJiilRJSMbRSssqnrhWl5RT0wqptFTpir&#10;/9IDaQetv2zFDlyKbhjx4fRhYBPLCw4J6hIGSCyVLiMMD3pha0uRjE1DilXQ1woVeOxyJVh2oo9v&#10;N477ZAGm2JZLoF1JPBWQVYdMutZhGSesrGo+7ItKrDA0vwkVw0lMI9IZBUKcFMbUnteJ3FDiE2o3&#10;PNB8HfASkJLNczRsKt3wRLMC03tpw6g1yxgRSKUgjIqq9MUOB3rkgqb20gdRklIRAwsHUxQ4jFVh&#10;GKuAxS3irsULcVaJpgVbXFW64pbxVvCrVcUNg4q3iq4Yq3ireKXYq3irsVaxVvFWsVbxVrFXYFdi&#10;rsVdXFXVxV2Kuwq3TArWKtgYVXUxV1cVdXFXVxVquKtcsCtVxV1cVaJxVrFWsVaxV1cVarilaTgV&#10;rFXUxVaRirYGKuxVwGKt4q3TFW6YVbwK2BhQ2BirYGKt0xVoriqxoVbYgHGkISbS4JeqgZExSl1x&#10;5cVt4z9+Q4WfEldxoUkR+zX3GRK2x++0mhJavyyQKLS8+qtY+JGFkovAY6sw3wJUfU5DgevjhVwU&#10;IOpr74EO5lTv3xVa6hq0wKho1aM79D44UqlQBXAq4FTtiqxisewO/viqwyMK03rhVd6nMdMVUogy&#10;mvhiqKUqRyGBVFPgNBsMKVrxipPUHAqn6aNTiN8Uod4iCaDFVq+BxSuoMCtHuRilTZa74q4LTpir&#10;i1PfFWiajFK3Ah1cKtUxSsI3xV1a7Yqt5V2IxVrofHFDQpSpxVxFBXvirgfE0xQ0SAMVb69MVaK7&#10;1rgVtU39sVVeIAxSuHTFLYG3gcCt8TTClsCm/bFVN1HUYUKVeO+BVlQd++FDQFDgVvl7Yq4k98Va&#10;JqajpirjuMVWswrTFVo6b4Vd098VXKKivhgVd7jFWuNOmKrX70xVxPE0wq7rvXFVjE/LCq7vXAq7&#10;h44FVDQHbFW1FfbFK1jTbFCg5O9ckgqZ33GFBVI2IIHvihXPSoxVdWtDihrmAelcVTXQ7tYbhWbo&#10;2AhmGa2z1ypmjVeg6VxQqih64qsYbYFU2r0G1cUuA8SBiqxmA6nFCHa5AJBxVTNwAMVUHmWnNyAP&#10;nhpUtvvMUEAMdvuabk4QEWxW61R53LNv9OWUxtL3uGZqHJMXA8vngVqmKthSdsVaUFeuKVVRtXtg&#10;S0RXpirjWtBvgSqLtv3wK2oqQMVX8aUrvirqjfxwK2tehxSuVKd+uKr6YFXEA9umBVm29MKXVrir&#10;mTj41OKVRVp0wK3wNMKXKvhtXFV3EVp2wKuMYXatcCuVNvixVdsuKteoGxVsEVxVrkB8sVX1UrXF&#10;Vpau1N++KrlII32xV3EEHFWgtMVVFJbr1xV1Ke+BWyxHTrilf0GKuA5bnpilca9sVbBpSuKGwSwo&#10;d64qsZ6GmBLR6VxQ1TuMVXKexxVxIGKuD0FTirj2IxVwNfniletK/FhVU/VgVxpWuKtEg7VxQt4j&#10;xxVaAa7YVdUAfF1xSsJrihaAQaHcYpbKntirainXFC4UrXFXMxrgVYTXriq+NgDiqooAFMVaJoT3&#10;GFVNxUVpirVSB0xVsGg8DgV3KnzxSsZutOuKt1r1xQ2N8VcNsVXhfDFVQKGwK70xSg3xSv2wKtZa&#10;bkYq4N4jrhVpyvbFXcj1wqt5kk4oWMvLvthVv2OKXFAu4xVrjvXAhcMVX0rvgVoDl17YqtYbb4q0&#10;qkGuFV5HIdaDAlcDTYDYd/HFVysK4qsdya4qs5FtjhVrtirqVxVdSnXpgQ10wq6vbFWthiq9mqKD&#10;FXVBFe+KVpJrXFXMaj3xVYgJGKqhWmKtkciD44FX+mo3PXArlHLfFWwa7YqtNfpxVsr44q1wHU4p&#10;VAtPfFVStACNsUruY+ZxVokkYqpnxOLFY+/TCqwLXr1xQ2u3Xriq3p0xVwQEk4VaIpiloe+KuJ3q&#10;cVXbHfAhs7UpvirdAcVb6Yq7c/FhSuBxVUFD1xS2VBFMCqDDid+mFDfHbArQWtaHFVqmpoemKrwt&#10;N+VcVXkd8Crl3FcVW70ocKtHp44Fa2wqqBKCta4pW9NxiqsAKYq0WoMVWkE1/HFXcARirhsKYq2o&#10;LMd6DFDZoDilapAPtiq9qEVxVpRx64pXuoTYYFaB74q6Sgbb7sVaNFAIwqtcEbk7Yocq9h3xVUKU&#10;A5HcYpWDc1OKGjQn54q1zANKdMUKQUjqantiquhFN8VdyqKHbCrSjc+2KWmaoFR174q7fjUYoWKD&#10;TfCq/iAegwKu4gnc4pbpvUYqvrXr0wKpl6GgxVxNBviqxjihehHfFK4vXAq8NXbFWmIrt0xVp3Hb&#10;t1wqtJrhVcFB74FXsnDaoJxVYw5CmKrQ9DQ9MKriQemBXA8euKrogpG53wJcwAwoXqd6nFW0+I1O&#10;KtGMo3WoOKW5I6qSDU4qomn9cVaCmlMVbKVoRiq1Tx674ULjIXap2GKrioJou5xQ2aH7R3GKuFK0&#10;7Yq2BvTFLlUNviqk67k4qtocKrhsaYFbXY7d8CqgWm9cVVFGKWuA6jfFDQWm/QeGKWj8W4xVaQa7&#10;9MVcx4ilOuKqHTrhVsH8MULgwOBVTbrirfHffp3xVp1qKjxxVYFNKjFWgrDcDfviq5kA71xVY3Ib&#10;L1wqqoWptgVctK1OKrg3KrHoNsVcPHtiqxQDUkb+OKrXXjv44qsBqffCqrEu+3XAlzIRucUNtGeg&#10;FScVXxoCPi2bArRFD4+2KuO1CVoT2GKFRAgBNdyKYqskOwFNxhpVg33wqudw3TtgSsJ5GgxVv1i1&#10;Ae2KriQBtua4qtUUO+Kr1j9Q9aYqpMCp47nFWiTUYq0r707+OFW2qTXFVgqeuKrlFBQ4quXbY4q3&#10;6rL8Pj7YqsQCtK74qv5U64q30FR3xV3EU5dcVX1HXArSNTqMVXoN+WBVwLONjirmJ+nFU30jzFwc&#10;Qzk06AnJg0wIZZDOriqmuWNauGHXChwxVvFWxhVsYUOOKXYFcMULwMUr6YULqYUOOKoLU3pGAPHC&#10;yDHblgTlJbAhKb1ORSidLh9S4D9hthQWTIAMLBCXL1b2xSstk5vXwGIQUxUUySG8kho4q7AqA1V6&#10;UGAs4pBOTlZbFJGp1yKVVfA4ULqd8CFwphVdTFWwKnFDYrhVvFVpxVdEAKt2GKrFZJmPGtRhYo+F&#10;uld/fJIRUK98UIpMkhVAwqvDFemKFVXBwqvGKt4q7FXYq6mFUPeWv1mMqNm7HAQoQ1olbVraX+8T&#10;plRGzYCllq72kpDdCco5NpT+KQOAw6HMiMnHKrliHYq7Ch2KuGKuxV1MVdirWKt4q44q7CrWBXYq&#10;7FXYq7FXYpdirsVdirWKuxQ7FXYq7FXYpULyCOSFuQGAhISXTdIhBM9yRTsMokG8FbDBHJckoKKO&#10;mVAWsk+jWgzIiHHK/LUNjFXYq10xVDXr8V49ziWToE4qBgYq4GFW8VdirWKXYodXArjhVqgPXFVj&#10;R1wKpmMjptilRmt0lBEgrgZWkN/5Xjmq0B4n2yJim0qibU9Gf4CSoyowZ2yXSfPEcp9O7Xg3jjxV&#10;zQY2yeGeC8XlGQwOTsFhuELdaSku9MiYMhJIrzQiDWm2USg2iSR3GmPC3KOobxGV8NM7VrbW7i2P&#10;CYFwPHESITVppFeWl6PhajeGXxk1GLpbNlFV3GTtjSFZSDkkNFaYULemKt++KtgimKWsVbHXFDe3&#10;fFV8YxVWUb4VXstBvgVTOKUO+BK0CmRZK9vH+0cCFKdqtQYVWDFDmIphQ2gxVFx7YWKqMkq4Yob7&#10;YVbrtirRxV2Kt4q44q7CrjsMVQtxc8dgcDIBLZJiTlci2AKMjE5C1Q9xIEGxwIKXySF+u+SYuAIA&#10;p3xVFwx1OKpjbLQb4UIyMZIMURGtMKq6GhwqrDJIVQ2KFwbFVxQEYqtMeFWiuKGiPDFNtVxTa7lg&#10;VcGxQvWUjChXWcd8Kv8A/9NaC29BQO/fMVySbRNtDyNThW0Y8jQt7YLXmjIJvUG2TYkIa5iIPIDF&#10;ipo/HfChFKeQrXFSx7XrcRt6n82UllEqthfGytzJQEjJiTOW6It9faYgSpQn+XLhujgZHbXphA4A&#10;Akd8k1kIn9KzHvkSxpZ6/q7nIpWTR7VGAoS64tuW9MgGdrLZSh45NSj0OLFWBr1xV1cKoiCcxnbJ&#10;BU1hmDiuSYUrAjFDdMVdxxVrhirXA4q1xxVbwOKtekTirvROKrxFTriruOKu4Ypa4Yob4UxVvjir&#10;qYq6mKt4q7FW8VaxV2KXYq7FW8VdirsVdirRxV2KuxV2KurihrrilsDFV2KuJxV2KtYq4nAq2uKt&#10;E4q7FWq4q7FWq4q3irVcVaOBK3FWq4q1TFW8Va64qu2GKupirVCcVXBadcVXUwq6mKt0xVdTFDsV&#10;bxV2KtYqtxV2KtEYErWGKoS4sIZx8a5EhCS3nluNjzjO+RpNpFe6I6V23yKbSCe2aM77GvTDbIFD&#10;TQPTkMVWU2964qs5gfPFVCUgg77nChTWQqKYpWuzjcbYVX8WkFcCW0HD7W5xVchoQBiqKaP4OZp1&#10;6YFQvLh8sKruSsNvtYqsWTeh64qsNVNe4xS0V9VSxO+ClWiNT2ocUqboVBbwxSpK4I2xV29emBV7&#10;rx2O2KVFm7UxVby7Yq0Wpirvc4q0PE4q0QTuMUtH364qtc03xQ0DShxVot44q2B3xQ6hO564q4rU&#10;UGKtU7YFXKo7YquUcd8UqijvgVeF2xVqu2KW/cYUuqDvTFCmQDhQsYb4EqRXeoxQ2VFMVW8SRU4q&#10;01emKtD4dsVaBHjirRFcKrXBNBiq+lBtgVsbYVbrgS188Vpp1JGFDTV6Yq1UjFXNuK4quFejDCVb&#10;Pj1yKrlPjiq7rilpq9T2woUJNqnChSHjhQuU8euKERFJUHwwqqfZHzwKs6nfrhVVifgwcdj3wKGd&#10;aZciaNSOmUlsTZHBwKqpIoG+KrmkBGKoZ3AOKoaWcitOuKoeSU0+I74qsIJJLCmKEFfailqu32sI&#10;CksVv9Ve4apJoMsAY2lb3BfvXJIUmJHzwocux33OKqq0IrgVeB3wK2NwfnirYFTXFkuLV26YFaKE&#10;9OuNpcop8zirghU74qqopOBV5G9MCWuOKrtqe+Kt0wJbVO3jiq80XY74FWsoO4wpXIlTirfXc4qu&#10;ApviqpTvgS4+OKuptXvirlFTgVc9B0xVY3zxVZviq4VpirqUXFWwKUxVs1Y1xVwHLtiqpxI64q4b&#10;CuKu59sVbr44EtCg3OKqvLFXNIB88UrRKzYq2ZPiqcULg9N8VbNDirSLyND0wKuJ4Gnjiq0UOKuZ&#10;KHk2KtEchirRqBQ4quC03xSuBrthVstTviqwtxO/TFC4MOuKruu4G2BVpPhhVqtTXFWqgHFVTiCN&#10;uuKVMn7xihwYHY4q6hAqcVXqNt8CrDGDgQqrGFp3wpc4xVTG/XphVsk0oMVaArirmQNv4Yq0SBWh&#10;64ErSMUNgVGKrth1xVTrRsVXhtjiqqrLSuBW1bjiq4NQbb4ErfUJBxVTLdsKriAMVaDePTCrY+EY&#10;q4LXYYUNgbb4EtlQR74q0dtsUOqOmBWz0oMVXr74q0cCtBqjfCrq4q2aHY4pUqgH3wocp5GhPXFL&#10;mNCcVarXbviq8LirRGKtBT3xRTQHfFVzfLFXcKfFitL18DiltQCMCt8R074qtKADFXAEYqvC06dc&#10;VboD1xQtOx2wKsditK4quU4pXgAnc4pcUp16YquG4xVomgxSuABxVr1KEjChaxB2xQ2KDbxxVpqV&#10;xVqorgQ0VBFRhVpTU4q5lBJOKrKfThVoqSemKrgtd+nzwK4bHFVzL3OKtV2qOuKrkk47HClds24N&#10;cVbAodsCr/14qt4UNTirTKp3OKqRHQYoXKnhiq8Ad8UrdhsMCFZOIFBilptumFVINXbwxVvgTvUD&#10;2xVsn2xVftWtMUtqRiq3kOhxQuqKUHfFLRPAVIqcVcpJ+I98UOZhiq0mmKts3IDt44q2DU1OKVUb&#10;nfAq4knbFK1kI69cVaK9gN8KtUocVa+WKFWJK/E2BLfwnriqxuNNt8KqZrXFDbbjbFWqGorirRXx&#10;xQu8CcKXL3GKuIIFMVb4dsVWsD3wquCqdwMVboOhFcCtDwxVU9Oo2wKp079zhVY9V2p9OKHcA2xw&#10;IbT4acsUuHXCq9qgbYErRud8VcV7YVcy0FcVXIabnFVRabkjqNvbAq0VAB+jFVpQda74VXKoIrgV&#10;c6DtgVbw2G1MKuLAiijFV6NxoQMUtGTevfFC+M1NBiq9PhO/fFVORNsVWA064q242BxS0sdd8Vd6&#10;YIPthQ4MU+EdD3xVoinyxV3LemKqpJ6jAqkp4b4VWAmhJxVcrh9j1xVd6dDUdcVcq8emBV4l4bP3&#10;6Ypb50o3X2xVd9puQ2xQu7YpU678SdsVcE74qscE7HFVHiq7DCrihpihctBscVRCqWUkCuBLXQUO&#10;KttWmKGk4dDWuKtP8NQO+KrBv1xVwNNyMVb5ACvfFXA0+nCqp23wK0u3XFWzT6Biq2qsaHriq8gK&#10;Kp174qsK1NRirQJbvuMVbSQoanriqqZeXXp3wKsJXt1xQuFe9K4VaZuxNTXFWncHc9cVU602GFXU&#10;rirarUYEuIKmuKtsemKu59sVVFcKRiq9uMmKVH0+3h3woaWOvvirRFdhirXFhirumKtcqknFW2O+&#10;KtAAb4qvrz2G1cVbBA+E4q1sO22KuPTb78CrlJUbHY4q3zA374qqRMAa1+eBWi4Y08MVaZAWrTcY&#10;UJlYaxLZnccl8MQaUi2T6dqqXo2BU+By0StrIpMlYZJgurireKt4VdireBWitfnhVtWPQ4VVhihc&#10;MKtYqlmrPvTwwFkGPympyotigTT5YFTbRIKAv2JwsSnTHipOSYpdKwORSibFKLy8ckEFGDJMXYVd&#10;irh1wKk2oycnORLYEokbffIFsUGIrkVVEcnrgtVVSO+KF4FflhQuBGFWwKYq3ihsYVWnYb4quU1U&#10;gHfFDdrHwYkjrhCCjVXiBkmKLiXbChEoKb4VVV6YULqYq4jFVwemxxVUBGFV2KtYUN4pdiqD1CJy&#10;DJF9qmQIZiSEhhW9szIw/eISDlJjsyBQ2mXrRuY5Ps9sriaZSinqtXcdMygWkhfkkOxV2FXYoccV&#10;dirWKuxV2KuxV2Kt4EtYq7Ch2KuxV2KuxVrFLsUOxV2KuxVrFW8VdilKta1AW6ccWyIY495dMAOJ&#10;VPfMabdyZBpNvSMMeuMA0ylabLl7U7CrsKuxVxwKgJ29WYAdBgSi0FMUL8krjirsUupih1K4q0cV&#10;ccVdTArsVaK1xVYyVxSptF3xVQlhWUcXFRgSk2peW47gH0tjkTFNpQseo6QeULEge+VGDaCn2lee&#10;1YiO8FD0rjxEMeG2V293b3q8o2DZZYLAghSudMSUbDImCRJI73QzuQMpONtE0hutJZDyUEMO+V8L&#10;ZxOh1S7sTxc+onv1wXSatNbfVLS++EkK3gctE2BiqTWRAqtCMstrpDNGQKHJMVNkNMVapTFXfPFW&#10;+uFXAYqqoKYqrId8Kq0wGx9sChDtvilQZd8iUrQORyJZIs/AlMKEE9OXXFXYULWxQqRDfChFqQBh&#10;QqAd8Kt9cUN4VaOKtg1xVunhirhirWKt9BTFaQtzcgbDriyCXSyk1yBLMBQ3I5HrlZKVGeYRrvgV&#10;L5ZOe+FDghG+KF6qGO43woRkS4oR8HSuFBRaHbJIV48Kqy4UKy4VXqMKF4GKrgcVbDZJV1AcUNGP&#10;viqwpgVaVxS1SmBWx74q2DhQ/wD/1DVLZmarDbMZvRkUAUYULLuIlSR1yuSQgbe4MEvxd8lEsimr&#10;nktexyRaygpPhOEJREDg98KCgdcj9SIAdspKxSQSAxOhyJbVlmxNwik7VzJxsmbRmgFcmXHK+uRQ&#10;4GmBVaKYDZhXCrpKPkaVR9IdcVVVBGFV++BW1Hjiq8YqqxXDRHJgqiF1EZNjSvHfA4rSuLoYEUqC&#10;cYqvEoxVvmuKt8gcVbqMVaqMVaJrirqAYq3TFWsUNUxS3TFDqYq7jirXHFXUxV2KuxS1ihrFLeKu&#10;xVuuKuxVquKuxV2KuxV2KuxV2Kt4q1XFW64q1XFXFsCra4q1TFXYq6uKtYq7FXYq7FLWBWjirVMV&#10;axV2KtUxVcBTCrQ3OBC/phS1WmBXDCreKtjFVwxVvFDsVdirROKtYq7AlonFWicVWk4qtOKrDgWl&#10;KWNXFGGBaSu80SGcVoK5EhUhu/L7Q+4+WRLIFj13p72zEkbHG0pbPbFGDHf5YULfT/HClQkhpvir&#10;ezChxSt5lfnirTkseWKF9Qy1pT3xS3C/RcVbmUU8cVUrdSrUxQukQg4paDn7Na4qt5BGocUhc4DC&#10;o64pW0DCh2wKh2QKd8KrWbjgSseSor1xVTJ8MVcvTFLTb0BwK2djTFVvXFWt8VaJxVpvfFVpFBih&#10;qmKrlP04q316Yq7ate+KrgtajAmmgtDxxWlRVHfFLYI64oXA027YEthx18MVWlhy2wpaJxVrpt74&#10;oaYeOKFvHvilaVqMUOO4xVaygmvfFVhoNyMVUzQ4VXqtT44FXBAuKupXbtiq07HFLjTFXUxVqobY&#10;nFW6V3xQtIxVYTTbxwqvqB174q7kCdsVXJ13+WBVQKa4qtfbriqHk23ySFMU6YULj4+GKFSN9sVR&#10;C0K79MCrONGr44VVqchirIfL1wCvp9xvkJMwyeM0HLK0uaSnXpiloytWh6YoUyxJp44qvSBju22K&#10;GxaId6VIxSptb8yWJ99sUMK1hmd2qaAHLAwY7I5LGp69Mmq0DwxQ6nWpwq2DTr1xVcFAwKqLsMCu&#10;AxSuHj2xSvBANcCruVe2KVoAG5wKvUqwxKqlO+BWqeGKWmVuvUYquUV64Er1xVepIOKWyORriq1h&#10;Tp1xVeFruOuBK4AYq2u/yxVtaVoMVXActsUuYAY2haD3wIaLcsUtYquC+2Kt9BTwwK2QSDTvhVtk&#10;FaDtirum+BV6EbYq5iK++FVinFV3Go3xS1tgVxHbFWydtsVaAG9MVXU74q0y4q3U9O+KrlQknn9+&#10;KqtQRtgVpuuKuFBiq1jU0xVviBirgAcVcDsO+KthgD7YpaO+2KrD137YUNkUHSuKrgQOmKu5V6D7&#10;8VcTTYjY4qpsOXelMVXI1O5rTFXFanfviq5U/Z8MVXD33xVtTTAq7nTYYENmYUxVZyBG+FKwEmgw&#10;q3xPXFW1oOuKra02GKupXc/qwJbAAOBC4rTcYVWdeuFWmXeo3xVwX6DiqoCN/HAruB74q6oXqN++&#10;BLVRvSuKrlTbfCrgoPX78VWhaGuKtnfCrlJBxQu5Ee+BWq8RTthV1fpwK4DuMCuU09sKrjUCuBXE&#10;d64qt3rvhV3XrirdR3wK2GXv1w0q0gUBxVviK+OBLS0rsMKrmbjsOuBVjdK4VaA74oXBSPlirbtg&#10;S103wq2CKVxVUjPw4q2wp8R7Yq2wAwK0R44q0Nt8UO5V364q4MDiriR9GBVjDfY4pbpSoGKrg1Bv&#10;hTa5Wp8saVwYH54q4GnyxVxTv44oaI7tiqkHpiq/nVTTFXIR364ocV33OKrhtirTMCaYqsHUnsMV&#10;VAwG4xVaxrt44q10xVc2+x7YqtA3qNsVbFO++KVwZV9jiq71B23rirfIYq0X7d8VdQ0p2xVaUBPt&#10;irfQUHTFVoqcVa6dcCr03FSNsVcQcKrB44qrBRSvfFWwABvilalK1IqMVVKeGKrZFBOwAxQ0qkD4&#10;uvtiq77Y5HFLe42xVzeBxVpY+RxVzJQbYq2oI3xSvXbrgQ2MUuJH7XU4q5UA3HfFVOQE7AYVcq06&#10;4qvRq7YquIAAwK11HthQtIPbFVoBPXFV/plhirTqOgxQuMW1TirlUdSN8VXGOoqMVapTCrWx2IxS&#10;4LQ0xVoqamh2xVqlOuKtFyoOKtLQ7k4qucVB/DFCkNtzvTFC4Sg7nFV5kH2QMCW6EGuKtPv0wqt4&#10;tXbpiltt98VaBoOmKrg/bAq4vXY4VW8aVwKuTb5YFVOIxStryFF+84q0kYA61PiMVXFeI+eFXKKd&#10;vpxQ4ClQMVboV2GKrXZjSu4xVYB3PXCq/YqfHAlqMGlcULjUbnFVlO/vhVexoOXU+GBVIOCaDqdz&#10;hVUBr1wK0x7DFWmIpthVqoA6Yq1y374qqFgB9OBXEgihAJGKtsdxvipaY0NSd8VVq7U64pWekepG&#10;KtlKChxVoqzAUOKFP02BBxVeaOev34qptHuAPoxVU4sntirUi1+JTXFK/gTQ4qsZSoJxQ0D3OKu6&#10;Yq0Ty69sVctK4qupxHbfFW9zirjucVcTUUpihaxp88Utg0xV1STXFW+1KYqtAxVonxwKsRShLE18&#10;MUKxY/aPXCqiT4bmvXFV7ry3phVcQKAHFV6xchttQ4pVWj2oPvyKVJxTbuMKFNmH04qt478sVWnY&#10;7YVVo69R9OBVQb7EUwq0CVrTFVN2otKb+OKrNupxVpqdumKrgNiO2KriQBSv0YqpFKbjFVy1JqBi&#10;rdQTU9cVbJr1xVt9uIPTArRcn5DFXAdCO/bFVZF2JbY4FaRSDWvfChUIAYscCXctvniqtbXTwGqj&#10;p4HCrItL11HWk5AYeOTEmBinsM6yCqkEZO2ulYGuFDeKuxVcMVbwq2MVVBhQ3hVvFUj1R6scBZhJ&#10;JjlTNZTbArI9Oi9KFR9OFgVe5ai8fHChLyK/CMCU0gSigZMMFUYVccVawq05opOKQkN03Jie+QLY&#10;EtkPj3yss1hXwwK2FpkVXrtiqorYULwQBhQu64VXAYoWmuFWmFRTFVMCrUxVMoUFABhYolEFckxK&#10;JjHjkkK6imFV+KrsUNYq3irgaYqqq1cKrq4q3hV2BWsKoK4/0MtIo+F+oyshnFAG0+sQ/WovHfKD&#10;FtBVtMvw49NzuMMSxlFNVbMkFpXYVdgV2KuxV2KuOFXYq7FDWKuwK7FLsVdirsKHYq7FLVMUOpil&#10;2KuxV2KHYq7FXYq2MKUna3iurvlMRwTt75EtoUNSkjvJVjhHwr3zFluyqgm1vGEUAZbENBVgMtQ3&#10;irsKtYqtkYKpJxSEHairFz3yKSjAMLFvCrsVdil3TFXYq7FDhirVMVccVaxV1MVdTxwJWFcUqbx+&#10;GKqMsKts4qMCEov/AC5Fcgsmx+7ImLMFIzDe6Q3KBmp7ZWYtgKe6X554kR3g38emASIQYgsstdRt&#10;r1axOD7ZYJAtRBDVxp6SjpkTFkJJJe6H1oK5SYNomx+60Ygk0IPj3yoxpsEllvfXlgaf3ieDYg0k&#10;i03tdXtLwcJBwfvXLBNrMVeSyB3jNVy3iYUg5ISp3GSQpFCOnTFVyL3xQvpiq9cKrxthVEyAMowK&#10;hWp0xSsZaD55FKnAPipgVWuWptilB7k74FK9hhQp4qrxLhYolNtskxVMKtjFWumFW8VbGKurTFXY&#10;q1ypilDXFzQe+C2VJdLJUV75AllSk53rkGSHluQg3wUpS6WXmxNdskxWgAn3wIVU369sVVo1rvih&#10;FxR/dhCCEdCu1MkikSoGFCspwqrJ74UK64VVANsKFy4qu7YVaXFV2FC7lTFV3KowK1wBwJtYY6Yp&#10;WFe2KGqUxQ//1ZOFp2yhtXUpirmQMKZEi1Si9g4GuVgUytGWT+pEAeoy5BU7pCNx1GQtVKGShocs&#10;Cq9wvqIR2IyEghi7HgzL4nKi3LbSizqfA5k40s2i3APtki0FD3t+LUV65USikCPMcdaFfuwgsjFM&#10;ob2OYAoa5NjSKil+nFCuKEVwK3TFXYq3irhtgV2FVOQVG3XG1UVuCp498mCqKinb+3JMUSsxHfAh&#10;eLhhiq8XTDFK8XZxVtbsk4oVVufHFVwucVXfWRirvrOKtfWMVVUevXFVQMMUN8sVdXFWq4pdXFDV&#10;cVcTiq3FLeKuxV1cVarirq4q7FXVwK3irVcVbwq3irsUOxS1irsVapgV2KuxVrFWsVdirsVaxV2K&#10;uxVo4pdirWBWsVdirgMVbOKtgUxVvCrVMVXAYq6mKtgYq7FVwxV2KGsUtHFDWKtHAlonFWicUrSc&#10;VWHArROKrCcVWk4FWOgbriqCu9Oil+0BkCE0xvUPLvGrR4OSWOz6a0EnxAhafjjaUJLE1KMPlhQg&#10;nQjYHphS7jyFScVUPsnbvhQu5FfcYFb5BtwDilejVFMVaKbk4obDnp1rila6levXFDTESbr9OKXK&#10;xU07Ypdty36YquZVcUpilRU9jgVZJDyFV64qhmQqSMVd03xTbsCuJoMKrRuaYEre+KrWPhirfX6M&#10;UNNWlRirgO5xVupxVsHeuKtrT+3IpXqMKVx8RirhihxQEg1+jFLdMUuAFNsCuwq1UnFW+vXAq0jF&#10;DQXbbCruQFVoN8VUzQHbrihxA64paNOlMULFiHUYqqBAB74pa48RiqxmHEg7HFCygYUwq2R1p2pi&#10;ru2BLSUriqp7HFVjL4dsVU+9cKHAbEHrirS7GvXFVVKHY9cCqtfHFKnIQN++KENKT0yTFaoHWm+F&#10;LbEdsCG4iAaVwoRIApv1wK144qqoxIqcKo/Rrr05wp7nAQyBZqnxHKWSq8YancYq2sRb3xVEJbBd&#10;yMVabc08MULuQA9zilpuKxsw7DFDzbVH5OzU7nLAwSRmpWnTJoaHie+FVyxitTgtVxjB3riqwqTi&#10;q8L0riqvTiK4GTQTvgtaXLShB64pdSnfArTLXphVcnw4FX8hSp+7Aq5EWnIYpc1SKHFW0PHamKqq&#10;gU3xSuArgS4qD8sCtel9OFVyKE6YEtgk74FbpXriq1TQ4pX9NxiqqSCMVW0BxVox8d8VcBTFWlIx&#10;Q6uBVRV6EdMVbKjr44VbpzBWm+KuKhQPHFWiAPniraKAKHrirXGuKWwor8WBWnUdR18cVaZaCoxV&#10;cgA37DFW+QbFXMpAxVTUEttiqIU12PbFW+NdsVWmjHpgVwIBpirdKHFXKK9cVb477YrTpACcVUwo&#10;O2KXcSOmKtg+OFDZrSuKtdKH78VXUGKqbCmKrUJ5UA3xVX4jvirZ+HfArSyAk12rhVcADuMCtqgr&#10;iq0rxOKFghBPI4q2RQbYpWU3rXCrdGU9a4q77RxVsId6Yq2BvvirVcVbrirYFRXFW1jr1xV3pcMV&#10;bCk4q4E9e+BWjUmp6nFLYUE79sVXLvtgVsoPf6cVWslOg2wqtUGnTChog9cVXU8OuBXb71wq103w&#10;K0sp64q4Ect+uKqrOGoD4YpUgQm53rgQvqG374q4mg23xVwNfowqtPWuKrqVUYVd02wK0d/nil3O&#10;pxQ3yH0YFWuQPl7YVcrk1Xtilqleu9MVXGvXAhcqgipOFVRF4DbocUtMQeuKtF1pvirQbkMVceuB&#10;DantiriorUYqtBBPTbFK6qjqMVaGw364qupUVOKuriqw/DX3xVvkBt+OKrg56Yq6tcVaABNWxVs0&#10;Cnh44oaVqjfr44q4muKrga96YqsKhScVbApse+KuKgVpirZAIp3xVYK98VbBBGKrgqnbFXBab4pd&#10;Q9cVdTbFV23HFVqjfFVwPjiq73GKra+OKu5KOmKtrxOBWm2+zhVYQQdsVXqB1xVVHtvirZ+IUOKV&#10;vt3xQuHUVxS3QEVxVeU6YFaY022xQ0GrthS0QPYYq4HxGKtFiTttiq4eBwJaMhJ26YVcWpTFV32i&#10;MVaPw9d6Yq36lMCtcwfnhVfGDuNvpwK0ynrhVaB3xQu+0d8UqZJBpgVUQhe++KGvnvirm33wq2X3&#10;2xVsNU9cVXU5DYbYqtYcT1xVr4e/XFXUpv2xVwp9OEqsKb1xVxUE1HhirQauxxQp8m+eKHFBXbFV&#10;elRSnXAlsbCmKu4nqTirdDXcVGKtcdyMUrhGzCnTFVNl7VrhVd9k4FX+oP2gD88CuZwegxVoHatc&#10;Ur1J6dcVWKi8j44qq8ajfCqkvU4obqRuMUNmSgHvhS0GD9cVa470xVYxocVcZduOKtg02xVby3ri&#10;rXLfbFVwHcdcVXFaChwK3wr1GKreKgV74q0V9sKtV6HFVyJUHfArihHQd8VbK+OKrjGSAR40xSu4&#10;N47DFV6SEih3GK2sagxQpr1rXCrYYliOwxVwIJxVtVFanAqsaPudqDFWgoBr2xVsrSp7E7HAlpq9&#10;vxwoUJGqSBiq1iAN64ULeQxVvrvilUFF6YFbL7e+KrQ3fvirdaDFVjN8NcVcp79sVVAw3xVwJ6+O&#10;KV9OINe+2KqRoTX8MCHUAHxDFC5AT8sKrTEeuKtc3Ykdqb4VVo1K/EcVVI2LEkjfAUrJpNxTFWix&#10;6ePfFWmVdqdcVXSCi074qpqKdMVXFgFI74q0gHVicKri6027+OKqbkEUxVS48sKr4xQUO/vgVzGm&#10;2KucUoeuKtAeOKrlZV38MVWhq9Riq4jj1xVwAalT3wK6QV6HbFV4YcQB9rFCqJDTgcUrSR0xVbSv&#10;TFW3eh4/qxVU5hdxiq1TU18cVTCw1yWxIUjmh8ThBYkMs0/VIrxaod+4yYLAhMVYHJsF2KtjFV2F&#10;VyUxVeMLF2FLdaAn2wKxu+fkxPvgJbErejZWWS+NORVfcZFSyeEUUZIBrQ9y3xYSlSt05yDAqaKA&#10;MmGDeFWqYVdiqhdyUSmAsgkc7b5WWwICU8TkUrQa75FKoOm+KurXAh3fFK7l37YUKiMMKFTbthV2&#10;3Q4qsZqbDFCjI5G4NCMKo+xuS61YUOEMUwRgcmxRCYUK6jCq/FDdcVdirsKXYocDTAqqjVwqvwod&#10;irsVakjWRSjioOBKCtY107nAf7t9x88gQzBtK5LYxFpYt1r1zHIb7tM7C7EygH7WTjJqlFHqa5kA&#10;tTeKuxV2KuxV2FXYq7FDWKt4q1il2BXYq7FXYUOxS7FWsVdirsVaxQ3irsVdTFUNqNx9XhLYWQYv&#10;JDd3a+qgpGe+VTLfEo3QoDyJbtmNFEmQoNsyohoK7JIdhS0cUOpgVCXspC8R1O2JSF9unFaYFV8K&#10;HYpcMKuxV2KuxV2BXUwq7FDWKuGKupirjiq04FdTFK0pXFCm0dMUqMsSyCjCuBUmv/LsVyCV6nIm&#10;LMFI20y+0ti8LEUO1MgYtgKb6Z55mgIjvFr75DcIMQWX2GsWmpLWJgT4ZYJAtZFK0+nxyjpiYKJJ&#10;PeaEOoGVSg2ibHr3QzUmlDlBi2A2hoLu906gB5IOxwXSatN7PW7e++G4X039+mWCbAxRsmnAjlEa&#10;jLrYUg2iKGjCmSYreNMKtjFVw264qrB6jfFVJ8CVr9MCrbcdT74GSncNU4EqSeOFDbtihYvvihEx&#10;4UK4JGSQuGFXVwq31xQ3irdcVdirRNBitIWecDYYCWYCAdyxqcgSyAUSd65AskNcXIQe+KEtaYyH&#10;fChbuDTFCrHStG74FVo4++KoiP2xVGRLXcYqjIxXJMVZFphQrIO+SQqr1woVwMKqiimFC8AdcVcc&#10;VbXCq7Ch2KuxVsHAq4NXFWitcCrSm2Kv/9aVkUylsW4FdilbJAkylWHXI0q22sfQHwbjJKp3YAyB&#10;VK3JDbZYFR0Tc0HjTAUJBqcPoyFh0OUFmCg0aj8svxtoZlZP6kKsO4yyTTIJdrKlkrmLIpDHFVgS&#10;w6nFsO6IhnkgPIHL4yRTI7DUBOAO+TaiE1jk8cDFEKa4lXYFaGKrga4FaNMKtGlDgVDTxcviGSCF&#10;WBhk0IyPpvihUHXFWigOKHcMVDdKb4pdXFDg+Kth8Urg2KqsR8cVV+YxQuEmKXeriq4SYquDYq3y&#10;xV3LFDdcVdirdcVarilbXFW64q1XFXYq7FXYFbxVsYVbxV1cVdirsVdirsVdgVacVaxV2KuOKtYq&#10;7FXYpdirqYq6mKtHArWKupireKuphVs4FaGKtjCq7FXDFDeKXUxV2KHVxVbirsCVuKuOKra4qtJw&#10;JaOKFpOKVpwKsOKtHFK0nFWiK4EqRQHriqEutNjnFGApkaQkN75foDwGRSxm+0t49+NBhBSlbgxG&#10;h3ySqckfem2KFEGvw4VdyKmgxSqAhaHrXAhVUVGKVF2ptihutRua4qt5cD7Ypc/sMVLankKd8VcK&#10;jbCm2nWvQYFUgTU+AxpWpEqKjvgVDsMKVtRgVotQ9OuKVhah98VXVxVa2+BWjQYq3UdQMVbAwK37&#10;nFVxUEYpbUAYqvAPXFLZFdsVa44pXEDY4q7anvgV1fHCrSkVrgVqld8VbPjiqw+OKGqUFcKtV2qM&#10;UKZNDXFW9wMVXCjfPFLYoOuKtbk4q5xtiqgwqaDFDVex64Vdyp8sVcQaBhgS5R44qurx364qt5VG&#10;2KGq7V7YVWkV6YqtHXFCugFK4Ervliqk5wqoMaEnFi5N9+tcKXMMUNKADthQijQjfpXAq9lHbFVw&#10;BwquUemwbuDilnumTLPCsntQ5VTNGdTQdMCouNBEKHFDTPtSm/jgSp7D4sULSxbpiqE1eY21vU/t&#10;dcQxLz29dZKgd8sDFK5FANR1yYVwjqN8VVG3wK2BtvirQ98KVyE1oRtgVVKbVxSs+z1wJX7HfFV1&#10;VIp3wK3GKLgKu4VxVeKU2FcVco8cUr2APTFWuoxVcFDCvfFK6hHhgSqLTAqqqgiuKrWWuBKwgDfw&#10;xVdSu+KtKoNMUqjKOO2KtDYYquUjeuKtsoHTFVhFKHucCuAFKeGKup2bFVTkF2GKtDkRU9cKr1px&#10;2698VWsN64q2UB69cVcFpucVbDVFR1xVpmxVrbvgVaTTpiq4GgxVdRSK98VbBqMVaUCm3XFC9CBu&#10;fDFK6oG+KqZegxVvlXArlavXFVSoO5xVaSO2KWia4qpkkbjriqpXapxQ4iu/XCrQauKtjpU9cVVN&#10;iBTrgVRlUjCraUG5H04q3yA+eKrWcH5YqtLHFVy0YVxVUxVewBFRgVTNO+KtkYVWMpA2xVy7fa64&#10;q4GnTFVyk0qDviq6hpilZ164q4bUJxVcpB+WKF7gcKg98CrTSm+FW+opiruu5wJbJ32wK0F3rXrh&#10;VunHpilwbFDYfFXUBAp9OKub7J44q13/AF4od7nFWmIwqsoBtgVcvHY4quoGNBiqmw3ocVcNumKt&#10;dNziq/nQGmKrlYUowrirRFDXCrexptucCrWXfbFW+ANa4FWnbCloJvXFVRVqKDr74FcUJ6GuKtMv&#10;YHFVUUUUPU4quBFKHrhVSNdz2xVoEDAriR2wq0NuuKruQBpgQ0oBrXClvjucCtBS2+Kryh+/FXDw&#10;PbFWq/SMVWCh8cKu6dBirZqCOPfFV+3TqcCGiwNBirgRirR2NMVbBA28MVch8cVcRXFXItF74q0F&#10;JNTiq8Hx64q4fFirfXYbYqtNK0O5xVd1xSuDAbHFWqAkjtiq7oKfhiqwjuMVaC1xVdQ9cVacE1Ix&#10;VaAcVXFqKO2KurUUxVYVqanFWlqemKolQAK98Urggrv9+KtcD1xQ2VPU4quBAoMCWqmn04VW7sMU&#10;NqNqHFV0lFG3XFVqmg3xStZq9BirhUnb6cKrzzOygH54FaRCW+IfdiqoVHUdMCVh3NBhQ5V26dcU&#10;tU36b4q2a70xVoqSN+tcUNoO+Krgu9aY2lpiB264q4GnXFDjtvirR/Xiq0HfCq/gtK98CtB+Oxwq&#10;13qMVVNz8sCt0oKd8VWg7n3xVtApO+KuHw1AxVbQDFC1VUdcKtjj0OKrgQNhgVcAOo3xVpmGwxVs&#10;vt1+jFXE8gfHFLS8uNWIr7Yq6m1cVdxFN+uKtlQ2BWqUGKrthscUtrICD2OKtRK3UCvjiq8ttUdc&#10;KtECnLFDS0J3wq0I1XZq1xQsAPbFW+XYYq0W4jcVxSsIDdOuKruJGKtspPXvirSJwU+2BWlO1e2K&#10;qwIrXFLVCh67Yoa5d64q52qKjFWmC02O5xVqPY7nFCoGJPyxSvK1NSeuKtblajFXFSAASKnqBirT&#10;gRgAnFXOPDphVToDiq7YrsN8CtFaHiMKr1O1DtgVupABO49sVVC9d+2BXVD7D6cKWnJPXFCi8YPT&#10;FC1xQU8RhVTUgGgxVfSn04FVYoC2464pUyOJ3xVpivbriq0HvhVdwrirQG9MVVWjoOQ6Yq5lpv4b&#10;nArfqVavbFVtB1HXFWzRjucVbBRyFAxQueMDx+jFKxdjsa1xQqMChovQYq0D3OKVbih2A3wJWyRh&#10;TQ4oa9IDc7nCqxzTc9DiriABt3wq2I8VWMabYqpkhcVUy++FVwFeuBVQIvVdvbFXbEfEKHFVqL8R&#10;Y+GKtuxPXFVpFBU4qvBPEFulcVbLBjt1xQ1xA7YEtGla9CcVbB3xQvJUb9DirYq2/UDFWo5KE++K&#10;Vp5E4qvB2r9+KuBB7UxVc3Einhiq6K5ltnVoz098Qhlmla5HOoSRgr+ByYLAxTyOQHvXJsFYHChv&#10;FVy4VVBhQ3TCqnO3FGPtgUMZuzvU5WWwIF9t8gyROmr6k3TYDfEILI/sqcmwQEhrvgSr2SftHCAg&#10;o4DJMXEYVawq6mKUBev2yJZBJpzkCzQ/DlkSq0J4ZFLsVdXfAleN+uFXMuKtFuJo2KF4kpTCq8sC&#10;PnihSbbCqGlbCgpxbx+nGK5Jgg/r8ls9RQrhZJ5a3SzAEdT2whgUehySF4OKt4oaxVvFXVxVxxVy&#10;mmKqymuFV3XCreKuxQpXMAnQoevbARaQgNNhMJktJ9w26nKyGy0ua3ktZy46ZjkUW27TiyuxOvuM&#10;tjJqkEYN8va28KuwK7FDWFLsUN4q1irqYpdirsCHYpdhV2KuxV2KtYq7FDsUuxV2KGsVbxSl2qMk&#10;gETdO+RkziELd6nGsItbcUHtmPKTMRpFabAET54YhiSjwKZe1t4UNHCrsVcTTfFUuJ9ab2XAUo5R&#10;gQu6YVccUuwq7FCgbtA3A4LZUrghtx0wWtOphQ6mFXYFapihumFWsCuOKtYpccUOxVqlcVWMuKVN&#10;4/DFKk0YYUcVwKld55ft7qrAfFgpkCx+XRbvT35wEgD3yBizBTLTPO89qwiuhVRtXvkd4oItmVhr&#10;tpqA/dsKntkxMFgYkIqazjlG4xMUApPfaHzrxyk420TY9e6GwNSuVShTYChIJLvTj+7Y8fA9MjdJ&#10;q02ttft7kiO5Xgx79smJsTFHvZrIOUJqPnl1sKQzRFOopkrRS3jhVo7YFWnbFVOQ7YEr4hRa4CqF&#10;c1PzwMnDbCxaY164q5RhQiogDhQq7UwocuFV4GFDthirsVdWuKuJoN8UoO5uqbDIktgCCaQnIWyU&#10;yaZFUPcy8FJGLFJJpjKQPDJUhyGoqcUK6LXrgSrxjiMVVY/A4FRMajFUZGO+FCIQYVV1FOmSYqq+&#10;+FCsmFCsorhVUXwwoXgUGKtdTiq8DJIbxV2Ku6Yq3gVaRirfTAlsHFD/AP/XlhylsaIpirRwK5TT&#10;Y4qqhsUoW7UEe5yJVLBDybffDaqwT0Tv3wqhdUt/WjPHrTK5BIY5yKHfqNslAtoZToUwkg49xlsm&#10;Egq6hHzHGlSSMoMbYhpdKjiUFlBrkqTaHmgQfDxG+NKg4rYW8tUJKnLQUWnttcBwBhYlHI1RTFiq&#10;jIpdirfTArsKurXpgVaVGFVL7JyYKFeOUHCgoqPfFiqgDFK/jiq1hiq2mKFvEYpdxxQuAxVeGpil&#10;3I4odzIxSuVicVV1xVcTTFWwcVX4obrirq4pa5Yq1yxV3LFXVGKt1xVvFW8VbqMVarirYxV1cUOx&#10;S44q7FXVwK6uFXYFaOKuxVrFWicVaxV2Kt4q6mKuxV2KtYEtYq3TCrsVbGBXHCrQxVvFV2Kt4q3i&#10;rsVarihrAlrFVpOKuriq0nFVpOBVpOKVrHFWjgVaWxVaTiq0nFLWBWq4paJxVacCqbIG64oQd1p8&#10;Uy8WFTgpWLar5aYAtF0J6YEsemsDAGUjDaUuaKmxG+G0NHffClwIGxwIXK1NsVVntywpUVxShxVW&#10;p1wqqSx1HIjAq1Ry+HFCmKo3TCqs3xDl3wK0Kmu2KqXCm+FXLQCh8cUqEigMcilSkiHUYVUioHvi&#10;lrcHpgVyivQ4pbqK4FcRy64q6mKrt/CuBV3GgqcVd74pX9vfFWtz88UqpoRXocCrBvilxNcKurih&#10;unYmuBLZodsCupQkYVbptvjSrfhAxQtYDFVIjfbCq3jihcqgjfFK6tMVWMQeuKuUgYq07VxVSJPf&#10;rhQtC7/PFWyvbAq0Nvt0wq3WtcUtHwGKGxtiqxsVbAoCTihy1JAGKqtaYFaI74pU3oOmFUOxrthY&#10;tr8OJVsnEK0Ou2KEXGoYbEbYqvYcRiq6M164q0TthVlvli45Q+n1OQIbAypI0VfE5FWyQK1wIUix&#10;JoOmKr0hEn2umKVT0UXoMUMT81Xwd/SU7DEMSwqVhy2yxiok9jhVo1PXrhVeqD6cCtbnvilVEW1T&#10;TFLmXjuMVXVHfAlxArvirgoPXpgVcADiq8JXrgVunbFW1UAknFKoqj6MVb4AHxxVogYEtkAjbFWi&#10;KHbAleteuKq6iorgVcF4+/zxStahNcVaC0xWlq0xS302xV1C32d8Vb4Hvtiqw1riq4iu5xVqn44F&#10;WkHCq4CnXFV9Su/bFXVHbFW613xVeD44q5mrsd8VWE71xVtieh6jAqmy1AI8cVbK1oR3xVVSKhJP&#10;Q4q2y0FcULU+LFVQb74qsApirlNBXFKxhuB44qvHGlfDFW6V3PXFVwIGBVwod8VaNAfHFWgAdxir&#10;ZApirW/TCrjiq49gcVbHEbDriqxt/fFVqrXbpiruIPTfFWitMVb4V264FXcaYqqKo79cKruO3ucC&#10;tBQQT3xVbxr16Yq26qD8JwpU2Wu/fFFOVRWuKrWXFK5WIpXviq9l5HbFW2QN4YFWKBhQqKoYV7YF&#10;bCj6MVbCitMVaNRilwrSpwK4JT54q3Wpr0xSsPXCho+JxVdGNsVcg6/LG0OFa1OKtMdqYq0wB2GF&#10;VpWmBV3HFWq79MVbIrviqnUA0xVcN+uKtgeGKrwtB74q4LQ164q2FPU4Fb4g4q49z2xVqgFRsMUt&#10;Kh+jFW2UdsVXCOlMVbdVWlDU98VWkjqeuKtCpNSPpxVpzXY9DirlGFXFqYq024qMVcF74q1WmKr6&#10;VwK5dsVVFIYFa4qtYU74oWmijFWiexxVymop2xVvia4Ut9MCHKBTce9cUrR8X2emKG2Sm1d8VaXF&#10;XHY0OKr6U3wK2Ry6nFK3cYoa5U7YVXq47jAle1OQp0woWcaj5HFWuuKtlQOmKrgO5xS2wB3GKrQO&#10;tcVWyHsTiq4Aha98VdQv1PTFWxsKYqsINcVbG2Ktnf5YquU8dx1xVcCa1PfFVcCuBK0gH54quC7Y&#10;qtIFMKqbLxNTirYIH04oaD1PyxpXO5G4640ruAJqd8VXhAegxVuMAb9sUqiBRUiuKuVaH54Fc6Yp&#10;UwgG/wCOFV/pgb+OBC0rvvhS4cRihZXemKrkqO1TgVfGCBvilwXffFXMrE0XpirdFVavuO2KqdAx&#10;wq2RthV3Gu+BC0dMKtHbFK9adMCFSm1NtsVWbDpvirQlqeIG3jirYp0xVYfEdMKGip64q51pQ7Yq&#10;0DvihVB418cCVD54VXAA9cVbD9gMVbJr7Ypb58emKtCQg0OBVUHv4YFWhuZqOtcVcRXbFK1xQVwq&#10;uB2GBW1ZiaDthVsEtihaxGwpvhVppAdj18cULo2K1p0wK0I67jFWm4oKHFK6PiRWtMVcByqT1GFW&#10;uI+eKrj09sCWiONOhHtirYHLqABirbEEUxQoMN6jCq9RU0OwwKtlArRT0OFW92G2BVwPGmKqgcnr&#10;0GKrlmKggDFVobkanqMVWH4zU4VXk7cTscVWBaHfviqo68CO4I7Yq1UAfPFWgvLFCswVSQuwp1wJ&#10;Whxxp1riq1thy8MVaqG2GKHOTGOVNzirlEZFScKqTIFPIb4q0WFffAq8sPHcYpbUINj364q0KAkf&#10;jiraJU7jFVxovUYqp9dxhVchp13xS0zGp8OmBCn6lNj1wq2jHep2wKqKOIrWoPTFV9V2IG4xVday&#10;cqlzv74lVo4sSRtvihymgKtQ4qqIQa+OBK+qgVrQ4paUDqxrihYWAFRvhSs67UxQ6lDvhVUeXioY&#10;YFUHlElWY0I8MKqda9cVaKb+5wocgpscVX8qdMCWnFfoxVsttt1xVqpYA4quCeod8VVDbcV3P3Yo&#10;WyKEANNjirgVI64Fd6XfFXBdqYq4qeh/HFVvanTFVRH4fAVr74pcTXptiq07VPbCrdAdycVW+rVq&#10;YqurTYdcCt7ij9f4Yqyby9qUs03otuoG5yQa5MpTfLGCrhYr1wqqYUOwqhr9qRYCyDGrlq1rlRbE&#10;GST1yKU10IDkzHof4YQxKbXJ4KB45Jil8jVyKUygjCqMkEK4yaHE4VaGKuPSuKpRduCTkSzCVSDk&#10;a5WyWYFboPpyKVpSm4xVqlN8CurQ1xVdypilzUYjCq1loMUKfI19xiloyV69cKt29JWFNwOuEMSm&#10;8jcU98mwStl9Q4qmFlXsemIQU4il49cmxRIYHCq6uKt4q7CrsVdirfTFW0amKFYGuFW8CuxV2FCj&#10;cQeqKr9odDgISClumgzXD210KVG2VGLZaFuEexuDw2XMc7NvNN7O7Ew98ujJqIRdcvDW3irqYq6m&#10;KuxQ1hV2KuGKuOKXYFdhV2KHYEtYVdgV2FXYodirsVdil2KGmPFSx7YWQYxOlxqU5jh2A6nK5NoN&#10;KMOmtDcCNzyYdcxCN2cpMohQKAMyIhoKrlrBrFXYVdiqncSBEJOKUHYpUFz3ORUo4DFDdMKuxV2F&#10;LTnipOBUkeE3LsYDUjrlci2hZDqM1qTHLv8APKeKmdWmNrqKTnjXfLBNrMUdltsKdhQ7Cho4FbxV&#10;acUuwodgV1MVdhVo4Fapiq1kBxSpmPFVJ0FKMKjAlAXeiwXPYV98BCQWOXeg3Fi3qQMRkDFstF6Z&#10;51vNPIju15p+IyG8UEWzfTPMFnqagxMKnscsEwWsxpGTWiSjfCY2olSU3mhq1Soyo42wTY5f6BXq&#10;MoMKbQUvja8041hY8f5cjySnNp5picCO7Tg3jlgmwMUxWOK4XnCQQe2WAopDyRMhoRk2KgVxVRl3&#10;NDgSqE8VpgVCN74EtjChonFC5N8KoiMYUKuFDfTCrdcKurXFXE4ocTTFNIO4ud6DAWYCXu3fKyWb&#10;XLbAqxmoDgQld/Py+EdO+SCCggKHCxVQoHxHpgVEIKb9cCVURmoPbFVdUwKiYxXFUVGKHJIREZ3w&#10;qrLthYqowoVYxkghXG+KqgwobriraDviheNsKurhV2KuxVxxV1cVdgV2Kv8A/9CWVylsdXAq3CrR&#10;GBVwamKVkoD7HBSrFjAJPfFWpYxIK+GKoaisCrYqxnVbJonLr9k5UNmYKJ8u3XCQxk7HL7tsO7Ib&#10;roWHUZDk0BTtb8iqSCvYZIG2wxdcRjwwENaBkAriq2NihqO2TBSE3tbgSDbqMmxIR0b12yKFQYFc&#10;cCuGKtVxV1K9cKVrLXFCiAVbbJhCPgkr1wopFBsWK4NirTHFLQxVsDFDdKYq0cVarXFVyrileExQ&#10;vjXwxSrAYoWnFK9VoMVb6Yq6uKrS2KGq4FaLYUtVwK7lirYY4VbDYob54q4NXFV1cUt1wK6uFW64&#10;q1XAreKurirq4q7FXYq7FWsVaxV2KuxVvFXYq7FXYq1ilwGBWxhQ6mKuxS31xVqmKtgYquxV2Kux&#10;Q7FVuKuwJaxVaTirWKrScCra4q1ilaTgVaxxStrirRNMVWE4Fdilo4FW4q44q1TwxVacVUnjDdcC&#10;0lt7pUU4NVFfHAQrE9T0GRTWNajBa2x+S2aI7ilDk1UJFFS3hhVcByHIYFV45iTQ74pU3TfkMUOW&#10;XnRT0xVbIOhGKrGAYYVXRvU0OBK7lwrTfFC1iT03xVRck/ARuDiq1l5bnCrQr4YKSpTRk7gU+WKU&#10;Mage2BWwARhZLgoJwKuC1+/Aq9VNcVXcSMCre+KW+hxSupgQ2Aa74pbJ+nFVuw6Ypcu+FXHYb7Yq&#10;1WvTFV1KnfrgS41HXFDum+KtchTfChYaHFVpHfFXUxVuv3YqpmpNPHFCm3WncYq4nb5Yqps2+2FW&#10;xUEnFVwOBWmamw64q1Rq1IpXFWhUe2FXA4q0TvirTdaeOKtcqjfFC+OgG2Kqgao6b4FaYbb4pUm2&#10;PjhVQIAySGxtgQu2OKtACuFCvE9BxPXAqoD44VbDceuKuNCa4oTjy5diC44E7HAWyLPYmLdMrSqe&#10;kW64qqpCBihV2TpihL9VvhaQ8v2u2CrQXnOqXpmfkOpOSAQlEhJNAOuSQp8cKrwd6V6YqqDxxVbQ&#10;YpVOmKVoBG+KrwgORSvKA998VaC0an44qvFBsN8VXrU9cCrlFcVbIGKVwXwxVugwK49NhilobtXt&#10;gSuIBxVeq064qvUldh0wK2Xr1GKWgvI4qudeOx64qpVIOKV21djiq7kWOKrg5p0xQtRAxFTTFLu+&#10;4rihbsOvfFLZoNsVbFDvirnxVYATirYRgK4oXUI64q4UPXFWyKjbFW+Feu+BWxHvTFLaK1K98VXo&#10;hpiq+lOuBCi6gVOFWlOKuBqfhxVunc74qtbf7PXFLTGnXFW1Ymp7DFXctqnFXcidx0xVfXiBX6MV&#10;bRcVXHc0xVwH34q3TFXbH2xVT70OKtqmKrigU79BirSrTcdMCryu2/fFVvp71xVvj4YqvQH5HFWm&#10;YkBu+FW6bch3wJWljhVTbY798VdWu/4Yq0CAcVXOPixVoncDwxV1SOuKG2biBTvgVpDXbviq88l2&#10;74q4MwqDiq4SkYq6oO564VbDlcCWuZJqOuKtldqkYqsDVxV3fFWiaYqv2bZTTFDmO++Ktgd8Ku26&#10;DAqwChNcVXAsOu+Kt0wK4igxVZQDthVwFMVXVHXr8sCr1BatcKrgtAQRiq/Y9sCqb1XFVikn5Yq2&#10;o+/FKqASMVWEdTirQY9KYq0RXbvirQ26dcKtsCN8CtHf54q02xwq0elThVy0Ar3wK3ypsMVdxqPf&#10;FW0X3rTFWzTfArQ+E4oXstNxhVp3xVa+1Ce+BXUqCB2xVcj1FT1xStLb4FcGrthVUNW6DfFDqU64&#10;qsLKDTFXcqb0xVUG43GBLYFFxVwWo6bYq3w49MUrWHjvihZJVT8JwobFT1xVri3YVxVsKe+Kr+IX&#10;54pWnrtirqjviraKrbN18cVVBxI8cVWug6DFWj4Yq1sN8VdSuKtAUHjiranFDZl3xSrBq9euKVwo&#10;OvfArgwC0wq7jttiq1lPQ9cVWMcUNVoMKtgitK74qvNO2KtBzTbeuBV6gA4pX898VarTArXInCrY&#10;O9O+BV7HjilvjyNQMVWsgKmuKFLh8qYVXAlemBK9mrQHvirgK4qvG2KqEjVoO2FVjBkPTChsGpr9&#10;GKqu1PfAroytfi2FMVWHqWOFVoNNxiq7kSK4qsLHYDrirQYAYqu57UAp74obU4q2d+uKrCRihbQH&#10;cjfFVQEcSPHFKnyA2pucUNAb9SMVb5916jFLRlJNcUtKzV3NcVX8q19sVXrKF+7ArQrXkcVVEbia&#10;+OBLR+LbrhVofBtirbCgqcVaDdsKHMKCuKFMAHc9cUL0qdvDAlXj36DFXOlfh+nFKwIDUd8VaoFN&#10;GxVVNKVApilZTl8R64qpqnA064qqGnHfFVoxQ0EBJr1xVcyUXftiqxBXFDTgrsMKr2ccfHAq7k8i&#10;12xStWocdq4qsH2iKnCqrGKGowK5yTueuFVpbbcYq0Hp164ob5c6bbYquD8foxVvlWoPfFVpNT1w&#10;KrU3oenfClaxG4QUGBVMVPXphQ2EI3A2xVojliqx1FcCu2pQ/firuFDvilcgJNMVdyoRiq40B33w&#10;qtqO2KuoMVUyxHyxV3EVr2xVxUHYYqvXYbnArakE4quchBsak4qpq2FVwbpXFC8tTcd8Crd2rTFV&#10;UlQo5VHyxS6nauKtkCPpviq12LbVoMKqbdNt8VUlSh2wqv41BbAh0fWpGKXMBX3xQ01C2xpiq6ux&#10;xS6Nq7d8VcrDc9sVXrQjbFWqmpr0OKHE7iv3Yq2hHQ98CtgVqa716Yq3Tao2xVtmBIriq30+R5DF&#10;aVABseoPbFKwrvUCmKto1AVAG/jhVTCb0xVbsWFRX3wKuVeJr4Yq2OuKsq8pWoEZnPVz+rJBrkyh&#10;Msa14woVEwqvwobwpQGqvxUL44CkMduG3oe+VFsQx65FKfWUYhtxXqckxaZieprgVqBOclD2xCCm&#10;yjLKYrsKupirWFCnM/FTgZBJLp69MiWaCJGQSsC74FXgU3xVw3JGBWimBK3h4YqtpWpwK73wpdzo&#10;N8CqLjbCqjIOgxVqG4a3flhtFK0msx3PwD4cNrSta7++SBYlNLNepyTWjDKEFMKuR3J2NMKo2KTk&#10;MNoVhhQ2MUt4FdihrFXDFKoh7YoVBhVs4q7CrsUKFxAJKOuzjocBDIFLJLj17kQTjjXavvlEotoK&#10;HvIJbCb4enjlJFNg3TGy1BZfhY0OWxm1ygmANcvBaiG8KG8VaxQ6mFXYq7FLsVdTFXUwK1hQ7FW8&#10;CWqYq6mKHYUuxV2KuxQ7FVC8nEUe/fFkAk66qtpGVjHxkmpyiUqbxFdpqGZzM3U5XFEk6UZeGldT&#10;LGLsVaxV2KoHUHrRB3wFKtAgVQB2wIV8KuxVwOKW8VQ95MIojhZAJLb6nBp6ic05k/EPEZTI02cN&#10;ozVRb6hALm1IOVSopiKQcOmStGLiI1+WQpkCvTWJYvhfqMkJUkxTG01GO4Gx3y0TajFGA5aC1kN4&#10;UNYUOxV2BXDClrAh2FXYq1gV3XFLRGKrSuKqbR4qpstRQiowLaXXujQ3KnbicFMgWN3Wg3FkeVuW&#10;qPA5AxtmCjNL853liwS6BdffrkNwpFs20zzHZ6koKMA3gcsEwebWY0j5LZJR88kY2gSpK7zQ0YEr&#10;lEsbaJsdvtCK1IG+UmDaClBjuLJuUTFSPDI8mxNLTzOFpHeLt/OMmJsDBNkWC8HO3YHLQbayKQ8t&#10;nIp3G2C1UbhSBhBVC9TXCh1K9cVWd6YqqRe2FCJTChU7YUOBGFW64q10wq0xAFa4qg7m72ouC2YC&#10;BklI+Zyslm0zgjAhSY98VKlMabeOKEonYsTXJMXRrsK+GKohPi6jAqvGhpQ4EohEHTFCtHHvilXj&#10;ShxQiUWmFCugwqrIMkxVVXCqqgwoVVFMVVAMKuIxQuUYoXjJK1TFW8VarirYxV2KtdRgVsYq/wD/&#10;0ZZlDY6gxVo4qtOKupil1cVbPTFWuOKoeWHeoyKoC8txMpQ98gQljDK9lPyHY0GWQ3bAWZWsv1qF&#10;X8RvhkGMksuVMTbdjlMTTYCmMMonjr3G2XNRCGljoanIsVH+mFKpDKYWqOmTBVN4ZQwDDJIpFK/L&#10;AUL8ihxHfCrqd8CtVxS3TChYy74VcjFcNoVkuAe+SY0qBi3fFNK1e+KGg+Krg4xQvrirR3xS2oxV&#10;VGKF4GKqi0xVxbFW1Wpriq8mmKqfKuKtE4qtLYq0WxVbXFW64q3UYEtVwodXFWxvgVeMKricVcDg&#10;S2MVbxV2KurirsVbxV1cVdirsVdirWKuxV2Kt4q7FXYq7FWjirhgS2MKuwK3hV2Kt4q4Yq6uKuxV&#10;1cVarirROKGsCWjilaTgVquKtHFC04pWE4q0TgVaTilrFVpwJW4FW4q44VawK4++KXVxQ0BilbTF&#10;WmWuKFCSAMMFKkupaAtxuoAPjgpWLX2gyQsTSowWtpPLbmAnJWqm1V+MbjClW2I+eKEO44mowqvr&#10;y+eBVNqJucKrSzdR0xSvB5jfauBDSSMBTCrTmnxYFaj4kHkaYVUZVo1QdsVXHfbAUoWRSOmKWgtR&#10;gSqqgxSuCDAl3GhwK4k1pirYAZqYFcRviltvhO+Ktk7VxVo9MVWAGlcVb2HxYVXbVPhgS0Nt8Vb5&#10;DrTFWmbFWufjhQp8gTTFC6oOKu74q3Q036YpUHfj1FcUKbPX2wqtY0xVTLb+GKuGKrq4quQEA/PA&#10;rZUHc4VbY174FW7HrhVpgAdsVWHbc4qtY4ocpGKrwQNsUqgwK2wGFUPJ7YVU+WFi0cVcuKrq9xih&#10;tG3r9+FCJ5AjffAlUj6Yq4HpTrihXtn9GVZPfFkC9J09uUasD1GQbEwQVGBivAoKYFU5ZAq1PbFD&#10;A9f1Q3EhUH4R0whDFpZQzV6UySFEmm+FC3jy3xVcqVPhiq9qLtirgK4pXU2wJcdhilfGK1rgV257&#10;bYVXR79MCUSIxStd8CuK06YELCaHCleCAN8VcN+nTFVxHtgVxWu3TAlxUUxVsAdsVXqAcCt8PDY4&#10;pbHviq5Kd8UudiepxVagJxVutDiq0b1xVdWgxVtWHfFWiRsANsVaoQN8VXIprilzAnY+OKra02xV&#10;1DyqMUN9PpxVuppv0xVxqRUYqqIvw+5xVtKcgMVbINcCrwKbYpbqB164q6tRihaQO+KVN6U2xQ2g&#10;PbbFWwAcVWtTt174pWgb164qu4g9MVW8CRWm2Kr403piq+SOhBxVpa98VVOIO4wKtemFVnPwxVoM&#10;SaYq4HxxVVHTFWyOW2Ktqo2pgVU6bUwKsIBAxVZxJ38MKV3U18cVcQRhVqteuKre1Diqi9ag4q3Q&#10;0qMVcG74qvAJ3xVsAdxiq0L1H44EKvGmw3xVwUA1JwKuAUtvuMVWcR9OFWqVwq3x22xVrgd98UtC&#10;uKrxU9cUuoBgVcicjU9MUNSLQkjFWjQio64q0i8jU4oVAm9OoxVsxkEA4q6inY4q0So2OBVhan2c&#10;KrA1d98VXsg2p1xVbTFXEHxxVfWuBVUCoxVo7bnpirQck+OKrqVxVbSm464pXq/bvirmA74q1Tjt&#10;irTe+2KtVAxVa5B674VcpWnhirTDvXFXVoNsVWU7Yq7YdcVXhhTbFVqnjtiq4UpTFXMSeowIbqy9&#10;cKtEg4qtO9K4quV98CrCKdcKuNSd8Crghrt474VpWA4+2BNO71xQsIrv3xV3HfFV4FemKVrkht+m&#10;Kt8/DArYmIPHFWya74oW1UnbvhVulRirqU64q5dzXFLnNTU4qtFK1GKtVXpXFXUrviqqnjirfTc4&#10;q0euKrRsKnrirRJPTFWwpr44UNEDYYFXolWpirq70OKqhTucUrRRfhHfFV5p9OKVwGBVtAdzhVaU&#10;IYd8KrpUFQQOmKGuVDXtiq4An4u2BWyFHTFLS1rTAqoyile4xVbGN6VxVepU703xVp6DcdcVbEhp&#10;virXPamKqTDapwq5P14qqjf5DAlUJ49DXFVhYHc9cVWBQWp174Vcx5Niro4wGr9OKFhoTXvhVtW7&#10;k7HArTNtTtXCrugpirqkA1xVaP5vHFVpFNsULhQrirQqem+KuaU9Kb4oaDfzDbFW1B3xVugrvirl&#10;WuKV3GpqcVU5AFI49MVpoJy6dcVpuhU8SMVcxpsMVcoK0PfFVZd++BKqFVdiN8VXmMUJXqcUoelD&#10;Umvtirqg7DocKreJBrihzOQOI6nFVqqVFG64qrogAr1wIVCVUb9cVWqa7g74pXItT0riq2Ramn04&#10;qtr49MUuLilcVUjyYUXvhVWjVeJ5YFWO1T8IxQqAFvnirb0PTfFVP0jTYYocyAgBuuKW1hJ+10xV&#10;t149DiqzYjfrirZ61PbFV69K1xVoyDif5vDFVLiach0wqsbce+KHKx64UqwQMKnrgQ2F/ar0xVyK&#10;BueuKqwqaYq2wHTAlT4qSRXphVZz8NvfFC5QKb9cUqbKGPvgVUEVBVhiq1hTfxxVbTbfrhVuMfDv&#10;1wK2Vp8sVU+O9QeuFVxWgxV3TvtgVbWgI7HCttVKeGKuDdK4pbKb771xQ7jX5YqvaBf2jirbUIoM&#10;UKkPxx0BG3UnAqzjQ+2Kr+C/s1r3rilci0FWBp2xVaVFa/hirpIjWowq0U9t8VWleJxVo77jFXF9&#10;gMVW8STvihc6gdDtiqmDXvthSvUd8CFzxBKeB3xVyqd8UqlQBQipxVaUNemKFzKNvDAq5EA6jevX&#10;FXSigrQ4q0qhqE9emKq4IUFR3wJUkHHCqx3p0IGKqYqDUb4VXpQmvQ4E059tzT6MVcFWnz74ULzG&#10;CNvtYFZZ5dvIWgEKmjoKEHxyQYEJ9G2WBrKsKHJMVRemFV+KHDCqT6s9X+WBmEjmO++VFmtiUu6j&#10;uTkUp9MeKhfAYWKhWuKUTYxk1fCGJTAZMMW8KtYq7CqEunoMDIJLctQ0HfIFkEPx75FLfTArjTtg&#10;VcCvbrirj03xVo++KqTxk4ErCOPWuKrXNcUrCaHAlbTl1wqll+xWvBjgQlZQqeVTXFU70vU+FI5d&#10;x44QaQQyO2uQRVMtBtrIRcSF/ibJMUbHGOuFCuqjCq4niK4UNq4PTFK4HFDeBLjih3TFLgcKFVTX&#10;FV9cUN4UuxV2Koa7sUuRU/aHQ5Ei0goHUbwBFScfEDucqlFtiULe2DwIJodwdxTKTGmwG1Sy1R1o&#10;suSjJjKKcxSrIKqcyBJoIVAclaG6Yq7CrqYENUwpdirsVdgV2KuxQ7FLVMVdhV2KuwK7Ch2KuGKp&#10;JrSyzyCCH7RwFtigL3QxacS7cpD2rmNNsG6d6dB6UQHtkoxa5FHAZcGtxwodhVrFLjtiqWofWmLe&#10;G2RKSj1FMWK7CrZxS0BhQ2BXFKReYbngAgNCTti2xDHrjS7hk9Sb7J3zDySbgWrPT7ziTbvRfDIA&#10;Wpkm/l7Up9MY294KxOa1/lyUTTUd1bU0tzOsqMODGh+nEswrXWlSWi+tFuvXbEilBtDQau6bk19s&#10;PEgxTqzvEuF5Vpl0ZNRiieQ7HLAWNOwsXYq1il1MUOOKuphQ1TFLqYq7AruuKVpGKtFQcVU2jpiq&#10;mw2odxgW0tvdHgux9kA4KZAsevPL1xaN6tuaEZWYsgUbpnnK7sCI7sFgO+AWEmizLTfMlnqAAVgG&#10;PY5MZL5sDCkxeBJR2OSMQWINJZeaMklaCmUyg2ibHr7y+a14jKTBuEkmNpNZtyjPEjwyDPmjrbzJ&#10;LFRLpOS/zDCJMTFMlmtr4coW69ssDAqMto8fXf5ZNgoMKddsSlRpQnFCtGKZJCIXCheDhV2KGwcK&#10;tMwG+FUBc3PI0GRJZgIJm3yu2dLTvgS7rvihTcgjbCxQt5Jt9FMKErqOg6YWKKiWqjsemBURGpAo&#10;cCUQBtvilVRa79sVRCKOpxQiEUHCqsi98KFZRthQVVRhQqoMKqyjChUUeOFC/FWlFcKqtMUOwpax&#10;Q7FXYq7FXYq2BgV2BL//0pblDa44qtIriq2lMVdXCrlwK7FW8VaK1xQptCG2wUi0q1HTFYGoys7N&#10;sZKemObdzE32TTLAbTLdMb209Qcl65AhiEHYKY2KHvkwWckTMmAtSEK8TXFKmWwqvtZ2jahywFKd&#10;QzVGFiiVaorkaQqbYodil1MVcemKtEDFCm422xVDIrI+528MsCppBuMWKIK7e+LFT4+OKupTFW8V&#10;XDFKouKqgxQvBpiruWKtrucUKnLjilTZq4q2MVWs2KrCcVaJwK1WuKtFu2FXcsCtg4VXA1xVcowK&#10;qDCrdMVXCmBLsUN4paJxV1cVdirq4q3ireKtYq3irWKuxV2Kt4q1irsVdireKtHFW8VdgV2FW8Vd&#10;il1cVarireKtYq0cCuxVquKrScUrScCGsUtHFC04pWHFWjgStO+KtYEra4q1irWBWsVdTFWicVdT&#10;FXVpirVMUtEYodTFK0pXFUPNaLKNxgpCQan5bSarIKHI8lYvdaVLA3psNsIKUv4mM0IySqbVO2Kr&#10;FPA0bFC6YKwxVYi1xVbuuxxVY24r3wqvcCnTAqmWAG3XCq3qtSOuKuQg7AdcBSFKQceowJaC98Ur&#10;icVXAbYEuND1wKsbrUYVXKwrsMileaHFXNviq41NB4YpWu2+KrGIphVYKnFDjSla4pcDQb4qtYdx&#10;3xS7nTFC2pPXFC2temKrx74qqV4jfFVEsT0xVTkocVWNvvhVbUjtirRFeo3wq6lcCrlxVfWmBXE1&#10;GKraHCq6grtgVbJSuFCmRUYqsoK4UNg1O+BVQA/PFkvUgHpirbMDucVQ8gHXCqiRvXCxb5EDFXLQ&#10;bnFWwwG/XFDYJG+FCJoAOWBLakmvhhQq+BwKuLAb4qzzy1di4tVqakZAtwNsgRh3wIXM4GKEi1+/&#10;9GMhftHtgUsAu5+dT3OSYIE9KdzhQ1wIoMKtUocVXIOXxYpXEV64q5Y6muC0t7+G2KtUAFRiltB4&#10;4qiEUUwJXrgVcK1rirZqcVbCVxVaa1JPTFW1NRXAlUA74FaxQupTFLVO+KWxSlBgVssScUNgd8KW&#10;xQ1wJaNOuKtivXFV22KrOFemKruIAqcVaYmmKqZO252xVcGBHjiq/n4Yq2DT3xStfxxVcB3xVo7b&#10;nFDiPDpiq4DxxVxem1cVcq1o1a4qrMB0rTAq7rgSuZQMKuBHU4FWnrhVTYGtcUNrH33xVvjTFWqV&#10;xS4GhJPXFW1UdRirdAariq4RgUPfArTivXCrQoBTFV3MAU+7FVIqzHcYq0KBaDFWwSBU4qtFAaYq&#10;qjccsVcH7LilUQk9ciq/od8VaYilMVUxRRihssNuOFV5dSo8cVUuvTrhStoRiq00rvirVNt8VbAo&#10;NumKrlanTFVQHuRgVxFTXxwK4Chwq4gA+OKFwXuMVbIrgVYRTCra0G9cVaGFLjt2xVU+yMCtUf7X&#10;XAl3Md8KHVBO/SmKqTUrtXFXRmm5xQqhtq98CrQxPXriq6teuKrG+A0wq0anArY+Ae+FV3Llv3wK&#10;4R1pXClsgdMCu4jvihcCQNumKrWYmlMVXkcemKrWamKtVDHqcUuBFfliq8ud/HFVvqcdjirXOp8c&#10;Vc+5JOKrGqMKuSn7eKtHc1GFWxVjtirumBVpJboMVXDbFVpGKG19+uKV677HAhsim3bFVNxtQYVX&#10;KtcVWr8PxHxxVsnn8sVbFfmTilfSgqcCtkgjxxVbU9sVXLTevXFDumKrVbrirS/Ed8CV7pQ18cVW&#10;A7mvXFWxXqemFC2pG2FWy+BXE9sKtxjbrgVcxAG+KVpI6DvirTLTFVyAAb4qq8hTtirqVxVoLQ4q&#10;6ROX9mKrTGBtirh9nChyJTAqqopviq5Voa4pbWlfnilaVWv8cUNhd8U0vLioBxV23hirhQmuKtFa&#10;E++KqZAOxwq2gA/pgVwauKGhVTXviqpUmpO+BLXqfF0wq16nY9cKG9ianrirZJwJWE74qtRWLE1x&#10;VUA7ntirYO2BLZkAG3fFC0EMRXJLaoVC/EgFemBVtKL74qtLeGFVLl+vFXHxxQ5W8RtirdT3wK2T&#10;WqkfThVriQNsVWk07bjFW0UnvtirfLjXFWlbl1xQ2QMVVDULUUxSp74obVu2Ku5HZexxS2wBNadc&#10;VcEoajv1xSvCKcCr2QKK0xVbsd++Kt0ANQMVXqa1J7Yq2G2xStdVIDdcVUhUUI64VbYV3J3OBWgB&#10;TfChvhU+OBVVQFxVzoWNTirfHfFWgCpxVc9ae+KVErTpirS7DCq+pHtgVy0A364q0dt8UK0Q38Cc&#10;VWy0Q1xQp7t8VfoxV32jTvilslgeJ7Yq4t2OKtddsKuNBuN8CVqkio7YocVB6YqvRTxp2xVY0XcY&#10;oW8ABSm+SVr1CuxxVVBFMCXFjXbFVQSsRtvgVUoOo698VUHPFzTvhVU4Ajc4oUnBGKVqqzUPbviq&#10;9TTruPDArYWopX5Yq4qBQjr3xVaGqdsUOYk/PwwqvJTw3xSt7nFCm4JNcUtsATv1xVsIeopgVaym&#10;vIHCq/jQd9sUr2pTtXFC0EEANucUOKkdMVaeqDiOh64qqpTttilcRwoTgVpJGckU2GKtkjt2xVrl&#10;hStd9ttqYoUy3I9euKtNLtSlDiqlXevXChXHxH2wK2SGBGKuCgDbFWjQDbriraoSKnFWqE7g1xVc&#10;la7YqqgjhX9rFLglBU/MYFbDFdz0xVp5Ceh6Yq0DUVPXFXAlSDTFXIVG5O9emKtyAEkdsUrOPLc7&#10;UxVY1S1e2KrtpN6YVcFKmlajrihUYU+JTue2BW45mhYOhowxQyjSfMAnASYUYd+xyQLEi2QxShgC&#10;O+WNRCKXfJIXDCrfQE+GKscv5PiLHA2BK5d8qLJF6ZHWYMeijAEFHzPyYnCqmTTFUztk4IBkgwKI&#10;ByTFxwpdXFDRwpS28atcizCUzUZq5BkpEDtgVwUYFXggYq6m2KuOBDgpJxStbArigPXCtqEikNgZ&#10;KLV+nFVKeXghJ2IGBLHLi6LScTuPHCxRsESXCVB3GQJS39XaI7fjgtUZaXjwMMIlS0yXT9TSYANs&#10;2XxlbUQnMTDLAWCIUg5JDZWuKqYi4nbFVQYqvrirWKuxS3gQ2DQ4VVVauKF2FW8Vdil2KFG5tIro&#10;cZBX3wHdIKE5NYRGCQc4+x8MrIbAUutbYXyN6dOS9so4WziUFea1kK9KYAaZUmNvrSqKSdcmJsDF&#10;Hw6hFKdjvlom1mKJBB6ZMFiQ3hQ6uKuxV1MKtYFdTFXUxV2KuxV2KtYq44q1ireFWncRryOKhjlz&#10;q6QylyRyyMi3AKVnctfzeo+YvMsiySNaDMgNBX5Ni7CrsUuxVQu5eCE4sgh7GKi1PUnIsSjhthQ7&#10;FXUwq7FLq8RXAkMd1GeN5wz9FNcS3AKV1fG+IjXoDtmHLdlyTqyt1hWgFDlkYtBKvLaRTD4xlvCi&#10;0m1HQDIpERpgMLZiatp+qzWkf1O9XkoFA2RqtkjdD2aW8t2YWoFfdcrpmSqalpz6d+8WpXExpQbU&#10;bfU3jNTuMFqYp1BdxyqGr1y4SajFXDD55ZbCm8KupihrFXYVdgVrCrsCuwq1TArsVaIr1xVayDFV&#10;JogcVU3i8dxgZIC80eC6FCN8FJBY7d+Xp7UmS2ahGQMWYKI0/wA2ahphEdwOS5CiEkWy/SvN1nqA&#10;CluL+ByYyd7WYJyyRzrUUIOSoFF0l15o6SA0GVmDYJsdvdAIO4rlJg2iaRXGkSQv6kRZWGROzK7V&#10;7fzBcWgCXK816V74QUGKaR6jaXY+AgN4HJ8bHhaeAjcYQUU5Vp1yVsaVAMKHCgySGxhQ08gUVOKa&#10;S+4uudVXp45AlnwoTlkCWawtTcYEW3WuFC7jtvihRkagrhUpVfSBj7DJBiVOFKnwwoRaAnbwyKop&#10;Fp064Eq4jOKqsS8e2FUTGu1cVVkGFCsowoVUXvhVVXFCqi4UKqDCqoBhQ5sVcoGFV4WmKG8VdhVq&#10;uKt4q7FXHFWwMCuxV//Tl1BlDatxVo7Yq4jFWjirVaYodseuKt98Vb77YVaOKrZYxJ88iRaoI6UQ&#10;/InEBNo9OlDhpba+rRk8qUONLahcR7VwFUucDqcCqdNtsUoYVLUPXEFKaWcxGxy22JTON/DFCJB5&#10;b4FXAYFcQMKHU7nFWiKYq1tiqk6A74bQqQy8DTtkgVRqSVwoX7HChorgVvhirguKFQDFKoBih1MV&#10;bAxVeNsVUyxJxVdTFXE0xVTJpgVaThVaTirga4q7jirYXFV6pU4qqhAMVXBcVXBMVb44q3TFXUwK&#10;0dsVaxV2KW8VcMVbxQ1XFLeKt4q0cVcMVdTFXYq7FXYq4Yq6uKuxV2Kt4q6uKuxV1cUtchgVquKu&#10;rirsVdXFWsVaOKtYqtwJaxVo4qtOKrScCQtOKrcVWk4q0emBLWKuwK0cVdhVxwJdXFDVMUt1xQ1T&#10;FK3rirdMVaYAYqtZQQcUIO6sUnHFgDtkaVi+q+WiAWh3wKxya0eOiuKHvilBTx8dxkgqyNhuDhKH&#10;MCp2wqsAI3I2xVssGWg7YFclDWp3xVTcb1PTCqzltiq1GINRiVXy/GN8iyUkSmKryK9cCVhag64V&#10;aJ79RgS2Nxtiq4LTAlxxVdXxwK7lXCqxiMVW18cKrWPX3xQp1ptil3OgwK0XxVYz164VXV+jFV4p&#10;2wKuBA+1ihaTzxS1TFVjeOKraDrhVtQFPjirZAH04qsWlKnFW6AmgwIcQMKXcgBQ9RirZHhgVpzX&#10;ChY3H6cVWHc7dMVcQMUNLTFVZKU2xSvTbtiqx/EYqhnHU5JCylPlhVsU+7ArRbbCru22FDZXbfpg&#10;Qr8qimKVdKU3xVcrVwIXbUoepxVkPlW54OYfDIybIs2ilHGp65BkpXd0sUZLVxQwbWtQNxIW7dML&#10;Esedqk175JCwqBuBvihdWvXrilYR18cKFyimKr+O1cCVSMcRXAq8AHFVvpDvilv06CoxVciimJS3&#10;v3wKqKd6eOKqgoBgVwoTirSkAbipOKuc8jtilw6YFcARire1N+2KuJFKjClcOmRQ1TeuFLdfDFXV&#10;NARilrelDgVtVYgjFV4G1B1xVuo6Yq0SD16YoW8gemFVMrirVKCoxSqilPfFVQEUpgS4UG/fFWwQ&#10;cVXUB98ULWHDfFVnInftiruQ7jFC1SQKDFK/nTriqqjjAqqTirVR3xVYGDGmKVxU0qMULkPH3xSt&#10;cV3pihaFxVuvY4q0CQar1wqvV6Abb98CrnYE7YEtg1FOuKtECm+FVoNOuKuLgdMVU2p1GKtFj8yc&#10;VcF8djiq/wDZIr1xVyLgVxem2KuRjWh6Yq2Tv74pXAdsUNGhptvirXQ4quLAigFD3xVo+GKVjISd&#10;jvhVoIQd8VVBxA3GKtBd/niq40AwIcoJbfYYFXEYq5DQ774VVQw8MCrWbv3xVSJ33wq1hVchp1xV&#10;sNTAlqp74qvV6CmBVMbnCq7oaHAqxjU4UNheR2xVeqjArZWlD3xVadjiq1mBp4jChwPfFKwivjXF&#10;VSLxYb4qvLCuBV60xStbriq4MKU6UxVYpC79TihxJOwxVaoIrXFWhtthS7gWxVW4jr4YFU2XepxV&#10;TJIOFV4PLY4FdtWpwqtYjChwIbr1xV3Ijbtiq4bCmBWqeHTFXDatOnbAq5VpvirljAJ71xS2EA9z&#10;irpKHfvihaCG2PXCrTLxbfFW9q4q2RXamBW12qoxS2TQU64q10698Vd7Yq4DluOuKttvtirowO+K&#10;t8CNziq2u+KGkPc71xVsgHftirWwOFVvDwwKuWtadDiq+vbFWgKgV6YUtsKn2GBC2pJrhSuGBVwY&#10;gbYqvp4YqtI8cUNVp0xSuJqMVaCgYoXD4sKaVFqD02wKtqSK+++Ku3PyxVeKE4pcaU2xVYa0riq7&#10;7JxVuvhtgVrny2OGlaLEjftirSFRu3fFDvfFLbgGlcVcpBJAxVulMVcyldwK1wq0DXrihottiltV&#10;rucCFzGq7YpW8T18MVaVj2xVqgbpiham22FKsslNm6YFUpaEjjhVsUB26DFDiorXFLXEk1GKFzHs&#10;MUrVXetK4qupUVxVx+IUGKrF8GxVV4gb4oW0AxVxAOKtAdjiq8DFWw4HTrgVS7++FDauK79MWSoJ&#10;Fr8sCtgqcVaBANDiq5at16YqtoOXthVeCtKLuMCtBABsN/HFXMwpTvirg+1CMUtGnXFWhQ9cVbYd&#10;x0xVarYUKquCcCuqK74qqDFVyxljU9MVWEHFKxFqcVb4EtXtiq1m2+nFXIoc0boMVcfg2G+KFvqV&#10;OKr/AFBUYq6ldu+KGqBTvilsty+eKtMyNQDqOuKrVG/WuKWwDvTpiqxx44ULgadMCts3LbFVyEAU&#10;64oU5JDy4jCrUu9B44quVOC7CuKVhNDU98Vb5EjbFV0RYbHrgVdUE1bFVSRVWnHpTfFWpGVwPHCr&#10;gKioxVo0Na9cVcFoNsCFjcugoP14VaUBTR9z7Yq5yOq4qsJ5bDCqsp2+MbYFdUFcCVtK4VXctj8q&#10;YKVRFGFBhVV5eOKuZa9D92KHcCrVbFWw1euKtOlTxHzxVtBUbHFW9u9T4YpaVqE1xVsrTfviqxxv&#10;XFXceXTFVoqCfDFDXEdeuKrCtGBH04VRCDoBgVcQBscVWqANh0rirTJUlh0OFXbLuDiq1qrRu3Y4&#10;qqrt12wKvLBtlxVtK9DgS5hz2GKtmi0PfArqA1JwqotIQcKtxKHYDx64pVOPgNh44qtPtgVaancY&#10;q4bbDeuKuVKGp3GKF5p22JxVaajcdTihfEXjO+KGReW76aWcwsaqBUVyUWEmYJuPbLg1lUGFCy4f&#10;hGx9sWQYzdNU75AtiDIqfHKylMtOiEcbOep2xCC3XCq+FObgdsVKbKKDJta/phQ6uFXYpWSsFFcU&#10;pTdN1yLMJaaE1yDJb164obAFdsCuJwKuG2KurU9MVcwBxVrpitNAVOKuKihpgSoOp74qlesSFFpg&#10;SkSpzY8sUI+1iaMgp0GQKQnMUyXAAcAHplZZhSl01lJbYg4bVRWo6bEHG1q0+07VStA2+Wwm1yiy&#10;C3ukmFUNcyRJpIRIOTYrhih2FXYq7AlvFLsVdihtWocVVga4VbwK3hV2BDsUtMoYUYVGFUANOFtL&#10;9Ytdm7r2OQMWXEl2rykzCYqR4imVyi2gqjaTDcw/WoGqKVpXocgYpEkDHbysnOLf2ytlbcd1PGeL&#10;8hTCCpCJGuPEeJrX3yQnTEQtERa4a/GNvHLPEXw1ddchPbJCbDgVhqsHUnDxI4F66lCehx4l4FQX&#10;cR35DJcTHhXLMj9CMbWl3MeOG0U4HFadihvFWsVdTFXUxVB6sSIqL1OJLOKWJpNvbQc56GU7nKJN&#10;nNfo1qFBelK5CIYyTlRmSA1LskhonFXYq1iqX3zeo4jGAlki4k4gDAxVcKXYq3hQ7FKHvpfSiJxZ&#10;RYrbWj6nU0IAJ3yqZbrVbGx9OcIm4XrmMAglk6LTMmIaSq5NDq4VWSQpKOLjAoKR3vlzm4lhajLu&#10;MiYs+JVm1CVYfq94tSB9rIkMoqegJbaijQsfjUmmVgMzKkNqMD2EvBe/TIEUz5qtnfyQsBKaiuES&#10;YGKcx3sT9Dl4k1GKuGB6ZO2FOwodirRGFXYFccVdirsVdTClrAhxxVojFVpWuKVNoq4qpslBQ7jA&#10;lBXWlwXAIZRjSbY7f+WJo6vbtSnTKzFmCpaf5j1DR3EcoLKMr4a5MibZppHnK1vgFkPBvfJife1m&#10;Hcn4WOZaihBy2gWF0g7rR45dwN8hLGzE0gv/AC91+GuUGDaJsbvdGZDVBQ5AhstCfXby2+GtQO1M&#10;AS2uvyA0kG+StiQiYvMSVo+2Stjwq36et/HJ8SOFt9djUVXfDa8KHa/+sbt0wGS00rVPyyB3S7kP&#10;pwKuWMmhG+FC6nEHxrhVonx64QqGnkotMUJRPQmg8d8kGJVo1qa4UIyBTWuRVFqpJFcVRCr7YqrI&#10;uKohVwqqKuFVVVwoVEG++FCqq4qrKtMKF4GFC8Yqt6nFCoowpbxQ7CrsVdgVwGFXYq3irumBDgcU&#10;v//Ulv05Q2tYq44q1iq3FXVxV1BhQ2BireKtHFWx44q3XjvirTSgDfFWleoxVRufs198CoD0gWoc&#10;FKqJZ1NTgLJSltQpqMilZQrvloYlMLeTbfrhQi45cKolWB6YFXUxQ47Yq3TFVtKYqtIrihYVwquR&#10;iuSVXjmrthYohXxVVFDiq4Liq8Liq8JirfHFDfHFXFa4q4R4q0UOKFjIcUrTEcVa9I4q16eKtiLF&#10;W/TIxVsJilVRMULwmKrgoxVumKtYq1ilo4ELGxS4Yq3ireKHYUuwIdhVuuBLq4q6uKt4q7FWjirs&#10;VdireKtYq7FW8Vdirq4pargVquKGjil2KuxVwxVquKuxV2KtVwJWnfFDRxS1TAoU+mLKlpp44rTX&#10;LFVhPhihaK4FbOKWsCuxVrFXYq4Yq7FXdcVdxxVo0xS1TFW64qs64q1gVacULCg6HFKWajo8dyKg&#10;fF45EhDE9S0Z7YksNjjaOJj08Bjb2yQSsX4tzklWVJ2PTFVo2O+KrqDriq6XcAdqYqpH3+WKrGG3&#10;XfFV3I8aZFKzpsO+FWnFOmBKmoqd8UrxuMCrgvv0xZO40698CtkbYq6uNK6mKVjfLFCkzYUNE71x&#10;VYd98CqfTrhV1anbrirhiqogrud8VVAwAqcVUpJa74FaDYquLA1PhilaTyAwq2E2wK41A6Yq7bvh&#10;VtadcUNFQcCtgKo3xVYRWuKrVau2FXE+G+KtE4qtJAGFVoavXAhwNDviqtGBileSKbYFWPQbeGEK&#10;h3PbJIWVpiq0UOFDhTCrlFOuJVfXAq6M4UIpAOJPfAlcOlcCFwbFUdpFw0NyreJwSZBn5nVABXKm&#10;xjmu6oW/dockxJYrdTkk4QxQlWOxwoXlKCuKWqDFXEV+nCqoqA4FXAEmlMC0qhdt8UuZKdMVbHXf&#10;FLRwK3GtTiq/jvirZNMUrge43wK2N8KtVp1wIa774pbFN8Ct1xSuK0xVwXtiq4HicCrCScKHbge2&#10;KXAYEruhqemKr+VRQd8VaG+2KtBiOoxVvlihaN2qMKrZNqUwK4Ad98KV4Wo2FMCrl2674pX+pTan&#10;XFVy0O2Kurx3PTFCwMST4Yq1xruMVaK70xVtV98VbYYq14fjgVeZ+I6V3pirQkrUnFXcgCO1cUqi&#10;nuMUN+ooNDil3L6cUO5g/RirYI8OuKtPQNUYVW1HbArQepNPxxS2HodsVbeTl0O+KrV+Hr2xVUB3&#10;Nd8VWMK9OuKuVAULFtx2xVeE2xV3pg/PFXHY0GKtlR3wKsICnCqrxBBpgVulK03wK4AHbvhVa6hT&#10;XFVOoJoMVVKV3OBWhxAyStMabgYEtoeYHicVXAUNDihxUjrgVoihpWpwq0R74q5gVquKqi1bY7bY&#10;FWEADCrVdq9sKtqBSvfFVwp0OKWiv3YFcFFKnpgVctOgxVogA4VWkV64quWMMPA4qtB44oXsx74F&#10;cHB64q0WLbHCq0tyG+KGtj0OKrFJHXc4pXlqGo2xVtTTfFV9aEU74FbBrv37YpWGob9eFVwYdqYE&#10;LSSDthVcGr9rtgV3Ek4pbKkCo+7FW1aoGKuYV3OKqVanfqMKrvt7nrgQtodyckqynLriq+gpirVK&#10;4q41xV3LtgVeBtt1xVwcjY74FXrvTamKVnKhqB1xVcd+vWmFWqU3wIWcuVfHCq5RQ4q0TXqMVdzB&#10;26HFV6sO+BLmYHY9KYq1064quRQd8VXUxVaxpvirYVu/TFVpRuoOKHHFWiKjfFWiKE1FcKuMpA2G&#10;BWhuK9zhVcrEYq2Ttv3xSsqQfbFCpy7jbArYIO+Krh7DFVynFVQUPXFKxgBuMVW9AT1xVap3r1xV&#10;WQ138MVXKAm464pa5HckDfFVpPjih3LFXV5H2xSujJB64pXsR1pgVTkk7eOFCkpKipwoVK4pbDV+&#10;EjAq/iOrYq0QpqcVcEodsVX0oMCt/CBsdzhVRIFa4VbUDFWwv8uKu3HXArTGpAH04q2gCE1wq0xF&#10;aKOuKG6kgU+nFXFAd++KrSprXtirh8WxxVYBQ0xSqKOW1PpxVqRK9cUNCimuKuoSdhtihUCA4Eqc&#10;ifhhQtQgEnviqoGLddsUtAHr2xVvrtiriKdMVWsa4q2GqMVdWo6VGKtKB2FMVVFHHAlaSoJJFcKr&#10;udMVdsfuxVU9MEVJoMCrmYH7I2xQomh6/jhS47fawKvUV2OKVyqOuKrOQxVoL7YoXuvEVGKr0AWl&#10;e+KqqAbk7DAltR/t4qtagqWwqh+ZLGg+nFWyduOKtGvjiq+OpPFeuKrFC8qn6cUNMUbYD3xQu4il&#10;TirYlFCBiqnQsN+uKtbfThS2qffgVxWp2xS4FgKDpirqDqcVWhO3jihcYmJp0xVwX+U9MVdwqCaf&#10;FhQ406nrgVapq1N+mFLVGH2t8VbAp1pirfMLQ++Kr1KvUnAq0HalK4VcEPTFV7OVAA2xVtUDfE5p&#10;iqw1HXFCwVJ+LCq6rA1PXArkXlUt0BxQuNADTFLQ3wK6oO57YqtBBNO2FVtCTthS2u53wIaUMT8R&#10;rhVfWjbHAq6SQu2+KqRUg1O47YoXGQqKitcUtnYAnFVol3oRhVUUg1PfAldz7nFVpO+KtVJOKtnc&#10;bj7sUNE1G+2KrCAOmFVZVCDlWpwK4moxS1xJU9iMVbrsAdvE4ULSoApWuKrGBAodxiq/sBTFVQMN&#10;lPXArj8B+LfFK6gG69MCr1AqGoCO2BXOvI7YqsBp7+2FW0X4qgfRhSuZyaDxwKpMoBqRvirR8Biq&#10;9Qh69RirRUA7YobcFN69cULd1oe2FVTkZBv18cCsg8pwku8p6jbCGEmYximXhrKphYoTUZOEdPHC&#10;zDG7h8qk2IYHeg6nKylOiBHEqjvvhYqNd8UouxSpLeGSDApiPHJsG8Kt4q1ilD3D7UwJCU3RyJZh&#10;BE+NciyaoO2BC4Yq37YFaGxxVsnwxVwOKurviq2u+KtHAqxj3OKUsv7cXLVpiqidGeIcqEg4Crf1&#10;fhsCKjtlSbcF2r3wFkCj7W8oBz3GCkox7WO4HKLGlQDwvbt02wJRFretHRlqMkCxq0+s9WEm0mxz&#10;JjkajBNFkBHbLwWohUwsXYVdirsVtwwJb64q7FVytTFKqMKG8Sh2BXYUOwJdXCq141kFHFRgShm0&#10;8ICLc8OXUdsiYshJAQafdWE3rRkMp6r45VwUnit2syiZVkjQrIvUYDG2yJbtYrPUo/i+CYDfBQK3&#10;SXxxRib6tMeO9A2QpsJV77RGsB6wbkh/jhMaYCVrYtGa7XnbuD7Y1a8SjDB+89CUkMDQe5wM7dcW&#10;VzbEs9QmHdANraTheaVb5YCVahvZ6HlWvhh4k0qDVJo2oWPyxE08KPt9Zb/dnTLBkajBMYr+F+h3&#10;ywTtrMUQrBtxk7YN4q7CqRanfVk4LuV7ZGTcAlJuJ7mVUcEb5ik228mUWsfBaZbFxyiRlzBvFWsK&#10;uxQtkbiCTilLbcGWUyHxyJUpio74quwodirsKWxiqU6tcCnpYGcQgDqyQRCGOg7ZjTLaAj9LhATm&#10;epxiGEimajLw1t0ySHYq7FWqYqsmgSdeMgrgKgpNLoRgk+sWrcXHhkJRbOJCatfSMlZ1+Nd65AxZ&#10;iSdWcNtq1mJo6c6b+xwcNhAlukBSVJGjXqDlLfSPsdXMZ4TffkxNplFNoryKX7Jy8SazFXrk7YU7&#10;Chxwq7ArRwq4DArsVawq7FWjirsVawKtK1xUIaVlQ0bFm0DXpvgVDXFhBdCjqAcaZWx2/wDKxQ84&#10;DvlZCgqdpr+paOwDVdR45ARpJ3Zlo/nW0vgFlPpv75aMne1mDIFeOdaqQR7ZOwWO4QF7pqSgmm+V&#10;yi2xkxjUNGoSaZjmLdbGrywKEntkGaXNBxFTihSJANTk0KkbKKbVwIRUUopU7DFKMTehBrixVDT6&#10;cKFRWGKuZhv3rklWPQCtdxiqW3svYZJBQgUE174WKKiQ9sUI2FeO5G5yKopFrvhVXVa4qiESmFVV&#10;VwoVAMKr1HfCEKyjGlVVHjhpCsoxQvphVx2xVpVrvihUphVo++FW8VccVcN8VdTFXYq3XFWuuBWw&#10;MUP/1ZbTKG11KnArRGFVre+KtUxQ6mKuIwq6uKtg98UOOKuG+KW6Yq0RhVoimBVOVDJt0GKtLCEG&#10;KF5XbBSVJ0rgpKi8QpkkL4l44VRANOuKqscvGmFCKRq4qv6nArgMVaNMVaIxQ6lcVaKYUNFaHbJK&#10;qLJ2xVWWWnfChWSUd8VVkcYqqhq4qvBGKGxTFW8VbxV22KtUGKtEDFWqYq0VGKtgDFVrDFW0XFV+&#10;2Kt1GKrTJiq3nil3PFW+WKtFsVW4q2DgVvFXVwoargS3irYxV2KuxV1cVcMKt4FdirsVdireKupi&#10;rsVdirRxVo4EuxVonFVuKt4q3irWKuxVrFWicVaxV3XpgVUSLxxVZMQuApCEZxkLbFGRvDG0KPqM&#10;NsFsly3FPtZK2FKocHocNquOKGq4pdgVqmKuxV1MVbA7Yq6lMVbOKrcVW1xS1TFWiKYFaxVrviri&#10;MVWsuKFCe2jnBVxWuBjTFdb8ulQZIht4ZEbKxBoWj2IydskO444VWvsMKrkcEUxVwkLfCaUxVTp3&#10;OKrWrStMVco2riqzAle1eOKVhG3IeOBVy1O+BLdNqjAl3U4VbI2pgS1ToR0xVs+2KraYqplMKGjG&#10;cVUWFOuKqVCTviq4DfbqcKruFNj44FXjYAYqou/bCqwsO+BW0famKrge+KuWlaDFVfAlaw8MVWAb&#10;74VXdeuBDjQGmKVp3GKrKcRthQ0elcaVo7Y0rmNcKqbb4ULVNMVXA7jvgVXGwwJbr2xVTkNPfCFU&#10;nFflhQpACtBhVx2xQ4nvirQIJwqvNKVwK3G1DTFCKj3xSqL1pgVeAMULomEbculDgSyVtUC2wcne&#10;mQplbHrm45VbxySEA25riruhrirj74quRVO/c4qqtEwHxDFWwDTAml67bnFVw33GBLuta4rTgMVc&#10;UocUuXffFV1KdMVa3O1MVcpINMiqotO+Kr233xVaVrv4Yq0IuVW60xVpBilULHptiq0jviqwFid8&#10;VpVptiq2tdu2Krh1rgSvJr2xVaB44q7pucVa5L3JGKuWjbjcYoXiCgr03xVbQjFWihHxHFK9Kk4q&#10;qN8O4xSsAxVcCBSp3GKtMScUNUIxVuvLFWjua4q2prsRirjsadsVWlT2wK2RQUxVZTfFWyu/vgSv&#10;rxwq0HJ8MVXb098VcpO9cVXklTUHFDQ3pXau+KWyPHfFVHpiqog6/dirk3NDirTbnbFVSMb74q7h&#10;XvTFVrDFV6UA8cVVVNMCrCR44VaG++KuYjrirgxGKr+YXAqmH5GvTCrhUjfrihaQaVOBV/qbUONJ&#10;Wlj3wq6u+KrgP9vFXBt6YFaLkjFXKTSppiq8DFXEGpOKuDccVWlsKuWhNMVXdK0xVw3INdu+Kri4&#10;bAq1nAG/yxSuBIFO2BVtR0OFWy3fwxVqtTTtgVsrTfChYWxVvgKVwK6m9OuFCytDQ4q2NuwxVdyU&#10;9BQ4EtMAThVcsZXeu2KrwQa12xS0d6AHFXFf5t8CtenTcYq6nIU74ocAenfFLbEVpviqwk02OFVo&#10;cjc7DFVQg9++KraffihsDv4GmKrjTphVqhOBWgm9GxVofCfhwqub4t8VWkGtB0wK2fh23wq4NTAq&#10;6pIwK4g03wq0FIOwBGKtBKbHFLZSgqMVcTTfFC/oPfArRi57gb4qsCstcKtEE9cVX8QcVXhqbYEr&#10;wqjfv2OKreA774q312xVaXp9OKHdd8VWv4Uwqs4kYq2N9sVXGOnb7sVcBxO+FK406YFcyV2IwIWA&#10;gGnjhVVHSvfAq5iQK4FX08cVaYd/xxS5VGKtcT0HXCq5YyDU4quoK4pXVHTriqxt9sVaPvihTUmp&#10;r0xVUXx7HFKoop1wK7b6MKVIgV3xQtcbYoaElfhxVcKtSm+KVQggYq4L274qqxig3wKuqDiq2m1T&#10;irQj9Q0B64qsaIrVT2ySr4waYFWldqjFVNuu2FW6UGKrFPjihVUFRucVWmQKcVXg1FcCVjL9B8cK&#10;tBMVbIIBAxVaCX69sUNEV8OuKHA03NcVXman2cUrWblvihatN698Urq8dz0xVUSlPngVsqOowqt2&#10;OKFhG+KGwAd8UtAEYUqiRlhyI2wKuK0xVZxLGgxSqejTqcVaC06YqtINT7YocfbArgPHClsMOh3O&#10;KthzXrgVdyxVcjL4b4q51BxVtX2IO9MVbBqN8VXox64pXMee7YFU5JAPh7YVaqANsVU3ZV2wocW8&#10;emBV6Hj0PXFWxx6UxVo07DFC1gW3xVvhtU4q5kPUDFKmBQ79cVadjWhOFVyMDgS2CAaUxVb3Ne2K&#10;uG2+KFXnTrSpxVrgep6Yq0tT1xVr0+vviqypDYVXEE7NgVa3w+GFVtOWw6Yq3GoJocVVDQGmBVrM&#10;TucKtiLlUsK4q0QDse2KGpAzUIOKFjsB88Kr+XIA9TgV1adTirZ40+eKVygDpirTxkmgxVYkdSQc&#10;VVygQDFVMklOBA2NQe+Kra/FXFW2WhO1MVXLTpiq0/D74q0QSat1xVbI9RvhVx+IbYq1yIxSv5eO&#10;BW1G+5xVtCynYbeJxQ2N6k03xVb8JNMVaJp2xVciE7nauKqwiJBJxS0orUnFXNHSvhiqmFNcKFy7&#10;e5OKuIIxV1VU74EryQRtirYYAcR1wKuQ1FD3wKvQ8dj4YpUlABqMKHFmXYdMKrKsCCRUYpbZXO9R&#10;xxVsAt0xVqjA9N/vxVdwckVHXFDuJJod8UO4hjxOBVQD0zTY4qynymhFvzP7RJyQayyZMuDAr8LF&#10;K9Xk344WwMeuGoad8pLNqwQyTqG6dcipTK4lDSH22wqoNKAaHqcCpxaHigHc5MNZRanJMV1cUtE4&#10;UOJwpQNw4yJZJZctQ0yBZhDmlffAlrbAruuKt4EOHjiriBgVomu2KWwAd8KHUG5xVYT44qsl+FCe&#10;2BUHChlYEdsVZBAg40OSAYlSuNJjm+JNmPXExUFKZtOaKpIocpMWwFS9MBQrZBkrxlogGTAlHxXM&#10;dz8EoocVQ91ppUck6YkKg1mMZ4vgVNLLU3i2G4y2M6Yyjae2t4k4p0PvmXGVuOQig1csYN1xVvFW&#10;iaYq0GrgSuBwq3TAlcrUwIVQcKt4q3irsVawobwJaGFXYoaZVbqBgSpPaRNuVFciYpBQ02jwTGrA&#10;1+eAwZcS57AsnpFyV998eBeJDWukzWTl4JKV7ZHgpTJSvtInu29QkBx3wHHbITRBF2YfQmo+1K98&#10;PCgSpBafHdWEhPDlGeoyAjTIytT1Vy8gnhUqw6imRMWQKJT6tfQ8yAsoG4yJitoexhivqxdJU/HA&#10;BbIlTls5YH4MflgqlVYr+W02ao+eWCVMeG0fb6urmjinvlgyMTBET30aRlge2WiTERSvTYYFZry4&#10;NT2GVyLOnQqt5c+ooAVcpG6ZbJ2oGXgNBX5Yh2FWsVaxVCajLwjp3OKQ1ZRFUFeuRVFgYobphVww&#10;q7FXMaKTikMVvFlv7kwQ9upyJlTaNkM2itbyBWJZsxZbsrZRZRenGFycQ0koqmXsW+uFWqYq7FXH&#10;Ch2BLsVULizjuBRx9OBNpT+ipdOYy2jUB6rkDFlEoCXUzb3SzOu1RyyoxbiU81PT4Z4PrNuRuK4m&#10;KIlIbaOcr6igkjwysMimlnrPBONwNx3ywTazFHwX6TbDLBNgYooZZbCnUwoaxV2FXYFawq3gVo4V&#10;a6Yq7FWmwMgkmoy8m4jAyRVlGQgr1OBiUWY9sUWpkccKUNcWMNwKOMaSCx3UfKm5eEn2yNJtBQah&#10;qmjMKElfA5XTK0+tfPw2S6HFsBJZAApg+vW90vJSKHIEs6S269OYGhGRKQkV9Eoag6UocgySuVKd&#10;smxKgWKnbFC6I8mC774UEpxbJRa4EIiu2FVrDudsVWcyuFVOaU0364QhLpJfUJp1ySHRbkCmKEdD&#10;HvsNsVRyAUpihEIoxVEKowqrIBTChePDChVAxVUVcKqyLhQqAYoVQMKrqYoWsa4pXKMULsKu+eKH&#10;Uwpdirq4q7rirsVdireKt0xV/9aXU8cx21qhxVr54VWkYq4YoaxVzbj3wq1uMVdXFC6mKu6YpdXv&#10;irsVdiq0r3xVsrirgMVaZcVWla9cVaC0O2Ktj3wquBGKFWNuOFUTGwbfFV+BWwhOKGylMVa40wq6&#10;mKt8MVdwxQtMXhhVqrIfHG1XrOe+2SQiEuAO+Kqn1qm+KrhdjFXfWxilo3gGKKW/XRitNfXhitO+&#10;uDxxRThdjxxTTvrY74q2LnFabFwDiq4XHvirjcgd8VWm68MVaE1cVXCTwxVv1sVXCXFW/UxQ4NXF&#10;K8HArZbCrXXArYxVvFXVxVwOKurirq4q6uKt1xVvFXVxVuuKuxVvFXYq1irsCWsVaOKrcUOxV1cU&#10;urirsVarirsVaOKtqK4Eq6xhcKHMcBShZsgUhBvkWai9cCrGwJWFcKuVyhwgoRMUgbJMV+Kupiru&#10;mKXYodirsVbxVonFVhOKWjgS6uKGsVaxVo7Yq1irjviq0gDfFVskYcUwIY3rWgqwMsS79aZFDDb6&#10;1Mddt8kClLipHXJK4fjhVpB8W/XFXSCneuKreVRTrirUZIriq1wa/PCq6mBktwK41HXAltTUEYFb&#10;UjvgS3XFLa+2KtdN6YVa5E4FXcO+KrTWtRhVQdOpxQpemTuRirXp0NTiq5yBvgVQJr88KrCO+FXH&#10;fFDsUtgEYqvUBdzgVsyCuKrhJt74Fcu53xSvK038cVWPtvhVazVOKrGFd8UO41wq1t37Yqp8iak7&#10;YUNUpiruu3jiqooA64Er1wKuJAxVY5r1whUOzbmvbChYRWhG2FDdfHFVp6VxQ4bGpwquLbUGKV64&#10;FRcbClKb4FXkk/TiraAk7npihfVR13xStlmJUL2GBUJ6le5wqt58fpxVchoKnAVVFqeuBK9BvTFK&#10;5jTAq4MKUxSuoCKA4oaJpvgSqRtvviqpx74pcN+uBVnAdQcKtqhNSe2KW3pT4euBWhHQ8sUKgUHA&#10;q4igPc4q0aHcYrTVKbkfTil3yxVtVHfFLmWmKte5xVdQgVxV1BgVcoAxVsuTt1xVpSW26Yq2SAKH&#10;FVpjruemKtqoXpihUd9gR1xSpDrU4q2fbFXcqHpviq4mp36nFK1PnirY4k4quJBPyxQ1ihupHTFL&#10;QXY1xVtU+/FXMQD7DFXBqA08cVbArgVaVYmmKV6pTqRirjQ9cVcoFMVacAdBXFW1AIp0+eKqixgi&#10;pNcVaqBt4Yq0vj3xVpl398VbUqPnirmVRuOuKrC4O3fFVynFV5FQT4YqpVI3wq2p41wKqqfHFVrq&#10;rbVGKuCldhviq0tQEHv3xVcO5xVtTv74qsPU4qsLEbHFDYbx6YpX0rQ4obbFKwt2G5OKqtKjFVoU&#10;VxVcVxVwSmKtgU6Yq1Ukcq7Yqt64quDKho29cVWq564q6hI64q3WmKuO++BXGhNMVXjbY4paKjFD&#10;glMUttgVob7ZJVrEDrihbyPTFV6morirQYHYjfFDgPHFVxBHbAlygdMKqgG22BVzLQfrxSphuRqM&#10;CruQxVxcfPFC2tfs4q2RTphVZx35dScVbABGKVxiU79MCuUUHj2xVsqWpXbCq8gKOIpgQt4bb9cK&#10;tqAR74qsIB3OKtBFHTCqwNQkYqu5Yqv5AjFVOnvgVcCoxVsktt2xS0R4Yod2xSuRqbHfAq1zU4ob&#10;BI2xVxYduuKrjUiuKu4Hv1xVsAKK98VcSMVbqBv1xVsNiq1lriq0gLtiq5V/aPQ4qsbr7YVcKjvi&#10;q4UA3G/jirSNTFW9jvTFWnIqCN8KVxcdT0wIWgAmvWmBVVSFNDilfsMCt9TXwxVxBJG+KrTVTTFV&#10;3XCrdDTFLZ64qtpihdxJpUjFVjHFW+JG/jiqoqcV2wJd1APfCrYAPfArR36DbCqm6invihaFrv3x&#10;VvZd674pX8tq4oU3qfiJ6YqqLNQgHFKtsN8CtkmnE9MVcvwkMcKrJGr8R7nFWwaCuKrHagqMVUam&#10;nzwq3XFW+ArXAhd16nClaEpt3xVcFoaVxVcRttiq3j/biq04qsANd8UNDriq+hYUX6cUO9I1xVvj&#10;ilsooB8Tiq1RXrTbFVRm7AYFaBPTxwqsArXfFC5l74VWVI6b4oXFqjAlUQnxp9OKXBSprWuKrk2P&#10;NtsCV3qbfPFVNpADhVosAa+OKrOY7YUNVoK4q2CWB4jrgVcGou/XFXI1evfFV1TXj3xSuG4Pj2wK&#10;7hUgH6cVVlWhp1xVxdQaE7YqpvL/AC9MVWq1TXFVzdK4VWNHtVsVWfENu2Kt1r0xVcsld8CGxICN&#10;uuKVVCCKHFXEgYVWMS2w6YFa4cWBO+KtBB1OKqhCgb9MCVuxFRvhVYyePTFV4XFDmSgqe+FV60Jq&#10;cCqfAgnvvhVriOXIHfFW+QatMVczA79cCqDNUUwobQbGmKru1cCrdzv44VXoRSh6jFV5avXFWjTv&#10;iqx3Ke9cULHHHc9MKr0Udt8VXPH3OBWmI2CjfxxVVQhdycUtIQCXJpXFVMmjFuxxVv1K7Yq4PXam&#10;KrW23XthVfHyY1PTArY6nFW2AA674qspyO/2sVWcadake2FWuKncHf3xVsDFVy/CQxwKuIqSfpxV&#10;uvbvirpHMYrTemKqex+KlDiq5BTvviqsi82AOKW3JB328BirjRVqMVXA1xVrmig8dziqkGpufwxQ&#10;2jU3OKuChgScUu9IgbHfFDcak/Edjiq4A7se2BW+XqA061xVUCDrilp122xVS5lDthSuUgkk4oXV&#10;r9n9WKuWWleP34pWoxJNTihTLtWoxQqBeXQ0xVxrQ9wO+KCzny7D6dnGp8P15KLUU7UbZcxXA0xV&#10;j+qS8pCfA4CWwJHKwLE98qLNE2NxHb8nk6gbYAqEuNWBYkDb3wlIS2TU2b4uh9jkWScaX5iJbhLS&#10;njhtgYsninVxUHJgtRCIBrkkLsKFrmgxSl8zZEswlsp3rkGSicCWgBvirYGKt1wKuptgVoLXFDuO&#10;FLqU+WKFuKuNOmKoa9Y04/fgVV06KoBxYlOIl2ywIV1GFiue3SYUYfThpNpbdaSY6lRUHKpQZCSX&#10;vAU6dBlBi3A2sKhvnkUq8F68NQ3xLiqJe3hvF5p1woS2W2ktGoa4EqsV3x3JoRk4ypBCbWWrbcZf&#10;Hrl4ytJxpukqsKqajLwWoilSuSQpvU4EroxthVUAxV1cCt4pbV6YoVlIOKt4VbwK7FXYq1hV2Kuw&#10;K7Ch2KuwK7Cl2BWsUN7YpaKq2xAOKqMljE/UYKTaCbRVR/VhYqwyBgy4kJqq3RAbjVl7jIGDISRc&#10;bwanbfEOMqjcHEhIKBtbH6zGRGf3i7UyumRKT37S259Mg1J6ZG2y1P6vqAQNIvFOuElALJdFh4wh&#10;u+TiGqRtNgMyA0rskrWKuxV2KpXO3rzhOwwFkj41pgYqmFXYodil2FUNf3Qt09yMWQDHoNYWyLMp&#10;BZspls2gI7Ti12fXk3JOVDdZFOEGZADSqZJDWKG8KWqYq6mKupirhirjkVawpQd1pkFyPjGCrTaA&#10;ktptPFISWjPbKzBsEkLo2sx2120FwOKP3PY5Xw0mW6N1/T0jHrwfZO+2AxpMTaXrbzIizpUj2yHJ&#10;kjItbZfhkFDlgmx4Uytr6O4G3XLBNrMUUAcsBa6awodhVrFXYq0cVdirsVUbiTgMWQSZR6sxyBSU&#10;4iSgxYqpGSQsK1xSseMYqpshXpgSh5LaKbaQY0qS3/lmOUFo8jTO2PXWj3VnutSB4ZAxZCSEW/uI&#10;Nvip75UYMxJptSZ/tYOFeJRkua40m2uDS/ZxRaLgtzF8R3wsU3glUrQDfBSVWgxVSYkb9cNKpM21&#10;cKoG/lCrX2whBSkTEmvXJMUba3I5UpvkSlNY225DApRkY8euFCIjA6nChEp+GFVdRhQqKMKFRV7n&#10;CqqorhQqgdsKqtNsUL1GKtnpihaNziq8bYVbwq6mKuOKuxV2BXYVcMVd1xVsYFb7Yq//15fTMdta&#10;6HFWmxVZirdMKFpxVoYq2cVW0piq4HCrq9u+KrGJVvbFV4NRhQ3TFXe2KtnAq0jFW8VWmmKWiMKt&#10;AYocR44quU4qqxy8TiqKicOcKoxU2wIWupHXFVlMVdTChsCuKt8cVdxxVoxitcVWNFXFVJrfuNjj&#10;arCsg71xtVnqMPtDCCtKity6ZJXNWm2KFLk3TFLhyxVeEY70wIbKnCrgDiq5SRgS2XIxVvmRhS7m&#10;cCHVwpVEbFC/lgVwamKF6NXFVZVwqvpTArXLFW8VXDFV1cVdirsVdirVcVdXFW64q2DirdcVbxV1&#10;cVbxVuuKuxVYTirq4Farirq4paxV2KtHFDsUuxV1cVdirqYEoiKOgySFxyJSoSNTIFKDlffAzQ7H&#10;AqwmuBK0iu2KHcKYqplcUrIyUfbJAopGq1RhQVwwodirsVdihs4EtYq0cVWnbFLWBWhipaxVrFWs&#10;CuxV1e2FWsVdSuKrXSopgVjWu6L6qmSMdN8hyQwm8tPTbfqOuTBVAvVDXpklboAR7jG1dIgA2xtV&#10;g2NB3wqtI4nCrb7rXAq2OTenfCkL3WjVPQ5FKwnmaYFa5UxS3WvXAls0xVsbb4EtsAfiOKtLhS3X&#10;Ah1ATToMVWca9MKtcBT3xQpuAN8VUD8WKrAKYFWsCRTCrRG1cKubbtihbuNsUt15DbrirvnihsHr&#10;gS2pGKqnLFXFx36Yqtr3OKrOVOuKrKmu+FXV3NMKGn64qtJDdMVb6HFVQb74ErxscVbI5b4qsc0x&#10;VDseW+FC3ocKFwqRirVKHFWianpihx3+nCraGn0YpRVseQORKFcjiN8UuQ71woXOB1wKozbqPHFU&#10;OFNd8VcUDdcVXhdt8CV6kHAleB49cUriBgVrmTsRhVcG4nIq2X5dMUr1bpiqoslPtb4qu5CnzwKu&#10;j+Ib9sVcvgcUt0FNsVcqEnArfviq5T374qtbc1IxS0TtvirS7dDilUJNMVarXY9sVdirQG1MVdxH&#10;U4FXmgAA74q1Q164quVQ3UYqvCgYoabfY74pcBTFDiafTilYUPU4q1xrviq8R1HLxxVcIganwxSs&#10;9IHqMVaCBeg64q3TwxQ3SuKt/a26Yq4CnyxVeDiqwjlUdsVcBt7Yqv41AbFVxHFvoyKXBefXCrmT&#10;iNtziq0LyG2KtUI3HTFWgA+FVyVUUpTFV/IUocVUyR88CtBuO/XFVtdziq7lU4q6o74quFBvirid&#10;6jFXAVAqKHCrijUptWtcVVeBYb4Fa6ilB88VWpQ9etaYqvVA2x74q36YT4QemBVNzx+EffhVZx4G&#10;lcVaLCvtiq9VB37VxVe4BGKraYq0EqcVbjWoqeuKr+e2wxVarcsVcz0BHcYqpCRj9rFVRWLdcVds&#10;1aYqs9ME4quAC++Kt9BirsVcqge+BV3IE++Kt1B3I3xVeooK4q3HRumBVpBJ6HfCrmXjthVDurMd&#10;sVXBVX3xVtd+mKr1UtWnbFVyrvQ4FXE0xVeAD88VWPHxI74q4tXY4qtAPbAq6gIwqt5Hpiq0bmmK&#10;r6hRirYHLpgVesI7dcVWsGHviruNNzSlcVXfPFK1jihoGppvirY60xVpwV698KrAT1wq0Bz3PfFW&#10;6U2OKuoBuMVbFKVwKtZd98Ur1NB74FXmhFe+KqZp3wq0x4mvjtiq0gg7bDFVysCMULwK4FarXYYV&#10;XVINfAYq0ADUt3wKvFDiriKdMVaDlNwMVXcwxqcVbIr4YqtBFMKrGG+2KGxxG564pc1CKYFWomFV&#10;xHviq3cb98UuC1xQvFBgVv0yR8WKWxUdMCruVNj3xV3KmKtjfCq40G2BLlPdumFDRbfbFK354q4s&#10;a7b0xQ2Vqa12wq3tWu+BVwcNQYpVajjSmBWy5btiqwMT9rCqk25xVoj3xQs69MVVASNz92KtjrXt&#10;irYBAA71xSvBB2OBVUOp274q40I2wqtB57CmKrWIGKrNz8PthVpFBxVtlrsMVWEsDxxQuADKQeuK&#10;WjXpirdK9cCuY0G2Kra70wquG/w/jih3pE4q70ieuKtAU2xVVVgOta4FWFcKttuKU3wKsK4VXBeI&#10;pX3xV3evfFVhSm/fFDdajxwq0Ph6bYobFQa9cCV4FSDSmKruQBpgS5hy69BiqkwNNvxwpXpTiQdy&#10;e+KtcOR64ULClDiher0ABHTFLqVO3fFVjqQaE4EL12FRilw3FTTFWzKD9jfFW96VPfAlosQQa4Vc&#10;FZ9xirXIdMVXiTjscVXrWleoOKt1UUBxVqQharQfTgVR4ingMKHAbUGKWzIENGHbFV8ZqtR0wK4r&#10;v8TVrhVUFFHvgVesYbpiruNNsCrGUEEE9cVbVVjSg3Pjilbx5dcKrggPw9vHFCwqQdhUDauKtUpv&#10;iq1pCOp64q0AaVPfCrRou+KrVUU5DpihcEPU9MVXIMVcKN1xVaU5d+mKu48R0xVcqgdcVdQN12xQ&#10;pmOrU/HCq2hbY9MVVIiUOBV5Xi1SdsVWs3I1xWnd9sUr2NRQ+GKqZHc4Va4Gu+KqgpvyGBVrEggg&#10;bHFVwkpilahHKoxVfwqdziq1qA1xQ0WIHEd8VWugrTCrYWgqcVcqctmOKrygUAj4sCtq4pToT3xV&#10;yila74quO9CRsO2KubjIScVbQjFKqXEpAYdO+BLpAvSnXFDVfHCruVRQYFaZQNq9cKqVKHboMVXF&#10;QRUdQcVXl9vfAh0JFSThVax5MR2xVuM78TscVVK8a1FcCVtT9rt0wq5kruN8CrA3H4hhVaHLfxxV&#10;tnC7DFVH1ST0oMUOZu4xVUDg9sVajqOpqSQAPnigvS9Oi9OFVHYDJxaSj16Zah0jBUJ9sUsYvXJJ&#10;JyBbAlUlKnK2SDnkLdMUoGSpNPvpiqgUYtyHTwxSvQAE1GBKbaZrMlq6q5qh2Ptigi2Y2t9HOoaM&#10;gjJgtRiiwwOTYKc7bYpCX3DUGRLMJc56gnfIpU6VNMCVx/HArQIB374q2OuKuqTgVvfFXU2xVv5d&#10;MVaPXFDVDiqAkLO9D32xVN7OLioGSAYlMUWgyQQqoMkhWUVwoVQARTFCDutNWSpQUOAxtkCklzaF&#10;WodjmPKDaJIV0I2OVNlrYw8R5ITtgVMItQS4X05xv40yVqQoXWlAn1Yt8FIBQB5J8LDauBKOtdTe&#10;AgDcZbGdMJQtPrbUIrnatD4ZkxnbSY0jq+OWMFynChvFWwMVdgS7FLasVwIVQwOFV1cVbxV2FXYo&#10;dirsUuxQ7Al2FDsUuwK7CrWBWxhV2KtYod1wJUJrKOXcCjeORItINJWNMurOf6xAajuPHI8LPitV&#10;urq3kmSWRdx1FMrIZBQv7sXpEcYotcgd08k0t4hEgQdsuiGolEDLWLjhV3TFDsUqc8gjUnFIQFin&#10;IlzkUlMAuFi3TCreBXYVbG+2Ksd1wyzy+hDuzbYltCX3Hl4Wqq0pq57Ziz3ZhP8ASYDDEoxiGqSY&#10;DMgMG8KuxV2KHYq4YVdilrArfXFWsVdirTKGFCMVQNzpMFx1ABwUm0tubW4tUMa1ePwysxbRJ3lz&#10;WUh5Wd4OKk/CTkOGkE21rNmkcoaI/Ax6jKyGwL20ye2AmjNVpUEYKIUG3Lq8qGjdsmJqYpnaX8dw&#10;vX4vDLRNoMaRIOWsHYq7CrsVdirsVS6/lqKYCyChYQ8jzOQKlNVFMKGzkkNUxVxGFVpGBKmy1xVS&#10;ZNqDAlDTKCKMK4Epdc2cMn2lByJCUpm0WBj8IpkaSprosXSmQIZWrrp6RClMHCrTW6U6dMaSoyWx&#10;6riqkjuN2qKY0lUWcdcCrGIJoO+FUi1OT9nr2OTAYlCRbnEoCNjC9hvkSlHRFgCrdDkVTC3u1egb&#10;Y4oTGFw2SVFIK5JCuBtQ4UFUUYUKoFcIVVVcKFRVqcKFVVxVcMVc22KGlHfCq44odirYwpccVaGB&#10;WxhV1MVcNsCt4VbGBWsCv//Ql5GY7a174qt64q0AK4q6lemFC04qtxVcCKYq1scVcMVWk0OFWzvi&#10;rQJG2Kr1OFDYOKur3wK6tThS3SuBVvHChojFWu+Kt9cVaxVsHFVRHK9MLJHQ3o/axRSKDpIKjFFN&#10;FMCGuOFWuOKFwGKt0rirfHFXUxVaVxVTkAUdRkSqXTvyyNs1COYo3tloK0mCnkK5JgQuMQO+LFcs&#10;IGKr+GKrWUYslvHFDuGBK0rXFXcMUO4YquEeFkvVMCFwjxQvEWKq6RgYULydsVWHFXDFVwxS3XAr&#10;dcVcWxV3LFXVxVonFXDFW8VXVxV2KurirYOKuBxVuuKuJxVo4q1XAlquKHVxV1cUuxVrFW8VaxVv&#10;FWhiqpCtTXFKLgHLr0GSQVV4hTAQhK7r4cpLMIF2wM1OuBVuKtgVwpbIwIW0xVCX0noJzxZBuwv1&#10;uE2NcsCyCYDxxa11MCuGFW9sULT1wJariq0nFK04q0cCuBxS0uKGq7YEu+eFXUr0wK0K4UOririM&#10;CuOKrJEDAjxwKw3zLowXlMnfrTByQxC6iK/Rk1Q6nbbFWy3LbFVuwqffCqx/HChUUAimKVJloads&#10;KFzGowM2viBrgV23fAlpiOwwJcTXFW2PGgOKWywpgSs5jtvihZ6m22FW/XA+128MUKgZSa4paZh1&#10;GKFBvjO+KuC9sCac0e3uMVWFanFaa47UOFWuHfFC11HXCqmF3xV3TfFXfs0PXAhuuKWi1MVcd8Va&#10;YkHChr7Q3wq0RTFWhtirdK4pd2xQtA8cVVFWgwJVl/HFXEfTiqlIvjiqg+9abUyTFpRUVPXFDbAf&#10;Tilph3OBWqVG2FC3CrdT36YqrWzFanAoRKnl8sVVV264FWnpthVqZhTbAqHA2pgVxUn54quUU64p&#10;XVAwJapX5Yq3SmKVyqSMVXcCPtYFXoKiuBVRRXFK6mKtla7jtiq5T9+Ku5HFVRakYFXKO/bAlxUn&#10;em2Kr6U9/niqxqdemKVDfFVRDXfFKoaU98VaYbbYpWgbb4q2BXbFC4rXAq016Driqpx4198VbQcQ&#10;TihcQCK4q0SB1xVobn54q2DXp1xS0AAanFVyinXpirgp28BiletOnc4q4JvviqwrSp8MVUge/fFX&#10;HFiuXbFV1TUU6YpWkHcjFXEnFXDptiqohqKYpdQnbAq4ycVoRXFXIx6k7Yq53p02xVQJ5dTiqoAE&#10;2GKuqe+FXcabnfFVNV44FXUAGKt8tthtirk+LpirTLTrvirlbffFVxO++KqiAV33GFVQJXc4Fbal&#10;fbAqkRhVriT3xV3IrsBirfLlviq16HY9cVWshxVT4EbjFV4bviq4fCN/vxVa1a1XFVUkjpirSVIP&#10;L5Yq3Tt2xVaQcUrQlfo64qvIoKYqsB2odsULkoep64quWi7HFLexFcVaYNt3xVtqd8UNDw64q5aH&#10;2wK2aA4q3UdsaVtdtumNKqghhiqnIvQDFVJgQSpGFWuJptviq9a0r3xVcgp74FXbd/xwq06l6Eds&#10;VX0p0wKsL0G/XCrStUmuAquDfy4qt5HocVXIoK9cCuAA6Yq2adKdMVXoR0OKrwe5xVYx2rirQ9xi&#10;rRGKtSKwwq2iEHrvgVUC98VWyUAriqxSn04q5+tBhVT64VXU8cVco3r1xWncgTtil1MCr1X3wK4i&#10;orirQA6neuKtMnw++KrQlBTChcp3pgVUCgDfFW+KqKtirRFdhhV3Ej5YFbTuDirRp3xVbSn04q1z&#10;7Yq4Yq0ACCTiraw8upO+KqgiC7Kd8VWhabnrirdBirTAgb9CcVapttirZUqKjvirYf8AmxS36idR&#10;virRPL4hvgVsPTY9cVbLgnY4Va5Yq0TXFWwu1cVXKK1OKtqCOuKqg4nrilcQG2xVYwp0xQqEdxgS&#10;uBr0NMVWMNyMKrSlN6Yq0BQ+OKuVAtffFWiOXbFDlAH2uuKr1UVp3GKVvUjFivJCnc4pWctvfFXN&#10;sR2OFDitO9cUrTU7YpXgd8VXs6qQVFcCrWoTy7nCq0KK18cVXcQOvXFWiuBWmj2DYVWgGtMUN8qG&#10;mKFRCpO/TAleslCabeGKrHY4qsD98KrSP2jiqom3XFLYBrUDbAhawoanCh3A9a4pcVJ2BxQuUUFM&#10;VWhBv3xVcI67Yq2VKn8MVdxAA8cUt0B64paChSAcVWdThVcV7nFCkRvihugJHhildEnI0HTFDRXj&#10;ilr7WxwKvCgfTgVTeNhupwqqoOQpgVzAfTiqwNQ0Bwpa4MWPSmKruLHpQDucKqoYVoDtgVczeGKq&#10;TUO3Wvjiq2lBQ4q23EbjriqiwJIJOFC8TOwodl8MCqqtQ86Yq2JK7nFVXmdqdMCW60NcVbADGo7Y&#10;q01OpxSpNWle3fFWwa4oc8gRSo61rhVTYsd8VaaLxPzxVVoAu3TxxVTC7gn6MVVKheo2xQsPFj02&#10;wqtFQa4q2o6174Fb40Ne2Kt7EV8MVWSliOhrhQ5WDDid8Crgm+KrHBU/Dv44VXEGgpgVUnIWgHfF&#10;LSpyGKtAAb4qv4Ajbriqi4336DClsIX37YELgtOvfFLuK9sVWBSTvirnA7dcVcvTfFVx6UxVwI2r&#10;0xVyr47+GKujp0f3xVxbFVRR8NT1rihdNxahUYqpVJr7YquIJUUPXFXKCQTTp1xVpfhxVehrXegx&#10;S4qAAQ5J8MUOiNevTFV5YAbYpU60NTiq1q9cVaBO9emFC6oUimBV4Bk+Ebb1xV0bUBA64qvIDGuw&#10;I74q4E0pXbAlwoNjiq7lQe5wKh5D+zklWBiNhirjTrXFWnWu+KtHbpTCq0AjFCJsgXuo4uqlhgYl&#10;6dAtBt2yyLUiVGWIQ983CInxwFIYzdvUGuVybQl5NQSdqZBklssg3HQ4pUGFN8KrlYBT44ErSvOm&#10;KtkKN+o6YqjbTUJLV+UewpuuBFMo0zWortQG+F/DLQWohGyyg4bRSBuH7YCyQTNTbIMmq1NcVcRX&#10;fArhiria9NsCrq0xVsUwq2RgVbirRWu+KFspCrWuKoa3UPJiqeW6UGTDBFAZJCqgHfChWUYVVAMK&#10;Fw2xVTmt0mWjDGkpNeaa0QLAEplUoWzEkqkiKdMoMKbQbUmVTv3ytkqW91LbHY1XFaRxSDUFqKBv&#10;DJc0JZcWEtsTWpHY4KSthuStCdvfDa0nNpqxApIar45dHI1GCdQTpIOSkGuZINtRCIByTFvFDsVd&#10;irvngS3XAlcslOuKFQHCreFWxirqYq7FDsVdirsVdirsVdil2KtYq3ihrFLsCuwq7pihDz2UU4+M&#10;ZEi02h4NKjgfkpJ+eR4E2jgMmAgt4VccUOGKXYql2ozVog74CyCvax8UAORYlEjJK6mKuxQ3hSo3&#10;MoiQk4pixmXVUilMlfi7ZXKVN/CrafM1/KTJU0O2Y92g7J/GtBtl8Q0lVyxDsKtYEN4q1irRYL1w&#10;qpSXSp1wJajuA/TAlXBwodirsVdhV2BDR32OKUJPpkEwNRvgpIKSanp1xAhCElMrMLbRJW8t+YOa&#10;GwugajZSciRWy01qcUdtIXBqGyoto3dpMJaT1OxwxDVNPlGZIaS3kkOwq2TirVMVWu3EE4pSS4Yy&#10;OB2rgLJMrePioyFMUSOmSQ7Cl1MUNHCl1O+BULNdRxjrgJZiKW3OspF1yNtnAhm1WN+jV+WC2JjS&#10;j9Y57Cu+C0N1qcUNHAyaoD1wKohKkk4paK1wJUJYwdiMCUHJDwJI6YqgricxgkHChI5ZvUkJJ775&#10;NiiYUVwKdciVRkcRXcCuVkpRURPfbIlKJWNXO43yNpR0MLIfhNRkhJSEbFOB8LdctBYUjkKt0yTF&#10;VTChWAwqrKKDCheBhVVXFDZphQs3rviq4Yq388Vbwq7FXYq1irYxVvFXAYq3irsCuAxV/9GYEZjt&#10;riK4qtpiq3FWsKtGmKrWHcYoUx03xVutMVbriq0mmKrq4VWMD2xVUBwoU/U4tTFVStcCuqQ2FV43&#10;GKtEYq3TFWjirRGKtYq0Birq0xSuDYqvWYx7gnCqMhviBvviqKjnjk6HfCilXjtgQ1TFDhiq4DFW&#10;6YqpSzKnU74CVAS6aYuchbOkO2BUJLscnFkEfaTAjfrlrEhHIQdu+LWQqAYobOKrSMUtUxVxTFWw&#10;mKt8MVbCYquEeKrhHiq4Jiq8Liq7FVpxQtxVvFWzirVcVbrgVquKW64q0W22xV1a4quG+KrhirsV&#10;cduuKtg4q7FW8VbxV2KrTirVcCXDFXYq2MVaxV3fFXYq7FXYq7FUXaRBlLHCAqpauPiHvhSVeQgD&#10;fEsUmvpN8xy2BL2OLJbXFVwFcVXLtirbdMVWDAhLtYA9EjxyuRZRY3ot4be69Njs3bJwk3EWGcIQ&#10;QKeGWuMVQDFW6Yq0cVWnAq3FWsUtYq1XArVK4q7FXEYq1irhtilxOKuxV1cVdgQ1TAqHurdZkKN3&#10;xKsF1vSWt3IAqp6HIsWNPFwJGTSoogJp4YVbZMKrNu+FW4yRthVazA70pvirZYU+WBK0Go2xpLZy&#10;KrWFMUtDAltmB3xVTkkIwJUmYtiqwk9MKr/TOKt8qdRiqmqmtRhVXRN64FVQnfAq5kFPfAlb6O1c&#10;KrWSuKrWSnTFCmsVOuG0Upleu1KYqt41OKrX98VWb1wq021KjFC6uKXUFKtgQ0OmSVrr1xVbShxV&#10;wO+KtkA71+jFWxTtilURgcCr13NRiq5mpiqg5r1xVRag65JC0GorhYtg9j1xSuO+BVqrXeuJQ0yg&#10;7YVaVaEYqiIiKnsD0wKrKtBiqqhFCTgVYRvSuFVNh92BCmhpv3xSvBrvgV1Ad8UuA7HrgSvoMUrR&#10;udsVVF8Biq+lNsiq5Riq9VPXFKorAe+KtigFDiruNdxiq4D+YYFdilepPt8q40qor8N64FWu+9Ti&#10;qm7A7jFK2ncYqvNF6Ypa5E74quRt9+mKXciMVdu2KGyABU4q4kKanArYapriq71KV2rihoAnoK4q&#10;uK0G+KVgIHTFVyb9euKtueJoN8Vb+IDcbYq4OOlMUr0p4VOKqlQMVUn33OKrCnfFXU74oW9d8Vdv&#10;1xV36sVbArihx8BilcCAOuKWgxOwwK6vjiraN49sVWha4q20dCAO++Kt0INcKtlB9onfFW1FRQdT&#10;irWwG/XxwKpsabjFWgxpQ4oXx9cUrpKVoO+KtMm1e+Ktr74VVQfuxVfSu2BVoFNsVa+nFVjEMKYq&#10;taoBHXFVw27YquI8cVXEDpiqxkAPH8cVa9IkU74q0sZIocVbAoaYqvI2oOuKrTTvirgO5xVtqDFV&#10;NqVriq5CPvxVcI1Y1xS30G3WuKFjKa1xVdiq4bjfFK0GnXFDagcqriq49N+2KrWXkNsVWR7dcVVK&#10;gih3xVcHpirZc1r44qpu3I74qvCUGKWytR4Yq77J2pTFDRcDpgV3Kowq6pNBirm8cUtEA9MVcB44&#10;q2Y99umBFNHfFW1oNyNsVXFiOuKrxTqcCrg1DirTGo3xVTL/AMu+Kt8gOmKrS5O53GKquwNcVapx&#10;FfHFLieeKGnQU3xVYRxJAySrNxirfNitMVaUhPpxS2TtWtMVa5UPjgVcwoa4q2hoK4FaalKA4VdX&#10;FWiwGKtoR3xVfuDXrgQ0W5HFW+e9O+Kr+dSRirTVPTriritBU9cVWkd+2KtCnjtirtgPHChoCpII&#10;xSuZaCu+BXBaKWHXFXA0ocVch5DfFVzDFVoG/wBGKrga9cUu4jvirTRKOpqDiq8IFpTpirXCpO3X&#10;FVxjFNsVa9Mg74q5Iq1OKqwjqMUtiMcST1GKtMMVaEffFaXtxUbnArYUVriq12C1A3xVpW6Gm5OF&#10;V/L2wKsZjTCq1SR1/DFDajifixVsNuSemKXfa+I7Yq2poKnFC0Gm5xQ52rhSsY169cUNBhWrHFW/&#10;U5bj6MVcta4pX8jirfHxOKXDpiriMVW/FWlOuKriKbnvirQ+LatB74oaJHXFWtmHJffFDakkdcUu&#10;IpviraOAaN0xVphxJp0OKuVR3xVeBTr9+KXcqHbbFWiCcVXFQBXucCFla0FK4ULqV2GKroyKVPfF&#10;VUKAd8VWODvXvirUihTStcUuJpTsTirTBW79MUuDDFXSGg2G+FVJj4jfFC1NwRihWiAZqE098Uuk&#10;ChqD7I74qtQ1r44FbO/XFXDFXcv5cVWFup7YquQA1GFV1BTlShwKtc7U64Ut0pSuBVYpyoB1OC1W&#10;tFwPE7nFVjJTrhVZSuw74oW8CDvhVxUEe+KrXcmi0qMUN8qAV64pVY5d6NtgpVVSsgrgS2AK0GKX&#10;e5xVa1ftYq2u/TFDQiq1WwquVN+WBWn2364VXrSviMVUpV4mvhhQ0vxb4FXVrthVpj4dMCrOXE/P&#10;FV4AJpXfFXBR9n33xVp6jbviqxFCVJxVuOU1qMKrjULUdTgVyBiKg9OuKr2qxqcVbGKrmUdhXxxV&#10;bJJTcCmKrAvM1OKWyvDYHbriqw1Zg3hiq8gdcVaIoN+mKtBQPiGKuV+B2FcVaAbfpQ4q0xC9emKt&#10;mQVqvTFXAc15HphVwFTTAhewIFB1wq4CooeuBXCPlXsMVXcQwFO2Kr40BJptilayKBU4oWr8RqNs&#10;VaPc1xVaAa1BxVeJBSmKrXag3FRirSnx+7FV4oBX8MVa+1QDqcVa+zUitT2xVcJAu5xVwfkaEUri&#10;q+NqHxA6YpcrA9vnXFWgoffrgV3GtdqE4VUTWlaV8Tiq5KN0xVzuE+GlcVaoCK98VaUDxxVMdBt+&#10;d+ncDfFrk9GiG2WRDWVYZYhAas/w8cBZhjc7Cu+VlsCBupAEI8cgySkkU5MfiPbCh1Nt+mKWgCxo&#10;BQYEr0cBanFWowG27YENseB8cVRWlqZ7leP7JrhYSZdlgYoOdviwFIQ7bnIsnADpirge+BW61xV1&#10;AMCrlAxVumKHYpaoa4q7ChD3bgjiMCqunw7VOIUpxEABljBWAwoVkGFCsoGFC8YVdirdcKtHFUBe&#10;aasvxRj4siQkFJLmzZDxYUOUSg3CSGI4mjdDlFNjXFo/iQ/diqLg1MP8E67dK4Vpu70kOPVgIPyw&#10;0hKQ0sDUkFBgpbR1pftEaqcIlSkWn9nqiS7E0PfMqM7ccxTBXBy1hS8b4UOwoWSVptgKVkcjHr0y&#10;LJVBwoK4MR0xVeJPHFVQMDhVvFW64q4Yodil2KGjirsVdil2KuxQ7FW6Yq1XFXVxV1MUuxVqmKu6&#10;YodilrFDdMUrWPEVxSlYpPOW7DIlKZIKYsV+FXYq7FWxhVKdclPphF6nbAWyKWjQIoIfXmIaQ9sx&#10;pswUXo9p6QL+OCIRIp0u2ZADSXUySt4VawIcffFVpxVqnjhVBajEOPIYKZBLrObi9K7ZApKextUZ&#10;JCphQ1ireKGjirqUxV2Koe9cLEa4WyLCS0805FqlSOpyiYbQqKLh5RHMatXfKEk0y20hEaAAUy2I&#10;aCUWMyAxbwoaxV2KuxVCXkgVTiyCX2qeo5Y5CSSmyCmAMVTJqtJpiqxplU0JwLS8KxHKhp44LZAJ&#10;TqGoehUE0GAltEEmutZtylVNcrJbBGmMX99z2rt7ZC1MmtKn4sBjbUWRxsD9GStCvyCjphQ2GGFK&#10;0sK4FaxSsfAlRYjFVCXcYqlOpgUIXJBBY/NAWJpk2DUMjW/jkCEpvZ6gjbH6crMU2m8DJLvUZUWa&#10;IFu3UHIqiYqr8RwJRa0agywFiqrGY9wa5MSRSIinpsw3yYLEhGxkHpk2KuBkkKirhQV4XFDTYpWr&#10;vhQuGKrqYVdirWKuxV2BV2FXYq7FXYq2MVbwK//SmIzHbWziqwnFVpxVbSuFWiMUNHFVNlpiq3ri&#10;q5em+Kt0FN8UrBtscKrgQdsCG6UwoUJftcj0wpVozXfFV5HfFDYxS2d8UNA4q4nFVvb3xV1K4q4C&#10;mKtHbFLVfDAq4GmFXVrilsNTfCqIjvJI++2KKRkeoI2z9cUUiUZXFVOKKXNRRU4oQ8tzQUXIksqQ&#10;TPXIpUm3wJWHFCHmWoxSo283E7HeuXgsk0iuNqYbayESlwMWNKglBxQu5A9MVbBBxVd0xVdtihcB&#10;XFLYAxVdxGKthcUNigxS3UYqtLYoWcq4q1XFW64q7lireKre+BLq4q3XFXUriq7pirdcVdyxVrni&#10;rfLxxVsHFW64quxQ3il3bFVuBLjihrFLeKtVxVvFXYq7FXdcVccVcMVCJhnCRMO+G0lBw3YWSmRB&#10;ZUi3uCRucBKKSy5epytkEHWpxSuAxVeBirdMVbIxQFgFMCUu1lS0VB1ynIWUQwm5UxyiYV2OVwk5&#10;DPtLuBcW6SDuMzQ4040mIwsG8VWNgVad8VWk4q0cUtUxVrpirhgVo0xV2KtjFLWKuxV3zxVrFWzg&#10;Q0RgVaRhVB31mtwhVhgIYvP9Z0027kd8AKUlNE38ckrZAI2wqoFaGmKtVodsmrb/ABmvTAqxfA4V&#10;XbDArh44CyaIrueuBKm22KVMnAqzcdMCXKlanFVWMClfHFK8oKVxVTWEEkYoVFirjar+FBXAlsCv&#10;XCrY+WBXUHXCrQTAq2nY4Vdw8cULGjritLHjpiqi8dRXFCmY++FWqd8VaIBGKtEV64ocVp74UuoM&#10;Vap7VwoWkClBtih3HFK5YyRt3xVeo4nAlerYFabCqgzYUKZqcKCtJPfChcBXc4pcMCurTFDVanCr&#10;fEHFURFHyHywKqDYUOKriOI36YqtU8umJVpxgQpEdxiruYPXFKoduuRS2y9O+KWxilb/ABxVVpTc&#10;Yqu4GtciqqBQYqvAFaHpirbBSN8Ura4q0zYquRidjiq87HAlcoBGKtCtem2BDZPc4pdTvilcRX2x&#10;V1MVWnFLdB264q2Fod8VXnwXpirkUnr0xVt1B6bjAq6ldhihzAU2GKtrRcVc1H3GKVMpxOKuVTXf&#10;FV1KtviqoAG2NcUrxQClMVWVoNuuKtkKRU4qtrXoMVcSFGKrCaimKrAKj54obB7bkDFW6csVbIHY&#10;74q5VHfFXcfDtilcq9++BWpABQ+OKrK+PfFVQdB3xQ071HQ4q0em2Fbcm5OKr6gGgxVTJriq1qHr&#10;iq/0+5wK0w4mo6YUqigfPFWiCemKtiKtB3xQrcSOvXArq98VaPjilSJXuaHFVv2u+Kqj0Y4q4Gu/&#10;0Yq2QPoGKu2O+Kthl77nFV7kdsVcCp2+/ArRIGyjcjFWjthV3EVxVxUAYqsYGtTTFWipYbYqtB8M&#10;VXLvvirjUCoOKuTcUbFWyw6DfFVxPEYpWVrvihtTxAr1xVd6mKuUnFVrA9cVcDU4quA3riq5QD7Y&#10;q0y8TXFVyVO+KuavXviqwdScVbC13xVoLTYYquZgDUYpa5BxirfCgpiruPjiq6vHArTSjpUYoaXf&#10;YHFVzDffemKuZye2BWxuMVb40GKqRNdu+FXIN99/bFVYLU7YFb5UFGxVpRXbFVw2PTbFVhYN8hiq&#10;1WB3G9ckqxhQ4pcMVbpUYq0FNScCuZajFVwO3E4FapTrhVs9yMVaWncYq1xFd+mKqgRV38d8CtEg&#10;74q2hqNsVbBFabE4oXVA+eKuDe1MVd1xVtU8euKrSp77jFVwI8MULSAdxilsEE74q1JUdBscVcEJ&#10;6dcVXBexxVzUrTFWgARtvirYFK1xS6g7Yqsbrviq8V+YxVsEDbFVyNvviq5zQ4oaDAb4pVOdQCNg&#10;cUt8QOuKranqMVXUJIHTArfEVxStcVwoWhB1PXFXU8cUNMKU+/FWiQ2Kqi060xSsL9j0xQtrUnwx&#10;Vsmu3XFWhXtirdGpVsKHcu5xVSagJbFV6BWxVdQDYYquHscWS6NQwqOp64quIXpgVaFB64VbKHqM&#10;VaApucCuK1wqplfDFXMBQVxQtRAnwjpiheFqdsUttQdOmKtLSlab4obB+7FLq74oXMKjYb+OBK9F&#10;UbkYqtYqprilqobFDYABpirYXjv3OKqioVWp+7FW2JpQ/fiqm70GFVImhxVctW6YquSOgJOKWiKb&#10;4q5hyNPDFVMrx64UNrUttSmKriTyNRtgVTZqmo6YVboVPzwK5SWNMKFSm5HhgVZSg2wpbdTSvY4q&#10;0p78fniq7pirbJUVwKujrSvXFK4iu429sULlVlPxGpOBLXABvixVTlUdutcIVpl4jfrihRYgmowq&#10;2Vrv4Yq0UDDftirggwIVgNhTAydzI+ffCqsQQo3wKseMsDvirSgge+Kr2IX54qtZqE1xVaG9UfDh&#10;VsMVxQu5gj3xS0SXagPbFDR2FBiqmu4wq5/hoTv7Yq0o/aPWuKoiM8uoqcCtSRfH7jtiq3jwqWFd&#10;t8VW7pGNuuKrWbthVuNj09sCq1Ad++KV4Bptiqxvh69cULN9ie2KqvqBtgAMU2ptU0J64qvFOw2x&#10;VvhzqQOmKqBLN06jFWkdjsRirZUk1G2Krk+L4jiruBJJ7YqtKqT8XTFWuZ6KKjFC4EHcjFVvuMKr&#10;lqeuKqgeuBVykU3xVYW22xVzANt1xVcIyFoehxVYyDp2xVogDpscVWMP2sVaQkdcKqgBO5OBXVB+&#10;EYqpt8OKuLHamFXCpNTircknh0riq9D4YEtnb4sVa5gVNKe+KuWfnvX7sVbVgFoO/XFW/UQVxVYa&#10;HfFVnGo64q01DU9MUMg8mw+rcPJ2UUxYSZ5GMuDWqZJCS6rJWXjkS2RSKVgWJ98qJbEuvCGTbr4Y&#10;EpaduuFDYO3tilZ6gBqcCryA4qMVcjUG/XFXAkb1rgQn3l204lrjx2whgU9bYE5NCWTSVauAsloa&#10;uBK6uBLq1xQ4DArqYquBwq2SeowK7phS7kMCG6U3OKoGQl3pgSm1pHQDJAMCmCAZNgvXwwqrIMKF&#10;YDChdTCrsVdhV2BXYVU5rdJhRgPngpUmvNLZKldxlMoN0ZJY8RWoXvmOQ22ogBhRvpwJVoJ5LU1Q&#10;/D4YUI9XgvhRqAnCikru9MkgYlD8OBVGO4K7HBaaTiz1hoaB6sMvjka5QTy3vI5xVCMyQbaCEQKH&#10;JMXYq4KMVcR4Yq0GwJXYpdXFC5ZCMVXeqBiq4SA98K0uDg98VbrXFXYod1xVwxS44q7FXYq3iq2m&#10;KG6Yq7FWq4q3irWKuxV2KWq4FQ97L6cZ8cWQQ9jFRanvkUFHKMKF1MKuxV2KrXcIpY4UgMT1HVQZ&#10;CepB6ZGRb4xWWN697IEatPfMO7LKQplMEYRQBmRFxyr5axdirVd8Vdiho4VdXFW6UxVDzx+p8OBK&#10;RXMRt5NsiWScWMhdATiEIzJIdirhih2KuxV1MUpXq0wK+kOpxLZFD29xbafCSg+M5jSk2iKjZwG5&#10;mM7dTkAGuck9RaDMiLSqZYFawq7FXHFXE0xSlGoScjQeOAslayh4rXK2JRwGEKuyapbqN56RCg0r&#10;iziLQ1rIZ5hGm7dcplJspkssnpQ0kpWmRtEQwrWrqNwwbIyk5UQk1xYRSWhmh3auVcSWOSI7njlg&#10;LQQiNOTjKAcWosrgAI264QlVMZpvk0LSBWuFW6Yq01O+BKm/XFKi3hiqhKwHX6cVSW7fm5pvvkmB&#10;UQitvTCxttrUEVI3wJtDvYgHktQfDAraTzQHfbIEJtObDWF6N1ykxZgp/bvHONsgyVTBTp0yQQvQ&#10;lftYVRSAMN8kxpVETLum4yYLEq8clNmywFFIlGHbJ2xXYWLTGmFS2BTFDYGKXYVdireKupgVrFW8&#10;KurireKuxVsYFbxQ/wD/05qUzHbFvGu2KtFfHFVjbdcUrThVaRirRAxVaRiq3jTFWjirhirT0oPH&#10;FVNdmIPhiq6V6YVUZNxih0E1NjhQii3LocUrge2KHFqYq31xS10xQ44qtAxVdsdsCtMPDClrf6cC&#10;tGuKqDz8DRsKqiyqe+FVUNTrgVskYpXCQr0xVVFyzbMcitLq1wKtIxVa2BVN2AxKpVqWqx24IWhY&#10;5G0gJfZXnNqnueuWxLYU5in2yxqKKSTCildWxYFeHIGKqizEdcUKqy1xVUWSmK0vE2KtiUDfFW/X&#10;GKtevirYnxStNxih3q1xV3PFVwOKFxIxV2KuLbYEtE4q1yxVuuKrgcVbLUxVYXxVvlXFWxirdcVX&#10;KcVXYq3XFXYq6uKuril1cCtHFDqimKXA4q4tirgcVbAxVvFDVMVd0xSqC3aRCegGRKUnlYxyBvfK&#10;wWxHiYMnId8mwQVw2QLIKCnfAyXqaYVVVxQuxQ4EA4qpFhyOBKldoso3NAATlU92QYNqKcnkWuwy&#10;iOzenvk+89SEwd1P4ZnRNtcwypTXJNDeBVjYqsrirVfvxS7FWq4FarXCrVaYq7ArsVbxS7FWitcU&#10;N0pil1K4q1kUNYq0cVWsK4oSnWdMF2m2xA65GSWAajZGEkU3wxKEtb3yaqZ61OKrXFDklbC1GFVr&#10;fCanFDZHfFLq/TgKXA064ErGHLYdcCVhTAlcI1AqcVW02wJXKKgYpVBtt2xVaDv74qvxVo7Yq4Ha&#10;vjgVvlTtirtm6YVXnptgVYRirjvt2wqtoK4qtYEnfFDXELXFVJ07DFVMqMKFrUGKraYq0qmvzwq2&#10;QAT3OKrSp+WKGgBihogDbCrkBG+KVQb5FK5QMVcwBwqh3ofowoUWP34UOXxwoXbdsUteOKGq4quU&#10;VxSrxxitTgQrVA+zilaWNe2KFQVcb4q7hxr0GBVjCo98UKXGhxV3Cm+BK/iTscCVxXamKXKlMUrg&#10;oriqoPhHSuBV6ryG1RgVVC0FTgVoHClotXFWvniriBt4YFXBd6jFWzud8Ur6joMCu9h1xQ7tX3xV&#10;cGB98UuLDFWzuNumKWlG2KWxt0xVfTxxVviDvirh7YFdU9MVXoK74q2/GnTYYobQKBUdcVdQUril&#10;pfi3xVzfERXp3xVT58agYq2HY7YpVSQRv44qsLgnFWmffFWgSN64qtd/DFW1ZT9rfFDioJ+HFVpH&#10;EeOKtpUnbtiqoY2YVGKrTWtMVdXemKr9hviq0LyG5wJacADFVtdzQ9MUN8qdcVc1PHFXVBHvhVpg&#10;CB7Yq5gTuBirjQ4qv5U7/IYq0d6k4pcjcTucVb5eJ2xVytU4oVGcD6cCuUcjQ7HAq11p1wqtpXqM&#10;Ut74q4nFV1R0I2OKtcKgBfHFXEcT8sVbJqKjFVXoK4qt51ocVaVQSfDFLbHFDQam9cVXdd8UrSB3&#10;xQtZiu64quWpqTiq3tXtirbYqtNDiraCgxVsnapxVYASa4qvp9OKuUV7b4q7rtirt++KtBgCTiq6&#10;oOKtMaEDFVzPXFXA1AxVfUdTgVZ9r5Yq7lTbCrdcVapXFLXGmKu4EHcmmKrhsNuuBWqmQ8cVXcQK&#10;HtgVtfg3Awoponmag0rirmBpQHY4pXoadRXAhx33xVsID7HFXen49sVdsvzxVSYmtTvhVtWOKrjJ&#10;2J3wK1Wvw+OFXN8JpirivL7WKXGPieuFWm2GBXBqjbFW6cgK7UxVtFDbD8cCtld8KrT1p0xVrxJx&#10;QvQFuuBK5owaFt6YqsZabYVcopgVUAqAQMVaOKFoYV3wquXwOBV6gnemKuJ4/LFVxPh3xVTpX5Yq&#10;0IjWo2xVxGKrwV49aEYq4mp98VWk8sVcF222xS0oJ3PXxxVsinTFW+AO+Krim467Yqt4VNTirZGK&#10;Fyptirio7YpXIOxxVssBtilaadB0xVeta03xVcKHc4q3gV1AemKtUB6jCqmQCevTCrZCrucCGxQi&#10;mFK1loe1PngVrh3OKG0Qb4VdQDFC7dvoxVTI3OKrCprsN6Yq6u1CMVXRtXpiqotOgxSuHwjbfFLR&#10;JAr2xVzKSKg9cVXqg6HFWuAI3GBXemOijCriOI6YFU3WgqcKGuI4nCrt079sUNA16YFaB7DCrZqA&#10;STgVsbjfFV0bN0PTFK4kN3pilwWpriq/0wadjirbVpgQ5KEVr3xVU41pXfFWnH34qhym9euFXEct&#10;sVXAYq2DvQ4pbJFaYq5dgadcVUePdga4ULlVW3xVtz4DfArhuBXb2wq5lqMCFhptTYjCrUNCfjqT&#10;XFVShUlWwKsZiPh7YVaRARUmhxVUVSKYEqrLsF8d8VaJC7d/HFXGiiuKtq4PXr2xVcFLknArXGhq&#10;emKrPRqa+PbCrQhABptiqzht44VbqCd+vtgVsD5DFVwoCD4jAq5lB3GKV6rQV+/FVhYVriq5gGGK&#10;rXShA6+OKtGjEtiq5E+gYVWSKW74qpsjYUNhTSo64FXHbFXBRvvQ4q2lAasdsVWvQ1xVtOla7nFW&#10;26/DvTFVzEMaMCDiq13HEKeoxVQc03rhVej1G2KVRXJO+BVTkacsVWswXc4qtJruemKGhVTXFV6f&#10;a5H5Yq3zpilrm1a12PbFVtCN1NMVco2ocUNhOtDWmKXGtKjttiq1pOAoR1xQs5Gm22FWjy41P4Yq&#10;5VDfEfkBiraVGFXNUdMCro2r064qqHbqd8CtEU3HfFVoWhrirTMXFBtiq4KeO+KufbamKqaqKbnC&#10;q4AEE4FdyFKYq4UXc7eGKrhGp3J6jFWiu+2KtcBhVr0wd+1cUqwAAqcCrOPI4qscFxTFXKnHpQDF&#10;C4EDYDfFVvcA4qtZaEnCrvSZB8/HAriOQIP34qzbybaiK2ElKFiSclFrkylBlzWuJoKnpirHNRfk&#10;7HIltCTzGgJyos0nuZADUdcVQakEEn6MKrakDAqqlDuRgS2z0oFpXFVzMCanb5YqsYF2Cp1OBizT&#10;TYPQhVD1HXJRYqt03BDkioSiRvHIslqyYEqyyCtMVXrgQ2PHFXVrvirakffhSuApihxwJcxBxVSl&#10;NFJriqlax83rWoxCp3AgAyYayiV3ySFRRihWQZJiqjCreFW8VaxVx2wK7CrsVcffAqBvNNWepjIU&#10;++QlG2QlSR3NkYzRhvlEoU3CVoYEr9rKiGbuPGhU4pRlvqIH7uYV98NopdcaUk6+pCfuw0i0qdZI&#10;DRh0yKVe0uyhLIaHJCVIItPLPWVkokmzDvmTGdtEoJqrg7jpl4LVSoGxVrFVjr3GKuU4Er8Uu+WK&#10;uxV2KuxV1TihsO2Kt+o2KuErYquE3iMVbEq98KrwwOKrsVarireKGsVccVdirsVdirsVdgSlV85l&#10;kEY+nEskdCgUADAxVsKuxV2KuxVA6tLwhIHU4WcUmsNItVjaW5PJzuMokbbAVXTLQNKZQKDtlQCy&#10;KfKMyAGlfkkOxVqm+SV2BDWKtHClsnbFVPbqcVSTUG9Wb4ciWSZ2cfBRkQxRgyauOKt4q1ihwxSs&#10;mfghbCyixC6ubm8n9K2Xkd98hI02jZCPZ3EUwE/U9sxC2Mt06IJGPfLIhx5I8Cm2XgNbskrsKtYq&#10;7FVGd+C4sglP97JkCyKbQrxAyIDBVyYQ6tMKWN6yGSQsRsK5Jtix6LV5Lafmh+LMTIG+k2Ov3F0v&#10;xGuVcTLkk2oetcHiFJPsMbTxLbGd9PRkkqUPj2yB3SAl0zK8hZehOWhrLVgSbgeA74WksshAHzwg&#10;IXsB9OTVbx8cKWmFMULTuMWSm/SuBVEnviqAvXqvucIYlKSBXJMFWJQ22Ko1IxTFVSOAV6YFXPZr&#10;Iu4ByNMgUFLox+1H1xpbUo5buyNDXImFptO9P1xJKCTrlRjTMFPIJY5dxvgVEi37rkqQqxkqaHCh&#10;EhQ32sKtGBl3Q19skCxIbMvEfFkxJFOVw+WNZVhhQuqMKWsVdSuBWxhVxxV1MVdih2KtjFLsVbGK&#10;G8Vf/9SeVByhsWMtOmKFvHFVki1xSokUxS0RXFVhGKGugwJaIxVbTCq1iFFcVUg3LfFV3Lxwqtda&#10;4qos3YYoQ7Gh98khE28tevfGlRgamKrWOBVyPU0PfFK8jFDtsVW4q7ArZxS1064q44qpSxCQUOKp&#10;dcWssPxxH5/LG0Ka6t6ZpIDhZo6C+imFUYHFaRIkHzwIXE0wKrq1RXAq44qpSyBF5HpkVSDUdapV&#10;IunjkbZiLGJXaVyX8cWVJhbk1AyyLIp5avUe+XNJCOjbfrii0dAQR7jCxKICYsXFMVW8d64ob5EY&#10;q2HOKVxc4q0GPfFXAnriq4EjfFWwa4oVFFcVXgYqvxQ7FLi2BXcsVarirsVbBxVsHFXSGuKVq74q&#10;u6YquBGKHVGKW60xQu5Yq3yxV1cVdXFXE4EuBrirq0xVquKurirgcVXDFVwxV2KtjFXYquudQ9CH&#10;gOtOuVynTIC2PXFyHysFtARVhPyjKnqMsYlSnkoaeORKhTV8DJVVsUImGJ5DxTChzDjseuKFMnFK&#10;jKSDgShbpz6JI3IyuSQwu/rVmfauY7kKnlS9EN2qno4IzLgxIeiRt4ZaXGK+uBC3riq3ocVaxS1T&#10;FXAYq4nFC0nFLhirumBXEbYq4Yq3XFLsUNYEuOFDWBXAYFaOKrGWoocJQxrzBpAkX1UG47ZXyW2E&#10;zWvAkdMmEoNxv45JVgo25whC1TTbCVacUJOFDq0GKtVNfDAyX0FMCqYoCQMCWiaYErS2KWlI7jbF&#10;KoWFNsVXIa7YEuIpire/TFXAkdcVXAccCtj3xVr+7Hw4rTda7nFVp23xV3KmKurXbFVMmlQd8Ktc&#10;q4qsIBNT1xVY4BG2LFSPXfCq7jtvvgVa4pSvQ4VWkYULWp1xQ0GoPhxVYGqDhVd0FMCVSMU3OAq3&#10;UVxVa4I3wpUX98LFTZdycKFtAKeOFV/evamKXeNcVcE3wKqonE79sUIuNQBXrgSpyAHfCgqXqA7D&#10;rhQu5nt1wKuBoa98VaMjjc9MCWlxVcBvvgSvU174lLilcC05eu+KVQJ44FXqoGBNKiOE3XArfKvX&#10;v1wq2aDpgVZxAO2FXAeOKtig2wKvqBvilulMVbI8cCtGnU4aVbWgwK4Cu3TFW1FBQdcVVV8MUqnE&#10;b4qtK16YpapTfFWx1r0xVeQDgV1BXbFW1Bp9OKuZgT0xQ7lUU6b4q0Ry+jFWlPHp3xStdj074q0W&#10;B274q2D2OKuMg74pa513xV3OpNRihw+HFWmUNscVcAsYJGKu+LsaYq0EY/EBUd8VVQm1RirlZkqc&#10;Va5V3xVott74q2Fr1OKrlBAp3xS2aUyKu2GFC1wD0xVYppucVb2BqMKuXfrirdQAcVaLACuKtoSc&#10;VXAginfFK3rtXFWm264q7xp1wIWhixxVFRkUHc4qvLkEkbVxSpKADsTiq1qHfFW0X3xVphxNTvir&#10;cakfFiq/jU1p1xVp9vvxVcADscVcMUrjvviqmwPbFDqnvTFWg1O+2KrWbtXrirfGg374q5Ca4qvF&#10;CKYqseoNB0xVsIDiq9TwHY4qs36kbHAq9RtvhVqprQjvirZUHv8AdirRI60rirQ64q7Y1p1xVcgN&#10;DirjuKADFVMqR1/DFV1OA23xV32vpxVeVoNuuBVNF3OFV/TbFVwI74FcSBse+FLXHFW0Hj2wKuUc&#10;TUYq5hTAqwNvSmFXEdCMVXIKtQ9MVbVaHbFC4LTAq5RU1xV1FdttsVaYitMVWhaGuFLTDluMULTG&#10;3XFaXcaHFV21anFK1t967HFC0DvilvY4q1spqMVcWruemKHCShxVcxJ3/ViqwnCrg/04qqBqGpwK&#10;71h0GNJaD03HU4q2dzU4FXDxG2Ku4V2xVoAE07jFC9VKmtcVX8q4qsYIN6muKu403GKruFBXFWq0&#10;2P04q0AMVcBirasRiq1TU+2KVUDFVtK4q0tPoxVfWvyxVpl74Ura/TihetAKn7sUNgU+Kv0Ypa5A&#10;4q7ngSpsx5bdMUNqory74pV1kI3xVoUxVd0GKtAkb4VaDVJxVahI6jqeuKGiNtt8VXU2rilad8Va&#10;B8cUN0B3bFDu9O2Kt1PTFLgprTFDnJUVGKVIqT1xQqKOP2dsVVQtB88CV1PbbFaW0qte2FWo1qcU&#10;qoUbg9RgVaSOmKtFgDsd8Va57++Ktc/iqw2woWlg9QN8VUaU2wobIHY4q1U+G2KuI5DAqoQBtilz&#10;HjRV7jfFV0cgqA29MVtVaXuKVxVYJqn4saVxcnbtirlPE1xVXic1r274FdKBU08cVUnNOuFVqdd+&#10;mFVWnIYErdq0BxVpttsVdTevgMVbI+GuKqKqdzhQ2K1qemKtnAq1xvU9sUNAcjirjuSo8cVd6XDc&#10;dThVuSnOo6HAq1uuKrgx74pXtJX7sVWlzX4e2KFUSGQfGMUuChjt07YqqpJQkdsVWk8TTFK4Eda0&#10;xVp6OnGlG8cULQhUfFiqmHANFGKr2UD54q5V5H5YquHTpgVT5ivWuKVUcOuKqfPiTXpirYau3jhV&#10;WEaqPEYq6lBXFVgBYeGKuRK7A1xVtwPChxVRdQRXFC30uS8sVWUbYdsKtgGpJ2GKrgKb1xVrlxNQ&#10;cVdzrs29cVWOD17YqtZKmuKq68VG2BKom++KrKcag+OKr6mlDShxVpxxNMVcp2IOKGlFMVU5BQ1G&#10;FVUdB41wKvKkg7Vr0xVaF2ocVWmQjrSnhhpVyPQexwKscdzirRQHeuKrVYpsaU7YVWnag7V3xVUi&#10;SjAn7OKrvSqCa9MVW8OPU4q4cVAxVdy5fLFXAr1wK4EA1xVvn47nFVhajUOKrzCCaVxVYV4mgxVY&#10;54/ThV1eQxVViFDgVompqMVbqW3wq2pBxVUY12wJbVNjSlcVUyAvxd8ULH6dMVdx+AnpUYqpR7ED&#10;CrZNTQYq38zgQuVOdPc0xS9K0uD0YUQdgMsiGklM12GWMVO5bjGTikMXvJN6HvkZNoSi/YqtR3yp&#10;kk5Qd+/fCqygJp3xVsjj74FaqSdhTFLlIcdd8VXR1XpvXAqL0qBprlAOimpwsWaAcRQdskGCAvpd&#10;8BZBLyOPzORtk0X7d8CrQfvxVXRvHFVauKFwxVuu2KXLih1a4pcfbFUJdy7hR9OKouyXbYd8IDAp&#10;tGKDJsVZRvhQqqN8KCqphCFQbYVbrirsKuxV2BWsVbwq7FXYqslgSYcXH04KTaS3mltH0FVyuULZ&#10;iaWPCR0zHlGm0StaF5imQZtwzSQN8J2xCEzWWC+XjIAGyXNil15pj2xqgqvtgISEMkrDsQcCeaYW&#10;eqyRfD1GWxnTXKFp9aXsdwPhO/hmUJW0mNIoN2OSYtnpTChSXrTAqqDhS7ArVcUt4q4YodirsUtd&#10;MVbJxVrFXEYq2CRiq8S064qvWQHChfih2KuxV2KuxV2KtYpWSvwUk4sgEstF9RzIciVKZoKYsV+F&#10;XYq7FWq038MKsZ1nUTzKLv7YC3AJPHNcvIA6kLXvmLMsmZWcYWMZMBqJReXBg3irRwq3irWKGq4q&#10;4b4VWv4YpQ13MIYz4nFISyyj9RuR3rkSkpzGtMADFUG2SV1aYobGKXYVdgVA6pMEjK+OLOIQVjfW&#10;1hGageoe+Uyk2gWhYCb6b1TlDKRpP4l4igy+IcclVGWhi1hQ7FXVwq44ql9/NQUGAswpWMRJ5HKy&#10;pKZKKZIMVxySrWIAqemKaSLWZFulKx9fHDbZEMHu4SkpP45RM25CN03UkgiKuKk98xyGLNNAvLO5&#10;s6UBfviGFMb1y3WMtUda4KckMHuy8cta/DXLGmTJtFtBxDt1OIaU9jUDrlqr9sVWN7YpW1pud8Vc&#10;TXAlQdtsVQrvxFeuFCUXcpkbbpkgwKHSlaHFCOtVr8RxVGKu4r0wKqmikEYqrooxVWoDRRirbW6s&#10;tGGGlS258vhvih2JwUm0PG95pzUYfCMrMbZWnmneYEegc8W98gRTJkUM6TCopiq6WiCoIxVDC/Km&#10;gFcbQpTzNN12xtSjLdCoGZALQUUuTQ6mFXYFbpilquFXYFbwodireKupXFLgMUNjFLeKv//Vm/Kg&#10;2yhmtaTAlY0wG2KqLyk4qt54Ur64qtIxVaRgVb0xVrfFVOcEpthQpqCKVxSq0BFMVU5PHCqgTTCh&#10;TanfChwBUBhklVROdq4KQqLLyNMCVcDjiqoD44FarvirZ8MUuAxVxwK0RtirumKuxVrr1wKoT2sc&#10;woyj54KVLJdGoeUZpXwyQStR7q2IEgLKMNpRkOpxvs/wnAU0j4JlPQ1GAsaW3l9Hbitd8rJZAMev&#10;tWkmYjoMjzZpckDz7/jilUS1C9euFFq0ce1e+TipTC0p36jL2opnGO+LFHQAKfnhVFpixLZNcUNU&#10;HTFLipOKrCvfFVwWuKuCYqu4UxVsR4oXBBiqoBTFLdMUN4q4nAlacKtVwIcCO+Kt1riluuKtVxVq&#10;tTirYamKtF6nFWw+KurihcGpirZauKtqcVXk4EuDYq6uKtcqdMUNVxS3irq4q2GxVsHFV1cVbGKr&#10;q0xVonFKU68xWIMMxsjZBj0V6JVp3GxwBvIR2nXRSTix2IydtZCLnb78WICir4GVK6thQiopOO46&#10;4ULmauKFjGuBVCTcYqgL2V4YzIAG9sgSkMK1SUyycm2r2GUN6hZSGGZXHQMMvgWb0+ymDxhh3y9x&#10;ZBFVxYNYEtE4q0MVaxV3XFVpFMVcMCuwq4YFb6Yq0aVxVrpirh44quxVrFLVMCGhthV3b3wK1SvX&#10;FVKWIOKUqMCKYdr+j+ixkQVByPJWJXUfDc7ZYEoYDFCzocKF0m++FLS0INcKtUpih3fBSWmXeowM&#10;lkh3wKptIE79cUrENevTAldXFLdQMVVVcUwUq7pv44pXggjAly79dsKuNAa4obBFTgQ5euKWiAd8&#10;VaLDqcKqbSLXFCnzqMVWkkYq4nvirhihYVr88KuPWpxVY2/XFVrOKYWKnvWuFWidiD9+KuWg2xVf&#10;x6YFVKUwJcaAYqtPTfClDyMFND3wsFo3698KtkBeuKtqKnFK+gptirkFNzihWXxHXAleWNPfCqmf&#10;cUxYqRoOvfClfsB74FpYstOvXFXBiRTFVUL3yKWxXriq6nhgS2aVxVtetcCVVSemKVy74FXhfDFV&#10;/DvXfFXMo79cVa6/FgVxrhVug6nAlrlXoNsCqiMO+KHGmFLXHvirXGm5xVuopUDfArgN/niq9RTF&#10;K9QG3NcCtGlaDFKtQUJGKrCoAr3xVqu1MVXJTxr7Yqu5CmKrB8XTFW+O2+KKcSAOm+KVop3xV3FR&#10;viqmw6nFWxvirZ3xVw6Yq6oJ3xVvY4q5X7DviraqDUNirZUL0xVqpA2xVwNOuKt0r74q5R36DFXU&#10;De2KtdN61xVok1OKXVr1wIcFA3HXFXdR8sVa4EbnFXHrirdK74VdQ9jiruJxVoHfbFVwKnr2xS3R&#10;a7Yq4gjfFVjLWpPTAhcgptSuKqiEGpFQMVVS1VpilSY0xVxFR7Yq0SQTirSivXFVwUA1O9cVXVNd&#10;sVWcQ23viqrxpirftiltRvTFWytcCrQvYYULHj9xiq0ogFTirYAOKrSOJxQ0r1NKbYqqEfjilZir&#10;a9N+pOKtqwJocCqmw6dMKtMwG+KrCQRirl+Eb4q4vXZTirXeuKryWJocVWKNyD26Yq0lQd+mKqlR&#10;2wK4qflirqjwxVyg74VXMKDcYqp7gVxVunLY4pbJI6dRiq71PwwKvV/2sVdx2qcVWdDXFWy4OKtr&#10;iq8Oob9eKuarHbAq9fs9d8VbPhTfFVJ/DCrVSBirdfbpirYKg1HfFVpPfFVpbt44Vb5U6YENEjwx&#10;VaB7/LFLjX54VWvUihwIbPQYq6MrvyJ2wquk4kUFd8VctMVczeGKuNCN8CVpbiMVXK46g4qqE16Y&#10;FVQ3emKrWG4I74qtGxxQuMngMVW8i5qcVV1pTFWwK++KVJ164odGPHFV5piq1aGuNJW9DgV3I4Va&#10;B/m2OKuA8OmKqimmxxVxI6nphVcnFumKqZ4qakYoXfPpil1ey/jirXBqb4q6lMCt1piq5Dy3OKu7&#10;4pVCVAr4YoUnepwq7l3GKryRQDFK3YHFWxXpihp9un04q6Nd6nfFW2APTYYoa3HShxVVUd8CXUGF&#10;VpBoT27YoWEBuuKr+II3xSuJoKYFW86mgOFV5YoeJ774EtBqHFWy3c98VaYgLUd8ULVG1cKuB23O&#10;2KtcQDtvirTHiOmKFqb7HFLqEbbYUOIDbHbfFWiyx/RgVcQJNxtilzcT4EjFC00pywq0JdqfjjSt&#10;9CK98VXhqGnfFLQO+BVT1aLSmBWuRYVH04VdstCTiravzYj6RilcNhtiq2nBuWKr+QPxHFWlqx5E&#10;UBwq0teVRvgVtlB3PXFVJttsUNgE0/HFVRkA98CqTLU0pQYUNqFr8OKreQp13OKuUcjTFV7LTtXF&#10;LowCd8VXGEqasQR4YEUptsem2FVyr8OFLZk7dvHAhZU9QcKVwYsanFVQAHvgSqAACuKqbkk1OKGv&#10;s0NOp3xVeeBPicUtMKCuKG4zT7W+BK7gvhvihY1QcUtca4qqKlAPDFV5AG46YVcWHcYq7mFNcVcz&#10;BasOp3wKsI5DkcKrCABTriq0kqCB9GKFhRx1wq4MSB4VxVcwrgVSKVNRhVxQ9cVbYUG29cVW8ffF&#10;V5ApileorutK4FbkBVeYp1piq2OTx3+WKr2Dfa3IxQ0UrvirjirXA0NeuKqasQdz1wqrxMeoP34o&#10;bFSxHXAqx0HKh64VXKOxxVxpTFVu32f14ErWULuPpxV1PuOFVpdh8I8cVVvbAqm7kHCq07b4q5W+&#10;L3xVUJJ264FcB8QU7j9WKrTtiq0lSa77YVXgcRyPfAq4yAnpQ0xVrr74qsKhdwdj2wq7n4Yq0WCi&#10;p64q1zPfeuKFcSrTlTAlU6ip7YpU+dTX6MKGmUdsVcG4UPhirmkJFT3xpVMABa9zirj4Yq6oH0Yq&#10;jtIgF1eRxDx5H6MDEvSYU4gDLg1IgZJCD1STjHx8cWQYveGrfLK5FtCUX7Cu9aZBKBLBhQ4UKLqH&#10;6Yq19kA9fHArlY9RvilcXqN+uBXcuOw64VtkHlq3qDN0wsSyBiAK5JilNw1SS2QLNBsx/pgS2SPp&#10;wK4UqcCrlIBriquJQRthVU5CgxVsADr1xVs4q7l44q4sBuMCoCnObj2woTqzjC9ckGCOGSYqi4VV&#10;l2woVgMkhdire2FXYFdhV1cCtVxVvFWsVbwq75Yq6gPXFUDdaWknxR7HIkWkFJp7QpswofHMeUG+&#10;MkL9g0b78qbGgvE1XrgQjrXUTH+7m3ByQKCF0+mx3IMkRqcaRaTywTW7UcUA75FkqQXXpmqnfCDS&#10;kJ7ZayrfBLsfHMiORplBNFnDiqnbLwbaiGkNWwoXtIFxVTZ2bFWk5DFVdTgS2MKuOKGq4pbxV1MV&#10;dih2KXHFXYq0BiqoshXriqorg4ULq4obxV2KtdMVcemKpfqU1F4dziWYVLSIIgGQQUWMkh2FXYod&#10;ilSuJhFGxOLIJDZi3SRrm5I9gcqmWyrUEmF7dHhTiKUzGu2wimSQrTbMiLjlWyxi7FWqYq1hS44o&#10;awq47DAhaf1YpSXUZ/Uk4DpiyRtlB6ajIsUcowquwq6mKupirsVcdgTirE9YvJpbgQwAsx2wlvGy&#10;ButGuoGD3B3bpTMKTNkOj2oiQYYBpkU3UZkgNZbySGqYq3irWFK1m4ipwJCT3LepJxGAs0wtk4jA&#10;1ommSVo4qhNRk9KEn2xZgoTT7ATxh+pIyqTMFIvMWlC2BNRXtlJbxulEPpJZkNu3jlaaS3SNal0y&#10;6qwJjJ3yRDBOL+9bUwWiBNcF0ztKINLe4c8htWhxMmNMlsrYQIEHbbJxayEWAKZawaJqcVU2rilo&#10;e+KrTQGowJUZG+nFUDcPxU964UFJnrXJNZW7npscKo2CQjY74EJgHqo23wJV4UNORwqiVXauKq8c&#10;fem+KqyxVOFCqsfbCheYEYUYA/PBSbSHWtMSOksXwj2yFNoCD0i8uvW4Bzx75VIUrKA7EbmuVpVE&#10;UYVXwpzahyQDGSZRigzJDUqA5JDdMKGsCW64q1hV2KupihsYq7FV1MVdilumKqcz8Rir/9aayIy7&#10;5QzQ7EnbAlS4+OKWifHFVnKmKqyPXFVxxVad8VaIxVqmKtEYVaKjFVrJvt0xVp0HTCqFbbbthVQl&#10;PTJMVkbbmv44VVQK9KYoVIDv8WBUSr064EqocHAlsb4q2RTFXA1xVzdMVaocCupirqYqtIxV1Pux&#10;Va2/TFLTLXbrihDzadFcDcUYdxim0uu7KS2HNHIyolkk7eu7dCQT88i2JpbaXy+OTt2xQUS0QXYd&#10;MKCll3WF6npix5KkDiShyyKUfbpQ1pl7UUzjXbFCKjJGKq6viq8Gu+KGwwxS3zxQtO5xQqINsUru&#10;OKrgMUOIxS2PfFDeKurirq4qtZsCrajrirga4pdXFW60xV3LFXVwK7CrRO+KtEYquwKu2phVaXwK&#10;2CPHCq5WpihdyxVwauBK/tiqwmuKurilvliria4q4YquBxQuDYpb5YobDYpa5Yqo3EKzoUfocrlG&#10;1BYzNoDWrs67qxrlRFNomhjWIjAztNH5SRq/jkmKgr0xDJEI/wB+KEQr0GFC8NihstihYRXFVN4g&#10;4Kt3FMhIJDBtYtDE5Ddcx28JclaDJg0yZ15ZvfWtxG27JtmVE2wnFkAOSaCHdRgQ1XFWsVdirvbF&#10;WsVW/LFW6YFXDbFWqYpcRihaRXFXAYq3irsVaPTArRAxVqmKuOBVpGKoa8t1mQq3cYliWB6zphgc&#10;g99xgCWOyQlGNetcmqnIPiBp2wq0W2AG+FVhanQVxQuDEdsKtdcUrnXbIqpN7dRgSpCCpq2KV6xh&#10;TvgS2Vr0xS4xjqeuKuCbYpcMVXVocUtc9uORQ3zpsMKXcqYq20lB7Yq0ZKivTGkKLyeBrhVTd8Kr&#10;a1NK7Yq5TvXAheSCortirXM70wK0JSfbCrjvue+KqZO2+FCwkd8KtbV3OKrTsfpxVcta4qqqTXfA&#10;q4+OJVtqUr0wJUn6VwoUJKnfwySFtcULq7b4q0mxxVUA6UxVWSMk8cCVYJxG+KrT8sUKbmgwoU+d&#10;eowpWlv5dsCtpFU4qvpXtgVuNutcSlUUfdkVbFK+2KV1exGBV23auKWwa9MCqiCnXf5YpXd6jFW6&#10;b4q5vHFWh03wK2GruOuKtoSSeQwK054jxwq5EJO+KVUcTgVwbfFV1QeuKFlNsUuVaNiqoRTFK0fD&#10;irakHcnfAq4nxOKtMf5cVbBB2OKW6gbDFWifHrirfIjdeuKrDKW3PXFW+oqcVbBPQ7Yq4NtQ4q0T&#10;XbFVwXt2xVrgF3GKrQ/Wg2xVympxVeux3xV1V7Yq5TTFVwYP7VxV3Hjiq2pBxVtTQ4qvB77HFVjE&#10;DrirXIffirQaoPjilaSRucCr+TEU7YodTbbr3xVex8TilSK0xVcuxr2xQuanUYVcpFN8UubY0GKt&#10;H4tqYq5FxQvNOtcUtsBSvj2wK4mg6Yq5VJBHicVXjwNRTFVN1BO3XFVpNTTtiq7hXuBirlp0BxVW&#10;Cgb98VaOKtcuPbFLQJ74quO+564q5XGKr+W3scULeQJqMVUz8TcTirbDbffFXKwNMVWEEYoWA8ds&#10;VbRj26HFK6orQ4q1TFW02Hv3xVcdh1GKtrTxHyxVploCewxVokBa9zirn4r23xVYDXbFCokgjNeu&#10;KqhIJrirRFemKViAU67+GBVTpirfEHFW0UdTirbj9nriqm4phV1aLU4qpFt6jrilvbiScCqgpT2x&#10;VWG60xVSPhiq0AAYq2jADCq9Xp88Cr674qqgClcCrS9OmFVNTXY7HFWmAXvX5YVcH+H3OBDQAIwq&#10;1UluI3wK5lHXviq5UHU4FbZRTbCqnxpucKrajFVxAJ9sVa26E4qpNWpGKrlr3xVutOuKru+KrCKd&#10;dsVXRqOVD3wJXemEPvihUQUFfDAlsGvTFV5FB8R+7FVJvAd8UOK7VbbCq5BQ0OwwK2ZCOuKrlbf5&#10;4quajd8UreR64ocd98VW7j5YpcWGKrSaj3xVy++KqgUdsVXuvWmKrARTfCrq13XFDk+Lr2xSqhet&#10;cUuRBWuKHSGhwKpSSBfs/jirT+Iwq49h44FVCygADFWgCcKGkjBJ5Cnga4qqpH8O3TFK2m9D2xS0&#10;mx6YoX0oaYpaNT2xQ0oruMUNtQbYFXIATTxwpXUA274FWDYYVc4Zht2xVaiN1PXFC9TuMUtl67AY&#10;q1SoqABil1WJHI1OFV9OO+BWyo4hj3wKsIA6b4oWbmorthVpm2oMUNEVG+KuZuI4gVOKrVIrvtiq&#10;+RfhrhVDMW5cfHocUOMZrilUVWpQYqvWGuw74q2yDjx64q0E49RirYG9cVXBNq98VWhPiqxoKYq5&#10;tt+owK5WDDwxSuZgdhiq9VpvgSqcl6HvhQ0w333GKV1OoNBiqk3wqQp64qviA4dd8Cu+EE164qsK&#10;g/ThVpVIOKF1ScCrGPIbYVbCDpirTKF264q2EIq46YqqclqK9cCrGQVrhVyx89ywFMVWMy9+o2xV&#10;clQQAeuFCqVAahwKplBUkfdhVXdV6rgStoAN8UtK9DQ98VXEDeuKtemzGoOBV8kdDUD6cKFi1A+I&#10;k4qtIpgVVUk7nFVN18fwxS7q1SMUKhr0HbFK/hx3G9cVWvQivthVRqGHLFVWoZffFVPkSKYqtVyC&#10;Qe42xVzN4YoWeoATXrhVYJCQR44qvRj0xVzGn2d8VbY9sVaIPGhFO+KrVQk1BoMVXcd8VXqoG4wJ&#10;XKWIpiqxIyB4HFVdWpsOhxQpSydiN8VUndgemFW1Jbrirmqp5KK7b4obTZd+uKtk0xVssoAI64q5&#10;W+/Aq1pKbYVa5jpilxNdsVb7b9sVaC1xVdQnfAtOCV374rSwCp4nCtL0j3wLTipGwGKqR+Hck4VX&#10;gl6eOKt+lw3amKuLClTv8sCtMvHcihwqtjJB3NcVdwNak7Yobptiq0AMeJ8MVcpK7UriqqrcASAD&#10;ilby7r1xVtSCa9PHFC80xSsdSdu2KCqJuKtscUrWAY9cVWsKDl4Yq4qDuemKsm8m2PJmuj/qjEMJ&#10;M2QZaGpfklSbV5aNTtizDHrlqEnKS2JLcsGJOBUKx2+eFWg2KtO3YEYFWBqHfFVSNh8R74ErNga9&#10;yaffhUs50y3EFuqU37++SDBUuWCriVCUSuWJHfIMqUwK1BwJapgVvpSnXFVysPDfFWh8OKrlNcVV&#10;hJywqqBwdsVc3E7HFCjO4Ra9MULbKLk3I4hSnUAoMmwRIySFWMYVV0AwoVMKGxireKt4q7CrsCtY&#10;q7FW8KupgVrFW6YVdiqnNAkoowwFUnvNMKb0quUyg2xklrRlDVcoIbbWFg3XrkUtxTPbnkhJ9sbW&#10;kziuIr0cJQA2TG7Hkgb3R2i+OPfIkJtLw5Q0bY4FR1rfyW/xcuQ7g5ZGdMTG02t9RSbptl8cltRj&#10;SNQltzlgLEhWUUwsV/HCrZFN8VWk064q4NXFVwxVrFW8UuxV2KuxV2KuxVxxVrpviqqsleuKKXg4&#10;ULsVdiq1zxBOKUpJ+sT79BgZJmi0GBiqdMKHYUuxVwxVj+uXbD4T075EltAWPoIurUXMDlu9MokL&#10;ZApPaQSq5lSoKGhyktpNsns9VQqBLs3c5bGTSYpgk6P9k1y4FrIVOuSYtHCrqYq1irWKtHwxQh7u&#10;X0oziyCUWSGZzIQcBSnca0wMVXpkkOGKuxVvpil2Koe9nEMZJ74WQCT2l1DbM07gFycqkabuG1kl&#10;02pSjuoOY53Sdk7gjCKAMtiGglXy5i7Ch2KuxVrCqGvJOK0wMwl9unqScsgVKbKtMLFdhVrCqHvY&#10;fViIxSELpl56CiJjSm2VSZhKfM0nqIT2plBcmLAri4ahocNMW7a6W7HCRdxgKp3pt29svpLHxU9y&#10;MrLIIz1EjAWPcnqffERtZSTCNQF365eBTQSuA7AZNCzrXFWsUrG3BGKrGWvTAlDyGmKpZfP2+/JB&#10;iUEByNMLBUjtq9xXFUZFbg0B8cUJhHCo6YpREa02IxVXCj6cVVoiRthQrBcKFVBTfFW2wpSPWrmk&#10;ZUCpxcgLNFtAo5+OYk92KdDc5BKoNhkggoq1SgqctAaiUYBXLgwXUphQ3hS1gV2FXADFW8VdTFDY&#10;xVwwJbAwq2cVdikIK4k3IxS//9efGSOb7NMx7bjFDTKFHtixpAtMp2U9MU0srtvimlhOFDcbEHAq&#10;IBrhVcRXAq04q0ffFVuKtEVwq77R+WKupXr3xVQlSmFUO0RJ9sNoUrhPTpXocmGJUVcIdumSYosP&#10;0I6ZGmSsrhxvkUrGJXdTiqJhcMtTgSvLb4pbJGKG616Yq44od8sVcaYEtYq1064EtbYqtOKtriqB&#10;1cj0Ce+VSSEs0i4VqxHqDX78Q2prvhYWsYbU74qg7y3WQcThAQUJFCYthvloYphBNQgEUHjk2Cax&#10;ODilXD4WK8HFLfLwxVcrUxVcHwKuB74UKitgQ2DvilcDiruWKuBNa4oX1rirROKrGOKra12xV3XF&#10;Wxirq4pa5DArYNMVdWmKuriruQxVvlil3KmKu5DCq2u+BC8e+KuJpiq9d8KF4GBWy2KVM4pp1aHF&#10;Wy2KtVxVdXAruWFW+WKt8sCu5EYVcDgV1cVcQrD4saVRGm2xNSm+R4U21d2ilKR7UGRISCx9xxYj&#10;3ytuXq9OmFURHKDihWDVGFBX1riheuKtEUORKpB5is+QEi/TlEg2AsT4j1Ap8ci2hPdElNtMHH2S&#10;d8vxyZkWzSKQMKjcHMhwzsqEYGLqYqtxVvFWvfFWjgVwwq3gV1MVdirv14papXFDXTAlw6YodhS0&#10;TgQ4HFLiMVaIxVojArVMKEs1axW5jI79sgQinnuq2bROVoa13wgqlrx8RXJqpoQCfHFVnQVHXJIc&#10;dt8KuY8SPfFV43FOuApU0AaoOBK5VB3wJdtgS5QOuKWiF6nFVoemw6Yq09CK9MUqfI/RiqzkGNMK&#10;t8sCtgntirbHxxVYXqMKqRcVxVTY1OLFsEYpcTirTGq74ob51GNJbBGClczVwoWcsKqZOKG60374&#10;pbG+/XFV4FcVXKoHzwJVAuBWuVK1FcKqTkdu+KqTgAYWKl3woXnfY4quAoMVXKN64qi41ZVq3fAr&#10;TEbnFVgkH04ULCQfnXCqlyrWuKWxgVWSgOBK5hXAq0UBoRiq8gHAlsb7ntiq9d98CV3XfArlFTiq&#10;8NQVxV3LFW674qvC1wJcw4YpbUowqOuNIXL8hiloio3xVUBAXFVOtTuMCtqtMVVFQ9TihugG2KWn&#10;+Hpiqw0IxSuIPGo6DFWgPvOBDboSMUrajpiq9Nz74paY8diMVcjg+NcVVUI74qtIrvirY6j3xVaW&#10;B36Yqt5A9MVbNenfFVUMetKYqtI7nvirfFR88VW0FffFWxQVriq0ClaYq2B44qqpTcHviqznXbFW&#10;yAdj+GKtcQuKupirVa4q0d/nirivEVxVqh+g4q2oxSuNOuKrOQ74Fa64qvoMUNhfhJ6UxStGFXMa&#10;jFWwCDWuKqiR8jXAq7j7Yq47VrirfGoriq5CRue+BXAHr2wqsZSNwMVUmI7Yq1SmKtq9G3xVXDYq&#10;4uMVbI3JxS1TscVb4hdwanFWtqVGKtEgbHFXBlrtiheSMVWMeR2xVobdcVaIcmtNsUKbsV6jrirl&#10;rXwGKWw1TQ4qqVoNsVWE7UxVoVYV7Yq4gVriq4nscVaYCuKrSrdT2xVpG33xQrjiRXFLlFTsa0xQ&#10;uBB2xStAHbFVRAAN8Vb9PkdjTArRp0xVyk1NcVXcK7bVxVeU7YqpGLuAMUrCKClK1xVcvHv0wq20&#10;gB+HbAqk8lTscKuPxkU6DFV/w/LFXEHFXAnFUQrE0rkVWOKexwoK2h64q598UqTqO2KthuwwoXKQ&#10;Ca+GKur9+BWw9OuNK4nw3xVaThVqoHUYq6mKrStN++Ktctt8VduDXtirmJP2fxxVeBtU9cVadOQx&#10;V3IH54FXVrU4FcjchQ7Vwqqgqo264Fa+0cKrwvjgVskfZxVcF8cUrW6YqpVp0xQu+M7nbClcprXx&#10;wIbrQHl0xVSL12xS0rVNKfThVeVK4FXCtKnc4qvQ0G/XFW3r+ziq1VoanCq5KDc4qqcNhQb4FpzK&#10;w+eKWvs/PFVjVO/fFCi25piq9S1MVcy7bYqtLll40+nCqqHAAHfFCotT1xS2WpvirVO564pb2OKu&#10;LCtB92KG6/DWlD4YFW1PYYVdRfeuBDVaHbClz7bnFW0YnfsMUrXI6g98UO9TwxVtGB3Jp9GKGy29&#10;RhZOWuKriGY1GKuU1wIbY8aDxwKsZvHCh3w0qOuKtCKo2xVt1YDfp2xVYKdT1xVvgQTWlMVbIp0x&#10;VtRyGw6YVUygLVO2KuVgjEDoRiqqrgbjFVEHc1xVvmD17Yq7kBiqtsRXAlTLgbnfCrgRIajtgVyU&#10;INcUNKoU7YqvatanFLvUofHFVZSrGuKVJ5AevfCha0nE0xSvqWO2BWgeRBOKqigDArR2rXFFLeW9&#10;RhVYFJPw/PFV422PU4q2y0NCK4q56qKgYFXuyoACaYqtBBFMVU22U7UrhQqfV1K8t/fFVjlY22qM&#10;Kro29Uch9qu+BV/Ttil1dx3GKu9SjE98UrWqWrTfFXFzSmKtpLwPQ4oVHlLCh74pWoA/zxQuKgHf&#10;piqpHTcd8CrGpSh64VbVaGrmvtgV1QWFOhxSp+r1VRvXrhVRPLnucVXqdjTFV7UG9d6YqpjpXxxQ&#10;sY0Ne+FbcGr88VXkErv1wKpMDyoMKG+HA9Kk4paUFag7VxVU2+/ArZpUA98VbKjuMVajBYgAYq5v&#10;gNGxVUDfDt1OKWuVBQ4q0CDv44ocwFQTiq1wep79MVWrthVUALbDtgVbSvXChofDs3XFDnCmhHbF&#10;LYGxIxVRU8sULwvtiyd067jFVQqpoB1wK5QVO4xS3Tf3OKriOHXqcVWMnhiqoqmletMVWManbbFC&#10;xgw3O/viq4sKV74q5etT0xVorUlu2KuFGO+KrhGF+10OKuZV/Z6YqsCcTXtirfQ1HQ9cVaIqPbFW&#10;ga9TthVxUdRiq5VWnzxQ2WHTvirddsVWlj0O4xV32qnFKxm7YVbJLdvYYEF6PoViLS1SMbGm/wAz&#10;kohqJTdRTLGLmbiK5KksY1GckknucBbAkl7MVHGnXKCySeZgWINQcKqLVGwxVarnoRihxUk1AwK1&#10;Uk4SriKb4EozTLf6zcongeR+jFWc0phDFA3ktSR2GAsglclFPI98CXKf2qjAq7etAdsCtdNjilvq&#10;MVWll6Ab4oXhqCtMVbVtvfFW1cg4VV1YEYqgr2Wp4jEIKY6fHxGEMSmsYoMmwVl98KqyDChWUYVX&#10;jfChvFWxirqYq0TireKt0xVrCreBXYq7CrhirqYq7ArRG1O2FCAu9NWQVQUOQMbZiVJNcWbIaN9+&#10;UyhTaJIfiydTXKabG+u464FRlrqDp+7l+JckCxIVrjT4bxSY+uGlSO6tZLeqsPh8cirUFxU1rSmK&#10;pzYasY6JMK1/ay+MmEgnkU6yiqnMgFpIVQcLFulcVU5UqNuuKVKONwd+mBVfCreKtjFWjireKuqD&#10;ilrFW8VaxV2KHYquRqYrSqrg4VX1xVC303BDiUoewi+Gp75BBR4ySG8VbxVxGKuwpQ9zYxXIo4rg&#10;ITaWrbTaUSbc1Q9VysxbQbQVjqUUN4UnFEk/A5SQyKO1jThABJEfhOJFMom0HbyS2+4rxyF0pCbR&#10;anG4HLY5dGbWYotJRIKjcZbbVS/JK6mKFhGKtU8cVQ9xB63XFLUFuIxQZFUUu2SVdixaxS7FXYq2&#10;MVY75gu3qI4xVjtjbcNkpuNCvEiEs7bEVplE5MxJNtAtuMYLZVHdhIp+ozJAaiupk2LsVaxV1cVa&#10;O2+FKVX0vI8fHIlkERZRBBkUIwDJIb7Yq1hVCXV1w+FRX6MBLYEkntrqRjJCvw965RIswlN5dSVM&#10;clNuuUuQxi8h51I23yTWoWbvZy+otCem+J3VM5NYkuTwOx8BkeFSU1sLaQKC4qcsAaibTUGgyxDh&#10;U4qtY4paZhSuKqRIO4xVTbwwJQ87Bat7Yqk8z82JOSYFuNa9sLFFQxUIbwOBUXGoqMVRkad8Qquq&#10;7YVVgARhVcBTFVZGHQYUIgDFVK5cIpwpiLYrO/1ibj4nISNNrIbaL0kHyzFKUQoxVUUciAMkAwka&#10;TCJABmQA1KoyaFwxV2KuxV3XFXYq7CrYxQ3XFXYq2BildiqlK/EVxSlsrVNffAl//9A4tNR9Nt9q&#10;5jhy+acT3cMkQCmrDElrpJBKElP+UdsjbJFoa7YWJb402wsW41LH2xVFQptTFVT064qsZaYoUziq&#10;074pccVaA3qemFLdPHfFClKDSoxVSp3GIVC3QMmx7ZO0EIRlK9ckCwIdHPk2KKtp6NQ9DlZZhESN&#10;UbDAlfE3H2xVVEo6nAyaE6ufhxVez0xYuV64qqAYEuOKtU74paIwIaO3TClaBXAhsDffFKE1OPnC&#10;V+eUzSGNWknoz7/LGJbQyBG2r45NgQuNDihSYeOSCqRSrb5YGBVoouW2TDEplClMVVePhihcB2GK&#10;rwKYpbC98Vb44obXbAlVAxQuxVcDihvj4YquC0xQ2RtilYcVW0rirVKYq7FWicUra4q4HArYOKur&#10;iri2KWuWKtk+GKtFsVaG2KrgcVX4odTxxVWQYVXE0wIW1xZLScVWk98Vd74q4HFV1cCWq4odypir&#10;i/hirYbFW+W2KXcsVXKcVXg4ULhQ/TkSEMU1WQW0rK+wrscxy3QQkdzX4h0w220i4Zg++FhSJVqY&#10;UKyNXFCIj3xVcRgVRuoPWjKnK5BIYRd2pgmIPbfMdvimIs2WMOp7ZISpuDItLnLRqvcDrmXE2484&#10;plXbfJtBaxQ4e+KtHpih2KXHArRxVvFXYpaOKGjilsbYod1wK1hV2CldirXTFLgcVdilrAq3CrRF&#10;ffAxY15h0f1AZoxuOowMWEz25QUNckEpcNzt1yStOnfCEOIA6YVXcqkd8Ut14nAVUn+A7YFaVhWg&#10;xSurXrtgS7lTAlonbfFVJ3oQB3xSsL4Va5b4q2DtTtilpgAPhxVsim4wK6pI+I4UKLVHTFVhrSuF&#10;Cwk4q6tPnirdTTFXAYq5uuKt12pihZUn54q0WoN+uKuG++KrgtcUqgQDArfTFLYAO+Kru2KrWJG/&#10;XFVNj3AwoUnHfCxWjbtiq6mKW6YoV4o6b4FV3JZaeGKqNK4UNdOnfFVr0BrhVTNO2KVwFd8Cqh6d&#10;MCVwwK3x35HFLdeXTrgVeq9R44quVAflkSlsimKtgd8VbOwxVwA69PoxVeKYqqdOuBVMtXc74sm1&#10;A6b4ocSegxpK5euNK2STtiqpw5DbArRSm3XFW60xVaZAMUtcu+Krl+LFWuRpirgaYFXF8KtdcVaK&#10;98Cu3JJOFLa0ANOuKFw3xSuHz2wK4UBxVtlB64qs9MDfFWhtU4oXKD1OKVxNOuKtM1emKrPfFXct&#10;qUxVVoHUGvzwK0q06YVXtUDf8MVU03rUUxVUC+OKrKhQWPU4q6ncnfFWuNNzirSE9e+KG3Hbril3&#10;tilsYq0y9ztihoL3wJcFrirYUg4q2S1KDfFDQH34qqCEgVxV3HffFK5hxAxVeFLb4q2UpTFXMKjY&#10;74qsqK0GKto3HbqcCqgUn5YqpP8AD0p17YVUyK98VdsB74quAFK4q0zAdMUrwa9dsVXADFV3+ZxV&#10;b0xVoiorirgoGKHVJxQt40374q6tfHbFWiT0GKruKue/tXFVrjieNNsUreIB2wodXFWzTAq5SAOm&#10;KVwPvXFXNUduuKqS4FXnY4VaoO3bFDge2Kq68VWgG5xSsBBNDiq5lUb1qcVU2Ip1xVeDtgVute2K&#10;tj4Tiq+tGqcVWu++/wBOFKnU9MUOrTFLSNyrirT9KYoaRa9BiqrxAO2KXUrUYq2FC9Diq2m2KrlJ&#10;BrXAhc7137nFXB6ChxVp2r9kYUqdaClMUOA8NsVbAqKYq2oAqWxV21MCqWFV5Wm+KtNQHfFW+dRT&#10;wxVxodziqmU6kdMVcq/Dv3xVch2oe2KuMoGKt15bjFWuPcdcCqoUdDgVa3XbCq8Gop4YquKhcVXV&#10;JHjkVcrCuFLmNNziqwuO2KtU33xVsGmKtq1fbFWg4Y0O+FDnpilpPh6jFVyNQ1GBV53xVtfh98VX&#10;Gp36AYq17YVcCBtgVcHpuTihpnNdsUtV8cVdXeuKtScTv0xQtVh0GFLTGg674objodh88VbVgfiH&#10;yxVWRgO+KXE8t+wOKrgO+KWyAPfFVtKHpvirfEg+OKGq4q1RvtdsCrQa9cVXM1OmKWqUBIPXtihp&#10;E5AE9sKrgtDQ98VVCoZeI2xVZ6Zpiq9aAYqtkehoMKrdiajFVhqO9cCHVJ3IxVwGKuLMD8OKFUVK&#10;jl18MUrRTFVxKgVG/iDiq0AMakU+nCrZCKAw6nFVjAftHFDXHsN8UuCkbHFWmWhr44od8JGKW2ir&#10;tU4qu5MBxJ2xStC71xVw2+nArudDSn04ob5ffiqwlj1NBiriv04qqclAqvXvhSsf4vioMUOHUE9s&#10;CVVAQ1MUuOxOKrlFBXFXGh3OKtUAFMVcCBv0xQ48SeWKq3INueuBXOwrQYqsJUnpirqg4q03xV22&#10;wq2rAACp98UNzPWg2O2KqZooqOvfCq5QKVrXAq5UFK4pbZQRuMVcDxBNdsVWqFJr2xSqNQ0HYYqs&#10;PXFVyAqeQ64oXOK7d8VWUP3Yq4/Eflviq8rXfxxVriF3xSplqmoxVxocVXUoN8VWc67DFCxlckb7&#10;YVaWNWbf78VXcVXpgVeGTsa+OKqUpoOS4VWipoSRXFCoaHpvilafh64oXLTt0wK4UB3rhVVoeiig&#10;wJbdFAodzirRNBXtirieQGKqLfCdsKra7CvbFVUOeh3GBXUFN98KFJ2I2FaYqvBAG3XCrYr1OBXF&#10;dt8VaQ9wMVaPEE8RviqohUrXvgS4gEinXvhVsbHY4EqgAcFx1HbFXcQd8VWlgoqcVXCi9emKtxuE&#10;2xVYBUfrxRTZStPDFKk8Z8dhhQ2QOi4FdICaADviq50QbitfHFV3AkAdcVaZBTc9MVaQHcHfFXBK&#10;fLFXMirsu+KtMm1B1xVpU7neuKtU4gk4VUyvIg4WK6IMTQ4Er2I+/FVIOVBUd8KtlOhO4xSmGhWP&#10;1q8VWFVU8sDEl6TCoAplgalfJoQ2oS+nEadcLIMWvpCcrkWwBIruTk1D0yCaS+RS52wKpPsaYUNb&#10;jFXCTga98Cr2NdziqwivXFWSeV7c0ac99hihP2fiCcKpXPJyJyJZUgpDXfAly+NMUu5bnArht1xV&#10;eaEVxQtFQcVbG5wq2xGKtAE4qtknEQqenfDSpfbXC3T7eOGqYsqtEoKnBFiUcmWMVZMKq6e+KFVc&#10;khdirhirYxVuuKtbYq3irsVdirsVbwq7ArumFWsCt0wq7rirhiqlNAkwocFItJ7vTmjqVFVyuULb&#10;RJLWiZN1+7KJQpsErarXtTIMl0czwtyjYjFCZQ3kV4nGYUOSu1QOoaGQfUi3GJCLS0Ex/a2HvkbZ&#10;I23vWhIZDt4ZZGdMTG0+s9UjnFG2bLxO2kxR4bvlgLAhdXChqmKXUxW3YocMUuxVxxVoYq3irsUu&#10;xVvtiimsKupgVrodsVVVkwqgLsmaTgu474ClGwpxFMAYqy4VbNMVcMVdirWKW8Va2PXFUJdaZBc/&#10;aUV8ciY2m0tuY7i1jMe7x5WYt0ZK2iXsF/CbSYcZF6VyHDeyCaQU9pLDOUTcHpkKZ2rW95JaMVkG&#10;3hjxUjhtModSjl2Oxy0TtgYowGuWgsKdTCxWkYq1TFWwMVd1wq1ireKuGKuxQpzyiFeRxZgJH9Yj&#10;Exnfcjplci28Knc6odRcRj7IOY53ZEUnFnDwTLYhoKLAplwYOwq6mKuxVoDFVO4fguLIJSi+tL8s&#10;iUprGnEYoVRkkOxVaehpiqEtLuGMsk32q7HIFmFk1w7Eqh+E5jluCU3WkrKCQKnxORpt4kivtFEM&#10;ZfwwIpjrKOuTYHZM9Gsw37xhWuFqu2RRqEFMmFXe+SS7qNsVWYFWsKfTiqkxp1wKpk136YpS+8kp&#10;UYQpS4LyP05JrKLhUuKfRgQiUXahxQiYE+4YpRUdR8sQqJQAgYVVlSowq2RhVy9dsUIpTsMKpVq1&#10;xxWgO52wNkQl+lW5ZzIeuY+QpCele2VM1TYDfChE2kVfiy2IaJI5Rtl7FvphS2MUOrirq4VbGBWz&#10;hV2KupirdMCuphVvFWye+KoG6k3piWSDbAr/AP/RVcgHbanfMVyLRViWlag3yJZgqVy0kbb05g4Q&#10;hMLWXmKtuckGJCrI/EeGFC62lqCOxxQjF8cWKsCMVWkA4qpkYpU2WmKrQKCmKuPvhV1B1xVoio3x&#10;VYFptiqlNCDhQgrgADpkgUUhBEp69clbGlaCPianc4qmCrSgyDJcQcVWhCR0xQqpGEHSmKWwRXfF&#10;W0FDXFVTFLYOBWqVxS3gVbTFXAYVa70wKtdOQofDK5C0sP1CNoJGptv1yoNoTPS7oTIB1YZakhMK&#10;dsk1krSMKFpXfJgsV8J4n6cmEUmcZqMLAqlMKFw264Et1BwJbGFWxgVsDFCopFMVXjfFXcSOmKGl&#10;YjriqpzAG+KKaEoO3fFLi1cVbArirmGKqZGKVM4FaxV2KuGKuJ74parih1e2BK4DCrjirRrSmKrl&#10;G2KqiiuKrwuKFSuFLTHAhbTFVrYpWE4FbrirVcUuxQ4HFW+WKtVpirYOKrsVcdsUrgcVXg4qvU4o&#10;Y/5qtPUj9Qdsx5tkCwQ3M0D/AAnatMhxOQyey+JFY9SK5IFBRiVByTBXRqNXscKEdEaYLQVX3OKG&#10;qbUOAqxzzDZUIlUVzHkGyJROj8Zk4nsKZW5KNgiNvIQdhl+M01yTFNxXMpxS3ihvFXbDFC04pbpg&#10;VrFXCvfFXHFWjirsUt0xV2BXDFDRNcUupihojFk7FWgaYFceu2KrSKYq4YqskjDgjFgWG+YNGKP6&#10;i9DkeShh1xG6tuAAMsVScbb4VU13ySGmWh2xVv3OBW34nc4FWO3xA4q6QGtR3wMlN2p9rpilY01d&#10;sUqPPl1xVymlcUtjriq8uK8R1xV3I+AxVv36nFVzCu574FUymFVMoTirTL3xQsZa9MKtexGKFpPh&#10;irdCd8Vb64q0TQYqtG9cKGwCvU4pVBsaHAltXrgVeF5GtaYpXkVxVx+eKrTv16YqpE7UOFipOcUL&#10;a1wqvA2xVei1PjXFUUAFG5wK1LKp2XCgqQIOKra9sKtSLyGBXDbwxS2ASfiGBVweux7YErxQjFVy&#10;0pQ4EuC9/vwKqAV3xSvoPlgVqp7frxVoEEe+KrwR3xVeT3xVymvXbFXV5CuKrGJI2GKV1amvtgVs&#10;gAUPXGlcvw4VbU1FT44Eqla4ErgCNjiq1h2OKrCtevfCrSrxG+KF0bUO2KV24wKtYHFVRVBFDirb&#10;qFG2KrK+OKt12wq0KdBgSu6YFXKdt8VbGKu6GoxVsSMu+wxVTBrtirm8Dih1QDVsUtjvTFXMA2Ku&#10;RfTFBiq5vbArYFB7YVcd8VbDkqV7Yq5noAo7YqpsCaAd8KrlUjY4Fc1MVcTTpiruu9MVcAa1piq4&#10;kAVxS0Wrt1wKtrQ9MVbDgivbFV5OKqqqSNjirVD3FRiqzlvQ4q5mBYjFVYp8NTirarUVOKrmLMKd&#10;sVaC7YFWEYq3sBU4q4MQDhVZw5dcVaEa0+LFXSxqRXocVdx2AxS2YgK+OKt+mF6dT1xVfsMVcRXf&#10;FWhQYq7ltQb4FWNJxwoaV6de+KGzTxxVoEFa4paG2KHFlrv4YpXchhQsLA/axV21a+2KtkDqDiq0&#10;gk74FcDQ4pXk8unTFWuKjYb4FVFjxVoqB1woWFaAn8MVcCx3piq6m2/UnFLdfDviq5Qfliq40bal&#10;cCuK0O+KuAGKrSa7Yq4knpjSVrHjjSrSQTTv3wq2q8R8OKuFG3I3xQqcQSO1MUqgXwwKp0GFDdPH&#10;FK2tdsULVBqTiqoFBNDgVtqDYb4FaAJqTSmFVjL3G5xV1eXQYUtq5+kYoXEkihxVuMAA4FW0qaeG&#10;KukYLu2KrWbnhVdQUpiqkOu3TFVUHscCqbfa9sVcfADrirbRA9NjiraRhdsVVAKdaYq4ig674qpK&#10;D1OKqyg0wK6tNjirlFBWuBXNXbClsuTgVsIO+KrSpBwq4LUjFV1ANsULSAdsVcWrv2wpc7FutMCr&#10;oEBHhiq8Rmh47nFVyinUYq0d616HFVMgL0xVxYUriheWqMVbJFOtDiqwGu+Kt8qnfriqmVqcVaNV&#10;bbCq4Cp3xVUC0FaUxVoqMVdUk74qvjPGuKVUDbFLgdq4q7kK1xVsv3OKqbPTFVsf7wb4ELqH6MVc&#10;55HoMVbCitSemKt86DbfGkrS3ICmFCrXj9OKtk0GKVNjWlMKFhhDbsak4obCcBtilbzJ2oMUNjkN&#10;8Ct8aEMcVVFSu4FcVpsPQ9MaVY678T164qu4b+OKrOO+/TCrSgdcUOZK4pW1od9sVbK8hTrirRQq&#10;OmKraA7nbFV/KgqcVWsOQqMVX0FMUrK1wId6PMV3xVaFIG+Kr9qYqtRd/niqoUA2PfFVgjKn2xVc&#10;v82Gkt+oD0wUrhVhTviq4bCh64q6vY4q5Wp74q2aMTXFVzOJKe2BVN19Q1G1e2FC1KA0auKtsWA2&#10;xVo1OKVV5mNFUbjwwKqLU0qKHCqxgQd8VXpCJEJJ37e+KtFCm1MUO7eBxSuLCg2xVTlHhvXFWwoX&#10;FVQMWHtilxYUp2OKGwRSmKrDxG9cULeeKrgpVq/firS1BrirchArXqcWSwgECmKtBuINN8VVG5MA&#10;SeuKFP0+O43xVcuw6+2KrDRdwN8KrVUgb9DihasfAb4q4b4quSOp2pilspR6YqtLFSRiq4gr9rb5&#10;YquUgN8Z+jAhvmSTTfFXBiTXCqyZ67DxxStDkdcUNijCp2OKWyrAVNMVVI6EEt9GBVm1fCvfChfQ&#10;NsMCqTo0fXJKu+J+2BWwRTi3XFVxXiu304FUwtRXClURBSpwKu5dj0xSuCjjQYFbAZADhVa58MVW&#10;8qbHFVRWBG/QYqtQ0BPfCqoslVHLc4FaLhTTucaV3HioB64oWBO/fFVwHHtirZqKjsd8VaKgbffi&#10;q5l5KSvTpvilZQDrihsgVG9d8UtsFGKtKDWuKtihFVG+KqUodkIPXChDpy4VI3GFCrCx3J22xVsD&#10;uMVaIrv3xVTNV3OKGceU9OMNv6rj4nNcIFtZLJ0WgywBC8YVSnVp+J44GYDG7qSgJystiQzvUk++&#10;BVINU++BClOgJqegwoUyOQ27Yq2SZPiwK1Ttiq9ULfPpirM9Ig+r2yqepxQqXUvFaeOLIJa7VrTA&#10;lS64EuqO2KuPxYFaalKnttihwNeuKtFqHfDSuEgG+NKtaQDc9MVU/roTvhpUFf3rSqEH34QGKAhJ&#10;hcOpIOSQyrTNZDALMeJHfxyPJKfwTLIoINRkmFImMjCxRC0yQVUBwq2DirYxQ7FW64q1iq4Yq7FX&#10;HFXDFXDFXYq7FW8VdhQ7FXHArWKuO4p2wqgbnTEk3j2ORIZApLc2RTZtj45ROLaChvUaJuJ3Xxyq&#10;ma5Y+XxKeuBKKtdUkt6LJ8S9MkCxpE3GnwagnJKcjhq1SWbTprY7/ZGCkqaSkPyBpgtKb2esuhCy&#10;br45bCbXKKeQXKyiqnMgG2khWDZJi3hQ7FLumKtYFbwq1TFW8CXYpdih2KuxV2K072xV2KtBQDil&#10;XXpixXYq7FW8VdirsVaOFXYEuOKtEA7HpiqCn0tHPOL4XHQ5ExZApRfXFzbSJI6luB3plZDMSTWY&#10;w6pa+tDs4G4yBFsgaSWC2nKFgNlO+V0ztMLfVzGvCTemTE6YmKZW12k4quWidtZir1ybCnUwoawq&#10;4YpdTFWsUOxVsdcCUl8w3bxIFQVNaZJsiEp/w9eXEH1ieTipFeNMomWYkraFZem7V3FdjlEd1kWT&#10;otBmRFoK8jLAxa6YVdirsVa6YpS7UJqbYCyW2MVByORYpkMklvCrq4q1iqGntElPLoRgIW1CQC3+&#10;JhUZWYtgKEbWYXJjNBTKpCm6kp1i5RoG4muVsmI29lLJJvsuWhoLKLO29GML4Y0hFLk1arQ4VW1I&#10;PtilYxJOBWjUj3wKouO/fFVF2oKnbFKUXUnJyBkmJKyOtRU4sUckZOKCi40AA/HAqIXFUQieOSVE&#10;ou2FVVRiq7hirax4VXO3Ab4qxnUbj1n4r44C2JtYQ+lHQ5iFIRaipwMlTiSQMkAgplCvFRl8Wgqw&#10;yxi31wq7CrsVccCuwq3gVumFWxirsUt0wIbphVTmk4LikJa7VJOAsmok5tTAi3//0kVk5/M5iuQj&#10;LW/FmMBCQgZdRM8hNevfDSbTWxvkjajntihdJdczxHTJMURZBvxxVMgGGLFU57UOKtip2GKu2HU7&#10;4q0wxVTZcVWYq3TCrgRirRUVrirTJXbFUHNByBXvTrhQhmh49cKFRYOJ9uuSYotAKVyDJcigdcUu&#10;aqnbpiqpWuKVrJQ1GFDakfTiq6o7YquHvgV2KXdMVaO2KuOBWtj0xVb7nAVSfW7UMRKB12OYx2bI&#10;pLA5t3Ne+SBbWQ28gkQEZcGuQVOHZuuFhTXH6cKrWQ1BGTBYoyCXJsCEYrVwoXUrihsrgS6hG+BV&#10;ROm+BLfTFW0iZjWlMFppEhAopjaKap3wIpYW4jG00pM1cBKaWOtcbWncmBqMNopEo475K0Ft2rhY&#10;qRNMWSzArqYpaagGKrcVccVaxV1cCrlxVefHCq0YqqKMUKqDFK4nChaWwK4GuKtkYqtbAqwnFKxm&#10;xVsEnFXYq0DirYOKW64q0Diq9WxVvrirYxVcDiq9WxVC6tEJbdh4CuY+RMXm2oxhH/HMcOSE40OX&#10;nGK9svUpwAa5JrVANtsUI6A1GFVcDCxcV74Cqjc26zpwIrlMgyCTWf8Aod0Yz0JzH6uUDYTyaPkB&#10;JTLQwK9BQUzKBceQX0p1wsXYq0a4q3iricVaxV1cVdil3TFDWKWxirsCurirRxQ1WmKt7d8UtUGK&#10;uoMCtA0xS0RXCq2vjirZxQhb21W4jKkbkZEhjTzzWrH0nIpQjCCqQs23HJqpgAGmSQuqAaYpWsNv&#10;pwIbalCTgVZUHFWyabnpgSFKUUHscWSGIr0wqtKjFLgcCt/qxS2AAa4q2tO+Kr0cDFV/IHocVWVP&#10;Q9MVa27YqtKj6cVapQ4qs4jChZx/28UOC98VcTsTTFVtNsVcAftGn0DFV1O2KVwP82KrgQO2BKqt&#10;Dire3UYqtqMVWtTr2xVRatdumFCkX7U3w0xcoBwqqdAcCqsNQtT1xKqlQ3zwKtJHXCgtfRigOYKB&#10;t1xStB8cVapileN9x1yKXDbY4pVYwg64q3x38R44Fp1aHptgSqoR1PQ4q49dsCuC+GKtFBWvhiq4&#10;Hriq5TXemKXb1rirlAGKFxoBTFLozvviq8rQ9OmBXDrhS5QKUOBWwQfngS2D44q4AFqnFXUB2xVu&#10;grih1KHFLYJrtirgK7Yq4qQajFWx061xVpulPHFVoFNsUu3G4xVfy79TgVpanriq8LTrirj8JxVZ&#10;J1p1xVsEAbdcVbbFCzriq0Ag4pVVUVqcVbkoBVfHvgVy/Fiq4gDrhStBpihtj3xVaSKVOKtbA1wq&#10;uU1wK24oNsUOVqfLFLgQMCXM1dhiriB0GKtbgjFXMeQNOuKtBcVVAopU9cVXhxihevSuKVOQiu3U&#10;4qsHXfFV4JG7GuKqqNX2xVcWFcCttxGFLTNXAhqv44q0RhVpX3oMVa6g1xVYxatCa4qvNAK98VcW&#10;3ocVbWldjilexoN8VWg4FVUjDCvfFVrxqpPauKqfDn3xQtMW+3TCq0jffoMVbJNenw4q0QvTxxVw&#10;AHXFWgwbCrTEH5jFDjvsMUNqKbdcUt8zSgxVTr2OBKoKnFW+JAoMVVU8cCuY9ziqmzr3phVZw25H&#10;FCou+3hilcOJxVcadMVa2XFWmcBd8VUw/hiqp0xSt5g7YFaCqd8VbRATWnbCrTin04quiG24xVeR&#10;TrihoGh264q754q0DXFWqHlWmKrip7dcCtcQevXFXGvbFWkqd8VX99hiq0VU0HXFWyoPzwq0BQ7n&#10;bFVyqDt74FXggb4VaYB9yNsCrOAB2xVpwcVaVadMVbb3xVadj74qvHXFXClaHFWyMVXFq4FU2NOu&#10;+FXLiqttWuBWipJrirv4YFaqPnhSuFPD6cCrjTFVpXlirainXCq07HAhoHkaUyStFSDTpilce2BV&#10;8aipJxVfyoKDFV5IA+LFVjEfRiqwdTirVKgfjihr0yNziqxt9+2FXKta1BxVsivyxVcATsMCrUUj&#10;7e5rhVtwAaqMVb5U6V+WKrkNR74q5yh38cUuLqi1OKto4I2PXFVRehr1OKWjsd98Vd9rpt7YqtWp&#10;+0MUODqDxApXAqoTiq2gXriq0pXc4VRFaDAlbQH4hvhVsEHFDTGmFVhbFWuWKG1PLrihUAUdB1wJ&#10;bCjoN8Vcajr0xS0zlaAYoaAB3rhStI+Pl3xQuLDahxVpjyFO+KranpirdarWnTFVjLUb4q0AVPXF&#10;WlrXfFW1WuKrmJ6E1xVsKxGw+eKWyvEe+KthBQU8O2BDSVI26DFLT+3XFCxULHfFWlkWtDWoxQrl&#10;gd6YUrGAYYq1uOvTFVM79cVVQQq1rilo/Dt174FarXcYoaBrviq8Eb1xVrmTt3xVbzPbFVykrudz&#10;irW5Ptiria7DFK+PkN1P04qrSPVgfbFVo6b4q2rcV49cVWly3Ttirhtv1OKrgwHXfFLtia4oXccV&#10;cSAajFVhYjrtXFVQKcVWkhq164oaTdR4nCq9hvv1xVosNqjAqxyPpxS1Q9cKrwDTbbAq9gK1Hhvi&#10;q1SAd8ValHp/EN++KreXqUam+KtMQNjiq2oAIOFVMA9sUNhiNziruVTXFWitd/HFWyQmxGKthSzE&#10;nFVwG9cVbpTfucUqZQU2698UNLQDrU4q2xrQdMVVF3WhO+BLSvxBp1wobY8u2KtogB9sCtnirema&#10;k074VWBynXepxVfUD6cVaZTxwK5WDfR1wpVQAMCV7PzWhxVpWjT7XTtgpVjMrj4Cag4VbJGKtcOW&#10;1cVbUcdjuBirRSgrhVaSaYoVI25bnFVspHQYquT4qodiOmBVQkIN98VcoDHlila1AD44oUwTSo6Y&#10;quWhFKYpXcQCT3xVfQEUPfFKkQFHXFCnJQLUHfFCi7FiN8khdUfdilcGr1GBC+pUUxVbyK+5wqjt&#10;K086hcrC1eCkM3/NOBiXo8EQReIGwyyLWrgUyaHM3FSx7YpY1fzcyTkS2hj99LSoytmlDsK7YoUg&#10;5U174oWsWcUIxQsG+2KtMSvTttgVfx59NjiqK0qL1JwDvTc4CrMR8Kge2FKAnl+LjgZIZnFcULA3&#10;jTAlwpiruVRy7d8aVa1D8jihxfj/ABxVYzgbnbCqGlvkj6dcaQg5b7n0NMlSLQsk1Ruak4aQtDlt&#10;hhVWWjNvgVXYFd8CUfpupzW2wNQexxVlOn6mtxQNQE4QWBCcRNkwxVcKuG2Kt4q3TFDsVbGKuJxV&#10;2KuxVvFXYq7FXYVbxV2KuxVx3wK1ih1MUuHTFVKe3SZaNiQqUXumtGCVFVysxZiSVmMoar18MoMW&#10;0Fv4T9ob5FLSyPC3KM4pTa21CO8X05hRslaKQl/otKvD33xMVtKqtASHFMgyV7a7lhPONjSvTJid&#10;MTG09s9WWbZ9my+M7aTBMkaoy5rXjChs74q1irsCuBxV1cUhuuKWsVbxV2KHHFWsKt4q7ArYYjFV&#10;6yDFC8HFW64q7FXUxV1cVdil2KHYpdt3wqtkRXHFhUYFSybSzETJbNxPhlZi2CSB0/UpdPuGS5X9&#10;3Idz4ZA7JO6J1i0jek1ufhOUybIoQQT2pWRfsnvgCUdDrQPwyfTlomx4UyhmWUcly4StpIVckxap&#10;irWKuwq47Yqtd+CljiyASG5vEeYNJQhd8hJuEVtzrZuz6CbDMcm2dUmVhbCJRTJxi48ijwMvAYN4&#10;UNYq7FWqYpWytxFThSEnkPrSUyJZEpnAvFQMDBXySuxVrFLsVWnFCB1Q0iriziwHVHZXJHStchIN&#10;yhZO878GqVOYxC2nsUQ+jCAgooLTpltMGyCBXCqmage2KqbPilpGrgVzGlcCqTGuKoK+k4ChwoSo&#10;77nxwsVeBO+KEyiUCoPXAqsiHZR9+Kq4U7DCFRUQ2r3wqiEGFV9PDFVRFxQqoAcKpbqlz6SHfFKR&#10;aXb/AFiTk+6g5TkLPmyIUGUNiqi7YUK9onI8jk4hhIpiozIAal+SpDiPDCl3bFDsCXYodSuKtjbC&#10;reKuxVcMVdirq4qgLqWrYGSFJwJRlnFT4jiGsv8A/9Mt9Qpud8xnIUnuK7dcKFqT+nWgBrirT3Uh&#10;YMNsaSmdvrMMYCyD7sNKyXTr22uAAjAfPDSaThYo2GzY00lTeChrkUgocuy7YpXAGlTiq5pAu2Kq&#10;bGp9sVW8cVcRthVoA9xvirWKuOKtMgPXFUPcQ8gvHscKFRkqAuKqUdV2PjiqoN8VXU7Yq0DTFVSt&#10;cVcV7jFVoxVfWmKt1rirthil3XArQxVo4q7AqjNEJUKtkJRtkCx2+t6dB3ygbNy2wuSj8W2pmREo&#10;Ke8i2475NrXFKj54GJWsh7ZIIaowNRkwhGQThtjhQig2FFL64oVETlgJWlwSvTAlEw2Z+0QTkVtW&#10;MVMVtSb3xVSd8DJSYk9MCtUA+eKtHFLYXFDYXfbJgsSvoQN8KKUmkANMbSup3xQuoKbYqpsPHFKz&#10;FW8VaNMVaxVtdsVVAK4q4bYqvXbFCpWmKWixOKGgMVVFXFWyMVU2wKpHfcYpa74q4DFVp98VbGKX&#10;Yq3yxVwOKrx7Yq3XFXVxVsHFV6nFXSjkjKe4yuQQ871m3CP+GYVuVFdoL0bgcyAWRZMBUVGSaiui&#10;BrQ4oRMBocKEWBhVdTAhwPbpkClJtXh9JxMvY75jyDkYyn2lslxEKnqMtiFmFKWkZ45OLSW9sta2&#10;t++KuIxVquKtb4q7FXYq2N8VdimnYq7FXHFXYoapil1MCGjgV1cKXHbFLRxQ0cUreuKrqYELSMVS&#10;DzDpn1hTIgqyjAUPPri2KMSQRkghCMB2yarSO4wIaZa71xVdw2xVTAHcb4q3yqPliloJUb7DFkhn&#10;jArTFVIjbfFLVK4q0TTFXDfpgVeAB1xS0GPUUxVf6njirq1xVcoB6Yq2RX54q5o6fE3XFVOmKrCv&#10;jirXCooMKFpWnXpiraxjFVwFRvtgS0BQ4UNgV64pX++BXA13xSuO2KGqb79MVWlQcVUJCK07YQxU&#10;id9skhtRU74qrRIa7iowKqmh+WKuVKd+uKHFQOuKtj4hUYqpFqmmFXNsaYEtKS4r0xVUFO+BKo0d&#10;KE98CVoG9aVGKrySRtgSuX5YFbElD06Yq7mCd+uNKu6DFWwwYb9cCu6YpXgVHzxVx8BirguKuUHf&#10;FV/TrirlOKqhZae+BKwCvWuKrlBGBK3lXcYVXUJGBWh8O564VXbtv1HfAho7b4pXiibneuKuZqmu&#10;KrlYDr3xVomuKWjxxVbhQ2BUfLAlsDffFW60+eBV9KdcVUyxJpT6cVcdhirgRSoxVp3FN8KtVqvL&#10;FVwWvXAq4bUxQ2aHFLRSo2OBVw+EfGa4UtlduS9K4oa4jxxVZxp13pihbiq5Qeo7YpVK0FSMVaJG&#10;wxVwFdhvgSuCL1xVojuMUrCv8wxVcFC+HyxQ2o3xVfUUxVsL3O2KrObbgHbFVxA2O2Ku498Vcw4j&#10;bFWg+KqyEHr1xVxoRuKe2KtEVrXArQ5HYjCqqiitG2wK0wHbCqyhOKrSlBtse+KtUJ264q0VPfFW&#10;1O2+KqjYqtqaVxSqK1BQYFaJqRXGlcNyRhVSNVNMUL+m/U4qsZqtXFXcl7iuKqTHw64VbJ74ob4g&#10;96Yq306YVaC06/TgV2wOKuCgivcYqqKwGBK8ANtirqUxVpgcVUmSvXFXcXIoBtiq/wBMA4q2vSuK&#10;t864q2HGKtVB2IxVTdaE4q4vU1xV1T2xSu3PXrirtxiq8AN164q6orTFC+nYYq16YBqeuKrlUEb7&#10;4Fd6ajFXcfbbArVNt8KtjiNj4YqsIG9MVcimlcVaatdsVb2Pt44UrgoAqcCuoBvhQu2X4ia4FaND&#10;v09sKraH6MCtFt64q40xWnDFXFU+k4q1QEb4q2SOlKYquK0364q30wK1sNsVWkb4VXqMVbRADU4F&#10;XmnbFKxTyND3xVopwNe+Kr0IG/fAq0sOVT1wq2HWhPfFVwbucCrV+MGuFC0bCmKr0UN1xVxIpxPX&#10;xxS0TxOKqiPvXFXE164qskKpu3QYqpiT22wqrV3FPpwIXtUmmxGKWpgqsFQ1GKrWQUqcULGIUU61&#10;xVaDvTFWyRTbCq5PiHicVbUV3HXFW2IqT3xVTYjoBilbvXfAq4Hma+GFVQUBwK2zknrirXeuKrzT&#10;riqw0d/hFMVXHbbFW+LE4quAA2wqup44q0zitMUujQ9++KuePiaHChaAKHFVpHw79cULlWg2xQuj&#10;YUr3xS2Nt++BVUmuKrGBG+KuI5b0xVYQMKrd8VXqvVuuKu2riloeAOKtoVY0OKtMhO+BVMUpX3xV&#10;sMMKrtqVGKW1HbAhfQAgAV98CWlILHChskGtOmBVhbiCCK1wq0iUBIqN8UNFBXFVrBuVO2FVyjbF&#10;LWx61xQpFTy2xVuNuqsO+KrjQ+2Ku4g4q0oC9MVbqTscVXHbFVPkKkHriq5KE1I2wUq9iBiltQKV&#10;pviq5CCPiGFV8nwgV74FbHSoxVYy7bYq0iha7dcKrjF3GKrUTlU9MUqoiIQFsCG1ArU9sVU9kqfH&#10;FVdAsi8iNzirUh2pTFVsiIgDA7+GKFNa9cKuZzSnviqzlQ7muKtyEk1AxS0kjHcj54qqq3hgVft4&#10;jFVpr0PXFW0JJ4nwxVYyknCq2UVYEfTiqygJpU4oWnY7Yq0WYsB28MVabYjFV/GuwwJcaOAr9MUN&#10;lSg5KajCrYFTUnFVRY/UO5wJWmMAkE7YVWFePTCh1DXAlsEHpihcEpucUNtCV74pWj4hUdcCtFvE&#10;b+OFXAilcVbEgFSemKtiUH5HAlyoK1BpU74qqgDFLn36bUxVYorviq5zxp+OKtr4kYq2KdqYqtBB&#10;NAcKt1YqK7e2KtOe3bFVsa1Yg7eGKGnan0HFWy1Ty74Fa58vamKrxX7OKuPw7Yq0tVBFag4pXK1A&#10;RirasOrHFWhIWY+GKrGYntXCqwxkEeJxQ2Ywe1MKuVeP2t8VbpWtMULSN6DrihXtoGuHESCrHwwK&#10;z7Q9ISxiBO7t9o5IBrJTkLTLKYt4UoTUZvTSnc4lIYxcsKE+GVktwDHLqcysfY7ZFUGKnZvHFVpo&#10;DuajFCmu0lV+yetcVXdGrgQ5qYq0XxVO/LUf2pHHXpkCkJ00op8umSSlrSVq3icCVpIwqtFCa1xV&#10;Y7du/tiq7lQb0xQoyTovfpiqDn1OnTr44aRaAkv3fvvkqQoeo0gJ8cKFLgTSuKqnAA4qqhARsd8V&#10;VYlB3J3wKiEbbpgSuVuVD0xVE210YXVozuMVZXpmuCc+m4APjhBYEJ4sinpvk2KpscKt4q7FDumK&#10;t4q4Yq31xVrFW8Ku64EOxS2MKt0xV2KtVpiruuBW8KtYEO6Yq11wq4gdMVQF1pyyVZNj4ZEhkCk9&#10;xZsuzDKJRbolCMTHud8qpm7irjkDiqMs9SktyFfcYQUEI6ezttQTkhAbJVaEjvNPltSWXpkCE2op&#10;Oa0PXxwJTWy1V4SA+6nvl0Ztcop5BdpOKxkEZkA20kK4auTYrq4q0TTFVP1KtTAq2QSA1Qj5Ypaj&#10;nLHi4ocCVfrhVdirWKG8VaOFW8CGqYpbGKtHFXLIV69MUUrK4PTFV9cVdXFXYq7FXYUtYFdirsUN&#10;1pilSmt4phR1rjSbSe+0+WFCkBqp7ZUYNoku0jUvUT6nfKQRspyuk81OXTg0/FD9rplRDMmlwSaw&#10;bc74RYY1aKi1VTs2WCamCYo3IVHfLwWmmzhYuxVo4VS/V5jFFVetMW2IY/b6FcXyG4lYqvWmVSLO&#10;1ul2JWbbtmON0yZdGtBTMgBxyvOWsXYq7FXYq7FUDfzBVxZhD2UfI8j3yDEpki5JC/CrWKupTFLW&#10;KrWxShb2MSRkd+2LIMN1PT2lJFDkJNjVnp5t13BrmPVqmESH/M5aELyPHChY1O5xVbIwbpilYRUb&#10;DFVoIG+BVnKv68VU3amKpTdSVahNRhYlQRAzb9MUIyJKbeOFUcgUdN8CERGPvxSrou+FCIRfDCqs&#10;Biq8dcUKy4UtO3EYqxrV5zKxUHATTNHaTbfV499675iyNsgEem+RSqHpTCgphbx8Rl8Q0lEDLWLe&#10;FW8VaxS3irQxQuwq7FXYq3ireKuGKqc8nAe+LIJaz8iScCWkXm1MCCmcKcBiGp//1CNqt138Mx29&#10;aVC/PFVjNTriqkzlsKFNpiDQjCqtDemJqod/HJAsgWUaN5pBAimPTvlhFs6tl0F8kyBlIIOVENJj&#10;TbKGNTkEKMhI6dMVQ5JY4pbMqoaE74qvU1wq4+GBXHfFVu4GKuHXCrZGKu4jFCx174pUnTauFDYN&#10;RgVeB44UtsgOKFnTFVyP2OKruPcYq7jTFWiaYq0HFaHFK4HArt64q0euKtE74q0TvgKpdfW4+0O+&#10;YkhTdFI542HxJtQ5bAsinVjcCQcD9rLWshGcd8LF1PHCxaCg/LJK3Tj8QySEXDLyHviqLRR1bAhc&#10;JADQYpR0FuVozA0OEBCZvcArRRQDCWCW3N2kQJPXIWyAQRvEfvkbZ04HkKjpih1dqDFLRxVcAMVb&#10;ClzQYsSVbgIx75JCHlkrkbZAIR2r88UropqfC2TtjSIRuW+SQ02+BVM4q1irY8cVawK2m/XCqqDi&#10;q6tcVbBxQ4YpXYoXIK4pVgKYoacjFVB8CqZxStrirdcUrTirhiricVdXFWxiq4YErq1woaOKt12w&#10;KujNd8KqtK5EoYZ5htqSk5gS2LkQKS2J9OYDLIFspmFueQ98vaivoAcWKrGaN7YqjwuwPjigt4qs&#10;pvXIpUL6ESxFT2ymQbImkDot6YTwOQiacg7hNLx+Z9QZMFqp0clRtmQC0kLuuSYNk4pWgYobxV1M&#10;VaGKW8VdvgV1O5wq6uKupirWKG8VcfHFWjgVoeGKWuu+KWu+FDbHAqwDFWztgV22KqbpzBxVg3mD&#10;TDG9VHwknANmLGLiIrXb2yaodelDhQsAqN8VcrU64q41Br1OKrI/ir88VbCHp74slOWMHAlRYce2&#10;FK3bFVlKk4Eu6Yq2eu/fFWiDirh4nFWwa9MVbBp9+KqgbFV1A1TimnFeI+eK0tMe2+KGjF3xVqlN&#10;jirgtNzirTjpTFWqbb7YqtFDvhSvAP34FbC4EOp3xV3euFVOU1OKFBjtTJBVlcLFURa4qiEjoNsC&#10;uNBtSuKF25pirRBpviq2lNwcVUwVrTvhVeadcDJsU6YFd1wJVAzd98UtE8t+mBV4AXFXcgTXFV7L&#10;XcYFaiWgNcVXkDqcUrA1DTviqpiq4V7Yq2dhQ4q7Y4FaBpirq8t8VcKr0piq5anFKop64Etg1+nA&#10;q0rhVrkfpxVvl474EO471wpX4FWKabHCrdSTTFV1QMCtVwpcMCG6U64VbjNa02wK2ScVWk71xVXU&#10;1HicCVNjXFVvQ1G2KuUbUGKt+mHIAxVd6dNiPpxVxG9Biq8KtBXxxVwCjfpirRXv2wJdWvXFW2YA&#10;UwqsG/XFDqFtsVXlKipGKqYDeG2Kr+DsaDpgVsRkd64pb4gHFWtg2KuY9hiqwla4quIC79cVbO25&#10;xVxNKDFV8YqMVWsu9emKrW26YqupQb4q4MSK4qsfbriq9SO+2Kqyt3xVsuoFe/fFWxKF3wK1yDGu&#10;FVykVqcVWNvU9sVWbUoMVcAK0xVdG43B64q0w3qcVaoCaA1p1xVsgL1OKqgXauKVvPehpirlBb3x&#10;VplqN9jiq34q7dMUNAAdTirRFNwcVWGjdcKtUpvihtaEE4q5elT0GKr1+MVrT54q5lpvtiqwgjpi&#10;lwLHYDFV4LAe2BV6tTY4q7nXFCw7nFV4pSmKr6VqcUqDPQ4q2nxfZxVeEofbFV5IGw64qpmh2PbF&#10;XJX2xVeHA3pXFXVAxVyivXFLao5PtiqqVVQD9+BWiADWuKFp3O2+FW9gPfArk3ND3wK2DuR4Yq5z&#10;2xVYyU3HQYVWgnFVwYEeJxVzqOoxVsKB1GFLbEUpgVtnod8VWjcUO+Kt0xVb9natRihpAAaYpXMp&#10;7DFVgVhtirZO/wAWKG6bfPFWwCMVcgYYqqGlAcVUmJ5dK+OKt18RtgVs7b9AMVVAB364q6gxStAo&#10;a9aYq1u29MVbA8cVcfEYq4+O2KFpJbpTGlbAI22xVcd8VcUPUYqtAJJriq3luR1xSvBAoO+Kqg3x&#10;Q3sdjiqmzBTQ03xVvpU064q1U9/wxVcq12OKWmXFViqRvsRihUIUfZxVaaYqtYcDthVcpJ6DFWmA&#10;U77YpWr8RxVsCp+WBVyKFPjirYI3rirQH7XhirXxN88VbBKGhwq2QQa4FWknFCorV6HtjSrlatcK&#10;VVUDJUnfArQWgIOFVwI+7FWlPOpfriq3jxao6YVXNT6DgQsJHQdcKFygDoMUuC1OKtnZaVrvilsK&#10;dxgVotQe3jiqnz5HY7YULqE9cUthuxG+KFhoTU9sUrVavTFDRK198VcGPfpgVsEE0GKW+XbCrRoc&#10;VXADAq4kbKOuKVigqxPjihU4nvilxoB0xQ5QThVzKF3PXFWuXbrirRYjoMVW79sULGWvTFVhjNa1&#10;xVcCKVPfFC+vLYdcVapToa+2KuoR1xS2PfFVojBJxVeR4Yq3QHoMCro5AoA740leH7AYq0Wqd+uK&#10;r1APzxVcUoa4pWkE9cVXGQDYHfFVM/CanFVwHIV7YodUd8VaR2p8W+KtiU07Yq4PUeNMULSeQ3xV&#10;zniKjCqkWJ67YVd2OBVStFIGxxSuVCB47YFcqbHFXJJTsDiq4uG2OxxVTAAox3xVeZBXYYqpOtdj&#10;hVrjT4a4qtII27YoXCLl8XfFVlK0BHTFV4PHqdsVU5CcVaX4hWuKqikA18MVVll5dB9OBLtgPHFX&#10;N0wqsJIavbFVvQ+2KF1S/TbFW/UpVTucVUpKDpihyKx69MKuelaE7Yq0gaSvEbDFLZQqtTtvgVVW&#10;Nj9rbFK9kpsTXAlw607YqvI4moxVqSQk1OKtgcjyxVbVa7d8VbaEp8R79MKrhVWIbFWuIPXFVlCG&#10;JOKFkqknb7JxVpRvTviq4LU77YFVAvGhOKtsAu5xVsgHvilTIYA7YqtG43xVcBSgHXFWxGRuemKt&#10;kcSD1rvhQ1UHod8Vb3XfucUKewJriqrYWM14/GEVNep6YtZLOtG0GOxHM09Q9TkhFBKequWUhdhQ&#10;4mgriljuq3fJz7YC2hjt9OCKV65SzSSQMpJ7YUIZ2p0wodyBFBgVa3cjFVvMtsemBDQI6VrhVsKZ&#10;DxAqTgVlNggijVR0pkGQV5m4gDClCMwxWlhPbCtKUkyr1OKELJfRjbDSLQct43Y7YaQg5bot3ySL&#10;WEkj3xV0daUGKr1Vq0XAq5I6A1NanFVzRiu2KqvpHv0xtVVAOmBK5TStN8VbiNAa4oX1pgSqJLw+&#10;IbEdMUMl0PWw6elMfjPQ5IFBDJIpOQrk7YqwYYUOxQ3irsVdirYxV2KupirZxV3TFW8KHVxS4GuB&#10;XYq7Crq0xV2BWsVd0xV2KGiMKqc0CTCjDBS2k17pxT4h9nKpQbRJLTCI/iTb2ykhtDalXNG2J6ZF&#10;K5Q8DcoyQcCppBqUVz+7uR9OTBY0h7/QwR6sJH0YDFIKSspgPGQEZFKtDO0LAxmntkxKkGKe2Wsp&#10;J8Eo4t89syIzaTBM1eor45bbWQ3Tliq1Uo1cUKveuFVKaASDwPjircQKihNaYE2qDFW8UtYobwrT&#10;vfAtOpirumKurilxxQ103xQuWSnXFVUNXFK7FDsVbxS1ituxVxxS7FDeFWq4FQ9zZRzj4hv44CGQ&#10;NJHf2l5asskR5cDUZWYs+K0zF/FqltRxxmHUZCQtlHZBW+lNMGaMglTuMqpsMmlu5LIlH6DCDSCL&#10;TC01KOfbplok1mKNrtXLQWohYzgbnCkBJNSvEd+LHYYC3AICbWiR6MTbDMUm2dUm+lW4Ch26nrko&#10;hpkU1GXxam8mh2KuxV2KrXPEVxSEnu5PUcIMBZphbx8VAwMEQMkhvFWsVbriq3FK1sUqMnTFUqug&#10;oJwEMwgWAJofoyFJcF74FaJ7YqplexxVaR36jArTHbFKm9AcCqZbviqEuJqKTXphUpTsfp3yTBWt&#10;wNtt8UI+MYEolFp9OKETGuFVda9sVRCDFVRRhQqouGlVVGKoLUJgqnCzAY7ap9am5N0ynIaZUyFF&#10;4LxGY7JVjFN8VV7dObV7ZZEMJFMUAGXgNK8DJq1irq1xVvFXYq2Birq4q7rirsVb6Yq3hV1QBU4p&#10;QFzJyOBkhia4FRdnFU8jiwJTADCxf//VjnInrlDesdtqjFC2SYkHgMVWKT3wq1z3IHXFWmO2+5xV&#10;YGKnbJAptPdE8wPauFc1SvfLObPmz2zvUuYxIh2yoimshUlHIbZBihzC3bfFVFLQF+bfaxSigeNB&#10;irR8cVaG+KuIqMVapireFW+mKGyK4qsKUxVZxFfbFVw6YVawKtrXFXBQd8KqhNMVaOKuG+KrJFPU&#10;Yq2gp1xSu5CtMCt9cVWmmKtUxVTlj5gg5XKNsgUouLYIfDKhs2rUjMZ5J1y8MSUyglDrv2wsCr/L&#10;JIapihsAHrhQqRpvXphUomWYdBiUKf1oQKZD2wcVMglkvnS55cVAoMHiNvAvXz0lP3iN9GPFaPDV&#10;R5ltLxeING8DgLHhpaKM3MYFQmoeYZreURqgAA7ZHiSIutvNkbkLKKH5ZIFPCm9vq0FwKo4OTpBi&#10;mNvF6w5dsaakQzLGKDFUJLKScjbJDO1cCqR98VUXNN8IKoi1lHTJgoIRBYHCxW4q7FDVe2BLXXbF&#10;K8DCheuKt1xVwOKF+KV43xVURcVVCcUKTGuKVNt8CrO+KrKDArVcKurgS1WmKuPTCrWKrhiq7pir&#10;dcVccCXVxQ2nw4qiB44lDHvMlvU8h0OYGXZuxsSpwuAT2OMHIZdYGtPcZkhqkinTeuFrXxLiqLjO&#10;FCoKYFU22wJW0qCPHIkKkMym2uKjocxpCnJhJNEm5xlThSV1tIK8Tl8C1SCLHTLWl3TChwFMVar4&#10;4pdTFDumKXYq4Yq3irjirRxV2KuxVuuKGjgVo+OKupiyaPtjStUwIaxVo4qtrirjiqC1CxS7jKt1&#10;pscBCHn+p2bRlkPY4gqkhXffJsVjAA0GFWqDqMVaJ3FemKtUpuOmKruNN/HFK1qEbdsUqDrviyUi&#10;KHFWqUNTgStp38cKtEV3xQ3yrtgS1hV1SPlihcuBLfviqpGw74pXgmmBW1xWlrCmK01xqcKuIoMU&#10;LCK74pap4jFXMopgVvcb9sVaBxVcBtU4oWEYVUnOFCgSTkmLSUJNcVREWBValMVa69Bih1TXFWiw&#10;xS1/HFCmFp1xSv3O2BLhileo8cCVx3wK6lBXFVVkPHkPDAqnSm/bCqsvtgVaSa7YpcNxiq9QMVX8&#10;MUtk8d8ULQeXbFW6U2OBW0BB7UxS3xxV3GmKt7U3xVtdhtiqoGp1wJWtWtcCrdht1xQ4UwpbG5pg&#10;VcUFcVdxpiq/YdMVU6bVGKuAIG+FLfyxQuPjgS1zp9OFV2/XAhYx3xSuDGlR2xVs/ecCrWG9CNsV&#10;aT4TXFCvE1anFV5WoqDiqnWnTrileSadMVaJ5bYquCg9cUt8VA3G+KqRNTUYq4t1xQ3G4Gx64qqG&#10;gG+KtAA9cCuYmlRiq7YCgxS19keJxVogUr3pXFVvEHb2xVpUr17Yq41I2xVYRXfFV4YgCvQYqv7E&#10;dvbDSrCQDXrgQ0asajFK4++KuJ49MVUyOXxHFV1dvbFVyvt8jirbivfFVrAnriq5X4GuKG5GDEVq&#10;BhW25CP2MUtKRXFXCtSR2OKra1JHfrgVxenXFWgwFffFXGQjbFW3loNhily/Ea4qq+owWoxVTaYk&#10;bjFWvUPUYoa570bbFVxIYgjcYVcx7YqsBI2OKHAV7YocQTtildGhY/ENhiq9kFPhG2Kra0GKW0b6&#10;MVXclrRsVbIBBp0xVaDx2XfFDVN98VcWKAnrgV3OorilaV2riq0EKelMKqnIuKDFWySDXFVxAarD&#10;rgVodDUdcVbCUFBiq2tfoxVVjXfkcVXBqbYpWlyMUNhC1C34YqvO2wOBVg2xVfy6YFapvU4q4jap&#10;xVtWrv4Yq0QDucVWhqVHY4VdyqNsVaB/ZxS2TTFWlBYkt07YquHiMVbDV9sVaoCfbArfLj2wq4ne&#10;gxVxWpNeuKtlQB/HFDvc4q1t1O9cVbA2piq7iGIxVTIIJxVw3+Htiq8Dt2wKuWrdMVcw38B3xS2p&#10;Ck8TUYq2KHv88VaYYqpkVPhihsL2OKuAC9OuKtVBFe2KrVU1rhVc/t3wK4ilMVXChxS5eNScKuqv&#10;U9MVbJBO2BDQG++KqlQcUqZFNwcVpahJxVczBeu2KrK+GFWmcnbFVyqOo64Fbr3OKr416EDtirYi&#10;B3Y4qsJp0GKrR77Yq7gD1GKu40Ox2xVxp1wqqMCRUYqsJ3riq5QG+nFXOgJofDFDVQNsVVIjty8c&#10;VX1NdvHFKoOuBWzQmuFVn2t1wqsbfbFVwjYYocFNffvihfQ1r44EtFeO464qp+BNMKr1cnf6MCVs&#10;q1+EdOuKqUSEHauFCJA2xS2FHLfpTAqxhtiqgxpQDFDZXCq0ihqOmKtR77nbFV/EncGuKr1SlBil&#10;cBiq8qowKVwWtcVWtQHfFLRofoxVx2GKKaLffhVawBFe5xVYdsUNA79cVcSDtihxQEEnbFVpow3x&#10;VtFC9MVb4itT1xVbWh3OKrq13xS2rkk7dMVdwoQTXFVWOnEnxwJajg479z44qvAp0xVSdfi+WKr0&#10;am52OKVUNt+NcCtKSxp0OFW5EIO2KuVRvU742rgQBQdsULCwrTucVcNjvirTGpoMKreIWoHXxxQ3&#10;xKUJ6YFbeHnvXbCqlwp1rhVW41Xj0yKrSpXfsMKWzPUUpT3wK2hXjTxxV3LbhirR2NScKqZc1IAq&#10;MVXKS3Tv44q0PgNDX54qtkap5HFDgKiuKtqhG9dvDFVxJB4kHFK1hQ0OKFrHliq0KAcVc9RuMVVI&#10;jy28cVVV+1virTfEcVXBgK1xVYSO/fFVJnI+z474UNMwrUd8VXAcu++KqkTUBr44EtFd64VVUpWu&#10;RSqBQ437GuKtSN6nXClbQLtXArmFMVc9R16Yq0KN0w0q+JS1egGBVnqqjce/XCq/l2OKrmFatXri&#10;qwgr88VaJJPxYob4127YqvSIULV3GBK0AVr1wIX8qmpxS1JQgnxxVYSfoxVf+zxOFWgd+nXtirZ+&#10;FwDiqxR8RPbCq00qRihyniKnFV8UMt1JwiUknFiWSaZ5Tc0a6P0DGrY2ye006K1UJGoAGSjFrRir&#10;lirgMKupXFUDqV2IhwB3pgZgMUvJQxIJ3yJLYAkWoMWGxpQ5AJKAkkIFMKFBdzU4ENv8OFXOvGhw&#10;KsBFTXFWqA9NhgVqGcJJU9sVZLa3YkX4D0yLJuS4LmrNXFUJLeoo3NTkqW0G+pFW2yVKSgpbtpGO&#10;GmCiz8wKjpirTHt2xVp0A2xVeqNUE9MVXlKbDbFVVVKH5jAraoKb1xVsRhd64FbpTfxxVVSnQYq4&#10;d2UYq2SNj44q2XqcVdUnriqpGGX4l6DAlPNL8wtCyxzGqk9ckNkEMrgu0m3Q1yYLAhEq4OFC/FW+&#10;uKHYq2MVcMVdirqVwq3ireKGsVdgS3irqYq7FWsKt4oaxVxwK10wq4imKtEVFD0xVAXemCQco9jk&#10;TFkCk13aMNm7dDlJg3CSjyaPZtxlRDO3GMOKg4Eoq01N7Y0Y1GIKCEwkht9RQFacslzY8klvdOkt&#10;jUdMhSbQiS0JFBtilMbLUngoGNVy2M6YmNp9b3STrVTXMkStxyFcNXJMVQYVbxQ0cVdirvfAydir&#10;dMKXYFdirsVdihxwq1gV2KuBK9MUr1k8cVVA2KF+KtYodil2KHYpaxS7FW8UOrUUxVA3emLMeafC&#10;3tgIZA0lMEt7pVz6hHONvtZUY02XaN1N4btfXiI6b5GQZA0h2010iE6dDvtlVJErbTVWiHFj0yYn&#10;SmNqst+JYia75YJsapj+n6Vc607SSMUiBIr44ZStNrv0OltciONi1DmOUlltrHwQDLYhoJRFMvDE&#10;tVwobwq1ireBUNeSBFwswl9pF6snI5EpKaoKDAwXZJDYxV2KtYq0cUrHOKUJPJx74EpPPJyNcBZq&#10;IFTvkUuA64oaqCMCqRau5wKsJHXpilokkbmuKrGoCK4qoSNTr0GKpddzBzxGEMShUiwsUZClBUdc&#10;UI2HftgSiYwKVxVVUitDhTaIj6UwoRCbYqvAxVWQYUNyNxGFICQatcb8MBLZyX6TbBV5N9GYkjaQ&#10;mK7nIJVB4DJBUfax8V3y+IaSUUBlzBuuKuxV2Kt++KuBxV3TFXYq3irsVbxVwwqo3MvEYqlzEsd8&#10;iyciVNMCCmsCcVAwhgrZJX//1ouoIqSeuUNy1xUbYqtA+eFVOSTidhTFDakdTTFWjICSMVtTqxNM&#10;VczcBt1yQKQWQ+W9ea1b05D8JPfLSLbObP4ZVmQOm6nKSGsxpUHEdcixUpWpgSh2Xviq5H7HFVRR&#10;XFXEUxVb0rirsVb64UL6Yq2FrviqwrU1xQsp4YUtlcCrGWuKrgNsVaOFXA8sVb2GKuJxVvFKmyVN&#10;cCrxthVx8cCtVrirRPjgQh7mH1BUdcqkG0FAROUPF6VNcESzItFIpI2y22FIgHxw2ilTjTJMF4TC&#10;rfGmKrZHoKnIoQcsJu/3KmhbK5MwEHq+hRW44K5ZwMxiabgxt7Jug2yQKSirGwMfxuanMgFrLJNP&#10;cMgU9cLAqep2p4+qgqR1HjlUgyiWPXcYkNQKVyALassYnlnSKpALb0zLxlkXrHGK0hSNDWgyZcIp&#10;dNNXplbIBCyNXIslPYb4oWEknfFK1lqMVWK3BskEK6yVyYY0qo1cKF9a9cVaOwwK5cVXDChcpxVd&#10;irajFVwGKqqrihWVDiq4xEYFUyABgSotTChSJxVacVWn3xZOG2BWsKurirgcVXrgVcd8VarilxxV&#10;2Kr16++Kq4IxQleuDlFUZi5Y2zgaYRcJxNfeuVQcplWmMCiNmSGuSZMuFqbgQV374oVwKYVXjAqx&#10;8CVgxVAarbc15DrlMwziaUbOX1BlLkKnIpIPDJxNMSmcbV3zKDjldhYuOKtE+OFDhilvFXHfFWsV&#10;bGBW+mFWiMVdirWKuxQ7FWjgS3irXUYVW9sirVKYq4kHFVvHFXHwwqtamBWO6/pgkBkXY98iVYJe&#10;wcW2yYYoNwBuTkkKRqTUYquI5dMVW1JG/bFWySRthS4t274EqTipxStrXbbFVjKK4paNAK4EqLN7&#10;d+uFDRYnqeuKuDEYq1U9Tviq6vQ4q2T9+Kr6kdMDJfzPb6cVXKab4Fcxr8sCtfLFXE74VaLAYq5u&#10;mKtEbVOKtGo364q2ik74q312OKqbNTChRdt6nChSPxHJIcoJ7YoRSRsBvgV3fFV4BBrihoiuKaW1&#10;p74qtqanFW6UNcUqpIIFABkUrSnI4q5R2PXFVRVHU71wJbYVG2KqzAFQAepwKt4+9cVWheO464q7&#10;gVFWxS5R3xVcKjfFVSvIUxS0ffAhtfEYquO/XrirSrtUjFK/kSMVWio3OKupXfFVy7CgxV3zwK0a&#10;4qt71OKtbK3KpxQvU0Ne+Kr1P83XAyXCrGtMVaIPXFWgxwq0Tx2OKqijwwKqACmKrCKHYVxVYat7&#10;YVXrx4knAlo/rxVpvHFVyCvzxQ6hoa0GBW4yR9OKry1O+KtdDU4pVOfw0xVSLCuKV3JgK9sVdXl0&#10;74qtZcVa3rihpjQ1GKuBY7nFVRG5EE9sCt8969cUtdd8VcTUb9MVVAOI4nFVvHfpiqpQBae2Kqbb&#10;AUwqtp+ONK0PA4quBoOOKubp2xVYNtj3wK3y8cUNUINT0xVxQtTbvilfUDbvirgwAJpirtwK1xVo&#10;PTvvirg3LYYUNlK9euKrT9qmKryajfFWxTpU4qqUIGBVJxuMVWspB33xS2QOuKtFa9cVXekD0p8s&#10;UtrQfDirZ3FCa+GKFIDjt474VcxDHkO2Kr1269xirSqBXFVrAdsCF/qGlDtirQWp9sKtrUbA4FXU&#10;IBPXFK00IOFVy7ipGKqbcS1e+KqivQUGKrK/Tihv59cVXoAeuKttviloVJqNsCrS/wDMcVcSTuD8&#10;sVbBJPTFWwpPWlMVbqOmKuPECp64q4ivXFW1Y0pirQNCWPyxVonfxxVWQilBXArid6Yq0UBPLrir&#10;jWtcVVAKrU4FWnbrirYNQT3xVoL3xVoqO+FWmFd8VW0NflhS1XtgVvcYquBxVcBTAqzCrganFWuA&#10;BqN8VVgdt++BXdffCq09NjXFDq+PXFXA7VpXFV4YHpiqm7CuKtN8OFVyHkKtgVdxrsuBW1JGx7Yp&#10;d6ntirYbmMVbNe+KrSa9MVdQ0qeuKFoXluMVcw2pSlcVXA1G/bFVrEdsVcWqcKtj2xVv3OKqpZCK&#10;UxVSO5qMaVoHjjSthnbpTFK0My+5wK2ATsB1xVaV3o29MKuG59sCtqTXbFVQDfc4qpluZNMKqqJU&#10;VOKrixAKj78CqJPjvirRKvsdvliq4qAAOtBiruHh1xVbvyoOuFV1ePxHFWiOfxHviq6nHpirgABX&#10;xxQ2GIOwGKqwIIriq2u+KqtQSMCVpamw6YVap4Yoa47++KVQvt8WKrS3cYoWsK7pscVbIYjkNziq&#10;1VYAcsVb674q2D2J3xStAPUYoXbqeR3OKW2mZjUj7sVUXLE7fTihsKetcVaoScKuY12xVYaL8IxV&#10;fGhTriqsF4r8WBK7dTVcVbLEnfFXFdsUrWFBtirQBr03wquDHoehwKpHkdhvhQ2QFG/XFVjAj3xQ&#10;4ptU4q7jy2Xr3xQ5wcVWovUntirda4q2QDucVcAPoxVtRx6b4q4qXNemKXM3TeoxVymnU4FXGTn3&#10;xS7kV3ArirXLbkcVXUDgVxS4TemeFKjFVw3+Ltiq4vT4h9OBWnkq3JdsVWq4Y0woXABdj1xVSkIY&#10;k4UN0K0PY4q3yHTriq3iSTyxQqigArilbWhJxVd8u/jgVuRgQB9+KVPkPCuGkNGgHXbFK+ORSR+O&#10;BWpFB798KrBVDXtiq+hO+Kt0JG++KqZAHzxVbUVr3xQqAk9abYrbXqljt+OKtSLVvfFDSpXY4qqN&#10;Hx2xS0Y6jwxStC0JxVduTXFDiRTfCqoi8Rv33wKtYAtUdMVadOYNOuFVMx77eGKFwQUrTfFLmBFK&#10;+OKqpUAbGuBXKAo9sUr16bYFbp2OFW/t7eGKqJIJIxVUjQHriqwP16Yq0rGtB1xVr1FY0YfF440t&#10;rwfHf5YquRhvXFW6A7Dvilt1BAqdxitNDrtgWlwA39xirfp02G+BWjVTXFWlFRQ+OKruAU0GKtca&#10;jwwqsbxOKtHtvihcDthVxUgV7nFVKlBvirKvKNzH6bIVFQx3whrky6Mg5YGtUySrsVdilQu7kW68&#10;id8UhjF/eFyWOQJbAEkuZ9q5BklN1cc2rtTwxVBSyKemKFrEFaYVWliTgQ7boTirtu+KrTWtfDFW&#10;jHU/PFVeJ/R3RiCcCGzM3jhVSLMdzhVZQutdxhVSG3Xc4oVAhp0xS36VBQ98VVAgJxVWSMDArakK&#10;aMK1xVcQtQSemKtbg7b4q2DXArgCcVdSm+Kto1dsVXcqbYq0powHjiq5wVanjirqU79euKqnw0ou&#10;+Koi0v57V+SE18D0xVlmma+twRHJRXOSBYkJ2kgIybFVXFDq4q3XFXYq6lcVXDFXHbFXYq44q7FX&#10;DFW8VcN8Vawq7FDsUtYq7FDdcVaxV1MVUZ7dJhRhvjS2k91pxi+zuMrMWwFANEY91zHlGm4FZyU1&#10;5DfIMl0ZaE8064qmttqqXH7u4FD0qckCwIUr7RA49SHvjSLSR42gPFwQMjTNWiuGjNYyAckJUxIT&#10;ey1avwy7HxzIjkajBOI5Aw5DplwLClQb4QwcBirqYVdgS0cVbDYpd74q3XxwJa6Yq7FFOxS0Tihc&#10;Nxiq0nFLsVXciuKqiyVxQvBxV2KHYpdil2KtYqurihrFXYq0yhxRhXFbSm90ckEwEjl1GRIZcSjo&#10;93NYA2d4CYz9lsqIpkGprCOWUcG+0dshwtvElWp20mnyhXJ4nI1SebS60LdPRhPXrgtPJMtJT1iJ&#10;2FSclENcyn6jMgBpX5JDRwoaxVvCrRNMUpVfzcmoMiWdIizh4LXucAQUWoAwsW8KG8VccVaxVpsV&#10;UZDTFmEtvJABgLIJUTvkUurgVzHbFVNt8ilrr9GKqTCnXFXdqYqps1K4qhbmUBdhihKPtHbpXJsV&#10;aMHbAhFop64qioVPXGkr3k49PtYobjLlhtUV3wqmcYpTFVcYoVBhVVUYqhr2UIpOLZFje93cew65&#10;XOVMin0aemtMxUq0YrvhVVgXk9TkohgSmaCgzIAaiqVrliHVGKuwq4bYFdirsVdirfTFXDFW8Kuw&#10;K0zcQThVLZZPUOBkpbYEoqzi5NX3wMCmYFBtkkN0wof/14uu++305Q3OYgGnfFVhYN12wKosKbnx&#10;whit5rSoBwq5T3xVrmtffFVvQ1xVyE9a5YCzBZV5c8wmFhDMSVOSItt5s2jnRxVTUHplBaqakJYb&#10;YEKLI5xQtjtmLcm6YFVyQDQYVbOKrSK7Yq4bYq2AMKFQCuKqnHwwqtZDirXCmBVjDFVlKYq7FWiA&#10;euKqJBU+2KqgNemFV3X54pb+eKupgVqleuKtEccVaPXFDWBW+2KoO6twfjHXKZCm2JQ1vcFTRvHE&#10;SbKtMowslPHCx4UXHbk9R9OWAsCFzW5X3Hjk2C0L44oWSxchTFUsmLwbrsfHKpMwUk1HUpeQMm5y&#10;rhZ2h7e5+sNXrXDGLPmmlKLv1yxqXW87RsCvbClSutamWqFevfIEp4Us9UOKd/HK2ykZo0X+mI3Y&#10;ZlQKks6uXdftkH5YS4pQTPWtcgyWV8OmKWqDFXbdcVa+eKFjpX542loGgpkwxXI5BySEQHFMVXYU&#10;O3OKF64quBxVcBXFVSmKrlFTtiqMigpucCqpoMVUmbAqgxGBKg52xtaUGYg42ruXjhVxOKu+jFWj&#10;hVqlMCWhihepxVdTFXVIxVoe+KW64ENqcKqldsVQt+nqQkeGU5EhhV2nElT2zFi5MSnmiMXt1J7H&#10;MsIkn8i0AI7jCWlfaR8zviFRf1RnHIDbDSLQ7rxNDgSpu1RTIpWKRiqydQ6EZCQSEhikaKRkHQHb&#10;MU7OUEWWrucNrSY2UgkTbtmVA20TCKGWNTjTthVorXArhtvihqvjhVvrgV3TClqu+KrhirtxirsU&#10;OxVrFXHFXEYqtril3XrirVK4Fd7YpapgQ0cVaIrhStIwKpTxCVSrDY4oYJ5g0o2zkqPhY4Agsbnj&#10;45NCg3SuFC2Mda9a4q4bN88VbrQ/PJKpgU3wKtCFWr0wMlJm3Ne+KVhbfFLnbbfAlYd+mFCwjFXc&#10;agYq2AOuKt02xVreuKrkJJqemBLfyxVepFd8FJdyxpWyab4q2GH34q1Sm464q2yjqe+KrSN+uKt1&#10;pvirYYdMVWk1GKFEnJIU3PIeBwhip13wqqRU5YoRVK7nAlviFWuNoaLV6YFWnbYd8UtEUGFWkWu5&#10;xSqKm3tkVXFR9OKWlA698UqhPI8j3yKtPUjbrhSvHTAh1dtuuKW6nFXAdziqodxvirQFcCtgAH4s&#10;KrlA7YFaK+GKXb1xVcEA6dTiq9R44q4gYFWld9umFW1AA3xVa9BvTFVvKvSv04Etg7e+KF6qtNuv&#10;fAhYR44VbVB1GKVw9vHFVwah3wK4k9+mKWyNu+KtFdia4q5ajFVwYEe+KtdPpxVxHfFDSKK++KVQ&#10;0PXFLiVAoBvih2x+eKrkCk1bAq+NAa1xVp1xVTO/0YpcBirqAbnFWy3bFVpavXFVwk67be+KW/h8&#10;Nziq2igdeuKrAu9cCrga7DfxxQvFaVIpilugK1rTFVyt8OKri4pv1xVeqqTiqmTtQipxVo1Awq3y&#10;7UriqmW3p0xVqgOKqgApTFVMpvyxVont1xVePA4FcaHYGuKrSAMVbpXphVwFdj3wK5oQOmFWwOO2&#10;KrxQ/EO2KFMqWNR1GKtgHv1xVUoO3XxOKtqGH2txirTuOpwK5SpHvil3Dc16Yq2CGNB2xS6QCvvi&#10;qnQ9jvirYBHXrhQ59yAMVXooRaDeuKt0BBxVTdQu+KFhcDFV6MtN8CuU8t8VXMQR2riq09PfFLlF&#10;BXviq5dhv1wqskA8MVciBaU64ocVFduuKuLHviq5DXfAqoN8UuBWmKrCte2Ktcf14quBJFO9cVdQ&#10;rirSGpI3xVvalDucVdHt9o1xVwoPiG2KrhGrnxxVcY6dBuMVaVTUmtBgVsN8QXxxVUUdhgVxUjbv&#10;irQIAxVwxVogjFW1YnFW+QrQ9sVWVGFWqb7YpX8QB8QwKsJHbphQ4bYquYg7+OKrRviq5SKYq4cQ&#10;cCrgBXCqoKDc4qsAp074qsNOuFXGq++KtoKioxVoqO+BVrFR2phVsGmBWwe4wKqA0xSuAr1xVaaK&#10;a4q4kOagnFXbL3xVoN15b1xVpTtWvyGFDTGm5wKsLGnw98Kt8T9OKthd/fFVUALSuKttRum2KVnH&#10;j0xQpqfuwqv5hR07YFaQs1T0XFLdf9vArdO1cVaCk98VcVK7k4qt/aFcKrjtuK4q2FoRiqqX4ryH&#10;XFK0uGxQsILHFV32eoqcCra74VWlT0xVemw364q6ld8UL0j3r2AxVcyhV98VU/kMVb+YGKr+QGKt&#10;gg/M4qvBA3PXFK3iAajFV6scVdQNueuBVOQHbsMKuAI2J2xQuXbFK4GoxVonsMVUuW9DihskUr0x&#10;VoSbhSdjiq9ABUscUtH9eKqXMAkGta4oXqDirRI+WFVp/A4q0xAHTFV6NXcYVVUQH464EtmSp4jr&#10;44Fbjcjriq4SUb4umKu2k6bYpc1SajFW46VJO+KqYoGAHTChYVDV57Htiha5ofEYFcWL4VcTxHgc&#10;CHKPUPXfFVrVQ8ThVtVPWuKrmC0r3xSsDDp3xQ1WgoTTFV5kKgKDilYBTr32wKqstBUb4pWheZoc&#10;ULgCNuoxVzICK9KYpbJAXbfFWwlOu2KrjGBuDilsnxGKqRUGoUYsVVIiMUrOQrihYYzXkSKYUNq4&#10;P2voxSsGxr44oVEYnrilsSL1O+KtK3M77DFV5qBSuKrRt13xVp1K++KtLGTvXCq9AqVPjgVssGGB&#10;K3jWo7YVbRT0PSmKFaN0XrXAqHAqT4HCrZAJ36AYq3LGAfgO2KqbGvamKtAkHfc4oXqeR8MUqjEe&#10;OBVvLsMVdyrtirYTjuOmKrCB0O+FCqkhYUPbFLQJO5G2KtkAsBvvirTKVbb78UrmFB74qouBKN9s&#10;KFVBWlPvwJbFC/AiuKrww74FU5G41L14k0wquRhSi7jFVvw9cVaPJtx2xVrZx0HzxVeABv3xVSAq&#10;xbCq5AOpOBV5IB9u+KuRipJP0Yq4sxNCOuBK4gj7OKruvxYquSshJHXFWwVpU98FK5SBWhxpK3mK&#10;knc4UNsNifHFKGLmNt+mFCorivLqMCFpNTVcKrmY4qpudvnihH6DcmG4A7NhRTPbW4A2OTBYUmCu&#10;CMmxpeKYqpzTrCvJsVY3qF+ZWJJ2yJbAEinlLGg8d8rZpVe3FGKDcHriqXOQvxEjFCzn6lCR92FX&#10;cMUKbLQ1OBW1HI4q5o99sVaRXJ36Yqv4EfPFXKjqQe2KGwNqnxwquMe22KrRH47YVX+kpA23wKuE&#10;QAr1xVbxA374qrHc74FXcVG2KqbKMKqbMdqCuKqzIVPLxxVaCK77HFVynrgVvou2+KuFB064q2Wa&#10;m1MVWQyV6jv1xVU9QBvEY0rRrhVySCtcVX1BIY98Cr/WaEh0+1irJNE18kBLk79jhukEMohnVxUG&#10;uTthSrWuFC4Yq374q4HCrdcCuxV2KurirYxVxxV2KuxV2KurirsVaxQ7CrsVa2xVvFLQwq0QNwR1&#10;wIQF3piyfEvXIGNswaSee2KbMMoMG4SUK8DuNvHK6ZWvaMPupFcCVe11CW1NHPJcILEhMitvqKUU&#10;ANkuaOSS32kvbMSorkaShElANGG4xSj7PUniP2qr4ZOMqYEJ5bX6TioO+ZIk0EIxWyxguGKG8UrH&#10;O2BkoiUg79MVVlIxSuxV1cUO2xS7FWsUN4papirsVccUNV8MCr1kp1wqqK1cVX1xS6uKuxV2KHUG&#10;KuxQ4DxxVo4q4Yqpz2qXC8WGCmQLH9Q0q5tiJLZq8TUZExZcSndRy62Vjm+CnUjKiGYkhr/Qra0K&#10;pDVmPU5WQzZBpcHowhfbJwDSUwGZLBvFDWKuxV2FVKd+C1xZhKYl9aSvauRKSm6LQYGKoMkhrFDs&#10;Vdirhiq04pQs70Bws0muZORpkClCDf6MCV22BXdMCVI79cCtUoK4qtIP04EKbEduuKVGQjFUtupq&#10;/CPpyTEoRU8MkxRkKCmBKLhTagwIV1BG2FKuiAgdzihfFCS1cKoxRTFVUYUKyrihU6CuFISHWbr9&#10;gfTkS2BS0i26t3rmLOVsgmrGpplaVQ7DbJKjbSHioJ65kRDQUYuWoX4UOAxV2KuFDirjirumKuri&#10;rYOKuwK3XJK73wKhLmX9kYsggsiyAcoqfnixKa2sXFffCGtEgZJLdKYof//QibPU0UZjty+hIpgV&#10;TK03OFVmxOLFa0fUimSVTYbf0xVtUam4xV3GvXFWwoUDviq8MUII7ZMFmCyjy9rRYCJ8ExbaN2Wx&#10;ShxlTGQV1Hjhai1M222KqBwKvVtsKrqHFXUxVumKqsa12GFCLjQDrhQVOZlrQdMVQ7b4FWEYpW1x&#10;VbireKrCtcKtLsPfArY2O+KrxilsADFWiRiq3FXHFC3rgV2x3wq6gIwKgrmz5/EvXKJRbolTtpmj&#10;NH2yDkDdP7C9FAGoRlgLVKKOdI3HJD9GSJa6QsiUwiSCFPhTLLY0gL6MVr1yslNMfvbCOc/FscCt&#10;WljHapxXcnvhtmrMpIwIcqHv1xSEJfFFYEgEU/HKjFlaXrEWPw98IDIppa2c1uyyj/MZkBqJZGJd&#10;gfHDbBTaYA0yKV/qL44q4SK3TAtKisCN8Vb69cVb98VU2ShrhBQtB7ZO0FeppkkKqMDihUp+OFC4&#10;dMVbG2KqiCuKomO3LYqi44Fj3HXFCodt8CqUjbZFkh3euBKizYqpk164ErWWu+KFB1K7jCqznhVe&#10;D44VbJxQ0D44q2MVXoTilcemKra4ocD3wJb2xVcBhQuGKudOUbKO4yuYtIYdqUW5IG+YYFOVEIny&#10;5URvG25BqMygxmyiJDLCpHUZKmlG2dua+OSAQVSfUAg4J2wksaQDy+pucrZqbLtXFKxQa4FVGAI3&#10;xKsfvY/RlLeOYsw3QaikqDXbINyJ06fi5U5kYy1yCcBsvccruuKG8VaxV1MVawobxS6mKrsVccVW&#10;0xVuuBWsKG8VW4q0RilxOBWuuBLumKtHFWq4q1TFVpGKuOFUBqNgt3GUpv2yBDF59qWnmFmSStQT&#10;kgUJLLGDVdskhodqfThVxUfaJ6YqpswPxDJBWmNPpwKtY164GSxxWmKqZiK4smvT5demBLfCm9N8&#10;VWlCdzilsJihrga1xQ5l/HFKwqQ3Y4UOPhirm8cUthq4oXYEt4q2KL1OClbqO2FLVdsCtVrirezY&#10;q3298KFJ69zhQpFiPlhQsb4u+FCwLU4oRkcQUVwJXA0rirQ3+nFDdKYErThVr7WKVQEHIqvCgYpd&#10;6ZHXFK4pU4FbSOhwJXlRxxVbw39sUUqqgwJWMtMVaqRiq8gUr3xVpCTuRTFV/wBo0xVtdtu2KWwM&#10;UOIrilw67YquFRscVXKF7nFW6UHxYEuFCdumKFkowq0UFK1wK4qO+BVo74UNDf54pVAKbHfAq3am&#10;FXFatU98VXhKbYpbBwK0FDEmm+KtgffirYoB8XU4q6gOKtMPpxVbQDcdcKrgDgVrkdxirVBXFVRe&#10;tfHAhVU4pcRXev0Yq0VAFMUtfCOppirlKt0xQ49PfFK0L3xVomo/jiridsUra13Arihqvc4quUkG&#10;owJVfUPQ71xVyiv2tgMVcDQ1xVcJCTXGlbJB274aVoCmBVVqDeuFVJye3XFVpp3xVbQdsVV/gpWu&#10;+KtV8DirTKuzYq0eJHTFWqACo64FWg0O+4wqvahoQMVXhOW5IB98VUyNzQ1xVsrx3xQ4IT4DFVwQ&#10;9K7YqtWimp64qv22JOKtMQxp2xVrkB1wKuDV6bYpcTTviq3dRt1OKVRV57jFVvpEE1xQ0wpv2xVY&#10;SSaYoXqvcnClpjvvirRB/Z3xVp12Fab4ocFAGxrirQ23wKuArucUuMdRU9cVcCF3xVzGhpTfCq70&#10;+3U4FbKdj1woWMKbjFWmHcYq2i0NcCqgJ6YpcadcVW0oNu+KtiMsNsVXiuKriNq98VaAoajFWjGB&#10;8XfFVpQk174quWM8qHcYqvRB3NMVdUYFariraip98VXKlN2xVojf54FaBGFXABgBXcYoXSCnzwKt&#10;pt1wq0aAe+KWhvtiq9vEYqtDl61FcaVpsaVYWau/TGlVo+J64qtqpNF64qvZCvXFWgKjFW1Urue+&#10;FV6mp36YFbYV6Yq5FBG4xVbIp6AVxVYVMY+eFVgPjirYCkccVbKcevXFWgN8Cqu42GBLmNNq1xVZ&#10;Vm6dsKtqorXvgVey9a4qpk9sKG1Xep7Yq31IHjgVp0WpGFW6jv1wK2jAn8cKt0DAnFWuXhiqqzkr&#10;Sla+GKVF6L9OFCwgEV6YFXKfg44ErShWm/XCrYNDTFWyR174Fb41oK4qt9Mg8iemFW1AAqe+FVUP&#10;xHjgVTBrvirarUk9MVcWVdlxVojlue+BXADv0wquWTauKtdakYoXL92KrweO1cVc3icVWlajrirh&#10;Q9cVaOx26HFVwxVtSSaYqv5cTviq0nvirlah364qqlS256YpWlcVWLVTTFC8V9sUrXPH+uKFqryN&#10;R1xVtx4gHFK0KK1AxQuIr1xSsbYdtsULQvI1GKqlSBXriq5OnI4qtZedScKrOHep8MVWPKUqDviq&#10;oJQV4jviq5R3GKVRPixVcq8tu9cCt7rvXFXIwIGKuNBiriCu5piqnLsQvjihZx3IrsMVXRoGFRiq&#10;2VCWp9+KuVBHuTucUOIHXCrYHJcVcgHfFWnQDciuBXfVy29NsVWSJQ0PbviqosZcEim2KW6dAMVX&#10;qMUriKmmBXFVX4cVWSJ/KcKuDE0r0xVcGVSQcUqavyXevXrjTFeq0+IdcUrjy64FU+QB33OFC1jt&#10;UYVU1RxSuKFzAdSd8Vcr1xVwPE0xVcWB69MVb5sRxNKDFWyOwphSqBSRv2wK0T9GKrPY9MVaanTr&#10;iqrGONCemBLQbsMVWgBm+LChUp4YEqQPUeHXCxWiTkSO+Ktlj4VOKV0Y5Ly6HwxVTkHHeuKHRuGS&#10;p61xVeW8MUqfOlf14oVFl2oeuKXDpQdTiq5RTfviqoD27VwK2tKUr3wq2w5bYpcwC7neuKqe7fZH&#10;34q2Pg69cVcBwNcVXOeQqOuKrQPU3ZqjFXBeOwxVcVoK9cUKZYUpTFLcQAqPHFW1BYU74qsdjX4R&#10;hVpW8Kb4FbrXriq5pOVARgVcpC98VVRU74pWykK1Aa4q0pIII3GKt+nx3xVcBSuKrjxA32xVYaOO&#10;uKrHShKntiq1iegGKHKVG+FWxRt8UKcgJBK4VWpKUkRwKUYVxQ9Ftm5qH8RXJBijopD0ybFVM/EY&#10;qkmpXpkPXpgJZgJDPMz7jpkLZoK6nES0fv4YFSOSTmST1woUCxO/auKrwQDUnFXcq74KQ2RXFV4W&#10;nbFVQxrxp0bxxVT2jFfHFVwTkPfFV55ftYoWlO+KuG3XCq9ADirogRWuKqYbanXFViAg1PTFUR0F&#10;RgVwY1BAwpdKQzVpxrihpo6bjcYpXkkAV6UxVRNGI7b4oVGUrtUVxVbyqaYoWGtNjiq9SWFcCrEB&#10;GwwqqLv12IxSu9SmxxVSjU9/HFCruPfFLieZriq8Hgab4qm2na5Janfkyd8ARTNLG8juUEiEUOTt&#10;jSLDZJiuG+KtjFXVwq3irsCuxV2Kt9MUOxS1irsVdiricVdiricUNHFXYUuxVvFVtcUN4qpTQJMP&#10;iGCk2k11pzxHkoqMrlFsBS54zGar1ygxpsBcJAxoeuQZNlmiPNOuKprZaqsw9O4FPfJgsaW32ixy&#10;D1YTWvhiQoKQSxSW7nkDkEq0NyCwPRvHDa0nVlqu4WU198yY5GkwTaOUOKg5aC1kKoOSYtFQcUrP&#10;RxVulNsVdz7UwJXVrirq4q4Yq4jFW8UtHFXVwK4YUNYq3ilwO2Kr1kp1xVUBriq44sWhiluuKHYq&#10;7FXYq1irsVbGKUFdWIerR7H2wEJBS1LGQygPuMq4GZknMUYUUyYDBVGTYtDFW8Vapirq7YpSvUp6&#10;fCMWwBUsogq175FiSjgMLFuuFDsVdTFXYq0cVWOcWSW3UuxwFmEmZ+RLZEpaUbVrvgS303xQ1yrg&#10;VawxS0x7YFU3FBXFVA+2KoeaUIKnGkFKJJC7+3XJsVSMcsUIyNdqYEo2MUrTFBVYutfHFKuBtihV&#10;T2xVEKMkFVkGLFUG2Kqd1KI0rXC2RYrO5u5vntlcjTNPrdPSjCjMQpVY69T1xVWiXmw+eTAYSTSN&#10;KAZkgNRVRtk0OqMVa6Yq3irYXFXYq7FXDFW6dsCXYUOxVTmfguKUukfka4GS2uBCvax8mBxYEpso&#10;oMkoXDCrsVf/0Yv6RIoaZjNrXEAbbnFVtdt8KVmxFTihTUhht0xQ2qDfCq+lNwDiq30yByOFVw8c&#10;UuKjv9OKrFnNu3OM0pkwWcZUzfQ9WW6QKx+LISi380/ilr1yDTIKvHkMWtReJu2FWo0I364qrBhW&#10;nfFW6Yq2FqcVRiBY0FeuSQh5ZzTbYYLUqHPkfHFIC4NQfFitNMcVpbiritMVa6Yq4EHFXUxVrr1w&#10;q4YFcMVXHFDXtiq3FWjil1MVcRirsBCqTwK+zfflRg2iTQhktzyXdchVNvFaPtrsHZjQ4rSPCeoK&#10;g1wMVGa0I67ZJgl80FK4pSe4UA9N8kEL7aIPX2wqWjGK4oQ0p4tQYVWPGs6FW2OGkK9jpyQfEd64&#10;aW0yVdsKFxpxocVQd3IIwD1pgKpHd6wWJWH78hxNgC/T9daKgl3B64AWXCya3uUnHJDUHJtZFIoD&#10;bFi6lcKtUxVayVwoK0DJBC5DTChEA1woXAYVVIoWc/DihHwW4X54qjEi47jFXMQMCFCSTAlDu22B&#10;KiTvXAmlrHAlZ74q7riqxlBGBUPKhGG1WiQDfJIVKg4q3hVwFcVVF2xVsnFVhwK1iq9aYqvwobB8&#10;MCqsO5pirG9XtijsfE5iTFORAoXS/wBzLQ/tZZFsky/SZUUlZN1OXxDjSCLvrtIBSI9fDGRYgJM8&#10;1TlbZS9WrihfWu2KrlTFC4inXvgSlesQqwqO2UzDZj2SoHvlDkroiUcN75dA0wIZHH03775kOMVT&#10;CxaOKuAxV2FXMMVarireKtjFWxirWKtd8VbI8MUNYpbGKFuKXHAlb0xQ6mKWyNq4FW08MVdTCq1s&#10;VWn3wKtPemKEl1zSVuFMi/awFFMBvbPgxqKHCChL2Qg0yaHEAqRTfFVFBRflhVcDU1OBVvEUqfHF&#10;W0HIV7YslhU1wMlwSu+KqixA4GTRhA3OKrDHX78ULHj8OuFVgWu2KrHBXpiqkRvWmFCzvXFVymm+&#10;Kr6kYq4GgqcUt+5wK2WGKtE4q2uKt0od8VWt8OKqRNTvhYrC1ckhbQnc4qqRJ8VTgVE/awKtoKVO&#10;FDZ+EVwKsJxStU1NDhVf22wJXqu3vgVeCR174sl6+GBXKd+mBVQfjil304qupUVGBW1BO2KrAg+W&#10;KtFT9ntXFXAUriqoJKL7nFXci2/UYq6lDv0xVUBGKtdMUuKd+oxVdxA2OKuJAxS025r4Yq5ZCOgx&#10;Q5mH7XfFVtQNjgS2N+vbAhsKDuMVW7g9MKqgAAwJdQHYYVaC4FWlWOFWxirSVqT2OKryd98CuBGF&#10;Wu5OBW+JJxS2V+/FDdABv1xSsCmlTixaUE70xSqdqYFXdtuuKuTbpiq5jXrilTPhiq8sE3OKt1FM&#10;VWHFWyFAoQK4q3SvbFK006DFWuIOKuVN6jAq4EVqcKuZxSmKrga7HbFW/UAFAMVXFgN6Yq1z5dMF&#10;K2Nzirvn1wqtpvirbJ3xVaBwFSMVVpjTFVGvfFW2BxQ0RxxS2yUFexxVYCV2xVcrFfpxVcoqMVWv&#10;8A5HFW0avxdsUL13xVaQa7dcVbBA2bc4quQLileVGKrSmBVIim+KrgD1PTFLaOBt+OKFzFaVfFWq&#10;1+ziqwoAOR64q1yxVdyJFPHFWmBFKYqtYUG+FVyUI8cVaIHXFXBt+u2Kr1FSSTWuBW2RSKYqtZKm&#10;tenfDaqkag/EDgVx3O2Kqar3OKGyO/XFVynepG2KW+LU5djiqmevEfTirYXFVwjJ3GKrxtXFXcq7&#10;Yq10NACTirb1XZtq4q4DbFVypQVJxS5l5fRgV3p8RXrXFDgKHfFVRD3pTFWmFDTFXMoxVZ6R60pi&#10;rlUdR1xV368Ctgim+KreI3rhVcop88VW8hiVbWrVoNsVXGMfPFVpjJGKtMABXrhVsNXfAqqDUVPX&#10;FWkIGKruLGvgcVWR1rQDFV7Aqa9sCtgqdlOKu5Cm/XFVJviNO+FVrKe2FVqkqcVVQKg1+jArioB2&#10;74qvVdqnAlp9xTFVIGu5wqqIAdzgV27Ak/diqwCuFDbAgYFbjQqKk4q1Uk4qtIPU4Vco3oO+Ktn4&#10;DvirZamKuL0Iwq5vt0G4wKsIBNDhVUQDpgSuUAipwK4oBviqmGpv3wq0zb7jFXFjX4vowq0p5Gnf&#10;FV5qq0O+KuTYVxQuI49e+BWgykEd8VUySN8UuqTiq9TTbFWwafThVtQO/TAhaSTuRiqpUsK9cVWA&#10;1NKYqqcT9AxVov2GKrlYV3GKrhxJqoFcVbYbVxVyJ1br88FpdTkK4ULwwACjFLi7AUI28cVWU74q&#10;6ldxihqgJox64q2sXE9emKqlF7jril3Gi1pTFVo4nrirToACPfFCmqhQcVVOIpXrilxU7UxVaxND&#10;+OFCkpqPliq3hyG+5xVuIMGFe2Kq/wBrFK5KLv1xVVUU/eDrgVbNtt3IxVaECj6MVaKEfETjatEk&#10;4qtoTihopx3rihVQV9sUuoATU4qpemxFT3xQsoaddxiqpGcKu5fEMVb6jArviGwJpirfE9TuMWTg&#10;vHfFVyj9o9PDFXbKa+OKuY170xVYWoeuKtginviq0MW2HbrhV1SoJArXFXKpJ64quY70OKrPUKjf&#10;vgQuEZrU4pabbbxwoaA5bYq0NvtdMUNsQTUDFVuzb0xV1D0OFV0a/tEUGKqnTpiq5WqKbkYFaLKB&#10;WvfFLuKsOQxVrjQ1OKrnogBO4OKtcCPiPTFVwSm5wKuDcTuNsVWAAVp3xV3pg1I298VUeWFDdTTr&#10;virRXqe2KrQvEUrtiq7qvEdcUrY05fCfHFV5iIOxxQvWT0huK4pbVq9e+BWz+vCrYUfaHU4Fb9UE&#10;UHUHfCriymgOKtIQxofoxS4bmvfFVRKMavirW4XiOmKFIHhv1rirYZj2+nFVQ1KUB3xVRZKHbc4V&#10;VIxQ8e5wK7lT4sVUuhrhVxAO5xVuM8jxwFVwriq1EPIlga9sVVeZIoOuBK6oU8qVOKV7ENsBTFVr&#10;k1pTFXMwpTvirautKk1bpTFVMN7YocAa1OKtPsOQNcVWBgfnhVUFRXwOKuY0GKEPShr74UPR7Efu&#10;U/1RlgYItVphQo3snEbYEhjl1KTU175EtgQJ6+AyKUm1CcO1AdgaYoQAIP2d8KuK+OKHKu9OpxVV&#10;RaAgjfAqrGle2KrvT3rihaKVp3xVz+B6d8VaG1CDiq6SQdDiqmXHTFV4jqAO+KqbKQQRkkLixNfH&#10;AlocT02NN8VbSqihGxxVeGFaYpdSu5xQtI98VXpuN8Uth+OKrJB2PfFDRG2+KGxSmKuCihpilT+y&#10;a4oVAKiuKtr1JxVcfDFXR0BxSuBwIWkb1GFV4+Pr1xSvVSgJ6DAqItb17Ng0bE+3bFWXaXrqXQCu&#10;Qr+GSBYkJ0GGTYqitXfFDfzxVxxVwxVsYq3irWKuxVumKtYq7FWsVdXFDqYq6mKuxVqmKW8KuOKu&#10;xQ1irjQ7HFKAu9OEnxIMgY2yBSie147MKHKDCm0SQ7BkG24ytk3wWTcbYEom2vprQ9eS98INIpNk&#10;FtqSeDUyXNCR32jPCSyDbI0kIFZ2jNDgSmNteSR7oa+xyYlTGUbTu2vlkoGNCe2ZEZ20mKMHjlrW&#10;31wq3TFVrDbFVgfscCV4IxVsHFXHFLsVdirsVdirWKHE4pd2wK1SuKtq3HFCqkgbCq8HFDeKXHCh&#10;2KuxVxGKuwK7ril2FDRUHfvgS3irWKHYq2MUtHbFCnK/AE4sglFDcS+wwFkU1iQKMDBVySHYq3ir&#10;VMVa6YpccKoad6YEhJL2b8cBLYEEN+uQVcDilqoG2BC0mgrilqvjiq1jtTFVIntgVSrQk+GKpbey&#10;lmoMIYoMDk3yySEVEm+BUYqqdjiqJioqiuKt+pxNeowqrRtzwIRUSGlcKolFwoKsgA3xQvDcRXCl&#10;JNXuuIp2wFtCD0y2qfUPU5izkoTgb0GVslVdsIVHWcNByOXRDSSjV6ZcAxXZJDqd8UuoMUOxS7FX&#10;VwK3hVonArdcVdhVotTfFUDcS8yQOmRSoD3xS0u5piqaWcPFcIaii6ZJLeKXYUP/0ozIa0AzGblP&#10;3OKFFn3ocKlpaPscUKixhRQYqtNK7HfCratU74Vabc1xVbUKDilpnr3xVTYgjCFRdhevA4cbUyVt&#10;sZM30zUBdKD3yohtO6cRS1wNRiqsajfphalFnr02xV1T1xVEJ8QxVUSimp7Yqp3dy7bhSQMBKQEt&#10;bVIq0dqYAWfC79NWsfwhqnDa8K8ziUVxtFLoZDWhySEUorixcR44qtOxxVr54q2MVcRtXFXUGKtD&#10;FXDxwq6pwIaIxS7bFWhireKtYFcKYpdz47jIkMgVVZIpftChysxbOJEQxyDeKQfI4aXiRKw3DfaH&#10;LGmNqV4DEh57YKRbGJySSR45IKUTZGnXfJUglTu5Au465FUsYlmJrhtK9R+OSDEo6F6U8MkqNVtq&#10;Yq4geGBUFcWpm+FjQHKJmkgJZf6OkMZaPwyribUjZCNjliQmGnXslu1a/D4ZMSQQy2zvBOoNd8m1&#10;EI0UOFDfGuKFvHCrXDChr08Kr1qMKEXbQmbfoMKEwSML8KjChNIlit1HKlckhQuLlT0oBkStICS5&#10;yLKlAzVyKVNpK4sllaYq0TgQ0SDirWKtgYFaZQ2KoOWLjvjaFqyZK0qgeuFDYOKqqnCrdcVdXArR&#10;2xVwNcVVBirYxVXtx8QOFCW6zEGq9Mxphtgk8MQLg+GCLeSntpJSnfLgWkhEGESe2LBttMdV5UJB&#10;wUtqIUoaYpVVdae+Ku54qpuxwKoyReopDdMhJkEgYhGK+BzGLkhy0qDiElkdseUak9aZmBxJK2FD&#10;sKHKcVbwq7FVtBXFXUxVwxVcDirdMUNUp9OKurQ4pdTFVo2wK474q10OKuGBLtsVccKrTtiruuNK&#10;1tiqmwriq04qsJrscCGNeYtIBBnjG2R5MWF3kBjNcmFQ/KuFVNxTChSIp8sKtJvU9cCVWOqqa9cU&#10;rHIADeOBk4HfFV3KnXAlezjFVvIDFVNmXFVMsPDCqkzA9cUKZNThVacUNbdvnhS47DAhwqfliriT&#10;3OKXVriq5cVXqQfbAlazUO/TChYWPjiqxmod8LFb13OFW1327nFCKjQLsciyd0xQ0SThQ0egJxVx&#10;I7YpWgb4qqqAMilUBHbbFLmrWp3wJboK+OKtkhDgVU4mvtildT2xS2WNMCGgxArTFXMB1xVaWHbF&#10;Vy7iuKtPQ7dsVXpRBQb4pb57e2KGj136YFXA8tsKWyabYq6taYq01RirlU0364q1XFVysBucUucg&#10;muBDVCOmKWw3H6cVXDfriruRpQ0wK0RT5YodSmKt8aYqv47V8cVW8abYpacmtO2FVhHSmBC9K/Tj&#10;SVQbYpacE4qtUVG+KqgU4oWlePTCq0MK0yKqgp1wpbNF6YFcy1xVbxB6Yq5V8cVX8a7DFC0oR1pi&#10;lYIyKk4q0ajY9sVXhan4hXFVwAxSuddq98CraU698KrStSMVX798VaCcjU4qvKfy4qtVSd8VX9sV&#10;a26DFVtabAYq4k9Birn3pXpiq7lXcjbFWh3rirQqcVbZuWKrQKimKuA7DrXFVSMFSSR9+Kt+pTsM&#10;VUXbbfrirSlj0xVVKgDrvirl3FSdsULii7UxVaVNa98Uqi1A3xVvwOKtemB9OKuUUBGBVlKVr9GK&#10;rC5I4HcYq2PHxxVaD44q2AD1xVUCg7eGKrGBr06YqvC8hvirfAippQHphQ0I+5oBiq5vTA+HFK0k&#10;dRiq3n8PTfxwK5fs4qqI21O2KuND0xVsgAYoWhttsVWkHevfFWo3IPyxSvY0374qtJrQg9euKrlk&#10;PTFVwodq4q2CBirfLsOuKtPv18cVcj/fileKge+BW12PvirTty2xVy/ERgVXOxphQsYhT44qsZgc&#10;Vb7dcVcFH04q1WlSTirQ4sKkYq5W9uuKuDHfFVgwqvWUKO+BVxkBG2FWmqF264FWgeJoadMKuXc+&#10;2Kr1JPTpgVzdanFVI1OwNMKr4X47N1wKqc64FcT36YqsfciuFXHrilzLvTrirq0274odzA2pXFVp&#10;PfCrZPcdcVXs/LrkUrKivTbChdH8VaHFXcuxxVtgAMCrORrvviq4HbCq3dTUdMVdQ03OKu2O2Krl&#10;XfFXddzvirXEN7HCq4JxFRgVYzA/Riq4n2xS2CfuxVpmJHzxVYAajFVwFaqd8KuaM9fDFC1SFO+9&#10;euKt1DbjxxVsVXfFXDfc4FabrTbFWlTf4sVXKtd+mKtb9cKtqD18MVXoeSknxwK0zV2wq5VKinWm&#10;BWxsQ1K4qqV8e+KtqVpsN8VboBucVXqoT6cCWm2H04UNdOm9cUt0qtQaYqpKDX4t8ULmNN/HFW0U&#10;Lv3xVzSUO2KtNQ7ncYqqjYVGKVMPX5Yq2SQtAd8VaRuR+LffFVzmpoOxwqpyNTFDSPQVGKrnY1ri&#10;rYoRviq0UDVxVaEPQYqqlAi1GKVSMqo6VJxVYEoa4FXCtcVaZe+KuU0FcVXcjSvXFXFade+KtCME&#10;Uririu1O2KHV3xS2xFPbxxVY3FgFHbFCynLYYq0RxPEdKYVbNK1xQvDDp2xS5pOIpgVtHVQeVSTi&#10;rSk+OKupXFXNU9OoxVrqtetcVUiOO53wqvG5piltaLXvXFW60xVpXoa4q5mqK+2KGjGGXkeuKqiM&#10;z4q50A+eK00BXFVpWm1anFDqClMVWsld67YqtTfeu3vhQrUU7HFK7jt7YFWDbbpXCrlArtvilcW4&#10;7HArq1GBXEkniwwqu3CfF44Fa2bqcKruu2Ku4ChPQ4FUQS5p2wqsmiKmtcUOQkj4h9OKrqfThVTL&#10;BSDiqoBX4hvgSvUMAQMVdwPUnFXUruNyMVXpVtz3wKqoAPf54qptGfs9sVci0qAOuFV3FVPSpxVy&#10;qPtHr4YqtFOpxS3sTQjFDbbCuKqUbVTlvXwwqqKeAqx3OBXE8ug3xVsIAeR64q7YHbfFVvprUE/T&#10;irbHc8RXtiqxRVeJ64quENN++KruFDsQRgVcvxGpA2xVxemw+/FK0/DhpV0R3rTbtgpV5q55HFLv&#10;SqCdsVUggJoo3xQtA7nbCrgT0OKthSTXFXIwJ6b+OBWnO/xGuFDuS9DiqygcCvY1woejWRBiTj0o&#10;OmTDFGCnXJMUr1OSgI7YCzAY9ManbtlZZoG+l4R0U/EcUJJKakk4ULEiXriqokXI7YFVGip06jFW&#10;mqBXFVwag8cVb5V2HXFCyhHXriq9Uod964q4qOoxVZwJ9zhVyADqN8VbVievXFXUCilMVWFADtiq&#10;7juPxxVuoO3bFK7j44pbVQ1cULX+HFC1ZAG3amKtsSwJ7YqsJNcUL1bYYqv2pU4pWLX7Q3B7Yq5q&#10;HoMVd1oMVbC9xiqotMVaIHhihb8u2Kr0q61GKheFA37nFLTHkMVaWoFO+KVSKVo2DDYjvgVkml+Y&#10;wvw3RP8ArHCCirZNb3kU45RMGHtkwWBCJBrhYt9cVb6Yq2MVaxVvFXYq7FXYq18sVdXFXYobGKWu&#10;uKHYq7FLtsVdirWKG8VaG+KXYqpz2yTijAV8cVSe505ougqMqlBsEkvMJQ1G3tlJDZbvVH2W65BK&#10;4co/ijJBxSmdpqoYendCvvkhJFNXujR3ALwGtcNLaQTRS2rEEdO+RpNq0V5zFTswxukHdNbTVSm0&#10;248cyIzaTBN4LhZRyQ1GXgtdK1cKHHfFVFhQ4pVBihvpgVsYpcMKXd8CHE4paxV2KtUxV2BW9sUL&#10;cUN0wsmwxXFCsrhumFV2KHYq3WuKt0xVrFXYFdirWKuGKuwq7ArsVaOKUDqE3EUGLMKWnwkDkepO&#10;RQUyAwsG8KuxV2KuphS4jFVjGmKUuvpqDAyCRTyF+uQLNYOu+RQ2dtu+FWw21KYFWVFaHFWq4pWs&#10;ab4oUSdsCVCVwqkk4oSiZy7EjJIK+EBjQdcUIuIb1OKouMe2Kq6Rgj4sKXPDz26YEFFQx8QBihFo&#10;BklVFpXFCqBiqlcOEU18MLIMXu3NzJQZCRbE4tohGgGYhVExiprgSronNgMnEMZFNUFABmSA0qgy&#10;aG8Vapirh4Yq7pirsUupireKuxQ7FW8Uoa4l49MBZ0ga1JwIaI74VV7WLm2+BiSm6CgyTFeMKuwp&#10;bxQ//9OMqKmuYzcsYbn2xVRKFjU4VXiGpqemKKbIHQYFWemOJbuMKqYbjWnfFDQ+I77YVcxqKb1w&#10;paJ2qcVWVPYYobYV26YWSaaRqBtSBU0wFtjJm9neLMocHbKmwhHq2SaZBf6IfeuFrVBAo3riq5nC&#10;jiPvxVu3HqME8cUo25hSGPjUVIocpkkME121o7Be+4ysGmwJJHE4aijfLOJnTJNOkm40cdMlEsZJ&#10;gz0FaVOWNSLieo3wopUpXFDXTfFXdtsUNUxS2TUUxVYTXY4obxVx64pdUnFDXXFLqYq30xVojFWu&#10;OBXd8VaIrtiqwx+HXGkuXkvfGltVS6kToxH04pU5VM32mJJ8cBCVAWwFS2+ABFqcsxQcVXCVQbKW&#10;61yDJRkQDFW0i5dskGKNihIpk1RSDbfFV5xVplrlco2hBXsLSgjoMxyKbQUkGnmRgG2PTJMrVH07&#10;h8AxLG1S1MkJBWoyYkzAZDZXwkADbHLLtgYo/YjC1FdwAyStUwIdx33wpR2nWS3LHkaKvXJAMSiZ&#10;ZI4iUTcDvhtiAhbvUltIGnPbImVMqYbd+bbp3LFqDsMrORujjQ3+Lbkb9fmcPG2cAR1p5uSQ0mHH&#10;5HJ3bAxTyG+jnFUYHA1UrB8CWwQd8UN1xVs0xQ7FW+mBWj44qtZQwocVQUsfA4q5WoMkqoGBxVUV&#10;qYVXE4q4HFWi2KHA98VVAQN8Vb5VwqiLbc4oUr5Kq4702ymQZhI4R1rkOTeCmmmwmRuI6Hvk4sJJ&#10;0tqg2rvl1NVpm1v+6+I9sJi1kpLd2wHxDKSzBQYXFm2BirmSvXFVjCin5ZGSQx3UbSWA+qwoD45i&#10;kOSEKrnb3xCSyi0asSk9aZlhxSrg4UO7YVbFMVdihwPjhV1RirZHfFVrbYq4HFVxNMUN4pWkYq3g&#10;VoimKtHAlw8cKtNgQ7FWsKWsCtYVccCFtMKVpXAqmwxVRkQOpVt64oIYVr2mekxNNj0wBFMZkiKi&#10;hyaFjCoO9MKVCQcvoxWmhthVfz+L2rgVbLutOw6YEqJk44UrTPUYKVr6x1rjSt/WKjbrjSVokP7Q&#10;2xVov4mmKFjEHvvhpC3kAPiw0rTHw6Y0q354UNhh3xSu5A4KVosCd8aVoMCcVXFtqY0lotTFFuEh&#10;pSlcVtaabk9sKrOWKHHFCtHtvgSq1OKrqV3xQsJp1xVo4q4ptUdcUtBT1OKqlRShyKV6Oen44q3U&#10;V98DJeRTfFVwApU4pXFyflgVtd8SrZNRgVbUj5YquKhhTFWljKnfpiq4qAfh6HFVvHoDiqoEB6HF&#10;VlApp74pb67HAq39Y2xtCpFQCrdcKV6iu4xVeyEbt3wJWOvEjFC1lpvhVoAtU4q0AdsVaDb0BwK7&#10;qd8CtutcKtBaDpXFVVTQU6nAq4McVcW5bnFXA+OKrSaYUtkcsCrlSgqcKqYUKeXXAq8N44pXFR+z&#10;XArYbFVQstO9TiqwsK1xVYVH7OKrlU/ZwqvYDliq6OjGpxVzAdab4FWVHbrirYOKu5VG2KGjUbjF&#10;LXqFvtYq2y9+mKtcdtjiqoxIG9ajFLqAjc74q1Tj0xVsVPbFV5TuMVduDXFVykb98VbZV/Z6e+Kq&#10;YYxHjTfxxStYcjXFC0io2xVzAeOKtmoG2KtMu3vihZxNcKruO2BLaLv88VbYUFcVWrKTirfX4q0O&#10;KtMnjvXFWl9sVXuNtxiq1lIPEDFVRkIGKuUdjiqooFDXFK477UxVrboMUNMaDFVIqxG4wK1up3xV&#10;vt0OKrRvtirdN9tsVbV6kA/fire9a1rvihsA1r0rhS1U1GKGiAx3GKuC0NfDFWwnI1bbFK4A7+GB&#10;VjihxVytTcDFWw4GKt8xXvTFWuPKp7Yq3wLnbt1xVvgK7Yq0woPi64qtQqDX2xVviG2xVxjpWhxV&#10;snjscVXcwBv1OKtIwBO22KVQUqMVaJqajFVyKQatgV0hwqtBPbFVWMnlvgVqSpNPvwoWEYq2qNQ1&#10;8cVX12pUA4FUyT3wq0aivhiq1GBqT2xVeGxVoJzoMVb4lSR1xVaPhJAGKrw5pQ4q7rucVa5GoFNj&#10;irkZkxVfuwqcVU8Cu+11xVtgfHbFVwbscVbpUVPWuKrqEdtumBLVDQHw2OKFrDCrhtvirixG64q2&#10;KN1xVb0wq0KV+eKuVivQYFcRVuWKthydjirW/XFWmUg1O+NKvBpSuFWz/MOuBLQoDXviq9SACcUL&#10;FJGFWxIo+11xVaWqcVaANa4quJ23xVoLttiq4Cg964pWhuVT4HFWxJ4dcUN1PU/Tiqwx98VdwHfF&#10;W+PbFV4Xtiq1yRsBU4q3Wo+LrgVsHamFWmXFVpJIxVcpdht0HXAriaYVXxttx7nAq9loKdziqmWo&#10;2+Ktq+9BiqoTXAqoHUDfthS5iGFcUKbkg0G+KloLsK9cVbqAaDrirmdeND1xVatQu/XFVwIIoMVX&#10;kCnvilqOq7dcUKaMakt9GKW6VwoXfZ38cVbLKp5Dr3xVSQ8jU1xVURSNmwK1IKAg4qtWneuFV6jx&#10;xVvvttgVtZCwoemKV6mhp1GKt7kYqtJI2JxVa3xdOmKFqsR2xVdG5Jo3TFK9yCK+GKFP1Auw64q4&#10;OepxVVXiF33OBK0+4woWCpGwxVpSN8VcaMNuuFVJo36bYoXKWFa0xVvkKe+KrlPfFW+mKuB3pilc&#10;HK1FAcVaMlRtiqwkdD1OKtqxQEdz3xVZuu/Y4VaZ6infArom2qcKrpGH7FTgVtCVFSK7d8VaPypi&#10;q/mTu2Krlfj2riq1iX2pTFVxWoFPpxVay7GmKrGj4rQCuKFRWNKMvTFVpegJ74qqICyjFLag9xir&#10;ZQsw8MCtlQCcVa4V3O2KtSjiB3OFWgdgemKrxv8APArivPbFWmpGvEDrhVRK8R44oaINKD54VXig&#10;BxVYER/nilzR0+z2wK76anFXMSxoRtiq5RTcD54pXgmvUYFXI7qKnFVzTht+mKHKamtaYVVIytGr&#10;TfFVF28OmKtJVh8sVbPgeuKqgoaKcVWMnpmg3GKriofdt8VaqFptiq4HaoFcVWlabjFVzUIFOpxV&#10;onxxVagG9dziqpz5CtMCtUxVqYVpTFWozSqv08cNK2q7nttilarcRx8MVXCQlRUbnviq5SeNSdsV&#10;Wkkbg4q4U+0cUNGhNR08MUrgaDcYoWbCh7nFVJmA+GuxNcVXUBIJ6YVVEjFagUwKn2i6t6DiOU1X&#10;CCpDKRMrLyU1Byy2FJNqM4NR45ElkAks0wSvfIMknlJZix3AOSYrHUBuVOvbFVIxFevfFVWNabjF&#10;V6r498CVOSKmwPzxQtVadfuwoaoBuDirgeRocVXbU36YqvCqVFPuxStJAxVY43B74qvVe52xQtYE&#10;dcVaFKYquAJ+nAlYyEn5YocnI7YVXGnQYq4A98UuTiBxIqcVdxYH4TTFC6tD8fUeGKFjLU7dMVXF&#10;tuOKtCMEVOKXVYdOhxV3Ede+KtrUVUd8UOoQCMUtFwOpxQ2OhxVdG5B4jocUqnucVaZQQKYFWDfC&#10;rmUtTfpiqurgr8uuBKMsbySycPD36jFDK9K16O8+FtmydsSE5RwRkmC8HFW8VccVcMVaOKt9d8Vd&#10;0xVrFXYq3ihrFXYpd0xVxxV2Kt12xVrFDsVdirq4q7FLmAIocVtL7vTFcck65ExtkJJTLbemaOMp&#10;MKbBJQJeLtUZUQ2KopLkVVba+ktTT9n3yQNIpNFe21JOOwbJ82KTX+hy25LpuuAhlaXpI0WxGRVH&#10;2t4UoyE08MsEqQYp1baikoodjl0Z20mCODVFcua1OTFK9emKF56YqpmRRgVyyqcVXYpbxS7FXDFX&#10;E4q1irsVdTvirsVdirhtuMUL1lp1xVUDVwoXDFXYq7FXYq7Arq4q7Cruu+BXYpdiq12CCuKUolJn&#10;lpiyTKBOK0yLBWGSQ6lcVdil2FDvfFLWKqEz8VJwJSS8mwNgS1TXrkCq6gU1wIXEVFcUrakjFVOl&#10;DU4q1Wm+BKxmriqHkNdsVS+6lANAPnhCCheu4wsURCtWqBTbc4qjIkJOBUXSvzxW1dV70wraqiit&#10;aU+eKq6KMKFYLU7YVVUGKF9OIriqTaveBBSuFsAS/Tbf1G9Q5iTLIJuzV+EZUyV1+FcKCjLKOg5H&#10;vl8Q0kpgoy8MFxOFXUxV2KuGKXYodil2KuxVvFXE4qsd+IOKQl0z8jgtlalsBTAhcDiqZWUNFrhD&#10;WUcBkkN9MKW8VaxV/9SNIKE17ZjNy5VY7v09sUrTEK1OKGiPE7YqpnjSq/jhQh5JOgG+Kro05bkf&#10;fiq7hTcYoU2Uk+2FKkVYnbpXCtKpWu1cVp3wDrWuKVom8MVTrRNTeFuLbqcBDfAszt7gSqCp2OVp&#10;kEYsoXbJNBCsw5CowsVCtDQ4VR9mqxqZDucNMbQd5egdRmNMN0Ug1Kb1/iXKmwBS0uwExDeHXJM0&#10;wlVojxC0HjlkS1ndXhkDjrvlwayKRCnia4oVOXhhYtjfFW+IxVojucVaOKtUGKuG2KuxVxxVwGKu&#10;Arire2KrTirdK4FaxVbthVxPbFWiMUrHWo264FWVZfnitrDcgbNXClY1GNaUyJCqW3XwyKbUTufb&#10;vjS2qQDi2w2OSQi1AySqgG2Kt4ocBXAhzLXbxyJFptBz2g6rlXDTO1OFd6MNvA4Uq5tlY7CmRpIX&#10;C0pv3wVTJFQ3Bj2fplgkghHxsGG2WtRC/hixdxwpU5pXiBCvwXucgZUyG6XHWQjcOXL3xErZcKnr&#10;Vys9k4Q1yMmADF7PSpLhPVY/D2ypuDU2nBPh6nIWzAUG0wtt0PjlgkwIRNoklmaoxr88vjJrpk1j&#10;qPqoC22SRSYpKG6YGKoJKYqvDVGKtjFDe3fFWicCuwKtdA3XCqClhZDtuMUtBsKFVGwqvrXCranF&#10;XH2xVsYq2MKF4wKm+lWasPUk2PYZIIKzULccyD3yBQCkUVkZLn0R0YjK6tyAWWS2MNpBRRQjLDER&#10;ahK0vhl+IVPfJRLMhNpp6rQdMmWmkoupO2UFmAg8UrqYpdiqk+1ciVDF9c1F5l9EnocxSXICFhBY&#10;qvfpiAzZdarRADmUHFkrEZJi6lcCtE9sUt7YUOGFWwMVXVpiq0jviq3FWxirYOKrqYFW4FcDhVo4&#10;EtDbrih3yxVb3xS3irvbFWumKtHfFWsVaxVY2KqZG2KpZqdqs0Z5DAVYDqVqY5CCMIYpeQKUySqA&#10;Xc1wqsBB7YquxVy0rilSuIgo5jfEKg3NOmFVgbxw0hcWIFcCVpYnfFWuRwobJxVaT44q4nFWwR1O&#10;KtE16Yq4kYq4HFW+gxVskDFWqjqcVar4Yq49MVW0rhQujTk3HAqJaKnQ9MCXBqdcVbVx064oaIru&#10;e2KtNsNuuKrVY9a7YpVKV6YFaEZ6tilUWnbIqvpTfFkqD4sCrSuKrhU9RTFK8Cm+KrvTFN+mBVoA&#10;GwxVoMwOw2xVd13xVsk0rirR3G+KtCuKruPfFXP2piq0dwe+C1biWu3vhSrqeO3jgVd9kVGKqIY1&#10;3wqurXFCylBXviq8UPXFVqR8TUjAlsDsRgVvj274Utk1FMVWhQOpxQ2vTArqUFcKrgRTFVqt+OKV&#10;5p2xVrntTtirVKfTgVclK1xSuLV3pirYwK47HfFVvGpriq8gdtsVWtt1wq4NQUG+Krt+uKrlkI64&#10;q6m22KtFqfPArRXphV1exwKvjZRX+OKruAb4z2xVsoG3AxVzKKUOKtAiu+KrevXFVRfDFLaEE0Nc&#10;Va577YFXO4p03xVTZj9nCrStStd8UrTTqK4oW1PTw3xVcPixVcoApyxVzfFX3xVqgpTvihwQjfFK&#10;1qqdjTFWiwpQnFWuPhirgrV3OKrkWmKqiAftdcVXFRXFV3HvirTb4q3xpvilaxFNsVXKwOx3xV3W&#10;vtihwrirtht44FaZQeuKrSppQHrihyLxJJxVpqdTirQXuRtiqweJxVUDFTvirmqOm304pWupU1/H&#10;FXDb5YqqLQnrXbFWi3jUjFXcqdMVcrg74q01O2KtiMg1xVc5NKVAGKtIeNaHriqoCB1xVY4qaYqs&#10;UU2HbFWwAcVXVBXfriqn8I3pirfItiqoKUFTgS3yocKu502xVsuNq98VbANajcYq5yO2KuDUxVtm&#10;DdRvihbyr1xVcNt8VcX5dcVVEVSK98CqckRP2RXCqj6NdsVXEUNMVX1K7jFXSbDfviqmQwPXFV6D&#10;ucVVONeu2KtEAbjFVgNe2+KrlNNj0xVvh3xVYD4DArgPHFXCgO+Kri4pUYqqRcWXfscUrn3U0xVy&#10;oFWvcd8UKLAbnviq5W4kHrirTmp22xVTFDuN8KrljKbsfkMVWleXXFWljNanp4YquCn6cVa5U274&#10;q0OVd8Ur+uw64FbIA+eBV4HL7I+eKqZXah6E4VXjbFDXphtziqxhQ0HbCq5QGPjgVuRKGo6YVa4g&#10;Gh74q3GDupwK4IFXjT6cVWiOnTCq8VA5H5YFWFqjfthQ2PskjrilaCe/XFVw98VWiimoxVeKftCu&#10;BV6gfM4VdwB3rgVYwFa+OFW+PCnvgVdtTFXKONPHCq6NeVSfHArpIy2Ktcae/fArgaHbcHCqogHQ&#10;/jirewG3TFWulK9MVbHEk06DrirqACp64qsCd8VXcDyIJ+WKrAKYqtUAtXviralgak4VXKDXFLmH&#10;E0PTFDbiqgDr44q6Pp44qvAHXFLRI6YEOoh+1irRIGy9MKuFB1wKsJJNQNsVXxtTY0xVUVqCmKV5&#10;riqnGgJ3xVtqdRihTJp1xVy/FvTFV1NqYq0EB6Yq2Nz44q4ila4q2em+KqPeo74q2oA2OFW6hfiB&#10;qcVcJAw5d8UNGnXvirVKnbFXKcVXEbDFLgeW2KuCUJr0OKuCAfZxVeFp1xVSceoeI2xVvhRaHthV&#10;aADt498VXBeO1ajFVYUAqvfAlT3OwGKFrqa4q2hBG2Kr14jbviq5QOoxVxUk7ChOKucUHHv3xVpQ&#10;K/EenTFC6u23frirXEDqK4pbDb07YFVKVwquJUCmKrUoaknG1adaGo6Yq4KKcj17YFbPx7YqsAAX&#10;4fteGKtg+J3xVa1K1PfCrZ2GKqXX54UNcfDFNOBod8Vb3+g4FaEXc9TilfsDU74q2CVG2KqQNHri&#10;hczljXsMVbai7jFXE0Fa4qudhsF74quZhxxVpSo71OFVxQuOVRUYEtH4tjiq2tOmFVVaUr3wK2oq&#10;MULwwVdtsVUa/TirXLiffFW/VJ2IBxVwGKruRPXFVyMQpGBVPfka9MKrqBRUdcCuXc74q5kq3w0I&#10;xSuZudSdvbFVo8fDCq1GCkhulMULUoRirZemKu5V3xVRlk49cKFqKX7YqiUSgoRgSuJI6HFCx3+I&#10;UwpRSavPaU4uf1jGldNq0027HrvitoZ5iRU98UKPPbCrj4nfFDuvTrilfCDWh64FbYd/DFVInlth&#10;Vog9TvirXEHcYocqHquKtgDp4YqvX7xiqkSCemKtgk4q23wioxVSdttjviq6IVFWxVqUN9vfiMVb&#10;V6ivfFW1epJxV1OVSBviq4BgMUuC1B8cULFZl3Y7YocAftA1GKruQrXFVwK713xS0VYGq/TihaWp&#10;irbOo+eKV0ci8iSNsUOelajpilYihq18cUNiqmnUYqu74q0KgVPjiqs5FOm+BKmBQGuFC7p2+nFL&#10;aCuKqu4wKu9cxEPGaGuKsk0jzFUCKc7nvkgUEMmhmEgqO+TYKwOKGxirsVaxV2Ktg064q1irqYq6&#10;uKuOKuxV1cVcR2xVumKtdMVdirsVdih1MUuwodirh44qoz2yTDfrjSbSi70+SPdfs5VKLZGSBdCD&#10;VNjlBi225JudVfY5FLYUxkPGcCppZawr/urgZMFiQvvdGhuB6kW+EhFsentZbRjUd+uQpkuiuidi&#10;fpxVNbXUzEAHqwy+M2oxTFblJQCpy8FrIVvVAGFip1Zj4jFWxFiq4Q8d8VXjbriyXg4q7FW8Vdir&#10;sUNYpdirsVd74q4Yq0RihtTx6YqqJID1woVAfDFW64q7Al2KuxQ44q1irdMVaOKoPUJeK0GLMKFj&#10;FvzPfIoKZKKYWK7ClrFDuuFXYq7FVrGgxSl97LQYGYSG6kqSDkCyU49jgKtkZFWuWFWuVeuBVrEV&#10;xStJxVRd/DFUNM9BU9BhVLJG5EnCxaRe5xQiohQ7dMVRke1DgQi41oQcKVdAMUKgUk4qrxggb4qr&#10;IMkqooxQp3MgReuLMBil/IbibgOx3xkaZFOLSMQxgdcwSyCvGnI74EomNebce2TiLYEptCoVaZkg&#10;NJVRk0N/PFXKThS0cVdXFW61xVxFMUNDFWwcUurirRxVB3Uv7OKUMd8Cr1jYjp1wIW7RMOY2xSU3&#10;tpFZaLhYIlRklXUwoW4q7FX/1SD08xm9Y7hTxGKqZfegxQ7gNy3bFVAmu22FV0cKJ8bnritKxRab&#10;HAqiylq9hihZwVRTrhQps/EUAqa4ppsCoqckqlJGWNK7Yq5AENOuKVVJeJqOuKQU70nWjEeD7DAQ&#10;3xlbL7W4Ey8h3yoqYoyN+G56ZIFpIRA4yGoGTayv+yMJVLL5ORp7ZRJmEilUR/B2OUtoTDQriKx/&#10;eS04jLAWZCrf6zDfMfSpvsNqYyYiKHR/TNTvkolZBFNOQKruTlrSqQNIN3pixRauPmcKrycVWMMV&#10;arUYq0a4q754qu6CuKtYq4DFWziq2hOKt03xV1MCrSO+KtYVcMVd3xVqmKuoKYqpPCpNaYpa9OuB&#10;K0xL2GKtegAKUxVYkdOgxVXCAbkb4oXcQN8UOHv0wquHtgVquKuO+KrGjB+eQlG2YLgvHplNU2gr&#10;1kp1xJZUq8Q+AKio7CRBzQ1Hhl4aiV4ut6MtKZK2FKisrbjJIKndWvrxlR3GVyFqwnVbC5tGLKCf&#10;elcqGzaJKOm30rVilGx8cJNoVrpntxRTQEdsgGQKDTUOLVO5wGLMFHJdpcn4OoyUQxK54g24y4Na&#10;pDKE+A7U6ZJUXbasgbgThRSaxTrIOQ6YoRKvXFVUHFDq4FbwodXArQGFXMopkVQk8XHcYVUFkoaD&#10;DaVcMDhVeDTCrdcUN1xVcKk0GKpnZWO3OT7sLG1e8f0eLL2yBLIKd5dicK47bYk2vCg2b0ZknHbI&#10;3TMKer+YqkqOmVTyW2QggLHUfXAcHvlkCykGQm6Hp17EZeS4tJdLPyPtlTJar1wJV06VJwoWsRgV&#10;TIrgpKQ6pp1G5oOpzHlFtgVHTdNdpOcm1DthiGZkySMdsvDQV5GFDhiq2QbVxVoEAbYUN/PCq7FX&#10;U74q2MVdQYqspTFXYquU9sCtkYq754qtIxV1MaQtO2KXDFWicUtYFbC4qtOKt4qtI3rirRxVYy4o&#10;Q8qBhirEtasasWpv3wIYw1vxJ7HrkkIOWqZJKiOprihvkN8VctOuKWn6lD1piqBkQfRhVSZaVPjh&#10;VzNTFVp6++KtbjFW8Vdih3bFK0+GFW9umKGtsVbrirq0640rgRTGlaO+KtjArYPXFK4r3G+KEVCq&#10;opP7ROBLixNaY0q0r3wq1XAhurEmuKrwB1wJWFQBXFXElRtiq5HU4ClchqcCVU074Eu9QUGKtruK&#10;4pXA06jFVy7bYqvLYFU+B/Z7Yq2xJ6dcVbQVG+KqrICtK9cVUwlDirYXfxxVcdsVU2r1piq6gI67&#10;4LSvjAArihthQ1HTCyW86bHFDbKCKDriqlSnauKqgQHfFV60BxQtApgS1y3rgSu9++Kurywqt477&#10;jFDTE/Rirq4qurgVtUABJwpWk+AOKF9CaYFcfYYUtCnU4FXAdxgSuAxVeeg8cVcKnYDc4quZKbHr&#10;iq1lFKUrhVphT54q11xVsriro28cVWV+IjAhtBWprSmKW2TlucVXqAuwxVUFKbnbFVhNN8VcHqd+&#10;mKrAu+/TFC8DxxS5VqaYpVKDt1xVs0G2KrCoPXrirTmu+KrQnevXFWuXE0GKu40NcVbFKbeOKtk0&#10;GKtq1cVXDi1STTFVMkV61xVzUB3xQ5ioFcVcrKRirZUA1xVpeuKV4II98VbIYjYVHjiq5DyFMVXx&#10;KB1xV0gpsN8UqdQQMVWFh3/DFVxNQB0OKFTlwFeuKtUqanviq8GmKFvIA18cVcaH6MCqRatB0Hc4&#10;qucClB0xVsqAMVcVJ6Yq4oaVamKWkXkN8VapvTqMVcpC9RXFV3Y++KrTEQa4q0AAaYq4inTFWhvv&#10;44q2wO9N8VcGCClMVVFYEEjFDTdcUthQDucKqb9SO2Kt4FbCjpirYQUocUuOxoN/bArTVOKtcdxT&#10;Cq+JBWh7YqrmgFBgQpdeo28cKrloAQevbFLh033xV3AEcvDFC33xS5SCcVVASa07YELUk5Dj0Jwq&#10;4gJseuKqT1LU6A4qv4hTx6nFDj74pWkgGnjiq4VBoTXFW8VaNe3bFVUcSAa4FaIBBxVyk9Riq4KM&#10;VWeB7Yq5okptimnBQopihrnwBFNjirUclfliq71eo64qtc17Uwq7kAMVbJUkGmBXDiT8OKrmqBXv&#10;iqnSvXFW+WFVxUAVrirQBGKXALStanFVgqNicCrk23xV3xJWg2xVfyNKkYq0u+52xQ4kEUxVT59h&#10;hVehoajFV+5puMCrX6ktTCqzmR9nFVanJRXxwKs5EGoxVpvfCq0UB+LviheWB6YpW04dcVcSAte+&#10;KrwobAq2orQ4Vb2B5Dc4q2ZCtOVN8CtAbV98VdUk8j2wq0zUpTfFVZTUVOBXE0OKrfUo1DirmNDU&#10;GuKrmog6/RiriwIox+7FW6gJUfLFXBlI+L7WKuZNvnirdB1xVsUrvuMVcaDcnriq1hXcEHCrQpiq&#10;9VB9wcUrvCg3xVTKMDXFDuR6EUpirtqVHXpirl2pXtirTNXp1xVrmQPixVsLtWuKFpqPfFVZaNsP&#10;lgStI7YqujNBU4quD1G5xStDgHwxQ1I1DQnFXBuR3xVuLriridjX78VaB8MVXcwNz1xS4SdS29cV&#10;Uz0rTrihc5SoC77b4VU2HYHFWuAp1pirqcaCu2KFzjgPc4VaACmnY4qtqDUYoaJrucUqyrQVOKtc&#10;96YEr6+GKtSvzUIT0xVaiU3GFVwUUqe+KFNjQEe+2KuTfcnFVVW2rileH57DamBVN/hNDvihaopt&#10;iqpGtG3xSubavHpircZqAw2J7YFbNS2KruFBU4qp815UrhQqnj0GBLQX22xVaTx2GFW1o2KrmZU2&#10;GKuWQHpvgVtyvLk3TwxVTO3yxV1OIqe+KtMDTxwqpByRuN8KtowVCrdcVcrDjUj2GKGvUA64q0rV&#10;PID78UqwAp74ErQajFVjgstRihUb4VqcUrHIbfFDXIdO+KuU13xVojlv3xQuEnMioxVe7Vah6d8U&#10;tCJa9RT2wqqmNQB0HvgS3LxoCpr44qpKO9NsKrwe1MCr+NBU7Yq07JIwC9vHFDRQxMaEUxVouDsd&#10;sVWgEe+Ktq1Nziq9FDVrtXxxV3tXArQFTQYq3Qd8VWk1O3TFVRaD+zFVkoA2HXCqwfDsMVbNHNAa&#10;fLFWkArxxVa9Aeu+FDVamgNcVd6RO5GKWwy1oNqdcUKiz1NDvgSp8wxJB+imFDR+E7nfFWnPP7WF&#10;V7leINd8CqD/AA98KHKu2+KrwO43xSuABPLFCpsPiPXAlbzEgq3TFKyRanY4oarvUYqtJqK9jhQu&#10;RAo+E4qtYYqtLldwNuhxVzrQ1HzxV0UncjFVR1FOR74qsVAB88VXolPh64q19taHFVIgLgV24AIw&#10;qt5N3xVVHw7jocVXNIpSg64oWhg3TFVydKHFLRSp6gYq7gE6b4q4HfFWiQeoxQ2FB64q4ChxSvqD&#10;scVW1oKjc4ob2xS5euKFxcDYjFLVa4odyBHjXFK/YKQe+BVqHauFCoDgS0UHU4Vb5YFTjSdeezcC&#10;bePxwgoIZhZ6hFdr6kRqMnbCkWhrvhQQ3XCreBXYq7CricCuxV2KtYVbwK1irumKtjFXfLFWsVbG&#10;KuI74oaBxVumFXYq7rhQ4Yq0ygih6YEpfd6aG+KPImLYClM9rQ0OxyiUGYkpNyQ+IyqmxcI0lNV6&#10;4qrW19PZEd1xBpFJys1tqa0NA2T5seSS6joTwEvEKrgIZApbDI0R4sMiqKjnIoyGh8MnGVMTFM7a&#10;9Eh4tsctE7azFM4wOuXBrVgBhYt0xQ0RXCyU3bjgS0kgbFKoDXFC44paOKtYq3irWKt1xVrFDsUO&#10;GKW8UNhiuKVVXBGFC6tcVbGKupirsVdirqYFWsaDFKUXL+tJwHY4s0wt4+AoBkWCIpkkN0xVrCrs&#10;VdirsUqMzhRgUBJLyfqcBbAlbMGNcgUtjfArjs1PbAq1sVWmpFcUtGmKqMjEbYpUS9BvihAXLV+E&#10;HCEIUDfbCxVEXfFCMiWh2GKo2IVHzwKiEAHvhSrpihVQ+OKqyAVxVVAySr60BOKpTq91xQgEb4W0&#10;JTpkBklMj7g5jZChOR16Zjs0Qu3TChG2UX7R75fENJKYAZexXUwq3irsKuxQ1gS7FWzirWFXYq6v&#10;fFVK4lCig64qgQhc4EqsNsS4r0xQU2jtl40xpio3GnrIKYaTaHtbdoGoemBCZIQRklXkYUNUxVqm&#10;Kv8A/9aNyylTQED2zGblOKMnqeuKopUA/rgSpXA3qcKocbgmlMKFnonq564qqjoAowIbdQN8VQ7m&#10;vTCqku59sVVKjvhVY3xGo3GFWo+u4xSuqeO+xGKrVJ6k08MUgsg0jWWhIRj8NciQ3xlbNLS4WdeQ&#10;3GVJlFFLFInxR9MIk1ELvUU7NscnbXShcRg71rlZSAx+/Uo3tlLYEqnZiCqk79cNs0JFI0Z69MmF&#10;DItLtHul5kkDLBFSU6FuI/nk2gubFDo3od8Uq4auLFo4VcQPpxVqmKup4Yq6mKrqYq4DArRFcKtD&#10;f5YFbxQ4eGKuKb1GKVrCm+KraYVbpirRxVwGKupXFVtK4sloG2+BXEYVdQnY4q7AhfhQt64qtZwn&#10;XAlsMCNjhWmwcVp1PHFLYGRIUNFK5UYNgk2Kr06ZXVM7RkF0y7DvkuJaVHIk6jfBbGlBoyh2NMkJ&#10;0tOF3JH13w+IilYXfqDdB9OAytHClVzaCYluIB9hkEpbdWyTJQ+GIVIJtKkJohH05OltG2dk1sK1&#10;ry64aRaMkYJGWfpkkJXPcPKa/s9skrofUr7HChPdNuCqlO/bClOIZvHAxRSMDhQqjFWsVcMCF4UD&#10;cYVWnpgVYw5Yql9zEUYntirUL9skyRCsCcKFysDihcNzQdTiqb2FhwHqSdcLElGu4GwxtCGuvjT5&#10;ZWWYSx5CBx8cDNfLRkAPU4lAYrrRMTb98xSKbQUPpF8qyFB0y6JbJBk8d3ziA8MttxyoiXffIoV0&#10;krhVWBr1xVcuKrgK7YoaMZPauCla9IA1xpK9NsKGyO+KWgcVbIqMUKC7dcVXE1GFXA4VXg4q3XFW&#10;+uKtEYq1irgcCV4GKtYoWnrirZxpVtMKGqYEtdcCXYq3iq3FXYqtxVxGKrcVU2UEYoSnU7YSKa4C&#10;hhd9b8WJphBVJ7lN9+mSCELIRUEd8klbQVpixbA4k1xSHDYVwJUJYq9MVUBXcHCqmygYVaPt1xQ0&#10;QR1wpWkYUO2rirtsCuIpirRxV2xxV1cKu2pirsVcRirZBHXFXA0wKiII+a8zgKqoUE4pXoR9OBCx&#10;gQdxhVoVB6VGBVoapocVVFG3vgSuKhhTAloIAOOKKa9OprTAlcVCnFNK1Q+2BLRHDc4qu6YpXkbe&#10;+KuFKV74q7jU7YquKkd64FaVk7HfFV9O+KtBsVb67jFWhIPnirfLkMVWLTAq9EFPfFWx4Ypcu+Ku&#10;KVFcKrQ3E7nFW+u+KuNBiruY74q2RXfArSrXfFVRTQbjAlwAJxVcADUHFC0rtQjCrkSo7YFXKoGK&#10;VhNPvxVeONd8VaBA3wquVamuBXcKbYpbC+OBV4XjuMVXgDlVupxVptvs9cVW1FffFV52HhiqxgPD&#10;6cVWKK9cKuI3xV1KHfFWiNqgVOBWgD9GKqg264q5hXfFDa9KHFLnY12xVaQeuKrxQDbeuKW+O9T1&#10;xVyDauKrwOhbvirlCk0xVTDADfFXFeYqMVU2FOuKtAV64q0oPQ74qv4nr2xVcCR74q6u9OmKtGjd&#10;sVbVFG/fFXFCTU4oWlPHFXAjsKYqqCnQnFVo2J/Xiraqf2cVXiq98Utrsa064qvZqDrirTyU6GuK&#10;rEADb9MVcKD5YpaB8Rihtm7DbFW0FfniraIWBp264oc6hh7DFW9uPywK2qqBtuMVXcR0GKtcanbF&#10;W1Qnriq1tiRilw+eKtAduuBWiAep+jCqylBxxVdI3QHFVpNVqO2KuQ0+13xVxIHTFVwBBqcVXMFo&#10;CPHFVpPhihqPmGqRthVdsoxS1xHU98VccCtRn4th0GKqoqeuKrTU9sCWip5AjamKrwO/fFDlB7DC&#10;q9QR1wKtIqMKtqMCrxuMVW7YVaIqfbFLiorvihcq8anxwKpEGtT1wq6TgaM3XFWtmoetcUL+IFD3&#10;xVeo29jgS54VIBNK9a4VUyw5YqqMARWmBVpVTUjrhVoPtTAheSKHFK4Anriq1+oOKtcqnFVRBtvg&#10;Sps29MKrGbalN8UNAVG4xVo061+eFVT4StBirQFd8Vcy16Yq0E44FXDpQ4qu4+NMCrVpWmSVoptx&#10;OKtD3xS7jXcYqsZKb4qujl4bEVr3wKqmQdMVdViKHpirl98UKZBYnl0wq5VVemKt0Fa0xVtzTYjr&#10;gVbWuFWg1PvxVeDirUjAigwKphqdThVcGU7jFV7AKBiqiSx+10xQ3HTcnpiqoKn7Na4pcopWvXFV&#10;4QsMVW09T4PfFVVhTYYFWCjNSvTFVZiANhXFVqio3xV3Dk1QcVXbUJ79MVWKoAxVzfvDU98VWemW&#10;OKuIUEeGKqxRT9k1HvirZI8emKtEbbUGKupx74qtAZtzirfp8WJO9MVcQtR7jClenxCo2GKtD4Tt&#10;UnFC5Ce+KVjxljvsPbFCylDxxVfTx7Yq0E6+2KFrLzxVwqevTFVQAEYq2KdsCuFa0BxSvYKBUGuK&#10;qS0c+Iwq0RyPw4Fb4ftHFXBGO5xQvRKGpxS1KQNhucVUxhVunWnfFVwXAq4mnTFKm78TXvhQpg1b&#10;c0xVc43qMUNCgBNMKr+QPUb4q06eB3xQ2EJHhiq9EBA6YpXNERsT19sCVtFpQHfFXMoIqT0xVYRX&#10;qMULgvw1HjilcATtiqyRePQ7nDalbQqaHArR+IUPTFCqNsVdyqanfFXGh3IxS30374q2Hr0xVulB&#10;WuKqoYU2xVSMhJIPSuNKtcBjWmNIVdqb4EqidDXFVsqbbdcVWqlO+FV3pg1bG1aUBN6dcCV3H9k9&#10;8VWsvE06++KuVuIoRXFWuvTChxFBvtiqk60XfrhQsrVdsVXKgpXFNNUrsO+Kr6VBIHTIq0Hp1GFL&#10;gwoAPHFWzyfam2KFIkE8cVaFOVMULwATTFVrc6gp0r19sVV2IZeKfPFKkpr1xVUhFdvHFVRgQaU2&#10;xS0FHcUxVonj1GxxVwIOxxVe55gA9hTAq1Rx36k4ULSeR5d8KuZQ/wB+KqkbKCS2BVgNK++KtipN&#10;DQ0xVadjgVqp3oeuFV4ApUnemBVqmmxNSMKqij8d8Cqboe52OFVhr28KYVdH8I6bnFC7kE3pU+2K&#10;XVr8XfFVNysZqu5xQqqxart0wKpPQkle+FW1Xp74qqP+7+Gm5xVTYg7HYnFXdQd98KqLMRu2KG2c&#10;HfFW0G3LFW425GmKqkShqsNjiltWOKV/EUoMCqZXFDVOFUPfCqlsvwA4ochK7nFV5qcUrahNx1xQ&#10;4KK1rirm4kgVqRirbKS3E9DiruPA7HbFDup5Yq56ruMCrK8uuKqkSilGGKrGj3wquUEChxStZamu&#10;KFpDKcVVFXkNzvimndDQ4q0SQaYrTiRXxxVwAqMULganYYpbDV6bnFDS16MN8VbJoaGhxVad+mKr&#10;l+eKt17dcUtca4q0EKb174oXU5/RilsGnfFW+X34q2Qe46Yq3sTUYquLeOBURp+pPYPyT7JO4wpZ&#10;tp2qxXa1U7+GSBYEJkrg5JguBxVvFXYq7FXYq6uKuOFXYq2MCtYq7bFXUxVunhirq4q7FDVK4q44&#10;VdWuKt0xVrFWxhV1cVUZrZJhuN8BCbSm7sZIOo5DxGUyg2xkgGQr9k0OVGNNgK5Jaji/XIJd6RQ8&#10;ozuMVTKy1o/3VyB88kCwIVbvSoLxfUh3wkKCx65tJbVqEbZCmToLila+OKUztNRMYHI1By2M2owT&#10;iC4SQVUjMkFpIVw9fnhQ3hQpyJUYEqKxmuKkq4FMVC4b4snd8VccUNYpbxVxFMVdtirqeOKKdTFa&#10;d0NcVdirXviq9ZKdcKqoI64obBrirdcVaxV2BULezemhxZBA2ERkb1G6nIqSmy7YWK7CrhiruuKu&#10;wq7FVrbYpQN3LTAyDHrqYk5As1GNeW+QVVVabHFVrbYqpmrYpab8cCra8d8VUHNScVQ8poN8KpdI&#10;wLEjCxaAFKjChWRQeuBCMRQN6/RhVFQqDucFKio1P0YVVVXvhVWjFd/DFVZV74qqAYULJ5AinFkA&#10;xfUJPWfiOlcBLNMrSERJ498wpJCKiO+KUQiBjxxAQU2gSgGZIDSVegGWBDsKu7Yq7rhVxxVqmBWw&#10;cVbxKtHCrqYq0xAFO+KqQtzI1T0xW0SlsF7YsV5hA3xSqJLTrhQrqQwqMKrHjDYEKRiK7jFLYcjr&#10;iqopBwq3SuKv/9eOPDU8jmM3rlATpiqkZGJNMUOdSwqx64quWMyihOKrmjVQBWtMUqAcRk0O2KFj&#10;1O+FCmWop98ULB0xTS1lB3xWnKoI364VXrTvthS0Sp6n78VWV6HFVyucVBTvR9ae2cBjVcEhbkxl&#10;bPrK9EqAoag5SQmQVZIhJvkWqkO0fp4UFKNRWo/XkCgMfmbidsFM0MvxOPxy2IZB6Lp0CwWopTfL&#10;6apLJX3wMFIsMilTOwxSqRyVGKCFUnuckxbAxVuuKtgYqu44q2FxVvjvTFWvT74qtK0xVZTAheuK&#10;ruPhilTdTirXHviq07e+FWj1xVquLJ3bFWsVdgVxwq0OmBXUHfCrqYGK4dNsVWlOXXFULxaI16jC&#10;qos4J374pVh0rilskDFWhIrCoxpWjMVYA9DkTG2QKqKMdtsxzFtBRUYem2+RpKLjRG2YY0grzZRt&#10;vjwsVOS0I2QY0qi1txBrihjtwQGZegyUVQrgVDAZYhUVeW+FDb2olHHtiqEezVBWmKuSIb4VXI/B&#10;gy9sKoqK5INScUlNLW4DCvjhYI+NqigwrS8DFCoBTrihomnTFVjdcCrT0xVZJGGUg4FSuQNA2/2c&#10;kEhXikB3ySVYGm+KE10S0NzJyPQDCAgpxPSP4aioxLBL5Zd8gzAUvWFN+mBkgpftHAtNsKUxVCXu&#10;mjUAF25ZXONswaQEnlO5tD+7HLuSvTKxEhnxowW/prX2y4NZKwIeoNcki1RNsCoyMVoBhQrsgTqc&#10;ULCa9MVW1K98VX8qjfFWxgVse+KWsVbArvhVRlFDXArVa4VW8vbFVRWphVUBBwobHtirYxVawxVr&#10;pgVuuKXV7Yod0xVrCh2KtEAdOmBK2mBXVxS1hV2BXYq44q1tiqxsVW9cVUJ4+QxQxjWtOJqwyPJD&#10;FriKla9e+TQlsygmmEIUD1361yStkE/LFK0kg0xVo/FvilQlXiN8UKLiu+FVhxVomu5wqt+eFWqY&#10;FcMKt/PFWq4q1irqYq2BirjvirhirqE74oVIYuZ9sCUUKge2RVwUA1wq4so36YFaLVwqtJpgVpKE&#10;+IxVUU12PXAlcDQ+OBVQCm/jgZNg9sVcV8MUrKEYq2WY/Cd8VVK8VwJXKfHpiq8oD33+WKuHTriq&#10;4KPpwK1UdxirZPhirR23OKrQOO+Kt8eJpirdCMVa4iuBV9WOBK0vxPSuFVVZa4pbJB2xVojw6YUL&#10;Qd6HFXO3xGmKrQNqnFDYPXFK9R0JyKHMADTClcoPMNUUxVazANWtcCV+xoTirQPHpirXKu5xVwH4&#10;4Vc22wxSuQFsCrqGtK4q2fHAq4U7b4q3sd8VbpTr3xVwGxPfFXHbp3xVdtX4t6DFVEdPfFXA4q1y&#10;wq4gncYq5qhaeOBDdKrTCrqU77YFaWoxS3QfPFWqb4q6hJpviqsicdsUtlxSnfFVOlF2G+KG6kgE&#10;9sUrnBUA0qMVUnJbelMVbSSm1KjFVzSK1B0p0xVaSo3rvirqqd++KuDU2xVosRihyoftE4pXg0+W&#10;Ktmn2h3xVYCcULiO52xWlvEfaO+K0qgUpTeuKtuyn540lrY9cVcGWuKqixkryJ2GKrXAG/bAqmwB&#10;3xVv364Vb2BrTriq8qOtOuKtEBjTwxVymm2KtGoNVpv1wK5T44q5TvihcaKKjFab5AfPFLdanFVw&#10;lAFKYFU3UnCq6NSPiPTArZYHYYpU2UdTihTdeZ2wqtNa0G+KtmigqRscVW8yRxAriq9SR88VXFyM&#10;Vc5PSuKqbb9MKG42NK1xVeB8NR1xStO5r0OKqpCigPU4q3Sm52wKt51rXFW1Fd8Cr/Y4qqKvSvTF&#10;XOAdhiq6q0A64qtZab4q7hX3wqtA226YFUmrhV3Ku+KttQD3xVuKQhaHArZYn5YVU24jrirRag2H&#10;TFWom3LN3xQqqTTFLZY9QcUKZYA1PXFV6Ny3xS2KV3PXFDZK12+/FVypXc4EuDVrhVa2wqOuKu5b&#10;0pgpVTemNJWNQdcaVYd8UOU0OFWnop+eKrU8Biq9tgDirR5DYHFXBq9cVX8hgVrvXrirloTv2wqu&#10;Z6n3xSs69cVbUHFV3GnXFVpU1wK1xNa4q2D+GKtnpt1xQ6oAJp88VW8uW+KrgTSgxVTmGwod8KtC&#10;mKtgg4q41piq0DiKE1xVo74q0hIqDiqotBQVrirbLz26Yq2UHHicULEJDEeOKWyGrSuKqisygb0x&#10;Ve1AKnqcVa7VxVycVNTucVVTSnLrgVqldz0xV1DSoxVYaqaHviq8rt8WKreG9AajthVcgp1NTgVz&#10;Rg7dcVX8AopirSwlthvXFXBeO2Ktle4xVdUUpTFKnJsDihs7gN3wq0XKjfoMVcoJJ7jFV23TFVwb&#10;ffvilZQFjXp44obVS246Yq7hv1xVUUeOKrQtWqfHFW0Q98VX8VUYFUqgE4oWcqinfCq5aIKDFVwU&#10;daVwKtlK1p274quLqVpX5YqsaSg8cVbbYe+FXUFa4q18sUrtl67nBSrHPLp1w0qylRXtirfJV2Ir&#10;ihwqRXwxVumFVQEEA/fiqmzGprihoeNaYquJ2rirSk1rvilVVVApirqb77jBaW1AJ3xVsxgDbFLS&#10;MKYq4/aDUxQ0ylmLHviq1VHU98VpunWvXFVrVYdKYobWtBtUYqvAxStK8DUd8UOYbV64VajZu+xO&#10;Ktlwp3xVtTXFW+hxSvVj2O3fAqqCDgSsbrthVwYk0OKruFcCrzKPmaYqtNFXfriqntTxxVsBjucK&#10;GgORoeuKtyJVST17YqohOXscKrVQruegxQqVpuMDJoE/R1xV0njTfFVpj59+mKFaOXjtXAlYyctz&#10;hVxjWtQN6YopQIINRihUC0APjilEOixihNDgVYFVt+gwpaK8TQdMVdVuvXFVxblSuBK2XrUbgYqW&#10;geQqBhQ23wEV74FbcgYVaDFlI79sVWgcN64oXseJ3xVskChH04qpPLX7OKtxqWHI98UNkhdsUrOR&#10;BriheWJPPqT1xS2JT0pih1QdxucVc4UEkdMUtMOhXFXF67d8UNgDriqGkryqwwoVlo2+KWyAGr2x&#10;VceP2+2KrHNTXCq0n9oiuBCxzv7+GFWmYEYqtqOvhiq+u1T0wK2pCmpwq0pI3GKWwzVG3XFVb7Aq&#10;e+BK4+H04oUFqPpwq0V7nFCwGopTfFW1B7Yq7auKtsaYqtFK1GKqhPKmKFjEVxVtjuQMCVrg04+O&#10;KF8akCjYpbUgHbriq6oO564qsJOFWqE74qvNPDFVvQ4qpmvXFW2epqw+eKr6AnkuKtE7UxQtDkbd&#10;8VbDcfpxQvArilTZjyp2xVUVgwrirfbFK4AAVxVY6ctwaYoWlSwAHbviqpWgpilaoHfvihv0Au67&#10;YpcGoTviq+KoBOBXfbO2FVwUkVwKrW87RNVCQR3xVkuleY1qsFwfiPfJAopkkcquKqa7ZK2JCoDX&#10;CxbrireKupirsVaJxV3virgRireKupipbxV2KtYq4YUN1xVrFXYq7rih2KtjbFLjirRxVxAbZsVS&#10;+704H446VyJDMFK5YamjgjMeUW4FSBaL3GVsm3jWapxVUgvJbQ/CTxw2ik5iuLfUk4tQNk+bGqSj&#10;U9EaGrxivsMiQm0qWVojRgQcilG2t2VPKPY98kDS0nNtqAkoH2OZEZtEoo8OD06ZbbXS6tcKtUxQ&#10;2cVdil2BLWK24Yq7FLt674q7FW6064FarXFXDFXHCho4q31FMUtCq9MWKsslcKV4O2KHYpcTTFUk&#10;v5DNKEXx3xLNMbOL01AHbItaKAwq7FXVwq3TFXdcVccVUpXopJxZJJez9TkSzCSGrtU9sglXQUwK&#10;vJBwKpvviqnXFLjXrgVRd9yMVUXNDihAXk9Bx7nCEIJQePvkkK0YC/TihExxhhTrihGRpTbAlFIA&#10;N8KohBvXtiqqvUV6YVRAXwwqqqvfFV1aAEYqlWrXPAUHU4sglFhCZ3L9aZRkLIJwBTbMdkiUUKtc&#10;Koyzi7+OWxDVIpkopl4DBdkkNVwq7FLeKtdMCuGKt4q7FWsKtgb4qqpDy3xQiFiAwobK4qtI3pir&#10;RWvXCq0KQdsCqgkPQ4qvBBwoaaMNgVTZCvTFLlkpscVf/9AjYBj8sxW9SkJ+jCqwRhN23rihtqMD&#10;TpilyqUWp6Yqscnp2OKEOzFBUDCraOSKtihZUE++Kt8OWKVoQE0P0YqscKlBXFDhvilow169MkFa&#10;kJOw+zihatO+KXKd8Ug0n+j69LYmjGqk4CLciMreh6ReQ6go9Mip98r4USFI29tUhXqK4CKaCWMX&#10;alw2QKaY1frwf2yIbELDIK7b1ywJZrpmoJLAFXqO2W2xkG5Zt6VpgthSmt5GH9MsK9sFp4VY0pUY&#10;WLamm4wqiY6sN8UKgTChwXFV4G+KqipyxVVWHxxQu+AbAb4qu9IYqpPEMVUWiocCrSlMUr1HHFVN&#10;3XFVjMD0xTSw4qt74q44pbBGFWtuuKtGmKu64q7pihoiuBWyMVcNumKt4q6gOKELOxSnEVwquhO9&#10;W74sl0oI3HTFVHlx3X6cKquzjbAqnBMeRU9sBCbR0Vw8fQ5DhZcSYW2oxf7tX6RjwptGi7tmFEah&#10;98BiqsZFjTdwAffBSpTqOpRcTHF8THvlZCsbnBO5OSAQoMD3yaFSE0NMVRbsEGKodpSOww0qGkNW&#10;Pv4Yqs4FemFVyA1FcUImKZk+zhUprYSvKaHFCaUwoWtvihYzU6Yq0D3wK4jCrdMCqFxAJlocCpUK&#10;27cW3w2yCKilDfPJBUxtb6WABIepOWWgi0ZIbkDlIMgWCENxU0OVtjYkxVSL/EMVR8No84AQfThA&#10;YkuOntbnnXfGlElU3sioY1p8XfFPNAm3aX4EFcCV40oou4xRaHNrxOK2uAp9GKrl33OKr8UtcanF&#10;Ulvtb+ry+mtCB1yvibIRtM7S6W4QOvQ5NjKNIqtemLF1a9cVbXFXOnIYqha9u+FWiab4quVqYqqA&#10;4VXg4ob74VbOKrTgVwpirq0xVx8cUOxVxAxS1iq0jscUupTbArWKtVp1xVwOKt4q0cVaIxVYQBir&#10;VK4oQ89usgoRUYFYnrOh+mTJGD74OSGJXNsVJqMnaEE69Qe2+SQ0jEGhxVawBNcKtquLJZIgYb4q&#10;hnSgJ8cVUaDxwocRhVYcVdhVo4q6lemBXUrirqYVa44FXKnjhVsiuBWlXfFFKpUtxAxVFUCLTwyK&#10;VMuakYVdTvirZ98VcBXFWmodu2BWvT4/Z3xSu9yMCrulScCVVAOpwJbCsCafTilevhgV1ANjiqwg&#10;bkYVa4jqcUqieOBVZW8cVWt4DFWo677YlXNWuBWwNsVXca7nFVvE1xVdSm5xVunhiq0inQdcVaKG&#10;m+BV1KYqvUkbdsUtbVxVxUEkjtiloN3xQ49anChsEdMCtbE4pX0A3G2BWie5wq5RirX2jilVUV+H&#10;bAq/gAtO+KrOGKuIpgS4pXfFXR8gaYqqE1HjirgOW+KtrscVcSBirakdaYqu+E7tvTFXAiu21cVU&#10;nYKab1xVoU7bHFWyaGmKupXFVi779sVVQwBqDTFC71ieuKVMMK4oaJ3xS6lTirQjPMknFVTtilwl&#10;BFB1xVsPTbFW1PL2xVcyb/DuMVa5CnTFXBTSg74qpGP4qjFW5Ia7g9MUL6Bh2OKVMnFVtRTFXLxr&#10;1xQq9vbFVgI64q1Ub++KtqaD3xSvLdzviq1nrXFWqkdMKtlqfPFW6VG+BVynj88VcSTv2xVcDXbr&#10;TFXIKb4q4kMcVVB0xVsVptiq2hqe2KtN0xVaFp0wKt9xtiq5Wqd8VaFQ3xdDirqA1GKrxQUpirXH&#10;rUbYqqIVUbA1xVxqRUYFaFab9e+KqdOOx3rirkUlqr1wq4JQmu5BxVay+OKtcQu+KrgaLyGKt9fn&#10;3xVSNeXtiq4DlsMKFQR0Htiq11A3XriltAKfFirbVO/fFXfEepxVpKn5YFVWA6DFXDbriqI5Arvg&#10;VYJV6d8Va6bnr7YFcZBSg64qtDV64VbBxVY4/HCqziBtirn26Yq0BWmKuUhanFWg/JxTpiq8j3pi&#10;q1xUgjFW1eoPtirYp1OKFjAEgntiq4kNQjbCq8J3xVqvamBXB+gr9GKWztvirq7b4q3EQOhxVXO3&#10;XAlRINanfFVrA12xQ4oaHbfCqmU49a4q6MVamKrh9ogb064oXOK0GKqbAKNzvirql9yBQYEqgI74&#10;q1/lDCre9a4pbYGtcCrkoOuFWmJG4GKtgk7sMVb6qQMCqYXfFDgammFVzAd++KrFpH0wJbDd8UNM&#10;vLtTFK9AK07nFDZiCgkYq0iV64qsKUbCriNxTriq3jTem+Kqkag/ERiq4kDfFVp36YqsI3qNziqq&#10;o4nkdziraCpqcCuJ5Cp6YVWtirStSuKr4ySCewwK27VFV6Yq2jFv44qqbDrirn2xVaqgYVXKxBJo&#10;MVaYmu2Kqit49TgVeSF3xSpSH7jiruXbFVqmlfcYULTybbAq9QKeBxVYaOPbFVxYKKAVrhVaqEsG&#10;r07YqqFCRt1xS2VJFMUNceNAD9GKrwVrU4pcSB174q0TTcYoXRip5HFLbJTYYFUWqdh1xQ1woKth&#10;VoNXde2Kqj3HMUoAfEd8CtcwoqQK4oUmWvxdMVXdCBirmRydjtXCq+oxS5AK+2Ktvv8AMYqsqamo&#10;ocVWmHicVcEB3J+/FDfp8mquwp+OKtvIEAr1xQ5WBFcKtSKSQU+nFXBarU7Yq1xANK74q2rE7YpX&#10;D4BQnAq6NwTRsSruNGJrXFK7kTtTFXCPYp374qqKB0OBK3jyO2FVzRc9gRXAqkwJ2OFC40oB44q2&#10;oCjj44oWO3EdMUrVfvihcjUO+FWmPdadcVdSu3fFVwU0IHXFVW3l9M1ajfPAlSaSrFgKA70GFV4U&#10;0q33YFVRHsD2wJbWHmxrQDDaXBetD0wK4ED7VMUKMoIqxxVoMCKjCrlk5GnQYocxDMFHU7YquYlT&#10;QCtMVVHoTROtMVUgNsVWkeOFS5gV709hgStIPQ9MVVFTb+OBVpSgqNj74VbKqSGO+KrWc1oBihoK&#10;WrUYodVqbjvilompqcUL9wvGmKW0FB8eKto3LYYEt8Qp6fM4qskFSadMKuDBRtiq7keJJAxVa5DD&#10;bpirauo774qu26nAhzhm2U1+eKrOBBqelMKrGjbqMVVORWgY1wIWvSuFVikknjiq4VAp3xVsGvXr&#10;irnITYdcUtAFvtbYUKi8VHvgS1xA6+OKFjNRtumFVQupAqBgStkkHbwwqp9F+eKFqkrTwG+KrWJd&#10;vbCqolSKYFWsKBj+0MVU46Hc4Vd2IP34quCALgV1O+KGxTpXriluP7RWu3jirvUqPi6YquU0HXFW&#10;/hX6cKrSxOx7YENcR17nClsAKevXArZ+E0HXCqxx3OKFoFNziqoKU3wIUmJUch1GFWgSw5nAlcKs&#10;a1piq6hr1xVvpvTFWxsKjFVOhY1PTCqp0G+BWo2L9RSmFK/4RuN8VcSGFKUPjirQir1wIpaRxoV6&#10;Yq6nc4UNFd6nFVqgMeXUDFV7Eq1R9OKtU5Ek7b7YqtX4WI8cVVAK74pWs5HXtihssDuMUt14iuKt&#10;qSdz44qu6Hft3xVssGFBiqyg74ocXNPhO2KW4SVNPHFW2JBqOmKrkI9hilULDoOuBU00zW5bJgHq&#10;0dd/bFSzCzvo7leSHJgsCEWDkmC7CrumBWuuKu74q3irqYq6m2Kt4q3XFWsVdih2FXYq7FW6Yoap&#10;il2KXYq6uKupiricUOxVQmtllFGwEJtKrqzaHelRlUoNokg2Sh5LlRi2W4S1+FhkVaMZRvUjJHyx&#10;VMbLW+B9O43r3yQKCETeaVBeD1Y+uJCgseurJ7UknpkKZNW93XY/fjyQmdrfNH3quXRmwMU2guUm&#10;FQRvl4lbSQq13pk2C4Yq6mKt0xS0dsUOBxS4jAlwxS4Yq2cCuAwoW++BLdK4VdirWKG6UxV1MUNh&#10;iuKqqvXClSu5fTTbqcCUDaWxZvUbAglM1WmwxYr8KXYq1irsKuAxVxOKUDdygDAzDH7uTnUHxyJZ&#10;odI6DlkEL1OKtscCVhOBC0b4pU2enSlcVUZG/aO2KENK4FScVS24b1GJPXJMStQb74oVlp88KoqG&#10;gNaYoRijfFKJA8MVV4wcKqyrvU9cQqutDucKrxiqyZwq4pDGL+6M0vADocBZJhYRGFfDMSRZBFxi&#10;pr2yKUQqFmoMkAglNoI+KgZkRDQVfLULhTFWqYq6uKupilvFWj7YFdirhirZwq5OuKEZEabYUK4N&#10;cKtFcULStcUrStMVapiq0r44FaApuMKrxL44qvBDDFDTIDgS/wD/0S+O3RvtdBmI5CHnijP2a/Th&#10;QhZGr8INaYVdFCSaHFVWUACnTFKGbc08MUKL0GxFcKHRr6hIO1MVbEVfs7YrTapQEk1xQoTSgDYb&#10;npiqmsbEcmGKqgVAOm+KV0hFKHqcVUCaGmFW3AbcYVWE8dsVVPc4pCKtNRmtWrE5Hyw2z4k1k8zT&#10;PQSMSfc5WQvEvj16QjgemQITxIaYNOpKkeO+CltLo5uJrhpNsg0S/ETAtvgVdql+/PgoIGG0BKvV&#10;dGDk1OKWU6bei4TruMtYyFJlGhOBgiY1xQrIa9cKF4jrvihVSIdcULyu1FGKteoEHE4qoiVWagOK&#10;VeSUJ8Ip8xitLSeIqcCqQcu2KV5TChCzS06YEoUv2OBk0jnpiqtWuFW6V98ULSuKVpr0xV2KtjFX&#10;YVccCtYUO69cCHfLFWwMVdTxwqpvFzNcUuMYO2KVKePlSp+HCqgw4GmKrGlKmo6YaVXjVWIZdj3x&#10;VEjIq4bYq2SciruTUocFJtSI64KW1J4qmuK2pNFQ4qtKA9caS0FBGKGuAOKuKUxVbwBxQ7jQivTC&#10;qoEA+z0xSjrG4EJ+eFCZrLzFRvja0pvdRr1NMFrSyK4Sb7BrklIpELSmLFvjiriMCrSMKUPc26yr&#10;75FUsdXgND08cQyRdpdEMCvWvXLLQU3uAux9RiffASxpAv19sgyaBA6Yq4tX54pTldSFnCoH2iMn&#10;xMSLQL6qZT13yNrTkbnvXFWQ6ZajhyYZaIsJFWuwoHEAYyDBI7mgrlTaEIRgZOFMVXjFC2RuClvD&#10;AVYFqhczEkd98otyMaY+Wb51kNu/2SKjLQbZzjbLFOTcVfgVsDFV3bFCFmTj8WKVgNRhVadsVVEJ&#10;7muKqgau2FV4OFDeKtUHfFWiMVdireRVsYVapgS7FWqYoapirRwpdgVYFOKuO2Kt1GKuxVoKBtiq&#10;xhiq1sVUpY1dSpHXArE9e0L01M0YFMAYlh11alTUdcsBRSDdTXbChx2G9MVWrQb4UtnFVF0qN8Cq&#10;BXjhVToMKtOAcVaC+22FXFaYqtpvirqYquAoK4FbHE9OuKrlA74q0U8MbVciVO2G0opIVUb/AGsi&#10;hZJRTTFWixOwwq2EIG++KtVA64q4MDiq6gORS1XfFW/fAq8jbfFLaELgSqqKtv0wJbcCtegxVpU5&#10;e5xStCnpiq4x7YqtAwquWrDbArhtsfHFV5IAp3GKtFt9sVXIABU1JwK4nevQYq3XFW0bl1xVc2x2&#10;xV2y1r+GKtGjDbFVo98Crw3h0xSt5V+eKtpv1xW22Kn7IpTtirlIOBDdKjFXce+LJdtTFVgwqu+z&#10;1xVsAHfFWxTAqqhrscVcF3JxS0R38cCtgEDFVu9Kd8VbUU9sVVCgoPfFWlTucVbMfUe2KVm/34oc&#10;GoN8VXLVt++KqbqO+KuABNcVcBvXFVxoemKur2OKtniwooNfHFCxwVb54pWsp6jFV4AO4xVoKT0x&#10;V3FhtTFK8DxGKuIFKUpiqm43+eKtgUI3xSqBz474ob4kilfpxVoAKN6/PFVwYUAGKtkg7HFVvw8a&#10;AYqsZO+KtCMnftihriBucUNhgfoxSt2+eKtgVO+Ktig6Yq2PHrhVbx8T1xVeKYpcwGxHbAq9flti&#10;rXGpr2xVcaKKN44q0DTftgVuPfxGKqgUAUphVvj4dMVXhQOmKtdvfFVORaild8VWhadTgVb1+ZxS&#10;4R03HXFVoYgb9Tih1CTUdMVXqadq4q4ksKdN8VXcANwTiq6h7YFbI23GKqZoN/DFWuJ6g4VbIArQ&#10;74q0rlhSmKuPhirgDSlMVXIKnbriqxutDviraKRvTbFVRHIHEYq1y4jYVOFVMGu564qqAgCvfFXV&#10;+nFWlHDr3wKvAqflirmXkKHFV1eQpXbFWlAr44quK+2BVno8at4nFWl3OKr6EGoxVSetRTxwq40I&#10;ovXFW+JB3xVpwRviha52pTFLcYKrTxxVay1NDueuKrg1N6YqqMnemKtBCTsMKFNlpihoKzDftilU&#10;VSBiq4DeuBXYpXErSg6nFVJwD1xVUUK3QUrilvl2OKtnY4FaIPXAq0SEHbfJK4uGO+KFOpB98Vcn&#10;xA4ocSTQH5Yq0WodwT4Yqv5UO/3Yqv4gjbAlYAB2wqqcCOpxS3QD3wK2OvSuFVw3PhgVui0oNzir&#10;TCgqcVU26b4UNcgMVdSu5xVopvsMUtkVNKYFXHYYq0dumKrq8vfFVi1qdvpxQ479MKup3xVpm5Gt&#10;KYqsZuIoMVbQ1AOFCrxFAfHArS9dxildQNgVcOhJwqpswbYYVcSKV74qtU7/ABbjFCrs5Ij2XArY&#10;+E8eoxVsHiKDvgS3UqaHFWi5B2wqvG5qeuKtkVxVbw7E4q2I1AxVcFJ2G5wK0yqeuKrTRdmNMVW8&#10;iN+2KtrIoNcVXK3jviragceQHw4qp02+eFW+XGgxVWDeJ2xS7brihaSAajrirdATU4pbeOpFN8Vd&#10;TxxVtRtirmYqKjcYFaY7ch1GKEOXY/bFfbFC9FqBUUOFLm61wKuYBhihaB2OKrgo7g/PCrkSlSfH&#10;FV/FT2xSsAoN9sVb59K98VaBBO+KuK1NVwKpMprQ74ULx8K0XFWjXqaUOKHV47dsVXoRXbFLTFtx&#10;SowoWin2SdzirggxS4VB36YFVURT1O+KVVWBG9NsCuZqHoKYq1yDGvSuFLdabd8CqTEeGFXAkGvT&#10;FWw1COQ64oVeQpSmBWmbbYbYqoNXlX8MKFrha1AphVTJYmmKr+IXcYq5JK/1xVU5laHFVXbw64Et&#10;cqDbFV6MO++BLZk7Yq47djTFKooIFR1xQsYVFT3OKrHUgdK4oQ/2e2FVaNWkoNhgVcENadThVzMA&#10;aUJOBWw5AxVuZVQ0GFVGveoxVb69euNK2fiYbUwqrDZdsil3Ko33GKtlQCOA64op3Nl+WKuCod++&#10;KqUqcWoN9sKrKAmmFDcjEUC4Eu5EmhxVViZevhgTa0t37YVbrUbd8Va4gChxVaVJHxYq6NB1pt4Y&#10;oaVO9NsVVVPdsCrwQopiq0kUIrscVWhqbdsVcy0xQo1o2FWx4jbFVobehxVcppviqq3BhuKnxxS4&#10;0G564q0iAmpxVzKNge5xVxj+L2wqtZQp3xQsFQ1e2KrnYA0PU4q0woNvpxVzUAoOmKrgnBeR6Vpi&#10;qwitScVWA0GwxVZzBPxdcVXB6/DirdcUN0798UuV69RQY0q0UJoOowqqBTX4sCGiSNsVWFl/ZO+K&#10;te5O+KrgeVR9OKuc/t98KrieY264FcwIFDirio7YoWFdsUtU8e2KtE12G1cVXD37DFVnM9Diq8/C&#10;K9cVcAG9sVVCPHFWj32wpafelMCG+VDTxxSvBpvirWwO2KtN1rirdANh1OFC0IgHvihafbFVMksw&#10;AxVe3w/axVpT1HbFVrt+yu+Krfsnj3wqqU4jkd8CuRyTv0xVU5ChHWuKrBSvhiq+ld8Ura70xQrJ&#10;wBBO1MUuJrviqmNqnwOKqqk1xVdz3ouBKKsr2S1f1FPzHjirMNN1qO6UL9lvA5IFgQmyOCMkCxbw&#10;obxVwxVs4q0MUt4ocBXFW6UxVo74UOrTFW64q7pirsCW8KHYq1WmKupirq4q6uKWiMVbAwodihpg&#10;GFCK4Epfc6cCeSbYKSClkkNG4uKZRKDcJKKh4fdcrpm4qJN/HAlVt7qaybkhJXwxukJ1DdQaitHA&#10;VsldseSVanoDp8cH9mAhNpSrtCaPsciyRlvOB8SGhxEkUm1tqit8Mm2ZMZ20yimKsCNjXLraqbBr&#10;hQ2BireFWsCuxTbQxV2BLYxS3XtirWKuG2Kt9sVaxQ3irsUOxVutMVU2h5tU4qrogA2wIXgYUupi&#10;rjirsVdhV2KqcrUBOBISa/l5AjAWwJSxrkCycNsCu6bYFd1xVSY4oWk4ErHIrU4qoM4IIxQl91KQ&#10;AoGEBCFoTkkL1TAhWSMtsKYVRcC0Ar9OBUUoFaA4VV0xVXQYqiUGFVUKMKt9MUJXqlzwXFsCS2UR&#10;ml5nrlU5UoTwU2BzGZolAAMVRtnFU8jl0A1yKZIAMvalxGSV2Ku64q7FXDFXYq3TArqYpdiq0g9s&#10;VXJ1woRKthQqBsVXq3jhQvG+FLRXAqwrihorilbirRGKtbruMVXLKO+Kv//SLElFaV65it6lKVDH&#10;uMVUliANR+OKr+JTfFVAty6mpxSs6HfFClKATthQ0BQ7fThVcNsCqLgsa12wqskWlK4q0F5jrTxx&#10;VzuvQDpirtj13xVRep+zhQvJotMCVrKV37nJIcErscKV/pntgKVqsBucirasxO3TFW3kZaipwJWp&#10;IK74CytHWk3BgQcgQyCdxBLn4pK1HTIslO4tw7fCMIK0q2Ae1kDkUHfJiSCym1bmu3fJtJCMRAuF&#10;iuRMUqyLTFC5pqCmKFjSGm2FVioXFTgVTaOh98U21xK4E2vLkgDFCrFQDFBUby5WJak4CWQCUDU4&#10;pW4qd/DFnwq4NRU4sVyqOuKqoNMUqinamKHEVwqsYGnTFWuJAxVqvbFXYotw23xVo+OKuOKHA4q3&#10;0xVvClsDFWiuKrCgPXFKi6ArWm9cKoCRij06jCq62n4GjYVTJKHpkVXHfArW4wK11wK1TFWiDgSs&#10;PyxVZwqa4qpslffFVojUYqu4Yq7iBgQ0VxVoLhVwI6nFKqGmjHqKfhyuQZgsc1bUzI3EHKgabFuj&#10;awbWSjH4Se+ZEZWg7s6tbqOZA6moybQQiQQemLFxGBWifHClqmRQoS26vUEYpS+WzaD4l6Ypajui&#10;x3rXwwJRRWRRUigPSuFDg1R74Etl+5xVSnlLnc9MUIzT7eMwmZ92OwyQUqitxbkMbpUFJ5xmsJ/T&#10;fdMuE7bBC04TW0uoxIhqDkZG2swpDyT8zlaFoY4Erh44qrQxtM/BdzhQ1PAY2KN1wFQk2p6aspLD&#10;vmLMNsSkVtbfVbtW8DhgXIBtmMTVFcyXGkFXA1uGKtnFKyVeQpiqEU0NDiq4rXrhVb0xVeHxVVV6&#10;4qvBwq3UE4ocRilrrirhirfXAreFDWKu6Ypa2PzwK0RirVKYq0d8VWnw74q1irsVXCmKrWXFVNxt&#10;iqkdsVQ90PUQoRtgKsH1awMLsp6V2xDGmOTRcSSfHJsVEoAPfCq2gwq5TvvikNHbrgSpyJUVxVQa&#10;PvhVSK74UNkA7jFNNUritOK4rTlSnXritKjiuBKzhQbdcKKaC4obrQ1xVFKvFa+OKXbnAhaRhVtd&#10;hirmqw264qphPEVxtV1NttsCuC9CeuKV9NsCu9OvywJVRVuuKWuNScCqyEd8CV/Ee2KWqADY4q0B&#10;TFXb/RirRQHrtirl2rtirmYNtirZXliriAemKtpUjArdBirZqcVcV40PfFVSlcVWsAu1cVWqeu9M&#10;VbWmKtkgHfbArjQCuKrVYeHTFVwNTUdcCtlSDU9MKrqUGBXUBGKW3oQMVcFpvilsjxGKub4cKrhv&#10;tgVxPYdcVbG2KthqDfAlcDt0xVcrL0NN8VU68Wpiq9RU1Jriq8ISd9hTbFVvMnYDfFLRUnr1xVyp&#10;Qb4qv+ya+G2KrTEXO25xQ4wFAa9cVd6dBXxxVY0ZXviq0qcVVY1ptiq4x0xVTNQKAYq2F74q5tjW&#10;m2KrwQTXFKwsa0xVUABX4vpxVYYBWoxVYyACo+/FXAE9cVVj098VWhgRiriKHbFXHbtucVU2em2K&#10;HHcVOKrt8VdQAch1xVoLU1PXFVoHHFWwB32wqtUCp32OKryVGwxVad98VbGwxV1K4Er67dsVXJSt&#10;AOuKqjpy3wKtYcjt2xVfyIHHvhQ2AQd8UtBdwDirbnjsMVb+HtirR22xVYQqnxJwK1J4eOKrFc/Q&#10;NsaVc3hirZFBuMaVcKLuMaVp6Hriq5ArdcCuYCm2FWuvXFXBR064q2I6EntiqxxxoV74qsfpQdcV&#10;X+nUA4q4DjucVaqCdtsVbQV2GKqlAOuKrJVUCoxVYaOvE98VbZKAL4YVcF5UOKuryNKYq41rXwwK&#10;uRue29MVXk0FO+KtGgxVYrkbnFVTmerYqtG5J8MCtkU28e+KtVIO+FXMQ3X8MVcqhemKrmfxxVap&#10;rirZj5/Rviqk8NerYq4UU164qvZhTbtirleo33xVo+FaYoaC+G2KtkbU6+OKqhFdhiq0fDvilx+P&#10;fFWywGKrVXluRiq4im4xStJNa9cVdyJ64FXA02xVoqCcKuCiuKGivjiruFNhihaykb0xVcVc0IPH&#10;FV5iQHmevjirq+BxStp2xVfyAFKb++KqbqAa1NTilczCgp9OKthhT3xVcAxO3frihzAigOKrmo3w&#10;0+nFVPiCK+GKtx8SCcVaYldsUuIIIpvihWWMnrgVYR8NQMVU1G9D3xVeW6gbDFVlaHCqwu53HfFW&#10;1q329hhVsqAaKagDFWwKgntihovirXI4quDc9hilZyNOPjiq9fhG++KrVNdjtihdxI+IdMVXJT7J&#10;2xVfQV674FWlj0Ariq6lNjilUFF38cVXAdT7YqtgcMlT1GKu5AjkcVb3Ir0GKr1k4b74FU679MVX&#10;y048iNziqmlAK4qtZQOnXFXVpthVdHIKce2BV9V7DFVjR98KtCp2OKruVO+2Krhx698VcfnirYJX&#10;pil1CBT8cUNAAe+BWuO+KuJ4DFXU2r2OFVrVPemKraUFevzxQvqBSp64q0ak1P0Yq0wJ6GhxVfUH&#10;qemKtAkjFKowHU9cVU2O4I7YquVaguaYq0CK1HQ4qp7nr1xQ2FCmoOKriKHYVrihralDils7DbFa&#10;bEjUpiqmyAkNiq8rvQffiq4hQPHFVgPLFV4Kjc4qqFh164pdzPSmKrASD74VVFWu+BLZI74FdMgV&#10;NuvXFVimoocKFrkk7HFV/EU5MfuxVRb4tx0xQ2DUgVphV3GuBVpQDbqBirhxBpv8sKqnOv2sVcTX&#10;Yb4qviYIat92Bk3yA7UOKuMnh1xVWAPUHfAqmOtD0xVc0gU0HbFChIAh6dThVXVip6Yq2F3oMCqq&#10;QqBU4pUyi1qcVWGLYmu+FCgIitcKrnUGhPXFXM5NPbFWmkCn4R88VVFoy4FXM42A64EtEjt1xVaw&#10;PXChT571IJxQ04WvKmFXEgdMVWsAdx1xVtJPTrtXFV4lJAUDAldQL/HFKoqVFcCrlUb1xVY3Tb6M&#10;VcGA+RGFC13VByNcCHcSxrXY70wqsZ1riq9KmvPt0wKuNX3O2KrVUKScVUyrAV8TklWCMlq+GKt1&#10;H04FXRsKUbbFVpU1rhVVowrXpilS77DFCLBD9MCXcFcb9cVQ5iG5PXChbCqluLmtMVbcKr/CajFX&#10;CMHepGKrz8K0/XilTJ2p3xQ4KeFD3xVYUFfcYqtC0Y++KrgtDU9cVpeAPtYVc6hhvihr0u69sVWm&#10;td8VcJCCdq/PFW+O9TT6MVXyRo5qu1MUraU2NCfHFWhQGp3xQ2WBNRtgpLVSxxQ6tNjirbIStK7Y&#10;qpt8JpirRPIdMVXCM0qcVdwp1xV1AdmxVunhhVuteuKrgdie+KVIAMa4oar8VK7YquOxpiq8OCPl&#10;iq4iq174pWChxVpqjpirSsWWp64oWEGtDihugIo2/hiriQAB0OKraLXbFXdOvfCrfCooPmcCrgo4&#10;1riqmKrhVVBUipwKqoKDFWuFG5Yq4kE18MVdXbFLgtcVXFiMVaR6/FTfFVVXBFO+BV3MqwdT8Q6Y&#10;VZBo3mU1EVz17HEbMaZTHMkihlNQcnbFVBrhQ3ireKtYquGKt/LFWj44q4Yq3irthirQOFDfQVxV&#10;1cVd8sVdilwxV1MVd0xQ1irq4q7FDsUuriqlPapKNxvjS2lNxaPC3Sq+OVSi2xkhHjFar1yghttw&#10;YEUbYjIq1xI3jNDiqZWOslP3dxSmESQQib3SLe8TnEQa5MhFsbu9PktWqa0yBDJqG6DDi2RSmNtf&#10;PH9ndcujOmEoJvb3SSjY7+GZIk0GKJBw2xpsYUNEYq0cUtBg3TArfTFLeKu6Yq6uKuOKXbHFWwK/&#10;RirhixdirdMVdtilcijFCoMULsUtYq44q0MVdirRwpQV5NQUxZAJHdy9sgWwIOld++QVVxVYffAh&#10;ZXtiq04paahwKoSbeGKod34iowoS2Z+TbYULRSlcUK6ioGKq8YpQYqiUUkbb4oRKioBIoTklRCLv&#10;t1wKroK7nChXUYVVOOKrZnEa174UgMWvrgzyEHbtkSWxHWEHpx1I3zEkbSAjIxv0rgSiUHNguICC&#10;nMEYUCmZEQ0lXAy1i31wpa6YoaHtirvfFW8VbGKupXFLh44FdirumKuHXChVTphQvBxVcGwoXh8V&#10;VA+KV2xwoaK4FWFMUtEYq1TFVvEHFX//0ye2U0qR8RzFb0TJbUHxUBwJUHC9AanFWmHIYqhSvEmm&#10;FVgBqeQqffFDZAboMVU2Wm+FC4UK8hiqkQBvhVTar/H2GKqTTU2pTFXJFy3OKrmQDYYq1QV6b4q5&#10;13GKtMBirQ+E79cKuZvhJxSpRmo364obZiNsCVNiwONK0ta74FRSNtUdcizBT/RbqH7MzUGQLaEw&#10;keIScojyByKUZZQq4IbeuC1TCKtu1D9nLYlqkEyTcVy1qVlWgrixWGpOKthMVVlir1woV4rUVxpU&#10;eNLQirEDDwoabTIgPtDHhQgZ7BVPwb5EhIKBlhI2IyLJjHma8MVIk698rk2Bi9rJKtwsm5NcRu3B&#10;nFs3qAE5Y0lFqoX3xQ0TirSnj8sUK61OFV3HFWiuKqRUjFDRGLJx8Diho4q1tihvttiriNsKtCow&#10;KuB8cKuJxS1TwxSouKYUJbOSx8KYQrUaAiq9cUo6CUH4T1xVECgqTkVbpXFWjt1wK4rttgVxoARi&#10;q07b4qt64qt402OBXFR9GKract8aVorQ06gYFaNOmKtccUtcMVXXFwsVq6k70xKWHPCZPjIrmOWw&#10;BooD0wWyTLTNXksSF6pXpmTCVqRbMbHUI7tOaH6MsLQY0jAwORYLqDFXbYpdTFVjR12OBVWLSoY2&#10;FxKu43GSAQS6+nEvQAAYCgJRId9sizaDYpU3NTXFUVazMsXDtXCq2Sf3wFWNeYV9SUMvSmVcmwFA&#10;6bqctk/CpKHqDlgkyIZfa3YkHIZMtRCMSWuBiqLJiqqkhXdTQ4qvVydyan3xVa6huuVzCQkmpW3C&#10;QOO2UDZyIlN7ZhIoZe4rmUGqaJpXc4Wt2KuwK0d8VQlygHxYqsikDDFNNuMKFoO9TileGpvilVSQ&#10;HFBVajFDYOFDjQdMVawJaGKt9cKuOBDWKW/fFWicVapirWKtEd8VcRhVadsCur3xVvY4qtYYqokY&#10;qoyrTfFWOa0nKvtkUMLuUqSD45NihZFA3GFVMoPtYVWNthVx3FK74ErHUj3xVTdvHphVay0FcCrG&#10;XfClrhXFDfDxwpdwFdsCr6dqb4qsdSDiho1UVphQrww0PI4ClWZAu+KqTtTrhQsUEb4quSvc4Fcx&#10;wqpkEk+OBVy/CN98UrxgVxHfvgSuUGtcVX8yNsUtgVNe2RSuoTtiq9SF9zilutTXFK/puMVaJp9o&#10;AjFCmHVia4q4gDfFVoAXfxxVd9rp1wK754quA269cVX04mi4q1QjFXLTFXVOKuI74q2KUxVo7UxV&#10;aRvU4quLgdMCt8a/PFXKN6YFVCSMUu5g74obXYbUOKVp32pTCq4V6DqcCV1dqHrira0O5xVa1Kkj&#10;viriwG+FV6HAq7bpgS2FNMVcq0apG1MUrvSpuMVcEINa1xVcCd6mpxVxPE174qpyOQa+JxVxfiMK&#10;rkqRXFV4NNzihotXbAqoprirmAOKqToK1xVcOoAxS070J98ULVoxp9OK0vAFR79cVaOxoemKrRtv&#10;ilviSKnFVqt8XA9Riq5mB2bFXBxiq07HYVrihaF3xVzMD8I61xVUA5DlilYUpud8VbjCkVO+KuEd&#10;QVPXFDY+HbFWzTviqwgVr1xVxYDtirQoThRbuJO9MVUinE74pXEVFRiq6NBT4jQ4qu47+PvgS4AH&#10;5YqqKRT4ammKrixI8MVdzpirkoRXFVzSAEVOKt12qMVWgE9cVbJpvirXKu4xVYy0I74FbPTfrirg&#10;KbYVXoFPxYq0RU9cVWqhHXriq+hPXFVw36YFcUI3OKtHegxV1KdMVchpse+Ktcwdu2KuUBTtviq1&#10;3rt0wq0AOtcVbVK174FcWC98VcJF6bnFXVqN8VaoCCMVcTtiq5OmFXU5GgOKrgoT7XXAqmxqdunf&#10;FWy2/TfFXORsTirgK4q5jU/LFW1qRUd8VVAuKqZJFRStcVaC1FMVbANanFXH4tjirZG1KVxVb6jA&#10;AeOBVjkjcYVcAWNB3xVtqUI64q4e/XxxVvlx2pUnviheiVG4xWncaDbFK4Agb4q4xk7npiruPw4F&#10;aK7YVW1IXboMVaVj08d8VXfZ6Ypd164q0SaigxQ2oFd+uKtgYq3TemKt8adcULQBSuKup3OKrQR2&#10;6DFV4PSm5xVstTbFLaEdMCqZBrhS2ioak7nFDuFDWlBiqoCafDXbFWqdj1xVZ6e9R1xVaVYdcVbU&#10;02ptirlr3xVUBoeQwKqiUdTvXFVpIapPTFVBwQarhVfxFK98CrDuaUwquVOwFcUNhTTfphVaVI+R&#10;xVaWo1AfhxVaF4fTirm32xS2iAbdSMVbIriq8bEUxQvNATXpgVTkYM1B0wq2HBWneuKrm4uN+2Ku&#10;QAVwKu5VFO+BLlPBaE7k4VVkG2KrQEQgjrirZFSDiq4sGFMVWl6b4ELQfHFWwaCvUYpWAN0HXFWi&#10;jDdsVdyVhvSoxVwJrtirZB/ZwqvHL78VdLEyEDxxVcqbUOKuWg64qudeW4xVTLcTTFVwlJFAfnir&#10;h8FcCqRloemKtk+OKqfxeO3XCqpE5p0qcCrqndXHXpiq3qK03GFWhWuKFRxTfvilo0xQsVqbYpXc&#10;ieuKrgVpQ1r2xVwoBxxVovH9kdsVWFwrdcULiBTl+rFV1KivTFC1gPtDril1R1IrgVUHSp6HCldx&#10;5EdsVUnYLXfFC1m5DFXLtiq8DbfFV3EfRileaNSnbFLuQ2BpXFW+A6DFWyu2wxVYWJ+eFXUbq2Ku&#10;C1rXFCmT2xQuUchTpgSuVCwNB0xVsCm2KraAVJxVSNKcvHFC1RQcq7YVXJGWIriqpxAFMCVhp3xQ&#10;uBoMUr1m8OuKuRufXt3xVUVVfodx1wK2yKvU74q4iuKuBIO+9cKqor2wJUt2bb7sUNkFTQ/axVaQ&#10;oPxYVa4h+mKumXv2GKqXwkVHUYVbjk2qO+BVxHc4FUw3c4ULw9BXrilaDy2XFDZZVFD1GFKmwJ3B&#10;qMULY2Wpr08MVDfwE1GKr4RSu/fFVXAyb9TiKdq4FaLFgCBtXCrS7tQ4obPU4qh5Kk0PUYUL1kqa&#10;YFaJ3qD+GKFSM16nFLYkoancYqtZgdx08MKtciR12xVaCe2Kt05bnriq0o2x2OKqnIntQjFXGVm2&#10;bFLa0YinbFVRm7Cg7bYFWq1WocVXLxJocVdOq8uI3PjiqgUIG++FC9So8cUuNW+IYoaPX5Yqoqdz&#10;irYG+x+eKrqCvjirbMEND0xV1K74qvWOp26YVWOSjlD3GKuYAb98UNVoKnFVi8m6DFVYdKHFKlJ8&#10;PToMULWbbbFW1eor3GKrwxHXvirTErucCrAS24wq2sfJt+oxVbT4iD2xVd8RNB2xVeVbj4nFVMg9&#10;8VWknrT6cVbjbc1GKtsy1oScVap3HbFWo0AJ98VXldq0rirmIUVNdzirXKu64q2jHcnFV1RStMKr&#10;eBFCehxVafHAhcy13GKrCKbnrhVbQE1OKrhStTirYABqvQ4FbYDviqylDXFK9OPT764qroadcVak&#10;FRTocUKYag374q4uFFabYqqKQaYpXilCp3riq2grTFXUoK9aYq2lH+IHCq8gHr1wKmWm669g4R6l&#10;KYQxIZjZajFcoGjOEFjSMVq5JC7FXd8UtjFDeKt4q1XCrgcUNn2xS1ih2KuxVvFXYq44pdXFWsVd&#10;ih1MVcDirqjCrsUOOBVrIGFDilL7vTgf7qvyyJCQUvliI2cb5TKDcJKPxR9dxlJZryiyj3xSvtru&#10;ayPw1K43SCE6jurfUF4yUVzkwbYVSU6loHEl48BiytJgZLVqZFKOt7pXNVNGwgopNrXUSDwlH05f&#10;CTVIJgsgYVGXgtRC7lTrhQpOScWTUQIxQrU74rbY2xVomuKXYFdireKtjbpirjirsUN0xV2KqiLX&#10;FVSmKHEYq7ClrArqYVdiqyRuIwJSa9nFcWwJUUDVZuuQLJCNLxfiemBCupqNsCuJ8cCqTOBuMUtE&#10;cumBVjEHfFKhI1RTFCBuGoCB3ySCgl2NTuThQqha74EIhIzT4d8VRUS7VxVFIoGy4qqr74UIhFxV&#10;XRcVVQMkxXdMKUq1O64L4HFsCUWKeo4Y+OY+QpCchf2RlDJXiHHcYVR1lESQ5yyIa5FM1AzIAYL8&#10;kh2Kt4q1SuKHE4q7FXYq3XAl3virdMKGsUtdMUKo26YUOBxVcDXFVwNMVXBqdcKr1fFVQOMULsKt&#10;FcCrCuKtccVf/9QF6danwzEclQktydyaj3xQtMFOoxVeUCLWuKoaQqOhxVDhamu+FCrt07YpWyIW&#10;G2KqDbGlNu+Fitfwpiqn1FCcKuRN60+nFW6MRUmuKuKnuN8CrfTrUjCqoRTriqk6humKqY/Xiqxx&#10;XYb4ocAFWuKrOJ+1hVYW7YpXBB9OBVSI8Dv3wUyCPjQAVGVlsBR1rcMh3wFmyCyeoqMgyTy0Rbla&#10;HriGBVGDW5odxl0SwIV4pRJ0yy2ohWVaYUUvCovxMQMUUuS6jP2d8bUhTlv1jrQ4bUBATeYFjqS2&#10;EFnwoQebYO75JPAjLfzHDLsHAOGkGCPWUS7gg5WYsaSrVtFW5HqAfHlEggGmKvpwt5Pj237ZENwl&#10;afWEgeOoy5iUaBtXAhbirQxVVi9+mKFUyA4q3QEYUOK4FU2Q4slNsKHb9DilqmKurihsnFDVKjFL&#10;gMKrvbFWsUtOlR74qltzEoNSd8kCqilUXkOtcVRQYOB/MMCqiyA/C3XFVZT+zgVcd9sVaHvgVx3P&#10;jiq0jArfiDiq04qtpXFWqd8Vapiqw0OBLqDoDXFLRGBVOaISKQeh64lKFGl0Wq9MxZSbQKS+4tOJ&#10;p3rgtKCaDbJA0q+zu5bZuQPTL4zQRbLNK1qK5ojMBJ4Zc1GKcqeXTA10vGKuxQ3Wg5dSMCUPcXss&#10;7H1T9GJK0sEnLAlSmi/aGKoUjfAlqtTilcBxG2BVhDMem2JVA6jZF05HqDvTKSWYSC6tSjcvHpiC&#10;zR2k3DfZbt3y0FBCfRXTUG2Sa6REcxc7YUI6Na9TixVQaYquwFIQl7GJE3zGLaFDTJiBwPbLYStE&#10;90227Za1LSwxVvCrjkVWSKCMVSe7Y2rc1rSuBKKgmWZQw6HCtLyuFVJjTbFLcclDTFUVG9cUKoNc&#10;LFd1xVxFcCVtMUNjbClxOBXYq0cVaxVxGKuxVb2xV2FWsCrWWuKtVocVbrXFVjDFVJ12xVI9XtTI&#10;pIyKsC1GFoWLZIMCglBkBIySHAEjfphVSYcdjhSGhvila1cCFEqF61wpdy5DFVwSgqcCVuw+eKtI&#10;CdjhVdT4vEYq1IwJoMVWgVocUN8a9cVVB098VXdcVcyAU7g4oWUp0xVxBBriqwt4dcVcNtu+Kqio&#10;R1wJctK0OJVdTAlUCD6MUrvh6DrgKujO9KfTgSvIxVTk64Ur12HtgW21O2KGz8Y3xVpY6HFK4e4r&#10;gVpgDucVWADjiq5QKVxVUdaHbFXK9TWmKuPWuKuC06Yq3TxxVawxVcAAN8VWlanFWqVFB7Yq7j44&#10;FXJWhJ2xVUoAMCtDfbClxQHAhcBilop3XFV6tvXFLTCmKtctjTCq5VoMCu4cqYquC0xVcvxDAq/b&#10;vilyqOuKV69fniq1lINMVXAUriq2vjiq3r7YoWFq4pVY3HzOFDTNtQ9cVWk1B8cCtKxDAHviqvzI&#10;pirTPy6YpW7Up3xVTZj1OKuDknbFVSJD174qudfHrirUY349sCuccWqOmKtiMt8QwqpAE15Yq2KD&#10;rihdtTbFVp274q0FDnfFV4FAQoxS5iSMVWK1DQ4oXBj2xVpv8r78VXGlKjFCwE9R3xSpvUnbFC+P&#10;r7YquehNcKtFSdz2xVoHwxSvUK32sCub4QD2xS0aGg98VVEBUmgpXFVxNffFVE7Cnc4oVEqRtirm&#10;FOh64qtQMtQfHFKp6m/Tpiri/Lp44q0QTU4q4b9t8VakFTU9sVW/ERUd8VXqpT7sVXBu7UqMVc71&#10;32GKtLJXFWlqCT44q5nIFcCrefHfxxVxkbv3xVxYjuTiqwNTrirXqADFVyMGNBhVssAaU2xVevwj&#10;4e+BVIjjTFV1K4quHSh64qv4g4qtK71O1MVbFOpxV1KDFVjMW+eKtrUgYqvK8ht3xVTlFduuKtcq&#10;4quQV2Pbviq7gB0xVrmRsDiq5Ry2xVesYOxOBVtKbYVbAHfFXMhpUHFXAUFOuBVkkffCrUZK15DA&#10;rdATXCrio8OuKtUpscVVFHHpiq5qgVJqTgVwcEUxVaCU2G4wq71CTvvirnFduxxVyrSgGKtFQNz1&#10;xS5Vr0xQ6MFh71xS2KKKYq0fbFXemW3wIXBe4xVxxVyqDvihzADbvirSJQ0wq05CHFLl4sfHFXKt&#10;DXtiqow2374FWgBeuKrghY1PTClviTuvTAhTYeOFXA1xVUrUYFWulPfFVhUAe+FVu4FRiqvEo41w&#10;K2wH34qsaGo8cVd6R64qt+yd8KHCh3xVaRxrvWuFWlLHriqwqDvuflitLwaiuKXEU3xVsHegHXFX&#10;E0bfwxVtelcVbdSNxihbQEbmmKuXbetcVbA59e+KqvHh3rgVpBvyAwJbZRX3wquU8T+vFXMpJ3+e&#10;Kri3IbCnvihZQbk4q0dyAuBWzVB74pXAClMVcQK9aYq0wpU9sVU2CsK98Ku2XY4FV/8AdYoOmFW0&#10;8RirYYDriltiGG2KFJiENKVxVeC2x264q26KByOKVCgJ22xQ2yAHbFWyOoA3wK703YdtsVUyKfRh&#10;VsN23AwKqUNK9cVdv3G+FVrAcq9NsVXULCpxVYIuXemKFnAr74VXg1NSaYEqhkXbrTFWiC9Cuxri&#10;qm6MGr44Vcoq1KDrgQq8lf6MVbB7dsVc47DrgVaFCinU4q5SeIxS7cgb4VcFLdfxxVtaDFDQHJt+&#10;mKuK71BrTFXK5LUxVVjG4B64pXnjUg9sVW9Rtiq6OpFGxSvEajFXFBWpGKrGrXamKqDjgQSfowoX&#10;79sCFykoD74pXhaivXAqm4rUdMKqXAg7GoxQrMg2NNqYqt2GKrTQbYVcRsPHAqmtfA4qrrQinQ4p&#10;XBfpxVcpp8sCtU5dcKrwCNz3xVpmp9GKrY5GHTpgVvnwPIdcKt1NC5+1iqkxqanChtZQgwJWOS2F&#10;C0VC174q5ajtTAlvZhQ4oajiCLQnfFWuQA9++KuXapJ+WKuaNianCq4JQcQaYqs+r0ap3xRSsUBp&#10;T6cUu4hTUCvvirY398CVyopqTXFK8fCNu+KuIJIrihxUDFVKRA3zwoWBCTtiheVCqPbFKwsAKgUG&#10;KGl6mnhiqkWI2focVaNf2emKqyVYb7Ypcx49PHFXB6EgYqury3HTFWitN+2Kqin4RilrhQ8hvihc&#10;u1T3OKXM3IAd+xwK2d6V7Yqsd+Ow6YVW0BpTp3xQ10IUd8VVHJNKdsVU2TviqkFo1TgVUFCdu2FV&#10;rMGbwxVep4D3xVUDFaEdT2xVyrXc9cKrXG2Ku4leuKrDQnbFDW43PbFW5ByFW6YqoUrsMKrgOApg&#10;VcKE74qtlYA8Rira9DirgadcVW1J2PXCq8Gm+BVQHkK98UqUoYEE9MUNOtBXFWh02xVchFTUfTiq&#10;1vhG3fFWxWle+KrhJUbdcVbDkjffFVjKDuuKuFD33wquLbYq1RgtG+z2xVaAaYEOLU64VcG7HFW9&#10;iCSd8VWofHrgVviE2xSvK1GKtgUpiq0xCvviq9QaVOKryQ2+KGiK4pUuJU0bpihum+xxVuoJrXfF&#10;V3auKW+e2KFibfEMVVRJXFLR3O/XCqJtLuW2POMn3GBWYaTr0d4tGPFx1ByVsSE5WQN0yTFeDXFC&#10;7bFW8VdXFWvnhVv5Yq7FXVxV2KHYq7AricVdXFXDfCl2KHYq7FDsVaOKt4VaOBLq4obGFKhPbLMN&#10;+uAhNpVPaNCfbKZQbRJDFN6rse+U8LZbdT0bIJWGNq8lNDiqY2OslPguenjkxJiQibrTYb9ecNDk&#10;iLQxu802S1YmhoMhSVtvfUHFht44qmUF2yDkhqp7ZbGdMDFM7a6SYbHfwy8StqIRQ3ybFtV8MKF3&#10;GuKG6YpawJcBirjilwwKvxVquKHDFW8VbG+Kq8ChiAcaQi2tgNl3yVItSMJHXAqmyUxZLMVdirjg&#10;VCXbhRhZAJNIQSa5Eswl+oShF2yKUsab1CKda74EItNx8silx2wKp8q4pcTXcnFKwtTFVCdgoBHQ&#10;4UJc7gthQVoQfPFiqotTQ4pRMK0xQikHjilEqtNziEKsagnChEqFGw3wqqrTtiqquFVK4kCLhSGL&#10;6hMZZeFdjiWSOsYREg2+nMKRtkEfEORrkWSIjTkwUdMIDElN4YwBQZkRDSiANstQ3hVwOKtYq7FD&#10;fXFLeKtd64q4DFDdcVbxVrpil1MUL1OFC6nfFWsVdWpxVsNhVeDiq8Niq8PiheHxVd1wq0VwK//V&#10;LGZjuuYjkqyuxG4oPHFWhHUFvDAqg78zQYUKLpSppirRXYdq4VW1HQ9cVUpAWNPDFDivYjFVHgSa&#10;DCqo0YAFeuBVnE9e2FV6gKK98VaIqK13wIWBd98VbI23wqo8KnbvhVSm2Ph2xVaFUDFVtC1fDFCm&#10;YyNhXCraoARXFVzuE6dMUqaVLjwJwKn0EPNAfoyotwRMmmSRqGOwOQtkiLK4aD7W4xZBkthcqyhl&#10;74rSYM/MYWJCHMDDddsILGnFpx0Y4eJFNxws3xSEnG1U7q/S3U0+nJhgWNajrnIniaA4QhjN5qbS&#10;MRU0yYW0E10T3woty6hIp5L2ywSpIKcad5tntqcjQe+Su2XEzbSPOVvcgq/UilcrMWNKWo25kPqR&#10;0od8xzFUPp8pRivQeGTDOk8NOGLBaFr1xVsrT54oVqHiBiqzqcCFRDTbvileSAN8VapXphVY0e2+&#10;BVMimKtYpW0ocKu3xVxFcVcD2xVw364VboMVdWmKFF7ZZDU4EqUtuABT6cKqaoGO2xGFXGIt0xVd&#10;G5UcTWuBVdGDdcVXkYENdMUurXFWqd8VaIOKrDuMCuIpirRwJa4d8UtEbUPXFXEYqt412wFXKTEC&#10;a1GY0otwkgJ0DsSO+QZoV4APnihCSW2xOStFKC84G5rsfHLRJCdab5jkios248ctE0GNsjtdThuR&#10;VSK+GWNZgjAwbfA1rq12wKoywBtxgVRVCpocUqhAIpiqCuE4k0wKFGuBkvT4sVV4kqcKq7WwYUwE&#10;IBSPUbAMrAdRmLdNwKT2i+lLQmuWgsk7tulMuDUUZGoGLFHwnbfChEDcYod0xKrHAOx6HMeQpsil&#10;K/uLge5yuJbU2ElPpzLDQQqIorv0wsWg29MVXdd8VaPvgVCXkIkQjAUhLbYmOqDYA5EFmUwR+Qyb&#10;ArJFpvikKNab9sVVY5KfThRSLjeowoVQe+KG8Cu64q1ilvFXYVaOBXUxV3TFWsKtEYFaxVaTirRe&#10;mKtEjFVtQcVaBxVo4qh5bdH2IwKlF75aguTXvkaRST33k4wr6kRqB1GStaYxd2ZjehGTBQhJgrU7&#10;EYUKDDfbClccCqUi1+WKtKlMVafpvilSLhaVw0q9RQE/TirUjUFMVUq4UKkQ5NgVVNO2Bbb3GFXV&#10;JxQ40xVazg7DrhVaSR9rFVmwO+BV9O+KW/UoTXFVwFciqoFpilsAjfFLsVXK4Ubdcilp351wqujQ&#10;dW64FV2p074pWFaHbpgQuHTFWkO+KtnxxS1xFN8VWpGQanFVQBiegxVzKa74q2vXFVxAGKtk/ecV&#10;aptXwwK1UnCqwg9Tiran4R44quHSmKtBgcBVd3xSuO+9cCtFwDirdadcUOCB93xVyrQbbDCltdtj&#10;1wK4mvTfCloUofHArnZtgOuKqok5UB2xVs7knxxVyEdKYquJGBK1R8VRileZDuDviq9CBsepxVoV&#10;6qcVaYHv1xVxFaAb4qtdeJ2xVao64VcHBPE9cUNFqYhW4xzIBrgVWJC7DFKzofftirRqTQ9cVLfE&#10;Ns42xVr01Q0GKrlanXFW2INB1xQvUAGgwFK2i1oOuFWwQKgnFVoBG/bxwIWDauFVyorH4q1xQuKB&#10;TXrilcFIrXriq1h4dcVWAEdeuKuYk9d8Utc/EYq0z1FB0xQ7kF7VxQ4MOlMUtla/TirvT4+FMUNd&#10;Riho1G2LJfSnTFXULfFTFVrA9Dilyo3UdMVXVK7d8VcZSftbYq0xJ64obD7bYq2rbYqvEpIqcVaZ&#10;gTiq0gDYd8VXLUj2xVejEHYDbFNtODJihaq0OKWpCW22oMVUx8HXviqovauKrmcHptiq2pY0GKrS&#10;K/RirVB36YFXilKntirRG9ScVWhSfliqoVB6Yq0VFKjvihtY/HrhVa1T8IxVvgRscCuBUdTvXFVz&#10;KKEjFLcfxDFV7ITsOnfFVhB6Hpiqw8VO/TFV6xhjXFW68dsVU2JA22xVxFKe+KuKgbE4q2A3zriq&#10;4g08MVaChhUffiqoq0FDirnFBXFVjup3bviq5E+GtQPniq6nKlcVd9nfArj7nCqyTrvvXrirYWpr&#10;0xVsNTatcULSp64pcKV3xVosa4q36hOxxVcax+5wKqpIOVAK4VWMm1T1xVbWm+BVkjUwquT7NcVa&#10;U8TXFV5ocVap74q2iU3OBVaMcqgYpdXkKMMCFPiBhVaW+Kp7YVXGYU6DAhpkrQkVJ3wqtUAb++KV&#10;aoU771wK2xRugxVTrx3wKv5eIxVc38MVUnodskrQqp2wKvBBUk9sVUid/bxwqsLVG2KqsY8cCriw&#10;G2FWq1xVbC1Kk98Crnd6YoUq169cKrS9DQ4qvrxWh8cKtEgYpcpAxVYX47Hpiq7qAcUOFQa9MUts&#10;vIhh174quCHjTFWnI40Y9MCreIalOmKtUpscKtpRdjgVV5KRiq4EqK1wKuZunjirfDxxVZxJatcK&#10;F+wGKruVKVFMVUzRumBW2UUqT0xVpXoKHFLfOvTFVvxV8cVXFenLp7YqsK7VGFXRyMDxOwwqvPJT&#10;t0wK20gPzPXFVvrKPhOxJxVsGh6iuKuo7tVugxVUccxSmKrCadRirRAG+Kt08CCcUN8u528cCVo3&#10;JOK0uJOy4q2EINCRiq16jr3woWA1PyxVfyBG2KtciSSBiq9HVTVhXFLTcWaq9MUNlPHFKxjwG/ji&#10;q13FPhGKuSNia/fihVp9GKrfAYqqJGqgkmpxStZa/GOuBC4cuNegxS6lNzhVpn5CgxW1oFdhihas&#10;TM3GpGKroYtmVuo8cVWCIrv2xVUANd+uKr2KDr92KV4ZW+JBT2xVr1uOx2OFXepU+PyxVaz061xV&#10;pulO5xVpuL0A6jFWwSDUYENc6gjFXD4aA9cVca71O2Kr0WuKrZWAIX2xVs06HCqmjUr4YoXR0Y7Y&#10;Eq0acd+2BKmW3JHjhQuBNcVdSnbbFLTbYqql14jxwJUwN98KuYHenbFVgWu5woVKkAqMCqTqy0r9&#10;OFDXIUNdhiq5VHY4q4b7YpX+mCu/XArSUC8T9qvXFVj7PtihaB+1iq4IW+LrXFVUIfHFKm4I3Brv&#10;hQ4AkkjscVXoK7GlTgS3wpUHFXCiDrT+OKtnffFXcgdsVa50NG+jFWnlpU4VUROZPnixVFk4jfFK&#10;x51cH2xQuVxx338KYpU1UudvoxQuK1PFsVU2iZR7Yq4GnQHClcKioPU4FcqDr37nCqqsYA64FUXj&#10;epp0xVfsi0xV0ch798VVGNBtirSOB13xSuDAYoWs4BqMVXCWoNAPoxSsXryPXFDiA5q2KuBqPfAl&#10;YEDbtihcyGm3TFVyRgDrucKu4lRVuuKrljIPIdTirhsanbFW+XI18MVWEnqemFVPl7bYobQH5j3x&#10;S2sfLY4qptGAaUFcUNOp6DpirXKhqBirSAMd8VbrQ0piq4NyFTirXMDtirTqCQSem9MVbDUOKrZW&#10;ZsVbViwocVXLGQd/DFVhIbZT064VX7qMirQ3wq0AF6d8VaIoa+OFW+hoMCrXTYkdcKtpuKYqvVxx&#10;4semK20w4CtdjihYu4oaYqu4inicVcyfDXFXcuQ8CMaS3QinvgVf0GKWi9cULKsp36HFVZvhUFd6&#10;4quJoBTtihZy33wpXMBSpPfFVhULuDira0PzwUrYWp4nrihzLx2xVyinxA4pc6ClcVaU+PXFVQ1A&#10;riq1JeLAiuFDI9I8yel+6nHyOIWmVwXCSjmhBByTAhXDBsKGx74VdgVvFWgKYq3vhVvFDQxV2Kt0&#10;xV2KupirsVaxVxr2xVvFXHFDWKXdcKtYFbxV2KuPTFWmQMKHFUBc2FQWjyJCQUuZGU0Yb5TKLaJL&#10;QaZUQ2NMoYVIwK3DcS2jck6YqnUF7b6gnGQUbLAbY0lepeXipMsQGJCElrLaGjeO+RpNo6C8VzUG&#10;hxBpaTOG/wCPwyffl4yNZimMMgfcGoy0FgQq5JgXE0xVvFLeKGiMUu6Yq2RgV1MVaApvildTFDa7&#10;nFCJi2wqjbM/Ea5IMSi3hV+uTpCGltKdMBCUJJDkKSFIrTAyWnFKUX0vxYswlznIFKT6lJVqeGBk&#10;gYF5PU4GKZqcglp+u/TFVlNq98UrHam5xVTdhSmKUBdtUcckxQyCuFCoooKeOBCtGpI2xVFRriqJ&#10;jFN8UohFDn6cLFXjQAkYqrqnhhVUA2wqqDpiqTardAA8ThZhJ7OP1pObfjlOQqnar2A+jMdkiUXi&#10;KnAm0fYxV+Lxy6IayUyRQBl4DWvAGSVxGKtd8VccVdTFWxirsVbpih2KupirhtilsnFDl3OKCiEj&#10;2wopsx4UrCuBVhXFDWFWwcUrg2BVwbCq9WxQvVsVVA/jir//1gdamnbMRylT1FRSo+/AhCuWbYHY&#10;4VWj4agd8ULa1NB9OKqLkk0G+KrTCw+ImmFVgkI2GKGyB1PXFVyig2GKV2x3OKqLb7d/bFV4goOT&#10;/dirUnGnQDFClwJBpt74qotCRuTXvhQ0KLWvXFUOwLPU4VboGNQMVaPiBT2xQsY8t8UOpTfviqhQ&#10;uSCNsKVZU+IKMCWbeX7EzRCTrTplJ3bxsmN56IHCQEtTK6SN0pkgUoWA3GEFkdkIl00JqpyymAkn&#10;en+YYqBbo8Se+SEWbIoWtZVDrKGB98HC1lbNNax1PMV8MeFCSah5hjUFE3Iw0xti1/rZkqBvk6Ra&#10;Rz3byNU7DtkgGKFcCtThQolt6YVbqBUnFWmHLc4qqRTtCRTbJApBZVofmMRgRTmtcJFsuaftxkUT&#10;QGu+VUlPdLkW4g5ybN4YkMSvkZT02yKqXcHAhWJ2xVy0pvih3MJ7nFktUFziqIBWIEHc4WKkr8sC&#10;WyorilTKYqtK064qtphV1MVdSmKuHvirsVbxVxFMVaIriqm0Nd8KtKvHFVG4AArihTt2PQ9sUokN&#10;XFXchXjXfFXe2BW2G1Tirj0xVoDbFAWv0wJap2xVxPh1xpLmG2BKny6jFWqUxVxAOClUpqdgK5VO&#10;LMFCEAk98optteIlOw74pU2sI2rscIKCEHLpxFSoywFipxxSxHkNqZZxLaaWmtyotH3GT40GNprF&#10;rsJUctsHEw4EWmrW7CvIffkrXw2pdVtgtK1OC0cCjFerIOQwWvC6VuYr0wopCk1PuMBSr2CG4qQO&#10;mGkFM4LcjqMLElVZePXEotLryOlWp12OYkw3RLGLuD02PHucES2plaSctx8jmUGkpiAcLFExHbfC&#10;go2GJnHwitOuKGiKYoWMK5XIWzBSm/ShDjKOTeN0dbSerGGGZIaZBEjJMFj1Briq8SBR8WKtCYHF&#10;NNMK5FCVXS+i3P78iyCpE1N8klWLchihRanQYpcuFCsj0wqikcNhYqgwK4Yq2d8VarirfTFDjTFV&#10;uFXVwJaxVaTiq2uKrTiq0ntiqyp74q1yxV3LArRfCq6o74qtag74qtdq9cVYr5k05STOtBgBQWG3&#10;MdK1GWBCFIqMKqYbcjArf2vlTFKmSaYqpO3wn78KqQHqUJwoXgmmBK01PXCrlWppihFrGibd6YFW&#10;bDpihvkDiqmTRiR1OFV1BTfririRTFVlaVrvgVYPjxSqAUOKurU1GBVRSAaHAleVqaA4pcqkjrih&#10;ctB88BSsr9+KWwoOKq4C/tCpwKv2PzxS6leuKGitBvircdFqcCup1xVxB6DFLh8PXFWm3FRiq4PX&#10;c4qvp3OKrWNcVcoAFcCrg1d8KtcG3NcUrGUjrgVaCfniq/3xVsdjiriO/fFDYU0Ne+BWuPjiq877&#10;4UtK56YEL1Yrtildx603xSsNA2/XCq7ie/fArmjrirlovUV9sVbY71FaYq3sOmKu6/EMVXqwG5wM&#10;muVTTxxVexJHyxVpDxFTirYZR7nFW6g4q2AKe+KrKcdzihUUJ9qlDiqmy8jU4oXAhRt1xS2qjvil&#10;ZICajrQ4q2m/QVxVcVY7dDiq0kg4qtP2qnriri1CAvXFC4fAK9ziq7gSKjY4FbRKbHc4qq8gOuKq&#10;bOpO3fCrXGhIP4YoXcePeuKXbA/FvXFXOVpXuMVU0NPnirZWorXFK11oKjFVi074oVaAjbFVCu+K&#10;rvU3FelcVVgVcEYq4KDuMUNNFXfFKwg9D3xVUI6BRilokdMVcdtiMVaqMVW798VXE0Hv8sULONd+&#10;+KuaMg86/RirXInFV1cVXIvhvTFV55Agmm+KrHc9RirhIFqe5xVteVORxVsx1HLqMUqZpirgpJPg&#10;MVXspGKrgFZT44q0yCm+KtKAd/bAriB1OKtOwG67+2Ktct/bviqorA40hUWhAPUd8KtNRiSNhiq1&#10;yB0xVbyqKN17HFWga7ntiqrHIrL8WKt8q7DpgpK3ltRsaVt6DFVoVSKHFVy/CN8Vac1FKbnviqmw&#10;Nd8VVFC02riruIPXFXHbfFVzUH04Vd8IG2BW+Y6dfHGlaDgnbviq07kcvvxVc3E0xVoA/tYquNMC&#10;rGHI79MKrxxwK1zC1Hjiq3kAcVbG/wAsKHOR1GKubFKwp+0OuKtg7jliq8kdVOKruW2+KrGG9cVW&#10;cQd/HbfFV6RkDjiruP8ANirlQnfFV5VqYq5m34A7nArRPEkd8Url3G+KHMtBscVWMoIFOuFWuG/h&#10;ihssvVt8UruQP04Fb3oKjFW1364q3wHQ4Et98UNMd/niqzgAe9cKuPwj54VdQEYod8hiqwiuy4pX&#10;oo6H78VXBQDgVpgF64q0tDvhV00gUVOKqHMHfuTTFVzJXrviq0yVNP14VdzBNDirak17UxVayFya&#10;YoVuIIB9sVbQBq4Era0rUYq2m+xxVa5pWlKYqp/EaHtiq8Dlt4YqvBCpQipr1xVqNRyr2xVeSKkH&#10;ArRqvxdaYVVUlVl3BLfhgVbyqa9KYUKkb1NSK4q4nls2+KrTGD7YFb+xud8VWd/nire4JB7Yq2Nz&#10;yOKXF+4pirfDkPi/DFW0RB88Utkb4UN0xVTaEbkjfxOKuDCtCMVVEKtUE0xVT9UlSPftiraqW+11&#10;GKGxHU74pXOg6rihbxr88CtInAkmhrhVdyCdRgpLTOGNRhpDYodsVc0I6jFVvKm2KtFm7HFW6/zY&#10;quIUCo64qo78+R77YUtOxqQd8VbAG1e2BV44k4oaZ2H2RWmKtiSoHIfTiqqNxTFVjhl2xVcrAVxS&#10;tR+VQe2KuCk7jFV8dOXHEoXO4X7OxxSorIS1SaknChVcV6YFaHxHbp3xVcqgVOKVh27YoceBI23x&#10;VtVJOw3wq4Gp360xVdx33wKqGidN8UrFG1W2xVZ3pirlpXfc9sVaUV64qu5gDFDjQ1r3xVafDrir&#10;guG1bjPA4ELyf2h0PjilYBUGvjilVjHFTXcnAhS+yaGvzwquWhU4pXCOpFcVpWZevvgSp0AG+FVN&#10;qdsKFnKp+WKFvqltt/pxV3DudxirZNPs4q0rnxwKqq3fvil3XfFXLESfiOKtOQBsNhiqqSAAfbAr&#10;iePxYVU3bkKKDXCrajueuKqnphfi74FbKUBY4rS1HVhuNvDFLQcB6dBihsKAdsVaZQT0xVC13Peh&#10;phQ3wZPj244ocYx9rxxVpUJWrYq0o41p44qrItRvirfEDelPfFLdaih3xVoKKEnr2xVaF798VbBJ&#10;O2FVxNRTFVOMEfbNcVb6Eila4q08ZQ4FbFKfLFWhTrTFXM6nviqwHuemKtIeFTWuKrg/Mcht88UK&#10;hUbYpbQ0364Et8VJqd8VVSgIoMVUhGQaNQ4VXkgn5YFWmo+WFCxmwq3UAb4qtjkqaN0xQ3IgWu9f&#10;DFLlXbwxVolk37Yq1VWFQN8UKKsyGvUYq0oO5wqt3HXFW9+uKtq1DvgVUZadOuKqdNqnrhVtWp16&#10;YFcDirvSY7oanFVWJ+IIc70xVTZVU1HfCragsd8CrhRKqR9OKqRY4qvFDirqUPicVaPEdcKGyBwq&#10;OtcVWlRSpxVoMD8OKrqDrTFXKd60OKrm+IbdsUrSeLdcVaLBTiq4PUmvfArVK7jFVRRtSmKr1Fdu&#10;mKrSS3fphV3FTQnriq19jihqu1T0xVtXr9nFW23NcVdQ9K4FXKwQb74pXA7Erirex3PXFVOu1K7Y&#10;q6grhVclAd8VTLTNVlsjStU8MUMusdXhu1HA/F3GFiQmSk5JC+uKF2Ku6Yq374q1ireFDuuKuG2K&#10;uOKuHTfFWjih3TFLeKu2xVrFXYq0fbFDsUuxVsbYq0em2KuBxVvrihDzWqzdcBDK0qntHirttlZi&#10;zElDevt4ZSQ22ur2GQSs9H9obHriqY2OstGeE4qvickCxIRV3pdvfJ6ke5OT5sWNXely2pOxpgIZ&#10;KcFyV+F+gyDJM7e7aMVQ1Hhk4yYEJrbXyzCvfMoSaCEUDkmK8AYVcRgVumFLqYFW864q3XArsVbx&#10;VcoocVRMSFumFCsAa7dcKETFcMuz5IFCKVg4qMkha8KtjSoSW2pkaTaAuh6ak5GmYLHLqSpqcBbQ&#10;hm6VytKS3xDMadsUlTtU5HkciWKNTpkUruNR74qps5U8abHFKGkahwqpzyAipxVLpXDt02wsXKDi&#10;hWjA6YqiUSmKogKK1HTFCsq164qiIl74VRCLXFVcDwyQVeFp1xVZNII1JHXCkBit/L60nDscjI0z&#10;KPs7cRgE9cxCbSEciVNciyV0jLtwHfJRDCRTm3i4KB3zJi0ogZNXbYVa+WKtmuKG8UuOKurirsVb&#10;PtirqYodihoHtilumKtrsa4UFEo2FCoDiriAcUqbJihTpilorgVoYq4YquBwquVvHFVQNXFD/9cC&#10;ysSSBUZiOS3HGAOTjAq0sTsKDFWigA61xVDcuNRhQ6JdqnqcVXNGSKEUxVRFvTcHCq3bt1xVcXJF&#10;MVUyTWgxVcAQK4q4nbfFVjkEUpih3z6YqpyUxVYic61xVSkI6DCgqTAjoK1OFV3GhNcVUSm9O2KG&#10;6AbYopyR1OFK80U8h1wJR9h5insV9OJ6A5ExZiSZQaq1yOTGr5UQ3BHDl6RLgAZBEkiu7hI68TU5&#10;kBpSuS4JJNcmi2476RNwxGK2ufU5j9picVUpLt5TQk++IVRc03ySFOT4jWtMVW9sUOCd8VU2IrTC&#10;gttQCnfFQpkbgjt1xQqBjyp0OG2QTjRtdltDwc/ADiSkFl1pqQnHKFqfTkWSbQXiFRzb4u+QRS17&#10;4M3BPtVyJLIRtGxK9KtvgtkYqxTl02wtdLDEVYA4VVPXVdlxQpA898VXj93v3xVcjGRqd8UqrRcd&#10;zhVSIrgVTKHtihoimFK0iu2Ktj3xV1KjFXUxVumKraYq188VW1B2woWuocUwIUvQVTyP4YVXhgOh&#10;xShrmobmOxxVVjnD/PFNK1Nt8Ct9cVW0pirXfArq12xQsA+LFLZIbrilZxBJ7Yq7jRfHArSoT17Y&#10;q0wB6dcCVFoQciYptTZCmwyBgzElyHbwyqmxUUA7HCFIVfSRtiK1yy2FKLabF1A3wFkFJtLoeuRS&#10;tOnEbYLSuSybv0xtUTFCYsILEqrybZcGulPkD88KE98tw+tzjHXrlkQ1SRsxEZI7jCwCzZt8iypC&#10;XMHMEZXKLIFjWoRGtTtmI5IQ+nNwJHvmVE2wkn0W6g5Y1q0bb0xQmNndNCGC/tbYQWJDTUOBKm2A&#10;ql18vJSMxpN0Co6XPT92TlmMspBNUNcucd0mKqbLyAxVwXAq8A98Koe6gEikHfIlUptpfTkKN0rg&#10;ZplUU2woUmxVYDTFKorZJCIibFCKU1ySF9PDAh3XAq0jFXVxS2MVccVWnFXYq1TFVtMVWUxVriMV&#10;dwHbFWvTxVayYqs4Yqs40xVaxA3xVqppiqC1G3+sxNGRuRkVLAb6Dg5HfJAsUqkWm2SVS27YVdWn&#10;TFKi4OKEOxB3yStUJ3HbFVwYjFLjX5jFCoi9yMVVe/jgQt4022wqv2GBVJlHKvjhVrufDFW2HTxx&#10;VY1CTXrgVeOIAAG/fFK5FwFXBaGp6YpX0HfAq5VJ3xSuFDtTbFWworTAla6gGowK5AOp3wqvLd8C&#10;uDgbmtTiq8Ov04q4AUqTirt6b4q16gPTriq8GuBWmHL6MUu4kih6YqujUeGKrnbsOuKrCD+11xVs&#10;Gm+BK/l3GKtMSMVWluXQYq0FNanFV5Wu+KVwjPfFXFQp3wIb7bnFDQp32xS3XsMVduPlihwJxSu5&#10;7U74pWqp6nviq/tTviq6vw07jFVimvamKrxx6YquIU9DvitNMvHbfFK0gHp1wJVYztuN8VVGYL0F&#10;T3xVY7AgbYqtDYq5OuKrjUk0xV1O/fFWgageOKtOaYocjbbjFLbMB164oaU0xSuiela9MVbVwxJP&#10;WuKrWYH54q6nLFVy/qxQ0X2OBXISBU99sVX1K702xV1QTiq0qV3AGFWuh8D3xQ5WI2GKuIPzxVbX&#10;FK4gV9jiri4XYYpWs1cVW0oK4oXRtsfHFXFCQScVWlSu1OuKroz4YVX174FXqxIr2xVsipDdcUry&#10;AcVWMowKsC1rXtiq2hA6Vwq0NtzvihpnOKtB+3WuKF5G2+KVlRWvhiruYJ7g4q3Rq0XfFW2YVox6&#10;dsVaoGqRihawNQPHFKINPnilYxrsDTFXKlOpxVUHGhA74qtai7VrXFVMttt1xVxNR74q71CDtuaY&#10;FXIQx3xVaxINO2Kt8BWo8MVcqHjvihcr/CVp0wquU12IxVsipoNsVWMoXY74q5VqKgYq4g98VW8m&#10;47k1xS3U0FepwKvVeQocVbGwIOKtKR364q4MCxNdxiq5aU64q7rtirnArUYqskk4ipB+jCrXUAnx&#10;xVdzAqTihaH5ncbYqrcQNx0wJWnfc4qrDiQD0wKpyv3Pywq0VHc4q4CnXFWtzU+GKuChx1wKsMPE&#10;ihrhVeFp3xVsqTvirZHIg4qqGMHvgVTA2qcVdx5VxVoRmtScKriK7Yq5V/mwKuNK9ycVWU5fPCq5&#10;BQ74FXGjdOmKqXeoxVsnfk25wqplwpriqqCCa02xVtkFK4FWDCrlj4k/PFWx70oMVVAVbc4FbFMC&#10;tht9++KWiaGvXFDQYPt0IxVZuDWpySrtj8sCrWNe2FCwfa32GKrgOuKXeow2xVetGFTgVeQvcfji&#10;q0oBuMVU5F59cKFh6VOKV32Rv3xVzxkCleuFVu3Q4q70h1r9GKuFQaDFC31NyGH3YqrpQdMCW2jR&#10;l5A/FgVTVS3XCriAdjirYG++KuAWtTt8sVaB6+AxVTY7kA7YpXo29MUKpCv3374FbSMEla74q7jx&#10;Pb6cKFQEDcnFVMyVO23virasD1pirbCtd9sVU6GlQK4quLBV+EdcVcaAUHU4qtAotT44pcXNKHbF&#10;WwSB8NK4FXGToThpVySBgGGKrvV5farTAqkQrbnCrSqPvxQvWSnwccUr+O/jihbzAO5xVUJB+eBV&#10;lAu43JxVyuorXFWiwbcYaS5TQUpjSHEHFVwcAcT3xVYq+OKtMQTQimKu5LwpXeuKtqT1P0Yq2qBu&#10;ppvXFW2VRuNycVWlQPixVaMVbDBRt9OKro6cduuKqiVY08MUtMfU3HXAhTdSduhwq6GNoyS29cVV&#10;C5bocUrFjp3qe+KqTHeg8cKG68CCDXFVVmofngVyswGKt+psB3xVcBUVOKrEfn2FRirbMR8ziq+J&#10;aipxtVXiKV2xVa1KchgSpM/Jae+FDXqVIDb7UxS3wHXtiq8EfTiq1V3xQvZABVe+KXbU6YoaUjw3&#10;xStJ8euLFwNRSvTFLalRUDvilsNxxRay4kDDilffFW42BXbt1xSiR8ag+HXAlaXNCoxVazUFOuFV&#10;HxJGFC+qjp171xQoseLfDvXFC01A+eKtoN6YqqhR3wJaFRuu4xVdzIHxCmKtycajvilYzBfhJoDi&#10;hr1QrUoTiq9pKilNsVbqGArhVeKA79cCV57BumKqTcmag6YVpeECLU4FpSry3woVA+KW0deQLbjF&#10;XSsjMeIoDjSCpFC3yGKFJjx+HFWwT3xVpl44qucFRXFVVpSy0PTFKkWpihaH2+Hc4VckhBqQcVVQ&#10;2x8cUtbMB7Yq4nfbpirdBUEYq0y8j8XbAqmxoaYqu7UxVaCKe+KHD3O+KtclbqMVXH4QVOKurU79&#10;sVXRHavjgKVRVO5FKYpbWh3OKrljqa4qpEmtWwq5nq1fHChaFHU4q0OprirT1J9sULCoTcdcVVJd&#10;qbV8cUrPUNKH6BihscRuMVW15bdcVcCfAYqpgE9cKtUIxVomm+KqyMnAuTgVTZiDVd8KrKsxPIbY&#10;quApuemKuXx7YqqABupwK2oXucVbjQk0GKuY7/EcVWMFbddziq7jTbviriCBU98VU6ctjkkOApsN&#10;sCtsCRXxxVTRQTQ7YVRJ3FDgVTCkVOKtEkjYVwq2sY4174EtqEIq22BXK9P1Yq3tyA7YqvJ4bVxV&#10;oHl88VcpO/TwwoX9sUtFf2WxVa4+HbFDXqVNAvTvihcpr3GKW+NT1wK4gHvvilfz2piqwOSa+GKG&#10;yAN/HFK09RhQqLRtjilwPE4q3BNJE9UbicUMm0/zOE4x3AJ7EjphWmR215HOA0ZqDhYUigRhQ2fH&#10;FXbYVdih2KuGKuriluuKHdcVdtirhih3TFXHFLXXFW8VaG++KtnFC3FLY3xVxGKuxVwGKu74q0yg&#10;ih3xVL7nTOVXj6+GRMWQklpRlNG2IyiUabRJcprscrpm28KuKEbYFagnls3BQ/D4Y8lKdw3kGoDj&#10;JQNTLLthVJbqWgcavHuD4Y8K2kXGW3YhuuQZoqC6DUrsfbJCVMTG01ttSoQknTxy+M2oxTWOVXFV&#10;y0FrIVAcLF1cKXHAqGk5Ka0xSvR69cCqoNcKt1wKqJihHW1ApOSCEbBHxHLuckGK6SIPhVDlHiNV&#10;wJVYroHZtjhtVdiCMKpHqrgIclTZFisjcmyibYFKVqLtlSUnnUEnCqpAvGMcR1yKq0dQN8CrHYsa&#10;Driqk7V2xSpsMUIG5k2ovXChDoBXfChWRKnFCsigtTwwJRKkLSuBFqqkdRhVEpvviqJRSRUZJFq0&#10;Y7HFKsowq3XFCVandcBT2xbRsktnC00nqeBynIVTtEFa5jswikAC++KlHWUP7R6nLYhqkUyXxzIA&#10;a1wwocaYVdil1cVcMVbIxV3TFXKMUN4q3ilxxVoYq7rihvvhQqKMUKgbFK8YULq4qtK1xVaY8VU+&#10;O+KWiuBVuKt1xVcDTFX/0AsnwioO+YbkKfJSCT1xVTKVHI4UqZbw6YoWk0O+KtKoG5P0YqvYkita&#10;4q0wNMVUGKD54Va9Qnpviq702ryOKXMppihTPOoC/TihtYKip7YpXOAemKqLgKKnFDlHLp4YqoyK&#10;qnxJwqtfkwqNsVWqKElt8UKclAa4VU6ct8VXlgtB3OKqbkN074oUlWh+WFKusxjPwmhOCltXl1Ka&#10;ReJckY0m0Ganc74UNMtcNqpgb0xtWnB6dsKrlWg98VWO1NsUKJY1+LrhVchIalMVVWWvtgQsC+OF&#10;CnIAdhirTKK7YqW2JI6D54FaZh1wpRFlqbW79aYpBZNZ68koAdqHxyEg2gphHaTTKbvn8JNBTKrb&#10;AEbb6lNB8BJYYsrTi21OOaits2NsSEY0rL7jDbAhDswJ264WFKnMQoPE4ULIj6zUGKosqsI98UKT&#10;Sd8Uq8KBhU7DFC2XiDRcVUacsUrStMVdSuFXdMCt0Bwq47DbAqw+GKtEYVQ1w/pEMvfbFV0b8hyx&#10;YqjEU3wpUGNDXtihbKnNaDFUFGTC9D44WYKaJIrD4TtkULq12xQtIxS4AUwKtNV+LFXCv7WKtEbb&#10;4qsI71xVxBA23xVx7VwK0N/lilqgPTArRTtilYUH05EhlxLCrL0yHCz41dGNPi6nuMjwsrVlPbGl&#10;dzK/s4Cm1ZCCKkYErxKqbgDG0UhJZAxLY2mkMkoYGvjlsWuTda7jJsEx0m7NtMCDTkKHLYliRaau&#10;3NvnkSwpVjkjjbi29MkAqOeGAJzBqTglFrYnq0ADN4HMGYpyoFIBVJK+ByUS2FPrR6jMgNJRlOJ2&#10;yTFERnvihWBxVo4FQV6lRlE2yKTBvRmDDIRb2QRMCAR3zKDjELnGFi0MVbAxV24xVqQbb4CqTXsX&#10;B+Y8ciUhVt59qHAzpVcVG2FipHFLaGm2FVVWpvhQi4nrhYq43wobAwJbxVYR3xVwOKt1xQ11xVqm&#10;KXEYq1XFWiMVapiruNOmKuIxVojFVtKYqsdcVUjGMUrWXwxSpSR8sCCxHXrH05PUHRsAQxW5ioxO&#10;WMShKECgGFXEEU8TilY7bb4qhnUHcDChYMKHVqa4Ur40DNTx64FRJIFRTAhazUGKrQKHfCrfTrvX&#10;AqzYb4VaC+OKuoe2BWvhJ98Ur1ag3xVUQrTIpXD4xTFV3plftYpa+z1xVfUdFxSurTpgVwXAq1l7&#10;4q2sZbr0GKtuKb4q1xHjirQO9BhVerAnemRVxJrUjY4qqLttiqpxU9MUrNyd8VcVINRiq0dd+uKt&#10;mvU9MVXRpXp0wKvK7bYsmuBbbCimilCKYFbIr8x1wK7jsMKVVOVdxt44FbjtmuKhB0xVYfhFD1ri&#10;hZxLdMKGqEGhxTS9RTrvgWl1BirWxxS0EocK0v6dcCtk0wIdxHbCl3omte+KtcOJocUrzsK4qtAB&#10;O3U4pVFBG+BV3z64qpua7nFXcgMVbVq7jFVxcjY4q0r071xVvlvyOKuADfF1xVcCBucVWmh7b4q4&#10;qW6Yq1yFN+uKHKtSKYq0y7/LFC3lvQbYpX8gKjFVla74qqqvHqK16YFcRxHIjqaYqu4GlQMVUX59&#10;sKrQGAI6nFCoo298Ur1Whriqkx3r2xVaSdqDFXKd603xS3y7U3xVoNU4quWg3xQ4s1fbFWweXXfF&#10;DhQVOKWwK/Tiq7Zdh0xSuArQjFW2qBtirh8QrgVoinXbFW68cKrFJAxQsC+OKryvHc4q4b74q4Lv&#10;UCgxVZQ9O1cVapTpirdKjFXADvirbGvTFK5DRdxvirQFTiq8Cgp3xVSOxJGKtqvqGoOKuZABXviq&#10;0b7d++KrkFDQ0pirZZa+GKuUGuKtuaUwKt5kgg98ULlAUCvXFVVCPuxVeFVxUmhxVTZSd8VXKQop&#10;hVpaSb9sVWeiRuvTFK/iAKnAq0SgmmKrjQjFVhQ1qDXFWnQjr+GKuFRsdsVbBI3xVcG8cVXNQjxw&#10;qsKU6dMVcFqcUNcQcVVAOmBLQ+H5Yqv50xVadxviqwqSdztirlqMVa5k7DfxxVcfiPFeuKHFfDri&#10;q5VINTirdanFWwR88UttGQA1OuBWgwAoRXChUjAAr3OKtMKbjAq0g7HFLYj5b4q5lY/Eu9MVUgaC&#10;p64VbZgDud8Va9UJ8IpU4FcpqPpxVvkaU/HCqnxJO+Kqq/AOuKqbSl2K9sVVQlN1GKrWJG4Briqx&#10;CMVXiijfAq5KYqrFVahBqcCrGU12xVZyp0wq2FJBqdsKu40GxxQ4fF9nFVlK9Rviq0KwJrirlO5B&#10;OKVUEDArkPelcKrqGn9MCrARXfCq3btviqxq9zXFV7Ntt1wqtoCDWtcUKbkkcTtXFVVV4oBWuKre&#10;dKEDfAraKyrQ98UuA3xVUB4jfrirYXaoxS5Vr9+BXMK9/owqpgMp3pviq30yxqMVbCU3GKuINKgU&#10;NcUKhDD4j1wK0hZzVzhQudtulcVbABwKvQCuKuCChPjhV0XQrgVqQUoOh74qtUhT41wq2aNt2wqt&#10;Na07YFdwFa12xS0y1HH3xVUWgXiTTCq+RKDbIqtj2AFMVaEZkNfDriq5FIPjirnkYHglcUOMDVBJ&#10;3xVt1J2xVsKAu+1cKtpEr18cVa4UxV1BQ8htira0r7Yq0VoCB3xVxBAqN8Vc4buNu2KqfNetMVWs&#10;5rsNq4Vb9QUoOvhgVcNzQbfPFVsqkfCTirSRjx6YqudCvxU2OKrQfAYVVHnCL8PXAq0yniD0ONKp&#10;/E3euFV6cuQH34Fc++w6YVdHIFG304qtALvv0wqqKg74Fb9/DFVi/GKg9cCqgHjiq+p7YoWPTl06&#10;4q5YSO+Kqu0eKVrSA9BtirUkhNFXpTFLXE8d8VU6nnUDrihczsSFXbFK7kTiq+Kg7YpVup264FUn&#10;jr8W9cKuXjxIA38cUIc1rt0xQ5qggrviq5U3qa4qrcajfpiqwrvUYq6OGm461xVXLMi8WFBgSp1B&#10;wpbaNlNRuMVUhG1eTdMKFrAvIR2xQtCcSSd9sUNoeJriqqAHb4epxStc0HvgV0ZJG/XFXONtzirR&#10;kUCpO+KtOyybsK4q3UHrirasOXE4qqqSK13phStJ25YoVGYuAWHbAlykL03xVcXDfD2PXFKz0gvw&#10;jfCht1C9d8VWlOFDihcRXCqiQR32xQsdO5wK5VUUbFVUrtU4qpOeIrXbFW1O2+KrGP0g4VbZuNOI&#10;pgVc7ACvfClsEAUOKreW5GKrlXfrirRXbkMCrgagk4qsStd8VbbpX3xVrjT7PU4ob4EryO+KrAOJ&#10;23riq4jck98VdFQMR2xVVZONBXriybNAu2BVsYp1OFCujHtgSoohBJf6MKGgGIq22FVyqH2qKjfF&#10;Kwry69cUNcgNq4qsNSN8ULWc4q4KdmxVeAG6mmKruPxchilbIlaV23xQscE0A6g4q4OCCGG+KqZ+&#10;HfCrSpvQVxVdxXr3xVxUAU7nFVwXkaHAq0oR1wq0DQhcVXkEEg4FXK9QR3xVoqWG+xwq1TtgVtgS&#10;eVadsVbof7cULfUAO4wqukQU5Liq0ODQ4qqEhtz1xVTAapGKt/EOuKtAEHbFW603xStA57HocVdx&#10;3IGKu2T7RwKqNRtqUxVayDlVeuFC4jiKnvirYP3Yqu64pW1IHGm1cUONaUXFVojoPfFVUqaV7YFc&#10;oHU4pcSGNB2xVZSg+eKFwOKXUI64ocTQ798KWuW2/TFXbdcVXFyenXCqOsNUksSCpqPDArM9J1NL&#10;2PmOvcZIFgQmasOuFiuBxVvrihquFK4Yq0cUO6b4q6mKt4q4Yq44oaxS3irsVdiq2mKt9MVcd8Va&#10;OKuxVvFXYq6uKtA4VUJ7RJQa9ciQoKUzWskLE9R7ZWYNoksWSuUkU2Ar2o498gyUXj4nkux7YqmV&#10;hrLR/urjdffJiTEhF3OnQX6coiMJFsRsxm/0qa2PJBsO2QpkpQXVBxYffimkdbXRibkhqp7ZYJ0w&#10;MU6tr5Jh4HL4ytpMUUDXLGNL6jFC3jXFXcBirqUxVwcE0wJV1xQqKSvTClGQ3pXZtxkgWNI2KdJB&#10;sclaKVCA3XChDS21dxgpUOxeMUHTAyCSatOemStsCRHbKZFmFG4aifPK2SUqObYShGBMirZ6YEqB&#10;4nr1xQp1GKoaeUL0woS9n5EnrXCi1yIR164oVa7b4qvNTsvTAhXBJ6jClcPhPtiEJhb7jFKNhWoN&#10;fHChWVcKhUAxSpzvxXfCoDF7+b1X4V2GVmVNiOs7fggOYpNpCMQVwMkTHGXYDCAxJTmBKDMiIaVY&#10;DLUNnCruNMVaOKuxVsDFW8VdTfFWxihvFXEYpccVW4quxQuVa4oVqUwq2BhVumBDfTCl1d8ULsVW&#10;sgOKqZQjFK0rgVbTCrVaYq//0S4KzgE7+2YjkNsrcasNq4FUeZJ4p0wquaIgVbfFVE/ETt0xVsIC&#10;CTse2Kr0AG2KtE1O2KrZYFbfvirSose2KqlQevXFKhLVX8cKG44wxrXpirTTqlQcaVT589saVUjh&#10;57tQKMCrZJUAIj3r1OFUL6ZO7YUNORSoxVQPI9MVXrCp67nFDRiCksemKoZqHYdMKr0UDbFDTKF3&#10;8TiqlTeuFWwmKVTjtTFVgFK0xS59hWm5xQtp3ySrSe+KFEpXrthVtkQGp6jvgVeQAAQKmmKFgQ0q&#10;e+KHUY9MVWleW7dcKqZ264oXhew64pUZR2xQtXc74WStDSM+2ApZdo+u0tjAwHtlRi3iSLju+Z+e&#10;QpKDurwqeSkinhkhFhxOtvN8lu4WQ1UdcPCkSZTp+rw36loiK+GRIpnSM5ByFfcYWsxV44QlSmxw&#10;sFskgQ06nAVRVtCrDm5FPDCELpZ/2RhVDM9ciluM4UKgWu+Ku4AYpW8a4q0R2xQ7jXbFWmSnTFVv&#10;GuKqFxa+sABtQ1wpWRW5j2O+LFUaIHriq14tq9cVQy8jXwxVZPb8l98Kt2so+yeuKoxd98CWzil1&#10;MVWg0xVxqd8VWuuBWqA7kYqt+WKtcafxwK3UdBilyjwxVaRuTgS4e+KKWFf14qv2+nBTK2ie/fGk&#10;WuS4IHXGk2qC7ZRkSGYKxrg0oMr4WdoWVWbvQHDwoMnRqqCgy2msr/VC9MKFokNQRsQcKp6Jj8Ne&#10;pAwsGpGPXG1RNtcErxOJNoQuoD1VrTcZTOLZEsYvEIflTY5QG4phpUvIUPbMmJainBFRyybBUiOK&#10;EQPbfFWyMVUJ05LlU42yikd7EAajrmPyckJlpsvOLfqDmVE21TCNJrk2lpQKYq30xVaWqaYq0Ttg&#10;VB3sfJdsiUhLIiVNPDINiOik5dcmghcyccUKLDw2xVUU7b5JVeN6HCxRSNXFCrihvbFWiAcUrSMV&#10;cOlMKG6YFaO+KWiMVcMVaIxVxxVaNsVdXFWiRiq2uKtE4qtNOmKVjAHriqkaDAqWatZfWoSAPi6j&#10;BTEsCvYSKg7UOTVKpWNaZJC09ORxS0BXamKqVwOBoeuEIUO9BhQ2ke+4wqikh26UOBW2C0PjjSVM&#10;+OLG2lH04rbgh74paIHc4q2CKDxxVorUVHWuBLhGKGg3OKuKYq2AOhOBVwHHdcDJW513O+KrXNTv&#10;ildyrirdKfTgVsSihA6YFbjYEb74quOKtHp2OKrOnT8cVcVLGp2I8MKrhx2qu/jkVXMQT7Yqu77Y&#10;q2KdemKuWhNe+KtkgYpaLDp1OKtd698VVYzvy7Yqurvt1wJaLmvxYq2G8cVboKVxS2AAKYoXAmlP&#10;HAlpYmrU7fLFVrKa9K4ocRUV6YpaAoBXrirdfbFXKa1xVpV8NqYpc5oBTrhVutRQjfAhaelcULlB&#10;U/xxSuLEdcVXAgqSetMUrgaUp2xVwNT4YqvVKnxwJbkNfhpuO+KqBI7Yq2FB64qvWmKrW3JxVyqO&#10;jb4qtocVVFbj0xVpqdsVWkkb4oXDpv3xV3GtcUOTFKpwqKjFVhQrvtirTigxVugIqOuKuBJrXrir&#10;ZJoOR2GKqisRv2xVbT4t8VcyfEfHFWuJHQYqu7Hltiqm344oWEUxS0vWvfFXcDWvbFLnUkbYq3GD&#10;0I3xVt1xVofDuOuKF3EEEHFV4UBdjirSoDtTFK8VBpirdd6Hpiri23hiqnVmWh6Yq2TtQYq0qUYV&#10;rvihUj49O9euKtkcgQfvxSs6YoWMPDvirRUjeuKtDfp0GKqh8NsVcR+1iltRXem3jirmAIHtiqmO&#10;tRiq5matemKtHpUDFWlehptiqoKV3xVa6D9kGuFXdSOWBCxloanFWytTirvTPWu3viloKK1BBxVe&#10;fgofHArixXFC+KQtUHCqoHA2OKtFab7Yq2igCg6Yq0yDc/diqz0weuKWlQr9rFV3Ed98CrSwX7Ir&#10;irbOWHSmKFpO1Dviq4GpqcUt1ruBiq4V67U74VbY069MVU2NKcRirYG/zxVcB4HFVjA1wK2p8etc&#10;VbJrsKYqtPSpxVoNTrirdfxwobjNN++BVwoBtiq0iu2/zxVVQ02GKqbkoaDFVvJyaHpiqoBXcYVa&#10;qRtiqrzqKYFXK/hgS2HqK4qtqSPg2xVRKGtcKtqA2+KtPGrHcfTiruPYYqtIKjbeuKtyKepxVRav&#10;+1irlUkVGKqgdl+1iqoshYUbfFXCgO2Kr6cgNt++RVriAMKuR+JrTFVRmB3G2KrCeRHhiriDhVby&#10;qPfFC5GAGKuHxjbFVyrw+In6MCWmNRWmKrCpJqMKtoKdd8VW8iDsOmKu5F9/14q6gptiq10p8sVW&#10;cqtvhVomlSvTFC6NATviqqy7VxVqNSwqe+BLZr4YqtZWG464q4uaAHc4qqREAb4pbWmBVrHkfA4V&#10;WElTQgnFDdQvtilVHxA+OBDa7j9eKtOgbauxxVpY6VAwoapx67YoXN2Y4Etn4fkcVXqKjFVlOJLV&#10;wqp1LHfFVrAgdD88VWA74VVedEpTY98CrE2HtilVqWUN28cCtGTkKHemFVyuTsTtiqyWUqPhxVqJ&#10;+5PXwxVEr2wKu2Fa9TihrZu+KtEVXCqmvLoTXFW9x1xVv1AByxVcp5IadaYqsVSu564qt5FuuKF6&#10;yVAJ74q5fjbfFK11WlaYqs3Gy4VXM3FegwKpiQuK9xiqqF50NKUwKvpvsKDFWn6UOFVIgV3BxVuN&#10;FJoa1xVtxXY9emKtJQChrUeOFC6pQ1XfAlTIbqckroo16nriqoGoaeOBVwqBSmKtshAqOhxVTFBu&#10;OuBVZPiFT3xVcxC74pU2267YoaqafDua4oXA8iQ2KruNPlilZsdzirTEUp0piraUKGQ9sVaC1FRi&#10;ldJGKbdT4YqujB6+GKq6b/FgStdlQVOKqZUkUA74UNOoQEHvihSBoNjiq5g3T9WKuQ16nfFVQMqr&#10;UdTirg5HbFK8nlua4qp8QDiq7ia17YqsNa9jhQsBAbcYoXNSu4xSosaHfFC9CSQR0piq6ReHXFXI&#10;1cCVsrb07DrhVs07YFWKKH5YVXPQGvbAqmW5tv2wqrwuoUknFVZKE7dMCttuARvilo0b2OFVigk1&#10;PTFVRqAYFbLKoB6nFXc1G/c4VaLEnFC0ry3GKrQCXp2xVsqG2OKrWWnXpihRYVJBxVUCgdDirhHU&#10;E9TXFVrA03xVsfCOlcVWEUNcUr0FK8/xxVYTwPPCq5TWvvviq2tOmKthzWpHalMCuVSP6YquUDti&#10;hcUNOu1K4qsRKnlU/Tiq/ua9MVaUbk0xVzsWqMUqqLtU4qtFK7dsVXpVGr44pWynkxp3xVTI/Zwo&#10;WHbqemKteqRvXFC07nCrYbag3rgVfx+H5YqspTFWvipxxVd8QYV74qvloOmKqBJJwqtoS3LFWmXu&#10;MVbp3GKtHfpscVchI964quqRgVsty6YVW0H0jFWl98VXHalMVbHInffFV5ptTAq4CpoT74q5zUYq&#10;pr8XXChdx8ele2KtmMLuMVaAAO5xVqSPo56DwxVsMCOhGKtnFK3rse+BWwOOxxVTp1phQrRJy3G5&#10;GBWjy6nFVvqEfThVtT2bFVUADpilbyNeK4oaBJNBiq/7OKqfKp364qqrUCpwJabFCxX41IxVwBbr&#10;iq6tOvQYqtWQFtsKF9PEb4paJAbjilpvEYoWjrhVczdad8CoqwvZLUhkND3xSy7TNeSeiPQMcbY0&#10;nqMDvk2CpXFDhhVvpirsVt3XFW6YqXVxVrFXYq40xV2KtYq4Yq3ilxGKtVpirdMUNE4q7FXVpirf&#10;virQwq7FWioYUbocCpfdWHVo8gY22CSXMTGQrAg5UcbMSXhx0yqmYaeNXFMUrra6ltG+A/CO2INM&#10;aTu3vLfUV4vs2Tu0ckr1LQKfHH412wUi0mcPCxBFKZFkrQzqTy/awgpITe21Eg0k6Dvl0ZtUgmcU&#10;qyCqnLgWqlQHJMXDfFXEUxQtCVOBKuu2FK8Yq2MVXKxG4xVGQXtNnyQLEhHK4YVHTJsUJdkUwsgG&#10;Kak4Z8Eg2BLjShrmOWaX3T7GnjkUqcaA7kYlVelMiqxiBhShj1r4YEKb0wqgLk1JHbCxQwSvTY4q&#10;iI123xQvKg7DFUREKDtgVcY6bnFV0UfI1OSQmFtsN+uBKOQYVVVGFC7oK4pSfVrtUUj9rFsASezh&#10;Mz8j41yjIVTlDwHDrTMdmrIK9sVKZ2UB69zmRENJKZIMtYriMkh23XFXe4wq0PfFW+9cVd1xVvvi&#10;rsVbxQ3irVMVbxVqmKtgYqqouFCpireKuxQ7CrqYq2DTFW8VbpilaUGKqZSmKrCtcCH/0ggQxb17&#10;ZhuQoSyFh474VWIeHxHbFVUSBwRilcunSPD9Y2CYoQ4LAU7Yq2iBt3xVsIo3xVY1BvXfFXNItKL1&#10;OKVtQRWu+KoWWcAnlU7YULYW5moB3xQvKVNScUrgg6qcVVJ4eIHI++BVDiKbYUNSUA67jFVB9zQY&#10;Va4GmKroxSpxVZM3KoOFCHVCdqVpihs1XcD6MUrdyPE4qtWHkfiJxQv4UOKW5VNcUqZHEVPXFCz7&#10;Rwq4qaEDJKtG3XFC2Yhqe2KrANhXFiujIrv1xVt5OuKtKSfs4q00eKqbx7hjhVY1SajFDghArilZ&#10;IB1XFK4KRQ/rxVEQT+mTvSpwJTYazAkQj40bu1euR4WziQN1qhcfCKYQGBKAeWvXJIRmm381k3qK&#10;23XAQzjKma6P5livvhlNJPHKzGm4bp8kzLvXY5BTFERAPRj1wtZFIriAORyTWhpJKH54EuQVxVER&#10;xdzhVUYgDFVgPfFW6DFW+G9cUNhMUNFaYqpsuKqfE4pcy4VWlaYqt44oUVhCV9zirnSoxVLW/dyU&#10;6VOEKmERqMWdKvXFi0xIpgS6ld8VWHFXex3xVxoMCreXtiru/QYFc+2+KuYHr0xSsJxVoivXFWzQ&#10;jArVadRirdRTfClYQDUYFbUb7eGKWq1wUrRHfCqyg64q6m5HXFVypQ7+OKpjKxSldsKEQPjWuLFq&#10;FqEjFVWQCuApCQanDxY1+eYkhTeCoWL+m9B3y3GxkySI848vai5etMUIhDiqr9ob4oWFe2ApSq8g&#10;FCMxJBvjJT0yTi7KfbLcaZ7puDXL3Hap2xVwFdsVbKg4FWcfHFVJ1ByJVJ5wI5CexOQLOK+N/vwh&#10;kUSJARuckwcR3xS4HFV6NkmJRUZwoRAauKurhVvAhojFKzFV1cVdsMVapXFXAU2xVo4q1TFWjirW&#10;KtEYqtJxVafbrilad8VUzviq1jtTAqlIPhoO+LBh+u2PosXH2TgCWLXKcTyOWKh6VFcKrakGviMV&#10;WSDmtT3wqhVoDQ5JiiIvi38MCq/2RjSqPEn6cNILdOgp1O+CkNjb54pdv1wJWsu+FVmw69cVXjpg&#10;VpW4rUdcVcACQTgS4xgGoOKryppv0wJXAU3xS2TiloCmKtkV61xVyqMCrlr2xVfzHU9cVW1DGlMV&#10;bCivxYFVagYqpvGAQRirZou2BXFqYq6tOuKtqNxiq7jyxSvCA+1MVWMvY74q7dacd8VbVyT74qiE&#10;p3GBLRA7DFV3Ggr2xVzfHvil1SvfAruTE7nFW2au5xVTc03OKueUt36Yq1x5b4VbWME174pXEVxV&#10;wAwKtryJINRgQvWhWh69sVapRffFWqVO+FVQkceOBLW6iuFXM9DuNsVVI5D1GBLUvxUNcVWKtTir&#10;iT2xVrlxO+KG+WKuD8umKrgeOwxS7j44oaK9zirRTlQ4qq9BWlcVWMx64q2u+464VbDGvHAqo8dN&#10;xiqkVHTrirhilUUA9OuKtSqGAA6DFCpGo6GmKrG49utcVbrU+OKtqwpQ4qpgkjFWgq1rX50xVs0p&#10;iqwHkDTFWw1Bviq5VB74q0fAYq0cVWildxiq4DFWqcTsN8VVDJ9+Ku5ctm3OKV3GvXFXRgirDeuK&#10;rUJB+LFW2pTFW2QsKHFDljC1GKuG4qdsUrTQHY4q1uMVXgVG+KrSvgMVWqxbriq4nFVQoSPD2xVR&#10;O32cVaAoKnqcUOTY74pXF1qK9O+KtMgJqBirqk7Yq2G4/axVzNXfFC0NyxVfQbAH7sVWkU2Hbvil&#10;uNlB3HXviqqoVt+uKrGjJNRihpEK74q6ReO9N8VcoJ6nFVVOSg13xVtt9jviq70xsBirgCO2KqbL&#10;vUYqtoAaYqtY8cVarsa9Tiq7lSgwUlf88VcIwN8Vc5rvirRfsKUxVarb9OmFVRQCvLAqmzYq4hQa&#10;bHFVyRjrtiqpUcSKde+FVFlLeGKtqCDQj6cUNMoBqO43xVdxJwLS7jTvWuKruPEVr1xVogNQnFXc&#10;QKkDFaVI1qa4Vb4qT3wK1QDFWll4H4dsCXA1JOFV6vx6YFW8Sa074qtKU6nFVq+B3wq3xoMVU+px&#10;VfyDfRiq3jU4qplade+KuqCRXtiq5Aa1PTFV/MdTtTxxVUQ7GnfAq2ldjgVeKKKDFVtNt8krthvi&#10;rZrQjxxVaKYq2FNaqcUN+5xVcKmlcCWyT07Yq4LxJ8cVWN1wq0xP34pWmibHFWtl6b1xQuLVG2FV&#10;KZh474qsC8djihcUFOpxVsNUU9sVVEFBilzHlWmBViLwJJ6nviq4pXfFXBSCSe2Kt1H34q2D36++&#10;KriSRQYFUwvLrhSqqCvXAheASMVaAod+2KFygbnFVjbke+KHGgNDirvU2oRileJK9sKuCh+mKrGA&#10;U0wK2XDLSmFVhQKMKrTQih6YFa7UGKrgSF4V+HFLfE9AK4Vb9LbfFVtK7eGKrogBU+GBWuJPU7HF&#10;W606b4FXR164oXrRutMVdzBqF7dcKrS6EfDgVYnw77UwqqAnttirjJVuJ6nFVstvxNF7j7sVWrb1&#10;FCcKt7I1AajAq5qMNziqlGSCWO4wqvPt3xVckYQV74E05pBuwND4YFppkDb9Tihcem/XFXN8XX7s&#10;KrGUjcdRiq5n5NXriq1Wqdxiq5mNKDFVMksKEd8KtcSdwMVV+JAxVoyhRToffFVpUt3oMVcU471r&#10;gVcshK0briqupULybFK1WAWveuKFjAtvihbRmxVVUdEbrilRYcWIOKtca+5xVsxEig6YVVUFErTf&#10;pgSqSqHC02I2JwJcqha0xVuM0FDiq2WhFPfAqxgOm9cKGwE4/H1wqoPxrsNsUNAmtScUL/hb4qYq&#10;3SuwxS5VIO5xVUDk0B6YpbElPpxVzHuOmKqO+9PHChogge5xV0iMpBxVtWBWjdTirQPA/LFW5ZDz&#10;FMVVnAejDbAlSMfUnvihzBdgOuKuZR0H04q1uDuK4qpPvuBTChWiTahG2KqzUShpQYpaJqQabYpX&#10;F60AG3jiq0ngKd8VXq9RWmBW1WpqcVaZV64ULRXrSowpacE/ZHfAhcCoO/XAqySgFcKqdQRihtI+&#10;5OKqiIqrtuTilaQtan6MVaU4oczELUDFWuor44pc0dTUnFVpgOx6VxVwQjY74VcQtcCuUDlXFDS1&#10;O4JAxVcTU/DiqmjfF8XXFVdF74pb4EmuFVvEE1xV1BWvjgVUKBh74par6QrSuKFp33xVfG4HXv44&#10;ErRTqOuFCg0RPxHfDar+IpXFCmRv7YqqCHiag4quKeOKVpKgbb4qs5xEVbFVhNTt0GFDa08a4q0C&#10;DgVzinTCpWcAN64q3yC9cVa2OKt0ptiq0exOBV3EdsKuC1O3XFW6Yq0gFSDiq7piq4MCCfDArXLo&#10;RhVuq9SMCqQ6bbjChUR1HXFVRuJG3XFVJlPUYq4yCnEYq0GIGKqgYU+YpiqmJFPfFLSOOp3+WBW1&#10;NOpphQqxFanie2JVt69TgVb8JHvirVARyB+jFV4238cVWAcWIrirYJ6YVa2HQ1Pviq2u+2+KogNQ&#10;UIwJWSFTu3TFDfFSuKrWQ02xVpV4LQ74UNRpQk9sVXcT44pXUJNab4q2wqMUrCB2xQ5VI64q2etc&#10;VXoxQhl2I3rirJdI8xFAI59x/NiimUW10ky80IIOSDGkQpBwqurXCxLhirdcVaOKWsVdih2KuxVs&#10;9MVaGKuxVuuKWjirsVcMUNYq7FXEYq2NsKuO2Kurirq4odtgSoXNok4O2+KbSe4smgJIFRlUo22C&#10;SmDxFRmOQ2tJJuQwxS36ZQhkND7YoTSw1llpHOKjxyQkx4UZd6dBfIWQ7+2GrXkxm90qW2aqAkZG&#10;kqMdz6Z4t2wJR1veOp5JQr4ZZGVMDFN7W+WYb7HL4ztqMUaGFNsm1lvY4VXIO+BVQYUtjAreFXYq&#10;31xVWhuGi6bjCCilC8u6qe2TBZBjtxJ6jVyEpMghZH4jKizQEpDGmBVyoANsCt8QBU4FUW674pQz&#10;sw74oUXlAqTvklS4tyY1wsFyCvTAqIRdt/pxVeISpJHTFVaNSTQ/RihGCDkKnFKskCjbFVdY1U7Y&#10;qigMIVUXCqldS8EwsgGK3svrSfDvU5GRpmmVnF6S+BIFMwyUopVqanrgVEwIXcAYYhBKdQx8AMyQ&#10;GlWywIbwq1irdMVcTTpirgcVccVbpirsVcMUN9sVbxV3TFW8VbA3xQrAUwobGKWxhVsgYq1ih2Ku&#10;64pd0xQ2Diq7bFXEDFVhj74q/wD/0y1wvXxzEtyFiNSigbnviriSDSmKtFuPTvhVE+uxjEZO3h2w&#10;JUiqgEsd8UOXkFNRTFVhbiD74qsWLlu3SuKVKVfTYj7qYFWGp9skhrgKGvfbFWq8Nl7bHFC3Ztjh&#10;VeiBaYpVGZJPjJNcCqZFflihSBXeu5xVcqLSrdT4YqvCA9MVUJFIrTphVSkTlT2wodEtKlh3xVpx&#10;VuR6eGKrV3bFW1iqdsVak+A1xVaRy3rUYqpOpPyxStjiA3HfChtiF3OSVQLb7VxQsALtyOKtyCp2&#10;8MWLlCx/F3xVSc1PXCq9ahtt8Cr2amKrqKRWhxSoS7CowqonkcUL902O2KV32+vTFVjKBvih25FT&#10;iqnuTTFC9YievXFLvADtitqkczRsHU/diztmGi+ZOYEcx2GVmLfGVssjcMgeI1XxytJVhOXorHbD&#10;bWYrihc7DbxwsEXCAooRhQ2ZKbYEqTNXFVqEg7nCqIVsUIhIyRU9cKHUAxVaUriqm0dMVUSKdcDJ&#10;aaYq0QO+FC2gxVYdhXFUrm1FlYjamKENJL6x5HY4QoRVnNQUOLJFLdxk074FVAwPTFVxG2KtUGKr&#10;Su+2KuKimBVvH8MSrgK1rkVaYGvzxVoeGKVjdd8Vb67YrS00XFXDcYq4b7HFLXbFV3TYYpaAHbri&#10;riCTtirRArirqUwq2DQ1wIVgzSmrb4VR8C1FMWK7hxbFV70IriqW6lF6ilu4ymYbIlKaFaHoRkYG&#10;m0hP9NkDqffMhoKIJocWKqhriqqrYq0wOKoS6XMfIGcUqqYJg3TK4ypv5p5CwZQRmUC0Si332yTB&#10;3Q4q2KYq2RgVRYYFSu/ip8QyBZBAwzdeWQtt5oiJwzA9smCwIRzZJipDriq9DkgqIjOFCuDTFCpW&#10;u+KuBqcVb64q1TFXEYq11xVsbYq0cVaxVxxVYcVaxVxJOKrTilorXFVpXvilbTFC1lwJWsu2BilO&#10;sWguIGBG4wKwHUICARlgQlde2SVzCvTFDRAIIOKoR14vv0OSQjooggqcCtuw6CmEKh3kJ+yMLFci&#10;jrXAq8qF3GBLVdt8UrWVT1xVawU9RvirW/jtirQUnbFVQig3wMnekoNcCFxJHXFLfbFK2hJxS4LQ&#10;++KqhHf6MVa4invira+5pgVt6ADucVXLXriq8KpOBXSKV3PTFWlXkNsVcqshqwrgVs0BqMVbqKV7&#10;nFXKQMVbJBBGKW+ZIxVrjXrirSoFNanFV+wGKqiyLStMCtqQTQ98UqlKA03xSphvHCi2nau4wK4C&#10;o3wJbpT3wq1ItdxgVT47VXCqqgwJXV8TirmO2KrRU9epxVcoC1rjSHAqMaVsqOpNcVWt8JwK4KW6&#10;YVVWTgPiO+BKxFJFRhVcg4jfvgV3ptTlSoOKqY677Yq2etPHFV8kYABB64qsAApX6cKtClajpjSr&#10;1AYgYqvLAbDAruYYUOKrf9XFWi9OuKtNv0wq0OS9aYqrKe564q2ZK9Rtirjxr8P44qtp37YEqo+L&#10;Yd8VWtQNQdMUOQ0JbtiriabgYq0X4b+OKrnpTfviqx3BHwjp44qsWrexxVxQjFVbYbDbFVkwApTF&#10;XAimKuI6EYqsanatcUuXsR1riheNq18dsUtlQeuKFnEAkn6MVcp23wJVkAYe+Krgvjirio8MKtMB&#10;TfbFCypI64q2GqcVbdgp+jFKzr12OBV1DTfFVy0xVz8T3OKqZ+EVxVoVOw3xVoMftHthVfy5DpQd&#10;8UtNvtihsQtTkenjiqwUHXriq5TXfFXMAWxVa6EUPjirfGo5dwKYoWkEU74quO1KdcVXqu2/Xtir&#10;bRV36HFK1dvhPbFVRTUk4q25JpXFDR40+I4qtqvXtirXqdqYq2JKdMVd6u9MVX8zQU3OKrW374qs&#10;NVBPXFXcamuKuoO+2KtqvLcnFKqBQYFaB74q4jbpiqwgDrilYSKVGKGwxIIHQ4quShJr22xVqUji&#10;KDrtiq4NRf14q49dt8KGmK1BGx74pcW2OKHIA/XFW3Ck7VoMCrKHqN8VX9B8XTFV+x6Yq3xNN9/p&#10;xVpZO1KYqvD069fHAqyrE+2FW6DvilsKAfbFW5BUAfTgVttthXCqwmuBVqsA9SCcKtSfDucVaU8e&#10;nWmKtKB9JxVcV+Gg61riruAruD9OKrCtK1OxxVvp03xVwTkamn04qqKKb9hgVssK7DbFV5NBUUwK&#10;5FBX3wqtHwivvirmcD6cVWV3wq21QtcVchqPi6nFQv8AUp74FXM2wp1xVTY036nCrQOwxS2Ph374&#10;qsRQ32+uKriorQdMUNEeGFVr+JG+KractyPpxQ74huKU74q2pOxxVepI3xS2aEb74FcR3OKtgDjX&#10;ucVaCnFXAAbEVxV1O3jiq9hRaDAqzh3GFVQuSKAdsCtI1KDcHFWyvxE+9MULzuMVUy3A4q2yEmuK&#10;HcVB9/HFWlWoNOuKV/Hh1xVSkY1qOmFVyjapxVcQH2FPnilRLBjQY0heqAHfFLfEAVIxVoOw6dMK&#10;ri1WoPDAqz0id98KqafCxp9OKrqtv7b4quQMV5EYFdUnpirihAqeuKrwQDUVrTFXFe/jihZ6TM3w&#10;4qqGMBvlgVayBWB6k4VVH6V6HArTV61oMKqYXiKncYq2Kjpiq3gSQeg8MKquwO+BK8SgbdcCqTGp&#10;3GKG4zwFe+KukkNd8VXKrA1I2wq2SB71xVaE7jriq4AjfvirXFa1btirdFNa4qtCgiorhVcoqRiq&#10;0R+o3t44q0UYb16Yq0tVNCKjAqqvxHbFLuPY74oWqQpIO5xVfwLYq5KA0GKtvQbnriqnRn+InbFW&#10;1pyIO3vhVcEA71GBKsi7bdMCts4ptirXXc9cUtAVY++KuKnpUEeOBVkiHqOuSQXMK4oW8B1OKVF6&#10;VFcWK7gNxWhxVfHGa+OKVwi59NsVXwwhaht64q068PlilokdG2xVpeu/TChoKA9Tiq8oDiq0JU0x&#10;VpoyTsMVXyRLx6Ypaj+HYjbAq0MCPcHFDTKGBp9qmKtxqVUb70xQ0ffFKnyp1wodT0/j8Ttiq4Hk&#10;a9a4pVOQA3xVeG5LQfPFK4kUq29O+KrXl5dNsaVoMT1xpWyKAAYq2R44quAoKjqcCrWJrU4oWFKb&#10;rU4VUSancYoVSTQYq0xptiq5SG6jFWyqkUG3vilcVWlfHAqjGvAkYVRA22AqcCUPIxc0O2FC8R0F&#10;a4pU5AK0xQ0U4keOKG2J8NsVU0YVpQ4qvVNuXXFVZTQHFLgS248MKVgrSrdcUNgVNT0xS3UVwIaU&#10;czv0xSu5qVqBvWmKqbmqjxHXFVqFm3xQqRjx7Yq1NRQT9+KEPyr03HXCqIRqgctsVakod61xSp8q&#10;ih2xQoLH1wquFR9rFVwAG+KrG4t88VboabYq1QgbjFVgamx+/FVRU64q1WhGKrqjuN8VcKjc4FdW&#10;m/Q4VW9D8WFV1BUU6YFbO/TCrgxFcCtAEjbArVK4VXhNuIxVplC7DFDh7Yq2Xriq2g698VbQbVpi&#10;q9wOpGKrfSUjbpiqnxAp4d8VXtEAdtwcVWcXHhiqo4LAEbHArX2ajCrabGowKv3IxVplFQAPpxVs&#10;ALuN69cKtMBsV2xVuP4Woe+BXEK1WTbxB64qp8i3UYqvQAip7Yq2rHc4Vd9oV8cVbVQNzirZFMCt&#10;j3xS0QRvhVwYEb9cVWscUNIST8XXFV58MVXo4+zWlcUplpmpyaewqeSeGBDM7LUYrpeaHJWxpHK4&#10;IyTFdirdcVaOFXAYoccUuGKHHFXYq44q1virq4q2MVd1xVojFW6Yq1irjirWKt1xV2KuxV1MVdir&#10;TIrggjFUtudPJ3jysxtsEkDJGOjChyowZiS1HdBv08crZqpCSD4cUNwXlxZGo3XDyVO4b2C/Ti2z&#10;ZK7YpXqegV+OPHhTaSenLaMQw+7IpREc/P7J4t44g0pTO1vzF8Mu/vl4m0mKawzLJQrloLXSKXph&#10;VdirqYq3TCrsVdXArTNthVLb6ban0Y2zCUu/HbIEskNM5OBKGUEmpwKqgUGAqsZj36YEqT7ddsUI&#10;a46VxVLbiRhkmKgGwoREQ5Eb4FRcaVryxVVCqBvgVXghqA2Korlx674VXo/IdN8KFSNSWrilGKKj&#10;FV+wFcKpJq15xBGFtASvTIvUfkemY+UqnFBXMdKsBQVxSmenQcV5EbnL4BpJTADLwGK7p1wodhV3&#10;XBSuwq6mKt0xV2KuxVsCmKHHFLdcVdUYobHvirYGKqqLhYr8VbwpaxVwxQ2MVcRilwpih2KXDFWt&#10;8ULg2KVwOKv/1ChqA7nMVyFSNRUHAqsUUVY4pQoVdyO+KG1BNC3bFVxYdRucVXJtu1a4pWMeXTFV&#10;EckJ3p3xVrihqST7YqsCFjQdcKFV0CCh64FUmTb54VW8RWh64oadK+2FKkaj4VwIV0+Fa4qpKpZu&#10;g8cVVlQA074pdI4Ubb4qhmXkanYYULNifYYULgC+ybYFWtEoNHNcKtmIncYq1xUA1OKrNj0xVa1W&#10;NT0xVokBcUrA3E0FDiqyT951NMkhRVAWphQ6RR0X6cVakHCnvixUaknid8KqoiIG1KYFaZeJqOmK&#10;qbttUb4VXg1WmBVORCy7DfCqovwUJwKpyKT8bb4VUw29Bihx364q10Htirtu+Kr0IU0YbYpWsepp&#10;92KrELU+IbDClUjYqeVcCbT/AETzLJaN6chJRvuyMotsZM2s9RhvBWM7+GU1TZSPhnf7PbEFiYor&#10;10VaCtclbXSkz0Ar1OKHJU4VVQtOnXFUXBCB8TYUKjyccUKYap2xVXDBOuKoSeYNgSoF64pa98Vd&#10;TxxVYRihulcVQ5skarEbnFUJcWDE1UDChAmKSFvpwqG3h/axSiLWZunhgSjkk5CuKr+uKrRtgVxX&#10;FWgu2BVuy4FcDv8ALCq09cUtfPAl21MVaC1FcVaI+nFi0o8MUt0r8sVbJ22wpaA2oMCrgAoxS01M&#10;VapTrirlXeuFURZR+pMq+JxCCyp7SBUqacvbLKaClk0YB2yBbApdqYEoeSPlVT0ORISEmmiIbj4Z&#10;jHZyAjdKlAHHuDmTE21zCayr0IyTUtUnFUQhxVeaYqh5kqp8crkGQKS3aVHLuMxXICP02fnHxPY5&#10;lxa5o33ybS5huMVd0xVZNNw2HXAqmCTucVULlKg16ZXJlFIJzwcgZU3BVs5KmvXfJhiU3CbVyxgt&#10;phQ2NsVVUwqroa4WKoDTpirgd8VXfPFW/DCreBVpFMVarirvnirsVccVW4qtxVquKXHFWsChYeuB&#10;LRwoaI8cVWNSlMCqEkXJSvjirCNftPRkavfCGLF5EAOWIUw1fvxQ2F64pWJHyOFCtuoqTipUtqdc&#10;KFi/FWnbFC6PiCa74q2JOPXAyaLV6dMVWEjpirRB6jrircZNPixVfQHAlevHia9cCVPjvihcB4jF&#10;K9U5YpXFe+2KrSoO+KVRlrQjYYFWfPfCrSrXrgVxShxQ2AR9OKVwA6jAqoBXFXA0qcCt1qCMVaC0&#10;2xVdQHriqwmp3xVcAOhxSuC0GKraENXFVyrXY98VVDGKUxVTAAJFdsVXKpIr4YpXJJTFXEjcnY4o&#10;cG3ocCtk03GBk0Gr1xVsgMMKrVFNhiq4VBpgVWKU3bYYqtqrHbpiqwmnyxVtaHYYpaZGXFDkapIw&#10;qvVxWhFcCrg/HpiqwsXO/TFVyrvWuKV3XYb4FXKeK+xxVbxqK4qtIA2xVV9INuDiqx4ux64VcYwP&#10;bFWjHTcV3xVyR71OKthKmnXAq3iFPWuKtugXcYqtVlp3rirTGuFW+e2Kt1P0Yq3TucCtE/dirgSp&#10;qOuKrhKQKYq4tx6Yq7niq8Gv0Yq5zy+jFVld6HFVTlT7X4Yquqp3r7YqsevLbFW2jr9rfFVojVRi&#10;rQ33xVsAHetcUuC+OKruG1f7cVdQ1FcCGpKAUHbFVqUI4++KqhoN/HCq7kCKHFWytdsVWPH44qp0&#10;C049cVtXXZNuuKVhjqem+BWwhpvirbt95xV2yj3xVaRy+I7DFVvHltiq4oDUDbFWgKCgwqtJINMV&#10;XIR92KqvI0IU0B64q4xDbj1xVxQL74qsZCB44q2o22xVZMlDt0xQ5V6HxxVeyLXl3xVosDSo3ril&#10;qSZziqxRXcn6cCrzHTcNtirQkLfZ3GKtGh2PXChbTt2xVw29xiruHcg4qvC8hWmKrliH04q51xVo&#10;0X7WKthqjbocVaIU4q30NMUuAJqDgVsLxxVeDx+RxVSlO+wrirQ3xVwUg0B+nFV1a+3viqxt/hxV&#10;fsooaYqtU1G+2FC9Vqwril3BRUgb4q21aUGBDRBBxS5v5u43xVbyJoDihU+z8sUrS9PlirVPi36V&#10;xQvADHfFVeIKDStcCrONN8Uqb4VcBTftiq1pGG4OKrCxrueowKqCQd+mFVzyLSn2sVUj8T7ChxVw&#10;64qvU7/Tiq5upxVTNSaAYquNK0GKtkjjypiq5ePWmBWxGqj4TgVsLXFXKafPCrRXl3xVYYlTuSTh&#10;VbsPs4quQk9d98VbIAOKGqdxilqjD4h17Yq2m53O+KrwBWp7Yq51BHIdMUrKAiuKtqwAoMVb47VO&#10;Kodqn4e+FC5Qw2PTFXFqdemKrQKtSuKqjdKYLVwrTFV9CR0xSvjCk0bpiho8QSAcVaFCeTdPDFV1&#10;VO+BW+uKFwjqvJsbS0UCgHviq3kCfHFVtQN8UOHT5nCq5UB3OBVzy02XFDQ+E+OKr+AT4htXFK1m&#10;5D4tsKrEPKpPTFWySDTrXCrmUrTfririQRt1wK2Gril3ItQMdhihY7E7jClpX4duuKr0eo67E74F&#10;WgUY0Gxwq5SOtKnFV8bU+10wKtBqaDviqqY3Qbb4Fa4P274ockJBJY1riq4mhoMVWtvviqkdzviq&#10;41HXFVrMa0H04VXE74q2jAig7HFVRG7nfFLbkNQdfHFVMMACe4xVsSVpUbYFVBFyHtihcY1I32xV&#10;SoTsDhQuRQoqTilpiRuCN8VWszfdiq2okHhirgOW46+OFVRACuKrwPiocCVvIg/CKgHChog1O1cU&#10;r4lBU1G+2BVUDiONMCrAvHfCqnGnI8qUB74oRCgqa1wJWsVNThVScUPWpxQtSpwquaM/PArQGwBx&#10;VcH4g4pd6qgUXfFW43LH+OKqp4rsxwJdbqZBVN/liq2VwNmG/bFVgWq79e+FDmUHtiq30W602woW&#10;sm+3XFC6KqmvTFKsIqEtXFWunTArTb0BGKqclTsOuFV8at9OKVwWoqfHFV5G1MCqZRh1wq2AerYq&#10;4rzXrShxVonscCqE6hW22OKG5DTpthVaJPip2xQ2QaknAlaxFKYqpU39skhUjoDUYEqi/EOWKrlb&#10;j8JxVUBA2HfAlbInHr88KqbMV3ArU4oVlcptUdN8UrDKd++Krkkru2KqhXn9npgVaQRsDiql6RXe&#10;ta4sVylV2IxS05qa4quVV4+/bChxIG4wJWl67nFV1eW5GFV43rXrgVQD7/FvTCq+oCNiq1AKhqdM&#10;UL3HL4thilS5AmhB+eKG1RV3B64q3GaCuKrS4I28cUq0anjscKXbEfLFVNSCpFe+KG+ApXvgVcN9&#10;sVUJpVUfBiq5V5ipxVUhow27YFWyKpbr9GFXFFfZjtihQ9Oh+HCqsFHLj3xVa1O+KqDJv4jCrSje&#10;mKqksvLbtgVrijKDhVaxA2piq3iaimKryp74q0VBO2KruFNicCrXUV9sKHOSOorirQFN6YquKjrX&#10;FLmo/XthVaCrbjriq9RWuBWlGKtV+LFV9AaVxV1eJwKtKhsKthadDiq1qhqdsVXoorXv74qvA41q&#10;K+OKtSUIoMUNClduuKWm61O+KFtadMVarXfFV6yJxNTv2wK5dq9MVa6EGnzxVXUAiuKuoKbYpWsK&#10;CvbChYq7bb4q7iTv3wK0kfdhvhVsEAFRvvirZBpQD54q0siqD44q0soOKr2bid8VWl6CuBVVT4jF&#10;VrMRucVcCDtX3wq6hJqOmKtDr8sVa23PfFV4BoK4qvFG6YqrwXklswMZ9zirKdH8xrcDhN8LD8cQ&#10;gsgjlDbg1GTY0qA1xQ3irvlhVonFDYxVxOKupTFXDpirsVcaYq7FWicVb98VaGKuIxVrFWwK4q6m&#10;KuGKuIrirRxVvpirsVbGKqM1mko2G+CkhKp7V4jQgkeOVSi2CSFKlTVOuU02WvWYN8D7HAlsRmNu&#10;S7YoTGy1gr+7mG2SEkUi7nTob5ecdAclSGM3umy2r13IGQpKhb3TBgrCprTFWUadDxWvjl0GmSZr&#10;lzBvCrhireFWumKuOBVCaWgOFkk1zMCciWSCNa1ORZIaU1OKlpaYENnbAlY7fjgSh3eprihDTuKH&#10;CqX/AG6kjCxUeBG5woV4tjXtgVFIzEUXcYoREcRY1OFUdBGAPfAlfx9RqDpigqwj74VRESFR0wqU&#10;Qo2xUIe6mCKfbCzAYxdym4movTIyNMimFpAI0HjmGTbIItEyKUVbxcz7ZOItjIpxCvEUzJAppKsB&#10;TJobYYVW0xVs74q4jBSuFMaVvCrsVbpirsUOxS4DxxVulMUN4qvQYoVQKYUNjCldTFWiMUOxV2Kt&#10;4paxV2KuxVrFXYq3XFX/1SqOMu1T0GYjkK/In4ANsUtusZA37b4qhmZWFI9wMUN0rseuKuFO2KVy&#10;zVHGn04qseQD4R1OKqBoPtYVUlcP8NNsUKi/B064pbClj8Rrihdx2qcCqfAbv92FXKn7TYocyqNw&#10;N/HFDalXNCd8WSxfhYnvTCq3lT54FcpAXcV3woWSKWNFG3jiqlQVphQ2qNWgO1cVVSFBqRU4EqbO&#10;1aL0OFDihH04FUWIWpwpbHEbHqcUKTqQT3GKVgAG5xVpjUHapwhCiqNG242OEqqiOhrihRvAa/D1&#10;whFKaRGhOKFcADpiq2QbVxVSK/DXpiqgpJei74UIqpAo2BK0KWO2KrHTgCcVUFPgN8JVVG4oBgVo&#10;r36YVb4DqcVXJGGBOKqoQKOOBUNKasQOmFJLS/ZpihoDjt3GEptM9J1V7OQMDgItvhOmfaRrsGpf&#10;tBX/AF5TKNN5FpoyEioyphSpGPUIDdcmC1SCMVI4ahzU5NgsR6NXthQizNy6bDChTPxHbAlFLD6K&#10;1YbkYoQc0nXAUhDOa9cCVF2xS0s4Y8cQhEDfCq/0wOuKGxDXpirvToN8CrWj2xVSa3Vu2FQoPaL0&#10;pSmKqJUAlaDfvhStjAiYqe/TFUSoPb78CtcKYq6ncDAq0LirmTbbArQ37YUubFVhGKWum+KrT4nA&#10;rtqjFFOpTCl3fYYFdT7sVcdjTvirh74q2oqPDFV242xVaBvviqM0whJ+R7dMIKppZObm64SkheuT&#10;BtgQrzrHWkdfpwFAQLihpkWSi4rviqXaggAD/fmPMNsShLST0ZBvscMGwskU8kBy9xisXFVZd8VX&#10;9MVWn8DgKhK7uGhI7ZiSDkRKH05/Tl4djlmMrJORmQ467FXYqpyLXfFWlXAqTX2sFJPToKVplJLY&#10;AlWpgj4wN8iGS3RnMiEnrXJhSySLdBljW1TFLthihcp3xSrK1OuSYlVBGKGqjFV/LFVw3xV2KuOK&#10;rMVbxVs7Yq7riq0gjFVvtil1KYq0cVW4oWnIsmsKFrHAlaTiqyoO2KsV80Qigl70OIYkMNuFANcs&#10;tihWHE0OFVwpXFWwwDexwoXOgHfrgVTK096eOFaUuDHfFW+NBviq8kD3xSsbfcbDAqwg4Vpwofng&#10;Wl42HTFViAgb4qvU7b4FbGKVygHYnFK8FRT7sVcQaVyKW9q8aEHriq/lTFVMiuwxVsHfFWyvfFDR&#10;BPUYq4R8jilUFQanEq01K9ajArSbnFVQddsVcDiq0gDFXGqiv44pcHruemKrg9cVVRH26YFWseJw&#10;qtr44q3Q0OKuUDjTuMVbOzb4q38sCuA33xSudeG2BXVoN8UrOYH2cKtjfqaYqrVZxgQpNyBr2xVt&#10;W2ocUu5gdBirZlINDvirakAE9MVaAFdziqooqK1xVot2xVcDyxS2BQ17eOBV4O2/bpiq5pOR3xVb&#10;IARyA6Yq16obc9sVVFYFqnwxVUKLTemKqY4UoDXFVOtKk4qtL1GKrDirTNXrvhV23Xpihvlt0xSt&#10;407VriqorBVOKreVdqHAq0b+1PHFV9K/PFWwtN8VW1p13xpVwQgVOGlXrWgAxpXMWG1cCuWOhJG4&#10;8cVXGM15HFXCg3PQnFWwzEkU2xS4juegOKrCjEkAYqsZSp3xVy1Ariq8PTY4qqqQOmBDTAv1xVSO&#10;/Ttiq4jvirXL4t+wwq2TvQYqqqa7d8VabrQHFVlANjXFVQKeoxVvjU/xwJWMwU08cVW40rddsaVa&#10;TyIr0xpW1+EjvjSrzXrhVwYMcVUytdztirX2R1xVURgRXFW0YudhtirnNenbrirYHcYq07ivw1G2&#10;KrAxP2TihsmvXFV4J6DFLkHjscVadafPFWlFcCtsnLFXAClBiq2Raj4cULFHbCrgvgMVXOCBviq7&#10;cDfFWww8cVXuwbFVMkqf8nFVrGm/4Yq3xdtwNsVbePep2OBK4GgxVzAijYq4VP04q0zAbN1xVwoe&#10;u+KrhGKeGKrSp+dcVaSMLu29cVWUoPfFXRkgmorXCqryp1FMVcFFanriq8ilD74EOIBGKVMrTfFX&#10;cd6jFV5AOxxVTfYdO+KuYlumKr0NTt1PXFVUJwOBC1nFPn1xSp1AJrhVZ6hFffFVjSHw64q16ZIL&#10;fhiq59woHTFV6rTemKrtga4q0VHU4q0AOoxVtFYjl74qvY/DRB164FUyoTqKDFV4HIUGKt07UxVa&#10;U7HFVVEPQYFb4CorhVwr2xVaRUnFW0jG9cVaAp0wq4tyoPDFDj74pXV5DArRUUL4q0NyCdhhVzKH&#10;23pgStaLuvQYVbKgbU38cVaTlXr8JxVaUAJJwq4cWPwmuKHBAeuBVwRQNhvirXHb54qtI2qdiMVX&#10;KCBVt8UrgC3xDFDRSu5GKrggHWn04FbUCu2+KtkBdzhQ1yJ2XfxwJXyb9PDFWvSK9cVUwvIb74VX&#10;Km9MUKjHgNx92ClWN7ipPhiqwOB1wqrRvz6j6cVWSqCadRirht4HFVysrGvfFVkjk0qOmFVoYDY4&#10;FchpUeOKtVPTvhV1GBowxVzrVQV2rviqyMHviqIBVBU9+mBKkr+odu+FWwwGwO+KqyKIyakE4FXl&#10;+FadTgVeZOQCt18cVUXegIO2KFsUnIbffiqolAKkVxVSkqSW6Yqpknp+OFWwSNqfTiqtX4aDAlZI&#10;xrvvTwwqs5Gm3U4VXxof2sVcVFanYYFXKF48eoriqqrAGinFVocsSCK4ocBUYqtPE7EdcVWrGV+/&#10;FV5AjWrdDiqxKOtTirYYHYYquMbDoa0xVwc13BqNsVXLyUb998VbcAiu9cVail4V71xSvZuVAB9+&#10;KtHkRTFW+WwHbFXSvx2bFVJQx3UVGKF1Kbt4UxVS5qp+IHFVTnUbA4pWkCtScULxQip6Yq0vED4c&#10;VcjClBiqvEit8UnT9eBKol8DVYBxI2JxpKwKSCzfjhVYD9IxQ3x3xVz7CvviqygHxnCxXLTcnFK5&#10;iDQDfAq4rx2xVb23GKXJRm64qqnqSKfPFVKvbFXKo7Yq2QWNO2KV/Hb3xVTKEdDXFCyldwPnhVuZ&#10;hQEDfvgQosA3XChS9MCpxVfU9+mKWmpSpOKFNBXcYqvZgKAdcUrwKYq4mmKr0qo36nFVtR0b6MVX&#10;fs7HFLR+HfqTirRXkajviq31ArcMUKjFkNMCVoJHXbFDck/HdsVWeoZDWg+jFCqtFHI4pbUBtyMV&#10;aZKGuFXMFp74FbFCorSuFVybgsT7YqsSIsK4quEShfi64quXcVpgVSkO+wwoWgsTtihofu9uuKVQ&#10;PQcadcVWHiKUxS4sSpCdsVbil4LxIqaYqvYAoWA3xSt58P64obBHLkcVU34k4q0r8V67nFVy1pTF&#10;WlTviriD0xQ2qqDU9cVc9A3JetMKqUrMRUDcYqsjbah64VXip64q1Va4FaenUYVWldxiq7cYq6pb&#10;rirYU9sVXHfqN8CrCpNQB0wob6EjFWyAevXAqmU5dcKtBx0OKWwd6ChxVULKRU9cCrNsKraEdRiq&#10;onH9vpgVpuJJCnbCq4MtOm+KtBgBv18cVcByBbwwIcdqHCqoGDV5bHFK1jt74qocnqRtihdwPffF&#10;W1NW402xVsA1qNxiriA3wgYFciUFMKtAEbdcVXqKbHAqopI38cVXEkbHrilTJ4moOFDZUsvI4EOB&#10;A2wpcwA3xVTLAGpFRihpgjdBTFKwrTphVdy2APXArdCd8VVFeh3wK3L8dCuKFteVQNj44UtAmOq9&#10;a4oWsfir0xVUWrdBXFK9eXVsVcKV9sVWqKEVwoVFcruMUp/pWvvCRHMKp44F5stt7tJ0DxmtckCx&#10;IRAbxyTFdirWKt+2KGjirsVcMVccKtH2xV2KupvgVsbYq6mKuG+Ktd8VbqKYq6njirqYq7FXVxV2&#10;KuPhirYGKt4q0Ywwo24xVL7vTq/EnTImLIFLpIj0bY+OUyi2CSmrmM/HuPHKqZq3FZBtiq63vJbU&#10;7brhBQQnVve29+nBz8WTu0UhJdCRZQ64iLAlMoowgC+GXAMLVcmGLdK7YVdirhirZOKqbtiqXXk1&#10;NhizCVEBjU4CyU5DQUyKoYmu2BLgvfFVta7jfAqlL0wJQ7MOh64oQU7gdcKFAiop2OFCssNeu+Kq&#10;sdute++KEXHEDtgVEwxjCqICigphVdAu/hgVEqKk4UKyrTFC8kKN8KQkOrXVAUXqck2gJbYwksWz&#10;GyStaTiMbUzHZqoFKeOKppZQcRU9cyIBoJR6gDLmK7CrsVdXthV2KuwK4Hxwq6uKt9MVcMVbxV2K&#10;uGBW+uFDaiuKVZF74WK7FC4YUuxQ7FXYq7FXYpaxVvFXUxV1KYq7FXYq/wD/1ixYydgffMS3IVY0&#10;DChbAla6cRxJxVQZwowqsDht64otVQVJPtilZQMaVpiqj6iu23bCrU9CfHFWo4iR4YoRkEC7EiuB&#10;LcgRTQDcjFCia9AMVcsZG56Yq3RSem2KtOhcniKDFCEoS23XJKqMhArgSpshpUdcUKqqQMVUTGIm&#10;ox64UOI5mijFWnQhuv3Yq4qSdsVXKpG+KW22XFVAwhxyIxVTYL1HXCqx1Nan6cVaegFcVUiKYqol&#10;6HJBCsr0Fab4VUn5ManfFDkSg32xVcUxQpovYbDFDTxim5xVThQ8iQOnTCqu6rTkd6YFaHgvQ4qp&#10;Shug6YqoBab++FC8gmgXvilfwpseuBVj7tVcVVok+/FWpzsfHFUMVHfbChEcVbftgShpFKsaYVcA&#10;T0AxVXs7mS3b4dt8Tu3QnTONC80Aj0rj78qlBvErZOjrKOSmoPSmUpIW8iG+LcZIFrMVdZQ3TLGm&#10;lZJKfLChFWsiiVXboMKlEX94ZT127YksQEpkk3yDNSaQDc4E0l8sj3DUjG3jhVFwIFHvihFRnfCq&#10;MUCgxQ4vTbFVMuTt2wKqVUCpwqou47bYFQlw0nYfThVCciftYqF8kYcV74VREW4rgSvZdsSrRUDA&#10;q2leuKrZR2GBVlKbYVa379MUtEd8UraV3pgVzCm+FVtKivjgVuuKtU3rirq4UtEVxVuoxV2/U4EL&#10;hhS0fDvihVtpODgnFUwhlCTcjUKepGEFir+sp2U1H44koWEg74EqbjFUPLGHUg5XIMgkcyGM8Rlc&#10;TTkBkGmTepFQ+GZDTNXpTFrVF98VVF3xVzDFUNdRclrlEw2ApQw9NuYymJbk5t2DryGZYLRKKoDk&#10;mDsVcwriq0GlTgVidzCXmAPjX8cx20Iy/tfWQsmGkWlWlAxO0R8ckEWyW2+zTJoXnbClSZwOuKuV&#10;sKESnTChcDXFC/bFW64quBxVeDirWKuIxVrbFXdcVd88VWnfFXEDFK2uKuxQsbFXA4ErDvvirTYE&#10;rCNq4qpye2KpBr6h4T7YhiWD3NK5MMUGw3qfHJK05HIYq3hQv4dMUr/Rp1OBVhAG4wqtah3bpiqw&#10;79MUKZ3O+BLmUVGKtOvQjFW1Jriq+gwK4qK4pbC164q4DfFK8KBgVUUYErq1+eKtBN/ixV3CvzxV&#10;aVAxVcE2r44quZvhFBv0xVqgriq0nc4FbFD0GKrvR74q2KD54q6ldsUuII3pXFXE1O+KtMAdsUL1&#10;A6Yq2WotOuKtkE9cUra+GKrwooT3xVpRXbArR64VbFBgVeKd8CWnJPXtirm+LYDFLQUDbCrmFNqY&#10;qtJIFcULRL4b4qqx/E++BK50Fa4qtoBviriSTUjFW1ap9sVX8V3rtirQGKqigYpb5EjxHhgVqhZa&#10;AUxVdQjuMVWmQqCNqHFXeotKUxVcoG2KFQIOp3+WKrSOJqBtilTc8vpxVYF2ocVdTFXBK9cVXcQo&#10;3PXFC3Y9cKVxY4qtK1HvirXXeuBV8YofHFV3EntirakD7XTFVMkFvbCq6tRviro+tKVxVUABPHFW&#10;z8K074FUhKR8IOKqrL0JIxVeF7nFVkjCmwpXFLQLHoPpGKreFAa4q06cR88VWnfriqpUAfFTFXA1&#10;GBDZpxqO+KrCTXriq3l3wqtDmtR2xVWG+/jirVN6YqvoSMVaLGmKth9qYq0SR1pvilYfbpirmOx/&#10;DFDlqo+LrildXarbYq2B1PY4qtYUOKtjfrirqA9TirYiate2KtrUVFaDFWgTWoxVcDiq0gnFW0UU&#10;IHXFV9KDcYq1QdWxVdXgCSABiq5GqPniqxgMCrOdcVao3UHviq96DrihS41qMVbU1+WKt8S3ywq2&#10;aHYYq4rTqMVVFpWmKreu2KrSA2x+nFW1AXZTXFV4JPXAlcq+GKrGrX4sVWmWu1MVaJ3rTbFVwIXc&#10;4quB57jFV6rXrtgVpgOpFMKrGUHriq8R71XoMVcwHfbCrVO5wK2TXFDgNtuuKW5NgB9+BVigEVGF&#10;WhTsa4q3ux6YqtSPt4nFVyfC2334qvkBrUda4oU2I2I+nCq0Dfx3wJWUq5AxVeEpuemKrwQT7Yqs&#10;c9qbDFWgCe+2KuK12xVo+GKtghRU+NMVVEqpFfs4qqcVILAUNemBVnHmN+o3xVsArv44q1Q1264q&#10;qRoCSXwKuG9SO2KrCcVbUVqcVcKZJWn2O3fFVoc1IGKtoRvXAqwUY7HCqqFoK9sVdIR374qtQAnf&#10;pgVyghtjUYUuC0+nFW23PTfFVnahHfCqk1SxrihqnA/CMVVga0FMVVFAoT45FVpWgqfHFVMMG264&#10;VaL0PtirlkDbDFVwck0GKrudRUj78VcKfs4EN9TucVcAeVVoa4pacMOmFVxcihY74qtLAb03JxQ0&#10;ZDWmNKvBJ3OKrwvfFXGIEVwK6pAovTCqkWAJU98KrOQ7Yq4rQ1HfFVxqPhOKqQbn8NKb4q33oMVV&#10;OvxYFaUcviH3YVX+mehxVvgFFB3xVcwVloe3TAlYpVQD3OKrDhVfF8R365FV5qOpxVeE6MeoGKrH&#10;X1BuMKHIoQAKMUtu223bGlUzJUbjFDloFFdzirTFq07YFbDjt0w0lotQ0AoMKrkA69KYFXKxrU4q&#10;2xFDy3GKtcANgKYquEdd+hxQtIINR1xVVTZd9jiqwcQd+uKryoIqMVamYkjwxVTIHSlcVVIkXrTF&#10;V7mrcx92KqPIM1aGp74qrGta4pWyORt44oU6b7jFWwZKkDYYq20lBT78VaUpSnfFW3BY8etcVbqQ&#10;KLsRiq2jE/FQ4q54+S7DfviraEBd8VbNCaUxS7jy2XtihZIKA4q39kcu2Kr1PM164q5HCHbvjSWy&#10;xI2Jwq0z0XbrihUUkDfqcUrWHLpirgKijYocQR1xVsfCOXXFVQN4muBVvqA9cKVx6bYFa498VbA+&#10;IntTFV1R3xSt6EYqqUA3HXFXMopUnbFVhU0IHfFCwo1DTFC0JtywqscUWpHXFW5kruO42xVY9WoN&#10;um+KqRQJ0xQuUgHcA++KXRV7j6cVXlsVXKeXauKu9EsfbFWuFNvfFLiKGh3xVfQAb4q20Q2I64EK&#10;bgPQE74pWNQGhxQ4ivwjpirQQA1OKrzvilVTkVNMULadSdsKuO4qaYqtqAanqMUKmzfF09sUqglM&#10;Y22riqmQSMVa5caUGKGnIc7DFWgAuKGzHX4l6gYpWk02O+KWuIPTFDS0TbvilsgU64q2HNKYVUmk&#10;rgVtAxqf2cULpF5dO+KVE0Ar3wq3ug5HvirlFTTFC+OpFTvTpgVsvvvhVoOBSvXFXOaAnxxVTU0G&#10;+FXA0ND1OKtLTlv0xVzA9+mKrgAwrirq9sVbYUqcCtK5TcDFWq1NcKF3LiKUwJaG/Trihskgb+OK&#10;rSAMKtMEruMVWlAenfFK3iF3OKrhvuDiq4CmKthqGuKtbjcYq2Kt9kfPFC4cTXbFVjKUNRWmKqsl&#10;SARirlbkKEb+OKraEipxVSZgg3wq3y25dsVXxUbeuwxVyrwBp33yKrUrWuFV4O9DgVeCtNuuKrti&#10;NsUuqNvbFXO3etcVdJGB1xQtCctq4odxPzwpcRXFCiQp+1X6MKtU32xS4stD44qpeoSeR64FXh64&#10;qvVt6HFDb7bjArhI1PbCq+OpPHvirexqMVXALilp2psDirQr1O2KGwK74q2VJFRhVevxdcVR+l6n&#10;Jp7GhJQ9sCWaadqcV7HzRhXuMkCxITBHyTFsHFV1d8UNHwxVrtireKuxVrCrtsVbwKtPvirsVb6Y&#10;q1TFWwPHFDdMUtYq7FXUrireKu64q2MVbGKtilMUNdcVULizSYe+NJtK5rV4TQiq5UYtgKEKsu8f&#10;jlJDZaokgbZuuRS20LAho9jhQyC1ZmQeoakZdENJKIGXMW8UNjJK7FLQwIcTiqFuJgo3xSk80vJt&#10;ziyU+O2RKUNPvSm+BKiFpgS3XxwKpscUqJkqDgQhZWoDhVAFQeuFiqxoNhXFUTGtcCq6LUn26YoR&#10;CLQ1phVXRBUMMVVgv9MVbX4Tv3xVEJQ4UK6LtXthVC304QEYQGQDF55DNLtvglKmxM7SHgmYRSEU&#10;i+ORZIm1iDtU9MshG2uRTiFOIzJAaVUDJK7Crq4q7virsVaxVdirgcVbxVwxV2KuAxVcBirsUKiL&#10;iqqcKGxhVvFXYodirsVccVaxS3TFWsVdirjirsVbxV//1w7x0JAO3jmG5Kmx9M064qhWPI7YUNeg&#10;v7W9cUogxg0CgCmBVJ4uLcS2FW5URVAU7nqcVQ6RIhJXqcUNlUqGP44pXO6/s9OpxQ01wXICmmK2&#10;vO1Ad2xVuIKX/emgGKrXflt3xVaW44oa9QjetcVWqAg2wq0asePbFW34p1wKo899tzhVcUr8QG+K&#10;r0TjUg9cVWOa1XbbCq6MjhvscVUTIeW3TFV5q4JOwGKVFn4rUdsUKNOR8MKqkqqd03piqHc0O+Kr&#10;HjBNRtihaVCjfJBWkYBicKtqSCTgQ6QkmmBStev0YoWH2ySFjJXvvirgm9cUrZmIBXucVbhbgnDq&#10;fHFLTVpRt8UUosaYUODb174qvRQNyN8CtAVbCqrEN64GTVwKnFCiq1NT2woXNXqMVWNQ7+GKrVPp&#10;mpocUN+ry22rXCm1WN+HxdDiyBZHovmaS0bhJuuVSjbkxlbMra/hvo+SEcu4ykimZCtDyqKdMQWB&#10;ii5F9NQ575YC0kOhlHIUOTQiLxh+ya4ChKpJDXIMgEvuryh4E7Y2zpW0+aPhxU/F1OLEhMo6EVws&#10;UREorTFVdWpvhVSlO+BDUfWrYq1K9T7YpURvsMVVwainbChowIe2KFMW4UmnfFK9IqdcUqhiqKYo&#10;UXjAqB2wJUyKYqtK98VWsvcdcCqZWuKXcfHFWm+HCq2u+wxS5t8CrB0xV2/bFWwtRviq6gxVulMK&#10;VpHeu2BDsVcFLYq3XvirbSSHocKHI0gPJTvgVHwsWA7YUKzDscVUpNt8BCpVfxgHkO9cokKb4yRG&#10;jTcfgOXRKJBNZRTfJNLSPUYqrKcVX4qpuARTISjaQlFzGASMxiKciJVtMk+Hh4ZfAomj/llrjl2K&#10;tnYYqtBp8sCpMbUtcEeGV8LMFM44lC0pXJUxKUz2AgnMidG64KSFeJ/T2wpVWkAFcVUK8jXClUWm&#10;KFdWIGFCoGwoK4Gu+KG++KrvfFVwOKtgjFWycVaBpirZxVYTXFWx44q0ffFKw7Yq0TihaRXFXUrg&#10;S4jAq0jFKx6d8VUHNK74FSLWnpC3hiGJYDI3Iknxy1gh3PE1pt3wqqNxNCO+KVuwIPYYUBtpuRri&#10;lsSVXrvirQHLY9MVXiOnXfFVOQd8VUBQ/Tiq4KDgV3EitcCuCA74pXUp3xVcwGKVyrSnviq5j2OK&#10;VwNOhyKtM1PnirlYE1xVeWrilqvHfFCzmCa4q7rucVXBvhxVdX78CuG/8cVaFVGKrw46jFXKSTXF&#10;K9wKVBxVaCMVWP1xVw8fDFC5CAeRxVfTl+vFVwanXAl2x3xS2zAioxVTJ/HCrXXY4oXAeOKtsdqf&#10;jkUu6jxrihsGlScUtAb17YVbUGteuKV5SnXfArqBhQDf2xVwAG9KE4q6lcVa4kddsKrfTC71OBXJ&#10;vWuKtlx0wocx8MUrhJtuOuBK9JPDFVcGvXAqkSAaHFWnoRiqmg8cUKwc049sVXKQCKHbFV3JWNa4&#10;pXKAhp7YpUpAh3HXFVgWhxVtgVG4xVa0hb7PXFDQDcvEnFV4Bp74q6pOKrGUV2xVtV98VXF+Ip+O&#10;KtM1cVWn3wq5cVbFQfhriqrEeZ3xVVZKCpwKomMN1oP14q6vDbriqorDcHrTFKmXIqOtcVdFyPTF&#10;VTiep6YqsZt+mKuWMA79cVXCMEbdMVc4CfT2wIcKAb74qpUAq2FVwqw6DFVhHE4quUkDfpihteuK&#10;ryT2xS1Qrirqe2KtEHeoxVZypvSoxS02+5GKuTbriqofi64oXKdqVxVagatTQ4q4gDFLfp0ocVXF&#10;yDUb4qtc9+3fFXcq0GKritaYFbO2wxVqMYquYjocKtEAnFVvEDbFW/U+7Aq55S/XtilaPixQuIoP&#10;HFVgJO1MVbIC7nvihaQDsMVXKKdNq4q4ALRuhrhVuoNCfnirZFcCuWtN8bS1QjChao4VPc4qvrx3&#10;OKV6rXc4qpuwIr1BwKsIJNO+Kr+D07DFVwjKjffFVQLxO+2BVxcdMVWOK/Tiq1AD074VXRvQkYFb&#10;emxpX3wq5jyNBgVSQ8WqcKrg/vtiq9hyGBVKn3YVXmNa7bDFW1Xj0wK1InE1PbCqyo61woWtMCOp&#10;GKrWO3tiq4hyKjYDArakdyK0wJartRsKtsaDbw2xV1KgE98VbkAXbFXAhTUYqt9UEioxVxQSYqrs&#10;wOw6YFW7L1xVskMSfHAq2tMkraN274qvqRgVyP8AEVPfFV/ADcYq01KVwKtB7YVWv2xVqgGFWj7Y&#10;quUrQ+OBXEnFWtj164Vc52p2xVqopQHfFXNXsdsUrkmrthW2zShHjgQpuabjCrgpPzxVfShOKuWQ&#10;sNxTIq3zJ2oMVUBXltTCrTdQCMVVCADUD54q4AVquKuLAd98UODgnFVwYMeWBWuNTU/hhVuNSWNe&#10;mKWnYVwq0tDuMULgN8VWl6VXt1riq4GgxVoSuK+HbArRkC+2FXBlX4qgk4q7mXNTTbwxVeQAAfDF&#10;VpNTyOKrTxJBHbFXFd/niruLgcQdvDArapwbfphVE8xSvfAqg0vJqYVbbYddzgStVCdxhVcsTV+L&#10;FVxQVqTTAq6n8/TFVdRuPbFKnIRzJptihZIOVKdK4qtKEHpiqzj8X8MVdWhxQuG/zxpKwooNR1xQ&#10;vFXNWOKWmBrtvhV1eJPywquNG6dMCqk0kdBQV7HArgQlDirQUsajbFXMCuxNcVVeIZQWxVxA7dcV&#10;Wl+3SmKFiHf3xVefhO2474qtO/TbFWkcIKd8VXmQkbYq2i164pc1I9+oxVY7VPw4qplT4YoXqAp5&#10;Yq0lX3fvihozr0ArileCTvSmKtAA/M4q5l7dcUrqbbdcVUwxO3fvihcpAHE74qsep27YqrQuVTwr&#10;iq01rU74VWs/ChO4rSmKqjirbYquetAMVbjJCkUxVyCm7Dvilcak1PTAruI7Yq3SoAIxVayACowq&#10;uQftE4EulNBtirq9O9cVXUp88VXAcxvirRBXFWzuDXFWix2B6YoaqO2KrSg6HpihpgCKD6MKqYTk&#10;N+uKEPKKMfcYqtRm58B0wqqFR0PfAlcDxUAUIGKtbstW2NcVVUYxbjFVVpw432wJU2YNt0woaJCj&#10;brgVpW51cU2xpK4zV3pjSqLOWr2rirXbffFXFqbYodyBFDiqqpC/EcVVAAQSO+KrGqcKFlRWhO/h&#10;iq8MAa9/fFXE1NTirTPy3OKtE13xVsE4qsG5oTiq51XjUnfFaaD03r1xVYXBbbFWzHyFR9OKrCOH&#10;viq1Sa74VVAtfsnFVpXt2GKqiADYV3xS2rlalhuMVUo4zITttircick4npiqziAwC4qr8eK70xQp&#10;Eq45DCqx3FBXcjFXEkiuKtITvXFVgVlY13xVcFU9Bviq/kab0xVYP8npiq5aNiq4UqQ3zwK6gO+F&#10;XEb4q6TbcYq1zodhgQ55S2564qt5cuuFV1R4bYq6SMgbVqcCrOux6jClsfCKHFVrmvXFXAgGnX3x&#10;VcVVxirRHEbYoXRBQKA/fiq4yAgqfHArfqVFO2KuUV2Bwq0KrVTviqwoOrYVaO3yxVcIfDFVygg0&#10;OBV6hVNSKjArS7knFW3HHp0xS0N/nirYYjqMVctCCDihwbiKA1xVcJSv2qYq5iOuFVnPfFVnNVBD&#10;dTihYKgbfjhSsJNakUwK0iAtU4qq1pvtirQYDrsMVXpxYVOKuWh37YVa9ahp3PQ4q3yJwKuqa7jF&#10;V0gqd+pxVbWux3GKF/Hh9ncYVbD9sVXV+GuKuRwN+uKUTaXj2rh028cCsw0jW47scSaNkrQQnIbC&#10;wXYVb64ocMVaxVvFXE4VdTFXdMVdirthiruuBXYq73xVvFWsVdirsVbGKt9N8VdXFW6YVdX2xQ7F&#10;W8UudQw3wKltzp9KtH0yEo2yEkueE1FfpygxbeJE6fA7N8XSu2GMWBkniKBmQA1KoGSV1MVccKux&#10;V1cCVGV+IrioSe/uwmLJL7f1HYs/Q9MiUogmgwJQjv2wJUi1cVWvv88CrS9djiqHdgNsCoSV9yq0&#10;3woUkTsO2KFcJTtviqsmwFB1xVWSp26YoRca7b4aVXRNqYqqqMKrXAbcdcKXQ1BxYovnQfLFIY9q&#10;95QcV6nrkmxCWEXc5jTKhNE3PscoZqoUk0GEC0EpxaRcUFevjmREU0koxRljFdhV2KuOFXYq44oa&#10;xVutcUupirq4q2d8UN4q3irYxVcoxVWRcKF2Kup3xVvCrsUOxS7FWsVbxVo7YobxS7FWsVdirWKv&#10;/9AK77AD7WYblKTRSPQEHc7nAqqtoqDqD8sbVyhQ1KYq16hOwOKqTKKhidzhQ1IwjXehriqFDb1+&#10;nJIaijkuZKAbHviq91oKDfAroYaCrDfFVQxqTUdTil3pGu+xPjihoIKYqskHHFVm3fChrc7Yq1IQ&#10;m334qh3oy1GKF8USrv3xVV5Bq+2KVse9cVW9/fFXVr1wquVQNyBTwwJWvuQCfhxVRk4026YULaUG&#10;KtqDWh2wqpyIQTirkQEVPTFVJFDde+KKaCr2w2rfpkCtOuNqp133xQ2aFanAhSKUNcKaaKEmvTG0&#10;UqdRUY2lSbgBvu2FVFOTdsKtMafawopYRyNMVVY4lP8AreOBNNOjA0rUDFVq7/Z3wqqKeo6YFbpz&#10;3xVbKBxAXrigqJbj1woWM678cULAvLdsKr1TjgVX+E0J8cCVr/G1RhZgplYatJYyBqkjIGNtgmz3&#10;QvMVpdqBMQhOVcDdzZBq11bLa/uzU9sDXTHLTUw1R4HLGJCZI4kB3NcWNJHqOpNb1UNvlZLOKRy3&#10;MjsHfIW2IyyvCrch0yyLEhklnOWUU+kZJrITBJKGuFivMnfArRckYqtL0xVzmoqMVUmmoaDFUZBH&#10;yTlirmNPnhYujNOuBkqfCcVU5JeIoMVQzN3xVtWxVcRXFVnHFVpUYpUyOO+KqZBNa4q0PA4pboPH&#10;ArVMVaOKuB74q2SBirVcUtU3wq2fh+eBW0amFDqYFbHSmKF8ezA4VTBI+64oXNtiq1qYqgLqLkhG&#10;VyFsgUsspjFLQ/LIxLkVbJiRIg9sucYrFO+KFdDXFV9a4q0wqcBVB3cW/LKJBsiUBbn0pqDocjEt&#10;3NNwQRtmSGiQbGFgupiqwmmKoRk4yE+ORpIKsjVGFCldoCpPhkSyCXcj2wMmyQem+FDYXwxVWA2w&#10;qvDYVXqfHFiVQHChuuKtq1cUrg2KrlNMULq4q37Yq0cVW4pbG+KuAxQ0y0wKspXCrthirVMCXUwK&#10;tNO+KUPK3L5YqoEEA++BAY35jlKxVHU4QiTB3b4iMtYFa3jihwqOvTFLbJxWh3woK0JQVOKVwoMU&#10;rxItNt8CrTKehOKqBcsK4qpcwSK9cKqymuBVxXkKk1wJbAG5GKWlXeuKFc8D1FTgStIHTFLYY03G&#10;KuH9uBXdSScVbC4ppviAPfFWyFc98VWtEDsD0xQ4VBp2xVtQAN8Srg4HXAqpUYqsY1xVy1xVeqla&#10;0xS5GqKHpirtuW/TFV0hFSBiq3pihb74qvjFRvgVuo6dcCW0QV64UuY1NK74qtoSQcVXcQOprXFW&#10;h13xQ2aAfLAloNQYoaO4rhSvRxxIPXAlbyNDx2OFC9HKL8RqcCVWMhd/HFXMQe1TiqzmMVcatviq&#10;0mp+WFV4Uld8CqPWuFVUfGKYFXoBTFK08T23xVUWTFW6q+BDiAvXCqwg/Rih3qCgBxS0GrgVcpLd&#10;MKrnc9xgZNKdsVXU5DYHFWyfhp3xVT3rWmKHKSN8VcWNcVVE3U7dcVU3G+9Rira0Ar3xVulRTtXF&#10;VhqT8sVXFTWnthVoUG3fFV/rBRxp88VWRuQdhihXeQtQDAlplpuTirRSorTFVvLucUqisp3I3xVa&#10;xjQbVxVclxXY4qvDj6MVUHqDvv4Yq2NtgN8VVKrQ8+uKFsrbCmClUuFcKr6EUIxVe6r1BxVTYUNc&#10;VdG4Jo3fChczVAHhilbUdRiq4EManpiq/wBWpNOmBVqADrirpG5VxVYiAj4sVbIAWi4q4E9dsVXA&#10;DiSeuKrK12xVVQ0FMUr/AIWxVpkUigP04qpqnjvgVeBirnAO/fFVygLirR2G+KrG6VU4q6NWc9cK&#10;uEYpTuMCtBSenbFLmNRx6b4q16pU9OuKFY0C0OKtAKenfFFKZBB3xWm3/HFKxi3fbChfEXH0Ypcx&#10;J3G2KFQNUVxS07UFTirZp2FMVaDAfaNScVXtISKDbFVNajboMVWld64FbatKVOKqkZNN8CrzXv08&#10;cCrTQEEeNcKudqmoxVoGhxVobYVVkmUCnHArRpWq7Yqpbnt9OFVjJxBI6nFV8bHiAeuKrgdqHrir&#10;l32xVYXPLiNsKr+xB74qsKCmKFpQBadMVWqpXY4q0xJ2B64qtEZG2BK8eHU4qvoAK4qvFGGKqe3I&#10;g9TiqnIaGpNRiq9PHriqoJDirUiilV6nArogVWjbnFVVR18MCtng3bCrXJf2RiqptTfriqm4puO+&#10;KuDUG22KtqxIqeuKtkcvHFVhQ9SKDFXAAjrvXFXcCd+2FWmHFeR6YqsIYNXqMVXKSN8VaYchRfpx&#10;V1ABU4q0pr06Yqv5rSh6+2KVrPt0xQ2ApNThVsnb4euKqVab98VX81ZeNPi8cirbPUCnbCra8W69&#10;T1wK2siJWu5wq4lX6YqsArviqqlI1IHU4oUZdjQD5nFXKB0JxVVanQdBil1eIPjihTZwwwqpoa/T&#10;iq8EjqcVdXbFVrjkKA4q5FopPQ4qsSL1PiYk4q2qhKkeOKqqgHcYq5mIHTfFWo33qcVVJCo2UUGK&#10;uRaDfArZBbbwOKqjQ1oe2KrWUD4h4YqtK1oe4xV3EN0GBK5a1wquII64q0Xp8XvTfFC5grqAdjXF&#10;WwGOxNcUr2UKtQOmKrCvEYqtZSRscKqTpUHFViwmSjVpTFC9DUVxVzAVrirakL1xVpetTiq9nCqA&#10;RUHFVkL83IPRRtiq+vE/H1wJWSJQ1FSMKFwkpSvTpirmIAoMCqiykADoD0xVcrEGuKtABj8WKqYU&#10;g0Jpiq7+7BAFcVUw/L7W2KrglcVdRidugxVWQGgHfArUpanjiqwL+0epxVYOQLE7+GKrUc98KFRN&#10;t8VUuPAk+OFV3InrilUV6nYb4FWc+PucCVxLNutQMVbHEfPChcm/2cVU2AJNOuKroELkcjsMKqrt&#10;uBirgATSmKt8an3xSqrUGoA+nArSOoardD1xVxkVqkdK4q1Uyb0xVa5A2woaV9qHFXJxIINa4pb5&#10;fy74FcGIqSOmFWw3LfAqp8KrVu42xS0r8V26Yq1zHU4qvIr074oakBNKDFVrDjt4Yq0pA2YnFCyQ&#10;Ake2FVjOQaeGKFGRqkADfCrgKGvc4pXoQNj1wK0Vb6K1xVsihqcVXKK1PbFVlfi4nriq7rviq88e&#10;Ne+KqDkjtiq5IXY17HwxS5qU38cVUzJUUGKGgSN/DFXRsC1TgVFVA2OKrieAriqg8jSNRegwobiA&#10;oa7mvU4q6QKFr3xSvRuXxYqsC0OKGwFqTirde/QYq0ybVGKrGdSKnFVjOHG334q0BTfCqIjAX6cC&#10;VOQcvnXFDQQtscVW0PQdsKuRux8cVV1AP0YpWU5GuK04/ABxOKuZlND9+KrZVAIK7E4q4kKtK1OK&#10;FM1oKYVXLGD12OBXLGVqDuK4VbihIrgVe6ACo64qphB174VWiq1FC1QcVXQyeka09iDgVTEdSWrs&#10;T0wq2wFcVXK9NiNhiq0Mee3Q4qvK+GKryoZajAq3hvsK+2KrJAAaqOuFC4kYq2pPfAqnJyJqDhS6&#10;lcVaK164q1Wm+KrwQKHFWiyjYYoXE+2KupirZIAoMVbCkj2wK0D26DCriA2xNcVXcVK77nFWv2tt&#10;hiqopHjXFVjgLUjArYNN9sVcW+/FXAEbjfFVzVAB74qpiTfw7Yq1SnbqcKryeq98VaVD33OKtenv&#10;viriQRSmKrFQE1YjCrnHYGuBVoTauKt02qd8VWy0b7O2KuAJHbFDuQAGFK0qfniqoGA6Yqq/slvD&#10;ArlcsKnFWiB0xQ3G3vhVzJTcYq0zHpiq9HG4OKq3LkooNvHAl0btE3NDvirI9I8xgfu7g+FDjaDu&#10;yiOZZAGXcZNgqqa4ULicVdirWKuxVvCq04q2MVdireKtdcVdgV2+KuxV3TFWxirhiq7FW6DCh2Ku&#10;GKtkYq7FLjirhgQh57JZuu2NJtWt4BEKDBSEQuFXDCreKuwpdgQsZuOKUBeSkbA9cLIJPewmRqDr&#10;kSWVKkalVAPWmRRSjK5BI7YEqDEHelcVWEAYErX37YFUGahxVQlYAVxQhCattklV0GBC+m9cVV0S&#10;tPbFUTGnbChExAdDiqsqjCqog7HGkNtEDhVtY6Yqhby69EE4WwBjcrG6l5dd8hKVJTSKMIKZik2l&#10;XXIskbZwlm5HLYBrkU3jUAZeGsqgySHDCrdMVccVarirqYocRTFXDFWx0xS7FXA4oXdsVbGKtgd8&#10;UL0G9cVVh0wq7Cq7FXYq7FXYq4Yq7FDVMVbpirWKW8VaxV1MVdih/9FEBUO3XMNylpm5UFcCqhVV&#10;FCaDFULKwU1Hj1wqqLwI6bYFQ9xLGG4xgk98IVTZe5G+FC5I/V22FMVRSRpEniMCVAqp3wobAVup&#10;AGKriypVkocCVCRyftYUNLVtzitLnPJNsVUY4S1S30YodIANh1xQtmjRV6gnCqGIPIjsMUImG3Uq&#10;XPXFLbIEJ49+uFW1SoqRtgWlAoAemFaaIPcVwK2Kt17YpWSGnbFVIyA7kbDFWpWDew8MKuiTkOuK&#10;G2So26jviqmSBQeB3wqp0AO3TFCsroo3UYpQ5Y/ZAxQ4qKeOKtNVtj0xVqop8sVUmNTvhQvVQBil&#10;SYDlQYobQBcklQdOZ36YULOAU4qvD8TTxwKqmMleR+zirSIoJpiqw9K4FU1dmqAcKrioFOJNe+FV&#10;OSLkN8UUsEfc4rS4LTritKgoNzilTYgkAYsQqx7ipxLJTkXmBiqtBO9uvNTgO7MSpHDzFPxC1PHu&#10;MjwsuNOdO1KzWIu7H1PDBS3aYrrqqORIwUtLZbdbthMOjb5TJsCjNbhQV2OQDKllpp8gPJdxXpll&#10;oTm3Jjp1B98HGmkxjuKD4t/lh42PAilkDKNsPEwMFSGAydicNo4VZrBhuQR88NsaWGAge+NqUM8f&#10;E++KETA9EKd67YUFp2rihcrCg8cUrZJAo264pUK1OKuIrirVO2KVwOKuxVqmKreO/TFVhG+KqbAY&#10;pWCtcCtlSK4q5VHc4q79WKuC1O3TCl3EHFVoFMCtg06jCrhQ4ENU3xVcQRud8KFy9d8VTOybmABu&#10;R1xYqsi4qpU7HFKGkUk5EpCSXaelJWnXfKm+JTvS7j14+u42OXBrmESdjtha1RDiqsuKW2ApihSk&#10;TmtMrISEqnioD4jMcuTEo62fmgOZMS0zCv4DJsFyivXFC11piqhItd8VaTfFV0qc0IPhkVSZX332&#10;7ZFmqb4q2u+FK5pOOFVyuOmFVRJBWmLGlUNXChsb9cVcD2xVuuKr1bFV/Lviq+oxWndsVpYfDFW8&#10;VXYq0dsVU6YodTFXYGTVcCrGFcVUpAOmKqMgoK4FYn5iJ4b9BXCGJYO/XLWCqfsiuKtBqjfpirR3&#10;WuFaWhwP64q0H8e+KtEmu3Txwpaf3wKplxXGlaJ+/FV0Z3piVVSaZFK9RQVJxVsEdBilsCpr4Yq7&#10;kCfnileaLseuBWgO+BVoFdqbYUqgI96YFb2b7J2xVcoCb4FcKknCrfCv2sULWSg2xVYRXFVwAKg4&#10;FbBJ2OKr0AxS4ddjirgANxiqyTxxVs77g4q7jiq5gvQYq6M9a4FcCFG/XFVqyVNKYqqKADiyVGHj&#10;gVaUrucKqDk9cWK9a0pirbJgVZy/Zp06nCleqhx0piq8JTAlp9iKD54VXdRgVdtTFVMDjhVf1Hvg&#10;VoIcVXqSjUO+KrfSB+ZxVoEDrhVwevtirlWlTgVfGvPY7YquZOJ4g1wKsrQ4qvJ5dBTxxVplUb9c&#10;KtqV7jFLdR2xVejDeuBW1A3xSvQFSePTFVF2PLFVvLehxQuqK74q2Co98VcsjD5DFWixO53rihon&#10;ehxS7lQeOKu5chTFXHrU+GFVIhmYEYVXlKHAq5Nq4FVQ21e+Kra1xVupU0r2xVYDvTtil1d8VXEc&#10;vl44q0EH3Yqurt88VXLt2xVaxPKoxVeF5DkR9OKrWYL2qMVWD3GxxQuUkdvvxVbISwr0xWlo6UOK&#10;tg+GKuBqeOFVvHYkYquCcQK9cCuUeOKrx44q3yBOKtilKHFVshC961xVrjU/wwqqHpU4FU0oakYq&#10;uUgH4hiq+XetO+KXBeIoMCtggYq3WmKtVHU4qu5fDtiqxgTUYq1Tfj2xVvjxNcKXMD2wIWksN12w&#10;q4bbnrgVpSBv1wqvYqaEdMVbBB3GBVoA/axVaOJYk9zjatUBJ/A4VX0A6nbFVnqUO24xVfs1MVVA&#10;oNMVXOp2r3xVQfc/LFV46VxVcSD1FK4qsB4ntgVd1NO+Ku4+GBVZFFN8CrSoHXCqwIx67DFVjqQv&#10;LCrl6b9cVVFPUYFcy8epwquVQeuBVrgD6cKqLPxxVe7AUp4YqptIf2dzhVdXmf14q5mK7DFXAjjV&#10;sVbqD1GKrmNR74opawCgeOKViR198CuPw4q0SW+WKqgNRXvirdBiq0RcumKrQjJ1piq9KHcnFWwt&#10;TUdMVd064FVQP5vDFXUC0phVsdyTgVad+uKtDwrirZHeu2FW68evfAqpUqPHFXKS43HXFVsq8DTF&#10;K3ela4oWsQVNcKrWagqoriqwnluRiq8LXfFVxFBQ9MVWqOXTtiqosnAEgb++KrasRU4qvUbYq0BR&#10;qqMKqTrQ798VcvvSuKuHEHfAhttxtiqvbxIUZj2H68UrBEF2XFDbRlDTr8sVpt4wFr3xVYB15d8K&#10;tFe+BK1TvQ4UNsnMVPXFKxouHTvirmUFa4qtB323xQqIARU4q0COmKtMGCniOvfFVkaFR1r7YpVR&#10;UncdcVXcONaYq2Y1alTvirQCgUpvirTk+FcVdCgccjUe2BVWnHYYoXq3Ft+lK4paBDVrihpYyqc2&#10;79MU0vgHI0OwwFVxRa4qsYV6HCrexX5YoUwpO52xVUD8Vr1PfFLaT8wa0C4oWqeRqOmFW1qwp74q&#10;ovVWqTscVXoQRxxVTVTWgxVcsGxJP0HAqyh6DCrm3PE1xVwXjtUn54quXgG5HtgVdIwFDSte+Ku5&#10;fBTFXRsgO4rircqmtRSmKWxFxWrDpihwIfp0xVYHIPtiq8gVq1a1xVdJU7qK4qogEkkj6MVXqSR8&#10;QocVXE03xVqN9+XUYq5nIPwiuBWudRuN8VaO+5NDihyrQVOFVjnepFcVWleRJOFV6LU74quEhDnA&#10;ldwEnXFLgOGw+/ArUhBFThQ6JuO5xSuNK18cUNr8O5xVa52qMKr0JC1G5xVtXIFWFK4q0XrvUk4o&#10;bJFK98UrRIwO3XxxVsSHrXFXPJ6h40ocVUhISeKjpiqqu4r3xVUjfb4sCWw4bcD2xSplqN0+nFDU&#10;jcfjY7Yq2X5UAG2KqgXahxVdyoKVxVbyr9rp2xVsMpNcVaY8/oOFXFKeO+KFAoWYe2FDgnxch16Y&#10;quZKCpxVpE5mpG5wJaC86g9jiqrIgJ3xVYBucVcEoasMVbpX6MVaZgTQdcVUCeJocVVBKV3GKrDQ&#10;g+OFVn95tTAq+OPehxVp6LtTviqvse2BVxG3Eb4qsUBeuFXEbYqsKotRWreGKFaGHkaHbFK0Jtvv&#10;ihoJ9OKtMex6YqpmWgoMVd6e3iTirki237YqvNEFfxxVpWFNzirfUcu+KuDgVr1xVogHpiq0yKAV&#10;I38cKujbj1xVxcVJU4pWM2FVyitTgVUVa0Y9sVUpUUbjxwoa3NABirYTmwr2wKu5fGVHXFVRN98V&#10;c8ZJqDtirTJTr1xVSCktt1wquljqMCtKm22FVobqMCt1xVoArvhVaHqd8VVC6noKeOBW/s7nviqw&#10;R8gd/lhQpom+25xSvDV2OKrajtvviq6lemKuCeOKFjKAKkVGKVwG1T3xV1N98VXADFWuW+KGpKEb&#10;b4qu4NxBXFWowSKHrirh16YpbLgdMULWboW2wq5GI6b4FbRwxqwriq9Ohp17DFWqDocVb4imxxVo&#10;MabknGlXBQfiwKvLfsnFXSAUIGKVHoKjrhQuRT1OKrK1xVrvXFV7NUV74FaPTCqw7mvbFXFOewwq&#10;t4lar3rihvh0B6Yq3IKGgxS0CpNRihVNBT8cCXKKmg2GKtuo/Z398ULSCuFV0TmlDirbqOoxVTU0&#10;NOte+KqyOUWg6YquR6ipwJa2U4qnmla21rRJT8PSuKKZjb3CSqGUihyQKKVw1ckxpd1xQ4+2KuxV&#10;1MKuOKuGKtjFXHFWsVd13xV3TArVcVbA74q2cUOGFVx2xVqtTireKuxV1cVcMVbBwK3iq5BXfFV4&#10;GFV2KtdMVbxVbTFWyaYVQ1xKAMDIJFd3ILU60wEtsWoi0lWO2VoXOaDFCDmYLuMKVBJ1lHJTgKG2&#10;PVhgSpSOVAI74oUnam+KoSSSpwq2sfP2woVlj47YFXhab9cKlERR0NSPpxQi0Tviqqo3xVWCADJK&#10;uRSd8UK4WuKrZD6alsKQGNatcFtlNd8LassoeO5zEmbVHrucqZKqKS4UZIBiSnVrDxGXgNRRQXLG&#10;LeSVvFXHFXHFWhireKtHfFXYq7pirYxVvFW6jFDY3xVdihWQUGFC8CmKW8KuIxV2KuxV2KHYpdir&#10;sVdirWKuOKuGKuGKHYq//9IMzcOvXMNylygAVY9e2BVkg+fXFWpYjTliqiCKUJ3wqsAEZJHXFW2r&#10;L8sKFUosQHYYEr5I6qB71xVbxQDftiqkFAqxG2FDQ4jruMVbC8wXO2KrildsCVJ5fT+EYUNqa7jf&#10;FCiUHYYqtNvUcj0xQ6OKpqBiqsTQUJwqp9SfDFKxSQadsKubrUjAq0tTeuKuelNsVpQbbritLREC&#10;anocVdJDybalPniqoVWNanFCgZD1GFXcSwIGKqbLT6MKtEhjt2xVeAOuKGivEVxWkOoZzxqK4rS9&#10;lI+E7YqsERqVbFV0iilV2xVQCjfxwqvAHHfG1Kk1SdsKrKEmrb4UNtGTQ4q2QwFDgVTMnD4TucCr&#10;ZK0wq1ULsO+KuVWJFemSVcUrt+OKtsnEVwKpir7YVaYceuKrD44qrRK3HnX4cVcACanFVq79cVU3&#10;qDtiq6J6bHFVf1Ogpse+BKcaXrBjb0XPw5CUbZxkn8BEtD1FcxyKbwnNogA+EbZFKZ/oyGZKud8e&#10;Fgl8lm0TUQ7ZGmwFEQOVNDkgqd2byKOS0AydsJBH/WGIo2C2ukLKqN0xtNIOaCvUZIFiQpCEr0yd&#10;sVGRKYUIS8vxYxGUipHTBaQLSKLzG0h5SCoOC20QTa01CGf7B38DhYyjSOBwsG6b1xVojbFWuoFM&#10;UqnA0xQt64oaZa4qpFKYpcyjwxStK4qtJAptgVqlBTxwq4Cm4xVspQfPFLqAfPFVhBGBWwCu+Ku2&#10;woXA0xVtV5NTEIZdpmmx29tzb7T9ctEWmRS+5j4saeOVlkChXSm+BmoyLXfI2qVapF8HMDfpkCzi&#10;VDQ7gRSFW6k5IN5Fp+4oOXY5Nxi5TTFCJR8VXEYq0PHARaoS4j3qO+Y8g2xKjan02K+O+GBZyFo0&#10;b5kOOvUeOKuYVxVo8TGRT4q9fbFUOooSBiq89MCoOWBQKnbAWSAlcIeu/tkWSh6464q5ZqnCq4yk&#10;DbrilqK4Ib3wqj4pa7HrhYoitdxhQ17nFW64q2GxVeD44oVAe2Kt9cVbpirRGKGwcVdXFVpxVaTi&#10;riKYErW8cCVpOKrGoRXFVKQVU4otinmQUiIpiGJYJPWpr1By0MVymoxVYete2FVybnFK7gDviqmx&#10;4mlMUNFunzxVax7eOFVOlMUritDvgVvgBviqqg5bZFKpxJFfDFLVCdwPpxVc2wqBilyxmgfoK74q&#10;v58/emKuMfeoyKrwtBilpDSoxVvYmg64q2Up0wKtoQcVVCeNK9cVWyPy6YUqVCSQMULyvEb4FcDX&#10;bFVQAHbocVaoVO++Kurvviq4xh8VaKACg6jFW1U4qtZSvTFWwtNziq70x1OKrS3jgpK+OleWKrit&#10;fiwKup4Yq00RpU9cUKJB6HfClsdK4q3Tx2xVU416YEuPw7HFXAU3OFW1cNgVay0PvirYB74VXA+H&#10;XAq1n7Yq0rjviq7lQ4qtEfMfTirlCn4cVXcSO+KrjGaVBxWmip61OKW1CDdsCuApXwwq2GUilMVU&#10;mG1RirYY037Yqq04MA24wKu5Cp49K4pcZu2KrUo1QcVUz8+mLFtakVxSuainbviq2gJoN69cUNSP&#10;wIUDfFWwS4qcUrq12xVyrTCq4nArQDLuRthV3JfpwIXpt1GKVxAI26nFVMkrXFWwxB9jiq9lUnbp&#10;iqmV64q5Pi2XFLqbmmKtle7bYquFSKYquFV6jFV5AI3xVoKSKYqtcDlQbDFDRNdhilwJOKqbVrTt&#10;ihrjhVtAFO2KrxGW26DrgVscjuegxVYSCdsVcWA64quSo3xV3EElj3xVxjoOZxVxHxcvoxVugI+L&#10;CrYjUbDp88Crygp8sVVG4jbAlT22p3xVcaKMVWH4umKtAbUxVeqkimKqbHifc4quBLbntirjJ3pX&#10;Cq0nl3+jFVjSU2GKrGJBJ8cVVFHIgdsVXqeRr2xVeQD8I64qpFSp3AwKtIA28cVcEJU0wq2rChQj&#10;fFVpXuopiraOR1O2KqvMHFXeqK/Firq13XrirY23OKrGckkHpiruXH3OBVYMoAPfFWywIB8cCrVa&#10;oriq5nIO334qtVmfc4qvJA2XAqnMtBvtklUlJA+HfFVUMp274q0DTbFK5g3WmKKQxTk2+FXNUCrG&#10;tMVXlVYVXriq9AyimxxVaw6csVdQ0qRiq3mzGg2piqooYnYYFVOAJqe2KrSeJGKrDSlK4q3xOKtB&#10;iKgdDiq4n4cVUlcx7bEYq2CrbkYq3xYiq0xVxqnf7sVXCn7WBVYmnU4qtduVP14VbClt+uK00QK7&#10;4FXqPiqN6Yq2z9SNvlirZ7VFcVWggbtthVwkoCB3wJUyzd+mFWuSnpiq5V4jfvirqAAilTiqmhrW&#10;uKFUKFFRirY98CuNBuNsKrA1euFXO+1AcVW+qOlKe+Ku9Q9uvjiqmaLXkST74q5NzyxQvmmqRUDF&#10;W0LdD3xVcKgb9cUri4PzxQ5HIG+BV5eq196Ypc4BWnfFCxgFFDhSh4ywrihVFcVdUAbnfFXMB+10&#10;OKtkg7LvirqU2JpirmioKgiuKtK9VAPTFWuhp+OKXcmFPbFVQKCa1wK6pUb4Vd2xVvZl22OKup/L&#10;2wKvCEmpxVcelMVa40ANNxiqoEVko2wGBXGMAUTqd8VWFuI+Lriq0mvQ/ThVcq0O+Kr+Px8gKgYq&#10;pkB1Y1xQoMCvvhVchYdMVVUmIUgdcVWfaG+KqZkINKbDFVysD8Qwq0T3wKuDAU98Cr0BHzxVbKh5&#10;dMVaCk7d8VVQoG5xVy0FR4jFWhH6dK71xVuT3xV3LkorvirQQk0XbFVpj4HfocVXAk+JxVfyA3XF&#10;VKrDeuKrak71xVcJDTc74q2Nk5nFViknr2wKqyxgCvQ4qt27j6cUOrxFBviq1TTr3wq0ByJHbCrn&#10;HEg0wK0A/wBtRUYUri/0YFaWU1KkbU64pVFjLClNsVadeJp0xVyb0r44qqSA0oOmKFILTCqvQBQB&#10;iqnK3EDfr2xVaJPoxQuVyMVbrTftilZx5Gq1xVdwIIJ7Yq6NQDyHXFQtLipBriqotCuKr4/s8cCX&#10;FdtsVaaIcfjNRiqoi0FV6YFaDUbc1OFVpNTUYUL13O/XAlox0PvirSx1Ne+FV5Fe+BCnsD0wq2Tx&#10;JFOmKrZCrbHphS2EpvkVWECtcKts4K0OKuqKdMULGko3GlcVW8iu3jirRXucVcYuY5Yq21F6Yqto&#10;eh7+GKtBCmKqqg8uNN+uKrGoNm64oVFXgvKuKtK441G++KruO2+KrePL5YqtCqr8jv74qrrID74p&#10;UHuGqQBTFDQZqgn6cVVpBUVGKVJIvHFCoi1NO+KVRkB2AxVSpUUG9MUKRSu/jiq9O4xVY5AxVpfH&#10;xxVsmpwqu9KoNd8VWNHXFNNgKBQ9a4q2SEGKrFm371xVUr6hrSmKGnAB264q0oIqfHFXIlWriq9G&#10;Fd8VXs3HfAlaDUVOKFjNhVaZGY0ArirtlB237HFViqB164VbHXFV4oBvuTgVS4gCvfCrhQihxVUU&#10;Cm++BVvID54VaV+JrirR5V9sCrdxhVwahoOuKrz8PXFWg1NvHFXA1+WKuFCNzQ4q5QRv2xVafi67&#10;Yq0h4ttuDiquHpsMVW/tVxVa3w4qsYg/ZxQvRqjfFVxAU+I9sVaNFbknjiq8sT88KrWoOvU4Fa5E&#10;DY4q2gqK1ocVXxmta4pbZd8CqYapockrZUdPHAq5KjFXOgIrgVYkYpvhVUKDv3wKpslBXChaor1x&#10;VcKJhVTBAqfHFC0U69ziq9CCNxv74pUyBX3JxQu+z13xVvlQ+OKVWtR0pgVay8t98UNgEdMKtnfb&#10;FW6jjQdcCtBSfl3xVUFKUxS0zDFC5XAp3xSjrXUJbY8kagxVk2l+YY7r4H2bDaKT1JQdxkmJCoCD&#10;vhQ44od0wq6uKurirq4q6uKt4q6uBXdcUtUwobBpirYGKG8VdirumKt1xV2Kt4q6gxS7FDhiqqvT&#10;FC7FLsVdhVvArXauKVKR6DFUpv7igIws6S20lUy1IrXKyyRr0BNNsCoaY12wKl1zIVPw/TgSguXc&#10;bY2il6XHUHbFVR3LddxgQh5TXfCqmq9x3woV0AHauKqgAJ2GKlVRCCKDbCqLROxxQrqtOmKqkYHf&#10;riqpxySFYLiq9RhVL9UuhGhUdcLaAxoKZZq9sqnJKapGFGYqqijAlMLC3LHm30ZbEMJFN0UAZeGt&#10;fkqQ1hVwxVxPbFXYq6mKuHvirjirdR3xVrFXAdsVbxVcBirYGKF6LXfFCvhV2FDeKXYq3irWKuxV&#10;2Kt0xV1MVaxV2KuxV3XFDtsVaxV//9MOZOZrTMNylhUH4qbYqrB/UHYDFKHmmA+1WmKG4wHFQPvx&#10;Vpgp6DFW/TI64quVQCOQqcVVZJVpUimKoTmXNR0xQoXKsdh0wqqRWzcQQB0xVUrT4e+KtMSaUpXF&#10;VjIqt8W5xVcaKNhiq2oArihQNWah6eGKqgjoOwxVScb0rXCrYRepxVcwXqopiqk6clJ74qtVGZd8&#10;VpugXritLKAmvbFaWk0GK0soQdxitLJFqOh+nCqwJTbFFLiSdkO+KVFwV3brihuIBmqMVVHoppiq&#10;1jtSm1cKrUMamtCTXrirchY9R1wKppFuSeuKuJA2O+FVnFVXbFXIw7io8MVWEcum2SQtKBR74VXR&#10;xjq3TFClJ8X2dhkVWpRfniqhJXlUbjCqpHEPtHAqoRhVToK/FhVqQMdh0wqtVOA2xVSoSanFVyCu&#10;xxVeKBeK9MVXCpAp2GBVNRTCrTAUIHfFVMAnphQiKgjbAlqtNx1xVHWGryWrUc7HImNs4ypnOjat&#10;BcADkAT45jSi5ANskQECvUdsjSFKaen2Vp88UgJZcarb2pq7AnwGABNoOTzysXwwr9+W8LHiU18/&#10;FT8QH34iK2EfbefIpSOVBkjBdinMPmG0nACtSuQpHCjFYOKqajBSKaMAfrgtiYpPrWnetCVXem+V&#10;SKRFhstiUWq+OILaAoxF4W5dx0y6M0FkWk6yJKRyUr75a1mKd8gdxiwd12xVUjjI64oc7U64qs5V&#10;6dcULgtcUrWHfFbU9+pxVaffAlYffCrQHSuKtjf54q2tT1wJXFaYoWFd8KXAYq2qVOBWyBhQ5GCO&#10;H8DhC0ye2v0ljFDvlhLWYqM8gcGuVlQEGwBqMCVI5EpQ06VFDvXI0ytjkoe3nJXscALcCyi3m9WI&#10;NlrSQ2DixV064pVxihaRiqxxyG2VyDIFCNHxIYZTybuaKX2y8FqIXjJsHMcVUziqkPhNcVVR0xVK&#10;tZZkUMnUZApYtNqEnq/GdsWSMguFcA4Eqxem2KtBq4VVI2HWnzxSiY5aHbChMFfamFi2cKu5YquB&#10;rtirdcVXByDiqsDXpiq4HFDddsVccULa98VdTFWiMUu64FWYErSKYqsOKFNh2GKsd8yW5aEsvY74&#10;Axp57dJQk+OWhCkjEYUKh364pbXbphVbU13GKFrk1xVbwJ364VapTFK09MVXGhpQYFb6/RilfG1M&#10;iqpTbFLR29vniq4LTrilzRscVbVaddsVVONaHAlsmoGBVpTjuDiq9KdRilcfDFWj098ULa164qs5&#10;Yq5modsVdQkb4FXgb1GKtgmm/XFXeoCN8VbAqa4q4daYq6lTXFVXhxGKqbOAd++Kr61FDilrhx3w&#10;LS0Dliq5NsUryaYq4EnAq9mJHyxVTOx+jCq3tQYqvFB3rgVdyHyxVogHbviruFdsVcVC4q7jVuR6&#10;Yq2w+7FCmeXUYUr6FlHj3wJWUp1GKHMwJoNhiqrH0ou+KWivHFV0ZJFDiq8fB0xVSY13rgVs7jti&#10;hw2rilo9cKu2B33wLTuFN+2KqhBbr0xVoDf5YpcWGKuLcdxsMUNECvzxVvpira0JxV267jriqx9x&#10;yPXFVig0xQuBwpVUNRUkVxVzEHc4oaqW2r0xS4oK1wK0rEChxVstQVxS5atirQ+HbFVRKUqeuKuP&#10;xfTihsKB/ZhVp4+PQg4qtCch1xVVVKCvTFKwnbixqcCrlPI7bYqqU+/FVrsQem+KtAA74q0TQUxV&#10;oDlirgtTTr7jFC8BAemKuZwTsMVXKRTfbFKwoPoxVooAK/diqxdtz9GKG+RApiq4MWHE4oa9mHfF&#10;Vxk5HpTFXKKdsUrid98CtnFVpIABOKWmYEA4qvURhaL9rviq0mm43xVtjQVxVYCDRjtiq7Y9aYq0&#10;xVeuFVh9jiq1RyGx+/FXFaCnXFV4BUbjFW+SqoReuKtqrN8xirS7n7OKuHxHYfPFVVEFT88VakAB&#10;NBiqmo4tvvXFXFcVclCdu2KuLKdu+KuAI37Yq4sT1IxVobdcCruDMetRiq7jXFWwvjiqoBxXYbYF&#10;UwocjxxVsCjEYqu4nv1wq0wqcVUyKDbap3xVpfh/jileu5ocVWyysdh0xVeAOND1xQ0FVBxIrXvh&#10;VaEUdT8sVVEABNd9tvnirQFdj1PhiqsYh17dMCqJj4mvY4q4k1qu2KuUnFW2o3b6cVWtxXtiqg3K&#10;podsUtgkGhxVUrUcfHFVjx77YqsVaHFCqslOuKqhYFdhviqmH/HFVbrvgVojf4d8KW68Rv1wK3y2&#10;rirqUXkTvhQ0H/HFXOxXda/PFW99i2KVx6eAwKo9Nh9+FWlTFV9Kjc9MVbDFth3xVTpx69cULwan&#10;piqqBTckYFWNQkVoRiqm1KkAUHbJK0sYA8cVceJFTufDFW0FVHjirZiArXxxVvjX5DAqn6QBod8K&#10;G1Uht+2KryB1OKtKwPXFW2UHrirYodz0xVsvyOwpgTbQQMeR64obIHKvY9cKrCOFTXriqm8nxbYq&#10;2XLbHpiq4MqYq27ctyOvTFV70IqAa0xVRC7b9fHFV6oeO++KuWNdwa1xSvAocVWkEsPAYq5iR9nr&#10;iq9FJFOmKthwm3fAq81Yb9cVbpTFVwHMYFXMxC8T2xVx6jFVjbmh3xVaykDFVxUFQe/fCrq7mmKq&#10;bhlFV74qtliYAHFDg/Hp1xVykDc9cVcVJJI6YVWMjH+uKrzVum30YVapxI77YFaZasvzxVWZgTUd&#10;BgVcNxiq5VK4pWSqvbrihaWoMVWqxI8cKtyV+nArvTNK4q2GqdzviqrwBNDilQ50JBG2KF/qALuK&#10;YVWFqiuKtFVYU3B8cCuERY1HQYVXugO3Y4FWtQdsCrfV5kjwxVta0K1oexxVyckqDv74UNUB6dcV&#10;bFBscKtiLl3+/Aq1CyAg7YUt0I98CuCjqTQYUq32SATXvgVsuZByO/viq0MpPEdcVaDgjjWnzxQu&#10;VlPw98KtyuFHHFVAHkaAYq7lXr0xQqcVoB2xVqoYbdMVXBgOmKruXj1OKttROu1cUqbAMfHFW6dD&#10;0OKrkOKqgBO/TFK5kooYDfArnBTYdD4Yodxqd8UrVBRyCK4VXV798Ct1rviq0sU322xVSa5oem+F&#10;CmvNzuxFcVXq+1D1xVvoORO2FVzg8a4ErZQKcwfoxVpELjl2xVcQaAjFCi0ZbFXVCnc74q0ZGao7&#10;YquhfalN8VXAcmp2xVdIgU/AN8VWSMFO++KqLybVGFVwVqCuBVVdxTFC8FVPADfxxVzsqCld8UqB&#10;ao4jqcULW6AHqO+KtKveu+FWy4I6/firgxJqNwcVVeVBXArcZJqcVVCyp8fXbFKlSpJGKGySOnfF&#10;VocVp3xVdyFaDrilYw+Ig98UO9OpApX2xVc4FeJGKqg2xSpuw74VUq98KF5pwoOuBWuI2rilpa71&#10;+jFDb1G/bucVa261rirgT1pgVUUAAs258MVW1alWFPDFXcziqmSK/FklVAoB2wKsMnGq4qsiblUn&#10;Cq8DfrgVz0PTCrifhpiq2Jfi7Yq7c1A2xVYOR2xVsjcEioxVtjXb6MVcDtQ4FW0A+Ib4VXH4+9MV&#10;a4YqpklTxxVcvxChxVcARRetcVWhlYUOxrirYAQmvfFV4YDriq8sppQfM4qtKcjirSqASWHXFXMB&#10;XbFCxqjc4VW+piqorCmBXGhpiq514Cp6HpirSqWqelMKWw3I0HXAhVPwrilYoqa4q4AkV74q2XK9&#10;aYrbR+JqYq0K/T4Yq5mJ2ONK5fpIxQ51HUbYqpsQV98KtpGpG+KFjR/Ft+GKuYldyMUqe1a4oXBg&#10;djirYHhiqo1QNuuKWvU9sVVF9upwIapQ0xVx3NMVbjJAp1OKuIHU4qpkkNUYVVEI6HAq4vvQHFVS&#10;J+FCOuKU60zX3hcJMajxxVlljfpdJyU7ZIFgQjQajJMXVxV3yxV2KrhirRxV2KuxS3TxxV3EYocB&#10;hQuGKuxVdTArVMKuxV2KXDFDeKXA4quUVxQqUBxVw9sKt4q7FXYFWuwGKUDdT0+nCypJLyrHfI2l&#10;dbxBRy75EqvkfAyUOQrvgKoW4hqajIEswEuZSpNRgtNKDk0wsStNz6a16gYWKyO5Wb5YUIm3UUAO&#10;FCIp4DFVZB2piqIjWgwqrIwr1xQiEFBhVVArhVURa4UKoFcULZpBGuEMwGNaldhmpidmxbawlVq3&#10;zzCkbVFLTvkVV44zIQBhCCnltGEXMgBrRAp3ywMW8KurirsVdSuKupirdcVW1xVvFWzirWKuO2Kr&#10;hiq7FWxihWjXiMLFeBXCq6mKtYq6mKW8VdirsVapireKtUpirsVcRirsVdirsVaxQ//UBSGooGpm&#10;JTlL1PFNzUgYFdBIJftYpVZUruV27HFWkTivGnXFW0h4gnpiqlITy61xVuSUKAQKMRvihBs8kjcO&#10;uFUUwWKPiPtYFUWD7BQK+/hhVV4cBua4FUnkHQUrhVU4EAk7EYqsMLS/EvbFCwb9TSmKtOpI26Yq&#10;tjj8T0xVsUYYqptF3woXKB3xtLRYMaeGKtNufbFCkxIYGu3hilzty3GwxVxfnsBQ4oWFKUDbnFXM&#10;oGKrCeW3hiqkxqx22wq4Dh8RwK05RhvihaCB9nphVYKk1OKtvHUAk9MKqqsqLUipOBVMqWatcVbI&#10;Va1+0cVUmTapxVS9MvUjthVwUd+2FWmP3YoWEV6YquUdK4qtYD54qt6jbFCjw364quTvXFVQriq2&#10;OLclt8NqtffbCri23HrTFVBgWO/TCq6NeXTFXUG43xVUAqvtgVSJ41phVoAk1xVeCRgVygn+uKrG&#10;cdKYVcJB2AxVdHcmNwVND7YKSCm9t5ovIF4K5AyBg2+IqP5mvJlK8zkeBfES83LyVLHfvkqa7US7&#10;DqcKLWSN8PvjS21HL4E5JbV11KWI0DGo7402CdJvp/nG4tioZq4DFl4jLrLzzBcAJKOLeIygwZxF&#10;p1b6vbXAoGAJysxZmKW6hp1D6iUIOUkUhI5bMMSRhBSgZYWgPMdvDL4yY0nmkamJAFfZulMtYEJ7&#10;G6da1OLWQqySClBihQ5VxVUSImhO2BCrTCqi3vgSpOSRt1xVYdh44pUxuKHrirY7g4UtouBVQbDb&#10;CrZB74q16dN8VaCEmuKtt4eGBVhrhVqnfFVSG4aJgynCChMjJzFR0xLFYGFaDAq127jAqnLvvgVI&#10;9UipRqfaOVkNsSidDuQVMZ3Iy0JmE06HC1KkTYqiEOKFxFcVW0pkSkKboGFMpIbQ1E21D1GTiiSr&#10;C4r8XTLWponFVh3xVawxS2n3YFS7VFrQnpkZKGI38QDE4AyQUM7RGtckqaQXiyjqAcCVUOD8sVVA&#10;1en04pVlem+FUdby8xvihFoajrkkOI3xVwOKF4PjgVcDhVcjUxVVU1xQvGKurirj44oaOKurilbT&#10;wxVo++BLTL7YqsYeONKpnAhLdTjDQvXwwUgvNdQi4tT3ywIS8kA0ySEQwAUHscVWU4798KtMnI9c&#10;ULCaYqt9SgrhVo1Pv74pbIBHywK2ErucVbVRv44Cly/DtgVUqB1xSvQFyAe+KudeJxSvT4h8OBXF&#10;a9cVb347dRiraE0od8CW2Apv1xVTrx+HoMVVA9BirgS9QMVdTj13xVYFR93xVxip0GKtggADAq9T&#10;iq7l7YqtZAcVXL7dcVXBKCvfFWth8ROKtyS8gKeGRVYHDDfClx22HXFV3qEKRira/EAV+nFW2FDT&#10;FLYFeu+KF4FBgStqa1OKukqd8VaCeOKrjGV69MVWDbCq7r064qqRiprgVxp0PXFXIW7bgYq1IS2K&#10;VNqAgHFVUAgbYq2wYihxVS4DFDkAI98VbZ6Gp3xSv57b4FclSKk9emFWmUDAq5U2xVo+2KtGM9cK&#10;rlRSQRgSuYClPA4UNcuNa9O2KFokNTXxxSsZqn3wK0WZtu2KG6sdzvTFW3ehocUr0NByrQ4q0WNK&#10;Uwqs+LoemKtGPvihUKenQ9cVWgg98KtmWuxOBVyPQGn34Er+YG53qMVdxqe2KXPQbHtiq0PyHFR9&#10;OKFpO/TFXE1xVca4Va5lRTFVwaoxVcHBIAxVfs3ffFVOQeOKr1cEBR1rgSv5BSQcVWkVILHFVwVf&#10;GpxVsJy2pirdADUnFVgYLXFVpIB4r9NcUNBSdxt74papzp7YqqBa0JOKrCxJI7YquVVrvvihpwAS&#10;O+KuUnbFWyKigxVZTjihsAilcUtqd6dcCr9z0xSsdTirkiIHLtirRJU4q7oN8KqyLUbHAqwiu1MK&#10;qQNDv0xQ5SFYgiuKWnHwk0xQ6lRxG1cVbWJCacjXFV/prT4jilp1HUYquhJFaYqvINK4FWgcDXvh&#10;VdUtvXFVpqOpxVYF33pXFXCtPE4q2xA2AFfHFWmT9rFW0qDXt74q3JU9TirarQbYFXBOI274quDI&#10;GAxVzNU0+7FXEk9emKtKAMVbKozcqnFVxYD3wKtZgowqphwTvXFKypYe2Kri/FK98VWA1qRiheH7&#10;d8Vb5VO+FWmoRirk+D6cVXxsVFK964qqRv4b4FXOak16UxVTB8cVbpX3xVY1TsMVWE1b49qYqsY9&#10;1xVcxr1+nFVSKEIOQxSs48iSTuO2KGwOQB8cVcU67fLFVPiw3J6YqvCBdq++Krw/BaHc4q5XoK0x&#10;VpGqd8VVRsN8CuKAjfFW1RV3OKuYVWhGKrjRgBils040xVRIpucKra1+WKrpGA6YoduMVaC8t+wx&#10;VoNTfFV44U71wK1UE0wq0R7YVcjNG22BV7HuN8VWK4pyxVsOW3O+NKuYmlKUGKrR8Y264VaJ3r37&#10;4oWlqnril2x2xQ0SRudzilpZOXXpiqotTviq8p4HArRrTChzN6g40xVTECn4Tiq4whNl6Yqu9Ile&#10;XjiqzjXriq8Dl9o4q4kKKYquDUX3wK2DTc9RilouCanFV2zGuKuZq4q5UKjfeuKtMijffFV4cN9G&#10;Krqg1Pc4quDUND2wJXkgAlsVWchJ0xQ2V+IsemKVpuAoou9cVc0hO2KFMEtscVaWPieIwqqULVB7&#10;YoQ7V5UwquC+PXArfpE7VwquFFP04qqNQitMVU3AAqNjgVQYkGh23wquYENQbjArYIjNBWoOKrvW&#10;5tTvhVt0JNG2wK5koQtRtirSsFFeuFVStRUdcCtEmlRviqkF6tTfCqoGqa4FWE7V8cUN8DIvT54V&#10;d9io7nFWgeWKrvUoKDAlyuSKN1wq0StCQa4FaRVpUdcVVAi9fHFVnFS1KVpiq4gdhSuKGgoHXfFW&#10;2HEA174qsbkxJG++KVnDi1QfowqvLhxxfFXRtUkHqMUrhXpXArdQu+KrgFAJIxVYpK/GO+FDZlDP&#10;8WKrK8t1AwqsKMx8Kb4opEMoHepwJp0SlyQcVaBK9euKGg+4r08cVdxB33xVYCVJAxSuMnj2xVcS&#10;MVVEYJ9o4FV/UG3f2xVb6ig8u+KreTE1GFWmYk+GBW9yKYqtDEjfCqyVA1BXfFVhWmx3OKuLEb0x&#10;Vax29zhVWpRQV6nFK1yQPjPXwwIaMQ6ruffFKoo4ChxVZIwbYHFV4ApUYoU5EA3rXFWgeAqD1xVc&#10;rCtPbtirbPx3PbFVP1TLWoxVYd8VbWIlSaU8MULg1e2Ku5Mu4GKrSat8WxOKraFnLNhVuPY1PbFV&#10;lSGr1Hhiq+Nq7U3wK5k5EjqcVbBHDiRiq6NdtsVVacftbYqpGpNB0xVtBx64q2y8jTFKkSVJXCra&#10;oGNT1wKuBoRTvtiriWr7YqtDV8cULw9NsVWseJ5EYVdA4UmvfFW1PKpHXFVoPIkeHXFLlXn8hihU&#10;IFPnirRC0oMCrgo6fhiqzvTwxVezVAU74qsVR0HfFKxxQ0OFVoagoMULOu5wq1xFajFVSlVxVaHp&#10;1xQ4vTc9MUtjf4h0xV1Ca0xVdJRf44qs3PTpiq3kB1FMVXUDb1xVysDUHFW4yU6jFC8mop264EqT&#10;KtSe+FWgpGKuO1D1xVbx7nFV4NaYq44q5WGKrx7Yq4g0rXFXBqb0xVYV6k42hYFr0xVwqRQ4quLd&#10;j0xVcXJFDv4Yq2oKdOjdcKVWKgNTgVplqa1rTFWgRU06Yra7kDuMULWFT88VbHTbbFVzkUr0GKVl&#10;AwqCMKuikKjAq1g7HelDihx67YVb4ltsCrRVGNcKGmIY07YqpMB9OKtAcsVXIxTriq8yginfFLkc&#10;Vp3xVeCK1O+Ku64q70969aYobrQ06HFVpPLbFVwQsuBW1Ud8Vb69MUth/Hrihr1VI264VR+marNZ&#10;n4Ps9aYqzDTNbiuwN6MKVBw2xITZXrhQvBwoXUrirQxVxxV2KXHFXYq2MUOAwq3ihvpirhirdMVd&#10;TFXYq1irY3xS2uKFUCmKt1GKuxVvCrVN64Fcx2xShZ5eI3xSlc0nI4skKYmLb4ClXpwFMihCyPTA&#10;yQNzOR9nrkCyCxL01owyLJdIiSiowKl8ymPenTChJ7yYk0yQYFCxuwbY9MkhMre9FQD1wITaCXko&#10;PviqNG24G+FXMSBQYVtUtRXFCPQZJCoq4qrgYULwKCuKUq1W6op9skGcWPxD1W5NlGQs0wXbvtmM&#10;qqq0+nFU0sLfj8R65bENZKaqOOXgMV+SQ1WmKuGKtVxVvFXYq4HFWjirq4quxVrrirY98VbAxVvF&#10;CrCtRU4qq0woXAYUOOKtgYq7FLWKt4FdWmFXYq7FWq4q6mKurirsVdirjihxxV//1QciIdyenSmY&#10;jlLYviNaHj74qrByv2QMUqsdyXNGHw+OClcZV5VHXFWmuVBAI3wKsklRd9gMKqK0cFwNvfFC62AT&#10;k6/aPjilQl5OagfPChvltVj0xVc0vNQAKD9eBXBKDp74ULpJKinfFKnKrIKA0r28cUKTKwpXt1xV&#10;WKVHI9OmKrHKgUGKtLwVSTiq23FKtJ17YqumuC1FxVRWganfFVj1U79MKtdd8VceKip6nFWiTSoF&#10;DirRcVAJq2KFKU174qqqeIqB9OKVEsoPvihbKVGKrWSooMKFPiVFDtiquiDqcVWuq0PHfviq8IaV&#10;6DFVCWZYzsK4qsSQyHpiq6V6Dj74q6NC3Y09sVakRSTTYeGFVDie4xVoxkEVFK4q26708MUKMhoK&#10;DFVqLT3wq70xWuKGvTHfFV6V6H6MVdId64qptFy+I1GG1d6Kp8Qwqpugb5YVXt+6HzwKtB5nCq1t&#10;jsajFWyNq98VXKpO/jgVug6fjirTEL1xVToCThVTKnq2Ku9Ou4FcUKilVHxDfxwJcG2NN/DEqqI3&#10;FP8AK7DIq1QsKthVTk3whVigd+uFV9SFxVYF5Hwp44qvAZDyDb4ptE22oywsGDb4CGwTpl2h+a+b&#10;i3mHIHKjjZ8VpxeyxTGsS0p4ZQYKJJdPHyFWyFM7QZQwPyHzy2MkFO7S5DitctYEJhFKeNTixpHW&#10;0Bl+MjYYsFdgFOKqDt1p0xVRemKVA0GKVjOAMVarvire9NsCWwSPfFC9D47nClVU4oVVTltirbxq&#10;uwxVDsuKWqYqtKDFW4EBkAbp3xYpqVSRaxDYYUIZjxOBWufjirR7jIqhLuESIR3ptkSyCSWMhtpu&#10;J2OILcDbJgea8h3yxpLlOKESre+KFUdMVWmtcVWmoyBDIKTsEavjlYLbVrwe+WtLeFDROFVuKuUg&#10;9cCoTUVqopgKsa1GAtXahrkGSSSRlTvklWgmM++FUVFeEUDY0lHRzB+hwJV0YHocVV4n4muKpjFK&#10;DkkKwbucUNVPXCltTXpiqrgVsNihepwqqBsULhiho+OKW96b4q7FXDFWqYpaJxVY2KqbYCqBvSPT&#10;avYHIsXmmo/EzH3yYQlVN8mxV+YYAEYEtEnCFbYfy4VUd+p3woWsVpXFLkNeuKu69OmBVUUpQdfH&#10;AqzcV8MUrqVoRgVedjtvilcvw9cVXqBXFKqOPTAq0gV9sVXlQooe+BVIoRviqwzdjhVf1G+BKmeu&#10;2FVZR3GBVxBHUYqvCgj4sVcQBucCqRpv4HFXCMdcVXFDSq4qujHIVPXFXN8JxV1KjArSxgdMbVdw&#10;wKtA3wpVQe+KXP8AFhQs6YocW74pcrHAqqu/0Y0hs0OBkt4ktWu2FV9V7YFaNCMVWhByqBiqoDSt&#10;euKuUeOKuKihxVaquFqp274q3wJ+nFK0rvv1GFVwr36YFXFwynxxVTAI3OFDlHI8q4FbUfERhSv9&#10;MdTgVcjBGrTbFVqnc+B3xVtjXbGlWEcenXGlXKa0xVztU0xVwUt8sVaJPSuKqbUwquXb4sCrS3M/&#10;Diq5Xod98Cr6oftLiqxt/YYquReXU4quFK74VcNztiq3f6MULXjYioOKuWDiKtgS2Ntj1wq5lO36&#10;8Cr6UPXFLbAN164qspxJGFV5UdO+KGggG3hirYH04q0yClcVWVNdziq8b1ocVaLPWmFXFjyPtgVe&#10;UoKk7+GKrlQt0FcUqop364Fa4LX5Yq2XFKnFXDeuKreBAxVtwTviqwjqDiq07dMVcKtue2KqkRBH&#10;TfFWkB3JHU4oXFgor1Pviqyp5fD3OKruJQnviroytOJ6k98VW+ny2GNqvX4BgS5SoB98VUyaKSxB&#10;xV3qk9BhVosCaHfFXFRTviq5TT9eKrWdj3oMVWGp+WKuBDHFDgx6Yq3TbFVySALxYe9cVXepTFXV&#10;MlGpilpuSnbFW0ckYFW8iDTFWxUGmFVkjs+KtcCxFMVVF2B8TirjXpihaUk69MUthGPU4qqAV69s&#10;VcN6+GBVwqRTFVhahqd8VX+otDQ7nFXLJ+yfvxVcu3TFWuCgEHFXAUxVayg9BWmKuWoNDsDjSVxT&#10;+XFVHiHNO+Kq8UQCHvvgQsKLXYb+OFV5jIFSNsVWyAClcKrRQih74qqFdqLgVYG4nCq1pDTFVjSg&#10;7DY4FVIpabHFVxZiDx2OKqEgdTyrU4qtUk/E3U4qqLU7HFV6lgaDoMKr0RqljX2wKsBpsw2xVsMe&#10;XLsemKr2Hjiq1gOuKtKd69cVU+QOw2GKq0bBR164qvO4NaHAqmOQPanbCq8stAHNDXFWg1Ph7Yqu&#10;UV6dcVcWPfAlTdgOvfCq0khQT1xQuSSnzOKqtSFLN3xVYG7VxVTZqmmKrVkrXltiqqrV6Yq4mnXC&#10;q5d/kcCuIFdumFVvpL1AxQpBWB37Yqq8SRVjila1f2euKFgUk798VceC/CR1xSuHFt/DFXSL8PJe&#10;uKrgq0odz7Yq2nQ4qtIdd2O2KrgKb164oXKu4C9cVVGUr1GBVoqFIxVsEg+2KrkoCa4qpOnI16nC&#10;q3fuMVaRgd+wxVEJSQknAlZwqxr44VVCnEdMCtAV64q4KT0ah8MVXSqSo8e+KqHIHAqpWnXFW6Mf&#10;i74qu9WoII3xVdHRaAYqu5Eg0IxVw4qpduvbFVP1OZDEbYVXBVJrSgwKukdKV6UxVSe55dMUKcZ6&#10;0P3YVXllH2fixVbzPMk9MVVKDqR1wquLg0AG+KqErcmIxVapBpXcjGlXkU6dcaVYxoK98VdFQkE9&#10;cVXMTU13PbGlWqrNu25xVcqEE8tsVXkkGn34FbVa0Ude+KuVCCew8cVWSCg264qXVVRSu+FC5WqN&#10;z1xVY5C70OKradwKA4VWhKGo74quCn6a4Er2ShqOmBWhGxBYU2xVUUkqSwGKqXpHcg8ThVURABua&#10;nAhsLTFVOTc0PTCrQoGBUUIxVdIK/F44EtCIkcwRt2wq4LT4sUryQwwK2jUFDiheByBOKVMtQ9MK&#10;Fr+nJv3xVpkBqQcVbXbFV5WrVHTFV6Eo1SMVU3+Ku+Krag7HbFXKSu/UYoXuoYBh1xVSRSdifoxV&#10;X+yKHAlZ+1Xtiq/evXFaXL4HxxVeDQ8cKrGYDc9MULjv0xS2G4b98VUj8W5GFVBwQagbjFVr8nPJ&#10;cKuXZaN1riqvFuN+mBW29hgVxfbbrirakuo54pUiVGwFMVVQpKFsVU1HLFDZjJoDirpFaKoalMVU&#10;gpfodsKqoAG53OBXcxiq1S1SCcVX+sAPEHDSFNmHeuKramvtirqlt+lMVbag64q4Cu4xVtBQ9Nzg&#10;VxTgeQxVa4rX3wqrR0VcCrRViWPY4q4Go5Yq0ByG/jiqotONaYpcJFIr+1irkFG5DFVjqA/IdMVW&#10;mQu1egririKGnjhQupXrirmUMd9wMVdxAO3fFVrArhVUDEmqUp3wJXxIA1cVWH4icUKY2bFV4PtU&#10;4qtkfka9MCtxmgIO/bFK1hvhVtkU0bFVFlIJ3wq3x2qcUOcUHbfFXFKfD44oWtGwoRvtiq+gB3GK&#10;tEk7KMUuVilQw64obYbVGKVoG9cVaIB9sULKcT02xVuMhd2xVVDVNSNsVaLV6YqtB4mrCuKW5Hr9&#10;OKFqmg364paLA9euKuj6U7Yqv2PUYq3GQCQRXFXMw/Z2xVtgyCtag4q3x2riq7qKHpgQpuxQgU2O&#10;FXSgKQ3bFVnJW6iuKuah3BpilupHucVbPLthVcGp164obVg1addsCqgIUYqvV6MG9sVWsh64qtPE&#10;7HFVsoCLt3xVYo7jCq44Fa+XXCq9QTgVpt+tBihTaI8qjphVwhrU4qt9Pv0riq4R1FD2xVaTQgHF&#10;Kw0rUbYquU13PfFV7Msex2OKuY0pihwpXfpil3Q7YoXFwKdsCVysBXFXAcunXFXcOP2sULiFPamF&#10;VpBXcdsVaSVw1eRBHhhVkuk+Y2QiO4NR44EMtt7hZl5IQRkrY0iOXfChsHFXYpaIxVs4oaxVsbYq&#10;uGFXYq2MUO6Yq7FXVxV2KuOKt/LFV6jFV5rhV22BW8VdirsKqUz8cCaSy5mqTiyUoUrucCqstKb5&#10;FNIGd6fPFKFum4rv4ZEsks9TkST0yJSsc8t+mRZKayGP6cWLVxdoVoOuCk2lMkBkBYb75JihjEUP&#10;TbChtdjU4FRlvcvEajcdhkrYlPbO6WYjfFUxUBhv3ySFeGML1wqrgYVVlUnFCqAcKqN1MEXfCFAY&#10;rf3BnelcJ2bV1tGBtmFIpRiqAPfIJRFvEZXApthAYkp9DHwFMviGtWy1i2cKuxVwxVo4q4HFXYq2&#10;BirsVbOKGjirgMVbpiq4YpbpyOKEQooMKF4GKt0xV1cKuxVxxVrFXYobpil2KtYq6mKuGKtEVxV2&#10;KuxQ7FLsUP8A/9YFHCVFBQ1zEcp00tPgFaDFWlRzt2xVWljoo6Yqs41HMGgxVa9I/wDKrgVaCpNS&#10;u3vihcXIG1N8UuEjU+Lriq1PDFCqRGijatcUqRehoQKYq3IXYV2FemKt28YqS258cKFtwoMvLuMV&#10;akKn4idzirRcv9kUGKrTGfClcVUXRh8RG2KqiKGHPufHFVgjPLFV6IoNT1xVa3EHkd8VQ7TlyVp8&#10;sKrBykoaVpih0pApvuOoxVtQCKnFWiVFKUxS1JMaemOntihqKPucVQ8yn1KDYeOFVwUEAnFC5I2r&#10;yoSMCr6fdirZoBXCqg1zzqo64VWLC0vauKr44wvXY/LAq+OPkeWKrHaRXIU98VWyMAORO/hircMb&#10;unJ+/TFNNvCCAa1xQp8F3FcVQlxEVpx398KuRQop3xYtlKbk4VUwFJ33xVU5DtiqmzVNBiq1Njue&#10;mKqDzENv0wqqQoZNx0wqqzAOdxsMVaCACu2KqfGpxVcBTrgKqgKNtUe+KqEj8Tt0xVZUb174VbUA&#10;mpwqtf4jU9cVXiMKPixVbIgAoD1xVRqRsBgQrcq0JwJXElh7YqpuadjXCFb41Awqu4AbdcVWSMqm&#10;i4q1viqxQOgwqiraSSJhIm1MCQWWabr0b0Sagam+VmFtlp/HAky8loQPDfKzFkhbjT+YqK5CkEpc&#10;rvZvQ9zkgWQTyzulcexyxSGQQScY6Li0rJGwKhmYdRvgSpO+1cVQktwqn54GS+AFjiqrwqd8KtFc&#10;VbX3wK4NvuMJVXhqdsCoksIxxGSYqRauKVJt8VWE774pbJJFMCG1HxYUI6yfi1D0xQpvtseuBVMm&#10;mKWuX34ErWFeuApSHUrdkk5qdvfIM4prpl16sfEncZaESCM6GhwtaqjgdcUIy3X1SF8cVXTRlCUO&#10;xGFAKgaZEsgoXH2aZSW6JU7abkN+oycSxkEQDXJNbjhQsJOKtgUwKulA4VPjiqW3tqJxQdciQmmJ&#10;3sHBjUUpgCUCV3rklWE/f44VbjkZNx0xVHQ3deuKUbHKTQ8qYEo6CYYqjag03woXn4dsKXA7b4qq&#10;h9qYUOYdCMVXo2KFRWxVVrXFXcqimKtjFDdcVaxV1cVWk0OKuOKqDjvgSgNRUi3kb2wIeaX4rX55&#10;MMUtY0G3XJMW4m5g16jFVSlBXFWi3w++FVI74VUytcVVQQfpwJa4jtiq9a9cils4q0PuxVWRRTfr&#10;il1CRUYq2FxS2K1DHwOAquO++BVwauzYquC9ziqi4BrxHTFWl9xileKDsMVa9xiqoG5ioOBVnq02&#10;74VXKxb7QwK3xoaYq7598VdudsVdGGA3xVUIrscCt9e+BLQAXCq5Vr1xVrhTt9OFWie2KrSO+Krq&#10;V+jFDQ8Dira0X4qYqvJruT1xS6lemBW1C9fDAlax/HCrW5xQvJI3wJcKnrhVvlTArmb9rFWga7no&#10;cKtk/dgVzVBGKtg1G+KuBIG2KtleRqOuKrKGtBiradd8VVCaH2xS6nLFXAKPnirRpXbFXMdqjriq&#10;0bLyxVyuD9OKr+QA98VUzRiScVW07YVXnwrtgQs2phQ4L3BwJb3xS2N9zgVUVS3SmKt8VG1cUtyN&#10;UfCBihaqctz1wq1J8JB74q2zClGwK4OO9Ke+KtkgjCq5SOpxVYXavTbFW+I3PfFWhvvXFWlHLFXE&#10;BemKFzFfHfFVi8a1bpirZYAbbnFLXMHc4VVIyKVO5xVa4UmvXAqtE448q0PSmKrSARiq7kR164FW&#10;NQGmKqoO9cUtMa7VpihdTbc1pirmVab9cUraJy33OKtSE18MVbAKgbYq2pB3xVcwGBDa/CKgjFVz&#10;I3U03xVQ478tqYquFOxrirQrxocUu4HjWgOKqbwg+2KtlBSgNDhVafHvirZkYjfFXbc6V2xVzUrT&#10;t44obJDUA2+eKrX2+fjircTAH54q56BttxirvT798VWmM4pXRHglfHFVQAEAnFXEkilemBVoorfE&#10;MVXEo5Iwq0UWm5xVoDiOWKGjU7jfFW4+O/Lrire5OKruQr4b4q0d6+2KW2SoHjiruXFq4FbY8hUC&#10;hOKqXokbkjFW60JxVURqr9OKr2FAR1OKqJdqU6Yq1y22O564quBFKN1wqujau/YjFVz8etd8VdE3&#10;DqK4FWl/bfxxVVD7AdcCqcnxHfrklUifHriqoslKE98VWGVVG5qTiqiT6jFgKYoVFQFanAlcqAGn&#10;fFV5XFVr79DiqmACaEdMKqrupUbUNfwxVwIOKqjGiH8MCqSjucVcED71p7Yqs5lNu2KrozXr3xVx&#10;PBjTFDXEUrilcBQdsVdzqNxhVbyArtXFWy3JgSKYquQivw/fiqo68QPE4pWsDgQsX4gajbFLbr0A&#10;xQtKU3xVtVNKt44qu2OKqbClaHriqmDvXFVTehYHpiq6NqirbnCVbiYgUPfBSrygBxVfyriqwnff&#10;rhVuSjUBNCMVWgA13xQ0du1ffFWpUUNz+jFLTb/CdsVbVqKa/RirhGo9jirkcoTX8cVVA3Lc9MVW&#10;mlfHFCosgY1ApgVUUgde+Kqa8UbfcYq55CRUbDwxVTVy25wqrcVI2OBXVVj398VWSRgtVfpxVvlT&#10;YdcVcCQN9zXCrfPiSGwKvDV6UOBK9eK/G3fFWjuajbCqwr4j6cCriKjFVsfMkhqgdsVaV2BNQNsV&#10;VFdepxV0abEnocVcakb4qs774VXk0wKoOpYdfowoWvHxofHFVQfANhiqynbxwq6gU0ririe9cVXL&#10;yXcnrirZp3G5xVd6Y4g9K9cVWAgN8O/viqk46mnXCraIzLy98VXp3JxVsEoKgdcCrDISak4qu9Nq&#10;cievTFVqlkapqMVXiTepPXFVVfiFBtXvgVYYuJJf4vDCrRHE06YqqRinXcnpiobIp8IFcUKfpkk9&#10;sVdQLv1OKW+ta9MCuiagNDiq3kCu+Kt8+R2xVa6b174oXepyYDptvirbQ1Jp3wpUZEIqDviq+Jqr&#10;v2xpVtQzV7dcaVXWVFJqNsaVa3EttirVChqDWuKtxuTXlsMaVa+5+E1xVYqkkjthVexAFOuBVJjx&#10;aq1OKr339sVXqxCde+KuChgxr8sCuYePbCrS+3bFCrw3xSsYAGoGKFr1AqR16YqqEBgAcUrx0oPv&#10;xQ4Ak0OKVQ0FMCtFQ536YVapTY4quWMEV8MVUjvUKNjhVaaHY74qtEY33pUYoWGM0r1HfClcCGG3&#10;7OBW2YgD8cCqLEDpvXCqItiq9W2p0wJU3UOD44qvAHEEdTirT0rVa4ocsu/xYq1Oasa4qsRey4oV&#10;Aex/DFKwLU174VbcAGoxVsLVaEVGBC0gdBthStmWgBG+++KGyKKSOgxVTAru2KqoKlNzvirlHqAj&#10;Ye+BW3IQBetTvirivUjFVyrUUOKrlAHXFVlSlad8VXqAOvXFLqihXxxVTMZG+KruXEUpirgwO564&#10;qp8RT3xVtVIxQ2X4gVHfCq6oxSsZuNSRiheACoxVTLsBQHFKorhacjSuKFV9hTAqGfc0GFXNFQAk&#10;4q2pqanArbtXoeuFV0pXbfcjFKw/APiPfFWgtcKtsvHAqi0YFSfowoaUkHfFCsGDihO+BW+FNq1O&#10;KXFDTbFW+NBVgcVWEr0phVYPh64oU2/A4qtB33xVqig8qkDFV/qE08Diq4eI3xV1RWpxV23XrirQ&#10;iR2HOte2KWyoQeO+KtK3EnwxQ7mGNRileDToMVXKu/iMVUzIfCoxVfEKipxVUIA2OBVJ3PGhpXCh&#10;aoNN+uKreApXpirRB6EjFLfEqQcKqgIJr3xVtdz8XXFC4KK4FX8dsVcrU2FMVXUFKA4q16YbY9cK&#10;rHDfZbfArQSmKtHbcYq0FJPvhVyvQ0OKtSUU8vHpihclQMVXFz1wK0d/niqxnLbHr44UtBQRQ4qt&#10;ZabkYq1wI2rirZcHYnfFWgDXf6MVbAIO/TFV/Gm+Ku5AitMVX0pgV3TfFV4YON+2KrT1xQ4gNvhV&#10;SEYry6YVVQOIwKmOlavJYtUklD2OKs20/VIrxOUZ38MILEhMA1cKrsKtUxQ3ihvFW9sVbAAwq7pi&#10;hvFXdcVd0xS1XFDeKu98VbUYqqrirdcVbpirWKt4pWsaDFUDcy9RXFkEuAMjYEougQYEIaaSu+LJ&#10;Bu3c5FKjMokG/XIlKWypxJriqHY13yKbUWatT4YFSu5mYtQdK4UK9neBDxbpkSqPa0julqp3yNpQ&#10;U+nNHuRkgUUoI3A0oThQi7d9uSVDE42tJxaaoFHGXr75IFBTe0cSjkOmWMUWlDvhQrKKYULz8Iri&#10;lINZvCo2yXJmAk9vDzbkcpnJnSYgAfCO2YxSqKKnFU60+2Ea1yyIaimKgZeAxbIySHUGKtYq7FW8&#10;VcRirtsUNDFLdcVaxQ4CuKrxtirsVXDFVSJe5woVaYULhirdcVaxV2Kt/PFLsUOxV2KXYq7FWsUO&#10;GKuOKWsUOxVwxS7FD//XDKp3IGYjkoc8mJ4HCqJWXilN698CVP1AAS3fFXLIkgou4xpVvFu2BXGN&#10;iKd8VUyvpip64ULVUyAmvTFVZUUCq9sCVsh233xVQdjUHqfDChXUvSjimBK9jRKjbFUPVn2HXChW&#10;SEJu9CcCqqSxhCGAxStaf1VoNhTFVrKqrvuTihSJZTVsKuam2+/fFVOV6CnX5YqpEVwqtMVDxND7&#10;4quEgjNEH04qs4Hr1OKrmQmvcYqosvxcRsMUKjKkaAdfHFKF9Yr0Fa4UKfBnkr2xVW9M9fDArSua&#10;FcVcrKv2sKGmYNVUHXCrktv3ZdiK+GBW4wy1oflTFV7oePLFVq8FWg3bFVIgk9MVbZSe2+KWub9N&#10;sVXgrGhr1wKomLnudq4UKcke45dMVWtbjlt0xVp4i1SOgwopTEdansMVpYrdsKuKHrihY9Avw98U&#10;qBj5GpySEbGPTWi7V74qtYBdvHFVLiCp8cVdGrHc7YFcVLHxIwKsdSh364VUweW56Yqu6jFVqAnc&#10;4qiAFYV6YqptQggZJW3QkVGKFLpsMVU33xQrKRQDvkQm2jUmvhhQu51GKrS1BQffhTawbn4sVtqt&#10;TTCttU4dO+BW/V4jbrhTbcchHxd8CU70jV7mJwFaoqNsSzBZ2jH01MtQxG4OUSKSg7y3WUbgUyAQ&#10;EpE0ti9R92WBNs2s5Q0CyV3YYWBamb6cCoeWYLkSlCSTVPtiyCjEqvIC2BkjlpX4cKF9a9cKHLv2&#10;xVtR2pgpC7jTClWd1t0HIdcCEC1/8e/TG2VIiKcS9CDjakLycKFvHFXdO2FDgMUUiYSKjxxQrXkd&#10;AGGKLQlajAzW18cCrq9sCUBfxepG1euQIZBLNHufSl4P8jkwkm2REg5NqXA0xVFW8vAhh1GKEXcT&#10;+qeR64SgBQYd8ilQmG1crkG2JS+OXhKfA5WC2o9SAaDL2grq1wsVpNMUNEnAriajFKn32xVINdgC&#10;sX8ciljkyUNMKFnCpocUtcOoG+FWwCNsVVknKgVOFUdBdCoJwMk1gl5CuBUWkgJ4nrhVeSBirg2K&#10;rw9cUNockqqDTFVQPiqopB3xQ3UYq3sdsULQabYq3UYpWnFDY6VxVZIm1cCUr1ZjHbOe1KHAxLzK&#10;9oxPscmhAuoJBPQZJi1y3qOmKogCo98UrWUUqcKqJJY4oU+HhilsDviqoqClcCrqHpgS1Wh3xVut&#10;d+2KrlYj6cUriwPw+OKruJX4TgS313wK4MCKd/DFV/HaoxVTZnbbtiqoKHqPuxVxQHtiq1iARxG+&#10;KuFcKr98ilugB264q4NUUHXFXVLbeOKuCjoBiq7gevc4q2lPs98CVcbdsVWMRgVZyA6jCqoKdemK&#10;Wn8OxxVYF33xQ78cKt7V9sVU+uKrgpxVcPfFXMfDArl3GKr+Ibtiq8ID064pWNGRuMCuXceOKtlV&#10;J364qtKePTFXbHYYqv8A2eOKrQADVgcVcTvUfdirlPUHFV2w3GKtKQ3zxVcBSrAVxVbvue5xVsHx&#10;xStk5Ajj9OKuMoB44VaZ6/ZwKsLUArihw+JuQHTCqqD3OBLe56dMVaNBhVaVJNQcCGuNMKu5Yq2D&#10;UYpXewwKrBVUAg74q2ad8UrCuKG0Yjtiq8VPTFVJkqatvTFFOajdqY2lbwA3OKrgDTfFVoJI+WKt&#10;9RirTAsCRiq1NgBirmbffFWxiq4CorihaQOuFLomB3I6YoVVIOx6YpWmgGBW1IxVstiq73rXFLRa&#10;uBV44qK98UNDffFVx2GKtBjWh3xVbyFKDxxS2xqQDiq7r0NMVaCtWpxVtiB1P0YqpM4Q0xQvEhcd&#10;cCtr4DFLgoU4quL03riq1WJ3OKuDA9d8VWlSGOFVpIoDiq4qONT2xQ1wU/EMVXBfE4q079uvvgVa&#10;GAwq2WBIOKFyrX4vDFK4NT6cVa+3v3GKrR9mmKW6mm2BW+Q5CpxVuRwd6VrirkC1r3wq3QMOtcUN&#10;cAwoTtirS0RjXemKtyUHxUpXFWxvRcVWexxVtXDEntilVY8hiqiTQ9QRirayqTtiq9zUAnFVjAHp&#10;iqp74qpvLTY4q4Ub5YquYDjv17YFWOS1WphVySkbkbDtiriyj4t8VVQaEcumKrXcCmBW9lGx98Va&#10;O/XrhVxHEFa9cVUXULiq3iD1wqrIqKKnrgVZzFOPY4qqRsoHyxVdyVhStMCt8a/ZxVRU7mo3rhVp&#10;qNgVcGIoRvhVVY7YqptQU99sUNsjKKjpiqg3InYVxVVZTsTtQdMVXNUD54qplf7cVXLyOynFXKpb&#10;YkYqqKqpSprirUm1TilulDiq+hI3xVoLtUYFaVCSR9OKuFSa4qtqCSCemKtNVdga4q0tCdxtirnT&#10;uvbFW5DxFMVXRcTWvSmKrOhHviq9Qe+Kr+JB23xVYQa1NcKrQ5OKr9id9zTFWlBr74oXMpXqQfli&#10;qhT4sUqpjY7sBXFW1joPi64qt9NqV74qubkffFV1Ao+KhrirbUAr1OKrWBboaYoXwPU0YVptgVto&#10;iu/bFVhRj0FcKr42CbsKnArjuaU2xV3Y07dcKuAoN8Cr1c03G2BWw4NaYVWorMK9cVcKLsOuKV0h&#10;qOPh1xV0b1FR0xpXGQj5YFVVIIFO+KuJWtKYq4KEYsdxTFKxQGriheTt7Yq2NlqdziqmWUCr+OFW&#10;+SuCR0wKsAVeuKrC5FRStcULQOR6bYUtMlBUDphQvIDDkN64FWKA1dsKtOCu/h2xV0QYgnw3xVer&#10;c132xVria0XFVzkGi9+5xVuNuKlDiqmyk7DvhVdEtaqd8Cu4b0IxVxKsQoJqMVXsaihqfDGltSWv&#10;fGlVE48qDpiqqWDVoKb4qpyqAK4qo8SvQ74qqhqLU7nArZ+IYq0R4Yq0agUriqziV+LwwqrFQFLU&#10;BPvgVcgCrTviqxlIOFW1QMB4+OKr2Vq1xVQpQ0dcVXEK1VTpiql6PXCq5I+Qqe+BVwFDtiqqzBhu&#10;K4qoshG/bFXIoAJHQYq36bGpHTFWiNq4VWk1G+KrkXkKt0wKtboVHTFV0VONGxVutGqN64q0jBa7&#10;bk4qqcuJ8cVXIPEb4qu2YYq2RU0HTFXSrwahxVYHoa4oWMat8sVRCMtPiGBKmSS23fCheJOA4t3x&#10;S1IvHYHCqxhwUk4q0ZI3Tix+IDpiq1SyoFp74qpsxU7d8Vb51wK2OnucVXK614kADFKxXpU4qtJp&#10;TCq1ZATUGpxQuU71xVzuTsBirgxjNeuKro6nfFVzEA74FWOVTc4Vbt5QOvfAq3j1J3woVIl4xn+U&#10;+OBVjsGUqOhxVRbcUHUYVbRKfPFVZQDsRTArbCopiq3em2FVdaEbYFbpXrirSrTfFVzVxSpk12Ub&#10;4qupxAJ74qsYneuKqVNxirZJ6HFW136YodISPemFVqMDudsVbYg9NxgVcST0xVa4NenTClcV6Ejp&#10;gQsef4t8KtN8ALLviq2Ji/xYVVo4l4knr2wK0V44pcSpACjfFWmIJ3wqtX4N+5xVtiGX3xQsTkw+&#10;LpXbFVwQdTiqwR0aoxQqcDWvQ9cUrkfj074Fb51O/TFC3gOWKqchANMKqWKrxQmuKqgI7CoxVTZC&#10;RUdMVaUUxVsUbFV3Cgoe+KrSSuxO2KrTSnzxSsPwmlMULlDdRiq8OfDFLXMKf44obcE7nFK6IkrT&#10;3xQuJHKhO+KtEV3xVw3xVsAfTilT5ChPjiq4gjrirk3qThVvjvviheN9/DtgVUb4umKodQ3L6cKq&#10;yj46YobkiqeQOKWmHwgjFXTfCw49CMCrKCu+KtGq/Eu+FVpeoqcUNAj6MVVQOe4PTAq0bk4VXAgL&#10;WmBVjVpTthStK98VXBeQ3P0Yq0y+AGKqDDFV1SaBjirbv44q0WIG2+KrhJyWpGKqiHueuKr6E4Fa&#10;2Xf3wq4sK0OBDiadcKu5CuKr6be+KrQw2xVFWt5JaNyiNMVZZpGvrcERybMcbRSfo1RUZIIX4UOx&#10;QupXFW6Yq2N8KuIxQ0TTFXdcVbrTFXVrirsUt9cVVAMUL6Yq4Yq3TbFWjhV1aYEoeeXiMKQlMz8z&#10;t1ORZK0EfBd8CGpXxSgpGqcDJRJJHzwKs7HIpQ8kQfZuuBUBNEVqvfFUrvJfTG/U40qWhqn2xQrC&#10;KveuRKom2uHtjyHTARabZLYzw3y8X+1TvlRDIKF9otKsgwgrSTmF4T8Q6HJ2xVlIkAD4qjrK5ktX&#10;47unucmJMSGQ2tykw+E/PLbYo5BXChD3k4jU70wpDDr2c3Eta7A4ktiLgAVaDMWRtkiE3Ne4ytUb&#10;Zweswam2WRDCRT6JQBl4DWqDwyQQ374Vdirq1xVquKu64q7pirsVdirRxQ4Yqu98VdWuKFyjFVyr&#10;yOFUQBiheNsUt4oawq6mKt4pdirjihrFXYpcNsVdirsUOxV2KWsUOOKuxVrFX//QCcS+xrQ5iOS3&#10;FbmMkg7HFLfJQaE1IxVTelKEVU4FdsBxUAD2xVfy4LQYqpEmlGNT2xVpkIA509hihx5AeAxVsRtx&#10;5GlMUtMC1KAAYVciBTU9cCr+PPr1xVdIfToCK4q2dhSgGKoNpCD8OFCJihBBLkU/HAlaHWtF6YoW&#10;SMBueuKqbDmOXWmFVCWNz02HhihdHGAPfCrTDj88UrlHLArmjCbA1xVwrSoFMVUizAEodsKrVJO+&#10;KFCV2l+FR18MVbiiMR+LrirSISeTdfbFV8m68F64qtdOxO2FC6OFFFQCa9ziqynp1xVcsYO/4YoX&#10;JTlVhilzOAd+mKtRkLuNsVUqljUdOuKrWIY74pQ89zT4YxiqJh3QMwxVWYCgJGBUPPJ8Q22GFCx+&#10;ZNI6U74qpUNDX5nFVJ12AHfChr0RXFV/At8IwqpvHQGnXFVNY6GhxQrk+AGFVOZCfniqxYzXfEqq&#10;1VB8WBVFZCWPY9sVWtGW98KrViA+Hriq706YFX8Ph2xSp8SBucKFikhifHCqIjI77DAhDyt4YbQ3&#10;CoY7itRjaukQBvh7YhLYQMP14q2yjoMKqR2rihqpC74ocoooGKtOgpU9cLJZw47nviq9TUdMUsg8&#10;kwwtqKNPT01q2/j+zkJtkQzrUtSjuJi0dKDbMaRZUlzyhjyBwhCEv3ST7VMkFLdjqbxkR8vhrQZN&#10;inkqyFONamlajIqkz3MkIYSbt2wMgl0moyiVamg8BgtmAnsDiZeQ3riFIRMLlaA4WCIDVw0rYr22&#10;GFV6vTbFCspp88CofUZSUq3bKppDGbu4P2e/XK25SttSkgmrX4W65cCrJ7a7jnUFGqcLWQihhYLg&#10;tMkq4oBirY+E4oR0dZoiT2xYEJfLH6ZyLMFTOBktDmu++KudQTU4FY3fRehKWXuajEMgn+n3Czwh&#10;j9rJhiQilOFiqocVRKvUYquO+BCmwrUYCE2kl4CBUbEHKXIij7ecSICMtDXIUiRuMLW4iuKtbYq4&#10;bDFVPocVS7WYS6BgKjvkSyYrOvE4hChStcKFpFKUxVwFRX3wquCjvilfX0xyJ2GFKI07UFmBFehx&#10;IUFOIpDsB9+BKIEmKqgcV3xVfyqNsVXVwq2slOuKqoYjfChWRq+2KFRSDvirZOKtUxQuGKtE1xVo&#10;HamKXHfrgVj/AJku1ihMf7TVwMC82u5+Rp375YEIMGh374VXAUFMKogOCK98CtFjTFVNWocUOCDf&#10;Fk4RVPvgQvZQo2IOKWlPI4qqcCRTpilbQAU64q19n7WKuWldsVXmv2sCXBee42wK7hxNcKrlP44F&#10;XEUFQemKuj3NcVXklvsmmKrCCPtdcVaBWuKu5FqmuBK4LSlTiq5QK/PFWgu2+Kr1jC998VVCadcV&#10;Wbnb3wK4gb0xS6p6nFW+QOxxSvqpwK2QGpiritBhVsLihYd8KVoJB3xQ7lv13xVy7VxQt6muKWwe&#10;XTFVysQKjFW1c12xVoPQ774ErkUD2GBW2Ut0GKrSwrxO2KGgorXrhSqgim3XGlaDDviqm4LVNcUL&#10;VUjfv74pVSdqd8CFh5DpilcGZhTCrY2JPWuBWjVtztTCrZr23xVTPX3xVcooPHFLgo+nFVRG3ow2&#10;wK0aV2xVognphVutP64oXAVSo61wKsam9PxxVodNhX3wq4NTFV6qGFaYEtkHoOuKtqpXcnFWypr8&#10;8VX8AeuKtMoFAMVWEk7YqsWMjoa4FVdgpBH04qvZuewpWm+FVMDipHcnFVqUHX8cVcNzv0xVdJwV&#10;dtsVWABhUYq4Ia0xVeO+KuCrxo2xxVaIlpt0xVtmCrhtVh7E9DitKgG1RTbvgVeFNKtirZlVRSlT&#10;iqmrAtWmBVQR1NScVbUGtCPpxVp27dsVaoe+KrlQYpboag0xVUWMEb7YqtYUNK1GKrJEqR3xVwQA&#10;HbfxxVwFW9u+BV77VIGwxVYASdxviq07HrhpXP774quRSATiq5fxxVYw/aO+KuU0U++KGljHXxxQ&#10;3KST03xSplafPFVVIxTx74q5wAoPjiqwK3QdMVb6n3GKrqkmo6Yq0703GKuUVoQN8UracSTSuKrW&#10;YjfFW0cUoBX54qvQVHzOKF7RCvXFVqRVY9aYq7kCaeGKrqjFVpAG/jirSxEfLFLiSq++KrigC1PU&#10;4quijQDcb4q1w5Cnh0xVbRi3gMVXMe2KrfRZx1H04q2qstQentiq8ADbFVjgladsVaKKKE/TXFXU&#10;VtsUONeVO2KrWAYYpWK1NjiqrG9T7Yq6RxUgdfHFVhU0qaEYq6m+/TFXFue3bFVxApxIxQtI4/Zx&#10;Vdx3qdxgSuAPWv0YVb40OKrOALGmBVpXj0+nFV1QaDFDXLj2qPDCrZdj8sVWk9jiqosddzirbxB+&#10;mKrKcdiK4q0KV+HY4qtDMNsVVeNd8Vc0Yp74pWszA/RirlMgHYjFVZOIFWwKuZgSCvhgVpADhVa4&#10;5dtsVWogArTFC7hXriq1adMVaccxQ7YpbMJIHE4qqKAF2Ir74q1UCtd/lirfIDFWpJCaDqMKuUAi&#10;oxVoU3r1wKuDDvthVTLhmIGKrx1piq55G5VOKtM5bdsVdQUxV3Cg2xVoIK1OKruNAffFXR8aEHfF&#10;DaFVOKqteWBW2O1FHbriqkVpviqwPx6b4q4yEfCQanFVXjyNe2BWm2HX6MVXCGjV8cKryhjFB3OK&#10;tqR0H34pa5BevfFVvokHbYYq3x7HArQG22KtMatXwxVplZ/bChco4jfFXcqHfFVwYdfHFVsic1O2&#10;2KrUYImwxVwBHxfgcVW8zXphVc3SpO+BKxSzVFMKFyuehoB3xVajVbjiqoY+hB364FcWJagGKrWF&#10;BTvhVayk+xxV3pgmpNMVW7j4jiq5fHwxVergfEaE4quqCPc4qpMO+FVgYk16UxVefi6Yq0AAaAYq&#10;iAKKT3wKplgRTFVtKYq6o6LihUSlanAlVMatuMVUH67AjFDQFTiqoGUni2FLVEDU6eBxQsMfJuZb&#10;piqsnWmKW3Lg0HTFVFiB1Na4qsDGpCjCq5V4VB3JwK2pZRTtiruVd8KrlBAqNq4Fc4K0NcVWAlia&#10;74qqepUcdxirXAUpiqkNnofDFVxDdumKuEJfp1xVc32uOwpgVyryNBhVTaLgxPjiqoPgXfFV1ajb&#10;FW1qCCcVXcadPnirnNF8cCqdK4ocq8anxxVdG3U1r7YVXCnyxSsruBih0g4Hidq9MKrTGXHEnFXN&#10;D6Y5UBxVaWbFVoWvzxSvaIEb4FaPELxB3OKqPGnTrhVdGaChwJWyElgO2KFtNxTbtXCq4NQ8a74q&#10;u4muKrwp698VbdTSoxVbITKKUpTAq0Ly64VbiYKxB8MVbALHboMCuZy44gAAdcULWaneuFVkm+4q&#10;K4qvg5qtDiqsDSp60wKsJBO/fFXBdj4YquUCtFOKqlAOv34quY0A9+mKVnLxxVwrXFV7JsK9umKq&#10;bqT8sVWMOO+BWql96YVbJFdt8ULXI7YVU+OKrl+EUGKuIqffFVVWA3bbFKxyrbrihS4UNcVcz1JC&#10;jCq+FgK/Dv3xVeGPXArT71xS0o8MKtiOjb9cVbkU8NuvbAqiVKnfChdWtABiqrxJTl2xVaygN17Y&#10;ELScKVpO4K4q3Qnr0xQuB8cVXH4tz2wKpcAag4VWleOKqgfbiBiq0rTp92KtACpxVofDQUxVtjvi&#10;q3kDSuKuA22G2KtchWoxVdxDHFW6DocVaZOS0xVofFRX64qvVeGwxVwFeuKr6gDFVrEgCnfrirm2&#10;FcVUwB7jFVWQqRQYqpIeVabYVVFqftHFWglDUd8VVgSenXAqytDUdcKF9aHkcUqhcKCOuKrS9RQ4&#10;q5gpHXc9sCqLGnXFDQkoCp6YVWkUFKYq6gA374q2p4mi9MVVUoDXtgVoU6jpirQIOx6Ypd0FMVU1&#10;+0fDCriwOKrSvIVGKtGKu5xV3EYqtJArTFXRrVvniq/mU2B6HFC4Tg7nFLjuK1xQt3XcnFW2avTF&#10;VxJHb6cVbV96eOKruI7dfDFWlJrviqpGxDcq74lWRaT5kMVIpzsO+BDK7W6SdOSHkp75O0IkEYUL&#10;wcUN0qK4q0BhVsDFXbHFWqUxVumKHUxS4bYquAruMUKoxVvpirWKt1xVrCqm8nHfFlSW3M1T7YGS&#10;jbxlm5HvgKCryMFwKg5XJPXAWSixNa4GSkx7DAqmTgSos3Xx7YFQszU3PXFilFxB6lSOtcUINoSu&#10;xG2KtpHkUomJK4ClVVXiPJe2RSnunayH/dz9MiQlMZ9Mjul5JQ1xVIrzR3gNd/kOmG0UorIyNSmF&#10;CNgfiecf2jkhJaTa31QUo4IIGWiTHhSnU9TEh4r+OSLKqQMEIpyYdcqlK0opB8VAMqVExLyIXucQ&#10;rILSARqAMuiGoowCgywMW+mSV2KuoMVbxVrbFXDFXEYq1irYxVxGKGt8VXDwOKF3EYqupiqvElBh&#10;VdTFC7FXYq6mFXYq3il1MVccUNYq4YpbOBWsKupirqYoapirsUuxVrFDsCv/0Q0j8ACa09sxHJWT&#10;TUFBtUV3xVSiBFSfvxKr2PLsR+rAloIaVJxVaKnYGlMKGxIyCq/fgVqSP1Hq/wBFMKrvQEYqf64q&#10;qRwiQEk0AwJa9QAhFxS2wX6cCqkThTXwxVSnIZw3QUwoWFVduTdMVUSF74odGSx+WFVyAu1BsMCq&#10;jICdt8CqUpALKmw9sKoNW5N3O+SQiiqotWO+BKxFMp23xVEOixx8v2sCoQECp61ySri5bZdgcCqQ&#10;j3ocVcF4mhGKuijEZLmnthVTb4uu59sUNohY1HTFLpKKcUKQcSnbFVV1qBTrihr0KGrdhhVpqjfF&#10;W0KVPLviq10XqN8VU22xVSqAPlirkDOem2KqlKnpsMUq6hSKAb4FWyqV2PXFVKdg+3QDChQXlXiN&#10;/fFVQwBRU7nFVnpKoJPfFVIqOVMKFqtxJ8cVben04oUzQEbb4VbXbFK4/Ht1OKqbxmlK7164bQsZ&#10;CRRtzgVcsRpypirfEYqsVRXbfFLZ9hviqwuVBxQ0lW98VWyRkbgbYVaUmlTTFiskBO+KVSH4BUYq&#10;Atkbkd8UtgY2q1zx+nCrkNd6bYoWFatUYWLSkClammKryQRTFkspyI8MVcykbjpilVtrhrZg6de+&#10;ApBpOYdV5ijHKjBuE0dHqiKDyNdsRFiSld9qjS7L0yYiwKDhvWU7Gp98lS2y/T9X+sW1D9pevvlM&#10;tmwC23kE+9DUZWZNgihZ7UEV75G003Y3D22w6Y2qe21ylzvXLQ1kIlajfCwbSUpy+dMVtUgYAksd&#10;8Uq6yK54jrihFGxV4m9XfbAQi2B6jERIVPaoygtwKHWMKlDucDJdbTSW55L+GWgoTu11xqASjJWx&#10;ITWDV7d+rUJ9skx4UWlzHKKqwONopcd8UKsN20ACgVB64UELrtAwrgKgJeHrse2RZNfC22Ktig98&#10;CoDUrcMpYjftkSyCB0e69NjG+1TkwWXNkFdq5NqKpG1cUImNsVVicULSaYEpPqycRyHQ5VJsiVDS&#10;rkVMZ+jCEy3Tddxk2tedhXFVMtTfFWw2KrSd8VUryhjociUsVvoqVPgcAQUA6+GSQ1wrirfHxwqu&#10;4jocVSrVr0V9FD065MBBKXaffmKav7PfJEIBZpaXQZQV+KvcZXTYjg5BwJVg3IVPXqDiqqsmKruW&#10;1cVXA42qpUYVXxvTrvihELKB2wrSoDXFDgMVXk03xVYx74oaBwJcD1PhirAPM96ZZSOwOAMSxCUg&#10;ucsYqW2FXcqb4VbRqnpiqsa4FpbwAxVUAwJVAtN8CtECtMUtkdh0xVw3FMVa6HfGlakUkgjoMVbC&#10;7b4FU2Su/TClfSg3xVcDy2wKu4lDXrirQ6b4q5W47YqvC7+2KtqoDfLFXBACScCtn4/DFKzauKrm&#10;jBxVcgB3pXFVQ9d8VaZiRTtirlWgA74q0EoTXqcCtFSPtYErSA3UYVXqB22xVVG3XFK0/F0xVePD&#10;xxVoqBsN64oWlB3wq0ygYqsFD1xVrf6MVaXbFWypO2KWyPDbFDhgVehDGlcVd8VdjirmG9TgSuHx&#10;V/XihriT065JLQIJIGBDip64pcBXtirXpU3wKuKd64q4tUYq3WtKUHfFDakE1PTClpiK1XFCxqBv&#10;fFKoqFh7YFbCd/DFXAA74paY4q0NjXvhVwU9+uKtDYVwIbDkGlK4oXgdPA4ppojiTTemKXRnbFVz&#10;mlTirab9Riq4VPbFWySMUKfPffFLRpJUDFXBePTbFVZSXBDH78Cra0BG2KqTMBt3wq2QCfixVfGU&#10;Ar1PbAqx9+uFXJtXAqqwPU4qpg0JpirQctucKtqcVU2ALUOKrqhgQO2Kr4zQUIxVeDQ0B64qtde4&#10;3OKtAE7kYq2a9sVbDVpXtiq4/CK4FcJOZAGKrigU174pbqR1xV3IA9a4oWFj9o0pirZatKYpXAds&#10;VaJANcVac1oBirnBBqNsVUJD3O+Kr1qBX7sVXB6dcVW0oNsVdF49sVVW3WtOuKqYFTXwxQvfffFV&#10;Nas22BVcLxG53wpacBhx7jFC0P1BAGKrCR1xWl60pirdATXFVyqftdMVUnLdW2OKrRJuKiuKrkUM&#10;3w4qrKgBBrvXFW2O5Hc4qsqUPw7E4qp0owJ6HFVYMtaKNsVU6uzbYqqM4606YpW+oD2riq12rQHF&#10;XKxOKqnLevjiq88QK1FcVUivLcYq4nehPTFW0puDtiq2RlAouKrC+KqIkJNMVVqU3BGKF1RSuKrc&#10;CWlQk1A7b4VcCFIIFcVbUBm+Lvirbtx64qpklt+2KrVap4r1xQq+o3Q4q2h5HwOKVQUOKuIrSnXv&#10;irbrUGhxVrjxFaVBxVpAzDpQYELZNm4gVxVwG9Wwq2T27YFUqHrhVehqajFVQOCQOmKrZW+IgdsV&#10;Whl6riqoyqpocVWqDWjYq7nXYYqtBoeJxVURgfhGKV5A6H7sCtcQMVWmg6YquNDSmKtLsN8ULS/I&#10;EVpily8QpIO+KtFgT0xVdzCDFVxULQ+PbFVwAXY4qsIBNOp64qsB47nvjSrjIrinQ4qtdjtTthVZ&#10;8bDfFVTiCdhv3xVWK0wKtNPpwq0N+uKuJAOKr0ah3xVwIJNMCFpPMAHrhVwG/jgVekZJ32xVs/AT&#10;viq8nbAqkvQgd8KtxotNxvgVfQb13piqiHY7DCleTVVHcYqu3ZudfoxVUK0HM4oU1PfFLbkUqd8V&#10;XMxalRilpi1RTp0wKvC7b4oWsR0PXFW9mGKFhj+Hx8cKrSgG/T3xVonbeuFVrHkd60xVwpSg6Yqv&#10;jIpvvgVxIagU74q30rypilaxOKrgy98VUufFqgYUK3Kp5DwwK16iP3+7FVORTWgNcVXFRyqDXFV5&#10;p3G2KqbA1oOnbFXMgX7W+FWmFGoMVaBANBhVUegFRgVT+FRTrhVsLxG3fFWt1xVUJ74FWKeVSuKq&#10;igdT9OBVMsCajCqog5Go6YFRAG1KEHFVNmI3xQsHwtXFLTGnxEb4qv5c6bAUxQ3w6nCq4EcRQb+O&#10;KWnJpUCtcVQhhANR1wqvicqCO574FXNE5+Om2KtgN0OKrgATQ9MVaLHoDiq12JFcVWW7EH4674qr&#10;lOIqTviqkpKsTircajmGPXFVxQMfhxVfG1BToRgSs4ktWnI4ocG6kCh8MVb2Ybg1xVehUrvtXbFL&#10;Y4qPc4ob9MBaj7sKtCPeuKrXHLbFW0jKj54FbfYb4qorHvUbeOFVUqQeQNQMVaec02FMUKBn3+Lv&#10;hVzAN8QriqpHQijnAraqAeuKtPsajFLXPl1xVaKE0GFWiqKKg/F4YFWqKEk98VcwHXFW5ABQr0wq&#10;sagYN9GKrmKtirlk47KeuKrq9/vwK06MDvtXCrqGIYqpmbmffFVeB2SppvgVoCgr3JxRS0JU1JoM&#10;KqhIkotOnhgVsqeJpiqirUqO564VaVyG3FR44qrHdBgVaqgUIG4xSrg1XfFVpSor74qtIINDiqoo&#10;J274qv3WnLvilo9K4oaoRttTAq19tu2KqJQqdx1woaYf7eFVh26YquRC5piq5qV3xVZNGGocKra8&#10;Btvirak0riq2NCV5EdziraGm56nFXSVABB69sVVKV2wKsoy9DhSqxMSKtscCr6qx23AxQsMSyAg1&#10;DYVWhAppWuFWyTSlNsCGg1GwJX8FO5xVYQO2KqY+D4RhVeJOI6VOKGgxO+Kr4x8RHjgVaycevfFV&#10;saliaYVc/wAPXFVgXkdzscVXU47E1GKtFeW464qsI+Gnviq71CKAYqsO5riq6o698VbHTbriq8MO&#10;Ne+KrQVrU9cVduT88VVDGSKDFW3TnQ+2BVJlJINdsKtk12xVcjU2640qyUV6YVWgjpirmr0alBiq&#10;soqKYEKxjIoTiqnIqjcHCrg1RiqyZumFV6sDgVuQ8Diqxm8R9OBVpNcKtf5PXFXGo2p8sVXqOSkt&#10;QU8MCrE3JpuMKtgqDx+nFWq03xVtqEV74pa41FemKraEEkjrirVK+2KuI7nFVpJ2HU74q5FrsADX&#10;xxVorx2xVplo2KFwcDFbbDlq0pTFXISSa74qqhajFVntiq4xBhviq8HgdsKtmi7+OBWgFYgn8MVV&#10;DGH3p8OBUx0nVZLI8FqVrhQzSw1KK6UFGqfDCEFMAfDJMV9K4VdiriMUNjFXV74q0N8VXCgxVob4&#10;pVVUDFV22KHYq3iriKYqsZqYWSX3dxT4RilBRI0j1PTIotGAcBXAqHneuBmEIxxTSxmA3OApUn3o&#10;cCVGSrHbamBVB2qaYEIOaQMaDCpajSowIXvaiYfH94wKhJdPeLcbrgQomOuy9cBSrxNx2fIlIVRb&#10;g7jAyTDT76a1YJ1Uda4FZJbzQX60NAclzQl9/oAHxqPljySkjW8sDVIIpirct4iISRVsIVLUJlev&#10;XJEoTFVKqF8MglfGOO+BCcWFtyPM5KIYEpui0GXgMFTrkqQ3hV1MVarireKuxV3TFXYq6uKtYq3T&#10;bFW6UxQ4Cu+KrwMUL0BOFVfvihumFW8VbxVrFXYq7FWxirsVdXFLsVaxV2KuxV2KuxQ1il3TfFXY&#10;q7FD/9IC0gqR1zEcl1S4odxirbpJGKDFW1RmHNz0wJUxyJovTFDbc0+jrirUQaTcjbCqpMQeo+WB&#10;LUcYIr2xVt5SKIg69cVaXkSadBiltaNsBv74FaZkU/FscVbc+oKjYYqoel6hoN8KG7pEjAQDfvih&#10;ZGxQEjFWlnC7b4oaNwFbiu+KVQpwO/U74qttgsLFhuThQ0y71ffwGKrUk4k12xV07sW6b4qocSxp&#10;hSiYqR9RvTArrePk2/XEqsnQKwZt69sVU6lviK0Awq2qUHKlMVdSuKqctqG+MjFFNIFXenTFVocM&#10;d9sULzITiq1l2qcVUg6nZcKtjrvgVdKT9kCtMVURCCffCqtbr6dS3fAlSmUM1ENBhVfEfTNScCtX&#10;Myvux3xVZHJFxPLdsULDMigqvXCracuILGpxVp25kU+nFVFm5N03HfCq2KMtL8XQdcUKlzxX7GKq&#10;JQjduuKFwpTFXAAbgCuKqTPQ4VWV+Kh64qqOQo70wKh+RO1cKuoTvWgxSqRkrU9cVWnkz9MVab4d&#10;8UNxmoPhiqGPAEk/ZOFBXAclBHjilXkPACnXAqHUjqcKr+ooRiq16UriraNUEYqouQP7MkhwJIxQ&#10;2iihLHFC4hQPh6YsnVHAgkjFLSRV64q0i03HXFK9HZNzuMVcWFCcCqIJrXChF2t61swO5HTIyFtk&#10;TTK7O5R0DIfi7jMUhyQUXVW6kVyCqb2pk+z18cbY0ocZoGFMmCgpvZ6mo+GXLQ1kJkvCYVUg4sCF&#10;NomDeOFIajMivXp74pTFLp6UfeuAsUnvreMsXArmMW2KRyxEsTTbFm0kJO3E1yQVGxWchpVa5IIK&#10;IOmuw2FPHJoJajgltR8IJxpFp9asXQchQ98kGBRagHtihpmNMVQNxHxPIZFVIHfbAltSF2OKWpfj&#10;FD0xKGO3kZt5du++IZhP7K4E0YauTCCEUjCu2FgiEemKESDirR3xVDXsPrxMg602yqSsZjlNtPRu&#10;x3yILkDcMkhkDrXtlrSQrVwoWsMCrS222KqbMeVO2KqGoGsY9sBSkk0RlJ8MCoZrXwxQhSpHXCho&#10;jCqGv7kWy/5RwgILGbiTcsepy0MEPyGFU70nVzFSNzVciQ2AsmtbpX3JJyDJHJKGHhkUq6yBgR2x&#10;VeGFKDfFV6nxP0YqvD7+2KthtvniqvFJtTriqIVsUL1OFC7YbYqtJwq44qh55eCmhocBV5vrMgeR&#10;h2xAYpHQA1OTQskSnTChbSg3wqs5UIFcVRQKlQcCVvffAhdXpiq5ZOxxS2DT3xS27ALt1xVqOpxV&#10;VKAj3yKWglN+uKu47UG+KrXUDfFVoA6NiqsqoB74q5iD9nFK3enTFDlP82BV9QTQdMVXfrxVwU9+&#10;mKVQqAvEffiqj44quZj3xVtSAMVdXnirdQux74qv6YFa26jClbJQmpwK2F8MVaKVoffFV1MUuR/H&#10;FVQ9BTFCwNx2/HCq7bvgSsah3woaAH44FbPenXFVjA+1cVcSepGKu48sVWAk17UxVepNcUqpUU26&#10;4qsCjeu9MCrgTSi0ocVbEp+zkkN1UYEtgBqnArcahjQmmKrJFpuMUtFq0p9OFVpQUNMCteBOFCtw&#10;2qcCraU2p1wqsCjviqovw9cCtc6jbfChrlUU9sCVvKgAOFLgKb74qqJ8XXrgVzUXFVMV6gYUL+Qp&#10;vgVxp2OKVwNDirbkHriq8R/DUHFXKSDXFVzupOwpihY613GKW1Tbbc4Fc1GIPhiria/PFV5C8RXr&#10;irggCknc4qpsBXkelOmKqYA6gb4q3Shq2KqhNaYqtNfHFWhuTy64quOFVNhU0HXFWqHjQjfFWoVL&#10;AsARTFCuHLGh2pil3EnfAq2td8VaL8vtdMVbU8emFV3p8hyY4oaYmtB0xS3EpU1pTFV9OJJxVaz9&#10;z1wKt9T2rirbEdemKtxsDQnpilcynYjFWjHIeoxVcIjTrviruJoS3YYqpKwPXFW1oOxGKt0Nd+/T&#10;FXMCNiBirVKb4qvDlj7Yqu5cfs1ocUKVN8VcrcDQdcVX1r13PjirajkPfFK2QnuemFVOlTQYqq+k&#10;a8cVXkg7YEOik617YqtJoa9R4YqsanQbYoaikPLj7YpVlYrsdsVWFj18DirRevXFVoXxxVUdwKLi&#10;rgu2x3xVYzFq4paVmUiu4xVf9rrviq6orsMVWODyrWgOKtK5LHauKtxhlardMVbbcnFXRqSST0pi&#10;q1xXZd8ULUjYdcVbFKgEfPFCo5/ZAxS4UDVOBWjRjQdcUqiVAp0xVygKNuuFVjVGxHviq07jfFDT&#10;UOwxV0Y4706YqqhFI369sVUypU+/jiq8t/KPpxVcZKbjrilb6vVqbHFXCXudsCuVyfkcVaiJPXFC&#10;o1KUOFKxjTcYFU1LLWo64VXgClTiq7mqEMRvXFCxm5EsRirVEA774qu4DoDU4q01TscVaWMmorvi&#10;rYUj7WKXA74FVCoU1NSTirZemxGKrWNN+mKrSCprirfMEbjFDRVewxS1Qr2xQ2hBqe2KW/Tqa4q4&#10;EhiDSoxVcQQatviriQtKjc4q0VRtqHbFXcRSgxVTVOLb4qrcforhVwjdTyqKYq3y6iuKrGDV6beO&#10;KthutRiqqkhp44Fcz9yMVWVphQ1s2+BVeNSNz0wKulUOtf1YqpENShpiraNQ8H7YquRV6AdcVdwI&#10;o2FW+KmrHvilTIVdhiq+tNvDFVygdfHFVxJIxQ0U+/FVMoKE4q2kjDc71xSvVzt+OKtsajArXwjc&#10;4UO5Kd1xVoSr9OKuYinT3xVQZtweg8MKt+oBu25OKtqpb2xVUkQK1NtxtgVTNQdumFWj8WwG+Kqi&#10;QE/a6nAla8fpnxGKtGLfkx+jFC55FYUAIxVSjkWPbCqpJMFHvirbKVAZepwK0jcjRjiriVOw7Yq0&#10;z12OFWqADFVP7Rp0wqqFaYq0q8fvxVU2Y1wK1LSnzwq1EOY8NsCqRBLbggYqroQOoNMCqSx+oT86&#10;4VRSBYx8RwK3Kw48l3wK0sZAHLvvhVY6HkMVcwBxVw+GldsVVGYKAfHFWhTqN8KtOW2ptiqnx612&#10;xVcqV7YquZiPhHTvirfIVqvfFVrgNsxxVa1E2Toe+KtUovFuleuKr6ClBiqwoS22KtqOTU798VVl&#10;BoV60xVToRsMVcBvvirhFvgVvhxancYq2DU7dO+KqclBsNxXFXKyps29MVXtKrUIxVxNe9cKr4Iw&#10;ASd/DAq8nFVvGoJOKVEnt2xQuR61FRirih/CuKqPpKV9TrTChtaEewxV3JW6DCrqknAq5m2oMUqQ&#10;DoDzG5wqtWqbeOKt7AV74qtBIPiMCqjAEVGKrVcMB1pirbjl07YqpgKa9yOuFXIqj4jiqqwBFR0x&#10;Vpm9Triq4EHY7nxwKpcew7YVVogCanqMVXSFBt3wKtAAGKFwPpnbrirTMSNsVUlCsCK0OFVRNgMC&#10;r6V3GKrl/HFLcbgk1xQqrwFRilYaE74q2jivuO+KtvKpFCMVUXlBFFrirfL4RXArfwgUxVaabYoW&#10;OpCk1BwqpLVuxwq2ain8MVbXfFV8cRk69Biq10CdN8VWAA4UNSN8PHsMVWFgzVUbYpV0QHdx8sCu&#10;Kjxpiq2h8dsKXK1a0xVySlNgK4oXGbluOvTFVnLhu3XChyOD1+/Alsip2xVzy0OKtBgNz3wKuCKB&#10;yO9cKrTG2x7YquQldtsVcsnE+IxQ255DpgVYh4E++FVrtQ0O5xVosO2KtlqD3xVygnFXS0OwxVsQ&#10;qRUfaxVZEN9+uKtnj12xVT5EYq6g6nrirkJG5xVWqMVbJ4/EMVbSUPv07Yqt48MVaahPgcVbUnCq&#10;9VDbnArXILUUrhVZQAlsVVQ1V2wIWc2rTCruHKpO5xVbTiMKqqsCCD4YENABeuKW2YMKUwK0xFAB&#10;2xVTJGFVhojch3xVfVjv2xVerVjp71wK2oUHwxVbsG5UrhVwflWo+jFKxgCd+mKtmq7DpirfKvXF&#10;XFQRt1xVYB2P04quY064qpGn2hiq/jUcjiqnKSe2KGlA8K4q3Wg2xVejfecVdyIqRirS9vvxVXE3&#10;amKtOa4qtWoNMKq6EE75FVtCj0HQ4qqL4+GKom1vGt35ocVZnpGsxXaUJo47ZJiQnCvUZNiuDYq3&#10;13xVsYq6gO+KHDFXd8VVFGKF9MUupXFXYq3iq1jTrhTSFuZgBiyCVOTM1BgSjIowgyLFqdwBQYsg&#10;gXYtXAzUmNMCqbGu5wFKi8ngMCqLMa18cVQ8709sUIULU16k4oRMSnAqvEorihErHUYaVDz6cH3Q&#10;D6MiQlAPbuDxI3HfIUldFzj3ORZIqOkwPLYjAq6LnAeSnvirIdM1lJB6c4+k5IFBCNutMiul5R03&#10;8MlSLYbrGmmF+JrQ48kqFvbLEK+GRKVQEMdhgVF28JkbiMUFkUEPBRl0Q1FEZaGK7CrROKu64q7F&#10;DgcVb64paIxV1a4q4Yq7FVwxV2KFwGKtgV2xQrotMKF423wqu64FdireFWsUuxV2Ktn2xQ1TFXYq&#10;7FXYq7FLq4q7FWqYobxVrFLsVapir//TLi4G5FTmI5LmJjXYUHjirdvGrfHK2BUQ5UAcTtiltSqi&#10;g2xVocOrHfFVkk4UfBWuKFMljQnFW15d+mKWjJvUDfFV6yenuehxStJLNUnbtihp41rycg/PAq9C&#10;suwH04qpO4U8V7YUKVCSXcYq71ifYDFUM8lTthQqxoEILd98Cq80hb4jT6MVWVqdgRXCrTI428cV&#10;W+iIf8o4qtKmRqthVcjBNxtgS4lWPLFVX1PSWrD4jiqjMHK832riqkswelDUYVVnBc7bdsCqUj8V&#10;oMKrWZiv9uKrOQbZSDihT4kbYrS8KaV98UL3QAip2xVaEAFNqYq0OvyxVcXUim5bFVixbVY4q3Xk&#10;MVUY+R3agxVaVwpWm3DHriqu1qixgsakHAqyZUL12AxVvkp2XChQkCq23fFVRYDTlT54VUSxJPHv&#10;1xQ7hQYq4xF2JJFMVaccRXt0xVR5E144oaKVNDhVwXeuKtT77AYqpqlTyAxVWCL3OKVmwO+KuL/f&#10;iqnKKLXvihpthscVUNmNThVERIBuOmBVk7cumKrBFypXCmlSU8DTrgVTI57UwoppkCjfFVrqCMla&#10;tLsffFC4HvirZp12rirjHyFcUrWIO5xVcFHjtiqw0rtilcy7A4qp0HGo64UOUFh4YEom3vZYCCDt&#10;kJRtnGVJ/Zaqk3WgbvlBhTdadW03LfKiGYRdFkFCOuBSoTaew6ZK6YFDqkluaoSMsE2NI2LVnVv3&#10;gr44eJHCik1u3baSq/IYbURR1pKt6eFuC1MPNEo0vltaj49jgMUIF7SNSalR88hwpCiZIY+rge4w&#10;iLJY2o2yH4mw0rZ1WED4anFNI3T5Rc/EvbrkmshNlSmFi3TFVpFcCqUigCp6Y0qBKUO+RZLGNakY&#10;EuBr0xVLtUt+cfIdRikFBaPdenJwPQ1rkgyLI1YUqMk1qySA9MUK6P0PjihW5A4FaYDAQrGPMEHp&#10;PzUbHK+TOJRukTiSFd/iA6ZMMpJmjA4WtskYqpkjFK0ivzwKhdRY+iQMVS+zirEZO9dsitL3BZDX&#10;qcUJfdRUwhUDK4jUsxpTJMWL3l2Z3LnLAGKXSsK0yYQ0w74q3zK79MUprp2rvCwV68ciQyBZbb3S&#10;yAFTUZBmivVP7OBUQko+nAleHriqokmxpiq8HbFV8bADFVZJK9cVREb1FcKFRSDgQ0xphVY8oUHA&#10;lL7uUlCfbFXnWqS/vCPHJsEtrhVpfiGKHUrhVwjFa98CHEbnFVRRTr1pilayeJxQtb4aYpVo9jWn&#10;XFK905nbArS0U8cCVzrx2rXFWg53BxVtTXbFVrsnbfFV60O5xS0TttirqftDtirlAbbEobIGBV0Z&#10;HhTFW2Ir88VbrQ4pXb9fHAq/iKVxVRPXCq8IOvhirVAzfPriq4Rqdx1xVtgFxVxp2O+KVpWtMVXK&#10;1Ttils8QT44oWkhhUYEu26jFVRaEYqpvQb4q3sd6/FiqoU79Riqx+PywK4cSNuuFVqR1JIwKudON&#10;KnFWilOm+KrRtUYVXrRfpxV1QuBVy71GFW1WhphQtZCu4G+KrNu+KuK+O+BK5W6VGBKq52xVR4cd&#10;xhQtfrTr74ErkX6cVXnbY4ocDUHtihYa9sKViyF617YoVVpTAlb88VcELGuFVT0tqnAqxiR9GKVy&#10;mg3xVz/F8sVcem+KrEqxPIU8MKFy7LQ4FXBgxqRsMVXhmY0UfLFK4g9+oxVaRXrihoBuh6YpXIOO&#10;/XAhcrUG4oTilor3xSup8PE4q2oUbN0xVZKiE/DiruAVajFFLTRhTFWwABviq1nKmlMVdxHU4qvK&#10;cd8VWqKjcYq0FK98VVVC04jqcVa9I1IOxxVdQgEVqe2KtOgVQKfPFWhGKV6YqsKL44UKgBA6CmKr&#10;FWuKVRaYq1I222KqbLvQmmBWuNOnXFVQkAbgYq1QUJPU9MUuD06YqvDMfDFVpkJNMVbY7EHFVEDF&#10;DviA64pbQ0Ir44oVWUeNRilTNAKnpiq8tVduuKGqAgEH54q0NjU4qvHxdPvxV3EDbviq6vHtilYR&#10;Ub4VdGoBq2KrlJ5b9BirtqEqMCFlFA5HFW0YnqK4q51U9Diqm3Fdx1wq2WPffFV4oBgVoqNmPjir&#10;uQHepxVpm5GuKrmOwI6nrirozyDJtXFKw16HvihpWbpTFK9WPfFVwCkjfFVwYCoB2GKrORAP4Yq1&#10;uPpxVwXap79cVcQvjTFDYFe+KuWinx8cVVFWh8cVXMKdsCrI4l4lmHxVwpXfZ98VaPx7jFWmkA8T&#10;iqxiO3fFWgooT3rihvkT8JxVqnA8hiq5TQEjen8cVW7k0GKVVRXFXJxU7iorgVzqrtyC09sVU5AE&#10;bY0p44oWxPQ1JxVeSp+Kv0YquX4+u3gcVUwTWtd8KV/LvUHFVhBY4opqh74qvBxVfwUb0FcVUyeW&#10;5xVxPfpiqoRXAq8MAeJXfxxS2yn7sVUHeo3GKr0k4Ak74oU2oTWvXFVoanxHChcCCd8DJpvs08cV&#10;XceIqD1xVsnFV677nFV4YLu2KoWRmY1pt2xVVjYN8J6nEpdyp1pTpirgORrXFCoWCkVxVejiStdq&#10;YqsdRWowqt9T7sVXqO5xVcR3GKHM44AdzilTYU3GKFqM1ajFV7MVG5wKuRj1ptirbPXc4FbBB6iu&#10;Kth6dNsVaDg9ThVeCtK+OKVikL174VbRqHpXAq4uT0HfFV54gUxQ1sxFcUr6r1GKrKA74q08gWlO&#10;mKqRcgchvXFCotCOR64q47g0wqtAFKnAqz1QNmBOKrCakmmKrglVDHCraHl02GKqfIk1HQdcUr+Q&#10;IxQqA9iKHAlW9cJ8J327Yrak8oY/F0xVY7gHbvhQok1bicVXKgAqeuKtunNdqA4q16jKoU9fHFVh&#10;HQfjirYNBt1xVWFJFp3xVox064qs5GuwxVV6bHbFVrmmKtxAM2BV0jKux74VWbA798VXepQUQYFa&#10;3III98KqqRIBXocCrloOoxVqoPTfAq4sWG/bphVSJJNBiq77I3FcVWO3QHr2xVegLDfFVzVrt9OK&#10;tgk/Z2+eFVskfMcO+KtJWnxdtsUOd1Xr3xVo9Kg9O2KreIY1O+KreS8qLilzJU4VXgb0AGBVUCm/&#10;cYpWQ8eRr1O+KFSvHrirVSK06YqpEGvscVXfEhoRTAq4cWJLYq0602XpirmoKGnzxVr01dvfFVEJ&#10;V+IG+FV6BujimBCrxBFR1xStDHpiri1dvDFK0qSa4q2Sa8qD5YUOEqgGop2wK4UZaDoeuFVpC0oC&#10;cVa36HpihsrTdumKtmjdO2+KqUpqwPY4VdXxxVTY1xV0bmlMUtsDUYqqKQK1xVpjTrirlUA1G4PX&#10;FVIKFJ3xVfXFXUoa4qrOqvv9+KqJLoailMCqqSjjXauKrHqOuFC+ooDgVx269cVcHruMVcw27Yqs&#10;AIpXCqopHfpgVsGpNOmKXRLtXFC4bb4quFT12xVuqg06jFVjUPSuKVFuYbxJwqqAfD8W2BWwCemK&#10;tS1B9sVWS7fZwoWvGdq1HfFVxpsBirgOe2KrgTxKVocVUzIF+HCrbELQ+OKGjGrb98VcqhRt1xSu&#10;Uk/axVsEE0ahGBVFmAJUeOFVxYUHEb4q0x4j3xVYa1HYYoab4uuKr1IBoCMUqjDkKKd8VU5lLUoN&#10;xiqmEYDc4qqqoIqcVVRuMCqLNUlQPpwq2V4jFXLIVND0OKFzryAOKrN3HgcVWgcTTvirfIca0xVt&#10;abdq4q4rXauKt8SoquKroxXFXSxFRt1xVSMYpy8N8Ku5138cCuT4hXCrmTfY4ELgd6Ypc8YRvbFX&#10;SMajuOmKqWwJwoXg/DQ98Uqy7imBVjKQdhuemFXEgfaFDirdF79MVdLxenDbAhtHAoD1wqucKe2+&#10;KFKgB5jFV0hINcVXcGdeWKVoAI98VbFCKd8VU3XceHfFVaMjcYFUCfTB2rhVVC0FcVWsaCoxVaGJ&#10;G22BK8HkBXrirYIpQb4VUXP4Yq2xI+LqMVXCcEU4/TirZUHc4qsKqoNMVaEpAoOmKrF3J59sUNcf&#10;DFVygDFC5qAgjFKzpirf7PviqoQQATirUhPQ4VXxLUbnfAVXgU2GBVyCm5OKqkZqKDFVqycO1cKq&#10;qTtGwkTZsVZPpXmdWpFcDi3SvbCxpkkcyuOSmoOStCsDXFC7CrsCHUwquC16YEKgwpXYq3irROKu&#10;6YpQ88tBilKriUyNQYpVbaHiKnrkVV3PAYqgJ5KnAzAQ7bgnFKmTvgVYWAyKVJ3U1riqGbFCDuX9&#10;U0H04oXRIRucUIwRhd61HhgVFRLt0FMKq6inTFVRVIG3fDTFz2iSLQ9caSgZbAx7jcZWYswVBYqH&#10;bY5WQytXicE8XFMFKrC1VhVN6YUomy1SWyPFqlckCina3dR3ZDJ2xJVJ52ULTvgVuFDTAqdadahN&#10;zucsiGslNVGWgNa7bJK2MKupiq07HFW6Yq4DFW6UxV3XFWjire2KHU74pd7YFbGFV4xQqRL3OKFU&#10;YVXDChvArq4VcMVdTFXYFdhS3ihquKuqMVaxV2Kt4q1irjirsVbrirR3xS1XFWsVf//UBFRWuYbl&#10;NUjA6VOKr1BcbCgGKthd+IGKrJmCHbfFUOwErCv3YUK7JQbUCjAlSYEKWxQvTk0ZI6YpUy+2+FVN&#10;Kybnpiqs0xH2R0xVbx5de+Kth6NxHX2wK20X7R64oWlSRvviqixNKAU8cKrzRh03HhgQsSzJPOU1&#10;HhhVviGbb7IP34qvapG2KtryUb74q1IxO+KtOaDbFUM3x/CuFVaKAA064EtvHycVGKr3X1F4uDQY&#10;qoC1C1ZFIUdzhVcjrSpOBUNIwdqDffChXaIMONN8UrCqxrxUYoUoq/abpiqsqVGKtlafaGKqB98U&#10;LmNBUDbFXRKT8R2rilbMpYUG2KFH0961wqvpU7Yq0VDGhOKW+IqQBSmBVhXc1rt74VUwPVbiwFO2&#10;Kr1qzUYUGKGzbUo1Qd8VV3cD4RvilRbipFRSuKFJtzXChT5Ko98VUpWEp2OFDccYpQYFXekWJPhi&#10;lcI+uKtOvbFVtFA4riq0rx674VaIHWmKqJO+KtBSSOW4GKFR0UigG+KoVlCmh64VVC222BXKT18c&#10;KqgUn3wJU5ACCANx3xVbEKKMKuKiuKFrbY2rUYA3bDaFrCu3jiqtw4jAlqGm5apPbFVrKBUeOFVp&#10;oeuFWwvbxxVbKCnXbFVJRvU1OFVYAYEuIqN+2KrQSm67Y80gptpurvb05GoymUGwTZHZ6xFMAK8T&#10;lEo02iVpzbzK/Q8shTJFFI3+0uBFISWxjO/SuK0pfolTv1w2qOs5n0mJ3iX4j0rl0JNc2O32r3cz&#10;cnYivhhMrUBL5LqSbZmJ+eC2VIaSVlFBjaCtgSaeQKp65JiyK205olAapIxpbZRpdsEQUFK7nJAM&#10;CUwbbbFiptTFWvnilQuj8FBkVQCsWNMCW2XwwJUjtil3AOpHjirHL+BrWXkooDvhBSE+sLkTxb7H&#10;uMkEEIyI7b4sUSjYVVVOKF9RiqB1O2FxEVpv1GVSSxzSblracxv32wgto3ZNG4PTJNZXt0riqmTi&#10;q3lgVB6oa2706imKoWzlAtVPck4Clt5AW+Hv1wIKlcxUj5npigsN1q99Ryi7KNstiGBSIt1AywMX&#10;BQKnFWq12pthVYVHTCq4k9tsCpnpmpvbEAnauAhmCye3vVccgRvldM0VFcAnxwKiYpQdjilERuQc&#10;CryxO+KtgntiqoGNOuKq8Mp6HFCKD1G2x98aQtkkGFKFnkA28cCpHrd+LeIpX4mwhBYRczVNTvkm&#10;KFDCuSRa4EVrgVvvhSu7VHXArRemKHA13OKtAGtcVVAK9cCVyqFxVzGv2TvgS26/firfL78VaPiR&#10;irdR0xV3AgYpdyDV8Riq5iGUAfTirvTL7HYYq2iiMbbmvXAre1cUOLYpXilN8VbqCa06Yq2GHfFV&#10;hftirSJU1J3xVeSQKYqsBHbriq9Sab9MVXBSdsVWDpQjfFVw23OKXKaMDSoxVcyqWJ7YEuZaHY7Y&#10;FaGwpTFXA+GKuJ8cVXKCRVRXFV3AjrirZjWnSpxVZ6fhirgabjCriK/KuBV3EAg4paYDsKYopZUi&#10;uFW133GBDfTClcHxVzyDqMUKSqGbc74VVCKbnIpWmnbCltQQKnFWuQrU9MCrSvLcDFC5F4nFK40H&#10;zxQsO5BxQ5iwG2KW1UHc7eOKt9MVWMoG9cVVUjK9Riq/gSKDtiqxlHbc4qsIJO2KrgwApilcV59M&#10;VWKTUgjphQvZhTpXAq0nbpiqoKjbtilpWJNTiri9OuKtMlBtiqpExpTtgVzGu/XFWjIOmKrgaig2&#10;OKVNiU2pX3xVVjod+2KqPqFjQ4ob5cd8UOUljTtilfKg6riqxPixVfUqaUr88VdIvHriq0E4quXY&#10;k98VVCKipxVqgBxVxodgCcVXcgFocVUhstR1OFVy1pQ98ULo1FN8UrOArXArZpTFVlPHfFVQR1Xr&#10;Q7Yq6T4TRqYqtf4vbtirSoF64qqstOuKVNgFHKuxxVZICSG+/FV8aV6GmKGvTqTXY4pWiMkge2KF&#10;4BrvileyqdqYqpsh7YoVBGQK7Yq3SnxMMVbUU6DFWnVl37Yqt5Bmqd8UruFdhv8ALCq1V5VA3piq&#10;lXwxVdz4gAYoc8gPTpiq0NxpTArqDc4VUVY1owwoVDud/CuBLqscCuV26dcVaoWNQKYqupTrirZb&#10;ivjirtqVHU4paoK7dsVXhONCTiq4kHoKYqp8WJ8MVXrF4nFXMtD7Yq5pKHfFCwScjQb4q2EI3b9W&#10;KF27HfFKokQG/fFVQDFXV47tgVTfY1wpWGnbFVxHwgU64qtIpucVW07jFWmJ6HpihsU698Va4hji&#10;qskZ47DFK8KV+12xVw47cvuxVzPU+AOKtEgHrvgpCjKyNsa1BxVa+xxVo9MKrq1GKu4YpaaOnb5n&#10;FV1QwqcVWF+PXpiq9VZ2+AYoXuOx64q4JtUdMCrWVuQr0OKWufYA4quBDGmKoitBtgVSpUVwqp7A&#10;0YdcWLnXkfhG2KVgXxG2FV5ZD0wKpsKEEnFVdY6jxxS4oF3+/FWgQTTwxVdy+EtTp44q5uJoF698&#10;VWFaNybscUrKGtOx3xVXVQu5xQvJWm2KqQb2xVVVS42HTFWmQd8KrGahrihcpNdsVVREFWpBrgVZ&#10;xJFcKtBR3xVpiNyeuBXCQN9GKruvxAV7EYqv2A32xVz8KV3xVTqCKYVXJH18cUtkbe+KtpGT1wKu&#10;4/TirR2NPDFC1tjthVcEINSajAqqsojqMUqaSfFSlR0xQtlQGTiOg64pc7e2KFrNQkHCrUdDXArm&#10;2G+KrQnMdaUxVxUPsSSBhVwXivHtiq1IjUj9k4qqLDwBpiq2Krmh6jFVSRgCCOuBVAq7Hmd/DCly&#10;Endjviq534tQ74ocCGqcVaTcU64qqMAeuBVgQlvAYVXlBiq3etV2piqpRpDVqYFWqgJO/TCrg4I3&#10;OKtPUg06Yq5Hp9o0xVX4jjU9++BVBhVq4UNle4xVp2NPhOKV6qOtd8VXc6DxwK2JD4Yq2i1+nFV3&#10;2fliqxwSKDrirgKdRv2xVcG236nCrmKrQNUYq6oXYYq2rgmh64oWsOO67k4q2nwg1FTiq3n8VCBi&#10;rn8eIxVyJxFcUtbN8WKuRQPlirZIFFxVUFKUHXFVhHHdhilc4J6HFDdKgnuMVamdnWo64FUhGa9c&#10;VVYiDscUtMtNxihYoYMCvjviquDtU9sVWKA5LEb4odUjr0wpaJNCRgVr1B9odcUqYfm1N8VVDTow&#10;riqlQpXChsBmO24OKrGNOnXChpCSancYqrFeW46YFbXr0oPHFVGWQA4VXIAQK4qtdQw964q6NAWr&#10;irilDTrirapzPyxSuAr13wK6QUWgxVSHhTfCqqqntgVv0WC1pirkYfaPyxVzRcjUdMVWiILsBTCq&#10;/iHAVh1wIcycdl+nFWiOTYqpk8Tv0GFWy4JoDiq4gYFXKK/Biq0pQ0BxSqK1NvHFDZG9a/RirTU6&#10;b4quC8iQMVXU/mxSpsKHbFVpfehGKr0oNvHCqmVqSMUOpTrvgVteRagO1O+KuZCx2wqsaOlanfFV&#10;P7Awq0CeVW3xVuXkxxQ2lT1xVsNvxGKuFSaHrildiq0qK74q0Riq1hy2xVY9QePWmKGuuwxVxYBd&#10;hvilyPQ1boMVREL8umBVOQE9MVWK9NsVVlYCpOKuJHUDCrYAIofxwKplGUksBt0phQ36u23XFWjN&#10;XbFVpBY16YqvUduuKtuocAE0piqnEAw+IYq2XoKA0GKr4yR13OKqqLvtviqnIwj64VWE+Owpiq0q&#10;R9npirdNj44qsNVJr3xQuQ8jxGKruBqa4q5osVbWFgOVcVbU8cUt8x8sVXVDjAqiygVK4UNrvvSh&#10;xVUMXIVp9OKrQD3xVyJyr4Y2hcApG/XFVSPZPbpgSpyBR0xVRo2+FV/amKrefA9MUtO1RXviqpG9&#10;V364odQHc98VcRQfDgSsBPfrhVsgqK4oXRfvAfHFNLeDL8J7YquWMMDiq0EcqPtiq12BqD0xVTjG&#10;/sMVXFd9+hxVod8VcBU7dcUNMrAVOKtxiu1MVdTuNgMVXB6nffCq8sGG9MVdECDQ9MCqh6VwK0SS&#10;KDCq0Ajeu2Kqi0O2Kr1JUVxVsmu+FU70bWGtmCStVciUhl9reJOvJDUZIFgQiwa5JiuqMVbGKFRR&#10;TFVy4q3hV2KtYqpyPxGLJK7q57DrilZbRE7t3yJVFqOOKoa4mrikII79MDK1sgIG4ocCqKnFKm/T&#10;fIpQ7mvXFCHmkIUgdTiqgicvnihERJvTwxQjI05dRiqKRfxxRasq0OFVVVBwqqqBhQqcARQ9MVQt&#10;xYB/iXtkSE2gTFQ8WG+VmLMFuN2jNe2Qpmr/AATLt1xVCzw+jU9sCEEwJJJxSj7C35vXthAYSKfQ&#10;x0Apl4DUVYZJC6mFWiDirWFW+uKuxV2KuxVuuKupirWw2xVvArfEdcVXAYquQVNMKERSgwoXAYq2&#10;N8KupirsUN0xS1TFW8VdirWKHYq1TFXHFXYq7FWsVd0xVvFWsVdirsVW9MUv/9VGZFioDQnMNykP&#10;xG9SMVXQ7jr92GldyLmig1xpW/q5Xc7nFDQQA1ArttXAq01b4QeuKVE0+w29cUK8RREoOuKVPiAa&#10;0qMKtSvybYUHhirQ3GKr0Wg5MMVbO+4pgVa0QFCGrihp1LLUEg4q5LfmKjFVrW5Ug9jhQ0BT7R27&#10;YqtJIHEDrirbNQDFVPn8VR0xVUEi03FTirRQNv3xVaE4mtAKYqv9f0+m5xVUlIjAJ+0cUoF7hmbr&#10;UYUItiTHxHfAlDmNY0I64VbtVRV5MN/bArc0hJ6Yqok0+nCq8QhtjTbfFXUoeI6Yq4k0K4qprCtK&#10;sKtihzxNSh2A60xQv5LxoDuMUoeVyoxQ5InpUd/HFV8USpQMwririoDGg+nFK2UlOvXFVB3ZemFC&#10;6Li1HPWuKqkjDkOP04Fb4A798VWD4ScKrWbl17Yq1QCrN0woQv22JJ28MKu9MAbYFVFUD54qqqrE&#10;V7YqvZCooehwKpbAEAdfHFVpTb+mKreHxCvQdcVWsoUk074VUXUBTTCrSmi0xVap2qMUKfEdQCSc&#10;K0sfbFV0a0QE9BgSqRygGg74q5kp1xVYV22xVb1JOFDmIpvirRoaE+GKrgoXfucCtncYqpgihwq2&#10;NqmgNB3xVT23w2rQctiq6VeS4VaRTilUOw3xVqgKkYqpPQCpO2KqgjIIY9umBV3qEGowUm0ba6tP&#10;bn4DkDC2YkmsXmt4f701OQOJlxpjB5uiYguMj4bITTNPNFjQHeuR8NlxLLjzTayfCoNT448DE7pf&#10;f+lcJ6sfXEBUkkbgenXJJbiRZtn69cLEpr5eKyX3pf5JrlnCwtmcFoCffGkWji6WsfJzQDGmKEXV&#10;7WQ0DivhXJUmlRZVkFVNRkaQvBr1wK1InIYEpf6XpvXAlc1D8sCUM/jgStjemKoTUYfrEdPDAqW6&#10;VdGKUxudq5NmyFCBhayrxucUIlHrhQqAg4qtbc79MiVYhrERt7nmNq7jIBsCc2F2JoVYdRsckpRw&#10;kB7YoUpGFdsVa5UwKgtTelu3hihBQgi2RTiqrGd6nfAhSvYz6D8ia0whBYBeqaEd8uDBAhfE/dkm&#10;Lbe2KVOpB2ySG+Jriq8AsNugwJctQa4qqrcumysRv1wJtErqMykfEcFMrTO314r9rfBTIFPLHVI5&#10;tq/Ee2RIZWmKTchQ5FKutT3xVr1lG9MUKqzgdTigolLlSPtCuKqVxL2BxVLL29EMTSE702xRbC7u&#10;8a4PJjUnJsEvPU4UKR3OFVQbe+BWxtU4WS/Aq2oO3fFDuNNsVXgEYpXAVwKvQDpilsw71AwK0Oor&#10;iqp6QO+Kt8AN8VXqBXfFK2qgmvfFKmEUNyXFC4gDp9OKW2Zqb/RgQsqQA2FVwauBVw8cVaC77Yqt&#10;rx7E4q2FJFTtirfHauKtheG+KrxRvniq7gBgVay8Tv0GFVQ0UU74EqTN3GFDYHPFLZNAN8VaUV3p&#10;gSuoQfE4FbJoKnFVlcKttuBTAhyHjiq5q1rXfFXBsUrl3+eKrWxS5koaHFVwYjFVvXFXEeBxVwwo&#10;XEYrTRWu2K01wKnbcYVdXAhzEMPhxSs6GmKqg3+WKVm3TAh3KnbFK+o7mhxVZWp/jhQtb2xQ0FJO&#10;5xSqDwOBVpjJ36YVbr2xVUjavXAriS3TFXcio3G2KtK1MVc1SRiq4HegxSuIFdzTFVrqBiiml2NM&#10;UruPIfPFXca/D2xV3EHY9MVc2wG/yxVdG6j54FXsFI6b+OKrCoahGKrWQr3xQvVgw+Lc4paND4in&#10;bFLXDiOXjhQt3rU9MVdy5dFxpWwC2w7YFcFKbYq5SKlnOKrzxY1bfFXFKCo6YqtUUrXeuKrvtjc4&#10;quUHjU9+mKrS7R7d/DFVtWI+LbFDqUGFW9zSvXFVR16UHzwJaY7kYq4kUHjiq3cmg3xVerU6jFVj&#10;vQVPXFVrMabdcUL41qwBPXFLbk137YpUW364q7l2OKqsZ6g/Riq0kg1GKHV3rhVdzBNcaS2WB6Hf&#10;vjSrgwXAqx3PhihsNy+1hVtpFQbdcFKo8y+7bYquDBanxxVuMFRyNa9qYpa9Qip6E98VW+pXpv74&#10;q01TucUNVAWhxQ5Vrt3wpVeIXZumKrF4n54qtK74quU7fPAruNMVbAPXFWyN6GgxV0wCMCNwRiqm&#10;AScUrj49sVVGblSnbFVNmPTviq5TQUPXFW1236nFC4rsKjr0xVaHZTRu2Ktht6DYe2KrqMTt0xVo&#10;I69tsVXc+Jqenhiri/U+OKuV+Ip1xVdxLnptTAltoiRhVrZQAcVU5KCoGKqW5PXbFV+3bFWi1TUY&#10;q4Gp98VVFYjxxVcWV9lPTrirdV223BpXFVKRq18a4q2o2rihpArkhvvxV3JE2NTirZj5Yqtao26Y&#10;q7mRtilcOTr8XXFVqxile+KtGH1BRsVVIovT3LVB7YquNGNMCrkRSAa0GKrGU/RirSgHrtiq8Ko+&#10;z9+BV6r2OFWzxIGKFGQGu3fYYq2I2HWpxVTI5njhVxSlcCV8SdD1GKr+gpirQWvU0xVsQMN/DFXd&#10;R44q0VCdMVaZtqU698UrgBTFVwNRQjFDgqgUp74qspxqR3xVepPfviq5u+KFLiK1wquRKnFVRSam&#10;uKtClcVXsqg7YFUZBx3phVodicCrl67YqqMAQCcVWqtTXtirZUUqMUtFq9MKtrVtu2KryN6LXArl&#10;hA3OKtvQmgxQsGxxVskL03qa4q27BfiI6Yq03EKHXvirQq1WJxVeI6/a3xSolUJqMKG2YLsOuKtK&#10;a7MK4qqgrxwKpqOJ5AYVWkHrirYPWuKtFajriraHiQVxVTZWBq2KuD/ENthiqwL+8NAd98UuKBtz&#10;iinRqTv2ritKjFUNR3xVc6gmoJr4Yq2DU0PbFWgTXFVrGrccVXBAtad8VcoNCw+WKuSNePxfdirf&#10;2ap0+eKrCvXv74qvQFhSuKtGld8ULlIrQ4pWEgPQdD3xVUrxJAPXAqpEnOvtirbgU9xilQ69dhhV&#10;WRwF41wK2CB1xQslcEimKtqarVtsKrNm6VPzxVc3wCp6nfAq2vcYqqq4UcsULQ5py8cVcpWu438c&#10;VXByx33GKruPHfqMUrQoY7bfPFVhIWo8MVW9d8KuRiaUFcVVKhyfEYquocVa4+GKqZLIe2Krw9T0&#10;oRgVsCu464q2w5DfriqwRkdTQYqvKqMVaDUNBhQskJI+nFKmZN6DFWwCxoNq4q7gY/tDfFKrGoI9&#10;8CrpRUUGKFAfC+xxVaxohIFT12woU0kB61wqrKa7eGKuLUxVcsdVNR1wK0yqQADklWMaAA74FbAN&#10;KjFWwR3wK5ag7YVXE+mKUrgSpl6jChEsop74ErQQSARiq5gESp3JNKYqpcKin3YVbjYuoBFMCqmz&#10;fD38cVWsAp4+GKGiAOppXFVnQ1xVaQBvhVuRo+o2HviqxnL044qq0qeWBLbcdiOuKtI3Tl3xQvYg&#10;HbFXAlvlirbRso264quQ02IxVzb9MKVgoKVoTgVzigwqpitT74q5m7DFC+AcKudz0pilwAbY7VxQ&#10;sccDQUOKrlVT2ocUqJVQ1Vwob4lt64oWsSo+Hvtiq2BHY1AqRiqoWPINtUY0ruRB8cVb579MUtuo&#10;A3G+KqO5oR0xVphy6YqsUEdcULGNOmKVUKDWvXFXKSh26YquZyem+BVGIkk89jXFUSQOO3XFXCuK&#10;rWBJ36YqtMrIfbFDTRkDkTthVtVoKnFVRTyG+KuVN9u+KtOlOuKrIiYjyxSqHhJtv88ULnpSorti&#10;ql6nA133OFVzcWNW+7FWi4Ow6Yq2tAPbFV2xOBWnQdTthVTCU+IYq36nPqKHFXFiMVaSY9MVX/a3&#10;GKuZdt98VcuwqMVWh6iuKr0aoJxVphXFDQNDiqqlK9Nziq3jxenbFVxHD7J2wKps3L54Va4UHiRi&#10;rakAGp3xSs79MVbI2r2xVfBQMQcUOoAdsVbO2KrQ6OdsVXUpgVaaKajY4VcwNa164quBpvgVZQE1&#10;O+FLiFB36Yq0Rx2GKreVBVhiqx2Xr0xVpSp+zih3Ig9NvHFWw/h3xVvFWzRaUwq0gANR3wKvJ+IY&#10;qvU0OKruPMHxxVyrTr0xVtQNzihtnotK4pXUIWoO5wqopI/OhxW0y0/VZrJq12r0wUrM9M12K7ot&#10;aN4YQWJCbK4yTFVQb1xQrAYVdTFW8VaxVa7ccUhAXU4UHFkgYIjI3M4FR6im2BVs7hRiqWu/I4pp&#10;oADfAypSlapr3wJUHJUcqbYCqjKSR88CUO7UG+KEIx5tthQrIoO2BCLjTucVRMYpihEhaiuFCqq7&#10;5JVVaYqrIu1cVVVXFVQUpviqnLaLLscSqWXFk8RqBUZWYs+JCmL9obEZUQ2LJ5jIvpt1r1wKh4o+&#10;UhUdMSgsgs7cRrQZZENRRyUHTLgxbwobwK4iu9ckrsVaGKt4q7FWsVd88Vb7Yq3irY3yKt0BwoXD&#10;FKtGu1cIYqoGFW+mFDsUurirsUOBrgVvCl2BWsKuwK7Ch2KtYq7FXYodilrFDsUuxV2KtbYq0cUP&#10;/9YMYuAJ65huUoKgY8mwoRCgADjt8sUrmVqUrQeOKqDhwBxNfEnFV37G/wAsCqLDiKd/HChSdlUf&#10;HuTiq5H22xVd9rfAlsca1YVxVoTmM8U2rhpWwytu9a+2KtKvKu9AO+Krm+Doag4ELYixYgYVXyuY&#10;1oaVOBVMyFqA7AYVWOpG9MVWO7A/CaYq0R3OKGuFBWtcVXKAOvfFVzTUoBvTFWpJS2y4qtVFXcjf&#10;FV8ql6VB2xVSFqGPKhNPDCqqzrSnfAlayo3iTirSpw3I2OKrJOlRiqwKzAmmFCJSEhOVK4EodZC7&#10;keGFV5Wp2wIWqeoJ37YVcoJ+10xVojl0G2FVOWgXFDvUDACuBVjKOm2KuUAfZ2xVzKZTvirT2u3M&#10;9sVXrQCtKAYq5QCTiqk8bMeRO3tirZTbr9OFVMsijevzxVtyHSo3riqGWHkaHvhVWbio2xVbHQ/b&#10;PfpihWBJNF6YqqOlN8CqQTnXFXNxB4gV7Yq4rTr1xSh5BuSepxVYsIIr1wqoyUU74UNKA++KtuAv&#10;XFVMEGq4q26ck4+GKqQUKdxircvIigxVcVrviq0rTCq0ipA+/FVUBEFMCtVp74q1WtSKDFaUuBrh&#10;QuDgAgdTiq0LirgCBRemKtbk7YpVE+AU7nFVpJY08OuSVxFMVaVK/axVUck9MUqajliq1o6Hlirl&#10;UV5Eb4quEhqT1xVyyNXl29sCLXmYrQnucFMrTCx1QRkK3Q7ZAxZ8SaSwpOOSfZyulQkpjtU4j7R7&#10;5YAxtQ0jUvqN2J28a5aEAvT9Jv4r0CSIjfrgISQh/NN2kNqQTQnIMKeZT3LBuSk1yxKO03zRLaGj&#10;En2xq2QLN9M8wQXoABox61OVmKaThWB65FjSFvnWJQ3UHIpCG5KV2NcCVEmuKqdQPngS0STsBgQk&#10;mpwGGQSqKA9cISm2n3SyRDu3fJKj0kr0woRURxQrK2KHN44FSTXbb1o/U7rkKSEu0a4ETmI7jJls&#10;5p4jVBwMXM+BKwvihAazIRbbdziEFesZaNadgMC0oheLfPCq67HqREDqcCCwO+T4mB7E5aGtLB8O&#10;2TQ2dxXCqkPhapwhDg2FVRCAK9jgS3UeNcCtU7HxxVulcUrV2bFVdLsxHauCk2mdnrsqHiTUe+NM&#10;gUyj8zlRRl/HI8KbWSeaCTsP44eFHEj7PU1uwKH4vDIkJtMQ3AVY0wKg7vWEgNQathpbSG+1h5z0&#10;ABw0xtKWfv0wsVND+11BxVZx6k4VXR++KrzsdsUrqU+nAlciiuKrgo3xV3GpwK2PDArkXrTc4pVo&#10;6haYq1QDYCuKtstcVbUccVb+1Wm2KVhHfrirQIB2HXAq4rQeJxS59zXFVlKnFDuIU7Yq5g1QO3fF&#10;VVRTFVnHepqMVbRxXi2KtVqfbFXEEe+KrwOO/XFW+XTvXFW+uKuqa74q0woanFVsdR0xSq0r1wJX&#10;ceIqCPlgVtWrilziu2KFpQDYb4qt4kdcVboMVbY707YoUy/YYUr1aoqeuBXA13PjjarhWoOKXEdR&#10;iraqoHjiqyVe464q0ppseuFCsADu2KVnIg0xQ0zV+jChZGf5sVXdd8CWiK18cCFrEA4Va7/FilUE&#10;S9e+KWuO+KrlqMBQ7jU1xQ06LXl374UtUFfh3wKvG53GKr2pirXy64q0OmKrTGT1xVwTf3xVcBvT&#10;FC8KK0xStLU98UrGagrTFDlNa12wqu502wJbJ57EY0q5zyoKUpiqw7mhxVa3EEccVVKd8Vb5e2+K&#10;tMxJoBiqnx4ktvTAqqgDddge+KqiqOOKrHA6nFVpNADiq5SVNR3wq4g7k74FcaMK9xirQHL5YquU&#10;My1OKtU2B8cVaIpiqoj9yaYq4sH3xVSf4htiq5SaUxVeyjp3xVeCG2GKrSgO/fFVsSKBWh3xVeAF&#10;PKtPYYq5yKV8MVWSRmQVI6YqpiMUNcVVCvHeuKrG+Jq4ra9IjSpxVrip3bfFWgFxVsjsOuFViVBx&#10;VUoMUtAKDtirl8e+KtB2bc4oa3HxeOKtNv1xVsEUGKWyARXwwK1GCcVcwA+nFWjSu2KuJC07nFCz&#10;jyrhVdTj9obHviq3cNXthV29R74qqGIjY4FWBSfamBVwbFWi2KrXNdzucVXMfhrirVafF+rFK7rW&#10;uKuUb4quoD1GKtH7sVbG++KF6EuSBsBircwA26t44qsA44qrqwAxVvpUDAqkUNdtzitL+NDXCq3l&#10;QHwGKVooTUk/RiqoZeBqNtsVUSyM1QanFWwfHFWlFRT3xVaDQ74q41r0xVxUg1xVWUVFO2Ku2X7P&#10;fFWtq1I28cVWEUNad8VakbwxQ1xriqog5GgxVaSWbbFVVhRaUriqhyBO+KoiIVNKUxSuIFcCtEdz&#10;viqwx9z0xVd6dd8VX02pgVaFDHbFW8VWig7YqvRj1PXCq9nr02xVYSDvTpirlHKprhVaqjpirfEA&#10;UwK7YdMVb4L1OKrVNT7YoajkJqD47YpcGoTTY4q5vi69cKtMATsDU4pXBeO3fBSriNqY0htQDSuK&#10;tMFPw9zirQr0PXFWn71xQ5SdjhVyneuKt9ASfHFW+Q7b4quYdvEYFco5Chwq2yn6MCtGq7HvirRk&#10;YKQRhVpZagUFD3xVULiuwxS0zDwGKuR6GlMCqqyeApirZO1ScVUD/N1GKFhXmcKq6kjpgVTkXr+O&#10;Ktq9VoB9OKtKSNsKrmYN8I298VUWU1Htiq5iD164qsjqa+JxVXCkJT8cVXLxwKucpTbFKHIpvXCh&#10;dyJ8KYqrtHVdsCoVhx64VWEd8KqiPQ1HXAlxBJxV0jkAIoxV0fwn48VadqkmlScVX7ACoxVoClRi&#10;hqNelTXFVYAN9ntgVYwqCB19sKra037YqtBJ3IxVqQ8hQbfLFXQoU3PbFVTjXfFCxlPL2xVycVqT&#10;vilfUBgT0wKuMoUlVxVaJNzXCqwknriqpG49jgVsMpPxdKdsKrI5BXiB0xVcN618cVWN8Pia4quW&#10;rpypSm2BWiATVTQYquloo2xVoTDgBTCq5RyNPHAhWVAoxS29GAGKqZFDXwxVzLyO3fFVqIPs4Vbp&#10;6Y2xVapVDud2xVVViN+vzxVajA1qcVXMwcV22xVY9GFR1xVtARvTrgVU4qtakg4pWVqN9zihspQY&#10;oWuANzilbTkw9sKHCDfmxq1cVXcFP2sUqdfuxVwcUop640rStQ0rtjSG9ga4qseTiAAe++FV0aJK&#10;CagYFbYcNjirbxtIwYClO2KqiykDi2KVMbKR3rhQsZCATT54q3Gdt++KuKHsK4FVOFEHicVWvsAO&#10;pxVYRvyPTCq8NXcjAltf5sVdwBNTuO+KqbQoG5BjTwwquQCpIPXAqp41OKtJQ7Dc4oaf7QB3GKtH&#10;7XGnXFVjgUK+GFVtQRQ9MVWxx8cUqqErv1r2xVvga74FXRAHY7Yodx+I16VxVeF3xVc1VOKtBi1e&#10;2FW6bYpcq0PSpwKsYKevXthVYhNNxvXFDRQEcqb4VW1YVI64q2Hdl32xVtEANTvgSqK3L7JpihRf&#10;4DWlcKqasScVVogtKMN/HAhwkKGqUBwqh2JJ5Hr3wqqA8h0xVd0wJWsdvfFXA8e2KqbKBU164qsr&#10;Xc9sULlPLcgYpbpVsVc1B1xVcWVVDdcFKpE8/owqr1BGBVRBtyxVaWLAHFVJgOhGFDfD4eOKrN12&#10;xVyzlTQitcVVedCPfFXPvv2xS0pR/hOKruAHTFVnI1pXFDgRXfFWn49RhVYo+E+JOKrWUqaYqvV/&#10;ipiqpIwO1MVbRtq4q4qpNaVxVa6ch8O2KrFjWnE7EYq36e9BtiraE1IOKqnuMCqZAArTbCq1dthi&#10;qsgBBI64qtLB2I8MULlII98VcH7Hc4quAD7HwwKpf3Z8RhVtnXqvXFVjEnfFVVCp3OKVtOWKrWkK&#10;b9MVbD13xVtwCARirXqKvzOKGmJryxVsryAbFWj0xVsOKb40qwVU17YUt8wwrTArVGAxVscStDiq&#10;1h8PGlffFVJaLuMUNmoO3TFWjuQemKqijlirYXxxVaqnYg/Riq+gPXFVQAbYq2fHFV4YkYFa5ADf&#10;CheoAoTTFLneu464q2i13OKtOo6YqvhuGjYFNiMUWzHy1qsl2pWQVZT1wsWUR7jfJIVBhQ3irsVW&#10;tthVB3U4UYGQSvkZ2pgSjo0CDbAq9zxFThVL55eRxTSkBXIsljuBgSpO1cCUO5Hjiqg7dsCEHcv6&#10;lAD92FDaID0xKomGOg8TgQiokpiqIRa4WKIX3wqrKPHFV4UYVV1XFVTjiheMKtkYULWQMKHAm0Bd&#10;afy+KPbIGLMSSyWAg8W65UYtlq+n2QNJCOmIDGRTpFplwDSqDCreKuOFWsKt4q1irq4q7FXYq7FX&#10;YquGBWzvgVcBhQvReRwoRAFMVbyStg4q3irWKuxQ7FXYpccVdih2KuxV1cVaxV1cVdihx6Yq1ilx&#10;rirqYq7FVuKuO+FD/9cHCqSPSQmgzDcpFXLxoR6Y+AfjirSyBTsNz2xVY7djhVTkegp1xVSDN339&#10;sCu4Mx374VWcaHp0wKuoH3O2KFhIXoK4pWB6KDTv1OKq0O9a9txiq2WSq0HTChT9RqUUYpcW40qa&#10;4oXk8hXp74q0IQx4/aNK7YUOVAMCabZlOxxSpqgTZdz74obJ3364oU2+I0GKtuFFBWpxVoDfpiqq&#10;sNByOw8cVbeMD4jQjFVjSE0PSuKqlvOQGRVxVa8Xcjf3xS0kdTXFW2So3OKoUFug6YVXqpANDXFV&#10;J7o04Deu2KGlUIOQ3riq/wBSg6VOKtCv2m6YquX4zXtirTNxBI+7CqGau9emKF0MdAadOuKrggB5&#10;VBPhgVaSoPUV8MKr1mX9jc4Fbdiw3xSvMQ4g+PbFVNiEXioxQoBqYVacmlT0xSpSOpSo74oWpKxX&#10;go64qqGFlAqd++KtIhf4uw7YVXBUBqcVRCyq26gDAqxk5GvT2xV2y74qpcwTVR074qtZwrVPXFW6&#10;er8R7Yq2Sq7BfpxVDGPkd8KtH7NMVaYACrYqhkIVix74VpUIrgWljJtVsKrAu48fHFC+lNzirRWo&#10;+LbFWwld8bVeVAUU64FUWrXFWzswp8sKuVQK1xVYakgYVXlCh36YELiyigptiqgyAVOFLYbagxVq&#10;vH6cVXkqy++KtVC7nJK4NXqMVcQR0xVY8ddzira/F17Yq0I8VbA4rirQQN1xQtU8WHtiqdW2rJDA&#10;Yz9o5DhZ8SAuLv1DUipyVMbQ5l8RhRaKtdZntf7tmB+eFkCqy6pLd7zvyPvkaQg5JCRhVRVu3UnF&#10;VSGeS3bmhpQ71wptlmi+cDFRJ9xTrkSGdsre4j1GD92QRlRC0lEV20Dem2++RTaPbu4ORRSw/F1w&#10;JaB44qoXkYuIyD1xVKLKY20hRu+2SSn9vLthRSMjk3HhhQiUauKFWtRTFCGuk9VDGe+RUMM5m1mB&#10;A6HCzDJ4peQDA9cirbk4pU2FcUIPUD6hWP3GIVHRoAONcCrJoOLcuoO5xQh5NhigsS123EchIFKi&#10;uWRLWxxl4tvvliG+QOFWiQDXCFUye+FDZqRQ4FbiA74EriN6dsVbXlXpUUxS1I4A6Yq0GrQ9sVca&#10;9zhpVQTDoemKrXrSoxVUglaE8l6+IOBUWdUuGXizkgdsFJtDPMzGpP04UKauTUHfBSt8uWKruFBT&#10;Aq1yFwq37jpgVeACK4snBlpQgkjvirarU4qrUXpgVaaUwJWqKfZ64qqhMVbXbauKrgvxEHucVc1F&#10;2BxVobnfFKpRQNsCraA4paYYq0u43xVogljTpihaWA7YqqcUA+Hr3xVwIHbFVwNR1xVqpJ3GKrig&#10;JJIxVaAK7jfFWwKVHjirfIDrirljBPLFV5jruOgwJcF8MVbZa7nFVMUHzxV3LxxVUGBLe52OKtih&#10;3GKtDrXFXEgnpXFVyiu52piq1m7YqsJHbCq1QBXxxVVWnjvgS3yA+eKu71OKtgAdsVaO5xVpq12x&#10;Vw8cKuc7+2KqZod8KGjihy/D0wK2N9sCuAod8KuG5ocUr6064Era/fhVcq4q25NfbAhYVO+Kr4wF&#10;A9sVbPtiq5Uoak1xVxpyPhgVaDT3xVpmrhV0e25xVeVBqRiq07kH2xVtjUCgxS5CCOm+KtMXA2pi&#10;rScgKHqcVXAUFe+KrkZSN+uKuHEEkdsVWld64q1XiKjrihtSxqDtXfFXcSN8Utd98CqgPjirkLDv&#10;9GKrzQCnfFVIjeuKF2/7WKVrJvXtirbUBr2xVY0h7dMVWiRiaU2wquUjl8WKFdiKYEqZFOuKtEgb&#10;9cVpsAfaxWl1d6g4rS9mHKuK07lwAp9OKuLFh74qvVAEp7Yqp0oKMN/HFVrnffpiq9nLkAdOmKrZ&#10;V47A1xVoNtxOKuJVVoOuKuWQgUGKrX4npvhVbxxVcW2rTfFWgrHqcVXt8A3GKrQeh7jFWyprUd98&#10;UthexxQ6XagGKreJDLyxS1Qgk4odUeGKWzJwBFMCFoNcUOFAcVaYkmpGKqiGgJI3OFLRIA3xVqis&#10;Nu2KrQAab7jFVQNU0OKtOB26DAqkSVxVtt9wMVb36AVOFV6kBeJ61wK0VINRiq4JirZG/wCGKW5E&#10;4br9OKrVUnc4FVvRJFR3xQ0ONeBGKtSqf2QCcVWn3FDiq7FW60YtXrilckq1oOuKroioYswqMVWs&#10;I6nY0riqmV5HbFWyCdsKrQqV38e2KrZfEYqvC0FB1p1xVTABO++Kub2xVuoIp0oMVVIXBT5Yq2FF&#10;eXbFWpXBUAYqsZeR4g4qvIA+E/fihv0wRtiq2NQGpWmKtptsMVVAyEbtiqlJGpriq8MvEcdsUrVB&#10;ZutcVVQdyMCriNsVU2YdAdziq8KRgVYr/EVOJVcCCKYqtpXbpirgpHfCrioG5OKu9UAUxVaj0Brt&#10;irSSVJLdMKrmdlagGBVwJB374q1yod8VaHxb9MUNiLx61rileFGKqciVfY02wq03IfT3xVUpWmKW&#10;mpUgncYEOGyk40rT7EUxVwqBXFDm3p4Yq1UKTXphVfGVYdMVXHbp+OBLSIBUnYnCrTbGnXFVRfgP&#10;vTAqwk9cKFrVXZupxVsPQU64q7h77nFVkZKk1NRilW6iuKFMhiag0xVWVdqk4EqT1TYGoOFXK3Eh&#10;W6YqvUUqSPlihdX4a138MCtK4aoPbFVocgmnjhVpqDoffFVN3LbUocVXs/Pde2KrftdOuKrkAB98&#10;VXySEAYq0pJPxYquC1HtgV1AzdNvHFWpVC0p1OKuVz0GFVzMrihA2xVZSmFWlFeu2KruvTAqwqWN&#10;T2wpaatN+2BVkZNfbFVRplBoTvihpaONsUtrRUoftYob5GlOmKtioFcVWjdSDiq6Nv2RirTkJ164&#10;qs9VV3bqcVVKsw3AxQ5iAKHFVi0IqMVbjFT0oO+KVofkSB2xVeu2+KtHpQffiq5I+HxeOKuEVWwq&#10;qxoAKnrgVrkteO+KrSK7nbFVioVrvt7YqvoHHvgVaFrXeuFV8kdSKbU64FXIAu5xVVWhGKrVQ19h&#10;irThBvXfFVinutMKuJ4kVxVokFqnpirR4s2wrtiq5Co61+nFV0jCnwdMVaSi/Tiq41GwxVTDkCu9&#10;cCr+Qbfr88KrXMjGpFK4qvDFetDgVc8Ybcn6MVWGnIbU2wq2hNK9sULXNRUA4pUwvfoCcKGpkWvJ&#10;RTAqwqdicKt7u3p4qsEQHwtuRihfAVoeIoBildJIo26scCthm+0enTClYrVGxxVUNCNsCtrShUnq&#10;MUOQDenYdcKtxt9J6YFX8aMK9PDFWnoDQimKrONRxPfFWlQr8J3xSvTb4cVWmqkg9MVWgVFab4Vc&#10;NsVaahoMVbj+E07YoVaitKVOBVsilPiHbriq0A0rhVpgOmKtFQpofwxS2pCmoxVtTTc4Fcd9+2FC&#10;6MVFT44FbMgHXFVQ70IxSt5AYUNFiCD0GKrpnUDkpqcVUlck/Dvirb8j9o4q1ToT9nFVppXCrQG+&#10;/TFK4kHYbDArYUdumKFxA6HpilTCfFUYobl/eClaYVU2A7fTitLVpuT0GKKcDvt0xVsMK74pWlq7&#10;4q00lenXFVrAcgDirR67dMVbBod+mKu9U9sVXFvU602xVSYjcdsaVYXYU4YqiwnpxhjvgVeJAV4j&#10;YYqpyKStAaYqvQdu5GFCmGMbFj07DFV1eRqdzirTRLWo+nFLlXep64q0agkDFVN0P7OxxVcC67ct&#10;sVW1PUYquXfc9cUNuB9rviq34gKDvvhVUB5bnr0xVfwoMVaK8VLdTihpRUe2KrCzIeQ3AxVcr19q&#10;40rb/D1FTilqhO4xVdyB2p9OKreXH4TirQ2QkmuKqY2xVxJpTFV6jf598UNhyu43xVuMVNW2xVeQ&#10;V3xVarIx4nFWmjUbDFWnG1MVWV32xSvWoPLFW3o43xQpRpx61p44qq122xS2FAUlxihoICMVXHjS&#10;mKrKAHfFVhB7YVcDQVI3xStAqajFV7HlU+GBWm2FAN+uKtq/fFVjKAPniharUOKtt8XxjxxQv7fB&#10;1xS7kaFaVOKrCCMUru+KG0K/TiqqtDscVaZgNjuMVXBFbbFCqEA64pbqvQYq5Wp8sKrW+IVwKvgj&#10;aRwiL8ROJYkvQ9F0xbOFVp8fVjgDXScotMsCVx2wq7FXVpiqHuJuIxSk11KZW4p1xZIu2iCCvtkV&#10;VxQYqh7mWgoMKQgSOW4ORSHE8d8WSGc1NcCqTNXocCVF27YEIaZ+K174qho1LGpxQiUT2xQi4k74&#10;qi4ox1wqrKMWKqq1OSVWRa9cUKqr3xVVUVxQvpthVcBhV1MVdiriMCoea2SQ1oK40ldFCEG3TAqs&#10;BthQ3irsVdilxphQ7FXYq6mKuG+KuOKu2xVsDvirYxQuGKVw32xQrovEYULxviq6mFDumKXYq44q&#10;7FXYq6mKGsVbGKuxVrFXHFXYq7FWsVdirsVdirsVaxV1MVW0wof/0C9anelCeuYjkopWVkFdjgVY&#10;JPT2G5wpWsGK/H1JxVvie/XFVMOFapOBVV5mYVUfZ74pQwUcqsRXCheaLXArTkMo7HFVnLnRetMV&#10;VEUbHqcUrQlDUjChp2BFVG2KqFKYoXRHf4htiqsZ6fYFKdcVWCU9ANz3wqhmDE1GKqicmNB1OBWn&#10;UqadMVXAgbffiqmkbMxZunbChcgfkSaAdsCukqdtz74VRENup+0QScCtMsagmtT2xVTjkqaJ174q&#10;qNJ8XAnfFK1SKeFe+KrXIrx8e+KqcoVNq4qtYErRR1wqse39NgWrt2xQt+GRvgqBiq8KASeuKtEA&#10;Gp3AxVv1hxoqnfFVH4m7YUNBK/a2xV3IotOmKrXJHQ7+OKqkcIpyIqcCqnRagAV74pW+mSAx7HFV&#10;peoOKqTTjoOpwq3HxXY74qou3Nip3UHFV/1VTTiMVRC2gUbU2wIUZak7dMKuKAJ88VU3WgA61xVf&#10;FEF3c8R7YVV3ljKgAH54EqaryI5dMCFk7KpomFVAAt2qcVREe6cTtTAqid9hhVTkjCUqdzirfEKt&#10;ffFVNlJ6jpiqwxrWp6+GFVoAZqMaYq6QD7A3p3xVYsZrXqMUL+KttjateiK7bjrirnPBSewxVTEh&#10;YV7Yq5aVqcVWsR1GKuUE7H78KtFCyhh364q0Kk0FdsKt8x0O+KqbEE/PFDlA6Yq4juOmKXHvihaW&#10;OSW2wCfniq8kg74pb4cxUn6MVWAAEjFVyHkaYqtFK4q1tU4oWgcqnFWw/wB+KtMO4xVsrQV7YFW9&#10;N8KruW3TFK1m298Vco4Dl3xVxb6SeuKFvIfThSm2ka1PZPVXoPfwyJFsrZppjW/mAEA8ZQO2VGNM&#10;kQ0TWb+lNX2PbIFbbYU3yKVN6rTxOKuQg7HviqV6pa0PqJ1whV2nX3L4G6jCqcxyAdDhQjI2BpQ4&#10;qrg9xihTmpirFdbg9OavY4hKL0245xU7jAUpiG+HAlYTT3xVQdQzqffAqOSPwxVuaOiEk79sVQEv&#10;2d8WBDHPMgoFYfLJxayxWVaGuWIUa02I+nJK0GqNxvhVy9xiVdxPbAq5VqanFVxXrXFXdcUtBvHr&#10;irmG5xVrrhVwHh1xVetD1xVdUUr1xVTVj3xVeVrgVyBq07YFabrthVVXr8WRVcEUjrvilSIPbFV6&#10;N1XFV5p1AxS5Ntj9+Kt96j5YEuYdt8VXxL44FXlq/RiraqSKjrirgxrQjFW6dyMVcKHrirakH5YE&#10;uAxVoig3xVobmhxS2FPbFVhABrSuKFVADirgB33xVylRirYAxVdxHfAq1gK1GFVrVbanTFWwdsVb&#10;jJpvtgVedgPA4lLiCDtiq8oKVJ3wKpFPiqDUYVbKAKW8MCVic+pOFDTyFTUb+OKqodQte+BVhceG&#10;FWy3EVPfFW1JOKXcSeuKruIA98VWcN8VVFXxwK01FOKruQO+K24HbFVvKmKWiwG3jirY+Eb4VbI2&#10;pgVZxpiho/FsegwoVI0DUU9D3wJadFUkA1p3wq0RUYFarxwqu64paK1xVxFOuKtGpxQ1v1IwKvGw&#10;xVcmwoemKriR23OBVhFTXviq3lvtiqoE2ririhUeGFDYIpvilaPj2GKthGB67DFK4OKbjAqo0ikc&#10;dsKqYNCTXFVvNn64q1xNeu+Krz0qcVWca74qu4huu2KuUEE8u3Q4objdab4q56dfHwxStNV64quU&#10;bV7jFVRF/aJwKt48Wq1DXfFV9Q1Tiq3Y1FeuKtcQBQDFWuNGpihtkAHvilTk2IphVs7incYqt5E9&#10;cVXlAoouBKp9XIG5+jFVNhRiaUA6Yq2NwCBQnFVZI1pTFCzo3JR2pirvUrtSmKtgclqa4qt9OorW&#10;uKuEXFKk4qtERbcHbFXEAdOmKtMeoxVocafD174ULBUGp2xS5TvTFVwxVcvwmpxV3xOfHFWkTrXF&#10;VQGg98VWVYk1xVcJPHFWm98VUzKV2O9cVXgim/TFVqREgkH6MCr1jKimKqbDepxVxoevXFXE7VOF&#10;WynPvirkXj8OKuYdxirlGwJwJXgB9x0piq2lRSmKtMopTFC8pUjj3xVTNOW/UYq21V27HFV1NsVX&#10;AUI/HFK9ASSDvviqr6SnqcCt147YqsAoakYoVKqd6b4qsqNxhVyVbArngLbe+KXMAlVFK4qsZvHF&#10;WgtV+HFVoQjc4qrBRStRXCqlw41Zuo6YqtO25xVUjTbc/LFVMKRixXKw40YfTilaI9+u+Kthyooo&#10;r44paNG3J3PhirvVHSlaYq0rV3xQ3yxVUjPY4qsaoNaYqprI3IilAO+Kr1ahJO/hilUqGAXFWqbh&#10;etTTFVT0whocCtFwnTFWg9QfDFVvEMa9MVVHoNga4oWAGtQPnilUZQTtiq1Bx3OKqlP2gOnfFVjM&#10;R2xVSZg3xYq0CSak7Yq4bNt0OFVQ/CTUVpgVYrltz8sVVWPFTuK4qtQ1ou2Krm2xVpWGKtsR9OFV&#10;IsQeVOhxVtiX3pRR3xVzfHQntirZIJoOmKtlOJxVwG25xVsbmo6YoVZUKnbemBJUOfLdeowobNCa&#10;saYpXKanY1xVep3374qvCjqeuBVrLyJHTCqxEBPxbkYqtB4ttiq4S1OKqpiQIXY9O2KtK4bZht2x&#10;VZx3xVdXamBVocV/DCrqUJB7Yq2DXr0xQskUn7PXFVgDRstRXl1xVeSAaHFXcjUim2Kujq53xVun&#10;HceOKV6EK3LrgVaRU7EYUOWLnXemKu40xVfHUmgOBXAkbnocKtsgY9NhgVZWhqMKuJQLuKE98VWh&#10;x06++FXNQnFWxIy7gYqtYk/GwxV0bmQE0oMCrZAQtV7Yq6MVoD1xVtgUrTxxVcACa4qvVA3Xrirc&#10;h5KQPvwKh+QGxwqqV2+HFVnBVJau/hiqwR8mBwqiJOtRiqm8vLah+jFDkFaDAqofDwwJWireGFC7&#10;4QONa4pWBTWg23xVUjbqD2OKrxRd/HFC2R1rWtDilYPiOx+eFVw36jb3wKuXgKjArfDw7Yq2E67U&#10;xVdGK7n6cVWsVQ7GoOFVTtiq0tShBoemKqMjBdxuThQt5MtOQpXFWnqemKqlAo3O2BLbsKg9sVdW&#10;u674quQ1J2xVeFB6bDFXfZFRiqmGoanfxxpWnTmfDFVRYiRSvTArXA9ziq7tQb4q3x260wqplePf&#10;FC5pKUHemKrA5belcVUGc71rTCq6NwRtviraoBvTcnFVzxknrQnxwKponEkk1woWvQnliloSsycT&#10;0rXFVwr26YpXEswAXp1OKqhUGnTArUb05BdyMVXKSQa7HFC16sRXriq8qxHJtziq1iWArtTrirS1&#10;+jFVVRXYDFK1yFNSK4q2nWlKVxVQuDxNMKuABHTFVxAA6b4quNUCvX6MCqppIDv1xVRZqigxQ0BQ&#10;frwqpSSVYEA1GKXLRt6YoXrQtv8ATildLxrRemBVyVIouKHBKH4sVXxpvXlt74quWOvXxwq1IgQV&#10;JrilayDoxxQ5fh3HTFVKSTkSfHCrRcjpvircfxe+KqgWnUUwK0zU6DFXb4pXPICa+OKqbPtRdjXF&#10;CmOY64Vdz2PicVcKHr19sVaVewxVzrxFTviqwqdqimKtexxVoqGYk/axV1AeppTFWyAwAPY4q2sf&#10;L+uKtMOG/fFVGQUYU+nFC4JQbYqrCUunp4qvWIKMCW5WIXkMVdT9odaYUKUiFgCe2KroRXfFVZG4&#10;4FWzcRR16nCqwLU74pVAoAriqmqlieWykYqsaL01rWvbFXB1GxX7sUOEYPTFW0FR13GKuUFjXCqq&#10;5NajFDi7AUHfFVqEiuKuYgkVxVayr1rvhVtiR3B+WBV5jYDkBUYpaCc+opiqySMfs70xVoHbiepx&#10;VTNAcVXFq9MVVCRxJruMUKYapr2xVWIFKnoTirbAlaDxrviqn8XgNt8VaYhgPHviq8tyOKqRUDfF&#10;WgwG5riqsyjjUYpUgSpoenfFCuoHbFK4kEb4EKaox3wq2QB0xVtztiq0KAtfvwq3yFKbfPFKlGgL&#10;HfbFWmqBU9cCqTh9iMVVlUDr1xVaSo2G+KFoX5VxSu9PFDSgf24pX8arVfpxVaevzxVzxsN8UNDx&#10;GKqkZPUjFW3QMp337YqvA4Ur4YopsuvTeuKl3LbCrRcGgHXFV6MOmBBNMt8r6RxpPINz0yJ3a7tm&#10;EaBckAlVGWK4Yq7pilTkegwqEl1K74jivU4WdNWUFByPU5BCPUbYFWzOI13wql0j8zgZtUoMCqTu&#10;OpxShz45FKmxrXAqHkcDbFCCmYsfauKF8Sk4oRiIW64FRaJU1wqiF337YWKsB2wqqouFCsg2xVUV&#10;cKF4GKr8Kt1xVwxVwOKtHFWwMFK2NhirqYq7rirqYpcMKGjirhiq4HFWsVdirqYq3irYGKt4obpT&#10;FVWJO+FCtirfTFVwwq7FXYq4Yq4Yq6tMVawIdTCrqYq3TFXHFWsVarirdMVapirsVbOKrcCtg4VW&#10;nFXE4UNVxV//0QQYE0QUzEclsLzPFeuKrzCYTUjFWpCxNR0xpVjS1O56YpUxIXJAG3icVVA1Rudh&#10;gVQUCZthtiqtK0aLVt2PTFVAh5QDTYYqq/EFAHbxxV3onjX+OKqLVUUrvhQuAp1xSoyOK0UYsV3B&#10;wKuKV6YU0qcafa2rirSvQ0QH3rirbFiNsUtKHTfoTgQsCsW8cVXPER1H04q4JyaqmgA3riq0ADc7&#10;4oVUG/hiq+McQWbbAlDuhb7OFDobcK1a4qvaFeXMn7sUqE0yRihJwqpxsH26V8cVV1gQCleRwK6R&#10;6NToem2KrTUH3xVsoEoR1xQskDnpthVpYtsVXMSwou1MVWjkooMVUaldhufHChwBpU98VWoldiMC&#10;rwTXwxVUEiUpirvUAHEd8UoWUMdh08cVXQxooqcVbkbfiuwPfFV0EUaglt8VVJJKCoG2KoWadtgv&#10;fFDTValcKq6lQg2+InrgVa4pudsVWW4LOT1274VXJzlO5oMUroogteR3wKoywk7jCq4ALQLXfriq&#10;3jXcnbFCwyKGon04qtl4g7ivzxVwAOxxVa4G9DiqkW2PjhVakRb4u5xVe0DDc9cCGvTBG46YqtRf&#10;HClUXccR174FQ5AOxwqtKgV8MVaLdsVcQAKnFClUsRvhVWIJWnbFVq7Ch6YqpzGhoMKqRB5VOKFY&#10;jFWj8OKqVCTXChUC1NThS0fhqe+KuBUjate5xSvqAKjqcCqVB3xtVy0I2wK0TXYYbQtKb98KuYjY&#10;LiqwR8iQcKF6Cm2BK81AocVU2i2BJwq5DQU64oXdMDJY+5r9+KuCjCqwpvXFCqDXAyRml6lJZSCR&#10;SRTfbGmQelQXcOq2azVBbvlMooIQJf0TvuvQZWyC4sCOQ6YGSw9ajFVrkOpV8UJHOrWk1R9nrXJB&#10;CcWdz6qVJFckqYxMRgVGRyhumKttsMVSjVrb1Yy46gYEJZpM9KxnCUhOFcdBkUtlqnpiq1aFgPfA&#10;lNohQVp0GKEFcyVNBgShHoK4UFKtftTJbVHbrkolrkwyZDty65awUGqwr4ZJVpUAHFWlTavjhtWw&#10;lDXArgwr4Yq0a19sVb3pXFXL1rilvqaYq7jQYq0oHhhVcVpirmU9cVW0oOmKtKxpxpXFVcdPA5FV&#10;oBH2sVb3OwwKqCKgq2KWj136Yq2VB3GKWhQ4q3SnXocVVSBsT3yKtAU6YpXqabDFWwMVcCQaU2xV&#10;uoB2xVcmwxVqTpiraUpgS0wpvhStUADfAh3fFLlfhWuKrgeW+KuDeHbFDRB2oae+KrqU774q4P2r&#10;irq4qvKimKrF2O3fFV9KbDAl3TY98UNftUwKvXbc74pWksx60GKra1rihtDhVsnlil3BeuNK4oEp&#10;Qgn2xVb02NcVcIz36Yqu+xviq4fF0wJVBRTU4qpsDTkMVbDU2GKraYULgMUrgD4bYFWtGWNBirRF&#10;T7jClyAt1xVskdMCFh22wq0T8NcULlYr174Et8gT4YquCmlRvTFWtvpxSuA5ChxVpxvXviq0E98K&#10;rqV2G+BCmPtfLChVU1O+BK5xQfD1xVZirRNfHbArgBXfFV3M9O2FVvInrirgO/jiq7iOoO+KrVkF&#10;aNilt+lV8cVpcvQnFWnHhiq0ow9gcKrlULv3OBV1R3xVxULirmIxVxNRtihaKLirYj2JU0xVuMcx&#10;vvTvilx3NfDFXId6dsVXAb1wK2RXfFLg4O9N8CG68hSmFVLkQd8ULi+9MKVrNU07nFV3EV2698Uu&#10;4cjiq9acgtem+BVdmBHI9cVU6q+wNT3xVSbfp22xVVtxWoPbFXOq++2KFMLU0OKrmfgCKdMVU0cn&#10;bFW+BINMVbDU2fb5Yq0SCDTcYq4eApiq0k+FDhpVtSDvvXFVyopG3WuKrd12NMVXV6V7Yq2W3B74&#10;q5iAanFV0MgfboMVWq1T9OKrjTFVFuRPz6Yqu4E7HFVMITJudsKqu69DtkVbWpWuKrSOQFO3XFVh&#10;JG43Jw0q5RTc4quC1FRirYRQCe+KWhQGpxVt2HRfxxVYX49DgVuI4qviqW2Fa4obqE+eKrHjBFeu&#10;KHRx7Fm+jFKqtD12piqqq8txU4q3xoelMCXM1BXFWkPL5nFXUHQYq4kAYVdRa9dxiq8vtiq7kpHX&#10;rgVSKAV7nxwqsaKoqcVdH036Yqsbcgd8VXLyXr1xVzGuKqZDE7imKqq/EAD2xVc52oBihDuSNj9O&#10;KrlZa7Yq0jgfCcUt8qAsuKu4ct60xVtVA98UNUqemKt9x2xVeq13O+KudabEYqonpt1xVv4kNDtX&#10;FVXcdSD32xS2GU/ETXFVNiDU4oXCrbdyMVXqV6jemBVqklqHpiq9CK0r88VbYUJ44paUiMg9fHFW&#10;ppKfZ6YoaDeGKqZ4E9N8KXEMTU7DFXAU3xVsuz0r3xVp4im4wKpqS7UIr4YqqBSD8sVXs1flirSu&#10;obfbFXM3qPyGwphVeQAPiPXFVnTYdDiqxQR74qqutaHFDbdCTtirSHl0pirfw8h2xVU3LcVxSpsN&#10;9hiqmydzircaN1HTFUUiEkMe2BXM9DvirTUYFhviqzlx6dcVU+BbfvXChe8Zpt18cVUzEK1NScUq&#10;u1AB1xVeZaLQnfAqwhSajrhVctAST1wKtY717YUN8d8VbK+OBVgao3wq70yd+2KrjQdcVWhST8J6&#10;4q4LRiDvTrilvpuemKrio6064obHXwwKsNC1cKurvXFWw3Lc9sCtszN12GFWo4y9fwxVSKMKkmvt&#10;hV0K7VPfFVWgXtirUo4MQd/liq1mIUMe+KtqeK0HzwK2FqvjU4paKhCWXFVMjl8RrihVLVHt4Yq0&#10;Nz7Yq4sR32xVS4ipY4qv5UxVcVqa7VxVsvQdN8Ktk8uoxVTJ4mnjihckJ48qfPFVvx/aOwwKtIJF&#10;UNMVbjBH2t/fFV8iFHBHfuMVVp4xEaKak7nAlT4UNRue+FDuADfGCdsKVSNSdhtgVopX4Sd8Vb4b&#10;keGBV6V3/Xiqzi5PInbCrjt2xVtgoI5U8QcVXl1Fe+KqcgAodhXFCm9BIJMKr5U5n364FaaI0qFJ&#10;OKrZBUg9MKXKpO5xVfFGFbkRtgVeHb9oCmKtVA6GtcVcZDxCnqMULTUDiOh3xVtgQu25xS2fgFQO&#10;uBWmBIBbriq+m1B374pb+FBvhQ11G/bFVgLc+QG/TFWzVm32rihY0Rr8OFVgXjiq9TvXAruLB/iN&#10;cVdTwGKqc4ZV2GFXLFwUVxVqpOwrXFKsqGNBvueuBWwnDfqMVWwfBISehG+KrlapJOKuB5nFVSpp&#10;Q4oUgGGxHXFXSVG2KXFytMKtA8698VbEhUb9e2BVOQCVuRwquoB0GKtooYg4FWMQxKnrhVcqtQ06&#10;HFXLGVbl9GBC49aU3xVTnFRsfowq2FpQnFVtaGoxS2AGBxQvj2GBVy1YE4q2qFvowqqcgNjvilTa&#10;T8MULBJy2OKuU4q7j6p4gYVXSwiMGvUYFbRF2IHTeuKuaUytRaAYqoznidu2FWo5eQJrirg1dsVa&#10;Xr0xVW4Aio6jAqwIaEnoMKqZ3qoxVyoajFVUp4kYqpmOg5eOKqdeWwxVcAp274q5gnfAlp1A3GFD&#10;aS098VU2am574oWrGCa9cVVXiJWoriraUpuKHFVwPLcnFV32t/DFVofmDTFXUWmKuFFBNMVWrIWF&#10;W29sUuUFtxihxJoCB3xSv5npTFWh9oJ44q5gakHoMVWhPU2AxQtLODQb/LFV9eQp0xVsR8eu2Kup&#10;ihs8RuDhSs5g9MULa8hXocVbVS/XFWjGQ1EBxVco8ScUqnEgVHfAq4dOlcVUiprXvhVSerGp64qq&#10;xAFQe+Ku40NQOuKFsi7fPFWuTV4dsVbEoAocVVEblsBTFVKT4TTCrRWhBGKr2UeOBVqkAUpXfFVx&#10;NGC064pa2r8Q+nFW4u++Kr6164q2ar9nAqzkv098KGvka4q0Yx164qqAgClMVU5COQp1wq0GVz8s&#10;UtF+JqMVczArXvgVZ9ocsWLgjHdTvilUAPRh1xS2KKKDFVM1Xp3xVelG2bFV7Cm2KFPga7YVXfZO&#10;+Kr+oGKrxQjfAha2+FVp8MVcqEGoxVNdI04303FgeORJa5PRrS2WFFUDoKYQgIsDJsm8KGvnila7&#10;UxVK768ESkk4WYCV2MX1xjOxFB2wEqU4jUKKZBC/lx3ySoG5lLmmKqIFcDJbKxX4e+BKFeQ9DgSo&#10;u+1MCqLvXpgVDTP2GKFNVBNTUjFUVEhOwwIRUQpscKUUoxYqqjJIV0FcUKyimFVVRihUUUwquG+K&#10;t0wq6mKt4q7FVvU4qvGKtUxVsmmBLVa4VbAwIcThV1cVaxVvFXYq7FXU8MVdiq4Yq3TFC8LyO2Ko&#10;lRQYUNgYq3TCrYGKuIpirWKuxQ3WuKXYoaOKuxV2Kt4q1ilxOKGjvirYxV2KtYq7FVtMVbxVwxVa&#10;cKHUxV//0gzLwOYjkrOQjPIYqpgSSEOfsg71xVa8pY0wKrwpGgLMKsemLJSeRpG47AYaVzLx6fEf&#10;DFCyN2X2OKqoViKyCgOKHIC1UAOBKpI6oOHj4YpUWT4eoA+eKFIsKcVG+KrfTfq2FW1jpUnFC0/a&#10;pWpr0xVcrkEkgVPc4VVq071OBVKRgEqPtYVaWbivxipwUqypQk9ThVYFdmqx2xVW4im+BVlR3NMV&#10;VkcMtDviq6JwopxHXqcVWOoegJoK74q5ioO1TiqlHV2oDiqL+oMI+bCu+C1QRjMx3FAMKrnCRKVX&#10;r44qh1UD4z1wq5W+LFDcklCKb74pXSyMwJ74oaXii8i1CcUrVmDCi+PUYoWyFh8NeuFWhUHoCcUO&#10;PUnpirZLKtD3G2BV0UYZfiO/viq2SNQfDFViR1OKVxUfZJxVcIQR7eOKrKLyA64qvkFSadMVU2YM&#10;Pliqg0oTbCrahm3Y7Dtiq8NU7dB0xVpnINPvxQ71mqOO3jilfGOI5BqnwwK2TU74qtk5H7O2KqCe&#10;puThVzNUb4q6IKd/HvihUlQMadcVU0Xi246+OKrPT3J98VU3VAeprhVWU0WoGBXKWkYgjc4q6RPS&#10;FT1xVRQlvtCgxVUhQAEt4YqovSpOFCHY8sVaC1xV0oZtgKU74qplKke2SVVXpTArYXlWvjiqx4gp&#10;qx3xVTpzNemFCoRTc4FWsyGvH78KrVFd8VaBPQnfJK54iKE4qvAqCR4YErQO4wKpgHqe+KtgFcUO&#10;r3xVwOKFwqd164UreP0nCq4UG564q5jy+eKrOPLFWugBH04VXOQRReuBNrSh6HCh3Hj1wJWk+OKr&#10;1XqcVXogYVO2KU10rVJLJuIb4D1ByJFsgWUQ3qXCUWhGUkUyWx/6OSBuuRVXDqwrgVxG23TFUFfW&#10;4lQ9yOmIVK7S5a3fg3Qnf2ya2yC1nDCla4qjonGKFete2KUPdDkpA7imBgWLKWtbkE+NMKhkCk9a&#10;5FkuqD3xSqRAcgfA4Eo2SUohI64qgGPLc98CqbAEV6YUKN0nqxMh8MQxkwq9gCkg9suDUl9dqEZJ&#10;VlDXfCrm3pTrire304VWilR0xVc9CKYFaFe+FW9qYFaoAKkVwpWk+2KrwAd8VczbHArhv1H44qup&#10;XbvgVYF4dcKqnucCu+1ilwBrgVfXYDwxS6vjihyVPsMUtgUO2KrjQj3wK0oAO5wKqKBWgrXFLYAY&#10;79fHFW3JB2GKtNUioxV0YqN8UqgBGKudRUEde+KuqOoxSph+TYoVONB1wJcaHFVp2+eKuXcknFW+&#10;AU1H04obCArTFStCld8VbK8zvtiq2pU+2KqqjbbFWl+E08cCriwrileaGlO2KrHWnapOKHKSDvgV&#10;UcUI+WGlWmEHqaYq5lVBvhVYfi+WKruYptiq0nbpiq5D3rilepJ3PXBStFe5xS1TtgV3XbrhVrj7&#10;4qtZu+KFyHf54oXqadcCVrEgdcKtcyT1oMVXEDYLil32ASMC2tWhNcKtsR0wIWsCfowqu67YpXcB&#10;XcVwK7hQVH04VWDapwJVflirj44qsPud8KuD1NO+KHcaYqvDbVwK2DXriqwr3HXFXU8cCt8eXTti&#10;rYoxwq0VpsN8VpsAsdsVa+KuKW2VA1SN8VXoFoTTbAqwGtQPHFW+XXCrSkn3xV1anbFW2rU+GKuO&#10;/XqcVWtsaHfFV4FafqxVa1QaHFDYYdBtirVRSik4pbRiKg7jFXKpO574oVAobr2wJdy3HfEquIHU&#10;4FXEKBSmFVkgUD3OKrWVR064VU6Hriq0I32j0OFUQlSCBuMCtKlTXvgSqwsDUNsMVaKgVZe+Kqda&#10;GtMVbVqKadziruQANd8UNKwpv1xVp99xvXFXLVAT44q5GPbFVOQ0OKGlPamKVxI2wqtMgrQ1xV3T&#10;c4pXrxKivU4oXNCABx+/FVhJY1OKrXPamKt0rSvXFVhHGtd8VbpttscVX8aEeOKrZKlwT0xVfUd/&#10;wxVwAqK98Vc1ehpgVykr9OFXFSOnTFVwUU23OKqY6kUxVVAAG2+KqbVHTpiqxWLfPFVyDep2xS7g&#10;vL4sVXcQN1xQ5CRUjrilcqhq174oXRRqG3+jAq4rX7IxVoRdQdsVVUqi0GKurXY9cCXEYqtNQNtj&#10;iruVRsd8Kqe6Ch3GKuWg3H34qvU1r74q1VlNRviq1GbmeXQ4q5lrsT1xVd9lPfArR4jcdcVWs3E1&#10;64VbDgCv34qvZC45Ka0xVqMgVrirZYqajfFCwrzJZu+KVhhU79MVbJC9OhxVfGF3HjirfAkYqvoK&#10;/rxQ03gK4qpInEkt8VcVViP5tq4qtoymo3p44qpBRu2KrmBf4j0xVYFpVh1OKWlou2KFybmmKqtQ&#10;u/cYFUgCp5duuFVxbkNsFK2rHFK4ygdcVaaVOlMVWM/Lp1xQ5m2A798KuC7A4q6RjTfxxS0pBND1&#10;xVcNtsVW8iT3wKuQCuKruNGqemFV6gE064FUXoWoowq20YWhHU4q2yeqte64q6tNj2xQ1uTiqojA&#10;9/oxVxdCPHFXAEbimKtAqHHLrXFV5PFiCcVWNQ9DilomoAGKuHJemKq3rmm304FaaZR9oVxVxlD/&#10;AGR0xVTBIO/fFVZRxHjirql+pwobbiBXviq1QBucVbopOw+/FKoFBNDgVwSorihTZN6nfCrYNKEY&#10;quI7nArga9qYqtKU379cKrVdSKn8cVaVx1r0xSu5Kqlv2jvirf21qMVcwOKFvDfc0OKrynbviq7h&#10;xSvc4FUWNfnhVTlkYEAVJ74qqKvJaA0PXFXcuAAYV2xVRMoJ2rXFVVW2LHrhVaGDHfriq8P8IU70&#10;6YFbcBfmcVcW2piq5lBoPvOKVORR0PTFDQNenTFW6A1oaHFV6j+bcYq1GisC9KqDTFVlATTthVzg&#10;qdumKqiFXHhiqmZB13xVp5CAMVbkJNAD1GKGkIAp4Yq6oJqMVXGI0qu2+BW0jalScCrudR0rhV0Z&#10;INT0wKqFulTthV1eJHhil1Q5oOmKrCSjcR9OKryOfwjau+KtFzTjXbFVquAd8KtycS1KbDvgV3p7&#10;E9MVaoH+30GFXMn8tSMCuUkn5YqrBgp3xVa8YY1GKr0UIa9sUN8eRrirTp0riq0oK+GKqZj4tua4&#10;quWSm2KqgoKDFKm7UoB3xVs06dcVWFyCAOhxVUlqRt0xVpVqCtcVX8OIod8VWsSKYq3yFd8VU/TC&#10;sTihyKxNW6Hpirbq3KvXFC0HqTilUT4sVWyCn2h1xS6RK0AxVxHAb4q71AxxVuQe++Kqcj7UHXFV&#10;JqAbnrhQvWXl8JG2Kq4lULxY4KVahH2uoxVtyp9jila3wjbauKqZY/PCq5FJGKt/Eu/WuBVikjth&#10;VcFqa7YFXB6H2xVYZQpqemFC7kRuN64FWIAa8hU4Ut8uPfFDlKmoYVPjiq5FC7/hgVYtep64VVUU&#10;8a9cCt89qYq01GFfDFWhRtvvwq0/gvTAq0OQCB1wqqxqSA3fFW5xy6dcVXIOKcfvxSoEAbDChSKA&#10;74qsjQg1xVUAFakYq5mKEYq4yH7WKro3DggigOKuCge+KucAry7jtiqzkDtirTvQUHXFXKuwPfFX&#10;cBWoxV3EOd9sUucAe9MUORaDpSuKtgHwxVaa/wC1ihtXJG2FVyxcicCtMKbDFW12O/TFVNj6ZoB1&#10;xVVBHRh2xVpo6Gq98VcfcVxpLZr9qnHFW0IIKnFXEU2OKtqo6nAhp3BBFMKqagqp3xVbxB3B3xVs&#10;KW60xVtGKjffFVzt+14dsVbADrUYq00PwkjbFCnxJHE9ThVUQAde2Kqj9KqaHpgSoSIeowq2ko48&#10;X64q0XYbDpirhISakYq2y17bYqsoV+WKruRrUdMVbDVNeuKG5mqeQFK4qpAAkjriqqkfEAd8Vafi&#10;did8KrQpPU1pirRbl8J2xVpRT+uBV4Yqanr44pbKgUriq0ID7Htiq/iaVPhiq5STQjFWimxrihT4&#10;eGKrhJ26fPFWjUmuFXBQ/XqMUu4dSeuKFJmq1MUrQO4xVeAAMCG0YLuMVcXp88VbPxbjFLinjirf&#10;FabDfFVwPXxwq1So2O+KGj8WzdcVVEPwlTirgaUrirdB9GKGwvLAqpBC8zBEG5OKHouiaatrCopV&#10;u5yADFOAKDLQFXjCrsKuO2KoG8uAik4WQDDtZ1SvfatMnTYlsGrPatyQ0Wu4ykhiyvTdWhuxsRy8&#10;MCo24loPh3w2tIU7mp3ritOYhRTwwJQsjk74Eod3BwJUXPhgQh5GoMUIVfiap2xQiYl39sUomJem&#10;BCLRNsKLRCqOmSCFZVA6YVVkWmKFVRihVAwqvphVvtgV1aYVbxV2KuJ7Yq4DAlsYUOyKWwMKt0AG&#10;FVvQ4ocdxXFXYq7FXYq2MVdXFW8VdiranxxQvpiqtENt8KFUDFC7phS7FDWKW8VdgV2FDqYpaxQ7&#10;FXGmKuxVv3wK1hS7FDqYq1irsVdirq4q7FWsVaJxVbhQ3Xvir//TCMHYVB6+OYjktPQVAAPviqg9&#10;X26YqqRIuzYEqxJZajYYpaiTejU3wqt4ipPJQMVUY9zWnTFi08hfZakVxVfLI6ilaV74q0pXgQFq&#10;3jirjHU1YVp0wKtq5bkenbFKqzPICTgVa7pT3wqoMVVqUNThQseoIr9OFCoHHRRt1xStbc18cVU5&#10;KV64q3JKRQKNz44qvVAQaklsCt17P0GKqkcSV9SmwxVcBzJKjfFWvTqPiPfFVjxBdx0xVY0wrRcV&#10;XRpy3G2Kqs1xIFEfI8RgShyx6DfChRkU1+LvhVay1NB2xQuEQYntilqYpGhY9cUOQh1B6YpcLT1G&#10;CuQAe+Nq2tsluxVDX3xVCSMzv1+7ChEfs+B8cCrGApxHjvhQuPxUqNh3wKuVyPhXc4pcxrsdziqw&#10;oSaE0xVTa05HbqD44qiCQAErilZ6Sg13xQtYdh0xVoQcaHxxVy2xY+oOx6YqtKNuWIwqpEuTRQDT&#10;qcVXN0oOuKqcjcKe/XFWo5CxFBiqu3wnfc4q2HVQSx3rgVZzEmx7+GSVZwArToMCoi2i5x18MCrw&#10;qg1rWmKFN+IavXFVI1JqRhVY8VDiqmpPTrirQkam+KthUegbqDXFW2pWgxVz/u9jucVQ7JXc4UO9&#10;IcT74q0YCm5xVZuuKtxqSa0wqsCVJA64qv3pirpo+W5xVYqeOK03VVBHXFaU9l+nFVvGprhQqCi7&#10;7HFLTHkOQ3OKrAtOoxVfTagGBVJYx1OFWmrXFC1iTiraqBuMVpcxqNsVaG3zxVe5UoK/axVTC1NM&#10;KqnKnwqd8CrGQAUG/icVWcKb9cKF4Su/bAritBvilpYgT7DClelKb4Vc4qKV+jFVMDhuDiqZabqn&#10;oOAx2yJDIFllvMl0A6HrlJDNWmtWgAdSCMiqxJQ2/wB+BbXFdum2KEn1CzJ+NNvYYQhqwuguxO+T&#10;SnUFwG6npgSjUl2r74oXSfEDgQx/V7ffnhCFfTJjJFVqVG2AskxReNCMioVgaGuLJqeUHbwxVQr3&#10;64odT78VaCBjQ4oLE9ZgMcrAfQcti0pGwKmg2yaqfGpqcKuJpt44VWLQnfviq9o+P2evvirlJGKr&#10;yB3wJUgpxV3UVOKtcS2+FVwFPfEq2BvkVW8ggNd98Kr+PIVB3xV3H4ad8CXEinHvhQ5SRscBSvpQ&#10;VwK4HxxVz0IxVdxpRjilcm/tirSDlv8APArar44rSoEA3rWuBLRbh8sCuWUnbClaQeVDiqqrDocV&#10;bElQdt8Vb5CnucUtsRiqkCp3OKFwFdhirTIV3bpgVoEkVXpiqqoKLv1xVaRUb9MVVVoae2KtuwOw&#10;GKrS24GKrSu2KuIG1NsVbPjilYwr8zihduBTFXcvvGBWuRJ3OKtq5wqqK2Ktuqtsd8VWGPiKDpir&#10;vTotcVbEQXr3xV2y7Yq23WuBLdajFXEeGBLagAUwqs70xQ6g/axVwK+G+KHMOR8Bil1AOuKHca7n&#10;vgS4VrhVVBAFG2r0wJaVuOwFd8VakFem2FVGlNsUL1P0nFKtUgUwK0emKVPiKUPjhVeWA2GKuV+o&#10;PbFVreO2BVxcd6AjFWg1d8UNMdqYVXrtgVcaUxVazH54FWEk9cVcppt0xS5mIPthVdG1PixVeX5H&#10;fFWitTXFLdademClaVa4ULXDdBiq9CEFR1xVaYjWoxVcTx2OKrAoBrihenjilpnKsAN8VXg1rXvi&#10;haAtdxXFKygB2wqqgbb9MCtlD1HTFXKpI6YFbr3AxVpgvUDfFVgck74obXrhVcaE1PXFLVQnXrir&#10;l6Urtiq8EhKYq2G8PpwJartU4qtD0Hxd8VUi9fbFDZqBXxxVqtB8QxQ4EMNu2FLlO9F3wKu3Ddds&#10;VdXicUOOxqe+KViglyRuMVcwrhVqnjiriR0xSqrQDFDchA+ziqnyIpX78ULygPQ1xStC0ap8MVcQ&#10;GFfDtirq7AnFWqb0xVthXY4q0aLiq5WAHLFXNJuTTc4q3x+KnhirfU++KuVgDXvirZWp5EfLFVqR&#10;noMVXNGF964pWFRXbFC5jxNcUuIB+KmKtkdPuxVtVA64oWstTTtiquiilQNhgVcu2/bFWw6dWxVx&#10;O+2KtVocVdsPpxSpMxpXFVgbj9OKryynFXKoZTWta4q2OK/Z64qtAoQD44oVm+DZthiqkULCp3xV&#10;b6bEbVpiqxowF674pbVRQ16jFWxUdO+Krq8Rtiq0VB/jirhI3h9OKrwMVWtQbVpviqx1oaYqqwxh&#10;vtbAYquYgmo6YoWsw6rihUUV274pWOGB3riq7iSKdDiqkQamu+KFqLzHy2OKVR2AoFOKrWYEYpWl&#10;P2sVaCAnFC4ihoMVbKhuuKrY1AO+2KrnFSTilqldyaYquWL4q4oWGMA1rirZAYV74q0OXUYFb5Do&#10;wxVtF33wq05ptTril3E9vwxVwjNaHocVVDTiVGKrljCmvQ4FU2WhJ7nCrkQNgVuvGijviq8Vwq1V&#10;mO5rihTY07Yq2hrviqoW2xVaVB+fjirmboxNcVceLdOuKWwgXcdR1xVdXu3TFW1Cd8Vd6S9h8sVX&#10;bEUAoe+KGkUVoeuBXFaMQTT2xVV5K23bFLggJpiq1wenTFVF1YnY0wquWp+1ucVRAHw++BCm0isK&#10;DrirfGi160wq4rzNKbYq0FIGxwKtkkYimFVskdRUYpcIxxoBtiq5AOgxV1T0GKtowrxOKFQECppv&#10;gVTkl4HfqcVWupbapHhhVakfEHFW+e1DiqkFaocjYYqul3YeBxVb6YBG9KmmKryWHwkfTirTNX54&#10;q7ioHI4q25EhqnSuKrRVgQOtcVXQMSu/jiqqzepsPvwKs4BBQfThVeIaitdxiqwE9xirXIgUJoDi&#10;rQIpt1wq0QwOKtBQa0O+KrZCtKNscVXoooN6nFWmAGwxQ0nIHmor88VVJJFQdMVXhtqYFb5UGKtp&#10;uCcCtSSq9EruMVVEUBQzb4q1KfhoO+FKmoYfCdsKtk0O+KujfwxVTl5dsVU1DFcVRIoVocCtJUD4&#10;jsMKqqoGHJcCtBWB36Yq0UoQTgVdwr8XbFV4PE79MVcxVtu2FW68dh0xQ0SxNT0xSpye3XFVJYyf&#10;iY4UNlwvXFK5QD1OKrT8BO9RgVUZlA2NDjSrDQ0rucVXB/5d/niq5XqcVVhViCegxSsf7ROKFNwc&#10;VWoOIJxQqp8QJOKuKgmhxVoptQHfFW40KnFXSvyWhHQ4pUj03xVyguMVXrEO+KtsUIoDviqiU32w&#10;q0U3xVRkfgx8MUK6DgOTDrimmlZiKDpjSFqMWJDUxVeFpscUrlh5bE4q6N9ynTFWmDDr3xVslVXp&#10;viqiDv164q2zA9cVaMQK1O4xVyBBt44oXopLUXCrpEFKdcVWKadcVdU7mmKrkG3I4qvTYknociq9&#10;mA3ApirRcUIxVZ9pqDCrbRmtB2xVSkjPbFWoZSCUBriqqHI64VX8hSpwKtDV3HfFVhUjCqmpqcVX&#10;tQ4pWk0IJ6DFDYYdfHFVUUp74FWOlBXCq2pk3UdcVUgCCfHFVQJ374qtaqUIO1cVXKepA3xV3L/b&#10;xS6gJxQ3Ucqdhiq8UpUHFVBm3qMKG4yWJI3xVVharDwwFV0jlTt2rihQkJ2I8cVacqw+LqMUqhYN&#10;QjwxVd22wqtYHocUuJYR8eu+BVibHbrihV9apI6k9cVWy1ArXc9sVWJGB9quKtuAvTocVcychyHX&#10;wxVbuTQYqq1ZcVWnrU4q1yJ2OKr1JK08cVcy8aHv0wq0g34nfFVMSsGpTFVfYivfFVIhWPTcYquV&#10;Qtad+uBXVVdzirXDoe2FWgDyxVsCh5Yq7ruBiqySo6g4oajUdDiqrUqN96YqpSddsVbVgfi+/CrR&#10;UPvTfxxVxpTbrgVfyLqR2xVYslNqVpile3xb9MVXqW6HcYqpg8evU4q5Wod8ULhIOmKrTTvirYIq&#10;KdMVamIY7YUrXPLpiqmIuRxVqvA8TgVcCK4oXmMHfFWgnHc4q2h2xSuNQPHFWqEbk7Yq0W8MKHLv&#10;tiq8KOuKuDCtO+Kr6VxQvZaCuBWyCoqN8UHZlflbSdhPIKE9K5E7td2zGJOIpkwGSqBklaO2FDsU&#10;oe5mCA4QyAYprGpndRUZOmxjFw5kFDvkTJiSoAjvkEIvT1f1AYzvkSrK7ZmZfjNTgZolBXChQmlA&#10;JAxShGkNaYFUHkNcCFoavXAqElfkSMVbjHQUxQiUWnXAqKiSgriqJjWg38ckxRC0OEKrAUwqrKu2&#10;KF6rhQqqKYquArhVumBXUpirjhVonbArlFcVX9MKtHbFXUrviybGKHYq0TihwPjireKu98VdirqV&#10;xVwGKupiq6mKtgb4oVIl5GpxYlEAZJLYGKrsVdTFXDFXUxV2KuxQ7FLRxQ7FXYq7FXYpbOKGsVcc&#10;UtYodXFDsVarilonFWvfFW8ULcKuxV//1AIEZYFzuMxHIUJZHl+CEFVBqcaSujqPhxSqqKD2wJXN&#10;yYUNKDCqGdnLCOPsMLFyICd+veuKVQBq02GBDUzOwABp8sVWiHkaE9MVVEiVdlr71xVWNI/lSmBK&#10;gw47N1xV3HxOKtemT8VNhthVrhTcHpihY6cmBqCcVXyytQIAB2xpVH0XQ1kpTCq1EEjU8MCrhGC9&#10;T2GKrlKioHXFWlQKatTFV7SeoOAIA74q3z4jY4q6Gr7frxVdcIQONRiqjxEdAKEnviq5pAFpiqgo&#10;aQ1PTArbDvhSpoKmrHbtixVU49SMUqMrjthVRnDMQo74oREK0XiKVxVWWgG+BKFnBZuA6d8KFgh4&#10;HkT0xVWd1416YpdGgb4sUNvGHoBirvTSIGpPIHFWo3+L28cVUnc8qD6TiqpGOW/jirpuIag7Yq0I&#10;2c/CMVaKlCKkGmKqRLzkBTQYqiSfRXiMUoYirDbChWMYYUO2BVAwktVTSmFW+ESn461wKpyXPqmi&#10;jCqoYeIq5+LAlSMKtu2FCqgVQKdMVUzykYcOnfFVVVI6E++KrjsKDAqmYzHU164UOTehrXFV7Ltu&#10;MCodYAGo1QDvhV0lBXFVERSSfYp74qruiR04jemKoaaQP064q7iVFT3xVtEINX6Yqvm4yNyPTFVC&#10;bgPs98KFEyFRv1wqvjJPXFV4A3J74EuZQOprXFDjHQVxVCvU74VXRkD7QxVeKVqOmKrGQutMVajq&#10;B8sVVHpSpxVTPTfrirhFtvgVSZaHCqnxo30YbQvqa1wJaBA698KGxQD3xWl0al9zsDitOY7UxWlk&#10;QalW64qvegFcVWKanFLTGhxQ2ZK7d8UuBIFOmKuY7e+G1W8wMCuLUHzwq2o74qjbDUnsyACaVxIt&#10;kDTM7TVUukB+g5SYs1aWzEgLxGh60yCEOyuvwtiqxlBFDvXFUou4DCxZdwTXJAoRFpd8gN9xhSm0&#10;NxvkUo1JVYeJOBCjc2ouIyKV2xC0lWnRmGco2wPjhKp9HbFgMirpQESvQ4skOxLHffFDew9sUtUJ&#10;3HTFFLlFOm+KpN5jtw/xL9OSi1nZh9wtWIGXMVJR44UNMKmuFVhKggmte2KqlSw+WBXcTirgSemF&#10;LbUUHxwKpGpHvhVrfpgVetMVXL07UOBVtKsPAYVa41O2Krx8e5wFW+NcCWwgxVcxUCg3OKVIjkMK&#10;GuI8MVVeRbYnp44FXL7YpXoaVC9+uRVvcmmKu3XqMCW/SPRsVcqdvDClzLvviq0jFW9hiq4+C74q&#10;0QP2uuKuChR2riraL3xVcu5+PFV6gbnAqpQNtiqx1xVpVriq7YYFWn4iOO+FVhamx64q0Pfriqon&#10;v+OKWyffFVlP2q4quKgDrU4qs4Eb4q0i71JxVeo3HgMVbElCaYoVK16DFWg3hirqkCpwKvQ0FMVa&#10;+eNJU2PE17Yq2rVOBV2FLXL78ULG264q4GnffFDYbFWw698CV0lOvbFCxRXfClcWDADwwJaDEbHC&#10;heCAPE4pWld64UNHY0BwK2HrjSruVdq4pbIHXAlaG5Hpiq4gHCrR6cQMCrACKV3woX1UnbtihewF&#10;N8CVhPE74qtLVO2KFwocCtU7k4q2D1wqtehrvvilsKegwpXBK9PpwK2CQd/oxVadtsKtla7jArtq&#10;bH78ULigU0O/yxS3xIBY4oW7tU4quADbdMVW71ocUuJ3xVugK8sVbU7Yq03tiro2PRtxirhXlXxx&#10;VUAYitNsaVr54q2zDce2BVnGg674oW7/AE4VbUmpxVxXucUtUc9MVVAOxxVsU3psPfAlzgChBqDi&#10;hbQDviq1/jHTFWhWnxb74q2TyG2KrGFfpw0raqAp8cCuWOSTYUp74q2G298VdU98VVAtfniqmu7b&#10;YVaYGtdsVarvviq4V6DFXFtqHFDgQdj2xVsMK0xS5uhO/wA8VWlhhVoNtTtgVutemBXMWLcj0xV1&#10;N98UO5YpXBSoq29cVbSShPicKrD164qsqRuDhQrI5oATUDAlVRhT54quorbdMUtFNgew64FWjipN&#10;d64ocCG2O3ucVU5dumFW0krsR9ONKqFwPhHXAq9WFaYqtKkmjEYqvYqRv2xVpGCiuKt7g1xVokEV&#10;AJxSuFCKnFVjL9+KVNom69sUKhBQbYqtHWp64quU0PxDfFXOWNS344oWrNQ8abYqvZgaBcVUynI7&#10;9cVVOPxAjfFVh+E1O+KVNmLHf7sVW8hWmKqjEKtB18cVb4jiA25xVxVdhiq1VBO5piqsBv8Au/sn&#10;FVgRk+WKF7LyO21cVaQjlQdtsCqg6bbnCrbGvtirRUKPh3OKrCQBXocVUTt7DFWwhb5YpbNeNO2K&#10;tbCoGKtx7V5Yq4Hl174oXiGnviqmeS7CuKVtWHXviqpyG1OvfFWytaDFCyFKt8sVX1BNCd8CrZax&#10;nlUdMVUg/LcbnCq/7W564qqAjttgS1Ri3Xr3xVc1QaYq7pviq4pVuXtiq8lQKDrgVSk3+zhVch23&#10;G2FW3UEVXbFCHYtWmKuVW2qMVRNAOmKqLjqOhxVwUjrirZqxHfFW0B3U4qrNxKFR1wJUlHHdvHCq&#10;IB4geGBXBQNx44oWEFtx1wq2woOb9cCVpO/w4VXcKgVrXFVSTYV8dsCqaoMKuIAxVdG1QScCuaMk&#10;VqK4oaFUFetcKrhKabCh8caVYebcV2p3xVvgK0piq9qVrilYTyFcCrqIxqOwxVsRhTU9K4oWug9T&#10;xGKurwav44qsJSu++KrmG4NdsKty7brgVZyrvTfCrSNxBBPXFXGh6b4qsI4HcYq2X5EVGw74q5V+&#10;Ll2xVr7VR2xVcaBQB0xVaQD88VXLX7K4q5K126jriq9Su4/HFXK+KrZT6ZqepxVaxDrRaV98Vcqb&#10;V8MKruY6ke2KuK1xVaF3qTirmNGIGwxVZKoUVp1xVtWC08aYobArucVXRoBU4FapU/EdsUqrKBtv&#10;Q4FagiDHlSmKtk/FTrhVUAU7jrXArTfFucKrWGKtqAqcevvirQQEUJ/riqxFZfvwqqFCfpwKsbrx&#10;61xQ3T0/gOKtq3P7IIHvgSqAg703xVxr27Yq3zAFSKnFXDY1PQ4q0qkAknbthVoEEbn7sULjxC8a&#10;fMnFKmN1qMVWHrvhVbQH7Q2xVwKcaJgV0kZIoOuFV3pgRBh9o9cVaDEGoxVeSqt88VRDARrRevXA&#10;qjtJtXFV5UJsa4qtDK5oR0xVV5LUJT3xVdKFBHjgVTkkDGh7YUOoCOQ6nFVNzXbFVg+EmoqMVdyL&#10;Gu4xSvjkUijdRiq0FW3Y0wq2rBiQOgwKtkIrt3xUqbQctiMKFcCoAPbxxStXkop28MULRGOvfFK9&#10;gFFe+KrXeh5DCqxZR2+1XFVU/EffArRSoocVWlIlFCTy7Yqpema9anFCorVXi21MCrB1wqvDcd++&#10;BKkUlD8wKockhfJ9n3xVaCDTfrtiqoVpsd8VaVxihUABG5yKVoeu+FXBzWvfFWpHqwCjc4q2lOjV&#10;HzxV31cAkrscVVFUFak4qpyMFq3bFWkdZO9DhVSYUFK1OKtIBiq8GM9a1GBWyRSo6YVWqgUYquLU&#10;+LxxVdy5Lirl+HcdhiqmF6N374qvIIO3TFVkpq3HFXGN1AYAEHFWhyruMUqijfFCxQA1DuTiqsy7&#10;UOBVFiADtkkKPqFacCQehxVfEzJgKr3Nfj+jFDiK7YVUmjKGpxSuWoFeuBVSMkg1GFVUv8O4qcCV&#10;tDSo+7FVJOtADXFDfAb0xVay8d+uKrgDTYE4q0VJND3xVVVaUpgVa8dGB798ValJYhhiqnIp+0vX&#10;FVSlFBPXvhVpXFd+mKtuA2+K01vWo7YrTgCu9ajFW+Q+/FV3ELum+KVtN64ocUrvirbDYUxVTZiD&#10;t364VbLVO2KqRc1oDtircXvihUZeO7dMUrqCTYd8UKUicdlxVqA027V3wqulIAJxVaiGnXbrgVUX&#10;4ftdMVdJFReQ774qtA5KCeoxSvjZm2xVxoTxPXFVPcNQ/fihtEYVp0xWl1AOuKqbtU16Ypcy7+Jx&#10;VaVNK++FW12O2KtOCemBVoXChWBpucCuZuZ4nFWgKbYqu2X+OFVjAHcYq0CB13xVtVBFa74q36hU&#10;jFV/XfocVb5dBihWdtqnAqO0PTfr84NKoDvgLVIvSLW2WJQo6DEKAiV2ywBku74VdiqlK/HCyDHN&#10;Y1LiCoNTkgGYDEb25klfc1GAlSUKXBytgtpyPjiqfaRZFBVhQnKykJ7HCFFO4yQZqV5N6S8cKEsN&#10;6DsMVcZKnfY4FaZuXTrgVDyyUFK7+OBVkZ5Yqrxoa4oRMa0b5YoRarttiqJRcKq0YwoVlGFVRVxC&#10;FVRhVfWuFDeKt4FaHvirtsKu274q2NsCrsKuO+KraYpbrTFXYq4DFDYGKtYq2cVa+eKtnFWwK4q4&#10;4q2PHFDY3NBiqKReIwoXgYVbpireKu6Yq7FXYodil2KHYpdXAhrCrsUuxV3fFXYoaxVvFWsVccUN&#10;DFadTFLWKuxV2KGuuFWugxV//9UGTErA0q2YjkqbEuSQABXfClpnNfgAAwKuJI2bAqznQGm+SVtH&#10;EdCOuBCxIS7liaD3wq4MC9F6DFVyqA2Kum5LVwOuBVW2UsvNz16YFXtLQU674pU5WQciTVsUKcbi&#10;n9cKqvqAkDAlTm6eBwoWRpxTmD3xVSUmpIwq2SAKmrH3xV0b12ApXArn3xVTjcRVoKnCrSqdw/c7&#10;YqiGjonNaAHAqlIKLy+7FV8Q4rybFVvrK7UxSt4/FWtfbChtVAbcHAqJARVqxFa7DAlQnmWV+IFK&#10;bHFVrqFFTQj2xQsaWvwqNuuFVMoteRFcUOehACirHwwpVzAyLywKsaRjRV74VWFlRvj64oXkiUVA&#10;oBilSKb7b4oWspL+mg3PhiqosBj+FtziqoaV3FMVWim9MVW1VTU9cVWiQlqDwxV3Duo398VXD1K7&#10;4pWSxClcUNLRRTFVkgbgWOxGKtRSbVU1PXFVUAvRmPbpiq5pBtQYpQ8tFeoFSemFDSRmp2offFUR&#10;EOVeQqcCUOWrIUp0woVOApTFVZEoN+hOBLTJx74UKTAvsOmKtJGHNGJphVWPBPsjfxwKpswXZ98V&#10;U3kVvsjfFCjQndhiq4GgxVZJv1NMVbgljiJLUY4qpSsZGDdBXFWmr9GKr6s/wr0HjiqjLGF2rhVb&#10;FDyO+KFzVBpiq4rQb4pUwlTXrTFC+U8vs7bYqplB0OFVN1UDbFVNWLDcUwq73NcCtj4sVVVAI36D&#10;AqmdycVbBIFPHFVjCm5OKqVN8KqgQBT3NcCqLCuFDq4Uqsfw9TXFXH5Yq6tScVUuX82+KF5UV+HF&#10;LUlGOKqRWhrhQvB5b98CuZ+1MUuIHQ4q6g+eKrqYqtoCcUoqyvmtXFOnfAQoZlperxzoPHIGLYm9&#10;EkG9DlZCENJadSB9GBCFntBItKdMVSKa2a0k5D7Na1ydpTSw53C8kG3euJSmUYoeNPlkVRcaDjQ4&#10;qhbrTTI6yR9QcbQmsQalDgSslXYg4ql8w4ttvirVajFLajbFV6g036YqhdVtvXtjTCGuQYHcRlGq&#10;dvbLgwQ7LhWlIgCtcK02BSlepxWlw8QMVps74rS3YYUqbrU1wIXKK4quAqaYFdw49cUuHhirYHHf&#10;viqygGKFTjRajAlpWpXFWwe+KrSa4q2ooMVXKorv92KVURjc9Tiq0fCaYFVBTAq3mQaACmKtqtcC&#10;V4qeuKu5cCKjrilby39sKuG7bdMVbaimncnFXBafPFVnMKatiqq3FumKtlgQB4YpbFF3OKHK9cCq&#10;idd8CWpAB03xVZvXFWnbiOVMUOVuRLL3wquQE9R9OKtSgqRXviq0ijDv44pVDQqKjvirgnKtOgGK&#10;tRgsDUUxVeygDfFVoCV3GKthADtiq0pTrirv14obBB2xVUNKYFWg1xS5z/MevTGlaI23xpW1G1cC&#10;WhU0wq2SCad8UO9Lu29cVaoF3pXFWiCTuPuxQ5QMUrgQNuuKVtRUnFDfIfZUYEtMlN+2FV1CAWxQ&#10;0WJG/XFXFa7nFWlUCpxVcDTfFLS174qq1Kk4EtrQnfuMVUtwTXCrfavfFDajucVcd9sULZRQ/TgV&#10;ognFVyigJ6nFK40YVJ3wIaI2qMUrJGFKAb4VXDFKpGKVI74q1wNSMVa41O+KrlNDQdsUNSL92KGk&#10;DgEihOKW2qTU4qv5qBviq0sKE4q2PhAr1xStahB8cVaUBRTxxVVFD0xVzJQ7YqtIoMVcBxOKqqOQ&#10;N/oxVqnLc4qtlUAUrvgVYxqMKFyiuKtoK17Yq0Tz2G+KXFWApTFXc+OzYq2pU9cCrmfmAvQDFVMx&#10;cFNDXFXcuIrirRowr4+2FWlog5HFDauDileSCNqbYqsckAsOgxVTjUfaI3wsW3c1CgYGSuvI712O&#10;KrQANxirUiACoOKtJQjFW+NenbFVrLQ7jFW0HU4qtKb7DFVQqx+1iqmu5wKqmPfptirRAOw2xQ4x&#10;9Riq1gQOtcUtIoPvihVEQY1PQYpU2UKT+GFWlXnuMVcqKe2/jirnQKK4quFAd8VbMgA2xS4huvbA&#10;rgxJNcVc7VNQdvDFC4AMd8Kr1WNTRRgVbX4q0AOKrAW3J7YqvBUjpviq9JVUUArirXJWG3XFVnJi&#10;fiOKrkO/wnFK5mIOKtkGlRiqz1KGld8VXq++5xVa4JNV3xVy1Bo3U4qvry64ELSgJoe+FXGMR/ED&#10;1wKtUMTviq4in2iMKtOKb7UxStWMMa164q4Lvv0GKtMh69cVcXPKtcVXKRSp74q2ygb4quRjxNMU&#10;LQTXffFWgCWr9GKr2BXoN8VWkEnfFVxcU2xVzNtXwxVTCbfEanrirabnpUYquKEmp6YpbdVIJGKq&#10;bD2+nFVyCvw1+/FVOQENtviqo0jBa0xQ0HruvU4qteRuh+/FVqtTFVdHPE4qohSDUHfFK9X5NxPX&#10;FV7bbdRihYyqR8OKuWBWxVd6WxTsR1xS5I+KAE7jvirid8CtkVG/TFVyGp64q1KhB5d8VUQxrsMK&#10;q/Gq1B64ob6/PFVMLRuJxVWVlDe2Ku5KSa7eGKqLx8a13NcVaLFj74quC12pTxxVUoKDFXU23xVt&#10;koAcVWl6HfFV5PTwOKrhGA1BgV0lWJU9BirQUKa1wpXFiPfAqnM1emFVhiNKjFWwpK++KuqacVxQ&#10;3XbkRiri3w18egwquHxKSNgMCqQff5YVVQynqcCtNv0xS77J23wKuQ8Kkg74qv5GlT44oVRAGHIn&#10;fFKgPtUH34ociBmpirbnjsAMVaDV7DFXA7dAcVUakGuFV5cEcRQYqsYClDirQVQdsVXMw2AGKtAF&#10;iKdK4qvCmnE4FUJY3DUagHjklXxPwNBQ0xQqjc/Dt44ErXjI2BxVSDFSB3OFV4clgXFaYqqMa9hg&#10;VaGoPbCrSoo7/RiqosnEUOBVppWvbFVKcCtR4YVaBXjXqcVVE4yGtK4qvrQkYoUpCeYA6d8Vbdvi&#10;qOmRSqVDhanp0xVsrT4a18cKtVAGKuJKKGHfvirUZPVuhwq2B8XAnqeuBXSKUqB1xVrpTxwqv2Vf&#10;Y4FWqCR1wq5It6nc4FXspaoHXAro0rsTSmKqgWtRXFWiAooMVWgDuN+2FWwTU1wKrrGOtcUtcQD0&#10;qcKKU2BJoNycVaLGhUbHviqkW3oTiqxloaHCqk8fE4qiITyUFhgVdJKFFF3GKqZJwqqIFG43PvgV&#10;tiWHviq/4V6AVxVZIeW2KtgBiKjYYoVAVDbYpaI5mp2pihpRUkHFVUKo64EqbAHpihaTQGvfFK3i&#10;eg64Vb9FiKnoN8VU5HqcKtJT9nGldQHY9sVaapBKipGKGo2Y7nCqosi13O+BWmC1LNsMVW+orCoO&#10;xwqpjkTTscUudAnw4qrK1BvTFWya9DgVphyIJwIWs4HQfThVytUV64q4E8hQAjFV0goemKtEU2xV&#10;TKlhXCrglNvDFXCrGo2PvihzpxqKjFVschOx6jAqoCoHhilyN1BGKqfqAdOuKrSxU13xVUM7MQxO&#10;Kqq/GvLChYrAnFK8qA++2BWhE3XqMVWPESRToMVUpEqaA0OKuUFQa74quI3G+2FVbhy26gYq0TQU&#10;xVZJ4g4q0oY7A4qvIFaHpiqlMlK8d/niq5AadcVXbDrucVcOtcVaeM1qOuKu9UkVbtirTITuMKFE&#10;xmtSd/bFWviI+LFV0K169MCF6NU/LCq5qkbdMUtRtRq9sCt8aio64Vdy3qcUtfGCTXbFVyPvsd8C&#10;qklQA43rgVTVq9RhQ2MVVNiB4gYFpcigbHriq4pQe+KrPTFK164q4oBueuKrWFSTilpkJXl4YVUQ&#10;eXStcVVI0AqDirTCoxVaAU+WKr1JNMVarQ1JriqpXbArTdaDfChSMY8MKriKgHFVEoOuKr4lxVfX&#10;elMVcD8QHbFVjDt4YoUwAoxVtVqd+hxSuVQAfwxQ7oK1xS2h9QEE4q5Fou+KqSu3RvHFDgDyriqo&#10;/wAYHjiqqqcEFTU4pUWYnY4qtCE9cVbYVWo64qsMlNsKtI1Tv1xVUUgmhxVYag/Tihea9+mKtMa9&#10;MCqiig3ocVWuvHcdDhV3EHYYqpsOJxVUUVNBTFXcQTucVbB32xQvIXriqrDE87iNNydsCC9E0PSh&#10;YxBe53JwBq4U7VaZOma6mGldTvhS07cRXFUl1W/9IEDrk2YYbeXRc1PTASm0ETyyDFQkpXAhGaVa&#10;tI1SKiuRJWmUW8VBTw2yCot3Ea8jk2YY7qF0ZW2O1cKUsLb7YsVeO5KnjIcCohpeIB61wJQ7Pyau&#10;Kq8QFad8CEXEtNz1wKiYlo1OmFCJjG+KERGlaVySq69cVVUHTCqsFwoX0pirY3wob44q2DirVaYq&#10;2fbFWhiq8Yq1iq44q0euKWsUNUxVy7YpXYoarirZxVqm+Kt4q2KYq4jFWx4YoREKUFThQrAYq2MK&#10;t4q1ireKuwK1hQ2MUtHbFDeBLWKGsKt4pdih1cVdtilo4oaxVvFDWKXDFXVpirXXFWsVdhQ0cVdi&#10;r//WBrSP55iuUpGSgNN64FWRqxFT0wq21K0Na4qqOoTZRucVU3kEa9NzhQpvPX7I69saRaqkZiBZ&#10;h8XhgVUt3KhmwJXcWdayHFVA3CgcU3GK2ptNtQYq5RU79cUNrEepFBilcu3xjFVIkuGPXFW446dS&#10;SPDFVYygLxAp74qhgatvsMVX0o/NdsVczEH3OKrB8LVPXFVQcT13JxQ0YGf4R3xSrfVxFQyHkQMV&#10;U5FacfD9kYqpC2WPb78Nq2hQHAlcRQ8hgVoCu7HCqi+70A69cUKksKotCcCVJFY9OgwoXbVoMVVY&#10;2INEFTirmE7njINsVaLrCK0xVClC8plbYHthQrx0fYfLFLnDE03piqtY2wBLmg+eAq53DAle2KoY&#10;S+p1woa5L0WtTiq6SBlAJ+InvilqNQKs3XAhabhQfh3xVURmm+Jth2wpWyoQQBU1xVfJblAJCR8s&#10;VUZGLsXfYeGKrYWV6sAPDFC8gdzTFK12HbFVsTEEknFCxpQpPf3xVZHM1PhOFVaNBXkx3OBW2JLV&#10;riq8IXHxMFpiqi0y1KLucKuV3Hw9B4YpXhgFJOKFkKl2qdgMVUpmViaGpxVuFhGCSKk4oVSo2aTY&#10;HFVKQg/LFVEgMKjFXFE60xVdQBRXFVh+NtugxS2x49MUKfEOaYVXBeI/ysVWuAd8VWb98VXRswBq&#10;PpwKsDHv1wob9OmKqPp8jxXfCq6WLt4Yq0kQYmvbFK/qu2BVMsF/jihZIabjFXMa7L1xVaydydsK&#10;qZFKYqrdffAqwx0G+FVNkY9BTCqoqggigrirYXiKnqcCuZQMKqLAHoKk4oVKUGwxStLV+eKtcK9c&#10;Vc1SajtirmUsKjfFXJHsS25xQ2Vpilog4q4DFVrSANSnXFVa1umtmquFNsp0vV/XUB+uVyizG6eL&#10;efDXrldJpqoO4xpNKiWIu6qq18a4KYkLjpb6afsmmFQ2o70wMl8BZyRXocVR6AKKd8UKqqOuBChc&#10;UVa4qlsi1bbvilwUDFK9BtQ4qv4DAq4pzWmKGB61bGGdhTvlwLWUodRXbJoWMm+KrGAU064UNhic&#10;KtlaYFcQOvfFVpocCrStSDhVcxblU4Eury6YqvIAHvilTr098UKiDuRgVuuKWglOvfFC8gU2xSt9&#10;OpxVekR4174q1Vq0xQqA0G++BLf298CrWFMVa4k4VVUWgocilcfbFLToHFOmKrSOIoMKrS3Hrirj&#10;8Tgd8CrgRuThVaBvuMVXAU3HXFWqcd8VXDxxVwKE++BVVZFB4gH54q07YFW8gPnirpXHbpiFU0NK&#10;eGFV5NenTFVpNevXFK3iRucUKq028cUr68cVbDHsOuKtGtaHFWu+Krh74q477nFC0UbpvXFVr8wd&#10;qDFW0cU8Tiq8mvtileq0oW64FWSUNcUuAKipwIbFWrilpnqooKHCruVPnirS70xQqAcRv1OKrOmB&#10;Lq70OFVT4dydycCrDscVbYj7PXFWuJPXChbTuMKts1dj1wJaDAbda4FVO1cVcWKb98Ut7Nv3xVbW&#10;p6YquXfFVlARv3wquIoNsCFwApU4qpv9rp3wobWuBV1QOuKV6AdeuKtMgGwxQpsoHXFLiAu46nCr&#10;gxArgS2GMh5d8Vbd67YoWiqmoxVd1BxQ1Xjv3xS7lyFXPXpihoDjuN8Urg1BU4qvWQdRQ4qpFFUl&#10;q9cKrgQMCV38cVXCo69cVc5DD3xVytQVIqMVXFvpxVpqkbYqsIoMVbMZAqBirk3+ZxRTZFNxilaR&#10;vseuKFxO3Fjila8Rfp2xVzfDQGmKr1IrRthgVbKoB23GFCnWppihdU9CNsUtCjDieuKtA0NAMKV+&#10;3U4FdyP2V6HFWmjcdcUNq3Fvi+k4pbYFj+rFVgkoaU3xVtqgE4q2j1+Gm+Kr1B798VcVDA0xVTKk&#10;H2xVw+E1xVfUdT1xS3Xf2wKqB+JpTririVoaipxQpPIRQjvirfIU403PfFVgUj7NMVXCtPixVo0Y&#10;074q1xIG+2FXE7DFV3Kmx64paYnrStcVWAEsPDFVV1YGjbHAhau5xVdwHh9GKFyjxxSuVwvQYq18&#10;VDQdcVWkb74qsRSST92KqhIoABvirgBUjFVQUBoemKuMfIVHfFKwxMDXFW1IJI79sVWNv88CrlBG&#10;3XCqrQKCMVaV+D1PxdeuBDlxVaQSaDfFW0gJJd6EeGKtn2xVTkTuMKtRivXFK/0+/TFVhDb7dcVW&#10;GI0De+Ktb9BirhWlGHTFWi7HYYoVlA3BOKrkfjscVa471HUYq0UYbtUb+OKuqCaHFWyB0xVYw7Li&#10;rfTY+GKWj8W3QYqrou3T78Vd13FK4q0WBHTFVkigbeOKrVoh6/RirTbr9OKG0FTU4qtK9ztgS4fD&#10;2rXChtQOntvirhUA0PXFLdB33OKubbc4ocBXocUqhRhuDiq6td8VdyoKnFVNeTHbp44qqL1qcCrZ&#10;SagncVwqqfa2xQo8aVJ74qtZiuwG+KrgTvXriq/1KDxOKuUFhWvXFWmTfxGKtnsrd8VdQKSDviq4&#10;R9++Krgvam+KtbHfviri1RU/diqztXxxVeCfowqqKKmo6YFb4DlV8CVhOFVhqTUYq41Ipiq7h4Yq&#10;uIMfQ9cCrHQg1AwoUvtE1GKqiBCQyjYYVXVIFB06nFVMBQ3WpOKqi/DtgVtaEEYErVQlqDChULE/&#10;a6jbAqwtU/LCqq03I4FU96nfrhVERIqivVqYEqNS1a9cUO4fRiqnUgfD1wq5o2IGKWxEOoAJ8cUL&#10;uBPzwKsaimnfCrS1YbdcVVFaSNTXau2+BCjyrhpXKRJ9objCrigStepxVexIG1MVWIhb4j1xSrCI&#10;Agt0wKpMtTt0GFVwXmCB1xVSZajieuKuB47HFV5I6k4q2V9UUU+5wK2EWRTXrgVQIUCg6YVVIkMQ&#10;qO+KtowO1NzhVdIpU8T3wK067cRtirXH0xQ9sVdGeRIfoehxVeIy3Ttiq2MPL8JHw1xVuRjCeK4q&#10;2RUcqb4qrRw82DHFVPZj4b4FXMyr8J7YVa506muKtq3c4quK17jArQUde+KrwCPiPyxVrj3PXCq1&#10;iy79sVbClunXFVQkgCvXAqmZONSOuFVMNyNab4q2CWJptirnU8q9sVWO4I4nChSZABt1xVtHMdeX&#10;fwxVy1O/icVX8ePXcnFVRo2U1OBK8Ly3xV3U074quVVoT3OKGqA9MVdSvzxVcWPGnU4q5AQcVbqC&#10;aVwJWsGB2GKG44zJ13pthS5zwrtviqlX1Ad8VU+AbYilPHFDUvwVoPuwqVqHl7eOKqkQoScVaHLb&#10;itd98UrSm+/jihXZ9uJwKoPGyr8AqK5JWuJI+LY4qtEbcqULYpcQ1fA16Yq31BQ9K4oXiRenQYFa&#10;69MVaUbUBriq6g6k4qvBD7jt44Fa3b3IwqprIa0HjhVUZgDUDAqmKPvhVSk364obb4RX8cVa5Blr&#10;ilVAIAPhiqnTliriVOzHfAroU+Kla4UK6jiMCrd2eoGFXciftDviqIQVFcCWmpU08MVWGAOK98Cq&#10;RhNadsKHGPt92FKshKdR1wK1ORX4fxxVQFQSD88KqjRsu/XArlHjvirRodqYq0tO2FWgCMUKqID1&#10;xS0Voeu2KrWFeuKGl22xVadwThVyx8xU4FXenUUU9sULUAUb4Vcoqf8AJxS6RVDVStMCuV2Xr3wq&#10;pyDj0xSuSWtB3wKrFAeg64qoxyFDTqO2KF8jBjsKVxVevJBRhSuKrgKYFXslaUOKt7gYquRT0O5x&#10;VT4FX4Meu+KW2dVbi2KrGFOmFVEAk4q3uDUCpxVYSzGvcYquD774qqCjCo64q0QJDQ9RirUTj7Db&#10;GuKt0KnbFWyaYVtpiVGBCiepwquCkCoOKtrJz69cVbdqEL38cVa4VBJ/HFVrALsN8UNih2O+KXOp&#10;FSO2KrKh8VbWIhuVcUKooNvEYqs9M9R1xVoqR1xVqo/HFV/LiN8UrK1NcVcSQTXFVhkINegxVx4v&#10;v3OKGmQAVOK0uUilMKrgAcVcVoaYqpvUYqvUEivhirbMKUA3xVTXrU4quk3xVT9PiQanFVUbfaGK&#10;r1LdRuMUK3pU38cCss8raPw/0iQVJ6VyJ3YsxjQDfJgIVCMmrdRih1aYpS7UL0RKd8kA2AML1S+M&#10;jkd8LIpUzc+vbKywUydvngV0UPrtxAwIZLp1n6SjIFU3iQAYgJSzU7ylVU5Nmx6aUNt4YUFT6Yq0&#10;WPU/fgQs+uAfDXpgpUXCwbfrgVHRb74FRcYBHTfFCIjipueuFKugqfbFiikG9PDJKroMVVUGKFUY&#10;VXAb4UO9sVdhVuuBXH3xVpcVXYq6uKuxVvfFXADFW6eOKtYq6mKupirfHfFW6Yq6mKtUxVsDFWwM&#10;UKkS1OKoilNsKF4GKt4VdirsVarihvFLsVcMUOOKXe+KtHFDumKuxV2KuxS1irsUOOKuxVo7Yq1i&#10;rsKtYEOHjilxwq1irVcUP//XLqGnxZiuS0ByrtiqsqDtilc9FFF3bAqiYqtV2NThCGjGWIPYYUKo&#10;I24DpucBSs5tMWqO2BVrVpsKDFVRVRxVwQO2KqNyYj8MdaYqst1jSvIFifHFVRmSIgjqe2FVjKWq&#10;eintirhU7VoMVcEUKRXemxwKoBwDxNcKrg4OKrWYDtVsUKlWZeZFB74FXhlA+IfTiq1U5DFVwjUD&#10;kcVVSyimBKhPKDt1wqpesUG2FWo2IUEtWu9MVXepVvs0GBVQjauKqJcdR44VWcyhqOuKuq8jcSaj&#10;viq5pCvwJsO+KV6lVAalTgVbHy5ll2A74UKj3DkVJwKh0PqPybfCrrqcvIFNK+2IQqxUC77YFV7d&#10;FkffoBilqYK/wA0AxVCGPiaGpBwoc1AKDFVkLEmnGvviqMYgAVwJUWjU7+OKqZC132GFCq1wBQAb&#10;YEtCUsR49sKtSxgmrGuKqErlzSgpihfHRFJA6YpU1nDNuCcVVAhc0UEYqsZRH8JNcULPTBWij6cK&#10;uWD09++Kr0RyagbeJwKvYDjXqR3xVTlXlFTxOKVqlYfhRd/HCqkzuXq3fFV9COp2OKr3cIvw4EId&#10;I6mvjhVXcJCKjdsVU1cnc74oWS1UVc1r0AwqocqHcY0q/mShFNz0xpWkjdz8W1MVVVALcRgVdcIq&#10;DY/FiFUF2+eFXM5PXFV8EYdtztiq0x0BNemKrFDODT7sCtrCQaHrSuFWuoOKrbcFnqo374UL7gp+&#10;xu3fAqkuFV3p8jvsMCqbR1NO2KVzIAtMUOjVU6jr1xSoSAA07YrTX2zQDChV9MAGvX2wKsG6j54q&#10;0VPXthVriOo3OFWi9TTpirVeW3hiqwJQVxVzPXbxwK0sfetMKqjLReQ3xVS9ziratxJIxVfGCxIO&#10;KrFJG3XEq4dN8VWFzXY0GFW6Ftx18cCtle+FK+GZo2BU0wKGSaXqyygRyGhHT3yJDYDaeI5Pxdjk&#10;GSf+XjTkfBsIQU4vf9JbketMBDTyS2S2XwGRbLQ4iCnYUwJVFH34oVaUFcVQd3ICaHAqDCgk4sml&#10;UMd8CFRU4n2xSv4jrirVab4oSHzHZ+pSSm1MkCxLD2jAO48cuYKBPLthVb3r3xVsCuFDeBLRQHFV&#10;rAV23xVZyA2wqvB8cCuQU+eFVxG2RSsUCu/XChV9sCWlXrirYHc4q0jAPyO9MVVSwckgUwK2fhFP&#10;HFWgQcKtE8dsiqxOQ3XrhVUSHlueuKr2jA2GBXV47nFLXMEbdcCu4/jildxJ+Ed8VadAOoxVpQAe&#10;QxVoGuKu5djhVehB69cVacjdcVWoQacqgYq4qrE+HbFVRRy2GwFcCrlSm/XFVjJyPhgVb6VOpriF&#10;dXxwq2CVNBirXHkaHFWx0IxVymnXFKrx3HgcVXHbYYq0tACa4q0PiO2KrTUmmBC6nLphV3EDfoRi&#10;rR3FT1xVqNR32xVymhqMVV/UL/OmKWmAptgVaAT13pgVsdyMKVjUA3xQ5Vriq8Cg8cCW+WFDVD1O&#10;KtgV+eBLiaDbFVpPI1PXCq1iQfn1xQqDbrilaKNXFDqV2PXFK1Y+G4O+KqlDTAl1Au+BW1YV23wq&#10;56eBxVavicKrlWp36YELqEHbpihtdjQ4qseimuKHcgRQb4paC98KVaJihPhgVzBSCPHpiqhx3oPp&#10;xVVCD54pUzQbYVcKHY4ELhFyanbFWvRKmo6YqtcEYUL2TiaHAlaY2alPxxVtRQ74q2V+Hfviq0rt&#10;TClY3TfFC+OMkciNsUtsN/liraknatcCtlcVXD4mAxVVCDscVWyUUgdDirWxO+Kr12IPYYq4vyO1&#10;PoxVTYVxVygA774q5hUdMVaptiq2QbDvviq6oJq2KuLCtK98ULTQkmnXFXKvJtzQYq514mg3GKtC&#10;lKYpdUdxXFWwQPbFW2bl1xQtZjIaDFK7gy9cVaArvtiq8gMu/XFVoquKrgaihxVtRQYq174q01Gx&#10;SursB7Yq5F3+nAqoyUNcUKdd9u+JVqgBPLFXAAdBirbeJxVad98VaUgHFDnIbrily1JqcVXN8Rr3&#10;xSsY0pUYqvFVG9PHFC1mNdzXFC8GhJ7YpcQzCpxVsbdcUKYff54pVPs9cVXFlpuKnFVgIr74q0Tv&#10;1ocVXDiF364qqeqiirb1xVtJFrVT9GKtSJ8VScUtqy0qR7YqsenXxwK6vE17Yqu9TkdsVcV5b4oc&#10;TTYYqpxrvtiqvyp0xVTdzTcd8KtcqihOKthD3wJXlCRToMKqTLU+wxVd1GKtEdgOuKuWIg0r1xVt&#10;0474qp9anviq5WPUffihU4fCHB374qtkI6E7nFVm1d+uKr0IG5xVsNvXFV3DliltQrkmvTFVMsQK&#10;4quLCOp33xVR9Q9sVXyScWU+2KuRlZ+JHUdcVbRadTiq4jb2xVT5E1BFcUNHfFVu6n274quDigAx&#10;W1yg9RiraOepGKW1I6eOKrtidsbVzvx2A698CtBQwqdzhVtjQhcVXDwxV3pqQGriho8QanpirXqb&#10;1GwxVsMHriqmBUUxVoqRtiq1QVNBiq9nJOKtqprU4qubYlsVVfUjP2TU4q1zr8xgVoYVWsQW3Gxx&#10;VbXx2wquQVp74qrMAoocCrXbliq3l8OFLQYg1GBW/UJFNvnirVeXTfFXSfBue+KtxjlUknFDgKEV&#10;3xV1Ao4jucKtkbFR1xVSEfGnv3xVVWMOaDrirfHjsfHAldxB36UwIbCFyGp8JxVzotdsKqYNO2Ku&#10;PHkKd8VRMLkAMdwMCqLursWOKrC1d8KrgCOncYpWszMOA6jwxVuKPj1xV0nImi/rwIUS3xCvXCq9&#10;HpucVWvzfc4obYfThVoDjiq01bY1Fe+KqhpTxxVsLTcYqqcqUrQ18cCVlfi32+WFVNpOVFXsa74q&#10;6lAWPX2xVaqFhyO2KuWH1K07d8Cr6BVoOoxVctfGmKukjFK9ajbArkPIUO2FXISoanyxVYdiOW5w&#10;q28nHY4qvSsg+PYHFXOhAoNsCtcHU/ER0xVszFfh79saVtSXkDt0xVt2Ffh6e+BVrSnYCuFWyoG/&#10;XFXKvMkk4FckQpWm+FVSKOoJJHXArjGCcVclBsTviq87igxVsmgwqpNVvlira9vbFVlSu9djgVUo&#10;rH4a0xStL8DQCuKFoG5OFWhKRSm+FC51WTdzgVQdQR8PbCraL6mKVQjicCtKwZwa9MKGp5G6q22B&#10;VWFyRQ4quLBK1xVtV2qcVaJoAQPniq5V74q0xIIxVeBQ9Bilvipqw64qsNdjihcq8a0PXFKxwxNe&#10;uKrJaRn4d8ULeo33wq5VA3GKrXABp0OKtV4kAd8VXSPxcItd8Ct0C/rxVpwK1A+eFVhO9ExVw+Lq&#10;KUwpa50bkMVaBDNXucVbZabgj5YFdxrirXxE7nFDTnagrU98VVvTDjbArRX4RTY98KuHwb4q0nWh&#10;wq2yAtXtirQG5xVYU5DbFVrqejYq5E8OmKqjMqdcVUe1K4qtCjlviVRMUdWqDgVVEf7Xjirca8TX&#10;rihr069cVXx/CSMUudVA+HepqcVUpNx0pgVaOtckrYxVvvgVTdeZNDhVwWhC9a4qqBeBoemBLhRd&#10;sULDESOQxVpYyq7DfCq5QKgeOKrq8cCFsgoKnCq5QvGv7WBWjRRUb4q0SKVA3wqs5BO9TirStvy9&#10;sVUzJQ0I3OKGwAdwThSqIK79CMCW+O3vhVTZeQ3xVyoAQDWuBVV6o3GmBXSooAZR1GFCwAHFVRSX&#10;PI74q2pJb4d8CqgcMaUocVXfaxSpty5Eg7jFCypJqdz44Ur+fNqtgVTkNTQdMKracanrirSknFWh&#10;Tr44FbLKNq7HFCmW4nbClczEitN/bFDuIkFR1GKro6Gik/PFW5UrsD0wqsc0NAemBVkgLCuFV1u9&#10;fh6nFV4oTvirRIDVOKqbE4q3GOWKrogAaHFVQUNQdxiqi6qd1OKr6Gg/HFDRIFMUtrsS2KFkjE9N&#10;sVci8jXFW3IIxStI2BxVvkKb9cVUjRjxxQ0UJ2rtiqpwoMULFIHzwpbElOgxVzkn+uKtI7e2Krj8&#10;WwxVs7infFVGhHTfCqoG23wKqKK7Yq5lp1OKr0Jrv0wITfRNMN/LU/ZU5ElrkXolrAIkCjsMICAi&#10;12yymTdMKuxVC3lwIlr4YQEgMO1jUS7UB2yfJtY9PMWNT1yFsVAyHfsTkShyuSCB1wITrRrAgF36&#10;tvlcitMihQUwJW3lwIUIHXJhkGNTy8iWJrkkoRmHXFCwsCNsVQk89BTFCXtUtyJrhQrWt46NTtgp&#10;WQWt6HoCaU2yCprA4YbfTgVGIa4VV4wAa4UIuJfDCqsoxQqqNsKVQYsW8VbArhVwGKup2wK0MVXU&#10;wq3irWKupirdBirY2wq6mBXUxV2Ku64q7FWzirfGmKupirYxVw3OKCiUUAYoVOuFW8Vbwq6mKuxV&#10;2KtYq3irsVaOKHDFW8CtHbFXbYq1irsKtkYpaxV22KtHFDu+KrcKt4qtxV2KuxQ1SuKXYof/0AIj&#10;5HfMZylyLuPDxwFVb01IrXAqHmElPgG+KGoUEQq/2jhVerLxBb8MCrFcK4YD78JVUkueQCoKE+Aw&#10;KhG5u3pivvhQipNhwG9MDJCrbFzUjChU9IrWv34FcYxsx77YVXyoIh8dae2BVCob4h0wqpXE7rRV&#10;AxVyFkPxjc+OKtMwr8WKqqSAD4RU++BVhlZ2+L7I64oUo+7k1rhVUSQs1KUXucCrhMhFOgBxVpZV&#10;Y74q4CN9ydsUodkjMgWhI74UI3hGoCqNsCVkm+wxVZwc9TiqhcuFIUYUKQRqmtd8VRCRFBQ7HFK8&#10;KKj2wJdUDocKHBmcUOBW2QbAYqpcaGi4UOZVj+IgFsUOPOnKm3hiluGSRQQu1Tiq8qU3Y9cUtqQx&#10;r4YFU6bmmKHL8KUwqps9dgDXFWyu+5riqmwfnVRt44pVzATRnIxVTlZeQAFATiqotupFDvgQomIc&#10;/gGww2la7qykMeJPhirRlRRTviq/1iTQVxQ5pSBQjfFXLKn7Z3xQuaXiDTvirTsQB74pWGUkcabH&#10;FVjljsuFVNlNebNv7YpXen8VT0GKqwbnQAdMCqEiNyoehwoVI0qdhiqoVHfAqgfg2A2GFFLmZCOm&#10;/vilDsFO7bnwxRTkXj1xWl29DTFK62TihJFMVWSVOKqTtvTChwNdhiro198VVRHUb74FXF1jSnfF&#10;ViNybkcKrZaKcVcmynbriqnK60oNzihbUtTCqoEAPzwJXSRbYFU+IUVOFCiWI69cUqUoJNT0xVqg&#10;pUGnjhVXiX9rrgVvmqYqosTWo3rihazhBvhSpMCRXChfEdvngVzCo2OKVpUCmKF7NUhVxVzqe32S&#10;cVUWUhgvYYULuIoa4pXMKdDWuKu2pTvgKqchpsOuFDlj2HLFK5W44q2i1xVzgsaDoMUro2MbAjqM&#10;Ksn0nVfVpHId8rIbAWRWl20BqnjkWSdJqYkHxUBOG2vhc89dhkSkBTJruMCtg0wKsluAo8MVQLvW&#10;uBK2u/w9ffFV3EjYYEr96UxVsYq6h6YFQ2pQ+rCU7nCxLAr+IoWBy4NaWqoXod/fJoW8q/PfFWwS&#10;Nz3wq4AVrilUAqd8CragGmKtMoLEjFWmUDFXKO+FVTkMilogdcVbQct+wxVwHhuDiq7oCBilYtR1&#10;64lFKoZVBI+1kU05OTUJ3OKG5AabCpxVYCAdxiq9X8Biq/mSd+uKrgoNScCVhUMKYq2Vpt/DFWwg&#10;IqcUrwnEbdcVWnfc4qp9MVcBX4u2KtlQdxSuFWuNNz1xVcY1BJ3qeuKrK0NOuKtiElgwxVXVKbt3&#10;wKtVqn8MVcGA69fA4q7riqx0A6bjFXcSSDiq4rQ7Yq1xA3xVypyFTilcrlR8WKt869OhxVtdz7Yq&#10;30O3TFVvTfAhwPfxwq188CtFa/PCrgabHFV7gHamKuUfdgVwWh26YpXfZoB3wK3wVevXrilcrEA0&#10;xVZSvxYUtqvj3xVsqCKUxQ3wH+ZxQt7074pbIBG+BDRTFVjgjfClyt27Yq4igwKu+zv3xVvoN8UN&#10;+pilp2rTvU40q2MhcKV9MVdwB3bFC5ioFe2BVhIcUB2OFC9Vp3rgVvqdhilYU3Pviq4RuRsaYqpV&#10;YmjYVVAQo64FboDuO+Ktr8Ox3GFVKR1VyN98CFy0pTClcrlRsMVWhyTU9MCtsQevTFVivyG/XCq7&#10;lX7W+KtOKHY1wK5CW2PXFVzgVoMUrlRSKnriqoG/Z7YqtFKVpU++Kt8Qu5xVTZTU1xVpSehwqqK+&#10;9MCrZh8St3riqqOKDl3xVw3NW2xVzfZJTFKkgAop3xQ2BTpiq4VHXFVp6174q3xI7YqsFQTU1xQv&#10;ovb8MVWvxAr3xVTUmp8MKrwpMm/SmBXNudhTFLhsK98Va3NajrirdR3xVy9K9BirRFTU9MVVAg8N&#10;sVWmnQYqtIJ2B+eKtF+O2KrwNuXWuKtijH4umKuPXbpiq5ZQvTriluOap26YFVCtd/fFVKZSpKr1&#10;rihTApscVVAOgrirbAk+2KtMARTFVPjQ+AxVcKNQDFXGo6dcUrkqx8DirioZq1riq0gV5HFDS/Ee&#10;nQ4q2xp1GKtr8fU9MVVOIpX78VWBVBqRirYHM8xilt3KirYq6Iqdh3xVY/Gv04q7alR1xQ4qDueu&#10;K00GAoR1xSv5M27Go7DFVykUoe+KrWanvgVsoCKnviruLAU74qqn4UDEVOKqaBmJ98UO4Kh2qWxV&#10;cUP7JocUtSoAa1riqwHlsB9OKoipHxClcVWM7HZ9sKu9MFQK4qtqE2OKrQV+1virZJWlMVaDchir&#10;h8PXFW/Uo1QMVXFz3+7FCmwLnkBiq0Cr74qqniQancYpaXfFC5a1FDtilY8fBtuuKt0IJXxxVp6p&#10;uDtiq0b79MVc1WNMVWts9T8sVVm2374q0a9icVXlAg3OKFoBcgddsVUWUkn54qtUdsVVk+FqkmmK&#10;qxUDFVIsEIHc9MVVgpFRgS5iV27nFWlIU74q0XUnkNsKtxnfFWpaMdthihyQlzxY098VU5EIFVPT&#10;FW4lZxWmKtlDHirtn64q16S9q/M4qvROO53wpdRR0NScCHJVK8sUtgqu5HXFXCJSanqcUNDwArir&#10;pI6gb0IOKuMXqGrdsVXghcVWhzJvirTDka4q7enicUrthuRirZkQimKtI3E17YqqmUSfCwAHjgVT&#10;4pyIU032wobVwxoaADvirbmm/XFWlpICxND4YVaoSfbFVVVou23zwJXBVfcdcVaUVNT2wIbcHp2w&#10;qphd9+2KtxsD9rtiqHSHi5kJ2PTFVVWam1cVWuNuuKrAy0+LpilVFTuDiqJAUx06McCqB+E+PvhV&#10;TdiKe+KHPGEFKfTiqwwht6nFXD1GIQdPHFC54+R264VbVGX7QIOKtyRGhOKtrGSobAlYlSK4VXrK&#10;gH7zr2wK029CN64qtIC7UPyxVtEB2O2KtydaDFWlPHZdq9cVc7CpCjFVoqRt9OKqkbKDxfFVvIca&#10;KK++KtpG3fFVP1eUlKYVVGY9RirQYnc4qqVJQk9RiqhKxPzGKuCmShPbAquj9vDAqlMS2w8cKqsa&#10;cVFNz3xVzggYq0tK074qupVuPTFXBajY4FVF4gU6nFVJxxIPUnCq6JKNUnc4q2wrtXFVtSPfFVyj&#10;nuBiq2KIMCSe+JVeDxFSd8CrEUkciffFVjEk1HfChtF2BB3wq0y0FTiqwj0zvtyxVfsrU7g4pbY4&#10;FUG26YVXQxAEmvXFCKLClQd/DAlTRHk3UfCMUKoUkU6Yq2BxFO2Kt8qgbUxV3GpqMUthAhqcVcOu&#10;KrgaDfFWwteuKtccVQo2OKG6ha1wpaRu22KHSINpKbVpirkBB3wK3IxBqBviqm8rMPjwq5SWXbxx&#10;VwSm/fFXEU64qsoO2+FWwRWpxSvAD7YFaI47YquWhDHAhZ06dMKqsbKAQDvgVQdip37mmFKqRQBR&#10;vXFXKCNtsKrORJKtTbFDTHvirQHxAjfFVw2NW+7FW9v2R1xVoyKRQDf3xVTCUbelBiqqEQjbAqpF&#10;EK1JxVeQORA64q2poD7YqtRmcU74qvIamKVPFCkwYmjdMVbC0BGFVnE+OKuLcRTvihqOhUluuKq0&#10;MfH7R3wJXuwPzGKqVORrirfErs3Q4quSgXfFVpC9RirQJp8WFW6VND0xVongaClMCGnevTrhVb7E&#10;74qplhWpAJxVcAG+eKqJVg1DucVXjkpodjhVWPwqD7YpdIKrVeuBV0LKV/ysVU0qpNcVblflTxxV&#10;utFFeuKGhv1xVviRsDirqb1GKrxQb9cUrxVtxgQ4fHtXcYqsZCMKVnLfFXEA9MVWBKVr9GKtMSoN&#10;NzihbIajbAq1Y6Dl9+FXU7nviq9WIBUHbFVoXgOWKrq8RU4VXg8htiqixPKvbFVymn2umKtgDqNq&#10;4q0ZKMab4q0XDD3xVoHFXbg1OKr0UPuemKqgbgdxgVRC0Jr44VXEqu464qsFa1OKqyf5WKrZR3HT&#10;FCzke2Kr1lK1p4YpUqjqfoxVaSThVfGFILAbjFCxSQTXFVzOaYq7ZhXFVsab0PTFV7bDc7HFWgvh&#10;1xVy/CdxXFXN44qsO2Kt1UAV2xVU4rIte+KtJ8K79MCoi3t/rBEa9T0wE0wkXo+g6UtjCq0375EB&#10;gAnYXLQypcMkhwOKVkrhBU4aZAMW1q/BJAOTDOmI3c/NjTIkqgCxc7npkWLlqSd6/PAqL060MsnI&#10;/dkSVZhaw8UAypKKLLCnJu2TVINQvhJWh2OSpKVHCqi7AdcVQ8kyquxqcUJfK5Y08cKFqLT3xVsk&#10;Dp2wIbF2YyMVT3TNYA+F9jkSEsht7hZBVDXAhMYgT88KouMbYVVlApiqoBhQvAxV2Kt0woXLirW2&#10;BXAVwqupTrirjirqVxVrFWz44q4Yq31xVumKtAUOKuxVumKuAGKrgMUOxV3TFVWJO+Kq4GFC6mFD&#10;dMUtYq2TirWKupirdMVaxV2KuxVrFDfTFXYq7FWsCuwpdihqmBXYVaxVvFWsVdhVbirqYoa64q7p&#10;iqx2oMVf/9Eu5GuYzkrVYsaAnAhe6mJviOKXBnlP2qfLAhzxotS9TilbLLHGoc9BiqnzLgMDRe2F&#10;CokpUHhuffFVS3SaQ/Ft7jAyd9V4GpJOKrvUoePbFUPNcK1EQdMKGwWei++KqlxFyNK7YFUWKKeC&#10;7eOFVscYrUn78CqNxIrPtue2FVxSh+LbAimhJzbiuwG1cVbJQfAN6+GKrmjEYo1MVWqVfYigxVa0&#10;I3CjY4VXGMRpgVqOEslQKDFLSxhenXCq5I6OKHfAq5+Q6dMVWMQNnO+FVMwqxDEV98VRC8eJI+1X&#10;FVlWYjn0OBVrMF6YVcRQgU3PfFW68OuKrTKoNKb4oUgSW7gYqrJCpPI9MVVV+KpHbAqmX5Gh3OKr&#10;3Xj1O2FKkpWMNw6nffFC2JmJJNCT44q3IjfZJ64pa9MoDXFVpFR8G5xQqlgUC9x1xS4OrCoxVa7K&#10;PiPUYqtWshDE0GKu2BoN8CtSqisKEVwpUVRQSzmh7YoXoAPiPfFC8qjrUHfFVnoD7R3OFVyornk+&#10;3tgVRdWlcqgqF+7FDRBQkHc4UrVD9ehOKtrbk0rvilt4+bEN1xVSevRG9sVdzaOg+0x74UIq3RxU&#10;EdcBVdUAlW2IwKpVDClN8KqUhEa7ip8Tiqgsg7jFC6SQMBxBoOpxSt+sBBUDFVSGVpaAgnFVVoV4&#10;1fbfFUK4HbFCwRkAHoMKqiqFFQd/HAqshBxVT9BixJpTFVtGLUGwxVqSPqe474VaLbbDFVPYnYYV&#10;bVexxVcGFaCu2BV/2htgVa5DHFCg1GJ9sKrGKjYChxVpU+HfFK/mRtSuKHKpPUbYpaMSqKLiq0wj&#10;qcVaSMA0xVa0fKh98Vd6ZA8MVWAeJGFC9KLueuBWg/ImvbFVjeJwq7vQ9Biq4gdsKtMtByOBVtN+&#10;R74Vakp+zgVcqVGKrq8TUYVcDtWmKW2NB0xVfG3ouGSpOKst0i+9eMBuoyEg2Wm6nb4djkEqy3DK&#10;KHfAhv603fpirRuGO+BCkDXc4rSoq9DTrgSuoMCV3Xr1xVcopihed+mKWlHjirYAbYiuBDCvMNrw&#10;lbbau2WRayxuVGDbCgy5CkVp1woXOwJ27Yq31HyxS2BU0wK0UqcVbQitDilputMWLYXFLYUHanTA&#10;rZAB3xStJJ+Htih0XKtBiqtQgEd8CVMChq2KW6chU4qqJRB44FcTT7O2KqdKHfCq9Cy7jvgQ0QcV&#10;bST4eHfFK9QAfi74qqKAMCqZYk79MNKvD12wUlYzBdzirvUB38cVU1Y0PzwquQ1+ziq/f6cVaYcu&#10;p3xVYiGu++Kqh+DFXcWbcdMCuoQfuxVayFjUnFW+LAUBxVcQq7ffiq9YwwxVcAxFF6nFXCCQdaUw&#10;K16fiMKtmMHqNsVWAAVoMUtr79cVbpXpirYVdi2BDuPxGnTFWiy08cCuTepbbCrZUYFdtiq5em2K&#10;tEcT8sVaryILHp0xSqUB3xS3QdSMVdQHfCrXHxxVyjlsMVW8aGhOFCptxrgStL0+nriqmetRgQ2d&#10;8KFhC0xS2JCo6VwK25PQYVcpJ+1gVwFOmFLuNeuKupQ1OBKoaUr3xVaWPQCuFC8DajdMCu9NEFBt&#10;irYNRTFWnVq+2KtVoK0xVarGuKqnEYqtZCCRhVcoCjftgVTlkA2G9cKrQpY1G2BV+3TvhVzEeOBV&#10;ooFqNyTihtB44pbKjw3wq3xJNRgVYU74ocpocKrwQOuBLaGu5xV3LkcUrakmoOKr69ziq41YbYqt&#10;ZFWlTirgCfiHbFXEct2OKqgpTfFWmehqRWuKtF6nbFLgd60qcCtK37RGxxQ5npvhVpWp8R7YqqiZ&#10;WqGJJOKqJUVqOuKF5RgKkbYqp8dqUxVtSMVbocUuNQcVbVeQ2G+KtlRXFWjGOpxVwAOx7GuKtmPl&#10;v1GKtrU1INMVaaIMN+pxVwSgoe2KrXi5qAo74q4IUND1xS4nrUYq2rAjlTFXEA1bviq1FA6VxQqc&#10;tvbArRTkatUnFCkdzUYpVFAHviqoaD6cVUwvBiSa1xVxevQbYq77JFcVbqQcUrnk7gdcVbiBB274&#10;qtMZXqKVxVesdPiO/tihplLimKtUHXFC0uxrt1xSq1Lfa3xVtUruOgxSpspBIbfFDRA64pWUxVsM&#10;DsdsWK4gFqdsUtBBXj1BxSvoR0xVcAKVOKrGKhtsCqxVZNyfuxV3HiPHFDlBJ3xS0AoG2KF1ADtu&#10;Bvila7Bj88VaeJGIJ+7FWvsE8ex74q00nE1I28MVb9YsDtWuKtqR0O1MKtuFIoe/c4odGVHwjFLZ&#10;TviqlxoDiqzlXriq6NgduuKtVLGgFcUNrUdMVcxAoRvTFVnKp+EbYqvUjpTFVZV7jbFK5qtueuKr&#10;OSr1xVsuhFKVr0xVRBp3xVunE1xVrjuSehxQqGhHwivviqxdhv40xVdUdDirUnJWqvRe+KrWNKU7&#10;nfFWynQg7ntirYBB3xVeUJNTiq6qsd1+nFXOx7YFWMF7de+KWkKnY/jhVYVWpJ6DFVyMa7dDiq5o&#10;wBWuKF6EtsMKr4kRev3ZFWkYLUHua4Vbf4qUxVp0CHkmKrVl5sQ9TUUxS2RTFXGnWlDirb1pXFVJ&#10;ga1rtirZXkag0xQvXioA/axVfUVrgV0sg2UDrhVRI7DFXKQu2KqgoB74q1uTQdcVWt0364paVB17&#10;4odxqf4Yq16bH4VriqskQXtviqm1BsMVX8qgA9cVWknpihsclFAcUqiSb/F9OKqiTITsOmJVZ6hf&#10;dRT54quLgdTXFVtA5IOw7YFWqNwx2XphVc8ijoPlgVyUpvvhVY3Fmp2xStktlc0G1cVcUMYAG4xV&#10;3qnlQY0rTMz0II98VXCtKNiq0qzN7YoVSgUbYq0Fp1xVv1ApwKslnDUI38cKts3qbEUxVVjpxoem&#10;BWuQHRcKqYiDbsK/PAq9CqilN8KrfSJNcVXMDTtiqizAnFV7qD0xVyJvXrXFVzIR0GBVxRQajeuK&#10;qUu3QYVbtwoFDviq6QKvjXFVnKp3Gxwq40xVpT6laHjiqgwo3xGpxVeZggB7nFDaurCo6YFtexDA&#10;FR88VXkiKm/XtilaWMrAUoetcVWiQA774qva447gb4qsWNmNBXFUUyKAKjoMCqfp13GFWwDWhxVe&#10;oH2uuKrIyBWu++Krmdeg2xVREvdenfFWhIrdcVX+qF264FdyGFC8cRuMVWtVjXbfFVrgHrvhVTY8&#10;dx1xVyEU3O+KtNQAVxVeoqKDFVQLXY4FXBuOwxS2FJqe+Kro/iAwIbIA64pXjxA2GKrJCaUHfFVy&#10;KRseuKrNy3fFCotcKVNQ8TEsa1xVSP2vUHTFVJmqckrYAJ23yKF+5omKacKjY4rS9l22O5xWlNou&#10;53xWlKXmCANhhQqH4Vq3XFVykNXlgVQd6mi7YVclDilcrU2O2KulpsRiq2OSn2sVXlwNqbYoUpAa&#10;+FcVaVDuTvTFKqJNvfCq9Pi38MVUiory7YoXipB264q5E4jfFWnINB44qpnmNiemKrGHI4pXk169&#10;cCr602xQiVKigB3wKuFAd+vfFVrgD4V74qtRR0PXCqoD02PviqmAOW/TFV/p/T3xVZMm1R1xVYPi&#10;2OFXel8QjJ698ULpY/TamBVtOXTfCrfpt1HQ4EtGoGKrXckYqqSGgBxVYGDbV64q2zcTv1wq2rCt&#10;DgVaeJ6YULHodgdz3wqsEZU79cVWcSzV6nFVShJxVc8nEg0rgVSkk9VqnY4qiIiGSlKmnXFLar6m&#10;3cYqolSpqPpxVzttXxxVzrWgTrihsB0NHFDirSmu2KtqtNz9OKVwNTRcVbrviq4tx6YqsTcknFCs&#10;kgpUjAlSfxwqsi2JrihdUU9/HFVJlYVJpTtiqxgxPzxVUFU+10xVtwGG2KVNkpv2xQuVqih6YquK&#10;qKU6e+KtAha+/TCrVB3wIWMtTUdMVXJRFoRhVVWFOrHFKySJeqHFVMbbYqrcf2u2KuZ1p8I3xV3q&#10;FxTtiqxYzWpG2KueganUYq2lNziq7YCpxVa0u1MVaJ79Diq0ljiq006HChazU3GBVzin04VdJ4nF&#10;VgJxVwZl64oVBIONB1xV0bK4Kt2xStbYUGKtoKmmKr3674qtAqMUrKgnfFCoCCemKrileuBDL/KO&#10;ikAXEgPtXIHdgd2bRJQZMBVQCmWIbGKtPsCcKQkWr6j6SkA5IBtAYXe3TM25r44lUveh3rkChRp1&#10;GBV0cXqMFHjgJYsq06xEIGVEsqTeNABhAZIDVLwKvEb7ZNWOyMMKEKzVOKoeacJWp3xQlkshLU7e&#10;2FDjUUJxVcABuO+BXFSelKYobEZB33GKqgVeoG4xVG2F89q1a7E4FZnpuoRzjY79xgVOVGFVdBih&#10;UAwpXU74ocQMKt0xV1MVcBihvFXA1OKt4q7pirhirjirhirYxVvrirqYq4DFWyK4q4LTFW6YocFx&#10;VcF5HbFCIAoMKr1GKG8Kt4paOKuGKG8UuOKuxV1MVaOKuxV1MVcMUNYFbwq7FWsVccVawK0cKXUp&#10;ih2KtYq0euFXYq1ih2KrSaYqoMS5xS//0ixVJ65jOQ08ogWqCp74KVbAjS7yGuEqrGOOMUDgE+OR&#10;S5UB6nvih0lom5JBp2OKrXCIKt9AwpQ68vtAfLFUX9YKoOR+LAq0MSPiY4VdHFzJNdvfFWuCxyfu&#10;xXxNMVb+pNKalwN+hxtVCU+gSBVj0xQiVtyVDOo5UwJWNC2xYCh7YqhinEk4qr/V2K8z+GKqhijS&#10;L4ftV3wKh/gXYAVPfChTETOasa/PCqJWIgUHXArbJTFVJ7YybNtirYKhNjWmKqYZVFTilablU6j6&#10;cKq0soKgqBuK4FUI4mkYmTbCq7mK0HTAqz4kBp3wqvSIsoqfnircirtTamKqZqRUGgxVqNanfFWx&#10;bh2HcnFC+ZQh9OPrgVdLC8Sgt1OFVNOY60piVXiEVFWpXvirm4k7GuKVL4QdhihzNxFcVXQgOvqS&#10;dO2KrXmJJ4jFVGWdgRsBXFC4N1C98UtgCMbVJOKrfSLfEx2OKrq/DTFKwEAGuKrrd0BrSp8Tiq2U&#10;ozUbFWy4pTbFClLKUFQOWFC6EVX1n2wKtlQsvjXphVVgb00oO43wJWxoATXvirTnfFVpm9NajcYV&#10;UjFJJuTQHxxVUEKRfCDXFWoiFbmR0xVcZXeoGy9a4qplCv2d6+OKrgCFoTiqyWPmKNiq3gEHQEnF&#10;Vkjlhx6CtTihpYxSvXFKJtvhrTauKuliZTRjviqhIFUGp3xQoBq7dcKqvpcxQ/dgS5GK7L28cVV6&#10;qoqx5NTFVta4qp8OWwxQ00f7PXscUuULGKU6YVaVg7YqvcqDttXFWwOKmnU4qo0pscVWBSNx1xQs&#10;9Mv17Yq5hQeOKtR7jfFVau3ECvjiq3gOmKudRQAHc9sVaMVOvfFCxqDoa4qtNW2PTFVGRG3KjCrS&#10;javXFVyudwBiqx18euKtM2KqhowA8MVbC1NaYq0RXqKHFVNiO2KtK/HFVzGvTrirlGFK8DucVXDf&#10;ptXFUXpt19WcLXauEhkGZWs6yqHB6jKSGaO2IptXIoWmOo3wKt4Hr2wJaZD+z1xVXBrgVw+E8qVx&#10;VVqD264q4jFDYGKrmX78Varw+nFUn8w2nqp6g6gYQWJYNcRca1y+2CDIGFVo6k0phQu7+2BK8Cnz&#10;xV1KjcYqsCgEnucVVgK7d8Crdxiq2m9Riq9dtxT6cUtOp6UxQ5WCUr1JxSq1+/AlqgNa98CqY+0Q&#10;O2FV4FTtiq8im2BVpWoriraMF64q3SvTFVqJUVxVUOwxVssOmKrOVcVWnrtilrjzNCcVbVF6dMCt&#10;Fa4qvDcBthVtCWNOnzxVtjvXviq4DiMUtlA4odj44obRRGKHFWp6VoDgVYNhtirda7HFVyjbfrir&#10;YpXbFV4IXeu5xVfUDauBW1Fak4pcEB2OKFGQUNBhS41xVoEg7jbxxVUKAinXAlxjKjbAhorUYobB&#10;5fIYpb4Ab1xVRaME1HXCheilR44qv64q0qbE4EtgUGKWuW9K4oXg1NcKV5UHFVpAHfFVhNDUb4UO&#10;oab9cCVoFdzhQ0EqdtsUNsQo364FWUqMKW2XoRiq5PiGBWqYEtVpthQuG5oOuKVxFBU9cCuBoaEf&#10;TirYG22Ku64q2q+OKuZaADvirhGFG564q23xD2xVoIpPE7Yq1Sh9sNId2piq0L3GKVpYjrvhVd2y&#10;KtL9r54rS94w4p0pitKQHA4VVK964q4PXr1xVoSE4oXbnrjSrSNycUuDg1DD6cVX1HXxwK3GgcEn&#10;amKr40FDyxV1ARilwpihYfiO+KrHJGw6HFVUAdsUuJ32wKtaTtiq4mvgMKrDIw2GKXKdqE4oWk74&#10;VXKNqHAq4/BtUUxQsNB8VK4oXg7DFK1no1BirTD4twPoxVeVovwnFLSH4a4quFCajqcVc4I2HXxx&#10;VwbYA4qsPwmp6Yq5fbFVzyMBv2xVUDFhU4q1zCmpxS0ZO4HXwxVoEDc4q4s0nXp7Yq0qA/D0xVwO&#10;++KFzFeJ3FTiqnQAbbnvgQq0IPIGmKVhUd8VWt8FKb1xV32sVXUqfbFVQr2wK54/2qjbCldw+HfF&#10;VlKHbFWlNeu2KqqkEb4oc0gU7dO+KFhaoJGKWuBFN/nirgta06Yq5yT9nbGkth+JBwq27AmpwIUm&#10;FT4DCrewO24wK0VA3GFW2Rqhu2BW0c/ZA64pVkUAU+nFW2ipvWvtiqxkJO2BVUUOwxVawowFa+OK&#10;FtSDQ4q26lhUYqsFTuO3XFLnUsag0GKrVrWgNcVVCOdAOtd8VVGjVNmNWxVbICtCO+KuY1+Iipwo&#10;WVVhR+2KtFkBO23bFLgxp44oW8qCp39sVcUJrToMVXIvHrilzcVO3fFCznXYCpxVaAaVOKuA2xSu&#10;RlTcg4qu9WvXpiq8SqdjtXFVJ2Vdl6e+KtoeRxVe5pTj+GKrA3WpxQ71QcVbDAnFW3QfQcUrAO2K&#10;GwAcUK3pCoYfdilbGgDcj1xVWI7nFVIEjriq8BcVcSKGh3GBXArxFOvfFXBQeoGFKySI8SVFdsVU&#10;kiCrU15YqvRwag4oXRlySa0IxVcHqdxviq9AHPgcVbSOpoxpTucCrWFKitcKuSRQtMUtkA74q0VL&#10;VoMVUhEK4q2xJG2KuCSHfr44oVAOO2KtGFg1a/Riq4xg7+GKuMQIqgoe+KtFF48iaUxVR5UPWo7Y&#10;quaVVYA9/wBeKrzxK9N8VbOwAxVrjuCe5xVvnxao6Dviq5pyw6b4qoCp7YULgFJBxVphU1HTAq2Q&#10;NUDqK4pVljCVA64q2iLUljvirZAA8MVcKU364qtbx64q0wqDTFVONeRoa+OKogCpA79MCrJYwknG&#10;uFLnqvQ4qpGU9OuNKuC7kHoMKtQrUmo74FV1eM1HUjFC9FamwqO+BXMoALHFUM7MacemFV5iqPjO&#10;/hiq4Roq1Jp8sVdIjMPh3OKr4wOJ7YFa5FhQU2xVrjXr0xVdwCg0xVpnqMVarUAUqa4VWMAT0piq&#10;7iCu3XFWuQU0piq/1xirXrKDUjfGkIctzamKuY+m2Kr3k5NyO+KXBux6Yq1XrTphVv1CSFAxVVES&#10;yL1+KuKtLCqkgiuBVsqK4p0xVygCi+JxQ20W9Tv4YEu5kmmFWhGF3I3xVasopsK4q5J2Jqhpiqpz&#10;cj3Pc4quUHuemKriSNxTFVwFDXFVMSUNF6d8VWMOO5NcKrV3qB0OBW+OxA64qpbgUHXFVZFoAa7n&#10;FW91rTFC9GHU74qsZxXYYVUqFqgYq2kZ2r1GK0vQjl0xSuLcyQANvDAhuvGlOhxVcxBXfucUtKAp&#10;r+vAq6Mk1PbFC8EHrilcXqCOxxVaOVaYoXAUBxS10xVwbsMVcaUqdzXCqi6k7DFWm+FQAeuFWogA&#10;xHc9sVXEcTv1xVsx8t++BWgwpRhirjJ1U9MVdGUBAbfFVktGNHxQ1NEEbiprilYybbdcKrSAoqDi&#10;rQHL7Q7bYq4inU4q0X8KYqviYEe+Ku6mrdsVWs1Kce/XChsLzANMVWNMymlD74qvRTIKtSntiqIU&#10;fDTvgVTKjevbCqxxx3OKrd6V74q1xqa4pdWu1K074FVI0DNU9cULxtiq4VFSxwK0SFA33wq0Ectv&#10;sPHFVwbfiTiq5FrUHtiqsiFzRdqYpU5o9qd8UKAWnzwoXHcVP34q1yLdd8VXBDSowKsZ6bHCrTFu&#10;OwxStrUb0BwKqULL8sVUSvH54VVKgjbrgVqnHc4UNyIZN61Htiqlw5txTsNsVbkNdiNxirSLxHIe&#10;OKtM3M7bYaVvgWoMCukhpuu+FV8DbUOxGBLl5cqnbFW5FIFRiq+FVAqx64ELzbKd0O+Kqbcgfir4&#10;YVaCr4b4q2y064pWE8OgxVyt44qtILk8sVbNQKjFVQMpFaEYqsLYoU5RU1HXFW6AgVNcVc48cVXc&#10;aLTFWmNdj4Yq0CAMUuADdDih232e/jiq3mymh3GFW6h9jtiqwpXYbUxQ3xI2xVzmlCcVcHNK4qvc&#10;GlBilaADscVXqa19sVWuR/XFVNEA2+nFVXmzDiemKuUcia9RirSqanpTFXD+UYqpjrTFDYWpofHF&#10;V7k14jFVgjqaV2xVp4uO2FXMtNz3xVqhO5xVaUpseuKFVAGND0xVZxBxVcsYHxHfFVlOPyxS7kV2&#10;GKrgxbc4q2w8DXFKkSF64oXoSBzGKpno1jLfTqGHwd8iTTAl6fZ2wiQINgBgCEYBTLAFdkkNjFKA&#10;1C7ES0BFcIbAGD6temRjvU5YyKQSuzVY7ZWWKlz5DpkVcrEHcYEJ9o2n8jzcdcgSoZFDGVwUzbu7&#10;r0kp3yVKGM3c/Nq5JUC7V2xQhZrj0hihLJ39Tc74UKYY9KYoXddxgSuVux64qqihFR3xQ2nShxSt&#10;CtUhthXFV69cVRsFy8LVQ0wKynRtfViIrg0r3xQyeCVZBVTUYopXG+SSuxQ6mKt0xVx9sVcMUNk4&#10;q2NvnirfTFWuvXFW8VcRih1N8KXYFbG2Kt0rirqYobpirdMVboMUN4qrIgAwoXgYq3TClvFDYxVr&#10;FLsVbxVrFXYq7FDsUtYq3ihrFXYFdirsVdhV2BWsKtYVtx3wJdhVrAh2FDRxVrFXYqoyv2GKWol2&#10;3wIf/9MpiZqcsx3IWtG1anbArbuqngDQ03wLbYUHpucVcpKHievXFVpjcguT8ROKu+qlhVia4pV/&#10;SCKPHFVggTl6j71xVEMy0AQYEtrbsduVK5JVRE4YoWehzbkxqMFqqLAI9yNx0rkVWPcgN+8P0YUr&#10;JGM55jYDbFVP0Q7AHvihVZuJEaV2xVucr9mlaDc4qhoLfkGJG/auKr4YwTUnYDFWjPGtQu5OKui5&#10;TNxXvihc1UFXPtilDmUqnEAbDFClEKKC5qcVXvwY147U74pVI4BIajpirUoCkUOKqL8fDCrZPEEn&#10;YeGKqLO5o1KDCqpGa7jfFW2Br8WBVaNkp+87DanjgVRZ6EEbUwoW+o6VYfaJxVY0blg8jEkdsVVY&#10;4zKaEUGKttxTbEKpct9hthStEXPcGgwIVliU0HbvXAqy5YCipSnhhVSdvSqpBrTpihuG3LkFu2Kr&#10;wwqygfLFK70wWAHYb4qtmkCHgoxVarNJ1FMUqJNWP6sVVF8cUKZJZzXvhVuIiJuQFajFVIVLMQOu&#10;FC8ryTgd8Cab5swoOgwKtiIYlMKqxWlKA7ZFVsgDbHqcVUCyRjiFqfHJKrHlJ0FcCrHhIqT18MKt&#10;pEyqCBWuKr6Fdn/HArVQBsKnFW2Xm6qe/hirRZUqrbCvfFUO8Z5VJrhVbItWqB8OKuUFak9MVXCq&#10;kUxVWdS/xMaHAqEmjI+1SpwodHCAAx64pVI1cbgYqtEDLU1qScVXx27yE1oB3rirfpBcVVFZUXwx&#10;VDE1Yn7OKHKqg1O4wpbDnmVQDcUxVS3BxQvLlF2JqcUqIBbFCrWi1PbAqmKyGnjhVDmtaHtiqrEt&#10;DiqrQdR3wK4rXFVnMBumFVrGu+KFm77Yq1QLWu+KtO9Ep44q1HGVFQNjirbinzxVTIqKnCqizKD1&#10;xQqqu1cUr1YCpGBWnSg+LCqgV32xQqogpvilphQ7dMVb47bYpapU+OFVRg3Q9cVW8eA98VT/AMva&#10;k0ZELmoPTIyDMFlibnbKkq1PHAqnTxwJcYyNzvihoHv2xSqJuK4FX7jpviqpxr1xQ2AD1OKtYqtP&#10;hhVTuIRKhQ9SNsCGA6rbGORlPXLgWBSd4fT3bc5NCkCT1woX77EdsUtlwemBbXA1wJaJpihdWvzx&#10;S0gIxQucAd64pWHqMULi3LFK2MFq1xVV9Qd+tcCW2bvTAq5ijDfqcVWjClxbscCtK3Rh2xQvK7cj&#10;irSq3fFW1O2+wxVs8WNFxVzLxqcVcnwio3xVTY1O+2Ku4gdMUu4iu/Q4q5Vr16YqubinUVxVv1Aw&#10;2BGKtgV37Yq5R8VDiq4x1FDirnNRx8MVa470wKu4064q6gp74q2iVG3bFWzTFW9upxVviepxVpnI&#10;NMUtspbud8VXAKgHI74q5Ry+I98CtsCRttiq3iy7Yq3uOprgS4Uk69sVXDpTFDYNTxHTFCxkFaZJ&#10;WwBSgwK4rTFWiNsUtULCoxVao3r3xVfyI2GFVvM4q4SVND0xVchFaiuKrsCreVN+uKFjqW6bYVc8&#10;Yp4n3xVaPhHHFK9VBGKr0G+2BVrqS3TFXOtMaVtW4/PGktqQBiq40U1GKtbYEtKatQYqrVDHbfFC&#10;1ga1FaYqsqa0IqMVWq5rQ4oVAAp5eOFKwo3KhxVolR9rrhVvkOgxVxTAlxX+mBXdMKGyaDFWgBgS&#10;3sOuKqfpcqsMLFoLQVB398VXqxb54pbK9aYqp+mx+IdB1xQvUbcuxwJbWRRsO+KVb7IOKtMRiqwn&#10;uMULSu9euFLqL9OBVxahH3YFdyJ2GKuda798VXIoQVO5OFVjRA/EMVWIK7HCq8rXttgVf6RCVJ3O&#10;KrOQ4/F1xQ0lSKDbFWzUDxxVcNh74q6lDXFWzUGuKVMgk7DFDakmhwJVFYruMVbU8tyBilYTTCq4&#10;AAcsCrRv1wqujJ3xQ06mlSMVWiimhO+KuXcVbpildQqNsULJFruTirQZSd96YVdUVxQqowp75FK+&#10;Ri9F961xVTqaeOKrOFTU4qqFQvTFXJ8JriqovxHfFK9F69zirUh61xVYGC7nFXBC4qD9GKrFJGKH&#10;MQfpxQ2qgDFLqjjUdcVWqa198VbBIO3TCrdcUtEqDt1xVez8lNe+KqaHjt2xQ24NKYqtA+KgrgVs&#10;0XbviraGpr4YqrCTc+GKVw+PAq1VHIkYq1Rq1pTFW1+M1OKtiprTtirRHH6cVW1r1xVsLxPucVXF&#10;lXY4q4FT88VU3enU4VdsTUYoWlfpxVwTju2FWz1+EfScCtBTSpxVdHTlU1pilsyBmpirnFdjTfFV&#10;MR8SffFWmNcVcpA+eKrixH2uuKruBBJbFWmVRsNicVUzGwO++KtVNaDbFWw9BvirTvTFDo0aQ7dc&#10;ULkb4ilOo64pRLKKBfDFKkjK23WmGkODx1pU1wKuqeQPUYqq7V2xVbI9N/DFVpo5IG+KtKvHFW2S&#10;gHicVcg7DFVZowB1rXFK0vQccVUzPT4fxxVskR0I74qvSlD74qt5dumKGyOhxVtXJ2OwxVtmr03x&#10;VTbj3GKVymuKt144qpuSvfFW+O3LtihUBr174q7kAKHriq5pKDFXCjLTpirb0WgRqim+BVjLxHth&#10;VZ8JBNOmKqa0XYipxWlbcii9ffFKzr8J6jrihssQdhtirgRTc4q1wJ3xVcY6Hfc4q24HAUHxDriq&#10;6Mb1I6dMVcXANcVa9RT3oTiq3jvUnamKqikJQdVPfAqoo5mhFMVW+kAa98VaZSooOteuFVhYd8VW&#10;LJ2Fa4quETOeZ64pW/FzFRtiq2nBiSMVVAQRXCq0NWtMULVQ8qjAqISQrtXbArTMfnhVcsdRyJpg&#10;VqhrUmuFVvMIwB7jFV4bw74ErWNDRsVbhIAoR1xQ0z9sKuDU261wK3x5bjbCqx3KGuKtNIJDVe+K&#10;uD0IQ7k4q6pVuLDr3xVwHFviG2Ktn274qsaLj88VWyJy+eKqxTYHFVJpA5KDcjFW03qCK4quWkYL&#10;Ab4quiYFattirYWu+KqYo7EDt3xVc6BTQ4qqChHEdBgVymME9jTFVFuTg0wqsRGZj2OKqgapqeuK&#10;qoJPXpiq8UJpiq7ivyxVazBNx0r1xVYdyT2xVsqW3pTFVMN3wqtZ6mvjgVtio9sVUXkI+LqMKFVt&#10;qE7d8Uqqov2zQjAqxiKHChqJWpU70xV1Rz3GKXOFQ+xxVdGSoNOmKqUtQQfwxQvYk7eBxSrqvLts&#10;cirtqeGKHNHXvilcVPcUpiq6MUbl3xVcSFNcVcysVriqxV74q0zqDQb4VcwxVTaMDvU4qqGNEINd&#10;8Va2dtjiqlI45EDthQvDK0fE9cCoelMKV0agNyHfFXTsPUq4GKtFq7jriq7r2xVa8Y6eJxVpgvU9&#10;RirjQDfuMVWcRSgxV0ahT798VXyeA74ULF4inc4qrDZS3hirndZdz1G22BUMtQSEwqviJU9Sd8VV&#10;nQAVwKtHxdcKqEjcCEPXFVRUZeu/y6YFc5Kt0xSuBNKjrhQ3WoHSvfArTkjbFLQ3PxYoRJkCGlag&#10;4q08sYOwNcVaLrXY7Yq4NxNRiq95Ad+uKrOQYe+KFtKjiSKYVWsQtAPvxVpgSa1xVuFPU2PXtilU&#10;jUg0OBVJuLHcbjFWzIVoANu+FXFf2iBQ4FaEQ8aDFVpJfYCuKro6oOJwqskiKkMPwxV1wAKEdcVW&#10;xqT7Ab4oVggpyxS4+NOmKHV8MVWk1BA2OKqiiooeuKVylaUOBCmD8XTbCq7hvUbYqqEc0oeuBKnw&#10;474qpzPyA8cKtGjbdMVWglTQ4q2HAPxbDFVzuANsULA5fYjpiq5lFarviq0qBirTR1OKVwPqCh7Y&#10;oaKNSld8VaJqtOhGKtMhI5DpileUFK98UNUVhVjviq1Y+VaYVUyKNiheqVFQe+Kr3J+ziqk+2/fF&#10;WxvilcuxqemKFrEE7Yq0lVJr39sVXdT064q0vwtiqqKAjbFWnpX4R88UrWlqKEb4qsB33xV24xQq&#10;AioOKrD8PTFW6MRXoMVbBr1xVap23wq7iQTUVxVY5U/PFDYDAeIxV3EEVxVaGANMUrgOWKuoAd8V&#10;aaOm4NDiq1SOhOKucU2OKq0EXqkIoPImgxQ9F8t6StnCOY+MipyvmwZEBQZYApXDJoXVwqo3Myxo&#10;ScaZgMR1nUeRbj2yTbyYpJL6hLHIksENKQemRVS5AnAqPsNPN24cHZeuRJpiyyCALQDamRZIxQIx&#10;XClItRuyzGm2TCUmll3xQhZpuIxQlVw5l+WFCmFpgQ2QGNT1xVUHfFVyR1YV+/FLbLxqcVXKajfF&#10;Vwao98VcN/niqqq9K98CqsTFDUYqnuna+9tRX+ycCswsb0XKhh3yVoRgbChdXFLj0xQ4CuKG8VbB&#10;xVuuKu64q4Yq3ireKuGKtYq3TCra++KrumBDgMVbpirj0xQvjSpqcKq4GKFwwq7AreFXDFXUxS0d&#10;sCuOFXYq4jFWhihvFLWKHYpdih2KuxV2KtEYq30wKtOFXYUNUwJd0xS1ixdhVrFWjiqyaQRipxTS&#10;DgnE7bbjFBRqimBID//UKw5CcF7b1zFchRpI5+I9q7YocpVm6VbFVQvx3xV0VwgBalTTFLdu/q8i&#10;RXfbFVzs0ZxSqQ0Yc5PuwKqOocfPfFKmqcdicKFaojIWtK4qqxsvbc4FXMSm4NDjarCS5qSTiqn6&#10;adTu2KrfTBY8emKrGXfkNqYqtUs7bnFCosgUlaVOKVyryqW6E0piqldD0n4IKA4oUzAEir+0cVVb&#10;VzGhrsR3xSoyy8vtYUKH2zU7DFVUKVqPuOBVNjyPEA1xSqwngvEmhr3xVRkLczQ1wq2ycCA3XrgV&#10;dKQpq2FVKGbkx474qiFCoKnqcVaZV2Zj0wKh5GcseAFD44UNrEKVJBwK0rVOFWnkJPI4qtN1x+ED&#10;c98aVogNVj1GFVvI0IxVzKxAXFUTGEoa7jpgSpycXNQKDFC1lo3XFCoteBavTtilS7cht4Yq5Wov&#10;xmhxVtHWpY9u+Kr+ZYV60wJQixM7liNsKr04opPU+GKqiFUbk23tirVFC8z9GFCmrsR8NN8VVoLQ&#10;kkyHc4LVY0QjdlXfFViLx69fHFW1YuCcVU1WpLE7jFWyKdPHCrQkdVpWlK9MVXwSepu25wKiGkCr&#10;UYpQcxeQcj3woWwqE8TXriq8mRdwNicVU61O45EnFXPUCp+7FVgiBFT1xVxWn2jiri4pRak4qqiq&#10;tvgVcWHE1ALeOKrOQANa18cKrISzA1qRiq80Xdq0xVUV1YVOwwKtmqBthVReYJQHAq71Qd8Kqbg1&#10;JA2xVYdhU/hih1eFG+jFXKOR8cKuZfTJOBKiwM2y1AwoVHXiMVUlQk1xVVVcCrth1OKXcsUKZAWo&#10;8ThVZwC1OKGjRQfHFVqoACW64quVBJ9roMVadiDxTce2KqZjO5OKrGir3wq5IF6kVxVV4jxwKt2H&#10;ahwqpsWY4q7gRiq4dd8VdtxqeuKXAMeh2xVwFK4quNXWtcVUyCdsKqyH0SGUbjFWbaJfi5jFDv3y&#10;qQbAnAqcgq7jXfArTAHFWuAxVoqF+WBK8DFVRRhQ2aUxV1B3wKsZa4q4KMVYv5ntafvQOvU5OLAs&#10;PuEoS2WhipCh274VXqoXriqw064VXAbZFXEAbYpcKeG2KF8dKfFilxAO9cVWliBQ4odxNCe3fFVo&#10;J7YpVKg7kDAl21NzviraqDvilst4jFVoahriqpyquBVrmgr1wobVjx+LFXE1FMCro13r2xVcQMVa&#10;DADid8VW+mAMVaINcKXEU2wK2Fpt2xVplUHbFVwG1PHFV9BsBirQXffriqsqgjc4q1xVq12OBKmw&#10;YbjFC0Bzviq8bbHCq4Gm2BWia4quA22xVUQE7YFXcACQSNsUtNvuMUKa7n4hthSvpToMVaDV69cU&#10;ria7nAqk7d8UNpv1wKqk4pWkfR8sLFa1PpwqqrxU0IrgStBHzxQ13GKVrDenbClwG5OBWw3bFDRS&#10;vXCq306HbcYq0opv2xQvLV274q0DQdMVbrWuKrSSKVFcVaoSemKXemetaHFVydd8VVBIP2sCrWck&#10;0P4YVc1Aa0xV3DkORNMUrQCOv34FVBQ7VwJcIgCTXFV61Gw2xVey0Xc1xVRoV364ocKEHxO2KGwt&#10;OuFVzH4Se+KVJl/aIrhS6vfAhcrgio3wJdTYVxVsbmnbFDbI3RSCMVUwu+Ktgjviq8mopiqkRthV&#10;qNuIpirmNRt1xVoM/wC1tiqJUDhQ4EuZEpXocVbVT16jFXcQdsULCKbYq1XtirlpSmKtnuMUrQGV&#10;q4FVBRtz2xVyVI3GFVisAST2xVeSGFT1xVsioNMVXsKqAd64oUWhNNt8VWEUBrirVfDChtoyOp39&#10;sCV8a1O52xKVycqVbArlqOvTFVLf9nFVQBjQd8Ur1RS3xYqtYDl3pXFVpXsMVU0BHU1OFCqqkHfY&#10;nFK4mux7dMCrB4nrirY2GKqbMWO3QYULlYbk9TirQQLv3xVp42rWuKrwQN6YFXgV3GKt8exxVwAO&#10;4xVvgP2sVp3HifhNcUr1YA1ajHFXK5Tp3xVUC86V+eKqcqKpqOp7Yqp1Eex6nCq5I+Q23OKFN/hp&#10;t3wKvZwwAA374qoM4VqHFV6g9QN8KtmhHv3xVYCSaD7sVbLUNMVXAg/PFWm364q2JCdiPwxVonhU&#10;/dgVTVSSGfqcVV1IAoNifHFLfQdvoxVcFpv0wK2rhdq4q4JyavbFWvH2xVqP7XKu2KrzQ1I6k4qp&#10;k70I64qqI4BoT0xV0yigPY7YqpUo1D9wxVdxU9cKGxxb4Riqmw/ZB+ZxVsNSi9ThVfUVo2KreTUo&#10;NzgVwJP2tvlirlIFScUqisB23xVc0dRU4qoogB3+7FW2C1oBQnFW+HYjfFV3T3xVRHj1piqospcA&#10;HpihDkjkcVdxLfLFVoA6DFCp6u3EGh9sUuR6Dfriqurqe1cKVxUU2H0YqpiId8UNIf2MVVWAA403&#10;8cCqdakiuKHep6e4PzxSvZlUcuoOKt8qCvTFVhYDdD9GKqib9cUt0HXviqkVU/aO+Kt9anFWxVNz&#10;92Kr1auKGqUxV243O+KtIwrviq4ttuMUtVP0Yq1zU/COuKreHNtzTfviq6hc0rtiheKrv2xVY3X2&#10;xVcKUoRU4q5moKdsVbDh96AD2xVtmHHbFVi7Vr0IpiriwUVFK4qp1EfxdzilURaqZKbk0xVd9nfF&#10;DfJOpGKr+AZC37OBWgqt0rXFVNWAbfCriCNgcVb37YqtMdOtCcVaKGm+Kr0UVp0xVUVt96gDAq5p&#10;A+6moxVxJ8cVUinY4VdIFqKCm2+KuJGKWhKATXFWipYB8VURESSa/LChUSJ+tK4qsdyDWnXArkYg&#10;0xVUDN3xVtpCDxHT3wJXmlScKFOpr0xVwLE7bHFV5h57k1xVuhAp3GKqas3PwFMVXghTuNsVac70&#10;TocVbCgbYqpkheu2KryKEN3xVpmDPQmmKriN/lirVaHbfFWlIHxMcVWHiBXFV6liPH5YquWAP8Wy&#10;scCqgWi8ffFWuFcKtsOK8QMCrVp1wqvoB1oDgVQaJp6gGgGFCuY/TWi4EqBjZxyHQHCq5yCRt88V&#10;bp8PLtgVv0W6im+KqjKKUPXFVoYii9sKudaHmTWmKrHFRSm1cVXR1G53xVaa774VWqtd/HFWgtNj&#10;iq1xUgdBirmTbipxVZMzVCtuPHFV7Mscfw9cVWR/ECTtuOuKFZye2Kr24uRxwJU5BX4ThQ2UdVqN&#10;xirlUOaHriq5QAaHAqqCU3xVazciadcCr0TiN9z74VXcj1A398UrhU/PArTg8qDviq2r8aKcKuR2&#10;Br1OKrhRmJIxVcAMVUpFoxNKUxVDvUnbfCqmS9fh6nFXKrKatQ4quJ79MVXKex74qu+zU9SMVWKQ&#10;TVuuKuOze2Krg8bkKftYq5qHpvTFVB5ADviq4rxNT4YqsVgSfbvihURa1PfCq8DkfiOKrSnE8huc&#10;VWOSVp4dsVb5L0pihY44GgxVtR0bFVZz+yeowJbYUpTviq2RVIrTfFVPcsBWmKtP1qcVcjU3GKtc&#10;wdjscKrq+HXFXeoB164qskagp4Yq7hWhxVXhooxVVfc1wIU1FX4jcHCq93BHEbEYpWca/PFVrQkn&#10;fFC3i4JOKropeG/c4pXh2BBpU4qvKqPiOxwKsDbbYVUnO4qcVXPVhTvgVdD8G1N8VVWWm7Yq0q8e&#10;uBVxiFeMgwq06iPoOuKrCePXCq3nSpOKtLRvirtiheACKYquKFunbAqp6IPTriqnRa0I3GKrRxrU&#10;fjiq+vMbHfFLTgjp0xVCyLQ4VdSm5xVpqBgQa4qvcF13GKFGvHFVeIbb71xVcRxBJ64qp8CTU4q2&#10;8ZShHfFK2hBqMULySNx9+KqTPU7Yqs9SjBPpxVX5BsVW7LsMVWhq7eOKtBORNdqYVbKFem+Krgpp&#10;v1xVY4xVqOTjtirq0xYrgabjFK7mpAYgVxVomu438cKtFt602wKuB40Iwqurzr44FWMop74pWcCS&#10;MVVXHDfFVrAEVG2KFqGpxVdXr7Yq2ONN8Va5KeuKtvSnw9cKqRU7jFDcbfCU+44q40PXbFXemK1G&#10;KV6JTY4q5hvTrilay064oWGjDbripWgV6nFDJfK2jm4mFww2XIksbeiQRhRkgEKwGTpDYGKGnIAr&#10;hZhj+r39KoNzhbQGF305dzyOC0FAu4Gw6E5FCg4Na4oahtzNKI16nASi2X6ZZiBaHr8sqKpoqACp&#10;74gMkBqV3QBV2p1ywMgx+eXx3ySLQM84Xp1OKEtndjuemKFGoJ64obArvgV1Qp36YqqhR1HfAqoB&#10;3OKV6jkd98CqioD0wpc0e9MVbSKm7YquCcj4UxQ2aL0xVzdicVRtjrclmwpUDFDONK1eG9QEHc4V&#10;pMw2FV43xQ2Bih2KtgYq2FrirqUxVrFW8VbxV2FW6YFb64UNimKrqYq7AhvFXKORpiquBTCq8Yob&#10;xVwwq4Yq3gS0cKuxV2KuGBW64VW4ENjCrsUtYodgV2FXYFdXClrFDsCuphQ0cVa64pcaYq0fbFWv&#10;nhQ3iq0nvilKNQm5/u1O5ws6Qtoj2Zp+z2yBkjhTiC7SQdcjaaf/1SyOUHYb75iuQtlYgmnWmKFs&#10;UQjHMnc4aVUEQk3bYY0qyTimy4EtW9wIztvirjyLcVGxxVEAKhCt9JwJVPTrQ1FBirrgpEo4GpxC&#10;EJISd2O+SVXhuhFsTsfDAlr69Kx6CniRira371ptgpVwuBJ9o0xVfz9MUU9e5xVDHk1VrU+2FCqX&#10;9MBAKnvgSqFQm/c4qpXLkfCTviq0fFQ0O3fCq8gyt4e2BWmjIIU0AxVyLGr1IDMMVW3Pp8+TUp1o&#10;MULGmaUUAAHbGlXLwVSKfF44paKoPiY74qsI3JG1cVUgKNyJ3xVRlUM4UHrklREdBVR2yKr+FRV6&#10;UwqulYUqKbbYFUWG1TirUZAJDCoxQ6QL22xVTlAXfrhVaDGg5PQfPFXUDDkDSuFXKh2pucUrnLHc&#10;gfRihYnIAg98UrzGHGxwIbeHai4qs4FDxY1xVx6GvXtiqkoDManFXcfRJKb1xVUh+FSzdzildKKj&#10;kDiqX3C9ADRidsKEWLWlJGIOKrJphIPh6YqsUEDmTuMVVllErbGvvgS7YEsta4qtjRyeT7AYoaeR&#10;AaAknpilZUVIOKG1dR8J6nFXOlNiMVbUcOg3OFW5Gp8ANT7YELS7EAN0HbClYJQvTpiqm9yzGi12&#10;xVdHsQzHFVcQesKDp44FUnPxew2wqqVTjtucCqNQtSe+FV6774q5n7UwUqwoSCDsDhVdFWJTxGxx&#10;VScFyF6VxVWlHRWpt1xVSeZuij6cVWA9j1wK2rkncbYVacctsVXxQoimp38MVWuqsNhirUThHr1x&#10;Vz/Gantiq+OqrsNsVUn2BJxVYKVqOuFC5aCvjXAq5lUqSTviq2OTjv1GKFgQFuZ74VXACu+BWjwG&#10;7H6MKqYkFfpxVaTU/M4q2tFqB9+KVjgdT074qpU8MKqsaEj3O2BWpOKdcUFyJSrsNqYq2gBxVe1A&#10;cVWnfbtirTBaUBxStShqB2wquK4FaNe1DhVrfFWqjv1wqmWiX/1SYINweuJFsgWeWsyyKCu4OUEM&#10;kXx2rgVTC/FtirbJQ19sFKtKVBpirk3FK7jFVVaHbFXAcTt3xVxG1e9cVU6VNTirZG9RiqC1e0Fx&#10;AR3pXAwk88vYuDFfDLgxQYoopkla74q4rirth1xVo7nbFK7ArZ237YVVOXw7YFWDrhVUJHClaVwK&#10;pigrhVeD+1gStYct8VXIlAfbpiltqdcCtCPv2wqvC0HtgVbKKL8PfFCmki9Ca0wqqJVx2AwKqU3p&#10;XFXOOK16nFVpAI5DrirSmpIxVwNR1xS3wr160xVrod98VXgAivfFXKOQrirmNdsVd0+z0xVeKkHx&#10;xVv0zTkcUqalk69MCF60I3NMVcaKfbCrary+jArVVO3gcCr+FN61wqvWmBVxAPTFVhqMKtAYsmz0&#10;qMVb4inIHArRbChxAwJWoAN8CFxIPXpilsCuFC0kqaUrhVcG57nFXUoaDAq7kSKHFVp3FO/jirXG&#10;nfFWw3hhVYDWuKrjsPDFVMb/AGcUKioPpxS2U2qMCtUAHTChsdK0xS1UdSMVUuQrv1riq9Ry274q&#10;5lI674qt40II64qqEFjU4q0VBpt0wK0FJ2wJpUCAdcUqxG/Mjtiq0qxPTFVrIFFB1xVd069RihQK&#10;8X5YquTkDWta4oXMWG5xZNbsN8VWypzXj0wqpKCoFMUK0Tb8a1wJdu24oMVXAHFC0k02wqtC12xV&#10;0gVaAbnFW0XlsRtgVzRjoMVb3JAO2KqqxrQ164pa4d8Va4E7npiq9BTrirfLfbFC08SMVWrQ4qs5&#10;b1I6HbFV/IvsR1xS5qnYdMVWla7CuKriSNuuKqaHeuFVQtyqNgcCrwSg26nFViFlw0xXNXc4pUtu&#10;g3wKqNWgVhQDFViRjv1OKV60GxwKqs/w0A28cVQ36jiq7iagg4qvUADfFVysvbqe+KWyNvfFVqp1&#10;OKrJNx74VXHsxwK1Wo2GKqbhu23jihVZSE7YpW8Sop2xQpMK/Fiq4b7nFV5U9cVWSI0oou2KF3Jk&#10;FGxSvDeBxVewK7HrilbWm1MVaJNd6YquoPvxVeijua1xVa8xJC9KYq4N0rhQqKQKGm/jirpOpPbF&#10;UMQXeq9MCqtOO464qoFGYhziq9GCfPCrQryJHTFV6kAhu4xVaXLsTirh8O3fFVXiD1wK1XidsVaN&#10;a17YqsJ5Go6YpXAbVI2xVogE/Dtiq9WoCKYq0tASDTFVQSbeBxVd6ij4abnvihatCTvXAq5wSKA0&#10;+WKVMgKKHFVpA5cq9cVdxNae+KrmUI1dycKqg3+LFWjHXdTvihSK0O5xQ4jkQ3hhVpuJ2PzOKG1p&#10;WuLJzE8q02OBVpYHamKW1qdxiqryNNxiqyvP5nFXdGBOxGKt7kcqVOKrkYjY98VcrChU7YqpqADv&#10;iriqj54oW0K/a+jFXeiG364qsWIYoVfRU/ZxSqpHx6YpadTWvTxwq0kdBQYq3w6mu+KtswY7im2K&#10;qcTVep3XvgQvoCemKuKitTscVp0gqKgbnFWhGOuKrl+GjAYpbDlug+nFWnj6b4FXhBH164qsoH64&#10;q1up9sKGlieQ8lP34qrMtUoeuKrFWpNeuKr0IYkHbFV7qEIANR7YFUhEoYsB8RNcKuaE9CcVcKLi&#10;q7qPc4qspRgT2xVcXKsF8cVWMOZ44qu9MgccVWiFhuTirvToK9ziq4DoTiqm8AehPTFVb7C8R0xV&#10;qm9e1MVXcV2ZsVbMlRwUUGKtJI1adhtiqoYoxuRvgSpEjuKYULTT78VbZh2xVV4UWpI+WBKmKV26&#10;4UOaQ0p1xVpTxFRiqsgJXfAq0cgtT8sKuNa0oDirRG+wxVTpx2briqsJSRTanhgVoFU3phVYX25Y&#10;FUTLxNad8KqhcEjj3wK0KM/HvilUb4Gptiq5qsOgxVSC/FyPXCq40VqA++KtrvuMUOD1bbthVsGv&#10;2sCtyqVFMCqYBG4GFWuJJ32xVwFNiOWKrgtd8VWlAx5dxiqsIq7k0+WKqbgHFVIIo+Egmvviq8KK&#10;bDpircSsXPbFUSxAX3wKsA6UGKrlYV32riq8gdqHFVpVQSPHfFDgtd+uFLQJPQdcCqJ2BPXCqolG&#10;FOmBVhoTTCrbUAoMVXk8vlgVy8d61274qsjb1PhpvhVugqa4q4rtTFVgPA0wqsYknbFVUH4RtXAq&#10;HlYjdeuFWwpYfFiqq6Kv2akYq0XNKUG2KqbmlKDFXR/vKqw+nFCrIAp4V2GKuJCr74qsjZhUt3xV&#10;cGNPbFVREXqOuBVvPk3bY4VXcKAiu+BWyoAqB1xVez8gCDirSmoJ8MVXBthXpiqrxAG2BK0KAa1w&#10;qsICfLFVvKoGKGpJCBtiqm0oc/GSMKuUEUYYEqRJHXrhVeqsQSenjirbqeNB2xVSUF6V8cVVCCv2&#10;jiqx0ruuKrl3FD44qs9MVqtevfFV3IqCTihYF5NX3xVfKBX5Yqpv8RoAKYVVSUC7dfbFW22oRviq&#10;n3DA4oWyV5cvHFW0APxA9MVVGAftilQI41J6jFFL2jkP71ew3wK2rE7nFLhu1FOKr+Ab54qtDKtQ&#10;epxVRlGxI6+GFDfp+owZj8RxVUk5IRxHw98VXmFF+Jd8VUylfliqmJWQ0GKq7V9OiChOBVpZgooK&#10;nCq6FKDkx4nwxVcd9++Krlbah64pXBtiTvirbfEp7AYqosigb4q1IzUFDiqwMSRvWuKtjkQa7Yq3&#10;wZjtQ4qsevKnvgVXjNTXFCp6hk28MCVJl5NUkimFDasZGoa7eOKueXkQD2xS4tyFKYVaEfjvXFVj&#10;Axj2OKFWP7Fe+KuUkGv68VV/Ub7QO2BKg3UnvhQtjPMb9cVaQ0+1T54qqGWmKVF+u+KFrVA67Yq6&#10;Mggg7HFK5WCmp7dMUOkjEg5jviqyL2GKrppOR26UxVTQmmKq4IMfLqemKVg6EDfCqnyYdRihstXF&#10;WniDEOuxwK0SVHxYquVAdhirbRen9OKuQchQ4VWmJT3IONoXhlU/F0xVTlPI1XpilTCgCtaHFC5q&#10;7V3xVdyBFAN8VWfMVxVEkCNarT3piqlXlucUNhTSvbClevw74FW8q4pXL4YqtloBUbnFVh2xQuEZ&#10;BJPQ4quUV6YqpSMRUUxVTA7jFV0bk9euFW2BxVptgKdfHFVy/Z26nFW1UruMVc8hOxxVpTx3xVss&#10;GGKu9PbbBaqllZteSrAo+0fwxLXIvUtIsVtIVRR2yADEJmq5cErhhV3TfCtJfqV0I1OGm2IYdqN2&#10;DVj1bIlnaQzuXk5eOBghmUfTgQ4HbbriqfaNpwKiWQb5WShPVXbpTAyWXlyIV+jJgJAY7dXHqGrZ&#10;NKV3NwBsTixS1mJapOKFgHfriq0p8VfHAhd1IAxVeq1wKu9LsuKrkUjrilXG3TAleCB0xVc1GAK9&#10;e+Ktx7jrhVpqNsOtcVVGWoqdq4qsFKUxVyBY9iK4oRFpdG2kEkZIxVlVn5mDsEl2J2xtWRRSBgGG&#10;SYq4OKG8VdhVwOBW+uKuoMKt7YFdirdMKu6YEOGKrxirYwq3WuKGjtiqtGlBXFCpTFW8Ku6Yq7FW&#10;8VbxVrFLsVccVdirWKt4odirXXFW+mKtYq7FDsCWq4VawK3ShxV2KtUocKtYq7FWsVaPXCrq4qg7&#10;259NSF64WYCQzzV+IdcBbAjIbn1AA2Y5KFR4yvxRnBav/9Yq+GHsBmO5C0Mo+NmqT2xVYHEtW6e2&#10;KF6lqYqt4lzQimAqqpZBDyJwKvDCowJaeOpJIOFVyuqjiD08cVtSZ1Uk0rthVA83ryfr4ZJCNhi5&#10;RMw7dMCqZuDHsPlilfDHJKOQWuRKr0s5K1YgY2leY6fb7bDFXDiAaDFXQS0+ILufHArTh3PInCrR&#10;Tk3I4qqyuyw15AivQYEqcSsSB05YUK03BCR12rXAlDIaguP7cKG6UFaA98ULQ3JgKfdiqJeGtF6H&#10;AlCzIob0weRHXFVO4nKEKw2wrak5YmoGKuSIK/JhU4qq09qE4FcIue1aHFVjERgKvXCrcfNvtfdi&#10;qsE2rgVRdgu5woWyyJ+1irSi3kox39jiqpxjUbD5YpU2k7dMKFONS1WY7YqqniBTFLSvTfAhdyY0&#10;I6YpaaNm+NsVUwAx264oUiqrXl3OKqkEaLsKk++KtTy8TwPQYpaVuPapOFCwwLXnKa77YqieStGV&#10;QfTgVC8Qpp4YVXLCZmA398VVWVYhscCVity6D6cULXq4p9GFKko4mlN/DAqq9u1OXSuKFsaRr9rd&#10;/fFV1zI0dAB9rFW5KRoOJqx61xQpfZNBucKrC7H4aE4qv9Fo1HM0B3piq2EKp+IVxS6Qknkd6Yqr&#10;CZlWh2r0HjiqiBsee1d8VU4k5ipJGKr+C8cVdzJrQ4q7cmuKtMC1DirUrORQKdsaVyy0FCPixVr1&#10;BX4ztirTSfy9MVXw2/qfExoDgVUdQDQDCqoIVQCu5PbAqnJGq1oN8KqVRWv34qpqgLE/dilVWMFq&#10;npiqyVAKEYqoSb9ThQvjr0O/hgVxrXsBihxA/Z6Yq2AAoB64oXBOXbFKkwoTQ4UKIjAPxEnFXGOn&#10;xYq36ZdRQ098UrxHUUBxVbImxXxxVaq8R03xVVD8N++KUOU5nk2/iMUKhWooMVW/Z2xQ4NiqqQCK&#10;4FQ7KePvhVpEpt9+FKowWtRgV1O/bFXEClPHCqkFCBq9ThVuKWu464pZf5YvjIvok0IGQkGdsqjb&#10;ltlaqhAr74KQ4ioriqwJTAlSMZRt++KqigDfFVQLtXFLVPHviqwrTY4qtdcULPtChwIYPr9kIJm2&#10;rXvlgYEMeZPiOTQ7itPfCrRoBTFVu1PixVug6YErjtirgSdzvilsAUr3PbFVzUFBhVviO3fFCkQa&#10;8R1xVci8CampwJX7ke+BXbnY4UtqR33OBXIxBOKqpHIeGKoYwNXqeOFC8QLiqqaIeI6YFWIRUBe+&#10;Kqq4qtcU+RxVbUHoMVaUjtils1Y1xVsfD8RxVst08Diq7bFWuu+KtHFVysMVXgkdcVWOe/fArXXF&#10;XcSd2wqvDDpiriF6nrgVoMO24xVfGO7Dftiq6oUcjilw3wK3QnFWj0wq2rjp44FbK8gcUrGjatTh&#10;QuHXAloCjYVVAQNzvtgQpLH1JwqvX2HTAraAca98UrClT7ntihYtRVa4pXFj2FcUNlOPz74UOVai&#10;vjiq0+HXFVRaN1GBXPxQkDc4pWvSlOxxVZQDbvhVUHTFWioY0FcUqap19sULQpqT4YqrKRUVxV0i&#10;mvw4q5fh+I4q0xpgZL0ND0wKvY8jiq5pAKL1xVcsgBBHTviqlPvuvjirZjpSpqcULSDWuKtR1pU9&#10;cUq1BSvjiqx1rt2xVTk6b4qt9M9O2FC4Rqm9aE4Ets1VqOuKFoeu3bChd8J6VrilvgAfngVa0fE8&#10;jiraSBdziq1yHBB74VWqN6ntiqqKHfAleHA3xVY0lcVbX78VXcCRTFWqdsVaLU3OKrSeeKtqAvSo&#10;riq4MACO+KuA7nFWnVaVUnfriFUiOIwqqJQj4cCqwiqMVcVAbFWwFY1brihr4BUnriqi/J967Ypa&#10;UeO5xVdxPXAq87piqmFA670xVxAZum2KtkbbdMVbib4+Q6YqqSoMUrIVPEr4nFDnWgO9aYqp/EpB&#10;PQ4qvAqPlilvrscVaWI1qelMVVEh5LWp3xQpFQu3gd8Vada0ptirYoB44q2iMSSuKtSAk/F1xVpF&#10;K9t8VXE0O/fFXOxBxSsC71H04qvI25NiragceXbpihbUD4RirZIfYbYVbqeP00xVwJJoMVaR+BJr&#10;17YFcJCOvTFW/UPUnbFWqhiTihqlBvhSvNGFO5xVoKFFeuKrVWjcj2xVXDBk264FUGPGu+Kr/Ak1&#10;xVUVaj4dq4pX8e1MVUWUodxUYq5phQBR0xVyxknk3fFV3ANIK4q1Wh3O2KFhKo3I1OKFxYAcl2GK&#10;W+DMOXXFaXhVIpTpgStDkdKDFVRfi6mmFXfZNTvTFVF2PXFDatzO+KrHJC1XqThQ4VPU1OKr1IAx&#10;V2zb164FXBFp03rilY8vGo74q0gZlA+/FK9IuPjtgVeFJFaVOFVyx9/Ht2xVYQK1r7Yq01WGw28c&#10;VWuFQbfTiqwsSKDFWyS4o3bvihtdsVcrLzr3xVsvuCBiqqHYbd8KXGRju1K4qtZqDpucUId61o1R&#10;iq5EDmh3OKUVExjUqNt8Ctl999q4q0VHKvU4q3KQF2GKEOpI74pVVagpTFWkUKajvirbMOpwKuqc&#10;VW139xiqwgMfh613woVAjAHeowKsMhHTCq5XoN+pxVbzr02OKtqSu5xVVqdz3xVw+IAN9OKuYp0X&#10;qMVaBNK98VXNuPfFVNU7nriq5l2piq5tqEYq0DzHhiriFpXqcCuFPtMK4VXxEE8QNsCuZfjoehxV&#10;rhxPHFXN8Rr4Yqp1HKmFVxbhUjriqzmxHicVXVpu4IxVRaTmONN8UqsSbeGKrJJFV+uKqinaowKt&#10;bbriq9aGgbbAq+vEih2wqtryO++Ktt8O4xVzCorXfFCwr3OKtAcevXFXAg9cKqfH4hTpirpIajcY&#10;pWqSCB2xVEgqW5gb0wK068tziq1V+7Cq+PiSQ2KqAAU1c7VxQrAqd16Yq2jgmnthVvcjboMCrCaf&#10;axVxbviqxpOQ4064q6McBQDriq5pOOx2xVaNz7YqqIC70Gwp1xVzmgp4YqpoWr8e+FVUEHYUwK1V&#10;l2pt44q3yriqqGC4FW0IHJ+tdsVbG+56HFWyoPxdcUNg+OKVjtTYDrirdVp03xVS3PwgdThVt0oC&#10;B1xVaqUGKthmPwigxVcyFhRt/lirl4ioA9sVWemRSpxVcWr8sVcBzotAPfFVpoB74VaZ6bn8MVWl&#10;eYNMVcGIG4IxVwJGx2JxVfQDr1xVbQHpXFDmb4aDxxVpTXc7kYqq8BIle9cCrPSYVr0wq5FAqDiq&#10;qpAIOBVnpbngRU4VX0I+34YqvQr0OBWwodcVbI+ErirakoOIFa4paeQgUIocUN/CRWuKVGRlI3OF&#10;C0n4aeOKuXf54qpsvxcW+jCrYbgflgVaxDilN8VRAcNGUO2KqIfiCO2KrCnPcbYquC8eu+KVREB6&#10;bYFU417k9MKqj0HXvihTO+xGKtxSCtKb4q5xuSepOKrCm/thVfwBFMUNKnLFLmhZAG6iuKFNga0x&#10;VqIEmhxVXRRQ+NcUqk0YkX4RSmRVSJ4hh3IphQsjPEYqvVa70xVf8PQVxStkXlt2xVSZAcKGgnxB&#10;iTtiqtKQy0PQ4qoceG46Yquik3o3jiq2TiZTtt7YqupU1NRiqtXYL92KtMBirZbiA1MUuU78jirp&#10;WFaJiq3m32D3xVp05bHFVMhmPEdMVpcP3Z4N17HFWnNT7HFVSLdgB0GKukUFqnqDgVdXiKnviq0S&#10;EbDFWpHI+I98VWhiflihcFUggD4vHClYCVAVzviq9W4nrTFURGV4/FgQoua1YbDCrcbApQ9cKu57&#10;UwKtVw3XscKqSmnXxxVWohHxHArTkU2xVSdi5pTFVm4xVcOte+KtmrfPFVNA0dfftiq7kBudsVdT&#10;lucVcB3GKqwNFr19sUuU0NfHCq0g1PP6CMUKakndsVcJPhpTeuKrnBp064FcAFNRiq6SUOanFVIu&#10;oFRirlJO5xVzA9xhVwFFqMVbVVrXvirbxkfZ6YoU+NDvirTLyHFcVbIdV4j8MVVIhVPj+1iratXY&#10;YVXcqdR1wUlZUg1HfCrmYpUYqoBuW/TFCqByG+BLYNPhHfxxQ1zK/FtT2xVxhJUOOmKtKoO56Yqs&#10;JAbkuwwqqlgfliqmVJ+WKqnLh2rirZIpUdcCrCoJwq2Yz0HTFWqUxS0W40IGLEs68o6SFT6y9Kt0&#10;yvm1svjSmWAJVMmhvFVOaQRqThDIMS1a+qSe2TbmL3sglNCcrYoJ22pgKFNqUqOuBimOj2JumDHo&#10;DvkZGltlccKxjiOg8MgGQCoSEUsegyVMqY5e3hmJJ6DplgSk11OFrXriwKVSsWap6Yoci13PXAq/&#10;gMVXEDFCjQ4FX8SOuKoiJgAeYrgVrruMKVRdx74FVFSnXfFK5Bsa4q0sZFSe3bFVZQCMVWOKGgwq&#10;sUmtX2OKukWoNMVXhhQHpihWiIc8sCsi0XXiji3mO3Y4oZZHJzAI75NCqDihvCrhtgVsYobxV1K4&#10;pcBhVdTAh2Kt0wq4b4Fb64ULiKb4FbjXkanphVXGKFwGKt4VdirhirsUuGBDjhS7FXUxV2KtYod0&#10;xVxGKuxQ44pcMCtYUOxS7FXYparih3TArWFWiaYUNYq4HAlxwqpTSiJanrhDIJFdT8ztvgJptCXz&#10;ttxykySujlCHjXKyxR0N1TfrgV//1yOWP133+EDfMdyHL+8agH04qrJGF/vNj7Yq0sgrUDFWvV33&#10;64EKnrU3BqcaVbGxVubHfClfPKXNQ30DAhS4VOFKnIhPuPfFCksYdhy8cKpxKi8KJ0IptkUpd6YY&#10;lUG/fChFwwlUoxpkSyVVozBe2BKy6IPwjscVVbe1HEu2KqL8uRpviq5CSfjFBiqmxqT2GKFhlKgB&#10;QCD44VWElz8sVWyxvIQvjiq9IFQ8WJOKqzgRj06dcCrre3DLyqAR44qpSzJH9k1IwqgpJ2avHqca&#10;QopHLISX2wqrvEEHLq2BVVY2pyxShJ0kf4a7+2KFwT0l+MknFW4vSbcAlsVRHIKN+uBLRqAWJ2xV&#10;QkkDdBhQsWKpqemKopkjp+7UE+JwJUOLGpYUphQ0UJ3AxVcYwBRjtilctuH3J642rfEAnFW1k+A8&#10;euBWxGJB+9JAp2wq0OCHipFB3wKhCgNGPTFCvCV6qMKVsiLUsd8VWiQR7qN8UKE1x6igUw0qvDIi&#10;AD2xVqJQXq3Q7Yq1zKOeJ+nFXCPmagVOBVQW5b2xVW9AIfj2pgSglnjMhCDv1ySERcSxiMtXAFQ6&#10;BtnI2xVeoDvzPUYFU1jM0nsDhVXWMqWLjY9Diq4SLXYAnFWpArAs/h3xVLgwLAGp8cKokJQ8VFcV&#10;WSH02Neo6YqsJru9Tiq5AoHSmKuCBjQGn04q0sXJtzsPDFXMoPwjx3xVeCq/CMVdJVR03OKoaVyS&#10;WI3PfFV0USEAv1xVWkhQUVKnfFK8MKlfuxQ3GlTXvirRJHxHfwxVSuJePviq1kCAE98VWLKwJHbF&#10;KpRnFAdu+KqB8BiqlSrCu+FCszhd8CtgBhXtihsnbbFK8RFjXFDmmAFANxtXFVJePU4qs23Iwqpu&#10;pO+KF8SEjiOgHXFLbAI3H8cVaWTifiH04qpiSpJOKtMvLrirYHHfFVwUNviqzjX2xQvIANB3xVzg&#10;DAqlQk1Iwq2adsUtt03xVpHrsRirTVrviqmo5NTCrYTjucKozTrs2soYdTikPRNOuBKqsO4yoskz&#10;CYFW8KYFWcQcCrXTlv0wFWo/jGBKogod8KuIxSsAPQ4qoyOBtihRLUqcVSTzHbiRBIOo64QwLC5o&#10;xWoFMsYqCLua4UOdQNzhStQDjXrirgoPTG1VCAeu+BK5Sw+zQCuKXNtiqmDz274VXAMDxJ3xQ3Q1&#10;9sVa4gnc4Er+NMCuU1GKrie+KtqeG5piq6oYVxVogjcb4qsdmB2GKt+564q1yxVtW8Tiq6oHjiq1&#10;OvzxVcx4nCrlrgVzNvTFLqBhire3TvirgOuKtcAx3xVVRADvgVc3T3xVoJtUkYqsIocVaqK4q416&#10;nFXCuKt0oKjpjSVRdhU4oXkCmBVtd6YUuDbkdxirgAd2xVy07HFVTamBVnENthVfx7HAlaV3+eKF&#10;xYDbvilcXqu2KFMPT6cVco5bjClsrT4u+BCnz3wrbgSze2Kr6Dr44ELq9xiq0rXemKXU22wq0Tvv&#10;irmG4AO2BWgPpwquJpt44FaJAqfDFLRodh0xVo13HthVoGq1BNRihVBB3wJU2VuVBsp6YVXBONeW&#10;5wK0p2364pVgBSvfAqm1cKujJUEHffFC9z4CuBK0fE1AOuKqojAFD1xVTK0O/TFV6nvirXLtiq1g&#10;NicVWFqe2FXM9Nj44obAH34FdT+YYUNgjtgS2CTviq2T4n9sVU+J+14YVb5VO+KtyfAKrviq5QoA&#10;FanAlx9sKu4DAq9Vp1xVcT4dcVaXrU4qtdAxr4Yq5aDFV6mu2KqbjeuKt8/oxVosCMVaKg798VVU&#10;IUH3xVzPxG2Kt8wKUxVvfenQ4UKT/jgVoHr7dcUrkIPTGlVWQkUp07+OKrQhAq3XAruNFqdziqka&#10;rU98VVFKlfiFRiq1VKivbFVRFMnsB3xVYshjffpihtqPUnFLfAU364q6OMIDXvilpsVcF5bE7Yqv&#10;Q8V4jscUO4du3fFVzLWg9sVQ8qqo+A9OuKqiykAEfTiq1vi+eKr0jLHr88VWsoNSeowqs74qvjFQ&#10;a7Y0rZPI8VFcCrWIUHFCkCD88KV4AXfFXA1PtirjRehrhVY6ct++BC8H9rtgS5gDtTFWhsTXFW+u&#10;/YYoXkjoOuFLiwp03xVaH9U17jFK9RQ1PY4FXFK70r44qtKgdMVb5UoR2xVczECvjiq0yltiMVW7&#10;k0xVUK13rTFVoNNz0xQ6R6gBdzirliBHJzTFXGh6dMVXHpy7Yq0OVKeOKWzQUXxxVRl+Jh2XFC8D&#10;gDXfFWlPOhApirbfjircRAj4nrXFDR67YobVKivcYpWg+PbFV3MdcUt8fUXYb4qsY8F2FTgVwmYe&#10;xpiqqhaleuKW2kZGqMVWKadfmcVVSwToMKqBZW374q5wBQjtiq6IqdifowquVTSrHFWqoSwwKs+0&#10;KUwqqRlRWta4quKI0fImhqRTFVgFdsUNMA23U4q0KqelD44pVANiSd8VbYEkdwMCtksNsVWVqSMV&#10;WstCN8VVkU9TirsVWn78VcG5HbBStsgG+FVsi8SMVXBwRQYq0QANsUKbEAce/WuFVXkOALdcCtKt&#10;acTXFV5Kx0p1OKtEjsak4q2lKeJxVfsT0xVonfpiq1SDXFWwe/bFKxpDQYquqAMULkNR0xVeI+SE&#10;jAqyCsfxEVxVsSV2IrhVzE9T8hiqmx798VaKVG+x8cVXFhQqcVU1FGqDiq5nLA8h0xVe3F6NSlMU&#10;uZqD4TiqksYFKb18cVRFABgVcgWlDvirTxrXpgV1BxI74VbCCMb7k4q0QCKduuKFgcjp0wK4sOoO&#10;+FLRoak4qpmME1pQYqvWP4dvHFUQFIFDgVSMQO+FXFOI2IxVcTtgVao7HphVSKk1IG2FVgUN1GKF&#10;eBBHXkAQcVXoVRuagUwq4spr2rgVaUVtsVWFCQPbFVrRk9OwxVUCAniOvUYFakTl2wq2qgbYqpu4&#10;U7HFV/IsNxQYq1tWg74qtqUcCmxxVGLEH3JwKhvtHbCqutRt0PfAq3iDt1wochFBXAro+Jaj7DfF&#10;VhIB/wAnCrgQ3TFVwp41wJU+QcGmxr2wq3RutcCru9D3wq2G4ii7nvgVcr8SCdh4Yq2wU7nbFVpo&#10;TtvhV3p1FMVUXlCCg6jbCrQO3jiq37R498VXIix7A9cVaZ6mhOKqihTT2xVqSFS3OtMULWIHTrir&#10;YG3gcVXBF+nFVyVXbYfPArfq02xVSb4zTCrbnkAPDFV61A+HfFVRhyWn7WKrEA5VbFVSqrsm+Kr1&#10;cEccVaIB3BwKoP8AzdcKuLKPtYVbIDU8BgVpEBFeh7VxVotyB3xVTEZY1Jwq5/3a8h3OBVMpz3Y0&#10;GKrkBYEA9MVX8QB0riq7YrTFLqCvTFVzAUqMCuB4jfFWlqTXFW2Tj8XjihQNOY4jqcKqk55MQvTC&#10;q0074qtGwoRU4oXlq14ihxVtZA9VPUd8Uqbjjt9OKFymhqMVc3wbt3pilU58FoBXAhY7hRUjriq6&#10;KigFqb4qtdxWmKuJK+1cKrDsKMcVaB+EHrXFV4BO2KXUoaHFDUtGoAPniqk0J5AjpXFVcIA1cVU2&#10;+JtiKHFVQxMqVBxVTjk5ChGKq0qNw7UxS0qEitcVbChRyJxVRaQ1rirqs1G674quVviqOuKqhYNv&#10;0wJWSAkgnthVaJ6GhH04q7nyfbpihVkApRcVUZagEp1xV0Tcl+PrgpVzDpiq4Nw603wq3y5dsVbK&#10;KVqeuKqIrihc1WXicVbU1pTrhVpkJeldsVWk02xQtYg7HFK0MU+WKtuxwK7kDSppiq0pU1OKr4wv&#10;hiq/iQa1xVqVARXFUPxYHfFUTGQ6jxxS7jQ79PbFVxWgBHfFWugphVYASSD3xQ4R0qRiqziQeWKq&#10;zn4QcCrV3Hviqx6A4qpenXc4VVVFTxrtgV0kTKta7YVWxseh6YqvdQhqpxVtWIFT3xVaOJ7muKGl&#10;UV+eKqgpuBirYXmDiq0Lx+HvhVcGHLgwqMUrAhV+vwnxxVc6/CQKE+2KqEQqKHamKqnEPsDRsCtD&#10;4SQ2+FC1W4nxGBV3Ige2FXUoKn7sVWyUbdRQYq0AQK4quDVGKr6fBviqmelRgVyEnrQYqu5lRStR&#10;ilY7CnLwwoTfRNMN9Ou3wjc5ElrkXpdnbrCgRRQDEBARgWmWJdhVvFUn1i74gqDvkg2xDCNTuvh4&#10;k71xJSUneaux75Fgos1OvTAqpZx+s4SnXIliWZadaC3j49DlfNQje/bCA2gJXqV4B+7XLAyJY5fX&#10;YUcVPXCwKUSnka4WK3h4b4FXofEfTgVcEDHc4oWEEYquC+OBVyrUUwKqUIGKrPcYpVOVBtilXQ1p&#10;TFV7RkDr9GKrGNNjiq5WK9iRhVvc7nFVlKipxQ3sOuKuCBviOKrkPHcbdjiq8UB5ftYFT3SddeEh&#10;ZT8PbCtMvt7hZVDKeuFiiVOFC6ld8Vb6YoaxVumKrsKXDFXUOKt4EN4UNgUxVtV5mmKFdQAKYqvU&#10;eOFXdcVbxV2KXYq7FDQxVvFLsVdirWKHVpil1cUOrirqYq1ihvFLRxVwxV1aYq11xVrFXYq1hVsj&#10;AhbTFLsVaY0FThSAlF/dVqAcNNgCUSONycqlJsCFKtUk71OUoblQcKjFBDcTuo5VrXAin//QJObG&#10;nKlMx3IRCy+iQEoDirTRlt+pOKVEq4HFR9OKFqx8eu5OKFaOIIN8VbKKTX8MVbA4jl38MVVokHHm&#10;++BKg6EitNq4oXRRCI82FfngKomLl6fM9PDAlSVOvHY4q0bgKfiFffFKpG9RyAAB7nFVNZKMSTXF&#10;KvFNQbnbwxVQYrXkDvihr1iuwO+FV7RgfFISa4EoV5Qh+D8cKGoiSS7bnwxVUDkuD3xVEM/LYnAl&#10;aysxBan0YUKM8jV9NOhxQhipAPLeuK0tQ0O3TpihW9Mdz0xS3yC9RU4qqek1BI+1T0xS0EHKowKg&#10;pyZjSvTvhQrwLHEtQ3xeGBK2S4VBvuT4YVU5ZS4AJ2xQ3QNThUYqqpFQb4EtTScU4r1PfFXRn4Kn&#10;cjCqyWSn9mKqBjaYgnpihWkkEQCr2xVs/GtTtXFV8UPI1J2xStmkYfAoxVRVJGO4oMVWySxqfS6n&#10;sMUIgoUUKoxSsYHh098ULRUJsBvhVYqBK1GKrSprXFVdSONO4GBVsahFqxqW8e2Kuhcp9mh+eKqi&#10;TMzlugxS6SP1CS5NMUKMAijPGNKk98VVZKIPiFScVWO3qAcj8sVWgcKg4qqWz0JK71xV1wWFB2xV&#10;TNFNV32xV08lY+lDiqBDmtF7nfJKjmkW2QhfibxORVDsxlNSNzhVviwFKVxVopty8PHFW/SLgNWg&#10;xVaXocVVafDzUVxVYCeO3UHFXXkjP9jbxxVBKGJod8KEU1uY/ibY+GBK8s7LVBRR3xV0Vab7k4qq&#10;8vTr4nAqnKGYVJoPDCqg8RbY+OKq5QcantgShFQySbdO+SVFSjiOK9MCqQailRTfc4qohQrAjChX&#10;4A7nAlx32GwxVSoMWKpGFEZ/mJxSpNU7jthQ5vh2pv3xVc1OII698CqfE/LCq/iSKKNsCqckZGzd&#10;RhVYELnepOKqwApxOKrAO+Ku3J2xVvjQb9MVW0A64qtPXFXKpY+JxVzwsdztiql9lwPvxVU4k79P&#10;nirgnEVwK4qGevhhVSYAkkYVXBKjfFW1FDUjFWV+VtQ627n5YkNg3ZpHuBlZQuK4EKZX4vbAlcF2&#10;xVSCBTTIpXFQN8VWs4G5xVSllBFV3xShuPM17jFDvRLdcVULnTxMnFumLEhh+tWKwSfDsuTBYlJH&#10;QBvnk0UtPE7ntilaVp0wq5QaYoXKeoxSuUgDFVrOpP44EtpEW+LG1bKgHCq5wB0NRgVaAFNSMVXV&#10;r0GBWvsigxVsr3xVf6YYVOKt0ABFMVcGHbfxxVug64q16ZY0JABxVRf4QFxVdGdsVc9QtR1wq5Se&#10;+KrgQDU74FbJDGoriltQcVaIbqOmKthN64qvAIqe3fFWxuRxxVoK4O+BVvxFt6UxVsUQUGKuI5Yq&#10;0Bv74q5h44quBpviq31K7dsKruQNQe3TFK4SVG2ClXAbVxpXCvagOKt8K7d8VcE3xS5nA+XtihtT&#10;Xp098Ct0PUnFWgQvfCrieQoPvwK1TbFK1RvgQvRKdMKrlO5BOwxVRIDGq9MKHBmU02xVv3/DFWuT&#10;HpirudPhO5xVegJ64pWvEzYEuaMGnUUxQ2RTphS2HA3PbFDvhf4h0xVeI2pUdMCqbbYUtKKdMUL1&#10;Y74Fdw33xVoCgwpdUIRXArfT4uxwJaJJoOmKtgjtuMVVKih9sVW8mA2GKqiOafFiq0UPXFW6D6MV&#10;ad6AU+/FVpbwxVzHka4quCV3xVbw8MKF1d/fFCwkg9KHAq8cWFK74aVbUDY9cUtNTpgV1KrQjFVv&#10;HfauKu6YUt9TypTArdN/nhVdUnYnArZFeuKu2TcdMVc5DdMVW98VcK4q6gpirYCsfi6YqtbZTQYq&#10;2iDjU9cVXBOYxVcqA7HFWumKurU7YVWN3wKtC7798Kqqmh26YFXvJ/LiqmZQBgVvmD064q5iKfrw&#10;q6isKDFLde2KrQ5Pw708MCEQ45UDbDFVNozyr2xVz8WofDFXKORouKXAVccug64qtJHbpiq4MaUA&#10;xQuFSelPniqk5IwK5DX6cVbeE9VwqpRrTvhVVWvIVxVzDjXFaU/T3rXbCtNneo60wJXKppyB6YoU&#10;eRZ6P2xVUIp8jirZSvTFVoHFuPXFVrx8TxGFV3ArsO+BVxTx6YFaYk9MVbKEfaG3jiq0UINO+Krl&#10;XxGFVzwqo2G+KrY/halMUq8aDow38cCtgpQk/DToMVUGcMa9sVWmpBxVcnx0B7Yq2VHTFXBfDFW3&#10;oBt8sULBGW2riq7Zdjiq9BVNsVbVR0pTFVrjj8Na74qvYgD5DFViqGII7Yq3wDivvilqRaAqp3Hj&#10;ihSVQNyd8Vb2rTrirq1NPDCraiu+BFNqpqQR8sKVroV2bYnAq+Nd/fFW3PHvviqwK+5rtiq9uCgE&#10;V964FdyoD+rFWkpJvQgd64q3RiDTCrhU0BxVaiFiajbFVwIG3fFXFQRvscUtKT0G4GFVgatcCqsZ&#10;AFKHfFXMa4qp0eu3TFV3Mgb4WLlPtildCQzH2xSuNFG/XArhJXb8cVXkE/ZO2KqVAe+5xVVoqgKR&#10;v44q5EA3G+KttGKEjrirVFPXbFWram/LFVrzBiVoa+OKuUljv0wKqqEAAH04VWsDXptihpAKlsKr&#10;JTX78UtRuUNRTFC4nkfn3wK4KVQnv44q3ESx4mlcVVXoo64q5ZK7Htiqi0oVqttXFXJ8JGKV5QCl&#10;D3xQvovUdffArgcKrTWlNxXFVyn9mv34qu5ACmKtFBIKMemBWuKL2Jwq05C0B74qtZew64quNNu2&#10;KuC9wfoxV25+0MUt0DdBirUgFaLiriarQ4qqo1RvgVtByAPhiq37R2xQsaMiuFVwj9MFRvXfFVN0&#10;IrQVOBWuNF5EUOKuFfoxSrpCHG2BVSGMKd+2KXSScdwARihSDcjxGKrepNckrgeO/fFXH4sVcqb0&#10;GKtOgBpihqQ1HHpiqyJKDY1+eG1XqoIqeuBXMeHxeGKrvVDUAFPfFWmJ7d8VaDGNuS/axVYztyr4&#10;40qoCaFj2xpVgpXpucVcvPviqorBRsN+uKtqeZPTFXFHA3xVTIGwGKqjnarYFbBDUBxQ2CAaDFVx&#10;6EeOKqQiJ8MVcm22FVUoFWp28MCVPjTFVzUAqMVU6soqBhVpWruOpxVsk18cVXbU+PAq1WpvhVsT&#10;Uqe9cKrUjMjE+G+KrnCrsDWuBVgQg18cKtJEJKEmmKrzEgHw7++Krd6bdcVWyFgNgfpxYrWBrXFL&#10;aMaU98VVeJSjHFXFBKakdMVboRQr0GBVoFTy64VdyUtQDFVYfAoA64q08jNQDr7YqtFehGKrqnsM&#10;Va5kGgxVpwduI3xVzAr0xVxHIbfdhVaPip44qvaEqaHpgVDs4ianbCq/mGA7YquIrT2wKtYhiBil&#10;aisCStKDrihe0gpTFLYoo374q25AUBRvirSk0C9+5xVc/WnU4FbClSVxQ2QGPXfFVE0J64VWLE3I&#10;knbCrpKr88VX/bUE7EYoW8RWvfFXKKGvbviltwfvxVYByb4T88VXpQmhxVotyO29MCGyeQpTGlcr&#10;fDRhU4q1QnqMKrjHyWhPTFNKZXYeGKrCaCg3xVfFWhZuuKtxnfn9GKq/FW+LpgWlBYAHqScKFQ/D&#10;iqjxDHY4qqo3FSMCrQnfxwrTYTjv1xS10bbFVx3FT0xVZInwhhviqyrHcYq5Nm22OKq5YdD1xVTI&#10;A64pa9EManFV6oFxQp7g1G+KqoUOvKtDXFXcBWo64oWsKnfFVnxE0FMUqlGI3OKqbIeoxQtUtTjh&#10;VUjBcgdad8VbKBTUd8VaO3xE1xQoF/i2xVbxJ3GKrijU3xS0optXc4FW1CHc4oRSUfc4pWuKHFW1&#10;O1cVbXiK1OKtfD2xVbUqdsUq8bihriqwuD8hiq0gv9nriqzkS1G2IwoVFwK0rkCpH34q1zMm1KYq&#10;7j+yDTFVrL/NiraAHbxxVc/EEYq21H26YqpEb0GFWuBJ9sVVnoFHEb98VUgKVOKHb9cVVGUAVBxV&#10;Y1GHJSd8KtxrXdsVVjSlR28cUrZKEDviqyPbpgVaRyqxwoWohJ5DFV3EsKnpiq0rTcYq3QU2O+Ku&#10;ZTWhxVYRx2xVcPlU4qupQ9KHFXGpFBiqxl47YFXKVO3fFVr4q5YWdgg35HFBL0ry5pQtIAzD4myH&#10;NqZAi0y4BK8YVdiqlcTCNCemFkAw/VL0MS3XsMNtw2YtdyiRjkWBQYAGwGKFki1NAKnAgsn0LSSg&#10;9VxQZUSx5p69FGNNoCCvboRLsfiyQDJiWoX5H2fpybElKhLzNT3xYuNGxQ7dTgVwNKVxVcw3xVdH&#10;4dTgKryABXwwJXoa0piqo61GKqNANjXFV/EA98UqnhTFVQuR74qteHiofbfFVSPk+xxQvKYqoPGf&#10;cDCq9SGFDhVulOmBVu9cVXE064q2r0PXFU30nWZLZuDGqYFZnZ3yTpzU1w2ghGqajJMWxvhQ3sOu&#10;KtjFWwMCuxVdhV2w64q4ePXFDZOKqsa8R74oVVHjiq7vhV1MCXUwoapil2Kt4obwJawq7FWsUOrg&#10;V1MVdirWFWzirVMCuJwq7FXYq1irqYq0MKuOBWsVaxVvFWsVQN9c8BxGSbAEiml5nbISNMwEHPyb&#10;ocptm3GhyLF0xAWh64pWW7ArQ0wMH//RJVXkcx29czMpqR9OKq/qVAc9cCVrz/BwA3JwqsSPiauc&#10;ULnuVGwFaHFVKabjQ9DiqpbxtJVjiqLg9NSeeBLpJ07AbYqoqWnajfZGRVfLN6Y4028MVQpud9tj&#10;hV3xHbt1xVcIzKeNaAYpWqvpg4q2WcgUG3tildUsePEg4qrxxJGfi3OBaULqdXJBqcKoYbDlSmFC&#10;rEpetMbVekbEgYFVljqaeOBLbUjB74qg/ikaoGFiueIrs2BK146bx9Riq4RMy8WNPcYqqxWhT417&#10;dzirTc3PKTt0wq0wooA+nFUPIlem2KqiKpFKYFaWNI1LU3OKrY4kIq1d8Vafgrj0+g6VxVxqev04&#10;q51BxVpFpt2xVZ6QJ6VxtCpxp0GKVpKjqN8KtohI5dsVRCqV3OBVJ5t6UH0YqsOwqe+2FVFIwsnP&#10;bftihfK/JqjFVpmqKDc4q1ECdzirpEEm3c4qveOh4inwilcVU9hirnAJ6UGKtMGPTYYqqckSKgry&#10;O+KrZKAbnrirccLuCV2Hjiqq1uwBJO1MUodYm79K4qpsAGJY19sKFQTiIbUFcCqaS0+M718cKuVj&#10;KaqNu9MCqEzSeFFwqtQcWHfCq9rcvuO+BUXBbrGo70wKqSsEG4xVCsSQa98KrGdiKDYDFVDiCeu9&#10;cUKycl6V3xSiCaKCcCoRxTr1wqtSKu5NMVREycl5Hriq2OpHAH4Riqr8KdDUnFXIDIxSMUPjgVUe&#10;3I+E9sUodlPTw6YVa5bFcCqSOYjt3wobll50AGKVMkjYYpcBw3ONIVUJapPQ4qpM/hsMVW17jChU&#10;jAbc7HtgQrQgIfUPTFKHf961R1xQ3sOuKXSMCanFVhkC7+GKGowZm5b4qvUcFJ74qphyTywq4qaC&#10;uKtgNXFXE70OKrinI74FU2q3yGFDkqjVGKqjsSanAlDuATywq0rEilcVbFTs3TFVzmgoOuBVMAU9&#10;64VXotfoxVzk9sKomwnNtKJRtvhtmC9M0+cTRLIOhGVlJR4WvywMVjRkHBSr0g5dMaVz24GCkoWR&#10;TXAqjInWuBKiw8MKtqu9O/fFVYJihSu6rGeOApDFNcRW6/TkYLJi0w8Mva1Bx3GFWyKdMKttx/Zx&#10;VYy8sUKoj2OLJZQMdhgVeadMVaAJ3G+KtlaGpxVceJHXfAq2lN8Kr1AG5wK7rtiraVQVOKrOR64q&#10;1UnCq5ByFT0wKrCPj8Q3xVaYuRDN2xVcFFK4qhzGQST9GFV4BapbriraqrCpwJcdhtiq9aYq4Meg&#10;xVbWu3fFVx/lxVtTQYq2zA7k/RgQ5QK70AxStaOp9sVXUpsMVaY0698Va6e+KuI5bDrirRjI74Ut&#10;8R1OKtVAxVcCO+KqgPLYDAlsCgqcUNNXxGKrUTffFVUMFAauKrGavxePbFWjHUbYqu5cRTFVhkoR&#10;XFLZYDc4ELlJOw6eOKGq16Yq4MD9kYqtfbCrgte2Kr6cd8CrOm9OuFVwoO/XFVwO2BLZ3G+BKmG7&#10;da4UNkDcEbDFLozVdumKtl6HrTFDVammFXUoa9MVb6b4q1Woqe+KtgU64qsk3GKuAJoK1pgZKpQ9&#10;ScCFpBHTFW689u/fFV5/VilayFzSuKtFaEHCqspWlDgVRDCtDhV3EnAq4Mu/HviruWKrgfA7YULC&#10;d8Vakqxr1wKp12oNsKFTmooO+KWwKjkfHFDlO1O+FWxsd++BWiAMUurXbFWwKfPFK9f14FbLD54q&#10;0VDdcVW0piq50WlQN8Vd8IFa4q7gDiq0+GKudKDFV4FaUxVtkNDiq1N18KYpWkjpihpXCmhwq0w7&#10;4FbI+Go6nFWgC29d8VWtUDCrSoD164FVBGN69fHFLhGABTriqoQQKjFWkFKjepxVUUkkLTFWnDbh&#10;8UNni6gE74FaJVthirdW/Z2IxVYDw2PU4pb4fP6MVbUGhp0rihrnXY4q1ItcCtRVIr4Yqr8uI374&#10;qplK9MKu4iop18cVW1JNOowq4henU4qtCVqR2xVyGv0Yq2kFRUUr3xVqgJoNz3xVVpVTT78VWqAD&#10;y74qtPxtyxVzEDbFWhvvgQtrXemKVpBI70riq8xkkU8cUqoQ1qMKryezYq0lAKn78CtOxHTFVhBY&#10;1JxVzADviq0b9O2KrkHI0xVsrWoxVaCR0O2KHE7bnFV0Sl/bFXOtTQGvviq2rKKCuKrkQqCScVXq&#10;xGx3B6Yq7iD8++KtCoNDuPbFVhFemwxVo/aqe+KG1Spqd8UuG3brirXvirSSDfFVZJexrirb0k38&#10;MVU1JLUXriq4oCfiH3Yq071bY/Diqw1kNadcCtiE9G28cVXHpt2xVzMQAB88VXNRqGtKYVaY+OKr&#10;jWm+5+WKrXRTTx74UqRjo1QcULki5UJOBK8Cp6bYq0VoelDiq7oKYqtC774oXOCAK4VbqAKAdcUt&#10;EA0B3OKtkLUlcCtiTj0pXFVxU1qKYq2VqanFXEgCvbFVjOAeIrTFVF6k0PTFW1Rl26YqqemPDfFX&#10;RxE1rUCu2BVSnCpHfCqxmJ2G2KtshK0B71wqpmM9z0xVbxHTtirlYntTFC71XH2dwMVXx77kYFU1&#10;ZiSOwxVouRuN8VXSKG3Yb9sVaKN1Y/RilV40xVdTY98ULI/HpiqselWxVvZtwMVWMATsd8VbVKH4&#10;8Vcd1r3xVsKOh3PXFDbDhucUrTuKYq5fA9cCrqHev34pboKVriqzY7nFVtFO464VXKD7UxVUEvIc&#10;F28TgVYy02BwoXFNgfHAq6u9cVWyca/Cd8VUpByAFfoxVpAR1xSqCUr/AGYFVC4IDdDiq5ipShG5&#10;xVD0MW46gYVVWXjSvfviq1iBhVTI5DFV5cEUpv44oaIJ37Yq3QHFWyqAV8e2KqWxPtirbxjhT364&#10;VWhuIpSpxVcCepFMVU5JvixVX4qtORrXFV0fxEg9MCrH2YFe2Kqchr0+nFVyggim4xVWWOlX7YFW&#10;yNtUdMKoeQkHbvihdyqAB2xVuNuNQfHFV9ab9sVbVq7YqubZanrgS4Dl0+eKryQ32jsMVaamxPQY&#10;qotvuK4VbU0Ar1xVzqKVA3OKrlcdCMCtMvJgDuMKudOJ26YqokfFTCqqJOK0G1TirdSTU0+eBW5G&#10;I2xVRaijbqcKtrUCnXFV/EfPFC0ydjircirQMDueoxVyAA174q08g3r1xVfGaHFV7NUHsB1wKpA8&#10;TtTCqooDHcUwK3WqnsRira/Y5DFVoKsfj2JxVcDTpvirYpXwPjiqytTv1xVuiv7HFVjBV3GFVjVI&#10;rhVsMSPixVyRAmrYLVUEKsaAdu+BVOi16YVWbjemKVTgpQsDviq2NHP2qb4q4++NK2Dxap6YVaqA&#10;cCGwa0IxVc7FRUdcCqho6h1G/fFUK0YOwND1wq1FMy1UrX3wq3J4jFW6hqdsVVGRW2XbxwKu9MUA&#10;B+eKqZ6064q0ECmuFVGp3pircbcWPauKrnDA061xQuRNt+oxVyPWoPbFK7lTcbVxVbI4+/FVSKJj&#10;uemKtvCG6Yq0YuJpSlN8VVAABywK7aUmo38cVWlabHphVSMVSSmKuh+JSxXcYoc2xxSqiiryp1wK&#10;oqhbkT26YVWKxrxbvtirkDoeA3wqujLISD3wK26K/wAS/axVY3Jeu5xVbz6GvTFLbSFxQfhirlUk&#10;HnihchoN8VXqVIoRvirbvxxV3JSPfFVsSjc4q2G5GmKuLU2HXFWjsd++FDY+EE4qpvItPH5Yqs67&#10;eOKFN4jXY7jFVVvg+GnXFXH2+7FLowoBLfa9sCtcFY1bfFV7UShOKuZxSpxStLctvDFC0UU18cVX&#10;7EbbYq0GCgg4q0rcgSOmKVSMVxVpVYEkHbwOKGjUtU9ffFVShYbbYqsIIHscVXRJQ79MVc60YkYo&#10;WlSSAB1HXFXU4dNzilaF2oRucULlQGtDilTBo3thVcAB1xVaQR8QxVdSor3xVpgKDxxQ6pA44pXK&#10;wTemKFwPI174pbL4q1VSR4nFVrJwNe2KFrFj06Yq1H8JGFV8dGYivvirUmxAGKthl40PWuKrC4Jp&#10;irbDquKtcuOKts/I1OKrywP2euKtVr1OKrT/ABxVfNCVXl2wKnnlbSDcyieQUVOmRJaibeiwRhVA&#10;GTAVXptk1ccVcaAb4UpHrF4ACtcLdEMI1O7qaD6MSpSxXUj3yLFxIpU4EIjRLMXU1X6A5ElBDNY6&#10;RrSntkWYChczCFeW3jvjTJi2pagZthSmTpiUjnfffphYqCrihUAxVdxrtTArXpkHfemKqqiqgjvg&#10;VbwI3GKqiqStT0OBVZIxTbFLbdPfFVJwQaDf5YpbLmlO/fCrcLclNexwKqc96kYq237wfLFV6ncY&#10;oX1IBrhVY5LCh6Yqo8KbrhVU5H3BxVxehqe+BVzGq++BVgHHfCrYY0qMUo6x1SS0I4EkeGKsv03X&#10;o7igb4SexxtjSeJIrCoIw2ilTChsdMKHDbFWwNsVXYq2cVd0wIXxrU1OFVWmLFeMUt4Vdil1MVdi&#10;rqYq6mKuxVrFDsCuxV2Kuwq6mKuIwK0cUOxS1XFXHCrvbFXUxVqmKuwq7rihqmBLsVaOKqVxKI1r&#10;hZAJDdXBkYn7sSabAEsmk7DbKZM1qDlkFVQ3GvtgSgbueimvXDSlKTfGN6k7Yaan/9IqYAdDXMZv&#10;Xc1HX8cVWSTKetAO+FKlHLRiY9/fFVdD6rDka064FWFg7lQBWuKrZYVdhtUjCqZWw4LSlK4FbaMA&#10;70OKVipG7cTt44qh7oqDwRqn2wIUfTC/aqTiq1YnduKjc4qumiMbcS1Pliqp6qxpxUAk9ScUq8So&#10;ftnfwwJb5FBX8MUtPPLsxAGKFE8qGR2+1hVDxr+OKFwjNfiFMVV1k47IN6YFaiRlPImvjhVHhQFL&#10;n6MilCTzKdu+FVCFigLVA3xQqCsvxEYqqxha1ApTAlbVEJIFa4UNm4+EjFKEZ3Y0GFDTKU2Y4qoe&#10;uo6nFV8dxzNCdhiq2WYVp44ocxoNwcUqQ2blTFC52WMcmB3xVpJuRrTbFKujKffArbGlT2xVZzLb&#10;jvhVr02Z1A6d8VRJYdF6DAqlIkjCtfhxVSUBTTvhVp1oMVaVgprTfFDTVk+zQDviq5lAUBRTxOKr&#10;KUJUYq1RSd+uKrAf3lVpTFURI/pJyYCp8MVWkkUZhSuKqYcEn5Yq0xJTj37YVdSoAehOBVVpiAAu&#10;Ktk7VkOKuqQhPXwxShY0XlWTf2wqqj0uvHpgVZUncgU7YobWUw8iNicVQj1kb28cKq6QRKVJJNcV&#10;VmZFFEBHucCrBcqoqTXCq9iHUFjtgVYU5fLFVLgAeuKuEYrU+PhhVEKzRMRTAq2Sd3HGg+jFVL0+&#10;Klm61wqsSP1AW8O2Krq128MVbFEq3WuKuU1+IdcVRCGg279cCVRZeO464FQshap8cKuVVC8ifi8M&#10;VUeANT44qt4lRQDCqmKVovXFV0SCRvixVVmUD4VOKqE0ZalBhVVZgCAi02wK2bcEhmO58MVbYgDj&#10;4YoaRS7UXb3xVTdSpK9fcYqtdOW2BCyROQ4j6ThVVZ+KhY+2KUMJSzEUwoVABXFV4XapxVuu9adc&#10;CV8igKGxVS5GhwoaiHCm304q2Fp9OBWiPhr74VUpFxVyp9+KrxHQHArlWoqeoxVw+I17YqtA+L4e&#10;nfCripAqfHFVxxVlvlHUP90OakCgwFkGcQrUVwKqlQBgpC+OPw3OGlK2ZD4YCoQMqiuRSoMmBIUG&#10;SvXFbcFINcUqoO2Koa/k4pv2OAqxHWZubmnTGClj1wBTbLWCFB8MkxWlqtilsbt8sUN7Vpiq+lNw&#10;cDJ3EdQMCrgleuKrgKjFWmjDkE12xVoAsdwKYqqFARTpTFVrUB264q0XJ+HFW3AAAPXFWgQV8MVa&#10;alaDcYq1UMo9ziq9WNeNdsVXk12OKteqV2xS7Y/ERXFXenyofDFVpTwxVsCmwxVUQBRvvildtTYd&#10;cULB+73HfFWiepxQ2h7nFK07mpoflihcorv2wK3y3p2xVaWJPEdPHFWjStOhxS2rr9k9MVbVvDrh&#10;VcrgH4hXFK1n3JHTFXfarirXAk7d8VbKhTSuKVysQelRgQ2OpNMVXISNzirRVRuRiq5ieJI6Yq0O&#10;+KtMtcVbArirbKpFKfTirlIC0HbAhaBtvhVaYxTbtirce+KthiDxxVeGod9xgS5qHpirTUIFd8VW&#10;stfhA2JxVW4inw4EqbVY18MKuZyNjirQHfpihypU74qqGgxVTIBFOuFVROPHcb4FUip6L1wqqKQB&#10;v1wK4qHry2xVTU7YpXruN+uBVxqdvHFWidtuuKrh0rilwahB8MVczAmpxVYdzXwwq1WmxxVelSK9&#10;sCrlUAUHTFWmXfFVtStaYUNbEe+FDlJHXAVbKVFcQlr0T1+7FDW42ONK3v1XCrReh3xVymu4wK21&#10;CdjQd8KW+Xc4EuLE9MCuANKeOKtmqdcVaEhPtiqopDYq4inauKtE71JxQuVhUjFLmqKVxVcpxVcg&#10;PxFu2KVGo+/FWjRjTfFXFOp7jFC0Oz9VxVcCfDFW3jG56YqtpUb4quFO1MVXAfzYpaUjnT2xVWND&#10;XffwxVaKeNDirZG1T1wKtb4utfnihTEaFt98VXBVTttirbttQYqt3pXqcVaEjrvhpWy3iCcCuIDG&#10;o7YoX+mT8RxSurtx7YqtVuJxV3Ig18cVdXevhirjISen00wq0o+/FXMyg0xVxSgBB3OKrXFDXrir&#10;XIjp3xVdH4HFWiKtvirgtOmKuKk1oMVWAceu5xVfUbDpgStc0NMVdUdRiq8PvXxxVczU3xVYST0x&#10;VbUkU74q2ppscVbLDv1xVoivTFDVCooMUL1kIqWNRilTLU364q4e4xVWV+g8MVaBoa9DirQdgdsU&#10;rqlkJP0Yqp/ERUffiq+Jgu7fhiqqnFwe2KrOlR2JxQsKV+jFV9eI8KYqp86Env2xVczEjfb3w0qy&#10;hU1GNKuaQkb4FUzWtQcVVI2cf3YB8cKqgkDexwKpuadKUxVwfguKqiMW98CrXbjt3OKrVNa+2FXV&#10;qcVbNKcu2KujmCnx9sVXcS58MKVpaho2Kt7bFcCr6g7jY4qtDVAJNT4Yqv2O56Yq0SAKDucVa4sB&#10;QbYqpkkb4qtQ03PXCqJoASRiq4U7UwK7kcVc8gApiq1zUcR1OKuSgFG64q7alO4xVcCeux+eKrSd&#10;xXFV5IANN6YFWCRV698KruIO464qsdaMG7d8KrWkG9BiqmSN+5GKuUgjfrihUCkrx79a4quhqRgV&#10;r1+LEU64qtD8DsOuKtkioLb0OKVYhTU03OKtOAVodvE4qppWtB098UKxQn54paNDscUKdWrt+OKr&#10;lNcVXklsVcNsVXKRXxOKG3k5HcYpaDgncYqq8FYVGBVtRQkdsUqJruWOFVrANt2xVyxAHbFVdQpH&#10;SlMCrC1DsNqdcKHKeW5xVdzL0A/ZwKsckdR1wq4tQUOKqSgr32xVUjPLYDfAlVUgGgG+BXOKDbrh&#10;VYr03OKrmFRXFVGSQ1HLYdMK23xqK9sUObYVG2KtEkdB1xVtXFDXFWmY9FBxVUSHb4jviqk1S3Hw&#10;74UtVBJQnFWgChBJrircp+IMNwRiq5SvIL074obeNR8Vd8VUlmoaCv0Yq5EJrWuKoiJQOu++BXAq&#10;pp3JwqvJA3wKsIA2AqcVaNO/XFC2JeteuKr14nriqyXqKdAcVVTsPD5YpUyeTUJOKrgm+9cCreZU&#10;0GFW0KsSCaHFW1Ug4qtlkUCnfFWwTxqeg64VWcuwH04qqc+Ox64qpsSx3xVtiF+13xVxUr1xVUio&#10;BQmtcCulQk09sVWMFIphVxj4gE4quoTUDpiqn6QPxMcUOVACamg7Yq2dumKuCqtHbqemFVQ8SKYF&#10;a5EfCtCTgStkTiATucKtq23TFXcSx2NMUNvyGKrkNdjvgVcQeJ7YqtQ/DTvXFWmY1qe2KrhQ/PCr&#10;XArt1Hjil0ikD54oWhPh+LFWlZSKb1GKtlipxVaOuKrnfiNxgSsV6LyGFXVLb4qs4Emowq7dWAPc&#10;4q20dGr44oVIlDGg7YFV5R22wKowrwPzwqpkVYjrirpV4mo69MVUo0l3YioB3xVfSu+KqoqgA61P&#10;04q40GKXGlAVxVTZx074oUnRhscKt8j0HXFV60Hx98VX+r+33PbFDXogHl0r2xStYEjbFVS3jIFW&#10;oScVXAsTTFXFmBocVbQcmoTv74FczcTwxVcm1cVWk70HXCq5QK074FbDKtVGKqbqcKrWUkU3GKtq&#10;nEH3xVZxLfCm5xVeshXqN/fFXFVfdu+KqblIhQAmuKtqfUFcVaaMOK0xVTWJuoPTFV8igj4uuKuj&#10;+IUG3zxVc6UFe+KqVGbr1xVVoB164qu+Ftjiq0bA9z2xVTlf1NiMKGmZqBDtT2xVsMBsx3xVpm/l&#10;xQtUs54sPpxVWAxVzhZKU64qpMvA4paEak0OBV9OJ4jFXBC+x7Yq70CxArilbJE46YoUwpP9cVb6&#10;bnFWwGPyxVeFou2KVyDvXY4qu6GvXFDozyqSd8VXsAVIxVYo2IPhihdHUGpwJXKRvt1xVTaQrthV&#10;YFowJrQnFVnxBjXfChdxKGpwJaZQThV3EjY4qqUBPTFXTScth0GKqQ4givTFVWRfUeqdMVWmMA/F&#10;iranh9OKrHXlihaFA+YxVvmTscVXKNq/hiqk1QagYqrALxBA3wqp8jXFVvEn4sVdufi8cVbWrHbr&#10;irZBIxVcByHuMVaA22xVrhX2OKuK12xVE2ds97KIE7nfAUF6bo+ni1hCAUNMADVSagAZYErsKuPt&#10;hShry4MSE40yAYfql3uWbeuFuYpdTc32FciwKFKUNfHAhd8x0wKvin9E1U0PXFU9sde5r6cn0HI0&#10;yCF1bVPUPFTUDbCEEpDLIWNe+SYqRNRv1xVy7YoXqvI1+eBVQoAa1p7YEt0qd8UNiM9sCrwpbqMU&#10;r2o68Riq5T6Y8cKrWNRXqcVUqEdqVxS40Ox64qu4AdDvirgtN8VVFDdR0xQv6b4q2Szinhirgf2c&#10;VXhQNxhVSUDka4FXgKTila0fHcbnFVxau1MVU3U1qMVdT9rFVWKUo22xxQn2n6+8JAkNVH34Ests&#10;tShuUDIwqe2SY0jVNd8LFcMKFwGKu6Yq2KYocoqaDFUSqhRiq4DFV1AMVaxV2FW8VdTFXHFXVxV2&#10;KtYq44occCuxV2FXYFdXClrAh3TCrRxVvFWsVaxV2KGhhS7FDumKWhihaxAFcWQCT31yW+EYWwBK&#10;ZZdspkWxCsC22VqrIoFcCqU8nAEjr4YhKRXNw0jUPbJsSVOK0Mpriwt//9MlLEZjt7qCnKTbFVOG&#10;1M3xmoXFaRJMUS8EG/jilZHGzfT2xVVaD0RUD4h1xVyspIFPmcVRcZ9TZd/fAltuSkgDpgVDPISP&#10;tAYqpRMI/iUcmxQiIRJP8TCnvgS1LHQ0r9IxVRhtWZqnphQrFBX7NSMCVPlyJZhhVdG4erfrwJWV&#10;ac774UL3jQLyFScCVN1EXxP92FC31fU+I7DFV7utBw+13xVfbkseNRXAqtNMy/ux2wJQbAAdd8kh&#10;SEgDVPTAqqrt8gcVX1Y7+HXFVjNsaYqphnar9gOmKtq7CrUp74qomQ8SHNWPfCrSw7BTihswBOvf&#10;FK9IwT8IrQ4q64AQ0PXFVAP6I9ziqJQKwPL8cCraIuwNcVVAEO69cVWyBeJBxVRD7gAbYVRC/ZPY&#10;4ErAQvXpihxlR6kdsVWGNVPI98KqYkUn4h9GKFaSh2pvgSpGTh8R3PYYULGuXqWG5PbFVOSJ2HqS&#10;bVO1MVa+GnAmuKqkQVNzTFKnIzPIaGo7Yoau5DtU9vxxCq8cKCP49ziqxo+/auKqgCB1JHTfFW5m&#10;VmqBTFVhBYg9hilc8nfsMVQxYs1R0OFVRV+HfvgVcUoN+oxVTdQwq2KFvI0qAKeBwq2QacgMVXqF&#10;774FW3aIeHHvhVshB8IrXAqoB41OKVJuMe/fFCgW364VbqH7/Tircf2t8VU2iapLEnfbFVWNSoIr&#10;iqoFRFq1eRwKh5OT1rQDCq6Mim2KqgZjt44FXsB1BqcUqTI1CQa4qpiF2ap/DFVwIWo9sVWNyHxH&#10;FW4nEe6jfFVvEfaPzxVsrU1bv0wqucUAxVTY0PvirnmIFcVWNyAqe+KG45WYED6dsULiKbHFkqpw&#10;APEVr3wIUI4Q5qa4qvEaKaHfG1WkFiabYVckVWFdh44q1UDbrih22KrOJc1PQYVcFxVdXfbYYEt8&#10;K74oUqt0HjhVzIGIOKrtiaYFXEDAlYtSOmFC70jTFKzia+2FCrQcaYErFod8KGS+T9BluiLw1Eat&#10;t70xtmNmfH4emRQpmYnYYqmNlMYyHG5pk4sJB123M8j1wFACXSrvkGaGZRX2yKVpXFVvA4EtEUHv&#10;iqEvhyjoOtMCsJ1FX5moNB3yQCkpOab1ybFSalPnhQsZKdMKltQdyN8VbZR9oYq4bjFLuFcCr1O2&#10;+BVQ7fT1xVwav8MUrZPhO+KFhPMb9MVXLGvGo64quUDFW6A7Nviqxk8MVb9PfpirYAHXFVhb4qYq&#10;2ykjFXemtN98Vcx4g4pXxPtTFXEg4q1Wm/fFWlkBND44quD0OKuAANcVcfEYocxUbU3xV1K4q5QR&#10;0OBV4A6nFVprXpiq0rUgtirgoOKW1I8KDCrZNTtviluXsB2xVfGvHc98UrqAfPFVjmnTeuBDSbtQ&#10;7Yqv2PU7jFK5RU1wIabbrhVdUAb4FWdyRhVxIrUd8VXD3wK47imKHcKkk4VcF7nFW2HYYq4LQdd8&#10;VWBuJBFDXFWzQ/Edhiq3tUYpVF2IJwKqFePXeuBWui7YqtVanFWzHXen04VW9NvHFXDrv2xVsmvU&#10;YqpkIDWtMKqhJpXArVabjrhVeAtKjrgV0gD7HvilTEajFV3EsNhU4Fdy6E/LFWyw7dMVbr44pd3q&#10;OuKqY6muFDjv1xVcq8sCVzKOmKt8Nt8KuZamvUYq1w64oU/owoXBT9GBVWFV5hX6d8Uq12kSbRGu&#10;KobkD16++KtKBTxOKrGWop3wocAE6YpbCU671xV3CuKVShoBTbArgAu4xVoknrgVaF28cVbLFem2&#10;KGw5pt3xVsxMRyJGKreLcgQfmMVVgd/HFVpBXc7YpaaQsMVci8TXrile2/h88VUgSWr2xVUA3pih&#10;pgSxxVqoI3xVYCVJGKrwpO21PHFVoAHXFK+gB98VXDxxVsceVTirieuKtgeO/wAsCFmw6d98VdzO&#10;KtMAcKuoAKeGKuGwqBUd8UtmjCoFPbAhugVS1MVb5BhSm2KulDEgjcYqtKGnI4qujAO5+/FVMmtQ&#10;MKr1f4aE4q0tOvjiq/gnSmKrC2/w70xVYRXFK0rTc74qvBB3xVcxG1B1xVbxA6jririPT3xVZvIR&#10;x2wKuo3QihxVoiux64queNa7Yq0AFpXfFV1VBpiripB3+jFC9QBUd8VUQrdG64q5gemKuoacWAxV&#10;0UYBpUYodKQDQ9BhpLgtenfAqr6B8QRiq6iihI3xV0zDrTbFLUbgmrfdTFVaikGuKrFNPhpiqoSF&#10;A2G2KFORganuMaVRLVWtDXCqrvQUG1cVW3EoLbCgwKpL8RoemFXLx5ENU70xVVABNKffiqnIUb2x&#10;VbGRXFV4IqShpXFLRUHcfSMCuP8Ak9MUOqCKYoWrJv8ADiq9qtv3xS10Hvirghfp+GKqgqpG30Yq&#10;48iKUFa1wq0wCbDG1WFiRU4FXFfTAB74pXqT9OKudCNxirl6bnFWnAOw3OFVPcY0hbz7YpXEHqMV&#10;XRk0PLriravQ0PTtgVcT6iihoQcVXhOWw3xVvgOpxVZK3UjFVkRpuxxVXU8ht0xVpwCtBvTriqz1&#10;ARt0xVaAO5+g4quWWpphVqZwUBHWuKqINQQMVbhWr79MVXyRAHkOlemKF5YEDapxVrkKAVAwKhnq&#10;ZOu2KoocaUAqcVWkcTv3xVcpPXpTFVY/DTkOuKV5olD474oXmQDAqkzDCqk5FdsVaKEd8VcPh+Jj&#10;sMKtiQP9npXFDQkq1B9+KqjAkVBwKuVB+0cUuLcTRd8CtVVR74Uu9UAcmHXFXE+PTFWxxI8cCrqK&#10;ymu2KGmi4Hbviq50+Hl3rirSSd+hGFWnYMNziqEqVPHqMVVU+ICo3xVcpKHbFV56licCVpYNuKnF&#10;VyqVG5xVsOKFepOKtGNG6iuFDmAUUOKtIafaxVoMGqO4OKrzGtQafTgVrlwJxVTkfkfbJKpkGmKt&#10;ovpnkpqT44q706Ekild8VcrgdcVchLPVsVbZh0G/thVojjudjgVVgYULNv4DFWuPHc/RiqwMGapO&#10;KqgbwwKvRgpBH04qsYqzVIG+IQ2AF2OFWlVuXhirTdd8Cr1eo3xSpswLbEA4qvWVgxr0pirRkUoV&#10;p8R74qpRKSdsKrzJwYFsVWS06ruScULg0jDiaUxVVjRQu/UdMCrAVDcnwpaDoD74q0Jat8XTFVzy&#10;hiSvTFVruUPInYdBirZlLCp74qpwVlrQ7++KrlJbod8VXo7RirdfbFDnl5+FTiqzY++FVrzEELiq&#10;xSwP2qjFUVGhI7YqsFC1OmBUSIoyhJ64EqApXb6cKF9QOmBVrSHYYVXRDidsCqnXqcVWFuOwxVYA&#10;evfCq8MaiuKq/JQKDcnAlxA6HfCqkGVSVOKqLkk0pirSxrWhPXFW5YuP2emKtNyZaEYqprRRXeuK&#10;r4/iBJxQvoQvb+OKuMQYCpxVDSBlPthVWjm2oBQnFVRTyUE4q0fate+KtKanAq15OJxVcjq1SK++&#10;Kt1AOwrXAq1UNanCq16kGmKWk5AAHbFXNv23GKF7PXY4VczKN2xVd8BWoxVZxJxVUB7nemBVp3qN&#10;sKuoaUHbFVSM8VqcCrSOTcsVXMKHi3U4q1SvXriq5lCih74q3LBwUN49MVUo6qTvXCrcm5qOuKr+&#10;gFeuBVanw7nFKGXbrhQpg8XqDTFVT01qTiqiCe2FC7ip2fAq0MFBC4pcs1KK3fFW1NSSNh3xVuRK&#10;0I6YqpO5jIFdqYquSSp8cVXAqTUYq4GvXbFVj7b4q0j13GKuAZa03rhQtLOygt1GKrgeZ364quQj&#10;7OKG2+CnvirYkFNhviriwBxVQlqCTil0MoY+4wKq+qrbncjFWxIOVCN8VbIPbFKnJy8Nt8ULok+H&#10;5jCqwpTY9cCq8YDLU7YpWNWlB0xQpMHjopOKqkXKlcVXCvtiq5KE0OKtsAp23GKtRyBtjirmPHev&#10;XFVJ6EchuR44qtViRvhVw3xQ6rMadTileVpuN8VUywHU74qiImDRnkN+2KrHiA6HFVMRkgk9cVXo&#10;eO/WmKtRkE7jFDRPY4qtJApircy1WqYq03QU64q1z3xVxIJ3xVeCMKtUA3piq5KVpirmQDcYqtAI&#10;PIdMVVIyOJJG2KuoNyNsVWbD4sVb4CQVBpihxUDbFWZeT9G9NPrDjdulcgTbElmUa0ywBiqAZJVw&#10;GKtMQorhZAMe1e8DVpkm0MQ1G451GQJSSk/M1pT6ciwUWoCaYpbUlvngVSIqcKreBxQ3QnrihbwP&#10;UdMVW0p9rFWqhj4YoVol41JwJXkV3xVeqV2PXAtKnEKNjvirtqe2KtE0G2Kr14nCq0oOoxS5lB64&#10;qpNHxIp3xVcVpv44FXruKdsVdup9sKuICnbv1xQuDVNcVWU+Ko74VVuWBXCP1AePUYVWKpBNe2BV&#10;4UnfFKnUnbvirak4qvddsCrUjJ674VdyKGgwIVYbqSA8k2IwqyTSfM7CiTGuNqyq1vEnUMpBrkrY&#10;0ieVcLFse+KG64qiIUAGKqgGKtjCrsVd0xVvFXYq1irsVbxVwxVrAh2Kuwq7FXYpa64FdhVumKtY&#10;EOO+KtDCrdK4q13xVonFDsKtYpaJxVokYql99diNaVwtkUkmuATXISbEuklZzXKilUiTfkcgVVGY&#10;AVOBKUahcU2XrkggpdGjOak18MkwZBptiJ22FBgAaZv/1CY0TYGo8cx29Y7cupriilT62QgiHTGk&#10;u4gUJFa4pXNOAPgFKZGlWG6qKk1OGkLYnaY0AP0YVTD1hbpw6HxyLJCGRmJ3JqcUNNGTsRTFVSOI&#10;ovHxPXBaUXGoDqsm4rvTAlqYLzog2wq5vgAA3PfFCwo9dvpxVRuCqABTXFVLluAKAYVVraRYqkip&#10;8MCrI5GY8qAYVUZak8n7+GKrGJY06KMKqq/Z+HAqpErA1I398VWvKwagAxVY7VHxdcVdFGrn4sCq&#10;gVQKk7g9MVWTXArRdycVUhX7R3wqqJy74FUpObbKvw13wqvROfQUOKrzDwoQa1GBVM27MKuTXFW2&#10;cqeKYqomHmeT1woVhEiHkTXAlRmuqfCvxGu2FCisckpBYUGKokN6VEUd+uKVplLEgCo8cVbjfgef&#10;3Yq0zM5qTTFLYFeu+KtKnUjFVrMB9rFDcXpuev34oUjcgOanbFWjKa1UVxVU+rOpDPtXFVGd3f4U&#10;FaYVbjAjVjIPi7YFbDE0xVcx2ovXFVJbZGkDud8Ko1oEYgtvgSseUA8F8MVUq+2KGlU9WxS1yA6/&#10;diq0SNKaAU8MVXG1d05dKYqqIChUkdMUuaapJOKFgX1fiPbpirTgHFCzqaYVaIIU1OKqarUqQfvx&#10;VdISjkjc164qqBqCpOBK1o/Ub2IxVSnoBx60xQtUbUwqqlRt2xSqc6rt92BXKoO+FV5UEgV3OBCk&#10;yAVBwqh1FH9q4FVwCTt2xVd6dAeRqTvXFK9HHApTfxwKpu3HcGmKqZ3FRhVZKS6DiKUxVSjjqKkn&#10;fCqqHUEKfprgVqRwSSN6YVbQc/iJoB2xVqMK71bYYqueIBiR0xQonbrucVVbajBvbfEq26hhtvgS&#10;6JQqkL0xVZyL17AYq4r8FcKrwnFfE4qsEVTRjihp0Cgt4YqtDHjXChuKrDtgSup2OKGnAXFKoE5L&#10;Qmld8VUJEAOx+nCqwxsBvv4YoXpCTua4ppe7lUoBXfAqmoL0qMVV1UHpgVSkIGwwoa5dzilyoG2x&#10;V6j5brZ6XCgO1DXBbOka0iuKjFFKLYqjbWT4a5IMSF8j4ChCvkEqJxS0VwKtcUGKqEjcRgShJJab&#10;nAqQ67PEkJC/bbJBBYbK4BJ7nJoUgxwquLjocVaDcTVcKFTmWPI4pXKOQ5DArqEjFVpXkaDAlUcF&#10;NmxVonbl1xVbQd8UOWnTFVQgAbHfFXH8MVXHalOmKrdt8VbU7Yq5gB3xVadgSOuKrljI3PSmKrXf&#10;juN8VWgltxiluoGzdcVWqvU4qv4bV74FU+BJrT6cNquXbrihUIA3xVYHJPHuMVXp8XXY4pc1egxQ&#10;vA+HfFWkodx0xVs9MVWsAKd8VWkk/IYpXIK7tiq4fCcUreNT4YFbQtXj1wquNa1xVax8cCtxrX3x&#10;VUKBdqg4VbAKnbcYFWs29BirXGu+KrippuNiMVWonwgg4q2Ca74qvFD1wKvp4HbFVpYA0OKrVTma&#10;YrTmWgIOK0sWHkad8KtEduuKr+FRQ4qu7064FVQtdzgVugYYqot8Jrirg5PU4qudSRt1xVbEAlQ3&#10;XCrQq2FVoQBumKtkmvEA4pVhAG36YFpaIihq2+FV+1Kk74EKNe5xSuDeBwKtrUb74qtqcKt17jri&#10;rfL51wK2R098KV8QAO2BW/c4q1QE4q0aDYD5nCrQfiN8VUzISaA7YWLYQU5Hriq4GgrgVr1O+FV2&#10;5Bqa4q4j4gp6YEtoCpNBtirbAE06YqpmMEU6YobI4UHXFLiaU8MKVzNsPfArv2a9sVa5VwK6pOKH&#10;MKe574q5VpUntihqN+QqT0xStklCkeJxVehp8Q6nFV9Qw37YpXIAT8XTFV7FVBFcUqRJPyxVr2xV&#10;3Kh3xVazg4oXhQVr3xVokL1xVsOpWoxSsIoN98VbFSK4oXKDirfpk7kYpbHhiq9CO3XFDmRSpJ6j&#10;FVKgoOW2KWnoSaYocikDfFVjVUUGKVRWoopvtgVonx74oVKV3A2xVxC9jviruY9P3xVYdxQHpirV&#10;ePSlcVbVfUIXCq7jTYYpbRQNmYjAqwsA5A39/HCruVeopXFXEbb74ELSQNzthVsksBXriq0Enbwx&#10;VeXB2OBVoYV71xS6R2/a+/FVvffFWx+OKrS56HCq9XAWh64ocpJO5rirfD9ob4ELloTXFLQPiMVW&#10;qoJ9sVbK03ArhVtkVqkd8VXIKUAHfFVwc8qkYFXuRSnTfFVrAHv0xSsrxFO+KFRhUVPfFLSuBXfF&#10;C+oYUX5nFWwnI7kYq0QBXv8ALFXKDv7YpUZYy1WOFFKhiCqAPngWltOOFWqFqHoRiq0rQ1xVYdi3&#10;virUK7kt1xSvYEgUHTFWozuTiqoQp2U74EKYUA4q3yIG+KubZh4HFVRKKarQHFWm3+0a4qurw64V&#10;UiA25xVVWPkPbArQjBYA4pXtHtiq1nK7HcYqt50PE98VXIAfnhVaE7E0xQvYIKAHv4YqsoGNR0ri&#10;rY7169sVWGrbnAq+JC1f14pREEfpEsDWuKrHBI2OKqLEkb/RiqoimXriqsyiBPDFVJiKVHfFVEMT&#10;WmKtLQmh3OKr6be9cULeIPXCl3A/skYqqAdsUKTyV+YxQ5h0bxxSqtEGWu1TgQoLGF2GKqsYIYHt&#10;ilXdabjfFWmUEAjr3xVapNKn5YqqKgYE98VbJAryFTiqiPhq2KrGFfiP04qqQx1Fa4q0GqwU9BhQ&#10;uWWpoRiq0iKMnjWte+BW1nH2exxVU518CMUuU8ak98VWRNz+0d8UryobbArRBNPbCrZ+zyoBgQtA&#10;r1wquUiuxrircqmm9MVUwarthVbxqDQ1GKtqVpQipxVevFd8VWnxOBXFuQovTFW1oMCriwIOFVoc&#10;UqAa4qqQip3NDirpKk0PTAqwigr74VaihAYv3OKq0v2ad8CqDAuAB9+FWzEE264VWVo23XpTFWhW&#10;u+xxVdzUmldxiqxm4mhGKree9KYVXkqNwQDiqm8nqdTXGlVVkKihGBVoPMUPXFDaIpqB274paVN6&#10;DAhsOR1+ycKURGAUoRXAhoxhTXCq51C/awKoMNxUe1cKtvGF3B3wKuTiVJNK+JxS1b0UMx8cVWFB&#10;37nFV1FGwGKodjVsKqhQoNjXFVy8UoD3xQqVpt3xVSrXriqynHrvileBzAOKtstAQOmKrFBAo2+K&#10;rpI+VBWmKruIC06UxVTVyleIr44ocs7CgYVxVqU8jUdMVdwoNuuFVRgnQ9cVcYeG574qtjZq7bHF&#10;VVj8VR1xSquxZV98CqbDgQvY4q1IeDbnFDQ4tsOuKqgSm46jAq5ixIb8MVXBSRU7Yq0fj+ziqz0K&#10;/H4YVVEJJriqoAxBP68UqDgHcGpxVazU6AYqorthVERCsZ3rgVomuxxVDkH9k4quR/h37nFDaHal&#10;cKqio1KjemKtRqJdpCBiqlJGFala4qiUoU33IwKsY0BHfCqHUkUB+/FV7LvUb4FbLb4pb50G3XFX&#10;FajbbFVyv8JBxVugJCnpihorTCqnQVodxirapyYim2KrmUJsD0xVasnJuJ2xVdJSM9cVcDxINOuK&#10;qlab4quYBl98CXRceIU9cVWO9CKCtMKGjKS1SKYFcAzNt0wq55SaBz8sVVFQ9unfArmdUHSle5xC&#10;tAmnI74q0QXNVxVe6/DWm+KqLKB88KF1A1fliq0sqLQbkYqtDch74pXhVI364qh2XlJQYqrwnj8s&#10;VXS7N7YFUpFBqSPlhVSiYL1NDTFXGuxGKtxoz/F1p2xVVEfNarsTirSQcKqTihtIlAoThVwQE8Sa&#10;HFVgiow6V8cVX+nwJ5YqslYUFMULFJAoMVaPjilcJA2xFTgVowUNVpvirVAv2cVXA8t++KqiVBNe&#10;uKVQFacu+KrONNxiqwbn3rhVe42374oWg/DTvgVZu+7DphVfQUp2xVc8iLT3wLam/wDNTFCryHEH&#10;FKny5fYxVweoI7jFVqgMd++Kt7Dbxwq4D4t8VajoGJOKrmJrtiqz7R+LFVyk1+HfFC8N6mwPTFLS&#10;kk0PTArbUBHvhVbQdR1xQ50DdcVUpEC98VXREdO2KFTihqO+KVHjvuK4qu4V374q0UJG2FXFQByx&#10;VriOoO+KW0kagBxVWryjp4dcCtDbbChZKK7jFVqx8hXFCrAlf6YqjdNtTeXIi3op3yJKCXptlaiK&#10;MIOgyIDBGAUy4K7Cq7FUFqNwIkIrvkgzAYbqU5IJriWymOzylq5BCCd9/DAq3qcVcaqdumBXFgdz&#10;1xVaWFKjFCwmvXCrkUHFDbIK4pckZJxVFBNtsiruFMVcichUnviq7046UbbFVrUH2TtiqypbbCrm&#10;PD6cVXiQKNsVcNwaYq4NXZvvxVsbimBVq0UEYqur8NcVWkg0HfChsUXcdcVXDYVHU4q2op1xVd8t&#10;sVWtJv74pXhiBXFVOor74qqCvGuBWudBvhVcu/XAq1itagVphQ6tRt1xVcgAFa0OBUdYaxLbHY7D&#10;Chk1j5mjkX4zRh1GK0nkF2koDqa1yTCkZAvL4jihFDfChvFLYxVumKtYUNYFbwpdirsVdXFXdMVc&#10;D44q7FDsVdgVo74q2MKXYq1XArq4UOwK1TCrWKuOKtYodXClquKrdu+KqFzMI0PjhSAkNzL6hNe+&#10;Amm0BLJJKkqDtlJLMOiQNvkLVXAGRSgrqfgp33wpSKSRp3NRk2splYWfqEUG9cDAlmdhZiIe+TAa&#10;CH//1SMuENW/HMdvU3czNxXofDCqLgto4t2IJyJS1JcIeg6YFQyBpzRdt+mSVXKJGSCKnFVe3b0k&#10;Z+hwFKgSZDVq0wIVkNCFGBV5JZqU3xStfZgvTFURcXqRcVUfHTtgS4EAVbq3fFVyrwq3fCqx5Qeu&#10;22KEFKhHQ1PjhVwIjU1HJjiqyIGpY98SraScjSmKqlKfH38MVWNCZDydqL4YqpNdKp4pviqq8jOn&#10;Nq77Yq0CAOR7YqpSua1G1emKqsPJeooMCrOQL164VXxxBmqBviVbdGpWlKYFWFC3euFC5V22OBK7&#10;l6Y6VOKqcXKXdvwxVXZRx+Hf54qpIY0O53xVZdS1PFd/fCFaKNIOI+nFVkdtxckkbdMVRBj2qTgV&#10;SaLmKdKd8KtRoKUXoMVdQVxVY3IkAdPE4pXVK7U2HfFCm06RLRaljiqk6+qa4ULIYvVLbkU6YqqL&#10;aou5+muBV3pFjVNhiqpLA8p5kkKMVaZhFEWpvTFKHtxtyl74Vb5cmogxQqrbs9C22BVsjRheK/ax&#10;VsS/D74qtSI05sKk9MVVokpvSvhilTbvXviq0xqTUmmKtoQhrWoxVbNdyAVQU8cVWpIzqCdmPXFV&#10;dUVR8XXAq1D6p4IMKtSx8DxrU4haajQmtKfTihaYxy6Anxwq2qljQDAlYY+lR3woakPA0G+KV6Fp&#10;DSlMCqVwBGKL9rFWlQpu3U4qqel6p9SuwGG1bQ8h8OwGBV61UVbpiqshABc9cUoORzyJ8cKF8Uca&#10;rVzVsCrgKt/DArUjhOvQ4VWqa9cVXmEMCR1xVYGSMb7nFVJy0lSBtihQ5uPhTtiletu1KucVbEI4&#10;1GFXU2oMVXRKK79sVdKw6dBXFVE7HYVrhQ7kQCDsT1wKqrIAnE1JwJajR2B5Cg8MVVCtdqUpiqm6&#10;1+jFXJVvowq4A/aYYoWyEtsdsCriopQ4q2KAHalBiqwMCtT1wq0Vr9GKrj9mnfFVsURcknpirpHO&#10;1BuMVbTk45Nil3Hl03xVdKOC1IIwKpKxUbYUNRwktyJrilcYxWpxVzrxaoxVlWm6wVtxE5px6ZAu&#10;RHdMrXVRWgOxwWvCmay1yTUQirOWpKnCwIRTDeuKKQ7NvgSpNgVxwK0TilCzjw7YFSm8cqpPtirD&#10;dRlLSHkTtkwxSo/ETtklXIeQocVWk4qtbfbCq4QtSpOBVaJdqeGKtk0+/AltQQagb+OKu3f4icVa&#10;ZQBQdMVaYYocop064qvAJ274q2HFCabjFVoqajFVx/DFVrdKjpirdQw98VW0piq0S/DsKnFW12G/&#10;XFW2G4PamKu4hsUr0QDFVnDfviq8tUUHTFVjKOuKF4XbFWiBWvQ4FWq1DUj2wqrRgE9d8VaZSSfD&#10;FK0NTYYq2zCvE9cVWk1NBihsrtvilYSzHwxVU3PXFLbNy6DFVu46DfFW6nFWuu2KrqE7A7YoXlds&#10;UrTLWi9vHFW0A+kYqqRjqRvXxxVtua059DkVWk0wqsZxTbfFV0bV6dcVVNwN8CXAVG+5xQtUhfli&#10;rbuW2AxVYWp0+/CldGn44oXU5dunfAraKa+2BKp03xVSZ2Briq0knfrtirkUftYqvriqwg0r9+FX&#10;Een8WKteoPtda4qqxuaVG1cUuJJO3XFXOSTvihad9sCrhCGFT1xVaEINK4q2oodsKqbJQ1xVsilM&#10;VcSydDgQuU1FWNcUrgdqV6YpdUnpirXqKGoeuKrgwbphVTeHnjaGmpH1xQ2ykita74qtDEHbFK4I&#10;K0OKHCgJpilcD1BG/jgVqtDXFWwtd8KtGpFOmKGuVeuKWhQjfvhSuI7YFcAehwK4ChqcVa41NRih&#10;eXC7dsVWSmg274qsHEbdzirbLU74VaFB9+BVyChOFKrGvI0rSuBXSKV2I38cUrXUmm+KuUdid8VX&#10;GnXFVioKbjfFC8KFU0xVtU5Cp3xVRKkffiq9U5cq9FFcUtxr3riqoxIoCa4qpt1qT1xVuMEnbpir&#10;YHSg3riqtQHqd8VWFKg0xVT4bVO2Kra9sUN1AryxVZI3UDFXIpO9anAlV48erV9sVU1Usa4quFOh&#10;OKFzCPjttiqmCvbFV4+LfpirdfHbFWnIptviqmdqbVriqqpqKHFbchU7HbFVLiK0wquqTsuKreJG&#10;5xVej0HIYFXh+VWp174pWsPHFVlQB44oXhgRtiqmYxWuFVw4nYYq3x474q2H+Hj0wK4sqjbriq9V&#10;5CmKqcrFRQYq4UOFWmPEEiuKqnKi0IpXxxVaVZmWhxVVc7/EMCtoQwqMVacemeR64qs5FzUnpirY&#10;HemKr4ga+2KrpI2IqMVcATtilUMfc4qsZCB8JxVw3WmKtemoPxYob4V2UVxVSK0NKUOKWzCSNxXC&#10;qmBQ1PbFVpmO9dxirkqASAaHFVREFC/hgV3p86kHfwxQtDdQcVXx8WFD1xVsqig1xVRNSBTCq9lq&#10;AWahxVaIyx8cVVFUGoPbArh8G56YpVDLxHTY40qyWgoT36YVUpKsdyNsVWJLwbfFCrz5EMu1MUNy&#10;noR1xSs+ydjiq4kgcm2GKqilKYFbSQDYYq2HDGg64pbDg7YqtjAr74qqud9th7YFUZ5uex398KrV&#10;Qn4h0xVeCtKqNzihbsMUrinjiq6oNcKrUjqSemKrWkC/DT6cULSok3AxVt1IAHhirTNVaHoMUNRj&#10;4K98Ur4SKcK1bAquPDFVkgIHFd/nirSA0Fdjiq5ZKVXviq9nqAO4xVYQB8RO2Kt8NuXUYqpu4T4j&#10;uMVc0qq3w4UORvUBdjirQPIYqtWINWgpTAlcsbLQYqrMjHrgS0IgTywoXiQCre2NKtZaDl44qsEy&#10;144q2aAdaHFVqV5CnTviqrX4SD3xVR4UXrvXbFXIC2wHTCq4KaVpiq0ivxDc9MVWNKOg3IwKuV6m&#10;p+gYquKV3xVpYipqp2xVXHIDpiq6McRUDfFXcSfl44qsZQ4pttgV0NF264aVfK1FriqHRmI/ycKt&#10;lu2KrCy9TucVbAbYjYYqpcArH374qqotVL13XFKx1rVjsRvhVSMgalcUKipyNOmBVRAGO53xVUMI&#10;Wvjiqigr0FBiq5ahvgxQv9MdG3OKulSYD4emKuWZ+j9cVXV5n4jtiqm+xPh2xVy0PvgSuZk3UHpi&#10;rkHIVHfFV5hdiFArTFVn1d6lsVW+lQ8u+FW2BJ5Dp3xVZUHcip98KFryM252wK1w/Z74q2I6mjdM&#10;Uq6qqClK7Yq1HIqkq4rttgVRbl9qm2FWmoKN1xVchJO/Q4oX+n+1+z3xVZKnBzT7PbFVgUt3FBiq&#10;oiAA8epO+KtheO53xVtZ1aiYVWts/EdcUqhQk174Fc5Ow8MKrmPIgHfAq4xnYnfAh0knE8aYq1E5&#10;SprX2wqqoa70pgV0rhjQbYq3wVF4jfFVq8t+W2Ktqp7bUwpblk+LbfFVHgPt9+mFVMxkmh298VWu&#10;OOx6Yq0NhT7sVbduAr1xQtVx198VXFeXTFV3HjscVcCQDv1xVaCDsd8VXArx4kVGKG69o+hpilzm&#10;m2KuG4HviripOy98CqWwID74qrEbgD7sUrTQNQ4oVVA2PbAq4RjnUd8VbdB0O+FVIwgbjFWiWTcY&#10;VWxksOTUxVwQM3I7bYq0QpbcVxVcdsCqhIOxxV1aj3GKUNyatSaYVVmbkKk4oUwdvfFVdGHHjgVT&#10;ZWHxdhhVXiYkV6E4FUJTXY9cVVAnECu1cVVoj6YIqN8VWSVbb8cVUpQF38cKFqEriqqwDDptTAlR&#10;D8dqYVWl+RoK4q2E35H5Yqrxqv3dMCrJfcYVaK1U774qoKu2wqcVW8SNhiqvani4DdD1xVUeMk1U&#10;7eGKtoqsaE0xVxj4tyHbFDTpyPIj6cVQxPFuJwqudzGKVxV0A5vVumKtvbsCQOmKqVGp0xVuN99+&#10;uKryrV6UOBWip6nfFWyqkeBpiqxSybVrilUKjq222Kri60xVpgWFRhQ1y2364qsGzfPFV5UnFC0d&#10;DTqDirnXswocVXhqiqnFVkdFNO+KV5UAcuhGBVIIWBbxwq4dgMVVWQU5YqtYAjbriqyMEmp7YqvN&#10;N69MVbkQMKjviqxOSCgxVob/ADxVeGZTRhWmBVJtmJHTCqpQMvLFDmY8aAbA4qo0bqRUYoX8dq98&#10;Vbh41LdzircgNdsUqNSCSTiqsr13xVcDx6iuKrHU/sjFK1dxXwxVV5Fdj0xQ6RaLyqcVUya7jocK&#10;tNyHTYYoVgKCvfFBZn5P03jGZ5B8TZWd2u7Zii7ZMBK8DJhabI74UtO/AVxSxzWLnkSf1ZNsAYnq&#10;Eh3yBSkcjblsihDk8jih1adOuBWg1OuKGvUHKnX3xS3UHrgQ0Cp98kq5fDFDagtsBXAlV3BrildX&#10;l26YFbZqdfpxVtGHbFVSh7iuKqMg3qOmFVNjQ1G9cVady2KFqse/TCq9Sy98CVVxQ7YobQkbdsCV&#10;5TktB1xVpVC7Hviq1k3G1cKrSOJoe+Ktp8VcVXA7YquDHt0xVp1Db9xirfE7VxVdwHTFW0Qg8T07&#10;YFbIHUYq0FIFcKrWNOmKqPIqa9sUKwataYq2qciAcUNxckcim9aVxQTTN/LFtMUq5+HtkbYWy1Fo&#10;MsCqgGFWx4Yq3irsVawoawK3irsVdhVwxS44q1ih1MCuxVvFWsVdXFXYpccUNYq7FXdsVawq44q0&#10;cVWnCrfXFVjNxBOKpJfXXI0XthbQEnmkr065VItlIalTWmVKiEWm47YClTuLjgtTtgAVIrqUSE0O&#10;WMSVSztvUNT1wFiy7SLEqoZxucIDRI2nyx0y0BD/AP/WIpPjNKVzGb2lUgeHywJbjUA1P2jiqJEc&#10;X7W2KrWVRuBvhCqbyKhIIq2FW1bkPj6YFRMSxkVINPfFLjJQ/CN8CrGEh3qK98UKclEXbrildbRD&#10;dmBqehxVV4lTydSB4HAlt5uYPiemKEHIWYipNfbCqpFbSV32HicVcUHKn44qtWQBivtjSro0Y70x&#10;V0pIAIpXFVvpGRS0nQYqpBATRRQYoVJJasEXp3xSsnZnAReuKuEZ2qdxiq71Auw3wUqkrqZKZJUW&#10;JRH065FVEyAmmFVyRB998CKVVogqBilZIlBv3FcVbtgqMSehxVUueA+MbDpviqEjj9btiq1o2RqH&#10;xwqrMjUry64FUEUrUt18cKtkNLQlqDFVzNxota4q5dxXpiqwsF69MVWs5JotMVcqryo5qO4xVTmC&#10;cqKNj4YVUTIVBRT1xQrW0TbA7DAqPjiVeorgS1Oh5BgKAjFVkvwj4d8VQssMzChG2FDQXjRew3xS&#10;rQkFvgxVuUEsUXpiqHSBEqB16k4ocsPI0qaYqq04/Z6DFLagvt2xVbKgWnE1+eKrGdENaVrgVTcm&#10;UUpQYVXvCYqcu++KqsENaufowKqIfiq4AxSpVoxKihxVT4hST3OKGjIAor+rCq1iy7gYoVUQgczi&#10;lScFgQO+FDkhAbl3xVWjRTUnbAlSUANyO+KuYciWehxV3qADiBtirXrL0ApTFVvIM1OoxVXbjw9s&#10;CoNlAb54VVFAI4rucVXLC1SXO/tiraqo2O598VdKUoOBq1cVaJYtxHQYqteMKScUKUjVHHtirkHH&#10;fxxVt1NeVeRxVsCvXtilv06k0GKrmUMKVpiqlIagV3AwqpqxB8K4UL+FTQ5FVaFViar77YpcH5nf&#10;x2xVvZ68u2KqRX4gP2TirlpRu2/XFWyykfLFCmCBu2+KVvKpJA64q1MSBTvhVWUKRXqcCtsVBocK&#10;qS0/HFUTyAHFOnjiqkAp3xVcFBNO2KtrxG5+7AqiQ9w5A2A8cVcI6b4q0wLewGKuC064q4uFBPYY&#10;qsW5kLV7YVBRkd+VwU28TINI1dZRwfqMCLtPILoI3InCghNBMHXlWoxY0pyNgKFFySaA5FLg+KtN&#10;JtXAqGlenTFKS6jJyNMUFimpCszDrk0IHgPpwoW7VxVap2wq4kV2xVsE9Dviq9RvgVUVeXWmKVlD&#10;1xVUiQFaHFWmjAxVTLAk+OKHUxVoSENtiq5R+OKqiqCTirTPQ8RviqwUFR74q3t2xVsjxxVpVANa&#10;Yqt2J8Biq5Vriq7iF74FcaDeu2FXKe3fAlpiF3HXFVykDfCh0m2/jgSo0D7dcUNkYUro2oanFV7F&#10;WrSuKqVeOKuUGtTiheVHY74q4mp74pa9jirdeOKqnIbA4pcaHpirYjB3r0xS0AG2GBC1vbChyEnq&#10;cVdwp18cVXAAnbpilVToa7YFdUkcSajFWkjBr4DfFLljH2jvirlXjU+OKFygdD0xS2wAwKpMSN6V&#10;GFDamo3GKryoYbjfAlzDb3xVUDBVA798VWghRv3wK2zVACn54q1sMVbCAiuKtGP8euKqfEjrtTFD&#10;gab4Ut8SzAsfowKvkO9QNqYquUdjilay0JOKtdVNeuKtBjiheW3riqxpB9o4q0lTv2ySGzU79cCu&#10;FSK/RilosO/XArt674VXhgDTrgVYy8qjxxS0sZPXr44VXBTHv1PtgVoMa1OKF7ESbdTiruNemKrS&#10;D4Yq0F44VcxoTgVxbClqI8ifHAqpuem2KuoQadcVaC1+1tiruIGFV1e+BWq8jTFWgpO56DFDdO2K&#10;temCdj9+KrTyrTrhVcEA3OKtHFLgnI74qqxw1FcCt/ZNRirq1+1iq2QECo3wKp7sKkfPFVwHEb/d&#10;hVcWPhtiqxI2AIbxriq5F4tUdO+Kr+IO+KtsQK0HXrildG/qUUClMVXnid6b4qoTBa0xVw2NR074&#10;q0RXptiq0E98VV+YA23JxVa7cj039sVaIOKFrKDtirXCnTfFW1jZRypX5YErVjP2m74quII3GFWh&#10;8R264qtVCTVjt4YELm3+/ChauKV6AdTgVpmqak7DFXKneuKukKqKA1JxVY1Kda4ocCWBJ3xVyR0r&#10;Xvilcykn2xVw+HocVcp6jFWzvTl3xVooF28cKuVQMVcw2p3xVuOimtK0xVUUbkntiqwilW74FckI&#10;kbf7sKrwvFiDsAcFKtYVNB49cKtelw674qt6tQ4qvkhJ+JuwxVuNQVIY08MVWGqkgmuBVZVJHAdc&#10;VWhOPX4j74qqemAwHtiq80AxVYhHLfpirpG7Vriq5SUX4evbFK9XJHxdRiq3cn54qtptt1GKuANd&#10;xiq4UTp3xVRY71OKrCwr3rhVa57da4q5QFX2wK2o3APfCqoU2IHTAqkajFCs8ahQ3c4qorSpr1pi&#10;q7otG64q1QjcdcKr1I35bnxxVsclqQQcVW8q18T1xVcEJ98UtSK1BXpXFWyrU5MPliqkSe+KGkUL&#10;8R3riq5V8MUNtUDFKtwU70xVSYUWmKrl3FAKbYFcVAWhFT44q1HQDfFW1ZKVpvilVJWuw3xVY5qK&#10;dMVb4pSvTFVPka8exxVoVWoOKr4wP29sVb5c9icKtiiivauKtu4PwjviqHVQh33HhihVoD0H0DFV&#10;jL1U1xVyLQU7jscVXEEe58MVVY/TGwHxHAq6lDTAqi/MGtMKtCQndvuxVeaMa0xVuvU/RirRcUIA&#10;Briq0SN9kGleuKuMQbrhQ0Ylah6UxVxQqN+mK0tag+eKVRZSNhiqpUn7PXFVON2U/Fiqt236HFVh&#10;jXoOgxVtjQ17YqsMJJ5N16jArbwk/F3OKr1jcCvXFVwArU9cVc5BFadMVaBNajY0wqtI5E1xVpTx&#10;BA74pa9EOajbxxVe8YXbvihxcCgHfrgpXADFVcKONRiqz1QD8saV3qE/LFWjQ7jFVBpCR8OFVwBk&#10;69sVaX92PbFC7nyxStaMEb4q0pB+GuKrSVJoOw3xVyii1rtTFViKWr2GKuWBYzXriqp1atKjFV0M&#10;VW5EfLFVYVqTgVY6UJAxVfGoA3U18cUOZVV+RO3hirZPI1GKrGXvhVaRU4q16QpirliAG2BLvQp8&#10;8VVIlVRvXAkKjNUbYVUfEYULFata4qu+yDTtiqj0HI4UKR61OKqm7Gp74qv2Hviq/pv1OBKmACat&#10;9rFC4tUEUP0YpUqA7YqqqqgAjemKHFj098VauPhpXeuKWjxYfB174quWIL88KFjo5YjArcUITc9c&#10;VVBD6pLKemFK5eXH3xVsUbdsVaj41KgVNcCqlXrx7jAqjJV6McKqrpxVXHftgQ6tdwN8UthfEYoV&#10;Kgbd8VcRyOFXFiDQ4pUq8yV8MUNqgC18MUr6h15DriqnFR3o3XFVMQlmO426YUKRG9DsRirljFNw&#10;cVXoPhO9MVcqsTyJ3xVtzTdhU4qsiU7s2KFVePRemKrSQDReoxVsfF13xS01BuMVaXr4Yq28Ycgg&#10;4qv4shDdaYq4x+oa4FVUA6DAq8CjVGKVF2pIAPs4ULnpy9sVWy0pXFVNYSy1H2cKtPUKKdcUlocR&#10;uSCcUL+ag7nfFK125nliqmXIG53xVxj4jmTiq56cAe2KFvMDpiq5TU0GKr+ZVeLYq010yqAuKLVk&#10;jEi8j1wJaYOo23GKtGQsKEUwq2T3OBVOQFuuFC1WFd8VRBVT3+WBVJtzQnvhSvYInw98CrSainbC&#10;rUdAaHpXFV3WtcVcQX+IYpUtwcUOIHKp8MVXKRT+OKqgJ6jpgVo1Y1GKtl1B3woaZgdlOKqUsakg&#10;g74VaEfMUbpiqoUUKAvXFW4TyxVdQUqvTAqFkA5bYUKikvXlgSuccR1riqhFUks3TFVUKgow64pb&#10;JDA1xQ0vGm53wpdIaHFCk3QjFVhqBirgzMK4ocxNajrihUMjMKv16VxS2ihTvviq8qD8XfFK0oWJ&#10;BxVeyEADxwKp+nQVxVsMNsKrqV3wK2AD07YVWOADvira7jFVQcf2sVQ7rwJ98VbVqj3wUq1mVhQd&#10;cKtElVoOmKF0LhxQmgxVzqIm2NcUN0riraLxG43xVVQgdcUrJED9OvXFVJUJwquJ5GjYq26iMgDr&#10;gSuLAClNzihR5HcHFVyksd8KrlG9O+KtrRvhbFCvZWrT3CRLvuMBKC9U0+1EMfEDpkIhhSYxQNJ9&#10;gVplwCCV/oMOophpQVMpTFkgtRm9NMICaYpey8mNckW0BjV++VlBSaaT9nvgVSU4oVOWBVjb4ocs&#10;YAxVogjFDUIFaHGlVinEgnpildQhgRsO+FKr13yKr6jt1xVxAfriq1gFbbFWxI3TCrXTFVNt98VU&#10;1NOu+FDitdjirlBU0PTAlWRvDp44ocXOKWzL364qvRudK9RirZPvuMVaK98VaT2xVei708cVXGKm&#10;+KqamhPLriq9d1APTFV1CRsffFW6Ft/1YFW8ejDCrfKm56Yq0XHUYqtKhhTFC9QE774quMlBU9sa&#10;QmOi6c2pTgkHiOuAtUt3pNlarboEUUAGABARgGWMl2FW6YVd0xVrFXYq7Ah2FXYq44pdiruuKuGK&#10;GiaYq7FXYq7FXUGBXYq1hV2BXHCrWBWsKHUxS474q1irRNMKpbf3XGoGFmAkM8n7Q775XItwCEc8&#10;jXocpKr0Tap3yKukcRjCkpPe3PKoG+SAYkoKCFpCAMLAlk+kaf6hqRsMiBbAllcESoMuAa1XLQFf&#10;/9cj9Jh12rmK5C/hTpirtvpxVYpMhq42BxVX+0d60whWn4MaAYq47DbCq8MGoGxVszxp8NakYEqD&#10;SBztgVUoFHviqrDK9Aijv1wKukik5VryriqHnRw3E0BPhhVdBa8SGJpgVVmZVG5xCoZWMhJ7dsKt&#10;BYoTUCpOKomJuYJ4kdtsCVjW0aPzc8jhQtcc/wDV8MVdwjTrU4FWCVWHwqFGFVguSATtiqHkeVvl&#10;hQvtwtKtsoOBIVuSK54gAYqsr6n2fpwK0Ylj+I9fGuFVVZGZQEFBgVVBpsSK9DXFVGaYV4JuTscV&#10;X+mI93OKrgwkXi3TFVhYRjih3r1xVYRxHKTfFVySCvtiqldXCzURBQA4VU1WrUA2xVtoTLux+7FV&#10;jmnwp0xQtWISH4jXCqIaIxrXtgSoQXB5041rihZJMZJCCAvagwq2IhX4CAfvxVH20ZUVbc5FVX1l&#10;bbFLkgEn2jtiqGeSJCVBJIOFWo5GlNB08TirbRKTUitPDAq4BVWgFMVUonUsabDxwqgiXLMK1av4&#10;YUK6joCd8CVzxk0oaUxVTLn7OKrnTfkenbAqmG5nfCqrMhjHMbdxgVDiVmPKSpJwqionA2J3wKox&#10;BpGLyHfoMKq4+XTAqiSa1OKrXcKoPfCqmCAObCrYoRMUrmMVAAOBVjSctgNsKrQe/UYq4yVHtgVT&#10;EnNvbClfUVrTfFVNC0nwKeuKrVQox5GtMVVYldtwABiqtJEFXfeuBUKyBW4jqcKq1So7VxVY0m4x&#10;Vc6kiq98ULYoggDHqe+KtbliAdq4q09D0PzxVCksThQqouBkq+osXw9Tiqop5L064q3MwKgKKeOK&#10;qBAOKrJfb54q5FLMK4VVWcJTYYFaf4uhxVsUGx7YpaBABHc4ob4/BUim+2KqUoHbFW4aDdtwcULD&#10;HWtfvxVtVrsMUro1Qn468u2KqjRsTQD6cVWFN+Nd++FW3UKaHFWpPhT5nFXKpI+HYDFW6dx3xVob&#10;7V3xVREoDkDFCqzc+mwwJaSH3JGKtSAjcYqokePTCheqg0piley8RuKnFV9pL6UnL78UsiW+TgKH&#10;qMDO0fpusqlIXbauxOKE0a5Vuu+RRS03FDTFFNGUCnvgV0k1RQYEoK4uFQb4qks8ykFm6YUMbupv&#10;UlLDockxUDGF364VWct9hiraJtv3xVT4UJwqqAeHU4FbWHiCScVXKnHFK6i9Diq+nEYFdSu5wpUG&#10;FDixXUA64q5Y674q3QqaA/RirRUt33xVy7Vr1xVxWvbFXUD79xirge1MVbG+BWuOKrgtemKtl6VJ&#10;FTirgPDvhVZxB3OKqRUHFVRCWHEYq5quePhirmhKdDU+GBXBtq4UtBid8VXkGu3TFVvEE1xVs06Y&#10;qt4g7dcVbHsDtgVxBbemKradjhVsiv0Yq3ucVXAVPzxSvViu2BCzCq0vT7WKr+Q/axVcpHUHFK8M&#10;KGoxVohW3wK1v0rTFVStRTwwKtr1p1wq6prQ4quBJ6jFW1BB8MCW2FO1TihaxIFQMKu5Emp2rilt&#10;oQSGrgQ5nANOpxVaHWtD1xSvBHbpgVcG4mh6HFVy1O+304qtYBuuKrKAmmKuHxGlMKtB6HGlXxkA&#10;knevTAlsmh3wq0WUbeONK1Tia40heJV+0aVwKpiL4uRNQe2FDYWhoehxVeAvRRTFLXEDY98VWiMV&#10;LdcCtt798KrSB0O2BWg4G1d8Utlu2FWqGm2Kt0BArgQiBTjx6d64qtO+wxVYV2I64q4JQUOKtGMk&#10;dsVcEUHfFV7Iq1pilaAOoxVvgep74q3x8cVU6gHfFV4YMaAbe+KFpIB8MVX7jcbVxVonltiqwgg0&#10;GKr1A6nrhS24DdRihbxB+WKuoBirQapoemKqtEX7JrgVTJ3r2xS2CAd+4xpVvMbg98VXjr064qtJ&#10;AqcVXF+Zpiq5glRSvL8MVbNOgxVoNXbqBiq0MT/ZilcgAFTU4quBFfh2riqwjxxVcOmwxVayFviP&#10;fFW/SVehJOKrlV06UFepxVp6hyAa4oaYUFT1xVyHliq/jTcYErBGW27HFVoTao3piqp0FaAHFVjO&#10;X7DFC1l3woctFNKYslzNUCvfFVNqdsUNyALgVREZdqdsULmXiOPviltRwNT0xVzHn0r88VXLvtir&#10;TkVpihupUfCvXFLjsa4oXV5H3xS1GrE/F0GKtlT3OFWhTqO+KryxPTFWmFaAYqqGAqtWIrirlde4&#10;3PfFXInLpila32tztihYyBTUYquVwR8WKukAAB74q2qkgButcVVAeJr9GBWo9xU7muKr1HVsVbIr&#10;74qsZSV26jFVgSoJ/XiqqOgr1OKVxHHY74FaZ2A+E0xVYBxBJ3JxVoBgOla4VbC1PxbYq08YJ2xV&#10;TZPvxVri1CO2Ku9MkUGKurT4ThVVVwdhgVYyA7jrirRY1HLpiheFWtabYq4nbpirljVtx1xVqQKN&#10;h1wqsRypqPpxVsvzbc7nbFK9lMe1anxwK28ytGqsdxhVY0m3tihSKMRv0PTFV5iP2K9MVbRaA+OK&#10;tOm4OKt1O2+2KrDFyNQTQ4FVV48SSDXFWy1BviqiGIrTtitLnYKKjcnCq6M9z1xVWqGAY9sVWlq1&#10;HY4FWlBQHetMVXMqFBv8WKqLShvh2wpbCYEKkZAatKimFLZ6mgxQo1UE1xVVUKV5rXFWpJCx+LFX&#10;R1LciBQd8CFUrwHLbFKxak8sUKiOaVGxxVb6tDtv44pWNRmBpTFV/XFVNmYAqTUHFVNAKVBxQqKW&#10;8KjClexP0YoWGlanoO+KW2HIUHjiqnXfFWxsRUfTiqq0or8WKrJXGxXocVXEF1oBsOuKt1VVND8W&#10;KuVywHh3wKuqAAO+KoigVNzU+GBVJnA36YqpluVOP04VXNQUA64VW1NPfFWxQ1JNKYpUpGIFcVXJ&#10;VT164q26rXkK1xQpAMGqfliqsCwxVULmnw7YKVSCVNTiqoRyUgffiqwHemKtilNsVWCInqdsKGwh&#10;oV6jFWo6BqNtilVZB1HTFVIxAb4q5Y1ccjXFVvHqB0xVeWYgIABTviqwrvQ7k+GKr1ATYYquMxLC&#10;nbriq7nXYHfFV560wK4Hju2+KrCqsdsKtoeJxQ27DqBiqwmtKDFWgajfFKotNqYFV5Cqmg3wJUnr&#10;2woUST0wq4kDc4q0QOo74qtAMh2oBiruNdmxQ16KtWvbpiqu3GgoMVUGj8DXCrSNxNDiriGRuVcC&#10;tmrEGPbscVaePgaHcnrileigMCOncYq2V5PyjxVTCDnRxvirgoVqAGp+7FVQHhueuKFqElqnFV7S&#10;LxK03xVZElaH9WKVdzRcKrNiprirSEqQyihGKqokMjEnqcirjDTFWijNv2xQuQDiadcUrl+Cp64o&#10;aIDfEajFK6m48MVdsDiqynFgG2rhVVEYVqNilThjRHqSQN8UKSyKG5Hx2wqskFTsNsUO6MGOKqpb&#10;kQcCqXCjE9RhVcQoHLviqiQrPyB6npiqoR6dRihSduVR08DilUUH78VVbVeVR3wK28ddsVUo2o1C&#10;MKt8t+XviqrwZhUGpwK7kU2YUOKtxkAVrQYqqJITSmKVOVgxpihTBNd8Krx8VQeuBWipAqOmFLYT&#10;kOVfowKp0A2pvhVayAGp64FUaleoriqpHLz2I3xVuRqmlBTCqwV4EeOKFQcVSh3YYqshUM3ucVVH&#10;UM2KrFQAVJ3J6YoRUIHAjAlpnr1xVRdjhVpZSBQ4qq+mrgt0p2wIUWiQd/owq2AEbka4qsKnliq4&#10;HnXl1xS0jkA98VXVB3GKr0cEUOBLRO9K/SMKrXQDocUNIAxocVbjSvviqou2xxVtiR0wKola1rhQ&#10;s9Pwwq2GIGKqhIIqMCqa1BqMVVIB1PQ4q01UXiNqnrirafutz3xQ1IepOKrFG9D3xVeiDFKx6dB1&#10;xVS3rUYVbUk9MVVHJIq3UeGKtIBJyriqxWIFGFRirQPpmnY4oWyLv+7PzxVWiNCQ30HFV7bCuKtb&#10;/ScUrSWQ74qqK79D0wK05au3TEKv4V3HTFVjAE0piqxoxXY0OKria7sMKr4iK7YqtniOKrZzyp4g&#10;UxVTC0IxVp1xVYE4imFi5ogFDLv44ErHUimFCpG56HFVUEr1NcCrlYVqcUrpDxIIxVYtT7e+KrZE&#10;+KuFVyzcdmFR44FabckjvirXHud8VbZVK1HUYVcg+KvXAq5hVhTY4oZN5TsuUnNshJgWfQ7LkwEJ&#10;ppk6RsUbvlsWBTCeBXFR1yykJdPb8RU4KZAsW1mXenvjVNwY5dk8C57ZAswxbUJOTmv0HIIKXSCh&#10;xQ0jDocULiQBtilTLdsCFRTVcKryg6jFVvAA4q2j8tsVVqU98CXCoxVuvxb4FVTRRyxVQWQE4VXc&#10;uwxVarFahsVWncVGKrQvcYVboeo64odVjs2Krl8BgVeYxTFLQjKioxVsEg4q3yK7kYqv5jtuMVUw&#10;u9cVVBKammxxVWWVmWgHviqGZqknFVykg7mmFVZZORoRtgVeGod+mBXKyjbFWpKEUGKocPwJ74UK&#10;kbgHfviqqxXFV8EJncIBudsFsJGnovl/SlsbcLT4juTgu2tO1GTASqZJLsVdhVrvihvFLsVdirsC&#10;uwoaxV2BWxirsVapirVMVbBrhV2KuxVxOKtYq7FWjgVrCrsUOG+KXVGKrcVQt3ciIe+FIDH7mcvW&#10;u4GJLeAl0zFjlBKXRPQ075BVYsO+2BUtvLihIrtkgqUszO3jkmBTbTbDmR74GBZnY2oiQAde+TAa&#10;0dSgy0K0zAZND//QJvWMgq3XMVyFpmCipxVTEtTSn04VVNz06YFVfUCjfriqk0tByHXCroOTAl/o&#10;wqqBP2qVxTSnHHQlj9+KHGEN8VdsCVaJY6HlXAqqkgU8IsCqjTEr74qpTXQjX7IY/LGlU0uKULVP&#10;thVZMC3UUB6YqtUkHhQ4qri2VQHY1bFV6v6Yqp3OBKziH9zhQuWOm7dMUqE69k74oUmhkp0oMKrH&#10;CofiNcVUjOH2XoNjihGFQVVB0G9cCUGyFKkHqcKEQikLxHXAlTliowU9TitKsZSMhSa07YqukCFu&#10;dKjwwKpVVdwNzhVv05ptjSgGKqyxjZa9MCqkvFY+PviqiKlKEHFWmoFJA38MKqAjZlq+3tihbblg&#10;CGO1e+KVfnVaDfFWyqdD3xVqQqgoBviqx5GZOIFMVWwqEGxrtv8ATirkUftDFCtCg5bDbFKIqtSG&#10;wKoFF5DicKrJ2oaA0OKqEM6I5P2sUImMJ1Y/RgS0/iuFVrlm2JGKqEjFhvsAcVWwpyai/fiqrIyh&#10;hTfbFVKZnkYMnTviq1K8u1MVXzuRRaVwKrRJ6YAYb4qhppC7U64VaiheZvbxxVXdUT4BucCtfsGp&#10;37YqtVeAAqScVdI1ByOFVGMPKaAfTiqv8KUHGtOuBVs1Z14rtU4qsf8AdqFpU4ULEqAfDFKt9XHp&#10;gnqd8CoVuVeKbnCqrVgKd++Kr/TdFDEde+Ku9ML8R3xVeZFA8cCrAPVOxpTxwqtPENVBVvHFVRUB&#10;YM33YFUpnaSYFUouSVU5kCm1f1YoU/SKR/EajFVhf4dhuMCr0hBQep0OKtHgv2BWmKqTciRXYYpX&#10;SEE1xVFRUK8j0GBVjiu67DCqgVB6k0pira8ApqantirmalKfaIxVYeJPJq4qvj+Pp9GKrl2BY9Ri&#10;rlFRyPXFVznl3rTFVAKT8sVdM3EBF2HfFWnWig9a7Yqplymw3rihXhjO1TXFKpJJ8WxpirUDAPzc&#10;7YqqvRmZ26U2xVDhWf3GFXIKCmKrvTYddxiqmEIYMRiq1oWkkMm1CMCtqnEU6YqqqSTTtirRIZSv&#10;fFUPsvwjrhQqKh5AYEqhfgKYVWJx6eOKqpc0CeGKWwCBVTuMVTS01JwvF6muCk2mSagtNzkVX/XV&#10;6DAlSlvgtd8UFL574HcnbCi0pubwyfCvTChANQ9sKGmoR8XXFVOu1FHXFW3pQU64qtWvfFVRSVNR&#10;iltqU3GKrh0wK2oHUnEq2WDdcVaJDD4cVU+BrWmFW/TIA6HfFC+lBTviqmw8euKtL2BOKryKe+BX&#10;Up0xVvhXYYq3RQKd/HFVtB9OJVZHUg1xVeKDbFXcg/zwq6tB8sVa4jlv0xV3pgGo6Yq0B1OKuUMt&#10;WHfFW3HL5+OBKwjamFVpBU8fHFVRfA4q2QK79MVacbbYFXRjx64q2wHbFWwABvirRAONqtaimg74&#10;UrSNsVX8lUDxOBDYQgVbvilyj4qHFCnLF/KMNquVaDfAq8UpXvXFLQIUfEN8VXoAem2KuYFTTviq&#10;4AD54pbVqADrgQ4da+OKtgGle2FWmI6nAlcSCK+GKuFD8sUKbbDl74VcjFsVXD3wK3xUsGwJc1Ce&#10;tBiriwZdvlirQYgUG+KuQ8V364q2iA9cUNl96Ad+uFK11HYE4qphSDXtiq8E8gMVXcVFK7mvXFWw&#10;AxYN0OKrFVe2KqtNvhxVZxoQfHFLZrucUNlSdyMVbCkDl2rviqxm326e+KFhTuemBK00OFVSgXFX&#10;BhSnc4pXgED4t64ELgK9OuKWidq+GKF6UG7HfFK5j3OKqTSKp3xVcsisakb4q3Iw6Ade+KqZWoop&#10;xVU5/BTFVIt92KrHir7YVXR16HAhe4rirbGgp3xVajb7nFV5FTtirXEgV7YUtupG5xVTIPTpirlO&#10;1SMVUyabnFV0LCla74ELlJIrilvhzWjbVxVUKfDRNz44qsVyOu+KtEUPtirQohFOp2rirbSUJAFT&#10;0xV1G+ydjiq9VptirlcnY9MUtlV7HFVzgqAG7Yq6gO9cVbPEeNcVWhqAg9K4oWh6/F3xVezk/a3O&#10;KuJpirioY7nbFV6jao8cCucUamKqNSDTtiq5QBv2xWmnlDNt3xWmwoPUYVpY7cem9MVpuF16yeHb&#10;FLiV7Yq0BWpO1OmKHGh3OKrQorXAq4gj3xVeYVYVbrirSJGDQ1xVcyACqgUOKqLJyFDih0akfEe2&#10;2KW2WvzxQpuzRkfPFC9tjyGFLhUmp64paK8gNsVXhh0GKtMvhiq5ehNa4q4DFVVPhO/fFKzieVCK&#10;16YqqsVApTfFVL01Y1I74sVR4xXkfoxStMLMKg4qvVNgo6dMCtt8P9mKuDClO5xVskxYqtEgA9zi&#10;rasStDiq8sOowJW0Un4hWuBVoeM/CtcKrjxXZsVaB7DFC8AKQ2KrJ2G3HqcKrF+zxbrilp24KB3P&#10;XCq0yhduvviq1nB6YqviYbqR9OBWqljQGoxQ7iWFDSg7Yq0BXpiqpzC4q4GtT0xVT9VeVKb4q1Ve&#10;JNdz2xVbxAFT1GFWzyIqdsCVq0pQ4VXIoocULuWw9sVXrIKknqcVaqTUnFVhNDirg9PtCoxVcCKc&#10;ugwK4jia9sVarSlcKtFSWqR1xVTIJ6dsVb5Mu67nFVSN/UG574qu5bcep8cVadyB02wK1Su1a4qu&#10;CLTcYquVFXoPxxVovxr4nCqwHuTvirXAn2xVcHdaAHfwxVcRVeVKsD0xVcOR6imBWmFeuKqgQDFW&#10;yFAriqmaDcdMVcvTkcVXhE6tXFVF6126Yq1yUDfFXbBqnphVxPfFDYBb5YpXMik/B+vFVM/DsOvj&#10;irnqSGptXFV0a132+nFK6anEUO9cVcjMNgaVxQ3wWldicVXKCNqADFWhHy2GBW1Awq2w6gb4FWbR&#10;Dc4q25UqCTQYVXKAAK71xVqRPi4r0rgS6SIAivU4VU5InY7eOKG6Gu52xVtqcqeOKr1AQVX6cVaZ&#10;utO+KtEkb4qrKQU60rgVTCjrXFC53QABeuNK4NUUOKtj4Rx8cVWjiKs2FWkd1Y8t1YUAxS5YQPiB&#10;+jFV3PiCMVUzTjU4q0pI64q0zEMCOnjiq3lXfviq8OAaL3G+Kqi0XfvirfLv3OKr6hhQ4FWACngc&#10;KtVBrUYq4UoKb4oc1SNvvxV0NqSOZb6MFpXCI/RirVSCTXFWw9BTqffFVPq1WIAwq18LmlK4q20f&#10;hsMVXx8F2YVwK64XjQr3wqsoeNOh8cUUtMjU4k1OKVLiwJLbVwoXIKn2xVv0zX4htiqqkZoCBTAl&#10;URNubCu+BVORDyFBscKtofTb4gSPbFXAI7FzXFVSqEeBrgVS3qfDCqwihxQphQzjkTU4qrqpXoRi&#10;rTljU9a+GKV3Er1xVfwK/I4q6q1ovfviq9m8emBWkAY1HTFWlTep2xtV4oDQ4qq9F3xVtVStabHF&#10;KlOBsF2PTFCnIQ9B4YVVVkLjievjiqxqDc74qoy0am2FC2lDUd8VXkV64q2Rtiqmz02OKrQFYU6n&#10;FC2Miu3XFKuxFNupxVRRFZviPTFVRVq3EYq4K0R+E9cVVFfka+GKqcz1NQMVWFqUOKrlnKkcetcV&#10;V5no4brUb/TgVTHxAsTthVcIgd64FXIAPniq0LQ79cVaJ8BhV3UAYquVSdhgSpzUiHUYhVGJuZIO&#10;NKuaCu/fFV/pgJzHWtMKqTCm+KG4Wod98VbdA1WGKrEhYb+OKrwzKKDceOKqatxPjXFCIgasgU9D&#10;gSud6saCgxVSL8mp0xQ2aEcThS2FAG2KGw6gdKnFVjsWxVoVJ9xira0JpilpkIG2KtelTpUnFWhQ&#10;Cm9cVXj4QWPXFWx8R5DemKtuoY1OKrUQKdu+Kqo64FdK1Rtiqkx6U64VVDuN+uBVBgF3FSckhXjC&#10;1ocBVTmYAUAwq3Gvw8wO+KrXPPcimBWiwUVOKrmKyL2rihSc1YHoRiq4Oak+OKWnbj8XXGlaSh+/&#10;CrRJQfD3xVYjUqDihVhpufHFK1/DFV5UqAGGKFkLdQ3jtiqoo3+LFWihr0riq5TTY4pXlT3xVTkW&#10;u4xVWU7Vp1wK38umKqbMVr74qsYqTUiuFWmXktO2KtV4tQ4qvIIxVod27Yq3sRtirpVApQ1xVDoz&#10;B6ndcUOYGp8MVbVQxxVUkVRuMVa6rirR36dsVVFHJd8KuJ4rv2xVYWpucVacoenXFVquoGBXBzy5&#10;V2xVsHkKgYq51YbqdvDFVSzU3EqouxwFiS9H0W1ECKKb4AhkC7ZYxX++FUwtNQKjjJ08csBRS3Ub&#10;hQlQeuWBIDDNQf1G+WRJbQkOqP6cdD0OVFkxO8cE74GCF27nFWioG4wKtYchtihop4dTiqvDGadC&#10;cVVGqMCXE1XfrXFWuPHfphVUBB2GBLYHjirR3FB2xVok0p2xVSajbjChtcUrgy8viFQcCtA7EUph&#10;VcYuI+eBWgATihey98UuHwvihVd1rt0OKrOXGoIxS7Y74q2SCd8VWhj0OKtBt6Yqv5AjYUOKuVgp&#10;r44VadQaHtirvUB64qvJDbjFVRWBFDucCqYqakYq71KbHFVBzVieg8MULkBJ3PbFVaJ6kK3fCts3&#10;8raIAqzyjc9Mr5tR3Zii0yYCKVAMmq6mKXYVdirsVdirsVaHjihvFLqYq7FXYoa3xVvFWjirsCur&#10;hV2KrfngQ2d8UtdMKuOKtHFXdcVccUNEHFLumKqUsoQVOFkAkF9deoSfDG20RSqWU0+ZyqRZKQHI&#10;5UqoF4bimBChczcRhAVJLhzKa98mglEWVuWNTgLC2XaRY8AGPfEMCnikL1y8BioyXHhk0qTFz3xV&#10;/9EgBUd65jOQ2KMdsVWlVrU9cVVB88VcaEb4FbCAbg4qqcRtyIA9sVWkljSM0GFLufEgEV9sKFUy&#10;mQcWHyGKVQxhEFf2t8CFOOMMxK9cCW5IwhI6nFVoVQKAYqrQJCoJf7XbAlYG9R+KjbChWRlSu/TA&#10;la0pdqChriqk1sGl4qduuFCKZREKAfTgShLijbhvoGFClWp27HFVSR2I41oMVQU6xIN6lvlhQqWy&#10;RJGTJ164pXRypIaLgVZK1GAUVOKr1Qj4j1OKrZSBsvWnXFLalFA8e5OKFwKyfDH274FWRp1rvQ4V&#10;pfLMI1APU9MCt+pWhp92KqjuqgMdziqm05lA6ADtiq1pVLBRQ+OKr5fskjoMVQUcTOa9BhQryRcR&#10;8PXFKk0cp37eOKr5KkALvihaYZWOx+eKVXiVHCnXFVeVaRhQNwMCtQ0jWpFTirjQk0GKqKoU69cK&#10;qdxy4AnqdsVXx2SFR8QrToMbWlxSOPcbkYqpevzFABTFVNTyqw7YqsMTkcm6YqiaOUPAUFNsVUxC&#10;f2tsVak2ooxVpYFaQeHjjatRo5c16DFVdk5fEWPtgSooqFyetMUKqOqHfZTilQuJyWJTvhQ1HGx+&#10;IGo74FREJ41B74qhvXBcrTavfCqJRviBoABgVSnRkHJaH5YqsRmqAoAHfCqnITM9O2Kq6QitDiq2&#10;ZgG4eIxVYY1hqT9rFW1Y06dcVVXkHpqvhgVQPCtG3PthVcaH4VH34q3ICoHhirlf9lQK9a4qoRrM&#10;WNelepxVXZcVbYolQ25OKqNDuT0wq0gYtxXvgQ1Kh50b7sVaLg/CuxxVexotSakYpUYlWvJqUPbF&#10;USXovH9k9Biq5iDRR9OKqL/AOQxVaYgy8mIHtiq4mMEHqcVWgI5PbwxVbQk7dvDFVSfjTbpiq0ur&#10;Cg2xVoKDTFVcRsw+HYYqoXMTCh6+OIVTkd3AouwwquC9+2BCpz49emKVjncV74q27KAEUE964quB&#10;Y/a+jFVYq5j9TamKreXEAqammKrZJA4qcKqStiqtVVU+JwKpV+KmKtuWrwG2Kt/CgoepxVxIjGKr&#10;DIdmPU4q1HBzcCtVPU4bVWeFUI74paZRUkdMVXoKx+GKrhIKVrgVzMzCiHfFDjLIi1Yio8MVQrXs&#10;km9MFKoyyyONzthQpBdq9cVWhKHl3xVazE4q1Sm/jirQO9O2KqwApXFK0DwxVcStPHAq8e/hirRj&#10;xVaRT5Yq2SAPhxVsttQ4VaNK1xVosTU4ELGY4qqpuKYq2aDfFWqjFVye22KtMw6dTiqwALirfAfa&#10;HXFVoG++Krvs7DFWmauxwq0FIFa1xVsHbFWxiq0k9MUuAJwK2FI69cVb4774q4ADpirj1piruNDi&#10;rZXf2xVbwBG3bFVYp8PIbk4pUivHwxVase9Sa+2Krwa/CMKtmPxxQ3QDbtgVv0wNyeuKtSx8gKHf&#10;FWgN8VXKoY0GKXGIFuvTFWumKuL+PXFW+LHfFLht88UOQMp36YqqJQGjbYErXoThQtANN8VXq1Rg&#10;StkOwC9a74ULS3EbYobLcd8VbQlxUbUwJdTngS0aj2woXxtwqQe2BLRYkVxVanI/awoXlamoxVel&#10;ae2KVhUVxVooA1T44qvIA6HFVtaA13OKtpvWm2FW+JwK0x9sKW6k7KCRgQqB/hIP0jAqmWwqtYgb&#10;YqurUYFWNRjXwwqsB5e+KFZEHXwwJcW3riq8EEgeOKlsnwxStftTFVVVBANfvxVpoQx5YqtC8cVc&#10;sfLbFVjKRsNhira7bEYqvUAgltqYq2lOhFTiqxxRtuuKFjEUqN8VaAalTvilyAg4qrVFa9umFWvt&#10;GgxVx364qtClidtsVdw8MULHiqdu2FVob068upwKu4s2w6UwK2CD1+nFKqkiBCE64qtVQR88VXel&#10;y2OFVFIy71HY4qvCb171wK2QxcDviq5iB2piqwmpqMUrwR23OKuoWJDnc9cUNqtDxU9fHFW2IUEN&#10;1xVZUKBXrirXPfiO+KtEFTXFWw3fFXIRQYqvDk9emBWqA9MUtJsCMVaZwopiq1KKPHFC95CaVwqs&#10;rUmvTFVj1qKYVpelB1wLS1xIWFPskdcVdypviq8sCKjriq9AACScCtiSgqemKrtnO3TFW3Uca13x&#10;VTUEYqtIpv274quC8sULHT+brirqUFDvXCq9GAPxCuKtKlKnsTirYG4IFRXFLbd6CtcVWlCB0pXF&#10;VyU3qaeGKrg1Ph64pcyFRWuKrVJJ3798UKqinXtirajiNt64FdXYHFVwTvyocVUpVLbKaHxxVcVI&#10;37jFWq9GPbFWyN+RxVpgWFR44q6FyuxH34FVWkVjUdcaVReAK1d64Vb4gfFgVcJQd8KuJB6HFVvq&#10;KvXGlU1mVzUA18cNK3y6174pW8QD8O/jXFXCLlWvbFVqUU8cCq/FEFe5xQolqGnjiq0E1PbFV6nk&#10;K16Yq1Ia0pihxAC8j44pbVQ3XFKwL3PTFW+oxQuWIUoRvilsQ+mvI9K74ob9PmPgxVZ0Pviq9o2C&#10;1oaHviqwgg1wq2irx71wJc4ptuQe+KFqqFryqcUNVrhS4NQ9/pxVc5X4QDUd8UNgiM1UDfbfFXQR&#10;8R098UuGx3xVUCkilcVaVPiIPUYFb5DhyPjiri4HXFVigstfDrhVwQVB60xV0jGoHXFVVEHWnXFX&#10;MV5U74qqBaimBVpUH4T44q50K1r2xV3XcH54q1JGSNjiqyhUAHriq/iaE9cVUa0NAcVbALdTiqxw&#10;a74VboV64oaD12OKqsJFantilqU8mr0rirUrVIQDbFVrH09u+KXAV3PcYquPEqpXY98VXJIWBp2x&#10;Q2JPHfFLl3JOKq6oGQtXAqjWpKjChbJFUgYFXmg6UxVwZuND+GFXb4pXKwcmvbeuBVqzgmh+/Ch0&#10;lG+LFVhABoN8VVQ2xA2riqns7AUqMVVClDx2rirZjP0YqtWDfkMCF5VUPImpxVa8oPbp1wqpCbl1&#10;6dsVdFxLGp2JxVdKxDUO4HTFKyOTehFRiq/otehxVTUllBfY4q0ZK/Rihc7chQbDFWmBJpirgqq1&#10;CcVVE+Hr9GKVRBXrirTxMrbHFVrScjQ9R3xVcpp0FfHFWgCu5FMULklLkrWuKt+IGBK3mQpxVajE&#10;bEde+KVUKAD3piqiyrSowoVUoqH3wKpvUnrUYVcRwNe+Krgamp3xVo8WavfFWhRmoeuKrZAeh6YV&#10;aiK9sUKpHfFVQOpAXvkVXKrVowoMUrzHWm1aYqt4joRQ4qsZPhqe2KqRWo9sVVAldsVWS04lQKnC&#10;imoYNvUPUYrTdSzFyPbAlqJgn2hU+OFUQoUjkcCqQ/eHrQDFXBT2+/Crnbrx6YFdy2qDiqsOlDgV&#10;21aYVXNsNt8VbchVqRiqxSCQaUxQ3IATXClb6dBzBxQsFG5cu/TFVrJiqmqVPE9cKohq9B0GBVNq&#10;U+nCqlKORr74oaA3xV29arv44pbCnwxVdw/axVsNiq+MDocCrCKEkYVUCaitaUOKqyDkK4q6S2U/&#10;Ep3xSpBXH28ULkXieR6YqrlxyIXocVaYmuxxVwahqcVbZq9MVa5gn5CmBVTmG2pv44pWSW4k3O+K&#10;qHHianbCqpHISxqpp49sCFxI6YVUy3M0pirTL27DFW+PDp0OKtO9V4jFVogPHbFVKVKkDuMULozx&#10;cU6jFUS5FanqcUod2IatKUxQuSfrtiq7mTvTbFWtiOS4qs67tiraEA1XFK8AE0HXFW3+AUxVcSgH&#10;Ik1piqkDU0fviq5hQUHjiqrCg3BPbAqmRXp2wq2tV2NMVXqoNd98VWspXfFVIn4sVVFkBGKqYQsS&#10;SaA4UKkdAONd8CrDKCvBsKtwSFV4Idu+2KrpFAG5xVDEE9cUKscYpvSuKrZCFPPriltVDCowIVlA&#10;A3ocUqLcQaDavfChRB2APXFLfDap74qvSimhxVunJqDFV86/CAxqcVUo1I+IdBiqoDz+gYq41IGK&#10;t8gvXFUUqqVqdicCqLpiqgWoQtcKq6igOBVnPkaYq1IgPzxV01Y6UGFVqmjb71xVXADDrgVDtsaV&#10;phVZy3piheVpvirQamzLX3xVsop6fTXFVjUUgim3XFVykPU98Vb4gbA4Vd6de+2KrQ3HYV2OKrgQ&#10;/XbFXGI0LdcVWCMdcVaMW9RvgV2wFQK74q3036YVbqOJqffAhPfLGniQiUjIlgWeWycSBkgFTFcm&#10;q/Crq7YqgdRn+HiMkCzCQSGpqcBLYAxvWrmpI7YEFjsx5MTgYKBXfbFW/T5nAheYvT6nrirccdd8&#10;VXIGBqNvfAlcAu5rXFVvq1Ow6YVbeQU33wK4EIaqMVXli1dsUtcwRRtjirYqfDFXel8JZcVWCMg/&#10;Fih1OOKVyBSDXviq12qcVariquqbdMVWnfFDiPHFLSoXPxdcVdx4nFXBeRNTTFVtDiq+MVNMVcBv&#10;iq8iq1rhVT5U2HUYq4KH3PXFVVBxApv44q02zVxVrlgQ0y03piq1BzxVejFQR4HFDIPL2jteSBzu&#10;gNciS1GT0a2gESBR2yQCEQBTJpXYq47YVbxS6mKuxV2KuxVrFW8VdirsCHYq7FXYVaOKuHvgV2FW&#10;sCuGKtYVdtirsVdilbhQ3gQ1ilazUwhISnUrwDYHphbgEjnbucqkWSCdifpyoqrRrxXkeuRVbcSc&#10;RyHWmFUmurippXJBiVO3gMjeIw2wLINMsa0JGwyDEshiHprQZaIsVT1C2Wqu44ULvTrir//SJOKg&#10;UAzFchazBO4Bwq4lSKtXFVrMvWlcVXRhWFRiraqSajAtLSCDWvthCVOMMzbV+eEoRITgdzv44qvR&#10;WO43xVUbpU4ErY5RGa1O+FC1X5mv45FWzIu9TirTsJRUYpXQkxhtuvTFC1wzgqO+KVZIfRHAfaIw&#10;KtUCM8l+0dsLINmRggBOBiVCQxpUJUseuFDlb4N9jirVvESTyO3UYpWO55bD4RirQAkbiOmKqiwk&#10;HpQDviqzhvXtitNlvpwK2B8JNMUqfGn2h9GFVZWAFFwKpHim/fChZIC5DEYq6hAr3OKFwD0qegxS&#10;2klTRgKYqplvi+ADfFW5Vkl+Enb2xQpErEKitfDFVSN2boN8VX8DvyOKVND8VD0xQrxgopCnc9MC&#10;VEckNWO5wqr8iUJFfpwK0j0WpxVakjNuBQVwpWTXHE8id8UFSZ/UHNiTviq7cCgOKtAr0ap3xVdM&#10;y0oNgMVU4nRY2etcVWxziRhy+ziqKeUAUB27YpWAmQiu2KtcCWqe2KEJcTMCaA09sVRanjHRQfiw&#10;KqIoUDliqxIZnqUA41+nFW0tmNVpU4qgp4CWCE0PfCqqn7pQo6YqrFTwqwoMCVNbZC1abjriquGD&#10;CgxVSkUBjXFDZh4LXxxVZCjElqCoxVVUENXriqkwUNzpUg4VWhBK3M9Tiq5zQ07DAq3cqRirraP0&#10;SXO5OFWi7Ma7VHhirpjzoDgVeCkaHgCD74qsVTxMhHwjrhVcZNqJtXviq1kKU5EEnc4q4nmaA4q0&#10;5EYBQ1Y+2KqZWjcn3JGKtRcf7xtu2Kt+n6hJPSmBUOa7qo+nCqoAWXFVZAiKN9++KtMpIoOhxVT9&#10;ME1fc4qtMY22xVVU8FO3XFVnqhR7nFVteWxxVVMYIovQ4qvRFRCX+0DgVcLkInEDc9ziqFNXNK4Q&#10;rgGU9dj2xQ1yBbiBv44qqNb70Y7YqsDivSoHTFV2569MUryzNs3QYq47ihNa4qspQ0OKrRErGu9B&#10;0xVWZU4Bqb9MUqUpXah38MVahTk3IiuBUWigtybFULKokk26dsUOcAHfqMKuALkL2OKohkEQoo3x&#10;VSkQJQsfmMVc24+AHj44qpioop6YqvUg9MKtiiGo64Et7EU64oUGiVTgVT9LmSBhV3oiM8T1OKul&#10;iKgLT6cUId1C9cVbEZ+jFLQSm2Krtl6b4oWuvYYqvjoQCB16nFVdgB03wK0aU264pUiKnFDZBUYU&#10;rWH04q10xVYRTpgVeErucVX8KDl2xQtY13xVr/JxVfxpTFWqLU1xVtlFKjFXKnLfFV6xjq2KqbqK&#10;7dMVUz1q2wHfCrSkHftiqqFHGo64qsIKn4sVbVQu7d8UqgcEbU2wJWlgd8VVUQEVPU9sVU5IdiOm&#10;KtCInoMVcUINDihfQVocCtsnE7Yqu4Nxr0GKWmjrvTFVvChqBhQ4oS2/bCrex6YpadAfY4ENdR8s&#10;VcGJxVeo8RQ4q3xANcCWgOIqMKrvtDjgVaxAFTirl+L5YVaYUpgVo9OXhhVwJb7XXFWyB0xVo1HT&#10;FW6BqDvilxoCQN8ULAPhBPfFC4IAK4q5fhGKqgO1cCuP2aEfTilaFqKYFaO/bCrY2HjilejVqTSu&#10;KFxIIocVb27DFVpHbFKw0H2R9+FW9j2pgVtUFK1xVtdz8XTFWyy12xVrZTWtcUND4jXFLmAB7Yq4&#10;J1OBXKAu57YVWuA1R44octFHviq4OfDbFLW9B74q5IyTU9cCr+m2KurTbvileGVSaiuKterXddu2&#10;Ktg+OKtHwGKuf274q0QCpJ64quFKAHp1wq2G7rgVDysWPhXChclDsMVXkcdsCriispA64pWih64V&#10;XKCa0xVawHLFVR+oPbFVM9a+GKtcjuRtXFDTLy+10xVcWKgU298VWJvgVcVpt2OKtleNAMUqg8em&#10;Kqcnw/Y64q2EKjk29cVW71rirRNTU4q7nty8MVXdRy7HFVleJ3xVUU1FelMVa4hj8t8Vb6mvXFVQ&#10;J8sVWBORJPQHArXphiaYq5UFNxhS7hXFW1BZqU6da4EOkj6H9WKtAKRUmhxVsBQN8VUHYA8VHzwq&#10;vFDiq6gNOxxS4rRqEg1xVewLCtNhihRZQx26DFXKoG+Ku4jscVbCEjbscVXD4euBVT1R2GKtCpqa&#10;dcVaZqCmKu5lenfGkKQUlqnCqoQAMVdxHbwxVsELscVX8lpy7YpaLA9Dirgagg1r2xVxQduuKrlh&#10;oeXftiq50LCncYFWladMKtkkbfqwK2Fr1xVztwHtiqm9acvwxVtWJGKtSueg7dcKtKQfHFVTrirX&#10;Lf8ApgVftiqwsFxVxYsKmoxVSYk0UmtMVdyX7Ph2woXHb4VGClbMXJd61wpaWimg6YqtOw36Yq2h&#10;rUH54pcBUV7dcVWkcmqvXFC5mZtiOmKrWYKaEb4FaO4IGxxVpIitGbpiq/etR0xVqleuKr0BGKVQ&#10;xfzYqoIh3XtiqoCp+1iq24mVlCqTsd8ULGdjuNqeGKFzhnA2AOKVVBQ8H32xVbIOw2piq3kBQVqT&#10;irRlqOPQYq0BUVO+KtCh+zhVsNXtihrjShpSmKtSORQUGKqyPzHIihxVxRmbenE4quEdNsUrFBX6&#10;cCt8QxoNsVWMDyAxVWZmrQ9MKuUAHlWuKqfUkkYqrhSBv3xVcEQ9DgVeyAUVdx1wK4pT7J398VWn&#10;pxbCraADcfjgVSkNR8zhVTLMKqR7jFV6hyDVqDFVvog7n8MVaPwjvQ4VXcQFrXbFWnjNAT9nFFKX&#10;BeVfHFK7jxNcVXBQ3zxV1KHf8cCrGiXck1OFK00ftsBihzAKAQdsVXhUKVrQ4qtWJmoV3GKokgDb&#10;FVL1AT6aiuKr+HE174qtqQePWuKrY+aGhG3viqJlR12I7VBwKpEV3HXCra1ApirgafapircZU1OK&#10;rWBY0AocVbjjZvh3FOuKtbDYffirTASdztiqtG1R9OBVxrTFVAoO+1cKHcV7Cg8fHFVpCrX2xVoH&#10;ia+OKtMy13xSuRa79sVVKeOKtMBXr1xQ0StfA4qskPQdcKrVVqkHFVxHc70wKqJ8QLnYeGKVUsDQ&#10;9PA4FWSS0PWvvhVsqGFRirRopp44q2i8qknfwxQsVRH8Q6k4q2at8QxS1UUpTAriNt8Uq/FqUHfF&#10;Vrxce9cKFNiFHT54q2rArQCmKtM5apxVaq71xVscQd8VXvuajFWpQXSmFWmiHFB3pihUCkjfAqkY&#10;Wry3xVXjZwaHcYFVWaux/DFVOm+2KrHHIiuKVsi1ag2xVUYUABHTFCmyVNQMVaBK9euFXNISpGKu&#10;R9qYpXHpQbYFa9M0rhVeKAUwKuVATQ9sVWyhQaKNsCtITSlQcVbV67HCq9O9e2Ktox6HpiriKbA4&#10;oWsCPtb4VbehAFOnQYqtEdRyPQYq3yDmgO2KthACSN/nirdAOoxSsKKQanFCkRx3woWsRTbvirlG&#10;4B64qu4AP8X3jFWuLyMadBiqmzcBilVhlB98VaMYcM3eu2KqB2ah6YqqIa9MVVV+IUGKWmWnvXFD&#10;Zb4eBGKrVNQT0OKtk/DXFWuRUV61xVaC1CWxVViQOKnAq8gD7NMVXeotPi64pQ7qJa0rthQuTkq8&#10;e+KrKUFT1xVwNRXocVWk1xVveTbFWkBUkMMVcnX4tsVWlaNUdMVczite+KoqJtt98CtuiuNhvihS&#10;MYU7jClYxKGuKHcg1FG22KVVbRWALNgWkM6emfh6YVVA1RyGKrnUSDdsVbjAI+LFVMJyJ33GKttJ&#10;vTwxVsdKDFVwUV98VcyFW+PFV6Cp+eKr6ruG7YFQWy7HvhVtEKio6d8ULia9MVWGuFVhqNziqtCn&#10;FOfcjfFWmfkPlirn3FBiqmOtR1xVsMA3xdMVcKkfCcULQCK4qvUg7HFXVWm+KrQ4qB2riq+VKGvb&#10;FK0N14g7Yq5aM1XNMVboB9k9cVXKATsNsVVARTbrirYUDc7nFW2IJ3wK4lSpIOKobiWb4u+FVRla&#10;PZsVWoeW4xVUHXfFVki8Sa71GKrHiYKMVc1dguKrmdBs3XFWiqkE4qoq4GwOFCoZA3TrgVadxvhV&#10;dbuEqWxVohQeQ6YquZwfsb4qvB4imKqbttTAq2oHthVEK1E36YFU28RhVbvTbvgVZwPbCrTSb0Ph&#10;jSqlunqvxUb4tUpU9C0axFvENvDKwgJ3Hsd8tDNFxsDhCFXFWnNFJwqkl7JybFsASi7cRAu2+2LZ&#10;TDL+f1JCa1FcDWUE4qcULGUj54ocPhFMCruXwjlgS5NqlcKF60OzYErSnEEdsVWGowqqgVFD1wK1&#10;xp1xS4ljuMVWuhO7DfCq+NhWhwKqOR0GKrCx64qtoScVb4qBUHfFW6g7HtirhGTuu+KqocjbvirT&#10;Hb4h1xQ4qtPhxVYtQ1O+Kq2zbEAYqoSL8VR2xVsUrXvilWC7Yq2EIWmKtUqdxiqHlQrv2wq4EUpi&#10;q8Px3xQqihGKqTOtaHbFW1NB4jFVjVTcYoRmlae19KIwK7ipyMjTXKT1LStNWziCAdBkQxTNRloS&#10;vphV2KuxVvCl2Kt4q1irsVcNsVdXArjhVrFXEUwK7FDsVdXFXdcVdhQ1gS6mFWsVcRirQxS4nFDQ&#10;wq7ArR2wqgL68EfwjrTCGyISC4l5mp3r45CRbQEFJ8XXKbS5IgorkVblkFOOwxVLLy4p8PfCGJKX&#10;ohZick1kpzYWXJgBkUFlFrCsa7ZMRYK7DfLUqqx1AwoVQlMKGwuFD//TI+PqAgZiuQtEITfrTucK&#10;tO4rXriq1UJYn274qqMrAUApXFXVMYqDvirkjZt2I8dsUohQUSi0GKrJJFHxManCqpFJzH47YoWS&#10;yF2p2xVwZQKHpiq6JBSgFMiq97FWG2x8MFqh5Iyv7sdR2wqqw2QFC7HffG1TOOCIfY3+eRtkoTFU&#10;HMj4jthQpUUIS4+LFNqDyIpoBv8AfihbIOK1H2jiqhMr04im+2SRSzjID8vDFVSUMRSnXAl0Efpi&#10;vfFVTmx2Y7YFaFDsMUrJKx7DqcKtAkGrD7sVUy0jtU7YoVEZUQknfFVNLWV2512G9MVpETD0gD4j&#10;FVAipHMk07YUK5YNuajbIpWiPvTCrUp4njTFWgw6DriqnTkaP+GKqzSxR0VOuBXIwcFjhSh3cFhT&#10;pixc4PGpJrileqqGHLpirUzs5KpsuKlc6GJRVgTiqwSECgxSvjVZCNtxihdJC7ChHwjFVFnRNh+O&#10;KqduXYlyKDFVrwGc7saV6YUIi3t4o/t0p4YGSmqAuafZ7YoVShlA8BiqvHCAhc9cCqW1agjCq5pA&#10;vSgxQpuzVFO+KUQiD06tgVRLN0Q4q0PUibkxxVCMrSOSPvwoVlI4CvywJRkSK6fvOmBKhIKVphVD&#10;+sI2ovXFCqrF/jYb+2KqrVZgBilR25HemKFnDicVb4oTv0xVZz9qDCrZJ4FievQYE0ui+zvvitNX&#10;KO9PbFaWInGrHvihf6Y9Iv37Yqoy8+IIHfCqt6JlTlWm24wKhFQuD7YVRHHYcugGKrPsivc4qqFT&#10;GB44q1OtKHucVU45AW4ccCuuFIIA2r2xVt0IAGwFN8VQzqysOBqBkkK6rxX3wJbRg5oxNMVVCoO4&#10;2GKtBE5GprtiriSikUpiqgpB+LsDiqq6hqFfpxVogp03wK1yqN+mKtdRUj5Yqut4xXmwpihY4Jap&#10;6YVa5d164q5m9Q/FtTFWyAo/VirjULil0aMy1HXFW24rQd++KtVAqR198VXBuVFG1MVXiNSK4pUq&#10;BtgMVXAmPtgVXCBgGbviqCV+JxVogk174UKoQ7GvTFUQGVmqenhiqHljXmSMVa5Emg6dMVdKhG52&#10;piq+KJSnJjTwGKroEBYs/TwwK2SacgAN8VUplV9+2KqYipuOmFVUR169e2BLpwaU7YqpSxBgCBWm&#10;KqDbkeGFWmoMUOUBt64q4jFDSbVXFV7NQbYpUw9d/HFDRqDyOKqoNeuKWm3+eKre1aYFXKq98VbA&#10;qaAYqubcb9sULaVAAxVxHTxxVs9cCWxCp+eFWuBXbwxQ2KfaGBK6ldvHFVNttsKFMryU8j9GKruA&#10;C0wq0qKu564pXkBj74q27hdqVrtgVqnbAlr0xWuFV6rxNR1wJWTkswrihw+L5YVaBB6HFVSgYYqv&#10;HEDetcVc8h6DocCWlbkePhhQqdPcYFWOB1r1woUjQGnLFV9MVaYUNBiq0Ur/AAxVoihrT54E0qD4&#10;t+mKVwGxrihsDiK98VWcQ3bbvhVcnt0wJaNDtihTNCN8KuJLdNsVbUkbHc4quoG2xVaBT6MUrt+3&#10;fFDRNNqbYoaJFaYq2FDbDArjUfCcKt0Y98Ut7AVPXArdK7dDhVpxTAlwB6Hriq8ijADFV/Cpp2xV&#10;Y5qSPDFVp8WxVxA6YocBX7R2GFK5lqtR0wKtWgWh3xSuBFKUFcULTEx3UinfFXBQNjTFVWgpQ4qs&#10;qBXFVr0JFOowqtC1bFVRQvetcCr1UOQDtirfHwxVwh5bk4FW0INfDFK1qV3xVcQANtsVWE70GKt8&#10;sVd9qp8cVbB2wqsPcDFVyMEUg7k9MVa4g7kYoWg9xirtu+2BVzMP2RhS3VadDXFXK3hiq4NXc9cV&#10;cpod9xiheAHqRsMUuYx0G3ffFVnw8SQd+wxVZUUoemKtqAPs4qtBq1T1HbFCpt1JxStkdqHw/HAr&#10;ghAqemKqkdAK9cVboKVOKqci13riqny44VXD4qV2wK2RTriq+IbGu2KtsAPnihavh2xSuNRirlU/&#10;LArQ5AbbVxSu5HjQHFWi2++KuBI698VXSRGtO/thQ51VFAbrgVSLF/l44qtJqagdMVdyBO+Ku5gV&#10;qK4UtKORxQqxsy15mlOmKV4o2y/TiqkIiu3bFVr0HyxVpHHWuFVT1N+mBCoGVFUihJ6+2BW9m6EV&#10;OKqbYq2FBFMVWqhOxxVcI6kDvhVt4+leuKHPQfCB1xS36ZI+eKrCBuDiqoo26dcVbJ4nFW3qx5DF&#10;V5XxxVZxKiuBVpr1AxVfFU7t49MVWzNUkHFVhNemKrKE9OmFXcjWmxGKqy0Ke+KtHpXFVrruKYq2&#10;F8dyRirhiq4utKHc9qYqpueWKtog3O2KHEhjtufbFVrck3bFLXKuwxVyLtvuMVWgEn54qrA7cK1x&#10;VpONd6fPFW5FI3rWuKqdQd2wKuqFFcVUj9JxVUKEJXx6YquVFpucVXqAMUrpbgfZpU4q71OI33xV&#10;SWMMcVUWHbFC4RVoTihsK1KnYVxVU4hyCfteOKVR4AoDjFUMVpSvfFV7KCBTbFWqAbYaV1OftihY&#10;sQB/icVVXULtiqm/xEDwxVaAelcVVgduQNcValfpXFXSGg/HAlYAXFd8UL1DKMUt+rUfLCq7g23v&#10;gVc3HrT7sKtj4jUHbFXSsVFQK4q6jEVB64FVFdgvE4qtamKuVtsVXELSo6nFVMMAxLdAKYqs5ByK&#10;bYqqKaHbCraoWJr0xVo+AGwxVayNJv0HbFVnDcDvgVtqnpuPbFWgDxJ74VUEDkksa4EKqAEVwpXJ&#10;Ve3tiqlJuQD2xVezoaeHfFV3qb1jNBiqsWU7d8VUqekag7nFW1lAFTWuKu2foTT2xVeqELWuKqiE&#10;/tGuBVjhSpZe2FXH7HLxGKuUqcVbZQwNMVaSq4quLN49cVUgA1a9jiq4FV6DFXQkqKnucVXipNSS&#10;BTFVNhUhq4q1QsCMUNcAB8eKuegxVTA3rilEAHj88VaCmnxdcUOWgBJ64qpFAF5nFVwUMv6sVcXJ&#10;7UOFVitX7Q3wKrqu24xS5wexFMVU2ZnUALuMVchIrUYq3Tka0xV1SDviq8PirbyGm3TAqzkftUxp&#10;W1dXNBilc3IGtDirfqUGFCmZF/a3rirQXkKDFVVEqhr1xVaRQ0xVcF7kYq2U74quVK9emKrnC0p4&#10;YqpgMBtitLgp4CnWuKqgStD4YELXQ0qcVch3rirmoxIUYqtHZvowKuLFmr0wq0ZQNu5xVpqE79MV&#10;dK6n4VXFVixEHl1AwquNewxVum1T0wJalUEgr074oXBwN+pxVoOO+KrC/JgoG+KqvpGg74pcqgNv&#10;virclA1B0xQujINe5xV3HluNzhVoAHqaHFV1CikvuMVQ448uanbviq+temKtyOKVpiqkBUVGKtqh&#10;Y74od6VCD2GKtTyAtthVoCoqOo64q6jNt29sUrXi4mp3xVYQQdtq4qqhTGOPc4qotGaqTua74qqS&#10;Jw+yKE4pVYvgG43wK4ygmpFcVbZFA5Yq0FXjv1OKFJpGGxphVoHkxB6Yq2iEHrtiqsjU3NKYFbY8&#10;hVaYqpkUG+FVo77dcVbDEVOKrJFZt17Yq0zbbjqMVajQfaxVfRV6Yq2WFB88VWFYzs1cVbkiYLyJ&#10;2xVYyOBuNsVXxN8NB1GBVZWHfbtihc6hNyajFKlIoY8fpwqogFTsMVRCtUVxVthyBB2wJWGIbU6Y&#10;VakQdDirlXauKFN0JqRiraGlKjFVXYmoxVZICpI74q6Qs9K9hiq3n6IBr1xVfJJT6cVUTU/F2GKt&#10;oAxpWuKF6xGtT2wq0Y6bnFWySYyKbeOKr1+zx9sVUY4xX2xVxQGpXtiqxX474q07896b4q2iFCOX&#10;QYoVZI0/Z3JxVYV/mxVT3rQ98VcUrihw+HbriyXhDX4DirvRPc4qptEV774qvRtxU4qrch17+2BX&#10;K/LqKHFV4c1pSuKuMXE7jFVkiAkE9sUtEFjvU1wodx4DbFVhkFd+uKrgvLcYoX0r1xS00YJqMVWt&#10;Gm9euKrGU8dsVUPTod8KFaBAq9Pi8cVXMgJHviq54OK16g4qpEgCnY4qvSMLSnU4q21QaNviq30w&#10;wJxQ0F5fCcCXFOO3XFVxWvTphV3AAHArVKChwqpTEEHtihPfK2nevIZnGwyJLWRbPoUCKBhAZUqH&#10;JqqwTCvE9cVRgOFClcPRdsUhIrg9Tkm4MZ1u+NPTHQdcFMpMab3wFqWcaiuRQ4gHcYqtI9sCFppX&#10;bCq+MdTTAldx7nFK5jUUxVadwAMVa4mtRiq6lduuKtAlW4sOhxVuSrCvfFVjRlSMVcUanjirVD0B&#10;wqqIBTAqmW+LCq41pXAq9RxWo74q5BWh7nFW2ofmMUOjkG+2+KtLu++KqhI6jFVrb7jFVqdaUril&#10;XAU1AxVxIHXFWiR1xVTmPIUpiqiRtXChUJBxV2KuUg1JxVxIG2KG4o2mYIBUnpiWJej+WdEW1iVm&#10;HxHrlfNoAZKgFMsAbFQDJK3irsVdhV2KXHFDq4pdXFDeKXYq6mKtYq7FDsVccVdirRwK6mKXe+FX&#10;HFDVcUOpilr54q7FWqYq6mKtMcVULidYlJPXJBkGO3NwZXJwE03AJdNJXYZQSyUwORyKFYjiK5Fk&#10;gbqYAEVwgIKUsTIdt65NqKPsLRuY71wFiyizshABXrhEWKOVctCGyaZJURD03xQrVySGq4Vf/9Qk&#10;QFBmK5DRcsOI3OKrUgp8ZwqvYAUYHAqjLOWPthVergpRsVXRhQCF+/AlDySuW4KCffJBCJWzLD4z&#10;Tb8cVbRSg4D5YqpMpUcV3xVfDDJyq4+WKEXBbu7A9PfIlKJktgPtsKDvgSgG4hyy4UIi3QyitcCV&#10;SWkTUG2BLRlDip7YqhS3qM3YDCha0Dk8lNPfFVwYVAJ+eKri6Voo5HFVjy02AA+WFVprvyxVqvhi&#10;rZIAJOBVEk1r0GFCsZUWgIGw64EqDXHqmiigGFWuo+IbYqrEl1CKop44q2Z5AvDamKueRDtXkfDF&#10;WpblXoiIFp1xVzV41Ub4FbhVhQv3xVZIhLb74VW+hVutPfFVjIsZ61OKVJo2JoBUV7YoR3pBY6Eg&#10;fPAlCO6J9kVwoWRuzgs+wOKrwhpUGuKrGjkXc7D2xV0ZUirbntirdamgxVWQeiSfHFVJrhzJQmoO&#10;Kqvoqu9AcVdIeI4oKkmtMVUU+Ebnc4q2W5EDFW3ehAH2RiqoJOHTFXGQlae9MVWAqGoNxirgQxCg&#10;YqjXgVVDE7+GBUPM9RTCqX09NjRixxQqMZJFq2wHTFV6oVXiBUnriqpFHyIRvHAlWmdYvgU1NcQl&#10;TklaT4BSmFUIvAtQmhxQj4UC/a6EYEtMwAxVDBSPsinzxQtdyzCm5wqqovwk9/fAlbKoI4DqRirS&#10;QApuaUFBiqmtQeNa0xVFLWlWNPbAqhO/7K7VOFVryMhEY6DvihXUEJ0qD3OBVJ7lkBRaEnCrUbkC&#10;g28cKXEE7nfAimnUD6emFLTo1KtuMUOCc+vSlcCV6tHx+EGvjihpl29RjU++BVGKsr1I2wq5YqNv&#10;hVUmZdsVW0CgFe+Kr40LbvirTKK+GKralgQOnjiq2IBCQBsDiq4zVY0+7FVzN4b4FUyaYqsaQ14r&#10;Svviq8SFF+KlfbCqnJIXNO2KFP4gwAG+FCorANTucCVXjXY9cVXlPgJPypilajcaKvXFVjLxJ8cU&#10;qauZG4kfTiqqYwp5fhirQO9SenbFVJnPIgdMVbYM2wOBCLCUSnfFKDMTA0PTCq5V7DriheoIYL49&#10;cVVZIfTFa74qsHE9euKqkIVSSwrttilawEmwG/jihtGANDtgVfzABDYFUHB2H44VXsoDCm4xS3Ih&#10;O9NsVWcuJ2FaYqpysGBPQnFVFmatBhVYajqdsULWqdu2KrHUUGKuoSK98UOZD1GKroyw+0NsVabr&#10;7YpXAgDbFDiRUMemKWm3xVwp0JwIXKpNcUrgePXFXFSTTxxQ1woCTilaU+/FXBa0rihVG4p2wK0P&#10;h3JJxStILihBwoXAkbDAloL3rhQ2V+7AlzRVHzwocwAO2+FLRjxVb6QJqa4EqnED54FbGw3xVopU&#10;8qYEuYAb4VaKcuuKG+CkYVa+yaDpilc4BO+4wIbDAbd8VbAoagV2xVUjPE8h0xStcDrTFFKXAN0X&#10;fCtOLfCKjpgVTBL9RTChf6hO2BK2h774FXqCcKW6kbdcCqlaEnp3wqpOxc/D3xQtUHoexwpXgcth&#10;ihqh6HAq0mm2FW0cRt0rXFK4GprTfFWipWpxWnFSRtihcorgVxjGKFivQ7dsKqhbn1wKtAqaYpaY&#10;A9TTFV32ffAlzAncdMVWE9zv7YVXI4NDiq4vyG2KrlcU2HTFW2SnX5jFaWOQFB96Yoap4HFKwdx7&#10;74VVANx4YFbUDwBxVegAUk+OKtMtBiqmS2Kurx6b4oWHxJ3wpb59wMVci8jucUK6oF3GBVxbegxS&#10;2716YqsY7fPFK3YbDAq0g8grbYq5hQ0GKrWIG+KtK9OuKqlQPnhVaxBatNjihaxJ+ADCldxNPiNM&#10;CF3EAYVaK0Na1wK4eOBLVBTfFWgR2wobC13OKW+VBihqGQVIGKq2KVjrXpiq1oS5Art3xVSkThJ8&#10;PY7YULnbgvI9e+KtLJ44FXmQHpgS4V74qqKaGpxVd9tqDFVrOC1OuKrHG+4xVdHIVFD0xVcprviq&#10;olDWvbFVqoSd+njirVBWmKqisoG+KraqfGnhgVxIptilYWCkADriqwsd9sVcoZhU4q6OWhqflhQu&#10;kIJ3OKqhHBdumBVKoqaYq0FGFXGlKEfTiq0rUYFXBR47YUuA4nbcYqv4AGpP0Yq00IcE+OKrY7f0&#10;V3GKrxHU7YFXNFiq1apudsUOVef2tvliq4IAaqa0xVdUKK+G+KtoQxr44q1wZtwRhVogggkVIxVe&#10;JK1BxVyoNyaGmKtK3wVxVcQKiu+KuO+56YqtZ+dKnpgVcWIND0xVa71Hw/TirXrLXetcVXg1Xpiq&#10;iwHfpirgaVA6HFVrKowq5xx3HfFW0kFKHFVR6BtuhwK1QE1JphVaFBO2KFrVFCOuKWgtDirYk4gg&#10;DrhpC5JOP2RucCVNmaRqNircfwjxxVXQVWgIriqmdtj+GKqikMKUApiq2tDyoMVcX60HUbYqp8W8&#10;MBV1CTiheE5dMUrinJa+GKrX47Yq1xJGx+/FLZ+z8f34qtB2KjpirZJUAj6cVU+PI7n6MUKyOBtT&#10;oMULlcFKPilbWg8MVdw+GhbFVqtT78VcxAPzxVwQE18cKtLWtAMULuSqd8Vbcdj9+KrSop41xVYR&#10;VeQpUbUxV0UZoSMUqhcmimlMVWkBq74q3GWUcF740q9VAoD2xVaetGxSu5sDQdBgQ0Cev34VcRy6&#10;YqqoDxNfbFV3TZu+RVtgKUQ7YVUTHvXwxVesdD4jFWy1OpxVYSFND3wq0qRg9cVXLIGO2KrWqTQf&#10;hiq5q7BRiq30iq8vfFV3xBat1xVegqKDqeuBVN4SRsaE4VcEVG4nc98VdLxjAJ+7FW5ZthTpiqH9&#10;dDs334aVwUGpHTFWqE/2YqqRQ1XkTgVzspcAjY4oWsaNyHQdjiq5Ze5FMVVEIJ274pXyvQjj2HXF&#10;WlkVuoxVzNUUGKreJGw64qvRePxGu+Kt8SdhirVVBoeuKtIwG1OpxVdLGDQ4qqxqGG/XsMCtsvDZ&#10;zXFVAoo6b4VU+J69MUKgYMd8VWtCGNV2xVa9FbgRiq7mxcbfCMVbauKuZeAHLriqHlkZtj0xVUUH&#10;ZV3rirpS6txA2xVsbCjbHFK/kaeOKtrTuCcUrW9tsULuKjYiuKuStKYq4iuxxVYvwjFWmPIbDpiq&#10;qKFaUxVyKORrtilVLhxTAqhIpHywoUpAdu2Kr05MAo2OKqqhhs34Yq5nCmlKnFXB9qAdeuKqlNt8&#10;CruAK1G++KrwKjFVnDudziraMCrKeuKrUenzxQ4vSobFVMLTr0wqqK1KDxwK2BQb4qsJUbdsVUmo&#10;WquKqzMwXagp3xpVpIar7VxVsMp+eFWlAqWJ6dsUuZKtyrQYFWUoD4k4UNfF2NMVXIKA1NcCr45Q&#10;po3hiloNxOKG0UsSwxVepDdt8VbChNx9OFKwl+q4oWo1TVt8VVXPYH6MVUXB6nvhVevh7YFbajDj&#10;TFVoAHXpiqqAKYpWSA8ajtihSaNhSu1cKrghCkkVOBCirN06YVVeoJPWmBKiCCduuFVQkk1PbFXA&#10;b+2Kufc1wJaSQL9oYqtJ32xVcGJFMUNHbFWym/KhIxVaVIYN0qMKt/FQkdMVXwVK07k4qqUwKsZe&#10;R2xVwjC7DcYrS4KFO3TFVqnia1wqtlj5fFXfwxVYHrQHbFWxEin4a0wqscCtKbYFXGKq4qvkBI49&#10;q4q5+WKFjIQdsUr+h49QMCGpmBrUYVWQs4NT07YpVCxOKqajifi8dsVVpDXc7eOKqXOg+E7Ypbdv&#10;hBGKFL1KHfv2xVVD78TirdCvXCq0PueWClWOeTbGoxVckpDU7dMVVq8SNgaYFafdqjphVUdUCVHX&#10;vgVBuxDcxhQrLOT1FcVWqwI9sKu5VFD0xVpUavXFV3A9Biqm68a0xVQlHHrihcqDjsd8UrkNTxOK&#10;rvU47Drihzvy6Yq5Gr1xSskr1xVyyUPSuKr1biS3jirRkoN98VU2NRihyoFG2KVSIEGp6Yqqu9FF&#10;MCtxkEVJ3xVt37Dp44pXKRTtihsoSKeOKrWou2FVDhU1HY4qqghQG6YoVGU0qO+BVlRhVTYb1OKt&#10;OQdsUrShHXCqmNmPXFVRjRRXtihZ69DTFVQKOOKtL4Yqu2OwIrirTxjp+1iruJU1GBXBip+ICmFW&#10;qhSdqcsVbpXcHFXDrviqnIK1oMUFn/l2BEt1K0JPXIMYp+oFMsZOIwoUnFDUdcVRNtdbcX2OFW7y&#10;QBK1wgMgGH6xqgSqRnfuck28mLTO0tXbIlrKHZPirXIobp2wIcKN7YFUzt0xVSdaPU4VXcyNsCru&#10;vU4pVRFyFF3xVYEI6YquUUFcVXIoNTUDFVNqlutTihYJOJrhSqV5Cp3OBXLIE698KrXAc1GBWwKd&#10;OhxVoj78VWO1Njiq5Ngd8VXM67AYq261WoxQhgxDYUIvgU364EtFuQJOKtmtB2xVdGnEk9Til1OJ&#10;98UO5cwV70wpW9BQ4odX7jiq1l328MVWqK7HFC6m1MVaXkPs4q0ysx/Xigsv8peXubi4nr7DIE21&#10;k2z2JOIoMkAtKyjJpX4q6lMKGgMUt4ENYq3hS0BirqYodilxGKurirsVdihwxS4jArVcUOxV2FXY&#10;Fa74q44VprFXYq7FWiMUNYUrZH4LyPTFICQ396HJA6YW0BJ5ZKDKZFsUBVumVqqpGeldzgQpXE/B&#10;euKUkuZTIaeOSDAqtjb7421kss0nTuK8z164QGFpmImHXLgEWuERw0trvSJG+FW49tsUK4OFXYVf&#10;/9UjYlRsKntmK5DUYJ3O3tihcyk1Wp64qsFsIydy2KWigY0Awq0adCK4qqhaL0oMCXIxU1rSmFCm&#10;96HqFJY4aVUt4gW5SitffFVznj0FMVbgVyak7YoRsUjKKV2yJSoXtwWXiOuAKh7eIzAk7L3OFUWO&#10;KikZ6YEqSqeRZt8VblmcgilFpiqiHCD4tziqwzu3Y/PFVyQs3X78VXBUhIC9e5xVoJU7nfCriCWI&#10;rUjFVpYA0xVYQDXFVOFee56HFUSssaD4xU4EqRdSxKjr2woaChjudsVbExJ4gdMVWmsi1HfFC9Y1&#10;UfD1p1xSuRkWvIYq5AWNAdsVVXKpuTtgVDtzc/APpwpUixAr3GKF0LtOxotFA6nFVk11wIKjfxxV&#10;tiCOUh3OKrEdHNACAMVcwJUonTxxVdbW6puWrirmAk3J+EYqoyhGAEdTvhVFxQFnFOwwKoseT+mv&#10;34oVEEcY+I1bFLpLxKjrTGkKZllkFYV+nFVsKMIiZB8VeuKqLSCMbmpwpWANJ8j1xVGeoEXZa7YF&#10;WFmagHU4qvSGgrXfFV0NEHWrYoVaFhucCWyN9sVS8W7+oXLUWvTChHSkzKEUAUwJaKcBiqyIcP3n&#10;jtiq6OIci4BNcUrZLfuT1wqsit0rUjfAhFSsBsO2BKiAH3PTChRlemw74qshiPLk536YVVjQfbrg&#10;S2qBat0GKoZ5OYIAwqqRFXUUGBVcuHI+HpgSpTpHGPUpvXChDTpy4yDvihXl4pHw5VauKrWhjhkB&#10;6jqa4qvYo9QgxVpWUHfqMUuQcyade2KqEqeo1AcKr1Yh/RH34qrTJxUKmxwIQ1wWChB1xVViYj4S&#10;MVUzRCaGtcKu9MEgb9MVXen0qcVVgOwwKoXClTRN8KrQWVN+pxVqRgNh1xVpAAa9a9cVRAApUCmB&#10;VM1QHiKnFVLiBu3XChdIgYbffiqk7xjYCreOKtKw5d/nihWQcGD037HFKpKaty7k4pU2lq1AN++K&#10;tg8Tz8MVUyCGrI1Ce2KVRABWvU9MCrC/JuJ7YoXGMstSaDFKnHEBU9ffFV8Y4EN1piqsZa18cVWy&#10;AOKkb4oUlAQGnXCq5JTHUgdcVaZy5Br1OKXMyA++Kq0TfDRsVXoRSo74EKbe3XFV0SVB5bk4q2Ih&#10;GK1NPfFLlYMCcVUZpippXFVMqzMOJrXFVwiFGDb4pWPFShHQ4qpmIA18cKG1jqCBihbx47Egnviq&#10;ygJNMUNjwH34pcQGXkcVWBC4J+7FaXTJyofDFacEDe+Kr2p3wKsQKn2uuKr0qTXFWhStTiq8bmow&#10;K56AUxVaGXoOuFWtgaUwoXxgE1HTIpbYcPs98VaIYfFiqkjFieXTtTCquikLgVY1K074VWmoxVpX&#10;APxYUt86bk7HAhUAB64pdQdPxwK0V3ocVXONtsUriO9MULTU1NBTFLQjI6YocNqnFWwK4q3x33GK&#10;V27bYqtYbDFDj864q1suy98VUvjYksa4VbUctjiqqsFF5V2OBXcANzuMCrnjoPDFVI0Oy7nFXFq9&#10;cKWlI5fDXChpjvTFXKVqTirRf54q39oYq2AO9MCXFviHhvhVULgCuBVoJxQuVOPxePXFLnJ7YoWG&#10;lCcUO3PbFVrL4YUrigJHfFWzHXAra0HtgSufj2wq7ip3p0wKtWID6cKt8KV8MVc7EkcsVafr02xV&#10;wUGpxVriOp3xVpgR0GFW4+hr1wKv6DFW3BIqMVUzSmKFp9sKtcSRRvHririTWg6YqvSinAqoX4/T&#10;iruZccANxilbUgVOKFqlupO2KV5pQe+BVzPXY/filYUoKnpiqwx13OFVnGu1NsUKgO+/XClvj364&#10;FWqwB5YULeVTUdMVXcmkACdsUr49xv1wIWB+ZJA3xSupxGBWz8sVb4hN8VU3U09zhQsgVQSCN8Ko&#10;mlDgSoyo7fZNBhQvC8R1rgZOoaYoWugA4nvhVr0lG/XAhv0jWuNpbaM9zgVcQAN98VarXp1xVwWh&#10;r3GKtk8um5xVcU4HxxVsmvUU8MVcD/NvirYpUVxVpjUmmKuKU+10xStl4jZMVad6jFVyivX78Vc8&#10;YG4Na4q0y08cVaoCTXtihoqT06Yqv5mgDDYYqsJAPTFV6t36VxVsL274qtK8d8CtLIAdhilWfj1G&#10;1etMULeAqG6+2FWmko3w7eOBVVn70qKYqsWTlQgUxWnOxYeBxVahB9zirZi5GpNMVcF+GtK4qsjB&#10;IqcVRECBKl+pGKrIxwPEioJxVzcd8VXc1XrhVeKEVHfFCnQnZaDAlcGFN8VaAoBXFWgpNaj6cVc6&#10;EErTFXKgI64rTgiqSTv4UxS07A9jihoMCvTFXcSvXvhVaVp1xVsgMPlirvTUAN38MVcztTiMVUyB&#10;TfepxVs1UbdMUNqC4qSK4pXJFy3wq5yo+yuKrFUVq30YFXLsSB2xVaqJEKDf54qvFASSKYqoysxI&#10;PQYqvFAaHFV/IE07UxVsGlGI6HFVpb1tl+/Aq6IbBcVpcilWIH3nFacUCr4jviqlC68gCNsVV6Bt&#10;+2KVhVTvirSqOJPXCq0EKPfFCwgg1GKq0aA/3nQ4FacKNh1xVZQ1xQ6RqU74pW8w4+Eb4oXemxAJ&#10;GKXMpOwwq2gp8XfFDpHpQqKYqv5HvilwDeO3hiq1owOnTFWuYQHxxVo0cbYqt5gj3xVeqgEEHc4p&#10;XqADv3xVv4abriq1V5NUYFX8B0HU4UOKFACd2xVeGA+1TAq5gK174FWh+2FXNQ7jp4Yq4Ny26HCr&#10;XpHviq2WnIc/wxVTZgWAA+nFVYotNgcVWIaV264qqAeGKr1FVo2BK2gJoMUNdDXCq0dSQcVUX5H4&#10;jviriDIQX6DtihfOI3PwbLhVY8YAqOxpilrp32xVwIrtihfITQKvU9cVUeG9GxWmyakDAtNtU7YV&#10;V4AlKEmvywJXbDc74q0oIbYYqqNt8sVW98VbVifE4FaJIxVaxo225wrS5gG2IxWlNiVNBiquDx3x&#10;VbJO3QbjFViKzbdMVbr2xVaFIatcUNKlKsp3xVYqhm61bFVUDgvH3xVUQ/DQ98VWMpNCdiMVWSUI&#10;JxVtJFIDE0NMVaLCQbbGvfFVjnkPcHFK6OTcL2xVVFFq1e+KtNRhUeOKtkbgYqvoqnfrgVYdq964&#10;VWIaHcUxVpzU0xSvB4/ZFcVXAE9euBWiQvXrirt679MKGyycSADUHqcVUqV374qqRliQK7d64oVB&#10;FXcdTiqqU4Ch6nFLXwhaV3riq4VH2cCt8uIOKuJCjbviqH67HxwquCVfl7YoWg83o3YYqr0BXfrg&#10;VYpUDfrirmPL7WKqRSlDirRUqcVb51WjeOKXKAd+mKrnT0j41xQunZAQUodt8UqU1WHwmhwq6KFg&#10;vNiDihqopiq9vEd8CuTiTxPXFLXGpNMKF46UwK3XfbFV/QYqp+pQlVFcKr4UCqa9cVWO1DsKYFWm&#10;TlscKr6kDjTrgVodQPDriq53Dn54VaAKN1qMVVYSCSaVpiqHcs5J7DFV8jGgPWmKHSBJ/iWobwxS&#10;tkjdRviqFMRdt9hhQrM21F27HFLZQ064q1Wu2BVnHfFK5UatRuO+KF8tFFfbFV5IKV7HAqyFzvXp&#10;XCqpOwkTmP2dsVU1KlffCrcVBviqqki8jy6UwKpct9sKrwcCrSa98KtBDE3JtwemKu2O4xVY6iTc&#10;0xVuMGlMValHIbD54q2GDLxb8MVbqBsMUKUzsDxriqqxCJ1qTilScVNUNfbFVyIQKtirasCCB1xV&#10;1KKCcVXCrrU9tsVXFA6hjgSoFFJqmFC5RyNOuKtsqncjcYqpSJXpihyiWtTuMVVZACK8cVUlBUkj&#10;FK9QpPTFVVQK7nrgVTK8TXtXCq5ipG1ScVQzAnatMUOLFDSm2Kr0oBhVTdq7DFUQpIoPHFVzbmoO&#10;KuWm3KuKqcsatWmKqKNxbbFV5p9oYqpuORJGKtU3riheCK0xSs4VxVtVC7Yq2A1exGKtsVJ3xVYF&#10;HKoOKohSD23GKtlwCPfFVpULt9OBVoKirUxVePip4HFVwRiO598VXciMVaK12Bwqpr8H34qvZRih&#10;zMVFMVU1bkfDFWywBocVbUId2wq0zU67jFKxkr8QOKqTFu+KFNlwoVUf4aHAlfAnqVPQeOBV/pcH&#10;38MNqtkBFGJwKtWQ03+/FVwAcA98VaPKgUDcYVaL06jfFWjU74qq8Tw33xVkflnV1hb6tJ0NKHBS&#10;s1RgRUdMkEFU2yTFD3NwlupZsIFswLY7e+ZQm0XXxy3hSRSVXnmWedaMfpGPJIKSvM8nxE7HKyUL&#10;Vaop75WUOMY64FWMe1KHxxVaCTscVbZVA6fM4oWkB+vTFVFk4mmBXAE1OFV4lZPhGBKtGvdsKri4&#10;BoBtiq2SnGuKqBJDVxVVVY261wq0id/DFVreP0YocNhUYpbAZ9sVUm5BsKFjqT8sUNod9+2BKJjU&#10;Ab9cCrubD4CKjFVOSKm4xVtOnjiq4CuKuLcdq1xS0khB3xVcw7+OFCnyIO3XFW+VeuKFjDuMUrir&#10;L9qoOKGxQYq54wBUHFVy0XcYqm+haSdRmBYHgN8gS1yemWdqkChVHQYgNYRajLWxUGFWsCupihvC&#10;rWBXdMKuxV2BLgcUOBwq3ilrFXYq75YEOIxVb74VbxV1a4Fawq7FXDFXYq1TFWjirsUNYVaJpvik&#10;JVqN7QFRhDYAkFxKCCe+QkW0INmrucpKqiJ3yKtvL6e+BKU3c/LJoUIYuZri1ksk0TTvUcMegwNB&#10;3ZXDEEFKZdEKu4AZYrRWmFCFkdi3tgZt++KqiOOmFivrvhV//9YiLAjpmO3rQaYKVVDrx98CuU1F&#10;TiqgD8RLHY4UuhUsa9d9sVV5EYCjGvhgShZAx67YULIYyGqoySEailRvgSqjgN6b4q2iNKpK7Adc&#10;ULW+HvtiqgC7irHAqug4pStB3wJVIXQKeVTXAVbMiqtcUoYlpNydsVWFGY7DbCrYIFCx2wKuM3Ot&#10;DtirRVPteGKqEkhkNEFRkkKnL6uoUbs3hgSujgJPI9cbVeSqgg9cCrAhb2GFXFRWh6d8VU6IDRB1&#10;74qudQpoBiq6JVFTJ36UwKuWMMtR2xVYUIFVOFVRIlAJYiuBVJuR26DCq70wxpXY4qqRoTt0AwJQ&#10;7yRq1Aa79MKHPM1COgwKg44i55Ma4VVkhUtyboBtiq55EUce5xVeSAoA74pailRF+ICuKHGMyrQG&#10;gOKr0jWNeCUr44q5gsVeZoxxVRFFJY7k4oWkkdFqcKrREQauKYqiUkLJQGgwJWyOFi4DfFCGEaE7&#10;jrhVEIEB9MGp8MCV/EioA2xVv0Kjc0JxV11GqR8PAYqst4wBypTFXOvwcj1JxVdCSfh7U64qpTki&#10;gAoMCqq7nbpirp4n40rucVUljZQFriqITl2xSouWkrXFDUaOBQb4q4uB1+nFWmaq0BFK4qtjRTUu&#10;emKtmQR7jviraOOVW3OKtSXC9OuKbWwRiham2KtxDktQKb4qqAgAcPtHriqGumDMFrhQ3GhcUPQd&#10;MCqgiQtQrviqlcIQathVbauVJxKumZd2rt3wUlfbSKi8qdehwq6FOR5VpXFVTuW8MCF6FAtXJ5Hr&#10;iqh6dDzpv74qt5lTudjhVYI+Lg9RiqIWMucCtNtt4HCq+q026nAqm8np/EevhhVSD8tyKYqp8QSa&#10;7nFVb0yKEDY4qqcxsp2pgVSSVeRA7Y0qx1DjChdK3KNRXp2xVYxVVovfrirUADmpxVUYEb9sUrSG&#10;Xd969MVdQH4qbnFVzUZQq4qpSwkmp64pVFUqAOuBVQIp6Ch74q0n2iGPwjFVOQ1qBsMVU+YK03JG&#10;FUVEF25nAhqc8aBR1xVSaOgp3OFWxHXFVyQcftdScUqbqTirgXZuIoffFUWsQVR45FCx1DNU7nww&#10;qvCqOppgVzcQOXbFVKWSo2wpUZIlb4lFcVXpUGoxS5q9tq9cVaIqKfjTFVrxFVBOKG+C8SFrvhVR&#10;aHj8WKrvTBXl3wIU446jjXCqtxjVDGB8XWuBVNuS7YUrG2xVyjYsppihxUsK7VwKsEZJNcULviPe&#10;mKVzqFG++KtAbbYqvMYbfCrQAAp3xVo+OKF6rtv1wKvQDqe2Bk045KQDQHFDUYA69sVVnYU5Odzi&#10;lQbiGJ6174qtZQd1woaEQr44pbEexbw7Yq0Gp0NBgQ2CK1OKrwnIdhXFLYoPhxVt5AB74rayNqDf&#10;FXchSmKtig2xVtVQ7k0OKW1euwGKtt12xVxUUG9CcVWqtMVcACanrihtgFoBucUtUA+nAhzuAKDf&#10;FVofiOPjitNlzXffFXcgp7YpaHx7gYq4OAKYVbWNWBY9MUKe2+FK0KGO3TFaVVWiVJp7YFpSrU1I&#10;2wqqUB3xVpl5Lihqh74qqLilskUwIbjUMtKfPFWmAGKrVQ0q2KtqaCmKVqVGxxQ4qAeRwq7YmmBV&#10;R6LSmKV/OqgbkjFWjSlT3wK36akHeuFKnIOK4oaCDjufiOKXEb4ocd9xsMVXgUO++KFrEDbxxS2T&#10;UfPFVlAdzihcqA/aFPDFVmxPyxVvl4CuKuNTvilskGle2KHFuBBxVsDY+BxVTO7e2FLYwKvCK55H&#10;Y4pbRiwIPQHAqk7EDbChdF774EuP2qUyStYFWkA9BhVwXbbFWwrU26Yq0jEddzih0dVqw6nAqpyY&#10;9e2BLW5OKrlp9p+lcVcrlST2OFXLQj6cCts9DXvhQt9Wo674ErhQ4UtgkDFVw4sdsVdwVOmBCmz+&#10;PXFXB+5xVxfkaDfFWnIX4e/XFWwfDFV6AdRtXFV3pg/F3xVfwoK9cVcxXqMVWEfteOKrjXq2KrJC&#10;DuOmKqfEncYpcqkjfFVwAXfpiq9TXcnriqoX6cTihQdRXFVoahpTbFW22FSMVUySTUjFV6Gg3xpV&#10;8ZYnY4Fb+NjVhy+WKW5KcqAUGKFPjxNadcKrlqdsVVBGprTFXNGBsDXbArUMbU5McUtstd8Vb9Lj&#10;viqoBXenTFDbqtNuuBaWFB1wqtNXoR0GKuKsxpttirRipuaVxWlojKPU74VbepGBWkagp44qvVTT&#10;elcVXJUmhGK02W4Dp9OKtEEbjFLTVG/WuKtGq9e+KuZgBt1xQsrWlMKWw21W64FcrKx+LCqqd+mB&#10;VP0mY08PHFCo8X34qoNH774VaZGIpXFWlTffCq8tx38euBVhYN9moOFVxU0qcCqRkKg4q5VeU1pW&#10;mKqvUVb5YqtBxVw3JxpXEU3xVVRwwpsAPbFK48gKqB88CrkiJXwOKthOoPfviq1ztxGKodVNN8VX&#10;ByBxHTFXAk7EbYqsZuIocKrkBYGuKr43rtQYob9SmxH04KVYycevXDSu4mnI4qsNBvirgaeA+eBV&#10;3bCq0tv+rFXMa9cUNAEYqGyQrU3OKV/AE1Jpiq6i164qpyQjiab1xS0iHjQCuKG441oVYfED1wJX&#10;nYUHXFW6K49/HFW2YjY4q0oPh1xVUFFoKYoXGM0J7YqocA7UBxVXoaUOKthQNsVb48TUYpcykYUN&#10;MTTc4q7kDsKHFVJiAQD0xVYzSK1OqnFV4qemKrqECjHFVoZhuemKVdaDfFVuxNOmKFErUEgVrirX&#10;Ub7DFCwbnxxVUKUHLriqmWA2PfCl3Ie2Kupiq6MHkD9+KumArXoMUOgEQ3atcCtMete/TCqpG1RX&#10;8MCVgbl3piqsQCtQcVajZjVq7DxxVfyqaim/bFW4yOBHTviq1ACxJPTFVsigGuKV/DivvihSI3qc&#10;VVCaCh64qoMTUnpiqrGAU5HFVRIlA5dTirmA5VOKGyijcdMCqRuFVqcdvbCqpKg41XFVqAkimKqo&#10;FfgbqMVQ0hG4AxVbw298VbWMFff2xS4xbfFtiqnShAGKq/JS3A4qvRFAoO2KrCoc+BGKtLSpLdsV&#10;XAr1GKtFt6d8VWPXsN8UqgTivgTirbOSadsCrSCd2Fad8UO9TkQRt2wqvKAnFWqgmgpiq/hRqd64&#10;obDEGp2xVt35nFLXGtDiqshPUnfArVAcVXD4u4GKrWFT44qtRAeRriq4BV6fawoalQoodjscCqbG&#10;i7ipw0ra1ahpgVdyEdVI3xVZy+/FW/S5dd8CVvHiSBvhVUkiAAIO564oU44qn3xVbNEOFerVwqsQ&#10;lOmwxKrYmFaHFUR/lGhGBLaruSO/TFVpqop0xVYkZrzJwoRAJPbbAlsoOpFd8ULSFHSuKrPs/ThS&#10;sYhd+owKuRAdzhQqnjx3wKsVGHWm+KrSN6V6YVcrNy+HvhVUTkK12OBW9kG/U4pU/iC8euFCwAqR&#10;xOKqkkjHZjscCqZVgdumFWivtXFC4HahxSsZiNxviq1q9QNzgVUWTidh8ziqo6q3zxSuHHjxwIU1&#10;puO2SVSfbpirbfZ8MVU+RPyOKr6cevTFWqknbYYqqqTQ0xVawBG25OKtir9TSm2Ktj4K13wJWlDy&#10;26YUKpUDArgQB7YqtZK0PY4qpFaHfChZQGrAbjFVm7Nyrt4YqqxgM23XFLcj8T3piq5SF+3vXFXO&#10;QxPhhVqPY79DgVcQDWhxVap3xVei0O30nFVvKpriq9G5ClPvxQ2GoKUGKrWWnXFVjqDuOuKu+zTb&#10;rirdAxrirZXf2xVoxhhXviqk0XcYVWuxYivbGlUiwU4qvIGxxQrGbiN9zilaJBSpxVtGKkHqDirZ&#10;Ndj3xVQKbHY4qsSSh4thQq8D2FcCVwSg3xVT4Emo2xV3L4ST1GKHIK1xVsbYq2oB64pWmM1A7Yqu&#10;YFAVU4VXRRF4/UPjgVcDVTiqk5Db4qqwbrQ4FVl9sVXUHyxVawHbFWuI74VdUUNcUKR+OvtiqxE8&#10;cVbKUavfCq0sQaEYq1zG4GKVvE9jiq9EPRh1xV3DFWmiLCq4obh4/Zf54FVxvs30HFWpAG2PbFVE&#10;gYq3xKbg4q18Ww8R1xVR5GvxYVVEpWh6YFVgaVUmoxVfHsQRsa4VZNoHmHi3o3B27HFFMku9Vgt4&#10;hLyBB6b5OO60wvVtee8aiH4cyAKZWkTuQQBX3yszQd3JQdcrJVUDAimBVoXl02wK5qr3wKuVg3uc&#10;VaK98CtqB/t4qo+w6YoWvviraLvtildtyodx44quZT1rthS0F5inhirTVP0YoUzXoOuFDRqMVV43&#10;JHHxxSoyihphQ3QAVwK4N4Yq1IgO564oW0xStkQnp+GFC615A8W64CqKBJOxwJcST17Yqt4V+zir&#10;XDl1NDiq00rQ/filtU8cVVKUG+FCjUYq0Xod++KrVINMUK8s3qGreGKqNBXFVxOwGKEVp1o10/po&#10;KknASwlJ6fommLZQqF603yADAJsq98tZUq4UuxV2FXYFdTCh1MCuwpdTFXYodTFXUwK1hS3irVMU&#10;N4FdhVo4odil3yxVqmKtHFXYq7FXYq6leuKtEUxVrY4rSDvroRrTJNgDGrqarb9zXCS2Ul8rVO3T&#10;MYlLaITuRkFViw47dBgVLL25pt1yQVBIhkNT0wsU603T/VIp0rgapFmNparCtBlgDWEUMtCu65NV&#10;rDbAhDtFvilcsY6YqpsvHcYpXI9evXCh/9chBZdx0zHb1kktDVh1wq6pJqBtkVduPtYq2FDbkYpX&#10;xuGPFegxVuVt698CVI13IFThQtWTbfJKqwBnHQ74FVmXiN9jiqpA9UKAUB6nFVk4HKimuBW+AYAP&#10;tgVe4gC0BJOKr4TEDXqPAYCqjKC5q9F9sUqfAAfDviqGknavH78KFwjaT5Yq2ISRxX8MVUhau7UJ&#10;oO+KqqUjBCdcVVFBKlh1xStLSCpY09hiq1ELGoFcUNiQpXl44pWyOHG3fFDcSd+X0YqriMAV64Eq&#10;TgN0NPHCq5nIXiMVb5iNKEVwKozTxx79/DCrSsNiN2PbFV0X7okyHc+GKttKzn4emKqPEr0O+Krx&#10;bsRzevHArqq4ogoBirRcbqOmFK1QFNRucUKhXu2KVEJ6j8FUUPfFCvMghQgGuKrI0WMcz1OKHGKN&#10;jVzTwxVarcqk9O2Kq0SU3PjiqjNHI560XFVWJVCj1N19sVdIyx04jYnvirn4A7UJxS6GOMSc2G/j&#10;iqrL+8P7vviqtEoTY7nAqjIBISW7YVWoeQIpTFQtfgBvSuKV0fwCvc4FUZEMz1OKFWRAgCDYDqcU&#10;qZaooOuKFQEhadWOKuRXjBp16YpUdxRRihUjPwkk7Yqt9IOK02xVDyOsUnCnywqqyAUBPU4FWejz&#10;2G5xVUWBtwdjiqhIqBaHZsKrWlpRRiq+U0BAOKVhLkUiFcUNfVyoq1SScVRixV2Tp3wJXEBTvihD&#10;TK8xA3IGKoQXAjJVRWu2FVVIF4cpPuxVUiYFQBsOwxV0yBY6k0xVpI2pVjtiq4hVYDFVVlLb02wK&#10;ou4B9NeuFVSFANz1wKq86UP4YqpMlTU9zircsAi+Inc9BiqkzgCp3xVZud2PXpTCqpGgAJ/Xiqm7&#10;MxoRSmKthRJuTiq2JlUmlCTiqo0ZCkmmKqUhQIOI3PU4oUuvQE++KVyEoadsKqqIWYuKU8DgVeqo&#10;8ZJ61xSpRqCd9hiq9W7DFV2wblTfFDTA1DCmBVKRj0GKqkAWhqfixVa9ZBTFbckYFNqYqqgqOg6Y&#10;quFCDiqmwHfqcKtxxcFJxVyqSCXxSo0J2xVWghBIr1wKruvEVptgVagUnkR9+KFGS4AU7DCqHlui&#10;wCnviqxWYmmKoqDp8WLJqo6Yq0XVNhuTiq6jMgAxQtcs4AI6bYq0a1NOmFVPizbDfFVQpxPHArYU&#10;L0xVbMijp1IrirTKOvfFUO6sdlFcKF6Rsq1YUGKt+nvgQ7hT54ErD8WFXMobviq0AsaUxVWVeowp&#10;aVB1J64q5h2wMXEk4ErTWuKqkYjAJbrXFK5k2rTFWnHc4qsIBxS0FptihUBK9uvfFVJw1On04UKQ&#10;J32qcVXqtFqe5piq8sK8cCuJ4nfFWgaipwqs+eKr0RiajfFk50qeXeuKFwr1Xrilew49fpwKuFOo&#10;xVxcDp0xVZ6ZO53xV1MVXAUFTgVzrtXFWzGG3I3xVTRedWp0xVxQE1Ipiq7iFHTbFWkcjphVYU3J&#10;HjXChv8AZoRtgS4bVbFXEAdOmFK3hTfFXFDXY0xVssBsMVXLutMCFojLEthQ4HtgVdxpviltDStM&#10;UOoR9OKXEEin3Yoaoe+KWgd6+OFDiSD7YFWEitcKt0NOQ3GKqiOaeGBLm8cCryxZaLtiriQfh8MK&#10;qa0AqeuKu9MEcqnrirbBWrQ/filwR6e2KF3UUxS4LUVGKr1iX6cUNO/LYYqpuprQ4q0vtiha4J3G&#10;KqnCnUdcUrXUN88UNBTQrTrilew9sUtcK/ZxVtKA0xVtyO3TAqgSCagVOFDRLKNsaVssdgOuFXBd&#10;q71xSuDUFDvgQ0UqORwparWoxQtNAQB1OKVRXK1FK++BW+e+/Y4FXmSooOmKtcQRU4qt4nrTbFW6&#10;inhiqzYnY4VXxxfEW8cVX0FBT6cCVpA7YVajXiKYqub4t8CHLEBu3XFXBRJ8NMVWcSGI7YquSTm3&#10;AihHfFVRIq9cVbaPj0xVaXpuRtiq2vLFUQtAtW64q0wpsMVUXcuTirfDlSn04qukXhSm+KrGqnTF&#10;VKrE1OKqo2FOuKWwAoJOKrDLVem+KGge+KrgKjfcYq2FAYeGKVrxitBX3xVegrU9KYquDMB8JwKs&#10;KsxJXriqoiMooftHFWqcak9a4Vc60aoO5wIboTsV6YrSoDvSlBTFLRam+Ku5FlI6E4qvU0H4Yq2x&#10;UHY/fiqm70bj44q3xA2PTFVpNOlMVaLVHxYq7ZhX78VaNSCad8VcTUigG2Kqw3AH34q2GFaYqscV&#10;+E74qtQHucVXsR0PQ4qoPtsd/DFDVO5GFLYHfAqzmep64qvqQB4YqvAIG+Krl607Yq6VgG23GKqX&#10;GlWJwod6wCV74q5idiOuKuUcSe+KtpQbj78VVGlqSAOuKod4eG/jiq5JOIoTtirTsDsOmKrD8Pff&#10;FW0J2Q9cVXsoA+LFV0UYrt0wKrFqfKmKXRuamvfFWhIKmuKtmlK4qosgryxQ2IiSDiq+YBQFH04q&#10;h2X1DTphVsI0fU4qsj5VZm7dMVXB+VAevfFVQycTviq1iW6YqpuApqdsVb2YcsVaGx+eKrlUsN+m&#10;KqiKAcVdJxxVTKkmuKtp8Iqe5xVci/FTFVsgIchemKqihqGlKYErCQKgDfFWreMQ/bPXxxVsngeN&#10;dj0xVVNCK+GKredPY4qvVx88UL/ULtQ9FGKqZB5EkUxSuVqjfFCoFoK9sVbVq7VrgSvdxxJwqo9O&#10;vTChdQDfFVJyCDXf2xVtTUAYq0agig64qtP2gCd8VV5WRtj0GKVvJW6nFW2ZSADihQNU6bYq41Xr&#10;1OKreNanFCoKqgJ32xVY3F12+7Clr0UC7Nv4YqspRt8VVKmnw9cULjVlocVUq064qrcFB5tSh6Yp&#10;Ux8L1+jAq7iGb/JxVcyIDSm3tiq514jFWkApUbYq47Ak71xWlrEkVGK06IlthileWdiK4ocTTrir&#10;mYtuMVaNB0xVevxfD2riqqop8GBVPhQU8MKGuYeoI6DFW4m4qVCjfvirkj5H5DFWnDfsmmKuZqip&#10;O/tiq1zQck3xVYjht3GKrpGPL90KYpcENayVrirmjDfEla4q2sZUV98VbVPiJr1xVoluXxdMVWyI&#10;GOKt8a9CNvDFXFQxqOoxVctRv1OKV7EnY7nFWkA64quVamhwIUpIAjVXfCrcVHbi2KFRaKKU74q6&#10;tH4nrircig7Yq3Eg6fdileg4H48Cr2lBO2KrAanFXOpXp0xVr54qsqXWi7HxxVVQDhv17nCqk4Zt&#10;jWg8cULww3r1OKrAd64q0ZObdNxilx74Fpdzptiro3VTWlcVVLg8gDSmKFJWB2pv88Ktb0IbbCrU&#10;iK2/34qpNFR9umKomJUAII3OBKnLGBuOuKqdfHFVykVocVV0kABB+jArjJtUbfPFWoqMd964qqvF&#10;xOKVr8VAVRXFCxaL164oW79T0OKtmldumKrWZWO2KtD+XCq9QOnfFLahWALde+KrWPGpXp44oWwK&#10;zMeXfFV0i8d61GKuMm3E9DirRiLD4cVU+fGvLCqz1O5xVviDSpofbFVVACCDgVtlOwHXFLpeKLU4&#10;oUx7dMKukBUjoRTfFWo3DHcbYqukARvhGx6Yq1XscVdtiq56g7b4qs9Mihrviq9E9Uk16YpXuCvX&#10;pgVyip2xQ223XFVOpY0GFVf9niOowKpOABU4oQymhJ7HCrkG9MVVfTKb98Kqbkk74FW1PU74Urwv&#10;JCV64q4Dmvwmh74FbRuA4kbjFVRU5GtMVVmCjp9OBVvBSNjviq8JUV7+GFCiwNa9sVbYinjiqz7W&#10;/Y4q2OmKqygEe+BWiRiqiSDvhVaDzBGFVjgLXj3xVoqPCuKqRDDamKrgSOuKr4iCxr0xVFRRBwdq&#10;YFUSR0PXCqkeYPiDiqn6fI7dcVVAakD78VXV3qcVXUDU7YqspxqDirSqKbHFVjbV3GKGlJFK4qqi&#10;TjscVadgWqMKWwXjX4fs+GBVeNQ61pSvXAqjLGCK4VVIf8rviq8gpvgVa8m++FW1ZW2Hjiq7bt1w&#10;KsJ6164UOVBirS0Q8T88VbYbcsKod9ziltUqKkb4q7iV3xVsMScVVa1wK0ycdxiqkwJFa4obqWWh&#10;3piqwg98VVKcV3HXFW6A1PXFWjUEV6YpWyR+p9nFCmkZO9K4q3upNcVXxse+KqyYq3JI7fAWNPDJ&#10;Aqh2YD2wkoaCc+uKuNU+jAlfGwkxVsNRqHpirakd++BWiF698VbMgHXBSrXZSBSuGlUUQV3O+KFQ&#10;oCNyK4Fa9MqMKXNGoAK9cVVUf4ePfFVpWh8MVWlRviro4w1anFWigHTthQtfYfD1xVr7S8j1ritq&#10;ZUmtMKtJUbYoXiQj7WBXfaFcVWuxXcYqrqRw5UxS2pBOBV7hajFVjDixpirTLQchilbtIRUfPFV9&#10;N6DrhQ2rE15fLFVrQFdsVaVGptvihSZOJNdiMVduRXFVwYlt/DFCvEnNqDrWmKCXoXljQ1tI/UkH&#10;xtvlfNpZMqbUywBkrAAZJLeKXYVbOKtYq7ArsVdirsKuxV1cCuxV2FWjirsVbFMCHYq0TirsKtEY&#10;q4Yq7FXE4q1irWKuxV2KqNzMIkJwhkAxq+u/UJrhJpuASqSTmT7ZSZJWqnLbK0IgrQV2yLIIG6mK&#10;VodsKSljsZGOSYo6ytmenEbscBapFmmm2IgXpvk4xaiUypTLgEOySt8qYVWknriq0iuKupiqnItc&#10;VQm6k064q//QIpWWmxH0Zjt6wKztyY1wqvrVS1QKdsiqxAzVc9MVaKP1GKW0AQUH2sVVImCtyYVp&#10;gSsllDGg2woWBBxrTocKo2K4BUcV7YCqx5lIo4rhVdHzYfCAK4FQjyNGxB+1iq794/xEUGKr4yCM&#10;Cq8L0HJRUDFKi7GVjXFXH4fbAqmpU79ffCrUktNhihdGeO4xS1MW+jFVNV/mO+FCJX4RQYErGpWu&#10;FVlT1XAhcIhIaVAGKVxiRVFBgVzLwoSNsVUo5WlY12WuFCpJxQ0A3xSsJamKrFuqnZSTihVSZV6o&#10;CTilWPHgSVArgVDPVRvhVTTmy0TFUQYfSUA7k98UqM1w1aHemKFL1GI2FMVRdvZfDzk2rjaVEMFN&#10;F33xQ5VDn4sVVGCwiteuKUOFq3J9hihUl4A06jtiq2YCQcVHfriq4W8UYBbc/PFDo3a4f93sB1xV&#10;qc0fiDXbFV/ql1406eGKqADMaEYqiDCkSczilD+vyaiDbucKqyyFvhO2BW5ZmjWq4q4SAEEbk4oW&#10;XF+6JwAqSe2NJUbeVWqXFT74qieVF2HXAqyLkwq21MUtO9ffFV0avIagYoRDp6dATv7YErfV4rQ1&#10;LYVU6H+874oUwpoKjau+KoieQUBHYYpUgUJ5ydsULfglZmboOmKqkElTSmw74q56g74qomNTKO4P&#10;XFWpvSV6LTc0xS0sILE9QMKtM7p02XFXRoXHNq7dsUK3qvx+AcanArTBz9o7YqovOU+WGlUYqO/I&#10;/Z74qtYeqSFPfFVVF4ruRttiqqYhKvxUoMCtgxBgCCa4qqSAA07YqpySlQD+GKqNuhJaQ/LCqqpV&#10;U5saAfjgVvlHI3L7IHjirZuIVPWpxVQl5ztzO2FXPsOIFffFK6OIjd+nXAqvIdx4EYqhyBIxp2wq&#10;2Ya/Z6d8VaWJQdlrihcyggq3TFVCRKAKOgxVuFWclU7DFVojYNvTFUSqFlKjbFVgjIHHtilrhxBJ&#10;6YquiCEEgHxxQtBLbkUpiq1jXriqnEhkJJIUE9Tiq91EQ+E1PjgVRDkEUwqrqWHUYFcEZqtTbFXV&#10;CjucKqxK7Ed/HFV0kiqKE9cCqIdnXwwpVUQIoJ3rgVcSA2+BWvVB2ocVc7EKaYoQ5hAPJumFW3SK&#10;vIn5YqprxTc/aJxSiI0FCPfFK0xUqQcVWRxAHniq9mY/Y2xQ2it0B274qvfcUGKqYi4qXJGxpiqw&#10;NyPJsVcu5NBirmPPriq6hkq9AAMVWKhjYt27YqsZiwqT08cUNQxs5LMdsVbjiFfA4q1PCR8QxVpF&#10;UihxVbIAooMVa3ArhVfHtscVbfFVOtfngVpk+/FVSOEgVO2BK5mIFTilaat3xVy0iFTuTihtTy3O&#10;KF/X4j0GKXf3o2GKqUa8K7YUNdAfE4qs5E7ttiq7jXc74q0ScaS7jUEdPfFC9PhFD0wJbUDp2xVz&#10;HgKDrilaPsljhVcCR0wK4uDtTfFXBiu3jirlNfniq6gXfArlblWm+KrgSDuaDFWq9ePfGlaG1a4V&#10;WMxI4+OKrqe9MVbAocVcwHWu2KuqBucVbUgnbFLR4ruRviq0DlvihYVAPzwquUmm/bFC4PtTAq1u&#10;tTTbFV6sCNsVW9e9MVcUNR4YquLDpSuKtqMVWOtN8VbQVUHFK4J44qt4AbIdvDFXBCp+eBWipruM&#10;UrlU9a0xQ2aHFWuNdzhVayHqDtihtR1OKW+tPDFXHrtiq4ddthirdT16YoWchUg9cUu5j6cVa4jf&#10;tihygd64pXB+xwK1Th8fXClfCwYEmoxVpjXYYqtPtihwNd8UuZe/jgVYFHUChwq1ItNz3xVctAPE&#10;+OKrRUGmKtqu+KtgL3O+KqZo3TtihbTfpgSu3Ub9MVa3NSu4GFCrFX9peuKV7sp2xpXcXRqHpgVz&#10;RjrWtcVQ5ALniKDCqqhqNsCXVJ+WFDdB364EuTfcDCrYAYU6YFcxIoo3xQvVvSNR1OKuYdz1xWm1&#10;qADTocVaUsD74qvINdzviqwb7HFVvEV3xVUBoQf14q3z5GhpviqwjscUqZ+E1B64VdXfjXFDianx&#10;pgVvjXFV8aChOKXVJ+1iqiVDnbcVxQtJ4dO+FVRSf2T88CtvuaHFLVa0AFD3xVEVQKKjr2xVo0BB&#10;xVaxO7dMVXr8ajlWoxVYac+JxVYw+LfamBCrzFPh3xSvXc1briruvXFVjjitRiq+OjHbtihpfjeh&#10;6V3xVf6TIxJ2HbFW9jscVUzxIIHTFWljLAk9PHFLghBoOmKrGarEDpiqpGabkCmKqlQBiqkT0piq&#10;+rU3GKrSg+ZxVazqDRhhQpq1TXw6Yq2SQu/Q4q0V5dMVcUNMVcte+KVStAAw6Yq2X4demKFgo++B&#10;Vnpgtv0OFVf0U7gHFWyNthviqwkLXlsDiqGeMndTtiqrHVR1xVsyeO+KVIkcakVpihYg9TfFVaoR&#10;aEA13xVYqktyOwxVsRkkknAquhC74quRTI1TsMUuVQTUmmKu9NEr3xVasgbbFVRFA69MUNSIx36D&#10;FVJkLnqa4qtoFO4+nCq5iNiegxStlVQ1U6HFVnAA8mxQvkUHpviqyCQipYDbFDbSNI1SOnfFLm3e&#10;g6Yq0wpiq+Mjpiq9WB274q0w4nfFVisKmo2xVaxB6dMVXh+K0HXFVoJBr44qqAkjY4Et7LQnFVK4&#10;+KjDvirbihAIqcVVagUp1xVpkqa/td8VbWIjp1xVtVKnviriGbfpihUFKYpWBPUNB0HXFWxVTTti&#10;rmJ/rihcVPcb4VWMhBJO/wAsVXqKjFWpV+KoO/fFV3BhuMVU3jBNepxVcnSjdcUuk32AAGKuLcQF&#10;PXFClIjPQVp7Yq2FK74quqBihaCeBBpSuFWliB+IYpWsoXc4q0JNzw3riqqy8QG8cVacUbbFVjUb&#10;rihUUI9B+0MUrJBxYDxwKuIpVcVXLHQdcVbkkJ+Gm+KVq1HTFXHcYqtI3HhWuKoiRFYh128cVUpO&#10;QIbsdsUL3oo264qpsdvfFDaigoe+KqsSqDvvirUkhqadfbAro5OnLfFV0lAfbCqk4MZ3H3YquWQU&#10;qvyxVyLzIHvviqnJEUY+GKtrt0xSveMMh4n4jiql6UiL+s4q3HPIsniB44q5pwhqdjXFVxlriqqq&#10;hlqOuKqbrxG++KtUoem2KqkKqT8PU4FbdgfoxVpG3r0wq4RknkOmKuIqdtsVX7KNuuBVMkjdhthQ&#10;0YlJ5rsMVWsp6JiqoAK1J+LFVQkE1GKtM1dulMUqikON98CrGJGKtepTY/hiqoTUDwxVYdjiqzlQ&#10;1rt4YqqBup2wq3Xx74oWbb4pdTuMVWxyFfipiruR3Y9Tiq0nfFWuSjbviheSePXftgVqM1FTSuFV&#10;UIKVOKrBGTudgcVb6dKfTirvWNafqxS09D3xVTZVUBx1HbFVMSCRq0piqpGeY5A7jFVRkD7tUHAr&#10;lqpp2xVWFQKnFVFio+ICpxQsdydwOuFVRWUih64FbQVr4Yq3QAEnrhVRIZt8VXKV79cVVGjHGqmp&#10;8MUqYooOKF0UvMljsemBVEKeR71wqvLelUHFVNDwIeuxxVTkqxJ7dsKrYnqePfFCIKFQTtileGIo&#10;xGBVpJrXxwqsLE7EVPviqyQkbgUOKqiUQ/FiqxiAx8MVXAV71xVawO9B92KuSUdx0xVUiIkr28MV&#10;ValPhNDgVrkENVHzxS07eoeuFVodUahxQseYOQFFDXFW4zxffp44qrOVD+AwKpu/LY4UKbgdD0xV&#10;UkgUU9M/ThVTLnFVoPxVO+KrgQ1ScVWiTitR49MVbNKch0wK2zEUI398Ur2eh3H0jFWxJTrirYIY&#10;++Kr6ctj1wK0QBihyBR1xVorQVG/jirk6VHXFV67/PFUPLI1aDbvhVaDUjFV1KDlhVcnE/aFK4qo&#10;k70XFWmbx64quYKR4HFVkRVQWYYqrLISvIdcVUWqTWuKr0k7NviqwULbbDFVxQKdt/fFVpapxVxm&#10;rRTiq9jQcT1xQsG4JGFLT0YbjcYFa+1QfThVpvhNe9dsVVeFF5HrirXU4FRULclI8MSlZKf2e2KF&#10;itxND0xVVLAimBXU2+eKrWRQRTCq8DvgVp1H34qtYscKtcATyPXFWt8KFvGo98UtrUPU4qumAH04&#10;FWovVewxVdw32xVqjUpirZjC7+OKt0r92KqHHkfliqox223xVTU9RhQuUkijYqupw36YFdStCv04&#10;qtZSNz9+K0tA7jFVYOAK7VwJWKlfi8ckhwVW3P44od6dNxhVo4pU0UBttgcVXsRiqxT2wK0R44qv&#10;O4FB88VWcuPyxQ1sTUDFVcJUfFTFVjjsMUqR22GKr0pSvfFV5HLfviriO5FMVUiPDrirakqNx1wo&#10;bPX2xVTB47DcHFCypXc4VVCOQ5jtgVTkJI4nCrcey074FXBKiuKtcCMKq68T1yKW3IHUYq5mr1xS&#10;uZNjiqw02I7YqtIpvhQvCHr1xVosdwd8VWE7UGKFJm7nCru4H34EKnEcduuKllnlLQDKfrEvQHYZ&#10;WTbRdvQI0CgAZMBkFYLk0t02pireFLsVdirqYEOphS4jFXYq7FXHArqYVd1GKuxVrFXGmBDsVaOK&#10;uGKtnCq0nFXdcVbpirWKtdcVcRhVrAq1iFqT0wsgEg1K95koO+SpsASWVwOp3ymZZqB32GVIVVjo&#10;K9sCQFOacIuNM0mnn5tQZJgSq2sPMivXvi1ksu0fTeA5MPliGkm0/RKCmXhCoffJqsxV3bChrFXU&#10;xVbSmKWjiqFm2NcUv//RjgWvXrlDeqSHgNqVxVYpLbHfAqpJJvxXBSVyKB9rr+GBVrhEJYHr1wq0&#10;CrUp3PfFVNov3tFNWGKqrF49qb5JW45xUbYFWySoW/yjira3DKaA4FXx2wkf1ZOuBVWSYMeC9MVQ&#10;zih36YVaWYovFK0xVEBeKgIK1wKpi0eRubbKMUtyMp+FFPzxQ0lsZWwJbdUjNGOwwqoqOda1pXbC&#10;qoqchXtiq9jVaeGBVM79emFW6V6dMCtBQtTXFVzudvCmKtJV923piqk7s247YqvtyxPNtqjfFC2a&#10;Tlsu4xVqBa/FWuKWyxjPwiuKrvVaZqSdMVVI25GhGwxS08hTaMCuBVFopnesrjj4DCqmSDihVROH&#10;xORXwwK3LdzTDiB8OKrIovSqxNa4q1VjtSnhiq54uLVbpTG1a4q27bgdMKtNKBso3xVWhRVHqMem&#10;KqfLmaUqPfFVSSZFHFFofEYqh0VWbk2KruXFjTpihe860p3xSpGJ3G5AXFV3ppEdjt3xVuNjSlK4&#10;quIBHXfwxVp0ZF6V8TihS64pVQoJ2xS3N8DAdqYqtBYCvY4FWq4VQOuKqiNUUXbFVYygCgFW8cCq&#10;UQc/G2EoXPL1CipwJUBITs33YUOcsN2FK9MVVaBgvavXFUJPyLGKPrXc4VRCIY1BbrgV1xKGWlKU&#10;74qouBKoNSAe4wq5bNW35ffirkJAKLtXFK+ceooX78CtEBBRTUeOKGwKmoOKrplLdTiqBnAao+14&#10;ZJVdEb0+Cjc9cVVREsfb4iN8Cr4bYSKw28a4ErBwX4R22xQphCjc8Kqpb1F5V3OBXBFr4tTFVBas&#10;zB9vlhVssgTjQknviqh6ZnIRdh3OKotbRIRyG4GBVjyK3wjFW44xQ12xVupI4gb98UtMrMaHYYVW&#10;n4dgMVbMvBOvXFWoZFpV8ULHapqv2QcValZa1rue2FWonaOSqjrtiqvKojalasRgVSBlr7YqukqG&#10;oTirpGD0A6DFVyAMdjsMVU2YBqDfFVkjfDviq2MMq1HQeOKuaNm3bYYq2I0UfDucVVEHPbrgVWk4&#10;rDud67DAqGVBTfxySqhDV6beOKqqqqj49/DAlTc8txtTCq9JiwoegwK0SXYHrXFVb4gtaYFUZJAq&#10;+5OFCi84cfLFViL8O5wq2yE0Cjr3xSioYWAq2BWpARtiqlxqOPbFVVE37dMVdHEANzviq3mFPj4Y&#10;VWOgUcmxVTRgWNRt4YFXB+JJpt4Yq0JKtUDbFFL2quwxVaaqKt1xS5EB3bocVX+oqgqu1cUKarx3&#10;GKr2PJKnvilSO2xxQplPUO9fbFDZjKUBxSt6mnXCrYVxuR9GKujWnscCqn2TU4pbrUUwKpyljT2x&#10;VbHu9PHbCqoSFPHemBWlIrttihs0rUYUr1k4rQfTjSrWNem2BVm+FWiKHpXCq8L3OwwKpNuaDphQ&#10;vUDtile1ZBTamBK2g6DAh3p074pcErU9hirQjJ+yd8VXBV5V74qsMgJPjXChzKFCk/dgSuqCN8Vc&#10;jcNugwK2Wqa164VajYruPHFW5BtXFDlIXciuKXcq1OKHKvqHkTiltlNaYqtPwjxOKrBv1wpa59t8&#10;UKidCcCuD70NMULeIrXFVxSlCNxiloilR9+LFwGxIxSuApTFLuRBPfFCyvicKqiEgeNcCr6dAu+2&#10;KXNEoAoaHvihpWIalNsUuIIYkYFcX3364pa3xVsgE7dMVWMKHfpiq4MBSmKtrQ70OFDhTvirUgFR&#10;TFC0MdwemKrg4pilvdwAegxQ2UxSoszdMUNio98aS3udh3xV3Fu4wKvEZG7dMKqbyAbDFWkf78KV&#10;QbHfArnPIimKtlcVUSCDirYUupB3rgVc5ANB4YVW8gvxHFWhJvthVyHn2OBC30zyqOuFW2odvfc5&#10;FK4qB8PXCruXAV3pjSqiyB+uKriQ3TbFXVr9rcnFWiOW+KtFFA7g+OKqa0HTArqA/RhVtWq1ANsV&#10;V1dTsRilaadR0wKuVlTbtihzNU1ptiq3nUVxVaJAdiNjilcT6fXFW+ZYAnFDjQ4q4sSKDFXU7nFK&#10;1jU1p0OKF5IH2sUqf2u/TFWuO9e+KuqTUHbFV5p0XFWpX6Yq5WJ2GKrioTpgQo/ZrQVrhVw+EbYq&#10;4sAab/PFLdB1rviq12I69MVVBIAPHFV5dqV/XiqpCtULHrXpiq5uJ+eKrSgO56YFWiICpriqry2F&#10;O/XCq0tQUBqTiruQ6HrgQpHrTFaXLsTXbvirpLk8K1qcVbEqvilcWHTrTFXCUU6UxVaz1HtirUcQ&#10;pyr88VXKu/XFVQrxBJNfliqHkA7VxVfy+EU7YodUjFWio7nCqwrHXvirufIcRWg8cVXp7jbFLT07&#10;dMVUSN69sUKyMT8JH04qtkAOKrK0FPDFV67rv1rXFV44qNup64quNx6Y28cVUHZmqcVUwAOmKqi1&#10;G/fFXbghqCuKV0hA6bYoUgBiq1ththQvgRmUuemApXJIy7HpgQucBADXrilcXkIAH4YquUMoqw+/&#10;FLlBYHlTfFUOzfEQNxiqojb0PTFCsJGk6044qvqFGw3wKhmYuCD3wq5GCn4sKrm49VxS1xB3JxV0&#10;kqruu2KqW4NQOvXFC5jtviq6JlCk9+2KrGIbFVpYeGKurU0HXFV3qFgKj54qtVgNjirgnhtirSmg&#10;oeuKuaXh0BOFVwZqclwJXc/HrgVeIqLviq3l9+KtJJxbj3OKFVnNKUBOKWzXpirnYEBV69ziq5IB&#10;Tliq+nhgV0Z4Aj3wq2wpiqzYmvYYoc8jA0p1wqqInicCuYknam2Ku4xkGvXFVm4HXpiq7kQtMKrB&#10;UnfFW5NhVjirSr8XMnp2xVazknlTFVpcUJOKtGZQRQV8cVWSMSlfpxYugkO9emFkuRStfDFV0cQY&#10;9RXFW/X4fCRU4q0UoOXQntjarfSrQV3OKqqR8E4jqcVa4OPtAVGBXLGRu2KuLAGqjririWfYmmKV&#10;32G23xVw364FaEVGB7Yq2D2NQMKqlaUC9sULPXHEk9QcUKIUndtq4qqhWIJBoMVXLUUXqcVU0qCe&#10;XXFUQtEQsOuBVJzy4k/sjfCqoPiFR3wKpzpWg+knCrooW/ZPXFV5gFfib4sCVkhC9K1wqpiQ8vfF&#10;Vzyuo7cTiqnFzckjoMVXSpUdK4q16ZUb9cVVFqpr2xVe5rSmKu4lRUjAq4RhaEbYqsZ6sVXoMKtM&#10;/KnjirhIQcVbdwm7bVxVy1bpihea8d8CtIagjCrYAQ0OKruI6tTfFXFN6DfFLccYIJI3xV32Nq9c&#10;CrQKAjFVlK7+GFVVpKpw6YKVaNh8W+Ku5Dtiq1mrWvbCrQc/RhVcyg7+HbFWl23xVY/winhgVTMh&#10;P2dziroVdtziqqwCbt9+KGt3Pw7jCq5SYzVh1xVUWb4gO2BWwgp6hNRXpiqnKDSp6HClpUqhJHTF&#10;XcQQppQ4qtmkVQAcVUIyB13GKq8BHLh098FKrMADQGpGKtgBjXArXMvsppiqi4YH3woXhfvxVsR0&#10;FexwK0WGwHWmKtLRuvXCraxMKspFMbVSdTWp69hhVEW7FAWcYCqnKVdiR0PbFW40HGi7YFU3kaLY&#10;b1wq4kPQnr3GKtutRQDCqmq0WpxVetOQYDcYqqSAN2JrgVRmk+Gg2OFWomcihFcVbNEqCN67Yq0A&#10;eVT0woVn/eLQfqwJUliA+1iq+pBpiq9Cd6YFUTFTcfdhVsxkAFNgcVbZ+ewB69cVbL027jFWgoPe&#10;hxVYVJ+jFWzEVoR3OKtSVDVHTFVVD6gqeuKtex64qpyAMKU6nrihsEbBThVc0bE1G2KqbKykgnbF&#10;W0X264pVvT9PdxgVSmjRxUGmKG4yUIHbFLmap9jiripOKtxnj8R3IxVXDBtyKYFbdRTFVpAG+Ku5&#10;L274oWRg1oemFW5B4bYFWLHU7muFVN1rIanpihwJPwk9MKWnVu9aHFXKyIfi+/FV8gAHNd64qsRT&#10;XlTfFVrIVYGmKqk5UkMop44qsEauPgO+KqwiPHgeuKqLW7DoK4qpuSnXFVyhnXkR0xVpwpp4jFV8&#10;hWlQK9sVa4UAK/ZxVZ0wquLADocCrWFSCcKqqnbfc1wK0xPU7HFW1Yr074qqCQ9sVXSxhgCcCugF&#10;DQ70wqurzbArTLxOKtgniRXFVq0IrX78Vd364VXOKnfAqmdqDCq4JTFV0kYIqcVUJG5UAB28cVXA&#10;VFTiraHwxVUDUGBVkgLChGFWwQtffFVNkHWuKrQ56DbFXAVO+5xQ5vhPE9sVVC4I3xVpK4qv3kHF&#10;h0xSoPEaV7YoXRn4d8UrkPI+2FW5BTYDrgQph6bYVU2kr074q4AEb9cVWy7YqtqVNKHCrbEv2wKu&#10;VnTtthVbOjMAV3r1wIaDN0xVWDdOQ3xS5jXFVJhxOKtxEkk+GKqouPFRXFXO3c7Yq0Vrirkfh9rp&#10;hQsLUY03xVosPpxQpepwJJ6YVXpIgBUdzgVt1B3GKWhQYoczffirZqQPxxS5WGKqrMDgV21aHfFV&#10;7uCtMUtKlcVc4qPlhQ6OioTiqmzGtTiqmQTihtFAO/XFVzKOw3xQm+g6M1/ICf7sGpyBLCRem2Vm&#10;lugRBQDAAwpGKuWhmvwq7CreKtYFb6YVW4Fbwodil2Ku+eBXHCrsVdirWKuxVwxVxxV2KGsCt1xV&#10;qmFXDbFWq4q0dsVdhVrFWug3xVKdUvOKlVOSAbYhj003XIylTYg2fm2+Y5QrIO5yKFks4Ue+NM0r&#10;u5uZpXJIJUoIi5xaiWTaLphJEj9sFWwJZVEgUUy4Bgq5YrsKtV74oaOFK0Yoc2FVtfHFWicCULct&#10;xO+FL//SjobseuUN1rTb8CWJJr92KujZUBr1xS61jLVduldsVCtK/hkUofrsi8jihcEYUr1xVVi5&#10;VqdqYpbMvJqDp740q24YA+GEKsihLjl44UIuO3jiHJt2yCV7AyiqVGKqLRlDvilptxv44VVIl4jc&#10;b4EKqxM37QGKVMtyFKmmKqDSKn2d8KHG8EfbrjStwD13+Ppilfc3CH4IloehwK4HioXx64qtbpvi&#10;q1pIwtF+JsVdVk+0KVxVdK4hTkRUntjSrA/Tl+1iqu1UHEYFQwiYtWu2FC96cTXpilDBgAQvXFCI&#10;j5KgPSuKVyAfaOKhRBdxUUxVcR6SGpqTiqmmwAqcVXl4wKHc4paCKgJbvihZJIjbjc4Fd6gRd9jh&#10;VSku+QAH04qrW7ep8ZrQHauBURNMJPfFCFl+HcdThVYs3FhtU4qqvOeJJFF8MVUlvKiiCmGlXJC7&#10;Ulfp4YFRAQKnqPvXpiqHq7g+nQnFXGBlIaTriq6n85+QxSoyVJC9sKFcuq7d8Cro0EhoOo3xTSlP&#10;MVHFasxwoaiQH7RocCopWSNSR1xZKDcpPjbpihpI5JfhQ0wpV3VUordQOuRVR5gnbCqsoZwT4YEO&#10;Rq9MVXVX7RGBXBQTyC9N64UqNxIXevfw8MUL3QlamuKujj2NBTvU4qtuX2C+G9cVQt01UEajfvhQ&#10;rwIsa/H0AwJVEZZVqNhiqDlYhgR0phVVhZpOvQdsUq0koVOIXAqjbkKTzxQqMQaUFa4VXbRkEgfL&#10;FV0jl91FPYYpaiSpLSVxQ3BJsVAoPHEpQ/Oh2GKthxWjAg9sVXBSfsimBDjUgqOvjiqnHFwFWNfl&#10;hVbIKriqohCIO1euKqUkssg4RrUeOKqtpbmD969CaUGAqtQFd23qdsVakBQbftYpWoxCVY1I8cKq&#10;0QU0cdfHAqmYgjFn69cKrjFzbnIQo7YoUpWAUIO3fFV0KAVLDriq9aKaDv3xVY+7lgNh4YqvQCnJ&#10;gRXscCrCFJqMKr24xmh3piqmzqq7dScVWRgdabHviqoYSy1bbfFVrLwXgepxVuh/aGKrX3xVUtwq&#10;bnpgVRb96SewwqrQxooBbFVaVGDBj0YYFWSpQA064q18KjcVwq0tNhSlO2BLYcxtUDFV5l59dycC&#10;oKcch8XjhQoxUZyACAMKphFGqpUjftgS6Is5NcVauZSihUHXrilbyLDFDYHpgcu++KtFhuw74qpg&#10;mu2Kq7LGsYP7RxVpfiA5dcVUFpzIA2B64qqxsrKeQqBihTt05N8P0VxVXbj40xShpgGHw74qrMvM&#10;A+AxVYqBR8XXFVpoBsKk4q2pHEBjQ4qokitThQtoxaiN033xWlRSf92GuBK8H4vDFVNnblQgUxQ2&#10;ycjXtirZFNzilap5b0piq6nL4T1wKsKEEkDFVqg78ia9sKtiM9+uKr+NOnTFDo3oSSMUu5VNThVq&#10;nbAheqnFK1lNKYoUiDHuwJ+WKV6Dlv0xVeoIqpxSu4ineuBXcR1bFXcuHTFWpJNgaUxVYynvihYe&#10;mw38cKtxxuxqxrTAq5oiXrSlcUtsoBGNLTUi8QKdcVWoN98Krx8VcCuRdySa4oacUOFVtN/bAq71&#10;a/PFK00JFcUN8gRsMUrR4YVdw7+OBV60rSgOKFyq1KgUxVcTUUxVYRyxQtA64qvjAOx7YpbIPQYq&#10;t4/HirbR1xVbTgar0xVsPy2IxSqinhirZoQSNjgVaqVND1xStO1cVW8i/wAKDFV0iHv1xVwQAjFV&#10;b4QadcULSoG+FWmao98VWcRirfEYqqbL8R6YqtJqoI3OKrFQsD2xVaE7HFVTgvHfrXArVBvWuKrH&#10;aq/CcVbVF/b3wqskSmyCmKXIKdeuFXCTj9OKqlOS8h1yKu4AnfFWj8O2KreArSuFWjQmhxYqW25I&#10;qa4VXox6tgVVoCta4qpJ+GKVT4R1xS5yrncUxQsZwKAdThSvcig9sCFoYtv+vFKqRTr3xV2/QnY4&#10;oWPF3TAlTI4gDvhVUWhUVO+BK4AUxVsCi9cVbjKONzuMVcWJ27YoWcT1B3xSvDK9FIoPHFV0gViA&#10;MVWlCp36YquZRTbFVlNsVVCu4FKrTFVjfEdsVaYg96HFVMLy264oX8Snw4pcEPU4quaMkg9BirRi&#10;479sVar4bYFWOGIqDihoEjbCrq198KrofidV6YFbfdiaVxVowMdxilb6ZrUYqqMa7nFVW2JcUOKt&#10;1JNFxVdy5fCeuKtLF2OKr2PYUxVYAqtWlDiq1/xxQsdTyp7Yq7vQjFVnpkt02xSqBeFSRt2xVocF&#10;rSnI4qqMgpt1wK0qhTU74qqqoAqO+KrSwWrYq4nbfFVERknetDirtg1O2KFzb4VaJBxVaq13xVtF&#10;5SDt3xVW4hTU4qsZasQcVcyoe2KtoUaoHTFVNgMVWlG6DFV7/CKD6cVUiwQVJxVxO2+KrSSDUYq2&#10;SPpxVVifgwJNR3xS1M1T8PTFWvVG1aHFDSrWuKVvHuemKGwOP2jQHwwKqqFoSN6YqrKoVADuQeuK&#10;rRJvQdO+KuZ67dffFLgQNziqiwoajviqynfFC4SldgOuKqvLkN8VUi3iafLCq3gWO2KrlVhWu+KW&#10;6MDuDQ4qvAUbUocVcrUNSMVUpSSdsULB8I364q77RGKF0kNWqOlMUrSKV98VaVSAADXFCog70xS3&#10;xpuemKrQla4q0qntiqopHfFLmUP2rTfArmowB8MVVIyCKCgOKuVUfr1GKrBEeRB6YVaWKtWr0xVU&#10;A+zTc13wKqD49m+yMVX8ggIXpiqz1ANziheG5mpxVopiqoo4n3piriSMCqYPM4VVK82piqmTQmuF&#10;VMyBvbFVoloSMVbEhIKuPlirRlPSmKrS61FKkd8VbcClQO+KuRl7ipxQudFNSN8VU3ZVWlKYpXvI&#10;QgUdKYqsV/iqPDFXNyLDp88VVISq15HfFVRFBBZjXFWwB3FTiq31PHtirpHLbA4quqrUUUPjilaQ&#10;B0xVafgG/fFDdaDfFLnb1DQHYYFcSaUGFDlZhiq0ipYHFCIjZaBmFcCrZ5FLVXp4YVW+oCaYq5P5&#10;utMVbkblTFWpKOK9q4qqLIqrSlTgVYxDHbbCrkWgqx3xVoLUlvDFLQ+PfFWlChqnriqyShIA7HFV&#10;Y/FuOmKtBqfCTTFVMntWpwK2VNKYVVOhocVWTRvC1T37Yqv5chU4quijFCcVaWPkaHauKtE8Cdq0&#10;xVuVA/2ht4YqtEaipG2KFVGoN8CrvTQitaeOKVi8VPw/jhVtAOW+KrSwP2T0xVVc8VB7d8CrKj7X&#10;XCrZYAVIwKpmo37d8KrKmoI3xVcdxv37Yq0rEChxVxZvvxpWlbudzhVeHB6Yqsdj+xira8qcjvXA&#10;qwxHlSlKnFVagjHE4FUJ3K0HY4QhEKtE5d+uFVikSCtcVWIvE0JqcVVByjFVPXAq9F5nkxrTtilU&#10;eUAEHoRiqgu4ocKuaHejb4qpLEo+HoDiq6gPw+GKqtVQg4FaaU0pXY4FXqK7np44qoOxLe2FDYYd&#10;9sVcz0oOoOKqpUMu3XFVJoyu4OKrFZloT264qvFPUEnhiq6W55HxPtiqxCDv3xVeE/l6nFVORTGx&#10;V9zhVRLcWqOuKqySFhU9cVbZ9qNiq0sO2KqyzUO3XFVgjMjBnFd+2KqpVQCFJBwKpFe56jCq3iGF&#10;TihUUkdMUqSnc4qqMtTyxVURTStK4FcUo2+1cVaKcW9I4qs+wSuFWnQEV74qpqvc4qqKhI6VxVeg&#10;BHFtsCqTkLUYVWwuoqCTtiq+X7YYdKYqtRmAr74obYEsGwqqKnY9++BVj/EKDrXCrlHEgjtiq4uS&#10;KHemBVH09qnvilVCDjU4qp7qKjFW45qHemKri1emKr0DsORpSuKtlyhwKueg671xVZxoTTocKFtC&#10;D44q2V5YqthADc/wxQ1IpLV8cKuLUO3XFK925nc4FUZEBFQNxhVpCtN67+GKq0TA9qYqqsoYYFUj&#10;GCKNhVQUgNQDfxxVEgAb98CuRuJ+eKqV3Gahk3Bwqpjmo3WuKrRCCanFVp7riqIiFYiB22xVTS3J&#10;3OKrlQMpp1xV0iFtlHTFVRGEm1Ke+KrZ04kVxVqgpUYq5WNd8VVSrH6cCtLVW64VXHY7YFXMSRWp&#10;OKrHFB9FcUrQdqnFDUQZuoxVVKkrU9cVQzORse2FVaKWm56Yq4spO24xVSYHliq4N1JxVuRGFCm9&#10;cVcsldjiq7l44qp1PKvbwxVuRABUYqsVajfCrq1OKG2QHfAra0YUxVtFpvTFV61HXrilpiaeOKqX&#10;Hao6YqvjBUYquGKrJ1oK4UKSCla4qqKOQqB0xVRkRi1f14ULkBO53rtgSu9Pjv4YoWu1WrhS16gG&#10;2KF6cG69cVU3ehFPliq6nTAlsjf54q2qAbdsVdwAHTFWhVlIxVsMK09sVU5ZBSgwoUgeO5wob2Ir&#10;XfAqxwzDffCq0EJQnpiqq1MCuBod+mKtsQx22xVURj0xSplOHU1rgVERryX5YlW0XjscVXbHrirS&#10;nthVoNvUDFVJ/hY06YoWqKn54quAC4pbC1PIYoRthaSXUgSMVJNMiSxJel6NpcVnCFC/FTc5EBrT&#10;ZVyYSqUyaXYodTCl2KHDAl2FWsUNjFLWBW8Vawq7FXYq7FXYq1gVvCrjirsVd0wK0MKGsUuOKu+W&#10;FC0jFXEYq7piqCvroRLTC2gMZvZy7HwOJLYl7yVO3TKJFCoq13I3yCulft7YEJdfXC/ZWvvkgm0E&#10;ilz74tZKdaXp7SMNqiuBrJZra2wRaDamWAMESF2y0Jd7ZJWumFWsVapihrYYq0dsKtHfAq07jClB&#10;XDczQYq//9OMKjb8jlDcvdW2VTUe+KrPS4mnfFVVh6ZpilzKGbn2HbFW+bMOMY4jxwUlW9PjuTU4&#10;q4jliqgR3GFDaw8zzk7DFaVYZQ28fQYCl0jNJVV3HjkVVV5xrwrscVU2k4mnfFV5CgfHilc78aU7&#10;4obetOJxVC3EpjoiDc/ThVRWNkFXPxHFV9vbDeRyC3YYqFcvxFTsMCqEdZH5dsKr25kjcAYErDC0&#10;poK4oVbaOGIfE25NMUtSycn+EVp3xVTfmaFh9OKHMpajHriqsp4n6MUqCqeRNcUNS1PU4VU4BR+R&#10;FcCqzy77CntilSfnK1KUTxxVXRABxBxS1KFWgbrihoulQ0n2fbFUO9wCSYxt74VUJZ2dvTI3p0xV&#10;eltK1K7A4qv+rSM3xHb78VaFk3KuBCNMDScIkoBgS6aGOz2Ygn2OKoGWV5RUdBhQqRWpc1G1NycV&#10;RksayIFB69cUqE0ISip9JxQ2qivWuKqpLMvHamKqKzKr8QKn2xS5jK+wFcUNrCx+J8U0skgLFaeO&#10;KqyICxFNhihRlRw/wGgPU4pRKWg48zviqnJRDQDfFVCZHJou4rviqqbdSDyJPyxVQhZot67Dxwqq&#10;Rs1w+4671wKrcFjNAOmBK0zUHFe+KF8IoxB8K4lKHSV5GK/sg40hFLyIp2xStZhE3x4oWSXatsnU&#10;4qqzmQgAdO5xSoCEOak74UNyQVNdicCFotORq528MUtvSNaLiqhWrUIwqqj4GPAEjvgS3OOQ+HY9&#10;8VK2WFWC8D1G+KF0icI1dfliqyByYyz7k4VcGonMmn68VRTMojBBqCK4pUlDuKJQKeuBDSwVoARi&#10;rbjYUG698UtNRTueuKHRRM1d6DFVssIh/arXFVGR1Boe22FW/RNDQbnFUaoZYwp2HU5FKi7cyOPQ&#10;YociB2q52wqskRanjviqHWEVPLxwpRDOAN+nhgVzN8Pqtua9MKGgiy/HI257Yq5fTUkNue3tiqxS&#10;zH4jRcVQ5PI0BxVXib0SK1xV01XU13riqnxPEL0xVqX921K7YqqCMEDkd8VbWj/D4YqpljI2/QYq&#10;qKwPapGKuLVVmPXFVgHq/Z6d8VVGUH5DbFVnMJ8Kj3riq7iWWtaHFV4LftGuKtei1eu2KtArHXlU&#10;ntiq1XLgE9cCrmoBQ9e2KtK/Cp8cUtG25fFiqmqUr41xVXWp+E4qrRw0WtaYpUp05kEdRirdeKAU&#10;GBVOQ8jXwwq4brTwxQsEZfriq8BqfDuB44qte4ZjSm+KtpCV+J8VXKaih2GKtE8fi74q0sfMFnxV&#10;b0O1KDFVQF5NmH3Yq23FUNd2OBVMluAKYqpgb+Jwq2EH2qb4q2EHUbYquaEbE4qosnNuJrirni9O&#10;g5Vr7YquaF1G569sVUip5b9sVVRQsSMVVJXVz8C023xVSMgBp3xVyrUdMVXSdK98VcAab4q05qaH&#10;FVrR1WpO+KG40CmoxZLiw7dcVaDeBwKtEhbbbDSuFBtiqoNjXFXbgEkfLAq9OINXwqpMA3XYVwKq&#10;OgZPhOKqa0JFeoGGlaCjqemKqwoBxHXArasTQdz1rirggG/U1xSozIS1Riq1I2dip2pihoIQNz1O&#10;KHD4TQ9sKWju1cULiBila8Vfh74q4opp3pihs+A2xVYU35YqqE1Xbr4YEtCoFTiq9gGAr2xVaK1q&#10;MUNsp6nFVhIBoMKro+lO/jgSuU0qRiq1RyO+KF4bf2xS0ykn2xQ4x/firuXE0OKWvU8MCr0cE0PX&#10;xxS7qaDfFW1Yrtiq7lv8u+KqB2bfc1wqq8v2sCtirYULXAU1G5xVYKk1pileY6irGlDiq5l5dBiq&#10;0rQUxVaRxBAxQ5qjArYHLpirTBabmmKrVAptilbxYGuFVwUnc4qucAbgYqpyfFvhVdCcCG5DQ4Eq&#10;bPtU7Yq0m5qTWuKG2U13oBhVyRBdu53rhQ51r0xVyISOPQDFVQIE6HbIpaIBNafPCqx6H2OKrWPf&#10;CriWAqFJOKqgem7DFK77QBwIbZQUrXvilbVu2BVixmtTXFVWgp0+jFXOCB8PXClbQUq32sUNrHWp&#10;HXFVx36bYqsox6YqqqpNDQ7YFcAOh7Yq2GA3YYpaDVrtgVyjtTbCrTE1IGKro0FN+2BLXplz0woV&#10;9oVB7+GKobkHJZsVXciOhxQuPxKCxrXFKm/X3OKu4lgfAYq0or16YobJBBoRt2xVa/FVAGxOKreQ&#10;UbdcVXsCqgnvirabCp6Yq1xJ6YqsZ6MVpuMUqkROKqrDiu1Gr4YqsQAb98VVHl8MVcq8j8Rpiq2T&#10;ueuKqZPIV74obeXnT2xSu5c15DbFVrOAtOpHfFC2Ri+5xVdGVXqO2KV/rctgMCF4oaHrilcQAK1x&#10;VZtxrXbFVjEg1GKHBqCmFWx9kFvvxVr4e+598UNoqIK7cvfFWkYE8euKrl3qKDbFK13WMVY4qtEn&#10;MU7YqpuKigOKrDxG9CcNKuXfc4FV42oa+2KoeSbcmo64q2zA9q4q1zDDFC0VoSRTwxVpakVpvhSq&#10;cWC79SeuBXEgChGKrGWvTFUVGNqnFKxwpSg64q0wDKVYfPAhfHCEiAXocVXr0FDt74q5BU74qucC&#10;m2KqXIqQPHxxVe6CoLYq0eFaDFVskYqGrirTGgFBhVZTkPfFV4J2PTFK4hSCQdxiqxGfj8XTpirZ&#10;UMK4q2HofhGKtmlKjriqm0Rb4hihdxCgV+0cVXcWlPEkCm+KVIqKkd8ULQAOmKGzMVHGld8UrwoI&#10;rX6MVXhTSnjiqm6cd13xVYkJO+Kqzrw3FffFLnjoAR3xQtHc+HTFURx4mq9xilSVjU164quDD7Io&#10;K4q70zy27YqqvRV5d64qt5A/LFCwrQn+XFV0EqIaNgpVUOrbjphVoyE/ZwK0ZKDxbwxVviVHIfax&#10;V1QoqTv4YqpNJ9NcVbG/hhVp1HfbFVhIBoMVaWFh8TDFVyq1Pi6VxVT4lSQd8VXRpzNQaYq6Vipo&#10;PliruKv9rFVvWoGKqkaAj4sVacCvw4q4PxFAK1xVtqqhpiqrsIg/fviqwx8V5E1rviqwLyXmO2Kt&#10;K29QKE7YpV6U+Fuvc4quNuCKiu+KudKfRiqjy3FOmKqiSFQXXqOmKrSxIq3XFDmQg79cVVFUlKHt&#10;ihQuDUbYqptGaVoSvjiqooalemKr0QtuTitKrEBQm1a4ErHQMNuuFVobj17Yq16nt9OKt8wvYEnF&#10;WgAwJrQ16Yq3yH3Yq0B+1iqouKtM/Mb0riq0RimBWkQjqfuwqr8TSvXFXcG+04wK3RSwJ6DFWmCq&#10;OuKrdgte+FV6rtzPQ4q5l7DpgVTEZQmpwoduu5xVtWLrUHauKWytOuBW4QKknpirTJTcYq2shGzC&#10;o8MVc9CaDFXIST8WFVsv7oFgwNT0GKrY3DmijfFWgpBJPX3xVpgV3G5wqueBmTnttiqmKjfFVREU&#10;iqncnFXMytJ6Vd6dcVXrVRRvowKpchXbc4qqCLluNycKGhb8j8XY4qvZiKqCKHbFWglNsVXemCag&#10;YFace1MUrtwOmKqfE4UNRuAK4queQsaYqtZOZCg098Va4iI064qtaRe2BV6j1BwpXFLZJpx8MVU1&#10;qeg+eKthADvWo8cVXFAdz3xQ2JauPbFVSZxxpTFVFmXiB374VWUrupxVUghD/EOuKrQQDxp8sVWM&#10;/IVHUHFW6k/G/U4qoOgrUHfFCrGlQCcUrpKAkYq5OO6k7YqrRKDVhvgVctUPI4obdhw9TbFKhFMs&#10;gP3HCq2ND164oVlA6D54pVBSOmBVJql+X4YVVlk6VoKeGBVk0oJqOmKrN2cE9cKtgUqx33xS2nEb&#10;scCFF43BBJHHCqskgC0HXArpCSCV2OKqToCOQNT3wq1IOS1HjiratT7RxVrnvQYqvqPpxQ27im/b&#10;FVoSooO+FVhNPg64FbFabYq2q1G+KViH9muKtyH9kfTiqlxqaUxVU4BRU9cVWq9AeO9cVXxVYVY4&#10;qrH4hTArQc9MULlanXCq9YVdqcqVwKpNEEcqe3fFW1jB3J2xVYSF7YVWR/F1HTCrbL4YpWxpXr2O&#10;KrilTtiq5CRscCqhGwOKqBhMhrWlMKtS1jHXFCkZGriq/wBVlFG79MVdLUrxrirSsF67jFXFFLEj&#10;piqog4A4q5HJbY4q0PtV8cVXK22+xxVwQdQcVXM4C0O+KqQfsMVXU+/FKsF5r8sCFIKQD44Ur0BP&#10;XrirZrSn44ocwwJUkAqa/Riq9JaCmKHVJxVTli2Jr9GFVJBzPE4qqqAK+2Krydq4qsbc1r9GKtpI&#10;VYV6HFVjCjE4pcG5HbFCqnEilBXxxVbxNaE4q5tiDhQtmAHxYq3GPh5YqtiFDvgVUB+LxBxVeQtc&#10;CrwQOpxSofaG3jhVsVC1OKtcSd/wxVY+2FC6JQVAxVv0t8VbePxxVaRwG3Q4qsZd6nFCySjdOuFK&#10;0LyBrihaCemKqwCkb4q2DxO/Q4FWs4B9q4qqsqxnrscVWu1BQb4pWqpptirXHxxV2xoCNsUKckPJ&#10;djthVTC8dutMKHUHU9cVaZT1G+KtgE9cCrgmKrQhrXFVVKjqMCXH4jXFVZFoKjFVwUk1PTFVrEYq&#10;pkkb4VVbYgsOfTviVXXqIrDgNjiFUQKCvfCrjU/PAqrBD6zBB9rAWEjT0Hy3of1aMSSfaNMr5tfN&#10;k6KAKZYAleBkkrsKuxV2FXDFXYq7FXbYqt74qurgVrFXYVa6YobxS7FXVxVx8cCtV8MVdhV2BWsV&#10;arhQ3irWKtYVccVaJpiqlczCNa4WcQxnULv1W67YW0JVK5I2yiRVTjBIoe2VqiKgCvY4EoC6uqDj&#10;38ckAxKW/FI3thQUysLMzGijIlrJZnplmLeML7ZZGLWmSimWgKuyStE9sVaJwq1UYodXFVrEYpWF&#10;qYUNcq4FWTPxGFkhYwWNTgYl/9SOyDiffKG9Dq5eTvsMUK43O/XxxVYKct8VVuIf7R29sUr5Dx+x&#10;0wJaVCevXFXEdsKrpViiFB9rIqpPIHSgxVch47Upiq+nGgHfAqo9WIVRucUrZFEBoeuKuldWo2Kr&#10;DMEJPU4q5JWc1c/PFVaZ4QQINxTeuKFCeMKtepwqtRQPiGxxVc8sYFDufDFVIXHBgQPoxVzITUtg&#10;VEFwsfwV364pQ8Q61+nFCJEQUVOBK+KP1TToMKrCojFD44qpv0JGKqHNwPHChdG4cVIpiq6N1QnY&#10;b4EtI3NiSBtiq4TMWpirTsVfftiqHmLO/I9MVbR+XwkYVbMKMSXqPDAqI/cwpyIJY9NsVU7cPKtW&#10;FB2riqqW4KU/aO2KrncKigde+BVokoeSVYjFUGIpJnMkgNMKFSO1YmnRcCokQcDTFLZUhqAVwoWy&#10;Dl1xVa0bMo4Cm/XFKxqIaV+nFCqFRWElKCm+KV/PkNtgemBUWhhihoRzbFkhEj5VL4oWoBHXiK1w&#10;oaLgH4u+Kq3Oq0wKhCpetDvhVchAFCcVc1abD6cVWkJx61IxVtZHC8aAYq1KTGoZRUnY4qp14jmw&#10;398CtrNUniCxOKtxI0NWOxPbFW4jJUs3TFWjGgPN9z2GKrS46nt0wqiFPqKD2wKvMa8SSMUqIHxV&#10;6DFCr9kV7nFKHkTkf14oWhiDQda4qr2oIJL7j3xVo0Jr3O+KVIMu+FCHllJ+EGoHbCq2OZh1G2Ko&#10;u3QSAs+wHbAq2ZwRQbDFVa3+FfbpgKWnXg3Inf2xV3InYYqpzDjRvDFWxcMwpSmKtyBSQBvtiqgs&#10;I5VNS1cKEWS1dxQnAq2ZGhWj9TgSoSSpHCdyZO2FC6BfVh+I03J+eKVBHRARv1wq0XXrirRkqRSm&#10;KFZY6vU7CmKrfUVz8I6YqtlPJthiqoYCqjl18MbSujABIoKjFWuJQ8ziqxpelRiqmXMjU7VxQvaA&#10;cuVOnjiqwq0hrWgxVUUFFqD12OKqclEpT6cVbRT9+KqrwgJWu2K00joi0G5OKrSy/awK7iXHIkAD&#10;tiq2Wcs3px/ZGKroub1J2phVt5uH2z1xVScCvw1IOBVcpVKJ198Uro+TbMBX2wKpu45b4VdLIEFB&#10;3xVDlytT2GKqsU5YAgbHvilUq7+2KuFab+OKqj/D8PfAqiwK/fhVVCNITxGw3xQsfxxVysfsnYHF&#10;VWKED4up98CqM0oLb4VbVPir27YqtoS1Tv4Yqv4bUpQ4qoqSh6VOKqjznjUbH2wKp8+nI1riq7Zh&#10;tXbFVjDwOFV7sOPFPHFVrGnUYq2rltgK4qqKh5UP0YquIRPiI3xVa83LcYqocT0OKr1IXY9TiqlL&#10;Gw3QkVxVdHEBudziqtDRAQ3fcYqt5CUEtTFVgVOBJPxDFVrlSOQNdsULYiy7E1JwpVmQAinUdcCq&#10;YUuaKKYpXKAo6Yq0WA+zXfFXIeWy74q4nid+uKuaYutMVbC8xvirmAG2xpirYIXrirlIAJA3xVZJ&#10;IHFOlMaVesh6/jgVfsxFOuKrgKbE4qsIqT49sVXAAdeuKqUqeGKFNyKhR1OFLQjI26nFV3T4TscC&#10;uPw7t1HTFC0t6hrTemKr2Xh7+OKWq8qA7Yq07mP7O+FC8VkFcCurwO/XFK0qQN+5xQvUFtjiqmiV&#10;qx69sVbNRuNsVbU4pb7798VWqNycUNpNUGvbFXD4qE9sUubc7bYq0UJNcCqqxt0Ow8cUtkBF8T44&#10;qo1ocVXA12xVzdSfHCrRag3xVpJN98UL/fFDcJDVBG2LJcQKbYq6JiWp4Yq5pFOx3wK0acSD1PTF&#10;XIAQS1NsVWpTowqMVXLGprQV9sVcWXwofbCrmQFS2KuKqo2xVqgbYYoakTahxSpH4MVcSKb4FaIr&#10;22wqtijA37nFC477YodGhK1J3xVoygHhhVtEINRvXriq524g7d8CrQ1DXCrRkrscUuUAYqqnf4h1&#10;wKp8hWhFcKVSopsKYFWgkimKF3IA7YpVGKtx9xgVTeMEGhpTFVi1UeOFVwG1T1xS0Cd8UNg12pti&#10;qqAgFAQD74EqpqvfbxxQplS24xVwBI3OKWgSMVbrQe+KuV1PxfteGKtxGj0YUrgS27DphQ08fetR&#10;iqiykbjFXBvhxQ5XxS2pUnfrirbAU60OKtEkpsPpxQ0EU9euKtKCOoxVefj64qtkJcjvTFV3Kg36&#10;YquKGVPg28Tiq0RCtTirZXuu2KVoWnQ4q2D44q09GA5Yq3UBq4qvIruBirXp4oa9MFeXTfFK6McT&#10;Qbr3xVzR+OKHPB+0nTFVOgrtXFXMODVGBVVCyn2xVVYfDiqx46qAO2KXOKCmKFhBA374VaTmRTti&#10;rfHapxQtZT3xQuWLgeRxS5l/aGKVNkDU7kYqvdgQOIpiqwxkn4hthVcqIRvscVWBcVbUU2OBVKRQ&#10;5oBvXChd6e3XAlTSFg/xDbthQryw796DIpXJEpG2FV/RKdSMCVHiNycVapthVsP2xpVQrQbd8CuV&#10;uIocVcriSnXptihy1TY0OKqhXcN3OKrWcsCKb+OKrOL0q2KuFx47nFWgdviHXviracnG+9MVWtWv&#10;HvhVtSS1KbnFVR4wvfFKmsfMlQOm+Kr3BAoBirQVidzirXpsDuMVV+NUHh44q0AFFfHFCifjIK/L&#10;FV7JQfD1xSp8QTvscVXKqEfFsMULCq8aDrXFXMtCKjFV8u7VA27Yq2i8RiriD9kbe+Ktbt8L4q7j&#10;xpy3GKtS/CQuKr4wa1Phiqrxr0HbFKmQiqQQOR74oWq5Ir4YpXmeg40+/FWya0qKVxQtLAV7+JxV&#10;qgB36YqrRcRt44q20R+/AlYIWVq1xVU2Xc4FU3Ac1pthQ1wUCpoMVaLrTbCrbR1ApuDiq30/i3xV&#10;u4d0PCtR2OKrOVdyd8Vdw5/PFVikjptTFV0aq7VIqcVX/AajFVpcDoBiq52FBShriq2tG496Yq0j&#10;VFQOmKqchZqt1OKqiJ8IrvXFW6UPEdMUrWkCjgRirQYjFVUMTscVVfVYrRT9GKqXxA8ia9sVcSpP&#10;KgNO2KG9m2ApXFXRgk16YqrPIGenfFWnBU7nY4oUnow+HffFV/McSp6DFVvaoG3bFWvU4nfFK8FS&#10;a4Fbmdgvw03xCqayArvucKtBFpsevbFWjxTqN8VckNasOuKr1FNiPpxVewLniNgcVXmEL8JIoMCq&#10;X1cheY7YVbZajfbAq0itAp6dcVRI4hdhuMVWSSADbCqkpqNsVXoSenXAhon+brhS5aBTU4quVtqj&#10;fFWmkp71wK6oZaHCq6JFIFNsCr9yKHpiqkd9+2FWifDFVUIo7VGBLmATemKEPy5GntkqV3UUxVx4&#10;puvXAqorEqD44q0x3phVa0pHw4qpkkGhG2Krgf2QKDFVyRxx/Ga1xVVkfnup2xVRa3bmCdh7YoV1&#10;VozyG1MCrUZgxZu+FWlHLfFV0aAk1NMCr1Y0r+z0rilaV3xVuh4nFXMtBUbnFCkqkdV3wqqmBgK0&#10;wKtkdWFKb4VU44WbrgVY0LOfChwqrwR+ieZ37ZFKmH+L78KuLV3GKriehxVw6V7YoWnhu3hvhVex&#10;Pph+oPTAq1G2+IVrhQorFQ1rt4Yqqxn0ya4qpryNW7Yq0grU+GKW3QlaDFVNUAND1xQqIAVOKVyQ&#10;861piqkF4mh3xVEQkqB2GKqj1c1GBUIIzyIPTCq+OD4iK0pucVXR1p88VV4o0UEgfF74FWxITu5x&#10;VsrT3JxVpIuZoTTFVsg4txXfFKwkq/E7A4VXfZ2B2xVc8iqOlT4DAhRDEkk7DCrayUFCNhiq0Ma1&#10;H2Tiq6lBRcVVFBK8RUYppSKg9cUU0OdKdsVbEwDU6/PCrbVI374oXx7kDAlopwah64obJr1GKqYf&#10;mSuKW4wD07YqsYKfZsVXxRsdz2xVs8Ts/TFWyiBeKHFVgTtgVVNB8ziqkHNaAVxQ2Knc7HFV4Wu/&#10;34q222+Kr2Vh3pXpiqk0R74bVqIcRXtiq4EOD7YpUwCrfPFVSIb7/fhVX9FSdiN8iqkSfst2xVaw&#10;Vfs4VUJJakUwq4LyPSmKFstSAD2xVajbgHFVxTifHviraMSDTpiq+StAexxVqMdxiqpUUriqnKQA&#10;TirULA7gbnFVU0LcT0piqmTTYjFW+ABBHTFVeElhXAltitcKrFFDXFC5iV7VwKoSXFTQjCqwbmo3&#10;pgVzNvXFW+XLc4qiuCsPEYqhyojYGv8AmcKtMpBFDiq+u3HFVMlidtsVXEbEHFXBaHjila0Zjb2x&#10;Q3EfHFVTl/Nircq7A4qpbNUNXCralVHEYq7kV2pUYEODANU4qqyKaAjArXMHZhhVbx+LbpileU5e&#10;GKqrqCgB64FQki02OSVTWq9MUK4kU7d8VVkTauBVoAY0xSohaH4sKGpEVunXFaUWBXCtLowG3O2K&#10;tAiL7XTFWwA52O2KrHowpgQ7cCmKWg/EYqtLFjhQuj3wJbLEdcKGi+22KrQe5xQpqAxJOFVYDbAl&#10;dwHXAhwU4qu+1ucUuck9cVUk3O21MVVVkAxVcJQxp3xSsZt9sUOVR1PUYVadwhHEYq4u0nWtO2Kt&#10;iuFWwpJpgYk0y/yroHMi4lHyrkCbaSbZ3FGFFB2wgMgrBaZNLYwq2TihrFXYpcBhVuuBWq4q3hV3&#10;virRFMVdgV2Kuwq7rvil2KHYFa98VbGKtV3xV2FXEYq1TFXYoW4q3TCrRGKqckgQVOKQEg1K/LsQ&#10;OmE7N4CSTSb79TlUpJUFp0Ayq1VlWg264FpD3E3EUwqlMjeo2/TJMUVaQcmFO2AsCWX6RpoiUO3X&#10;DENKeqlN8vAVfTJK1iq04VarihxIGKrScUqUkoAwsqQrTEnApXLcADAhSkkMrU7YUKsScRgQ/wD/&#10;1YtxetWNScoblRVYbjFKsilloOmKGxFt1rgVZw3ocKV4UDbAq7goqa9BilDvJyFR1xQ4yBRQkcjg&#10;VZFFvyrv4Yqr8iSNsUtcwr1xQqCRm+z9+KWjFvViScVbZQla/diqF+KRwTtvihFQQcm+I7YErnI5&#10;cYxviqx7dnNZGphtW5oOI+HAqyOJQP3gq2Nq2URSAoHzxQ2yjiRWuKV3HiB44FcFPHkwoK4VXW7h&#10;25EcgpoMUqkkzMagAewxVSuY+QBrTfFVKedEIiHXCrVDTFDVW5DbbFVrqIuu5wKu+q1Tk+wOKaba&#10;MqOXamKqA+IEHpirXrBiEAoD3xQuhAUkntilfvKeQxVERxAx8m2IPTAqnHJycqK7YVVClG5Hc4q4&#10;0kJJFDTtgVUhkUJxI38cCqLnm9AdvHChuUtGQACab4pdGzOxd9sVUfXM0hVahRhQr+kHPGtKYqqx&#10;QcQ1W7bYEoeVoY2oakjCqmreu/GhpihWJCUBxStiUM/WlffFUVDCTWuBWpE4EHanhirSwEn1GpQ9&#10;Biqk0BTfuTt8sKrWtSrbHkfbFVAR/vOPcd8UL55HClQdsVW2tqFQtLuPHFKpUO1RsgGBVrXKyfEo&#10;xVwHqbyDFVpNCVUUxVsIV+Ju5piqpHEHLVOw7Ypc1uK1bFFKhiRBUDrilTZuCk0+WKG43LrRhQnF&#10;KmSRUYULWqRVjgVYzEmmKrl3PEbV74VRAWg36YEodzQnjsDiqmsLN1NAcKqaQsGrTbxxVFRwBDzb&#10;pXAhtipqw6YpUZ41IUD7R3woVRIsK0brgVQkl9aoX78Kq0ICpRjU4q6b4mCjoMVV0hG9SMCVhjSO&#10;tDucVUFDBqjxwoVhsQ7dsiqhLKbliwNAMKVOK19RSX3IOKotiiJTpTAqAeJQC3Y74VXW8PrV5GgA&#10;rhtVQKqnpXFW5HbruBihRSiniPs+OKtuQOmKV4lBoOpOKuDAMeR+I7Yq4pWgOKq01EPFRVcCqSKg&#10;+JR0wq2G9Q06A4oWyhVNFxVdI3pofA4q6gYcv2cVWuvZemKom8vVkjSNVHwinTIgJQKqwcHsOuSQ&#10;qt8TUXpkVb9Kp3Bp3OFK9WVlZFUeFcCqZDKKHqcKoVlBNHrUHCqvCP5uvYYFV40HE164FUk+HlXp&#10;XCrciBtwcVUViZmqxoMVVGCp9lQfniq61cP23rilVaMk1JAr2GBWmAAoe2KoYuZGrQ0wqu498VRK&#10;E+ntgVTbwIwoaZdgfDAlcJuOw64UIOZjyqN8UIiCNyeRGw7YpRHpA0J2wKskWleHXxOFVFzWrAbg&#10;YpUhUir0GBW/RruSPbFXBuG3fFC2Q8V5E/ET0wqvQ0APfFVki1Na+1MUK0Z4j4uoxS52/aHXxxVp&#10;E5Gp3xVzfAQcVUTLyJ8cVbWd1OwHzOKqhLyULU+jFVSLijUO+KueIE8j1GKVHqaYoaMYaoO2KrGQ&#10;Bwg6YoaMhEgZexwpRJbm3OnXAqmfhaq98VbFAoIO9aUwJWsd9sKtqgpVjTwpiri1BsKnFVqryFTt&#10;XFV4dV+0K+GKVvLka4odRSNq1xSu3jHJeh2xQpyAcfniq4HltgVVFAAD1xVvjyBr1GK0qJHwIqe2&#10;KVJgWFRtiqmIyPi6nFVdo/TUMQMVU41IYE+PXFXTUJJA+InrihSKFhvirQNNj2xQ18TdT9GKtkUx&#10;Stc+2FWwakHvgQvJLEk9MUuY8thihaVII3xSvLfCBiq5jyAPTFVg9wKeOKra70xVoChJPUYqosOX&#10;TChdGhJ9xilXoVNT1wKuK03OBK5XqadsVWg8Qe5xVTFG+ZxVcEK9e+Ku2UVxVsBSeuKrZI+RrSmF&#10;BbXbr0xVdGgrilbNIEIXxxVtFJ6HFVjg1p3wKvdWI+WKqTR0APc4qqKKdcVbZzTbCrRTapNPHFVy&#10;sy7djiq8CtfDFVFvtbYq1zLb9cKtFfhqTkVUlJpU4ULoizbn7sVc47rirgCNzihsNhVyqp6imBVx&#10;HEbHFVoodm23xVTcgMQNxhSqlCd6UwK4UUU8cUripADDpiqzh8Vade+FVrEgccVVF2FTiraAA1HT&#10;Ara774FVDFsGJG/bFVMnjsMKW+NR7jAhy17jFK51qaKa4qs4lSR1xQr1+EEfTilzNTriq0EE1OKu&#10;BUEgjfFWmNT0xVonYUGKrqtWpxVaPnXFWixpQYq1xLbVxQ4ptvvirjEAK4q0tV2PfFXUHQ74VdTf&#10;2wK00fcVriqmBQdSDiq9aBQGP04q0r1JCiuKFeNUJod8UtmvRdhircnQYqpN0xStYdh0xVVQFyB9&#10;GKtlQHKtuBtiqx1opNMVaDELXviqoj8QeQ64quloKDqDiqygANBiqoKnc7Yq3UJ74oUdt37Yq2nF&#10;jU4Fb2HamKqhqTTv1xVdGzA9sUrpFqOTd8VUG6V8MVaEjd6CuFDUu23hirQp1xVtmA3rXFVwNaLX&#10;FVOQUNR3xVsCppiro3JYqemKqsidl64qp8SOuKrWbepxVasfxcjirfpBjiq8sAKYqsaoahPXvgVU&#10;Wi9DilxBrUYqtbbfriq9fiSm1Tiq4Q0NSOuFVPjxFQcCqTCgJO+KF6hQtCdwMKVwou5FcCFRT6q8&#10;htTCqmag9K4pbWpBDdMCGile1BirbKQK0O2KqTOTQjDSr0QsSxxVU+Go8e2KtrU9cUrHQbMCa+OK&#10;t05Ekk4q7kqkDcnArXRiadcVXeoSKdKddsVakYMnviqmAQKDFDSsa0xVeqUNW6nCruPL4adcVbEY&#10;brUYqvZVSlcUrDKvSlMUNqw+jFXEVG/TFVobmdhvTriq1jx3OKqbMJWBGKqgquKq8clAQxxVDuSC&#10;SBXDSr4npUHGlXKtUNfvwKtaQlfi6dsVcsq049e+KtKeW3XfFVcb96YqrSFePxde2RSpmQoOPjhV&#10;TCN33piq4v8ADQdcULDGGBJOFW0PNqHpiqp8P2R1GKqElQ1Rviqgf5RXFV7Rlkpiq5IyoO9cVdRq&#10;fLFVyNR6eOKtvTqCa4qsjUkkNiq+VAKBRt44q06HpX6cVX/YAQ9cVWpFUUpucVU2qvTFW0HMV3xV&#10;xRT2NRilzoAaD6cVVAtVr3xVsAxGg3riq7gSpHia1xVRaLiK13xQ5eQ3r9GKqxUrSmKqRrXbfFVU&#10;haVNeXvirSGpoBtirbmoNBuMUKIkJpvTFVX01I3rywJXgALuN8VU2eo3xVTJJrTthVyhh174qv8A&#10;TJ6D6cVXITCCSak7Yq3Uceu+KtkE032xVaWFeJxVsuVXj1wKsiYq1W6YquaQA/Diq4saUxVsbCpx&#10;Va0gXoNvbCrkUq1D36YqveAkVFCfniqgykLxJxVdCgX7RPtiVVJFAXltXFVo5AVIpXFV6VA4npir&#10;QajUPfFXVpXwxVtEO5xSqq9K8j2wKh2k233woWK1CT92FVy1YmuKtAL1GClXeoBufliq70nkpTYY&#10;VWyQlDVTgVqgI3J+nCqxtu+Kr1NQKdfDFDfwgb9a4q2khcbnFXFsVXBwDQ4qqfDxqmBKzYfa6Hrh&#10;VtBxQoOldsCrwANj1xVsU5cfHFXOpjb4twcUOLV+eKq1AWA8cUoWQUJ4jvhQ36lR8OxwK0G48ie/&#10;68VUnnHQbjCrreMSmvbAVbCBCSDtilxPjiqyQ1oB0xQ0CH+EnCq/1BGgUk9cVcjAnj3xVood2A74&#10;oWctiD2xSplmqad8VV41KLUihOKqhqeuKrQvIbdcVb9D0uvzxVwXviqnt1OxxVXDq9FI6eGBVRgB&#10;uMVWcAw5jFXBB9OKtqvQdO+KqvISdNiNsVUU+A8DUknFW2HxeAxVa5CDbriq0Shd2wqqMqyJzHX3&#10;wJUCT06++FDcrjiGIxVTL7k0xVsfFtirXwq1K9MVREYBBp1xSuJK7jrgVRJ5VwoXiI0qOvhiqhKt&#10;DuK4VWVPfFVZf8n8cCrpSXNcVUiWG56YobjC15HFK6ZRG1U6Htiq0Ql23xQvjFQy+BpilYlakHxx&#10;VpomB+DfFVrFozRticVaKkfFXFVSMbVPfAhesfEk1qDhVXhoD8W4OBXMp+jFVkkYJHImnUYquZGI&#10;BXocVU3YU49KYVUwdjTFKx0LbnFV6S0NPDCq53PUYFUTIw3rirayUNe2FVFmFarvihxmOFV4bnue&#10;uBVzxrTkOuKtw/FUYquEY/riqlICDXtirUUhAqOuKq0Tq44964oalUKadQcUtJRd8VX26pIGLncd&#10;8VUnU0I8cVbjenwHFVWMFdu2Kqx4lSCKE98VWhTTriqlUBuu2KqUiVqV6jFW0FAa9TiraAUNRgVp&#10;gDuMVXQyk1GKtugbfpiqnJKF3IrhVUR1cVxVeDy64pU2IJxQ7ce+KVrRs3U4oXKAgod8KreBY1GK&#10;qtafaxVx+1XFVBgQduuKuLlutcCtoSwNOoxQrJMSm++KrOdTilzVX7OKtq574q21X3B6Yq0EYjfc&#10;4Vc6AHfFVHg6nYVxQi4nNAG64FVAlCW7YpUCwLbYVWulTtiqi61xVTWI12xQ6Qsw4sNq9cUL1Ths&#10;dsUtAjemKtKvI8a71xVZIhVqeGFCp6YABPfAloDrirTKabCuFVNjTrhQ5RXfFXcT2wIXIGXr0OKV&#10;dDUHAq9QD064FWstPfFWitRXCq2IAVDYq70h+zirXKm64q2jChqN8Ut7U+eFC0KDTkOnfFaXIKb9&#10;MVaagxQU98t6KdQcPKpCg/fkCWmW70i1thAgUDp0xAUBGAZOmTYySt4q1irsUOxVvFLsKupgVrFX&#10;Yq7CrqYFawq3gVx2wpdgQ44q1hV1MUubFDsCtdMKtYoaOKtk4q10xStZqYqk+p3qglV+WSDZEMfl&#10;m7+GVTLYg2Yk1OVIVUG3zwJamk4DFUouJyx+eSYtW0PMb98WJZVouljZ2GwxAtoJZNEnEbDLwFVR&#10;tk1d74q0cVaYYVWnFDRxSpyEjFUEy0NTilTIOKqZ32OKq8SeOBCJG22Kv//WjSH4qnplDda15CrV&#10;A64ra9JHG5FAcVtxlHTFV8bIDyZsUttKCfh3xVTeRuuwGBVCclqccaVqGGQDk/bFVWIFqsRsMVVW&#10;uq0VVo3SuCkr1jEJrIRU4qv9TeopgVrlvvvhVSkiYLyJoT2xVuGNYgCTucUKqyBu22NJRdtEiL6w&#10;p7VyKqMsgkoooadThVZNIAvwjfucCqSS06YVWNRTv1OKq0TfLFLl4BqOcVU5SZ/g5EKTihVdVs1C&#10;qakiuKtWsvNuTDamKV03x7E4qpiKJW3+I4VbY8T41wK0pb5HFXMy/abFVskhZKL0riqm7lxwrtir&#10;bBFIVQTt1xVzDktFGKFP0SzBfHriqJREhBNNxilfBzkWoFAfHAqoKA7gHFXKqyuXkNF9sVUmKBqL&#10;sPfFVTinpbCrYq2karvTtiqmC5fbpiqq5QV5mjYqoFQfs4VXBOA5E74FXO9BUDY4qsUA1BG5wqqK&#10;ixrt1wKoy8du5OFVrRBn2NDiqKEhReA3PjgVZO24qKEfxwqvWQiikUpjStF1dSTWoO2BK2IuQWcU&#10;8MVUGj4sWrucKFsUTyH4ztihWdlUFDuMCVHkVHwjbFVioxI8MVXJIteI6jFVkaszFjiqqWJ+jFXQ&#10;zENQdzilFchHU9ScVUTbyXDchtTtXFVFwVbi3bFDRd1JqKVwq2xAp3JxVZcckA4j4jgVqp4ksKYq&#10;qW4CJU/dhSpyzu0nBdlpXAhceTALT4cUr2IViWpXpTFViug8cVU5rrlRRv2wqvjApU7DAhY0pZgV&#10;B2wqozT/AFiQmlAP4YqiIY1ZakUr0wIRNsRFKDSqgd8LJZcsWYnpihDhH/b3BxVdTkKL1GBVYJRR&#10;vUnrTFVMxF1IFSK4EqSEKeNKDCrRdQ1C30Yqtmj5fF2xVYF9Zio6DCrnkER4puehxVVWBiwY9PHF&#10;VaQcwf5RgVS9IdTvhVRk6UUfFiroEZiA3fFV4jAavU9sVbWM9WxVdO4YFhsB1xVYjllooqMVVvS9&#10;P7Q6jAhYnTcV3xVYzeoTUUA7Yq0XqNhtiq8OKhabnFXejxNW+7FWyFJodsUtD4T8GKr5WNNq74qp&#10;CP0hWpqTiqtRuo+jFUE4YyfFsT1xVXB9NuS7jFW1ldm4kVJxVdKAFIPU4pU0kBFGxQtjkVW2xS2V&#10;Zmr0riq8MsQCp9OKropKNXqO+KriAKkmpbbFVP0HhNG6Yq29FWvTfFXRvUUHTFV5atSN6YFU/WAQ&#10;8hv44obUCoU9SOuKqaMBKV2IHU4qqyTlfhXvhSpgsoNTihaGkf7O+KXKjcuJxVbMlW4jAqoaIQq7&#10;++KrX+I17DFVqUapO+KFrxc9iSMKrlUUqe2KF6uN6136YpcAxFAKjriq+HgpLDriltwrj4euKFOK&#10;EdT1JxVskKTyFfDFV8ZCjFKtIAoqeuBCHYFz44UtIKggKanocVa4Mw4nrihYyU+FN6dTirSQgmor&#10;XFVVWCEV7Yq5ox9odDilaw9RakdMCrBxNPxwqqkcl28cVcGRRWlTiqmZOVBSgGKr/To3yxS4LSvf&#10;FXKB1PTFVszhqUGwxVr0y7AAVxQvTihPIVOKuDgMDiqqsinYDfArRBLe2KXFAG4YqtNV6DFWyhkI&#10;L9Pniq47b9aYqpzRsSO2KFnI1A7Yq54eZ37HFVvEg7UAxVokAEjqMKt0ooY7+2BVkXxkLWlTihdJ&#10;TkAO2KucGm22Kro1qPcYpXShRuDU0xVYr1FCMVXx/KuBLmTv44oUwK1JxQujhAHI9MKV0pC/ZxVw&#10;Nd6Yq5/iIPXbArQQqKkHfClug3J2wKvj4gYaVay89ycaVa612HXFWlQLuTU4oVBNXbiKYq1yBJ7e&#10;2KrSu+2KW/RqwqcVXt8BqorXFVFQZCWYfLAqpuF3+eKrWFeuKtgUB8MVWlWA5bHFVzbdR1xVcTWg&#10;9sVWFSe+2FVNVqTirjsMCrD8X2jTCrhXp1GFCoyUFajAhTIIBY9BhVY0gpUb4quWKvxN92KtuQ3T&#10;FW1ARdxU+OKu6dcVWBlqdt8CVZt1FeoxVyKtSXrXtilsoOVe2KtFwNgN8VW+mSST9OFVNl50qdsU&#10;IlUB2GBLS7GmBW2kWtAenbFLlK13FTiqnIwVh74oXOrO1Y98VWOHX4aUNd8VaSo69cKqyTUG+BWw&#10;3PbvilyjiKGpPfFVzAhq4qpMSX9sUKqA0qcUr2QNRT9+KrZIwlAO/fFVlQD/AFxVoEM23XFVTYV7&#10;4oa9PniqzjSuKtUVWqTUHFVgcA71oMVXmYMPhGKqT1Jp44Vak+Eb/diqpxpuNsCF8QJ+E+OKW6cd&#10;jiqugAH68VWuvOtMUodmVep3xVuOWnengcVV1de/fviq0xhxviqksZqKb4quU9mNcVXGE1qDUYqu&#10;Vx0pirmqPliq2hYUXqcUNrGQKe++KuRTvtvgVbQMSTiq+PbfFVQNTp1xStaTkaOcVaDDod8VWvGW&#10;NafLCrfphviOxxQpunYYq4jjsd8VbAAG3XFWwKbNirvSBJqe+2KuW29M13JxVUMp6Eb+IxVaNgDW&#10;mKqZBrXse+KqZcq1OuKqjqtdq1xVo7HfFVsZ5mh6jGlVShrsMUqnqVBpscCqZYkgnFVyKRU4VVDW&#10;mKqSsAaDp74KVTmQytVeg64VXN4nFW9wtCPtYocAU2GKu9NgwavzGKWzsxJ3xQ3UHau1MVaDhtl3&#10;8cVcUG9OmKrlk4rxFN8VWpWuKrgwGwGKVp2PiMVa9RVFBgVoRK55nr7YquKgCoND74qt4k1IxVaF&#10;I6ivjTFV7szUB2HauKr0olSd67Yocy4q1SjcumKrjt0HXFVjLyoT1wrS5ENcVpsqV6Yqpt8R3qRi&#10;la9K/D0GKGh0+LvirSoq7g74VcVrirq02xQujjLEgYpcU47d8VWCoLAnbtirq7b74FXIgG+KrgDW&#10;uKujbseuKqgPI0bAqqi8ASw27Yq19obdMVUioO1aHCq0r4nbxxVqI0PSuKog8CD0riqiQvhTFV8I&#10;HE9t8VWihG+Kq6p+0RUYFUWBLHbr0wpU3DdF64ob4/EopTucUqoG9K1xQtaoqp74qpEE0qcVVKV6&#10;V+eKtNEadcVU6cBTqT3xVeCAOSmhxVbGvKprviqsRRDXr44pUqkig64quiichmriqoXINB0xVb9t&#10;qnFC6GJep64q1IOLbnbFVq0Xpiq8NUV7Yq2r136Yq1IaAnxwIUqo23Gg8cUqgRZCADT3xVe6UND2&#10;xVTc/Evhiq4RkAyKAancYUr5CrKaDcYoQyzFT44qtQEse+KqpYoNhviq1AXflviq9qIasatiq1N9&#10;+uKW1YA0brirlUgHfftihUCGlTiraCpAbAqk9NwepwquQcd+uKFVRQcsCVm/LkBUYVbFAfi3xVYV&#10;5A0/HFVyguoDHbFVPmYySNx0xVXjXbk2564q0cVbDEHw+eBWy+xU7nxxSo+lw+NR7YUO4g9R3wq3&#10;J8FSOhxVpCCtBiq8RAfaG2KqnxLuOmBVJ6OK1xVYUD1BH04quXYU22wquTivxjc4q1K3dgcUNL8K&#10;9OvfFXFajliq1YmJNN8VV0cqMCV0n2RTviq0fCeuKqjOKcx4Yq2qhhzpiq9nBWp2piq0KtQzb1xV&#10;UIAbbtiqyQiM18cKrXCGpIxQhQRX4umKtcAxriq6OqimKWpGAJDdcVUoxyJB+jFVY0JAPbFWxwOw&#10;ABGKHGRQ1OpxVqQ8m5rtxxVzSgKMVWMoXoMVXMeVNsVXKwJozb4q1yLHc4q0D8XT5YqvWh64qrRq&#10;GrSmBUOdzuMKr6dK4qqzSp6dANz3wUqHtzxBoKV8cVVFPxb9DgVe4r1GFVqKFrTviraxMrhvvxVf&#10;LVD8XfFVEVBJIBwqsA5NyAqfDFVZxtXb3GBLoYBIaHYeOFCGcEHboMVWQMORqCfDCq8PyB9jgVpu&#10;3viq9V4ipOKrwCaVxVdGu5PhirmlIqBgVRJLGveuSVxXjse+KtqxBp1GBVrNv0xVsHmN8VcNhTFV&#10;ZQKDxwK6T4q02OFVMChxVcVAbfvirci0398VWGpPJsVacAjiOtcUNJGVNG74qqBaGnbFVVSNhgVr&#10;dW9sVXMQx+WKVYtUDjiqGeMyHY0woUkRA3xVOFLcq8SQcVU1jD1BNAe4xVYy+maMajxwK52UdRWu&#10;KqbEntTCrSkpsN8UKfxcqsK+2FDZahpgVWiUyVxSujJVyMVXvKFajDFVOXpUbjFV8MYC++KtwyUJ&#10;RhucVamBr0+nFWlOwpiq0sSSa9cVVIG5KQcVbCLiq4OFIpvTFVUOJeuBVORuPTCqGZiXNMVVIZPT&#10;qGHXxxVc5U7gYqpPSnjirigQjxwKqmL4K9MVaA5Cg7Yq1GKtxbpiqqYQu6b4pW0r88KqYXk2KFw2&#10;O+Krl7k4qpymp2FcKrofDFWmk4kg4quSSvTFVrsOVHxVaKV9sCtqgjYkHqcVXEKopTFCnQAUJ6Yp&#10;XKhatMVWgkmhxVUjHh1xVXRKDfAqx15DfCrQAHXCrbzCoWmBXGc9NqHFVNmBBIxVoSUAIwqsU13x&#10;VsmlfDFC6hkT2GKqDxE/C/TFWwgVQcULF2bliq+b4jz+/FWlfkMKtgKDviq9jQUHQ4pUmWuKtejx&#10;6YoVBGFXfrgQ7j8NBilcOnGm+BXJQGhxVpV3+HFV6oK/FhVSY8mNcVXxEKd8VWGNSxBxVqSIIa9s&#10;UrowCfbFC5kANcKtGg3xVMNL0xr6RVTx3ORJapF6XpmnraRqo6gZEBiAmajLAyXEZJXYq6uKt4q1&#10;hQ4YFbwpdirvnirWBXDFW/nhVquKuwK4Yq44q1irjirhirq4q10xV1aYVa+eKuxQ1XFLqYq7FUu1&#10;O8CAqDvkgGYDGLmbkxLVxkabUG7BthtmMSh0a8d+uRVeWC9cUpXdXFa0woQ8MJY1O+FCf6TpnquC&#10;RtgG7VIsxtrcRrTLgGtEU7Zarq4q1irjthVo+OKGsKrTiqw4pQlw1MVQhJJwKuAoKnAlXjl2xVVU&#10;171wK//XjSrlDcvVeO4oT74paCcjQ4q4xkdtsCqLoG2woWqvH4F64q16gjqG3OFXI7NRiu2KUQyG&#10;XcmnsMCUSITElW6dcC0oi5jX9mpwK4Sq7UI3xVUChdxtgVahHIs/ywq0wDdevbFV6IOrYUKxIYDa&#10;gxSvbdOIFab4FUbaJEq3cnAULJonlrTbFLSwFBQ9MUqYjqeTbDFC8qT06Ypd6SL7nFXcajYb4qvT&#10;TzOak42ilVUWGoXwpilRbcUwq4EkcQKnFXMHRakUpgVbEC9S+4xVsSxgHktRiqhEwu9/squKueRQ&#10;CAMVUY4pJ+hNMKouO3aJPiYD59cCuSNENXO+Kry4f7OKqslwQAldqb0wKsSdQKEYqskuSTxAG+FX&#10;RsvWXr4YqiY5llJqKAdMCVJ5ANuuKFsZqTw6nCqjU8thyxVEoaEFh07YFaJ9RjXFXBeW3bFW1+E1&#10;GKttsd++KodowJOZwq1zoanpiqJRCy8ulMCrPRViZC247YbVeD6hJPXFXGirUdcCWo0Z6ljiq2hL&#10;V7YqqKwSoPfFCFjNJCKVGKETJCaVbYYEoOa4CQnhscKoa3l4JXqcKq68nFfDAq9Y6Aljiq6EIE5n&#10;7XhilzzVFOhOKHNIVbip7dcVUJiXFa4q4M0hFd6YVRAVC3UYEoaaRVYitflhQp0dvs98VbD+n8LG&#10;p70xVWV/VNI1PuTiqhNPyJjWu2KuSEyHlirnQqSvRjilQ9PietScUI+3hCKJJN/AYLSun5SNyAoM&#10;UOjUUKqAPE4q5U5SVY1+WKFZwStaEYpUpIq0U/PCrZQSL8tjgVoRCT4E+/FWpFS1HAbtXfvircTM&#10;evTAlT4UJ9ziqxrdF+IkA4VUwATvUn2xVUACGrCgxV0i8h8A474VXSvEiAkmuBXQuriorTFVqq8z&#10;EDZcKq8SRcaHdhgVDspjkPhhVqOvRd/fFVQMFPxbjAqnKVZaHYE4q2GJPFOgxV0oIG5q3hihTZm2&#10;JH3YqtMyq5B398VVQ6t8IOKoYVaQ/PFUW1eQ+WKVJ1o2KrkiLiuKqqoId+VScCrJFZ5BTcDckYVX&#10;KSTUimKuu7VnT1KUwKpMVVaYVbWYjp18cVU0XkTzNCMVWsKb4q3FGKfEd8VVlND4nFVgQqaGhOKX&#10;elxcK2xOKrnPHY4qtEpINd8VanlDrQdjirasJKMR9AxVeZgqFAtK964FUSoZKg7nrhQqutQD4CmB&#10;Kkkax1YV3xVeiFt/DFV6twZidziqy0kBJBNScJVTHwSNU9TgVUYitRiqwrRgfDriqq0JkFe2KqAX&#10;i1KYqvf4gHOFDQG+4xQu4ljyO5xSqLVDU9O4xVTNGP7vFVQL6RBNKH3xVsENRhilsLy2OKtNJxbg&#10;B079sVbDV6mtPHFW2YKN8VQ5lZm4g0A74q3yLbYoW12LYqsJLdMVVFQsCxxVtiSCfDFLSrzIA79c&#10;Ctqibg1wquZ16DYDFVshFfh3GK0tZKUI6+GK03IJE3J64pbqfHr1xV1AMVcRy2AxVdKhoKGlcULU&#10;Qftfa7YoXhVIIbr44pWKQvXFVQEMKt0r1GBVzAE8hilaVPU/diq1fhFCK4oaFTXj0riq1nalD1ri&#10;rSbGuKts1Wp2OKqZU9cUNMBxDAdeuKVzqKAr3xQqRQqsfqN17YpaWjjkdsVVSEAqd8VWIwaoA2xV&#10;TZFAJxVVCcgPlgSpzFQKAGoxVfx+BR44q23+T0xVTSp+nFCpNHyFOhwqorGyDrXFV+xNAd8aVcFd&#10;uhNPDFLbxgsfbFVtBTFVvTfFDatzqRirSDfpU4qiVjFQWG/gMVUyilq++KukFOhH0YErAe2Kr1oB&#10;tucVbIolMVWt8e1MVWMvH3xVyip4/firg3EU22xVcGBFDiqxmAPw9MVWswCk4VWrv9OBV6AJuK1P&#10;WuKrGIJ+eFXMeJKKajFC0fEaHfCq1jUUxQuZOK7eOBVoNQT4YVWqC3wnFVyRkA1+jFV7ihoR2xSt&#10;Va9RgVcikE1wJXFfvxVetX2O2FXYq1ItVNO+KqYQUodziqqgK74quCUofHAqk0YrU0+jFV242xS1&#10;x2364oVWuOgFAcVUhQbnfFXKQNz1xV3Dj8T7+GKtioO2KrhJxHQlsVaRy+5FMUqgZafFircdRSnT&#10;FV5Xf3OKqZCn4CSaYqpNGF3xQ5dz4UxVxcnbFXEMduhwqqMw9OgwKsVeXXFVVIkUH3xVRSOnXriq&#10;9VANewxVaxBbcVGKuWoBoMVXA1HELiqyhB+LFVb1kUbAk4q7mCK0piqxih3pXFLUiPTkOmKrEHh3&#10;xtVUQyUqCCDgVaQ9CD1wq6E0qrdcCrihADE7YVXKA9cVRU7wsqcF3C/F88CoVgFeowocy0PXrvir&#10;dNq+OBDSqvQAg++KrqYpaZqYqsKljU4UrtlqD9+KreDV5KfvxVUCd+/tihaZI6b1JxVYQx3pirZY&#10;AgjFVpatab4q0K032xVWQld8UtFwASMVaC/BuajFVJnrTwxQ3GgZulcVcxofD54q1Xl9nfFV3oA9&#10;yDiq9E4g0NcVadCtKYqqFK09sUuI2p1xVTDUrXFCw7jfpirUYO9Cd8VXrQNQ7jFV8jlhQCgOKrF6&#10;fF1xVXJTjUHfFK3iT8W2KqTNy28MULCrfs4qvJ7nwxVwAYeBxVUAp74FWDaoPfFKyRdhQnFV0UgH&#10;UV264qqRlQp51p7YVW05dDt2rirkQE74q0Sq79MaVTd/Ufc7dcUKqeCjpgVdx5dcVbADEjwxVx+M&#10;/CemKW/h6HvhVeJAuwxQoGQ160xVuKb0iaAGvjhVSYjfxOKtIQdjiqs0aCgb7xiq14xy2NQMVUyp&#10;bp0xVUV+BxVT9Y+HXxxVYwPHkcKrlUEV7HIqu4t2FcVbUV7Yq4gde+KqkIFatiqq78voxVoyqBxG&#10;2KqTMBv3xVSYhqGmKr4Tv8IxVVYA70+nFXGIn3xVsISCvQ4q2V24nCqqWIWi9MFKovu1BirSpQ1H&#10;XFWnPE8/vxVxdWoR+GKqlQx5dxiq104sCRXFVrAEBu2KruG2KodmYmi74q702G56YqqALGK9zilE&#10;caKCd64qos1CB44q16hTYb1xVs+HjirW6n54oVEYFtulMVWyClHPTFVFWLsSRtiqohPYfRiqpxri&#10;rljBNMVWi33qO+KruPpDFWyopU4FU5CFwq1E5BPgcUrSRyJxQ1Io6g9cVctUIXoT3xVX8OWKXKKY&#10;oXJIGNJANsUqTHhsBXfFVJTzbfFUQIwtWXcYodKwcUHXFVgO2+KF5YL1FTiq1Kn4T1xVUjIbxNMV&#10;XfZow64EqLSVbfr1wqqKQflirh4eGKrHPUIN8UNxg0+LFVUiq1HQYFUZSzmo7YVaEp6EDFLayFK1&#10;3r2xVpeP7RpTFVzbiuFVnJQKHrgVUNRTkdhirqlxTtirgeXw9sVaZQmwNa4qvWIfarTFXenQ7YUL&#10;CxWp7Yqu5VWjU26YqpEkmgNMVVEIGKXM55AjFV0knL2xVsKKbkHArQ2G++FVRCa+xwIalUMRvTfp&#10;iqp7bAYpdGR6oUmgocUKrRintilDu3+6x0wq0sa9T3xVCyfumPffFCoNxUmmKVFx6vxYq0hI2GKF&#10;QxcmqemKufiuwGKrfUAIamKt8uVSOpxVTFSRy6YoVko1R3xSoVIbY4qvEYHxnriqsFqvId8VdGCz&#10;UIxVvh6Rqd+WKr4zRqDauBW3RUO++KtSjlSmKt0A2bqMVaZB1HfFXKATQ4qihwdKNs3bFKHWqk07&#10;YoXM1RXFWpQXI8KYoWNSlR44pdXip8e2KqZ36YVVo5Ao+Lc40qhXf4sKrJRxHJdsVXwwMV36HASr&#10;cqhPhXfFVyipr2xVdUhdxtgVSZCPjrSuFVqryPxdTiq4gJ74VU3bnQ4qviUSGmBW3iHKh3+WKGo6&#10;ciD0xVzDeo64quQgirbHFVQAsNgTirYQMN9jilTU8pOB3woXOKkntgSpvJ0xQrSKOPwjfAriATVs&#10;VdQNQrsPfFW+IFfHFWga4quIqQR0xVssFIoPnhVSlJB5AUxVctTscUukUEb7nFUIXI2wq6ikbk1x&#10;VUtggbjL0xVa4bkVHTFVg+A0IriqnIvE74oWPUdd8VVUahonfFCukS9TucUrpUVz4HFCmVC1GKV6&#10;Hb5Yq1RQeWKrl/e14kbCuKrSO+KuV17iuBWgA3thVUjpGPiI3wKtYb1G/jhVdGUxVY1FO+FVj/aq&#10;RQHAqlLJU0HTFWxU4qqcMVcsfKlexxVfMgbudsVbibidsCtNxfcdcVcAeqkj2xS2T1BO+FVojrXf&#10;7sUKaqxJDYqv6NQ9MVckiO3Ede+FWmJRtsVWvRzXFV8ABPHviq9o9yBgVTYEbYq4be+Krlp1xVbI&#10;oOKriwA2OKt02r1xVYfhP44qrxychTtgVvmGFMVU5V40wqtchunXCqg6k0UHfFXA7cK74qtYfHTF&#10;VeKMKpB2OKuA336YoWhwh22GKrZZefXFWw3JN+2KqA3GFFNqxIoe+BWwQgIO+FWw/jirZ274pdzx&#10;Vp3DYEOV6YqrIysPDFWgBvvvirR4mmKtgha8cVcJA43xVsoB0xVpKMaDriq4BRviqnJ7Yq0tMVVQ&#10;Aq1xVUtoWnYIgqTixJejeXtGSxjBp8RG+Q5tVJ8q5YAlU2w0reFLjirsVdhVwxVxxV2KuwK7bFXD&#10;Cru+BXVxV2KtYVbxV2BWsVdTFXdMVcPfCrRxVrFXYq12xQ17Yq2cUoW+uhAte+EBkAxa7u/VJY5P&#10;k3Ulssv05jyNoWqnPc7ZWqqNtzgVBXU4G2FUERz2GKE20qwMxAAr44CxJZlY2ghWgGWRDSUeuwy6&#10;kOyStHbCrsVWnpih1cUtHCho9KYpW07YoUZIwcVUTbL2wKtMGKtrAo8cUtfZ64KV/9COIORPtlDc&#10;3wXqcUr4wrbk7Yq6WRe2+KoVlA+I1Ne2KFojckGMUxVXS0SvKTc13xtLcoFfgFBircbhRQ7fPFW5&#10;FLihNRilD7RjitSflihEqqxoHYfF3yNJXRPzAKjGlblQA1GNKpUVRVsNIV49umKohXWIgtu3hgV0&#10;kwml5KKV2wq4QqlQnUnrkUrB8DENuQcVdNIoA6DAlRUKfiJ+gYqpG6XlQdRhQ32LntilSSd2JC7V&#10;2w0i0Wl6Y14dTgpK3d/evbFXTII1LE9sVWRKa8q98Koj0lnPFmpt3wKpSNFap6atUV64FQU0yzt6&#10;aChySqrkW6iMEciO2BKISGkQ2AY9a4rSwlYlCjY4qpSCR3DFSRihXkHJq026YFaSImvbG1pdJClA&#10;F3fucbSsSGh33woXmEr8R64EtuyKo5bnCrSSCtKbYodPRF5Hqe2KrYIjGAzHdsVVI2RGNNtsCqcc&#10;xc8cKF/JI+xr44ErfULbjb5YUtxuF3O++KrmYSfGcCqcpV9gMKF5oE2/HArfP4KLTrirUcbMpJIG&#10;FXBAHHJvuxVZPIgIr2NTilELdIyFFXr3wKpvxrRcKqTlugFcUNI/EVOBVrs0nXFCGki9T4elcK0i&#10;jCFQIOwwJWJyHw+OKrSWJI60xS39kVJpiq07e+KtMkrSBiKLiim2ljj2bviqxCGaiggDvhVbNMY+&#10;mKutoRXnKCAcVXKXLle1aYquW3Aeh6scVVnl9OsSde+BVKJaVJpXFVWMqlaqanFKFmRmblT7sKrT&#10;sQIxQ+JxQiHjb1FZj17YFVJGIeh6YFbjlFDx698KttKB23OKtxyNICT2xVYNjua4VVCyKpJO+BKG&#10;MwlFACKYoWxgsxrufHFVyNIilm8aDAq2R+O9cKVFDJIa0G+Kqsbei24+I4pdMwJrUH2woaVm5V7e&#10;2Ku9MMwbriq8MW26HFV6ryooOBKmx4ScR26nFWnq1T1riq2M/sV2xQtMlNjirYPJKjtiqpE4UUO2&#10;KuZgQ1B9OKFM8iKmmKrBEvUjv1xVUFNwB9OKtRJxNfHxxVulCW74pXhQdyNzirW6mnQeGKqbkuQO&#10;2Kq8U5RSq7VGBVL1lWiE1OFV0878wAagdRirbryHLFVMRlunbFW2oG+KlMVW8ORqQadsVUIw5bdT&#10;iqJPEEUFPHFW2lVCOIqcVWyH94XOKqboGarVpilUjjB27YqpPtUjxxVVjiZgSOgxVpoinXeuKrlW&#10;u3fFVuy+2KtKzseVKj3xVV5soqNq4FU3c8SNt8LFTt4DEeS7H3xSvkBU1br1wJbhXmpY4qr28QNT&#10;J1piq1JOT8QemKrCKEnbfFVkKitW8ehwoXuVlcuBTFW+1T1xVZwLH4TXFWwp+yOuKr0QTdaCmKqL&#10;y+kwjHQd8UqiTqeVPDFV60ZfiG4xVQAYEg0xVe6c4+ZPTYDFVBQ3QCuKuVXB+Ko+eKFRqgV/DFXM&#10;rKAw6HFVcRsVD9jirVy0bRgJ9onfFLRVY0+H7RxVY0PEVPXFXelXfxxVfL8AHDv3xSpIvUnc4qtJ&#10;LbHFW6EbsMVU2ffphVEwiqgnAqyoGKtgBhyH7OKFqklq+OKrJiwaiipxVVXZOLfD44qtD9q132wK&#10;2nJqg+OKrnTegNTiq9Iwdj17YqpkhPtbk4qtjX+bpirbgLuO+KrVhJxVxOwBFQMVaJAqxxVdC/M+&#10;3hiq5lrirRC8dsVVSpjUNUUPbFVMTCtSAAMVcZx0ptgS7gy1Y9D0xVxXmRXpTFVUxCm5piq0Q8Qd&#10;61xVsLXY4oWSqAfhwqpUNfh64qqBm6dD1xSvDBwPHFVhQId++KtEYoUvT3pUjFUVFEFFV64q2CAe&#10;I64qoSoSTRiRgVuOPiKVxSqMlQD3rviqmwA3GKtqw6lq+2Kr1ahJPfFV6BWG52xVaUAqfHFVJ1of&#10;Y4qviXkvEdMVUTH4iuFV9a7bbYFWkBumx8cVU67kHemKtUr2wqvEajrt74qsZQrbYVbNB0wMXNvv&#10;irYqBUb1xStqa7jfFC5Tt8WKWitCKiuKVx26d8CraAbmv0YqqVJ3XYdMVbKsDud8VaMZrQbn2wq1&#10;wI64FbAp2rhVsCnxEbE4pU23OBVJlatCcKFX7Ip2wJbqG74quIFK98VWuT9kjFVNuRO++BC9ORHx&#10;Hp0wqvXrviq5yOVRirQWpr0xVfXkKUwqsRz8sCrlkIqT9GKXIlfiGKF7qG+eKqXHjv1xVarcTUiu&#10;KrmkZxuNsVaVTL32xVUUEiopTFWnbagG+KrWYAbd8VU2fiABiqurigYmgO1MVdXuB8sVU/i3PSuK&#10;reQ40xVT51ag3OFXMxrSm+KqkdU3pkUqhfkKkn5YqpuCRVemKqlspDUPTFVx4nYdcVciqK06nFXM&#10;C4ocKqqxAryBocVaUgVGKtqvLFC1l7HfFXD4aA/Riq4E1ocVWmnKg698VaK8ak4qpszHfFLQUuOw&#10;Pviq+HZ6MdsVWGRlJA8cVaDryJPUYqqKy1DE9RirmKUJG+KFI1YVBphS6Imh5nfFVtCjc6/Riq9A&#10;W64FWjptirYJIqdhiq9SUO334qsY8jvv88UNe/6sVVApAqcVcrNSnQYqv/yRucVUfsmpxSv3pQHb&#10;FVjLUE4ocKqpp1OKtrzG5p9GKr69h1xVviWNewxVoJQ0xVc/wnfFVoloa1GKXCP9oGtcUNEACuKu&#10;AHQbeOKW404k033rihUjk5ChFB44FWlBXk1T8sUrRWh/l98VcenHtirRFfhrT2wquSOpJr03xVaq&#10;HlXoD3xQ2yUbffFVpRa16b4qvB4mg74FVKhhTocVarxNfHCqmGp8RxVY8nLtiq2OZ6VGxHXCrmeu&#10;5O+KrmK8OXeuKrQPHFCn8S06b4pVdytWO+Ku5GlR1xVyNx6Hc4oaY1apwq07c3rgVEuqvCAe22BV&#10;HiE+EYqvV1U0Y7nwxSveSo2Nf14qoyD4a98VXQNyNSKDFVwUMSeRG/4YquXiCTirRQOajFVPmp2p&#10;iqukQoCDirqUUpXY4q4KV2U1+eKts7sa7DFW6GlWwq5CGBHhiqmJODUpXFVjn1JK1oBgVa4960xV&#10;UWNeo74qujSm5PTririeJqN8Vc1Ahdh07Yqt9cNSmKqkbLvtvirQjNd8VWcV5Yqqymq1OKVAEKxY&#10;DbFW6EtUdMVVaq+3fFVMo4XbFDcZEXzO2KuMLH7WKtUCHiO+Kq8sSgK6+G+BVKRW+Hidj1wqqpHX&#10;4QfpwKos9H4rvTChW+ALU9cVUqg9MVUwEYkOd8Uq6RDiafRiqhuNjiq40fYmmKr0Aj3bc4q1MCwo&#10;cUqdQBscUL13YMPHFKrKRGa03OKqbSCvTr3xVTZmUgHFiq7V5DFLRcU3GKG2VGO22KrCKVIO+Kqk&#10;bqg+I74q3K4pUYpUC3Fq9ffFVVWJ/riq/YYoWycQKjr3xQ3Ukb4q1z7HFXBSN6YqsVPTNT1xSuqa&#10;1piro41lNGxS2IyikVwqvVFwKqLDUVwKtYeHbClSVamgxQ70Seu2KrywXamKtFiNyNsUNyFSKINs&#10;KrDVsVaWPerYqqvGPtg4EqZoNzhVaV5NQGnfFVVmqelMCqlFoGOKFvJXPHpirpVrv1p3xVVJBAb2&#10;xVTB50I7YpVZXCJse+KqVOQrhVYWIG+KrNnFPHFVOlKjtiq4gcfg2xVSjkIJU9DihVDhQaiuKqC1&#10;+0cULypO3Q4paiIJ4sMVVDEW3+jFXJGR0O+KVNkKN7YqqM/wgGlMVXwSBRx3piqqrBN++KrOPM1J&#10;xQv5gbDfFVitUksN8CtqzDqBTFWty3NjUHCq9pCem4wK2o9McjuTirRcHpiq4MDsOuKtemADirQJ&#10;G3amKHGNSPj2xS00XH5YqtorCoPzGFVhI3oKUxQ5Pi3OJSv4K9R+vFV6jitBiqkUNanFUQI1AIU1&#10;8RgSh2dlBB6VwoWiQS7Yq2EFajriq4Soeq/Tiqk6ivIdMKtw1Br0wKqVA3HXFVPhxJYd8ULiKrXF&#10;WnFVxVEAN6Zb6MVWK334q2UCMGqDXwxVosB0xVoAN1xVXKFVqD0GKVOvIVHXAhuOh2GKWpBxA74o&#10;VDQqMUqXpv1G+FacajYg4q0tSaYoVQN9+uKrGWlW98VQpoWFe+FWnNDtiqoKTLy2BHbFWywGKrCV&#10;b54qpyKVY13xVQkcIKnocKogFWjBXZsCtHkAWU0xVcx2EpNaYqrOqMoYYq0Vp7YqpkA/DXfFVyD0&#10;K8u/fFWxIoNa7YFcYlO/jirh126YqvePnt3xVxVeFa/PCqiUGKrv7xvcDFW5ZF7jFVAqrbnFXK4W&#10;uKuDE0Pjiqoz+OKrWfnv4YqqKQ3Triq0HjU1+eKVRWB6HAhp1AOx3wq1GxU9cVXAVJOKudVp4nFU&#10;OI6OXGxxVtvE9cVaU1BrtiqpCK1OKoiOSv8Aq4FWzAVqvTCqkR4Yq0lB9rpiruKPUg79sVaaMBT4&#10;jFXBgR03xSqIQ67ihxVwi49DQYqpftbHYYoV3+MUxVaiFdvDChxVA1cVWsoBJ74FWstd6b+Iwq5m&#10;FfnirZNOvQ4qpyb9N8VUzGTudsVbXiOu5xVt0H7PTFVnHceFcKtsxOx3xVpoiNx0xQu4kjl4YpWu&#10;29abYobjXkAx79sCt8Kb9sVdWntirnNN++KrxHQDxOKtoOW3hirfpgdOuKrwAKg+GKqQWh5L174q&#10;tdjXxGKuILUI7YqvC0FeuKtrWVgg6k0xQSzryzoQhHrSD4u2V3bj3bLlSnTploDYqgZJWwMVXUxV&#10;bhVvFXUxV2KtVwK2MVaxV2FXdMVd7YFbpirq4VaGBXHFWsKt1xV1MVawK7CrjihonFXHFXYqt74p&#10;Up5hGtSaYWQDGNRvTI1B0yfJtASeZyQQMplJKmsbO1ewG+VMUQV4qCO+RShJ5+Ow6+OFKXOxlPbC&#10;wKPsrQyMABWuAoJZlpNgIIxtuckA0kpsFC7ZcIobpk1a6YVccVaJxQ0TilZirq0xVo74oaGFK0nF&#10;C074pa2wKtPTCqxht74EP//RiyqwNOxyhuVfsihxVS5Ba4qsDs5wqjYeC1B+0cCWzFyNR1wK0YCO&#10;+KtCMk0FaYq29s0hG+w7YVdKDGQqjYYq5ZQDVuvywJWSH1mwqr+usQAG3bAqkHMrEk4VVHh5Luem&#10;BFKkERT7Xhtiq5JiDyZQcUrJJnmNQKLXFC71GA4Dx6nIpcVUdd274qpsNydsUqTN6a7dcULh6apy&#10;ajN7YpUuXqA7fLFWlhZfiOG1XxgoSAN8ULxI0Z5ydR0AxSsMzXB6bYoXsrL9o0+WKWgwFQO/fAqm&#10;8UXU7sT3xVUSBI/ipQjFKkvEy8qVPbFCIaU8Dz+0egxSoxhUJaWhHbFCIUjiDXbAqk770H7RxVtH&#10;CmmKVzOBvgVazlt1GSVuOGtOX2q4q01vT4q1Hhirkpyr0xQ3KtDyG5xVbIZpiC/XtirYtggq3XFV&#10;qP8AFQA1O2KrPq/pkVNanFaVJOSHjQYpdGu2KFhJO1TsemKuMnGvGtTihoKSu/3Yqu9LiBTxxVXq&#10;SOI6d8CVsq8umxwqpSQhhQ9TjaURGiItFG+BVWUAR0PUntiqiqTSjig3ptiqg1u4YhiOQxRTckZC&#10;cR1OKthTEwNKHFKwyhGJ798UNpDUciwrirRAXp9+KWlTmK0riq2lenY4qvdmNSemKqKojVYgbdzi&#10;hejeqtUIphVDNA7yAtutdsVTC4DCinYAYErYVUVehJxQsfY8gDywqpMwikEr7k9sVXRyEykbKDvg&#10;VWkTipldt+gGKVsb1FB1I64q5IOO5O4wIVGTlQk/LFLfAN8Xh0riroV25NihRkI5dMIVTklpsOnh&#10;hVYjF+g2GFVd91Cgbk9cCrVhMbfGaYquJAwJXuqulCduuKoNEEtCw3GKtjlUDp7YqsZXZy1dhild&#10;HEleVKnCq/0yAQOhxVdbSNE3avvgQtnlIYtX7sKroIz9o7sfHAlUeABuT7nAqyZgT8P3YoWBAFoO&#10;uFVOShUbb98UL0Vm+Cgp7Yq1L9qh7dMQqlVyvAdCcKq17cBEWJANhvTBSrCtVrXFVyycxwO3virY&#10;XgRTp4nFUPcXaGTgu5GFK+Sb1qEChGBVrNWgPUYq07M44INz3wqiGDRwBSKuTucVUEgIcHvTFVd1&#10;KLU7muBVwR+Hud8CoW4lKqQPHCqoyABadTiqpKWTFXKZCprt4HFWiRFQsQxOKqa/HuaVxVeKK4Zt&#10;xiqyf4jyApXpiq+PoMVW0Rq1r7YpVIHCLX36YoUpJ6sVb5jFLhKR8I74qvA4kFhWuKFNjQ0GKrgr&#10;UJPTFVNEM0lK7YqiSKnivyOKqVwmwY164quC0FafDgS0WB2ONK2nHkAtem+KuUMzKrDYYqsmPEke&#10;HfChYklNl3rihUMyqvFhvXFLQmjQVHU9q4q4AueRGKrpCAOK/a74qtSkbEsK12xS7gXNQABiqryK&#10;E0IO2KoYtUmo3xV1SRQGm+Kq8Ufck4q26nvihyR1NKdcVXuEQUOKVN5abDp4YqqRpwjMlKk7Yqh+&#10;bL12OKr4kLNyYgjFWoh6hJJ2xVXAAHEbjAlRaVUJ367YqtjIrWhOFW5WH2e4xVYq7b74q4knah2x&#10;VsUIBAxVcAF+GuKtRFPUBfoMVdczRCTjH9+KGhU7ncnFWwGArTbArRbjvirlq1fDtiquzrDRqVbF&#10;VEr6jBm+EYqruVdduoxVRWJwfixV3rlfhX6cVWuCu5HXFVJULnfFCoilCaYpcGNCAOvfFV0YX5nF&#10;VzgsKn5YqtUA7HFV0UapUtuT2wJc7mTr26Yq5ZFr0rTFVySByQO2KtyAmpptirlRxu3TscKFNa1P&#10;jirZQr0xVaK16YqtI5dDQ1xS2SzN8fUYq3yPQHbFCx/EYqrRzGJaDFVhYyGoPTFVShrUbYFbNE+J&#10;sUrQ7faHQnFVRkA+I74VUeArWmBV3Mt07YqtEp8MVWySlzXpirTOSKYq1zA6YqtLcthiq7jUUOKu&#10;MZA5HFVIGp4jFVQ9KVwqt+yOn04Vd0ALd+mBWjQ4obVC/TCheGEYoBvgSpqwBoDv3xVfHxWvI4pW&#10;saH4e+KriKnffAq9Ub7XbFVyqKAgbV3xVzorGp6YqprIAeI6jCqrK3KlO3XAqw7GuKrCpfetMKue&#10;nb6cCqIRieQqQD0wqvYO2w2rilUCA79cCtMPiKntiq5BUgH78VWugDH2O2BC2p74VXwhqksKe+Ku&#10;oKmmKr1HH4ia+2Krw469MKqcopvtiqwVIAG5wKjPslR023xVSL0NX74qsllPRF2xVaKH/axVs0U7&#10;GuKqYNO2Kr2oB8VeIPbFXMvfFVhc1ocVdQYqvjRWNH6Yq5SAajoMVakYvuvTFWwvtiq9IqAsRRvf&#10;FVnGp3xVc8DD4V3xStpvTvirZASn6sCtmWpqvhirUQ34k1riq4IU69TihcqlBVgd8VaIpv0wq0lA&#10;akE4q5mr0xVsygCh2xVarb7iuKqu67nFVMyMTQDfFVnBya16dRiragoa0pirdKmoxS0xYDYb+OKt&#10;AVUE9TiraRq9Qe2KttGB06Yq0y/Dy7DChoKQKjpiq0kjpvgVYalqAEE4VVVan2jQ4FWn4jtTFW1J&#10;bZsVVHXgKk4qosa4qvXYDFXEl+n4YqvUUIqa4q4mu3virildj0xVsjiaYqsCFmB+/FXOpXceOKt1&#10;opPfFVJZSPi74oVC5rU9Diq9ag8jtirnSrVfYdsUqZpy9vfFV3MdsVWtRtsVXUNK4q1xJNK4q3Vl&#10;JQdMCtsSqU74pbjbxOKqYDEkt07YUNUBr3xVcjcK0GKqgbkle9cVWhh364q2V5jsMVdQ7ADFW+DM&#10;CVHTFVLlyNO+KqhT+YfTirQiPWlMKqb7ig64oUmTlhVX2VBT7sCXKhkJ47ECuKtRpyAdjiq6oaox&#10;VSDBSQD3wqqMobcDcYELUWpNcULjGuxBoRiloB9yNxgVuvLda1xVpICx5N44lK3kyOKCuKrpJOex&#10;WhxVdBWX4QOnU4qrBApIPUYq7jTcdcVWMXDVpircSDcsOuKr1QhSExVxHCleoxVbzU7nrirhJUUA&#10;64quVtq+GFVkdNy3UnbFWhGTvQ1xVqCIqTUb4FbCHkQRtirfMJse+KrxvWmKu41A9sVWNGCKLvXr&#10;virhGY+oAxVTFA+/jiquCCeu+KuQrzoeuKulo5AB274qtCCuKqigLQ98CVKSIH4x1wqVQkEccUKT&#10;Rk/GK7YqquzA77gnFWyor8OKr22HE4ELIVNd+2KrxFTfxxVYQK1XY98KqZIPjXFVhQxMGHfFVrRl&#10;Sa0JxS71HUUxVzEGh9sVWqSakYqrCNmFH6HFVxiBHE7+GKVF0CGmKF6RsxG++KoiVarVt8UqYAav&#10;jihasHOpY/FirT1Hw9hirhEsn2STihUMBFS3fFWuAAr2xVaFWRgqdTirdOFVPTpiqkFVK98KtqXA&#10;rSgxV3D9qtcCtJ9qjbjFCoj0NGGKtFwSTiqoknLr2xVVoDuBviqk5J2G2KVquV+zhVVqepPzrgS4&#10;UU1GKt8wBWvXtiqxOVPmemKuKb+BxVe1QKnrgVT48jU7VwqqqSU9LY71wIUypjNCKYVaqOq9cVbL&#10;ivXFK3mQaHcYVacAkcTiqmAQxJ6YFRNuqstX3OBW6V2OKHLSlB1xVWirSopiqyQFz4ewwqtjYAUG&#10;KVKboQOuFW0PwjxxVbIQSFPU4q0rBW4+GKqEr1k2FK4qrMtFqK4qsZAw5g0xQ3sN+9MVbVuSgNiq&#10;2qk9cVc8CuKk074qvIKivXFWx8QBGKW+HI+JwKslUrQHoRhVaq0FT1xVxfcAj54oVGH7XQYVXelx&#10;p3qcCqp+AfD3wKpthVsDx6YFbrXbFVrPTbFV2zAEdfDFVwPc7DFDYmQmg3xVbULue+KuUBm4nFK+&#10;Ra/Z3xVQZW6gYUKfKprXYdcVVAz9KfD44pdy3NOo2xVclaUbFVQUr88CuIpuMVQztXdsKqYXiajF&#10;VWOhbfr2xVpqAbihxVSKky07Uwqrfs0I64FUCpZqDanhihXUGm+5wpVGBShfvgRTSMrbDFKuDQU8&#10;MVbPToN8VUWU1qMVWEcWoe+Kr/sHkBXFDg/I18cVVGWgqMVUTUGq4qud+QrTfAlyE9a4qqKwJqN8&#10;VWScuW2/bCqw/C9BirYU8vHFC2WQhaHCqHVT2xV0SGUnh1HjirZhIb4TTFWmqTxbriqwkqdxSmKr&#10;mq+5xVpQOQ/ViqqF+Pbp0xVuVDEDUbHFVhjpGQprXriqsB+7Apvire464paChsUU5iD8PXFVAJxY&#10;jpiqoq03JwKv5Bdz0xVsyBjUYqtc70XCqoy8hSgBwKhypU0H05JVM1PXfFW0XltiqnOoVqHAqrGo&#10;H2sVc43xVvY/CehxVaKo2KqiuKGoxVfRTsO+KqFCrmp9sVVFoSKeOKq5AUHAq0yBgB0xVbsP2a4V&#10;dESxo22KrXCVJO+Ktxsu/DFWg4HXbFW1kFMVbVeW4xVb6YDVptiq1oqNUYq7mAD3xVasdDXtiqoo&#10;BoBiq2RDyCjocVdw9M1OKrwQRyGKtrMD9ofLChSkRo/i7HFVNZORqcVVGKk1GwGKqjLUV7YqpkFR&#10;Q/RiqkRXriqo55EV+/FVOROQ+WKudCmx3xVagp16VxVV9u2FWmIqVHQYq0iCvT54ocycVr92BXIA&#10;du+Krio6YqsPFvs4q2F8cVcBvXFUTwBHJeuKrWBJ5VNcVU2PjilYtQT4YobFK1XfFXKu++Kr1j7Y&#10;oZT5a0D1T9YcdxQZWTbVLdnkUQQUAoMmAgBXUCmWMm8Vbwq7FLRGKGxirsVd1wK1TCreBWsVdirs&#10;KuOKupiruuBXUwq1TFXUxV1K4odirsVdWmKtdcVa6Yq7FWsVWyOEWpwsgGParelwVU098mG4BIpJ&#10;Kd6nvlM5JUCCegyq0IiNQB7d8ilQmuOOwxUpTPNyPzOTpiq20FSAe+AsSWX6LpQiAdupwgNRLIlU&#10;AU7ZYEN0y1DqYVap3xQ4nFK3FDjtirVMVaIwpariqxjihqlcVaOKrWOKtYpWt44q/wD/0oxGpffw&#10;yhtVJNh03xSp+mX3YdMVcEINCPpxVEJGHardsCVcEIK4qsluB9lVriql6j+BxVEwP6DBjiq6Yo7l&#10;hTfemKqDOkZr1btiqihctU7eOFVR0DGp3HbFKk7FgAooAcVRSFaVpSmBW3LTHka0xQqs3pLsNzil&#10;SUzMdqD2xQskoprWpwJWCXb4hQ+GKtilKnpilaZYSOJNcCqaryB4jFV70UgtsBiq1pgw23GKW7dS&#10;Ry6VxQuCU+JjWuKtrKq/Ag3J3OFVjpQBmFetN8ULVZpCeK7DFUQFj+061OBK0o1w1DQKMUrIbUhu&#10;Zptiq2Ro6kBqkYoU2RpVqOlMVbVggAJriqpHIC2wrTFK9SgB5dcCrBGX+WKrmAPwnbCqJj4iEuxP&#10;Ku1MCqDOCNumFDioUcx0xVZEJJSXbZcVXlhTcgAYq0asNt64qs5jl4EYqriORhUbDFLSoDXucVWS&#10;RVHXfFVFIGV+ZJI6YoV1ooqepwK07BRXCrUFH3kOKqkboGJbfwwK2UVgS2+KVjyRxgFutcKoj4Ru&#10;o64FUpn4gbEtirlldP3lTXFUOJW3NKthQ0k7ykVoCMVVZJC5+I1pgSokRsDQ1OKHFgBSm+KrIpVl&#10;UsNiDuMVVlcxivbFKkrhmoB71woVOAZWJ+7FVFULEr2IxVXgtt+IHyxVXmRIaBNycCVB5GY0PxHF&#10;DuRiQqftHFVKMGZ6k7DthVzoXIqMVVlRAKEV98UrJIxM/MioXFCpKlTWKlMCVNrZmFa74oVViGyf&#10;jgSpOpL8SaAHFCpNNGkdO+KUKHMn2RXChaUZiVUVOFUQzCOMA9cCqkIRj3PtiUt8S7UAqcVUCp50&#10;OKGp1csABtTFLhD2c8Riq1AqyjctirvtHpTfFVSUrGtTSuKWmm9VfhFMVWlDHux3xQpMQh5k9e2F&#10;Vqyu7FiPhGwwKiAhK1wKhk5SVI2oaHCqIeiCprTxwKsCoRUb1wobRVT7B+LviqyRSZeTdKdMVa2w&#10;qp0WNqneuKr2biPfFK6ACp5g7dKYFXzlVHLuMVQMYU1koSxOFCuAzjpTAlXESgdNx1OKtxoq7LUl&#10;sVVRG7kRtQU7nFVNiVJjHY9cVWjlKwXrvirdxIa/Bv2wqgrqJmAIFWr0wBUX6DBFLkDFVOeQUA64&#10;q0rtKAErQDfFXPF7b4quEW4qKDFW5dgCevhiqzkXBZu21MVVOLOtTt7Yqqc1jJWlRTFUN6g5Vp1x&#10;Vp0/eBiNvHFKI4JEKvQ4oQ7ytI1RsuKqhC/bPXwxVb6taim2KqYBFGr07YqiEIk6Hj44qoyTcVMV&#10;Kk9Diro5nCcCdu+Krj8W4AxVVjb0tu7Yq2GcIWbr44EqRQhQzHkWwqthAqVPXtihxj9So3qOuKrI&#10;7WNW33xVFpIqngo64qh3kUNTvirpTUdN8UtqpYUPXFV6oPDriq5ISzE4qvlUEBKUI64FWiQKeOFC&#10;9tyDgVa9OuFVAoAtSa++KrxSnLqcVXlyyCMEdanFKHZByAbfFVaNNqU2xVawVQSm2KtRuvU4pXNG&#10;rAEdTihVaiUjqBtXFVIQs5LGn04qtAp133xSpM1TRTXFVWIVFCaAYquruQBiqi6BRy6nFVkChX9Q&#10;9cUIxKNQ9zgVuRCteZ3OBVMAtucKrjXiQOvbFW4IfUA9XqMVUZWPOlNsVcXI+FB1xVUnRmoP2gMV&#10;UiwAr0OKtSOZFB8Nq4q0opQnfFacHNaHFDcasKgmgOKV4AQ1GKr60Xk/Q9MVWJH6nQ0GKuQKNuu+&#10;9cVVnFR4YEqTChoBircacGZvHFVQHt3woWCo674qskY+pxHQ4q6R+CjvQ4q2K9fHFK0koCBvXFVM&#10;VdjXFW6kYoaJJNT1xVVROX2jT2xVevCGvfFVxYAcu2KrVk570+/FVyD7sUqLSb1AxVcKn4huO+Ku&#10;Qj7NKV3xVa8qhCgG1evfGlWKB+1irt1WnjgVTT939JxVXUn6cVaYGlRQjFWqVHEd8VXehHGAV+13&#10;xVTMXUjrhVwDceJ6YqtkiqBU7YoWlKAN2OFC9m/l2+WBVgjI3beuFLccfemBV3AV33xSvAoKgVwK&#10;4LXc9TiqoKgUIxVz/u04jviqmQaANiheqqu+KriWYVGKqbsAaDrilbSo44q7gBse2KtxCoOKWmZj&#10;UHtiq31QBTfFDYQdTiq+RCAABv44q40ANewxVSQfECehOKo2RV58U6Yqh+IFT3JxVq4pHET0Pjiq&#10;+FPgA6k4oc8CihPXFLkQIem+Kubk/XFVkpYilMVaXkEp4d8VbDmnzxVygj4mpirioA5Yq5uLLxri&#10;rQauKruNd6b4qpheuKr1FdqYq6UAfCMVXKxdq9BirvULNxHXFVWrEUY70xVTduA+XTFVQgsKnYnF&#10;VNlKnb78Ut05GvTAhTKBTUdcVpzMF3xV37P8cVpcru/wjFW+agfF1wq5DXpiq0oB164qtZld9wOP&#10;TFV1N6L0xVYa13xVX9PYdcVbB7dK4qtqOR5dPHFVteoGK2t41xVqpO3TFLT/AGQffFC8SkD4jXCr&#10;atXc98Va4mnE9MVaZAp33wK0D8QUbYqqSLGSQ/UYqphQp5frxVcY69cVWGp2YkgYq24+7FWl2O5q&#10;MVVKgbjocVboTuemKtkL86eGKtk17UxVRqwNcVVuTEbdcVWTfGtB1GKrT9nfFC3jQYqu48qVxVUY&#10;CtetcVaYt3qcUrDtQnriq2lcVXk9OO2KtlSD1xVzRmvEYpWwrwO+5xVb6gNVHWuNKvUDjviq5mFB&#10;XFDUag1J6dsVXLSNuR32xVuNuTEHudsVc0Zjc03xVTajGvSmKruddhirazcQad8VaUftOKHFVvMx&#10;mpqV8MVVefIch0xVQliA3B370wqpg+makbYUKnPktUAxV1CPY+GBVSGGgUn6cUr5EUuOG1euKrJb&#10;VQASRU4qtrTY9cVW1Na4oVI3B+Lv4Yq2rAgpWhrgV0cYQnvXviqrx2pXpirRiHUb4qpekWapOKV4&#10;JFFGwxVqQs3TFXUI2IOKrlPY4quVFHTpiq5dt+gxVoR1HPrXFVF6A7bYq2SPniq1wD8PbCruFNqi&#10;mKHVJIA64pbdnJU/ynfAqsQrb9K4pUZELbjoMVdCWOx2pihdzflQn6MVdT0iK033xVqX4jXFVx+K&#10;g7nFXFeG4G2KrRLGfiHXGlXCUKKttjSuq32iMVcx5b98VVKfDXFVEEDcHFVeHkUJ7Hriqi0hLbds&#10;VVGYolD1bFVxbYHwxQt9XjvXFXEmla4qt5g79a98KtMew64FVfTru2+KqBj5PUn3wqqce+BKhJ8R&#10;piqokC796YqvI6CtMVUi7B6joMVc68h6o8d8VcslOhocKqwJ40O5xV0bgCnGp7YErVV+RkH3YoaE&#10;nIEOKH3xVtRwNUxQueUsN8VU0Jcb4qtp6Zr3OKrZaj6cKrlh5CoxVqYOu1ScVWU4bV64q2opt1OK&#10;FUqWoCaUxVaEC/F1xVUVyxHTfFV0j8G498Vb6bnArqA0PvilUcc906YpUeQB364q3TbfFLhWM08c&#10;VVkJNQOuBVNwwO/Q4UO4mlRuMVUwRXliq8ty37YqsI6dPoxVugIr0OKrjTYD6cKqjpGP7obYFUmK&#10;8eI64q0qcB8OKqkexr1wIXg8WJxVxpTn0xVTElfiU1rhVxNWqMVXCMNu3fFKlKpFRhVRPKla1YYq&#10;1F8b1riqxlq3L3xQrpOW+F/vxVTKlTxHTFVtWOx6jFC5RWikYpcyFG+Lpiq8nkPniq12qvHwxVr1&#10;R22GKujYqag7HrgS2z8+uFC+vEU/XiqzmGNAPixVUSL1Ptdu2Kr5XpQDr2xpVVW5LR9mwJa41HTF&#10;DRU0oN8VcqV38MVbZFYUIqcVWJHx38MKr2blgVwQ9aYq3IBSp2xVYoAPLtiqqoIBI3xVYMVWLxFR&#10;hVdE5oVbpgVywA1I6Yq2EO3HCqqlENXArgSpSGgJHXFVGVuQp3woWEVPviq0cwa9xirXIsKtviq8&#10;vy69cVbZNuuKrhCvXeuFVzFR0r74q3+yCdxXAq8KB9npiq40G5xVxNDTFWgfvxVfz2qKchiqnzLb&#10;dz4YqsK8TSm+KFaquACaHFKxkA2G48cCqUikDr1wqvU7eGBV/NVWq1xV0bChbxwrazisjVbrihUW&#10;inp9OKqctF+LrXFVJlqOVcKtR/A22KruQrXtiq5kDrWm+KqFCDQ4q36bHc74qvKBiCBviq4R/Fvt&#10;irpWZtm38MVaCkbnFVVSG64qpTMCfhxS0VoK9cUNEdx1GKtoQRXvgVzMemKrWB7b4q2OlD1xpXe/&#10;fCrRuXYUf6MVbDBh74qokBTQ7nFW+XHCrTQiRedfoxVU6LtStOuKqanscCF3woST0IxStJFa4VWF&#10;61PfFCJQAoCOuBK1gCanFVVVXj74q0xoMVUipajYq3yPQCpwKvZiPiO2KuZaiq74qh+PE8h1xVUB&#10;5HcYVb6DxxVtHNa9MVVJXDioG+KqIeophVeqDr1HcYFW1oTTeuKtqONT2xVbyB3GKtrJvQ74qtYU&#10;G3TFVJkNQT0r1xQiA5Io4qMVUZoCvxL08MKqachscKohGoeJ6YFbcgkAdcVaZ9tgMVU2qBXFK5GF&#10;CT8sUNVB61JxVYRXFW6ivHCqqkZYHxGKreNTuaYELiVAp1GKrDRRVRiq1j+ziraKOgxVeEqQDiq7&#10;0uPXFV4IGwxVoMStTiq7gp69cVUZENMVUaHviqoBiqd6Do7Xsob9nrkCWsl6RaWqwIEA6DGIQjFW&#10;mWquO+SVrArsVbrilwxVrpih2FXYFdil2KuxQ7FW8VaOFXA4q4nFWsVdireKtYoaOKuGKuxV1cVa&#10;xV2KtVAFThZAJNqeoKBxByQDaAxq4uGNQa4JFmULQVr45jEsVaNeO/jkUrZ5OC1GIVKp7glvHJBi&#10;VsMdSP14WJZBpFkS/NhsOhwMJMmgJBA7ZYAwR65YAhdTbJK1TCrR2xV2xxVquKrcVaJxVpjTCq2u&#10;KGsVdiqwjFVp3xVo4pWtir//040i8jttTKG1uUbUJ3xS36gOyjFK5yyimKqpQBeTHc9sCrZAGNBi&#10;qrDJ6QoAK08MVUvWZ23HXvirTVY4quCfzYqs+qmvM7eGFVa3hBqGO+BKt9XABp08cUqLInz3qaYo&#10;arTpiqoztTcgUxVRZ6btU4VU2JYA13xQ6QLGBUmpwJU+LswJO1Nq4FV2eihT44pUAgJr77YEIgBh&#10;X5bHFKkwWU0O5xVqKKooRSmKFQOqinYYpWcy5r0AxVZFIscpJ3J7YUKjfF9rbFKrFItCoG2BWiwr&#10;hVZJI0nwL09sCqTTemnAdTtitroLIqSXOKuKhz8JoBiqiIBK9F3AwopEkrGOIFD44EqajlVicUq/&#10;qg9MCra03YYVakmaf4QNsVWKm/EmmKHTnnROwxQ2lQOJNBirpkHKgG3jirvVKCgFTirlh40L7k9T&#10;jaonYAAGvjiluJRQ127YpacIBQ9e2BVJyQwWu2FXF5OgAoO+KFjD1Gp1GKu4bUPTFDaxgCvTFkuJ&#10;JNBsO+KqE9eYXFCszmgAPTFLlVwOZBIxVQkmB33GKuim47UqTiheYim5AB9sVWSVXqOuKrzbEfEu&#10;KtG3EzDrWmKro4FiUqeuKtvECu5+jFVtEhTl3xVoSiUkUI/VitqqpTpiq6OTv3xStkkCmr4qp+vy&#10;+yMUKckbGrA74qqwp6Z+KleuKt+qOZruabYqqEqFDdzilYrHftXFV8ahAT18cCrhIHoQPh9sCtFy&#10;nywqpOolanKhPU4oWmCPoGLVxVVdFtxxGAJUmaRPjU9sKEIZJJRzbamFUUpZAOO7HriqpGWj26t4&#10;4ErDyJ5MMKr2fgvxVJwKg3LO/wARPsMKopAESopU98CqYJZt9xirmQHqMVUpJW6dsKqbQFtiTXFU&#10;SyIyBerDArZKKtF3OKVwlEaEHvgVCwmkh8DhQrXEvMlQBTFVExfTirgQGoOuKFsiNI1TUk4VVvTC&#10;QlqVatAMCUPw5kA/ThVEHjy36nFVQDgOVMCtsIwgkbcnFVOFi7goAoO2+Ktz8VJANaeGKqBnKgr3&#10;IwqqLKwoq9SOuKts7L9o9cVWh1FfHFVsQIYEfTiqpbyBWIPTFK31DJIW7DAhpwXG/TFUPIN6VOKo&#10;oukNPTriqiZmJJPTFURFcx0+MVbFVshMpNAKHFVq/ATTFXcirbnYdcVWSPzBYdK4q5gy8aEYqqcG&#10;oanFKkruRRqYoWMpqR4HFVWNeYqOmKt9GqR47Yq3OymhA38cVWpxUVbocUKPHwFScVV4oYoAxkqT&#10;TpilRVuw74oVa1IqdhildJKCKDpirRdwQBsKYqoyIS3KvXFV3qempOKrEod8VpU5U3HcdcVclqOR&#10;kG598VVS3wmg374pXcAprXqMVaUqrV74qqK7IeQ6YFWEFjUnCrcoCpUDc4oWopRfH54q1A1WJcVA&#10;xVqUlxxpt4Yq0iqoHIUp1xVozKPsDFV/wkAsN8UrpfBdxiqHHh0GKrQxY0G+KqyP47UxVojkR3Nc&#10;VaMnp7dsVW8uXbFLUa1YnpiqICrGDXeuKqI2Jbt2xVcnFqn2xQ1TwwIXAk/CnXFLcj8xRyKjwxVd&#10;FxAqd8VW8mQ8h0Pjiq794R8O3fFUO0gJp374UIhZRGKpu2BKnKxlbkdj3piq1hvxQVxVaITFQMa1&#10;64qvdMVVAsZ2j3PviqmTXY4qqRoFpXq2Kr5FULTwxVQqAKDriq5JEVK0+LFVp5kKzDbqMVXqKHke&#10;hxStYj6cFK5pkoB3GFWiTtTvvihUZx2p88VdJxKg9++KqQqTv0xVEemG6/filQ4gfZ+nFVzmjcQK&#10;1xQ0ymP4j92KVtQ252xVUjArU+GKHGQjYDFLRNPiOKrRykrirQiP7R+nFVVH9IUA2PXFVMtU17Yq&#10;2sYkOwB98VVI415VfFVsyr+xsMCqZIRKHc4q6tfAYqpMxYbdziran46jriq55Qp47E4VaLEbnvgV&#10;ezgn5YVWj94fEYocWWvE74oWtRQdtsUtKORBHTFVxevTFW+Pj1xS2pEZovU4FcGBIBOKqnqKNhU4&#10;quLbbjFVhr93fFXKT36Yq4y8SABsO+KFNqVrSuKV6oCKmtDirUigHiOuKtKhj+33xS2FL1pgVaBx&#10;+JumFC4srbjcYqs9SoqMVWE8u/zxVeCNgcVXp8JqMVWAVYg4qtcFvtdBiqsuw5YobMu5piq1CWJZ&#10;sUqi/EaVxVc4UrscVUiOOw74qtC+OKVwUU36YoWfZND07YoWCMDfucUqvD7sVWJUVcdMVU45hux6&#10;YqqmQMajYYq36ZIqeuKqijiMVcTwPOgJxVS9UnY98VbYFqYqrKSPh74pXcBxJY7jpiqi0lNsVaWR&#10;Qfi6YFXGJWPIb798VdUVKkVpiq8OUcOoABxVZxB5M4JphQsR6/FTpirnPIk98VaWkvw06YqqxqAK&#10;AbDviq0qteQ6jFV4kY1qNsVbYs2wp88VU2j47E1OKqVPHFVcRFQGbviqk67mnfFWm6UxVqNBXkTi&#10;q7mCNuuKrlYUqe+FVhG9e2BVpUV5A126YqrKCw3FKYq479emKtN8ey7+OKtEBcVdUAdK4q0iEb9M&#10;VVGFOm+KuUDYt06YqvDg1C98VaoSd8UNMrP9kbA4q1y9Nh44pWsatyJ3xQ2V9TYdcVXcAv2hirdV&#10;LDFWnX1dhscVXLQbGuKVpjWQ7jf2xVaafRirgAdv1Yq1NVSKb4qqh/iHPbFK01bdjircbqwK9DTF&#10;VnJV2/axVsOEG/fFDRCqu9eR74pWEknfFDuQIJYV+WKq0Rp8sVUXDKT03xVasYkFSSD4DFV6cVIB&#10;2p44qqGXlJU9KYpWXDBxRcVbjrShwoaWQK1SK4qukrIOVABihYqDqv04oXKX6k7fLFLatVNjTFK2&#10;ElmP3YqqSKd++KrWUGhpvirgoO3X3xVsQkVO2BWhspp1rihVMfEjfFWzgVaWIXkaYq40c1B2wpXG&#10;i4qtJ4gt1rirgwZC2KtL8Jqe+Kri3HY98VXFgNjirkPqAqOmKqUileO1R3xVtoVJ+HbFWnUE8Pxx&#10;V3AItDhVyGtKimBVUpXfemKtSNRAKb+OKVIO6n2xVp9zybb2xQ0VANVr9JxVxUk8u2KuLlzQEUxV&#10;XjCqtBvTFVNqOCB1Pjiro4i440G3U4q64ioQNvfFVnNmNMVVYnoR8VfoxV1xX7PjucVWIFHbbxxV&#10;WF2iLwI38cCqAk3LAVAxVeCZKFtsKuqUO/Q4quYLTkOuKrV5A1PTFDQjLmgphVWQKDQjfAq55OGx&#10;GKqfEyNWlMVXCMMKVpilDyQcGJrU9cVRUFCd+mBUPNJxetMKtwOEJr0OKrHqp4np3GKtmAMarhVE&#10;xw/BT9rArXHj9rbCq2TinfFWmVQnMmpptXFVKKc8uRpihc84LEmm/TFW1lBXkOvhgVean4iMU0tV&#10;uYJA6YUOt5NyvamKXMd/nirhECQT074odIUTdcVUkBDbCtcUL5RQ8F6nqcVakULRl+LFVQMO+KuD&#10;cjtgSqLHWo6Yq2FZQaYpUJCX6YqqoQKA74pblQMfkMCtIvcnFCqp5LsN8VaQ+mpA74qolaGmFXFS&#10;xp2xVZ6yhglK1xpVxPxbYVXyx0oW774FaUUrTpiqnw4mvc4q4P2OKFStKHFVxPIUPQ98CtLVqqMV&#10;VIoUG3TFLcttwINdjhWlNqfZPbCqyoOKqRYAntirolBFcVdINycVWkCPp33xQ5m5Hfriq0ivXFVw&#10;FByHbFVqkORXtiqoWQCgNDiq3gWWg61xWl6wrxFD8XfAloRAdaUwq3QLseuKrG5MaU7YobjQKakY&#10;qiwwI5DqRiqk4HIHqRitKlSftD6cCWw22+KF1O4xVaFIxVoUU74quagO3TFXD4uuKroyWSnviq2X&#10;wOKqTKabYq0synCqu789yNsCqQFemFVwbgfHAq7nSvauKqdWrUdDiq9UJG++KrHJG2KVIDiaON8K&#10;G0QN0OKtcSO2KtMo8N8VWxEVqSK4qqIgJ3NMKrhEFcE9cVXlatvsDgVswMu9aj2xVa8pJ4gGmKrn&#10;kCmhG+KrWkBNMVa364qqRCrAePXFWp1KP8A+WKqTc2f461woVhEpUV698CVrxcRUfrwKtKlhXthV&#10;wPw9K4qqc6LSmKqZJHQbYoaX3wqvIcD2wKovVqA4VVJKAUXAqwqKV64VW0puuKr/AFCw3P0YqouS&#10;TuNsVXheB+HpgVUjJG/XFW/tb4q1uevbCrm2O/TFK1CQKDFCnKafPEKvjk5ChxVzinTArgadcKrm&#10;YHdTXFVjVBrTFVkhBow74quDbBv4Yq0IuR3xVa0hj2oCMVU2ctuKYoWPyk9jhSqxttUAYq7kCKdc&#10;VWlw2xwK1x8cUNqeJoe+KWzGATXFXCTjtihU9QHFKrHt1xVqRdiRirUbUFKdcCtNUGoxVzpUFzir&#10;cKgmoO+KrJVYHFW4m4mv68KqtBTFXUAGKrdgaYq0Ywx5DG1brTkKbnFVNWHQ4quBHKmKtRxrIGNa&#10;UxVpAEaj7+GKr2ZT06YqpSdMKtCYjFCqHqKYquMS/TiqnIlQCvXFXR1BqeuKrzHtU4qpvHyWuKVK&#10;MEg1xQ2T2xVoJirVKYquINKiuKuJpQ4qur3GKGw/qDfbFVNhviq+Gi1xVVU1NWxVeXNKHFW1oTQ/&#10;fgS0xHTChuvjgVa1CMKqLLsTiqP0zTpL6QJH9+AmmuRek6Tpy2cSqo3A65EBrATRRloZrx0wq2cK&#10;tDAreFWsCXYVd1wK44VawIccUt4q6mFXYENE4q3hVrArsKuOBXb4q7ChrFXUxV1K4q7FWqYq2cVW&#10;k4aZAJdqN8IlIrkg2AMVvJzJucBlTYgmPLrmOTaF0Sd8haqhoSadMCpXdXBNVGTDFRRCTt3xQnWl&#10;aY1xvQU98Wolk8Fn6Qp2yYDFFQrRvbJgKjFoMsQ4nbCrR3xV2KrenXFVoxQ44paO/XFWjhVbihaT&#10;irROFWj44qtJAwKtJ8cKWjtgV//UjZkoSoG2Utzccq1oVqxwKqBgvXY4EqbyVFQKnCqlRv2uuKoq&#10;OQKlBuxwJXBGWnPqcVWNHw+KvXChUgSm5bc4FbJU1LYq4Hn32xSot1oNsKqslyFTiDvgVZGfhrTF&#10;V1QCCemKtMwY8ga4q4S8QdtjiqiremOdKnCqmGkkcE9O+AqrsSu43wKoggmp64qqR+nSrbnFW1YT&#10;Enoo2wKryL6aUUb4EqUIIjJbrhVYrAniNwcUKj1joiinjilcluB8TdcVUpRvxp1woU5CI13NAMVa&#10;WQEVPTFKopVFLYoWABjzYYEtSSM5p+zirbUVK4obReC1HU4pUlShBO+FVV6FqDYYFWkEbdsUr1JC&#10;lQcVcqFgCNvnirUpVTQmp6YobjiAq1dxiqxHZm6YqrSgkb7EYqho42Zi4+QOKESQEXc9cUrBITQK&#10;Nhiq4SsAQBXFW4UJ+NvoxSuYUarYFczEigJxQ1bswBX3xKtmIyPx/HFVzUAr4YVUQ7t2NMVXIpk3&#10;p9OKVVUWpU9sCrJGBXiDsMKUI0DymnQYUIu2tkjPxk9OuBKwu0khPbFC6blzCinTFVypQcmPTFVF&#10;XbnQbA7nFDpRTuTXFXBAGC9q74q3Jaq9RWmKr4mW3BVd64pWFmkNEGKGqKnU9MCqAIk6YVV1ARan&#10;7WKrefKoHXv3xVWEYG4GKVNyFNa7nFDmkJ2Aqe2KqrLQce9N8UqbSkoI41qx6nFV1uroPT74FXS/&#10;Ds3XviqjzFeVNxiroGVSWYVxVeJjKwIWm+KFeWMuQWFBgSh0txyIOwwoVUijUEqakYqoKXc/Ftiq&#10;pxoK98VUwp58HI3OKqU0B9X4DVR44Uq7I1Oh2wKpFuPtiqtIqALy8N8VUfS9UlADXthVckfp/Cdy&#10;cCtspVajqcVUYWIQg9RUYq1xalW64q6GKo5tiq55FQUpiqxJBSvbFCxYSz8/E7jFUU6sTRNgO+Ku&#10;m+Gm9cUoUSn4iMKqlmRG/NviJxVWuJDIpNNhgVDVkYUOynCqpcp6C8AdhiqjAzgFWpxbfFV0kY41&#10;/axVcNkFOuKtmrjmRSnjiqkV5GvjirjKOgxVrkWBpilUKEEUPXrgQvZhUcegG+KqYUzNy2+E4qqT&#10;ghq12OKoaTio+E1xVWACgHYk4q2XA2Ude+Kr5HCMQPDFVCL4q8upxQqyR/DQbnFKHgUyNuQMVVpA&#10;9eLU+jFVpBPxj7I64qu260rUYq3FySp6DFV5j9QbYqtaGi1JqfHFVJKSinZTirbuAfh2xVQJqxZ2&#10;rXCqqjxhKA1fArdPDFV8cQZ25NQAVGKqYcqSzGvYYqsY1OKW6KRU71xVWUCX4QAAB2xVTT4KhsVV&#10;Uq60GKtcWB4r3xVcqA0duncYqtZlb4l6+GKt7svt3xVpWHH3OKq9vKoPEjfxwKpzSleoIocKtrcq&#10;VNBiq61YM45dK98SqlMoYsi7iuKrUtVWP1PemFXHc1/HArmElPh74q01u1BxqfEYqvjCwyAkbU3x&#10;VpZI5GNNgfHFXJ+7JocUNCOtTilcgVK+OKWpByPNfChxVr7Q4sdsVWgFfhOKtUMbEdsUKwo2y7fP&#10;Ariyo9PHvirhEAN8VdXjsOmKudTQH9nFXIxWpJphVTkUF64qiC4oKCmBUOkbO1Aad98KuijcyGlD&#10;gVdItG+M74q4jmMbVDSSlDx7HChcPgqF3rilUVuXXbArjICvAA18Tiqm52ovbFW1qyYqrRn4RXoB&#10;0xS1K1RUDbFVvKm+KqoCL8Y3riqwymnxde2KrZUZN229sUKqgUB798VWvQVFd8VdHy44pWGUdPHF&#10;DSsUPMb4qvMrTLzxStEdHAY9cVXkiI8h0OKqZapLeGKufi1CuxxVf6lNu9MVbjDECvSvXFVRAd/D&#10;FXcQDxPTFW5ZUUcF64FWRA8OR61wqpMhZtz3xVpqD3wKtrTcjrircgC04jriqn9kk+OKuRAaluuF&#10;V3IdBvgVogcTXvhVuKTgNt8VWKoJrT4sUUqSmtKkdMVWVLDgNu+FK8Ar1wK70+ZJBApiq4q29MCt&#10;NGQA3jiq9l+ILXpiqpQKOn34qpkOzex7YUKi0GxwKtcemN/s4qpp1qOhxSurTYYqur3I3GKukbvT&#10;AluNgRsOvbFWpAGHFtvbFCh6YUcR0OKriOG6ioxVTO7V7YVVWTeh64quEb9abYpaICtuKnFC5FDr&#10;iqytDTFDSoKknvilugOy4quJBoT22xVa8hXoPvxVcN+uKXFQvxHcYqtBxQ2w50HQ4q4jj1FMVXCv&#10;EkCuxGKqCw1A5bVxVf6PpjbpWmKt0FaHriq+OocBjXFVsjkHiBXFXBT3GKtLE3LlXFWlBR6nfFKK&#10;VuRqcVU5WrsOtcVUpVI3qDirUaEj4tgcCq5BqAPDFVQGi074qplB9kmoPbFCnLEu1Nj33xQ5F4/D&#10;hS6Sp69sVWqSNvHFVxJXpvilrjUjFC48RsNjilVQUXkehGKFDiz/ABNviqp6aKRUb9TXFXcgCRir&#10;agUIIqTiqnKigV79KYqhuPjhVV9NR9nbArSRsV8cULOJHXFVWIIPtfaPTG0r1Hwlj1GBVpYt064q&#10;qemq/Z2JxVYQWO+FVvpMp5HFV4mpU02OKtxtyNB38cVbkXgSp7Yq5JqdBihf9YDGlB88VU55hSi/&#10;fiqk3xAE9sVa5UO+KqwcI1R0xVcXLEht/DFVyIqinU4q7iFFe+BKn9ochhVoMV3B2xVeWUAKO/fF&#10;WlHAcuu+KtMS1WHXFVHkWrU4qqGpXp0xS0IzTku2KuUbE4qqALx369sVUS29CDihfFxBPPFDgFFS&#10;uKWhsa4q03xMK9CcVVEAibrirXFXcu52xVcVUglN67VxSpqpACsa74obd+BoMKFpq2wxVzNT7XQY&#10;qo+qyHku4wqiG67HArajbbYYFbjqxAxVUBA3PXFKkajcnr0wqsgfcA9a74lVT1ipqdx7YFbZgCDT&#10;FC0B+dWI44FpXSSpIYYq0UVuuKuRQO22KVwp364q18fYVBwq1HQk/PFW3IxVaFUmsh4+GKrN5GBG&#10;KqqxlCa4qv5127jFXH4q+OKqa0Bo2KtU5bDffFXMCG+WKteoRscVVG/ebHpgS01FUheuFCgHZzQj&#10;FW1jLdOuKqtGAo33YpUwNq4obIIO5xVcOIFR1xVoxsBX9WFVnGgpWvfFXK3EVWtTiqKhWJBVhXAq&#10;0SAsdqjFXFA46bHArkiQDl3HbFWinIUG3yxVc68R8X0YVU1hL/ExqAdsULmQgCuKW5JFYbilO+KG&#10;04E1G+KtCMqanviqnLEa7dcVREVUir1Y7YEqTDiKvTCq1g3HkuKtCPkNzTftirbNxNOuKqDita4q&#10;6NGetehwoRqEKopgStNxyNAKYq4SHiVpUHCqmsYc79sVXBPpGKqZgDAgChOKFMxADxp3xVfEKkHw&#10;xVWlaoIHXpgSpwo+6r0wqt6Nt2xVcTX7JBxVcK0ocVcqK+564obeMIpIO+KqADJ+9rXFC9CZNkAr&#10;ilYyshqfuxVUQbVHXFVeg41Bo2BXKwpSXwwJUvfCqIjp1IwJUpv3jBlB4+OKHcAvT8cKtBuJBXvi&#10;q8dTXcYqtp6nXpiqjJRGoCcKrd03GKrkp1riq9mLHYEgYqtWTqOmKtoariq1tgT3wIVoFXhVvuwK&#10;uKqTXt4Yq5PhrQEg4paguFBNQSK4lWzJ6zn5dMKqZNDhVrYn7OKqNx8T07Yqq9Nh0xVTkWh3xVc4&#10;5UB8MULI05GhOKthVNR3xVrkY03IqcVWIdiH7+GKqioD1xVcop4bYqqMEYDj174pUSjbDwxVei09&#10;8Vc/+T1xQsP7w0HWmKr68aADFKpEQW33GKqjsWqB0wKsoSdth3xQqI3DZtxircrrT4cVWxsDHRvt&#10;+OKrC9Nj2wqqKA3TAhVjkVTRhTFKydubbYqsNVWnj0xVTVB1PXCq7qta4Fbjoamo2xVzvXemKrUk&#10;VkJ79sKrCaABd/HFWwfE0xVrdjXsMUqg61O+BVNvhI44ULpR8IbFVFzwHWuKqBVGfbbFCNWP4dsU&#10;tPVlBPUYq5ZPUoG/HCqv6w40G3jgVTXrXFWjSQ7ipxVUWNYx8Q3xVTkNNqdemBXRgoanucKq5lpt&#10;44pWNVt69MCFjSgGrdziqx5A1ffwwqqJKOIU9cCrjGp+npilvgrD3GFCH5MOowod9ojx74qvqSeK&#10;nbAq3iVNGwq1IlRtscVUN+XGuKq/AgU6nFDYCBd/tYFQ3Mk+2FVUsNm7YEqodeFR1OKtULAUxVcx&#10;riqmY69fowpWEMdh1GKFgTlSvXvirb+mJKL1xVXNF2brgVqZKLywqh1FNxiq+Nw/XFW5FB98VbA6&#10;UxVssKEHFVBmHSla4q4IKcl37Yq5iEJNK4VUiaYobUMN+hxVoncYFVBiq2Vum1KdMKV4qRgVVg4j&#10;sCcVUpASSQKYq4VjFfHFVVK033riq7em43xVybnftirZoPh98CuChfbFW6DFVkgWnviq6NRWhwqv&#10;agBwKpiHkOWFXR/BU9MVWG4B+eKqTEcuuFW1Za74FVFou674q0p5bnFV7AAe2KFvpNIpI6DFVCnL&#10;54qq26/stiq6YEbYVXblffFVMfAw5d8VRCkFTQ4ErAldhhVQPwGg6YoXcK7npirXEUp2OKqZWrbd&#10;BhVUD8OvTGlU60674FbXlWn68UKpAB9sVcOLNiqqsSkVpvgVQVSp364VVGBAD4pVAfhqcVUgtakY&#10;oXKldyfoxVc8ZXpvXFVkdu80yxgV5dsWBL0fy/oy2UQNPiOQq2pP0XLAGaoMkrumFW8CXYoawq3i&#10;rffFLVcVdXArVMVccKtgYFdhV2KGsCurireKtYq4Yq7FXDwwq0cUOxVx8MVawq7tgVrFUJe3QiQ7&#10;74abQGL3l36jHeuGRptSuWT1G9u2YxKHRx1NTkUKx+EUwJS67uaAquSQUIi+pQnCxTTTNPNy4FNs&#10;DAyZtZ2awKAvbJgNSIdcupLUIwoVjhV2FWicVariruvXFWjiq2vfFWq4q1UDCq074oa+eKrScVWk&#10;4qtwq0WpXFLR3wK//9Ugifud6eOUFvUWlcA8dsVa9AleTk19zilXhRVX4jTAqEJLSkg7DChERxlv&#10;YDFKIKNQMTsB44FUZGLDCh0augqx+g4FW+qGNK4FcJY12rXCl0f7w7bD3xQ3JCeXEkfRhSv6CgOB&#10;VNpFqR1phVDpE1ap0OKHSSFTxpiqqJGAodhiq+Nab+IwFLpGJoD1OClWi24EFt8VVaKT0FcUry/D&#10;qKYFWCX1DTGkNlK9cVa2AoOvtirnoo5E4pXJMCpYDoMVQ8ckkz1YUBwquKL+1vihcqqrAsKjwxVR&#10;uPiqBsMVXmhAp4YFbUIFLk7+GKqfBXHMtue2Kro24A1xSvRxTfemKVCefiwAFSTiheo5VJO/hiq4&#10;Fq+/tilTMUxk49FHfFDbR+mwI3PhiqusfNSx2PhgVDxcmevQDbCqpPUbLucCldz9GIAkVJ6YUKDR&#10;F3JY/CO2FLccjk8QNsCoqCKQnqFGKVcRx0NXP0YFQh4qxpvXFDUgPUbYVaSMrvWuKoqIgA+OBKlL&#10;KpHFaknCroUkDVfp0xVe4CigwK7gSNsVa9AJ8yK4VUZGYNxXpiropGP2htilWjAd/jNFHfFWndQ2&#10;xqMCG5pQNhhQpj4qEfaOBVO4mC/CRU4VcrFRU9cVU5LtmPwde+FbdbwPIxklOxOBUSV4GowJQ0vI&#10;ggYoai4qQD1wqimVS1T2GKq1rAN+w8cCubbYmmKqMsa8i5GFV4FF5LSuKqccbseROxxVUUCMnxxS&#10;vEgUGm1d8CqLgs1T3xVciRgb1xVRZQ0nFNhiqOMAjSoPvgVpXLjkcVb9PhHXqWPXFUORTr0woa4r&#10;27Yq6VWJ+HoN8UtNGBRv2sVacGuKreTfZrTFVpjWu5qcVXKnqyCvTtiqrDSKQjep74pUHl5NVdhX&#10;fAhpZiXK9u2KqHrb7A4VViOIEj9MVU7d1mkIc0TtirpCpcxnriquLaMKB4dsCuedIjQb0xVSDlxV&#10;hthVqJ0aSj/ZHY4VQ3RuHWpxVFMvD4V64qpvOeh6YquZPU3XoNxXFVN39WvLr74qthUvuOmKoxlU&#10;rQn6cCoNg3LbpXrhVzuIxVqknpiq0FmFeO2KtGI7ce/jiqssJVeowJbEvP8AdqK++KF8cYAZW6nv&#10;ilajcFpirRIlFFNDihSMQVOI8cVXruP4YpXwx8yQ+wxVbxV5OtAMVWtIaVTrXFCsgaQVBA23OKoe&#10;NPTlIrWm9cUKrR1PqE4pdPMxjEY6HFWopWjPGm9O+KrpwzpUdcVXRhigc9F64qpSs8oNK08Riqkg&#10;EYoDiqJjj5rUfsjFVMGNRXbl4YqpNSlabnCq+MA9elMCtQkB/i6HbFXT2/Jwg2A3xS3LEYWopqCN&#10;sVahkAJ5dcVVHl4U499jTFVyoiirfjirjIGBC0xVT9Q8SRWoxVVjgeQUbau4wq0yolANz0rgVV/Y&#10;ow+nAqGJAOFVeFq/H4d8CrZ09QEk/fhVbDGsnzxVoxhTQGtMKqkQWOQEnan44q2eMp4A7VrirRox&#10;oOgOKtzS+mu1ATgVaYJB8bNQHFWhbh33O2KuaEITHihd6BAJr0xVYlWFfDFK4QsPicddwMVaO5oo&#10;96YqvhUSxljUMvbFKxlqantihTmIY1A+eKqsY7VwK4xCtTiqsiGTZRiqm68N/vxVY55Jz7YqqmJh&#10;GHenxbYpUnXjQHvhQulAQAjr3xSpg8iT0xQ4NwUmtCPDAqgGJPLrhVc0sgHHoDirQ+IVNDTviqop&#10;AHviraQ8q069cVpQZiSFQb4qvZAvXAqrGQilR0OKqUQYk9/bFKJkjMyjjsBiqx4yKKMVa4ANwHXu&#10;cVXemACx612xVdJH6m5PTFCwR03JpiqnJHWm/U9sVV32Ap8sUoVIQST13xQ2TTqMVcIyo+HFKtGl&#10;Nziqk7gmgNcVcg7N9GKrXBJBUb4qvjjIqzdsVXBufwnYYquZin2RihfJVVBJ3piqgz8juDgVd6nw&#10;0Hywq3yAWhwK1Cq8w0mytirpI1Ymh27YpamYKoU9e2KqUkZUAt36YqqemFHId8VcKBa9ziqwyAng&#10;B88khTSvYbYpX8gdqcR3xQ5kDNQbjAqpxVH5AVp2OKVytU82FK4FcFVTVGqTiqzia17HFVdgoUAd&#10;cVWVCtyAqRhVs8n+LemKrjXvihTc+kAxPInFWmYsR3xVVICjanI9sCrWHGjHrilSDDlyG+Kri9TV&#10;thgSvchGABBqO2Kqe3IsOmLFbIrsapilc4oNjXFW1QDcjCqozszcq7YpU3bgDv1xVfERxq3XFXSE&#10;AUXv1xQh3qBtvXbFV6LShHXFVSVabg7+2KtGAtTga+O+Kr2iH0e+KrJWEbANv8sQlc0nq7AUAxVe&#10;qg0r0rihTlKqxk7jtirbSK24GKGozIxouy4qqIhY1bbFK1jv7A4qpsvqseIpirSp1XoRiqoAAKDr&#10;3xVU41AxVyKAdzXFVtOZJAxVYysK70xVYUpQncnFLihR6HFVbgDUDp1wKrRqCtWO2BVvI8qAbdsK&#10;tON/kcUKTJU7Yqu4Ipq3fCqyT4mIXfviq6NQybda4pWqpBow2xVofCKDrirvSqCx64quNDxB3APT&#10;FDSq3qEqdh2xVud2av8ANiqG5HlU4qrxtX5Yq26k71piq2oUcTv74q4RFuhrihx2FK0piq54gwqe&#10;uKVpTiQy74qvILAhiMCreNNvHFWnqPh98VbWpNFwq4K1CWpiro4AwqcVXBAxUjtirbpykodh44FU&#10;hQdcULTShphVcsFVrUfLFV5QKtO+KrPTqCfDFVNxQVGKqkQL/PFVTiFO+5xS2HJ6/jgVRYlTTCra&#10;pTp0xVv0x26Ypdy7gUxQ3E/BuR3AxVzwpIOYqD4Yq4oQtakjFV4YOaL0xS01FB2rXFW7YsPiIFMV&#10;bkiFeTGvhipW1D9O2KFppXfpiriAaHFWn+Lpiq+gpuPpxVaGDgkDYbYqvGy4pWulN32PUYqpCr/a&#10;xQuQhajxxVpE5KSeuKtOKbHFXKtdgd8UKyqFSpxSsjbj8X0Yq07GtTirZYd8KroYeTkHYU64qpEU&#10;YqfHAqsu7gHvirpgQCpwKuR/2RtihVVKqTWvvirlHEEnAl1Q23fCrbKRuOmFWmNN6Yqt4ciAcVWP&#10;bNX4jt74qiYeIc0Gw6YErGNWJJ2wq0Y2O69MVWIBESCa4oaYAmuKr414nfFWqIzcQQTiqxkZGII6&#10;nFXSExCo3xV1OYDd++KudVUgjr3xVfw+IvX5YqoM5LdPpwqv4VFR1OKrmhPUnAqmIlagruN8Kq3E&#10;9Q22KrC/HamKFUkLuDtgVReXmaA1xSqOFjWp6mmBXLIxNExVesY3r1xVx7BaYFXJuPi+7CrSpx+W&#10;KFxjqK9sKVNIzSrHFV68F2H34q0yU+IeOBVOSYu1aYVXK5JxVZOhYBk8d8VVhMzJxI+nAqHJKtxO&#10;2FV0nBTQ0JxVRlKjsRiq+BiWoNwcKFYLxJr0xVcYlpXIq0FCjbCrgVIod6Yq0lBQVwpaduXxYoWF&#10;RStK4qog0PJTiqrHKrEhsUtBTuK98VWMfTanUHFW0VVNa9cVVlb3GKqcgr9jevhihpDVuNPnirpE&#10;J2GwxVchj5gDr3piqs3H6cCtFVNKHfFWtzsO2KrnUseR6YErUIfcdjhVar1qu9K4qrI5XauxwK05&#10;rv2xVyL0B79MVbkHCp618MKt2wq1DgVbJQOSRthpXSKpHJdicVUlHxb/AIYVW/FyI9/wxVtgS1QN&#10;sVXxU4MGHXpgVsKvUnFVwAIqTQYFbVKJVcVW+sGUUwqsZlUb9cUNxKS3LsRildIQnxDsMKqauW7Y&#10;q7ipNQRXFV6orbk9O2KqLjmSOwxV3IKAetMULzxfc7V8MVU9yNtyDirVOWzUxVzQqu4IOKr1ai0r&#10;viq5CAPiPXFLmPBtsVanNSKGm2+KuaJyAY8VboT0NDihV9NQeR74FbCM/Tpiq5YgoNeuKVteO43x&#10;Q2W49R1xV3H4eXjiqzYHemFVyutKHAqziCelMKqqnjt2wIbqtemKXcwdydvDFVJ24kMOxxVuR3+0&#10;AKHFLVKmq0GKtGIlq0wobcECmKVoTvihcq8Pi7HFVRo1dT4+GBWo1KqajfFLSVJI8cUNiIBqnFV0&#10;nAjgeuKqHogkrhVSW3IrXFVx5oKA4qrg7AN0xVTKjmCMKtmGgJBPywIWqpG+FLlbi1QfeuKttIXO&#10;5+nAroyTt1IOKohttq74FU5TxocKu5AqD3xVYfiO474q1PGOXwbfLFWkXeh64qqcuIqdxirUjhjV&#10;O+KFoQnfvhVZEvKviDiqIRFBrXfAqkzVk4nFV8kR6VriqDkjNd8Kq3JgoABOKqrESgV8MCodoqHb&#10;Cq80UhTsaYFbKU3GFV8b8TXx64FXEhiKbDFKyX4ByU1xQpq/xVpucKtu6r174qpPbqvxA74Vcscj&#10;byU9jgVXr6iUY7A4qpKu9MVUn+A0piqpbygtxfbwxVdK5QkE4qoh+XXFVi7vhQvAKe2BLUiE7g4V&#10;Wwjg2+/zxQqFamo3IxSpBaGpxQr0+GvbAlYxBxQ7nxPEiuKW0iIXmD1xVqNjWjdcVVh4EYqt5cPh&#10;xQuD7VGKtrIGFAN8UrS/FjX54qqcgd+2BVryKNsVWrEDU13xVtKo1TihWG9dtjiq7iQOu2KqLruR&#10;hVDSLx6DCrleo+IUOKVvpqx2398VXg8BRa1xVqrDcdcVXyqzgEdO+BWhI0abE4oURIftHpiq71gd&#10;+2KqisG3PbCtKqvx64qtlI7ffilrmaVxVvkWxVt05rsd8ULYuvE4q48QaHcYq0gBY18cKr5Iwant&#10;TAq2KPep6YVXOCp3xQ4MGFMCVJVIbfpihWTY1rtilzJU1xVzttQbjFXJQL9OKrx8qYocykHFVyEs&#10;aUrii2ZeWtBVKXEw37ZFqJtlsUdOmSASFYDJK3hS7pih1KYq7FWsKuxQ7FLsCXAYVd0wK3XFXYoa&#10;OKXYVdgQ3hV2BXYq1irsVcRhVacUOrirsKuxVquBVG4uFiUk4WyIYtqd6ZG9sm2gJS55dO/XMecr&#10;StjWnyyooVUYKDTAqCu7iu2SCEvFXauSQj7OzMzALWte2RYyZrpenLbKPHvkwGhMwANstCXP0yaG&#10;o9sVX1wq1XFXEYqt6Yq7pirVcVW4VaO+BWiMKre+KGsVWHbFWvfFK04qsJxVqvfFX//WjokHGp6Z&#10;Q3qcsjGgBxVTWpO5riqo4JHw7HEJdDb0+I71xVFRR8WLkimBWmYbk4qsQE1JoBhQpelz+0a/PIqu&#10;SCi7YqvURqKYpWV3p2xQuQcRt1ySVsjemPc4qowp6hqRihUM5U8QuKqgt2ROcuwJ+nFKnLIpPCMf&#10;TihUSajCIdfHFLdQHHIdN8VbnvOQNQBvkaS0LiM7ftHFVnASNudsUKywqg5YFaZhTvXChVSMICQO&#10;2BKGd+dNu/TCrbSFVPEfRirUBalXwJaFORL9sVblcMKqcVWEMd2GKFZQkgEdPnilSeIS1Sm2KFTg&#10;ka8adBilZGoI5HpirpGVASdsVQzyK+6gkjCqtaxM25NDgVtqrtXfFKKEfpoAxqxwKoOhL8u2Kudw&#10;EoOpOKtIyRCtKnFWjN6xqq0xQotGvKpNfbCqtItVAH3Yqvij4ryJocCtggAk4qseUBCF64qsWE0+&#10;I0OKq0aKBStcVbCBTxPTrhS2zA7riqyMSE0Tb3xVW9P0TzkYFsCunkDKGH0YVU1d32XY4qsmkNQK&#10;1IxVfZrxJJ6tilVkIT4FFR44FQyivXxwoXyAxnlTbsMCuMvPam2FCjNdLCQp3btiq168S5NCcUKQ&#10;LEgN3wpVWtjT4QPfAqqCrDj0pirpm5igOwGBUPTsDU4VbCSRNx4Ak++KotQ7rWmwxVfHIVPWmKrg&#10;eTcyK++KVaQKVrtU9sUIKWQCqnFDQ5OtAaAYpVY7ShHM1JFcUucKG4jriqpxHXAqnIGkNAABircc&#10;ZJrSh6Yqq14jrWuBVOGHjQuTSuKoi4ZV+Ffs9sVQjSjw69DhQuWEJ8Q3JGKuqAKd8CrCpLCnQYVX&#10;FA1fHFKxYgu7GuKFnMHsKYpXqtfiUbjpgVa7kNX9qmKoeA8u25OFV/Dg5J8NsCrnX0zQUJ64qpn9&#10;6wQ7VwqvnVYeg26DArUNvR/UYjrthVzs5aoO3XAql6Dbu304VVopFMVSNwaYFUuIRuR75JV0npwj&#10;m1KtiqlBKGY7UAHXFVIMZW4L0PfFVdyQvBevjiqjMOKU798VXxScQEUVOKq8iGLaTbucCrFcBWJ7&#10;4VWMNwO53xV1xQUC9CN8Ctj4yB1xVdJ0AGKqSgwP1370xVUVxyoBUnFWnSjb98VWxskTcgpNOoxV&#10;qBDLKSdh4YlV0Q41PXfFLRkYGg3JxVa8O4TvSpxVdGgiG3XFV/qcPgA64oUrb7RLb74oRUyKoBAJ&#10;r1xSolTxrTFVOMMX5tSvhiquak1ptiqnLVv3cYPviqpOPTi4A0r2xSoIVoFPb8cULjcMoZQaDtiq&#10;iI6kNitLpxw64qsq1KDxwqq8S1DTp1wJcyGX460FcVWsK7MdsVXOAEJQ74q3AVZd+oxVesfOMsf2&#10;euKqdu6Aj3woXKgDAV2xSrS3XFqL4YFQ1C4+GtcKtIWlalTQYFV44uW3XFVVo6IUTrTAqm6EJx4n&#10;lhVbGjKtaUxVY7b1ApTCqoEaUAHbFXFgpAXttiqooVRXviqlIfWpXAq9gGAUmvtgV0rBYwUFCDhV&#10;Slf4gW774oVYZgx4npTFVyxniZO2KViSFmox2HTFVSSL0960J74qh1c04gnfFKsUpEK9RiqkQY15&#10;U2JxVaUcNy6DAhENFwNF6YqvRyooo3wKpip2YbdThVbHKKFqbeGFVQzcxTw6YpU3owBcfTiqnIVj&#10;k49Riq0k0qRtihxRaGuKqCuQKL9nCq94Cdwdjiq9YwoNeuBW2RQQe/TFVRaitOmKVkaKoqTRq4od&#10;J+9q474FWgO1AN8UtglCQp+ZxVuMMVop2xVXhi71Jpiq4QDdh1PWuBVOVWABXeuFCoSqrv174pUg&#10;3F6ggjFCmxKbjFVN5HIPcYqpI3LrhVEIUBo/Q4FXx/E/EdsUttbszEKdsVWLAK/Firb8VPEYqtVv&#10;ixVVc0ry7dhiqmkwpyG1cVVeQYfF0xVDyAlqg9cWK/0zWhO2BK/4FNRhVZKA9ABSgwKtb4gASdsV&#10;b2piq1zRQTvTFLpDUL7Yq3QtUnFWg4FAcKtKQtSe/TFVoSi0GKroQtaH6cKq0cBSpJ2OBWmClSB3&#10;wKt9Oo4ntiq70x07nFVxiK0DYqWlUA1OKtgBht1wquDenUHeu2KrGk4g98UIfkXNKYVV0UnYGh8c&#10;CqauUJZxXwwKqk+oKHcnFKlw4jw9sVaZwfhH34FXoAN++FLZjJFe2KGwabAYqquhACLuTiqiqlBR&#10;u2KW/tCtOuKqJUnY4qqEVocVbCgHFC90qhYGuKrEiZYw/UnFVUD4eTb4FWqTQkdziqwknriqxiWI&#10;Y70wpV6hmqTgVa4aux2GFCkJHJ3B+eKrlUjqcULunffFUQfsVxVRde+KW5G4BmBocVdEwdaEfEe+&#10;KV/DYKdicVU3rWgFcUOViO2+KrlYIvJhucUqXJnah2rihfI9ACBUrilazs78iNsVVFBO46HAra7b&#10;HFVQ0WmBWh8dadcKrOhoeuKGp1FeI327e+FWqArQjfxxVsCnhirRbipbuD0xSsQ1PM98VcaOa4qs&#10;JqKDrihuhi6mpOKrWlVftGmKrKljRcVV0qu7YqqbHfriq1VG5J3xVeGA6DbFCkY1B5sevbFV7Ets&#10;NhilTDlDUYFXFlkPIjc4quKhfiOKqKkOeRqTiqtGDy3qFGFWyhNeOKrA3QYqqEgmnbFVjqTU77eO&#10;BClQGtTv2wqvgSi8j3xVtY69unWuKtuV6AfTiq1Rx37Yq0Ry674qv4r1XY4Euj/vPGnfFV0381a4&#10;pUVjqw32xVUdQTQGmKu40AHfCq2njihscGNDsKdcVaiYMxUmmKq0iBB1riqiCO2KuYbbYq0gY4pV&#10;Ad9+mKrHHElh3xQsLqyjl1xVVjfkKUAxVYDQ7jFVu8jgnZRtiq6ipVV6YqqKp2J6YpWFeR7/AE4q&#10;0QK77YocnClO/jiq5l5CvXFV4X4dxUe+KqQTfYe+KGyWZSPfFLaR0bfdab4qpOlRthVtq7UHzxVf&#10;I4PxR7eOKuA9T/PfAhWWM7Bd8UrZVIr44FaMf7vkOtMUNQEovHtiqqr8KA9DirStyc07YpXkFgT4&#10;Yq1HGy9ep7Yqu9OjUPXFXGYsvGnQ4q1xK4UrKEE++KtqGB2OKF3pGGpJ5cumBVNWIBqOuFVy8id+&#10;mKqdFRtuuKuDmYnFC+JSo4vv74pbNA3AdTiq30geuKuEZG+Kr/TFKdK98UqNVLAA1phQ0xNaEH54&#10;q3UR15H5YqtTkVp2BrirayNXY1xQ2vJz8fbFLlRFq3cYFVWX1u3TArhGV3IwK6N96n5YVVDCKGTv&#10;gVoSFxzHTphVZJOSKd8Kq4qo8RgVZyp3p7YVU1fluRTFV4cMAD3xVTaMGvbFWjXt1xVUCkLStTiq&#10;kzPyBO2KrtmPI9cVdKtSGGKuccwATsMVWx8VNQcKFf1OW5FTiqopqMiqyUb7bV74QriBsD9OKqZi&#10;UAsOuFWkWo5GnyxVQmPQr06YoXemAtepxS3GoA+IYpaJXliqoVU798VUnSm+Ku4fDiq2GYwkUHjX&#10;FCIjk35R0riq9pRI1XHzGBVBqI1RthVbJJ36nAqqh+EE4q2oq1MUtGNj8NeuKqkBMTcOtSK4qryo&#10;oO2BVD0/2sKtFgO2KrncH4jtgVbxDg7/AEYVXwAgmmKtN8RPiMKtAchTvXFXI3psR3piqmq82qK1&#10;98VXvt16jAramq9MVWEcx3xVuQKopirkevbFVoShxQ0YncitBTfFUYjEIB4YEoWRCSTXJIU45FcE&#10;LsRilbGCTXviq8KZDUeO+KrVA3A2OKthexxVsxoRXvihzJ6Y+HeuKqZUtXl3wqpBSNuuKq/AqOtc&#10;CtjdASPixSGzbknmcVa9IybNtTFUUq8FA60wKtYV6imFWiwQVPXAqrHITuBTFDTNXfFLStU0PXFV&#10;QoOPI9sVUpGJ2AxQomOu4wocsQBqd8VVl9umBVTiH2Ub4pUiKHFW9ia98VU5BUbYVWi4PEIx2BxV&#10;XCbgjocCXKCSRXpihwVgeQPXFK8DjgQ09AMVXKRxr3xVTbY1bCq6IcjTFV29cVcFrvilY6sHqPpO&#10;KFrSFBUfTiqmlHO4woXuu1BiqmgNaE4VVGkZ34inHvgVa8QNR3wpUOBU0cYq4VJxVvkRudsCGhK1&#10;aj8cUqw+Lriq4U2GKFUgCgHTFKmVLHbFWyN6jamKrgwK8RSuKrae2KG3AFR3xVZGlTv0PXFXAgn4&#10;cVakNaADfxxVaxKigwq4FXriq87imBVnEr8Q38cKrxIKV6E4FbdVYcqCuKrAPHFVy0Qb4qqGIEVU&#10;7YpUzuKYoUygVeZ64VdGUYVcVPjiqg8mxDDCq+Ll06jFV/j4YFaZxSoxVwPH4h38cVWSR8/iXFVq&#10;kMTy3OKFhUjtiqwjhuOuKFfnzND9rFK1hQUOFVNmFK+OKroPhFe+KVhVgSSag9MUKiSBhxO2BLSx&#10;74rS4xn9nfFVwFB74q0hAPJh16Yqq1qK4qpy0G4xQsgcOaNtiqoxUEcepOKtOADXFKoU40NdiMVa&#10;lioR0PvirQRlHXFVtWJpgQiAe2KuSo2PTCrRqDU9MVUZDvUGuFVKUFjvscUrEYpt2wqv5V3xVyVU&#10;knvgVWS4Pp8KDArScR9sVGKFMqD2qMVcYk27YoXFB0GKVdR8NB0xVSNFqCPlhSsCMTXtiq5BxJPb&#10;FV7Cg6DFCwL9+NqtpXFVxQChOKrhvtiqktVO+FWuTO2+Kr18TirbU3r3wK4sxWg6+OKqqvU0P34p&#10;cVBFD0xQtC7+wxVUJBxQ41Shau+BWT+XdGa5ImlG3UYC0k2ziKIIoUYhICsNstCLbG+KW64q44pd&#10;hQ44q1gV2KuwpdgQ3ilrFXUxV2Kuwq7FDVcCtjFXYq1ireFWq4q7FWsVaxV22FDRxVbJIse5xDIB&#10;jep6hzbiDtvk28BI5ZK+5OUyklRIZj2plJQqhABgVRuZAi4UJaz8zvhQr28BJ26nFSybR7IxHm3X&#10;AHHJtkcRoKZfEJVSab98mxUgCx9sKVQLTFDj74VdiricVaxVo4qtPviq09cKHNtilaTgVpsKtdcV&#10;W9MVWnxxVbXFWjTriq0rih//2VBLAwQKAAAAAAAAACEAmwlmAv2/FAD9vxQAFQAAAGRycy9tZWRp&#10;YS9pbWFnZTIuanBlZ//Y/+E6cEV4aWYAAElJKgAIAAAACAAPAQIABQAAAG4AAAAQAQIABwAAAHQA&#10;AAAaAQUAAQAAAHwAAAAbAQUAAQAAAIQAAAAoAQMAAQAAAAIAAAAxAQIAKAAAAIwAAAAyAQIAFAAA&#10;ALQAAABphwQAAQAAAMgAAABkAgAAU09OWQAATkVYLTVUAAAyAAAAAQAAADIAAAABAAAAQWRvYmUg&#10;UGhvdG9zaG9wIExpZ2h0cm9vbSA1LjMgKFdpbmRvd3MpADIwMTQ6MTA6MjcgMDY6NTM6MjUAGgCa&#10;ggUAAQAAAAYCAAAiiAMAAQAAAAMAAAAniAMAAQAAAGQAAAAwiAMAAQAAAAIAAAAyiAQAAQAAAGQA&#10;AAAAkAcABAAAADAyMzADkAIAFAAAAA4CAAAEkAIAFAAAACICAAABkgoAAQAAADYCAAADkgoAAQAA&#10;AD4CAAAEkgoAAQAAAEYCAAAFkgUAAQAAAE4CAAAHkgMAAQAAAAUAAAAIkgMAAQAAAAAAAAAJkgMA&#10;AQAAABAAAAAAowcAAQAAAAMAAAABowcAAQAAAAEAAAABpAMAAQAAAAAAAAACpAMAAQAAAAAAAAAD&#10;pAMAAQAAAAAAAAAEpAUAAQAAAFYCAAAGpAMAAQAAAAAAAAAIpAMAAQAAAAAAAAAJpAMAAQAAAAAA&#10;AAAKpAMAAQAAAAAAAAA0pAIABQAAAF4CAAAAAAAAAQAAAKAPAAAyMDE0OjEwOjIxIDA5OjQzOjIx&#10;ADIwMTQ6MTA6MjEgMDk6NDM6MjEAWJW2AEBCDwB8QQAAAAoAAAAAAAAKAAAAAAAAAAoAAAAQAAAA&#10;EAAAAC0tLS0AAAYAAwEDAAEAAAAGAAAAGgEFAAEAAACyAgAAGwEFAAEAAAC6AgAAKAEDAAEAAAAC&#10;AAAAAQIEAAEAAADCAgAAAgIEAAEAAACmNwAAAAAAAEgAAAABAAAASAAAAAEAAAD/2P/uAA5BZG9i&#10;ZQBkAAAAAAH/2wCEAAYEBAQFBAYFBQYJBgUGCQsIBgYICwwKCgsKCgwQDAwMDAwMEAwMDAwMDAwM&#10;DAwMDAwMDAwMDAwMDAwMDAwMDAwBBwcHDQwNGBAQGBQODg4UFA4ODg4UEQwMDAwMEREMDAwMDAwR&#10;DAwMDAwMDAwMDAwMDAwMDAwMDAwMDAwMDAwMDP/AABEIAKoBAAMBEQACEQEDEQH/3QAEACD/xAGi&#10;AAAABwEBAQEBAAAAAAAAAAAEBQMCBgEABwgJCgsBAAICAwEBAQEBAAAAAAAAAAEAAgMEBQYHCAkK&#10;CxAAAgEDAwIEAgYHAwQCBgJzAQIDEQQABSESMUFRBhNhInGBFDKRoQcVsUIjwVLR4TMWYvAkcoLx&#10;JUM0U5KismNzwjVEJ5OjszYXVGR0w9LiCCaDCQoYGYSURUaktFbTVSga8uPzxNTk9GV1hZWltcXV&#10;5fVmdoaWprbG1ub2N0dXZ3eHl6e3x9fn9zhIWGh4iJiouMjY6PgpOUlZaXmJmam5ydnp+So6Slpq&#10;eoqaqrrK2ur6EQACAgECAwUFBAUGBAgDA20BAAIRAwQhEjFBBVETYSIGcYGRMqGx8BTB0eEjQhVS&#10;YnLxMyQ0Q4IWklMlomOywgdz0jXiRIMXVJMICQoYGSY2RRonZHRVN/Kjs8MoKdPj84SUpLTE1OT0&#10;ZXWFlaW1xdXl9UZWZnaGlqa2xtbm9kdXZ3eHl6e3x9fn9zhIWGh4iJiouMjY6Pg5SVlpeYmZqbnJ&#10;2en5KjpKWmp6ipqqusra6vr/2gAMAwEAAhEDEQA/AOp6vMkWlTERiQlacT77VzZ4Rcg4eQ+lhduS&#10;nTbNpLdwwmVpfmNhUniO2UTx22RkiTqAdt1qpOw75AY6ZcSJSconNJKn+WuQMbZWrfpWWRhRiCBk&#10;fCATxlBXctxIjkk02qTlkAAwlaW0rl7Wr2oh9UeuSI+5UVORldbMo11ZDp+kpf0+qzfB0Pjt2OYk&#10;8vDzDfGHFyZCvleya3RCx9VPtPtU/fmL+YNt3hCkHN5ZpKvok8T9rwyY1G27E4mQ6Vp6wQ7mtaA1&#10;9vbMfJOy3RjSbRsoFBlJZqquvjgVeJFxVsMDirZPhiqwvirRl2xViOuXbXF0RUGNNlpmbijQaJmy&#10;l8cTuKgbVpX3ywlhS+SCaMEutONK/TiJApIWo2FCsjZEpZHYxQwwJInL1HUcmPTffpmLMkluiEet&#10;xRdzldMlN596jDSG0uMaVdJKzQsAK1HTEDdSljkEZcGsoC6j5A7ZbEsCH//Qn2r3KTWZ4sQwpsM3&#10;WGNSddklYSADMxoXK2KQVRXORISqRyEb1wELaIinZG5DrkDG2QLUs0kp+I7eGEABSbWBcKE6h8vP&#10;JphulJeU7rGtOmYxz1Km4YvTat5d1GOwuTHKjK7fCT4H3GRzwMhYTilRZBJeai0bSIDwU/ExoK/L&#10;MURi3klfp2t+oGSSYLTpXBPFSxmm6XYMa0O2UkNlr1vCO+RpNqgumPfBStTanDbR+pM4RPE4ClXs&#10;9TingWYVVHYqhbYmn6q5XxBKLE/Y5JWy4IxVKLq/mow48V6ddxl8YBrJSGcVauZIaiqW9wsaceNR&#10;45GUbSCuuJxLGqGnw4xFFSUIyhTUdMmGLYegriqb6TfSSt6Uriij4amhoMoywrdshJNWuIug3plN&#10;NlrWmDYaRbSvviq5ndzxjq3sMICHPp8oTkCGPdR1xEwpirR2caDkw+I0ND2OAzSIv//RlNxOzLxr&#10;t4Z0MYupJUKZYhoCmFVwwKvXAVVVwJXjfAlHadYm6nVP2f2j7ZVknwhnCNlk5nTTY0SNaQdu5r71&#10;zBrjPm5N8KSXyiW5a4X7L71HjmTA0KaZbm2je3cMPoiQtEx5b1w8AJteIhTF0zKFoAOp+eHhRxMm&#10;0u4EtopVviGxXvmFkjRciBsIxZSDlRDO1K91i2s1QSSqsszCOJSdyzHK5EBmBaQa5q80aSuwL3rW&#10;089lbqvMK0Cg/Eo3ZuTLRMrHq3PJJ297K/L1zLJ5YE0hDSlHMwbdefp1cMF3+1XkqfFlcuapm10o&#10;kiRSHaWAyxwAHm3GlSpNB+19k4YkqiYGEig7gEVodjv7ZMFV01hBKpqN/wCYdckJEKQkeraYIIRI&#10;pJAND8syMeSy1zjQSeuXtTfKuKWmxQpu1BTCEOikIII7GowkKmsF9zSrGhHUZjyhTYJIqOauQIZW&#10;jYYzIpAND2JyF0yp0E6xyvU0alK9jTJEWEA7o6Occa9a9MqIZLJriqUHXCApf//Ske5zpHTt0wpd&#10;xxtVwXBarwuC1VkjrgJSrxQ8jTIEsgE908xWyCgHM98xMlyciFBF3UttNEvL7Q7ZXEEFnIgpPdug&#10;kKodvwzJgDTRIrHKPAAD8aknCOa9EOvvkyxRVrdywSLJGaFe3Y5XKAIplGVJvBq5MbTXLUA6AD8B&#10;mJliIt8JEvO7vW9SvvzBeFiFFmizQjpwPOgO+1eKnMKW4ty47WP6LIBzsphMgaWW2v5vVnCcq29+&#10;xk+D4vhjT4PUlP8Avp+ORlK2FM38gQwJ5VWOCWOS2aaVrR4RRfRkqYwvX4uLfb/m+PKzzUI68WaS&#10;004/GDLbSxSK8oIq0FR6nDeT4l+3F8WI5KOaJ8tX/wBc8u6dd81kMkK8pFk9UEr8J/eEKX3HVhy/&#10;m+LJR5qmyzjbLEqdz6MkTRybqw3wxsFBYdcJ6crJ2B2zOibDjlSDYUOLbYVUC2+SYr1wJV0O/tgK&#10;plbzKVFK1HjlEotgKZ20i8DzNBTrlRDMIaVwZCeu+WBiUZFK3HbplRDMOLEmuKv/05QEzordQ3ww&#10;2q4R4LVd6eNrS9UwJVo1pkSyCIjFN++QLIK3qv1rkeFNtmZyN/vwcK2ouCxrkwgr4YlZqMaD2yMi&#10;kBpkAO2G1a4H6MBkALKgErL2WVI2ht9750b0RUARVikZZCegblH+19nNVmycZv8Ahc6EOEebB9JM&#10;F/591YyMHha1jUuwLgq6yGpU9jWtMqn9I97d1P8AVDLoTwvreR4yH+svYaoIWjKOqw8YpZx+zVN4&#10;4l/amTK2u2b/AJZiWPQLi1lkkd7S+lgZ/TEVeLABY0G3pqD6aH+VcB5qmJaKLTNFctbRpHdRwjjy&#10;aMci0XGFhUq37K1/1cY8kFrydJKdBkhlE4ltbmeFvrSLHIaSEg/B8LqQ3wy/7s+03xYY82RThanL&#10;kNSCn2umEKk2o2UTBpI23H7OX45nk1SikxBBzIalrnCFWAVwoVUGBKugyJSjLZwpBIqMrkGQKMMt&#10;UpT4fDIUytcYJVQPx+A71x4gtIm1ccBU7ZXLmyiiUMRyDJ//1JgqZv7dTTfDDarljONpVBFXBa0v&#10;WH2wEppWWE+GRMk0qLFkbTS4RHG00u9LbBa070qY2tNFaYqtK4qtaS4iCvAAZQyBeQqACwBJ+QNc&#10;o1NcBbcP1IXksSlwS77SOSfjlaOkhG5UhgjuVRvh/bfNVI25bCfLMMk3m7zCkLy8xAqI8RHqkiBy&#10;ODHbm3Y4Z/SGz+d8Gam3ivLtY5IRdWmoTrOhjVaW1zZIK+s6n45DccV/2H+Tkb/H/EtbLvyu1Frv&#10;y1JI919cnhnaG4uY0MfqSxtxk4qeg5DgMBFFQUz1CUReXTKLiK3W2vAzPFHyQBbndGQ9G/ZkP7Mn&#10;x4xQWvKtuYLjX7UQGCIX8kkZ9b1kYSDkSo6xb/biP2W/1sRzZFPY1UCtcuVWHAih74qlGpWUgdnj&#10;NIzuw8MuhJhKKQzRMpPcDuMyQWkhDPkwxWgYUKig4Eq8YORKQi4opCpYKeK9TTbKyWQCLtaqwY9F&#10;/XkJsopkJlaNg3QjKabEtDlWoNhXLqalZZ6ZHhZW/wD/1Z0ITXpm74nWUqej7YOJNNiDDxIpXgtl&#10;ZwGNB45GUmUY2jf0atRwNfnlPi97Z4ac29qjQNbygMHH2qdDmOZ72G8R2pDHQgkLOz/EATlnj7sP&#10;C2Q0Gl3cyl44mZR3A2yw5AObAYyVcaJqDAUt33FRt2yPjR70+GWrvQ7y2iWWRPhYVNN+P+tjHMCa&#10;WWMhLmiplttdKZj3w2hZNRIJDT9nY9gQagnrttmLrD6fi24eaDljjEbq9PS4lG5/ZCOJoU9SuxjY&#10;+mtF/efz5rnLYT5QaaLzL5inihkmkheIJDCQHYpEKBa9P+aclP6Q2H+L4MvvYjFcTm2T61Ppepw3&#10;MFna/uTGt4lC021JKc5rlv8AY5EfiTSWa+Ql4WmrulyklnJcGSzeIABIuPEr8OxYOrknIJTLUHeL&#10;y5q0jSpZiJ5pEuI150QNy5yIP22/3YtMMOaJckP5ei9PzXrzraxRx3aW0/1uKTkZSY/92REn03Fe&#10;vw8044sk5UmtK5kIVldlO/TAluUiSNgD1GEKxq5Qo7AiniMy4loKCaL4jlltdLfTw2tKkURZgo2r&#10;3PTASkBOrFI7ZRsCzfbrvuPDMaZJboikxjmjavFQC3WnfKiGajJEhcjt2wgopsxKu/I08MbWkLcQ&#10;gDmo2rucsjJhIIeSaKGMyTSLFGvV3IVR8ydskxf/1pHB510UahNZ3dykBRysLMRxotB8TdN25ccy&#10;ceugZEE1u681ytkqqCoINQdwR4HM200qLECcFrSbaLYpLcVdeQTeh6ZRmnQbsUN2QywQCEkqOlBs&#10;O2YokW8hKo5FVhvtlpDAFFFVmTjzoD38MiDSatONOhEcKxqKBRt/XK5GyzAoI6lO2QShb+LnA6Hc&#10;OpBHTtkomigjZ5r5j1S10mWC1aRWvLtzHbRjfkVHJmp/KoGZpyUHG4N2S/oC2eJSHZHKivQipG+Y&#10;Q10hzDkHTxQlz5auTGyxyK9Sp/lNAamhPQ++DNqhMDZEMPClV3oWpx2swMRVlikrJGOfFnRHJjT/&#10;AHYxkTl+8/a+zlHEGwRLBvJmnV17zLBeQSpFdTfV3ABVyksaxlgTT7PKvLJzltFmR9XvZLLcSRah&#10;pc11MlpKb6ewktIaSCdmQpa+u4PwlLdfV+LBV8t2q0//ACmV4dK1GxFkbKCzmeG0gYluUSs3GSrb&#10;/vG5NkZc+dqGSTK36M8wJGq20vOVmuJhyhd2hVvV4kMPT7MKN9lsY80FLtCicebFvPqSlbzSrfnq&#10;0LkxSMlP3fCnEfzRsOPwYsujIi6B2XoQTlw5K2Ap/arhVfxAGxxVLNRt2IDDfLscmEwljxMpoRQ+&#10;By8FqpTMeG0U2qkb4CVRttyk25cadcqls2DdHRyKvwjc+OVFmF6vQ7nrgSvBU1U9eoxVB6jrmkae&#10;Y4b+4SCaZZHhiP2pFhXnJxX9riu+IBQ8084fmT5A1DyHNeapZz3GmXtI5bDjGLlYZGKR3IiZ1Pp8&#10;x+7kX9rJxntbWSN3/9fkkUkl3NSDULSVuVFAkMW9QBX1ABvX+fMOOIf9JOuhjiA9/wDytm1mXyqi&#10;atGUmgkeKAlg4aEAFSrqWVl3oCGzbacEQALaBsy611DTY9SWyeVTeMhlWA/a4A0LZOc72ZwADIIb&#10;6JDyXavXKDEtwIXTagXQqvfqDjGKDJCrbyceS7+PtlvEGHCqKskJDhgw/aGCwU0Qj4tVK5SYNgkj&#10;YdYQ96HImKbUdZ1/TbLTbi+v5AllbRmSdz/KOw8SeijEBS+YZ9V1Tzj5/hlAaC1FzGs25/cwBwyW&#10;qEftt9q4YftfD+zlk7IJ7mECAQH0zd3AtbaScoX9MV4LSp7UFSBmuAs05JKjHq1u7ohWRGeL1xVa&#10;gLStCVr8XtjwlbXQ6pYzCIpOtZgxiVvhZgv2qK1DtTAQVXsYZlDDjIrDZhRgR7HIpSG80iwF+7CF&#10;Y/WY3UxA+1PQR+oa/tcF45IEy2JUxATbyz6H1i9jhK/3S1p41IyYq9muSOjjl4a36oWWyfe0jqCh&#10;j+rqHX4TUAyB8nHns1livl+90mTzJ5ZnS3lt7q+0akPpuDAIkqfTZW+Pkn7LcmwlIOwZXcRn63Jv&#10;QcsujyVschsGwpVlD03f6BgVc0ZIBrtiCqGu7GSaaqsvSm58MsjOgxlG1n1KGOMrKgNer++PGSdl&#10;4Qg5LORQWpVR3GWCYLAxWDknsceaGxI43r9OCk2gD5jsF1waO0hF80XrqlDT0waE16dciSLpb3b1&#10;fzloWjzWNvqF2sM2oymCzFC3KQCtKjZf9kcBAHNJlT5K8war5s1fzilsmo3F1qgu3g01fUakYkfi&#10;vH4m4ctuVDlE5Hi2cfITbPE8peWNa8+ny/rsd1pSHTY9PsWkZI40ltjHGHg5n94ZWD8Ebn9vllhH&#10;IHubK5Av/9CBaXZ6zqWpTWyweXtedVjT96YoJJBStEqI3qnKjvkBI8gYycGJvYSv+s+g/KunrYaB&#10;ZW72EWlypH8dhAweOJjUkK37W++ZgJpyBFikWj6tcee5tVYCCWKKKPjQ0lNKE7fZHH7X+VmLASOQ&#10;lIgNyyHzj51j8stpZmtmmgvJzHPONljVQCx+f7Qy3Jl4efJrnMR58mQ6Rrmi6vax3VhcpcQSVCOp&#10;pUr1FDQ1HhhjkEhYZxkJCxyTNZQicjso6k+2JLNKr7zToFqJDc38MAR44n5N+3MAYxt15chg44jm&#10;WEpDvXT6xpcFylnNdwpcyDkkBdQ5FCeXGteNFO+SMxa2FawvLC/t1ubOdZoHJCyxnkpKmhofmMAl&#10;YsMgQWB/mq2tXd1YaLas0dlIv1i4ueJ4KytQM3ZmT/daf78+P/dePNSlXlvSrKz1rSLS0RfQjmXe&#10;vxFuQPI/zFvi5HGZqBAWA9QL2XV3B0+UMyoDSrOwVeo6k5g4z6nInyQaRsJlpxPG1C/CwJqV+eSv&#10;b/OR1+CjFBOv1OsbAIkvLboTypXDKQ396gIVYSiWY4cSkVwNhxI5cvDpglW/vUfoU4IxJJbeqWcC&#10;0BozEioeldz1ynhBkWy9gn/lzh9duUUD+5Gw+eW1u1SRthb3MWqa25QpDKtubdv2SVtwrce2zDfJ&#10;dWth+ja5dSXfkd7mCCWe+inSa5aMLKjIHB4cOKqGpuvHJmIo+9iJHZmd/cencutPA/hk4CwzJQv1&#10;od9sspFrX1a3jmS3MoE0gLJGa1IXqcFJtcuqE3KwenI1VLerxPpj2LH9rHhW2xe0csDUVoaGuGkW&#10;vkuPVj8BgGyVguuAPM0X32xIW0uvPMXl+1PK4v7aEjY+pNGP1nCtMRPn3yLb3l1dSahb+vM3HlC8&#10;09UTZaqF4p8k/wCCyXEjgLxvz/8AmheSXmoXVqRI60i0XU4Y2t3jHIM6ualnoBsr/D/k/FlEp7tU&#10;9i81n8y3eqaYtpeS3FxJB60kNX+BZJXV2kK99uY/2S/y5Ey23aye9L7S5nhla4huHgu4FEkMiV5B&#10;03FCOhB3rkGHDuyeXzFqvmfTrXRGeBVtJ3votQvJ3+tIT/eVnetPWf4giJ9r9nL4cU/SN2wzobv/&#10;0YJYfl9reuWs7Wmg2scit+7uop3gk3mEBVRy4ceaMPiH2eWU8EvJw+HIdqiXqHkS6fRtBfTruWS5&#10;1tFdzZrN9ZYiKoCox+HlQVZRmRHMOGuobY/TbIdK1SOS4jmRHSW6Cfu3BJqoowYj7JXGErLcRsED&#10;+ZFpDe6YkLxvKGfmyqJGUCNW+IhI5eJ+L9oZDUC6DjZYgiixn8v7Wy0OWOcMJ9ShcXFnbz3DRJyK&#10;qJVVCtH9SMcPjT4ft/FleMAGlwxEUn/Mj8wNZuNUutMLNDHDKzxxHjSN46sF5AAtWM8H/nzHyTkT&#10;vyas5PFV7MQn1yW6htnhgAliRDdR8PglWJVRJWqPibijfFlUhxGy1nc2UTf6reajrdnI6Pc3DE20&#10;iEAssbniFC7/ABD46VbDEEjfmyGM3Re6eTte8vaf5StWH+g2iMYoLeViZiSwqWDBd2ZuR4/Bx/az&#10;YQyCMR0cqMgIpR5983WrX5tLaVCbVAr1r8Ts3RSRxNPEZRl1JEuEMTmAlSUeT9atrvzXpEMQ5M0w&#10;Lt2FFJ/hlxyiUebdilEy2esedJ1j8u3BPcoKda/EO2V6b6wy1P0JTPOiaxqG3xRaT1/2C5YPoH9d&#10;qP1S/qpbY30/1jQqOyq2mXUjAE0qA9DhmPq/rhYnl/UQU+v6okGgCK8lBn07U5pGDEhniido2avU&#10;od1yvLEWf6zPHI0P6pTry5PNqXlnRLu8laW5msEkml2BdjQknjTMfh9RciJuILKfK0cceoziNQvK&#10;DenswyYiAWElbS9RKebNR0395QWNpcoKExr8LK+/7LsaN/lZKxdNXFvTFbDzdqUo8nS3gt7h9TvL&#10;mF5mgT1FEcrIvpsKcGp1ZR8X8uW8OxY2dmW6xcFL1ufFVIXjQ1qKU32FMnj5NhSGTW7doZ2s1+uX&#10;dvtJZxunMGtNzXiMsM6QIpe/mLzU44waLFGPGa6H6kQ5DjPc2cA70DLcee5RIYjp9jJLTnKolmfb&#10;YUDnh/wuDiPcnhioDT/OJZGOuraqhY+laW0caEv1JBqD9OJMlqLUmg6tP/vX5h1GUHqElEQ+6MDB&#10;v3psdzBtYfTLbUbmzmsrm9eB+BluLuRg21a0wG0HJSpYWllParcQaRaRciftBpDsadScjZZRNi25&#10;3u4B8CW8K/8AFcKD9YOJJZiILz7W9B8w6RLcXR0q0vbPUHj2QDhH6R/v+C8eDSoTyp+1lojLnTgS&#10;FEsF1Iia+lSzhaC39WRBU0ohbZTQ70H2sj4JJ2DCVc1Nre2ht5Lj1QZIiqhAactwP1ZLwgLB5hRG&#10;6Kd/pW1iiIg4q70DemhWlRufFqZtIZpxHpEYD+i40sUCfUTJ/9Lk2lanrFnAsmm63LZSknmkch49&#10;TQgLx7U/2WYhyRHKw60SiRtxR+bL/L9n5o1fVI9Wj1P9KXlvJ+9u4yVdDx6SK25+Feq/aTB4h6OV&#10;iFiwfx/SZ3BYa1LJZJeS+mJ4ITdxSkIgoHaQ+oacX3TjviObfuKSzzLBIElvPTmubgqebrHFcQhF&#10;jIoJgwdStf5eP7WEne+bjyFn+xARapLHa/VbmD07mWSFY1aNwqPGyn1AZpnjDcX+yq8sTJAJ5fj7&#10;0n1jR7yCyvEm9LhzAikKy7+oSSzNLT94accqPm2Y8HGd0shsp5bnR9GuDLHauslI+ReM8mHTjX7Y&#10;FDT+XJG2WPBx7dz0fytHp+meY7nTIkQNpcM/NkWsxk5rWQkip4KzcfhZv3eHHKi2xxgY7HelXmny&#10;vrfprq+sOxtp7gQWzsnF2RasZWjoBGqqN+HHnyyqXETZccaYzO/NhN7dyi6uZSjLbpJ6cScqHj15&#10;V26A70wmFbAsDpyRbIfyqeT/ABxpDGUsjzSHiKcTxVwD/N22yyEaBbsGHhlfe9O/NK7iSxOoaZrX&#10;HULGQ1sUlRz8S0fipPJGVev+Tlco31Z5sRlyO7Gvyy/MjVNesdZe8uOf1WzmaIyCOo4cFUEt16/t&#10;5dKPCFx2Im+5L4PPfmaN4bfmshMM3ph4YHpHSgUNT7JBPPIw5G2mBkOba65q+kaBZNFBbTyXgu4T&#10;JKiyvF6pMcixiqiFePEKq8l/4jgx9QmMDEe9H/lrrWpXkb2LSLDa20CtH6KBNyelST4YYQ5lsxRM&#10;di9W8tSiHUHPqyMXgI68j9odMkBu2lT1WTWP0ze2avNHFc6eJbaZi60nhUFxyXcfbXkOPxLhkN2H&#10;CWK+RrHzKun6TqUkZv5Hurk3odFEMEZlPF4oiF9N/ib7OHHyNsIwkOafeaHuZL+F/UmigW3jLhGC&#10;LWhNdvi7ZbEtwruQ/lmz0ldTla3jH1ieJpJ35tyYsjMpbeh6Vxre02xnzh5w17Sb+WC0+qLCKrE9&#10;wyqeZhLqDykT/dgVcvAajI2q/l75l1rW21FdVktmkgaIwJbNG1I3StW4M/Vq0rkSmBJSjUPOfmmL&#10;znJpUaRfUItStbUn0jyNvPCZHPKtOQYfawkKTu9BYZFm8W87ahdW/wCZaWYf/Q7hGaSKg3YRVB5U&#10;5dslXJrmyfyzIj6NX+WWQfjXAY7soHZBa/KohYV6jJcLK0tv7v1dOiUmo9JR/wALmZhjsHAyy3eI&#10;25We4kgXY+qVqenhk8EweL+sxzRqvcl1ywjedCx6ig7fTmBlJ4y5cAOEI6JgUT2A/VmxgfSHAnzL&#10;/9PkmkedrlLGPR7aS2jt4+TxvNbxlyVJajMVJPxN8NcxyD1AcKM83Xgelflvq2m2VtN/ijWNOjt2&#10;AeFg8UlyrsSWWQRg/DQ7ftL9nBfeG/FM16+FlkHn38uGuZa37zRqAkBhhb4lUbbEDqchxAc3I44k&#10;MF8z6xoF2l9cWCwy3Vw37i3ks1WTiRQMZllf41H/ABX9rKrs/wDHXDlAA71v/RSrS9X8y3g/R1v5&#10;WiWWRgjX0CEScQ4b9ginSleH2cvjjPPZsxR7xt/R9LIz+U/mG5AuLu4itLZCGNvLxLMAv2QB8XI0&#10;/ayuQ4Y3It8IATBGwTP/AARap5h063bVA9lBbApqDEMYnDyOY13+H4mX7TZTPVYbEeOPzZwyQgDv&#10;6mXeVdA0G9v9avS4JN4YEkMrh2WNFDMTy5ESMW+1mVh4ZCwszYG6a6r5Givmjjg9J7YK/KKR7hyW&#10;ZOPJf3nFeA+ILxyc4BAsPOLr8ttJhvXS98xWkcQPFom5u8YIKkKSffYZH8tKW7UctAxJHNMPLHkj&#10;ybp2tWF5pPmJHvrSqWyCMyKSQQajkMMdNMA8RCBmG1FF+ZPK3lyYzTalq/pynmJ7r6gUb97xBPqL&#10;3+ACv+tkRpx0kGctVHiugP6sVDy/5d8irbXq6XrDSQyWrw3aJZLxMdVLNRh9oHia5OWnrnL8fJoG&#10;eO9H7FFNA/L6IxMusXXJUdVEUCLtU868x44IacgbyWWogWr3S/IT2dk91e30kEckot2jihjPLlV+&#10;RoWpyxjgFnf7GM9RE1aM8qw+So2kGlTagjiNQ7Fol5KK+KvkxiAHNl+ZBNsu0iWGG+5281y8hjIX&#10;1ZYggXkvhF1rTEwj3shmtvUvNIvJfqpuZYrpa0n5nksZpzARoFBVuI+LJ+AeYP3J8UckXYahoMVr&#10;FEnmKVkfkpPOnJmNSB8HxbnANPJJyRPVTvm8qkcZ9ZlqygUkY7qNhT4OmTjhl3fcjjj3pSsPlmO8&#10;iuLbWSrxkbIkzEqo+zt+zTJcEu4f7FROHeiLzV/I8zl7l4JnrXlJZyOajatTGcPBL8EM/FgpxeZf&#10;JVtUwXcVvypy4WsyVp0rSMYPDl+CEjLFhmp23kS88xy6tJ5qSGZry1vDbmOQAPaqVRPiANHB3yXD&#10;KuTAzjfNmLecvJR6+YLRCf5uQ/XTI8Eu5n4se9ier+WvIGv+Y49bPm+2juI14pEjxBfs8N+ZriRM&#10;dEExPVOdL0Dyla27W0PmWKYcmclXhJqafynBxS7mQA70NqOgeVyrPDrgafiQqTBDGSfEccnCZvcM&#10;Zx22LEpPLtpN+7N9OFCFUMZQKQa9CaCo6DMrxIhxfDkXleq6ZYafqlytvDduI2BjcL8XPcPyqOnT&#10;jgGcCRoHdjLHIgWxyTS9RuJpHFtNRmqtUNaD6OuUGJkTs3iYiAiDp+olxS3MSitE4Py+kmuZUYyA&#10;7nFlKJO27//U4S9t5qk4yRWbxxMBSSRFQbiuzNx2ymOEOENJDe1bTfKnmTVJwqI8rmg4QIZCPpX4&#10;R9+WDHENowjo9c8qfkhqIjjmveFtLxoTK7yyAHt6cZSNf9kz5EiPdbbHCHo2kfln5csFXnCbuQde&#10;dFSv/GOMKp/2XLC2iIDKbS0trZRFBFHDGBT041CD7hjSVK70vTryguYg4Q8loSKGlK7UyGTFGQqQ&#10;4h/SQRaEHk3y7zqLY8j8VebCnfxzGOgwH+CH+lXhCaaX5Z0yyVpoLVIVbrJITT6OR/Vl2LDDH9IE&#10;f6qQKQuqecfKukLR7sSuppwhO1f9Y/wGZUcM5b1wj+k1Tzwj1eb/AJhebbHXgLVNNihkWjC8ZQZi&#10;K1+0KE1wnDGI52XX6nVRkKpjXlazhh8x6fKrtySUggdNwf65GcfQXHw5/UAzXzvqkD6W9iA7ySMu&#10;4WqgqQd8xYCy3ajVCIpK/K9nb2tvOOTo81u9YyoB4sBuN9+m2W5DKQB6W14s8Tf9VA6fpyzSqJnk&#10;QuJTbmigECprkvUAfItUM4J3Crp8Fve2iQXnwqjTyRgsULFVLNSgPLlRciYkE7sseYTXeXbWA26z&#10;Qq1r6iMCFZmqAdvtCn3ZA3ZBY4p2L5Mw8s+odWoZfUHotQMB2IxIcrFL1Kl/6MOuC4EjNPHYVOxI&#10;EctUjHBRVmBU1xJOzOU6l/msU0HzG8Fjp9r9Uo0t+6LI6EosbuteBP2X2bLhDn7nHx5jQBHVk2u3&#10;NoZYEYVkSJQVPVTXoa5PALDm0CEltpo4X9eGPg5PxVI6b1OWmAY8NJJr+s3/ANcZYHulSoPKJiFo&#10;FJoNj3xjEU1zkei7y3rN7NJcfW3mIVU4LMa9RvTZcjOAY45m90m1UPL5hkn+rc0N1buJOO37tSC1&#10;f8nJCqRKRv5Mmmu4HryVT8wDldN/ivPfMmmw3HmL1hGohQUcbAGq06ZZFhLLup2+h2D25LwKW5mj&#10;DYgdtxh4j3tkJxIQlxbXdoS1nd3EJG4AcsPuOPF3tgI6FE23mvXLEI95DFqkFKuktUenhyWmPAD5&#10;J8QjzZ95G8w/lrrsqQJFLY6nJs1vLIDG5/lWuz/6v2sqmJjzDbCUT5F6Be6FpYtzW0Ux7fHAAjGn&#10;bl2yqOTdsMAlNxqXl/TwY20iVWG/P0kcfPmWav35ZwcXVhYHR//VP9I/LXy3ZES3MRv5+8943qb+&#10;y/Z/DIGRLIRDL7aGGAKkEIjjAoKLxX6FGRASjo2CmpPy/wBrJUq43YBIWhPc12GKuSVia1+np92E&#10;KvMlBQgV7AYEpjZQxQ2j39wvJU/u1P7TVp+vISO9BXmn5j+ZNQn1W30dJngSWP17qRTuwJosSnoo&#10;oORzK04A36uLqJ78IYtc6ZaXMARI+Mi7iTcsfme+Xy35uDlxiQ2S7V7cW91EHakYQCNm+e4ysx3c&#10;DNHhlXRrSZo4NUt2Xr6gr3xyQHCUQjwm2X6rMs9ow48nXdPEHMLTkCYtt1Hqj5ocPIJxJTirW/pn&#10;cVrTplnGOGv6bXR4r/o8KjGCGs25qPRWRCK1ryrhnP6tudMYxI4f6NqKxRcLMGQ1gMoWg681IPX5&#10;45CSZf5qwjQG/wBNrLdjFa21tDIQsSMAzdaVHXKzG5G2UTsAE78r3MyatWRhT0WAI+YwZBQb8Eqk&#10;m0CR/p8XUsv+lJZpGqJUKYSx4FvFtsiSabR9dnnwseOsxxx6cbS3jgSfUpUKf3hADgMUL14mTq3H&#10;L+D6r6RcfxwKoc5sg1a5t5bgCQVPEbjr3w6e+FzfF3SS9WRYJTarWUqfTDbAnMhn4gpjzx+ZQATZ&#10;Bq90da/rGCmsBCzXmswmkthMPcLyH3rXBSkDzQ0ms3KmkkMsZP8ANGww8KCYDvUjqqufjYr/ALE4&#10;8K+PAJZdxxTXDzCdRypQH2FMFNM5gm7dGWiTisqEdeuCikSQ1w5dd5E+/GmUZoaa5swhWQq44kEV&#10;pvSmTDmROzDCiwStJE3A8yY2B3Wh2yUKRK30d+UHnO/1vy3W8f1rmykNtLL/AL8VQCrN4nieuYWW&#10;AtzMMiRuzHUrcCIyQRiYMKiFzxBPXrRqZXinexbZB//W6QpHqclIpXct1+iuQAZooF6gl1UewqcK&#10;r/3gAFQF+8nCqpSiVcUUb02r+GJVtXQjm3QdBgSuPJVLsNz0XwH34qnZVrzy6UiFJAtVU+KGv45j&#10;yNSV5P8Amhot0i2nmS0i5PaJ6d2gH+6+oag7LVg2ZWOVFwdbAj1jolPlmafU7qW4H7m1QBPTYblq&#10;V2zIJcGEjM30RHmrTIp7Aiv7yM8o6DvTcYYlr1ELDCNPl43UIbqjih9q5Oe4Lro5NwCzC5nrA1Dv&#10;TNfjjUg5MjshVuCXiBO5Sn4HLSNj/WY8W7o3ekOx+EmvtjMjfzRbVHATcfCST9ORlIb+aFE8kKBX&#10;+IBt6bbmuGJskpiUx0K6ddRqRT922/0jI5hs2QlumsV0/wClGkkori1iQIDWqqzcXr/leGVz+kM+&#10;L1fBJ1u7iSOx+rQrBEbqRplUA0AfxarfF1NMtIAJvuaxMkChW6N1K6ka6BU9FGWacelslk3UhNO3&#10;2my9IyFVjL0JMhBwNomsmuikZ5P0xCeNKrvVhLEsdN1NeVa5YA2AoE3hBqDv44SlDPJC32kU/MDF&#10;NBT4WzMC0KMB2IGAp4B3LzBpbij2cS7fa41yFJGOPc8+1CGzjvX5SM1ssgAIUqWXq/Xp4ZFrA357&#10;JFdvbNfeoy0tzJyZVFPg5VoPoyLkA9z6E/JfSYtL8stJ6bKt/M11F6mzemQFSv8AsVrmPI3JzMMd&#10;r73oczAQgmoJ4gU7ZiYz63Ilyf/X6Gk0YpRmZqb/AE/LIM16ycCGZqk9Ad9/DCqISZwAzMKeBHTC&#10;qskkjLyYAqDsKdsCtCYSvQqvpRkHodzjaXNNHLIIkKjx64LWk90O69Im3cgB90Hgf7cqyx6pCjq2&#10;m28crO8fO2mqG7qpPVWH8rYISvYrXR59f+VRpEk9zpgElgQCUWpkiA/Z/wApB+z/AC5lwn0LrMul&#10;4Nx9LG9S1kmIsNyOmZMQ4nNiN21bpZ12LMCadjX+OTIcDUYeGXEGRi45L1qDmDws6b9UD2pjTGlj&#10;XkS9Wx4ChCnVo3lZEBJXJ+Ex4hdKNxdScmK78SqgD3+1k4xDEyPRF6PdE3riu6KQfppkMw2ZRlZT&#10;UXJF58R5Segm47LU8QffKZDZsJ3Sz6w8jWTOzO4lclo6BKcurCmWmPNhfJHTXQ9U165ZhjUWRK03&#10;LeO2W0nicLtztXrgplxIO/uwPhrUnrhAZRNlKHmPj9GTcoFQedq7YsxIKZnPfFla6O6QGjbdanIk&#10;MgUSrRhOckgUUr1yJZgsb8xWEEkMkiyGW5mZRFWgCKKk9O2CllBX8hfldea/qUd3fL/uIgasxrT1&#10;WU/3a/5P87ZRllWw5tmLDfufQcNokaLbRgLEoHwgdFHb6cxMkuEOxAVriQNROXFhvT8Mr08d7WfJ&#10;/9Cco8MMRDP8RAoCasT0/XkGbTTTRQyTK6eoFPD1TxQVFd2HbEApLEbHz7ffXlF2Fa3hYhhEBV2F&#10;abn9kZk+EK2afE72ZyeZIf0Wt+UMUbiqRyUDEHYCm/2sq4TdNl7Wk2tecudrbrp8/BgS0xjqKqBS&#10;laZZDH3sJT7lXy/5uupGcagoeR2PBox0Ub0yMsXVlGdo+988W8UhhhUNIpUAHYbkHqCewwDESpmA&#10;nOjefH1WUWZtY1YrSUyMSD22Wm+Y2bBw7s4yBR97pNzbqZ7VS0XVoyKsvy9shDJ0LNgvmbyVZ6op&#10;uLVxaXhFfh/unP8AlKOh/wAoZl48xj7nFy6QHcbF5tqmlalpcvo30JSv2XG6N/qsNsy45BLk6vPj&#10;I2kFo1CUqFBoAANseAOJQDjdSMKFie+5PbBIBqm4SV6kVPbx7b5BpKhE4W5Y+3bCeTGP1FWMooOt&#10;FAc+JI8cCUXpUxFw5P2mFRTwPSuQyDZlBHLNxmYkBP3ak/PepyshmhFmVpbRg1N2IVBRD79aZM9U&#10;dyvLcFpTluPkktLKSd8mtKvrhV3OBkEqvLgNITXbxwhsiaQTyg9MLLjUml98WQkVJ5sW2JQ8k9Mb&#10;b4oOe7JNK18MjbYAyryt5Bv9RkjutVVrexrUQE8ZZB7/AMi/8NlM83QOTjwE7nk9l0+K0sraK2to&#10;lREXisaAAKBmNKQAsuWI9ArkiMEj9o1PzzAnIyLdVIW4eeoYU96Hv75n44cIpoJsv//Rkeq+ZdN0&#10;yESygPcyV9OJQC1elWpUU9/+BxjAlJIDBNQ8x3mry8biX4DsyKOKUBqNu++ZUYANEpEoT9xGCahU&#10;HYH3p49a5NCINwk6IVf4UAUDlt4V/wCNRgASStklT4Qz+BIrWoBoK/7LEoRtrci1hljiYUlADScz&#10;0U1NN/5jkTBkJbIaKSz+tupJBWoJqSNlp4nCOaE10/VDY3Alim9NxWjrUkHid/u98Eogsol7Fovm&#10;a0MMUF5eK07qjRTMVAkDrUEAHNbkxdQ5QKM1DRrW7/exEQzHfkPsN86ZVGZDJjeoaZ6KNBfW4lRh&#10;0cBoyPavXLhIHksgJCiw3Vvy+0q5JksGazkO/ADnF/wJPJfobL46gjnu6/N2bGX0nhYpqPlHzBYl&#10;qQfWYx/uyD49v9X7f4ZeM8SO51OfQZYdOIf0UlZ2Ryjgqw6qwowPyOSDgnZSjkpNue2J5MYjdVMp&#10;Nf8AKoB8sCUTYykXDnvSgyE+TKI3RKz/AByAdSteJ+nIs6Q8Up9eKq04pWi04iuE8liFZro8zTLY&#10;8lPNsXPc4WSjc3hdeK/ScIYkoCWWhoTkkWoNL74swVF5sFtkSVIyO7BEBd22VVBJPyAwEt0QnWle&#10;Q/MmpuC8X1KD9qWfZqeyfa+/jlUswHLd2GLTyPk9D8r+QfLeluJHrcagu/rXAG3ui/ZX/iX+VlEp&#10;mTnQwCPmn6wmVuKD90D9th+rKJ5BFvEbR8axwpxUbnqeu+YkpGRZ0ApXTEIHElCNyB1IG5H0rmXh&#10;w1uebTOVqBkMooSzKQDUfykfLL2D/9KJ6hfteXMjyvzkkPxk9PHj8W/T/hcyxGtmm7aWOFdlCmtC&#10;egrXbb9WGkWpzSBnVV3rVeQqOnU+G2Kq0XLbiCBUAVJ2A28cUrojG86mp4n4wd6UTZR9JxVFQryZ&#10;FKgLT4lbrQAnxxClDxPbmbbixaMnkaftNTpgAVGxSUIB/aFCoBO7A03AxSr2GpLPNBbzyMsRQIpN&#10;OSKrf5RX7I+LBfNI3L2bRrqPTrVLaAtNbIFoSS7EEVqNs184cW7lA0nkdxBdRlRR1rxdG3oR2zGl&#10;EhkEtu/L0EhLW0hgc9UO6n+IwiZDJKptH1Cz+Ph6lf20+Lj8u+WCYK2k97ZabeErqNqk6k1PJRz+&#10;QP2h9+EEjkwyYMeQeoCSQ3/5ceXrh+dm81oTU0Dc1A69G/5qy0Z5B1+TsjEdwTFJLn8t79Cfqt7D&#10;IKfCJA0Z/wCNhkxqO8OHPseY+kiSDj8k+abd2YWgmSm7wyI+/wAqg/hkzliXH/k/NE7xQtxpGtwB&#10;zNYXKinEVjY/iAcAmO9jLBMcxL5INbe7WRSYZQFWlCjfT2yXEGsYyDyKm3rgmsb/APAnLRIMCC2I&#10;7t/swyN7BGP6hh4gvDI9G/0brL7R2Nwx9on/AKYPEj3p8GZ5Rl8kTB5I833R+DTZFHcyFUAr/rHA&#10;c0W2OhzH+FHJ+WGuggXk8FtX9kEyN+AA/wCGyBzjuczH2ZM8yAnelflZpJZXvLl7mnVAwiX8Kt/w&#10;2VnNIuZDs6I5kllNhp3lzR242NgkDdGlXcmnWjmrZWTfNzMeCMeQpWKtOxMcfAH9onbK5ZAG4BWh&#10;tgqgzEOy/Zr0H9cx5ZyeTIRVGmUUAIBoaVNOgqaZXGJkdkk0pRzLI7IKniqyIwqKg7HpTxzNx4RH&#10;3tMpWult1eI7UKgMp3pVetfoy4MEJCltHEy/aMfYGnwk1H3YQGL/AP/Tjk/lyWCJZEo6yLUKGpxU&#10;1NaKf2syeMNfAUpuUulLJ9mXmUHx1AO5Jrv03w2ilOFRswNa0CCi/ZU/L9psICohyrQAoP3g+Emi&#10;7sdv5TSi4hVSxm+rzieEqWjZFiPFCB6e5G69zjQSE1tr1JprqW5r6sisxk2WhIIAAC+6jb+XI8O2&#10;ybSmxJLSksx4pxA+IAAMKGo2xjyQUxgkV2U05ozBievevc+1claKQttOltqkZQAsj7UqAtTTegAy&#10;HWmQezaLqC3WnxySOoIorMrFviDcDXr+1mJKNFyQbSvzt5pm0y0iNqzRy3T+mXYBSGQDsx/a7fDk&#10;sYBYzJCr5O/Mu/1SZbaa1EygBXliqeDAbmQkKoDeIyOXTxqwmGS2dpqVu6ghuDH9lulfDMKUCG0K&#10;FwbO4bjJErnswAqKYASmksbS7SZOUTtCRUBSaj/P6cMchPMMiEI+iyJuJA56lqUp8uuTE0Wlmoan&#10;FpMpPqIQg5KDx9RiO1AT+vLIm+SDXVC2nmvSrsgm4EUjdUl+Eivz2yRgVBB5JnFc8Qjo9UI3IJI6&#10;V2I2yASQpi/Cc1LM6nft8Ncmx4VW3ujDIGYkoe2Kt3eqeqoC1QnuaVOEqA3YSzJWQKWRx3qKnt1p&#10;g4gFO6ndwXFzJzrw/wBZq7/JcicsUiJcloAnF5CadQuw+jrlcs/ckQVwkK0ooqNgTucqlkkWXAGm&#10;kNCwGw6nwyAiTyUkBcnp8peR5tFTkoO1T2PfMiOn72s5O5ZIscpUcaIKkHwJrtQg9a5kRADWUqto&#10;V9RakRkRlBsoOx5DYqn7WTDEhEs5bZZW5AggkEAcdhWh7/FhBUhKLuS6t5uHqfAGaMmrL8J+JW6m&#10;uSA3Yl//1InJ/vEv990H+9H+qfwzLlzYdEqverdPsH+7+z1/XkSxC4dYuv2O/X7I+z/k4Uq79Y/t&#10;fab7PTqOv8Ml0Qsg/wB5E+39o/3nXqOn+VgKUXJ/vNJ9r7I+x9r7X+dMUFT0r7b/AN19lftfb6r9&#10;rIQZFHH+4f8Av+n7H+sf8zliFXQ/+OjqX+8/Uf72/M/ZzFztuJ6RoX2W+z/vT/uv7HU9P8n/AH7m&#10;OebkDkxj8w/723+x9iP7X2+jdP8AK/l/yMysXJx8vNGfld11P7P2f2v7zr+1/k/y5HLyTj5vQh/e&#10;Hp9HyHT/AI2zHLclzf8AHZT+96D/AHn+z1/a98pyfBnBG3v+87f3v2z/AHX28pDJJtU/45x/3t/5&#10;5/3n05Mc0MCvv96h/e9D/vV9vLg0yQU3+w/hkgxZl5M/uB/vT1/a/uOnb3yvI3QZH2f7Pbp/H+OV&#10;j4s1zfZ/Z6H7eA/FAc32h1+j5ZAsg7sf8zkUh3f+uLJa32T1+npiqxvs9/oxCCoax/xzV+19uLr1&#10;/a6e+ZuP6f8AiXHKtD/fXn+9H98ftfY6N0/yP+NsvYKzf30fT7Xfr9nvkDzZdEmP9/D/AH/V/wDi&#10;P7f8Ml1R0dL/AHH7XX/df2uvfGKpTrn+88v2+idPtdF6/wAP9lloay//2f/tOGJQaG90b3Nob3Ag&#10;My4wADhCSU0D7QAAAAAAEAAyAAAAAQABADIAAAABAAE4QklNBAQAAAAAAD8cAVoAAxslRxwCAAAC&#10;AAQcAjcACDIwMTQxMDIxHAI8AAYwOTQzMjEcAj4ACDIwMTQxMDIxHAI/AAYwOTQzMjEAOEJJTQQM&#10;AAAAADfCAAAAAQAAAQAAAACqAAADAAAB/gAAADemABgAAf/Y/+4ADkFkb2JlAGQAAAAAAf/bAIQA&#10;BgQEBAUEBgUFBgkGBQYJCwgGBggLDAoKCwoKDBAMDAwMDAwQDAwMDAwMDAwMDAwMDAwMDAwMDAwM&#10;DAwMDAwMDAEHBwcNDA0YEBAYFA4ODhQUDg4ODhQRDAwMDAwREQwMDAwMDBEMDAwMDAwMDAwMDAwM&#10;DAwMDAwMDAwMDAwMDAwM/8AAEQgAqgEAAwERAAIRAQMRAf/dAAQAIP/EAaIAAAAHAQEBAQEAAAAA&#10;AAAAAAQFAwIGAQAHCAkKCwEAAgIDAQEBAQEAAAAAAAAAAQACAwQFBgcICQoLEAACAQMDAgQCBgcD&#10;BAIGAnMBAgMRBAAFIRIxQVEGE2EicYEUMpGhBxWxQiPBUtHhMxZi8CRygvElQzRTkqKyY3PCNUQn&#10;k6OzNhdUZHTD0uIIJoMJChgZhJRFRqS0VtNVKBry4/PE1OT0ZXWFlaW1xdXl9WZ2hpamtsbW5vY3&#10;R1dnd4eXp7fH1+f3OEhYaHiImKi4yNjo+Ck5SVlpeYmZqbnJ2en5KjpKWmp6ipqqusra6voRAAIC&#10;AQIDBQUEBQYECAMDbQEAAhEDBCESMUEFURNhIgZxgZEyobHwFMHR4SNCFVJicvEzJDRDghaSUyWi&#10;Y7LCB3PSNeJEgxdUkwgJChgZJjZFGidkdFU38qOzwygp0+PzhJSktMTU5PRldYWVpbXF1eX1RlZm&#10;doaWprbG1ub2R1dnd4eXp7fH1+f3OEhYaHiImKi4yNjo+DlJWWl5iZmpucnZ6fkqOkpaanqKmqq6&#10;ytrq+v/aAAwDAQACEQMRAD8A6nq8yRaVMRGJCVpxPvtXNnhFyDh5D6WF25KdNs2kt3DCZWl+Y2FS&#10;eI7ZRPHbZGSJOoB23Wqk7DvkBjplxIlJyic0kqf5a5Axtlat+lZZGFGIIGR8IBPGUFdy3EiOSTTa&#10;pOWQADCVpbSuXtavaiH1R65Ij7lRU5GV1syjXVkOn6Sl/T6rN8HQ+O3Y5iTy8PMN8YcXJkK+V7Jr&#10;dELH1U+0+1T9+Yv5g23eEKQc3lmkq+iTxP2vDJjUbbsTiZDpWnrBDua1oDX29sx8k7LdGNJtGygU&#10;GUlmqq6+OBV4kXFWwwOKtk+GKrC+KtGXbFWI65dtcXRFQY02WmZuKNBombKXxxO4qBtWlffLCWFL&#10;5IJowS6040r9OIkCkhajYUKyNkSlkdjFDDAkicvUdRyY9N9+mYsySW6IR63FF3OV0yU3n3qMNIbS&#10;4xpV0krNCwArUdMQN1KWOQRlwaygLqPkDtlsSwIf/9CfavcpNZnixDCmwzdYY1J12SVhIAMzGhcr&#10;YpBVFc5EhKpHIRvXAQtoiKdkbkOuQMbZAtSzSSn4jt4YQAFJtYFwoTqHy88mmG6Ul5Tusa06ZjHP&#10;Uqbhi9Nq3l3UY7C5McqMrt8JPgfcZHPAyFhOKVFkEl5qLRtIgPBT8TGgr8sxRGLeSV+na36gZJJg&#10;tOlcE8VLGabpdgxrQ7ZSQ2WvW8I75Gk2qC6Y98FK1NqcNtH6kzhE8TgKVez1OKeBZhVUdiqFtiaf&#10;qrlfEEosT9jklbLgjFUour+ajDjxXp13GXxgGslIZxVq5khqKpb3Cxpx41HjkZRtIK64nEsaoafD&#10;jEUVJQjKFNR0yYYth6CuKpvpN9JK3pSuKKPhqaGgyjLCt2yEk1a4i6DemU02WtaYNhpFtK++Krmd&#10;3PGOrewwgIc+nyhOQIY91HXETCmKtHZxoOTD4jQ0PY4DNIi//9GU3E7MvGu3hnQxi6klQpliGgKY&#10;VXDAq9cBVVXAleN8CUdp1ibqdU/Z/aPtlWSfCGcI2WTmdNNjRI1pB27mvvXMGuM+bk3wpJfKJblr&#10;hfsvvUeOZMDQpplubaN7dww+iJC0THlvXDwAm14iFMXTMoWgA6n54eFHEybS7gS2ilW+IbFe+YWS&#10;NFyIGwjFlIOVEM7Ur3WLazVBJKqyzMI4lJ3LMcrkQGYFpBrmrzRpK7AvetbTz2Vuq8wrQKD8Sjdm&#10;5MtEyserc8knb3sr8vXMsnlgTSENKUczBt15+nVwwXf7VeSp8WVy5qmbXSiSJFIdpYDLHAAebcaV&#10;Kk0H7X2ThiSqJgYSKDuARWh2O/tkwVXTWEEqmo3/AJh1yQkQpCR6tpgghEikkA0PyzIx5LLXONBJ&#10;65e1N8q4pabFCm7UFMIQ6KQggjsajCQqawX3NKsaEdRmPKFNgkio5q5AhlaNhjMikA0PYnIXTKnQ&#10;TrHK9TRqUr2NMkRYQDujo5xxr1r0yohksmuKpQdcICl//9KR7nOkdO3TCl3HG1XBcFqvC4LVWSOu&#10;AlKvFDyNMgSyAT3TzFbIKAcz3zEyXJyIUEXdS200S8vtDtlcQQWciCk926CQqh2/DMmANNEisco8&#10;AAPxqScI5r0Q6++TLFFWt3LBIskZoV7djlcoAimUZUm8GrkxtNctQDoAPwGYmWIi3wkS87u9b1K+&#10;/MF4WIUWaLNCOnA86A77V4qcwpbi3LjtY/osgHOymEyBpZba/m9WcJyrb37GT4Pi+GNPg9SU/wC+&#10;n45GUrYUzfyBDAnlVY4JY5LZppWtHhFF9GSpjC9fi4t9v+b48rPNQjrxZpLTTj8YMttLFIrygirQ&#10;VHqcN5PiX7cXxYjko5ony1f/AFzy7p13zWQyQrykWT1QSvwn94QpfcdWHL+b4slHmqbLONssSp3P&#10;oyRNHJurDfDGwUFh1wnpysnYHbM6JsOOVINhQ4tthVQLb5JivXAlXQ7+2AqmVvMpUUrUeOUSi2Ap&#10;nbSLwPM0FOuVEMwhpXBkJ675YGJRkUrcdumVEMw4sSa4q//TlATOit1DfDDarhHgtV3p42tL1TAl&#10;WjWmRLIIiMU375Asgreq/WuR4U22ZnI3+/Bwrai4LGuTCCvhiVmoxoPbIyKQGmQA7YbVrgfowGQA&#10;sqASsvZZUjaG33vnRvRFQBFWKRlkJ6BuUf7X2c1WbJxm/wCFzoQ4R5sH0kwX/n3VjIweFrWNS7Au&#10;CrrIalT2Na0yqf0j3t3U/wBUMuhPC+t5HjIf6y9hqghaMo6rDxilnH7NU3jiX9qZMra7Zv8AlmJY&#10;9AuLWWSR3tL6WBn9MRV4sAFjQbemoPpof5VwHmqYlootM0Vy1tGkd1HCOPJoxyLRcYWFSrfsrX/V&#10;xjyQWvJ0kp0GSGUTiW1uZ4W+tIschpISD8HwupDfDL/uz7TfFhjzZFOFqcuQ1IKfa6YQqTajZRMG&#10;kjbcfs5fjmeTVKKTEEHMhqWucIVYBXChVQYEq6DIlKMtnCkEioyuQZAowy1SlPh8MhTK1xglVA/H&#10;4DvXHiC0ibVxwFTtlcubKKJQxHIMn//UmCpm/t1NN8MNquWM42lUEVcFrS9YfbASmlZYT4ZEyTSo&#10;sWRtNLhEcbTS70tsFrTvSpja00Vpiq0riq1pLiIK8ABlDIF5CoALAEn5A1yjU1wFtw/UheSxKXBL&#10;vtI5J+OVo6SEblSGCO5VG+H9t81UjblsJ8swyTebvMKQvLzECojxEeqSIHI4Mdubdjhn9IbP53wZ&#10;qbeK8u1jkhF1aahOs6GNVpbXNkgr6zqfjkNxxX/Yf5ORv8f8S1su/K7UWu/LUkj3X1yeGdobi5jQ&#10;x+pLG3GTip6DkOAwEUVBTPUJRF5dMouIrdba8DM8UfJAFud0ZD0b9mQ/syfHjFBa8q25guNftRAY&#10;IhfySRn1vWRhIORKjrFv9uI/Zb/WxHNkU9jVQK1y5VYcCKHviqUalZSB2eM0jO7Dwy6EmEopDNEy&#10;k9wO4zJBaSEM+TDFaBhQqKDgSrxg5EpCLiikKlgp4r1NNsrJZAIu1qrBj0X9eQmyimQmVo2DdCMp&#10;psS0OVag2FcupqVlnpkeFlb/AP/VnQhNembvidZSp6Ptg4k02IMPEileC2VnAY0HjkZSZRjaN/Rq&#10;1HA1+eU+L3tnhpzb2qNA1vKAwcfap0OY5nvYbxHakMdCCQs7P8QBOWePuw8LZDQaXdzKXjiZlHcD&#10;bLDkA5sBjJVxomoMBS3fcVG3bI+NHvT4Zau9DvLaJZZE+FhU034/62McwJpZYyEuaKmW210pmPfD&#10;aFk1EgkNP2dj2BBqCeu22YusPp+Lbh5oOWOMRur09LiUbn9kI4mhT1K7GNj6a0X95/PmucthPlBp&#10;ovMvmKeKGSaSF4gkMJAdikQoFr0/5pyU/pDYf4vgy+9iMVxObZPrU+l6nDcwWdr+5Ma3iULTbUkp&#10;zmuW/wBjkR+JNJZr5CXhaau6XKSWclwZLN4gAEi48Svw7Fg6uScglMtQd4vLmrSNKlmInmkS4jXn&#10;RA3LnIg/bb/di0ww5olyQ/l6L0/NevOtrFHHdpbT/W4pORlJj/3ZESfTcV6/DzTjiyTlSa0rmQhW&#10;V2U79MCW5SJI2APUYQrGrlCjsCKeIzLiWgoJoviOWW10t9PDa0qRRFmCjavc9MBKQE6sUjtlGwLN&#10;9uu+48MxpkluiKTGOaNq8VALdad8qIZqMkSFyO3bCCimzEq78jTwxtaQtxCAOajau5yyMmEgh5Jo&#10;oYzJNIsUa9XchVHzJ2yTF//WkcHnXRRqE1nd3KQFHKwsxHGi0HxN03blxzJx66BkQTW7rzXK2Sqo&#10;Kgg1B3BHgczbTSosQJwWtJtotiktxV15BN6HplGadBuxQ3ZDLBAISSo6UGw7ZiiRbyEqjkVWG+2W&#10;kMAUUVWZOPOgPfwyINJq0406ERwrGooFG39crkbLMCgjqU7ZBKFv4ucDodw6kEdO2SiaKCNnmvmP&#10;VLXSZYLVpFa8u3MdtGN+RUcman8qgZmnJQcbg3ZL+gLZ4lIdkcqK9CKkb5hDXSHMOQdPFCXPlq5M&#10;bLHIr1Kn+U0BqaE9D74M2qEwNkQw8KVXehanHazAxFWWKSskY58WdEcmNP8AdjGROX7z9r7OUcQb&#10;BEsG8madXXvMsF5BKkV1N9XcAFXKSxrGWBNPs8q8snOW0WZH1e9kstxJFqGlzXUyWkpvp7CS0hpI&#10;J2ZClr67g/CUt19X4sFXy3arT/8AKZXh0rUbEWRsoLOZ4bSBiW5RKzcZKtv+8bk2Rlz52oZJMrfo&#10;zzAkarbS85Wa4mHKF3aFW9XiQw9Pswo32WxjzQUu0KJx5sW8+pKVvNKt+erQuTFIyU/d8KcR/NGw&#10;4/Biy6MiLoHZehBOXDkrYCn9quFV/EAbHFUs1G3YgMN8uxyYTCWPEymhFD4HLwWqlMx4bRTaqRvg&#10;JVG23KTblxp1yqWzYN0dHIq/CNz45UWYXq9DueuBK8FTVT16jFUHqOuaRp5jhv7hIJplkeGI/akW&#10;FecnFf2uK74gFDzTzh+ZPkDUPIc15qlnPcaZe0jlsOMYuVhkYpHciJnU+nzH7uRf2snGe1tZI3f/&#10;1+SRSSXc1INQtJW5UUCQxb1AFfUAG9f58w44h/0k66GOID3/APK2bWZfKqJq0ZSaCR4oCWDhoQAV&#10;KupZWXegIbNtpwRAAtoGzLrXUNNj1JbJ5VN4yGVYD9rgDQtk5zvZnAAMghvokPJdq9coMS3AhdNq&#10;BdCq9+oOMYoMkKtvJx5Lv4+2W8QYcKoqyQkOGDD9oYLBTRCPi1UrlJg2CSNh1hD3ociYptR1nX9N&#10;stNuL6/kCWVtGZJ3P8o7DxJ6KMQFL5hn1XVPOPn+GUBoLUXMazbn9zAHDJaoR+232rhh+18P7OWT&#10;sgnuYQIBAfTN3cC1tpJyhf0xXgtKntQVIGa4CzTkkqMerW7uiFZEZ4vXFVqAtK0JWvxe2PCVtdDq&#10;ljMIik61mDGJW+FmC/aorUO1MBBVexhmUMOMisNmFGBHscilIbzSLAX7sIVj9ZjdTED7U9BH6hr+&#10;1wXjkgTLYlTEBNvLPofWL2OEr/dLWnjUjJir2a5I6OOXhrfqhZbJ97SOoKGP6uodfhNQDIHyceez&#10;WWK+X73SZPMnlmdLeW3ur7RqQ+m4MAiSp9Nlb4+SfstybCUg7BldxGfrcm9Byy6PJWxyGwbClWUP&#10;Td/oGBVzRkgGu2IKoa7sZJpqqy9KbnwyyM6DGUbWfUoY4ysqA16v748ZJ2XhCDks5FBalVHcZYJg&#10;sDFYOSexx5obEjjev04KTaAPmOwXXBo7SEXzReuqUNPTBoTXp1yJIulvdvV/OWhaPNY2+oXawzaj&#10;KYLMULcpAK0qNl/2RwEAc0mVPkrzBqvmzV/OKWyajcXWqC7eDTV9RqRiR+K8fibhy25UOUTkeLZx&#10;8hNs8Tyl5Y1rz6fL+ux3WlIdNj0+xaRkjjSW2McYeDmf3hlYPwRuf2+WWEcge5srkC//0IFpdnrO&#10;palNbLB5e151WNP3pigkkFK0SojeqcqO+QEjyBjJwYm9hK/6z6D8q6ethoFlbvYRaXKkfx2EDB44&#10;mNSQrftb75mAmnIEWKRaPq1x57m1VgIJYooo+NDSU0oTt9kcftf5WYsBI5CUiA3LIfOPnWPyy2lm&#10;a2aaC8nMc842WNVALH5/tDLcmXh58mucxHnyZDpGuaLq9rHdWFylxBJUI6mlSvUUNDUeGGOQSFhn&#10;GQkLHJM1lCJyOyjqT7Yks0qvvNOgWokNzfwwBHjifk37cwBjG3XlyGDjiOZYSkO9dPrGlwXKWc13&#10;ClzIOSQF1DkUJ5ca140U75IzFrYVrC8sL+3W5s51mgckLLGeSkqaGh+YwCViwyBBYH+ara1d3Vho&#10;tqzR2Ui/WLi54ngrK1AzdmZP91p/vz4/91481KVeW9KsrPWtItLRF9COZd6/EW5A8j/MW+LkcZmo&#10;EBYD1AvZdXcHT5QzKgNKs7BV6jqTmDjPqcifJBpGwmWnE8bUL8LAmpX55K9v85HX4KMUE6/U6xsA&#10;iS8tuhPKlcMpDf3qAhVhKJZjhxKRXA2HEjly8OmCVb+9R+hTgjEklt6pZwLQGjMSKh6V3PXKeEGR&#10;bL2Cf+XOH125RQP7kbD55bW7VJG2FvcxaprblCkMq25t2/ZJW3Ctx7bMN8l1a2H6Nrl1Jd+R3uYI&#10;JZ76KdJrlowsqMgcHhw4qoam68cmYij72IkdmZ39x6dy608D+GTgLDMlC/Wh32yykWtfVreOZLcy&#10;gTSAskZrUhepwUm1y6oTcrB6cjVUt6vE+mPYsf2seFbbF7RywNRWhoa4aRa+S49WPwGAbJWC64A8&#10;zRffbEhbS688xeX7U8ri/toSNj6k0Y/WcK0xE+ffItveXV1JqFv68zceULzT1RNlqoXinyT/AILJ&#10;cSOAvG/P/wCaF5JeahdWpEjrSLRdThja3eMcgzq5qWegGyv8P+T8WUSnu1T2LzWfzLd6ppi2l5Lc&#10;XEkHrSQ1f4FkldXaQr325j/ZL/LkTLbdrJ70vtLmeGVriG4eC7gUSQyJXkHTcUI6EHeuQYcO7J5f&#10;MWq+Z9OtdEZ4FW0ne+i1C8nf60hP95Wd609Z/iCIn2v2cvhxT9I3bDOhu//Rglh+X2t65aztaaDa&#10;xyK37u6ineCTeYQFVHLhx5ow+IfZ5ZTwS8nD4ch2qJeoeRLp9G0F9Ou5ZLnW0V3Nms31liIqgKjH&#10;4eVBVlGZEcw4a6htj9Nsh0rVI5LiOZEdJboJ+7cEmqijBiPslcYSstxGwQP5kWkN7piQvG8oZ+bK&#10;okZQI1b4iEjl4n4v2hkNQLoONliCKLGfy/tbLQ5Y5wwn1KFxcWdvPcNEnIqolVUK0f1Ixw+NPh+3&#10;8WV4wAaXDERSf8yPzA1m41S60ws0McMrPHEeNI3jqwXkAC1Yzwf+fMfJORO/Jqzk8VXsxCfXJbqG&#10;2eGACWJEN1Hw+CVYlVElao+JuKN8WVSHEbLWdzZRN/qt5qOt2cjo9zcMTbSIQCyxueIULv8AEPjp&#10;VsMQSN+bIYzdF7p5O17y9p/lK1Yf6DaIxigt5WJmJLCpYMF3Zm5Hj8HH9rNhDIIxHRyoyAilHn3z&#10;datfm0tpUJtUCvWvxOzdFJHE08RlGXUkS4QxOYCVJR5P1q2u/NekQxDkzTAu3YUUn+GXHKJR5t2K&#10;UTLZ6x50nWPy7cE9ygp1r8Q7ZXpvrDLU/QlM86JrGobfFFpPX/YLlg+gf12o/VL+qltjfT/WNCo7&#10;KraZdSMATSoD0OGY+r+uFieX9RBT6/qiQaAIryUGfTtTmkYMSGeKJ2jZq9Sh3XK8sRZ/rM8cjQ/q&#10;lOvLk82peWdEu7yVpbmawSSaXYF2NCSeNMx+H1FyIm4gsp8rRxx6jOI1C8oN6ezDJiIBYSVtL1Ep&#10;5s1HTf3lBY2lygoTGvwsr7/suxo3+VkrF01cW9MVsPN2pSjydLeC3uH1O8uYXmaBPUURysi+mwpw&#10;anVlHxfy5bw7FjZ2ZbrFwUvW58VUheNDWopTfYUyePk2FIZNbt2hnazX65d2+0lnG6cwa03NeIyw&#10;zpAil7+YvNTjjBosUY8ZrofqRDkOM9zZwDvQMtx57lEhiOn2MktOcqiWZ9thQOeH/C4OI9yeGKgN&#10;P84lkY66tqqFj6VpbRxoS/UkGoP04kyWotSaDq0/+9fmHUZQeoSURD7owMG/emx3MG1h9MttRubO&#10;ayub14H4GW4u5GDbVrTAbQclKlhaWU9qtxBpFpFyJ+0GkOxp1JyNllE2Lbne7gHwJbwr/wAVwoP1&#10;g4klmIgvPtb0HzDpEtxdHSrS9s9QePZAOEfpH+/4Lx4NKhPKn7WWiMudOBIUSwXUiJr6VLOFoLf1&#10;ZEFTSiFtlNDvQfayPgknYMJVzU2t7aG3kuPVBkiKqEBpy3A/VkvCAsHmFEbop3+lbWKIiDirvQN6&#10;aFaVG58Wpm0hmnEekRgP6LjSxQJ9RMn/0uTaVqesWcCyabrctlKSeaRyHj1NCAvHtT/ZZiHJEcrD&#10;rRKJG3FH5sv8v2fmjV9Uj1aPU/0peW8n727jJV0PHpIrbn4V6r9pMHiHo5WIWLB/H9JncFhrUslk&#10;l5L6YnghN3FKQiCgdpD6hpxfdOO+I5t+4pLPMsEgSW89Oa5uCp5uscVxCEWMigmDB1K1/l4/tYSd&#10;75uPIWf7EBFqksdr9VuYPTuZZIVjVo3Co8bKfUBmmeMNxf7KryxMkAnl+PvSfWNHvILK8Sb0uHMC&#10;KQrLv6hJLM0tP3hpxyo+bZjwcZ3SyGynludH0a4Msdq6yUj5F4zyYdONftgUNP5ckbZY8HHt3PR/&#10;K0en6Z5judMiRA2lwz82RazGTmtZCSKngrNx+Fm/d4ccqLbHGBjsd6VeafK+t+mur6w7G2nuBBbO&#10;ycXZFqxlaOgEaqo34cefLKpcRNlxxpjM782E3t3KLq5lKMtuknpxJyoePXlXboDvTCYVsCwOnJFs&#10;h/Kp5P8AHGkMZSyPNIeIpxPFXAP83bbLIRoFuwYeGV970780ruJLE6hpmtcdQsZDWxSVHPxLR+Kk&#10;8kZV6/5OVyjfVnmxGXI7sa/LL8yNU16x1l7y45/VbOZojII6jhwVQS3Xr+3l0o8IXHYib7kvg89+&#10;Zo3ht+ayEwzemHhgekdKBQ1PskE88jDkbaYGQ5trrmr6RoFk0UFtPJeC7hMkqLK8XqkxyLGKqIV4&#10;8QqryX/iODH1CYwMR70f+WutaleRvYtIsNrbQK0fooE3J6VJPhhhDmWzFEx2L1by1KIdQc+rIxeA&#10;jryP2h0yQG7aVPVZNY/TN7Zq80cVzp4ltpmLrSeFQXHJdx9teQ4/EuGQ3YcJYr5GsfMq6fpOpSRm&#10;/ke6uTeh0UQwRmU8XiiIX03+Jvs4cfI2wjCQ5p95oe5kv4X9SaKBbeMuEYItaE12+LtlsS3Cu5D+&#10;WbPSV1OVreMfWJ4mknfm3JiyMylt6HpXGt7TbGfOHnDXtJv5YLT6osIqsT3DKp5mEuoPKRP92BVy&#10;8BqMjar+XvmXWtbbUV1WS2aSBojAls0bUjdK1bgz9WrSuRKYElKNQ85+aYvOcmlRpF9Qi1K1tSfS&#10;PI288Jkc8q05Bh9rCQpO70FhkWbxbztqF1b/AJlpZh/9DuEZpIqDdhFUHlTl2yVcmubJ/LMiPo1f&#10;5ZZB+NcBjuygdkFr8qiFhXqMlwsrS2/u/V06JSaj0lH/AAuZmGOwcDLLd4jblZ7iSBdj6pWp6eGT&#10;wTB4v6zHNGq9yXXLCN50LHqKDt9OYGUnjLlwA4QjomBRPYD9WbGB9IcCfMv/0+SaR52uUsY9HtpL&#10;aO3j5PG81vGXJUlqMxUk/E3w1zHIPUBwozzdeB6V+W+rabZW03+KNY06O3YB4WDxSXKuxJZZBGD8&#10;NDt+0v2cF94b8UzXr4WWQeffy4a5lrfvNGoCQGGFviVRtsQOpyHEBzcjjiQwXzPrGgXaX1xYLDLd&#10;XDfuLeSzVZOJFAxmWV/jUf8AFf2squz/AMdcOUADvW/9FKtL1fzLeD9HW/laJZZGCNfQIRJxDhv2&#10;CKdKV4fZy+OM89mzFHvG39H0sjP5T+YbkC4u7iK0tkIY28vEswC/ZAHxcjT9rK5Dhjci3wgBMEbB&#10;M/8ABFqnmHTrdtUD2UFsCmoMQxicPI5jXf4fiZftNlM9VhsR44/NnDJCAO/qZd5V0DQb2/1q9Lgk&#10;3hgSQyuHZY0UMxPLkRIxb7WZWHhkLCzNgbprqvkaK+aOOD0ntgr8opHuHJZk48l/ecV4D4gvHJzg&#10;ECw84uvy20mG9dL3zFaRxA8Wibm7xggqQpJ99hkfy0pbtRy0DEkc0w8seSPJuna1YXmk+Yke+tKp&#10;bIIzIpJBBqOQwx00wDxEIGYbUUX5k8reXJjNNqWr+nKeYnuvqBRv3vEE+ovf4AK/62RGnHSQZy1U&#10;eK6A/qxUPL/l3yKtterpesNJDJavDdolkvEx1Us1GH2geJrk5aeucvx8mgZ470fsUU0D8vojEy6x&#10;dclR1URQIu1TzrzHjghpyBvJZaiBavdL8hPZ2T3V7fSQRySi3aOKGM8uVX5GhanLGOAWd/sYz1ET&#10;VozyrD5KjaQaVNqCOI1DsWiXkor4q+TGIAc2X5kE2y7SJYYb7nbzXLyGMhfVliCBeS+EXWtMTCPe&#10;yGa29S80i8l+qm5liulrSfmeSxmnMBGgUFW4j4sn4B5g/cnxRyRdhqGgxWsUSeYpWR+Sk86cmY1I&#10;HwfFucA08knJE9VO+byqRxn1mWrKBSRjuo2FPg6ZOOGXd9yOOPelKw+WY7yK4ttZKvGRsiTMSqj7&#10;O37NMlwS7h/sVE4d6IvNX8jzOXuXgmeteUlnI5qNq1MZw8EvwQz8WCnF5l8lW1TBdxW/KnLhazJW&#10;nStIxg8OX4ISMsWGanbeRLzzHLq0nmpIZmvLW8NuY5AA9qpVE+IA0cHfJcMq5MDON82Yt5y8lHr5&#10;gtEJ/m5D9dMjwS7mfix72J6v5a8ga/5jj1s+b7aO4jXikSPEF+zw35muJEx0QTE9U50vQPKVrbtb&#10;Q+ZYphyZyVeEmpp/KcHFLuZADvQ2o6B5XKs8OuBp+JCpMEMZJ8RxycJm9wxnHbYsSk8u2k37s304&#10;UIVQxlApBr0JoKjoMyvEiHF8OReV6rplhp+qXK28N24jYGNwvxc9w/Ko6dOOAZwJGgd2MsciBbHJ&#10;NL1G4mkcW01Gaq1Q1oPo65QYmROzeJiICIOn6iXFLcxKK0Tg/L6Sa5lRjIDucWUok7bv/9ThL23m&#10;qTjJFZvHEwFJJEVBuK7M3HbKY4Q4Q0kN7VtN8qeZNUnCojyuaDhAhkI+lfhH35YMcQ2jCOj1zyp+&#10;SGoiOOa94W0vGhMrvLIAe3pxlI1/2TPkSI91tscIejaR+WflywVecJu5B150VK/8Y4wqn/ZcsLaI&#10;gMptLS2tlEUEUcMYFPTjUIPuGNJUrvS9OvKC5iDhDyWhIoaUrtTIZMUZCpDiH9JBFoQeTfLvOotj&#10;yPxV5sKd/HMY6DAf4If6VeEJppflnTLJWmgtUhVuskhNPo5H9WXYsMMf0gR/qpApC6p5x8q6QtHu&#10;xK6mnCE7V/1j/AZlRwzlvXCP6TVPPCPV5v8AmF5tsdeAtU02KGRaMLxlBmIrX7QoTXCcMYjnZdfq&#10;dVGQqmNeVrOGHzHp8qu3JJSCB03B/rkZx9BcfDn9QDNfO+qQPpb2IDvJIy7haqCpB3zFgLLdqNUI&#10;ikr8r2dva2845OjzW71jKgHiwG4336bZbkMpAHpbXizxN/1UDp+nLNKomeRC4lNuaKAQKmuS9QB8&#10;i1QzgncKunwW97aJBefCqNPJGCxQsVUs1KA8uVFyJiQTuyx5hNd5dtYDbrNCrWvqIwIVmaoB2+0K&#10;fdkDdkFjinYvkzDyz6h1ahl9Qei1AwHYjEhysUvUqX/ow64LgSM08dhU7EgRy1SMcFFWYFTXEk7M&#10;5TqX+axTQfMbwWOn2v1SjS37osjoSixu614E/ZfZsuEOfucfHmNAEdWTa7c2hlgRhWRIlBU9VNeh&#10;rk8AsObQISW2mjhf14Y+Dk/FUjpvU5aYBjw0kmv6zf8A1xlge6VKg8omIWgUmg2PfGMRTXOR6LvL&#10;es3s0lx9beYhVTgsxr1G9NlyM4Bjjmb3SbVQ8vmGSf6tzQ3Vu4k47fu1ILV/yckKpEpG/kyaa7ge&#10;vJVPzAOV03+K898yabDceYvWEaiFBRxsAarTplkWEsu6nb6HYPbkvApbmaMNiB23GHiPe2QnEhCX&#10;Ftd2hLWd3cQkbgByw+448Xe2AjoUTbea9csQj3kMWqQUq6S1R6eHJaY8APknxCPNn3kbzD+Wuuyp&#10;AkUtjqcmzW8sgMbn+Va7P/q/ayqYmPMNsJRPkXoF7oWli3NbRTHt8cACMaduXbKo5N2wwCU3GpeX&#10;9PBjbSJVYb8/SRx8+ZZq/flnBxdWFgdH/9U/0j8tfLdkRLcxG/n7z3jepv7L9n8MgZEshEMvtoYY&#10;AqQQiOMCgovFfoUZEBKOjYKak/L/AGslSrjdgEhaE9zXYYq5JWJrX6en3YQq8yUFCBXsBgSmNlDF&#10;DaPf3C8lT+7U/tNWn68hI70FeafmP5k1CfVbfR0meBJY/XupFO7AmixKeiig5HMrTgDfq4uonvwh&#10;i1zplpcwBEj4yLuJNyx+Z75fLfm4OXGJDZLtXtxb3UQdqRhAI2b57jKzHdwM0eGVdGtJmjg1S3Ze&#10;vqCvfHJAcJRCPCbZfqsyz2jDjydd08QcwtOQJi23UeqPmhw8gnElOKtb+mdxWtOmWcY4a/ptdHiv&#10;+jwqMYIazbmo9FZEIrWvKuGc/q250xjEjh/o2orFFwswZDWAyhaDrzUg9fnjkJJl/mrCNAb/AE2s&#10;t2MVrbW0MhCxIwDN1pUdcrMbkbZROwATvyvczJq1ZGFPRYAj5jBkFBvwSqSbQJH+nxdSy/6Ulmka&#10;olQphLHgW8W2yJJptH12efCx46zHHHpxtLeOBJ9SlQp/eEAOAxQvXiZOrccv4PqvpFx/HAqhzmyD&#10;Vrm3luAJBU8RuOvfDp74XN8XdJL1ZFglNqtZSp9MNsCcyGfiCmPPH5lABNkGr3R1r+sYKawELNea&#10;zCaS2Ew9wvIfetcFKQPNDSazcqaSQyxk/wA0bDDwoJgO9SOqq5+Niv8AsTjwr48All3HFNcPMJ1H&#10;KlAfYUwU0zmCbt0ZaJOKyoR164KKRJDXDl13kT78aZRmhprmzCFZCrjiQRWm9KZMOZE7MMKLBK0k&#10;TcDzJjYHdaHbJQpErfR35Qec7/W/Ldbx/WubKQ20sv8AvxVAKs3ieJ65hZYC3MwyJG7MdStwIjJB&#10;GJgwqIXPEE9etGpleKd7FtkH/9bpCkepyUildy3X6K5ABmigXqCXVR7Cpwqv/eAAVAX7ycKqlKJV&#10;xRRvTav4YlW1dCObdB0GBK48lUuw3PRfAffiqdlWvPLpSIUkC1VT4oa/jmPI1JXk/wCaGi3SLaeZ&#10;LSLk9onp3aAf7r6hqDstWDZlY5UXB1sCPWOiU+WZp9TupbgfubVAE9NhuWpXbMglwYSMzfREeatM&#10;insCK/vIzyjoO9NxhiWvUQsMI0+XjdQhuqOKH2rk57guujk3ALMLmesDUO9M1+ONSDkyOyFW4JeI&#10;E7lKfgctI2P9Zjxbujd6Q7H4Sa+2MyN/NFtUcBNx8JJP05GUhv5oUTyQoFf4gG3ptua4YmySmJTH&#10;Qrp11GpFP3bb/SMjmGzZCW6axXT/AKUaSSiuLWJAgNaqrNxev+V4ZXP6Qz4vV8EnW7uJI7H6tCsE&#10;RupGmVQDQB/Fqt8XU0y0gAm+5rEyQKFbo3UrqRroFT0UZZpx6WyWTdSE07fabL0jIVWMvQkyEHA2&#10;iaya6KRnk/TEJ40qu9WEsSx03U15VrlgDYCgTeEGoO/jhKUM8kLfaRT8wMU0FPhbMwLQowHYgYCn&#10;gHcvMGluKPZxLt9rjXIUkY49zz7UIbOO9flIzWyyAAhSpZer9enhkWsDfnskV29s196jLS3MnJlU&#10;U+DlWg+jIuQD3PoT8l9Ji0vyy0npsq38zXUXqbN6ZAVK/wCxWuY8jcnMwx2vvehzMBCCagniBTtm&#10;JjPrciXJ/9foaTRilGZmpv8AT8sgzXrJwIZmqT0B338MKohJnADMwp4EdMKqySSMvJgCoOwp2wK0&#10;JhK9Cq+lGQeh3ONpc00csgiQqPHrgtaT3Q7r0ibdyAH3QeB/tyrLHqkKOrabbxys7x87aaobuqk9&#10;VYfytghK9itdHn1/5VGkST3OmASWBAJRamSID9n/ACkH7P8ALmXCfQusy6Xg3H0sb1LWSYiw3I6Z&#10;kxDic2I3bVulnXYswJp2Nf45MhwNRh4ZcQZGLjkvWoOYPCzpv1QPamNMaWNeRL1bHgKEKdWjeVkQ&#10;Elcn4THiF0o3F1JyYrvxKqAPf7WTjEMTI9EXo90TeuK7opB+mmQzDZlGVlNRckXnxHlJ6CbjstTx&#10;B98pkNmwndLPrDyNZM7M7iVyWjoEpy6sKZaY82F8kdNdD1TXrlmGNRZErTct47ZbSeJwu3O1euCm&#10;XEg7+7A+GtSeuEBlE2UoeY+P0ZNygVB52rtizEgpmc98WVro7pAaNt1qciQyBRKtGE5ySBRSvXIl&#10;mCxvzFYQSQySLIZbmZlEVaAIoqT07YKWUFfyF+V15r+pR3d8v+4iBqzGtPVZT/dr/k/ztlGWVbDm&#10;2YsN+59Bw2iRottGAsSgfCB0UdvpzEyS4Q7EBWuJA1E5cWG9PwyvTx3tZ8n/0JyjwwxEM/xECgJq&#10;xPT9eQZtNNNFDJMrp6gU8PVPFBUV3YdsQCksRsfPt99eUXYVreFiGEQFXYVpuf2RmT4QrZp8TvZn&#10;J5kh/Ra35QxRuKpHJQMQdgKb/ayrhN02XtaTa15y52tuunz8GBLTGOoqoFKVplkMfewlPuVfL/m6&#10;6kZxqCh5HY8GjHRRvTIyxdWUZ2j73zxbxSGGFQ0ilQAdhuQeoJ7DAMRKmYCc6N58fVZRZm1jVitJ&#10;TIxIPbZab5jZsHDuzjIFH3uk3NupntVLRdWjIqy/L2yEMnQs2C+ZvJVnqim4tXFpeEV+H+6c/wCU&#10;o6H/AChmXjzGPucXLpAdxsXm2qaVqWly+jfQlK/Zcbo3+qw2zLjkEuTq8+MjaQWjUJSoUGgAA2x4&#10;A4lAON1IwoWJ77k9sEgGqbhJXqRU9vHtvkGkqEThblj7dsJ5MY/UVYyig60UBz4kjxwJRelTEXDk&#10;/aYVFPA9K5DINmUEcs3GZiQE/dqT896nKyGaEWZWltGDU3YhUFEPv1pkz1R3K8twWlOW4+SS0spJ&#10;3ya0q+uFXc4GQSq8uA0hNdvHCGyJpBPKD0wsuNSaX3xZCRUnmxbYlDyT0xtvig57sk0rXwyNtgDK&#10;vK3kG/1GSO61VWt7GtRATxlkHv8AyL/w2UzzdA5OPATueT2XT4rSytora2iVEReKxoAAoGY0pACy&#10;5Yj0CuSIwSP2jU/PMCcjIt1Uhbh56hhT3oe/vmfjhwimgmy//9GR6r5l03TIRLKA9zJX04lALV6V&#10;alRT3/4HGMCUkgME1DzHeavLxuJfgOzIo4pQGo2775lRgA0SkShP3EYJqFQdgfenj1rk0Ig3CToh&#10;V/hQBQOW3hX/AI1GABJK2SVPhDP4EitagGgr/ssShG2tyLWGWOJhSUANJzPRTU03/mORMGQlshop&#10;LP626kkFagmpI2WnicI5oTXT9UNjcCWKb03FaOtSQeJ3+73wSiCyiXsWi+ZrQwxQXl4rTuqNFMxU&#10;CQOtQQAc1uTF1DlAozUNGtbv97ERDMd+Q+w3zplUZkMmN6hpnoo0F9biVGHRwGjI9q9cuEgeSyAk&#10;KLDdW/L7SrkmSwZrOQ78AOcX/Ak8l+hsvjqCOe7r83ZsZfSeFimo+UfMFiWpB9ZjH+7IPj2/1ft/&#10;hl4zxI7nU59Blh04h/RSVnZHKOCrDqrCjA/I5IOCdlKOSk257YnkxiN1Uyk1/wAqgHywJRNjKRcO&#10;e9KDIT5MojdErP8AHIB1K14n6cizpDxSn14qrTilaLTiK4TyWIVmujzNMtjyU82xc9zhZKNzeF14&#10;r9JwhiSgJZaGhOSRag0vvizBUXmwW2RJUjI7sEQF3bZVUEk/IDAS3RCdaV5D8yam4LxfUoP2pZ9m&#10;p7J9r7+OVSzAct3YYtPI+T0Pyv5B8t6W4ketxqC7+tcAbe6L9lf+Jf5WUSmZOdDAI+afrCZW4oP3&#10;QP22H6sonkEW8RtHxrHCnFRuep675iSkZFnQCldMQgcSUI3IHUgbkfSuZeHDW55tM5WoGQyihLMp&#10;ANR/KR8svYP/0onqF+15cyPK/OSQ/GT08ePxb9P+FzLEa2abtpY4V2UKa0J6Ctdtv1YaRanNIGdV&#10;XetV5Co6dT4bYqrRctuIIFQBUnYDbxxSuiMbzqanifjB3pRNlH0nFUVCvJkUqAtPiVutACfHEKUP&#10;E9uZtuLFoyeRp+01OmABUbFJQgH9oUKgE7sDTcDFKvYaks80FvPIyxFAik05Iqt/lFfsj4sF80jc&#10;vZtGuo9OtUtoC01sgWhJLsQRWo2zXzhxbuUDSeR3EF1GVFHWvF0behHbMaUSGQS278vQSEtbSGBz&#10;1Q7qf4jCJkMkqm0fULP4+HqV/bT4uPy75YJgraT3tlpt4Suo2qTqTU8lHP5A/aH34QSOTDJgx5B6&#10;gJJDf/lx5euH52bzWhNTQNzUDr0b/mrLRnkHX5OyMR3BMUkufy3v0J+q3sMgp8IkDRn/AI2GTGo7&#10;w4c+x5j6SJIOPyT5pt3ZhaCZKbvDIj7/ACqD+GTOWJcf+T80TvFC3Gka3AHM1hcqKcRWNj+IBwCY&#10;72MsExzEvkg1t7tZFJhlAVaUKN9PbJcQaxjIPIqbeuCaxv8A8CctEgwILYju3+zDI3sEY/qGHiC8&#10;Mj0b/RusvtHY3DH2if8Apg8SPenwZnlGXyRMHkjzfdH4NNkUdzIVQCv+scBzRbY6HMf4Ucn5Ya6C&#10;BeTwW1f2QTI34AD/AIbIHOO5zMfZkzzICd6V+Vmklle8uXuadUDCJfwq3/DZWc0i5kOzojmSWU2G&#10;neXNHbjY2CQN0aVdyadaOatlZN83Mx4Ix5ClYq07Exx8Af2idsrlkAbgFaG2CqDMQ7L9mvQf1zHl&#10;nJ5MhFUaZRQAgGhpU06CpplcYmR2STSlHMsjsgqeKrIjCoqDselPHM3HhEfe0yla6W3V4jtQqAyn&#10;elV61+jLgwQkKW0cTL9ox9gafCTUfdhAYv8A/9OOT+XJYIlkSjrItQoanFTU1op/azJ4w18BSm5S&#10;6Usn2ZeZQfHUA7kmu/TfDaKU4VGzA1rQIKL9lT8v2mwgKiHKtACg/eD4SaLux2/lNKLiFVLGb6vO&#10;J4SpaNkWI8UIHp7kbr3ONBITW2vUmmupbmvqyKzGTZaEggAAL7qNv5cjw7bJtKbEktKSzHinED4g&#10;AAwoajbGPJBTGCRXZTTmjMGJ6969z7VyVopC206W2qRlACyPtSoC1NN6ADIdaZB7NouoLdafHJI6&#10;giisysW+INwNev7WYko0XJBtK/O3mmbTLSI2rNHLdP6ZdgFIZAOzH9rt8OSxgFjMkKvk78y7/VJl&#10;tprUTKAFeWKp4MBuZCQqgN4jI5dPGrCYZLZ2mpW7qCG4Mf2W6V8MwpQIbQoXBs7huMkSuezACopg&#10;BKaSxtLtJk5RO0JFQFJqP8/pwxyE8wyIQj6LIm4kDnqWpSny65MTRaWahqcWkyk+ohCDkoPH1GI7&#10;UBP68sib5INdULaea9KuyCbgRSN1SX4SK/PbJGBUEHkmcVzxCOj1QjcgkjpXYjbIBJCmL8JzUszq&#10;d+3w1ybHhVbe6MMgZiSh7Yq3d6p6qgLVCe5pU4SoDdhLMlZApZHHeoqe3WmDiAU7qd3BcXMnOvD/&#10;AFmrv8lyJyxSIlyWgCcXkJp1C7D6OuVyz9yRBXCQrSiio2BO5yqWSRZcAaaQ0LAbDqfDICJPJSQF&#10;yenyl5Hm0VOSg7VPY98yI6fvazk7lkixylRxogqQfAmu1CD1rmREANZSq2hX1FqRGRGUGyg7HkNi&#10;qftZMMSESzltllbkCCCQQBx2FaHv8WEFSEou5Lq3m4ep8AZoyasvwn4lbqa5IDdiX//Uicn+8S/3&#10;3Qf70f6p/DMuXNh0Sq96t0+wf7v7PX9eRLELh1i6/Y79fsj7P+ThSrv1j+19pvs9Oo6/wyXRCyD/&#10;AHkT7f2j/edeo6f5WApRcn+80n2vsj7H2vtf50xQVPSvtv8A3X2V+19vqv2shBkUcf7h/wC/6fsf&#10;6x/zOWIVdD/46Opf7z9R/vb8z9nMXO24npGhfZb7P+9P+6/sdT0/yf8AfuY55uQOTGPzD/vbf7H2&#10;I/tfb6N0/wAr+X/IzKxcnHy80Z+V3XU/s/Z/a/vOv7X+T/LkcvJOPm9CH94en0fIdP8AjbMctyXN&#10;/wAdlP73oP8Aef7PX9r3ynJ8GcEbe/7zt/e/bP8AdfbykMkm1T/jnH/e3/nn/efTkxzQwK+/3qH9&#10;70P+9X28uDTJBTf7D+GSDFmXkz+4H+9PX9r+46dvfK8jdBkfZ/s9un8f45WPizXN9n9noft4D8UB&#10;zfaHX6PlkCyDux/zORSHd/64slrfZPX6emKrG+z3+jEIKhrH/HNX7X24uvX9rp75m4/p/wCJccq0&#10;P99ef70f3x+19jo3T/I/42y9grN/fR9Ptd+v2e+QPNl0SY/38P8Af9X/AOI/t/wyXVHR0v8Acftd&#10;f91/a698YqlOuf7zy/b6J0+10Xr/AA/2WWhrL//ZOEJJTQQlAAAAAAAQpcF3xMcyeDAcBI79XIVo&#10;wf/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hJapodHRwOi8vbnMuYWRvYmUuY29tL3hhcC8x&#10;LjAvADw/eHBhY2tldCBiZWdpbj0i77u/IiBpZD0iVzVNME1wQ2VoaUh6cmVTek5UY3prYzlkIj8+&#10;Cjx4OnhtcG1ldGEgeG1sbnM6eD0iYWRvYmU6bnM6bWV0YS8iIHg6eG1wdGs9IkFkb2JlIFhNUCBD&#10;b3JlIDUuNS1jMDAyIDEuMTQ4MDIyLCAyMDEyLzA3LzE1LTE4OjA2OjQ1ICAgICAgICAiPgogPHJk&#10;ZjpSREYgeG1sbnM6cmRmPSJodHRwOi8vd3d3LnczLm9yZy8xOTk5LzAyLzIyLXJkZi1zeW50YXgt&#10;bnMjIj4KICA8cmRmOkRlc2NyaXB0aW9uIHJkZjphYm91dD0iIgogICAgeG1sbnM6eG1wPSJodHRw&#10;Oi8vbnMuYWRvYmUuY29tL3hhcC8xLjAvIgogICAgeG1sbnM6YXV4PSJodHRwOi8vbnMuYWRvYmUu&#10;Y29tL2V4aWYvMS4wL2F1eC8iCiAgICB4bWxuczpwaG90b3Nob3A9Imh0dHA6Ly9ucy5hZG9iZS5j&#10;b20vcGhvdG9zaG9wLzEuMC8iCiAgICB4bWxuczp4bXBNTT0iaHR0cDovL25zLmFkb2JlLmNvbS94&#10;YXAvMS4wL21tLyIKICAgIHhtbG5zOnN0RXZ0PSJodHRwOi8vbnMuYWRvYmUuY29tL3hhcC8xLjAv&#10;c1R5cGUvUmVzb3VyY2VFdmVudCMiCiAgICB4bWxuczpzdFJlZj0iaHR0cDovL25zLmFkb2JlLmNv&#10;bS94YXAvMS4wL3NUeXBlL1Jlc291cmNlUmVmIyIKICAgIHhtbG5zOmRjPSJodHRwOi8vcHVybC5v&#10;cmcvZGMvZWxlbWVudHMvMS4xLyIKICAgIHhtbG5zOmNycz0iaHR0cDovL25zLmFkb2JlLmNvbS9j&#10;YW1lcmEtcmF3LXNldHRpbmdzLzEuMC8iCiAgIHhtcDpDcmVhdG9yVG9vbD0iQWRvYmUgUGhvdG9z&#10;aG9wIExpZ2h0cm9vbSA1LjMgKFdpbmRvd3MpIgogICB4bXA6TW9kaWZ5RGF0ZT0iMjAxNC0xMC0y&#10;N1QwNjo1MzoyNSswNzowMCIKICAgeG1wOkNyZWF0ZURhdGU9IjIwMTQtMTAtMjFUMDk6NDM6MjEi&#10;CiAgIHhtcDpNZXRhZGF0YURhdGU9IjIwMTQtMTAtMjdUMDY6NTM6MjUrMDc6MDAiCiAgIGF1eDpM&#10;ZW5zPSItLS0tIgogICBwaG90b3Nob3A6RGF0ZUNyZWF0ZWQ9IjIwMTQtMTAtMjFUMDk6NDM6MjEi&#10;CiAgIHhtcE1NOkRvY3VtZW50SUQ9InhtcC5kaWQ6ZWE3OTRjNmEtNjFmNC01YTRjLWE0YmItMWNj&#10;Yjk3ZGM3NjJiIgogICB4bXBNTTpPcmlnaW5hbERvY3VtZW50SUQ9IkE2NDA3MDQyMEIwOTMwOUFB&#10;MTYxQ0FDNUJGQzhBRTUwIgogICB4bXBNTTpJbnN0YW5jZUlEPSJ4bXAuaWlkOmVhNzk0YzZhLTYx&#10;ZjQtNWE0Yy1hNGJiLTFjY2I5N2RjNzYyYiIKICAgZGM6Zm9ybWF0PSJpbWFnZS9qcGVnIgogICBj&#10;cnM6VmVyc2lvbj0iOC4zIgogICBjcnM6UHJvY2Vzc1ZlcnNpb249IjYuNyIKICAgY3JzOldoaXRl&#10;QmFsYW5jZT0iQ3VzdG9tIgogICBjcnM6QXV0b1doaXRlVmVyc2lvbj0iMTM0MzQ4ODAwIgogICBj&#10;cnM6SW5jcmVtZW50YWxUZW1wZXJhdHVyZT0iKzEwIgogICBjcnM6SW5jcmVtZW50YWxUaW50PSIw&#10;IgogICBjcnM6U2F0dXJhdGlvbj0iMCIKICAgY3JzOlNoYXJwbmVzcz0iMCIKICAgY3JzOkx1bWlu&#10;YW5jZVNtb290aGluZz0iMCIKICAgY3JzOkNvbG9yTm9pc2VSZWR1Y3Rpb249IjAiCiAgIGNyczpW&#10;aWduZXR0ZUFtb3VudD0iMCIKICAgY3JzOlNoYWRvd1RpbnQ9IjAiCiAgIGNyczpSZWRIdWU9IjAi&#10;CiAgIGNyczpSZWRTYXR1cmF0aW9uPSIwIgogICBjcnM6R3JlZW5IdWU9IjAiCiAgIGNyczpHcmVl&#10;blNhdHVyYXRpb249IjAiCiAgIGNyczpCbHVlSHVlPSIwIgogICBjcnM6Qmx1ZVNhdHVyYXRpb249&#10;IjAiCiAgIGNyczpWaWJyYW5jZT0iMCIKICAgY3JzOkh1ZUFkanVzdG1lbnRSZWQ9IjAiCiAgIGNy&#10;czpIdWVBZGp1c3RtZW50T3JhbmdlPSIwIgogICBjcnM6SHVlQWRqdXN0bWVudFllbGxvdz0iKzgy&#10;IgogICBjcnM6SHVlQWRqdXN0bWVudEdyZWVuPSIrNDAiCiAgIGNyczpIdWVBZGp1c3RtZW50QXF1&#10;YT0iKzg3IgogICBjcnM6SHVlQWRqdXN0bWVudEJsdWU9IjAiCiAgIGNyczpIdWVBZGp1c3RtZW50&#10;UHVycGxlPSIwIgogICBjcnM6SHVlQWRqdXN0bWVudE1hZ2VudGE9IjAiCiAgIGNyczpTYXR1cmF0&#10;aW9uQWRqdXN0bWVudFJlZD0iMCIKICAgY3JzOlNhdHVyYXRpb25BZGp1c3RtZW50T3JhbmdlPSIw&#10;IgogICBjcnM6U2F0dXJhdGlvbkFkanVzdG1lbnRZZWxsb3c9IjAiCiAgIGNyczpTYXR1cmF0aW9u&#10;QWRqdXN0bWVudEdyZWVuPSIwIgogICBjcnM6U2F0dXJhdGlvbkFkanVzdG1lbnRBcXVhPSIwIgog&#10;ICBjcnM6U2F0dXJhdGlvbkFkanVzdG1lbnRCbHVlPSIwIgogICBjcnM6U2F0dXJhdGlvbkFkanVz&#10;dG1lbnRQdXJwbGU9IjAiCiAgIGNyczpTYXR1cmF0aW9uQWRqdXN0bWVudE1hZ2VudGE9IjAiCiAg&#10;IGNyczpMdW1pbmFuY2VBZGp1c3RtZW50UmVkPSIwIgogICBjcnM6THVtaW5hbmNlQWRqdXN0bWVu&#10;dE9yYW5nZT0iMCIKICAgY3JzOkx1bWluYW5jZUFkanVzdG1lbnRZZWxsb3c9IjAiCiAgIGNyczpM&#10;dW1pbmFuY2VBZGp1c3RtZW50R3JlZW49IjAiCiAgIGNyczpMdW1pbmFuY2VBZGp1c3RtZW50QXF1&#10;YT0iMCIKICAgY3JzOkx1bWluYW5jZUFkanVzdG1lbnRCbHVlPSIwIgogICBjcnM6THVtaW5hbmNl&#10;QWRqdXN0bWVudFB1cnBsZT0iMCIKICAgY3JzOkx1bWluYW5jZUFkanVzdG1lbnRNYWdlbnRhPSIw&#10;IgogICBjcnM6U3BsaXRUb25pbmdTaGFkb3dIdWU9IjAiCiAgIGNyczpTcGxpdFRvbmluZ1NoYWRv&#10;d1NhdHVyYXRpb249IjAiCiAgIGNyczpTcGxpdFRvbmluZ0hpZ2hsaWdodEh1ZT0iMCIKICAgY3Jz&#10;OlNwbGl0VG9uaW5nSGlnaGxpZ2h0U2F0dXJhdGlvbj0iMCIKICAgY3JzOlNwbGl0VG9uaW5nQmFs&#10;YW5jZT0iMCIKICAgY3JzOlBhcmFtZXRyaWNTaGFkb3dzPSIwIgogICBjcnM6UGFyYW1ldHJpY0Rh&#10;cmtzPSIwIgogICBjcnM6UGFyYW1ldHJpY0xpZ2h0cz0iMCIKICAgY3JzOlBhcmFtZXRyaWNIaWdo&#10;bGlnaHRzPSIwIgogICBjcnM6UGFyYW1ldHJpY1NoYWRvd1NwbGl0PSIyNSIKICAgY3JzOlBhcmFt&#10;ZXRyaWNNaWR0b25lU3BsaXQ9IjUwIgogICBjcnM6UGFyYW1ldHJpY0hpZ2hsaWdodFNwbGl0PSI3&#10;NSIKICAgY3JzOlNoYXJwZW5SYWRpdXM9IisxLjAiCiAgIGNyczpTaGFycGVuRGV0YWlsPSIyNSIK&#10;ICAgY3JzOlNoYXJwZW5FZGdlTWFza2luZz0iMCIKICAgY3JzOlBvc3RDcm9wVmlnbmV0dGVBbW91&#10;bnQ9IjAiCiAgIGNyczpHcmFpbkFtb3VudD0iMCIKICAgY3JzOkxlbnNQcm9maWxlRW5hYmxlPSIw&#10;IgogICBjcnM6TGVuc01hbnVhbERpc3RvcnRpb25BbW91bnQ9IjAiCiAgIGNyczpQZXJzcGVjdGl2&#10;ZVZlcnRpY2FsPSIwIgogICBjcnM6UGVyc3BlY3RpdmVIb3Jpem9udGFsPSIwIgogICBjcnM6UGVy&#10;c3BlY3RpdmVSb3RhdGU9IjAuMCIKICAgY3JzOlBlcnNwZWN0aXZlU2NhbGU9IjEwMCIKICAgY3Jz&#10;OlBlcnNwZWN0aXZlQXNwZWN0PSIwIgogICBjcnM6UGVyc3BlY3RpdmVVcHJpZ2h0PSIwIgogICBj&#10;cnM6QXV0b0xhdGVyYWxDQT0iMCIKICAgY3JzOkV4cG9zdXJlMjAxMj0iKzAuMTUiCiAgIGNyczpD&#10;b250cmFzdDIwMTI9Iis2IgogICBjcnM6SGlnaGxpZ2h0czIwMTI9IjAiCiAgIGNyczpTaGFkb3dz&#10;MjAxMj0iMCIKICAgY3JzOldoaXRlczIwMTI9IiszMiIKICAgY3JzOkJsYWNrczIwMTI9IisxIgog&#10;ICBjcnM6Q2xhcml0eTIwMTI9IjAiCiAgIGNyczpEZWZyaW5nZVB1cnBsZUFtb3VudD0iMCIKICAg&#10;Y3JzOkRlZnJpbmdlUHVycGxlSHVlTG89IjMwIgogICBjcnM6RGVmcmluZ2VQdXJwbGVIdWVIaT0i&#10;NzAiCiAgIGNyczpEZWZyaW5nZUdyZWVuQW1vdW50PSIwIgogICBjcnM6RGVmcmluZ2VHcmVlbkh1&#10;ZUxvPSI0MCIKICAgY3JzOkRlZnJpbmdlR3JlZW5IdWVIaT0iNjAiCiAgIGNyczpDb252ZXJ0VG9H&#10;cmF5c2NhbGU9IkZhbHNlIgogICBjcnM6VG9uZUN1cnZlTmFtZTIwMTI9IkxpbmVhciIKICAgY3Jz&#10;OkNhbWVyYVByb2ZpbGU9IkVtYmVkZGVkIgogICBjcnM6TGVuc1Byb2ZpbGVTZXR1cD0iTGVuc0Rl&#10;ZmF1bHRzIgogICBjcnM6SGFzU2V0dGluZ3M9IlRydWUiCiAgIGNyczpIYXNDcm9wPSJGYWxzZSIK&#10;ICAgY3JzOkFscmVhZHlBcHBsaWVkPSJUcnVlIj4KICAgPHhtcE1NOkhpc3Rvcnk+CiAgICA8cmRm&#10;OlNlcT4KICAgICA8cmRmOmxpCiAgICAgIHN0RXZ0OmFjdGlvbj0iZGVyaXZlZCIKICAgICAgc3RF&#10;dnQ6cGFyYW1ldGVycz0ic2F2ZWQgdG8gbmV3IGxvY2F0aW9uIi8+CiAgICAgPHJkZjpsaQogICAg&#10;ICBzdEV2dDphY3Rpb249InNhdmVkIgogICAgICBzdEV2dDppbnN0YW5jZUlEPSJ4bXAuaWlkOmJl&#10;ZmU0NGJhLWY3NWYtMGE0MC04ZTM3LTdkNWQyZWVjZGVjNCIKICAgICAgc3RFdnQ6d2hlbj0iMjAx&#10;NC0xMC0yMlQyMTo0NTowMyswNzowMCIKICAgICAgc3RFdnQ6c29mdHdhcmVBZ2VudD0iQWRvYmUg&#10;UGhvdG9zaG9wIExpZ2h0cm9vbSA1LjAgKFdpbmRvd3MpIgogICAgICBzdEV2dDpjaGFuZ2VkPSIv&#10;Ii8+CiAgICAgPHJkZjpsaQogICAgICBzdEV2dDphY3Rpb249ImRlcml2ZWQiCiAgICAgIHN0RXZ0&#10;OnBhcmFtZXRlcnM9InNhdmVkIHRvIG5ldyBsb2NhdGlvbiIvPgogICAgIDxyZGY6bGkKICAgICAg&#10;c3RFdnQ6YWN0aW9uPSJzYXZlZCIKICAgICAgc3RFdnQ6aW5zdGFuY2VJRD0ieG1wLmlpZDplYTc5&#10;NGM2YS02MWY0LTVhNGMtYTRiYi0xY2NiOTdkYzc2MmIiCiAgICAgIHN0RXZ0OndoZW49IjIwMTQt&#10;MTAtMjdUMDY6NTM6MjUrMDc6MDAiCiAgICAgIHN0RXZ0OnNvZnR3YXJlQWdlbnQ9IkFkb2JlIFBo&#10;b3Rvc2hvcCBMaWdodHJvb20gNS4zIChXaW5kb3dzKSIKICAgICAgc3RFdnQ6Y2hhbmdlZD0iLyIv&#10;PgogICAgPC9yZGY6U2VxPgogICA8L3htcE1NOkhpc3Rvcnk+CiAgIDx4bXBNTTpEZXJpdmVkRnJv&#10;bQogICAgc3RSZWY6aW5zdGFuY2VJRD0ieG1wLmlpZDpiZWZlNDRiYS1mNzVmLTBhNDAtOGUzNy03&#10;ZDVkMmVlY2RlYzQiCiAgICBzdFJlZjpkb2N1bWVudElEPSJ4bXAuZGlkOmJlZmU0NGJhLWY3NWYt&#10;MGE0MC04ZTM3LTdkNWQyZWVjZGVjNCIKICAgIHN0UmVmOm9yaWdpbmFsRG9jdW1lbnRJRD0iQTY0&#10;MDcwNDIwQjA5MzA5QUExNjFDQUM1QkZDOEFFNTAiLz4KICAgPGNyczpUb25lQ3VydmVQVjIwMTI+&#10;CiAgICA8cmRmOlNlcT4KICAgICA8cmRmOmxpPjAsIDA8L3JkZjpsaT4KICAgICA8cmRmOmxpPjI1&#10;NSwgMjU1PC9yZGY6bGk+CiAgICA8L3JkZjpTZXE+CiAgIDwvY3JzOlRvbmVDdXJ2ZVBWMjAxMj4K&#10;ICAgPGNyczpUb25lQ3VydmVQVjIwMTJSZWQ+CiAgICA8cmRmOlNlcT4KICAgICA8cmRmOmxpPjAs&#10;IDA8L3JkZjpsaT4KICAgICA8cmRmOmxpPjI1NSwgMjU1PC9yZGY6bGk+CiAgICA8L3JkZjpTZXE+&#10;CiAgIDwvY3JzOlRvbmVDdXJ2ZVBWMjAxMlJlZD4KICAgPGNyczpUb25lQ3VydmVQVjIwMTJHcmVl&#10;bj4KICAgIDxyZGY6U2VxPgogICAgIDxyZGY6bGk+MCwgMDwvcmRmOmxpPgogICAgIDxyZGY6bGk+&#10;MjU1LCAyNTU8L3JkZjpsaT4KICAgIDwvcmRmOlNlcT4KICAgPC9jcnM6VG9uZUN1cnZlUFYyMDEy&#10;R3JlZW4+CiAgIDxjcnM6VG9uZUN1cnZlUFYyMDEyQmx1ZT4KICAgIDxyZGY6U2VxPgogICAgIDxy&#10;ZGY6bGk+MCwgMDwvcmRmOmxpPgogICAgIDxyZGY6bGk+MjU1LCAyNTU8L3JkZjpsaT4KICAgIDwv&#10;cmRmOlNlcT4KICAgPC9jcnM6VG9uZUN1cnZlUFYyMDEyQmx1ZT4KICA8L3JkZjpEZXNjcmlwdGlv&#10;bj4K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Ao8P3hwYWNrZXQgZW5kPSJ3Ij8+/+4ADkFkb2JlAGQAAAAAAf/b&#10;AIQACgcHCwgLEgoKEhYRDhEWGxcWFhcbIhcXFxcXIhEMDAwMDAwRDAwMDAwMDAwMDAwMDAwMDAwM&#10;DAwMDAwMDAwMDAELDg4fEx8iGBgiFA4ODhQUDg4ODhQRDAwMDAwREQwMDAwMDBEMDAwMDAwMDAwM&#10;DAwMDAwMDAwMDAwMDAwMDAwM/8AAEQgMwBMwAwERAAIRAQMRAf/dAAQCZv/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mAFczGhsYFXAYErqYpbpirdMCtAYVdxxVcBiq4DArRGKrSMK&#10;GiK4qpuu2EIKDliDdctBYqBt6ZO2KjLb5ISYlDPCRkwWCjTJodSgwq3SuBLYxVvFW6e+BXdsKtjA&#10;q7ArY8cVbpilsbjAlsA98CuGKF4NcCt4pXg4EqinI0lsNgVvliq0nChrl440rQNcKt1GBV4xVfXI&#10;0yXKcBSv5YFbril3I1xpW+WKt1wK4HFC8HAybrgVbhV1cVcMVbxV2KuIxQ18sVapXrhVYwrhQtph&#10;VvjgVdirsVapirRGKtHCrVadcVdihrCrsVbrirsCu2OKtYUrsCFwxS2DgVcDgS3UYq0TirVcaQ4N&#10;hSuBwJBXimBK8HAq4HAlvlgQ1yw0ruWNJXcsCthsaVcDXArYOKW64q3XFW8CW8VbrihonFXVxVaT&#10;iq0nChrlirROFXVxV1cVbrgVuuKt1xS6uKurirq4q6uKrScUKbNkqVquKuGKuJxQpOcIQpk5JDq4&#10;q6uKt1xV1cVbJxVaTXFVhOFC0thQsaSmGkWplskq1mw0hTOFVpOFDWKupirjTFWhireKuG/XFXdc&#10;Vd3xVrphVuo64FaphVsYFa2OFW6YFcPDFW8VaxS6mKHYq7FXYVbpgV2FLXTAhvFXdcVdTFWxirsV&#10;bpgS7Ch2Kt4EuAxV3tiq4CuKW6YFccVcBirYFcVXAYErgBgV1MVb44qtpireKt0riqoDkUrhgS44&#10;qt6dcKG8CuphVogYqtwobrirYGBK7FWwMCV4FOuBWwR0xStY1xQpEZJC2mFWgMVdTFaaIxVxFeuF&#10;C1gcKHYpdTFXYFdTFVwXG1bIxS7FDdMCtYUtUxQ2BgS2MVbWgxVVByKW64FcTirROFC2uFLhgVdi&#10;rq4q1SuKt0xVojFWwMVcBiq8LgSvVa4Er+GBK4LgVVRcCVWmRSvBwKqK2BV/LAlcDileDgVcMCrs&#10;VdXFWq4qtOFVtcVXA4q7FWxgVUUYEr8VXDArsUt4q7FDsVbxS7FW8VdirsVbxV2KuxV2BW8Vdirs&#10;VbxV2KuxV2KuxV2KuxV2Kt4q7FXYq7FXYq7FXYq7FXYq7FXYq7FXYq7FW8VdirsVdirsVdirsVdi&#10;rsVdirsVdirsVdirsVdirsVdirsVdirsVdirsVdirsVdirsVdirsVdirsVdirsVdirsVdireKuxV&#10;2KtYq7FXYq7FXYq7FXYq7FXYq7FXYq7FXYq3irsVdirWKuxV2KuxV2KuxV2KuxV2KuxV2KuxV2Ku&#10;xV2KuxV2KuxV2KuxV2KuxV2KuxV2KuxV2KuxV2KuxV2KuxV2KtYq7FXYq7FXYq1irWFWjiq04q1i&#10;hrCqw4qpPvkghDOcmhRc1wsUO3XJoaxVrFDsVawq7FW8VdirsVaxV2KuxV2KupirsVdirsVdirsV&#10;ccVdireKtYq3irWKt4q7FXUxV1MVdgV2FXYq7FXYq7FW8VdirsVdgS7FDsVdireKXYodil2KHYq7&#10;FXYpdirsVbxV2KuxQ6mKt4pdirsUOxS7FXYq7FXYq7FW8VdirsCuwq7FW8CuxV2KuxVvFXYq7FXY&#10;q3irsUuxV2KHYpbwK3irsUN4q7FLsVbxV2Kt4Fdih2KW8VbGKr1bAqJiauVlmESpyKV2KuxS6uKu&#10;xV2KG8VdirsVdirsVdirsUuxVvArsVbxV2Kt4q7FXYq1irsVdirsVaxV2FWsVaxQ7FLsVaxQ7FWs&#10;VdirsVdirsVdireKuxVvFXYq7FXYq7FWsVdirsVdirsVdireKurirsVdireKt4EuxV2KtYUOxVvA&#10;rsUuwodirsVdgS3irsVdirsVdirsVdirsVdirsVccVWNhVRfJBip4UOxV2KuxVrCrsVaxV2FDVMV&#10;dirWKuxV2KtYq7CrqYoaxS7FDWKuxVrFXHCq3FXYq6mKGqYVaxVrFXYq0RirVMKrTirVMUNEYVap&#10;iq3CrRxVqmFVpGKtHChacVf/0JiBmW0NgYpXgYErqYq4DFW6YFdTFWwMVbAxVumKuIxVojFDRXCl&#10;Yy4UKLx5K0UpFBhtjSnJFXJAsSEHMtMsBayEA60y4MVlMkq7vgS7FW8VXDfrgV3XFW+uKrhirY6Y&#10;Et/PFDhgSu+eKuAwKvB+/FLYOBV3tgVcMCXVxV2KuxVquKuwq2MCrwcCVwOKrxgS3XAld0wK1yxV&#10;dWuKt1wK4HFVwbArYbGkurXFW8UtgjAreKuxVrFDsVccVWkYVaphVvArqYq7FDiMUtUwoWkYVWk4&#10;UNYq47Yq1irq4q6pwqtrihsHAlcDileDgVwNOuKrq4FdXFWq4q6uKWvfFC+uKrwaYE22GwUleGwJ&#10;cWxVrlirq4VbBwKurgSuDYqu5YFXA4pbrgVsHFV1cCurilquFDROKtE4oWE4Varirq4VdXFXVxV2&#10;BV1cVdXFLq4obrirVcVcTiqxmwoWVwq7FXVpiq0tjSLUmOSYra4VaJxS6uNK3XFW+WNK1XFC2uFV&#10;pfbfrjSFFmyaFnLDSGicKWuuKGjiq04UNYq1irdMVawq3gVquFXVGBW8KuI74q73wK1ire2KtYVd&#10;gVvFXVrirhirsVbxV2KtYq6mKt4q7FLZxVrFDqVxS3TFDfzxVo4q388VdgV2FLdcCuAxVf2pgVrC&#10;rhgVdilcMCrgMDJdx74FcRihrphV2KtYq4YqqDIpVQMCXMMCqZySGq4VX1yKVhphQtOFW8ULgfHA&#10;leMCV1QMCurirsVapiritMKrCMKFvHFLfHxxQ4rTFVpGFC3jhS3wrjaupgV3HCq7gMFpa6Yoawqu&#10;CjAh3TfFK3FXYq2MVdirsVXg+OAq4tjSurirsVdirsVb5YKS4HFDYxSvoMCtHFWgMKrlXvgSAqqu&#10;BlSoi4FX0yKt0xS2DTAq8NirYbGlXq2BKouRSqjAq4HAleMVbwK7CrsCtEYVaIxVwGKt4q2uKqoy&#10;KVwxVdgVvFLsUN4pdih2KW8VdirsVdireBXYq7FW8VdirsVdirsVbxV2KuxV2KuxV2KuxV2Kt4q7&#10;FXYq7FXYq7FXYq7FXYq7FXYq7FW8VaxVvFXYq7FXYq7FXYq7FXYq7FXYq7FXYq7FXYq7FXYq7FXY&#10;q7FXYq7FXYq7FXYq7FXYq7FXYq7FXYq7FXYq7FXYq7FXYq3irsVaxV2KuxV2KuxV2KuxV2KuxV2K&#10;uxV2KuxV2KuxV2KuxV2KuxV2KuxV2KuxVrFW8VdirsVaxVvFXYq7FXYq7FXYq7FXYq7FXYq7FXYq&#10;7FXYq7FXYq7FXYq7FXYq7FXYq7FWsVdirsVdirWFWsVWnFVuKFpGFVpwqpPthQhpPHJBCGc5NipH&#10;JIaxQ1irjirWFXYq7FXYq7FXYq3irWKuxV1MUuxQ7FXYq7FW6Yq6mKupirumKuxV1MVdirsVdirs&#10;UuxQ7FW8CtYUt4ENYVdirsVdireKuwK7FLsUOxS7FDsUt0xQ7FXYpdirsUOxV2KtjFLsVdirsUOx&#10;VvFWsVbxV2KuxV2KXYq3irsVdirsVdirsCt4q7CrsCuxV2Kt4pdirsUOxVvFXDFXVxVvAl2KG8Uu&#10;xVvFXYq7FW8VdgVvFXYVdgV2Kt4quAwKioBtkCzCKGQSuxV2KtYq7FXYq7FXYq3irsVdirsVbxV2&#10;KXYFbxVvFXYq7FW8VdirWKuxV2KtYq7FWsKHYpdih2KtYq7FWsVdirWKtYq3irWKt4q7FXYq3irs&#10;VdirsVdirsVaxV2KuxV2Kt4q7FXYq7FW8VbxS7FXYodirsVdireKuxV2KuxV2KuwK7FLeKuxV2Ku&#10;xV2KuxV2KuxV2KuxVY5wqoMcmxWUxQ7FXYq7FWsKuxVrFXYq1ihrCrsVdirsVdirWKuxV2FWsUNY&#10;q4jFXYq1irWFXYq1irWKGsVdhVrFXYq1irWFVuKGsKtEYq0Riq2mFWqYq0cVWnChaRhV/9GZAZlt&#10;K4DAleBirdMCt4q3TFDsUupirhiq4YpbpihojFDVMUtFcULGTCqkVpkkKTjCGJQM9Ccti1FLpuuX&#10;xYKYH45NLYpirdMCG+mKXYob6YFb98Ut4q3ireBW6YFbxS2BirYocCVwwIXDAlcKUxS0TihquKt1&#10;xS7FDeKWxgVcetcUrgaYFbrirdcCu5Y0tuBxVdXAlvlTGla540q4NjSrg2CmS4HAq/ArqYEt9MUO&#10;rirsVaxV2FVuFW8CtgYq7FXUxV3HFLqYoWHChbTCq04UNdcVpb0wq7FWqjphV1cUN1pgS2DTFVwO&#10;BLYOBW64q6oOKtFsKGwfHBSXVGKtlsUN8sFJXA4quByLJuuKtVwobBwJbrirYOKV9cCWwcCrxgVs&#10;HFVwOBV1aYparirq4q0TihYTTCqwnChaThVvljS27lirdcCt1xS3XFXcsaV1cVdXFXVxVotXFCwn&#10;CrVa4UOJxVaTihTY0woWE1w0rq4Varirh4nFW9sVdiq2uKFrGmFVhNckhTOFCzCrROFXVGKuJxQt&#10;xVquFXA7/PFXYq7rirsCu6Yq7Ch1cUuGBW670xVrFXHCrjirtsVbGBLsUO2GKu98KuPvgV2Kt4q1&#10;T78Vd0xVvY4q44pdTFXYq7FDdMUuxQ3UYpaxQ3ilumBW+mKt9cCup4YVcKYFXDFKoq1yKQqBcCWz&#10;gVpqUxQsPickhrbrilsAHFXUA3xVeDkUqgNBgS2TgVSY70yTFZWmFDuXhhS3ilo7YoaxVsNiq9Xw&#10;EJt3LBSrgcCqgwJbIxStJrhVbTFC4DFW+OBLRFcKGivjiq0rhtDtsVdirkFTviUqhXIpU2TJWhbS&#10;uFC5VwKuZdsFpU6ZJDRxVrFW8UOArilvpirsULhgV2KWjirsUO/XilvFWxireBVwwJbpiqoi4GSs&#10;u2RSvpgSuC4q3xwKsOFXVxVsHFV6nAqsm+RKUQoyLJcFwKvC4pbpgV1MVbpirVMKthcCt8MVdwxV&#10;sJiq8DArdMUtjAhvFLsUN4pdih2KW8VdirsCt4q7FXYq7FW8VdirsVdirsVdireKuxV2KuxV2Kux&#10;V2Kt4q7FXYq7FXYq7FXYq7FXYq7FXYq7FXYq7FW8VdirsVdirsVdirsVdirsVdirsVdirsVdirsV&#10;dirsVdirsVdirsVdirsVdirsVdirsVdirsVdirsVdirsVdirsVdirsVdirsVdirsVdirsVdirsVd&#10;irsVdirsVdirsVdirsVdirsVdirsVdirsVdirWKuxV2KuxV2KuxV2KuxV2KuxV2KuxVvFXYq7FXY&#10;q7FXYq7FXYq7FXYq7FXYq7FXYq7FXYq7FXYq1irsVdirWKrThVo4oW4q0cKrGwqoSHJIQ7nJBihX&#10;OTQpnCxdirWKu6YVaxV2KuxV2KuxV2KuwK7CrsVdirsVdirsVbxV2KuxVwxV2KuxV2KuxV2KuxS7&#10;FDsVdireKtYq7FXYq3irsVaxV2Kt4FdhV2KuwK7FXYq7FXYq3irsUuxV2KuxVvFXYq7FXYq7FXDF&#10;XYobxVrFLYxVwxV2KuxV2KuxVvFXYq4Yq3gV2FXYFdirsVdireKXYodirsVbxV2KuxS3ih2+KW8C&#10;uxVvFXYq7FW64q7FDeBLsVdhVvAq4HtgpUVbnbIFkEUMgybxV2KtYq7FXYq7FXYq3irsVdireKux&#10;S7FDeKuwJbxVvFXYq7FW8VaxVrFXYq1irsKuxV2KuxQ7FWsVaxV2KtYq7FXYq1irsVdireKtYq3i&#10;rsVdireKtYq7FXYq7FXYq1ireKuxV2Kt4q7FW8VbxV2KXYq7FDsVbxVrFLsUOxV2BLsKG8CXYodi&#10;l2KuxVvFXYq7FWsVbxVquFCx8VUWySFuFWsUNYVdirWKuxV2KuxQ7FWsKtYq7FXYq1irsVdirsKt&#10;Yq7FWsVdihrFWsKuOKtYq7FWsUNYVdirVMVaxVrFWsKtYoWnCrRxVrCq04q0RhVo4qtOKH//0poB&#10;mU1LgMCrhireKuxVvFXUxVumKtgYq3TArdMUupihqmFW6Yq0VxVSdMKEM4yYYFAXO2Wxail8u5y8&#10;MFKlckl1MUN++Kt9cVdTxxVumKt4Et0xVwxQ3TAlsYq2MCVwoTildTAhunfArdaYpdWmKurirvfF&#10;W60wK7FWwMUt4q3gSuHvireBDdMUtYocMVXA4pdXArsUrwMUL8iyXDAleMCt4FdhVwGKuOKuxVac&#10;Vawobril1cVbG+BV22KuxVo4qsphVaRhQtIwq1xxV3HCrRXFDVMVcBitOK4q3irsVbHjgV3LFWia&#10;dMKurXFWzihwOKVwGBW8Ut4FXA4Et1wK4HChvArdcUrgcCWwcVXA4ErgcCVwxVcDgVuuKuxV1cVW&#10;k4qpsckhZXCrROKHVxVsHFV2BLhiluuKuJxQ6uKtcsaV1cVariqwthYtVwquwJWMcKFNmySFuFWs&#10;UN4pdUDriruuBWz0xVbhQ02FVJskhTOFC04UNE4paxQ3tiq3Crh4nFXUGBW6Yq4064VdirWKHYq6&#10;mKu2xS7FLeBDXvhV2KupirsVbpgV1MKu6dMVdgV2Kuwq6mBLsUN4q6mKt9sVaxVvFLsVccVbApir&#10;YwK2FxV1MVdirYwK4YUupgQqKvbAyCqoAyKW8CuOFCyuFXUrirjirhirsVbXAVVBkUrXamEBBUya&#10;5JXVxQtrhVcMCWsKuJxQ2KHrgS3TFXYqvXfAlWUZBkv44ppspja00I642tLhHgtabKYE07hja000&#10;e2G0FRIpkmK2lcVcVxVsCnTFC6uBLRpirQWuFVRUwWltlwKplKZJFKZXChbSmFDWKW8VdSpxVsYq&#10;uGBXYqtrhVwxVulcVdXAq7pirsVXDAleMCrlamBKsrVyKVRcDJUGBXGmKqbYUNUwquocCWxgVWjw&#10;FKKTpkGSqMCrhgS3TFXAYq3TAruOFWwMCrgMVbpirqYq3TArsUuxVvFXYq3irsVbxV2KuwK3irsV&#10;bxV2KuxV2KuxV2KuxV2KuxVvFXYq7FXYq7FXYq3irsVdirsVdirsVdirsVdirsVdirsVdirsVdir&#10;eKuxV2KuxV2KuxV2KuxV2KuxV2KuxV2KuxV2KuxV2KuxV2KuxV2KuxV2KuxV2KuxV2KuxV2KuxV2&#10;KuxV2KuxV2KuxV2KuxV2KuxV2KuxV2KuxV2KuxV2KuxV2KuxV2KuxV2KtYq3irWKuxVvFWsVdirs&#10;VdirsVdirsVdirsVdirsVdirsVdirsVbxV2KuxV2KuxV2KuxV2KuxV2KuxV2KuxV2KuxV2KuxVrF&#10;XYq1irjiq04VWnFDVcVawqsbCqFl2yYYoZjkkKD75IMVmFDWFXYq7FWsVbxVrFXYq7FXYq7FW8Va&#10;xV2KuxV2KW8CHYq7CrsVdirsVdirsVdirsVdgV2FLqYq7FDsVdTFW8VdirqYq7FXYFdhV1MVdirs&#10;CtYVbwK7Cl2BXYVdgV2FW8CHYpdirsVdirsVbxV2KuGKHYq7FXUxS3ih2KuxS7FXYq7FW8Cuwq7F&#10;W8CtYVbxV2BXYq7FW8UuxQ7FXYq7FW8VdireKuxS7FDeBLsVbxV2KG8UuxV2KuxVvFDsCW8VRFud&#10;8hJkEcBlbJvFWjirWKuxV2KurirsVbxV2Kt4q7FW8UuxQ7FW8Ut4FbxV2KuxV2KtYq7CrWKHYpdi&#10;h2KuxS7FWjihrFXYq1irsVdirWKuxV2KuxV2KuxV2KuxVvFXYq7FWsVdirsVdirsVdirsVbxV2Kt&#10;4q7FW8VbxV2KtYq3irsVdilrFDeKuxV2KuxV2Kt4q7FXYpdgV2FDsVdilo4oariqxjhVSJySFuKH&#10;Yq1hVrFXYq7FXYq7FXYq1ih2FWsVdirWKuxQ7ClxxQ1il2KGsUuxQ0cVawq7FWsVdirWKuphQ0cV&#10;axVrFWsVaOFDWKtEYVaOKtEYqtIwq1iq2mFWjir/AP/TmoGZTUuAxVdTArYGKuxVumKupirYGBW8&#10;VdTFW8VdirYGKt0xVxGKqTDChCyjJhgUBcLWpy2LAhLXSh3zIDUpsNskEu7Yq7FDdMUt0AxV3TbF&#10;DeBLeKHbVrirZxS3SuBW6eOBWxildgS3irge+Kt9cCHb4pb6YFcMUt7Yq4DvihcBilsGuBLY64ob&#10;pXFWqYq3TFLYxVsYFdirdcCrgcWS8HIquXFVwwJXYFbpilumBDsVaOFVpxVb8sKHVwq6uBLYOKt1&#10;rgVcMVbxVY2FVpGKFpwobpiruOKXFK42q0rTDaupTFXUxQ1TFWiMVdhQtrvhVrFW+2KWxvgVcDil&#10;cMirYGKtgYq7FW8CurhVsHAreKuBwKuBxSuU4Er64ErgcCrq4pccVdXFXYqsY4UKZNcKFpOFDsVd&#10;XFWxilcDgVuuBLq4Varih1cVarirRbFVpbChYThVtTiq6uBVNmyQCFMmuFWhhVsYEN4q44qt5DDS&#10;urXFV1MCrW2woUWySFmFWjhVo9cVdiho4odirWFW8CuOKWqDCreKrdxirZ36Yod0xV3vilumKWqe&#10;OKu6bYq4YocPfAreKuxV1MVcBhV2BXYq7FWzirWKtnFXYq7FXdMVcBirY64q30wJbpiq9VGApbpi&#10;qzChrviq4YFbIxS4DFVUUGRSvpgS31wK0ffCq0jChsYEupXFXcTirQXCh1O5xV3LBSuJqMKrMKux&#10;Q7FW8Cuwq7FXdeuKt7d8CXA4qqIMiWSKQbZAsgrIlcjbJVENRgtLYhxtab9IDBarCmG0NccVWybD&#10;EIQrCuWMS1SmKFhOFC3nhpDXLFK9d+uBKoMCqg2wMnHfFXcKjG1pY8VMNopSZMlaKWle+NopqmFW&#10;iMUOAxVcMCW6VxVbQDCrqYq3gVsDFW8VbpgVvFLYOKt4qqKcikK8ZyBZKlRgVYWwq3TFWwMUrwK4&#10;FXBcVVEWmRZK65FKqMCqgGBLdMVcBiq4YFdireKtjFW8CXYq7FXYodilvFDeKuxS7FW8CuxVvFXY&#10;q7FW8VdirsVdirsVdirsVdirsVdirsVbxV2KuxV2KuxV2Kt4q7FXYq7FXYq7FXYq7FXYq7FXYq7F&#10;XYq3irsVdirsVdirsVdirsVdirsVdirsVdirsVdirsVdirsVdirsVdirsVdirsVdirsVdirsVdir&#10;sVdirsVdirsVdirsVdirsVdirsVdirsVdirsVdirsVdirsVdirsVdirWKuxV2KuxV2KuxV2KuxV2&#10;KuxV2KuxV2KuxV2KuxV2KuxV2KuxV2KuxV2KuxV2KuxV2Kt4q7FXYq7FXYq7FXYq7FXYq7FWsVdi&#10;rsVdirWKtYVaOKrCcULThVquKrHIwoQszVyYQUMckxUnOSQswoawq6mKuwK6mKuwpaxQ7FXYq7FX&#10;Yq6mKupirsVdirsUuxQ7FLsUN4q7FXYq7FXYq7FXYq7FXYFdirsKXYq3irsUOxS7FXYodirsCtUw&#10;q3irWKt4q7ArqYq7Cl2BW8VdirWKG8Vdil1MVdih2KuxS2MUOxV2KXYq7FDeKuxS7FXYq7FXYq7F&#10;W8VdirsVdirsVbxV2BXYq7FW8VdirqYq7FXYq3TFXYq3il2KG8CXYq3irsVdireKHUxS7FW6Yq2B&#10;gVeiVwEpRMKUOQJZIsZBLROKtHFWsKurgV2FXYq7ArYOKuxVvFW8VbxV2KuxVvFXYEt4q7FXYq4n&#10;FWq4UNYq3irsVaxVvFXYq7FVuKuxVrFXYq7FWsVdirsVaxV2KuxV2KuxVvFXYq7FXYq7FXYq1hVv&#10;ArsVawq3gV2Kt4q7FW8VbxV2Kt4q1irsVdirsVdirsVdirsVdirsVbxV2Kurirq4q7FW8VdirqYq&#10;sIxSsYYUKbDJIWnCho4q1irsVdirsVdirsVdirWKHEYVaxV1MVaxV2KuxVrCrsUNYq7FXYq1irWF&#10;XYq1irsVaxQ44q1hVrFWsVdTFVtMVaOFXYoWkYVapirRwq0RirVMVWkYVf/UmuZTSvGBLeKtgYq3&#10;irdMVbAwK3TFLsVccUNYq3irYxS3irROKFNjhQhpTkwwKAlOWhghJErloLAoYimTQsySGxirupwJ&#10;bpirfXrirhihsDFW6VwJdTriluuKtnArfTFLeKuPvihsYEtgUwK3XFWzirQxVdXArVcKt1wKuGKW&#10;xgVccUtYodWmKHVxS2Diq4YEt4FbBxSuXAlcDiq8YFXDAlcMCV2BWqUxVrChaRiqxjkkLScVdXGl&#10;XBsVbBwKuBxV1cCtE4UtYULcVb6YquGBK6mBWiuFC3jTFWiMKrSMKGiMUrTthQ0cKGsUOxS2D4Yp&#10;XLgSvwK4dcVXYFa6dcVbxVrFXE4q6tMVbrirYbFV4ORSvBwJXg4Et1xVwxSurgVrFCxjkgqmTTCx&#10;axVquKu6YVbGBW64q6uKXE4odXFWicVcTiqwnChaThpWq1wqvwKtJxVYxrhCFlckrde2BC7FLe2B&#10;WjhVZhQupgSvwKpyGgwhCi2SQs+eSQ1irsVaxVulcVa6Yq7bFXbjfFXYq4jFDW/fClsYFa74VbOB&#10;XYq7FXYpa69MKHYq4e+BW6eGKXYodhV2KuUeOBW8VaxVv2xVxxVqmKt4q6mKuxS6vhih2KVwAwK2&#10;MVXVwK6tcKWvEYoapiq+mBW+OKV6x1wWml4WmRVumKtkYEupirhhVrjiq8DArsUtGmKFNskhYTih&#10;2FXYq1TFW8VbAwJbpirR2xQ2MUtgYq2q1xSqxpkCypFxpXIEsgEVHHkCWdK4TI2q7hgtVN1phVTK&#10;4ULGFBhQh5GyQQonfJMVNjkkKZ65JDVMUNhcUqqrkUrhgSvwJbpXFVRRkWS8rXAqlJF3yQLGlBkp&#10;krUrCtMLFqgwoa44q3TbFXDFVuFDsUt4FXYEtjfFDqYpXUxV1MVbAwKuG2KqsZyJZhVrkVbUYpX0&#10;wK3xxS2oxVUVcCqoXIpVUXAlVUZFKoBgV2KtgYq3TFXUxVvFXDAreKXYq7FDsVdTFW8Ut4q7FW8U&#10;OxS7AreKuxV2KuxVvFWsVdirsVbxV2KuxV2KuxV2Kt4q7FXYq7FXYq7FXYq3irsVdirsVdirsVdi&#10;rsVdirsVdireKtYq3irsVdirsVdirsVdirsVdirsVdirsVdirsVdirsVdirsVdirsVdirsVdirsV&#10;dirsVdirsVdirsVdirsVdirsVdirsVdirsVdirsVdirsVdirsVdirsVdirsVdirsVaxV2KuxV2Ku&#10;xV2KuxV2KuxV2KuxV2KtYq3irWKt4q1irsVdireKtYq3irsVdirsVdirsVdirsVdirsVbxVrFW8V&#10;axV2KuxV2KuxV2KtYq7FWsKrTiqkxphQsL4ULTIMaVReXJAIQ8j9skAxtSY5JVI5JC3FDsVdirji&#10;rsKuxVrFXYq7FXYq7FXYq7FXYq7FXYq7FXYpdihvFXYFdhVrFW8VaxVvFXYq7FXYq7ArsKuwJbxV&#10;rChvFXYq7ArsVdhV2KtYq7FXYq3irsCuwq7FXYFdireKuGKuxS7FXYodirsVdXFW8UuxV2KuxVvF&#10;XYq7FXYq7FXYq3irsCuwq7FXYFdhVvFXYFdirsVbxV2KuxV2Kt4q7FW8CXYq3irsUOxS3irsVbpi&#10;q5ULbDBaaV1ticjbKl31c+GNrTvq58MbWl6xkYLWlVFpkEqmBXHFVuFXYq7FXYq4Yq7AreKuxVsY&#10;quxVvFXYq3il2KuxV2KuxVrFDsUuxVwxQ7FXYpdih2KW8UNHFWsVaxV2KtYq7FXYq7FWsKuwK7Cr&#10;sCuxV2KuxV2KuxV2FXYq7FXYq7ArsKuwK7CreBXYq3irsVbxV2KW8UOxVrFXYq3irsVdirsVaxVu&#10;uKtYq2MVdirWKuxVvFW8VbxV2KtUxS0RihTYZJVIrhQtOFDWKuxV2KuxV2KuxV2KuxVrFDsKtYq7&#10;FWsVdirsVawoaxV2KuxVrFXYq1TCrRxV2KtYoaxV2FWsVaxV2KtHFWsKtYq1irRwoapirRGFVpxV&#10;o4q//9WajMpqXjAq6mKt4q3TFWxgS3irdMVapirsUNYq7Cq4YEurihYThQsY4UIeQZIMSg5BvloY&#10;IdxQUOSDEoKXY7ZcGKzvkkOxVsnbAlumFXe+BW/fFXU74q3gVvbFLtsUNjrgS3tTFXDFLdcUNigw&#10;JbAxQ44rbfXFLhgVvpihqmKu6YpXA4q3XArfLFLicUOxVxOKuGKV+BLYwK3iq8YGS4HAq8b4Erhg&#10;VcMCrhgS6mKtHCho4qpnxySFP3wodXCrgab4FX1pgVwNMUt8saV1cVaxV2KtjrireKWwcCF2BVpw&#10;q1hV1K4FWkDCq0jCq0jChrphQ6mKte+Kqg6YGS4b4FbApgVumKtHfFWvfCrVa4q6uKu74q7tiq4H&#10;FVwOBV6nIpVFOBLYxV2BLYOKuJxVTbJMVpwq0RgVo4VdTFW60xVvArROFWq4odXFLsVaxVo4ULTh&#10;VtRviVXUyKrW2ySqR98KFp3wocMVXYq6uBLVcKurihuuKW+WBCx9sIVRY0ySFvTfCh3XFXYq4eJw&#10;q0RgV2FWu+Kt4q1TFW6HAhrrvil2wwq31wK0etcVctDvhVumBXYq7CrjTrgV1MVbGKtUwq6mKtYq&#10;388Vd3xV2BDe2KXYpaxQ31xVwxV1MUuOKGwa4pbG+BDeKuxSuAxVdx74EuC4pVFjyNppVWHI2tN8&#10;KY2mmitcVdTFDhirZFMVWkYVbXfAq7jgS1hQsJwqpnCho7YUNDFXEVxVvFXUxVseGKW6YFdTFWwM&#10;UrgtcCVeOH78gSyARKwbZC2VK0cdMBSEYi5WyVAuBW6YqtZMVUymFCjImSQQhJIzkwxpQKHJMaWl&#10;MKKW8DhTS8RY2tLhFgtNO4UwLS5UxVdxwJbC4qvAwJX0wKtYYqpFckhSZaZJiVOmFC5RgVsrTFVh&#10;XJIW03xV1MVdirYwK2BireKWwvfFV1MCupilcBgVegpgZK6iuRSqKuBK6mBVwSuKr1XAlUVMCqip&#10;gSqhcileBiq6mBXYq3irsCuwq3gV2Kt4q7FLsVdihvFXYpbxQ7FLeKuwK7FW8VdirsVdirsVdirs&#10;VdireKuxV2KuxV2KuxV2Kt4q7FXYq7FXYq7FW8VdirsVdirsVdirsVdirsVdirsVbxV2KuxV2Kux&#10;V2KuxV2KuxV2KuxV2KuxV2KuxV2KuxV2KuxV2KuxV2KuxV2KuxV2KuxV2KuxV2KuxV2KuxV2Kt4q&#10;7FWsVdirsVdirsVdirsVdirsVdirWKuxV2Kt4q7FXYq1irsVdirsVdirsVdirsVdirsVdirWKuxV&#10;2KuxV2KuxV2KuxV2KuxV2KuxV2KuxVvFXYq7FXYq7FXYq7FXYq7FXYq7FXYq7FWsVdirsVarirWF&#10;WicUKEhyQQhpJKZIBBQ5mOSpCm0lclSFMvhpC0nChrFWsUurih2Kuwq7FXYq1irjirsVdirhirsV&#10;dirsVdirsVdirsVbxVrFXYq3irWKt4q1ireBWsKuxVvFWsVbxV2Kt4q7ArsVcMKuwK7FLsVdTFDR&#10;wq7FXYFbwq1ireBXYVdgV2Kt4pdirsVdih2KuxV2KupireKWsVbxVwxV2Kt4q7FXYq7FXYq7FXYq&#10;3irsVdirsVdireBXYq7FXYq7FW8VdireKuxS7FW8CG8UuxV2Kt4quVScCQrLAT1yNppFxQBRkCWS&#10;uEpkUt0xVviMVWlMbVrjirjiq0nChrFWsVdirq4q4Yq3irsVbGBWxirYxVvFW8VdirsUuxV2KHYp&#10;dihrFLsVbxQ7FXYpdih2KXVxQ1irWKuxVrFXYq7FXYq1hV2BXYVawK7CrsVdirsVdirsVdirsVdi&#10;rsVbxV2KuxV2KuxVvArsVbxV2Kt4q7FWsVdireKuxV2KuxV2KuxV2KuxV2KuxV2KuxV2Kt4q3irs&#10;VbxVo4qsOFVNhhVTbChbhQ1irsUN4pdirsVdirsVdirWKHYVaxVrFXYq7FWsKGsVdirsVaxV2KtY&#10;q7CrWKtYoaxV2FWsVaOKuxVrFWsKtYq7FWsVaphQtOKtEYVaxV//1puBmU1NjAq4Yq2MCtjFLeKt&#10;4q7FXYq44odirsKuwKtY4oUi2SQs54aW1jmvXCEIeQAZMMCgZ2ArlsWslBNud+mXBDR2wq2cVcKY&#10;q3TpgVx2xVvFW6YFdirYFcVd1xVugOBXCgxS3irY7k4Fb2xS4HxxQ3UYq7bFLq4q3XArWFXdDvgS&#10;uxVwIPTFDsVboOuBW6VxS6oxV1cVXDAq4YpX075FVwxSu2GBVwwJXUwJXCmBV4OBLjirRwoWthQp&#10;t0woUycKFtcKG64pcG8cVbrXFLYOKurgV1cVbBxVdXAlvFWwcVbwK4nFWvfCrROKtYq0fHFWiKCu&#10;FC2mFXAV+eKu4+OKrgMCV+BXUxVvFXHFWqYq0R4YVW9MUOBpirsVbxS2Diq4HAqopyKV9cCXA1xV&#10;uuKtE4oWHCrj44q7FWqDCrWKtYquB8cULTiruuFXA4FbxS0cULScKtYVbXAVX4FWEYVU2FckhaRh&#10;QtOKt4q4eOKt4q75Yq1XFXDFVr4QhTIwqsoMKHUriru2KuOFXYFcd8VcAcVcPHCrYGBXYq1irumK&#10;uxVrFDeKXYpdtirqVxVwGKHYq3irqYq1TvirvnirZG2FWqYq3TxwK6mKuxS7FDuuKuxS6mKGxirs&#10;Ut0xVsCuBV4XAlcBgVegwMlRIqnASmkSsOQJZALuGC0uMeNq0YsbRSmy0wsSsOSQsJ7Yq1hVwNDi&#10;q8NkaVpjhQsJwpWn2woaIwq0BihvjiriMCuGFLdMCruOBK4Liq7hgSuRcBSEZFHlZLNFpHkLZUqq&#10;lMjaVULgVcBgVumKtEYqtK4VWslcKFF4a4QVUGhyVopo2+G1pb6GNrS4RY2tLvRwWq0w42tNiEY2&#10;tLGjphtC0Liq8LilcFwK0y4oUwtd8KtNHhtVF46HJAsCFo2xVcBXFLRXCilvHxxVaRhQ0RirumKu&#10;GKrgK4FVUSuAsqbK0wK1xwq2BgSqKuBKJjXIlVSlMCXDAq4DFK9cCqyZFKoBgVcMUrhgVvFW8Vax&#10;V2KtYquxVvAreKuxVvFXYpdirsVbxV2BW8VdirsVbxV2KuxV2KuxV2KuxV2KuxVvFXYq7FXYq7FX&#10;Yq3irsVdirsVdirsVbxV2KuxV2KuxV2KuxV2KuxV2Kt4q1ireKtYq3irsVdirsVdirsVdirsVdir&#10;sVdirsVdirsVdirsVdirsVdirsVdirsVdirsVdirsVdirsVdirsVbxVrFXYq7FXYq7FXYq7FXYq7&#10;FWsVbxVrFXYq7FXYq7FXYq7FXYq7FXYq7FXYq7FXYq1irsVdirsVdirsVdirsVdirsVdirsVdirs&#10;VdirsVdirsVdireKuxV2KuxV2KuxV2KuxV2KuxVrFXYq7FWsVdirWFWicVWscKELK1MkEFByPXLA&#10;GKgTkmLROKrThVrFDsVdhVrFXYFdirRwpdih2KuxV2KuxV2KuxV2KuxV2KuxVvFXYq7FXYq7FXYq&#10;7FXUxV2KuxV2BXYVdirsVdgV2FW8CtYq7CreKuwK7Cl2KGsUuxQ7ArsKuxV2KuxVvFXYq7FW8CWs&#10;KHYEuxQ3irsVdirsUuxVvFDsUuxV2KuxVumKuxV2KuxV2KuOKHYq3il1MVdirsCt4q7FXYq7FW8V&#10;dirsVbxS7FDsVcMUt4FbxVtRU0xVEpBUVyBLMBWijCnIkqiQtcgyXgYquwK7FXYq44qtOFVpxQsO&#10;FWicVaxV2KuxVvFXYq3irsCtjFW8VXYq7FW8VdirsVaxV2KuxV2KuxV2KuxV2KW8UNYq7FWsVdir&#10;sVaxV2KtYq7CrWKuxV2KuxV2KuxV2KuxV2KuxV2KuxV2KuxV2KuxV2Kt4q7AreKuxVvFXYq7FWyc&#10;VaxV2KuxV2KuxVvFWsVdXFXYq7FXYq6uKt4q7FXYq3ireKtYq3irROKqZbCqxmwoUya5JDWKtYq3&#10;irsVdirsVdirsVaxV2KuxQ7CrWKtYq7FWsKtYodirsVaxV2KtYVdirWKtYodirRxVo4VaxV2KtYq&#10;1hVrFXUxVrFWqYUNHFWiMKtUxV//15vTMpqXYFbxVvFW8Ct4pbxV2KHYq7FXYVapirjgQpucKEM7&#10;0yYDElSaamSpFrGnGGkWh5rqgIyYiwJQEkvLrlwDFTI75JXdcKt0wK3TFXUxVulcVcd8Ct4q4Yq3&#10;TauKXUxVsdcUN4EuOKXbd8UN1wK33xS3tirWxxQ3sMUuoMCu264VdT6cVbpgVwxVsYq3XxwK7FW6&#10;Yq754pbxVcuBV4wJXDAlcBgVeMCV4wK3iluuBXVxVxNcULGwqpk5JCmxySFoxV1cKG64EuBpirdc&#10;VbrgS7rihsHFLdcVXA4FXVGBLq4q7FWjireKtHFVtMKG/Y4q0BildTFXUxVumKuOBWsVbBxVvFXb&#10;HArRwqtYVwoWE4VbOKuxVsHArYxSvU4CqpXIpdXFDq4parirYxVrpirdcULa4Va98VaOKtVwq3XF&#10;XYq2MVdTAlxxVaRhQ10wq2DgVuuKtE4qsIwopYcKFpwq4DFV1MVdT78VdTFWqDFW1GKrXwhCkcKr&#10;MKHUpvireKtdcVbpirVMUN4pccVdirv14q4+OKtEYq6mKuAxQ2Ril2KupirqUxV3XFXAYq7rirVD&#10;irsVdXFW8UtUxQ2cVdirqYpapihumKuHjirqYq6mKt4quVa4EqgSm5wWleq5FabK74ppVjSuRLIB&#10;FxRAb5Almr8KZC0tFcVWUwocwAxVDO1cmGKwiuFDRWuFW+G+BaWmKuG0NcaY2q0jCrQ8cKrgg64L&#10;V3DG0t8MbRS708FqtKbYbVbxxtaXKmNqqBMiml6x4LTSoIq4LZUqrDTI2mkTHHTIEsldRkVVQMCV&#10;wGBVwGKt0xV1MCu44VaK4pWlMVWFMNoa9PDau9IY2rXp42ruGNq4oMbQtKDG1U3jwhVIpTJIbC4q&#10;vCYEu4Yq16eNodwrja0pSRZIFBCGaOmStjS0LTCqpxGRVaRhVYVwopYRvhQ1TCq4LgSqrHgtkqBa&#10;ZFXEYq4R42q8RY2ml6x4LSrquQSu44q2FxVumBVyriqsgyKVQYEt4qurgV2Kt4q1ireKupirYGKt&#10;4FbxV2KW8VdirsUN4pdgV2Kt4q7FXYq3irsVdirsVdirsVdirsVdireKuxV2KuxV2KuxV2Kt4q7F&#10;XYq7FXYq3irsVdirsVdirsVdirsVdirsVbxV2KtYq3irWKuxVvFXYq7FXYq7FXYq7FXYq7FXYq7F&#10;XYq7FXYq7FXYq7FXYq7FXYq7FXYq7FXYq7FXYq7FXYq7FW8VdirWKuxV2KuxV2KuxVrFW8VaxV2K&#10;uxV2KuxV2KuxV2KuxV2KuxVrFXYq3irWKuxV2KuxV2KuxV2KuxV2KuxV2KuxV2KuxV2KuxV2KuxV&#10;2KuxV2KuxVvFXYq7FXYq7FXYq1irsVdirWKuxV2FWsCtE4UNE4qoyPTJBCDleuTDFDMa5NCw4VaI&#10;xQtOFWsUNYVbxVrArsKupgV1MVdTFWsKuxV2KtYq3irsVdirsVdireKuxV2KupirqYFdirsKuxV2&#10;KupgV2FXYq7FXYq7FXYpdih2KuxVvArWFW8VapireBXYpaxQ7CrsVdirsVdirsVbpirsVdirsCux&#10;V2KW8UOxV2KupireKXYodil2KuxV2Kt4q7FXYq7FXYq6mBXYVdirsVbwK7CrsCt4q7FXYq7FW8Vd&#10;irsVbxV2KW8CuxVvFVW3WrZEpCYou2VM11N8VXjAldgVvFWsVdXFWicKrScULScKrScVaxVrFXYq&#10;7FW8VbxV2Kt4q3gVvFW8VdireKuxV2KXYoaxS3ih2KuxV2KXYodirsVdirWKuxV2KtYq44q1irsK&#10;tYq7FXYq7FXYq1ireKtYq7FXYq7FXYq7FXYq3irsVdirsVdireKuwK3irsVdirsVdirsVdirsVdi&#10;reKuxV2KuxV2KuxV2KuxV2KuxVvFXYq3irWKtE4VWs2KrDhQpnJIW4q7FXYq3irsVdirsUNYpdir&#10;sVdirsUOwqtxV2KuxVrCh2KtYpdirsUNEYq1hV2KuxVbirsVaphQ1irRGKuxVqmKtYq7CrWKuIxV&#10;rFWiMKGjiq0jFX//0JxmS1NjFW8VbGKt4FbGKuxS44obxV2KtHCrsVaOBClIdskEIKZuOWBgUI8u&#10;WAMCVFnyYDAoaRuWWAUqzJIbwJcBilwHbFDdKdcUN4FdTClwwK7FW/fFV1PHAl2KuGKHAbYpbpXF&#10;XYq302xV3vgS6ld8VbqMVcTirqU64FbxVwO+Kt4q7FXUocUNjFLqkYq2MCt4pdirYxVeD44Er1yK&#10;rxgSvGBK6uBXVxV1RirXLCruYxQtJBxVTOSQsOFVuFW8VcMVdXFXYqurgV1a7YodXFLYOKtjAlfs&#10;MCuJxS6uKtg40rYOBXHFWqYVcRirgMVXAYFbpirYFMCtEYVW4VcBgVcN8VdTAqwmuSVxOKrD1woa&#10;OFDsUrsCtrgVeowJXVwK4HFXV8cUtg4q3gVxOKFpOFLVcKGsVaOKGjhVw3xSqAZFLZGKuOKrcKGs&#10;VaOFWthvirZOBXEYVWHChYThQtwq2DgVeBtgS7phVo4q1ihot2GKFreGFVhwoWkUwq0ffCh2KuwJ&#10;bxV1MUO2xS7FXdMVaxVvFLqYoapireKuxV2KuGKtk4papihoe+Kt0xVwG9cVdirgMUtnFVuKG8Vd&#10;88VdirqYq6mKXYodilvbFXUr0xVVjXxyJSArFe+RZNquBVypXBaURGuRLIIpBkCyVKZFVpGKrCKY&#10;ULG3GFVJkySKWhMKF4SuBK4JjatenTBarHTCEEKLLkkNBcNqvC0wWtOC1xSqLF3wWmnMlMUFSIoc&#10;KGwoOK0qLFgtlSoIMjaaVVjpgtNKiJgSqqmRSrKuBVQLkUrwMCV2KtgYFbAxVumKupirVMVdTFVp&#10;XCh3HFLRGKtEYoWnCrWKtYq0VrihYY8Nq4JhtV3DBatFMVaphVqlMVW0riqg6ZIFiosmStDVMKup&#10;gVxXFVhWuStCzjhRSpHHgJZK4TIq3wwJXhAcCV6pjarwmC0thMFqvVcCrqYq3xwJdxxVcBTFV4wK&#10;vGBW8UtjFWxgVvFXUxVsDFV1MVdgVvFLsUOxS3ih2KW8VdirsCuxV2Kt4q7FXYq3irWKuxV2FXYF&#10;bxV2KuxV2Kt4q7FXYq7FXYq7FW8VdirsVdirsVbxV2KuxV2KuxV2KuxV2Kt4q1ireKuxV2KtYq7F&#10;XYq7FXYq7FXYq3irWKt4q7FXYq7FXYq7FXYq7FWsVdirsVdirsVdireKuxV2KuxV2KuxV2KuxVvF&#10;XYq1irsVdirsVdirsVdirsVaxV2KuxV2KuxV2KuxV2KtYq7FXYq7FXYq7FXYq7FXYq7FXYq7FXYq&#10;7FXYq7FXYq1ireKuxVrFXYq7FXYq7FW8VdirsVdirsVdireKuxVrFXYq7FWsVdirsVdirWFDsVWE&#10;4qsJwqoSZJCFcZMMVFtskhZhVrFDRGFVuKuxQ1irsKupirsCuxV2KtYVdirsVdTFXYFdTCrsVdTF&#10;W8Vdil2KHYFdTFW8VaxS7FW8UNYpdTFDqYq7FXYq7CrqYpdirsVdgQ7CrsVdgV2KuxV2FXYFdirs&#10;KuxV2KuxV2KuxV2KuxVvArsVdirsVdhVvAl2KuxQ3il2KuxV2Kt4q1irsVbxV2KuGKuxVxxV2Kux&#10;V2Kt4FdhV2KuwK3irsVdireKuxV2Kt4q7FLsVbwKqJGW6YLTSIijKHIkppGxjbfKiyXccUrhirsV&#10;dgV2FXVxQtJxVaTiq0nCrRxVrCrsVdirsCuxVvFW8VdireBW8VbxV2Kt4q6uKuxV2KuxV2KuxV2K&#10;t4q7FXYq1irsVaxV2KXYodirWKuxVrCrsVaxV2KuxV2KuxV2KuxV2KuxV2KuxV2KuxV2KuxV2Kux&#10;VvFXYq3irsCt4q7FXYq1irsKuxV2KuxVvArsVdirsVdirsVbxV2KuxV2KuxVvFXYq0cKrCcVWk4U&#10;LScKrDhQ1irsVdirsVdirsVdirsUOxV2KXYq1ihxwq1irsVdirWKuwodilrFXYoaxVqmFXYq1irW&#10;KuxQ7CrWKtYq1irsVapirVMKuOKtYq1irRGFDRGKtYVf/9GcZktTYxVvFWxirsCt4q3irsVdilvF&#10;WsUNYULWOKqEjZIMSgZ9xloaygZNsuDBRcmmTCFMVpkkOBxV2KtjFVxGBWgKdcVb8MVdtilumBXD&#10;wxVsYpbrXArqdsUOHvil2Kt++KW/1YoccUtVxVcOmBXb4q2d8VcPHArWxwq38sUO+eBLuuKt7Yq7&#10;FabFMCuwq31wJbHTFC44pcMCrw1DgSqA4EruWBXchXGlcW8MaSt5Y0h1cKur3wK4muFCw4VWHCrs&#10;VccVdih2FLZ8cCrQcKG64EN9MWTdcVXqcCrsCtVxS3irXTFV2BK4DArqbYpcRhQ4KcCt0xSuAwK7&#10;FXUxQ1TFLWFC4LgVzDFVImmTVaTXFDWFWumKHYpXDAq4YErhiq7AhqtMVarXFK6uKthsCuJxVaTv&#10;hVbhQ3XFVpxV1MVXCmKV4wK3gS1hQtOKtYVaJxQt98KrhgS4nFCw4VWNthCGqHCrqYqqA0yKWicK&#10;rScUNYUNHfFVp3wq0Riho4VW4q4DCreBXYq3irW2KtdMVb6Yq73xV2KtDFXYpbpihxxVwGKu98Uu&#10;xQ7FXYq3TFWsVdirWKt9qnFWsVb+eKupirsKuOBXHFXYq4HFXYquG+BKtF13yJZBFcAemV2ya9Om&#10;G1pcqZG2Sui0yKaRC7ZFK7lgV1cVaZcKreGNq1wwq0UxtCwHCq/ArjviqmRXCq1kwopZxwquptgQ&#10;qRpXASyCsIsjaVrxbYbWkO8XfJAsaaRDXCVCKSPKyyVQmC0rwmBVRUwJXhcCrwMCVwGKrgMCrsVb&#10;GBLeKuxVumKupirWKuxVo4oWnCq04qtwq1irsVbpirqYq1SmKuxVvjiqxlwoWNiq2mFVjjChRK75&#10;JDjHja00VxV1MULClDhVsR16Y2kBWSOgwWrfGmRtLfHFC9VxSupgSuGKtgVwKvAwJXAYquAwK7ji&#10;rqYquAxSuAwK3iq4DArdMVbxVwGKrqYEt0xVrFDeKuxV2Kt4pdirsVbxV2KuwK7FW8VdirsVdirs&#10;VdirsKuwK7FW8VdirsVdireKuxV2KuxV2KuxVvFXYq7FXYq7FW8VdirsVdirsVdirsVdirsVdirs&#10;VdirsVdirWKt4q7FXYq7FXYq7FW8VaxVvFXYq7FWsVbxVrFXYq7FXYq7FXYq7FXYq3irsVdirsVd&#10;irsVdireKuxV2KuxVrFXYq7FXYq7FXYq7FWsVdirsVdirsVdirsVaxV2KuxV2KuxV2KuxV2KuxVr&#10;FW8VdirWKt4q7FWsVbxVrFXYq7FXYq7FXYq7FXYq7CrsCuxVvFXYq7FXYq7FXYq1hV2BXYVawK7C&#10;rsVaxVxxQpthVTY4UKTthCodzXJhiosMkhTIwq1iho4VaxQ1il2KHYq1irsVdirsVaphV2KuxV2K&#10;t4Fawq7FXYq3irWKW8UOwJdih2KurireKXUxV2KtHFDsVdirsVdirqYq7FXYUt4FawobwK1hV2BX&#10;HCrsVdirsVdirsVaxVumKuxV2KuxVvFWsVdireBXYq7FW8VaxS3ih2KXYq7FDeKXDFXYq6mKt4q7&#10;FXb4q7FXYq7FXYq7FW8VdgV2FXYq3gV2KuxV2Kt4q7FW8VdirhireBKPtxRRlRZBEAA5FkqDbAre&#10;Kt4paxV2KHVxVaTirROFVpOKtHFWsKtYq7FDsUt4FdireKuxVvFW8VbwK7FW8Vdirq4q7FXYq3ir&#10;sVdirsVdirq4q7FWsVdirsVaxV2KuxV2KtYq7CrWKuxVrFXYq7FXYq7FXYq7FXYq7FXYq7FXYq7F&#10;XYq7FW8VdirsVbxVvFXYFdirsKuxV2KtYq3irsVdirsVdgV2FW8VdirsCuxVvFXYq7FXYq3irRwq&#10;ptthVYThYrDhVrFXYq7FXYq7FXYq7FXYq7FXYq1irsVdhQ7FWsVdirsVawq7FWsVdih2KtYq7FWs&#10;KuxVqmKtYUOpgVrCrsVaxS1ih2KtYq1TFWqYVdirRxVrChqmKv8A/9KbjMlqXYq6uKt4FbGFXYq3&#10;XArsVbwq6uBWsKtHFCxjhQhpDkgxKFlywMCgJuuXBghzlitYUOGKtimKuxVuuBXDFDj44pbpgVsn&#10;FW6Yq0QMVbAxS2MCt4q44q7FLjirhvvirsUN1xVwrgVvrilvbArWxwq1tihsYq6uKt4pbGBXE4q7&#10;FVwNcCW8VbxQ3gVwNMWSoD3wK2G74q1XGldXFXFsVbrirVe2NK0WxVrFDR3wq10wpdXFW8CHYq0d&#10;8Var2wq3ih2KWwcCVwOBV1cUO5U3xS4HFLgcULgd8CV4OBK4YFbpirsUtjArYGKt0rgV1KYq4gYq&#10;tp3wquAwK0cKqL5IMVhySGhirsVdirYHhgSvGKXVGBDiaYq6uFXE0xVuuBXV74q4tjSWq4q0TTph&#10;Q6uKGq1xS3XFWxileDgVvArsVWnfFC0nvhVqvjhV1cVdWuKt/PFWjilorih1MVaIAwoarirXXFWj&#10;hV2KtEYoawq6lOmKrTiq3ChwGKuGKuxV3XFWqUxV2KtnFXYq7bFWqYq7FXYq3irq4q374pdihxAx&#10;S0NsUOpXFXH3xVrFXHFWyQRirsVa+eKXDFDeKuxV3XFXYq3irumKrhgSvQ4CkIqJ8rIZq4ocglcA&#10;BilerDIptd6gGNIt3qDGltcGHXArYauNJXgjAlpsUKTttklUuW+FCqMCV2BWqYVcRiqmwphUrAcK&#10;FeM5EpCIXIsl3AHAlY8YphtC0Q0w2hVVKZFK4LgSupiq8YFXYFXAYpXYFbGKt4FXDFLeKt4q7Arq&#10;Yq6mFWqYq44q1TFC0jCq3jirVMVdTFWwMVdTFXHFVvHCrdMCuIwqplcUNccKqbjCqzjhQ47bYqpM&#10;MKFuFXEYoVIlwFkFamRStYUwoariq9cCVwxVdTAq5RgVeBileBgVumBW6YVcBgSuAxVumKt0xVsD&#10;Aq4DFLdMCuAxQ3irsVaxVvFXYq7FLeKuxV2BXYVbxV2KuwK7CreBXYq7FXYVdgV2KuxV2Kt4q7FX&#10;Yq7FXYq7FW8VdirsVdirsVbxV2KuxV2KuxVvFWsVbxV2KuxV2KuxV2KuxV2KtYq7FXYq7FXYq7FW&#10;8VdirsVdirsVdirsVdirsVdirsVdirsVdirsVdirsVdirsVdirsVbxV2KuxV2KuxV2Kt4q7FWsVd&#10;irsVdirsVdirsVdirsVaxV2KuxV2KtYq7FXYq7FXYq7FXYq7FWsVbxV2KuxVrFXYq7FXYq7FXYq7&#10;FXYq7FXYq7FXYq7FXYq7FXYq7FXYq7FXYq3irsVaxV2KuxV2FWsVdirWKuxVrFXYoWNhVRfJBCgT&#10;vkkKbDChSbJIUyMKrTihrFXHCrRxVrFDWKuxV2FXYFdhV2KtYq7FXYq7FXYq7FXYq3gV2FLsCHYq&#10;7FXYq7FW8VdiruuKWqYUOwK3irsVdirqYq7FLqYq6mKuxQ1irsKuxV2KuxV2KtYq7FXYq4Yq7FW8&#10;VdirsVdirsVdirsVdirdcVdgVvFXYq7FLsVdirsVbxV2KuxVvFWsVbxV2KuxV2KuxQ7FLsVbxV2K&#10;uxV2BW8VdirsVbxV2KuxS3irsVbwKrRSkHIkKCjoyT1yotitgVvFXVxV2KWq4oaJxVonCq2uKtYq&#10;7CrWKuxVvArsVdTFXYq3irsVbxVvFW8CuxV2KuxVvFXYq7FXYq7FXYq7FXYq7FXYq7FXYq1irsVa&#10;xV2KuxV2FWsVdirWKuxV2KuxVrFW8VaxVvFXYq1irsVdireKuxV2KuxV2KuxVvFXYq3irsVdirsV&#10;dirsVdirsVbxV2KuxV2KuxV2KuxVvFXYq7FXYFbxV2KuxVo4VWNhVSOSYtYq1irWKuxQ7FLeKtYq&#10;3irsVaxV2KuxV2KHYq7FWsKuxV1MVaxV2KHYVaxV2KWsUNYVdirsVaOKtYq7FXYq0cKGsVaxV2Kt&#10;Yq7FWqYVaxVo4q1irWFD/9Ob9MyWpvFWxireBXYVbxVwxVvArsVccVdhVbihTbCEIaQ5MMShZNss&#10;DAoSc/jlkWBQrDLUNYVdirdMCt074q6mKW6YodgV3yxV1K4quAxS7qd8Ct0xV3XFDZ+/FLuuKuHi&#10;cUt9sCHbdsKtdDXArfTphV2Kt0wJapvirfXbvih1cUuOKGhtXFWxT6cUt1xQ4EdTiluuBWxilsYE&#10;N4q388VcDgS3XFWwcUurih1cUt1GBDhhV2KtYq7FWq4q2cVawpbwIaxVrCrumKt4q1ireKuGKW64&#10;ENg4q2MUtjAq4YpXjrU4ErxkVbpgS7FWxiq4DAreKt4papih1K4q47YqsY4VUn9skGKnTJIdTFXY&#10;q7FK4YFbrirWKG8UtdMUOOKWxiriMVaxQ1hS4mpxQ7FXDFW8UrlGBVw98CW+uBWicVWnpTCho4Ut&#10;YocMVbxS754q32wIa6YVcWxVaThQsphVo7YobBxSuGBLiuK0toMKFpphVrFCymFDjirsVcMVdTvi&#10;rvlirsVdilrFDsVdil3U4UN0pgV3zxV21MVcTire2Ku64paOKt0GKGqYq4jFLVO+KHYq3irqYq44&#10;q73xV2Kt4q1TFXYq2DTFW64FXJt1wMldNsiWSuslMgQrRnGPCi1v1jDwrba3FceFNqivU5Gk2v8A&#10;VpgpbcJsaTassoORpkv5VwUqm2+FVnHfJICsq5FK+mBWhil1MUKTjJBaWBMK0qoKZFKJXIlKqMil&#10;vjirfDFWwuKu44FdxxVcBiq4DAleBgVvFXYquAxVsYFbxVvFLeBXYq6mKtYq7CrWKupiq3jiriMK&#10;tEYq1ihumKtUxV1MUtHFDWKrThVo4oU2woWYVWnCqxhhQpnbCra/FilXQUyKqlMCWwtcVaMVMbV3&#10;GmKtgYquGBV4wJXDAq8Yq2BgVumKVwGKt0wKuAxS3TFW6YFbpireKGsVdirsUtYobxV2KXYodirs&#10;VbxS7FXYq3gV2KuxV2Kt4q7FXYq7FXYq7FXYq7FW8VdirsVdirsVdireKuxV2KuxV2Kt4q7FXYq7&#10;FXYq7FXYq7FW8VdirsVdirWKuxV2KuxV2KuxV2KuxV2KuxV2KuxVvFXYq7FXYq7FXYq7FWsVdirs&#10;VdireKuxV2KuxV2KuxVvFXYq7FXYq7FXYq7FXYq7FXYq7FXYq7FXYq7FXYq7FXYq1irsVaxV2Kux&#10;V2KuxV2KtYq7FXYq7FXYq3irsVdirWKuxV2KuxV2KuxV2KuxV2KuxV2KuxV2KuxV2FXYFdhV2BXY&#10;q7FXYq7FXYq1irsKuxQ1il2KGsVdirVcVWOcKqLnJBCiRhQtOFVJ8kEKJwoW4VdirqYoWnCrWKGs&#10;VdirsVdirsUtYVdih2KuxV2KuxV2KuxV2BW8VdirsKuwK7FLdMVdTFW6Yq7FW6YqtpirYGKupirq&#10;Yq6mKuAxVumKrcVaxQ7CrsVdil1MVdTArsKHYq7FWqYq7FXYq7FXYq7FW8VdirsVdirsVdirYxV2&#10;BXYq7FW8VdirsVdilvFXYq7FXYq3gV2FXYodil2KuxVvFXYq7FXYFbxV2KuxV2KuGKt4q3irsVdi&#10;reBK+MVYYCqZR7DKS2KlcCurirq4q6uKtE4VWk4q0TirVcKuxV2KuxV2Kt9MCt4q7FXYq7FXYq3i&#10;rsVbwK3irsVdirsVdirsVdirsVdXFW8VaxV2KuxV2KuxVrFXYVdirsVdirWKtYq7FXYq7FWsVdir&#10;sVdirsVdirsVdirsVdirsVbxVrFXYq3irsVdirsVbxV2KuxVvFWsVdirsVbxV2KuxV2KuxV2Kt4q&#10;7FXYq7FXYq3gV2KuxVvFWjhVTbCqmckhrFDWKtYq7FXYodil2KuxV2KuxQ7FXYVdirsCXYUNYq7F&#10;XYq1irsUNYVdTFXYq1irsVawq1irsVdirWKtYodhVrFXUxVrFXYq1irsVawq1irRxVrCh//Um+ZL&#10;U2MVdireKt1xVvFXYq7FW8VdirWKtHFCm+FCGkGTDEoWQVywMShJV2ywMEOw8MsQsp44UN0GFXYF&#10;b64q3il2BDqYq2fDFXYq6uKuxVvFLY2xVunfAlrFWxvvihwwK2B44q1XCrYxStxQuArgVwFMUtgU&#10;xVrp1xQ2TirWKW/DFXYodilugwK2MVbqMVb64q7bArffFLdcVd0xV1e+BXVwpbwK6uKG64q1XCrs&#10;Cuwq4YFbxVqtcVdhVqmKuxV2KuoMVcdsVbGKuGBWxilsYquAwKvUYEr6YErhtgVs4FdhVsYErhgV&#10;dil2KG8CXUxVacKFNsKFlMkq0jvhQtphQ1ireKXA02xV1cUOwK7FXHfCrq4pbGBWzihbirsKtYq3&#10;irsVdileDgS2MCrxgVrr1xVYRQ5JVuKHDFW8Ut4FaJwq17YsWq1wq3gStbChacKtE4ocMVXjAyXA&#10;YErWGFC3jhQ0VxQpnJIaxVvFWjirjirsVaxV2Kt4q1TFXYq3irumKXdcVdirgMUN4q7FXYq7rilq&#10;tcVdihxxVrFXbYq3irq4q7FXCmKt9cVaGKuAxVvbFW8VbBwJXBqYErvUwUq0vXDSra4UNh6HAqvH&#10;JUbZEhku5VwJc7dsaQvjcjAQytWEuQpbbEnLGk2qJgZBWXIquOBK2mFW6Yq0UxVwjxtV4XG0r1GR&#10;VVUYEqoGBVwXAldxwK7jhtWuOKt0xVsDArdMVdirYGKt4FbxVvFLeKt4FdirsVdirsVaxV2KuphV&#10;qmKtEYqtphQ7FXYFdhVojFVpxVojCqw4oU3ySFtMKtEYqpnChTbCq5RQ4qrJkUqyjIpXhcVbK4Et&#10;FcVWUwobGKrhgSvGBV4xVcMCV2BWxiq4Yq2BgSuAxVvFXYq7FWsVdihrFXYq3irsUuxQ7FLsUOxV&#10;2Kt4pdireBXYq7FXYVbwK1irsVbxV2KuxV2KuxV2Kt4q7FXYq7FXYq7FXYq3irsVdirsVdirsVbx&#10;V2KuxV2KuxV2KuxV2KuxV2KuxVrFXYq7FXYq7FW8VdirsVdirsVdirsVdirsVdirsVdirsVdirsV&#10;dirsVbxV2KuxV2KuxVvFXYq7FXYq7FXYq7FXYq7FXYq7FXYq7FXYq7FXYq7FWsVdirsVaxV2KuxV&#10;2KuxVrFXYq3irWKt4q7FWsVdirsVdirsVdirsVdirsVdirsVdirsVaxVvFWsVdirsKuxV2BW8Vdi&#10;rsVawq7FXYq1ih2KuxS1ih2KWsULThVY2FVF8KFInJIWE4oUmNckhTOSQtxV2KuxVo4VW4q7FDsV&#10;axV2Kupil2KtYVdih2KuwK7CrsVdirsCt4q7CrsVdiq4CuBK4LgS4jFWqYodhV1MVcBirqYpdTFD&#10;qYq4DAlcFxVxGKrDhQ1irWKHYpXBa4rS8R+OC0uMeNqsK4ULTiho4VbxVrFXYpdih2KuxV2Kt4q7&#10;FXYq7FW8VdirsCuxVvFLsUOxS7FW8VdirsVdirsVdirsVbxQ7FLsVdihwxS3gV2KuxV2Kt4q7FXY&#10;q3irsVdireKuxVvAlUi64CoRqNlTNVBwJdyxVuuKuxVxxVo4qtOFWsUOxV2KuxVvFLeBW8VdirsV&#10;dirsVdireKt4q7AreKtYq7FXYVdgVvFWsVbxV2KtYVdirsVdgV2FWsVbxVrFXYq7FWsVdirsVdir&#10;sVaxV2Kuwq7ArsVdhVrAreFXYq7ArsKuxV2BXYVdgV2Kt4q7FXYq7FW64q7FXYq7FXYq7FXYq7FW&#10;8VdirsVdirsVdireKuxVvFXYq3gV2KtUwqtYYVUyMKFhGFDWKuxVrFXYodil2KHYpdirsVawodir&#10;sVdirsVdirsVaxV2KHYq7CrWKuxVrFXYq1irsKtYq7FWsVdihrCrWKuxV2KtYq1irsKtYq1irsVa&#10;xV//1ZtmU1N4FbxQ3irsUrsUOxS7FDsVdirWKtHFVjYVQ7jJhghpFqMmGJQpHbLGCHkWmWBipZJX&#10;UxS2BT3xQ7pilvptih2BXUxQ2Ou+KXUxV1K9cUtjAhxG2+FLhvilvAhvFWxgVrtirtuuKu2wq7FW&#10;z4Yq4Yq2DgS0fHCrj44odSnXArRHhhS2cVcMVbrgQ3sMUu98Vdihsb4EtjFW8VdgV2KW8UNYpbri&#10;hwxVuuKWsUOxV2KWwe2KHDFLq+OKu98UOxV2KWsVdih2Kt0xS3irYGBLeKrhgVePHAq4HAybrirf&#10;IYFdXFVwOBK/AreKXYoXYEtYqtbChYckhbhVojFCxsKFoGFXUxS7FDvfFWj44q44q7FW8VbBxVuu&#10;KrffFXYq1irfTFXYq2BileBkUrsVXDpgVo4qsOFC3Crhtiq7rirfbAlacKrThQ1TFDdcCXEYqsI8&#10;cKGsKtgYrS4DAleNsCW+OKFpTG1WSDCEFSIyTFqmFLq9sUNHFXYq6uKtYq7FXAYq7CriO+BXYpdT&#10;FXYodSuKW8UOxV25HhirfTbrirVMVcRirqUxV3TFXYq4DvirsCXYUOApirsVdilumKtEYod0xVvF&#10;K6mBWsVdirjirWKuGKr1NMCqqtgpLbb4FbVqbYpXBsFKvR6YCEohGyBDIFVR8jTJWG+BLfHAldxx&#10;VvjgVqmKHAYUqijAqqoyKVUDAlcBgVdTFXUxS0RihqmKt0xVvFXYq7FW8CuxVvFW8VdilvFXYq7F&#10;W8VdirqYFdTFWqYVaIxVo4oaxVrCrWKtYq0cVWnChacVWla4VcFxS2UxQpPHhtVhjw2h3DFVyjFK&#10;IQbZEpXgYFXUwK0Riq3jhVrjihcBgSuAxVcMVXDAq4YErgMVXDFK7AhwxSuxV2KGsUtYoccVaxV2&#10;KuxVvFXYpdirWKG8UuxQ3il2KuxV2KuxVvArsVdirsVbxV2KuxV2KuxV2KuxV2KuxVvFXYq7FXYq&#10;7FW8VaxVvFXYq7FXYq7FXYq7FXYq7FXYq7FXYq7FXYq7FXYq7FXYq7FXYq7FXYq7FW8VdirsVdir&#10;sVdirsVdirsVdirsVdirsVdirsVbxV2KuxV2Kt4q7FXYq7FXYq7FXYq7FXYq7FXYq7FXYq7FXYq7&#10;FWsVdirsVdirsVaxV2KuxVrFXYq7FXYq7FXYq7FXYq7FXYq7FXYq7FXYq7FXYq1irsVdhQ7FXYEu&#10;wodil2KHYpdih2KXYFdhV2KGsUuxV2KHYpaxVvFDWKtYqtY4VUXOFCizZJCkxySFhOKqZySFpwoW&#10;nFWsKuxVrFXYq1ih2KtYq7FXYq7FWsVdhV2KtnAlrCrsUOxVvArWKtjCrqYFXBK4ppcFwJXUxVo4&#10;q1irqYq7FC4Lil3HFW+GC1p3p4ppsR42q7hgtVjimEIUyMkhbTFXUxQ2BilVUUyJSqAYEruGC1U2&#10;jyVqosuSQsO2Fi1irsVdilxxV2KHYq7FXYq3irsVdirsUt4q7ArsVcMVbxV2KHYpdirsVdireKux&#10;VrFW8Vdih2KW8VdgV2FXYq3gV2FXYq6mKuwK3irsVbxV2KuxS3irsUKsJAO+RKQilbK2S8NgSuBx&#10;VdXFLeBW8VdTFVpGFWsUNYq7FXYq3ilsYFbxV2KuxV2KuxV2KuxVvFXYq3gV2FXYq1ireKuxV2Ku&#10;xV2KtYq7FXYq7FXYq7FXYq1irsVdirsVdirsVaxV2KuxV2KtYq7FXYq7CrsVdirsCuwq7FXYq7FX&#10;Yq3gV2FXYFdireKuxV2KuxV2KuxV2KuxVvFXYq7FXYq3irsVdirsVdireKuxVvFW8CuxV2KtEYVW&#10;FcKqZGFDVMKGqYq0cVawodgV2KuxVrCreKtYFdhV2KuxV2KuxV2KtYq7FXYq7FDsKtYq7FWsVdir&#10;WFWsVdirWKHYpaphQ7FWsVdirRxV1MVaxVqmKuwq1irsVf/WmozKam64q2MVXDFXYFbxV2KuxQ7F&#10;XYq6uKrTiq0jCqk+SDEoVxlgYlCyDfJhgQhZRvloYFTIpklcMVcDihxHfFLdMVbwK6lcVdTFXDri&#10;ls4FdhQ7FLq9jilvAhwxS2cUO6bYFbpirWFXd8Vdirqb4q7c4pbrU74FcaYVccUOA7nFXAim+BLq&#10;YVcNsVdirYBHXvgQ4GnXFVwocCW9sVaGKt4q7FXHpgV2FXA4obxS30wK7FWvnhVuuBWzilrCrdcC&#10;uGKtHFXYoaxV3XClumBW64q3irdMCtjFLYwKvrgVuuKW64q6vjgVwOFVRd8ilfXArq4q6uKVwOBW&#10;icVawqtpirTYUNEYUKTjCELcKtjFLXzxQ2MVccVWnCrsCt74q3irsVdTFWsVdTFWxirqYq2MUrwc&#10;ireKVwOBW8VU2woW++FXd8ULh44pbpgVojFVtMKtUwq2MCWyMVWMMKGgMVXBa4qF4XvgtLVMVXLg&#10;VttsUKRGFVMjJMVhwq0Riho4VaAxV1MVcBirXzwq7tgV2Kt4q2cVaxV2FW8Cu64q3irsUuGKHUxS&#10;72OKGsVbrgS1thV2KHYpdTxxQ3TFWqYq3TFLsVcDih3fFXUxS7FXHFXdcVdireBXYq4Yq3XFVwam&#10;CkruQOBXYquD40qukmQISFZH3yJDO0TG9cgQyVwcilvAldirRFcVdTFV6jAqsowMlVRkVXAYpbwK&#10;7FXEYoaphV2KtYq3irsVccCuwq2MVbwK3il2Kt4q7FXYq3gVvFXYq0cVaOKtHChrFVpwq1irsVaO&#10;KrCMKuC4q2ExVvjgVxGKrCuFC3jhVopXG0uVMbQrAUwJXAYFbpirqYq1iriMVcBiq4Yq1iq4YFXj&#10;FK4YFXjFW8Ct4pbxVrFW8VW4oaxV2KtYq3irsVdil2KuxQ7FXYpbxV2KHYq3irsUuxVvArsKuwK7&#10;FXYq3irsVdirsVdirsVdirsVdirsVdireKuxV2KuxV2KuxV2KuxV2KuxVvFXYq1ireKtYq7FXYq7&#10;FXYq7FXYq7FXYq3irsVdirsVdirsVdirsVdirsVdirsVdirsVdirsVbxV2KuxVvFXYq7FXYq3irs&#10;VdirsVdirsVdirsVdirsVdirsVdirsVdirWKuxV2KuxV2KtYq7FWsVdirsVdirsVdirsVdirsVdi&#10;rsVdirsVdirsVdirWKuxV2FXYq7FXYq1irsUOxS3ih2KuxS7FXYq1irsVdih2KWsVbxVrFDsVaOK&#10;rGwqh5DkkKLHJMVJjklWE4ULTiq04VaxQ1hV1MVa6Yq7FDWKuxVrFXYq1hVvArWKuxV1MKuwK7Cr&#10;sVdirsCVwGKrgmBNLhHjar+OBLqYENEYVWkYVaxVvFWwMCqoGBK4R4LVdwxtLuGNq7jjat8cVWMu&#10;FCgy5JC3jirRXChsYEqikYFXpucBSr5FKxgMKqEgyQQVAjJMWsKGsUuxV3zxQ44q7FXYq7FXYq3i&#10;rsVdirsUt4odgS7FXYq3TFDsVdirsUuxVvFXYq7FXYq7FXYq7FW8Cuwq7FW8VdirsCuxVvFXYq7F&#10;W8UuxV2Kt4odirdcCrlcjBSUTESeuQLIK4yKVwxVdgS2MVbxVojFVhwoaxV2Kt4q7FLeBXYq7FXY&#10;q7FXYq7FW8VdireKuxVvFWsVdirsVdXFXYq7FXVxV2KtYq3irsVaxV2KuxV2KuxV2KtYq7FXYq7F&#10;XYq1hV2KuxV2KtYobxS7FXYq7FDsVdirsUuxV2BXYVdirsUN4EurhQ7FLsCuxV2Kt4q7FXYq7FXY&#10;q7FW8VdireKuxV2KuxVvFXYq3ireBW8VdirRwqtOKqbZJDVMVapiq0jChbhV2KGsVdgV2FXYq7FX&#10;Yq7FXYq7FXYq7FWsVdirsVdhV2BWsKuxVrFDjirXXCrWKuxV1MVaxQ1hV2KtHFXYq7FWsVaxV2Kt&#10;HCrWKuxV/9eaZlNLeKt4pXYFcMKt4FcMVdirq4odXFLq4UNHFVh3xVY4whCGdcsDBDyL3yYYFBSq&#10;K1y0MCpe+TVulcVdTFXYquAwK44Fcd8KtU2xV22Kt9cUuGBXe+FDtsUuxVseOBWx79MVbFBgVrCl&#10;1KYoa7Yq3il3vihrFWwcUupXFXUxV3fFDsUt1xQ0MVXHFLtsCt4obAxS12xVvbAreKtdsVbP34pc&#10;MVdTxxQ7FXbYq3irsCuxV2FW6YEuxQ7FLjhQ73xVwxVrFW8CW8VcPfFV3XAlsDFWxiq4YFb64FdW&#10;mKt174q4YpXrgSurTAq3lhpDYbArdcUtk4FdXCrROKrQa4VcT4YqsehwhBW0wodTFXYq6mKu7YpW&#10;nrhQ2cCuwq7Arq4q1XCreBXDFW6Yq7rilcq4ErgPpwK6uKtrvvihdXAlbTChaQMKrcULgKYpXE70&#10;wJdihbTFLeKuAxVulcVcVxtVvGuFVyimBVQDAlopXG0NhaYLSsfYVwhCkxyTFYQMkqw0woWnCq3F&#10;DsVdirsVdTFXDpvirq4pdQdcVdiriO+KG8VdirsVdireKXUxVoYq3TFDqYpdTFXYq0BiriMVbxQ4&#10;4q188Ut4q7Y4q75YodSmKtYpbAwK3TCrVMVdirqYFccVdirdcVdirq4oXA4pccCVwY4oVo3yBDJE&#10;xy0yBDK0VE9euQLMK4yLJcMCrqYFaphVUUYEqyDIpVAMCV1MCt0xVumKtEYq1TFWsUNYVdireKux&#10;VrFWxireBW64q3ilvFXYq7FW8Ct4q7FWjiq04VaOKGsVaxV1MKtHFVpOKtAVwqvC4Et0xQ3TArRG&#10;FVpGKtUxVwGKWwuKrqYobpgV1MKuJxVYTirY3xVvFW8CtHCranAqoMUrxgVcMCt4pbxV2KHYpdih&#10;acVaOKtYVdireKuwK7FXYq3irWKt4q7FXYpbxQ7FXYpbxQ7FLsVbwK7FXYq7FXYq7FXYq7FXYVdg&#10;V2Kt4q7FXYq7FXYq7FXYq7FXYq7FXYq7FW8VdirsVdirsVdirsVdirWKuxVvFXYq7FXYq7FXYq7F&#10;XYq3irsVdirsVdirsVdirsVdirsVdirsVdireKuxV2Kt4q7FXYq7FXYq3irWKuxVvFXYq7FWsVdi&#10;reKtYq7FXYq7FXYq7FXYq7FXYq1irsVaxV2KuxV2KuxV2KuxV2KuxV2KuxV2KuxVrFXYq7FXYq7C&#10;h2KWsUOxV2KXYq7FXYq7FXYq7FW8VaxV2KHYq7FLsVdih2KupilrFWicUKMj0yQCCg5JMsAYqRbC&#10;qwnChquKtHChbirjirWFWsVdirsUNYpdirsUNYq7FWsVdhS7FXYodirjgV1KYq7CrsCr13wJV1XI&#10;sl3HFWwvjiriuKqbDCqw4UNYquAwKvC4EqijAqqMCW6YEuIxQ0BhVxGBVjjJKpEYUKZGSQ0RirVM&#10;VVEWuApV0WgyJSuJwKplsKFNzXJIUWGFCw5JVuKG6Yq0MVbxV2KuxV2KuxV2KtjFXYq7FXYq2MCu&#10;xVvFLsVdih2KXdcVdireKuxV2KuxQ7FLsVdireKuwK7CreBXYVdirsCuxV2Kt4q7FW8VdireKuxV&#10;sCpoMCUXDbHqcgZMgER6QGQtk3xpirqYobwJbGKt4q31xVaRiq2mFXYodil2KuwK3irsVaxV2Kt4&#10;q7FXYq3irsVbxV2KuxVrFXYq7FXYq7FXYq7FXYq7FXYq7FXYq1irsVdirsVdirsVdirsVdhVrFXY&#10;q1ih2KW8VaxV2KuxV2KuxQ7FXYpbxV2KuxQ7FLsVdih2KW8Vdih2KXYq7AreKuxV2KuxV2FXYq7A&#10;reKuxVvFW8VdTFXYq3ireBXYq7FWsKtHFVpGFVtMUOxVYwwqsOSQ1ih2KuxV2KuxV2KuxV2KuxV2&#10;KuxVrFW8VaxV2KuxV2KGsVdhS7FDWKtYq44VaxV2KtHFXYq1ih2KXHChrFXUxVrFXYpapihrFXYq&#10;/wD/0JpmU0tjFW8Ut4q2MUOxV2KurirhiricVarirVcVaOFVjYsVFzkwxKFmyYYFAup75eGNLCMK&#10;HYq4UxV22KuAxSuIwIaIwq4eGKXAYq7FWt+uKG+uBXUpirj0xS302xVvFXAAnFWuuKu2xV2Kt0xV&#10;quKt7eGKupirh1xV3TFXYq6mKt4q102xVcBXAlxXFW/bFXV7YpcPDFDfTAho++FXGmKW/wDOmBLh&#10;74q7FDuuKuxVsnFWxgV22KuxS4+GFDgMCtnFWhhVw8MVdirQxVvFWwcVbGBLY2xS2PHArYOKrhgV&#10;3TFXE+OKtk4q6uKrqjIpaZsNIa54aVsPgpWw+NK2HxpNurirfLArvnil2KreuFDWFDWKXYobxVrp&#10;ilqmKFpwq2MVcd8UNYpdirda4q3TArYGKupileuBK6m2BVpwobG+2BV2KXUwIWlckq0DFWx4YpXb&#10;YFcdsVaOKtgYquAwK7FWjirgMVbC4pXgYFbwK5jTChDu46ZIBCnWuSQtJwoUyckrWKGsVbxVrFXb&#10;Yq7FXcgMNK44q4DArvnirqYq3irsVdTFLsVdihvFWhils+OKuxQ7FXYpapih2Kt4q7YYq7FXUxVx&#10;GKuAxS44EOwpdirtjirYGBDWFXYpdXFXDFW8Cu+eKu2wq7ArYxQ7FVwNMCVVGyJDIJhbtlMmYRSt&#10;kGYVVwJXYEuxVcuKq6mmRSqDAq4YEt0xVumKupirRGKrSMUNUwq1ilvFDjirWKuxVvFWxgVcMUt4&#10;q7FXYFbrirWKt1xVquFVuKHYq1irsVdirRwpW8cULgMVXAYEt0xV1MVW0xVqmFDVMVbAxS2BgV1M&#10;VbpirsVWthQokGuFVRRgVfTFW8CtUrhSuUYFXjAq4YpXYEN4q3irsVdilonFC2uFWsVdirsVdirs&#10;VbwK7FXYq7FXYq7FW8UuxQ3il2KHYq3ilrFW8VdirsCuxVvFXYq7FXYq1ireKuxV2FXYq7ArsVdi&#10;rsVdirsVbxV1cVdirWKt4q1ireKuxV2KuxV2KuxV2KuxV2KuxV2KuxVvFXYq7FXYq7FXYq7FXYq7&#10;FXYq7FW8VaxVvFXYq7FXYq7FW8VdirsVdireKuxV2KuxV2KuxV2KuxV2KuxVvFWsVdirsVbxVrFX&#10;Yq7FXYq7FXYq1irsVdirWKuxV2KuxV2KuxV2KuxV2KtYq7FXYq7FXYq7CrsCuwoaxV2KXYq7FXYo&#10;dirsUuxV2KHYpdirsVdirsVdirsVdih2KuxS0TiqlIcIQhZfnkwxKGY5Niswq1hVrFDRxVrFWsVd&#10;hVrFXYoaxV2KuxV2KWsUOxV2KtYUuxQ7FLsUOxV2KuxV2Kr0G+ApRK5BkvAwK3TAlpsKqTYQxUzk&#10;lcBihUUYErhtgVcDgSvBwKuBwJXbHFLhirdMVWsuFVFlyTFYVwqsK4obCYppVRKZEqq02wJWnFVN&#10;skhSbJIUycKFhxQ1TCrsVdTFXYq7FXYq7FXYq7FW8Cuwq7FXYq3irsCuxV2KW8UOxS7FXYq7FW8V&#10;axV2KtjFXYq3irsVdgV2Kuwq7FW8VaxVvFW8CuxV2Kt4q7FXYq3TFKtaj498hJQmQypsbOKrTirW&#10;FXYFbxVvFW8VccVWkYq1hVrFXYq7FW8CtYq7CrsCuxVvFXYq3irsVbxV2KuxVrFWsVdirsVbxV2K&#10;tYq7FXYq7FXYq7FXYq7FXYq7CrsVdgV2KtYq44VaxQ7FXYq7FLsUOxV2KXYq7FDsVdirsVdirsVd&#10;ireKuxV2KXYq7FDsVdireKXYq7FW8Cuwq7FXYq7AreKuxV2Kt0xVvFXYq3irWKt4FdirsVdhV2Kt&#10;UxVYcKFuKrWwoWYVawodirWKuxV2KuxV2Kt4q7FXYq1ireKtYq7FXYq7FXYq1hV2KHYq1irsVaxV&#10;rCrsVaxV2KHYq1irsVaphV2KuxVrFXUxVrFXYq//0ZpmU0uGKt4pbxQ3il2KuOKHVxVrFWq4q1XC&#10;rq4oaJxVYThQoyMMmGBQ8u9cmGJQ5TJqpOoByQYqZFMkh2xxVqm2KVwwK4jFXdPnihr54UtnbFXE&#10;YoaxS4DvirfXFDqYEt0xS73xQ3irW2Ku2xV1cVbr44q132xV1MVd0xW3Yq2p8cVd0NcUuxVxxQ2M&#10;CXCuKu3wq2MCu+eKtimKuxWnYEOPhTClw264q7scVd1GKuGKt9N8Ct4q4HFXdeuKurirfTfFXYFd&#10;SmFXd8VdtirqDArqb4Vdiq7j44EuxV2Kt4q2NtzgS6uKHVxS4HFW+m+Kt174q4nArROFDQOKXVxQ&#10;3XfFLq98VXA4FbHjiq6uBLWFXdMVdihrrvirsVcemKuxVbXCrR3xVquKG8VaxS7Cq6lMCu6b4q2u&#10;BV2KW164FXYFd0xS3TFVwBwK4jFVp98Ku44q6mKrqDrgVojClqmKFwGBW8UtbYq4HFDeKuGKV1cC&#10;tE064oUneuSAY2oM2+TVZywoaJrhVbih2Kt4q0BTFXAYq6mKupirsUuxQ7FW6Yq7FXYq7FXUxS7F&#10;W8VaxQ3tirsVaOKt0xVxGKuxV1MVcBirqYq4YpdTFW8UNUHTFLdMCuxQ6mKXEd8KuIxQ44Fawq6m&#10;KXdsVbpirQ3xVsjFXUwK2cVbxV2Kr1GRKQi45OOVkMkVHJXKyGYRSNXIlkqjfIsnUxVtcVVkyKqq&#10;4ErxgS2MVbxVvArVMVaIwqtpirVMUOwq1irVcVbGKt4q2MCtg4pdXFXDFW64q6uKtVxQ7FXVxVrF&#10;LeKuxVo4odTCrqYFdxxVsDFLdMVbxV1MVapirVMVdTFXUxV1MVdTFW8CuphVojFVvEYVcBihdTAr&#10;sVcMUrhiq4YFXDFWxgSuxQ7FXVxVquKtE4VW1xV2KuxV2KuxVvFXYq7FXYq7AreKuxV2Kt4q7FXY&#10;q7FLeKuxQ7FLsCt4VdirsVdirsCuwq7FXYFdhV2KuxV2BXYq7FXYUOxS3gV2FWsVbxV2KtYq7FXY&#10;Fbwq7FXYFdirsVdirsVdhQ7FLeBXYq7FXYq7FXYq7FW8VaxVvFXYq7FXYq7FXYq7FXYq7FW8Vdir&#10;sVbxV2KuxV2Kt4q7FXYq7FXYq7FXYq7FXYq7FXYq7FXYq7FXYq7FXYq7FXYq7FWsVdirsVdirWKt&#10;4q1ireKtYq7FXYq7FXYq1irsVdirsVdhVrFXYq7FXYq1ireKtYobxV2KXUxV2KuxV2KuxV2KuxQ7&#10;FLsVaxV2KHYq0Tiqi++SCoSXJhih2ybFbirWFWsUNYq7FWsKuxVrFXYq1ih2KuxS1irsUOOKuxVr&#10;FXYpdhQ7FXUxV1MCthcUrguKr1XAlXQZBKpTAlvFVNjhQpNkkLCMKtqMVXjIquGKW8VbBwKuBwKv&#10;BwJXA4quGBLqVxVaUwqpmLJWhb6eNq4Liq9cCtk4qsY4UKLHJKpthQVM4UNHChqmKupirsVdirsV&#10;dirsVdirqYq7FW8Vdil2KupgQ3il2KHYq3irsUuxV2KuxV2Kt4odil2KHYpdireKuxV2KupireBX&#10;YVaxVvFXYFdireKuxVvFXYqrRxct8iSyCpChVsiSlHLlbJdXFVpxVrFXYq2MVbxV2KuxVo4q1irW&#10;FXYq7FXYFdirqYVdirsVdireBWxirsVbxV2KuxVrFWsKuwK7FXYq7FXYq1hV2KuxV2KuwK7CrsVd&#10;irsVdirsVdirsVccVaxQ7FLsVdih2KuxV2KtYq3irsVdirsVdirsVdirsVdirsVbxV2KuxS7FDsU&#10;t4q7FXYq3gV2FXYq3gV2KupireKt4q7FW8VdirWKuxV2Kt4q7FXYq0cVWHChYcKrScKFuKGsKtYq&#10;3irWKuxV2KuxVvFWsVdirsVdirsVdirsVdirsVaxQ7CrsVaxV2KtUxV1MVawq7FWsVdTFXUxVumK&#10;tEYq1TChqmKtEYq3TFXUxS1TFX//0ppmU0uxVvFLeKHYpdirsVdiho4VWMcULa4aQ4tiq0thQpvJ&#10;kgEWh5HrkwGJUeVclSHHFVKQeGSDFTpXbJK0RtihbhS3TFDdMUuA2rgVunjirVPHFDXvhS2BirvG&#10;uBDVKYVXYEtHFXYq3ilqmFW++BDjtirqd8Vd0NMVd13xVxxVutMVd3xV1PHFXU3xS3TrirQ98UN7&#10;HFLumKt0wK4+OKuBpih2FLu+BVw6Yq0BihxHfFXbeGKu69PvxV1MUtk1xV22BXDfCh3TAlvFW8Vd&#10;irsVdTArumFLumKGxirhgS2cVdirYxVrpiruuKurirumKurirq0xVsEHFWicVcMVb6Yq1XFW64FX&#10;DFLdcCuHvireKt+2KuGKt/PAlo4VaOKHUxVo4VaxQ0cVdirumKXAYq3irfTFWxgVvFLfvirfXArY&#10;364qvwJXDAq6mBLRXFXccVcFxQ0RirqVwq1TfFW6YpaY4oW4VbxVwwKvGBLsUKbthCCoO1cmGKmT&#10;XJK0RhQ1irsVaxVs4q0NsVcMVdirsVcBirhirsVdXFXYq2Bil1MCuphVxGKu9sVdTFXUxQ2MUOpi&#10;lxxV1MVdirqYq6mKXYodt1wJdhQ6lMUupirqYobGBLjirvbCrjgV3fCrRGKHYEu6Yq7CrqHFW6eO&#10;KHDbAlvFXUxVumKrh1wJVlORSiInpkCGQRcb5UWaJRsiyVMCXd8VVU2yKqoOBK8YFXDFLeKuwK7F&#10;XHCq04q1ihacKrTirVcKtjArdcVdXFWwcVbrgVuuFXVwJaJxQ6uKurirVcKurirdcCt1xVquFXYq&#10;2MCW8VbxQ2MUt0wK6mKupirqYq6mKtEYq1TCrdMVdirsCtHCrVMVdTFDsUtYobGKrxgS2MVbGKrs&#10;VdXArdcVarirROFWicVaxV2KuxV2Kt4q7FXYq7FXYq7AreKuxVvFXYpdihvFXYq7FXYq3il2BXYU&#10;OxS7FDsUuxV2KuxV2KuxV2KuxV2KuxVvArsKtYq7FXYFdhV2KuxVvFWsVbxV2KHYpdirsVdirsVd&#10;ireBWsVbxV2KuxV2Kt4q7FXYq7FXYq7FXYq7FXYq7FW8VdirsVdirsVbxV2KuxVvFXYq7FXYq7FW&#10;8VdirsVdirsVdirsVdirsVdirsVdirsVdirsVdirWKt4q1irsVdirsVdirWKt4q7FXYq1irsVdir&#10;WKuxV2Kuwq7FXYq1irsVdihrFLsVdih2KW8VdireKuxQ1il1MVdihrFXYq7FXYq1XFWq4q4nCq0n&#10;FVF2ySEPIckEIdhkmLRwqtOFWsVaxV2KGsVdTCrWKuxV2KtYq7FXYq1TFDsUuxV2KuxVrCrsUOxV&#10;wwJXgYFVAMCV6rgSqjbIquBxS0cVWkVwqpsuFCwjJK2BgQuGBK7FW8VaOKrgcCrgcCrxgSuGBK/F&#10;W6YqtIxVYVwoW0wqtrihaWwq0TiqxskqkxrhYrMKtEYq7ChqmKXYoccVdirqYq7FXYq7FXYq3irq&#10;Yq7FXYFdilvFDsVdirsUt4odirsUuxV2KHYpdireKuxV2KuxV2Kt0xV2KuxVvFXYFdireKuxV2Ku&#10;xV2KomB9sgUhXQb1yJZK4bIMm64VarirsVdXFWxgVdirWKuxVxxVbhV2KtYq7FW8VdirsVdirsVd&#10;ireKuwK2MVbxVrFXYq0cVdirWFXYq7FW8VaxV2KtYq3ih2KXUxV2KuwK7Ch1MCXYVdirsVdirsVa&#10;xV2KHYpdih2KuxVrFXYq7FXYq7FXYq7FW8VaxVvFXYq7FXYq7FXYq3irsVdilvFXYq7ArsKt4Fbx&#10;V2Kt4q7FW8VdireKtYq7FWsVbxV2KuxV2KuxVTbChTJySFpxVrCh2KuxV2KtYq7FXYq7FXYq7FXY&#10;q7FXYq7FXYq6mKuxV1MVdihrCrsVaxV2KupirWKuwq1irsVdiq5VrgVcV2wJUyMkhbih1MVbC1xt&#10;K8RVwWmlxhAGC00plMkin//TmeZbS3gVvFW8VaxS6uKuxQ44qtJwoWMcKFPlkkNE4oWOaDCAhQds&#10;mAxUWNckhyjCq7rgSpNuMIQpk0+ZySGj44ULeuFLvnirZAxQ7FLuuBLeKGiB1OKt9sVW98Kt4q3g&#10;VbTChvauKXYq3TFXb4q0PfFXVxVsDAru2KuqMUt0xQ7FWsVd74Ut4EOpilumKuXrvirffArX6sKu&#10;FOuKHEeGKXUwJb6YodTvih2KW+mKGqE4qu64EtcabjrhVvbFWsVb98CHVxS7FWx44q7FXYq7FW8V&#10;dTFWwKYEt7Yq7FXGmKFuKXYq4nCh2Ku5b0xVxOKuBxVuuBWgcKW8Cte+FC7AlvFLYwK3XFXVxQ4H&#10;FVwIwK474paxV2Ku+eKtYVaxQ7vil2KuGKtgUxV1MVcMVbrTFW8CtjFW8Ur1GBK8DIquAxVdTAls&#10;e+BXYq1XFWjthQtrhV2KtE4qtJGFWqnFW8VbwK4mnXFWicKFNjQYQhRY1OTQtGFXdcUNYq7FXYq0&#10;cUuxQ7btirsVcRirhirjirZGKu2xV1MVdirdMCWjhVsjvihrFLfTrirvfFXYodil2Ku+eKuwK2cV&#10;awq44q6nfFDsVdilwHjirfTArsVdiriPDFXYq6nfFLsUOrhQ6mKtEYpdire2KuwK3irY6Yq2BgS2&#10;Biq8HAqIiFMgWaJQ5WWYV0amRISiVOQS3XFV6nAlWXAlUGBWxgVuuKW64q6uKuxVrFWjihacVWHJ&#10;IaGKV+BWjirsVdXFW8Vbrirq4q1XFWq4q4nFWuWKuBxVvlihrlirYOKrhildXArgcUrhireBW8Vd&#10;ireKuxV2KtHFXYq1irsVdirsKtHFXUxVo4q7FDhilcMVbwKuGKt4q1XFW64q1XFWq4q1irq4q7FX&#10;Yq7FXYq3irsVdireKuwK7FW8VdirsVdilvFXVxQ7FXYpbxQ7FXYq6uKXYodil2KuxQ7FW8VaxS7F&#10;XYq6uKHYq7FXYq7FLsUOril2KHYq7FLsCuwq3irsVdirsVdXFXYq7AreKuwq7FXYq7FXYFbxV2Ku&#10;wodgS7FXYq7FW8VdirsVdirsVdirsVbxV2KuxVvFXYq7FXYq3irsVdirsVdirsVdireKuxV2KuxV&#10;2KuxV2KuxV2KtYq3irWKuxV2KuxV2KuxVrFW8VdirsVdirWKuxV2KuxV2KtYq7FXYq7FWsKuxV2K&#10;uxVrFXYodil2Kt4q7FW8VdirVcVdXFXYq0TihquKtE4q1XCrq4q1XFWicVUnfJIUGfJIUnauFCmc&#10;khbirRxVrCrsVaxVrCh2KuxVrFXYq7FXYq1irqYq6mKtYq7FDqYpaxQ7FXYq2BileowKvAwJVFwJ&#10;VBgV2BV2KWiMKrSuKrSmG1cEwLTfHChsDArjiq2mFW8CrsVXA4FXA4EqinAq7FLjiqwjFVrDChSY&#10;UySrCcKFpOKrWwoUzhVrChacVdhQ1irsVdgV2FXYq7FXYq7FXYpbxQ7ArsVdhVvAlrChvArsVdil&#10;2KG8UuxV2KHYpdirsUOxS3irsVdirsUN4pdirsVdgVvFXYq2MVccVdirsVdiq5W4muApRMctcgQk&#10;FEIa5Bkvpil2KuxV2KHYq3XFXVxV1cUurihquKuxVrFXYq3ilvFXYq7FXYFdireKtjFXDFW8VaxV&#10;2KtYq7FWsKuxV2KuxQ7FLsVdirsCtgYq3TFWqYq7FXYq7FXUxVrCreBXUxVrFXYVdihrFXYpdirW&#10;KuxQ7FXYq7FXYq7FXYq7FXYq7FW8VdirsVdirsVdireKuxVvFXYq7FXYpbxV2BW8VdirsVbxV1cV&#10;dXFWq4q3irsVdirsVdXFXYq0cKrGwoUzhQtxV2FXYodirsVaxV2KuxV2KuxV2KuxV2KuxV2KuxV1&#10;MVdirsVdirsUNYVdTFXUxVrFXYq1hV2KtYq2BXAqsqUyLJaxwqpEZJi0RirYGKqijIlKsoyKV1MC&#10;VjR5K1f/1JpmW0uwK2MVdirsVawq6uKurihacKqbYWKmRkkOxVYwrhVDuuTDBRc0yQQp+oclSHeo&#10;caRbRY98aS11woabFWuuFXU3xS7FXAVxVvbArYxVrFXYq6mKuGKuoMVdtih2FWsVb9sVbAwJpogY&#10;VcB3xQ7fFW8CXA4pbBHTFDWFXAYEN9MUur44pb2wK7bFW+2KtVwq2PfArXU4VbG+KurgVwwq4YFc&#10;NsVdWnXfFWxQjfFWu++FDfTAl3XfFXHfFXVxVvArjTFXVxV2FW64EOrirhtilvFWxgS6uKurirRw&#10;oaxV2KtYq2BirsUu6YocMVbxVrFLdMCuphQ4bYFXYpdireKXUxQ6uKtjArdcVdXFXfPFWq4pdXFW&#10;jhVw8cUN1wK1ilvrhVwwIbxS3irh74Fbpiq8DAq6uBkuGBVQYErsCuxVonFWicKrC1cKGgcVdirR&#10;PjhVZXxGFC7p0xS1XAhothpWi9NsNIa5A9caVYzYQEKdckrZwKtGFDqYq4Yq4Ypa74odirsVcNsV&#10;ccVdhV3ywK7rireKXYodilsnFWsVcMVbxV2KtUxVvpvirsVdXFXYq6mKHYEu98Ku+WKuIwIawq3i&#10;rsUu6YFbxS7FDsKt0wK1ireKtUxVxGKuxV22KuOKtjFXDFW6YquAwJbpiq9RXAlWXIJV0O9cgWQR&#10;CZFkiFOQLJuuKr0OBKupyKqgwJXYFbxV2Kurirq4q6uKra4VWlsVWE4UOBxVdXFLq4FdXCrsUN4E&#10;urirVcKtFsUNcsVcTiq3lhVuuKurirVcVXDAq8YEt1xVsHFVwOBVwxS3gVvFXVxVquKurirq4q1X&#10;CrVcVdXFW64q6uKHYpdXFDWKXYq2MVbxVwxVdgVvFWsVdirsVaxVrCrsVdgV2Kt4q7FXYq7FW8Vd&#10;irsVbxV2KurgVvFXYq7FXYq6uKuxV2Kt1xV2KuxV2KuxV2KuxV2KuxV1cVdirq4q7FXYq7FXYq6u&#10;KuxV2KuxS7FDsVdil2KHYq3XFXYq7FLsVdirsCt4UOxS7FXYFdhQ3irsVdgS7Ch2BLeFXYFdirsV&#10;dirsVdirsVbxV2KuxV2Kt4q7FXYq3irsVdirsVdirsVbxV2KuxV2KuxV2KuxV2KuxV2KuxV2KuxV&#10;2KuxV2KuxV2KuxV2KtYq3irsVdirsVaxV2KuxV2KuxV2KtYq7FXYq1hV2KuxV2KGsUuxV2KHYpbx&#10;V2KuxV1cUNVxS1XFDq4q1XFWq4VaJxVbXFXVwq0WxQsZsNKoO2SQpHChYcKGjhVrFWsUNHClrFWq&#10;YoaxVrCrsVdirsUOxS7FWsVdirsVccUNYVaxV2BXUxVsDFVwGKV4GBK8DAlsDAhUwJbGKt4Et4q6&#10;mKt8cVaK4q1TFXYVWnFC3CreBWwcVbBxVcDgVUXAlUGBLjirRxVaRhVTdcIQpEZJCw4VWEYoWnCh&#10;acKtYoaphS1ih2KuwK7CrsVaxVvFXYq4Yq3irsVdirsVdirsVdirdMCuxV2KuxS3ih2KuxS7FXYq&#10;7FXYq3irhirsUOxV2KW8VdirsCt4VdgVvFXYq7FXYq7FVytTBSoyBwcrIZgooZBk3xxVorhVYdsK&#10;GgcVdXArq4q3XFXYq7FWsVdireKt4q3ilrFXYq3gVumKuAxVdTFXYq7FWsVdirWKuxVrCrsVdirW&#10;KG8UuxV2BWwMVXAYq7FXUxVojFXUxV2KtYq7FXYq7FXYq7FWsKtYq7FXYoaxV2KuxV2KuxV2KuxV&#10;2KuxV2KuxV2KuxV2Kt4q7FXYq3irsVdireKXYq7FXYobwJbxV2KuxV2FWq4odXFWsVbGBLZxVquF&#10;DeKWq4odXFWq4qtOFVrYULMKuxQ7ArsVdhVrFXYq1irsVdireKtYq3irsVdirsVdirsVdirsVdir&#10;sVdTFXccVaIwoaxVrFXYVdgVUjXAUhWptkGSxkyVoUymSWmiuKHKu+JVXVMhaV4XAldTFK0jFD//&#10;1ZoMyml2KtgYq7FWjirWFDq4q1iq0nChYcKFtMKGsKtEDFUPIcmGKFkbfLAwKkckh3TFXdMVd9OF&#10;WqYq7rirsUupihw6Yq6mKW6gYod0xV3Tc4Fd74UuGKuoMVcaYq72xQ17Yq6m9cUrsCXYq0B3xQ2c&#10;VaBrirdRilxpihr2wq2RTfArfvirsVdirjTFW8UuxV1MVdgVs+GKuxVxpirddsVaxVwOKt0xV2KH&#10;E4paHicVbGwxV3virq4ob+eBLRoMKt4FdhV2BDsUt7Yq3UYq7FXGuKWunXFDVcKt1wK0MVcdsVb6&#10;Yq1sd8KuOKt4FdirhirdcVd88VbwK4HFLdcVdirdcVbFMCtVwq6uKGzilrFXUxV3zxVxxVvFWq4q&#10;4HFWwMCu7YpcNsVXYq3gVdXAra4pVB44GS9RkVXg4FaOKrScKFNjkkLQfHCrYNBgV1cUraYVccUO&#10;riq2uFC1mphpDRPjiq2uFWjirVRhVqmKHYq7pirsVaGKuOKt0xVrFXVxV2KuxVxHhirj1xVvFXU8&#10;MUt4q1ih2KXVxVuuKGuuKt4q4Dvirjil1cCuwq44obwJdirq4q7FWhthVwxQ2MCuxS7FXYq3TFXD&#10;FXEYq1UYq3irsVdTFWtsVbxV1MVbGKrgMCV1MCtjFVSlMiyXL74FVVIyLJExnIFkiF6ZFk7Aqoox&#10;SiEyBSqjAq7FWsVdXFXVxVbyxVotihothVaWxVaThVsHFV1cCuJxV2Kt4q6uKWicUNFsVW1wq6uK&#10;Gq4q1ywq4Niq4HAreKWwcVXA4FdyxSuBwKuBxVdXAq4HFXVxS6uKtYodXFWq4pdihumKtYq7FXVx&#10;V3LFWuWKtjFVwxS7FXYq2MVXYFdirsVaxV2KtYq1hV2KuxV2Kt4q7ArsVbxV2KurirsVbxV2Kt4q&#10;7FXYq7ArsVdhV2BW64q1ilvFDq4pdih2KuxV2Kurirq4q7FXYq6uKuxV2KuxS7FDsVdXFXYq7FXY&#10;q7FXYq3irWKW8UOxV2KuxS4HFW8UOxS7FDsUt4q7FDsUuxQ7AlvCrsVdirsCuxV2FXYFbxV2FXYq&#10;7AreKuxV2KuxVvFXYq7FXYq3irsVdirsVdireKuxV2KuxV2KuxV2KuxV2KuxV2KuxV2KuxV2KuxV&#10;2KtYq3irWKuxV2KuxV2KuxV2KuxV2KuxV2KtYq7CrsVawK7CrsVdirWKuxQ7FLeKHYpdirWKuxQ1&#10;irWKtYVaxVo4q0cVWEUySGi2KrS+NIUy2SVYd8KrCMKFhxQ1hVrFWjirqYq1TFWjhVbih2FWqYq7&#10;FXYoaxS3irsVaxQ7FLsUNUxV1MKtYq7FV60wJVAMilcBgS3TFXYquriq4YFbxVuuBVwwJX0xStIx&#10;Q0RhVo4qtIwoapirRGKuxVvFWxiqquRSqDAlvFWjirWKtHCqiwySFI4ULCMKFpwoWnCrRxVqmKtY&#10;oaxV2KuphV2KuxV2KuxV2KuxV2BW6Yq7FXYVcMCuxVvFXYq7FWxirWKt4pdih2KuxV2KW8UOxS7F&#10;XYq7FW8VdirsVdireBXYq7FXYq7FXVwq7ArsVVIWociQqYRSVyohstXDYEuOKqbYULKYVaxVvFXY&#10;q3irsCuxVvFXYq3il2KuxVvArYGKrgMVbAxV1MVdirWKtYq7FWsVdirVMKuxQ4YpdgV2FXYq3TAr&#10;YxVvFXYq3gVrCrqYq1TFXUxV2KuxV2KuxVrFWsKtYq7FDsUtYodirsVaxVvFWsVdireKuxV2KuxV&#10;2KuxV2KuxVvFXYq7FXYq3ireKXYodil2Kt4q7AreKtVwq7FDWKtYq7FW64q6uKtVxVvFWsVarhVu&#10;uBWsKrTihacKtYUOxV2BXHCrWKuxVrFXYq7FXYq7FXYq7FW8VdirsVaxV2Kt4q3TFXUxV2KuxVac&#10;VawodirWKtgVxVXQZAslTAl1MVWFckrXDG1XKlMFqqBcilumKupiq04Vf//WmgGZTS4Yq3irsVaI&#10;xVo4ULcVdhQtO2FVrYULTihZywoWM+EBCi7Drk0IWTrlgYrN8KGhhVsYodTAlrxwq1irYxVo7Yq3&#10;1xVumKuHviriBiru2KupilsDArQFcVawq7FDeKXU74FdTFXYq7vhV1PHFWxirgMCuxVvFWhTFWx4&#10;Yq6nhiriOWKu6fPFW6164Eu+WKHAYVcPfAlrrhVsYq2wrgVxGKGjvilsgYq4HemKt4q0Kd8VcRih&#10;sYpd+OKHUpirsVcMUt9RXFWsVbGKup3wK754q3irsVaJwq0Birqb4q49cVbwK4++KuNKVwq1TFW8&#10;Vd3wK3TFLqYodTFW8Vdils4FdhV1cCtjFW8Vd88Uurih2KtYq3irsVdil1MUN9cUtYod0xVunfAr&#10;gMUrxvirZ2wK1iq4HFKouRSvrkUt8sVccULCcKFI5JW/nirZpilo4q4DFDRwq1XFC0nChacKtYq1&#10;irWFDu2+KuxVrFXe+KuxV1MVapirqYq7FXAYq6mKuAxVvFXUxV2KXYq44q7FDe2KXfPFDWKXUxQ7&#10;FWwNsCuOFXHfAlvFXYq6mKupihqmKXYq3TFXUxVsDFWqYq6mKt4q7ArjhVxFcVdirqd8VdirVMVb&#10;xV2KuxS2MUL1yKVwxVtBU4CkKtKZFLtsVbUU3xVFRGu+VlsCKXIJVFWuBkqquBVZcileMCt4q0cV&#10;Wk4q1XCq1jihYWwqt5YUNVxVuuKrgcCW64q7lirfLFXVxVbyxQ0XxVaXGFWueKtc8VcWwqt5VxVc&#10;GxVsNgVcHxVdywJdyxVwbFVwfAq8PilfywKuBwK3XFXYq6uKtVxV2FXDAreKuxVonCqwtTGlWcq4&#10;VXjAqoMCVwxVvFXYq3gV2KuxV1cVaxV2KtYVaxV2KuxVvFXYodgS3irsVdirsVbxV2KuxVvFXYq7&#10;FXYq7FXYFdhV2BXYVbwK7FXYq7FXYq7Crq4FdXFWsVdhV2BXYq3irWFW8CuxV2KuxV2KuxV2KuxV&#10;2KuxVvFXYq7FXYpbxQ1ilvFDsVbxV2KXYq7FXYq3irsVdirsVdireKuwK7FXYVdgVvFXYq7FW8Vd&#10;irsVdirsVbxV2KuxV2Kt4q7FXYq7FXYq7FXYq3irWKt4q1irsVbxVrFXYq7FXYq3irWKuxV2KuxV&#10;2KuxV2KuxV2KuxV2KuxV2KuxV2KtYq7FXYq1irsKuwK1hV2KHYq7FLsUOxS7FDWKuxVrFWjhVrFW&#10;q4q0cKtYq4jFVhGFCmRhVYVwodTFVrYUKTYULThVrFXUxVrFXYqtIwq0cUNUxVrCrsVdirsVdirW&#10;KuxQ7FXYq1irsVdirVMKrhgSqLkUqowJccVdirYwKuGKuOKuGKqi5FK/FWjirRxVrCq04q1hQ0cV&#10;dTFXUxSuXAqouBVQYEt4q1irRxVaThQpvhCqJySFpGFCw4VW4oawq6mKtUxVqmKGsVdTCrdMUupi&#10;hrFXYq7FXYq7FW8VdirsVdgV2Kuwq3irsCt4pdihrFLeKuxV2KHYpdih2KW8VdirsVdirsVbxV2K&#10;t4q7ArsVdirsVdirWFXYFXKRXfEqi4nplZDIIhHyFMl/MHFVta4q0cKra4q3irsVbwK3irsVbxV2&#10;KW8VbpirqYFbpiq4DFV1MCupirsVawq1irqYq1irsVdirsVapirqYq6mKupirdMVdTFW8VdirsVd&#10;irsVdirsVdirsVaxV2KuxVrFWsKtYq7FDsVaxV2KtYq7FXYq7FXYq7FXYq7FW8VdirsVdirsVbxV&#10;2KuxV2Kt4q7FXYq3il2KuxVvFXYq1irsUNHFXYq1irq4VdirsVdgV2FWsVaxQ3irjilYcKGsKHYq&#10;7FXYq1irWKuxV2KuxV2KupirsVdirsVdirsVdirsVXAYqvAwJbIwKtIwqsIwoawq1ih2Kupiq5Rg&#10;SrLkUrwMCV1MUrSMUOpirYxVcMCW8VaxVojCr//XmmZTS7FW8VdirsVaIwoWkYqtwqtbChYThYrG&#10;PhhQVBq1rkwhYcKFjnJUhSahwqspkkNHFDj7Yoa64UtkYq13xS7FDsVd0xS4fPFDeBLsKHYq4YEu&#10;J2xVquFWwMUOpU4pdTFXUwK7CrZwK0KHCrqVGKtgffgVxOKuOKupirRWuFW8Cu6Yq30xV1cVbqMC&#10;Xdq4q4U6nCl3TfFDia4q7virYNMCtUGFW6YFd88KHYEt08fpxVo+GKu7YVd1GKuA23wIcBirZxV2&#10;BNu6YVapUVxVvtTFXDFDZ3wJcMVdiq3phVuuKu6dcVdTFW6bYq3gVrbvhV1KdMCuwq7pirvbAreK&#10;uBxVs4pdireKuxV1MVd0xVvbAh2KXYq6uKuxVumKuxV2KuxVsUwJaIwodire2BXYpXVGBWzirVMK&#10;rgMCrgaYErq4Fb5DrirueNJWE4aQ4UJxVumKrThV3XArqYqtJwoW8sKFpwq44q0RihrCrWKu64q7&#10;FXfPFXUxV2KtHffFDqAb4pdirsVbpirX68Kt4FaxVcRXfFWhirqYpbxV1MUNdcUuxQ7FLeBDhirq&#10;YVdgS3irWKt4q0euKt9MVd064q7FDsUuxVumKupirqYq6mKuxV3zxV2KuxV3zxV2KuO+KtEYq7bF&#10;XUxVcMVXgZFLeKqkYoa5EpCo2+BK2mFVRVrkSmkREKZAswioxkGSuoyKVZRgSuGBW64FbrirVcVW&#10;k4UNE4qpM2FCmzZJDgcVXjfAydTFW60xQtLYq1ywq2GwK2WxVYWw0hYXxVYWwq4NTGkNF8aVb6mS&#10;pWw2ClXcsCVwOKr64ErgcVb5YqtLYFbDYqvV8VVFbAleDgSurgVuuKurirsVbxV1cVdXFWi2KrWO&#10;FCmxwq4YqqKcCVQYFXjArYwJbxV2KuxVrFXYVdirRxV2KtYq7FXYq7FXYq3gV2KuxV2KuxVvFXDF&#10;W8VdirsVdirsVdirsVdirsVdireKuxV2KuxV1cVdirsVdirWKuxV2BXYq7FXYVbwK6uKurhV2Kuw&#10;K7FXYq7FXYq3irsVdirsVdilvFDsUuxQ7FW8VdirsVdireKuril2KuxV2Kt4odil2KuxVvArsVdi&#10;rsKt4FdirsVdireKuxV2Kt4q7FXYq7FXYq3irsVdirsVdirsVdirsVdirsVdirsVdirsVdirsVdi&#10;rsVdirsVdirsVdirsVdirsVdirsVdirsVdirWKuxV2KuxVrFXYq1hV2KHYpdih2KtYpdihrFXE4V&#10;arirWKtHFWq4q0d8KHYpbxVaRihTbCqymFDR2woUmOFVhwoaxVrCrVMVdirWKtHFWsKGsVaIwq6m&#10;KtYq0cVbxV2KtYq7FDsUuxVqmKuxQ7FWwMUqi4FVBkWTeKupiq4YFbrirsVbAxVUXAldgVrFLRxQ&#10;tOFXHFC3CrWKt1xV2KVwGBVQDAldgV1cVaJxVbXChaWwqpscKFhwqtOFC1hhVaRirWFDqYq0Rirq&#10;Yq1xxV3HFW6Yq0VxVqmFDVMCXUwodirsVdirsVbwK7CrsVdireKuwK7Cl2BDsUt4q7FXYq7FXYod&#10;ilvFXYq7FXYq6mKuxVvFXYq7FXYFbOKtYVdirsVdirsVVEemRIVWEuRpNtiTwwUm1dOm+RSuJxSs&#10;rhQ2MCt4pbxVvArsVbGKt4pbAwKuAxVumKupiq4YFbGKt4q44q1irWFWsVdirqYq6mKtYq7FWsVb&#10;xV2Kt4q7FWsVbxV2KuxV2KuxVrFXYq7FXYq7FWsVaxV2FWsVdih2KtYq7FXYq1irsVccVaxVvFXY&#10;q7FXYq3irsVdirsVdirsVbxV2KuxVvFXYq7FLeBXYVdih2KuxV2KrThV2KtYoarireKW8VdirROK&#10;tYq1hQ2MCt4pWHChqmFWsUN4q1irsVaxV2KuxV2KuxV2KuxV2KuxV2KuxV2Kt4quAwJXjAq4Yq4r&#10;ilTYZJCmRhQ7FDWKt0xVcowJVQMilUGBK6mBLiMVaphV2BW8VbxV2KrTir//0JmMy2l2BW64q7FW&#10;8VdirVMVWHJIWMMLFYVwrTuFeuK0teIYQUUhZBQ0yYYFRIBG+TYrH8BkgqnhQ6uFWqYEO9sKXYpb&#10;pirR98UNjFLXeuKu674q2cVaOKtjxwIdXvhS7rirjirqYFbxV2Kup44q1UnFDqYUtmmBXYpdTFXY&#10;ocBirq1xVrCrY8MCtfPCrdD9GBWyKYq1iq6lcCXCgwq7FXCmKHVGKXVrirY98VaIxVsV+eBDiBil&#10;w2xVwoMKuxVvtgVrFDq4pdU9sUOPTFXfPFLYGKu64ocuKu69cCXVwq3irRxVx33xVwHjirgKD6cV&#10;cd8Vb64q6tcCuwq7qNsVdTxxQ6g74pdXArY98VbxV2KWxt1wK1hQ4Yq2Nzil2KG6Yq1ilvArXTCr&#10;eBWq4quxV2KuxVrFW++KupirfTArq4VbBwJXDArsVbxVuvjgVrCrVcUtkYobAIxS2Tiq3FDVcVaJ&#10;xVYTkkNE4q7FWjiruuKtHCh2KuIxVob4q3irWKt0rirR2xVx98KG8CXU3ril1MUNYq7fCrhgVsbY&#10;q75Yq3gV1MKXVxQ1ilvFWsVbxVxwK6mFDsUu2xQ7pilvArsUOxS7FWsULsUtb4q2AcVVFjrvgJZU&#10;36RGC1pbxxRS3ChrCrsVdih2KWhirdMVaxV2KtnFVw3wKvXfAldxxSrRpkCmlxXBaXFcVVY0yJLI&#10;BFJHkLZUromRSqqMCVQZFK7FW8UNYq44qsJwqsZsKFJmwoU61wq2MVVFOBK7ArTYVUmOKGg2Glbr&#10;iricVWVxQtLVwq4DFVwXFLRTFVhTCq4JgQuC0xSuAwK4jFXcsVdzrjSFvLGkthsVXK2BVVXwJVA2&#10;BVwauNJXA4FXDAlvFW8VdXFVhbChYXxVovhpC0NXCq/AlcuBKquBV4wJXYq6uBXYVdgV2KtYVdir&#10;WKuxVrFXYq7FXYq3irsVdireKtYFdireKuxV2Kt4q7FXYq7FXYq7FXYq7FXYq7FW8VarirsVbxV2&#10;KtYq3irsVaxVvFWsVdirsVbxV2KuxV2KuxV2KuxV2KuxVvFXYFcMVdirsVbrirsVdirsVbxV2Kux&#10;V2KW8UOxV2KurilvFXYq7FDsUt4q7FXYq7AreKuwq7ArsVbxV2KuxVvFXYq7FW8VdirsVdirsVdi&#10;rsVdirsVdireKuxVrFW8VdirsVdirsVdirsVdirsVdirsVdirsVdirsVdirsVdirsVdirWKuxV2K&#10;uxVrFXYq7CrWKHYq7FXYq1irsVariq0nCq0tiq3lhQ3yxVrliruWKurirq4q3ilpjihSbChYThVY&#10;ThQsbCq3ChrFXYVaOKtYq1ihrClqmKtUxQ1TFXYVaOKuxV1MUNYpdirsVdihrFXYq6mKupirYxSv&#10;XAq8HAldXArYxSupgV2Kt4q2MUrxgVdXArVcVaJwqtOFDWKXYoaxVrFWxiq8HAq4HAlvlirq4qtJ&#10;wq0Tiq0nChY2FVuFDWKtYq0RirVMKtYocRirWFW6YEupirZGKrSMVW0wodTFWiMVawodirsVdire&#10;BXYq7FXYq7CreBXYVdgV2FW8CuxS7FXYq7FDsVcMVbxS7FXYq7FDsUuxVvFXYq7FXYq1ireKtYod&#10;ilwxQ7FLYwKuV6HBSomObxyJCbb9YHBSbXBsVXA4Et1wKuxS3irYwK3irYGKrhilsYFXYq7FXYFb&#10;xVcMVdirWKtYVaxV2KtjArqYq0RhVrFWsVdirYxV2KuxV2KuxV2KuxV2KuxV2KtYq3irWKuxVrCr&#10;sUNYpdih2KuxVrFXYq7FWsVdhVrArsKuwK3irsVdirsVbxV2KuxV2KuxV2Kt4q7FW8VdirsVbxV2&#10;KXYoaxV2KuxVrCrWKtYoawq2MCrhgS44VW4VaxQ3gV2Kt4qtOFVpwq7FDWKuxV1MVaxV2KuxV2Ku&#10;xV2KuxV2KuxV2KuxV2FXDAq8HAlcMCrxirZOBKwiuSQsK4q0VwopbTCrdMCtqMVVgMgleMUrhgS6&#10;mKuxV2KuxVvFWsVaOKv/0ZlXMtodXFWwcUuriq7FXYFawq1TFCwiuFWqYULqYErHwsUFN1y0NZUD&#10;75NCkd98khZhVrphQ6u+Kt++BLRwq6uKuG3XFDeKuIwK0emFLqjFDdMVd0wK7rhS754FdhV3zxS6&#10;uKGxgVo4VbGBWqVwq3TArqYq188KtjArW+KtjbFLsUO64ocNsKXDrgVumKtUA64obG2KQ7rilxxV&#10;vFXd8Vd0xV2Kt0rirjvgVo4q2Rirq4VdXArjTFWycUNdMUu6Yod3wpdgVumKHHp74qtwq30wJbr4&#10;74q1ire+KuB23xQ6gxV3Trilum1cCtHYYVdXFDicUuOKHfPFLqVNcVbG+KtjFXDAre2KuOBLumFX&#10;YocDirYxS7FDhilxxV2KHU74Et4odil2Kt4q6mBXYVdiruuKuxQ7pildgS3irdcCtVwq6vjihquK&#10;rh44EtjFW8VW1xVZXChonChbirq4Vdil2KGsVboMUtUxQ7FLsUOGKuxV3virZ8TirWKuxVwxV2KX&#10;UxQ7FLeKGtsVbGKuxV2KXUwIccKt0pgS0R44VcMVa64obAxV2KXYq6nc4q3TAh1MUuxVumKuxV2K&#10;uxVVjSuRJZAIuGDbfKyWwBVMAyNqQoSw0yQLGlB4qdsnaCFMrTJMaWkYoawq6uKuGKtEDFXYq3TF&#10;XYq2DiqqgqaZEpVAuRSrouQLJeRgStAwqrxDIlkiUyBSqrkWSouBV4wK2MUuxV2KuOKFJjhVTY5J&#10;Ck2FC0YVXg1wKvGBK/FVpxVYwwoWYq2BirTHFVNjhQsDDDSrwcVXBsCrga4Et0GKt0xVxxVquKuJ&#10;xVTOFDQNMKtnAq0tTChtWxSqq2RSrKcilsHFV4OBKopwKvBwJdXFWicULGwqosckELBUnCqui5FK&#10;+mBWwMVVBgSuGBK7FXYFbwq1irsVdirWKuxVrFDsVaxVvFXYq7FLsVbxQ7FXYpdirsCuxV2Kt4q7&#10;FXYq7FXVxV2KuxV2KuxV1cVbxV1cVdirq4q7FXYq1ireKuxV2KtYq3irsVdXFWsVbxV2KuxV2Kux&#10;V2Kt4q7FXYq7FW8CuxV2KuxV2KW8UOxV2KuxS7FDeKXYodireKuxV2KuxVvFLsVdirsVbxV2KuwK&#10;3XCrsCuxVvCrsCuxV2Kt4q7FXYq7FXYq3irsVdirsVdirsVdirsVdirsVdirsVdirsVdirsVdirs&#10;VdirsVdirsVbxV2KuxV2KuxV2KuxV2KtYq7FXYq7FWsVawq7FWsUOxV2Kuriq0nCq0nFVjNhQpM2&#10;GldXFDYOKWmbFWg2NIbDYqvBxSurgVaxwqpE4UKbHChZhVrFWjhVrFXYULcVdirRxVrCrWKtHFDj&#10;irWKuxVrCrsCtYVdihxxS7FDsUuxQ6mKt0wJcMVbGKrhilsHAq8YErxgV2KtjFLYxQ3XAreKXYq4&#10;4qtOFDWKuxVquFXVwK4GmKt8sVb5YquBwJbxVo4qtJwoWk4qtOFC04VaxV2KtYq1hVojFXYoaxVv&#10;FWxilcTgVYaYUOpirVMKrTirWFWsUOxV2KuxVvArsVdireKuxV2KuxV2KuxV2KuxVvFXYpdirumK&#10;HYpdih2KW8VdirsVdgVvFWsKuxQ7FXYq7FXYq7FXYq7FLsVbGKGw1MCVZHyJCbVVauRSqDAlcMCt&#10;jFWxilcMCtjFVwxS3gVvFW64q6uKt4FbxV2KtYq1hV2KuxVsYFbxVbhVo4q1irsVdirdcVaxV2Ku&#10;xV2KuxV2KuxV2KuxV2KuxVrFXYVaxV2KuxQ7FXYq1irsVdirWKuOFWsCuxV2FXYFbxV2KuxV2Kux&#10;VvFXYq7FW8VdirsVdireKuxVvFLsUOxVrFXYq6mKtYVaxVrFDRwq3gVsHFW8UrThQ1irsVbxV2Kt&#10;HFWjirWFXYodirWKupirWKuxV2KuxV2KuxV2KuxV2KuxV2KuxVcMVXjIpXVxVxOKuG+KrwuBKx1w&#10;hVnHCh3DG1psLviqsFyKWwMCrsUuxVrFWsVbxVvFWsVaJwq//9KXg5mNDeKt1pireBXVxVuuKuxV&#10;2KtUwq6mKuwKpyLXJBihZIssBYkKDR7ZMFgoMmTQsCiu+FadTvihrFLVAMKt4oW7Yq7FWz1xS2T4&#10;4FdTxxV2Ku+eFDsVccUuAGKuGBDeKXe+KuxV3TFXVxS6gxVvrihwxVbUYq3TCrsCuO2FWsCG+mKu&#10;AxS7FLZ8cUNdsVdirYOKXbYq4Yq7p0xV2Kup44quAIwK0T2woccVdTbfAlv54q10wq2RilwXAxcR&#10;TFXGnTr74q0D44UuArvirY2wK4DFDdMVap44pdirYGKu64q6mKtfrxVxxVsYq44q7pih2wxS3tir&#10;qj6cVdtirsCt4q4Yq2aDFW8CWqeOFDvnirhTFWxQYq7FWsVbGKXHbFXbd8VdirsCt074q3irsVdi&#10;rRxV2KtnpihsDAl1cUt1xQ1XFW67b4q4nFXVxVw98Urq0wK4nFC0nCq3Cq04oawq44pdirsUO6bY&#10;q7pirYGBLXfCrZ64q44q4UxQ7bFLVMUOGKuOKW6Yq1ih2Kt4q10xS6gxQ3irW2KW8UO2xVvArWKu&#10;+eFLsUOAxV1a4q4Yq7FLuuKt0wK4YquG2BLiMVdTFWwlcbSqpDXtkSU0iYYMgSzAR0cYGVEs15QY&#10;EKMkVckChQaIZK0EId4q5MFjSk8XHJWilJhkmK00xV2FDVMVdTFW6Yq6mKtjFVRDTIlKulOuQLIK&#10;6kZFLicUtr1wKqK2+AsldD3yKVZcilVByKV4OKrq4FdirWKuOKqbZJCkwwqsYYULaYVbUYEqgwKv&#10;GBXUGKVrDCxUmwq1XFVrGuFVJ98KFlMkhsHAq9cCV4wKvBwJdyxQ1ywq6uKtchirRxVoDCrZGBVN&#10;hhQ4YppVXAq9WwUlUGBK8HAqopwJX1wJbBxVxxVaRihZ6dcNquWLG0qgWmBW6YFcBiq4YquGBLdc&#10;VbxV2KuwK7CrsVaxVo4odirWKuxV2KuxVvFLsUOxS7FXYq7FXYodilvFXYFdirsVdirsVdireKtY&#10;q7FXYq7FW8VdirVcVdireKuxV2KtYq3XFXYq6uKuxV2KuxV2KuxV2KuxV2Kt4q7ArsKuxV2Kt4q7&#10;ArsVdirsVbxV2KuxVvFXYq7FXYq7FW8Vdil1cVbxV2KuxV2Kt4q7FXYobxS7FXYFbxV2KuxVvCrs&#10;CuxV2KuxVvFXYq7FXYq7FXYq7FXYq7FW8VdirsVdirsVdirsVdirsVdirsVdirsVdirsVdirsVdi&#10;rsVbxVrFXYq7FXYq7FXYq1irsVawq0cVdihrFXHFWicKqbPhQps+FVhbFC3Crq0xVuuKtE1xVrCr&#10;gcCqgbArfLFLq1xQsemEKpNkkLKYq7FWsKuOKFpxVo4VaxVrFXYq0cKGsUuxQ1irsKtYFdirWFXY&#10;q7FXYodirsVcMUt4FbAxS2BirYxVvArdcVXA4FXVxS2MCtjFK7Ah2KuxVonCrROKtYq0ThVo4q1W&#10;mKurih1cUrgcVVBkVbxStY4ULK4VaJxQ1iq04VdirWKuwq7FWjiq3FDRwq3gVcDilxxVqmKGwMUu&#10;IxVYcKFuFXYodirWKuxVvArsKXYodTFW8CuxV2KuxV2KXYq3irsUOxV2KXYodirsUuxV2Kt4odil&#10;1cUOOKtYq7FXYq7FXYq7FXYq7FXYq2MVbxV2KVwOBVePIFKqMCV2BK4HAlsYqvGBWxirYxSuwK3i&#10;ricVariq4YquwK1irsKtYq1irsVbrirq4q4nFVpxVrCrsVbwK7FXYq7FXYVaxV2BXYq7CrsCuwq7&#10;FXYFaxV2FXYq7FXYoaxV2KuxV2KuxVrFXYq1irqYq7FXYq3irsVdirsVdirsVdireKuxV2Kt4q7F&#10;W8VdirhireKW6Yq1ihrFXYq0cKtYq7FWiMKtYodirq4q6uKuxVrFW8VbxVrFXUxVrFWsVdirqYoa&#10;wq6mKtYq6mKuxV2KuxV2KuxV2KuxV2KuxVcuBV4wJbpirgK4qqKuBK+mBK1lrhVbww2hcFwJcEpj&#10;aF2BLYGKt0wK1TCrRxV1MVbxV2KrTirRwq//05dXM1x3A4FXYq2DilvArsVaxVvCrsVdirsVWkYo&#10;UmGSYoeUZMMShmGWMVEimSQ1174Va2OKtU3phV1MCHYVbxS7ArWFWz4Yq7ArqYoaphVcPHFXVwK0&#10;MKuwJbGKtfLCreBXfPFWumFXDrgVvp0xVoDFWzirR8cKHHpXFXAVxVvAlo4obNMUtjril1Bih2Ku&#10;7b4q4DFXHFLZxV22KuArirumKt1p0wK1169cKt4FaGFW/tDArvnirhihvFLRGKtGmFXdsVbxQ6uB&#10;XHFLhv1xV1B0xVvtgV2FWq98VdU9cKuwIbG3XFLjvirqYq6mKtnbFWvbFC7AlwxVoYquxVo4q7FW&#10;xTFWhirsVXUxV2KtdcVdirhirYGKu98CW8KuGBXdcVdihumKWsVdirfTFWxirWKuxV2Kurirjirq&#10;4q3gVuuKWq+OFDVcVaOKtUOFWsUOxV2KuxV1MVcetcUu2xQ3gV1MKuxS6gxVx2xV2KupirVMVccV&#10;ccUO+eKt08cVdiruuBWqYUtjFDsVcKYq31wK188Vap44Vb+WKuGKuxS3gV2KupirYGKVwXArdMU0&#10;uCnAtLljwWmleOAHrkCWQCKSHIEsqVljpkbZKoGRVumKrWXChQZMNoUHXJhBWFK4bYoWRKZYCxKi&#10;ckhrCh2KuxV2KupirYHc4quHXAlVU+GRSrK2QSuLYpXBsCtK2++KUXG2VkMlZWwJVVbIpXhsUrgc&#10;Ct1xV2BXE4VWNihTOSVTJwoccVdyAxVvlgS3yxQ3yrilonFCmxwqtrhQ0Tiqw4VW0wq6mKqqimRV&#10;snFVIvTCrXPDSLbD4pX1wK3TAl1MVbpirRxVaRhQ4DFV4GBK9RgVVAwJXAVwKqDAlcMCurilsb4q&#10;upirYGBW6YpbpihqmKuxV2KrhgS3ih2Kt4pdirq4q7FWsUOxVrFWsVdirsVdireKuxVvFXVxV2Ku&#10;xS7FWsVdihvFLsCuwq7ArsVdirq4q7FW8VdirWKt4q7FXYq1ireKurirsVdirsVdirsVdirsVbxV&#10;rFW8VdirsVdirsVdireKuxV2KuxV2KuwK6uKt4q7FXYq6uKt4q7FXYq3irsVdirsVbxS7FXYobxS&#10;7FDsVdilvFXYodilvArsVdireFXYFdireKuxV2KuxV2KuxVvFXYq7FXYq7FXYq7FXYq7FXYq7FXY&#10;q3irsVaxV2Kt4q7FXYq7FXYq7FXYq7FXYq7FXYq7FXYq7FXYq7FWsVaxV2FDWKtYq7FVpOFVjNih&#10;SJrkkLThVacVarhQ0cVdXFXVxV1cVarirg2Krg2BXFsVWlsKrSa4VaxVxGKtYq0cKFpwq1irRxVr&#10;FXYq0cKHYpaxQ1TCrsVaxV2KtYq7FXYq7FXYq3irdMCuxVvFLhireBW8VdhVwOBV4OBVwxS3gVuu&#10;KuBxV2KtE4VarirsVaJxQ1hS1ihquKtjFV64ErgcCt1xVad8VWk4ULcKuxVo4q1hVrFXYq7FWq4o&#10;dilojChrFV2BLeKuxVvArjiqwjJIWnFDRGFXYq1ireKuwK7CrsVbwK7FXYpdih2KXYobxS7FXYod&#10;il2KHYq7FXYq7FLeKtYobxVrFXYq7FXYq7FLsUOxV2KuGKXYq7FDhireKuxVsYEq6HIlKsDkUrgc&#10;CVwxVcMCVwxVvArYxVdgS3ireKupirYxVdgVrFXHCq3FXYq1irVcVdirq4q7FXYVdgV2KuxV2FXY&#10;q7FXYq7FXVxV2BXYVaxV2KuxV2KGsUuxQ7FXYq7FXYq7FXYq7FWsVdirWFW8CtYq7FXYq3irWKt4&#10;q7FXYq3irsVdirsVdireKuxVvFW8UuwK3irRwoaxV2KtYVaxQ7FWsVdTFWjhVrFWsVbxV2KHYpdX&#10;FW64q1irsVdirqYq3TFWqYq6mKu44q0RTCrjihrFWsVdirsVdirsVdireKuGKqgyKV1MVXqMCVQD&#10;IpbpirqYq1xwq3TFXYq1irsVXYFccVWkYVdTFXYq7FWqYq6mKv8A/9SVBsznGXVwK2DildXArdcU&#10;t4odilrFDZOKtfPFW+uKWjtihSc7ZIMSh5N8mGJUGXJsVF175IIWZJWjtirRp1wrbhTAh1MKrqDA&#10;lrCrj44oaxS7FDZwK44VdTFLhgV1MKG8CurXFLsVdTxwocPfFWhilvFXHArjirsVaIwq7rirumKt&#10;9cCtYq3t3xQ6mKWxucUu4jFWu+KG8VdilwxV1BTFXUrih1ADireKtfPFW6EYq6mKt1AGBLVOwwq6&#10;vbArsKt4FdUk4ocemKuO+2KXdt8UOGFLgMCuxV3XFXHc1xVxxS3WgxQ1ucUNk1xS4bHFXA4q1XFW&#10;6/dirtsUOqMUt03xV1K4FbGKt4q1irtsVbGKuxV2BXYVdirsUuGKGyMUu+eKHDFXfrwJb7Yq7FDs&#10;UuOKHYpdirdcVaxQ3XFLVcVdirsUN4pd0xV2KtYq7pirVcVdTCrVMUOGKuxV1MVd88Ut4q6mKGji&#10;reKupilxFMUO74pdirqYoapil2KHUxS4CuKHDFWxirt8UuwK1hQ3irtjirgKb4EuxQ6mFXUxV1MV&#10;cBtTFLsVbIwK6mKr1wJVAK4Er1iyNslT08FqvijHXIkpCLjjyBLNXVcilcFwK3TAlumKFrdMKCov&#10;hQoMtcmqmxAGFih5SKZMMChTljFojCrsVdTFXUxV1MUt4oXKcCt1wJVFc9sFJX8jgpLfPBStq2NK&#10;rxyUyBDIFXSTI0yVlfI0qorVwMlRWwK3XAlsHFW64qpscKqZOFCw4ULCcKGq4VbDYFcXxVsNilcT&#10;gVYThQ1ilo4oWkYVcFxVadsVXK2KHM2KqJNTkkFbhQ2K4Eqse+RLJVGBXE4q4NirRbFXVwq2BgVe&#10;BilUVcilUAwKuAxSvpgVsYFdTFVwxSuwK3ireKuxVo4q1irq4quXFW8Ct4q7FXVxV2KtYq7FXYq1&#10;irjhVrFW8CuxV2KuxV2Kt4q7FXYpdXFWsVbxV2KuxV2KuxV2KuwK7FXYVbxV2BXYq7FXYq6uKuwq&#10;7ArsVdXFXYq7FXYq3irsVdirsVdirsVdirsVdireKuxV2KuxV2KuxV2Kt4q7FXYq7FXYq7FW8Cux&#10;V2Kt4q7FXYq7FW8Vdil1cVbxV2KGiaYq4NUVwWq7FLsKG8UuxV2Kt4FdhV2BW8VdirsVbxVrFW8V&#10;dirsVdirsVdirsVdirsVdireKuxV2KuxV2KuxV2KuxV2KuxV2KuxV2KuxVvFXYq7FXYq7FXYq7FX&#10;Yq1irsVdirWFWsUNE4qtLUwqtL4qsL4UKZbChaThVquKrScKHYq7FWjirWFWq4q7FWsVdXFXVxVr&#10;FW6Yq3irWKtHCq04oaOFVuKuxVrFXYq1hVrFDsVawq7FWsVdihrFLsVdireKuxV1MCrsUuxVrFW8&#10;VbwK6mKuxV2FVwwKurgVvlil1cUOril1cVarihxOKurhV1cCtHCrWKuxVwxVcMCrgcCW64q0ThVa&#10;RhVqmKuIxQtIxV1MVaphV2KuxVrFXUxVo4odhVsYEt7YFcMKt4FaOFWiMULSMKtUxQ1hVxwJdih2&#10;FXYq7Al2FXYobwJdih2KuxVvFLsVdirsVdTFXYodirsVdil2KHYq7FXYq7FXYq7FWsKXYEOphV2B&#10;XYq7FWxirsVdirqYpXDFCopyKVRTgSqKcilUBwJXg4ErhirYwK3iq4YpbwK2MVbxV2Kt4FdirRwq&#10;1irWKuxVrCrWKHYpdih2KXYq7FW8VarirsVaxQ7FW8Vdil2KHYpdihrFXYq7FXYq7FXYq7FWsVdi&#10;rsVdirsVdirsVawq3gVrFXYq7FXYq7FXYq7FW8VdirsVdireKuxV2Kt4q3ireKt4EuxV2FWiMULT&#10;hVrFXYq1ihrCrjirROKtYq7FXYq7FXYq7Ch2Kt4EtYquAriq7jgS0RhQ2i1wFVYRZG2TTRYbVTMe&#10;G1paUphRS0rhQ0RihrFWsVbxVrFW8VaxVumKr1wFKoMileMCV4wK3ireKt0xVrFWsKuxVrFV2BXY&#10;q6mKupirRGFWsVdirsVf/9WUjM9xnYFXDFVwOBW64pbrgV3yxVwwq6uBXVxVvFVpwoUnOSDFSI8c&#10;khSYYUKL5MMVE5NWqmu2FXEeOKGsVbOKXYFdhV2BXUwocemKupirhvirdcCWgMKt0wK0ffCrvnih&#10;3vgS7Chvp74FdTFLsVd88VaGKupXCrqU2xV1MVd2xV2KuxV1K4q3TArf68UtAYodTFXYq3164pd0&#10;xQ7FXD3xS3XFDQGKu774q6uKt0xS0Qe2Kt4odQ4pccVbp3xVqtcUOFT0xV1MUrhgVaMKt4q7ArsV&#10;dX2xVrCrfzwK2MVa98VdTChseGBWuO+/TFW6DFLsUN0pgS7CrfXArY98VaxV1KYq7FXYq7FW8Cuw&#10;pdTArsKuIxVsYENHFWxtireKWjhVulcCtUxQ7CreBLumKuxVx2xV2KuxVrCrfXAh2KW+WKtb4q44&#10;VaxVumBWjihxxVqmFXd8Vawq3TArsVcRirsVbxV1MVdirjilxxVo4ocBXFXUxS6nbFW+3virqd8U&#10;Op3xS6mBXYVdih2KupirsUu2OKHYq2MCtEYVbGBLqYq6mKGxileoOBKogociUhXrkGTfKuNKrRDI&#10;lkEUi5WzVlXAq+mBLqYocRiqx8VQ75NCkcKCh5TQVyYayhnYEZYGKi2SQ0a4VdirsVdirsVdilcD&#10;XAhsEdcVXKcCV/LtgV1a4pXB8FK71DXGkqscmRIUFECXIUyVUlwEMrV1fIJXhsUrwcCt1xVacVUj&#10;hVY2FCzCh2KtHbFVlcKF67YEts2KqJlyVItsSYKW13MdMaTbfXFWumKqTNhYlZyw0ri5GGkWtBwo&#10;XqK4ErwmC2S8CmBLZamBWi2FCzlXFXcsNIXK2BkrDfIqvGBK9TgSqrgVeBgSuxV2BW6Yq2MUt4Fb&#10;xVvFXVxVrFWsVawquBwKurirdcVdXArWFXYFdhVvArWKuwq1irsVdireBWsVbxV2KuxV2KuxV2Ku&#10;xV2KuxV2KuxS7FXYq7FXYq7FDsUt4q7FXYFdirsKuxV2KuwK7FW8KuwK7FXYq7FXYq7FXYq7FW8V&#10;dirsVdirsVdirsVdireKuxV2KuxV2KuxV2Kt4FdirsVdireKuxV2Kt4q7FXYq3irsVaZgNziqU3+&#10;o7FI+njkDKkc1XS79Zo1U7MNsgCvCRzTIZK0rsml2Kuwq3irsVdihvFLsVdira7tTAq+mBVpwq1i&#10;rsKuxV2BXYq7FXYq3hQ7Al2KuxV2KuxV2Kt4q7FXYq7FXYq7FXYq7FXYq7FXYq7FXYq3irsVdirW&#10;KuxV2KuxV2KtHChacVaOFVJmwoUy2FVjHChaWw0q0nFDVcVdhVsYFdXFXHFWiMVW4VdirjirWKtY&#10;VbwK2MVbOKrTirRwq1ihrCq04q44q1ihrCrWKXYodirWKtHFXYVdirWKupireKuxV2BW8VbxS7FX&#10;Yq7FW8VccCtYVdXFWwcCurirYOKt1wK6uFXYq3XFWq4q6uKurirsVaxVvFXYq3XFW64FdXFWxirs&#10;UtHFDsKtEYqtxVxxVrCrsVaxQ7FXYq1irsUt4ocMUt4Fawq1ih2FWiMUNUxVrFLsUOwq7FXYq7Al&#10;2KG8VdirsUuxQ7FXYq3il2KuxV2KuxV2KuxV2KuxV2KHYq7FXYq1il2KHYq7CrsVaxVvAreKuxV2&#10;KXYobxVcppgSqK2BKum+QSqgYEr6YErgMCtgYq3irYwJbAxVvFW64q7FWsVdXFXYq7FWsVccVW4U&#10;OxVrFW8VdirsVaxV2KurirsVaxVvFXYq7FXYq7FXYq7FWsVdirsVdirsVdirsVdirsVdirWKuxV2&#10;Kt4q1irsVdirsVdirsVdirsVbxV2KupirsVdireKuxVvFW8Vdiq4YpbwK4DFWjhVYcKGsVaxQ1hV&#10;2KtYq1irsKHUwK3ilrFXYodhV2KuwK2oqcUohErkGS8pjaVJ0yVopeiUyJVVAwK3TAlrjhVY0dcN&#10;qsaLDaKUjHkrRSwrTChqmKGqYq7FXYq7FXYq2DgVeGwJXh8FJtUU4ErgcCrsVbxVrFXHFWsKuxV2&#10;BW8VbxV2KtYq0RhVrFXYFf/Wk+bBxXDAq8HAlsHFWwcVbrgV1cUurihvFLq4q6uKFrYoU3ySqZws&#10;VJ2yQYkoaRq9MtCFMnCrq4q4iopirsVbA+/FXHbFXYq1TFDuuFLhih1MCuIxS7ClunjgVwxQ1XCr&#10;h1xQ49cVbrvXAlo7YVb264FccVaOKuwq3irXbFDhirsVdtirjgS4YVXYFaAxS39OKGqYq7virYwq&#10;6nc4Fd1xVxFMVdirh0xS2BTFWu/zxQ2cVd88VcBirXXFLeKt++KuAr1xVoUwIcF74VXDfAlojFXY&#10;odhS1ireKuwIcaYpcdsVcMUte+FDY98CHU8N8Ut0xV1KjFXA4q2RgV2Kt0rirqYq3irqV64q1irq&#10;Yq4bYq3XFXYpdQ9cVdgVsb4odsMUuOKuGKu74UOwK4HFLeKGgMKuwJdirqYq7FXYVcBgVwxV1cKt&#10;074FcfHFXYq6mKuxVo0wq6mKtd8UOxVumKXDrih1MUtYocB3xVvtXFXDFLsUNnxwK1irsKXYq1TF&#10;W6Yq7rirsCurirZxVrFXEYodSmFLhtirqYodgVsYq7FLsVdirsVbxVcuBVQHAl1aYpXB/HBSVWMV&#10;ORLII6KPKizCKVcgyVAMCt0wK7FWqYqsZa4UKMiZJUNJtkwwKElqRTLAwQ5GTYraYVawoaxV2Kux&#10;V2Kt4q7ArjhVvpgSuDYq3XArgcVdirat3wKvWU98FJtWjlyJCUVHLkCGYKIRvDIFkqg4Erq4FaO+&#10;KqTYUKbHJIW1wq3gVa5whSok4WLYfGk24yVxpCwgnJK2EOBNLgpGBV4GBLbYqVAjJMFlMKtUwobA&#10;xSqLkUqi5FkuJxVYThQsY4UNVwq3ihtTTrgSvD4KVVV8FMlRTkUqynIpVFOBK7FWxgVvFW8Ut4q3&#10;gV2KuOKtYq0ThQ1XFWwcCWwcVbBxVuuKuxV2KuxVvFLsCGsKtYq3irsVdirsCt4q1irsVdirsVdi&#10;rsVdirsVdil2KHYq3ilrFXYodireKXYq7FXYq7FXYq7FXYq4Yq3irsCuxVvFXYq7FXYq7FXYq7FX&#10;Yq7FXYq3irsVdirsVdirsVdirsVdirsVbxV2KuxV2BXYq3irsVdirq4q0HBxVcDirdcVdiqx5Agq&#10;emKpNqGp7EDZcgSxJSoMZjU9Mq5tsaZFoyK1txYVoTkgpkjhG0Yqu4woq1yuG+eNsW8lat5JLsKu&#10;xVvFXYq7FXYFbU0cHFVQdTkVWHJK1irsKuxV2KuxV2BW8VdhV2KuwK7CreKuwK7FXYVdgV2FXYq7&#10;ArsVdirsVbxV2KuxV2KuxV2KuxV2KuxV2KuxV2KtYq7Cq3FDRwqoSYQqkRkmK1sKrCcKGsVdirdM&#10;Ct4q1irsVbOKrThVbirsVccKtYq3gVvFWsVdirRwq1ihrFWsKrcVccKGjirWKuxV2KtYq7FXYq1i&#10;rsKuxV2KuwK3irsVdirsUuxV2KHYq7FXYq7FXYq7FLeKt1xVvArsVdXFWq4q2MUOxV2FLsCuGKt4&#10;q1irq4q3irdcVbrgV2KtYVaJxV2KtHFWqYVdirWKHYq7FLsVaxV2KG8VbrirRxS1ih2FWsVaxVxx&#10;Q7FLWKuxV1MUOwpbwIdirsUuxQ7FXYUuwK7FDsVbxS7FXYoaxS3irsUOxVrFXYq7FXYq7FWsKuxV&#10;2KuxVvFXYFdirsVbxV2KtqK4qrKmRZLwmBKvEm2QKQrAYErsCt4pdirqYq3gVsYq3irdMVaxVxxV&#10;rFXVxVrlirq4VWk4oarirq4q3XFXYq7FXYq7FWsVdirsVdirsVdirsVdXFXYq7FXYq7FXYq7FXYq&#10;7CrsVdgV2KuxVrFXYVdgV2FXYFdirsVdirsVdirsVdirsVdireKuxV2KuxVvFXYq3irsVbxVcMCV&#10;wGKtgYq0wxVROSQ1ih2KXYqtwodirsVdTFXUxVrFXYUOxV2KuwJdiqrEuAqEQoyDJfTAlorhVqmK&#10;Gxiq7ArsUuxVojCqmy4VUnTJBCkRhYtUxVqmKuwoaxVvFXYq4YFXDAlUU4Er1wKvBxS3gVvFXYq1&#10;ireKuxVvFXYq7FXYq1irWFWsVf/XkwObBxXYqurXArYOKXV3xQuBwK7FLicVdyxQ7lirXLFXE4qs&#10;bChTY5JCGkNMmGBUWyYVbTCreKuBxVxG2Kup3OKurirVcVdtihsYq72xVwxS7FWuuFXUxVwGKXYo&#10;dihvbAlqtcKuwK2CMKuwK0aYUOOKWh1xVvbFDWKuxVs++KuGKXYq3+GBWwO2KtYq7FXb4q7FXbHF&#10;Wxirga4q6mKuG+KWzTFWumKt9euKHA4Fd1wpbHhirRxQ7FW8Cu2xVwxS174VbG2BDR3wq388CuHj&#10;ilsU6d8Var4Yq2MVWgDpirYxVqvhhVw8MVXDYYFa26Yq3TFDuhxVsnFLYwK7FXd8Vd1xVs74q1ir&#10;uuKuAxV2KuxVvtirsCt9sVW4VXYpdgQ4Yq7oMVawq3XArsKu64Fdil1MKHYq7AlwxV2KuGKu6Yq3&#10;tirsUNYpbphVqmKHUwK0cKuIxV2Kt0xV2KXU3rgV2KHDFW9sUtfPCrsUOwK0cKuxVumKu+eBLdMV&#10;awoccUuxVw98Cu74q3irQwq7FDsCurirjhS6lcVb9sCt4q2KHAq4YpXdMCthK42ml6w4LTSMgipl&#10;RLYEaiDKyyVlGRSvGBXYq7FWqYq0RiqmyVGSQhnhJyVopQkt6ZMFjSClXfLAwKiT49Tk2LWFDRxV&#10;2KuxS7FDYGBWsKt0wK1XCrsVXDbArhilvFW8CuwquVqdcFKiI5MgQytFxSZWQ2IlGyCV9cCXVxQs&#10;fCqizYULR1wqvpgSpuMIYqLA5JiVuFV8cdcBZAIhI/HI2yXhBgtXcMVdwxStZMUUpmPJWilMphRS&#10;3hhRSosO2RtNOKccbWmq4VdXArWFXFcVaCYocRirWFC5RgSqrkWSspyKVVWwJXq2BV4OBK4YquGB&#10;W8Ut1xV1cCurhVquKGjiq0nFWq4VXA4FXYpbGBW8VdireKuxVvFWq4Fawq7FXYq7FXYq7FXYq7Ar&#10;sVdirsVdirsVdirsVdirq4q7FXYq7FXYq7FW8VdirsVdirsVdilvFXYq7FXYq3irsVdgVvFWsVbx&#10;V2Kuwq7ArsVdirsVdirsVdirsVdirsVdireKuxV2KuxV2KuxV2KuxVvArsKqVxOsIBbucUKd1c+k&#10;Qi7s3TEJWWSupf1PtVxKAjBgS3iqyWZYxU4qkt/qHLv8OVSlTFJpWMh3O2UE22AIuFAAMtC0nuh/&#10;3J/1jhQmoySrZIg+/Q+OKbUyWj+3uPHAiu5cCGFRhBQ3krS3hV2FXYq6uKG8UtxEMgJ7HAqoetcC&#10;rWFDhVbirWFXYodilvFXYodil2BXYVdgV2Kt4q7FXYVdirsVdgVvCrsCuwq7ArsKuwK7FW8Vdirs&#10;VdirsVdirsVdirsVdirWKuwqtOKFpwqpuMIQosMKqRySFpwoa64quAwKvAwJdTFWuOFWqYq0cKGq&#10;Yq1irsVaxV2KuxV2KuxVrCrWKGsVawq1irWKuxQ1hV2KWsUOxVrFXYq7CrWKuxV2BXYVdgV2Kt4q&#10;7FXYq1irsVdhV2BXYq7FW8VdirsVdireKXVxV2KHYq3gS7FXYq3irsVdirsVawq3gV2KtjFW64Fd&#10;hVbirsVdirsVccVawq6mKuxVrFXYq1ih2Kt4pdirjihrCrWKuxVo4q1ihvFWsUupirsUOxV2Kt4p&#10;dih2KuGKXYq7FXYodirsVbxV2KuxS7FWsUN4q1irsVdilrCh2KuxV2KuxV2KuwK3irsVdireKq0a&#10;d8iSyAVhkUr1A64FV0yKVSgwJdTFWwMUupgV1MKtgYFbpireKuxVonFWq4q0TiqmWySGuWKt1xVq&#10;uKurirq4q3XAreKt4q1irsVdirsVdirWKuxV2KuxV2KurirsVdhV2KuxV2BXYq7CrsCt4q7CrWBX&#10;Yq7FXYVaxVvFWsVdireKuwK7FXYq7CrsVdirsCt4q7FXYq4Yq3irsVbxVsYquGBK4YquwKpu1MkF&#10;Uia4UOxQ7FLWFDVMVbpirgMVboMCXYULTirWKuxVrCh2BV6JyxKUSkYGQtkqDAq7AlxxVbhV2KG8&#10;Ut4FdirsVaIwqsKVwqpsmEFCgRkkNYoawodirsVcMVXBK4Eqix5G0rxHgSupTFW8VcMCt4q3irsV&#10;dirsVdirsVdireKtYq7FVpwq/wD/0JL0zYOM1XFiuBxS2DtgV1e+FW61wK3il1cCGq4VdXxxVquK&#10;tE7Yq1WuFCm3vhYqEgywIKiRklaphV3X54odTFXU22xQ7FLQp3xVvFXYq7FDsVdscUtYVcBih3zx&#10;S30wK4jFXAYq0RhV3TFXUxVsjAh2KWqDCh3TFLVO/XFW6YoaI74q2KHFXdcVaAxVsDFWwMCXEYq7&#10;FWsKt4FdU4q6m9cUN08cUuxVw2xVwGKWzirqDvih23TFXUpilxxV1MUOOKWx1rihxxVwHhgVrFLu&#10;gwobC4paxVs9MVbpgVqlTvhVwHhgV3fFXEb4q4dK4q1hVumKHYEu413wq2BgVvpgVxxVv5Yq1hVs&#10;DArdMUuxQ1irjirVMVbxV2Kt4pdtgV2FDhirsUt4EOoMVcMKtUxVumKuxV2KuxV1KYq7FXe2BLh4&#10;YVbpirqYq0R3xQ7FLsCG8VdTFLiMVaxQ6mFXYq7FXEYq4eOKXYq3gVoYq6lMKtkDArXTFXUpih2K&#10;u+eFXdcVccVbxS1gQ2MKtUwK7ClxwK6mFDgcVcRirqVwK7ClumKtYobwJb98VbxVvAleu+BIREUe&#10;QJZIhI8gSzARMaUyBLJXUZFVSmBLYwKuxVrFXDFXEYqtK4qtK4UKMig5IIKXTxUy0FrIQhWmWsKW&#10;EYVaIwodTFXYq6mKuxV2KtEYq7FW6YEuOKG/nil2Kt4q754q3iq9WptgSrwyZWQyBRqSZXTNWVsi&#10;lsnFVjNhQoMcKF0YpilUwKsbCqkwwoK0KMKhWjIAyJTasu+RSvVcCV/p4LS36eNoaKYUrGjw2hTa&#10;PDaFnAY2q7pihTfCFUTkmLgcVariq8GuKuxVo4qt64ULgcCVxemCltwlxpbVkkyJDJWVsilUVsUq&#10;gORSuBxVuuBXVxV1cVdXFWuWKtVxVo4UNYpXriq8YEtjAreKt4q7FXYq44q1irsVaxV2KuxVvFXY&#10;FdhV2BWsKuxV2BXYq3irWKuxV2KuxVvFWsVbxV2KuxV2KuxV2Kt4q7FXYpdirsVbxV2KuxV2KuwK&#10;3irsVdirsVdirsKt4FdirsVdirWKt4q1irsVbxV2KuxV2KuxV2Kt4q7FXYFdirQNcKt1xVINfkZ1&#10;PDpHkgwKJ0O/TUYRIR+8QUyB2SCj4mrI5+WFkrjAqnPOsQqcVtI72/5EnKpSYpY7FzU5j3baI02k&#10;Rc0AyQjbZSNVOIy5hyTnQ/7ph/lYGJTUZJi2emKWsCqbQ03TY+GNJ5tB6GjChxRVLsNodk0t4q1h&#10;VvFWkPFiD0b9eAoVVNdjkVbO4wpWHCrWFXYq7FXYodirsVdirsUuxQ3il2KuxVvArWFW8VdirsUO&#10;xV2KuxS3gV2KuxV2KuxVvFWsVdireKtYq3irWKuxV2KuxVo4ULThVTYYqpsuSQosuSQplcKHAYqv&#10;XAq4YErqYEtHCrRFcULSuFC2mFWqYq1irqYq7FXYq1irWFWsVdihrFWsKtYq1irsUNUwpccVaxQ7&#10;FXYq7FWsVccVawq7FXYq7ArqYq7FW8KtYFdirsVdTFXYq7FXYq3irWKuxVvFXYq6uKuxS3irsVbx&#10;V2KuwK3irsVawq7ArsKuxQ6uKW64FdWuKt4q7FWsVdirWFXYq1ih2KXYq7FWsVbxQ7FXYpdTFXYq&#10;1hQ0BirsVaxV2KGsVbxV1MVaxV2Kt4q7FWqYq3irsUuxV2KHUxV2KuxV2KuxVvFXYq1irsVdirWF&#10;XYq7FWsVdirsVbpirsVbxV2KuxV2BUXGwplZZWuqMUqikYFXhsilWXAleFwJXAYq6mKt8cUupgV1&#10;MUNHCq0mmKrCcKGsVccKrDirWKuxVuuKtVxV2KGxilcMVbwK7FWsVdhV2BXYq7FWsKuwK7CrsCux&#10;V2FXYq7FXYFdhV2KuwK3irsKuwK7FXYq7FWsVdhV2Kt4Fawq3gVrCreKtYq7FW8VdirsCt4q7Crs&#10;CuxVvFW8VbxV2Kt1xVuuBLZbFVFmrkmK2uFXVxV1cVdirdMVdgVdilo4UNVxVo4q1XFXHFXDfChe&#10;sdcjaaRCJTI2yVAMCuxS2MUOwJawq7FW8UOwJdirsKHYpdiqmwwqosuSQpkYWLVMVdirVMVXKvLE&#10;qiETIMl/HAruOKXUxQ1TFXYVbwK7FXYq7FXVxV2Kt4q7FXYq7FXYqtOFX//RkhzYuK1ihxxV2Kt4&#10;quBwJXDArjiq04VW1woaxV1Tiq1jTChazY0hRbJhClx65JDRwpdihw98VLgMUNfPFLdK4q6mKuOK&#10;u6b4od1xVqnjhV3H78UtnArVMKG6YEuxQ188KXDFXdMCtd8KG8VdSuKXUxVx3xVoYobxVrFDhvil&#10;sbCuKXUxQ7FXVGKW98VbpgQ0cKuAxS3gV3fFLqUxV1MUNDFW/bFWyMUu64EO44q73wpd88Vdx74o&#10;dxxS4LirumBDfvirt+uKXUxQ0PHCrdN8Uu64FaGFWx1wK7FXUp1xVxGKuIwq3x2wK1TCh3tgS7em&#10;KtjFXb4q4Yq2MVd1wK30xVsYq1irjvirqYq6nfFXdMVdireKuJJxVwGKuxS7FDeBXbYpawodTFW8&#10;CuxS7FXYUNU74q3TFXYpdvih2KupiruuKWsVbwIccKuxV1MUuGBXUwocMVd8sUupih1cUuAxVxxV&#10;sYFaOKHAV3xV2KXHrhVxFcUNYq3irdMCuxV2KtHCrZoMCXbYq0d98UOwq7FXAd8Vb2wJccVdhVoj&#10;FXD3xVulMCtgeOKrgMCVWJSTkSyCPSPKiWyldFpkLSqgYErxgVdgVsYqvGBLeKtYq3irRGKtEYqp&#10;OMKELPHUZYCxIQTQmuWWxpY0HfDaKUXSm2TBYLKYUOpil1O+KGjhS7FDWKuGKt4EuphQ6mKW/fFX&#10;UrgQ2BirgMUrh1wKqJtvgLIImJu+VkMgUSrZBkqA4FaIxVZwrhtK9UwWrZGKqZXCqmwwoW0wobFc&#10;UhFxJUZWWSJWPI2yVAmBDuGBK0phtVjJhQsK4UKRTCilpXCtKTCuFCiw3yTFaRhQ1XFVynFLZOBV&#10;pwodirjiq0nChoHFVVGyJZAopGyBZKytkWSopwKvBwK7liloNXFC7FWicVWk4Ura4obBxS2MVVAM&#10;iq4YquGBLeKt4q7FWsVdirsVaxV2KuxV2BXYVdirsVdirsVaxV2KuxV2KuxV2BXYq7CrsVbxV2BX&#10;Yq7FXYq7FW8VdirsVdirsUt4odirsUuxV2Kt4q7ArsKt4q1ireBXYq7FW8VaxV2KuxV2KuxV2Kux&#10;V2KuxV2Kt4q1ireKuxV2KqV1MIYyxxUobT5mWMmTctuMBQsuLwuTHH17nJUqWKHn5IvRzQk4VpLb&#10;K3ubG6cW5qDsckRaiLKbFpAnFgD4nK6ZKs90Ihv1wMSkd7fcjud8plJCXcjIanMe20BXhty+w6ZO&#10;MbZgUmEcIQUGZACCVrimBgmehn4XH+VgYpuMKt4q6mKXYoaKhuu+KQUJdTG1I7qciUEOhuUmFUNc&#10;RJiCrA+OWAsl2FLsKrZBVT7b4qqQnkgY9ciQqofHFC1hilbhVrCrsVdih2KuxS7FW8Vdih2KuxS3&#10;irsVdirsUOxS7FXYq3irsCuwq7AreKuwq7FXYFdirsVdirsVdirsVdirsKuwK1hQ0cVWEYVWsMKq&#10;TLhQpFcKFtMKtgYq3irdcCuxVsDFWyuKWuOKFjLhVYcKGsVaxV2KtYVccVaxVqmKGsKupirRGKtY&#10;q7FWsKuxVrFXYodil2KGsVdirWKuxV1MVdirsVdirsKuxVrFW8Cuwq7ArsKuwK7FXYq7CrsCt4q7&#10;FW8UuxV2KuxVvFXDArsVdirsKHYpaxV2KHYq7FW8VbwJdihrCl2KuxVrFXYq7FXYq1ih2Kt4pdih&#10;2KXYq7FWsUOwq0cVapirsVdihrFW8UtYodil2Kt4q1ihvFXYq7FXYq6mKupirsUt0xQ1TFLsVdih&#10;2Kuwq1irsVaxV2KuxV2Ku64q3irsVdirsVdireKr1emRpVQPgSuV8FJV4zkSlFJkCyVRgS2MCt4q&#10;7FLsULa4VWk4qpscKtVwodirWKtHFVuFDsCt4pdirYGKt0xVvArsKuwK1hV2BXYq7FXYVdirWKux&#10;V2KuxVvFXYFdhVrFW8VawK3hV2BW8VdirsVaxV2FXYFdirsKuxV2KuwK7CrsVdgV2FW8VdirsVdg&#10;VvFXYVdireBW8VdireKtHFVpbDSFpeuGlW1wodgS7FWxiq4DAreKtYVdXFXHFVuKuxV1MKGwuBNK&#10;iJgJSrquQSvpirsVdireKXYFdhVrFDsVdirsVbxS3gV1MVWlcKqbJhtVJkyVopYVwodTFWuFcUK8&#10;cdMgSlWAyKW6YpdTFWqYUNEYpW4UOGBW8VaxV2Kuwq7FXYq3gV2KuxV2KtYVf//SkebFxGjvirsU&#10;OxV1cUrhirYbArZOKtYqtIphVrFWj44ULScLFYd8KVpQnDaFN1IwhC3YZJLW2KHEk9MUOrTFXDff&#10;FLhil3fFWsUNgYobpTAkNfPCrtsVdirRxV1cKupgV3fFXHrhVvArQGFS7FXdcVdTFXDpirqYq474&#10;odSnXFWtsVbGBLdO+KGjhV1MVdTFLu22BDfXFLqYq2Dil2KuApih2KthcVaxVxxS3scUOrirqYpd&#10;irgMVb/HArXTCrfXvihroN98Vb3OBLiPDFWvxwq3TArVdsKG6D6cCuxS7pirVDhVugPXvirgPuxQ&#10;7Y4FcPfFXdMVbrTFLRxVvtirhtihs7YpbwK1tirq4q3irq7Yq6mKup4Yodil2Ku2xVvFXE4q7rir&#10;u2KuGKuxVwGKupirdO+BXYpd0xQ7FLXTCrYxQ4jviruuKuOKuIxVrFW/nil22KHUxVrvireBXUpi&#10;rWFW8Ct/PFXdcVdilquKt7YVdgV3virWKG/nilrCrdMCGsKt0wK7FLsVccUOxV2KWsUOxV2FXDAr&#10;dMVawq3gS4Yq44q7FDqYpXKK4EqijAlVi2ORKQjY2GVFmrKcileDgSvBwJXjFWxgSvGBV3XFWsVc&#10;MVbxVo4qpsMKqbLXChSaLDaFF48mCxIQssRyYLGlH0a75K0cLZgOPEtKTIclbFaRhVqlMUOwq6uK&#10;t4FcBXCrsCXUxQ4DFLfbFDsVXDAq4YGStGciUhEo2QIZgqynIpX4FbAwJXUxV1MVW0riqxo8Nq0I&#10;sNqqpDgtlSKjjplZKVYLkVXUxV1MVWlcVWlcKFMrhVaVphVSdcNsVBxQ5JCkwySFNsKFEnJMVwOK&#10;W+WBWq4q2N8Vbpiq0jChrFW0xKUQjZAhkqh8jSVVZMBCVUNkUtVxV3LFVwbFXcq4qtJxVquFWxgV&#10;UUYpX5FV2Ktg4Et1xVvFXYq6uKtYq7FXYq1irsVdirsVdirsVdirsVdirsVaxV2KuxV2KuxVvArq&#10;4VdgV2Kuwq7ArsVbxV2KuxVvFXYq7FXYq7FXYq7FW8VcMUuxVvFXYq7FXYFbxV2KuxV2KuxVrFXY&#10;VdirsVdgVvFXYq7FXYq7FXYq7FW8VSrVJCzBRvTtkghj15f3tvMnMBUYgUw8LFkN9LHbQco1oXAq&#10;fc5EMiVqGOCLl3GBVSztRTkeh3w2yVri7SBaDr4ZEliSkV3fFyT3zHlNAFoI/F8RykltEUTbwGQ+&#10;2TjG2zkmcUQUUGZFMCVSmFCHkG+AopMNC/3YD4jIITkZJDeKuxV2KuxVB6kyhRz6YCm2PXCSRN61&#10;s23tlLKhJG2GuLJRJ/hbx7ZISaSDHmnCuD03y0FkCvBrk2TjvthVfDJVaeGxwFVT9WRVxGFVjCmF&#10;VuFWsVbxQ7FWsUt4odil2KHYq3il2KuxQ7FW8UuxV2KHYpdirsVbxV2KuwK7FXYq7FXYUOwJbwq7&#10;FXYq7ArsVdhVrFXYq0cULThVY2KrDkkKZGKrKYUOxVxxV2FXA4FXDFV9MCVpxQtbCqk2SQtxV2Kt&#10;YVaxV2KtYodirsVdiq3CrWKuxV2KtYVaxQ7FXYpdirWKGjirsKuwK7CrsCuwq7FWsVdih2KW6YFd&#10;irsVdhV2BXYq7CrsVdTArsVbxV2KXYq3XFXYobxS7FXYq7Ah2FLWKuxV1MVaxQ3il2Kt4q1XFXYq&#10;7FXYq7FXYq7FWsVbxQ0MVdirhireKXYq7FDWKuxV2KtYVaxV1MUNYq7ClvAh2KWsVdhV2BDsUt4q&#10;7FXYq7FDeKXYq7FDhirsUuxVbih2FXYq1irsVdirsVdirsVdireKuxV2Kt4q7FXYFbriq9WpgSrx&#10;yAZAhIKJjlGQIZWrq9ciyXg4qurgV1cVaJwqplsKrS2FC0nFWsVbrirWKrScKFtcVbBxVsYErhir&#10;eKuwK6uFXYq44q1irsVdXFXYFdhV2KtYq7FXYq3irWKt4q7FXYFdirsKuxV2Kt4q7ArsKuwK7Crs&#10;VdirsVdirsVdgV2FXYq7FXYq7FW8VdgVvFWsVbxV2Kt4q7FXYq1XCrq4oWMcKrcKHYq7FW8CtjFK&#10;4HFXHAq3CreKtHFVyoTjaV3pnBa02sWNrSrwyKWwuKqgyKW8VawobxVvAl2KtYVdgVrCh2KuxVvA&#10;lvFXYq7FWiK4VWMuKrDHXJWh3p4LVsIMbVUAwK3gS3irsVaxVqmFWiMVapirsUNHCrsVdgV2Kuwq&#10;1ireKtYq6uKuxV//05DXNi4jicKHVrirY3xVoHxxV1caVsHvgVuuKW64q4jxxQsJwqtOFWsUNYq3&#10;iqk+SCFE9cmtNV7YobpirumKuxVwxQ7vil1MVcKfTirdcVd2xVob4q7FXEYq1hVwxVxod8CuPTfC&#10;hwOKXYq7FLu2BDqb4UNYq4jwxS3Qjrirh74oapireBLqVwq7pih3XFW8CWjhVsYFdilvFXfrxVrF&#10;DZ9hirsUtkYq188VcMUOO2KtjAls7Yq7pvirXviru2FXYq7tihuuBLuuKupirVd8KurireBDq4pa&#10;NK4Vb6bHFXdMCGq4VbpgV1MVdTavXFWsKtnrXAluuKuxVuvjgVx6Yq7r0wq7tirYBwJdQYocBirq&#10;UxV3zwq6mBDsUuOKt4q7FW8VW4q3TFXYq4Yq7FXVxVvFWjirdMUuxQ4Yq6mBLdRihqmKuwq7pgS7&#10;ChqmKt0GBXUxV1MVbxVoYq44UuAxV2BW8VaphV2Kup4Yq41wK7CrhireBWsKG8CXUGKHYpdSmKtY&#10;Vdihv5YFa98VbFMVdil1MVbpirXTFXDrirqYocfHFXYpXoaYClVyKXdMVVUlpkSEoqKQtkCGQV1O&#10;QZqijAlUGBV4wJXDArdcVcMVbpirsVaOKrGxVbTChaRhVTZQcK0pNFXDaKWejTJWimxEMFppDXEQ&#10;XfLIlrIQjLvllsVlK4WLqYq1irYxS7FXUxQ6mKXYq2KYobxVvAlvFV6HIkMkUmQLIKynIslQZFKo&#10;N8CV4GBWiMVawq6mKtgYFVo1pgKVdRkUrxgVccCtYVaOKrTiqw4VU3NMkxUWOFCg++SQpNkghRc5&#10;IMVEnJIbBxQ6uKXYq2DgSqA4EubFCwjChsDFV4NMCVwbAm1VWyNMlQSYKVv1MFKtEuGlteJMFLbf&#10;qY0m2+dcFK0DXCqopwJVRgS3XAhvlilcDgVuuKt1wJbrirWKuxV2KuxV2KtYq3irWKuxV2KuxV1c&#10;Vdih2KXYq44q7FXYq7FXVxV2KuxV2KuxV2BW8KuwK7FW8VdirsVdilvFXYodirsVdil2Kt4q7FDs&#10;UuxVvFXYFdirsKt4q1gV2KuxVrFW8KuwK7FXYq7FXYq3irsVaxVRupxEv+UdhihLlieR6L1PU4aS&#10;ENrFqrTQx9SpqTkgxLr9TdsIgfhFK4AmkZDpoKDelOgOKXXGoPDWNl+IdxlUjSCk1xdFz13zHlJR&#10;G0OASat1ypvbpyNB1xEbZxCc20XFB40zMjGmsogDCxaOFCHk65EqjtDPxyD5ZFSnQwsV2KuxV2KW&#10;qYoQeppyjGNWzixa4EkMo9Mn4uoyg4yOTLw7R4s0uV3HF8nwd7Ku9bHJc6caH4k8MjVNMsf81N7b&#10;UIrkfCaHwOTE2AKKDZYCyaJKnmv05JKujAio6ZFC/ClojFVhGFVuFXYodirsVdilvFDsVdil2Kux&#10;Q3il2KHYq7FLsVbxQ7FLsUOxS7FXYobxS7FXYFdhQ7Al2FDsCXYVdirsCuwq7FDWKWjiho4VUziq&#10;04ULCMKrCMKGqYq6mKtHCrVcVXK2BV4bAltt8VUzhVYRhYraYVaxVrCrWKtHFDsVawq6uKuxVo4q&#10;7FWsVdirWKuphVrFXYq7FWsUOOKtYVdTArsKuxV2KuxV2KuxVqmKt4FdirsKuxV2BXYVdirsVdgV&#10;2Kt4q7FXYq3il2KuxV2KuxV2KHYpdih2KXYq7FXYodirsVdilrFXYq7FDsVdhV2BXYq7FXYq7FXU&#10;xVs4q7FXYq1ireKtYVaxVrFWsUOxV2KuxV2KuxV2Kuwq7ArsVbxV2KuxV2KXYobxVrFXYq7FWsKu&#10;xVrFXYq7FXYq7FXYq7FXYq7FW8VdirsVdireBXYq2DirYNMVVEkpkSE2io5srIZAohZMjTK13PGl&#10;aMmNK1zrjStE4VWk4q1XFDq4q3irjilYcKFhwoXKMUqgGRS3irsVdirsVdirsVaxV2KuxV2KuxV2&#10;KuxV2KuxV2KuxV2Kt4q7FXYq7FXYq7ArsKuxV2Kt4q7FWsVbxV2BXYq7FXYVdirsVdirsVbxV2Ku&#10;wK7CreKuxV2BW8KuwKtY4VWk4UNVwoaxV2KupirqYq2Biq4YEuxVxxVbXFDfXFKpHHyO+AlKJVAM&#10;glviMUu44q3xxQ6mKXYodil2KG8VdgS3irWFWsVdirsUNjFXYEuwq7AreKuxVojCrVMVdih2Kt4q&#10;7AlvFXYq7FWsKupirVMVdihaRirqYq1hV2KtYq7FWq4q3irVcVdir//UkJ3zZOI1WmKtjFXYFdhQ&#10;4CmKtjfAreKXVxV3XFCxhhVafHCrQOKruO1cULGwoUyMKqZrkkNYVdtirhvirqDFXUAxQ7FLfTFD&#10;sUuAxV1MVaIxQ4YsnYodTxxV1MVaOFDh74pcBtirh0xQ7FXUFPfFXd8VapirumKtnFXUxS4jFXUG&#10;KuB2xQ4mnXFXAYquI8cCWiMVcMKu74Fbpirh1xS40GKuBrihwGKt0GBLuuFWqYobrirhvirtsUux&#10;V2KuJ8MVcKHrireBDgfDFLgMUO6nFLjtirgPvxQ6g74q7ptil2FXYFarhQ7auKuxVsbYpdirsCup&#10;XFXA0xVwxVvFWwcVaqMVbAr8sVdTFWzgV2KuxV2KXYod88Vb2xV1K4q4CmBWsKupirewxV2KHYq4&#10;e+KW6DArVcKtnFXbHArjhS1ihvFXYq1il1MVbwIcRhV3XFXe2BXdMKuwJdSuFDsVd88UtjAh3XFW&#10;qeOFW8CXCmKtYVdihvFLsCupirhirsVcPfFDsUuxV2FXYFdirWKG8VdTFXYpb9sUOxS1irsVdire&#10;Ktg0wKvD4KS2WrjSuBocUou3auVkMwjVypmqqMilUGBV2KWxgVwxVcMVXDArsVaIwqsIxVrjhVbT&#10;FDXHFWuOFWimKtEYqhLkAjLIsCl7jfLmsqZwodXCrqYodTFLqV64q6mKupirdMVdTFDqYEt0xVsD&#10;FVyrvgKQiY8rLNELkGSoMCqq0wMl+BVpOKtDCq9RgVUVMCVVVpkVXjAleMVdXArROFVpOKrScKrG&#10;fChQd8kxUycKrGwqovkgxQ771rkgxWbZJDVPDFDuuFLsCuG2Kr64Eu5Yq4b4qqgbZFK1hhQ1XxxV&#10;erUwKu598FJtoy4aRazmcNLa4SYKW2xL2wUm1RZBgpKorYGSshyKqnLAl3LFXA4qvBwKuBxS2DgV&#10;dXFXVxV1cVdirsVdgS7FXYq1hV2BDq4q7FLsVdirq4q3irWKHYpdXFXYocMUuxQ7FLsVdireKuxV&#10;2BW8VdireKtYq3irsVdirsVdilvFDsUuxV2KuxVvFXYq3irsCuwq7FXYFdirWFXYodil2BXYq7FX&#10;Yq3irsVaJpiqFku1DhR474oQU1wtxf8ABTVUH44VTFCkYr0xW0ou5TJI0o3PRcK0u01ubEz7NXYY&#10;CKSr3moCL4F6+OVmVMbSSe55H3OY0pW2Rjako3rlbMBcqlzTvkhG2YHenWm6X0eQZlxhSJSRksYD&#10;GmSLVamRgVaRiqGk65Eqi9EP71/kMgpT1ckxbxV2Kt4pdiqyQAih6YQtpPd2qR3EbU2qMkWYKbyW&#10;kcm9KHAF4kNPaUFGFRgISClNxphB5wmhGVGDIgS5ut9VaE+ncin+Vkbrm48oGKbxyq45Kag5aJKC&#10;q27hWKHvuMlaVcHCreKtEVxSpkUwq1hVrFDeKXYq7FXYq7FW8Vdih2KuxV2Kt4q7FXYq7FXYq3ir&#10;sVdil2KuxV2KuxV2Kt4q7FXYq7FXYq7FXYq1irWKGjhVYRiqw4UNUxVawwq0FxVumKqZGFC04ULa&#10;4VbVsFKqhwcCWjiq0jCq0jFCymFWjhVrFDsVaxVrCrsVaxVxxV2KtYq7FWsVawq3gQ7ClrFWsUOx&#10;VrCrsCuxV2KtYVdireBXYq7CrsCuxV2KuxV2KuxV2FXYq3gVrFW8VaxVuuKuBxV2Kt4pdirWKG8V&#10;dirXTFW8VdirsVaxVxwq7ArsVdirsVdirsKtYq3irsVcMVdgV2KuxVvFWsVbxV2KtYq7FWjhV2Kt&#10;YoaxS7FDsKuxV2BWsVbxV2FXYFbGKuxV2KuxS7FW8UOxS1irsUNYVdirWKuxV2KuxVrFW8VdirsV&#10;dirhirsVbxV2Kt4q7FXYFdireKqiSUwEJRCzeOQITa71xgpNuElcaW1wbAleGwK1hV2KuwK2MUtn&#10;FVpGFWguKF4GBLsVbxVrFXVxV2KuxV2KuxVrFXYq7FXYq7FXYq7FW8VdirsVdirsVdirsVbxV2Ku&#10;xV2KuxV2KuxV2KuxV2KuxVvFXYFdhV2BXYVdirsVbxV2KuxV2KuxVvFXYFbxVo4VWnCq2mKHUwq6&#10;mKuxV2BXDFW8VdXFWq4ocThVob4qiI0HfIFkFZFpkUrxgVvFLeKuxVo4VaxV2KurihwxVvArq4pd&#10;irWFXYodirsVdirsVdireBLsVdirsKHYq7FXYpdgV2KuxVvFXYq7FWsKGsVdirWKtYq7FWsKtHFV&#10;uKurirq4q1XFX//VkGbJw3AYq30xVrFW6dsVcMULsDJ1MVdTFXYqtIwsVhGFWgKYUqi5FVjDCxUm&#10;OSVTbJKtOFW6d8VcMVapihvFWsUOxSG8UuxQ1TFXYocNsUupirWKt4q1TCrqeGKt0wK1hQ6mKupi&#10;rtsUuxQ1tirdNq4q4DbFLYwK7FWqYUNkYEupTCh1MCupirdMUtUxVuuKXYq2T0xVo0xQ3QDFLWKH&#10;Ab4q3XFXd8UuwIcRhV1PpxS6uKuxQ4jFW/wxS4jAh2FXYpawIbOKuO+KWsKt0wK0cKHVGKu6CtMV&#10;dirqYq38sUuAxVulMCtAjpittkd8VdShxVxp3xQ6mKXYq6uKt4Fd0wq4b4q3gVwAxVwxVvFXDFXY&#10;q4+OKWsUOxVwxVsDFXUxV2Kt0xV1MVd88CtYVbxS0MCHUwq3il1MVapihsYq4b4q47Yq7FXYq3TA&#10;l2KtdcKuIwIcNtsKuwK4DFLdMUOpTFLWFDsUtgYFdirhirsUOxS7FXHFDsUtkYq1irumKHUxV2KX&#10;UxV2KHEHFXYpbxV2KupXfFXdMVbxVse+BW60wJRUGxyEmYR6HKS2K64FXg5FLq4q2MVXYpXUwK2M&#10;VbxV2BWqYVaIxVoriq0jCh1MUuoMUKbDCqEmyYYFAyp1OWgsCoEUybFogYVd88VduMVb64Fd74Vd&#10;TArgK4UOxS3TArY3xVumBK8UGBKtG1DkClWV8FJVFbI0yVlamRVssMaTa3nittqcVtXTIpVVwJXj&#10;Aq4YEt4q6uKtE4oWE4VWM+FVF2yTFSLYVW8sKFrNTFCi5ySFFskhZklarXFDRwoa9sVXDAluuKtj&#10;fFVyDAUq1DkWS1hihTIySHVxQ6uKtYq1XFLq4odilcjUxVERtkCyV1OQSvDYErq4q3XFK5TgVeDg&#10;SuGBW8VbxV1cVdirsVdirsVdirWKXYEOxV2KuwpdgQ7FXYpdih2KXYq7FXYq3irsVdirsVdireKu&#10;xV2KuwK3hV2BXYq7FW8VdirsVdirsUuxQ3irsUuxVvFDsUuxV2KuxQ7FLsCtYUOxS3irsVdirsCu&#10;xV2KuJxVQu5GRPg6nCEFK9AZboTmU1NdjhKhBS8rS6M25B2ydWGKNjunuxspVT45WzpH29qsfxsK&#10;nt7Yql+qSRyU4ijA7mtMrlKkWlEr1+EZjGTIRtb0FT1ypubiUyn4d8lGNsgKT/T9LWMcn65nRjTX&#10;KdpqophakPOPiOApCgcDJaRihDS9cBVE6Mf37DxXIIKerhQvxVrFXYq7FWn6YQlLdS/ZbwOSSE3U&#10;1AORQuIrthVDy2oO67HFmCll7aI20gofHIGLK0lZp9PblEeSeGUHZrlAHkmthq0N4B+zIOxyYk0g&#10;1zTaJ+Q98tBbAVUGuFLeKtEVwqpkUwqtwocNyB44pXlaYFWnCh2KuxS7FDsVbxV2KuxV2KuxV2Kt&#10;4q7FXYq7FLeKGsUt4q7FDsVdil2BXYVbxQ7Al2FDWKXYq7FDWKrThVo4qsOFWsUOpiriKYpWnChZ&#10;TCqxhhQpHrhQ3iq4bYFbxS1XFDjiq0jCrqYq0RirVMVaphVrFDVMVdTCrqYq6mKtUxVrFWjhQ7Al&#10;2KtHCrsVaOKHYq4Yq7FWsVdhV1MVapireKuxV2BXYq7CrsCuxV2FXYq7ArsKuxV2BXYq7CrsVdgV&#10;vFXYq7FXYpbxQ1il2KHYpdirsUOxV2FXYFdhVrAreKuxV2KuxVrCrsVbxV2BXYq7FXYpdirsUOxV&#10;2KuxVrCrsVaxQ1irsVdTFXYq7FXUxV2Kuwq7FXYFbxV2KXHFXYq3irsVaxQ7ClrFXYoaxV2KtYq7&#10;FXYq3irsVdirsVdirsVbxV2KuxVvFXYq7FXYq2MCtg4Fbrilejb4CqupyDJUGBLeKuOKuGKW8CG8&#10;Ut4q7FXYq7FXYq1irsVdirsVaxVvFWq4odirsVdireKuxS7FXYq7FDeKuxS7FXYq7FXYq3irWKux&#10;VvFXYq7FXYq7FXYq7FXYFdireFXYq7FXYFdTCreBXYVdirsVdirsVdireKuxVrjXFXccVbK4qtK4&#10;UOpirRxVrFXYq7FDWFXYqrRx98gSyCuoyKV4xVcMCW8VdirsVWnCrWKHYq7FXYq3irsVdgS7CrWK&#10;G8VdirWKuxVvFXYq3gS7FXYq7FXYVaxQ7FW8CXYq7FXYq7FXYVaxVxxQtxV2KuxVrFWsKraYq1hV&#10;2KtYof/WkFK5snDdxxV1MVdTvirWKrhgVsYq3ildgVo9cVabChTJwoawpXA4FWt44QxUWOTCFPbC&#10;rjirhhV1K4FcRXbCrtsUNUrirqUxS3il2KGiMVdiruuKuwq6gwJcDiriK4oaIxVvFXUqMUOG+2Kt&#10;HcYVcRvilvY4FaoMKHYq4DFLe2BWqUwq323wK0ABhVsjbAh1a4q3TtirqYpdTFXYq3irhvil3HFX&#10;HfFXYoaOKt0rirqDv1xS1ih1cUtjFWqYq2MUNjbFXUwK7rhV1O5xS7rgVr5YUN9RvgVrCrYxS4iu&#10;BWqeOFXDFDQxVvY4EN02xS7pXFLgMUOxVsU64pcBirgMVd0xVxIOwxVwAxV1NsVbOKupXFW6YFdT&#10;FLhihvFWgMVccVd2xVvFWsVccVbApirXXFW8Vb+eBXdMUu98UOOFWgMVcBilumBDjirsUuxV1cKu&#10;GKHYq754q7FXYq3TAlrCrvnirdMCtEYUOwK3TFLuuKHYpcN8VaxVvFXYq7FXYq7FXUxVumKGhirs&#10;UuxV1MUOpirsUt4q1TFW/nihwxS7FXYq7FWwMVdTFXUwJXDFUXCR9OVFmEUjgZAhlasrZFkqg5FK&#10;4YquGBVy4pXYFbxVvFXYFdirWFXEYqtIxVrCrWKrWFcUIWVcmChCyR+OWAsShXTLAWsqVMkhwxQ4&#10;jAreKXAYq3irqYodil2KtjAldirgcVXhsCV4fI0qqrZFkvEmCltsyY0m3epXGkLkkwEJRCSDI0yV&#10;lkyKVRXrgSqA4Fb5Yq7FK0tihTZsKqbHChRY5JCkz4ULC+GkW0WrhVTOFCxhtkkKZwoawodxxSu4&#10;4Fp1MVccVco3xVEooOQLMBWCZG2S1kGKKUHWmSYlTIyTFrFXYq7FWsKuxV2KqiHfIlIRSNXIFmqj&#10;IpXfPArYOKV6nAq8HFK4YFbxV2BW8VdirsVdirsVdirWKXYq7FXYodirsCuxS7Ch2BXYq3irsVdi&#10;l2KHYq7FLsVbxV2KuxVvFXYq7FXYFdireKuxV2KuxVvFXYq7FXYq7FW8VdireKXYq7FXYodilrFX&#10;Yq7FXYq3irWKt4q1irjtgVAzXfOX0Y926nFCEuNQa4koFpxBFB3wgKg/LT0SWvXmcMkBMrh1ZgiD&#10;kx6+2LIImCERDk3XAklA31/1VTt3yqUqYFJpZC565jE2zjFuGAseI+/GMbbgKaurZ4zQbjLDBN2n&#10;ml6esKhm+0cviKYSlabKMk1N4qhZj8RyKVE4pWnFUNKN8BVX0g/6SR4rlalP1wsV2FXYq7FLeKFr&#10;CoxVB30XNBkmYR8W6KfYYAxVMKuxVC6jHzjxZBid+7255LuvhmPKJDPg4kAghu5FMZ9OTkKiuQu2&#10;BN7SZXEJbT4ZPiXs2XAI4O5HRyhxUZIFgrcskyXdcUNFa4UqZGFVo+2vzxVXYbYqonCrWKHYpdih&#10;vFXYq7FW8VaxVvFXYq7FXYpbxV2KHYq7FLsUOxV2Kt4pdirsVdih2KXYq7FDsVaxVrFWsKupiqwj&#10;Cq2mKt4q44qsIwoapiqmwwoUyuSVwXFDdMCtnFVhwq7FW8VdirqYq4jFVhwqtpih2KupirgMUrwt&#10;cCtMtMKqZGFDRxVqmKtYVdirsUNYq7FWsVdirsVdirsVdirsKupirsCuxVxxV2FXYFdhV2KuwK7r&#10;irsKuwK7FXYVdgV2Kt4q1ireFXYFbxVrFXYq7FXYq7FXYq1hV2KupgVvFWsVbxVrFXYq3hV2KuxV&#10;2BXYq7CrsCuxS7FDsVdirsKtYq1irVMUOxV2KuxV2Kuwq7ArsVdirsVdTFW8VapilvFXYq3TFDqY&#10;paxQ7FWjhVqmKuxVrFXYq7FXYq6mKuxVvFXYq7FXYq3irsCuwq3gV2FXYFdirsVbxV2Kr161wFKs&#10;hyBSrDAybwK7FXYq3gS7FDeKt4pdirsUNYpdih2KWsUN4paxV2KHYq7FW8Vdil2KuxV2KuxQ2MVd&#10;ireKuxS7FXYq7FXYq7FXYq7FXYq3irsVdgV2FXYq7FXYFbwq7FXYq7FXYq3irsVdirsVdirsVdir&#10;sVdihsYpXYFdTFVuFXEYqsIwoWnCh1cVdXFWsVbXc4qi0G2VlmqDAreKt4pbwIdil2KrThVrFDeK&#10;uxVrFXVxVuuKuxV2KuxV2KuxV1MVdirsVbxV2BW8UuxV2KtYVaxQ3irsVdgS3irsVdirsVawq1ih&#10;2KtYq7FXYq1hVacVWnChrFXYq//XkA3zZOG7fFDY/HFLRGKGsKVyimBV1RgV1MVcdsVdirRGKqZy&#10;SFtaYUW0X32xpWi+NKonfJodhQ6pxS2K1wK6lcVdQYq1TFXUwq44q7FWqYq3TFWsUOpirj7Yq2AM&#10;UtUGKupilxFBih1MVd0xVw8cKGqYq7FWxgS7bFXbDrirgO5wq6mKuwJd2xQ0MKrgcCuGKupgV22F&#10;XUxS2cVaoR0xQ2Dvvil3XFXe2BXdcKGhirdK4FaIphWm/bFXAYpdirqYq7FXdcVcPfFDqV3GKt+2&#10;BWsKt7YFawpdXAhw32wpdXFXHYVxV3virqYEOpTCreBLq4q6hrvih2KWyMVarirtsVdTvirZocUO&#10;p3xS3QYq44q6uKuatNsVbGBLZxQ7FLjihrbFXYq7rirqeOKuxQ6mKWxirsVbxVo4q3irWKtjArum&#10;FXUxVrFW+uKupgVsnFLR98KupihsiuBWqYq3irVMUt0xVr3wobpgVqlMKW8CuxV3yxV2Ku74q7FX&#10;U8cKuoMVdgVvrirqYq7FWsVccVdTFXbYq3irgMVdirsVdirsVaHvihvFLqYq7jireKupvilvArYH&#10;fFVWI0ORKQiY2qcrLJFIcgzVlyKVRcCV4GBK4YFbrirYxV2KuxV2KuxVvArRGFVhGKuwqtIxVTkW&#10;uEIQsqDJgsShZEywMCEOy0OTDGlnGmFDXXCrqYFbGKtkYq3TFXAYq4jeuKXYq2R3wIdilcMUtimB&#10;V3KmClcZMaVsSY0rueCld6hBw0lWSXI0tq6SVyBDO0Sj5EhKsrZGkrwcCWuWKrWbFVJ2yTEqZfDS&#10;qbNhpiosckqmxyTFbXCrdcCtHpiqw5JDlSuNqrBBkGTTLTChaMVdxxVtU3xtUTGtMgWaocCVjNih&#10;RbJsVNlwoWlcKtUpirjhQtpirjirYxVemApRCbZAsgqhsilcDgVuuKV6nAlUBwJX4FdirdcVbrir&#10;q4FdirsVdXFXYq7FXYq7FLsUOxS7FDWKt4q1ilvArsKHYFdirsUt4q1ihvFLsVdireKuxV2KuxVv&#10;FXYq7FXYq3gV2KuxVvFLsUOxV2Kt4paxVvFXYodirsUuxV2KuxQ7FWsVbxS7FXYq7FVC6kCp1pih&#10;jqTTW9+4h3JFN8JQEzihEEbSOasa7+5xSl+m6c8dTWnI1phO6gJ1FCluCx6nvkSUoC+1AnZTQZVK&#10;TElKJH9Q7HMYm2cYdVSCDn0wxjbdSZwW4QZkAUxJWXkQKtgKLTa3+yPkMsDAoiuFClLLTYYFQ7Gu&#10;BktxVo4qhpuuAqraTtc/QcrKp+uFivxS7Ch2KuxVteuKW5IhIKHJJtci8VC+GBSvwodiqnMoZaHF&#10;LHNXs+T8E3JFcJFshJJFs/TkD9wcpljptJtm8Z5ICehGENClJaEHlFsfDJLsWknI+FhQ5FiRSusg&#10;yVotUBBwpcRXClTC/GvzwqqnqRgVSOFVuFDsVdirsVbxV2KXYq7FDsVbxV2KuxV2KuxVvFWsVbxV&#10;2KuxV2Kt4q7FLsVdirsUOxV2KtYq1hVrFXYq0RirVMVdTFXUxVaRhVaRihaVrhVYUw2tNcMbWmiK&#10;YoaphVaVwoapirsVXdMCuxVonCqw4VW4odirdMVXBcCVQDAlbIuEKokYWLRGFWjirWFWsVdTFWsU&#10;NYq7FXYVccCuwq7FXUwK7FXYq7CrsCuxV2Kuwq7ArsKuxV2BXYq7FXYVdirsCuwq7ArsKuxVvArs&#10;VdirsVdirsVdil2KGqYVdireBWsVdhV2KuwK7Ch2KXYq3irsVaxV2KuxVvArsVd0wq7ArWFXHFWs&#10;VdirWKHe+KuxV2FWsVdireBXUxV2KupireKuxS7FXYodirsVdilrChrFXYq7FWjirsVdirsVdirs&#10;VdireKuxV2Kt4q7FXYq7FXYq7FXYq3gV2Kt4q2oJ6YqiUWmVlkFUYGTeBXYq7FXYpbxQ7AreKuxS&#10;7FWsVdih2KXYodhVrFW8CuxS7CrsCuxV2Kt4q1hQ3gS7FDsVbxS7FDeKXYq7FXYq7FXYodil2Kt4&#10;q7FXYq7FXYq7FXYq3irsCuwq7FXYq7FW8VdirsVdirRxQ7FXHFWq4q3XCq4HAq4YEtYVdTFVjDCh&#10;YcKrcKHVxV2Ktr1wKi4ztlZZKowJbxV2KW8CurirROFWsVdih2KurirWKuxVuuKuxV2KuxVvFXYq&#10;3TFXYpaxQ7FW8VbwJdirWFXYoaxV2Kt4q7Al2KuwodilvFWsVccUNHFWsVdirsVaxVo4VWHCrRxQ&#10;0cVf/9A/rmzcNvArdMCtVGFXDbFXA774q2DireBXYpbOKrScUKTNTJsVNnyVKsDd8KtdcVcRhQtI&#10;ocVXAVxQ2PE4EtkEHFK04q6njih1K4Vdt3xV1cUtKcUN0xVrFXHFXU7Yq2MVdirsVaxQ7FLe1MVa&#10;Hvirh44odiricVd74pdTFXEjFXdRtirqeOFXYFdSmKW9sUNYq3virh1xS73xVwGKt4oaxS3WmKu9&#10;8VaOKuxVrFDYxVx8MVdirhXFXVriq79WBLQxQ2d8VcBilw3xQ0wp0wpb6YFapXrhVw2xVsDArVMK&#10;HVxS7FW8CuO+KHCmFWqeOKriu22BLqeOKtDFDumKurils4q0Bvihvpil2KurihvFXbYpbwK7FW8V&#10;dgV1MKte+Kupirq4q7FXdMVd0xVvFXe2KuGKuGKtgdcCuGFWqUxVsHArqVwq2MCtDCrfXAl2KuxV&#10;o7Yq3hV2BXYq7FXd8UOoMUuxV1MVdirsVdirsVdSuKuGKuxV1MVbxV1MVdil2KHd8VdgV2FXUxV2&#10;KtjxxVxwK1hV2KuxVumKHDFLdK4EupXFDqYVbAwJXAYFVEUnAWQCJjjysllSIXIMldciyVlGRVdT&#10;AlvFXYVdXAhuuKXVxV2KtjFW8CuxVojCq0jFVpwoU3xCoaTJhioEVybGlGRckGKgy5NCwjChsCmK&#10;uxVumKt4papirjih3vgS2MKtjAq7pgS1ih3XFWsKtVxVvlTGla5Y0rYkod8FLavHLXfIkMgUZE9R&#10;lZDNEq2QZLuWBXc8KFrPtiqiz1woUi2SpVpbDTFYTXCrRwqsOFDYwK0RhVbTFV6AYFVK4ErScULK&#10;YVXDFVRRgZBWG2QS0ThVYRhVYaYUNNQYoWUrhQ1TCq3FWjhVrpihvFV6dcBSqhqHIpVFauRLK1QY&#10;FXDFK4ZFVVcCV4xVvFLWBW8VbxV2KuwK7FXVxV1cVdirsVdirVcVbxV2KuxV2KXYq7FXYq7AreKu&#10;xV2KHYpbxV2KuxQ7FLeKuxV2KuxV2KG8UuwK7FW8VdirsVdireKuxV2KuxV2KuxV2KurgS3hVrFD&#10;sVbxS7FXYoWk0xVBm+HOqjkqnfGlUY/9OmMh+GMHYY8kpdFLHHqErP0pQZIsbTFmEzCMAmmRSivh&#10;hWp64EkpVfX3LYbDKZzYc0rcmU+2Y5NtgirQW5Y0HTJRjbbyTSGAIKAZkgMSVcDFio3K/A3yxKUf&#10;bmiA+wwhiW3l7DDaFImuBktxV2KtHFUNPkSgr9MP+lL8jkVZGoxVdhQ7FXYEuwq2OuKFQYUt4Vbx&#10;V2KrX6YqlUS85mlPyGFKUXcdGb5nGSQU/tG5xIfYZUGKIGSQskhWUfEPpxZAoZkeA+K5GlMb5KsU&#10;wONsOSIBrk0tila98KVlaGuRQ043yQSsOSVrFDeKuxV2Ktxbgg9jgKWyMVawq7FDsVdireKtYq3i&#10;rsVdirsUt4odirsVdirsVbxS7FDsUuxQ7FWsVdilqmKtUwodirsVdTFXUxS4jFVpXFC0rhVojFVt&#10;MKFpXCq3hirRXFCwrhVsLirmxVZXChpsVWHChsDFWwMUthcCqgwKurgStbCFUiMkhYRhQtOKtHCr&#10;WKuxVrFDWKuxV2KtYVbwK7CrsVdgV2KuxV2KuxVvFWsVdirsKuxV2KuxV2KtYq7FW8VaxVvArsKu&#10;wK3irsVdirsVdirsVdirsVdirsVdirWKuwq7ArsKupirsVbxVrFXYq7FXYq3irWKt4q7FXYq1irW&#10;KuxVrFXYodirsVawq7ArsKt4q7ArsVdirsVbxV2KuxV2KuxS7FDWKtYq7CrWKuxVrFW8VapireKu&#10;xV2Kt4q7FXYq7FXYq3irsVdirsVcMVbGBXYq7FVWLAUolRlbJdil2BXYq7FXYq3irsVcMCuril1c&#10;KHYq7ArsVdhV2KuxV2KuxV2KurgVvCrsCuxS7Ch1cVbwK7FLeKuxQ7FXYpdih2KW8VaxQ3il2Kux&#10;V2KuxQ3il2KuxVvFXYq7FXYq7FXYq3irsVdirsVdirRxVrChrFXVxV1cVXA4quBwJXYFdiq1hhVS&#10;bJIWHCxdirsUtg0NcVRMTVyshkFcHIpbrirq4q6uKurirq4q1irsVdirWKuxV2Kt4q7FXYq7FW8V&#10;bxVvFXYpdih2KXYq3gVrCrsUNYq7FW8VdirsCXYodhV2BW8UtYUOxS1ihrFWsVdirWFWsVWnFVpw&#10;oaJxV//RPhmzcNuuBW64q0cUOril2Kt++KuqMVbAwJbxVYxwhiVFjk0LG65JVpxVunbFXYoarthV&#10;w98VbGBLfapwKtNMKuOFDWKXbE++KG6DFWxQYq1TArqd8VdSuKuphV2KW6VwIa6dcVdxrhVo7/LC&#10;rjQYFbA2xVquKt4q0RirqjCrsCtnFWsVbxVqmKGxTFk1TFDhsMVbxVoVHXFLdcUO6VxS3XGkO64q&#10;0BXFW6AbYpcRirRFMUOpirhTocVdU4odtirfXFLj1xVdgStxVvFDRwpcMCt4q44q0AMKur3xQ3gS&#10;6vfFWgcKHDFW8CurirsKXYFcDirj7YobxS12rihtaYq6lMVcDTFLqb4q0TTtiq4jFDqYq2BgS754&#10;q78cUOFcUt4q1irsVd0xV2KuxVvbFXUpilwxQ6uKt4q7rirqYpa74q3gV1KYq7CrsUOxVw3xVuuB&#10;Xe+FWsUuGKt4q6mBW8VaxV1MVdirWKHdMUt0xQ754q7FLsVdih2KWwMVdirsVbxVquKuxS7bFDsV&#10;d74q3TFWsVbxV2BXYVdTAreKtgYq2BilumBXccVXKmC00qemcFsqV44jkCWQCKVMhbJcEwWqqgyK&#10;VUYFbrgV1cKtYparihuuKurirYOBLdcUN1xSuwK7FVjYVWMcKFJzhQhpT45MIKgWyTFa2+FCi/jk&#10;wxKymFWqYUOxVsDAl1KYq7FXbDFXbYq7FDY23xS2OuBLeKFtcKFpxV1cKtYq7FXDFVdBkCzRUBpk&#10;CyCKVsrZNlsVWs2KFF5DkqQpGTDSFvPJUh3LFXdcVdTFK1hihrCq4DArRXFVwxV1cVW1xVsDFV+B&#10;K9dsDJfywK3UYoU2bDSFOtcKLaZsKrCcKHVxVxxStwq7FDdKYFXimBLeKqkeRKQrjIslwGBK8YEq&#10;gwKvGBLsVaxVvFXVxVvFXYodil2KuwK7CrsVdgV2Kuwq7ArsVdil2KuOKG8Vdil2BDeKuxS7FDsV&#10;dirsVbxV2KW8VdirsVdirsVdgVvFXYq3irWKt4q7FXYq7FW8Vdil2KuxQoWkwmnMXscBSERTCrRx&#10;Q7FXYpdihosBucUoXUGZUou1QTXEIKF0RUmsHaTclia43uoXQqqQ+oCQw8MkUISCzHIzuPiJr8sT&#10;ukBMQ8cCcgfmcgTSkpXeXvqfLKJzQBaAI5mpzHu2+MFaGLm1FxAtsIpMoYggoBmWA1Eq4XCxXUwq&#10;pzLVSPEYEqqkhQPbFFN4VU5JVjUs2wGBiSpW9wtwgkQ1BxtRuiMLJo4qhpuuAoLenbXSfTkCtMlX&#10;FV2FDsUuxQ7Alx2FfDChSgvo5dgfi8MFseJEhq5JkuxS3hVZIKoRiqFWLiAMLJJ7+IhmxKgJlpxr&#10;AvsKZUGKMGSQ7FXYpQ8tp+1HsfDBTLnzU0nKmj7HByYmNIpZKjJAsWzvviWQbIqMIVYVySreOFXU&#10;xV2KuxVdEu7fIYCrfVa4ELTkkuxQ7FXYq7FXYq3irsVdil2KuxQ3irsVdirsVbxV2KXYq7FXYodi&#10;l2KtYq6mKGqYq6mKW6YodTFLqYq4jFVtMKtFcULeOFXcMVdwxVopiqmY8KFpWmFVNsKFlMKGqYq1&#10;TCq7ArY3wK3sMVarirYOKtk4qtIrhVYRhVYRhQtIxVqmFWjgVrChrFXYq7FWsVbGKuxV2KuxV2Ku&#10;xV2KuxV2KuxV2Kuwq7FXYq7ArWKtnFWsVdhV2Kt4FdirdMVaxVvFXYq7FXYpdih2KuxS7FDsVaxV&#10;2Kuwq7ArsKuwK7FXYVbwK7FWsKupirsVdirsVdirsVdihrFLWKuxQ7FXYq1ireFXYFaxVvCrsCux&#10;V2KuxVvFXYq7FXYq1irsVdirWKtHCrsVaxV2KuxV2Kt4q7FXYq7FXYq3irsVdireKtYq3irsVdir&#10;eBXYq7FV8Z3wFUUpyDJdXAlvAlvFWsVdirsVdirsVbxV2BWsKt4q7FXYq1ireKuxVrFW8VdirsVd&#10;irsVbwK7CrsCuxVvFXYq3irsUuxQ7FLsUOxS3irsVdih2KXYq3irsVdgV2FXYq3irsVdgVvFXYVd&#10;irsVdirsVaOKrThQ7FVtcKuxQuGBK9cCrgcCW8VabCqk2SQpnCxaxV2Kt4qrw7ZAsgiAciybrgVu&#10;uKurirVcUurih2KuxVrFXYVbwK7FXYq7FXYq3irsVbGKrhgS3irqYq6mKupirsKtYq1irsUOxVvA&#10;l2FDsCXYVdireBXYq1hVrFDRxS1XFDsVaxVrCrROKrScUNHCq3FX/9I9zZuE2MVbwJdihqmFXDFW&#10;6+GBXV8cUtjFXE7YqpufHJBBUyQMkxWbVwq7virWKWgMKHYq3irde5wK474q1TvhVwBxVxNcCu2+&#10;nCrRND88UN0xS3xwK5tuuKtYq7Crm3xVwxQ6lBvilxGKu+eKtYq10wqupTfArRxVvFWsVdXFW+vX&#10;FXdsVdirj44q7FXHFXU8OuKuxV1cVcMVbA2xS7FDVAMVd74q3irWKtn33xVrFXdsVcOmBDfTfClo&#10;YpbApvirh0wK3Ub4q1064q7auKG+mKuxS17YVbAxV2wxQ0elcUu7YodiruuKuoMUt08cCHdMUt8c&#10;Vap3wodirYpgVrfFW6Yq4e+KXUxVsjbArsKu+eKu98CtjFXE4oaphV2BLZ2xV2KtYVb2wK7FXDpi&#10;reKuOKuxVsHArqYVaoMUuxVumKHYEt4q10xVvFWsUOFMKXU74odireBLsVdirsUu64oaxVvFWsKH&#10;e+Ku64EuwodirqYEt4q7FXAVxQ7FLeKuxV2KupgS7thVumKHDFXe+KuwK6mFXUwK47Yq7FW/fFXU&#10;rilcowKv44FXrGMFsqX+kcFppVSLIkppXWHIkswFZY6ZC0rwuKt0wKuGKrsCuril1cUNE4q1ireK&#10;urirgcVXdcUrhgVdirsVWtihRc0wqpE5JClIK5IIKHYUyTFSZsmxWE1woaqBhVo4oW4q2Ril1MVd&#10;TFDqYpawq3TAh2KtjFLVcVawoccVaxV2Kup44q2BilVQ5EpV0cDIEJVRLXrkaZWqK9cjSuJrhSpO&#10;MIQVFhkmCnWmSQuVsCVUCuBLdMCVjDChbTCq4EDArfIYrbq4qtI74q3TFXVp1xVdXFVwbAm3FsVa&#10;540qmz4aYreWGlWk4VbrirsVcDgS754UOpiq4YErgMCrgtcCVVVpgKVUZFK7AlcMVXg4ErwaYFbr&#10;irWKuxVvArsVbxV2KXYq7FXYq7FXYFdhV2KuxV2BW8VdirsVdireKuwK7CrsCt4pdih2KXYq7FDe&#10;KuxS7FW8VdirsVdgV2FW8CuxV2KuxV2Kt4q7FXYq7FXYq49DiqA0kVvHfsAciUhMvc98KrThVrFD&#10;eKrWPHc4qlsl19YkMSdFFTiqBuLmWWpYlqKQBiAhd5el/wBDCk71bFLdrJJOfSUfCh+I4SUAJo0q&#10;QJ9GRTaS3dwHYt0GY85qBaFCmTdsxy3AKwUZHm2AIyztyPizLhCkSkjAtMtaV1MVbpirqYq7FVGe&#10;4WFS7mgGLAyph2t6811yjjNE6fPJCLVzT3y5JzsIj7EZFuCcjFk44qh58BQ1ZH/SU+eQKWTLihdh&#10;Q7FLsVdihw7/ACxVhupztHJtUNWgIymYYyjaeabfSqoSff375KNp4CE3SQMKjLLSCqA4Ut4VWsgO&#10;KUBc2pYkkYCyDdonFOPgcgAxKJGSYt4q7FXYqtkiWUUYYsgUIySW52+JcjSTG+SrFOrimNtfJEB+&#10;wyVpXb9xkktUXvtirXp+GKreBGFXcD4Yqv2QHxOAlVqD4N/HAFWkZNVuKHYq7FW8VdirsVdireKu&#10;xV2KXYq7FW8UOxV2Kt4pdirsVdirsVdirsVdTFXUxV1MUOpilumKuxV1MVapirVMVcRirVMVdTFW&#10;qYULWGFVhFcVUXXJBBUm2yTFbTFXYq0ThVwamBXVxV1cKrhgVuuBXE4qtOFVhGFWiMKFpGKtHFVp&#10;wq7FDWKupirqYq7FXYq7FXYq7FXYq7FW8VaxV2Kuwq1irsCuwq7ArsKuxV2KuxQ7FLeBXYq7FXYq&#10;7FW6Yq7FXYpdirsVdih2KupirsVdTFXYq7FXYq0cVbxVrFW8VdirWKuwq7FXYq7FXYq7FDWKuxV2&#10;KWsUOxV2KtUxV2KuxVvFXYq7FXYq7FXYq3irsVaxVvFWsKuOKtYq6uBWvnhVrFWxirVMVdirsVbx&#10;V2KuxV2KuxVvFXYq7FXYq7FXYq3irsVdireBXYq2MVVVkyNJtWVq5GkrwcCXYpdgVvFWsVdirsVb&#10;xV2KuxV2KuxV2KuxV2KuxV2KuxV2Kt4q7FXYq7FXYq3gV2KuxVvFXYq7FLsUOxVvFWsVbxVvFXYp&#10;dih2Kt4pdirsVdireKuxV2KuxVvFXYq7FXYq7FXYq1iq04ULScUOwq7FVwGBK8DArYGBK4DFWiMK&#10;qbDCqmRkkLaYodihvFVWNsiWQRCnIJXYpdgV2Kuwq1ireKuwK7CrsCuwq7AreKuxV2KuxVvFXYqu&#10;GKrxgS7FXYq7FWjirWFWsUOxV2KuwK3il2KuxV2KuxQ3ilrCrRxQ0cVWnFXYq1hVaTirVcKGsVax&#10;VbhV/9M965s3CbGKt9cVd7YEtHFDiMKFuFLdcCt4pcTgQsbJBCkRTJIcBhS1xpihr3xS4DCh1MVa&#10;Ar0xS2R74q6mKHUxVw2rirXTbFWxirqeGKupgVuuKupXFDWFLqYq44odirq4pdTFXHfFXDFXEYq0&#10;MVd88Vb71xVwGKGiBil3TChsdMCupil1NsVbAxS6m9cUNYq3QdcVaGKt9sVapil1MUO64q3il3XF&#10;DVMVd03xV1BXFXEYq7FXHfFWwoGBLsKtHYVxVcAcUNHFXUGKt4FaphS7FFN9euKWqU2xVvFWgMUO&#10;NOuKbcRvvih2Ku64q4CuKW6UwK4YUOwIdhS7r1wK4YVbpgV1Dilw2xQ77WKW6Yq6mKXUwIcB3wod&#10;ire+BLsUOpil1KYq6mKuOKuptilsYodTFXUHTFXUxV2KtjFXUxV2KupirtsCWyK4q1TChumBWiDi&#10;lsYq0BhQ374EupirqYrTvbFXYoa98Ku+eKtUxS2MVdirsUN4Fdirjil1MUOGKt074pdirsVbxV2K&#10;tYq4e+KupirdAN8CXYUOptgV2FWzgVumKXUxQ4DFK4DAlVUZEpV0jrkCWQCJSHIEs6VVhwWtKgSm&#10;RZLqUwIccVawq6uKt1xVuuBXYq0cVawq7FXYq2MCt1xVcGxSuBwK6uKrWxQpPvklUyMKFNsKENI1&#10;MmGBQ7E5YhbhQ7FXe+BWjhQ6njhS3TtgVugwK0RXCl1MVcR4Yq1TFDsVawq2MVdSuBDiuKWsKu44&#10;obpgSuUUxVd13wJXK5GCltWRxkaSu54KTbRYHFCk5yQQpk4UO98KVRGyNKvLYErCRhpDRxVoYVbw&#10;K2MVbGKV2BXUxVoYq2cUra0xQtJwoWnChrCrsUuxV1cCG8Utj3xVvFWxgSvAwJVFyKVQDAleMCrs&#10;CtgYpXjAldgVvFWxirsVdirsVbwJdireKuxQ1TFXYq7FLsVbxV2KuwK7FXYq3irsVdil2Kt4odir&#10;sVdilvArsVdihvFLWKt4q7FXYodilvFXYq7FXYFdhV2BW8VdirsVbxV2KuxVTnYJGWOKpSkrRp8O&#10;xlNMBKU+kNAo8FGAKpnJK7FC1mCipxVAy3XIV/ZO2BUpiZ4rqVIh1oK+GSVHmERwsP2m2xClT0/T&#10;BCtB18cPNNLpBJpxqtGVjv2NcjIqgri7Mh5Pt7ZiymkRtDBOZqcptsEFdVA6ZDm2UjrSzLnk3TMz&#10;HjpEpUmbRhUoMvaLUiMglrFXUxV2Koa9vYrRC8hoBgYSkwbV9ckvWIBonYZYItR35pO71GWgLbOv&#10;Kprp8fzP68oLcE+XpgZNnFUPON8CqdseM8Z/ysgUMpGKF2Kuwq3ilrFWxihi2r245h/BxhItkCyQ&#10;2qSAGm9MQniUjC0W4wELVqsdwOjbHBbA7IhWBySrq4paYVFMUoVBSoyKlUGLFvCl2KuxQ7FXfPFK&#10;XX9sVbnEaHwwFlsUNbauFb05/hboD2OViTUbCawzLJ0O+WgqCr1yTNqgOKt0YdMCtEtitNcScFJX&#10;0AFMkhSYUwqsOFXYodirsVbxV2KuxV2KuxS3ih2Kt4q7FLsUOxS3irsUOxV2Kt4pdirsVdTFXYq6&#10;mKuxVvFXYq6mKupirqYq1TFXccVdxxVojFVhXCq0rihYy1woUGjydopaUpirXHFWimKtcMK00Uxt&#10;FOC4q3TFXYq2BgVojClYRhQtOKGjhVacKrcUOpirWKuxV2FXYq1ireBDsKXUxV2BXYq7FXHFXHCr&#10;VMVdirsCuxV2FXYq7FXYq7FW8VdgV2FXYFdhV2BW8VdirsUuxQ7FXYq1ireKuxS7FXYq7FDVMKt4&#10;FdirsVdireKWqYoawq1ihvFXYpaOKuxQ7FXYq7FWsVawq6mBXYq4DFXYq3irsVdirqYq7ClumBDq&#10;Yq1ireKtYVdirsVaOKtYq44q1iruuFXUwK7CrsCuxVvFWsVbxV2KuxVwxVvFXYq7FXYq3irsCuwq&#10;7FXYq3irhgVWjORKVcHIsm64FdireKtYpdireBXYVdgV2Kt4q1ireKuxVrFXYVbwK7FXYq7FXYq7&#10;FWzirsVdirsVbwK7CrsCt4q7FLsVdireKuxQ7FLsUOxVvFXYpbwK7CrsVdgVumFXYq3irsVdirsV&#10;dirsVdirRxVacKFuFDsCt0wq2MCV4wKuGBLeKuOKrGySqZXChaVxQ1hV2KFWNciWQVwMgybxVuuK&#10;uxV2KtYq3irsVdirsVbxVvArsVdirsVdirsVbxVcMVXDAreKW8VaOKtHCq3FXYoaxV2Kt4q3il2B&#10;XYq7FXYq7CrsVaOKtHFC04q1hVo4qtOKtHChrFWsVWnCh//UPaZs3CbxV1cVdXvirq4q7FVgwoax&#10;SuBxVxOKrThQsIphQ12xS1Q98KtEYoaAphVsbYpcMCuxVw9+mKHe2FXd98VbHXfFWh1wK7274Ut+&#10;+BXYoa6jbCriDirtjirsVdSmKuPicVd2xV23XFXce+KXe+KHYpdSuKHYq75Yq6mKupirugxS7FW+&#10;mxxQ0cVb+eKXdcUOA74pa74q7FDsVd3xQ6lMUuxVv2xV3TFXYFa674VdQ4q6m2Kup44q33rirumK&#10;XChOKHdTirsVcNjirtsCuAGFLZ3wK7FXHfphQ188Vd88Ct4Var44obFMUtYq37DFWsVdTx2xVuuB&#10;Xe+FLYPjgV3virhirq4q3ihpaYpd2xVsnFW8CuOKtDFDvnil3virt8Kur44FbxVxNcVdTFXdcVbO&#10;KtYq374Et1wod064q7rirsUt4FaOKuxQ6hwq7ArsKt4q7AlwxVugxVo7VxV1K4q1ihumFWq4q4Yq&#10;7pirsVcMVbwK0MVbxS7FDdMUtUxVsYq3irXXFXUxV1MUt4odgVsDFXUwq1irZGBLsVXgV3OAq4+G&#10;BWsKr0FcBZBEqm2QtkiYlyBZolFyCVQDIq3irRxVYThVrlihquFXVxVsNXAlcDirsVarirq4q7FV&#10;2KtHArgcKrgdsCt8sVaLYqsJrhVY2FCi+FCElywMCpH3ySGiMKFtMKuxVo4UN4q2DgS2d8Vd03xS&#10;6gOBXYoawq1irsVcBireKuIxS6mKHEYq7virgfHFW61wK2MVbDYEt8jjStl8aVYXwoarhVwPjgS2&#10;PfFW+XbGlaJxQ3XFK6u2BXA1xVdgVvpilsYFbxVwxVxOKrCcKFpOFVpPjhQ1XFXDFXUxVwGKt4q2&#10;DgS3iq5T44EqlcCVwwKqg5FK4YErxgSuxVsYErxgVvFW6Yq3irWKuxS7FW8UOwJdih2KuxS7FXYq&#10;7FXYq2cVdirsVdgVwxV2KW8UOxV2KuxVvFXYpdgVvFXYq7FXYq7FW8VdirsVdirsVdirdcCuxV2K&#10;t4VdgV2KuxV1cVQepSUj4DqcVQVuvqXCj9mP9eRZpyWqa4WLsKHVxVBai5MbBTSgJwobtYA8UbNv&#10;8NcUpXFKI7uQkVLHbEoCPiDTvUiiDFNK00yQLkSVJSS7umkNSa5jSmkRQwBc17ZU5AX8qbDIVaQE&#10;zsbMtR26Zl44dWMpJsiBRQZe0W6WlMUIc5Bk1il2KoTUb9LJOT9ewxpiSwPVdTkvXJc7dhlkQ0pP&#10;yL9cuYkr+2Ks58pNy09fZjmOXIDIVyLJvFVCYdMCqMZpNH/rDIFBZSOuKF+Kt4UuxV2KuHXFDHtZ&#10;WlfY5NU/tjyjU+wyKValeuFKhLbA7jBSbQrSPb9dxkSKYmPcrW19HP8AZO/hiJMBJFBq5JmhlYFi&#10;MitqgxQ3hS7Ah2FXYpbxQgNVqAGXrgLMC0hnmjnPC4AVj0PY5jk967jm1DcT6a1T8SZIGmJx/wA1&#10;kFjqcV2oKHfwy0SaxJGBsnbNcPuxS3UjFWufthWlpq22BabkyQVSOFXYodirsVdireKuxV2Kt4q7&#10;FXYq3irsUuxQ3il2KuxVvFXYq7ArsVbwq7FXYFdireFXYFdirsVdirsVdTFXYq7FWqYVWkYqtIwq&#10;sIxQpkZJCwrirQXFWyuKrOOFXca4q4piq0rhQ1xxVcq4FbK4pUmTJIWFcKFpGFCwjFDRwq1irWKu&#10;xV2KtYVdirsVbwK1hVvFXYFdhV2BXYq7CrsCtYVdgV2FXYq7FXYq7FXYq3gV2KuxVvFWsVbxV2Ku&#10;xVrFXYVdirsCuxVvFXYq7FLsUOxV2FXYq6mBXYpdih2KuxVrCrWKt4q1ih2KXYq7FXYq0cUOxVrF&#10;LsUOxV2Kt4VdgV2KuxVvFWsVbxS7FWsUOwq7FWsVdirWKuxVqmKuwq7ArsKuwIdTFLsVdirsVdir&#10;eKuxV2KG8UuxV2KuxVvFXYq7FXYq3gVctDgSqLgVUBwJbBwJbrirq4q3gV1cVbxS7FDsUt4odgS7&#10;CrsUOxS7FXYodil2BXYq3irsVdirsVdireKuxV2Kt4q7AreKWsVdhQ7AreKW8VaxVvFXYobxS7FX&#10;Yq3irsCuwq2MVdgVvFXYVdirsVdirsVdiq0nChYcVawobBxVvFXDAq6uKWwcCrgcUt1wK1hVojFV&#10;hGFC2mFC5I64LSiFSmRZNkYFaxV2Ktg4q7FXYq7FXYq7FXYq3ireBW8VdirsVdirsVbxVsYquGBV&#10;1cUurirjiq04q0cKtYodirWKtg4q3gS7FW8VdhV2KHYEuxVrChrFVpxVrCq04qtJwoaOKtHFWsKt&#10;HFD/AP/VPc2bhOHjirROKt4VdXvihonFVuKXYUO6Yq4nFWjirRFMKtEYqtJpvhVx8DirR61OFDWK&#10;tjArjilvY4oaPvhS6mKHUqMVb6ChwK0RXfFWwabYq6mKuNBirQJwq4imBLu2FXe+Krga4ELcKup3&#10;xV3yGKuxV1NsVcBirumKGsUt9MVdirq+OKtYq388Vcd8Uu4nFDsVdTFWwKdcVarXFXYq7FXCpxV1&#10;cVdTFXdMVdU9cUu+WKHYq7rirq4q33xV1MVa28cVcMVbIririab4FccVbGKXEYq0adsKu6YEOr9+&#10;FW+9cCXVGFWjihwGKW8VcMVcfHFDtu+BXHCrgO+KXfRgQur7YpawK2N8KtdMUOBpudsUt4ocBgS3&#10;0xVquKtnFWsKuwIbpilonFXDCq7AhqgxV1MUupiruuKt4q7FW8Uupirh44FdTFXYq6nfFDsVbxV2&#10;Ku64q4Yq6lMVdTFXHFLqUxQ7rirsUtUwocMCXUxQ7CrsVd0wJbxVwxVuuKuxV1MVdirZwK1hS3gQ&#10;7FXYq7FW6YpdTFXUxV1MUN7YFVF3wMmyv34q1xwrStCnbIEsgi0QZVbNXRciWSsowJXYEOxVacVW&#10;nCq0jChYTTFC1nw0rSvhpVQPkaS3yxV1cVa5YquBxVcMCWzgVrCq4YFaJwqtJxVacUNE4VUnyQQh&#10;pBXJhiVEjJMVpOFWjhQ0cUOxVrFLfU4q3gVug+nFW6Yq1TFWsKuxVqmKG6UxVumKWsVb2wJcRhVx&#10;xQ1TFXDbfFV1R1wK4HFXE4qsJwq4HFW64q2DirZPbArWFLWKHYq3ypgVvljSruWBWw1caZNg4ELw&#10;RgS6oxQtJrhVZhVrCruoxVqmKGiMVcDirYxVvFLuuBDfTFWwcUqgyKVRRgZBUGRSvpgVcMCVwxVc&#10;MCV4xVdgS3TFWsVdirsVbwIa6YUt4ENYq7FXYpbxVrFW8VdirsVdirsVbxV2BXYq3irsVdirsVdi&#10;reKXYFdihvFLsVdirsVdireKuxV2KuxV2KuxQ3il2BXYq7FW8VdirXTFUpu5ubl+y9MSqI0e35Bv&#10;5upyLNHjJMGmYKKnFUmuNcijkKNUAd8JDG0M93FLHLL6gLEUAwJTcOYrZAOvEYhKlb2o+03U7k4p&#10;VLi5SBaZEmkEpLc3LOST1OY0p2y4UOo5bnKmyItGW1qGFWGXxi2E01LaBVLjsR+vJiLEyT+MAD7s&#10;tDSVTCxU5W2pgJSonIpaxS7FWP8AmlQSpPcZOLWWFXA3OWhrKFX5bZJgv98Us18nH/Qvk5zHk3hk&#10;q5Fk3ilRm6YCqHXaRT/lDKypZUuFC7FW8KHYq7FW/fFUr1O1LgnthZUmVqP3SfIYAqvkkOxVDX8f&#10;KI064pBYHrF6bSQOGKN2OY849zVId6Z6N5xD0jvNvBx0xE65sASE4srxbiVvTNQRUHJA22DdMlyb&#10;Jdil2KuwodirsVUbuH1lA7jCGYLHNQsjuDhOMFsEkCsstv8AC3xp4HtmMYmLEx6xXCMMfWtG4sO3&#10;hga5b7FNdM1syfu7gcWG1e2SBYmBinkcgcVG+WgqqA+GSSu5EdRil3MHG1WP13ySqeFXYodirsVd&#10;irsVbxV2Kt4q7FXYq3irsVbxV2KXYq3irsVdgVvCrsCuxV1MVdireKuxV2KuxV2KuxV2Kt4q7FXY&#10;q0cVaxVojCqwrhVYVxVaUwoa4Yq7jirRTCq0LTFWyMUNFcUu4YobC4q2VwJU2TJIUmTChYVwqpsu&#10;FCwjChbhVrFDsKuwK7FWsKuxV1cVbwK7CrsCuxV2KuxV2KuxV2KtYVbxVrFXYq6mKuxVvArsVdhV&#10;2BXYq7CrsCuxVvFWsVdirsVcMKt4FdirsVdirsUuxV2KHYq7FXYq7FXYq1irqYVaxV2KuxV2KtYo&#10;bxVrFXYq7FXYq1ireKuxV2KuxV1MVbxV2KXYq1ireKHYqtOFXYq7FWsVdirsVaxV2KuxVrFW8Kuw&#10;IdirsUt4q1ireKuxV2KuxV2Kt4q7FXYq3irsVdgV2FVwOBVQHIpXVwK7lTClvngpWw2KrgcCW8Vb&#10;wK3il2Kt4q7FXYq7FXYq1ih2KXYq3gV2KuxV2KuxV2Kt4q7FW8VdirsCt4q7CrsCuxV2Kt4pdirs&#10;UN4q7FLeKuxVvFWsVbxV2Kt4q7FW8Cuwq3gV2KuxV1MKtHFVjYULDhQ7FWxirsVbxVrFWwcCrg2K&#10;Ww2BV1cUtYqtIwobVanAqsEyLJUAwK0RhVaRirWFXYFbxVrFXYq3irsVdireKt4q7FW8CuxV2Kux&#10;V2KtjFVwxVsHAlvFWsVaOFDWKtVxV1cVdirsVXYq7Al2FDsVdgS3irRwq1irWKGjiq04VWnFVpwo&#10;axVo4q0cKuxV/9Y8zZuE44Va64obxV2KuxVo4q1hVxxVrFXE4q0cVaNO+FWjv1woWnffFLiBihrC&#10;h22KWxil23fAruuFDfywK4HCrsCuxV3TFXUxVxGKtYUuwIdTvhS3XArsVaPXbCh1cCurilwwodxx&#10;V1K4q7FDjirtsUt9d8Va2rirY2xVo0HXFXYq2w8MVaAxS3uN8CHbHfCrq06Yq4e+KtVxS3TFWvfF&#10;DsVd7nFLgR9+K273xV23XFDh1xV2Ku4jqMVbxVxpirWKuxVumKuxVvFWh3xS7YYq3UHArumFWhSn&#10;viruuKHYq4bHFW64pcOmKuIwIdxwq44EuAwq4b7jFDZ2wJcCe+KuoBih22KuxS2BtXFDsVb+eBWu&#10;9cUurXFXAUwq6u2BDeKWiMKupTfFDdcCupXFXDFLsVdTxxVs4q2RirWKW/nih2KuxS3scCtDCreB&#10;Xe+KHEV3xVwxV1MVdirsUtEYVbxVrFXHFDsVd1xV1MVbwJd1xQ7FXYq3ilwxV2Kt4q7rirXTFW8U&#10;u2wIcBirsVb6Yq3til2KuxV2KG8Crl2NcBZKoXvkVXBK42yVokpkCWSKRcgyVQMilUAwK3il2KFp&#10;xVqmFVpGKFKQ0ySEOXqclTG21OKVUNkUt8sVcGrirYxVcMCV4wJXYq1irsVaJxQtrhVxxVacVU3y&#10;SEO+SDAqDZNC3JIaOKuIxQ1ils74q7pirdMVbwJa2xVvFWqYrTVK4ULguBW+NcVpaRirqeOKt1xV&#10;vFK2lTirZGKFpwoaxS2DirWKtYUN4pdgQ7FXV8cUuB3xVo74obril22KGxilumBW6064qurXAran&#10;FLZbGlW1xVo4VaxQ1irq4q7rhV2KuwK31xV2Kt1xVsYFXqcDJVU5FkFUHAlcMCrgcCr1FcCV4GBK&#10;/ArYxVcBgS1TFDsVdirjil2FWsCuxQ7FXYpdirsUOxS7FW8UOxS7FXYq3gV2KuxV2KuxVvFXYq7F&#10;XYpbwK7ChwwJdih2Kt4pdirsVdirsCt4VdirsVdgVvCrsVdgV2Koe8m9ND4nFUpLCpLfZX9eBKP0&#10;xmRST1brgVHruMkhCXtwiAK/c4VS2GyivFLkdWO+EGlpD3egAEel45KwUJt6LSspJIVR0ytkuurp&#10;YRQdciTSCUjuLguSTucxZStYxtSUV3PXIU5Iijra2/abLowUmkcqbZa1Kdwv7pvo/XiFTMfwyQYl&#10;ppKYoCiTXAl2KWsVdiqReZxXjXwycWuTCLk0Y5cGooYdsLFcortirMvJwpaMPB8ok5EWTr0yDJs4&#10;pUZsCoUmhB8CMgVZWnQYoVKYUOwK7FLsKHYq47ihxTbk+EU7Yqqhq4VbwqsuBWM4q8/84WoaInww&#10;lbYpoCM8jBzUKQBlEgoDPtAak4H+ScADGmULliV2FW8UtYq7FW8CrX6YQoQ0sayCjDLAU2lV5pvd&#10;dxkqtIKSz2rRNzSoYdxmPLFTMgSTTQyt3zWdRy2NRlcWsEx2TdbaS3+war4ZZSSAVeOYPseuG2FU&#10;rio9xklbYheowpU3bka4VWYUOxVvFXYq7FXYq3irsVdireKuxS3irsVbwK3hV2KuwK7FW8VdireK&#10;uxV2KuxV2KuxV2KuxVvFXYq7FXYq7FXYq7FWsVaxVxGFVpXFWiuKtccKtUxVojFCwjCrWKrgMVap&#10;irdMCupirRGFVJ1whCiy5JCmwwqpkZJitIwqswodirWKt4FawodgS7CrsUOxS7FW8VdgV2FWsVdg&#10;V2Kuwq3gV2FXYq7ArsVdhV2BXYVdirsVdirsCuxV2Kuwq7ArsVdirsKuxVvArsVdirsUuxQ7FLsV&#10;dih2KtYVdirsVaxV2KuxVrFXYq7FDsVdirqYq7FLsVaxVvFXUxQ7FW8VapireKuxV2KWsUOxVxxV&#10;rClrFDsVdirWKuxV2KuxV2FXUxV2BXYq7FXVxVsYq7FXdcVdirsVdireKuxV2Kt4q7FXYq7FXYq2&#10;DgVvnjSu5Yq1U40q9WwJVlORSuBwJXYFdilvFXYq3irsUNYq7FXYq7FXYpdih2KW8VdgV1cVdhV2&#10;KuwK3irsVbxV2KuGKuxVvArsUuGKHYq3irsVbxS3irsVdireKuxV2Kt4q7FW8Ct4q7FW8VdTFXUx&#10;VojFVjDJBCwjChrFWxirfHAlvjirVMKtEYoaxVsHFVwOBLuWKuriq9OuAqrjIsl2BW8VWsMKrcVd&#10;irjiq3FW8VdireKuxVvFXYq4Yq3gVvFXYq1ireKt1xVvFW64q6uBLsKGjirWKtHFXYq7FW8VbxV2&#10;KuxV2Kt4q7FWsVaxS1iho4VaOKrDhVo4oaOKtYq1hQ1ir//XO+ubRwXYq4Yq44q1irfzxS0MKHUx&#10;VoHFXdcVccVaxVaemFWj0wqtwoccUOpvtire2LJ1MVdTFDgKHFXYobpXArqYpccVd1GFXHFXYpaO&#10;Kt7YFcOmKHDFIcMVaphQ4jFXUGKupiriKYFdhV1MVcaeGKuxVxxV1Rih1SeuKXYq7qcVd0xV2KXH&#10;wOKuOKuocVdih22KuxVwGKu98VdTviru1cVaGKtgYocBil2KWzih2x374papXFDuvzxVumKupilw&#10;9sVbwK6mKuFDirQxV3zwodTvirYGBXHpXFXU74q754Vd+IxS4YEN4q7FLVK4odTFXHClsD8MCupi&#10;h2Kt9sUt4FaGKGxiloYodhS3gVqowq3tgV2KHUxV1B3xV22Kupil3vireKuxV2KuxS3TxwK4Urih&#10;xGFXfLFWsUrh44FdirhirqYq7FXYodirVPHCrsUu9sCuwodirsVcMVcMVdgVvFXe+KuwpbAwK7FX&#10;UxVwxVvbAl1K4q6mKHYq2MVdTvireKurilulcVapTFW6YFXLilXXIFKsqVyBZAKyJkSypXUZFkqA&#10;YFXYFbxS7FDVMVdiq0jCqjIKjJBihitDk0NqMCuY0xVoHFV6nAleDgVcDiqopwJbrgV1cVaJwqtJ&#10;xVoHFV+2KWiBihSYVwoQ7rkwwKg4yYQsIySGqYq0cUO+eKWyNsVcBilvbAhdTFLQFcVbAxVvjgtX&#10;Bd8VXUwJb44qt44UNUxVqmKHYquAGKXFa4qpMKZJC3FDsKuxVsYEuNMVaAwodirsVdiru2KuIxV1&#10;MVb64ErqjArjhVwxVcMCuNMVWk4q7FLq4UOxQ7Al3vilrChsYFdirdMUtjFWxtgVcPHFKohyBSqA&#10;0wK2HrjS2uDVwJV0GRZKgGBK4CuBVwGKV1MCupirWFXHArWFXYFawodirsCuxV2KtYq3irsVcMVd&#10;ilvFXYq7FXYFbxV2KuxV2Kt4q1ireKuxV2BXYpbxV2KuxV2Kt4q7FXYq7FXYq7FW8Cuwq7FXYq0x&#10;AFTgVKrmYytX6BgKqNrCZpOHVV3PzwMgmdsvwljkqQSvsLpbhJlXd06YDsgFBpGxmq25ArTJlUPp&#10;l0qqynryP68iQqJhRrlvVfZR0GNppdd3YjHEdciZUglJ5ZTId8xZStlGNrRF9+VhvEUZbWnHduuZ&#10;IipkjVTJtZK8DFClOOUZHuMQgotn7DChYd8UtVGKtjfFXYq4YqkfmcfYp4ZOLCTBrkUbfLQ0lQ65&#10;JiqotMUsu8n/ANxIP8vKJN0WTrkGbZxSozDAlDSDavuMgUMoiNVHyGIYq2KXYodhV1MCXYUNVxVo&#10;EYFXA06YVXq+Kul3Q/LJJYV5oXlEcShhegNSZ4yN61yEkM50VqTpXvUZWm2VLlir8KuxVxxSXYod&#10;gS0RthVRIyarcKoDUbZCoYCleuStNoXShwuSPFcxyN1kyFDhQskhV9+h8cKbU/iTZvvwLwri3ia5&#10;IFi0DXJJbwodirsVdireKuxV2Kt4q7FW8VdireKuxS3irsVbwK7FXYq3ireKuxV2KuxV2KuxVvFX&#10;Yq7FXYq7FXYq7FXYq7FXYq7FWsVdirVMVaphVxGKtUxVaRiqwjChrjhVcFwK3TFLqYq6mKFpGKrG&#10;FcKqTrkkKLLhQpMMkxWHCqw4UNYq1hVvArWFXYq7FXYodTAl1MKt4FdirsKuwK1hV1MVbwK1hV2K&#10;uwK7CrsVdTFW8VdgV2FXYq7ArsKuxV2KuxV2BXYq7FXYVdirsCuwq3gVrFW8Vdil2KuxQ0cKuxV1&#10;MVdirWKHUxVrFXYpdirsUOOKuxV2KuxS7FXYq7FDsVbpirWKt4q1irsVdirsVaxVxwq1irsVdirW&#10;KuOKuxV2KuxV2FDsCuxS7FXYq7FXYq3irVMVdireKuxV2KuxVvFXYq7FW8VdirsVdirsVdireKuG&#10;2BVVTkUqoORSurilvAl2Kt4q7FXYodirsVdirsVdirsVdirsUuxV2KHYq7FW8CXYq3irsVdirsVb&#10;xV2BXYpbxQ7CrsCt4q3il2KuxVvFXYq3gV2FXYq3gVsYq3ireKupirdMVdTFLqYoaK4pU2XJIW8c&#10;KGwMCqgGBLfEYqtK4qsYZJCw4UNYq2DgV1cVdXFV6PQ4CFV1auRZLxgSuGBWziqwjCrWKtYq1hV2&#10;KuwK3irsVbxV2Kt4q3irhgVvFWsVdireKuxVvFW8VdXFWsVaxVrFXYq3irsVcDireKuxV2Kt4q6u&#10;KtYq1irWKtHCrRxVacKrcUNHFWsVdhQ1ir//0DumbVwWqYq2BgS7FXEjFDWFWqYq7FXDFLhih3XF&#10;VpOFVpwq0d8UOxS4jCho74q3il1K4q4Yod8sVdirtjgS313xVojCrjvirqYq3SnTFWq4q2R3OBWv&#10;lhQ6mKuxV2Kup44q4fhirj0xVxGKXDbFXDxxQ4nFXE7Yod2xS7pirjTrire1N8VaO3XFWvliq754&#10;rbRGKtDFDeKuqcUuoMVdTFXcfuxVvbFXEYpap2xQ6mKHYpdirdcVaGKupirYxVrFXU74q30FcUuo&#10;MVdireBDsKWiMVdSmKHV8MVbPTAl1MUNUwq2RgV2Kuwq7ArjvirgMUu+fXFXAb1xVvauKG6Yq1TF&#10;LYGKuwK7rhVvArsUNAYVbpTFLWKtbDpihv3xVvAl2KuxV2KHGmKXUxQ3il2KHYq7AlsYq1hVumKt&#10;DFWzXFXYEuwobwJcMVaxQ7CrfzxV2BLqYq6lcUNUwq4iuKup44q3TvirVMCuwq7AlvFWxirsVdir&#10;dPHFXUxV22KuwK3irgKYq7FXUxVdTAlvFXDFW6d8VXBcDJERrkCkIhVpkCzVVGRSqKMileMVXDAr&#10;eKXYoaxV2KtHFVNxhQVFkGStCwimFVhGFC3phQvGBK4YpXBsCr1bAq7lgVaWwrbRfGlarhVsHAq4&#10;HAluuKFrDCqhItcmGJCiyYUKRWmSQtwq7jhVqmKuxVugGBDYG+KrsCupTFLeKuwK2KdcVXAYErsV&#10;WEYVapirRXwwop3HvireBLicUKTDfJIW0woaphV3bFXYErsVbpiq0jFWsKHHFXDFWiMVb64q7pir&#10;q4q2PHAluuKG64pdXFWsVdTFXe2KXU3xQ2cVdTxxV1MVdirsVXDArgO+BLdMVbAxSuBpgQ6tcUr1&#10;PfAqqmRLIIpBtkGSoMCVwwKvGBK4DArZGFVpGKraYq1irsVaphQ1TFW8CuxS6mKGsKt4FdirqYq7&#10;FLsVbxV2KuwK7FXYq3irsVdirsUuxQ3il2KuxV2KuxQ3gVxwpdgV2Kt4q1ireKtYq3irsVdgV2FU&#10;HeTdEHU4FS6Rh2yKUVpbel8a98UomacIOPc5JiklpKbLUihPwSYSgJnKWEjFe+1cbWm7S0VFoen6&#10;8WfJq6ufQ+GNtv1ZXKTG0pdzI3jmLKSYxVYoa7nKrpyEXDCK1y3GpKKVQMyWslcBixbphS1x8cCr&#10;gAMKFskqxgljQDFBKV2WrC9uJI4/sIOvjgIYA2U1XcYWa7FLsVSTzP0Q5OLCTBrjdstBaioqPHJM&#10;FWoGBWT+THrFL/r5TJviytMiWa7AlSl3wJtCyjbIsSya3P7tT7DAhEYVdirsVdirsCUJe3P1ZgSN&#10;jgLEtQXaTCqHAJItEq1ckldiybrsR44VCR6tp7SLuNsPNmAxKHQ/Sui67VGUSBDMi907sYjFKjEf&#10;tYQWmQZWuWIX4VdirsVdirsVdTtilpoqZJKkyUwoQ94lYvpySpXbfBco3vT78plzSQyBcWK7Cl3z&#10;6YraX3TPbsSN1wJ4baguUmFVO/hiJMEQGyYKV+SV2KuxVvFXYq7FW8VdireKXYodireKW8VdireB&#10;XYVbwK7FW8VdireKuxV2KuxV2KuxV2KuxV2KuxV2Kt4q1irsVdirsVaxV1MVdirVMVcRhVbTFWiu&#10;KuC4q6mKupirVMVdirRGFVhGFCxhhQosMKqEgyYYqRwoWHCrWFDsVaxV2KuxV2KuxQ7Al2Kuwq3g&#10;V2KuxV2FXYq1irsVdih2KuOKuxV2KXYodgS7CruuKuxV2Kt4q7ArsVdirsVdhVwwK7FXYq7FXYVd&#10;ireBXYq7FLsUNYq7CrumKuxV2KtYq1ih2KXYodirsVdil2KHUxVxGKuxV2KuxVvFXYpdih1MVaxV&#10;xxV1MVaxVrCrsVccVdirWKuxV2KuxVxxVrCrqYFbxV2KupirsVdhV2BXYq3irsVdirsVbOKuGKup&#10;irsVdirdMVdTFXYq7FXYq7FXDAq9TgVVU5FkqA4Et4FbxVvFXdMVdirWKuxV2KuxV2KuxV2KuxV2&#10;KuxV2Kt4q7FLeBXYq7FW8VdirsVbxV2KuwK3il2Kt4q7FDeKW8VdirsVdireKuxVdgVwxVumKt4q&#10;3ilumKt0xV1MCupirRSuFVpTDaGuOKrgMCuxVrFVrAYVU2GSQswoaxQ3irsUuwKvjO+AqiVOQZLw&#10;cUt1wKtOFWsVaxV1MVapirsVbxV2KuxVsYq3irsVcMVXYFdirWKuxVvFXDFW8VdirWKuxVrFXYVa&#10;xV2Kt4FbGKt4q7FXYq1XFXYq7FWsVawq0cVWnCq3FDRxVrFXYVaxQ//RO82jgtYq44q6mKupirWF&#10;XYq6mKuAxV2KtdMVW1wq0R3wodsMVdTehxStphQ2cU20cUOxVvAriMKtkbYq1TFLsUN9q4q0u2Ku&#10;9xirfvgV3XfCl1PHAho7HCruuKu9sUN/TgVo+OFLhv0xV3XFWwO+KWu+2Ku6Yq1ihvFWyPDFWtu+&#10;Kt0pilqnbFDZGKWiMUOIxQ4DFLqdsVawobA3wJd0xS2adcUNDFXYpdTFXYq2Rvihog/PFXe5xVvF&#10;WvfFXU74q7rirfTfFWsKt0wK4im2KXU74oXYFa98Uu6HChoDxxVulOuBXAeOFWqYq3TArsVbGwxV&#10;r3wq3gVonthVxrTAlsDvirfTFWqU3xVxxVsYFdhVo4q374ocSMCu98KurgVx64Ut0GBVp6VOFBbp&#10;tirYoOuBLvfFXVxV1MUN4q0MVbxS1irZGKuxVwGKu2xVvFXDFWvnirqYq3irjgS6mFWxgQ7FWsVc&#10;MVdil1MKHUGBW64q7FLRGFDdPHArQGKtimKuAGKW6Yq7FW6Yq1ireKuxV1MCuxVsDFW60xVvAl2K&#10;tgYq3iq5FqcBSFdI++QJZIhVyDNUUZFKoBgVcMCVwxVcMCt1xV2KuoMVdirsVWMMKqZGFipMMKqT&#10;ZJC3ChcMVbqMCXBsUN8saS3yxpWi2+NIa5VxS7liq4HAlcGxVsNgS3XFCwjCqmwySCosuSYrCMKF&#10;pGFDRHhil1PHCrgPHAhsYq3TArj+OKXVwq7FDYPfAleDgS3XArqYq3TFW6YFaIwqsIwqsO2SQsNc&#10;KFtMKHYq6gxS7FDeBLYpirRG+KrcKHHFW6Yq1irqYodilumKt+2BLqd8UOGKtV8cVbGKXYq3irsV&#10;direBXEYq2MVcMVbpirYwJbxVxxV3TFXYqqJkSkIhFyBZolcglUGBK5cVXjAlcMCuxVrFVpGFWqY&#10;q1TFXEYVaxQ6mKuxS7AhrCrsVbwJdirsVdirsVbxVrFW8CuxV2KuxVvFXYpdirsVbxQ7FLsVdgV2&#10;KHYVdgVvFLsVdirsVdih2KVyrUcu2BXHbFVKWQIK4qlMz1qT1OBKHKFqk9B1OBKY205jiDlQQwou&#10;KWru2kWVE5fE25p2wAoQl9pq3EqBSQydT3yYK0rxxBJArseI8cBVu9vljqqnIGdMLSoy+rmLKVs4&#10;hXghpvlZb+QRkcdemShC1Raw8BvmYI01mVtlaYUN0wIdTCrsVU5p1hUs5oBixJpiOs6y1ySibR/r&#10;yYDVzd5UatxL/qjBINgLMI+mRZr8VdiqS+Z15KnyOTiwkwm4ADHJhrKEU03OWMF1eWKGUeSj8Ew/&#10;yhlMm+LLk6ZWzXHFKlL0wKhpRscgVZHabxJ/qjFiiRireKuxV2KuxVKfMDFY1ZffErSUaYkki+uK&#10;7+GURiWQhafwSmlGy3kxMaRIcHDaF+FLfXY7jFNoOfTEduabHC2CSEe1MbAkdCMrIUpquSDUvySu&#10;AxV2KW8UNYpdihVGFK1owemFKHniqhGFUneEpIrdgRlcmdJ0vjiGpfhS7FCBv5fRbcVU9siWVJVJ&#10;EJD6tq246jvkbtNiWxVLTVlY+nN8L/rxEqaTYTRHH0ZaJMgVQNXJJbwq3il2KHYq3irsVbxV2Kux&#10;VvAlvCrsCt4q7CreBXYq3irsVbxV2KuxV2KuxV2KuxV2KuxV2Kt4q7FXYq7FWsVdirsVdTFXYq1T&#10;FXUxVqmKtUwq6mKupirqYq1TFWsVWnChY2FVhxQpthVQkGTDEqJySFhwqtOFDsCtYUOwJdhV2Kux&#10;Q7FLsVdireBXYq7FXYq7FWsVdirsKuxQ6mBLsVdhV2KuxV2BXYVdgV2FXYq3irsCuxV2Kuwq7FXY&#10;FdirsVdhV2Kt4FaxV2Kuwq7ArsVdirsKuwK1hV2KtYq7FXYq7FXHFXYodirsVdirsVdirhireKXY&#10;odirWKuxV2KtYq1hV2KtYq7FXYq7FXYq7FWsUOOKXYodilvFXYq7FXYq6mKupirsVbpirsVdireK&#10;u6Yq1gVvFXYVdireKuxVrFW8VdirsCtg4qqK2BKopyKV4OBLeBW8VdirsVaxV2FXVxV2KuxV2BXY&#10;q3irsVaxVvFXYq3irsCXYq3irsVbxV2KuxVvFXYq7AreKuxVvFXYpbxV2Kt4q7FW8VbxV2BW8Vbx&#10;VdirYwJXUxVumKupirqYq6mKtFcVdxxVaRhVYcKHYqtY4qpsckxWYUOxS7FXYq7FV6HfAVVlOQZK&#10;gOBLdcVdirWKuxV2KuxVo4q7CrWKt4FbxVvFXYq7FVwxV2BXYVdirsCt4q7FXYq7FXYq1irWFXYq&#10;1irsVXYFdXFXYq6uKuxV1cVaxV2FXYq1iq04VapihbTFXUxVrCrsVf/SOts2rgtYq44q6uKuGKuw&#10;K6mFWj4YobxStrhV1fDFWtsUNHbCrVMVd88Vawq7YYocaYpb7Yq4HbArYxVrrirqYVbptirQxVqt&#10;OuKtjArfXFWqnCrhvirdMVaxV1MVcTvilrFDdcVd1xV1cVb3xS0cUO98Vcdt8VcTQYq3tirqYpdT&#10;virWKuxQ7FXe2Ku98UuxQ73OKu+eKXYq3irWKt9N8VapirbEHFDWKur44q7FXYq7FXYocMUtjFDq&#10;DrilwA74q6mKt02wK1hV2Kt4q7FWq4q4GuxxVdgVrFW64pa674q73wodiriK4FbHvirjirgK1rir&#10;qVxS7pirhvireBDumFXdq4q4Yq3gV2KWjthV2BDdcVarhVvAl2KHYq4YpbpiruuKuxVwGKXYobFD&#10;irRGKt4q6lMVdiridsVdirWKt4q3gV3TCrWBXHFXVphV1cVdvirhireBLicKGsCt4pdXFDhilumK&#10;t4q1irdMVcBgV2FW8VdTArYxV2KXVxVsYFXYq2FrgSrIuRLJXUUyDJUXIpVVGBK8YFXDAlutMVdX&#10;FWwcVbGBW8VdirsVaOKqbDChRcZIIUjkkLcKFtaYUNF8aW1vPDSu5Y0q7lgV3LFXVxVvl3xVcrYG&#10;TfLAq6uKW64FccKFhwoWMMUKZGSQsIwocRXCrVMUuxV1MUN4q7FWsUuxQ7rilcDgSvGBXdsULgcC&#10;V1cCWq13woWHChTOSVZ88UNU3wq6lMVawq3TArQ2wq3XFDq4q1irWKt4q7FWjirsVbxV3TFLq4oc&#10;cVaxVsYpbAGBXe+Ku6Yq31xVx8cVb69cVcBgVsYpbOBDsVb74q3ilrbFDYGBKohGApRMZGQLJEKc&#10;gzXjFV64FXjAlvAreKtYq1hVo4q0cVaOKGsKuxVrFXYFbxVrFXYq7FW8VaxS3irsCuxV2FXYq3gV&#10;2KuxS3ih2KXYq7FDsVdilvFXYEOxS7FDsKXYFbxV2KuxVa5opOKFe2blaKfc5FkpyHiMKEsuZuR9&#10;sBVCEF2A8ciyC7VoRDbyITQheW2SCJJp6IFjbr+1Qb4GSDiuCk5kYFqbfdkTsxpE6dNFcOzz/CWO&#10;wyrjTfDzUtYniqYlo3ifDJGbDitI5PjagzHJtmAvhHEUbrkW8C0dAnPJQhanZM4IAg365nRjTVKV&#10;r5BiWAUjkWTsVdiqjc3CQKWc0AxYk0xLVtVa4P8AkdhkwGtI5H5ZYAxtOfKH+9Un+oMhJnFmcfTI&#10;NipgS7FUn8y/3SnvkosCwS/kWMnxy0NZS+GT1F5ZO2tFDFWS+Sm+KcfI5RNvgzFOmQZrsCVKXFUL&#10;L0ORKsjst4UP+SMigovCh2FLsCHYq1hVAazGGh+/CEhR8tKPqrIezHIgUoKZvaA/Z2yTO0OyNGcj&#10;woMbXLKO+RYHZVDZK0LgcUqF4KrkSyVI+gwhiqUwq3hV2BLsKHYq6mKrwcKV4OKtMoYYUoK5tqCu&#10;RLIFUT7IyIa1TJK7FUJqEXqKCMaZxY9cxSRNzj2YeGVnH3MzESUZJUuhxlHCTxGV+9idti62v5rB&#10;uEvxp0riDTV4fcn1repcDlGa5cJMQUYr1y0Fmuwq3irsVbxV2Kt4q7FXYpbxVvFXYq3gV2FW8Cux&#10;VvFXYq3irsVdirsVdirsVdirsVdirsVbxV2KuxV2KuxV2KuxVrFXYq7FWsVdirWKuxV2FWsVdTFW&#10;qYq0RihTYZJVNsKFJsKqL5JiokZJCw4VW4odirWFDsVdirsCXYVdirsVdirsVbxVrFXYFbxVrFXY&#10;q7CrsUOxS7FXYodil2KuxV2KuwK7CrsCuwq7FW8CuxV2FXYq7FXYFdirsVdirsVbxVrFXYVdgV2F&#10;XYq7ArsVawq7FWsVdirsVdihvFWsVdirsUuxQ7FXYq3il2KHYq0cVdirsVaOKtHCl2KuxQ1irsVa&#10;xQ7FLsVdirsVdirsKuxQ7Al2Kt4q7FXYodXthS7ArsVdireKuxV2Kt4q7FXYq7FW8CtYVdirYOKu&#10;xV2BW8VbGKV6nIpVAcCrgcCW64q3gVvCrWKtHFWsKurgVvFWxirsCuxV2KuxV2Kt4q7FW8VdgS3i&#10;rsVdirsVbxV2KuxVvFWxgV2KXDFW8UN4pdih2KW8VbxV2Kt4q2MCt4quGBK4Yq3TFVwGBW6Yq6mK&#10;upirqYpdTFCwjCqmRkkLThVTY4ULDhQ0cUOxV2KXYq7FVwGBVRTTIpVAcCW64q3XFXVxS7AreKtY&#10;q0cKuxQ7FLeBW8VbGKuxV2Kt4q3gV2FXYq7ArsVbxV2KtYq7FXYq0cKtHFWsVbxV2KuxVvFXVwK6&#10;uFWq4q7FXYq7FWjirRwq1ihrFWsVawq7FD//0zrrm1cFxGKGiMUu9sVccVaBxV1e2KtVHXFXV74V&#10;d3xQ7FVp264VdQHFVu2FW6VwJa+WFi4jFXUxVvoMUuqMVcCMVdtih1MUtnYYq7FWtsVdUYq4U74q&#10;3UHArVMKtEjFK75Yq1ihvYYq1ireKWhih1QMVdSmKW6CuKGuuKtjwwK7vvhQ1TeuKW8VaHfFXHbF&#10;DqYpdirqYq7bFW6eOKVtAcKG8CupirdK4q1TvirtiMVbxV2KGv44pbHTFWiK9cVdTFWyvbFDR8Di&#10;rhilvpgVwFcKupTFDZxS4eOBLW2FDdfowK6mKuIphVojxxS2D2xV3ucVb26YFdXFWtuuFW6g9cCG&#10;umKuxVx2xS3v4Yoa67DFW6HFLexxV2Ku2rihqmKt0wK7Cre2BXD3xS7FXe+KuxVxIxV3yxQ4++Ku&#10;2xS3QYq7FXYq7FXYq7FXYq2AMVaOKuxV2KWzirqYq76MUOxV2Ku9sVdirZwK1hVum2BXEYq7Clqn&#10;hirdK9cCuJxQ7FLdMVdirsUN4pccVdgVsLirRwq4UxVumBWxirhiq4DAl3fFWxgSrKMilVQUyJZK&#10;owJXqMilVXIpXjAlumKuxV2Kt4q3iq7ArsVdirRxVYcKFFxkghSIwoWHbJIUyMkxWnFVpwq0cVXD&#10;FXVxVcMCV3XArq0xVxOKuVsaVWBrkWTZGKVtMUKb4QhTJySGsKGiuKrlXFXcMCtccKuIxVacVdTC&#10;rsUOpilcKYFbGBLeKtg4quJwKtrhVacULCMKrSO5woaphVrFXd8VdirW2FXYodirsVaxV1MVbxVw&#10;GKuxVqnfFDvfFLjirsVcMVbxVvbAl2Kt9MCu2wq7tXFW6YFdirdMVbxVwxVs4FcRirWKt+2KVymm&#10;BVVHpkSGVomOQHIEMlcHIpXqcCV6nAq6uBLda4VawK3hVo4qtOKtYoawpdTFDsVaxV2KuwK7FXYq&#10;7FXYq3irsVdil2KuxV2BW8VdirsVbxV2KXUxV2KHYpbxVrAreFXYFdirsVdirsVdiqnctxiY+2KF&#10;TTZOdl8myDJQvZvh4jrhKEuVeZPtgCVGymFxPInQRrXfuclVItA3iyNbSy1qWIBr4YVpkcVwl3aw&#10;xR/aUAZXyZgWiv0aY0rTbInds5JNqCpX4BmNKLWTeyX1qaLkEgUuijqwFN8kBbIBUaByxAG4w8Da&#10;E6s7ZUjVutRXMqIoNMii+GTtrUpcSlSIyKupil1MUFimrXDyMeR232yYDWWOzuagZaGBUCa4UJ35&#10;QBF3JX+TK5s4M2j6ZU2r8UuGKpL5pcJCh+eTiwk861KWtSctaku06fkCPA0yIKlM1bLGDJPJLVlm&#10;HsMpm3QZtH0ytsXHFKlJ0xUIaXdTkSpZDp/+86fIZBCMwodhV2BXYq7FULqK1iyQVB+XP7t18GyK&#10;SnYyStMgYb4U2hZbXuuAhlzQEt2bc0bplZFNco0iLe7SYVRgcQWAK67eqVxLNUtzVFPtiFVsklvC&#10;hxwK7CrsCXYUJffXklnJyA5IeoxpSFax1OC8FYm37juMALAStHBq5Jmsn3XAWQUovsjIoVMkh2KV&#10;r9MIVA3Nmso265YCytJruwp1GRlC2Ykg/UMQMcoDJ+rMYxMUcPUKQSS2Pr2rVXuMrYSjxJzp+spc&#10;fC/wv4ZaJNW42Kbo+XAs1QGuTS3ih2KW8UN4q7FW8UuxVvFW8VdirsCuwq3gVvFXYq3irsVdirsV&#10;dirsVdirsVdirsVdireKuxV2Kt4q1irsVdirWKuxV2KtYq7FXYq1irsVawq44q1TFVpGFCk4whVE&#10;rkkKLrkkKDZJisOFC3FXYq1hV2KHYq7FLsVdirsVdirsVdirsVdgV2Kuwq7FXYq7FDsUuxVrFW8V&#10;dirsVdirsVdirsCuwq7FW8VdgV2FXYFdirsKuxV2BXYq7CrsCuxV2FXYFdirsVdirWFXYq7FXYod&#10;irsUuxVrFDsVdirsUuxV2KuxQ7FLsVdih2KuxVrFXYVaxV3TFWsVdih2KWsUOxS7CrsVapihvAl2&#10;FDvnirsCXYVdgQ7FLsVdireKuxV2Kt4q7FXYq7FW8VdirsVdirsVdireKuxV2Kt4Fdiq4YErw2BK&#10;8HAq4HAlvFW8VaxVxxVbireKuwq2MCuxV2Kt4Fawq3gV2Kt4q7FLeBXYq7FW8VdirsVbxV2KuxVv&#10;FXYFbxV2KW8VdihvFLeKuxVvFW8Ct4q2MVXDFK4YFXDFWxgVvFXYq3TFLsVaxVojChYVwqpNhQps&#10;MkhYRhQ1TFXYquAwK6mKupirYOKu5YqvVsCV1cCWwcCt1xVvFXYq7FLsUOxV2KtjAlvFWxireKtY&#10;q3irsCuxV2Kt4q7FXYq1hVvArWFXYq1irsVaxV2KuxV2Kt4q7FXYq7FWsVdiricVaxVrCrWKG8Ut&#10;YoaxVrFX/9Q5rm1cFo4q2NsVaxQ0Tirhil2FXHFW8CuIxQ0aDCq074VaxVxwq6uKWqYoXe+BDXXr&#10;hV1K4q4jpil2KtEYobAPXFW8CWqd8UO4jFW9u2KXYq0RtirgMKuPvirqUGKt4q4jxwK1TbClwxQ6&#10;tK4q4CuKHUxS7FLvbFDt8UN7Hril3bfFLsVa98WLvnirjirZ8cUtYq2MVaIxV1MVar44q2AKYq0D&#10;XbFC7FLqDFXYq1QYq6lMVbpTFLuuKte2KG8VaOKHdMUt7UxV2KtDFVwxVrFXUxVvArvnirqYpbpX&#10;FXU7nFDqb4q0RXpirjhV1KdcUu2xVvYYENUrilv8cVd3xQ6tNsVb6dcVd7nArhhV2KuxV2BXYVdT&#10;Al2wwq388CuxV2KuxVwGKuxVvFXHFXYq3TFWgPHFXYq7FXdcVbpgVxxV2FXe2Kupil3TFXDFXYod&#10;irq4q7FXHFW8VcTirsCupil2Ku98VcRXFDhilvFXYq7FW6Yq2RTArWKt4oaphS3TArdMVdQYq3TF&#10;LeBW6VxVeq5EpVVGRZKqjIpVAMDJUUYErwMiq8YpXYFaxV2KuxQuGKW8Ct4q7FXHFVMjChTOFCmy&#10;5JVhXChYUw2ghSbbJMVPJK1iheMCXdMVcMCrq4q4nFWsVcDTFVZGyJZqlcCtHFVNxhCCpEZJi4DF&#10;VwWuKVwGBLqYqtIxYrTtklWHFXYUOpirYGBLeKt4FdXFLY3xVs4qtxVvj3xVojFCwjJIWUwq7FWq&#10;Yq7FDVMKXUxQ7bFXdcVapirYFMVbpgS1ih2FDQxVvFLsVarirY98VdSmKtjAl1MVb+eKt4FdTFW/&#10;fFLhiruuKG8VdgV2KuwpcMCurhQ3XAlcMCqsb0yJSESkm2QIZqytkUqgOBK4HAq6uKWxirsVaxVr&#10;FDWKuxS6mFWsUOxVqmBXYq7FXYq44pdirsVdireKHYq7FLsCt0xV2KuxV2Kt4q7FXYq7FLjih2KX&#10;Yq7FW8VdgV2KuxVrFUNqLhIGr3xQhNH1BUtXRu/T55WlqSao5NklQS3zx+o1KKKUriRS2o2sb3N7&#10;cEEhBTlTvklVZCbiIx0pHUCvyOROyQy3StNS2jBI3pkLttJa1LU1iBjT7XjkJSpoJti1zKXJAzGM&#10;rbIxKnHEWNAMIFt/COqYQQBR75kCNNZXuvAFh1phKE0tZUiRUk7jbFgTSvKqqvNTthBW0E7V3ySr&#10;MUuxVsYqw3VNi3zOWBqLH5SOeWtaz54UJ35QP+lyV/kyqbbBmsQ2ypsVMUuxQxbzfcAusY/YG+Wx&#10;YF53q03EGnjkiWNJfp0lJWU9DvkAUlPIByy62qmYeTrR4pJJGBowA6ZRLdyIhlyjIMm8VU5emRSh&#10;nGxyJVkOn/3CfLAGKMGFXYodTFXYq1iqldJzjoMKQhNFiMRkB23wJKbDJIbwq7FWPa9GVLFfDARa&#10;ebBV117W4IRuJB3HbMfhpomGSW/mP65CI2Uhx37YbSLHNkWmSepAre2TDMI4ZNLeKuwK7CrsCuwp&#10;QGqjofbJBWI6hbPFKLi2YpJ7dP8AZZaIgtMwmWk+cQHFtqS+nJ0D/stlcoEMRKubKJJVaLmpqPEZ&#10;C24SULOUSKfY5FQihkkuxVa3TFVMjJhKm8ayCjZK1Sy706lSNxh5swUoeB4DyT6RmPPH3M+app9r&#10;HfO1PhdRlIG+7Aj+cm0LS23wS7jxy6mJh3I9JAwqMIkwVAcsBSuwpbxQ7FLeKuGKtjFDYxS3gV2K&#10;uwq7AreKuxVvFW8VdirsVdirsVdirsVdireKuxV2KuxV2Kt4q7FWsVdirsVaxV2KuxVrFXYq7FWs&#10;VdhVrAreFWjiq0jFVhGFCwrhVDyLQ5MMShXGSDFYwwqtOFDsVaxVrCrsVdirsVdgV2KuxV2Kuwq7&#10;FXHFXYq7FXYq1ireKuxVrFXYq7FXYq7FDeKXYq7FXUxV2KupirsCt4q7CrsCuwq7FXYq7ArsVdir&#10;sVdirsVdirsKuxV2KtYq7FXYq7FXYq7FXYq1TFXYq7FDsUuxV2KuxQ7FXYq7FXYq1il2FDWKuOKt&#10;Yq7FXYoaxS7FDsUuxV2KtUwq3irsVccUOxS7FDsCuwpdgV2Kt4q7FXYq7FW8VcMVbxV2KuxV2Kux&#10;V2KuxV2Kt4FdirsKt4FbxVcMCVwOBK8HAq4HAlvFXYq0ThVbih2KW64q2DgVvFXYq7FXYq7FW8Ct&#10;4q7FXYq7AlvFXYq3irsVdireKuxV2Kt4q3irsCt4pdireKt4q7FW8VbwK3irYxVsYpXDAq4YquGB&#10;W8VdireKuxS7FDRxVa2FVJhkkKZGFC04qtOFDWKuBxVdXFWjirVcKtYobDUwJVA2BK4YFbriluuK&#10;urgV1cVcDiq7FXYq2MCW8VbGKuxV2KuxVvArsKuxVvArsVaxV2FXYq7FWsVdirWKuxV2KtYq7FXY&#10;q3irWKt4q6uKtYq7FWsVdhVrFDsVdirRxVrFX//VORvm1cFxxVo+2KuxQ174Vd3wJawq6uFW6V3w&#10;K7FDVBiria9cVW4VdTxwq7pilojvihtTviVduMUOGKXYpcTihwwK7vhVsjvgVrCrvfFWzSuBXUrv&#10;irVDhQ6nhiybI3wK0cKHAYq4++KupilunjgQ7rirVBXCrhirqYq4bb4q73xVvFWvfFDeKXEeOKtU&#10;xVwxV1MUurTFi6lMVcfHFXe+KXHfFDvbFXUxV23TFLsVbJpirQ3xVvr1xS6mKHfPFXbYq1Txwq6l&#10;cCuOKuxV2KuFO+KrgMUuwIcBviruhxV1MUu3r7YocdsUt4opw8cVbrirQJ64q4kYpa44q3t3wIaO&#10;FW6DqMVdsOuKXAd8VcdsVLdcUOxV3fFLYwK1QYq6njhVwFMCHDFLfTFXUGKuAoMVdXFXYodTFW+m&#10;KtUxS3irqYq7FXHFXYq6uKuxVsYq1TFXUxVvFXUxV2KuxV368VdQYq7FXUpils4FcBhV2BDh74pd&#10;irqYq4Yq2BirvfFXUxS3gQ7FXYVdgQ7FW6Uwpd8sCWz44obAxS4DArdMULwMDKlRQMilUAyKVQDA&#10;lVUZFkqhcCVwWmBV1MCXYq7FXYq2MVbGBW8VbxV2KuxVaRhVTK4ULSMULCuSVY2KEO4yYYqZySGq&#10;YquHTFXEjFWicVcTih3LGkurirffFV6nAUqobIJbrila2FBUyN8KHAYq2MVcMVbxVacULSMKVpGF&#10;DWFXe+KuxQ7FW64FdilcMVd88CrlXFK4YFWnCqm1MKFpGFVuFDRGKHEYq7CrQ2xVw3xVvFXU74Fd&#10;irRwpdih1MUOxS1TFXUxV2KHHFLeKt4EurirdcVdWmKuoMVbHvgVuu/tirsVb+eKuIxV2KtYpbIx&#10;VqnjirdMULhgSvByKVVDTIlkro3jkSlXVsiyXg4FbGKrhtgS3irsVaxV2KuxV2KtUxV1MUNEYpaO&#10;FWsVbwIawpbwIdirsVdirsVbxS7FXYq7AreKuxV2KuxVvFLsUNYq3irsUuxQ0PtKviaYClWlj4MV&#10;8MAVTOFWsVaxQlmtS0QIO+JVLbaH0wK9DvkAGdtQztcSTJSnpDb3OSpjzSCbVLm7lWJyOPMUoPfI&#10;kJA6pzpM8kNxO9Kxuwqx9smUFATajyvFjjNIjKP15VPdnEM51HXUj/cwmrAbnwyoyprJtI5J3lJ7&#10;++Y5Ns4QpakRfYZKMbci0dBAEGZIjTAytEKuSYOePkrD2yJVWnQMqjvTDShYoIAFTtiAil2FXYVd&#10;irgMVLCdYejMAN65aA0lIT1rljW7riqeeVABeN7plc22LNIumVNioMUtjFDBfMT83eVthU5IlFPP&#10;tRcu5r0wWqlYwO86lBWnXJBFW9G0Dy4ZaSTCi4SyEaZnDbpEoRBQDIEsiVUDIoWu4AxJQUOz8sqt&#10;IWMNjhSn+nGtunyxDEozCh2Kt4q7FXYpdihaqhCSBSuKSVZWBySrsVdhVKtaQFT8sKvG/McPCdqb&#10;Gu2RpjTKNEThGoPhlRikFm+imtuB4EjCFTMZJW8Kt4pawIdirsKoPUxVAckEsavxl0WqST3kCyxl&#10;XFQBlzUlmja5e2MjWsT8oqdG34/6uYeSNLw1yZ35aujOkgbqCPxymLdFkAyxm3irqVxSFjJTJJWF&#10;aYUNUwqgr2yRkLjrkgU2gLCMRXIp3FMokN2UjaehQ4owqMAYiSFltGi+KLp4YaZfU3FNXY7HBdNd&#10;UiA2TBSurk1bxVvFXYobxS3ireBXYq7CrsCt4q3irsVdireKuxV2KuxV2KuxV2Kt4q7FXYq7FXYq&#10;3irsVaxV2KtYq7FXYq1irsVdTFXYq1irsVdirsKtYq1irRGKrSMKqEy1yQYlByLTLAilEjCxWnCr&#10;WKHYVaxV2KuxV2KuxV2KuxV2KuxV2KupirsVaxQ7FXYpdirsVdirsVdirsVdih2KW8VapireKuxV&#10;2BXYVdgV2Kt4VdgV2KuxV2KuxV2KuxV2KuxV2Kuwq7FWsCuxV2FXYodil2KuxV2KuxVrFXYq7FXY&#10;q7FDsUuxV2KuxQ1irsUuwoaxVrFXYq7FWsVdirsKuwK44q7CrWKHUxS3gV1MKuwIdirsVdil2Kux&#10;Q3il2KuxV2Kt4q7FXYq7FXYq7FW8VdirsVbpgVrCrsVdireBWwcVbGKrhgSvGBK8YFbrgS6uFWsV&#10;WnCh2KuwK2MVXDAlvFXYq7FW8CuxV2KuxVvFXYpbwK7CrhgVvFXYq3irsVdireKuwJbxQ7FW8Vbx&#10;S3irsVbxVsYFbGKtgYq3ilcMCrhiq4YFdirsVXA4q7FWsVccVWE4VU2OSQpscKFM4UOOKrThQ7FX&#10;VxV3XFXYpdih2Kt4FXA4pXVwJb5Yq1yxV3LFVwOBVwOBLdcVbxVvAlvFWxirsVdirsVbxV2KuwK7&#10;CrsVaxV2KuxVrFWsVdirsVcMVdirsVdirsVdirsVdirWKuwq7ArWFXYodil2KGjirsVf/9Y4zauC&#10;0cVd88KuBxQ0fDFW603xVoda4pcSMVbpilrFi4jFWhhVxHhihqnjilxphS0MUN1pih1cUuHhirh7&#10;4q0R3xVumKuocVbBpvgVxOFWqDFW+2KtDFW64q75YpdWmKGjirhire1cVapil2KuGKuI74odsMVb&#10;Ir2wK1TChumKWqVxVvFDvYYpaIxVwxVxFcVdirsVdSuKt4q7r88VaocUOpXFW+nbAmnHffFXfLCr&#10;qVxV3XFXU26Yq7FXdMVaO+KuxV2KuI8cVbxV2KuAxV1MVd+rFDqYpbFO+BXexwq73wK3TFLuuKtM&#10;NsKuptgV2FDqdzgVvFWht1xQ44pb+eKu71wpdvgV3bFXe2KGwKYq3XAq0VOFLdMCt7Eb4q0cUNnw&#10;xVo9MUuAxQ3irR6Ypb64UNjAl2KupirqYq2cVa9xirqYq6lMVd88Vdirqb4q44q6mKt/PFWqeGKt&#10;4q7FXHFXUxVumBXfPFXYUu64q6mKHYEuxVwxQ6nhirsUt0xV2Kt0xV1MVdTFXYq3irqYq2MCuxVs&#10;YErqYq6mKqgGRZLlBGBVVN8ilUGRZK6DIlkqgZFV9MUupgV1MVawq6mKuxV2Kt4q3gV2Kt4qtOKr&#10;SMKrSMKFjDChSbJIQ775IMFhGSQ1TFLjirWFDVcVbAxS7vgQ3TFXDFK4YFXA4EqgwJcd8VWlcUO4&#10;064VapirZxVrFXYqtIwq0aYoW4UNbYUuBwIaOFXDFW8UtjArY98VVAKZFLeKrDhQsbCqwjCh2FXU&#10;xVrFDVMVaIwq3tgS6mKuwq6uKtDAh1MKuxVxxVrFXU8cVcBihvfFXUxS3gS1TCrfvgV2KHYq2MUt&#10;7YFbxV2Kuril2Ku/Xihr54q3il3fFC8AYErgMCrxgSvDZFkro9ciQyVlbIpVAcCW64q4HFVwwK7F&#10;XUxV2Kt4FcRhVrFXEYqtIwq1irWKHYq7AreKXYodireKuxS7FXYq7ArsVbxV2KuxV2KuxV2KuxVv&#10;FWsUqULg3kcf05EqEbMaux98QqgcKrWYDrihCT3yRjc4LSgnMd4pkJO2ApGyDuJl2kVv3YUU998U&#10;W1pxDy3jdxQfhkkMe04Qpcu1w3EAbfPGSQaXahqZkX0rc0jHt1yom08NqUeoPcFI5wp4n7QFDkCW&#10;2IITu2PrNVenjmKStb2m8EQpkWRRSRAZlxFIKqFyxguGKro2Clq91IwUruRI3woarhVoMD0wItsY&#10;Ut4q2O/yxQWCaqTyY9zl1NVpG5q2TDWV6jviqdeVj/pxH+Qcqm2RZrH0yttVMUtN0OKGNeZbFXhU&#10;AAbnCrz+bSXuJzGo2rTJ0oFs18ueU0t19Wcbnt44k02cmXIgUUAAGQLBfQYFUpphGN8iSxJSmbVI&#10;xIIyd2NBlMiix1RqjbfCA2ObwyaLT3S/950+WAIIRwwobxV2Kupil2KtYUOwK7p0xVeH8cNqvBrh&#10;Sl+riq/RkleQ+a04ylu9crtqLINKPOND4gYGdsy0P+5I8GwBKajJKuwq7FXYq7FLsCoe/WsX05IK&#10;xm+SuXRa5JXKOQI8Rl7Sxa2PpXhP839coyBnFnnlJ6TSJ2IBzGbSd2XDJJbwJdhVUoD1wqsaPClS&#10;ZcKFORaqR7YVSVqxyo3+VkJpKepTIBivGFVKW2WTcbN44swVDk0R4yffgQQrK1emSBYrwcmlsYVb&#10;xVvFW8VdirsCt4q7FW8VbxV2KuxV2Kt4q7FXYq7FXYq3irsVdirsVdirsVbxV2KtYq7FWsVdirsV&#10;dirsVaxV2KtYq7FXYq44VaxV2BXUwqtIxVTdcIVBzJlgYlDMMmxUzhQ1ih2KtYVdTFXYq6mKuxV2&#10;KHYpdirsVdirWKuxV2KuxQ7FLsVdih3XFXYq7FXYpccUOxS7FXYodirsUuxVvFWsVbxV2KuwK7Cr&#10;sCt4VdirsCuxV2FWsVdih2KW8VaxV2KuxV2KGsUt4q1ireKtYq7FXYq7FDsVdirsVccUuxVrFXYo&#10;awq7FLjihrFXYq1irsVdhV2BXYq7FXHCh2KtYpdgV2FW6YFawod88VbxV2KXYFdireKuxV1MVdir&#10;eKuxV2KuxVvFXYq7FXYq7FXYq7FW8VdirsVbGBVwwJVBgS3gQ3XFLsVccVawq0cVdihsb4ErsVbw&#10;JbpirdMCuxV2Kuwq7AreKuxV2KW8UOwJdireKuxVvFXYq3irsVbwK2MUuxQ3ilvFXYq2MVbwK3ir&#10;eKtjFVwwJXDFW8CuOFXVxVsHArq4q6uFVpOKqbNhQsJySrDihqmFDWKrThVrFDsUuxQ7FW8Vdirs&#10;VbGBVwOBLsKWsUOrirYOBV3LFLYOBVwOKV1cCt4q2MCV2KuOKuxV2Kt4q7FXYq1irsVaxV2KtHFX&#10;Yq7FXYq7FXYq7FWsVdirsVdirsKuwK1hQ7FXYq7FXYpaxQ7FWsVf/9c3FBm2cBwOKWq1OKuoO+KG&#10;69sUuI7+OKHe+KWiN64q2WxVrtvih1T92FWqV3xVqgGFXbYq7pil3virR9sUNigxV21cVaIxVsYq&#10;4Yq4eOKXH3xQ76MVbG5qcVbO+BWupOKHA0wpcRTFLu2KGsVbA74pdQYENHCrYGKtUOKuoK4q6nji&#10;riMVbxVrFW9u+KuoMUNGmKW6Yq7bFXUwKXdMKtHFW/nirsVaG2KuOKu674q7FXdcUt4EOJr1wq44&#10;paOKG8VdSmKWsVboRirumKtYobp3xQ7bpilwp1xS7FWxvgYuNBhS4HbArdK4q72pirR8cUtjFXYq&#10;0d8VdWuKuPTfFDuuFab26YFcDirRxVsCo3wpd74FcDXFXYocRilvFDVaYq2MVbGBLWKu6Yq3Qd8V&#10;dX8cVapTChv54pdgV2Kt0xV1MVbxV1MVaG/TFXfPFXfPFWztirRxQ7FLsVbrTFWjirsVbpXFXYpb&#10;6YEOxV2KuAwq6leuBLumFWzgQ1hV2BLsVdirYOKuxVuuKuxV23fFLsCHHCrYwK7FXAYqup44Fbpi&#10;lcMCVyLgKqoXBaWwKYErlwJVkFciWSuoyCVQYErhgVvFWsVdTCrsVaxV2Kt1xVvAreKtYq0TirVc&#10;KrTihTY5JCHfJBipNkmKw5JWjirWKHUwq44q3TAl1MVdSmKt4FcMKrgMCqgwJd03wJdXFXYq1hQ0&#10;cVdTFXHFVhwoW4VW1wobOKWsVb2xVrpih2KtjFK4YFXq3jgSuG+BWjiqnTJIWkYVb40wK4rhVYRT&#10;FC33wq7FWsKG64EtYVbxVrFDffFWsVaxVs4q0RireKuGKt4EuxV2KHUxV22KuxVdtilr5YobBwJd&#10;TFW8Vd1xV2KuGKuxV3XFV4AwJbwK2DildXAqqjZEsgUQrZFkqBsirfLFLg+KqgOBW8VbwJdihvFX&#10;YpdirRGKupiq0jFWsKGsVcMVbpgV2KuxV2KW8UNYpbxV2KuGKuxVvArsVdil2KuxVvFDWKt4qlUs&#10;/wBXvVk8KZApCaXFwhcsp2OEKUJLeogrXG0ICW7eX7Oy+OBlSmq8KyUqBuWJwK65vIYbV/WTaQfC&#10;cNLbEzfzTlLYn92pFPvyHNlw2nGnySQzzS0HpOdyfbLDs1pHqNys9w7qAATsBkDJlEWhkXkaDIN4&#10;CLggBIB8cTyZsigjMNABt45jyCkXyT7SoDctReg64IRtSKCKaLiSPDMqmoqdMLFrChrvgVs7dcUJ&#10;PreuR2KELvJ2GAtUpdF+hXDT2ccr/aauEBsiKTYYWTeKuHf5HFDA9VPxH50y1rKTMKNlgay3yAGK&#10;E18quTqG/wDIcrm2QZ3GMqbVTFLRwKl2s2/rRKqiprkgirUdP0SOA+o4qxw2y5Jsq0yJKGzQYFQ1&#10;zdLGMiSwJYzrOupbg71Y9BlfNrMmMaffyXmpwGQ1HLJ8KYxekr03yVN7ZG2AoTvSTW2TIhUfhYux&#10;VvFLsUOxVomgJ8MKqKXKSdOuRtFqgYHCldirYJGFVC9jMq7eGG0gMF1/RTcKwplZDbEKmmWLQQot&#10;OgGRBYkMl0UcVdT41yQa02GSVdireKXYq0cKuxQp3K8oiMUsfvYCRloLEhJZUKnfLwWkhikycLse&#10;xOQmmLMPKsnG74nupzELMM3TphZr8KWsVVBhVdhVYyVxSpMnbCqS3cJU1HY5GTKk2i3Ue4yAYKnH&#10;CtN0xVplDCjbjFIKGkgaPdN18MaTVuSQNiCwVQ2TBVeDkkt4q7FW8VdireKuxVvArsVbxV2KuxV2&#10;Kt4q7FXYq7FXYq3irsVdirsVdirsVdirsVdirsVdirsVaxV2KuxVrFXYq1ireFWjgVrFW8VdhVoj&#10;FVjDCqHkWoyQQgpFocsDAqJySGsUNYq1hV2KuxV2KuOKuxVrFW8VdirWKt4q1TFXYq44q7FXYoaO&#10;KupireKuxV2KuxV2KXYq7FXHFDsVdil2KuxV2Kt4q6mKuxV2KuxVvArWKt4VccVdgVrCrsVdirsV&#10;dirqYq7FDWKXYodil2KuxQ7FXYq7FXYq7FLWKG8VaxV2Kuwq1irWKuOKtYq7CrsCuwq7Ah2KWsKu&#10;wK3irWFXYq7FW6Yq7FDsUtHFW8VdgV2FXYFbxV2KuxVxxV2Kt4q7FXYq7FXdMVbxV2KuxV2KuxV2&#10;Kt4q7FWxgVuuKr64Et1wJdXFW64odXFLq4oarirWFVwOBLYOBV4wJbxVvFXYFdTFXYq3irsVdirs&#10;UuxVvArsVbxV2Kt4q7FXYq3irhgVvFLeKG8UuxVsYobGKW8VbwK3ireKt4pXDArdcVaJxV1cKu5Y&#10;FdXFW64q0cKqbDChYRhVrFDWFWjihYcKtYodirsVdirsVdireKuxVuuBLdcVcTirWKuGKrhirdcC&#10;V4wKuGBLeKrhgSuGKuxV2KuxV2KuxV2Kt4q1irWKuxVrFXYVdgV2KuxVrCh2KWsVdih2KuxV2Kux&#10;V2KuxVrFXYq7FXYq7FWsVf/QN82zgOJoPfFWhilvbFXdMVcTirhvirQHjirjTFWqffhQ1il2Kt0x&#10;Q1SnXFC6lMUtUxVojxxVwGFXAVxV3ucVbpgVo4VbG3XArVMKuGKrvbtgVrCrq74q7ArqV3xS49sU&#10;OOFXYpcQMCHbYVd1xV3vihwOBLiMKXYq4DFXe+Bi7bpilxIwq7bFLhTAh1MKtEYq7r1xV2Kt9cCW&#10;iPHCh3zxS388UNYq6gxVug74pcRih2Ku2xV2KuxV1RilrFW+vXFXdDirh44odgQ6mFLY64Eu2xQ6&#10;lMVdtirY98VcDirW2Kt18MVtx2xS7FW6VxVvAq0YVcajFXbYodtiru/zxV1cUtgDFXYq1TFW6Yod&#10;164EuO+FDsCt4paxVvrirsVdirdMVawq7AreKuxV2KtjFWuuKt0xVrrtirq4q4nFXYodilsYq7FW&#10;qYqupgS73xQ44VdgV2KW6YoaphS7ArqYobpirWKt0xV2KXYq3irWKG8UuGKuwK3TFWtsVb6Yq7FW&#10;xgVcMVbpilcorgSqKKZFKoMilvFW1XFKvEuQLNEKMglfireBXYq7FWsVawq1XFXYquGKt4Fdirji&#10;q04VWnFCxjhQpMckqk5yQYqZHfChY2SQt2xVwwobpgV1MUup9+KruOBXEUxVqmFW8CW1OKF2BLq4&#10;q6uKt1xV2KtYq3iq04qtNDkkLCMUOpU4q1TCrqd8UuIxQ7FXAYq7FW64q4YEqy5FLjirXHChrjXF&#10;LiMULScVU23O+SCFlAckrqUxQ2cUtEeGBW8KuwId1xV1MUu+eKGsKupgV2KupXCrsCG8UtYq2N8U&#10;upih1MVdTFWwK4pdgQ7ClumBW8VdXvirsVd8sVapU4qupirtsVbGBV2BLeKrkbAUqyvkWSrzpkaT&#10;bg+NKvjOApVgcCV2BW8CXYobxV2KW8VdireBVpGFWiMVWkYq6mKG8UtYUOwK7FXYq7FLeKtYobxS&#10;7FXYFbxV2KuxV2KuxV2KrXYKKnFUp1CP1hzXcjI80oFRdtt2yPCoAVBEqmrnk3hhZKi/Ew5dO2BV&#10;uuxmK2ZQadOneuSDEhD+aXiFrbKPtBd/uxTbHdNaBZGedgtB8Nf+GyIZHkqX2oeoPTi2jH44CWIF&#10;pcqc98i5ACLjiphZIy3SsiD3yMlZSkIyqmDINFiEaMRkwxkbUpab5NghiMKWsKFtQCTihItc8wJa&#10;KYojWQ/hgG7VKV8mFzTPKTJIeTGuWUvJnPlz/eCH5HINqdLilvFXdj8jipYFqf2j8zloaSksrUNM&#10;sDAqdfHFCdeUzXUQP8g5XNsgz2PKm1UxS1iruI6nFWxgVxIGKEDd3gjFBkCWsliWta/6IKoavkeb&#10;WSxCWd7h+bmpOWxikRpF6QAt9Ae/MZcQyBeojKm5vIKnWlf7zr9ORClHjCxXYq7FXYq1iriNiPbC&#10;rEr28MLihIatMx8hpSLTSxv3ZR6n35OJRwkJpHKGGTBW1QGuFLeKqNxaR3Aow38cIbBJAtp3pbDp&#10;gLK19lHwkYe2QayEwUZNiuGKuwq7ArsKuwK6gOx6YUoeexDbrkgySm808HqMmCxIYRr2lSQ3AlQd&#10;WFcZTY8Ca6CfTu4z7kfflF2pZ6mFK/CrsVQs2opby+nMaA9DgJpBNIxJAwqDUYQVBteDXCycVBwq&#10;grm1rU4CzXQCiD2yDBWGSQ6mKWsCuGKqUtur7rs2LK+9RBMZ4vtgY8KspyYKrwckreFW8VdirsCt&#10;4VdgVvFXYq7FW8VdirsVbxV2KuxV2KuxVvFXYq7FXYq7FXYq7FXYq7FXYq7FWsVdirsVaxV2KuxV&#10;2KtYq1hVvFWsCtHCq1sVUmGSQhJkGTDEoVhk2KzCh2KuxV2KuphVrFXYq7FXYq7FXYq7FWsVdirs&#10;UOxS7FXYq1ihvFXYpdihrFW8UuxV2KuxVrFDeKXYq7FXYq7FXYq3irsVdirsCuxV2FXYq3TArWKu&#10;xV2FXYq7FXYq7FXYq1irsUOxS7FDsVdirsUuxQ7FLWKt4oaxV2KuxV2FVuKuxV2KtUxV2Kuwq7Ar&#10;Wxwq6mKGxgVrCl2Kt4q1irsVbxQ7FLsVdTFDsVdirhgS3tirsVdirsVdireKupirsVdTFXYq6mKu&#10;xVvArhirsKupirsVbwK7FXYq2MVXVwJbBxVvFWq4q6uKt1xVrFXVxVwOKrgcCrwcCV2BLYwKuGKu&#10;xV2KtYq7FW8VdirsVbwJdireKuxVvFXYq7AreFXDAreKt4q3il2Kt4q7FV2BWxireKtjFW8Ut4Fc&#10;TirWFDVcVaBwq3XArYOKt1xStOKFhwqtOFDWFWsULThVbih2KXYq7FDsVdilumKHYpdihvAl2FWs&#10;VdgVcMVXAYErxgVcMCW8VbGKrsCW8VdirsVaxVvFXYq3gVrCrVMVdirWKupirdMVdTFWjirWFWsV&#10;dihrFW8VaxV2KuxV2KuxV2KuxV2KuxV2KtYq/wD/0TY9aZtnAaG25wq2flgVsDxxVqm+KW6eOKtb&#10;16bYq3iq35YVcK4q7pirsVcK4q7FFO274q4DwOKtH3xV38cKtgeGBXH3xVrFLsUN9cKupXFXdcVc&#10;N8Ct+2KuIHbFWh0wq7FXHpgV23XFad0wpaPXfFDjTFXVxV3bFW8VbwJaGKtgDrirQwocOuKuIGBL&#10;jhVwGKHDfFDjirqYpaOKHHFLt8Vb67nFWuuKXU8cUNjFXGhxS7FDWKupilsg4oaA74obxS7piriM&#10;Vd74pccUFsYFcRhV1PDAlwGKHUpiriK4pd3rhQ6hwK6oO+Kt4pbGKtEYq3irRGKt4oaNOuKu98Vd&#10;Su+Ku8cVcDvilvrirQ3xVsUOKuwK3tirqYq7FXUxV1MVdirsVdirdcVdSpxVrFDeKuxS7FXDFW6Y&#10;q44Fawq6mKupirqYq7FWxirjire2BXYpcRih2Kt0xVrFLsVccVbxV2KuGKuxV2KHYpd0xV2KuxQ3&#10;gS0RhVvvgVvFDuuKW6UxV1MVbwK2MUrqYEqiADAUqgGRVcFwJX8cDJeq4EhWQUyKVUZFK7AreKtY&#10;q7FXYq0cKuxV1MVXAUwK3irWKtHFWjhVTJwoU2OFCk5ySCpk5JisOFC2mFWqYocRTFXUxSuGBWwM&#10;Ut0wK0R44ULaUxVdTFLgMVbxQtrirdcVbrgS6uKG8VdXFK0nChbTCrWKupirth88VW9cKG6d8VdS&#10;uKtYq41xV1MUtjFVQNkaVsNjSW64FcMVcRiqk2SDFY2+FVpwodirsVaxV3tireFXUxS7Ah3XFWqY&#10;VdgV2FXYq7FXAYq6mKuxS3064EOxVwxVutMVdilulOuBXYq6uKuAxVvFXUxV2Kt4q7AlvFW8VdgV&#10;wOKqivgpbVVcHI0ytstTFNrlk8cFKrJJkWSsDXIpX4FdilwxVvFW6YFbxV1MVbpiq2mKtccKtUxV&#10;1MVaOKGsVdirsUuxV2KuxQ7FLeKuwK3irWKt4q7FXYq7FVK6XnEVHfFKRm5li+ErWmRITThNNJuf&#10;gXAtLooeR26frxSpo/rzSRL9mNa/Th5MEsvPVNszyEsxdQa9hXDS2iPM8DOscw+wFocUsYZQTvlb&#10;aAuC88DYAiI4qYskQqAYoRNqoM6D3wFLLIkyBainVg4ijO2xwgMZISQ1yTFROSZNUxYsd1/WjbAx&#10;w/aODm1lhc0pZizGrHqctEaY8lB22JPvlrF6H5b/AOOfD8soLeE5XIsl2Kt02PyOKl59q7UY061y&#10;xqKRE/Ea5aA1FwIOFU68o/8AHRH+ocqm2QZ/F0yptVMUuwK3irRNMVQN5c8VJ6DKyWBYRreuHeOI&#10;79CcADWxpyzmpNcyIxTydQL0y+mslE6a1LyEn+cZGbKD1IHMdvdkVTnST+4HzORQmIOFVwxV2KuG&#10;Kt4q4YVYpqdqDMr+DYyjbLiZCdOTZk2wgMrtYYWjOQMUGNrll8cFsCKVlkBw2heDhS3ilBRikx9w&#10;cgpRi75NV2KHYVdgV2FXYFd7nCraShhUGoxW3PEsg3yVsrSfUtJ570rhO7MJdHp3pSJIB0YZQY0p&#10;DJVybWvwq3iqS+Yog61PhiQyAtiieY7jQbj02BktzvT+X/VysRphLFW8WbaTrVtqsQmtnDDuO4/1&#10;skJNcZ2mQauTbXOKqcVQ8fh75FVTCreKtYq7ArsKtMoYUbFQaQ7RNFuu64E81yMG3GSDGlUZJLsK&#10;t4FdhV2BW8KuwK3irsVdireKuxV2Kt4q7FXYq7FW8VdirsVdirsVdirsVdireKtYq7FWsVdirsVd&#10;irWKuxV2KtYq7FXYq1hVo4q0cVUnySELMcmGJQrDJsVhGFVtMUOxV2KuxVrCrsVdirsVaxVvFXYq&#10;1ireKtUxVxxV2KuxQ1ireKtYpdireKGsVdil2KHYq7FLeKHHFXUxV2KXYodireKXYq1ireKHYq7F&#10;LsCuxV2FXYq44q7FXYq7FXYodilrFXYodil2KuxQ7FXYq1irsVdirsVdirsVaOKuwq7FWsVdirWK&#10;uxV1MVdirVMVdhVvFWsVbxV2KuxVrFW8VdTFXUxV2BDsKXYodil2BXYq3irsUOxS7FXUxV2Kt4q7&#10;FXYq7FW8VdirsVdirsVbxV2KuxVuuBW8VcMVbwJdirsKuxV2KtYobwJbG2Kr1OBK8ZFVwxS3gVvF&#10;XYq1ireKuxV2KuxVvFLsCuxVvFXYq3irsVbxV2BW8VbxV2Kt4pbxVwxVdireBW8VcMVbxVvFXYq1&#10;irWFWsVdirYOBVwxV1MVWkYVWEYVWYUOOKFpxVbhQ7FLsVdirsVdirsUN4q7FXYpdihrFXYqvUYE&#10;qgGRS3ilcMCuxVsYquGBLeKuxV2KuxVvFXYq3irsVaxV2KtUxV1MVbxV1MVaOKrThVrFDWKuxV2K&#10;uxV2KtYq7FXYq3irsVaxV2KuxV2Kv//SNh45tnAaI3wq313GBXUxVqu++KtkE4pd0wocdxgVrClo&#10;jFDgK4VdSm2BXdcVbAGKtUGKXEb7YUO6DArqDCrYXvjaup44Fa2p74Utj3wIdTbfFWsKtgYpcKdc&#10;CG9jirVAMVapirdBXFLqe+Kup44q4DFDQFd8Vd1wodirsVcR44pbPjil1MVdirqYodTFLsVdTxxQ&#10;5aYq1SmKGyMVcB3xS44odilo4odQDril2Kt0xVrFWycVarirqUxVs774q6tBiruPfFW8UtYod88V&#10;bArXFLqUxQ18sCuoMUuAOFWwB1wK6g64odTFLeKHHfFLXHamKt0GKuGKupXFDYxV2Ku74q6mKtEA&#10;Yq10xVsjvirjhV1KjArsVXUGBWsUuxVsYq10wq4+OKt0xVrj3OKt9MCHYpdirqYobxV2KXYq7FXH&#10;FXUxV1MVccVbGBXUwq1TFXDFXUxVvtirqYFbGKW8VaxV2Kt4q0cUN4pdTFXYq6mKHYq6mKuxS6mK&#10;HYq3TFLqeOKW6YEOphVrFDdMCXYq31xVcBgS3SuBWwv34pVVHbIlKoF75FK8DFK4DAlVX3yLJVXI&#10;qvXAldgVvFWsVdirjirWFXUxVsYFbpirsVdTFXUxVaRhVYwwoUmGFVJhkmJUiMkxWkYq1TChxxVb&#10;hVwxVcBgSuGBXHFWiMKHUxV2KurTFLROKHYq0d8Kt1xVuuBXHFXVxVo4qt64Vd88VaxV22FDsVdT&#10;FXYEtkUxVquKuIwq6m+Kr6eORVwxS2cVXKMCuOKqTnJBipkZJDWKuxVxGFWgMVbxV1MVdXArj44q&#10;7FLWFDsVccVdirsVdgV3TFWzirjirsVdirhirvbFV1cCtDCl1MVbrgVwxVvFXUxVcKYEuoMVdirq&#10;4q6uKHVxVrviq8NgVsPXBSVwYY0lVjbIkMgio3rkCGSsDkUt4pbwIbxS3gVdirsVdirRxVrCrWKt&#10;Yq0cUNYVawK7CrsCt4pdirsVdireKuwK7FXYq7FW8VdirTCoxVKbm5RSQFJb5YCkIdVZzyl+7IJp&#10;QmvjHA88fRTxHucKEK5drmZw3FQq8qfLJBDS0u7av2Yi1a/LG0JPq2pi44wQ/wB2n45WSmItBQrX&#10;bIuVEIuOLFJRCpitr6dsKETYjlcIe9ciU2yuMffkaaUyjuVjh9PqxyaCUMx74UBbhS6nX5HFBee6&#10;vTkW7ljkwwKRM25y4NRUpG2NMJYvSPLQpp0HyzGLkhOwMCW8CW6bH5HCFLzzVvtsffLWpIpD8WWB&#10;qK3lQ75JinflA11Ef6hymbdB6FF0yptVMUuwK0TTASqk7Vysm00gdWi5WkhpuBXJiKkPOr6Did+u&#10;Wxi0lAMBl4DWSsOSYphpNhJNcRuoqFYE/LKZSboxeieoWf2GY5Larb4EJxowrD9OBU0Awq4imBac&#10;GxQuGFW8VcBhVj+pCj/TklLIYTVQfbAleyBuuFNoaW17jARbLmhHLRZWRTExbhvUc8a7+GNtdooS&#10;Vw2m0KzD1xgSUYuSVfhV2KuxVxwK7CrYGKWMX9zcadI0luagHdT0OJDGUe5H6P5jt9S/d14TDqjd&#10;cdwwEu9OeQOxwtoKFu4UA5AYllapH0GRYBUwpdTFUBrEfNB8jhZBgmt23qUbrtTAG1jUT3Gmyiey&#10;cowO47H/AFsMo24s4A7s/wDLvnyG9Itr0elP0qfsscr3HNp4zH6mYpIG6dMnbkAoaKQF2XwwKSrj&#10;CreKXYodil2KtYobrilZwA3AyQS3kkOxVvFXYFdhV2Kt4FdirsVbxV2Kt4q7FXYq3irsVdirsVdi&#10;rsVdirsVbxV2KuxV2KuxVrFXYq7FXYq1irsVdirsVdirVMKuwK1hV2KrTiqm2FCHkSuTBQoNHkrQ&#10;pstMKKUiMLFrCrVMVdirWKuwq6mKuxV2KupirqYFdhV1MCuphVxxVrFXYoccVaxV2KuxS7FDsVdi&#10;rsVdirsVdirsVdireKuxV2KXYodil2KHYq7FW8VdgS7CrsVdirsVdirsVdirsVaxV2Kupih2KtYq&#10;7FXYq7FXYq7FLsVcRih2KtYq7ClrFDsUNYpdTFWq4VbxV2BXYq1TCrsCHYVdirtsUuxQ3ilrFDeB&#10;LsKtYq7FDeBWsKt4EuxQ7FLsUN9cUuxV2KuxV2Kt0xV2KuxV2KuxVvFXYq7FXYq6mKtjArsKuwK7&#10;FW8VbGKW8CtYUOxS7FDsUt4q3gVsYqvByKV4wJXYq7FW8CtYq6mKt0xV2KuxVvFLsVdireBXYq3i&#10;rsVdireKt4FbxV2KW8VbxV2KrhgV2Kt4q3ireKuxV2KtHCrWKuxV1MVbpirYwK2MUuIxQpsMKrDh&#10;QtOFVpwoaxV1MVdih2KXYq3irWKG8UtYodirsVdiraiuKqgGRZLsCt4Et4q3irsVXDAlvFXYq1ir&#10;eKt4q3irsVdirsVdirsVdirq4q1irRxVbhQ6mKtHFXYq7FWsVdirsVdirsVdirsVdirsVdirWKv/&#10;0zUZt3Ab774FdhQ1irhvilxFMUt18cCGqDrhVs77jArQ2wq3ilo774q1hVs+GKGuvXFXUwK6lcKu&#10;oMVb98Vd88CtADFDvoxS2CcVdirVcKW8CtYobpirfvirRxVx9sUuOKuNeuKHdtsVdSuFWgMUN9MU&#10;uPvil1NsUOGKu6Yq4CuKt0BGBWgKYVaPtirYGKurirvbFWvbFXYq7FXD3xQ4jFLsVb6dcVcd8Vd0&#10;xV2KuJriru/tilxHbFXAeOKt4EOpil3UYod74Uu7YocP1YFdirvnirvlirvfFW9zil3TFXb98VcM&#10;UNj8cVap1xV2+Kt4FdhV2KtYq44q0ThV1NqYFbpvtirqePXFDjscUt/PFWxgS7FXHFWqYUN4pd03&#10;wK3irR3xQ2cUuAxQ6mKXUxV2KuGKupirqYq7FXYq7FXUxVvriloYob+eKt7Yq7ArsVdhV2KuwJdi&#10;rsVccUN9MUuxVwxV2BDsKt0xV2KXHFXYq3gV1MUuIxQ2MVaAxVumKtgYq3TAlsLitKirkbSuCYLT&#10;SoFyKV4XAml4XAlsLilUAyKVRRgVeMCVwwK7FXYq7FWsVdhVvFW8Ct4q7FWsVdirRxVYRhVYVwoU&#10;nXJIUiuSQt44ULWxYrThS1TChtd8CVwGBDYGKXUxV1MVdTFVpGFWsUNYVdirVMVcMUNg4pb64FaY&#10;0wqtxV3XCh2KtfLFW6Yq1SmKtgYq3TArZxVojFLqVxVumKt0wK2BXFK4KDgVeBtgSsYUwoUWyQYr&#10;KZJWsUNHCrsVbGBXdMVdirjhV2KuwK7FWsKuxV2KuxVwxV2BXYVbpgV2+KWxirj1xV2Kupih2Ku+&#10;eKW8CuxVse+KWwMVdgQ4nFLeKuqMVaO+KHHCrhirq4FbxVsHFKojUyJCq8b75AhmEUjVyDNUGBV2&#10;BLeKt4q3XArq4q6uKrScKGq4pdXFWicUNHCrVcVaxV2KuxVsYEuxVvFXYq3irWBW8VdirsVdirsV&#10;cd8VQk8QXcAVPfASlJdSupLORfh+AmlT3yIClQuCJLGg/bl7fPJgItu3JjuZ2cViNORPsMBSxq+1&#10;N3JgiYiGpoPbIEqBaEjTntlbkAI+KGlBkmSKVaHAqoOuKG8VRWmitwlffAUFk0JrgDUrjJpbwq3i&#10;h3Y4hBed6zsx+ZywNZSJ23y1rUmYUPywlAel+W/+OfB/qjMYuQE6XpgS3gS32Pywq881j7bfM5aG&#10;opBJ9o5YGstxwlmAHXFQLZj5V0aSCT61JtUEUyqTeI0y1FplaVxwJWuwGAlCmTyyvmzAbCZMBSVP&#10;UErbOPbJhgXm2oijZeGkpS4qaDJWwpNdL0R7pgSPhHU5WZN0YMxs7CO1Xig38coJbUSqAEZAoRA6&#10;4oTjQz+6b/WxQmy4VdxxStKYEtgUwoXYocOuFUj1WMliR44UFO7beNfkMASFfJJdiqHvIQ0TeOKb&#10;YPrN19W+KvFq9cx5jdjIBvS/NwFEuPiX+cYAaaLITaPUI7i5RojUE9clbYDbIFybNcMKt0xS7Ch2&#10;BXUxVsdcKsc1tPiYZIJLEpYo5W5iqup2YdRmSN3HknOmebJrACPUfjj6eqO3+vlUsdclEqZLc6jD&#10;NbrNEwZD0IOUEtgmCibOTnGrDuMAZhEZJLdMVQ1+tYt/HFkGI30AdSD2OAM7YzqdlxrTtvlwa5Jf&#10;f2yvRzsSAQRgIthVpr5c86XelOttd1mhOwP7S/8ANWUmNNPAY8ma6Rqq3lyeNaMCRXIgswyAZNsX&#10;YVdil2KuwK7FWsKHHCEtZJXYVdgVvCrsVdirsCt4q7FXYq3irsVbxV2Kt4q7FXYq7FXYq7FXYq7F&#10;XYq3irsVdirsVaxV2KuxVrFXYq7FXYq7FXYq1irsVdirWFVpxQsYVwpWFa4UKTJhVQkXJhioMuSY&#10;rKYUNYq6mKupirVMVaxVxwq7AreKupirWFXYq3gVo4q1TCrsUNYpbxQ1irsVdil2KuxQ7FXYq7FX&#10;Yq7FXYq7FXYpbxQ1ireKXYq7FDsVdireKuxV2KXYq1ireKtYq7FDsUt4q1ih2KuxVrFXdMVdirsV&#10;dil2KHYq7CrXvgVo4VdirjirWKHYpdiho4UuxV2KuxV1MVdih2KWsUN4q7FXYpdih2KXYq3gV2FX&#10;Yq6mKHEYpdirhgV2KG8UuxV2KuxV2KupirsVbxV2KuxVvFXAYq7FXYq7FW8Cuwq7ArqYq2BilvFX&#10;Yq7FDsUuxV2KHYq7FVwOBK5cCVQYFXYEt4q7FXYq3gV2KW6YodirsUuxV2BDeFLsCuxVvFXYq3ir&#10;sVbGBW8Ut4q3irsVbwK3iq7FXYq7FW8Vdiq04VdirsVdirY3wK7CrYwK3iq0jCqwjChYRhVacUNH&#10;CrsUNYq3il2KtYodirsUuxV2KuxQ7FVyYCkKgyKW8Ut4q2BgVvFW8VbGBXYpccKtYobGKtg4Et4q&#10;7FW8VaxVvFWsVdirq4q7FVpxVrCh2KWjirsUNYq7FXYq7FXYq7FXYq7FXYq7FXYq1ir/AP/UNc27&#10;gOpgVs0+nCloe+KHU+/FXHfFXHFLhvih3Q4pcRirWKt9q4oaGFLuvTAhwHjirthihxO+FXEYrTqY&#10;pbpgQ6lOmKtimKWqYpdSpxQ44pawobXrgQ7oaYpbYimKtYq1hVumKXdMVbHiMCGumFLgcUOGKu74&#10;q6owK73xVs7dcUtEbYq7rih1KYq1hVsYFcPfCrjirh1xV1N8Var2xVuuBWqVwq7FXdcVdXFW/nir&#10;qAHFWxirVKYq3SvffFWhTFXA4EtgDrihoDCrZPbAriMVdihxG9cUtjc7YoaPXFLtuvfFW64q6ldz&#10;ilqmKG8VbxV1KjFXHAru2KupirsKuIrihoiuKXUpirgfHFXdTTFW6YFdhVxwJd298KtjArsUNYVb&#10;wJbxQ7FLgMVaxV2KGx44pdTFXYq3TxxVo+GKuxV2Kt4FdhQ7FW/fAloYq474VcMCt4pdirjhQ7Ar&#10;eKtUxVvFLWKt4q3TFDWKXYq3irqYFdhVsCuBXAYpbpih3XFWyMCWvnhQ3gVulcUt0xVsDAlUUZFK&#10;oorgSvAyKVwGKrgMCVwwJXDFVwwJXjAq8HAlsHFXYFdirsVdireFXYFbxV2Kt4q7FXYq1iq0jFVh&#10;GFCxlrklUmXChYRhQsIrkmKwjCrWKGwuKVQDIppvjilwGKHUxVqmKu44qsK4UNUwq0cVWd8kh1cU&#10;OriruuKXHFWsVcMUN4q7bFXVxVr54q2MVbwK6tcVd1xS2MVbGBVwpgS7Cq5cChUAyLJY4whiVBxk&#10;whZkkNUxQ0ffFWqYq374pawobwK0dsUuwobGBWsKuxS6mKHHwxV2KuxVwGKt4FdirsUtjFXEYq7F&#10;WhireBXHCrY6YFdirYGKt4FdireKWsVccKHA4q6lcUuGBDsKtjArsVcDTFKpGxrkSEhHQtXrlRbE&#10;QDkUrq4Et1xV2Kurirq4q1yxQtrhVrliruQxVrliruWKurirVcVdXFXYq3ireBW8UuxV2BXYq3ir&#10;sVdirsVdiqnLIEFTgJVI9Rne7X04W+0fxyMZJq0mnvrqx/d3cfqR+J7f7LLeHua+SMjmhWzieU0U&#10;ktkSyCR6xrSuPSgFIx198qMlA4kpijMhrkHJEaTGGGmFnVIxVpiqoF8cUN0xV1NuuKEVpn9+D7HI&#10;lJZJb9MIaVcuBkkWuU4pXYVab7JOKl5zrJq5+ZywNRY+7UOWNbRGxPthKA9O8uf8c+D/AFcxy5AT&#10;lRgZN4q2Oh+RxQ871f7bfM5aGspKkDSSUUVrk7Y1bMdC8tLFSacb/wAuVkt4FMpRAopTpkCVK/pk&#10;VUZLhV2yJKLWKeWQq2YCsiUyylJX0woUb3e3evgckGJea6gpY0HXLGqkXpPl1pKSz7LkZTboxrmy&#10;uC3SJeCCgyq1O6oRkUNbZFKqMkpCb6F9hx/lYGKcDCreKuxV2KuxV3TFUNdWgmFR1wsgioBxRR4D&#10;EIVRhV2FWpBVT8sVef8Am+D90xHbIyS8/wBLd2uvRr8HX7shINdM90qkbpTswyAZUAzpTXLVXjFW&#10;8VdirsVdirsKse8yVjZmHcYCUkMMjash8DmRjNtUhS+8SsDE7gZkNKS6RcPFKY1YhTvxrtmFlj1Z&#10;cI5vVPLk/rWMbnrSmVRboptk2TYxVTuhyiOLIMVu03YeJrgZgJNcRVk4ncMMtYkJcbb1YRQfZqMI&#10;Y0lNxD6Thu4YYkILLPLkoS7jYftbZj1uwoBn6nJM1+FXYEuxQ7CrWKt4EtEYQrWTV2FXYq7FW8Vd&#10;irsCuwq3irsCt4q7FW8VdirsVbxV2KuxV2KtYq7FXYq3ireKuxV2KuxVrFXYq1irsVdirsVdirsV&#10;dirsVdirWKtHCq04qtOFDRGKrGGFVF1ySEM65JCkRkmK0jFXYVdirVMVaOKGsKtYq2MVdirsVbwK&#10;7FLWKGjhV2KGsUt4q1ih1cVdirsVccVdil2KHYq7FXYq7FXYq7FLsVdih2KW8Vdih1MUuxV1cUOx&#10;S7FW8VdihrFLsVdirsVdirqYodirsVaxV2KtYVbwK7FXYq7FXYq1irWFXYq1irsVawq7FXYq7FXY&#10;q4Yq7FXYodirsVdXFLuuKHdMUuxVvArWFXYq3gV2FXYEOwpdirsCuxQ3il2KuxV2KuxV1cVbrirs&#10;Vb64q7FXYq7FXYq7FW8CtYVbxV2BXVxVuuKurirsVdireKupil2KtYobxVsDFVwwJVAcilvljStg&#10;4ErsVbwK7FXYq3irsVdil2KuwK7ChvAl2Kt4q7FW8VdireBW8VbxV2Kt4pbwK3ireKuxVvCreBXY&#10;q6mKtEYVWnFDq4q2MCXYVbGBV2KrWwqsOFVhxQ0cKFuKtYUOxV2KuxS7FDsVdirsVdil2KHYqvUU&#10;yKV4wJbGKt4pbGBW8VdireKuxV2KuxV2KXVwK3XFW64q6uKt4q1irsVaxV2Kt4q7FWsVW4UOxVrF&#10;XYq1ireKtYq7FXYq3irsVdirsVdirsVf/9U1GbdwHV74q4HtilutTirVaYod2xV23fFLuwxQ754q&#10;1ire5xVsDFVp2wq4YodX8cCuPvilrbCre2Kupirge2KGxvscVcNsCXdd+2Ku6Yq7Y4VaxQ2MUu7V&#10;OBWsKriBSuBWia4q6mKXbd8KtbdsUNjpgVw298VdirvnhV3XbFXAeOBXAVxVvFWumFWjirYxV2Ku&#10;pilxGKGu+Kt9MUNHFLZxV1MVdTFWiMUN++KXUr1xVsjArthvirjhVrpirWKt0ocVd2rirum+Kt4q&#10;1TFDfXArjirdcUtHCru2KuoMVbOBLsVLdKYoapXFXUxVsYpd0xQ3TArVSMKu64q7pirsVcRirqYF&#10;dTvhS4gHrirj7YEOGFXEYFbxS7FDsVbPvirWKW64q6mKuxQ7FW8UtdcVbpirsVdilxHjgV2FDqYq&#10;4DAreKWsKHYobwJcAMUt9cVaHvihvFDsUupirhirsUupirsUN4pdirsCuxVumFXYFbp3xS2BgQ6n&#10;fFW6YpdTFXAYqvA8cCWwMCt0xSuAwJVUHjkSlU44Et0xVcFyKV3HFLdMCrgMCFwOBK6uKt1xV2KX&#10;Yq3irsCt4q3irsVdireKuxV2KuOKrSMVWEYVWkYULGGFCmRhVYVwsVhGSQ1xxVeBgTS6mBLsUupi&#10;h2KupirqYqtYYUUpkYULThQsPjhVbXChumKt4q1XFWq4pb2xQ4+2KXVxVvrgQ1v1wq7tirZxVwxS&#10;2DgVsb4qu6YEuxVumKr1GBIVMilTfCEKRArkmKxskhYdtsKtYUOwJccKGsVdirtsVb64EuOKGhhV&#10;2KXYq7FDsVaxVvFXDFXAYq3gVumKXYq7FWtsUN1xS7FWwMCt4q1TFW8VbrgV2FLsCHV8cVdTFXYp&#10;dihwwq6vjgV1MVbxS2pocBVGwvlRDMFEq2RZLwcCW+WBWi2FWuWKu5Yq1ywq0TihQaSmSpDhJgpb&#10;XB8aTa4NgVvFXVxS6uKuBwKuGKt0wK3ireKXYq7AreFWsCuxV2KqcsoQVwFUFqXx2H1pW+HvgCWM&#10;6W9Z0bsXIH3ZHhpIDrjVGgdre7T1YjX5j+XJnZjST6rqq3AWKAFY06A5DitlGJKXpAZPtZByBFMb&#10;e347DbCyRagLviqorA74GK/rih1cKXUpiqL07ab6MiVPJPTcx20XqyGgGILiyNJBZa6+o6qkS7Rq&#10;CfngphEEllcZrljeq4q0/wBk/LFBeba0fjPzy0NZSA0Lb5Y1Ns1FOJUPTvLe2nwf6uY7kBOVwMmx&#10;gVs/ZPyOFDAby1e4lKqK75ZbERtPtG8vx2g9SUVkPbwwEtnJPVXIIbJpgVBXl8sQ65ElqJpjL6/6&#10;19HaxGvJqE5WQiJLLYhTLQG9XAwodhVQvRWBwOpGEILHrbRlDepLv4DASyApMwgGQQTa4imBCjJI&#10;FxJY2ld3qSQMvI7lgMgx4k3RqjJBtpOdCO0g9xixToYVbwq7Al2KHYq1irsUuBpiher+OG1VAcKX&#10;HcHCrCvNcfOJh45GSC8zsfgvwPHbAWBZ3p4pQ+4yChncZBAOSDNUySt4q7FXYq7FXHFUt1a1E7iv&#10;SmEMmLXlisTUA2GZEA0zQVzGPQkHtlrUxS0bhdfMUyjIGYL07ybLzsyp/ZcjMUM4lkgybY3ihzrz&#10;Ur44sgk11YHluNjhpsSa904qwZexxQd0kSNoS6sCPiJ+/JtdJVqadflXJIR+jS8Ghk8GGY8mJD06&#10;M13whkqjCrjgS7FDWKuxV2FXHFWskl2FXYVdirsVdirsVdirYxV2BW8VbxVvFXYq7FW8VdirsVdi&#10;rWKuxV2KuxVvFXYq3irWKuxV2KtYq7FXYq7FXYq7FXYq7FXYq1irRxVaRhVaRirqYUNEYpWMuFCG&#10;dckEKDLk2KmRhQtOKtVwq7FDRxVrCrWKt4q7ArhhVvArsVaxVrCrsUOxVrFXYpdih1MVbxVrFXYp&#10;dirsUNYq3irsVdirsVdil2KuxV2Kt4q7FDWKuxS3irsVdirsVdih2KuxS7FXYoaxVvFWsUuxV2KH&#10;Uwq7FXYFdirWFXYq7FWsVaxV2KuOKtYq13wq7FDeKXYq7FWsUOxVwxV3TFXYq3irsUuOKG8CWsKu&#10;xV2KG8CuxV2FLqYFdirsUN4pdirsVdirsVdirsVdireKuxVuuKuxV1MVdirsVbwK7CrsVdirsCuw&#10;q3irsCuxVvFLsCt4q7FW6Yq7FWwcVXA4FXKcCV4OBLYwK3irsVdirYxS7FXYq6uKHYq3gS7FW8Vd&#10;ireKt4FdilvFDsVbxVvFLeKuxVvArYxVdirsVbxS3TFVpGKFhwq1hQ2MCVwGKt0wK7FVpwqsJwqt&#10;OKFuFDRwq1irsUNYq3irsVd0xS7FDsVdil2KtgYFXjAlcMCrhgS3irsVdireKuxV2KuxV2KuxV2K&#10;t4pdgV2FW8CuxV2KtYVdireBW8VaOFVpxQ7FWsVdirWKuxV2KuxV2Kt4q7FXYq7FXYq7FX//1jU5&#10;t3Adirh13xVx36Yq6mKuI8MVdirWKupirfXFXYq18+uFXdcCHVocKuxV1K4papirZxVvFLhvgQ6m&#10;FXdcCupiruPfFLtsKupQ4odsaYodirqYpbHTfAl1O+KHUGKuoMUuPiN8UNVqcVd3rhV2BDtsUt0r&#10;il2KGqVxVvFWiK4VdirhTFWx0wJaphQ0cUN7YpdiruvTFXYEu3GFDq9zihx3xS4jFW6U64FaGFXU&#10;xVsU+nAlo4UO2pvirfXfFWjirsVbxV2BW+mKtE4q6lN8VbOKtEYq32xVrCrdMCt/PArsKupirhil&#10;1MUNdcVbp2wK7iMNpcMUOp3xS7rgQ7Cl3Qe+BDiNqHCl2KHYq2RgS7FDqeOKuxVs9MVdTxxS0cVb&#10;xVx8cVdTFXYq3irQA74q3TxxVrFW8VapireKt9sCuGKXUxQ7bFXDFXUxV2Kt4q6mKuGKXUxQ1vhV&#10;vAl2KHYqupilqnjgQ6mKW6VxQ3ilxwJbwq3gVvFXAYFbAxSu47Yq4YFbxVtRilVVcilUUeORZL6Y&#10;FbAxSvAyKrqYEuIxVdirsVbxV2Kt4EuxVuuKG8Ut4FdireKuxVvFXYq3gVrFVpwpWnCho4oWEYUL&#10;CMKrSMKrSMKGuOKt0xV1MVdirsCXUwocRirqYpaIxQsYYUFTIrhYrCMkq3ChvFXUriq2mKuxVumK&#10;uxVx2xV2KWq4ocMKuOBXVxVdilcMCrgMCt4EtgYqqKuBkupgVY4woUiMKFNh45IMVpySrSN8VdTF&#10;XHCrVMUOxVx23xV2Ku+eKtYq7FXYq4e+KuxVs++KuxV1MCupTrireKuAxS3TFXUxQ7FXEd8VcMUt&#10;4FdirdPvxV1MVdTFXVxS6nfFDdMVd88Cu6YVdTAl3vhQ7ArsUt4q4eOKq8b5AhNopHyBDNV5ZFLd&#10;cVdXFK0tihothW1jSUw0i1pkxpFqTvU5IIWg4VVUyJZKgORVdgS4nFXVxVwOKV4wKupgVvFW8Uux&#10;V2KuxV2BXYVWO4UZEqkU18bmVo4zsNq+5yF7qgrK7lfTJ7Rv2GP68nSAhrWF0RGQ8SpLVp0GEhJS&#10;zXNQF1LyToNsrkWURaWRw8zU5ByAEwhhphSilUKK4oJSrU9USEcE3Y4Bu1GaOsWJiTl9qgyVNoKN&#10;GBDjilxHc4qitP8A7wn2wFjIoPzNK9ESvwEE0wU45CA8oHnqo9kOSZB6JEMklWpgStl/u2PtiEPN&#10;NYPxEjLAwKRN9onLQ1KcklVOJQHqnl3/AI58H+oMx3ICcjAybxVzCoI8RTFUJa6eluK0qx74bSiq&#10;YEFpmCipwIS2/wBQWNSa0GQJayWC61r7Tkxx/Z8fHAItXNL/AC+S2qQE/wA+WGLbEU9Yj64W1WxV&#10;azhcCENJLywEqFBt8ih1KY2lQlmC7YLYkpHq2spap2LnI82JOzDLi8kubiNnNfjFPvyYiwjF6bbS&#10;V6403Wnmh/ak+jAqdjCreFW8CXYUOwK7FLWKtVxQ7riq4MRhVUV64Qliuv25mUr45GRWreaPYSWu&#10;oIWBpyyHEiUGZ2S/DXFiza2NY1PsMkGSvhVvFLsUOxV2KXYqh7tagHJBDH9SjIatNsuiWEknmjqr&#10;AdwcuDUWGBQt0D4GmVZCkcnonkmT4Jo/BgfvzDDOOzLVyxsXYpdiheQHFDhSCg7mxDCq5JmCkd1p&#10;gLHbqMFMrYtrOmGLelR3yfEgxtAaVtH7jKpNJFPUbGT1IUfxUHIhQjBkmTjihrAreKWsKHYEuwoa&#10;yQS1klbxV2KuxV2KtYq7FW8VbxV2BW8VbGKt4q7FXYq7FXYq7FWsVdXFXYq3ireKuxV2KuxV2Kux&#10;V2KtYq7FXYq7FXYq7FXYq7FXYq1iq0jCrqYq1TFWiMVWsMKoeQZIMSoMMkhSYZJCmRhQtphVxxQt&#10;pirsKuxV2BXYVdirsVdirsVaxV1MUOxVrFXYq7FXYq7FXYpdirsUOxV2KuxS7FDsVdirsVdil2KH&#10;Yq7FXYq7FXYpbxV2KuxV2KuxV2KuxV2KHYq7FWsUuxQ7FLsUNYVbwK1hVvFLWKHYq0cVdirWKuxV&#10;2KtYVaxVw8cVdih3XFXYq7FXYq7FXYq3irqYq6mKXYq7FW8Cuwq7FDsUuwK7FW6Yq7FWsUN4paxV&#10;vFXYq7FXYq6mKuxVvFXYq3irsVdirsVbxV2KuxV2KuxV2KuxV2BW8VcMVbGKt4pcBgVdTFXccVdT&#10;FW6YFbAxSvAwJbAwKuwK3irsVdilvFXYodilvFXYq7FXYq3gV2Kt4q7FW8VbxVvArsVbxV2KuxVv&#10;AlcDiq7FW6Yq3gS3TFWiMVWMMkhYRirhiheMCW8VaJwqpk4ULa4q4nFWsKFpxVrCrsUOxS6mKuxV&#10;2KGsVdireKXHFC8YEt4EtjAq4YquGBLsVdirsVdireKuxV2KuxV2KuxS3ih2KXYq7FXVxV2KtYqu&#10;wK7FWjhQ1irWKuxVrFXYq7FXYq7FXYq7FW8VdirsVdirsVf/1zX2zbuC6mKupirQGKHEffirdKdc&#10;VaxVsDxxVrFXAVxV2Kt4oarhVx8cUuxV1KHfFacBXFLvfFDYwJdTFDqV6YVdTArqYodSuFLWKuoO&#10;uNoXU2wK1TCrqUwJb98Vd164q1irhhV1BXAtOxV1NsVdQYVbpgV1MVaAwq47YEu98KHYq1irsVbG&#10;2+KuIrgV1K9cK01TFW8UuFMVaxVsjFDq0xVw3xV2KupTrirq4Fb2wq1TFXdeuKuxVsAYq1SmKtkY&#10;q4DArsUuI7jChwXArqDvirqd8Vb64paIwob7YFbpil3vih2KuGKuI3wJdihwGKtgd8UuOKGh1xV1&#10;MUt4VapgQ754q7rhVvArWFLfzwK0MUN4q3il2KGiuKXDfFDeKXUGBXUwq6njirqVxVwGKt4q7YYq&#10;44q7FXUxVvAl1K4ocBTFLYxV1MUO2xS7FDvbFLqYocMVdirWKt4pd1xVvFWwK4FdTtirsVdirqYq&#10;2BtirdMUt4FXAb0wK30xS73xVsCuBLqYobpXFV6jAyVFGRVUAyLJcBilcBgVeBgVcMCW6Yq6mKux&#10;VrFDsUrsVdgV2Kt1xS3irYOBXVwq3irYwJbwIbwpaxQ0Riq0jCq0jFVrDChbTChYRiq3CrsUOwpd&#10;gV2KupirsVaxV2FWjihaRhQsZaYUKZGFC0jthV1MKHHFLVPHFWiMKHUwIbpil1MUu7YoW4Vdiruu&#10;KuGKt1pgVcDirfLAm1wOBVy74Eq6iuRLNfTAqmwwhCiwyTFRalcmGLQwq1irdK74q4jFVmFDsVcc&#10;VaxVvFWjirsVaxVsDFW8VdirsCuxVv54q7FXdcVbApilvtgVojCh2Ku44pbGBXUrirsVdirqb4q3&#10;13xV2KWxgV1MUOxS7FXYq1TChvFXYq7Aq9DgKVaKTtkCGQRAORZLwcCWmcDFCi0uSpFrDLXDSLUm&#10;cnJUxa5kdcNK4tXfAq9N8BZBXXIslQZFXFhirVcVcoxSqAYErwMCt4FbxV2Kt4pdirsVdiq1zxBO&#10;BUA15HGrTTKWj3GRKQkVkSH9RBRCSfkMiCy5tW6G2u5WXeJ6Ek9MmSwpKtW1kyu0UXwqO4yBKeG0&#10;nVDI3LtkG8CkwggAyTNEgcdzkUEpVqOpiMFE6nCBbjylaQMxY8mNSTl4jTC2XWo+AAdgMqLkhGrQ&#10;4EupvgVdgSidOHxt8sBYyS/zQN4x/k5JxyhfJK11Jj4Rn9eIZRehxDbCyVcVWT/3TfLEILzPV2ox&#10;ybBjzkE1y0NZU5GHEjJFiHrfl8UsIB/kDMcuSE4UZFLeKt4q7AhY7hRU4LVJ9R1JYgSxoMgSwJYL&#10;rGttckxrsmSAauZSJjU75fGLLkmHl9v9yUB/y8M0xetR9cqbV7SBcBVCvJU5G0KZwK6lMBKaWy/C&#10;pPhkbZMV1nWxCCsZq2IaCxC5uWnJLkknqcvjFQKU0PF0P+UMupQXqNnuqnxUZjlsZBoZ+Nx7DIMu&#10;ieLhYrsVdil2KHYq7CqEvbkW5HLociUFbDeJMKoa5EFiDaJVq5NmuxS2MUIe5sknHgcLMFjWoaBS&#10;UOy1oeuRlG2y7Cqtl6amgysCmsp/Z/3S18MmGKJGSQ3il2KHYpdih2KVrR+pthUJfeWZbqMmEkJJ&#10;cadRqjLBJrMXn+pQNb3QqKfHjM2w4aZr5MfjcSJ4qDmKmLNlyTauwobArilJbvVzp0pEorHX6RXI&#10;k0xkK3TOzv4rtOcLBhhErRGVqktuko98mC2ApPqOm8loRthbAWLDRfRduI2JymQpZREmX6KT9VQH&#10;qNsEWnkmYyxW6YpdTArWKuxQ7FLqYq0euTCtZJXYq7FXYq7FXYq7FDeKXYobxS2MCtjFW8VdirsV&#10;dirWKuxVrFXYq3ireKuxVvFXYq7FXYq7FWsVdirsVdirsVdirsVdirsVdirWKupirVMKuwK0cKrS&#10;MVUnTJBCHdckGKi4ySFJhhQsIphVbhQ6mKtHCrsVdirsCuwq7ArsKtYodirsUupirVMVdirdMUNY&#10;q7FXYq7FXYq7FWsUuxQ7FXYq3irsVdil2KHYq7FXYq7FLsVdih2KXYodireKXYq7FXYq1ihvFLWK&#10;uxQ7FXYq7CrsCtYpdhQ7FWsVdirQxV2KuxV1cVawq7FWsVdTFXYodTFXYq7FXYq7FLsUOxVvFLsV&#10;dirsVbxV1MCHYpdih1MVdilvFXYq1irsVdhVumBXDFXYq3irsVdirhireKuxVwGKupireBXYq7FX&#10;Yq6mFXYFdhV2KuxVsYFbxS3gVcBiq4DAlvFXUxVwGKrguBK8DArdMCupirqYq7FXYpbxQ7FXYpdi&#10;rsUOxV2KW8CG8UuGKt4q3irhirYwK3il2KHVxV2KrhirYxSuGBVwxSuGBXYq1iq0jCq0rhQ4DFVw&#10;wK0cVWMckqmThYtVxV2KuxVo4q1hV1MVdTFXYodirWKuxS7FDeKuGKrlwJXDAlsYq2MCrsCXYq7C&#10;rsCt4q7FXYq7FW8VdirsVdirsVbxVrFXYq7FXYpbrgQ7ClrFDWKtYq7FXYq1irsVbxVrFW8Vdire&#10;KuxV2KuxV2Kv/9A1O+bZwGsKXU8cVd74oawq2cCuxQ44pbAxV1NsUNdeuKuI8MVdSmKtnbFLW3fF&#10;XUpirfucVdiricUup2xYuxS44q4Yq2fHFWsVccUOpire2KXDfFXdcVcB4YpapirffFXU74odTFXU&#10;xQ1hVsjAlrFXYVcPDArjQYVcN8VdireBLiMUNAYq4jFW98KupgVqnfCrdMCtb4q0PfCrfEYq4AUw&#10;K3XCrQAHXAhvCruNRilw2xV3zwK7FXUwq6hwK7FXdcKt0wK0RhVvbArY8MVdTFVvXqMVbxQ7FLeK&#10;uqD1xV1PDFWgKYqu6YFdil2KupihqmKt4pdTFDtq4q6nfFWsVbp3xVxxV2FLhgQ6mKW6Yq0d8VbO&#10;KuGKupirsVcMCt4VapireKupXfFXU8cVd74pccUNjFLqYFdihsDFLeKGsVbApgS1hV1Rih2KuxV2&#10;KuxS6mKt02xV2BVwxVo7YobxS7Ah1MKW6UxVxGKWxgVcMCV3vgVsCuKt0AGKWgMVXgDIqvC4ErwM&#10;CrsDJsYpVBkVXgYErsVdirWKuxQ1il2KtjFW8UOxS3ireBLsVXA4q2MCt4pbxQ3gVrCrWKtHFVpw&#10;qsbFC3ChqmFVpGFWqUxQ1hS7ArdMVapirsVapiriMKGsVWkYULGwhCw4ULKYUOxV3XClrFXHxxQ7&#10;FXUxV2KWsUOp3wq1irdK4q4YFdireKHVxSuGBKqmRKQroMgWYVKYFU2HjhVSfJsCh2GSDFaBklbw&#10;KuHTAq0imFVhySGsVdirWKuxV3virVMVbxV2KuOKHYpbGKt4FdTFXDFLqYobxS2MCuphVrbAre2K&#10;uGBW8Ku2xV2Ku6Yq7FXHrirsVaxVvFLqU64FdscKGsVcMVbxV3XFLY2wKuU0OJVWEtMhSbXrNXBS&#10;bWvLXGkEqJbJoW1wq6uKt9MVbAwJVY1pkSkKwOQZO5Yq1XCq5RXAqoowJXjIpXYq2MCW8UOxVvFX&#10;Ypdiq0kDc4EKV2w9AvWgOC0oAANolSKlmO/04BzZEoFljS3Y9OJFcVtj+qax6i+lDVV8crJRw2k6&#10;xlzgbwKR9vABhZIoKF+LtipKU6nqYQcE3OIFtEpWkTsWJZtycvEWklYo5MB4kZYQwB3ZnAtABmOX&#10;OCLAFKnIJcAMVdQ4qjdP+03yyKy5JX5p2ZPZcm4xUvIi1vJn8EAwMw9AjG2FVXFKncf3TfI4hBeX&#10;ayNz8zlga0hatd8uDUVNzVTiVD17y+KWMH+oMxnJCbgYErsCuxStZqZElFKLD1NjkebKnn2vyyPK&#10;yE/CD0wiDRKLGpdhQ+OZMYsbpROWMUf5fUtqUFP5xkJsoB6wZeJ265Rbaps5PXIlbW4Etha5G0qg&#10;jGRu2Qi6aDnEw8QcsiFLzTU4gtfHfLBFpICSPttl4DWS10IPgcJQHqWnNyiQ9+IzELeyDRNp2/1c&#10;iUp8BhUrsKHYEu6YodirsVSrXlYqtPA4atNWkWjxTShpVr8Jocx4w3SMYZFDK1KN1y0ikGNIlXGG&#10;0KobCrdcUtEBhRhXFIKFuLdVXkMBZArrT+7HtgDAonJIbxVrFLeKHYq7Cra7HFV5AYUOFKEnsQ26&#10;5K0sR17y+twakfFXrgk2BU8v2DWd2pPQqRXKGBgOjL1yxguwq7FLGvNC0LEeFcSNmYYFPq11o94Z&#10;7ZyA1CVP2T/scAjfJqyQvcM58t+erXVQIZv3U/8AKeh/1GwXXNpjk6SZUeMgodxkwXIBQNxpoJLL&#10;0w82YLdjFwTj4HK6piUWMKGzhUtYEOOKXDFXYodirRyQS1kldhV2KuxV2KHYpdireKuxVvFWxgVv&#10;FXYq3irWKuxV2KtYq7FXYq3ireKuxV2KuxVvFWsVbxVrFXYq7FXYq7FXYq7FXYq7FXYq7FXYq1ir&#10;WKtHCrRxVYwwqoumFCGdcmxUWySFhGFC3Cho4q1irsVdirsKuxVo4q7FXUxQ7FWhireKWsVbxV2K&#10;tUxQ7FXYq7FXYq7FXYpdirWKHUxVvFWsVbxV2KtYpbxQ7FXYq7FXYq7FLeKHYq7FLsVdih1MUtYq&#10;3ihrFXYq7FXUwq7ArsUuxQ1hS7FDWKuxVrFXYodirWKXYUOxVrbFXYpdirsUO64q6mKtjFLRxQ7r&#10;irsVbxV2KXYocMUt0wK7FDsVbxVqmKW8VcMVdirsVdirhirsVdirsVbxVwxV2KuxVsYq7FXUxV2B&#10;XYq3irsVdirsVdirsKupgVvFWsVbGKrhgS3XFWwcCrhilcBgVcBgSupgVsYq3ireKWiMUOxVrFLe&#10;KuxQ7FXYq1irsVbxVsYq7FLeBW8VdireKuxVvFWsVbxVsYFbxSuxVsYFXjFW8CW8VaxVxGKtUwq0&#10;cUNE4qtJwqpscKFhwodhV2KuwK7FXUxV2KuxVrCrsVaxQ7FXYq2MVdilsYELsCV2KWxgV2KW8Cux&#10;V2Kt4q7FXYq3irsVdireKuxV2KuxV2KtYq7FXYq7FXYq7FWsVdirsVdirWKuxV2KuxV2Kt4q7FW8&#10;VdirsVdir//RNKZt3XtbHFLe3bFXYq754oaJwq374EuApirdK9MUtb4q3ih1K4oaAxS6gxQ7FXEd&#10;8KWzgS0BXChv6MVcKDbFDRHc4pb6/PAriAcKuAwK2aYq1TChsntgS1scVbpirumKt1xS1WmKu69c&#10;UOxV3TfFXEYq1iriMKHYpdWuKHUPbFLgAeuKt1AGBWu+FWxirWKt9N++BWupwq4DwxQ6vjil22Kt&#10;7HArqdz1wq6mBWqV+jCrqb0wJbpTFDqeGKuphVquK03vgS6lcUO3FfHCrXvihvAlvFWuuFWwMCuG&#10;Kup/t4q0a1xVd06Yq0d8UOIxS754q7FDdcUu2OBXYVdTFXe+Ku64q3TFXYq6tMVarirYGBXYq6mK&#10;XDFXAYodSmKupirsUt4q103xVulcVdirqDFXCmKtigxVxxV3XrirqYq6mKt4FcMUupih3TFXUxVv&#10;FLsVdirYGBXYUuwIawq7FDsVdirqYpbGKu9sCG8UuxVwFcVbpirhvgVdTbFLqVxVqmKtgYqvXbIq&#10;uxS6uKuxS3TFC4YErwcilfXArYOKWxgSqg4GS4YFXYFbxVrFDRwq1XArYxS7CrsCt4q6uKtjFV2B&#10;LYxVdgVsYq3irsCuwq1irWKrThVYcKFuFXUxVacULSMKtYodTFLdMVapirsVaxVo4UNYoWnCq04U&#10;LCMKFuFC0jCq6mKWjtirXXFDsVbririMVW4q7FWqYVdXFXVpirqYq3TAq9V2wJXBRXAqqoyLJWQZ&#10;EslxwKpvkghRbJMVIjJIW8e+FWwKYFbxVa2FC04VWfPCh1cVcTirjihr3OKt4q6mKupilvFXDFXY&#10;q2cCuxV3vilugxV1MUuGKHYq6mKurireBXYq7FXV74q7FXdMVccVd3xV2KuPvirsVdirhirvfFW8&#10;VaGKt4pdihutMVpuuBLVcUOxV1cVbxVvrgSqKuApCqopkGTicKuwKuGKVUAZFK4YFXAYErsVbwK7&#10;FW8Vdil2KGmYKKnFUu1O6MaIU6MwBPtgVC38SmRvSNQFPyG2IVuzuVOlRxMRUGpyN0ljmsamrr9X&#10;hPw9zkCVq0lWMyH2yLkRjSNhhHWmFmidkFTgtiSk+panT93Gd8I3ajK0kZuRqTU5fGNNJK3bLGtU&#10;gSsij3wFMWXQLlBc4IoZBK4YobG+KUbp67N75AsZpT5nIMi+y5YHFLXkJf31w3sowBtA2Z5F0wpV&#10;MVU7j+6b5YhBeX619tvmctDWWPtvU5Y1OETSbAVrgkWURb2HRoTFZwoeoQZQ5FJkMCt4FWtIBkSV&#10;U/tZDmyApeigZYApLz/zEtJ3HvloDSWJ3B3+nLg1F0UDStRRWuAlkBbMfL3l/wBBluJftA1GUTNt&#10;4jQZSFp3rlaF3XAVXKlTkSVpWC5Dm2UqqmWCKCvZfhYe2WhiXmOsj439if15aGksdm6/TljWviga&#10;Q0AyMmcQ9P02OkKV68RmKW6u9PNHNLj/AGORVkIwquxQ7FLsVdirqYoQepiqjJBUH5coomj7Bv14&#10;FBTd7ZW6DCztDPAydMiYrVtLLTrkWJFKqyA4UWqVwpU590wFQpWx+H6ciEFFDJq3irWKuxVvCrsV&#10;U5wfTYr1Arimkmj8ypBIIrv4a9GyBNNcjwp5FOsihkIKnuMmCyErdNbxzj4hvkmYKXm0EDg+ByEk&#10;ko5cQwX4VccVSPzJFyFfFcS2xeX+Y0oUb/JwwTKKRM45KQaEEZIi2ki2baL59uNLkFve1lg2+L9p&#10;R/xvkDGmjhMeXqek6bqttqUXq2rh1PhgBZxmCst5QZGTwxtsJtGDFLeFWsCuxVwxQ7FLsVaOSCrc&#10;krsKuxQ7FLsUN4pdirsVbxVvFWxgV2Kt4q1ireKuxV2KtYq7CreBXYq7FW8VdirsVdirsVdirsVd&#10;irsVdirsVdirsVdirsVdirsVaxV2KuxVrFWjhVacVU2GFCGkG+TDFDNk0LCMKFpwqtxQ7FWsVdhV&#10;2BXHCrWKuxV2KuxQ7FLWKG8VdilrFXYq7FXYodirsVaxV2KXYq7Crhih2KuwK3irWKt4q7FXYq7F&#10;LsVdirsVdihvFLWKuxVvFXYq7FDWKuxV2KuxV2FXYq7FLsVaxQ1irsVaxV2KtYVdgV2KGsKuxV3T&#10;FLeKtYq7FDsVdirsVdirsVdireKtYq3TFXDArsUt0xQ7FXYq6mKW8UOxS7FXYq1ireKuGKupirsV&#10;bxV2KuxVvFWsVbxV2Kt4FaphV2Kt4FdhV2KuxV2BXYq7FW8VdTFVwwJbpirhiq8DAlcMCrsCWwcV&#10;XDAreKW8Cuwq1ih2KuxV2KuxV2KrcKuxQ6uKrhgS3ireBLsVbxV2KuxVvFXYq3TFWwMCrsUt4q2M&#10;CrxildgV2KtYq3TFXUxVYcKrCMKGiMKqZGFDVMUNEYq1TCrYGBXYq7FW8VaxV2FWsVaxQ7FXYq3i&#10;rsVbxVsYEr8CXYFbxV2KuxS3ireBXYq7FW8VdirsVdirsVdirsVdirsVdirsVdirsVaxV2KtYq7F&#10;XYq7FXYVdTArsVdirsVbxV2Kt4q7FXYq/wD/0jSmbd17iuKu2OKXdevbFDsVaphV2KtjArZGLJ2K&#10;u64odihoimFLdMCuoK74UO6dcCu69cWTqDFDVcVbFMKKdXAl3TFXUA64q4e+FLeBDQGKtkYq7YYq&#10;4Yq0euKW6DFWq98Kt4FdWm+KHdcVcRih1MVcdtsVcRil1MKHHAl1K4q4+GKupirsVcBtirsVa64U&#10;NEU6Yq2QRilwOKtjfFLvngVroN8KHfLFVwGBXU8cUtUH04od12OKW6Yq7pvihw674paqD0wocMVb&#10;pXArjtiriMUu9sUO2OKHYpdireBXHphVrbFXH3xVunjih1Bil1O+Kt7YFdirqYVcB3wJaphVvFDs&#10;VdgVxxS6mKuxV2KupirsVcd8VaIxVdQ4q7FXYq7tirqYq31xVw3xQ6njil1MVdTArdKYq6njirsV&#10;d0xVvFLsUOpilsgYq7FXDFXHArWFW6Yq1ihvFXUpirumKXYq7r1xVumBXUxVvFWxilwGBDfTFLeK&#10;tYobwJXYq7FLYxVsDAq4DAlumKr1yJSuGBW8UtrikKgORSvBwJXYq3gQ1XCq2uKurirdcVbrilrF&#10;DsVdXFW64pXA4FXA4FbBxSurgVvFW8VdirWKtHFVhwoWnCq04UNYq0cVaIxVqmFW8VdTFXUwK0cK&#10;rcUOOFVpxQs+WFWjhQtIwoaIxVbhQ7FWjhVrFW6YpaPvihoYq7FXHFXU74q4da4q2BirqYq4YpVh&#10;QDIpb2OBV1cCVVG2wFK4nAlYwxQpMtcmChbwAxtC3iMKGiMKtHFVuFCw4VaOFC0kYq7rihxFcVbp&#10;irqYpdTFXUxV1MVbxVvArVMKt0wJcMVbqMVcd8VdirsVcDih2KtYquwJdTfFXVpil2KHYq6mKuxV&#10;3TFXHfFWumKrvfFWvnirsVbxV1O+KuxV2Ku2xS7pih1BirXzxVcMCXDFV4XAqugyBZhs0wK1hVvF&#10;VwwJXqcCVQHIpXjAreKWxgQ7FLeKuxQ0TTfFUDdTNICkZAr3wJG6Cv4SUiTxYY0pVZIRHD6YG7bY&#10;Qp3SLWisEPooKAd8jKN7r5McClzlFOVEbIyCGmFkilQDFigdZnaFAE74aapMZkJJ5Hc5bGLSSpnf&#10;LQGolsL45JCJs0rKvzyMmcGWwCn3ZjlzQicirgMUrumBUdp4/dMf8rAxmknmYf6RTwAyy3GKv5CX&#10;4rk+4GRZxZwnTCleMCVO5/um+RwhBeX61tI3zywNZSWG3aZ+KitTliBG2d+XPKixgT3QqeoXK5Fv&#10;qmXxoFG2QJYqhNMilReUdMiShoCu+RAtmqKtMnSCvA3ySGAeZhS4evc5Y1Fi8Nk92/BRXfDxUvDb&#10;M9F8vpaKJJBWT9WVyk3AUyAKMqQW6Y2xpsb5EqVdFwVbMBWVKZYAm14GSQ2eh+WEILzLXAA7DxJr&#10;lrUk1rpst29FBJOEyTGFsy0vQUtgGk3fw8MqMm4Ck/hQKKDKUJhpJpcj3U4liyJcKrsKHYFdirsU&#10;uxQhdQHwA5IKgdB2kmX3BxKp6MUtkA9cKoeW2DdMFMrSm8d7RtjkCKYELLbW4Xb03PB/A5ASa7rm&#10;j5JgYye2TZgrLCTmG9jkQlHDJq3irsVdil2KHYq0wqpHthSGGaxp8d1VW2PY5ZVqSkthqeo6A9N3&#10;hr07YnF3OMY1yZvo3ma11VaRmkndD1yq6ZRyXsURqFwEcD3GJLbaMVq4pX4q7CqXa3HzjBwsw8v8&#10;zQfu0b+UkYIMixC4HhlpDWj7w/ErDcMi4lCrpGpXWlTia0cpyNGHVT/rLlRiwOMc/pemeW9Tlurj&#10;99Tkyk7ZWAxiCy5TUZNtXYVccUtYFdirjirqYq0cIVbk1dhV2KHYq7FXYq3il2Kt4obxS7AreKux&#10;V2FXYFdirsVdirsKuwK3irsVdirsVdireKuxV2KuxV2KuxV2KuxV2KuxV2KuxV2KtYq7FXYq1irs&#10;VawqtOKFrYVQ0oyQQhXGWBipkYULSMVaIwoaxVrFXYVdirWKuxV2KHYpdihrFXYq3il2KuxVrFXY&#10;q7FDWKuxV2Kuwq7Al2KHYVdirsVdirsVbwJapireKuxV2FWsCt4q7FXYodirsVbxVrFLsUOxV2Ku&#10;xV1MVdirsVawq7FLsUNYq7FWsVdirRxV2FWumKHYq7FXYpdirsVaxQ3TFXYq7FXYq7FLsVdih2Kt&#10;4q7FLsVbwK7FXYobxS7FXYq7FWsVbxV2KuxV2KuxVvFXYq7FW8VdirsVdirsCuwq7AreFXYq7FWs&#10;VbxV2KuwK7FWxiq4YErqYq2BgVcBgS6tMVbGKt1xSuBwKvGBWxil2KuxVrFDsVdil2KGsKtHFXYq&#10;1irYxVcMCt4q3ilvArq4q7FW8VbxV2BV1MUt4q2MCrhirYxSuGBW8VdTFW6Yq44qtOFVpGKrSuFC&#10;wrhQtIwq1ihqmKWsUOxV2KurirsVdirsVawq1TFW8UOxV2KuGKVwOBV2BLeKuwK7FW8UuxVvArsV&#10;bxV2KuxV2KuxVvFXYq7FXYq7FWsVdirsVdirsVaxV2KuxVvFWsVdirsVdirsVdireKuxV2KuxVum&#10;Kv8A/9M0qDm3cB2KHfLFXEEb4q7FLqUxVwxV1MKuwK3Sv04q4bYq4Yq4rt1xVx2xVr54UOI74Fbp&#10;il3TFXE4q6nfFXDFWu2KW6Yod7Yq4DFW+mKtVwob2OBLVMVbxS0aYVdvgQ33xVo4q3irug98Vdir&#10;qeOKh3fFXUpvihrFW6YpdQYpdihx3xV1NsVa674VdTArZ33xVw98Uu264q4eOKuwq6uKHDArvfFX&#10;YpdTFXUOKuJxQ3WvvirhirvbFVoGFC6mBLXXFV1MUtEV6Yob64q1tirthils9MUNdN8Vdirq74q3&#10;TAriMKupiriPHArhhV2Kt0wK4DFXYq7FLqYodil1MVbxVrFDjilvFWsVb2xV1MVdih2KWzirsVdT&#10;FXDArsKt0wK1irYHfFXYq7FW8VdTFLqYodirYGBXYUuIxVumBWqYVdgV2KuphV1MVbwK6mKuoOuK&#10;uAxVvvvil2xxVvpgQ2MUt4Fdirqb4VbpgS6lcVbGKt0wKvHTArsUrwuBKoq5FK7jgStIwobpileM&#10;CVwwKurgVvFLWKGjhVquKtg4q3XArjirWKt1xV1cVbBxVcDgSvBwKuBxS3gVvFXYq7FVpwqtOKFh&#10;wqtOFDWKuOKtDFXAYq3TFXYpdihacKtHFC074VWHChrChacUOrhSsOFC2uFDsVdirR2xV3zxVrFX&#10;YVbGBXYq6mKXAYq2Bih1MVcBTAq7FLdaYFbDVxVUU5FKoDgZOrgVYTkkLDhQtOFC04VaOKtEYVWE&#10;YULDhQ7FXdMVdih2KWsVbxV2KuxVvArqYq3TxxV2KtUwq3gS7CrYOBDWKXUxVvFDQxVvAl2FXU3x&#10;V2Kt1pgV2Ku64q1irfzxV2KupirdMVccVdTFXYpaxQ44occUuxV3TFDeKXAYFbxSqJkSqqDgZNVx&#10;Q6uKV2BK4YFVBgZKgyKV2BWxildgQ7FXYq7FKFupW+JE6064EIOwt/Vt42Y71J+e+IZL9SBd4wn7&#10;O+FiuihaRuTn4R28cASlnmaRJUWEUqDvkZSpQxwQgHplTlhXVABhQqKvjiqU6+aBR70yQDTJjk3W&#10;nTMgOOWlXxwsF1MKovTVBnX55CTZDmyuBQBmOXMGysBkVbG2KXfxwqmWnj91X/KyLCaQ+Zv96D8h&#10;k3GKM8hj93Of8vA2RZmg2wpX4pUrvaFvkcQgvNr+0kupiEBO/bJgqI2yby/5Zjs1EswBk7A9sJLP&#10;kyUDK2JXE8RgQUDdXqoNsgSwMku0rUlvZpEXcR9/nkAsCnaDbLmwqgGKrh1wqwvWNPe9unVBXf6M&#10;laBG0dp+jxWa7D4u5ysyZlMQoyLFs0wIKhNcBBtgtiTSXWWrLdX31ZDWiknGmANskiG2WAN5VgMK&#10;G8VaJ2PywqWDz6Q13Ox6DkanJWgBNbDS47JaLu3dsgS2IzgBvkGIVF6YFRumGlyvyOBDIlwoX4UO&#10;xV2KuxS7FUPfCseSCEBoycbmX3AxKp4MUt4VdiqUa7DyHL2xKXl+qak1rclZOh75j8DXIJtpGvzy&#10;p6aNzjO1Tg3DWIsv0GTlzB9jkot9J2uWIbwq7ArsVaxVvFLgK7YVYrqnwMT4HJgsZGkOiiQFWGxG&#10;XBrLBNURrOX1YGKsD2+eV5I2wMRLmyO01S5mjVrhyxoOvXMWmzhp6DbNyRWPcDJhsCIGFW8KULqa&#10;coPpwpDznzBAWjcU/argBottMOntKjbLmoqwi5RR17Cn44sWpI6IT4UyKs38tyhJ4GPcUygr0ehJ&#10;0ySr8KtYFdil2KHYpdirjhVYcmrWFXYodireKuril2Kt4q7FW8VbwK7CrsVdirsCuwq3gVrFXYq3&#10;hV2BXYq7CrsCuxVvFXYq7FXYq7FXYq7FXYq7FXYq7CrsCurirWKuxV2Kuwq7FWsVaOKrCMKFJxhC&#10;oWRcmGKg2SYrDhVo4UNUxVrFXYVdgVo4VccVdirWKHYq7FXYq7FXYq7FWsVbxVrril2KHVwq7Ars&#10;Vawq3ilrFDeKuxV2BXUxV2Kt4q1ireKuxS1TFDeFXYFdirsVccKuwK7FLsUOxV2Kuwq1gV2Kt4q1&#10;TCl2KHYq0cVaxV2KtYq6mKtYVdirq4odirsUupirWKG6Yq1ireKuxS6mKupirsVdirsUN4pdgVum&#10;KuxQ7FLsUOxVvFXYpdTFXYq1irsVbxV2Kupih2KW8VdirsVbxV2KuxV2KupgV2Kt4q7FXYq7FXYq&#10;6mKuxV2KtjFW8UrgcCrgcCt1xS0Tirq4quBwK2Diq8HAldXArdcVccVdirsVdirsVdTFVuFW6YFd&#10;TCrVMVXYFdireKuGKt4Et4q3irYwK3ireKt4pbGBV2KtjFLeBV2Kt4q7ArRwq1hV2KtEYqsYYUKZ&#10;woW4UNHFXHFVpwq1XFW8VdirsCuwq7FXYq7FDWKt0xVvFXYErxgS7FW8CuxS3irsVdirsVbwK7FX&#10;Yq3irsVdireKtYq7FXYq7FXYq7FXYq1irqYq7FXYq3irsVaxV2KuxV2KuxV2Kt4q7FW8Vdir/9Q0&#10;zbuA4A9MKHfPAru+KuxS6mKupTFXYq3ihw364q7FLqVNcVccUubwxQ3QYoapUYpcB3xVx264q1hV&#10;s9a4FdirRAwq3irqYq7pgS7rhV1KHAhsioxVqlMVbxS1irq4UNnArQ27YVbAr1wK6nhiru1cVdSu&#10;KuxVxHfFDeKtEdcWTYGKtcaYocMVdTucU06nXFWztixaxS6nc4pb69cVarTbFDjirgO+KuAwq4jp&#10;XArqDvirewxS4Yq6ld8UO6Yq4bdcVcR3xV3TFDsUtjFXdcUtHfFDgKYq73xS7FDZxQ7FLQxVsDFX&#10;UwK3il1MVcPDFDXyxVvFXYpdirsUOGKXYq7FDZxV1K4paoBih2Kt074pdTFXYq3irVMUN4pcBirs&#10;VccVdTFDsUtjAriMVdirsVdTxwq7Aq7FLVMUN0xS7tgVw2wobOBLWFXYq4Yq4e+BXd8Kt0pgVxxV&#10;ulcVa6DFWxirqYq6nhireKWxgVvFWxgV1MUt4q6mKtgd8Ct98VXUpgS3TFKqgyJSFQDIpbpgVojC&#10;rqYq2MUrhgVsHFXE4FarhVrFWhirYxVdgVo4VarirYOKt4q2MCtjFK8YFXYErq4q3XArsVaxVo4V&#10;WnFC04ULThVrFWsKuGKuwK3irsUuxQtOFVpwoWHChacULa4Va2woaJxVaSMKGsUuwoaxVxxV3zxV&#10;rFDWFXfPFK4YFb2xS10xQ2MVb44FawqvGBLRGBWhhVVU5FK4HAlsnFVpwoWnFC1sKrK4UNjFLRwq&#10;tOKFpwqtwoaxVvFWiMVcBirYFMVdireKupirYGBXYq7FXd8UuxQ7FWsKt4Fd88UuxV2KGyMVapir&#10;eKXYFdirsVdirsKHUwJbAxVvFLsVdih2KuHhirWKtUxQ3QHFLjirZGKGqYpbA8cCrhilcBgSvrgV&#10;1cVXDArVcVXrgZKqnIpVFyKV4wJbxVvFXVwK4mmKur+7Mn7INK4LShZgDG8w/lOKqVm6x2sZqKBc&#10;CuiAn/eEbZKlDrq5EY4L1yuUqVjt+ebk5j3bdEIPjvlgbbXUxQ3SuKpPrx3VevXLAGmTHpRvlwcc&#10;remSDBxG++FCO0oj6woGVSLfAMqhrQZS5Sv1yKtgUwpa+eBUzsIyIAx6MTkWE2PeZz/pLD2GTcYp&#10;h5CH7iY+L4Q2hmKDbFK/FVK6UvEyjqRitIKx0qO2+OlXO9fDFNpgq4oc7BRvgQSld9qCxgkmgGVm&#10;TWSwrWdfacmOLZfHxwANY3Rn5fNya5J8VywRpuiGdx9MkzVMCqckvH542hAlApNNiTU4CWVtHIoJ&#10;aqBgYoS6uQgJOwwMZSpiGs68ZCY4j8PjhEWn6lvkmXnqhr/IcnwtwFPSoumSbFUYq4nFVCWWgoMF&#10;sbQYUDYCmRUF3HAyaK1yKQvVaDfFJROn/wC9KfTiWIZIuSCCvxQ7FXbYpdih2FVroHFDilQtbT0J&#10;mfswxUo4YVbwq3iqX6qtU+jFXkHm1AZmNMiGBNr/ACuv7lfHfIEK9C8vt8bDxXAGV2yFcmq7FXYV&#10;dgV1MVdirY64VYxqtszzHwqcNJIQ0acWAy+LUQwfXk4yup7NhnuwCNsGLwjvtmIl6TpEnqWsbeKj&#10;AG0JgMmlvAq2WP1UKeOFkGPahpAbkrjY4attBYZqfl4wVZBt4YAaZmIKSJCVjKnYqxyy2gxpbJHV&#10;SPHCxT3Q5uIglPZh91cpkxL1GMg74FCrkmTsCGsVbxV2KtYpccVWHLArWFXYq7FDsUuxQ7FW8Ut4&#10;q7FW8VbxV2BXYVaxVvFXYq7FXYq7FXYq7FXYq7FW8CuxVvFXYq7FXYq7FXYq7FXYq7FXYq1irVcV&#10;dXCrVcVbxVvArWFXYq0cVWnFCk+SCoWXJhiUM2TYrTiq04UOxV2KtYq7FWsKHYq7FLWKHYq1ireK&#10;tYq7FXYq7FW8VaxV2Kuwq6mKuwK7CrWKt4q7FXYpdgQ7FW8VaxS7FDsVccKt4Fdil2FDWKuxV2Kt&#10;4FdirWFXYEuxQ7CrsCuwq7ArsKXYodXFWsVaxVqmKuxVrFXYVdirXXFW8Vdih2KuxV2KuOKuxV2K&#10;XHFXe2KupirsVdihvFXYq3gVrFLeKuxQ7FLsVbxV2KGsVdil2Kt4q7FXYq3irsVdirsVbxVwxV2K&#10;uxV2BXYq3hV2BXYq7FXYq7FXYq7FW8VdilsHFDq4q3XFLq4FbrirgcVXVwKuBwJXhsVb5YFb5VxS&#10;3XArq4q3irsVdirWFXDFXUwK7CrsVdireBXYq3iq7Al2Kt4quGBW8VbxS2MCrsVcMVXDAlvFW64q&#10;3XFXYqtIxVrCrjihYcKqbYULThVo4oawqtOKHYq7FXYpdih2KXYodirsVdireKuxVsYErhgVvFLe&#10;BXYpdirsVdireKuxVvArsVbxV2KuxV2KuxV2KuxV2KuxV2KtYq7FXYq7FXYq7FXYq7FXYq7FXYq7&#10;FW8VdirsVbxVrFX/1TQjNu4DqbVxVqmFW8CuxVsDFDRGFLh74FdiriKHFW6E4q7euKXUpirqdzir&#10;fucVdirVScUOOKup3wq1ihsjAyapihs4VdirVNsCrsUtDxOKG9q4oaxS306dMVd0xV22Ku+eKu6Y&#10;q6nhil22Ku264q7pirWFDdMCHU8OuKXb4pdQ4q3TFi7FLqYq7rilqgHXFi72xVxFMUuxS7FDiMVd&#10;TChsDxwK6mKXHFLvlirqYq72xQ6njils74qtoeuKG/bFXe+Kur4Yq4+2Ku2xV3TFXAVxVcdsCrSK&#10;4UOpvilum2Kt0pgVrfCrQGKW8Vb64FcdsUNYVbp4Yq6mKXUGBXEYq388VcBirh74oaOKu7Yq6m2K&#10;XdcVbxVunfFXYq6lMVdTFW9sCupirRxVvFXYq4jFW8VapirqYq2BTFXdcVdilvr0xQ7FLsVdTfFW&#10;8CtUwq6mKt0wK4Yq7FXUxV3XFXYq3gVxwq31xV1MVcMUtjbAreKt/LFWxgS7ArqeOFVwGBWwMCV1&#10;MUtgb4FVVGRKVTAlvAlxxQ0cKuGKW8VdgQ6uKuxVo4q7FLYxQ2MVccUtYodireKt1wJbGKV4wK2D&#10;iq6uKXVwKurirWKtE4oWHCho4q1hVbirRwq6uKuriq7Arq4q6uKtHFVjZJVM4WK04ULThVaThQ1i&#10;rVcKGicVarhVrFW8CuxV3XChrFXDFXVxS3UYFdXfFK5RgQuOKWsVcMVbBxVwxVcMCrgcCW61wK0c&#10;KuOKqZySFpwodilo4oaPXCqw7YoaphV2KHUpilxxQ4YpdirhvireKuwK7FW8VdirsVdirsVaxVvC&#10;rvfArqYpcMUOxV2KuOKuxVv54parU4q3TFXYodgS3ireKu+WKupiriMCXUwocPfFWqb4q1irZxVv&#10;ArWFVxwJcMVXVwK2DileBkVbxVwxSvApgSqKMilVUZFK8YEt4q1XFXVxVDXMxAKrQHxOBC7Ty62j&#10;Qy/ES1a9t8h1ZuvG/dmNerCmTYoO2swqhR0GKeStc3AiHBcrlKlSqVy598wpStmBaEuY6HJxDahC&#10;KHLUuPTCFbUeOKUk17+8XLItM0hmWhy4OOVgybBbI4Tc4CoV9BkL3hJ7Kcxi5UWZwfZ3wFtVxkWT&#10;dMVbpiqcWK1s4z3Nf14sJsV8ymt0w9qYXFKa+Q1pay1/35i3svXphVcMVccVWgbYEtO4QVOAlCUa&#10;jqKwgsxoBlZLVIsH1fWHumoDRP14QLYUkRate4zJjFJZd+XS0Fx81wSbAz1OmQLJZJMB0yNoQ5Yn&#10;AUrDgQ0duuRJZAJbfagkALMdhgapSAYdrGtNdEquyD8cnGLCrSF35HL4xZck+8in/cp/sDhkExL1&#10;GPKm1eTTChDyzdhkSUFDk1yKGhgZBvjXBbJeEpkWTiMIQVSy/wB6I/nkmLJlwoX4odirWKuxVvFX&#10;YpaxVsMRhtCorA4VXYpQepCqfRkleTebYqSk+IyDBR8rGsNO4Y5EsQz/AELaYe65FmyRcmldhV2B&#10;LsUOwq7AlwxVK9QX4z88mEFK3SjZcGssK8z29JXPeuSLGlukOHiA70zFIplF6J5cflZJXtUZEMwn&#10;Qwsm8UNjbClcyq4owwptLbzS1cEgVGFmJMV1Ly6rluIoTvgqmwSvmxS806S2Yhht45ISYGCtpW0P&#10;H+U5CTXICnqdjIJYUfsVByIYBF5Jk7FDsCuwpdgQ7FXYUqZyQVrJK7FXYq7FDsUuxQ3il2KHYpbx&#10;VuuKuxV2KGsUt4q7FXVxV2KuxV2Kt4q7ArsVdireKuxV2KuxV2Kuwq7FXYFdireKtYVaxVo4q0Ti&#10;h2KXVxVsYq3irWKtE4qtOFCm2FULKMmGJQxybFbhQtxV2KtYq7FXYVaxV2KGsUuxQ7FWsVdirsVb&#10;xVrFXYq7FXYUuwIdirsVaxV1cUuxVvFDsVdil2KHYVdgV2KuwpdirsVdih2KW8CtUwq7FDqYFbxV&#10;2KtYq7CrsVdgV2Kuwq7FWsUuxQ1irsVaxV2KtYVdirsVdirsVdih2KuxS1TFDeKtYq7FXYq7FW8V&#10;dilwxVvFXYq7FW6Yq1ihvFLsCuxV2KuxV2Kuwq7Ah2KW8VdirsVdireKupirsVbxV2KuxV2BXYVd&#10;irqYq3irsCtYq3hV2KuwK7FXUxVvFLsUN4q7FLsVdireBW64q2Diq4HAluuBWwcVXA4FbrilsYq3&#10;gV2KtYVbGKuxVo4q6uKurirsVbwKuGKt4q4YErsVbGKrhgS2MVbwK3irYxVsYq3il1cVbrgVuuKt&#10;VxVonCq0nFC04VWHChbhVo4qswodihrFW8VdirWKuxV2Kt4pdireKuxQ7FXYpXDArYwJbxVvArsU&#10;uxV2KuxVvFXYq3irsCt4q7FXYq7FXYq7FXYq7FWsVdirsVdirsVdirsVdirsVdirsVdirsVdireK&#10;uxV2Kt4q/wD/1jQ7dc27gOAxQ3ilacUt9sUN9RirW+KtnbFXe+KupXFXD2xVwxV1MVcKnFXHfpil&#10;2Ktj3xQ0RvirsKuNK4q6nhil1PHArumKHYVd1xV1MCt/rwq11wK6mKtnFWz0xVoYoa2rirYxS7pi&#10;rqg4q49MUtdsKHYq31wIdXFk7r7YobpirsCHdMKWjvihxG+KXexxQ4jbfFXUxS4ioxVwxVvrirqj&#10;uMVd88Vd4Yq0aYq3TFXdMVdQYq3XFWqYpdTFXDpih3zxV2wxVug6Yq1SmKG6Yq7pgVw3OFLmxV1B&#10;1wK6vbFDvY4pbptirQGFWvfFV3vgVo4q3TCrWKt4FdilvFXEYoapirdMUtYobxV2FXUwK4Ypbpih&#10;2KXYq754pccUN4Fdirhtil3XFDqVxS3gVo4VbGKupirsVdTFDeKW6YFaJBxVsYq4Yq7FXdcVdirs&#10;VcMUuxVutMUOrirqYq7FXDFW6YpcMVXDArdMCuGKt4ErtsUtUxVcMVXqMilvFW1xVUXIpXjAybwK&#10;7rirRGKGsKt4q0Tih1cVdXFLuuKuxVvFXYq3gVrFXVwq7ArYOKrgcUrq4FXVwK6uKV1cVdXArq4q&#10;0cKFpwq1irWKtHFDROFVmFXA4qvBwJdXFWwcCuJwqpt0woWHCxU60ySFhwq7FVpJwoaxVrCrjihx&#10;pilw98Vb2xVoHFDqYpdirsVdXFW8VbU0wK2TXAq2vfCreKW8VbrgV1cUN1wJXA4quBwJa2xQtIwp&#10;WkYUNU8cVcRtiqxh7ZJitO+FWqYq6lcVbpirQxV2KuOKuxV2Kt4q7FW8CuoMVdirWKt4q1ireKup&#10;44q1il2KHYq3irRxVsYq7FXYq3il2BW+uKurXrirq4q6uKt0wJb98Va64q7Cho4q4jFXbYq3XxwK&#10;6gxS75YobxVsYEtjFVRcildSuKW1WnXAlUUYErhgSvBwKuBwLbq4rbicVaY0jaXsvXIkppLrxGMD&#10;O3hU40qtbhre3STqGAJ3wJK1JvrMh7KOlcNKG7m5EXwL1yuUlSqSXmaZhylbKItE21uW3OMYORyU&#10;tTQK9B4DLqYc0pfY4Qza2wodvXFKR62OUwHYDLA0SSK8+FlHjlttKnUDJhrKmyh9jhQEy8vwBZnP&#10;sMpkHKxll0I2yot9K1MCuAxZNnbAgJ3arS0i+R/XgYTYf5kP+lyeBIwuOnPkUf6G9f8AfhwhsDLV&#10;6YUrsCubpiqmWoMiSgqJT1DvkOaiLA/MEzvIyMT8J6YeFrlEMak65kxigmlM5c1sy/L0cUnJ/mGU&#10;SboswM21BlZLK1OtcgSoDiK4ErhHXIkpAUNSJhgMiitMFWyLzvVr2Sckv08BlkYuPwpK7V3OZIip&#10;K0ZaA1ksg8jimqg/5ByubZB6akgUVyhstZJJyyJLKlE75Fi11xS4YLVVVRkGY3VVTJiKrJFoclSC&#10;WrTa4j+eAsWULhVcMUOxV2KXYq7FDjirWKt4pcMULg9OuG1Ub/4o8laXnPmbTHnqyDcZUdiyELSf&#10;yvbvFzVx0bElgIUzzSNplPsRgQyVRkwldirsKuwJdhQ7ArsVQV/FyNckE0l0lseuWAsKYj5ugKuW&#10;psVy29mBG6UaL9n6cxSUh6F5UflbMvg5yLMJ+MkldgS6lcKElPmBbSQx3Oy/zZEmmMrCcW9zHOge&#10;MhlPQjCDaRK2p7RJvnk7bAUi1HRw4IK4kNgLGV0M27PxrQk5UdlkBJmeiEm0jDdQKfdiC49Jnk2T&#10;sUOwJaxVvFXYq1hQtYZIJWZJXYodhV2BW8VdirsUt4odirsUt4q7FXYq7FDsVdil2KuxV2Kt4q7F&#10;W8VaxVvArsVbxV2KtYq3hV2BXYq7FXYVdgV2FWq4q0cVWnChquKt1wK3XFLdcVaOKtHChacVU2wo&#10;UZFrkgqGZMmxUiMKGiMKFuKuxVrCrsUNYq44q7FXYq1irsVdirsVbxS7FDXfFXYq7CrsVdgV2KtY&#10;q7CreBXYq7Cl2KuxV2KGsCW8UOxS44odirsVdhV2BLsKuxQ7ArsVdhV2KuxV2KuwK7CrsUtHFDsV&#10;dirWKuxVqmKuphVrFDsUuxVo4odilvFDsVdirWKuOKuxVwxVvFWsVdilvFDsVdil2Kt4q7FXYq2M&#10;VdgV2KupirsVbxVrCrsCuxV2Kt4q7FXYq3irhirsVdirdMVdgV2FXYq4YFdhV2BXYq7CreKuwK7F&#10;XYq3irsVdireKuxV2KXYq7FDeBLYxVsYpX5FW8VcMVbxVcDgS3ireKtYq7FXYq6mKtEYq7FW6Yq3&#10;irYwJXYodilvAreKrhgSuxVvFXYq3ireBW8VdireKuxVbXFXVxVYThVbXCrROKHHFVhwoWnCrWKH&#10;Yq3irWKXHFXYUOwK3irsUuGKt4odirhiq7AlvAlvFXYFbxS7FXYq6mKt4q7FW8CuxV2Kt4q7FXYq&#10;3irWKuwq7FWsCuxV2KuxV2KuxV2KuxV2KuxV2KuxV2KuxVvFXYq3irsVf//XNBvm3cB22Kt7fTil&#10;21MUNbYq7pirdK74pbOKGv1Yq4U74q40rilxFO+KHYq7tirYG2Ku98VaAJxVxFPnirhvvirVO+FW&#10;/lil3zxV1MCHHFWsKt8cCt4q7FXFcUuIxQ6lcUuOKHYodTFXd8Vdil3XpirhvirhvvirQAxVccVc&#10;RirgK4paxQ3TFXcgdsVaI8cVbO2KHH78Va2xS2OtMVdxptirqb74q0Njiq7rirRGKXU2xQ7rirun&#10;virR/XirdfHFXEYq374pdQd8UNBcVd0FcVb98VdgV2FDfzwK1ilumKte2FXCnU4q6nfArsVbpilw&#10;8cUNEYq6gphVsUxVoYFb64pcBireKHHfFXYq7rilxxQ7FLiKYq4074odilsnFDqYpcBireBLXXCh&#10;vFXYq7Al1MVb69MUNYq7CrYwK6mKXUxVumKuxVwwK3TFXUrirsVcTTFXUxVvFWsVbxVxxV3XAruu&#10;FWwMVdTAreKXdsVbAxVumBXYq7bFW1GKV9MCXUwK2BiqoMCXYFaGKFVd8DJeMCXHAreKWsVdihrF&#10;Wq4VaOKHVxVuuKtE4q3ilsYq3irjgVrCreKtYq2MVXA4ErgcCXcsVb5Y0rdcCu5YaQ6uKtYpaxQ7&#10;FVpPhhQtO2FVtcUOpirdcUuriq6uBWq4pWk4WKwnJIWHChacKrDhQ1irXXCh3TFLR3xQ754pbxVr&#10;FDsUOrvvils4papihvFLYxVumBW8VaOKurirYxV1cUtV8cUN1xS3gVvAreKtk4qtxV1MVccKqbdM&#10;KFpwoa64Vd064q1irdK4oaxS3Q4oaGKW8VbwK7phVxwK7FXYq7FWu+Kt4q7FLq4odtirhTFLsUNV&#10;xS3ih2Kupil2KuxVsYod0wJcMKt4Fdirq4q3gV1adcUtdcKG/fFWvnilxxQ6lcVbpirqjArhiq7F&#10;K4YFXjIpXDAlcMUrwcildirdcCXVxQ3XFVk0hVCR1AwKoToVjg5N/esOWV22Uu1JqI0fjtkgWJUI&#10;1eULEx/doKYAGSpcyqicRTIylSEnnmNaAZhTnaVls3OYJ45CIst0WQQxhRQZlhSUs1Qj1CDiVilL&#10;A12xZraYq5RvhQWPalJylJHuMtApxiUj1FwHUeGKFHly6HLQ1FsbZJCdeXh8Uh+WUzcnEyiHcZU5&#10;CpQZFLZHhhQ0woDgSn9stLaH/VwNWRhWvVe7YDxxaKtknk62MNjv1ZyckG8hki7YWK7AlY7gDIko&#10;G6kd8r5s6VI0plgCCWBeYl43D/PLg0li0oq2WhqKpaWUl0wVR1wGTOMLZ5oelnToSlalyCcx5Sbz&#10;FNwMrthS5RXAyAVVjyNppUVMICaUdTjBtHHtlwCCXl+qLRqZbENJSdxU5c1LkWuw3rgulAZX5S02&#10;WC6+tFduJFcpmbciMaZorlviO2Uopd1yKWqYrSx5Ao3wIJQ8d+jTCAH4jvkGIl0TWJdt8sAb1WmT&#10;QFGXrgKlbDtNH/rZFiyhcKrsUN4paOKHUxS6mKrZPsk9wMUJcupqG4vscgTTE7I2OUMK5IFIKqDh&#10;S3ilxAIodxiqXXmkJOCU+7C2CSTQaMLd3BWlTlRgyKMt4PSlQjxxaiE8XJsV+SV2KuwK7FLsVdiq&#10;4AMKHCFBUZbUdRkl5sf1/SxcrQjtkkgMPtNJltCy9RXMclTj7mX+VqqsinxBwhhTI1ySV2KuHXCr&#10;D/MFsskhRu9cjIW2hgum+Zb3y/OQjcouW6HpT/JwcHc40sVH0vTPL3nCy1pQI2CS90J3wiXegT6F&#10;kB4uKNk7bgUBcacKll3GFmC6xj9NCvvldUxIRgwobwodgS1ireKtUxV1cVWtkgq05NWsVdirsVdi&#10;reKuxV2KuxVvFXYq3irsVdirsVdirsVdirsVdireKuxV2KuxVvFXYFdhV2KuxV2KuwK7FW8VaxVr&#10;CrROKtE4ULTirq4q6uKtjAluuKuOKrScKFpOFVpxQsIwqpOlckhRZMNoUnGSQswoawq1irjirWKH&#10;HFLsUNYq7FXYq7FXYpdXFDsVdirsVdirsVdTFXYq7FXYq7FXYq7FLsUOxV2FLq4EOxV2KuxV2Kux&#10;V2FXYFdirsKuxS7ArsUOxV2FXHFXYEuwodXFWsVdirjirWKuxVrFXUxV2FWsVdirjihrFW6Yq7FW&#10;sVbxV2KuxS1Xvih2KuOKuxV2KtjFXYpdTFW8VdireBWsKt4q7ArsUOxS3irWKuxQ7FLeKupirhih&#10;2KW8VdirsVbwK6mKuxV2FXYq7FW8VdgVo4q7CreBXYq7FXUxVvFXYpbpih1MVdil2KuG+BXYVbxV&#10;vArYxVdgVdgS7FXDFVwwJXDFWzgVrCrRxVwOKt4obxS1ireKt4FbxVvFLsCrsVbAxVdgS2MVbwK7&#10;CrhireBV2KuxVrFXVwqtJxVonFVpwoaJwq1XArjhVacULcKtYobxVrFLsVdih2Kt4q6mKuxV2KW8&#10;UOxVwxSuGRS3ireKuxVvArsVbxS7FXYq3TFXUwK7FW8KuwK6mKt0xV2KtYq7FXYVawK7FXYVdgV2&#10;KuxV2KuxV2FXUwK7FXYq7FXYq7FW8VdirsVf/9A1I75t3BaAxQ2RtTFLqYodTFXAYq477Yq7fFXU&#10;8cVcAMVboBgVqgwq3ilwXbFDhirjirvnirgKdMVa36dsVcB4YobocUup364pawodSmBDgMVbIxS7&#10;2xV3fFLsVdTFDsVcwxCuHhirjiru2KHU74q5ffFLsVdTCrqDtgQ3uMUtYodTFk3064rTqjFDRG3z&#10;xS3Tvirjvixd9GKXbd8VdTwxVsYFaOFWzirsVaxV1K0xVwxVx8cVdirYr3wK1hVvAlob4UN/PFDW&#10;Kt/LFLqUxV1MCu+eKuIwq44q0cVXYFaOKuBxVs+OKuxVxxV2KXAYod0xS4Yq3TFXYq4YodirqYpc&#10;BireKtVxVseOBXdcKuGKuOKuG2Kt4EuxQ4Yq7FW6Yq7FXYq7FXYq6mKt4q4Ypd0wK3TFLXTFDsVb&#10;pirdO+KuAxS6mKHUxV2KupirqYpbwIdTCrqYFbpirgMUt0wK7CrZwK3TFLYGBVwGBW6DFLfTFWxv&#10;gVumKXYodiq9cCV4ORZNjFWwcCXE4UNE4qtxQ4nCrWKuGKuOKtHFDYOKtg1xSuwJdirsVdirVcUN&#10;4pbGKt1wK6uFXVwJbrirq4q3XFXVwK6uFWicaQtrhVacUNYVdXFW8CtHCrdcCuJxW1hOFC0nJIW4&#10;VWnFC0jCrVMKGjTFXdcUtdMUNYVb+eBXVxVrCrsVdgVvFXYq7FV4wJccVarirsKuG2BWzirR8MVd&#10;hVcMilvFXVxQ31wJdireKXHFVJskxK2nfCrWFDhirjirsVaxV2Ku6YobGBLsVbp44q7FXUxV2KXU&#10;xV2KHYq44q7FXUxV22KupilwGKuHjirsVdtireBWsKt0xQ7FXUxVxwK3il2Kt1xV1PHFWumKHYpd&#10;TFXUxV2KuxS3TArYxVdSmBWxiq8ZFK7AlcBiq4YEt4EurirdcCqV5N9ViEz9MFpKFuLpLlOduaoA&#10;a5G1Vb23M0EQU0KAGpxCShpVk41qXNd2wcLKkQ91EqARnIGVKUsuJ+Va5hylagIWQjr3yoN3DaL0&#10;u2Z5hKRsMyccGR2ZAgplzWUl1IjmTkSmKUt74ti04q0WCIzHoAckGJYnfTDlXvkyacdJLh/VeuI3&#10;VUTLw0ld1woT/wAtrVXJ7nKJOXjZLH0ystwVBkVcBU4UrZNgTgQyKFf9Gh/1MAa5i0tt9B+sTtcT&#10;DYmow0sRSfwwrGoVRQDJIJtV6YoWPIBlZkjmpnfIgWzC9VyYCqijfJMGA+Zd7hz75aGBSOy0uW8m&#10;CqK4mSRG2aaZpMVkoAALdzlRLMGkzC0yCLXAVORVWVAMDMBVVK75IBSVUDJ0i1G+Fbdx7HJBiXlm&#10;qjc/PLA1kJQkLzGiDLbYUy3Q/LXSWcbdsplJyIxplscSovFRQDKSVKoBgYu7YE0pSShPtZEo5Md1&#10;jX0t6pHu2NNcilfla8e41cNIakq2SpMIvR4umTbiVTCgKE2ApKmm0iH/AChkCxZSu+FV+KG8VaxV&#10;2KXYq04qrD2OKsH1NnEoQftHKMgRwWU6slmgAVq/Tk4xpmcaaRz164bYUiFcHJWq6uFW8VaZQ3UY&#10;srS+4jCSCnY5AqUeuSDFfhV2KXYq7FXYq7FVOW4WCnPoe+FBVUlVxVTUYbUFqWFJhRsLIFKbnSgj&#10;VA2OAi2wFZp9sIJjT9oZUBRa5JuuTYrsVcMKsZ8wx8Zq+4/HEtoLy7Wl4XMi9qnJx5LIJZbBlnUx&#10;MUatARgMbapxB5s68u/mPJaMtrqYLL0Encf6+VkcLjbw/pvSbO/hvI/VgYOjCoINcINt0Z2o28oZ&#10;2XwxZlGDClvFDjirWBLsVdirsVWthCrDk1dhV2KHYq7FW8Vdil2KHYpdireKHYpdihvFWsUuxVvF&#10;XYq1ireKuxVvFDsUuxV2Kt4FdhVrFXYq3gV2FXYFdirWFDRxS0cULThVrFXYq1iq4HFXVxVxOKrS&#10;cVWE4VWk4UNYqtbCqk2FioPkwqkRhYtUwq7FXYFawq7FXYoaxV2KuxV2KuxV1MVdXFWsVdirsVdh&#10;V2BXYq7FW8VdirsVdirsVdXFXVxV2FXYq7ArsVdirsVcMVdirsUuxQ7FXUxV2KXYodhV2BXYpdih&#10;rCrsVdirsVaxQ1ilwOKuxVrphVquKt4q1TFDYxVxxVrFXVxV2KuxV2KuxV2KtYq3irhirZHhirsU&#10;t4q7FXYq3gQ1irsKt9cUuwIdhS7ArsVdih2KWwMVdirqYq3irsVdTFW8VdirhgV2FXUxV2BXYVdg&#10;VvFXYq7FXYq7FW8VdirsVdireKXYq7rirsCuwq3irsVbwK7FVwOBVwwJdiq4YquGBK4YFdirqYVW&#10;nFXYq3ih2KXYq2MVbwK3ireKt0wJbpireKrsCt4pdirsVbxVsYq3gVquKtE4VWk4ULa4q3XFWjiq&#10;04UOxVxOKtHFVpwq1ih2KXYodirqYq7FW8VdirsVdireKupilsDAq7Al2Kt4q7FXYFbxVvFLsVdi&#10;reKuxV2Kt4q7AreKuxV2KuxVrFXYVaxV2BXYq7FXYq7FXYq7FXYq7FXYVdgV2KuxVvFXYq7CrWBX&#10;/9E0ptvm3cFvrihqmKt0xV2Ku69MVbGKtV8cVcMUN0p0wK44UuNDil3EYod0xV2KXHfFDhirRHfF&#10;WxirqHFXGmKXYocTihr54q31xS7FXUxV2KurirRwq4UHXArewxV1N6nFXAV3xQ30xVrFLqV3xVqh&#10;xQ2MKXUwIccVdilvbFLVMUOOKuOKu+eKt0xVvFWht1xV2KurilumBXYq7bCgtUxVw364pd2xQ1xq&#10;KYq2euKt0rgS4YUOGBXDbFXVxV2FXYFccKtDFWzgV1N8KupiriPHFXYFbpirQHhirYOKupXFWqeO&#10;Ktnpil2FXdcUOA8cCW8VdirqYodTvilsDFWvbFWzirqYq6mKtjfArQxVumKtYq30xS7rhQ6mKupg&#10;VumKu6Yq7FLsUOpirsVdireKXAYq2MCuxV1KYq6nfFW8Vdil1KYEN4q6mKuxS6mKG6YpdTFDqYq6&#10;mKt4pd88CG6YUupXpgVccCXDFV/XArY2wJdiq4bYq3gS1hQ6mBVwxSvGBLdMCXYq1hQ1XFWicUOx&#10;V1cKtYq2cCtYVaxVcMUrhgVvAlxwodgV2KuxVcMUuqMVarirWKuJxQ7lhS3XArdcVariricVtbXC&#10;honFDWKuxVuuKXE4q4YoaJwqsJwoaOKtUwqtOFC04VaOKGsKtAYpbwK4jFDWFW8VdirWKG8Vapil&#10;1K4FbxVcNsCtg4paPjiq3CreKuxQ3gV2KW8CWzihonChsbYpXYEtjArsVWMMKrCcLFrCrVcUOAwp&#10;dirXXFXUxVumKtjArsVdirsVbGKWqYq7FWsUN4q7FXYq1TFLZ2+eKuxQ3TFLVMVd1xQ3il2KuxVo&#10;GmKtgYq7Ah2Kt9cVdvil2KupirWKHYpdirhirsVbpirYwK2MVbArilcowKqLTIpXDAlvFK4YFbwJ&#10;WyNxUseg64oWW1xDc2ryK1HBpQ5XdFmEMV9RUtpRWm1T74lQgLvR2tHDwk+mxowyfNjyTScGZ/SX&#10;ZVABORAZNyzC3XimQlKkpTM/M8RmFKdsgLUJgFFMqbaAdZQNdSEL0HXL8WO+aSa3ZLbwLEtAMzCG&#10;q7VgMqKUg1A/G3zyJZxS074slu2FVO6UtEwwgsSwq+jPNvuw1bWUGIQvzy6IaZFcBT55Y1rh9rFW&#10;ReXkIjJ8TlEg5UGQxjb3ystoXdOuBk3TFLUg+Ej2wKyiBP3MI/yBgthIoriMNtbdQMKoO6vFQbZA&#10;lrJS6x1BbyZ41NeFK/TlfMpjum6DbLgGy1VRhQuG2KsPvtLa/uX7Ly65IlICY2lhHarxQfTldpJR&#10;aqAMFsSWi1MDBbFcoX9Mfa65BIKYRrXLAGxVAyaG8VUb4f6O/wAjhYl5peWb3MnFQTU5K0CNp9o3&#10;l1LWjzCsnh2GAybOGk/SMLlRKCV1MWLRoOuBUPcXAjXkTQZBBOzEtZ8wEVigP05IBpO7F5ZjKSW6&#10;5cIsgm3k2o1aP5H9WSkKZxepxZBmqHFVCXAUqNPiU+BGQLGmVLhQqYq3il2KuxVrFDfj8sUsT1aF&#10;Q6N3DjDIWEWyoQo4FR2xDPiUpLSm64kWm1D4kyuqYmKokw6HCCw5KwauSVcCMUoS8+1kCyRKZIMV&#10;TCrWKt4q7FXYVdgVQvV5R4Qlj7zTWj87dqeKnocnwsCE10/W4rk+nJ+7k8D/AMa5EikcSZ7MKHG2&#10;YKBJVZgMgUkotcIVdhQ7FUj8wxcjy9q4ndsDzLzPb/6Szj9rfJxZFji1SdG7Bhhayr3igTOrdKnF&#10;jSM0HVrzSbhfqshCMd1P2TlZixOPew9L8u6lJc3J9WnJl3plQ5oAplanLGa/FLjigtYq7FLsVccV&#10;WkYQq3Jq1hV2KHYq7FXYq3il2KuxQ7FXYq3irsUuxQ7FLsVdirsVdirsVbxV2KuxV2Kt4q7FXYq7&#10;FXYq7FXYq7FXYq7FWsUNYq1hVo4qtxVrFWxireKtHCq0nFCwnCq0nFWq4q0ThQpuckhRIySqZGFC&#10;3FDVMKupihrFXYq1irsVdirsVdirWKt4q7pirRwq6mKupirsVdTArsVdirqYq3il2KuxQ7FXYVdg&#10;V2KuxV2FLqYEOxV2KuxV2FLWBDeKuGFLsCHYVdTFXYpdirWKHYq7FWsVdirsUNYpdirsVdirWFDs&#10;UtYq6mKt4q1ih2KupirsVdTFXYq6mKuOKuxV1MVdirdMVdirsVbxS6mKupirsVdirYwK7FXDFXYq&#10;7FDsUt4q7FXYq7FW8VdirsVbxV1MCuxV2FXYFdirsVdhVvFWsVbpgV2FXYFbpirsUuxQ7FW8Uupi&#10;rsVdirsVbxQ7FLsCt4q4YquBwK3XFLYxVeDkVXYpbwK7CrRxVrFXYq7FW8VbxVcMCt4q3TAlvFXY&#10;q3irsVXDAreKWsVbGKGxilvFVpOKFhbCq0nCh2Ktg4EuOKrcKG8VaOKtYVaxQ1il2KuxQ7FXYq7F&#10;W8Vdil2KHYq7FLYwKuxV2BW8Ut4q7FW8CW8UOpirdMUupirqYq3TArqYq6mKuxVvFXYq7FXYq1ir&#10;sVaxV2Kuwq7ArqYq7FW6Yq7FXYq7FXYq1irsVbxV2KuxV2KuxV//0jWm2bdwHUrirsVbBxVaRTc4&#10;q2BirhTFLdK4ENU8cKuxVvbFXcfHAlsimKHGtNsVdirVMKtgDArRO/thVsHaoGKu6b4qtA2pilsD&#10;FDsUOoMVdXFLsVa3xVuh6Yq7FXbYq6m+KXHwxWm8UOOKtfPFW8CGqYVdXFLdMVdirXTFW+vXFLsU&#10;NHbFDdewxS1irqbVxQ3gS44Vd064q4UOKtn2wK4Yq7FLvfFWjhQ3XArWFW64q1TxxVzdKDFW8CuG&#10;FLtq4EOp3xS7pih2FXAd8Vd3xV2BXUxV2KuxV1cKu9sVb3HTArqd8UuxV3TFDjil1MVdhQ7FW8CX&#10;D3xV1MVdTFXHFXYq7FW6Yq7ArsUO6Yq7CrdMCXUwpbGBXYodiloYq3SuKHUxS7FXDFXYq3TArdKY&#10;q4Yq4Yq2d8VdTFXUwK2cVdirsVb98UtVxQ7FW6Yq6mKuxV2KtjbFLsVdTAhumKW+mKXDfFV1N8CG&#10;64pbGBXYpbBxVuuBWxvgVumKWwO+KrxgS3gStrhQ6uKGq4VaOKuxVrFDsUt4q40xVrFXDFV4wJbx&#10;V2KuxVxwIcMKV2BLjihbhVonFDWFWq4q3XFW64EurireKGicVaqMKtDFW8Cuwq7FXYq0cVWnChrr&#10;iq3Cq04ULSMKHYq1ilqmFXYq3gVrrihvCrjirXvih1MUuxV1N8UOGKuwJbBxV2KuxS174UN4FXbY&#10;EuxVwNMVb2xV2Kt4q4YEr8CuOKrGwhCmTkkOxV2KupirRxVxwq7FXDfArfQ4q1XFW8VdirYAxV2K&#10;WsUOoMVapirY8cVdilwxV2KG6YpaxQ7pil3vireKtUPfFW8Cuwq7FDtuowK4b4q6uKuwpdgV3bFX&#10;Yq2MVaxQ3SmKuxS1iq5cCt4pbGBVwwKvGBK4YErhgS3irfTrgSuKfuTLQFSaZG00kOpqGeNozuJA&#10;CB0yKQnF3IkNxET0J3+7FVs8jSS8Y+nUnCEELZZRGKDrkZSpICXyy8zt1zBnO2wBdb25kOQjG2+u&#10;rdzp4llEfT3GXxgxJCnoCFHlXqAaVzKApqJtkCrtjJgG6ZUzY7fbsT75BsilxwsmsKrki9VgnjhC&#10;sS1GKkslPE5MNEkrcUOXhxytA8cKFREqK4QhkuiJxjGUTczGnaZS2rhua4Eu64pak+zvgVlNuGEc&#10;XL+QYGsogsFG+SYEpbfaiqAgHIEtUpMN1rzBWscR38cA3a+aI8gSGV7hjudsmA5MBQZ0goMmhUBw&#10;JUpJeHucShBkDoBTIFDVMDJZI4UYGJKT6rrEdopqav2GLVI9yVeU757zU5DIa/ASMlws4s+iydNi&#10;rirsVULveJlHUjCxSq3sI4BVeuQJZg0iQKZFbbAxYrgtcFpCC1C4W2TlIaDAiWzBtX1x5yUTZcID&#10;j0SkDOWNTmRGLPk0KdsupgSnHlB6atH8j+rITZweqxZU2rnkCjfAtoZpORyBLJbUVHzGAsQyuPcD&#10;FVTCh2KXYq3ihrFWxiljOsrTfwbJFiya3NUU+IGAMgrYVU3hV8WVoC6tjGpYdsiYp5pO+sm0akm6&#10;5UTTjnZM7TUorleUbA5IFIk6+mA6+GJbLRkJqoI8MkEKuFXYq7FXYq3il2KqdwKxnCFY/dKK5aGB&#10;QLxK5o2WMELH5vm0ecwXIMkINKj7QGVThW7CyExg12K9nR4q8Wam/vmNxNnFbKEOWNgX4VdiqW62&#10;nJAfbCzDzvzHFy4v44xZjkxK6tiDUdt8sayiryHlJz/mAONMVMR8GVvAjAQpZt5bl4XkTfzVGUFg&#10;9ETJM1+FXYEtYodil2KHHFLRwhVmTVrCrdMVdirsVdihrFW8UuxV2KHYq7FXYpdireKHYq7FLsVd&#10;irsVdirsVdireKuxV2KuxV2KuxV2KuxQ7FXYpdihrFWsVawq0cVawq1irYwK7FXHFVM4ULGOSVaT&#10;ihaTirq4VWNhVTbChYwwoWEYUOpirRxVrCrWKHYq1TFXYq7FWsVdireKWsUOwq7FXYFdirjil1MU&#10;OxV2Kt9MVaxVvFLWKt4VbpgQ1irsVdirsVawpbwIdhV2KtYq7FW8VdgV22KuxV2FXYq1irsVccVa&#10;OKtYq44q6mKt4q0MVdirWFWsUN4paxVvFXYqtxQ3irsVdirsVcMVdirsVdilumKHYpdih2Kt4q7F&#10;LsVdgV2KG8KXUxV2BXYq7FW6Yq7FXYq7FXUxVvFXYodil2Kt4FdirsKuwK7FXYVdireBXYq7FXUx&#10;VvFXYq7FXYq7FXYq3il2KHYq7FLeBXYq7FW8VdireKuwKuxSvXAq7AlvArsVdhV1MVaxV1MVdirY&#10;xVdgVcMCtjFLeKt4q7FXYq2DirsCt4pdireKtE4qsJwoWk4UNYVdirdcCurirWKurhVrFXYq7FXY&#10;q1irqYq6mKuxQ7FXYq7FXYq7FW8Vdiq4YEt4q7AlsYq3irYwK2MVbpilumBXUwq6mBW8VdirqYq6&#10;mKuxV2KuxV2KuxVrFXYq1TFXYq7FXUxVvFXUxV2KuxV2KuxV2KuxV1MVdirsVbxV1MVf/9M1Obdw&#10;Xe+LF3T6cUuIxS7FW8CHDFXdtsUu2GFW6d8CtUxVvFXYq6mKHYq1SmKt4q754q0AeuFLeBDjtirV&#10;PDCrYHjirWK03ilo7VxQ3xxVqlMVbpvirXemKW/E4ocAMUtDFW6YocMVd0xQ44q4imKWsU07c4ob&#10;Iril1KYq7FDjirqUxVquKt4q3TArqd8Ku64q4CmKuFMCupTrirqYq6tcUtUwodShxVwNTirZwK4D&#10;ChrFLftirsVdgV3fCl1MCuOFDeBXHFWsKt4FaxV2FXUwK6mFW8CuxS7FXYq3irWKt4q1hVsYFdTF&#10;W6Yq6uKHdcVccUupihwpil3TArdMKtYobxS6mBXYq3il3vihwxS7FXYq7FW6YFdTFXbYVb64FdTF&#10;XAYq6mKt4q3irumBXUGKXUxQ72xVumKXUxQ4Yq7rirqYq7p1xS3irsVcNsVbGBXVxVse2KtjrXAr&#10;eKtgYpdXArjhS3gVsYquGBV9MCWxgS3irROKrScKGie+Kurih2KtVwq3gVsYpbxVbirdMVapirYx&#10;VsHFV1cCXdcVdTFXUxVsYEuJwoaxVacKGjirsVcMVdireKuxVomuKuxVwpireKtYq7FW8CtHCq0j&#10;ChacKtYoWnfCrWFC0nFXDCrgMCuIwq4jArqYq72xS7FDWFXYq4YoaxVvFXHbFLsVbwJbOKGumKuG&#10;Kt4q7FXA4q3il2BWxiq4DAlvArjhVTY1woW0wodhVvbArsUtYodhVrFW+mBWsVbAxV2KuGKt4FaO&#10;FXYq7FXYod1G2LJ2Kt0xVrFDeKuOKtHFLjirsUOGKt4EtdcKHfPFW6Yq7FLq9sVdgV36sVccVdhV&#10;sbb4FapXFXHrirumKu+Qriq4DAq4YpcMCrsVXDArdcCVwwKuGBk2zBQSfDIlKFsw5QxE1Cbn5nIH&#10;dkEGIB6yE9AxY/RhIUFGyyCaQSHoPwwUrcsiRD4CCT4ZEypUtlkLkjvmHObMRtVggLmmVxjbkVSa&#10;QQCMbZkAMTK1igfWCfCuTDXSA0FSTK/Ytl9sSE8HTKyVAc3Qn2yLJjd2dyMgzigD3wsmsVRFhtOD&#10;4A/qwoYdqDVZj4k/ryyLjyShxvXLw0lwWuFCupVKF+mJKhkOjSc4gw77ZilzoBOkFMiyC8e+BLZx&#10;SslFVwJDLZGCKleyDBbjyKUalqyopodsgZNBLB9Z19piYozt44QLYgWkLsep75fGLICmZflv0uSf&#10;FcJDYCz5emRSpyS9hkbVQJrvkbVb88CQpySBBvkUEpDrWtLbKUU/EcIapG9mE3V20zFnNWOXRigR&#10;pOvIJrqL/wDGM/ryRDYHpUXTIs1auBKlJKFxYlCO5Y5ElaWgZFLdK4GVr1jp1wWhUC5HmzSfzVCD&#10;bqfDLRFiXm+oLxf55cA1IAZcGorh7ZJim/lUEapDTxP6srm2QeoiULlFtqnI5O5yBVapqciyK49M&#10;ShlcRqo+QwhVXCrsVdirsVdTFDYxSx7W1+FvnkmJT6yNYEP+SMASEThS7FVky8o2HthUPPPNYeCM&#10;uvbKpxtSxSx8wPFIApIf2yJi0cNswt9WmvEHq0qBkLtnw0zCwblAh/yRloZhFZJW8VaxV2Kt4pax&#10;Qtm/u2wqx66YHcZMMUHWpy5gxXzUvGZiPAHCeSBzdo85UwkHYMpzBkEvVYzUVyYbQq4q7FULqMfq&#10;RgDCzDDdc0h54yV/ZwAU2gA7MMuLYxVWQUbLAbazGmpI+UURHhQ5JgoTLROXhTEoZHpL8JIXHZhX&#10;6cokxL1BDXEMl+SVvFLWBDsUuxQ7FLsVWZYFaphV2KHYq1il2KHYq3il2KuxQ7FLsVdirsUOxV2K&#10;uxS7FXYq3irsVdih2KuxS3irsVdirsVdirWKuxVvFWsVdihrFWjhVrFXYqtOKtYVXYFdirWKrWwo&#10;U2wqsOFC04VaxQ0cKrSMVWEYVaIwoWEYVaIxQtwq1ih2KuxVrFXUxV2KtYq7FW8VaxV2FXYFdirs&#10;VdTFXYq3irsUtYq3ih2FWsUt1wIdhS7ArsUOxV2KuxV2FXYFawq7FW8VdgV2KXYodirsKtHFXYq7&#10;FWjirsVaxVwwq7ArjirsVa9zhQ1irsVbxS7FXdMUNYq7FLsVdih2KuxV2KuxV2KW8UOGKXYq7FDe&#10;KuxS7ArsKuwIdhS6lcCG6YpdireKupirsVdTFXHFXUxVvFXUxV2KuxVvFXYq1ireKuxV2BXYq7FW&#10;8VdirsVbxV2KuxV2KW8VdirsVdih2Kt4pdih2BLeKupirsVbxS3gQ2MUr1wKuwJbwK7FW8VdhV1M&#10;VdTFWqYq2MVbGKtjAq7AlvFXDFW8VdirYGBLdMVawodirq4q0cVWthQtwq1irsVdXFDsUuxV2Kux&#10;Q7FXYpdireBXUxVrCrWKHYq7FXYpdihvFXYq7FLYxVvAreKtjArsUrhgVcMCVwGKt0xVqmKupirs&#10;VbxV1MVdirWKt4q7FXUxVrFXUxVrFXYq6mKuxVumKuxV2KuxV2KupirsVdTFWqYq7FW8VdirqYq3&#10;ir//1DXqd827gN0FMVap3xV3TFW6YFcD44q103wq38+mBDjiybrirh3BxQ7FLgRireKuOKtbHFDq&#10;74oaphVvAl1MVbOKu6Yq10wq7FLRpire2KHbH54q4Yq47YEu2rhQ6lcVd0xQ4DAyaBp1wop1cVbx&#10;V2Kupil3XFW8CGgcKXdcUO98UuNcUOpih1RirjilvAriK4VdTFXdcCuphS44EOoMVa64VcBireKt&#10;dMVcB3xQ2vvgS2cVaNOuFXUpirQGKG98UuIwJdihwGKt4q7FWqYVd7Yq7bFXYFbp2xV1MVbGKWsV&#10;dirdRirXXFXfPFW64q7FW++KuxV1MVdirjiriMVcelcVbxV1MVdSmBXdcKuAAwK7FLhih2Kt4q7F&#10;LsVbxV1MCupirdMVdireKurirsCt4q7FXYpbxV2KuxV2Kt7d8VdihqmKt4pdTFXbYq7FXYq31wK4&#10;DFWxilum+KG+nvgS3irqUwK3XFLeBVwGKWwMCrq4q2MCt4pWkjChbXxwq1irsVcdsUNYq3irYwJX&#10;YFdTCreKtUxVaRirgcVXdMVdXArYxSuwK7FXHFK04UNHChrFXYq7FWvfFW64q0cKtYoXVrgS2MVa&#10;xVquFDq4pcTgV2KtYULcKGjiq04VW4UOrTFLQxQ7FDsUt9cUrcUN4Uup3wIaIwq7tiruuKuxV2Ku&#10;xVv2wK7CrsCuxV1MVd0xVx9sVcKYq3XFLYxVsUwK3UYEt1xVonCqw4UNfLFDhirhirq4q1irqV64&#10;VdTAhvFLsVdil3yxQ7FW+2KtHFXUxVo++Kt0xV2Kt4q6vfAl1cKHYq1ireKtYq4UxVxwK31wq7bF&#10;Lu+KuptgV2FXDfArvbFXYVdgV1Rih2KW9sUuxVwxV1MVbxVdgV2BV2Kt4Fdiq4HAltnCCpyJKQvv&#10;olJjRWqSRWmVW2UhoblI5riNiASRTHkqHdWYcVNGP4YRutUrBUtY+I3OCUqVAzOST4nMHJNsEbWq&#10;QGA7k5QBbeAnNvCEGZYjTGRRSrk2CFXdnI8CMQxW6ZafVo6HqxqcmSlHjIqtk2Un2xVjV31yLZFB&#10;HClrAhVgFSSNqAnFaYbdfExr45dFx5JYzVJ9ssay2rAZJgoXk3UdgMhJsiyrQFpbR+NMopy4p8pr&#10;gZLsCW9sVWv9n6RiUhk96wZQP8kZFx5MK8yxMkdQTRq7ZEBrMWHKnKQBvHLAxVLhAHOwy8KWY/l2&#10;nGO4Y/zDISLYAzF5tqDKyVUq1yCab44FpdwrvgZUxjXNY9Gscf2vHGmgsLu7lpGLOak5fGC8kETX&#10;fMgBgSyXyCa6k3+ocrk2Remx9MrLYtkmA2yNoQzGvXIkrTWBk316YFVFSnXIksqVFXEC0qqrTLQE&#10;EpX5mWtmT75YGBeXan9rLA1lLxvljUiILd5m4gVyJLOMbZn5f8vm2kW5kFGHQZTIt4jTKFWnXKlI&#10;DvlgQ5cDIrn6YsGVQGqKfYYQlXGFDsUuxQ3ilrFWxiqWanZmVWI6HDa0mNotIUHgBiFRGFXYVab7&#10;JxVhfmuINEwPcYCtvLIU/wBOT3OAsCWe2S/CAcqpJZppLVtk+WSioTAZJLeKuxS7FXYq1ihthVSP&#10;bCli99blX5IaDwyYDEhCnY75cGssa82irAjuoyXRj1QGmyfu1YdiMw5BNvXbRucat4gYG0InCydi&#10;rYAbZt8K2hbnTlkBK5JmCx3UdAjmqHXfxyJi2iTFb/Q5LVPg3Ck5IGubExvkks8R4kN75IFqlFMt&#10;Kk/cKx7UymSAKep2jh40bxAxDFE5JLeKuwJaxQ6mKuxS7ChaRkglqmSV2KtYoaxS7FDsUt4q7FXY&#10;q7FXYq7FXYq7FDsVdil2KuxQ7FXYpdihvFWsVbxS7FXYq7FXYq7FDsUuxV2KtYodhVrFVpxV2KtY&#10;VaxVvArsVdhVacULCMKrCMKrDhQtwoaxS0cULSa4ULCcKtHFVpwoW4VdirVMVdihrFXYq7FWsKux&#10;V2BXYVdgV2KuxV2FW8CtYq7FW8UuxV3XFDWKuxV2Kuwq3irsCuxV2Kuwq7ArsVdirWFXYq7FW8Ct&#10;Yq7CrsVdil2KGsVdirq4q1irhirsVdirWKuwq1TFDsVcMVb+eKtYq3ilrFDsUuxQ44q7FW8Uu2xV&#10;2KHYq7FXYq3il2KHYq7FXYpbxV2BXAYq7FXYq2MVdirq4q7FW8VdirVMVbxV2KuxV2Kt4q7FXYod&#10;il2KuwK3irsVdirsVbxV2KuxVvFLsVdireKtYq7AreKuxQ2Bil1MVbpilumBWsKt4ENjFK8YEt4F&#10;bxVvAreKuGKt0xV2KtUwq7FWxgVcMVbrgS6uKtjFW6Yq2BgS3TFW8VaOKtYUNYq0cVaOFCzCrWKt&#10;4q1irsUOxS7FXYq7FW8UOxS2MVdgVrCrqYodirWKt4q7FLsVdih2KXYq3ihsYEuxVdgVcMCV4wJb&#10;xVvFLsUOxV2KuxVxxV2KupirhilvArsKtYq6mKGsVdirqYq7FXYq7FXYpbxQ7FXYq7FWsVdirsVd&#10;irsVbxV2Kv8A/9U1pXrm2cBxGFWyMCu7/PCrumBXUrirqdjhV1N8VdTFLe2BXU74q6uKHU74pcNz&#10;ih1MVbpirVAMVccVdTFW8Vap3xV2Kt0wq1sMVd1xV1O+BDqUOFW6YpaHfFXUB+eKuAxV3zwK1QYV&#10;b2+eKtUpWuKtjFXHpil2+Ku+WKGwMCtdeuFLqYq79eKGzgVr9WFXYq6lcUOxS7r0xVv54EuHU4q4&#10;4q44q6nbFDhhV1MVdTxwJbpirXTCreBDWFW+OBWqYobpvXFLsVdTxxV22Ku64od+vFLsUuxQ44q6&#10;mKuOKuxV2Kt74pdTFWsVbpirqYq6njirqYobxVxxS4Yq6mKuxVulMCWjihv54q4muFDXXFLfXArq&#10;Yq7CrgMCuxVvFXYq3irsUupireBWsKuxQ3XAlsYq4DAlumKHd64pcMUOGKWzirqYq6mKt0xVrFDd&#10;MVdirVMVbxS7FXAYEt0xV1MVdTFDeKt4pbGBW8Ct4q1ildiq4YEtjAreKt9MVcTiq3FDqd8UtYUO&#10;xS1TFDqYq7FVw8cCV9cCuriricVaxVrCrVMVXUxV1MCrhilwxV2BW/fFK0jCxW08cKt0xV1MVapi&#10;rsVaOKtYUNYquGKXE4ENVwq0TihxOFXYEurirRxQ7Clo4oWkYVW4UOxS1ihwwq7ArsUuHjih1a4p&#10;dihrFXUwodil1MVcBirjvgQ4YpdTCreBXHFLsVd1xQ7FXYpb6Yq374q30wK1irdcVapirRFeuFXU&#10;xQ1irRxV2FXYq2BgV1MVcBirqYqu+eBLRGFDVPuxVvArWFWjhV2KtjArqYq31xS7pirqYq0Rihum&#10;BXEV3xS7ChqlcVbA8cCup3wq6mKWqYquwK4Yq0djil3zxQ7FDWFLeBDiMVcN8UtnFLumKGxvvgS2&#10;BirhirfvgVvFW8VbwK7AUqbKXu4omP7tqk/RlRLYAiWiVJwBv1NcCbS+5jgkuC6gtJ+GS5oXxTLG&#10;pEoPqV+g5XI8LKrQ80vInlmFOds4xtRIG/jmM5Iiq2kRkcH9kGuZMMd7pnIBPEWmZDjqoGBCnHFx&#10;NcVVcKLWq4PTAlbMf3ZOKsauupyLYEIcklodcVcz+mjv24nEBiSxSYVrloDQUoY0kdfCmSBYkNE5&#10;NraKhgQcBZBmGkqEgQHsMoLlxTVemRZLsCW8Vabpv3IxLIBkUsTJ8LbkAZFolTGfNEY9FSf5qZIN&#10;JYUyUlX54oRUVk93OQgrU5aCzjG2c6Fpf6OiKVqXNTlZLbVJuRQZWxJbRa4CVAV0jpkWVKyJvXJg&#10;K8+8xpwmce5y0Raiw+XrXMmLTJZkmDKPICFb53P8hyiRciIeh+rUfD0yklnSzr1yCKdirVR3wJXo&#10;RXIkpCIRa4QGaqFpllMSupklSzzEAbM/PJxYF5XqS1OWBra07SJbp+Kg74mVMowZ1pOgxWKgsOT+&#10;PhlBlbcDScqgGQYkt4sXDfIpC5UpgZFzj4TXCxZPZ7xKfYYQqJAwodil2KuxVvFWsUOpilytx27Y&#10;oVQwOSVdhS49MVYj5njrG3ywFBDyoKBep86ZFgzuwFRkGQZfo5/0ZfauEKmQySW8VaxV2Kt4q1ir&#10;Y3wqkd6nXJhBSyVeuXRayx/zLHVFY+FMkWISTSh+7ZfAnMSSSHrOjvztIm/yRkQ2hMBvhZN0xQ0z&#10;BByPQYVbjmVxVSCMbRa540lFGGStmCld5pYIJAqMWwFimqeXhJUrscjVM7B5pHbWEkCNE46Vysyt&#10;rlB6Nor87OI/5IGENKZDJpbxV2BXYpdhQ1gS7FDRyYS1hVrCrRxVrFDsUuxV2KHYq7FLsVbxQ1il&#10;vFDsVdirWKuxS3irWKt4q7FXYq7FDsVbxS7FXYq7FWsVbxQ7FLWKHYVaxVo4q1irsVaxV2Kuwq7F&#10;WjirRxQtOFVpxVYRhQsIwqtwqtOFC04oWnCq04q44UNUxVacVawodil1MUNYq7FXYq1hV2Kupirs&#10;VdgV2KuxV2KuxV2KuxV2KuxV2KuxV2Ku6Yq7CreKuwK1hV2KuxVvArWFXYq3gV2FWsVdgVrCrdcV&#10;dirsVaxV2KtHfFXYq6mKuxVrCrsVdirsVaxQ4UxV1MVdirsVbpirqYpaxQ7bFXYq7FLsVbGKupih&#10;1MVdilvArtsKHUwK7FXYUt4FdirsVdirsVbxV2KuxV1MVdireKupgV2FXYq7FXYq7FW8VaxVvFXY&#10;FdireKuxV2KupireKt4q7FXYpdirsCt4VapireBXYVb64ELgMCXUxS4DFV3HArVMKupihsDAldil&#10;dgV2Kt4q7FWxirYwK3TFLqYodTFLWKG8VdireKtjAlfgVdTFLqYq1irRwoaxV2KtVxVYcKFpwq7F&#10;XYodil2KHYpdirsUOxV2Kt4pdirsVdirsVdirsUOxS7FWsVbxQ7FLsUN0xS7AreKtjFVy4ErxkUr&#10;hiq7FLjihrFXYq7Al2FW8VaxQ3gS7FXYq7FWjhVrFDsVdirdMVdTFLqYodTFLsUOpilumKHYq6mK&#10;tUxV2KupirqYq7FW8CX/1jbNs4Dhtirq4Vd3wJbA74q6lMUOpXFXd64q7xrirqVxVwI6DFXdeuKt&#10;0xVobYq7ChvrgS1irdMVa71xVsnFXe+KtHCrjtgQ6mKu2wpdgVxxVxGFXAd8VcPfFWsVdTFDZxV1&#10;BilrFDeKXfPFXDrirhT6cVdTFLY6Yq0BirdO+BDVK4Vb2xVqmKtjfFXUwK3xxStphQ2RirhgS4Dv&#10;irqYodTxxVwAGFXYEuIxV22Kt4q7FDsVdTFDvfFLvnilx2xVqmFDffArvfFXYq1hVvArXzwpbrti&#10;h2KupTAtOxS30O+KuxVoYq374q7FDuuKupirY2xS7FXUrirY98CuxV2KXUwq7FDqYFdireKupirg&#10;O+KupirsUt4EOphS6mKuwK3irqYq6mKG6YpcPHFW8Vb774EtUxVsb4od03xS7FDsUtgUxV1O+Kux&#10;VxxVrFDeKXYFbOKtUxVumKu6Yq3irVMVbGKV2BXd8Vbrirh1xVsYErhgSuAwK7FXVxQ1hS40xQ7p&#10;irq4q1XFWq4Vd74q2MCrhgVuuKtVwq7lgpXVrhVw8cUtg4FXDAriMUuGKt4q1irsUOOKraYVbpgV&#10;vFLiMUNYVWkYq0cKGsVdil2KHYoaOKuwq7FXYq0cVaxVxrhVbirtsKtEd8VaxQ44VdtgV3XFXYVd&#10;irqYFawq7pihxxS4e+BWwMKtYq3gV1N8VdiriMVdil2KHYq6mKW8VbpgVrCh3zxV2KXAYq3TArum&#10;FC2mKXUxV1MKuAHfAhvFLqYodTAlvFXYq1hQ7FLjihrFXAVxVulMUtUxQupXAlumKrdsKupXAhsY&#10;q6lRXFLvnilqgOKKd2xQ1hVv3wJdirsVbA+/FWqYUtYobxQ7rirVMVdTxxV2BW8Ut0xV2Kt4Et4q&#10;7FW8UNjAlwxVcorkSla6F5o4uzVJyBLIBxIjvYeXQcshTK1lxOxJaPdjsMI3QsjQW61O7HqcMpUk&#10;BDSy8tz1zAyTttiL2Um2+I98x6chUtYGuZOI7CuWY4WyJoJrbwiP4RmxqnEJtFqMoSvApgS44UJD&#10;5g8wx2CGKM1kI+7DTWZInQnL2cTtuWFT9ORAbAKR9yaQsTiljdyd8iA2AIWld8klriMVQ2ovxiKf&#10;zZKIa5Fjt1IFQnucsumnmkLP+8JHU4ApXrvWuWtZb64lQzSwHwAewzHLmRTJB45BkvAxS44Utgcn&#10;Uf5Q/XkSkMpvh+8+gYuNJi3mlaQpX+Y4Q1litppcl5KOI7422QjfNm2m6VHZoOP2u5wNmwTNVpgY&#10;lcErkSUAK6JTBzZqqrkxFCqi0OTY28981j/SH+eWBrLDJlq22XAtRCN0zSJL1wqg1yBk2wgz/SNE&#10;j05dt2I3OUGTcdk2UUWmQYLqYFWMwXIkqlepavHaKeR3xa5yoKHlTUH1AzSP0DAAYgMsbK4xtlzY&#10;VQDFDeKUs8w72h9zkgxLCrfy895IGfZfHEyZCPeyey0+KzTjGKV6nIE2pKMC0yLBumBC12HfAlRN&#10;yqkA98iSi0WBtvhDY042OFADJbH+5T/VGEIpEjChvFLeKuxVrFXYq7FXYq75YobElOuG1VVYHphS&#10;xrzCnNSPHElDym9tmhu1Yjo2V8VqYs409NgcikBlOjbREeByQYpmMklvFXYq3irRxV2KtjFUDc2p&#10;NTTJBNJbNZk7jLAaYkMe8xWjGCtOhy0G2shiulfbdPfMaaaepeW35WMYPbbKwzCcDJpbwJacckZf&#10;bCoYRf3tzp8hktj0BJB6GmQkO5JxXyTPy953s9VpE59Of+U9/wDVxEq5tHFWxZOrg++WW2gqNxZJ&#10;MKgb4WYKSXOkcSajImLaJI3SYhFCE8CchHZoKYjJK3ih2KuxS7FDsVa64pabJBVpySra4Vdih2KX&#10;Yodil2KHYq7FLsVdih2KXYodirsVdirsUuxV2KHYq7FXYq3irsUuxV2KuxV2KuxV2KHYq7FLsVaw&#10;oaxVrFXYq1irWFXYq7FWjirWKGsKrTiqw4VWkYWKwjClojFCw4VWnCho4q0cKFuKtYq1hQ7FXYpa&#10;xQ7FXYq1hV2KuwK6mKuwq6mKuxV2BXYq7FXYq7FXYVccVdirsVdgV2FXYq7ArsKuxV2KuxV2KuwK&#10;7Cl2KuxQ7FXYq1irsVdirsVapirsVdirsVdTFXYVaxV2KuxV2KuOKHYq0cVcMUuxQ7FXYq6mKXUx&#10;Q3ilrFW8VdTFXYq4DFDeKWsUN4EuxV2KupireKupirsVbxV2KupirsVdirsVdireKuxV2KuxVvFW&#10;qYq3TFXUwK7FW8VdirsVdTFW8VdirsVbxV2Kupil2KuxV2BXYVbxV1MVbGBVQZFLqYVcBgVdirRx&#10;VqmKt4q3irdcCW8VbAwK3TFLqYULgMCtgYEt0xVojCq3FDjirhiq4CuKV4GRVsDFV2KXYq0cVW4V&#10;dihxxVacKrMKGsUOxV2KuxV2KuxV2KXYq7FDsUuxQ7FLsUN4pdirsUOxV2KXYoaxVvFXYpdireKu&#10;wK3irhiq4YEqi4FXjAlvFLWKHUxV2KXYodgS7ChvFLsVdgV2Kuwq1ih2KupirqYpdTFW8VbwK1ir&#10;qYVdgVvFXYq6mKupirVMVdTCrqYFbpirqYq//9c1pTNu4LumLF29cUtnpgVwHjilwAwq3TwwK7FD&#10;dMUtYobxS0QMUOp9+KuAxVvFLiK4q4VxV1MVcRixdTFXbYsnbYocRXrirqYq1QYq7CrtzireBWqY&#10;Vb7YFawq7FDqHpilrFDYGKXd98Vd13xVx2xVw6b4q75YoboMUupXAreKWiN8VdvirqbYq0BtU9cK&#10;G8CHbYpcB1OKupirfTFLtsVdTrihoYpbxQ6mKtVxS7FW6Yodirh74q6mKtYq3TFLumKtbYobphVo&#10;YFbOKXAbYodTFLsKHUrirqYFdil3XFW8UNYq2BTFXYpbxV1MVccUOpilvbpirsCu7Yq7CrsCuxV2&#10;FXUwK3irWKtkVxV2KuxS7FWzgQ7ClsUGBXYq6mKtgYq17Yq3TFXbYq3XAre2KuxV2KuxS44q7FW8&#10;VaxQ3TxxV2KWsVb9sVdireKuwK7FXDFWwPHFXYEt0wq4YFbxVumKuwKupXFLeBW8VcTirWKuxVvF&#10;XYq1iq04UOOKt4pcMCt4q6uKu2xVo4UOxVsYErgcCrwcCXHFWsKurirVcVdXFDsVbpilsYFdils4&#10;qtwoaxVaRhQ1irsKuqMCuwq0cUNEVxV1MVdXFXbYq1hVrFWsVccKtEYq0dsKHDFXYq0MVt2KtjAr&#10;XthQ4Yq6mKt9cUtYq3irhgVxxS7FDsVcBirqYq7FXYq2BirfzwJdTFDWFXYq4+2KXDAreFWsUNhc&#10;UuA8cVdTxxVwXAruOKu44q6njireKtHFVowq2RirQGKHYq7virYxS4YquwK1TFWsKu6YocMCV1MC&#10;tUwpdTFWqffhQ6nbArqYq2BirsVcT3wK41wq1TFWsKuxQ7FXDFW8VdgV3TFW6eOKW8CW+uKtAYqu&#10;pireBXUxVX0mSKe5e1c/EFqMomabYrLYUvkDdg2A8lHNQvlimlCyGjLXbCi3ECIfLEmkjdCzSknM&#10;LJkbAGoIOZ33ygC24CkVPZqyBcyBFPErWEIhZqdlzJppMrREYqclJrCIUZQ2LjilIPMOvpYRlIzW&#10;T9WEBplLuec6hetKSxNScnSYvUdFj9OyhU9kGVtyKvTSI++AoY7cncnA2hDVrhV3TAqV6xNwFNum&#10;TBaZWxS5uarU9fDFgUCilm5HLIhiSrgHvlrW5V5MB7jEqObN7JKAfLMYubFMBkGa6u2KtVriqrbq&#10;DLGO5cfryJSyi+FZDhccpFq1gb0pGOlanAgAdVe1sI7VeKAV7nDbdKSJApvgam698CFSN1bpvkeb&#10;IIpFywBkVWlMKGx1woLz7zX8Vw48csDWUn0vQJbx+bii9ziZNohXNnNjp8VmnCMbeOUkptGKuC2B&#10;3XUpkVpRlmC4EWkGsa+lsCsZq+ERaiT0YVe3rzsXc1Y5bGKKZb+XTcopyf5xjVN8WeRjbCldgVxN&#10;MVtB3gWcBH3UGtMFqoFABQbDBaCWqAYGLZIwJKlJKFwFFpZqGqR2yEuciwMmM2+rvd6nCCfgLUph&#10;4ViO96F2yVN1rW6H5YoZJYbwRn/JGAJKLySHYq7FDsUuxV2KrGdQad8CC7mDhW11cVdirhtiqFvL&#10;EXA264WYpiWqeXauGZdwcqlBJj3I2Gw4AU2yIFIO6caSvFWU+OTDCkyGTS3ireKuxQ7FWsVdiqot&#10;CMkkKUtsr9MKUp1PTvUiKEdcK0ws+XjDOzp3zHlYSYAsw8tKyWxRuoY4YlhVJ0Mmq7FWxhSwjWUp&#10;KR48hgkG4PM7lKSGh4tXY5YRfNpmAebJfLX5gXdg4trys0Q7/tAf8bZSYkOMYGHL1PTtK1q11SP1&#10;bZww7juMkJNsZ2mDUdSDkrbAUJBQFgMipRKjFDZwq1gV2KW8UNYq3iq1skEqZyauxQ1il2KHYq3i&#10;l2KHYq7FXYpdirsVdih2KXYq1ireKHYpdirsVdih2KuxS7FW8UNYq7FW8UtYodil2KuxQ44VaxVr&#10;FWsVdirWKuxV2FXYq1TFVtMUOwqtOKrSMKrSMULaYVWkYVU2woWHChrFWsKGjirWKtYUOpirsUtY&#10;q7FDsVaxV2FXUxVwxV2KuxV2KuwK7CrhgV2Kuwq7FLsUOpgV2FXYq7FXDFXYFdirsVdirsKuxV2K&#10;uxV2KXYEOwq1irsVdirjirVMVdTFXYVd88VccCuxVrCrsUOxS7ArsKuxV2KHUxS6mKuxVrFDsVdT&#10;FLhihulcVapireKuGKXYodirsVbxV2BLjirsVcMUN4pdirsVbxVrFW8UOxS3irsVaxVvFXYq7FXY&#10;q3TArqYq7CrsCuphV2BW8VdirsVbxV2Kt4Euwq7FDsUuxVvArsVdhV1MCuxVsYquBwKuGBK4Ypdi&#10;rWKtYobxV2KuxSuGBV4GBV2BXUxS3TFW8VcMVcRhVacULaYVbGBV6jAq8DAldTFLsVdirRxVbhV2&#10;BDVcKrG3woW4Vdih2KuxS7FXYq7FDsUupirsUOxS7FXYq7FDsVdirsVbxV2KXYodirqYq7FXYq7F&#10;LeKHYFdilcMCqgwJXjAlvFLsUOxS7FXYodil2KG8UuwK7FXYq7CrsVdTFDqYpdTArqYq3irsVdir&#10;WKt0xVumKuxV2KuxV1MVdTFXUxV1MVdTFX//0Df55tnBaPhhQ4CmKu7VwK4nFXdcVcKYq3ilumKG&#10;j44q4Yq4dcVb64q7pil2KtYq3irhih3TFXYq7bFXUxVrFLeKGsKuoe+Kt4FaI8cVcWw0rjiruuKu&#10;NcVcMVaxQ2cUuIHXFXe+KupihvAlunjirVO+KW6YodtirqYpdXFWvfFXYobpirhirhirsUuxVxxQ&#10;1viq44pa+eKuxQ6gxV1MVdTFXHFXEbYq44q6mKupirsVdhV1MCuxV1cVdirsVd1wq6mBXH3xS7FX&#10;DChwwK2dumKuxV3XFXYq7FLdMVcBireKuGKuwK7FXdMVdhV3XAreKHYpdSuKupirqYq7FLdMVcBi&#10;hxxS7FXfPAreKtjFXYq30xVrFW8VdgVvFLgNsUOxV1MUuptirsVbxV1MUU7FXYq4DFW8CXUxV2Ku&#10;xV2Kt4pb6nArYGKuG3XFXU8MVbxV1cVbB8cCXVxVuuKuxQ7pil1cVbrgVrCrVcUNYVdTAq7FXDFL&#10;sVdXFWq1xVrChwxVdXAlsHAhfXAl1cUtYq4nFC04VbGKuxVcDgV1cUtjFW8VW98VarhQ0cVaxVrC&#10;rVcVdirvfFDWFW8CtVxVxxV1MKtVxVrCrROKHVxVrFXYq7ChrFW8UtE064q4+OKHYq7FLsVdTFW6&#10;Yq4DxxQ7piyaxQ3gS3SmKGqYq3TFLqUxQ7FLZwK44q0OuFDiMVdirQxS3ihsAdcCupTFk2ADgQ4j&#10;CrqDFW8UuwIdTCrTeOKrcVbK4q4DbCq3FDsVdireKW8CrhtgV2KrcKtYVdgVsYq474q1ihxwpdir&#10;sCtnFXYq1ireKtYoaIwq7FXYq7FXYpbwIbxS2cVcPHAlvFXAYq7FW8CtjY4FCAuXa2u0vEqOR47Z&#10;XJmETKJBcrKDug39ycrG7Klwb05GncBi2SIpRuhp5uTEgU9swpzbAFsKeofHMcC3IEaTW3g4D3zJ&#10;jGmEivkTxywMCoRyUnZfFRlzWi4UpvkZFkArgZWlDanP9WtXkHXthAtEnlOv3rHcmpY9cmRTWk5b&#10;mQD3IyR5JD2myThEi+CjK21dqJpF9ORQx2fqci3qNO+FDRG2BUo1qKsZbuMkCwLFZYRXLQGglTCd&#10;8sAaiW6ZJCpbRVYV8RkZM4Bm1stAMxpOWEXXIs3fPFXYpV7MVuYR/ljAVplN4AZDgccoNhvgQ1iq&#10;xmC4LQlep6xHZoSx38MDWZteVL5r6CSduvqbDJxDZEMnQZYzVMCuBwoLF7nSPrlw0sg+GuJKQEfB&#10;bpCvFBQDKyWRKtQYGBbArgVRuJQgJJpkbYksS1fzCEqkJqd6nJBpu2Jz3DOST1OXRiyQpNeuXgIJ&#10;Z3+WwpDP/rjKpNsWeR9MgWbbMBigoeSbltkSUKJauRStO+KCt2GKEPNOBkbUse1fX0tqrHu2EBq4&#10;rYjd3z3DcnJJOWCKRHvXaM9NQgY/zjLDFmC9ZXcZW2NMNjkShkWmtW3T5ZEJKMG+SQ3irjirsVdi&#10;reKpXrLhOJrQ0wSQQllprL8uD/EPHKBNjRTuG5WQVGXApRAYHCldhV2KWmVXHFhUYpBpDvaLSq4C&#10;ytSsxxZhkQxKOHTJobxQ3irsUuxVrFDeKoea+jtn4S7V6HG6QTSISVXFVNRhBUG15CuKHphZ2gJ9&#10;LVjzTCWYK2zhERYe9cqqmJRoyTFvChteuKWJa9FSYn3wSbXl+qRlJmFOjEZaGEghtNel0FI6hl/D&#10;BTEL7W/udOl9a0cowPbIyhbXKHE9C8ufmVFc/wCj6kPTkp9rsxyqyObXEmPNkel6glzOwQ1Uiow3&#10;bddp2uSSuwpawIdil2FDeBXYpWsNsIVTOTVrCh2KXYodil2KuxQ7FXYq3irsUuxQ7FXYpdirWKt4&#10;odirWKt4q7FXYq7FXYpdih2KuxV2FXYq7ArsVdhVrFWsVaOKuxV2KuxV1MVdTFXUxVxGKtUwq1xx&#10;VaRihaRhVaRhVaRhQtIxVSYZJCmcKGjirWFDRxVqmFXHFDWKuxS7FDWKuxV2KtYq7CrsVdirsUux&#10;Q1irsVbwK7CrWKt0xV2KupgV2FXYq7ArsVdirsVdirsVdhV2KuxV2KuxV2KtDFXUxV2KtYq7FXYq&#10;7FXDFXYVaxV1cVdirjih2KXYq7FWqYobpirWKtjFLsVdihrFXYq3il2KHYq3ilrFXVxVvFDqYq7A&#10;l1MVdirhhVvAhrFLeKt4q7FXYq7FW8VdTFXYq1ireKuwK6mFXYq3gV2FXYFdhV2BW/fFXUxV2Kt4&#10;q6mKXYobxS7FXYodirsCW8VdirsVdirhireKtjFV4ORS3irsUuxV2KHYq7FW6YpXDAq4YFXYq2MC&#10;V1MVcRirWKuwq1TArsKupiq4DAq8YEtnFXYq1irROKtYUOJxVYcKGsKtUxVqmKFwGKXUwK0RhVqm&#10;Kt4q1irsVdirqYodil2KuxQ7FW8VdirsVdil2KuxQ7FXYpdTFW8VaGKG8UtYq2DgVUU4ErxkUrsV&#10;bxV2KXYodil2KuxVvFXYFbpirsVdTFXYq1irsVdireKuxV2KuxV2KuxVvFXYq6mKt0xV2KupirsV&#10;dirsVf/RNakZt3BbqDirvnihwFRgVunjirqeGKG6YpapvirZ2xVrFXYq2MVaO2Kt++KXYq1UH3xV&#10;vFXYq7FXE4odTFXUxV1MUupirWFXDAreKGjthQ3QYpaxVumKtdTirsUu74sW8CWqV3wq37YFdTFW&#10;j1wq4bYq3gS2fbFWvnihumKXUxV2Ku74q44odU4q7virtsUuxQ4CuKXUxV2Kt4q7FXYq1irh74ob&#10;pvilqmKu9jihwxVumKtexxV2KXU74odirfvirWKt4q4e+KWsUN0xVo4q6mFWwMCuxVwxVwxV2Ku6&#10;Yq2N8Vdil1MVbpgVulMUuAxV2KHEYq1TFW8VdirWKtg4q7FW8VdTFLqYq6mBW8VdTFW/nirqDtir&#10;XfFDdPHFLqDFW8CuxVvFLqYodil3XFXHFDYHjilqlMVbxV1MVdiru2Ktj2wK3irgK4q6mKu98Ut+&#10;+BXUxVvFXYq7FXE4q3irjirsVdireBW6VxVrFLfbFWsUOp3wq1SmBXfPFW8KuwK72xV2KWjhQ7au&#10;Kt1wK4GmKW8UOBxVdXAl1cVaJwq1XFXA4odirdcCW640rYOBV1a4paxVrCho4qtrhQtPjhVumBXV&#10;xS6uFDRxVwxVxxVxwK1TCrWKuIwq7FC3FW6Yq0R44pccUNYVdih2KuxV1MUt0wK44q0MVbGFWhih&#10;v54EuxVv54q7rirWxxVsDFXYpXEYFaPhhVrpih2KXe+KHDfFXUxVsADFLdMCupil2KuJrih1MVdi&#10;rsVdTvirsVdirXXFXYq1TFWuO+FWxgVsDFXYodXFLY3xVxxVrpirsUt4oaxVrFDdO2KXYq6mKuoM&#10;VdWmKtYq0cKHYq3TAlqmFXUpirYxQ6mBLeKupirfXbAl3TFW8VbpXFWgMULsCuwFKgTHJCpc7q3K&#10;mUlsC4MSOcnfcfLDsE80NJLzO3TMPJkZxipgV3zD5uTGNJpZwhVDeOZMYrIo0LlrUtkFThCFkVuA&#10;5fuckSqIAyKrxiqR+a7jhAsQ77nJxa5PJ9blLvTwOJKAp2aepNGviy/ryZ5IHN7dEtKD2GVNyjqh&#10;+EZEqGPync1wNyliq3FCB1hR9XPjhDCTEZvfMgOMVDLGtsCppioR9rEA6/PIFsiyu3GY5csImh75&#10;Fk4CmKtgYpROnCt3D/rZGShlF3Tm2BoIQbbnIsVGWQIKnFSx3WNeW3+CM8m74aaSbYdfX7zuXc1Y&#10;1y2MEgM08gb2DN4yHGm8MyTCq8mgxVDyTdhkSWKHNMilacCCvSOuRJSAremMHNlSR+aoaQqy7eOW&#10;cLEh5zf/AANTLIxa6QJ3y8BgS13pk2DO/wAt/wC4n/1xmNJyIs49QKPfIlKi8hORJWlMmuBXYEup&#10;XfBa80JeTrCKsaDIIJphur+YKsY4TtvvkwGg7sZllLkkmtcujFkI0p13y4BSURprhLyBj0DjGQWL&#10;18dMoLcHGlMgVKf6X/vOnywBSjxhVvFXYq7FXYq7FUt1q39ZBTww1aKSnQNN9aNy32lOUxhTZE0E&#10;3Fo0eWGKkAr1lZNmyHJrMVdJQckChUDVySW8Vcw2OBKDt9pGHtkApRoyxW8UOxV2Kt4paxVvFCUa&#10;/FzUH2w1bJiA1DUNEl5J8cJP2euAYu5oMa5Mr0jzRa6hRCeEv8px5c1E+9PVeuG20FBI4MpGAqUS&#10;MUrsUOGKWPeYI6MzfI4lmHmmuQfv2bx3yyLIpNAnC5jY/wAwxay65gKysB2JySETpVmkl0isPtV+&#10;+nw5EhXoHlw+jdRjswIyimJ72crkwlfhS1irjgQ7FLsUOpirm6YUqRyarcKt4odirsVdirsVdil2&#10;KG8VdirWKt4q1ilvFDWKXYodirsVdirsVdirsVbxV2KuxV2FXYq1gV2FXYq7FXYq1irsVaxVvFXY&#10;q7FW6Yq7FLqYq6mKGqYq0Riq0jCqwjChYy4VWEYUKbLhQsIwqsIwoaphVojFDVMVaOKtYVdirsVd&#10;irWKHYq7FWsKuwK7FXYVdTFWsVdirqYq3irWBW8KWsUN4FdirsVdirsKuxV2BXYVdiruuKupirsV&#10;dirsVaxVvFWjirsVaxV1K4q7FXYod0xS0cKuxV2KuxVojFXYq3TFWsUOxV2KW8UOpirsUuxVrFDe&#10;KuxS37Yq1irsUOpil2Kt0xQ4DFXYpdTAh2KuxS7FDeKW8VdTFXUxV2KHYpbxV2KuxV2KuxV2BXYV&#10;dirYwK7FXUxV2Kt4q7FXYq7FW8VdTFXYpdireKHYpdirsCuxVvFXYq7FXYq3irsVXA4FbrgS3ire&#10;KuxV2Kt4pbAwKuGKt4FXDFV4GBK6mBXEYpWEYUOpirsVcRirgMVXDFWxgS6uKtVwodXFWicVarhV&#10;onFDsVb44pWkYobAxVvAlrChxGKVtMKHYq7FXUxV1MCtYVdirsUOxV2KW8UOxS1irsVdireKHYq7&#10;FLsVdirsUOxS3irsVXLgKqgyLJcMCt4q7FXYq7FW8CXYq3irYxVvFXYq6mKuxVo4q1ireKuxV2Ku&#10;xV2KuxVvFXYq3TFXUwK6mKuxV2Kt4q7FXYq//9I3I3ObZwGqVxVxxVs4q7FWxgS6mFDsCHUGFLiP&#10;HFLsVdih1MUu2xV1K4q6gGKG+1cVapils4q44oaxV3XFXUpirsUt074q1TFDsVcB44q1hVvAlxxQ&#10;7FXU74q7FXHFDqYpcRTFWwMVcKYpdih1MUupihxxS4DFXYq7FXYodirqYq6m+KXYobOKtdMUuAxV&#10;vFDhil2BXHCh2KuwK6mFWqYq32xVw2xS6mKuOKGsVbxV2KuxV1MUuxV3zxVxxV1KjFDgMVapirYG&#10;KuxV2KXbDFXUxQ2AMUuxVvArqYVcBXFW8CupilrFDdPHFWjihumKW8UtdcUOpireKXEYq7FXUxVv&#10;rgV2KuGKt0GKHYpdTFW8VcBirsCtjFWsUt4q4Yq3irsVdTFXUxV2Kt4FaphVumKupgS3irfzxQ1T&#10;FW6YFdSmKW8VdirqDFDeKtdcUuxVwxVvrihrFLhiq44FdhVwwK7FXYq6uKtYVbxVxPhgVr3wq7FW&#10;tsVbxVwxV2Kt4FdTFXdcVbxS73xQ1irhilvYYq7rihxwJbGKW8UOrirq4oWnCrWKupil1MKGhilv&#10;AhrCrqYq4b/LFXbYFdhVo7Yq0cVd1wq1irsUOxVrbFWsKuxQ7FW6YpapirsVbpirsVdih1MCXYVc&#10;MCt4q754q3QYq1irdBil2BWsKu2xV1O+KupirdNsVaOKtgYFVKbYErSMVaOFXYodirYxVqlMVd74&#10;q1irdMVcBirqYq6gxVqmKuoOuKuxV1MVcMVbxV2KtYq3ilrFXYoa64UOwJbxVo4q3irjilojFDqY&#10;UNYq2BXAl2KuxQ7FXYq3ilsDArqYpb64q6mKt++BW6YodilxFRkSlQkhQrxOwGR5MwVBpXKBXOy7&#10;DMHJNyIxUx8XXpmGd2wRVEUt08clGJLbyTmJKADMsCnHJVwMKHcN6nFDewwq0rg7jAheMKWK+cA/&#10;26bHYYWBDzG6iLyGvjhjFjyReiw876BB/OP15bJYbvZY8pbUJqp+zkStJDJ1yLaApnxwpWkjFUu1&#10;s/uKZINcmKXG5y+LjFQOTa1e2jDHFKOhZVkVAdycpmW6AZNBsAMqcgIqmBk44EuGKovSkrfQj3Jw&#10;FPRkt19pvngaChQOXTIMQLY55kupLesK7E98PCwlFgd3MxY775fCLGqQrmuXgMbeieQNtO+chylv&#10;DMAwAwKoSTV6ZElFqRJOQK81tMVpVWOuRtlSsqU6YALZUqKlMtAUlKPNSj6r8jlgYF5fqQ+M5ZFr&#10;KX++WNSpFC0h4gVxJTGNvQfJtlJYW8nMU5sCMxZFyOGmR1r1yBKGzgV1K4pXrHkSU0qqm1Bkatmk&#10;Xmu3Hoq335aIsDTzq9FGp2y0Ra0CeuXANZLR3GTYK1ntcxH/AC1yE2cHsSn4RmM5Dj7ZAsWQaSeV&#10;smAMijwMkxbxS7FXYq7FXYqh7wfCMkGJQGgGjTD/AChgUFPKA9cLO1GS1DdMaTaEktynTKzFJAKk&#10;bwRbSdPHByayKRMU6yCqmoyQLEFUDVGLJBwH9/8ARkUJgMmybxQ7FLVMUN4q7FXUxVA6utUBOSCW&#10;NFuoO4rlsWspZqOmRGNpoaowFdstMQebWUHo/ni802QW1xWZOg/mH+yzDlEx5MQDEsq0jVxe3QNO&#10;PIHbKxK24MlU5YzXUwq3gSk+vw8wSO64SyDznWk/egEdq1wxbKSVrcU5HqpByTSQq3cYaUt474Sq&#10;+zIjuInPZx+ORK0y+yf0rqM+D0+/KyxZ6m+FVTClxGKuwK1il2KG8UtEYVUiMmFW4Vdih2Kt4pax&#10;VvFDsVdireKXYq1irsVbxQ1irsVdirsVdirsVdirsVdirsVbxV2KuxVrFLsUOwpdih2KuxVrFXYq&#10;1TFW8VdireKuxV2Kt4q7FWsUupihbTFWiMKrSuKqZXChYVySFNlwqplcKGqYq1xwoWkYVaIxQtIw&#10;q7FWqYq7FDWKuIxV2KupilrFDsVdhVrFXYq3TFXUwK7CrsCuxV2FXYFawq7FW8VdTArsKuxV2BXY&#10;VdirqYq7FXYq7ArsKtYq0cVdirsVdirsVdirqYq1irjhQ7FWsUt4q7FXYq7FWqYobxS7FDsVaxVv&#10;FLqYq7FXYobwJdiho4Uupih2Kt4q7FXYq6mKXYEN4q6mKupilvFXYq7FXYq3TFWsVbxV2KuOBXYV&#10;dTFXUxVvArsVdireKtYq3TFXYq6mKt4q7FXYq7FLeKuxQ7FXYpdgV2Kt4q7FXYq4Yq3ilsYodgVs&#10;YpbwK2MVdireKt4q2MCW64quGBVwwKvXAlfgS7Cq0jFWqYVaxQ1hV1cUNg4EurireKuOKra4VaJx&#10;Q1XCrsVXLgVdgS0cKuxVrFDsVdirRGKtYVdTFXYFdhVrFXYodirsVdil2KG8UtYodilvFDWKuxVv&#10;FLsUOxV2KXYq7FVyjAq8DAleMCW8Ct4q1irsVbxVvAl2Kt4q2MVbxV2Kt4q1irWKtYq3irsVdirs&#10;VdireKuxVvFXYFbxV2KuxV2KuxV2Kt4q/wD/0zfNs4DhTFXVpiruuKWyfpxQ6mKXUpgV2FXHFXYq&#10;7FXCmKuOKHUxV2KXdMUOoDvirsUt9a0xQ1irZ2xS7FDWKupil2KHb4q7FXYq4DCrVMCtg1xS3tih&#10;rrirjirdNq4q1TFXVrirvnirsVdTwxVumKuxV3zxVvAl2FWqYq7rih1MVdil1K4q4DxxVx9sUOxS&#10;3ih1MVdTArqYVcMVd88VdirsVdTFLsVdTFXUxV2KHYq3gVrCl3TFXEYq4AYq6gxVsYoapil3zxV3&#10;yxQ7FXYq7FLeKupirsVdireBXDFXUwob6YEuwq1gVvFLeBWsKHUxS7FW6YFdTCh2KuxS4Yq3gVvb&#10;FXUxV1MUOpil2Kt4FdirvnhVs7YFdil1MVdirsVbOKu6Yq7FXUxV2Kt4q1TArdMVbxV1RireKXYF&#10;bPvirWFXE4FbwocK4FbOKWumKtYobHvilrFWzirZxV1cVb98Va98VccVdirdMCtHCrWKuJxVvFXD&#10;FWqVxV3TFDeKXYq7FXYq3XAlo4UO+eKuOKt4FdscVbGKXHFXHbfFW61xVrFDR3xS44occVdirsKW&#10;umKuPjirVK4obOKtUGKt4q0cVaOFXDFDWKuxVrrirjvirsKGsVbpil2KuxV2KuwK13xVs4q44q7F&#10;W8Vdil3TFDsVdirsUupireKu6Yq1TFVwAwK2VxVvjgVyjFK7jgtWiuKbWkYUNUwodTFXYq754q7F&#10;XUxVvpirqDAl2FWqVxQ0cVaAGKt4q7FDsUupilvFDWKGh44UuwK7CrumBDsUuxVsjFDsUu64q0ad&#10;sUOrXClrFDeBLsUN18MUuA74q6mKtj2wJdirdMVdTFW8VdirZwK4Yq2dsiSkIWeSp9sw8mRvjFDU&#10;LHMEm2+Ip1f5d8lGFt3JMrKBfREp+0TmbCFOPOdpggwFhapgS7FCS6/raafEQprIRsMBazLuVdCl&#10;aWzjkc1ZhU4gNgTUYUpB5uX9wh9zhDEvNL9QHy4BqKK8sxBtTgHgf1ZGbKD1mMZW2oHVzvT2yBKQ&#10;kcnXAG5Y25wsWqYqlevHjCviTkotUixe4FKnLw0FR2OSYUrQSiJT/Nja0p6dK0t9GG6VOY8nIgza&#10;ADrkXIRVMilcBireFUboo/0+P6f1ZEqRsn9yvIt88BaS1FEBjEUnkxrzXGPVJP8ALljWS88u1pIc&#10;uiwKH41yZYPRvJK+lpq8upc5jEtwZGZC2RJUraZFadgZKiKO+RSFZFrhASrBcsAQuAySpN5nFbX6&#10;ckGBeW6l/eZaGsqVpp0l23FBUnEyplGFs40Xy1HaAPMAz+HhlUpNgFMjSMAeGVWhccCG1SpxJSAr&#10;LGBkLZVaoqYgJ5KioBloC2lHmiPlbA++WBrLzHUvtZaA1kpa3XJtbWFCKsLd5Z42A6OMrmW2AetC&#10;QEhfAZjW3lVA2yJYp7ohrbj5nAFTIZJDZxS1ihvFLsUOxSh7z7Iwhil2gGk0w98JSn4xS3hVplDd&#10;cCUi1uIR1IG2CQ2UnZhi62bachG496ZjjZpZFp/miGYcZqK1PHrhE0CSKsroSXC06EHCC2Xaerlq&#10;Vwwq7Al2KHHFXYq7FUJqn9xU5IFLD55QJCB0ycS1Eqc0nKJx/knMkBqLBpH/ANKVj3OUZAztmXlu&#10;Thex+9RmNTIPQkyTYqYq7FKFv7czCoFaCmFkGK6nowlFQorjVNwLEr3R5YgSNuu2ATYGN8kJNGSE&#10;J6lQD88tu2uqUXHEBv5SD+OAsCGVlhUSL24nKpKeT0CBuShvEDEKFfJJdgV2KXYq7FWsVbxVRbJh&#10;VuSV2KHYq7FLsVdireKuxV2KuxV2KuxQ7FXYq7FXYq7FXYq7FXYq7FXYq7FXYpdih2KuxV2Kuwq1&#10;irsVdirsVdirsVdirsVdireKXYodilvFDsCuwq1irVMVW0wq0RiqmVwoU2GFCwrklWccVdxxQtKY&#10;ULCMKrSMKtEYoaphVo4odTFWsVdirsVaOKuwq7ArsKtUxVumBXYVdgV1MKu64q7FXYFdirsKtYq7&#10;FW8Cuwq7ArsKuxV2KtUxVvArsVd1xVrCrWKupirsVd0xVo4VbwK1hV2KuxQ1ireKuxS44q6mKuxV&#10;2KGsVbpTFLsVdTvih3XFLqYq7bFXUwK3ihwoMVdTFLqYq7CrgMCuwq7AreKuxQ1irfTFW8UuxV2K&#10;t4odil2KuxV2Kt4q7ArWFWzgV2FXUwK7FXYq7FW8VdirsVdilvFXYodgS3hV2KuxV2BXYq3irWKt&#10;4q44q7FW8VdilvFXYodgSuxV2BW8VbxV2Kt4pbBwKuGKr1yKrxilcDgS3gV1MKtHFVpGFC0jCrWK&#10;G8CWsKF2BLsVaIwqtIwoaxVsDFVwyKt4UrScUNA4VbrgV2KuxV2KupirqYq1hVrFXYq7FXYodil2&#10;KHYpdirsVdirsVdirsUN4q1TFW8VdirsUuxVeuRKrxgS3ilvAreKtYq3ireKXYq2MCrqYq7FW8Vd&#10;irsVdirWKtYq7FW8VdireKuxV2Kt4q7AreKuwq7ArsVdirsVdireKv8A/9Q3oM2rguIA3xQ6m2+F&#10;LhQ4q6mKHChxVsDFLiMVdXFXAeOKt4FdhVrFW8VapTFW6YoaAxVvFXYq0MVdXFLhih2KW6DFWj7Y&#10;odU03xQ6lMUup3wq7ArftirumKWsUN4pcMUNUrirY32xVrFDqYq3iyd88Vdih21cVbwJdTFXDrir&#10;WFDiMVbpil2KuwIcMVdhS7FXfLFXYocMCW8UNUxV1MKuxVx2xS3TFDWKuxS4e+KurihwHjirsVbx&#10;S7FWu+KHHFLqYodirhirfHArgMKtUxS6mKtjFXUxVxFMUNjFLsCXYodTFXUxV1MVbxS7FXUxVvFW&#10;sUNnbFLWKt9MCu64occKuGKW64Fd1xV2Kt4q4eOKuxVvAreKtUxVwxVdTvgVrClulMVcBirRxQ2e&#10;mKXYq7FXHFXYodTFXdMUt++BXdcUtgYobwK7Cl1MCtjbFDjirRBxVvFLRxQ7FXYq7FLsVbO2KHfP&#10;FLqYq3irq4q7ArdMKWsUOxQ1irtsUuAxVoYq3irsUOpil2Kt4q2BirVMCuOFXfPFDsUu64q2MCux&#10;V2KXYodhV2BWqYVbwK1hV3fFXdMUuxQ7p1xVrFW8VdgVx2woW0wq4YFdTFXYVaxV3XFWjirj74UN&#10;Yq3il1MCuxQ7FXUxS4YVb+eBXHFWqeOFW/xwK6mKXdMUOpirdKnFXHpTAlwxV2FXEYq2MCrgowK3&#10;TFK4JXBaaXBKYLTS/jgVYRhQpMMkhqmKGumFW6VxS1ih2Ku6Yq7FXYq7FLsUOPvirVK4q7pvirvn&#10;ihumKWsVdXFWtsUOwq3XAlo4odTCrYwK1til1cVcTirsVdih2FLvfFXe+BDqYq3il36sVcMVdgVv&#10;FLeKt4q7FW8CuGKt5ElKjNJQUzFyZG2IQdC59swSbcmIpMbe2oKkZMQSTTQt1UliMysYpqnJEwLx&#10;gjHjU5a1opRlJZrsCUr1rVlsIyernoMDVIvNdW1F7h2dzUnLOFERT0jQ04WUIP8AIMi3FNlwKx7z&#10;k37pB4nJBgXnF8PjploaymHlBeeqx/5IJyMmcHqUeVtiW6o37w18MgWUUlfENlrcKGgdsCpRrZBC&#10;Ieorkw1SY5e0CGmWtKDVqgZIMSuJwsUTpUYN3G3cVyEg3QLMYBlBclFAHAyXqMVbxSjtDFdQj+R/&#10;VkSvRkEv2j88i0LkGTCli/mn+9Yf5GSaS88uVJkNOuWgpITbRPL0l2ebCijvkTJsEGcWlmtpGIk6&#10;A1+nKSy2RvbAwLthgQoT3SwgltqeOBBNIbRdUGoySlTVUIAxARGVp/GNstpttUwq7FUn8z/7y08T&#10;kgwLAodDlvpdhsDuTh4mcYd7L9L0eGxSiirdzlZLLkmQWmRYN7YENjAUKyIBkGwBVVe+TEUqoGTp&#10;gV1MkqU+ZR/olffJBiXlmpirHLQ1FLeJY7ZO2ICa6Xokt6w4g08e2VmTbGDOdM0KGyUEAM3c5SZN&#10;w2TREocrUq4xa060X+5P+scASU0GSQ388UupirRxV2KG8UqF4P3f04QhK9EBF3KPEYShkC4sl2FX&#10;Yql+rRhkNfDFXj/miD052dDQ5VTEi1TywWnUSy7703yuQZRj3s4048bmPwrTECkSZWpy4Kvwq7Ar&#10;sUuOKuxV2KobU0525A8cKQxC6sSjmnzyUY01yAQR3Vh4g5lhoLCbpeMwP+VlORmOTKtGk43MLf5Y&#10;/HMYsgHpkZxbAqDCreKVyGmEKsltY5R03yTIFJ7vR1NaioOAhmCxbVPL5pVOxwcmwG2MXlq0IZWH&#10;Y5KMra5RT63HO1Rz+0g/DIEtdM80t+dtG3+SMAYBHDJJbxVrArsUt4q7FWsVU365IKsOTVrFW8Vd&#10;irsVdirsVdireKuxQ7FXYq7FXYq7FXYq7FXYpdirsUOxV2KuxV2KuxV2KuxS7ChrFXYq1ireKuxV&#10;vFXYq6mKupil1MUOxV2BXYUt4odil2KtYodirWKrTiqwjCq1hhQplckhrjirXHG1pxTG1U2XJWhY&#10;UxQsIwqtphQ1hVrFDsVaxV2KuxVrCrqYq6mKtYq3irsVdirsVdirWKt4FdXFWsKuxVwxVvFXHFXY&#10;q7FXYq7FXYq7ArsVdhVrFXYq1irsVawodirsVdil2KHDFXYq7FLWKGxirsUuxVxxVoYq3TFXYq7F&#10;XYq6mKHYpbxV2BWsUN4q7FLvnirqYq3irWKHDFW8Vdil2KuxVvFW8VaxQ3il2KuxV2Kt4FdirsKu&#10;xV2KuwK7FXYq7FW8VdirsVbxV1MVdirsVdil2KG8UuxV2BW8VdirqYq7FXYq3irYwK7CrqYFbxVs&#10;DFLeKuwK7FXYq2MVbGKrhgSuGBV1cVbBwJXg4FXVxS0cVWnCho4qtwodirsVdirdcUt4qtIxQtwq&#10;3irYOBXE4q0cKuxV2KuxV2KuxVvFWsVdirWKuxV2KuxQ6mKuxS7FDsVdirsVdirsVdirsUuxVvFW&#10;sUOxVsYquXAlUGRS3il2Kt4FdireKtjFLsULhgS3ireKuxV2KuxVrFXYq7FWqYq3irsVbxV2Kt0x&#10;V2BXYq3irsVdirsVdirsVdirsVf/1Tcdd82zgOrTtirtsUt0pirQGKt7YEOGFLsVdTFXYq7FWyMU&#10;NADFW6YpaxVvrihqmKt4q7pirsUu6Yq7FXUxVo4q7FDeKu67HFWsVbGKWthihvrirVMUtjFXHFDX&#10;HvirsUOpXFW8UuxS7ArjthV2KG8VdgS75Yq7FDsKuwK4YUuwK4jCrsVdTFXYq7FXYq7FDsCt4q7F&#10;XUGFXUxVrFXUrirsVdirdPHFXdMCXYVdQYq10xVumBDWFW8UupgV2KHUwq7FLgMVdirsVb6Yq7Ar&#10;qYVdgVv3xS7FXUpirsVdihwGKXYodirfzxS7FDqYq7FLsUN0pgV2KW6bYq6mKupTFXYodirsUt4q&#10;6uBW8VcOtTireKXYq1virqd8VcRireKtYq3irqVGKt0xQ6mKXDAreKurireKuwK1hVvbFXYpb6YF&#10;dvirjihqlcKXAYodil3vgQ3ilrCrfvgVv3xV2KuJxVrFXdcVdXFXdcUOxS4iuKuwq4Yq4b4Fdire&#10;2KtYq3irsVa98Vd74odireKuBxS6uKt08cCtVwq7FWwcCuGKuxVrFXYUuxQ1TFW9sVaOKuJxVvFW&#10;jihrClunfArWKuOFWhiho4q7FXAYq7CrqYq3TArWKuNMVdhV2KHYpdirZGBLjtihvFLVMVd0xVsY&#10;q44FbxV2KtdTiq7FVw3wJVFXIlKqFyDIBumKtEUwqsYYUKTDJMVpGFXDxxV2KtUwoawK7CrqYq1i&#10;hvFLdPHArVMKt0xVqmKupirXXfFXHFWqDFXUxQ2MUtbYodhS7ArqYq3ihrFLjtirsVdih1MVd0xV&#10;1MUt4q4Yq3irVcVbG2KupirYwK388UuGBW8VdgKaU5ZAormLkm2AIFm9Q1zAMrciEOqYWdt3Iy2M&#10;WwlH8aA5a1qMo2Pyy2LWVdUHFB4DAStK2QZNp1wIeeeZ5C071PQ0GWANZYfOSW+ZpllIHN7JpycI&#10;I18FH6spbijxgQxnzm32F8BkgwLzm+P7w+2WBgU58hpy1Mt4IcjJsg9Ni6ZWzSjUzWRsBZBKnG+L&#10;ZSlTAlcBvixSLV2rIQe2XRDRMsd1B9qDDItYQUZ2AyUUSVu22TDAo3Rt7ofI5GTZjZfbdMxi5SKX&#10;fAyXdMUt0xVMdAFb5T/knIFTyT1+p+eLQV4HhkghjXmdDJKVUVJXJsSLSPTPLXqP68w+Hw8cFtwj&#10;TKYLdIlCqKAZEliSqkAdMigOLccFsSUDfalFaoXc0pga5SphGra5JdkipC9hXLIxthVp1+Xb+otw&#10;f8pcPDTfEM9jG2SZKmBWjtiqA1KBbpQjHYHEoUkgSIcUFMiWXEupTAhonxwMSpPKFwEsUqu9eSGV&#10;IRuzMFoPfIsTLoyKAU65MBvCJVcmq7Ch2KpX5jFbQ5IMS8vv4Wlei71ydseG020XyuZaST7L4Hrk&#10;TJmIUzC2tI7dAkagKPDKiUkojYZFFtd8DJeuFrTvQ/7o/wCscAZJqMkhvFLsVdirqYq4YFWSx+ov&#10;HJLSDsbUwXBJ7jAypNRkmLeFXYqg9SFU+jFXkvm1AJf15EDdio+VAPSH+sa5CSBzZpZ/DLGR/MMi&#10;ksvXLAlfirsUuxV2KuwodgSp3ArERhCsY1JdycuiwKSHbpmQGgsO1eL0pNiOtcrmyCfaeRSNx2IJ&#10;zCLMB6lCeSg+wwtgVsKt4qo3UpgjMiitO2FNKNpq8Fy3BTR+6nrkRJhaP5Btj0ydswUJc6ekoJXC&#10;zBY/qOiK4IZciYtoklSaW8MQQbhajI2VkAWTaCT9UUHqKjBFxqpNhklbxS1irqYUOxVvArsUqbjJ&#10;BVPJq1irsVbxV2KuxV2KuxV2KG8Vdil2KuxV2KHYq3irsVdil1MVdih2KuxVrCreBXYUuwIawq7F&#10;XYq1irsVdireKuxV2Kt4q7ArsVdhS7Ah2KXYVdihrArsKuxVrFWsVWkYVaIxVaVwoa44q1xxVorh&#10;VaUxtVpTDaFJ1ySFIjChaRhVrCho4oaOKuxS7FDVK4VdirqYq7FWsVdirsVbxV2KupirsCtYVdir&#10;sVdirsVbwK7CrsCuxV2FXYq7FXYFawq0cVdTFXYq1hV2KHYq7ArsKXYodilrFXYodirsVbxV2BLs&#10;KuxV2KHYpcMVdQYq7FW8CuxV2FDsCXYq7FXYq3irWKuxQ6mKt4pccVdireKtYq3TFXYFbphV2Kux&#10;V2KuxVvArsVdirsKuxVvAloYobxV2KupirsVbxV2KuxV2KuxS3gV2FXYq7FW8CuxV2KuxV2Kt4q7&#10;FW8VdgVvFW8Ut4FdhV2KuwK3irsVXDAlcDirq4q2MCrwcCV1cVaJxVbywq6uKuxQ1irq4q7FW8Vb&#10;AxS4jFVpGFDsVcMVdirWKuxVvFXYq1ireKuxV2KtYq7FXYq7FDsUuxV2KuxQ7FXYq7FLsVdirsVd&#10;irsUOxV2KuxVsYqvAyKV4wJbxS7AreKuxVvFW8VbxS7AreKrsVdireBWsKtYq7FXYq7FXYq7FW8V&#10;bwK7FXYq7FW8VdirsVdirqYq3irWKuxV/9Y3pTfNs4Lj74EN4UuxV1MUOAxVoYpbwK7CrsVbpgV2&#10;KtAeOFW8VcMVdih2KXYq7bvirvnirjgV1MKtfLFWzQ9cUNYq3TFWqYq3WuKWqjtirj0qMUOxVsYE&#10;u64VaGKG+mKtVxVvFXDFXUxS7FXYq4e+KG6Yq7bAl1MKu2xQ6mKuwK44pdih2FLfzxV2KGqYq2MU&#10;tYobwK6mKW8VcffFWqYq6lMK03gVrFDsKXUwK4DCh3zxV1MUuxV2KuOKuOKHbYq3TFWsVdilwxV3&#10;XFXYq2MVdgVxpireKtUxVsYq7FXYq7FLsVbxVrFDeKuxVwxS7FDqYpdSmKt9cCuxVvtirsVaxVvF&#10;XYq3TAreKuxV2KupirsUu274q7FXDbFWyMVdTFDtsUt0xV1MVdscCtjFXDfFXUxV22KuxVvFXbHA&#10;rsKt4EurirWFDsVdirumKuxS7ArdMVcMVbxS6mKHdMVa6YVdgV2FXEd8CurTFXdcKuxVxwIdTFWg&#10;cKt4EtkYq4++Ku6DFXVxV2KtYq7FXYq2PxxV2KuGKu6Yq7FW9jirhgV3bFXVxS1hQ7FXEVxVqmKu&#10;xV2Ku69MUNYUu+eKu64q7FXYq10xQ4iuKXVxQ7FWuhxVsgYq1scVbpirWKuxVwxVs4q7FXYpdih2&#10;KW8Cup44quxVrFXAYq4Yq3TFW6YErlAwFKuq5AppfTAyXUxVacUKbYUFYRkkLSBhQsIwoarils4o&#10;aOKWjirqYUOGKHVp1xS3SmBXd8VdtirVcVd0+eFXDfFLgMUNYq7FDiAcVdSmKupil1adcVaOKt4U&#10;NUxS2QMCtDCrjirqYEOxVumKXUxV1MVbxV1MVdxBwK30xVw8cVbxS6uBXdMSq2RwormNknTbEIN5&#10;PUPtmunO2+AtdCnKRRlcdy5NUE5jWgzODQSqkYsVP0+XXJAoVlFNsCt4q2Nt8UPNPMLVlkPucsDW&#10;WMonOZAe7qMsLGL2i2FAB4ADKS3lEjIoYp5yasij2ycWBec3kgMzDwyYLAhkn5eryvJX/lSmRk2x&#10;5PSIhtlaUl1A8nY5Es4pW+LasOKHGg37DfFiWKajPViW6k5O6aCkN1JyNMILGlsacRvlsQwkVSmT&#10;YJjow/0mvtkJNsGXW4qKjKC5YRKig3yKVw64pXbYqmXlwf6bX/IOQIRLknbdTi0lcGAySLQFzCss&#10;pkbfamJKg0tpTBakt0wIadTTbIkqlGq6qlqpY9ewyLWZWwjU9Ve6fk5+jLoxtiIpS8nM1OZEY0kl&#10;mv5a/Yua/wAwyEm2L0BMilcTTAlQkl7DBaFBjgQsOBWmam5wJQtxdLEOTGmBgZUxTV/MfVIN6/tY&#10;QGvcsfs7gyX0DMa/vB+vLOFmA9fiocQ2ogDFLeKHYVS/W4jNb+mNyxxBWrSW10KKE85BVvDwyJLK&#10;wE0VNsiwXUwLTRoMV5KLSAMMCCVdT3wryTvQv7ph/lYAkpsMkhvFLWKuxV2KupirqYq1iq8SeOG0&#10;KgauFLeFUNfCqYq8p84x0cnIsSED5Tcem6js2RLAFm1tsUPgwyDYy1N8mFVMKuxS7FDsUtYobxS0&#10;4qpGKpBfWvMUOWAoISKazaI+2XRk1GLCdaj4yyD32wyQAmmnNWEN7DMMsw9TsG5wI3ioxDIIsYUu&#10;xSp3S8oXHthCQ851qI+uXjYo4BIINNxlUhZZmAPNf5f/ADHMJFtqwp2Eo6f89MkQQ4puL0O0voru&#10;MSwMHQioIOSBZxmJcldlWQUbJW2AoCfTgKkdMSGYK2wiEYZfeuV1TCSOGSQ3hQ7AlrFDeKuxS1ih&#10;a+EJUjk1awq7FW8UOxS7FXYodirsUuxV2KG8VdirsVdilvFXYq3irqYq7FXUxVrFXYq7FXYq7FXU&#10;xQ7FWsKuxV2KuxV2KuxV2KuxVvArsUuxQ7FLsKGsVdirsVarirsVaxV2KuxVo4qtphVxGKGsUtUw&#10;odTFVrDFVJ1yQQoMuSRSmRkmK3FWsKuxQ0cVdTFXHFWsVdhV2KtUxV2KuxV2KupireBXYq1hV2Ku&#10;xV2Kt4FdirsVbxVrFW8UtYodhVquBXYVapirsVdirqYq1hV2KuxV2KuxQ6mKuxS7FDWKu64q7FW8&#10;UtYobxS7FDsUuxQ4Yq7AlvCrVMUN4pdgV1MVdirsVdirsVdihwxV2FLeBW8VaxVs4q7FW8VdirsV&#10;dirsVdirsCt4pdih2FXYFdireKuxVrrireKt4q6mKuxV2BXYUt0xV2BXYq7FXYq3irsVdireKuxV&#10;2Kt4q7Al2FDYwK2DirsUuxVumKt4FdirhirYxVuuBLeKtjFV1cCt1xVo4qtrTCrYbFV1cCuxVacK&#10;uxVcMCtjAlvFWiMKraYUOpirWKuxV2KuxV2KHYpdirsVdirsVdirsVdirsUOxS7FXYodirsVdil2&#10;KuxV2KHYq7FW8VaxV2KtjAleMCVwwK3ilvAreKuxVvFW8VdilvFWxgVsYq3irsVaxV2KuxV2KuxV&#10;2KuxVvFW8CuxV2KuxVvFXYq7FXYq7FXYq7FXYq//1zjNs4LsVcKVwK30xQ1t3xS6mKt4VdirsVax&#10;VumKupgQ7FLsKt4FdTFDWFLhgVugxVqgGFXYq7FW8VaOBDiMKuA74q7FXUGKuOKWqUxQ2MVdil2K&#10;upih2KuxS6mKupireBXYVcMVdirqYEOJwpdirqYq3gV22KtYq3irsKHUwK7ClqmKt4FdSuKuOKt0&#10;xV1MUuxQ0RirqYVdgV1MVcRirjirhhV1MUO+eKW6YFapXCrsVdirqYodTFXHFW8CXUxV1KYq6njh&#10;V1MCt9MVdtirqYq4GmKu98Vdirjil1MVbxV1MVdTFDsVccVcKYpcQMVbxV1MCu6Yq6gxQ3TfFLq4&#10;q7FXYq3irsVbpgS44odTFXUpirqUxVxxV2Ku+jFLfvgV1MKt0xVob4q2MCtYVb+WKuwJbpirsUN0&#10;xS6mKupgQ7FLsVcMKu6Yq7FDh74q44q3tTAlr2wq7FW8CuoMVdTtirqeOKHEYq7amKWwMVdTFWug&#10;xVwxV2Ku74odTFXYq7FLsVb64q6mKtYodWmFLjgV2KG8UuxV1MVdirqeOKuOKu6Yq3gVxxVrCrsV&#10;dirWKu64q4jFXYq6mKHYVa2xVxpil1MUOpirVMVbxVrFXUxVrFDgKYpdTFW8UtVxQ4Yq3irsVd0x&#10;S3irqYq6mBXYq3XFXdMVbxVumBXUxVumKrqYEqirTIpVBQZFkvGBLiaYqsJwoWVwoWnChYckq0jC&#10;hrFWjhQ1irsVbpirjirVPHFW64q1irsVaxVs4q7FXE4q0cVdTFXAUxV3fFDjilrp1xQ4jFXHCrqY&#10;Et0xVqlMVdhV2BWwO+KuxQ7ril1MVcN8VbpgVwGKtkYq7FWxgS7FWmfiKnMec6bIxQUkpc5r5yty&#10;IxtwA7ZSBblRFIuzh+MMe2ZscVBplPomijJNa6mBDYxUrPVXlx74oVBvhS1IeKM3gDigvLtak5M5&#10;8TlgDWk+np6l7EOxdf15OSx5vZIhlLYiAMClgPmm9Ekzv2Gw+jLKpreevJWZt8EVLOPy2Srzv8hj&#10;JsjyehINsglIL01Y/M5Esgl5xbFu1cVaYVBHjirE9Yi4y8exrkg0ySYwhN++XANJLqZY1OAxVMdD&#10;ANwflkJNsAy+3zHLmBX64FXAYpbxSmvlze8Psn8ciWM+ScPscWgqLvjaAFIjFXBa4FCqsfjkWdNv&#10;HUH5HEBFPNtcJEjVJJBOTEWohjUjcmOZURTErDXJsGc/lqKLce5GUSb4s9VwoqciWSlJLy6ZAlCk&#10;ScC21iha+w3wEqUuv9Qjtl5SGgyLAyAYTrGvNdEhTRcnGLADiSN5ScyIxZcl9g3+mQk/78X9eSkF&#10;iXtUOUt6JwJdihTeULgKLQkkhbBaFM75FWhtilpiO+KCh57gJkea3STPrKNdpboak9cDAmyn0TV2&#10;ybYnuhH4H/1sC2m4ySG8Uupih2KXUxQ3ilrFDsUtUxQ38sUrlkp1w2hTvDWPbJJeeeZ9Na5BIG4y&#10;qRpkI2kPla1eKSWNwRuDgMra+HdmcK7D2OAqyyL7IPtkwlVwpdirsVdirqYq7FXDFXSW6SdRQ5NN&#10;pbdaZ7VwrTDfMXlz1yzoKHIyJDIRBSzTdPkghEbjplAmxljeiaK3K0jJ/lyYawmQ6ZJm3iha4qjD&#10;2wpDz/W04zKfGoyEuba8+uQA7Bh3Iy+mshE6Frl7o9x/ob1Q7mM7qRlZhfJoOMXY9L1Py555s9YA&#10;jY+lP/I3f/UyN1zUSrYsoVwclbbaCiceowwFSihiq7FXYpapirsKHYEt4qscYQqkcmrWFXYq7FDs&#10;VbxV2KuxV2KXYobxV2KXYq7FW8Vdih2Kt4pbxV2KuxV1MVaxV2KHYpdih2KWqYq7FXUxQ6mKWqYo&#10;dhS7FDsVdirsVbxVrFXYpdih2KtYpdihrFXYq7FXYq7FWsKtUxVo4q1ih2KuxS0RihYy5JVF1ySF&#10;BlyQQsIwsWsKtYodTFWqYq44q7FWsKuxVqmKuxQ7FLeKuxV2BXYVaxV2KuxVvFXYq7Al2KG8VdTv&#10;ilrFDsVdTFXUwq1irsVaxV2KtYVdirsVdirsVdirsVdihrFWzirW2KWxihqmKWzirWKHYq3il1MU&#10;OxS3TArsVdhQ6mKXYFdhV2BXYVdih1MCt4pdirWKG8UuxVvFXUxV2KuxVvFXYq7FXYq7FXHFW6Yq&#10;7ArsVccVdirsVbxV2KuxVvFXYq7FXYpbpirWKt4FdireKuxQ7FLsVdireKuxV2Kt4q7FXYq7AreK&#10;t4q3il2KuwK7FW8VdireKuBxVcDgVsHFLeKuxVo4q1iq4Yq3gVo4VdireBVwxVvAl2KtEYVWnChr&#10;FWjih2KW8Vdih2KXYq7FXYq7FXYq7FXUxV1MVdirsVdirsVdirsVdirsVdih2KuxV2KuxV2KWxgV&#10;UUYErsCuxS3irhgVvFW8VdireKW8CuxVvFW8VdirWKt4q7FXYq7FXYq7FW8VdgVvFXYq7FXYq3ir&#10;sVdirsVdirq4q1ir/9A4GbVwXbYodQYpb9sVaOFXUxQ3ilrFXUHXFW8VccCHDFXfPFLeKuxV2KHA&#10;UxS7FXHFXUxVqlRhV1MVbp4YFaHjhQ7FXYq6gxV2Kt7YpW4obpirjil1O+KuOKuxVxp1xVsYq7bA&#10;rgMUOIxS6mFXUxV1MUOxV3HFXUwJbxVqmFW6YFdih1MVdirsKupgVwGKXAYq7FW8VapireKuxV1M&#10;VdirsVa7Yq3TFDsVapil3TCrsCt7dsVcMKuOBXHCrWKuxVumBXAYq6lMVbpirVMVcRireKupirsV&#10;dirsVdTFLqYobxV2KXU74q7FDqYq7FXAYpbOKuxVwGKHUrgVumKXYq7FXUrireBXYVdirZ8cCtdc&#10;KupirYGBWqUxVs4q2N8Uu9sVdTFXEYodirYxS7FXYFbA3xV2KWxirjihwwK3TFWsVdhS1irfXFXU&#10;8MUOpirsVccVdXxxVunTArsUtUoMKuxQ3irsCuGFXD3wJdiruuKu3xQ6lMVaphS3gV2KG8VdTFWu&#10;+KXYq7FXYVd88CHdcKuwK7FLeKuxV2KupTFWq1xVvFWsVbxV2KtdcVapTCh2KW8UOOKtYq3irQ26&#10;4q0KYq3irqYpcQMUNYq7FXUGKtUxV2FDhgS3il1MVcfHFDsVdXFWwO+KXUxV1MUOAxVsYEuAxVum&#10;KupirdNsCW6Yq2MCrgcVXqciyXVwJbriricVWE4ULScKGicVaO+FDRpiq074UNUwoaAxS2RgV2Kt&#10;Vwq7rirWKHYpdT2xQ6mKXDFXYq7FWzvirVMVd1+eKtkYq1QYodirWKuG+KtgYpapihvFLsVpvFLu&#10;uKHUxV1O2BXUwq6mKuwJbO2KuxV1MVdirTEDrlE50zjFCySFzxGa6c7cgBelqXQnAINw2XQ2ndsy&#10;sWOkZMnQI6BN8yJOLFFqMxi2rsCoDVdUj0+Iux3PQZIBrlJJ/LF69689xIamoAwUyAZOmLJTv242&#10;0h9sIYl5Xq7Vr88sDWoeX4g+pQD/ACq4ZJi9biGVNi6eT0omfwGIQXlnmKX7QPUnAZMAxa3gaeai&#10;ipOSBZ8NvVfJmivptsxkFDIQcS2VTJwKA/LIsWO3p3JyJZBAOMWbXTFLgDirGNbp630ZYGiSSSDf&#10;Lg45WUyTF2wxVM9AX981e4yst8GV2+wyguUiMCVwGKW6d8VTbywv+luf8jIFEhsm0vU4tBQ7YENB&#10;eWJK1asiBchbMBUC1yQCr+P6stAYvL/MApK59zlgDWxdx8Ry4NZcoLfZ3OG0AM98hQPbQzM4pyYE&#10;ZjybxFlnInrkLUuG+RVdTFK4R5ElFLbiMiJmHUCuNWtPNdankkYtIckItPCx+RyTmTGLIlZljWr2&#10;P+9UNP8Afi/ryM2UXtsP8Mob1ctQb4FUZJ+wwEoQxJPXI2tLSMCupirTbb4CU0l97fJCCznbI82B&#10;LDtX8wtMeERovj45MRYc0s0abnqUR67nJmLMB6dBQZWGwp5oJ2kr44oTodMkq7FDsVdirWKt4q0T&#10;3xSs5V6YEWuBwq3ilrFDqA7EVxSl97pCTiq9cebYJJPDov1eR6r9rKzBlLdEG14DA10nVuaop9ss&#10;DBXySt0wJdTFW8VaxVxxV2KFyyBum+FbX1BwpQ1xYJMPA4WQKUyaT6fUbZXKALO0Zp0fpxcfAnIx&#10;2aijBk0LsVbHcYUhgnmOGjBvBsEmZ3ed6nGY7iQe5y0ckEIO0bjcoOxOLB1yvGQlahgdiDSmRItB&#10;Fsq8sfmDeWDra3lZ4zsD+2P+asqIIa+Ax5M50fVVvbnkoIDAmhwWyG7JE3GTZr8VdirWKW8Vdirs&#10;VWt0whVI5NVuFW8VdirVMVbxV2KHYq7FXUxS3irsUOpilvFXYq7FDsUt4q3irsVdirqYq6mKupir&#10;sVdTFWsVdirsUOxVrFLsVdirWFDWKtYq3XFXVxV2KuxV1cVdirsVdirWKuxV2KtYq7FXYVaxVo4q&#10;1ih2KuxS44oWkYVUmXJIUmXCqmy5K2KmRhQ1irWFDWKuxVqmKuphV2KtdcVbxVo4q7FXHFXYq2MV&#10;axV2KuxVvrirsCuxV2KuxS3ihrCl2KHYq1ireKtYq0cVdirRGFXfPFXYq7ArqYVdirsVdirVMUN0&#10;xS7FXYq7FDsVdirqYq7FW8VapilvArsVdTFXYVdgV2KuxQ7CrqYFdTFW8UtYobpirsUuGKuxVvFX&#10;Yq3irsVdirsVdirsVdirtsCt4q7CrqYq6mBXYq3irsVdTFXUxVvFXYpdirgMVbpih2KuwJbxV2Ku&#10;xV2KuxVvFXYq7FW8VcMVdireBXYq7FW6Yq7FW8CXYq7FW8VdirsVbGKtjAldirq4q1irsVbpirsV&#10;dirsVbxVcMCt4q6uKtE4q1hVrFDWKuxV2KXYobxV2KXHFXUxQ7FVwXAlvjirghxtNNhMVaYYqtwo&#10;axV2Kt4q1irsVdTFW8VaxQ7FXYq7FXYqvUYErwMilvFLuuKt4FdireKt4q7FW8UuxVvAreKt4q1i&#10;rsVdirsVbxV2KuxV2KuxVvFXYq7AreKuxVvFXYq7FWsVdirsVdhV/9E4ptm1cENjFXYq7FXEYq7F&#10;DqYVa64FbwpapirfTFXHfFW8CuxV2Ku3xQ2MVd0xS44q1TFXUGKt0pirWKtHChwxV2KuGKt1GBWj&#10;il2FXYq7FDjv1xS4bDFXYobpirqUwJdih1MUuxQ7Y4pdhV3TFDuuKt9cCupirsUtYVdihvArsUup&#10;irqYq44q7FW8VdTFXDrirjirsUOpilxGKu64q73xVxFcUupihxxV2KtUrhV1MUOxS2PDArtsKuwK&#10;44q4CuKuI3wq7AhvFLsVdirfvirWKuOKuGKu+eKuxVvFLWKHYq3irvnirsVdireKuxS7ArsVbpih&#10;1cUuxV2Kt98Vdirq/fgV2FDsUu64q7AreKuxVvFWsVbxV2Ku3xS7rih1MUt4FbxVrFDeKuxS3XFX&#10;Yq2Ou+BLsVawodTfArqYVdirsCtYVbxV2KuHWmKt4EuxV3TrirsUOxV2KuAwq6mBLiMVdih3zxV2&#10;KXYVd3wK4jFDvfFLsVdTFXHFXDFDjil1MKuGBW8Va64q6mKt4q7FXdcVdirQrXbFW6Yq188VbxVr&#10;FXfPCh3XFXYq6vjgS7FDRwq7FXHFW+uKtUxS7AhxGFWsVdTFXYq44q6nfFXdMVdirh74q3irqYq4&#10;jFLsVcR3wIb74q7FLsVbpirYGBW/lireKWsCt1xVcpwJXg4Et12xQtJwqtxVo4UNE4q7FWjihbkl&#10;dTFXUwK7FXd8KtYq44q7FXUxS6mKHdcVapil3XFDsUN0xS1TfFDe+KXYq6lMVdirRxV2KupirsVc&#10;MUt4q7FXYFbpihr54q374q1TFXUxS3ihoYpXdcCuNAN8qnOmcY2hZpSagZrpztyAFS2teW+RhFt5&#10;Jj6QC0y+morCuZUWsqkKZGRUBXG2UtiHv7xbOMyN9GLXIvNtc1WS6kLufYDLBFgyLyIh+qO5/afI&#10;t7MEG2RKoPWjxtH98IYl5dqhr9JywNat5TTnqsQHav6sZFlB6pFlTYumjEicD0xQ8y8wWBmnaNBU&#10;ltqYKQBZT/yx5TjsgJpxVz0BybcTXJlypQb5FrUp5lRTXwyJLG2N3LjIgt0RSGOSStGKWxWvtirG&#10;Nb/v2HamWBx5JJJTLw0FbhQ6lMCproIrI5HamVyb4MrhFAMoLkhW44pbGKrhilOfK4/0iU/5IyCJ&#10;jZM5dzi46GZhWmRW7cjitO+QtkESgqMsEUqoXJ0hsj9WSQXl3mP+8f5nLQGosaSFpXou+StHDbLd&#10;A8q8h61wCB2FOuVyk3CFMxhhWJQqAADKkGSrTwwMV6rXBaQrBKdcjbOlRUwgIbkjrGw9jlgSXlOt&#10;rRmHvloDSx5+uWhrLWSYq1kD9ZhI/nX9eVzbIva0cLT5ZS2tPMW2yBKqVcirW564q6nhgVeI65G2&#10;dIHVpzZw8+pPTBVrLYPPNX1CWd6udvDLYxaKvmk0jEnfpmRGKnZFaI1L+E/5eGaxep224zGZp/oR&#10;NZPoyLJOlySF2KXYq7FXYodirRFVPywqxq41N7Z/hO3gcolKmBTCy1VZwOfwnJRnaQmSuDvk7ZLu&#10;uFXYpdirRAbY4FtB3kIA2yJZc1a1/u1+WEMEQMkreKXYq7FDsVbxS4YUJPeLNA5kgPfocaQRayz8&#10;ywu/oXP7uXpv0ONFhxVzTtZAwqNxhtsBbkoUOKQhICNwPHIKURhQW8UtjrirEPMqCjjwNcE2wPO9&#10;Xg4zsT3NfvyyJ2YlKGjMciv4MMkwK++QiVh7k4aVTtBwuI3/AMr9eQKkvRfL8np3kR8dsqpi9BTJ&#10;MgqYVccCtYq7FW8VdilrCqiRkwrWFXYq7FXYq7FXYq7FDeKuxS7FW8VdirsVdirsVbxV2Kt4q7FX&#10;Yq3irsVdirWKuxV2KuxVrFXYq7FXYqtOFDROKuxVrFXYq7FWsVdXFXVxV2Kt4q6uKuxV2KtYq7Cr&#10;WKtYobxVrFLWKHYVdgV2KtEYVWEYVU2GFCkRkkKTDJBCw4UOxVrFDWKuxV2KtYVdil2KGsVbpirV&#10;MVbpirsVaxVvFXYq7FXUwK7CrsCt4VdirWBXYq7CrsCtYVdirWKuxVoeOKuwq7FXYFdhV2KuOKux&#10;VrFDeKWsUN4q7FWsUt4odirsUuxQ7FW8CuxS7FXYUOwK7FXYq7FXYVcRgVwxS7FDeKuGKXYq3irs&#10;VdireKtYq3gQ7Cl2KuxVxxV2BW8VdirsVdireKtYq3irsVbxV2KXYq3gV2KHYUuwK7FXYq3irsVd&#10;irsVbxV2KuxV2Kt4q7FXYFbxV2Kt4q7FW8CW8VaxVvFXYq3TFXYq6uKtjFW8CW8VaxV2KtjFXYq2&#10;MVdireKurirsVccVaOKtYodil2KuxV2KuxVvFXYq7FC9ErkSUqwTAypcI8FpdwpihorhVSZcKFhG&#10;FDWFXYq44q1ireKtYq7FXYodirsUuxQ7FVRciUrsCW8UuxV2BWxireKt4q7FW8UuxVvArsVbxV2K&#10;tYq7FW8VdirsVdirsVdireKuxVsYq7AreKuxV2KuxV2KtYq7CrsVf//SOBm1cBumKXYodirh74pc&#10;MVcMUOxS7FXYq7ChwGBLZxV2KuxV2Kt4odil1cVdirQxVxrirjirqd8UOwpaxV2BXHCh2KXDFW8C&#10;upvhQ1TFLdMVaAxQ3gS7YYq6mFDsVb2wJaOKt9cVaphVvpirvngVwGKupirqDFXUxVxGKHAYpbxV&#10;2KtYpbxQ7qMVdirsVdils4oaxV2KtnFWuuKt4q1irqYq73xQ4++KXYq3TxxV22KtUGKuGKt4paxQ&#10;3irWKt4q7FXYq7FXDFXYq7FXfPFW8UuxV1MUOp3xV3XFXYq3TFWqYq3SmKuxS3tgV1MVapirhihu&#10;uKWwMVcMCuxVvFWsKG9sCXYpd2xQ3irsUuxV1K4q6mKHYq3ilrFXYobpgS7FXD3xVsbYq7FXAYq3&#10;il2KuxQ6mKupirqYFdTCrsVdil1MUOpirdMCuwpdXxxV2KuGBDhQ4q6mKuFcKW6DArVPvxQ30xS1&#10;irqYUO+eBLqYq6ntih2KXEYq7FWsKtnArvlirgMVd1xVvFXDFWsVcThQ6vjireBLVDirhirZIOKu&#10;xVquKHdcUu6YVdirQpihs4q1irZGBWsKt0xVwxS1irsVbxQ1il1K4oapirsVbpirqVxS4imKuxVu&#10;lOmKtYFdirjirfbFXAYUN4EuxS7FDY8MCt4pd1xVqmKG8VbG2BK6uBK7FVpxVo7YUNYq7FWjhQ1i&#10;rQwq2MCuPXFWsVdhVrFXUxV1PHFXYq1ireKuxVqtMVdirYxV2Kt0wK0cKuxS7FDqYpcMUOpgS6mK&#10;t0xV2KHDFXU3xS7FWumKG8Uupirjih2KupirfTKpypsjG0LcTcjxXNbkm3gW1bxcmplMd3J4REJv&#10;DGFG2ZYFNJKoRtTCxUwtTl1saVlUDKyUrsCUg83GkSgZIMC831AjkTloay9A8lR8NMjP8xJ/HKy3&#10;9GUL0yCEr8yNS0p4nCGJeZ6pufnloayjfI0ddTDeCHIybIPUIhQZWzVOm+KpXb6Ogla4kFWJqMU8&#10;kyVQMUKc8wQZElBLG9U1pY3EQNWbKiWq0H6nPcd8mHLd065JXbYpd12woYxrJrO3y3ywOPJJZaVy&#10;1qWAAZJi0TihOPLo+KT6Mqk5GNlMI2ykuSFemBLfTFXDFKeeVBylm+QyBRIbI67YR1rgLjSLGtV1&#10;qO1Bqd/bIDdpJUPKGoyahNO7n4VpxwiO7fAMxjG2X0yKrihaTTf2OFDzbU7KS7uHVATUnpkuJRG0&#10;20fy3HaUklH7zwyBk27BP1QAZC2sldTFg3gVViIPTIM4ohU8cmAlUAyauYfCflkkF5Try/vH+eWB&#10;qY043OWhrK6OBpDRRviSojbK9C8rO7LPNVQpBGUylbkCNM6UE7nKSq/IK4DFWwpONqAqLHkCWYCo&#10;EyQiyS/zFFWzJ98tAYF5hqi/FXLQGolKzSuWtSJ0xuN5Ef8AKGRmyi9VtRmMW0J/oZ+Nx7DIMk7G&#10;SQ3irsUOxVvFLsVcO/ywqwvWrUmRCOnMVyvJG16p4mk+jTiO2EQDYqqrRZEimPCFeO5B2O2EFgRS&#10;IDg5JbXVwq7AlQuxVciVatD8AxiqJyat4q7FDsUuwodgV2KUBeCjHJBDGdVtkkJDrXwPfL47tcks&#10;g1y80LdSZoP5T1H+yyEsXc18uTKdK84WGqwt6bhZAN0bYjKLrmyjk70Tpl36zOPCmC7bbTQZJK7F&#10;LhirHvMMAcPXwwlmC831eI1DHuuGKmkmuaGM065NrXXi1YN3ZRitIVfhkQ+DDIlZM809wk8T/wCW&#10;MqLGg9IjNcLIKtMKtnFLWKuxQ7FLeKtYUKTDJBK3JK7FXYq7FW8UOxV2KXYodilvFXYq7FXYq7FX&#10;Yq3irsVbxV2Kt4q7FXUxV2KuxV1MVaxV2KuxVrFXUxV2KtEYVWHFDWKuxV2KurirVcKtYodiluuK&#10;urirq4q6uKurirq4q1XFXHFDWKuwq7ArsVawq3gV2KtHCqxsKrGwoU2GFCkwySFjYULaYVaxV1MV&#10;aOKHYq1irsKuxV2KuwK7CrVMVbxV2KuxV2KuxV2KupgV2KuxVvFXYq1irsKuwK1irqYVaxVrFXYq&#10;7FXYq7FXYVdirsVaxV2KG8VaxV2Kt0xV2KXYodTFXYpdih2KuxV2KuGKt9MCuxV1MVdilvFWqYob&#10;GKWsVdihumKXYq7FW8VdirsVdirqYq3irsVdTFXYq7FW8VdirsCuxV2KuxVvFXHFXYq3irsVdirs&#10;VbwK7FLsVdireKuxV2KuxV2Kt4q7FLsUOxVvFXYFdirsVbxV2KtjFWxgS7CrdMCuxVvFXUxS7FXY&#10;obpirYwJXUxVrFWqYq3TFXYq3irWKuxVvFXYq7FWsVdihrFLeKuxV2KHYq7FLeKtgVwKiEXIFkqA&#10;YErsVdiq2mKrGXJIUyuFCwjCq0jCh2KuxVrFW8VaxV2KuxV2KuxQ7FVy4CkKgyKXYq3il2Kt4Fdi&#10;q7FXYq7FLeKuxVvArsVawq6uBXYq7FXYq3irq4q7FXYq3irsVbxVvArsVbxVquKuxV2FWq4q7FXY&#10;q//TODm1cBuuKu64pdirj1xV1cUO2wq6mBXYpdQd8VdirsUNjFXYq4Ypb2wK4YVaxVs4q7FXHFWq&#10;Yq6njigupirumKXDFXUxV2KGq1wq7FWxil3TFXEjpirqYodil2BXYVdTFDWKrsCWsKurgV3zwq3i&#10;rhgV2KupirvnirdMVaxVsYpdirsUOxS7FXUxQ6gxVwGKt4q6mKupirWKt9cVdirhirsVdirWKHe2&#10;KuxV3zxS4DFW6Yq6mKuGKXHFW6YFawodiruuKuphV2BXDFXe2Kt4q7FXVxS6mKuxVv54ENHCrhir&#10;eKuBxV2KW8CtYq3TFXYq7FDeKXYq4b4q388CuxS6mKGgK4VbAwK4im+FXe+KuOBWxvvil3zxVumK&#10;uAxQ6m2KWsUN4q7FLvngV2FDYwJcMVbGKu64q0RXFW8VdirsUt9cCtYUO2GKuOBLjhQ6uKt4FcaY&#10;pdirsVd0xVxxV3XCrsCHU33xV2KurirdMVaxV2FLumBDq4pcMVccVd74q7FXYq7FW8VdireBWsKu&#10;pirqYq7FDu+KuxS188VcMVdXFXYq44q7rirsKGsVbxV2KXdcVdgQ7FLgO+KuHvhVrvirsVdTArjh&#10;V1BirsUOIxV2Kt4EuOKuGKGsKW8Cu364q6nfFW8VcdsVaGKtjfFW8CuOKW8Vdih2KW6YFbxVcMCX&#10;EYqtIwoaxV2KrcKupihrFLZGKtYocRhVqmKuAOKuGKW6VwIdhVrFXdMVdTFXU2xVvFWsVbrgV2KX&#10;Yq44q1TCh1MVdgVvFLsVdirhirqYodirdMUtbHfFDsUuxVwxVvArtshKVMgLQ0837IzX5MjcApIg&#10;+0euYnNy4xpGWSkvU+GZEMdbrMpmgy9oLZFcCuAAwoXYq3irF/OD/Gq+2Ti1l51fNUnLWD1HyxH6&#10;enQL/k5S3J4BtkVSrzHQxKpyQYl5nrEwM/AdAMmGBTTyAvK+kf8AlU5GTZF6VH0yCVXAlrCqlNKE&#10;GRJpBYvrmtiBSqmrnKrtpMrYbHcme7BJqdzlgiyhHdkMG+Scooge+BLsVdTFBYrqfxTN4ZcA48km&#10;nYCQD55Jg0Tk2tacVTvy6KCQ++VkuRjZRAMpLkK48MCXdMCW8U0n3lEfvZvamQLGfJF6vFyZsS4x&#10;DyrzCW9ZwSTQ0wRDCQDIvy7iIinc/tEZMNsZbM6QbZNV5xVRmcKCO9DjbEpZDZxw1Kj4j1ORJZgq&#10;wUdcCG/ngQsZwMDG0m1fXI7JCKgv2GBrMkd5auTd2Uc7faYmv0HDEN0RSfIMsZLsKuP2T8sUF5V5&#10;gFJH8anLA1pLZ6a944VBXJEpELZxo3lqO0AklFX8OwykybQKZAEoMgxJteBTAxDdMUr1SuRJTSqq&#10;5HmyVFTJiKVQCmWItL9fWtk3tkgwLyvVftVy0NZSf3yxrRFj8NzEf8sZGTKL1i26ZiFtT3RD+9ce&#10;wyLIp6uSQuxV2KtHFW8UOxS4YUMZ1ZdwfBwfxwnkhlEe6j5YAyc8KvhZWhZbOnTImKbQpDxZCqQY&#10;tx6ihPFzxPvjbVyRiyBu+STay5I44CyU7M1T6cEUFFgZNW8UuxV2KuxV2KupiqBvzRskEFj2psNj&#10;l8GqSQamR6LGlaZdTXbFrYKl3ypv7ZiZItlPRfKVxzlZCeqg5QGQZevTJs12Kt4pSrWIuZI8RiWc&#10;WE6toDvR0J2FKYAeFt4QWKXthwBJ2OWCVtRjSjcjlHG3imTpjaBlHcZAsSzGyflHG/yOQKKen2r8&#10;o1bxAwKETkkt4FdirWKXYq7FDsVU2G+TCVhySuxV2Kt4q7FXYq7FXYq3irsVdirsVbxVrFXYq3ir&#10;sVbxV2Kt4q7FXYq3irsVdirWKtYq7FXYq7FXUxVojFVpGFDVMVaOKtYVaxVo4oaxV2KuxVvFWq4q&#10;6uFXVwK7CrsCWsKHYFbrhVrFWsVbxV1cVdXFVtcVWk4ULCcKqZOFCw4ULSMKrThQtwq44qtxV2KH&#10;Yq1irsVccKXDArsVdih2Kuwq44q7ArsVdhV2KuwK4Yq2MVaxV2KuOKtYVdirWKuxVrbCrsCuwq7F&#10;XYFdhV2KupirhihrFXUxVvFWqYpdTFW6YodirsUuxV2KHYq3TFLWKt0xQ7Al2KuxV2KuxQ7FLeKu&#10;xQ7FXYq7FLeKtYq3irsVdirsCuwq3irsVdirsVdireKuGKuGBXYq3irWKt4q7FXYq3irsCW8VaxQ&#10;3il2KuxVvFXYq7FXYq7FW8VdirsVdirsVbxV2BW8VdirsUuxQ3irYOKW64FdXFW8VcDireKtYq3i&#10;q4YEt0rgVxGFWqYqupgV1MVdTFWiMKtYq3irq4q1ih2KXYodil2KuxV2KHYq7FK4CuKr0XfIlVdR&#10;kWS+mBLeKuxVxxVYcKrCtcKrCmFDRTG0NcMNrTXHFDRGKtHCrWKHYq7FLsVccUOxVwxVVGRZNjAr&#10;eKXYq7AreKt4q3irsVdireKuxS7FXYq1irsVdirsVdXArsKHYpbrirq4q3gVvFW64q7FXVwK6uFX&#10;Yq1irsVbxV2Kv//UOs2rgtYq7FW8VaIxV3ffFDsKupilulcCupTFXUxVxGKHYpdTFXUxVum2KtYq&#10;6mKG6YpaxVvFWsUN4papirYxV22KtHFXYod74VaxV2Kt4pdTFDsCt9OuKWtsVdTCruuKHDFW8Cuw&#10;pccUOwJcMVbxVrFW6bYq0MVbpirqYq4jFLgMUOpvireKtUxVvFLsVa6Yob+eKuOKHYpccVdirgMV&#10;d3xV2KtfPFW6Yq6m+KuxV2Kup44q7FXYq7FLYxV1MVaxQ6mKuxV1K4q6mKt0xVwGKuOKuxS7FXUx&#10;VvtirqYEOxS7FDqYVaAxVumBXU2xVsYVdgS3iriKYoaxVumKu2xV2KtnAl2KXYocNsVbNMVaxV2K&#10;tgYpbpXFXYFdirsKupirsUN4EtYq44q3TFWxtiloYoccVcMUN4snHFW8Va2xV2KuxQ6uKtjFWsVb&#10;xVw3wK7xxV3XFLqYq7FXDCrsCHYpdhQ4UwK7Crq+OBXYpdhVvArXTfFW8VdQYq1irhtiru2KuxVv&#10;bFWsUN4pdTFXYq6mKHUril2KHUril1KYq7FWqYq1hVwGKG8VdgS44q7phQ6mKXYq7AruuKtHCrsV&#10;bp44FdirROFDiMVbAwJdhQ6lcCXUxV2KHYpbpirYwK1SmFXdMVcPfFXYodTFLqYq31wK6mFXYFbx&#10;V2Kt4Et4q2DgVsGuKWiN8UNYVap3xV1MULThS7FWsUO/XhV2Ktbd8VdTFWxirsCuOFWqYobOKWh7&#10;4q7FW6YEtV3wob64FdTCl2BXUwod7YFcMVdTFXYq7FLeKtYq7FW8VccUOGKuGBLvfFXUxVxyMjSQ&#10;LUJ5guw65gZMjkCPRDohPxdTmId26MVeNOWX4sV82cpcKOtVAzMkKcbitGDKWTdMUKF3dpaxtLIQ&#10;ABiglbZXH1iFZf5t8ASEWBhSWG+b5OU5HgMsDWWB3Q5PT3yzowHN65pEfp2sSeCL+rKS3pmB2yKG&#10;NeZbsBiv8oyYayXmWpS8p698AO6WV/lzGWlnf2AxLYOT0SPpgKqlMiq0nIkppKdclaC3Mi5CrYSD&#10;zjU5mJLOdzk4wawELpfxXQr/ACnMimcWVwCmVFyFfIq4b4paZuKlj2GEMSxK6bkWY9euXhxikk71&#10;kHtkbVsGpy0NRb/Xiqe+Xdw/+tlUnIgyiHYZSW4KxOLNvAydTFWQ+UF+OY/LIMcnJG6juxGFxiXl&#10;nmBR9Yk8K4gMCyTyEvG2kP8AlfwyQZRZiu2SZLZJadMBKoKRyzCuRJYu64GbRxtCnJJTrgtgSx7W&#10;NfS3rFGeT/qxAaibYTeXZkJLnkTloiyEXovknfSofp/XgApuDKFwpbxVpj8LfI4QgsDk0Nr6ZmIo&#10;pPXElMYjqndhpcNkvGNQD3OQJZkhHBQMiwbpXFFO2HXAqnJOse7ZG2JKJhbmK4ALbAUQq0y2lJVA&#10;KZJDYGKoDXBWzYZIMS8o1fc0ywMClFCTljWmGmWMk88ZUH4WByEpbNkYvVIV3zGbqTbRaeu3+rkW&#10;JT5BkkL8UuxV2KtYobxVy9cKsb1hevzyR5ILJLc8o1PsMiEhWySXYqpyQK4IxTbDtbc26sTlGQMi&#10;LSSw81S25py5KP2TkASHGIIZJF5jt7yHY0ev2clxsoyTPSZRIjH/ACslFsTIZNDeKXYq7FXYobxS&#10;1iqUeYQ3FWTrTEpq2Jz3skicJQK+Iy3E0EEIG7cNA6jfbMprYqr0uVPicx5tgZ15Rfje07MmYx5s&#10;q3Z6mSDNUxVrFK7irijCuFIKEudLSQfCPoyTISY5qugpKpVl3ysx7m0FhWpeX5YIxSpVSdskJVzU&#10;wB5MduIigNRk2mUSGR6OeVsPZcqLCnp+jyc7WJv8kYAgJiMklvCrWBW8UuxVqmKHUxSsfJBVM5JX&#10;YVdireKuxV2KuxV2Kt4q7FXYq7FXYq7FW8VdirsVbxV2Kt4q7FXYq3irsCuwq7FWsVaxV2KuxVvF&#10;WjirRxVbhQ1TFWiMVWnCrRxQ1hV2BXYVaxV2KuxV2KuxVquKuxV1cVdXFXVxV2KtVxV2KurirRwq&#10;sJwoWHCq0jChbiq04ULSMVWEYUNHCh2KuxS0cUNYVdgVumKuxVrFXYq7FXYq7CreKtYq7FXYFdTF&#10;W8VaxVvFWjirsKuxVrFWsVdSuKGsKXYq7FXYq4Yod88UtYq3irsUOxVrrireKWsVbxQ7FWsVbOKX&#10;YodiruuKWxirWKt4EOxS7FW6Yq1TFW8Vd0xQ7FLsUOxV2KuxV2KuxS7FW8Vdih2KW8VdirsCupir&#10;sVdireFXYq7ArsVbxVrFW8VdirsVbwK3ilrCreBXYodil2Kt4q1ireKuxV2KuxV2Kt4q7FXYq3ir&#10;sCt4q7FXYpdireKuxV2Kt4q3ih2KXYFbxVsYq2MCVQYFccVW4VbGBW8VdirRGKtEYVaxV2KuxV2K&#10;tYq3irsVdirsUOxS2MVVVXIpXKMCqyjIslwxVumKupgV1MKu44q1xxS1xxQ0Vwq1wxtWuOKqTJkk&#10;UsIwsVuFWqYq7FXYoaxV2KtjFVQZFkuGBW8UuxV2Kt4FcMVbxV2KuxVvFXYq7FLWKHYq7FXYq7FX&#10;Yq7FXYq7FWwcCW8KurirdcCt1xV1cVdirWKuxV2Kt4q6uKv/1Tk5tXBcMVbOKtUxV2KuxQ6mKuxV&#10;sjFLumKupirqbVxVwGKu41xVvrih2KXAYq6m+BXYVdih1MUupTFWqb4q3TFXUxV2KGsVcMVdil3X&#10;FDqYVdTwxS4DFDqDArsUt0xV3TFXHFDqd8VdTFXdOmFLRxQ3gS7FDeKWqYq3il2KuAxV3Xrih2Ku&#10;GKtnxxVrvireKuxV1MUupih2Kt4FaphV1MVdirqYq7riruuKupirjihrFLdMVdTFXdcVdSmKuxV2&#10;KXUxQ6mKXUpirqYq6m+KGwMVcMVaG+Kt4q7FXYq7FXUxV3virfTAl1MKuAxV2BDsVb6Yq7FXYq7F&#10;LeKHUxS7FW8UNbYEupihvFLXTFW8Kup44FbpirtsVd88VdSuKW6Yq1TFW8Vd2wK3il2KtUxQ7FW8&#10;VdirdO+KXdcUNUxVvFXbYq1TFW8UuxV1MVdShwK44UNnfArWFLeKHDfFWqUxVvFLsCHEYVd1wK31&#10;64paxVwGFDqYEuAwod88Curirj+OFLiMCuwodgS44q7CrsCt0xVqmKuwocBireBLqYq1irsUN0xS&#10;1TFDeKXYoa6jfFXHCrRxVvpiriDgS6nfFXUxQ7FXDClqmKt9MVdgQ47Ypb64q1Su+KuxV1MKHUxV&#10;wwJbOKGqYpbpirWKt0xVxGKuxV22KXUxQ7FXYq6mKt0wK7FLsUOGKt4q0MVbxS2BgVumKW6Yq1ir&#10;RxQ7FWjirsKtHbFXHFDVMKte+Kt0rirhtirRGKt0xVqmKt4q6njirqeGKtYq2dzirqYpccCup3xV&#10;wGKHU8cUuxQ4Yq3irVMUupXFWyNsVdTFDqYpcBireKtUxVvArsVdTIk0kC1CaWmw65hZMjcAoJH6&#10;h8cxPqciIpMorcKtD1y+MaUlzRgZlwaJlVgXGSIokZQzWTzLChdtgMWMjTAPMeutdMQpog7ZKmuI&#10;4izLSU4WsS+CjBTeUyTAgsD80uGuHp0ywNbEGWsgHiQMkUDm9gtF4ogHZQMrbUZXiOR7DIqWAeZL&#10;k89+9ScBLWWFi2e9uAsYqa+GSG7ZGNvT/KmgnS4SX+3JuR4YSyOzIwMihxbIEqFtK75AbsrSzzEP&#10;9ENfHLQGuTzDUj8W+WhgV2hwFpw3YCmEllAMpiTjlJb1TpgSHYqoXrhIWPc7YQwkxG6cCoyy2lJp&#10;/ikFMICCqgZcGot0xQn/AJcX92zd+WUScuDKIl2rlRblYDvgS1xwpXKMCWReUBX1j7jIMJou83c1&#10;yTjl5droBnkP+UcIYEMl8jbWbk/z/wAMQyBZO021BkilQY165BVh3IOBK5VrgULLlxCvJsjaJbMO&#10;1vzCamOE/NsIFtEjxMTmuixJO5OZEYKIgIWRqg5dSbep+R/+OVD9P68obwydcVbJAwKoyy9sbTSD&#10;KqvQUyBKGsCG+mKVrOFG+C1JQN3fpAvJzQYGsyYbrPmB524xGi8vv3w1s1j1PRbL+7Q+KjJRDkjZ&#10;HKMkhvCydihBayK2j/LJBBeVanbs5oNzkrpjVo7RvK8lxR5BRPHAZM4wZdaabDarSMU98pJZJiq0&#10;yLFMdHI+sH/VxUlP1GSQuxVvFWsVdih2KWx1xQx7Whs1fHJdEEJ9ZGsKH/JGAJCJwpdhVvFWI+Zo&#10;g0bV8DkZBILx+/ZoZfhqN8jTGe7M9DURoD3ymkjYM48vvVHXwOTiEWna5YreKXYq7FXYq7FXYqgd&#10;VQNGD4ZIKwrUo+LmmXQapJdLQxuD4HMhoYlI1JkPvlGRsDNvLL8LyI+NRmI2PR0ws1+FLsVWyTrB&#10;TmaA98KCqJIGFQajG1BbeNJRRhkmQKV3ujKynjuMWwSYXrXlRJQeIocrIIbrB5pXpemy2y+mw2BI&#10;rkeJrOMB6D5cctZoD2qMQ46cDJq3hVrAl2KuxVvFWsVWvkglSOSQ7CrsVcMVdirsVbxQ7FLsVbxV&#10;2KuxV2KuxV2KG8UuxV2Kt4q7FW8VdireKuwK7CrsVaxV2KuxV1MVdirWKtUxV1MVaphQ1TFVpGKr&#10;CMKGqYq2Bil1MVW0woaOKuxV2KtHFWsKuxVxOKGq4q6uKt1xS7FXYq1iho4qtOFVpOFVpwoWHFWs&#10;KGjhVZTFDRGFVtMUN4q1TFXYq6mKuxV2KuxVrCrsVdirdMCuxVrCreBXYq1ireFXYFaxV2FXYq7F&#10;WsVaxVrrih2KXYUOpil2Kupiho4q3ilxxVrFXYq2cVapirsUOxV2Kt074q4Yq1ireKXYq3irsUOx&#10;VxwJbxV2KuxVxxVrFXEYq6mFW6YFdih2KXYobxVrFLdMVccVdTFXYq7FW8VdgV2KuphV2BW8KuwK&#10;7FXYq7FXYq3irsVbxV2KuxVvAl2FXYq7ArsVdireKuxS7FDsVdirdMVdirsVbwK6mKt4q7FXYq7F&#10;LsVbxQ7FXYq3irsUt4q3gVvAlsYquBxVuuBWsKt4FbxV2KuxVxGKWqYUNUxVqmKupirsVdirsUOx&#10;S7FW6Yq2q1wKrAZFK9RgSvGBK4Yq3gVvFLqYq3irqYq1irRGFWiMULSMVU2ySFMjChYRhQtwq7FD&#10;sUtYq7FXYoXKcCVQHIpXYpdirsVdirsCt4q7FW8VdirsVdirsVaxV2KuxV2KuxV2KuxVvFXYq7FL&#10;eKuxV2Kt4FdhV2KuxV2Kt4FbxV//1jnNq4LeKupirsVaxVunfFDqYq6mKuB8cUupirfTrirVK4q3&#10;TFLsCHUwq4jFXDFXdcVdirsVcMVbxVo74q7r1xVxFcUOpirVMVdSmKW6Yq1TFXH8cKHYEtgeOKup&#10;irqYq1ireKupXFXYq7FDWFK6mBXYq1ihv3xS7FXYq6uKuxV2Kt0xVrFW8UupihxGKuxV2BXb4VdT&#10;ArdKYq7FLWKt4UNYq6mKtnFLQGKHUxV2KupirdK4q7FXYq7FXUxV1MVdil1MVapihumKupil2KHe&#10;+Ku98VdTFXUxVvpgS0d8Vbp44q6mKt9cVdTFDdMUtYq6mKuxVugxVrFWxirsVcBirt8CHYUtnArh&#10;ilvrirqUxV2KHYq7FXAYq7FLeKuOBDsKXDArdBirQxVumKu6Yq7FXYq3gV1MKtUxVulMVdTFWyMV&#10;a6dcUt0wK6mKuxVqnfCreKupirgMCHUxVvFLsVaxV2KG8Va3xS73xV24wq7fFXAYod3wJbpih1MU&#10;uririMUOxS1ihsYq4eGKWsVbA8cVdTFDsUuO2Ku6Yq6mKt++KtYq7r1xVvFWvnirqVxVrrihx9sK&#10;u+eKuwK44VcMCuxV3XCrvfAlvFXUxQ4DFLuuKuxVojFDdO2KuxS7FXU74q6m+Ku98VdTFW8VaxVu&#10;mBWqd8KXYq3TAhxxV3XFXUxV1MVd0xS7FDvnirdKYpbwK2DirsVcTirRxV2KuxV2KtYVaIxQ7FXU&#10;rirRFMKuxV1KYFdirsKuGBXUxV3virgMVbxS1ihxxS7FXYodil2Ktj3xV3XFWiPHFDeKupirsUux&#10;V2KHUxS3TArsVcMVd74CaSpSyBfnmHkyNoFKCRGQ1bMAytvhDqUxt4Au+XwjTMlF8aDLWCgy1OXx&#10;NNRVo46ZWTbIBUAyKsb813DIfTH2SMPC1yDz25cvIEO9WGWkLHm9btE4RovgoystpRqdcih5z5gY&#10;+qx6mp/Xlga2OWq87qJPGQfryZRHm9ihFPuyluKuRXbxwIYZ5ksWubn01Ht9+ApjG0x0Dy1Hpw9R&#10;xWQ/hkgWwmmQqtMDWpyzqnU5AlBNOX4t8iN2QVAMmAqUeZm4W2TDXJ58umyX0wVRhtlGNsnt9Iis&#10;ogBux6nIEtg2aYAYCyWHAl1MKoPVATDUdsIYSDCrrmxNOpNMIDShhGF98vAayV9O5yxraIJwKyTy&#10;8gEFfFspkXLxskj6D2ypuVRXIsm6Yob6HFkyTyiP3cp/ysrDCaIu93OTcYvN76wkvLh40Fasd/py&#10;Ns4xZVo1l9RtxF0JNThTIAJiOmFg7AybCGuRJUbIhUGR5sku8wxA2hPhloiwkLeY6r8LUyyMWqkr&#10;JzIDErG3BwlAereSf+OVD9P68xnIZLzAG+BVGSU4LQok1yKbWkYELWxUqUkoTIoOyTaprSWgO9W8&#10;MLAlheoatLdNVm28MnGKBFKpJCzCviMt4dmYL2ux3jQ/5I/VkGy0eMVbrirWKUJqKGWBkXq22G6Y&#10;0kFtoEcZ9Sb4m8MiS2DZMREF9gMg1lsgYCkBVA8cQko7R/8Aekj/ACcWJZAuSQuxV2Kt4paxQ7FL&#10;YxQkurwGTkPHDaatN7EUgQf5IxCokZJXYq3irGPMa/A2AoLx3VlAlNez5FiTbL9HAKL4UytDNNA2&#10;Lj5HCGafDJpbxQ7CrsCXYodil2KobURWGuEKw3VFoa5fBqkk7Kd/euZLQxS8HCUDwbKMjbFlWiPw&#10;ngb/ACx+OYZZvTkwswqjCreKUFqycrf6cWUWCS+YLzRZS0R5xA7of+NWyoAgtcsfUMp0HzlYayAs&#10;bhZe6NscsEmAn3siV8m2BSntEnG4ocLMFKJtI9MnbbImNtnEraXD6KsnvXKxs1STFcmxXYpaxV2K&#10;uxV2KG8UrHwhVI5NWsKuxVvFXYq7FW8VdirsVdirsVbxV2KuxV2Kt4q7FXYq3irsVbxV2KuxVvFW&#10;sVbxVrFXYq3irsVaxV2KtUxV1MVdTFWqYq6mKrSmG1W8cUN8cVaIxVaRhVYRhQ1TFXHFWsKtYoax&#10;V2KtYq1XCrq4q3XAreKuxVojFVpwqpthQtwq7FWiMULSMKrMKGjhVrFDsVdirWKt4q1irqYq7FXY&#10;q7FWsKt/PArWFW8CupirsVaxVvFXYq7FWsVdhV1MVaxVo4q7FXYq1irsVdhV2KHYq7FXYpaIxVvF&#10;DRxS3irWKuxQ7FW8VdgV2FXHFXYpbwId1xV2KuxS7FXYq7FXYq6mKt4q7FXDFXYq7FXYodil1MVc&#10;MVbxV2KupirsVbxV2KXYodirsCt4q1irdMKuwK7FXYq2MUt4q7FDsVdgV2KW8VdirsVdireKuxV2&#10;KuxV2KuxVvFLeBXYVdgQ44VbwJdirsUOxS3irsVdireKuxV2KuxVsHAq6uKuxS3XAh1cUt4q2DgV&#10;vrirsVbxVvFLsUNUxVqmKupirVMKupirqYq4CuBV/DG0u4VxtFKqR0yNpAVAuBk2BgVvFWxirYwK&#10;3ireKuxS7FXYq1irRxQ0cKqbLhVSYZJCmcLFrChrFXYpaxV2KHYq3iq4HAleDgS3gV2KuxV2KW8C&#10;uxVvFXYq7FXYq7FXYq1XFXYq7FW8VaxVvFXYq7FXYq3irsVdireKuxV2Kt4pdgVsYq7FX//XOs2r&#10;guxV2KHH3xS7FXe2KuG+KGgMUt0xV2Kt0+/FXYq6ncYFbxVrCrsVdirsCt7Yq7FWjhV2Kt4q133x&#10;Q3TxxS1irWKupihvFLWKupirdMVdSuKuGKu+eKupirsVbpirWKupih2KuxVvFLtsVdirqYodil2K&#10;uxVvpirWKuI8cVdireKt4EtYUOxV2BLjhQ7FLdK4EOwq7rirqYq7FLqYq7FDWBWzTCrsVdTFLqYq&#10;6uKuxV1cUOwK7CrvbFXYq6mKuxVvbAl1BirsKup44q7ArvbFW6Yq1irq4q2cVcMUN4pcMVapirsV&#10;cMVbpiruuKupgV1MKupih2KW6YFdTxwq6mBW/wBeKXUpih2KuxVvArsKupgV2FLsVdirfXArXzxV&#10;umKuxV1MVcMVdXFW8VdilxxQ4DFXYq312xS7pih3virWKtjArgMUuphVvArWKGycUtYobxVrrilu&#10;mKuxV2KuOKtYVcMCuxV2KHYq7r1xVvFXYpdirsVdirsKu64EOxV2KXAVxVwxVvFWhirjvirsUN4q&#10;1il1MVaOKHYVcPE4q7rirqeOKuxV2BXYq6uKW6VxV2KuOKuxQ4YpdirqYq44q7FXU8cVbpirWKt4&#10;q7ArsKupgV2KuxV2KuxVwGFXUrgV3zxV2KuxVvr1xV2KW/nirsVbOBXYq1irsVccUNbYUupirsVa&#10;pihrrhVrFV1MCWsVccUOphV2BW8VaGKuxVs4q7FXYpaOKHUxVsYpdirsVdirsUOxV2KXYq7FXYq2&#10;MCHYpcMVbGApWSOEG+Y2SdNkRSHVfVNT0zWSlblRgjooK02wQjbYUYqceuZoaSupiimggG+StFLg&#10;MVbAxQxDza/70+wyYYFhESeteRp4uMsKIh69D2+WUltJRI8cCC8115gJHPucsDUk2iR+rqMK/wCW&#10;Dhkyg9diypsVxgVDLZp6rTNuxOFNq4WmBCjcXAjBGRJYksT1HWxLdR20Z3LCuV82H1Mtjy0BtVsK&#10;pTrtu12qwr9OJYEWhrewS3FFFPfIW2CTrtaIMNoilknXC2qeKuxVSulrEQelcQgsKuRRm+Zy0NBQ&#10;Z65cGkuArhYuIpgZMm8vrW2U96nKC5UGQRioyttVRgS3XFW6VxSGTeUh/o8h8XOQY5Fe5XkThaKS&#10;yKyjgJYfaPU4AzMlXjTCwLdBXFV6R13OAlKtx8MjSVRVywBKB19f9DfLAwLynVute+WBrKVHLQ1l&#10;r02cUArXASoD1Tykpg0yFG60P68xy5FJ0XJ65AlDuuBaa64FdwwKAsuCEQuegwJLD9Y19lqkO9e+&#10;IaObEbq7aUkuSTl4gyrvQZNTvlwiglxrUfMYTyUc3tunf3Mf+qP1ZQ3JgMCWicVUpJQuC0Whmcnr&#10;kbQp9cDJqmBFLSMBZheMIYI3ST/pP+xxSyFckxXYpdih2KuxS7FXYoWvGsgowxTa+KiKF8MIQqg4&#10;Ut4VbxVj+vpVT9ORK08b1qOkjex/jgDWSyjQvihQ+wyChmmhP+8YeIGIZ2n65NV2FXYEuxV2KHYp&#10;diqlcx+rGUwqkN5pvqV5DJgqYpDc6U8ZqNxlwm0mDCdYhKSNUftVxlusQnmkvQRsOzDMOTK3qkO4&#10;B8RhZhWwpdihQv15QMMIZB5rrsf7x/8AVOQrdsphTdQ6Eq6nYjqMtlG2mQvmy7y1+Yl5Zn0NQHrR&#10;D9v9pR/lfz5VRDUIkcnpel63aarH6trIHH4jJAshMFHsQymuSbAUDCRzIGQKCi1wquxS1ih2Kt4p&#10;axV2KtN0whVE5NWsKuxV2KuxQ3irsVdilvFXYq7FXYq3irsVdireKuxV2Kt4q7FXYq3irsVdirsV&#10;dirsVbxV2KuxV1MVdirVMVbpirqYq6mKtUxVxGKraYq1hQ1iq0jFVpGFVhwoaxVo4VW4odirWKtH&#10;CrWKHYpbGKt4FdXFXYq0cKqZGFC2mFXYq0cVWMMKFhwodhVqmBWsKuxV2KHYq7FXYq7FWsVdirsV&#10;dirqYq6mKupirqYq1hV2BXYq7FWzirWFWsVdirVMVdirWKuOKuxV2FXUxV2KGsVdirsUtYobxV2K&#10;XYq7FDsVdXFXYq3irsUt4q1ihsYFdirsUuxQ7FLqYq7FXYobGKWsUOxVvFLuuKuxV2KuxQ7FLeKu&#10;xV2KuxVvFXYq7FXYq7ArsKuxVvArsVdireKuxV2Kt4q1ireBLsKG8CXYq7FXYq3irsVdirsVdirq&#10;Yq3irsVdireBXYVdgVvFXYq7FLsVbxV2KuxQ3ilwxVvArhirq4q3ireKXYq3XFDsCWwcVbrgVuuF&#10;XVwK6uKuxV1MVdirsVdirgK4qqqmRJTS/jgS2ExVUApgS3irWKuxVvFWxgVvFLsUOxV2KXYq7FWs&#10;UOOFKwjFCmwrklUmXCGJWUySGsUOxS7FDtsVaxV2KWxiq4HAq4YEt4FdireKXYodireKtYq3il2B&#10;XVxV2FXYq7FXYFdirsVdirsVbxV2KuxVvFXYq7FXYq3irsUuxQ3il2KH/9A6zauA7pirRxVvFLsV&#10;axQ4DFLeKuxVv54odscUupihwxV2BLeFWhvirZ3xV2KtYFbxV2FXUxVqmKuxQ4AYpbpih1MVaG+K&#10;uxV2KuxS7bFW9sUtUxQ7FW8UNYpb2xQ1ilvFDsVapirYxS4jFW8VdTFWhtirsVbpil2KHYq7YYq7&#10;FLjihvAlrFDsVdhVv54pdt2wIdirqYq7pirqeOFXUxV2Kupil1MVdirsUOArirsVcBilunfFWsVd&#10;ih2KupTFXYq44q3irWKtgYq7ArsKXDAh2KW8VdTFXYocPHFXDFW6Yq1ireKWsVbAxS3TwwK106YU&#10;OxVsYFdih2FLqYFbpirsVaxVs4pdirsVbGBDqYq7FLsVcBhVs4FcMVdirsVdih2Kt7VxS73xV2Ku&#10;qMUupihv3xVqmKt0wK7CrXXFXdcVbxV2KuwJdihw8cVd13xV3TCrZGBWsUuxQ31xV2Kt4paptirs&#10;UNYq7FXYq3TFLtsVcKYq7FDsUtfPFW+uKHAYpcBTFXUxQ3TFLQxVumKuxVrFXYq7FDsUuxVrFDeK&#10;XfPFDsVdTFWtjhS6mBW8VaxQ3hV2BWsVbxV1MVbxS7FXEYq7ArsVbxVqmFXYq6mBXYVdirqYq2cC&#10;tUwq7bAh2KW+mKupirWKuGKt4q3il2KtYodgVdirWKXUwoaxVrFXYpdt1xQ7pirW3fCrhirYNMCX&#10;DFDqVxV2KuxV1MVaOFXDFXUxV2BXHFXUGKuGKt4q7ril22KHHFXYq3irWKu64pdTFWzirsCuwq4Y&#10;FcSFFTkJMwEM0bSmp6ZrZi3IiFe1i9RwgG5zF4S5ILJEsESKrCrDMqIpqlJCulMmwUqZJC2WRY1L&#10;MaAYoJWxSiRQ46HFQbVl64pLAvNsvK4cDwy0NJY5oqerqcK/5WSkyg9ZhGVNipK3CNm8FOAMS8s8&#10;wTgkkdzljWoeUl9TVovpJ+7JSZQesRDKS2K3TArjiqHuZxGMiSxJYb5h13h+5jO56nKxu0ndjujS&#10;etqcKnf465dwtsBT1WPvhZr3cKMCEK71Ncii1IiuRSgr40oMFswlbiuTZrOOFWz4YqozmkZriAgs&#10;KuqVJ9zlwccoSlctam+QwsVvzyJZBlWgqFtk+ZykuXBPl6ZW2BeMWTYwK6uKsp8qf7yOfFzkAwmr&#10;z98S1FBNtiELDTCgtCVI92NMBUFFxgNvgAtmqqKHLKSuAySEDro/0J8IYl5Nq32vnloaygYbV52C&#10;oK74TKlEbZloflThSW5H0ZWZNsRTLYoRGAFFAMqJUlUG+BgupgTSoqVyNsgqKmDmmltxDWFx4g5Y&#10;Am3l+sLxY1ywRaSx5z45kANZKzrhYuY9PnkZcmUeb23TTWCM/wCSP1ZQ3o8sAMCUPJNXYYCWPNQY&#10;165C0tYoawJbpgZNUrkVbpQZIIRelH/SR8jhSyFckwX4pdih2KXYq3irsVdirWKGwSOmKr1k8cNq&#10;vBrhSkuuLyUjEoLyLzDbOjsSNt8qibQRYTzy0AbZCfCmCkRFMy0bab/Y4U2yFcmyXYodireKWqYo&#10;dil2Ktr1wq28SSfaGFNoC500EbZJLEte8tJcksRRshK+iQEtstGe2jCdQMx+I9VMNnoNkeUKE/yj&#10;Lg1ooYUt4qpzjlEw9sKQ8+12EmXbqwIyB5tlvPZ4yrEd+mZDWV2nNWdkP7SEZFi3a3c+nzCezkMb&#10;jwOx/wBbIyiwlESNs+8vfmYJR6GppwelA69G/wBjlVkMBxBkml6gtzcfD0Kk43bYn65NkuxVvFLW&#10;KuxV2KuxQ49MUqLZYq3CrsUOxS7FXYq3irsUOxS3irsVdireKuxVvFDsUuxV2Kt4q7FXYq3irsVd&#10;irsVdireKuxVvFWsCt4VaxVumBW6YVdTFXYFWnCrWKtHFVpwq1ih1MVWkYqsYYVWHbChacKGicVW&#10;1wq6uKtYoccUuxVsYobwJaxV2KuOFVhwoWkYVaxVquKrSMKFhGFWqYodTFWqYVdirsVapih2KtYq&#10;3irWFXUwK7FXYq7CrgMCuxV2KuxVrFXYq7CrsCuxVrCrsVaxV1MVdirWKt4q1irsKupirsUOxS7F&#10;DWKupirsUuxVvFWsUOxVvFXYq7FLsCt4q7FXYq6uKuxQ7FLsVdih2Kt4pdihrClvAh2KXYq7FXYo&#10;cMUt4q7FXDFXYq7FXDFW8VdirsVdgV2FWxgV2KuxVvFXYq7FW8Vdil2KHYq3il2BXYq7FXYq2MVd&#10;irsVdireKuxV1MVdireKuwK3irWFLeBDsVdireKXYodirsUtjFXYFbxV2Kt4q7FXYq7FLeBDeKt4&#10;pbxV2KurirsVbwK1hV2KtjAqqiZEpCqFwJXgYEt0xV1MVaOKrcVbxVvFVwwK7FW8VdirsVdirsVd&#10;ilrFWiMKFNsKqbYUKTDJMVuFDsUuxVrFDsVdirsVXDAlcMCV2KtHFXYq3gV1cUt4q7FDWKt4q7FL&#10;sVdih2Kt4EtYq7CrsVbwK7FXYq3irsVbxV2KuxV2Kt4q7FXYq7FX/9E6pm1cFqlcUN0piru2KXUx&#10;V22KuGKHdsUu6Yq32wIdTFLq4VdireKuwK6gxV1KYq7FXEYq7FXYVdTArqYq4DCrhirWKt4Fawq6&#10;mKupih3HFLdMVapirqYq6mKt4q10xVsgHFXUxV1MVdih2KXYq7rirfTFXADArjhV3vilx3xVrFDd&#10;MVdQYq6mKuxVs4EuxQ6mFWsVbxVwwK474q6mKupTCrhgVs+2KWqYUOpil2KHbYq6mKXUwIdSmKu9&#10;8KuxVwxS2MCHUxV1BirqYUuArgVw8cUOwq6mBXVxV2Kt4q6mKuxV2KW/nirvnih2KXYq6nfFXYq3&#10;irsUu6YFdTFDjvirqeOKu2wodilsDArsVdTFXYq3tgS6mKt08cVdirsUuxQ7FXDFXYq7bFW8VaxV&#10;2KupireKuOKu64q7FW8CuxVulRirWKuGKXUrih2FXEYFd88VdTFLYxQ6mKuxS1TFDYH34q1hVvbA&#10;rWKurirZ64pdXFDWFXYFbpilwxVxGKupirqYq4Yq4YodirdMUuxV2KtU74obpilwGKupirjirqYq&#10;4jFWsVcBirqUxV2KuxV2KupirqDFDqYpdiriO+KuxVqmKG8Vd0xS2AMCuwq6mKuxVulcCuxV2Kup&#10;irqYq6gxVrFW8Vawq6mKt074FapirqYq3TFXYq7FWsVbpirYxV1MCWsKHYq2MVdirQxV2KuxV1MU&#10;upirRxQ1SmFLqYocN8VdireBW6d8UtbYq7FDsVdtirVKYq7FXe+FXYFbOKtUwq7ArZFMVdQYq7FX&#10;Yq6mKuAxVwxS3TFWjirsVbwK7FXEVGAsgqRRgjMDI5UUx0e3Vrg1GwGUiLbdBPJIgqE1yymkpTP1&#10;OIUFDkgdckgsP8za7yP1aI/DWhOGmsblk1oOMaL/AJIxpuKMXFiXnPmVg0zn3ywNSX+VYueqR19z&#10;hkygHqEQytmo6vJ6VnI3cimIYl5Pr0tXA98mxpMvIluX1L1DuFQ4ZFsiHp0S5UlVwKtZqZAlUm19&#10;2SFabFjkatjLcPM9amInC13GTiGACI8oj1NXhr2qfwzIkmL1RXAypmsdq5AlVM5FiozSBBU5EoJS&#10;F9RW6duB2Q0xDKIt1anLA3uOFLR2xQpXP90xPhhDEsKuNzXLQ45QpFcta3Ad8UNE9cBSGV6KP9Hj&#10;+WUly4p4g2ytsCoBgZOxV1MCsr8rLSxJ8WOQDDIFWbeuEtKBlIGBSl97qMdspdzSmNtRlTEr3zDJ&#10;d3UccZohcfTjTACy9FgG2WgOSFemFWxilL9eP+htXvhDEvN5NMkvpaIK1NMPEojbKdH8vQ2IDbM/&#10;j4ZElnyTsKBkGJK6lMDFsCuKqqx5FNKqpiIslQJkwFdMP3TfI5MMS8p1xfibxqctDWWOv1y0NZWE&#10;YobEbPSgr0yMjsziN3s9k/pQRqeoQfqzHttVWcnrkSVa2ORVo74qtIxRTYyLIKipkCWSoI64gMqU&#10;yKHJ01q+mf71L9OKWRLkkL8KuxV1MVbxV1MVdirWKt4oaxV1MVbBp0xVD3lqLgbdcNsgxPWfLwmB&#10;DrucplBmQo6VpAtoVQClMiAQgBO9PT05lr4HJhgdk8XLEL8UuxQ7FLWKG8VdirTHiC3hiqyG7jl+&#10;yRXw74bRaIDYWSnNbRzj4hhSCltxpojG3TISFs7RNoKRqPAZENZRIyStYocRUEe2KWDeYEoQR1DY&#10;CzDAb6H94ynscuYlC2sXp3KEdzT78UFRkhJcg7bnEqjbCAA16moyKAaZ55fl4Xkfg1RlNIJ3Z2mS&#10;SqUwpdirWKuxV2Kt0xVrFVFsmFW5JWsUN4q7FLsVdireKuxV2Kt4q3irsUN4pdirsVdirsVbxV2K&#10;uxVvFXYq7FXYq3irqYq3irsVdirsVdireBW8VaxV2KraYq1hVrFWqYq1TCrqYq0RihaRiqmy5JCm&#10;wwoWYVdTFWsVdirsUOxS2MVbwK1hVo4q0cUNHCq04qtOFXYoaIwqtIxVqmKtYVapihrCrsVdihqm&#10;KuxV2KtUxV2KuxV1MVdTFXYq7FXYq7FWsKuwK7CrsCuwq1irsVapirdMVapirWKupirsVdhV2Kux&#10;V2KtYodirVBireKuxV3XFXAYq6mKupireKuxV2KtnfArsUuxV2KuxQ7FLsUOxV2Kup44q7FXYUup&#10;gQ3il1MVdih1MUt4q7FXYq7FXYocMUt4q1ilvFDsCuxS7FDsVbxV2KtjFXYq7FXYq3irsVcMVbwJ&#10;dirsVbxVrFW8VdirqYq7FXYq7FW8VdTFW8VdTAlvFDqYq7FXYq3TFXUxV1MVdilvFXYq3gV2KuxV&#10;1MVbxV2KuxVsYq7AreKW8UOxS7FXYq3irsVdiq5RgVXQZAslQDAldgVvFXYVWHFWsVbxVvFW8Ct4&#10;q7FW8UuxQ7FXYpdihrFWjhVTbCqm2FiptklWYWLsUuxQ1irsVdirsVbxSuGRVdilquKuxV2Kt4q7&#10;FXYq3gV2Kt4q7FXYq7FLsUOxS7FDsVdireBLsVbxV2KuxVvFXYq7FXYq7FXYq3ir/9I6ObVwXUxV&#10;xGKG8UtYq6mKupirdO2KuAp0xVxwIdSuKt4pcRhV1MVd1wK7FXYq7FXYq2cVaxV2KuxV2Kuwq4jF&#10;DsVdilwxVwGKupirjirsVccVdirjirqYq4Yq73xV2KupirqDArsKt0rirVMVbxV3XFXUxV1PDFXU&#10;xV1MVdirqUG+Kt074q7ArWKt4VdgV1MKW8CupirqYocRhS1gQ3ilxH34q7pirtu+KGqYUrsCGvY4&#10;q6mKupQYq7FXDFLqYUOwK4Yq3TFLsVdTFWqYq6mKHHbFW/fFXYq7FLqYodTFLdMVd88Vd88Vbpil&#10;ojFDsVbGBXDFLsUO64q2MUtYobpTFXAYq7FXHFXYq7FW8VaxS3TArgMKt7YFdTFXUxV2KuxV2Kur&#10;ireKupirgMVcR44q6mKuxV2KWxgV2FXDArqYq2MVaxVxGKHbYpbxQ6mKtUxVum2KWqVxVvFXYoaO&#10;FWqYq3gV2KW8VaI8cUN9MUupih1MVdilumKtUxV1PHChxGBWxil2KuxV2Ku98UOxVwxS6mKupirq&#10;VxV2KuxVwxV2KuAwK0cKupirqVxQ3il1MVaAxV1MVdireKtYq3irqYq6mKt4FcRil1O2KHYpdTFD&#10;sVdvirqYq3irRxV2KtUwq3Qd8CuxV2KuxVsYq1TFWyMUtUxQ3TFLsVcMUOpil1MUNHFXbYpccUNY&#10;q4Yq7FXYpdihoYVdTvirumKtgYq754FbxS0RireKGsUu64q44oawq7ArsVbxVoYq6mKt0xVoDFW6&#10;Yq6mKuocVdireKXUwK10wq3gQ6uKXYq2Kd8jJkFeAVzBk5MU50ZPjZvDKw2Eou7uABwGTaEslapx&#10;DMJB5j1BrZDGmxIyYDVLd55I5luETqWcZZSxeqwrSg8AMgW1XJoCfAYGLzTXG5O58ScsDWXeSU56&#10;kWP7KHGTOD0iIbZWWSXeZmK2e3jvgQXmradJqNyFUEk9MIZQjb0Py/oMelx1A/eMNzhJZkp4ooMg&#10;waLjIEq0BvXAAqReZZwvw/yiuXANci8m1S4MlwW71wlQyjyXp0iXYu2HwhTiS2cNM+SvU5UilULy&#10;ORSqCHbIqQwzXtTc1jXZRWvviBbjkHqlejOGRj4sTllOXBOo98LNcR3xV1K4qhr48YWr32whrkwy&#10;bplsWgoYDfLQ1l1cULDgKQy/Rl/0eP5ZQXLgnUYoMg2KlMDJ1MVd1+nFWWeWvh08E++QDDIp3UwU&#10;EnATTjksW1jzEltVBu57YObCRJYZf6pLdEmU1HYZZGFo4bQlg3O8hH/Fi/ry7hpmHtUQyLYr4Fdi&#10;qC1OIXMQiJ2J3xtCDhtI4BSMUyNsuJVC0wMF5wJWkgYCUNxTIzFVNSMCjdGImTAZqoWmSpWwMKFs&#10;o/dsPbCEF5ZrwAdz7nJsGNSCtTllsKV7PTpLlgEB3wGTMQtmukeU44aSXC1bwykybaAZOiBQAOg2&#10;ytgVTAlrFDROKFjSBeuBbUkvUaYQ1+KlaZC1tMo12yQi2qvGmTAW0M4pgYlV0/8A3qT6cihki5JV&#10;2FXYodirsUt4oaxVSnnWI0bAVLkmVhUGuNotVBwsnYodil2KuZQ4owqMUgoZ7GPqopgLLiQoi4Sr&#10;88igpkuSYLsKuxV2KXYq7FWsUOO4I9sKWLakGQ84yQ43BGSq2EhaHsPOEtueF8OS/wA6/wDNOEwa&#10;+IhldlqMF6gkgcMMhbOMgVW5cBKnEtiFtGDLt45BCLySt4q4YUsQ8xW+xI7GuRkytgGqxgTsegJr&#10;l0TsiSDlUKUZeoYYoXXEY9Vvck4qvhHE1HY5BiyzSZOMsMh/mH45WUnd6IhyQQqYUuwK7FLsVdir&#10;sVdiqi43yYVYckrsVdihvFLsVdihvFLsVdireKt4q7FW8VdirsVdireKuxV2KuxVvFXYq7FW8Vdi&#10;reKuwK7FXYVdTFXYFbxV2Kuwq7ArRxVo4VapirVMVapirsVdTFWqYqtZcKFBxTJIUyMKGsKtHFDR&#10;xV2KuwpbGBDdcUtVxQ1irRwq1irWKtYVaOKGsKrTirWFWjihrFXYq1hQ7FXYq1irsVaxV2KuxV2K&#10;uxVvFWqYq7FXYq1hS7Ah2FXYFdTCrVMVdirjirjirWKuxVrFDsUuphQ7FXHFXYpaxQ6mKuxV2Kux&#10;V2KupireKuxV2KuxV2Kt4pdgV2KupirsVd0xV2FDsCuxVvFXYq1ireKtYpbpirsUOpilsYq7FXYq&#10;7FXYodil2KuxVvFXYq7FXYFdhVvFXYFbxV2KuxV2Kt4q6mKuxV2BLeKuxV2Kt4q7FXYq3irqYq7F&#10;XYq7FW8VdgV1MUt4odirsVdilvFXYoccUuxVvArsVdireKuxV2KuxVvFXYq7FW8VbwJbxV2KuxV2&#10;Kt4q7FXDAqoi4ClWUZFKoMCWxgVvFWjhStOKGsVbGKtjFW8Ct4q7FXYq7FXYq7FXYpdiho4VU2GF&#10;VJhkkLDhYrcKtYq7FDsVaxV2KuxVwxVcMCW8VdirsUurgV1cKHVxVuuBXYpbxVvArsVdireKtYq3&#10;irsVdirsUt4FdireKuxVvFXYq7FXYq7FXYq7FXYq/wD/0zrNq4LsVd7Yq6mKuxVvFXYFcRils4oc&#10;MUNVxS2MVdTFXEYq7FLgMUO64q44q7FXYq3TFWqDFXU8cKuAxV1K4q4DFXUxV1MVdtirsVcRirqY&#10;oaxS3irjirsVd88VbOKtYq3scVdgVxxV2FWjirdK4q7ArqDCl1MUN4pawIdTChumBXYpdhVrFW8C&#10;upirqYpb64q7fv8AqxVwxV1cUNYq4eOKt4pdih2KXHFXDfFXEYoapirfyxV1MVd1xV1NsKu64Fdi&#10;rdMVaGKuxVv54q6mKuxVxGKuxS4Yq4Yq3TFXYq4iuBXfPCrsVbwK7bFXEYVcBgV1MVdtireKuxV1&#10;MUuxQ754q4Yq3gV1MVdTxwpdihumBWqYUuxVdgVrrirVMKt4FcRirsUN4pdt3xV2KtjFLVMUOxV2&#10;Kt0xV1MCXYq4YUOrXFLqYodireBXYpaocUN4pdTFXfPFXYq1ire2Kupih1MVaxV1MUt0xVwHjih2&#10;KW+uKtYq4Yq3irqYq754q6mKtYq3TFXYq4bYq7FXdcUN4paxVvtgV1MVdhVojFXDbFXUxV3scVdg&#10;V2FXdsVdTFDsUuOKtEYobxS188Vb7Yq7FXYq6nfFXYFdhVvArqYq7CrsCuxV2KuOKupil2KHYq7p&#10;irfvirWKuxVvFXYq1ilsDArsVdthVqmKG8VaOKu+WKuxS7FDWKt4q1XFXYq7pirsVdhVoCuKt4Et&#10;YobxVs4q7FWsVdirvnirWFW8CtUxV2FXYq44q7FXD2wK3XFLsUOxS7FDuu2KXYq7FDeBXUxS7FW+&#10;uQkyCJtulcwi5KPt7kwKwXq3fI0grTIThpFLSa4WTEfN0n77j4AZZFqLEdNT1dThT/Kr92TLKL1S&#10;IZUWa+4PGF29jgYl5hq71JB65aGukd5BStzNIeygYJFsjyehRCgysskJrMPrwemNyTiirUdM0dLM&#10;cqAuepxZkpmFoMWKHu7xYVJJG2QJpgS63l9UB+xFciN2wIpRTLEMK82SyAmgpXEtRDF9F8svfTer&#10;KKJ1ORAcqIAehWlmlugRAABhtrJtFolciSxARKJTINlKgXYnJgMSXnHmD7bj3OWANXNC6IP3ZPic&#10;NN0U9TpvkWa/r0wK1XFKD1RqQH2yQa5MPmoMsi0yQanauWhqLZO2FitA3rgLIMz0oUhT5ZjScyKc&#10;ZBkFw3xZt1xVw8cUss0IU01fp/XkA1ZEj8wSvFE7LkJBoLzZ+U0/xdScmGCjdR8JCuZMQkl2krXU&#10;IB/xYuGSxe1x5W2qhNMCqMk1NhgJQoFuWRtC04FW9MVaZwBvgW0i1jzBFaqVXd/DGmiUkL5MvXvb&#10;q4aQ1O2IG7ZAM4jG2WtqoMVdgVbJ9hvkckEF5Xrql3YDuTkmIFobR/LU94/JhRO5OElkIM507R4b&#10;JaIPi7k9cqJZEpiEpkWLdMCHHAlaxAxtFIaa5Cg1wMSaDGtV8yLHWOH4m8fDCA1EoLyjdtc6rWQ1&#10;JQ4TFnEd70eLJAN6qcKoaTrkSq6x2uU+eRVki5JiqYq7FXYq7FXYq1iqV665RQV8MBClIdOu5pGL&#10;LUAGmY8SWIhbIre6JHxZddJ4aRayg4QVVA2SVvFXYq4DFKBn2kB98rKlGLkwhfhS7FDsUuxV2Kux&#10;VsYVYzqi05DLAxLE5xQ5kxceSDlnmsR9YtXKOD9H/A5CcLQBacab58nu4vqt1GPUHVwdj/sMwjYb&#10;I8Q5sp8vXP1iJj4NgBbAnQybJvFWx1xSx3X4+QdRieTMPPtXibmA4oMMZbMpBLJbclSVyYaqVZ1B&#10;aviMKFqbVORWgyKwbiqN1IIP45VJbsPSoTyUHxGEIVsKXUxV2KXYq7FXYq7FVJxvkgqw5NWsUOxV&#10;vFXYq7FLeKuxVvFXYq3irsUOxS3irsVbxV2KuxV2Kt4q7FXYq7FW8Cuwq3irsCuxV2FXYFbxV2Ku&#10;xV2Kuwq7FWiMVapirqYq1TFXUxV2KtYq02FUPKMkEFROSYra4oaxVo4VdirsVdiricVdXFWicVar&#10;irVcKuxVquKtYUNYq0cVWnChrFXYq0cKHYpaxQ44q7FXH3xV2KtYq7FXYq7FXYq7FWsKuxV2KuwK&#10;7FLjih2FWsCuOFWsVdirjirsKtYq7FXVxV2KuwIccUuwq1irqYobpirWKu64q7FW8Vdil2KuxQ7F&#10;W6YpdTFXYEOxV2KXYVdgV2KuxV3zxQ7FXYpbxV2KuxV2Kt4q1irdNsVdirVMVbxV2KuxVvFXYq7F&#10;XYq3gV2KuxV2KuxVvFXDFXYq7FW8Vdil2BW8VdirsVdireKuxV2Kt4q7FXYq7FW8VdgS7FDeKuxV&#10;2KXYq3irsVdirsUN4pdgV2FXYFbwq7ArsVbxV2KuxVvAreKuxS7FW8VdirsVdirYGBVZcilVGRZL&#10;hireKurirjiq3FW8VdirYxVvArsUt4odirsVdirsUuxQ3ilo4qtIwoU2XCqiwyTErKYUNYVdihrF&#10;LsUOxS7FDsVbxVvFLsCurirsVaxVvFXYq2MVbwJdirdcVdgVvFXYq7FW8UuxQ7FXYEt4q3irsVdi&#10;rsVbxV2KuxV2Kuwq1ir/AP/UOs2rgu6Yq6mKtjFXYq7ArqYpbpvirsVdihqnjhQ2MCW8VdirVMUu&#10;xVvFWsUOAxV1MUOxS6mFXYq4DFXYEupTChvFLWKHYq3irsVaFMUN/PFLsVaGKuxS6lcUN9sVaxS3&#10;ihqmKt0wK44VcN8VdSmKtjArvfFLsVawq7ArYGKGsKtjArsVdTFXYq7FW6UxS4HFWzvirXtirsUN&#10;4q1irt8Uu74q3irvc4q1TFXHFXYq7ptirdcVaxV2FXYFbxVxxV3zxV1MUO6Yq6mKu+eKW8UOp44q&#10;72wJdTCrgDirsVbwIaGFXVpils4FdTFDqYVdtgS3il2KG8VapirsUtjAh2FLQxQ3gVw98Vdil2Ku&#10;wobpgV2FLsCt4FccKuGKu6gYq6mKuGKuA8MVdiruuKWxgV2FDqYq44FbpilrFDiMVbxV2KtDCrsC&#10;G8UuxS6mKurXFXYq7FXdsVaxVvFDsVaxS3ireKtYodilvFWsVbAxQ7vil1O+KuxV2+KupTAhvFLs&#10;KupirsCuxV3vhV3XArsVawobpXFLqVwK1hVvArWFWwMCtHCriMVdirqYq6mKuxQ7FLsVdirsVbpg&#10;VoYVbpgV2Kt4q1irvfFXYq44VcBgVunjirWKt4q4jFWhireKuxVrFW8Uu98UOxS7ArsKuxQ7FWsV&#10;d0xV2KuxS44oawq7ArsVdTFXU3wq7ArXzwq7FW6YFdirsVdXFXHFWumFLeBWsUOGKuwq7ArsKuGB&#10;XHFXYq6uKt4q7FXYq6uKuxS4DFW+mKtYobGKXYFbGVzZRV4TQUzDLeETiqxJ1ckKa0NDhSFZcVLB&#10;/Nko+sN7ZYGspH5ZT1NVi9uRyRZRD0+MZUzavtraT5YGJeW6t9o175aGsp5+X0dfXk9wMEmcWdIN&#10;srZLyoO5wJd0xVB3l4sKkk9MiS1mTA9c143DcEPwV+/IcNsI7lnlkKRoP8kfqy2IpyJIzthYpLqm&#10;nLeTq7/YAwFRSrHbpGAqAAZFkSqdOuRtirREdBkUgohFyYCleRsT7ZMILzLzC/xsfc5MMGtFjItw&#10;T3NcBb4jZN1GRSF3ywMmumKoHWTSAnxyQapFiM465aGkoJDUZMNZbGSYuwFIZppe0SV60zHk5sU1&#10;U1GVsl4wsl1MCu6DfFLLdGFNMSvhkQ1zSTzGv+iucS0F5yq/vx88aYFD3396xzKigtaKtdRg/wCM&#10;gxkmL2ZXC5U22pyzcjTIEsVP55FLqYrTRGBVGWdYwSTQDFjdMU1rzGRWK3Ip/NhAtqO7EZ7ouT4n&#10;rl0YJAplP5bMWkuSf8nGQb4vRYumBKpgV2KFkrURvlhVjC6AjyGWffetMiSyGyZRwLGOKig8MFoJ&#10;tUAyKA3TFDWwwKpySgYLUpZfalFbLylNBi1GVMO1XX3uiVQ8UyYCDukby8j/ABy2MFpO/JDU1Uf6&#10;hwyDMPU4ttsg2qp2GBKGfqciVdbGk6fPIIZMmSDFfhVvFXYq1ilvFWsUIHVUDIK5IKlvlmBP3ykd&#10;GyAG6YlPDZL2yRDO1Brdk3GQMUU0srJs2+C6Y8KskwOG2KpyySW6jFUFdfbr7jKykoxcmEL8KXYq&#10;7FXYq7FXYq2OuKse1ZaMwyyKCw+62emZcXGkgL7eA/OuFiEn0s0uCe+Yc296T5NkqJUPiDlICQyw&#10;ZJsXYodilC3mni5qw64WYLHNV0JZl4uOnfAYtgLFr/QGt429M12PXAJVzUwB5JRKpIUkb03y27az&#10;CliqDUeIpgYBOrEn0fcDKpMRyek6e/OCNvFRhChGDCl2FXYEuxV2KuxVxxVTkyQVTyauxVrCreKu&#10;wIbxV2Kt4q4YpbxV2KuxV2Kt4q3irsVdirsVbxV2Kt4q7FXYq7FW8VdirsCt4VdTArsVdirsVdir&#10;sVdirdMVaphVrFXUxV1MVapirqYq1iq04qoulckEKLLkkKZGFC3Ch2KtYq7FXYq0cVdhVo4q6uKG&#10;sVdirWFWsCtYVaOKtYUOpirWKuxVrCrqYq7FXYENYVaxV2KXYodirsVdTFXHFWsVdirsKt4FaxV2&#10;FXYq7ArWFWsVdirsVdirWFXYq7FWsVbGKHYFaOFLsUOxVvbFLWKt4oaxVvFLhirsVdTFDeKXYFdX&#10;FDWFWxgV2Kuril2KuxV2KuxQ3irsUuxV2KuxVwxV2KuxV2Kt9MUNYpbxV2KuxV2Kt4q7FXDArsVd&#10;hVvArsVdirsVbxV2KuxVvFXYpdirsCt4VdgV2KuxVvFXYq7FW8VdirsVbxV2KXYEOxS3irsVdire&#10;KuxV2KHDFLeKuxV2KuxVvFXYFdirsVbxV2KuxVvFLdMCuxVvFXYq7FDsUrlwKrDIpXA4ErhgSuGK&#10;uxV2KuxV2KuxV2KtjAreKuxVvFWsVbxV2KuxS3irWKtHChawxVRcZMIKkRhYrcKuxV2KGsUuxV2K&#10;HYq3il2KHYq7Al2Kuwq7AreKuxV2KrhgS7FW8VdirsCuxVvFXYq3irsUt4FdirsVdireKuxVvFXY&#10;q7FXYq1ir//VO82rguxVwoMVd8sCur44UupgQ7CrsCtkYpdih2KuGKupireKuxV1MUuxQ7FXDFXd&#10;MVdirsVdirtsKtYFdTFW6Yq7FLjTFDqYq4DCrVMVdirdR2xV1MVdTArsVdhV2KuxS7FDsVdgV2FW&#10;8CupirWKt9sUuGKuxV1MVdSuKuxQ7CrsCt4pdTFXdMVdirgBirsVcRihs4q188Vd3xV2KtkYpdir&#10;sVdQdcVd1xVrFDiNsVbOKupirsUuAxV1MVdirtsUOpQ4q3tirVO+KupireBLYxVrCrfvgV2Kuwq6&#10;mBW8VdTFXDFXdMVcMVdil2KHU8cVdirdMUuHvgV1MVdhQ6mBXUxV2KW8VdirqYod74pdirsVbpir&#10;sVbxVxxV2KuxV2BXDFXYq6lMKW8CHEYpdvirqYq7FXDFXUxV1MVcRiinUxS4Yq2RirsVaxV2Kupi&#10;rqb4q6mKHdMVdilvFWsVdih1MVbpil2KuGKupireKtYq3TFWsCtjfFXUxV2KupirjirjirhirqbY&#10;q4jFXEYVd1wK6mKu6Yq7FXYq6mKupirsVdirsVd0xV2KuxV1MKu2OBXUxVwxVvFWsVdTFW64q0cV&#10;direKtYq7FXYq3il2KHUxS7pih2KXbYodilrpirdMUOxV1MVdirW2KuxV2KuNMVcMVccVcBTFWji&#10;rqYq2MVaHvirsKuIrgV2KuxV3fFW8VaxV2KupirWKuOFXUwK7bFXYq7bCreBWiMVdTFW8VdilrCh&#10;sYFdirsUuxV2KuxV1MCuxVvKps4q0R3zDbkDrutJYx8F3kOTpiSt8symSyErblmJJwANgFBPU8cU&#10;F535il5zOx8TlkWoqPkqIvqRY9kP44ZM4PR4hlRZqWqNwtXOEMJPLNVIqzd6nLQwZT+X8XG0dv5n&#10;yBbQGZL0yCV2BVKZyAadsgSxLBtf1RpKxp9nvkQLajEsTZjLKieLDMkRoM4vYbcUUDwAyLYV8koA&#10;yJQhia9cjaFuRtKC1DUEtELOQMDXIqflm8N9E856c6DGLKIZCvTLWbpTxRj4A4QgvPp9Le+mP8pP&#10;XElMY96LSwW2Hpr0GBsXUwMm6Yq1TAqW68QsAHvk4sJMQuT2ywOOUOq8RTLA1l2SYtAVNPfAWUWb&#10;aevwLXwGUFzYpqNqZWyXAYpXDIpaboa+GJSzPS1A06Mf5ORDTJIfMdBZyV9sk45edAD1xXFiQhbs&#10;FpGA33zIBpIFpr5a0WZ7qO4I+FGqTkZFtjF6NyJym0lqlTgYhdxxSvSOuRJSAsvCLeFpDuF3x5rL&#10;k8/1zWJZ6ipWPw8cMQ0GN82MzTkmmZUYryUa5ZTG2a/lrvJc/wCxymXNvjyeix9MilfgSseQLihD&#10;SS8siShSJGRZNYWJdQYFC4JXBbKnGPtkbRTGNc1kwExovxeJxAa5blhN7eyzOWlNTl0Y2x4UAWrl&#10;wim26ZZTC098lmmrIPFTlc2yL1WLfKm1UOBUPINzkSlbDtOh/wAoZAoLKVySF2FDeKXYq7FDsVdi&#10;qD1IfADkgqW+XBSWce4yPVAZGMkycVB64pUZLYN0xpIKXXsRgHLpkDFBFpaNcNu3GXdfHK+JrIIT&#10;W1v4rgAo1a5O0CShezANTwIyMmaZJuMmFC/CreKXYq7FDsUuxQ4dcVSPWBR2yYUsKvBSQ5lRLjyC&#10;CuxWF8mWCRWTcbsDscxZtr0Tya9J5E8VBzHZBmi5JsX4pdTFVyHCFdJEsgowySQUrvNHDAkCowEW&#10;2CTGNT8to4qooRkKpsu+bFrrTJrRviFV8RhEmBh3I3TfiQq3U4C113vQNDflaR+wpgi1poMkl2Ku&#10;OKXDFXYq7FXYqsfJBVI5NXYq6mKuxVvFXYq3irsVbpirqYq3irsVdirsVbxV2KuxV2Kt4q3ih2KX&#10;Yq7FXYq3ireBXYq7FXUxVvFWsVbxV2KuxV2Kt4q1irsVaxV2KupirRGKraYVapiq0jCqk64QhDMM&#10;mxWHChrFWsVdhV2BXYVaxQ1irsVaxV2KtYVdirWKtYoawq7FXUxS1hQ1irsVdihrFXYq7FXYq7FW&#10;sVdirsVaxV2KuxVxxV2KupirsVawq7FXYq7FXUxVo4q1ihvClrFXUxQ7Al1MKuxV2KtYodirsUt4&#10;q7FDqYq1irfTFXYpcMVbxV2KuwIaxS3TFXYq7FXVxQ7FLeKtYq3irsVdih2KXYq7FXYq7FDsUt4q&#10;44odil1MVdirsVbxV2KuwK3irsVdirsVbxVrFXYq3TFW8UuxQ7FXYEt4q7FXYq7FW8VdTFXYq7FX&#10;Yq3irsVdirdMVdgVvFXYpdih2Kt4q7FLsUOxS3irsCuxVvCrsVdgV2Kt4q7FXYq7FWxireBLsVbx&#10;V2KuGKuGKqiLkSqoMDJdTAq4YpXA4FaxV2Kt4q7FXYq7FWxgVvFXYpbxQ7FXYq7FXYpdihxxVrCq&#10;04qsIwqpsuSQpkYWK3CrsVaxV2KuxV2Kt4q7FXYq7FXYq7ArsVbxV2KuGKrsCuxS7FXYFbwq7Ars&#10;VbxV2Kt4pdirsUN4pdirsVdgVvFXYq7FXYq7Cr//1jsZtXBd0wJdTxxQ3irRAwq4DAreKuxV1MVd&#10;irqYq4Yq3irhTFXYq1irZxV1PHFLVMUN4VdgV3zxV2KtHFW8VdirsVawq3gV2KtYVdirdMUuoMCu&#10;OKHYq6uKXUxV1K4UN0wK1hVsbb4FaxVwxV2FXYq3TArWFXUxVvtgV1MKt0wJaGKHYq3TFXdsVdil&#10;umKu44q75Yq7FXUxV1MVdih2KuxVxxV1MVdTFW6YpaIxV1PHFXYodirsVbwK0R3wq3irhil2BXAV&#10;wq6mKGqYpXUxVo4q3TFXEYFdTFW6YpcAMVdirsUO64pbxVojFXDFDeKXHAh2KuocVdhS3TArsVap&#10;3xVvFDsVdT78UuxV2KuOKu64q3TFXHxxV2Kupilv2xQ6mKt0wJaxV3XFDsVcBireKW8VdirsVa64&#10;q3TFXYq1ireKtYq2MVdSmKuxVqlcUN4paxQ3TFLhirsVaxQ6lcUt02pirqYodirqYpdirYxV2KtU&#10;xVsb4FcN8VdihxxS3SmKuxVrFW8VdiruOKuxV1KYq754q4DFXYq7FXHFXUxV1MVdirsVdTFWsVdi&#10;l2KHdsVdhV1MCupirsVd0xVumKuxV2KupirsVdirqYq7pirVMVdireKXYodirhirsVdilojFDeKu&#10;rirvnirjirsVaxVxpirjirqYq6mKtYq7FW+uKuOKupirWKuwq6uBWgMVbpirjirsVdtiriMVawq3&#10;TArWKuxV22FXYq7FXUwK7FXUxS7FW8VdirXTFDdN8Vd1xS4jFW8VaxVsYFdTFXZRNtioXl59VjMn&#10;ftmKWUiwDVtSaedmc1OTiwiGe+Wo+Onwg+FcLeU7J4ozeAyLF5prTVkY+OWhrJRvkJKzTSdwAMEg&#10;2R5M9j6ZWlB663G0b3whjIvOJ7N7ybhGK1OSBZRhbP8Ay/pZ021WA9RUn6cBZFNxtkENE5AlKx0H&#10;Bj7YgIIeZa39t/nl0Q1kpRp6ereQr2Lj9eWlEHrYkAFBlBLYWia9chaGuNd8iqB1G/jtELMd+wyN&#10;tcpUwPVNVa6Yux27DJxjbCO7LvIg/wBxwb+ZjkwKcroytcKFO4YFCviMDEpeIVjXigpkGV2ll0KM&#10;fnhZhCHCyaxS12wJSrzAOUIA6g5INUmKTLTLotEih+uWhqLiMUNotSPmMBZRZvZL8I+QzGk5oTIb&#10;5FmuUd8CXe+NK0/2T8sUs10800+P/VGQDTPmx3zTtZt/rDJOPJ5/DC0s/wAI74LRRT/S/LPqyGa4&#10;FFrUDJ8TeI0yqC3SJQqigGRUlWpTAxXAeGKqqR165ElkqquICeShqMfK1kHtloDAl5XrApWuTAYJ&#10;E25OZAai1hYs2/LX+8uPoyiXNyIvRYzQZAsrWyT02yNoQrOScioC3rgVrFVwFcCVQJ3OC2S8Lkeb&#10;IBUWPJiKLYL5qi4zt75bTVIMJnHxHLohgShxtljWuB3xVO/J5pq0fuCPwyubZB6vHlLcqMQOuKoV&#10;3qajIFjbSf3iH/KGQLJlSZJCphV2KuxVrFDeKuxShdRH7sfPJBCV6BtdTD2GBAZGuFk3hV2KoTU4&#10;/UiocUh5Z5ouJrOXlGdso4d2MggtG8wPPJRQVdeuQlGmqIssvt7uSVeUhqxxZswhNVB9stDJVGSV&#10;vFLsVaxQ3il2KuxQk+sr8RyYUsI1AUkPjmTBomgZd0YdiMsa2OoeNwG98xptzP8AylJS9p/MmYyQ&#10;z1ck2LsVbxShb+6a0AcCoPUYoIWWOtW14eKMA46qeuAStiJJgrZNmsltklHTfCyBSa90YN2qMiY2&#10;zBSYaKIiSoyvgpJ3TzRUKQ8D2JwhpI3TUZJW8UNYpdirsVdirsVWsMIVSIyauwq7FXUxVvFXYobp&#10;il1MVbpirsVdTFW6Yq6mKuxVvFXYq6mKuxV2Kt0xV2KuwK7CrsCtjFW8VdhV2BW8VdirsVdirsVd&#10;irsKt4FdirWKuwq1gV2KuOKraYVdTFVpGKrSuFVGRMkChDstMkxU8KGsKuxVrFDsUtYodirWKuwq&#10;754Fawq7FWsVaxV2FDWKuxVojFXYq1hQ1irsVdil2KupirsUNYUupgVrFDsKtkYFaxV2FXYFdhVo&#10;4q3irWKuxV2KuxVrFXYq7FDWFXYq7Al2FXYq7FWsUN4q7FLsCHYVdil2KHfPFLqYq3irWKuxV2Kt&#10;g4EOxS3irWKupirqYq7FXYodirsUt0xV2KHYq7FXHFXYq7FLsVbxV2KuxV2KuxVvFXYFdTFW8Kuw&#10;K7FXYq6mKuxVvFXYq3irsVdirqYpdgVvFXYq3irsVdirsVcMVbxV2KW8UOxS7Ah2Kt4q7FLsUOxS&#10;3irsVdih2KW8VdgV2Kt4q7FXUxV2KuxVvFXYq7FW8VdgVvFLsVdirdMVXKuAqrAZFkuAwK3irhir&#10;YOBLeKuxV2KurirsVdireKt4q7ArsVbxV2Kt4q7FXYpdihrCq04qtOFVjDChTK4ULCMKGsKuxQ1i&#10;l2KuxVvArsVdhV2BXYVdirsVdgV2Kt4q3gVvFXYpdireKuxV2BXYq3ireKXYq7FXYodirsVdirsV&#10;bxV2KuxV2Kv/1zoDNq4LdMCt/PFWsVdTfFDdMUuxS6mKHfPFW6Yq1TFXUxVvFXUxS1TFWwMUOpir&#10;sVdscUuxQ474q1TFWxirRHfCreBXUxV2KuxVo74VbxVrpirdMVapireKu64FbpirWFLqYFbxQ0cV&#10;dTCrZFcVa/XirsVdireKuxV2KuxV2KuOBXUxS2MUOpirqVxV1MVdTFXUxS3irqYodTFLiMVdTFXD&#10;fbFXfLFDiMVdQDFXYq4YpdTFWwMCupih1MKuxV1O+KuxV2KuA74q6mKXAYq7FXUxVvbArqVxV1MV&#10;bxVwxVwxVoDvireKupil1KYod0xS6lcUOAxVw8cVbpirsVdireKWhgVsDFXdMVdih3TFXYpbAxV2&#10;KupirjtirunTFW6eOKtHFW6YFdTFLiMUO98VcBirsVcBilsg4q7FW8VaxVvp1xQ6mKXdMVdirqYq&#10;7piru+KHYq4eOKupil3zxV2KHYpapirdNsUNUxS2RirqeOKupirgMVdTFXUr0xQ7pilvArsVdirs&#10;Vd1xV2KupireKuOKtYq3irqYq7viriMVdirqYpdTFDsUupih1O+KupirsVdirhirjirVMVbxS6mK&#10;GqYq3irXTFW8VdirWKuxVvFXYq7FXYq7FXYq4DFXHFWhilvrirqYq7FDsVdirjirjirsVdTFXYpa&#10;pirdKYoaI74q47Yq6mKu2xVxxV3bFXYq4Yq6njirsVdirWKupirjirsVbxVrFXEYq7FXHbFWsKup&#10;irqUGKuOKuIpirsVdirgcCt9cVa+eKW+uKuxV1MVdTFXUxV1BirhirqYq4+OKHYq3gS3mPkbYpD5&#10;huQg416ZSgl59cS8pmHjSmIZxev6TH6dtEvggwlsIR1y3G3kPgpwBiXmOrncnvXLA1p35AjAjmk8&#10;WAyMmyLNkG2QSgNciaaNY06k4oq1PTNGjsxyIHM98W26TQADFgptMteI65WSgbrk3xAbG5/hiY+x&#10;yYay8v1esjmncnLLphVo/wAu+XijLcSChB2xJbBGmYop75UUq0cdcrKAFb0wcQkh5/5gkYyPzPQ4&#10;Yx3cemJzOSSTmYApL0vyQvHS4vmf15UW5kTyhRtkCgod2r1yKKUyKnI2ypKrtfiNcIbQgyMkyawK&#10;1ikpTr/91UdTkg0yYpOanL4tElHbLGtvjXChtV+IU8RkJMos3tBsPlvmOXMCYKMg2BfhS0cVWyfZ&#10;PjTAoZxZilhH/qjIBplzSLXoDcQemNyWGJYVaXadoEdt8b7sd6HtiGzYJuqAbYWBNr6YobArtgVX&#10;jiC7nAyApVAGEBbXhaZMBVG/H+jv8skEF5NrIpUHrU5YGspEaV98uDSWuJJ23wlQGc/l5EYDO7ig&#10;PHMaRbwzf1ajbIEpK075FWiMDJo++KC6mBCsieORZhVVMQGSoFywBC6mSDFhPnBKTFh4ZNgWBXX2&#10;jl0WqSFpvTJsVwxQnHlMf7loSPf9WVTbYvVw4XKbbCaU5ZS22QJSpL0yKKXrsyn3GKWVx4UKmFW8&#10;UuxV2KuxV2KqF6vKOmFUr0eEpeSMehGRvdFMgGTS3hV2KqF4KxnFXl/nSKuVHmrFfLyf6U9PAYZN&#10;RegW32foyumZNsxszyiQ+IGWBQiRhZN4q7FXYodil2KuxVLNYXofbJBSwfUl/en55kwaJpey1Vvk&#10;cuaWMynjMoPiMx5toZv5YbhfRN4gjMQsw9GTC2KmFLsVQOsLWCvviyDzbVQ8PqyxErIrKQR/w2VA&#10;WWRHEEZon5iy2xEOojmn846jLCDFxSDH+k9B03V7bUY/VtXDr7HCJWzjO0cDXY5Jmh7i2VgSMWYK&#10;HtU4FhlbEosZJi3irsUtYq3irWKuxVphthCqZGTVqmFXYq7FXAYobpilumKt4q7FXUxVvFXUxV2K&#10;uxV2KuxV1MVbpirsVdirsVdirsVdireBXYq3irsVbxV2KuxV2KuxV2KuxVvFXYq1irsVdirsVaxV&#10;2KtYVaxVaRiqmwwoQ8oyYQoEZJitIxVxwq0cUNYq7FWsVdirsVaOFXYq1irsVawq1ih2KtUxVvFW&#10;qYq1TCrsUNUxV2KuxV2KuxVrFXYq7FWsKuxS7Ah1MKuxVrFXYq4Yq44oawpdgVvFWsVdirWKHYUu&#10;xV2KHYq44q7FWsVbxVxGKXdcUOxS6mKuGKuIwK7Ch2KuGKuxVvFLsVdTArqYq7FXUwq7ArsVbwoa&#10;6Yq7AlvFXYodirsVdTFXYpdireKtYodTFLdMVdirsVbxV2KuxVvFXYq7FXYFdTFW8VdirsVdireK&#10;uwK7ClvArsVdireKuxV2KuGKt4q7FLsVbwIdirsVdireKXYodirsUt4odil1MVbxV2KuwK7CreBX&#10;YVdgV2KuxVvFXYq7FW6Yq6mKt4Fdil2KtqK4qrKMgleBgS2TirVcVbxVuuKXVwK7CrsVbwK7FXVx&#10;VsYq7FW8VdireKuxVvFW8CuxV2KtYVaIxVacVWHChaRhVTIwoWnChojChrFXYpdirYxV2KuxV2Ku&#10;xQ7Al2FXYFdhQ4YErhirsCW8VdirsVbxV2KuxV2Kt4q7ArsVdXCrsVdirsVdgVsYq7FXVxV2FX//&#10;0DvNq4LeBDqYpdTFWqb1xVvbFXd8VccVdTFW6Yq1ireKuxS7FXYodirsVdih2KXYq6mKXYodhV2K&#10;u7YFdih2KXYq4jFXUxVxwq7ArjhV3virWKrsCtDFLeKuxQ1TFW+mKuwpdgQ1hVvFXYq7FXUwK7Cr&#10;qYq7FLdMCupih1cVdTffFW8UuxV1cUOrXFLWKG8VcfbFLqYq6njirsVbG+BXEYoap3wq3TFLsCux&#10;V2KHHCl2KHUxV2KuxS7ArdMUOxS1ireKupXFXU8cUN0xS7FXYq6lcVdTFWwuKuwJccUOwq7fFW6Y&#10;FaxV2Kt0xV1MKXUwK6mKur2OKu69cVdirZpirqYq6mKXdcVcPfFDsVbGKXAYEOphS7rgV2KG/fFX&#10;Yq1irfXFXAYq3TFLsVdirsVcMVdgV2FXYFdhV2KupirqYodTFXA4pdTArsKup3xV2KuxV1MVcBir&#10;dMVcPHFWhirqd8VbwK0K4VbwK3TFWsKuwK4Yq6lcVdTFXDFXYq3irdMVdirWKW6YodirsUtYq6mK&#10;uGKHYq7FXUxVwxV2KuGKuxV2KupirsVdTFXYpdTFDqYq7FWsVbxV1O+KuxV2KuxV2KuxS6mKHUxV&#10;2KXYq7FDsUuxV2Ku2xQ7FWsUuxQ3TFWsVdirsVccVd0xVrrhVvAreKrabYpbxQ7FLjiho9cVbpir&#10;Qwq6gwK7FXYq7FXYq1vhV3ucVdirsCtEYUNihwK7FLtuuKupXCre2BXHFLQxQ3irQxVsYpcMVcfb&#10;FXYodireKuxV2BLYFcxZtsWD+ZLhmckHYnKCWLFYY2muV92GWANsXtdsnFVHgBgZlvUNrWSnhiGJ&#10;eYaswLH3ywNbKfIkXGxLnqznIltZcmwyCtlQSCeowK6lMU2gNQ1BLdCxNAMgS0zlSS6DqJv7qVv2&#10;VG2RA3bMcerJ48tZqd+3G3f5YWBYva6IGb1Zh3qBkbZgUnccYXBakqyID1yJLHmiEWmwwMgFVVyw&#10;BBeb+Y/7xz7nJhqYqYmlNB1OXWgRt6f5cQ22nwxnrTfKCW/hTWvjkLYup4ZElFKixDqchbOkmvB8&#10;R+ZyQbIoA5NLRGKtHrhVKNf/ALoD3wtU2KTU69cvi0SUlGTYLuuKF0Qo6/6wyMmUWbWlABlBcwI5&#10;RkWQXgYsmxvgVZL0ODoyDOoV42cY/wAkZEONPmgJlxYKPHFXUxStJpihSlvUhKhtuRAH04CjiTGI&#10;VyQDYrAZKkN4UqF8P9Hf/VOSCC8n1wCpyYaykkdu0p+HeuWEsBG2T6H5Uaekk1Qn4nKjJuEKZvZ2&#10;UVqgSIUAyom0kokADIsWzil2BVjOB1wEoJdFcK78EO465G1G6OQVyYDZaoFAydIAXYVcMKGG+cB+&#10;8+gZMMC89ugAxOWBrKGAydsaRdrZPO1FFcgZMxG2ZeX/AC29rItzJsy7gZRKVtwhTKhvucrQ5sBS&#10;5KYAq89R8xiVZVH45JCrhV2KG8UtYq3irsUNEA7HFKmkKRvzXwpiklEqwOSQuxVvCqlcj92cVebe&#10;co6oT3yqXNWHaBtfMPFcMmqmf2g+HIM2W6f/AHCfLJBNIvJJbxVxxVrFDeKuxS7FUJfwGYCgrTCE&#10;1bHL7SfU7UOTBpBCQ3GmvAa0qMvGRoMGG30ZjmHjyGRmbUCmXaExS4hftyp9+YZZPS03yQbFTCre&#10;KULqa8rc4QkPONaiP75R3Wo+jIDm2MNkNBU5eWtE6LeXFtO0ltIUZV5bHY/62QMAWBiCzzQvzJje&#10;kGpDg384+ychuGqzHmzmG7juYvUhYMpFQRkgW2MrQtvOHkI9sCSjRiq7FXYq1ireKWsVdirjiqmc&#10;sCrcKuxVumKt4q3TFXYq3irsVdirsVbxV1MVdirWKuxVvFWsVdireKuxV2BXYVdireBXYq3irsVb&#10;xV2KuxV2KuxV2KuxV2KuxV2KuxV2KuxVrFXYq1irWFVpxVYwwqoSLXJBiosmSQpkUwoW4Vdiho4q&#10;1hV2BXYVdirWKtUxV2KuxVo4q1hV2KGsVdirsVdirVMKHHFXYq1irsVdilrFDsVdirsVaxV2KuxV&#10;2Kuwq1irsVdihqmKt4pdirWKHYpaxQ3il2KtUxV2FDRxVsDFWsVbxVrFW8VdirqYpdih1MVdTFXH&#10;FW/14EupihrClvArsVdirsVdireKupirWKHYpbxV1MVd88UOxV2KXYq7FW8VaOKuxVvFXYodirsU&#10;t4q7ArhireKuxV2KuxV2KuxV2FW8CuxVvFXDFXYEt4q7FXYq3irsVdirsVbxV2Kt4EuxQ7FXYq7r&#10;ireKuxV2KW8VdirsVbxV1MVdirsCuwq7AreKuxV2KuxVumKuxV1MVbxV2KXYFbxQ7FK4HFVVTXIp&#10;XDAlo4q4b4q3gVuuKuxVvFLsVbwK6uKuwq6uBW8VdirdcVbxVsYFdhVvAreKuxVrFWsKrWwqpk4U&#10;LScKFpOKrDhQ0cKGsVdirsUuxV2Kt4q7FXYodilrFW8VdirsCrhireBXYpdirsVdirsVdireKtVx&#10;V1cVbxV2KtYodilvFXYq7FXYq3irWKv/0TsDNo4LYGKHYpdXFXYq7FXYq3irhirjirsUu2xQ3irt&#10;sVaxVxxV2KWwMUU7FXdOuKXYoaxV1MUuxQ7FXHFW9sVaxV2KXYodTCl2BW8VaxQ7CrsCt0xS7FDq&#10;eGKupirqYpd74odirsVdTFLYGKtEeGKuxVvFDsVcMVcMVbAril1MVaOKtgYq3gVqmFXU8cVbwK7F&#10;XYVd3wIdTFXYUuwK7rireKtDxxV3zxVumKtUxQ3TFLqYocRhS7FXYFdirvnih1MKW6YFapireKu9&#10;8VdTFXU8cVdirumKtgVxVumBLumKtVxQ7CrhgVv54pdTFDiKYq4DbfFW6YpccVdirqDFWsVbpire&#10;KtYq6mKW6eGBXUwq6mBDsUu64q30xV2KuxV2KupXFXUxQ4Yq3il3XFXYq7virqVxQ6mKW6YFdhV2&#10;KupgV1KYq6mKupirsKu6YFcfbFXYq1hVsDArRGFXYq6mKtjFXU8cVd1xV3tgV2Kt4q7FWqYq7FXb&#10;Yq3irjil2KG6Ypdih1KYpdirqYq7FXUxQ6mBLeKtYq7FXUwodirqYq7FWsVbxV1MVdTFLsUOxS1i&#10;hvFWsVdTFXYq7FW8VdirqYq1irsVbxS7FXYq1ireBDsKtYpdih2KuxV2KXUxQ1Sm+Kt0xV3XFXAY&#10;q7FXYq1tirsVdTFXDFXYq3irWKuxV2KuxV1MVdirVMVdirqYq7FXYq7FXYq1irhhV3ywK3irqYq7&#10;ririMVaxVvFXYpcMVdihvFXYpaI8cVcN8VbwK0RhV1MVdireBXE7Zh5G8MR8y24EoHtXKWKQ6fb+&#10;pfRKP5hlzZF61EPDIsio6w3C0f5YQwLy3VG3JywNbOvJ0XDTYv8AKqfxyslvZIvTIobwJQV/diBC&#10;T0yBk1yLAdc1Zp22qFHbGItrG6O8g/Ebh/cZbw03xLOUNBgVRuHDjidxkSUFRORZrSaZFiV9vMsp&#10;IXfjscA3QN0coyymbZ2UnJBBea62jTTOqipJOStiIo3QvLYjAmnFT4YktoFMpjjCADwytiSqUyLB&#10;a86Q7ueppkSi0UhruckA2Wkd51JxpsCAoDkktYq1TvhVKNfPwKffC0zYrMu+XxaSpUrkmDY8RhQv&#10;gNXX/WGRkyiza3A+WUFzAUcuRZhvAlsHFWpPs5EsgzxRS1T/AFRgDjS5oCfAxUGHfClTdwOuLElJ&#10;tU1yKzU7/F4VwNRLFItVlvdSg9QmnMbZLhWA73qMXXJgOQr4odhSoX3+87/LCGJeY3Wny3cxRFrU&#10;nCZLGNp9ovleG0USTCrneh7ZEyZ8mQqgAyDElftgQXYoaYjApUJZwgqeg74GJkxvVvMqR1SDdvHt&#10;hAaibWeSLt7u4neQknbHhbYRrdncXTLKbVUDCrdMCHDrirDvOK/vB9+WBgXn08ReQgCtcsBYVaaa&#10;R5bmvDyYUXxyuUm0Qpm2naNBZKOIq3cnKiWXJMeOC2JLYGBQ4jAzaXpgQQuOJQGVQ7qD7DJBCthV&#10;2KuxV1MUN4pdirjiq3FXYELg5HXDaqiuDkrVbP8A3Zwpef8Amm3MyMBvlMzSKtg+jxmPUVBG9CMJ&#10;LExp6DaLUb5EMubJ9N/uFHhkgqNGSS3ih2KXYq7FXYq7FVyYVWyWySdRvkk2lt1pXcb4pYdrvlVL&#10;hi6ihOVzJHJlQPN1lpclsUJGysDlPExMAz2M1Ay4MFXCreKVK6XlCwwpDz7W4R6h91YZHq29GCTx&#10;kdMv5tBWaVtckHfkjD8MFJWv4MMBUpt5f1e8sZeEMhCHYg7j/hspMWrh6vQ/L9801wA3UriyZUpy&#10;TJfirWKuxS3ihrFXHFLRxQsOTCWskreKuxVvFXYq3irsVdirsVbxV2BXYq7CrsVdirsVdirqYq7F&#10;XYq7FXYq7FW8CuxVvFXYVdgV2FXYFbxV2KuxV2KuxV2KuxV2KuxV2KtYq7FWsVaOFWjiqwjCqymK&#10;GmUHCqHkSmSDEhRIySFpwoaxV1MVaxV2FXUxV1MCu44VapirRGKuwqtxQ7FWsVdirsVbxVo4q1ir&#10;jhVrFDsUtYodirsVdirsVaxV2KuxV2KuxVxwq7FWsVccVdirWKuxQ6mKXYq6mKuxV1MVcRirRwq7&#10;FWsUN0xVrFW8VdirsUuxV2KHYpbpirsVdgV2FXYEOOKXYq7FXYodilvFXYq7FXYq7FXYq7FDsUux&#10;V2Kt4q6mKuxQ7FLsVcMVbxV1MVdTFXYFbxV2FXYFdirsVbxV2KuxV2Kt4pdireBXYq7FW8VdirsV&#10;direKuxV2Kt4pdgV1MUOxVvFLsVdireKuxV2Kt4q7FXYq7ArsVdhVvArsVdirsVbxV2KuxV2KuxS&#10;3gQ3il2KuxVvFV6nIlVUYGTRxV2Kt4q6uBXYq3irsUt1xV1cCuwq3ih2BLeKuxVvFW8VbxVvFXYF&#10;dirsVaOFVjYVU2OFCwnCho4qtOFDWFWsUOxS7FXYodil2KHYpdirsVdireKuwK7FVwxVvAlquKux&#10;Q7Crq4EuxQ7FXYpbwoawJbxVrFDsKt4q7ArsUuxVvFXYq7FX/9I8zaOC7FW8VaxVvFXYpdTFDjil&#10;rFDsVbxS44q7FWsULsVaAxS3TFXUwK7FXYUNbYpbpXFXUxVrFDsVdirq98VbJxS1XFXDFDjirgMU&#10;t0xV2FDWKt4EuxVrFDeKuxV2KurirqYq7CrqCmBLqYobxVojFWxiriMVd88Uu2xVvbFXUrgVvphV&#10;oYocKYEt4q7rirjtirXzwq3gQ1hS3gV2KuIxVvFWiMVbG2KXHFDsVdil2KHHxxQ73xS6gxV2Kt0x&#10;V3tirWKt4q6mKuxS6mKHfPFXe+Kt0pilwAwK7FDqVxS7FDeKtYq3til1MVdirfvirq4q754q7FXA&#10;Yq6mKu64q7bFLhtihvArsKu9sCt4pd0xV2KuxVwHc4odtil2KHYpb64q1TxxQ3til22KupirsVdi&#10;reBDuu+KXDCrsCuxVwGKt4q6uKtYq6gxV2Kt0xVrFWjhVsYFdiriO2Ktd8Ku2BxVvFXDFXYFdirq&#10;4q3irsVdirsVd1xV2KuxVvFXYEuwq7FXYFbp3wq1irsCuwq7FDqYq7FXHFXYq6mKupirsCXYq7Ch&#10;2KupTAl2FXYodirsVaOKtimKXYFdhVxwK7CrWKHYpbxVrFW8Cupih2KuwpccUOxV2KtUxV2KupXf&#10;FXYq7FLsUOIxVrFW8VcMVaxVumKtYq7pire2KtUxV22KuxV2KtHFXfLFW+u+KuxVrFXVxV2KuIxV&#10;2KuxVrFXYVccVdirsVbpvgV2KuxV2KuxV2KuxVwxV2Kt0xV2KWgMVbxVw8cBUOoMw5t4Yv5k/wB6&#10;SPAZWxKUeX09TU4vYnLGyL06MUOQZJf5kk4WlD3OSDXJ5zNbPdy+nGK1OTBSI29J0W0NraRQsKMq&#10;75AthTLpkELGbIWtJT5hSltXGmEg841Jt8yICmBZR+X6UtpX8XwFtHJlzS7bZWSgqTHIKtZqCuRU&#10;lJNZ1lbVSi7uemLTIk8lXydK01q8rmpZzkohuiKZQnTJslly3GJiOtMKCkNtpKo3qyCrnK7ZigEe&#10;qBdsJKCV22C2CHu7tLZC7kADIsDJiFzrL313HGNk5jvgKIRvmz9dl+jLgG5Ibs/ryDZFBVyTJb1w&#10;K44VSbX9lQH3wtMmMXBoK5eGkqQ2yTBvJIXWwrKg78hkJM4s4thXMcuYEWMDILu+Bk3TvihqTp9I&#10;yJZRZ6RS3T5DAHGlzQEoyJYhB3DiMVO2KCxPWvMnp1jhIJ8cLWTbDri7aRiWNTl0YqBS7RmLajb1&#10;/wB+DLJBlHd7PHscrbEQDilx264oQ12Q8bJ442xKXw2cduDwG56nI2yCqBTAglsAYFbAxVaxC5G0&#10;JdqGqw2q8pDTFrlJhWreYZLqqKaR+GTEWFWkUk/M5eIpqmU/lwf3848QDkJBui9Ii6UwMlTFLeKH&#10;HbFWM+ZbVrmRVUVNKYbpjVpfY+V0hb1Ljc+HbI22UAnscSxjioAA8MiSwJVAMCGzgStJxQ7rgLIF&#10;sDApcwquSRzZRbH92vyGEIRAwq7FLeKuxV2KuxQtc0FTiqmHB6YLVcDireFW8Ctk8lKnocKQlF/p&#10;JkBK7jIyjbYGMP5eWO6WbjQ5QYEMzum8Vnx7ZaGoi0509aRU8CckGBCOGSVwxVvFLqYq7FXYq7FX&#10;BgvXCheGwpXBsVUZrWOYbjFkCltxp4iFBkJRZBGQ/ZGANStklbxStkWqMPbCoYHra/Gp9zkJc2xg&#10;11FRyDl4ayoWicblH96fQcKtzQ0dvnjSFW1XjInuRkCpDOvL7cLuP3BGVkIpnSHCEqmKtYpdirsV&#10;dihvFWjiqwjJhLWSV2KuxVvFXYq3irsCuwq7FW8CuxVvFXYq1hV2BXYVdirsVdirsVdirsVdirsC&#10;t4VdgV2KuxV2FW8CuxV2KuxVvFXYq7FXYq7FXYq1irsVdirWKuwqtOKrSMVWkYUNHFVJxXCEKDJk&#10;7QplcKGuOFXccVa41xVcI8FrS/08FpdwxVxTG1pr08NqtaPG0KRXJIWkYULcVdirsVdirsVdirsV&#10;awq1irsVaxQ7FXYq7FXYq7FWqYq3irRxV2KuxVrCrqYq3gVrCrsVaxQ7FLsVdirXXCrsVdgQ31xS&#10;0cKHYFdhV2KWsUNjFLsVdirsVdirvngQ7FLeKHYpawq3TAh2KuOKuGKuxVwxS3irsUNYq7FW8UuO&#10;KuxV2Kt0xVo4q7FDeKuxS7FXYq7FWxirsVbrgV2KuxVrFW8VdirsVbxV2Kt4q7FLsUN4EuxV2Kt4&#10;q7FXUxV2KtjFXYq7ArsKt4FcMVbxV2KXYodil2Kt4q7FW8UOxS7FXYFbxVrCreBXYq7FW8VdirWK&#10;t4q7FW8VdirsUt4FdirdMVXpkSqrgZNHFWsVdireKuxVvArsVbxV2KuxS3irsCt4q3ireKuxVvFW&#10;8Ct4q7FWsKtHFVhwqpNkmKzChrFXYq1hVrFDsUuxV2KtYq3ih2KuxS7FXYq7FXYq3gVsYq3XArWF&#10;XYq7FW8VdirsVdirsVdirWKuGKt4q7FXYq3irsVdirsCXYUP/9M9zaOE7AriMKHDfFLsVcBih2KX&#10;dcUOxS7FDsVdirsVbpirsVdTFXYEuOKuwq7FDiMVcBil2KupirtsVdih1MVdTFWsVbIxVojFW6Yq&#10;6mKuIwq7FXEYFdil1MUOpirqYpdTFXUxVvFWqYodirhirdMVdirgMUt0xQ1ilvFXD3xV3XArdK4q&#10;0N8Kt4q7ArsVdTFXUxVxxV2Ku+eKt0xV2KuxV2KuxV2KuxVwGKW6Yq0cUOxV1MVbpirgK4q6mKup&#10;ilxxVsfKuBXEYq7pih2KuxS3irtsVcRirqYq6mKuGKu6Yq75Yq3irh1xV3fFXYq3irVMVbOKuxVo&#10;DtilumKupgQ47YpccKuwIbxV1MVccVd88UuGKHHFXYq2PfFWsUtgYq6njirsVbpirsCuxV1KYq3i&#10;rWKt4q1TFWwMVdirqYq7pirsVdTFXYq0BirdMVaIxV3virsVbxVqmKuGFXYFbxV2KupirsVdirqY&#10;q6mKuxVumKuxS4YodTAl2FXDFDsVbwJaphV2BW8VdTFXYq1irqYq6mFDsVdgV2FLeBWqYVbpgQ1h&#10;S7FDsCuphS3gVqmKHdMKW8CtYq7FXYUOwJdTCh3TFXYpdirsCuphQ6mKXUxV1MVdihxGBWsVbxVr&#10;CrqYq7FXHFLsUNdcVbIxS4jFWhih2Kt0xV1MUtYobIxVqmKuxV2Kt0xVrFXYq7rirVMVdil2KHdc&#10;KuwK7bFWiMKuHhirdMVaxVwwK3Su+Ku6Yq3irWKuGKuxVwAxVxxV1MVdil2KuxVvIlIXKK5hybww&#10;/X3rcyH3pkGukJ5RTlqYJ/ZVjljaHpMQyDJLPMkRmjSNdyT0w2xq1HSNCSzpK4rIR92LbyTwADrg&#10;YKZlDHiMrJUbrlXCAkpV5n+G2H05YGovOLqF55OKiuWArw2zXyzYNYWvpN1JqcqkW2qToCuVksVR&#10;YycjaaSTWtS+rAov2si0SYJf3jSEsxqTmRCCgUzryQtNNQ+LE4acgsnBoMDFQklDbZAqokVwKuVK&#10;nASmkNqFylqnJtsjbXM0wLWtYe7c12UdslGNtNWl2kOZtSgXxcZeY03QetdFORZpFd71yttCD9sk&#10;ydtirWKlIdfPxhcmGiTGr3ZTlrUpL03yQYFxOSQr2K1nT55CTKLNbbcZQXNCNGwyKQupgS6uKWmX&#10;YfMYCyDPpRSBR7DIuNJLmcPsMqKQlvmGH/Q2PfLRFiQ8z1NCgq3U5OIarSlhvXMoBiSjdBFdRg/4&#10;yDIzTB7TFTKm5VrTAqjLPTpgtFoZm5dcihbgV3zxS2EJ6YLRSuIhkbZ0lHmC5ezjBjH2u+GmuTzr&#10;U7uSVi0pqcsjFqpKGYsd8yRGlapTJsWXfl1/vXMPFB+vKJt0XpceQbFTFLq4oUpJQuAlCFc1JPc5&#10;G1UqDAh1KYrTYwJaY+OK2tZlXqcBK1SnDcxzMUjNSOuV2vNE8Kdcmmlr7KckUMlst4k/1RhCEUMK&#10;uxS44q4YobxS7FCyYVjOKQk8tY2qpIOVFPCvh1Bhs+/uMRJhSNhuUfocnagq4NcKW8KtjFK2SJJP&#10;tgH3xZA0otaAdMFLbdvHwBHvgDFEZJW8VdirsVdirsVccVUrpQ0RrhQkz6hPZ9PjXwOHha0fZa1B&#10;dHjXg/8AK2BIkmIbC2KF4RxwFVkBqoOQCFcZJXYpb7Ee2KhhWvxbcu4YYJNjC9QtyHJI2JOWhhJA&#10;mishHZh+vCxVbqKkrfM4QU0pHYqT2YYCgsx0x+E8LD+YDKSxL0GM4sgqDJK3gS1iruuKuxQ7FW8V&#10;WNkglbkldhV2Kt4q7FW8VdirsVbxV2Kt4q7ArsVdirsVaxVvFXYq7FWsVdhV2KuxV2KuxVvArsVd&#10;irsVdirsVbwq7FXYFbxV2KuxV2KuxV2KtYq7FWsVdhVo4FWnCrRxVbTCq0rihTZcKqZjyVopopit&#10;LCmG0NgUxVeBgVvFLtsVdTFXUwK4rXFVF48mEKJTChay0w2hbTChqmFXYq6mBVwGKtEYqtwq1irs&#10;UOxVrFXYq7FXYq1il2KHYq7FXUxV1MVdhV2KtYq7FDuuKuxS44q1irqYVdTFXYFawq7FWsUOxVvF&#10;XYq7FXYq6mKuxVvArumFLWBDq4Ut4FdirsUOG+KuxV2FLsCHYpbpirqYq7FXUxV2KuxV2KuxVvFX&#10;Yq1irsVbxQ7FLqYq7FXUxVvFXYq7FW8VdgV1MVcMVbxV2KuxV2Kt4q7FLeBXYq7FXYq3irsVbxV2&#10;KuwK7CreKtUxVvArsVbxV2KXYobxS7FXYq3TFXYFdirsVbxV2KuxV2KuxVvFXYq7FXYq7FXYq7FW&#10;8VcBgVeq1wJVAlMFpaK4q5euKr8CWjirsVaxVvFXYq7FW8Ct4q7FW8VdirYwJdireKtjFW8VbxV2&#10;Kt4FdhVrFXHFVNsKFJskhZhQ7FXYVaOKtYq7FWsUN4q1ilvFXYodil2KuxV2KuxVvFXYFdireKux&#10;VsYFdirsKtYq7FXYq7FXYq7FXYq7FW8VdirsVbxV2KuxV//UPaZtHCdTFDsVdTFLqYq7FDsUuGKu&#10;xV1MUOxVumBLsKHb4q7FLeBWuuKuwq44q4Yq4eOKHAd8UtgYq1TFXUxV22KHYq7FXUxS7FDqYpca&#10;Yq754odirsVbxVrFLsVbxVoDFWxvihrFXDxOKW6Yq4AYq7FW++KtUpirfvirhihxwJcBhV2Kup3w&#10;K3TFXAYq6nfFDqYq3tilrFXUwq4jArYGKupTrirfXFWsVdiruuKHYpb6Yq0MVXfPArjhS1TFDWKt&#10;9cVdQYq6mKuxVvpgV2FXUwJdirsUOxVsYq4LXFLqdjirqYq7FWwMVdirVKYq2MVbwK0MKt4pdWuB&#10;DXXCreBXU3wq7ArqYVbGBLqYodirVO+FWzTArhirsVdirtsUuxQ3TxxVwxS3TArVcKt4q1TFXDxx&#10;VvArsVdTFXVxVuvjirqjFXVxS7FDsVdireKuxVrFXYq6mKuxV2KtYUN4EtUxVunfFLVMUNnFWqYV&#10;bpgV1K4q7FLdMUOpitOxV1MVdTFW8Cuwq1irZGBLsVd2wodTArqYq6mKuxS6mKupirqYq7FXUxV1&#10;MVdirsVcRirsKGsCt4q7FXfLFLsVapirsVbxVqmKt9cVdTFWqYq44VdgV2FXYq7ArsVccVdhV2Ku&#10;xV3XFXYodirq4q7FWqVxS3irRGKHYq3ilqmKHdcVdirqYq1TFXUrirhirsVbxVw98VaxV3zxS3ih&#10;o4q1TFW8Vd2xV2KtYq3SmKuIxS1ih2KuxV2KuxV1MKuwK44q7FXYq7FW8VaxS7FW8UOxS7ArqVwq&#10;4DISSF4zCk3sF8xShXY9y2GLWFXyOnK8kbwXJt0XocXTKylzxK7B23I6YquoBgUpZquqJaoST0yB&#10;LVKSD8uXbXsbzN/OQMEQ2xFBP06ZYqTeZlMipGu+FjVpdpmhJbn1X3c/hkbbuSdIgGRaleOPxyJZ&#10;K6IMICsM81DjO3yGWANMtywa56k5kBD0vygvpaXDXvU/ecqJbk6aWvTIEsVnXIJXpHXI2mlYJTpg&#10;Sx/zYvFV+WTppkHnN+fjP05kQDEq/lhOWpwDwYn8MM2WN6u7cY2PtlbYkVyanK24IY4UtYpbC1+n&#10;FBYzrLhp29jTLYhxpMevzVTkixCipqB45KLErgcm1onTjW6j+eQmzgze1UAbHMcuai+2RZOrhVcM&#10;iltj0Hiw/XkSyAZ7P/dL8sXGKAjShJwUoQPmBf8AQn+WWMZPNvMAowHgoGSg1sfZanMkNZTHQE/3&#10;I2//ABkGQmzg9iVwuVNix5S3TIkqpH3yC04YpcBiqqkdcjbKlVUA6YErwuSAUpL5qj5W6n3ywMC8&#10;w1IfHt45dENRKXd8ta28VZX+Xm17J/qfxyibdF6bF0yDYuZgoriqHkmr0yJKFFjXIoKyvjihrFLe&#10;BKwsF3OKEJdahHCpLnYZE7oMqYnqvmjnVLfp/NkhFrMrRXkS5eeSfmamoOJi2QDNCMNM1OQVBwIO&#10;7JNP/uI/kMQikXkkuxQ3ilrFDeKWsUOfZST0xSgJYllFVIOBIkgntqYmNsuanxKeOV1SOFXjvHTr&#10;uMQWJCMivEfrsckCxtEq9ckm11cKrsUuAxVvFXYq7FXYq7FXYq44qsm3jOEIY9fjbLAxKUSqGPuO&#10;+W01lo+abnRyOf76Lw/aH+yyqUO5jZHJMR5wstTjX0CedN1I6ZQZNgnadaVN60CscAZhMBk0uxS2&#10;vXFWKa7CZFYDxrkJFmLYZq0Do9W6dcsjJkYJXJGrJyA3G+Ta0Rdx/HXxAOFCFkTav04CrJdPfaNz&#10;2IyuTEB6TEagH2wJVcKW8VdirVMUN4pdirsVWtkgqzJK7CrsVbxV2KuxV2Kt4q7FWxgVvCrsVdir&#10;sVdgV2FXYFdhVrFXYq7FXYq7FXYq7FXYFdhV2KuxVvFXYFdhV2Kt4FdireKuxV2KuxVrCrsCuxVr&#10;FXYq1hVo4q1TFVtMVaIwq0RihaVwqtK4qsK4ULCMKuxQ7FXVxV1cVbBxVcDgStIwqpMuSCFNlwsV&#10;PjhWmqYq1TCrdMVbpgQtOFWjirWFDVMVaxV2KuxV2KuxV2KtUxV2KuxV2KtYVbxVrArsKuxQ1il2&#10;KuxV2KtHCh2KW8CtYVdTFXYodirWKt4q7pirsVdTFLsUOxV2KXYEN0xS1ihvFXDFXDFXYq7FLsVb&#10;xV1MVdirWKt4q7FXYq6mKup44q7FDdcUuxV2KuxV2KuxV2KuGKt4q7FXUxVumKuwK7FXYq7FW8Vd&#10;ireKuxVvAl2FXYFdirsVbxV2Kt4q7FXYEuphQ7AreFXYFdireKuxS7FDeKXUxVvFXYq7ArsVdire&#10;KuxV2KuxVvFXYq7FXYq7FXYq7FXYq3irYFcCVdFpkCldilacKFuKt1xV1cCWq4q7ChvArq4pbGKu&#10;xVvAreKuxVvFXYpbwK3ireKuxVvFW8VdXFXYq1XFWjiqxskhSbChbkkNYq44q1irsUOOKtYq7FXY&#10;pdih2KuxV2Kt4q7FXYq7FLeBXYq7FW8VdirsVdirsVdirsVdirsVdirsVdirsVdireKuxV2KuxV/&#10;/9U9IzaOE7FXYq1irZwK3XChrFXUxS3TFDWKt0+/Al2KuJwq7FXYq3TFWqYod2xVumKXYq1TFW6Y&#10;q7FWhirdMUOxS44q6mKGqYpdTfFXYq4Yq7FDqVxS4jFDsVbxS7FDqYpdTFXUxV1KHFXYq4Yq44q4&#10;DFDsUrjgVrCh2KupirqDAl3TCreBXUr1xVwxV1K4q47b4q7pirYxV3XFXHFXYq7FXYq3SuKtYq3i&#10;rWKt4q3tgV2KWsKt4ENAYVbwK1TClumBDqYq6mKuphVwp3wK3irXfCreBXYpbxV1O+KuGKuwK7pi&#10;rsKt9MVbwJaxQ6mFXfPAlvFDVB0xS6mKHUxVvFLXXFW6Yq3iho4q4Yq3SmKWsVbxQ7fFLsVd0wK7&#10;CrjireBXU8cVdirqYq4DFXU74pbp3xVrFDdMVdirgMVdTFW8VaxVvFLsCHYq1hS3gVo4VdihxxV2&#10;KHUxS7FLsVdih1MVdirqYq3irsUtYq3irsVcMUN4q1gS32xV1MVdirsVdirhirZxVqmKt9cVapir&#10;sVdTFWzirqYq1ih2KuxV2KXYq7FXYq7FXYq7FXHFXYq7FXYq7FXYq7FDsUuOKuxV2KGsKW6YFdir&#10;WKuwodgV2FLvnirsUOOKupirWKupil2KG8VdTFWsUuIwK6mFDsVdirsVaxVvFXYpaxQ4jFXYq7FL&#10;qYodirjirqYq7FXYq0cVbxS0MVdTFXYodTFWzirRGKupirZGKtHFXfPFLumKHYpbI74Fawod1xVu&#10;mKXYq754FbGQmyi1cN6UTP3pmGd20vOPMc9fvwsQnv5ex19eQ+wyVtwZ5GNsgVX9OuBCA1C8ECFj&#10;0yBLXI08/wBb1M3MhNdgNsYi2MRvbJ/Jg/3Hqx6sxOWAOSSyWoAxa0JcBXfmRWmRKbWUyFqSuBA6&#10;4LVFRgHrhAZKqrkwEMH82N+/YZYGtitlpcl/LRRtXrkrZRg9G062NrAkFahRTKSWRRqjIlAXotTg&#10;LJEKB2yK0qBaZMBWOecKBFywNRDza9+3lsUHdNPKVo/6QSYg8Vr+rBIsoxp6BLIWQ+GUkpISqYAG&#10;uQDdEUo+5ybJ3XArlNDXwySCw7UpQHY9yTll04xCRzuZCQMA3W21Wgpl0dmuTZ2yTBE6Z/vVH88j&#10;Jsgze2Xoe+Y5c0IrIJAbpildTGkt7Fk/1hkSkFn1x9gYHGKCXEKgPMA/0NssYSebeYP7z2AGSg1p&#10;FHEZDQb5ddKI2yry15emEyXUg4qhqMqkbb4wpnQJbc5VbErqYFapirYwLatFH3OC2QCuq4KSuC5M&#10;BV1MmxSbzSP9FyQDF5dqQ+M1y4NZSvucm1tgYUMr/L5f9OkP/Ff8cx5t8XowmCjIEsisL165AlQs&#10;bIpLtsUNEYpWkUxQpSzqg364CUWkGreYY7YEL8T9hiA1mXcw2/1WW7YmQ/Rloiir5oAsTt2y4RTy&#10;Zb+XppNOPEDK5hsiz5+mQLIqbd8grIdNNbdPliFRuSV2KHYpdih2KuxS5/sN8sVYffXzwzKq15E0&#10;2yiezAhOLW6dhSYVPjkwSzohEGJZPsnJ2ytDyWtMSAU81AxFMgYo4VyXDxn4TtkbpiYoqLUl6SbZ&#10;LiYckbHMriqmuTtNqqnCyXYq7FXYq7FWsVbxV2KrXFVPyxVj+oCinLAxKSynLg1FJPMH92Dk2KT6&#10;ITzcg9DmHMNgD1HyvL6lmteoJGVhkE8GTZt4q3iqHuNOWYVHU4aZgpJqehrMKOtcBi2CVMT1Dy40&#10;akRDtkeIxTKil+oQNGsRcdUGWxlbXwlL5F2OEtZTjTmrCrZUWFvS7F+cKN4qMQkIsYUt4papireK&#10;uxQ7FLWKGmwhK05NWsKuxV2Kt4q7FXYq7FXYFbwq3ireBXYq7FXYq1hVvFWsVdirsCuwq7ArsKtY&#10;q7FW8Cuwq7FXYq3irsVdirsCuxVvFXYVdireKtYq7FXYFdirsKtYFapirsKtHFVuKtYq1TCrqYoW&#10;kYqtIwqpFcKFtMKuOKFhwq1XFDYbFVwOBLq4qtJwqtIwoWMuFVvHFDqYq1TClo4oWkYVaIxQ1TCr&#10;jirWKHYq1irqYq4Yq7FLjih2KtYq7FXYVaxV2KuxV2KGsUuxQ7FXYpdih2KXYVapirvnih2BXUwq&#10;6mKuxS7ArsVbxVrCh1MVdgVvpirqYpdirsVccUN0xVo4pcMUN4pdirsVdirsVdirsVd0xVvFWsVd&#10;ireKuxV2KuxV2KuxV2Kt4FdirsKuxVvArsVdirsVdireKuxS3irsCt4q7FXYq6mKt4q1ireKt4q7&#10;FXYEuwq3gQ7CrqYFbxV2KuxVvFXYpbxVwGKuwK7FW8VdTFXYq6mKuxV2KuxVvFXYq7FXYq7FXYq7&#10;FW8VXJkSlXByKXHFLRxVbTCrsCHYpdirsUOxVvFLsCt4VbGBXYq3irsVbxVvFLeKuwK3irsVbxV2&#10;KuJxVbXCricVWNhQpthQtOFDWFXYoaxS7FWsVdih2FLsCuOKuxQ7FXYq7FW8VdirsUt4FdirsVdi&#10;reKuxV2KuxV2KuxV2KuxV2KuxV2KuxV2KuxVvFWsVbOKv//WPc2bhOOKHYUu2wK7Ch1MVdireKu6&#10;4pdTArsVd0xQ7ClvpgV2Kur3xV2KtYUO74q44q3il3XFXYq7FDsVarilvFXUwK4CmFWsVdirqYob&#10;xS0MVbOKuxVob4obxVwxV1MCrvlilojCrsVapihxxS7FDvliq73wJa+eKt0xQ7FLRwq4Yq2P14EO&#10;xS7FDsVd1xS3irWKt0xQ47Yq7FW6YpcBiriB1xVrFLeKupirdMVdTvirqd8VaxVvArsVdTFXdMVd&#10;88VdhQ7Al2KHYq3t3xVrCreBLY8cVaxVv3xVvrirsCu64pcR3xV1K4UOxVoYquwK7FXe+KtYq7FL&#10;dMUOpil2KtgYoapilvArsVdhV2KuxQ7FLdMCu74q13wops4pcRgV3TrirsVccVd88VcMVbxVwxS7&#10;FXYodirhilsiuBDsKXYFcMVdirsKupirqYq6mKGsVdirsVdirsVdirsVdilwxQ3gS7CrsUOxV1MV&#10;dSuBLZ2xV3XFW8VcRirQ3xVvFXYodirqYpdTFXYq7FXU74ocMUuxV2KuxQ1TFXUxVumKWiMVbxVr&#10;FW8VaOKupirsVdTFXDFXAYq3TFWsVbxVrFXUxV2KupihrClvArsVdirWFXYod1xV2BLsUOphV2Kt&#10;Yq3irWKuxVvFLWKu+eBXHfCrqYocN8VdirXvirsVbxV2KtYq3irsUtUxQ1irfzxV2KuwK44UuxQ7&#10;FXYq7FWjirsVbxV368UtYobxV2Ku2xVo4q3ilxxQ1irumKtjFWsVbxVsDvlM2yKF1yX0rfbvmIWc&#10;nm97FJfScFG5ORG7OEHoXlTSG062If7TkHLW2TIgKZBgtdq9MgShJPMiUtwRhEWsh55qD0OXxCGe&#10;+U19PTIq9TU/jkS2pw8pYUyslCnXxyKrJJVjFWyKkpB+mfrV9Hbxn4OW/wBGCrYQHEy+IZcA2lWG&#10;KsK1OxbULxqfZqRXCSojaZ6fp0dmnFRv3OQZGSYKuBjzcXA64GKWvrCG7jtVNSxyBRE2U+jy0BsK&#10;sMKsW85N9kfTkg0liFjocl/N0PGu5yVtoizex02KyQIg3HU5AlJKtOB6ZyCBulUvvgbgFKmSS7ti&#10;hrpUe2SQWE6xFWahxaZBLeAToMuAayWqVyxqcwp1wqitJWt0mQk2QZtajYHMcuYitsCQ3TAlvFVR&#10;FrJH/rjIySGdXX2BgcYoRcKQl/mD/eQ+5ybCTzzVLOS7mCKKk9sEZLGNp3ovlmO2o8wq3hkiW0bM&#10;kWMDtkLYE2vApgQ3iq04GKHu9Qjs0MspG2LHiRWnzi5iWZejioxAbIpgoydM11MWLqYVSjzP/vGT&#10;75MMXlmqbNlgYFKwKmg65O6a6tNdO0Sa9YcVOVmbdGDPNE0JNMq43cihOY5LbQTkDAwb64q7ArVM&#10;UUu41GC2VKV2fSiL9hgYlg+ta5K9VT4R498kItcgxaactUnc++ZEYMapRBqK5bS2uAGFDKvy+NLq&#10;UeKjKZtsXoR6ZWzU275WlPtK3t0+WIQUfkkN4q7FLsUOxS3irR3B+WKsWvYlNzGT/PgmFBpk31VD&#10;0FMkAytZJaeGRMV5qJDJsd8jSKWlVb2OG1Q8tt7ZLmytByQkZAwWgpeo8W6mmV8mBimGmai9wxjf&#10;qBkoytjyTYZaldirsUupirsVdirsUOO4PyxSx/UBscsDAsembfLw1lKddHKBf9bJMUj0Z6SMp8cx&#10;Jhst6Z5PatswPZzlbIMlFMkyXYpaxQqIdsKVxAYUbClA3OlpIPhGJFshJI9S0RZUCsvQUyPC2iTE&#10;9R8vSQ1aMFh4Y8Vc0GIKzS4GEXBxQ5HiDSYU9B0ZuVrHXqBT7sQwTIZJLeKWsVbxVqmKuxV2KuOE&#10;KpnJq1hV2KuxVvFXYq7FW8VdireKt4q7ArsVdhV2KuxV2BXYq1hV2BXYq7CrsVaxVvFXYq3irsVd&#10;gV2FW8Cuwq1irq4FbxVvFXYq7CrsCuxV2FXYFdirsVaxVrCrRxVrFVuKuwq0cVWnFC04Va41xVor&#10;ihYwphVRY0ySFlckhwOBVxbGla5Y0rq4q11xV1MVW0wq44q1iho4VapiruOKuKY2q0jChqmFXccC&#10;rSMKtYodTFW8VaOKuxVrFXYq7FWsKuOKuxV2KuxVrFXYq7FDsUupirsKuwIawq6mKXYq7FXAYq7F&#10;XYq7FXYq7FDsVdgVvFLsVdirsVdirdMUOxS6tMVdirsVbxVrFXYq3ihqmKXYobxS7FXYq7FXYq7F&#10;XYq3gV2FXYFdhVvArsVdirsVdirsVbxV2Kt4q7FXUwK3il2KuxV2Kt4q6mKt4q7FXYq3gV2Kupir&#10;eKuxV2KuxVvFXYpdireKtgYFbpirqYpdTFDsVdirWKt4q7FXHFXYq7FXYpdirsUOxV2Kt4quQZEp&#10;CsMil2KXYq0cVaxQ1ilvFXYq7FDsUtjFW8VbwK7CrsCt4q3irsVbxS3irsVdgVvFXYq1XChonFVh&#10;OFC0nCrROKFuFWjhQ1irsVdilrFXYq7FXYodirsVdirsVdireKuxV2KWxgV2KuxV2KHYq3il2KtY&#10;q3hV2BXYq7FXYq7FXYq7FXYodil2KuxV2Kv/1z6mbNwmqYq4bdcVdTCrY674q1ihwxVumBLhirts&#10;VdTCh1MUuxVsDArsVd0xV1MVdTFXbYq1v3wob2xS7oMVdQH3wK6mKu64VdireBWsKHUxS3SuBWqY&#10;UOxS6mKu6Yq7FXDxxQ4DFXH3xS3tihsDArsUuxQ13wpbIrgVqmKuwq4DFDjgVvbFLqUxVrCrdMCu&#10;xV2KtkYq6mKuxV2KtHFWwO+Kt4q7FWqVxVumKuG+Ku6Yq312xVqlMUuxVvFXDArdMVcBirhiriO+&#10;KuxVqmKt0xQ7FXYpcfDFW6VwK7CrqYq6mKupTFXAVxV1N8VcaHFWxirsCupilwxQ6nfCrhgVwGKt&#10;0xS7FDe3XFWvnirsVd0xV2Kt4pdTArhhVvFXUwIdilwGKu74q6mKupvireKurirqYq1TFW6Yq6gx&#10;V2KtYq2MVbpirWKuO+Kt0xV2KuwJcBhV2KHDAl2Kuwq7FDsUuwIdhV3XFXUxV2KtYq3TFXUxV2BX&#10;DFLdMUNYVbwK7FXYVcMCXUxVumKHYq7FLWKtjFDqYq7FLsVdirsCuwq7ArqYVdirsVdTFXYodtil&#10;2KHYpdXFXYq1irdMUOxV3TFLsUOxS7FXYq7FXYq7FWsVdTFDsVdTFLsKuwK7FXbYq4YodirWFXUx&#10;S7ArgMKHUxV2KuxS1irsVbxV1MCtYVdih2KXYq7FDsVccVd7Yq1TFW6Yq754q1XFXUxVxxVwGKux&#10;V3U4q1TFXYVdgVwGKt0rirsVdirsVaGKt4q7FWsVbxS7FXDFDWKt4pdihrFW9sCVyjplORtgoazD&#10;6sLLSpptmIWUghdF8vJbj1pB8R7Yxci6GzIFUDfJNaxpQTxGVkoG69VwgMikvmkgQr9OWhqIYC9m&#10;95N6aCtSMndJELZ9pkBt7aOA/sCmUEthFI4LXIWxpqQBFLHoMDEsQ13WWcmOM/DvU4QLazulfllz&#10;Nq0Q7bn8Mu4abIbPUI8DNdJJxGBCXCNU+yOvXIlFrguBWnbgN8iSxJY5ruuiAelEfiPX2xDWSkPl&#10;yc3GrxA7nev3ZPhbIB6fFk2xWFO+BUk1Sw+vTfH9kbYCxpUjtkhHFBQDA2GS8imBqUbkUjJPjkbZ&#10;BKJck5AUx4nChx3xVo9K4UFiOtCk9e+TDVJJ23y4OOVtMmxcV2wKjNHH+lKMhJtgzS3G/wBGUFyg&#10;igMiybAAxSuGBVSAVmjH+WMBSzi9+yMQ4xQa4rSF1OL6xF6Y7nJrzQcVjHBUqPiPfIUyulUDC1rq&#10;YEuwIWswHXFUn1XXYbMFQav4YtRkGEarrEt3UuduwyQjbAbvR/Le+nwV/kGEByYp2owsl2KHYqlH&#10;mTe0PzyyLAvMLy2aZ9q74TKkAJxo3lMtSSfYfjkTJsEaZhbWcduvGNaAZWSpkiAuRY828VtwxVcF&#10;rgtkBaoqZAllSoI64gWq25iDQOvsctjFDyzV1pyy0BqKQuMvAaiWqDJMV3bAlk/kI0u5R/kfxyib&#10;bF6KemVltWHrlZUJ5pO8C/TgipTDJobxQ7FLsVdirsUN+OKsV1QUkQ+DjDJBZYm4GIZKlMKrWjDY&#10;ptQktA3TI8KbSO9u2tSRWlMhLZiUHFrkEh4ybHx7YxnbDipXmKSJzXce2SO7MSXaSw+sUH8uVgUV&#10;LIFy1W6YodireKuxS7FXYq4YoSDUVpyyYQWMSvRjy65kBqKW6xRrf5HJMAkGlH/SGGYs2x6T5Neq&#10;yp4MDlIZhli5Nm3irsVQV/qDWTAkckxJpSG7DWra+2icch1XuMAlbASTENk2bmVZBRhXCkFAXOlq&#10;4+HAQyEkqfSQlfhyswZJhpsfpxcfAnENUkeMkhvFLWKHYpbxVrFXYq47jCqmcmq3CrsVbxV2KuxV&#10;vFXYq3gV2FW8VdgV2KuxV2Kuwq7FXYq7FXYq7FWsVdirsVdireKuwK7CreBXYVbwK7FVpwq1XFVw&#10;xVvFXYFbxVrFW8VdirsVdhV2KtYFaxVo4VaOKtHFWsVaIwoapiq0rhV1MVaxVYwrhVQcZIMVEjJI&#10;cMUOOKuGKt4pbGBW8VcRiqw4UNHFWsKupiq5RgSupgVaUrhtWuFMNqtIxQpsMKGqYVdTFDsUuxQ0&#10;cVaxV2Kuwq1irsVdirsVaxV2KuxQ7FXUxS7FWsKHYq3SuKXYFaIwq7FXYq7FXYq3gVrCrqYodirf&#10;TFXdcCXYocMUuxQ7FXYpbxV2KuxV2KuxV2KuxVvFXYq1TFW8VdirsVdTFXfPFXYq7FW8VdTArsVd&#10;hV2BW8KuwK7FXUxV2Kt4q3irWKt4pbwK7rirsVdih2KW8VdireKupgV2FW8CXYq6mKt4q7FDsVdi&#10;rYxS2FwKuWMnBaVQQnBa0vWHxwEppd6IwWmmvRGG1powkY2ilMrTJIWEYUOxV2KuxV2KuxV2KuxV&#10;2KuxVxxVvFXYEqiDAUqmRV2KWjirWFXYoaxV2KW8VdgV2KG8VdilvFW8VdgV2Kt4q3irsVbwJdhV&#10;vFXYq7FWsUNHCqw4ULDhVo4odirWFWsUOxVrFLsUOxV2KupirsVdirsVdirsVdirsVbxS4Yodire&#10;KXYq7FXYFdirsVbxV2KuxVxxV2KuxV2KuxV2KuxV2KHYpdir/9A+zZuE4YocRil1MVawq3TArqeO&#10;KuxVw6Yq3TFWsKtjArqDFXUxV1PHFXdcVbOKWiMUN0xVxGKtHCrsVdQd8Vb2xVqmBXdMKHYq3gS7&#10;FXYq4Yq1TwxVsbYVaxV1BihvArsUt0xV2Ku7Yq4jFXAYq75Yq7FXUxV1MVd7Yq6gxQ4iuFWsVbpg&#10;S6mKuxV1a4q2RirsUuHvireKGhireKtAYq7FWwMVdTArqYVb2wK44q7FXAA9MUuI3xQ6mFWxgS6m&#10;KtYobAxVxGKXADFXYodTFXUxS30xS7pih1MVdSuKu6Yq6lcVbp44Fdih1MKupgS2NsUuxV1MVdTF&#10;DsVdilvFWsVcBirfHFDuOBXBRilsDFXUxV1MVdTFXUxVsDFXUxV2KuGKupirqYq7FXUxV2KuxV2K&#10;upirqYq6mKt0xV2KWsUN0xV2KXYEOpil2FDhgVumKWsVdhV2BXYVdih22BLqYUOpirsVbp2xS7Ah&#10;2KtAYq3il3XFWsKGxirsCuxS6mKt4q7FXYq7FW8UOpil2BXUwq6mKupirsCuphV2KuxVrFXYq3ih&#10;rFLsVdireKuxVr54q7FXYq6mKuxQ6nfFLsVcRirhirsVdTFXYq7FDWKW8VapirsVdirsVdSuKHAY&#10;pdTFXYq7FWsVdhV1MVdirsVdirsCHUxS4jFDsKtYpbxVrFDqYq7FXYq7FWqUxVvFXHFLsUOxVo4q&#10;3irVMVdXFXYq0RirYGKtUxVvFXYq7FXUpirtuuKuxV2KuGKuxV2KXYq6lMVdihvAlrFW6YqviX4h&#10;88x8jdBFCMFjUVzGbFWgGFKX6jqKWyEsaZAlqlJL/L96b71ZewagwRDOHJP06ZYm0i8xRtcOsK74&#10;SaRw2o6dpUdqNhVu5yFt5KaKmRaSromRStvo/wDRn+WTEbYSeaaqdzTLoxpiq+SUrqlT2Q5OSYvT&#10;A4XKiWxReTlkLYrQvLAlXSEDc5C2VJR5hkeJQENK9cNNct3mmsTkTBSfnkoxYCKYeRhz1ZT4Kcvk&#10;2RerRHbIJakk8MCqBauRSCtOBBKjLIqAs2wyJYE0kE2trcyGGPcDvgXGeJxYN0ywByacMUuoKYq0&#10;emFSxHWiPXOTDQUncVOXhoLXGmFi4muKo/RlAulPgCcrk2wZjbrtlTlIoDvkGTZxS3TFVa0FbiIf&#10;5YyMmTNr3oMDilAM9BjaaQzmpw2wIWnfFPNwXFVwSuAlPNSuXWAEuaDAwkaYnrHmWlY7c/NsIFtV&#10;2xC4ui5JJqTl0YqIUgZDUEnrl1JBew+Wv+OdB/qDKG4J4vTFLeBWjhVL9Wi+sRCMdzhukAJZbaPB&#10;bnmQGfxOVks7AR4GBhbqYodSmKOTfXAlesdcFsgFZUyLJUVMkIpO6/jlgCFsw/dt8jkgxLyvW1oz&#10;A+Jy0NZY5JuMtaStArhQv2wJZH5ENL9x4plM22L0c9MqbFp3ytU60b+4A9ziEJkMkreKuxS7FXHF&#10;XYobGKsY1gUIPg2GSGUQmqg+wxCVXJJdireKsd8wW6ujVwFS8kvbuaylZo22r0yvhaaHRPtA1Ce6&#10;QOWpXwyoimQFsu0Rj9YWvUg5IM2ULlqW8VbxV1MVdihrFW8UuGKEk1IbtkwgsUuV+M1zIDSUt1Nf&#10;9HJ9xk2LHdP/AN6qZizbHovk5/3sq+IBygM2ZJ0ybJfilrFUr19aoD7YlnF5fqqvbuZ4WKuGoCDT&#10;K4RtjKN8010T8x7i1pFfj1E/mH2hkiDFoox/pPQNK1+z1RA9tIG9u4/2OESZCYKaBsm2LJVDLikF&#10;CwrxJHvlaCrjJIbxV2KuxS3ih2KuxS1hQptkglbkldirsVdireKuxV2Kt4Fbwq7ArsKuxV2KuxV2&#10;KuxV2KuxV2KuxV2KuxV2KuxV2Kt4q7FW8VdgV2FXYq0cVaxVcMVdgVvFW8VdirsVdirsKuwK1irs&#10;KtYq0cVaxVrFXUxVrjirqYq7jiq0rhQsIphV1MVU3SuEFCkY8laKUiKYULDkkNjAq8DAl1MVdirZ&#10;3xVYcKrMKHYq7FVwOBVwOBLeKtkDFVFxkghTOFC2mFDjirsVaxVrFXYVdgV2FXYq1ih2KXYq7FWs&#10;UOwpdgV2KupirqYUNHAreKXYq1irqYVdgQ6mKWz74q7FDWKt4q7FLsVdirsUOxS3irsVdirsVdTF&#10;XYq6mKt4q1irqYq3irsVdirsVdirqYq7FXYq3irsVdirsVdTAreKupirqYq7FXYq7FW8VdirsVbw&#10;JdireKuxVumKtYq3TFW6Yq1ireKtjArsUt4odTFXYq7FLqYobxS7FXUxVEItcrKQrrGBkbZL+GBL&#10;fHFW+OKu44q4rilQlTvkwWJCgy5JisphVvFDWKXYq7FXYodirqYq3irWKrgMCrguBK8LTAldgS1i&#10;rjiq3FXYUOxS7Ah2FWxgVvFLsVdireKt4q7ArsKt4FdireKuxS3ih2KuxV2KXHFWjihaRhVYRhQ1&#10;TCrqYoapirVMKtYq1ih2KuxV2KuxV2KuxV2KuxS7FXYodireKuxV2KXDFXYq3gV2KuxQ7FLeKuxV&#10;2KuxV2KuxVrFDeKWsVbxV2KuxV2Kv//RP/nmycJ2FWiMVdTFDQwq3gVxFcUupirqYVdTArqbYUOG&#10;KtnfAlulMVdQYpaxQ3TFXYFdhV1MVaI74q3TFXdcVdTFW6Yq1TFXUxV3virqYq6mKuxVrFW8VcR4&#10;Yq1QHChugxV2KW8CHUxS6mKuxVvFXYpaABxVumKuoMCHYVaIxV1MVcMUN0xS6mKXGmKupihqmKux&#10;VumKu2xQ3TFXYq7FLqd8VbpirWKupirYwK7FLqeOKt9MVdihqm+FLdO+BXYq4YobxS1TvirWKt0x&#10;Q3TFLsUuGBDeKuxVqmKuphVvArqVxVv5Yq0RilumKupirq4q4Yq4YodTfFLqYq374q3xrgVcseC0&#10;0u4YLWlhWmG0NUwq3TFXUxV1MVdTFLYGKthcFq1SmKupirjhV2BDRGKW8KGqYq6mKupirsVbpirq&#10;Yq6mBXYpdTFXUxQ6mKuwpbwK6mKupirqYq4Yq6mKGqYpdTFW8VapirdMKGqYpdirsCt4q7FXYq7F&#10;XUxV1MVdTCrqYobwK6lcUuxQ7FLsVdireKuwK7FXYq7CrqYq7FXUxV2KuxV1MVdirsVdTFXYq7Ar&#10;sKtYq3irqYq6mKtYq7FXUxV2Kt9cCup2wq1irqYq6mKupirqYq7FWsVbxV1MVapirgMVbpXFWiMV&#10;dTFXUxV3virWKHHCl2BDqUwpdirqYFdih2KXYq7Ch1MCuphS1ih2KupirsVdgS7Ch2KuIxVwxV3X&#10;FWtsVbxVrFXUxVw8cVdirsCtHCrZGKu6Ypd1xQ7FLsUOxV1MCuxV2FXYq7Al1KYUOxV2BLqYq7FC&#10;tbbuMxcjfBFp3JzHbVC8uBEhfsMBLEsC13UmmbY7DGItqA3TvyQv+hF/5mOWVTkFlIYKtTgYoSVQ&#10;zl+5GRJUbLAAOmRSSuQgnbAxRaLkgGxT1H4bZz7ZZFqLy/VQSxHc5aCxpNfJdi8EzXLDYrQZGRbA&#10;KZkpJG+UlJXKK5FjSIjUZEsrVlXJAJJY35kmUuf8kZbwtZeXapJymL9q4AhkX5fx11BpOyocmS2A&#10;bPSRL4ZEoWsa5WhumC0qNxMsKl3IFPHBbAlhmu68bhjGhog/HCBbXzSrSZS0rMPDLOGm+AZHFTfB&#10;TcFXp0xZOwUimmFAcKliOsD9+2TDQUoYAHfLg0FbSuSYt0A3wqmGi/FdAf5JyqTbBmMAqN8pLlBE&#10;AZFm3uMUNj3xVEWC/wClRf64yBDJmV71GFxUul65BkCoEZJi2FrhUBUjjrkSkK4QDAySXzRFW2qP&#10;pyVNUovNtRYg0HSuXQigbJUdzl9NdtONsSoex+W/+OfB/qDKG9Ox0wJaLUxW1F5qdMFotDs1euRt&#10;VMjAhxxV1fHFWjTAqlNdxwDm5oMiSxtFwMJFDdjhAtuCKC5OkFdTCrqYVakHwN8sIQ8s15f3j/M5&#10;aGosZk6b5a1loDocKF1K5FNMm8kW7R35kb7PAjKJltjFn6yV2OV2zX98glONF/uiPBjiGKaDJJbx&#10;Q3ilrFXYq7FDYxSxrW12J8GwliWR2hrEh/yRiEhEZJLeKuxVJNbX4WxQXj2uR8ZHB8cgGJCaeWF/&#10;0dfauQLEM10n4Z0+nIs2UpljJdhVvFWsUOxVvFWsUtjFCUamvxHJBSxW8jKuajL4lqIS3UI627ff&#10;ljBjFoON4F8dsxpswN2f+VGpdkeKfxyll1ZunTJBmvxS3iqX60tYQcWQeX67H/eezA4MfNn0Y1L9&#10;+WlqVtOLQ8p4WZJFIoQciYAsZQEubMNE/Mqe2Ii1Jea/zr1/4HK9w10Y/wBJn+n65Z6pCZLWQMKd&#10;O4wiVs4ztq0uRJIy4siUeuFW8VdTFLeKuxVrCh2BW8UqTZMKsySuxVvFXYq7FXYq7FW8VbxV2Kt4&#10;q1irsVdirsVdirsVdirsVdireKuxV2KuxV2Kt4q7FXYq3irsVdirWKtUxVsYq3ireBXYq7FXYq3h&#10;V2KuxVrFXYq7ArWKtUwq1TFW6Yq6mKtYq1irqYq0VxVaRhQtIwqpsAMKFF1yQQolckhqmKFwOKXV&#10;wK4Yq3XFVhwqtOFDWKuxQ3ilsHAq/AlxOKqZySFhGFVtMUN0xVbTCrVMUOxVrFXYq7CrWKuxQ7FX&#10;YpdTFWsUOpil1MVdTFXYq6mKupirsVdirqYVdTFDWKt0wK6mKXYodTFXYq7FLqYq7FXUxQ6mKW8V&#10;dirsVdih2KuxV2KW8VdirqYq7FXYq6mKuxV2KuxV2KuxVvFXYq6mBXYVdirsVbwK7FXYq6mKupir&#10;eKuxVvFXDFLdMCuxQ7FLeKt0xV1MVdTAl2KG6Yq7FLYGKqqQE5G0gNmEjG00sKEYUU0RTChrFXYq&#10;7FWwKnAqKjXKyyCIXIsl2BWwMUupireKtYqsZa4VUGiydsaUimG0UtK4UNUxQ6mFXUxVwGBLYUnG&#10;1b44q1TFW1WuKrwmRtK8LTAl2KtYq1irsVaxV2FDsUuxQ7FXYq3irsCt4pbpirsVbwK7CrsCt4q3&#10;irsVdireKuxV2KuxVxxVaRhVojFWqYULSMVawoapiq0jCrWKHYq7FXYq7FXYq6mKuxV2KXYodirs&#10;VdirsVbxV2KuxV2KW8VdTFDsCXYq7FXYq7FXYq7FXYodirsUuwq3gQ7FLsVf/9KQUzZOG1ih3TFX&#10;YUNce+KuAxVumKWjirdO+Ku3xVojCrYwK7FXUxVugxVxGKu27YFccKuOKuxVvArqYVcBilrFDsUu&#10;I3xQ7CrqYFd7Yq3irhirsUOp3xS1TxxQ6mKtkYpdTFXUxVvFWqYq4DFW8VdirQFMVbp3xVvAlo4V&#10;dih2KuxVumKtHbFLWKG8UOxS72xV2KuOKHdMVb+eKXAYq2BgV1MKXUxV2KHYFdilv3xVqmKt4odT&#10;FWsVbxS6mKt0xV1MVap3xVvFXAYq6mKt4q6mBXYq3irWKuxVvFXdMVdTFLqYFbphVwxV3zwK1hQ3&#10;TFXU8MCV1MUqqR5ElkAqCPI2mnMtMbWlNlrhY00I6nDa0qiGuRtlS0wHG0cK30jhteFcIDg4k8Kq&#10;ttg4k8KoYAMjaaUmt8laKUXjIyQLAhZTJIapih2KXUxQ6mKXYodhS6mKHYFdil2KuxV1MUN4pdir&#10;qYq6mKupirgcVdihx64pdireKtYq7FXUxV2KuIxV2KHDCl2BXUxVvFWsVdirdMUOxS6mKHYpdire&#10;KuxV2KuxV1MVbxV1MCupirsKXUxQ7ArsVdhV1MVaAxV2BW8VawpbxQ1gV3TCrsVdTFW8CtYVdTAr&#10;sKupiriMVaxVvFWsVbxVoYq3irVMVdTFXUxVwxVxxV2KuxQ7FLjgVqmFXYq4nFDqDFXYq7FWsVdT&#10;FW6Yq1irqYpdirsUO6Yq7Cl2KtYodiruuKXUxQ7FXYq7FXYq6mKuHvirqUxVrFXYq7FXYq4jFXUx&#10;V3XFXVxV3XAreFWsVdTFXYq7FLqd8UOxV2Ku+eKuwK3irjirWKq9nvJX2OYmRyIKvOhpmKZNgCH1&#10;RK2zVyQDGYeb6r8JYeGXxDUGY+UF9LTYye5P68BLdadvJzyslCkaZBULeXqW6FnPTFrlJA+XNQN/&#10;PM9PhWgGIju2RDKEGWMkLrDUtW98kGJYhaaCbh/Um+zXBxNkRTJILZIUCIKAZElFq+RYEqUl5HAQ&#10;GNCxoMgUWmEYyQDZSqTxUt4ZNDBfMc5BI7k4lrLBFsJb+cRoCd98WyEb5vRfL2hDTV5H7bLQ4thZ&#10;Aq0wMFVIy2RtFK6xAZFNMP8ANUrrIUr8AGS4WmTBbqQljXMiEUckfoAqWPywybIMnhpTKS5AVvfF&#10;LVcVaOKCxDVt52OTDRJKZOu+XhoLhhYrScKEz0He4PsuVSb4Mwt60ykuSFcDIs11O+KuAwKitLFb&#10;yIf5WRkk8mX3nXFxUul3ORSpUw2hXjjHfBbJWAw0ldxyYC2k/mdf9FyTWXl2p/a38cviGspUMsa1&#10;zfZOAsg9i8uf8c+D/UGY7eE3aQKMCoaSYt8sjaFhNciyaOKGjgVbthYrHlC9cCkpLqnmGGz+FTyf&#10;wGBqM2G6prU15u5oKj4clwqBb1DTN4Iz/kDCA5A2TFRkkt4q6mKtP9k/LCEF5Z5g/vH+eWhrLGHF&#10;csaiq29pJNsorkTKmQjbJ9J8qySUeYFVyoybxGmV2mmQ2q8Y1A9++VE2ppFxqAcgxKIAwsk20b7D&#10;D/KwBCajJq3ihvFLWKuxV2KuGKpffaeZgSPniVpMrdeMajwAwhVYZJXYq7FUp1dKq3yxQXkXmRKT&#10;vkQxkUb5V+K3oOxOVliBbM9NWk0Z98DOmUJk0rxhVvFLtsVdirsVdirWKqU9oJtx1whKVXOl1rUZ&#10;JBikuoaKWidV7jJcdMeFgr2ElveIHFD45VKYKeBmfl0eneJXuCMhbHkzhMkyX4UuxVC6knKD6cLI&#10;PNtcjrJItO1RkYiiniYlLHucutiushtKniK/diGKkyhhiQlE6X6kU4ZGK7dtsplEJoF6V5XujJOU&#10;bf4cgAwLLkO2WJXYq7FW6Yq7FLsUNYpbxVSYZIKsyauxV2KuxV2Kt4q7FXYq3ireKuxV2KuxVrFW&#10;8VaxVvFXYoaxS3irsVbxV2KuxV2Kt4q7FXYq3irsVaxVvFWsVdireKuxVvFXYq7FXYFdirsVdhV2&#10;KuwK1irsKuxVrFW8VaxVrFXYq7FVpxVTOFCw4UKZGSVSkAGSDFSwodilxOKGgcKt4FaOFWjirRxV&#10;quKGxiq6mKW64EtE4q0ThQtOFC3FXYq1TFVpwodirWFXYq1TFXYq7FXYq44q7FWsUOxS7FXUxV2K&#10;HYpdirsVdirsKHUwK7FLsUOxV1KYVdgS7FDsVbxS1TFXYodilvFXYq7FDsVcBilvFWsUOxS30xVr&#10;FDeKuxS4Yq7FXYq3gVrCrdMVdirsCuxV2FXYq3gV2KuxVwxV2Kt4q7FW8VdirsCXYVbwK6mKr1Qn&#10;pgtaVRAcjbKnGEjDaaa9I42imjHTG0U1xxVtUJNMbVXSCnXIEsqRCpkWS/hgtVN4q4QVQzx0yy2N&#10;KZXCh3HFDVMVXL1xKolMrLIKynIsl4wK3il2KuxV1MVdTFXccVWNEDkrVQeOmSBYkKJXJMVtMVbV&#10;a4qqJF45G1pUCjAyWsMKFvGuFVyLkSVX0wJaOFWsVaxVrFWsKHYq1irsVdireKuwK2MUt4q7FW8V&#10;bxV2BXYVdgVvFXYq3irsVbxV2KuxV2KtVxVrFXYVaIxVojChaRTFVpwoW4VdirsUNYq7FXYq1ire&#10;KXYodirsVdirsUuxQ7FXYq3irsVdilvFXYq7FXYEOxS7FXYq7FXYVdgV2KHYVdirsCW8Vdir/9OQ&#10;HNk4TsVaxV2KuHvirVMKt74q7rirsVdirsKuGBW8UupgQ4b4VdireKXYoapirfyxV2Kt0wK1TFXY&#10;VdSmKtHFW6Yq4DviriMVdTFXUxV2KuxV2KupirdMVdiriMVdgS7FDsKuwK7vhV2KuOKu6Ypb+eKt&#10;bYodirjil2KHYq7FDumKt074smsCHUwq3scVcMVdTFXU74pb74q6lMCu+eKuxV2KuxQ7FW8Uu6b4&#10;q7FXUxQ3ilwGKuGKt4FaIwq6mBLdcVdihvrirqDFXYq7FXVGKXYq7FDdMVaOKuxS3irvfFXH3wK6&#10;mFXYq3TAleBgVERrtlZbFULkUtMuKKUiu+TRSrHH3yJLJWCZBLuGFWvTxtKoseC0UvCYLS3wxtK0&#10;x42hQliyQLEhBulMtBa1OmSQ1irqYodil1MUOwpd0xQ7FXUwK7FW8VcdsUuxV1MVdTFXHFDeKtYp&#10;dirsVbxVrFXYq6mKuxVs4q1irqYocB3xV2KXYq3ihwGKuxS7FDsVdilwxVvArqYVdTArjhVvArsK&#10;u+eKuwK44pbxV1KYq1ih2KuxVxxV2KuxV1MVccVawq7FW8UuwK0RhQ6mKt4Fa6YVdirsVdirsVdi&#10;rWKuxV1MVbxV1MVaOKuxV2Kt4q0cVdirsVdirsVaxV2KuxQ7FXHFWqVxS3ih2KuxV3bFLRxV2Ku2&#10;xQ44VdgV1MKWsUOxV2Kt0wK1hVxxV2KuxV3zxV2KtEVwK47YVcMVb2xVrFXHFLeKHYq7pgVrFLZw&#10;odgS4YocMKtUGKupgVxxVvFWqYq7CrsVbwFKJsxQsfbMLI5MeS9RUjKGdqOqmluffLGuTzueze9l&#10;KICd8sBTGNsy0u3NtbxwH9kZUWVI8DI2gqN7ILaIyN0wMDswTV9Te4arfZ7DJxjbXV8078gryjmk&#10;PUtTJ1TkBmqdMCEPdgSqFPSu+C0Wo8abDbIJJbK03xtCB1HUI7RCW65G2EpMUg1J77U4Q3TlsMeF&#10;OOO70SPLW0qzdKYsWKa9prXtyFUVGApEbVNM0KGwHwj4z1Jx5Nl9yaqgG+C2slVRORoMiUhEKgGC&#10;kqqrkgEMJ83/AN+R7ZYA0nmwG43c5kRYFNvL6gq/zGVzLdjDJoxtWmUuQqbYq6gxS0w74EFh+qH9&#10;84y0OMUqk65cGkrK98KGiQcKpp5eH75j7ZVJvxswgG2UOSERkWTeFWziqL0j/e6L5nIFl0ZZfYuK&#10;UsmcDrkbVCm/jRxGT8RNAMBLAyTGMVG+TAbFcLTJ0hvClJ/M3+8uSDWXlmqD4sui1yStd8kxV4ra&#10;SYhUUknwyEi2RD1vSA1vZQxftKgrlFtiLJLbnI2tNbYFbxS2B4YFpptuuNoKBu76K2BaQ0GBrJph&#10;+seZmmBSE0Xx75IC2vcsZluS5qTucvjBNKEjV6+OTI2SC9o0v/eaL/UH6sopuCZrireKXYUrW+yf&#10;liEF5hrsZaRhSu5yy2FIHTfLc121aUHicTJIgzLTtAgsQCBycd8qJbbpNQnc5BrttgB1wK0vXAkq&#10;wO+SYprom6v/AK2RCU2GTVvFW8VaxQ3ilrFDsUt4odyIxVcJPHDarw1cKV2FUv1JaqfligvJfNEd&#10;JjgDURS/yeawkeDHKZJid2a2e0iEeIxbGTrkwq/CreKXYodil2KuxV2KrkOEKuIDdcKoeayWQGmL&#10;K0hvtBBYMy1365XPHbMLIdPW3mR1FKHK6piQGQrloa1+FLsVUb0VgbCEh55rMZM5ptVTkOqsTkTe&#10;nfvl5QVltFxkPaqnFKmYqbYSxXQfBIp9yMiQtM78rygXaHxUjKDzQzxMmkL8VdirsUt4q7FXYq7F&#10;VOQZILSkcmrsVdih2KuxVvFLsVbxV2Kt4q7FXYq7FXYq7FXYodil2KuxV2KuxVvFXYq3irsVdirs&#10;VbxV2BW8Vawq7FXYq7FW8VdgVvFXYq7CrsVdgV2KuxV2KuxV2KtYq7CrWKuxV2KuxV2KrScVaOKq&#10;bZJCmWwoWNiqjJvkwxWUwoaOKrThVquKG64pcTirRxV2KtYVdiq8ZFXYq0cKtHfFWqYVWkYodirR&#10;xVrChqmKtYq7CrqYq44q1irsVdirsVdirsVaxV2KHYq6mKXYodil22Ku64odirsUu2xVvFWqYq7C&#10;h2BLeKHYpdirsVdirsVdih1MVdil2Kt4q6mKHYpdirsUOwK7Cl2KuxVvFWsVbxV2KuxV2KuxV2Ku&#10;xVvArsVdTFW8VdirsVdireKuxV1MVbwJbxVsYFRMKVyBZBFquVs2+GNpaMYw2ha0QONqpmAZK0Uu&#10;WIDBa0qhcilcBildTAruOKqTxV3yVoWGEYbWlFo6ZK0UsKYbYtiInBa0rKKZEslUYErhgVeMCt4p&#10;direKuxV2KtEYqsdK4bVQeLJAsaUzFkrRS+NMBVUyKVpOFVp3xVsLiq4DArRxVbhV2KtHFWsVaph&#10;V2KGsVdirsVbxV2KW8CuxQ3ireKuxS3gV2FXYq3gV2KuxVvFXVxV2KurirRwq1XFXYobxS1irRxV&#10;Yd8KGjhQ0cVawoaxV2KuxV2KXYodirsVdirsVdirsVdirsUuxQ7FW8CXYUOxV2BW8UuxQ7FXYpdh&#10;V2KuxQ7FXYEuxV2FW8VdgV2KH//UkGbJw3dBih2KWtsUOrhVqlcVd0xVvFXYq3XFXYq7bvirqYq6&#10;mBXdcKu6Yq7FW/fArqYq37Yq7bFXUxVxGKuGKWqYodhV1MVdirdMCXYWLWKXUxVvFXUwK7FXYq7C&#10;lvAhrbFLsUNnCrWKupirdMCup44q7CrVMVdTFXUpireKtYq7FXYq4Yq2MVdTArqd8Vp2Kuwq3il2&#10;BXe+Kt4pap3xQ3irsUOpirqYpdirqYq4DFXDFDdMVdilsYFdtirqYpcMVdTvih1MVb3xV3vilwxV&#10;vArsKtYq7FWxirsVboMCtYVdgVs4q6mKupirajfAUohFFK5AlmArotMiWS/Iq1irRFcKr1FMBSvG&#10;BVyjAleFwKuAxSuAwK3TFVpXChTdcKoOaPwywFgQhmSmTBYELSMkhrFDtu+KWsUOxV2Kt4q6mKux&#10;V2KupirdMUuxV2KupirqYq7FWsVbGKtUxV2KG8Vdil2KuxV2KuxQ7FXHFLqYq6mKuxQ3gS1hV2Kt&#10;0xV2Kt4FaGKW8UOxV1MVdSmKXUxVumKuxQ7FLumKuxQ7FLqYodirqYq1TFXYVdirsVdgV2KuxV2K&#10;XUwq4jArWFDsVdireBWsKupirsUOAxS7FXYq7FXUxV2KuxV2KuxVrFXYq7FXYq1irdMVapih2KXY&#10;od88UuxV22KuxQ7FLWKuxV2FDsUuwId1wq6mBXYq7CrsUuxQ7ArsVaxV1MVdTCrsCuOFWhirfeuK&#10;uwK7Cl22BXDFXYq7CrsCtHbrhVwwIbxVxGKtdMKu27Yq6mKt4FdhVrFWxkSkIm2qAx+jMKblRGyq&#10;g33yoMkNqqGWMIvc5IlrItL7TTI7YbfaPU5EFtutkakdMBLFXRMjzTSA8wxgWZ+eWgNcg841E9cv&#10;iGBZd5CTjZM38z5EtgZUZdqDKymrU+uQK02FrkSlTvWMELSjemLCTzzV715XLSHftkoxtrAUPK59&#10;XVoq9qnLzGmyBerRZBmukkAGBCFahNcjahZgQ2SFFTiklSstQjundIt+BociN2MZWmadMspstUxY&#10;lgvm3eZvoybEsEeIyyEL1rlokw4bZRo+mtbRUcUJNcqkbciIpNQpG2QbW8Vb6YFac0GFBYbqX985&#10;98nFx5JW/XLw0FYSMkEFaMUJx5eA9R/kMqk342XQbDKS5KIGRZN0xS2PDAtIzRV/0+P6ciWXRk2p&#10;OVNRhcQsL13XGtBQCpykG2Jtjmh30t/q0JkatGJp9GTpjCN83qUXjloDcVbChvFUm8zn/RcmGJeV&#10;6kC70G+StjSvpPl+a+YACg7ntiZMhBnWl6DBZAbVbxyols5JuqgZFha45FWqYoXqlcbZ0qLHkbVb&#10;cRUiZhsaYatBeaa1PI7EyMTTtkoxcfh3Y7K9TvmUAklTAFcmxc/QfPBLkkPatL/3mi/1B+rMdvCZ&#10;LiUt4pdXFVjuAD8sWNsfOjRFzJN8RJrTImSQaRaxKooAABgtSV1KYGLdBgUNHFk0o+LAghVArkkJ&#10;rotAJB74GVJuuSQ3ihvFLsVdirsVaxVxOKHVGKXYodilcHIw2hQvFMgNPDG01bB9d0MXNT0PbKpX&#10;0TwJf5e0V7QSDcgtlfESpxsnt4uBUnxGWWgCmRrkwhfhVvFLsVdirsVdirWKqUt0tvTn0PfChVin&#10;SUVQgj2xtQVUNhS2aHbFUvvI1DVp3yEklXTEMV+FLsVWTisTD2wpDAtdi/ejsTXfInZmxGWMo575&#10;cxU4yDOlOvQ4sVrJRjhQp04spPjkCtMu0F+F1AT3P68rKCXoyb4hKphS3irsUOxV2KXYq1iqyTJB&#10;VI5NWsVdirq4obxV2KuxS3irsVbxV2KuxV2KuxV2KuxV2KuxV2KuxVvFDsUuxVuuKuxVvFXYq3ir&#10;sVdgV2FXYq7FXYq3gV2KuxV2Kt4VdirsCuxV2KuxV2FXYq7ArWFXYq1irsCuwq0cVWk4qtrhVTY4&#10;ULDhQtIwqpkYULCKYULCMKtEYULcVdirsVcBirdMVapirWFWwcCrsCupirVMKuIxVYRhQ1irRwq1&#10;ih2KtHFXYq1TCrjirWKuxQ7FXYq7FLWKuxQ44pdih2KuGKuxS7FXYq7FW6Yq1ireKuxVoYobpil2&#10;KHUxV1MUuxQ7FLsVdirsUOxV2KuxS3irsVdirsVdgQ7ClvFWqYq3irsVdgV2KupirsKt0xV2KuwK&#10;73xV2KuxV2Kt4q7FXYq3irsCuxVvFK9ULdMBKq0cPjkSWQCKjj49MrJZAKwyKV4GKXUxVojFVvHC&#10;ruOKt0wK3TFW8VbxV1MVaIxVTZMKrDEMNopsIBgtWymKraYVXDAq8YFXDFLeKuxV2KuxV1MVcRiq&#10;0riq0rhVZSmFC04oaIwq0Biq6mBLsULcKtUxVumKtHFWsVW4UNYq7FXYq3irsUuxQ3gS7FW8UOGK&#10;t4pdireKuwK3irsVdirWFW64q4HArsVaOFVuFDeBW8UuxVqmKGiMKrDhQ1irWFWsUOxV2KXYodir&#10;sVdirsVdirsVdirsVbxVrFW8VdirsVdirsCt4q7CrWBXYVbwK7FLsKHYq7Al2KuxV2KG8UtYof/V&#10;kNM2ThNdN8VdirthiriMVaphV1MVdSmKHYpbpirq4q6mKu+eKuwK3TFXYq7CrhgVvFLqeOKupire&#10;KHUxV2KtYpbOKHUxVojfFLiMUOxV1MVbxV2KuGKupirsUuxV3XFDsVdirWFW9sCuxV2+KuxS4Yoc&#10;cKu6Yq6mKu6YFccKuxV1MUuxQ7bFXYFdireKXAYocRhS7bArsUNjFk6mKHYq7FDqYpbxVxGKu64q&#10;6mKuwK6mKu6YVbAwK10wq3gVvFXAYq7FXYpbwK6lMVccKu6YFdhV1MVdTAreKuHjirqYq7FXUxV2&#10;Kt0xVsYEq6N2OQIZgqysMiytdgQ6uKXVxVepwJXjAq9cCVQYErhgVcBirqYq6mKrHFcVUHjyVsVC&#10;SMDJgsShGGWhrWkYVapihqmKt0xV2KupirumKXU74q7FW6YobwJapil1MKHYq7FW6Yq1ih2KXHAr&#10;qYVdirsVdirhirsVdTFXYq7FW8VdirsVdTFXYq1TFW8VdTFWxirsCupirsVdirsKt4FdTFLhihvF&#10;LVMVcBvirsVdirsVbxVoDFXUrih2KtUxVvFXYq7FXYpdirWKuxQ1TCrdMCupirWFXYq4YFdhV1MV&#10;dTFXYFdirjhV2KuxV2KtYq7FXYq6mKuxV2KHDFWsUuxQ7FLsVbxVrFDqYq6mKXUxVo4VbGBDWKup&#10;il2Kt4oapirqYq1TFW8Uupih2KWsUOIxV2FXYFdTCrhgV1MVdTCl1MCHUxV2FLsVdgV2KuxQ7FLs&#10;UOphV1MVdgS7FDsVdTFWwMiWQRdsP3LHxIzBk5K4bVOQVRkfkcJKqROBbaimXn6f7XXIKEbGuWAM&#10;iUu8yU+qj55bFrLza5geaQKorU5O6Y8Ns28uWj2VmIGFCCcqkW4hORkLYr0AOQKq6KMQLZc1DV1A&#10;tH+WWRDCTy3VDUk5cA1onyWnPVVPgpOGRZQenCQLlRbCsZq5AoWnfAtrWYJuemBjdMV1/X+sEBp4&#10;nHm0k2iPIj84Zm8X65IByIigzJBkkr8CCwXzJA9zcsqCvbCZUgC3aT5cS3pJMAz9adhgts5Jnexg&#10;Hp0wMooJxTFmtIxV2FC2QVXfFSwy/P71j75ZFxpJZJ1y8NJWU8cKFvyxQnPlpavIfYZTJyMYZdD0&#10;ypyFcGuRZLqVwMm++Ko7QRW/T5HIlTyZFqVCd8XFIedecI/jHuDgpgSlXk9ANWj223/VkmUXq8Qy&#10;xkr4FdilJvMqF7cKu5JyTBjdn5WDt6lxsOwyu2YFMht7WO3UJGKAYSUmSIC5Fg3TArqVxVekYPXF&#10;aV1QDpkUqgXJAK1Mv7ph7ZYFLyvXFpI3zOWgNTG3p3y4NZWqcUOYU+/Iy5JD2nRzW1h/1F/VmOG8&#10;JmMWTiwGKqLzAbDASi0O78uuQtFLDilZSmKG6+OK20cCrHcDrgKVGC45ycR88FoG6MXfJKmeijeQ&#10;fLEJTkZJW8UOxS3irsVdirWKEJdStE22RJTSlHqCk0fY5ESYoxJQwqMnabXg4Ut1xQ3XFKnLbxzD&#10;41GKQUH+ikQkp3yJDIm1jWtO2RpBTBRQZMMV2FXYq3ih2KXYq7FWqYoQmpCqDCrF7qSW2l9SBip/&#10;D/gckIW1kI6x818fgvVpT9sdMTEhAlXNkNteRXKh4mDA+GRtsErQ2ozhCQcBZIiI1AOAIVcKXYq5&#10;hVWHtioYLr6cnQ+Db5GRpsAYpdRlJSp7HLgxIpDstHVv8oYWLrhCjsvucVQkwpv7jIqybSX4vC7b&#10;kOv68rkxJemxb4pCrhVvFWsVbxS7FWsUN4pU3GEKpHJq1hQ7FLsVdih2Kt4pdirsVbxV2KuxV2Ku&#10;xQ7FXYq7FLeKuxV2KHYq7FXYpbxV2KtjFW8VdirsVbwK7CrWKt4q7FXYq3irsVdirsCuxVvCrsCu&#10;wq7FWsCt4VdgVrFXYVaxV2KtYq1iq04VW0xQpthQsOFVpOFC04VWthQp4VaIxVaRhQ1irsKGxgS3&#10;gVo4VaOFDWKVwwKuwJdTFWjihYcKrThQ0cVa6YVdirsUNYq1irsKtYobxS1ih2KWsVdih2KuxV2K&#10;upilvFXYq7FXYq7FXYoaxVvFLsVdTFXYq6mKuxVvArWFXYq7FXYq44q7FXUxQ3il2KuxV2KHAYq7&#10;FLsVdireBXYVdgV2KupirsVbxV2KuxV2KuxV2Kt4q6mKupirsVbGKuwK7FLeKupiqLgXbKyyCIUZ&#10;BkqDAlcMVXDAreKXHFXUxV1MVdirsVdirsVbxVquKuxVojFWqYq3TFVpXCq3ChcMCrsCXA4q3XFW&#10;8VdireKuxVacVWnCq0jFCw4UNUxV2KurirRxVrCrsCuwqtxVo4VaxVrFDqYq7FXYq3TFXYq7FW8C&#10;t4pdihvFLsVbxV2KuxV2KHYpaxQ7FW8Vdilo4oawq2BXAq8DAl2KtYVWttihTOSQ1irWFWsUOxV2&#10;KuxV2KupirsVdirsVdirsUt4q7FDsVdirsVdirsUuxQ3ilrFDsVbwJawobxV2KXYEOxS7FW8Vdir&#10;sVdir//WkPTNi4ThsMVawq1ireFXYq0cVccVbpgV1MVcRXCreKupXArsVdiruuKtkYq1irdMUuA8&#10;cUOxVsb7YpdTFXUxQ6g64pd1xV1MVdTFXUxV2KGjireKu+eKXDpirqYod1xV1K4pbxQ1irqd8Vdi&#10;rYGKu6Yq1irsUupiriMKHDFXYpcMCHYVdTFXYpbwIaAwq4jFXUwJbxQ6mFW8CtYq4Yq3ilrFDdMV&#10;dirdMVdTArqYUup3xV3Gu+BXHCrumKuwK3SmKt4q4YpdTFXUpiruuKG8UuwK7CreBWqYq3irRGKt&#10;0xV3HvilvFDqYq6mKtAYq3SmKt0wK7FLY2wKvDHAlVU5Esl+BLeKV64FXqcCVRcCVQZFK8YquGBW&#10;64Fawq0RiqxhhVRkSuEMaQc0dMtBayFAimTYtUwq1TFDsUuxQ6mKXUxVumKt0wK6mKuxV2KuphVq&#10;mKupirZGKtUxVumBXYVdirsVdTFXYq7FXYq1TFW8Cuwq7FXYq7FXYq7FXAYq3irqYq7FXUxS3gQ6&#10;mKuGKupirhil3zxVxxV1cVbxV2KtYq7FXYq6mKt0xV1MVaxQ6mKXYobpilrFDsUuxVqmKuxQ3TFW&#10;sKuxV2KupgV1MVdirqYVdirsCuOKuxVrFXUwq7FWjirsVdirqYq7FDsCXUwq1TFWzirWKt4q44q1&#10;ireKtYq7rirsVdirsVaIxVumKGsVbxVrFLjirsUOxS7FXYq11xQ6mKuwq7ArsUuxQ6mFXYFdirdM&#10;VaGKuxS7FXYodTFXYpdirsVcRhQ0MCt0xV2KWxkZMgi4mAgp75gyb1JmJytVM4oS/Ub9LVCSd8DC&#10;UqS3yxdteXksjmoAFB88Iju2Qj1ZfH0y1kUu8wo0kKou5JyV0wpLLHRUgIkcVfK7brpNUUdsiwO7&#10;ZZVFTgYkqdndpcSMib8KV+nAFgbTNBltMihdbNLRxiwk8t1JS7UUV3y0FjVp95R0iS2kN24pUUFc&#10;jI22xjTMFrlVqV6qTgYgK6w7VyNsqYr5h1J15RJtTrjTQdywa8uCxOZEIp5M2/L0f6FIfGTAW0Bm&#10;qdMilzOFxQln1ZFYv+0Scgt03x8cCAgb4fEaYGyKXNkg2tAYVapTCELX+ycKCwm+/vGPucnFx5Jc&#10;4+InLw0lbSuFi1tiqeeWRT1Ce5AymTk42WQLUZSXJCqKZFK7CrWBUw8v736fI5EpPJkOo9ThcUsA&#10;84L+8SvgcQGopT5PH+5aOvg36sKYF6pDk25VrgQsdwMKENMQ/wBoVpkCU0okYElqmLCm8Ut7YFU3&#10;mSNSzmgGLElUsrlbqMSpup6YBukG0coydMl9MK0tlHwHJBDyvXwPUc++WBrLGJRvlzUVoGFDnGRl&#10;yZR5vZ9HP+iQ/wCov6sxnICYNIFG+K2ovJyyJKqRORUrcUNkYEkLaYoppjTfBaoea4C4LW0l1PWk&#10;thueRPQDBTEySvy/rD3uoENsOJoMlTEM2j3wtlJto323+jAypOVGTQ3TFDsUuxV2KuxVvFULdxc9&#10;8BSEslt98gYsliM0RqCRkdwx4UVFqBH2xkhJhRCNjuUfcHJ2tqwauFLYOKt4pdQHrirqYq7FW8Vd&#10;irsVdirsVdihDX4rHXCli2orvlsWspYVrlrWkl9fXGlXLSWjlGA+Y/4HKpwtHCCnFn5inv4RJcMC&#10;xHYUzFNtgZ5YvzhRvFRkgzCLyTJ2KG/bFKSX+k89yKitcSLbQWOap5aWRjIBuTXBZDI7sbv7GSHY&#10;g7EGuImwOOlG9T94ctBYUgZ02J74qntj/doe4ocpLXIW9QtW5RqfEDCkIjClvFLvnirWKHYpdire&#10;KrHG2EKFE5NVuFXYodirsVbxV2KuxVvFLsVdirsVdirsUOwq3gV2KuxV2KXYq7FXYq3irsVdireK&#10;tjFW8VdirsVdirsVdirsVbwK7FW8KuwK7CrsCuwq3irsCuwq7ArsKuxVrFXYFawq7FWsVaxVacKF&#10;pxVTfJBCicKHYq1hVawrirXDDaraYoWkYULcKtUxVwxVuuKtVxVo4UOGBV2KVwwKupgStOFCw4VW&#10;0woaIxVrFWqYVdihqmKtUxV2FXYq44q1irqYq6mKGqYpbAxQ7FXYpaOKt4q7FXYodil2KHYq7FLs&#10;Vdih1MUu64ocBilvArqYVdirWKuxQ6mKW8VdTFXYq7FXYq6mKupirqYq7FW8CuxV2KuxV2KuBxVv&#10;FXDFXYq7FXYq7FXYq3irsVdirsVdTFW6Yq6mKt4EuxVsDfAlFxbDbKykKy7YGS8ZFK8YquGBVwxS&#10;7FXYq3irsVdTFXUxVvArRwq6mKtUxV2KupirqYq1irRWuKu40xVvFXYq7FW8VbxVvFWjirRxVbiq&#10;04ULcKtYq1iho4q1irsKtYq1irqYq6mKtEYq6mFDRxV1MVdirqYq7FXUxS3TAhumKXYq3ih2BLeF&#10;XYq1ihrFXYVdgV2FXVxV2KuxVsCuKrwMilumKrTirsKrGwoWHChrFXYVW4odirsVdTFXYq7FXYq7&#10;FXYq7FXYq3irWKuxV2Kt4pdirsUOxV2KXYodirsVdil2KuxVvFXYFdih2FLeBWsVbxV//9eQ5sXC&#10;dhV2KtUxVwxS7pirqVxQ0RhV1MVb+WKuxS3gV2FDsVapireBXUxVvFXEYq6gxVvFLhgVwwq3TxwK&#10;1TFV1O+KtYq188VdWmFW8CGqYVdirdDilqmKHU8cVdTFXUxV1K4q3ilqmKuxQ7FW8UtYocRirsUu&#10;wodireBXYpa+eFW6Yq6njgV2KHYpdirsVd1xQ3TFLVMVbxV1NsVb7YFaAwq6mKt4EOGKuOKW6Yq0&#10;BilumKtUrihvCrh44FbxVvtgS103wodil2KG6eOBLqYq6mFDu+BLeKu64q44q7FW8VdirumKupir&#10;qYq7ArdMVbAwJbC4rS4LgS3xpjaV6jIpXg4Etk4q6uKqqnAWSopyKqqnIpXg4pXYFbwK44pdhQtI&#10;xVaVwoQl0m2TiwkgmGXMFuKHYVdirsVdTFXYq3TAlsCuKruOBVpGFWiMUOpirqYq3TFLqYq2FxV1&#10;N8VapihrFXUxV2FXYq6mKuxV1MCuI7Yq7CrsVdTFXYq3TFXYq7ArsKt4EtUxVumKupirqYq7FW8V&#10;cRirqYq6mKu6Yq7ArsKupirWKt0xV2KtYq2NsVcRirsVdTxxV1MVdirVMVbxVrFXUxV1MVdTFDWF&#10;XYq3TArWKuxV1MVdirsVd0wq44FdirRwq6mKuxV2KuwK7CrWKHHFLqYq7FXYq7FXYq7FWqYq3irs&#10;VaxV1MVcRih3TFXYq4jFXAYq7FXYpaxQ7FLsVdTvirsVdihxxVrFW6Yq1TFXYVbwK4jFXYpaxQ7F&#10;W+uKtdMVbxS1TFXe+KuxVxGKHYq7FXUxVx2xVsZXJnFGLEBErnvmCXIUStcgULZl4xsw6gY80nZg&#10;GsXTTOXf3oMsjG2r3pl5B+Nrhz7ZMhuB2ZurADfEsVCZhIQfDIWoKmVyFpK1qL16YGJY3reu+nWK&#10;Iivc482o7qnkdzJHNI25LAZZGLfGNBmMY2ySUu8wN/o3EbknAwLHrLy+pf1ph70wAtw2ZAkYQADo&#10;MFsDJVRK5FjSJjjC/PAzGysq5IBSwDzT8M7AeJOWxDUWFTHc5eGsvRPIC006vi5yghyAWVmQAZFC&#10;i7FsiShYwwJIW0yKhLr77VMQ2BL2yTY0BhVo4VWzfZPyOKCwi8NXJ98si40kvYfFvl4aStwsXUON&#10;pT7y4vwuR4jKJOTjZVFsoyouQqjIpbGFLfHAhMvLqf6cD4KciVJ2TvUPtHC4pYD5wb9+B4LhYEJX&#10;5M31ZQeytiiIeoxkDLG5t5adMiSgqDPXI2kBZXAhqnjilqmBDRNMUEpdqOsQWS1Zqt4DFrMmGav5&#10;hlu1O/FfAYRG2PNmnlE8tMhY9SD+vJANwZEo2wsl2KVso+BvlhCC8r1+nqN8zXLQ1li0pFanrlga&#10;i5AT0GJKgJlY6LNenigqcqlJtjF6nagxRJH3VQD9GU2zpWrXBaHYEho74ocBitOpkbTTitBXI2mk&#10;u1K8W2B9Q0piwJYdqfmJmJSI0HjkwGtjc9w8jEsa5cIJpNvJ5pqFe/H+OMo0yD0uPplLIpto2zuP&#10;YYE9E7XJq3TFDeKXYq7FWsVdihA6jctbtscBNKUDDqsM54uOJ8R0yAnaBNFG3Diq7jLGwG1B7anT&#10;IGLJRKMhrkapBiCrR3jp13wCTAxRcN+jddjlnEwtFBwemG2S8NhVuuKW8VdirsUNYpbxVrFDsVUb&#10;3eI4VYvqAywNZSuuXMGP+ZU/e1/mXAUqejOfq49gcxJJD1TRm5WkR/yRgDMJkMkzdirsVVRuN8kq&#10;jNZRy9qYWQkk+oaGrggrUZAxts4mOap5dD/FGCCBTBuEjzYrf6bJbVDDbCJMTBGabVoBXwwFokKe&#10;maY3K3jb/JGAKEcMkybxV2KGsVdirsVbxStfphVQbJhVuFXYodirsUuxV2KG8Vdil2Kt4oaxS3ir&#10;sUOxS7FDsUuxV2Kt4odil2Kt4q7FXYq7FW8VbxV2KuxV2KuxVvFXYq3irsCuwq3gV2FXYFdhVvAr&#10;sKuxV2BXYq1hV2KtYq7FXYq1irRxVYcKGjilTYYWKk2SVbXCh1cCuwq44qpscKFtMKtEYoWnCrWK&#10;tYq7CrsUOGKtjAlsYqvrgStOKFhOSVrFWsUNdcVdhVo4oapirsVaxV2FXYq1irsVdTFXYq7FXYod&#10;il2KupirsVdireKtYodiruuKuxV1MUuxV2Kt4FawobxS7FXYq44oapireKuxS7FXYq7FXYq7FDsU&#10;uxV2BXYq3irsVdireKupirsVdirsVdireKtYq3TFXYq7FXDFW8CuxVcFxS3xONpdTFDgMCURHkCk&#10;Ky5FkqLgSqDAq4YEt4q6uKurireKt4q7FW8VdgVrCrsVdTFXUxV2KtHFXYq7FXUxV1MVdirsVaxV&#10;sYq3irsVaOKtEYqtIwqtIxQtIwq6mKtUxVacKGjirWKt0xV1MVbpgVqmKuphVqmKupirVMUOpil1&#10;MVbpirdMVdTFXUxV1MVdirq4q7FWsKGsVbxVrFXYq7FW8VdirYwKvGBLeKtHFWqYqtIwqtK4bRTX&#10;HFaaIwoW0wq6mKtUxQ3TFXUxS6mKtYq7FDsVdirsVdireKWsUOxS3irsUNYq3irsUuOKHYq7FLsU&#10;OxV2Kt4pdirsCHYpdirsVdir/9CRbZsXDa+eKu64UOxVqmKXUGKHbYq7FXUwq4DAreKuxV2KuIwq&#10;4DFXfrwK3irhirdMUuxV3XFWwMCupirqYq6hxVse+KtHFXYocRil1MVdTFXUwq754Fd1xVxxV1MV&#10;cBXCrq4odTFLqYq7FDqYq7rirVMVbxS3TFWsVdTFDsVdTFLgMUN9MUtYq7FXYq3TFWsVbpTFDWKX&#10;Yq3irsVbxVrFW6Yq4DArsUN0xS6mKXYq6njirsUNgDFLqDFDhirsVbwK73xS3TFXUxVvjgtLfHG1&#10;poLjat0xVqmFDsCuGKupirqYq4HFXDFXYpbxVcBgV1MVbxSuBwJbGBVwwJbrilvFVyiuBVUCmRZL&#10;xgVeDgSvBwKvU1wJX1xVvArsVaIwqtOKELMOWTDEoN0ploLBTIyTFqmKtUwq7FW8CuxVumKVwGBV&#10;wGRZO4YVWkUwoaphQ1iq4LgSu40wJpsLiinEYqsIySFtMUOxVrFW8VdirsKuxVoYFbxV2FXYq4Yq&#10;7ArdMVapirdMVdTFLsVbpirqYpdTAhvFWsKuxV2Kt4FdTCrWBXYVbxS6mKHUxVwGBLqYodhVqmKt&#10;0wK6mKtUwq7FXDFXYq6mKupirsVdTFWumKupirsVdiruuKupirWKHUxV2Kuwq7FWsVccVdirsVdg&#10;V2Kuwq7FXYq1TFXYodilwxV2KuOKuxV1MVaxVvFDsUtYq3TFXUxVqmKuxV2KtYq3ihrFLsVdih2K&#10;XUxQ6mKXUxQ7FXYpdTFXUxQ6mKuxV3zxS6lMUNUxVumKXYq1irqYodTFXEYq7FXYpbxVwyqbOCZO&#10;KQp8swS5CiorlfNIW3SgQOT4ZdEMZPNNVFWPjU5eGsp75BQJbSuf2myMmwBlJeuVErS05BCokVdz&#10;kbZ1fNLfMTvDACnfJU1TFvO9QkoSPHL4RY1TMPICUsnY93JwluZgpoMgUIafjIRXemQKAp0wMi1T&#10;AxVInXlQbnIqBaMQVyYDNUAyYQXnnmk1mc5YGphjxmRiq9ScstjVvR/KERtdORGFGJJyglyOGk/B&#10;r1yBYuGBLqZFUDqGoRWKF2O+BqJpJlvjdr6h79MIboWV43ybc7FWsVU7j7JB7g4QgsIudyfGpyyL&#10;jSQLHemXhpLlWu574obYb4pT3y4tEf8A1spk5MGURbgZUW8KoyKWxQYVdXFUz8tj/Tv9hkSiQ2Tm&#10;/wDtHFxiwHzcKzj3XCwO6F8nWUkd/wCsy/CFP35G2YiQ9AEh+jJ2lo7ZFXdcVdgS3xriqnPIkIJf&#10;amBBIDFtY8z8AUt+vjhG7QSSw+7vmkYsxqT1OXRgtJfK5dWr1y2qTb1jycP9xUH+rlTcAyNemRVd&#10;iyWyfYb5YQgvKdfHxv7nLGtIIbCS4bjxJwmSiFsu0fyhsHuNge2VGTZVMrtrOK2ThEKDIFBKIApi&#10;hccClwxS3TBaWwlciSmlwTIsl4jrhEVYz5xg3U+OWiLXLd59eCjUOXQi1oJvbLaYWnPlHbUBX+U5&#10;XkDKL0yE1zHbTumujn98w9sitJ6uTVdihvFLWKHYpbxVrFUq1yLmB8satUk8u6cZxIW3KtlEYbsw&#10;NmQR2zw9Ms4UUFT1Ozivvja016SyfZP35K0AoeW0HcY1bK0M1uV6ZAwRTSzSR9NsjuEGKJj1VV2l&#10;298ImwOyYwyiQBl3BywFIVhhS7FXYoaxS3irsVdiqlcisRwhWL6gMmGshKTl7ApF5mX7PiVxKAhN&#10;DasJHgTmHJkHqHlt+djH7CmRi2J0MmydirsVaW4Tlwr8XhhtFqwbCluoOKqE9mko3GFkCk2oaIJF&#10;IIqMgY22CSUJoKRCiimVGJDKVFkWlrxgVT2FMlFx6R4yat4oaxS3irWKHYq7FLm6YVQ7ZMKtwq1i&#10;rsUN4q7FXYpdireKuxV3XFXYq7FW8Vdih2KuxV2KXYodireKuxV2KXYq3ih2KW8VdireKuxV2KtY&#10;q3irsVbxVvArsKuwK7CrsCt4q7FW8KuxV2BXYVaxV2KtYq3irWKtYq0cVWEYUNHFKxhhQpMMkhTO&#10;Fi6mKW8VaOKqdMKHUxVo4VWHChrFWsKuxVrFDhirYwJbrirYOKtE4oW4VdirqYq1irWKuxVrCrWK&#10;GsVdirsKupirsVawK7CrsVdTFXUxV2Kt0xV2KtYFbxV1MKuxVrFDsUt4q7FXYq7FXYq6mKupirsV&#10;dgV2FXYq7FXUwK7FXYVdTFXYq7FW8VdgV2KuxVvFWsVbxV2KupirsVdirsVdireKuxV2KtgYq7FL&#10;sCqkaV64CVVljGQtku9PG0rPROG1pwiocbRSqopkUrwMCVRcCV4wK3XArq4Ut1wIdXFLdcVbrirY&#10;xVvFXYq7FXYq3gV2Kuwq1irsVaxVvFXYq1irsVdTFWsVbxV1cVdirsVWkYVaIxVojFDVMVaOKrDk&#10;kLMVbxV2KtgYFbpil2KHUxV1MUupihbTCrqYq6mKt0xV1MCt0xVqmKuIwqtxQ1hV2KuxV2KuxV2K&#10;uxV2KuxV2KrwMCVwGBW6Yq6mKXUxQ4DFXccUu44qsZMNoWFcKKa44bV3HArfHFWuNcKrSKYoW0wo&#10;dirsVdirsVdil2KHYq7FXYq3il2KHYq7FXYq6mKuxV2KuwJdirsUN4pdirsVdirsVdih/9GQ9N82&#10;Lht4q0MKHHfFXYq7FXdN8VaxVv54q6lMVdTFLtsUOoMVbxVwxS4eOKt0xV2BXUwq4jFWxgV1MVd8&#10;8Vb9sVdTFLsUOxVxxVrFXYq7bFWxirWKuxV1MKuwK7Crq4q3irVMVcMVd0xQ7FXDFLYGKHdMCWvn&#10;hVvrirVMVb6bnArvfChrFWzTFLqUxVrFW8UO6YpdirsVdSuKtkYq4Dvirqd8VbpgVwGKuGKXYq4+&#10;OKG6YpapirdMVd8sVb44q6lDgV3HFW6Yq4DFWwO2BNLglcFppcEwWtLglMFppvjjaXFMbRSwrTCi&#10;lpGFDuOKu44VaxQ7FWuuKt4q7FLhiq4YFdireKt4EuxVutcVXKcDJeBXIpVF2wJVBgSuGBVwxSuG&#10;BVRcCV9cCt4FdirWFWm3xVSZcKEPLHXLAWNIdoyMmCwIUyKYWLWFXUxS7FXUxQ3TFLYwJXrkSlfT&#10;AqwjCq0rhQ0BhVcMCV4wJXgYFaYYVUyMKFhGFi1hVrFXUxQ3ilqmKHYq7FXUxS3irWFDeBXYq4DF&#10;Lu+Kup3xV1MUN0xS7FXUxVwxVvFXYFdirumKXUxQ7CrsCuxS6mKuOFXYFdirsVdhQ7ArsKuOKuwK&#10;7CrWKt0xV2KuwK7FWsKu674q4jFDWKW8VdirqYq1TFXYodil2KGsKuwK6mKXYoaIxV2KuphV2Kux&#10;V1MCuxV2FWqYq3gV1MKupgQ1TCl2KuxQ1TFXUxVumKXUxV2KuIxVrFXYq6mKuxQ1ils4q1ih2KXY&#10;odil2KHYq6mKuxV2KuxV2KXYq6mKuGKuOKupirsVdih2KuxV1MVaxS3irvfKcjbBNLkDiq/5OYTa&#10;VKJKDEBkFl/tbv8ALLYsC86ntXu5+CjcnfCZLGNsp0fThYQ+l13qcgSzKZjwyBYqkSgnfIpCJRcI&#10;DJJ/NQAgXLQGovNNRPxE5dFgWdeSFEemK38zE5WW1kXqVyBQsOQSGsCpdqWqRWK1Y1Y9BgayUD5W&#10;v5L24ndzWgFMRHdshyZdHlrJf2xDF515hVpp3VBUnJE0wAtV0TyyFImuBX2wEt9UyqKIIKDbIFha&#10;sq1wKqxxVyNppq9/dQs69VGNMZPN9cvHkLM5rhjFpARemsTClfAZMByomwmY6YGwNjFW6YEqF2aR&#10;k+xwhiSwi43P35dFxZISgrvlwai4nwxQ6njirIPLuyMfEnKJOVBk0OVFuVMAZOOFXDxwKm3lkVvD&#10;7JgKJck3vRVzhcZj95oovbj1ZfsjpkFijrezjt14xqAMNMybRIGFDsVbpXFCokFeuRWlcRgYsqYz&#10;5uDRgUOxyXC1zDzy+kNSMthFggK71zIAYktHoT7YCoeteTx/uKgr/Kf15QW4MiXAybOKrJTRGr4Y&#10;UMIl0Fr6Qs2y1NSciSyEU10/RoLEfAtW/mOC0k9yPCU3OC2tcBgVumK01gVyjG1VVXIEswqCPGk0&#10;qBaZIRVcFydIY75tSqqfnlgYl5rfj4jlsWqSAalcsa048qbaig8Qcpm2RemwjMdtTXSdpz/q5FKe&#10;rk0LsVbxV2KuxV2KuxVL9WGw+WSCCgPKtA04/wArIDmoLI+IPXJpU3tw2CmVoaS1I6ZAxSoPJJEN&#10;9x74NwxMUOb+3J4yfAfwwiSLrmva3VxVaMD4ZLmyEkvuYFU7jKpQVNtMNbdPuww5MUcMsQ3il2Kt&#10;Yq7FW8VdiqyYVjb5YVYzqK7e+TDApHJscvDWUn8wLzRCOu+JUBLdBIPNT2bMSXNaem+U3Bs+P8rE&#10;ZANgZAMmybxV2KWPeY1KkspoeoOCQZiIPNjFp57utNfjdj1Yq0r+0MhG2EsZjyZno/mmw1ZQYJBy&#10;/lOzZYJNYmnIbJNi6oOKqFxArCtMWQKHtlCgj3ysMCiRkldirsUt4q1ireKuxV2KodssCVmFDsVd&#10;irsVdirsVdihvFXYpdirsVdihvFLsUOxV2KuxS7CrsVdgQ7FW8Vdil2Kt4odilvFXYq7FW8VaxV2&#10;Kt4q2MVdireBXYVdgV2Kt4VbxV2KuxV2KuxVrFXYq7FXYq1irsVaxVaRiq0jCqw4UKbDChTIpkkL&#10;ScVW1wocCDireBWjhVYcKrSMKGsVaxVo4VaxQ7FXYq6uKt1wK7FLqYq44UOpgVxxVacKuOKrSMKG&#10;sVawq7FXYq6mKuxV2KtUxVvpirsVdirsVdirsVdgV2KuxV2FXYq7FXYq7ArsVdirsVdhVvArWKux&#10;V1MVdhV1MVbwK7CrWBW8KuxV2BXHFXYq6mKuxVvFXYq7FXYq7FXHFXUxV2Kt4q7FXUxVwxV2KW8V&#10;bA3wKrxjIFkiFXIJXhcCW+OKuKYpWEYUOGKrgcCrgcUt1wK6uKt1xVuuKt1wJbBxVcDirdcVdXFX&#10;Yq7FW8Ct1xVrCrsVdirsVaxVvFWjirsVdirqYq7FWsVdirhirdMVaOKrThQtOKtHCq04oWEYVdir&#10;eKt0wK3il2KuxV1MVdirWKHUxV1MVawq3gVumKt4pWkYqsIwoawobC1wKvEeNpb4YFWlcKreOFDq&#10;Yq0RirqYquUYFXgYErgMUt4FdirsVdirsVdirqYqtIwqt44UN8cVaK4q1xAxVYwwhBUzkkNYodir&#10;sVdirsUt4q1ihsYq1il2Kt4odirsVdirsUuxQ7FXYq7FLsUN4EuwodgS7FXYq7FX/9KRUzYuE10x&#10;S2RirVKYUOpXFLsVd88Vdih2KXUxVumKtYobNMVdTFLeKupiriMVdtgV3XCrsCt1xV368VbpXFXU&#10;pgS4+GFDqYq6mKup4Yq6mKtUxVxxVsDFXDbFXbYq7FWjirhhV1MVbOBXYVdTFXUxVxGKupTArsVa&#10;wq7FW+uBW8VccVdirWFXbYq3gV1MVdirqeOFXdMCuphV2BXe2Kt0xVxGKXDFDu9cVdtireKXUxV1&#10;MUOxS4DFVwFcCrgmC0thcFq7j442lviMVdxGNrS5VwJC8DIsm6YrS4LgV3HFLZXFC0riqmy5Jgtp&#10;kldirRGKFtMKupirqYq3TFXDFW8CuxVw3xQ2MWTdMCrgMUrlFMCQF4AyKV4GBKoBgSuGBK4Yq2MC&#10;rxgSvGKrsCuxV1MVcRiq0jChSdcKFJ0qMkikLIlMmCwKkRk0OxV1MVbxVsLgTTYXG1pURMiSyVAm&#10;RtNO9OuNrTvSxtaW+nhtFO9PfG1pcEwWlulMVcRXFVN1oMIYlSOTQtwodTFXUxV2KuxV2KHYpdir&#10;qYq6mKupirqYobxV2KXUxQ6mKXYq7FW8Cuwpdih2KW8CHYpdTFXYq6mKupirqYq7FWqYodil1MVb&#10;xVrFW8VaxQ6lcVdirsUuGKupirqYUOxV1MVdgVrCrqYq7FXUxV1MVdTFWhirdMVapihrFW8VcMVa&#10;xV2KXUwoawK6mKuphV2BXYVdirsVdTArsVawq3irsCtYVdirsUOpil2KupirumKtDFW8Va98VdTF&#10;DqYpccVcRihoDFLqYq7FXUxV2Kt4q1iriMVdirsVdirsUOxS7FXYq4gYq4Yq7FDWKt4q1ilvFW1F&#10;SB75RkbYJrdbNv4ZhtywdMIShdRUyQlB3OTumBS61sY7ZaAVbucrLO62RNMWCnPcLApZugyJQTSr&#10;plwLqITL9lq0wx3ZRTFRtljJIvNh/dL9OSDUWDw6XJfS0UbeOIkzEbZxpNkLK3WAfs5AlkmAGRYr&#10;1i5ZG00l+sXv1JNhVj0xa5Gnn2qX7zSF3O5y2EGsDvZD+X3xC4kPcqMkQ5AZ0mwyKrmagOKEki01&#10;FcyvuxORKx2RKpTfG15rwK7YFCIjh7nIsqVqYrahqIpbP8jlgDGTynWjQt88srZgE305QIlp4DIl&#10;vCZr0yLYuGBXYFQ97T0m+RwhiWEzClScui4pQhpXLWtsDvhQ0euFDIfLo/c198x5OXjDJYhtXKy3&#10;KmRZOpXFWxiqb+WN7tv9XInmsuScXI+M4XGQrAZFktphRTeFWwvLAqvHEBueuBKqFxpVwHjkqVjf&#10;nBaxjLAGqReZah9o5dEMCgh75Ywc3Q4CkPWvJ/8Axy7f/VP68x28MiGwwJaZwMVQ8svIEdsBKqDD&#10;I2rVMCtUxRTZxSWthvihTaUDrkbRboLlJWKruR1yNpCPQVyQi2KgFMnSGwMKW8KGP+bVrCvzyQYS&#10;eZ6hu5y2LWUvcb5Y1pp5ZNNRj+RyqbZF6hB75jNhTPSv96P9iciyT9ckhdhV2KuxVvFXYq7FUDqg&#10;+EZIIKW+WNpZx7jIdUBkoybJvFXUriqHvIFeIjCyt595llmsviTc+ByiUN2uUbSbTvOBjNASjV6d&#10;sFENTJ7fXGv0AdQD44ONtjbIdHflAPmclFKZjLEt4q7FXYq7FXYq1ihziqke2KWM6ivwnLAwKRPQ&#10;HLw1FLNbT9yreBOJSEl0X4ZXA7nMaSTu9J8ntWGQHs5yoMohkwybNvFLsVSXzElfpGAhsi8u1deI&#10;I/yjhx8kySUExsHjYqwPUZIxBaDEFluh+e9QsUrcfv4gab/a/wCCyPCQx4a5M80bzlp+qgBH4Sfy&#10;tscAkgT708lkHAnJtoKDtZAxb55BBRYOFV2KuxS1ih2KXYq7FXYoUXyYSp0ySt0xV1MUNYq7FXYp&#10;dirsVbxV2KG8VdirsUuxV2KHYq7FXYq7FLsVdirsVdireKuxV2Kt4q7FW8VdirsVdireKuxVvFXY&#10;q3irsVdgVvCrsVbwK7FXYVdgVrCrsVdirsVawK7FWsKtHFVpxVYRhVYwwoU2GSQpEYWK2mFXAYq3&#10;iq3FXYq7jXFVlMKGiMKtUxQ1TClojFDsVaxV2KrxgS3iq04occKtYq4b4q5sVWnFVuFDWFXUxVvF&#10;WsVdirsVdirsVdirsVdgV2KuxV1MKuxV2KuwK7FXYVdirsCt4q6mKtUxVvFWsVcMVbxV2KupirWK&#10;t4q1ireFXYq7ArsVdireKtYq3irsVdirsVdireKuxV2KupirqYq7ArsKt4EuxVumKr0XIpRCLkSl&#10;XUZBkvAxS3gVo4qtYYULKYVdiq6uBXYq3XFLdcVbrgVsHFLYOBDYOKt1xV1cVbBxS3XFW8VdXFXV&#10;xV2Kt4q7FWsVdirsVdirsVdirWKtHFDsVbGKW8VaIxVacKrDihrCq04oW4VdireKt4FbGKW8CuxV&#10;2FWsVdirqYq1irqYq2BihsDAldTFWiuFVhTG0NBcNrS8LTAlcBgVvFXUxVrjiq0phtVhTChrjihc&#10;owJXDFW8CXDFW8VaxV2KuxVvFXYq44q1hVrFDRxVacKqbYWKw4VdhVrFDeKWsUOxV2KuxV2KuxV2&#10;Kt4q7FXYpdih2KuxV2KuxV2KXYEN4VdgV2KXYq7Ch2BL/9ORU75sXCd0xV2FWsCuwpbptgVqnc4o&#10;b98VaG+FLeKHDFLqYq6mKuGKt4q7pih2BLdMVdTFDeKXYq4DFXUxV1K4EtkUxVrCh2KuAwK7CrWK&#10;t0xV1MVdTFWqYq3TFXAYq6lMVbpTFXfPFXUrirqYpd2xQ7ril1MUNUrirqYVdihwGBLeKWwMVaxV&#10;wxQ4jCrVKYq388CuxV2KupirdMVdTFXYq6mKuxV1KYq3irqYq7FXYpdirdK4FbAxSqKtcjaaVQtM&#10;hbKmiuNrTXHChwXG00uC4LV3HFaXBcCVwFMCVwGBXUxVumKtUwoWMMIQVEimTYtUwq6lcC03xxta&#10;a44Vp3HFXFcUNAYq3TFLqYq3xwLTgMU0qKmC0ruOBLgMVXgYErwKZFV4wJbGKtjAlcMVXDAleMVb&#10;GBV2Kt4q6mKtUxVYwrhQplcKChZl7ZMMChyKZYhqmKHAYpXhMFppUCYLSvEeRtNLgmC00vC4E0vA&#10;wK7jirRTG1pbww2hsLirRXFW+OKqUi0yQYlDtk2K2mFDsKtUxVumBWqYUN0xS1TFXUrirdMVdTFX&#10;UxV2KuOKupireKupirqYq4CuKuwK3TFLsVdirdKYq0BireBWsKuxVumKuxVo4q3irWKt4q1TFW6Y&#10;q1irsVbpirVMUOpil1MVdTFXYq174odTFW8UtYoccKuxVrFWyMVaxVvFWqYq7FXYq1iriMUNUxV2&#10;KupirqYq6mKXUxV1MUOxV2KtYq7FXdcVdirsVdTCrsVdgVxGKuxV2KtYVdirsVdTFXUxV1MVaIxV&#10;1MVdSuKuxV2KtYq3irgMVccCuwq0MVbOKuxV2KtUxQ7FLjih2KuxS7FXYq6mKuxQ7FXUxSqQirqP&#10;cZjZG/GExuj8ZGYrIlTZwBhCbQsj8jjbFSORVTnlES827YEE0wvX9ZM5KKaL+vCN2A3Zf5bFLCH/&#10;AFcsApvTsdMKEp1i1+uOqfsjrgKFltYx244oKZFsMkUFAwMVVErucja0rouEBkx3zaKAfLJiLTIv&#10;O7/7RrmRFjJmX5dp/osr+LjK5NwDNA4UZEoUncnIJpSOBDXfFXGZIiORFTsMiSxtGJvhAbSqgZJi&#10;htU/3lf5ZJiXk2tmpNO5yxgE708URR7DIFyQmKjbIMlwxZOGBULqLcYWJ8MkGEmFzAfecui40kEp&#10;qTTxOWNZbBGFi6tThVknl8UtxT+Y5jly4MhjystwVcilsDDStkYEpz5WH+kyH/JyJ5onyTa4FWOJ&#10;cakKTXAkFrCq0sO+LElu3uY3YohqR1wWgFHIMlTYvC5JFN0xUsc82/3YOWBgXl9/Tkcti1SQQyxi&#10;2wqMiSkB635VHDTLev8ALmO3hOml8MiSlRd69ciq04FK3FXYpWmmLFazjBaoK6vo4AWdgBgYE0xb&#10;VvNBeqW/T+bDTAm0Z5CuGuDOzmp5DAItsBTOYxtlrYqCmKt4q7FDH/Ng/cD55MMS8y1I0Yk9csi1&#10;lLmyxrTPy2P9yMX05VNtgHqEFe+YzJMtMNLlfkcj1ZMiXfJKuwq3irWKG8UtYobxSg9TFUGSCClf&#10;lza4mGR6oZKMkyXYVdiqnN9g4qwDzmgMbE5EliS8zUUvEr0rgki3oGlqFAplFJBZfoR/dMD2bJxS&#10;nAyxLeKuxV2KuxV2KuxVx6H5YoY7qEdQRk7Ylj0sZDGoy8FgUBrKcrX5Nk2LHtJ+G7K9iK5iTT1e&#10;j+UWp6qnxBykNgZUN8sZt4q7FUs11OSD5Ysg8w1mGvIDs2CBZ2CxuZONcvala2/3nlHfkpGBCGZt&#10;+QqCO4yJja1bJtB82anHS2aTlGNgGFT/AMHlRjTDhpn3ly9Nwz8tzQHIgsmRrliV2Kt4paxQ6mKX&#10;Yq3irsVUZBvkwqnTJK3ihrFXYpaOFXYFbxQ7FXYpdirsVbxV2KuxV2KuxV2KuxV2KHYpdireKtYo&#10;dil2KuxVvFDeKXYq7FW8VdirsVbxVvFXYq7FW8VdireBXYq7FW8VdirsVaxV2Kuwq1irsCtYVdir&#10;sVWnFVhwoWNhQpsMKqZySFpGKFvfCrZxVrFXYq6uKrDhQ0cVdTFW1WuNrTmSmNqpkZJDWKuIxVw2&#10;wKuxS0cVawoaxVsYq4jFK0jChaRiho4VdirsVdTFXYq7FW6Yq1TAhvFLWKupireKuGKupirWKuwq&#10;7ArqYq6mKt0xVwxV2KuOKupirdMVapirsVdirsVdirWKt4q44q6mKuxV1MVdirsVbpirsUuxV2KH&#10;UxV1MVbxV2KuxV2KuxV2BW6YUuxV2BXUxVsYqrotcgWSui5FKqMilcDgS6uKtYVaJxQtOKtYVdir&#10;dcCuGKt4q2MUt1xVuuBWwcVbrireKuwJXVxV1cVdXFXYq6uKt1xV1cVbxV2KuxV2KuxVxxVbirsV&#10;cMUN4q3ilxxVbTCq0jFVM4ULThQ1irdMVbpgVsYpbxV2BXYq7FXYq1hV1MVdirdMVbAwK2BirdMV&#10;bxVacVaIxV2KrsVbpgV2FXUxV1MVaIxVYVwq0BihvFXYpbxV2BXYq1irq4VcDirdcCt4q1hVojFW&#10;sULWGFVIjJIW4UOxVrFDsUuxQ7FXYq7FXYq3irsVaxS3irsUOxV2KuxS7FXYq7FXYodgS3TFXYq7&#10;FXYq7FX/1JFTNi4bsVdirvnih3virsUuxVwGKHYpdTFDsKtjArfTFLsVd1xVw2xQ1TClsYFcN8Vb&#10;ArirhirsVbIxS7AhrFXUxVvFLjihrCrsUOxS4jFWzirQGKup44q3irq4EuxV1MKGwMCupthS0MVd&#10;ihsYFcMKu6jArVMKupTFXDFW6YpdihxxVqnfFW8VaAxVumKWwMVaxQ6lPnirsVcMVccVdire2Kux&#10;V2KtgYpd1wK6mFVwGBVwXI2yVFGRKV4yLJvjiq4LXG0uCgYFbpirqYq6mKtgYFbpirqYpbxQ0Riq&#10;xskhTOSYtUGKtgYEt0xWmiMKFtMKtYodirYGKW+OBW6YpXKnjgtaVFGRS2VrilwQ42lUC4FbpgVr&#10;pirYxVdgVvFVwOKV4wKuGBK4Yq3gVvFWsKtEYqsIwoQ0qVyQLGkMyb5YCxprjhtaXpF3yJKaVRFk&#10;bTS8LgtK4LTArYXFLfHFW6YFbpirqYq1TFXUwq1TFXUxVTkHfCEFDMMsDAqZySGqYUOwK7FXYVdg&#10;V1MVdhV2Kt4q1irqYq2BirsCupil1MVbpirsVcBireKuxV2KXYEOphV2KupirsVdTFW8VaxV1MVd&#10;TFW6Yq1TFXYq6mKuxV1MVdTFDsUuxV1MVdTFXYq6mKupirVMVdSuKupirqYq1ihxwq1ireKtUxV2&#10;KuxV2KtYq7FDsVdil2KtYocMVaAxVvCrsCXYodTvirWKurirsKupirsCuxV2KupirsVaxVsYq1TF&#10;XHFXYVaxV2KuwK7CrsVdirqYodTxxS6mKup44odgS7CrsUNYq6mKt4pdTFDWKuxS6mKHHFLsVdir&#10;fXFWsVVbc0kU+9cxcrkQRc7hmJzGZFDu5PXAqnSpxVVSLx3yPNlwpP5oXhEKbVyXC0TDz3UWIJGZ&#10;AjskF6hoa8bKEeCDIU2lMGlAHvgKEOx5ZFCwjAq1pliHJjkSVtFxEMK4QGd2iFG2TCsa83UIFcmG&#10;qTzm9HKQgZbFgQznyPGYLAlurOcqJb6ZJyr1yBQ7rkU83AUwIQeo6lHZIWfr2GC2qU2K22rSX+pw&#10;q5+HlsuNLCNvQIt8tpvV8CEDrLUtGPfJBiXlmpwtNJRRX4slaAGQ2kXFF8aZAuSEWOm+RZNjbArq&#10;4qluttxgPvkw1TYjcUGXBxil0bbn54QgqtQRkwwaqDiVDJ/LgH1YA+JzHk5kGQxAAZWW21TAq4HC&#10;mnYEp15W3nlPsMiebGfJNbk/EcWgoNmp1wItDT3SRAs5oB44WsyYvq3msGsdv08cDWZWreQrhrl7&#10;h3NTUb4RFshFnUeWNq/ArjhQx3zdtGv05MMS8tvzykOWxayh44jJsoyRKBG0/wBI8rz3Z5MOKfzH&#10;KZSb4wrm9As7f6tCkC/ZQUym1IRYO2BXYpWnFi4DBagNkbYLZHkhJ7hYlJJ298baiWNar5pSH4Yf&#10;ib8BiA1mTErzVJbk8napP3ZYIqIoIuWy8RpkzP8ALfrcfRlcmyL0KLpgZqmBXYq7FaSDzdtAvzyY&#10;QXmOoKOfjlgaypQWElwQAp3xMljC2WaB5aa1lW5k2I3HvmPKVtoiAy+MU65BiSi9O2uUPzwKGSLk&#10;glfhVvFXYq1ih2KuxVC6kKxjCFSvQEIu5fcZG90AMlXJsm8KuxVbKKocVYL5vSsTZCTEh5ewpco3&#10;i2Ja5B6BpoAAypkCyvQz8Lj3wxZpwuWKuxS7FDsUuxV2KuxQ7FKFnsOe674U7JVc6XWtRvh5IMUi&#10;1TR2aFwuTE6auFhtpavBecZBTrlU5AszCnoHlc8ZXHioOVhWVrljJdirZxVA6utYwcLIPN9bWjSD&#10;ttkIjdkQxqRPHLy1rbeMgOp7gYUFSEW+BKJsl4zAnociUPQPKUlLpl8UylgzVMmzX4q3irWKW8Vd&#10;ih2KWsVU5OuSCqWTV2KuxV2KtYodhV2BXYpbxV2KuxV2KG8UuxV2KuxVvFDsVdTFLsVdirWKuxQ7&#10;FLsVdih2KW8VdirYxV2Kt4q7FW8VdireKuxV2Kt4q7FW8VdgV2Kt4q1irsKuxV2KtYq7ArWFXYq7&#10;FVpxVacKqbYUKZwoWEYULThQsOFXVxV2KtYqtOFWjihwxVdilcuBXNiqi2SQtwodireBW6Ypdihb&#10;hVrFWxiq7Ala2FCw4UNYq6lMKuwK7FDsKXYFdirsVdTFXYq7FXUxVwGKupirsVdirsVdirhirsVd&#10;irsVbxV2KuxVqmKt4q1irsVdirqYq7FXYq7FXYq3TFXYq7FXYq7FXYq7FW+uKtYq3irqYq7FXYq3&#10;TArsUuxV2FXYFbxVcgqcBVEKKZBkqA4ErwcCVwOBW8UtYq1ihrClrFWsUN4q6uKt4FbxS3irdcVd&#10;XAreKt4q3XFXVxVuuKurgV1cKurgVuuKWwcVbrirq4q7FXYq7FXYq0cVaxQ3ilsYq7FXYq7FVpwq&#10;sYYoWEYUNUxVsYq7FLeBXYq3irsVdirsVdirsKtgYFbAxVvArsKtjArsKtYq1irqYq2MVbrgV2FL&#10;WKG8VaOKrcVdTFWsKuxV2KuxV2KuxVrFXYodirdcVbwJaxVxwoWnCqk2EIKw5JDsUNYq7FLhihvF&#10;WsVdirsVdilvFDWKXYq3ihrFXYq3il2BXYUOxS7ArsVbxV2KuxV2FXYFf//VkW2bFw3Yq374q73x&#10;VquKHfPFXDFLu1cKt4FawodirYHc4FdilumKuxV1PHFXYq4UxV1MVb+WKuO2Ku64pbwK7FW8VaOw&#10;xQ7FLZBxQtwq3TArvfCrsVdTFLsCHDCrsVbwJbxVbhQ3gVxxS11wodTFW6UwK1hVvFXUxS6gxQ10&#10;xVvFXAYq44FdvhVwxV1MVcMVbxVr3xVvFXYq1TFW8VdirRxVvpvirfvgS7FXYq2MVXDAq8ZFkuwJ&#10;XA4GS4YFXjAldirqYFdTFXUxVwGKt4q7FW8CtHCqwjCqwrkkU1xxQ2BilumKrTihbhQ1hV2Kt0wK&#10;2MVXgZFkvUYErwuBV4XAyXBcCt8cUOpiq0jCrQGKrsCt4q2MVXA4pXKcCV4wKuxVvArsVaOKrThV&#10;Sda5IIUHTJAsVgXCqqq4ErwMildTFW6YFdTFLqYocBilcBirqYq6mKtUxVqmKtUwoWsK4oQ8oplg&#10;YqBGSYtYVdihrFXEYVbpgV1MKuxVrFW6Yq7FXYFbxV2FXdcCXYq3ihwGKXYq6mKuwK3TFXYq7FXY&#10;q6mKuxS7FXYodTCl2BDsKuwK6mKuphV2KuOKupirWKupirsVbpgVqmFW6YFbC13xS3wwJaKHDaKa&#10;44q1TFWqYUOpirVMVdTFXYodirsKupirWKuOKtYobpXFLVMVdTFDRxVvFWsVdirqUxV2KuxVqmKu&#10;piriO+Kuwq3gVrFXYq7FXYq7FXYVdgVrCrsVdirq4q1irhirsUOxV2KuxS7FW8CtYVdirsUOwJdh&#10;Vr3xV2KuxQ3irWKW8VapirsUOxV2BKJsU5TKPnmJkcmCtcABj88xykoRzQ74hFtxsCeI65FmAi0X&#10;bLAEpH5rI9Jcm0yedXqFpAB1rk7SA9QtW9KFIx2UD8MgS2UrE13yu2JDQxQpXFwkCl3NBkWJNMP1&#10;PXGuZliTZCwGJjbGO5Z7BsB8hloDeUWuBDFPNvxEKOuSaykOmeXDcyetNsvWhwCTcI0zC2tUgQLG&#10;KAZEoJRIGBiFVIq9ciSypAaveixWoBJPTFpkaee6rqMkkhZzUnLYQthS3yw5k1aCu5qf1ZZONNuM&#10;vWYsg2K2RQgNXUywemvUnCirSa30aKAcmFX3OVshtsoPFSuG20KRG+LJvFWum+KEo8wH4FX2rlgD&#10;VMsUuN9sucdLYvtNXxyISVWmXNTiKYoZT5eH+jL9OY8nNhyZFGKihyotioMDJwGKt74qnnlUfvZf&#10;kMis+SMvpxFUnE7OKTTGNV8wxWymp37DIDdrkWHX2tTaixWu3ZRk6YUlcrU26ZkRiyGzNPyz+zcH&#10;/KXIkNsXoUfTIpX4pdirG/N+6qMmGBYB+iZb2UCME748SRG2V6R5VitgHuAGbw7DIksxsyFYwo4g&#10;UGQQSuC4GNLwMWVN0wJpwWuBCosXfAlcIhQ1w0tMC80TSeo0VSFHbGmiTDJmNTmRGKqP68uAYkrg&#10;fHChmn5cbvcfRlEubdF6HF0yDMqmKuwpdgVI/M6mSEKOtclyYFi0HldrhucvwjI8TYIjqyCy0uGz&#10;WkY38ciSglF8R3yDG1UDbCqvZmlxH88BQGTJkkr8KHYq7FLsVdirsVWTRCVeJxVDWNkbednP7QwU&#10;tJmMmreFXYq04+E4qwvzVGDG1fDISQ8puhSRT4MMSwL0HTBVQTlSgMo0Y0Z1+WSDZacqMmreKt4q&#10;7FXYq7FXYq0cVVRklcyBtiMUoS409ZFIHfFKQ3WgL6nJlyieO2dq2m2Qtp6jutMQKYSCeLljFcMK&#10;uxVC6mnKHCkPOtcTizmlajABu29GNcKmtcutpdGtZaeKnBaFMKD0xVUiWkinAVpmXliThfIP5lIy&#10;hiebP0yYZLxireKXYq1irsUOxVvFKnJkgqicmrWKt4q7FXYq1irsVdih2Kt4q7FLsVbxVvFXYodi&#10;l2KuxV2KuxV2KtYq7FDsUuxV2KuxQ7FLeKuxVvFXYq3ireKuxV2Kt4q7FXYq3gV2Kt4q7FXYq7FX&#10;YVaxV2BXYq7CrWKuxV2KrTirRxQpsMKqZGSQsYYUKRySFpxV2Kt4qtOFVpxQ1hVwOKrhvgKqmBK1&#10;8VUjvkkLcKG8VbwJdirWFDiMVaxS4Yq3WmBC0nCq3ChrFXHFXUxV2KupirsVcMVdireKtUxV2Kt4&#10;q7FXYq7FWsVdirqYq3irsVdTFXUxV2KuxV2KuxV1MVaxV2KuxV2KupirsVdirsVbxVrFW8VdirsV&#10;direKtYq7FWxirsVdirqYq3gV1MUuxVsLXFXccVdiq9cCVRWwUqopyLJUXIpXjAreKXHFWsUNYpa&#10;xQ1hVvFWsVbxVvAluuKurirdcVbGKt1wK7FW8VdXFW8Uurirq4odXFW64q6uKtg4Fbril1cUNVxS&#10;6uKuxV2Kt4odirq4q7FW8UrCcKrTihacKuxVrFDsUuxQ3il1cCt4q7FXYVdgVsYq2MVbGKt4FdhV&#10;xxVrFXYq7FWsVdirsVbxS3gQ7Clbih2KupirWKupirsVawq7FXYFdhVrFDsVdirsVdXFWjiq0nCh&#10;TbJKtwodirWKHYq7FXYq7FXYpdih2KuxVvFLWKG8VaxV2Kt4pdih2BLsKuxV2Kt4FdirsVdirsVf&#10;/9aRjNi4bsVcKYq6mBXdcKu2xVxGKtdsKurirfXAh1MVbxV2KW/nilqmKHYq75Yq4nFXdMVdiq7A&#10;lxxVvril1MUOxV2KuxVqgxQ7FXYq7CrqVxV1MCXdcKG6YFdilrocUN4q7FXdcKuxV1MCXEYq4DFD&#10;qYpd064UOpgS3TFWsVbIpihvFLWKupTCrXXFDtsVbGBXEYpd7YodSmFXEd8VbpgS7phVqnjgVvqM&#10;VdTCrsCt0xV2KtjFWwMCV+RS2DilsHAleMCV4wJXYFbwK7FXYq3irq4q7FXYq7FWsVWkYVaphQ3T&#10;ArWFWiMVW8cKHUwrTuOK07jgWnAb4rSsqZFkvC4ErwMCVwGBW8VbxV1MVaIxQtwq1irq4q2Dildg&#10;QvU4ErxgSuGKt4FbxVo4qtOFVpGFCk64QqlTChUUYpXgYFXAYErqYFdTFWiMVdTFW6Yq3irsVaIx&#10;VqmFVpxVojChSde+SDEoZxTJhipkZJDqYodilvFWqYq4DFDqYq6njirYxS6nhirgMUOxVsYpaxVu&#10;mKuxVumKuwK7FXYq3TFLqYoapirdMVdTFXUxV1MVdTFXYpdXFXUxQ4jFXUxS6mKHYq6mKuxVqmKu&#10;pirsVdtirqVxVUii5nASyAR0VuANxlRLZSo1qp7YOJaUzaDDxIpQe2K5K0UoNHkgWNKZGSYtU74q&#10;7CrVMVdirqVxVo4q7FXYoawq6mKu6Yq6mKtfLFXUxQ6mKuxV1O+KXYq7FDsUtUxVumKtYodiruuK&#10;upirsVaxVvFWqYq6mKuxS1TCh2KuxV2Ku98VaxV1MVd74q31xQ1gV2FLqYq7FXYq7ArsVdtirsVd&#10;1woaGKW8VdirqYodirqYq0cUt4CqK06gmqfA5hZHJjyanfcnKihKNR1JLZCzHIEsDJS8sXTXYllb&#10;+agGGIboigyRMtUse81VYBRucJNNZCT6Z5f5OJbge9MFtwjTKI4+OQLBVVa4LVUMexOBSwXXr2SR&#10;irH4RXbCI20VaQWbGW9hTxcZkmNNsXrsI3yDNX5AZFUqu7NJ5fUk3p0GAlivVAo+EbZFna9RXFii&#10;I4h1ORtNKwWuIC0x/wA2CiCngcspgXm2oGsh8cyIMJI3yeK6tF9P6sE2WN6zEfHKmxe8gAwItDSS&#10;csihDvShJwKlU43yIbwhjkmTXzxV3bFUi8wyUbfsuWg00TYlc3AbYdcba0NHEalj1OWgMCVQ+GTY&#10;OPQnCUMs0AUt0+/MaTmwZBH0ystq8eONJbFMUt0wKnnlQfFKflkWM+SvqS8gRiXGkHmXmaPjcMMI&#10;DXST2K0kycQxIWS0qRmRFSzX8sx+5uD/AJQyqTbF6DH0yLNfgVokDFUp1WzF64qfhAxJRTUFpHbj&#10;jGoH0ZBndqoQYWtugOBk6mKtgVwKqLH44EqoTwwKVwTJALS6m2TAQwLzbEBMTkqaywW4HxVy4BjI&#10;qPXJta6mFWZ/lx/eT/IZjyb4vRIumRbFQ4ENVwpU3kAwIQkpWQ1YVIyJKqRHjkUW7FNqbgYEUq9s&#10;KlUtjSZP9bAUBlCZJV4wq3il2KuxV2KuxVrFXYq2GIxtFLxKO+G1XhgcKXHocKsQ8yp6kbAeByE2&#10;JeU6khWQVHfBdsZPQNKT92vyH6srDKLI9K2kIp1GSDIp0uTQuxS6mKHYpdirsVdih2KVM3caNwY0&#10;PvhQrK4O4wpXA1xVxAYb4ql7IFlByssiiVwsV2FDsUqN6tYThSGC65GFmBHdTkSW0FiksSu1QOJO&#10;WtRKlHEUlUt3qK40grClDhQ7pSvjgKsp0F+N1C3iaZSWNPRkyTJUxVvFLWKuxVvFXYq7FVkmSCqB&#10;yStYVdireKuxVrFXYq7FXYodireKuxS3ihvFXYq7FLeKuxV2KuxVrFXUxV2KHYpaxV1MVdirsVdi&#10;reKuxVvFW8VdirsVbxV2Kt4q7FXYq3irsCuxV2FXYq7FXYq7FXYq1irsVdirsVaxVo4qtIwqpsMK&#10;FJ8KFE5Ji1hV2KuGKrThVacVaOFDWKrlOKr64ErCcKFpxVbhQ4Yq3gV2FXYq4YEuIwoaxV2KtHfF&#10;VpGFDsVdTFXYq6mKuOKuxV2KupirqYq7FXYq3irWKuxV2KupirsVdirsVdirsVdgS7Ch2KuxS7FD&#10;sVdirsVcRirsVaxVvFXYq7FXYq6mKuxV1MVdirjirsVbxV2KuxV2BXYq3il2KrgtcCqiwk4LZUq+&#10;hQZG00ptHTJAopTIwobAxVUVcilUUYEqqjIpVAMCW6YFWnCq3FXYoaxV2FWsVdirsVbwK3ireKux&#10;V2Kt4pbwK3irsVdirq4q7FW64q7FW8VdirdcVdXArsKuwK7FLeKt4odirsVdil2KrThVacULThV2&#10;KGsVdirsVdireKXYq7FWxgVumKuxVvFW8VdirdcVaxVsDFXYFaOFLWKGsVdiq6uKurirVcVdirsV&#10;dirsVdirRxVrCrsVdgV2FXYq1ih2KuxVaThVaTihaThVacKGsKuxV2KtYodirsVdil2KuxQ7FXYq&#10;7FLsUN4q1TFW8VdirsVdgS7CreKtDFDeKXYq7ArsVdir/9eSZsHEa6YUOGKtnc1wK188KuxV1N8V&#10;dTFXAYq7FW6YFdTFXUrhVsDArWFXYq2BirsVccVcB3xVsUwJbpirgMVdTArqYq6mFXUxQ0MVbGKu&#10;xVojFXAYpbxV2KuxVwxQ6njilulMVapXFXYodilvArsKupirgMVapXFDYGKXYq4DFXYq3TFWqYq7&#10;54q7bFXUxV1MKHAYEtgYq4jFWumKGxil3tirsVdirYGKuxVvFXYFcMUrhgV2KtjFK4YFVFyLJeMD&#10;JcMCt4FdhVrFW64q1irgcCt4q7FXYVa+eKupirqYq1hQ1TFXUxVumKupirdMCthcUrwMCV4GRSuA&#10;xVsDAreFXDArsVaOFVpxQ1hVbiq4YquGBK8YErxgVdireBXYpdhQ0cVaIxQsYYVWccKG1GKV4GBK&#10;4DAreKupirqYq0BirdMVbxVxxVqmKtYqtbChrFVj4QhCuMsDBSpk0OpirVMUN4pdTFXYq6mKupir&#10;dMVdirqYocBil1MCt0xV1MVdTFW6YpdTFXAYodSuKt4pdihqmKt0xV1MUupih1MVdTFXUxV2Kupi&#10;rqYq6mKupil1MVdih1K4pdTFDiMUuAxVsJXBaaXiEnBaaRVvbFTXKyWYCOVKZWldxwJcVwoWlAcb&#10;VQltwckCghASx8TTLQWsqBGTYrcKuxVqmKupirjirQGKupirqYUNYq7FXYpcBih2KupirWKuxQ6m&#10;KXYq7FXYq6mKtUxQ7FXYq7FXYpdihrFXYq7FXDFXHFXYq1TCrqYq7FXUxV1MUOpil1MCuxVqmKt0&#10;xV2KHUxS0R44VdirqYq3irWKuxQ44Euwq7ArsKuwK7FXUxUIi1jLkle2YU3IAQOozPCpYb0GUSYF&#10;5/qV+9y9W6V2GRpQN2X+TRytnbxfLoinJLKFpTJMEvuoFlm5tuB0yJYdW1QDIlstcoyLFWRdumAB&#10;KtwAU/LLAEPNtcHxt8z+vLQGtKtCj9TU4V/ywctkmA3esoab5SWxzy1yBRaiTXrkVtwwK00yxU5d&#10;zQYsSUbHuN8QGY2VgMmrG/NxAUZIMXml8Az1PXL4tMkz8lx11WNv8lsjNsgHqCy7bZUSzWs1euQK&#10;0sY4FK30+YPyyKAEpuF74hyAhqZNlTRGBDRxVIfM0QILDrQZJpkxQxBd++WxDTIrCMuDWVpBwoLq&#10;Cm+JUMu0RaQJTwzGk5sOSeooOQLYqUwJcKYquwJT3yoN5ifbI2xmdla874S4pedeaY63T/IZIMSk&#10;VgoMlclFrKiy8icvDIs4/LZaQTn/ACxlRbYs9Q7ZEsmnkC4EFQeWuAlVInIpapih1MVapil1cCLb&#10;SZOXHvgUSRKjvhASqgZKk23TCh1O+SCsH83KDKcLWXn9z9o5dFhJDjxybBeMVZl+XP8Ae3HyXKJc&#10;2+L0WPpkWbbSBeuBUM89emRJYqNciq0jFWsChx3xZc1hGRtICrvhQV0VPUQ/5QxKAyhMkFVBhQ7F&#10;LsUN4paxVvFWsUNE4pdih2KXYoXiQ9DhtUrv9PaYVUVyJ3Zhh+r+WRLX4aGuUSiRyZy3Tay04xIo&#10;HYYY2wEaTWxjKyivhkwghNlGWMV2KXYq7FXYq7FXYq7FUt1GJWJDd8kGJSB765sH/ct8I/ZO4yXA&#10;wKY2Xm2F6LdD0m8eoyG4QJ1zT6C5jmHKNgwPcHG2wFL5px6wX3yBZFHIa4UL8KuxSp3C1iYDrikM&#10;L1m1dmD06VG2VyLbGNsQljKvxIoN8tBYTgqXSBWjIFN6HJhghWUEn54UKcqUFffASpKf6SwR4W8H&#10;H68pkxemxmuEJVcKW8UtYobxS1ih2KXYqtk3XCFUDk1awq7FDeKXYq7FWsVdirsVdireKHYpbxV2&#10;Kt0xVumKupireKtYq7FXYq7FWsVdirqYq6mKtYq7FXYq3irsVdireKuxVvFXYq3gV2FXYq3irsVd&#10;irsVdirsVdirsVdirsVdirsCuxV2FWsVaOKrSMVWEYUKbrkkKLLkkLMKGq4UOJxStOKGsVaOFDWK&#10;W8VbxVumBWiuKrDklapih2KtjArqYpdih2KtEYVbpirRGKtUxVqmFWqYodTFXYq7FXYq7FXYq6mK&#10;uAxVvFXYpdih2KtUwJdTFXYUOxV2KuxV2KuxS7FW8CtYVdih2KuxV2KXYodirsVdirWKt4q7FXYq&#10;6mKuxV1MVbxV1MVdirsCt4VdTFWsCt4pbGKqsdO+RKQiUAyBZKlMilTkG2SCodlybFtAMBVV6ZFW&#10;hilWUYErxkUtnFVpwq1ihrFWsUtYUOxV2KuxVvArsVbxV2Kt4pdirYxVvFXVwK7FXYVbxV2BXYq3&#10;irsVbxV2KuxVvFXYpdgQ3il2KuxQ3il2KrThQsOKtHCrWKHYq7FXYq3il2KupirsCtjFW8VdireK&#10;urireKuxV2BW8KXYFaOFDWKuxV2KuxVrFXYq6uKuxV2Kt4q1XFXYq1irsKtYobxS7ArsKtEYq0cU&#10;NUwq4pjarCKYULCMKGsVawq7FDeKWsVdirsUOxS7FDeKtYq3il2KuxV2KHYpdih2KuxV2KXYq3gV&#10;2KuxV2KHYpdir//QklM2DiNYodTCrsVbpirsVaxVvFXAYq7FXUril1MUN9MVbwJaIpvhV1MUN4Eu&#10;xV1MVdTFXDbFV22BWsUt7YodirVMKu6Yq6lcUOAxS6mKuxQ7FLdK4FdTFWqYVbwK7CrgMUupihxG&#10;KuAxV2KuxV2KuxV2KuxV1MVboMVdTFXYq6lcVdirqYq73xVwxVwxVvFWqYq3irWKupireKup44q6&#10;mKu6Yq3TAreKuHXFLeBDsUtjFVwwJXrkWQVBgS3XAluuKtYobxVrCreBLhih2KXYoarhV1cVbGBL&#10;dMVapirVMUOwpdireBDsUr1wKvAwJXgYEtgYq6mKt4FarhVxxVbih2KrThV2KtgYpXgYFXjAq4YE&#10;rsVbxV2KXYoaxVojFWiMKFtMVcBilcBgVcBirsVbxV2BXUwq6mKuxV1MCuphVo4qtIxVacKFM75J&#10;Ci65IMVArkwh2FDVMVbpirqYq6mKupil1KYodirdMCW6Yq6mKHUxV3HFWwmNpp3GmC0U6mFXUxS3&#10;TAhqmFW6YpdTAh1MVdSmKupil1MVbpirsVapiriMVdirdMVapirfHFWwpxTTuBwWtO4YbWmqUxQ1&#10;TFXUxVG2qAjK5FsARawjK7ZUqhMCV4XAruOKuIxVqmKrGXChAXERrlgLAhButMsDBTpkkOxVqlMV&#10;bxVrCrVMVdirqYq4jFDVMKtYq7ArsVdhV2KuxVrFW8VaxV2Ku64FcRhVrFDiMVdil2KuxV2KHYq1&#10;irsKuxV2BWqYq3irWKuxV2Ku2wq6mBW8Vdt1xS1ih2KupirsVaphVs4q1TFXYobwJaxV1MVdhVxG&#10;BXUxV1MVdTAUhH6cPhkOYU+bkhKtXH7mQ+xyotZedSoPVCnftiEAs68qII7EEfzMcmG8py0tdhhJ&#10;YKZFcha00zBRvgSSgDqKm5S2B+JiciS1g2nUQ2y0BtVH2U/I5IMSHmWtGrsfEnLAwUvKli7agk5H&#10;wrXGZZwD0QMT16ZTaW++RQ3TxxVC3t7FZxl5D8hgthKVMTfWpL69hQmilxtgIYwHFzegx9ctAbyr&#10;DFWLecW6L7ZINZYELGS7l4oK75PipIhbM9B8vDTyJm3kIyom26gyFRkbayuwIXCPlgSVUqFQ0wJS&#10;K62xDdFBkDJMmjtirVMKEn8wCsJ8cLXJiMuXxceSiRljU4DbbFVwWoqRgSy7RAPQT5ZRJy4J2g2y&#10;stwXgYq2Bil1MCE+8qjaUn2yHVhNWu+pyRaC8980D/SW+QwtUikNktHPjvkgwUWNMyAzZv8Al0pS&#10;2mJ2+PKS2hmfrbUGRJSpk165BWsWTsUNYodXAhSeRUHJjTFFpBqvmmK3qkPxPi1GaD8oajLf30rS&#10;tX4f441uzhFncQqMspuKtTFDqYq7FWD+bx+9P0ZNgXnt19o08cui1yUAMkwXqhbI2ypmnkCFoXmZ&#10;9qgZRItsRTOhLttkeJmsJrvkLQsJrigrQcVDjtilrAhsjIFktoDkLZBflgYEuU0Zf9YYShlUfTJJ&#10;VMKHYq7FW8UtYq7FVkp4oWHbFaQX6Q47OPpGV8SKREdzHIPhOSBVV5DClcCMVdhVvFVsiK4owBwJ&#10;tRNov7O2CltpLfgwONJKJAyTFvFXUxV2KuxV2KtYq7FUFfjfJMSxvUo6EHLosJJNMgcMvjXLKYWx&#10;uPV7zTJv9ElZAzUI65i5IdQiurMNM1SWeWNpTViwqco3bAzpMsDYqYUt4q6gPwnviqCuNKDnku+G&#10;mziSLUfL8cv21ofHKzDuZWxrUfL08dOJ5qDXftiJVzSQClM9u8bHmKfRlokC1mFId1BU4SxITjTU&#10;rGjeBBymSOG3psBqqnxAyQYhXwpbxS1ireKtYq3irsVWv0whUO2TCtYVdireKtYq7FXYq7FXYq7F&#10;W8VdireKuxVvFW8VbxV2KuxV2KuxVrFXYq7FXYq6mKtYq7FXYq7FXYq7FW8VdirsVbxV1cVdirsC&#10;urhVvArsKuwK7FXYq7CreKuxV2KuxV2KuwK7CrWKtYq0cVWkYVWMuFCky4UKfDJIWFcKFpwoaOKt&#10;Yq1TCrWKuxQ3ilcMCuOKVhwoW4VdTFDYwJbxQ1ilumKtHFXYUOOKraYq1hV2Kupih2KuxV1MVdir&#10;qYEuwq6mBXUxV1MVdhV2KHYFdTFLsKGqYq3irWKt4FdTFWsKt4q1ireKuxVrFXYq7FXYq6mKupir&#10;qYq7FXYq7FXUxVvFXYq6mBLsUOpirsVbxS7FW8VaxVsYqrRpkCUgIhBkCyVRkWS11rhCqBTJ2xa4&#10;0xVuuKF6jAlUGRSuBxS6uKtE4oaxVrFWsKuxV2KuxV2KuxV2KtjFW8CuxVvFXYpbxV2KuxVvFXYq&#10;3XArsVbxV2KuxV2KuxVvFXYq3gV2KuxS3ihvFLsVWkYVWHFC0jCrsVdih1MVbpil2Kt4FdTFXYq4&#10;YVbwK7FXYq4Yq3irhireBW8UuxVrChrFXYq3irWKuxVrFWsVbxVquKt4q1irsVdirsKuxV2BXYq7&#10;FXHChqmKrgMCV1MVWOmEKplMNopTZaZJC2mKHYVdirWKt0xVrFDsVdireKuxVrFLeKupihrFW8Vd&#10;irsCXYq7CrsCt4q7FXYq7FXYq7FX/9GSZsHEdirqYq6mKuxV1MKHUxV1MVdTFXDFWxgS4e+KuxV2&#10;Kt4q1hVumBW8CWqYUOoMVbxS2MCHHFLqYq7FDVMVboDirqYq7FXbYVd0xVwxV1DgS49MVawobpir&#10;sVdTFLsUOpirqYq6lcVbpgVrCrsVdTFDsUu6YVdXAreKuxV1MVdTFXUxQ6mKXUOKG8UuxVwFcVdi&#10;rsVcMVdirsCt0xV2KupilumKupirdMCHYpbxVsYpXqciUheDgZOwKuxS4YFbxQ1hVwxVcN8CtYq7&#10;FWsKtYquGKV2BDqYq7FWuOKXUwobAwJdTFWxiq8ZFKoMCWxirsVdirWKG8UuIxVbTFDVMKW6YELg&#10;MVbGBK4YpXDFVwwK7FXYq7FXYq44q0cUNUwpdTFVwGBW6Yq7FXUxV2BXYVbpirqYFdil1MUNUxVa&#10;2FVNskhZhQpSHJBiVEjJIawoaphV1MVdTFW8CXUxV1MUN0xS2ErgtaVlt2OC2VNm3OC1py25PbG0&#10;0qpaZHiTSp9VGDiWlCSGhyQLGlIoclaKcIycbWnGMjG1paVw2inUxVwHfFW+JOC00u9I4LWlwhJO&#10;NppU+rMBg4k0sMNMNopYYzjaKWlaYVdTCh1MVXLGWwEsgFdbQnIcTKlUWeDiTS8WgwcS0uNsMFrT&#10;T24pthtBCCkjptkwWKnx8MkhERWpPUZEyZgIqK3CdMrJZUiVGQSvpireKuxVqmKtYqtbFVGVajJB&#10;iUtlTfLQWBUSuTtjS0rhQ6mKtYq6mKtEYVapirsVdTFWqYUOpgV2KuxV2KtUxS2cUNYVdirsVdTF&#10;WsVdirsVaxQ7FXUxV2KuxS0cUOxV2KupireKtbYq7FXYq7FWsVdhV1MVdTArsVdTFW6Yq1irjirq&#10;Yq1TFW8Vdih2KWsKup3xQ7FLfTArVMVdhVsZEpCPsF/dOffMGRcmko1tuNrI2VlpLBre0e5nAUZG&#10;2YizbS7f6tAsPYVP35NtRtMWJbbYVwIJY/resegpjiPxdz4YjdpJtJPLczT6rGzGpAYk5PhboRp6&#10;NFkmTdy1ImPscQxLCDoj3stTslTU4DJlEMhstPjtUCoKYLZWEWBga7VEh5ZG2VNXx9CFpAK0xRJ5&#10;5rV88rlnO3hkoxtoAtL9B/e6pAD2YZdIN2N65EKk5BkVbArHNcsmvrjiBsOpxJY1uus9Jhs/sCp8&#10;cjbaZI5VxauaoBXAycaAVOBiUrfW1a8js4tyx3yJaxKzQTpvsN8ssAbqSK5O5yJbYoI5IM3UxV1M&#10;VSXzD/d/PJBpkxObLouPJRAJ65Y1rwKCuKrTXfAUhl+iikKfLKJOXBOl6ZW3KgGKW/fFDsC0n/lY&#10;USX5jIsZqlz1wlxi8980Ct0/tTJMSkVmjGTmMbRScaX5ZlvW5sOKV6nJGTaI9WbabpsenxmOPepq&#10;T45C02jhgQupil1MUthcCHEUG+C0pTqWtwWIJc1PYDFolIBhur+Ypbs0rxTwyYFsLtIJLgsctjBN&#10;Mm/Lsf6XKf8AI/jgkG2L0uHpgLNVwK7FWjtirC/NwpJX2ybAvPblKua5aGBXWmnyTkKq1r7YDJRB&#10;l2leUKAPc1A8BlMpW2iNMotrGK2FIl4jIIKJGBXAYpDjirXTAho74rTgBkCU0uC1yBLKl4iphEU8&#10;mmXLAxKw7U+YxKAyqPdQfbJBVQYVdihvFLWKuxV2KrZBVSMVCVT2x65AxtstCmNozWlflkKIRwhW&#10;ivXT+3ESYmKMiv1P2tjkxJgiUlDioyVpVK4q3hS7FDeKXYq3irWKG8UuxVrFW8VdiqDvx0OSCCx/&#10;UEqK5dFrKRy7b5a1sL1EcZAf8v8AjleRIZPpE6hoz/lDMIhtFB6dGQQDkwyVhhS3irQxQrA5JLTI&#10;rj4hikFB3OmJINsaZCSR6hoYkqGXKzBsEmM33lllBMf44BIjmnYrLK1kSIBhQgZEya5Rp6DYNyhQ&#10;+KjJhpRYySW8UtYq3irWKt4odirTdMUodssCrMKuxVvFXYq7FXYq7FW8VdirsVdireKuxVvFWxir&#10;eKuxV2KuxVrFXYq7FW8VdirWKupirqYq1irsVdirsVdireKuxV2KuxV2KuxV2Kt4q7FXYFdhV2Kt&#10;4q7ArsKt4q7FXYq7FXYFaphV1MVaxVaRiq0jCqxhhQpkYULStcKKUWGSQtOFDVMVaphV1MVdirWK&#10;rhgVxxVacKtHFWsKHYq3irsCXYobxS1ihxwq1irVMKuwK6mKupirqYq1TxwodirsCuwpdgVvFXYq&#10;1irsVdTCh2KuwJdirsUNYq7CreKtYpbxQ6mKuxV2BLsKtYodirsVbxVqmKt4q7FWqYEt4q7Ch2Ku&#10;xV2BW6Yq1TFLeKuxV2KuxVumKrlwFVZDTIFkrKciyVFOBXHFKwjChbTCq2mKFwxVcMCW64q6uBXY&#10;q6uKtYVaxV2KuxV2KuxV2Kt4q4Yq3gV2Kt4q7FXYq3irsUt4q7AreFXYFbxV2KuxVvFXYq7FLeKG&#10;8VdgV2KuxVdirsVaIxSsIwoW4VapihsDFLqYq7ArYxVumKtUxV2FWsVbwK3irsVdTFXYq7FWxire&#10;BXYpdhQ7FXYq7FXYq1iq3FXYVaxV2KuxV2KuxQ7FLsVbwK7FXYq1hV2KHUxVcMCV2KuxVbTFVORc&#10;kEUpEZJitwq7FXYq7FXYq1ireKuxQ1ireKuAxS7FXYodirsCuwq7FXYFbxS7FXYq7FXYq1ireKv/&#10;0pFEyuKqCB75nuPIKlMWLRGKu64UNUpirqYq7phQ7pgVulMUtdcULq4pdirsVdiruvXFXDY4q2aY&#10;EuptirqYodTbCrsVbGBLhirqYodTFXHFXUxV1BilulMVapih2FXYFd3xVxxV1O+FW+2BWqYq7FXY&#10;UuxVwGKuxQ30wK44VaxVw3xVumKtYq2PDFXYq7FXYq7FXUxVvFXAYq7ArRwq2MVd74FdhVvArsKt&#10;UxVvArqUxVvFLeBXYVdgVvFXYq2Biq4YErhgSuGBkuGBXVxV1cVaJxVwxVdgV2FXYq1hVwGBV1MC&#10;tgYq6mKuxV1MVbpilwGBV3HFLdMVbAwKuGBLeKt4q7FDsUt0wK3iq2mFDqYq1TFV1MUtjAq4YpbG&#10;BVwxV2KuxVxxV2KtYq3TFWsVdiq7FW8CtYq6mKW8UOpirdMVdirRxV2KtHCqxsKFJjhQps2SQpsM&#10;kxWYVaIwq1irsUOpirYGKt0wJXLGTjaaVVtz3yNsqVYrbepyJKQEYkdBlZLJd6YxtXemMbVvjgVv&#10;jiqx4gcNopSNqDkrWm0gCimC005oAcbRSFli45MFgQolcmhVigL4CWQCLitQNzlZkzAV/QU9RkbW&#10;lwhA6YLSuEQxtVrQKe2NopRezHbJcSKQkkBXJgopSMZyVopfHblsBKQEdFbhRlZLKlYR5G1b4YEt&#10;8cVbK4qpuKYUICZORrlgLCm4beu5GJLIBGqmV2yXhcCrgMVbGKt4q0cCtYq1hVo4qsZa4UIZ7cE1&#10;yQKKUJLYjpk7Y0h2iyVopYUw2xWkZJDRxS0RirXXCh2KuxVojFXYq1ih2KXYodirsKtUGBXGmKuw&#10;q6mKtUxVvFWsVdirsUOxVqmKW8VaxQ6mKtYq3irWKupirsVdTFXDFXUxV2KtYq3irqYq1ireKtYq&#10;7FXYVd0xV1MCuxV2FXYodilrFDYGBLsUuxQ6mRkyimFkKW59zmCXJKU6tAbiExL1Y5CTXSHs9Ljt&#10;h0+LBFuMkcijpkmCuibZG2QC6WIGNq+GEBjKnnGrjiSO9ctjHdppd5IWuon2Q5OQbIvSYztkWTU7&#10;BlK9jkbQhwiqKAbZBk2oxQrRx164CyVwvhgpUNqi/wCiv8ssAYSDy7WOp+Zy2Ia7W+U15atCD7n8&#10;MsmnG9aiOUNpdJLTAxQz/EanILTVMUlckZOC0gLZpFhXk5oBixkaYjrnmQvWODZe58cRu0E2lHl6&#10;cyatECanfJ8LdjFPS32jbxws0huu/wA8rptihTvhZ24Yq1iqTeYKGL6cmGmbFJlr1y+LjyUgaZNr&#10;a3OKtqKVrgLIMw0lQsSjxAzHLlRCcp0yDcuFMCuGKVxxVkHldR6Uv+tkA15F9yNzki45YTrenSXl&#10;2yxqTXElIjaY6R5ZjtaPKKt4ZEBnQDIFQAUpQZJiTa6gHTChwAwJXUwMqVEiJwWlVEQGKKS/XlK2&#10;xZTQgY0xkHmepMQxJNTkoxahAJNKxY1OZQjSCspk6Ysv/Lr/AHrm/wBQfryiXNui9Kj6ZEs1XArs&#10;UNHphQxDzWhlk4KKk4SUFJrDynJO3qTURfxyPEz4e9k9lpsFmvGJR88CeJGUAyLG26Yq1ihvFK1j&#10;iglSeYLkSUWhp79YV5N0yHNPFSrYXS3kYlT7JyI3bL2TJE2y0RTa/jk6YFRcYCqi42yKGUQ/ZHyG&#10;SCqwwq3irWKG8UuxVrFWpDxUt1piqXPf25NJPhOR4mPEv9EOOSEMPbJs7UZLYHrkTFlaHa2YfZyv&#10;gXmsV3j61wcmHCiIdRINGFckCxpGxXscnfJAraIDjClcDhS3ireKtYq3irsVdirsVdiqA1WQRKGP&#10;TG6RVsYuL6OYH0z0y2ErabSpnqd/HMhixDWlAkb2JpkJpTbTJKIj+BGYZDMPWrZuSKfEDCGYRIwp&#10;dilsDwxVBHWYI29OY8DWm/TBxUxJpHRzK45KajJWkFUDYUuKhhQ74pQs+npJ0xZApXPpYQEEZXKL&#10;II6yXjEo8BTBFqKKyaG8UtYq7FXYq3irsVaPTFUO2TCrMkrsVbxQ7FLsVbxV2KuxV2KuxQ7FLeKu&#10;xVsDFW8VdireKuxV2KuxV2KuxV2KuxV2KuxV1MVaOKtYq7FXYq7FXYq7FDeKWsVdirsVdirsVbxV&#10;2KuxVvFXYq3irsVbxV2KuxV2KuxV2KtYq0cVaOKrSMKrGGKFhGFVpGFCk4yQQVM5JDWKHUxVojFW&#10;qYVbxV2BXHFVuFDWFWsVdirsVbGBLeKGsVdirWFXYq6mKupirqYq1irsVaxVvFDqYVdgS6mKt0xV&#10;o4q1TFXYodhV2KuxV2BLsUOxS7FXYq7FXYq6mKupirsVdih2FLsUOpgVrCrsVdTFW8UuxQ7Al2KH&#10;Yq7CreKuwJdirqYq7FXYq3TFXYq2MVXqcilVD0wUm14kyNJXq1RgS2cVWnFVuFDeKXYFbxV2KuxV&#10;2KtYq7FXYq7FW8VdirsVdirsVbxV2Kt4FdirsVbxVvFXDFLeKuwK3hV2KuwK7FVw3xVumBXUwpbp&#10;irsVdirsVcMCG8VdilxxVa2FCzCrqYq3gV2KuxV2Kt4q7FWsVdhV2BXYq2MVbpirqYq7FXYq3irs&#10;VaxV2KuxVvFXYpccULDirRwoaxVvFXYq1irsVdirYxV2BW8KXYq1irsVbGKtgYFXYq7FXYq0Riqk&#10;yZK0KTDJMVuFXUxV2BXUwodil2KHYpdirsVdgQ7CrsVdil2KuwK7FW8VdhV2BWsKurgV2KuxV1cK&#10;v//TlUF1Z3Gwb03/AJW2y7jLXw2qvZuBUbj2y0TYGKiV47HbJWwpaVHbJIaOKremFXUwq3TAh1MU&#10;t4q7pirtsVdirvnirsUtjxxV3XFXdMUOAwJbpih2Kt4q1ilvbFWsVboDirsUOpirqeOKWsUNnFLV&#10;KYodirsVdilvFDhtirVMVb64UuwK0dsKuxQ3irtuuKupih1MUuxV1BirVMVb6dcCuphVumBXYVcM&#10;VdTFXYq7FXUxV2Kt4FdirsVdirsVdireKXUpireBXDCrsCt/PFLdMVbwK2BgSuxS2MCrsUuOKHYq&#10;7FLYwK2Biq8J3wJaK0xQs6YUNgjFLeKt4FbxVrFXYq2MUrgMCV1MCupireKt4Et4q3irsCtgYq3T&#10;FWjirqYq1hVvAreKuxVdiluuBW8VdireKuxV2KupireKtYq3gV2Kt4q7FLsUOGKt4pdih2KtHFWj&#10;iq04VWscKFBjkmKzJKtOFC04oWnCrtsKuxQ7FK9ErgJTSIS3rkCWdK6wAZC0qypkUqgTAleBgVum&#10;KupirqYq3TFXccVa44q0VxVorhQoyQhh75IFBCEkhIydsaRtvHRRlZLNEBcildTFW6Yq2BgVumKt&#10;HFVF0DdRkrQpNbr1GG1pVWMDBaV4GBWwMVbpirqYq6mKrSMVUzEK1wquCYFXAYq3TFWqYq3ireBW&#10;sKtYq7FVpxVqmKtccVaKYbQpNCD2w2ilCS37jJAoIQjx0ywFhSiwpkkNEYVaxQ1TFXYVaIxV1MVd&#10;0xV2KtYoccKu2xV1MCuIxS754q1thQ0RirZxV2KtYodiriMVcRil2KtHFDsVdirsVdilqmKG8VdT&#10;FWsVd7YpccVcMUOOKuxVx264q7FXYq1irsKuIwK3tirRGKuwq6mBXYocPDFLsVdirsVdkJM4plbi&#10;lr9OYRb5ISRRkEAWpEYqVnqKh3wEotGxrXCG0rp6CJj7ZYA1l5lrRq7ZdFrV/IiVvJH7BcjJsiGf&#10;iXwyslLWx65BVtcVtbJOkK8mNAMDG6VbG6F1GJV6HBE22BGqBk1QmsGlq2SDCTyzV/tUy0Nat5Mi&#10;J1RHI2VScMyygHpol8MpZtcsikLaYFpVSHlgTSJWMDApYj5nkdHK1PGlaYkOPLmwO7lJcjMiEUo/&#10;yhvq0Vd9j+rJSDOL1GT+6bK2SR3W+VN8UL0wpd2xS103xVJPMJ/d/Tkw0zYxcGgy6LjyQ48cmwXd&#10;MKFhNcBSGa6YP3an2GY8nLimyDvkC2r6YEupirjirI/K4pBIf8rIschVZlBqDiWjZDrEoJYDc98D&#10;K7b45Ji2cUuxQuVeRpkWSukIHXAqsFw0lumSAQgdZXlbN8smAxLyrWFox+eWRDWkj9cua2gBXChm&#10;H5dAfW5j/kfxyibfEPSoumQZKtcCWsKFJ5QvXFUC8SFy9Nz45Em0tca9cih3GmKKdirtsVDjXqcC&#10;VNpAMFoQs9yFG5pkbtSO9INR8xw29VU1bJANfExS/wBZmuyeTUXwHTJiK1bOvJJ5abH47/ryIi2B&#10;lKDbJs2yMUIeTrkSpUWApkSgMltWrGp9hhCkokZJDsUuxQ7FXYq7FK2UVRh7YqwXWBIkyAGis1Mp&#10;yRYkAlkdnYS2wFCfHJCJbOEI0SMP7wVyV0imysb9DQ+BwgqpyW/thpIQkloD0yJglDNCy9MrMSF4&#10;XLdyRdD9+CyGBjSKi1lQQJRQnaow+IGKbI1RXLbSqYUuxV2KuxV2KuxV2KoLVY+cYxVhV/biJiV7&#10;5OEaa5IGormSGssX1wfvHwSUI7SKGAV8BmHJtFPW9Pfnbxt4qMASEaMklvFLa9cVYj5ljB51yMxb&#10;aGFQa7f6PJyt5CU6lG3GMYdzVLGOnoZbo/5l2twRHfL6L9K9VwcVc2vcc2Y2l9Ddp6kDh1PcGuWA&#10;2yEgUSGwslO4AK4CkIaDZaZAMSiBkkt4q1irsVdirsVbxVrFUO4yYVZklaxVvFW8VbxV2KuxVvFW&#10;sVbxVrFW8VdireKt4q7FW8VdirsVdirsVdirsVdirsVdirsVaxV2KtYq7FXYq7FXYq7FXYq7FXYq&#10;7FXYq7FXYq3irsVbxV2BW8KuxV2Kt4q7ArsVdhVrFXYq0cVWkYqsbChYcKrWGFCkwyQQpkYUNYVb&#10;pgVphhVqmKGsVdirsVaOFC2mKuwq1irsVbxV1cVdXArsKtYq3gV22KXdMKGsUtYodirsVdirsVbx&#10;V1MVccUtYodirsVdirVMVdihvFWsUuxV2KuxQ7FXYq3il2KtYq7Ch2KuxV2BWsKt4FdirsUuwodi&#10;rsCuxS7FDeKuxV2KW8VaxVvrirZGKupgV2KtjFW8CVy4EqyHIlK+uBLicVW4UOxVvAl2KuxVvFWs&#10;VbxVrFXYq7FW8VdirsVdirsVdireKuxV2Kt4FbxV2Kt4pbxV2KuxV2KurireKrhgVcMCt0xS6mKu&#10;pirqYq6mKtYq3irRxVonChaTirWFW8CuxVxxV2Kt4q7FXYq7FWjirsVbGKuAxVvAreKuwq7ArsKt&#10;Yq7FXYq3irsVdgV2KtEYVWUwq0cUOxV2KuxV2KuxVvFXYq7FXYq7FXDFK4YFbxV2Kt4q7FXYpWPh&#10;QoNk2JWYUOwK7CrsCuxV2FXYodil2KuwK7CrqYFdirsKuxVvFDsCXYq7FWiMVWcwNsNIdzGBLTSB&#10;RU4VQ36St2b01cFvCuNMbf/UkEttFNvIoJ8e+ZxFuKFqR3NtvbSmn8rbjKzjDPjRC62yfDeRUH8y&#10;7jK+EhlxAoqJ7W7FYXFfDCJrwuktHj3IqPHJiVsDFQ4775ZbFaQMKGqYVa74q2cVdTFXUp1xVw2x&#10;VsjArsUt0xVrCh1KYFbpil2KHDFXUxV2KWzih2KWqYq3ihwxV2KXAUxVxxV2KuOKuxQ7FLsUOxV3&#10;XFXUxV2KuI8cVcMVdhV3tgV2KupirqYVcRTArYwq1irYwK1hVvFXADArsKuxV3vgV2FXUxVvArsV&#10;dTFXYq3il1MUOxS31xV2BXDFDdMUupilvAreKrhgS3TFW8Ut4FbxVrFVwGKVQRnI2ml6xeOC00qh&#10;cilY6DCCxKHYb5Nitwq3gSuGKt1wK44q4YquAwJXDAlcBirsCXDFV2KuxVsYq3TArYxS7FDWKuxV&#10;rCreBXDFW8Ut4obxS4YFbxVvFW8VcMVbGBW8VaxS7FW8UOxV2KW8UNYpbxV2KHYq0cVWnCq04oWN&#10;klUmGFisIySFmFWsUNYVawq3TArarU4pCMhjplZLMBEquQSvVcCaVAuBK4DAq4DFXYq7FXUxVumK&#10;upirqYq1TFWqYq7iMVWNGGw2hegpilf0wK4nFVtcVXBsVXg4FWk4qtwq6mKt0xVsDFWwMVbpgV1M&#10;VaxVrFXUxV1MVdTFXEYq6mKuwq6mBWsKtYq7FWqYq2BirfHFWuOBWiuFVNkwqh5YAd8kCxIQMsfH&#10;LQWBCgRkmLRwoapirsVawq7FWsVdirWKupih1MUu6Yq7FXYq6mKtYVdTFDqYq4DFWsVdirsVdih2&#10;KtYq7FXYq7FLsUO6Yq7FXYpdirsVa6YodirsVdirsVdTFXYq1TFW8VaPvirdMVaxV1MVccUOAxS7&#10;virsVdirumVzZxTJNrZRmE5BCFfIsQgrm4WFSzbDAxMmNDWGvb+KFdo+X30xq0Q3LOI8tptavDSB&#10;z7YQxLza/tpLmXggqSclxKI2yLQNF/R6lq/E43GVkttAJ4ooKZFgSqBSemKKQ13dJaqXkPTAS1yl&#10;TCda117uoGyDoMIFsALZj5YJOnwk9SK5ICnKT1emLFL9ebjanJBgXnb6dLfS8EB69cbZiNsq0bQ4&#10;9PHIbv44CU8k6UdsiheBXBaqkcXc5FPJEKo7Y0q+mTAQWHeax+828Mk0nm8+uhVz88yIsZJx5KFd&#10;VSv8pyE2cHpcx/dHK21JLg75U3RQ2GmThvirqYoSLzCdgoywNUixi6FFOWjZoQ6HbJBgVxyTFbgl&#10;yTHmzbTR8C06UGY5cyITZBTINq/Arjirj0xVknlkUtn92yDDIrP1OJaQoEYhJayStE4q1yAwItda&#10;3SykqtNjQ0wIEkagyVJXgYWTeFUFqo/0dvlkgxk8p1gfE2TiGpI265ewd3xQy78uP96pq90GUSb4&#10;vSoztkWa4uBgW1JphTBaEO71yKVhwIdirVMCtdcUOpgtNKM8wQVORtBKQan5hgtqitT4DEBiZVyY&#10;lqXmCa6NAeK5YIo3KUGXlv1+eXxhTFaRtllLb0vyI1dNT2Y/rygtgZYvTAWbZxVDS5AqVFxsa5Fe&#10;TI7E1hQnwGEIRQySt4q7FDsUuxQ7FWm6H5Yqw3WwOaE/zfxxkxZpDuo+WEM1zQq2GkqEloD0yPCl&#10;QaOSPocjVIpQluVTaUU9xjxUjksVo5v7tgcndqJWoTQAihGAxtml0kQXcbb5jSgxLJ4N1B9svDFX&#10;ySXYq7FWsUN4pdirsUIe+FYsKWH6ooBr7ZbFrKUMBWuXtLGtdTjK3vkZMoq+jtWCngDmIWwPWNEb&#10;lZxH/JGRDIJmMklvFLh1xVjfmRRV6iuCQ2bYh5pqWz/OuTjyRJLGYdThLC6RdlqFzpyrNZyFCa1A&#10;O3/A5WYNZiCy/RvzQZKRanH7c1/5pwbjmxox/pM1h1+yv7f1raVXHsd8IlbKMwV2nXHrBvY4GVpi&#10;MklvFDWKt4paxV2Kt4q1iqg43yQSpnJoaxVvFW8VbxV2KuxVvFWsVdirsVbxVvFW8VdirsVbxV2K&#10;uxV2KuxV2KuxV2KuxV2KtVxV2KtYq7FXYq6mKuxV2KuxV2KtYq7FXYq7FW8VdireKuxV2Kt4q7FW&#10;8VdirsVbxV2KtYq7FXYq1iq04qsIwq1TChoriqwrhQptHhtFLCuFDuOKtEYVWkYUNUxS6mKupihb&#10;hVrFWqYodhVrFXYq7FXYq7FXYq3gVrCl2KHUxV2KtYq44q6mKt4q6mKt0wK1hVo4q7FXYq7FXYq7&#10;FXYq7FXYq7FXYq1irsVdirsVdirqYq7FDsUuxV1MVdirsVdirsUOxVvFXYpdirsVdih2KXYq3TFW&#10;wMCuxS7Ch2BXYq2MSlUGRSqDAldXArsUuxQ3il3TArsVbxVrFW8VdirsVaOKupih2Kt4pdirsVdi&#10;rsVdirsVbxVsYFdireKt4pdireKuxV2KuxVsYFXDAq4YquGKXYq3irsVdTFWiMVaxVo4VWnFC04q&#10;7CrsCurirhirYxVvFXYq7FXYq6mKt0xS7FDsVdgVvFXYpdihrCrsVdirsVdirsVbwK3hVo4pWHCh&#10;bihrFXYq7FXYq7FW8VdireKuxVrFXDFVwxS3gV1cVcDiq4Yq7Aqx8kqiy5JitphQ1TFWsVdhV2Ku&#10;wK7Ch2KuwJdhV2BXYVdgV2Kuwq3gV2Kuwqsd1QVYgYgKkeq+a7SwBAYOw7ZaMZKCaYu/5iOkhLR1&#10;TtQ5GYAYAkt235kqWPrpQdqZTYSZUls/m+e6uQOVI22pkhMIkbSSa/e3vFlUkUYV3x8RpzC47P8A&#10;/9WSkbZsHEdTFWwNt8Cod7CFzypxY9xkTG0g0vimurQ/C3qp4HrlZg2CaYwTRX4+EcH7jI3TIxtS&#10;lhKGjDLQbaiFFhTJsWqYVdih1MWTeKHUwJdTCrsCuxV2FDeBXUxS4jFDhirdO+KWsUN4q6mKupil&#10;1MVdirgMVdirdMVd0wK1hV2KHUxV1PHFXU2xVwGKu6Yq7FXUxV1MUupirqYobxV2KtDFW6Yq7Crv&#10;lirqYq6mBXHxwq4DArdMVaxV2Kt4q7FXYq4Yq7FXYq3TFXDFW8VdTAlvFDsUupirYGKtjAl1MVXY&#10;Et4pbwK2Biq4LgTS5Yzja0rJDkSWVKyx5G2SpxwK0VxQpPhQUOy75Nis44VdTFWwMVbpXArfHFLu&#10;OKrgMCrgKYEtjAl2FXVxQ4YFXYpbGKt4EtnFWsUOwq1gVxwq7FXDFW8Ct4q3ilsYq7ArYxVcMVdT&#10;FLeKG8CtYq2MUuxV2KHYq7FXYq7FLsUOxVacKtHFVpwoWnCqxsKFNhhQpnJMVuFW8VapirsVVYlq&#10;cBZBHRLlRZq4GRSvAwJXDAq7FXYq3irqYq6mKt0xVvArVMVdTCrVMVapirqYq6mKuxV2Kt0xV1MV&#10;bpirsCuphVumKt0wK4DFW8VdireKuxVqmFXUxV1MCupirqYq1irsKuwK1TCrRxVrFWsVXA4quwK1&#10;irRxVojCqxlxVBXMXfLAWBQLrTLQwUyMkhrFDWKtYVdTFWqYq31xVqmKupirsVaxQ7FXYq7FWqUw&#10;q7FXYq7FWsVdirsVccUOxV2KXbYoapirsVdTFXUxVxGKuxV2KWqYq7FDqYq3irVMVdirsVd1xV1M&#10;VdirsUuxV3TFDVMVdireKupirsVcMVcemVTbII9kKxLXpTMIt5UTHy6ZBBDEPMUkhdkr8IOERaCk&#10;nl749WiU9ASfwzJIoN0S9NiyLJq7+KJlHU4GJSu3sY4N6fF45UyEkUq98KFZErgtlSuqU2GAIYb5&#10;mJWVlO47ZLhaCN2DXT8mr7nMmkvV/La8dPg/1BlTcnSmgwKgtTh+soI60Hc4oQsVpHAKIKe+RZcS&#10;uABixtcBgVbNMkCl3NAMWJKG0rUhfu5TdVNMiCiJtOkG2WNi+mKGFebD+8PyyYa5MAuPtkZeGBT7&#10;yVAy6h6h6BTlUy2xiz6eSqHKiWYSmbfIN4USMKtUwq3TFSxrXpKzEdhlkXHkWN3hopywtQQsTVUH&#10;CEFVrTJsHV6eNcSsWc6f/drTwzGLnRCaKNq5BsXAYFccVbPTArJfLYpaNX+Y5EMMitJuTiWpRIxS&#10;pkgYWKEvNRhtFLSECmLEyph+r+bHlqlv8KePfGmslNfy/nM1vMTv+86nCA3RZrH0yTJfTFXYqhNU&#10;H+jt8skEF5TrVKt8zk4tLH61OXta4LyO2AlIDMvy9gaO4mdunAZRItwDPlmpkCWS0tXrkbSsOKGj&#10;1wJdihxrirgtcBKgWv4VyBLMhsRd8HNaSfzMpS35Dbttk+FieTza/Bqa165bGLWlzdd8vAYEuWnT&#10;JhiVx6b4UPRvIJrpwHg5zGLkBmC5Fk44qFCQZEpKi4oDkSxZBpu8CH2xCowZJDeKXYq7FXYodiru&#10;x+WKsP11fsn/AC8MuTEll9rvGp9hiGSIwpdirRUN1xVJNdt9uSeGAhS85v8AXZrCchh0PUZQIsDE&#10;pnpXnRrmi/bHgcJmQiJvknP1kTjnTjXtgMrbfeye1NY1PsMsCERklbxV2KtYobxS7FWjiqldisRw&#10;qxHVl2y2LWUk5Uy9qY/5gX94W9hgkmK3Qv7ojwOYcmQer+XJOdjGT4UyIbLTgZJk3irqYqkevR1Y&#10;/LEsw801eGhqeoJwwWSSSRkGvfJ01r0UmEU3oxGFVph5dcBFpTXy/arFykFahqdfHKZRQHovlW59&#10;X1FPYg5EBFsmXLErsVaxV2KXYodirsVdilRkG+SCVLJodirsVbxVvFXYq3irsVdirsVdirsVbxV2&#10;Kt4q7FXYq3irsCuxV2FXYq7FWsVdirsVaxV2KuxV2Kt4q1irsVdirsVdirWKuxV2KuxVvFXYq7FW&#10;8VdirsVbxV2BW8KuxV2KuxV2KuxVo4q1irWKtHFWqYq0RhQtIwqtIxQpkZJVpGKFpGFWiMKGqYq7&#10;FVpGFC04VaxVrFDsVdhV2KuxV2KtYq6mKuxVsYq1irsVdirqYq44q6mKuGKrsCuIxVbTFLiMKHEY&#10;q1irsVdirsVdirsVdirqYq7FXUxV2KtYodirsUuxV1MUOxV2KXYq7FXYq3irWKG6Yq1ilvFXYq7F&#10;XYq7FWxirqYq3irsCupirYxS6mKGxgSvGBV4GBK7FLsCtjFW8CWq4UOxV1cVdXFLeBDsUuxV2Kux&#10;VvFXYq6mKuxV2KuxV2KuxVvFXYFbxVvFXYq3il2KuxV2Kt4q2BgVcMVXDAlsYq3irdcVdirsVdiq&#10;04qsJwq0cUNVwq1irsVdirYxVvAreKuxV2KuxVvFXYEuwodirsVbwK7FLWFDsVdirWKuxVvFXDFV&#10;2BLsVawoWnFVhwoaxV2FWsVdireBXDFW8VdirsVdirYxVsYpdgV2FWxgVcMVbwKtYVwqplcNoWlM&#10;NrSmRkmLWKtYq7FW6Yq1irsVbxVrCrsVdireBWsVbwq7ArWKrLiUQoXPbJAWkPPfMPmCa4JVSVWv&#10;bM8QEAgsKurlixJqT75hZMhKKQLyE7nMUljKSkxyDSWlmZSGHVTXCGJ9Qbubwy7nt+vJAsiNqf/W&#10;k2Z7iOxVw2xV2KuOKFhWhDrsw7jIkM4ypMbeUXqUbZxlNcLcRaHePjtloLSQpHJsWhhUOpilsYFd&#10;QjCrqYFdtireKtYobxV1MUt4oaxVunjil2BXdcKuxVvAh1MUuxVxGKuphV2KuwK73wq7FDqYq7FL&#10;VMVbpihqmKupirsVbxS4jFXDFDVMKt9MCuxV2Ku64VaxVvAruuKuxVumKtYq388VdirqUxVvFXYq&#10;6mKupgV1MKXYq6mKt0wK6mKt4q7FW6Yq7FW6YEt4quGBLYWuBKqI8jaab4YppeqjAlVVMCVVVyKV&#10;QLgV2KtEYoU2WuFVIx5K0OKYqsEJJw2tLvQOC1pcsNOuNppf6eC1WGPG1a4YVdwxVrjih1MVW4q3&#10;irdcVXA4Etg4q3XArWKtYVbwK7FXYVaAxVdgVvFLqYq3irYwK3ireKWxihvArsVdhVvAlvFWsVdi&#10;h2KtYq3ilrFDjiq3CrRxVacKFtMKtEYoWsMkFKiwyTBZhVvFXYq7FURCoyJZhGx5UWaqBkVXgYEt&#10;jFV2Kt4q7FW8VcMCt4q6mKupirsVdTFWqYq6mKuphV1MVdTFWwMVbwK6mKtUxVumKt0xV2KuxVum&#10;KupirqYq3irVMVdirsVdirsVaxV2KtYVawK0cVawq7FWqYqvGBWzirWKtHFVhwqoyCoyQQUunWhy&#10;0NZQ5GTYrMKHUxV2FWqYq7FXYq7FWsVccVdTFDqYq6mKtYq6mKtYq7FXYVcRirsCtYq7ChqmKW8V&#10;dihxxVqmKuxV1MVdirsUuxV3XFDsUupirhirqYq7FWsUN0xVqmKuxS7FXYq7FDsVcRirsVdirsVd&#10;ilx6ZTNsgmdyP3Sr7ZhlukVKKMAYIhJYd5jFS598tHNxzzSXypHy1RWPYNlpZxejB+PXKiyKyRy2&#10;QtVOmRSuUgdcUoiMg9OmIFsrVlGSAYlhHmvac5YGtg0/2jTLujEc3rmirws4R/xWuUtxR7SgDIEs&#10;VFmr1yLJaBiil6xk4LWkJfahHZIWY4LYGVMJ1nXXuiaE8R0GSjG2urTryC3OCVj155LhpyAGaJ0w&#10;lSvwIYL5rJaYgZO6YEJLpflmS7kDyCieJwcbYI0zKy0yGyXjEtD3OQKkq84olciUAJXKKYhvClTC&#10;ya3wobUVxQWJaq/ORm8Tl0XHkbSK6FVJ9sJLBBQbKMlFjJXybW2BuMSmPNnmn7otfAZjSc+KZLvk&#10;CzXVwJdihv3xUMn8uD/QyfFjkGORUcbnEtIWFDQnAksX1zXWtaxxj4sbcYklg2oahLOSZGJOWxiv&#10;CljzM2+XiKeT0D8tf95Zv+MmVkNwLPI+mRSqYEuxVB6oKwN8skGJeTa0nJ2p2PTLIlrS220+Wd+K&#10;KThM1ELZbpPk80Elz8I8O5yoybeGmV2ljDarwhUKMgd1JtFAYFbxVo4oaJxW2tsCF6pkSWdKqpke&#10;aeSoEyQim13HJ0hKPMsYNqxpkwgvMNSWjZZENKVP1y1g2MkxbpthQ9C/L4/6C3+ucxS5AZmvTIsm&#10;8CQoSDAUlSYVGRQnulGtuuAKUcMmxbxS7FXYq7FXYq2B1xViOvCi18GwnkxLK7LeFD/kjEJROFLs&#10;VdiqXautUPyxV5D5rT9+adRkAxtDeVUryB7McrkERLObcfBv4ZFmSy2wNYUr4DLYoReSS3irsVax&#10;VvFXYq1ihbMvJCO+KUgvbD1Kg5K0mKQ3Wkupqu+WDI0mLGvMVsyMCwO6/jkzIKIoTy+PhZfHMUoD&#10;1Hysa2SjwJGRDYE9XJpbxS7FUq1pan5jCzDzXVUqzD/KOMSkgJU0XPYb5YS1lZGnFWUeOKGwlMUp&#10;lpHw8x2qDkCxZl5UelxKh7gU+jK+qKZgmSZL8VaxVvFLWKt4q7FDWKqco3yQZKByaHYq3irdMVdi&#10;reKuxV2KuxV2KuxVvFXYq7FW8VdgV2FXYq7FXYq7FXYq7FXYq1irsVdirsVdireKtYq7FXYq7FXY&#10;q1irsVdirsVdirsVbxVvFXYq7FXYq3irsVdirsVbxVrFXYq7FXYq1irWKtHFWsVdhVacULDhVYcK&#10;FpwoaphVorirVMUNHCqw4VaOFC3FXUxQ7CrRxS7FDqYq6mKuxV2KupirsVaxV1MVdirqYq3irWKt&#10;4q7Al2KuxV2KtUwodirqYq7FWsVdirqYq7FXYq7FDsUuxV2KuxVrFW8UOpil2KuxQ1irsUuxVsYq&#10;7FXYq7FXYq7FXYq6mKupireKuxVvFXUwJXUxQ1TFLsULgMCW64FXA4pXA1wK6uKWwcCurirsVdir&#10;sVbxV1cUt4FbxV2KuxVvFXYq7FXYq7FXYq7FXYq7FWxireBXYq3irsVdireKXYobAwJXAYq3ireB&#10;V2KuxS7FXYq3XFWicVWE4VWk4oawq1ireKuxV2KtjFW8Ct4q7FXYq7FXYq7FXYq3irWKt4q7FWsV&#10;dirsVdirsVdiq7FXYFbxS1irRwoWkYVWHFDWFXYq7FW6YFbpirqYpbpirqYq6mKt0wK7FW8VaOKt&#10;jFVwxVvArRGKVpwoWE1woUmySFtMKG6Yq1TFXYq6mKuxVqmKuxQ7FLsVdireKuxVrFW8VQt/CZoy&#10;o8MnA0yDz7WdMeImozOviCSGJXloUqTmDOFIS1lp1zHIayFEjtlbUQsegxSBaHc/ccKl/9eT5nuI&#10;0cVb98VdTFXYq1iq6NjEwde3XISDbAphdIrqsq9xvlUSmQQDjLw1LfnkkOGBXbYpbxVxxQ7FXYpd&#10;TFW6Yq1ihumKurXpgS7CrsVbwK1ireKuGKu98VdirsVdirsUOxV2FXYEuwq7virsVdTvirqd8UO9&#10;8VdirsUuxQ7FXYq7bFXDFXUxV22KuxV3TFW8VdirqYpdirdMUNUxVumKuxV2KuIwJbpirqYq6mKt&#10;4q4Yq7FWxirsVbGBLsVXUxVUVK5G2YCosRrkbZUrLHkbSqBMFqu9OmC1bC4pVFGBK6mBWiMUNUwq&#10;0VxVaVwqtK4oXomNpVAmRtLfHFVhXChay4oWUwpb44oaK4qtK4VU2XChbhQ6uKWwcCrwcCuxS7FX&#10;Yq7FXYq3ih1MCW6Yq3ilvArhhV2BW8VbxVsYq7FXYq2MVbwJbxV2KGsVdirsUuxV2KGsVawqtOKr&#10;TkkNVxQ1irTdMIVQbJsVuFDqYq7FVwWuBaREMJrXIktgCNVaZUyVAMCrhgSuGKt4q3irsVbwK3ir&#10;eFXYFdirqYq7FXYq6mFXYq1TArdMVbpirqYq6mKtYq3irsVdireKt4q7FXYq7FXYq1ireKtYq7FW&#10;sVaxV2KtYq0cVaOFXYq2MVbGBW8VaOKrThVYxxQoyHbJBBS6ZqnLQ1lQOTQ1TChojFWjtirsVdTF&#10;WsKupirsVaxV2Kupih2KXYoaIxV2KtYVdirsVccCuxVojFXYq7CrsVdirsUOxS4b4q0cVdirsUOx&#10;S7FXYodirsUuO2KHYq7FLsVdirsVaxQ6mKuOKuxV2KuxV2KuxS6mUZG2CYTyBwB4ZiFsO7aimEKW&#10;E+Ym5EgeJyV01VuhvKthJFcNcutBQgZIluApl6knc5WxXUyKaWSSKgq2wxQSxrVtfBdYbc9WAJxL&#10;UDxcmX24oB8smA5BRSjCxYH5qaszexyYYMThsJbuTig6nJGWzKMXqVr8ESJ0oAMqtmVfIli3xrgS&#10;rRw9zkU0rhBhClg/mU8JWB6YiO7jmO7C55CzHMuIUlnX5erSzkbxfKi3gbM0TpkVcTTFFJLPpyTT&#10;GWUV8BkSm6RCRqooBQYou13HIqh7nZcBUJXMN98IcgKdMKXYVWtsreNDiGJYVqcvE+5OTtxykcsp&#10;k2UZIboLUcfEZaA1EqtABvkmLlUlgPE4lMebPbJQFFfAZiFzQmCjIti7FW8UuGKGUeXv94a+5yAa&#10;8nNc4PPAWtUC7HJgJLAvNEQ+sOfbGt2iXPZhFzsx+eZISUKRlgay9E/LQf6JN/xkzHk3xZ7GNsiy&#10;X4q1iqE1LeBgOtMkghhg8sNeOZJPhWuQtMQBzTux0i3shWNRyp174lkZI4LXrkWC44pdirWKGmYD&#10;FbUHlA3wWxQNxrdvFKsFau5oMgVKdQCo3xAbLRAXJgIXUySt0wpSvzCP9FPzyTEvLNUWjHLItZSp&#10;8ta1ophQuPSuKs//AC9P+huPBzmNJuDNk3GBm44EqDnIlKnkUJ1pJrAPmcAQUxGTQ3il2KuxV2Ku&#10;wK2BhViuvCqH54TyYEsl0/8A3nj/ANUYhkEXhS3hV2KoHVBWM/LFXkvm1KSk+2VhgUF5VWrSDwbI&#10;lgGbwDbfwyLMsq041gT5ZKLNGDJobxS7FXYq7FWsVdirY64qvaJX+0Mkm0JNpqv9nFUk1XQlnXi6&#10;1GQkLZhjtt5WW2dinjmP6gkxDKtAgMETIezZbEtXDScjLFbxV2KpdrUfID5YWYedazFwLqRU1wQF&#10;FaSZQqjbLGJCxFqzYsHBckUo7ShSRh2pkCxZb5cPG9+aZUebKTNI+mSVUGKuxS7FWsUN4pdirWKr&#10;JRkgqgRkldhV2KrsVdirsVdirsVdirsVbxV2KuxVvFXYq7FXYq7FXYq7FWsVdirsVdirsVaxV2Ku&#10;xVvFXYq7FXYq7FXYq1irsVdirqYq3irsVdireKuxV2KuxV2KuxVvFXYq7ArsKuxV2KuxV2KtYq1i&#10;rWKuxVacKtYoWthVTIwoapirYGKuIxVTOSQ0cULWGEKsOFDWFWqYodilrFXYUOxVumBLWFDsVdgV&#10;1MKXYEOxV2FXUxV1MCuxV2Kuwq1ireBXYq1hS7FDsVdirsVdirjirsVaxVxxV2KuxV2KuxQ7FLsV&#10;dTFDsUuxV2KuxV2KuxV2KuxV1MVdTFXYodil2Kt4q3irsVdirsUt4FdirYxQ7AreKWxilvArdcCt&#10;g4q2Dil2BXYq3ireKuxV2KW8CtjFW8VdirWKt4q7FXYq7FDsUuxV2Kt4q7FXYq3gVvFXAYq3irhi&#10;q8DAldTFLsUOrirq4FdXFW64parirq4q0ThVaTihrCrWKuxV2Kt4q7FWxgVvFW8VdireKtYq7FXY&#10;q1TFW8VdirsVdirsVdirsVaxVvFXYq3gVvFLsUOxS0cKFpwqsOKGsKuwKvVcCV/HFW+GKWuGKGiu&#10;Ku44q4DFV1MVaIxVrFWsVdirY2xVuuKt4ErGGSCCswoWkVxQuWPxxJTS4xjBaqbJhtaW8DhtFOK4&#10;q1xritOphQtOKt4q1irsVbxV2KuxVrFXYqgNS0xLtDtvl0J0zBef6xo7RMQwzLIEkkMUvbIoTtmH&#10;PHTFLJBTY5imLExQ7tkaQRSicaY0/wD/0JNTM9xW8VdirdMUNUxV2KuyJSEbaHnE0Z7dMpOxb+aG&#10;fLQ0lTpk2LgMVcMUupireKHYq6mKtnfFLWKG8Vdil2KurirsVbpirQxVs4FdhV2KuxVvArWKuxQ4&#10;9cKuxVvArWFXUxS7FW8CuOKupirgMVawobxV2KuxVo4q3TFXYq4Yq6mKuAxV2KXYq3ih2KupgS7C&#10;rsVdirsVbxVwwK3TFXYq7FXYq3TFXUwJbGKtgVxVumKaV44gcgSzARCRDIWypWEdMjaV3HAlsJiq&#10;7jirVMULgMCV1MVdTFWqYq1TFDVMKtca4pXquBV9MCt0xVYwwqpsMKGqYq3TFXccVWMMUKbDJIUm&#10;FMkhbirsVXg4Et4Et4q6mKHUxS7FXYq3gVvFW8Ut4q1ireKt4FdhVvAreKuGKt4q2MCuxV2KtYq7&#10;Crq4FdirsVaxVo4VaOFCwnChbXCrgcVabpigqLZNC2mFDqYquVeWBIRUUWQJZgIlFpkCyVQMiq7A&#10;rYxSuGKt4q7FW8VbGKt4q3gV2KuxV2KuxV2KuxV2KuxVvFXYq3irWKuxV2Kt4q1ireKt4q7FXYq7&#10;FXYq7FXYq7FWsVaxVo4q1irsVaOKtYVcMVbxVvFXYFaOFVhOKFNjhVDTPTJhiUDIe+WBgpnJIapi&#10;h2FWqYq1TFXYq6mKtHFXYVccVdTFWsVdirWKuxV2KHYq1hVvAl1MUNYq7FXUxVrFW8VdTFWsKuwK&#10;7CrsVdirWKt4q1ihvFLsCtYVdih1MVdil2KuxV2KuxVrr0xQ3TFWqYq3irsUtUxQ3iltBVgPEjMf&#10;I2wCPuIwpzFLa0TQYYoLH/0YJpTLINqmgwEWsQjUiVBQdMKSbVlXIoVRDXG1IYn5ivnq0Q2VdseG&#10;2iQtikEhku4kHQyL+vMjgoM47PWofDItqJByKCwy/wBOkv7lqfZqanEyYgJjp2jxWQ+AVbucjbda&#10;ZBcDAt0xtFKsfGu/XAoKKUVxpkvA2yYQWB+aaeq2TAaurB5jVie9cyA1nm9D8grx0+vi5zGLkss5&#10;gDAVUXk5ZFCkcUNgYEtca9cCUNfMqoAOtciVCUOa9ck3LcLJ1MVaI2PuMKCwzW4OLgYXHkEndAu+&#10;ZEQ1SKzJtbjhQuiHxL8xkZcmUebPbQAhfbMUuaEeFyLYuxV2KWyKb4oZRoA/0EfM5Bhk5qgX4q4t&#10;QCqBscmEsE8zr++kPsMLRIsCuh8RzJCCoBK5Ji9E/LcBbWX/AIyfwzHLfFnSdMildWmLIqbygYsU&#10;PI/PY9MBKVIivXBarSK4Fp1MUOGKXGgwKoPMBiwJSrUdbgswTIwr4dcDG2Jal5qluKrF8Kn78kIs&#10;DZSvTZmk1CAsa1kU75KUWVPYoRTGm6kQBiml2KuwoS3XhW1bJKXlWrDc5MNKUPlrByjChdTFWefl&#10;3tayg/z1zGPNvDMxIFG+AsrUZLgnpkCUWpK5YZFea+uKp1o5/c09zgDIpmNhk0N4q7FXYq3irVMV&#10;bGKsf1e3Lhh74nkxItPNPXjboPYYxZUi8mrsVdiqE1AVTFXlfm1BzJPXKa3YkpT5UP7yVT3ocMms&#10;M6tx8ORZsk0r/edckGQR4ySXYobxS7FDWKt4q7FLh1xVUrklbririARQ74VQ09pGQWAociWYKFtY&#10;+DMBlQQTaLGWMF2KXYqg9TFVBxSGAa0xjnkZetARiObIpCTHMS0i/Ee42yxCjxAkopJ274WDVMVR&#10;elgeua91IyJXmyfRG43sZPeoyohZM7TphUL8Kt4q1il2Kt4q7FWjiq2QYQqiRk1aphVumKuxVvFX&#10;YFdhV2KuxV2KuxV2KuxVvFWsVbxVrFXYq7FXYq7FWsVdirsVdirsVdirsVdireKuxV2KuxV2KuxV&#10;2KupirsVdirsVbxV2KuxV2KuxV2KuxV2Kt4q7FXYq7FXYq7FXYq0cVaOKtYq1irWFDWKrThVacKG&#10;sVaxV2KrGySFuKGjhVYRhQ0RhVrFXYq1irqYq7FXYoawq7FXUxVvAlrFDsVdhV2BW8VaxS7FDsKu&#10;wK7CrsCuxVrCrsVdirsVdirqYq7FWsVbxVrFXYq7FXYodil2KuxV2KuGKHYq7FLsVdirsUOxVvFL&#10;WKuxVvFXYq7FXYq7FW9sCuwq7AreKXYobrireBLYxS3TArqYq3gS3irsCt4q3irsVdireKurirdc&#10;VbrgV2KW8VaxV2FXYq7Ah2KuxS3irsVdireBWwMVbpiq4DFLqYq4DFVQYFdirWKuxS7FDsVdXFXY&#10;q1XFWicVaOFXYq1irsVdireKt4FdireKt4q3gV2KuxVrCrsVdirVMVdirsVdirsVbxV2KuxV2Kux&#10;VsYFbxS7FDjhS0cULTiqxsKGsKtqMCqoyKV2KW8VdihwGKXUxV1MVdTFXUxVrjirRTChaRirWKtj&#10;FV+BVrLhSt4YbQ2FwK3TFXYFaK4Va44VpaUxtaapihawwhSpkZJi1ireKtYq7FW8VaxVvFWsVbxV&#10;A6jpsd4hBHxZbCfCyBYBrOhtAxBG3jmdtNLEb+xKVpmHPGqTSoVO+YxigqBGVsSH/9GUUzOcRqmF&#10;WyMVdTFWsVbp44q1gSr2bUkHgcqkG2Lplo5HvkosCoZYwbApil2KuGKtgYq7FWjih2Kt4pdgVxxV&#10;1MVd0wodtil2Kt9cVcMCupirhirhirqYUOOKXYq7FW8CuxQ6mKtUwq3irsCW6Yq1ih1MVdhV2Kux&#10;S7FW6YFaOKHYVdTArqYVbGBXYpaphQ3TFXDArqYpbpirdMVdTFWqYq3irqYq7FXYq2BirsCW8VdS&#10;uKt0xV1MVVEXIswEZEmVks0Qq5BKoFwJbpirYGKtEYoapiq4DFLdMCupiriMVaIwq1TFWwMVXgYF&#10;bpgVxwqsIwq1xxVqmKtYoaJxVTbChTY5JCkd8KrSMKGsVXDFVwwJXDAlvFDsVapirsUuxVvFW8Ct&#10;4pbGKuxVumBXYq3ireKuGKt4FdirsVdhVrArsVdirsVdhV2KtHFVrYUKTHJMVlckhwOKWydsClTO&#10;SYtUwq6mKq0IyBZhGIMrZKowJXYFXDFLYwKuGKt4q7FW8VbGKt4q7FW8VdgV2KuxVvFXYq1ireKu&#10;xVvFXYq6mKtYq3irsVdirsVbxV2KuxV2KuxV2KuxVrFXYq7FVpxVrFWsKuxV2KuxVvFXYq0cCrTh&#10;VYcVWnChDzpUZIMSgnXLQwKkckhqmKtYVdTFDVMVaxVxxV2KtUwq6mKuxV1MVdTFWsVdirWKHAYq&#10;3TFLWKupiriMVdihqmKW6Yq1TFXU8cUOpirsVa6Yq3irWKt0xVqmKuxV1MKHYq7FLsVcRgVrCrsU&#10;OxV1MVdgS6mFXYq7FDsVdTFLsVdgVfEKuo98xsjfBHXW5zHZlDSP2GG2NKJ364FcFGBKvGB9OBkC&#10;rItMkAgsD8ygLM/ucuAaWO6RHy1GFf8ALByyXJY83rUW1cqbVzy0yJVCFABtkLRTYFMUrwvfAlC3&#10;1/HZpyYiuLXKSX6BqbahcylvsqBxGRA3ZQFsnjy2mSp2xQ8/8zt+9Y9t8sDV1YYYWlY0HXLeJeF6&#10;N5QiNvpyo4o3I5RbfVJ9WvXIkq1kENgYVcVA3OC2JSnVdbislKg1fwGBplJjtlqsl1I5kNTjwt2E&#10;d6ZKajJOSupil2KuI2ocKGJ68P3ij2OSaZpDLmRFx5KfXJtbiMVVbdayL88hLkzjzZ1aCgGYzmhH&#10;jAzXEYEt0xQ0cUsq0MUsR9ORasnNeNziwCp2yYQWDeZf76Qe2FolzYHdKAcyApQ4IG+FD0H8tzW0&#10;lr/vzKC3xZuJABvgUqbTFumRteamTgtaWnArjilb1xV3HAldxwIJQV/cLarzkNBi1ksN1bzM7ErA&#10;eI/m74Ws2WKXV7JK5LtXLIxSAoA8uuX0to3SaC+gP/Fi5GYZR3ezwjKg2hE4EuphUuxQl+t/7yPX&#10;wyQQXlOrGhI98mGBCTlN8sa1SOEudsSaWk20/Qprs/CMrM22MGbaFpR0uNkrUuan2ygllwptXbAV&#10;WnILTk2xClUG+SQE40Q/u2H+VgC2mwyaW8VdireKuxVrFDsVWvEkgowwJtdFSNQvYYQhWDA5JK6u&#10;FXYqhr4VjxV5d5vTeuVdWCSeWBS6kHsP14ya2f2y4G1P9LFIQPc4hKPGTS3irsVdTFXYq7FDsUtU&#10;2OKpLcaxPZk1HNR26HEsDsrWXmazuSFLem/8rbYbQJpukgYVU1GFnbpD8JxSgI3BkIytBRYySW8V&#10;diqF1IExAjrikMC1qJ/UZ2BNVptkbotnCkSWbElv2cttgQpzJxkA8RhDHkpkUwoV7CguFHiGGRIS&#10;yLTCVuYW/wAqn35XJZM+jxDEKuFLeKtYpdihvFLsVdiq1xhCqJyaupirqYq6mKt0xV1MKuwK6mKt&#10;YVdirsVdirsVdirsVdirsVdirsVaxV2KuxV2KuxV2KuxV2Kt4q7FXYq7FW8VdirWKuxV2KuxV2Kt&#10;4q7FXYq7FXYq7FXYq7FXYq7FXYq3irWKt4q7FXYq7FWsVaxVrFWsKtYq0cULThVaRhVrFDsVaOKr&#10;DhQtphQ0cKrTiq3JIdTFWsVdTFDVMUupih1MVdirsVdirsUuOKGsKupireBWsVbxV2KtHCrsVdgV&#10;2KupirsVdTCrsVaxV2KuxV2KuxV2KuxVrFXYq6mKuxV2KuxV2KuxV2KuxV2KuxQ7FLeKuxV2KuxV&#10;2KupirqYFbpirqYUuxQ7FXUwK3il2KGwMUrqZFLeKuxVumBW6Yq7FLsCuwq3ireBXYq1hV2Kuriq&#10;4HAreKuril1cUNVxV1cVbrirsVdirYwK3il2KtjFV6jAq6mBLdMVdTFK6mKt4ENYpaOFDWKuxVrF&#10;XYq7FXYq0cKuxVrFXYq7FXYq3ireBXYq3ireKt4FdhS7FDsCtYVdirsVaxV2KuxV2KuxVvFXYq7F&#10;W8VdgVvFW8VaxVbhVojFVhwodxxVeBTAlsYqurgV2Kt4quxS7FXYq7FXYq7FXUxVojFVhFMKHDFV&#10;wwK7FLWFDRxVrFWxireBWsKtUxVojFVrDCqkRkmK3Ch2KuxV2KupirsVdirsVdirsVQl/YpeJxYb&#10;5ZCfCyBYBrmiNCxBGxzPBE01TCtSsChJpmLOC80nkjp165hyCKf/0pRXM5xXYq7rhV1MCtUxVxOK&#10;GuWFVWA0YHKpNkFW6H7w4ILJDHLmDeKuGKuoO+BWxirqYVdTAh1MKupgS4DFWz74q4Yq7FXUwq6m&#10;BXUpirsUOxS3irQ2xV2KtkYq4jFDWFLeBXYq6mKuxV2KuxV2KuxQ7rhV2Kt4EuxV2KupirqYq7FD&#10;sKXUxV2KuwK4DFW8UO64pcBilvFXYq7Ah2FXUxVvAl1MVdTFDYGKupilumKtgYEu44quAxSAiIky&#10;slmEWi5AslUDIpX0wK3TFXYqtphVsDFVwGBW6YpdTFWsULTirhhVcBgSuxQ6uKupiq0jFW6YqsIx&#10;VaxwoWYVWnFVNhXChTIySFpwoaGKuxVeowJXDAlvFXYq1irsVdirsVbGBVwxS2MVdTAreKuxVvFX&#10;Yq3ireBXYq1irsKuxV2KuxV2KtYq7FXYq02FCHfJhiVPJIbXArZOKlYRhQ7CraipwJCLjjplZLMB&#10;EKMilUGBK4DArYGBK4DFWxiq7FXYq6mKt4q3irsVbxV2KuwK7FXYq3irsVdireKt4q1irsVdirsV&#10;dirsVdireKt4q1irsVdirsVdirsVaxV2KtYqtOKtYVdirsVdirsCuwq1iq04qtOKtEYULStcVQs0&#10;NN8mCxIQbrTLQWBU8LF1MVaOFXYq1irVMVdirqYq7FWqYq7FXYq1hV2KtUxQ3ilqmKupirsVdirs&#10;UO2xS6mKuIxVxGKtYq7FXYq7FDqYq7FXUxS7bFWsUOpTCrqYFdirsVdhV2BXbYq1irsKuxVvArWF&#10;XYq7FXYq7AlWtRWZcxcjdBFXZHKhzHZINsVWNt1xQUo1TXEtPgU1cmmAsL3T+CpAr1IyYDciQMkx&#10;LzzzGazNXxOWhrSry5CX1OJuwJJ+7DIpiHpQl8MqJZNk5WlriTgWlWOKvXAypB6tdmyQkCvhiS1S&#10;LANUvnmctIclGNsBFOPIDF5Lhj/k5YRu3xLPY8ClU7YqwDWLZ7uZkQVNcBLWI2itJ8spb/vJwGfw&#10;8MbbiyFIwooOgwItVpgVcqFsja0rpBtvjakMb17U5IC0abEd8iXHkwG9vGZiSSST1zIhBCM8vsW5&#10;HxOJDkwLJk6ZBuVKYFawpbxQxTXh+8GENUkgkzJDilZQ5Ngu4gYErrY/vFA/mwSZRZ3bCgHyGYpc&#10;0I0CmBmu98CXYVaOBWW6KP8AQV+nIBryc2164WoKnY5MJLBfNBpLJthaSGBThi5+eXArStZaTNeO&#10;Aik18MBmkQei+VtKk0m3aJ/tM1cptsqk+HicFrTROBS7FDsUupiq5Yi2C1pWWKmRSu4ZIBNpB5tQ&#10;ekoOTpqLzTUCA22SjFilEhIcV75YApVVy1rRmlf73Qf8ZFyE2UXtUOUt4RFMCuxS7FCB1gBrVwfD&#10;JBBeWanEWYgDvvkgaYFZYeX5rw7KSPHtgM0iLKtO8qwQby/G3h2yBk2AJ9HAqDiAAB2GQtJKpTww&#10;MGiMVLRFN8iWQDl98ARJUHtkmKbaL9h/9bEJIThcmhvFLsUOxS7FDsVbxVrFXYq7FLYcjG1XiTxw&#10;2qleHlHthtWC+YNKN2DTrmPMkI4bY5oukTWt+eQqCuR8QFhwbs1toyNj1y0M0500cUI98IVMBkku&#10;xQ3il2KtYodil2KtjFWNaou5yYYlik4BY18cyALaS3HrF5pylrdyFG9DvkDiQNkfY/mT6v8Ao9zF&#10;8Z2DL0zGJIbASnmjX4upz7rXIA2z5sgTpliV+KXYoWyResvCtMWQKV3OjV3IqMBjbYCxy+8sKzFo&#10;yUOQohnYPNj97pE9u6k/EAdz7ZKM+9iY3yQDxup3GXWC1mJC+2HGdGPjgLEBkNuvCVD4OP15XJEm&#10;fx7jEKrYUuxVrFXYobxS1ihvFK1hthChSOSCWsKG8VdireKuxVrFXYq6mKuxVrCrsVdirsVdirsV&#10;dirsVaxV2KuxV2KuxV2KuxV2KuxV2Kt4q7FW8VaxVvFWsVdirsVbxV2KuxV2KuxV2KuxV2KuxV2K&#10;uxV2KuxV2KuxV2Kt4q1irsVaxVrFXHFWsKtYoaxVojCq0jFC3Crjiq04VWnChYcKGsVaOFWsUNHC&#10;rWKuxV2KGsVdil2KHUxV1MUuwodirsCuxV2KXYoaxVvFWqYpdirqYq6mKHYpdhQ1ireBWsKuwK3T&#10;FWqYVdirsVdirsVdirWKuxV2Kt4q7FWsVdihs4paxV2Kt4q1irsVbxV2KuxV2Kt4Fdil2KHUwq7A&#10;rsVdirdMUqijIpccVaxVsYquGBW6YpdTFXHFXUxV2Kt4q7ArWFWsUOOKtjFW64EurhV1cVaxVvFD&#10;sCWxireKuxVvAreKrgMCV4wJXDFW8VdireBLsVdihrCq3FXYq7FXYq1hV2KuxVrFXYq7FXYq7FW8&#10;VdgVvFW8VbxV2KuxV2BXYq7Cl2KHYq7FWsVdTFXYq7FXYq3irsVbGBW8UuxQ3ilo4q1TFDRGFVtM&#10;VbxVvFWsVbxVwxVcMCt1xV2KV2KuxVrFDeKXYq7FC0jFK3Ch1cVdirRxVrFXYq3ireKuxV2KtYq0&#10;RiqkwySFhGSYtAYq3TAl1MVdhQ1irsVdirsVdirWKoXULBLtCGG+WQnwsgXnevaMYSQw2+WZ49bK&#10;mDX1t6ZJpmLkx0r/AP/TlAzOcR2KuG+KXYq0xyJNLSDmu1jNK5Qcm62EMt+xkp+z3yYmzEU0tpFk&#10;oUNckSkCle6P70/LGKJKOWtbeKXUxV1MUN0wK4Ypdih1MUt4q7FXHFXYq7FXYq6mKt9sVaxVvFXY&#10;q6mKuOKuOKtYobxS6mKuxV1KYq7FXD3wq7ArsVbxVojFDdMUuGKuxV1MVdirqYq7FW8VdirqYq7F&#10;XUxV2Kt0xV2KuwJbpirqYUOGBXYpdirgMVbxV2Kt4quAwJVAmRtk4rTFWlWuG1RkS7ZWWYRCjIJV&#10;MCW8Ct4q7FXUxVwxVdgS3irRxQ0cKtYq4DFV4GKXYFcBirsKtHFDq4FWHCqw4ULDhQtwpdTFCm4w&#10;oUzhVbTChsYquGRSuGKW8CuOFWsVdih2KXYq2MVbGBV2KXYFdireKt4q7FW8VdgV2FXYq1irsVdi&#10;rsVdirsVdirdMVabChDyDJhiVOmSQ3TArROFVuKuphQqRLU5EsgjkGVFmqAYErwMCrgMCWxireKt&#10;4quxV2Kt4q7FW8Cuwq3irsVdgVvFXYq7FXYq7FW8VbxV2KtYq7FXYq7FXYq3irsVdirsVdirsVdi&#10;rWKuxV2KtYq1irRxVrFXYq7CrsVaxVrFWjirROKGq4q4CuKV/HFVGWOowgsUvljp1y0FgQh2FMmx&#10;W4VaOFXYq7FWiKYodirWKuxV2KtUxVxxV3TCrsVapirsVccVUpJVTr1wEqs+soe+DiWlwlHjja0v&#10;DVw2tKyREitMrM2wRXGI48a8LXpHvh4kUt9M4bWmihw2xporhtaapiinUxV1MVccVdTCrQxV1MVd&#10;TFDsVdTFWsVdTFXYq6mKuxV2KuxV1MVdTFXYVaxV2KtjAVXwtwcN4ZiZG+JVZZOZrlDKlPjgXkkW&#10;u6k1uDEmx8fnhppO7C3mMtwinqXH68t4dmcQA9VgGw+WLYSiSaKTiGLAtRsZL+cqg7muJkgRtNdK&#10;0SOy+Ibv45G27YJuF2yLUVQLgZUrJGOpxZKwXEBCS+Z1HpAe+Tppk83vtnOWxCGUfl4Nrhj4rgk2&#10;RZ2nTIFLpJAARiqAS3SPcfaPfIlK4LgVcBgVVjj5YLSiUQL0wKuAyQClhHmoUlY+OSpoPNgM+7mu&#10;ZMUFOvLoojH/ACsqm342Sxj4crLeqDAl2304q1TFDFtf/vssDTJIJE3y8OOWqgDCxWkkjChWtB+9&#10;Q/5WRkzizq2FAB3zGcwIsYGxvArdMVd164lWWaP/ALwp9OQDVPmuXrhYL+2TClg/mCBp55EXqSKY&#10;ktJG6C03yaXb1LnYeA643beAAyu00+GzXjCoXxOBBKKAAwIbpihxxUtYoXUriyVooxkSoVguBk3x&#10;yQCt8cmGJYt5zlAUIOoGWAMC81vm5PTqcmGJQF5HwkTIsm0y0NRRmlf72wf8ZFwSTF7VDlDkIgdM&#10;CHYpaJGKEJqKGWExr1bDaCkSaBDGeUvxH5ZC2XJHpEsY4qKDI2i14GKGq4EW6lcKWjirRyJZhpDg&#10;CCqqMkgJrojVDj3wBBNpwuWIXYpdirsVdirsVdTFC1pFBp3wK0HxVsHClvFDeKXYqoS2cU3UAHxG&#10;CrZcSBbRFR+a75AwCkgrvqZXthpCJs04gj3xCCiqZNW8UOxS7FXYq1ihvFLh1xVjmrihbJhBYjcf&#10;bNMyYtEkJcnlG9PDJMQxuNqXY/XmNkbHoHlOX/TeJ3quY7JniZJsX4VdihteuFVYYUqUluknUYU2&#10;l9zpAcfDQjIGILMSSK/8uJISStDkeFs4kjn8uyQsGj3oQciZELQRZtGDVI6NXBbVKDNbfdVJ8Bkw&#10;1hEDJJaxV2KuxVvFWsVdirTDbFVNsmErcKHYq3irsVbxV2KuxV2KuxVqmKupirsKupirWBXYVdir&#10;sVaxV2KuxV2KuxV2KuxV2KuxVvFXYq7FXYq7FXYq3irsVdirsVdirsVdirsVdireKuxV2KuxVrFW&#10;sVdirsVdireKt4q1irRxV2KtYq1irsVawq7FWjihacKFpGFWjiq0jCqw4ULMKGsKtYoccVaxVrCr&#10;sUOxS6mKHYq1irsVdirsUuxQ7FXYq7FLsUOxVrFW8UtUxQ3irsVapil2KHYVdTArsVdTFXYVaxV2&#10;KuwK7CrsVdirsVdTFXUxV2KuxVo4q7FXYq3irWKuxVvFWsVbxV2KuxV1MVbwK7FLsUOxV2KXYodi&#10;lsYquBwK3XFLWKHYpXg4FXDIpdhV2KGsVbwJbpirsVaOFWjihrCrhgVvFXVxV2Kt1xV2KuGKVwwK&#10;3irsVbxVumBLa4qqLkUrhireKuxV1cVdXFXYFdhVacVdirWKt4q1TFXYq1hV2KuxV2KuxVumKuxV&#10;2BW8VbGKt4q7Al2KHYq7FXYVdirsVaxS7FDsVdirsVdireKuwK2MKrsCXYq6mKt0xVojFWiMKraY&#10;q7FDVcVarireKuxVdirsCrhireKXYq7FWwMVdirsVapirRGFVpGKtYoaOKtYVbAwK3irsVdirsVd&#10;irRxVY4whCkRkkLguKt0wJdxxVorhVbTFDWFDsVdirsVdirsVSPzDAJYjUCvbMrCaZ28u1mz25Af&#10;PL8i83//1JTTM5xWqd8UOxS44ocoDn4jQb5RMpOwYbLftPI/E7BiAflmAZOLis7lE2Mwf4Xp8/HL&#10;ozdkOSc6KreoxPSu2ZXRSmM5rKflk4tJaGTYuphV1Bihsjvil2BW8Vawq3gV2KuxV2KHVxS7FDqY&#10;pbpirWKt4q6mKuxV2Ku64q7pirqYocMUupirqYq7FXYq3irQGKt4q7FW8VapgV2FW6Yq6mBXYVdi&#10;rsVdirqYpbxV2KHYq1TFW6Yq7FW8CXYq7FDsUt4q7FXAYq7FW6Yq6mBK4YqqpvkSzXla4FbjXfAU&#10;hEoKZBkqqcCr8CWxildgVsDFW8VdirsCt4UNYq1TFXUxVsYpbwK3irWKt0xVqmKtEYoWEZJCmcVW&#10;EYUOphS6mKrGGKFIjJIWnChwwJXDAq7FXYpdih2KuxVo4q4HFWwcUtjAreKW8VbxVvAreKuxVvFX&#10;Yq7FWsVdirsVaxVvFXYq3irqYq3TAriMKENIMmGJUskh2KtUwq3TFWqYoVYtjkSzCNQ5WWSoMCVw&#10;wKuGBK4Yq3irsVXDFW8CuxV2FW8VdgVvCrsVdgVvFXYq7FXYq7FW8VbxVrFXYq7FXYq7FXYq7FW8&#10;VdirsVdirWKuxV2KuxV2KrcVdirWFXYFdirWFXYq1irRxVacUNHFWsKrlwJVMVWNiqEuV2ycWBS9&#10;xTLgwWYUNYVapgV2KuOKtYUOpirVMVbxVbirsVdhV2KtYq7FVkjhFqcUFK3mLucrkWQCxjlbNepO&#10;KVk0zRrse4yMiUxFsrtk4oq+AGUEtxCICr3GRtDRiQ9RkhJaWG1Q+IyQmiljWfvkvERSm1m3hkvE&#10;RwqTW5HUZMTRwqZhOT4mPC0Y8PExpaUOStFLSuG0U1xpiinU3xV2KuphVrFXd8VdihrFXU7nFW8V&#10;a+eKuxVxxVxGKuxV2FXYFdiUtjMSbaFy9aZjkswEQiVyQCaYf5o2mYjwy0BrIYlaLzvol/yxlhQH&#10;rkQyoti6VwFI8cC0gUgWPoN/HIFkvC4GK7Ci0JfalHYqGY/ETsMSxMqTK3aqgnviGwIkZJbSTzOf&#10;3QyTVN5pfkcycuiGDLvy/FIJmPdxlcm6LMRLttkClTY165FJawJcBgVuoTc4sSXWt4lzXh0BpgUG&#10;0auSpkvGFSwXzUP3rE5INBYFPTma+OZMWJT7y8v7snxOUSciDI0FBkG9dTAl1MCtN0rhYsU17ef5&#10;ZMNEkjlO+XhpKmBvhYtkUGFCtZbzJX+YZGTOLOrftmM5oRYpkWRbAHfFWwNsCtMNjioZbpW1inyy&#10;Ia583DbC1uaSgyVpQQt41YuBue+JYr6YEtAYobxS1ihxxQVpYLucVSbVPM0FkCEIZ/5RgJazJPNP&#10;lMsKO2xYA4I7twRy5KktgYVbySGC+cbjlMw8NssDWWASDnMF7k5O0U1rEYVl9t8rSEKh75aGBRul&#10;f72wD/ixf14JrF7VFlLer1wUqxpAMUlDvOT0wEsFFmrkE2sOKHYEtEYqtphV2K0sZwOuBSsLDIGT&#10;OIXR9d8AVWGWIpM9FPxSfRiGKdrk1bxQ7FLeKtYq3irsVS6/HxHISWkCt1JGdiaeBysFPCiotSB2&#10;cUOTEmNIuO4R9wclaqwauSVdXFLdcVdiriK9cVaCgdMCrsKtYobxS7FXYq1ih2KtjrilINZX4myY&#10;QWGXe0hGZEGiSFkFY3HficsYMXO10vscx5hmzryu/G+jPiCMxmx6KmEM1TCl2KuLBPiPQYq6K5jl&#10;+wwOG0WrBsKW64q0yK+zCuFNoSbTo5OmCmXEgLmwCgimVyip3RtsKIvyxDWr5JXYq44pdirsVdih&#10;2KXHFCkcmGS3Ch2Kt4q7FW8VdireKuxVrFXYq1irsVdirsVawq7FXYq1irsVdirsVdirsVdirsVb&#10;xV2KuxV2Kt4q1irsVdireKuxVvFXYq1ireKtYq7FW8VbxVrFXYq0cVaxV2KuxV2KtjFW8VdirWKt&#10;HFWsVaxQ7ClrFDsVaxVbhVqmKGiMKrSMVWEYULDkkLThVrFDsVaxV2KtYVdirsUOxS7FXYq7FDWK&#10;t4q1TFLsVdirsVdih1MVdil2KuxV2KuxVrFXYq7FDsVdirsVdirsVaOKuwq7FXYq7FXYq7FXYq7F&#10;XYq7FXYq1ireKtYq3irWKt4q7ArsKuxVvArsVdireKXYoaxVvFXYpbxV2BXYq7FWwcVXhsCXVxV1&#10;cVbrgVsYpbwK0ThV2KtE4ULcVdireKurirsVbGKuGKt4FbxVsHAlvFV6rkUr+OKXcaYoXAYEt4q6&#10;uKuxV2KuGKt4q7FVpxV2KuxV2KuxVrFWsKtYq3irsVdireBXYq7FW8VbxV2BW8UuxQ1hV2KuxV2K&#10;uxV2KXYodirsVdirsVdireBVwxVuuKuxS3irsVbxVqmKtEYqsIwoWnFXYVdirhgVuuKt4quGBV1c&#10;UuxV2Kt4q6uKuwK7FXEYVWkYqtphQ1TFXUxVrFXYq7FWsKurgVsHFXYqtbCqmckxbGBW8UtjArqY&#10;qtYYVWEYUNUwodirsVdTFXYql2rwGSMkZdjNFmHm+r27IxDDY5mSFhFP/9WUKa75nOM7FDYGKrSc&#10;CoHVro28DEdafrzFymmnMdmHpG9uyiQUBOa604hw7BNrh0jIJFCOhGSiW4SNpzokodts2EeTkSCM&#10;LVdjmTENBVBhYt4q7FXYUOOBLqVxVsDFXYq6mKuxV2Kt4q1ireKtYq3irsVdirqYq3iriMCuphVr&#10;FXYq7FW8VdirgKYq7FXDFXUxS6mKt4odirsVdirsCXYodirsKuxVumKXYq6mBW8VaxVumKuxVv3x&#10;VrFXUxV2Kt4q4CuKtkYFdirdMVbAxSu44E0rItMiWSpTIpXIm9cCVZRkUrxiq4YErxgVcMUt4Fbp&#10;ih2KtYpdirsKuwK7CreBDeKXYq7FDq4pdXFWjihYRhVaRhVbxxQ7jiqxhhVTbChYRhQsOFXAYquA&#10;wJbxVxxQ7FLsUNHFWjhVrFWxgSvAxVcBgS3TFXYq7FWxgVvFW8VdirsVdTFWqYq7FWsVbxV2Kt4F&#10;bwq2MCuIwqhpBvkwxUqVySFQRVwWmlwgwWtOaGmNrSwx5K0LlSmBKKjysslUYErhgVcDgVuuKt4q&#10;4YpXDFV2KuwK3hV2Kt4FdhV2BW8VdirsVdirsVbxV2KuxV2KuxV2KtYq3irsVdireKuxVrFXYq7F&#10;XYq7FXYq1irWKuxVrCrsVdirWKtYq7FVpxVo4qtOFDdMUrgMCrsVaOKoecArkgxKWyDLg1qRySGs&#10;VdTFXYq0cKtYq7FDsVapirsVdTFWsVdhV1MVaOKpbfXFaqDkSVCCjPI5U2KtN8CrxiqhMOTKviwG&#10;Qk2QDM4xlBbSrUyLFumKuxQ6mLJ1MVdTCrRQHqMNsVMwIe2HiKVhtF7HJCaKUzaeGT8RHCptaMOo&#10;rkhkRwqbQEdRTJibHhWGLJcTExWGM5LiRS0rhtFOpTChqmKKaphV1MUOxS7FXYodirsVdTFWqYq3&#10;il3vgKhtRmJNvAXxIGapyhkEWgplgUsI80/3zH5ZaGssc0aPnqcI/wAquEpgHp4kpt3yslk4tXrl&#10;ZULRvgSuCd8UJRq2spZrxTd8FtRkwm+1B7mUFzViwywRTGO71G1+ytfAYabiiwMWLH/NTUQDFrkw&#10;aLSZb2bio75LiZxgerNNF0r9GwmOtSxqcrJZFNgMCrqYErglcV5KVzcx2y8nIAwcmuUqYdrHmV56&#10;pEeKdzhAtoNlNvI8nqWjud6ud8MYuUBTLUySrsVLAvNbfvWyYaSGDFTJJsKnLbpaZTodi0EPxggk&#10;13zHO7kQCcKuBtbxS3gQtYbHCpYjrZrOcmHHkksopl4aStqPpyTBaTiqK07e5Qe+Rkzgzm1FAMxi&#10;5oRfvgZuGBVx23xQ03TAkMt00UsUHtkQ1T5rHxa1EnxySGsVaOKt4q3xwMlpoMWKA1DVoLJCZTQ9&#10;hhYEsL1TzPPc1VTwTwGEC2rmxu5uya++WcCYxexaMa2kJP8AIv6sgBTkpoo2xVvFWiQu57YWJed+&#10;ZQWLSeJOG2JDD4yiSepIaUOG7QUJqV0ty59PpkkBSiU8RXrloYlMtJiZ72Cg/bH68hMpiHsYkCdc&#10;ptuLmmJwEoUXauRtStJwIWnFWjirjilquKGmYd8FsuaCmv0j6HfASxtJtT8xQwjdt/bAAWMiET5b&#10;vf0lEZj05ZHh3bYSZBxp0ywRUlrpjSLTLQzV3r7YqngySC3hQ7FLsVdirsVdihRni5b4skBLbgnc&#10;ZHhSh2te465ExXmplXTrkapeFVS9ZO/34goMUVHqA/aGTEmJCLjnVuhyVqqhhiluuFW8Vdih2Kt4&#10;q7FWsUuxQ7FLYxVJNaHxHJBSwm8A9TMmDjyQjioPyOWsGLTUFwp/yhmNNsDNPL78LuFv8oj78xiz&#10;JemRnbCzCphS7FWmFVYe2KhgmtvNbt6kDFWHhlMx/mtoiDzQVl+Y11ZP6d6glQftLs2WAENMokcm&#10;Y6T5v07VB+6kAburbHCJMOLvTxXB3G+TbLXVxVQuhUYCyUofsjIBirZJDsVdil1MVdirsVdirsVU&#10;myYStwodirsVbxV2Kt4q3irWKuxV2KtYq7FXYq7FXYVaxV2KuxV1MVdTFXYq1irsVdirsVbxV2Ku&#10;xVvFXYq1irsVbxV2KuxV2Kt4q7FXYq6mKuxVvFXYFdhV2KrcVdirWKuxV2KtjFW8VdirRxVo4qtw&#10;q7FDsUtYq7FDRxVrFWsKtEYqtOFCw4ULGGFCw5JWsUOxV2KtYq7CrsCtHCreBWsKupirqYodil2K&#10;tYq7FXYq7FXYq7FXYq7FDsUuxV2KuxQ1irsVdirsVdirsVdTCrWBW8VdirVMKuxV2KuxV2KuxV1M&#10;Cuwq7FXYq7FWsVbxV2KuxV2KuxVvArsKuwK7FW8VdirsVdirsUuxV2Kt4q7ArsVbBxVvAl2Kt1xQ&#10;3XFLq4q6uKuxVxxVrFXYq3irWKG8UuxVsYFXYpdTFXYoXqtcCVUDIMl+KuxVrFXYpaxQ3irsVdir&#10;eKurirWKuxVxxV2KtYq7FWsKtYq7FW8VbwK7FXYq7FW8VdireKuxV2KuxV2KuxV2Kt4q1ireKtYq&#10;7FXYq7FXYq3irYxVvAreKWxirsVdirsVdiq0jFVhGFC3CrqYq3gV2Kt1xVsHAq7FLq4q3irhirdc&#10;VbxVvArsKtEYq0RirVMVaphVqmKGiMVWkYVdihrFLq4obrirTYpUyMkxbpgS3TFW8Ct4q4jFVMjC&#10;q2mFDWFDsVdgV2FVsicxQ4QUsU8waQWqVGZmOds3/9aTqtMznGK7FDsCrWwKlOtJ6kPEGhPfMHOX&#10;HyhLHQSoI5KGnQ5gqCtuozLATT4htk4pkUZ5fnMCM77ntmXCfRzxLiCZ2tyrtSvxVzYR5NJRuLFv&#10;FXYVdih3zwK3TFLsVdTFXUpireKuxV1MVcBirsVdTFXYq7FW8VaxVvArsVdhV1MVdirRxVumKtYq&#10;3irsVbpXpgV2KuxS7FXYVdih1KYFbxS0cVdTFDdMUupirsVdhQ2NsCXYq7FXYq3irqYq7FXUxV1M&#10;Vd0xVumBLeKtUxQ3TFKooyJZBUA74EqqCmRSvpgSvXAq/AlcMVXDAlcMVXjAlvAreKHYpaxVvCrW&#10;KuxVvAreKuxV2KtYoaxS3irRGFXUxQ0VxS0VxQtOFVNsKFI4ULGwoWUwquAwK3il2KuwK1hV2Kux&#10;Q0RirgMVbAxSvGBWxilumBXYq7CrYwK3ireKuxV1MVbpirqYFaIxVqmFXUxVvpirdMCuxVsYq44q&#10;h5BvkwxWolTXCStIlUpkLZKgXArRSuFVjR1xtVoWmFCoopgSqA4FXDAlsYquGKW8CtjFWxiq4Yq3&#10;ireBXYq3hV2KuwK3irsVbxV2KuxV2KuxV2Kt4q1irsVdirsVdirsVdirsVdirsVdirsVdirWKuxV&#10;rFXYVdirWKuwK1hVrFWsVaOKtYoaxVsYpXDFXE4qtY4oQ077ZMMSl75aGCnkkOxV2KtYq1irsKup&#10;gQ1TCrsVapirsVdTFWsKuxVC3c/pig6nAShKJn5HKyWwB1uNicgWSsOuBC8YpWIvO6hUfzVyE27G&#10;zCMZSUlWyKHYq7FadirsVp2KuxQ6mKW8KuwK1TvirqDvhtVjRIe2NoUzaqem2S4lpTe0oKjfLBNB&#10;CFaLLxJrpTMZydsaWlDhtFNccbRTVMKKdirWFXYocRil1KYq7rirqYq6mAqFyZhzcgK8Q3rlSVdc&#10;sQWE6/E1zOypvvSmEmmHNvRfL/1ZxPJ9vt7YDK26qZIq5C2JXAYEK8cX82LJW4be2EBiWBeYlCyt&#10;8zk6a+rFFHKdAOpYfry/ojq9jtxQD5DKm5E18cixSrVLMXjAN9nAUgNQ2ccApGAMDIlXCgYELwK4&#10;2tK0cNdzgSqugCmmAILANeuXZyrkmhOIFlx+rEZZSxNemZcY0yJeh+QlppwPi5OVN7LVyLFdXFSw&#10;bXbOS9uGSMVwSNIEbXaV5WjtSJJvibw7Y3bM7JpdRgHYYEjdBMN8Q3LcVcBTChpvsnEKw/Wf79q5&#10;Nx5JLJ13y8NBU+pybB1cVROmf71J88hJtx82eWy0GYxc0IsDIsnU2wIbFDhVzb4lIZdp+1inyyAa&#10;pc1Fxi1hSOFWqYUN8a4ppUSHlvkbTSp6I6YqWN+Y9QltapHtt1xLTN57fXTMxLEk+Jy2MWICWPIW&#10;NcyRFBKmxr1xlyWPN7bo3+8kP+ov6sxg5CajAtt4pWsARQ4UMZ82Wqtb1AGFBeZajbDlSuSEWNoa&#10;OzLGirk9gx5p/pnlee6oSKDxOVymzEGW6b5ct7KjkcpBvXwyslnsnSiu/fBbBdQYEgNNipWVxQ44&#10;q1ila7AbnBaEJPepGOuC0JFqHmBIa1IJ8BjSiTFr3Xp7gngeA9ssEEHdLCzOeTEk5cIMWd+Qf942&#10;H+WcqIbIllzDbAkrKZFNJjov9649hgCSnq5NiuxV2KuxVrFDsUuxVK9XuTbNyFRtkZIKXWeuPPuy&#10;818crjMoFpskkUorup98s4mS4wbVFDkkhDyWwPUZGmVod7Mj7ORMVUWEkfb6RkKIYkKkd/InU1+e&#10;PEjhpFRaqnSTY5MTYo6GdJRVDXJApV8kl2KG8VdirsUtYq7FDsVSnWlqfmMkElg1+tJCMyINEkGO&#10;u/gcsLAMYulpMrf5WUzDNlujsFmhP+WMxSyenx4WYVsLJ2KGx0PyxSGD+Y0ore2QkG4Fgd7s5Gx+&#10;Y/42y8cmuSXuQDyXY9ag5Axtjdsg07zfqelcQj+rGQDxff8A4bI8NcmPD3Mx0j8y7G6PC7BgfxO6&#10;/wDBYOKubGyObJZ9QhlhEsTqynoQclbYDbtPmEsdR45FARoySXYodirsUuxV2KuxV1MVUmyQSsyS&#10;HYq3irsVbxV2KuxVvFXYq7FWsVdirsVdirsVdhV1MCtYVdireBWqYq6mFXYq7FXUxV2KuxVvFXYq&#10;7FXYq7FXUxV1MVbxV2KuxVvFXYq7FXUxV2KuxV1MVdirRGKupirVMVapirdMVdireKuxVrFWsVaO&#10;KtUxV2FWsVdirVMUOOKtYq1hVY2FCw4ULDhQ0RhVaRhV1MVaOKHYq1TFXYq7FXYq1TCrhireBWsK&#10;uxV2KtYq7FXYq7FDsUt4q1ih2KXYodilrFDsUuxV2KHYq7FXYq7FXYq7FLsUOwq1irsVdTFXYq7F&#10;W8CtYUOxS7FXYq7FXUxV2KuxV2KupirsCt4pdih2KuxVvFLsVdirsVdTFXYq3irsVdgV2Kt4q7FX&#10;Yq3gV2FLgcCt1xV2KtYq2BirdMVaOKtgVxVeEORtK4R42q8JgtK1kxtWuOFCqoyKV2BLeKuxV2Kt&#10;Yq7CrhgVvFXVxVrFXVxV2Kt4q1XFXYq7CrWBXYVdirsCuxV2FW8CuxV2Kt4q7FW8VaxV2Kt4q7FX&#10;Yq7FW8VdirsVdirWKuxV2KuxV2KrhgVvFLsVbGKt4q7FXYq7FWjiqm2FDWFWsVbwK7FXYq2MVXA4&#10;FdXCrsVbrgV2KVwxVdirsVaxVrFXYq1irVMVdihaRhVacKtYoW4q7FWzirWFW8CuxV1MVbxS7FDR&#10;GKrCMKrSMKHYoaxS7FDsKqN1CJUNRXJRNMg//9eUD2zOcZsYEOqMjbKlKQ1G2AhWPamZQ3FmFO22&#10;azLd7uDI2fUlyzCtRuO+U02RCLtrhSOMtKZIORGIJTC+NvbQBEJDv0HfM/BC28iuSK0yzWBQ/wC0&#10;Ruc2JPRrkUxArlTBumKuwq4jAreKuxVxGKu2xVvFWqYq3TFXYq7FXUxV2BW8UuxV2KHUxVwxS4DF&#10;W8KtUxQ7FXdMCuxVsDCrVBirdMUupgQ7FXAYVdgS7CrsCt4q7rirsVdTFXYq7FW8VdTFXUxV1MVb&#10;pirqYq7FXYq7FW6Yq6mKupgS3irqYq6mKt4quU4EqqnbIslVcileBgSvUYErxgVsYquGBK4YqvGB&#10;V2BXDFXYpdirsVdireKuxVvFXYq1TFW6Yq6mKupirqYq7FWjiq00woWMa4UKTYVUWOSQVhwocMVX&#10;YFdil2BWsKuxV2KtYq7Ch2BVwxSuGBW8Ut4q7FDsCW8VbxVvFW6YFdTFW6Yq7FWiMVdTFWqYVbpg&#10;VumKuxV2KtYVWFa4UKiIBgtkqhcCrgMCWiMULSMKFhGFXDFVwwKvGKWxgVcMVbGBLYxVcMVbGKt4&#10;Fbwq3irsVbwK7FXYq3ireKuxVvFWsVdirsVdirsVdirsVaxVvFXYq7FXYq7FXYq7FWsVdirsVdir&#10;qYq6mKupirqYq1TFXUxVqmKtUwqtIxVojFWqYq3irWKtE4UKUklBhAQg5ZK5YAxKHY1ybBbTCrsV&#10;apirqYq1TFXYodilqmKGqYVdirjirWKtUxVSnlEaknFCUXMhZqnKyWYCEbeuBKvBGKAnIksqVOFW&#10;9hgVeQadcVb01TJfxg9qnK5N2Nl6DKikqlMixpvFXYpp2KtYFdirWFLYxVvFDWKuxQ7FLWK03irs&#10;VWmJG7ZLiQptZqem2S40Upmx8DXJjItKbWbDtkxkRwqJgI6jJ8bExWGHJCTHhWmLJcSKWlDjaKa4&#10;4bRTVO2FDqYq6mKtUwEpAXoMw5N4V48iEry4AySClgtERy5FWJrkSUA0rKgwMl1NsUFTe5jhIDHd&#10;jQYCxtHx7jfCA2c1UDbJBiWAeZKF2PucsaurF7ReV3EPFx+vLCsXr0bBQK5U2rmkr0yBKFI79ciz&#10;pqmKKbArgVXjQDrgVXArhpJcwopyQYl5v5h/vGPzyUQ1sTam9cyWD0zyMnHS4/cn9eY5cllA6ZFC&#10;x5MUIL0lBJpue+AsgXcaZFBKCvBvjbOKXPiG1aBhQ3TFVr9CcKlh2sbzscsDjySaQb5eGgqZoMkx&#10;W98UI3SFrdJlc22DO7bpmMXNCLAFMil2KXDCrZ8cBUMush/oSD/JyIaZqD9MWtSO+FVyJyxSFdIw&#10;N8CVUDGlbAwgKWG+b1+L6MnTSXnd9sxy6CCgqZcGBWtkZckx5vb9FA+qQ/6i/qzGchNF6YFbxVac&#10;KpP5hTnbkDfpkkFhcflua8blSgr1OQ4lAT+x8t21t8TDk2RtOybBKCgFBgQd1wUYoccUl2KVpxYt&#10;bYq3TIksmiPDIGTKko1m7Fmvx136Y7sZBhGo6zNISi/DlsYtVJNI7O1WJOZAirVMtAYEt5JiznyA&#10;f9Fcf5dMxpByIsxI2yBZlTrQ5Bij9GP79h/k4FO6frk1XYodil2KGsVdirqYqlmsoG2PhhQUB5Zs&#10;0lt2J2PI5XGLOJTv6gKZIxTambVk+zkeFaa5uv2xXGyilvKNvb55IFeSm8Pcb/LCtoaW3VuowcLI&#10;FAT2tDUE08MplBeqO0IcTIvuMGMUwPNOxmQrdMUN4pdih2KuxS7FWqYqlmsr+rCFLBtTH7zMjG0S&#10;QSj4sua2L6kCrke9MpyNkWTaa1PSb/KXMMsnqkO4B9sk2BXGFLsVbXrirD/MMdVfx3wSbAwG/ibk&#10;TTb2y4MZBK3UEEdu/wD1ziQwVqVjTr064FUntVk6/hgISmug/wCjvTkSO25yuUFoPTPLM4ltz7Nk&#10;IsbT4ZYybxQ3ilrFW8VaxQ7FLsVUnyQVZkldirsVbxV2KuxVvFXDFXYq7FXYq7FXYq7FXYq3TFXU&#10;xV1MVdTFXYq7FWqYq6mFXUxV2KuwK7FXYVbwK7FXUxV1MKupgVumKupirsVdTFXUwq7FXYFbxV2K&#10;uxV2KuxVqmFXUxVqmKtYq7FW8VdirsVaxVojFWsVapirsVdirWKuwq1TFWsUNEYqsbJBCmcKFuFD&#10;sVaIwq0RirRGFDWKuxVrFXYq7CrsVaxVvAhrCrsVdil2KHYpaxVvFWsVbxVrFXYq7FDqYpaxQ7FW&#10;8VaxV2KuxS7FDsUuxV2KHYq6mKupirsVdirsKupirsVdgV2FWsCt4q1hV2KupirsVdgVsYVdgV2K&#10;XYobpirsVdTFLqYq7FXYFdhQ7FXYpdihvFW8CXYq7FLsUOxV2KuxVsDAlcExtW+OKrlWuC0tlBgt&#10;VnHemFCskYGRtkqBcilcFxVsjFVhGFVtMULhil2BW8VdirVcVdXCrsVcMVdXFXYFdhV2KuwK7Crs&#10;VbGBXUxV2KtYVdgVwxVvFWsKuwK7FW8VdireKuxV2KuGKuxVsYq7FW8CuxV2FXYq7Al2KuwodirW&#10;KuxVvArq4q7FK7FWxireBXYVdirRxVYwwoWHCrsVdirsVdgVvFW8VbxV2Kt4FcMVXA4pXVxV2Kux&#10;VrFWsVdirWKuxQ1hStIxQtbCq3FDsVccVcMVbxS3irsVaxQ7FXYq0cKrCMVawoaxV2KHYpccVf/Q&#10;lHyzNcVarDvkSWQCyQmhplXE2UoNN6SknoMjLJTCRAY9rN6HlCjdD+GYWQ3u66XqkkgVlJZTt4ZU&#10;5EVeJ2d1X9k/hkgG0BXhV5LjkSWpm20+zlAbMwsmdkHPL5NMgi+mVsFOaUQqXboMjxJpbFOJd16Z&#10;NFK43GKuxV2Kt4q6mKtYq3TFXDFXYq7FW8Uu98Cup3xV1MUOphS7ArqYVdgQ7FXYq6mFXYFdhV2K&#10;uxVvFXUwK7FXYq7FLeKupih2KXUxVvFWqYq3irQxVulMVdirdMVdgVrCq7FXYEtUxVvFXYobpilr&#10;FDeKupireKXDArYxSqKMBZKyDIMlYDIquxS0DiqouBV4GBK6mKrgMCt4pdireBXYUOwJbGKupire&#10;KuxV2KuxVvFXUxV2KuJxVbXFDROKqLHffJK7FCxsKFBskhZhVcBgVvFLsVaOKuxV2KuxQ1irsVdi&#10;lcMVXYFdilvFW8UOwJbGKt4q3XFW8CuxVvFXYq7FW6Yq6mKuxV2KtYpaOFC0nChoNviqumRLJUGB&#10;W8UuOKFMjCrRGKFtMKrhgVcMUrhgVsYq3iq4YErgMVXUxVvArsVbxV2FW8CuxVvFXYq3irsVdirs&#10;VdirsVdirsVdirsVdirsVdirsVdirsVdirsVaxV2FXYq6mBW6Yq3irsVapirqYq6mKtUxVaRirRG&#10;KraYVdTFW6YqtOKqbDChCzZMMShWybFbxw2incMNpp3pnBa02Ijja00yUxtFKZGSQ1TFDWFXYq7F&#10;LWKuxQ1irTGgriqU3k5d/bIkpAQcjdTlbNRArU4qiYRRBkSyKrH3rihccKFbRV5XxP8AKhyqTfEb&#10;MpjOVFJVBkUOxVvFWsVdirRwJdhVsYobxVrFXYq7FWsVdirsVbBxVvFDeKXYoa64qtaJW6gZMSVT&#10;Nqhw8aKU2svA5MTXhU2s2yYyMeFRNsR1GSE0cKxocnxMTFYYjh4kcLRQjASkByig3zEk20vD8cFq&#10;tY1642tLSK4EFsJitJZqWqx2SV6t4YLapSYzZajJealD6nQt0w8DPGKegxe+WMyreOIYl535iblI&#10;QOlTk7YJdoulSz3KSU+FWrglJsjGnooYk5C1XjIqG6VwMm6YoJS3U9aisFNDyfsMbaTJf5dvHvbf&#10;6xJ1YnBENsbTxcsUlt9kPyxCHmvmI/vG+nJhgxRhWuX2weoeT/h0qEn3/XmO5ATz1dtsiShYTXIp&#10;W4oaYDvkUoG7+1gLKKXsMkG5Z7YUN7YpWPsDhQWGav8A70P88mHHkk8nXLw0FYRkmK2nfCqO0U/6&#10;an05XNtxs7thtvmMXLCJGBk3TFLeKHU2yJZMvs9rNP8AVwBpnzQ0rBeuLVyQU1/FCC0hAA8cLEya&#10;0nVY9RDPDuqnjkRumJtNlFclTIr6YVXYVYf5vFNzkmuQecagKMfnl8WJQJywNZWkYJcmUeb3DRxS&#10;1hr/AL7X9WYzkpmDtgQ4nFVJpAMbVCz0fqK4LRSmVH0ZFWuNMC07FWtsCtHCrqYrTRGRtNOCZHiX&#10;hXiOuCiWYVFhGTEUJB5thHBGy0BEnnl6oDGmXxDQUA3XLKYW4ZJi3TFWbfl+T6EoP8+Y0nIgzRth&#10;lZZlS65BijdGP+kmv8uDqrIVySV+FXYq7FXYodil2KEu1cbD5ZIIKF8rf3Tj/KyuKIsgGWM3EA4q&#10;saFWwUm0Hd2fwFh1GDhSw/VNVk06rmo9xlJsNZHVSs/Okcu0nFvwOT4iwshMm1S2uV+AkN4HHjBb&#10;L70boZ+Nx7DAEBPlOTZN4UN4paxQ7FLeKuxV2Kpdq4qB8sKlg2poRJ45fAtMggAN8vamOaxHSRvn&#10;lU2cU90zeFGHiDmHJm9VtTVFPsMQ2BEjJJdira9cVY3rcf2x88BbA8+vlXl79MnBEkvaINUHc+Jy&#10;RYOjT90FPUYqXCIdcUIixPGXjkZIL0DyY9YpF7hq5UGMWVrk2a7FWsUupirsVdirsVdTFCm+SDJT&#10;ySGsVbGKuxVvFXYq7FXYq3irsVdirsVdirsVbpirsVbxV2KuxV1MVdTFWsVdirVMVbpirWKuxVvF&#10;W8VdirsVdirqYq3TFXYq7FXYq7FXYq1ireKuxV2KuxV2KuxV2KtHCrVMVdirWKt4q3irVMVaIxVq&#10;mKtUxV1MVaxV1MVaxV2FWqYoapiq1hhVTYZJitphQ1TFLqYoWkYVW4VapirsUNYq7FXYq7FXYq7F&#10;WsKuxV1MUOGKXYq7FXYq1irsVbxVrFXUxQ7FWsVbxV2KupirWKt4papih2KuxV2KuxV2KuxV2Kux&#10;S3ihrFXYq44q7FXUxV2KXYq1TFW8UNHCreKuwK7FXYq3TFXYq7FW8UuxVrFXYq7FXUxQ7FLsUN4q&#10;7Al2Kt4q7FXYq7FXYqqKuRJSqBMjaV4QY2l1MVdTFWgu9cVVQMCVwGRVvFLsVaIwqsphQ7FXYq7F&#10;WsVdirsVdirsVdirsVdireKtYq7FXYq2MCt4q2cVW4VdgVsYq7FXYq1ireKuxV2KuxV2KuxV2Kt4&#10;q2MVbwK7FLsVdirsUOxV2KuxS7FDWFLsUOxV2KuxVcMCtg4q3ilvFXYq0cVU2woW4VaxVvFXYFdh&#10;VvArsVbxV2Kt4q4YquGBW8Ut4q7FXYq0cVW4q3irsVdiq0kVphVK57il36ddssrZBc17+9Za7LkF&#10;KJjnDCvjgQv54VbDVxVfXFXYpbxVrFDWKuwqtZgvXFULJfQIaF1B+eGkW0LlG3VgfpwIbEoPcHDa&#10;rhJXG1XcxirfMYq//9E9iulmqB2zMaCG7dytS+4yqTKLlcGpyi20xSi+gvYgzxFWHUjvlUg4kxXN&#10;IpWLjkevhlFNfCELDFHMGUMVI6A4WYimNnCQBXc9NssgLb4i02s7BTIOKle5J6nNxAUGRKfJEsQo&#10;ooMhI20oC91mCzbhKd/DMaeSmHGAaWS6h9biZEPJSCem4zGE2wqWhXHqqUPVc2UdwzkE7BqNsWpv&#10;FXUxS3ih2KtYq3irsCuwq3gVqmFLdMVcMUOwK7FLqYodirsVdTFXYq7FXDFW8Vawq3il2BDjirsV&#10;bpil1MVdTFXYq6mKuxV2Kt4q0cVbxVwxVvFWvlireKupireBXYpdihvFLsVaxQ7ClvArsVbpirdM&#10;Utj3wKqLkSyV0GRLIKoyKXUxVtVxVUApgVeMCV4GBW6YpbpgQ7FLqYq1ireKtjFDeKXYq1ireKup&#10;irYxV2KuOKrDirq4oWOcKqROSQ6uKrGOKFFsmhbiq4YFdirsUt4q1irsVdihqmKuxVsYpbAwK3ir&#10;eKuxV2KWxvireKt1wK3XFXYq3ireBW8VbGKt4pdirWKHHFK3FDWFVrDChaBhVXTIlKqMiluuKtE4&#10;qs6nCq6mKtEYq6mKt0xVvArYxVcBiqoBgS2MVbxVsYFbwq7ArsVbxV2KuxVvFXYq3irsVdirsVdi&#10;rsVdirsVdirsVdirsVdirsVdirWKuxV2KuxVwxVdirsVdirsVdirsVaxV2KtEYq0Riq0jFXYq0cK&#10;rTihY2FUPJHyyQKKWG2w8S0sENMNob9LfBa0vEYwWmnMmFVF48kCxQ7LTJBisIySGjih2KtYUuGB&#10;WiMUNYVQF7c8f3YPXAVSt3q2Vs1BpAx23xS6tBgVFx7DAq9D92BLZ8TiqL8uitxM57UymTfHkyWP&#10;plZUquBDsVdgVo4UuxQ3gVrFXYUt4odXFLsUU7FLWKHUxVo4q2MUt4obwK7CrsVdih2KW8UOwq2Q&#10;MVWNEp6jDaqZtUOS4lpTay8Dh40UptZMNxkLXhUmtyOowUzpTMPtiim1hOC1VPR2yQYkMD16M+ox&#10;98aagEs8voW1SInxOXs4vTohkUqjfZPyxVjDaN9akLy/ZJ2yBWKZQWkcChUUADG2ZKIC0wMSvCYF&#10;pXWHucUsf1vVmt+UcYpTvkS48iwO+vWkLb1OZEYKBTPfJQ/3GxnxLfryNU5AZMvTAhqX7DfLCEF5&#10;nrxLyMo33w3TAC0No/luW9PJxxWu5wmTMRrmz6ytBawpAv2UFMgyRYGRQ3TAl3HFCxysalm2AwKS&#10;k890s7c16YoiLQ7GuScgBwGKXAd8VU5vsnCFLDNW/wB6HGSDjSSh8yA0FTJyTFo1xVHaIK3ifTkJ&#10;tuNntuMxi5gRG2Bk2MCtgeOFDTLscBSGXwbWcf8AqjAGmXNIdUmkQErucqlbUBZ3eb6vqMs7kyEm&#10;h6ZMMDDdmH5eb2TsepkOGIbOTNkG2WJVKYq754qxHzgNsk1l5tf7sfnl8WBQRyxgtcUFcjJlF7fp&#10;P+8sX+ov6sxg5CPMgAwFCi8xbpgtbUifHIpaOBK07YoWkeGKHHFWthgVazgdcFslgmUniDXIkqrp&#10;HywVaQrLGBkxFK/jllILdMNKkPmxOUK/PJhhJ5tqIo2WxapJc+zZY1tiuFi7FWaeQSPSmB7vmNJy&#10;Ys2PTKyzUsghGaT/AL1b/wApyPVWRLliF+KXYq7FXYq7FXYql+rD4R8sIQUL5aAAkHuMiEBPxk2T&#10;eKuwqtkFUOKvPfOMFYmIyuSCHl1ySJAR3bGmurZ5o6lVBrWmU0z82XaFtKT4rkgrI1y1k3ih2Kt4&#10;paxQ7FXYq7FVG7tjOBTtilIrvR+W5G+FeFJbnQypquWCZDWYsS1/TpY3ZipxOQFIgmGjRE26k9QM&#10;xiVjHvenWBrCh/yRkglGZJk7FWxiqQa3ExZuPfEi2YefagvHZvEjJRTNL0UAnJtVOT4gfY0xVdSo&#10;xWnWtROPE5GS0zryY37yVfllIYAMxXJs12KuxS7FXYq7FXYq7FVOTJBIUjkkOxV2KuxVvFXYq3ir&#10;sVdirsVdireKuxVvFXYq3irsVdirsVdirsVdirsVapirsVdirsVdireKuxV2KuxVvFXYq7FXYq7F&#10;XYq7FWsVbxV2KuxV2KuxV2KuxVrFXYVaxV2KuxVvFXYq0cVapirRxV1MVdTFWqYq7FWqYq6mKtUw&#10;oWkYVUyMKFhGFDVMVcRhVaRhQtxVojCrWKHYq6mKtUxV2KupirsVdhV2KuxVqmKHUxS7FXYq7FXY&#10;q7FWsVdih2KuxS7FXYq7FDqYq7FLsVapihvFLWKG6YpapirsVbxQ1ireKXYq1ih2KW8UNYq7FXYp&#10;dirsUN4q1irsVbxV2KuGKt0xS7ArsKHYpdirWKuxV2KupgVvCrsCuxV2Kt4q7FLsUOpilURa9ciV&#10;VwuRZLqYFccVW4Vdiq4DAlcMCrsCt4pbOKrThVacUNYVdirsCtYq7CrsVaxV2KuxV2Kt4q7FXYq6&#10;mKupirYwKuxV2KrcVdirhireKuxVrFXYq3irsVdirWKt4q7FW8VbGKuwK3il2KuxV2KuxV2KHYq7&#10;FWsKuxV2KtYq3irYwK2MUtg4odilvFXHFVhGFVpGFC3FW8VdgVumKuxV2KuxV2Kt4q7FVwOBW64q&#10;3XFLsVaxVonFDVcKt4FbGKoaW+hjPF2Cn3yXCUlCz6jEjj4hSmIQwrVvMHo3frKaqMvsU2GKXHza&#10;87i3QUMripr45iXTTkPCE91TXWgZY4j8QG+EFlEWLSqPzrcxSj1aMvTJFhMULZtZanFcIrh1qw6V&#10;yNtcclphG/LJNoKqMWTsKHUxS6mKpRrGvw6cp5GrZfDEZJp53rPnS6lYiNuKZbKIigsTudTkmNWY&#10;n6cxpTYEBQXU502SRl+ROU8TC0ZYear6zJKyNy+dR/w2HjLWd07tfzOv0BEqqx8aY8SxJCKtvzRm&#10;Vv8ASYwV70w8QSZnoyjTPPml6gQgk4Mf5tv+GxBYDPX1P//SWtGZ/iiU0Y9TmZw1zbJUE5hjYR0Y&#10;122ymbQUuakbEbmmY9tglsoyy2rqyzyNG/jlci4uQAhj8pEDkcuQ7H2yk7tUQqxQB/3igHxwEtkY&#10;0jWBSSMJQHqcux+bfGScWLNdF5eYWhpTNnGQRIJizemlSa0yMi1MK813cM7q8VfUWvLbscw5ytw7&#10;uVobSbyVJkMbddiO2ViDncJTbSrtrS6YEA8ievvmVE0yhypkVperP9kdMyubAxRuLFvFLsUOrirq&#10;Yq7FXYFbxVoYVbxV2KupgV2KuxV2KupirdMVaGKtnxxV2KXUxQ7FLsVdhV2BW6YodSmKXUxV1KYq&#10;7FW8VaxV2Kt4q1ireKupirsVbxS7FXAYobpgS6mKHEYpdirsVbGKupih2KW8VdirsCt4pbxVVjFc&#10;iWQRSDKyzVAuBW+OKrguBVwGKVwGBVwGKVwwK6mKupirsVaxQ7FLsVXYq44q1ireKt4q7FXHFVpO&#10;KFuFWiaYqps2FCzrhVumKqbjChSbChbhVvFWxgS7FXYodil2KHYq1TFW8VcMVbwJdireKuxVsYq7&#10;FW64pbBwK3irsVbxVsYFbGKt4q3ilvFXYq6mKtYqtpihorhVwXFVRdsCV4OBW8VWnFW1GFV1MCtU&#10;xVqmFXUwK2Biq4Liq9VwJXgYq3ireBW8VdireKtYq3irsVdireKuxV2Kt4q7FWsVbxVrFW8Vdirs&#10;VdirsVdirsVdirsVaxV2KuxV1MVbxVvFXYq3irsVaxV2KuxVrFWsVaxVo4qsOFWjiq0nFCxjhVap&#10;riq+mKrSuK01xxV1MKrSMUKMuSDEoWTLAxUjkkOxVrFDWKXYq7FVC5nES++KEimmLMe+QLIJVqeo&#10;C0jYj7Z6YnZVLTJCYAx6nIjdnVJkvxAYlQjFpShwIbXFW36YEo/yytVmfuXp92UFyByZHHkChfgQ&#10;7FLsUOxS7ArqYobpitNYVdil2KuxQ3irqYq1ilxxVwxVvFDeBLsVdTCh1MVdirsVdgVvCh1cUuxQ&#10;3il2KGsUrSit1GK2t9JTirRhHTCEJHf+XWnPIAHEi0iIQNh5cNtdLOVpSu+O9pKfqlMstiVkm+wy&#10;PEilEpjbJoKMDFeqVwMkRGgXAtKoGSAQWC+Zh+9bwyVbuOebCJ+prmUFL07ycvHS4fkf15Q3hkS9&#10;MBVZcN+7Ye2KCx+PQ42YyTbkmtMgVApMIoQgoBQDCm1ULgtSuC4FAVEhLYLZUunX0oy4FaYsSwLX&#10;9XmlBWvFd9hgAtx+Zb0qUtAlfDJ8NObAUmK4s12KuxVZKPgIxQWE6of37jLA0SSqTLg0FZx8cmwa&#10;OKpjoSf6WPllc27GzmAUzHcsImmC0tjFLYGKrX6E5EpDMEH+jJ/qjEOPJI9SXkG+R/VkSGovK79P&#10;ib5nJMLZ3+XI/wBx7f65wxbIs2Tpkma7FDsVLEvN/wDDJNcnml8vxGuXBiUOsTOfhGG6RSb6b5bn&#10;vSKL9/TK5TttjB6jbKYY1j/lUD7sqtNK1a4LS1TIq1hVaeuBDRGKaaOKKU3kC9cUJfe6mluvJiAP&#10;fAxJYxqPm8brCK+9ceFBkSivJN9LfSztMakcaYOHdsgziIbZZTNVpihvCrsVSTzOP3AOTDEvMtRH&#10;xHLotMkubrljB2KGx1xVmPkEjjL/AKwzGk3xZv2ystqn3yDFFaUaXK/I5Hqlki5NivwpaxQ3il2K&#10;HYq7FUDqo+AZIKUH5cFDJ75AIDIBk2TeFXYqtcfCcVYP5sjrEw8cqmpLyW9FDUfzZJrLPdJFUHyG&#10;VEMmU6JtOPdcKhki5YyXYobxS7FXHFXYoaxV1MVXJ1whK8qG+0K4UoeWwjk9sVtKb/QBKCKchlco&#10;WyBS6PQkgSnECmQ8OlT6wFIUHgKZMNaMGSS7FDeKUo1ZfjOLIFgWoKObfCOVTiCmR6pO8Icmu3hl&#10;oYrYlpyA8RihUpihbEaTCuRkyZj5RYLeOvimUsKZwmTCV1MVbxS1ireKtYq7FXUxVZJhCVE5NDsV&#10;dirsVbxV2KuxVvFXYq7FXYq3ireKuxV2Kt4q7FXYq7FWq4q7FXYq7FXYq7FXYq7FXYq7FW8Vdirs&#10;VbxV2KuxV2KuxVrFXYq7FW8VdirsVdirsVdirsVdirWKuwq1TFXYpbxQ7FXYq1irWKtYq7FXUxV1&#10;MVdTFWqYq1iq0jCq0jChTZcKFuFXUxQtOFVtMKGqYq1TChrFXYq7FXYq6mKtYq7rhV2BXYVdgV2K&#10;tYq7CrqYFdhV2KupirWKG6Yq1irsUuxV2KHYq7FLsUOxV2KXYodirsVdil2KHYq7FXYq7FLsVdir&#10;sUNYpdihvFLsVdirsVdirsVdTFW8CuxV22Kuwq1ihvFWsUupirsCt4q7FXYq7FW8VaxVumKXYoXA&#10;YEqyDIFKqMDJvArRwoUzhVcMVXDIpXYquwK3il2KtHCq3FDWKuxVrCrsVaxV2KHYq1irsVdireKW&#10;8VdirsCt4q2MVbxVo4q7FXYq4Yq7FXYq1irsVbxS7FDWKuxV2Kuwq3gVsYq3gV2Kt4pdirsVdirs&#10;VdirsVawodirWKXYodireKt4FdXFW8VXDFLdMCtUwq0RiqzjhQ6mKupirqYq7FWsVaxV2Kt4q4Yq&#10;3irdcCurirq4q6uKtVwq7FW8Ctjrilh3mt+MnXNhhGzIsFvtQZZOIJ398x8gpICXXNyzdcxCWVoO&#10;Of0JllHVTUZHm0zFoyTV2ncuepwDZQULJOa8h1ybGW7dvezQyrIGNQwNAeuN04ucel7bo8zT2ySO&#10;KEqKjEFOAkjdMlyxy12KuxVSuZPTQnxyURaQ8180BpHLZtIGgyIYFdsSTXMHKwQT5iFrksJ74EFT&#10;Y13xYHdsbb4GNNcj88VtsHfwORQQC//TkNrbxxxUU9OuZU5WifNeh3oCCcoJY0kl/I8DVjNSTlFW&#10;yiCQlWqWtxFJyuAAW323yuUacUx4Sg0jDng247ZW2CNpnY2gA2+zkJFyIjyVTH6shBoAKbk5l4qZ&#10;cNJ7p8cEMCggKT3I65kmTXIoXXb8WihlOx2xJcPJLoxG+C3Y9RevQjMUhr8OjaX2pa2lMZ2INckC&#10;HMhK0+vjykWePowGTtMRum+hylqgA07nM6MaDKZT4EUxcddUHFXYq3gV2KuxVvFLsUNUxVsYq6mK&#10;t0xS7FXUxVrFXdcKG8CuxV2KXEd8VdTFDeKWvfFDsUuGKt4q44odil2Kt4q7FWsVbpirsVdih2KX&#10;UxVvFXYFdil2KG8UuxV2KtjFXUxV22KuxV2Kt4q4DAreKXYq3iqtEciWYRSZWWSoBkVXgYpXAYq3&#10;TArYxVcMCW6Yq3irsVaxVrFXYq4YqvxV1MVaxVvFXYq7FVpxVo4ULCcVaY4qpthQ1hV2KtEYoUWG&#10;SQtwq1XFVwwK7FLsUOxS7FWq4odireKuril2KuxQ6uKW64q7FW8Ct4pbxV1cVbxQ6uBLYOKrq4q2&#10;DgVvFXDFLeKuxV2KHYq7FXYq2MUt4quBwK2RirgKYq3irWKuxVwxVUAwJXgYq2MVXYq7ArsVbxVv&#10;FW8VaxV2KuxV2Kt4q6mKt0xVumKupirVMVdirsVaxV2KuxV2Kt4q7FXYq7FXYq1irsVdireKt4q7&#10;FW8VdirsVaxV2KuxVrFWjirWKrScVWHCrWKtEYq0VxVrjTChvAl2KGjilacKFhwoUJN8mGJQrdcm&#10;GKmRkkNYq4jFXUxVrFVkjhBU4oSW6uC7E5ElICWzzLErSNkGZYZq1+1w5JOVSkziGQacKRIPYZfH&#10;kxmm0fUZEqEYDQYEKijbAqnKdvvxSm3llKWvP+Zicxy5JT5emRY2uwIcMCt4Vdil1cCuwq3gVqmK&#10;HYVdirhireKuwK7CrRxVvAreKuxV2KXYodirsKXYEOxV2FXYq7AreFWsVdirq4obril2KKaOKWq4&#10;oaKg9Riq0wIe2KbU2tQemFKz6oRgRSjxf1KcSF8cFJpEKmTCCu49skGJYN5khZ3cgY21cNlhdxbu&#10;C22XiQXhNvTvLK8NNgB/lytuqk4MgGBios5ORVad8DJ1MUU2FrgSrpDTc4FVgMaQpXY/dN8skAxL&#10;y7XfhLe1cIDAI/SRSFPCgyTkhNVGRLNdSuRS6mFVk1AtcQgsF1E1mf55MOPJLG65kBpLiK5Jg3x8&#10;RilMtDH+kj2GUzboM2gFBXKXKCJptgS7AlwxVa+43wFQzAbWy/6oxDRJJr8fC3yOLUXl+oCjNXxO&#10;Fqtm35drTTz7ucQ2wDNE3GSbF1MUOxUsT82Cppkiaayw2LQLi+k+BevftiJshG2T6Z5RgtaNPR28&#10;B0yJLPYMgihWNeCABR2GC0ErwoGKKbwJdiriMCtUxUNPtkbSUuvL9IBViAMbaiWK6l5r4VWEVPjk&#10;gLYWWLXV/JdNylJJy0QXhQ/zy0RTbMPy7p6s58aZVINkXoUY2wM1TAl2FXHFCS+Z/wDeYfPJhiXm&#10;OpHcnLQ0lLWoTk2C5dsKGwB1GBWX+QthN8xmPJyIs4qKZAs7UiBla0idO2uk+nIpLJlybFdhV2KG&#10;8Vdil2KuxQg9TFYxhClBeX9ncYAgJ+Mkybwq7FWiNjirDvM6VRsrmEh5DfqAWJ8cIaizrRADChG9&#10;QMqKhk+k7XC/I4Uhkq5YyXYq3il2KuxV2KHYpaxQuXFK+uSVvFXYqhrxQw3wFIUbYUUZAMESMkyd&#10;irsVSrWiUNR4Ysg8/vxV3r1JxinhQHFm6jYbVGWcmFUs4BWen8o+/Cq2gO4wIWf7sXxrgKSy3ywe&#10;N8PdaZRe7GmeJkwlUwq7FLsVaxV2KuxV2KrJOmEKonJq1hV2KuwK3hV2Kt4FdirsVdireKurireK&#10;urirsVbrirsVdXFWsVdirsVdireKuxV2KuxV2KuxV2KuxVvFXYq7FXYq6uKuxV2KuxV2KuxV2Kt4&#10;q7FXYq7FXYq7FXYq1irsVdirsKuxV2KtYFdhV2KtYq6mKt4q6mKtYq6mKrSMVapiq0jChYRhVYRh&#10;QtwoaOKrThQ1hVrCrWKGsVdirqYq7FWsVdirsVdirsVdirsKuxVrArsKuxV2BXYUOxV2KtYq3ilr&#10;FDsVdirsVdil2KHYpdTFDsUuxV2KuxV2KuxQ7FXHFLsUOxV2KWsUN4q7FLsVdih2KuxS3gV2KuxV&#10;2KtYVdirsUNjAl2KuxVrFW8VdirsVdireKuxV2Kr1G+ApV1yCV1cDJ1cVdirVMUNjFVwwJbGKt4q&#10;6uKXVwK44VWnFDsVdirWFWsVaxV2KuxV2KuxQ7FWxilvArsVdirsVXDFXYEuxV2FDqYq6mKt4Fdh&#10;VrFXYq7FWsVdirWFW8CuxVvFXDFW8VbxV2BW8VdirsUt4q1iho4pawodil2KtYodireKt4q2MVbG&#10;BK4YFbxVxwq0cVWnFWsVdih2KtYVaxV2KtYVdirsCt4q6uKuxVxOKurirq4q3irTOEHJjQY0qHiv&#10;Y5TVDtWmEikWwvzvcBJAAeuZ+A7Nx5PPblizcq98xMpYNdVrmESzQDoztRRXJBqkiYLN2+1gthdo&#10;o2XpLzelMbQyfyl5U+tSi9ulpGv2R4n+bJAOMf3h/oPS4UCKFXYDJhyoxpWGSZrsVdirTDkOJ74Q&#10;rCvMulMG5AfDmxxTsMzu881XTyhJAyGSLEhIpUoaZgSixKHYZW1FYcDBaMWLdcCHYof/1BMF3PLG&#10;YIwSampyfCSzMU6sLbjC3rDrgkGE6SXXYhbrySu1DmNxU0DJRQFz5jWSIQPGHPQluuGU7YzHGlET&#10;fvKjocpLPH3J/ZShFJ8euVlv4gNnXk9tagSmjse3fLYzprnmA5Ie412IooQPX3HTJnI4cp2Uuubx&#10;p4irElT0rg8a2In0KyOMRJzIrUUIyBmzmaCCdgzVPUZVxMIWEbDO6kKdxl0ZN4TSK8WBf3bUbwOX&#10;HUVyZSmrnzHIUo1K+IyEdSWrjTDTdW+sH03I5eOZ0MwLbQPJNTKEG+W8QRTUdwsgqpyQNrSqCDhQ&#10;3irsCXYobxV1MVdil2Kt4q7FWsUN4q7FLWKt0xQ7FW+mKtYpdTFDgMUuxVvFXYq7FXYq7FW8UNYp&#10;bxVojFDeKuIxS7FWwMCuxVvFLsVdTFWwMVdirsVdirsVbxV1MVdgVumKuxS3ilsYFVI1wFkEYgys&#10;slQDIquGKV4GBW8VcMVXDFK7ArsVdirWKtYq7FWxiq4Yq3irRwK1hV2KuxVo4qtwoWtiq0jCq0jF&#10;C2mFXYq0cVU2yTFTwq1ireBW8VdirsUtYodhVrFXYq7FXVxVsYFdirsVXDFW8CXDFW8VdireKXYo&#10;bGKW64FbBxVvFW8CurireKt1xV2KuxV2KuxS2MVXDAq4YpbxQ0cVdirhiq4DFKoBgVvFW8Ct4Vbx&#10;VvArhirYxVvFXYq6mKupirqYq3TFW6Yq3TFXYq7ArqYq0RhVrFXYq1irsVdireKuxV2KuxV2KtYq&#10;7FW8VdireKt4q7FXYq44q1irWKurirsVaxVacVWk4VW4q7FXYq7FWqYq0RirWKuxQtOFVJsKFF8m&#10;xQ7jfJBBUiMkxaphV2KtYq0TTrihK765qaLgKQlMr7knK6ZMX1vUSaxA7DIyktMakbmwHiRlQDbE&#10;M7tFACj2zJaymUXWuRKoroMileDiqjcnihPtgVkHl9ONlF7gn78ochOFGQYt4q3TFLsVaxUuxVum&#10;Kt4EOwq44q1il2Kt4odirsUtYEOxS3ih2Kt4q1ireFXYFdirsVdirsVdirsKuOBXYq1hQ3gS7FXY&#10;pdihrFW8UOwpdirj4Yqt4jFXcBhtUvutDjnr8XXHmkJRc+Tw4PEg4p5pna2jW0KQ0pxFMI2RSrwP&#10;fG0Ut9PG2NNcMU07jTrihC3OpxWrKhPxMaAYCaYcW6ZoajCGwquFCje/3LfLJBiXluu0q1e9cIYB&#10;MdMH7hPkK4HJCaKNsiWwLvbFXDFClPspwhSwS/8A71/nkg48kARvvl4aSuAAyTBpwOmKUy0AH61U&#10;/wAuVzboM1gFBlDlBEdMDJ3zwIb6YpWv0OAqGXkf6Ov+qMQ48glF6Kq3yOLWXl+odWPucLXTNvy+&#10;p+jv9mcYtsQzJOmTLNsnAhYz0wqlt1Zx3D85N/bAd2NNrCiCiigwMzJcFxYtjAlrFDsUt0wKuWOv&#10;XBahUEIwMmzEOJGEBXnXmKMiZ1apAPfCINHViM2xIzKjFBUq1yymBLZGSYsw/Lr+9n9gMxpc3Ii9&#10;Di6ZBsCpXFLWKHYqk/mb/eanjkgxLy7UQS2+WhqKXcd65NgqqnKmNrSJgsXkNAMgZsuFmPlXT305&#10;HMoNXIplEpW2jZkYl55XxMua9cCAiLE0uIyfHAyJZOmTYL8KXYobxV2KXYq7FCFv15RjCqE0SLg7&#10;ZEc0AJ2MsZN4q7FXYqxHzOlY3HtkJMS8h1FN2B64hiQzTy58VshPgMqRFlWn0WZD9GHqzZGuTSvw&#10;q3il2KuxQ7FXYpaxQo3lREWU0IwqkU/mCeyNXAkT7jjTDkjbLzTZXPwlvTfwbCniTdJVcVUgj2xZ&#10;WpXkgVd8BZBQs2DLUeOVhiixk0uxVxxVBalD6tB7YGYYrf6AJWZl2JyNkM7SK50i5gPwgMPxyXH3&#10;qYgoFoj6hDAgkd8mDbWYlYYaYWNKTR0dSfHEoZNoTFLyJj4kfflBG68noCCuTCVTChxxV2KXYq6m&#10;KuxV2KrJOmEKoNk0tVwodirsVbxV1cVdgVvFXYq3XFXVxV1cVdirq4q3irq4q6uKurirdcVaxV2K&#10;uxV2Kt4q7FXYq7FXVxV2Kt4q7FXYq3irsVdirsVaxVvFXYq7FXYq7FW8VdirsVdirsVdirWKuwq7&#10;ArsVaxV2FXYq7FXYq7FXYq3irWKuxVqmKuOKraYq0cKrDihY2FCzJIaIxVacKFuFWiMVawq7FDsU&#10;uwIawpdTFXYoaxV2KuxV2KupirsVdirVMKuwK7Ch2KuxV1MVdirsVdirVMVbxS1ih1MUuxV2KuxV&#10;2KuxV2KuxV2KuxV2KuxV1MVdih1MUuxQ7FLsUOxS7ArqYVbxQ7FLsCuwq7ArsVdirsVdirqYq6mK&#10;uGKuxV2KuxV2Kt4q7FXUxVeuRSqA4Erw2BLq4q2DgV2FWxgVsHAlsHFW8VdirsVaxV1cVaxV2FWs&#10;VaxQ6uKtYq6uFXYFdirsVbxVvFLsVbGBW8VdgVvFW8Vdil2KuxQ7FXYVaOKuxV2KtYq1hV2KuwK7&#10;FW8KuwK3ireKt4FdireKuxS7FXYq1hQ1ilrFDsVaxV2FW8Ct4q2MCrhiq4YpbxV2KtE4qtOKtYod&#10;irWFXYq1irRxVrCh2BLsVdWmFWuQGKFOS5jj3ZgPmcVSf/E9obn6tzHInbJGKDKk1inWT7JqMrUS&#10;tEA4WTeKpdrtRbkrttl2LmyDDLLXhYwSBz8SuSMtzQ3YRjuxbVtebUZOb702yni4Ww9yVNIDt45j&#10;SlaDsteQAEDK6RaCeQg/CckwJW+o1epxaZFN9FtTI4llPwg1oTlkQXV6jUVyZ/bebkskWORQVGw4&#10;9snwrDUyiNwy6zu1uYlmXowrkXaYsnELRYbC3thhirdcKt4FUri3S4Xg4rk4ypkC8780aWtuxA6H&#10;NlD1hm8+v4PTc5hZY0wKXuAN8xS0y2UmPbIMSbWdMLGnDAxdgWn/1ZHpcS2kPEJV23Jy87spm0yg&#10;Qv8AE2w7DKpRayGO+a4+KlutR+rMSYcKRosFlAX94vXA5ETSvYVZqnIybQN03uJgifCNsxy05dyk&#10;87Mx5EfTiC4qnJJ6Qqdx4Y80GIKxZCTU9PDJUz4aREeruQYHCqh298JFIMOMbtTW8fY1PXIhQSsi&#10;DLsDtlltw2RkX74FmPQVyBYTNIK5nCCq9cQ1woqiyFQG6VPXEhyZRpGzanPGOEbUHiTXDGRDiSLW&#10;neYZLeQhlrvvmZDNTmY52GS23mK0k2LcfmMyo5wV5ptHMsgDKajxzJ5oIpVBxQ6njgVvFXYpdire&#10;KtYobpil1MUOxV2KXYq7FXYq7FXYq7FW8Vd88UOxS7FXYq3irVMVbxV2KuxV2KuxVumBXYq7FW8U&#10;uxVwxVvFWsVbGKu6Yq3irsVdgVvFLqYq7FXYquwJd0xVVhO+AsgjFyoslQDAlcBgVeMUuwK2MKt4&#10;FbxVvFWsVdirWKuxVsYquGKt4FaIwq6mKtUxVrFWjihbhVo4q0RirRGFC0jFVpwqtbFCm5ySFPCr&#10;sVdirsVbwK7Cl2BDWFXVxV2KtYodhS3gVvArsVbGKW8Ct4q7FW8VcDirsVbxV2KVwOBWxireBXYq&#10;4Yq3ireKt4q7FLsVdihuuKrgcCVwOKuxVrCq9RgVUVcCW8VdireKuxVvArYxV2Kt1xVsHFV2KW8U&#10;OxV2Kt4q7FXYq7FXYFdhV2KtHFWsVaOKupirsVbxV2KuxV2KuxV2KuxV2KuxVvFXYq3irsVaxVrF&#10;XYq1TFXYq7FVpxVYcKrcVbxV2KuxVxxVbirRxVaThQsZqYUKDvkgEKLyZKmNqTGuSQswoawq7FWs&#10;VQd7ccAVHXG6Qkjy8ia5Ud2YSXWdRECFB9o4k0rDbqfmx8coLKlG1XnMg/yhkg2RZ/bKK5kNRR0J&#10;p0ytkUR2wIbLeO2BKGvXDIQD2wFMdyzDS4+FtEo7KMpcgpiuQLAt4obxVrFLqYq7FDdMCXYq7Chr&#10;FXYpbxQ7ArWKt0xQ1TFLsUt4obxVrFLsKt4oaxS3gQ1hVvArqYpdih2KtYpbpirsUOxV2KuxVrFa&#10;bxV2KupirqYq7CrqYEU2MUuwqtOKuxVoqD1GKVhgQ9qYoK02ww2m0LdWs7LSMDAUGNsefRpfXSSV&#10;a0YGv05Vwm0RhTKUSmZCSqUxYoe+2hOSDF5brwqSP8+uEFjEJvp0dIlr4DIkuXSYhaDIpbpirqYV&#10;Urj7OEILBbxaysT45IONJAvSvvl4ai0VJ2yTFqlOmFU28vj/AEgn2plU27EzKEbZQXKVxgZFuvfA&#10;h2KrXXbAkMvcf6Ov+qMQ48knvB8LfI4Wt5dqJPI/ThYFm/5ejjp3+zOCLbEMvEgGTSVNpa9MFoU2&#10;auRStIxWmqYq7FDWKtbYq4so3J2wJVISriq7++BUQEw0pXBcNJcRsckFLz3zUlJnyYDSebCJhStc&#10;yA1lRG+Fiup3wqy/8vP7+b5DMebfB6JFkG1UwJaxVrFCVeZF5Wv05IILzG/hZ32GTBpq5rbbR5bl&#10;gFUk4maRBkVj5V47z0HsN8rMmfCAn9rp0NsKRqAfHK7ZcQRVNsigm2qVOBCquFARFp/fx/PAWVMp&#10;TJoX4Vdih2KW8VdirWKuKg7HfFVscaxtVRTFVcSDJWhdUYUt4q7FWMeYl+BvlkJ8lunj+qpRmNN6&#10;nGPJiWYeV97OP3GVsAyqzHGRD74WTIlyQZL8KuxS7FDeKXYq7FXYqpXQrE2EKw3WNlOWRayxpxvX&#10;3zJpoKlLrV7pbBraUqOtOo/4HMeePuZgJtp3ni51IencBQV7jvmMSQzjbMdAuPXgLf5RxizTgZNk&#10;3irsVXIK7HCoWSWccnahwsrQM+kd16ZExtkCkt9oKS9VocgYkMrSG58ush/d4eIhNWldzp8iEfD3&#10;GS4rRwFO9Ni4yxOezDKyWuUaZ4mTDBUwq7FXYpdirsVdirsVWv0wqh2yYStrhQ7FXYq6uKt4q6uK&#10;t1xV1cVdirq4FbrhV2KuxV1cCt4q6uKurirq4q7Crq4FdirdcVdirsVdirsVdirdcVdirsVdireK&#10;urirsVdirsVdirsVdireKuxV2Kt4q7FXYq7FXYq1irsVdirWKuwq7FXYq7FXYq7FXYq3irWKuxV2&#10;KtYq0cVWnFVpwoU2ySFmFDVMVaIwqtpihrCrVMUNYUupirdMCuIxVrFDVMKuxVrFXYq6mKuxV1MV&#10;dirsKtYq7FXYodTFXYpdirsUOxV2KuxS7FXUxVrFDsUt4q0cVdirqYq3ihrFLsUOxS7FXYq7FDsV&#10;dirqYq7FXYpdireKuxQ7ArsUuphV2BXYq7FDsUuxV2KuxV2KuxV1MVbxV2KuxV2Kt4FbGKVwOBVw&#10;OBK4HFW8CXVxVcMCt4q3il2Kt4Fdirq4q1XFWsKtVxV2KtYoaxVvFWsVdireKuxVvFXYpbxV2Kt4&#10;FbxVvArsVbwpdgV2KHYq7CrWKuxVrFXHFWsKuxV2KuxV2KuxVvAreKt4q2MCt4q7FXVxS1irWKtY&#10;UOxV2KtYq7FXYq3irYOBVwxVdil1cVdXFWsVdirWKuxQ1hV2KtHFVuFWsVbwK7FUl1rXjpn7HLMj&#10;Hi4lLCdZ8/3Mg4RD0/cb5KUBHmgbsVm1+6uK+pIW+ZzHlNjVISHU3t51mrUjIcVtOSWz2TyxzNmk&#10;knVxy+/K2nTkkWU+U5a568YqhdTT1ICMsxndkHk2sR8C3zzZZBYTW7GJKAnxzVZAgth8x6YWpyyd&#10;8QpUF+PfC1k0ibW3FeT5OIdZmyE7Jgs5rxjH0DLLpwuDvTew8u3V4DJKrBaVyHFbnYsHFsyPRvMM&#10;8U6WBQcFFKjrQZM4z1c4YvD2CNu/OMkN8tnEgbk1OuGMe9tkaTaTzFBDcLaybO/TAAm0wj1CFyVV&#10;gSvX2wJBVY7lJd0NRim1ZWrirG/OFqHi5gZn6eTY8q1SGhNRks8WJSOVeO+auTVIIcjfItVLTTCr&#10;W/XFS6uAsaf/1ji1vpdRk5RL+6B77Vyw7Ly5oqTWXZvRgQc+nXplZLXRkkuqyPLGyyUJFakZjScW&#10;cQw5kMlVyF02DkjbGBYh++emQJtslPZVE4IIQ1379MpLjblDyTtN+7bGmNWW5kBSnw0/HCGHFuhv&#10;qx4b98PE2WprZqCGep9snbZGVL5SyP6aKSMICBvzU/Xeh5DCIshFWtZW5cTsDkCiUa3KstrbSyNH&#10;M/GnemPE0xIju20SoCiEP3rhu2w5SUIbpANxywgNbcTiNiWBHLxw0ztEQsArl6UUfjhSeVphperv&#10;bhYiTTuTmTiy0d3IjMHmzC0v47hAyEGubASBQY0iw1ckwXUwJbp44q7FDsUupihumKWsVdirdMVa&#10;pXFDsVbxS6mKuxV2KHYpbpgVqmFXUxV1MVcMVb64q6mBXYVdirsVb7YFdTFXDFW8UuxV2Kt4q0cV&#10;bpirdMCuxV1MKuwK3TFLiMVdirsVbxVvAlsDFVydcBSEZGcrLNWGRSuGBV4xVumBLYxVumKuxV2K&#10;uxV2KGsUuxVwxVcMVXDFW8VapirRGKtEYqtIxVYcKHYq7FVpwqtOKFpwqsbChSY5JCyuKHVxS7FX&#10;Yq3irWKuxVxwq7FDsUt4ENYpbpirsCtjFW8VbwJdhV2KHYpbxV2BW64VbrgVvAlsYq7FXYq3XFWx&#10;irYOBW8VdirsUuxQ3ireKWxgVdirYGKVQDAq8Yq3iq3FXYq7FVwOKuwK3irsKrlwKvGKt4FdhVvF&#10;XYq7FXYFdhV2BXYq7CrRxVrFXYq1TFW8VdirsVdirsVdTFXYq7FXYq7FW8VbxV2KuxVrFWqYq3ir&#10;WKuxVrFWjiqm2FVuKuxVuuKurirWKrScVWk4ULGbChQkfJAIJQ7Nk6YrCcKFuFDWFWqYq3gVRmlE&#10;YxVJLmbkScjaUovLxbZCT17ZEpYXqF4ZnJY1yom2QSxzU4KZUidJTldxjrvkop5M6g3OXtRR0Brt&#10;laUXSuKr6ZFKDv0HGlNyRgkzhzZpbLwjUeCjKG0osZFi2MVdil2KuxQ7FW8CtYq7ClumKGsUt4EO&#10;xV2KuxV2KuGKt4q7FXYq7CrsCupirsVdTFWsVdhVvFXYFdirsVdirsVdirWKt4q1ireKuxVvFXYq&#10;1TFXYodhS4jArWKuxS7FXYVdirXzxtXccbQ7jjaFK4tzMnDxw2pDHL/ys0vYEe2Q4WyNBcukemAO&#10;NKYd2zitprIjpgtVNrUjphBY3akYz3yVsqQ9yCqVwgsSwa8X943ucmC48gl7Di9G65cC1kKgGTDA&#10;rXySE08vD9+T7ZVNuxsyiWmY5cpWA2wKWxvimqb6YqtcUGAsgy5x+4X5DEOPJJ74fC3yOLXTADos&#10;965EakgnImSOFmugacdMtRbnrWp+nDHZspNa165O2LsCWsVdiriMVW4oWM4HXAglKNU8xW9jVa8n&#10;8BhYGTENV81XNwpoeC+Ax4bY8+bPvLzc7CFjuSgwRDcAnKjJJbxS03Q4QhgPm1f3zZYGssFuR8Ry&#10;8NZUBhYrid8VZZ+X3+9E3+qMx5826L0WLpkW1UwK7Cq04ql+rxm5iEa9a42irSaPQIFPKQcj4HKi&#10;UhMI7dIxxUADG0lfwAwMabpgUBaRitLD1xVVXFVa32mj/wBbFlbKkyYYKmFXYq7FDsUuxV2KHYpd&#10;irsCuG2KrhIRkrVeJBhtUl1a1aatAaZGSaYJqvlgSFnFQTmNZiy4R1TLQdMaC2RD+zUYxlbWYhkE&#10;MVGX2OWppO1yYQvwpdih2Kt4paxQ3il2KFO4FY2whLDtYHwnLItZYux2zJaEs1jdQcjIMwUJoL0k&#10;f55iS5shs9S8mtW3ceDnKgzDJxljNumKHYpXIcIVUrhVvFVrIrfaFcU2hpdPR+mNJtL7rRw3UVyB&#10;iyBQTacsRBA6EHKzGlKeplgalSmFW8VaxV2KXDFDsUuxVp9xiqGfJhKzJIaxVvFXYq6uKt4q7FXY&#10;q3XFXVxV2KurireKuxV1cVdgVvCrq4q7FXYq7FW8Cuwq7ArsVdirsVbxV2KuxVvFXYq7FXYq7FXY&#10;q7FW8VdirsVbxV2Kt0xV2KuxV2KtYq7FXYq1irWFXYq7FXYq7FXYFbwq7FXYFdhV2KtYq7FWsVax&#10;VaRhVYRhQsK4UNEYq0RhVbTChojFDXHFadxxVciVOJKaVvSrkbTS0w42tKbR07YbRSmRkkNHCrVM&#10;UOxV2KuxVrFXYq7FWsKt4q7FDqYpcMCtYVdgQ7FLsVdhV1MCuwq6mKHYpdirqYFdihrClvFXYq1i&#10;hvFLqYFawodireKWsCuwodgS7FW8VcMVdirsVdirsVdih2KXYq7FXYq7FXYq7FXYq3irsVdirsVd&#10;irsVbwJbGKrhgVeMCW8CW8VbwK7FW8Ut4q6uKuxV2KtVxQ0cVdXFWsVdirsKuxV2BWsVbxVvFXDF&#10;W8VdilvArsVbxVvFW8VdgS3irsUOxVrCrVcVdirsVawq7FWsVdirsUOxS3irsVbwK2MVbwK7FW8U&#10;uxQ1hVrFXYq7FWsVdirsVdireKtjArYxVvFLsVbxVrFXYodirWKXYUOxVrFWiMVapirjirRNN8Ks&#10;R88ujQDifizO0+zYHk2oycifY5DOWFoCI0blXMAtMuaM0u0N9ewwjcMwr8sADi5Ts9vt7u3tilor&#10;DnxFAMYtmICIpNUbbLHKX8wBhV0g9SMj2wgsg8v8yW3pyuKdc20d4p6sJmSjnNblCVuYZayh5WNa&#10;YhgSqWcdXqcNOJkKPjheVljQEljTJAuJIbfznoPlryUsSrNcCr++R3LbiwcW8ma/V0ghIUbAZbEO&#10;0hGnnDOtvqEkx7A5sckfSmW5SnTrkTaqZ5DtHUg5gy2Y5N1X9MK9+90+9K8cgOSladbMSSMG/eSd&#10;d8iCjqmHlDzWLZxa3BJ5tsSemEm3EnIwl/WejwXKSiqMGB8DgBcmExJZqsH1q3K0rl+KVFvDyjXb&#10;PgzKRuM2MxxBPJicopUHNXkjTXIIZxmO0lSIwsWhilwwsX//12yamsEQgtWIqPib54DK2BHGqaRa&#10;kyUjnZa7t0w0A2SoB2t+hpyApIZeVdtv+CzFmR0dRmzi6iklv9V5EEFiQd+m+UGTaCaUJ5AmzdcD&#10;X4gJU2mkUUQD6caTzO7kke5cM9C3Q0yNMjspSu5DUTavXA1kkKIuHK+mTxXJ0yE+9GRTc4iNqA15&#10;fLI0m75INp5GkqxqTsD7ZeA3RojdUaz+LkzgEdQffI8SBPh6Ih7mNIGYqA42ByA3YZMllBn7Afl8&#10;TZKmcBTpZzHtWtRvkgGRhxNW9q7/ALxT0+7CTTGQEV87l14SU+eANQAlyW2sZLcY9/nhbzsFe5nk&#10;LgNQU75BoiQSmFhezQ0KNuMyMWSnNjPoWYaPqJvIxz+2OubUG2UoJqBgam8Vawq7FXYq7FXYq2Ri&#10;h1MCXUwoapilumKuxV2KuxV2KuxVvArWFW8VdgV3TCrsVdirsVdTAreKuxVulN8UuxV1MVdireKu&#10;pirqYFbpilwGKt0xV2Ku98VbpirsVdTFW6YpbpQYFXonLAmlRYqHASkBWVKdMgyVgMiq8YErhiq6&#10;uBLeKt4q7FXHFXYq1irsVdirsVbGKrsVbrirsCuwq0cVWnFVhGFDVMVaxVaThVo4oWE4VU2OEIUm&#10;OSYrcKuxVvFXVxV2BWsKuxS7FDqYq7FW64q7FLeBXYq3irq4FbxV2KuxVvFLsVdirhihdgS2Dirs&#10;Utk4q6uKuxVdgVsYq3ireBXYq7FW8VbpilsYqvAwKvAwJXDFV2KuJxVrFXYq7FW8VbxVsYFbpiq6&#10;mKt4q3irdcUuxQ3gV2Kuwq1irsVbxV2BXYVaxVrFXAYq3irsVdTFXUxV1MVdirsVdTFXUxV1MVbx&#10;V2BXYVaxV2KuxV2KtYq1irsVWnFVjYVW4q1irVcUOrirROKrScKrS2FVNzhDFCucsDBTyStHFDWK&#10;tYVdiq1zQVwKk93c+oxA6DAVCV3MoReTbAZG0sN1e/MzEA7ZVKTIJFK/LrkaZqROFUy0FK3YbwGS&#10;iyZtAvFd8uLSUZbb75WlGAA9MVXBcCUNcDlJGniwyubZBmkYypsKIyKG8UOxV2Kt4q1gS7FXYUN4&#10;q7FXYpdgV2Kt4oaxV2Kt4q6mKuxV2KtYq3irqYq7FXHCrsVaxS7AreKGsKHYpdirsCt4q7FXYq1i&#10;gt4pbxVrFW8VaxQ7FLsVccVaxV2KtjFLWKuxV2KHYpdirWKuxQ754VWtDG32lGK2oyWET+2LIFDv&#10;pX8pBwsuJB3WlSFCAv3YCFu2L3vllhU8DU775EExRVsfvdAZZKqTsN8HiFj4SFk0uRN8yY5WowQj&#10;2rjqDlwmGvhTLy+hEzEjYDITbYRZhAoI8cpLk0rcciriMVccUtSDbAkMub+4X5DC48il80Cvs2+B&#10;hSyOJYxRBQYQtqgGFW6Yq1TFW6YpbC4FXiKowKUp1LVIrIHnufDElqJphuq+aZ56qp4L7ZOItjue&#10;bG5bssSepOWjGqGkaoJ8ctrZQXsHlgf7jrf/AFBmPTdFPRgS3iq09MKsE827St4nJhrIYFcn4jl4&#10;aihxhQvFDihln5e/70Tf6ozHm3xeiR9Mi2KhYDFeSjJcKvvgtCHeYt7DI8SqRNcinm1SmBXYE20d&#10;8VdittEDAqmRvilVwsaVIT+9jP8AlDFebK0yYYqmFXYpdirsUOxS6mKtE0xQt5DAruWFW64q3il2&#10;Kt4qpS20Uv2lGCk2oDT0T7HTBwpu3Na0pgpii1yStjCrsVbxV2KtYobxS1iq2UVjYe2KsR1Zf3bZ&#10;ZFgWKOKZlhxylmrgcF+muRkyil2imkzj5ZiSDY9Q8lP8Eq9wwOUhkGWrljNdirsVUL2VoYvUTqMU&#10;gWkLedI7R/TvE4/5QyvjUwITuw1q01BedvIrDLBIFgJI8NkmTdcKt1wKg7yMZGTJuMbDIhhSrkku&#10;xV2KuxVrFDsUuxVo9MVQz5MJUskh1cKurgVvFXYq6uKt1xV1cVdirdcVdirq4q6uKt4q7FXVxV2K&#10;t1xV1cVdireKuxV2KuxV2BW8VdhV2KuwK3irsKuxV2BXYVdireBXYq7FW8VdireKt4q7FXYq7FXY&#10;q1irsVdirRxVbhV2KuxV2Kt4q7FXYq3irsVdirWKuxVrFWsVaxVo4qtOFVpGFC04UNAYq7jirYTF&#10;V/CuC0u9IY2q4IBvgWl1MCtkYVWsu2KoZ0pkwgqRGSYtUwq1ih2KuxVrFXUxV2KuxV2KuxV2KuxV&#10;2KuxV2KuxV2KuxVrFXUxV2FXYFdhV2BXYUOxS6mKHUwK6mKXYq1TChvFXYEuxV2KupirsVdirsVd&#10;irsVdirsVdirsVdirsVdirsVbxV2KtHFW8VdirsVdTFW8UuxV1MCt4quAwKvGBLYwJdirsVbrird&#10;cCt4q6uKXYq1ih2KtHFXYVdirWKuxV2KuxV2BW8VdirsVbxVvFXYq3ilvArsVbxVvFXYq6uKurir&#10;VcVarirWFXVxQ1ireKurirWKuxV2Kt4pdireKt1wK7FW8VbwK1XCrWKurirVcVdirq4VdgVvFXYq&#10;7FWxirYxVuuBXYpdihvFLsVdirWKuxQ7FWsKuxVrFWsKrXXmpXxxCQ8881wGFzyPXpmzxbhkXnF+&#10;KMR41zDzMUJEtBUjrmE1FUBZCHUkMOhBxapREhuyXyXqMsmqoZ3LGlBU4jZxMp4SHqX6VEdwLVhv&#10;StfbLIi3YRSxPMj3OoiyjHwg75cY0EzNMqiNcpBZRLBvOVvwct3ObTAbDYeTALqaFQUMYr/NXMbN&#10;EpCXMRmBJhTUFs9y3witN8i1STHSNGub+fhClQu5J7DEuLljts9U0HyxbWtJmAeTx8MYxZQx97Jl&#10;UDYZaA5QFKV+3CBj7ZdAbsw8g1qch2avWubWfJFMfFw8dSpoT1zT5GJFqfqsT165S19VMse++KCV&#10;yrXc4CWuUb5sq8m65JZXIgdv3TbnkemIcMx4JWPoerW06zr8JBB7jJxLsscrebec/wBzdOo775uc&#10;ZBi5BDA7pviJzXZCwQpYHY5iloksZRkQxNLMkm3DFFP/0CgwInw1AY++YvG4/iq/136rAwUHke4O&#10;1MhLJbiZMnGlYdG+Lf5ZUSWqOMDktB9VyI9iPwyNNhlSDknkduL70yyljDiVeYrRx1HY4rw0joJT&#10;bxF0Xb9WQpEieqHF16L0lWquK08clwoAvZRliWaJmUhSDuD4ZMBBhRS5IyRSpyQDmRgmtnZEwlmG&#10;+9MgSyynhCjGplPp4C4sSKtqeBl+BiCpwgpiLWRyxQtRhWmTpyLU3kDKaDeuSpkEf9ZWRFoOKjwy&#10;JYSjbmMZYcxsd8DWIqSKWJMWLfw0pzAuAGNWrga6AKMirHIiPt0rXAgkFOtNunhlDg0G9fpzKxTp&#10;yIy6MwsrsTih60rtmwCSEXxxa6WkYUOphV2KtYq7FDqYpbGBXYq7CrsCuxV2FXUwK3TCrWBWxhV1&#10;MCuphV2KuxV2KupireBXYq7FW8VcMUupireKuxV2KtgYEr1TASmmymC1W8cKuCVxtVwjwWtOEZON&#10;ppd6eNop3DG1aK4quRK9cSU0vMYwWrcaUwWyV1XIlKqq5FK8DAq4YpbpgV2KtjFWxirsVdirsVdi&#10;hrFXYpbxVwxVdirq4q6uKtjFXHFVhxVo4oW4VWtiqw4ULScKrWOKFJskEKeSQ1ih2FW8VdgS7FDs&#10;UuxV2KuxV2KuxVsYq3gV2KXUxV2Kt4FbxV2KuxV2KuxVvFW8UurgV1cKHVxS3XFWxgVuuKW8Crhi&#10;rYwK7CreBWxilvFWxiqqoyKV4GKt4q7FWsVdirYxVvFXYFbxVcMVbGKt4q3irsVdXFWxireKtVxV&#10;1cVdXFW8VdirsVdgV2FWsVbxV2Kt4q7FXUxV1MVdTFXUxV1MVbpirWKuxV2KuxV2KtYq7FXYqtxV&#10;rFXYq1iq0jCq0jFVhxVaThQ0WxVaWwoWlqYVWFxjS2sdxkqY2h2PfJhiswq7FDWKuxVo4VS+9uQP&#10;hGRJVJ5HFSe2RZMZ1zVA37tTtkJFQLYrPLyJGVM0MT3ySXKpcgDcnAkC2U6BpXofvG+02XRHVSaZ&#10;FSnTJW1Ii0G2QZIvvihed8CVGNRLdxL/AJQyuTbjZpH1ypmVYDIsXYFdhV1MVdirsCuwpdih2Kt4&#10;odil2BXYpdihrFXYq2MVbxV2FXYq6mKupgVxwq7ArsVaxV2KuxV2KW8UNYUuxV2BDsVdireKtYq7&#10;FabxV2KuxV2KuxV1MVdirWKtYq3irsVdirhirsVdTFXYFdhS1ihvFXYq7FXYVpogH7W+Nqh5rC3n&#10;3kQE4shKkFN5ctZdgKfRgoLfellz5OVt46HDSKQlr5YazdiV2IwUWyJARgsuI8MU201sR0xtbUmi&#10;YYgsgt4U3ySaWuNsSgMtanor8hgceSEYDAxWUySHUwq3TFLgtcCqyQ164LZKyxgYoXBcNIYP5rTg&#10;5IPXJU1kMAutyfnmTEMCg65YwXN0PywFIew+WN9Ntyf5BmK5ACergKW8UrWFRhCGA+bHBmbJBrPN&#10;gc4qxPvl4YFSVckwVkhL9BkCWQDLvI9sbeaWR9l4gVyiUm0Bm31gD7OR4mam0jN1yNsaW1yLNrbF&#10;XAYFdTFXYq0aYUNYFW0wJAW7ZEllVqgGSDFUjH7xD/lDCrK06ZNiqYUOxS7FXYodireKVriqnFUo&#10;nLoarlJTSyPUJF2ahwcRXhRceooftbZMSWkQlwj/AGTkrY2qhhhVuowpbqMVdirgMUN0xV2KW8Vd&#10;irsVdirsVaxVpt1PyxVimrAcGGWRayxCXevzzKDSUv1Vf3YwSSEq0na5ZfEZizDN6V5Mb95Mvspy&#10;lkGaLk2xdirsVQ+oCtucLIPOfMUdHBP4ZBtDF3JjflExDDwPE5MwaTRTbTvO+q2DBC/qr0o//NeQ&#10;ohjw9zMtP/MW0kPp3qmF+56rjxKQRzZRZ6nbXq87eRXB8DkwbQJAuvpgg37jEs2rd+aKfbIMVcZJ&#10;LsUOxVvFLsVaxV2KuOKoR8mEqRySHVxV2FW8CuwodXArsUurireKuxV2KHVxS3irsUOxS3irq4q7&#10;FW8VdgVvCrsVdireBXYVdgVvCrsVdirsCuwq7FXYq3irsVdgV2Kt4q7FW8VbxV2KuxVvFXYq7FWs&#10;VdirWKtYq0cKtYq3irsVdirsVdireKuxV2KuxVrFWjirRxV2KtYq0cKrTihbTCrgMVbxVsYFX4qu&#10;GBLdMVdTFW6Yq1xxVY6VwgqhnXLAwKkRhQ1TCrsVapih2KuxV1MVaxV2KupirqYq4Yq7FXYq6mKu&#10;xV1MVdirqYq7FXUxV2KuxVrFXYVdirsUOxS7FXYq7ArqYUOxS7ArsVdirqYq7FXYq6mKuxV2KuxV&#10;2KuxV2KuxV2KuxVvFXYq6mKupirsVdirsCt0xV1MVdilvFV4wJbwK7FW8VdilsYFbxVvArWKuxV1&#10;cKurirsVaxV2KuxVrFW8VdirsCuxV2Kt4q3irsVbxS2MCuxVvFXYq7FXVxVquKurhV1cUNVxVquK&#10;urirsKuwK7FXYq7FXYq3irsUuxVvFWxgVsYq7FXYq1irsVawq7FDeKXYFdirsVbxV2Kt4q6uBW8V&#10;dilvFXYq7FXYoaxV2Kuwq1irRxVrCqjNcRwLykIAwgWrznzvrFveOFgNaChObDH6Buzt53eSgtXM&#10;HLK2BWuRXbMdoJsr1Sqk5ErzTHyo6w6mkjGirucJcTLG2aPryXN7JLEfgVStcshs5oPRD+SSbvUp&#10;JjvxHX55ZI7NeSW9PTIjTKg3xYx53jCxh82WlLa8n1PZ6jxxzotLXkGauTEp1pwig083TNSUkhfl&#10;lVNMTZ3Zz5JkgsrGtywWSUcqnrQ5YWmHPdluj3Alj5A1FTkrbxIFNVyQbEDr0nC0Y+xzIwjdmHju&#10;qy+oSfE5sM5pBSdk3zTzYlbwp88qaiG1iJxtjS6gGBNLXJI2xZmFhlOm+apbGwSGJ6Sdyd8basOL&#10;hSHUtVmu3Msx5MepzIGTo5R3SaRq5AlrKiwPXINZDuuBrqnMvjizWHFBf//Rjk6G4UsDQjNa6aV9&#10;EItONGcg5IJESUVC0KL8dSPHI02E9FKaIJ+9U0BwhBHQuitlk/u6cjk2cdkM8jhynGtOpw0yAVbm&#10;/kVfTjFOQFR2yIi1yxmfNLpWmkejg8h0ByxuhjEAj0t5CjF1oab1yKJValBxiNWBY17YmTbxo4ah&#10;EqlVZl8QRlfNqkeJ0c0MkLyKQHGEONkoDZCmPhRq8vGuTZQydGkt45Pi3+eJk5BNNtGr1WnypiCW&#10;PESoLaXPVVJQYbbhMDmq8nPwvsR3xZRkCqxRsq9MBb51Tc8Rd1CrxYUJxtxkaKSxvKxIZPHIU48q&#10;G7VrNyHInDE03D0sn8uakgHGU/Edgc2ePKC5V8TKEcMKjplzWupXFCwjJMXYq1hVvFDsUuxVwGBX&#10;Yq3hVqmKt4Fawq2cVdirsVdgVwxVwxVxFcKuwK7CreBXYq7FW8UuxVvFXUwK7FW6YqvVa4CWSsq5&#10;BlTfDG1paYsNrS9YhgJTS8JgtVwQYLTTjHiilpjw2tLSmNoaVaYUqipXBa0qBMCVRRkVXDFK7Als&#10;Yq3gV2KuwquwK7FXYq7FWsVdih2KXYq7FW64q7FW8VbxVo4oWk4q0cKrTiq04VWnFCw4VWnChSbJ&#10;BCwjChqmKuwobxV2BXYpaxV2KHYVdirsUt4q4HArYwK3il2KuxVsYFbxV2KtYq7CrYwK7FXVwq6u&#10;KtVxVuuKt4FbGKtg4pXA4FXYpbwK3ireKurgVsYquXAlWXAldUYodilvFWsVaxVsYq2MVdireKrh&#10;gVcDireKt4q1irVcVXA4q3XFWicVarirdcVdXFW64q6uKurireKupgV2FXYq7FW8VdireKuxV2Ku&#10;wK7FXYq7CrsVaxVrArsKuxVrFWsVaxV2KuxVo4qsIxVTYUwoUycKqTtkmKgz5KkLS+SpFreRw0tt&#10;E4oWnCrWKHYq1TFXYqhrqYRr74qkk0pNT4nIFISPWdS+roVQ/EcBNJYXdXBdix75QSyCDJrhZLD1&#10;wpCfeX9J9VhLJ9AycQzugy6KPiAPDLHHLUjhRvihAHzBBbEq/IeNMgZUlVTzLaOd34j3GDjTSKTW&#10;7V/syg48QQjNGuVuNRjCGoAJyqZtyMYZzEK5UWRVhkWLsKXUwIbwq1TFLsCHYUt4q1igt4q6mKuw&#10;K1hS3irsUNAYFbGKXYodirqYq7FLeFDsCuxV2KuxVrCrsCuxV1MVpvFWsVdireKtUxS7Ah2FXYq3&#10;irsUOxS7FXYq7FXHFWsVdTFXYq3ilqmKG8VdirRxQ1irfzxS7FXYq6mKuGKuxV2KWqYq7FDjirWF&#10;K1o1bqAcbVSe0jbtT5Y2m1B9MB+yfvxTaHfTGHauCmXEhZrE03FDkSyEk/kAESjwGTDjk2g23wIW&#10;8cla00aDFCxpFUVJ2wqSr2zrIoZdwcioRQGNMm6ZJW8KGFebV+InwyTVJ53eCrtmRFgUIBk2LnXb&#10;EqHsXlffTbf/AFBmK5IT1emBLsCtEYVee+aP71/nhayw5rdpGIplokxpM9O8tT3NDxIHidsgZtgg&#10;yWx8sQQAGX4z+GVGTIAJzDbJEvFAAPbIk2m1alMCW8VdgQ1irjim3DFDRxQXGgwEppbXIGTPhWk5&#10;UZMxFoLU4AUlUoBmQGgr0PxL/rDJFWWJ0yYYqmFXYobxS1TFDeKWsUOIqKYpQ8lv4jBSbQslkrYD&#10;FlaFfT6dK5AxRzUjDJGa5GlptL2WM0J2w3TExRUepg/bH3YRNFIqO9ifo335MFbVxID3wqvBwqur&#10;il2KuxVvFWsUOxV2KW8VcdwflirE9WXZskwLEpk+IjMqLTJA6hGXhoOxyZYhJbD4LoV8MxJtj0Xy&#10;awFzIvcqPwylmAzhMLNdhVvFKldisLYpDzvzCoDCgFa9e+RPNsAYrc1ViCQf9Yf8b5e1lCNUkciQ&#10;AR0+LBSKRVwnNtxt4jBTJbH69u/qW0hUjurEHIGCDvzZPpOv3syCO5kLgCgr1yBBCOFnujy+rbI5&#10;8MYoTIZNW8UtYobxS1irsVdiruuKoWTJhKgckh2FXYq7FDsVbxV2KXYFdhVvFXYFdXFXYq3irsVb&#10;xV2KuxVvFXYq7FW8VdireKuxVvArsKuxV2KuxV2KuxV2Kt4q7FXYq3gV2Kt4q7FW8VbxV2KuxV2K&#10;uxVrFXYq7FWsVawq1irsVdirsVdireKuxV2KuxV2KuxVrFWsVaxV2FWsVaIxQ1TCrsVaxVwGKrwc&#10;CrhgSvGKrsCuphVxxVaRiqhIlckCghDMMmxW0woaphV1MCGqYVbxVrFXUxV2KuxV2KuxV2KtYq7F&#10;XYq6mKupireKtYq7FXUxV2KupirqYq6mKuxV2KuxVqmKuxV2KuxV2Kt4q1ireKuxVrFXUxV2KuxV&#10;2KuxVvFWsVdireKupirsVdirsVdirsCuwq3gVvFLsVdTFW6VwKuGKXYFbGKuxVvFW8CXYq7FXYq6&#10;uKtYq7FDsUt4q7FXYq1irsVdirsVbxV2KuwK3irYxVsYq7FLeKuxVrFXVxV1cUNVxV2KuxVquFXY&#10;FdhVrFW8VdirsVdgVvFXYq7FW8VdilvFW8CuxVrFXYVdirsCt4VdTArsVdireKuxV2KuxV2Kt4q7&#10;AreKuxV2FKHubxIGCOacu+SEbQdlRZAd8gq15OLU7HCq7mMVb5Yq0WwqsMgAJxVifmq4E1uSp3Gx&#10;GZmHZkN3lN9ckkqDjlkgikrlaozAJa5FcktVAPbA1ImLdMgVC62m+rsXHUimIYyARlneelFJXqxy&#10;VrE77s1/LKD9zLOe7UyR5NEDxSLOpb+OEbmpyUQ5/JIPMRmvYPU4ngO+ZeI0WwG3mGrRUc075ZlF&#10;sEilFGzXyQQ2kxYrGzfAO2VONIMitZJNauY7eI8VQbk9AFwWpkOTN/J2sH6w+nHdU6NhiDzaYjgl&#10;ws+Rvh5dgMsDnx3Y35p1aFrVo0b4/DM7DGjbYHld1Jyk4++HPO2JQkjhGoc153YlqVgFHjkWslRW&#10;eh64kIpeH54GTe2BsU9q4VUpn2phCCUK2FrJaPv3wILVO+K031wU1nmtYb4Ev//SifI+pwcDfNc6&#10;mJ4tm720SAKQx5daDCGvjo0FgkWT922w99sabgLCyaKdh8DhgO1cmAxjsVOW2KoGVqMeuFsJFqDr&#10;NFSu+/bDTfAglHK4losq8eh2yPJGTmvubYXUwaMksMQXGkDayCWSOZoJwdq9sEgy4uILgXhqaEHI&#10;Mb23XBIb3eRqAd8kDSDzULmygt15o4K1pkxuxEqKEPBX+Fyw+eSpyYx8kUJuSFE7dsjTXKNoMc41&#10;qKjC2jYUmFtfMkZRhuf2vDIkNc4gilWKb60TETU02yNUzjGla1jHGoYhxXb5Y82yUlqlriQvXcbE&#10;9MaYkKEwlikkQGqnucaY7NwbqQ37OClmQiraUxkkHCNlgWX6XqhqIhQmnSubDFkvm59cTIY25LU7&#10;HMlpIpsgjCxW0wodirsVbxVwGKupirqYrTqYq6mKuxV2KupirsVcRirsVdirsVbxV2KuxVwxV2KW&#10;6YodTFLsVbwK4Ypbpiq4LgTSogyJZKyjIpXgYFb44q2FwJXUxVsDFW6YqtOKrDhQ5Riq8CmBK8YF&#10;XDFK4YFbGKtjFLeBXYq3ihvFLsVdirWKuOKtYq7FXYq2DirsVdireKt1xVaTiq04UNYq1irRwoWn&#10;FVhGFVrYUKTnJBBU8LF2Kuwq7ArsKuxV2KuxV2KuxV2KuwK3irYxS3gS7FXYq7FXYq3irsVaxV1c&#10;VdhVrFW64q6uKHYErsVbGBW64quGKXDAq4HFVwwJXUwK4DFLeKtjAq8Niq6tcCVwOKrq4q0TirWK&#10;t1xVvFXYquGKt4FbBxVuuKurirq4q1XFV1cVdXFWq4q6uKt1xV1cVdirdcVdXFWwcVXVxV2KtYq6&#10;uKurirq4q3ireKt4Et4oaxV2FLsUNYq7FWsVdgV2KtYVaxV2KtYq7FWsVWnCqm+KFB8kEIdzkwhS&#10;IyTFbhVrFDsVaOFDWKuxVqmKrZH4CpxVJbubkTXIkpASa+vVt0LnqMCsJ1G8aZixOUSNsglbvU4h&#10;mAp4UplpGmNeShiPgGSAtmBTOLa1WMAKOmWtMjau5CjfAxY7q+qcAUTIyKgMcmn5kk9cpZhSLV2w&#10;UycicjQdciyjEM6/Lq3IvCx7Kci5VUHp8WEuOVXIobwJdhQ7ArsVdil2Kt4oaxVxxV1cUuxRTsUu&#10;xQ6uKuxS2MVdirsUOxS7FBdirsVdirsVdirsKuwK7FXYq7FS7FXYpdihvFWsVdil2BDeFXYodil2&#10;KuxV2KuxVrFXYpcMUOwq7ArsUt4oaOKHYpdirqYq3irVMVp2Kupih2KWsVaxS3irWKuwK7FXYq0c&#10;kruvXfArj8QocbWlMwDtiigtMJGKoO75xj4VJOA2gxtiurJdz1HIqPAZSSVGPvZVo8PpWkSnqFGX&#10;w5JoBMl6ZYhumKG8KWGebBuflkmqQedXq/GcviWBQvHJMXN0wFIev+WP+ObB/qDMdvCfKNsilo4V&#10;WM4AwqxTUNIN3O7uaITkSV4Q630a3g3C1bxORtmSjfTFMiwIXgYpbAxWm8Uupih2BWsUOGC0tUyJ&#10;kmm6E5DiZAKUhZTSmVyJZANIhbrkKtJNKywjJiKLX+lTLRFBl3rSuWBraJoR8xiVZZFuBlgYquFD&#10;sUt4q7FXYq7FWj0J8MVSeXzB9XbjIARXtlcsnCxOyMg1O2uO9D75KMwU2ifSRhVTk02pvbe2CkqE&#10;lordRkeFKFk09TuMiYptDSWUi9MhwoItb6s0PSuDcKYro9adNmFffB4tMBEp5C/NQ3iK5eDaquSS&#10;3irWKHYpdih2KW8VdirFtYH2skwkxKYfEa5lxaZIO+FYGOTLAMftWIuQD0zDm2F6D5Ral6R4plHV&#10;kGep0yTcvAwq7FVk4rE3yxSGA+ZIxwBauzDAWwBh91ARI1PHt/zTlzWeaF4EnYD37HAoRbqDQ1Fa&#10;YVcABufxxRaN0xq1Xvtlclt6P5Zk52Sk9iRlYY3aeDJpbxS1ireKuxVrFXYq7FULN1OTCUOckh2F&#10;DsUuxQ7FXYq3XFLsVdgV2Kt4q7Ch2KtjArsUuxVvFXYq3irsVdireKuxVuuKuxV2BW64Vdirq4q3&#10;irsVdirsVdireKuxV2KuwK3ireKuxVuuKurirsVdXFWsVdXFXVxV2KtYVdirWKuxVrFW8VdirsVd&#10;irsVdirsVdirWKuxVrFWsVdhQ1irWKuxV1MVdiq4DFVwwJXA4qurirq4q7FXHFVJ8KoVxljBTOFD&#10;sVdirVMKuwK7Ch2KtYq7FXYq7FXYq7FXYpaxVvFDsVaxVvFWsVdirdMUt8cCuK0xVqmFWsUOxV2K&#10;upirsVdTFXYq7FXYq44q7FXYq7FXHFWsVbxV2KuxV2KuxV2KuxV2KuxV2BXYVdirsCW8VdihvFLs&#10;VbwK3TFXYq7FWxil2BV2BXYq6uKurirQxV2KW8Varih2FLq4q2MCuxV2KtYq3irsVcMVdireKuwK&#10;3ireKt4q6uKXYoarirVcKuOKtVxV2KuxV2KuxVrFXVxV1cVbxV2BW8VdirsVbxV2KuxVvFXVxV1c&#10;UuxV2KHYpbxVvArYxV2KuxV2KtYpdXFDsKt4FdgV2Kt4VdiqlcziCJpD2GSjG0gWwTWNfF4p41Ei&#10;Go+jMiQ4EHuTzQdcW+jFOoG+YJO7jie9LNT1+OO6SFTXL4ja24ld/iuyif0pm4NWm+VqSjbnXbO3&#10;TlJKu/ShwhQUibzdHcM6xnZNxkzsi0wsPMkE9oblzQLs3zGQtMTezz3WdfMk8hT7DE0GZnGAGwlh&#10;9zLzcnxzFlK2JKEZq9cpLUWlbjiwR1q1YzXIFhbR6CuEJLRr44WJDNPKOvSJAthbr8dTU/8ANWNO&#10;ODwFndhaxL+8uZFZ/ntlvE50TaP1DhPZuEIIodxlmM0W+LxvVHBLL4VzYZaQWPS9anNVIoKiFpvl&#10;RaimGn3skCmGHZ3NK+38uRpxpd70zydYG3jAhFXY1dz3/wBXJW1w9Rtn4XjCa+GWxdjAPMPMTUuH&#10;zbV6WZLEpiA9RvmtyFSgZ3q305Q1lbLL0HtiwCgH6thLJUt26tkSGNqhkrgbVOSQdsKlSZq4tZWG&#10;mFi2EritNmPHhTSwinXBTCTYWorkCWIf/9OJRcZQSxIYdK5rnTcIG8fqWTXLiQLKAeGTq2A71Mot&#10;3ISVpTpkqboCuaNTTUlU8PtAV+eQtjktLpS9p8B3J9t1yxsxTEuava3oCelxDEnc03wlyJR7lszP&#10;EeKgM3vgaAK5rkYFObkq/gMrKyNL/rDzO0lSzUAr3w0psKE97LEhjJJr0JxEWraaADycaA7ZPhbR&#10;C91F5S9BvtkwG/Hj3tHW9qzICKbYLbMhEQrIrCTbamRJaIm1rXfpApx5GvU4rzbj1BB/eICe2NJl&#10;jtuNJJZKw0B6nAWYhQ3VAzI4LnivcrvgoIACrIkRPNG3PbAt0005IAffGmohTadoytDQVxpIo80V&#10;dTxsVktztQA/PAAwEd1S3v2iJdhv45k4ubn4jvT0Hy/eC4tEJNWGxzZEM5hNcg1LSMkxapirqYUN&#10;Yq3ireBLdMCadTCl1MWLRFcKtUxQ7FXYq6mKuxVvFXYq7FXDFXYq3irsVdTFLdMCupirdMUrlXAl&#10;dwwWleqYLSqKoyKV4XAq+mKWwMCt4q2MVXYq0cCrHOSUqRfDSF6nAlUGBV4wKuGKW8Ct4q3ireBL&#10;sVbxVvFXYq7FWjirWKuxVrFXYodXCrdcCuxV1cVbrirRwqtOKtYq7FWsKtHFCm2FVjHChROSYrck&#10;h2KuxV2KuxV2KtYq7FW8VaxVvFXYq3gV2KW8VdirsUuwK3hVrFXYq7FDsVdirsVaxVvFW8VbGBWx&#10;irsUrhgVcMUt4FXjAldiq4YFdilwxVvArYOKrwcUrq4FaxV1cUOxS3XFVwxVvFW8VbwK3XFXVxVb&#10;XFWwcVbxV1cVarirq4q3XFXYq3irsVdirYxVdXFXVxV1cVdirsVdXFW8VbxVdgV2KXYq7CrsUNYq&#10;7ArWKuwq7ArWFWsVaxV2KtYq0cVaOKrGwqoMMKFNkyTFTMVcNqsaMjJWilMrhQtOFDRwodTFWsVc&#10;dt8CpZfXPYdMBKpLdTBQWbpgSwzWNQMjEA/CDlcikBIZXqcg2KR3wpV7Kza7lEa/ThAtLOdLsFt1&#10;4gZaNmEjaaqtN8WPJI9Z1QQqUXrkSaQxG5uDIxJ65SkIWu++Fm2AWNBgJZAWmNrb1I8cg3DZ6B5C&#10;h4zSt4AYG0nZn0YoMBaCqYGLsUuxV2K00cCuwq2MVdih2BLsUNYpdihvFLsUOxVwxS3irsUOxS7F&#10;XYVdgQ7FXYq7FLsUOwpapgVvFDsVdirsVbxV2KurirRxS7FDeKtYq4Yq7FXYq3irWKtHFDsUuxS2&#10;MUOwq7ArsUt4q7FDsVaxS6mKG8VdirRxV2BWjhS7FWsCuxV2KuxV2KuxV2FWjgQ7FLeKtYq6pxQp&#10;yRpIKOoOEFkGkQIKLsBjaKVAaYbQ3yw2ghwIPTJWrE/M0JlYhfDEmmsi2B6hpsvInJxyJlBL/qci&#10;9RXLfEDVwqckZAO2StaeteV/+OdB/qDKG0J5zAwMlGS4A6YLQgpZ2brgtBUOuRtIDsDNrAhumKux&#10;V2KuwK6uNp5uAysyTS4RlsHNVyweOS4EKyx06ZYIpUpIhXISim2ljGARQqBQMnSGmG2GkFQIwsVr&#10;dvmMBZssh3UfLJhgrYUOxV2KXYobxS7FXU6/LFWGalADdotPtGmUZI2ixafR6Vw7fdkxBsKoLR03&#10;UkY8NMaVFnmj6748RCeFUF8p+2tMkJsaK8PDJ9kjJ2m2mt69N8aVDy2224yPClLbm0UV7ZTLGklN&#10;7T+6X5ZZFrRIyat4pdirWKuxV2Kt4ocMUsZ1dN2yQYSYlcLRjmVAtMkNdCtu+SYhjMQpcqffMaba&#10;z3yvtfJ7qRmP1SHoEeSDYqDClvFVriqMPbFQwjzGnKM023yMjTYDTDbtQJCOvuR3y8MZKTxhhUkH&#10;54sF/p8gDimm+NPf5YqiNO3dj0OQkEFn/lFq2hB7OcrCAyNd8kldilrFXYq3irWKHUxS7FUNONzk&#10;gqGOTVrCh2KuxV2Kt4q7FXVxV2Kt1xV2KXYodireKuxS7FW8Cuwq7ArdcVdhVvArq4q7FWxirq4q&#10;3XFXYq6uKuxVuuKuxV1cVdgV2FW8VdXFW8CuxVvFXYq3XFXVxVquKurhV1cVarirq4q6uKuxV2Ku&#10;xVo4q7FXYq7FXYq7FXYq7FXYq7FXYq1irWKuxQ7CrRxV2KuxV2KupireKrhgS3ireKuxVuuKtMcV&#10;UXNckEFQfJhiVmFDqYq1ih2KWqYVdirsUOpilrFDsVdirsUuxV2KHYq7FXYq7FXYq7FWwMCV8S+O&#10;AqrhK5BnSx4++EFFKRTJWilpGFDVMVawodirsVdirsVdirsVdirsVdirsVdirsVaxVvFXYq7FXYq&#10;7FXYq6mBXYq7FW8VaxS3irWKt4q3irsVbwK7FXYq3ireKXYFdirdcVdirsVdirsVaxV2KuxV2Kt4&#10;pdirsUOxVrFXYq6uKt4FbxV2Kt1xS6uBW64VdXFXVwK1XCrsVaxV1cUOxV2KXYq1ih2KuxVvFXYp&#10;bwK7CrsCt4q7FXYq7FXYq3irq4q7FXYq3irYwJbxV2Kt4q7FWjirsKtVxVvArsVdirsVbxVD3l6l&#10;onJ8lGNppj+s3bX9m0tq1QOoy6HpO6Ym3nRuCku+w75LLuwIpNNEvjp16Kn92/b3Oa8uLOPq4lDz&#10;Bdn600qbHllsT0cq7SC/1B7lqmteuJKChWmdhvXIWwCl6kifEhIPscSUorTtWmjR4S3wtv8ATgat&#10;wUFPOW2OSBbhK0HJ1wKVFsLBo7YFV4T8PHIkOPIbqxxZOJ74slW1vJrNjLbuUYihp4YsDEFWTUJp&#10;XozElvegyQNNnFTJNH8zyWLfVAC6MtOvf+bJcRKIDhLHtUuhJKzDuTl3iW5R3SiVw2UlhIrF3yst&#10;JKbaHYm5uVHFnFfsqKk5Hm4mWVig9u0KB44gGj9NQNh3yUbPNyMUSE6l2jb5ZfEOYA8o8xOPXf55&#10;tj9LMhik71JOaibApfIanK2oqMz1whKmDtiShercRkWIX8qYsrWqvI1OSKleUrgQXQssbVdOY8Om&#10;LCkeosLjoxjY9jkgyEu9ZPprxjmtGU9xhtsG6AlFNjkSxksBpkCGBAf/1Iq0QvRyVtz2zBt05xcO&#10;/wBSWmKQk8Ksd8myjFE2EE7EqVIPU/LAS2yNooely+DkvvXvkSXH4CVkycm4luVe9anIttIe4cKR&#10;6a1ZfbLBu2QCKt7dLmMySNxORJplKgpzWaQIzRtz239siDbj2pRusMZZqcjkhdpyHiVdLlgnJivB&#10;8Irvhum7g2SgOBy7UJocsZxDreLmanxrhLcNgj+RUgLt75WUcHEiGvFtk4MoMhH2jkaLRMXsEE8g&#10;kNTlgZCJCm9v8PLbrhZg0rwIYqlDuRvkSiUrUHYgkkEYQGMURaKXNB18MJDbIIhAvqcZDxJ6ZWWh&#10;dNaPGxZ6OvYjI8TWVOPjO6xqKUOFIhSKezlUnoP1YibYJUm/l/VJbVuL04k+ObDFktzQeIM7t5vU&#10;QN4jMkhpKtgQ0cKGqYUOxV2BK4Ysl2RV2KupXCrqYqtphRTWFDsUOxV2KuxV2KuxV1MUuxVvFXUx&#10;VsYFbpil1MVXBcCVVVyLJUAwJXAYFXAYFbpgVvFK4Yq3iq4YEuxQ4jFVNhhVRYd8kGK5T2xSqrkU&#10;rxgVcMUt1xVsHAreKW8Ct1xV1cVbGKt4q7FWjirRxVrFDsKtYq7FXYq6uKt1wK7FLsKHYqtOKtYV&#10;dirRxQsO4xVTbJIUWyTFbkkOxV2KuxVrFW8VdirWKt4q1ireKuwK3hV2BXYq7FLeKtYq3irsVaxV&#10;vFWsVdhQ7FXYq7FLhihcMCW8Cuwq2DgSuBwKvBwJXDAleMVbGBK7ArsVdTFXYquGKt1xVxwK6uKW&#10;64q2MVXDFW8VdXFWwcCt1xV2KtHFXVwq3XArq4q7FXYVXYFbxV2KuxV2Kt4q6uKuxVvFXYq3XFWs&#10;VbGKrsUtjAhvCl2KHYq1gV2KWsUOwq1gV2FXYq1irWKtYq7FWjiq04qtOFVjLihbxwrTfAYq00YO&#10;NrSHeAjJgsaUHSmTYqZwoawq1gQhL24CDiOpxVJrmTffIHdlyYrrupgViQ4JGkMUnlLHKWYCGJ75&#10;Jm3FGZW4L1ONJpmei6YLZPiHxEZeBTGUuidxqFG2BgENqWpLaRkftHE7MbYNe3ZlYlu+UE2kIInA&#10;za2wpCPs4qgHucgW4JvaQUIwMwzvyTDxSV/EjIspMwQbYlpVMih2KuxS7FWsKuwK7CreKuxV2Kux&#10;V2BDsUuxV2KHDFW8VLsVdirsVdhS7Ah2KuxV2KuxV2KXYq7FXYodirsVbxV2KupilrFDsVdih2KX&#10;Yq3irWKuxS1ih2KupiodilsYodil1cUOxS7FXYodireKXYsXYpdirsVaOKtYpLsUNYpdirYwK7FD&#10;sUuxVrFXYodil2KtYpprFXEYq1irsVp2BFOrhVRkto5ftqDjapfP5etJu1MNsrvmlk/k5D/dkYo4&#10;Qldz5PkNRTBZRwBkunwG1to4KbotMlGSDFEs/Hc5K2NIN5RXAilMmvXBa04U7YFbws6tqmBjTdMW&#10;TsFq7IGS01tkDNkIqix8uuIFppWWEDLRBCoEywBC4LhQW6DJKpuuRIS0BgpWwMNIaIGKoVhvkSwC&#10;xun05Es2V25qg+QyYYK+SVwxVvFXYq7FWsVbxVi1+oN5GfBgchNj1ZWuWBkv4g9cKrWiU40m1F7Q&#10;HI8KbSLWbV4AWTK5QTI2w2Xznc6fJwJIAPzGQjYaT5JxYfmKktA6h/lkvEI5qLTSTVor3441oCO+&#10;EztmCnVieUKH2wxVFjJobxS7FXYq1ireKtYobHXFUj1G1MjH3wqQx260h68lycZ01kJbc2UiRvUd&#10;stEwx4WJPEVuEqKHllUzaWdeXVC3cbD5ZjsgGfIcmzVMKW8VaI2I9sVDDdeQcGBFevXIyZgsKupK&#10;mhFB9+WhElKikfDt8sNsV8f2R7d8UclwrXpU/dhSqWBIlYHrtkJILOfJ7fupV8HypiyhcmyX4pap&#10;irsVdihvFLWKuxVD3AockEoVssQtxQ7FXYq7FW8VdirsVdXFXYq3il2KG64q6uKuxV2KW8Cuwq3i&#10;rsUOxV2KW8UOwK3XFLsVdXFXVxVuuKurirsVdXFXVxVwOKt1xVvFXVxVuuKuxV1cVbrirq4q1XFX&#10;VxV1cVarirq4q6uKurirq4q6uKurirq4q6uKHYpdirsVdirsVbxV2KuxVrFXYq7Ch2KtYq0cVdir&#10;sVdireKW8CuxVsYquxV2KuxVo4qpNkghQbJsSswodirWKuxV2KtYq44VdirsUOxS1ireKtYodirs&#10;CuwpdihvArqYpXpETgtaVvRyNsqbSKnXBa0qgZFk0RhVaUwoWelhtFLTFhtaUmWmFFLDkmLsVaxV&#10;vFWsVdTFXYq7FXYFdhV2KuxV2KuxV2KuxV2KuxS7AhvFLWKHYq3irsVdil2KHYpbxV2KuxVvArsV&#10;bxV2KuwJbwq7ArsVdirsVdXFXYq1irsKuxVvArsVdirsVccVaxVvFXYq7FWxirq4Et4q7FXYodXF&#10;XYq7FLWKHYq7FLsVdih2FWq4FbxV2Kt4q6uKXYq7AreKuxV2Kt4q7FXVxV2KuxVvFWxilvAreKux&#10;V2KuxV2KtYq7FXYVdirsVdXFW64FQt/DHNCefYdcsgaLIML0zUYbaV7V9gTl+aJ5sTsWOeZdO+rT&#10;MU+y24OVCVhMt90HauLu33P7yM/TTMWWzSULfOx3Y4AyAS5F/eKx7HGTCfJNboQ3kfOIcXHUZULD&#10;CMknlHHbLW1ByDieQwLzUy/LrhYELWNcV4rU2FcKRusOKFSHrgYSRNMDGnE4si1tTFGzgSDXFJCt&#10;bzFWqm7HbFIpdcwOv94KHJBvCXyIBiWMky0XTPrsqiSvCu9MrJ73BzTrk9s8uaNbWUKmKJUJA+f+&#10;ybJRbMMOqfqKZaA5qHu5wsbDwGWRDMPH9euucrf6xzPmdkyY48lOuauTVJByGpyDUCh3O+SDbS/Y&#10;dcDAlwNeuLAtyGuwxTarEKUWlSe2BBNblkKeV7qKEXFwnEMKjDGNpjc90su7Lh2y3w6baS907HIE&#10;MSFscjxfYYjINdNtIX3bc4pMipgb74GL/9WG2/OX4VXjTuMwnBMAQrQTyWKERqCx2BPb+bDbTKV7&#10;fQv5zRI0gYsX2PtkObVI8Ow4uBLZJTCtK9T3yQDZAiWyJ0jjLIxxkHMOwRs00QX91U/zVyAcIC0s&#10;nf0qlfsncDLKtupDQuzDgCd+oxIpn4atdWUiKASKdeu+INtYO639HsiczIu/7P7WTchTS0jY8WYg&#10;+JGFldKgj9HY7gd8C3ak8pPwqK40tIqW5Eo+JQDtkQGrqoMyAdORySbLSVPTY+GBlSvCkoPNaUHf&#10;Fid180E84L7HENdAbtW0EynlT4h9OFtMrV2VLhQWHxBtzlZavcjpSYiqL9kZGmJN80FLRZD6O7V2&#10;OSpnFHRSCoE/XKSGJ5t3LxIoaI7g7jLcUm7HOjuy7y3dmWIVO1M3QNhysgZCrYGhvFXUxQ6mKupT&#10;fFK7AlvAreKuxV1K4q0Riq05Ji1hQ7FXYq7FXYq6mKW8VcMVdTFW8VbA8cCW8CW1GBaVFXAlUVci&#10;leBgSupildTArsVbxV2KrsUrhgVvFDsCVpWuFCk6ZIIWgUwpVVyKrhiq6uBXVxS3XFWxgVcMUuri&#10;reBW8VbxV2KtHFWsVdirWFXHFC3FXVxV1cVbxV2Kt4q1XFWjirWFXYoWk4qtOFCwjCqmwyQQp4WL&#10;sVdhV2BWsKuxV1MVbxV2KuxV1MVdirsVdireKuwK7FXYq7Cl1cCuwodirsVaxVvFXYq7FW8VcDgV&#10;vFLWKt4quBwKuBwJXqcCVQHAlsHAq7AlsYVbwK1ireKuxVvFXYFbxVsYpXYq6uKt1xVwxVuuKt4F&#10;ccVawq7ArdcVbxVwxVdireKuxV2KuxVvFLsUOxV2KuxV2Kt4q2MVXYq3irsCXYUOwJawq7FXYodi&#10;rWKuxVrFWsVaxV2KtYq1irRxVo4VWkYq4DFW6Yq6mKrGXFUNMmWBgUKwyYYrKYUKc0ojUk4oSS6m&#10;LNvkSUhj2sakIAQp36Yk0rC7y49RiT3yglmgW3xpktoSaDfCkMn0HSeC+s/2j0rlsRTI7Bk0KADJ&#10;loWXNytuhZu2RQwvUtRNw5YnbKpSSAlTHlucgzWkYVtax7YFCeadHVFNMjTkJ5axd8QEhnPlKLhb&#10;MT3bItk2SL0yLQuxQ3gV2KXYq7FXYodil2KHAYUupirsCuxV2KuxQ6mKXYq3ih2K07FLsUOxV2Ku&#10;xVvFWhirsVdirsVdTFXYq3TFWqYq7FLeKHYpapgV2FDsUOpil2KuxV2KuxVxxVrFXYq7FW8Cuwpa&#10;xVvFDsVdirsVdipdih2BLeFXYpaxQ7FWsVdil2BDsKXYodil2KtYFdihrFLsVdil1MUNYFdirWFL&#10;sCtYq7FWsUtYop2FVpQHtgVLNRYxnbBI0ikEDXr1wgqQqjfCxLdMUU30w2l2RJV2QMmVNZAyZcLY&#10;UnpldsqXrHU4RFbRKJmZEMCVQLk6YBumFJdih2BVrDFIW0xVvFC04EoVhQ5FgpvsDXAWVsqtt41P&#10;sMkGKIySuxQ3ilrFXYq7FW8VYvqW1ynz/jkJsGVJ0ywM1TCrsKuxVLdYWqfRgKC8g80RATnK4sEs&#10;8vxBpXr2IwSUM8sFITrlbLozLSzW3T5ZZFNo8DJpdihvFLsVdih2KXYodildwVx8QByS2oSafE/Q&#10;UxSgbjReQIoCDgpjTHL/AMpRSuHKUNconA9GZFoy00tbWRCBSjZEAhSGTJtl4Yr8KG8UuxViuvoD&#10;E1ffAWbCJ0rR/wBXhkwghS+rCQc1X6emSRbgoC1PY98iEO34/wCZyausaGZiMjJiWb+UDvKD7HKU&#10;ssXJqvxS1ih2KXYobxS1irjiqhcDCE0g2y1C3FDsKuxVvArsVdirsVdireKuxVvFXDFXYq7FW8Vd&#10;gS3irsVdhQ7FW8VdirsCuxS3irsVdhQ7AlvFXYq7FXYq7FW8VdXFXVxVuuKuxVuuKuriricVarir&#10;q4q6uKuxV2KuxV2KuxV2KuxV2KuxV2KuxQ3il2KuxV2KuxV2KuxVvFWqYodhS1ihrFXYq7FW6Yq7&#10;FLeKHYEt4q3irsVdirRxVSkFMkEKBybFrFDWFXYq1irsVdirsVaxV2KuwodirsUuwIawq3TAl1MU&#10;Nha4pXiLI2mlRIqYCU0rAZFK+mBLqYq6mKtUxVxGKtFcKrSMVUZEyQKCFErk7YtccUNEYodirsVa&#10;wq7FXYq3gVqmFXYq7FLsVdTFW8UNUxS6mKHYpdih2BLsVbxV2KHYpdirqYq3TFXYq7FXYq7AreKu&#10;xV2Kt4q7FLsVdirsCuwq7FXYq7FXYq7FXYq7ArsVdhV2KuxQ7FLsCuxV2Kt4q6uKt4q6uKuwK7FW&#10;sKuxV2BXYUuwK7FDsKtYq3gVvFXYpbxVrFW8UOxS7FXYq7ArsVdhVvAreKtjFWxgS2MVdireKuxV&#10;2KuxV1MVdirWFXYq1irsUOG+KUtu9ThWT6vNsG2BywRPNBNMD83aVJYyfWYfsncHMqMxMUWchxBA&#10;rfrqtmVb+9j617jMGceEtUDTHIZTazknYE0PyyMt0ZIphdIJEqOnXKAwhK0jdiuTLYQ2Lx4vsH6M&#10;jTj8K31xOatQNhUSPVDzgA0HTC3hCsN64bQQ2rDA1cm3Tvi20pEUNDhYldF9rfIlhNFHAoawq6mK&#10;RFojx6YoKvZIWlqPHrhprn5JhqsaKfgNa4Q5cBsljoOuJYSL0f8ALjRlMJupdzU0GRMXBgOKVvSI&#10;kCigyYDsQKVSNj8ssDNjGs3xhhevXpmVCFso83kupzF3avc5LKUySqZs1xaJqBbvgagVJuu+Sbl5&#10;NcDEruJpXBbEC3KKbtipZ35B8pG9kF/dD92Psg9zgDhn94a/genahp0dzbFG7DbMjHsXZQFPLNas&#10;PTdh4ZspRsJpic8dGOa6YpFIYrlDQQt44GLdBgRT/9aNLL6YMyMV47UA2qc1zq/Eo0iprmIxj1Vo&#10;xFeXzwW48yLSyS9EVYUNVfv3yfCzEjk/qoS/hCFQG5NSpyyIZCPCaW2IMZLAbnEuTKVhGxI8Qq4o&#10;p75UWGwCpcmGVCBuclHZTGxslEDfVZQ9Nu+TItyYzIDrnUDLIW7ZIRaYwtTWc+r6nbsMkXKhHvV7&#10;m/V6EL8Xc4018JJWi5UIWO5PjkUmO6GaRlBcDYdclTOl4KzpsG9Sv0UxIYmLUYaF+TjAxtVMnxVG&#10;NIpNIrS3uoCQSrgE7nbbI3TTkvogrfUfQZWYBgOxx5t0RY34VY3ixUdTRm3oMWgwKyEmRj7774Cy&#10;jHomqaexiJ5r8sjbGUVAxBAAwoa7nBdoBpuZFvJC0bUIp1xZct2ksn8ajvTACmMuqa6RLJAQFBO+&#10;x9s2GLI5cZ8TObO6WY8BXkOoOZbAhGDAhsDArqYVdgV2Kt4pbGKuwK7FXYq0RkkNYoawodirsVbw&#10;JdirqYq7FW8Ut0xVvArgMUqgGRSqKMCV6jIpXjFLYwK3ireKuxVvFXDFVwwKuxS3gV1MKrSuKrCu&#10;FDqYq2MVbwK3hV2BV1cUt1wK2DiluuKuBxVdtgV2KtHFDsKtYEuxVo4ULcVdXCh2KXVxQ6uKW64F&#10;cTiq2uFDVcVaxVonCrWKGjilY2SDEqR65JDWFDWKuxV2KuxV2Kt4q6mKtYq3irsVdirsVbxVrFW8&#10;VdirsCXYUOxVrFXYq7FW8Vdil2KHYq3gV2Kuwq7FWxgS2DgSvU4FVAcCV4OBLYOBW64pXYFdireK&#10;uxV2Kt4q7FW8CW8VdirdcVbrirgcVXA4q6uKuxVrFXVxVuuKt1xVdXArq4q3XFXVxV1cVbxVvFXY&#10;q7FXYq7FW8Ut1xQ3XArq4q1XCrq4q3XAl1cKurih2KuxVrFXYq7FVuKuxVrFXYq1irRxVo4VaxV1&#10;MVbpirsVWkYqh5cmGJQjDJhipttkrYpTe3HI07DAStJJfXawguxwKwXU75p2LN3ymRtkAlDvU4KZ&#10;rD0xKaTjRdLMz+q/2R+OWxikmmYRQhBQdBljVaq0ixryboMCCxLWdTM7Mimi1yqRUJDI3I5XTJTw&#10;pcWpim1ItXAoZZpcP7tcab09t4qCuRKAWa+Xk42i+5yAbJp4uAtS4Yq7FXYq7Ah2KuxV2KXYq4YU&#10;NnArWKXYq7FXYodirsUtgYodilrFW8Vdih2KuxV2KuxV2KuxV2KupirsVbxV2KXYodTFXYq1ilvF&#10;DWKHYpdirsVdirsUuxQ6mKtYpdirYxQ1irsCuwpdirYxV2KHYpdihrFLsUN1xS7FDWKXYq7ArWKt&#10;4q0cUOxS7FLsUOxVrFXYq30xVo4pawK7FXYq1TFWsVaxS7FWjgVrCrsC0lWrAE75GTFAoanCGasu&#10;+StqpftkeJmIt0LdMgZMqWyArkSyAaRScjzSVcReOSEWN0qBMsEWNt8csAQrKMsDFdTJIdTFXHFX&#10;YqtbAq3FLqYULW2wJQrdciUEKUg2ORKGU2W8Sn2GSCEUMkhvFXYpdirWKG8Vdili+rrSdT75CbCm&#10;VRGqg+2WBmqYVdhV2BUBqo+D6MSpeT+aEHrn3yoc2olJ/L4/fyDxwlAZ3ZJRcrLYAy3SjW3XJxSU&#10;wGTS3irsVdirsVdirsVdiq9emSVdireKtMobqK4pS27iAYHpvlclKJXCGK/Cl2KtqN8VYxritR1H&#10;TxwFnVsJuFXoSpPg23/DYYqdkSkamM7U27GowsaQC8lBAG1ckgh1B16fLbClbZjjcH3GAoLMvKx4&#10;3Lr2Kg5V1QWYJ0wquwpdirsVdirsVdih2KVK4HTJBIQTjJhCzCh2KuxV2Kt4q7FXYq7FXYq3irsV&#10;dirsVbxV2KWxirsVbpih2KuwJbwodirsVdgS7Ch2Kt4FdirsVdil2KuxV2Kt4q7FXYq7FW8UOxS7&#10;FXYodirsKuwK7FXYpdireKuxV2KuxQ7FLsUOxS3TFXUxVumKupirWKuxV2Kt4q6mKupirRwq1irs&#10;UOxVrFW8Vdil2KtjAreKuxVvFXYqtY0wqh3NcmGBWYUNYq7FWsKuxVrFW+uKtYq44q1hV2BDsVcc&#10;VdirsUupiq9Y8BKVVUpkUqgGBK4YFXDAlvFW8VdirWKt0xV1MVWkYqtZAcNqpGMDJWxU3AwoUyMk&#10;hqmKtYodhS7Ah2FXYFawq3TAl2KHYUuwIdirsKXHFXYFdirsVdirsVdirsVbxV2KuxV2KuxV2BXY&#10;q7FW8VdirsVdirsVbxS1ihsYpdihrFXYq3il2KtYq7ArsKuxQ7FXYq7FLeKuxV2BXYq7FW8Vdirs&#10;VdirsVaxV2KuxV2KXYodirsVdirdcVdgS3irVcVdihvFXYpdirsVbxV2Kt4FbxVwxS3gVvFW8VbG&#10;BXYVdirsVdirjiq2uFXYq1ih2KtVpiqV6vo0d+nIbOPDL8eThZBi0ly9sp0/UPijP2XPbLZQ/iiw&#10;+lh+oWzabdcojVCcqnuEyF7oTUlSf99H0PX2zE5IBvm3p92rKYnNCMjINPDRSq9IDkjpvkg3EWhG&#10;eu+RLUdmuYO+BiT3rwOQrhRAqbpTFu5qRFDhYEWqq1RkWN0sCAtikmlQRkN7Y2xO6oxHLAxiXV8c&#10;K24AE4pDuNcU3ask5iXiophtAi57lpPtb42ytaakVxRM0HsXkW2+radGCeRb4vvxJcbT77suXplg&#10;diF/X7skyDB/NTFQR45scQtk8v1D+8IyrMpS+RfvzXENMgpkbb4GICjTeuTpkQ44opcuQLCk+8q6&#10;J+mbwI392m7e+AONmmfpD3HT7WO2iWKIUVRQDJDdyMUaCO4hlKnvlockPP8AzXpwjkLAbHNnilxB&#10;mQ87v4OLnMbLFglxXMEsCtIruci45LQWuRtiZP8A/9eFRLJeRN6bARjcg5hUHWTjw7lCTzyU419s&#10;NNcYg7oUM7P8sm5EQKbeeSJyxNWxAURtUg1GQN8XXEhs4KKNk1UyRCP9onIiLA4hIqCRyu1Adzjy&#10;brARr2csaH1CCAMgC4OTJZ2SbgHbfxy4FzYcka9gYqFd6jbHiZcbcNisrfGKDISmwlKhbc2l1NKg&#10;L44iTCE+LdDT2JQdag+GWW38VomygKkNWgyEisijbuw+sD1A6jwHfKxJwJS4TaWQw8ZvTO5H45bb&#10;nY6nv9KIuVWIVD0bpx+eIaJjevqQfpIzBq7DqMLbybufRAHode+LEWea2KRkWv44KZEWiYrydPsH&#10;BTWYoo3BUgyMSTgpiACvtbgLydVJcHanfAQmYKGkv5ieKjgO+Ii1wh3om3vXSVQWpv2y6BpyobM7&#10;0TUo5Pjlf4+nTNnE8QbSKZIjVGAta8ZFLdMVdTFDsVaxS3irhihvAl2FWsUNYUNYodireKXUxVvF&#10;LjihwxS2BirdMCupilcBgSqKMileowKuwJXDFK7ArYxV2KtjFXYFbwquGBLYxVsYq3XArsVWnChb&#10;ireFXYFdireKtjFXDFW64Et1xS3ihvFLdcCtYUOwK7CrWKuxVacVW4UOrirsVdirq4q6uKra4q6u&#10;FWq4q1XFWq4oarhVYxwoUzkmLWFW8VaxV2Kt4q6mKupirqYFdirsKuxV2KuxV2KuxV2BXUxVvFXY&#10;VaxV2KupirsVbxV2KuxVrFW8VdirsVbxV2Kt4ErhgSuBwKvBwJXA4ErwcCtjFK8YFdgS7Ch2BXYp&#10;bxQ7FLq4odirdcVdXFLdcVbrirq4q6uKurirdcVdXFWwcVXVwK6uFXVwK6uKtjFW64q3XFXVxV1c&#10;VdirdcVdXFW64q4HFXVxV1cVdXFW64q1XFW64q3irsVaxV2KtYq1irsVaxV2KuxVo4qtOFWsVXDF&#10;W6YFdirRGFVJ4wcNopSaEYQUUlOpSiMFRkwWBDHrqYIKsaDDSLYVrmpes9FPwjbISkmmPSycjldM&#10;woHfrhSjNMsGu5eP7I65KItlVM2tLYQqFG1Bl7UZIokAVPbIsWPa1qdR6SHITkhjMspbKWwBR64U&#10;tYqpk4q11OLIBnemx0RR7CuLdabpH8O/hkCEBmeipS1jHtkGcimq4C1LsUtdMVdgV2FDsCW8UOGF&#10;LdMUN0xUtYFaxS7FXYq7FXHFXDFW8UOxV1MUuxV1MUOxS7FDsVawpbwK7FXYq4YodireKuxV2Kux&#10;VrFXYq7FXYq7FXYq7FWsVbxS1ireKuxQ1TFLsVccVaxWm8VdirsVbwK1hV2KuwK7CrsVaxV2BW8K&#10;uxV2BDsUtYodil2K01irsVdirjirsUtYq7FDsCWsVdirWKuxS1irR2wK1hV2BUr1br9GAqEo9dUN&#10;Cd8BNKI2iIpDINshxWzARkcNeuIgxKukdMuEEFzx4mKtKmARQvC5IBV3HJUrqYWK8DJKuxQ1hS3i&#10;hrFVpwKGsUtHFCxhhZIZxvkCwUpOhwIZPp+8CH2GEKjBkldihvFLWKG8Vdil3fFDGdbFJV+eRkhk&#10;0G6L8hkwyVsKuwq7FUFqgrH9GBS8o81L+9rlQ5tdJN5eIFw58cMkBnVkNhkGYZXpO8A+ZwxZFMRl&#10;iG8UuxV2KuxV2KuxV2KENPqC2x4yA08RhXk6DVrWfZJBXwO2No4kYHB6YWTfLFUBfOAfpyEgpVo9&#10;xgCqmSQ7FLYxVLb6wMtTxqDgItmEhudCVgQVGQojk2WErm8vBByjFD7f804BPvQAClBsmjJD+Pyy&#10;3iY8DmjKjf8AEVw2xPmoQLxuN+4xLEst8ufDd08Uyoc1kzFOmWIVMUtYodil2KuxV1MVbxVSnG2E&#10;KgnG+WBSsphQ7FWqYq6mKt4q7FXYq4Yq7FW8VdirqYq7FW8VdirdMUt0xVumKGsVdireKtUwJbwo&#10;dirsCXYq7CrsUN4q7ArsKXYFdhQ7FXYFbxS7FXYodil2KuwodgV2FW8CXYq6mKuxVumKuxV1MVdT&#10;FXUxVumKtgYq3TFXYq7FXYq6mKtUxV1MVbpirsVaxVrChrFXYq7FXUxV1MVbpil2BXUxVcBirqYq&#10;7FXUxVYwrhVRcUybFTOFi1irjirsVawq7ArqYVaxV2KuxV2KtUxQ7FLqYq7FW8VVozXIFKqMDJ2B&#10;WxilcMCt1xV2KuxVsYq2MVbxVo4qtIxVawwqpMlclaFpSgxtCiRk2K3FXYq7FXYq6mKuphQ6mBXY&#10;q7FXYpdirsVdih2KXYq1ireKuxV2KuxVvFWsVbxQ7FLsVdirsCuxV2Kt4q4Yq7FXYq7FLqYq7FXY&#10;q7FDsVdirsVdirsUuxV2KHYpdirsUOxS7FXYobxV2KXYFdirsUuxQ7FXYq7FXYq1irsUt4q7FXYq&#10;7FXYq3gV2KuxV2KuxQ7FLeKuxV2BWxireKtjFWxgS2MVbxV2Kt4q1irq4q1XCrsUNYq1XFXVxVo9&#10;NsVUWkdPtLUeIwqt+txjqaH32w0rHvMNxYXga3kYRzfsk9/9lmRjJiyt5pqlzLE/1eQ1ocZkFidu&#10;SCFx6TcW3V+vtmEd2uSjdqIm5A7HwyKQbQkpDDJJCHxIYyFuPSuQaiFaMbb4Goqwj5YtwKjJDhbV&#10;nCg3xLTINDrXAxK4sT1wJJdXviwtdy74pBaVgT0xQvB8cWwOp3xZ7N9cLAlGWdsJTQsq/wCtgLWZ&#10;B6v5JilhtQkzK+/wlTXbEFqwCmXLlwdiFRcLJiPnGABOWbHTlm8r1ABWLHBmDG0mdqtWua+QYlUW&#10;FnFabeOVW13aHaMqTk2VLaV64obAyLEhP/JttNcakgiJABBJXwxDg6jeh/FxPd7daDDFzsYRAybc&#10;knmay+sQlwNxmXglRZh5VqtnQk5k5YsSx2WMoaHNZMUxpSpXbvlBcSaYW+lySryptkGuI4n/0OdW&#10;tyFiZf2idsxyHDy4+JYx5OK9O+NIGOkxs9PS4UsxC/PKyWU5CO5QmoCAALGKMOp65NxsciTbU8sY&#10;iRVA5U+IjENsrJQKkg1G+WU3jZM/rqmNaKA3c5XwuPkjbUl9sQh64BFrjgQasWO/XLKc+MUzgvWk&#10;dVkqKZUYolGlaa9ZlOw49BTI04XCTzdbESKZG6KaffhbuHhWT3IAKgDCAm7QqysBy6DJUzC5Zlrz&#10;bvjTGUAVIvwcSAdMWVdyFuZBK5cDY5MJxxAV7aKNx8RoMWyScW2ixmA3LleA8cgWmZrmhZrFEieu&#10;wPSnTAGkypAw3XpKUIqfHJ1bMgzWhmk7d8NMo4wE1taRxO6MAwGVlEt1klkAvKXeoqCN8baJelB2&#10;3JZRXLA5eOdsv8uxQy3B5MR/E5s8NVs5JZ+mwpiXHKoMgreKXYq7FDsVdirWFW8Cuwq1ih2KtUwo&#10;bGKuwJdilvFW8VdirsCtjFLeBV4wJXLgSvGBK7ArgcUrhiq4YEN4pdireKtjFW64Fbril1cVbrir&#10;sVbxQtpirsVaxS7FDeKtjFLsVdXFDeBK4Yq3XFXVxV1cVdXFWq4q3irWKuOKrSMKtEYoaxV2KuOK&#10;rcKtYq4nFVtcKGicVW1wodywqsOFDWFDsVdirsVaxVumBK4DFXUwK6mFWiMVaxQ7CrsVdirsVdTF&#10;W8VdgV2FWsVdirsVdireKuxV2KuxV2KuxVvArWFW8VdilvArYxVdgSuBwJXA4FbBwJXg4FXg4Et4&#10;q7FXYq6uKtVxVuuKurireKuxS6uKt1wK6uKHVwq3XAl1cVbxV1cVbriq6uBXVxV2Kt1wq3gVvFXY&#10;q7FW64q1XFW64q6uKurirq4q6uKurirq4q3XFXVxVcMVdireKWsUNYq6uKtVxVonFWsVbrirVcVa&#10;xVrCrsVXDfFV2BXYq1iq04VUbmdYU5HrhCCxTUJ+VScmwYd5h1UKvpJ1PXCTSObD7iUsd8oZUhSc&#10;kyVbW1a5cIo3ONWzAZlpmnraqF7kZkAU1SkmgAAxYJRq2pCFSinfIyNKBbEbmcyGp75jk2yQ+LJq&#10;uKqZOFLVN8VXxLzkVfEjAWUXodhHsKeGLZyTELQZFYiyzTTV4wIPbIspJgMiwbxQ44Fp2KtYUuwK&#10;7FWxhQuxV2FDRGBXYEtYpbxQ1irRwpbGBW8UOxV2KuxVxxVrFLsVbxVw3wq7ArsUNYq3TFXYq3ir&#10;sVaxVvFWsVdirWKXYq3irVcKuwK7FDsUuxV2Kt4oaxV1MUuOKtYq2BirsVdgV2FW8VawK7FXYq1h&#10;V2KuxVvArsKuwIaxS44q4Yq7FWsVccVdirjilbirq4q3irsCtHFXVxWmsVdirWBLRxVrFLjihLdU&#10;619sZIYrMpNwvvWuRpuApkFnEAOmTEWuRR6Lk6YqgGGkOZcaVbxxS3TFDqYUOOKrgMKtjCrWKuxV&#10;rFDjgUBbiriPHFVh2wpQzipyBYKTbg5FLJNNP+jp8sIQjhk1dihvFLWKt4q7FXDrihjWvCkgPvkZ&#10;ILI7TeJD/kjJBIRGSS3hVrFULqIrHgV5b5sT95WmUdWmRY3ofw3jL4jJFESz2yG2+QbmU6Of3H0n&#10;JRSUyGWIXYpdirsVdirsVdirsVSrV1qckEFi00Z51yYiGsqkN7Pb7xOy07VqMeBghx+Y81o3G4jE&#10;grSo2OVyBDMEpifMaaiPUQca02OVGds7ZVA3JQfYZIJCtkldil1MVVV6ZJWnhR+oxTaGl05W+zgp&#10;lxJZc6KGBqtQchwMhJJrry8h+wOPywUQyu+aTy6BOk4ddwMBmtBOdJgaK6jZhTqMALVMMtTLGCph&#10;S7FXYq7FWsVbxV2KqcwqMIVBuMmFU8krVMUOpirsVdirsVbxV2KuxV1MVdTFW6Yq6mKt0xVumKW6&#10;YocBilumBWqYq7FXYVdTArsVdhV2Kt4odil2KGsVbxV2KuxV2Kt4q6mBLsVdirsVdirsVdih2Kt4&#10;q2MVdTFLqYq3TFW6YodTFLqYq6mKuxV1MVbGKuxV2KuxVumKuxVrFXYq7FXYq0cKrcVdih2KuxVv&#10;ArsUt4q4DFW6Yq3TFXYq7FXUxVo4qoP1yYYqRGSQ1ihrFXYq7FWsVdhV1MVaxVvFWsVdih2KXUxQ&#10;7FXYpXptgKQrA5BK7AlvFWxireBLsVdirYxVvFWxireKtHFVpGKrSMKrGGEIQ7DJsVmFDVMVdih2&#10;KuxS7FDsVdirsUuxV2KuxV2KuxV2KuxV2KHYpdirsVbxVrFW8VdirsVdgVvFWsVdirsVdireKuxV&#10;1MUuxQ7FXYq7FXYq7FXYq7FXYq7FXYpdih2KuxV2KuxV2KuxVvFLsVdgV2KuxV2KuxV2KuxVrFLs&#10;VbwIawq7FLq4q3gVrChvAl2KuxV2Kt4odilvFXYq2MVbwK3irhilvFW64FdXFXVxVquFXVxQ1XFX&#10;VxV2KtYq7CrsVdirHfMt1bzIbV24P2OZWKJG6bp5xq91PGPRlPNR9lu//BZKdKGMXEpY7knMSRQ5&#10;mqATlJa1peop1yKQFItTrkgUqTYVcD44GBCLg3Fa5AtNIpV2wMg0yA4WVoeRaYlkShwKVrgay2em&#10;+KOTu1cWNNV2xTTRwoK8HbCyDlkPTAqojjrignvV1kHh8OC2icO56r5D+rLa/wCjtUk1YHscLDT8&#10;/wCkzWM1GWB2gVBkmSQeb4edvXM3THdmHkWurQ075fmQiPLXkq41mQSOOENdzmpkbcOciTQZJ5o8&#10;swaXEqwfZpTL8OPicuEaDALyIRnLMmOkIA5iFiXCg65BqJeoflloMlujXs23qCij/jbFwx+8lb0l&#10;FplgDsQKVMklZPCJkKHvkommQLAPMOiG3JamxObGEuMMubB7vSmkfim5PQDMPLGmBZX5W/LwMRca&#10;gNuoX/mrMMxcIwMzv9Cban5eW2cmNQF9suhjBc3hA5P/0eY+i6jalDlNtNu5lDvhpea5tQagC9sg&#10;INUsXFzQryNJucsptjABdG5bZsaZkNs3BqYtVW08lRTGmAC+OWg3xpyAETbgy1CCpGAhlyCYaZbC&#10;5krIRUdcqnKmmfK19/aJAeUbVSvjU5EG3BjmN0UCLsxMVUVBGWU5YFoZpmJ3qa5Km0QVDHMQORJT&#10;qK9MUiNL2A5AN0xYlHWQjVwzGq175VJhKVLZbeK4kcii74QUwB6rb2yWC3R0IJYnp2yQLGRNoIXc&#10;qx+gT8Fa4aTV80YLtJKBqgDr74KapAktz2alVkjp8XYnCCiMuHm2eAjAUAOOpHfIlPGSeSnMlY9j&#10;1woMl1tFKCqDrgZGNo/6soUrMu/jkQUAojSrkW7jfo3X2zOw5KcyO4eiaXqCXkfIfa75lkMZRpMR&#10;lbBdil2KtYq3ihrFXDCrsVd13xQ7FXYq4jCrsCt0xS7ArdMUupirqYq3TArYxVsDAlcBilcMCrxg&#10;S3ireBWxildgV2KG8Ut4q7FW64FbxS4HFW64q2MVdXFXYoaxS7FDsVdirq4pbrirsUNjFWwcUurX&#10;Arq4VdXArq4q7FXVwq3XArsVdirsVaIwoapiq04qtOFWsVaJwoaJxVaThQtwq1hQ1irsUN0xS1TF&#10;XUwocMCV4GBLdMCW6Yq0RhQ0Riq0imFDWFDsVdirsVbxV2KuwK7CrsVaxVvFXUxVvjgS3xxS0RTF&#10;DVMVdhQ7FXYq3irWKt4q7FLeBVwwKuBwJbrilsYFXLgVeDgZLgcVbrgVquKurhVquBW64VdXArq4&#10;q3XFXVxS6uKHA4q3XFW8VbrgV2KWxireKt1xV1cVdireKt4FbrirdcVdXFXYq7FXYq7FXYq7FXYq&#10;7FXYq3irsVXA4q3irsVdXFWsVarirVcVarirq4q6uKtVxVrCrsVbxVsbYquGBW8VaxVTchdz0woY&#10;9qd/zOx27ZKmLFNZ1MQKTX4snyY82B3l0ZCSxqcpJtlSXu1cWTSoXbiOp6YsgGW6JpYgAkb7R65f&#10;EUxmU7VaZMtKD1O+W2Q+JyJK82HXl0ZSTXKCbbAEEx3rkWRWk4oU2NcKWtsKt0xVE2EJlnQDx3yL&#10;OIeiWkfw7YlsKMI6D3yJWLNrVaIo8AMikooDIsF2BWsVbxV2KGsUuxVsYUN4q3irsVapgV1MVdil&#10;1MVaOFXDAreKHYpdii3Yq7FLWKuxQ3irqYpdih2KXYq7FDsVdirsVbxVqmK07FWsVdil2KHHFLsV&#10;ccVdirsVaxV1cVbxQ1ilvFDsVdilrFW8VdgV2Kt4VawK7FXYq1irsVaritNjFXYVdgV2KuxV2KtY&#10;rTsUOxS7FLWKFrDvilwwK3irsVdirWKtYpaxV2KurilrFWxihLdV3yMkBjhUG4X55ENlp9bLtl4L&#10;XaMXJIXgYq6mKtYodTFXUxVo4rTYwq3hV2KtYodilo4ELaYq0ThStIGBKGkG5yJa6UmGxwJLItK3&#10;tk+WIQmAyauxVvFWsUN4pdihw64pY55gXevvgkxKf2JrAhP8owxSEVk0t4q7FULfj93gV5f5tkCt&#10;vlVbsGMaGeV8adwcS10z6zACDIBtPJk2in90R/lHJhKaDJquxS1ih2Kt4q7FLsVdiqXaotSDkghj&#10;U4oTlkWiSHCg5Yi2D64vBmp4/wAcqkyu0401+MKke2YxDK3qVk3KJD4qMkGYRYGSS3ilrFCop2yS&#10;V1cVbxV2FVjxI/2hgTaGk02NtxtgpkJIF7QRSqfA5UQp3TBBkw1r8Kt4q1il2Kt4q1ihvFKnIPhw&#10;qEJIMmEqdMkxapirdMVapirqYq6mKuxVumKupirdMVbpirqYpdTFWwMUOpirqYq3gS6mKupirqYq&#10;6mKuxV2KupirsVdhV2KHUxS7FDqYpbpih2BLsVdirsKHYpdirsVdgV2KuwodireKt4EtgYqupirq&#10;Yq6mKuxV2KuxVrFW8VdirsVdireKuxVxxVrFXYq1irsVaOFWsVdirsUOxVvAl2Kt4q3TFW8VbxV2&#10;KtYq3iqxsVUXybFSOSQ1ih2KtYq7FXUxVxGKtYVdirqYq6mKtUxV2KupirYFcVXiPI2mmwtDiqoM&#10;iybxVsYquGBLeBXYq7FXYq2MVbxVvFWsVaxV2KrCMKqEgyYYlSOFi1hV2KGsUt4q0cVdTFDsUuxV&#10;vFWsVdirsVdirsVdirsUOxS7FXYq3TFXUxV2KuwK6mKupirsVdirsVbxV2KuxV2KuxV2KuxV2Kux&#10;V2KuxV2KuxV2KtYq7FW8VdirsVdirsVdil2KHYq3gS7FXYq7FXYq1irdMVdiq0sF64qtDg9MVb5Y&#10;q6uBW8Ut4UNYq3gS7FDsVdilvFXDFXYq3ireKt4FbGKuxV1cVdireKurirWKurirsKuxV1cCuwq1&#10;ireKuxV3jirCfMMsVw7JOlD2YZnQBA2ZXTBdStpFJCNzTtlM1LH7iEqd9sxyxWuPgByktVqDYpto&#10;GoxYrWGFkFpwpKKtYiRyB+jIEtBCPVaDfAyXcRTphVCTihxUqJXbAilr4pIWGmKKcRXFS3Tviimu&#10;nXFlThTFbC4EfThQd1VXpkS1Sg9R/Ly4iltPTAAkWtfE4howkCRDPYvA5aHaBXGSZJT5kK/ViT1G&#10;ZODmziwHRvL0WrXBnuSOCn7Pc5ZqslbNMi9Fs4YoEEcQAA7DNeN2EQAx3z0QIx75sNM5IFvJNTNT&#10;XvkspYJaRtmvkxmuRQWUHpXK3HybB775dVRZRcenEfqxvdo028Qni5a7BdhVsYqh72zS8jKPk4y4&#10;WQKDsvL9rafEEUv/ADU3xlMljSZLGF6ZUlRvYFkSpyyJpIf/0uYFixqd9sptptsRKVYnYj8cFqdk&#10;OV5dMmyXLHvvhTdL1Qgmgr8sSGMt1JxU75FhHZaTXJNgWgb4WYTOykaAh6Ur0PjkJBch2bjuWjlL&#10;1oTlcouJHkvmvVkHHw7+ORjGmEsdob1UU0avE+GXByIila1h59AeOG6b+LhTeolj+rsdl75WZOBk&#10;lxbpPeJxag3wjdjhnfNSh5N8CkCmJ2cwQEkQocbtWntgXh2WW4EknGSoWuFRsjZXtpYWRVo69Dht&#10;onZSuhpi2xGyKhuE2DV2+7IENWQL55YxPWEfBSn04rDdEtFGqjnXk3QZFebTzhVDDZl2+eGkxjRV&#10;/T+titaAfjg5MDGty1bwgSUY8cvhFycfezjytDLUyVrGNs2VUG6TK1G2VtC4Yq7Ah2FXYq44q0Rh&#10;VxxQ754q7FXYq6mKt0xV2KW6YFbAwJbxV2KuAwKupil2KtgYErsCrhirYwJbGKrhilvAh2Kt4q7F&#10;LeKt1wK7CrsVbwK3XCrdcCuxVrFLsUOxV2Kuwq7AreKuxS3ihvFLWKurih1cVdXFXVxS3XFXVwK3&#10;XFXYq7FXHCqw4oWHCrRxVaThQ0ThQtwq0cUOwq1irdMVdirsVdTFWxiq4ZFLsUt4odilrFDRGFC2&#10;mSQ1TFXYq3irqYFdil2FDsVdirsVdgVsDFK8DIpVKYErWTDaKUiMkhrCh2KuxV2KuxVvFWsVbxVs&#10;YErq4FbBxpLYOBV4OBK4HAluuBW64parih1cVdirq4q3XFLq4q6uKt4FdXFXVxVuuKt4pbxVvFDd&#10;cCXVxV1cVbrirdcVbrirq4q3XFW64q6uKt1wK7FXYq7FXYq7FXYq3irsVbxV2KtjFXVxVuuKtYq0&#10;cVcTiq2uKtVwq6uKtYq6uKtVxVvFW8VbBxVcMCt4q7FUp1a84rwX6ckGJYnqN4sQLMemTDAsB1bU&#10;GuHJ7dshIpASaRq5BkpHr75Jkn+g6UWImfp2yyMVJplSoF+7LmgqVzcLboWb6MiSoYdqN60z8icx&#10;5StnSVsanIhnTROKrHOFBUzilwUYVVY4jIQq71wKyvQ9J9E8mFTlvCniZRClBtlRZ2rBPjTx5DKy&#10;2RZtCKAfLAWJRGRYtgYEuxV2FXUwIdTFLWKtjCreKHYpdgQ7FXYVdikuwIabFLsVbGKuxQ7FWsUt&#10;4q1ihsYq7FXYq1ilvFXYodirqYq7FXYpdirsUNYq7FLWKuxVvFXYoaxS7FXYq7FXYUuwIbxV2KtY&#10;q7Ah2FLeKuxV2BXYVdgV2KtYq7FXYq1ilvFDsVdih2FLsCtYpbxQ1il2KuxV2KtYqtI8MCuBxVvF&#10;DRxSHYq1TFLRGKuxVrFXYq6uKUt1Tr9GRkhjoP8ApKfM4Ay6MhgG2XhrCKUYVXDFW6Yq0Rih2FWj&#10;7YFaPTfFW16YVbxQ7ClrFDsVawK1iq04VWsMWVoaQb5AsCpsMimk/wBGNbZMMWKZDJq7FW8VdTFX&#10;Yq1ihsYpY95gFPvwSYlO9M3to/8AVGGKQjMklvCrWKqF6P3eBXlnnFKNXK+rGmK6CP8AT+PipwyY&#10;U9DshXK2TJNG+wwPjhiyKajLFXYpaxQ3il2KHYpdih2KUDqQ6fLCxLGbnYnLQ0yQdd8sQwvzB9tv&#10;c5XLklG6Y3+jg+wzGIZB6tpbcraM/wCSMIbAjwMkldil2KpVrE0sDcoTQ0wFNWx9fPxtJPSvIyR/&#10;MuQjIoMCGQad5q07UNopQG/lOxyYkEX3pwsgbcGuTSurirsVQN2KEH3yEklVTEMQvwpdihvFLsUN&#10;YpdTFDeKVrjbFUG+WBVPJK7FWsVdirqYodirsVbpgS3hVumKG6YpdTArqYq3TFXUxV1MVdTFW6Yq&#10;7FWsVdirsVapirqYq6mKuxV2KuxVumKuwq7ArsVdirsUOxV2FXYq3il2BXUwq6mBW6Yq7FWwMVbA&#10;xVvFW8VdirWKuxV2KuxV2KuxV1MVbpirqYq6mKupirVMVdTFXUxVojFWjhVrFXYq7FDsVbpgS7FW&#10;xiq4Yq2BirdMCupilqmFDRxVSdskEKJOSQtOFDWKHYq7FWsVdirqYq7FXUxVqmKuxV1MKupirYWu&#10;BVVVyLJeBgS4qMVdTFWsVXDArdcUtg4FbrirWKt4q7FW8VdirsVdirsVWMdsKFBzkwgqRwsWjhV2&#10;KuxV2KupirsVdTFWsVdireKtYq7FXYq7FXYq6mKHYpbxV2KuxV2KuwK7FXYq3irWKuxV2Kt4q7FX&#10;Yq7FWsVbxV2KuxV2KuxV2KtHFW8VdirWKuxVvFWsVbxVrFW8VdirsVdilsYq7ArsVdirsVaxV2Ku&#10;xVRuSaUArhCVBJCgpx+7AVU3uN+TVX5b4EK0M6v0J+nFUQDiq7rirsVdil2KG8Vdil2Kt4q7FW8V&#10;direKt4q7FXYq7FXYq7FXYq4YodirsUuwK7FXYVdirsVbxVC3em294CJVHzycZkJBYrqnk4qDJCQ&#10;VGZAmJc01bzvWLTgxFOmDJjpTGkrmSkQIzXyaygXAxYbKfQ1xVd1374VtUtbf1pBGxpU9cBkicq5&#10;ptbaZ6UhidgAN69jld213S5kAYio2yQZFY9F74Fq0LJ8bCnjhSW5o+AoRvkbQAhnySbWU74sA44p&#10;Jt3zwKHHfCzW0xYUuUVO4wpKssZBpTc9PnjTUXqH5dQRmAyqnCTox8cDj4xci9BQZaHaBSvLxLRC&#10;zdcsjG2VPP8AXPMcs7FWpwzO4RAIKWWGq+nJyWvE7Gma3LO3HyjZksXmFI6LGr8j4jMUNcZUEN5y&#10;mkkt0dxQkVzYYC50CSHl+oCpy7IxQI2GYUmMkdpek3GqTLFbqTU+GVe5xsk+57zo9n9StY4G3KqA&#10;fnlgC4MfCN0XdX0VmnOUgZaBblusrsXSeoOhwFFosYGTeFW8VdgVplDCjbjFX//TKNQ8nR2tt9ZD&#10;cmrQjKpANEzRSG8sPSTplIYHdKygRulcsBbBJUkiRioQdt8naCbWOrRGgNFOC1tDyIK7dDgtjSgo&#10;Af4hUZY3Btk9qVwK2jMDTc07YlJCqZA+x2OQprjj3V57RUAZTWuILKZoqaBOQMg275JAT6yeGNGK&#10;g8T0rvlMy1ZCSo3sZhUyqKBu+RAcGyTwlKTI7nkfiAy4B2cYU54+NJKbdxgLXYBRkd5v8GynI0zE&#10;kUGgZQXHxHvkd3Hld7IGeycFnG4HcZNkCRzQzxPGaMMnbOOUItb2NYxHw+LoTjTj5QZIVm4S1X54&#10;KbMRVZpzL+8bttgpRLdd6oZOJFT44KbCN2klcELXbsMNMuG01tYGl+0RX8cths2xNM38oSERek3i&#10;aZszuEz3ZSpylpXYEuxQ7FWsVbOKtEYVdTFW8VaxV2KHYq3gS7CrdMCt1wJbpil2KtjAreKt4Fbx&#10;VvAlxIG+BWwcKrgcUrq4EuxQ3il2BW8VbxVvFXVxV2Kt4q3gVvFXYq1irsKurirsCuxV2Kt4q7FW&#10;64q3irR3xVrFWsVdhV1cVdXFW64FXA4q3XFLq4oaJxVacKrDhQtJxVacVccKGjhVbhQ7FXUxVcBi&#10;l1MCupirWFDYwJbxVvArqYVbpgS1TFDRwqtIwodhQ6mKuxS1ihvFXYq7FXUwK31xSuCVwWml3DBa&#10;rgtMCV1MUtEYoU2XJWhYRhYuwq1irsVd0xV2KuxVvFXYq3gV2KVwwKvByLJvFVwOBLdcVaxV1cVd&#10;XFXVxV1cCurirdcVbriricVdXFWwcCW64q3irdcVdXFXVxVsHFWwcVdXAluuKuBxVcDirdcVbrir&#10;q4FdXCrsVdXFW64FdXFXDFW8VbxV2KuxV1cVdXFXVxV1cVdXFWjiq04VaxV2KuxVrFXYq3ireKt4&#10;quGBW64qh725ECV74QEFieoXdSTWuTAYlguv6qZG9NOnfDIsQLYxNJXKWwKBOSVG6VpzXctT9kZK&#10;ItlyZrbQLEKKNhmS45NlVkkEalmORKObFNX1H1m9solJmAkcj1OVM1lMK0sc4aSspihojClcFr0y&#10;Ksk0TTAqiWQVJy6EUE0yWyjFa5OTCKZcaUzGLkBUtlrOg98iWcWaR7ZEoKuMihvFDsCuxS7FXYod&#10;il2FXYobxV2KuxV2BXYpaxQ0duuKuqMVdXCl2Kt4q7ArsVdihvFLsUOxVrCl2BWxtih2KuxV1MVd&#10;irWKXYq1irjirsVdireKuxQ7ArsUtYVdTFDsUuxVvFXYq1irsCHYpbwq7FXYq7FXYq7FXYFccKtY&#10;q6mBXUxVojCrsVbwK6mKtUxVxxV2KXYq4Yq1TFDqYpdgQ1TClo4q7ArsVaxS1irsVdirWKtYql2q&#10;jfIyRzY+o/0lfngDKqT+HMgMUUuKF+KrhigrThVrArsKlacCA2BhVvFXYUupirWKHHAq04pW4VWN&#10;ilQkyBYlSIqDXIqn2i/7zL9OEMUzGTV2KuxVvFWsUN4pcMVSHzAu30jAWJTbSjW2T5Yx5JCOyxLe&#10;KuxVQu/7vFXmHnNN65Xe7HqxLQxTUB/qnGTAvQ7RaDIBnyZFo/2W+eIZlNVyxiuxS7FDsUuxV2Ku&#10;xVrFUFqY+EHCgsVvW+I0yyLSUCrgnfLmFMP8wkGRz75XNkeSL0lgbcV8Mxkh6tobcrKIn+UYA2hM&#10;xk2TeKuxVLNbFQPlizi831eJTMwIJ74xZSSSW1Fao1D/AJXw/wDDZPhBYWjtN1zVNM2hlbiB0Y8l&#10;ysw7mHCCyXTvzQKUjvoj7sv/ADTjZHNG7LNN83aZqFBFMoY/stscRJbX312vLYgiuJLPmj4zUA4h&#10;iq4Ut4q7FXYq7FXYq1ihzDY4pQUmWBKnkkOxV2KuxV2KuwK6mKuxVsYq3iq4Yq6mKt0xVumKupir&#10;qYq1irsVbxVrFWsVdTFXYq7FXYq7FDsUuxQ7FLeKGsUuxV2KuxV2KuxVvFXUxVumKupirdMVdTFX&#10;UxVumKt0xVvFXYq7FWsVdireKuxVrFW8VbxV2KuwK44VaxVvFXUxV1MVaIxVYRhVqmKupirqYobw&#10;JdTFW8VbxVcBiq4DAreKWsVapirRGFCm0eG1U2jphtipkZJWuNcUOpTFVpGFDsVdirqYq6mKtUxV&#10;umKtUxV1MVdxxSqquRSqUyKW8VdilojFC3CreBXYq3irsUt4q3gV2Kt1xV1cVbxVrFWjiqm5yQQo&#10;tkkFZhYuphV2KuxV1MCupirVMKuxV2KuxV2KtYq6mKuxV2KuxV2Kt4q7FXYq7FXYq3gVo4q3irsV&#10;dirsUuxQ7FLsUOxV2KuxV2KuxVrFXYq3irWKuxV2KuxV2KXYodirsVd1xV2KuxVvFXYq7FLsCt4q&#10;7FXYq7FWsVdirRxVQkt2Y15mnhhtWmhLYErljVNsUOaIHoKHFXJyGzDFVXArsKuwK7CrdMCXYq3i&#10;reKuxV2Kt4q3irsVdirsVdirq4odirsVdirsVbxS7FXYq7FXYq7FXYq7FVK6UtCyr1IyUebIPHNf&#10;UCRlPvmyycklIZRzgGaiYa0vceOQIQVMDffoMWuRRlvpc8xqqnj75HiaeK+SMW3htrgJXktN6+OD&#10;mzkFszqrlV6HpgUBTMRALkbeOStkN2rSzkuGPEGg6nElJO7pAI5RX9k4FkGrqUMa5EIAQhNeuTRz&#10;WkYsabxTzWkimBNWtLb75KlkHA1wMVRQKV74qeScxaNMrI0bKxPxCm+NtMqp7F5ctVjt0fjxYqKj&#10;3xDLTja04uJ0toy77Uy+Mbc8B535h8wGeQ0PwjpmwiBAIJYhqV/+OY8pWxtbpVxV6HvmDkcPOd6Z&#10;zp6NNxKHoRtmKGoG0T53IFqnL2zY4Hb4+Tyq9NSaZdkLXaO8ueUrrXJQwHGIHdjmId3FnMy2i9Ts&#10;oNK8rwcagMOp6sckAzx4eHcpPqP5krGStqlfc5dwAc262MSeap7+7jEpJBcbV2xM+5qyz4Q9dsSv&#10;pqF2FMx7WBtGrk29fhVvFXVwK7FX/9Q98wFfQdDTbfKZFw8kmAXRV0p4ZWEg2loswzV7ZbTaAjLe&#10;xgnkEQqr9ycBTRKjcaeHf0qVCmlcujjtsjC+aP1PySLe3WdXoaElT/wvHCcYaZR32Y9LolxCOZQ0&#10;PQ0yHCQ2R2VDpMrQeoVoAeuJiUGKnHoN2yGWJSaDemCllcUqnRgavucCAbWmdyvEnbDTIi1a3Lse&#10;QKmnZu+SZgUFZrqSpWlPZemVkW18Kya6lkQIa8VwCLV4YtQWR+1aZNyAi/XNN9xTK+FxZxtShBla&#10;gIG/fbLOFvjFVlZgfiYEDsMhTDhVbTUmVfTO6k74DFZRtE6ndI5G29BkQ4AgbSsb7nLHL4dlpfkS&#10;Tt2yTZEUGnc0Ar0wUkxtVgY8t8SGSNk9MkEnbtgYJnpsarMCu9R3zIxwtviKZ15ZtWj3PRfH3zOk&#10;KDAskGUtbeBXYq7FXYVbxV2BXDCrsVdTFXYodil2BXYVbwK7FW8Ut4FcMCt4pbxVuuKuwKtc9sil&#10;eMKrgcVbrildgV2Kt1xS3XArdcVdirq4VdgVdXFXA4quwK6uKtYVdirsVdirsVdirdcCurirdcVd&#10;XFXVxVonFWicKtVxVquKG64q3XFLYOKt1xV1cCuJxVaThQsJwqtxV2FWjhQ1irsKHYq6mBK6mKt4&#10;FaphVqmKuAxVeBgS2FwWrfHFXUxV3HFVpWmFC04ULcKuxV2KuphQ6mBW6YpdTFXBa4rSoqZEpXhc&#10;CW6YFbpil1MVdTFXFRhVYyYbY0plaYbQtphV1MUNYq7CreBXHCrsVdirYwJXDAlcMilvFVwwJdXF&#10;XYq1XFXYq7FXYq7FW8VbGBW8VdireKurgS3XFXVxVuuKuril1cUN1xVuuKurirYOBWwcUt1xVsHF&#10;XVxVuuKurirq4q3XFXVxVvFW64FdXFXVxV1cVbrirVcVdXFXVxV1cVarhVo4q1irsVdirWKHYpXD&#10;FVwxVvFXYFadggJPTCrHNUvvUJ8MmAwtheuap6KkA7nJ8mHNhVzOXJJyi7bAgyxOKV9vbtO4VN64&#10;QLZAM202wW2QKOvfMqIppmUexCipxYMc1jUubMkZoBlM5MgGOTScmyhmApU74UtE4FUiuStWwuKr&#10;ooWlbio3wgWlPdO0Uk8peg/HLIwQZUyCGLgAPDL6ppJtH2Y3rlU2cEaMxy3q+njldRj3rkC2R2Zl&#10;FvgKCq5Bi3irWKt4pdih2KuxS7CrsVcMUN4q7FXYFdil2KCkes642nOV4BgPemRlKmFlJl8/2YNJ&#10;VcfLfETZ0QjoPOmmTbLLQ+4yQkxJTKDWraf+7lRvkwx4gm7RaXKt0IPyOFbXiYYaSuEgOClXg4Fb&#10;xS7FXYobxVrFXYVbwK7FXDFXYq7FWsUuxV2KGsUuxQ3irsUuwK1irsKuxVvFXYq6mKuxVrFXYFdh&#10;VvAh2FLsUOwJdTFXYVdirsVawK7CrsCuxV2KuxV2KuxVo4q7FLsUOxV2KGsUuwK0cUuxVo4q7FLW&#10;KuwK1irWFXYq1iqXap1+jAVDH0/3pUe5wBsIT+3y8NNooYqvxVcvTFDRwq1gVrphVo4ENrhV2KWs&#10;KuxQ4YpaOBC3FLRwqsOKVCTIFiVM9cCE80Xa3HzOCKlNBliHUxQ3il2KHYpaxQ3ilJNe/iMSxKZa&#10;T/vMmMUphk0uxV2KqVyP3ZxV5n5yXbKjzYMM0eiaghPcHDIMXotkOQr45Bkn+kbch8sQyTdemWKu&#10;xS7FXYodirsUuxV2KoPUhVBhYliOqIakrtlkWspR6roexplzBimstykavXIyDMI3RW5QD2zFKQ9U&#10;8ttysIj7UyIZhOR0ybJvFXYoS/WRVBTFmHnWtis5HXbvkYBmkknMD4+nuOS5dTAqMPEOaAAEH7J2&#10;/wCBxpgtf02FWAJ/4E4VtatoisrivXplZiCyFMws7lkjAr4ZSYpNU9BtWqin2GTDWESMkl2KW8Vd&#10;irsVaxV2KHHpilByZMJUsmhrFDeKuxS7FW6YFdirsVbGKt4q3ireKt4q3gVrFW8KtYq7FXYq7FWs&#10;VaxV2KuxV2KuxV2KuxV2Kt4q7FW6Yq1irVMVdTFW6Yq3TFDYGKW6Yq3TFXUxV1MVdTFXYq3irsVd&#10;irsVdirsVdirsVdirsVbxV2KuxV2KuxV1MVdireBWsKtUxVrjirVMVdTFXYq1ireKtjFVwwKuGKW&#10;8VdirqYq6mKtEYqsZcKFB13yQQXKtMVWla4ULCMKGqYq5VqaYqrCDI2ypoxHG0U16eG0070/DG1p&#10;3pHwxtab9HBaKd6VMbTTYWmKt4Et4q3iq04q1TFXYodirsVdXFXYq3XFW64EuxVvFXVxV2KtHChT&#10;YYVU2GSQVlMLFvjil3HBathcbVcEwWmmiuFCw4ULcVdirsKuxV2KuxV2KuxV2KtYq3irsCuwq7Ar&#10;qYq7FW8VdirsVdTFXYpdih2KWsUOxVvFLsVdihrFXYpdih2KuxV2KuxV2KuxV2KuxV2KuxV2KuxV&#10;vArhirsKuwJbxV2KuxVrFXYq7FWjirsVUncAinXCrTtQA4FXBq74FbBriri1MKt1xVrkMVcGwKvB&#10;xVvFLsVbxV2FDsCW8VdXFDsUt4q7FXYoaxS7FDsVdirsKt4FdirsVdireKXYoaJGKXVxVA6xdNbW&#10;7MhAamW442WQeQa3MXcs/Xc/fmZkNKlELc4iP5Tmqm1yNIJo6n6cgwMqR1ppsbyok7FUb9qmRton&#10;K01vma0It1fmqjY+2ABnGAASW6YlqnJsytjTkwr+GBplujp7hfTESjtuT45EC0xFB36U4Q8QKHxG&#10;JDOEeqVyz1bkeuSZykpM/Lc4GotH3wsqd2rgQA4nCq0CuFldLSO5xQSiEtjSuxyLC0ZbRj0mDR8j&#10;/Nim6NMj0HyzLJ6d1aShviBI7rkr3ceQExT1qJ1tYech2A3rkoxtzscaDEvMGsvcoXUkR9j45n4w&#10;ItpLALudpX4qd8GSTFL789sxOJNKen3HpuMrkLcHUBmNtdOiK9uTWm4zFppjES5LvM2uC6tUiYEM&#10;BuCMycZIdrjsDdjWnWtsW+sXzURf2B1OXTk1S3Te787NFH9W05RFH2pkAL5soxAY3danLO3KZyxO&#10;T46UlCPcF8rJtiZ7I3S9QexbmkSu3WpFaZC6cWUTJ7N5U1B9Rs1nkXiT2wrhkTzZCuWucvGFLeKu&#10;rirsVf/VDat5gS9YlPhFKEHMEzt1UgTzSDlyBJO1cILMFZ6MpcCNeWW8TdEnqrrZsWMjni/gMlCT&#10;kY5DkyTRtLUQNK/2+ozJJbMsqGySajNeTS1mqy9gMpE93HwyvmnMrNd6byudjUUPcDL7bZkApzY2&#10;dpdWnooytUU26jLQnILV/wBDxRWb24AqwIJGVSpoyjiDybXNLe2IDIVNab9/9XMXk4eCR5FJPRY7&#10;U3yx2cd1QWzrvTJCNsqTXSdIvLuUCAVY5d+XZgUmt55Qvrcq04BLGgAys4mkEAoHW9Dn00KZqDn2&#10;HtlRjTXLLRpJPQcAtQkd8IbEZp13awchcw+oT9nelMs4mRKFmWgqNgfwylqG6kkbE7bnJVbdwrnR&#10;1P7wGuRqmimloK1xWrbUDfauK8lrUHXCttxmhxpnSJghYsC1SDgKQKKfaeVt5EeQHMvBMNo3emaV&#10;LFJFzi6HxzJm0yCYDKmDeBW8VaxVvFWsKupireKtYq3irhirgMVbwK7FXbYq7FXYq3gS3ireBLsV&#10;dirdcCrDu2BKoDhQ3iq4HAlsHFLgcUN1wJbrirq4q3XFLsUN1xV1cUrgcCtg4q7ArsKuxV2KtYq4&#10;Yq3XFXYFbrirq4VbrgVonFWicKtE4oaOKtVxS6uFDeKt1wKurilonFVpbDSGi2NKtwq7FDsVccVa&#10;wq7FXYq3gVcMVdTFLsUNUwq2BgVeBgSvAwJbpirdMVapiq0rhQVJhkkLaYUOxV1MVbC4LSu44q1x&#10;xVcEwWleFpgVumBLhihsYpbwK3TCrqYq6mKtUxVay1woU+GG0OKY2qwimSQtwodireBXYVdirYwJ&#10;XjIpbxS3gVvArWKurirsUuxV2KuxV2Kt4q2MVbrgV1cVdXFXVxV1cVdXFWwcUt1xV1cCurhVuuBX&#10;VxVuuKtg4pbBxQ3XAluuKurirdcVdXFW64q7FWwcVbrirdcCurirq4q6uKurirVcVbxV2KtVwq1i&#10;rsVaxV2KtYq2MVXYq2MVbrgV2FUq1S9AHBemEBixHVr8RIzkjLAwLz7UL1p3Lse+VyKQEsc1yIZt&#10;RpyanjillGiaWIV9R/tHMiEWEyn6rSmWFpSjV9REVY0O5yuUqZAMWnl5E1zG5s0KTiyaqBitqfXf&#10;FWt6+2FQqRqXNB1w0mmSaXp6xDkftHL4xYSKdIgAyxqteNhihF2IqtTlUm2CLrlBbwjNGXleD2GV&#10;toZdGKYCwKtkFdhV2KuwK7FDsVaxVvCl2KG6Yq6mKuxS7AhrFLeKCxbzJbm4dgBjINbBb3R6vUjJ&#10;xDZxIJ9II7ZPhYmVqX6Plj+yaZA4woK5J7633jdh8jj4a3aLi8z6tbdJCafzb5DgpGzMfJfmC71f&#10;1PrVPgpQgU65EXbk8AAZnGdsmWoqmBDsVaYgdcVJU/VXsRhQCHer440mneqMNKAuDg4KTTYOKG6j&#10;ArqjFXYpdirsVdihrAl2FXYq7FXYq7FAdTFLsVdireKuxV2KuOKuxV2KuwK7CrsVdirsVdgV2FXY&#10;FaxV2KuxVojCrsCt4q7FXYq1irsUtYq7FXYopxxS1XArsVdirWKuxVrFLWKuwK7FWsKtYql2p9jg&#10;kqRAf6Qp98gCyBTyDMgNaLGKFwGFK9emKFpGFWsUtYoaOBXDFWzhV2KtYVdirRwKtxVo4VWEYqoS&#10;dcgQxJUj1wKnehn9x9JwRUpqMsQuxQ7FLWKG8UuxVrFCV6vAZT7bYCtWmGmpwgVT2xilGZYrsVdi&#10;qncCqHFXnHnKM8CR45UTRYUwXTfh1CP5nDJBek2Y2GQCU90sUdh7DCGSbLk1XYpdirsVdirsVcMV&#10;ccVQuoD4AcKCxPVNq++WRaikMmxqcvDAsW1jaRvHfIzTFEaAawj6cxCyp6p5UblYJ9ORDMJ+KZNk&#10;3il2KoLVh+7BxZRee62g9ap6cTgHNKROF7bEdSP+act5sZFDn+8pWpoR04nCxU3U1+IkezCv/D4S&#10;lf0Ab3HTIIZBA1YyRlRXo9G01uVvG3ioxCAjxkmTsVdirsUN4pdirsVaxVCSDfJhKickh2FXYodi&#10;l2BW8VdihvFLYGKt0xV2KrsVbGBXYVaxV2KuxV1MVdirsVaxV2KuxVrFXYq3irWFDeBXYpdireKt&#10;4q6mKtUxV1MVbpirsVdiq4Yq2BgVumKupirqYq1TFW6Yq7Cl1MCGsKtYq7FW8VdirWKuxVvAreFL&#10;sCG8VdTFXUxVumKtUxV1MVaxV1MVdTCrRGKtEYq1irWKtjFV64FXjFW6YpaxVvFXYq1TFVjYUKXG&#10;pwq3xxVvhgVYyVw2haYsNrS5IwprgJWlUDIpb44q1xwq4LirfHArdMVaK4qsZcKrKYVdirdMCu44&#10;q4rhVrjiruOKraYq7FDsVdirq4q3irdcUuwK3irWKrSMKrGXJMWljxJVfwyKXccVdxxS6mFC1sQq&#10;kcmxW0ritN0xQ1TFXUxV1MVawq7FXYq7FXYq6mKuwK7CreBXYq7FXYpdirsUOxS7FXYodirsVdir&#10;sVaxV2KuxV2KXYodirsVdirsVdirsVdirsVccVdirsVdTFXYq3irsVdgS7FXYq7FXYq7FXYq0cKq&#10;UsyxCrYFQjXkJ2U1PucbVDS3S8grnb28cbVC3utiJuMZ6HfIWpNI601COdRxcE+xwcbWJgok3KL1&#10;OTtsULi+psmFUOCZmHEkN45Eqj4RIpo+/vgVFjCldhQ3irsKtYq3irsCuwq7FW8VdgS7Ch2BXYq7&#10;FW6YpaxQ7FWicVWeoOmFV4auBV1cVcTQVPTFKW3GuWcBId6EZZwFBKCk83aahoZD92R4StpXquv2&#10;Oor6SSEH3GSjIxZiTz7WeKSsqHkB3yZnalLbJgrup6EZhTLi5iqPEVFXWmVsYm3R3RETIexJGSIt&#10;IFNhvV4mtT74GQKhOpLb4VJbidrc8kO+Brp00xkarde+LZaEdqbYWd0oManfC1kNjAxccWXN2LFp&#10;sLbTlNMDERVYlZ2+EVOLXNPbbTY7to4rQEStsQTtXAN0gAJsdKudLQxTRkV/aG4yYjbdGFpn5a0+&#10;ESfWYJWiZPtjsww8NNEsXEbTWfVJteuhZW4pCn22/wAnLR6XJO2yVecr6NONrBsE2y/GOrZyDEbe&#10;gcs3bKMhYFAXb8mJyoIQ0Z4vyOJDVkFhkVtqa20IYH4zuPbKOHdxcOPhS7U9Vmv25TU28MtGznmS&#10;XSMx6k0xYEqZriwO7XXAkr0iaQ8VFWPTFiTSfafa6pGQqRtxO267ZIAFomO57Po8Qjt4xxCniKge&#10;OGqbsMdt0zXJuUuwpbxV2KtYq//WjEKeuKHrmBVOvkFl1YXEX2B2whrid2oLmWJvjNGA7ZNyiAUU&#10;LqJV5EVr3yrdomeEK8OpPLtG7KR2Bye6BfVQk1BuVXJ5YNyyquS43VxfIYi4AHY5MFlKPF9SvpTT&#10;2UyMx4Anf3zIjlHJyRkHJP7zWHikJtnDIeoJ/wCI4JTtxp5L2DGtZvIriQOycqDcV75UZOJA+qqQ&#10;EGlpczK6rxQncDtmZiI6u3gNmVf4bt7lUjtR8Cn4icvumBG6IiS30XkgJVh0NK4OO147TbT7hrmF&#10;ZLgKWB2OSlsghIPO9mssK3BOy7U+eVGi08I4mOXGj2zad9dh5BqgMDg4Q3yO7eleXReRPcIAyqOh&#10;7nLDipMjSlB5SnuVMiJsOoyvwVBFK8PlEqhllPpAffiYBBkkd5aFWILcqd/HMchribQgty+wBJyQ&#10;jbdVr2snjFSOvtkSKaZlCyJ8RBwMw4JT4jhtmmtrcesEipuprkUy706jQTlY+slQPvy/HiJREVuz&#10;Wwtm01QrHkSPuzKtTLiTyM1UHxwNdL64FdirsVbxV2KtYVbxV2KuwK7FW8Vd1xV2KXYodTFLeKHY&#10;EuxVxOBVI3EdQvIVPbCFVVYHFLdRkSqxNyTgCVXJIbxVvArsVbxVvAluuKuxVsHFXYEt1xV1cVXV&#10;xS6uBDdcVdXFLsVdXFDsUuxV1cVbrirq4q6uKHVxS4nFWq4q1ih1cKuOKWsVdirdcUOrirq4qtOF&#10;XYodilvFDWKuxV2KuxV1MVbGKrsCXYq6mKuphV2KrxgSuwKuGKt4FdhVpsUKDnJBC3CrqYUNgVOB&#10;kvAyKG8UtgYrS4ADAlvFWjirWKtjFW8CtjFW8VdilrFDRGFWqYq0RihTZckhTIySHUxV2KHYVcMC&#10;tjAlcMCW8UuGBW64q7FXYFdil2FDsCuxVvFXDFLeKurirq4q7FXYFdirsUt1xQ3XFXVxV1cVdXFX&#10;VxS2DgVuuKt8sVbrilsHFDq4pXVxV1cCt1xVuuKurirdcVdyxV1cVbrirq4q1XFW64q6uKuxVquK&#10;tVxV1cUOxS7FXYq2MVbxVsHFW8VQt9dCBadzhDEsUv7wAEk5MBiSwHXdT+sOVB+EYykxAY/K9cpb&#10;FI4WQTrRNM9VvUcbdhl8IrKVMriUAZc45KF1O8W2Svc5AmlAtiN3cGRix3rmKTbYEExr1wJWYppY&#10;xrirgMVVILV7hqKDkhG1LINO0oR/E4+LLhCmBknMcQUbZc1EqopTFDsCUZZbKa+OUyboIoZSW5Md&#10;AWtyT4DKy3DkyuMZEsCqYGLeKXYq7FXYFapihvClumKGsUtjFXYodirjgS7FDsIQUruviY1y0MCg&#10;JLaJ/tKMmFQ76Xbv+zT5YUKD6HAe5GFUPJ5cjb7JwUlAXPlt6fDQ4CEJl5KsfqpnBG/IDKCN3Kuw&#10;zOMbYGtUwK1iqlc/3LH2whhJ51q01zCxaJivyOUcNlYmkqXzNq0BoJGI9xXLRjIZSKLh8+6hGP3i&#10;q/zGNFBpMoPzF/37D9xxs9U2mEH5gWEmzh1OPExBKYwebtOmNFlAJ8RTDxJ4k4huBKAymqncEYRu&#10;zpEYEN4q7FWsVarirsVbxV2KuwK7CrsVdireKtYq3irsVaxVvArsKuxV2KuxV2BXYq7CrsCuOKtH&#10;FXUwq7FXYq7ArsVaxV2KuOKuxS1irqYq7FDsUuAwK7FXYFaphVqmKtUxS6mBWqYVdirWKtHFUv1T&#10;pkZKkI/3oWvjkRzTSewCmZIYopcWK4YpXAYoaOFWsVaxS0cCHDFW8KuxV2FDVMUrTirWKtHFCxhi&#10;lDydciWKnkEpzodPSYD+Y4xYlNxlit4q3ih2KXYq7FWsUOIB6iuKtr8Ow6YpXiTxw2q8ODhtW64V&#10;WT/YOKsC8z2rXCsFHjmPM0xA3YJa2UsV/GXUj4seMFiRT0W0jp1GSCU409aSH3GLJNVyat4q3irs&#10;UupirsVdihxxSh74fuq4VYjq42J8Msi0lj0hPL2zIDAsZ1kfvGPicjNlFW8un90PGpzELIPUfJxr&#10;ZU8GIyAZhka5NK7FLsVQmprWHFkGAa2hEqke+QrdJLHnbnKQ9Paop/w2ZDWVF0II5VH44hVNomIq&#10;oqP8k1/4TFXMvwe4yJUJ5a7xgn+XKih6LobcrOI/5IxCAmgyTNvFDRxS7FDeKXYq7FWhiqFl65MJ&#10;UDkkOxV2FXDFW8CuphVvArsVbxVvFW8VbxV2KuxV2KuxV2KuxV2KuxV2KtYq44q1ih2FXYFbxS6m&#10;FXYodgS3ireKuxVumKt0xV1MVdTFWqYq2MVXYFbGKt4paxV1MVdTFDsVaxVxGFVpxV2Kt4q1irsV&#10;direKt4FbxV1MUt4odireKuxS1ihqmKXUxV1MKGsVaOKtUxVqmKuxVeuBV4xVdTAlqmKuphV2BXY&#10;VW0xVrjih1MVWnCrqYq1TFXUxVcMCrsVdTFLqYobpil1MVdTFWiMVUWGFC3Cq8DAq6mBXEYVapir&#10;VMVWkYqtK4VcRihrFXYq7FWxilvAreKuxVo4q0RhVwwK3TFXYq1hVrFC0jCqmVrkkLwmRVv08bWm&#10;jFhtaWmOmG1pYVxQ1SmFDVMVaxVvFXYq6mKupirsVdTFXYq7FXYq7FXYq7FXYq7FXYq1ireKtYq7&#10;FLsUOxV2KupirsVdirsVdirsUuxQ7FXYq7FXYq7FXYpbwK7CrsCuxV2KuxV2KuxV2KtE064qhXZm&#10;koD8OFC6a2Ey8ScQaSgbjSYim9a16480pT+jUncxiq8fDBKNKSgLu2toKo78mPT2ysxWkNYejayG&#10;WZ6EVpTKjFxpiyiLnXomUiEnoa1PXJcm0SAV/L+qpIOEpq3auDjcfxt6LKIlXqBlwLlA2iVIwpVB&#10;ireKt4q1ireFXYq7ArsKuxV2KXYodireKuwK7FXYqpTTelQn7PjhAtKDm1u0j5D1FLAE0rkuErbD&#10;JPOzmaWF2Cqa8W8P8nLJABB5obSfPH1cmO6JffY5RKTXIkM30rVotRiE0JqDkbRDIJJmrg4W1czK&#10;q1b7PfCEhjep3WjAkyjke/XMgCSCQGM3OqaUD+6teXzOCQPeoKWXN4rbw24X55VTO0p1QO9HZQo+&#10;eRtSk6Hg/LKpNGQWi57hpBQ9MrAahshKdckpV7fcD55EsA3cKVemLf0UuBY4tRU5TQ4QyCHkIrhT&#10;sptilwpiwXA4s3KvI0UVJxYtyIU2Yb4toUmOKSjrKzllpIoI8D2OQtx5erZmFs36VEdvFH6V4v7X&#10;SpGWgM4gDaTKtK1mQE6fq6fEBTkRscNMogxQmtSQPS105AORoSvfLo+bcZUn2naXFotgzt9thVjk&#10;B6jSIC93nWsskrtKT9GZ0hwhkTZSTlRCT1Oa6ZQUPbW31tmA24Cv35Hk1E7tPbemaHJ82RFqcvwj&#10;bIkNfDSKNl/oyzE/ayFpj6kAy03yRTW6mcigtLtvixpEWsTzuBGwV67EmmNsTsN2c+Xb/WNOlSO7&#10;HqQE0r1/4fJRALURW8Xp1qwdQw75IOVA2ilyTauwq3irhil2KH//14qt9ReRG/3Zry6jITEtSaty&#10;Kqx+FeoOHhWERLdDXlzFK6mEAVHxZYHJjEhCPKyCtaDJgMwN0VbX9EoQDTvid22W6os5nYJUUPj2&#10;yFNXBSpJcLZuVqCab0wc2kyXR6yXQJTlStMIiyEFJL4FqOSnv2yVNnAAsSf15aA/24KpiICO6IV2&#10;QlQSPGmSiaZxlSf6Zr8NlGUDFt+hG+ZHis8k7CV3c819KZGNAx2GVeI4+K4myjLm8lZI4FNCooae&#10;GW8dt18RWXKRXcCRQs1a/EDWmEG2XCLsLdVhay09betC5NR8smCpnZpMfIpKxyDr02zNsEN82YRs&#10;tKLTfwysuMl+qaQ99xC04hqt8sG3VULrXly3uLciGNQ6jY9MrISWMWvl90eNmU0ZuP8AzVlkY02A&#10;pt5m0QLDGIlqFO5AyqQtqItj9t5WOphmhAqv2qnInEzpj+o2DWrtGTXjt0zHkOFx45AhEZozVdjg&#10;DkiXRNtE1X6jdpO45gHcZsMMr2bgLeqWM6ahEs6fZbseuTlGmmQ4UzVQAAMrYrqYq7ArdMVdirsV&#10;dirqYq6mKt4q1TFW8VdirsVdilvFXYq7AriaYFQl7P6MZbASxJpg+oaqLe8ScHo1TvhhIWzxEFnF&#10;pdJNGsinZhUZZLZS3JexA8SdxlJKhWgcMKjJ0pVgcCt4q3ireBXYq3il1cVbxV2BW64q7FW8UtjA&#10;reKuxVuuKuxS6uBDWFXYq7FXVxV1cUt1xVquKHVxS7FDsVdirsVdirWKuwobwJdirWFDsVbxS7Ar&#10;WFDsVdirsUt4q4YFbxVvFXYq7FWxhVcMCVwwKuGKt4q1XFVrHFCmRXJIa44pb44rTqUxVuuBW8Uu&#10;Bpiq8HAreKtHFWsVdirYwK3iluuKuxV2KGjirsKtYq0RXChSK4UOIxVqmG0NccKupirsCrhgS7FL&#10;eKuwK7FXYq7FXYq7FXYq7AlvFXVxV2KurirsUN1xS7FXYq6uKurirq4q3XArsVdiluuKurihuuKW&#10;64q6uKrgcCtg4pbBxVuuBXVwq3XArq4VdXArq4q3XFXVxV1cVbrirq4q6uKtVxVquKurirsKHYpb&#10;wK3ireKt4qtllESljhQWM6heGQknpkqYsL8xamEPoqd++SJoMWH3EvI5SzQpHfFKO0vTzdygn7Iy&#10;yMbSdmZWtusYAA6DMkbOPI2qXM626c26YCWLEdSvTO3I9MxJSttASx9ycgzpYw74VUW64qtGKVWK&#10;MueI3rhAUMo0+zWFKAbnqcyohqmUzRAB0ybWqU2xQ1TbfFW+2BKLs6ccok3xRQ2yktoTby6KzSHv&#10;TIlt6Mpj6ZAsCvwIdgS7CrsCuOKHYUuxQ7FXYpbwK6uKHYpdXFDWKXYQgpVP9o5aGCG75NDsKt0x&#10;VqmKqUq164Fa8vJT1W8WyklujyZCnTIlivwJdiqnOvKMjxyQYljV7pKzdD9+SEWCUS+XCa0Fctpb&#10;Qcvl11/Z+7EBCDk8vn+X8MBCoZ9BK9voyJikGkDcaU6HvtkJR2bYS3er6HGUs4VPUIK5CI2bJpuB&#10;i1t4q7FVOd/TQv4YoJSOTzXZIeMpKH5ZDjQDapB5ksJvsTL9Jpk+IJTCO8jkFUZWHsRhBBTSt6ow&#10;0lsSjGkLuYwUrYIxS3gYt0xS1irsUOxV2KXDFXYq7FW8VdgQ7Cl2BXYq7CrWKXYFdih2KGsUt4q1&#10;irsVdirjirsUtYq7FXYq1irdMCuphV2BDsUtYodTFLsCtHFK04q7Clo4ql+qDbBJikB/v1+eQDYn&#10;sAzIDUUUMKt4qqL0xYtHClbirWBWjirhireFDsKWsVdgQtOFLWKFpNMUKTyKNycBKeaGZgxqMgSi&#10;nVyKU30IURwP5sMWJCcjLFbxQ3il2KtYobxS7FWsUN4paxV2Kt4ocSSKHpjaUDcaXHP3ociRabSy&#10;XyyOYdaGhyo4lItFpp4j6jJgUxpEW8XF/owhNowDJoXYpdih2KXYodil2KuxQoXgrEcKWI6x9k5O&#10;LWWOOMyA1FjuuLSRhgkmLvL2ykf5RzELIPUPJp/0Zx4OcgGYZQuTZt4q4Yqh9QFYfpxSGBa4wLpX&#10;s2QHNNWxtwfVNK8ST1+JcyLYqDR0PKgG9DQ7f8DiUOljQnalff4T/wAFgS08ZCGv9cClNrE84VP+&#10;TTKyEU9A8tNysY/bAGITpckyXYq7FLsVdirsVaxVsYqhZhuckEqByaGsKuxV2BW8VdireKuxVvFW&#10;8VdireKuxVvFXYq7FW8CtYq7CrsVaxV2KuxQ1il2KHYq3il2KuOKGsKt4Et4q3XFV2KuxVvFXYFd&#10;TCrsVdirYOBW8VdXFXYq44q7FWsVccVWnCrsVdirsVdirsVbxVvFXYFbxVvFXYq3irsUuxQ1il2K&#10;tYoaOKuwq1irRxVo4quU4qqDAldgVonCrROKurirq4q7FWsUNE4pW4UOxV2KupirYGBWxiq4Ypbp&#10;irdMCuphVrFWjiqkwrhQspiqoowKuxVrCrRxVo4q0RirqYqtIxVYckhrAreKuxVdgV2KXYq1XFW8&#10;KuGBW8VaOKuxVqmFDVMVa44rTYxVeBgS3xxVoriqmy4bRSwphtCwrTJIW0woapirsVdTFLsVdirs&#10;Vb98UNYq7FXYq6mKuxVrFXYq7FXYq7FW8UuxVrFDeKtYq7FXYq7FXYq7FXHFWsVbxV2KXYq7FXYE&#10;OxS7FW8VaxVvFXYq44q7FXYq1iq10D9cKrfTodhtgQ5q1oMUrGUtscVQcsYhViAKnqcldqxLUplH&#10;IOpBNfiwSZWxm9kJ7j5ZjktUt1GOCRl5gVXucqIa6VopfSI6g+IOVkOPIFlemX6qFMEzSE9Vbrko&#10;ypMfSyy1uea1brmRGVuVGVosOMstsXhq4VXYq3QYq1hVxxVvFXYq7FXYq7FXYq3TArsUuxVRu7lb&#10;WIyvSgyURa0x/VfMkL2bNEQSdqeGWCNFMXmN9etzJBpksmS0FKp52beuYpKCaQzP375VbVLdkflL&#10;zY2kSejJvE539q4LcOQMNw9es7uO4QPGaqctBczHPiRkkqIhMn2e+TDcGN3t7piklIfVb5VzIqS2&#10;k819eSmlpaCMeJFMgRXVCSX0N1Ix9dwCevGmVEhO6G/Rb3ER41Yr3ORQN0rOngsQKAjIyCkWoGP9&#10;3U9RtkGkxQykFjgYFfa0rx98JYdVe8X465EN45IFzxOFgAFNmrvizHJSbfc4pG6mw3rhSRbeLCrb&#10;r44Er0BHxfdiw4VrszmrGpwtq0j23wILMvINzFIzadd0KPulezHIW4cp8Mr/AJyZ67pEukzrJExB&#10;BqjZlQ3DsZgSFs10YT39mPrqASEeGQOzTjJGyI03Q0gkL03B2yZLaQhvOd4Ibf0h32zJ08LNtoFP&#10;Kb8sTxr1OTzyYIK52A8M13NiVfQlRbhzMQqMlK++CnGkCVO93kYruK7ZaA5RQfHmQKVwFqlsmk/w&#10;WqxnqMpG6MV9UncDpkyykN1Bsi124DFUVaxRzHhI3Enoe2LEy72VaVa6xZcBbsXibt9taH/iOTDE&#10;gEel6vp6usK+p9ugr88LbjBrdHLkm9vCreKuxV1cVf/QgZmki3lFQelcw6db0/nJaX5ksfHLAG6M&#10;KCY28C8efIbdq4oyZOELRSRytMNIhKwoXNYRXpXJcLZdt2s6IDzYA9sSA2laXMu9d8jTTdLEm4EN&#10;4HJhuG6Pil+sg8F37AYCGEotxxeiOY6++QtqE6R1vchlZq0elPnjSziTyQ6NKT8CkmuROy8NBWFy&#10;/Hi1FYYuOAURbahCg9R6iRTt4HDbkDbkmWn6kklXkAFN8mJrKXCEou3a7kMhNSD9nAZW4+E/xFfD&#10;3liZonUbAd8vxzA5uxEwWZ6HqkLRrFJJ+8PjmaJCXJZRT8NTA1OYKw+LcYqp0iZh8QqO1MK2vliE&#10;qFD0IpkKSlOjaPJp7yGTo/TJFN7Mc846QDMpiQ8mrX3zFyRJcQ4zezD5dOljbi6EEdRlIFc3Lj5o&#10;3TtKMrj0gWfutM2GKJLe9L8v6e9pb0kFCf2fDLJlhI2nAGVNbYwK7FW8VdirsVdirsVdTFXUxVvF&#10;XYpdih1MVbpgS7FWsUOJxVSl3Hh75EpSi4mM0Uts5qwGxysteQWHmt7IWajdQaZj3Ra8GwtMrfWL&#10;yG3SKOU8abDwGT4y25CSj9IuHD+pKSQAa5EFOM8LK9H1JJ1Pt2zNBtsITWGcSVp2wsaRAOBW64Et&#10;jFXYFbwq7ArsVbxVvFXYEuxVuuKW64odXFW8VdgS7FXVxV2KtYq7FW8VdirWKt4q7FXVxV2KuxV2&#10;KuwodirsUuxV2KHYq7FW8VaxV2KuxS3irsCHYpbGKuwq7ArsKrhgVsYquGBK4Yq3gVrCq0jCtNhc&#10;VXccCrCKYULDhVwxVvArYxSuGBW8VaxVrFXYq3irq4Et4odXCrq4q6uKuxQ1XFXHFK0jChbTFWsK&#10;GsKtYq7FDYxS3gV2KuxV2BLsVdirsVdirsVdirsUuwIbxV2KuxV2KXYq7FXYq6uKt1xV2KuxVvFX&#10;YFdXFW64q6uKW8Ct1wquBwK2DirdcVdXFXVxV1cVdXFW64pdXFXVxV1cVbrirq4q6uKurihrFLsV&#10;bxV2BW8Kt4FbxVutMUJJqt5yJVTsMmGJYprGoLbIfHJMSwK+uTKxY9TlJNsgEuJriyVLa3a4cIOp&#10;yQFsqZrptittGFHXucyQKapHojiBGCxOwwktTGdX1D1yUHQZjzk2AJJIa5SyUTilTc4VU8VtwG+F&#10;LJdM09Y0DHdjmRCNMJJxGnFaZdTRar0GKuOBXMKYqtY9sCUbaj4a5RJvii1plJbU68trUyNlbd0Z&#10;KmwwFrK/ArsUOwJdirqYodilwxV2KHHFXYpdirjirsVaxV1cIQUpmbc5aGChXJIdXJK3scUOxSpS&#10;Copihd5fHwOf8rMdyAniDbAUL8CG8VU5/sHJBiUrkGWhgp0yatYobAxSteFH+0AcVS3U7GL0iQoB&#10;rkJcmUTuyKwTjCg9hlTaUcMBYt4FdiqheisDjCGJeda1pRlJIG++QEUMefSHXucu4QnjUxbXEP2X&#10;IwcC3aJi1jVbXZJWp7muQONPEAjIfOuqw/bYMB4jDRCOaaab+YM1xMkMsS/EQKj3yBJDZGFs/iau&#10;TUq4wMXYq44oWl6Yq1zGNK2GGKVwOKuxV2KGxilvAhrFLsVaxV2KuwpdTFXYEOphV1MCuIxV1MVa&#10;xV2KXYoaxS7FWsVbxVrFW8CGzhVacCW8VawK1hS7FXYoaxS6mBLWFUBqfQfLBJix8j/SF+eRDb0T&#10;yHLw0ooYVXDFV64oWthVbirsVaOKtDFBbxV2FLjihaTilY0gGNopQecdsiZKovKW2OQJVSY5Fk6P&#10;piFKoOuFim2gfZf/AFsMUUnQyxDeKG8UuxVrFDeKXYq1ih2KXYodTFLsVdih2KXYq6mKHUGKXUxQ&#10;3il2KHYpdirsVdih3XFVK6H7o4pYfrAJUjJgtRY5ORXMkNZY/rilnORkWcQs8un7QPY5jSUPTfJR&#10;rFID/NlbMMrUZNmuxV2KqN7vCcLIME1+lBX+Yfjldbs2Ny2imYxr8JJ6hv8AjTLy1Fqe0nhWpZXW&#10;v04AikNOSSS1ae4BGSStQgqQB92KpnpR5QgZVLmkM+8qtyswPAnIhgn65JkuxV2KtYodil2Kt4q7&#10;FUNN1OSCUO2TCGsKuxV2Kt4odilvArsVbGKuxV2Kt4q7FW8VdireKuxV2KuxV2KtYq7FWsVdirsU&#10;Owq7FLeBWsKHYq3gV2KtjFLYOKrsVbGKuwK3irWKtYVdirq4q7FWwcVbrgV2KuxVo4q1hVrFW8Vd&#10;irsVdirYxVvArsVbxV2Kt4q3irsVdirsUtYq1ihrFXYVaxVrFXYq4YqqDArsUtVxV2Kt4q1irsVd&#10;ihonCq2uKt4q4Yq2MCt4q7FWxilcMVbwK7FWsKtHFVpGKraYUNjAreKtYq7FWqYVdTFWqYq0RilT&#10;YYULcKGq4q3XFW64FdiricVcMVbwJdireKuxV1MVdirqYq6mKtYVXjAreKuJxVYcVaIwoUWGSQsK&#10;4UNEYVapirsVbpih1MUupgV2FWsUOxV2KuxS7FDsVdirsVapireKXYodil2KtUxQ7FXYq7FXYq7F&#10;XYq7Al2FDVMUt4q7ArsVdih2KXYq3irWKt4odilrFXYq7Ch2BLsVdTFUPc3kcGzGhwqlE7XVwC6v&#10;xTx74lUg1L1bdCxkLDp1yKaSa9uHaisxYUrvlZKEknC71G/zyBYlEJNDHEI42YOeoP2cg1FbHGRR&#10;/E0wEsbtNrG0ErLUNUn5ZXTWQy6xWeFKKCV6bnfLoxbccaTC1M42U/QcuptoplCSR8QockzVhhVv&#10;FLsKHYq7FXYq7FXVxVT9TFV4OBV+KXYqpzzLAhkboMIFpAed+a9b+tOfTqFAoczojgG7NhI1OS3c&#10;0qUPUZh5JNVKd08c37yI7HqPA5RxIMrQDnfffEliReyixr0yDEra1xpgXqH5b6v6sDW8jVdWPXwx&#10;BcaMuCXCz6S4SKMl15L4dcuju7EFLJZp5gVtIAvuRTLfeVtCf4evLs1u56L/ACrkSR0WyuHl+xt1&#10;2BZx3JxVRnhEdVICIQenXDSRsxG+sCCXC7b/ABHqcJikpBcIY6qe+UEMDFLWPFtsg1FuE8W5HIlq&#10;lFGXZBofbAG0ckslNTvk0UsOBLuI79cDIUpN1wsqtwOLWNm+uKSe9ErAxFR0ORtjFp4SvXCztQkX&#10;jvgLGTNtA0AXNkuoQE+orfqyLjRAn6SzKGEa9SK6BXiBuPHLwKcwEj0sps7UW0YjUkgdzh5piKRY&#10;IUVPbCA2h5/5ilbULwQruBuflmwieCKyNMZvtNMs4C9K0GYcjbElLbvTWa4WAA7kDKQGMztQTzUd&#10;NtC6W0AFUUc28ThARAUGOX0ahyEGwy0hkidD0syl5XGwXbMaZcaUrNNajHQEYYhywKSKQYSGElHI&#10;NBbSPkeI74WJKcaaYrZ/Tv4uUZ2J/aX/ACsPNrIPMM60XRpLZ47rTJjJbMasuTBrmz4Qdwz2I7DF&#10;yYhVMgXckDJAM1omB3BB+WFVyyVwKqA4q6uKv//R5lLdPKAHPQUyinC4FLkAckA2gK8EgrvjTVk3&#10;CyWQ9QcQxjFReZmFCSRkqcsRCoIkUcya1wW1yNHZY8wpQCmGmNWtjPxDFtApNI6wASK1PllJNtMp&#10;unvhcU5de5yQFMBjF25ZKDlGRUb4tto1NUnK0qAT4CmQO7XKIKFu7gtQt18cQGEcSyGUg7b+OSIb&#10;iESl11QEqp65GmBjfNfBKENOx74CyGMckdctEFHpj4u5wBHDRWQzhSHNKrlokQ2cVJq2vXcigK/H&#10;5YTkLUZFZF5iurXaNuZrUg5OGUpjk4jSZ2muG5YTtHwkFeQ7HM0ZG4xpNV80W/BZGH2jTY9MMTaK&#10;TmO4WQAqdjuMNKRS5oo5d2AJHfAhCXejW10tGWh8RkSLVLtP0AWN4JAainhloNBsEmQgAfLIMG6Y&#10;FbxV1MVcB44q44q44q7FXDFXYq3irqYq7FLdMCupirsVa6Yq73xQoyo32k6+HjiqiZ1ZCTsR2wEp&#10;SjUAWKsn2jX6cx8gtrmHn2pRcGLHqScxg04tittizBU8MnbkFOvVEcDKfCmQBtqlup2Ms1aRMRXw&#10;75lRNOXEdGbaRL6afvamQ9cyAbWQpOkNRiWteMCt4q2MUuxVwxVvAreKuxV2KuxVvFLsCt4Vdirq&#10;4FdXFXYq7FXYq7FLsCuxV2FDsUuxVvFWsUN4q7FXYpbrih2KuxV2KtYVbxVrAreKuxV2Kt4q7FW8&#10;UupgVumKuwq4Yq3gV2KrgcCVwOKt4q7FK4Liq/jgWnUwKtZcKFErkkOpilxGKuxVvArdcVaxV2Kt&#10;Yq3irsVbrirsVdirsVdirqYq3iq04qtIwsVpwq1hVrFDWFW8CW8Cuwq7AreKuxV2KWsUOxS3gV2K&#10;XYodgV2KXYq7FXVxV1cUOwpdih2BXYq7FLeKurirsCt1xV2Kt1xV1cVbrirdcVbBxS3XFXVwK3XF&#10;XVxVquKt1xV1cUt1xQ6uKurirdcVdXFXVxV2KuxVuuKt4EuGKt4VbwKhL+6ESUHU5IBiSxe+uggL&#10;MdhkmLANZ1Jp5Ca7dhkZSUBIpHrkKZhYiFyB44WQZXoelCFS7/aOZEY0wmU/VOIpkmlJNY1EUMan&#10;YZVOSQxmZi1T45jlspRIPXClTcntgVTbCq2mKpnpum+qebdMtjG0E0ye3g4IBmSBTRdq5FBihvCh&#10;aRTFLRwK3xHXAlMLUDhlEm+KuuUluCf+Wk/dufFsrpsLIFwFgvyKuxVrCreKHYFdilsYoaOKWsKu&#10;pirsC03irsVaxVo7CuEIKTzdd8tDWVChySt0yStgEYq4mmKqUp+E4oV9AH7knxY5jN6dJ0xKF2BX&#10;YoU7g/BkgpSyTLg1rKZJWqYobxV2KUHqVTFT3GQlyQndrsg+WUhvRgwMW8VaxVTnHwHCEEJPPAj/&#10;AGgDlwYoJ9Nhb9mmSQhn0OFuhp9GFULJ5dB6MD9GNIpBz+W38AcFLzQFvo5t72HkKfGP15TMORil&#10;T06EYFJRAyLF2KVG9JWBypoQNsLAsD1HX9QtGJjaqjsRXKBdswAhYfzBu4v76NWHtscsosSEfb/m&#10;NC399ER8t8NlKaW/nnTpftOU+YwgqmNv5isLj+7nTfxNMTIBAlaOjukc0Vg3yOGwU0iVauBV2Kux&#10;V2BVtRhVsHArsVbxVrFXYq7FXHFXYq7FXYq1ilrFXYq0MVbxV2KuGBDeKtYpaphS7Ah2KtYpdihx&#10;wJaxV1MVQGpjYYlikDD9+vzysc2YCdQDbfMkMEUMKt4qvXbFDR64VW4q7FWiMVcNsKtE4oWNKAMV&#10;UmuR2yJkqi8pbIcSVOuBFNHfFLRGBKm/TFEm4umAKqjJoKa6DtzHvgipTsZaxbxQ3il2KuxVrFDs&#10;VULmYw9MiTSaQo1RK0YUyHGmlaO/hfowydsVcSg9DhtVwbCrdcUt1GKuxV2KG8UuxV2KHYpdirsU&#10;OxV2KuxVTuBWI4pYhq5ouTHNrLHJBWvvmSGspDrQHMn5ZGQZAofQCBI48SMxpJD0ryU398p8RlYT&#10;Fl65NmuxS7FVK6FYWxVguvJ8HI9mByLYGOThTdGtCSPp3GXNdoVm4qftb/SMCrZagjgPnQ7/APA5&#10;JVqLWv8AEUOKEfpG6D2yuSGeeUT+4ceDnKwgMkXJs28UN4pdirWKuxVvFXYqh5xvkglDN1yYQ1hV&#10;2BW8KHUxS3gVvCh2BXYpdTFXYq7FW8VdireKHYpdireKtYq7FWsVdirsVdirsVdih2KXYVaxQ7FW&#10;8Ct4VdgS3irYxVcMVbwK4nFVtcKurirsVdirhireKt4q6uBXE4qtwq7FXYq7FW8VdirsVbxVsYFb&#10;xV2KXYq7FDeKuxV2KXYq7FWjihrFWsKuxVrFXYq2BgVdireKrcUuxQ3irsVdXFWq4qtOFWsVdXFW&#10;xirYwKuGKW8VbxVvArsVdirsKtE4q1iq3FDsVdirsKtYFbxS6mKGsVaOFVpGKrGGFVhwoW1wodyx&#10;VuuBXVwquGBLeBXYq3gS3irhireKt0xV1MVapirsVbxV2KtYq0RiqwrhQsYDChTIySGsKuxVsDAq&#10;4LgS7jirRGFVtMUNYVdih2KXYodirsUuxV2KuxVrFW8UNHFXYq7FXYq7Al2FWsUOxS3gV2Kuwq1i&#10;hvFLWKG8CXYq7FXYq7FXYq3irWKuxV2KuxV2KuxVB/Uk5l3HInxwkqo3kyxfCQAuICWOXP1OSUu7&#10;ivZRiSi0m1DTy5aZTRfbtkFDG7tByJG/bISSUGdjXKS0lkHl7ThegsWo6n4a4KcXmaZdaaVLzHqE&#10;VG9cmItwhbJI2CABqE5dTkDZVBTrtkkqoIxVcMVbxV2FWq4q7lireKuxV1MUoSTr9OFBRKZFV4xS&#10;3iqD1NXlgMaUqfHLMZopDzPWbFoiQx3rmXP1JtiVzEAScwJMCEGarUjKixIWE9zgtjyU298CS3HE&#10;XNMBNNZCa6LfPpN4kinYnf3GVjm42eNi/wCa9wsLgTRiQdCKjL4lycM7CPU1yxyFOvFSTkqVj0+o&#10;0JJ6rtTLSKVBnzBZSKVlX4j7Vyq15JQ8lvdo0t1KdjRUBwGS82J6gV9U8PsnpXEm1IpKnXkaLlRa&#10;ytPwtQ5FhVK0zllFe2RCoRutckq04EthajFQFFvtYWZa2xYUqIvI++BhIo6IUFPDIsQKbkHLrhbQ&#10;h5I6AnGkGIep/lrbFLCrGoYnbGnExC5EssjjVbklQBtl45OxKZAYEtTjknAbVyYSDSRr5bMcjzA8&#10;mcU3y2WS0EWhpNE4SKABy65ClKB1HQobONp5d5NyKYYi0pdHp7QWbSkVkl3+QxIYxYrfaeysKjdj&#10;kjuiTM9M0pbe0ZiNytT92YchZcfDCzbFdZhUVIGZIjs5hYvMtNsrIYFSKmmQpqIVLW3FwfTB+Ltk&#10;WrlzZPolxBdEadqAAbojn/iL5MbrZgd/pTiJbvyjJzBDW7np45MC23wwfVFklr50tZrdpz9pRuuR&#10;ZwPexbUvNr3rcw1FBoRmUJCLYUoTzNcWdyjwyHgTuK1GVGVtOXYWHrmn3YuYllXowBym2GLJxC0e&#10;prk3IXYq/wD/0uUdsg4920G4HAz5Ly+FhVrGavXrjTMRd1ws2ixpTGmsxWE1w0zAbU0wUpCr6z5H&#10;hYcAJVo0BXlWhwMCeEq9txoSeuAsckqVWlMYqKfLINIlaySZWU7DCAylE2hvWK1pkwG2I70XFeM6&#10;BD1wEMpQ6rjIvUmjeFMjTGqVYeVxIEB698aZNzT/AFYlGANffGmsbr7W8Yglj8NemRIbTG+aMLpU&#10;MCN9siC4vDR2XJNJGxUtVclxtnF3rP7mknb8MthlIbMeSk8TzPGDHJ14fsjM0ZW2rZDpXmRb0hSt&#10;CelMv4bFqYsgG+Vta7FW8CW+mKuxS7FDqYq7FXYq3irWKuxVsYpdgV2KuxVvFWjiqm0i+OC1pDSS&#10;BDVCQff7JxVyaglaPsThVDaoKDmuzeOQKLpJpNRWYIuyuvc9DlEslKTsxbXYlWVnHQ5RdtEBuhbK&#10;Ko5k74JFumaRUv7wemenXIxY44d6d6RDawR+q7AMfwzNsORIpnp16GnIUEr2y2AT0ZLG9evXLGpE&#10;DIK4YpcMVbxVvFXYq3irsCuwq3gV2KuxVvFXYq7FXYq6uKW8CtHCh2KXYFdirsVdhVvArsUuxQ7F&#10;XYq7FW8VdirsVdhV2KuxV2KuwK7FXYq3ireKWxirYGBW8VdirYGKupil2KHYpbBwKuGKr1GBK8YF&#10;bxVvFLqYqsZMbRSwrTChaRhVbireKuxVrFXYq7FWq4q3irsVdireKt4q3TFW6YFaOFVuKrThQsOF&#10;DWFWsVdhQ3gV2KW8VdgV2FXHArsVdirsVdgS7FXYq7FWsVdirsVbwK1hV2KXYobxV2BLq4q4Yq6u&#10;KurirdcVdXFW+WKuxVuuKurirdcCt1xS3XFXVxV1cVdih1cUurirdcVdXFW64q6uBXVxV1cVbGKr&#10;sVdireKt4EuwqsllEa8jjSCx++uCzEk9cmGBYP5i1apMSdB1wSKGITy8icrZgKFd8LJP9A0gyMJp&#10;Bt2y2EVJplsMIUb9csJaUHq2oC2Qop+I5XKVIYfcy+oSTmOTbMIUg4pCwmmFkpGvXFDRqeuKoqxs&#10;DcP02GTjG15MrtbURx06UzKApokbRIAA3yTFxFcVccVWscCt8cVbJwJR1tTgMok5EUQOmUluAZH5&#10;cWkBPvlbOSfLgLWupgV1MVapireKtYEuxV2KHYUtYq7ArsVbwq1irsCrH2UnJBiUpmywMCojrk1X&#10;YVbxQ0RiqlL9k/LApRGhLS3HuTmOG8JwuKG8Ct4qoXR+DJhgUtfLQxW5JXYobGKuOKoPUKcKeJyu&#10;fJIT23FFHyGVN6KGBi7FDsVU7j+7OSCClcnjloYKRGTVrFXUxVaR3xVLbhA15CPeuUzbIMrjyKVf&#10;Iq7FCjdKGiYYQhi19oxlrTvkxBQaSGby4434/hltMSUFLoJWvw/hg4UIR9DK+OQMWXEhptJkT4h1&#10;yPAmwnnkiOWPUQHJI4nKZQ3bhuHpsXvljAq2RYuwpQV/qMVlT1agHeuRJpjaXp5ksHNPVUH32xEw&#10;WVI2LUoZf7uRG+RGSsFSiBODhRa4SjvjSabEgONKuDDBS03XArsVdil2KGq4q0cVdilrFXYq3irs&#10;VdgV2KuxV2KGjikOxS7FDWKXYENHClrFKB1PoMEmKQn/AHpT5nIRZdE6hzIDWiRhVvFLYNMKGicU&#10;NYpaqMKrWlC9cFoUXufDBxKpNMW6nI8SFMtkbVb2xVs4ptojArRxtK0sBkTJaU3bIGbMRtdDuDhi&#10;bVW6DLg1lNNB2Mg9xgCnkngy1i3ih2KuxS3irWKHYpQ92nLAVSuW0Vj0yPCyUDaEfZyJgtreMqdM&#10;jRSd1Rb6dNidsbIY8KIj1j+YYRNaRKanC3U0yQnaCERHdRv0YHJWhVDjClvlhQuGKt4pdih2KXYq&#10;7FDsVdilZMKo3yxQxDVuhyQYSY23TMoNckk1tPi+YBxksUDon9+y5iyZB6V5O/vZR7DKmQ5sxXJs&#10;1+KXYqtmFY2HtikMI1xAVY9aZCTIFi1xWN+QJr7iop/rZcApQrsQCRTp1B/41wsFNyG+1xr77H/g&#10;skhuPYEb09zyyJSj9J+wadmyuSWb+UTRJV/yq/flYYUyhcsZLsVdirWKt4q1ihvFLWKqM/XJBKFY&#10;ZNDWFXYq4Yq3gVvCrsCt4q7FXYq7FXYq7FW8VdirsVdirdcVaxV2KuxV2Kuwq7ArsVdirsKtYq7F&#10;DsVbxV2BLeKuxVvFW64q6uKurirWKuxVvFW8VdirdcVdirsVaxV2KuxV2KuxVvFXYq7FW8Ct4q3i&#10;rsVdirsVdil2KHYq3XFLWKGjirsVawq1irsVaxVcMVbGBW8UtHFDWKt4q0ThVquKurirWKtVxV2K&#10;uGKrgcVXDAq7FLsUN4q7FW8UtYq1ihrFLWKGsVdhV2KuwK3irsUtYoaOFWsVWkYqsYYUKZySFuFD&#10;sVdgVUGBk2MCuxVvAldirsVbGKt4q7FXEYq1ireKuxV2KtUxVojFVF8mEKZwsWsKtgYFXqMCV1MC&#10;XUxVojFVhXChbTChrFXYUOxV2Kupil2KuxVrFXYobxS1irsUOxV2KXYEOxS1hVvFDsCWsKuwK3hV&#10;rAh2Kt4pdirsVdirsVdirsVdirsVdirsVdiqnIT9leuKqMjiBfjbc9zjVqxi+iudTdlQ0QGlcmTQ&#10;RzQj6bHZL++bfpXKDunhSu61D0omhFOLGtciTSnZILggRmlO+U8VsLtCW8ir9sfThYyCvG3NwYa1&#10;7YLaJRtlGl3bso+sq4I6ODkgSiIpO7OV3lJjYlVFanJ2XJtMkcPSQLXxpkwWaYwT8hU7fPCyVluE&#10;O4IOSQuM6g074qvDVxVQhlLkg9QaZIquD0c4FVQ2BVwOKu5DCqXzzAPT3ySlGRtUZWluaTgAB1Jw&#10;gKp3Nx6CchucUgJS+sofhuIyflgMqRSSeZzBewj6otG75bDL3pFPP7yB0JDqRkJm0Ulzx+HTMctZ&#10;Xvp5VPUG9euRtgEOtu0taCoHU42kt8QgwMTsqAepSnXA03b1byNqYubMRMfij2ywFrwGtmXo9Bvl&#10;zsWNea9cksCEipUjrmXjgCLLIhikWstPbSTOx5g9cxsh7mMT3pAupFSWfck1yolEl1xOJE9U98hb&#10;EFASyVFclaoRn4sGxQRawycn5HFid0S7hoge+VoiUIe5ySCpFsU81wag9zgZA0pt13yTIte2RYk0&#10;ibdK4LaJG0Uq8RgSBTYHc4sypzEFCO+FTs9b/L9AunJ9OFxsG5P9ZkUJrO2XuyRynAlcdzhQ2DgS&#10;gJZFEjSN0UZYhj11I+q3SxD+7Bq2W/SESPRMntRJQHZR+oZQFpiktqL/AFX00HwJvl52DGZ3ZVMg&#10;EDqOy5hgWU49mB61bMiVYbHMxmWLGzM0oQbM2wymQY2o3dm0BKnqMhVppLvUaFxIhow6HwwEIMAV&#10;WbUJZmEkhq475Dk1yjfNVk1m7mXhNIXA6VxtY+ltNUkVSBtXrhTfVDvdNuQevXG2y1MSsRv1wFpn&#10;u9o8jah9bsEJ6rsfowW4eA0SP5rLkIy0OxCphS//0+U5WwpqgHXDaGupxWlpGFQGumGmTfXFaaKg&#10;9cNpcBXIsCW64qqepQCmRpFW2rnDSTFcZSVpgppEFPmQKY0201yNKE7ZIIAXxE05HtiWUuSqHB3y&#10;DXHzRljMiScpNxiUzOyHm4lqr0wANWIEc10AZ3CjviW6QVrkxx04n4j1GRAceMiTsiYJBJTnvXIE&#10;JkFV5S0fohdq9cQHHMSShXtzEeNcyYSpzoGgyvyrqEEE4SY8dup8c2UcgIbpG2e28yOPhYH5HIFp&#10;RAyCt4q2MCtYUt4q7FW6Yq1irsUN4q6mBLqYq7FDsVbxS7FWq4qoz2yzAjofHIlUkunu7BqleSHw&#10;P/EsjuEXSDfVbSdaSRtGx/aXKzlDGwg7vUZrROIcuj1A5ZSZsCSUknvQFoftdvY5Am0gJZLMZWo5&#10;2yNU2xgjIuKqKDAs9yrxRl2qemSjG2cQjYdNY/Go+/LvCIYyjun+nQra/E32zmVG2RKeWvx7ntlh&#10;Y0jhkFWNIF674LVcrct8kq/AreKuxVwxVvFXUwK754q3irsVbpirqYpaxQ3irsVdirWKt4q1ireK&#10;uxV2KW6YFbpilumKupihqmKtYVdireBXYVaxVvFXYq7Ah2KXYVdgV2KrhireBLYxVuuKuxSuGBW8&#10;VaOKFuFWxiq4YEqgwJXA4q3ywK0HxpV4xS2cUKTYUKZwq1TFXYq7FWsVaxQ1ireKXYq7FW8VbGKt&#10;jFW8CW8UNHCqw4oWnCrRwoW4Vdih2KuxV2FLsCuxV2KuwK7CrsVbwK6mBLWKt4VawK7FXHFXYq7F&#10;XYpdih2KuGKuGBXVxS7FW8VaxV2Kt1xV1cVdXFXVxVuuKt1xVuuBXVwq6uBW64pdXFXVxQ6uKt1x&#10;V2KXYq3irsUN1xS3gVvFW8Ut1xQ3ilxNN8UJTqN3U8R0GSDEsS13UvqqUH2mwk0xYBeXBdiT3yom&#10;2QQLb9cWSY6Rppu5AWHwjvk4xtlyZ5a2qwqFA2GXNTV9dLaoT33pkCUUwy/uzM5Zt8xybZBLn+Lr&#10;ilYdh1xQpNXFLgDiqM06x+stVxsMsjG0nZk9rZJEtVFK5lgNBNonjQZJrbI2BwK0cVac0pgS1TfF&#10;W9u+KtHpgSmEC0A+WY8nIirjYZUW0Mo8vL/oqnxOVtsk5XA1rsCHVxVvFaaxV1MCtYpdirsKtYFd&#10;irsUN4UuOBWsVWTGiHJBgUolywIUh4nJoXVwq3ihonFKhcmkbH2wFCN0Uf6MmY4chNVwMW8VbxVQ&#10;uvs5IIKXPlwa1mSVwxQuGKtHFUDfnZR4nK58mUWQQdBlTaUSMDFvArWFVK6+xkggpW++WhgsI75J&#10;Vpwq7FWmO2BUAwrfRZVNsgyiMZBJVsCuxQoz/YOSDGktkFctCFLfJIcQCNwDhVY0MbfaUHFULNp9&#10;u4oUGKELo1olvqXwig4nMeY3bYsvi6YGRVcDEOrilJPMVuZiKeGMhbXTAdR0ks9ehwxgyvvS86fN&#10;GdmI+WS8MJElRLjULfdJX298jwMDRRcXmvVrb7Tcx7jHgKRsmFr+YF0WCyxqamm22VSMg2xFvQIH&#10;LKCepAyYK1SIGFDeBDsVWFqYaWlvqDpjSW+QONIdUYpbrgVwxUt4odTAl2FXYq7ArWKurirWKXVx&#10;Q7FXYFaxS7FUDqf2RiUMfb+/T55Ac2RTqHpmSxRIxYt7YpaJpihYZQOuNqptcDtkeJaUmmLbk4LQ&#10;plsCLaOLJoimLGnYEtYLQ4kdzg4mdLGcDI8SeFYXr0yBkzp3EnIKWxDkuFNqqJxyyMaayVxy5rKY&#10;6Ef3j/RiEJ6MsQuxV2KXYobxS7FDWKULqFyLZQxFRiUFKF1q2lfgag+2+Q8QIBRiNFJ9lga5O0rz&#10;DTtiyWNCO4wUoUXtVPbI8KbUXsgemR4Fu1A2bJuDgMEU0Z7iDcVyBsJEQr2GqzyyrHJTicEZklJA&#10;DIEzJDWvwpdih2KXYodil2KuxVa4qh+WKhiGrjr88kGuTGmSuZQaylGtpuCPDBJIS7RV/wBJb5Zi&#10;yQ9I8pfDcOPFRlbazJemSZr8KuxVqQVRh7Yqw3WlrE4rsAciQ2MeeMMO++WAsUDc24eoAUmnhxyb&#10;FCj7A3pt3FRihZEByNQKeKn/AI1xWkZpfVh75CSCzTyi1XlHyypDLVybJdirsUuxV2KuxV2Kt4oU&#10;pxhDJCMMsQtphVumKHUwJbxVsDFXUxVumKupirVMVbpirsVdirWKuxVvFXYq7FXYq7FXYq7FXYq7&#10;FDeKXYq1irWFDsUuxQ3irsCXYq3irq4q7FW8VdireKuxV2KuxV2KtjFXYq7FXYq7FXYq7FXVxV1c&#10;VbxV2Kt4Fdirq4q2MVXYq7FLWKuxVrFDsVdirWKuwq7ArsKtYq1TFW8VbrgVxOKtVwq1XFWicVdX&#10;FW64q0cVdirWKuxV2Krhiq4YFXDFW8VdiluuKurirsUNHFK04q1ih1cKtYq7FW8Ct4q7FWsVaOKu&#10;IwqtOKrGOFCickxawq7FVwwJXYEuwK7FV2KWxgVvFWxireKuxV2BWsKuxVvFW8VdTFVrLiqgy0ya&#10;FM4WLVMVXDFV4yKV2KW8Cupiq0jCqxlphQsphQ1irsKHYq7Al2FXYq7ArqYq6mKupirWFXYq1ire&#10;BDWFXYpdgQ7FXYVdil2KuxQ7FXYEt4q7FXYq7FWsVdihvFXYq7FLsVaxVpqKC3gMKpXLGbpD3auE&#10;7JaTSiifbIHfK6tFMc8yPEx9OOuw3Jy0RplbD7piNia5iyYlBL1PLcHKiGBUZIwgrgYEp3Y2xMit&#10;GrcgARt0OCrazunUd7dW7EvGHB7UwgM+BO9N1qCQ8JYxGT4b1ywFeIgp3behxpHtXLgW4FVit2Rm&#10;Vt1bJJaj0yKOpA+I98CVKc0UN3BocmAgoqKcEj78iqV6wZLedHjJAJ3Ay6O4RJW1JikfqKabVyuI&#10;3ZVaF0/XFumEANWpucEhTG6R2q6zHpUQklBavhkoR4mTH73zpBPal4apKG6HwxPpLEG0LZ+Z0vWC&#10;sd6g5CUmsyrmy20uTIKjp2yANtglapPLWZU8BU5YElSudOMh9QzMn6sQWSWXEUEKs7ThiB4d8eHy&#10;WOzA9Q1OZJWZAaeGMogLLdCHXUYUkU171G2Y5iWuiELd3UNx8cageNMiEmSGiv2tqp+w2AhpIrko&#10;Gcxk+kdm640lD+IOK0q2h5VB7VOBoPO058qa9+jrw8vsvt9ONMJQo8TI738w5l5QlF9mBy+EnOB2&#10;SDU9WkvByd+e33ZZ4nRkDaTNK9PhJAyqRYSWFiRXIW1Iy2b1IqHtgLKEkO+1ckGVIOY7ZIJUCTiw&#10;IVBNVeJ8cDCqXEbE5G2PNQ74WwN1wJK07tXFnbarvi1zR1uu1ciWqItX4jA2LXHjhRyQs6UqRXww&#10;tkt3sPkOZTp6diK1wuFp+ae2T8pXPvl7skxVhgZNF99sNIVAaCuKQxjU79VJh5AMxzIEVJRGkwKq&#10;tIO+2USlbWi5gZgYojxPc4x2bLSrQNMMdxNK25JKg5ZkNtfVM54WVGU9TlUQ2MY8w2TsiKozIijo&#10;kt9pDLJHNEKhCCTlZWrSvzIkLHlCa+OMYswxK4G+VyY0hyaZAoLYORa1wxUNNizch3xKCN3pP5Y6&#10;gqxyW7ncHYYOjrieGf8AWelxyZYHYRNqwemSZP8A/9SBxaWCaOMxhJYxB2XnQw8qxofiY7V6ZdGF&#10;shjpEXfk+7tyQeJPscJi0yNJDLZupIpuMiGINqBgYdRhtlazjTJAsg6vjgVy7b4sSF3Cu9MFoC0i&#10;nXFQ5ThZOb78CAGhhTTqYrTYA74rSNhWP02eu/hkC1zKkhIenviqqKCtdsUBVV/QAkruemJixkUO&#10;8nI9sQEwhSvbRFo2cdVxIWavADN8O4bIkNJHCNmrWTjLV9wp74sgbCKe6E0hkUcd9hl2M02YvNmf&#10;lS8N1ICECFftEd82nRvMerNEzHLUvwJdih2BLsUOpirsKuxV2Kt4FcBilsCuKW+OBDVMKuxVxxVa&#10;UGBUO5Tp8f0YCFtIPMM5tow0bSVr0YZTOVOPlNMRutQlmarmngR/xtmKTaIc7W3k7yQxyH9knfEB&#10;NUbKE1ApIFljPI0HIeGSpvKDHUeOLIFMoAWIByBQUUl2kfwDLoTpuiWQ/pGMhYoaNtuPfL/EtrI3&#10;pVnkoiysPi5dD1GWRluyiN2S2rh1BXpTLCxkETXIMUNLLxkCdzXAGQRCbZJCpgV2Kt4q7FWwMCtg&#10;Yq3xxVqmKt0xS2MCuPTFVuFDsVdirsVdirsVdireKuGKrgMCWxilumKt0wK1TFWsKGiMVaxV2FW8&#10;VdirsVdihrFXYEt4q7FXDFW8VbxS2MCt4q4YqvGBLeKtHFC3CrYwKuxSuBxVuuBXYq2MUrg1MVcX&#10;rgVacKFpFcKtUxV2KtUxVrFWsUOxS7FXYq1ireKtjFWxgVuuKt4paxQ0RhVaRhQtIwoaphVrFDsV&#10;dilrFW8VdirsVdirsVbUVwKupgS0RirVMVaxV2FXYFaxV2FXYFdirsVdirsVdgV2FW8CtYpdhQ7A&#10;l2Kuwq3gV2Kt4q7FW8VdXFXVxVuuKurirq4q6uKt1xVuuBXVxVwxVvFW64pbGKt4q3gVvFXVxVDX&#10;lx6a0HU4Qgsc1G8SBGkc7AZJi851bUDcuWJrXxyslACSyNXAGxUtLZrmQIo65IC0s90rTktogo6j&#10;L+TAm0xldYELv0FcixYdq+om4brt2yiRSEmduXXIpWNiqmd+vXFVtMKUVaWpneg8cIFsqplFlZLE&#10;tAMy4immUkZwCjfJNTmG2KrWHTFVrHcDFXBKHFLvnih1K4q11NMBSmcP2QcxpOTFVbplZbAyvRF4&#10;2yZW2FNVyJYFdih1MVbxVxGBWqYq6mKuphV1MVdTArVMVdTFWqYWTsDF1MVU5z+7JyQQUpk65aGC&#10;zJK1hVcMULTilC3u0TH2wFCZ6SKW0Y9soDkJmuAobwIdiqhdmijJxYSKXPloYrTklcMVXgVxVogY&#10;oQN6KyRj/KyqbIMgiGVtpRAwIdirsVUbr7GSDEpXJ1y4MVuFDWKtYVWv0xVAJvqEQ+eUzZwZTFkG&#10;argQ3iqjcfYyQYpbIMuDFTySHYqtwKtY4VQmnUOoH/VOY8xu2RGzJosCSVXIodilBXu5y0MClssE&#10;b/aAywIKFfTbdv2afLJIUJNCgfoSMCoSTy2lDxI+nFUovdE+qupahqw3GVZBszgd3o1uKAA+AysB&#10;tIRWLB2BDYG+FSxDWtUvbSU+k1QOxyqVoCSL56vYDSSNXHj0yYBZFGwfmJCf76Jl+RrhumJTWDzr&#10;psvWTifcHAJJTKDW7Wf+7lQ/SMJkEo2OdX+yQfljdpVgcVbrirVcCuriturirWKuxV2KXYoaxVvA&#10;lrFXHFUFqQ+AYlDHGNJ1+eQCSnMLADfMgMLV/WVcbVY1x4YOJBUjKW65G1C0tgtNraVxQ7FWhTFQ&#10;4nG2RW7ZEyRwt7+GQtkuETHrjRKqi2/jkhBXPAKdMmYLSmsIGVcCSVQRjJcKLb4DJcKLWstMkxWE&#10;YUEJhoYpK49hiEVSfDLELsVbxS1ireKtYq3iqA1YAoK4UFj+j6f688zAAgUyqrKIJ4NLUdt8PCzp&#10;v6o6fYNMFFLREy9d8bK0FN7ngKyJT5YRJFKH6StCac+J98kJAotUWSOUfAyt8jkltTnT4TUYCE2h&#10;LYATx/PKK3QWSplwQvwpbxQ7FLsVdirsUOxS0w+Ej2xVj9/p5l64EGKTTaG25XvkxMhgQkWsaLOw&#10;BVa0GE5a5pEUk02xlhvKup6EdMxzkBR4ZD0Dy2hS53FKpiCyZcmWJX4UuxVzbqflirEdYVijim1D&#10;U4C2Mdt15AdCad8sDErbtONan8KjCxSr0jwFFNR3X/mnCqjH8THx6bjicUIvTk+N/mMhJBZf5U+G&#10;4kXxUHKmLMVyYZrsVbxS1irsVdireKtYoWTb4QyCFYZMKtphQ3TFXUxVumKt0xV1MVdTFW6Yq1TF&#10;XUxVrFXYq7FXYq7FXYq7FXYq7FXYq7FXYodilvFXYq1irWKuwodirsCt4pdhQ7FXYFbxS3irsVdi&#10;reKuxVvFXYq7FXYq7FW8VdirWKtHFWsVbrirq4q2MVbwK3irsVbGKt1xV2KuxS7FVtcUOrirq4q1&#10;hV2BW8KuxVrFXYq1XFXVxVo4q7FWsVaxV2Kt1xV1cVarirsVdireKrhirYwK3XFW64q6uKtVxVsY&#10;q3XFLROKHYqtxV2FXYq7FXYq2MCt4q1irWKuOFVhOKqbHJIKkcLFrCrsVXjAlsYFbpgS7FW8UtjA&#10;rdcVbBxVsYq3gV2KtYVdirYxVsYq3TArZGKVGRckEKDDJMXAYodxxSuAwJbxVvAreKWjiq1sKFMj&#10;JIaxQ1ireKtYq6mKt0xVvjilsLgVv08bWlpXFVtMKtYodhVrFDjgS7CrsVdihosB1OKtcxirRf2x&#10;VTe5SP7TKK+JxW1yS8sVVAcVbxS7ArsUOrirq4VdXFXVGKuGBLsVbxV2KqEkoYmIde+FXJEsQqTt&#10;keaqDXYmJROnQnJVSWE+Y2KPwBB+WWnkmmNNHJKePHMGRa5FSlg9PZ+uRYlbfrbmIGMkuKVByIYi&#10;IKI03zDeWrDgaoOu1cN00yBHJk1z5gAo6Ircl75IFuEtmtNa3u5x9YXgx6U8cgS0znexZvEicQCA&#10;adMyIuVHkiQRTJsmvVWvHvhpKBu6cmjP7QNMmEFCafcB04k/FGeJyMmIVtYT1IFk8DkoFkRYS7Wd&#10;SRNP33JFPlhiKLKLEdK1T6kwmbehIOV5ZW1kWh9f8zy6k3FvsjpgjKmSSG5Jj698rlK0WjvLkfrP&#10;JKf2RlZcSZsvVNHWlulep3yyIb8Y2ahk9a9c9l2y87BmeaY3Fut1GYnJAPhkImmaRzeTI5N45iPo&#10;y45L5haYjrukPaTi1Dc2PQnLRCxbIpK2g3U0rJHwYpu1D2zDICOaVOPSZk7jY5ExYkIJjT4TlZai&#10;GgdqZG2FuNKVxVuN/SNfEYGRioE0aoyVMaXNIxFCa4EkJ65gbTo5loJOjDCFxpYTVD88JZSdHTjv&#10;kGACvZt9oHphSLtTl3JyQDbVISbfrhQh+WSCltd8iWoq3bINY5qVKjJNqzpgUuoK74s7V4l3GBx5&#10;FGoBkWUQqUr16YsiVJ23woUiwXc4Ukd70P8AL/UWMTC4Xig+yTtXARTiQHDJmGiyibm43BY0y8Gw&#10;54NpqZf2R1wtq6NfHCrrpxFEzHoBkoiyyDyLzJqLSTM6neu2bGY4YsZso0jzLZWtnEk8gDlQfp/y&#10;s1BO7jg1zTcajElm1zG1edQDllt0ZAo/SU4whj1bfGRQN0cyBzviGajd2aPGdqnJApCG/RqJbvUb&#10;kZIblYvJ9bj4SOPDNhKGzOQYvMKknNZMUwQzpTKrVaDTFgQuwMXdcUgrehxSUVZ3b2sgkiJDA164&#10;Bs408YkN2cad+ZV2GVJ1XiBTJArEGKeWH5hme4WCWMKrGgNctDOeXhD/AP/VvzHawxXCxwoF77Zh&#10;NOKRMkpsbT1b5EObCDnspECzXRDDahGXCNhwSEHD5StmnZ5krH1Ax4QgGkDqvki3ljZ7YFWHauVH&#10;G1zJrZgV7o0kDlHBBrlBBCcZsboF7Mr164LbrUSpU4QVBVBQ7nGkGFqv1XmhYb+GBr4SFF7dl7Y2&#10;22plCNiMkl1MUr/SPbBaKWFKHfCpXRnf2wFiV7NvywNYWNPUUOEBNKRYk7nCyq16PvgpkriWg2NK&#10;4GqQtXin4NVDv44RG0iF7FHRWwMTSk7npkiGRhXJ1jZtKQo6k5bihbOMaDPfKWlvbgTNXeuZ8thS&#10;TLZl6jMctK4ZFLsVdirsUOpirsVbxV2KuxS2BilUVcildxrgtaaK4bVTIphYuphS0dsCFpAbuciU&#10;pbqlr60LRP8AEtD1GQIaMsbDzC4WjslPsmmYpDThkrXB/wBE2qCDgZ5Ett5XjY13B6++FyYy2Rgt&#10;YiOSnfw75ElhaIt13r4ZW2AOZqHkRkgU8kassZjDigfuMmS1nmrRXBkNCTX55bjbsZ4WYaHO726q&#10;w+z3zOKZhNGkAyBakpvruATL64batCuVlRJFWVw7AhfjA6V2OW0ko5JK7MpB98CquKrgMCt0xS2B&#10;gVdTFW8CWqYUNUpirhirsVaOFDWKuwq7ArsVdhV2BXYquAxSuwJdiq4YErqYFaYYULaYq0RhQ1TF&#10;WqYVbwK7CrsCuwq0cVdireBXYq7FW8VdirYxS3gVvFWwcUt4FbOKtUwodTAq6mKW8VbxV2KurgS2&#10;MUN4pdirqYoapirVMVawq1TFXUxV3HFLqYoapirVMUOxS3irsVbwK6uKuwq7FXYq0RihYRklWkYU&#10;OxQ7FLsUOxV2KuxV2KuxSvXIpX0wJaIxQpnCrWKtYq7FXYq7FXUxV2KXYodirsVaxV2KuxV2BXYV&#10;dirsVbxS7FDsCXVxVvFXYq7FXYq3irsVbrirsVcMVbxVvFXVwK3irYOKtjFLdcVdgVvFVssgQVOK&#10;Elu5+RJySGA+ZNY9ZjGn2RgkaYsTnfkd8rZgKaRmQ8R1OSZAM08v6MLdeb/ay6IpZHoyIoEFTsMb&#10;a6Yxrep86xxn4crlJaY3K9TlTJQYjAhYWDYVa41wpRNraPOwA74gWyAZVp+liFcyYxprlJM0gUL0&#10;ydtTTpQYLWlB1ySFj4qtC71wq33xQ1irRH34q0BU1OApCax9MxZOUAufplZLZFmWmLxgQe2QZlMF&#10;wFiV1cDFvArsKuwJaxVvFDsKHYpaxVvAlqmKHUxV1MUupihQudkOSDApVLloQpVySt4VbO2KGjiq&#10;Evj+6ORkkJvpgpAnyGUORJMBiWDeBWxiqGuxtkwxKXNloYlqmSQ4YqvGKtE4oQVwAZYx/lZVNnFk&#10;MQytsVsDFvFLWKqF39jJBiQlknXLQxKwnJIapiriMKrGG2KEDbiuop8jlE+bZBlEXTAWZVhkUOxV&#10;SuTRMlFgUtkGXBipimSVo4q1iha4qDilCaWAb9v9XMaXNtjyZNHipVcih2KUHebNlgYJewy0IK0j&#10;ChrCrRxQlWqqCY6/zD9eVZOTICyyuHtlbciBkWLeKuwoSDUbFZmJbJgBFpBceXUckrQ5aAxJtATe&#10;Wm7LXBS2ls+gMnVSMTALxJfNpDx/ZqDlZgyBeheSFKaeobcgnfKohvkQWUr0yTW3iqheXItY/VIq&#10;MB2YlJ282WC7SOUPgRkBK2VIm31y0uP7qVSfCuSsMQUYtwDuCD8jhSvE3jjSVwkGNKu5VwJdXFW6&#10;4EOxS1iqC1L7GJWmPlA0nP8AlORASQjoyaVJydtZXg4ELsCWqVxtaaxUlxw2imiwyJmy4Vhk9sgZ&#10;sxBdGnPfIiypFIhbcfTloghVWPLOFgVwTJgMVwAw0yaddsVCmFyNMi2RTGkNccVU3FMCKUyPHFBR&#10;2i0E7e4wBBCfrljFdhV2KXYq7FW8VaOKoPVBWMHEIKXeXNpZx7jAGMWRDJs2yoPUYqsaFTgpKhcW&#10;ishGNKwbzPYKkLSJs3iMgYtZYBPqNzabo5oPE48LEbsm8v6ze3CBnkYKRSnXKSSzAtlFs5MiMf5h&#10;iGRZWnTLwhUwpdirsVdirsVdih2KXDFC/iD1FcklTe0ifqMVQs+jRSDb8cBilAf4cVH5gA5ScQUB&#10;uC2EM4PsRgEaUlNl6ZaGK7Cl2Ku7HFWNarEGVgR2OLOrSCxiVogzEivtUZNitu4iNlJ+YxRSROtS&#10;QQrGp3Y8Tkl5qaVJ3D07V+Jf+DwICL04Ud9gK0NBlcmRDKfLY43fzXIMaZgmTCqmKuxS1irsVdih&#10;2KW8VU5emEJCHYZNVtMUN0xVvFXYq3TFXUxV1MVdTFXYq1hVrFXYq1ireKuxVrFWqYq7FW8UOxS6&#10;mKuxV2KuxVvFWjirWFXYodgV2FXYq7FW8CXYq7FW8VdireKt4q7FW8VdirsVdirsCt4q1irsKuxV&#10;rFWsVdirYxVvAreFXYFbxV1cVbril1cUNE4qtrirq4VdirsVbwK7CrsVdirWKuxVrFXYq1irsVax&#10;V2KtYq7FXYVaxVvAhsHFK7FXYq3irsVccVbGKrsCtVxS7FDWKuxV2FXYFdhV2BXYq3XFXYqtOFWi&#10;cVU2bChYTkkLTihbhV2KrlGBK8DAlvArsUuxVvFDsCW8VbxVvFW8VaOKuxVvFWxgVdirsVWONsKq&#10;XDCruAxRTRXCrqYq3TArsVdilrFVpwoWMMKFpGFDWKuxV2KtjFV1K4ErgMCtgYErqYpaIxQpstMk&#10;hYRhQ1TFWsKuxQ44EqN1dw2ic524jJCJPJUgvfOun2/2eb/IZPgPVjaS3H5kihEUH0k4CAFSq5/M&#10;G/k/u+MfyFf+JY2FISm482ajMKNO1PY0wcQRRS6TUpmcOzFiDXriZlTEPTbLzhpiwxq0w58QCACc&#10;rRE0N2QRX0TqHDAgioxtkDap9cj7nCl316Lxwq19ej7VxVr66vgcVaN8B2xS0b4UqR+ONIt1veet&#10;JwptTY4DslGjAreFXYq2MVUfq9ZPUxtXTqJBwJHyxGyUHctHChU1U9NsI3QNmHajYsxaSlPCo65O&#10;W7K0npJExKbEimYcgwMUueGWZz1Y98hbElSmsmAowI+eGlp1jN9VJ2DD3yEmBHVGT3EL8REa9/lg&#10;BRY6roHcyj4yo/mGCmsi2S6T5hvBy4/v4069OWTBIZRBRy+dlklaJYiCASK9dsybclC6f5ue81FY&#10;XHEEUoPHJWwnLhZLqa8olnXqh/DDAs+YSJLn0L4j9iYV+nLJRYWn0n720ceAyuJ3ZxNsQnIuIZIj&#10;1XfMiWyQd2HxSVLxnxOYuREgl0zEMQcqYqRkoOOBgU/8rSiGK45fy1HzxcaIsvRtBvGe1DP+xGMn&#10;FyMZ6LvL8gdJLp+hYmuXSLYN00+ugLzbiqnoSeuCmStFc8t9iPEHAoea+Z74PdSMTuDQZsAaDIlI&#10;NO14af63NSZJNg3hmBNiAlEs4NWJ3JysytBkhWfkd8rLVzbDZFiQ2CBix5NE4tlqMmxrhZW0Dvig&#10;lWUlRWuIar3cGrviWR3Xo9NsDC0VbmjEeIxZG2ph8VMIb+iFlwoJtDe2TSQ2ppXIFrkFb9muRahz&#10;UqgDJFnS3vXAyXooPXriWJKIiUDfINZpEqcUhzt2xZqTtXfClSah+WFEmW6BYXmpIJLh/StoxUE7&#10;V/lw8PewhciynytrcShrRKs4J3HSmWnyT9BZbaMrjmpr74XJBtFhxXFkk/mzUxa2ZANGbMrBGy2B&#10;5BqdwJGOW5psLSZjU1qc1smEt9kzXzNeLEkAI4J0pkbccxp6fonm21kt4VnbjK4GHi3aoZeEeplM&#10;cgND45ZbmiVokEHFkpXhAgb5HLIc2UXkus2xld9t82kzsklil1ZNGSSM1kxa0gXWnUZjkMSFBlpg&#10;YuU+OLEtjFhTTDC2hctCMBDArw2BeFXF221PtKajCGE4Av8A/9ZutyiS7JPbMHq0YqG5W6DGst/y&#10;Y7AZsYHZzLsWntiOczt88yejjJkOmRYNKtD88VUJ9OtJ25yxKzeNMVQF75as7unNaAV2AysgMJDv&#10;eW67YJZXLxLuAdiMxTsWrFkspWqVIA65nYsfEXZRFl6PoXlwTaYagc3pxOXZIAFqymuTer+V1h08&#10;kKPWHUjMMwcXJZ5MVttBmu5QgG59sEcZckbBGXPl4xBUuIwrE0B/42wiDHmirfyN67FYpK7V6Yyx&#10;UlJtT0GTT5DHJxc+xyoxprE7S6PSZpBVEYjrsMTEt2yhPZSQ7OKfPrkeTTxbocwkb422ALCtDhZL&#10;lQ123wqv9M9+uBVaGGvzwgKIsh07TnaBgykA98uESk0yDy/5eMqs7DftmXEcKSaZ1BEI0CDsMrJt&#10;pJtVyKG8CXUxV2KuxVvFXUxV1MVdirYxSvVcilUC0wJXUwK4jFVNxkghTphQuCVwEppZLblh8PXI&#10;qlVz9ZtQWajqOoJyqZrk1ZLDzrU0KTPIy8anMS2jFHdTZS1o5Y1pTfDbZmjSVkgb9TkgyCI05TNL&#10;QDbvgLKO3NP4LdW8K5SW2MuIqN6UjX4wC2Rizkg42QpUbNlwaCqQysHB998ujbZAMpj1iaGNUiWq&#10;UpyqOuWeIQsjvumtjfC4TjyCuO2XRlamKnd20hBlB5bb1xIYBW0xmorP1O2TiWZTpRhYr1yKrsUt&#10;jAq6mKXYq6uBW8VapitOphV1MULSMKtHFDWFW8VdirsVdirq4quGBK7ArgMUr1GBK7Aq3rirVMKu&#10;pihbTChumKXUxV1MVaIxQtOKuwq3irqYFdirsVbxV2KtjFW8CXDFW8VXDFXYEt4q4DFW8VbGKt4q&#10;1gS2BihvFW8UuwK7Cho4q6mKWiMUNUwq6mKt4EuxQ1TFWiMKtHFWsUOxS6uKt1xVwxV2KuxVxOKr&#10;ThQtOFWsKGsVdirsVdih2KuxVvFK9ciUr+mBLRxVYcKrTihrCrWKt4FdirsKuwK7FXYq44q1irsV&#10;dirsVdirsVdirsVdirsVdirsCuwq3gS7FW8Vdih2KW64q7FW8VbxV2Kt4FcMVbxVuuKt4pdXFCW3&#10;tzU0HbChinmLU/q0fBTucbpiXn93OXYk+OVFlSDNa+OFnTJPLmjF6XMnjtlsQyOzM40C7nLGklJt&#10;a1LjVF+nKpSpixS6fma+OUMwEGxwpUmYE1xXk1sdztiqtBB6rBR3OISAzPS9NSFRtX3zIARIpr6Y&#10;JO2Sa1yoO2KqcqbbYhShZVoRTvkrY0ptHvXrhBQsK74UOIJ3xVqlMKFpoOuAlaai/eNTtXIEtgCa&#10;oKZQW8L+PT55UW2PNmtkOMSj2yCZIwYGLeBWxhQ3irWBLsUOwq3TFDWLJ2BDZxVrFXVxV2KuwpUb&#10;r+7yQYFKJTvkwxtSrk1bBrhVdihojFUHqO0LU65GSp5ZLSJfkMoDeUaMCG8VdiqGvO2TDFLn65aG&#10;C2mSV2KFwxS5sVQkorcR/PKpsosgjytsVsCHYodilQu/s5IMUsk65aGJU8kh2FWsVWscKEHZD/ci&#10;viBmPPmzgyaLA2lWyLFvFVC6+zkwxS18tDFTOFDjhVacUNN0riqF0gVvXPtmPLm3Q5MljwJKrgQ7&#10;FUFe/aOWBgUvfLELT74UNYVdTviqWanu8X+sMqyckhlMPTKm1EDFXYENjCpSq565YGBQTipyxi1T&#10;FC0ivXFKFvbdHibYVp4ZK0IzytHwsgPc/rzFtyCnydMJQuwKg9VT1Lcr1xq0PP8AV9JcktQ4iKTK&#10;0hfTHB2qpyfCwEmlN5B/duyn2ORMFu+aLi8z6tbdX5AeODgpkaZF5b823Wo3K2s6L8VfiHtlEiQW&#10;QDN4zXLQqpTFWjiqwv4YEW16mKoPU5lEYrhISCkUbgk08cgEko1NwMLWVQUGC1DiaYOJnTRemRMk&#10;8KmZPfIcSeBsVPTBdrS8RE9caW16wZPhW1eGOmWwiwkrhcuAYWuAwq6mFXYpLmGBisIwMmjhVbiU&#10;qb5EqpHAxKM0Y0uD7jAAxZCuWBV2FXYq7FW8VaxVxxQg9T/usKpZ5cP+kTA+AyA5sQyRcsZrsVdi&#10;q2T7Bwqw7zKlYGyBapB5Zqkfwknpvgtr4qZB5bXjbxnKi2RZdbUDpXswwNhZamXBVQYUt4q7FXYo&#10;dil2KHYpaxVVBySt4q7FXYql8gAkGVlJRC4QxXYUt4q6mKpFfwc6jIlsCSJYtCtACPAjAJd6SgL5&#10;CW/m+Zocs4ww4UmNY+XIgLX9peX/AA2SEr5IWwcOVQFp4o1f+SbYlARFoqCZuJJ2HUUOQklkmhfD&#10;eL7imVsSzJOmTCqmFXYpaxV2Kt4q7FWsVWydMIVQbJJW4UOxVvFXYq7FW8VdilrFXHFDWKuwq1ir&#10;sVdirhirsVaxVrCreBWsVdirsUOxS2DirsVdirWFDWKuxV2Kt4q7FXYFdireKuxVvFLsVbxVvFXY&#10;q3irsVdgV2KuxV2Kuwq7FWsVdirWKuxVuuKt4q2MCuxV2KuxV2KuOKrThV2KurirsVbxVvArsVaw&#10;q7FWsVdirWKuxVrFXYq7FWsVaxV2KuwodgVvFLYxVcMVbxV2KuxVsYFdirsVdirsVdirsKuwK7FX&#10;Yq1hV2KurirRxVYThVTOFDWFDRxQtOKuwqvXIpXDAlvFW8UtYq7FDhilvAreKt4q6uKurireKuxV&#10;cMCt1xV1cVaOKrThVacVaOFWsUOxV2KuxVo4qtOFVhwoW4VdTFDVMVbpirgMUr1yKrgMUrhgV2BL&#10;eKrSuFC1lwrSmRhQtphQ7FWqYoSrzGnO0Y+GX4juyDyvVUNdstyopJXVj1zDQtEdOuC00qLbF+lT&#10;ja0qCxkatFyPEhl/lzyGbmJbq4fhy3CgdsLWDxM6ttHWFFjDsQuSZiNKrWKKdySMKVQWMXv9+C0r&#10;1sIfCuNqqCzhH7ONq2LWL+UY2lwt4x+yMCoWeMRTow2B2yfRBRYytVwwq7CreKtM3EE4pQSoqsZj&#10;2wkock3rsKj4ffInZQg7+0kvbhQoARPbrkhySSh7nQg0ZAUcvGmQ4bSssPLEFr+9P2qb+2R4GPDb&#10;GddjT1H4jp0y84wAzYg/wuajMWYYyijLa09YBoxt7ZRycWSe32lLp0EUjGvIjkfbLYxttxw2tAvL&#10;LpEhuLdwUY708MnTLgHNCXt+1vdC6ShJHfvyxBSTaF0+9J1KKUnjVxWmC3Ezz2ezW5WePidwwyUS&#10;5GI2GCa3cGJuK/agft3AzOIBFspCmT6FfreRdftLXMMmmMTvTB9XkMU8iAkUJzNPK24scjk4TfPM&#10;KZa5IO6b96crCKQ7tvXCxlyT23/dWXMbcuuVtMQzayvhDozSg7v8Iy6OxbMSYQS/UtHUdWcV+/La&#10;st0Eit5pLhZFuWLxRJRfmfs5ZLbkqzyhqqwS3AleigVFTlckcixbWNQ9ad2BqCTlvibNkjaTSP3z&#10;EJtjakxyLVzWnc1wqQur45EhiuyLAhtsKVjiori2RCwYVLZPfAwcrYlBVkHLpgYHZWRuLAnscDYP&#10;NWn+1XCGy0JId8K2hnFDloZtd8gQwkr0HCpyDXHmsKnhXJMlgGKnZWjG+QLAmyiI1pgDX1XlsLPm&#10;tLd8V5LWNeuSDJTIBxTVo4axdMgjeQ8F6DGkx9KeaJ5lh0+0ZIYSZG2aTJWSsI72UNH5v1CAERTE&#10;LXplnJskmtr+aV5EoWaNHI75HiYR2SzWvN0urHnKOI7DLY5qDbxBjs1xzyuU7Y2oFq/PIWwu2txv&#10;gY1arHMyMHrupqMVlGxT2Tyl5ji1S3VQfjQAEHD5uLinwnhkyyNqjJh2IKoyhxxYVGTCUn1DyxaX&#10;gJFVY+GXxykMrYNrvl5rNijDkOxpl4iJjZLEr7SiDUDfMaWNeaUTQGPYjMcxY0h2Wm+RYlbgYLuu&#10;KVq7HFSF43wItUIoK9DipD//1wWohJI2uC30DMAB1M83CEt0+9aKYlTxOXRPC5OLMa9TJ9N1WCJm&#10;ErgE0zOGUFv4wU9iuY5BVCCMmJWtNy3Ece7GmG0L1dWFVIOFC13oCfbIFhM7PHtcZpbmRvFjmITu&#10;4+lCC0+3MlwieJzc6cdXdQe0afCIIUiH7IGVZDZcSZ3REsSyqUYVBylrULXT4bQURd/E5Im02oXm&#10;ki8lVnA4qdsRsgI2O3SJeCCg9sB3ZE2lF15Whumd26sdvbAAGMdkVa6HBbRemgoxG5HfGW6TuxbX&#10;PLHq3HNgaNsKZV4dsYQAKA1nyfHY2wkArITSuQlABhklXJiUtg1SKZVEW24zxJlpXl24umASNj8s&#10;yvAPVyOGmQS+S2muFgjWlBuSO+PgDvabTGy/L94XDSlaA198tiBFmJ0yqPSYVjERAoPbCZNZ3RUc&#10;KxgKgAHtkSbQqDAreBLsVdirsVXAYpXBcilxXFWiMKGgMKtgYFVFyKVQYGTeBDROFVhFcKFoXfCq&#10;qqjIpU5mVetfoyKoC8kiCn1XofA5AkNOQgPNNaUSTOK1FdjmMXHwyUIISLeRetQMDdlFhLvqjAVI&#10;28claQUZpNIGflttkZN0qpHQS8wfDINABpC3DbEYtoHVQUCnvlsQqc6RazTtyAqq0J2zNgKbtgzF&#10;TBKgLKgam9NjjMAtUt0usdOX1jIGFOW+VwiAmI4QnkcDR8qGqnpU5bSLXQ25BG+3XJAUlHLvhQvG&#10;RSvGBW8VdireBLsVdireKXUxQ6mFWiMULDTChrCrsVbxV2KuxV3XAreKVwGBK4DAq8YEuOKrcKt4&#10;FdhVqmKHUxV2KupilojFDRwoaxV2Kt0xV2KuAxS7FDqYq3TFXYpbGBW8VbGKt4Et4q3TFWxirsCu&#10;xVwxS3irq4q3ireKt4FaphQ7FLVMVdTFWqYq7FXYodirRGFWiMVW4odilrFDq4pdXFW64odXFWjh&#10;VrFWsKtYoawq7FXYq4YodhV2KuwJVFyJSvwJW4q0cULDhVrCrsCGsUuxVwwq2BgVumKupirjiq0j&#10;FXYq7FXYq7FXYq1ireKuxV2KXYoaxVvFXYpdih2KW8UOwJdireKuxVuuKt1xV1cVbxVvFXVwKuGK&#10;UNdz8Fp3OFikGo3y20bSMeg2xQ841O+a4Ysx3OQkVCTu3LrgDMJjoulteygkfCDk4i2zk9AtbdYU&#10;4jtlzSShdT1AQKVr8RGVyNMGI3M5diTvmPzbALQUhwoUXriqmRXtviqpDA0rUAqcNWyAtkekaJQ8&#10;5RQ9stjFTQZIicQBk2slUrTFXU2xQskbamKqJUVwqpuu+EMVgXffJWhYwpiqn7nChTCFm36ZEpRN&#10;qnxVHj1yJZBMAu2UFuC6m6+5GVlvize2Hwge2RKCicih2BXYVbxQ7ArsVbGKuwq44q1gV2KWsVdh&#10;V2KG8Coe8PwUyYYlKZOuWBgp9MklumKt4q1hQg9RP7r6chLkyiGQWn92o9hlNNxRQGBi3irqYqhb&#10;ztkwwQDjLQxWHJK7Cq4YFaOKoXrdRgfPKZtkGQRZBmVbAxdirsVQ959kZIMSlbmpy0MFlckrqYVc&#10;cVU3xQhrAV1Eey5TPmziyaMZFsVsih2KFC6+zkggpbJ1y4MFlMKupiq0jCq1htihC6MP9Lc+2Y8u&#10;bdHkyaPAkqmRQ7CqBvftZZFrKAbLELTklaO+KtE4qlepbzRH/KGVz5JiyqLKW1EDEq3gV2FBSq4o&#10;SctDWhCMmELcUOOFVC6/um+WKory3/vIPmcxnIKdriWLeKVG7/u8IYlJ5x45YGBQb28b9VGTtihp&#10;dJt5Oq0+WBKDl8uRtujffiAqzQbD6rqYXrQHfMfJHdsiWdx7Yhkq4Fc3Q/I4hWGam10jFonZfkcx&#10;i2RAKVrr+p2x3Ib5jCLZcAWXXm6eVOM0Q+YywEsCF+naiGXm23I9MLARTyC4EgqN65AyZcPeikV2&#10;wC00ArpB45LgtSbXmAEdMlwMVMW4GQ4E2qiIZIQQV4TJiKLb44aQvjGWBJVAKZJrbAxZOxV2KtHF&#10;C0jArRGKVpxSpvgQokZFiUXpH+9PzXFDIlyxC7FXYq7FLeKtYq7FULqI/dYUFKfL5peTD2GQHNiG&#10;SrljNdhV2KtP9k4qw/zH/cuMgWsh5bqTclb3xapBPfLR/wBGjJyktsAyyA7rX+YYsmXRjbLQmlXC&#10;l2Kt4q7FDsUuxV2KuAxVL7jWBbEiRDQdxjdIK2LzLYSUBkCnwO2EG1tMIrqKUVjcMPY4bW1XlilK&#10;5p19UL75XJSjUwhV+FXYq7FWzbxuNxhpNqL6bGemPCniQVxoYkG4B+YyJgm0rn8toK0UrX+XIcFM&#10;+JKJfK4UkihPiRQ/8LgsooIaPRJo5i5qdqUOJnSyiE2023aG5jLCmAFhIMtTLQwX4VbxS1irsVbx&#10;VrFXYq0/TFUO2TStwodirsVbxS7FW8VaxVrFDsVdirWFXYq7FWsVdirsVccVaxV2KuxV2FDsCtYV&#10;bxV2KW8CtYULcVdireKuxS3irsVdih2KXYFbxV2Kt4q3ireKurirWKt1xVquKurirdcVdXFXYq7F&#10;XYq1irsVaxVsHFW64q3gV2KuxV2KuOFVuKuxV1cVdireKt4q3irsVawK6mFWsVdirWKtYq1irsVa&#10;rhV2KHVxVrFLsUN4pbwKuGKt1xV1cVdXFW64FdXFWsVbxVvFXYq7FWsVbxVrFXYVaxVrFWjiq0jC&#10;q0jChacUNYVaOKrcKF4OBK4YFXYEtYq7FXYq3il2BWxirsVdirYxVdirsVbrirWKuxVrFXYq1irW&#10;KrThQ1XFWicKGq4VdXArq4q1irRGFWqYq6mKt0xVumBW6Yq2MCV2Kt4pdgVrFXEYVUmXJIWUxQ1h&#10;Q1iqD1VQ1s4PcZZA7sg84vtIMgqxy3LJNISHy9G+x5MfAZiEFimVl5Xau1ux9yMHCWKcL5Qlk24K&#10;nuT/AM04BFlaKh8mD/dzingBkqDFkUFsIUWNeiigw0tUrgUwpcVDCmKrE2PE4lVUYErsVdirqYqh&#10;L8fCr+ByUVKsu4GQQuwq7CrsVWyRrIKNilCtZU+EE8T1w2ikQkQUAeGRVUAGNJcXpjSqE7gA1+7J&#10;AKGC6jCTK4K8uR2plk5bMmI6jb+lIRSh75jndkEd5flvLVTLAgkjZqEdf+FzFIcPLz2ZBrIa7t0V&#10;0KECpGZGMN+I7bsS1C3MP2T8JGSIZkJTPIzIK9sqLTILEkAlQg9TQ4CHGyQsPQtP8yy2JNvfn90Y&#10;6I4G+GJTgiY/1GNXt+Gld1NUaozJOTZyzXNfovmmfTnCovJR45jktE9jbtYuDLcc2FC+/wB+Wiez&#10;fzSS4HCTkcrJtTugZnq9cWJ2Uq5EtcuSdzOEs4x7YhhAMguJWTT7WzX9sgn6csBZwFBmACyq0JI4&#10;xRU+kZIHduiWLQXSrbXC13Jy8herDrlzyNDkZFTzQUjNlBKSpg1yDWVrHAghymmKG1UsfHFBCKMP&#10;Ech0wMYqZxTIKZFRimJU6b4WRbwMA0MBQVVGINcFMSu5dzhXmrNIGoR1xTalJthZhQcUOTDb0WUq&#10;cWBVj9nINUebTTllEfbCWdt8OPXAgro+u+RLVJWVttsDEBcd+uFtpYSBihotXCyKkThULSa9cKlO&#10;4vMiJp/1AxAN/MB/n8WC2WP0pQXFMnI2zJtSJqa5BgTbuVcFMWskl1PHFLfzxZclyda4Ci2WeRtP&#10;1FrtZ7dSIgfiPan7WRDg5Bxn0vY4m298ui7GHJXBybNothQpXEEN0vCZQRkoyI5JtiWu+VFRGng3&#10;ABNMyoTEtizG7zTU4V5EDBkx0qSSDemYJDEqRFMgxLdRixK0jwxUKgOAoVFGBD//0IeZhJ1eo8Ca&#10;ZhOn4ep9SBkvOL/BsR3ydNgBO6Ij1QofsqSe5w0ztNbDXpkXbqD1GDjpM58IR83mL1DVu/Udsl4h&#10;cfxt010/zAqnjNQKelMyY5x1c/jBTK91OKO3aYEEU6VyZmC0ZcoAYDO1rekLHEQ37T1rmJbHCL/o&#10;ovS9ISLUkj69822CVB2gnYeioaDISLjFB3976QCqaNlBkwu+Slpl3JcliZOSjvlsQ2kJsprhYN4E&#10;t4q7FXUHehxVbJAkqlZFBB8cFIpI5/J1rKxcuQSa0p0wxoMo7JvZWMdkgji6eOTlLiSZWieuQYt0&#10;xV1KYq7ArsUt0xVxxV1MVbpiq9RkUr6YEtHFWqYVapireKrlwJXjArZwKg7q9FuwU965AypjxBbZ&#10;3yXi807HLQ2GKNUYlC/pkFQ88gAqN8iSgsfvrlVcqtffplRk0mQYlrXpSzCRSd6ltqUyshq4b3S2&#10;KYfHUddhkGfNscOCRnrXfIsZBQkh4sSuwyQKYm1TTSeVO5riS5FAhDzu3L4jX54QxAoIi14FqNls&#10;GwMs0dYYU9WOV1f9pdqZl8YWZpU1K6g48ohWQ98x5S4uTTzKro1vLMeTfZH3ZfCFOTIAMhC8QFGT&#10;aVYCgxVuOpFTilVGBV4wK4nFLYxV2BDsKW8Ct1xVvFXUxVo4qhbhilGHTvhYqgOSVvFW8VdgV1MV&#10;XAYEt0xVsYEtjFK4HFXHArsVdihvFLqYq1TFXYVaxV2KFuFDWKrguKV/HIqtIwq6mKXUxQ4DFWyM&#10;VapirqYq3irYwJXUxV1MVbxVvArsVdirsVdXFWsVXVxS3irhirYwK7FXYq7CrsVaxVrFDsVaxVo4&#10;q1hV2KrSMUNYUuxQ7FXVxV2KtYq44q1hQ1irsKuxV2Kt4oaxV2KV64ClfkUtYoccVWHCq2mFWsUN&#10;4pdgVwGKrqYq7FXUxV1MVWnFXYq1irsVdirsVcMVdTFLdMVdirqYq1ih2KuxS7FDsVcMVdireKuw&#10;JdireKHYpbxVsYq7FW8CrZJAi1OFUmu7ipLHoMLFgfmTWPrD8EPwrkZFDFZnrlYZ03ZWz3UoRe5y&#10;dWzAehaVpy2kYVRv45cAiRtE3t0trGW74CWph1/eesxYmuY5NpQDMTvgZFRlNDihZ1xVtYyemBIi&#10;yHQrAEc3G5OWxbJbMkjjCCi9MtDQq9MULSRXFWmYAYpaahxQpd8KrSMCtA9ckhSfbvhYqfGu5wq7&#10;hTAlE2gyBZhG0ygtobiXlIoPiMhJvizaHamRYkK+RYuwJcMKrqYodil2K02MUOxQ7FLWBXYVawJa&#10;wq3gVvFULen4Rk4tZSuQUOWBCymSVvCrWKHHFKC1AVUD3yufJYsith8A+QytvKKGRYt4q7FUJefa&#10;ywMEvfLQgtYUOAxVdTFVpGKoWMUvUHzymfNlDmyGPpkG0quBi44FaxVDXh2GTDApY3XLQxWUPfJK&#10;3TFXEYVWMMCobTh/uRb2XKZc2yDJo8DIqmRQ3ihD3ZoBkwxS2Q75YEKdckh1cKuqMVWtihQ0Xe4k&#10;+WYsubbEMjj6YpKpgV2FCBvvtZYGBQDHLAhbhVrCrRxVK9R/voh/lDKsjKLK4sqbFcYobwK7CpSm&#10;fqcsDWhSN8mxWnJK1iqHvBWJvlilG+XP95F+ZzGbU6XFK7AhQuvsYQgpRNloa1EjJIaxV1MKoKyH&#10;+5MfI5Rk5tkWVRZBmq4UtHAqDlsIZeopkDEFIKXT6BE+4O/ywCLPiYvq2mKlRTphTzQMcPKNQPl+&#10;OGmuqZVYQhUAxEEptHGAMlTFVVclSFxXbDSFvHBSXccFIbphS6mFW0FMkpX4WLsVdirWKt4oWnFK&#10;04q0cCqT5ErSidxixRWkClyPkcCsjTJsV2FWzilrFDsUuxV2KENf/wB1iqTaFtfSe6/xyI5sAydc&#10;sbF2FW8CrWHwnCrE/MKBomyEmBeU6pFQMR2rgak88tsDbxgdhlVNwLLIT0PuMVJZdD0HyywJVqZJ&#10;LsUOxS7FDeKXUxQ7FLh1xQx7WRu2FSw26Pxkdq5bGLTSCup5LeP1IWZTWmxpkzEKCpWPnfU7aYRG&#10;Ysp/mHLMWUSGUTTLNP1drmWMualmG/zyvdstmiZYFVMKuxS7FCquSSuxV2KuO/XFVN4EfqMaTaHf&#10;TozuNsBCbS6W1CSqw7HKiKRIJmmTCFTCrsVaxQ7FLeKuxVrFWmG2KodsmlZhV2KG8Vdil2KG64q1&#10;irsVdirVcKuxV2KuxVrFXYq7FWsVaxV2Kuwq7FDsVdirsVdgS3hQ1irRxV2KuxVvFXYq7FLsCuwq&#10;3irhgVvFWxirsVbxV2KuxVrFXYq7FXYq6uKurireKuxV2KtYq1irsVbriq6uKurgV2FXVxVquKtH&#10;FXYq4Yq7FW64q3XFW8CuxVumKtYVaxVo4q0cVdirRxVaThVquKHVxV1cVdXFXYq7FV1cVbBwJdXF&#10;W64q6uKurireKt4q7AreFXYFdirsKuwK7FWsKuxVrFXYq1TFVpGFVrDFCw5JDRxQtxVcDilsYFXY&#10;EurirWKt1xV1cVbrirq4q6uKtg4quGBLeKurirsVdirsVdirsVaxVqmKtUwqtK4oaK4UNcMbWm+G&#10;NrTVMVcBirdMCXccVp1MK01TFDsUupireKtjAreBLeKtYq44qtOFVhGFCwjChrChZJEso4v0wg0q&#10;h+jrYf7rU/MY3aqyRKmygAewwKu3xV1MVdQYq3irhirdMCrJF/aHUYUtq1RgQuBxS3ireKqF4vKE&#10;+2GKXQtyQH2wFCqMUOxV2FVpNDirYOBVks0cIrIwUe+EC0oJtZs+0q4kUhSj1eK4k9JDv2x5LaUa&#10;jdiO4KzE8aVFMPFapZBexideADfF1OVEqSkHmIF7h3IpU9MmKLbdpz5Gt3UmWOnpn7XjXMYuBKPq&#10;2ZrfWC3sdD9odMyYGnLBYBrum+iSjCntmQYWNksOvYCOmYkgpCWuaH5ZWXHmGUXGpJdaahkb98nw&#10;j5DIhrxToUlsoQwKydSN8tLeJWgYpzE5p365AteQJpqN7HNMkifZoMAZwQV8/Jq+OG2y0ul3auSQ&#10;sH2vnga5I+afmqqDsBiCoCdabeG+1C2TqsQBP+xwx3YSNMludT9C0mkrvI5A+WWwDdHZiC3JCuez&#10;ZdOSQEsL8jvlBZFRdtsqLXawAUrgQFhOKSXBanAxRqWMhHNBUDfEbpCiZWSoI2PbDSeGlLmDvix9&#10;7iR1wLssNcU24nFALlOLErwcDBxOFaXr02wILiNt8IbY8lKSm2SDaFPJMZKznbK2kLIRWRa9K4Wc&#10;uSJuWBeo2yLAHZT5UGAoLat44EUqcqjCnmsJAxZALC+SWrW1xTS1q4slu/fFS3XFi7FW+uK23itO&#10;O2FsARFlZTXz+nAhcnsMi1TmA9D8uflqTxn1E+/Af8bZIRYCBnzZD5j1CPQLYW9iAjeAzMx4r5uU&#10;ICATHy3dXV1aia7pybcU8MqmAGESSjNTvHtkqgJ+WShG21j1x5huoxUAj55Mwpr3Q6+cJ0PxKG/D&#10;IU13IN3vnRJbZ4zGQzAivUYAaLKGQ3ReaX8hLEnvl8sltqVSbmvfMSTJS6ZBrpacDIupXpixptT4&#10;4oKsp2wIIf/R568A4B96nMUB1lhuOLfl+GTZkgKdwnCQVxBYQlxK0cqr8IORIbJYgVVlpQ1JrkeF&#10;xjHhH9Jtp5oWMbfRTemNL0akuXICs5PzOEMRG0Xp88kLUhFWr4VwFvBrmmYuWaczTni9O23TJjIQ&#10;kZuEJzaatM8bGFh8I775PjLOcjVsevNZnkJkkNGIptlVuBGUrtX0fzHc2xCIqsO4OZsMtc3cQNj1&#10;Mxj12ERq8p4sw3A7ZM5QxJANLLvzFHasNgwIqN8icoYeILpWg8w20qhiaE9smJgs7COivYZRVGBy&#10;dpV1YNuMULxil1cCt4q7FLdMVbpirqYq7FXYq4Yq2MVXBcCVQDIpdirjirqYq6mKtUwq4YFXg4Er&#10;ZGotRgVIvMO6xkH4iSPvyiQaTEEquhx+iCpILHc5l9HLknidK5AtbjQ5FUHcoGqqiteuBBSS70+C&#10;d/TjLI46nr1yHBbXwJBrFtPFbujKJACKOAMjKOzGYSOK3V05KaZQpFBTnjKAE9Mi1ndZDNHxIapJ&#10;xZeHa6x+GUE7VOEuVCGy1oeUxTwrhDGkTDakLyHXLgEgpraSpCAxBBPfCSmYAanullcU36VwwkAw&#10;iyOHU7eFhFGRU77HbMkTtPNNoiCK1qTkrQqGUUO++QtC6GQMNiD9OG0qobxwJVFNcVWyHauBV4Pf&#10;Ch2Kt4q6uKrsCWxireKWjvihRmj5qQcUKUEgdfcdcIK0rAYVXBcVb40wLTqYq2BireBLeKtjAl2K&#10;t4odTFLdMVbpirqYq1TFXUxQ0RhVrFVpwocBXFKsq0yJS2RgVYRhVoDFDdMUupirqYq1TCh1MVcB&#10;gVcMUrsVdgV2KuxVvAl2FWsVccVdhQ3gS7FW8VbxVvArsVdirWKtHCrWKGjhVwwK7FWsKuxVacUN&#10;HCrsVaxV2Kuwq1ih2KtYq7FXYVdih2KW8VaxQ3TFLY2wJXVwK1XFXYpaxQ0cUNUwpdgV2Kt4q3ir&#10;eKXYEOpirRFcKtEYq1TFXUxS6mKHUxVumKtgYEupihqmFWsVdTFWqYq7FLsUNYq3irsVdirsCuwq&#10;3il2BDeKW8Vdirq4ql97OG+EYWJYl5j1UwIYkPxHridkMDuZuVScp5sghQpkYKu5OEMwGceX9FW0&#10;jWR/tntlwFJkU+eRLdebdKHDbSWI6nqJnY06eGUzNoq0mdqnK2yljPklUD74ENqgYgDqcWQFsls9&#10;EUgVO53OXCCDJP4LdIV4r0ydMSbV6UxQ7FVNzT54FcB0wJc3thCFOm+FCwkA4UKbvxFcKFKNuQ5H&#10;viqqqbYquWPElICpZrXKyWwBGAZUWYX2i1nQe+VyciLNYsDAquRYtYEtjChcMVdil2KtjFDsUOxS&#10;1irsVdgVbhS3ihrAlDXp+EZYGBSx8mEFbTJIdhVr3xVsjAqAvhXj7sMhPkyjzZLCKAfRlbaURgYt&#10;0wK7FUHeH4ssDAlAtloYrcKtjFWxirTDFULCK3y+wymfNlFkEeQZquBXYq1iqFve2TiwKXsN8tCF&#10;oGFDgMKuwKscbYqh9NA+vMfbKJc2yLI4xikqmBDsCUNefZGSDFLZMuDErMKHVxV2KrW23wqoaFX1&#10;5MxTzbojZkceKlUGBDsKEBe/aOWBjSAYZYGK2uFXVwq0RXAqV6l/fxH/ACh+vK5sosrhyttV64GL&#10;YOBXYQgpTP1OWBghmyxBWEYUOPTFVC6/uz8sVRnlv/eRfmcxm9Ol6Yq3gQo3Q+DJBiQlEuWMFGm1&#10;cmrQwIdhVBWY/wByY+nKcjYGVRjIM1XAlxGKrCMiVtbSmBDE9dTZvpwNgSWJaxinjkmJNMssowFG&#10;WWxMkeowsVQYaTS6mKrSMKupgV1MVcRihy4U2uwodireKtHFDsVWnFVuKVpwKpvkSqkRgY0idL2u&#10;R8jg6rTI0yxC7CreKuxVrFDqYq7FUPfD91iqS6PtqDDxT+ODqwHNk65NsXYVdirj0OKsW14fu2yE&#10;mEg8r1QU5E++RDjk7pj5W/uBXxORLdFmEA+EHAWQZdBuoPtkwyCvkkuxV2KHYq3il2KHYpcMVSDW&#10;hRmwsSwi6ajnLoNAQF+QYD88tKQxnl+/QnrypmPJnTNdIfjLFQ1o4ygpL0+PcZIM1bClvFXUriqF&#10;n1JLZuMgNPEYUcnQ6xaTGiyCvgdsbW0asgbcGuFLfLFW64q44qlt1QEH3yuSUSmEMV+FLeKtYq7F&#10;DsVdil2KHN0xShnyaVPCrsUN4q7FW8VaxV2KuxV2KtYq7CrsVdirWKuxV2FWsCuwq7FDsVdil2BD&#10;sKXYFdirsKHYq1irsVdirsVbxV2KXYFdhVwxQ3gS7FW8VdireKurirsVdirWKuxV2KuxV2KuxVvF&#10;XYq1irWKurirYxVuuKurirq4q6uKurirWKtYodilvFW8VbGKt4q3ireBWjirWFWsVaxVrFWjhQtO&#10;KWsUNYVdirsVbrgV2Kt4pbrirq4FbxV2KrgMVbpireKtgYFbpirsVdirsVaxVrFWsKuxV2KtYq7F&#10;Wjiq04VUzhYrThQ1hVsYFbGKXVwK3XFLsVdireBXYq7FXYquGKrhgSuxVrFXYq3irsVdirsVdirs&#10;VapirqYq7jirqYq6mKrCuFWuOKG6YpbpgVojCq0jFWsKHYq7FWxgVvFXYpdXFXVxVo4oWkYULDhV&#10;o4qtwodirsVapireKuxV1MVbGBXYpdiqkfgPscKqgyKrsVdhVbIvJCPEYQqHszWOngcZKEQMCrZp&#10;VhXm+wwgWhQeT146wt16HDy5qN0kh8wCOZrS52kXue4wTFbqdk1XUIgnqFl4jqa5AStANpVqOpxX&#10;0RaAhwn2smJ0ySq1MF3av6K0mj6jr0yqc2Iomix6TV5ILpJ223oRiUZY2yDVboiNLlVDLTf6cpjJ&#10;jCVhKC0iOHCVJNaZYykERr9kskK3C9xQj3y2Abobh3kYSjmqmlDuPbKpRouJOO70JZRGoZvwywN4&#10;STzHYpfRGVRRxvmTjlWzYN3mt/aEVBFMjkixpj1xHwbfMUimuQXpOqRFG612ytqjHvUUmI+WSpsI&#10;UufxVOFrluu5HscijkipnDqD3wBtBQkqEEVNcmGQU++FZKke5yLSyHysAss0hG6x0B8MiCxPNffX&#10;D3EkdpHvU0+ZzIiW87Ia+s3tCYn+1jzbAEqIG5yJDCSk/XK2togHAqm+3TClPfLljYXUyi+5KKdu&#10;hORaTKimut+X20t+UdTE3Q+2XxFuUADuxy7iH7OJCUAQVOQLCQdXK2Bc2+FWqYUOHXfEoKpkGDWS&#10;Zr1xY0F7g9DiyUWWu+StnEqRG4piklWf7I8ciGqIUl65JlJWJJyDCIdTlgpSV3Hj1xUC2icKrCcW&#10;TjgUuBwrbiSuFNqZ3OFXYocMCrhvikN9emKbTjRvLk+oyLyUhGalcaceeQnYPYdC8u2mkRAQIOdB&#10;Vu5ywBsx4q3Ka3V2lnCZpTQAZbGNlywHl2o6oL/UA8nxDl9nxzOmeEUGGXuelWRVIV7bCgzWndrh&#10;ujVZXFGFck3Kclhby9UGStUsu/KttPuh4n5ZISUi0h1by8umwNIzBgemTjATZRi831FRzJHSu2OS&#10;NMiEokG++YhaypkYGNNHFbaxV1aYoK4HAxf/0uezXgC8euY4dZCN80e13BRUhrx41YnuciS05QeS&#10;T3MvKSinJByMcaClJziO/wCGScgSRMd4PS4n7VeuRLRkjxFYLw1oDjTHw3LIZGpidmYjSZC6FulE&#10;J36/PK3FmCSshvmduG1MnTdjxpx9aaxj4kUJFa9a5CrYTmT6UtnH1r4lAAJ6VywRZ4sRHRHK0ds4&#10;jK0YDrgIITPJwFbc34MbOrVI7ZCrcUzMpKfr+rGJGIr0640iY3tVgcu1CCx/yTiHJEiEdZ36xOq/&#10;FufiPfMrEXLxSsMx0q6X6uC7DqaVPbMuWQM5kBfNr1rFUcwxHUDKTlDV4gXWWpPcHlxPpno1MsjK&#10;26kzU1ybFvAlvFDeKXYq4DFXYq3irgMCr1wMl2BV1MVaOKt4q0cVdirgMVXDAlRnRghKdR2yEkHZ&#10;h+tyzTD1R9mPtmKS44G6lo105uuLsVr28cy4SFOwZjbXiuSMkWpWZuWRQh5pAimmQJYyY/dQXbXA&#10;liLLXc8dzT/VwglY7NapIZLd42CMabndWqP548rnJqyWWH2y8UZj1GY1siNkNKjOOXbuMDWMdKPA&#10;KKjJOREtjYqepBqcBbAd0YRym5p3plsN0kWU3SOsQohr+01DmVVMaRU08CRBGX4TttTkDlUp01Sk&#10;k0/At8IoT4ZQSwtV06T6tMDLGSu+wy+NtsAyq2Ry6vUqp7e2XiCRsmk8YRDTvjTFRttNh4lt+RHU&#10;HImLInalS2jkip6jHfscYilCYIdssQvpUYENgUxVvFWhiq7FLYwKuGKuxS3TFWiMihLUpBdsp6Pg&#10;ElieiPVcstV9KYFdirqYq6mKuGKtjFLYwK3irsVbxVvFXYq7FXYq1TFWsUNUwq1xxVeFpgSvwK3i&#10;lYRih1MKuxVvFXYq0Riq3ChsDAlcMVbGBXYq1ireKtYVbwK7FLWFDdMCt0xS7ArsKt4q3gV2KuxV&#10;rCrWKGq4q1hV2KuxV2KtYq7FC04Vawq7FDRxV2KuxV2FWjirsVdirsVcMCuxVwxVvFXYq3il2BXV&#10;xVrFXYq1hVvArsVdirsVbxS3gVumKupirVMVaK0wq1ih1MVbpgS1iq7FDWKWjhV1MVapihqmKupi&#10;rRxV2Kt4q1irdMVdirsVdgV2FLeKt4FdhVRnm9Nfc4sUg1K9FtGZGOFDznVL0zyMx6nKpG1ASh3q&#10;cDYN2S+WtG5ETyjbsMtiGw7BmQAUb9sm45LHNc1bmeCHYfjlMpLTG5JKnK2akTiqkSTihoCuKptp&#10;WmtIwkI2ycY2zJpltvD6eXtKIpgS6vSuBVrNTAlaBUb9cKF22KtEYqtp1wqpsKfPChbJH6cLSvvQ&#10;GmRShdNPqQhifHEKUYsZyVsaVSlBUYErbUZEswicpLaFfTl5XSYC3R5MyjyBYFVyDF2KadTChcMV&#10;dgS1hVcMUF2KuxS1ih2KtYpccVaxV2BULfdAMsDEpY2TDB3XJK4DCrqYFaOFUFdj4k/1hlc2cObJ&#10;IhsMrtsKvgYt4FdihA3h+LLAwKCbrlqGsKuGKF22KrW6YpULbe9/2OUz5s4p9HkGSrgVrFW8VQd7&#10;sRkwwKAbLQxW4VbxVrCqx8UKOl/71v8ALMeXNtjyZDH0xKSqYFdgVDXo+EZMMSEtk65YGJWdMkhr&#10;FWsVafcYqo6EP38p+WYx5twGzI0xQVTAh2KoC9+0csDEoBstQtyTFrFXYpSq/wB5ovHmMqmzgyuL&#10;K2wq4wFi3gVwwqUquB8WWBgUKeuWMVpxVo4VUbqnpN8sBQi/Lv8AvIvzOYwchO0wsW8CVG6+xkgx&#10;klEorljUpEeGSVrClruDihB2gpqYPscpmyDKY98g3KuBXHAhYcBS1gC0xbW1qTgLMJLbr8P+yH68&#10;LGTLLUfCMtDAoxRklVBirYwq2cULdsVdTArjhVpcCrskh2KXYq6mKtEYqtOKGq4qtOLJSk6ZEsSp&#10;HfIseaI0yn1pfkcHVWSLlgVfhQ7FLeKuxVrFDsUqF7/cnFCRaTtqJHih/Xg6sQylcmzXYVdirsVY&#10;zro/dt8shJgXlWqipYfPIhokj/KYrBT/ACqZAt2MMxjPw4GwsrtiCin2GWBCJGSS7FW8VdirWKt4&#10;q7FWh1xQketjdjhRJg98BzrTrl8GlKr7aI/PLEMc5j10r/MMomzZjp9VeNvBgfxzHKXqkPQfLJBs&#10;V8KXYq3iqS6yKMckpYVfsRKcsjENJat9TubY1jkZfp/5qwnHaCUxg853kJo5D+xH/NOAwPRPGmsH&#10;nyECtzGVHiN8gQQzEkztPN2l3Josygns23/EsjbK1C71CN2qjBhyG4yMikpxEajAEKuSVvFLsVax&#10;V2KuxV2KuPTFUM+TCVKuFDsKurirdcVdXFXYFdhVxxV2KtYq7FXYq7FWsVdirsVawodXFXYq7FXY&#10;q3irWBLsKHYq7FXYq7FXYq1ilvFDsVbxV2KtYq7FW8VdgS3irsVdireKtYq7FXYq6uKurhV2KtYF&#10;brirVcKt1wK1XCrsVdirsCt1xV1cVdXCh1cCXVwq0cCuwodirYwJXDFW8VbxV2KurirWKtYq7FWs&#10;VarirRwqtwoaxVrFXYq7FW8UOxS3XArsVbxVsYpXAYFXAYq3gV2FW8CuxV1cVdXFWq4q0Wwq1XFW&#10;q4q3irsVdirVcVaOKtYVWkYUFTIwsWsKuxS7ArdcVbwK7FXYq3il2BXYVdiq4YFXDAlcMVaxV2Ku&#10;xVuuKuxV2KuxVvFXYq7FXYq2MVaxVqmKrSMVdTFW8Vapiq0jCq04UNYq3gV2KuxV1cKurgV2KuxV&#10;rFVpGFVpGFDRGKtYUNYq3irsVdirsCt4pdirsVWunMUwqsjaux6jEoVRkUt4q3hSgrXYunvhkhXM&#10;gHfAhKfMGqRWsJSRSwYfdl2MJefTeYLuwUxW0v7s4MpDEBBfp5Lwhb0Hn0DjMUzYmfDzVW1GTS6x&#10;Buccg232FcjdseKtwhbLVzplzzrWKTZx88iTayPUJpLePotyt1AQ8E+9PEHEG01xepJtRu47i4LO&#10;CsZbceFcndbLKWzJLCcXFubdjUqvw/L9nMY83GiejIvLgS9th6oBkQ0JzIi3Y5dERqfl8TQlw523&#10;p2zKxlygx3yuPQ1B4z+0uDNCmvIGfIAdjlQSGpIUoSSAPfLLSwTzpYx2rCVPsuMyoHiDKnn18qt8&#10;WYkxTFAHdffKGsKQOFiWq/FigrhkWNL6164swGmNBiGYUq1OSQVVBSnjkWBCa2l39Vt24/adsQEx&#10;F7o/ysoub8XD7iIV/wBl+zlpLDIUy8zW8gnLuBvvtlmMOSxKdeLYJBUOx8cpaysrTItaY6BoNxrk&#10;xWGgVBUsen+rkqTI9GVJ6V6wsboLC8YojDoSPhyQizEeHYrpLyW0H1HUPji6K3dcmAzArkxa+CCQ&#10;iM8l7HDIskrkG+VFrkVgyLAhvApccKuXrgLEqmBg7vU4WZbGKAFRhShPfFkKKm5HbDS8NqNRXFJF&#10;Lq1G+IYgORQDU4lmRbZIJ2wI4VRTgayGyR3wJpYxxSVuFi6oxVcxG2xwKApsAemSbFvTCocMULh0&#10;wKuALkKu5PbCmRA3LMLDyRIlqlzcbPKaBfAH+bDENYHGzOVo9OtgE29JQAfemWxhZbceMBI9G8w3&#10;kk73E8rG3Q7jxyyQATIdyn5o84rqA9K3JEY/HDjnwt3JhrXzxSCWM0ZTUZGeS2qQsbpyfPl8xjd9&#10;vT8O9Mxgd92g3Wz03QNej1WBZARzPUA5Mlhiy3sfqTwShRyY0AyY3c0JNJ5pt2vBZqeo6++XGFC0&#10;S2Yx5411WYQIdh1yzFMBtGzzq7n9Q1ynJO2FoFt8x7Ra0jIsWiMVW0xYtHCm1yjIof/T5g5AO+Ug&#10;ODHdabjHhTwKJO/LJ021S/mW3OCmFU27AHbYYEANJTkC2/zwlsGycLLbonw9e+UlwcoJKCu5wdly&#10;QDPHBDCWm1aZOnIMaRP1xpKA9RtXI8LWMdHZXhWYOHiYVG++HipmcvDzVdRvbmQ85itT/KMiTbjx&#10;rIUGnJh1xpuMKRbWiIQVcsDTr1xahJN9NPo0MP2vfKiWR2bvrmQTAPQOu+1O+TiWrHOiuk1JGA9L&#10;kJB1PUYJ7rlyKX12V9nYU9gK5TTjxnSLsPMFzDJ6RlZgOx6ZlY507LDl4h6mcaVqiXS7kchmxBB5&#10;NxCZh69MNItsN44FX4FbGKXYq7FW8CW+OK0uC4ErqYFXYq1ireKXUwK6mKt0xV2KtN0yBUhiOv2Z&#10;grKxqD2A2zEmKLQPSkUMwWYOux8ctxly4mwybTZhKQhIK1qWrmTdJITprhafAQRkObBC3FKcqkiu&#10;9MrpFL4Z4lIevB/E4eIJlslWuTqf76MF6bMvfMbJNxpbsOEVSVOx3OVg2mIQcpCgjti3AWhQKEDc&#10;nJMwKRSxFlrkbTSpF8IFdiMtiWQCOh1G4jIRGYjvl92wIJVZLSS8ZpYzQgbjKzFoIpDxhEFXqa7f&#10;TjEJiLLJP0QHiSaPcGlcvNhMjw8lW0mlYgOQAD1wxJLZHcWm0xLIB28cnTEIqEUUU6DFkUv1S9WM&#10;ha/FXpkOKmANmkZazl9uO/euW2yKPU1wIbpih1MVdTFW6YEt4q2MVXAYEt4q7AqV6u6wlZj2OVE0&#10;18QiVQ6lCkfq1qo2JG9Mt4mcjSEk80WKdWNfCm+R8QMBMFGWWpw3y84Wr7d8sG7ZSMBrihdirsUu&#10;xVvArsVbxV2Kt4FdhVvFXYq1irqYq1TFXYqvGKt4ErhirmpiqmRhQ7FXYq7FWjih2KWxgVvFXYq7&#10;FXYpdhQ7FW8VdilrAhvFLsVdgVvCreKuwK3irRwq1ihrFWjirWFXYq3irsVaxVo4oaOFWjirWFDs&#10;VdirsVdhVrFDsUupirqVwK3TFXYq1irsUuxV2KuxQ7FXYEuxV2KHDCl2BXYq3irsUtjFW64FbGKu&#10;xVo4oaxV1MUuOKtYVdirfbArXXCrdMCtUwq6mBDVMKtUxV2KuxV1MVdTFXYq7ArsKtgYq4Ypdihp&#10;jQVOKpXeTg1NdhhYsC8x6r6z8FPwjbISKObFJn5GvjlbaAjNF0s30w/lHU5ZEW2AU9CtbdYUCLsF&#10;y1pJtLdc1MQAop3IyEixYfNMXbfKGQUjTqcKVM0OBC2ldu+KQE907RGYK8h69ssjDvU7MltrRYhQ&#10;DLaYXaJC0xVx2FTihacCWgPHFLdKYodTFVygV3wJU5PhOFDo4wd++KoLXJ/St6eJw9EIPQZPUtl+&#10;ZyuJZkJ8iUWuTtjTnWiH5YEqMAp1yJZBWqMgWYRmkit2p9jlZcgcmXRHbAWsqtcih1cCrsKuxQ7F&#10;LsUNjFXYq3irWKXYENUxS7ChrFLqYqg70b5MNaXv1ywIW4VXDCrVMCtEYVQVyP3sY8WGVTbMbJYh&#10;TIMyrZFi3irsUIG7+0csDFBHLQxaOFDQAxVdirTdMUqFlvdn2FMonzbI8k+jyKVXArWKXYoKDvB8&#10;WWBrpAsMsCGsKtYVdiqx+mBVHSN7mRsxzzbY8mQx4SpVMirsVQ170AyYYlLXywMVnHJIdirWKrH6&#10;Yqp6AP3kp9xmL1bY8mRR4SqpgV2KoC8+2ctDWUCwyxVtMkh2KrW6Yqld4K3EI/yhlWRMWVxDKm1X&#10;pgVvFFNDCqVXHXLQ1lCk5JDR3woccVQ93tC/yxVFeXdrRfmcxg5Cdp0xLFdilQuvsZIMSlco3ywN&#10;ZUqZJDRGFKyleuKEJZj/AHJCvXfKMjOLKIsg2quKuOKqZyJS7CGLGdZ25HIFlaSWf2VB8cNKQyy3&#10;Gwy4NaLXJJX4q2oxVccLFZgS7FLsUNDApXYUOwpccUNYq7FVuKWqYqtbFIUpOmQLEqZ3wIu1fTtr&#10;lfpwJZIuWMV+FXYq7FXYq3irWKqN7/cnFCQ6XtqQ90ODqwHNlK5NsXYVdireKsY17ZG+WRkgvJ9S&#10;kHqMPnkQGkjdG+UW/dsPBsgWQZtEPg3xZllNl/dKfYZIKixkmTsVbxV2KuxVrFDsUt4qkmtjdvlh&#10;YlgmoV55bBqSu7NYmGXMWMPtMn+sMomypmlo1Ap/yhmMWb1O23UfIZMMgicLJ2KuxVKNaFDhRJg+&#10;okLKa+GXxakDy3y5rKxzihSuz+5Y/LBTK2MzSMHUgmlRmNOLbbNdNuWVUB6bZjHZbenW5qgPsMmG&#10;aIGSV2KXYq7FDsUuxV2KuO+KoWTJBKlkkOwq7FXYq6uKt1xV1cVdirVcVdirsVdirsVaxV2KurhQ&#10;1XFXYq7FW8VdirsUuxQ7FWq4q7FXYq7FWsKt4FdireKuwJdhV2KuxVvFDsUuwK7CrsCuxQ4nFLq4&#10;VarirsUOrirVcVbrilquKHVxV1cVdXFXVxV1cVdilvArsVdhQ7FLeBWsKt4odgVdilvFXVxVuuKt&#10;Yq6uKuxVonFWq4q1XChonFXYqtOFWsVdirsUNYq3irhil2BWxireKrhiq4YErq4q6uKuxVuuBWq4&#10;q4nCrROKtVxVrFXYq7Crq4FdirsVdirWKuxVo4qsYZJiVpGFDWKtYVbwJdireBW8Vdil2BXYVdir&#10;eBVwOKrgcCW64q1irsVdXCrsCt1xVvFXYq7FXYq7FXYq7FXYq1irsVdirqYqtIxVYcKGqYVbxV2B&#10;XYq7FWsKuwK7FXYq0cKtEYqtOFC3Ch2KtYq7AreKt4pdirsVdirsUKcgoeQ+nCltTXfAheMCXFgN&#10;zhVKW1CKGd/i6jamTPJUCdQnBJWlD45USpY55kvLh9nYdNgBloNBkGE3UhPXKZG2EigWod8qLjku&#10;9QkUY/jigtSuWADb0xpnsUfc3y3ECBTQoAKVyIFIApS5C5jP8y9ckVu9ky0a+ZY9z8cZofdcqIca&#10;Qpl3lzUhDdGP9iXcfPJxLIHhZ0oDoynoQcyYlzom3n4f6pqquOnKn35l5dwmYtl5vXIYovwjvmBE&#10;sIljXmLVZxFxjYgHfLgW2mN615ik1C1RJVFV2LDuRlYmQxGzFZZOYwEoKFPTIMKU8KFtd8VK7AwX&#10;DAlpx45IMwFoFTiUkq4jp06ZFC5nPTELaf8Ak6J5bjhD9snc+Awk24eSVFl3m3ShbIrAk8huT45l&#10;4RbsIjZ55epRsOSNJQEmYpYSWqpchR1O2Cmo7MviaG1tY7TS3Zrht3C9z+1gpjCuck7sza38C2eo&#10;J6NwNlfx/wBbLQW2Njmluo28tmPq1z8a/st12/1snTaGM3SAE0yMkICRa75U1FRIwMW/ngV2Ktr1&#10;woK4YFAXgYo5u3xbBsvf4lBOKKU2FclaeTRiHfI2p3WnCxAWMa7YWRVEXbAxVVB7YEEuZCBWmCkh&#10;SbFStxQq+kwXkRtix5tMu3jiypZ6m1KYWamffCrfzxUrgaDFDJfIFm11qSn0w6jck9BTAHFz71EP&#10;UdWcNMqdo1r9OXYw5oG1MI8z6tVfSQ9TvmWBTZyY/cagIIPQQ9dzTucx5FiAlJckb9cqJW1Oh6tl&#10;dtS2teuBU48v6++iy+oq8wdqYOTjTxWeIMh1T8wp79PSjHBab5dCdObE0xiTUpFk9QMQ/jlk8tqo&#10;3F5LO3KQ8ie+U2kyQzb9cWNqZ3xS1XArRxYraYotbTenjipOzK08nXFtEl1IOUbAE07VxA3phjPG&#10;/wD/1OVM1dztlTj8KwknbJMhGnAk/CcWZC6tBtgajFvhQVPfFiVnU4pXl2HfBSKBW8iTvvhplSoR&#10;UADFlSwEqcUDZF2d56LFmHXAWOSPEHT3JmNMhTTjxcKJi9NeIJ+ZwFlLfYo6aGAIDHufEnIW4EjR&#10;pBG9Kk+JyVW3cBKrFIZlaRhvjwthgIhVtnVXJbv298BCJ4uLdq6UwMGJ9yPnkacWG+y22dg7OBt1&#10;+7DTmVwhE2l45qxJ6mlMnGZDMS4QmA1m624SFKDryrk/FKxyE/zU00/zNdxOqSsXVu53zLxS4nLj&#10;uziCUSKGHQ5cQxIV8ihwxVsDAlcFwJVAuC0rqYFdTFXUxVbTFWxireKt4pdirjgVYwpihL7xBc0j&#10;p86jKjG2JFsQ1LTPSkZox8HKhPhkDGkx2cB6CBVc9tu2PEG/xBLmmou1gdYVYMO9MsBTEWniAGCj&#10;bk4CwmEHETyIlBah6e2AIu0FrFvG1Jk+GpoVzHyxceQosUv46SExGtAcpDAbFJriYymlKUy0ByDu&#10;VUxUUEEVOBndIyKOqgHrkA3DfmpXkciGo/tzJxxtjVpzpemGWIM0yIx34sdzmRKFMchpc9YyYeQB&#10;JHxL0zGtxwbU7WzSWYwyEKFPU9MysQDdGubMokjt09OOnGnQnLJSaiUj1G7eCQGMLQHMcT3XHIkp&#10;5Ay3BDfsihzIBptOyLE0RqkbAkdhkSWB3SHVNLku7nn2IykwstcIUbTDStPNoeYJavWpy4AhvtOV&#10;GLBdirqYq3irqYq2MVbpgS2MVbxVY8oTfAqQa9L668VGw6nMfI4WUWxxbyezVhGyyRSChHcHIgso&#10;zJFFJWuAsbs3Ud8FsSeEUt0PXp7Vx6Y6tvl+MubinY3en6bqMd4nJT8Q6jMkhJCYDfIIbwK7FXYq&#10;3irsVbxV2KtjFW8VaxV2KuGKuxV2Kt1pirYbBSurirsUuOKGsKuxVxxVbihsYpbGKuxV2BXYq3hV&#10;rFW8CXYodirWFW8CuwJbxV2Kt1xVwxV1cVdXCrWKHYq1irWFXYq7FWsUOJxStwodirq4UNYq7FXY&#10;q1ih2FXUwJbxVwGKt0wJdirWFXUwK1hV2KtYq3irsCuwq1gV2Kt4q7FXDFLeKuxVvArsVdirdcVd&#10;irjirsVdirqYoapilumKupirdMVdTFWqYrTqYq1xxVrjih1MUupih1MVdTFLVMKG6YEupirqYq6m&#10;FCEu5eI44UFiXmLUxBGY1+0cShgN3MWJylmAoW1u1xIEUbnbCGwB6Bo+mrZxBR1PXLgKYzkr6jfr&#10;ZxkftEbYC1Wwm+ujK5J3rlBNpCEB8cWTTMDtiqmRgQqW0TPItBU1whsiGfWkHEAnvl4a5FG8fhrh&#10;Yu44FU28MVW8cCXccKHUxV3TFVjScTQCpwJaUHq3XFVVdlNcIQWO+Z5+PGP2xkxUPLEw9Ir4NkIt&#10;55MriNV3yRa1GedVUjGkWpW9WPJu2AsgiK5WWyKYaGOV1XwGVHm3jkyuLpga1XAreBXA4q3XFWq4&#10;VbrirdcVdXFDq4q6uK03gS6mKtYVdgQ7FKCvT8X0ZYGCXsd8sCC11wobGFXdMVWtgVCSUM8Y78sp&#10;yMoHdkkeBsVRkWLeKXYqgLv7Ry0MCgyMsYrcKtjFW8VaOKFHTxW6f5Zjy5tsTsnseBkqYEN4FaxV&#10;B3h+LLAxKCbLQxW4UOphVo4qsbpiqjogrNKflmOebZFkMfTEpXg5FW8VQ152yYYlLHy0MFtcKuOK&#10;rTirT9D8sVUvL3WU/wCVmMebOLIkxLMr8CHYql959s0y0MKQTHLGLQwq3TFVrYqld4P9Ji+YyrIy&#10;iAebKosrbFYYFbxQ7CpSm4G5ywMKQp65NjbWFDjiqjd/3LfLClE+Xv8AeVfmcxQ30na9MWK7FKhd&#10;j4MkGJSqU775YGoqROSQ6uFkt74oQdoaaiK965TkbYsoiypkq4UtHFVmAq3TAgsZ1wUrkSyikdps&#10;VB8ckkhllsdstDBGAbYULsVXJhUtthQtOBXYq0cUNKMUlvCgN4q1irsU07FC3FLjiqw4pUnyKCpH&#10;brkWCtYGlymBWTLlgVfTCh2KXYq7FDsVbxSoXn9ycUJBp+2pJ/qtgPNgGVLk2xdirsKt4qxrXQOD&#10;fLIlBeQamP3jexOENRR/lAkKw78jlRUM6gHw7+GRLYyex/uU+WSilGDJpdireKtYq3irWKuxQ7FU&#10;n1sbn5YUFgWpj465bBqSq4H7tq9aZahjM+zr7MMpmyZhamiCviP15jkMnqtmaxIf8kYQzCKGSVvF&#10;LsVSvWB0+WEIIYLqq/vK9jmRFpKXlRlrWpuDTbFIUbmpgavXFWM3NOQ+Y/XlE2xlti1EGY5C29Vs&#10;TWJD/kjAGYRgyTNvFWsVdirsVdirsUOxShZOuSCVLJoarirq4q7FXYq7FXVxV1cUOrhV2BLq4Var&#10;gVxOFDq4q1XFXE4q6uFDq4q7AluuKuxV2KXVxQ7FWsVdirq4q7FXYq3irsVbxS7ArsKuwK7CreBX&#10;Yq7FXYq7FWsKurirVcUOOKtYq6uKtVxV2KuxV2FXYFdXFXYq7FW8VdilvFXYodilvArsKG8UuwK2&#10;MVbrirq4q7FXYq7FXYq0cVWk4UNVxV1cVaxVxwq1ihrFXYq7FXYq4Yq3XAl2Ktg4quxSuBwK3XFX&#10;VxVuuKurirVcVdXFWicVarhQ7FXVwJdhV2BXYq7CrWBXYVdirRxVojChrjihojCrVMVapirsVbGK&#10;uwK7FW8UtYFbxVvFW8Vbril1cVbrgV2Kuwq7ArYxV2KuxVvFXYq6uKtYq3irsVdirsVdirsVaIxV&#10;YRhVqmKuxV2KtVxQ7CrsCW8VaxQ0cKtVxVrFC0nCq2uFWiwxQ4NXAreFW8Curil1cVdirq4odXFL&#10;qA9cVUVPBuB+eEqqMWA+HrgVRZCw+Pf2wql72ieuOQADYTyVGT2sQjPJa+GRilhmo6HNcgyLvvSm&#10;WyVjt7okkQJlRlHiR/xtlBjaCLSafTj1XKjGmo40FLAV3ORYSCidsLEbKVeJwswFWGf0ZA/7P7Xy&#10;yJYTCYgehOsqj93IPwOBiRxBONPmpIor8SMCPlkDswlEEPStM1L11CsKGm+WRm3YpsP8yMsN2WXs&#10;evvmaZ2HNITfTryCdQpuOJI3Umm+YluKDvukPmK/SNjCKNTLrcqqYh6oo8Z6EV+nKyWkpexAwI5q&#10;BNMWJWYoaHXFJb6YEEL0O+BgVQgNjbIN+ntXG2ROzYNBTI0xAoNNU5Jnb0f8sraFbZ5/92ciCcID&#10;hx3lZTrzqawq3bM/AadkA8tvqFsGUsAlT71zDKStXbfuMDSd3oP5aaVWVtRkH+SuLiyPFKv5jOfM&#10;NtZSw/6TRG/ZamZGJ2AGzBr9JbdDC59SE/ZOXSASAxW8QKdumY8lKXN0ygtJU2HfAhbhVum2BDa7&#10;74lZOGBiqD3ws6dXfFIVF+JKN0rgK30aZlGy/fhSoH4jkmLTCm3fAocq4UpjYae10rSHZUyBLWNz&#10;SvDaiVCybkdRinmaQs3JPhbbCA20gmxQUTYQNJKo4ht+jdDkS0SKY6oYFBiRDG4rUVqMkG8bDdKm&#10;2GFgFBsQyKzCkNjFBXonMhR1Y0yJYy23e3eTdGh0myVwPiK8ifmMmA4+njxnjKSa3raqJHBqWJ+7&#10;M6MAHY08+v7ozOWPXIzmjmgDITmIZNcjTYOVktdrhkURK3CkuxW14OLNaDRwTvipRLMoHzxChDsQ&#10;ckwtSNa74srW0wpqnYEkOxY00OtR44VO72HyPqsmpWnpXSfCooCRscFuFhkYS4X/1eTsxJ3ytrpb&#10;SmSZVTt8UO3GBVwdqUONMDFqu+KKaY4UgNgeGCmQCqDtv1xVTLVOFWxStTiVpXDxkEk0+jIrS9ZV&#10;MdNye2RLRNfHcmlKYOFqOK1We3X0hID8R7YaQDWyDErJsDQY021a6K7IkDkVoemEhnw0ir/U/rkn&#10;IqFG3T2yvhaYY6NpjY3Q4MxpTj4dciQwzA0oGVoyJABwHWmPNGMbbo69RZP3kI+EgEHDTTP0StRt&#10;rxurdsyMcuF2GGfez/y7r0d1GschCuNgPHNh9W4ciQZJGa5UWulTjgS2oxVUVcileBkVbpil2KtY&#10;qtIwoW1wobrgS3irdcVdXAlTLcTvgVBXk1HWnU4CUBD3dqjwFWoa5CQa8kbYhdLIHZHJKjoMxTsm&#10;I2U4XaFgwG2Wxk5uM7Mss7sXEQdDvkzJjOKE1PUpIKqho3bKTkcMkhJ9Q1K5lRUmAIrWo75WZWyl&#10;A9UimNJKr0OCmmkCVPNqjqck2gdURZxVJYipGAtkT1TK0AkanQj2xIbwbDUqtLMS/wBkUpX2yyNh&#10;qBpObC/+p/EVVvYjMkTYcVptBpcWp/6VIOPIdMmYBPDSC1PRbe0YOq1XwOY8vS1eJw7LobqwP7u6&#10;biTsNzkwQzkRJJNXSOGT07Zi6Hoa1plUotGONFFpf3FtCsKk0I65YCXImLNIvToyA0+4YdCOh/1s&#10;sGzIDhT61uhdENShG1MlGVsqTNBQUG2WNZVAMCrsCuwJdhQ7FWxirYxVvAlA3eopaU9ToTTBaLVn&#10;lVo+fUe2SpZCmL39+sbsu9HGxIpmLkFOHNjLokL0nFUfoR1ByAWG3NCagirb+mhrU98IYzFobTbN&#10;nYcDRugy2MbcyMXofl3S7i0XnJxHLqcym6wyRWGQYLwcVbwK6mKuxV2KuxV2KtjFW8VdirsVdire&#10;KtUxV2Kt4q3gV2KuOKra4VdXFW8VW4q2NsVdilvFDsCuwq7FXYq7ArsKuxV2BXYq7FW64q6uKXVx&#10;VvArsVdhQ7FWsVaxVrCrsUOxVonFWsKtYVdih2KtYVdirsVdireBXYq7FLYwK7FXYq4jFWsVaOKt&#10;Yq1XChuuKXVxV2BXYq7FXYq2BireKXYodirhgVvFLsVdirsVbxVvFXYq7FXUxV1MVdgVwwq3TArq&#10;YpbpirqYq1TFDXHFXFcKupiruOKupiruOKtccVdTFXEUxQkepXKwozv0FcKC8z1bUGuHJY5WTaAE&#10;lYl2274G0Bl3lvSBCnrSD4m6ZdEJMmRTSpbRl37ZIlpJYZqmom4kLHt0zHkVCUOxY1OBk6uKVo64&#10;FRdpYvcuFA2wgWyAZXp+hx29GO5y4RRIp0sYG+Str5ryu2RSsJAGKrAm9Tviq6mKrCNsVcRiqxuu&#10;FC3iOuBLa7jFV1QKDJBiWEeYLj1Lht69shMoa8svvIPA5GDd0Zis1Ep3OWlrUiK7nfAqrb5EsgrD&#10;rlRbQmmgLW4Y96ZWW7oyiMbZFgVTFDeBXYUN4EtYVdirsVdirdMCXYUOrgV2KHVxS6uKuBxVL74/&#10;GcsDUgGOWBLYOFDdcKuJwKsJxQULWt3H7ZVNsxhkkWRZlXyKHYq0cQgoC5O5y0MUI3XLAxK3Crhi&#10;q7FVr9NsVU9M3uJD4UzHPNsgniYGSpgQ7FXYqgrv7WWBiUEctDEtVwodirRxVTk3GKFPQvtyn3zG&#10;6t0eTII+mEpX4EN4FQl92ycWspc2WhC3CrjvirVMVU5Psn5Yqt8uigl/1sxurbEbMgjwlJVMih2F&#10;Uuuz8ZywNZQZywIdhV2KtHFUruh/pUX+sMqyM4hlMWVtiv0wIccVdhUpVPuTlga0KR1yYYlaBkkO&#10;IGKVC6/umHtiUIvy6P8ARV+ZzEDkA2na5IoXYEIe7+xkgxKUS9csDBSIyatHFC04qgrX/jpj6cpy&#10;NsWVx5WGSrilquKtVwK4HAtMb1vq2ApCRWpq4PvTCk7MrtumWhgi1ySF+KrlxQuOFVmBWsVccVaG&#10;Kt1wrTsVdih2FLRwK1ilrFCxsCVj4EKLbnAwPNVsaC5j+eRKhk65YFX4VdirsUN4paxQ7FVK7FYT&#10;irHrL/jpR/JsB5sOrK1yYbF2FXYq2MVY7rw+BvlkSiTx/Vf71x7nDFhJFeT9xIfB8qkxizy3Pw/R&#10;gbWUaf8A3KfLDFKLyat4odil2KHYq7FW8UtYoSrWhX7sVLAtS2amWwaaSmcco27ZexYxdH4vkwyi&#10;YZMstDWMewylnb1PS25W8Z/yR+rAGQTAZJk7FXYqlusDYH2whBYNqo+P78ui1FLT1y8NRWS07Yqp&#10;TLWJvlirFrsUbfxyibYyixNY6+2UFNW9V0luVrEf8kZENgTAZJLeKXYq7FXYq7FXYq4YqhZepyQS&#10;oHJodirsKuwK7Crq4q1XFDq4q6uKurirsKtVxV2KHVxV1cVdirsVaxVvFWq4q3XAl1cVbxVquKux&#10;V2KuxVvFXYq3irsVbwJdirsVdhV2Kt4FdhQ1gS6uKuwoaJwJawodirsVaxV2KuxV2KuxVrCrYxV2&#10;BXYq7FXYq3irsVbxV2KW8UOxV2BLsVbGKuxV2Kuwq3gV2KuxVrChacVW1wodirq4q1irsVdirWKu&#10;xV2KuxVvFXYq2MUrhgVuuKt4EuxV1cKurgVrFXYq6uFXVxQ7Al2KuxV2Kuwq7ArsKuxVrFDWKuxV&#10;rCrsVdTFXUxtWqYoaxV2KuxV2KtgYpdgVvFXYq7FW8VdilvFDsUt4q7FXYFbxV2KuxVquKuxVuuK&#10;uxV1cVdirq4q7FXHFVpwq1ihrFWsVawq7FW8CuxVxxVbhVSlnjiFXYL8zhAVKLrzVptsaSTivtvk&#10;+EsbSuf8wdNSoTm/yGPCVtK7j8ykG0MO/izY0xQkP5h3U9zHGyoiMwBp4Y7IJZ3DfRtsroT4VFcr&#10;tINooSjxGFk36y9yMKtfWF/mGKrTcxjviq03kY74Vtab+PtvgpUShqAfHAq8YpWSpyFR1GEKptKR&#10;HyX7QxpUBZXklxM0Ug+z3wy2Y2ibxQpR/A4I7sivmYutF2qcHJCla24iZnPT3wk2qDv1N+AtKx16&#10;Y8k2kmraBbiPlEnA9SSdsaSN2F31iDXgQ1MpkGEgkssBB6ZW1cNFCyRnCytRoRscKCLTPTCLlDav&#10;9ofEh/41yJaZbFHRMUdJO4+FvlkeaJxehaJKt1bmh3pTKkYSx7X4wr0GZUDs7PmEAXWOLnKo2+/K&#10;urVwdUguroyE5asil0rE4GtDN1rhRTfXAm1oOKHKNycKlsCpwMV69d8CCvqMC2vrXFNgrK0O+FTS&#10;+BDK4VepwonKgzOznfTPStbZuLVq5H/DYAWsQocSY+aNX9S3WEtWgqfpyzHJy8Z2YDPJUknrlkpW&#10;oQLAE5Ugm3AdsiwOzPPy91KS0XhN/csxCk/zYHCmalbLte8wxWb/AFe6iEkTDqOozJg7FjOox2s8&#10;Rm06YFDuY26jJmfekbsPuyeWUyKoJspayVhGLDZYwphVrAhy9cSpXAb0GBCoOtTikbtyMp6ADC2U&#10;6M7EHEqptiqz1OOSpi4GvXAgleem2RJY2zH0k07SQCPjf4j9IyrmV029lj0F39VfmvTuMulFulG1&#10;O/u1um5oKZEbKZbKCQsy89qYS0E25xx2UnAFXpA7p6hIIrTc75JnVqUqkChyVNgjSGbrjSCGhgpF&#10;Lvc4VROnXCWtwk8i81U14+OBrnHiFMvuPzDuriMwxoEQim2AGmeP0sbub95N2OXnI3Wl0knLKyWJ&#10;LSjINRK8ZFbtdixa67nFLsK7NjFsDguKAFpJPXCyaJwsWjvixdxGKQ6njizu2qd++K04ChqcTuwO&#10;7LPLHmwaXJScn0iuw98FOGMXCbD/AP/WhE/l2SI/Gux6ZjgtctkkuICjlPDxy0IgeJEW+mSyKZFU&#10;kDrTJ8JZlZcWbR0LKwU9CchRDXdIVkIxBZXamRhS13xSqIKkD3xKQLRNzbBAD45EFiUIyUOSUBcN&#10;uuKXUQ9a4opV6KDkWqQWE8d8WVKn1luNK48LCUAVEvU4QKZCK6IVYA4CnkqSpRqYGECqRzOo4EkK&#10;cBDKQXm4KgrXY400QirfpNljWNCVAG+/U4KRLHbVvcSKSwAPzxZRjSNt53Lgxn4q5mYbcyL1Hy1c&#10;SSxcZt2UDfMqYTJPgMxywXBcCFQDAlvAl2KuxV2KrThQtIwoaxS2MVXYFaIwKpSVrkUoKRUd1YeO&#10;+GrWnPaqrFR9g4CEUlGp6aGHwivyzHlja6pI2h4k/wA3fKkxnuiLacxIVUVOSBtzRJMbx43gq4Pq&#10;H2yZi4mYdzGfrBC8G61zGqkxlY3QUqlmpTc9KZJrIpRdTG45de+BmJIq2l4xtx2LHCE8+SZQFQUL&#10;gcmFQcv4W6O6LtbACYchy5VPSvTLREtRDcGkTXc/EjhTcCmMYlMI1uWXWls9ugjcggCnSmWEpJtD&#10;6pbiW3dW+YyB3aZxBY/Bo6NKrkcoe/04YwHVuiAEy1HRbYR8IlpTcYyi1kpZGkbpwlYqU6gd8Yhl&#10;SaWUKTAKnxKPwy4BknUNnHGKKAMSwRQGBW8Ct4q44pdihvFLsVbwK0TiUMM88XbRcCp2rmLOTr55&#10;TGWyA0rzNKF9JnAA78Sf+C45ZEkuwJtvVdZinAR35qd6DYqf9ngnIBx5iktnlilgeGVlG9VJ65TE&#10;tZIPNIbm9LKE6gYQGMDab6Vq4jgMHpryP7f7VcyYydgN2cWdynpIPic7VqdunL7OWE0xksXXXiZe&#10;YAQtxI8K/ZwRlaIm2RRyBgCNwe+SZEKwyKt4q1TFXYq7FXDFXYq3irq4q7FW8VbwK3ilrCh2KtjA&#10;rsVaxVo4VaxVvFXYq1irsVbxV2KuxVvArsUuxV2FDsCuxV2FXYq1ireKuwK3irsUuxV2KGq4q0cK&#10;uxVrFDWKuxS4CuFW+OKGiMKGsVdhVrFDYGBLdMVcBgVumKWqYq0cVdirq4q7FXYq1irRxVrCh2BL&#10;sVbxV1MVdirsVbGBLsKuxQ7AreKW8VdirqYq3irsVdireKuxVvArsVdil1MVdihdgS6mFXYq4jAr&#10;qYVdTFDqYEuphV1MVdTFWqYoapirTfZJwoYN5tuCqiMdxkZGmBeeXLVJJ75WGwRTLy/pJuH9WQfC&#10;N8uiGzkzeCMRqPDLGkljeu6p6rFF6DKplixx25Ek5UzpbTClooF7bnFUx0bTRdS1cfBkhG2w7Mxt&#10;bGKLdFoMuarRoWmBC+mBWmNBTFVgHc4pbxQ0FrXFWiAcVU36gDFW1Tviqxh3xVy9BTFVOdxGjOew&#10;OTDAvPL2T1JifEnKJ80ory6Stw6j9qhxi29GYRABRlzWVzUpgQqw71rkSzCsDlJbQm/l4Vlc+AyB&#10;b+jJo+mRLUV+Kt4q7ArsUOxS7FDsKXDFW8CuxVrFXYq7FWsVdhVL73djkw1kIE9aZYEOwquGFWji&#10;q1txiqHhFbyP2rlM+bODI4xtkWatkUOxV2KCl1z9o5aGCEPXLAhrChwxSvxVaffFVHSRWaU+4ygt&#10;sOSex4ElUyKHYq7FUDd/aOWBhSEOWhitwq7ArRwqpydMCrdAoWlI8cx+rZFP4xiUlfgVvFUHencZ&#10;YGspe+WBC2mFXbYVaxVSm2BOBDegbq5/ysxereE/TphQV2BW8Kpbd/aOWBgUGcsQ4YUN4qtJxVLL&#10;of6ZH8xlORnFlMWQZq4wIdiru2EKlU/XLQwQvzybEtNhVbXtiqjdf3TfLFUV5cP+ir8zmKG+k8Xp&#10;hYt4EqF59jJBiQlMw3ywMbUcmwaIxVacVQlqP9ySn2OVZGUebKY8qblWmKGsWS2mBDXfArGtcNK0&#10;yDMBJLY0p88kiQZZbfZGXRYBGLkkLgMVXL1xQubChZilrFLRwUhwGKt4UOxS7CrWKHHArRxS1iqw&#10;jFKyTpkWJUj0wMSvs9riP55FIZQmWBC7ChvFLsVdirsVdihTuR+6bFWN2vw6jEf9b9WRPNiGWrlg&#10;ZrsKuxVsYqx/XB8LZEsS8g1dR6zH/KOIYyVvKHWQdi2QkwDP4AOOQbyyTTj+4T5ZKKEcMml2KuxV&#10;vFWsVdih2KuxSlusrUA+2K9GAauOMhy2DUk8n2Tt2OXWwYzejc/PKpMmUWJrDy9soZPU9FIa0hP+&#10;QP1YAyCZjJMm8UOxSl+rj4R8sIUsG1hf3g+nLotKWEVy5rWONsKrCvwsD4YoYreitTlM2yrZHpjA&#10;wKf8jKCkPU9BblZQn/JGQDMJqMkyXYpaxV2KuxVxxV2KuxQhpepyQZIc5NDWFXYodirWKuxV1cVd&#10;hV2KGsVdirsVdirWFXYodgS7CrsVdgVvFXYq7FXVxS7FXYq3gV2FW8CuxVvFXYq7FXYq6uKuxS7F&#10;DsUuxV2BXYVaxV2KGsVdirsVdirqYq6mKupirqYq6mKupirqYq7FW6Yq7FXUxVvFLsVdirsCuwob&#10;wJdhV2KHYpdgV2FXYFbxVrCrsUNHFVuFDWKuwq1irsVdirsCtYq7FXYq3irsVXDAlvFXVxVuuKXV&#10;xV1cUOxS7FWq4q3irsUOxS3irdMCuxV2KtYq7FWsKuOKtYodirWKuxV2KuxVxxVqmFDWKuxV2Ktg&#10;YEt4q7FXYq7FXVxV2Kt4q6uKW64q7FXYFdireKtYVdirsVdirq4FdXFXYVdXAreKuxVo4VW4odil&#10;bih2FXYFaxVvFWjhVrFWJec0oA3bMzDyS83vgSx49MqybMdig/RY9a5QZIpctkz9AT9GR4lVV0iZ&#10;qEKdzTHiU7M70PyG9txnlm+KlaAYBbAC2UjTOC1DE5YGaolghFeRw2tLxp8XepxtaXCxhHY/fiq7&#10;6lD/AC42lqS0i4GigGmNqutzWMYCoVhireKqEi+m1exwoWxWyRksvU4ClZqSF4DQ0p3yUUofT7OS&#10;JaytyJ6HIyYhEXr8Y+A6nDEJY/c6u9vG0RUp4MMSEgMfu9RuZlPNiw7VymUkS25MZuJHZjlZNtcj&#10;aIeyLoJKVFN8iC1goWbTef8Ad1LHelMmGV2ldzbFNj1GSZ8ChahxMhj+0GGRLTPzZHdRqjb9HGQC&#10;BHZPPKGo8JvQbYU2yEnG+mX9FF+ZbYw3HNtw3TLsZ6O3ibDFNVkdhxPTBSkJDOSTkmkhRrXY4GBU&#10;mGSCQGuuKu2wK0NzhUqkVA24wFg5j8VcWRC4ZFpK9duuFkFOQ1xbBSvp84tpRKRWmJa5bpzp+sQw&#10;l55TWZiaD2wIh5oS5vjMxJ75O3JJtAyEHBbWZKbRq24xtbRumRwTN6My/EejZAtZnwlVuVe2f0kc&#10;0XpTCC2UCqS6tK4Al+IDJAlN0g2mBNVqMSU8VqTys25NcCCpH3xaytpigNNi2ErMWNOXxxKCuXrX&#10;Ag7KlMWYabCzaj3NMKyWutMWFKbDxwsl1QaAYCiS9j0wNaPuNZmuYlil3CgAfRkQK3ZQPCgyaipy&#10;RLIyWgAZAtN24t3GEMqbqf2Rt1xtJIZdp3lFp7A6jI/xbkKvSlMmNynFLiY3cxCpGZRhTkdUvZco&#10;KCFtKZFrcMSxRlqkB2mLL7jIFjdI2W0tli5Qy8j4YA2R3SyRqZNkFDrvixK8eGBrX1wILq4EheBh&#10;Z82+PhihesZ74WQBWEUxpkpthQVhxa6bpitNjAtNkYU22OmK21QE4ra4UxQ//9cLrVsJpEji2ahJ&#10;OYsQ05Y3uGGCweW64PueWZ2OFtuMbMg1bSZbNVES0jIHI+OWAMQd901a1iFtAJUDV2NR2yRjaJVa&#10;Uax5QKODGCeXYDpmPKDVW7GdS0p7FikooffKKpIy70lRFDkw3Bomm+FKo1wzLxO4wUg7rRviobIp&#10;irRAxWl6oWp4YCtLpAB0wBFKR6ZJFOUdzioC5W4mo64CE0vd969TgaxGmzOTQU6YaSRa1jvUjFIi&#10;A232d8Ws80Tb/DH13yDGWyvZ3HCUN4HM7CacyG/N695akSW29VOrdcuyLMUnyjMdrXrkSldirsVd&#10;irsVdirRxQsOFVuFC4YErqYpdiha4rgVB8KcgevUYpta1wtaV3xVaswLj6cimkp1SzWQetCtN9xl&#10;E4tBFJFcBoDzQ0+WUcVNw71dLycxK9SGJpXrkuJTytLJYjJIzSfa75Eljjja28sJLfjKrBgOlO2J&#10;YyFbICZwTVtz45BIAWRurp/ldstAZCKZ6RA00itQ8VNDmVEd7nwizy3tUjlUqKFV/XlhLiowUBqQ&#10;K+OC0KyDkN8LEoe6CRRMX2BGRJpgTSWaRLFLHwJ3BOTBZkbKks49Qr1AG5wFjVpXp9rIskqtR1kP&#10;XJRDYDsnqiKEiMDie1O+SJa7tGo2RUrwcVbxVvArsVbxV2KuxVzGgrgVLrm9QVLOFUdTlZmGqUwH&#10;nnm3UoLx1W1Botase5zGkQ64gTlYSjTtRa0lDdid9suxyp20JDkzN7+2lQXEyRyCm9aV/wBjlspA&#10;tc9mJ6nNBI7mOoBPwjMRwBHfdInkq1Mk3YxRVVnMID71yTkgp7pVzNfVbnUL2LU/4HLAG4x6pjeS&#10;IfhjO7A9e1MdraI82X+U5zLaVY1IoN8yS5cgyJcrLUuxVommKrPUGBWwcKt4q3irsVdireKtjFW8&#10;CW8VaxQ7FXYVdgV1MVcRirWFXYq1ih2KWsVbxV2Kt1xV2KuwJbxQ7FXYq7FLsUOxVrFXYVdirsCt&#10;4q6uKtYVdXFWjiricVaxQ1irsKrkGBKpxxVoriq0rhRSwjCh2KrlXAldTAl1MUNEYpaOFWjihrFX&#10;UxV2KtHFWsVaxQ6mKXUxVvFXYq7FWsVbxS3gV2KuxQpA1cjwwMlUYULqYq7FXYq3irsVbxV2KuxV&#10;2Kt4q7ArsVbxV2BLYxV2Kt4q1irsKuxV2BXYq7FXYq1hQsl2QnCEF555vf8Ae/JchNgw+ysWvZwi&#10;9K74IxtvGzO7OzS2j4LsMyGolA6zqf1dfSTqcjLZiN2IzylyT1zHZgIYnvTClaWrhSi7Gya8k9Nd&#10;u5wgWnkzXT7JYYwg7Dr45bTElMlWgwsF1N8ilp2oMVWgVNTiq8jucVd3xVb0xVSd+RAGKthaYquw&#10;Kot0JxVymgwqgNUqbdiO+2G2NMOn06VTzK9coNlkE10XSJIH9dhuR0yyIZEsgC8RljBpztgVWgpS&#10;uQLIKwyotsQnXl0fFI3yyDeWRxYC1lUyKHYq6mKuxV2KupihrCybpirumKt4ENYq7FXYq1ireFUt&#10;u92OWBrKEK75NDuOFXUwq6mKFrdMCUPaj/Tl+RyqTOLIohtkWatkUOxV2FBS24+0ctDBDHJoawq5&#10;R3xVdirmG1cCqWjD95KffKJc22JTtBtgSvwIdgQ1hSgLv7ZyyLWUK2WIawq6mKtHFVKXoflirXl7&#10;pJ/rZjdWyPJP0wlkVTAh1MVQd5lgayl7ZYrRGSQ0RirVMVU5h8J+WAq35eH7pv8AWOYvVsjyT1Nh&#10;hZFfgQ2MVKW3X2jloYIQ5YhwGFDdMVaOKpVOvK9iHvlORMebKYxkG1XwK7FDsIUpTcDfLQ1kIbJs&#10;WiMKVpFd8VULofum+WBUX5dWlqvzOYzklPF6YlrbxZKF3/d5IMClMvjlgYHdROTYtEYpapihB2v/&#10;AB0x9OU5GcWUximVBsVMKXHAq04FawBSxzWxu2A80x5pDa78fnkmcmWWo2y4NSMGKF2FV69cVXNk&#10;kLMirWKtYq4YobxS7ChxGKuxS1irWKtHFVpwJU3wMSpNXIsV9oP36V8cCaZOmWBivGFW8VdirsUu&#10;xV2Kqdx/dNigsai21CI+5wFgy5cm2LsKt4q7FUj1pahsBQXj+tCkzj3wRayv8oD4pR4EZCTEM/t/&#10;s75FuZFpVDAvywhQmGTS7FXYq7FXYodireKWsVS/Vx8IOFBYFq6fET75ZBqKTuoofkcuYsVvdyT7&#10;5VNkyXTSGhHy3yhlzepeXTWxhP8Ak5EJiE3GTZt4FdhVBasPgBwhWCa2vxD55bFqKVcqHL2pTkat&#10;cKGhQqR7HAljF8PtZXNmOSe6PvAo9sxSkB6h5YbnYRfKmRi2BOxk0t0xS7FXYq7FXYq7FXYqh5+p&#10;yQShm65NC3Ch1cVaxV2FXYodirsVdirsVaxVvCrWKuxV2KuxV2KuxV2BXYq7FXYq7FXYq7FLeKux&#10;VvArq4q6uKuriluuKHVxVrFW8VbxS1ihvFLsVaxV2KtYq7FDsVdil2KuxVvFXYodirsVdirsVdir&#10;sUuxVvFXYq1ireKtYobxV2KuxV1cVdireKtYpdXFDq4q6uKuxVrCrRxQ0cKtYq7ArsKtYq7FXYFd&#10;TFXVwq7AreKurirdcVdXFLq4q6uBW64pdirsUN4q7FLeKG8VdilvArsVdirWKuwq1gVrCrsUNYq3&#10;irWKXYq7FDsVaOFC3FXYq4YquGKW8CtYVdgV2KuOKuxVvFXYq2MVdil2KurirsUNYpdihvFLsVar&#10;irq4odilvFXYq6uBWjhVo4q1ih2KuxVrFXYq7FXYVWnFUl8wWP13ilCR3oMvhPhSk48oW7bmJz8z&#10;TKZG1tFw+U4k3EMY+ZrlfCxItFjy7GftcFHgq4eFVaPQbZKHc03w8KCLTBUoKYVX0wpUqcG9jhQq&#10;YFbGKuxS6nbFUPbdGHgcMkK4yKV2FVrqHFDiqlExFVPUYSh1zRo2XvTEMlK1krGopXbEsQvlhMg3&#10;69sDJCz6Yk5Uuuw64VtjusWBd24DYe2ExCWHTwq8jcdj0zGkKapbJfxMMtTWgO4r1ylqKd2/G5Bk&#10;gYCQDdO9MmFgQdkk1P02BZPtftZYHII6K1tq+n6dCpgTlPTcsOhysxtxxj33Qjao1859WgPUUyVU&#10;zOzdvem3mS4X9k1OQk42ePEHoWtst7p8d0nUAHbIwO7laafEGH6gA0XJtycuLlHkxiYd8WgqBxay&#10;WiKjFINrDhUlbihWhi57jfxyJKOZXyADEKdlButcklVHTINK44WyrUW61wsqXLgQu2rXtgU7Ly5b&#10;riw5rDtvhVcD3GKro5jG4kAqcU0qvdCQknvgpNqBkPfJFFqgAYbHfAgbrDiloivXFbtrpitNHFSV&#10;nTc4sgaWnrhTS5cDCrVOuLY0y4paj+0MLGa+daYAgbhQfJMmkGAsSuyKG6YqdlQAd8iWtxHLfFeS&#10;P03Rp9Rb92p4jqcebGU6T3UPLselrQHmGXqeu+WxjblQx7WmOg6zXTJLLieSA1OTqmvHHhkw27lA&#10;c5kSlbelzU75jFStpXA12qwwNKaKK065Fha8fDsMCeTnNMLMKEm2FlyWr0xYFdXIsGxiqIht2k6D&#10;BShGJYb/ABZIRZgFEx2Ua703ydMgFlwUQbDfBTMRSt232xpiVOmRYBpV8cVp3TAhcBitN4UOpvih&#10;2KlvFX//0Fryj3RI7LgxRtlIL7DRIXYXR61r0zMOzXdIvV7VruMQpSp6/RlcSikTHZK0SRyCvEDL&#10;LpiSiSNqZAsCXm3nyQPdkDoBmLMuBj3kwphucAdmFnGuFkqw25lNF64aZAKrWMidVP3YCx5O9AnY&#10;jfIra17Zh2r9GSChFWmmySdA2/gMJgS3AJkPLF0yF1iag67ZXwkMJERS2TTX5cab9KYQ1xkJKNxY&#10;y2/96tBkuSCaQ3GhxSqenUVyNopoRHDaSV4Wn2tsbYO9It03GFeFVSAjqN8iVARMNowblTc5l4S3&#10;weueULcQ2K+J65flLLIyEDMZqXDbFVwwK7ArRNMKtcsVdXFWicKFpxVrChcMCV2BLWFXUwIQGp3Y&#10;toy9KnwyqUqapzpjxvJX+M08dsgJt0eW7dlfH1Kg1HvmRHdt4bT2DiIS77hq5GbVIMZvLQKxRhXa&#10;ozXyDXjHQqcMKhKsxFPDfJCLOYSrUX4SnieuEC2MNiukZZbZGDEk1qMlIUjLuUquErWmQigFbZxC&#10;vE9fAZmwjblRDOtJ04WkQU9TQnJSbDM8k/CUct2oMiWpfGObZIBTsitgMLWh7iJJ6AitMWJFpQ8M&#10;cZk4LuN8hbLdDafFNMWL1Ck5bGPe2HZPLe3WMdMkWpq6WvFv5TWuRChEphUr8CG8CW8VdirsVdir&#10;sVbwKhb2NXjMfBW5eORLGQsPPNf06JHf7Ibaip0/2TZiypwwQDQY1JHwBA75EFt4lJrpyBEzfCvT&#10;2yVsJC1J3Nasa4Q1kKFKvv8AfhbYBUlh5EA4W3hcgMTim3vhZxPemkeoGUBCKvX7R98ItRGzb0Ly&#10;qGs4uEn7W5rmRxOTI2ytGBGBqXYFUJpCu2BIUyeXTtkglEr0xQWq4oXYqpyycBircbchimlUYobw&#10;Jbrirq4oaxV2FXYq3gS1ih1cVdirjhVo4q1irsUOxV2KW8VcMVbxV1cVbxV2BLsVdirWKHYq1hV2&#10;KHYpdXFXVxVrFDsUuxVrFXYUNYq2MVXrgSqjAl1MVWkYoU2GSQtGFCoMiybxV2KrTihrCrWKuxV2&#10;KtYq1irqYq1TFXUxV1MUuxQ7FXYq7ArsKuGKuxVx2GBVKLereOAMlYZJDdcCuxV2Kt4q7FXYq3ir&#10;sVbGKuGBLsKHYq3gV1cVbxS7Arq4VbwK7FXYq7FXYq7CrsUNYqsn/u2woLzbzUTJcFRuaDITYgWV&#10;XRdMFonIj423y2IpslsitRvEtIzv8RG2SJaubC7y5MrEsSScx5FkEE3jXAyWE4quhhMrBR1OEC2Q&#10;82Z6TpqQICOtN8uApEinSqFAA64sF2+BXMeIwoWU7nAleMVdXFW/fAlYzctsVU6UIGKrx13wodtg&#10;KVBjhQ2WFMVUpEEmzdMVaMUZ2Kg4q4IOlMNoacYqptt0xVWhXauQLMKoyumwJ95cFY3bxOVN5ZCg&#10;2wFqXYEt4q4DFDjirsVdirWFW8CuGKuxV2KuxV2KtUxV2FSl84qxywNaHK5NWuOFDXHCriuKrCu2&#10;BCjZr/pgPgDlM+bZBkEfTIsyq1wIdgV2FUtn+0cuDWUMcmhqmFWwMVbxVp+mBVujj4pP9bKDzbYp&#10;ynTAq/Iq7FWsKpfdbOcsDX1Qp65YrVMKHE4VWk4FU5Ohr4Yq35dWiSf62Y3VtiNk/TCUldgQ3iqC&#10;vT8WWRaygGyxWsKHbHCrRxVSm+ycCr/LwpE/+scxmwBO06YlkvwIcMKUvuvtHLIsEJTLGDhhVsjC&#10;qxqjFCWTD/To/mMoyNkWUR5AM1YYFbxQ7CkpTP1y0NRQ+TQ02KFnvhVRuv7pvlgSi/L3+8i/M5jB&#10;uTpemKrsVUbwfu8IYlKZctDWonJoarhVojvgVBW3/HSXx3yjI2RDKY8rDYqYVdgVacCtYFLG9eH2&#10;jgKQkEI4kHwIwhmy2z+zv1y4NRRq4WK7Cq9OuKlc2SSswK1ih2BVoxVdih2FXYq7FWsUtYoWnFK0&#10;4slje+RLFSbpkULrXaZD75FiyhMtCF4GFW8UuxV2KuwK7FVk/wDdthQxof73Qn/KwFh1ZauTbF2F&#10;W8VdiqTa0NmwFS8i1xf37fOuCLXI2t8oj99KPHISYBn0HTA2FkOlf3C/TiEhMBk2TeKuxV2KG8Ut&#10;YobxS1TFUBqw+AYVLA9YHxE5ODSUmO4PuKZexYtfihbK5JZDpG9uvy3zGLMPT/LDcrCP5YIpCeDJ&#10;s28VdiqE1MVjwhWGazbhxy7jLItZY64IzIalJq03xQ1GwpQ9xgpLH71asfHfITDIFONC3gX5ZjJe&#10;meUWrYJ7EjIhlFkK5JsXYq1irsVdirsVdih2KUPP1yQShWyaFuFDsVaOFXYodirsVdirsVdirsKu&#10;xV2KtYq3irsVaxV2KuxV1cVdirsCuxV2KuxVuuKuril2KuxV2Kt1xV2KuwK3irsUt4q7FDsUuxV2&#10;KHYpdirWKG8VaxS3TFXYodirWKW8UNYq7FW8VdirsVdirsVdXFXYq7FWq4VaLAd8UNGQYaV3PBSt&#10;CUYqvDA4Fbril1cVdXCrsVdgVumKXUxVacKFuFDsVdirWKuxV2KuxV2KtYq7FXYFdirsVbril2Ku&#10;rirdcCt1xV1cVbGKt4q7FW8Ut4FdhV1cCuxVrFXYq1hV2KtYodireKtYpdirsUOxVrCq04q7FDsV&#10;bwJbxVrCh2KXYq7AreKuxV2Kt1xV1cUurirq4oarirsVbxS6uKHYpdirWKurirq4q7FXVxVquKHY&#10;q1irq4q1XCrsVdirq4q1irsUNfLCrvnirVMVdirWKt4q1irTryFMKrEbseuJQvGBXE0xVtcUoWFg&#10;ZXA+eSKogHIKuwq3iqjOvH94vyOEKVvpqwLjqRgUKOnn4CPA4ZKiuQXcmmRCsb1vzWltyigFW8cv&#10;EOpVh5833nFoHYEN37j/AGWUTkEE0plIzamWtZK0ynitiDxJVIp6npkSEGKFjaSJy8X04aTwqTsz&#10;hm2p3GSCQEunIrtk0qAYqeQO4yJYEWjUkEo/1v15UQ11ezO/Kl+l3pktvOwBj8T7ZTya9MeGTGru&#10;Yq7A7r2zM5ufMpPNTtkGm0Mw3xay1ihaQK4thWHxwoXwOUavvgLGStNStRkQkbqDb5NK9TtvkSwp&#10;ssBizGymMKkN1wIK6PfrixXkeOBBJa+eFWhhXm2RTfEMhsp1xZbFvFjTabnepxQqnjT4QQffAkLf&#10;nilrFaDRxQVuBIpaR3ws7bQVPXFirDFFuNMVCxR8Q+eFkURMAciGIQrDxyTIBdxFNsjbWCtNMWRX&#10;AUwNZXjAgo+y0/1rqGGU0WRtz7YQGLKm1FtLuI7OEh4l2NB+zlkQ2nGAFXXNRiu39OLdfHJCVOQD&#10;sxSWeS1djAaBtj8skTa0lU8hZiT3wJJUDud8gWuRVFjpRm+z44GICJedI1PoE9N8CaCaQ6MBYfX2&#10;YFj+yckwx1M0k0jcsmQ3Uh2yClob4GBbAwMUVawB2+LFBCbxxqgoMIDMRVQAMsZtTSCNa98WVJNc&#10;TF2OKkqBORtrWk5Fbdiq4L44FKokRY4sLRCWLsKjAkN/o6TphXhaNhIOow0gxW/U38PvxURt/9Hc&#10;w0rt7jJ42ZNpvZN+7VB1O+ZBDQUekYGRQvO2LFQuZhEhcg7DtkC15DQeS6/eNd3DyHapOYsty42C&#10;N7pGwrXLYxt2cQmtjoEtzb/WVAKDrkzipMogMm0ryjyhF0N/Y5LhpEzSbafoMn1KWtPi3ApkuEdV&#10;Kb2XlTT5IEaeL94QK798hIBJSjWPLUK3cccQ+A7Up0yWOgVx82W6dpdvYIEiQV8SN8lKdplK0a1C&#10;pDAEEZSWmQt5zqWgLcyzvbKSRSnzr8WUmJLRDGRux288u31vGzyI3BdzXIGJCk1zQOn6U11cLFQi&#10;ppmTCFhz4RBZbq3lGDTold2Zq7AUHX/WwcIa+qIHlOB9KM6RcpiK1wSDVqARyYcNIZnKjbfrTKYi&#10;0Y42LR9no6pNxch1p1p3zIjFyAbZTpXlf1SjuoMJ3PjlpgAjkmt75Rt2mV7ccVruMY7MQd2QWtst&#10;ugjXoMSbSTaIyCG8VcDTArTNihZXJIdilwxQuwJdirWFDsCW8VbxS44EJN5iR2gopoD198xsri5k&#10;hslYbDt1yuLlxqm5KxSq1O+ZMJNsNwntk4kYK1Cvhl7AhUu7COZSoABpsconC2mQY+sa0Kt1BzEI&#10;ptiQQlOtxpwUAGoJrhBazGjuoxRQpb0FfUrU+GGSzj3IJ2Vdm7nIBqTLy3YJNeln+yormxgaDsBs&#10;NmbPQBASK1/DKzJqBRXrBvhBrjzSWwwRwvjk2Nq5YU98SxSnVdRkt3WGChZup8MpnOmvi3pBj1RI&#10;yO3LluTkoG3KEaTiwiHAN9AzILXIoumRa0k1W5P1mO37McYs4C05TJFiVTIobwJdirsUOxS3irsV&#10;diqnNwClnFQMiUE1zYX5kvLQVSIAGnXrmJOQ6ODKifSwWZzyLDIt4jSFlkoegrkggBYwIpXCwpfb&#10;R83wuQAmbwuI6EAK52J9stOzI8ktmiZRUCuVNdq1sDyDMKbjLImm6Jp6RpWsW19EiJUTIKEU8Mtu&#10;2XNklpOrR8x0w2pCI+sLSvbAxUXkWQ7EH6cFpDZr02ySQmKWMpFdsgkqTQlW3G+KGimFCGljqdzt&#10;hSFWMUFMkq+uBDZOBVFZCZKDpilXBwodirq4q3gVvFXEYq1TFXYq7CrRxQ0cUtYq2MVbpirqYq6m&#10;KuxVvFXYFbxV2KtYq1irsKurirWKuxVrFXYq7FXYq7CrWKuxQ7FWwa4qvXAleGwJXVxVo4oUyMKF&#10;jMFBJ7YVWwTiVQ69DilWrgV1cULScKtE4q1hQ3gS7rirsCupirqYpdTFDVMUupirVMVdTFXUwq7F&#10;DWKurirsVU5movz2yJS2goAMKlUxQ7FLsUOrirsVbxS7FW8VdireKuxV2KuxVvFXYFdirYxV2Kt1&#10;xV1cCXYq7Ch2KXYodirsVUbk0Q++FDD59OE1y079AdsFbqF9xItvGXbtsMt5MCbYZqt8Z2PLKZSS&#10;AlJYk5Bm1UnbClriTgUBOvL1oXlLkU22OWRDKTL4lC5YWlVwKtLUwJapU1OFDdMCW13rirq4qtLD&#10;AlwG2KrT198VbG5rhQ0emKqDsBirh03xVzYqt74q0euKrX3woUpWCipwoRMFeNTlZbAqDKy2BkPl&#10;wUgJ98gW6Sfr0yDU2MDJvpih2KuxV2KuwpawK3iinYq7FXYq7FLWFDgcCuxVDvb1NcmCxpTNmcPE&#10;tLTaEdsPEilptj1ph4lpY0J8MNrSwxHG0KVnbkXRb2yiR3ZRCcximFsK+mBi3irsKlLphUnLQwQ5&#10;WmTYtUwq4DFDdMUrWGBXaMNnPi2UEtoThemBW8CXYodiqXXG7nLQ1ofJotrCrVMVaIxVRlFAfliV&#10;X+Xx+7c/5WYzcnyYSgrsihxwpQV6PiyyLWgWyxVuFDiMKtdMVUpt1PywKq6DtCf9Y5ihuCdp0wqV&#10;2BDeFUuuPtHLAwQpyxDsKG8VWnCqWS730Y98oyM4MnjyAZq2BXYVaOIVK5xvloayhiN8mxaphVaR&#10;TFUPd/3TfLAVRfl7/eRfmcxg3p2vTEsW8UqN19jJBiUqlOWBgonJsWjilbiqDth/uSX2rlORnFlM&#10;WVthVMUOxStOAq1gVjuvCvLIlUgi7fMYhbZXaGqjLwhHLhYt4Urk64oK98KrDiq2mKuOBWh44qV2&#10;FDsVdirRxV2KtYqtOKQtOJSsfpkUKTHxyLEtwf3qf6wwFNMpXLAxX4UN4pdirsCuwq7FVsv2G+WK&#10;GMNtew/62AsOrLlGTbF+FXYq7FUp1gbHAUF5F5gSk7f598iGsqPlQUupP9UZCTEPQbZajfAGxkGl&#10;/wByPmcIZI8ZNLdMVbxV2KtYq7FXYq3iqB1UVjGFWB62Kk5ODSUkNPwy9ixnUBu2VyZJ7olDAniF&#10;zGKXpnlI1sE9icAZRZAMmzbxQ7FKGvxWLCrE9UX4Scsi1ljUq0y9qQ7rTChZGvhiElIr8cZCewrk&#10;JJCb6MtIV98xGQeieTTWzK+DkZEJiyVcm2L8UtYq7FDsUuxV2KuxVQuBvkglCN1yYQtwoaxVrCh2&#10;FXYq7FXYq7FXYq7FXYq7FXYq7FXYq7FXYodilrFXYq7ArsKuxV2KuwK7FW8Vdil1cUOxV1cUt1xQ&#10;4YpbwK4HFW64q7FXYpdirsVdirsVdireKHYq7FLWKuxQ7FWsVdirq4q3XCrVcUOrireBLsKurihB&#10;ajqlvpy8rgkVHYZIRJUsYvvzDtoP7uJ2+Z44aY2lFx+Zkx/uoVA9zXGltLZ/zC1GQni4QeAUYFSy&#10;5816hLUtO59gaDCrLtG8y3McKtKfUUjv1GRphxEM3tZ/VQOP2gDgbAUSDildil2Kt4FbpilvArWK&#10;tHChZhQ7FXYq7FWjirWFW8VdgVrCrWKuxVvArWKuxS7FDdcVdXFLeKHDFLYwK2MVbxS3ihsYpdXF&#10;XYq7ArsKuxVrFXHFWqYodTFW8UtYq1ih2KXYodiq04VaxVvFXYq3irsVdirqYFdirsVbxVrFXYq7&#10;FXVxV1cUuxQ1XCrdcCuxVwxV1cVdXFXYq6uKuJxVquKtYq6uKuxV2FWsVdirq4odirsVawq7FWsV&#10;dirsVaxV2KHYq1iqnLRfiH04Ut8wF5E7DfAhDRMZ39UmijoMkVV534RnxOwwBKGRfRkA7lcJ3VGA&#10;0yCt8hhV3LFDRbscKUEt5FbyGKR1AptU4SoCQya7HbSugcAcuo3ycgpjSnL5jtWRg0jFiCNhlQLI&#10;BiFyPVJJbJylbLhQRtY/2t8o4WPCvRVQUUmnh2wcKRFY9wqihApkqVByU+0hpXIlhSDkoak9cVQk&#10;q5JVBhgLGqXQuUNMgWqQTCzuIYpKXHL0268e3+VkKY8O7dzKpYiJi0fYnJBuJQjGmFgpHfFitxVo&#10;++LK1pAwppyr49cVIaU774Fps4VbBoMUENscUrK74q2TgUqq3Hw8eI+eCkDZwevXGkVbXIHbGkGN&#10;KsNu8xJXtjaLs04inwtthDOqUqDvhQS4AYErqlRTAtt1rviwIaxS6mKWmoMUrNzjTHk1uTiklwwp&#10;C9WJxSvWmBhyWioOLM7qoNdsixEaUWG+FsXAYGtbxqcKSVxHGlcaYqgYNQdKYKQR0TfSWjCyXM4q&#10;ACq/63+TkrYRjurWUhhja9DfGaqFO+WFuBspg0kNrY8Zl/0l96+xwbMsbG5booCvY5ItiWsa5BgS&#10;sr3wMTu2ZGbZjtirYOKCrfpCcoIi1UHQYAKSBSiz1yd2yWAVyKF1MCtjfFii7Rwh3xQeabRHkckC&#10;zBVmog36ZK2wJVe3HqGg6YWZ2QBYDbI20yWHAxVUiLdMUWjbXTGl3NaYKQDumkOiRsPi65MRbaZZ&#10;5c8mafewCaUty70wkNQO7IE8i6fTYt9+ENzT+QrI7h2GSBWlJvy/g/ZlP3YbC0grvyD6SFxID7Uy&#10;UaWn/9IFDNUlqdctx0zOzI7V0gQdyR1yZmHHlJuTVYI/tMK+xyo5Q0+JHvQkuscPiRqivSlTlgNt&#10;oR9zdiO3aRiKUrlUpNGeQiN3kl+rSSNt1O2YnE0aeqQ6WrMaEZfDJTsoTZ3oc1va2gt5ByLbkVpl&#10;xziSZTEjsyWBFbj9X2Q9Vy0MKKbx0ApgKqwyBS0YYywcqOQ74pX0xQ4iopgVRtoBCWKilThLJQ1y&#10;3e5s3jXcsKUyFW1ShaB0Py1BZqJnFZD49suMq2DkmXcm17p8d6nCVQ3gT2ypqpfbWi28QhH2RhO6&#10;ZboG38vW9vKZ/tEmtCMUDYLH0CIzNcLTkRSlOmSBQEdBbiBAg6DCTabVgMihumKt4pdXFWicULcK&#10;tYq4YquxV2BXVxVrFXVxVvFW+mKuxVD3lv66FO/Y5XKNtc48QSnTtM9KRi269N8gMdNsdhShqWns&#10;KMo3JwAUzge9H2cAHFvAZeCykjEBbftiWohj+uWxt5g6bBsxJtUBRS7ULVmtnkk3YCoyIb8oAKTR&#10;tWMnxptgLUQgbxDyRe5xxxtlijbLvL+mMF9Tao3rmaRTlS2Ti4as6g7rldW1xR4jVI6kb+OWVTAo&#10;a4mC0ONsAaQr6wY4yUUsV2GQkSxkSgrSQvIZ7jq2VgWyhFVlSQx+qduTUyyAouRA0n9mQYlI8MyC&#10;0yV6ZFglsulma4Fw37PTABTKJpMVHjkmJXYFbxV2BLsVbwodgS6uKuxVTuF5RkeIyJFsZCw891XQ&#10;rly0pG2Yhxlw4wMAxm6taMVfY4OTfxWl8kBVqMfpwhiJNqijqa5IMwLRmmQCaQrX6csjG20ck2tN&#10;Sl0o+k/G4gO5jZdx/q8svJpN3zQ+rPp85EtiSOdKxkfZyo0WrhWWdqpfi+xrv7ZEebMebKlsoYYw&#10;3qp6i1KuuxI/lbjhkQOrVPII9Vtv5lkijMD/ABA967jMU5S0HUmSEuNZnI4q5A8BvlHEXF4jJZba&#10;5MvwK7VOIkQ5IyUmdl5oenpSboTTkeuXxykt0MvEyTT7+8RQYX9RPA5kAFz/AHprb6/GzhJhwY+O&#10;JNIABV769hRAaAluhGSBazul4SQHkz7eGSApQKV/UCjfJJWc+XTCtUrD4hviVaWNUO2BbVMKHYq7&#10;FV2BXVGFXYFbxS7FWsKFpxV2KtYq2MVXAYFXUxS0Rih1MVcBirdMUuIxVrFDWKWjhQ1irsVaxV2K&#10;uxV2Kt4q6mKupiqySRYx8Rpjatch1woLD9Z80SwXYij2VDRh45WTvTHHLiNMstZPUUN4gHLSGwik&#10;STtkChqMU3wJVRhVxGKGjvirGZ9belwspoEBAyHFu1xlaL0K6WSzjeo3rl9Nstk0WQUqN/lkWCU3&#10;PmOK3u/qknfv74Ex3TRH5Cvjk6UhfXAhvArsUtjFXYFcMVbGKXYq7FWsVdirsVaJxQhLnUYLZS8j&#10;gDIGQDAzASzStY+vzugOw6ZGErbIbi06U1y5C44EoeU1ZV+nAkK4GSQW8CHYVWSSLGORwKg11JGl&#10;4A1rlXiC6QJWjVOWpX4pdirdcVdirq4q3irsVdireKurirsVcMVbrgV2KuxVvFXYpdihvCrsVaxV&#10;QuzRMUJJPRa4UMT12+5VTsMhKShisr8jvkGSwVwpXAb4FpONO0dbhBIx65YIWpNMltbNbdeKjLaY&#10;GVoobZFDZPXAlYN8VXDrireKuB2xVY3xdNsCXDriq/bChTJFcCXA4ULWfFVPiOp64q3irmxVT74q&#10;0RihTkfwwqp8O7dcKEbCKLTKi2hfTKy2Bknl8Uth7nIlsknS5BiuwIbxV1MVdirsVdgV2FXYFdhV&#10;vFWsVdirsVdTFXYq1irYGKt4q7FFNEVxS16anthtFNCJAagUOJTa6lMCW8CGq4VcTTCqGe3J3yVs&#10;aUzanwyXEilhtyO2G00t9DDxMaaMWHiWlKROIwWilTSYuCNXxyhtTNRtire2KtYq1iqXzirHLQ1l&#10;DkZYhqmFXUxVxGKqM4+EnwwKu8vikLf62YwbhyT1OmFV2RQ7CqCvRVssDAoEjLGLWFXYVapiqjOP&#10;gb5YCqtoQpCf9Y5ihuCdJhUrsCHYUpfc/aOWBrKGOWIaGFDsKtEYFSuTe/j+eU5GcWUR5WzVhirs&#10;KGj0xCUqm3OWhrIUTk2K04VWnFUNef3TH2wFUZoA/wBET6cxg3p0vTChvAlRvP7v6ckGBSiU75YG&#10;tRJrk0NAjFLfvihB2/8Ax0QfbKMjZFlEeQbFTFWsCtYFaxUsd139rIlIY9F2+eEBJDLrT7Iy4NZR&#10;i4VXYVXJ1xQV7ZJaUzgV2BC00xSHDriq7ChwxVrFXYpdihrFC04pC04lksbYZAoUjgYtQkCZP9bF&#10;BZWmTCqlMKuxQ7ArsKuxV2KrJR8BHtirGpB/pkJ/yxkS1nmy5csbV2FXYq7FUs1ZaqflgKC8l8yr&#10;/pDZWGBKG8pryvXHiuCTDm9Ctkpt4YtieaYKR/ScQyR4yaW8UOxS7FDsVdilvFXYqg9UFYsVYFrf&#10;X6clHm0pKlOW/fMlgxrUVoW+nK5M038vGsCn2zHKYh6Z5PP+hAeDHIhkAyMZNm7FDeKVC8H7rFWK&#10;6ktVOWRayxu5G9e/fLw1lCsMkxU0HfAlJNUUc2r4nIyZBM9EIMI+WYpSHoPk0/6O48HOQDIMoXJs&#10;12KXYq7FXYoccUuxV2KFC4G+EMkG+WBC3ChrFXYUNYVdirsVdgVvCrsVdirsVaxV2KuxQ7FLsVdi&#10;rsVaxV2KuxV2KuxV2Kt4FdXFXYq7FWsVbxS7FXVxVvFDq4EuxVuuFW64FaxVvFXYq6uKurirYxV2&#10;KW8UOxVrFWq4q6uKuwoaxV2KurirsVdUYq1yxVa8oUVJAGKoWXU4U/aqfbCrEPMmoPqDAKOKrt88&#10;uEqCsIvbKYksNxlBKaQf1CU9VY/RkeJBFIiLRLiXpGT7nI8bFEL5auD1UDDxWlPdPtSsYgbqBTCC&#10;Q0mL0HS04W6KeoAGEFtiEwXphZLsVbGKW8CrsCXYq1irRwoWYUOxV2KuxVrFXYq7CrsUtYELcKux&#10;S7FDsCurirsKuwK6uFW8Ct4q3ilsYFbxVwOKt4quxS7ArqYq6mKuxV2FWsVdirsVapirsUNYq7FL&#10;sUNYqtOFXYq7FDeKXYFdhV1cVdgV2KuxV2Kt4q1irsVccVawq6uKuxQ7Al1cVbrirVcVdXCria4F&#10;dXFXVxVrCrq4q7FXVxQ1irsUuxQ7FXYpdhQ1irRIxVaWwocX9sUrRJXAhdyGKu5DCrXMYqoSz8Go&#10;TQY0lAtrNsX9MSLy7gnDS0gbjWImkFuzBYyakk9sbpJBRn6d0+AcfWWg8MgikDd+abMyKVZmRRvQ&#10;d8sCSEHeeb4mlWSFGIXqG2rijhWv54kP2IlHzOQZUhpfOd432eKj2H/NWHZNIKfzPeSbGUj5bY2E&#10;gJfLq87f3kzH/ZY8SOFByaip3LEn54OK1UW1Fa7YLTSib9uwJGC1C03bntgKVP1ZG60xQXEyHqcC&#10;GmWoxYqLCnXAhSK4EKEi16YUFRZDjaVJlOLAi16t9ORYGKI5Kw+HY4E2pkUOKAtYeOKlYfbFQtPv&#10;hUtbYq6u+FkpmlcUruuKA2MVIaJxS13wIccKebajAWJXYoRdjaW05PrzekwGwpscjaQVsqeg3wsC&#10;AeoyYZGALUkyyDwbAxA6KR32wpqmqUwIElyio3wJVY7d5N1G2C2ole8Hpj4sLKu9DMadMNMhFad/&#10;njTP3rQQDhYN1IxZVa5SBua5FFNhgxwqWx8JxpiArABlJPXIpBtS7nEsSu2O/fAytb1wIDkoGBbp&#10;XfCjorXkiSNyTphDMIcGu+SWS9ZZCOCnbwyLWBTfqMNq1phtZKkt7I4HqEnFIQ0jljvkrbeS0oO2&#10;RQsphQS6mKuOKuApirgK9cWTYGBacaYquVSemFgVdE4n4sFsJE0nttbvGgdxschxMYniCF1C8Vvh&#10;T6csi5kdglDtXpkkFTpXItZK5E5bDFjbItJ0USrzkZV/HC1g2yG00+3UFfU28RlgbhFXSK0qRGWL&#10;075aEp55Ml/dungxyBajsWWIcDeqVwqh7i+htwTI4FPfLBAlFsb1Xznaqhii+Jj3pmXDTnq1HKA/&#10;/9MrmdtPUFiH5DYjMTxXBy6nhS8+YZCCvphq/tGu2PGWkyMhZQkUjyvQmmGmqOAlMLa6exXk7Hcn&#10;HcN/HwIya6a+gX02Hwj4qmnX/JysycTODMpLIYULVJJHQ02wIx30XsoEQmRiR4HEM5yIQvrsvxlv&#10;j7ZZFYzI5JxpOt3CRsysAw8T/wAa5kQyO0E7ZhoGry3iEz0+HuPHMqxTcRQTZtQhj2ZgDlZkGviD&#10;cF+sshjHbuDhBZqy3MTnirAnwBySFUHArfIY0lepGBK6uBW8VdirWKtHFDVMKFuFXYq3irROKrSc&#10;VawodilvFXVxVvFXYFdirWFWxireBXYq1irXHFVG6UGPp0yJCbUJaREU75UZUyBs0qwNtlvNJCA1&#10;e39eP5b5RMOPIbpLcMghZJDsVIGY4bMhBY9CRxFRXIlYCwidPshf3yrTbwzZYYULLkwjwh6FDDHB&#10;HxQBVA3xmWiRQMD/AL+h7VyEGQ3C+/mdEIQA+OElqkkTzz3RCAbA9crFllEXzTTS7SVaswoDsQe+&#10;XcIZyKLS0jZ6AbKa401qN1Gz2p4gVLnBTMFMLZOESoewywokVfAwdirumKt4q7FXYpdihvFXYq7F&#10;W8CXE+GBUl1cPcqYa0HfK5NOSJOzAdbtPRYgAin8x3OUSi0jzY7JNSqsNj3wU2gKKkAktuMmyCqv&#10;KOEFSVJPUbYLW6XnU7pl9OVyy+4Ff+CyfEnmitNh5VfiG9iaHAJNhIjzTiZojQovGT9odv8AWXKp&#10;ytwM2QHkh+VV+E8KnKS4JqTRd5CaioG1TtgAbZAKAjuUfkH29sWUeW7neVKHjQ+Iw0gkqaXLK3F2&#10;NB4CuERZxIDINJ1eawbmASh7E9cvhOnYQydCzexvIdUhDFBv45l1bdKNIhNOhO4LCnau2DhAUFXf&#10;lShFcBVB3TMy0X7RpscrtnBG28BRBXLUSKsSAN8SWKhHcByab0xBTSurVwoXYodireKt1xV2BXYV&#10;dXArsVawodil2Kt4quGBK4YFbpilqmKHUxVumKupirRGKtUwq0RihbTCrVMVdirWKrPWTlwr8Xhj&#10;at+otePfFV4xVulcVccCse8w6jELUuHAdW6V3OUykGozpI9Q86hYI1g/vR9rbAMqJTvkwu81Brmf&#10;1GNSTuclDct2CNF7Hpo/cR/6g/VmVJnLmjCa7ZUWDourD3xSqrtiri1N8UKSyqWIB3GKvNvNNz6V&#10;zLGNg3X/AIlmPkG7hA1JJlv2jsuAY1Z60rk4lzSbKM1bVZbOKG3gdlIXkxU774ZEhx8kjdBK7OWa&#10;8uUHIl2Ybk5HHEyLk4RW72C0UoiqTUgAE5llEjaJyLF2KuwJbrirq4q7FW64EuxVokDFWuQxpDdc&#10;VdhVKtavTAnFdq5jZZU0ZZ089vrn1GJJPXMJxob82QeSQWklY9gMz8I2doNgzROmXtbUhoMiUoWN&#10;vUmY9l2wBNIsZNi4mm+KoKXU4YyAx+13yBmAx4glHmHWVjjWOM1L77eGVzm1Tl0QekkXUysxoF3J&#10;rlWMb2WyAAT6bVoYBWvP5HMiWQBTIKkeqwOQATU5AZQUiQKOU1y5muxQ4YpbxV2KuxV2KuxV2Kt4&#10;q7FW8VdireKuwK3ireKuxS44oawqh7z7IxQxjWLtYkORkWJYLfT861yosohLepyQSuVCTsMNsgmu&#10;n6U9wwHbvhEbTdMptLMW6hB0GWgU1ndGcNvlhYrCRgStG+BV2KtD3wq4nArXKvTFLYoBgVavc4qv&#10;J2xVSJHI4q1WuFC2m2KtfPFW28cVcd8VWHbFVInkaDChaVocCuUfFv3GKUYnT3yBZhulMqLaGUaG&#10;vG1TItkk3XIkNbYwK3irumKuIxVrFXYq7FLeBDsVdhV2KuxV1cUtYop2FLqjAhsHCh1cCtVxSuxQ&#10;4YpdirsCtYq7CrsVcMVbxVxwq1QY2rRQHG0LWhQ9Rja00kSp9kUxLIr8CKdil2BDhhShZICTXJgs&#10;KUWtz4ZO0LTCfDDaKWmE4bWlvonG1pSljPE7YCVAX6LEY4iPc5jg230m65IsSuwIdilB3e7HLA1l&#10;BMMsQ1TCh1MVaIxVD3H2DgKq+hj9x9JzGDcE4TYYSkqmBi4YVKW3HU5aGCHyxi0BirsKtEd8VS1h&#10;/p8fzyjI2RZNFkGStgV2KGm6HCFSqbrloYFRybFojCq0jFUPej90x9sShGaD/vIn05ihyE4XCULs&#10;CVC7/u6++SDApRNua5YGu1IrkkNcO+KraeOFUNaj/civyOUzbosmjyoMlXCrRxS1gKtZFDH9dH2s&#10;iVDHIhQCvWuSDYyyz+yPllwajzR6YWLeFK5OuKFR8KqZGBWsVLRxQFo64pXjChxxVrCrsUuwIaxW&#10;1pwpWnAqm/TIFiVJjgQXRLWRD/lDElaZWuSCqmSQ7FLsVbxVrFXHFWmFQR44qlz6YfUWTb4WByJD&#10;EhOFIOWMl2FXYq7FUv1TdfowFBeXeY7GQylwKg5jiVFrMUD5YtXW/JIoCpwykCxEXoltEQN8kG8B&#10;NdPWiH54hCNGTS3ih2KXYq3irsVdirsVQmpCsOFDBNYQFjXCObUUhoQa13zJYse1Jf3jDISSmHl0&#10;1hA8MximL0zycf8ARWHg5yIZBk4ybY4YobxSo3YrEcVYvqPQ5ZFgWN3ABOXtRQbdcNoU4/44EpNq&#10;yjk3fIlkEfoX90DmMUBn/k1hwlH+VkGwMqXJsl+KXYq7FDsVdil2KuxVRuBhCUE+WBCzCh2FWsUO&#10;xV2Kuwq7FXYq7FXYq7FXYFdirWFW8VdirWKuxV2KuxVrFW8CuxVrCreBXYq7FWsVdirdcVdirsVd&#10;irdcVdXAl2Kt1xV2KurirsVaJphVr1BjSLWtOq7sQPniqCn1+xgqZJ4xTwNThpbbtNbtL3eCVW/D&#10;AUWjVlxSuEgOKW+QxQ0WGKu54Va5Yq16gxVa86p9o0xVQfUEH2anFVL67K+yLirfpXUvU0HvirT6&#10;cApaRqnEKqW9hEiglQWPWuAqqTafbzikkan6MIKpbceWYXNY6D5jE7srWJ5XC9ZKfIZDgCCbRC+X&#10;rcfbZz9NMeEMaV00WzX/AHXX5muSpKJS0hj+zGo+jFVQIB0xVdirYxVvFWxgSuxS7FXYqtOKFtMK&#10;upih2KtYq7FXYq1irsVaOFXYq1irqYq7FWsCt4VdirsVdgVvFW8VbrgS7FVwxVcMVbxS3gV2KuxV&#10;rCrWKuxVrFW8VaOKuOKtYodilrFDWKuxVrCrsUOxS3irsVdirWKt4q1irsVdirsVdirsCuwq7FWs&#10;VcMUOxS6uKGsUuxQ6uKuril2KuxQ7FXVwq1gVvFWsVdyGNJaLDCh3LFWuWKpRqnma005vTkDM/gB&#10;lkcd7ppILnz+RtBbk+5OAhCWT+dtTm/ulWP5D/mrHZatLbjWdVnB5zN8gaf8RwGS8LINN84JbQJF&#10;KjMyihNchaACjD53i/YiNfc4QypDy+dpv2I0HzNcKQEHL5yvT0Kr8hgJCaQU3ma8lBDymhxtIFJb&#10;Jf8AL7RGJlaVFr8dzXI2ilP6+q9MiSmmjqRP2QcQlYb6Q9FwlCxriVvAfRgStLSt1Y4bVr0WP2ic&#10;Fopr6sK74pXC3AxQ2IBiq4QjGlXekMUN+mMUu9MY2qm8PeuC2JKi8Td98WFKRjSv7wEDxGRY0iY9&#10;IW6/3llRjT7LfC2DiUboW402eA0kjP6x/wAFhBXh7kG8BG9Diqky064GBty8aYli2QPnig00Vwsl&#10;MrTFaWHAq04Vpo5Jk0w2rgUNA+OJQQ2DgUuOLJwHfCh1K4qV4FMDWu/XgS0fHCoCmWyTesJ74aUh&#10;HxWxkiEo+XXKyWumxDvTqcWB2REdoAKucip3RNtcxqSiimRIQY0oTwhmrWqnCCysFDXEQTanTJhm&#10;AgjsajJpIVoYRIpau/hkGAbSFiNxhUhtoyu5wMgFoavTFiRbqVO2FQKVkIpQ5EoUnAU0wqQFq5Es&#10;CvArkUBph4ZJsKxhkkRWg4UkNqadOuRYlfWu574GJdhDMGmxHyySQbWFaHDTIrCMCGjirROKXDfA&#10;xbpTFLZGKt8cULgKYrSqnEbt1yJYndN5L+YW4Q7rlfDunFGuSUSEtucvbjuhiQMWJDXKuFiVSKN5&#10;Nl740gsn0OQrA8MlK1233whpjzTPSyA7qehyxyuSvGQlxU/LLQxKdeV50huJFYgDrkTEsJblPb7z&#10;RZWQPxcj7ZZDCZJOQBjGpee5pNovgGZscEY82iWYn6WLX+svctVmLH55M5BHYNdGXNKpLqQ/LMee&#10;UtsYB//Ug0V4ZaKxYr79swyHX5MXFuVlzI0LkJ07YQ1CN80OL6YOGJHXwy0ScyApORqVxKnxBCD7&#10;ZWS4ec0gpb2SNxQADA0CAIdLqZm3bc4KUYWmvZFYDYHwODhbOCzu1dvKiLIeNH8MnELCIJVqpDbL&#10;KCC1aEd8NN0yQaRFrfSwxlkYgHqBiS1TykGlRPMBROI2r1PjkN0mRIRuka89vLzjHIHqMsGQhyRl&#10;ICLTXEjczQVWVjv3yXilhj1Foi4803v913/nA3/4HHxSnxrNepuDX5ytWkqwbeooSMujkcsTDIrP&#10;zDHdP6cYIPYnpXJcTJGwaqGl9CQUf26ZMbpG6ZK1cFKurgVrFXYqtOFDWFWsUN1xVaTiq2uFDsVd&#10;irdcUuxV2Kt4odil2KuxVvFXdcVdgV1MVU5lqpGBVL0BMAT4ZSYMgHLHw+HwyYZE2snjDxsg6sME&#10;g1SDGr20aeIqAKpXMMxYzix8KE+E+2IDZhLIPKsEZuHcDdRtXNmDs5MuTKXIIp45RJxZMa1e5kWU&#10;mLpSmYpJtGIklD2clxekI7fCevtmVEd7kSACaJD6e0CBuO5NcnbWZI2yvhPHtXkex7ZIbp4UwRAi&#10;UHzOJYFQji5wgeJJxUGkSBTJMS3gVvCrsCuxV2Kt4q6uKuxV2KuxVsYq7AlK9VmFsjTU5UGy+OQk&#10;0ZJU801G4lu5S03UVpmI1wj3pHMlDQ5NtqlFY+Zp2wks6Rz8EADdR0FK4Qil1rD9aair8WAllI0n&#10;EVmtsnLYN33zGlNwpZLQk1wzfEDQ4HAJMuaFNxxb4wxPivTDTdjiETBciSrVFB+yepwgJy7OExbZ&#10;6Bga1+eJREgqQeZvsFjudu2OzZurVnI4qo+VP+N8bQStV3b7Q4kdKmowW2CSbaZrkmnMOLAgHcdc&#10;vhlIcqGVmlhr8d4gkAKg7b+OZIlbkAWm0cofcZJNNtCrGp3rgAW1VF4fYJA8O2EotDX0jOvEVB9s&#10;qkLSBbVnCUXfqcnGNNkijRQZNqbrgQ2MUt4q7FXYq3irsVaxV2Kt4q7FXYq3ileBgVdgS7FXAYq3&#10;irsUNYpaOKFpwoawq4DArRGKqMsoTrjapPcv9X1BGP2XFMje6InojJm4XMfgajLEhMFwJVMCGqYq&#10;wjznp4jb1QPhbMbLFxJii88vSVNDlQZAoWu6n3GZOM7uXh5vc9IblaRN4oP1ZkyZT5o2MgjkcqYN&#10;JMjGikVyPExtB3GqgVEI5MK7HKzl7mqWXuSF/NE0jL0UV3GY/jElqGUlDvrcsV2zKfhPXD4hthxl&#10;hOuXTTXLuxqWJOS4rcaAopUZeFAckC5l0vu7xrmTm/fCShHaEVW6jLbCo3yzHzcvFsKex27hlDDp&#10;TMpBWzX6QyLGRUt4ZWZIRSmuSZLsCuxV2KuxVxOKqE92kSkk9ATkDIBjKQDDtQ87zxE+kqBfE9cx&#10;zlLQM17pj5c8wPqQkebbgB06ZkxNuV0V384aejFCWqPbInIA1iVom11+3uU9RaqK03yQlbMikj1/&#10;WI7h+CdV75i5Tbh5ZWwyd6scxwFgGceRouNq0hH2j1+WbHGNnZTZYp2yZaVK4cKtTkCqjZJRK92N&#10;ThiyJRYyTFB6pN6NuzDAWuZoPPr25ZzuT9+a483GBS4ztJIASTQYlmCvnkLMEBPbocigTKZW7mKM&#10;IvXI80E2WQaJHzmDNueuX4YbuRij1ZQgzPbVTArWKG6YpdirWKuxVvFXYq7FXYq3irsVbxVvFWwM&#10;Ct4pbwK6mFDWKoDVZBFHyrTbEmkFg2oRTXTe1cxZTTGN80ivLF42KtQ0642kkBCm1NaZYCkHvTG3&#10;0twEbryOWAILKbSzEGw65cGBKsFp1xLFv9k4EqB3xVwIArirtsUtE0xQs5VOBK8bDbFXdRirSnFL&#10;bMAMFKpV5GvbFWxQYq0T44ULTiriAd8VWO4HzxVTWrmpxVeNsULWocVWjrgSjV2G+QLMOIrkC2RZ&#10;ZpApbJ8srbZJkuBguwK3iinYVbwK1TFXYq1il2KuGKt4ENYVdirsUuGKuOwJwhiSlEmsemfijYj2&#10;xa+NRHmOCvxLIvzXCAUcaqPMVmf26H3BwkUy4grprNo/SVPpORSJBWS+if7Min6cKeIKy3A7EHGl&#10;tcJa5EhkvBrgVvFXYq7CrsVbxQ44paxQ7FLsVdgV2KtYq4jFXUxV2KuySHcRjahoxqeow2laYUPb&#10;G0ENNbRt1GC006OBYhRemBKoBitt9MUN4qhp4izE0rkgWNIZoD4ZO1paYT4YbY0sMRw2mmjGcbRS&#10;HuIjwI9sBKFfRoikFG8cxwW4BNU6ZIquwIbxUpdP1OXBghssYupirsKrcCoAj/ToyfHKcjbAMjiy&#10;DJVwIbxRTR6HCFKVSjemWhrKiRk0Owq0RiqGvB+6b5YCqM0H/eVPmcxnIThMSxbOBVC7/u8kGJSu&#10;QDLQ1qVMmhzCuKqZFTgQhLT/AI6APscoyN0SyaPIBmq4VdilbkSrWBCQa7tXAUhjq1+muFkWVWR+&#10;EZbFqR69MkhvClcnXFC9sKqZxV2BWsULe+KF2KQ7Cl2KHYq1hVonFK04FWk4qpydMiUUp12yKXRn&#10;41/1hgYlla5MIVBkldih2KuxS3irWKuxQ44pdTFW64q3zPjjatiQ4bVSnjWf7W2AlUruNAimNa7+&#10;+VmFqd0Lb+W/q8hlWhJyHh0xpMVsyvbLOFkiIIuA8MICKV8kl2KHYpdirsVdihvFLsVQ2oCsOFWD&#10;awBy36YRzaJBIHG+ZLFjuqKRIx98iWYRflr+6p4E5iHmoemeTDWCQf5eAMgylRk2dLqYq7FKldf3&#10;JxUMN1W7MfVfpGEFrLHZpuROZIYFRJwoU12J+eKpVqg+M1wFkEVof2MxJMBzZ55OPxzL8sDYGYLh&#10;Dauwodil2KupirsVdirjiqlcDbCEoF8sCFmFDWFXYodirsVdirsVdhV2BXYVawK7CrsCuwq7FXYq&#10;7FWsVbxVrFXYq7FXYq7FXYFdhV1cCuOFXYq1ireBXYq7FXVxVvFXYq7FW64EuxVpjRWI6gVGFWEa&#10;z5rvYCVjKoPECuWyFMebELrzdqMtVM7Ur22/4jkOJaSubU5pjV3Y18ScFqhzMfvwkoTKxvZo4gFF&#10;SO/fA1nmnmg69qzXCwxhmU/s0rgJZbs/gkvmX4kAwAtgVF+uOKilMKrhDdnqQMVbFrcnqw+/FLf1&#10;KXu+KFktkyDmzcqEYVVTZrK3NifkMCVZLWJdworihWC06Yq7riqlcb8UHc1wqqKMCrsVdhVqmKt4&#10;q7FXYq7FXYFbxVvFW8CW8UuxV2KtHFC3CrWKuxQ7FXYq1irsUt4oaOKtYq6mKuxVrCrsCXYq7FDs&#10;VdireKuxS2MCuxVcDiq4YquwJbGKuxVrFXYVW4q6uKuxVrFXVxVo4q7FDsVdirWKtYUOxV2KuxS1&#10;ireKHYpaxV2KG8Vdil2KtYq3irWKuxV2KuxV2KGsVarhV1cVdXFWq4q6oGKtchiruYxV3LFWueKq&#10;b3cSbu6j5nGlQsmtWcf25k+g1w0qDl81aenRy3yGNKhZfOtqv92jN89saZUhJPPG/wAMP3nAV4UN&#10;N54uWFERV98QnhQEnm6/f/dlPkBhJCQEuuNVe4YvO3Jj3ODjZUgmvBQ1IGRJQoteIO9cBKrGvB88&#10;FqsN63ZTgWnG5kPQDClaZJj3GK00Vc7ljgWmvSPcnFWxb74VXCADFVywDAhd6IxVsRA74VXekBir&#10;YjA640ruGKWylcKHBRjSu41xVsR8umAlVs1YlNRvgtUGl6KkN1xLUZ0iIZhIaDYnAkStFiKSUmJQ&#10;Cw69P+JY2iSOt7GRRRrVX9+XE5EsbVH0dJvtQyR/IhxgteIlL7vy0gP2ytenJSP+GXG1kR1Xppep&#10;W61SQOgG4LVFP9ngsIiL5JXqNxJMOLRrHT+XCAy5bJPJy8Ack1lR36d8WBDYpgYhs++KSVhHfCkF&#10;YwGLYFMjFFOIqMVWgeOFNNL1xUu6Yq44pbHTFi2owIJXgYGLeFIK2Qim2LYAokVyTNojDao+xuYl&#10;iMT7NWoOVkNMhRTDTHiZ2WQBag/FkJMetqtxaCJa15HxwAsuaXTKUIZeuSUhWeXmobxyHJgh3Dv1&#10;yy2wKHAlqUyVsyaaIMTVHY4LYcNsmmFnqViLiECOZPhZR3P82QDLEb2LGwSTlxSdjTuHfIIbJ8MW&#10;LRJwsqtYWrvjTAhcuQIayurgAQ1uck2blxGxxTEUp0phSSuUZFrK8LXbG2PJWNpIo5Mpp442zG7Y&#10;XCzpY8HfJBNKbxEYrSm9Ke+KaUqYUNjbIsV3XFJXAYsV4XBbJsIK74FXfAprSuKkWrwXNPhP2T2O&#10;LACkPcyAuaZMN5KFY4UOUYsCrRxl9gQPpyK0nOhWnOUljuBt88kGiXNOLaQQT1b7OZUYEtkpgKk9&#10;ypfmv45lwxVzceeW+SEuL8BuRP3ZdQDXRkgJdQLbL9+RllZxxISRiasxrmNKZLeI0j7e0s5YDKJP&#10;3o/YIyHNKWSD4qYSyGz/AP/VgVmVVlINN98x5Fxpyrmjb5VmHJCKdBlVurMiJJHcIR9oZaHPhJXj&#10;mCrRTUe+JDVONuZ/WIqcjTADhQsknFjTtkgG+IsLkkdzzbemJDMgBbJcySkLXYYQEQxgK8sc0SgS&#10;AhTuMiSpIXS3R4hV8MeFoGPdC/vFp2GGnJoI62uGjZRSgxpxTASTO0uvTccxUN0yqQZwjwhHC8m5&#10;81bh8wMiCxAIRSyG9YRzcQT+0uWx3cmI4k4bRGhjV4WqfHxzJEGYiQjtKEkd3wuD8YFQfHMmPJyA&#10;QyZWyDFcHxVvlirdcCtE4q1hQ1XFXVxVo4VaxVrFXYobxV2KXYobxS7FXYq3irjirsVbGKuwK0wq&#10;DgVSgO1PAnEslScCnPK1Q8ZqxY9O2TWkCIgk7A9G/jlBYFiPp8ZXBGwY5SBu2YCnnl4MpeQDZtq5&#10;nA7OTIMgkQoK5WQ4hSC8h9SRqDfKoxtniii209Le1BTdnG5zIYTWQiW2BRAAWGUmRYklV0eIc9tq&#10;dsyI8m3onTminEtay3FI1wqq0wodgV1MVbxVrFXUxVvFXYq7FXUxV2KuxVvAqCvbcTfa6DAWMhbB&#10;Nb014ZmeMbMfuzGlGmkbMWv7ZkqepyIZhQtoakDvhbCUwj0ySbk60IXrU0xOzXI8O7YAtV+GvI9a&#10;5STbh5M5KwzELy6nAAijWzaUA5Scj8sBYSiRz9S1gsZoQflXFp5qbInHlxpkmdrokRyUBO+DkkRK&#10;pzW2YIrbeOCm27Xl6KXMjbmlP2aYtU1GaeN14qR70whAib2XW976K7KK+JxpuIPRNtJ10QsAAKV3&#10;By6E6c7DMn6mf6dcrOvqA9aZl83JkKTFD3OLFvlU0GKG3Wq74FdCaLv1xSSgr/W7ay2kb4vDImYD&#10;UZgIay8y2t0/p14OegOTjK2wCwnSPXJEIVMil2KuxV2KuxV2Kt4q6mKuxV2KrqYErxtgVsYq7FW8&#10;UuxV2KGsVWnFWq1woaxVvFXGnfFUr1FwvJfEVGQkGJKRa7fBooZU+0Dv9GQ42Anuj7m+Rkt7gmgJ&#10;FcvBbiN07ikDgMu4OFBCtgV2BWMeeblUtBGepyqbhak7PLLw8mqcxgyghTsAfcZkQLm4Tu9p0udY&#10;9MiYmnwDLpypc0qWWes/vRDJsMw45rLjwycSy4l+pXgb9lsZGi1XwmkPLMIr2o3U/wAcrJ3a5c2M&#10;XsIgu3i6CtfvwSDVGIiVK6P70hTttkSGJO7H9TWkhJ75ZFMdil77b5MOUTTS0JqcK7FPPLVqLm5U&#10;t0XeuTDlQ2FvQbS/JLznaJKBctEmBl1RWlxmVmuZOrdMlEXuyGycKa5aq4nIFLsKurirRNN8VS+4&#10;vijCn2TlU5UwMqY75j1n6rI0cdCWHXwqMx5lw5ys0wu6PrbZBlwrrfULiyLLA/FW6jxywGm4Hoh2&#10;umJrXfIoTrT9R9GCOp6MWOXxbjOhuhBcF2Le5zGk4h3QEjmpwBlB6H5RkjjskXmOZFSpPTM6Mg50&#10;iyMTqNiRkrYIO/m5ARjqxpkeahGJRFA2AyaSg5NctUl9HlV/bImQDXxBINd8yRyobdF6965TPJ3N&#10;czezE5ZeYJzEaENZqTI8h6DElFbIiL43LtgK+9qa9KMKHCIrE0WY+VNWt5wYhtL3r3zNxHanZc+T&#10;LUO2XMFTAl1MVdirsVdTFXYq6mKt0xVrFXUxQ3il2KtjFWxireBW8Ut4q7FXUxQ0Y0f7YB+eKVM2&#10;Nuf91r92BNsY1zT4TOPhHGtCBkJBgKtANoVn14mvzywRCSURb2wj2HQZKmN2iuNDhQottviqwbj2&#10;wJWOKYULOmFXHpgVTPxfLFXbcsCV9cVccVWhvHFWm364q3sBirROKrWOKrTtiqxn3pirXHucKFy9&#10;d8VaHXAqw9ScVWj7X4YpRw6ZWWwObpXIFtiGY6evGFAPDK2RRw6YGDYwJXYodhVvArsVaxVo4q44&#10;q4Yq7FabwIdhS7FXYqtk+yflhDGTHrnvl8XEklrKMvRawjxw0qk0YPUA/QMHCELDCg6qPowcAUFo&#10;RgH4ar7gnAcYTxJx5UlkkilMjM1HoKmu2YhjRczGbDJU6YCzXmuBDeBVkr+mhfwwoJpK5NdSOvON&#10;9vDC0+IsXzHanqWX5g5LhKeNXj1u0fpKo+e2As+MIhdQgf7Min6RgXiCqJ1PQg4aTdr/AFK4KTbu&#10;eBNLgcCuxV2KXYoarhV2KW98UOxV2KtjArROK07CreKt4q7FWsVaO/XG1aKL4Y2ilpiU9sNpU3tE&#10;fqMbRS6OARDivTIsrVAMUN4q7FSg5IiTlgLGlAwkZZa016RxtFLWjOG0LeBGNoQQib66jZTM7tsQ&#10;n8YyLJVGBDsUNHCFSyXrlwaypUySFtMKtUxVD3y1iOAqEXoY/wBGXMUN6br0wlDsVUroVT6cIYlK&#10;5RXLQwUyMkq0jbChbgYoO3H+5AD55Rk5toZNHkA2KmFXYqtIyJS1gQWP66OvzwSSCx+vj1wsiymz&#10;+yMui1lHL03woXYoXDrhVc2FVPpitOwIccKVoxUhcDiinYpdXFDWFLsULSaYqsZhgVSaZRgtFqDT&#10;VyBLIBdy2xtiWkNHU/5QwEpZanTJhiVQZJDeKXYodilvFWsVdirsUNYpbOBWsVbxVrCreBWqDFXY&#10;VbwK7CrsVdirsUOxS7FXYq7FVC+FYThVg+srQmuEc2maQEb1zIDEpHqqUdsjJKr5ZHwH5nMWSQ9J&#10;8niiyj3GRDIMqXJti7CrsVU7gVibFWF60tVbJBhJjnDbMgNRa4DChTeEE7bE4pSvVE4tQ+AwFIX6&#10;JIAxQdicxZKAzrye1LiVf8kHIswzRMLNfhS7FXYq7FXYq7FXHFVKcbYQoQMmWBSp5JDsVdih2Kux&#10;V2KtYVbwK7CrsCupirWFXYFdhVrFXYodXFXYpdirsVdirWKuxV2KuxV2KuxV2KuxV2KuxV2BW8Vd&#10;hV2BXYq3irsVbxV3Yj2xSwXWdElkZiVNCTlsjYUMXl8sMzHtmNupbXysw+0SfkMFlhSOt/J7v/ut&#10;2+jDRZAJvaeSp124BB7nBRXhT/SvL72EglYrsKUGSAY8PVPFHjkmanx4NTsckhUGBW8KuxVZMKxt&#10;8sVajNVB9sCVQYodhVumBVAHnIW7DbCqqMCt4VdireKtYq3gVrCreBXYq3irsVbwJbxV2Kt4paOK&#10;rcKFuKHYq6uKuOFWsVbwK7FLjirWKHUxS3TFDsVapilqmKG8VdTFXUxV2KXUxVvFXYq2MVXDAq4Y&#10;pbwK7FWsVawq44q1XFWsUOxV1MVdil2KuxQ1irWKuwq7FWsVdih2KuxV2KXYodirsVdirsVdirsU&#10;uxQ1XFLuQxQ1yGFWuYxVot7YqsaULuxA+ZxVDyalbR/alQfSMKaQkvmSwj+1KD8sNFFIaTzbYr0L&#10;n5DAypDSedYV+xET8zivCg5fO8tPgiUH3NcC0g5fOV43QqvyH/NWGwnhQUvmW9kJ/fMPltgtPCg5&#10;dXmf+8lZvGpx4k8KGfUEPVq/Mk4OJSFA36A/2YOJaWNqAJ2U4LULDeSE1AxtK36xKcjaWi0p70+W&#10;Nqt9Nz1JxtXG28anG0W4Wq+GFV4txgQuEAxSuEOKHejhpK/08VpxjGKrvTGBXenih3AHrhS2FwK3&#10;SuFXccKupjTEtUwpdiriNsULglRXAqmWFcVJbSSINwkNCeh8MgWBKGupXt3Ky7g9DkLRxJdcrxbk&#10;vTJWxlRdFNQg9jga05t1L0bkBXG25MY7UHq7H5VxtBK8QOo5DkR48sBLAkLHvWQbuQf9auCkjfkp&#10;tqcyIQz+pGdthg4ExBSO7uEY/DuMtAZHdLXYHti1qTKeuRapLeIHTFFNkVxSRaw4slrHCzBWchit&#10;up44q0V74UhYeuKXEYGNO64U23gYqgGFgSupTIsXHFla10HbC2RKkRhZLaeOFWwB3xKlMrGeNojb&#10;uoBrs/8Axq2VkNZ23VY5Xjb05TVcgd2BFrp7Qgcx0OILMELLKAysUO3fGTXIi3TfuJCBgG7KlCvF&#10;+XjklJ73SEMemxwBkCohOBrWgOStJKpyHem+C2K1gKE4QWVrY0/aOSWw6QYslI4WC5cgWJbJxUBv&#10;Y4WXNonCm1oFTixJVAMiwbGBCNtNTntfhRqr3B3GCkgBNYdY066BW8gEbfzpg3ZcRCnPaWrAtbSh&#10;x4HrlgLYCClM8ZBIpkrTaDlWhxSsC98WJXBcDFeFwJXADAxFLumBLQfetAcKWmNTXCyWtQ4VtbTC&#10;pWEeOKGwmFS3wwIKNsGaE81anjlsAxItMXv+/U+OZsZ00Sx2oSXTv7YTlSMdKNeR3OVmVtgiuRGb&#10;oMHCSkzAVhZOw3y+OG2k5GvqrJ1GSOEhRNYVod8q4Cz4n//WhWliBSXmAZRXbMaWzi5yIhDTXQC8&#10;F8ScgA4EYE7lQSxluIzKtCAN98sDkn0oJEHLfJluB2tEsyote+Vlx+ZQjOCxPbJ05MQrR3LcPTAF&#10;DiQiYVrYxK1HWvvkSwM65Ii61SW6pEd1XbpkAKauG/UUNEqhwDk2RO1rbx16LgG7HGD1QYkZupy2&#10;nJ4Qj4b2UAAGvHpXAYsZwRy3/KOrmrilMqMXFIR8F9GvHejE75kYgOrm4Q9H06WH6uCjAgCvXMiZ&#10;Abchpi2pX0t3dPKjiNYx9quYhy1ycOGQ1xLIfNdxtCXBpvy6E4+Izhm4kzutfae39SJ2jdTvTvlg&#10;m28W6baDq5vFKSGrKPvy8bhyDFPFauAhrbrgVxwq1irq4VaxVrFXYobO2KtYVbwK1ireKXYq7FDe&#10;BLq4VdihvFLsCuOBVKLZmH04Ur2pSmVyVDAHcDtgDIoTUOScZV69MrmKaJSYsikySMadSTmODu5O&#10;IbJtoDHdK1VT0zYRGzdkKdTXPBD32yuRcTmh9OQTu8rDJRjTcdkSaFTGd6HJNTprdZphToOuPCmk&#10;VHbpG3JBTJItdNshwIbjFFAwpK7Fi3TFXYpbwIaIwq1irsVdirifHFXVGBXDClvFXYoaKg4FSHVb&#10;OS6Yo23hTvlMo2w4bYjquimCqnqcx5bNRNFKIoCnxcRkOJlLdEqSg4MpWu+C2iW6Hvoy1Cp6YAGo&#10;xKiERz+8r9GStnVq1YkHBHkK+DDA4+QkIT1+L1G/hXDTABclzyYi4Pwnww03CNrLa3JJdQaA9fnj&#10;baR/mrxbndpAGAFcF21kVuFu5H7lQq+5xQe9aloH+J+/hhXi4dlQwpxryrTtkGQyKqMEKmMLQ+Ir&#10;km4Fl/l3VDHSJhWp2OZGOTsIS4wzC2YyCpzJpBFIkAA0GBi1IQB8XTAVSLXtQmto/wBzsT0bqMpn&#10;JomSxPWAA6yMfjYVYe+Y43axsUneaRZeae2+XRNOTjNFnXlbW5blRDPUns2ZYNuRKLK1NcDSuwJd&#10;ireKuxV2Kt4q7FXYq7Aq6uKuriq4HAluuKt4pbxVo4oQN7qkNoaOfi8MrnkEWmeURY9debZEkFF4&#10;pWh75RHPaMOTjO7IrS5E8ayL0YVzNciQpFDfAhvFULd3SQKWbISmItU58LAdX16R71XJoq7UrmL4&#10;nE4ePLxndDXN568LJ4bjDbKRNqq3nq6cq/tRvl0ZOWNyzfRpvWtIn8VzIbZIq6uRbxl+p7DAwJSe&#10;XVWuIWmhYrTY/wCScqLGfJg2savLeVS4blQ0zGlbhkcR3Y7LscAboilFhUUy6LkY+b0eGEzaRb3S&#10;saoKU+ZyWWNhr1Ueqn6hkUOv2xmrcIEx3Rk85u0Bb7SCmWmRKJHi3UrqVfSSXuvXCspUkurXAmuB&#10;MDsQMkTbVxb2hWO+++QZlKNUHx1y8NUDulj9d8kHPW1pkmMU60S9Fsj1+25AGRum+2UreKYlirSN&#10;Pic++PFbjyl3qujXst9ec1fhEg3+WXQcvHy3ZdHexnaoNT1zIMqSrJKWJqNh3yANpaScykhRQDxy&#10;VqvKbbn+GRJCoO9Yqh4chTqa5GTGSSXh9SFnXcgVH/G2UEOPONjZhF9tIzsSSeuVFxYR3QRmNaHC&#10;HJCkxqRXJMmqb4pXeqVYKO+FAV0maQ8B265FhIWpydae+AJgGTQkW5AXwGJ2TIpzaXjSJxrXIAlj&#10;xL9Ime8uOMjUK1IzJx783Kxja0x12ZLG39Qbk9Sd8vJphlnwi2CajqHqy+og4mlNsw5StoBs2gvW&#10;MnxZFSGmPFCciilWFfShHi25wKtmuBClB1OSAY80s9RpG9ssDbGNMs8m6W804uFNFTqcuhDq50Bw&#10;h6Sg75kMFXArsVdirsVdTFXYq7FXYq7FXYq7FXUxVvFW8VbGKt4FdgS3irsKtg4FbrirGdYNZR88&#10;iWI5qC/FlgUrloSfbChtsVQ7bnChrjTAlY+FCkTTFVjGuBK44qt74q2PHCq1mp0wKt69cbWl9R1w&#10;oaJ8cCWjirTGmKqZPLpirYG9MKtgA1r1xQ4LgS1TFVFticKHKKnAlHDplZbHN0HzGQLZBmlmOMaj&#10;wGQLIosZFDYwKuGKHYq7FXYq1irhhS7Ah2Kt4FaxV1cKuxV2KrJfsHCGEkguu5y+DiSS1tjmQhad&#10;sKrGOKFvLFVrEHfFKbeU1/cSHxc5gS5uXj5MmjG2BsX5FWsKqdz/AHTYQwkxu8oK5fBxZJe2X0xD&#10;jv1xpK30UPYV8cHCEU4RKp7/AEEjImAKbc7yopZJHWg/mOR8ILxFN/K13Nc2xe4Ys3IipzEqnNib&#10;ZAvTCWRXYq7Ah2FUvl1OKMkMG270rhAazkCkNZtq7vT5g5KqY8asuqW7f7sX78iy4wqpeRt9l1P0&#10;4WXGCqidT3GClsLvUGNJcH9saSvwK3gVvFWjhVoGuKuOKuxS7Ah1cKWq4q4YFXYoaOKWqYodxwq0&#10;UHcYbVoxKeoxtaWG2Q9sNopTFigcSDqMiRaaVwMUrsCtYoaPTfCpQTxHLAWKkYTkrWlhiphtFO4H&#10;DaKQ15GfSYeOArSL0dClsoOY0Tbcma4ShumKqVz9jCEFK5BlwYFTpkmLWKrCO+BCEth/p4+RyjI3&#10;R5MkjyAZKmFXYpW5EpawMUh1wbnBJmBbHVPIn54QNlIplFifgHyy0Ndo9ckxXYUtjrU4obLZJVhw&#10;Jp2Kt4oawpbxpitriq1nAxQpm4UYLSsa58MjxLSk0zHvkeJaWFye+RKqZJxSp9TgKxCuN8KlsGjr&#10;/rDAWPVl0fTLQhVGFDeFLsVbwK1hV2KHYpWmRfEYLQ1yGKt8sKXVxQ3il2KuwK7FXYVbxV2KuxQ3&#10;ilrFXYq6mKt4q1ihSu94TilhmqxFidsbppkkEsBBoNsvEwxpI9Xh+M4yKgKnlqLZx4NmKWQD0byu&#10;vFpPemAMgGTrk2xcMKuxVZMP3bfLFWG6uPhP05NhJjajYeOXhrLdMKFPj1woSzWI/iFPDfASyAQ2&#10;ikiZhTrmLJWfeU9rxvdMrZBm6dMkGxUwpaxV2KuxV2KuxQ7FKnP9nCEhASZYEKeSYuxVrFXYq3ir&#10;sVaxVvCrsCtjFLiMULcVawq7FWsUN4paxQ7FXYq7FLsVdirsVdirWKHYpdirsVdih2KW8VdirsVd&#10;ireKuwK6mKt4pbxVrFDia7HFVFrOBjyaNSfliq9Ikj+yoHyGKr8VbxV2KuxVa61HvhVpWrgVcMKt&#10;4oabdT8sUqUH92MBUKwxVvFWnbipbwwqowrRanqcSqtgV2FXYq7FXYq3gV2FWsCt4q7FXYq3ilvF&#10;W64FaJoMVUJbyOIfG6r8yMKEFLr1jF9ueP8A4IZKkICXzlpUf+7waeAOHhW0Xp+t22oLyt35exwF&#10;ANpij1wMl4xVvAl1MVbxVrFXYodirsVdirsUupirqYodTFW6YEupirqYq1hV2Kt4FbBxSuBxVuuB&#10;XE4VaxV2KtHFDWKuxVrFLq4odireKupilo4q6mKHUxVxwqtxV2KtYodXFXVxV3IYq1yGFXcsVa5U&#10;wJaMmFClJexR/bkQfM4qhpdbs4/tTL9Bw0qEk81aehp6hPyGKQEJL50tF+wrt89sDKkJJ55/khH0&#10;thpAihZfO1y32ERfxwMuFBTebL9x/eU+QGNheFBy69dSbNK5/wBlg4k8KDk1Hluzn/gsHEmghzfI&#10;OpBxtaaN+ANgcFpWnUm/ZU4LVY17I3QYEqZmmbuMULSJT1Y4Fd6LHck4UNi3GBWxbjrTCq76uBih&#10;cIBild6A7Yq36Q640rhGMaVvgPDFW+AHXFXBBXClcV74odxwq6mKGqYpXUwK1hV1MUO4gbYq3TFX&#10;UxS6mKup3OKupXFDimKthNt8VcI6nBaSp3LCKo74EEKclpLBF67CinpgJYUktzOXO/XEtMiiFu/r&#10;cXoyf3idD7fy5SdmF0hVk/YbJhNhYooxU98KlM9P1NbcFGUEjueuRIQDTpNanWYMznh4DphpnLfd&#10;Vg1ZY7kmnONuisdsaYSTyZ/rkXMrH/saVxCYG0mupZIwUBIU9stpvGyUMpO5wFBU+IGBpaJ98C0p&#10;sRXY4KQAtriyKxh44WNKbGuLIrCe+FQiEt3KCRh8J6HIqRa1koMkkKRGLJrFi6mKlsZFgV4xYrwK&#10;4oXFa74LVaQKU74bbAaWmMAe+NsiVN0oK4QUhuPcUpX3wraMgtI6fvCVPbIEtZ80Z9UkUAupdOxG&#10;QtgSOavbr9XFX+KJuo7jIlA33CGlYRuWj6ZKm3htCzSczyOSCjZSrUe+AqQtJ3rhVznbEIcuRKGm&#10;bemSAVWRWdfhxtEdlJvA5JuUmG+FDaZFrLZxUNVIwsnHpioXKMBLArxkWLeFQFpOKXBqbnG2VWqQ&#10;pNKfgrTASkkDkjxF6S1c1ORZC0unIZqjbLQGwqWFgSvVciWNLqZFFup4YoWknCzaAOFWwPHAhzJh&#10;DJaFydJt3DxxpjS70m6jpikhesBPXrhARSJW19L7XU5MBIC4JXoK/LLYxJRKQCtHZO+5FMyI4iXH&#10;OVFx6eF3OZUcLSclohbcLvlwhTXxLuFMmAhxFMkqxoEfrkSE8VP/1+UwztHsO+VkW1zhxc1V5w32&#10;cAi0+G6GZ469640k475tCoqxxpeFYzctjiois6YQyXK/E1wlSLRDPRQ/c5CmgwpSS5aMlh1xpu6U&#10;tjchuR64aTwjkulcMKdScaQIUpDYGvXCFXwANvWmEsii3IjZfxypxo891cTRCnGtcKQKKY2uqN/d&#10;cmRT1IwEtkzY3V5bi129CQu3fkMhbgSjewUr22j5Bw6spFdtsWoXDZC+qsbcOR4k5IOTCZI3TjS9&#10;WisZgxY/MZk48lOwhlBFM3tfNFqyKZSQze2W8QLMbptHfQygFHXfpvhUilZZFPQgn54ob3OFDq+O&#10;BLq4UN1wK1XFWxvirqYq7FXYq7rirsVbxV2KuGKXYobGKuwJariqizcZK9qYEr0kDCuJCt0ANfHI&#10;pJSjUpmcGMqaDvmPMlx5bsRnb0S1OnfKY7lyMSe+VFPEu37WbMCg3ZCndwgc0Xt1ymQaFukjjEx9&#10;zkwzkbdOx9YKtKnEBjEI6GMIPfvk0Eq2RQozn4aeOKqo22wqWwMUN0wJbxV2KGsUtHCh2KuxVZIw&#10;UcjtkSaVDi6RujD78jxJC9Z17kD6cNpVFlUioNcmilQEHFDeKrGQH54EpJ5jthJBUDffMTI4+QMI&#10;njVemYykoeckjmcXDnKkM8nqtRPhHuNslyZgKMgLN8TVAPWlBhtrmT0dJPIBRWqnyxpjxXzWRvFM&#10;OMhII7jEs4xXywcov3ZDAdz9rCGsz4Tuut+RjpHtTrviQ5HFbpIHejDYjpigUVrRuwDvsT47A4aZ&#10;0FcxGimq0Fa0OQYTF81k7RD93HuO+Fr8PucgKIXoCB0B65FskKRGl37xyLLG3xq1ePbLoGnNwGnp&#10;2m3gnjWToWG/zzNBtyJCkyDYGtDXZV0Kt0OQkLRIMS1JynJR+8QbUr/xDMamvdjM916jnqafzHfG&#10;lIvddpMMd1MfVbii7knpl0AGyNDdl2n63Z29YLSPkQaBgPtZk8Vtg3ZTbyM6BmXifDIoIV1NcCFw&#10;xQ7FLeKtYq3irsVbxV2BXDFW8KtjAlsHAq6uKuxVAalqkditT9o9BlWTJwtGTJwsB1jWWmuPUY/a&#10;2pmBKXE4IuRtLrmUuhI64wFMt4GwybydryzKtjJ9sE0ObSErDt/rHEzJWyTUgtV1aKxWjH4j0GVT&#10;lwtGTLwsZn1BrhiWNc1spEuFOzzYpra0mYHod8siHHhP1boJLrbhXc5Y7Cla2uSoZOzZINkObPNC&#10;u54tKEkSiRkJ+EntmULcjISOSA1TzA99AYqCOVTUb5UZlxpStjdt5ie0uayDZvhkXscAk2RlxbJf&#10;rEfpTlkNY23B+eMg1GFFKhJU0OVsqXH4h74WwHdk3l7XJIrf6q4DRnoD+z/q5XOZXLLiFJ4q+mRI&#10;N1OYrryUVIfS+JDswyRNIOyW3bco2U9DkRJxpna2PxsD8J+0MsbcQFWi1364G0hKtV+2cuHJph9S&#10;VsKnfLA59Wpnrk2EQmFhEZXB7DKpFv6JlcXL7QL1PX6cFOLC5Flem2621qqxD95Kd6+GZUNnP8k9&#10;RQCsQwSFsSLRkg9Oir3ywCmXJVUoiAbYDKlMljry26nIkWgi16ryBRu4wRNMWK3aG1kaB+xJGVkt&#10;HF0LH9Rtg6kqNxlZa+TH5Vo2FtBtZXCyXLvirXHlJt2xVWtnVHJPU4o5qckorReuDkoCb2UrFAJD&#10;ViciSsk4guFSJmJ3yFtMiELZ6v8AVZSzH4q/ayyM6cjHIxRGu62L4BVNUpvkpStpyDiO7GJ2q1Tl&#10;ahdH0wpVeHLY99sDFUuJQo+WIDEmkqlkaVt+mWU2QHeuhWh9zkm3hegeSS0YMagkHqcnCe9OWNwz&#10;VMyGCpirsVdirsVbwK1irsKuwK7CrsVdirsVdiq4YFbxV2KuxS3irsVbrgVrChjeqDlIo9zkCjqp&#10;xgAZYEltRhQ02+KqZAxQtBwqpSbE4oUeNcCVpFMVbwqtOBWicKGh74Et9sVd0xQ1WoxSsZgOuKtG&#10;rdcVXGlcVaFK4UOBG9euBLY64q4b4oQ7HqThVqM1O/XIlITCu2QLYHeHzGVlsize3FAPkMiWRRAy&#10;CG8Ktg4EN4q1irsVbwK1hS7FDsVdirsVdirsVbxVSnNIzkgwkkFwdjl8XDklz0y9Kmx8cLFYSMVW&#10;saYqsY7HFU68pilqx8XOYMubmYhsyWPpkWwr8CuwKo3f90ckGEmNXe4OZEHEkl1ScvQ2G8cKt8vH&#10;FDdcCVsv2GPscKpp5SH+hg/5R/XmvLmQ5MjTEsyupkUuxVpumEMTySKfYk5fEOHJLmNcyKYqZAPU&#10;Y8KrSi+AwcIVriAaiv0E5E4wVc9xMikrI4I98j4QTZTvy9cSXFosszFnJNTmLTmw3Ccr0wsl2BDs&#10;VQN5qK2xKspPywsDOkD/AIktFNHLKfcZLhLETVU8w2T9JAPmMiRSeMIhNVtn+zKp+nAy4grrdI32&#10;WB+kYaTYXCWuNItcHqcDNUGBDVcVccUuxV1cNKuxQ6mBWjTFQ1il2KGsUurirsVdihriD1GG0rfS&#10;U9RjaKWmBfDDxLSm9ojihxJTS+GAQrxG4GQApKrhQ6uKqU6lloOuEMCEG0BPbJ2qmYCOoyVo4Vhi&#10;xtFLPS3xtFIeCGl4G9jlEzu2xFp4gpgDOlTJIdgVaRkSlqmBCRa2NzkZJid2OFckGR2ZRY/YHyy0&#10;NSPGSQuxV2FWsVarkku5DFC1plXqcFotTN0o6YOJlSm1yT0yJkilMzE98ja0sLVxtSGuuBaaxUup&#10;XFaaI8cVpYxxYkrQd8DIK67jCpd0I+YwFiy+LoMtCFUYUN4pdih2KXYVdirqbHFUpuIWJ2yqQShS&#10;Jk+yTkaLMhcl5cL13w7hACouqSj7S48RRSqNXX9oYeNaXrq0R61w8aKVhqELd8lxIIVFuI26Effj&#10;aqgcHvhVcDhVdih2KuxS6mKHYpdih2KXYoaeMSDie+KUJJo6v0ODhWkHN5e59gcHCgi0pvvKSSE/&#10;uxvkJQKiKEsPKS2rMQpFTXKxErSe6Va+hIw9hlgRSdLljJdhV2KFsn2G+WKWH6utVI+eFrkxwKQM&#10;yAWBa41woWcRU4rSX6slQPlgLIJfpXw3JzHkoDPvK/w3Yr3U5X1ZM4Tpkma/Cl1MVdirqYodil2K&#10;uxVZMPhwhIS+XLAhSyTF1K4q3TAl1MKupirsUNYq2MVdilsYq0cUNHFWsKtYq7FDsUuxVrFXYq7F&#10;XYq7FXVxQ7FLWKHYpdih2Kt4pdirsVbxV2BW8KuwK3TFXYq3gZOxV2FDWKHYq7FXYq7FXYq7CrsV&#10;U2HFq+OKrwcVbxQ2BXFKhbD4KeBOAqFdcVXUxSpXG9EHc4qVwWmBV1MKupih2FXYEuxV2KuOKtYo&#10;dirsVdirq4q7lilY1ykY5OQAOtcVYB5l1SaeZ/Qkb0+wBOX2AEEWwu7mn5Ucn6TlHEtUhS0jYOJD&#10;RilfYA1Phg4lZVo6yLCtNnXDxNBek2VfSUt1oMNt4Rq4pbxV2KXYodilrFXYobGKXYq3gV1MVdir&#10;dMUupirsVdirVMUOxVwxVvFWwcUuxVrFXVxQ6uKXVxVrFWsUOrireKuxV1cUuxV1cUNFhiruWFVp&#10;bFWuWKqbTovVlH04VQ0mrWkf2pk+/GlpCSeZtPT/AHZy+QxRSFk842Q6Bz9GGmQihX87R/sRH6Ti&#10;U8KFl86zn7EaD8cFrwoOXzhfP9l1X5DDYZcCEm8x30nWZvo2yNrwoKXVpX/vJGP+ywcSaQ73yHdj&#10;XHiTSi1+g6fqwGSaWHUB2BOC2JC03rt0GLKlhuJu1MbVovKe5wLbXBz1Y4FtowHvihsW4Pviq9YB&#10;4Yq36IGKrxDXFK4QgYoa9IYVtdw2xpBb9Ou+Glp3pgYrTuOKWyuKuC4UN8cUNcRgS3TGlcBhV1Nt&#10;8VcAMVdSp3xVs+GKuIxVrjgVvjitOC74UFvgcVDYiJ7YLZLhCfDG0LxbMe2K0u+pseuC0WuWyPc4&#10;2vNeLCo7nBaOSoNNBHTDa81VNO9hgUBtrERry6ZIJAtD2N1YtGbPU0Cvvwl/41fKpWGuR4Dux/VV&#10;NvI0Ifmg+yQajJArIjok7tvXrkWoqDMQ3MbHC181cusy8zs46++DkoUWYEUPXCq0PQ4aRsuLhxvg&#10;SFgbgQeoB3wrIWzHT1WWAOKRqe/sMhe7HGpTW0cu6EkCtSR/xHLqcpBS2TMpYD4R3w0lLZIPHvkC&#10;wKHMdN8DClpXbbAxpojxwsqUn3wJIWEYUW1wLbY0qeQQmSzHFSVX7TYUwUZbFlj9Q04nJ02AJdIt&#10;K5EqQo0wFgQ7bAhcBTrgYL13NF3wWxKLjtTSrbYOaKK14uOBlw9VKnc5JQsbrhZELfhJHLpXfAxT&#10;a4axkjVbeqP+1yGSBZxKJtmk4cGjWaPtT7QyE2BKuAkKl4hIjfynplS8N80Hc3LS/a65KmYCCZsk&#10;klRfChTB3xWmnxQ0xqN8UAtjAghZuScmyKrG7RmqmmCkAW1I3I1PfCztTIwq4e+BiWzvgQHA4WRa&#10;AqcDElUAwMG8CHVwpaxZIiC25/ExAGRJYGzyR/1uJE4qPpyNM4QpAzXPM1y4BtQrbnCrSrU4GJVS&#10;lBXI0incSMDGmiKYWVU0AGONIu13AdhhCTsu9LapyVNZla70gDvkgGQDbxj9npljdSwx7bjbIlKp&#10;EvHfrgEWJRccDv0H05kxxktUsgii4rHlu++ZcMDjSzIpLZF6DMmOOmgyJVVQDpltMW9slStbYUuI&#10;xVqmBWlC8hyOAq//0OWyWjqadcrBauO1DgQaUw2kSVYDED+9Bp7HG2fNERwJO3GImh8cBTwWqjSZ&#10;CCT2yNsTGhaBki9M+OSDUCpE1yVM6bAB3wLTVaHCmm+hxY0ifS4IJCNj75AsJSUwoc74opYdskkb&#10;tl2P2jgAZ8KtAOQqTQ4Cxlsj7W/Nq4YgMB2OQpplLiCkb0l2bYcjXBTUMJKnNeM2y9MkIpjirmqW&#10;ifWHKsdgK4aZzPAEXYTGJ2jG4IpvkGI3CLTUJCiqDQDbbEFO4R9rqBBClsyYFzIStMk1OQDY75cA&#10;kyV01qdN+Z++uCkWiYfMkq9TX5jDZTsjIvMpP21U4bRSLTzHCftoR7gg4LXhRMWoRzOCh29xkgGf&#10;CmK5Fg3ih2KuxV2KuxVwxV2Kt4q44paxQ4tiqF+sgyiOhBwWlq6LIysBXehyJCpfOr2rkpI/E9uo&#10;wVSIlN7SVZ0364C2SSi4b1WdR9rwzGkXGHqY1fWyhipNCThxgW5OMVsn2hD0rJCPtEmmbAsp7pui&#10;ejEzHqdzlJaiaQFrfB4+EQq5PTGO7MxRBg9CVGbdifiOTCAmajFiuwKpSCrKPfAEq1MKHDCq7Ars&#10;VaxVxwoaxVrCrdMCqUqBxxO4yBTSDn0+JwTxAoMgYpUW0eN1DKxG2R8NSvisZ4RWNlb2OTESE8Sq&#10;LuSLa4QqPEbjJWqKimSUVRgckDbGl5bbEqluqOrRlWOYuQuNllTANTIkZkg+0PHMQOJxkpbagygt&#10;NJxp+OSZ0oTTAkKGJA33yQaySW47hJKigpWlK9cUmBPNt5mgYqAOFejDbHm1gNTJ6gpRQ3Wo7YGR&#10;qKxLWUEb1Htk27Y815FHJPbrgTYDd1GkQFJG4tuB2GELxIYq5FJCXQdPbFHEqQCEvwclU6198BRt&#10;JX4RRH1IhsQQB7/zZEFqmtktKIHlHGveu+EJG3NTNqU+OM9DjbZjyUWXeWNVCuFc1B7eGZMJAOxG&#10;S+bNVvIio+MCuX8QV0j8FJV1rkebGRYLqV8PVZkoKHt0OUEbtUEiuJUllMi7ddsJLI10UbeZwrKG&#10;orHcYhnHdl/l6e0tgHZRyp165liQb+TLbe+iuPstWuLCkwTIoVVXl0yKaVVtWI6YLVzW5GC1U2Sm&#10;StC3phV2Kt4FdirsVcMVXDFLeBXVxVTuJOEZYdsjI0wkaDAteMtw5l5Ekds1U5End1/Wyxq/iNwh&#10;cfbGTim6NoNL790SftLloizlXNS0zVnsrlLhOqHpmRGXC5WOdBmcX5iuvNZolLfslf8AjfJnImR2&#10;2SK/1eXUGMzE1benh/q5iS3cGiDZRWm3xmHF/tA5UQ2Sjbes23qL6o3oMnEutnAg2xif4TXploc3&#10;HNbHPQ0OTDmDdn3lN7h4DJZyVZT8UTDY1zKjGg5Mtm/Mps7hebK8FxTpTYnKcjg5CAWA3oLPVvte&#10;OUAqOawXLNH6TmoG49stttO6FRGdvgFTlZSAiVBX7Q+/FkyHRpYXtBCUo6sfi+eVzleyMvJOYZ+E&#10;fpNvTpmGXWyNrlmbjwORtrWOKjfEMCUhuo/Sua0pyzJtlgKIjoRi5Mt0t1VKtUZMFrhABLGiIqcn&#10;bmhTSDk4UdThtYgJ+sS2UJJG5GQ5tWXIl0N0xmElK0PTJ8mzFsLZnpd3PcTpM6jYAADoAMJylmZs&#10;ltplaUyMNkB3ycZIEuqraO05eXqlNskJ3unjSe6vZLWY3EQqg6qe2VGZLRHImunavBeoJUYcuhXv&#10;loNOUDSPMwYVHXCTaCbSHzBF6yrOv2lrXKCXEyd7FGuKtXsdiMiTSdpJTfxcHNMkFieiAI3p3yTa&#10;qKaDCtujH2m74qVB5KVwsLdbuOfJsiWwFP8AS4vWkBJoD0rlRY80XexJw4FeL+INRiA0SSK4VkO+&#10;LOJNbqcc9PhPQ5NsK1zyw007lXhO++RZ0i0FRXAvNLruTmeI+nLAGIjayOMtkm9NtLtI2lRJTRSe&#10;tMiSkF6RpUKQqEhWi9z45CBZiVpyozODauySt4q6mKuxV2KuxV2BXYq7CrsVdirsVdXFW8VbwK7F&#10;W8CXDCreKuxQ0TtirHL8/vRX3yBRVrFywJLYFcUNEbb4qpkYULDTFVDjU74ErwoOFVMr8VMUNFTi&#10;qm344q1w8euKtEYqtYbYq7CELCxHTCVdTueuRSupirXzxVrvhQ7bFXDFWgdjiqGZhXbFW4lqwJwJ&#10;CZdsqLYF8Yq6jxIyEm6DNYhQD6MipVxkGLeFLdMUNjArjgVbTClsYodirsVdil2KG8VaxS7FXYoU&#10;rn+6bJBhNj12ngaZkRcQhLmicftZcqnxbCxpYQ/gMKrPj8MVpa1abgjAUhkHlVf9CU+LH9eYBc2A&#10;oMjj6YCyK7ArsVULzaI5INcmNXhG4y6DiFLW9syFK0HChuu+Krg2+KrZmHBvkcVpOvKY/wBAQ+JP&#10;6817mw5MiQbYCzK4YFdiq1+h+WSDEpDcnrl8HEmlbGmZCFvPxxQ7lXFWifDCqnP/AHZPscVTzyyK&#10;WMfuT+vMAuZDknq9MiWbeBW8KpLqn94xywOLNIbgEHbMqLQChmHjhpks9NepAPzGPAGJb9NfCnyw&#10;GAZWo3UkkMTNFI6kDYhjlZxBlbLPL0rzWUUkhLMRuTmKBTmR5J0uBJbpgVxGEKlk+spESGRvmN8L&#10;UZqY8wWx6lh8xk+FfEVU1u1fpIB89sFJEwVdNSgf7Min6cC8QVRcK3Qg/TjTIELvVxpldr1auClp&#10;umKWjgV2KuJxVrFS3gQ1il2FXYq1XFXYq6mKuxS0QMbQ0yKeoxtaWGBD2w2ilMWaBuY65EhKqBTA&#10;luuFW8CtAYq3TFUm1eAuTlckUxyWBlB8RkoltAT+xYcB8stDSSEdzyatNMBgQVM3QwWwtYbmuDjZ&#10;LGnYdDjxKsaQt1wWq0HAyAXDArjihbTCkt0piinYpLVBgRTRYDEllSmz1yJkFIWF69ciZrwqYZiw&#10;PvkOJsoBHKK5eC0loihHzGJRTLod1HyGWhirZJDeKXUwIdil2FXYq7FCHeNSdmGKVMwE+BxpKmbb&#10;vTGlpY1uPDBSrDaqe2DhW1JrIHAYrak1j4ZEwW1N7IjoTkeBaCGmWeP7LEZGVhatNNFldwwkYkg9&#10;8OMnqpCcDMhDeKHYpdirsVdTFXYodira9cUqgySt4q7FWmFRviqXqgWQ/LKipRKjJIXUwq3TFLTf&#10;ZPyxVjOoWbS1GAliQkcmjyjYDJRnTUYqJ0+Rf2cn4qEO1s6n4hh4wnkgNViPFTTbCSqU2EdLpT88&#10;pkmmeaCnC6jPsRlQLNmsYyxkFTCl2KuxV2KuxV2KuxVbL9nCEpfKMsCFHChvFW8UuGKt0xVojFDV&#10;MKuxV2KurirWKHYqtOFXYq1ih2KXYq7FDsVdil2KtYq7FXYq7FXYq7FDsUt4q7FXDFXYq7AreFW8&#10;Ct4EuxVsYq7FWsKuxQ3irWFXYq7ArsVdirsVaYchhVYh8cULxilcvXAqjb9GH+UcSlXXAq7FKgfi&#10;kLdhthQ1JcJFu7Ko9yMQqCn8w2EA/eToPka4aQls/nnSoukhf/VGGkWi7TzJZXIBV6E/zCmBbTKO&#10;cSDkhqD3GBKqGxS3yxVrnTFWjIviMVW+svZhtihSa+jXatflhVZ9cZvsITgVv/SpOi8cUrXs5Spa&#10;R9h2GKrIdNjkXlLU17Y2qHufK9tPUp8Jw2lKZPJJc9E+nIEIbj8kKNj6Y+84OFFIlPJsKdXH0Ljw&#10;pRUflm1Q8uTV+jJUg7prHFwAUdBhpVXFXYq7FLsUOxS7FDsVbGKW8CuxV2KW8VbxV2KuxV1MCuIw&#10;qtOKGsKt4FdXFXYpdihrFXVxV1aYq1yGFWueKGuXtilxemKqT3kSfbdR8yMVpDS65ZRfamX6DXDS&#10;aQkvmuwTo7P8hgWkJL5zt13SNm+e2FlwoV/OzfsRAfM1wFeFCTecrs/Z4KPYYgheFBy+ab1+sp+g&#10;UxtPCg5dbnk/vJWPzODipNIR79T1Y1+ePGmkOdQjGRMlpY2og9K/dgtaUzfMf2fxxtNNfWpD0Axt&#10;VpmmbqR9AwJWkSHqThtDXosTuTXAtti3wquEFe2BVwgwra4Q4FtwhGKLXekMaVsRg4UN+mMCW/TG&#10;FW+AxVwUYaV1PHFWwtMVdTFXccVbpiimgMUtlRiriAMUtUxRTuOFDfA4EO4E42l3p4pcI8ULhETi&#10;rYgJ6DBaV62kh6CuNrdqn1GSlSBgtG68WDHrjar107xJwWpVBpg9yceJiqLpo8Pvw2yVF06nbAth&#10;eune334sSVVbFRjSV31NetMaRxL/AKovhhpivFsPDGkhesAw0ybEAHXDSKXiAfRiqH1CCluxXqMm&#10;Ftg19MZAVcVGRnGmJ3Sh+S9OnhlTRJS2PzwMVjLthTyU6cTXFHC5vi3xX3rCMKKcOuBBK1x3wsmR&#10;6O4kgDXDkouyqPHBbXHmyKysGvCDJ8KHouWW5FquqQF0MVuAI4xufHLItg2Y/c6a0MJlkBFTtgMU&#10;c0klFNiMqLEhqK1DgFSST2wMG3h4nCz4VB0BOAhi0lq0jUGEKiYLT1KRjqT19sKCKZALi3S3NqrB&#10;aDf3OSAZxBCRvqBiPBgCuEs+SX3DqxJXocjaCUMciwIXBa75EqWwD0wNZTPR9R/RknqNGrg9ajcf&#10;6uRlu1TBO7I9RMeoxC4ttx4DqMqBpvxz4hRY/ItNmFMtRyQUqAbjCxKiRXCy5rMUKkc3E1YVGFU4&#10;0G5Bb0viHeoyuYaZelONRiuVi5OSYq5XFy4iwxyaQAnfL6RVIYyg/PBSlTZqjFitJ74aTTjvvgY0&#10;24HGuBQ4YWKrFByqSaYWV2sdKZJmpnAgupXbFjTVKYq44GIbpXEsy2MDWupTFDicU06tcVcMUKsa&#10;B92NBgLHk3MEXZKnJBuiFBlrkrSV1MixtH6bBJIeMagk9zhQN1eWyKNRxvjTPhQ08ATphpkYocwk&#10;74eFgQXKoBo2GlVFj32GKKtVEdRjS07gBuclSiK4JzFAMtECWRkA2luxJQnbLY4ms5UXb6eENcyY&#10;4XGlltHJEB0zKjjpoJtU498tpDqYVaIIwpd88CtVxV3LFVvLBaVC4UuNsiSyiaf/0YNq0PoyuoG3&#10;bKeTq8czLYpOI27d8ILnAO+qtyFe+T5t0U7s9MaECUbjxyMmUp8KkZhbswbfK2sz4hSUzUYkjucs&#10;pgIqJQHphZNxihwslpoDvihqq1wMVVpDx49sWJip8hTGlpVht3m+xSuLZSx4nT7QxYr434b4Duwn&#10;u535YAERhS5IOYLMdh3wspGlE7bDphYKlrKUY077YCETAKrJIR02ODhaoxRdneCNaMA3zyJizkLV&#10;4bs8y1BviEQNJvBNzFe+ZUTblUrCp6ZawbApuMVXhyO++Ck2uWQ4QytMtLlZnpWnhl4DYGbp0ygt&#10;ZX5FDsVapireKuxV1MVdirsVUZ7gRdRX5ZAypBNIY357o1PHI8a2ue8jZdiQflkuK0qdtEzH1JHr&#10;vtkwKSiJ1JSvhgVp7aOcbmhOBWwVjcAEAjbIFNpFrUZSUyIacTvTMWYaYiix7VU/dlhuccRcmIFp&#10;t5WlecBTXgnTNp0bJimT3DVgevSmUFx+aF0S1WKD1KfE1d8m2SKJuVqC3hgDAItcUFcTTAqmDyf5&#10;YpVflihcBireKtYq7FDRwq7FXUxVrFWiN8iyaKgjCh3EAUwq4ED4R1wWrde2FCHkso33T4G8VwUt&#10;qLNcwf3gEieK9RkCy2KVavcQiMurgt4d8w8hDr847mCOiySnl9kk1oaZjtcaAUxEkh9NDxG+53O2&#10;WAJkNkILf12aOMcz2NKVywsYxLUeniJ6Ps69aHAsslKctzNIfS6jGmQhxbr0RkFGYH6MNLxgdEQ0&#10;JdQ0TsQCOQr/AMRxZg2vubGW0Y03B671ONtUgOqHkUvRZPhp44qJVsukWWAB1FYu9N6YEA3sUQiw&#10;3S7r9IOQ4qYmJBU5bP6sAZWA5bADc/7LG7U2pyclYBzsOhySg2d18rHiGZ+Sk0oMaSDuqxcLVlki&#10;NQeo8MABLl45Es60iMXdozcRyGwOZkYubkiKY1q+oyQkhCagkEZXI066ySkkk7NGSx3ORbwKQ9ur&#10;PUYSzKJWzDex+WC1Rdn6kRqg3yUTblRLOvLquq8mYDtQ5lpJtlMCFyB3OLCk8tbNYxuKnIEpRgXI&#10;oU5IlcbjFCV3MHE4oQbCmSVrFXYq3irsVbxS3irVRirYxQ6gPXFKX3+ixXSkoOL5jzxCTRPHfJg+&#10;q6Q9o55LT+OYMoGLjcvSWM39qIm9VR8LdcsiV8kmkTg1K9cuZw81XmQQ3jkg3xLKbHQobiyN7Gx5&#10;p9pD/wAa5Lw2eSPChhA0EnIgqe9cx5RcPiTO3lW4jKN3ysMJxtj2oWgicq30ZeC0YxWyWlKb5IF2&#10;ANhlHkW/a2vxEfsy7U98zMZsU5w9Qei6jpUWpxmN/tdjhkLcWcBLm8/1zytPYks68k/mHTMGWMhx&#10;9482K3VkU+LIgpBV9CRhceoK/CDiXIBoKd5JylZj1rkmsbo/TISYmmHZqZGUGeTkm9tcB8xZRcCY&#10;tFKwIrlRaBFU5A4AmVJXq8QUCYfs9cviWvFCjajG2wOSc0hFQ3loP3VxbozfznrgGzeOWwUpYY1k&#10;V40VQBsKVGT4mJJ6qkcMNxIHkReQ8BSuAyY8S7V9LeeE3EX2V6gdcIk1yxb8SBsdIEY9eUU+eRMm&#10;7xKTW1neNh6eyD7RwU08ScQXoMPpRkMWJqRk7Ukpld3yWMYh4kgDfjkrRPKAaSPUtSS7Km2SgFOS&#10;n9r/ACckN2cY2UMYwkwntl9OX9qMA1FMyBFzIimSafqKXsfqKQJB1XAQiUeqydgwKMNjmMS4cxbE&#10;tRtzBIajau2R5tUZ16Sld+3qR9fiGWRbCLSrkD1ybeAuBwrTYaiHxOKJIRz44UAWjbC1MjVyBbOT&#10;I4YgAKjK2mRt1yS78VA+/FiI0gL6wlC8ipIpXocI2RKKSS8lbJAt0Vyy8hv1w2ypEWg5HIFHCj7l&#10;/RQAH4jhAYlLkiLH3OTTEAI2GCnXG0ko+zh5yoAQDXqcrKxZrDqMMShGkMh/lQV/4bAAV5lPLSUy&#10;IGI417HM6Hm5VIoZYrsVdgVvCrsVdirsVdihrFXYpbxQ1ireKuGKW8VbxV2BWwMVcBil1MCtP9k4&#10;UMcvN5voyCApjfLElUAoMKGjvgVTegFcKqSgNucULRgS2euNqpmldsFpppxywoWFKYUNHFVhO+FD&#10;RpiqmanYYEuCgYShcRgS1x3qcVapvirQGKuC7YoaJp1wqp8WYYqpADtiq+AfEK+OAsgmAGVFsVYR&#10;8a/6wyEm2DNEGRQVYZFC6mBXYq7FW8CtEYVdirsVdTFXDFLeKHYq7FWsVdiqlc7RnJBhIpDdDY5k&#10;wcUoBh3y1CwrhQ1xGFVpWmKFjCgPyOApCe+WVpZL7k/rzXlzonZPk6YCldgQ7FKGvf7ojJhqkxu8&#10;irXciuXwDilLTbkdGy9LRhYftA/RihbwkHgcKtgSfyn51wKo3DHg9QfsnCoZH5TH+4+P6f15ry5s&#10;eTIE6YlkV+RV2KrWGx+WEILHbtqVzIg4kkqc75kMXE4UNcsVdyxVTuDSNh7HFU/8tCljH9OYDmRC&#10;eKciWa7ArhhUpLqf94ctDizY/ctvXMmLSoE/Tk1Wk4VbBxVD6g37h/lkSkst8uClhD/q5r3OCdrg&#10;ZLsCHHJBSxq8+0csDhS5pU9AdjmUAgm1h36jHhDAhY0anqB92PAFGzuIH2a1+eJgCytdpl3P+lI4&#10;DIxjIJod+2YuSADbjG+7N4zXK3MVcUOwK0xopPhhQTSUy67HGaPG/wBG+LDjUV8y2Z+0WX5rk+Eo&#10;41ZfMNixp6qg++3/ABLIpErV49Utn+xKh/2QyPEGautyrdCD9OHZKorg4ra/rgpLsVdirVR440rq&#10;jGkNnArWKWsVaOBadhV2BadWuFW64pUblFZCSAcUMemt1c0ytVeH4F4jpkrYlULE42ilpJxUra4o&#10;bJwsmqA7nFFOwq3gSHA4q4tjaaWlwMjxJprlXpkeNab+I9BTBZTTvTY9cFFbAUzEegyBBSDbYgJ6&#10;4BFbcLYeGWCKbXCEDCIsOasFploYlph0+eJQAyy33QfIZaGCuMKG8KXUwK7FXYVdgVsDCrEdaSnJ&#10;gSDv0OAxtiShPKy3V5b+uzNsxANcgAU82URrcL+0fpw7sl/qzjqAfnjZVxnb9tB9GPEmlGW9gi3k&#10;BXDxhHJDHV9PJp6oU++ESBXmrJcW0v8Adyo30jDYQo3icVBqpB8DiaTTejMCz5VEboTlcsVdhQ7F&#10;LsVdireKtYq3TFXDriqoMkreKuxV2KUFT95lZUqwwobwq7FWxihswxt1UYaSptp8LdqY0qi+kRN0&#10;xpKGk0JT0ociYseEIG78tCUUKgjImK8KXr5SjhbmEofllJxlNIy2sRbzIQKUOTApSGQJloQqYUtY&#10;q44q7FXYq7FDsUrZN1xVL5csClSybF2BLeKt4q7FLqYq1ih2KtHFXYq1irjhQtOFWsVaxQ7FXYq7&#10;FXYq7FLWKt4q7FWsVdireKuxV2KuxV2Kt4q7FDsUt4FdireBLeKuxV2Kuwq4YobpilrFDsKuwK1h&#10;V2KuxVvFCk44nl274pXjAq4YqpRbSSD3riVV1wJczcVLHsMVYn5qM0QX03YchWimmXRTTzrUBcFt&#10;+R+ZOVGVMaQHpzN0U/PIcSSKXCwuJP2TjxMLTW30m7mX+8p9OPGwtnflry9NbWoLzt8W9PDALZRi&#10;niacQeLO3tlts6VRpi93bBaW/wBGRjqWONoa/R0P+V9+FK02qROAtaEd8UIiO3jXoowKrgU6YEt0&#10;xVRuOgUdzhCr1FAMCrgMKuIwJaIwoaxQ1hV2BXYVdirsVdXFWiwGK27mMaVrmMVXK1cCrsCWxil2&#10;Kt4odilvFWsVbxV1cVWnFVpIwoa5A4odyxS0ZAOtB9OKqEl/BH9qRB9OGk0hJfMFjH9qUfRvivCU&#10;LJ5ssV6Fm+QxWkJL50hX7EZPzNMDLhQsnnWQ/YjUfPfFeFAy+cL2T7JC/IY2F4QhZfMt7Ju0xHy2&#10;wGQZcKBm1aSTeSVj82x400hWvo+7fjXHiWlh1CLtX7sHEoCxtR/lU4CVpSN7Keij54ErfWmJ7AY2&#10;rVZD+1gJQ16TnqxOBLYtg2KtrZqMNquFthVd6GKrhCMVtd6Q8MVbEYxpDuAxpXBMaVumFW6YrTuG&#10;Kt8cVcFxVsgYhWiBirZApiriMVapjS032xVwXFW+PhgQ4IfDFK4RnG1a9OuKrvTrhQ36Jr0P3Y2q&#10;8Wrt0FcFsl40+Q9sFruqLpzEb48SALVV0vxJr8sHEmguGlj3ODiUhUXS1HbG0bKi6co7DDZTsqLp&#10;6r1xQvFkBjSrxaLjTBcLRcNJteLUeGGlbFsMLElctsOuKhU9DfFJLfo40xtsQgYUtiEYaQ36WNK4&#10;JTfGlXcBhpXcBgVviMNK4JihTuITLG0aniW2Jp2whQxq68qztUxlW+mmE7skoufLd3H9qM/Mb5WY&#10;sSEum01kNGUg++Q4GPChJLMjBTGkK8BXtgRSgwpiiqUzthYtV3xQWm3xTFO/LjIJlWQVp0yJcaex&#10;tnyMI46r9pthk4uXEdXSQU4QL33bLm7kleuW8hJV2qgGwGSim2NmwMwr02yuQRSxSqRLGiHnX7Q7&#10;5CmOwXnTnkJQ9R9r2w0qjHaKjEnemw/5qw8K8IXraNEKruzmmIVHSwLaSAU340P04atKRaj9uoyS&#10;UveQ5WVWFsDEqtnbi4lEZYKD3OQkaapSpOG8tXSDlHSRfFcp8RRK0M1k8L8ZVK/RkrtkQsuEVTtv&#10;hDEt2GoyWMnKPcdxkZQtplC+SPvdUgu91SjdzgiKZiRrdKpCK+OWBKkThTaxhikFbXClE2M4hclm&#10;ZRT9nvkSGBjaY3WuS3KCKp4DAI02xNbJXKSSQcsVSYd8C82gaYsKcd8VtsHAq5jVcUlyb9emLGkd&#10;Ai0r1wsgFCQCuSbFEjfAw5tAYEU0RiguI74oAbC98DItg4C1tE98KW+uBDdMULkUE0xQTSpNEqU4&#10;mvjiGyO+6kT3yTLzcBU4sZKiKOQPSmBEgm9m6sw5PwXAgBWu5YEJ4OX98uiG4BBpxcEncnLQFJcL&#10;cnCUBUFmgWrHfI8LJSqF+yKnJcDAyAWcWI9sIgxMgqC3+GvfLhjajkRUUXdcyYwceUkQIwdyN8vE&#10;Wu1QADLQELq0woXAHrhtWq4q0TirRwJWnBarGcDqcjaaUJLlFyJmzEUNJqP8uUHK2DG//9KKa9LH&#10;dXB9PoAMqG7i4IAlXstHhmjDqpZiTWgy/gcuYpq60dUNVBB7CmR4aahzVrlTbW4jf5jKJMMuS2I3&#10;MtWJrkgjH5qUT1dR2rmREOXAMq1fSrZLVZiwEpXZQBkZOLmNFjzWy0BrucqZCSHe1Ndh9OR4lJaS&#10;ycnYb48TcMdrZrd4tnGEStiRXNYqqRUHCwaZabnCgLMLJUJ+EE4EENHpXFALYlNONcWMgplsK02G&#10;IxSQuEnjgYgK3IjdT1wI6q5uVKBf2h1wIMbKY2F0ahcug3hOVNd8vQVQe+LFxIxVcKHCyCY6StZR&#10;l4bQWcp+vMctZX5FDeKuxS7rih2KuxV2KuxVY8atuR0wKtZB4Yqleos6bRGhyoxPRqINtaYJSWLE&#10;mlOuWxtuTalVoe+JQpxCq8W6qcUqDWEHqmVgWJ75CQRyY5qkrKXPUHbNfM008e6VyfvYSrfa65Zi&#10;5ubjHFuybyzbCK1DfzZtinKU3vqLbv8ALMYtIa09eNso9smWUl0o/csxwMVaM/CPlhUrZplQbnIE&#10;oUreTkT75IbsiEYu2LFcMVdirRwq1ihvFXYq7FXYqtxS6mKEJdX0cYIruO2UynTCU6Y4daaG4DP0&#10;6HKBkNojNEw+YS8pjI3B2y7xG0bo6w1Vrpj04jvlsTbaY0mAuUJK1wtSReYLNVHqKoAbvmDmi4eQ&#10;UWC31FBA69sx4ho4eJKreUwScmHjl1OUBtSpNKVQyr9mtBiCwOPvQaTtU++FmMIRyW7IA4PN6fdi&#10;0yiVNlklDOp3XtjajGAoWitLJwduJ8emEttKi3/InkxLA0qe+Rpplht00rS0QbHJUxhj4ealDPIK&#10;xu5WuxGCm0xBV/7hDI1WR6gEGm+Rq1O/Jbb3KSoI5RWlTWuPCwOOvUEVb30TL6LbCteVKnBu1Shf&#10;NByXfpyck3HvlgDdjiiI5jcMpYU8aYYuTAU9C8qTn6qVG5XtmXZcmYY35kRROx40Zz92Y2Tm6+Io&#10;pJJHyBTIuTTo29MFVpU98KCiFuqD0zQMO+CkDZF/W0biWoPEg5Zj2LmCQLNdAnt2QcSGI3YjM010&#10;ayzHRuLuxH7ORkyT1TlSFQNgVaTihBXnSuKErkwqtwq7FXYq3iq1pFTqQPngJAUlBXGsW0HVgT4D&#10;KzlAazkAQKeY0dyCtAO9cgMqxyAprFexSKGVhQ5eJNqIDg9xhVeGwKleumCSEwzfaI2ynIQ42Wi8&#10;+uYVaAwt15EVzB5OLIWGLX8AikKHtl4bYSFqSR8l965INtsrs7p7Ww9NafvGofamWcTdKd7JxqKx&#10;3dqZ+I5gKK+NfhyRFuPlhYY2rvZzGKSgpt1zElGmv3qeoTLcLzA6d8QWgx7kseh+KlMmC5YRvl+X&#10;09QhYfzZmYXOxcnssfX55aWsr3VSpVxyB7HIoIYZrvlP62xeySniDsP9jmNOFtHB3JLPpf6MteLr&#10;SZ+2Y1Us59AxDUFZJD45YCsAmmk2lwF5cTwemVykyyeaOki9KrCoYdRlfNwPEAO6ItLpZh79xlRi&#10;2GNqWoTT2ysynip71yyMGJx96SreTz1QnmDsa5ZwtoxBM7VAFHMgfLfKy2cKpeRxtCaL8Q6N44hj&#10;yQ9pO0nwMd8Ts3GHFuj0/dnkRgpx+FOLOXmAKV5bEYhkd0s1blGxVjRcacTe0rN460jn+GHwHU5Z&#10;dOQBfNNtFuZxMHtYaxdNxtvgJ7mZHenmoOYqxsayt1p2yUQ43CCaS79GK8Ec1sT6zV5D/KBzKEO5&#10;zxChssurq4jKfWQUlX9um5wkkMDOjuhmv1MvqJSOQ77fZrgJtldphaaqJdnNSPHMWbVIK91bLeRE&#10;UqeoyIcScbYbqMXFmB6jrlobccrSdtjtk3KAVE3GKG5SAuFBUYYzM4GLLkmqS+gQifSe+QLA7p7b&#10;Alat1ytrpXsbQTXHxCtB3wFv4qR+pRosfGOoJ2p2xAcWRsoB/KS3KhlZVY/zdMIbElvPLF1bk8Qj&#10;D/JP/NWTpiMm9KVhZmPk0ooB1r2OEBybCjM4nfelBki1o2BLVftSCuRQfJfI1v8A7qdmPy2xa6tT&#10;idg4IA+nA2RZRpUt1cURZY0Hgo3y+ML5Fyo463ZnCvEAE1oMyQGZKvixbxS7FXYq7FXYq4Yq7FXY&#10;q7FXYobxS6mKuxQ7FLeKtjAldTArqYVbwKsm2RsVY1dbzfRkUBamxy1C6tMVWs9MCqcp+GpwUm2k&#10;6YULa4CkO9z0wJUASWrgtVwYY2q0mvTJBCwnfG1pa2wqcIKKW0r1wq4DFDZXFWiMVcOuKtFd8VdS&#10;mKqRJ6CuKtiM9W3OKruHXFUL75Jiq2/XIlmEcMqbAvtvinjXsWyBbYBm0eQQQrUwIbwJbGKGsVbx&#10;V1MCtUwpcMKt0wK1TChsYFdirWKurilquKqV3/dnJBqmkVydsyYuIUC2WpW0wodTFVpGKqcy0Vvl&#10;iqeeWxSyj+n9eYJcyKep0yBZldgV2KENej93k4sJsfuxUZkxcZAEZahqlMKGitcVdQYqpXS/uX+W&#10;Kp75XH+gR/T+vNe5sDYT5cWVL8irsVWSfZPywhBY1eL1ocyYBxClTI382XsFtHG9RhVb8fahxVwd&#10;qbjfFVO4cmJwRTY4CtMm8t/7wRfLMBzYhPFwMl2BXDCqRaqaO2WBxZsduGqdsyw1KJbJK1y2woLu&#10;WKoe+b9w3yyMuSQzLy6KWMIH8gzXubFOlxZLsCtHoflkggsavticui4kkmIoTmS1tVphVsse+KKW&#10;lq4qt0r/AI7Mf+qcxszfj5s8jGY4cpVwJdiq2T7DfLJBjJjN2KZfAOHJLWG9cyKQSkmvoC+4HTK5&#10;RCGMzgrUg5RwgNokh/r08O6Ow+k5AhsEnr/lCZ5tMgeRizEbk5XFyiGQr0wsG8VQ9/cG2hMqgEjs&#10;cUEsWuPOvoNSSGvyOREii1ifmDZn+8SRfuOSNrxIuLzzpj9XK/MYrxI6LzPp8v2Z1+k4LZBFxanB&#10;NtE6MfAEHBxBBRStXFkF2KuwpcNsVbwIWTfYOKCkBPxH55BK9RhQV2wxWmjhWmjTAimicNpa5Drj&#10;xLwtFgMgciSFjSjtuch4jLgchaT2wcVoIV1gJ65MRYgqi24PXJ8KCbXrABkuFivWLDStmKvXDS1a&#10;wxb5AxS16eGlcUxpbtorTGkhb0woKxxUbYopllt9hfkMmGKIGTVvFXYq7FXYq7FXDFWLayNnr4HC&#10;wKv5F204Dwdv15CKYsmAByxk4xqe2BVpgU40lB6jaIY640gvMPNltwbkNvllVC2NsNS5kWYJU7nE&#10;xSJbM80eV+ADfjlVbs7ZboBq7/IZOLWAyBemWsl2FDsUupireKtYq3irsVcOuKqmSVuuKuxV2KoB&#10;j+8GVlJRCnChvCreKuxQqgZJLeKuxV2KuxVphUYpSyeMBgffKSpRSZMMV+FLsVdirsCuwq6mKuxV&#10;bIPhOKhASjLAkqOSYuxVvFW8VdXFWsUuxQ1il2KHYpdiho4VWnChrFWsVdihrFXYpdirsVdirsVd&#10;irsVdirsVdih2KXYq3irsUOxS2MCuwq3gVvFXYq7FW8VdTFK4YFbIxSsIwodihrCrsVdirsCuwq4&#10;gEUxVTQ0+HwxVUBwKpAhZm9wMSqupwJWXG9EH7R/DCqhe6bDfAerXbYUOEGkpRL5Mt5DUNT6Mgd1&#10;XR+TbVftMxPttgpUXD5ZsIt+BY+JOGkIuPTLSL7MS/djSUQqKooooPbChzrUVHUYVcprgVvCrWKF&#10;Gf7SnFVRcCVQYq3iqgTzlJ7LthVVwKuxS7FWiMULaYUNYVaxV1cVdXFXDfFUi1LzbZ2LmNg7MvWg&#10;2yzwzzVj9x+ZKKf3UG3u2CgxS24/Mi8YkRIiDttU4Nldo/nbULi54zOHSlStAMBNsJS4XodjdfWI&#10;llG3IZAFmDaNU4WTfLFLuYwJcHr0wocXpkbVa9wifaIH042kIWTV7SP7cqffklQ0nmbT4+stfkMV&#10;pCSecbJa8Q7fRimkJJ52jH2IifcnFaQcvnacj4ERfxxTSDl83XrdHC/IY2nhQUvmO8f7UzfQaZHi&#10;TwoKXVWc/HIW+Zx4k8Kg2oDxwcSaUzqB7AnG0UsN5IegwEppYbmY9hgtVpeY/tY2tNcZT9pzgV31&#10;cnqT9+FbbFqO4xpVy24+jAtr/QGNLbYhGFV3pjFS4RCuSQu9MYFa4DDSV4UdMCGwoGKtUxVxXCrq&#10;DpiruOKtha4q6lDiruOKtgeOKu44q2VrirXp4LVeEwWrXpnDau9InHiSuELeGPEil4tnPauPEypU&#10;Wyc/s5HiYr/0e57DHiZcKoNMbxGDiYUqLpQ8TXHiSqLpa0718cHEpVF0xO4wWUqi6cg3AGNlVRbI&#10;eGNLa8WVdjvhpjyXraDCQpNrxagYBFDYgHhkuFV3oVx4UrvQyVItv0fHBS236Q7YaRbQixpC8Rgd&#10;cNLbuFMNLbfDGkW3wGNJbCYaW2+ONItwXFLqYUOpirqYodSmKtFcKt4q6lcVdTFWsVaJxV1R3xVu&#10;uKqc1vFOKSqGHyxW0puvK9tMSyHgfDth2TaQaj5Znt1LlQw8Rg4GNMYu7bj1FMrMaRwoB1AyNNJC&#10;iRirfT3wJ5Iu1kMLpJ2rgaJC3pGmzCeNZD2GI5s8U72TK2QMxlbL3KS28USMWPfLOiSkWoTIoCJ+&#10;GAoU7SxMahiOUr/ZH8o/mysoIRP1ZSwgj69ZG/41xSg7+LkwkjFFUU/5uwqvsYecwLdF+I4KYndS&#10;1BoZHZ5SwNdqZIbNgY9dKCx47jIkqhhbO3alfHK7a7XCzc7UxtbRlnpYLETkximxpUV/ysrkwKaR&#10;Wd5p49S3l+H23GU7Fo4QeS281uW5T07hQTX7QFMmI02xBCUSMrdMmpUiowrEhacU82jjSOFo9cWR&#10;Kwg4WNLTQ4s7W+2LFUBOK2vFO+BNrSmFSFpXsMV5tVp1xQWj7Yq6u2KSqJsPngWqRkAL7KKnJc0c&#10;Q5OmSmzdcNNiFI3wIp1MCtGvfFFLSRgWqb7Y0tNUxYkN4sS3XAxpsb4aS6u+NJDRau+SZW0DihsN&#10;3wJ5lEWkBuHoPHc4CWJKb3umLaKOMgYEV2yURbeI7JZ9pqdssAY1SMi/yRXLowJYSmAiQkjinQZk&#10;RwNMsy2S3CipzIGGmnjJckG2Hw0GS9Leg3w+GgyVViCjLRCmFruIGTpDl64qurQ74VaDgmmK0qtK&#10;COI6YAWICiXHbG2dLTKF6mmAyTSk94q98gZhkIIV71ugymWVsEFBppH3OUnI2CKkQxyoyJZ1SrDY&#10;yyn+uEAliZAP/9ON6lo88UhJRjTvTIRFMcOw3Tzy4Z7BeajZvEVGZRlbdOSf/XOSlWjUk96ZC3HS&#10;HzlPbiyVFjAkrsw7ZRIuvzH1B5tKnMmuQi5sVkMZMgX3zKiLcmLKbW1aY0epJFMvGO2NWWcWfkWG&#10;a2HMbnevfKJwCJRVdX8i2FpZPIvIsFqD75iTiA4uXbkwSSwSE1U0zHErdng5bpRfRCVz3plsWucL&#10;3U9K0pL+7W2J48u+ZIix8NVvNDaC4e1dhVDSvjlZNOPDdA3WmNbmhoT4jfHiRxoEqRsRk223GoxY&#10;7LKHvikt0xYOAxTzbAxQqBgAa9cCC3DQ7nFB2TKxHxZMBtintqH5cGy20othk6a7aU1FcKr1HfFk&#10;Ex0enqinjl4GzcAzeP3zHLUVTIodirhilvFVjR8t+RHywK2o4964Vbrih1cVdXFKnKwVeR6DIlBS&#10;WaVLh/3O/jy2yANrEI6yV6fER8hlzKSNrTAWKkzhGB7HrkWVK9RTbpiUJJqEIYMtBSvfNfka/D4t&#10;kqfTgm9QBkMcqdhEcApF+XbmRj6RoUQ7eObeJsWxyDqnWptSEjx2youMFaMcUVfbJplzddikRUd9&#10;sixdwnUU5KPoyJtJQN40si8WA5joR0yvcsALRGnRSxoBJTLwG0pgMWDeKt4q0cVdirsKupgVulcV&#10;aIxVojCh2BUv1DS4boEtVX8RlU4W1ThfJhepafcwuVKlgO4zDMCGkE8kvEExcP8AEpHcYASG6Fpz&#10;YPNFG3AFqnc965cDJyyU1sL5o2/eUUn+cZkA96TSrrl0rxL6ZBJB6ZRkNuFKPEdmL6fpCXd0Y5Rs&#10;BU0yeOAqy5McQim+p6TbSRRpagcAaGvXLaBayLULTyXBcQlZvhctUeFMHghTFCaj5KjjYG3BO4BO&#10;JwgqBuj4PILQspMgZP2h/wA04PCASQCl2s+X5rPlLBEqotTXKpYnDyQLEbuyllDT9idyMhTdAUEr&#10;NsQ1K0Fe2WAN8AJJhd6VPYshZq8l5CmJgxMRyVXsyUEjqxJ7nKyGuUOFCTcoj6bGo8OwwgNYAkgv&#10;snfcDJN4Cq8w2KCmNNJjfNxcuAe4xAUCkXZSsKjrXFsAt6D5UkWBTx5Gooxy3ioOVPkk+v3M07ky&#10;CgJ2zHkXXxNlKJ42cAAVJOILlCKJ/RxitzI4+R75DjY5AQaS1rdmNT0yQkECKvDaNO3pgkE9MsBb&#10;OFk3lh306Vorg8VbYg5lROzbdh6H5bvY5GkRGBIIrTLJbqyZJRlDFf6mBVrSjFCBupeQphVLbi5j&#10;i+2aVxRan9Zj7EffhtV6ShumFaX8sCpZf63HBVY/iYZjTzU4081ckhubyWc1kYkHpmDKZLQSTzSy&#10;Ykih6jIhqKHkkdPjB+eTEmd0qw3sgURDYVqCDlomW+Minqay4nQnuADl8MluTilxFlSOKVzKZlin&#10;mW85zCM7cd/mMxMpcCcrNMRu7yhFNqk5j0wNWkd/J6jBz3GWhEOayFAULDCXITO2uOaegR3ByQLO&#10;wSn/ANbT6iICRzLj57ZeCzO6NsLG2v7e5kuUBINQ3cbYeEFcsRTErmMqoBFAcxCN3EhvugZQFFMA&#10;bbVtFcR3sTH+YZmYebm4XtMRrTLixKsdsihBXd7Gimp2HXMbJkppnMBgdxcHUp2Y/ZXMO7acceLd&#10;Aar5bm4/Wk4vH34ncZkCDb9KZ+XLRRCJJKmuyr2zHknJVJfqrhLh+PSuNOABaT3msRQD9wQznrQd&#10;MujFyQlE9/PcmsjV9snTZGFInS4TK32go9zTK5Np23T2OkJ4hQffKS48itWQzSGInbAkRtzW3oyc&#10;xgO6RIhRupJSQEJPI9MIZw3Kb2s5iYE7dMBYHmjNZtPrsCzx/bH8ckC4k4b2EBB5ZbnG025behwU&#10;3cVMkV00+PmvZfhHicMQ1zmksVrJqE3JpOJNdyctjunFirdOPL0SxPPCWDcOjD3zMiQHYCqUrzVR&#10;dAwXCqyVpWnxCmVSy97imfFsWM39qnqEwfY7A9cqthaXxzPbPUfSMBFsx5sjstXVYiw+1TIAMZxp&#10;ILpmu5CaCrdcstqhCt0ulg9NiD2xciJtyxltwK5IM0PIC7hRhtiI2Uw9I2UHID4jsfbAETn0W6dC&#10;ZpA5+yDvkSzrZlMfHq2QppCP05lRHmA3JoMg2TOzagzy8+oXFxh3qN5qCRyFa0CdcNMeLdIrvV2u&#10;pfSh3Jy0Btxx4iqXUXFPQB37+5y4BvlFjcqkE0O+VFjyVLXm54l1Unx/5qyQFshEFkFnpl0oDPGZ&#10;FP7UZDf8Ll0YbNvAE1t9GguWEaO6uezx5LwrRwBk+i6H+jqlirE+AycY03XtScqKZJguwK3irsUu&#10;xV2KuxVvFW6Yq7FWsVdirdMVdTFXUxQ7FLeKtjAlfgV2KuxVSuD+7OKsbnI9ZvkMgxC0HfLgha70&#10;FcUrIW5bnAyblPw+GBi5fs18MFppSZqVORKVisXqT0wWmlrsEqcBNIUTNyO2REmJKrHuK5ZabbjQ&#10;M2NpWsB33wqsbrhtDY6ZK0Lh03xVaRhQtI3xVxIXriqwVbc4quVdtsCr6YpWsAAcQpQbLkmKtbpv&#10;kSyRmVFsCtYitwnzyBboM0jyKCrZFg7FLhilvFDsVdgV2KtZJNN4EN4q1irsVdTFWjirVMUqN3/d&#10;5INU0iuDmVFxCgWOWJaB8cKHEjFWqYqpT/3bfI4FT7QF42cfyzAcyATpTizXVwK6uBCHvv7vLA1z&#10;Y/dZkxcdBNljFacKuO2Ku+eKqFyf3T/I4qn/AJYFLCP5ZrnNjyTxMJZldTIotumKrJfsHJBiWOXY&#10;2OZEHEkljDfLwgrSBhYrcVW0H04qo3YHpP8AI4CkMn8uj/QIv9XMFzYck7XIlkV2BXd8Ksd1gAu2&#10;WBxZsauEoxoTmVFq5ofifE5NWwXHQ4obLNilD3jn0W5YJHZIZ3oC8bGH/UGa9zYhOFxKV2RVpuh+&#10;WSCCxe8YVNcui4ckndx45khFKdT365JBbJGKG60GKu0khtZT/UOYuZux82eR5juWqjFW8ULJfsN8&#10;sIYy5MZuu+XwcOSWMd8yQxSTXWBkHsMElYzcHMYsgl8xyJbA9k8mf8cqH5HKA5pZKuSLFvFUFrX+&#10;8pxa5PLdYkqx8cYtJNpOWUdcvDALDJ1pjSbUmYHAQqeeRpCNUHyIyicd3KxvWYTgDYVbFDsKuwJd&#10;ihZN9g4qx+RwrEE5Wi3LMvY4mTKlUODkeJPC6hOPElxRhg3WlAh69MiSyXLEx65FjyXfV65MRTa8&#10;Q4eBgSqxRAHJxixJRCpl9MF/HCpbphS6lOmFbdTGkreIyFIaKjFDRXFKwjAqkffAgrX+ycSllVp/&#10;dr8hlga0SMkreBLsKuxV2KuwK2MKGL6z+19OLEqnkX/eA/67ZGKxZQMsZt4q3iqHvBWPFXmvm+Lk&#10;K0yo82osAaPjdR1/mwlALO9OBNK9srZ82VaBtK49sYpZGuWpXYUuxV2KuOKuxV2Kt4FWtsCR1GFU&#10;mufML2teaAj2NMbU7KEfnW1JpIpHy3w2iwi4vNmnON34/MYVBRketWUoqkyH6RgtnSCjvBLcBQa/&#10;LIEoKaLhDFfhS7FXYqrA5JW8VdirsKuwK44pS+5G/wBOVyUqyDCGNL8KuxV2KXUxV2KuxV2KtN9k&#10;4qgJcsCSoHJMXYq6uKWq4odXCrdcCXYodil2KGsVdirjhVaRirWFDWKuxVrFXYq7FWsVdirsVdih&#10;2KXYq7FXYobxS7FXYq7FW8VcMVbwK7FW8VdXFLdcUOGKt4ErsVbxStOFC04odhV2KuwK7FXYq7Cq&#10;nIKfH9+Krga4FUJ9pgfEZJUQprkErAfUkLdl2wlVYYFXYq7FLsVdirsVdiqj9k08cKF+BXYUKVx0&#10;U++FW1amClX8xjStPMEUtToMICVGBqKCep3OJQCrK4OBKpXAruQxVosMVaNMKrSRhQtLAYqpPcxp&#10;9phhpCi2oR/s1bFNKU1xdSIRbpxbsThUMC161uY2Z7lCGbcnrXLjuEUxaS0kYmit88xiyql6aWSg&#10;au57HIkoCvbWkttJ6qAE9NzjamFs40zzVDa26xSoxcCm2C0QgQij51UD4YTX3OTts4Vi+cpmBpGo&#10;p9OVylTZGHeg5vNt4fssqj2GNpMAg5fM123WVvooMPEgAISfXpn2eZj8ziWSEfVFPVicjyQFE6kO&#10;1fuyXEtLP0gT0ByNo4VhupW6DG00tMsz9MFq1SU9WxtXGNj1JOK24weOK22IAeuNJteIBigld6IG&#10;NItsRAb4aTbhGK40rfpDFC7gPpwq7jgVvgMKu44q7j3xVcF8cVWkDvirdAMVccCXUphQ7jgVdxqM&#10;KtcfHFXcMbS2E2xWmwmNq2IsCrhAT2xtNKn1Vz2OC14Vy2Mh/ZwcSFVdOfuMHEml40tia1/DBxMb&#10;XjSj3Jw8aQFVdKGPEkKi6YvhgsraqmnL2GBO3NV+pAdBgpgV62Y8MPCtrvqg74RFiVwthTHhUkrh&#10;bgdslwoC4QDDSV3ojGk22IRhpFrhEMaQ4RjDS236eNIb4Y0ruGGkt8RXDSG+ONK1TtihvhilriMV&#10;b44q0V2wobphpXAYpcaYoccVdtjSHEgYUuJGBVtRXCrq4ENFvHFVrSAdcUqbXKL1YYU0pNqEQ2LD&#10;Ba8Kk2qwrty/DBxLwqT6xGOgJwcTLgUzq56qv34mSRBWtb4zEltgOuV8aJbKMvmGBZhCD9rv75c1&#10;y2TCKcNvWuNsUQDUVySUs8wSJ6ARn4N1HzyyASGB6izNVZKE9mFMjNUjmAGY5YSFqDDAw4VoNMUI&#10;ncx5WQw57Mu8pX3OP0mO47YWgeksvDhYzTrmRHdzwUDcpUZYE0l9vp6cnnkHLqF+eRK070hbr8Ir&#10;PJ09hgpDjB6S/Vl3cnk57/6uKeS9oAsJSm8hp9GKYoDS4gPVEjfEtRhLFSl0+OdKEH1CevbAGS0e&#10;Wo0X1JWNK9MBFoQWq6csPEgUQ7e+HhWnR2qgfDvtkGNbqVlBFPI6XUxiQD4SN6nK5hJNKN4RAxji&#10;mLx+OVcLExCAkkqcNNam1DucK01SnTFap1K4rSwpTClYwwqQsOLFxHfFsIW4sVwNcaYrhgVfSuBm&#10;2EA64o5LXQE7YUqJG+FebqVwpCpGMCnZMdPuRbMzHqRQYGoxsrJ39Qlzltt9odkoKnvkShZSmRYg&#10;LW23xZrKDCrqYGFqiqMiSig6mEMQXbYq2ThZLCMUU1SmLMB1MLGmwCcCQiLOZ4K8RucatFbq5kZv&#10;ibLYhstF2VtX42G+ZeOFuNknScRKgG4zPjFwCSVXjGw/hl4Y7rHtQelMPNIksa3p2xpNqci8e2Cm&#10;QUeeLKnFt8bV3PxyK01zwWtNGQdzgMlpRe7Qe+VHIzEEO14x+zlRyNggos7t1OVnI2CLcdu8xooq&#10;crtKZW2gyPu9FGNWtoyXRYI0BVqt7nJxgxMkC1ssfXLuENHEWvW4jY47Baf/1CyDXLicspdgp2Gw&#10;I/2TZUwie9HyTXkFsD6gCjwp0wW0zkUy0ueS74ghSGNKnrtljkcKU+eLWaNY0kC8SabHfKJbOoye&#10;mX8LBLq2WPc9TggbcuGTiKjYRc7lV8TmyxxdgA9D0bTQ1wCB8IOZY2Cx2eoQqFQKPDNfJgSlPmpq&#10;WbIO+YmY7OFl3eYanasU+DNfAuy5BJbeyl5EMMzYFtxi2ReVPLzy3okUCq77982Ajs2yFBnH+CYZ&#10;bhrqUB2ZqkHplZiHXgcKVedfL9vQfVo1Wv2qCmVyFOtzAk7PKr21McrIR0ORDl4vUhZIKp8Iy1u4&#10;VEWzHemCkEL1tq9cFIMVjQUYjtga7VVt1rQ7HFm1JBxJFMLDiWRr1GFkUws04MGyUSzjyZPZ3ccz&#10;huDFwO2+WWkxprU9aLsAqLxApXIcZakvi1Lk1CvXwyYNs+FHxzeIIPyx3TSb6OVMyjpvmRA7NoZs&#10;nvlRaivyKG8Vdil2KuxVo4EKRKx74lKDm1NVbgqlj7ZAyQDatBc+rt0bwyYZEUrF9txXGmKBaJZp&#10;mV91xAZAIuK3WNeA6ZIoKlbk/WGTsBkEhGOgdaEYlCDUunw1+/IEpQEvMxy7VfsMwJ7t0Y9Un5yT&#10;L8R67YYRcs7hG6fxtdQCAUVxtmyidnHJsJtqzV4IO7ZFoiN0dGtWr2GTUrZ/3jqg8anAGIXyzBK1&#10;65AlUKJEJo3U9cITVIpZFGw6ZNBVhihvAq7FWsVdirsVbxVvFWiMVWnCh2Koa6kKrt1yEkFKxaSS&#10;ufBuuVcJQINzacoVjSpGS4WVKek25iqCorXLIsyU4NsrijKCD1rhIYJPfadDbPzUUBB2zEmAGJNM&#10;bl1JrK6LxdxQ1yvxKajnvZu3v5ZCXTgwB6E8cEctNccvAjo/N0vptyVeYNBTLfGLZ4q0ebniQSEM&#10;WJ+Kow+OxOZEjzuCapHyHhTfIfmEDMT0VbjzbBLEVmjU17E4/mGGTUUOSSS6tpjRmP0VJY9+2Q8U&#10;tUs9jYJILC1aYSKKxVqVH/N2SGSmenzEfUm+pz2t3AiQoEYbEnc0ph8ZsnnPMISLlFb+jKvKn2Wr&#10;0yPGyObj5pV+jY5LkGRiUY71GWRooxSHIqWoaAkBLwuGTrUA7ZYY02k8KXWunC4k4eOV2oN7q0Wn&#10;mSYxoKhTQnJgMoBmOh6Ba3Nvy4VdO425HLuByTszGy0uOGEy8eBK9BglFqmbDDfMEfrMGA2GYkjb&#10;gxFlIJeckiQx1O/QYeG9g7DFEks90XyPeaiqyXBKpTo3/NOH8t/OLfMBkCflvAo/ZJx8AOMYpbqv&#10;kkxLTiKDoRkDjI5NfEYsZ8w26pAqR1EwrWnf/ZZIZLYSnxcm/I2oS2Vx++PwybHMvHKxTnxNh6gl&#10;5TCWoomCVpj8IwUmkYtqSNzkUKclgT0NcFILFfM2nySREU6d8x8luHlthkV1MkoWv2cphMuViZHp&#10;9+agOeubCMrbTumOo3gtoC/jkMkqDi5pcIYVNcksSdmPXNXI24HCqxSBhQn5ZBsXScftffhayQEJ&#10;PFsw7dcIKCg4pAHB60OXByQj7iYFlkHYY2gc0edTuOFEkYbdMlxlMppfdMZEEtasTQnvkba6pI79&#10;PgFevI4Qwq0puyWI9hlgTj57q1uoKU8cS5BVkYxtyGxOKqcsp57HfxwhIZDZav8AVtOkirVpDTLh&#10;PZyMswUhurgsQoNVA+7KnCgKQ8nxDl1GBsq1kL8ZFcCm4/XmRi5uZhFPZJNSS0hSVwSrAbjL5GmM&#10;zSFubyS5MctsxCE7/wDN2YWSZ6NZu0q8xX4jT0k+022YpNuLOiUotQsKEt9OCJ3ciJAVdR1S2u4g&#10;llGar9o9K5nGVpkOLdMNLczRq9Au3QdMwy1TYjrtzJHdy8TtXpkg1YhbG55TI3KgHyzIDlALE2Nc&#10;kzKZ2tpHdAkMoYdj/wAa5US1STe3t/TFOVRlRaiQVC4nWCQMSQw9sFNuKSaQXVvqEXAnjN2PZsAj&#10;TlTgJCwgrMMlwqn+bY4yDTjNI68ZncswoTkXGmd0w0m+r+4bv0yNMiLTBpFU85e3fwybjnbmgr4w&#10;yyesw+CooPDJgseCza2QSOhMaBV/Z7YSXI3QLXLIz8SUYjcjvgtlbkmUwla/GprXxxYyIUDckCrI&#10;Gpha6CCluLWep+w3vvkwWw7oR4mj+JTt4g5JjRdBOVND1PXIyCRybnUO1R3yIZRCj9k0rkmfNbax&#10;qrc5PowpV57hJY2Un4jtTJKraM3Esg6dfpyBLMjZOXl4R4KajsUUk/FI4h9ojKixluiJ7pbOI8CN&#10;huclENM5bMMnu3kqFNampOXUuLFsitKtyjNMRVqbZIOcBSaJpSBPXu5QB1C1rkhENciBzKVJpcl0&#10;W9IE0FemVVu1WVex0kO3ByFY9OXQ/wCQ2XxiXJgGRafpIZ/ThL2tyPA/A2XcLYzDT4Z4ogty4d/E&#10;DJKjQKYobxVsYEuxV2KHYq7FW8UtjFV1MCuIxVqmFXUxVumKuwK6mKuwq7ArYxSuwK7FWsVUrk0j&#10;OFDGpN5n+jIBQtZwu+WIpTYgiuRJVqMjqMbZOkbahxJRSmZeO2QtVEseW+RtNKhZU37HATTJRkJZ&#10;SR0wXbWQh45B1OR5MqtuORpDQHYYRJICKRmU+2TBtSGyajJhDqdjhVaBhtC6mFVrEVwoWmtcKHBd&#10;/fArVNq4VXKNsCW6ZFLTj4ScIQUG575JirwHoMiWaKJytkr6cK3SDxOQLfBmkeRKCq0yLFrClwOK&#10;0urgQ1irsUuxVvFDsVbxV2BDVMKXYq1irsVUL3+7yYa5pDcAUzIi4pQTZapUwcKFwIOKtHFClc/3&#10;TfI4FZHoi0s4v9XMBzoJqBtgZldgQ1QYpQ19smTDTNIrvMqLjFCHfLFWn3woaO2KtYqh7v8AuX+R&#10;xKGR+XR/oMXyzXudBOk6YCzK7Ah2Kqc32D8skGMmPXXQnMiDilLHy9isrXChacVaqMUIe7I9J6/y&#10;nEpHNlXl4f6DD/q5ry5kAnK4GxdgQ7CpY7q32z88tDiTY3cj498yg1hRIAyStA4oboDviqHvgBC2&#10;RlyZBnehCllD/qDNe5sRSbrthLJdkULX+yflkgiTFL8Ak5dBwikTxrWtMylK3jT/AG8LFviRvXFK&#10;4FhiqpogrrK1/kOYuZshzZ9HlDmKowK6uK0sm+wflkgxLGLxqE5dFwylLPvmSGJSbXG+MH2wSWmM&#10;3PfMcskBMf15As4vZfJR/wBxcPyP68oi5pZMvTJli3gSgdbFbNsWuQeTayeLGvjhi0EJOad98uYU&#10;4kYULGIwJpPPIv8Ax1B8jlM3JxF65DkQ3WrDFXUwIdTFLjihZKPgOBWHa2pKkjrkWQpX021ooJ3w&#10;cNs5STdIBTpiINSqI6ZPgVvgMlwoUWiFcgYp4nengEUWuCUw0tt8RkqQ5F3yQClWUZNiuAwq4Yq6&#10;mKuxS1TArRGNLSwjAq0jAqi22BVjdDkUhlVmaxL8hlgYIkZNi3il2KuxV2KuxVwG+KGMa2N2+nEs&#10;Su8h/wC8Df8AGRshBIZUMtZLsKuwKoXf92cVec+bh8JymXNgQ88nP+kR/PJNLONM+JRX2yDaOTLN&#10;BP70j2wDmyDI1y1K4YVdil2KuxV2KuxV2KuPQ/LFWG62NiMWMixOVfizIi0koS8qIjQ71/DEhiN0&#10;mt7h1uVQHYnMWUW4F6J5eu3e5iVj45WAz4ujOk3y0Kvwq3irsVQc2sRW5IkBFO+NppTTzLYPt6gB&#10;98kCqLi1O2lFUkUj542lELMjbqwI+eKFwbFW64qld5MFNPfISCSikNRgCFTJK7FDsUuxV2KuxV2K&#10;tEbHFUBLkwkofJsXYq1XCrWKHVxVsHFLYwK3irWKurirsVawq7FDVMKtEYq1irsVaIxV1MVaxV2K&#10;uxV2KHYpdirsVdirsVdireKuxQ7FLeKuwK3irhireKuxS3iq4YFbxVxxVo4qtOFDWKt4VdgVrFW8&#10;KuxVogEUwKpL8J44SqndGki4VVefFSx7DIq3AKLv1O5xKVYYFbxVuuKXYq1irsVcTihZIKjCq1Wr&#10;iq4HFCncfYHzGEJY7rfmWXTnaOKNSR3JyfDtahil35+1E7RlE+Q/5qyNhBCDHmjUbmN3nmbiNqDa&#10;pwcSKXab5rvbVKhneh6E1GC2LNNE8x3F/F6ktuw36jpjzZBNhqL9PTb6cNJtz6mU+2oX5kDGkoSb&#10;zEkWx4/fXGlpByebkHQCmKatTuPN0bf3PIj5UxtPCgZfM7H7Sk+1cFo4VD/Erj7MSD5/Fh4mXCsf&#10;zNdMahlWnguAlPCENJr92/2pm/VjxJpCzarJJ/eSFvmcHEoCEe8RurDIksqUmvI+xJOBaWfW+Rrx&#10;NcFrTjcv2GBaa9aYjqMVpE2zP9XkJO/ICuVyDYAoNG53rXJBid1P6tU75JivW3A6Yptv0e5w0q8R&#10;AY0hsRDuMFK36Ywq70xjSVwjr1wodwxVwXFW6ADfFXcR2wIb4+OKu40wq6mKthcVdxpirYFRiruI&#10;xV3DG1bCYLVv0z1xV3p064EAtrGD0xZBcLY+B+7CmlRbKQ9FORtCqumTH9kffg4gtL10qSu9K48a&#10;2qJpR7nfI8Sqo0dfc48TJUXSkXtXHiLHiVV01B+yBjuytUXT1HQDBRW1UWIHth4UFctoK4eFBK76&#10;qMeFja76sBjwpXCAZLhW1whHfDwq4QjGkWuEYx4UW36eGlcI8aVcEw0ttcK74UW4JTFVwTFDuOK2&#10;3xxV3HCruOKXcaYq6mKHUxV1MVdQYVbxQ7FWsUNVGFXEjFK0sMKtcxgQ0ZAN8UrTOo3JAxVSa9iX&#10;9oH5Y2mlJtUh7EnAStKLazGPsipwWnhU21s9lwWnhUX1mQ/ZAGHiXhUX1Sdu4rkTJPCpG9mPU4OJ&#10;PCpGdz1Y4OJPCtLk9d8Fpa2ODiTTVSMFpaPvgtNL1OFCH1DUTaRlVPxMMlGLE7MTmuGrUH4gag5M&#10;lxpC2XeWda+tx+m5/eJscjdOLGXCd2WQygjLQXJSzzG0QUCVOQI+0Ooy+BZ0wi9ijXeBqjuD1GCW&#10;6EllXrmOWJUSMixtZSmFjSKhbknE9siWvkUZod2bS7A7NtkWvKO56XauJFHcHJxLk4za69goCV3G&#10;ZEWbdrB6cR5fPI0oKEtbIxlrphyk/ZGEpC63szGhkl3eQ9fnitoO/kCuQOirxHzyQCCaQV/Zi1CT&#10;L0cfF88F2pF7pjaovpCQgkjtkKRarDbvO9Zvs9hk1tJtdtKIWC0APc75YGaCt0LD92CARvmPIKEr&#10;ubNlYl1pkSUlLZaqfbK6aZBZChnlWFCOTmgriUcgqz27Qy/V2pyrQ0wDdZCg21rxfgDWnWmBgTQT&#10;m40OCK0E8UvJzuVO3/A5EFlD1C0s+qCVf3e57g5YAypBSxlTQ4aXhUSuBFLCK4VO60jFDuhxSV67&#10;5FivBpipX1xZLT74q0I+WFLjHw64UgtDY4qQqxtuK5FrOy5jhDMNDjQ1rywqtp4YopaxxZLKYGJX&#10;BcNLTe4wmKDFdkeFhTVO+BbbCgn4sLISWlRWows13HlgYAro7cy1oR9OK3bmgZOv4YUr0HJgvjiE&#10;k0rrGSQp7ZkRSU6tl4rTM/HFwMkkSuZYcdrbrkgrfIjvhVtZGJ3ONrSnLJ2OKQEOQD12yJLNScqv&#10;U5AyZBDyXQHTKzkDYIqLXDHplJyMxFaFd/E5WZsgETBpU0u/E/TkObJMYvLrUq5GHhXiVf0NFCKs&#10;QT4ZaItRkVNkWL+7+E5PhajJQe64/abDsEblDvfDtXImTMQQ0lyzHfKzNtEEOZCx7nKzJmIv/9WN&#10;WM8aKUJUk+OY/E67xuJME1qBITbzx/IqcAIDYCCnWh3mnOAvqlWHZst4olyzKwk3me/imvAYCZI0&#10;HWtQT/kZRkro6irlbFb5WlJaQGuCJpyIClumSra3CzupIHh1zPhmp2ImGaWHmiv7yBPsEVDdcs8W&#10;+aggc2e6Z5mtL9a8hG9N1bbKTIMTILLjzBp1wrJM0ZIqKM3XIWC0iUZKNrYaVfR+oVVSewbHw4uQ&#10;F/8AgvTm3jLL8jh8MJEuHki9O0JNOf1Ebl8xll0GcspI3X6p5gh01Ohkk6BR/wA1ZWZOBkziLD73&#10;zQdS5coTHSo61wg2kwvdhl9afWpOaMtfAkLkKbcYpL5bCRAFI+6hyyqbDJRkpGKEHImTUZusoS8g&#10;qO/fJxFt1Jm2kxwHnIdq4eFha46ak0wdPs0yPCgCkBqcIWQr4YCGI3S4whcADfwJtYWxkWpGWBSG&#10;QeX4RFPzPbLwRSKTnWreya0aYRIHI2NN8qLQWM6VY8p0PvmTjcqPJ6UkKHZlU7DsMqLSSqiJAahV&#10;B8aZG0L6Yq3gVumKXYq7FXYodTFVGVKjGkLOAQFgo33JyEgm0rspWq0hBJLHKRlpt5i0ztuVwxXa&#10;Nl68snxoMa3Q7SrDKyl0rXJxkCxG6LRuVOn35YhesXFi9NzkUhVBxVDXUPqjb7Q6ZVMMSgrKFppH&#10;D0qMxOG3Lj9KGvbT6uy8kFCw75bCCBPZD6xbNBMlyvRWy4SphGW+6MvLlZZYtuu+SCxCa+oIl3yZ&#10;LWVCOU8uVKsxoB4ZHmmkQtuKVk3bEhiQl89oIB6gLGnhlVU13wr7G4SUDn9ruMuiW8hMlYHJNa7A&#10;q4Yq6mKt4q6mKuxV2KuxVo4q0cKFKSPlgSuSMJ0xTa4qCN8aQtMK9QN8KrqYChj3mbmaBDuN8wcx&#10;cHNLdg13cScuElK5jhgI2otMkYAcg18OuGmBA5KKOwk2JAbuckvqiufUhCSpbkPffAYshHi5KTat&#10;SUMWolOgxEG3wyUua65ksa7nrkxFPhK8V2G5EgGg74DBhLEVaGaQqVQg8u2CmvwtkbFpshTm1Q/c&#10;V2yBLGY4RYQzXBSUxh6bV9ssEUQuQt0GoNIOIO+SZSjK9lcairrwkqzV2XBZUi/5y2ojm9cUUgds&#10;PEzjMjZv6u3NqHg53O2ESLMZa2TnQdQayDcvtdv+auOWxy97nRziXNn9jepdwh1pUjocybtlIMb1&#10;30iz0qCPbY5iyFlxoxsoryB5ajuJDeTCqqfhr45nAcAdqSICg9RRQBQbDKS4q+lMiqyRQ4KtuDhY&#10;kWwTzJoyx8uA67jMTJCtw4M4cPJgkMcglrEfhjJy3HbmYrZZaJq1wVCMChpUgZkwHe5EK6vQLC39&#10;CMKetNzjIsSUaoyDFxwIQOo2y3ERHfBIW1zjYeX6taC0ld+NfbNcTwlx8ZrZLra9ERUMSKGuZEJu&#10;wgR1T3ULsajaK1sOXHt3y6fqcbNjJYzJG9fjBB8MwZRpxaor45AuxyksSER6wIxaCgb+c7J0r1yQ&#10;CRul0MvxEZa3hNJG5AH2xLHqqpNTi4+WLEqa7Bt+prhZWeqWagKLy8Dgtglcgq33ZbFviEQke1Pp&#10;wp5rHNMVUmNGqMLJVWTtXbFJoqUgoanFCtGKih6YqpXJUsCgoBTLIlvxS3er+X2+vabH69CGFDmZ&#10;JuyBCiL6gXiJqqmuazJsXBlKtmN3jG4uAT0FcxyWqKy7kCw8e5OGLOrS7TLxbWYwvuJAR9+ZNt8e&#10;TLrBPSonTKC0SYT5hH+lSD3yyLThJSBk9syA53Jwjr1xtB3XhmhPJTvkCx2KPttVD/C2zZEhBhbV&#10;1dFiQwB9z1GICiNKEPMmtaYSGYkRumdtM3LfcrlZXjtMxcrPHv8AaGUtc+9SSX02DqdxvjTGBTLU&#10;7p5LRZoujVDZMNco+r+igFvQ1r6PWStanwGEGm4AXsjprkXAU8qUHTCSxmLSy6uKkU6k4aawaKKu&#10;1j+F4xQMN/n+1iiQQxahrgVCy6ZLdEtEor7ZYN2wFBfo25jcpSp8MlTOO+5cYpU3ZD88S2UFQk9R&#10;lbSoOaH3yTMCloepphCFNiAcLJbb35haorQ+G2Gk2msN+8nwtGyjxORIpJCYreiAeq3XtlQDSUrn&#10;Ml0TIwIXemWNcYAIi1tY1XmxFT2xtttXW4ijNH6ewxtPNEPe2LcRSRgDvtTLY0oATPS9UjhJaC3c&#10;knb5ZfE+TkA2msOm+uzSTxcIpjUDqVb+bLCoT3TrSS3ThKedPsnvTEMij1FMUN4q3irYGBLdMVdT&#10;FXYq6mKtgYFXAYpbAwK4jCrWKupih2KuxV2Kuwq7ArYxVvAl2FXYFULzaM4oYxMwWR298iFUyRSp&#10;xJVDySBthlJCKXRygGnjlkWS6Q9AOpwyWrUHBB365WhSqGetMUhbIe+KXGQBfmMLBDRFmFW775At&#10;oKssgjNF6d8BDC6RLygClciGfNaHZctBYEOEnLJ3a8KuinjkgEOag65JKwip3xQuAH3ZJDVOuKuG&#10;4wWrXQYpcdhU4qsmei/RiqXF/HphtFIu3cVHfIllSNBGQLIIrS6G7T5nIluizKLIFiVXIodTFWsK&#10;W8CHYq7FLhireKHYq7FXYq7FWjirsVdiqGvfsZMNcykVywFcyIuIgXIy1KmTXChsHFXcsVUbk0jY&#10;+2J5IZRo4paxf6ua9zockzXAWa7AhrClC6h9jJBpmkdzTMmLjIXvlqFvvhVa2KrcUIe9/uH+RwFL&#10;JtAH+hRf6ozAc2BTkYGTdMCt4qpzf3bZIMZMduu+XxcOSVud8yAxtTO2FVopilxxQh7oVib5YCrL&#10;NAFLGL/VzAc6A2ThcBZFdgS4DJKWOar9tssDhyY3cGrnMoNagckrYxVvriqH1DaBvoyE+SQzzRdr&#10;SIf5AzADnBNVxVvAlqXZSfbJBhJil8euXQcOSStmUq0H78LFsYpbAGKqmif8dof6hzFyt2PmzyLK&#10;HKVqYEOxSpzfYb5ZIMZMZvR1y+DiSSl4VY7jMgMLSDW2pKR7YJKx25bqcoZoFyDXKyyi9l8k/wDH&#10;Kh+R/XlMXOLJl6ZIsF2BJQWsitq1cSwLyXWhVj88YtJSbLw1rT74oWGn04FZB5EFdUHyP6sqm5ON&#10;63EMg2quFLeBXVxV2BC2QfAcKlieqLVTXKiyR+np+7XLhup3TFRk6YLqY0rqY0haVwUgreOClDdM&#10;UuIwocABhpK8YUN0yStjFWsVp2K07AlaRihbTAqxhXAghRbIJUWNFOKGV2BrCn+qMmEIsZJDeFXY&#10;q6mKHYEuwq4dcUMa1sbtgLGRa8gmtk4PaRsEUhlYyxkuxV2KqVyP3ZxV515vQcD33ymXNiTTzm6T&#10;jMh/yhk2lm2k/ZFcrbR5ss0M0nPyxCQyVcsZLsKHYpdirsVdirsVdTFDux+WKWH62KAnFhJiMsnE&#10;0pl8XHItBXkoMRybKIpIYv8AepPnmPNmWf8AlySl5EMppkC9FjyYZqmFW8VcvXFWN62u7YlE2FSk&#10;hj8zlkQ0E7KfJlPjkuAFF2u/SEsW4Yj6TjwshIon/El9ChKyNt75ExZ8Smn5j6jAwDcWHuMgdmYk&#10;nUHmE3qh32JIrlJJZk2GawGqg+2TDEK+SS7FXYq7FXYq7FDhilx6HFUvmGTCShzk2LWFDWKuwq1g&#10;VvFW8CXYq7FXYq6uKuwq7FDWKXYq1TFDqYq0RhVqmKuxV1MVdTFXUxV1MVapirdMVdTFXUxV1MVd&#10;gV2FXYq3irdMCupirdMVdTFWwMCW8VbxVvFWsVaJwqtwodgV2FXYFdhV2KuxV2BVOUfteGFVC7Oy&#10;thCtytVVTxNfowKiUO2BV+KuxS3XArq4q1yGFXchjStFsVaLU7Yqh3k9Nt6UPvhQse/gj+1Ig+Zx&#10;CoS51yzVaeqCa9t8WVMO8wSxahcF1b4D7ZMzoUgxSGTTbdjVmY5QTbKlRYIET0wtVrXfAkRXxFIv&#10;7sADCjgRy67eRjgspVewFMHJIjSlJq8rbyTMf9lkuJlwoZ79WNWbkfnXHiTwqRvU6bn6MjxLTX1z&#10;wBxtQFhupD0XBbKlpmmbwGC1pomU98NrTvSY9ScCKaNsfH78KF31Ze/XFkFwt1xQW/RGNKuEQxVs&#10;RjFDvTAwqiYwFgI8Xr+GUkNgUytcmAxK3hkghvjTFFt08cVdxwpcBih3HFXcadMVb44Etkb4op3G&#10;uKuCk4q36ZxS2I8Vp3pHrjaaXejXG0UuFsx/ZP3Y2mlVbCU78TkeJdgqjS5fAU+eDiSAqLpLnrTB&#10;xMDsqDSB1LfcMeJkqrpEfi2RMkFVXSYgdwSfc48RUAqq6bH2QfPGypKolkF6AV+QwVaB5qgtPHGk&#10;8Tf1QZIBeILxbDvjwotcIBh4VtsQjDwpXekPDDTG3CMDtjwopv0hkqUthBjSt8MaTbgmGkW3w8MV&#10;b4Yodxwq7jTFW+OKXFcUO44UO44q4Lil1MaQ7jirqYq6mKuxV1RhQ1yGBXchhpVpbGldyxVa0oXr&#10;timlhnRerDG00VjX0Q/aGC0UotqcXicTJPCpvqsY2AODiXgUTrHguPEnhUW1eQ/ZFD74mS8Kk+qT&#10;nvT5DBbKlNr6U7lvuwWilI3Dn7TE42tLWcnff78jbJaThtK0tgQ6uFWicirRxS7fArjtgVxGFLqY&#10;LQuwKtxZtHFV8YwoSLW5C8m3bLgxkEhmQq1RgcaTrW7axlE0f0/LA484WHpOj6ml5ErodyN8RsuO&#10;fQphfMzw8kK+BDUocyIuSwjVBEzHlGI38VPw5KSsemArlBYnZQIyLXamwxW1SEgMPA4CwJXSgxOG&#10;XsajI0p3eieXr0XFujdT0OILXi25sjRgRQ75kBy17JyFBkglCT3kVkv7xwvzyfDa0xfWvNgB42pB&#10;p3yQoMiKSjTdae7ufTnPU1ymUmmRpld/A11bUUdN8EDbOMrCjo92Hi413U0yRFMU6gIOKUDrtosk&#10;JcdelMtizBY7aGZoeMVOtMrnFiNkkv5ZeZVz8Q65WYs+aUSuSd8iQghZbSmKeOT+VgcgQ1SCNeb6&#10;xdmTr3yILGcu9OvL1vFcNIbjYE7HwOUyLj2uvTDaSlGAcZZHdyaS5xHcODB8B7GuSukWh763aF+M&#10;hq3jkhuzpAvjSKU6YoWkYodTFK5R9+BaX0wILqgYVEXIysfixSYrg9Nh0woAaLcvfFn71p64qvG3&#10;XAiS8U6nFgFpyTIrflgZAU0aU3wocAK0wMSjPSWmZAiFBU/TFcJDIFTZewyohSGgPHI0x4VzEAUG&#10;NJAXJCvPiTQeOBRsqzReieIIY+ORZ0hCSpw0wMbXiVm27nAxR9rChQsR8S9xkbRHmrQyxs/774R8&#10;syoFsmE0jETj91Ip/DNhCQcCcVT0mHavyy8Saaa5U65O0NV8cbVTe5Ve++C0iNoSW77jIGbaIIFr&#10;xmOUGbcIuVXkPwgk5UZWypFR6VO/7NPngpNo6DRUXec0+WHhRxI6NLaD7CgnJiDAzXSahx6bZMRa&#10;zJCS6pTxOS2CNyg5NRdthkDJkIoSWdmBqciZNgihl5MaDfK5SbeFWeAoORyq2wRQ7ntiSmkZotHc&#10;q2+RQX//1oHbLEyF5a7dKeOY7q5DhKKmlt2iDJt6YFffIMQN1FryJWrCTv1rkW6ymEOoqITGwqT3&#10;pgprn5IdZFlLBjy36ZHkiVtcQ9I0WlcnxNEIHvRltAkFWY1p1UH4smJOVPKBzQd5qkEkgMcZWnXk&#10;a1wndccbK17jkOXpgfLfKiGy+FX0vUmgb4tx3qcTfRyIZQjpddnLf6NI6fJjhjOQbPE3TDTfM2p2&#10;7UaVpIiankKnMmOTvbDKKd6vrmn6ja+jCRzAJ3qN8jKdun1cr2i8/muLqzJTorVPXrgjOm7Blv0o&#10;3TzLb0ndUcN2dOQA/myzjcqWWtmpbuC5ZnZYo+G54VXl/qrkeLvaDIF1bGWH1WilVl3LBgf+FbJc&#10;YZekKEF1aPKAzsifzFdx/wADkhNuEm7+dmrBFIJVr9oChyMptUpLAjjh68hAbYU7HIgo40M8Q9Rk&#10;mYj365NnA2rxaUsv2JFPzrkwHJBTqwsBCgDMpNexySSQndtp6RHnEeRp32whrkUPqtnPHGrXQAjH&#10;8pr/AMLixtFaLb21Q8akkdCcvDaSyhBkC1r8ihumKt4pdirsUOxS1ihxxVYx8dsVUVOxXc5EpQkl&#10;ur1p8Br1GVmFrTnsAx9SVy7H6MBgGRQMNtHLOwp0OwyUcdMhsEytrTh1BplnJSbRyqR0xYLv14oU&#10;pWIHvlUytWhfqr7zI3Ejr75hElzL4RSElb61MkR2O9cysUUEUNkRfWqyxcDViorvhm4cykjXnKWF&#10;juy7UwQLfj33TdI5blv3jUNfsjtl3AnkmkMKxDxPjkmsm11eZoMWK8gdMFISbUbYxOJY9hXoMgI0&#10;mJpHwScaBzuemWWkonmMWK8HFW8VdireKtYq6mKuxQ1il2KuwodTFLsUOwJaOKpFr4JqQCT7DNfm&#10;cOcOIsKbSZLy5CL9pvwwQx8TlR09BqXyzcW59RhWu1cs8ItJxWqXvl6906CrhGWXw+0MTjpqni3p&#10;jl5pFzA371GSu++Cqb4jh2WQWDshARmO9KDBuW6QBCGa0dagg/LJWxA70O9s4365K0EuguzbvyHU&#10;HExtBjarLqkkrl+RFcjwNfhd6wTmSrHrhpkMQDo5Ch9RDQ1xTwq9rfyI3avjTAQjwwjnvo2jKlfj&#10;PQ5XVONOHVUR7q5BYMOSjud6ZJqMK3XJLLQF9iOvjkC2xGzI/L15cxSEVPD+GS4iHNBJCN1Ekglj&#10;Wu2W4zZ3XEN3oXk+JYNOiA/aFTmdkO7l5ebIg2UNLfPFVjPihjfmtqwVBp2JyuYsOPkjbGdL0WNq&#10;vyU8t6g/8SyWOADlCPCGU6ZGsTqg6AZkKE/jbbKihV5YFcXxQoSvtirFPMmkVT1k3r1zGy473ceY&#10;4d3m92npzFT0zGi2Y58SO0iRopQYzQVzNxycscmVXzWMqhbinNh175bIg83FlEFi2o6Y9seaAtGe&#10;hzAnjcWUOHmgUkI6ZjENJHcp3nxoGPbJRYFL4B8XL6MsDOJpNQaqB4YrJuLZWWlcVIWIv71l/mFc&#10;bZkWh9Vh9OEjxIxq3FMqKWUDvUntTLA5sbKJhAA98kkhQmXvhChCPgVcpws+a4sDixblkCJgSRuv&#10;kUPbgjrkgUxNFn/l7UCumKiDddiTmWZbOXNS1uUwQrITuxzAnG3VzG6UWY9dmFRUjv45TTZWyCug&#10;26yChHbJDZhBBWMBe7Ruorky5mM0zm3SrV75UXFIYr5oteNyzU+0PxycS0wLGSg5b5khz0TBa+pW&#10;nXwxJQUU9lE8RLgqy9h3OQtqJQUNmkYMkhIP7IxtnxIeT43OG0WqwSGB1kKhuJ6HvkTutq/18F2l&#10;4heQGw7ZGmoBF28kkqBl4k1+nIkNtKrMab7HI01cKYaRdBg1tLurdK9K4OTZKFhL5rYs5KVDDthJ&#10;trx+nmjbeIvAXOxwWnIaQnwyVI3p0yYaWvWJQA9sWRKwtXAxVIhK5CISAepyYLkQ3ZloOn2luOEl&#10;TMwqG6n/AGOZWMhyuIclT9G6XPVYIjK/fkSAMtICKtIPMOhx6dEkiEEOd6dBlMsYq3GyRpjTxBqk&#10;dhlARagB3wslCTxySULGvJ6DY1wpiynSbM3I9OWWn+t/zVkKtnLdRvbYRSFBuRkSKaSFOZSsdXko&#10;P5cAYg2usl5jkpByVthCLjt50NQqv9FcAYgEppby3i9bKM+/A1zKjxOQLT2w1a4gQRmzYD2H9mXW&#10;WfNkVuxkQM68SexwrSuBihvFW8UuxVse+BV2KuxVumBLsVbxVdirsCuOKuxVrFXYVdirWKHYq3ir&#10;eKXYq7FW8Coe+2jxQWKy05vXxyAQFj0pkiGSGkdQPE5WSxcXAofDI2ytVYBlqcSVQzvTamQTsXRj&#10;4eXjkkqTOK+OG2JUmJO2Q4rRSog49u2NswtkAHXJBNLOZeQntthAtiqM1d61OGkhXRabtkglErIO&#10;FMkCxKzChcAK5JDq74UNbYEu6DFWu2+BWieOFVGc1U++GmKVSllNOo8chaQqWFfU3O1MWYTdT0wF&#10;ITDSKG7Tx3ystsWYx4CpVcgxdirWKt4q7FLsUOwpbwIdirqYq7FWsUuIxVrCreBUJqH93kg1TY5d&#10;qx/azJi4iCKtXc5albxbxwoaHMeGKG6uOoGKVC7Y+k5O22QmdmJZlpY420Y8FGYIdhEbJgBtiybw&#10;K7FSg9R2XJhomkVy+ZMXHQxauWoaJGFVrOMCra98KEPen9w/ywFLK9FAFpF/qjNeHPATVOmKrsCu&#10;xVSn/u2+WSDCTHLzvl8HDklbnvmQhTPjhVaeuKtHFVC7NIm9xglyWmYaEKWUP+rmvc+PJNlxKV2B&#10;XDrhVjWqfbbLYuHNjcx+I5lBion3ySGwBihsUxVQ1D+4PzGQnyZBn2lrS3j/ANQZgBzgmS4lK6mB&#10;Vsn2Gr4ZIMZMTvepy6DgySZqnfMoJK0UGFivIxVsfjgS3oG+s/JDmNmbsY3Z9FlDlqowLTq4oWTf&#10;3bfLCGMmNXgzIg4ZSphxzIDFj2uik5+QyMlLHbjvlLMJfJQdcrLMB7N5KFNLhykOcWUL0wtbdMUo&#10;HW/95GxPJg8m1kksfngi0kpMq7++XtRXtHTfFjamyYpBTzyH/wAdRa+/6sqm5WPd63CMi2q1MCup&#10;gV1MKuOK0sl+waYqxbUxscq6soo/Tx8Cn2y+LEpio2yaF1MVtsYsS0RiqymCkupirVMCGgMKrxkl&#10;bwodirqYpdTFXUwJaOBC04qpt7YGKg+RKVNtwfDArKbDeBP9XJxQUYMkhvFWsKG+uBLsKuwK2OuF&#10;WN62PibAWuSl5C/3mlH/ABa2CLIMtGWMl2KuxVTuP7s4q8/82LVDlE+bWXm9+BzX/WGSagzLSiCo&#10;+WAtrKtE2n/2JwDmlk69MsZtnbCh1cVdXFW8UuxV2KuxQ6nX5YpYjrY2Pzxa5MQmXcn3zIi0FAXi&#10;0iYnJsgx1H9OdZG2AO+UTFthZLpnmOzs7mKWRzxUkkAZWQoZvb/mJpczUXn8yMFsjIBNYfNenSja&#10;SnzGFeIFMrbUILr+5cNTwwWytFrhSxzWxu2FjJhEz8WNfE5ZFoIUDKp75YwIUXcE4WQBbl3jb5YG&#10;TH7o0bKZIDJdNk+AfRlJbuK3q1o1UU+IGEJCLGSZOxV2KuxV2KuxV2Ku7YqgJh1yYShTk2LWFDsV&#10;axV1MVbxVuuBLsVdirWKuxV2Kuwq7ArsVbphV2BWqYVapihqmFXYq7FXYq3TArVMVbpirqYq6mKu&#10;IxS6mKGqYq3TFXUxVvFW6YEtUwobpgS7FW8VbxV2KWsUNHCrWKHHCrsVaxVvArsVawodXFLRI74q&#10;gL2QJxU922yQCC63czMXpsNhkVRoemBK17mNPtOo+ZxSh31e1TYyr9+FaQz+ZrFdudfkMCeFDSeb&#10;rVfsKxxZcCGfzmD9iL7zja8CEl843B+yqD8cbXhQcvmu9PRwPkMHEy4QgpPMFy/WZvvwGSeFBy6q&#10;Wryck/PHiWkOb9T4nBxLS039R8IOC00sN5I3b78bY0sM0rdgMFsqaPqt1P3DArjEzfaOKXfVq9cV&#10;XLaqN6YquW2ANaYoXelhpNrvS9saQ36QxQ2EB69cUu4AdsVtsIMVb4YocV8cKtccVXccVdx3xS6m&#10;2KGivbAlXRaxb+OVkpAU6EZNDgtcVdw9sktN+ngRTvTPfFVwj8cFpbENemG00vW1c/sk/RgtCuNM&#10;lb9k4OJRSoNJlO9APpwcaRSoNIbuQMeNKoujgfab8MHEqsNIj6tyORMyqoulwruE39zjxFhxKyaf&#10;GNwgrg3ZGVKgsl8APowUWBXi1p3yVMrXfVgMeFDYtlG9MNLa8QKOgx4WLhEO2T4UrhH7Y8KG/Spj&#10;wpb9OmHhWnekMNIbCUxpDfAHDSt8PHFLuGKu44ocExS3xxV3GmFDuGBW+OFXUxV3EYVdTFDqYFaI&#10;GFXbY0ricNK1UDFDVcUuLeOKrS474oWmZR1IxZKbXka9SMFrSmdRiG1cbWlN9UiHSpyPEvCpNq69&#10;lxMk8Cm2skfsgYOJQFJtWkb5Y8SSFI6jMf2sHEtKTXkh+0cbTSmZm7scbSsZifHG021jaKaJrgVr&#10;Fi0a+OJS3immqU3xQXYEOIr1ws2umKGuuKuK42riMCtU23xWnUxS2MClqmKW8VpoYELqY0mmqYpa&#10;I+/Gkrox2woam0qC7PxbE9xkoliWM6vpwtJDGDyA75bTTIJM43IyDTSYaDqx06cRuf3THA4+SPUM&#10;5v74C22jaVW/lyyBciBsMSu/SevEOvswyyUrZ0lUi0yosZKDDxyDWsIGKGgu+KCESqiRKnAiOye+&#10;T7v03a3f5jCQwkKNs9glHfLYuUCs1XURYw+qOp6ZdAWzDzjVtUkuJDI5rXLJSpNpNNJy3HTMYyti&#10;SpxymKRZF6qa5WWExbKLnzaZIVjhJUgAE4Y7IxighNN1trV+RAYN1yUpIlsz3TLn6xEso6EYAVjK&#10;0fPEJomSvbL4ltDELaRbNZOVSwY0Hvkpi1pjd65eVmbqTvlRLIpXL9rKUFYOtcDWitPTnKT2AyuW&#10;zXIWjINSNrG0Y7nI1bERpDyXLTEs335YzJpu3YI/IjkffIndFXu6+lZpKuADTsclFspBseWSUrCM&#10;DF2LFvFNuU8emLJcCTucCObTbioxDIKVaHJpK8AtsMDHZEKgjWp64GIFqJ64aZ8lyfFtgYHdeB2O&#10;BjTqU64s7apviyDRFDhS1TAwkiAjeOXxUNspGTpNrREzbjBwqSF3pMOuS4WPEpOKn4RkKZ2jkijk&#10;g50+IGhyJCI80BMKGuNNnNTLc+oytgQtLY0mkw06+W2DchUnImLWIdVR5RcHLotpLX1R1+JTmSIu&#10;OZOF3cw/ZbJglhQKsuu3C7Pv9GHxCEeGFZddV9pIxTD4rHwmzeWknVSD88l4jHgIQ11LER+6J38c&#10;jxNgCnp4i51mIpkCWbIEu4IxSEquSAayS091z/3YMsFNRJUzIP5xkrDGipMVbrIBjxJAUmji7yYO&#10;JnS0LB4k5AyCeEtFoEFaE/TkTIMxEoYFZ2ogplZk2CKOtLAg8uO+V22Uv1BeIo3hhu2YCSyYCmm7&#10;eYwtVepyLGn/1+f2UYmpEx45jlxJRTBtHdoyxUBV7165Alwpz4UMtkHPGNAW8cjbKMydyse3KNRg&#10;3uMlTDjvkroVTZTsciQwlMkbr2lmiow2QZBYTHJBXFz6shfucsbIRobrGheWgPbvhbh6ebbytbrQ&#10;9cIa/rRdsY7tjT4SBthLPw+HkibRjsv2TWlciQw8S+SFlkJYhjQ+xyLAkqRlliHLkaHBS3xbLluQ&#10;/wBsAj9WSosoQEUXFPHKKKTt2PTALCckTILG09nHMgUPfFxjIxaWA8SC3TscbTLIerVtaxtXn3OG&#10;26JvmmEUtnaVPEuSKb9v9XI2SjJk4hslM5V5PauWXTHGeEKUkMhYhd98PE5Hi0iIp5rchozxI8cl&#10;HJTfjz2yjR/MURjIvSvIDb92DU/62X+LbmHhThdUtZIfV2C9DTb/AIXLRu1nZLNVuYpwqRMTvXet&#10;MIixTLy7CUJB6dsuLeWTLtlRa12BDsUt4q3ihquKuxV2KrXamBVoSu5wqsnBA5DqMVbVQRuK4pUp&#10;ykY7gnwysyCQLQ1pAKsw61rXLIlmRSZDpiWtcNsVcSMCoe4YDKcnJlEEqxHBSvsMwy3TSeWNjcL6&#10;Z+IAnL8YZA0N0da/vSxbqBQjLyGicWKx2TT3xgU0KsTX/hsceMDdsxbBl1si26cSanxPU5cS1E2r&#10;gcvlkELpJFiFWIAxJpiTSQXuvurEwkCMdWIqMx5ZD0auNCWmp3OoTUkIKKewplmPfm5cYbWWTCMb&#10;NStOmWUwKjPfxRuIpKgt0x4kDdExSBhtklIVQcCG64q7FXYq7FWsKuxV2BXYVdirVfHIqpyRiUFa&#10;0B7jIkWlaEW2j3PTxwE0yJQ88geNzQdOuYUpWxnGgkeiQcrpn/lzKwDZzCfSykcWFGAI9xmQ4Snc&#10;WcNzT1RUKdsCunsra5XjNGrD3GNKVKLSLOFeCxL92K2tk0ixccWhT7t8FIY95p8q2j2z3NsgRkFd&#10;shwBxs0a3Dy59PMrnj8shGNuRhHELZDb/l/fsgcqCD0oa5M4207bKh8iXiqSYzTK/DJRaMt/y5n9&#10;RPX3RutO3+th8NSdlv8AgOWWdo4xxQGnI+GPhMQhNV8mTaagfkrVPTvkJQpx5c6Q1p5d1CZ6ohBo&#10;TvtkOAsjjDf6JuXYFzvlZCIxtPtGgmsmKyj7Q64KcmMb2TO7gluEoAKVqcsjAhEIcMrZn5fn9K2S&#10;I/simZxNt8zafLcA5BqbNwBihDzXYAxViPm3UqR+kDu2Y+UuJlN7MDe/aI1UnKIzIZjIQE/8seYZ&#10;xdIkxqhrmZineznQHEHpVvdCm5y0tRRAuBkVWtcgYoQ0txy2GEJC++UNblG8MBa5iw8r1S0CuzKN&#10;6nNXLYtWGNJX9Za16ZbEuUT0Vbd3lk9UsT898tErLfihXNlS30M9uvFjUeI2OWSLiZ6KS3mneoec&#10;dA34ZhEOtPkkV+5HwUpx60yICk2gkam5OSUBNYDzWuAFnIbKlu/7zjXcH8MksQjL2MW4iuV39MkN&#10;8jixkaKB1VA8ZI774xcaUPUkrDgakdcm50TatG1NxuMkzUbpu+LFCPsK4pIW1phSt51YD3xWmpnL&#10;tQYWQFpxbW/7gc+vfIqQm0E0llacyx4MQQMiCiWXfdQ1XVH1Z14CioPoyRlbWaJQ6l4owH/aO2VU&#10;yKtDE1yCdyAKknFgQAv0tAbgU6JiS2x3FsrtSBRjlVtZSTzXDUCbtk4uFI0WGXCUauZMXZxdHKQK&#10;98mVkrwXbV4ydPHKyGshtFa6f2wEp5I+Wzt4IGHEGQjrkQ1ykkzKA3se2SRGdqXpgbYswEbb0AFQ&#10;a9jkW6QRCTHo+4wFpAtxqv7yM9DkWy6Tu0eO7jDlQJBlZNMZDZ1+3pQcB1bGLizFpJE/psV7DLab&#10;IxREoXZkNVbCxkFAGnbGnGEqRlu2RcyBZIknH0Za0IGW8VM+KigrWRp3a3RuJapqfbJA22g2h5r3&#10;1LV7Ocn4TVdq7j7WSBPJqMr5sa5kk1+WQSsU8ajxxRahK4U++ENo5LbGJ5ZWdRWm5yTZw7MgsY+Q&#10;VrpQYzWm+3T+bIV3sCralco3GigKBQb12/1sMqYHdJJqymmRCiKNtz6a8EHLIlkRYTCytprmUKh4&#10;Enah2wiJZQjZeh22nzKg5SmtBt2zOjGm0o1fVjHxEH3w8kNRTrL9nEStKuMkhs4qsMg9sVXKwOKr&#10;hiq4YErhgVvFLsVdTFW8CuxVvFWsKuwK7CrWKuOKHYq7FXYVbwK3il2BULqDUj3xKCxOSTkWA/my&#10;m2AKncSfD7YJzYTml8twAPh+nKgURkqo6sN8Nt5IVGlNN8FqB3rLk8Y1JNa9sjbds5ZFI41yQLLh&#10;CqUSm9KnDbXIIOZRF0INfDAQxiFQyEjfoBgbFAMsx45YN2LcaBR7nJgUpCsV4LXvhRFeh5dcAKSF&#10;VVofbLGulWmSS2D2GFDvc4ULTirVajfArRIpU4qpSSCm3XCqk6GTrhQhb4elEem/fIkJtbYmjZFm&#10;E2WhwFUy0Wn1pQPA5WW4cmXx4CgquQQ2MUuxQ7CrsCXYFdhQ3irsCuxV2FWsUuOKHYq44VQmof3e&#10;SDXNj15mTFxUG2WKVpyTB1N8CW+NMUqF4P3TfRkJ8kswsRSFP9UZghzgjhilvArumKEFqf2Rkw0T&#10;Y9eRgnMqLQhPSXsTliGvTPZjhQ7iR1OKtEN2IwKUJfl/SbpT2wHkyDM9IFLWIf5IzADnhNFxQuwK&#10;7FVG42jY5IMZMYvHG4y6DhFK5JhWm2ZIQs9Qda5JDRfvgStL74qoXzgRNXAUhmuif7xw/wCoM17m&#10;xTZemJZN4FdTfCrGNV+2xy6LhzY5NsxzJDAG1A5JDY8cUtgYqoaif3VPcZCfJMXoWnCkCDwUZgBz&#10;0xUYlV2BCybaNvlkgxkxO975dBw5JG5AzKVwphQuxVsdcUL/AC//AMdn/YHMXK5GNn0YyhylUYEO&#10;xVZL9hvlhDGTGrvvl8XCKWOKnfMkMWOa4f3zeO2RkpY5cd8obAl8tKb5Epjze1eTFppUHyzHDnlk&#10;q9MkwbxVBa1/vI2LEvKNWQVOEOKUp4U6ZcGFtinXDSrXXauKU18jGmqp9OY+RyMReuQnvkQ30rVx&#10;S6uKurirsVWyfZOLEsX1IChyptimFkKIPlmRFqKYL0wsWzhS4YobYYqp4pdirRxQ13wKuGSCt4Vd&#10;gQ7FXYVb6YEtGmNKsIwKptgYqD5ApU26H5YqyjTT+4T/AFcnFiUYMkhdil2KHYpdhV2KuHXFWPa3&#10;szYlhJD+Q/7mcf8AFpyMViy9csZt4q7FVOcfuzhVgfmqvAnKJsCXmeobMp9xhDSy/R90XAW4C2W6&#10;IKTiv8pyI5sqpkyb5aqDufrQJKdMBtiQgWvrmM/GuQ4iGokhF2d96xowockCyjK0wByTcuwq3irW&#10;Kt4qxPW6HkMSxkxGaJi1Rl0TQaiEHqUBWAt4nJWoDFZLcud6n5DK5FkqwaPLJsEavyyskrTJNJ8l&#10;3gHNkoD/ADHfKrKDG03XytOg3H3YLYeHTIfKekSWEspcGjAUrjHmyjEgssTrlwbkh1tfibCiTBrq&#10;Ort8zlkC48ihTHXLWBkh5FocWYK9ox6bU60wFIY9emhNeuVFkn9g/KEH2BygqS9b01uUEbeKjCGw&#10;I8ZJm7FDsUuxV2KuxV2KuxVAzdcmEoQ5Ni0cVawodirsVbxV2KuxV2KuwJdirsVdhQ7FXYpdireB&#10;WsVaOFDsVaxV2FXYFbxV2KXYq3gV2KuxVvFXUxVrFXUwq3gV2Kt4q1irsVbxV2KurirRIwqtLDGk&#10;NFhhpXc8aVaWpiqm91Gn2nUfM4rSHk1i1j6yrimkM/mWxT/dlfkMU8KHk822i/ZVz92K8KGfzen7&#10;Mf3nBbLgQ8nnCb9hFHzNcHEvCgLrzLcXFOZUU3FBkuIBIig3126bYzMB7bZAyTwoaTVnYfHIzfTg&#10;4k8KidQU9d/px400ptf+C4LWlhvXPQYLVaZ5T0AxtNNF5CNzTBatUkPVjihr0CepJxW3C2XrTGlt&#10;sQKO2NJtf6PtjTG2/SwpXLGDitrvTHfG1t3AYquCYodxGBXca4VXccVa41wqu4jFLgvjgS1TFFN8&#10;R0xWnccKu4YFb4nwxRTvTJ3wpb9OuKt+nXArfoN4E4LTSolnIwqFP3YCVIRUenSmPjx75Te7KJbG&#10;lSewyfEpC9dHPdhv7YmTGlVdHXuSR7Y8aVVNIjHUE4OIoMlYaVCP2PprXGyoKqliq9FUfRgpBAVl&#10;tKdKD5DGlBX/AFeneuPCm3C2XwyVMOK13oAYgJtsQDwyXCwLYhpjwryXeljwpb9PDwq36eGlLfpj&#10;Glb9PCtu9PbGkO4YVb4AYrbYUYFdxw0hvjim2iuKXUwodxHXFW6Yq4Yq6mNK0cKHbY0rtsaS6oGK&#10;GuQwK0XwrTRemKrfWXuRilTa6jX9oY2tKbanAv7eRtPCVJtWhHSpw2vCpNrCdlrjxJ4VM6wf5cHE&#10;vCptq7noAMHEnhUjqcrdDgMkVSm2oSnqxwWyq1M3Lt1OC00tMh8ThtNNczgVotirVcVaqcVd1xQ7&#10;FVpxWndN8KHUxVxGC1apQ4VdTvirqdzgQ6nfFk6lcVcRixcAe+KKdxxZNUwpaK77YodTFW6YGTVM&#10;VcVxV3HFXUxV1CcitOphV3GuBIcFPXCritcCVyimKq69Ca9MkEBjGoVkdidzXLi0ySK4QctsqtoJ&#10;QzKCKNi1gplogaaT0muHi8N9sbY8VJ3qdlPZIGkn9UN0FMsiHJu2PuOXXriWJUCgyDUQplaYGK04&#10;VXxycNiKg4oIR9vzhkE9uQHwp2LJ9N8z0PC8HE/zDpiNmcRSD8xa8l8oSKvEZkxnTexOdy5plcpW&#10;hQoR2yslrLRUYLY24HamFla+I/Fv0wFrm9M0RwII+JrVciDu0YpJ9DvSvfMkOcxK7EsN5IkNKnrX&#10;LpcmR5sY1IUmYnrXtlB3UpU/WuVMV1rb+vIVHYVyLWTSLt7F3DshoE6++HhtKsuj3HH1mQ8T3x4V&#10;ItRe3ps22PCtKaWzN0qQMFLSHkPxb708ckGSwnAWDvngTzdtga6pumFXUrvgZNHFSG+QGKQqLbiT&#10;cGmPEpKIS2EYqaHI3bXVqM7cjlgbgoMMSwIXoKb5FaVQOWBiSvKYqpsnxbYWxto9q42laqcjTvhA&#10;trkmVvbqRVt8zoRtqnKnTRjoMtlGmES1GtBSmV02W642Wg74WLcFurD3wiNqZUqOrRKVXv1yRxIj&#10;kSuVCTTMecXJgVBgE2zHIbaWCla4EEWuZq7DEKAiYV3AP35MIJRJkcGhPLLwWmQXqhcdMstrpqKD&#10;1GI60yKUYLWFPtLv75MRYGVIeWCI9NsNBAJQ7W47bZAtgWG298rbKVBatTauC00qx2MrYDNeFU/R&#10;8o75HxGfAGmsHpuRh40cDhaMOpx4k8K42lBWuHiRwtIgNQcbWlG3kMUpIxKKTZL6bxytsQ13IzCr&#10;b5IMksc9zhLErAKsDgYv/9DmaTMr0HQZQ4keScfpiRQOhCjK6cTJC0PDqTK3JTUE1xpBieSjd3kr&#10;sWQmpOEJx4x1X2UharP9oCuEpyRFbLvru7FyfADKwGrwkt9ejg9q75YA50Y7JiNS+EolAD2GNOJP&#10;HZ3Qdwsrjke+NNsCAtt7n0zSm/jkqcirRM12WYBm6dsBDixh3o6R7Zok9MAua8jlFLIG9lL4nJQb&#10;5OmgRc1k8HxPSnhXxw2z4ljhlrtQ+GFeO1v1qZ2CNTw8MBDbHGJKt20kHwNQfI1xDVwC1Jg/Hmv2&#10;elcaZbBU9YMAK4tXAV9FRqneuJSYSK9VlmesSnIUmIs7q1/bzwosjU4kb0NcQxGxS15SGpWv8MsD&#10;nxlaLtdReNTGTVD2y6MqbRJMLeZHO3EEb++XxNtsTbPNEtpLiAXCABaV+7LTszlsm0bBlDDpkWpf&#10;XFWxireKuxV2KuxV2KqR3bfFV/TriqyUgqcUKBlXipO+BkF6p6jFj0ptlRgzElOB/wB4ynLIhMij&#10;BQ9Mk1rZDxWvcZEqlt1qRVarTc0yszASNy0Ln1wKdRkJG3IhGimk7Dka/wAuYxYTSe1Ja8JPSmZm&#10;IbN0uSPmt2p6kJo4/HGYLhFjtqxF60rbEnfHHJyYfSyVE9RebfdlpaOSrCwCjAqB1Sd2AjiAJPfw&#10;ysliBZURpoubYpMMPAEziENDapZISooTscjdNsZ3smQlPohjU1HbDJpy7JA6XF5NWMGqnbllEYm2&#10;rDfVPraV4Yg0vXuTmXdN5KKjvIpPssD8sQbWkSprhVuuKHdcVdhV2KtYq3gQtJ8MUoae5KDalcgS&#10;kC10Idxyc/Rk6ZHZEDFgpXCo60emVTpjIsfn1hIVdCQadc1sjTRLUikmXzKbcs0aEM3fLY5SGH5m&#10;RCtB5ykBrKvL2GWjO2Ry3zTGx82RNX16qO1RlwzBt4xTrbzcHnMcgX0idmHUZLxAkSBDX+JYzcsk&#10;zFYf2SoweKGPGEV/iS2iSisW/wBb/mrB44YeKEDrXmi2e1aFDyZ1IoOgw+MHGzZxyDEtAsUurh0n&#10;IUEdTkscw7DHQi9G0qWC3gWBJVYrsTXLjIFTK0cZC3ywIdFJUUBxSql64KW0DqGnQXJEsgJZemRK&#10;gIs04UIBGFJQM9lEwNEWp75UY2xIScwsKxsaUzH5FuxnZMLaRUHCYCvY5k8SJSXpqS21yIz9lsh4&#10;lLE2m36RjTYuoPuct4gUFadTTs4PyOFFIa51RI1LMemRJpjI8LAtX1NryUyn7I6ZiSNuLV7lAWqw&#10;ztxkfie22ThAFujG2VWemQ2lqbqoJANDmRGNNxlwpxpHmKK6QJIwSVdiDtkrZ7HdNhqC/wAwP04W&#10;Df1sHvgpNIm2YGjnphpXX94FjY9gMjItcnlt1esZHWuxOawiyzwxNIG4jeUFtuIybdwm0VYrIkYK&#10;nfwGTApybpNjPLEAlVIPYjCS63MbWm4FCp2Y/SuUlxDEMauiCxJ365EtCHj4KwDCo8cKSUTBNwd0&#10;OwptjS8VqVxe+lIGj6qMmA24909srhb+1IcbspB/41wgUnNDvSoTGS3A68SQfHIkU0xGyCmUU5ZI&#10;Fly3UEcpkm4d7pTzU1wMSUO+64QkqJYYWQLQNNzhSi9OtPUbm+wGAls5IyW7q1F6ZBp25rrm9DqE&#10;B2GLA7oe3u2jqqmgPXGmdq5vGlKq5BC7DEqJWU7e5jgtCsW7vQZAJ4eI0mWlaQ1pGJJ/tN0ys77t&#10;k5cOzp9RSBvSNSSe2HhcUXJCaldrcxmKQEEioriBTCUOLmw6YbkHMkOTFqCL1HEY6npkyW6rVLy1&#10;e2cIw3OBrPOkytUW3iBpv1JyssZFUtEN/PU7J45FhwpRcKC7AdATk2mAtRYd8DkhMrOSV0ERjLjs&#10;cjybZElGx6fGd2VlOQ4mmqaazNaKBjaeKypQetay7LVTgLOPNHXVvNdkcAOI6A7ZESATKCXy2EsR&#10;LOhB+WWcTQSAh3/dip6d8LUZg815AONsJRtE25I64CzhaMkhmRBPuUr49MJDImlB2b++jNGG+2MU&#10;jYICW/5SmRx165daeHa0JOQJCw+yd8HNmN1hoPiwqBSBlkq1cm2RTfQEKrJIfskUwN0jQX3d+WiW&#10;ClFXbIloKXmTt2xpFKltMK7Dc9MWVJ7o1y2nXCh1BLdQ2R4qZQkAXodhHZ3KCRIlFPahrmVjmJBt&#10;tE3WoQ2i1Y7+A65KWQRa5TpKJLm71AE19CHuxOU2Zc2AuXNNdNWNYv3TFx/McviA3o8Upk0JJr+t&#10;C0jKRtR/EZTklTj5MnQMPttbmimExYt1qD3zEEyGWOdM30nVo79Kp9pdmGZ0J8TkEJsprk2K8DAl&#10;cMCW8VdirsVdireKuwK7CrsVaxQ7FXYpaxV2KG8Vdirq4qo3F0IRU5CUqQTSSaxqR9EEjYnbMeWV&#10;x55EhjmPIkdCcq4rYgqd3MdwTlZLVIoGFCQWHjlsW/GFZaUDdK5IhyFjzAUFa0yKjYr2uDLGqkfZ&#10;6ZFyA6IGtSKDDaV8TfCQe5yVoU3jFNj74DJiArNRouX0ZWCzkEGikNRdsyIlp4aVY+7Hxy1QVcue&#10;NMiSkRVkiOEMiqqlBvlrWu71ySGq0OKuLeOGkLT0xQtMgAxKqbs5HIii1AyPNlTRUBcKHJtviqE1&#10;lgtvXxOKEJpj8jXsBlYbAncZqcJZJr5f3u/oyotoGzMI8DEqmBDhgS3ih2FLsVdkUOxV1MKtjGld&#10;irWBXYVdirWJS7FUHqB+AZMNGRILs77ZkxcY80GaZYq04UNgYpXUxVDXu8R+YyvJyVmVoKRoP8kZ&#10;hhz6RgwK3gS7FCC1H7IywNORILnrmTFxkNliWiKYULWGKtEYoKGvR+6auRlySGY6X/vPH/qjMEOw&#10;CZL0wIbGKuxVSuv7o4QwkxO+Xrl8HEKUsg+eZKFP08VWlKdMUENcPc4qENegiI7k5GfJIegaOKWs&#10;QH8gzBDnBNV6YClumBDsISWK6rXmTlgcKbG52IOZQYBRr3yarg6+OKruY8cUoXUHHCniRkJ8kh6R&#10;p4pCn+qMwA56PXpiq4Yqsn/u2+WEMJMRviASctgN3DISNiDmWpbWmFDYOKtigxQreXd9XJH8hzFz&#10;N+M7s9jygOUFUYFdiqnN/dt8sIYy5Mau++XwcKSWSHfMkMQxvXD++b6MjJJY7cGmUlkgJAKHKykP&#10;afJh/wBxcHyyiLsLZMvTJMG8UoLWP95WxLEvLNWFCcIcMpS22Xhg1SuxOSTa1thTIpTLyXtqyfTl&#10;GRyMT1yHIByFbFXYq7FW8VWSfZOFWMakK5UkJhZGqgjL4tZ2R65JC7FLYGKGzhYrCMDJbhS1gWmh&#10;gVcMkENjFW8UNYVaxSuxVacUrDkULDgQoNkSyUm6HAxAZRpv+86fLJRQUaMsYrsCXYq7FXYq7FXD&#10;FWP62Ks2EsJIXyIKJcD/AIsyMeaQGXjLGS7CrsCrJvsHCrA/NYrE2UTRVvMdSO4HuMkA1EUy7R90&#10;UnIllbLNF/3oX5HIDmyDKVy4Ml+FWiobqK4opYbeP+UD5YFp3pMPsmvzxS7mR9oUxWlwYN0xVdhV&#10;QluCh4qpJxZAMZ1V1HIt1xQQxS4vArkqMuAtqlJBXtwXjNPCuECmASdfMN3buI1K8a0pxHTK5BkS&#10;yi2n+uSIG+EFlG2UFI3ejW9hEgHU/M4QGSLWJF6AZKkr6DFW1wqketjc4Vkwa62kbxycHGkolRlr&#10;QSh3UV+nCglEekpQ17g4EgsW1CEiu29MhJtErTPSm/0cf6uUFst69opraRH/ACBgDbFMhkmTeKux&#10;S6mKuxV2KtE4ocDimkvuJACRkwEoUuMspjbqg4odirsVdirsVdirsVdilvArsVdhQ1irsVbxS7Ar&#10;sKuOBWsKuxV1MUNYq7CrsVdgVvFLeBW8VaxVvFWsVdirq4q1yGFW+WKtcsVWmYL1IH040qi9/An2&#10;pEH04rSHfXLNOsq4ppDv5nsV/bLfIYrwod/NtsPsK5wWnhUJPNw6pF95xtlwIV/N8x6Ki/jja8KG&#10;l82XR6Oo+QyPEpigpfMs7j4pj9BpjxMhEIKTWXb7UjH6ceJaUG1Ku+5x4k0pG/r0U5G1aN1IRUDH&#10;iVaZ5jgtK3nKerYq7g7dWOClWiAnqT9+Gl5Ni2A98NIXCADtgpC4Q+GNK2Iq4aSuEQxVcI8Vb9MY&#10;q708VbCDFW+GKu4YVdTIopvjhVoDFW+OFXUxVumK02FwLTXDFWzHimmxGTgtNLhEcbWly27HoMSU&#10;0vFlI3RT92R4mKqumSHt+OPEypUXSpCKkAfTiZBSFVNHP7TU+QyPGxtVXRV7sTjxMtiqrpKDqCRg&#10;JKCrrpkQ/YGNlNqi2Kjoq/dkd2B3VFtcPCkLxbYaUlUWBeNKd65XwrbfogdBkxFbXCEAZMRRbhHk&#10;uFTu4RAYaY0uEeNLbgmNLbfDDS22ExpXcBhpDfDGldwxVvjjSt8RTFXccVdxxQ6mKt0pirqYq6mF&#10;LqYodTFXUxVumFLVMCtGg64qsLYoWmdRsSBimlJryJerDFaWHUoRvyGJKeFSfV4Oxrg4l4VFtajH&#10;QHHiTwqR1qvRfvOAyTwqbay56ADBxJ4VJtWnPffHiXhUzqMp6sfvwWvJY15IepJ+nBaqZnLdd8bX&#10;ZaZh44rxBb648cUca0zKO+K2sa6XtjTAyWm7GGkcS03QxTxrDdk9MFMSVI3jVocaXiRsMgYV75G2&#10;2MrVgO+FsbpiimiKYVapirdPDFXUOKHU74pcFxQXUxQ6lcU01wpvirZGLF3EYUtUAwLTguKXcMVc&#10;Vwq6lcFIp3HFXFcKtAYq7jgQ4DFLiK4pDRXFLgMK01xpirdB9OClapiq4CmBLVN64q1TGlbUYpV4&#10;wOnjhQlOr2JjavY7jLRuGqTHLqKnbKi4sggZIwTTI2wKiV8DTJIFIq3vmU8ZSXHapyVs+SJnnZl+&#10;ygr/AC9cPEyMkG2/XA1qbUwMVpGG1paRiyqkdYyr9lj0wsQ3d3CuaDfJAuQEA7+GC02pnYYEFpWr&#10;gYEtd8UNEYpK+JOTcR32xYEs28qXVUML9VOVkuH9MmYQNmTEuwibYv5lVY7urVoetMywdm0sUv2B&#10;kqOmYskJc/2sqQj9EQ8pX8EwNXMoywX/AEeRv5mpk6Z8ymE/mJrSFYbelaCpPjliQKQv6cjeItOi&#10;u/ywGSgpNJdLLJVBxr4ZEpJQ09Q2/XAEqVMiWsrgB1xY22BkWLfXFLewxVaxwpLR60xQqRmmBTyR&#10;KsVXbAitnNF6nTrkgzElFoSvXEq7jxxTzXp1xphzKrwLYgLIJ1ZaNHLByc0Y9K5WTTXjNpXdQek5&#10;jPUZY5RFIZRRxjFomKTS3IpmyxtGRSkAZ8nI2gL+NN8gQkFDyfvGpkSzCMgj4jfJwDXMqrlSKMcy&#10;AWgJPcqASR0zFykFz8aAl65hlyVi0ORQvAqaYEI2G2IFa4Qq9ZPSNWFcyA0yRUd4KEAUrkrYVSmh&#10;pUg4Vpssx6nfG14Vyxs2R4mQivEYrvgtlwqqIvYZC2dK6EGniMiVKKaVXoQAKdaZQWN0vcROv2vi&#10;8MjG2YlfNAn2y9K2vjklaO4wBKHQgMQcmwQke82SQU7is2Cc2plTIboS6XY5IBmljYSxWjY1wUxf&#10;/9HlSsVbllbSAikjd1LH7JyBceQ4VEBlNAdsPNdiirOZYpOUgqMhIJNIxpIyK/ZDZBxhjrmhZLfm&#10;5WFuQArXJU2cuaFeAx/bydtgnbQcRN8O+SpnHfmmKOpC8jyBG4yBDj5QoXkcYXkgociGOKR6oFVL&#10;NU9MvpzhunumaUk9GY0U9d8pk0zlSo1pH6vpcqAb8hgLgRyWLKEihnaQyHdQe+Cm0kUiKlVLdade&#10;+Fx+ZQbuJ2qwpTC5AHCNlOST1DvhpnCNImCVRCy9QN8gQ0zjugZJwjVpXLALcqEUysvTuAG32yJZ&#10;Tjw+pWnvPTakRIAyNOFvNLjO832idu2Gm6MBF0zRsaio2wgM7tDwE8q9csAb4hNtMhM8wVt6mmXQ&#10;i5kIvXtEs3srRwdwFyZXJJBWGprOPSOzr2yUd2FWmamowsV2BXYq4Yq7FXYq4mmBULd1VCwJFPDf&#10;IkoOySR3dypLJyA9xtlQkVBRiXzOvKUrRhttk+JJkFGG5DIwqKrXv2yIk2xjYTS2mBAOWlgUvv71&#10;be5BXv1yMZLA2mkE6uta5aQghc9Jfh3yBCEIbGOAhkFcqMaZiVKaTq54sOLAiuUGXRtxmyjLgkOw&#10;PhlUl580rsv962PtmwxDZtnyTxOlDjJwykNvCr3rDwyMG2GwTeJ6rw7jLWJCJVQBtgpgtES8uXfB&#10;SbbNMLFJtYuAR6SCpJ3IHTKeZZ49ymaALGqjwGXrJt5khXk9NvbATTBCPdQ3kTqoPTvkOK0gWrWc&#10;McKAClQOuTDMo0YsG8VdirvnhV2KuwK0cCqE8oQV75AlKDtYnkYvJ47ZOIpnyTJBQZJgVxyJQxzz&#10;HdG2B3zCzOuz5KLCbmduJmJ3775ic2AigZ9TjenLbLRGkeDe6rHJCoDAkV3yJikxUpr5l6nLBFqA&#10;JWx3e4ehI8cSHIMSBsrHVRXghqPEjIkMIn+cufUFR+DqGHicHCkUeS1oXUepQcD4GuSaweHm00vE&#10;7SDbuRvhpIm0l9MH+Bth3GGqSZkckfZ65ctVJZWA6dcBJDMz4kVaa/eWhCl1KDrU5ZHIW+OYj6k3&#10;PnpV24qR41rloys45bKZf4otZ4A3Icz1XJ+IG7jCOj1q0IChwWp0G+TEgyu0QsnrDkBTJJKGht1m&#10;nYncZDhSBSsLVRWJt6nY5AhEmPXsUpmMbGkidD/xHMWQ72uAtKZdKlv+chYmQVqT7ZbCLIx4d0t0&#10;zTXuWZ2m9IKeuQMiG6M9rRt0JI29IOZhtvkhu44PGd0QdDSSxM/L94DuuXeGEyimVp5TL26yggMe&#10;oP8Axrh8KmRiAUq1LURHaGzapdXO/bbE7OOZcSUadGl/dcLiRlWhPLJRjblxjsitT0uSzZGtZ+cc&#10;porVp/wWJiiJKe6BY3FnIs1xPzUfsglstjGg3GXRl6X4ceGJaUp1nV1ZDDG1T3pmHkmwMeJhvAfP&#10;3zFcnGKWiFppNz1y6MW4jqU9toljRVdFDivfLC4xnuiahx8afTSoypxsgtSmtLdlqFCN7Ej/AIXI&#10;OLIMU1BlSRlBBHzyLTHdLi/YZKmwQp31hhIGO/icnVsYxKvbwC8uFjH7RycYuTjgjYWGn3Mlup+H&#10;lkZBkfUKQkiqkzkNRSagZEhxojh2CqlHFD1yKyjahPa8d8bRDbmh+u2StsKi1BthZBQkGFk3Su2F&#10;mE15BYQF79fnlaJocnfbC1gLG3PtihYdx74sgFdAKCvXAWO92mOn1knjTr8Q2yLlY9jbPtXmovsi&#10;4CHBzyYO8ryTGYkrxJ7+GLOGwtByXXryVqSO5yQCxig5uIcsNwcsDYEFLKeYYdumSbI7o957q4UN&#10;OgoN60/42yNoICjPK0xJrSnbtgYEL9NvFilQTMRFXfIthAIWXnBZmETckrsfHLHGjjpSO++RbBsn&#10;GnXcjxem9x6YXYAgdP8AWyJDMi1s+pJF+20nvWmR4WHJDHVJJNlWh+/DVJjEnmnmk28hT1ZzXwGY&#10;0yzJEUzliFwhB2YdCMpaZTvcoCHUpIT6Upr88tCQRJbd2cd4haPZv15aJd7izxcO4SZUMbcT1Byd&#10;UyiQUQpAwswndlIs1q8bbgEYpyRBCWTg2zlF+ycQWI32Se9g3qPnlglbMR6IJm7HJNzZUlaDCtLB&#10;amvJ8bZhHQ3XoRGJAKHc4LZSIKDll5GuLAIeRqmmTATVq1oSh5d8BSyTTo2vZVmmO6+22UTLCUaZ&#10;ba3zwApH9+UxyGLA5ELcarFbnlTk/vkhO2oGyho3vdUPJz6cY7nplwF82+ML+pl+lW620IRH5jrX&#10;M6AFbOUdmtY1BbOA7/ER0xlKnHySoPN7+7adyzHY5gSNuHGPegxG0vU/jiA3gp9oF4+m9ab9Thie&#10;FyI5L2eg2VwtxGJE3BzPBttIRoxQuxS3irWBW8Vawq7FW8CuxVrCrsVaxV2KHYq1ireFWsCqM0yq&#10;NyBlc5Ui0k1CQvVVOxGY0jbTNLLhhcKiM3TucxnGO6FuOMQPDenhkgyGyBuXDKGHcZG0ELbeqxB/&#10;EnLYmm+MnSISKeOWORzXWmnn1AshNDlZkzoRT2HRImBKGp98Q1nIo3OnvaDk4+HARbEZEt2LFui9&#10;cFuWKKhNcqd1HTAxvuWrNVPAnrkgGRVOFBz7ZkRFIK1G2qfHJsLRIQOQO3XAQm6R3NSPwyY2YEu5&#10;DLAxUvUBNBvhCC7kenfJIaMgXrgSpmQuNumKqsCAGtMVbv8AaNf9YY2qHkcKN8CVKNw3XpkVQPmG&#10;X9wqnxOFiVDRRsT40ysc20BP4jtkipTjy7/vSfllRbwNmXR9MDBUwIbwJbrgWnYUNYVbwK7FXYq3&#10;hV2BXHArWKuwq1irsUoLUvsr9OTi0ZEhujmTFxUCxy1LXLFDYOKVwOKoa9b9yR7j9eV5OS82a2wo&#10;ij2GYTnhFDEq44FbxVA6n9kZOLRkSG5O+ZcXHQtfHJq40xVaThQtr44qhr6ghPhXIy5KzPTB+4j/&#10;ANUZgBz48kwGKV2BXYqo3f8AdNkw1zYrf9G+eXwcOSVHpTMhK1sULTilaRhVC3g/dnIT5JDP9IFL&#10;WIf5AzBDnAJmoxSuyKuwhBYtqg+Nq5YHDkxuam+ZYYqJySHUriruIriqFv6BFp/Nlc+TKJel2A/c&#10;pX+UZghzyj1xQuxVTn/u2+WSDCTEL9TU77ZbBw5JKyN7ZlIdxNdxhVuhHUHFS1XFUT5bFdWav8pz&#10;Dy83Ixs9jGVN6rgS7FVk3923ywhjJjF41K5fBw5JSzBjTMkILHNaYGdvuyMighILjocobEDJv1yJ&#10;SHtHkzbSoP8AVygOayVOmSLFdgSgdZNLVsWBLy/VtmNe2EOKQlDZeGC0jeuStVrdN8UhMfJm2rx1&#10;98xsjkYnrsOVhuV8KXdMVdhVxwJWv9g4UFjGpZUmITCyFEHyy8MZI5cmhd1xVw64oX02wsVM4GS2&#10;mKXYELe+KV2FDeFS7FDsUtYquGKrWxSFhwIWEZFFKDCmRLJSI2ORQGTaTvbJXwycWJTAZNDeKuxV&#10;2KuxV2KuAwqkOtj4jiWEkH5G/wCPn/jJkI82QZeuWpXYq7FVsv2DhVgPm/8AujlUkW8r1A7/AE5J&#10;r5s10T4o1rlZZgMs0fa4T5HI9VDKFy0JVMKXYq7FXYq3iqwxg7jY4q2p8cVUY/71sVYxra7vkmEm&#10;FXK1lIy2LWhZ2DIx9skoY1NX1Qf8oZVNkWZ6bs8Z/wAtcoKaerwjYZIMqVwMKW8UuGKpLrfU4USY&#10;BfvwmamWQDQRaEE9TvlrCULRceoAALxQ08Ri4ksZV4r21b4ZU412qDtjTSZcPNLNa0lUj9aJgyHE&#10;tsDxLNNg/wBFBHXMMubEU9S0Fq2UX+qMAciKajJsm8VdirsVaxVSup/q8RkpWnbFQGM6h5wkt68I&#10;gSPfKjkAZcJSOf8AMK9FQkajCJp4UCvm7UJGLEqa9qZMTapGkTH5umBpJGp9wcvBa+JlcEnNQx7i&#10;uNtivhV2KuxV2KuxVvFLsVdgV2FWjih2KuxS7FXVxV1cVbxV2KtYq7FXYq1ih2KuxVvFXEgdcUqb&#10;3CJ9plHzOKoZ9Wto/tSqPpxTSHfzFZJv6lfkMU8KHfzXaDoGOK8KHk84RD7EZPzOC08KGfzg5+zG&#10;PpwWnhQsvm66OwKqfbG08IQsnmi5brNT5UxtRFDPr8rfblY/TkeJnwoaTVSxryY48THhUDfctwCc&#10;bTS1r12/ZGC1pZ9YlPSmBK31Zj3xXZoiRurHAlwiY7knFDXoV64VXC3FMaVd9XGKGxAAMVcIqYqu&#10;9MYaQ36eKWxHihvgDil3AYq4IMVdxwIbC4Va44pXccUt8cVdQYocF2wK7ge+FW+BxTS706dcVpsR&#10;V3wIpsQlux+gY2mlRbNz0Un6MjxLSounSN0XEyTSp+ipe4FcHGoXpo8jeFceJBNKq6Me7fcMHGtq&#10;iaOvck48RKVUaRH141+ZyO7G6Vl0uNeijBuyElQWCruAPuw1bEm1QWgAx4U2u+qjvh4WNti2Hhh4&#10;U2qC3HhjwotcIaYeFGzfpDCIrbYiw0m1wTHhYuEffGkt8PHDSuCYaQ2FyNJb4YUN8cKHccaVumGl&#10;dQDFba44ob44UupTFXFa4EO44VdxxV1MVdTFXUxV2KupihvFXHFLqYVaOBXYq6mKt0xS6m+KpDqN&#10;zNG5UMaVwkM6Saa9mJoXb78pJZqRunI+JicUErDP4nFjbhMPHG1txuBittfWlxpHGtN2o2GNMDJo&#10;3Jw0vGXfWScaQZLBcMa40kytoTt1rvjSCWubHvhYcTiSdzii3VJxTbVcVtqtdzim2iPDFXNiqw7Y&#10;EKb9cUpna7gZWWUUWg7ZJutumLJumKXcRXBbF3HG0upTCh3GnXClwSuBDuGFXca4q7hTFWuOFadx&#10;7jFLYTAinFR2xY1bXCuNpApsqcbS1ww2rfDArivjihbxwpdxrihorTFXUxS0R2xVumBk1SuKtUph&#10;Q0V74FbAxS4jFLiuBWgKYqrx7Y0xKpqkQlsw3cdMui1Ddh15F1OCQapBKpFocpLQUM4whqUSaHCG&#10;20RBA5X1ewOFiFQpXCzpYyUyLGlOlcKGiKYopb798LZbTNitrScWVrDv1xQS0DTFSXd8UBcVqK4p&#10;VrIVmUdaYC05TQZTDG1ldq37LjKRuwlHi3ZdBMCAxzJg5GPkx/zICkgckMSczRycgG2J3pq9RmNJ&#10;CB3LjucqYlM9MPpwTudj0GBrAXw3CR2qxn7Rapy1spL7pgGIwpQpNRlZQWo2o1T2wWwXSvyauILO&#10;1nTFi2CTgYFcMVXVr1xZFaWp0xpiA174si1ixVV8MQgoqGbiOLgMoxMVEUQht5O9MiQUnZSuIlH2&#10;TyGSCaUVTk3tk4i0kq8kQBy0xQDapaqCxqe1fuysBBFrrm9kOymgHhgMWcY01CRKhZt+uVFN2h41&#10;HMVyUWuYTJECpyJzYQNNMxajEQxqcldsSFSV1AyRkGIBQsb0r88ptvpVEjnbJWxp0qsF5HEypYxt&#10;L7lqdDmPIuVEIRjy65UzREc6LsUBwIpGafPawuXnh9Rewr0xIYEEt3d9bO1YU9MeGEbNslOIesRX&#10;YZYC0kJxDZ6eFq5djTttkeJYqH1SN68ajfHibKCk9kwPwmuHjXgctrcr9g7YeJjwtiOVdmU/djxJ&#10;4XNK6/s4UEUt+st3UjDsxXLcuD9k/dlZpKp9YPdCPnkQAqm9wa/ZOWCltpZXP7JwmlXq0rDpkLCV&#10;JopOpyQKkIWNhHNU75Mhgm41FeIXpTK6ZDZC3EysNjU5MBPEgZAB1ydMDJaF3HfDwsCX/9Ln2naU&#10;uoSGEsEcdOQ648C8Nou/0K400hJ6U7Ed8olF1uWW9FKpUKnAGUXOnFA5pQ482QjusluuS8QPpwiL&#10;bw8S+0nCq1ftHbEhE4WFlyagY01QFIYrXJhvBpEwuB065AtWQW1NITt1wAIhFSJKmuTbRumVtfca&#10;DoB4ZEhryRCrcX6yU4ihHfvkXGji3btJw4kWViDSq4ssmMdFtvM5R+NNwa1w0jhpBzTlxTvhAtsh&#10;BUt7VZV5E9e+JZTNK0VpyQhZV60IPU5FrPegJk4Hjlgb4StUtp5YfsbHAQymERFIU3kHLfcZEtFD&#10;o1I3Ni0Y4+2IDHkhHBOx65NtC2FirV74XIiyLy+TJeR8etc2GGOzm4g9ylCJb8egK5jFxpi2OLo8&#10;EEvrCpOTBpYmhSNGFiuBwK4Yq3irWKtVxVrkD0wJaB74lCEvZ1VKGlcrkWqcqYzfXjSUVBQJ0zFM&#10;y4/FxJcZu7faJwiTm450n8GohVC1GwHfLONchtLL5vUm5seoyAO7XiHCbRdtqIiUBa07jrl3E3mS&#10;Ksrt7m6+EkKcuiGfDQZDTauAhqSbWLZzOjpsD1pmFl2RhsSRY51cPv8ACMptzZbhBWr8blhQVIzN&#10;xT2Qdwm8U4frlhk4sglVi3+lyN74YtgGyaQrwkLH9oZNhaK5AYsWwa4FaYYCqW3HQgbLXfKwLbIl&#10;GRgAqo3plzEtywrIMBaygRarCC7V+LrlfJkNla0kimYhB07nvlgNpR4wsV2BLWKuwobwJaJpgKoe&#10;W54bAVOVkpUEUy/GRhAZIuNAMsQq4sXYqlmpaJ+lGCHYb1OYuWFuPLBxG2Har5TuLRnjWki9agZg&#10;yjwlEY1sxq40aRDQoa+BGWxtv4FslrOyBVUgDJ0Wkw6oWeKWnB+n44iwy8MBUtBcQqaKGTvXAVnI&#10;LZdQXutHwhxjj4lq6gqrWROVckxGAgqP6VKRlEBG5IPhXHhttOAHmpwaiQGWTflSuS4WfhClZpyh&#10;LxfYJyLUcVqi33piqjmO/IYCGPg0rRFZSFkHBW7+GGmPh7tRvDE5LDkN96YCGchSr9YTgxQ1IIpk&#10;aaRfVXlvGh4sW3IGw7YgM4mQTCw167QnhI5A613GWCZDlDIerJ9F19Zj6JPxMetMyoSty+YZMyBl&#10;9x3wyDAsd1WRhIZWArT9WYZ3aoyor7N4BbPIxoZKmn/C5lRpuy780j07SXuZSsSqadmNMBhaw2Ca&#10;afYEah6UqD4ew6ZZEUkck9uoo7oGHjxavYZIhgoXl3+jVZZXr8Pw7UyKCbYhqulPFEk7mrTH7NN9&#10;8qItprhSYOun3iM6khR8QHXCDTkgrxO+rTR2p+BeR4k9RkjunhWHTb6O7NpAzF+29MgQWUCSyS0t&#10;NRt4GN3IagbCtT/wWE+a5Cu9IC3dwKMBtmHIMglxFEDd8EQ2R2TbQFto/UkuwKj7PLM2JACMskHe&#10;XCzTsYzyH7JzEmXDiaW28hDeo03Cn8x2/wCByprlO90PqeuPMfSqpA2LgYLcbnzSC7KhyEbkPHJg&#10;MwKQ8ZAb4u+TplTUid8IRSz1nhZZUO4OKRKl89ybgGT9v54GSoswlAYjfvhUxHNFwyKRuMgghFBg&#10;4pWvbI0wKXzLwNfHCiJCEcb18ckGwRUZOu+SSFRFrvhSUxtwJUKnrlRUqbJTY7YsRSxoW48qGmTp&#10;iUNXxxTTfXAWIiQGQeUlEt6i+BORIcyA2ZP5jnaGJeP2nJ+6mAh12WXqAYZeSt9hfpwxZS2KF4Gn&#10;hkmbS2/MVOw8cbTxLYtMMrgr9nxxtvApM5WaEBKkqdqHGmsm0JepCGaN1Ct05DCEc0qmiVD8JDDx&#10;wsgFiHCnmrLjSKbantgpFKJqTQ740kRTjSrElhI4+Q8cqkW0+kMga6UMIxSgGUEOMd90Qz0YAZTT&#10;AxSzVYVf4u575dFqieEoazllhYEtVfxyRDmA8XNF30CXYDxj94Kk08Msjbjyx0bScTlahh8sspIF&#10;7phoF1yEqPkSG2cdrRrQiavLIOLwkJNNbnkR1GWANwCW3EHE5YG4KcZpkmS9mBGRQQpu4AxTSHZu&#10;tckElqNSxwswKRqIEFT1wFiTun2jTlYPj6Dp75iza8ia+o8g+L4V8coaFJQgb9xEZX/mbpkwWETS&#10;y5W5Y/6VJwX+VN8PE3eaf6Vqb2trzVT6a13c0/4HMiGQt5mQLY3rOtPeykt47ZKUyXCkeI7pX1O/&#10;XKkgbq9vbyzsBEpY+AFcmATyciEGU6f5Uu5wHmHAe/X/AIHLRhLeIMv06wFnH6QNfozIjGmy0aBk&#10;kN4pdireKuxV2KuxV2KuxV2KtYq7FXYodirWKuxV2KoWa2Eu5FBlco2gi0uvIIYkYDdzkJRAYSAL&#10;GBOoXi/y3zCkHFpSjPFmiIG4qMix8kE7fuwT4kYEgpjaLwRRkbZGVIuW2EoWuxrkxIsoSRL2cUR5&#10;RgjJMzJUhnKMB3bI21cSH1vUEcmBT9kb/PLQoFse9brXCQ58RaHO4JAw8LIN27/tHpjEM7tMFk9W&#10;qr9nMkNZWkBU4DpiltJf3lfbrjdLSIR6Ak4eJjS8S/TkgVpr1BXJWxXRNvXrXJBClfRCKMvWp/VX&#10;DSLUbaXlGD7YpKYW2+2JQENq8wVUU9S1cBVCzH1FpkWSrCgVMQEWlXmFwVQeJORkVJdoRBjPscYt&#10;hT5AKE4Cqd+WBWdiO2Vt45Mti6ZEsFXAh2FLsihvFWsVdhV2BadhS7FWxirsCHYq1hVrCl2NKgtT&#10;+yMlFx8iQXfXbMmLjII5albXepxQ4GmKrsUIa9P7uniw/XkMnJkN2cW+ygewzCc8IkYEuOBW8KoD&#10;VOgyQaMiQXXWuZUS4yFJplqGy2KrDirVcVQuof3BI8RkJ8mUWb6f/cp/qjMEOcEeMVbwK7FVC8P7&#10;pskGE2K3p2OXwcIpUxzJS1WuKFmKVpOKoa/P7onxyE+SYvQtMFLeMf5IzBDnpiMULsCXYQgsV1M/&#10;EctDhyY5NscywwUThVwAxQ374qhL4/AB4tleTkzi9Nsv7tP9UfqzCc4hHLgV2KrJ/wC7b5YQwlyY&#10;nfjc5kQcOSUN1zIVwp0OFC4jFWuIxVU8t/8AHWf/AFTmHm5uRjZ3HlTkKmBW8CrJv7tvlkgiTD9Q&#10;BFaHL4OEeaUGoNa5koSLV6iY/f8AfkJJSGd8pSEKxWmRLKL2bydQ6ZBTwymLnlky9MLWuwKgtZ/3&#10;lbFgXlmrGrHDFxyUp2OZAYNVGFVpoenXFUw8oVGrx/T+rMbI5ON6/DlYblbFXYVdhS7Aq1vsnFSx&#10;nUQDlaYo+y+wPll0WEt0cuTQuxVw64rS85JipnAlb0xS7AhZ3xVfhQ3tirsVdhS1iq7piq04FCw4&#10;FWEYEUotkSlSbbIlbZJo5rbJ8slDkxkmAy1iuwJdirq4VdirsVdiqR64PiNMSwkl/kQ/Fc/8ZMgO&#10;axZkMtZt4q7FVsn2DhVgXm9axNlcmJ3eUX/6sn0YFm+ibxL7AZSWcWT6WwEyN7nAhP8A62A5WuTt&#10;KNjeowptVxS7CrsVdih2KVrj9odsUqMZrK2KGN66Pice+SYy2YRdAhyTlkWu7QUgPE08DXLFY7N/&#10;eL48hlUklmVid09mXMcrF6xB9kfIYQ2K4ySt4EuGFUm1wbk4UF57qlPWIyyDTSAoK0OWoaegBpig&#10;NBhx33wqYgoFNdmsiycVkjP7LDK5WxjAA7Mi029tLyIFl9JmHbcZRbeGeaFPH9WSOv2RTIsgnSmu&#10;FkuwqpvMi9TgtaU/Xr9lScbVv963YDAlQkt2uVKu1BXFQaQEvliKXdvi+eVnFa2of4RtT9qMH6cA&#10;xp4lG58sWqjjHGFPjlogwMAUuPlVT9oinhTLRFrOO08iiCKB4CmTDYv6YUNcsVcGwob64EuxVvFL&#10;sVbwK1hVxxVrFDVRhVouBjS216gxpFuEgxSvBBwK3il2BXYVaxV2KGsVdireKqVxF60ZQbEnCEsW&#10;1i3a2PFhU/PAQ2x3YxNcMrGi5W2UpG6lPYYFWepMe+BFNESN1Y42rXpN3JwUrhb19/nirvq48MKV&#10;3oAdsUWu9PGkO9LFSXelhYrxGBil3p+GBWglMKV3HGldxxQ3wGBLuPjhWnccCKdTCl3DFabCYFps&#10;RnCtNiI1xTTZjxQ0IsCVwhxWl4tSexOC1peLJz+yfuwcQVUXTZm/YpjxJ5qg0mWu4Ap75HjRS9dH&#10;Y9wMPEqsujD9o1PtkeJbC9dGUda48SeIKy6PH2H44LKLVV0uMfsjGyklUWwVegA+jGms+SqtqB7Y&#10;0niK76sO++PCoXC1HbJcKktiADHhRyXCFcPCm2/Sw8KLb9IYaW2/Tp2xpW+HjjwocEGPCimymGkt&#10;8KYaQ4oMUt8MaQ4JirfHGlbphS7jjSupih1MVdSuKuAyKuphV1MKt0wq6mKHUxV1MVapirdMVdir&#10;WKuphVumBWsVdirqYVdTArdMVaxV2KtUxVv9eKupirsVd74qkmrx0JOSbAxe5qDXKiGVoN2oR7+O&#10;LXJrlTFrK7lvhW28UN1qMUEuoMCG/nilsDFHJpAORGFmtQDFSqAYGFOC1xUN4q0RitN0xVaR7Ypa&#10;+eKkrTvgQpuK4sgj7DdQe+QKjZMkUDrjbba7gBi2Dd3CvbCkt08cFMW+FeuKktcN8UNhcKW+OBDQ&#10;QVp3wqWigril3HFDXEE4Ut8AcVapTFW6DFBbKYFDVPvwpWgYaV1Nq4pdxqMVa44q7jvirRXvirjQ&#10;Yq1TFLXHriruOKCLapvvioDqYGTuNMVaIxS0MVdTFCqm2BjJH28KTLwcVG+WRLSCxbV7cJIy9qnL&#10;ZDZZhjlwoBrmMQ40kEy5FrEbUG65NmUz06K2FGl5O/ZR0wWxjumUunlk9RlEQ7L3ybfzS6a0KGhG&#10;FrMaQ0kX04FItRIpiiqU2OKC0RiyAapikBYRimmjirqYsVRMVJTLTNGlueMiniCwFciWuUrZLqml&#10;3tkyC7+IL9lvHGMbbhi2UH8xyW44lAaZaAQzjGkm1DVzebsKfTlnGtpYXBPucrkVtTJo1ciEFVDn&#10;iTXJBFKhk4KvywpCFmfka4lJKlkCxLhgVcSMVKwneuFV4364CxK6lN8VWlsVcB9+FWsCebaKTkgL&#10;YlEwR1bcZMRUhGyWYO4zIEGBmoyRU2I2GRlBnGdqARgwA75TTYiYwVPxDJgUwREiAryGXU1Whq8W&#10;yguQ1Jv1yMlU4pGUEDplBQqoaMGOAGmuQtEvMxFMyxNIFrYo2Y/CDkgVIbeM8gh2rkiUAIpbeKIf&#10;E1T4ZIBiSqLcRoPgTfxOSsBjwkoC8uGmPvlUpW3xjSWSqQd8qLaEOcilqtDXApVVfAxd164WSY6Z&#10;b+qCeQFOxyTQUT+8ElN+IxbaTK3g9ROdcrJSN1dYFHXfCy4UTGQu4A+dMCeFW9VnFGpiypK7igb5&#10;5aGMgoGldsaa0bHcuKBACT7ZiTDRLZHalbv6KyuFOw6ZCB3bMYsJKeINWpXMymdrjPCg364DAlGy&#10;jNqK0rGKYY4V4gEDJes/zzIEKazO0DI3xb4SEKlfUAGRUrt+vcZNiuHx9cbQmEemsI+T0DUqBgFl&#10;nQf/04XBGWujI1QQanjkeJjjNDdNNSH1qNQiuWHc5Wd3CyY+I2l01lbrbySygiRRsO2RDGVDkkKA&#10;M/xb5IOZjhYWXMXFiMkGQHRWhspRbm4UAoCAT33yRCZnhUmPY9crcfitenFQQw3OLWbLUMZDUxps&#10;q9mpI3RqlTv44aSO5tYmbtgT1VoLBnNKHfEs6vmin0po+++RYmm4uMVTIOxGRppmEFItBRag5JiP&#10;NCOCpyxuiVe2u3jO3QYCmUeJtWJJNaHI018DUjFyPbCGQjTYFBXvgSVRXNNzi0ENPLUUHbGljFRr&#10;47nJOSIq0MJb4jiC2BkXlMNFqCOq8gCARmxxnZzMb2bU5Qttz6CgzEkacSSUm5Rj1GETDYcZWtco&#10;CBUHfJiQLE4yrhqjJNbeKGycUtGuBVA+opJPTK7ZAKiCm/jhClzOFG+SLFL55o5K9MpkWucWPT1R&#10;SW75jkOKe5KLj7JkG4ytnE0gZLoqKjY5MN3EsS+lnPGpySGT6PEJKcunc5JzOAVumNlGYLosASBX&#10;bMuB2TezIo2DqD44yLTSi9HPjQ7ZhTLZjHVTlIJZ/EUyktw3CWW8AkuiSeO2ZGOLMjZGXQMILp+z&#10;k5bOGSgdEkMt1IW75kQGzkyFBPJCBxbwOFxF7ihHvilV3xV3zwIQ14VRCzdMbV1tIH+IdCMkypEg&#10;7VyJQg55A0npkA5DmkRtXt7ZYd175MClKIAphYt4pdirsCuxVoiuClQptFD8juMjwsgaRCoMktqg&#10;GFDeKGq4qqwtxqcpmWahK4MoB75hTO6YxtIbtIzeJIyhiK5lYk8KPgsra4XlJGp/DMkbNR2V5NLs&#10;pRR4UPbcDEi0UlN55PsHX90pj/1ScqOMFrljBYvf+RYlchZCD25Cta5HwmUYr1/LKUj++T7sJwsi&#10;xnzB5Zl0iX0ZSGJFQR3yBjTQJkHhKF0Ty1c6u5FuBRTuW6Zd4Rq3MMaR8vlK+gLxlQeNK0NcplAh&#10;p5oefy/d2nFJYyOQqO9crMSxADa6Rdymioxp1FMeEspRCHkjkUelxIyNNHCJKMULo4LAgd8LIRoN&#10;zrGrll5cexwBq4XQXjI1R08MLYAyLR52d/VXqOuThs5EBwvSNLle4h5v45klnJJ9Yk5s6FQVA65h&#10;Hm48RZXeX9PqiyS77mgzMjEOZPuTK9seMguodiNiBki0BCzTwOBOrhZx2Jodv2eOImgkLf8AEscd&#10;Q9SfAeOR415qH1a71l1mdAIlNQCcl72YFc1/m+NTbogFDkSHGybsBkglicSEEV7nvlYtsgT1Rel6&#10;dcSzLNGRyrsTlgtushN7GO5vbl7iQgMo41A22yMizhsnsDhXAYbk0yINsiFDXE4xEdjlU3Gkd0kV&#10;A6BV3JNPpyEC5Q7lbUriiLCFAZRv4ZOZcfJuUtICiq5jlolKkvuZN6HI00EoQuTsMkAxCiUrvk2R&#10;3WAUNThSFWSjKCOuFjIqNVVSDizIcsYB5dsWTaHj9OKqsclDvgTVopLjj/XIIOzTkSbd8WIDQsuI&#10;LzEBe2FnfegJQC22TVcgGKCEZbbOMiQmkfcW3IckWnucg1GNJXdysQEJ6ZMMSQeaB264W0BG2tsJ&#10;Pib7OAlEiyPy2kFlceqx4inU9srtujPZGeab+K4uY44GDhF3Ndt8sJ2cKUblaRmIyHmemVMyaLnh&#10;WnKSgUdvHCxu1J4lkIDfZ8BkmQFI6EoAFUfd0wNt2gr+QK1W65YERSa7madi7GpyTZw0h/bFV0a4&#10;VC+WQIKDrkkgLYo23Y9TgSQjrOFDydmHw028cFMohPYbi2sGpJJyelQAKgV/ysqMWWSPQIW1lLXC&#10;82ADkmpyBi0iBCIlvREOdVJB2FRgGNr4S1FqkF8npmqv+GPBSZYaFqNm8ZZoJTQitMPCvMNo9Gou&#10;xHfFrQmrQGOko+y2/wBOXBBBCCs7020pcdDsRgIbxuE/tp1mAcdDgjGyiME+uIkt5F05lXgwrzI3&#10;qcyjGm0i9mIXkI5sg7E7jKTs0iwlpXgcDNY3WuFKk5riqz7WTZK8Q4nYVORW0YsX83XIlbTvT0Pp&#10;gGi++USi0zCaQiI7s3I/5Wwyoho3Kq00S7O1fYHbBTGi4y+mvqCNFXuSd8QEkFjeo6rNdNwL1UE0&#10;A2GZERTdEEhQReWw3JwkJMUxs9KkmPQk+wwiBKwxk83oOg6atjDspVz1qN8zMcaDm8k5UeOWsV4G&#10;RS2MUt4q7FXYq7FW8Vdirq0wKtLAYUNcsVdyGKrgRil2KHYq1hV2KtYoUbiUKu3U5ElKAZCp5H4m&#10;OVsWMahYAPJTqprTxzEyONNCOD+7kHY/F8jmM00h7qLYgeNcbRzTW2j2B8AMiypHQmvXLAyCvcUw&#10;sSl91cmIAjrhC2lc6eorSkb5cHKiKCWGrMV64W+MqbbkKrTJBeJ0aVFTkgGXEj4IyASOmWgLbQbk&#10;pB74CktxoKEnpXK1iuaRTspw22FeV4oGHQ98mGs7rQtaHLA1olT4dskqF1u49KD55I8mCA0ubnCK&#10;9jkYs6pO7UilRkmKVeYZ6SqB2yEighRtpnbd/owBmjEkqaYVSXX5D6iof2RkJMSreXj8DL77Yxb6&#10;T9GqMSwZB5WA9aSntlTk9GWRdMBayvwIbwpdgQ3gV2KtYUuxQ7FLeBXYUOOKuxV2BXYVaxVAakdh&#10;lgaciQXmZMXF6oInLEra4WLhvgVs7YrSFvvsp7uMhk5Mos8gFQPkMwXYBEgYq3gV1MVS/U+gyyLR&#10;Nj91TrmTFxShSctV2BK04ULdsUITUd4qe4yE+TMM8sv7pPkMwQ5yNXpiVbwJccUIe9/uTkg1zYpf&#10;dzmRBw0qbrmQlommKFp9sVariqFvt4iPcZDJyZB6LpwpBGP8kZghzkeMVbwJbGEILFdT+0fnlsXC&#10;kxybcmnTMoMVBlBGSVy7YobOKoS+3Vf9YZXk5NkHp9mP3a/IZghzkYvTCreBCncf3TfLCGEmJ3po&#10;Tl8HDKUnffMlDWFC5mr064qtJ6VxSq+XD/uYf/VOYmZvxs8jNcpchVGBLsCrJ/7tvlkgwkxC/pU5&#10;fBw5JQwFd/HMlWP6vX1j7ZCSpFOAOuUqEE3v45Atge1eTRTS4PllMS5xLJk6ZJguwKgda/3lbFhJ&#10;5Xq4+I18cIcYpSRmSxW0OFXHAVTHyj/x2I6++Y2RyMb16HKw3FXGFLsVdhS6mKrX+ycDEsZ1EVrl&#10;ds47I2xIKDMiLEpguSYFdilw64FXnpkmJUzgVo4EtHFC3vilsYWIbwsm8Cu64VtrFVwxVawpgVYR&#10;gStPTIlihmwFN2tPTAhkOjb2y/TkooKZjJsW8UuxV2KuxV2FXYqkutj4sSwkl3kj+8uv9fIR5pDM&#10;RlrJvFXYq0/2TirBPNwHpNXIyQ8l1AUNMl0aizPR2pEjeIylknkV2kHF3NAD1yLElDw+ZI/W5SMA&#10;C9OvbIElgJM206+huk5QsHHehrl0TbeExGSZN4VdirsVdirqV2xVC2/94fnilINcFXfJdGEmE3yU&#10;NMsg10gX+w3yOWMQxm6FGB8DlcmRZhZD4VPuMxykB6zamqKfYYhsCJGSVvFLsVSjXBv9GKl55qq/&#10;vicsg1paQa5cwWuGp44ULFJxSkt4lHIyEk0nWjL+7Ue2YxWreoeVaNYRht6VGRDMbJ6E4/ZyTNeu&#10;+FVCMAuxPWuBVcYVac0BOBWkWgpiq7ChvFUJcjc4QyQTdcsCFpwoUpojIKAlflhQhJLe4T+7avti&#10;wMSpx3EobjKpHvixBkEemBtX4UuxQ3il2KuJxVokYqo3E3oxtIN+IrTCEMSvvNt0n92iD575EypK&#10;TT+b9Sb7LAfIYONDVp5i1Ocmsh+4YibXI0yLRNVu7mcQzkFaE1pkrQJMnSvfFtVMVd1xS7FWq4od&#10;irsVcMVbxS7FCQeYkBep8NsmOTZFh1xGORyktoUCgORRbYXArfAYVdxpjSGguNK3TFLqYq7jih1M&#10;CW6VxVvjhVwQ+GBNNiPxwq36VcC02ITjaeFcLZjg4lpetqx6g4kpC8ac7dFJwGSKVF0qU9qYOJaV&#10;V0aWu9MHGi1UaO3c4OJPEqLo3iT92PGjiCoukKOu+Np41RNIjG5GJKOJVGmRD9gZGix5qv1BPAD6&#10;MaUUvFkq48KF4t8PCmmxbLh4VXegvhjwop3ojJ8KtiHHhVcI6Y8KtlMPCrfp4aUlsIMFId6eGkt8&#10;MNIcFxpBbC4KRTuOFk7jjSHccNLbfHGlcBirgMVdTCrfHFWqYq3TFDqYpdTFXUxV1MUOxV1MVapg&#10;S6lMCXYVbwoapih2Kt4q7pirWKuxVumKtUxV1MKuxVxxVrAreKuxV2KupirsVaxV2KuxV2FWjiqW&#10;6tHXf2wswxS9FGrlbIpdKBsffAxJW074tBb98UWqDCreKS6mBi3TFJXBcVC0AK9cLIlbGlSfnihV&#10;4b4EL+AwrTuG9cWTZQYotTYb4q0VwMVpFMVa4nFCx174GwI3SxUEe+Qkgc03QVFaYG6myowsw2Ew&#10;rzdwrgRTuPhhSW+OKHUwLVuxpNNAZKlLuONIb44EuIwMWiuFbaII2ySQ7gRgS4DGkNFN8KXcMUW7&#10;jgS1TFIa4+OKLaZQMKtFcKba474q1TFWjilxGBWqYq1TFLqYEtY0rRGKGumKqqAjFiUxszShyQaZ&#10;JP5gsyr+p2OZAFhJLEby3zHkGiQtLJl47ZXTQRSHYeOSZWzTynp7fVyzgcifhJGRq2OPmjZrBo3I&#10;f45D37DMjhcopdc2aklAa0+0ffDSpXLZmMepT4T0yFLSDukFfhwUxIpAsKHfAwIW0xRS0iuBVpHj&#10;hStIxS7bFC9MUST7y/fei5iJ+EkEfPA45jbMNW82pew/VLmMAgbODXJwFOdA8IYTfMH3GWyNpSqR&#10;cqIaysTrkSrpD8RxTbufw0OFCpK2wGBHRDthVbilulMUNYppcF74GBK8LgQ51qNsQzit4U3OFkS1&#10;xxYLkTkaZIbpJRsUKoMuiGNK6JQ5NCLDUGXxaJKVwQV3wlEVBRw+PtlFORdq6zL3ywFqIKnIR1XE&#10;lMQoSVzFJcoKZc98rJYlodKZWgomziWaRUbofDIW1SCNvrdLZyibgZbGTfw8KitwVFF2y8SQRaz4&#10;5TtU4mS0nWj+VrvUvjQqqdycj4jC912r6Wti/wBXRuRHU5YN2/gpKJYkiBLbZDmkBJ7iTma4UlDN&#10;1ytDuNBirYGCkUqBdsIQmFmKp74S1pjADT4sS2phZmiFcrWJRAYHpkqbV/IAZKkWpNcovU4RFJKX&#10;XF1GWrXLBFqlJQ+uIh5daZPgtp4176sxFFUD3yHghjxhDS6hPJsWNBkhhAT4ihyeQ0Jyyqa7tc6l&#10;RQ5LmhSJ3ocNK2VAOKELKN6ZGTZFfAKHfK0qwABr45JiU/8AJNxokd/TXQQnE8Sfsc6/t8chJNIr&#10;zbJYy33qaZIJIfAdBmZhkOGiG7Jw1t9b/9SG6fMWdmH2u+QpTDZPYL54d+NcN01pb5g1ASQ8QnEt&#10;1ORJtwpfUxMvxblgc+BpXnPqDnUVOSGyb3TDTLtntmsuClXp8R67ZYd1nHiVH0CZZOLqTXpmPIOO&#10;I1zRS6PDbSUnQkdwTTIiVKJi0ReJpsEPKFHD+/bLfEHcmUwEPZNbXl6EZiI6Ddh3yY3ciGOwntvo&#10;1umorEsisnj4f5LZdGIZY3otrotnMlfTXbuAMSxql+q2NsIwTEn/AAIyDTI2xS/0q7uo3isbeP4u&#10;rUHTKSJNM4SLER5PvpZPT9Ihh2/5uyqjbEQ2SC80uSCUxyijA7jLBsyxEK8+lrGkbEHl327ZOnJ5&#10;o/TvLIvgWAlIp8JA2J/ymwmCZY1e78kXVs3FqEnoBucoILV5IXUfKl5YIrzoFDdN+uA7Nc5COyTy&#10;2DhuNMMTbKI4ijB5eu0VXZRwf7JBrX/Y5ZwEtnh7p/pPkS7mAmaP93tUn/mnLRjHVyaA5sl13yPZ&#10;WtuJbVaOPtb9cjwBwZ7HZC+S9JcXrkrQU7j/AIjmXyDsRLZnGsqFtxH26Zrsx2cM7lidzIFY+AzD&#10;hu73ioJeJpfU5fsjpmdj2cbivmySzn9RBmZduFkjRRgOLS3gV22KtEdRkaTaFoxaidMrIKsa1q/u&#10;lbiAyqD3HXMeZLiCRvdLoNRYsPUOQBbrtSurpjXk1VwFpO/NLJLg0I7HAyEEvml333y0BsG6JsYy&#10;XBHfrl0YuSIs40mL0kEm3HvkyGZO1I/TWV7l2BB7bdMtA2YVsmpHpVYD6MqkwUYjzY065hndvjCh&#10;aBup+PzyrmzA3QGnTl7yh6UzYY4spck5lsxcIS9em2MoODJJ9G4I8hdgu9AfHJwkAHIMrCdSTcoz&#10;QhgO4w8TTSvDIHox6UyaCqA137YEOkfgKnbKzKl5JHqeoSMpWgCeOUcZLLHud1TS5HMezfD75lht&#10;mE0WQ8ad8BaqXJDU1IFfHIiNMuSIAybAt/PAreFXDFXYFdirsVapiq4Yq7FWq4qhrq+S3Xk3bKpz&#10;4WqeQQSmPzMHk4fCq+JzEOS2MM3EiptSh5q6sprtscrLlQkFCOIzn1kIJVjmXjgzka5pnBJFXgpo&#10;etMyWnmiAcKLdywK0VRt2UE+4wq2aYCrA/zFAaSM96HKZBxT9Yb/AC7QfV5T/lDM3o7PJyZ0gXwG&#10;/XbKS4617WFyHZFLDoSOmBFLfQhqSUFT3GQLNJtW8tw3rp6S8COp9sPDfNqEADas3l20hhMarU92&#10;PXImIZy3FJJceSJZ3aQFFB7EZV4bUMfel/8AgGT1eqkdf81wjFbaI0WQW/laG2CBVoT9rLuEBnbI&#10;IoRCvBegwSLGRSC7ZWjcOoNaiua/j3cWM000yL0owo32zYxNubJMBsMk1qMtlb3G80asfGm+CkUs&#10;i0myhPJIVDDv1w0lFUxKsU823PpSKlOSlT+ORJaRvJZb6cNU01Y9hIK0OSpvnFD2uk6jCPq6QBT0&#10;MntkACyBtOItM+oW/pqKt3PvlcwiUkFLcuy0IoR4ZjXTbAgoe6kNxa836iophkbROAtAwMgWvGtM&#10;gNmRQM5KguR8PvhJcLIeFBSTdSta5BxibQpIkXuWyYcWQIQzLQkHri3A97iKgjAzItRKU64WURSp&#10;GAQeWSCJct1IpyBGFmNw2m9E74GdIp7MxgKxHI40g7FWj03u7KPmRkLUq509AK8q++2RtgqQaeEB&#10;lO4XFeJLr6dnfifsjtkwGcUETXrkmV3zWhqdRkmJCIhmIIPbIkJtHPfw/tKa/PIUwO6XXcqSNVBT&#10;JsQN1AKDi2I6zmoQjdMhIKd0XdysF4KNiMjEOIYlC2ABejb4SHIB2TYSBFIA3H4YAGmfLZLLq6j5&#10;VJ5kfdllLihbUcrS9O+CnMEaTUxtBFUCpOCmqRSK9ZzJ8exyQDKIWRWLz7gj6TTJNlWv/Rkiivwn&#10;3DDFiRSGkHp9ftZJHNVsdOac832HjkTJsJ4Qr3ESKxCdMk1RJKGY0FBhbAVkbmhwFkSucs60JwUx&#10;Q7LXBSkNwFo3DrsRhplFM2vIXkEyg89q18cjTHgtFwT+s5Kg1PWgwUw4UZNZT3y/u43IFegyYgVM&#10;CUtfy9dLVvTb7sn4ZYxgQoxXb221KgHochybhJFS61NdhPUBbht1yRlaDfNuK79X92FCjKiGB3Qt&#10;xFyPIEV8O+FQhxFyqckzAQxSjHCyAXImFJVkou5yLW5rgDauFNK0Oo+mN22yJimgiUvhIaKGY/LK&#10;+FgYq6w3Lgsy8V/yjTBwqAAg7i4k+wCdvfJRiqFVS2/fJ0lMLOeSL4RxJPQnDSSLZ35NglCNK7bV&#10;6DL4BygOEUy5BXLmteMCrhgVsYpdireKuxV2KuxVxIHXAqXahqiWwKjrlU8lNMsgDF7rzA8h2Yim&#10;YpyEtEpoeLXLodHNMr4y1nIUztNcuWIUsDv4ZOGUuRDISyiBiVHLr3zYByVbCh2KtYVaxVQu7kW8&#10;Zc4DsxJpILHU/rlweX0DMcSssYG0yMlZPoy+maSancKLqhpWnTMXM48+aDuIUIovQ5hFx5RpCuCX&#10;FO+2QLEG0ZG6gBB1O2LPkjlkWNd8FsOJqS4Vxsa0yYKSlV43N+OWWoDaxLx3yYbAl84i5kp0y4OR&#10;FDMoNck2BVhSvTJhsKLLcFp3OTtisSMk/F0yFMgUPKR6vEE0yJQqsATQZBmqiJh16ZMMTsrIhAIy&#10;4MFWGOh275NUj80yhWENa0xlyYoLRJSyMtf2sjBtLKLL7Ir1ywimu2O6+3K4I7ZVIsb3VI7kBR40&#10;wxLYd0XHMiLzY0GFWPanc/Wp2dTUZXI2gJl5fFUdvfGLeeSfx7D54liyDyr/AHspPtkG7oy2PYYC&#10;wJX5BDeFWsKW/lgQ2MCtYpdTFi7ClsYq7ArWFLsVdgVvFDWFUt1Y0AOTDj5GN3VwoPxV+7L4OPSE&#10;MyHoT92X2tLTMniMbVv118cUrvXDeH34sUPdurGMd+YGVZOTOI3Z/D0AzEpz0TkUU7FWsKUu1Q9B&#10;k4uPkY/d0rXMqLjoUtliHEjFC0tTFVpNTXFKD1A/u/pGQnyZRG7P7P8Au1HsMwQ59I0YGLeKXHFU&#10;Pff3LZINc+TEr47HMiDhJWe+ZDJqm2Fi1TAl3yxVCX32PpGQycmUXo1jtCg/yRmCHYUjh0wMW64p&#10;dhCCxTU/tHLY7OFIMfmWnTMoMEOwySWwfHFXChxQhL8UVP8AWGV5OTZB6fabIo9hmCHNRi9MUuxV&#10;Tuf7psIa5cmJ3ppXL4OEUobrmUguJxVvFXU+/FVXy3vq7/6pzDzc3Jxs7iypyKVsCXYoU5xWNvlh&#10;DGQYfqO3LL4OHIJST3zJQUg1b+9bxrkJKkVzlJZIJ+mQLOL2ryaa6XB/q5RFyyyVemTQF2BKC1kf&#10;6I2Frk8t1f7R+e+EONJKK1OXhgHUySlw32wKEd5T/wCOvH9P6sxsjk4nr0IyoNysMkypuuKGsKW8&#10;CrX+yflhQWNaiRQ5SUxNouw+wPlmSESTFcLFdihodcKVU9MLFRIwKHYErTiiluKVwwobwq7ArsKX&#10;YFXDChpsCVM4FWNgYlQfrvkSkKexwKAyHRf95l+nDFSmYyxguxS7FXYq7FXYq7CqT62N/oxYlKvI&#10;5rLdD/LGQjzSOTM1y1LeKuxVp/sn5YVYN5uFYWyuSHkmo/tHJMCzDRd7dD4LlRY2ll3esWZASVJy&#10;Ja73SaSUlj88aYlnn5WHaYs5ry2Xt/lNkIDdsgbelIa5kN68YVbxS3irWKuHXFCFh/vT88UlI9bW&#10;sjDJMZMJ1EfGT4GmTgWsm0ufYN7jLWLGrvr71yuTIswst0X5LmOUgPV7M1jQ/wCSMQzCKGSS3il2&#10;KpVrg/VikvPNYFJKjLINJS1hvlzFa4OFipLtvilKL5f3hPicjJKb6IawrXrmKUh6b5RI+oL/AKxy&#10;IZBkS5NscwoQwxVRiPxN88Cq4wqtfchfpwKuGKG8KuGKULc9TkglAvk0LcKGsVawq1ihriB0xS3v&#10;gVwOFV2BVN3p0FcKrKynoAMCu9Nj9o/diqn9WWVSHrQ7YVQEvli0kJ64DuqHHk+1rVmJHyyPCilV&#10;PK9lFua/qyVIICMg0+3tzyiG/jjSKCLVsKVQHFLsVdirsVdirsVcMVaZgu5I+k4VQk2qW0X25UH+&#10;ywqxzW9ViupKwsGFOow3TOISCWrHKS2LAhwEppcIycFsuFv0q42tN+kcFopsQVxtPCqLZsdwCcjx&#10;J4V66e56Kfux4l4VRdImJ+zvg4mJVho0vcAfTg400vXRm7kY8Sr10TxJx4klUGip4tjxMeJVXR4x&#10;44LK8SqulRj9muDmtqq6fGuwUfdjVra4WSjoMPCq8Www8KLXi2GDhRbfoDww8K236Ax4UU2IQMPC&#10;oC4RgYeFDfpjDSbb9MY0i3enhpbb4Y0rXDDSbb4YrbfEY0i3EY0hxGGldx8caVvjhVwGClbpirVM&#10;aW26YrbqDFWqYVdTFDeBLqYUOpirqYq3TFLVMUOpirsVdTFXUxV2KupilwxQ44q6mKuxVrAl2Cld&#10;hV2FDsKuwK44VdgVrFXYq2cKtYq7ArdMKGqYpdirsVdirsVdTFXDFWsCuwq7ArjhV1MCoPUU5LhB&#10;ZhiV+tGOAsjulky1G/jkGsqYGFrK8KDigqgSuKF3EYptsIMULuOKWwBiqxhRgcUrE2J+eBjStxwq&#10;upirZxSsfbFC2nLFLiKYoWEVwJaoMVWSL8P0jCqM0wVJyspim6Dbb6cW67VQtcUu44pdTxwq2FwM&#10;bcVxpQ1TDTJ3HChrjhW3UwK6njipccaQ6mFLXHFXYq4LgQ0VwsnUxVwXAi3EffgStPvkkLSMVaI3&#10;xS1Sm+BWmU9cKXYq0wxVbXFLVMUuwK0BirXvirQxVVTAgo60P68kGiYRc9utwnB8uixBYZq+mm3Y&#10;q3zyUhaTFj8tg8ppGCTmOYtJCb6V5OeUiS6+EdaYOFr4TJmdraLAgRegyyMKbIxpWltxKpWpFe4y&#10;1sBY9d2a+qYY/sLuzHvhITSAmiAUykbfZUZCkJBc25NWpTAUpbLH2OVtRUsDFojAtLCMK3TRxZhb&#10;TFivj8MCJFFRgUrgYgbIkSnatcmCzBWu3OtMldsghnTxw0yIUSvHIEMFknXAyDQFdsVAVJAe+ITS&#10;icWK0b4VJbrihsDAp3XgYGC6mKC7FQpnJNtNUJxAQvG2+SQjrWOJ1+I0fLQxCNjsRT4GB+nLxFgZ&#10;Kht5FHQ5MBrJQsocbMNsSkKagtt2yotob9Mr9rAl3zwMg2yjK5BmEO60OUFis6VyKo/S1pKnucrL&#10;XSPu4fVmO2Ti5BkC1JbxotSN8tZAIjSl2oADXK5MQLKefWJLG3LqQo6AYxDIY97QMkIW0NzLvK56&#10;k5kCSgWxW8Z5DU5MpKXyrxyslaU0jB3OQKHNSuBS1SmFCrEpkNKHJIJTK2XiMNMSihMoyQipkvi1&#10;JIwVIJOS8NhxrJdQalVywQXxFCS6mbeuWcAYcam0hO7E4aY8RKwrXc4UW6grxxKG/bArokMrBFpy&#10;JoPngJSzHU/JF7oFiLq54F2I6b8a/sZCFSNORHGSNmL3Evqj4gAR4ZkmFOOhG3Ne+VocjgjfFSEP&#10;Lu1cgWwNr45BVT1K5NiudRIvI4CyBWIxA2ORqlJf/9WM6YsUVZZGAr275KwEk9EzSSCY0RhjzYcK&#10;A8x2oW2DjffKpRcDJzYc6gMRgDmQd8Nfh6ZZGNt4Fsn03RzCiXMhUI52FdzmTGISHq9nptu8UUqo&#10;KgbHKMgasgY55wslEgmUfFWh+7MSTqTGp8X4+hJ1tkvrCZGoGQVGwrkohzMsdmM6Sy21yJJE9RVP&#10;TxzIhTlYMlxZ5osul3ky0tnjkPcNUVzJAIGzMHuZ9p6gRUHjlMkFQ1g0QDIhp6taOP3Z98nJvKJa&#10;1WPlLWpIyppk828x2AheS7YqSaUB6404+LYq0Olrq9uiLQMRl4hTmnGzHyzoJ0mD03NSd8ZytnKV&#10;p28EcgoyjKWtC6hpFvqEXpTDYCgPfIGNtGTEJ82A6p5HmSdjaguo8cjGFFjhiYnf6WSeW9AhjtVe&#10;dAZACKnsP8nMiR7nNmR0RsdwkJeKv7tAKe2Q4mgzSTV9biniKJvvkYzaRLiKK8szBifbMmXJzK2R&#10;PmqcxQpx6lswMwsOHOVEfj+FiXNZG+M5jwdtdo6KFG2BrkzJplHq3FIbN6PsPfMiGXvRKYPNMIL6&#10;KXowr88yeMFrOMokOCNt8LHhLYauFFOpXAxUyOB5diKYErZYVlXi4BB8cjIWwlG2O6lo8C1dBxbM&#10;KUacWQ4eTHLuIqTXKrSJWljHrtkw2jdCSLRwMyIBvgGV6Lpi+iJmIzJpnLZNpFSOHhFWvffKJFhd&#10;taOwjdw2ZES5JGzJ43DCvbITcYoO3BRy433NcwJFy8fJLdVPGQMDscrjzTjBCh5epLdSOR0AzcQF&#10;BGTkyYj4CfbKpODJi9rYreCSM7Ek0PvlAiy4aCG0+8e1ZoZNmGRB4Szjk4gnOn3oMR5HcGmZPGkx&#10;TH60goCQMpnkpoMqUr2RWQ0O2USlbVIsau5vWqvTGIcjECd0wsLlI1ETclPy65mAuVIJvbSxlgP2&#10;uwyfNpopiu+LFdih2FW8CuxVwxV2KuxV2KoiG2Zxy2A9zkSU0sk9NduYJ9sQVSvV776nD6g2OVZJ&#10;8Li5svAGHapq7yKDIdz4Zr5TMnXz9XNIZbpVHFzvkabox2oK4XigcnY9MmIoMjDZE2+rzRKRGxG3&#10;XCLDKWSUhzbg1e4gYySS0Y9yK1ywTKxyGI5o5fM86DkHHz8ckMkknUm0TF5zmTeVVp45YMx6tg1Q&#10;Riedrc9VYn26ZZ4wbTlAVf8AGVqoq43yB1AU5gxnzLqA1l0ePYAEffkPF4nE47PEmPk14bBZI5JF&#10;FSKE7f8AEszo5BTtTkEhszOOVWXkrKR4g482vk291GgqzDAlqWQUBB7j8cFJtW5YVWTtxQkZEpDX&#10;McOXY4VUIJFeZqdVFMESlFlgMkWKGkvoVYx815+Fa5VOQYyKRztyBp3Oa0Cy4mONlPrVQqZtQ7CS&#10;IArhYrxhQ7FXYCrAvM98UuJI5RvSgymUmjGbkmflliYEBrmQOTsJhkxrTA4yyZgBvkSpY3f1V+mx&#10;75gZAzxikqu3oCoB3yALfI2o21QQh6E9Dk2EpVzQuqXAqYxsBtkSbdZOXElTz8OmSAQIrJJvUAMm&#10;3yxQQqQ+mRQhR74FpRmi4bjphYnZDvvjSYlavWmSbatxFG+eFICCuHMbg9MNKESlwZN2JOCkkKkS&#10;GQFT0yJYEWm9hFI4EdMhSaX6heKgMQOIDWTxbJC8lWIybZEVs1WvXCyLRHhhVUiKk/Ftiil08DD4&#10;uo8a4KWkIFxpAC75ZJBK+IkEHoRgKhMbiQslW603yADXPZCR3Sw1J6nJUy5qU1/JPtWi+2SApEca&#10;j0FcLkgUyHy1CkzENQU998rkG0g0mN7p95Jy9IHiAT0/42ywQJcOiebFCG5VOV8mwGw0pUq3IVJy&#10;TOnUYIPh+HthtiQiLOw5nnL0yJK8VBMqqq8RsB0GRDjkpZOdzXLAWyO6GoB1yTZEUvgVSSD4YGdN&#10;DpuMC8KmyjCzpqg6DFaaocSrIdJ9Sx9Ocn7XfIRWMhbKDq9tKnETz1A6IvHf7sy+IFJSDUdQUVEb&#10;XHzdsqlJonMMelZTUnxypAKHJFfhNMKQUZpzESUbwwFlJySlXdh1FcIYgKsUfwlj3wtiEcCp8cCA&#10;pEP8sKtemT1OBbaFupPxYoRNvprzNSFGb5ZMRJTSZR2M1oaTRutelciYFJCGnj415kkeFcgxQ1WZ&#10;uIG2SSQv40xYWviYk7gnG029E8qXiIotTQEioyzHk6OQJCQZQ9ykK8nIAy8yAYk0o22pR3D8Eapy&#10;qOTiTHdHqa5aq7FLqYq7FXYq4mhwK6uFVC7rxqvUb5GTCRYn5imRo/WB67fTmFLdwsnexL1OvLxy&#10;umvhTCzHLrkCg7BPtFtRLOpPRdzluGNlycAZegoM2LmL8UOxVazcRU4UJZd63DbOIyCSfDIGdMDM&#10;A0kOsa6LlXjQ7Dscpnka5S6Md0jUTBdc26Cu3zymMqKYzpEaprsk/wAQ2p4HLDO2szJKTS30ssiu&#10;hJYZCW7andrqw4hJRufauYpFNMhZV1IeRAprz6bZUwq0RDa/VpmaTqO/zwlqOynLJJdt6UW/jgAY&#10;xHejZI44oAh2I65YNmR3S4CvxnCkGlN5g7cBlgbY0hjCW5cei+OWhuBaNv8ACTQ1yRbwQiIWSOMM&#10;w79cti2dGrhg1GwyLWENNKUXbrkLSdlRLb4eTHrhAQSujlRD8u4wWgTRXro+wwgMybXh6ZcEK1uK&#10;kH6cmGLEfMTmSc17k5XMsCaQ+hbSsp74wLaNwyZbwRr8PXpjOVNUyl91HHdEkniwFa+OYvE0x2WR&#10;hHAHWg65lRcoFTubQyLQ/ZyRijmhTZRjp9IyFBITLSIVjVuHRjXCBTZabxDIlLIvKo3lPyyDd0ZT&#10;GNsBYFUyCG6YpdhV2KHYpdirsCHYVbril2KuxV1MVdihrFLeKpbqp6V8MmHGyMbujvXMmLQgmA65&#10;YqmV8cKrfTB7Yoa9JfDFVJ0HrRUH+7FyrLybIPRosxHNRGRV2KGsUlK9XJFKZYHHmxq6kcGn8MyY&#10;OMUJzf2y1WvUYdq4rS71CeoxUBaXoK0xShr9g0X+yGQnyZx5vQbT7C/IZhBzkaMDFuuBLsUIe/8A&#10;7k5IMJsRvj1pl8HESytDQ5kLTiR2woWg0xQ3yHfFUJfbKPdhleTkyAej2X92nyGYIc9GjFXYq7CG&#10;JYpqW7nLBzcOaQTn4jXMsMVDJK5cUOOKoO+34eHIZXk5NkXqNr9gfIZghzUWMVbwIUrj+6b5ZIIl&#10;yYje98vg4MkpO2ZStHFDdcVbBxSq+WjXV3PihzDy83IxlnkWUuQq4q7FKyf+6b5ZIMJMO1Khrl0H&#10;EKT8syWJSPVR+8Y+JyuaEguDWuV9GzmhHG2VsogPafJRrpUB9qfjlEXMLJ16ZNg3gSgtX/3lbFiX&#10;lurdT88MXEklJFDmQGIWle+FJd74UI3yueOrxH3/AIZj5HIx83r8OUhyFcZJLeKHYq1gVpuh+WKl&#10;jOo0FcrKxCOshRB8svixkj1ySG+uFLh1xVUPTChTbAoW4FaOK0sxSvGFFOwobxV2Kbdiq4YoWtgV&#10;acCrDgVDSYCmllMglP8ARP8AecfM5KLApqMsQuxV2KuxV2KuxQ7FKR+Y2Kg060xKDslXkIcZbkHr&#10;yGVw5qDszZcvSuxV2FWm+ycVYR5sUmJqeByubEvJdQWoJyTEso0WQLZIe5GUyLEpdqtuI5Kjowrk&#10;Ltx7SaRfip44bQSzPytysaOh41GVXuwgaZ/p+pGRgjGte+XiTmxlacqcsbF2KW8KuxVoDFCEi/vj&#10;88UlJ9b2kcnwwokwO/b4jXJwaSKKXvuDlyGOXhox+YyuTIsssTWIH2GY5SHrGmmtvGT/ACjAGYRo&#10;yaW8UuxVLNbG30YVLzzWPt5KDQlZy9Wn3GFCmFNMUpPf7OffIyUC0z0I/ulJzGLKnpnkw1sz7Ocg&#10;ExDJlybY2RUHFUNbkkn54EogDCxWoKkt44Er8Kt4q7FULdDfJBKBfrkwhZhQ7FWsKtYobxVrFXUx&#10;S5plVaN17YFU43DVIxtVTCq1zQbd8VcooMVX4q7FVkiLIOLioxVCS6aCaxsVOFgYArYoLmM0ahX8&#10;cBLARIRinFtX4paxQ3irRIGKrGlUdTimlhnHYE4FSLzBY3F4/KNGI9jkr2Usck8tXUh+xv4HKd0A&#10;I208r3Ua0kWnyyO5Z3SOHl70xVyRX2x4S2CTv0NGOpP3ZAsyVy6REP2T9+Bjaqulwj9j78aXiKqL&#10;CMdEXBS2qragdh92PCxBpsQUOSpPEF/o48K8VtiAYaRbfoAY8Kbb9OmPChd6Y8MPCgl3pjJUtu9M&#10;Y0tt8MeFDuGNILfDDTK3ccaW3ccaYt0xpXUxpNu44aV3HCrdMCtUxpXUxQ6mKt0wpdTFXUxV1Bir&#10;sUOpirqYq7FXUxV2KuOKuxVxxV1MVdirsVdirsVdirsKuwK7FXYVdgVwwpdgQ1hVvFWsVdirVMCX&#10;YFdTChs4q1irsVdil1MUNUxV3XFW8KuxV2KuxV1KYq1irsVdirsVdirsVdirsVdgVqmFXYFQ96tU&#10;whIYrqKbnAWxJpRtkWJU1AxaCqJv1xVVUUxQvpirhirdKYUt03xVY4IYYpWqo5mmBSqgVxYt0xVo&#10;jxxS0VrihqgGKVrYVWkYEF2BVso2wsgiNOJDbZAqnkfTA2gFfTbfDTKm6DCydxxYuAxVumKtBe+F&#10;JcVwMWiMKXUrvih1MUtUxWnUxQ5gMVaphS7jTFXEbYFapTfFDsCu64qsIyS24jAq3pinmtNMaUBo&#10;4pa64q1TFWjhZNVxVquRVrFXUxS1hVeuBCNtTQ4Q0zTAHLQwWywRTikqhqeOTW1NbOGPdUUfIYKV&#10;UCAbnBSG6AZJDjsKjFKhNbJMpU7V64VQFxoyTUXlRQKbYClKfMGmrEiiPpTr8sIjaQxK5g75VIMS&#10;LS91od8qaStOSWlppgStOLK3KnI0wKVSOFy1AKnCBbEi0VHAyfbFMPCwESFQpTHhZ0tY8aHCFVpY&#10;1ZQe+W1bK0C22xyJCUPMMrULRsa4Cq5jXc4p5qWLGlRY6DlilbxwsFwWmBW6UwIIdixXU2xVTYYW&#10;1eq098mEBVjjDHJhkUYtqlNxvlsQ1EtPDx+yTvllMLXKJl+y2KKcxlb7e+JkkRdHI0YqtMgCzItt&#10;7l5R8Q39sSVAd9dKChUfPAJJMFrz+puRTIylbKMaUW+LMeRZKTDxyCkJhpYjHxStx49MgQ48RZTG&#10;DUCSUKh1r1PXJ8nKqmtRuRJxQKFNfHCGZOyZWd80UYACg/IYDumNIK8v5L1/TY/CMnVM5TUbppNl&#10;ZiVHQZKLAoWSNQN8nTBKbkDlTCY0zQzHK2KmfHFSujNdjgYJlbXTQLQAEdxkhJgArclYc12r2ywJ&#10;KiuzZeGgtv3OTpiuUEqKDChYGo1MWVO7UwFDYcdMK0sY0NR1xSvJqK4EKboXFAd8SLZA0j/8RalJ&#10;ELW4nkkiH7LHl/xLIRuJts4u5CtLy3GWmVtSxTUVORVxHw7YqptFXc5Gk23GgAIwUrglHw0qpGdy&#10;O2JQ4KC9D0OBk//Wg+lKZJQj98IjbMBNpbR4Kleo8Mgdmnjo7qesXvrWfpH7QOQMrcTLudmKT7tU&#10;dcYuVFZEhLhfEjMuEbcmA3ehjS5bhbSJRtucvhGjugUJPU7K2+r26Rk14jrmLM2WrIbYf5v4p16g&#10;frzBnzdJnnwlhEl40IZVJAbrhBdgDexQNvIUJKU367VzJg3QFBl/k0VkWvaubM/S2RelWApGPpzB&#10;kkoPWj0GANY5q2lrSIHxwybyv1Wc29s8o3KiuUSNOJllQeXa3qDXvwlaKDXY5CGRnhw36kd5P1FD&#10;OlswPKppm1G8XYmG1vT0FBmEXEK/AhqoxVosO+FVGSRVWi0p4DAwkxbU2UzGNDs32qZXIW0iNsc1&#10;vT47MLNFsGPQnIgU0bQKO8nXRaVo26Df55ldHa9E+8xgTKgPY1zBylwZc2F6tqP1cgCgHiMoiG3x&#10;ylsGugtQE1yfA5Eclq17qBkAKuznuvbEBx5S9VqtteK+x2wcna48wKYxTgbg/jkhkLlWCmllqHIc&#10;GO/bM6E7cHNi6hNUaorlluCQ2+6nI2hYhH2TiqheW4kXKZhqnG2K6rbFTvmKRTjHZIJLXmKgb4Q3&#10;AIUWxaWjDcZkQlTmY2UWtwEt/S4NU9wNsEsrVkkCg7icxqFqwOY/E1DJvSM025CuGbcd8yMeQOwJ&#10;BGzIor6Mjkr/AEZbKbRVFcs4C8lIzXScqMQleqqXpJXbfHGN2QFK3leE8XlPViBm5HJqylkE2yMf&#10;bKZOFJItJTZ37hsiBs5BFBA+Y7P05ROg69cpnzcInhKUG/eJywyoybDK0RBfPckKDv45A7sRC0w+&#10;qmQVkkLHwrlkYBsEd2mt6igX6cyIhyIxHNkFtaR7NToO+XGLAlbJbKsySdwcgBTIHZMlyxrX4EOx&#10;V2KuxV2Kt4q1XFW61wKsaMN9rfGk2uChRsKY0hC6jZJeQmN/oyEo20ZsQyCmCano8tm9K8wem2+Y&#10;M8VODjxGGxSK6jEJKOh5V75Dk3iNoX62AQhJ49x7ZPmgYe9EvqFtEpMQ37VwU1GNdGhfswo9Mkg4&#10;65hCPfAbbH6aYaZRx8W6tHehtiisT4HGmZxVuFe3mkllEEIPM9sjTKMSeaInmuEHGVFB/HIVbiTl&#10;RpLlv3DEBSR7YRFviNt1aC7Rf3j7k9jk6QbjuEUutNQr8Qr0odhhMiy8UnmrLrU8Y3eg9xXIgll4&#10;qOPmS7ljHxAqP2qUOHxCk5iN0xsfNk0aH1V9QeJOX+PTaM1i1kvm2WZqKAB4Hp/wWQOUojlNom48&#10;0t6K8CqNvUEV/wCByfi2ylmCH0/zKsUpe56t1YDbGOZujkBTu91SGdF4OODHffemSllCCUm1U82W&#10;SzA4qO3X/ZZjmVtZnuh7O9LMPVJ+VMjHZnj4b2ZjYXCyoDUfLNhHdyJI8HbJNbg2FV2BWjkVee+a&#10;ZFa5kqoJ5AV8Mhw7tWIHitlOk24SJaClFFB88yCHJmU1U1FO+VsFG7A4VYVGRKCl91YEqGXdcx5Q&#10;QBSTzWw3qMxya2cmEuIIZblLbnz3YgUyfEAjMKDG7zUQGJboT2yDqwL3SyTUEY1AoAa75YExtZLe&#10;QyupHXvTpkqbODvRkPGWMyceQGQYyFK0TLKvxdu2NMJC1CZFYkIPwxpgBSEbY77HCyEwVsjDY9xh&#10;DcELdCpJPXJhiCbUoCS/EdcZN3DbIbe0MSCR+/TKkJ4IltrP1h/eP0yshqyyHJjl8jAnkPkckGkE&#10;pan2sk5FKwrhQWz1xVUVaj9eKSVKRuoGNoUyMKCLcBXG1IVlXucVVwk1wBClN/HFBilrp8RWvQn8&#10;MmsQtFBi3hUBqN8BZEd6vHdG34SLsynfAyBZ9p2pjUE4u3wkH9WWQtZxYZPGBK4rUAmmVzcKOyy3&#10;smdST1J6ZXbYZI5F9JOEgBp0yLCU7bQNJ2oMFsB5ouOzHHka4QUkhKLiGrkDLWUSg5gqfPC3A23a&#10;pzeh6VyEjTfCNlM5bYMOIAp2plfG2SxIOS1YdcmJsKQ5iOTtFLvTAPxDbCi0RFMqstXNF7dRkSx5&#10;FmGja24UQwPGtd6yCg/4LLYTLbKXFyQHmKeWYkSypITvSPcDDNwpw3Yq3U5SkIV61wswjNLJMnxG&#10;uLOe4XRqSWA7nFqjyRT/AAphbSUGVJJOBrJbVffCq70gcVttLfmaVp74qyHTdDkdOcNyiGlSKkHL&#10;QB3t1V1Tux0ue6jL3LEqDQM3Vv8AV/yckI2yoLdW8pW0CBxI3I9qDrkZQAcecQEks7ARgOdm3HTM&#10;IyYSmld/benIVHTLBJxYZN6XWdvv6h+GnfATblGSK/S0VoeUTF5O5wiLEWhpPMFzIf7w/LJ8LbxM&#10;q8r60SOc/Edq98EZ8JcyNUzm2mEi8l6Zmg2xIRFcUN4q7FXVxVTkagwK0JKjbCq2U8k5DqMBYkMK&#10;8yKFV1HTqP8AjbMOQcGbFbfdjX55Uitk6sl2pkCxq9mZ6FZ+jEXP2mOZuKNB2EI8ITgDMhm44odi&#10;qlcEqhKip8MKGAa40yyGRiRU5hZLcfqgPT5LsdzlBLXPuS8x+m+IYxKFasknEHr2yxsjG0TDb1PF&#10;NgPtN75ElsJRkrQxrxqeXjgq2OypYXYSVGc7KeuVyC1ac6jdRNJzd6KQNh3yJcYw3Q51NacIPhXI&#10;p4FFpwT8ZLZJHDTpnPEn9nJBaVbMRLH6hNB3OTG7dVBYZVZmkT7JyVpBbhuFk+H7sHE2wKldxm0P&#10;pSEeNRvlwk2EqE9ygVSB8zkLabIQTzD1QT2PTEFAnuiJ7qo67DJ8STJAJclgcrYc1y3RAr3w2vEm&#10;Vncs4+KlMmJlnxJxE4VduuT40SmxfWbdZJC4Nd8gZtcZWg7ACK5Fe+XRk5YlsjWeshI7nK5m2iZX&#10;fVnm77YIQtEI2vMZjoi9cyapyGy5Ao4phtKCuHFakbZXaE101VVKjvvkgbbExQDIlkGSeVRtIffI&#10;N55Mnj6YC1qlciUN4pbwIdirRwpaxVsYFdirsKuxQ6uKW8CHYq1hS7FUt1bqPlkw42Rjd2KDMmDj&#10;hBNTLUrcUOHvirTYqFgH7+EeLrlOXk2QG70GIb5iuaiBgV2BXYqlGrmn3ZMOLkY9dDxzKg4xQtB3&#10;y1LaqO+BbdwGKLdwHUYpJQeoLRBXuwyE+TMc3oFqKIo9hmEHYIsYGDeLJvFCG1D+5OSDCfJiN9EK&#10;E98vg4YSwxAfPMhStKU6E4ULWQ+OKVtD44oQ17UBeXTkMryDZnB6Xa09NfkMwg7BGAYGDeKuGEKW&#10;JamxDk0r1yyPNwZjdj0xPIk5lhiDakXHvhTTQcf7eKCuZx4jFQUJeGoSn8wyvJybIPULb7I+QzCD&#10;moxcSrZwKo3P9y3yyQYyYle03y+DgyShjU1zKVqvjihcPHFLgd8UKvlo/wC5Z/8AVOYmbm5ONn0e&#10;Y7kKgwq3XFVk3923ywhjJheo9zl8HDkkwap98yVSXVlIkbK5KUgnGVMghWrTIsw9n8kn/cTD8v45&#10;jhy6ZQvTJFjS7FUFrG1q2FjJ5brG7E++AOMUoamZIa3ZJLRGBCM8sgfpaKvj/DMfK34+b2GHKQ5C&#10;uMml2KXYodTAqxxsflhCsb1L3yo82QCNsxRQD4ZeGBR675Ji3ilteuFVQ9MKFJsChZhS7IoWnril&#10;sZIKuAxQ1irYxV2BVwwoLRGBVhGBVjYFQ8nXAUrOmRTSe6H/ALzj5nDFgU2XLGK7FLsUOxS7FXYq&#10;7CqUa4oNCfDAWEkq8nCl3dD3XIx5pDMly1k3hV2KubocVYX5lNUYDfYnKZo4qeS36jemSBaimunS&#10;UjUDoAMx5NJKJvUE0VabrlYLRySq1g9WcKRt3wyLZzZbFGIE4DtldsBHoyvy5YM0YnlqP5Rl2MXu&#10;5WONMkUZkt67Cl1MVbxVwxVBJtcEYqUk8yNxLAd8TyUhgN8CXqcsxtBO6DZgFy9DHb7qfnlUmRZZ&#10;p4pCPlmOVD1bSTW1iP8AkjAGwJgOmTZN4q7FUt1oVUfLCp5PPdZH7zbJQaClJ2y9WmO22FCmOmKU&#10;pvx8ZGRkoTDQT+7GYxLIF6V5KP8Aorj/ACzkGQZSuTZrqYqhINmOBUQ7cV9zthVtRQUwKuAwq7FX&#10;Yqh7rrhCUvfrlgQsySGsVaxV2KuxV2KHYpQWqMURHHUNhQqQNUGnjlaUQMmq1t2p4YoXYpbxV2Kt&#10;VxV1cUNVGKqc1xFCKysFH+UaYaShRqtqxosyV+YwKrLdoxpyU/I4qqvKEFWIxVagEg5HeuAlVRVW&#10;tFG/ywWltowGJPbbG1pY8oTcnbG0ozT4FuImuGPQkD6MF2ilEMWrXxySEPOAeuKUMYxlZDK3cKZG&#10;k23wxpDuOGldww0m3cRjSG+ONK6mNK4DDSt0xpDqYpdTFDqYVdTFXUwK6mKuphV1MCuphVumKupi&#10;lqmKuxV1MVdTFDqYq7FXUxS7FXUxV1MVdih1MKupirsUuxQ7ArqYq1TFXYq3irWKuxV1MVdhV3zx&#10;V2BXYq7CrsVdirsVcMUuxV1MUNYq754EuwK7ChxxV2KuxVo4pdhQ7FXYFdirWFW8VaxVvrirsVax&#10;V2BXYVdTFXYpcMVdirsCGsKXYEKVyKocKWMailDgLZFJJl+EnIoKig298WgqgGKCqgYoXYsnBcUN&#10;gYqWwBhVZL2+eKWmFJPoxQqgYobptgV1MUtUphVawriq0inzwKtpXqcU02QMCKpY67E4UhW06nqD&#10;xpkSjkU+iWoyILeCqdMklwFcVJdTFQ4jCl1MVdTFDqYoaphV2KacRgS0Rixd74pa44VcRirgMUNE&#10;Yq1TFW+uBWiMCKW0wpWsKYVW4VdgS0V74FWk4q1hStNMUtYqsArirqDrilvI0q0Hx64UqqYEIu36&#10;++ENM0euWhgv6ZJDW3U4VdWm+Kra4q1XFVp3xVrCqlPElwpSQVGEbJDFtV0B4qyRjkvjkyAVY7cW&#10;XHqCD8sxjBghZLQ9srpSEO9uRgRSvFp0km5BpkuFCY2migqWbr2yQioChLCbaQHt0OT4aZEI9aOK&#10;9jlsWuTTWKybrQH3yZiCxEkuubZ4iQ1MoMW3mpJHyWvfEJKGkWjYlQozDfKUrQlcCQGuNTiktlAK&#10;U3xRSoRiwVre19UEt0yfCxBtuW2KdsnwsqCHZBlZDExdTI0hxGNMW+Fd8kA2VbQWmTpKKihb7VK5&#10;MBBRIYj7Qy4NRcWBapyTFcGU4EuYbYCkKSHIM11RXGk2oSEVyBDMFw3GQKVjbdcrKrXIPXIoK6Kn&#10;Hfrgao890zsoiU9SlGyDeDbTNykq3UZMJkqzXiqnEHfJgJFIa3v44QSwqxyzhtrJVH1Pn1UfPLRj&#10;U5EFc3Zaoy2qQJWl0jcjXKZFsCzamUpUz1wq2u2+BiU9062guYyA/wC87AjJgW0cVGihplNu1HyY&#10;DNeQCOS9cmCwK09N+uWhqUXkliNUJGJZAAuRS45HrgClU2ySHAd8VbiNa1xQWzttiqxSAcUuIp8W&#10;AqiJIOKcx3yILKkO4ovIZJAbqdsWLpBvXFIWjY8sBVxap5DGlbrQV74UhytyFcCl/9cms7ISSrJC&#10;qhlPQnb/AGWMZFIkQyv0pL0FJI4wdq0H/G2RNlhKNpF5302O1tUKxIrE/aHXKiHW5TRDzyVKN+OS&#10;i7CAX20YadAO5zY4nNxvabOER+gnggOElxzzZcq/BT2zDk1zYT5uhV2YsaALmHN02XHcnnF9sK+O&#10;GIdjDkq6famX4VpyNMzMQb6Z95b0ua0HORKDfcEHM6chyWLNrIfu1zCkzKXawavTDFhHmjNNWkIG&#10;Mm0ofzI/Cyf3GYmXk4eV5ZcD94Qe1cowl2uKNBMPJ6c9TQ+5zex+lypH0PWFzCLqilur6xHp8fJt&#10;2PQZVKdNE8lMWXzf6gIlPF+2RE7Z3shj5lnkb4ZaDASWFlLdR8xTl9pTt4ZHiabJLtN18esryDkO&#10;mXAuXAbIzzFdRzqoUg7E0yXNxDGyoeTzS4ZiQKZIHZ2IPpTLzFrKhuvQdfnmFk3daZAlgWoXhuWI&#10;6jDENgja/TLA3M4hpu3TLJBzseK0/wBR0GTT6EbDv92UW4mXY0x+5uAhqemTprDaX8iLVAfnkTFs&#10;uQVYNZuCalqfPBw02DJIdU0i8w3cW/q1HvkxIhHGSU+stZlniLsQSKdsujItvCnUEn1iPkwocnay&#10;FLfVWRvT7+ORu0iN7qN7paXK0IpkDG3HlC0vg0JULKegGARpmRslmn6ajXrAitAcviG6B2TprIfs&#10;gZROLizBSLUrZVk4ONjmORTjcKXPbKp+CtMQ3C27SVI5Om465lxkHOwytnmnpDKnMxrQjwyMgOrf&#10;JC6zbwBKhKDvQ5GIFtESSXaPGiQAoKVNcz0ZEZdHjE59srk45SbS/hhkY/zVrgjyb5cnajG12nw/&#10;ZpQZTPdxckSxGaMxuVbrmOuMWiLPko5oOpy2ELcvhpkun2JkiUyD4qnMrgpB2VblQs/pjvTELE2n&#10;EW2TYF00XIVHXIqCqoNhXJIK7ArsVbxV2KuxVo4FbGFXYq3irWKuxVQezjeQStuR0wLSA1TQ7W/3&#10;deLfzAZiZA1yx9WHan5S9KpjBI/mIygBAgUCvlSabiQtQT40y/wyylAqUvlO7j3KNSvzweGWkRKG&#10;v9AmjAZkpXah64KY1SGhspbMgtGaHetMiQW8kEU6W7kjcyW68W/mwNACAe/mJqx+LJUjwQ1FduPg&#10;6VOGm04wivrggpHRWPyrhaTjtxnNwCUAHEGuBgMNKsGpD025LU0ws56cELZrpQoMPUdR4ZEtPgnk&#10;VSK3vXT6zSsfU0Pb/VwVbbwCCrcTFCCgJUUJ9saccUeS83QnUhQOPh3GDhQYUvW4imX01qGHTfBT&#10;dCJkyKysYhEGnVix7jpjVOTIUsl09oz6luxI8Mi08kMLyKI/6QGXxoMILbHJFGWmtx8qoxWmTjIh&#10;vFoi/wBTubkCSJ6cadDk+O2kSkDv9KbaNr3rr6c/94Oh8cy4StzDR5J+kgbJ01tk75FS821sSS3z&#10;QjclsgObVpwQWdWKGONUb7QABy0uVPdHle465FrUZV5x0ORIVfGg4BeoAxpSk+o2/ptyXpmDkjRY&#10;iVJWfR5H1QCvywRPeylwsf1nTIZ3DxuACd/EYdnBJ7kjuNDuIuQPEjxqMmCGUZ96h+iVUEs3xdgM&#10;mz8UNCBiwRG4jvgABZDdMrzTnsIkkEySB/5W5ZIxWUQEKrzKasTQnqMqphsq3EizCjbEDbFqklkt&#10;KEYWUSh5auMmGaL0Wa2glL3A2oafPAXIB2Ti2nN5MoboTsMrkGIjR3TzVpQvCKmwXtlThZOaQ3jB&#10;6RLuThCYpY0Bicqcm2X0aWhGFLu5xVU5DifHAgqFa75IJC7hyxtJXcMULwMUXbprpkiMa0BPfvkw&#10;mrKWHqd98m2iNL42CD4hU4KZLy4bptXtkSElqgNQcQwRlvq8tpQRHjTY++TtmioStyxZBQd65TIt&#10;Mo0iBMKcUGw75W1c1SOIOeTdMiSnhCOjkSNdqVwIJUp74U4nvhFsCLSiW45uaCmWhtCBniPPgepw&#10;t0Y2y2x0y10yAT3iln7L2JyunKMuE0GVaJpkF7ZG6uURY2B4hR0AyPDfNuy0Axy+0mCcM1lIGI/Z&#10;Y0b/AGODZxIg1bGrqFojxkUg++WgItqNmZlWo6gb9P8AZZYGNWmNxZRRMQ7RtXpx6f62Rk1yNNW8&#10;MCMNg9O3bIg0xEkTeXMkqlV9OKKgqFH/ABtkzO2MpElj86oG+D4h44AyCg6VO2JZxCJ05KS/fkCm&#10;UtleFKMa5MMIlu5agyTIlQPwjfItanXC2WmMSJMgAG474sSsNpTqKj2wIDINFis5XEbFoz2775MU&#10;5cRFOtU1Z9PCuhDqBsD02y/jprM+9LbrzAdQCyOFQjalcxpz4mvILSy5vwASTX3yjhtxjEpVcalG&#10;dute2WCKRjtA3F48+xNAOgy0Cm7gtRXCzpUVRXFrpNNOmVD8ScyelemVSDdAvV9HJNrGSKGnTMyA&#10;2ciaZDJNbiRilxbFDRcDqcShieoai4nZVaoGYM57uMDZTbT71Z1FCK5lQlbmc0YzMu/fvkywLFPN&#10;MVNxuCKj6cxZlwcrELf4Wo3XKCgJ/o0ZuJFTxOGIst+ONl6BCoRQo6DNgBTkq+FLsKHYFaOKsO8y&#10;KLiQxkUC+GY+UuLk5pAsLRtUEUHhmFItEiEPeJzFab5EGliLQqQqsqnjseuWcbkxICZXsPosHjA9&#10;Nh9xyN20zmks4Ic1yVoAbpWg98LaAnNpHH8KuNj0rlZjSy32R72AUbgj3pgaCEJHCElrJ9keOBIK&#10;ld3Qd2WM1Q5ZTIhCPesR9XWnEnfJJCoZiaRr0GBkqgNHsRRsabIRVLxQVDVJY9cILkGKWTQFRUg0&#10;bJ040gg3lPMDrXbFqAtETwkQhj1OILElAITGaeOEswiY1r9OBFUi4bj0tsCeicW10JYGNfiGFqmN&#10;kqaH1iR0rgYYhStaaURIHcUpvvl0XMiaS+4nEcvE9z92MmNXum9sykAjLYFuiqvGGIY9cstmhbhV&#10;dgrYUFBz2pSvQjISioR2likQJ8ciG+kyjO+Ksn8qikch8TlTcWTRjEtZX4ENjFLeBDWFLqYodTFL&#10;sVdirsVccVaxVvAh2KuxVrCqWasdx8sm42Rjd4euZMHHCCIHfLWTXtih1KYq474qtjFbqAd+YynL&#10;ybcfNn8W5zFcxEZFW8VdihJ9WO/0ZY4s2PXI3zJg4/VDfjljJseOKlvFjTumFSg9QH7tT/ljK8nJ&#10;mDuz+2Hwr8hmG7AosZFDeKXVxWkNqH90ckGqbFbzfrmRBwSlhNcyGS1qYqtI8cUupihB342X/WGV&#10;5OTOL0q2Hwj5DMEOeixih2Kt4QgsV1ChY5bFwpc0hm2Y5lhBKjQd8LFtVAxVxUeGKoPUFAEZp+2M&#10;qycmyL023+yPkMwg5yLXEodXAqjd/wBy3uMkGE2H36mrGuXwcIpQ3LffMlJWgEd64WK7fArtwd8U&#10;ojy1/wAdhv8AVOYmZvgGfxZS5CriydihZPtE3ywhhJhWodSO2XQcQhJTv7HMlBSrV/tE1rXISQx6&#10;cdsrbAhWXIFmBu9n8kj/AHFQj2/jmOHMLKE6ZJiuxVB6sK2rYsC8u1YUZsMXHKT0FcvDW10yStVp&#10;viikV5dYfpWL/WzHyuTiexQ5UG4oimFk6mFDWKt4FWkbHFSxrURWuVlkDSMsvsjLwWBKPGSQuwpa&#10;B3xQrHphYlSbAlZhS1gQt2wLa4ZJBXYq7FWhilvAq4YUNNgVYcCrDilDSdciWNrMgzCe6D/cfInJ&#10;RYyTdcsYLsUuxV2KuxV2KuwqletLUCvhiwkEo8oil5cj5ZCPNQGYrlrNvCreKoa+uRAhPfIk0rzb&#10;zNfu54x7k7ZiSnZajuwm+g5VqKHJCTVaPtIuEYB3265AlqkVZ39MGvcZCmAALvLlqbueT06Fl8cJ&#10;DbT0LTvLB2kuSD34jJxw97dHHTJY4wgAA2GZAFNypkkuxV2KuxVsYqgkoLhicUsf11izsThYSYJe&#10;1518csg12gWHX6ctQkV5SprlckllunJ/o4+WY5V6jopraRH/ACRgDYEzGTZN4q7FUv1gfAD7YVee&#10;a1tJXxwwaZBJywy8IWkjChTB2xSlWo/bPjkZJRugt8JPgcxykPS/JJ/cyDwfIBMWWL0yTNcMKUHB&#10;9thgUq7bsB4b4qqYUN4pdih2KUPdYQkJfJ1ywIKnkkOxQ1il2KuxV2KGsUoLV/7lT/lYQrrTo3zy&#10;tUYNuuTVam+/jiq8Yq4mgriqBn1WGLrU4CaWkE/mOEdFY4OMJ4VJvMZP2Y/vOJktIWbzFMwKoAp8&#10;RvjxpoJPdSC6NbhmY+5wcRZBR+qxUqoBwKaVY4CoqtQfbAhNbaSWeIxSkllFVJ/4hkghkmnyqsS8&#10;iAadzgIRSMS+RRuwwUlat7Aftbk+2K2teSBukRP0YVajJQERRMFJ6VxpWys3ZAPmcNoWOkg3bj9B&#10;w2mlIjArVMCXUxV1MVdTCrgMVdTFXUxQ4YpdihumKWsUOpirsVdirsUuAxQ7FXUxV2KuwpdTArqY&#10;q6mKGsKW8CtYq7FW8UOxS7CrWKHYq7Al2KuOFDsVdgV1MVdirsVaxV2KuxV2FXYq7FXYq7FXYq7F&#10;XYFawpbwIdilrFWsCt4FdkkOxV2KuxS44oaxVvCrqYq1gVxwoaxS3TFXYq7FXYq1TArsKupgV2FX&#10;YpdgV2FXYFawoWTD4MKQxzUk65EtiQzDYj55FiVBAMWohUUYsSqINsUL6YptsLhQ6njilviMVWyr&#10;QfTiq1x8QPiMVX0xQv7YFapirqVwpC0jFVhFcCGuOKbaIwK0dxTCkFdY7Sj32wFjJkEPT3yAbIq1&#10;O+TptdTFXUxWnU8cKupgS0MKHYocB44UuApirRwK1TxxQ6gxV2KtUxS6lMWLsVWnCrsCWjvscUNU&#10;wqsYVxVxpim1tMCWqYq10xVZQdcUtEVxVadsVcRiqz54pdirgcC2qoMCoiA0OSDXJMI2FMmAwKoD&#10;7ZNDXzxQ0cVWkjvhVo74qtr440hokHCq2uKrC2FULNaW8394gJxVK7vQoZKmPY+GNWm0stbCKOQr&#10;MPjFaVyJjTEhMeIAoOmABKziO2WUwtAanac15r9OSq1BS+zc1MZ6jK+SlHKfHLg1FSu4PUUcRviU&#10;xSziIyQeuUNqCuPt1wFIQ8vUZSocowMgWyMaZjdyLgYyNImC1MwrlkY21XaZQRcFAOZEYsCVK7HP&#10;4B175YWINIP6qe5ykxbQbaaCg2yBinms9Lj1yPCilxjNcnTJdFCWO304QGJNI9E45aA1kqh998sp&#10;rtY0anqBjS2ptAnuMCVMx07nAyUwetMiyWu7DFHNS9Sp3wEsqpsNTKi2BzUOVlKi2x65BSvTtTqc&#10;rtrpO4XFtHSbqRtg5t2MdSls7AkkGoOXxWSgTv75awaDVNCMtiGqRbrTrlrBTcg9cBZBRfxGUTcg&#10;FTPjlJZLCB2wq5RvkWKtBIUYMpoRjbCQtNJruG6IeWvLvTLRJiAh2YA/uyaZaN2MlzbkEZYGto0b&#10;JKuVeP04EWsHWmFLlaoxVcxpirR3IYdMVWbAk4pXA1XAhEmcehxPUHIUzBQSvU0yRYrlO+NqVzsD&#10;thQFMGopileg7YEFoHthS2q7YFf/0FdE0KO/hkmdfgYnh4jJmJCkGIRukWz6XcLb3XxK42PcYTyZ&#10;CXEEu/MZ41WOEHdQTTMaQAdLmHrFPMXXkeWMQ7OCLsI1MsdPtcs2GFzYF7JZnlOg8EGE8mit2Vqd&#10;sxS1yYb5nQtIR7DKDCy63JGywa/0dqlq1B6VywY048XCUJDaOjUatMycePdzTOmdeVYmSJqkkU7n&#10;MnKGUN2dWy8UHyzBk2FKNWP7w/RhiwjzTOyWka4ybSlfm1qWZHjmFlOzg5Xm06Eu2U4Hdw5Jt5Di&#10;LX/I9Bm+/hbMn0vUAKjMAurkwzzFbSQsWerV6ZhzsFwT6Swv9GzXTkKld8lHdy8eM803Hl028QMm&#10;zMNwTkiKasp4WN3mnqj8RvkA0wPVR+rvD8ssBbeIoiGct8JJPzy2LaBaf+U9Lku5HaFqMvY9DkpR&#10;IciY2S3zBb3CSNHcgAqe3TMQgh0uM+o2lwtQFGw398mHZR3TTSF+q3aTtTgvWmXGnY49gn/mC+bU&#10;AGt4yV9+v/A5imLrs2OywaWxldyCCN++WA0sSI800tIYkThJQ/TjsW6cxJEafp1ncXHFgKdx4/7L&#10;MiMRSiICfzeXNPnICAL40ODhDXwI6z0i3sxwiqQaVrvkqbbTIxfCVTAQxItZBYpEP8o4OFN9FUDj&#10;8LYrdrJ49iV60yJappBpEf7+Rz3Jy7G2j6U64imGQa+aQ6ugEu4rt1zFkGEI2UFZWomNeoyYxORK&#10;IaudKUNyQUNcjKNMMfpKe2EzRJ6bZAlzzRa1ZqwEHrjEbuPfqV9NXjAg9s2DXk5q16aQOfbKZtBS&#10;vTUBtnr0OMQ3yCYxQBYVXrthlFrluxbW7D/SAoG5OYZFNMI7ouz0yhFei5kY9nLvvTyJ1jSv7Iy8&#10;lrJQwMc1wGU1yMQzB2TSOgGSLWqYFbwobGKXYFdirsVbxV1MCXYUNYq3iq0uK0PXFWxihvAUtGMn&#10;ft86ZiyZ0gr9AEataf622QFEsoLrOMCNSwrttmeGMkUAMWtaYYm+0in5jAq1rWFhRo1P0Yqkt75Q&#10;spyXVSCe3bIGALDgCXN+XlqxLyMVB6AZDw14QGEaroqwNIENVQmh8cqpjj9XNE+X/Jk2qAShuEZ7&#10;kVzI8FyDEBPD+WtzvxlQj6RXIHEGsi0HP+XN+q1QA+wbIHF3Kltx5Q1G33aI7+G+R8MsSShms9QS&#10;kRVgOwpkOEhrOIHm00FzbhkkDIT1rg5MJRQka+nWh3rgZ8KKsonnkBfZR1IGLOEE6jWSE8reSn0/&#10;8a4CxKumqzL/AHy8vcbNkaXZq5vbe4B5V/2X2skA0ygCx26dA1UJGTAbo7K1hqMvPgD18cSG7mnM&#10;M0se7fa9sbppjOiybSdfRh6U7UYdDmTHJblCpJ7ZXHrrz7b5ZSJCmFuom1Yd/jONbteFmkVAOXvh&#10;Jbii1av04GCyVgux75G00ui+zXJIpLtTIKFfHpmHlYEMN1ed4SUXp1zEcYxY9cal6pAO1O4yyLXK&#10;CiuoKC3OjU6GuXBgcTS6lE2z1A/HFkcRXNqSDYLUe+CmUYluJ0f4uIHyw22bjmqPOBWMd8QwG6k3&#10;xYUFCSxdcUBRVaMAelcFuRzXT24Dclxa+IAovRdSW0uEeXdV6V98DlCXEExbWnuZGdt6Hb5ZE7uJ&#10;KBU4oy7GYHfIsQOFCXEplZi4FfbCEiPVCRyV69ckGxwYV+eFV7t8PucCS5BthQjYLGSVeSgEZEyp&#10;idlz2Ekf2kIwcTTxdymYsILYJJbMp5GuXBti5bV2XmqkjxydNnCpelQ+5yKhtVoTXAVJXla4FpE2&#10;ViZ336ZCUmXvTU2Ri+BBRfbK7txzMFr0HXopP0ZFS0FlX9hgffGmGy8LM3VcU7Fpyx2O3vTJBCEe&#10;A9jXLGVoaQlXBbqDhbsZ3TYXTXpWEkkbUGRkG8DiNs+lK2OlNagj1Ej6DxPxZEbMtTu86u7kjdev&#10;jkSLaomlNLx7n93OeVehPUZPkjmihpiKObmq+FcbRPbkqQyW0SggVcdqVGQcdD3GolmoRQ4aRSHu&#10;WMh5E1B6YURjugGY5NuRsFmZEEg+nFTsvsVrLXschIpIsIgxcHNcMSwApQlHNslaSpyLXpixWiM0&#10;6bYUhdDKY22NDhpsG7I9IBuq7VYCoxALYB1Ztp2m2rQrLJGvMdTTfL4i2yQpj/nB7eQiOBfi706Y&#10;5JAbOPIWWET2Ukh+Kq5itlgbIV7aYnj8RH05MMKtXh0mST9lvuOGimkbF5auZOkbn/YnDwlIC9/L&#10;k8I/eIy/NciQQxIUm0pgCQR9OR4qYHZFaZpzvKq7HfESst2GO9vV7aL00VPAAZnBskqTzCJanrkT&#10;swukum1JohyYgjKTkprOSkIuvGtTuMgMrHxVW71OOeA8K1yRyWsp2NmHXV0RIw8cxCHFU7LUzZzB&#10;q0BO+WRNOXDJTOLTV4bqMOD18MyvFDORY9rtwKchuR0GYkt3Wz3Ye0pLlj1ORptiKT/RtWXTiJHT&#10;kCNqZOEqb4ZOFkOn+blnlCTKsanoScyY5bboytGaj5lispUjUhgwqSDXJynSmdGkws9SiuxyiNfE&#10;eGSjIFspGq2SQtmlSJeT9MiTSCaSK/ns5VLKtXzGnkBceUgWNywNLuGoa+GYhcal0dnFGvJ2DN4Z&#10;WQm3T26ECgAI3wAMAaUGkIUxyD4ThDIm0juECye2XBMCpswU5JyB5qwvGnZUFdulMCQKZFFqH7te&#10;bHwp45AhrnF2vBBEsyinLbJgNVbsdlIUchiykEMsw3cnftkqSAmmnyKiGZ9z7Y02nuV5JzdNzb6M&#10;NNgFLJAWr3wVTYTahfXfOAQsKFehyTTMpIGLyr41wSYxZPJaNJGAeoytxpGik13Z+ma79fDLGUZL&#10;R8A32wNnNoI8h5DphUFFwTCFSteuBiSidOAkkq3QDAGu65pi0tBX55aCoNsZlTnIXPjgJbAUXBLw&#10;GNtoNI2S+U7r2yYmy4iUI9yGcSL1GXCTYCta7DHdWGS4mSO08hogR4nIhtR6HbAWQZZ5XH7lv9bK&#10;m6TJF6YGlcMVbGKt4FdXFLsVpo4VccVcMVbrgV2KGjhVwOJSXE4ENchiluuFFJVq5ofoybi5GOXY&#10;BNcyYFx+qCbLWbaLXFWyK4oWnFLVsP8ATrcf5Vcxs3Juxc3oEQzHDkqwwK3ilwxUpLq3WmWOHNIL&#10;kVBzIg0oYbGhy1LgPHFW6kYopcdxtiqCv/sp/rj9eV5OSRzegwCij5ZhB2KJxQ3irsUoXUf7nJBp&#10;yMUvSN8vg4ZS1syEtMPHCoWE0xS4muKEJfb8f9YZXk5M4vSrf7I+QzCDnIsHbArsVbPT6MIYkMTv&#10;upy2LhySKYUbfMsMVIjChsUOKtkYqg9R6Rj/ACxlWTkzi9Mtvsj5DMIOeixsMWLsUqN1/ct8sIYT&#10;Yjf71y/G4Uknb9eZKrMKFQDFWyMU0reWv+Ou3+qcw8x3cjEGfRZS5Cpil2KrLj+7b5YQ1z5MQ1BQ&#10;a5kQcOST8Ry+nMhDH9RWjsD2JyqS3aRzjINiGfYZAsg9l8k/8cuH5ZjhzCGUqNskxbxSg9W/3lbC&#10;wLyvWHJJJwxccpKWp1y4MC0TklcGpvgVGeXKfpWH3OUZG/G9kgyoN5RAwq3hVqmKuxVo9D8sVLGt&#10;RG5ysqidPPKME+GWxKJJiuTYhdilodcKqx6YWKi2KQtxS0cCKW98CrhhQ2MVdhS7CreBDYwK0Riq&#10;04pU2wIUHFTkShTIpkGSd+XzWA/6xyUWJ3TlcsQuxV2KuxV2FXYFdihLNZHwj5YUFKPKYpfXB8QM&#10;hHmiLMRlrNvCrsVSvWd0I9shNS8z1Wb9+VO1DUZrerXPkhL2IPaySn9kimWRNuKN1fRkjuYgWoAo&#10;3J9sPDuwokpbqc8Vwz+gKKnfxyzk2HZZ5RlMFyl0wJj9Tgx7b/zZXI7s4i93tMJBAOZQckK4yaW8&#10;Vdih2KuxS2OuKpdMD6tB+0afRgKUq8wRgOflkwxLAdQFG+/JQLSgSNj9OXBWPXq1B+eVzSWX6SeU&#10;Ir3X+GYxZRem6Ea2cX+qMQkJouTZLsUuxVAax/diuFXneuj46++Sg1Wkpp4ZchrgBv3woUxQA/Ti&#10;qVXaMCSwyBW0VoLglkI6HKSGQeleSG+CZf8AKBysJDME6ZJmvAwpQkP942BSqxfFVvE4qq4q7Chv&#10;FLsVQ912whkl8nXLAxKkckh2KGsUuxV2KuxQ1XFUHqxHoD/WGEJatD9r55WqJdqCg6nJobDADFWj&#10;Mg6kYq3bzJLNwrVeJriUpJe2wLkiRQMBCUskhgUmsvzoMhTO1DnZAULs34Y0wpYZrNeiO3zOSATV&#10;uN3FSi25PzxpiqJPK9KQhR9GNlbRMks6U9EqB3rTFbQz3c1QZZkpXoMSF5pj9djt1WR1G4rvgZBE&#10;W+sfWzxhSOvyyJki01ja57lRXwGKVYRTNuZDgVv6sO8jH6cKW1s4T1JP04bQvkt40X4RvitIdhhS&#10;tpirWKupiriMVdTFDsKuwK7FXYpdirsVdirsUNYq7FW6YpdTFXUxQ6mKtUwpbxVqmBXUxVwGKt4q&#10;1TFXYq7FWqYUN4q1TFXYpbwK7CrWKHYq7FXYq7FXYq7FXYq7FWqYq7ArsKuxV1MVdgV1MVdirsKt&#10;YEuxV2KtHAUt4EOySGsVbwq7FXYq7FXYq1iriMVdTFXYq7ArsKuxV2KuxV2BWsKXYodgV1MKtUxS&#10;3TFWsCFsgqtMKUg1JeuJbAkMi7nIMShVXFqkqAYsVRVxVUA23wpdihsDCrfHfFLUq/Diqm448ffA&#10;ml4G2LFcBtviriBgUrSfvwqGjhSVppkWKyuKVpIrigLS4xZN2jfvAffAQxkGRwjbIhsir0ybY4DC&#10;lvbAriMVtxGKtce+KHEYq6mKtHFXEd8KtUrvirRGKGx0rilqmK21TArXGuFWqYoaxVojFLiMULTs&#10;MVW4pawUhrthSsNcVa+eKVpGBK2mFWmOClWUwpaJGKGqjAhcZ1jHxHGmSra3CyNtga5EJtGctDWr&#10;VySrDhQ1XFStJxQ0SckrRxVaSMVWlqYqpk98KLU2OKFFmySCgry2E2/7Q3BxW0DHMVb05PtYKXkr&#10;V74hiVrbih6HJsbSa9tzbyB16fwyJDNXifkKjACxIV1YgFl6jJsQlF43Ji56k5UW5LbgVOVlkENN&#10;0rlTENQ7nfAUhU4mQ0HU4siaV2h9MU75LhYJhaIEUeJzIjFrJpESyCNeWXU1Wh4hyPNu+BkskpUg&#10;dsFJtSqCCO+Rpla12UgMT88FMmlHLY9O2NIJVvXRNsmAwJbN0vUZZTBYLzl2xpLpLkr9nfCgBQa6&#10;enbBTKmxKzbnAQhY5qDTIFmFBqr1xXm73HXAQoKpXK5BtBaUmu+VFmptu2+VqUZaKg+Jjv2yssBG&#10;0Tdyh15FqnGLlXsl7yUFMvDQ0MmCxK5VJPIdsvDQV3TLWKx1rjSQh3FMx5ByYqRPbKGa2lcSq6lM&#10;DFcq98PNKstDscWJCsQKVGXRLCS7kOgy4NJWn4dsmqvE3NTXqMBRSly8MKWm8cUNyUwqHKKJgVbT&#10;bFK4/Z2wUhYKkccSyWqhBrkVK8DeuFi3T9rCrgg64q5vh6YqvpQVwK060ocWVP8A/9FPQvPDWdus&#10;Ati/DqwOWzycTZOQKvqP5jWlVZYSZVNaHtlBm4kpfzWEeY/MT61cmdgF2oAPDIE24gx+qykgArvh&#10;DmDZFaaeN0lfHM/E5kC9m01w12Kb0UfqwTNNNoq/8xT2MwjeENG32SDuf9hmKZNQlfNK9UujfEME&#10;Za9ajLYC2Eo0l+pRqUjX55YBZYyQ72CC2kmqNgMyI7FpluE68uJxhIxyuXiGzNYtlHyzALMpDqR5&#10;Sn6MnFEE6tRRB8sjJmUu8w2puYQgNN8x54+JxZjdhc+hT1O6t8sjjw8LnwzVzTbyfpD2c5d/DNlK&#10;W1N+TJYZso2zFcJA6jpxvRSoAHiK5WYW0yx2gdP02G2qr7SVyYFN9u1G3gKESEH2yEiHFygFgl1Y&#10;H60RGCRlAYYcRW3ulSgFjEwB9tsTbHIKKRNF6D+GWwnTPFO2ZeSNQt7P1TOwUnepOZE5gudOQ4WP&#10;a9epqFxJLH9kmg+QzCkbLosUDKUpJK9elcnF2kN2Q6bYhUEpcmuTOzmXwpnNdekhbwyotE52xTWN&#10;SEjchscAFuBuUkbUJOWWCLkgIq21X0zv0PXDwsgyLRNehRviIG/UnLIhyI8mb2d0lzxaJgyt3GWU&#10;iimCjIsV4HfFVjKCKHIqVJn4DfpkCWuRSbS1+Jz/AJRy2BbRyR1xI6Jyj6j2rkMkyOTXYCSXF56g&#10;f1h22NMxxMnm5Aockq0u8eI7ioJOZQygBuEBJPorlZ2UOCN8qM7Xw6TcRxxCr9MBIaZSpJdY1CNo&#10;zGnXtkYTBLCIJNorRJ/Ut1J3IzY0nIEZf0MD+4zGmWgpPFcCC3ondt8niNuQd08iI4gHwywhqIQV&#10;7Aktwm25yvhBUCkWkKqKHCRSlKdRuTZnhTkG6VyqUqauLekLplwZLokgDlQUGWwk5ZjQTue/jt2C&#10;P1OJm4450rw3aS/ZOSG6SFcHFiurilvAlrFW8UOxS3gS44VUnuET7RGRsMbbEgO4wpSy/vPQmTwy&#10;BNMRLdGxXAkFcstkQuF0hJWtCOtcgSgFWRlYb5jkW3Vtul1+yBWpjEbogibbeNflmaiSIFMDBs4E&#10;OGKuOKVr9CfbAwnyeQavcEyPXux/XlURZRpDxDf8fU9D8rQelYwj2JzNm5GTmnyimUtTZ3wKsK7U&#10;wrSh9UhYiRkBYdCcilCaho1rexO0iAsR1PbK5Nc4Ase0Xy5beszSorr4ZCIboxoIqTRLdXYxqI19&#10;sjMMSLQlxpUQPxOtfdaf8RzGLjGKXS6fQ/CRTxr/AM1ZAypiLQF3ZMq12+8HESZAJNPCw2Iy4Sts&#10;IUrVRHKrZO2yFMlqJGPHfIENEoqc3JCGAoRkQaYxnwsh8veY0CfVpyFoDQnp/wAFmXHJblmYkLS3&#10;SJOeoiR+nI75PjCcYoMqj1GJRwUEk+GQOUMDLdGpNUByCAD0OSBbVaYBxXvk2KqhqKYqgbgAK/IV&#10;IG2YmRbSd9Lh1Pmj7EdxhjjBY5MYLC9b0UWsnpRsCzHp3xMKcaI3QkflW4lCvGeXL8P9bJjG5HDS&#10;HudAuICQyk07jAYkMbdDo80n2hQfjlNljKcQ1LbzQLQRvTsaYbaxMSXJUqOSEH5Y8TGQC8bYWFLG&#10;UEYrEIWYffiW7mjo46L8QqT3yLXI0hbi2UtUbHBbCM18Mfogl96+GFyDK0eyx8AyGhyLTLmgT8XJ&#10;jimkM/DqeuWNlLV3bbGk0qMa7YaWlaNK7AVyBRSeabbSAhiNsx5m2uZTRgQPiA+kVytxiEi1mmyQ&#10;qOR8MyYhnjvohtM0hryf0SpLEE0oa7DlmXHGS50YUmJ0N7ZAs0TMG3XieJ/4DCSAylIDmk09pxbk&#10;oIAPQ75QZNYU3joxNNjjabVoLYt8IGxxtU6s7T0locqk1zNplFa+qh49QMgGkxrkoRgOTx6jwwFl&#10;uiYyAOLgH/P+bDbAlTmXugxTxWhXnZAfj+hlyyLIJZdXSyjiQB7jLKUi0quPiJIw0ziKTXQoA9xG&#10;akNUUwFzcRTzVL9muJt/tbfcMrIccm2Nek1y3GPrXCFV4LQGgG0indTiZMeOkfexCFTKxoW2C5Dm&#10;w47SuWq1kjNPEYQ28NIORqnfqcsAY0r237xDH3G4wMTGlD08bW0bZKRE6A7GuC2ExaJ0y2JQuR3p&#10;lZb+YTFrL1Imn7LsckEAJeYOW3jklItDz27RMVbrhaqWRPx+EiqnrjbLmqCyMhPEGnjhDMJjYIID&#10;VnKlR8PbfJjzciBDLrPU7nU19C2QKo2Ltl4N8mUgmtnoFtB8cg9Vz3Iw8AYbBW1LSob23aLiBttQ&#10;eGSphIW89uZbzSpSIz9k9CK5QSYsIZK5sg8vea471hDOAsx8BtmRCYk5Jhe4ZcjnxyTWvIDijAMP&#10;fIqhLjRrG5/vIl+jbImIKCAUNb+XbW2l9aKop+zkRjAZR9PJMwOOWKoS0dt+mRItix/VW9JqP0zF&#10;yRpxMg3Y8bwq432JzGLTyRH1koak74bRxJTqLqH2OSCY7pZeS1X3yQbgE+0G7+qwE9WptjTbPklm&#10;o6g0gqTvXJFojG0MUHo+qu46nI0mQ4UTaziSL5ZGkkhRmcNsckAxB3U4pqVPYYtkt2WeSnKuZHP2&#10;8ljlRcmMtmSXmtmzJqpIHc9MypTpgZ0ltxrz3sXJVHDvQ5jzyWxme9Jp7wjocopotLZdZdG4oBx8&#10;MlwsogLo703DBzTbsMgYrKKY8EuV5TMUp3pkaYAVug7mS3gWn1hm9qVx4WuQtKZ5VkaqdK5YA3wi&#10;saJj8bdDkmy0XZRAKWUb5EokiY7ffkR9+SASDujr+ZJLDjUEqaZJhPdjs0gC0OQphSDK8zvk2fDS&#10;YWcZc8CetciUjvTKC2npt8aj+XemLaZ2mMentKlSpVh498gAWwyBCW6haUBJyThmQSBudtKJU+0v&#10;TJhlCVp5pep3VyhkZFZVIBNKUysxYyj1TO8t3mhDGnfEBpIILHrqP03GFt5claRpeG1OOFJKBL0b&#10;fAhGx3ghQg7McDEi1S3upJvtDbxwsuGkOiU5D3wsqVCoVcCAus/TofVFfbFmVSSBJN1ovsMuiyj5&#10;qJLQ7A7Za2hH2NOAPjXDbaEegqK4CWYLLfKw/wBHJ98qbpFka4C1t0rgCHYUrsVdgVvFWqYq0ckr&#10;YFMCuwK7FXYoaOFVORwB13wMbQr3qjcdR1yFseMK0VwrioPXJA2yEkt1eYcgD4Za42QpDMwOXwLj&#10;IMrvlzaDarGKjFDRUYqpnCrdoP8ATrc+5zGzNuPmz6LpmO5itgQ4YpdilJdXPxHJuHkSG461zJg4&#10;x5oelctZNdDiyboa4obC98UIHUP91j/LH68rycmcXoUHb5DMMOeEUMCG8UuxVB6mP3P05INORit4&#10;abZfBxClpOZKtMa4qsOKuABGKoW+H2AP5wMqycmcXpMH2R8hmEHPRQxKG8CtE7HJBBYrfdT9OWxc&#10;KSUSxV+LrmUC1gocpkk20DTtirmOKoPUDvED/OMqycmcXpsHQH2GYIc2kUMKW61wKoXR/ctkgxly&#10;YjqDhFZj0GZEA4RDGptThX9oZfa0pJqcDH4XXDxIpEpeK24p9+G1pERSchXwyFsTsUX5Zp+lmPip&#10;zFy83KxGmfRZU5C/piqwygdxjskUVszAxN8skAwmxHUT1y+DhEJTQ8syAgpHqi/E3zOVSYgMfuNq&#10;5WWxCt0yBZh7L5JH+4uH6f15QHOLKV6ZIsG8UoPV/wDeRqdcLCTyrWBRmPvgDilJ6V3y8MWqVySt&#10;Yqi/Lm2rQ+xyjK3wO72OFhlQcgokHCq6uKFuFLq4q0ehwqxvUP2vnlRZBE2FOAyyLCSYLliF2FXA&#10;4rSt2ySFE5FiFp2xZhrFVpwMS2MKAuGKXEYUh1MKXYELsVWk4qtOKrCMixpQfrkSyUthvkUJ35e/&#10;uW/1jhigp0uWMW8VbxS1hQ3gS7FXUxVAapGXApvtiUIHy7amG6lcj7QGVQBtNhkozJV2KuxVL9UV&#10;Su+RkEF5p5os+MglQ1od81xNIO6T6lcGa1W3h3NatT2yUCA08KD0/TZ7siEMy1rWnTLRIFacLVol&#10;eIAkk0yJLDZlvl3y1cQWM9tMPicqwpiI3zbufJmujFxAI5ftpsctgyApNBlrNTM8fLjUVxtC8GuK&#10;rsKuxS7FCGcfv8DJKPMNA9T4ZMMJPPdR+2cMGgboGnUnLmRKQ36H4jlUitsp0ShgX3XMdlF6Z5fN&#10;bOP5YQyCbjJsl2KXYqgdX/uQcVp5r5glAcH/ACslE7tNJRyzIQ2XUr8O574ULEQdSN8CUJqi0P0Z&#10;EpU9DFJn96ZRJkHpfknZph8srSGZLkwyXjFUAX4uwHU7YElFRjiKYqqA4VdXFXVxV1cVQ90aUwhK&#10;WyPlgQomQDuMkhaZ0HVhiq03UY74oWm7HYE/RhVr6yx6IcCWvWkP7NPmcKFjTyDrxGKqV07PHTZt&#10;xilDI5B+JiPlkFVVYE9WYZJVXiD0jJ+Zwob9M9fTH04q1BN8fIADYjbAU2otZpcuQQKYoSHU+NtK&#10;Y0jVqYkUypKZNRmT7Cov0ZAFNKbandHqwHyGPEtKbXs7GhehOC00pm5PLgzsWrg5oJpajo78KtX3&#10;w2trVKu1ACPfCWJZJqHxWsJ9iPuwA0oKt5ZiBkcnqBXKpIJssuTdRkwyVAdsWS1mp0wK5Ou+G0Nt&#10;XCEqJwqtwq6mKuxV1MVdTFDqYUupgQ1TFW8UupirWFXYFdihwGKuxV2KW6Yoawq6mKXUxV2KHYq1&#10;gVvFXYpdhVrFXYq7FDqYpdih2BLsVaxVumKtYVbpgQ7FWsVdhV2KuxV2KuxV2KuIxVrFXUxV2BXY&#10;VdgV2KupirVMUupihsDvgZOxCGsKuxQ7FXYq4jCl2KGsVdgVumKtHFXYVdgV2FXYq1ireBXYVaxS&#10;7FDdMVaxV2KuxVrFWmFRiqSaigocSzDH5BQnIlShFFPxwNUlRcWJVFwpC4HFQGwcKuriqpG/E1NM&#10;CKW3MgYHp07YQyUZD+7RjirXrIO++BDvrCHpUn5Y0rfrDpRj9GKaW8nbohxS1SY/sfecUEu9OY9l&#10;H04ULfQlPUqMiyW/VXP7dPkMLFb9THd2xKaVIY/Sdab74CgsigNQDkAkIkL3yba3SmKWsVaOFDYG&#10;KuoMUup3wK1TvhQ1TAhrCl3Gu2KuIxQ1irqYVaOKWsUOpgVrFCw4pa74UtHArRAwqtNB1xQtY+GB&#10;WuuKWiAMUrNsVWOK4hLRxpCw0OK2tPtiqmxxpCFlUHr1xSiNMPE/TkCGqbIYScsixCtliVpOSQ1X&#10;FDRpioWk4UlquLFYemFVrHAqkzYUFTZsLFTan04U2oP1woQl5bCYVGzDocUoSKUj92+zDIoVxkgx&#10;KjdQiZCD1pkkWk9tMI2MbnoeuQISjVnVepAByQYFJ72QMx4mowSDOJQk26g5QW0KEgqMpKVIbdMW&#10;ICJtz6fxdTlkQkqjyciD4HJKiPrT9hXL4hoJWTXJegPbLGNNEyneu2Cldz7HrhpFKbo0RrgpkCtS&#10;MSnfAQt0uqY+mGl5qiqHFab4aYlawKnbpkktlQ32cCqafCaHEpK9o+e5wItSZvT+HEsua5TXKkqM&#10;u5oMkocBtvihcH2oMrIbImmgaZSW0LXO2VJAb57bHFQHA7YEENqrSNShwoRElu0ZAIoTk4lNLV+C&#10;te+ZIaS1U5a1tM22FICGkNcxpFygonKkuGRKCV9NsCGqjCqoj7iuFaRUfFqgnbtk4sDu2ycaEZfG&#10;TUYtN7ZYxbUla7dcVty4FJbO+SQ4gNviq5R8NMULDsQMLJcNmwIaZaHFWqbYFaVdqYqviWopipcT&#10;Q8cVX7HbAtrQfipilpwTtiEv/9LmZ1O4ZeKtQHrTIW1HzWrcAqVdasf2sC0OjS8nNMCKpF/DEnEx&#10;8m8T2yDjk3yQok+KvQjLozptjKmQ6L5nu7NubyHj49ThM7ciwWYWGsWd7KlwXc8d5CR0wcQDDhES&#10;j5NXvZJGfSlMkdamicsJJREy6j0oS68wagkiO9oGcAggoe/+TgE5KD5Jbq/mmS4s2gNqIiTuy1H/&#10;AAtMlGZtAolOPK2qGaFFMIQbAvy7/wCrmbzcsxD0BDtmIWiTH7xg023jk4pgnsOygZGSShtVaigZ&#10;ENBSF6E75OLYmujJSpycm1ORlLButMCClt/6TuElqKnZh441bCrQceiRySEyjl71yPAGYgEbFo9s&#10;hqFp8skAAkbK01ijoVIrgItqmLeb+YNHCzsFG43ygxpwYDgLGrm0k58VHTAXJMrQcnqQ7HpkWMS2&#10;kgp8QJ+WWBvim2lTSMeCDLKcvmE7e0d0o6nfwyktE4se1XSDGC25HXEOINmNvaShvsmmWtok2lny&#10;BLHj7YQqY6PpjXUlFZVoafEaVy6MQ5cXpmkWJtFVWIJH8vTJFBKdhhkKYrq4ENVwKpTKGUg+GVya&#10;pBJdKXiXHv8AxycC31sio45mlILfCO1MjKNuLKKTXfOSCcsBscrpEQaUPLlwkqiExhiCak5LhNOZ&#10;KxyZCYYG2KFT4jplUo1zaIykebSxWpWk7yV/DMcmLmS8mN6oY+RERYr75KFXsuIE8060S2YRVVhx&#10;PbNjxLljSvqsNISzbkZj5C4MkitNOluKtHUgHJQsOePQE0K3kQ7/AHA4mZZXA80P9cuPV5MKlfbA&#10;MhZxhEokarJT41ByfiKcI71C+kivI6MShHcHAZBw54d9lHTbBy/NDSnfLYt0iQj9VtRKhJIqOhwS&#10;cKST2WomFijHdcHHTLiTY6sEAPamSE7YggppbzB1DeOXUzKvXAhvFXYEtjAqoiBjQkL7nBbJZKAK&#10;8SG+WFiWJa8fRlLg/PMQmi4o5rbbX6RAj7WWHLs3zlW6X3OqtO3Ikch3zElkcE5K3+lCnXLiM8UJ&#10;B8ciZlkMhkpx307H1XYtv+1kRIqJcKZ2nmGeHduLKO3TJcZb/GJQ93rr3I4l6V8MnGdMY56O6ZWP&#10;mlEHCQ1oBsMyRqO9uOUFFx+aEL+C96jLBmBWMwUxj1u2ZefIU+eT8QMrC/8ATFo/2ZF+/AckQx4g&#10;grvzDFE3DZvcHKpZw1eMLpq31uBlIBr1qcRlCZ5BTzm5tJJ5CwUkFq1HzOShMWy0ch+P856hpvC3&#10;tokJAooHXMozBcjIbKZK4PTIMGmkVRU4qpQXiXFQvQbYpVVbbFCHu5BFE5PQg5RPZBKB0dQsHIdz&#10;kg3EUGp4xK4WtOWVmNoAXJoEZNXlc+2ROIMDEI2DRbQfCyc6+Jyg4wGYArkp3ugWE5CtEBT+XbLI&#10;wDHgCRax5VtYEMsZ4qBvXfLfCDVPZgF1RXPBRtlXJEJJhY63U8Z1qK/s4ltoSTwejOg5RstemRMW&#10;mUEBcaXESSAQcrOzTyKpZ2quKEmgyuRbDJM4rTj9l2p88iGq0Tbq/MoZqezHMqG/VyMe/NkkRAjW&#10;rA+JrmaHIkueSh5r264kMUmu77hG7+JzXz5sJToMafzG9nJVP2vHphjItMchKTaxdNcn6yftVqaZ&#10;ZZKiPCVXRteniPBjyWtaHtk/EIc0HvZEPMyzgxrEhU9QdsfG73H4kQNX08QmIRFWI8AcZZQwyUUq&#10;jtxJIC9VjrmOZAtMaHNG3ml2MiFkLKQPGtclt0TKmKXUQjJp0wtYQpXwxZiICFcbb9cWyPmmVuxI&#10;FRUHvlZDCcERLAko5Md6ZEFxZAoFV4NR+mWN0TbtqkitMLYpyAICD0OKxFoT0h1yxt5OQUqx7YLV&#10;aGNa98KU10t0c1rvlcgsvJkEd2x6HpmMQ4hiSu+sqGrJWnscQEDH3qdxaC7kSewDKoO7mn2q5nQx&#10;3/Rc3Djrl6WeaRocKBbrUJRJMq0BFF2/2OZbkSVbqO3nuV9FVog6jKZTDVVsM1/QgkrGIfC1cwss&#10;6cUHhY41uIwElG4rkYztsJ4gr6Tbm4uWi702HyzIDkY4bI69lFtP6FBQAV8cjKLSaJpF2dwOQde2&#10;x+nKuFjKNIfVbc2U3rJXg33ZLhcckhSj1BH2PXBTM47VTIG2wcLDgQOpXKxxlQaE7EHLIhkIpBJP&#10;45aG3haDK5piVEaKa6AaXqgCpAOQLdHkrShpp3pkC1ouysVtau5BJ6ZSZtcp7OkljRjNxHIftHEF&#10;xyNkhvb1rly7N8suAbYR70D67K3KuTpuukQAs/xD7WBsq1W3UpICdsiWMlee2+It0r0yNtJCtbRh&#10;DTtTEFiN09htxBZIabsScSHJmirw+hpyqdmlbpgiKDORJU000ViFO3xHLI7pMUr1m2McrEjauSIc&#10;c80Np1gbqZI/5mAwwFlvx473L0C7ubTSrUQuFJA2FOuZhIiicmJw2c2t3PJQFH3DMYnjZQje5Z3p&#10;Np9UhEJUBh1y8CmcjaYQj1H4L1yRLEBsmhK9xirHPNGji5T6xGPiHXITjbj5I9WASRtaS+vHsymo&#10;zGjLhTiysu0TzlHKBFdjg383b/ZZljIC5H1cmWQXKSqGjYMp7g5NjSuGBwK3UYFY9rWsyw1WP4Pf&#10;MXJMhx5TLHj5qlt3DMS9eoOVwmQyElG68xvfpwkoF7bZOU7RMcQQIkCsD2zGLRwoqQxSJU/apgDS&#10;YJNOw3y0BsiUBKS1B3ybcExtLj0wOXQdciyO6EvaSOfSqV7ZJAXabSrQN9lxvgOzOULVzbSWjb/Z&#10;PQ5Am3H5KFyw+0MISFXTbM3TCuyg7nIEuQYshg1FbJgkAG3c5AGmuHNWv7uW/oGYnLzk723gJSdZ&#10;ZLJ6DkO22Ve5feiYYnvVZgKU33w3bXOOyS3sRjY065YGEKRehAOSrkbsAPlX4sNW51WzXWNHMoX6&#10;uPhA3plhx3ycYwYs2kNJMIwtTvlPBuxCje2Udu/AdRtkzFFboPcjjkCzRVsfQ3PfI0w2KIhnWQnl&#10;0OWApLT0MbDDSpLKtWp2yKKpcsYA98FtZNq0P2gCcDYAmum3q203pgnif14p25J+Z6r8X01xa7QV&#10;1AsqcgQR7YGoimN3dozkhVJyV0kFdpbPZMwaqq29D0ONt4lYZRHNb3cJAIPtXcf6uENcoWxrUIQ8&#10;LEn4hX7sDXRClE/1a1Ew3qSKHFstLa+tLU7VOJKiACYRwKgDmjYHGhkMkXFKWIUigxckLStGbwOK&#10;bQ1zLx2HXCoRGnafJctRanxyJLZdMo/w/FHblnADgbZKPm13W7F7oEilN98yG+MrRlivGJa5JyEa&#10;vtgKRzZh5V/3kr4nK3IkyJMS1r8iinYVdhS6mBLeBDsVaxQ7FXYVdil2BVjVGKCgLuqHmu/iMgWm&#10;SSXU4JK9GyiRtxZlLn1B7fZWPtvkQWsTKnJqkjiparGoqTXLeJSSWrCOWatdwDSvzycZlkIlOE0e&#10;Y7lRmUJltGNU/RMg2448RXw1jaS/dT92PGUcCm2lsP2T92S8Qp4CttdNdbyN+JopPbKZytsxCiyx&#10;BgcqqVMih2KXYVKSaqpMm2TtxJhJ5YWr0yyM2iQUjbtSpGWeIGNLGtz2GHxAytowv23yQmFBb9Bg&#10;K0xMlO6DvIiWiWnVxkMktmyEd2ewigHyzFBc5EjAhvFLsUITU/7mmSDVkYle1ofnl+NxAEvpXMi0&#10;lzDFAUyKfThVsYqoXibxe7jKcnJMDb0aEUA+QzEDsEUDgKuxVojY/LCGMgxS/wDtHLA4chulvUVz&#10;KDUoGvfJpUsWTRFMVQd+KtF7sP15Vk5M4PTLfZQPYZghzEUOmEpbxVQu/wC5auEMZMD1W+hcNHyA&#10;Jr1y2EnEpic2lNJUqQwPvmTw2ghASaHMTuo38MiYMUVaaRcRMDQgeOVUQpKe1e3JUneg/HAZMAj/&#10;ACw5/ShJ6lcx8h3cvG9CiOEN9oDVtSjihIB3JyMpU1TmxzTbuS7uvTWvXc+2Yp3LVAsvcfumHtmZ&#10;HZyJcmLXyk1pvl8C4RSgji2ZQVj+pt8bA+OVyRVckinGVlmhWAyss4vZfJP/ABy4RlIc4spTphYt&#10;0xVB6t/vK+FhJ5Vq+7GvjjFxCN0nNOuXILWSQ5Y2c0UVyJNIJpG6eDYXcdzIu4NQDmPM2zhkos0t&#10;POKtIPUXihyjiIbDl3ZXbXSTqHQ1BycTbkA2iGcKKk7ZNKW3WtwwHian5ZWZuPLKAp2euQXT+mpI&#10;bwODxGWOQkmqnbLQW1jupAfEPfIMwiNPH7sfLLYsZJiuWIXUxUuHXFVY9MkhSYYELCMUuIwLaw74&#10;FXYUU3XCrsVdil3zxVxOFLRxQ1gVo5FCGk2NMiUqTeGRQU68vf3Tf6xwxQU6GWMV2KW8VdirsVdi&#10;rsVdTFVoUA1HXFC8MR3w2lvmcbV3qnDaqF0nrrTvgO6pBc+XzcuBIo4V3zEnh4mINLv8K2iyVC0U&#10;9sl4AZKFxpkNlzVOh75LgEeTE96U6VosTzSu1eQYFfClchGiwoMwhiAkb5DL2xFJEqnkBvkqWlG/&#10;vBZpypXbEmmVMbsWk1KWvatScw74y45sllUacQB4ZlgNqrhZOwq7FUBfXSWrmSTtiU0xTXtZivSD&#10;D4UyMcoYS5WxG5k5tv22zIDSIoC/uhbmg8MjKTEpVcziRCPHKWVso8visKn2plds4h6V5e/3jQeF&#10;clFmE4A2yaV2FLWBUHqv9yD74VeYeZh8Zp4jEc2FpMQXIUdO+ZALAokRcV/phtja0RnClDalHyYD&#10;wAwFVmj25WUk96ZilIei+UQI5Ja7VA65EBkAy4TIOrL9+SbKcbuJf2vuwppL/rCLOWFWG/QYpK+3&#10;utvsszH2w0ikQLiRukf3nArmmlHZF+ZxTS0zyd3QfLfAqz1f+LT9AxtUPdbioLt88kCtJdJED1Un&#10;6csDGlnpHtGMkhcI37KoxV3GXxA+jFW/Tc9WOKHG3r1Y4q19VQe/zwqv9BB2GKqF+gSAlfEYpUYl&#10;CGvtldpKLhG1T1ybFVxV1MKELDGPUp4k4lK+IcZSB7YFY3rq/wCkuOmTPJkGOvZh2NeX3ZRSaWug&#10;rTvgIVTfb78Cq31enxlVr413yQVeka+oqjiHbJUhWCxlzAGq69QBt/wWAqUzuVrbxgYAgIny/wDD&#10;dOnimVnmxkN2XRJQAZJlSqIK4smygGxxpLRiXAimpEAU4QqGYZJK3CrsVaxV2KuxV1MVdTFXYq44&#10;odil2Kuwq1ihvFWsUuwK44VdirsVdih1MVdirsVdirqYq6mKtYpdgQ6mKuwpdgV2KHYpdirsVaxV&#10;umKHYVaxVumKtUxS7FDsUuxQ7FXEYq1irsVdgV3XFXYq7CrqYFccUtYob7YGTiMUNUwq7FDsVdir&#10;sKXYq6mKHYFdhVrArsKu2wK3hVrFXUwK7FLhhV2KGsVdireBWsKuwJaxQ5umFUo1BRgLMMdmFCcC&#10;lAsrgmik4GBi2EmPRfvOLEheI5vBfvxY0uEMp6kVwpbEDDrJT5DFLYtgTu5OSVsW0Y68j9OBK8W0&#10;Q6r+OKG/h+zTbFab4AdhihcK+H4Yq1U4pWlx3OKrTIn8wxWlplQd8aRSwzrXoT9GNJK31K9jihou&#10;/QKCPnittRsSRUU3yJUsitjsPlkQsUXTJNzjhV22BXEYVaAririK4q6gxVrrirqYoaNKYVap3wK0&#10;cUuxQ1hVrFXUxVrFVuKupihaRilojFWjiq0gYELTiyWsNvfFVpxStOKqZ8MKVpxQtoMULGOKqT7Y&#10;oUX3+WKq9iaNv45BgU/hpSuTDEK2Wq0cULThS0aYotYW8MKrScULScKrScUKRPfCxWMa4VU2OFVI&#10;gHFCxhtiqDurb1PiA+IdDhVDwy1+B+uRVS1FuCA1pXJwKCEiniI+Pv45KQYA2tWQS/uztkQVIU5l&#10;Ebce2GSYqLn4cxZN4U23ykqpU3xCq8UbE8u2WquBq2+SixkiaeiNzWuZADQd1AiorhSqwtXY9Mkx&#10;Lbp8QIwqCtlq9MKRssY12HXBSVUEFePfFisr6WNJ5rXm59sUgOU8d8CruNRUYoUi7L3xpNLd3NRi&#10;Uqo3B+WUlkAo8Sm5wo5rWJbpimmoyO+RKWid8rk3Rc2+UFJ3cVoMCQF8anErIJvbH0wGqNhXIrGF&#10;pdd3bzSVrl0RTKRcQxAbLItEnEGuXgtJU3FcJZRUJNsxpOQFLK0t0wK4DbAxdTJJXYFXxEH55IMT&#10;aLTfrlsSwkG16kHLg0FxG2SV3U1wq1tXFV6ADbFS5jxNMVDUnXbCod1wKudwwxQFOoApil3Q4q2W&#10;4YAtODBjXviq4Gta4q2u4JwIaSoO+FL/AP/TgbaH6a0lpzHhvmLxuDLKoNphTemPE1jMqWkAhcFh&#10;t1r8slxMvFFKru95NQVK/LIlhCI5t3GmpC3GXbvkeJpEyqQ2tpECzVfDbMykEZYuGVkiZkr2PQ5E&#10;qZzpUi1HUbKqxSvGnitRkhIhnHUGqKvH5r1WN6rMSTQVIB/4lmTGTmY8hknFzrmsRw0uREyMP2lF&#10;af7HD4lInlEealB5iSK2ZGVVcsCKbDLY5WcM0ZnZnGm65He263EEoY0HNO4OJpskEunu45JGrJ6e&#10;9anBbCKdabqUU49OOZZJBhLYQpX96Wb03FGHvsci00gAfH9eTAZpzow+EnxyU2wprXbKWBNJPc+Z&#10;LaGYW9QGNdyaDAJAsIy4uToZk1BmCtyUd/D/AFcsMabOGkxtFpGK7npXAUogDIoccDCTzzzHPxvX&#10;psQBT3yo83DhvJAafDG05aalCDiXMyY6CRXkCMSKbEnplRcHHDhCES3MRIAqMIcuPJM9Fp64FABX&#10;fLgXMhyTy+163tFKufiHQZAuLmkwzUtYkuGLcqL7YKcWEO9LXuWk35HJgN9KHqMrVB65KmQRsNwt&#10;RUd+uTDbFmDapNYQQGEkVBJwSlTGU6KZ6d5rEhpc0HviJgtgqTIYL6GcVjdW+RySKRCmuAoWTj4D&#10;8srkGqQSrTYzycruK0rjDZvJACaBQMJcWRYvfSmITRno3b3ykndlhN7KXlMekrE9TmWTs5c9gyOC&#10;T1gS60GYmSTAAELJXhTfgPeuYUgGUZUkOqmORiyoB8slE7s8RNploWoD0hFxBI69s2ILblj1V9cu&#10;VWAmn0ZTIutPNR0K6jMYiVGLHqe2XxNhzpi0xuVoCwm4nwAriacUpRaerI7SBlJO1WHhkAGY2RUD&#10;yTMV4xmhpXplcyW2ItZdacWlDOFRe9CMqRD0lG2f1dIAaklumXcezPILSrVoSx5Rh6HrtkCbcCWM&#10;hid8DGxbcYLtruism1AyKorWmWQ2ZR2Nsj0TWJJeMKcS3+UaZmguSRab/pN0JDx1A7r0xtrXDWYv&#10;2gy42qvFqdtJ+3T5jEpVhdxNsHX78CVXkDgpLnYAYkIYx5liDRGUdRmPOLg5BRthss3EimUtx9TU&#10;biMmRmCjup75SRbi8Ai6K9SUlmFANq48LaItNexcyI6hR3J648LVwkFDvd8akmvyOWALRb+tpKQW&#10;DCnTBSZQX81mNVNWGCmHhkjiXWsrTtxjqT3+jAYtohQsq7ciahgCMAcc3dlzyGMVPxH548LZI0LU&#10;frgBqwU+x74aYElfb3CtXk/pr4DqTkSEmJrdqS7kiNA9QfbCAxEyFw1ecgIDt75ZyZxlIpjDrV5x&#10;4PIQB3GDxC5ByNQa3dQyksxYffhEiiMqRdrr1wjFoePxb77DJnMU+OaR9v5kahNywJ7ccPj0mGo4&#10;uitN5lt7iBkWoY7AHCc1pOYLtP1u1gtQHYg1odu+WjIG/wAaMuSvDfRy3CMGDDtTJRkC2iScQ3SS&#10;iqn55MopG2QLNzPTKDFuGw3dNQuCO2SiGsMf8wpdXH+jWyFhTfbbDK+jjziZMK1by9cWaq9wAvLY&#10;CtcxzEhq2jskvpGJqgbjCC3A0ioL+czBixPtiSzgnFzd1g9WTr0GRpx586XaQpkt+fcnfKiGUop/&#10;awNIBQVxECUCBpSu4bZCSCGl7qckY0wMSOSR6jI1Nn9OnepxBLMTkpafqU0fKsrHfqG6/wDBZO3I&#10;s0q3moSSji5NMiRbTIFLp7IXEZZCOQ6b0wgMQa5JaLxVVo5lJ7ZMORzQKvwk5J0wllBM4mllIKGt&#10;fHIIlC0/0+3S3HqS/E3tvlRcaVBES37EcYYmPvTI201fJRWCS5FSCrb9Rkgz4QELcaVKftd+9clx&#10;MLU00dEH7xgPlg4k8SX6nbQRgiPly8a7ZJAnujLCD00CkeB3yJZSKrPbOw9UgBPbA1FLriJCpIHT&#10;JhMQAsKKqcWBLHpTJNxKDcUGLIKdKjJMmhQKR44EALEO/wA8LJUjj4NyGEqE2trtAAp2PfKzFgY2&#10;j2iLJWMrkAGqkMYJEQqZGCnqFOxOWiy5ANhPPLFkt7cJb8S3IirEnbLsUDLclzMXKy9jsdLtbOMJ&#10;Gi/M5YwlK0BqunR6irekqqFr8VMrnDiDj5MfE8f1+19CRj1IzC4eEuNGVbILQtSW1vBI23LbMmMq&#10;djCeyL1Bjd3EksRDGo+7BKVuNwHmly6g1k5Vx8J65GkxIPNGanqEsyqOQKcRthppISVn4nlkW2JR&#10;iXk5j4p9B7j/AFcnGNpItCzLNOSvxM/fvk+GmIigGSh+LrgXiBLliC/GCPlijqrWty1vJ6kbEN45&#10;E7toKfW05YM6irGlcplFGSCqZKKZZyAPDxynhcaSS3uoPcEhdk7DLYxpQECEL7ZaG1MYNFZgGYgD&#10;EljLZGR6YgdURqscFWyxyMkfqWk8JUgFORAr9OT4aZ1ZRE2nW1u3p3B5hV2p40wcIUgE01Lo6xCL&#10;iCGZC7VOTlAIlDhU1uNgHJK12zHLaN91Se4E88UTH4FpidmeOO9lkb3dqCQnxMehGXxIDZkKSzWL&#10;6jdFVqq/tH54eEz5OMMZO5RyWp0hxDEVllb7NBuMtrhDO+iZQeVBcKZb1mMjb/LAI3zQYAJxZ6dD&#10;ZJwiH05aI0yJRQUYUKVrEzTswNO+ApDSIRIxJrihVKhwVO4OFBDDNU8szSTt6CkqT26ZizgS4wxE&#10;HZLn8qyxMBIpBP3Y8BDZVIq0E+lGqggeByQJb4S70yHm1hsYQfpplvEz4V3+MFG5gP0Nh42Bix/W&#10;dUkv39WhCHoDmLklbiy3KRyQNIC/bKwvJE6dZx3Qo7UPQUxJXmjbixWFTUk0yJDjlBemSCVqTgZW&#10;l0yMhNeuWAsQHWcRkkO1aYkuSNl95KB8KAb4WNXyWyW6xrVqq1PCmNpqlliG5kn6MBTxMgjhWeA8&#10;t6ZVbTIdUjulAJFOm2WVTGBtH6fOEtSg6jKyHLkUK89DyxpqARNnPc3clY+g60yM3KiSGUPG5h5d&#10;AtOuVRLjTKUatdLGn7o1rl0WoG0msWt5JCt5y4UO48f2cuBbgAq6JqFnaO8V5D6kb1ow+0v8nHLo&#10;yHVvBFMttPMNrbr/AHhp25DLxMLeyT33mGLjIIgeTmvIHIGQYWEpmvfrKivUZTIsKXxUZad+Qyks&#10;UfqrpxVY6dN6YseZUVsZCihlIqNtsNMj5qdxaTxpVtlJ28ciC18W6Bg9FXpcA08RiSyPqTQ2ULLz&#10;gYMPxxBYmKxbOh50r88JKAaQs8bO+woR4YEWmDaiJLdo3+0QMLPmg4L51VogaZEt5iJLYRIzMyv0&#10;3IORu1MKWSzlyC4oPHLA1UFwCLVo6hvY42wMigpGlkchmP04XHsuYtJCYD0Uk1xbiLQ9jEXk37YC&#10;zATGUVbkdhgawESKEBhhCVkkmBSeiy3s3metDU42y5Mv0e0Nqh2+JvwyFMjK1mqTcx6Zy6IaeZYz&#10;fSqla9cyOTmRV7E1iGEN4TBelTkSzDL/ACqB9THzORDdJkS4C1r8ireKuwodilwxVrArsUNYq3ir&#10;WFLdcCtYqUHdw8v7s0fGmmQYfrc5gbjKKN2zHlAuLKKRTXIlWo3p3yIDQYoOKbk/EE1GSQGQeXbj&#10;lIIvFgTg5OXjegRiuZQLlqnTCtLXkA64EFoSB+mAFV1R3wpb2xS7lgVsHFNN4qpyW0cm7rU4WBiF&#10;FtNtz+zhRwBb+ioOwxY+GFp0iA+OFfDDX6Gi7E4o8MKbaOh25bfLG2PhqL6ErMrFq8TUZGQtlGFb&#10;poq4KpvVMUOxS7FUNfRNLHxUVNcLXMWkNzpc+/GMmvvjZDjnGgv0RcjcxH8Ml4hXwytOmTHZo2H0&#10;YRkLE46abS3/AJWyfiFiYloaaf5Tj4pRuoXGlNI8YofhcHK8mQkNkRvuzdFp+GVhzlbCxdgVpvsn&#10;5ZIILFr2MuTTJCVOHIWgTbsB0y8ZAwIU/q5PXJeIilJrZ8PGFtTe2enT6ckJhkEJdwtyh235jKs0&#10;tm2AejRClB8sxIuZSJGFDeBUPfn/AEZ/lhYl5Frqc2YjGLjkMfFzNEaqSB+GZAlSCGQ6VeM4VnH2&#10;uvzyrJmLRMUmtw5qo7ZjeKXHJKjeACU1HYZISSFXQX9LUAx35DGTmQnWzJr/AM1LayPAi7japPjh&#10;MqZHJ0Y1fagzU5Hc5jE24x3ZN5SsjFD67/ac/hhxR3tzYbBkcq/u2+WZobJMau+p98si4Ugk8y75&#10;lBiCxnVV/eMTkJMiksoypsQpXvkSoNPZfJQ/3GRZSHPIZQvTEtbZGLJB6r/vK+LEvKtZA5N88MXG&#10;KTd8uYLSN6YUIrToZnDSRAlVNGIymbVJffy+o1cpYAom0HKnLplRY8W7OfKhb0jy3Fdvlgg52LzT&#10;PXpAlsSDuN8vlyZzLD7q6HDl12rmLVOunJM/LdsEjF2/236DwyQAbMUqZbGar9GZAdkCx7UduWQL&#10;IIqx+wPll0VKPU5Yhdil1aHFFLzKKUGSRSwtgtVtcbS6uBDVMUN4q7FW8KXYodTCrsCWjihrFVjE&#10;YFUJT3yspUab7YEUnfl4/u3H+VjFZFOly1guxVvFLsVdirsVdhV2BXYq7FC2SoQ03OKUhlvLi2bc&#10;EjwOY85EMSU2trhZUDjvlsZWyV+QOTTTTqGUjvhYpfeQrKqufcHIFaWRWSxsjL3ShyNLSNApMf8A&#10;VGTQiVwsmN+armo9JN2OwGV5TQSUdoWn/UbZUP2iKnIY4UGAFJqBmQlvAlzMFFTiqHN5FyAJpkeJ&#10;NMc1MPrV16MJpGPtNlZlx7Ikt1Dy7FHxSBT03brXJDGByYSCT3HlcFeQVq+ww+oMaJYlremlCxNa&#10;5GyEWxqSoG+SQQy7yc/q2/H+U9ffIJiXp+gGlsoJHU98nENtJr60a/aYCnvk+TKkrufNFjASHcCh&#10;A69ciZhPDaJj1e2kUOjVB7gYiQLGlHVLxJIQBX6RlgSwnVbETsWJIHsMHEGFWl6afGg+LmT8smJM&#10;eHvVfQSlOL7e2SEkU4Qqu6xffhtSKXrFzqWjUUG21ScBLIBqC1mD1YKB7DIFU80eJRMeaGTbbKyk&#10;Bk8SbfDCB8zhZq6rKOiqMV2QF600LFwQD3pkglDLI78asRyIBphRaaJYxjqS305BbV1tYh+zgpVw&#10;gjH7IwoXBAOgxVRuh8IwhISyQUy0IUskh2KrW7YodireKtYq7FVC+/uG+jCoUI05hWPcZWyKLUZN&#10;ivxVv5Yqg4wRdq37PT6cJSvjBWU161xVJdTX/TWPscTySxa71C4D0Lnr0yIClu5oZK+wwFVBxTfI&#10;KqAfvH9xk1aFRfoflhQqW4/3IsD/ACtXIlSn3WBQe2IRFZoUh+v0PdTlUmUmaRilMkEIlTtviyDW&#10;zHCqwg1xS2w+HFUM2SVZiriMVdih2FLsVawK3TFWsVdirsVdirqYodTFWqYUt4FaxV2KtkYVdihr&#10;FXYFdirqYq7CrsVdil2KHYFaxS7CrsCuOKuxV2KHYVdgV2KtYVbxVrFLhgV2FDsVd1xV2KuxVrAr&#10;uuKt4q1irjil2KHYq6mKWsUOwFk3hQ7FWsUN4q1irsKXbDAh3XCrWBW8VdhVrFXYq7ArsVcMKXYo&#10;dirWBXYVdirjirsUuOBWsVdhQld+uGmQY5cj4jTIpKHLBeppgYOEq+P3Yotd6qe/3YaQ36wPQE/R&#10;hVcHP8hwK0Xeuyj78KtFpB1AxQ1yk7kU+WBKqF23xVSCsd2Y4VK70QR1b78CGjCvffFWhCg6jG1t&#10;dxUdsVcVGKrDhSsPXfAh1PDFVM0rgKCyK2+yPkMrDKBRYGTbWwAMKu2OBDVMKXUpiriMVa44q1TC&#10;rZwIWnCrjtil1MVW4op1K4q1irW2KtUxVxxQtPjirRA64UraVxQ0QMCraDtilphXAqw9PfClb0wK&#10;sPXFK0j78KVhxQsJxQsbfFCkx64VUiB0wKq2Z+OmRLAlPojtk4oVyBlgQWsKGiQcVWkjGkLScKrS&#10;a4oWnbCqn0xVYcKFMnCxUj45JVh6YoWsKYFUz44UFB3UBJ9RRuMSEhAX8nrQim5B6YYilKVksQVf&#10;plh3arpCIOLnwyCS3Ipc1xKQoMMxpOQFrjYZjppZ1amEKRQRNQqbZYqpDGtOR65dENMitfk5oMua&#10;wrRuqji3XCAgtuoIJGTQFOOUUocSkh0i+nvioNqcYBavjgZFzbMKYVVeSsN+uRYocqa1wslUlZBQ&#10;dRkUclnMRmh64U81rUffFVMnh0wMuaqu43ytQosxJocKaapkSkLT1yoltAWlqZWzXdcgUL1+LY9M&#10;ikG1eIRch6gqvfG0lUuxDGf9GJ4n8MkAmgguXxZNiVVTXeuXRDRIoivLc75aGslQlFDgJbIgIdhX&#10;KJNwWhlHbK0tlge2BDiop0xQ1xwpaJpiq+Eb1yQYlGJ13y4BqJXFa5aGp1KmmFDQABoeuFLRNMNK&#10;2SQKjrirYPLrgVoVpvhVtcCrKUND1xS7jU1wIbNG3xVugZd+2KtIaYqvI2rirSt8NTgpK5h8IOBX&#10;/9SEIxkNSTXMMuriNqVp5pXUKzHiO2Rpxya2amuRMohC0A6mm+EbN4AJ5IpoHtohJEPh7mmLVkmb&#10;pAve7lnHInqTgpYx33bg1RW+BURT/NTfLBGm6cbGzp75ipJP098FNABtQW8lMJoxI7g4KpmY7rYp&#10;yxBNMsty4GgjhqMrAtI3L2ORpiVKRzdS+oflSmTDGGKkaYUtGDRManwPfHcN4kQmcN/GqepPKSw6&#10;JStcHiEMJ5gFyebHidXiiRQhNaftA/zYRkXHqOJfceaZZEM5RaK3QGvX+bJjKg5qK/TvNbTzcJVR&#10;F8a7/wDBZl4yDzc2IB3ehaNdRLb+pzUr4g1xmWUtluseabTTV4vyZz0Civ8AwWYsp04WbKIvJdVu&#10;7nUZjMFYrUke2QjLe3H00uA3JlPlPzObG3EMzR8V24n7X/BZmnIJc3bHJGfJn+m6rbXycoGB9hkC&#10;EGNI8MMixWTXEUQ/eMq/M0yBNNU5APJ/MmqRy30nCjqCKMO+UkuLpvVM/j+cgru4AEY40r+rEOyy&#10;RstKoY7fZPfCQ0yhShKDE9a7HIkMAEPdzFF/dEivfCEEkpPJzlb4iT8zkl4VN04bA8vlkqZLKV7Y&#10;WS3mAMIQAr28gdgD0Jyym6LKdZBVYI1NKJlUw4s9ylUMVw8hRR6h8BlYjbMRtMLKC651CEMp3Hhl&#10;kQXJxinoWmySNAvKlaeOWkLNETN8BJIymTQQlmm3ASSRdzvlTGUtt00EvMVHTJAuOGOa8TXl4Yjm&#10;5GAbpnpUEcVuvEAEjc5cS5mRMkIjGyg5jTLUpXJMy8eFPcDMeRYmNscv0MfQbg98hEbtuOVFX0vT&#10;VuLf1FYKx998zuFnmJULyBo0b4wVFfvyoxcQGymOkQSRRBgRRt6f83ZkRBDfNbd2zNIzyM6g9AuC&#10;nHAV7G1gdGViwpSnY5MBvkNnfVxBE4WtexyqTUSWNSzz8ishqMxOJsxHvR9rrT0WJI4+Q2ByZmXI&#10;HqOyMuPMt7AOMkKHIHKWMgCwvV7yS5kZ5Or9Rk4m3AljpK42BNe4zIDOMU/0eJZXNVJT28cttyBF&#10;kMdkpFI3dR4csDWYqZspAaiSvzGG0gKqWsoVuJVvniCxkFkNrceoOQXr2OStmIJqZJoGPwFl9sPE&#10;wLTakvRo5Aflh4rQAlGvTAxdDQjKJuJkjZYl9VLHk2w65SzHJRuIB0AByNNRjaHt9MuZm4RqTXsM&#10;sGMlujA9Uwl8sXUKGR4vhXr44DiKyFc0Fd2qAL6CGoryNMp3UblDXF07qEC8SOp8RkgU+ECUAJCh&#10;PE7HLF4dqX28pjk5VNCO2JZcO1Ih3NDIGNe2Rpp4W4Lp2QqRQ+OBZYAebpIkaPkPt18cQsYUphZO&#10;PJfpw0ykaUxcyxtRt8PC1+HxI6zZrg1nPwV8MjIsTjEFSS/SL4F3K5AxaoRMnCaV1Eisa+2EMuDg&#10;bGp8HpIKrTcNjSK41jTqrK8H2TuQclTGMO/6UbYvGY5JeZDj9k4OBlIABRN+GogruciY0mEAAivr&#10;ptirxkKOtRiCnjIV4NbmikL8iR+H/C5PjLKGYgsu0Pzuko9K4XgOnL/mrJDKersRlEk8TUYLlqRN&#10;y98yIG2fCrMxA67Za1IDUtKj1BOLmhHQ9cjIW1Tx2wXWtAlsqsykr/NTbMYwIawCFHS9JIrcuKJH&#10;uSckIXu5MjwhLdQufWc02UHYZCnGjR3ZJ5YtxLAFHc4iFuVOOzKdJFAQRQ77ZdAUvRJdZht1madL&#10;hUc9VK4ygC0cPmxbUJQSSJFk+WVGNJEUqZwoK+OIZEN2uoXNsaLISvgdxgLMG+aImuWmHJ6V9hiG&#10;oxCWXH34WQ2XWFo10/potcBb4RsJ1Dos8YLRnlxFaU7ZA2pkAmem6j6BCzDYeGPG1SAKdJrMZWgK&#10;rXxyJNuPIKcpeU84vSYfM/8AGuCmFEJXqDlSFKcX8RWmRpqMbQLNzDFjU9cKeBBG3ed6sNq4bbIx&#10;TRUpSmwGRtqlsozSE/u61ByQUC+aCG3IeIock2mNLgSOJqNxXG0Ul90tN/HCCzCHK0UeJOTStkQ1&#10;pQ08e2LIGlnGpwptWRag1xYr1HH54pRVvd8d3FeORpiQqSXlDWI0B65IbJj3J9oGtvpEq3yqGFeL&#10;LUd8uhKnOjLanptnq82qKtw0ZW3IqACCTljGUaRE1/AFpC5iYfstsMWsvJfMtyZLqRmpUmm3TMGe&#10;5cGI3tjFMLlDZMNNmMQZj2ByYDORtL5m9VeJ61xagLTWkX1LfZzsDkWMx3Ie2tPrRqOg64gMgLV5&#10;o/SIWE0bxGTumSpa3Q04tQVdurHBxMCUlvGVm5DqSa4bYAIUHlthbF0KF24jvkSURDJdOEOnRs0z&#10;VkIoB2ygG2yUugQFxK12TXpkwKcelsejyS04GtcbRdLHsGh2cEHJAo4x1X2Tzq/CMEg9hkuG24AS&#10;T7TomjmVmtnLVrUjJCPC2Y40yO2083N20sqhtth75aN22qQ+raN9W4uaFScrljauqK1GyJf1V2jE&#10;VAcsPJZBi8kBL8V3ocoLKItZYOYLwSOgan7J6ZDk2Y5UyS9uVulUogQsdgMsHqTIG0PqbizItrVi&#10;0z05AdstPp5MPqNJ9o+im0jW4JLTt1JPTGMe9mRRZLOrRQKwJJPWuWtZWT2/pxrKu7HHiWlRrRCo&#10;JO5yKXRWoSpUgfMYKSUKRzl9IDc98NoVHhMcnp0qckhp/wBzJ6TCrHoK7YqF89nz2lUUOAqQxbV7&#10;RXkEKbcq9fbMeRpERuk8ulcT/erXIcTPjCkdHdm4h1NcBkwsFAaiGhrAxB4+2AuPMpZbOQ5B6HIo&#10;pVVfq0nqpuD1wMLpM7q5WWENTc9aYgtZjvaGtoPVG52pgWRQj2/qseC+22N0sBaHjiktpC9CARQi&#10;mILkc0CilXJAqQct5soDh5Jnqd+L1YeVfVpRgemKJCyrwWgPwuKBR1yPNB23UZbtrYFR36b401kW&#10;hraB7piX+0TiWcQAmL2aWkRQsvI5BkSlEikbHvhUUnXlxvqzkSbIxqcoyC3Jia2ZRe31oLdoo61I&#10;2JGGDjzjezF7i3MpIXfLQFEaQdxaelvTJUwMkNXcUWg71xSShrhgNhvkgmIUlYtt4ZYzRNiRJIVH&#10;gTkSqLtT++36ZAtR3aWfkxU774phQLM9T161uIYY4wWZIwCelDl0pghllkCkFzdiULHvRcxgGnht&#10;SW0SY/QTv7ZJNELFtVi+JGAPhkWPEivraSpwYEMO46YCvCCpOPRUPyBB+/EMDQShrgesw7ZbSYWh&#10;TMUYnvXthpyYlGwXMcrVYU2oadzlZDdzbkU9O2EOPIIhAq0PjkS0S32Ql3J+8qB1whqPc20fEcx3&#10;GNtg2RWkyAsVZQSOu2JNNvREzwmWrcemC7aiUGAUIA6YWQNrZD6Z5NvXC2AWmNjqsUYCycgv+TTB&#10;SOEJnHq2nt9p5QcNLwBD6nf2ZQG3Lse/IZfAUmMQxu5mZtwdskW8Jrph/dAnJBuiEzXpgLIc2ZeV&#10;x/oakdyciHIkyFciWpdkVcMUN4q1hS7FC13CCrbDFSaUlukfdTkbCOJtJ1f7JBGG02qBgcVbwq0W&#10;Aw0qjczmOMsoqcBYSlTCdY1K4Zy8bFT2pmFKRJahIsZu724nr9Zbmw75MSKJG1K1R3j5LUg7e2Sa&#10;JRoOEDrI3Eb4CWPDad+V19S7Vu1f1ZFuxDd6QjAZlAOYo3Fyyb9sS1GSW3uocaAdDkDOmuWTohG1&#10;b0E5V3yvia/EpDrrkjPyDV9shxliclI2HWgx4vUHJCbcJ2m0EwYbb++WxlbkAItTtk0rhilvFXVx&#10;V1MUOxVvCrRxS1TArsVdirsUOxS1irWFadjaEFql/wDVI6jduwyM5cIayaSmPXCWJk+7wykZWrjT&#10;qCZZFDbb5eJW3ABEcARuB92G2dBo7YLStaQUwIJbRq4oXkVwpq1BrCF+q4WPAFI6VAe1MLE47aOj&#10;we+No8NYdEgPc42jw1p0OI9zgT4ai/luF2Vi32TUYJC1EKNpqsfHEBuX4q6mKVK5h9aJo/5sWJFs&#10;TvPJUk55AL9+VGBauFLX/L6elCEOGiyHcoN5Tn05eTgBQeo3yM4mmmULauUHBT75jODIboC/qJan&#10;oRtlwYDmpxXH1RxOBUjtljdGSHvrhrgeuT8TMK4DJURIvrSoO22VHkx6vRdHuUeJVUdqZZjLn45J&#10;pJvGflmQG+THLmEtXDbhkJc9n8VcvGRrAY7qdg8krKik775Gc1sJTcaU8YqwIyoTtnxIzRfJt1qr&#10;clRuFdyBlZkZfS3RiOb1vRtD/R9osHEjjhjjI5t5naOaLiMUArDhZITVBW1cHFjIPLdXiYsxI64g&#10;uOkrREdsu4mB2U2Wh3w2i0x0y5uLJGMYPB/bKZbsCoTUccqd8qLUVSC6XplZCxi9G0WWJICYzyCi&#10;uGFOZFj+o6vLK5LCqGopXBObAi0DFbSXVFA2yobuPMUyjS7doCofagoF8MkAjGd2Rx9D8syA7MMd&#10;1IbmuQLYAitP/ux8suiiSYLliKXdMUtHFDRwIaOFWsKW8aYuBGKuqMaVxOKC4HCh3IYptxkUd8Uq&#10;ZnTxxtNLPrKDxyPEjhWm5HbBxKpPc5HiRSkJOQqcjaW1wJCeeXd43/1sMVkE7GWta7FLeKuxV2Ku&#10;xV2KuxVrCh2KW8VU5YUlFJBXBVoSm70Zl3iYhT1Fcqlj7mNJfNqv6FBEgYiu5Y1P+xyG8GVtQefN&#10;MlkETMVJ7sNsn4jHiCaSzI5eNCCGHJSDk7tmUTHIHRJPoxQrN/ej/VySaUr2/S0TbdzsAOuAmlSq&#10;LTJri4Se5UdeVMrMb3LE7p6oy0BK71FHUj78KVKS9gj2ZwCffBaaUJdUhqURgX8KVxtaSfUryIKe&#10;RPqEUAApkJoIphNz5putOZo4KAV6kd8pBpgC9A8vaxPqFmlw6oOQ6lsuhO2QTX1XINSnTLrZME8z&#10;2KSqz78j1oMpmwIBecXVk8jEAd+uQtBHenflIRIHtZAxkLVHHwwCTCg9F0i2XjQRF9+pbLQ2BLvN&#10;BaAGigD2OQmmTze5uZHkO5plezWSQyHy95hvLWMQNIBCDWpFSBiJU0xyM60Oca3EXaUsoNAKDLoy&#10;4nIjK02XQ4vH8MnTKmm0NW6N+GPCk7pZq9gtjHyLbnDVIqki0/SpNWrLE6kKaUruKYBK2PNO7fy1&#10;Kv21r9OJCgUjDoQXfgMiYsw1Z2whuKjwyNUqbLlirwBXFUv1JAak4WSVcgCgruWGFBDIUyKAqUxV&#10;vFXYqo3Q+DCEpXLloQVHJMWsVWthVvArsVdirsVUL0fuH+WEJUbf+5j+WVpRQNBk2LfIYq2HH04V&#10;QiSAzU8GxKr1b999H8cVSfVXCXtT3GFkw2+Sr/T/AByCou6X4xTuoyNpCi6VFO+RKQFVU/eGn8uG&#10;0UsaP/S45B0BGStHCiYYK6i0v7Hxb4CUmCbR/vLWo8ciCkRpDadOtrdCeU0QAg5GQZ8NsjHmSyP2&#10;WJ+jEFAg5vNdqnQMcNrwL7LzDDdsQAR+OJkvCmcd1G37WDiTwqnrIQQCMIKKUTkkLThQ7FXDFDsK&#10;WsVdgVvFWsVdirhirsVdhV2BXYq7FXYVdirsVawK3ihqmKXYq6uFXYodgV2FXYq7FLsVaxQ44pdg&#10;V2Kuwq7FXYoaxVsYq1ilvFWsVdih1MVdirsVdirsCuwpdgV1MVaxV2KHYq7Clo4ENYErsKuxV1MV&#10;axV2FDeKWsCuwodgV2FWsCt0xVrCrsUuOBXYq7FXUxV2KuwoapgV2FXYEuxVx3wq1iqXXw2OFLHZ&#10;xRvnkClBFAWNd8LWQvCiuKLVF98UNjbriq/kQNsCGiuFK3jiqxhscVVEA774pDUQqPepwqV1KZFi&#10;44UrSuKqeKt1wqsOKVhIwIWgiuKrK7nAVLILI1RSd9srTBHLk21umFW6Yq4jFVtMVbI3wq1TAhql&#10;DXFXN44q0cKXYoccCVtKb4UNdqYVaIxVojFWvngQ6mFVp3wJaIrirXTCULTirXTAq04qtNMCrD1w&#10;slpwKpsAMKVjYoWMdsNIU2wKpthKqbYEL7XaSvfIliU+gIoPHJRYq+XId0woWmmKrTQYqtPXCq2u&#10;KFle+GkWsJxpbWE4UKZp1woUzvklWt1wIWN74qsIBxQsPXChL7yD06yDp3wM6tKbtBwLZYC1UlwG&#10;9T3wFK+T4Psb5FAWrHVanrmPNyYqMoplDIhQIqcVKrWgAOSBYKjSggAdsyYtUlaAEDkcnzYlbIfi&#10;rloQFqysTQjbCVpXdFXcbYsQVAOWNCdsaZ0242qMCAtWQdO+KaWOKGvjikKgpTAxU6kNtiyVKAip&#10;+1ihZQr1xStX4sCqtBkCFCmUAJY4KTaygbcZFmsK0yuTZFTYb5UzLanAhURt8glomm5yQZNFsIQS&#10;13xQiEoNsvi0zCqte+W21UoSuDkSW0RUHygtywUAyKHcqYqUTbESng3XBTA7Kk0KLt3yVM0KyVNB&#10;3xQrrGU2OSARasq1Hzy6LRJsEKad8tpgu6fF3xQtZu/jhpLj1xVte4OFVq7dcCtua4VcN98CtE8j&#10;yHbEpW8qYFcNsVbLFTTFXEkYqqVHHEIUj7YpVWHw74FD/9WCyq7M0kf2RtmG6ycTE2XG450Un4j4&#10;4QHH4STa1ZlYENsa/wAcJcoDqq3N5JK4jRyYv5cjVIlC90NeMgbbthaYWeaBiflIeOWU5fCQF0rE&#10;LQnAAwgAVS1cleK0PzwkNk4omKcNVQAD0O2RaxjtXNuUUvuBTI2459JUoLsqdwKZIFvCNN3BIhT0&#10;KPSofl/xpgYyyU1HcE8kUAnbc5AtWQiQQrla8nBI8BiNkQCJt4w6sivxD9j3womTzKklnE4Yknkv&#10;bDx034spiLTO2lSO3MbAqQK15Hrg47TmzEpdNeKTyDMGPU1OLQDIrY7soCplYA9hk6bTuN1615ct&#10;6e+C3GEjHkiLXzFPYuGtTwYd69f9bLI5SHaY9Qa3Ztof5jyyOqXqpw6Fl65YcgckyjVrtU87SXNx&#10;6FjCky025g1yPGTycDjMjyYPcSSTSl5AAxapAFAMrJcnBERKYXCiQxjwGSDfM7tRCjgDxyRSTane&#10;IWl+EbZWXGItCzxNxIUdRiGIjaAGnzTKzqCQvXbLQG4xpCtGEO+Fg0Knp3w2nmuNuQN6b++AJXWs&#10;NJVFOpywSbYFkmvvwnQeCAZCUnFP1JZ9deAgx7e4yALaJUmlh5heMULGpyYLlRkCyrQ9RW5qrdt8&#10;uKyCb3JURkoKZjzcSRpj9lqsVtcssvfKgUUCE8S+s1J4MoJ8MlbQAAkeszhonI33FMiOblYtir2F&#10;9dpGKRrKo/lPxf7LLyW6ck9s7x7heQQqfA5iyLPhoKs0twq8htlRtqO27G9UnlmNX7YA1jdI4rpo&#10;ByDEfLLhJuMrbubuSWPgN16muJ3caXNM9FuLtEqhBQeOWxJcgyoJzb3P1kl2oCtdvfJBrEb3V7Tj&#10;ICx61yTaRsrSxgg16UynJyaSN2OalZAqXB275gwk2EAJfpcP+lovYHMpzsIsMn121jkaOlOhrlEn&#10;ElG5MK1myKShV3qK5OJYHHaVmwZK7GpzIgWEaBZXpEQjhVR1y8lvlumnAqK/xyFtVhaCa9MILIFE&#10;xJyG/fLRG01acHRkt0WSoNe9cBYE0lOpagbZW4dcplJxp5KSODzUUQiSvIbDIiaidhLrq/e7BLHY&#10;5AytqrvQKkvkSW2rVYrVi6/DUVycXJxY2WRGW34rCiAUFdsyoks5RpNIXeQUkUCvXGRazG1jaPat&#10;+zmNTAwHJjOuaFaRqXC/FkQGqq2SnR9At5CWnX1AegzKjjHNyCE6tPJNq1TKvwGvEA9MPhhiQgv+&#10;VetKSysEFTTl4ZA4gWIDm/L66pT1kKjpg8FaRNp5CMZ5SujU7eOHwQyO6T+YPLU9gzzhFEPipqMr&#10;lCuTiE8J3+liUqEygdzkoRtyscLZGfKt8hVQQQ4B298ZYmJx2Vo8qXbsyBQSOpyvwyyApoeXtQhh&#10;9XgPTU9TgOMtMwl81tLKaSqdvAbZEAtYCGMbRVHWu1MWZAWRtJDyAG5HjhU4wQtikKmhO+BIjtSI&#10;inTgUlOxyLV4aomoyLSMEUpuadcJCBBWgv0BI40J98abIxZ95bug5p1NMzcZ2djLky2zeOhL+GSk&#10;WqlCorTtgY0lWpaWb0/vJaJX7ORIthw72x7zFchALG32C/aplcpVs1TlxMVubZl+I9DlYTFmHkW8&#10;X0nR4wQNg3fMuMXMkNmXCmzAUrhLSGPa7ZTSOfTtkcfzZjSg45huw/ULeReXqemnsDvkWwFJnG9M&#10;DMJlpdnxDvNErLTYvtT/AFcgQzJACjeyRnaMU+XTJOOCgPSLnGm2O7M/LsNjYUlmcFm3pTJRmA3H&#10;IBszJdU0spu8fGh+HLDINM5BgWoXEMN47woPRYig7ZiHfk0QN7IuP6uU9SSMUPgOmBMxSgkCqTNY&#10;SMrDt3yQWJIbs5hcziPUJCFNak/8RyQO+7dECQ3TS20e0LmQ0EX7Ir9rLhEFkIUmsugW8BiH7bgl&#10;h4UGJxhhKO+6Fv7WAQhm2JWuVHGHEywDDZZA8jD7srCIC1b6l6CozDeQE5YRTbLZAyRtsB0FcrYg&#10;oK6FcMU0oqpYgnJsivu5OK8QTTwPTJWxQ4HfCndWA474FDZ98LJGWsMMzKpb06jdj0ywAFlEAoy7&#10;tmtkDO0cynpQ7jAQkiksXircqfQMhaYmiyHR/PF5pqiDj6kY6A9v9VstGQuTxcSf3vnM3UfD0mRi&#10;OpNcjLJTjZZVyYbeObgHua9cxbaAdkvC0O4w22xNhVkPFCB3y4bsjuhIqeqo6+ODkkItrhpFCdh2&#10;wEo581W2RgPTXbl1whlVJrNHFDEoXdv2jgJaplKb1uR5dMiGsJROd6ZYyAXRxFhUYCWZCvGnA175&#10;AraqsbTNU7k+J2x5MOSZR2bxjmByp1odsDGcla21Pi4Cuo7bCmAxQI7I68nW5Xg61bsQN8YgtZx2&#10;jNA0eO8+GeEhRX94CVOZsIudGNBlVnoKW393LIV7AmuSMAmrcy/UpWr3pucpvhZiXRC6xMXQqw+y&#10;K5Gc7CCKUtQvQ+lgLuzbVyEcthnkhvsk9namCQSupoe9MgZU5EYgCkNfqIpmdQOJ8MILj0hDrEik&#10;Rx1Lnptl0TSJG9k+8raSzTu1wD6goTX3yYF82URQeiRxRxKpY0+jLWBKsZYz+0PpGC0UpNeW42Lp&#10;t44q39fgI3eM/ThVpb2CT4I3Sp8DjYQuESqa7cvGuKUOJB6/CX7fVdxvjShWaBZJBKwPIfLFVaZO&#10;YJoageGKGG6lQSPM3RB1zGnHdr5MJl1HlI2+5zGkGolNtPugVEgNadcARE0lutvHK5eNgTlyTG0t&#10;hgLUYZWgqryBBRu+RLXzRFtLxBDAFT448llHbdZLMkDEoetcKIx4ma+UdPt5NPN2ADKSchAXu7We&#10;MRCV+Z9NQnmK8m6Af8NkyHXGO7DZ4jBJUj78kGS+2RSyzPv12wlkTSZS30Sx8QoBxAYE2ktzLzJZ&#10;jvXYZNgIpppMW9T45USmWyLnsQimWTrkLajJbb6Sk6hpO/TEFstVNpPZkslCo8cPCzGQomzJv34S&#10;14jc4A5GOJkhdbt4bZ1WNu24y0RYSO6Aj1IcfScAjAWsxtUg00XCNJuBXp7ZTKbXLbmgbnSGHxxU&#10;YfjkxJhCSAWPixVgQcttySVTTl9O5p2ocSm7CNto6S08ciSxLoAkMrFhX2wNfEsN6wc+Hhk6UG9l&#10;MXpQ0G/LrjTMDomlhccqmgoRkUSFtXERUmnQ4CGPRvTY2aQxN1au4wEKUBcymF2Q7gHJUjYpXMfi&#10;5AZNIiqpbnmKgjlgLYAAmH1VkFKb4GwHZTCSDqNvnhUhv4qdOmRIceYUZSGAp8sWukVGyCPhIaEd&#10;MiyMbVtMZQ/I9CeuRkGQDJbiGBbcv0amRi4uc0GM3CAHbbLGGCVoC5LSOFywObE7K0URgIL9MC3a&#10;pJJH1BpkgkBCNqD1K0FMtGzfEKDK852X7sJLYAyOxj4oPliGxGpQ7YlnFmvlgf6EnzORDbJP1wFp&#10;XZFXYEO64WTsVWTSCNeRxumBNMf1bWFClSpymWUOPKdpFFqRYcUJ96nKhJgbV9O1eSzYxturdPbH&#10;iplCZGzKYL1Wj9Q+FTmTCVt9oSfzDbxmgbkO9BkTlAYynSQHzdIs9G+xXKjkPRrjl3ZBa6tBfCkJ&#10;qfDL4TtyClEqW9+XjkADKeuQIBcNjOtaW9n8RFQe4yNNZNc0d5XlgjtJYZafbFK++RhKju5dghQ1&#10;OBYHbgQW/rk5OJLmo+XplsJuUzcQD+vKw2wItlsevQSzlFlUr2ocyCW8yVNQ1BVhBB3rgJ2aZSSc&#10;3JkIDHYVzHtxyUq1Sc8+Knalcm1Hct2kwUcmNdsrU+aje3pX7J3OSpMObMfL14n1dI6kyHc4cZp2&#10;gmCnySeOZTML/Uw0yb9TBSG/VGNK4SDBSt8xjSXBxhpFN8hjSWqjBSHDClvArsUNYpaO2FXYFdiq&#10;C1OxFynJftDIzjxNch1DC9RRoSadcxSKcOSI8ueYZZD6EtKKaA5OMi2wn0ZbBeJIaKcyLbuK1Uzi&#10;tBviytKptUDz+ivUZXKbSZ2mdv0qeuTDaESDkmbdcUuqMVbrirsVdirsVaOBDWFXYpbxVqlcVp1K&#10;YpQGtqrWrBuvbE8mmYYBLc1QoeoOYUg4UxSFupI5Yg4arBqUy2IawEHMBKFjH2mNMsCViQ/uiv8A&#10;K2+VlNUqx3Kq+25GQQfNl/lW7E1QdmHbGDkY2XpuKHfMsFzV3oRnqow2x4UBqskVqoCoCTjKVNU9&#10;mOSSLI1QoHyzFlO3BkbRNlZLdbSIGX3xh6mzHFm+mpHbRCKEBVHYZsYinNTA0IphQgLhaEgZXIJA&#10;QbZU2BRni9ZChOxxKkJHfeXLYIZJHoPHK+Cms+bD9RsbaI1jk5/RhunEyeSQ3CK7UHyw8TSD3sy0&#10;3TVntVjJV1HSh6YAW3h2SXVNJNs9KVyuRpgPNQj0gcGkI3AyviVkGhOAFgUblaMcES2hNLjyzCf3&#10;ikk+GWmFuRwUlR0i9gnAjFAenhlJiQ1mFp7Y2NzyrcACnvhjE9UDEnSigzIDlAMe1LuR45EsgibG&#10;nAfLL4oJRwamWMW+Y9sVWmUdSRgSpNcIOpGNrSmbtPHHiRbX1tRjxItb9d8Bg4la+tE9sHEvNxuW&#10;wcSaa9dj0ONqt9V/E42oa5cutcFpdywWttE42ttVxYl2BIWHfFAbiApgZKqimFACdeXvsyD/ACsM&#10;USTxctYLsVdirsUt4q1iqx5kjBZyBTFaUZb1EUORUHpgtVA6tGOxyHGyEWv0xD3B+7DxrS4atB4k&#10;fRh4l4W/0rb/AM2G14ULqurxLbH02qThJWq5vOvMGtS3FVlJYdsxSSS1yDD5maSoFThaGZeWLS8S&#10;BZFqq71Jbc/5PHIgdWzfkzfT72T6vwooCmlScvjJtiKbl1STnyqARtUb5IyUlDaejSyvPMzcq/DQ&#10;ZXGygHvTanNtzIfwy22aqIq7cCfmcCEBqWoLYtRo1+/CTSsT1zVWmpcwUCj+U9DkOO2VpLo+vXUu&#10;pRp6nAyNx5HfIciwMy9D1GxjEXOYu7HuMuoFB3eY+Y7Xi3IeO+Uciwq2b/lpDBLp5qoZ0cgnJ40R&#10;Zz6KcTRR0y9utiWuSMsMgVgoocrmaCEn1nTLKz0uFkoZWUbjqSRhiB1YmV80u0aW00+xFwULTOx5&#10;NlMgGkUy3y3rNvdoVDgNWtCd8lGTYJJP5ukMTEMahuhyU0yoMDNuC1T0zGtx5G18sgVaL9OSDWIs&#10;q/KudBdXMdTyoCBXLIDdyI83qaZkBvQU+pRW0zLKwCgfjidmTAfM3mQTTHiar4ZHjtMgAkflLVZY&#10;dWVoqmOQ0cf8bZjE0WgvZk6ZlBmF53Bwskt4AS1yBWkUoxCrsKEBqQqpwhkEpMK1VqbhhhIQWQJv&#10;kUKmKuxVvFVK4+xhCUqm65aEFQJA75JC3kMKGmYYq1yxVxamKtcx1xVY1wi9WA+nCqE1G/RbdwjK&#10;WPauISAo6XdGWI8yCUUkAe2VdWdJNc6zdhiytT/JyRKRFSXzFcL9ph92Q4m3gCunmiRevE/Rjxp4&#10;AiNP1EzTo3875LiceQRd1fvDKxUD4TTDbEBJL7UGnl9RhRum2R4m7gS1tzUrU+ORtIg2OTH4h8sF&#10;s+FxRj2GC0ELlicGuKKXiJj1OBmAuFsWxtCc2lvWyau/FsjFrpL5LMNXbJkpBajtSKgCoIyNtjvq&#10;RPRcBktJz5cj9CV+W1QMrvdrO7JEKnrTLQVteVSnQfPJKonJMCtySHUxV2KupirsVdih2KXYq1TF&#10;DqYq7FLsVdhV2BXYq7CrqYq7FXYFdTCrsCHYUuxVrFXYq7FXYq6mBXHFWsKHYq7FLsCu2xV2Kuwq&#10;7FXYFdhV2KtYq3irWKHYq7FLsVdirWKtnArVMVdirqYq7FXHFWsVaGBW8Kt4q4Yq4jFWsKHYEt4q&#10;1hV1MVdTFDWBW8VdirsKWsVdgV2KuxV1MVaxVvFWsKHVwJdirsVaOFCAvuhwsgx25FGocBZINh8Z&#10;OBrLajFgVQb9cWLjQYsnch0xWmw22KtM3fFaWO2FKrF0BwICmjhSQ3jkkrmlTtv9GCkU16gHj92K&#10;reR7AnFVpDnt+ONJWESDsMNIcY39voxSsMTdScCrWjp1Y4qtCgV7k4opPtOPKJD7ZUmJTJQOuSbV&#10;2FWsVdirqYq0R44q4iuKGqUOKuIxVqnY4VcaA4q0RirXTFVuFDqYFaIwpapgQ1QYVa74FaIrhStp&#10;44oWnrirTUxVacCrTTvjSrD44ErDTrilYTXClTbFC04VU264oU2HfAqmxxQugNJK+2BBT23OwyUW&#10;KIyxg0ffCloYoWnChbXCqw+2KFh98khYxwqsNPpxRazYYoWN44UrDhQtOBC0jChZTFUJfrWA4QyC&#10;QMx6HfCWJUrriBQ40wCGg2O+QLNX47HKZN0UNItRXKS2qKjeuRKJN7M1cnEMC2VI65kBpKJD8l4q&#10;d8tAYLDGw+1lgW1SBeW4xQW5zXbvhChY0XBeWRTdqSMWNCNsUlVeMDpTFALSCn2sVUWqD7Y0yVVa&#10;opgYrGHFsUtTHnjaQ5l9MVXI0jm3Ga75Epacb0wWkBaRwGQLYApM3fKyWwBTpXK2TumBDqgYq2xr&#10;Q4q6lcVpcAcVVYnA2cH6MIK0vkkXonTJ8SiKn6QYe+N2trHhKCrYEqRocCreOBW0PA8h2xYkWrtJ&#10;zWuNqFNW4sDkrQRaKDcuvfJBiVwbjsMvAaS3yr8WWMW1Yla4qtAxS2PbAhzZJLTYFaUYq2OpXxxV&#10;yqAMKrGGQKW+i1xQupUVwq49RhQvfptgULaYpXsKgUyKv//W5z6rwDi9aHemY/NxZ1JDyThjyGSp&#10;hGFKlo4Y8T9+EhyDHZFpDKrc4iBTKyHCkeFC3EbsxD/axAWBHRbbosbEP375NsnK+SnK4Yn8MICx&#10;CtZxLxJrTIlumRW6MjsoSnNy4k7ADbIW0+IOhV4VBU77eByDVmKnwhdy0gqQe2ww21mdBqZ1UVjF&#10;MI3a4Cz6m7eMula9dycW7JKgulhijUUaprvgcaMiStdlWhXFkASqJdiJfiAFfxyPCyIPIIN71nO3&#10;bJiLMYqWMWmAcfSBk6boxpWhi+KrdTTI2kkVuiXefiVUqEPcjfA4sTFDSQFTwlADdiMLcJDoio4R&#10;CnI7nrTIlZTK57poXWaNirDrTEJjPvV2njLB1ajNua4WQyUVWK5mlqw+MDwyQLkjKJI6KeOJQ7dT&#10;+GW22GQU0u4JXY13rkCUAcW6+5cRhSNtq4AGN0kk2oyxF1VjRuuWMibS4uzmrYUVStbngeR3phBp&#10;kCyTSdW09Yil2vxEbUUGuW+IKTKlJ0t5JRJHQAb0ygyaOIhT1eX6zNzp0GQtwRkJkl6qGcKe+SiL&#10;c2ItPLPy81yKw0Y+FcyhhbeLhTaw0e9tVdkQ170/5pxlBsOTiCtBLKORmJ27b/8AEcw5Rpgapj10&#10;ecjM2VkNcQut2BWnjkxFEoIm7P8AoNCT9o4KbShrK/mgpwYqPbJgNkJdGe6M801ur13PfISDmSR0&#10;sEhHUH6coMXGOzHdUjcK5IOwyIFFjI2GJiZBsx7nLg181VJVc8VFDgOzERKGfU5YAYkagPUZaN2Q&#10;FploNzI021DWuT5N4FBNrfXJLdinFStceOmAlfNGvr8MkdejHagyEzYYEglbPfW80HoLzLHvTbMM&#10;RLd4fHyRGlaU0T+qVPIb/Flg25ubH0Ck1v4EuWB4iuRlu0RhvxJTe+XHmmEm1B4nEWG4TAS3XNPL&#10;msY6Cm2GJdXkO9pINRa3UoVNRmRaDO1i6mZTRq4QFhG0+02RmQAmpy8BzSnE1tcpEskalqHcdzjd&#10;NJnw83HzELpRbmJlK7V98rOREgCLDHr65eVyACQDSg75QbLhEWkFxCxYsRT2wMbCnDIeXEdMJbEa&#10;q7bZC1BTHTmUOp98nGW7stPuyeO5QOFbw75mxKZhELJyYAECpxk0AIunw5QiRY7ri+qhUdTkYhrA&#10;t2lRQWkQMjKGbxOZwIDbI2ma30DEIsik+GGw1gIxX5DAh1MVd88VSXzc4GnMPHrlZcbO8rmUeslO&#10;xxwubpxT2HT/AO6Qf5I/VmRMInzRMcSRklR9rrlQDG1zxI44utR4YoWfVIqEKoAPWgGAgLSXNoVj&#10;OGSSIbGmR4QwOMFjuo+ToC4aIgVNKZizA6MIwooRvIMjSUU/DTcnxwCFt/DaKm/LeeKA3PJSqitP&#10;2sEsZDVMGLE7vSylSvbrUZULZ4xxphb+VrmRFkpUEdssotxxAMx8q2Mdi3G4cKSO+Xxk5MhY2Ti/&#10;upbfeJBIhxNlxDbUbzt+8ZeNexw7hmaUNQeQUCtxBG5GQlItB80ri0GGYmRpZDXuFr/wWIgSy4QB&#10;slXmHTIrVFeN2cDajLTrk/DIceVgt+UpDCjBSo5Hq1ctiXPO4ZrG/wAA5FSf8k7ZMtJQmqrDcQ0k&#10;cpTwOUTpx8gthV3YWbcvTdy/atKZj2xSd7Yxn3GJbYmlWS7leMo3TxyLOXq3QYXkclaKpsMI6VFc&#10;B3RurC8VGX1F2PiMqkKUY7VnckepEAw9j0yIa5YjFR+sBzxlNPl2yQYV3JnaXpjUKTUE7ZKmyXq5&#10;uubyGJwR8MnXbERaqpAS6krkl15AndsaaiSS6DVTBIGt3Yqu4r/zThBIcqEyAmp803kziVnqVBAq&#10;B3yXiFBmQjF16OeDhcIOQWikHCJ97CZBSEDjNy2Na0yDDGSmcF5IsLBxVz07nJ3s5EqIS5i4Qoag&#10;k1NcrLWlVyaGmSihWe1kRKEb0B2yVM7QstvJMa02HU4aWlvDj8OFFLifw7YppaXriirVIRJIeNKj&#10;AZUzjjKdw6BL6H1kAU+eRBJbZxpBm3VTSQZNqCHkTgdumBeOlczuw5N+vIlqK61Ank49RkSFkNt1&#10;K7Ti9cgFx7IN5vioe+ZAcmItoRlTzGFeSqpoa5EMbTKzapLt9o4yQaVrngi15DlkWopJczVJ7nCE&#10;BDRwGTc5K2QCPQqY/TC/SBlTIhWig4KWYVritr2QoSEpviwLozzqhJQ0PyOSDVIWl1ChNcsbI7I/&#10;S794ZQ4G46EnphbhJneheY3uH+rygCnQ+OTjl722PqZUjU3y8laQmoRCaQMe3XMXKLUbG0p1GMuh&#10;VRudvozHEi2yjxJF9a+pgRyAkVpTIgORj35smj065SNkBDI9KMTuBk5RLHLJjet6ZJaCpYMCe2RD&#10;QCgtGt1ef1pRsDtmXji2GgGbaNvPK3yzJLWGR3MnFUGQLAqKTAtShyAUMa1S7WJyHrvWmRk1FKxe&#10;xu3Qg/LGmVWskg+sEKtVkbZTXicxjEtJBHJA3Euo6c9bgNIo2ryORkZBlHIR9Tf6RS8XkrlXXcb9&#10;MAnJyeIHdH6PrU7yrG0jA17nrlglLvcnHUmdLKxUqWNela5ki3HmGI61I0XKHlUP198pk4pYtNpb&#10;SGp2OY5LiyCHVJ7UlQevXBbES71K5n9MUaoOWgtokssr3Zk4122OC20oS5kNMaYEdV1veMBxJyNN&#10;9WimtpZRXapxtoIpNNA1q80STePnGe1dq5Dh3sOTjz7VJ15qsszmdjQnegPTJNBO6S3MpuW3yYQt&#10;QpGOI3PjklO60xczUgnAwOygYzzHgMNswyDS3HEAdcpJYzpG6ieVE7kjIW4oNlUa6WEUHXJhvQrs&#10;855MCRk7ZgLZLp9P/ep1IOBIy1yY7d3ckzl3O565O20bo7Tbb6xxNOvXAYpkzGwteIHEbZiGJtxD&#10;ugtasls6TJsDlogxGzGr2dHYMeo75cBTeAg43UXKoP2sJ2b4i00QBbinam2QkwKzUIqPzXpiHH5J&#10;VKafTlgbo8lEN44WUU0skZqU2yotcjuiL25eDpvk4tfEqaTqB5GWSle2AhulEEWl99+9cuBSpyQa&#10;BGtwh7e0MklD0HXEuQJVzTeCUs4RqFa7V7ZEsbtHzNFSijrkbSCgHQcslbfEIWaT0d6bkYtM90A0&#10;oavY4WsClI74sqtXguSo49uuRIXmm8d+ZFCuSaZVTj5IXzU7iUMa06YQGMIUhlgDMHr3y0OUFe9o&#10;1D7YQEAJZKA21cupvDo4lqANycN0yuk4toxbrXueuVGTXKdo2AgiuWAt0VcHqckS2xLN/LQ42Ufv&#10;vkQ3ST5emAta4HIq3ih2KXDFVsiB1KnAxISe80SKf4eTEnKzAFpONLm8nhTzik4nw65DwGVIKaxM&#10;B4ygch3yuUCHGIpuOVl/dhyoOx+nIxNI4rUrry5cQj1omWQdT45acV7syCxi8WUyEsKHI1TGIbsN&#10;QmsZ1eEjl4HpkwOrZx0jrHV3nvCZQFLncDDItZNptqkvrRCM/tZG3GmQUksVFvO8cig17HKpN0TS&#10;vMPVkViOm2EFrlugLuMLLuMsCI7IZQkRMq0DA7DLG4FkDTpd2iynsaffgBRPbdDySCJRXr0yshx+&#10;JLWZnkYMemFmAiUYJFU5EBgUuEhll+EVPb55MmmcYAMmt9IuooRPHKySHqBjHdvE6UprrVYDvM2X&#10;iLkwy96iut6snSYn5gZaIN3ieTY81asDxEgJ+QwcJYiaunmvVRueB+jCQWXGO5WXzjqQ6xofvyJB&#10;Y8YVV853n7UCn5HI+pPEv/xvcjrbj78ItbDZ89ygb2//AA2Fnsq2Pnj65Olv6PEsaVrgMqZxjbLI&#10;mJwsSEQPfIsXYq7FVG5njtk9STYYoJSyXzLp6GjSgHESCREtL5lsD0mX78ky4VQ+YLICvqqR7HI8&#10;QDWdubEfNGpW0jBrc8geuQlRcHIQlWjN6cjOPnlFUwOzKdPuQho54inU5K0wK661H0SWiYU/XkzK&#10;m2RpKtMmee+5vtXbKbssIblm8bgDbMsBzgVVX8cNJSy/8wRWknpMK/LISlwtPHWyLs71bleaigOM&#10;J8TYJWihIO+WUybDjGkt+oO+Cld6g8caVoyLgpWuYxpWw4xQ7mMaS7mMUW4OMaTaSeZZxHGSG36U&#10;yMmibzW4uSsjVNa5XTRJBIxY798NNFWp/XOEyn+U5KmYFJ6oThKO5NRlZYHZAwgAEt1ORKndN9Cv&#10;GgudgaH2yu6LKD0q2fkoYdxmXE27IFEr75OlYlrmoCW6KA1p0yjIXGnuidJ0KW4/eSAhetcqjjMm&#10;EYMjSyWFeKimZcY8Lkim1m9Hr0zIBTSYW8jyioySF0kBO5yEhaoSSGmUmNJ4kNLSIFm6DIWksR81&#10;auGiCRdN65EztplK3n0t+wkKjocTFxTJap5uT9ORYy5Mu8kssjyxHtQ5UBu5WIAjdlcml28n21rU&#10;E5dQbDC0l1i1itoW4CgplZAceUaSzQdXMNIuNQT1yHFSwmzGKUSUA+eXAt4laOG4yYbnUGKuqMIC&#10;WP3BBkYHpkChpGKCg2pkwUFd6zeONoC1pCepONpW18d8KGueKbarixXA4sndMUOr2xRbqYquVqbY&#10;pXVxS1XFFuxVo0xYurioDdcDNTJHXFhTcH2cbbSVcYFCc+XxRHY92ycYsJJ0JFHUj78sYtG5iHVh&#10;9+K00buId8bWlv12M7CpPsMUuF1XYI2K0k+s6tcQmkK8afTlcyQtMWub65vZg0pJANaD2zEM5Fke&#10;Ec2SpdS3cSM/FPYZkxshrBtzQk9Cx+QyfCy5N/VSevM/Rh4UkuGn1/ZP0nHhYrv0cTtQYOFNoS50&#10;4O3pMaCh6ZLhY0Egn8otdHkrCmQMLYmKpF5Igh3Y8mB+jIDGx4U1TSUUbDbwyfCzAQ00PpkqR7gZ&#10;VIME7tAkiQMQO4OTBbAE6jRVFFAGWhNOTepxVqVuAJxuksI8z1arbnKpErYPN53cXEsRZFdgjdR4&#10;4hrJS6K5NrcxXPdHDYyY298iulntFlTcOARt4jLYlsDz/wAyRxuWBFDXKZjdFgI/8r7oQtc28hoB&#10;R9/+GxxhiOb0UXCPCZEIKkbEZkhsee+YL4Cq0qK75RlDEsHvNVZpQB9legyIDTMt/wCIFK+goPE4&#10;eS8lNLngwkBoRkCLaCnMmtTatEtuVFUH2ie2S4ujcJK/+HrqKH17mP4KVrXahyvgJZCNhIL9VQkq&#10;KDJCNLSl5f1MaTqMV25YRgnnx7jLKWnqdp+ZFrdyBII2Ir1O22WiTcSAxrzF5qS7lZoz8JOMpWzJ&#10;DDnlkunJ3C165XVNJL1j8vNPhj05ZPRCyEmrt9psMKRFmYGWtrZ6YpS5v70ZAqiVxCrsKEDqX2Th&#10;ZJWw6f6wyTEhPE3GQVVHTFW8VdiqhetwiLYQyDENV182taIDkhJnwJK/nGXtEPvyXEx4UO/m66P2&#10;VA+jDxLwKa+ZL2Q0JXoegxtFKEmuXzf7sIGG1EVFtUvT/u1vvyBLMRU2ubh9y7H6cFqsPqN1Yk4b&#10;VwRz1JwWmk+8qJ8UwPdSMiObEoWe25E1FcnIpQgsanZcr4m2lQWDdxkeJFJlp0PpyxbdHGTjK3Gm&#10;N0beR8pXp3OW2kRQD2JYn3ygycinLph75WZMtlUaXX/awcabXLpo748SlUGmDuMbLElcNNUb0wbr&#10;xKyWC9hiklGWtuFhdD0LVy2LQSsNmvhkZMwWvqgyNLbhaLXphplaLt9NWQVpgEbaCUYulAeOT4WJ&#10;XjTivQnDwsnPEV65YEqZySGsKuxV2KuxV2KuxV1MVdirsVdirWKuwq7ArsKuxV2BXYVdirsVdihr&#10;FLsCuwodirsVdXArROFXVwK7CrWKt4pbwK1TFXYq6mKuxV2FXHArqYVdgV1MKHYpaxQ7FLjirWKt&#10;4odirsCtYpdirjhVqoxVpmGBWgRgVvkBhRTYOKW8VdirsKGsCuxVxxV2KXYVdgV2KuxV2FDRxS7A&#10;rsVdirvfFXYq1irsVdirsVdirWKoK+GxySQx282avjkSyQUqNyqoBwtRWfvO/EfTjSF68z3GNIps&#10;xsdyfuGGkuMDdeRP3YUNMET7bfeRjSqbTW6/akQfNsaSotf2SbmRPvxKeFFQTrIvJd1PhkWNqpnW&#10;tKEn2wq16hJ+wcCWy0h/ZH04VWN6p3otMKFp9U7bYEreMvdhgVYY3PVzhtCkY96VOBKwxKdz+vFV&#10;gQI+21cJQyHS2/diuUlAKbKO2SbnUGSVwAxVrFLsCHdcKWjQYodirq06YFWmuFXDxOKGsUtU7Yq1&#10;TChqmKuOKWjtihaelMVaxS0cVWtiq2gxQtNMCtHbFVhwpWHFVppgVZsd8UrD1woU22wqpt44EKbY&#10;qptviluH7YwFiU9tyOIpjFrCIrUZapcSAMKGicKrK4oWk4ULDuPfCtLT4YVU23wsVpxVacVU2woW&#10;nChYcCrTiq04qh7wVhamSCQkHp8lqdstMWoy3QUhLtSlcrOzJZcJ6Z+HKyz5qkTVXf6cx5FuiFOR&#10;gdgMgWxDdMDEhyqGJJyyLCSqo9RuJ7ZkANBK8IEbbLQGPNFCjfayQDBRlPp/Y2wshu1ESPifApc7&#10;iTZTioFO5BBwOBVscNd64EkrJpC/wgZIJAVFjUj4sCLWtHw3GIFrdrVYN88BCVr7DfArWz7A4p5L&#10;12FMhJIUXpWvfKyWwBaZKihysyZ8CiW3yBZtYEOpXApdTFVVY6jFLZPHFFNFsaZU2ZfAb4KQ2wPE&#10;N44QnmuVqZbFqkpyMWPXCWQUcqLJ2FLhihtQRtgpiqLGGPXFCIWgHyywMSvT4q1y+LSXAbHLEL6V&#10;WgxQsA2xS5QR1xVvga4otsjl8PfFXcOO/hirVB9rvirjtv44FcwxVaKVp2wJX0qaDChpd64qvjr3&#10;wKuApUHqcUtIKEg98BV//9fml2zk1YHbxzHAcGJtAs2+2WN4DaSFDXCztFxXRC7g/PKyGieK10ty&#10;ZGDsa9sQGuMa2U5VI+I0ock2AbrBNw2pWuFuADo7gxnkgocBCeG0emrdPWFR3plfC4xwArH1CNuS&#10;xVAJqK48KThUlm41brXHhYGHe0ZXcEqKDJUnhpVF0Fj4jr3yBDXKHEbWRBriRUB3JwmNNsYIuQIj&#10;tExBp3wU0S5qNzB6UauGqG7eGSAWMrNIaFGkNFyRcrgRy20kIDEgA9siWmcxHkr3OqRV4xKKADem&#10;9f2sDjyxmZsoWO6J5Iy15dK9sW0Y0aknrfu5+w2NP+NsS40hw8kJNIyPxB2GRbY96nJcAD4t8kAy&#10;ESVL1HPxgbYabeCuaMjvWAAQUI6nBTYYptpr290aXJPPse2WABvjEFHppEbMzKCR2phITyU76OMW&#10;/KU0dRQb4A1kscZefzwp5omCyRlqTucbQfNqS12IXA0yl3IcxNGN+uRbIlUt5yGArilMPU59euVl&#10;xzEKLoVfmKbZZAtkTW6b6brbWdXQhWp1AzMjm727iBZNZeagYqyXfFyN1EfTJSmCkRKCW9uLtZGl&#10;YsprSqhcxJm2ZhtaQs/JirUrlEmzGAuiFBXLA0k2UXqHw2IbxJwBlkCVWsq0CMKk5cG3GN3qWlIF&#10;tI1pQgZCTfk3K+4iJ+yaZjScYhINQ9ZFfma7U65UAgk9WAXwPI07HMoNAKJ09uSE0+IdDkZOSapB&#10;Xbh2265ZFpCdeV4+Tl/DfLjTljkniaZaTgFHYyN2r3yvhBcbh6qGpaSIAA5p75EhpJN7oSCdYPhW&#10;XYEZUQ5eLJwshs/Nij93JwAI6kGmNN3iiSd2V6kw5xNA1f8AKyYgAyJKImlJHJljJ9npjwBqN8kH&#10;Pb+qhPEV8K1/4bBwU1ZIsM1mxIk5gU61wOPEboSx05pJA7DYZfEOYIgMltbZYqELx75cJAJvdlLa&#10;nCLTiXQP8xkTJpyMQtLtZruSgrU7HKuZYwuk58rJG0jl1rVjl+1NtbJX5wijdj6aAEE75j5HXTiO&#10;JhsFpJHLyFd8qIcoBMfSB+FzxPy2ysuPIiKhFI8Ll4xyPy8Mr5rj1HCqyarNK1Z1+kZYJU3ePaba&#10;NeoJleWSoFdicujkB5uYMsSGQnXLT7KyAkYTNxpZAUh1e+TjyQhh1yNtYlSAg1CEygyqCMvjLvb+&#10;IFN0NjNvGyqffbMgUx3Ti0eiDoR4g5IpKrczxxpUuK9h3yqUgGEjTGbzzN6bhYz1ND7ZUMlrCXEa&#10;UfM96X04B+rHDIuPmj3sClqJAw8f44cJpz8Ip6naapDBFD6tQzqKUFe2ZJNsZ7lGw3KzmqmhyNMa&#10;TBemBDRNDgKocEUepoCcrJZUgWAa4jCmoB65QdyyhHqmcg49MmyHNHyA/VAg6ttjJrzPONWRZL4x&#10;NQfFuB88pCdMAWV2sYjTioHTbJFvyF1lCXu6EA7GvLfGINogKijXgc/y0zJAabakUhQDkSvNDX7C&#10;3t2mZeYHUdMpJppyUObEbvUHJ5W3OE+zYONjxJNqWo3ky+ncSF17A5IStFgu0jUrm2jpDSle4wmV&#10;OTxprJe39427Ko70+HImTjkWVK6SURD4t6nfAxkK5oAhzsxP0ZCkgWrJEXHtsPfDTbCFpq/leRk9&#10;SH4l7knc/wCxw8LOcaKCi0VWar1p3NMiYqAmUPk63uR6iSMPoywYwWfDTd15FaRP78H/AFh/xtg8&#10;NqlZKEt/It6CTA6OB1FTvlZxKZGqQV95blKnnHwcdweuUUQ08mOz29xaPxYGvjlgk2DdpLW5uX9U&#10;8nPjTDbb4Q5tvbyw9a/IjGyxqK1TIwpxHzyRLHhRcVrI6kddsr4giUGoYpEYqQSMlza+BEz27wIs&#10;hFK98lTD6SmPleCW5uwagBBUnJCLnQiBFD6nJyuH3qKnIycG0mnp6lPfBFYgWizdED6KZO2wqcXw&#10;W7t9GWBJUJkBlUr0Arid2A3KZNGqqrjixk23wVTkSFOkt1KiqqD3pvgLADiLJND0H0ES9VVcEVKn&#10;fbGONyxEBONatoLaEXFuOBYGq9jXJmLi5BTFoIYpoy79spJTwgBK7uFTUDpgtwZG0Em/wnehxbaR&#10;n1MRp6yMAfDvizHmpXNX3brTI0gRpKm2c5bFvgviJdqnphKlEKCTsCcWsqyzhKihwNbXqGQ774la&#10;pTe3BqzjI2oRNra13PTIlsHcyl/L0UUKPGKswq1Ms4USjSHfS45QFXkP1ZQQwNlCXXl65jqSrFfG&#10;mT4WO8Usvi4T0mG64Rsxu0Clt6hJ8PE5MllyRVvbfTlZLA7s88oeVI9QH1hieQqaVpl0MfUuxjDg&#10;DI5IZ3Ip8IU7jxpl5DBu9cRJ6nyyuaTtux3XLysqSW4rtvTMYm2yI3Sa8iaYmVlIruK5G92+J4Tb&#10;K9C8y2lzbLb3Z4SqOJrtXMkSTkjxckBrOnlQzQlZIiK7bnIVfJwuGubGjfrHF6BX4vEZMzptviTf&#10;y9HqjsTbAqG6s4xE5FlXey2fT9TKD1rhR8hkpQJ6uPMWh00e7Ziv1kintlIwn+cjhSLVdMurf4ml&#10;9TwqMmYmPVp5c0pSa7U/3asPlTBGRbuJPLCSCai6jbuqiu4BNMuB72WxQOqLAsjG3JaLsGzFykW4&#10;swLY3e2ysecYofDAGINOstRSMfF8MqGqnxw3TlxyUySHzkn1YLv6+/I9q5b4qymDyQ/10XhEjmrd&#10;8quy0hbdQtKdjtkZRaJxtpLEIlKVJ75SAWs472Q1zYVX4hlgDOMCEtkgSE0TcnJ05FIaS3LnI2xI&#10;U47FhKBsanCWcE6fjbANIV+k4OG2Moqc8y3SfugBTwOACmswpBuWCkHJUi0CXKH3yaRupKx5b4WX&#10;JMLaQk8R18ciQsgrR2yMOTHfIlHNXjjWMj023yuTUQrN6sz92pkQEhVSIk0ao8a5NlarFdAAqB8O&#10;RJYnfdqe3W5iZOp7ZKJaJihYY76KxmkkYY13rtltuVhNjdkGmiGOlAE+nJkgubLHsiL3WTp6qUo3&#10;KuViLgEUUi1LX5r5SjfD8skAz4EqnZhRh3wtg2UkqJUkG5GApim31pA4kao2wEMeapJdxzCg/VkO&#10;TXwJfNARVj0yYLOKy1g9Z6DCSkhPre2Yj9kU8TlRceRJQ2qqoA3qfbJRYRFpU0hTcZNyRuira7Jo&#10;DuTkDsyAtPJ9P+qW/rEUElO2QFlqySrZI5CVao7dMkzjAKkUrfarhpspFMQFEld8aZHkg7qb1xXu&#10;MQGgiksbrvk1DgcVXjFVeOXbfrkaUqhk+Gp6nCIoEUPJclT88tAbxGlBrpiaE4Uui+MivSu+Aqm6&#10;3cCfYUKR7ZUWqQLfqPN0wWojSawR+hEDLtlgZ8VOWdWyJk2Rlu9C8vLxsox4DJRLmFORkmC4YFbG&#10;Kt4EOwK0QCKHFaWhAOgwrSjPOI9qEn2wGVMaS+4gmmG6Ar1+LK5XJrLF7qGRWLqOhpTMeUXHR9pc&#10;zXQ9KRwmCJrYlurja1LRIxFzLlq9wMuGPZrlDh5MJvbc28oI3xYiS24nAkjnTqD8WFiObI7i5SQI&#10;4Ip1yDDJFB28f16dpF2I2rgIQBQtVu7S4gXkGqPlkaYGXeldzMHo1anpl0QmksmkFSTljYCjLG4c&#10;R+mfs1rlZQVbU7sRorDcilcDWBanIwLeoO/XCzEV07+ooReuAMaTTy1ZhJGmcdNhXKyWYLJJr5Y0&#10;Y9slEsSWMX+pzBtiOvhmXEuTBA/pKY/ap92XCTYCtikLyFj1pkhuyCr+kXjPQYbSjrG5+sbsAMja&#10;EyECkdFrjaLWtAB1AyKAhbmEcSSowp5oPSEH6Qi2/ayEw5GJ6fDkGRV8DFvFXYqgNZUPBTDTXIsE&#10;vdPUGp8d8iIsLpB/o+Fj3yzhTd81C9t4rVQUO/hiYtMikk140r5Vw0189020NubEH78oLGSP1W5N&#10;GTpTA46As5iV3OVlmQi5ZKKVrQnvkohEZbrofraCqSvSnjmSI250chaa6voyOcz0rvvlpg2SmSEt&#10;fUudyfUYkGtDlJi0UEfb6jqaCkU7cR2plscYbRIoxdd1df8AdlfoGT4WwSpUHmbVl/aB+jHhZ8Yc&#10;fNmqjrx+kYOFTINR+dNSP7CH6MaTxhVHnPUf99p92DhLHjC4ed71ftQqflXBuy4gvXz1cd4B9+O6&#10;LBVV89P+1BT/AGWEpJCHHmiS3cytyIY1pmMbcUy3Ri+f7YHiUYHxywSLbxBL7+/TUmLhqV7ZXKRc&#10;ScrY3f2xharffjFrEkITRTkwyIpCLH8VaVyVpARz35HSpr1GRpBTLTYI7ofGaN2yqRY2nmlqVnVa&#10;1Ve4GVltgzqI8V5npmVFzUHf65b28LuJFLgGi13rkxIKdmKeVEGqauXlFY0BY1/4XIgCRahG3rMf&#10;ErQUA8My6ZIe6VUFTQZEhQkt7wkIBYVrWlcgAzpNrOdSoAy1ijvUBwoWyIrrgpUruuIU8umVGLIP&#10;KdbvRNIyjoCaZQQ4smNSWvM81G/XFoI3XciOg698ikC2W+Q4zHJMzAjkBlQ5ubjhQ2Zu8gAr7ZfS&#10;SxTzPdK4WBerdcgXHkhvLmmRzM7yCoXv75jgcRRCDK9PQRjrXMmMXIgKRFzerBQbFj2yRNMpSpB3&#10;esx2iF5MiTTQci/TNRF5HzHQ5GErboS4ksluFMjDLKbNnBx3wrJ1a4q4mvXFaarTCx5ONMV5uFMK&#10;07lXFBbLACpxZO5KetMUU4EDBaiLfqL3wcSaaEsfjjxI4W/VU7jfIcaeF3qA9AcHGtOYk/s4PEZc&#10;IK0u3hg40iC0tJjxNhjbXFzvgssDEBEQJRd8lBiVYZYwtF2jARUpU8jtWmXx5MSj0tZjuEH348k2&#10;vWK4XsPuxsrYVV9buWHyAwJ2aaNq1LOK9dsVaKU6s5+eIClspF3Xl8xhW3IsI6Iv3Yop092IF5cA&#10;R7DJLVIIa9VuKKVPgemC1Raaw9PjQfRgMlKquqq37OPGq79Ir3TDxLSAuphNOGAoKHJg2ilCLWLS&#10;3HCUUNeuCkluTX7ArVSK/PFihm8y6cj7tQHIGYCghCTX0F23qQ1412JHjlciDyYmkfbTiFI0bqH/&#10;AF4Atp+lwlD1ywMwG4ZkoN8KrzJGT8VD88VY/rkcdwDSlPYYCLQWLTeT2ljaYg7dB45VwlhSRT+W&#10;R6bSsyhq8QtPiqciTTEC+bM9JXUdPRIpZKoKL0qB/k4YgpFhI/N6vHMwbv4ZMjvZyYfPeOhqhKtS&#10;lRttgAYDZl/k/wA1tbaZPDO9Sp+AE77/ALK4wNNsT1SLUNTeVWZ/emSmbaJHqx1JOTmvvkWolSgB&#10;aXEqdkyjI75W1caZaPCsrMZGKp/kipORbAzS81eeS1FksRSIACp6kDJ8ZGzlRNBid9pckjH01Y/R&#10;gssBukc9g0f2zTJ2lF6dZXF4CtspNAS1MLEKM1nKp3BGG1lLdP8AyF5cbVL31rpGa2jqD/KX/l/2&#10;GDmUR3L2S0tIrVBHEKKOgy0RA5ORSIrk1cTtilK2lBlHzysskWuLBfhVBamfhOSDIJXIenzGSYlP&#10;EpTK0KoxSG8UuxVD6gKwH54QkPP9dhL1ys7FyAKDHPqrZO0U39TONo4VaCzo1T748SDG1xshXrja&#10;RFsWWDiTSqLEADauR4lVFs08MeIoXizHbGykFM9FtxHI9B1U4Y82EnPbjrhluzBWC1GVUoK9bYdx&#10;hpnbkhCSj2y2LjyNqsu8lfnliAqCEVrlJbLVBDkKXZcseNKSu9MYQFtwjHbDSbXcB1wcLFcEyVIV&#10;IlpyHyyQDXW7uOJDNay4KS7iMVtPNIA9AfM4QGopkFHgMklv018BhVKblACcLJAMN8VawoapirsV&#10;dirsKuxVrArsVdhV1cVcTgVquKu2xV1cUOJwq6uKuqMVW8hiruYxW2uYw0ruYxpba540i2+WNLa0&#10;ufDGkW6p7Y0ttFj3oMIC2tMqjqwH04aRxLDdRL1dfvwUtqM+q2luKySgYeFbVIJxJRgaqRUZEhQU&#10;WMDNvAl2KuxVvFWsVdhV2KuxVxxV2KtHFVpcDrirXMYFa9RR1xVr10HUjFQFpukHfFNLfrsX82C0&#10;UsN9EOpw2mlp1BB2OK0tOojspwWho379l+/BbKlpvpD0AxtFLPrcpO9BgJZClN7qUj7VPkMFoNKS&#10;3MgdfiJqcLC04j6ZILaqMKt4pdihrCl1MCt4VaOKtYFbxQ7FXYpawq44q7ArsVdhV1MCupirqYq6&#10;mKtUxV2KuxVrFUHegU3yQUMdvtj9OAs0rvZ3ip6ffCA1JXPqdyO4B+WFCCl1S77yHAqEkv5zuZG3&#10;98FpQ0tzKdy7ffitIVpWO5J+/BbJT54sVsj/AAnxwJJZxocnK1jHsMiHHim6qOW/XLG5EUqKYsOT&#10;ZUYp5rDTFNLSgPXFKmRT54qptiqk9O2KFE/filY+7j5HFU90ogoPnlZYjmm65JuXd8KXYENe+FDs&#10;UtYq4DFWjt0xVo0xVo7YUNYq3SnffAlaTjStHChojFXE+OFWjgVaT3xVo0xVaaYVaYeGKrT74q17&#10;YELCRiq0jAlYRilaaDFVhG+FSpkYoU2xSsOKFjYqpNirozRhiUFO7Y1UYItaKrlqGmNMklbXFC3C&#10;xWmmFVpPhiqz6cKFrYULGpiqxjTChYcKFpwKtOKQtIGFC1sULJKcT8jiAtsavm5N8O1cyqYAofg0&#10;W575jyCY7qMzhvnlJbwFsbUG+YxbgsXxwEppSc9aYGJaBNNvpyyJYlVjUheQ2zIi0yRURDrQ9cvD&#10;SdlGVDGcnTMG20Hq/RgtB2XM1fh8MBQ1wCCo64E3ajzZ2+LCypWkcKBxwMQG1AO5xQoueLYSyb9Y&#10;MOPWuRWmvR4b4ra1pOexHTFNUtpw3GBebYPLKyyAWsN6ZUW4FYwGVFmosMVapgVsYlC9QDucihVR&#10;W79MFsw061NcKrXoMKlSwsVcoSnLqMikbtEGnhk7RSkTilwociVaZcKuUY0hsim+Kr9uvfCxpfG5&#10;Br2yQQUQhp16nLw0yXMO+WBguUb4UNtHTFbWsgbbAm2wa4VaoF+LFXHcV8cVWxkbg4kKXHc4aS0X&#10;3pgpVpB7YFVBXrihaOuFKr3rkWLmYHpil1d64Eh//9CGeZrnTpQn1USCUCjchQZEkFwiLOzGGI64&#10;A3ALeuFspeCQKYKRwo+z057iMyA/CMlwspQA5oy00EXKyOZVj9MVPLv/AKuARQY0hk0qWQn0zypv&#10;XtlZNMgDVoCdDGxHcdckCwtT5779skyCIkuVlWgjVTTqOuRWSlzHQ/ThpAjfNMiIkiUqak5W4uWO&#10;6GuOAAYEVriiF2oRyMsgKmmTpygEezRpvJuTvkXDldqT3KyKqEdPDCA2RxUbTSxWGBFMyV5ZCRRl&#10;y0l97OpkZY/sg7Y0044d6EiAJ+MmuTcoEJzS29KNl+0TQ1yBDRIb7FbqBEDEBlO1dsDjiNlKzdEn&#10;bv4jJcLlDE1yqd9zhbIxpHcUMYpse+RapCioKhrscNM+PvREchioB1rhZxZJpt5MYyqMyt19jhpu&#10;lKwk+omd5SZiScDjRCFUmtAMLcroWXvTAwNFf9YNOg+/BTExaHxg8hhYmNIXjwbAoNq4fipYnAjh&#10;UuVTXrkmwBfGwJo22KeFNNJlET8qkj3w23wkylrpJoarv45FZDuVrO1gmhq0aFvEjfC2SAAQmpJC&#10;sFY1CsOoGAOJMb2l181bFVPucj1bcnJKLJB6yhux2zIDkYnq1ihMKbjYZVJnkbmh2rUZjyDQx7VF&#10;cIwFN+tMrAYGezDHAqTStfHMgNVWvsn5SEcabHCQzUvQXmS22SiUBOtMlW1R3Va1GRJbZmglZu5o&#10;pCwPE+2EAtUJEJhLf3EkKh3JDVrXCwmbKWyINyBv45EBkEfFCkyKHPEHucNNx3Q01usbkKagdxgI&#10;ZeJTUc1HCGu/ucYhsxZDIs/s4eVusaVCnfrkyGyY3Q1/p6MCD1yNOCRvbrSxjjUbZYG/idfKI4y3&#10;jkJFxMsiwW8kaKVnI+D55EMMWQnYorQdVijnLSkgZkUHYgbMitpZjB61oZORP7O3fBTE7IpgW/3p&#10;LP8APK6aCAShbq3hO8IAPvtlcg4uWxyY/f3xgPAty+W+Y5cIyEuaBXUmHxgmv3YKSduSHj1Bamu4&#10;r45YItvCS6TUISKpuceFrojmvguoFHKQmvhjwtx5Ljd81+E0X3HXCAWvi2aL8tifmRjbZ4lFXQxu&#10;vHv86ZITScirYahJbN+8d+NaUU75PjcmOpFbptF5titpWUK8gr8LMAW/ysiZFtjliUr1a/g1FVdI&#10;/Tfl8RHU4BJqEgDs3qkjz2sccbmRTWnIUIyfG15p2UhmtZIiDItAD1wxm2wzAJ9aanJqdwqUVAi0&#10;U8umZMSC5HPdkGk35tQ0NzvKDuexB/yst5IJtkaSBxUHr4YWCyF5BIeRHBRXfbKDJmKp2np9ZEkg&#10;UunLtlUpNhjQU4oqXIUKfhHSm+Y3GQUYzsrS3scR/egr4bZdxIjKzSYtKpij3qGYUywscg3ec3kg&#10;m1NiNwZD+vIAJ0u1svt5KUJxkW8lG6HxeeV+4GTisuSNMYpXLQ46iYjXfEhCUaxBPIPT5gIxpvmP&#10;ODiZQSxOeydbhrcDlIPDKuBEd9gk+p2zx/DIpU79ctApIHe3pltyhqKg7/LISLeQUYkEimj75G0j&#10;dG3iqsKGm5ByTTMbpdIVSpoCcNshYXWQDOpc033yBb4Soson1OzjjEbSDli2TyAlrTb2IrStRXMu&#10;NIlIKk2pRhwqMFTvkDJrjkHVXOtQvHsQ3Y0w8QUzCJstZtxEXXY9KVyPGFkRShcvAbB/UdFZgStT&#10;v/NlIAO7DNURzYdp0xLBpUR1X+bKTGtwnFkHVmmla9piqIhxjJ6/DtXL45B1ckzBCE1BLO81BA/A&#10;oRQkUyWxLTjAKcp5d0yWjeihHtl3ACpgGpfKem8CEioe1DkDjDCUdmI3Olx2Nw0E4Kgiqt45jmNN&#10;UCeqG1r0l09ogeTKRQ5bHcLm3SXSJQlwikni2xGVnZyce4pTv9p+ORLi0lkrVmph5Mor2PjhUudy&#10;RxrtXpkrYqnFG7b0wqS0AKD2yK2qrMVOwpXvhTxKsd7NE9I5XUexpkm+OQprBdXM6MXdpFA35YQG&#10;6YaRFFur03JO+Qk40xQQE5I+3v75VbikKcMNST3NcFs2kbc13pkwz5ql03KNdqUrhSQklzQMcmGy&#10;K+12Wp74laRytxT3OEMJC1Na8wW+nAVAX3EIViV2yNsCqwWrzCu5AyBLIbJtaWgdljI6kVyNt2ON&#10;llup3cdt8C9wAKZlEgIySpB2tyrOnFTwQ7n+Y5UCzxizafXOrxmHYbffmQWOR5/qSC7umcAAE5jy&#10;LiCwpPZ2qNR+vz2yNLVoi2jhkbioI+jDTdDH1TuyW/tDygZlU+GXiRDmxN82R6ffqkfGYnnXwyQm&#10;pj3KWsXKFVjr9rfKskmgxspFfk2aes1EHanfMcAuZEAclsV0txbu8h5OKcctsUyMOoU0iswOdyT7&#10;0GAEMZ7BJ57qsrCEkIenY/7LA1CyN1bSIra4mMcxPMn4fD/ZZKLOAp6Rp6FQq+FMzA1yO6b3ScgP&#10;DEtSnGg5kjuMgEBKNYsmmXiBuMhlFhomGPW+lTq/FgeIOY2O2zHIBlGn24ZvTeoUjNgBYbCLY/5n&#10;0NLUNJA21KmpzGyYg4ssW+zBLi4MP21FPEZSIls4e9AzSW1x7NkmjgooMK1u/wAW6k9evXAyCbRs&#10;bY0Vgw8RgIpEinVnqZNAACcHHTkYQJHdMDcMRXpXJgueNKGpRzUjuMDCeCkFJYIAJGNK4A4hjWyY&#10;jSrcxc2AO1eWSEbYSh1YbezhXIXsTTHhaopZJNX7ROSpsKZ6TcrCW8CMgQsuSaSTQTKQQA3iMDjk&#10;JLPEATTDaIx4VL0+4wt/NNdOtuKFz3GRKZbBaUAUt3+eJaeapaqwUyNkEUE00m5VOQA5NXCGz4I2&#10;4uI6cpErXwwlhSXyo0ah+GzV28MqLEhTS6CfF03yICAULf0uW5xjc9ctBbIlBPDKgq1RkgHKjkQk&#10;0jsKMSw98sAYlC0LGg74WACZRWoMZWX5++QtjJTgt1L8WO29MVsqvpDkA9MSWPvTqygtlTmR9Jyk&#10;ksZJRqkyOWIplwCI3yWW1g4ALggGhrkTJuNIw2L/ALLH6cjbWZKD6bKR6hBIHem2TDWYpdNEWbic&#10;LcB3phpBFrOkzJzCmtMjIWzBpkup66dStzB6fAYAWuW7HJ1SNeNBy8ckAzhFCs5rxUAn2yVORVqs&#10;aMRxINTkWJFKclqybmoGLSTaEliySAFJ/h698K2qIpOBFKkK82ptQ4oJVZFAPHr75INkAhZ1FQMs&#10;bl6IPDFjbSKEBqN8iWJcNzTGmQCZ6cEtR60m57DIENUyiTO10eTd8i1RjavFAFFe+T4XNxw73o/l&#10;/wD3iiPiMYuXIJyuFqXDFXDFLeBXYq3gQ0RXFK0IAa9/HFFITUbn0koOuMpU05JMTlkaVzxHJj+G&#10;YZnbjiBKcaVpHAM9yo5GlO9Mthi/nObGNIjVI+EHAjbsRlstg05Hn+rJ6f2/HMcOOAlUfFm33U9c&#10;k1kK8txxHAbjCElNdJmiiQFiAe++PDalXv8AzBbhDGrBj4HJCLAxYi95Un5nJ8LZwqSnnthKTFO4&#10;olSIHKi1HZDX8azGoOKoNS6H7W2SDJMtN1a2j/vxv4gZEhOx5sksdX06nwSKD77ZXwtfAejtR1WI&#10;xGNSGr3HTLoxSIHqxqab1JN98lbdELNid8kJJtUhI5nwplsZNgKx2HU5PiZcSP0lVkUVwMgU/htk&#10;41GRJQVktuK98DGkLNbkKTvhCbQmj/8AHQi/1jjNycT0yEUyCSVfAxdil2KoHVRWMfM4WqTEdQd0&#10;Joe+RBYFKjJLz3p9rLbY3aE1SJ2O4qDkC1yCTLZsSRTvlRLA2mGkqYJaH9rbKZMCEx1VPUQOBv3y&#10;ETbjk0Utsxty8MUylaKWMyhpD0UYQgBQmvKICu2XRJDfGTcEwuPhP05PxG0yS+801vV4puN98jds&#10;E2hRo4diaimZEHIih3upV6MRlwbKWC/mrxLbYSqNZ1K7nemNqh7NgeRHj1wJITD1FVetTgJYLGox&#10;oGBGRVdwVCVJFflirnQEU+H8MSgoK6h9PaoIPvmNINBFIX0+OzDGLIIZpXQkqaYmKDS1buWdSpII&#10;yNIAVZFjMC8QedN8LEmlO2jDb9TgZc0VHb9XAFKEfTiypk/lfy8TIs8269QMqG5bxj6lmkenwr0W&#10;mZAiz8MLrqaOKJgxHQ98OwTLZ5prBcPTx3yktPEU48k8rQvLIKF9h8ssxGizGR6Fb6itNzmczSLz&#10;b5gjhQRofiw8mLz6fUnhuFuAxop33zG4SG7ioM60jzJbzICJFHzOXAsCnkWuRPsjKx9jXJUikZ+l&#10;oo4y7EAAY0h55rnmGWbkYnIXfochkCg0wa7nkdj+vMYhombWC5b0yjdR3yFOMQ0l5Lbrxj409wDk&#10;4t0aHNG2nmvU0JEbrQewywC3KhJMoPOGoy1Vipp7ZCcUzktnvnuBzk3bKC4UivstfvLJTHGqemKm&#10;p64iLZHJStH5+vFPD0ozTwrlgBDkRNqSeY3uJhPNsR2GRk0ZDaG1HUnvGqxIUdsiHDKrp3m6TTov&#10;QWMOo7k0OWRi5+KVLLbzF9YnZmAWvUZb723nunsF+jbE9fDKyWVWri7XsT92DiZcNNi6r0DHAZKv&#10;9Qnscjxp4bWtMw3pjxsuFS+sSfy4krwhxeVulMeIsqcBMwpWmC0UG1jlrQmoyPNARkdnvU1OSEWs&#10;7FEJZKO2T4WfGqC1XwwiKOJUFsBh4UErvq64eFgac0IyJizElvojI8KbW+l7Y8KbtoxgDHhRzdw2&#10;yQCC6lMk1omzpwqf58sipLJIxtiqpTCimwMCXYoawq44EtKAcUIDWUAiBySWP6HB9Yu2WQ1FKjID&#10;mvRlsenxDoMsQu/R8PhgpVpsIx9oVGNKgLy1SKYcOlDhCWIazMbd6dj7YJFhJj82qNXggqD3OVAl&#10;pBKhBCJZOb7iuEi0lkETFk4IaKNxkCGQNIu3mkZE5H4+YofnlZNMbLLEgdYvtsTsN8yA3BEJbkD7&#10;Z+7Crf1Y1+1+GFOymbYyGlRxHiMbUlZdK8Y4IAWPgMBJW6S+Py4GPqzcS9a5T4XejnzRbx+mSpUH&#10;27ZdGLK6ee+aGPrMrGpr0xIapsLuVqx98jTUG7VFVv3m3vTIFT3pjqFtxjVlcMCK4QxI6pHx/ejC&#10;V5twfAxY5Fid0YkqSbA79MgUCIZn5c0eJgZg7FEpQhdi38uPBbdGIZokvGMGVeUjbgEZeBXNtAVr&#10;WziKszirPUsaf8LkqtkGJXWgLNK7Uqle3hkCGEorI7C2tP7t5owetMsjBACHNtHG5iqzREVqRvgl&#10;jYyCa2EZ0paW1wyKx5FeNRU4YxTHZMU165G31hT81yym21/+JblP93RH5gjGmVhEReYrhxQvEa+G&#10;RWw3FckyqzEdexrkSpTuO5Q9AfuwUhc9yFFQMU0gdRnDKQPDJhIS8uKA17j9eEsSnqOtOoytFKoc&#10;eOLJvmPEYq3yHjihQvWrCwwsgxHUIC4JofuyshsEksOmkKGZevTBRXjtY9mB2xAUFtLf2yVMjJd9&#10;WGNMLcIAuPCztcIR1w8K8S8RY8K2vEVMUWi9PTjKfkcIDWS2y75IhkFgjGRpna8JkeFCkyUfp0yw&#10;MC2VqwOSpCIVchTNVAyNIdxpjStgY0rfHFbb2xVsDCgro+rfIZIMW6Ylk0w2rkVdhSm2kECH6TgD&#10;UU1XJpXDFUruxucLJLWG+FVtMUOpirsUtYoarhVaXGKLa9QHDS27n7HGltrmfDGkW0XI7Y8KLcXp&#10;4YeFeJaZfEjHhRxNGZf5hkuFHE0Z0HVseBeJZ9aj7GuPAvE19bjoTUmnXHhW2xMvWmNLayS7CCvH&#10;CIotYb00qFw0i1NtS49aDDS2pyasqnd0H0jFVNNYiduPqry8KjBYVVu78JHzD8QNq4gWkpLN5ht4&#10;z8dwa+ArgJpQEG/mmzIp6jk/TkbZ0ot5rsx+y7fM4LWlA+a4AarEx+Zx40UF1l5nN1OIljVQfeuP&#10;ExOyI817JGw7pvkxum2SaLJztYW/ycpKIp0vTC2rsCW8KtUxS7FDsVdirsVdirsCuwqg7pnU/CTk&#10;SzCDaVgd2OQ3QovcqBUthpjZUjfR+J+7JcKLWG+jw8KLWHUY+2NJJabUUXtXEBDZvW481A+WNLa2&#10;K6mkNCFAwEMuJGqkhFThpjaw8h1NPnhpFrGmRBVnUe5YZLhW1I6hbJu0qfS2RIZBCy65YJ1mQn2x&#10;pFImCQScXBqDQ4ChkURqK5FkFUZJXYVbxS1gV2Kuwq4Yq7FXYEOxS7FXYq7FWqYq6mKuxQ7FXYpd&#10;irsVaxV2KuxVqmKoa76ZJIY1qI40+eJ5KUsvV6HEMEmuow2/fChLpIsiqFdMBUqU67bYhkg2xW1o&#10;wIcdxipZj5ZNbRPnTIuOOafx7Oa+GWNquMAVd064papXClYRTFVjpy3woU2xVDsPHFVNuuKVjbkH&#10;Aqc6KfgIPjlclHNOk8ck2LyBhVo9MVdTAhqmFLVKYpcBTFi6gxStxV2FDXXFWh4YEtHrihrvhQ40&#10;GKrcKXEYELa4VaxVaffFLWKrTihbgTS3Cq0mmRVZilZtiqwjChYwxQpnFKxsUqbdcJQsbpgS0v2h&#10;TxxYlOrY/DkRza0SNuuXIcd8kELWwqsbCgrTQYoW1wqtJwoWkjChbiqm1K0xVaaYULTTFCzFWqeO&#10;KrSMVU5fsN8sISx1gDXl1GX82mXNCO5OzdMBDIbIdqncdMxZ7N8d1E1rTMYty0k0pkU2t9sWJXld&#10;qDEItWjbkOBG2ZcWiSq37v7OXhrG7Qb1N2yVp5LZBx+zscUhaX5D3wKtUkGhOKVXtgYqPEMcLJXc&#10;8VwBgEO3xdsSzXRR13yKkr5+m2SDELFUjc4CyLZXlkSh3p8Pc5EhIK0gnc5UQ2gqLe+QIbAsO+Vs&#10;minfAhoJvhSVxNDTBSF3M0yLK22FNutcKreBOFV6qqbkVOBFKyRPICR86YFsKLE9Dk00osO+FC1a&#10;ZGkIuKMSLQdcWPFSjInpmh64aZKZNRirgu+EIRIWq+FMmGJXKeX0ZYGuSrs2XNS8Uwq5n5YVpapq&#10;TgVcaKOWKGtiMKWmNDx7YqvdaUIwICx/h3GFIa6rXIlW4um/XIpbr2ySFp3OKr1+zTvgQphN8LJU&#10;X4hxwJ5P/9HnmoafLG5EhLt4jcZQ4gO6VywlOooO2TBbQQpFadckC2L+QpkgGYCb2lu0tuQu1etM&#10;JDHJuh5oWQ71qMqaRJel7OK8XIr1wVbZxkusdKN7MU6nrhqk8FBC3Vp6LslOhxtrjK1Jo6YolJRI&#10;3wsgV1WUU6Yo5tVJ640nhX8DgtjTmVgd+uK20pIOFNolrqR1FSKj3yNW1mNob1Dyqd8NMwEXcNGF&#10;Ur1PXItVIdZWBoK4abBENzSV3GGmIipg4QzqlaL4tsSgoq0ufSk+IClO+RIYSAKxpqsT4nA1AKiM&#10;tCSdxiziKTqxv1VRX7QyfE5BlXNXu9UEjDgoUn9qmQu2i75JWSVJbY7/AH4s7QkkzO/xHb2yTaAq&#10;RqoNa1xUlFwsrn4jTIkNZC11BJ6HAxpRMbMwHbFnSIFs3IR7VphpIFo2Py/LIKhgMCSKdLZS2J/e&#10;HbxwW1CaY2V5wj49ckG0z6Nz6pKgotFHjkebAzJQSzSMS9a5INmMJhdSepbcF6cd8Eg25AUBDZvF&#10;KjVBqcsiU4XqVrbERqD4DISDbPd09ufEZQQ45Y7qkLCNsrDXI7MKuDxY7EmuZEWIVrKbk1D0pjIM&#10;6XJaSXBNAaV7CuIZCBT+x0wm2bkDy2ptiYtmUWErutMmjrI0LEDuV2wi3FBpB3ckqcOC7UNfDJEs&#10;Sd1iyMy/HQb4A2AI7gfSHHfc4SzrZSVTWjZBgp+jyuAw6YRs3Yeb0TRCGhHLtky5WVRvXADd8iS6&#10;+UqQ1vqKsTGkbOR1oMPF5OQBYdqnqTQhRGV65XIlxcotJv8AC9zcwNMACB44YQKOGghvLdoObKyj&#10;jU12/wBjlvFTl36bWm/u4fgRyqAkbZHiYGVtm8un+07EHqchZYWsuJpJUKyN8jmPKTr8seJJrh+L&#10;cm3OQCxihpH9X4j3yY2T4aitgr1YDce+WCTZw06KJY4+YoSOuNhqmCVENJGDNQUY5NlS5blpl9Ny&#10;FWvYb4kshhAVuLxKFVgeWRYzHFzbC+kvJjVvbIuPYOwb9U8Q7dDvXDSgXJHRxwcfV9QsNq7dDiYt&#10;048O7QuFDBIjWvfKWskqZvfTrVSfpyQFtYlakJ1uW3YKO+SApSD1WFIC3LrTw2yxMMsoog3pU8iD&#10;TwrXBZZ+MbVJtTuZEAjZgvucRItscxB3VodV1GFW+JWDClWNTTHiIckZ7HJONF8432jwGIxK4J2N&#10;emEzLcdXGQo+hFRefriO4+stGpqKEA5DjWOcDZCa/wCdbjUUKRRKqnqa1OHxHGllooe08x3zQCJS&#10;AVO3Lt/q4DMtk8/FzQ0eoJZTCWUB5BuQOm+TBa8eoEdgnDeaUmiJjQq46A9P+Cw8TfkyghN/JOri&#10;R5kuGAdqUqaV/wBXLYU5v1R2TXW7x7S39eM04mnzy7k4kjSWaJfXeoOzSEemnXGm40GtQ1u2Egja&#10;o4nr1yqUgHE4gUuvdWaeYSQCg6VpvkDO1jLfklHmnmvpiRy9Urv74WHFckdo01gbBYZeIfeprRsr&#10;NOymBSFmmXmQv2e1TkQ4l0W3mkmVYyq8fEnLeJTuoTRmIgsARkCGogjmhJbhB8ZoD4DKnHJNpe+q&#10;yFvTkAoO+TZRBPNUOomIckO+IUg9GzclxUvxr7VOBjwd6n6jJX0mJJ8dsaYnfktlv5IV4saN3w8N&#10;sbksGoqyKW7e9ceBmfMLH1Nv2BRffCIshHo6DUmrxYinjkJQcmMeiKkuWUBo+3hkAxkCE107zTdW&#10;dG5kp/KTlwkQzGQpvbee7hjVwoHc0rk/EKePvSjXNaW9kEvqtI/hSgX/AFcrO7WAlF1evKhjb7Jx&#10;DYRalbPxkVh1BGLbDYo3VAnrH4gT4YkNEhukqqGmJxUCkVHCryCNu/hkgHIhC+aewaBC5WoFAKsO&#10;+WcDCUAEr1K1jS5aO3qIxkJbOOCC6HTmnPFWC+5yIbOFAPazGQryqBkqYxF80V+jXCLMG5A9h2yf&#10;C2iO6f2EZhtZCT2pTG3II23Tm00f67p0bxmhAJIyoi2rNj6sVvVeJyh6+GUnZohAFDOXXcVXEG2Z&#10;jwqdtBLNJxUjkfE0yVpjG11z6qfu5DWmSBTIUlN2tWrlgawd16/Cu2LLqiIl9Qgt0wrIUrsoORaX&#10;Gr/EegyKjZP/AC9HycFRsNzlEhu3gbK0LKZSX2q3b54d2WI1up3shll9NCSO2WW1Hc2qpI0CgI1M&#10;AkQ5IkKcpuJySrEb7gZKyWEoW65tvTXkdj3rgDhEEJYAsknSpy0BycWO2cWOkQWyqxALUGTIbjEB&#10;PEtUYeAxAWQWLZAEkYDFAlTHdevFtZKD4nA2HhlMw1xluxfUrt5YmMh6npkQ5gU4p2Uqq9SK5Km/&#10;ip0+qBaK4qvcjrkqaZGzu6VrRFEsTkhh0I3GHgYk9F2ielLegyV4npkwzAepQ0Sgy8OOU7CggVw0&#10;xXcQBVQK+2CkLJmcj4hTAgoGYIEIrxr+1XBYCNmP39j6780vOJ+eRJB/i4Wuv6TGtY0+ZCS12kg9&#10;2OVmI/nMJSA5yYvdwTSHgtHoewyJKTNBSaVNXcFTlZK2vi024pQrVcr41JHVHWVqqArLtXDbGQtF&#10;w2tG5owAHfK5bsIyrkjpXjc8hLxI7DeuEFtx55A/xN/pCCIEM9cuiQ7GeUSQE2oow4g1GAkOvlut&#10;XVJEiaJfsnJxKCUiuiak5YxGyCKl9sUg2j7O0dXCnvkSWwC04gsQAXkqBkLaiF0cCtuFrXvgZcKh&#10;PZ8DsDhSNkejskYK0pt2wWiW6uJvRUSug4tsNskC1nYoC/vI+ZRKU6nAS10LUNOvBEwKmpOLlRiS&#10;GbabpKvH9Zut9qhcyY4+9Phgc0qnd/UYKDxB2zGyxpoISi9R6hgN8qDRStpUayM1W4sMBBtu6KN1&#10;MJlKDc5MWGqNoe1031beSaXYr0p3OZMRe7niGyCskiDc5OxyuTUQjL0pIPVTpkA492lMzgEnuclT&#10;aGopKmuGmZ3TCO4avp+AyBazGkHMOZo3jkmUWS6XdpPRZNx0GY5BCzCc3GnqSCpBHhki45UNRmW3&#10;tmiU0r1wRLGRJ2Ymrukm1Kse4rlvFTeEbHFcdz92AytBl3oprdkHJ2rkQ1cfel93GshWpoN60yyL&#10;kRKAB9GTlHuB0rkiLcsSRsl28xU/y+GQEaWcwVIuZ+ppTsTi45U5YC7cqfDjbSdlC7iC0I7HJRLZ&#10;GTrkkRVrvkwzKlEKtTwGAoKqh5HJAM4h0y065NmQtRSNz0GBFU1wMm4BpixXpTbl2wJK+acnc9Mj&#10;TXVplZxEAMTkhFnGFJkF2yTkxG70Dy8KWUVfDIN804XFqXUwK6lMKt4q7ArsUOxS6mKEPd26SIaj&#10;fAWEo2grfR0iDdy2UxxVugR2pHQx8RQ9Rl4bFl+nOEimJ5NcmH6jpU07j1AaCtNtv+CzEPEwAB5s&#10;bvrR7OQxUB9xvkw48oWk908iuaHbLAnh70GsrVJbvkwvCtLk++FaW9cU0qxAg1pgLJkBStuAPmcx&#10;7cSXNBFdicKRsgSfirXbLGQFom3hEgq22C0cnRWxb94oFBi2xNKktwT8JH3YplK3WMn+koB1rizi&#10;1NOEY18TjzYF1veIahqU74aVDapeU+CMAAb5YAgBN/LbF4BIT1yYcnhplNs9euEsF7gZFKhcHjGS&#10;emSYkpTowrqEX+scZOXi2elw5BJV64EOxV2KUFqf2F+nC1SYfqIJdttsi1EJerq5rShB6YLaiUbw&#10;UjcZYGVIGezEcfqRj4uRrgMVI70i1CeSKTlH2ysxDTSrBqwmQpPsSMo4aa54baicRx9epNMSGIxU&#10;mtuoaEkbqwyIWYSe5Th+660Jy1lEbIixtmJovXIllJPIrJY0PLdqYIlgJKV1GFhJA6gZmxcyJY7c&#10;Mak5bbZaGEhDA+JGKlNmtfUWp8Dg5qp2EfFHU4rzRoi5VHgAciVaWP4gMCF08PxsflhVSeIAVxVA&#10;RMZ2YnYrSmAxYcK+e3Z92PhkKSQh3taMB4mmBrKrdWotVC0oe+VsDJCctsDGg1EhViw+eG24Ddld&#10;laI2nRbVdz+s5C9myUe5n9rCI0VQKUAGWRb7RBWop0yxKV6nZQtGzGrPTbIGAa5RYVrEIkCHuNjl&#10;fC0CKCGp3Kgem3EgZOMaRwuGu6iGoZiB8svEi5ASu7up53+Nixr1xtgZKV7G5YqPDJWkFKqsvX9e&#10;BbR9vqc9stFJBwErxoqTzHeSx+m0jEdxgEiF4raimeaAEnbvkrUtOqoKkZUXHkEHIORqRkWtbQ14&#10;+OFnbrZKCQfLLolviKbgJibke+RkxnuizeKAF9xXKC08No65YBRGgry3xBa+Gkv+qvFISw2I65Mm&#10;2wSVYYwu+UlgZWqFKCtNskAmIAUpEi/aBzIAbwgtPjV9QjTqCTkiG6JpndraKppTbKuFmZbo5YFG&#10;DgSUUkAO5yPCm1T6sMaW1rWw8MBiniKkYAO2REV4qcLcDthpTJcIQO2NItcIQSMNJ5otE2y0Bhao&#10;Fw0trgtMaQvAwpaK1xYl3HAQrRQZGkrCoxStK4GSxhtiglTOBiiLMAqa9ny2PJj1ZLH0GLJVpirY&#10;GKHYVaxVo4q0mBUDrZpCPpySlJfLZ/0r/Yn9eVjmoLME6Zaq/FXYqluqLVxTbClgnmFSX4nb3yJC&#10;JVTGjEIz/HEBpARmmoGZge+JZUmNsDCxjb7JrvlUgwpFTzqGt1pvVRX5HMaRtLLr26SGNQxpXf7s&#10;yw3BEWl2k6B1IIOG0BVeQV4L1OFKoAFGBXKu/LxwoXgYpSbXbg2wZl3JxJpTQea6/wCoCJ5Or1OU&#10;gtEpWxkkNKD44SWoossnq8WHwjrkbYjdXvGhRPh+KvQg5MENoCStGzMrgbA74sSpS7FvCuRYlMdD&#10;svrEoTYDrU5VItZlReuaLGlpaJBUcBVmP/GuXRGzlQKc2StMfrEgoT9keAyYbQbV3PrAxp07nCzC&#10;XyQKEIHhkwEUxe8rG9PpyTA7IZnPWuTY2u+sso6nGkNGcsOpxpkoPK6qG2+kDAm2rKVZqkgVB8Mi&#10;Up1YqGkRa9T2ysqWWxW9P22+/Fkp3yMiV5Ej3w0nmgLuoiLEkkrXDFSUGycoxXxGTOzFOorIUFXN&#10;flkLWlb6pT9o/dkbTTYtj/N+GNpbNufH8MVtTnhZYya9MQlI7p5BtyP4ZIqpyO/ppQkGmELaFZ38&#10;fwwXS04SMdjQ/QMPEpDi79KL9wxtacC/cL92G0U4u/8AKv3Ypp3N/wCRcBLJaS5/ZAxVWst5/ahw&#10;sSVQsKn4K/Tittcl/kOBlbuan9lqY0i1GVgXrQgeGFBVJVCsK+NcKLV45I6E0ORpXepGOzfdgpk4&#10;TxeJ+7BSt+pH4n7sCtGVOxwpb5p3OKHGVANiDjSroXDE79sIYlfyHjhLK2mcUOBXAg98UoqyuBFR&#10;OtWxayyFDtileMKpZeDc4WSWuNzhVZirsUOxS44oWy1VCw6gVyQYlLBdyunqfCBTJMUDLrixjeZA&#10;cKoKTzNEGHKcU70x2WioTeZrXr67H5Y2xpfo+uC7lZEJcVxtVa68wRxStCI2LA067ZNSELP5j+rj&#10;4ozv75HiWktn85ldhF+OAzTwqDedZm+zGv04ONPCsbzjd9lUfIYDNNBkOk6i97ZGWTdiDiJWwRl5&#10;cPBp3qqx5VG4y0IYXd6teb/vW+jISNM4hK5dUuWNGlkI/wBbK+NNKK3kjtRmY/M4OJC6SY8qE4LS&#10;ETokv+lEHpQHG2M2c6pT6gOPZhmRAIYPetSuVTZgpaZCO+QtDmbauKGmY0wKUVpLEXkdO5/hhDEs&#10;w8zLW1hPfjl0eSRyTvy63Kyh+WVFQyFOmLavxS7FXHFWsVd74q7FXYq6mFXYFaphVSmSuBIS+5i+&#10;Lj440pLGdX1KKzdomU1U0qMnwopIpvNSL8IjY/7LAxpDt5qb9mIfSceJaUX80z9o0GNqpSeZ7phu&#10;VC13oMFoOzM7Ji0SyHeowDdgDaZ2ShpN8kzY15kvLiG5dEkdVHYHLeHZJYhd6hcFqGVz9OVWkoQ3&#10;DN1J+/G2KssxFvv+0x/DKiWQKFlkIFR1yTE8nqWjtWCJv8kYhpiWXW/2Bi3hWGFk3irsVdirsVap&#10;irsVdirsVdTFXYq7FXYodil2KGsKu64Euwq7ArWKuxVxxV2KtYqh7obHJBLHNSHXEpSq73C18cAY&#10;FKrla5JggZVxSg5EwKoTr8FfEYEhAuN8CVmBDR6HFBLLfKxraj2JyDRW7IP2hTwy9tVlOBK/kDsD&#10;gUOp3xS44oWEb4VUmWuFVJ1xVQYffiUqbGhFPHIqm+jdCPfKyxHNPIwKZJtX0xS3irVMKupirWKu&#10;rihrrirRXFVp2ySurgV3vilojFC3Cho4q7AlonFDRFMKVuKGj+OKrTiq04qtbptgSsOFVrYFWNiq&#10;0iuKqZ98VWMMVWHCqw4EqbAYVUyfHFDQ6j54CgpxbH4RgixKLBqKnLmDicKFoOFVp3GKFhySFpwo&#10;WnFC0kdMKFpxSpkYqtbbChogYoW0xVbiq00xVY26kYqxm/8AhY/PMkcmCGEXrCmRtbpYyBBTwyjI&#10;G/GbUmjDbjMMuRSmV49d8iVKk5Fd8DBVFDSnTCEKphJ3XMmJapBWRwq8T1y8NK0x+mKnLE3a1aSm&#10;h2xXk20QTpvit2uWMMpJ65FFqPxV6YSGS8oGHw9cCFiVU0OBKqYw42wsbWEiIb4KTzWikm5xTyVO&#10;JpTFi3TjgVxFRkCzipPTIM7UHFTkC2RKg22VFsdyPfIoa5740lxYnFK4CuBBXE0xRTg5JxSqceVC&#10;OuKSEXEyqKHuMIDEKEsY3OSZoRttsUKRwIVYLh4G5LviwMbXzTCU8qUws1IHAheqE74UKyA9MmAx&#10;JVI1octiGqRVdlFfHLQ1rgBXCq0dSMKuJA3HXArYPY4q02zbdMVbAqMKur8NMCrSCV98KurtvkVa&#10;bZq4EuNS1e2IVd+1XtkkLhtv2ORQ103wpbFF+I4Ff//Sbd3tjZQiBBC8rVDeIwSLjynbzrWbn1ZS&#10;NhQ9BkGrHCkvlYNQ5IOXzUvfLoC2YZRoqn0ht88yTiKJyCMu7ISsWUdfbKJYy41gpX+jGU1IOVeG&#10;WcaCa+X7IeoztUGhocEtnJIsJfrlksR9QGrMd8qcEGkmKE4abDFqG2LvTEskTNYOxp2yFtN0UGbR&#10;g1D0yds4ztMI7Pmu3UZAtc0K6/Ea4WMd1J4aDlXCyEuiHYZJtDghr0xZNsD+1ixu2t8U02EPU4LU&#10;7NsOOLENxNRt8KSFzNU4GADVTjSeFEQKW2J+nFPCEzt41Sm9QcgWmc6RItXchmB4nvgtsC6exqvH&#10;HiSghZEN0OS4mYmv+r1Ow3wcTIAyVFsydm2xtTGm44G5GPrigBH22ngoSSarTFTFThjAuKH78sG7&#10;dCNskoIUQjfuR7ZTItUzvSFv/wDS2+yaHtTKOJxZRSYo9s/FhtvQ5eCzibUrhwPtCoOSUi3W8JSh&#10;JND0w23A1smhUCB99qZFtnIkLdLQNIrN0BGTBptw83qkLjgtPAYkpmFlxvlJaJMb1M/C5yq2glgt&#10;yxDmnfwy+LKMV9jA7PWvY9MZFtqk58v6qLKfjI5CA9KV/wBfMiEgA5EZcTObrWYZvTntyGT5UwGd&#10;NMvTzQeueYU9J4eJ+NaV2pvgORxMhvZhcsyMFCqNhTfKCWuMa2Q11GigEg07gDEMxLhRkF3FSPj0&#10;WvLLOblwyd6KmS2lUyIx5+FMiASsoC7Cpb6VJtKFLeAwEEM8YosqsuUduKrRydxl8I2zzFu4tjwL&#10;Nx+g5b4YcMovy1axq7mnXJzFByAbCaTvahuEnEZQS0kpXbqXWVIivpkkV7/7HEJIsJXp+jW0Vr6y&#10;vVmJrv74TBn0prW/L9vaQBkoWYjKzABontyY3OfTkMJ+ztgAtvj6gmOmafHcJzk3yEsdKcQLrvQU&#10;mhkEaqXI28crEQ1HE7T/ACRZ3EYZywY9fnlwwtksYHJXT8vbcRyGQnl+zTv/AK2PgtE8dhjNz5Nn&#10;gVpKUCmnzzHMCGsRatvJ0lwTHJyUUqNsYguTLCOaW3vl2XTHq6kjtkiHH4uiFNvKUpxJNeoHTBRY&#10;mBamUxbV+LGmk4xaWyByab5JsxxtWM1I/TRT8/fI3TE4yTuqWaTKK7++VE25BxbImSEyKewGGJdd&#10;OHAkcjlTtvvvl4DmRFo+0DLFRRyLYCGrJDqrpbTS1Jfj/rYLar71wmZSIqhvlgpsEOL+irSEIo5i&#10;pPbEbsSVoZmSrAAexxceUacZeGw65GmzHG1SM/EXHxCh2GEBsApDPqKuSHqMkYhhR/rLEEKkcyaH&#10;v2x4UAFFF46Eo4ZfYmuPCy4iOavBccQGHwsO/jiDTmYpkMq9drvTwCTUmu+XROzfL1FF2kUkFrIY&#10;RViAPvywk0jITTGbiGSN+TVrmKWqDaPIpDN0r9OWCLfAU35ul5SIf8hct6OPL6kptAUKlh1ykuRx&#10;G01jX1KDILdq2owyFY4wafDvkrAYxNlARoUFA3LBzbpb81SHSkvm+IGvtgDAYAUQfJ5MYlhY71+1&#10;g4VlHhY7e2ZtTQmvyONNIPRAuJDutSRkwzaDXEfxMGp8sPCjZ1xNJctVgSfljyUAWtFvJXpTxw2y&#10;oOkVlHE1IxTssENRXemPEzEURazyRnid1yuQDIC0xez9SOsdB3plYlTjmHCVBTJbH4hX51y0G2Rj&#10;a3makkAV8MLMCuTf26jIsStRwDStMkqxJCzmuNWmlKNxVmxpQEZZyfvA4yVbOWBsmKahMz8q0OVm&#10;TrplSilUli4r44gFqJpWivlhNUUAnx65JHGe5ZDciNjVQS1euR5sgUdYwic8VKqo3oTTLYmnJxea&#10;damjNbskaDiACWFO2PNnMkpxokkdppqyy/ZII2ytvzyHJJJGsLuflL8Cjv3OY5jZa8RiBv8AWrai&#10;dOljKxKrGmxrlooNeSjuw6WX6vIT88NNUSUNLd+r8PhkrZkIaaMvSm+SDXbTrSinC2RFo+GBSgqK&#10;k9MgTTZMBe8Pp/a2OVcbjkKkluxQ0wgsDsmfl93igcK1DSh+/IGO7l3YpMZ4VhWvXkKg965MRYz2&#10;2Q1vbEH1D1bpkxG2sClb6qXfufHJnG2go2ztxBLRatXExpuE75L9UiM0Zop5V2FMQ4skFpdihmVZ&#10;aIDWtclGPe5MJABl7CG2IbmhWg3rlpDWZNprMBfjE3Og3CiuBHEhL3zSsC/3R+ZyszazJhtzeNdT&#10;NM37WUktuPH1QM4DnfcYHJAUHmBagHQdsILKlMwNTkab4baiaWxxliUArhCaTHSoRBcxGSh+Id8u&#10;ZCXR6mhNR+GXRDQdk2mnRFCykLt44bYFTj1GBNvUU/7IYLVW/SMD7FlP0jCqnMLS4XiwFPbARbEi&#10;0nuI9JjqOJc+AykiAapCISe+FlIPTitgWbbffKpUfpDQQJcopOdL+rmkispPvmPOxzWiOayRoINk&#10;QV8TvlXESp3QTM1z32wKI96YTw2yWREfFpSK+4zIAFIyGhsxGaYNVS/E/hgplGJLUaIftPUeIyJD&#10;MRRsdratvzcH5A5CmXCqSafHTZ/vFMIazaDkWOM8Ny34ZfdMwL2REfly4mQTD7J7HJCTI2Nlj6cl&#10;mQ8qnr4ZG0Ce6sVV5PUUbdsJLYDujbe2aapPIkntkGwV1XBWhcAg8Qd8HExBCaXIiuOSxoeDDYkd&#10;8sEgU5AKSCAlX9FuleuRcW7Cy4nkZeHLauw7YRux3KWvZugYSKQx8RhqlMe9G+X9OMl4iHfep+jL&#10;IRsuXiNPS5IQ6AA0AzMOyksO1W6NnIaLXMGUraOK0H+lVliIdAH7ZWAwnDuSh5eJLA0qcspig5Lw&#10;xNzNTXJU2QTO3vzJAFoAD1plXJ2cTtuosqgHiBTJBw5BRkqNsXHkhHirvhZgBWtLbm9OnvhZUj5I&#10;FjDFdz45AhplugTHyYL4nJBQEWC9k4KHCRbZaYQ6xMxAY7HrlRi1kAqWr3au/DrTABTTwIeO3DLz&#10;OAlttfFqDWpoRyHvjTGQCIl1KOVNtmPbCx4EFMjNGZPA9MkGQBCEkZUFOuWOTajFMVOFTuFaNLeS&#10;rMxD/hkJIOyPVVaGoNSMqtxJhBTryH05OLKBUZk5cUHc5Y3haE4cj9GFI3Ta009uPJlAOSpyR5KF&#10;/b8GCnrk0cXehGiPYdMDHm2tu4UE9MCKWM/EhKbnGkNzj0wAdwcnTKk8thsK+AxbiEao4g4CyiN2&#10;f6EKWcXyyttmd02Xtgal2Kt4q7CrWKt1xV2BXYq44q7FDhilxxRSE1C39ePgMSLa5BJYNHS15eoo&#10;3B65RHHR3WhTCtY0oW8jV7+2SLSWPxWgFyhkHKMsKg4OJlCHeiNT08Q3JijAHTp75eESC5NGUAPU&#10;muABA2cbYRH4hkZNUkxs51Uem4rUUzH4WqUbQNxRCw8MspAQKxl2p1wtgCaRWxYADYeOQJQTSndt&#10;9XHGPcHJBRK0JJAQvqOw5eHfDSatbZSBZ1kb7IxbohuWLm1fE5K2tEQaS0i8wta98HEjkluqW3o1&#10;JYE9MtDOBTLy5ccLMHwJH0VwhyTyZLaXXw74lq5oz6ypwEs4xtC6vdrFAR45OJtB2S7y9KJNQhI6&#10;VP6sZORieoQnIpKuMihvFXYEIDVv7sZJhLdi9yKljXtkQ1kUxS6kkiueRBAJr7ZEtAKepOjglTWp&#10;rk4lsXqQV4kbVySCLSDUIObniK7nGmtDTW8Twhl2fuMSGRatkX6sC+9CRlBDFfDPIo/d1I706ZHh&#10;Xh71aC0e5LPT7OSEU8KKhn+qrVl79cjKBajC90wtJmuviH2aZCOyiFbr7xKwU7gZlRLdxMWu0puc&#10;tBbbCCDfEP8AWGWEs+bJIqcK+xwBBQ9pQq58MBUBMbeMMGJP7IyBKy2XFQjAjpgRZKyapc032GLF&#10;S4A7seuELaV2iUd8kUhFykHr7ZEsihbl/QkFB0IOVlpKjdXbTEs/U5BrQqjkMFKKVYgGBGAswzLT&#10;Asj2kArTjy+7KDbbEglnMZoKnMqIcgpLr+uC2j4Rn4vHBKXQNUpBIIvNqyRyJNX1G+EU8P2srjIh&#10;eIUlTSGSSnY0y27a7Q4TavuckghRZQzmgBNBthukckbMlvCoDIGfKTItRkShbqOIr6idSpqMsgWY&#10;CRR24lr4jLW8G1aKyMpUuPh3G3XFrIXXVgIasuwyJVF2cPpQlGGR4qSZK4hD/DjzY3aAn9NGK9SM&#10;aYGKizQufhBFN998WVUuhjHJ/AjCCm1GWijErahQ1qOuRIQQio76ZXDEio2yFLwok3TTCjGtcDSY&#10;9QuBBPHBTAo+YIECr1yUQ2wCCvkr0y8NqB0rimpQu5ooJqclzbAWS3PmFWqlsT165GRrZTNX0rUJ&#10;5ZQj/Ep65QJIE2Ux1plzbavGtcFKvZcFJtRKYKZLSg74aUu4Y0uzfGhxUFXVR1ybGl9MKF2KtjFL&#10;sUNgYrS0imClWkYKZLSMFKpuNsCFIjIrSta7A/6wy2PJidyyaOlBhVUG+KtjArfzwpapiho9MVaX&#10;FUDrIrCMIQkXls0vCPY5Ac0BmaZYyX4q7FUv1EfGMklhGvCrg/PCgsYnpv44AwCtphNWP3ZEsU8l&#10;g5Rcx1XfK5C00l83xyROvQMMxJikCNpjrz3V5N6cYZgoH2RlnFbduAlenSXtnKUgkIPdT0yo2DaO&#10;IDYss0vW3RiL4cT/ADDplscvexBspiutQTTekh5HsBlwlaSeiaRvUZJKpyCjkemFWP6ndwXDH4qh&#10;cBIYyIYT5mUSsCm6AUytxpFh0kfGQYCxG7Zbenc5FAV/q0aglq8smGYklrHgajrhVQkYFf15FgWU&#10;+WUEUXqt36fLMSZccmmWaBqDXl36DGkIP3kYcZ3pyMZZqJvWb0ovsjqczrcy0XHGqLRckEoGQfCf&#10;kcmliOpf3uFjJBM1DTLAwIUydskhRkuOGw3rkCmnSNWKvYHIBkAt007t88ElT6xNJ4z75AoZrHuM&#10;WanqH9zhDJLLwfuQf8jCEEIQn4fuyRQGRQ9BlaQrYpdXFDeKUNdygIU74QkMeuTQjxwFNNTCiL8s&#10;sDFBv75EhlzWU2xVdXbFKqoqMkhbilsHAhvr13xQW7AUlqffCxKsdsSyDqjIsl43wKhbo/FXJhiV&#10;e5UAr9GSYKgGRZWuBIyKXVwJdXGlpvbwwpaKr4DFVOWNOJIArihZZgBfmDhYlXEaeGKXGNaHbAlb&#10;6aAbCmCkORAsiH/KGLGTLUwqFQYUpdeDc4WSVydcVW4VaxV2KtYobkHwEf5JyQYlJWWtow8VOTYs&#10;LutJ6kEfTjJUtm0x0HLbKglDJp8koqpGNqSyDylatBPJzPUDCGFu1JCL8/62WyVdqtp69EUDbfIB&#10;NsfvbF4R8X68iQyS1k3pkUKzJRa+2RQzDyopk0/2ocsgwCezxhrIqOhy8FkGJ39pGEYgbgdcpm2B&#10;jk8YByshiVDZWBxQ28gJ3xTSL0Nv9M+a4hgWe33x6ca+IzJgrCL4b1GVzZRSwnxytLX7OKGyNsBQ&#10;r6aaXkJ/yqYhrkzbzEK2UftUZkQbAUz8rMGsY/brlRQObJ4ztgbl+KXYq1irsVdirsVdirsVdirR&#10;xVp1riqCuvhYeOTAYMD83RgXLN4muW9GTDLmoO2Y5QUP2wMWuuEJtZIaDGkF6fpZ5W0R/wAkZKLX&#10;FOLMfvAcJDMMW84xBbxzl45MmDXYo2YxSoE0FcCEVKKIg78f15WDumkJLXjXJsS9Q0I1soT/AJC4&#10;I82mAZna7oDki5ARGKXUwpdTArRGKt0xQ7FLRxQ7FLsVdTFXYodirsUuxV2KuxQ1il3XCrsCtdMC&#10;uwq6mFXYFaxVQuRtkgrHNUGxOGkpVdfEgwBiUsnGSYoCQYEIWYYEqEygJXFIS1+vtgKVOmRYuGKG&#10;UeU2rbn/AFjkGnqyZRRwPbLm5XCg4FaZB1GFXKwpjStFx3xpK0kDfFVhbChSehwJUXwlChJgVNtH&#10;7+IOQLHqn8XTA30qYVdWmKuxVb0wq2BTFDXTFWq1wq0TtirWKWiMCHYUtdMVaO2KFuKHHFVpwpaP&#10;vgVojCq3FVuKGmHfFK00wKtJwqsNMCrMKFhX78CVhNcULDhpKxsUrCcCqbYUKRxtLlArvgLElN7X&#10;7IyIYIoEAZeGLZphQt2HXJIW4oWHbChacULGp365JVh64oaIxStOKFp64VWn3wK0aHChYaYUNEjA&#10;loCtfcHFIY3IQ7MG8cyQ1T2KGlUoKrtkSgKbfEle+Uzb4KLmg98w5OUFGn7TZBjai474FpuE9sKE&#10;VC7A79MyYBpmVaVA1CuZIaQVspZxxwpDmpxop3wq6NGX4icCCtlkDttikB0h4jfvhULVPH4sCSu4&#10;gjmMCFgkK7YlNNNV8C8lxp+z1xVVQECpwMWnwJC0sFB8crJbRFQkfKjJuAUC2QJZUtND1yKtU7YE&#10;LeO+FlbYXAil1QMDJaG3xYqicT88CRuio05HG0Igx8euStPChZqjCkIRhigqZxQ5cVXccVW9N8VV&#10;oiQcIYIuqncZfFqk4GuWBrbHXJqvrtXvihYT44UrRs2BVymjYVXMTihpG23xSVoqDvgVc1K7YoWk&#10;b08cUhbItDSuRSujFBviEFcoqMKHMaimFXAbYEt/aXAh/9PnV9cy3ErSvSrHKufNxccKG6VuTvXC&#10;A2gLDvkwzDhlsDTMM10W5hFuiKPi3rmYJksMgTyEx0qSopkubVstmdZBvx/DLBFrq1sUsVvGVYg9&#10;gAcwMocgFCXEUdwhX0/UO9PbIABBDH5NOkhasiMq18MrIZBMV0kKol2KnuO2Y0pNZ81cwW9NmJf3&#10;wCRa5JbewKRt9+WU1cdoASmHBTNDv8Rr45JRFUEPJSTgYyJCF9Ehq4WcZKskYkIYUHsMLO6WzAyM&#10;EC7jIsacIDEKEVrjaLR0NrCY+Tghq7ZFpyyI5JfNBuaYQzjJDMhQ75NvErbArixXhSTXFlSIh8MC&#10;CEwt5HQUGCk0m9uOUfxtv2ysheELSSp5NUjAxKn6zMeA3rt0wEphiMim9n5emejtGePyygzL0GLT&#10;iI3QusRR21wY06Drk4St12aIBSvTx60/FcygGkR2ZX5Z0Yal6gaQqA1CBTfLTBMoUFbUNBh06anO&#10;oIrVsxsmzjDJw7IBrtU2T9WY3Nid18VyNiT8XemRESWFoa+jj9RDTbpvmXEUxjAWoXcUSyFUUUoO&#10;mE7MTIhBXblKAbUwBhHJuuguhJGyE/awuZdpzoskRaMMoqNsNN+GD0SFaimJbpBbOuVFokxjWo2a&#10;uVtBYjPbsk1O58MuBpnAWmVjCFR3b7QGGVN+TYJO8TmYlRtUVOGLDTjdmklq31GNFBY0rQYSE6nm&#10;kEnqE+mCSK9CMrtpA4lSTSbiJBKyEKcJiUSFJLfTMkpCkgDDENQ3X2qyvH6iKSoO5A2y4RcgRIR0&#10;ckiH7NcuGzMJ5a63xVVI39sxckivEbT2LWooIxI32vAjJwnTOcgqDWmuUPFYiMygbaiNltjqk6Ss&#10;6IrVHQHIztQdkn1XUbsyEPRak1AzCm4Nm90obWLq1DCGTiDWu2MW8zvZFeWLuT0XZySAK0+nMoGg&#10;7AHbdP8AVdU+uwRcUZQWoT2yB3caUbKVXloTIVUAnxOShC1ohEabDJaoxlPTwyWWFNwlaOEIndZu&#10;1N6ZTGDP6U30eIMtV+z2zJqmEjabmP4cg1oK9t0lHpuKjK5IqypOnBeK9BkWckg1S3SVvjQOPfLc&#10;cAebRKPVIVmS1L+ktAeo69MMg2g2N11haR6hGAQBIDvWgrlPCk4rC+fyhEoYs6IT9kk0ocjwgsPD&#10;pF2vlHSeP724Bk8AwplwhEMvDHRlmn6DpsUalYkagpU0NcPCAkjvYJ5/hgs7pY4Y1QupLUzGyRDq&#10;sg9VPO0tTNMUXqcMQ58YbIoWlzGP3bfD77YTFrlGxups05PH/ayFNQwhFQaXdyL6gSvy65Pgttji&#10;pE8fUKpIpDd/HIVTRkih50ZKqlSBh4XFEd90IHflyG42/DBTmABVmufUNEX/AIHpkV4bWrCZI/Td&#10;DyJqGxJpPCpXMMkYCOahe2EFY0UNHKyPsMm2cG6Ot53VhkGyMQGdaTdm8tktVQgjw98tEnJEb3Zl&#10;YxpDEUlUDj1y8FrnTGtbtYZw5twePj4ZjSILhV1CQRwNIeJHQ48TlQPehfNA/wBJYAfsqPwyy2rm&#10;XWGnS3NCgqBlVtso0nMejsm9QG8MhbTapLpssn7dduhyBLXaBfSJErTj9+HiXxKCJ09PqTiSQins&#10;a4OJyI5gAp3/AJijg5InKjD7snbEz4mHXl6khJGENQiA6wv/AKpyJjWTl/N2ywGnL4tkYdXklARj&#10;xXsAOn+yyJJLWQCN1iyROfiYivemABaVZFtkh5LKGevYb0yfCtUjdB06LUC/qV2oBtkxAN/CKZKv&#10;kqJl5Rv9BXKpQYSjXJba+XDDMGNusoTrTY5CApvidt0wex0ZkZHjMMp8ajfLLDjTpiz2YupVgnai&#10;kmjHAN0RjYtEafocNz69k6qJkPwk5dwN042Eh1Ky+ozem1K+2USjTj2l80fH4hgi2gLUbkpNOg65&#10;Yy4UOyECgwBmI2j7JAoqepwyOzdLZUuboWw4KOTd8oAt1p3KXPeyA/DUewy4BHApCeSm2Gk0qx3Z&#10;SjMakY0khXN+ZmD9PkMFMYgjdl2lahIunTA/ZZe+Si5Ejsi5bv8A3HxxEkDKebPJRCTGyedgIZN2&#10;7HDwW0xC640K+tULlkb2B3x4EZNkgnD9ZBQ4QGIKGi6++JbiiJqJvhDWCh53GxI3qMtAcjGKLM+O&#10;iyWsT2lfXC1fr/w3LK8lNWoJ6Ie3s7OebleOyJ2475RGI6pxcI5t6ktpDKVtWZoqdW61yZA6NG1o&#10;NKAnjWmBuCNs5nuJljf7JNMA32b+fNPrpIC3pxqeW1Kdsydg0kbpdfvcWDcNiDvXCUXavol/61yi&#10;ldzUZTZbIx7k71e5e1gDoKsTTLOOmqfNjk+pSBjySpOR8RkB/WQj3AkNCpU+3TE5FoFVjlktj6kZ&#10;KsOnHIcbIbFVlvH1arSDg69ciSS28F7odLEHkobft4ZGmwQV3sVig4UBf78BZyFJSLQJL8akj5ZI&#10;BIkmkEdzZqT6cc0R8RXLTItZ80PM0DKXRFR+4XIANZC3RLdLi4BkFFB7ZfEhsiOr1G0APGnTbLwW&#10;ghvXl50X2yMuTRIMVe1ep2BA8KZh22RqlD6nOzCiGmWhtBXuksMlEJ5AYTZTac+WDM078wNh3yyE&#10;aWQAGylqPISs4QsfYZDI4lJRK8jqS6uPozGItkYApbPAWIBqAdzUZUY00cNLWpGo98qapG0HauY7&#10;plf9tTllMgEgvof3xU9CaZeAyClPp81od+h3BHfJU2XSn9aljO9Tg4U80VFrMpNDIVHuARhEWXCE&#10;+0X6ndXEb3kqlK78cjKm6GMc3o89jaTwBrNwaDYVyQ4SNmrKGJ6zbCcFW+0MokXGA3SGSMxADwxt&#10;sF2nek6hFDGqMPjAou3c4Yypt5pvFormL1CayNufDLhG92EoUkbz/VZDE246ZQRTSbkl17DxkLjo&#10;ehGSimMCEDcwuVAXduuG2VJxaan9VsnWcK0jEfa37ZdCVNhKno13xnLRKoLAb4nJXJvhFmNogmX9&#10;6SVyqJOTmwnBBr5dXVifUPEVNGplowNXhpVqXln6irmM81Fdxl3hBiQwi+ejEZXVNYj3oRo/VWld&#10;8WVLFMls3E7e2Cm0SpGRys45HauCmRRcURkpU4RFrIUfTq/HARTKMU2tbQRNxcdRtkGctlkq7HIl&#10;xKtAsvBuVMkGYFtSSGVqkUGTTTXqKr8iSV9sBY8Nr4yLp+QGwyB2Tw0jmp6e2VsCEulqN/HLAtKt&#10;iAzknEs03jgWRStQNqiuQumEUmuU+Ig/LLQXIpBugBydJAQtwuSpUbpTelvKeQPidsplG2qeyJll&#10;jmbjHkeGmmESVSS1pJHUUpucbbSh3j+JIz1Zq5MFnjFllFyVjRDTtTLw5MgkmoMGkUD9o0OAoEbR&#10;lzZpAhoak4olGkK0J4iuRQUDPBWYV7ZMMhSneCoAGSKAn0A+EfRgbiiWJAOApi9A0X/eWL/VyAZy&#10;TVciWC7Ah2FLeKKawq3ihrFLeBDsUuwK7CrsUNVwpU5YhKpVsWJCWT6ZDc1imAr2OVEXzYmFsX1b&#10;yg0FZEoyZGUGoimPS2fov8XUYxNLdr1rVVJ2PTLrYFTu7cs9EFa5EsDuhmtbiIcnFB77ZGmsoduU&#10;jUPXGk8PVNtJ0v1Pj2IHXKzuki0NeapwYxiMMFNMlTCrQ8939ZSgjCkdxiGVBLL6X0qHqfDLQGcd&#10;11lcK3wt3yJDKQTMREGmQafenMX7iMk9hXGMbYhhOozeo7HuScyQHIiLTPy9vYN4hsi5BZFaGqkn&#10;qBhLBXJPIDtkSFBQHmB6QgHYnJAMSbUPKRJvYR/lHCXMxh61CMigoimBDsVdiqA1faIfPCwLF513&#10;NfbIjdrIQDRxzVEig0NMPC1cKm+mxxN39sNUvDSvElAoO9ScISUsniYyEIaHthYUgWtjETy675Eo&#10;Qj1FsOP8xyq0JxocBWKQt3pkohsTCy4lHNPtHJFBWy2wkCMaUViDkZFhII1VjiX4RTMZoJWNKv7Q&#10;rXJAqCxPW39CUqAKHfMmJboSvkkK3TGZRTauXW5YLJEuWMY6D4TiCxtvS5eaOx8cNsqTm2RTyp4D&#10;IFVGdmVguBiSq/Zc0/lGKEBO8gqwGwOQMmqUkFaVd3PfbCJLGVom42BHyw2zJQ2qLXfvTAQwISd/&#10;UrU5FFIiCnEDvjS8K+FfiYHxyKWb+WP9IvefVY4wPvyk82/GGYSj1YzGpFSMyAGchezz/W3ZX9Nv&#10;HMchxzGikttAxJbJMaCZ20B5hmOSBTYU/wDddT3Y5ayJQYmaBi6faIplZLCrUqSSnkx3yFWwIV2H&#10;KBvY5fENgCV2goWJ6EZYW0CkxtY6xqfBjkU11b1AVR/mMNMXWk5eL36ZAwY8KIiHJveuEKkepbSs&#10;3fLE0hA+1cjSkplEv7guD0GRDXe6Ftk9afi3SmMi2FMm0deQWI/ER0yriYk0hpLB1ah3PthCLtYs&#10;XE8T1xpNIyCEGtd6HJcK8Kuw+L7slSaUrsAb98KkJPNA0kojjFWbpTAgM20jy7BGimdKvTffERbu&#10;HqnttYQxHkigHDSQEYq4U0qx7thSrMK4KWlEimBIWYpdTFi02BkrLkgxK/CreKHDFLeKrhihphiq&#10;w4E2sOBaWNkSlRPXAqvbdG+YyceTHqySLoPlklKqBihvArsKt4paPTFVq4oQesCsIHvhSUg8vj/T&#10;D9OQHNgAzNMsZL8VaxVA6iPjXClhOvji1fnigsVmFa1yTFW0xgjlm+z02yEkMntmSRKCpU5AFkEr&#10;vIhFJ6QpxrUZRNaosn02/wD3ZmlAAIrghPvWSnBZ27Ob4xseX2R2yzaW7DmpPbreu78AkcYqfnld&#10;EllsULoOitcztcy/YXZcEY2xNksxS2VB8JIAzIApnSX6reqLduLg08DvhNMhs8yOqyCSUE1Vh45T&#10;yaCUEmtTrVa1BwNUt0su7r1n5AAHCxAahRqlzTbfAp814l5VB64hUPNCAvOvU0yVsigPT5txHUmm&#10;CRYkWyiNvShWCP7VKE5jENIh1TXSuT3UVtCSCTRmHbIiJtlHm9Ss7dYUCL2GbCIpzwEWABkmSXyD&#10;4T8jk00w/UT8ZwlgQlcrAHLYsSptKAOuG0UpPID4Y0rSsPQYH+bIUyC7TT8TV70yEkp9af3sZ/yh&#10;kChm8WBktvx+6whkll3/ALzr/q4QkoE7gfLJSYgMjh3UfLK1VsCXYUNnFKGuIQ6knqMVSG4Whr4Y&#10;GayX+7XLQxQbeOBKymKkrxiqouy4qsIrhS4YquXFiqWX959+KCqP1wpCzIslVcCoW9PHc5IMSibr&#10;qnyByTFf2+eRSG8CQ7AycGqaYobxS7FC2UfARiqlZnx8MKCURiru2KVowK3GPjUnxGLGmVp0xQqD&#10;CqX3v2sLNKpBvhWluKtYodirsVbb7P0ZIMSlBH7hgPA5YwY1MtSaZGaRul1x/dkHIBVCySkYPffA&#10;UFNtESs+EFClqwpfnxrlpCqk6N+19GQUJVqqfBv4YsmOyChyBUrGO2RQzLyew+oV92ycWIZICDaE&#10;DsN8vUMZvU+Bh4g5XJupjVwg+nK5MCgpNsihRZt98VKL0YgXanxBxDAl6LP8emtX2OZMGRYNfd8h&#10;kSEroW6ZUmm1QnYYUOwKq2i0niP+WMQwkGd65Gf0ehO5DHLoshyRflIf6Ctf5jkJIDKo+mRbVTFL&#10;sUuxV2KtDFXYq7FXYq7FWsVcRhQh7la0PtkggsG85R0uK+KjLa2RTBbkfEQe+UFKgFHTIsVrLTFV&#10;GYfCcKC9M0Q87KBv8gZKLCKeWpHqA/LLEpB5ziJua/5IOWR5M2A30Xxb5jFkhAnIhfEgZAoq0ReU&#10;EhXw2yICSKQ8h+E/LJqQ9K8tnlYRH/IAxi0RZraH90MJbwiRiybwq7FXYEOxS6mKtYodirq4pdir&#10;sVdhV1MVd0xVrFW8VaxQ6mBLsUNYpdirsVdilrbCqlcfZwhDHdT6HClKLj7GLApbOMKEBIMCENLg&#10;Sh5x+7xVK364CytZkUNAVxQAyTykaRSD3yDjnmylq8l+WWhvVlamKKb5UxZLCw6gYQqmThtC1j44&#10;FU2J8ckhquKqbmuKqL9vnkUpnoxo7e+QKCyGPENoVRvil1MKupittYq1164VapireKGmGKrSPHFL&#10;sVWnChxOBVnzwq313wIW1wq0aYq0d8CrThStGKtGmKtHFC0+2NJWVxVYcKFjYFWk4qsNDiqm2FQs&#10;PicUrD45FVNtuuFVMkd8VayLEppaHbEMEaDlwQ3TJIaYjFCwn7sKFh3NcIQtNDhCFp8cKrSRirRx&#10;QsIwqs64FaIwq1SuFCw7YqsOKGq+GKhIL22AYkE9cuDGUkIx9Q8DiWPJDyLwNBlE3Ix7rCRSpzDL&#10;kod35HbAkqbe+Bg5NmxUo9V5LXMmBaJBqObjUdjmQ1ELpF4DkN65JAKjF8Tb9MJZFVd6HiMaYgNq&#10;ikVxW1FiWND2wMlxIYcB1wIaVvSNGwp5tORJ0wWo2aWqYFco+KuAqiK0xYrAKmtMiWY2aKVOQIbA&#10;UNMprlJDcCh3OQStxVtT45BDZxDJb74UOxpWwowKFWOUKRQVORITaZW/KSgK0Jytb72p1MbFW65Y&#10;G1YiI20hIHjkg1mSCuUWNqKajJ0xtDE4EL+2KtAHFLj44q2rb7YoVowRucsDXJEx1rTLw0FsrRq5&#10;YhoqcKW6E7YFaK064q0Vrv2xVulNj3xVwjOFbdTlt3xVwWmDmrYG/LtgQtcV3xSvp8OBDqcBQ4Vd&#10;wp9OKuI47Yq2Bw+HxxS//9TlsJllfqTlZYX1WXC0dqeOAMQbUQuTtkHAZMFkE7smkhAcAMPAnJ8T&#10;Ip5BcxzrV4KEd0P/ADViMhDVMBB3d4FchUYAeOZI1DVwLPrPJKiuYeSfEz5KN1dycNiR8jlIKRJC&#10;wSM7DmxPzOWtxTBbhoxRTUdxXKyLarRP14MtPTUe/fIiLTKNoKeWp3xLAxQLgE4FGzSqAfiwsuaq&#10;/BBUnIoItQ9SpqRQZNsEKXQx8jUDFkjreJAebbnKyxI2dNBzYMDyB7eGAlpjGltyONB7YQ0GyUKE&#10;Aapw25ICHltS7VArkrSDXNclmQCSKYLZkq0dqHQk9K4bYzJWKgQe9cba4+aYxKQtSBTBbaibOIsp&#10;ORLYud6ilDXIsCqacEM68zShrX3yE3Y6IC/x/SZZquuQ2EFElPqEfZyggl2uXIIvP7y/M8hc9TmT&#10;CFOmmbV9D2nqfc5exrZkvlzXI9PLGRWNTWo3ywz2ZmWyzXdY/SUnqxq3SgBGU83BMN7KH06MzNSU&#10;8fc5XIAN86IW3arGao4JyoF1+6X3FxLNuATloLfGBWtPJ+3+Iw2wNFTklEi7jfJBxzBAJIFNPA4a&#10;cvGm+jl/rcZXccsuiHZ4Y09gRCRt1yqTXNZPGRlBDVJjmsrRSTkGiTCnepJTr45NsxJnYcJYvjek&#10;nhkyAHJyQ2S4b3AX3ycGOmi9M02P4okI6Ll9MssUlvbKSC6cRpUE1pmDIbutjsVDUryUwenLVQtd&#10;qUyZJZZCw66cVNTv8sYtIKYaJfSwxSWiDkJQQN6UJy/jpy5TsNz2VxboWlI2FaAg4DIlxPHA2VNO&#10;mLsFI+WVyNudi9RZHeWzxwqQKnIUwyiigdNmkimKmhVjvl+Obdj9Q3RuvuLOYCCqhlrRccknAyy9&#10;VMda4Z3HI9965RzWEO9DX0iDkncVycAkApt5Zo1nKfbMg7OdM0E0tLtLlIYF/ZapORBtlAXumMln&#10;OsobhyU9BmTj82uUnXUXFKshQntkJ0oLdpGYlr0BHTEbNsjab+XG5xsfA5ZMsSKTvtlBYIG7B57Z&#10;WWKEkY03yDIlK7lmHIooJA7/APGuXQYlh7CruTTlXucEikLCkikOpow/lOCmcTSIudRkuIxHOrNT&#10;vtXIEMjES5pf6dmxPqmZPCqjIlsjER5I221JIIyqys1OmxyoyPJtlIEJFq1z9YYyksf9Y74QHXcI&#10;Q+hWpm1AcfxzYYQOrlCOzMIzaSyGGWFFYD7QOWkRaDjJQU1hZzzVSKlBvQ5ExiURxFW/RktshkRa&#10;KN6k4mASbCFsIhOGlK82BxjEBgUT9ZhDUkjCkKRSg65bMimgA9UHpGj2907/AFoVFdqZGGIS3Zyj&#10;TIbPylp6VC/a/wAo0yJxAdFCqvlWymqKN/A/7LIzxjuRwcXNKrzySZmEURpSu5zCnBOPFRUD5CWI&#10;Fpn5ADtscqEa5t8istPJS/VPrhejd0p4ZMBFEJ9YCC04sGCsNzyamZApuJRl5qlusEjHg5PZXByM&#10;iA4uRLdN/wBJilHYCuUiK8O1rtLu9N9Jopt5Sfh275bEANoiCLYr5jZGvWRtqEA/LJGnHxgEp3df&#10;o/TZY/qcnNCPjAbl2yuYHRtkd6RqLG1HTZT03zFLRMUuKqPA5AtahME7imBgWPaw0gakWy065IBp&#10;A3Y7cxMd3JNffLQ5iH9GnXJsgFyrXfCzRECr3FSPHIlSr/U1lq3QjtgtokSN1FYmUkDrkw2DJ1T7&#10;y7drbOyuaA5eJhy+NnVvrdpwp6gqB4jImYYcYKrZapbh2cvQGm5yMZhyJbBdqGu6U6mOcrJ9FcJm&#10;HClKJYVrttbv+8snqp7N2yk10aCeHkllhqUmny+uo5sdiCcRIuyjOwl+ozm7mMgBHscMtwwjCiqL&#10;dsEKCNE8TSpOCNhtIBatdOjnikkDUKDpTJo4a3UI7D1viqQteuJZjvbktzA9FqcDCUlOWMk8ipr8&#10;slVOGdkLarwmJIrQ9DkrboUWUXnl62lt45oQVYj4vCuQLTlhwnZIX0gdjkAUD1FEny/NZ0ll2qKj&#10;5ZZVJvhKYyauGtTCw3ApsMkJWzlMS2Rk0Eq28RjNQy5UYonE2lUxmiPXfBVMQKWNqNwPiYH50wM6&#10;vml95dmc1fc5YE8NISM1fAQzItXnHNSRiA1iJUYyzUUgb5OnIiE30+2BrHI/EHrTKZBhKPUrmskE&#10;vESnh40wtIKvJY0qsLlk7FuuBSLOyZWmkVtDcbmhocgbcgwACOe0W1hBSnLb544yyntssiilFWLH&#10;mfwzJq3HBQt9b3StSYl/fCWfmmHlq2LXy1FKAn6cEXIjytlT2sU8YSQV3PfCRbRKNpfc6TbRrVhl&#10;RiwOzHpYYS5PQCuVOPxd6XnUpIjSNRxwkN+PJaMtpBIvM7chTF2PDajJBIOMKd6muLCJRKq0KgO1&#10;AMBDMmkFe6kqsKE5MbNfE1ba8QpiFWY+2HiTd80KZ2aoZBv+13whrAtmflnS0tog7irNvl4ZzLKb&#10;cKCKZYHHRd9HHIyiQVrgLAhLbixtU58AeaivXK+EIpKL/lCI+BNSN8hIMhzS2PlLdqkhpyI75EBu&#10;xx2ZdpduiTyccygKYyVTZijPWm+VSDVSW6nxhtvUUnlXB0UpJqkPOGM0+N++UTjbXIJDJGZJxEex&#10;pmNycfhtQ1NRHqJMZqsYWuXmNhspJ9XiAmJG9cQ1xFG1S2vvrsH1KZayL9hvbJg9HImONCXFgyVq&#10;MSWjipL5LU9hthtmDaaeXNNkuLtUgA5dd+mUzHFs5Mdgy9QsUpjclJF22OY5HC4XESVZ0YLVzyB6&#10;Eb4LLeI96VXlrxK1PUnLQtKK3ospVkdQwU9DtkgExkAmtz5je8AFvySvWmZINolvySi4Vmj5yH4y&#10;T1yBh3seEhBLOa+man2yB2bYC04KRx26sa8iKbYA2TjwhCw6Rc6m37pGYfhg3PJhGO26q+ivaErI&#10;xVx2Ark+GubZAqg1W7g+H1iR7jLhJJIREvmeWK0FvGSrV+2DlvE05JjokdxrFy/SRmPufHALLjEk&#10;8kouVblycdckYordCvGtKjrlbOlAoWNMWVIiJ3FEY0UYtgFpkT6aAg1HbCpClazc5AzfsnISZxpP&#10;vrKSyqV6jxypExaHuj6bkHpvkaceqQMsofYDLAGdNCj7ZJFIRweXDucWQTOztPSQKBv3yklpnJUv&#10;nWNQq9cACYi0qnY0qOhy0BvELasrwJJ8XTJEMjBNTKJiqxjIU0+HShJH6jlQd8W+JUZYNwMmCxSq&#10;cEPRsmx5qEpNd8NKAmViCrqfHfKZFU9kFXBPZf15SSwklkh/0lK/snLoJxJtc3wuKUGw6ZfbcSl9&#10;ypMiMegyKBLom3qc4WJXenXEBnfRUgaJ1VHUE9MDPbql+pRoty3EUFBk2ikFdIOI8a5JlSbw/ZGB&#10;uV60XBJMebP9E2tIv9XIBnNNV6YCxXDArsVbxQ3irjhVqmKuxV2KtVwK2DirdcVaJxVrCqlPEHG3&#10;2u2J3QpikyGN+vQ4AVItguv2ogmKdxuDlMhTiE0UjeMxssn82SiyIV5G4SxSfs13yRFsCpancesA&#10;DtQ1wcmnqlEl0IT74W6rRlhfPwaJW4lvDIEMaoKDkJXnucKCHetGEouxOSEU8NpZekSNU5dwtgFI&#10;T1RG1O2GmVJnBrCRJQ7ntkeBiY2irHUnuRLy6BdhlkYKIBI7hOTEnrhkEiKe+WIT9TlH+VlNN8tg&#10;n9mhKfRi1Eq4jqR4jBbC0t8xoeK17jJBQo+UhS9g+bYC52N61DgYlXwIbxV2KoDV94hhLAsWuXX4&#10;iPlkYlrklvrcK/6wyaAiJpQyMabjFdkI2oLEqsw+IV2wW1WlEuoVlBApvkDJQVt5qIL1Hc4mVoJv&#10;dTjZXCr1q1TlaAN7TiG4CKyjq1MuttanvVtn49B3yJLV13WLc+pKXWvAmuVTNokAUR9ceU8eNKZT&#10;RccY1zXJjBO2TiGXCxnWpjNLyJ7ZkANsBuki0M6/PLnKDI1PwKP8k4QxK7SaCJz2rhbE/tx1A68R&#10;kC1NXCB6HxwWmmuJ3PcimBJQ0sZKmuUzcXIEueQW5qBucrFsBsgLi8bmTXbLW2JRQIvCtem1csG7&#10;YETNZIFNBUZIhEggDbIF9QChByBQunUVJHhkWPNk/lO9htI5Wc0Zqccpui3CQApHwUmYyPIQxPQY&#10;k2wEkr1aSFmNTVemSDGUkHZ3ShikSBgvj1xphVo5bgSEUXj9GSAZiFIMRCWMKOlTvljZVqBtgD9G&#10;HhXhQt7N6I9MDfERYyivgPKKUdx/TJhsQMChSKd8VBR9uAImHg+Bna28+KOT5jJAsVDTT8GEpTFA&#10;Eb2yDFItSB9Qk5JQEDBTkUPfpiVkmmlryjeJzQV/DKSaaSaVo7Ew3AJoQymhyEjaTK05Chbhn7Ig&#10;H00ysNclkCAfvH6U2y0FlaSyCt0QffLQG6IRkK/G/wA8kkqjD4iPlgQhL/b7skAqE0Rq6pb17tiQ&#10;zAelqAWPzyQZlEKKDAUgL1264slSP7WBiiGG2KqDDAoC0jFLsVWkYEqoGEMCF4wq3il2Kt4qvXCr&#10;TDAilhwMlhwIU32yJSpUwKq2jbN8xlkWILJYSCo+WFSrYodireKXUxWmjgVatMKEHqwrCMKpDoCE&#10;XYY965WOagMyTLUr8KHYFQGo/bXCrDteWsg+nCpYlONzkgxVNINZGHamQktJ/FW3HqLuvUgZUY9y&#10;QaS+WeMz838Molbdw8SL0y7+vMLMfzV+S5QDezCceFnPIQxiJRUkUAzNGzAbKM2mD0vSi2r9r3xI&#10;UIq0tVt0CAUoMICgN3jMsRCjrtkmQea+ZvUhJpUZjSO+6kWw4mWJy5WoOGwWiUU/uLe0v7eJrOFv&#10;WIAcKK0OTiLTQpI7nTpIWKlaMOoPXBLZhw0vWFwpB7jAwIdHY8RyYgncYCtIe4UgcT2whUCgIYuB&#10;WhxIZ0mlrKyDk4JZhtTKiGsjozbyJpLzN9bcUUEUJ7nDjFlYYze70ZBmU5gVBvhVL2FQ305Jkw3U&#10;xuTkiGuSSTCtD3yYKFHj3OStCk1a4VV4qGJtvDIMlTT/ALTD6crkgp5bfbQ/5QyJVnEXTAyDV7/d&#10;YQyCW3P9wv8Aq4Qkpf6iha1FaUyRYgsjt/sj5ZWoVxirdMUuxVZNujfLEJDHbrauEpUX3jWvhkgx&#10;QrgYslmBDe2FVRDVTilacKuGKrlpiil9of3334UKjdTikNUyLJUXFCFvF5ihwqUXOB8BPgMLFsDb&#10;Al2BQ7AlpRQ4UrwcCtVxpC1jVTklUbOla96HAxKJriluoGNKpqwOKVwalP8AWGBiSyqM7DFCqDhS&#10;lt63xnJJS19zilZirqYodirsVb7fRhDEpWo/csP9bLGLGp6VI+nIz3RSXTfZORCVC0UmOoI6nY4C&#10;gplozhbkg+GIVrWwBfg/LLzyQiZV5Ac2A9zlaRslmr26pGCGDVr07YUsWlAysqVGT7ORQy7ySA1m&#10;SezEZKJYhlKIv1ZwDWgy9IY1d78vpyEm1i90N65EoKDkyFMaUD1wIRGlml2nvXFhJ6Tu1g/hxGZE&#10;Ehg9+NzgmyCV1ocpSvjIrXJBVvfFVeL+8Sn84xpiQ9EkSO408rIaAsPvplkUh3lT4bUr/LIRkZMW&#10;VR9Mg2rxil2KXYq7FXYq44q1irjirsVdirsKFC52UEZMMWFec1pKpPdcvA2VgV4KNmKQqhTv44EL&#10;WxSoSCoI9sCCHo/lxPVsIq/yjJRawU/tE4tvlxSEr82qPXUnugyyJ2bAwPUUUSEZQWRCDt4g86kf&#10;s1Y/RlUykBDztzdj4nIxUqLmoIyaC9I8pPy06M+ApiHHHNm9lvGMS3BFjFm2MKuxVrFW8Cuwq7FD&#10;WBW8Vawpdih2KuxS1irdMVdirWBXYUOOKtYEuxV3XFXUxS1TFCncD4ckrHtSGxySUmuAPS364AwI&#10;S64G2FCAl8TgQhZBXAlQlWseKpXIN8BSp0yKXd8WLIPKR2kX3yLUebLK9MtDYqbYq7bAlbSuFVpX&#10;FWiMVWFa4qpsBihYwpXJIUmGKo7SD+9PyyElLJYcg2BWBySWsVdirWFLXXFLdBihbirjihbirqVx&#10;S0RirWFC3ArROGlpxGKFppXFWvfFWsCrcKraUxVo+GKrWxVY2KVh2whCmTTbFebROBKxsVU2p9OK&#10;FjYErDviqmxySFMmuNK1gKlM7Q7ZFgjV3y4MS2SOmFC04ULCaYULWNcKFhoKHJIabFVppiq0nCha&#10;evXAq0nCrRxQtbfFVhwoa64qsOKpNeTBZDy6ZdFEhaVyxsxLDphLEFRY1qD1zHyOTjQrk5iFvCyu&#10;QVx3wIIWg4VtFQzELxyUSwIV6ofs0zMibcYilgZiaZaq5thihRQ1NcWRREjcQK4sAp074GSkW4mo&#10;w0lcfjFT1wIaT4RvgSVwRpPs4oRUVi4PI4KtgZL5ICoqclwsRJDcvipkSG0IpYtq+2VpCAmqSfDK&#10;5ORFBMu+Ulm1xwIbRKn+uRtIXmOmKSHFQcUrShGFBC5Ii+RJpjVJjZacg+M75XKSYxtFuyR7jamA&#10;Bt4QEFPL8ZlrWuWsSVKWUkVGSDWg5SSd8klRwLS8U74CgrwVpjSKW7HrhZNUwoRUP2aHLA1SVhQG&#10;uXhpK4gMMmhwNPh74q4KK8sVcxDDArQAA44q2UqQcVtdyDGowoW/ZNcUupsffCq0LsR3xS2ErgRb&#10;YNTxwK3IoJwK3UMadxiq16cq4VDZPIA4Ev8A/9WB6PEjFvUG4HXMOZ3apS22Ql3aNUvxPEnCJOFj&#10;yhL2FOuXguaJWtUbjwyYbQEfKfRCUGFNptDaJOofiVJ8CcFLLZTgtDJIVBP04CKQBaKubYwxUO1M&#10;qJcclAGBpvhTqcNsqRK2DWpBmoK+BrhEm7i7lsnEGi0xtqAK63g9Tap23xQVOaM1p2rhURvZM49G&#10;jEQc1JOAimM4Ulc9oFbff5ZFAB6qJtixqRhptEUYul1UE0oenjkiKUitkJLamBtjtgChG2sEkwIQ&#10;cvbImJLZwoj6lLCfjSg9zkSKcaayLTDeShVGWRhbOGNlVh5RsIwPX5M3cdss8MMpAJc+iW7zSqoo&#10;iCtcoOzQBslNtpZlTnSorkS2RhtaMg8vyz1SIb0rTth4SxnE0kMtsQa9P64WiAvdYzzpuTUZIOTH&#10;zRljdMTxagr3wFmY0iwvqKxJ3yDWUvuZjERTamS4bRjmYnZAy3DyvVzyr45ZGDl8RlzXAepsOuGq&#10;YHdHWcLrVhsQK5FTJMtOIETlu4yTKUtlkk8brxQ/EciQ1EtWheOWrHb55GS2E2trB7thSlCaHIiP&#10;eyx4r3LJRpkVuEVFXn40y3YMyxzz0a3gFACFrUDxGQkXTzszYdyblUHauAOWY7rJImO43yQbAmeh&#10;PLHdoAKkGtMuiXZYS9js7sToGoVagqDlUixkF1xQjKC0SY5q0fL4exyuRaxHiNMYu7OKCoXqcQbc&#10;jhjFdZ8CgIG9N8kXMnRiiLS1jZwxA5A9cuxlcYAGzPdIdXnFPDMvo4s2r+1Ml4eJ4nxzGlC3B4Sk&#10;Wu2MptjNMQyrXeuR8Nxc0SGEy6dJM3qItR44YxtrgK3LIvKFvZQXBe++Hb4eX2a/5WXbB2npIW+a&#10;JLSactaFOA2PHucEiHSyx+viH0pZpzL64A6V65RVu8wRt6FHag+mp32/XllLkFpMmjQxS8gxNW3B&#10;HvgjAFGIUiPNRtrPgvCrldjkpgOFlA4mDmN/WQsK8icqptEaQepBvVY075OAZQG6feUlY2M/sMsm&#10;5GUbK3lZC90FPauMQ24hUWT+Zw/1SP0mKuWO6nfGRpwskqKU6PO7wkTszOTQFjXADbk7HcJlwmtU&#10;b1WLrT4SexyXIsDNMPKtyJoGYkVr0GZEg2SZByGUlqKWaheRwNV2Ar0yqWzC0I04deQNRkebZIUg&#10;Y+M8zKWIoO1MujFjSBuPKlrMxYmSp98t4A1If/BsHaVxg8NPEpN5SEYJWck+FMicaTIpO7yxM0L1&#10;NDTpmPIUsJ2h21B7V2AIBpQ7ZGm3jtIb25MjFvfFhEUu0iSYTE24JZetMtBLmA2E0SW8icy8ST40&#10;rjxENXFSrFe3APJAan2wjIVBREmq3c8ZgkBCnrUYfEa5StZZO8CMVNNq7ZHjtiZKIuDI9a8j3rkC&#10;WEUzWYWkn2QQaZZDJTaZWmrXpjHqV6DoTlnjMTEBMfL+rPqBbkAAo2pkjK23g6pxclYiK1+jMeZp&#10;qQk90pB6/TlHiW28FqNray3MPFWopPYYRjksgl+p+Wrhtl+MfLJeGXFIISSTy5dRf7qYU8KZPgLK&#10;yERotzFZep63whlIyJNMp5QRukVrR35A0q34VyBcaBoJVrEga5eh5AtStfDLRyYYzZV7ZQq0ptkC&#10;5NAlmUc0LW0AAALgivhTIcNBlljasvpL+0SfYZWQ4tNNwPbfK6aylF/bwsxY/E/v2wNQj/pmM3kY&#10;ViZDlwboi0EFMh26YeJzIwVfQZR0yXEmmkBBr3xY0mMDBkr3yBDVMKM6g/a69jhDUopKVNG3GSLJ&#10;VikKkmtR4ZWWPCum1FkFevtXHgZWSh21FpDsKDHgSMap+kGbYVp75KmwYyUQgU/GeuLkwhSwo0zh&#10;lAAGStvbFv65qMaSIq6p6EbIo+11wgokbQ0Uh5BSOSjt2H+VhRVNTzNPPyjGy7DFgY2umlLbsfmc&#10;BcKUaQTLDy5Cv0YWkTIKdx66xgMApTYDIhtyZEDDLxfkaEV6YKa4ZwEVq+qvqQRWHD0wRsa1yzia&#10;pZeIpYoNOJORbseQcTKYL+NYEUAMwXviJObOYVE1JHKrKiKKjcDfCZ2gSDesW9q8TMrVYdAMhYa5&#10;gMJuI6VYkDLAzBQm/XJNkQ5TXFkV9CtGHY4pBTrT4EvXBY8R4jAQ3eHYTSw8vvfXT2sDiq03bKxE&#10;lrGIc0XdaOdLn9F2D+4xnCnGAopnY3pggNqKcGapqMrjN2AiJKmpyRmZKUpSpplnVx5Y7dVJW9QL&#10;TLrcYiitN2tSH+iuQM27dEaVRrtStOh6YgtgjQTy3jVzXvvlgFsDuEHqVrI6lU3yqcXEnG2K3lrL&#10;AKsCDvlAiWuqSVJEWrv2rt45NtxwVTOwjVU2+WRDs4BNopllAPXiBiW0xQd2Glaigsx7DrgccpU9&#10;jIXpMpUjxGStYx3TJreO2g9ZhRj9nI8TKQ7lFpnvLiNWPKpAGXxTCL0S2ICgDsKUGXW0zTG1apAP&#10;jkosFbWXeMK8YqR2xkaDRI0k8c0sizTyqVJA2ymJtlYS7UZ2YxpxNSOvtkSkEFK7mGb6yDECaUII&#10;HhkSaZwnR3Zf5daV1eSXZicyISsNuRNHU+m2AuMUj1RuNsP8psrI2SNkp1C1aREfmenQ9v8AVyoo&#10;mEhaJ4pdvtUJGUEOJySOQy+vJyJqT8Ry3k2Q3Rtxpr3AWYD4QACcAKeEoLUNJayk5p1HQjwyxQaV&#10;1lWVeZNT+1gO6ZRBWrp4kPIEcffKy1EUrxxJAvKIkSnoUNcSWYukdpkMl4WilJWQjZiCcxzIXTMY&#10;qHEnP1b6nBHESeaEmp98kNmRkCUqu7tVuR6iBgKjLju2QFFK9Q4u/Nxkw1zjaBXmz/ASB7ZMMRsr&#10;M8hFCeXzwqTawI3MMKV75AhvxhOVQqE5U3oKA5CUXJNE0XoVlbiGMKmwpU0zJhGmqQUr6xWRA+Ex&#10;txzsxjUrdE2VQWyqqa5TYdqMp5GuSDSZJQbllbLA21aIMyvGFJ3HTLCWHCoCoJGVlFbtF6Go2yLY&#10;tMxPXFlS1LlvsnphZWjrAFX5AVNehyBboimRWcaJcr6oBBB65VTKrS3UJTLKwXeppk6cYxQqRlTU&#10;9cLAom2gLo7kfZwhIUGCoTMRv2wFeWyol84UcRuchwsRBDXtyz7U3yVN1IaU/BUjJAJ5KETcmp3y&#10;RbY7sstAI7ZGABOQZTiEFJMoqab16401RCFScGQFq0rhprkEBqKgtVeoO+TDXFSEYlSq9R1xZI7T&#10;25NGp6g0yjI2Q3LKdUsjA5PYgEfdlFtWaNFjVyQrhz45kwWIpFJMDQD6cttSo3EoaZP5a4GcAm09&#10;xFHb/D0Yd+uWAbMyr2qRuoJKn/Zb5CmRFpZqEi/WHAIpt0ybXSDuJORFPEZJknMJ2yLNWbocSzjz&#10;egaJ/vJFX+XIMpJsvTIli3gS2MVbwIccVdirsKuwq1irjirsVdgS7FDeKtYqpSx0PqL1HXAQxOzF&#10;tcjWeRnpU9srlu11e7FJgGkC9AK4Bsw5rbpqwoD+ycsa5WShboF6D6chTXVFK5Ld+ZYg07ZYAzBK&#10;+1hZiXNQy9slwslCcszGuNMaUHjZvHJgMgFB4375Kmai1u3XFVghbvhTabaTCVSUnuuSim0JOm5r&#10;TE7oZJ5Op6M6t4HKGwytNLQ/DTwGSIayUVBQn6ciQxSzzI6jiOtBkgEUpeUxW9h9y36sBDl4i9Xg&#10;wJKIyLF2KW8VS/WP7kfThLCTDZTRnHbKw0pfJUCnfllqoi6NIn33p2wBjIUkEtxUUbrkC1E2gZQz&#10;mi9cjSgLTAyH4xvhplSZWVsE3J3ORAVHQoWkNem2TJZFGxwqCxYCte+BB3QerSGJV47CuHhtjw7q&#10;8VyJI+h6YPDpPhqV1JEsPOVOQI7GmSAZGLHtSns5SBaKwPfllmyYwSmJSbhT74bbgGRgcVUH+Q4h&#10;rIp2mf3bDJJvZlEENfi9hkCinTxDY4KYgqNKEnIpQ07kEKOjYkWxkk7ubhmB/ZwCCI40unsnFSR1&#10;wkIqkXYo0Iowr0yAZUm5YshJFK5ZdppL7ioRq+GRLEoaQ81V+xXKyWFpnaMIkDGmUFiRaNubvgvJ&#10;epGC91jHqk00kj7n8ctEgyMDzTXy9YtLznJ2UEU75O7UbIyWhoadjkgGwIax3jFd/iOTZrp1owpt&#10;UHJBCS6yP3gPjkk0iLNB+8XxFcSyIQMYoRXscSwTC3WokB7MMDIKN3UpKO5phpTut0kCn3jEshSP&#10;Va1JGBiUk1FasfGuFiCle4bFJ3TawAZ+fZ1Iysi2uQCrYM0lzRjWgOUzDEpxE3KFnO7O/wCAyoFi&#10;S0xJYJ+zTpmREMwk7qTdEjLmwBHxCsjj3wMqdItHYewxQgb9qkYbUoPR6LqUDnajb4SWQejpeRtI&#10;UVgSPDCJJMkajYWQKoDXAkbqsP2hgQiW6YUlQYb5FaW0xS0cWKxzTfAWRVlwoXYUN4q3ilrFiqIN&#10;sWQc2KVNsCCsOKApvkCyU8CF1vsHr3IycVAtk8H2R8sKCFbChvArsKW8VaJxQtXFUJqw/cD54pY5&#10;5fJF77VOVjmgM2TLkrsUN4qgNS+0uFLD9eHx/LCgsUuyASRhthTelbOTkSrJrbcb+GQKQxvWEMc9&#10;e3TK5Bs3R3ldxa3TzE1ULufpzF5FsIt6DZEzj12HXoPbMqJvdrKNpvk0LqYqtmAK0PfChjs3ln63&#10;Lym/u/xyiWKypKB1HylbGqptTpXJjEAwlG2PywPAxMTFCDT4dsokaLjyBCxNDUWsl1NyaVn+Fie3&#10;+VhjK2Q80mmh9Jh3rlzLmoT2tSJIyAB1FcSEmKEulLrUde+VBhGKEhUiqDud8mW2mTaD5fl1KRUV&#10;qLsWr2GV8PEwMb2erabYJYwrBH9lRl0I0G2MaR4G2WMmxilAU6j55JLDtVoGJPTJFjJIp5FDVJ2y&#10;QLBSMyYbTSiDyNckhEx7xv8ARkFb0/8AvDXwGQklO4jRlI/mGRKlnMG6jAkN3o/cnCEhLLn/AHnU&#10;/wCScIZFKlsk4itTQVxLFk9v9hfkMiqIG2Kt4pdiq2T7DfLEJDG7s1yRSSoyf3YAyQYIV8DJZUDF&#10;bXDpileNhii2jhVwPjilsEdcVLdqwE1a9DhYFUZwTXFIa9VR1pkWS9Zl8RiqhcyA/ZwoJRFwfhj/&#10;ANUYQilpuk+nBSWvri9gcVa+tA/stituE7dkY4rbZuJP5MaW2mumWlVArjSGmeYjotPniypTgMh+&#10;wVHzxQrH1x1ZR8sKtfvO8ijFVnTrLjSWiYqUaU1wUxKf2z2pQfvpG+/AqJrb+Mh+/ClRlKfsVp74&#10;pQzdcKrTirsVaxQ4jFVw6YQxKVqvwPXxbLGLFbzbGSQgH3B8crCoO1NfkCcSi0z0fe6APhhQVXzC&#10;ON4pHtlnRS3cjjGpIr88iEJbqL8othxpgZMclOQKlTYVGRYhlXkgg2rg/wAxyUWIDK7di9q9f5SM&#10;vZBjlwak/TkZNjF7wcTvlaCg3pgVDtgQVbT9rmP3OBrk9MtjWxcH+TL4pjyYRfjenjjkDIJUy0yg&#10;JWxnJqVUKMKrxsy+zDChn1y3HTgw/ZYHJxYjku8ovytpCe8hyqRTbLYumBtVRil2KuOKtYVbwK6m&#10;KuxV2KtYq7FXYUKU/wBnJhBYd51T4oz/AJOXx5MXnt6u9cxiyU4UEmxyLGm7iMI1F7YUoSUAg/LA&#10;Veh+U25WEI74QGkMjhA9QHLmSVedaq8TD+WmTjyZ2wbVrc059sxi2HkgrRCqyy9NuI+nKpMQCl7n&#10;JgJKmcLF6J5Jblp6+1RiGkDdndhvGMS3BGjFm3hQ7FXYpdTFXYFdihoYpbpirWFXYodgS7FXYq7F&#10;WsKuwK7CrVMVdirsCHYUuwK7FKlN9nCEJBqKgg5NUlmFYjgYlLpl2wsUBIK4EIaQYGSg/wDdnFUq&#10;l64CyU8irWLHmnvlM0kkH05FpnzZd0C5bFtVOm2KuxVo4qtamKtE98VWNilY2KFjDCqhIK4UI7Sv&#10;72viMhJSyWHYZAMwrDxySXUwpcdsVaO+KtfLFLq1xVr2xQ0cVaphS7ArRwqtOBDRwoawq188CtHb&#10;ArR9sKVpxVrCq04rS04ELN6b4qt64pWE74ULGpiq07YFWHFVhGKrT1wKpnFKmwwoUzsMISsJAwFB&#10;TO03GRHNgjkOXBi5skxWk98khbStcULcKFhOFDXXfFK04qsOKHHFVpGFCyuKuOKVtMULcVWHChj+&#10;pp8THvlwUlBJMQKMMBY0oytQ1GY0zbkwCFcVOYzcpkYEO6YELgRTFV6UJ9sIVVC8PfMqDjSVvTAX&#10;mNzlwa7Uw3M0bvkmSoYVH2cQxtqM8zRuuApKlIDWi4pC8OFFD1wUimlX9rClzUkNO+KOSPtYaEbZ&#10;WhGuSBSmWxDVIoSaY03yRSAg3AB5ZUWwKi1ZfbKyGYKk6im+VkN1oB9ztlZbXKlcqKhay4pId88W&#10;Lvliq9JuHUYDum2xKUNRuMaVFR3y0r0OQ4UtXcvMchkxszuwhVodzk2tcHAxRSnKuFKiRXArguBF&#10;uIphCtAYVVY+uBgUQg3yyLEqoFcyA0ld02ySHU798Va5CmFXMAKUwK3QE74FcprXCFcBxBPjklbN&#10;CMCuOxphVaWocimmyeO+NoaQVblimlysG3xRTdAPixVyKJBv74lLdAPh8Mir/9aFxQ0ZpE+z1OYP&#10;E6qEiOavfXaGFEoABtt1xDiCNy2Si5+qsKKG5eJy0FzI2EtI4nLAXNhNELIZmAI2yXE2Wi4tSmtp&#10;OCNVRtvkxJMZ2nNlc825bAnK5thNBTvnLk1JIykOCSLas6ceXetMBY5CiraIXlUcfEp64Qab9PDq&#10;mGoWsTovpRqvEU2GGU7bc2yTPG9sS4G5wA24hyBRjuIg1ZuntlgLfAhMV1mAgRx1PuRkibbuHiXG&#10;3WRy7nipyB2Y8BdHa2fPj6xJr0pTJBu8PuVL1fqkgjYhhTYqa4XHIN7oK4jSZS6kKB0HfFBBCH0+&#10;5aFuopkxKmyJtNb2eOeNWV6kZWd3HlDdF6M7WzFuBZD398viHK4tmU2h9cbdfnkZGkShYQ8mkzAS&#10;leBZ1oBXfMdpA2QmmaesCmCcEE4SQ3iiKRzSCyVnQGvE/wDNuNtOWe1MJOnSvUsrV37ZG7acWOhu&#10;tOlS1oykg4bcsRBdfaMsEQcVD4iTTLYoVKqKE1yJLE7oS5BcknJhjFBEUO/XLQXIBRtovqMKdsEi&#10;2Rim8ikCoHbKubXOiVtoSEcEdv45Jlshhbs7EnriS0yaXlEd8jzYWmel3j+sBXauSAc7DuGdyVqp&#10;67DC15BTCvOUjyXzhwAFUDY9qZAupFmTH1hqAe5wh2AFokxCFObbnBzbCKCbeVkE+pI1NsyAHLxR&#10;oPTZY/202OUSceRoqLPyHvlJKnvSe9HI9Kk9KdcgY3yRj2NlI9W0ub0/UMTrTckimDhI5uPnzAG0&#10;ssm4syHEuXDNxBUS4dnKRjcHDHZAmejK/L1y9vKHnJC9NxmWMttk5imtc1gx3DPFutBTKzPfZwYn&#10;dJdU8xXF1aLCeIQ9dt9snxHqstyhNN1qW2T0UHU9SK5MTISIklE6pI1eVz/eMNqDbKJbtcgkYbk1&#10;Gp7YYi2yGG2ceSdGt54GnuIw71NCe2ZZjTnz9IoMlZArgDsdsqLjEpINrl+bDiHrudsYndsgdkJ5&#10;sIvZVaEq6RKCxBB65Mi3HELkhLmzjW4tuHXia5VINgG6Ra3bqrSN3xgwA3TvyzB6NhJUfayyW7dk&#10;BRnl3T/qzevIO5pldlMZUN1XzKvoxrIHJLE/DXMfIHVZ5UWIXGoSQtRTxByoWGjxjEoSXUJ5ftyO&#10;T88kCWPib78atpuo3dlJztnPuK5kxy1zdjDUGt2W6X51Tjx1BWZh0oMJzhnLNEBj/mXzSLy4Zogy&#10;oKca7H/KyuUrcGOUGXEhLXzv6Nu8Lg8/2T1GILsZ5eMIOw84vBy5qWY9wchInoyhkAFFGSefruo2&#10;4p7YicmuOSN0U9tPPlnMgMh4t4ZE5phyzGJ5NzedIkY0Kle3Hc5L8xJpMNkD+kJHl+u8C4NQdu2G&#10;MyWvw+HdJdQkady5UivamSu2sFJpIieoNPljdMuJfpztFN8LFSetMnx05UJsmF+8SenMxIbvgGXv&#10;TIgoi2v4YU4pLSnYjHxwsiAF8l2bpSWNVXHxRJxrvdAowcSmNSFUVJyQDGtkBbyo7DgDv74CsUy1&#10;ANIRQ06A4xCRz3RFzAHA4fyipGWcLLhssw8v6KdNhBYgtIBWmW1TdKS3W9T+rXCxbGo6+GY+QtAO&#10;6C9YvUk1GUQ5uVEgJtpN1GlsCzBaHqTmwsNcygtc1+MBY7e4QMa1INcplLucWcj/AAsXn8z34rEJ&#10;eVe9MoOQsDNI72d1PB9weuRG7jEjkVOCZYtz2O2GmR22Sqd+bk9ydsubMcaTMKQABkW8DdP7YWsa&#10;RvIW59AO2AxbJf6ZNXimT+8IiTxH2jlZi4swpmaNd1rTxPU5WWICi1vLdVZEoPfK0iDdtpkMylbq&#10;NS69PfLo0XY48QLIbTyppc9qrvCORHVSRmSMYDDJFINY8mG3YfVmAQno2Y84U0QBBY/qGgTWjHkK&#10;jxHTEBZSN0gFBificJDEniVZIT1PQ4GFLrDTxczBSQBXeoyTdGHFsmd/5beFailG8MgVMK2SOeyM&#10;LGOQb9jjTbijaOsPKV7dr6vp/BXrXJ8JZyx8KYf4Rmgl9Nk7V36ZVIkbJxzvmhrrTVhcxyECmGJv&#10;m2KRgiRKRsHOWpKjAwt/tBq+wxVfPIXTlixPNDi59OIopHxdfHClDQs3L4dhilVlsHlZvSFaCppg&#10;AcaYpJJJmVqAE5OnHRMLyLR3QgeNNjkFMAqG5LGrCgxaThtxnEbfF38RgKjEBzXRzhm3PU402Rju&#10;yBtNjWFJCDzI3xpMoUh4raSWQCppWmQpvhC0Tq1jJpx48+VR4ZLgYEUaYzNAHJLbnLA2gIV/gOSp&#10;m2ihsLNEJGDXwGBjSpb3klqSI6DlgLYJJ3p19JzDQgmQ/wAuVnZkLHJOVLXchlnHE+B9srO6xxg7&#10;otY45PhTc+NMjVN/DS25tmiu1jJqaVHtlwaSUbFBNNyCim1N8kS4sokrE0G6IqYyffKZRkWyIobo&#10;2w06Wyk5uCGI6YBY5szKxSb259FRy265lxkwktluKAkUJPvkTJrkNmJavHeMeUpYL7ZURbjUeqUQ&#10;2sBYlgdux33yJcrGFaMwc+LqNji5USm6pCqgxpQHwwEM5BSeytVHr3ErK/UKvXCKDEjuQzyQzAU5&#10;NJ/lb7f62SNIQ86mReMqFgOgXKxC0lDJD9XlScRuEU9GGXRBHNRJnGlziVA/Su+XNUxSd25HMZYG&#10;pE3gYkhTthIa2FeYNVMVbdCSAd8xZGuThzy0aCH0rXfX420xNTsCcjGTlwlxMhRmiXiK+21cyOGm&#10;weaY2IJU8Tud+mGLORVZA3AryO+UTJDVSANvWh+0B0B3w491ISvWOcMfqD8MOQNE7DHheD1Fkk3P&#10;vmNEMbtLLife4K782/DLS2A0nvlaP65FJbn+SuQgLcirjaM1O2S8gikK0qvE/MfDllONkhZYVe2r&#10;WcxBG1cgUR7lk9yyQH0+rbZHknh4tmVeR/JVzOovnYJ4A9f9bKjjOR2FCGz0iy0mG1XdQX8cux4B&#10;BolK0h8026MQ1N8GXZxZDd5/qwkik5MFbwpkIT4nLESDaAZVnA9UksB0GWokOpVra3aRGdaCnid8&#10;WicSBag3ItwPbLGICkJmgf54hysaeaaI5yplPBetRvkCLcrh6sjt9bkqQjM6jxGPicLE47bn1W6m&#10;QruB7DIHMWmePZiup3Mz1DsSffEStwDFjV5IWr45aEcks3Lbb75cA2RCPCCMUkBX55Mqd2xCK8ga&#10;jKyxAU5EqaHIsqJWvBxFa4VAWxW5kbFmm+lmNAwlHaqnBTkRNBuSZi/KpyJSA4jueuBrkAFN2NNu&#10;uLQUw04l4JanoRgtlWyAv5Aq8ewwOPvaXQ3HcZMBzABTUkxkblTrkqTdqqJ6xEY60r1yPJAFqMMN&#10;JK4ksollMMJSD6K/fkBzZTSqReXTJksAQofVmVgxr92PE1cQQl1EQxY198mCjmpW5KPTscSpHRHW&#10;ilZQR4g5RMW34xuyrX7xGjU1+IoAfnlUQwzAWx2OL1iNtly8FiQjI7OnXavXJAMIxQN/H6UgHfLm&#10;xTd5ynJ907ZIFkpqvLFiSqxQ8wx60wq36QEYfxwJBTuAbb5FmUQSAKHAziz/AEXa1i/1ci2STRMB&#10;YL8ihwxSuxQ7ArsVawq7FaaxWnHCrhirsVbxV2BXYq2BXFSw7zKxR3C7HK5Gmm6YDcXDFiK7g4gs&#10;SFiSyFaM3wnElA80a0tYg0fUDeuAMSKS59Yn5mlAo67ZcJLy5rrXUnmWWagqKU2y6LMBAy6m3qc+&#10;K8vbElCp+nZFFWRTkxJlSmdf5H4okw8a03+nE7xKfowca7Nfp2EdYVw8Soyy1KKUOyxhaDcDJRNq&#10;QpvrFv0aEHAZIAVLPWI1JEEZWvWmQsJRP6dVNuJwWraeYh2DDBarbjWbZ/75S3yw2EJj5Wmjl1CF&#10;ohRfi6/LIzLkYg9UgypmURgYOpirsVS3XpBHbhm6YWuTA7zU4wzU+nIhqkKSv9KxN8TjevbfLAWI&#10;8151uGSqk9clsyICXXU8LfFG1T4YCAWBiFlvcRxuHJIOQAQAiZ7uOZw3Ve+MqRJq3uEjbmfcZWxA&#10;Rq36RkFjSuSFFsFIuXUYY1o5py365IUhB3t1DdgfGNu2WABuAVY5lVaVySlQmuUlVYetMolJpMkL&#10;+g/UPJW2wRNpiVL9DelIGLrsfHLuFtso0qp/aHSmWcKKdZRiIEEgivjjwppOo9TiFdqfTkeFFNya&#10;lEy0GPCjhUhexeOR4EiKjcTpK6kHpkhBJiEvitijvy/awmKKRs5WbruaDBwsiLWSJGu9BkTBhwuE&#10;o4FTuT0wVTCqQ9xGDEa9cBikxS9NoKH9lj+OYs2umS6XoMbQC9nJ3+yMpAvdnVMp0/R4bmHlOgJf&#10;ceIGWQjfNnGNoa78ux255Kisp8euGeOkyBVtH0qOJHcCjMDgxhjEWkt7H6Y998yAEmO6W2L8YgG2&#10;NTUZZwp3buZR6ikdgQcPCikr1SMyuCASKb5MBKItABJU9OOAhSlyEMW8eWAhjaZQkLI9f2hjTIhR&#10;uPiD/IYVJa0lAqGveuCko0EVNfDGmJSbUEqeWNKIpc0Vd8aW0dpworJ3FCMiQxkjrSDhMT3YMcxp&#10;ljVo5X4xhabLt88qiEGLQFWDHtmUGQS1mBuKAd+uWUzpHQUEkhPdsUtTbMW8QKZEsCEuuIXb46bD&#10;KrYWgGf0jUDfDabTPT7n03Uh6EnfK0XTOrKXkoJPbMmJb4o5SMm2qsJHPAikWemEqoPkVCmcKtHF&#10;KxzgpNKwxYLxil2FDeK27FVRcUubFVJsDFacCaUpDTIlkp++RQ6CpZqduuTRbKYPsj5DJIRGKXYo&#10;dilZIaLUYUKEMhZiDiqsm+KobVt4PpxSx7RFpeD5nIjmimZpliqmKuxVL9T6rkksR8wCjYqWI3RB&#10;YimIawu0s/vSMElZPbUptkGQroketyolwXG+2MnIiO9AQzqkyOD8BZQ/yrmNJJro9cgpxFOlMuDR&#10;Sv3HyyaF2KtMvKntvgS3SuFUp1t/SjZvbDaKSO1sEfhyFTQEg5SIW1cNphqEUa2TxqKAHbLgKZ08&#10;51FwJqeFBlbVSlIscgLJ1GTq2QCBZeLEHqcqlFsp0VsYmMpoaDIsuFm3kuYS3AYd0xid0EUz+Ppl&#10;6FaoxS6oxSl4epP05JLENWIJI75JgWOToa/LEIpDsCcKr44z1whSiYweDDxpiq7T1+Nq9MjJCcRH&#10;iVP+UMgrN4JF4jcffikN3syiE0IrhDYAlN1cILZRUVocKlRJogr3XAWCaQalCFCkmoHhkWSt+kIu&#10;3L7sbWmxfoeiufoxWnfXfCN/uxTTT3Tsp4xt074QkUx67ncGgXeuErSV3WsekfTIyYDTKQCCbVqm&#10;ta/RjTV4iJineXcmgORtuibVg7Dq4xZFcpdt+f4Ysdy2xH7TnFsGzg0f8xJwpBbWSM9ST8hixp0Y&#10;QsaqW37YUleQnZDixbA/4r+/AypUUH/fYwK4q9D8CgYVVZD8CEfy98IWlPk46FRjaHc3/mGKXc27&#10;yfcMBV3P/Lb7sCXcgf22+7DaVskQfuT33GNoprgi9mJxtFKcYBPxKWxRSICg9Iz9+KWjH/xUD9OK&#10;tiNjuIlwWlspJT7CDpjdILJ7SK64Cvpj5DG2NooQz/zgfRiqGuomU/GeRxZpe4ockhZirWKt4q0c&#10;VbAqMIQUByDKwPUVGWMGJ3f2yMMlCAlGxyoKgrSgDDvXEsU00hgtyD7YEEKvmJa3Sn2GX9GRVLoA&#10;IPHIBCU6h8SHIs2NTAVrkCgrWHw1wIZP5GYelKO/PJRYDmzC2A9Fx7HLgzDGpxvTBNkxm9WrH55B&#10;SgJVwKhyMiUL7Ta4j/1sWuQenWClrV69OBy6KRyYZqAoxwzZhKZeuUKVKMUJwopELTJJaJpT54UM&#10;+Yh9LenamSjzULfJpJgkB7PkJhFMzh6ZFtVcUuxV2Kuwq7FXYq7FXYFapiriMKXDFCy4FF2yYYFi&#10;fm9OQQn+U5bFDzzUF4nfKSyCCjbicgUL5GqxBwKhpBtvhVnfk5wbBAfEjJBpHNl0CU4k98tZJT50&#10;XisUngMthyZMUnIuI6HpmLLYs4pXNF6MAjPVtzkObOqSeZeOFgoha4q9B8i7afv15HBTT1Z7pw/d&#10;gdxhLcEcuBk3hQ7FXYq6mKuGKuxV2KWsVdirsVdirsVdirsVdirWFXYq1irdMCtYq7FXYFccKVKb&#10;phCEi1FeuSTaSSbxN9+LApbIQUrhYoCQfjihDSDIslJh8DYqlMo3xLIKJyCC7FU68qmk8g/yciWi&#10;TMBuBlsW1WySrfbArR8cCrfnirRxVacUrCKYQgqbYUFScbYqEVpppKKZCSlk0PSuQDZ0RGSVxwpd&#10;irXTFWsVa7YVdXAq3Crt8VdXAlr3wsSsxW2sKGuuKXU8cCWumKtYqsOKtUwoaONJWE98aQt6bjAr&#10;TbYqpscKVNsKFpOBVjbY2q1uuBVM4qsOKQsPviqm2+FVjUyKCmVlsmRQjh75eGouYU65MIWsK4UL&#10;CfvxQ0dsKFMsQN8KGq1xVommKrSe+KtHfChYcVcR2xVaRTCq1um+KFvXFWh13xVI78hZ2Jy0IlFA&#10;yxhquMjJYFAzU6HMSZc0BSplKVM7YoLW2BDQO+FV6GnTEKioqru/TMiJceQcZPioDl7ClrKDvXDx&#10;KqRPw642ght14b+OFQVP7J5YpbChzUjFW3+EfDhpAbtoyWqcgVKd28R474AxbloNjl4aSl9xSuAt&#10;kUFI5qBlJLaj7Vl4mvhldsgEHcAVNMJ5No5oJ1K7nMYty6JCwrlRKVkikdcIQQsIySGq4FpvqMCt&#10;MdsUNAA7HChUZio4nAytbklWnbrjSGixPXFLo0LnbrkWBNKrxcBvkgm7UiKY0lbTFKpEK4QwKIA2&#10;2y0BhIqncZcGlf298khpW+H3xVSJIOAlkuQ165FW1c7nChcxotR3yQVcPA4UNbB+J6Yq6RhikBSq&#10;euVlK+nJCThQ0h2r44qvNEFfHJI5rgRxHvira/BirZIB3yKQ/wD/14UsqxIY61qdq9819Oori2Q9&#10;7bUo6nY5ZQYwNGihClNj1yVN12taF2+EdMINMokI3TLeKJuUvXBIuQcgApTubMGRmA2J/DDbRjyC&#10;6TWztYFIeLkSOoIyEpN+Sfcip7QSqXjoGPbKwXB4SW7DSncMdqjxOXBzKsIm1s2SUORxHevTKpFy&#10;MRrmiXvbeD+9dSa+OQtskYlKdR1i1cERLybLYlwZxHQJCJgzfGoNctbI0jh6aRVqASPuwW33TdnP&#10;LcOFU1X3yJ3R4lbqdw6LMeBNQcnE0mGW+adLcWcKIVYuzdajp/rZf4gZSIvZMYteisIXVFj5N12B&#10;rlfiscp7mLAG/dpCQpZiSBsMBkwxwJ3KYR6PcAVVOSnuDkbZkUiKXdujIQwUinTJxmni4uadeTZI&#10;7RpHmcfEOhPfLJTFOUQOFOlmhuJxdE8VjqDv1yoEFxOCt0At0JGZnYNQ7GuA7ojtujbW8SVuD0C+&#10;OTBHVyRDi3ZAHsSOPwnDYajC3PY2MwqSMTTGUGNeY9HtEj5xsajvXKJbcnDnsw5rF16KWr4ZFuAJ&#10;2ULixenFkYH3GPEohTX6Mh4VK/FiJtpDodMaP4skZLxUES9u22PEgGyiDbsi1YdcHEpNFRMbdSMi&#10;ZNRkoyxV7YgtdIrTLItMhUHrmRCTsMJZ7EnKRfYjEsZ8mCeaYy93Kw3qaVyu3VRHqtK7JAwAOSDs&#10;47boq6QEBRsTgU8t018oqBfAHrXMgcnLgdnpBAK75TJxppfdQGnJKVzHkGESRySxKtcJ41zIxFyR&#10;Kwya6t1uIWjbcEUy2Qt1uePEKeYX1s1pdFGFDvX7/hzAlHdo0hNcJ/H1pv5UshJcvMRXj45lQi7o&#10;+kM4sChZmkAoB3y+qcaXJhWptDNPKQAE3C06Ziy5uDEsXlBqsR8cDkRFpoLdolDfKgy0HZyTPhRm&#10;oRnUGBTqBTIFoO5QaaI/P4k7+OSiXIhIMp0yyNq0dCQaUNMnduRKQKezDgR7YuHJiuqR7S+LE7eO&#10;UnZrgkkCzwK0Cr9siu3/ABtl/G5AinMaE3EYbchcrJtQAdkDrGmirSSOqpyANeuWwgD1YRFFkkFj&#10;a2sCJBL6iNSp65eDTIkk7p768UdsIo3X4RQfCa5XKZapmnm3mC8d7gLWoBOamZ3dR9R3SSakxoAR&#10;TrXthDIwU5ERUKxksfGmFib7moQ0e/fElAPe0+qBWKP0HfCAkxEhRUzJFJIxHxA9Mm1CNbISe2rM&#10;qSrxVu4w234jQ3R0NpaxkRcBX+ZsBLMkqF0IpKxLxLHuMDjRu7Qv6HjYfDJVvcUyVuWM1I63t0tF&#10;JK8j2bARaDqk0tfMc9vCRy2r9mlceKm05iQh5tbWY+pNVW9gMiSWniKEbUkr8LUDdaDfFbJQ89vH&#10;NuC3I9CdsIK+IRsHQ2yxGk71B6dxhttGo/hV3kELGOL4h3IwHdx8mQrVungavJvcdsIDGGUr457u&#10;4LemRxfrXauS46cjxSeboIbi2YkIGPscHEkZKTRb5njIng5HxU/EMthmpsyagBCvqmxVQQ3dScgc&#10;haRqaTaDzncEKzAVQUC1pgOYtpymXJKru8leQyyMTy/jlRkS1CS+11SVSUVq+Ixsszl7l/6Xu4U4&#10;qaKa1qK0ywZCjxTyS3mrGp3PjkSbSJUqPUgBDvhDHiWSeoGrO3I+2SY81G4jAQuuw75IFPCECy1c&#10;fPLg5OMJpbS8X4uKgkYgN0Y2WUaraqjRPAPhJA2wyQdigbu+k/SfpynkoIAB7YxjacYEmY6JoiTv&#10;6klGp37HJHEGwwAT+8s4IIgEUKMrlEU1SY7dxpHU0Br3zFqi3Ypbp5pUyfVxyIAXM0FsyCkFqgNy&#10;SYhUV2OUZBbjxG6U64t3FB+5iDow+LxGV2Q05CbYJfB5X9Rk4122G22KAAFonIT4txhTEAsv8reX&#10;o72Fbzl3pTLvCtzJQ4GRy26KpAHTKCKaZbsO1HTpLq6BUbDqfpy2ESW3D6ebOrSeNFChhsMySKZS&#10;3KXeZb1GVFWoI3LDsMwMsg0jGS8/1q6UH4WLe5wRDcUosUaRixJ9subYhOiZBR03IGQuk0hbwlx8&#10;VAcRu1lQs7J7puKDfrkmdUi7fTuplPFR18cBLI1TZHoORb1Kkb175LicHJOkALS3SX1CDXviJOPG&#10;dFNNU1e3ltxFGhAXtTLOIMpZQx95oiQAG99srO6RIdUe1xDKOUicmp3GRprMgN1ae4tJ7ZEjThKn&#10;XwOWEikyne4Raav6iBSAKCm+VBTkMnRytF+/QrUGv3ZElnDIYlS1/wAwHUEAalR4eOWgthF7sbe5&#10;qaA5INzTHmu/XCnhajFDTCzpWD8K174KayF9vJFyBZa74QziGV+XJEhmedDxJpxyJoNxNI2+u/Vm&#10;ElT8OUndhEUvj1KRH9QFDTsRkgG4yDWm3zyaiC9Cz9a9BhiaRCOzLbN+QJAANabZa18k4iJ41mBG&#10;Hia5EBDvHEzmWNi23fIbFqpKL+J5FFN98rlyYdUhvILiIlixVfnlICykeSAHqhXnZidqGrf81ZIB&#10;qkUsXUEgJI6165JtxzpE/W47h/TkHxH9tf8AjbC5UR1Ka2ltOQBzqijqPDAWyUgUG1l+kpvtU9/l&#10;kCxEOqEvYDFVAeNO2ABBSmS8eHZG6d8uDK11vrV0H2cmnY9MnSgs60O8EsSsxAJ7DLAVmLZFbSAE&#10;EjbLAXGK7UL21FechU06DrkZSDTKmAamtvM5MUrc/ArtmKSC4xx3uhba1jRhI04DAg0pkoAByMT0&#10;L65Y+mr+uhanQEdcy7DYUZaXsUZKr8VRUkbjFJKJQQzfZdSciY2hTmRYloCK+OEClYj5m1WWOMwB&#10;0IbrxG+UzLjTlezEJJnKAE169so5NsY2mdjpIewknc0YnauSA2ZzFIvRLWRWUwyiN2DDr2/ysrHN&#10;nEkBMtBPK3mtZ9yrGh98vi2TjYQWqaOb4chswFDiQ4UoEG0i0W2Ed/GskYlUMAVI98okaLl6YAvb&#10;LaNY1CoAo7AZkWymVY4Wksc8wQeqOIG43zHyi2oi2A6xa0PPjt45j49nNEaFpKrywvyIFDtmUTxJ&#10;5rrtEXZTv7YhxJxooUlkan7WKgKMnxP8X34XIjGkysJY0UxsSR2+eLlc080PkJmHNVXxY5HZsjZD&#10;KluY4Y+ZZGPsRhpx52w/WIQHDtxAPga4BF1UoUWOzWqXDbECmW0iktaxJnEcLAt2IywMojdMYNHn&#10;mqbpgoXarZOu9s4VcrBEn1ZVRn3+PwwGgy4UjmR4paN+10ysqG5F4MuFj1TT0FAqo6jFsaaHhGGY&#10;bnIW2AKcStK9B2yJbYjdOJbaBYA25kP3DItebZKpIiaE+ONuPVqsXNaqh2brhYlKtV5K5RskIsQF&#10;umwAq7n6MlbmALmty4rjbA7qKRkMSRtiokibXg0gG1ciQi6ZKZj6Sx0NKZQTTDJltdBbRoa8anxO&#10;VcbiGRRimKtXUUHjjxNPMsT1yaNrluP2Ccy4uVEpUh4kg/Rk2/mm1qUChm65USyRdwjSoeRoOoyL&#10;WB1KrCht41B+02EJNlXLUFWy8JpK7+QSSg/PJqCsaciMp2w2ykVBJAaDCCxKIilCK9e+JKqZm5KF&#10;HiMjaRuU9h6YtpVX6Yso83omkD/R4/8AVGQZyTNRtkSwtdSmBWxirsVdirsVaGKt1xVrFXYq4YVb&#10;xVrFW8VdirY64hBYfrcRluHoK5Tka4sKvLEeuabHCGMhutt7YyVQjvkCaURJVL+3MUPFRQt+rCCg&#10;xpjd18I9IfScuixG6/S9oJl8aZkRZoNgORJxIYkqT9KnAmkM1O/XFWzuK4U0sbAqa6J/dTH2ycUn&#10;khG2JxkhHeX09WcoBWuVFNWE1/RhZjXahxJaiqnRGUVArkbZBKtStygp4YWV2nXks/6ZCPnhLlYw&#10;9ftzkCxKJGRQ7FXVxVKvMKepbBPHCWqTzW/092LKu1OuVxARzSlbYwuC3c0ywhidka2mxKp5IS3j&#10;XbKuJpM6QL2DM3EChyUZIjJCxxEsY++TLZVoiGBgGXKywKIWzBVa+NTldsDsv+rerIWcbL2wgoB7&#10;1k+nyznmwqTlwZxQ0mm+iw9Wqj2GSbQVeSoA41pgJRJZG5Q1pvlRayU0spZ3VgAaFTWmQDC6Y/O5&#10;MvXevjmSC5AkoMrse5+nLLbLR1tVrTvXnTJApbWykZuO9R74CWFtfVJACd8ja8fRr6vLTvgtPEte&#10;CVR+1v75K0GStaNIqSAk1oO+SCgrSJTsCcFp4mjFOvUn78FotdFHK1dzUZAocRKV9QE0HXIWwRFk&#10;vqKVbvlMwyjFl+kXDX0kdlSip1+WUHubzEHozdWEShV69BmUBQZVS6OPu+5OEBAC4xKqNQU2OSAp&#10;SHmetvKsjFWI65DiY7BjT3FyTsxOXiSmSw3l0mzMfuyVsLUzqFzX7Zph4lu1e6vJUfip22wkqoG7&#10;kQVHU4LRa5NTuARUjG03a5tTuD4U+WNqFWK9k9IEda4bZAu/SFxShpg4k1a1tQnA3C/djxMVNL92&#10;PxKPuwGS0rwXjcixA+EYGshHwzFiHHVhtmNkDKItXu52WUp+yo65XDZSKQEuoMTRR0zJiUcPeoxX&#10;g5fEBXrllsl8motU0GKSpjUGkcJvU5CQDUQjpiUHFzQU3ymmoBLFtHvZAkRWpNNzk6ZgJgNHuLc0&#10;ePevXAYpIZrYRlYkJ22ycG2I2TFcsbFaE/FgSjD0ySod8ihTOKupTFIWscBSqDEMSvGFDdMVp22K&#10;lumKqi9MWQabFCw4FWHAqjJkSqnkVX2xIV6ddsmEBk8H2R8skqvXFDsKuOBVOc/BhVDW5+I4oRMe&#10;KUPq1PQ+nCEsb0Y/6aKfzHIdVZshyxV+KHYpS/VGAK5KlYn5gALAe+LJilxF8RPviGsr9MjrMcSx&#10;ZHCOIr0yCQGH6hcDm5+0OXU98hJvAUI/RlT4SVaoNKZUQ2UKt6tol200ClgQKAAnvTJxaE1LUOWI&#10;IXlx4jFVpmRe4+/FaW/Woh1Yffimkq1eSOf4agimS5sSEFBdxLKGY0FKdMapFNa/cxPFWMnpvtiW&#10;XDbzLUnZnB8TlPVrMSnunLBFZyF6HjTL4BYikkuIxLIWXpXK8hDapI4QmALu3fKqbKZT5OdoZ/Tg&#10;UOwU1qaYjmwpn0ctzTdUHzOXBi6e6njpXhuaYVpcJZP9+RjFkgTKeVOYySGO30w5Gqcuu+NISmRu&#10;R/uxhYLSXXpEo+eFXes/8iY2q5XcAkhBkbUldFMztQFSPbASoCOWo337YsiKZLbwDiAID9LYKTSr&#10;cwP6e0QX35YpCBSNiFokfzY4EEBEL6vqChjr7fZpklqkYrSdPUjHyxU7qg5/7+X7hgtaceXecfQB&#10;gtLRp+1OfoxtFFYwiZT++c4bZBINQQKCUJJ98bUsZm9UEn4a++XBwskivtOTEmTf5ZXIIjG0xiCj&#10;9k/dgcoKoI/33i2KgLsNo8LGnD1AdkH04UruMx/ZXAlsJP24/djaKagjmaSiNRq5IFjaIMM3Rn3x&#10;KWhbP3c5As162VerHG0FD3NsI2QCprvhQW5pDQD5YVRkcS1G2AIKp6K+GJSuESjsMilv0x4YFdxw&#10;q3xxpaa4dcklDWy/FQ9icDAlE0r1wquAwMlNUpirTrtiwLKrX+7X5DFARAwskJfDfCySmXriqlhV&#10;2Kuriho4quXphCCloSrP/rHLba2M3SrzLHBJIS6ULQ5UFCBtV3cHxxKlM9LUfWF+nIhjSK8xj9+j&#10;/LMgcklWkgSUKtQK+OQBWko1NOKlTg5smKzjc5EsSpsw45FDI/Ir7SL/AJWSigM0s68HB965cljt&#10;wKMSfHBJmGN3ihWJ98gkpfKuRtCFbrQ5FiV1sKTRn/KGKJDZ6fpG9s9T1Q5fFAYXqHU5OYZhJ398&#10;xkrVxQqp4ZIK6QUGFXoEChtLenSgOTjzYx3UvJh+Gcf5QyM1ZpB9kZBsVsWTsVdirsVdirqYVcMV&#10;dgVrFXHCrhgVbMKrlgYFi/m5apGT4HLYoec6iNzlMmSWkU38MiqoxqA2RYqci0wsma+TEU2IbuHO&#10;SBar3ZzxoiHLFSfzogNvGfoy2BZsChnKP6ZPXMXIpVdQtfW+IHddshHdtSG5hOSYLIoO565ZEW1y&#10;lTOfJW1qwPXkcBCBzZ1p28Y+nIFtCPXAybySuxQ7Al2KuxV1cVaxV2KuxV2KuxV2KGsUt4q6mFDs&#10;CWsKupgV2KuxVrFXYq1TFKyXphCEk1EbHJKkTD4G+RxY0ljrRckWJQMvhkVQr4qpN9k4EpVKMJSF&#10;E5Wlqnjiik38sH/SmHfiMiWmbMv2K++WxZqo3wpdtXFDjgSsIwqtxVYaYULDiqkTiqnIdqYpRWmk&#10;CVcgUFlMHTKwzir075Nm0RhQ3irWKte+KVtMKGsUOpikNHFNupXFDR9sUNE9sCFuFWsVarilacIV&#10;rFLvngQtIrhQtOKVpFcVWNvjSrTgSsPTFVnzw2hYfHFVpxVYRTfAqmd8JVacCrD740lSY064aVYQ&#10;MBQUwsztkQwKYLuMuDAuIrk2K04ULPniq3rhQ03jiq0nwwqtJ8cUNHFVuFC2mKtNvtiq04VWnFDX&#10;XFC0nfFKU6nCvInucmCm7SiZyo45XItkYoMjlvmLIuSFI5Wi1jDCgraYrS0HFBXo9MCFT6xtQ5IS&#10;paWm4A6ZLjK8Ibik5NuNsPExMUXIOVOAy6JaiKbRuH2+mXBr5qTgudjthZBfy4LQ4oah+L5YqUTb&#10;sOeQLFPYmURgdciCzIQ8x7nLwWmkvkANTgJZAJbL9ugyotpRUTUGQUKFw/hkSW8BRd6jMctoKyOU&#10;pt2yBDCy27VByQZlS5V64WLt+g3yKLVSPhxZc1H54UELxQdcDFVbiwqMQlTGTCtSLhpQsK0wJRWn&#10;pyLHwyIaZKc0vI79sk2qJwJaIwqvjoMLFXiG+WgtJCqO4y0NbqH6Mkrm64quahGRVTU4q41xSvJ2&#10;oMkhtTU0wocx3riEtoQRgKFrUrQdDkSlZyptilwNNsQhejc+uFW+W4GFC6UjrirSnlvgS//Qgdwv&#10;c9cw3SxkbUZ7kmMJ1phpsEbNlSSMt8RBOG2dom2aNftb4E2Aj1jtbj7IYMPfAS1ypXi0mW5FIhX6&#10;cgS0cBCjxMfwtyDA0NDgKY5HOrcaqTXxOENmOQKtaSlu/wAW++G3Kke5WS+fjxcmm4yBUniCm1kk&#10;4DbU7jxwEsJAjktgiitZOTAFabfPJAsJZSAgLpfXPJ6A+wp/xHLBJcR2X6ekcT+pMgdB2YYmTfLK&#10;AHTzI71VQhPZRQY20QkT9SGa25sSgNcNpojkhn9RG4moJ8cW8S71Q2juAT3w2vFS2JpLd603HY5J&#10;nDKmya3c0EZBT5ZXTecgPNGjUbySL0w5JPUNkLpolmF0hZNQmtFKwHix67VxYHP0CUTXc0jFpGqc&#10;tBZRyVsqWuoPA2xNDk6cgTsUySx1hVQVJGQkGUp9yY2uprLvyofDMYghsiRzTI38ijiCBkAW3iBK&#10;lLK068XG3jkwS1HELRNh02ANMJLcYAI4zjj9kMffIgkNcohCXKwXA+NFGSBYGKoILAx/ZAIw3aJx&#10;oJDeCJZx6Yote+WI0/PdP0S3lUCVVOVk03ZYAlSeytH3G36sjxtHgd6k1hB2oR8q4bR4KpaQwrIB&#10;Un2y2LZHHQRrXgt5AePI+GWcdMZb7MevbWJy8klSSSdvfKuK3F8Ogx/0hDLyH2csBZRLUjc5R4Yb&#10;ZE7J35bp9dSg375YHOw8nowHw4JNUkNcLscoIaykN64gcSd1OSjKmMclKr+cY0WjrRvY5d4rRMsW&#10;1m+W9c3C9R1zHu2nGKKppPmtdPVoitVY1zIE3ag8Sc32usYuETfbArTKpTtwsp6Meu7p2U065G2p&#10;LCzFwx2OTG7fBkmixyXTqjOSvU+2XRi5QizqK3EaivFqD+XJktR2WE25PxqK+4yskIjStDDasaoB&#10;UeBxADIN3VD88SwI4kufQjMwfmvyIyPh96YR4eaJGlog6KT3oMnQZEoWaKGE140bxplUiA18bH9d&#10;jikiLHd6imSiQiJFo+L04UjtVajGh98vck+pOBzRaOxbK5NUwxXzFDHMn7sBWB3YZgTLqpjfZiks&#10;csWxBPucgGZAK2FpGcqNq7mnbLAgxQc0vokqPiJyVONAeTccyunxxggYtxjS9ZIn+FEVG+eFIBXu&#10;QvFXoPGnhhYHHaHN7FFLzHxU6YCLTwEKTTJM2wCk4QgY1huWiHCg3/arhpIjfJ0FwUY+qSVPQ4kN&#10;ssfEF0dx6RLg18MFNXCaXKJgWYAMHBAyQbZdyXyzcfgpvXCYsoRR51OOgBqTTvkOBZYxJbaXscjH&#10;1kLAeH/G2EhiMYiiVnL+yDIU4+SB6qckqK3GvXDTXCNqcl0Ij6YNfHAQ38J5IpbyNRVGJbqdumRq&#10;0DH0Uvrhj+NiSrZLhQIkKkBjYGSP5nlhYnGW3uYU+MoCcaUc9kJdaiHo4FCMlwt0IgFwvQ6eoxox&#10;xpE8Zu10EvqUWTauAxZeH1RktrJD1UsvamRphe9KCyKX4/Z9slTaOdImC2knJVELe+LfwELntpYh&#10;xZdskEUEGbd45FZwQCdiemX0340xMSuKr1qMkCG2HNl+qMLS3t5GG3fEoyndjN5JHcXLSoaVNRkY&#10;5OEscdRZlpHnSytLYRTE+ogp065ZLMCzyTHRQ1Pz16wCwR1HicxZ5L5OHLJfJKj5he5UiQcT4jfK&#10;ufNuhLqrR6jP6Spby8n5VCtQLlnFTlGVi1GTzDf2kxe7YfF+yNlyB3cQ5aRb+Z/raemqqnjUnIbr&#10;xA80tvZI5LVRyHqIxIHjXL+QYzkEjlZXYhdj7ZEGkQnW5Zv5M1a1tbM20zhXBJFdgRmXxghzp5BL&#10;dVvPMlopKqxNfDMWUnGEx1Sx/NEVufsAqepGWQy02wnGWxRo1mF41nViPZQP+GwnLxOf4QjusGqx&#10;3UEjyt+8OwBHYZhyFs5EUwaeM3EpRBXLAKcWO4RNlael9oZMlttHJNwb0+NffKqtHNDXeku5D1+E&#10;5IGkHbmqRUslPpCpPc9cQUma19TiRKEb98LAoBF9fkzE8QMLjThshfrrR7Mop2JGScQxtpbiRiXB&#10;Hzw7NPBSoJS5q9D8gMVMWvWRd1OBAgeq4ScqsvXvgZ8KpZobi4WELyLEADxrh4SeTZjxcRZmfJBg&#10;h9W5olQdq4Ri722UaYHqlskUrKnQGmCgnGUseKg5HvljkFtQaUxZgLw1Dild6u2GmtVgHIcsDMJn&#10;YieZisFKjrXAQyITOslAg6jqRlfEzBBVVk2q+xyNsqVdDUTXorSm9Scshu2AbWzTQ2Ukxk04mta5&#10;cKaZJrPqcSScGcce+RJDj1eynyV24wt8BBO2RpeAhUNvSD1Qem+IDGaTao9vPDwaRUPXfKzu40xf&#10;Jht/bxq1BIkgPXie+CmoQKR30iAhIxT5YW+CJ0bVP0fP6/FX2oQcILsYkHZNJCJP9ItDw5kfCOm+&#10;AxJUDfZOLay+qx+pLNGrDfhUVyswAZz2SO8uVuiWDKrE9DkQ08JKQXMErtspPuMtjsGYitS0YEFu&#10;pOWApEXomi6Y0EShkIPjgumUgyiO1k4DjQE98nduLIJXq1mI15ytyY5RkFMQAdiu8pacjCS5mUMC&#10;aKCMvxQptyAAUEv8z6RDE3NFVQ34Y5IusmKLGmsjEAVCtXMUFyuEBXs7y5tARG5QNseJyYmQm+9b&#10;9YQGpd69zj4hZAimluY2NGkNPcnAZEoPvUpjDLUkivamFopbaQUag6E4OKm/Ga3KbvI0iCELSnj0&#10;yRnazBkUv4PbXApQk98pItYbGkQ7vGaRt8R7b5IRbJT3r0p3Yq/pfHUsepy6N9WMpcWyc6LpFqHF&#10;zwrIclwg7shHh5MpjApkmJXOaDCwLFPM14YmDr1HXMXNKmMebCruZrs0NNiSFyMdxbnmACUX0LOx&#10;ZQF49q7ZMNJFboB72igEA0y0BolK1kUnqMAepxLZAIlYUBLOwB8DkabAURbNG4KjqOm2BvpMLW1l&#10;oatTw98FLZrZD3gmUfFuPGmC2jIT1Sz1ivtXxwuDJReYo3w7qeuSYOd4QwaJQjg1qMkDTdjG7IJS&#10;l5B1HqV5eGSE7c6eIEbJNNYyBubjYHqMibLijZA6oFDADtsMkFkEKWDFaZNgBZZFbxhl5uQABvhb&#10;Tsgb2fmw4nYZXSY7q2lyRxyF5AfoxItyIlP9T1BLuIRpEq0H2gchyaJx4ikjRnj8WQYcCpBapRmL&#10;BSNh75bGNtfCk2qxl5io3OTlsi1S0iNvHSTau/vlTcTbp7gBaIPpOTDAjvSqWQuCWJyQQW9MNZa4&#10;CG2LN4uHpgsaZjSiwnivkta9gQ0d6DKvDtxJYik15qTSEhdl7ZkRxgM44qSK8cscvAbqXLEacWG/&#10;XHkik8sbBri1LfyHrmJI02GFsgS0HopUVBFchbkcIpL7xYi6sWIavSmXQcWrQ9xKGAp4ZemrSyfe&#10;Vab7YUAbuaBjU0OAFSd1Fxw2Aw2xO7TA4WLa9VPuMCQyKLehyTcqnp9IwFlHm9H0r/eeP/VGQDbJ&#10;Ml6Ylq5rsCtUxZOwIdirsVdil2KHYq6uKHYpdXCrsVdirsVbGKCxTU2rdyIOmxyifNgDYYjqACNU&#10;9anJ3sxEaVLeJ45BIpFCNt8pItvESq3qSPEZZfiI6fTkgCxyxYVcpRmb55kxaAF2nCkEvzy+LIoO&#10;TrgLFRkWoxSUKw3wIX02wpAWt0piFTTRRSGY+2SikoWQbnBJimPld/S1GP32ymbYCy2Vf9IcHx/X&#10;i0lMIowI2qO2QC0w7WaVJHvlqhH+SR/psJP+Vgk5mN6/AKZEoKIyKHYq7FUv1kViUe5xPJqkw28h&#10;VZS3iMriUVSW3sAKhj1qMutgd0abZJIqHY1yghqkEHPbhZFA3qDlkQgBJTCq3bBRtvTJtyYiECop&#10;lZai5YKMoI2AOUFjSksgQ8nJ3OEJoIlLyIVPj0rlwkzFIbWX/dKw75MBLQgEkI8aZZTMobh2I3yi&#10;QaSO9Mri7WxshGh+J+uQgGurYr9uRR4nLnIiE0NssbU8UyxKy1QekR2DjFkWQQQKrhiOuRKORV2t&#10;0Pw0GC0FTW3U1BAxtBAUJ7deSbbVIwhCTqoV5vCoyxkEzNupQtTemQKTur/V1oPHAgilr2i0Y07Y&#10;Ec0JDEnpuG8aZWQtKEScDQHIlthG2WeVGWOZ5JDuV6nKwBbmSx7MrspPX/enoemTBvdqIR4GWMXS&#10;fYPyySCwjUbVHDVFaE5UObSUjs7NHj5uNwxpljGUlK/09Hbl4nJ2iO6V6nYrAEYDr1wsl09ovASU&#10;774QUoQ24Y+1cbYujtg7AHxpja0iJtNEYI74odplurqVYV3OJZBMP0Yv4ZAlnXegr2xVFUVwgrQQ&#10;AtGrTvjar7ZOQdO9MKOG0TZzDlTpwzGmzEUa9JgS1fi65CJYyig3tmJCgbHMgC2pCRx0uPTPvloF&#10;M0TZ2AndlYkcTgLErrawAuaH9nfISY0qakS0hOGIY0l1gtdQhToGcfryRDYI29R4KWIIrkgG0hUV&#10;aDbAoXjCyVYR8QyKo1umSVQfIlBU8VaOKrHFemApVVxCr8LFsYpbpiinDFaXriyDZxVTbAhYcVpS&#10;kPhkCyUicixVbUgc/HbLIlWQ28ycBVhWnjklKt9Yj7sPvxRTRu4R1cffitLGv4VP2sVpRnv4mWim&#10;v0YVpQhvo0JLV+7FVVdThHQMfoxXZR1G7+sxcEU198kApSawR7WYTMh2Ncq4Tax3ZTFeu4qIz9Jy&#10;xKv9Yl/kH34UNG4l/lX6TgVL9RmdmXnT6Dkk0kOsLzbFDH5bXmdlJORYUutbVo3+yU8Tg3KOSYvE&#10;7RlVZvfbGmVsT1G3W3kKtuK5CTfHdKKO+6Nx3yDbyZ35OklmhLTtO9TtT7NP9bIxFlolK2XJCOvp&#10;ufmcyKYKoh/4q+9saTa8QsekSfScFIU7qFwn2IxuMLJB38bKf2Bt2wseSEhqkgPNVNKVpjaaUPMN&#10;wGtn5TAtsKAdcJSLedTL67DuFOUHmmrV3RylBVUJFcsFoEAE+8waXZ2sUUlm3LkPi3r/ALLCQGQi&#10;kkcCkgM29anxyjZmAnHl/wBFbgowL1Ow6Y9UToM5t4FoCIQPm2XNKvJbGSgEaihr164ptU9Cg2jj&#10;GIQgwnxn4F74UWk93p5diSjHvthpbS+TSyT/AHTn6cNIpZ+iSesLH5nGlvvbOlMP+PeuGmKmNMlF&#10;R6Ox7ZEgqvt9NkRq+jT3wUVKYrYOBuKYKTdsitrSEIKsSfnizBVLi2iERK7nCFS+SCP6vyK/GQd8&#10;aQgot0I/yclS0nFla25iVigqQN8itIwW8H8oxRVu9OH+Qfdiq6kQ/ZH3YKV1EoaKOnhhSGMautAQ&#10;Opw0ykdmIXEZWrHLAadXO050mxrGGPffKuK3JxDqnCWm2+GnLttbUUrjSLXiDamGmVti3HXDSLXC&#10;38cNItxhA774OFCHhTi/L/KxUhFiIE++Gld6a5EhLuKDvTBSdkJfcSyHsMkpQM5BZfnjTHkmqcT0&#10;I+/AFteCo64pDfJfbFJd6ieOHZC31o/5hhTbvrEY6kYKQtN1EO+KVGKVA1F3JOBSrevGOuNop31i&#10;Md8FpWCdNycFpMXNcRkU/hhtiRTKbM1iU+wxYhFDClC32FmEol64qpYVdTFWsUOxVcuEIKXjZ5P9&#10;bLGti92pZ28d8ZJpCm3LVylJQaooLYSxO6K06ouFNPHIopGeYVJeMnY0zJHJJW3D8VU9xTI0hIta&#10;1Rd0Aq2R5NnNik0rMe+RJWlAl+9fpwIplv5es3qSKRX4hiGrqzmwPP1Vr0LZfVMrSK4QFzTxyEiz&#10;DHL6BiSSNgxyslKCe3NNhkLQh2spDvxwcSCF0VowdDQ7MMFoPJ6Vo0BMBJ7g5dAoiw2/gLMQctyJ&#10;CVG0aprmPuraWJJO+HdbVk09vA4aKW201yKAH7sd0M2togumyKOgQZZEbsYoTyetDOPfBNLNYPs5&#10;BtVsUuxS7FDsUuxQ6mKuxS7FXUxQ0cKuGKtS/ZyQYFjPmtP9HQnxOXRQ85vhucpkzCWsK5Wil8a8&#10;gVOBaWuARXwwpLL/ACQf9CYf5ZxtoLO23iQjLgyKVechWyjbwOWwZB5pcBhLyXsK5RlZxDrXUqni&#10;53OUBiSi5LeKYVplwKqH1TiaDG6Xhtk3k5aJIvg2QthW7N9P+zhLYEeuLJdhV1MVawK7FW8VdirW&#10;KtnFWhirqYq7FXYodSuKXYq7FWsVdhV3fArsVdirsVaxVrFK2TphCpHqI65NUipVGrgDEpbKNjki&#10;wQEvXAhDSDAlSUfar4YEpVL1xKUOcirhgKpp5aNL75rkS0zZoPsD55bEMlQGmSS2d98VW1wKtbfF&#10;VhwqtbriqxhihTYYpU2xQr6cf3i+NcjJWWQ5WGwBEDfJM3e+KHYqtxVxwpaphQtOxwocfHArumKV&#10;pxVrFWm3xQ1iq00xWmsJVo4FaOFVpwq1kShYeuFLTdMULD7YpWGtK4aStJ740hTY4Cq00whitPjg&#10;KQVh8MiyWHChYcaSsOKFNsVWUrihH2WwrkGBR6NmQGJXGlMkxWHChYfDChrFVp/DFVuFDRxVo9MV&#10;WnfChb88UtEUxQtbCq354oW/PFWsVSjUnAc1ywLSR3EgJrmPMuTEIYy5jFtWs1ciqnXCUFaaYENU&#10;wq4inTFWh4YobC1wqiUQACmWRg1mSKt1pl4i0SkpStViMtpQvQUGBCnICThDIL4/hGRQVS2FW3yJ&#10;VO7ccV36YAFUpTXLg1oKYbYGQKWHdt8rk2ImPfbK0hSnSlciW4FC8cpLJaVyKuK0GBaW8e+G0r16&#10;YFpxBPXClaBvvixLmwhXIKYEBW7ZJKkxPfFK074FLSsVrQkV60xQ2TXFK2uKF6iu+BW6b5JCvDlg&#10;YSVOmXBpLdQdslSGuPfCruNBU4Fa4kYFcRXpira1HXJBWyprUYq32wq2Pse+BC1Qa74llbTCpwUq&#10;09cCqi7ZJDagcsVdJ1whQuTYVyKH/9GBSkMCynMIB0kdlsemzunqjjxPid8LkkiPNUVOI5N9nJNH&#10;ECUwt5rFrUNIAsoJ7bnIUzygEbII3kRZip3pTpkmkQk6G5lCcq0p75WQ3SBRq3EfoEyqQ7CqtkWv&#10;KB0St7jltWorkm+ENkbaxsy1Tc998BZTNc0PKZFbj9nDTTCVrecyAgHr3w05PNH2VjdToagUI6nI&#10;scgHVWWzmt2Czxgjs1ciWFhetrbsh5k1r0wWiQcIIV+Pf78LNQm+FOY+/JBR5qFBUNLvUfPCxcLY&#10;mjLvTtXEFRa+SzNxxJAFOpHXJ8SPpNrgLe3UsWLyDxyJkzlK1qaiwBeMGuQazyXW87zAs4p3ocNL&#10;Vc1G7W2uK0Xi3emWBqxiVpetrxo1RkwXMEkUJWDcF6YlPNGRzNE1TT3yBUSTCHVByqe/jkDFyMc0&#10;3tbwTgId/euQc8bo5Jvq60Wn05Fj4l81l9cH06wMOXhiA0zlXJK7fUZpDSVTXxyXCoyA80ct7GEI&#10;oQe22S4aYTmDySu+cuQrEmp65cE4ebILa3EaD1D2yiUbcrJIBbcpySgpkAKcaU7SiL6xA5607Vyd&#10;MIzrmmWlSFpwWBGWhy+IGKJkkHOpyuYcfGaWSOkgoaZTVMpEFJdUhj41Ap75kx3cahayPS3lQSEb&#10;HvkrZzh3pt5fsBBdo3jk4ndycOwZyB8OSLCaFuBtlJayxfXQxU8euQceTHWtGXdnrXtTBS8131bk&#10;rK3Sm2ENhCvotvEnJZEDmvw1FcvFOYI7Js1nY8KzK/qn+XYDI7OJliClF9AkdWjrx98rcUlKHQs1&#10;BkwacmEbZLocNxAwkhPXqOxy4Tc+IPVm1jcyEfvlC++TtqkAj0lDdDXEFhTfwE+B9sNopCXcfNh1&#10;HjTIsY81SI9qk/MUyTO1YDAheGIGBSxnzpIwgSnH7W/jgJcSR3Y3pkpn1SJGNWApscvjGw7KEdrZ&#10;99QkffktPDKjFoKEvdMjp+9XlXuoyqUA0SiClOoaTbTQcBVR7jfK+ENc8YLHLPyi18JGhahQ/fkf&#10;Dtn4XCLS2TQZjWNUq3+a5Gi4kAZKsnli7iiWNrciu5YfFXJGJDPJHvSi40iRGqVYUO9RkBJIKAu7&#10;hgaLuRlgXw+JTSNSvxUqcLYY0vTTXf46ihxTwNjS3LDluPbAWNVu1cJ8VFFFHSuBA35tww12oSfb&#10;Cy4VVorp/jRCFUUOSFtfAOqCktyg5ftHxwgs4hfBYTXb8RuwxbhEo4WM1jyikWhYbjK5NMzaDliI&#10;FFrXfACxjG9i6KJo6mTevicPEzlEcnQxPHN6oUEHr3wGa8FhXnt2DVFSCOwxtxhEhBukiChBFOlR&#10;kmwR72jNIzBnA29sJZ+GBurQhJK+u1B2yN0gw7lG7tvSbjWowgohErJrcIvMVp4VyYLZ71Lm9Nvo&#10;8cNMxFNrKC6eEvRyBStem+Q4WGSNI7TrcvJRhVu9cATCFsx0NB9Vlj4qCD175MlzsnJJtcrGCAai&#10;n45EOuYvLc3EziKRyVJ2Hhl4LkYxZ3ZnpFlpvpqZyyvXoaiuS2cmgDsn2uWsbWalKkLuvfKpEdHF&#10;zMJuUCVIqreOUcTiXulF1ecOpqa+GSpnw20b8FaoDv1qceEKYLkkAHIGh+eKQCF8Uyudy3Lthtvo&#10;qhnd6h+nid8BLUY2px3Bjf8AyR7ZG2JhXNZPcksSpJXwwhjwFDm4HMECmSpmI2j/AKzGtBX4shSC&#10;FQXKJ8VaYhiYnqslvI9lA5YaURRMKylagUA98PCHNBIRUkhCUYEA9Dgpn9S/TIuJaUAb7EnJ1bkA&#10;UFSaaFm4KhZq7kdBgIQN0bbQJQCoA+W+IFN52XySui8YgD7nIzaJJLdHkxJ+1kQgRDUGmQcPUl+J&#10;j2ybMgKj2lsw41KjwBwUC1mFozR/KkOqM6h6Kg2JPjloxhjLHQWw+Qp5n4syenX7Q/5pwCFlx/Ds&#10;IO+8pXVvcNBAC6qaVAycsVMRC0O3l6cP6BSjnx98rMabI4OJGan5Ln0y2W4mepb9kdv9lh4DTTl9&#10;JS+156dKtxC9JENQetMMchCxmQn7eaJLmIi/LSE9OnGv+xyRypnOww+9k9R2JG1emV2nHHZAvIG2&#10;pljkkKfTviycWK9e+GkAhUSPv1rihXgiqdjgZsi0aPgpCoWJ3NBkSWUhsiZJERiQtD3GVEphEL5o&#10;xInrDZe+RZE7qFqYll+E8stgmyyTT+TqSOlcsLWSmJUEfZ/DINJCJspGVuKjsRigy2aOq+hGYiak&#10;diu3/BZETKDvsxvUiJXLEqB4HI8NuNLH0SOdVSpqtfbBVMQEpuyjbL1yTOA3UUUv2xc4BMLX1AnA&#10;H4cbbhsm+n28F5+7kpzHQ5TIW2gcQtD3ugTI4AFQT1pkAGMRSMjtPQgYNsRkrWZtJkak3SorkwWu&#10;JpmulawIVCPJy+ZxOSm2W7JrfVIrhY4lYF+9DXJwnbRKHVBa1KleDCu1MnNxokXSYaTbtBbADYUz&#10;JiKDOZS/zFwaEGQV8cryOJOurDxJbxsSinj2FcxALLlY6ba5tjswIrlvC2GUUFLFEWqrMB8sAi45&#10;iFP6rbuwLOa/LCYqIAqv1aJW+FiRkaY8ItHQrGpHFsgCOreAAiJ5FkeNeVAxAJ8K5YBbWBbr2ya0&#10;lRXNd/oyRx01glk2jWFrRXkjUtSpOZcIABkQqXcSo54ig7UwTAYhMdJFFGVByinajbA1FbMTxqBU&#10;jEsCwfzEWnJMn7Oa/MSSiHN59d3NJCxO+W4w5q2HUlaP02ALE9/DLjsso2oTWQkqU6nI8bhGJCJ0&#10;zSpZKy02Tc48VuZHHtavJYeuebA7nCyjEIiLSxannJ8A7E402XQVGdV/eOxYDpkAxAX301YEkANG&#10;6ZPitpzJBMBI2+Ideu+rBxQ9BkmI3UUs/TcmTde2Tbol0V+kbdAQPHCItgkG59YDgCMmg7E5OgEU&#10;lc05lJLbnAU+9TsxzcD3xpIT+dwo4k9MSUkWhFHqN8Jr9GVtwCJitpoqu4xUlVtbtQ5JO1OhyNNl&#10;ogs0y+opqpORpqn5oJ0MjkNWmI2aatLbq6MRKoKN/NltMKW2kvOJuR3riA3gLnUsu3QYWJS11oN+&#10;uSagraXGTIaDfEt8Wb+lxt1Y9SMpO7ZJILob1wBrKBYVOWBjzQM5qfpyxhaKZvUuEVepoMZMwLZB&#10;zFqfS341+L3zFmHJoHZOtO1CGNw7bxgEf805XCNJraklv43qGQHck1plwcUjhQKo43c5aGJKjT/S&#10;I+1CMlTKPNmmoLH+jjICCxoKYQGWTdLrXSBKtZVCnx8cqrdEYgjdKb6zVJGjQVIOTOzUYoN7coVr&#10;4jBaeFO4wKV+7JsyFRjtT3GAs483pGlf7zx/6uVhskmSjFrbrirsVdirsVdgV2FXYFdirWKuxV2K&#10;t4pdhQ7FWx1xDEsG1qcpqLKO+VT5tUUnvI4+Y5HrX78I5N4ipwQCUhT0rg8nIiNt0XIWDlKFhvQY&#10;1SyFBiGow+mxBFCa5dFwuFDWApDJXuRl8VKCl2c4lipydMCoUjfFatuu2NJdQEVOFKa6R/dSfLDF&#10;BQsoG9MEmK/SJPSvIpPBsqk2QDO5/wC+JPemRYkI+QcbZmHWmCLGQYXqxB/HLERTHyUP9Nh9q5Eu&#10;bB69CMiwJRAwIa6Yq3gWkDq4rGvzxlyYEMPvVBlqMrBYEIC+p6f0jLmtEqBRflkVKk6fv1r/ACnJ&#10;IASFv97CPbCyiLTRUQ7knISZcFo/T7X1JOXVQCMxCLLaMKlJaI8jKwBHbLItEgEknsJTN6a9+g8c&#10;mQ1CNN6tCyW6q3UZbFmrW390o75ayAUZ6CIPTeuQIYS3Sa8uHkYc/owAMUOklZ4x74abgU+nA9T/&#10;AGGTQhbT+5P+uP14swySEdMgWJVnFGA64GC1BQmuBKjcLQqT45IISIijS18f45YzinLLSOvtkAmS&#10;oq1QHAxXulQfcYql8CBhICPHAQoaEcMaCQHl4/PKi50AEbDdlWARQFPWmVyDkA2zbRVZYQWI3Gw8&#10;BjjDRkTdcyGkOf7DfLCpYfeqeTU8cq6tJCVwRcQynx/jkgxlFZcoKKO/LCxiEq19BxTJxZS5rXTl&#10;b18AMlSCgbZeUbV7MMC25V/eGnUNXClM7tCI+XiMAY0hdGAHL6cJZhNQtT9GRKUBfqDxPjXAkc0u&#10;fZq5FtKHtn4O7f5OWoDdrH6pJrTKZNkQU0towaqd6UyqMWEwinAEiH55kBoKSbC9HzyxCZ6YQLqT&#10;54CpVQK3Ug75FCF1BadMkFkldkKajAe/MZIsovUej1wtpKoMDELhtiyVYdmGRVHHpklQ75FFKZ8T&#10;ilbhSsbrkChWXcYULhhVvFDeBLeFVy4qGzilTbAqw4FUpPbIlVEjvkVXwNRjWh6Vr0yyCfemcZjp&#10;t6X3HJMRS5pKD4Qh+S4LpOyi0046KoH+rjxlClLK+zNSvsMNo4lZZSRuT9Awgrsu5/65x41aJHWk&#10;lceJDUjLTpIPeuHiCkoKSRWJjXmWPicPEFCbWajiAYxXxLHI2zpGqo/kT7zjaLb9MEdE/HFUHdqR&#10;+yo+WFHJJNTnkjY8DQfIHJWgpW+oTpvWvyAyNsdm4NUuS1CT9IGJKlMkuJpUIJBqPDACzEWFayjN&#10;IeVTXrkJbt9JTcKqBadO+V0mmWeTbszRGJpGRVJoB0pkoyA5sJxZpDHUA83P05dYagriBe/L78WS&#10;4QR+B+84GC/04h+xX78UkqF0sdKcAMVQMUEcjmo2Ar9OIAQwvzFqDTzFKAcaimSmKbBVJLaOy/BS&#10;tT098x+bcE0KPcDiw+zuflloFNUhaNviraeGA6SAHBTbEsdv7lQ3JBQjpldLSceVJg9yktyCBuQQ&#10;OpyHVryS6PR7dlqTQ7/5OZAadkWCPf8A4HG0t1B7H7sVUC68iKb/ACwoSa4uZlYhUBHzIxJpI2QR&#10;nuCd0B/2RyPGGJVPWmI+wtfmcfEC071Ljuif8EcTkW1paddyifeceK2VrYpp2agRfvOJkxJR4ldV&#10;3QVwcSU1tizKCVO4w8SAqyghDUGlMkCkICQFoB7VGG0pTHNxQ0BJFRkrSQndikrQxkDt45G2COEc&#10;nh+OBK705K9B9+ClaMUh2oPvxV3CShFB9+Ckg2x/UT8W/UZMtlJMLKO7FY1+IncYbaDEJtb6XJHG&#10;N2WnYZWAxEaWssqkgMxAw25QCmJCNuTfLG1pujnfkclbF3xdeRrhRTRDMalj9GG1pyxVNKn78CKd&#10;DHSUGvQ0xthVq8kdWJqR8jiyQ8s0Sfac/fiGakLuD+cnCxtSlmjnoEJO+9cKkrpVFB7YGJR0MaqQ&#10;wGRW1YRJ1K1OEpDXox+AyLJC3UiwtTgCDhShJb5UNBGpyTEqLamQa+muK7LV1JnNOKjFFoq1m53K&#10;p2w0hFwyB2YHsaZE7JtEqO+RZLAKV+eBK1wApr4YsZMrsf7lP9UYWARVaZJKEvj0whkEql64pUsK&#10;HYq7FLsUOXCGJQFP3rgeOWMEkkhImbkpp8sEhaVWeyMKbCpYV2yoRRVJbDpzqSXTYmu+SMSUFXis&#10;6SqQN8Aim0ZqWkzXjKyAEL45aCgtT6NPLFwRQG8ScCQkkvka7kNW4V8a5ExtNqf/ACr25P7Uf3nI&#10;8Crv+Vdzd3j/ABw8AQm+h+VG0hmbkpLEVpiIseFG2NufVm92OWlQ2NAVvtP+GRItnai3lG3c1Lt+&#10;GR4Vt3+ELM7Fn+8Y8IQ7/CGnjryP05LhCCqJ5X05DWh2/wArBwpRq28UCcYzt88IiqXTabbEVaJS&#10;Tk2Ll0u2U0WJfuGBLvqUQO0afOgw0xVktwq7Ko+jClpI249sBCgumhJjZG/aFNsDIIDSrFbCSShq&#10;HyiXNJDIrb7NcWYV8KXYpbxVrFDsUupih2KXYq7FWsUOGKulHw5MMCxzzWtbVQP5jl0FDze/G5ym&#10;bJLCMqVwPE1xQVVhv7HFIZR5LbjbyL/lk4gNJG7PBvEh98vCSgPNq109T4NlsObMPNLpfgeT6Mxs&#10;vNnEJHQk175BgU60WUyLyO5BphAYJwbT1DXpk2aceWoPRaRevfIUwZdp4otPfJFmEeMDJdilxxV2&#10;FXYq7AruuKtYq7FXUxVvFXdcVaxV2KuxQ7FLWKuxV2KuxVrFXUxVrFXUxVZJuuSCpLqAySpDSob2&#10;rgDApa61ByZYoFx1yKoZ9sDJRA2PjgVLJxQnxxLJDHrkUF2BUw8vml6PdcBaps3H2fpyyKQuGSpL&#10;eKtGmKqfL3xVosPHFVhcf5jFVhNfH7sVU2betDhQsardqYEoiyAWVK9jkZKyq3OwrkAziitsLNon&#10;2wq44FWjChxwq7Aq2nfCrqVwKtIpilrFDjhQ0Riq04q1TFWjkktVwIaI742lYTih2KCs2xKFprhZ&#10;LDiq1jXFKmeuKFpxVYcWNLTgtK0kVxSsNBjSrCMCVNjhVTJrihYdsUIyy6fTkEFMYyfDLw1FcaDJ&#10;sVh364ULSPDCrRGKFtMVcRiq07YqsNMVaOFDRxVacVaPjhQp1pirVa4q11PviqTax1NOuTDaN0gl&#10;qDvmJM23BDN1yksyV6ptU5C2NLCMkvNaVxRybVcU2t74Qh1O+KouGAFQT1ycd2BKq0R8MygHHtV5&#10;qBQdcspjS1EIPI9MUkqUp+LFIdHIMBUh0y7V74qETbL3ysqnENOPxHEKozNlrBBynbGkRS/hVjlc&#10;g22iYx3yKrZUBrXIltigSKE1ymTcs2rlZSvopyKaC09MLErVNN8UN+r4jCytcJFYUIwItZQHJIXK&#10;vbvgQ2VI64UrG98UqdKb4Vb64qtIocCHUrilchxQVUEYQhUU+GWAsJBUJy4NNLlArXJIXtRPpxQ0&#10;QCMVaB3rgpK0ChrhVcRUU74UNjpTvjSuZTWoxVsD4sKupQ1yKtAYVaQYErivw174VaBoK4oXGjJU&#10;9cVXD7GBL//S576piqKVrmKHUgWqLcfBvgIazDdtr6o47UwndAxdVixeqCdqZFsNxU/qqqwBPU4s&#10;hO0UI4w/BTUYCykSfpRFwr09JzUdgMhbRuTZRVmDAhUxKQ3iK4LLdxomZPViLcQCNhwNMOxaZmST&#10;t8Ab1ep6GuTZwja390XHE9u5pvhbojhKZjX+FpJAp3IFMhSMp40DFqH1hgsjkUHU4eBnDAiJJIoR&#10;9vkT3yNIMO5qW8iaEr1bxw0wO0kNNfM8YiAFPHvh4XKEbXyGIRqyD4iTXAwyC1Nrgo44Gvc0w0xi&#10;AiYbkyGjAgZEheFFNbRCjgrv49cjTCQUEmX1aKoFDTbEgrEWFl1GgqAf64YtfDSDiCEEAfTlig96&#10;oKEKBvQ74WNmK+55A+rEANtxiG6O/NRkDTfYNNt8K0shWr/Ea4W+O27KPL6vcSfVoADId9/DI+CS&#10;5sBtafXWiTwR+pOCB374nHTh5Z8KGsNNF7IUhqQPDERJbYQMhaar5elXfia/IHDwFBipXOkSoKlG&#10;J9htkDEtZjwsf1G2LTqgG5PTvk4guTgBLIINMndRzRj70yBxyZ5BZRyaHK4qqMfmMRhLUYl0ui3D&#10;7OrUHtkvDLXwlQkt/qY+INX3FMHDTLxKSkq883ppufDJCJLZwEhXbRZlHIFqn2yoxLTKJCW3+nzR&#10;05dzk4RKcMbKfW2nXKQqqcgtPAZYYSDfljaM07TjBKCQdvHGILdCgKTwdMkS1yQsy5UWukgu7V5p&#10;QiD4sHCWHASt/wANzluW/wA8TjLX4ajdaQUTk+58crIpIKpodiitI7UJHTMiEbDsZCgm66NJOnON&#10;QwPvvkTiJcGcSkuuaLLCu6UByo4yHBlYYr9UPJgBSnWuWRDsMNs28tQI0QbYsOtcyBAOZOVBlKQ0&#10;+yF+/JOKVskNzX4EWnzyBthZU41ZXpIvFh4HEBtjydMwqKGhr1yYQAiEJpQ74VK8IO4xRybKjAxk&#10;wjzwp5j94FqOhyqQcE/UxPyfITq0dexOZ2P6XdQ5PYYhtXKC4xXOdu4yLWUjvGErkEkCtMqKIxtq&#10;IR2aMIw55dSVwk0zmeilplqn1n1CNjXqMnAhjAADZP8AhRaZYVIY3qukNdIaHcnfbrmLKDQcdsS1&#10;nyr6coSBf3ZG5p3yFKNlTy15cgIkW4hVgCQGOzZkxADmyiK5Mrt9LtokCRxxincipwlqItDX2hxz&#10;RFfhr1qBTIGLUYoHT/LsQoZYxt4jrhEW4wFKV5osNlI1xEgYmlEGPJrieFBTwSSyLGI2TryHXIEs&#10;cnkwm9qkhLDocgjGE98jus18XdAw49+2ZQg7ER9Ke67D/pHKNOPSpp1zElzdSPqTiy021uokeaNe&#10;QpWo75fECnZSACYXOlWN5GYGiRR2KgAjJGILjyxiSXw+R9Nj+3yf8Mh4QXgY7rGjw6feFIP7o9Km&#10;uY84gOPEm+FVXRFuXAfjsO+GItuliPNe2jwn4JFBA8KZMRa+G1XRPItpqCPLK56kADLPC72446QV&#10;75GaGQxqPhPQ1rmPKNNEAQUBc+THgB5N8I98IDZLZKoNO9CapUFR45YJUzhOubJf0xG2nCzCKHrQ&#10;kDwwyyWuYiXJLbZhFMH+/KxzXD6ebOtP1K1isz6oQP2pTfLzkDbkI6MV8y3KzjkKU9spu3ALGLJ0&#10;S9iMnQMCfvzIiac7CQ9jSayv4xzVWTtthIBTKG7rrTYJ4vTiYjwB6ZWcYaZQ4kj1DyZE8HIPSQdf&#10;A5QcIcc4q5JDB+Xd1cnkVHA98iMRboxVrv8ALp7clUPJB36ZKWMhgQUtTyZIX+JlUeHXK6cnFG+a&#10;PXyA70cP8J7jrlgxFMhum0f5cRiEMHYyHqO2TGBiRuidS8iwwWvGMBpT3p0weBXJpyglj83ka648&#10;ivUdKdMpGMs772PappH6Pk9NvtdcuARj9RT7RfIZ1O0F8ZAnLoKV/wCCbLfCbckaUpvIsykjkpI7&#10;1zHMaa4glda+RrmQFqxinSpyPCW+qR9n5fksoXe8UBQdj45LgKOMJde6hFITbxxgL0r3wgshHiQL&#10;u8EZCn7WLIr9OnMIKgg161NMnTcNkRLqqxDqtfbrgYmRSuTXamiCpxIRVqXrGT4jgplGNJzpFvG6&#10;etctxj3+e2KZmuaS6hfq8pMICrWgxq3Hh5J55as576NpEKARnfkSMv4W+UuFmNgsgXgSAfEGoyEd&#10;mqRBVJ5ETkyvyc7k4JztxidkheaOadpC/I7Dfr1wx3b8O26cedH42kdO+34ZkHk4Wfdgd3pZZBIj&#10;UJptmJTOITvSfKsU8b+tKwK0/HLOAN08YYprFotvM0YNaVFchTj4+aTFeJ23yYcy3CMsaeJw0qpP&#10;ZNHs2RY3uvdOCKa4UldbniQR274GwBkdpqM7xekkhUf5IG/+yxJtTs6QFdyST4nKSzjvsmc8PpWU&#10;Y7yD4sgmQpKbaOjtL+ytPvyyB3ZdN2VaH6jx1UVBOwzItqkKCfB412Na/LEypx7CMsFUljSopgEr&#10;bCNkvvrT1YDTrXMefJx5hi0+m3D/ABhKgdyMxhMsBG1C506SGH1J0Va9Kmn/AAuZAiUSBDGr1UB+&#10;EDl7Y2jEN0ZZNF6JQoedN2xLtSFSNgEoo9sVI2UbRnSUuPA4SoJCNtvMroPSm+g4KZ8VoqXUfiIe&#10;jr2IO2AwtrkT1QZaGRvhSn048LiElXiTfYbZIwWMjdMs0jRXsZUnkpRxXbIYxRcvi2pP7izM4EwA&#10;K5mcLhyFFER8gnXbLFtB6rAs1synBIW05BYea3UL8iFJFDmOItUSUd5e01ruR+fxAeOXU5Ud+aae&#10;YNIMMAdKbbZGQcfISEr8qW0b3/G5T1Fpsp8cg5+LeLItR8vG6lL26LGhA+Hp0wSFtBggk0B1qxWt&#10;Mw+EhPEgbu1oStKN4ZPiIa/qOyf2mly36IZgKr4muWxnxNphRTu0sntOwYZkiaaQ14CWJpSuRMra&#10;0y0ofAMQ5BTlOmFqLTkKKnFgWA+ap4wGKElicwMshaIRsvN791BNd65fAOSRSjp0XqTBW7kDf3y2&#10;rbYC2enRLLTU53UnJSNuPgcTg6tMilmnz2qXzLFJSAqRU4iISCa2SqaWYvxjegXpkCKZxNBSF/fN&#10;tI/MduWBsq0VZ2jztzlYU60yJbIxpOtSSK8iWOEgFBsP+JYQHFzRJ3Yy1m4c+HvhrucIBUSN0PEf&#10;FXGizEbTe90G6gt/XngIj8QRt/rZaImmMogMKvrShqNq4AVFIRlWNaftZMNlKalhuOuEsUTpqkut&#10;ehONtkSnV7GCOWRLZHmiGNuYg0a8WGxp3yksy5pS8Zodhk7ZcKFjsJpxVB8J75EBY7FkCtbLZpCE&#10;KyJXkQOv+VkmOTdKJZV6LkWkCmP6jtIctDWebVioYEHrXDybwnUtr6CBDvXfIMJHekrubYk7YbaS&#10;WrAGJ+XQnrgtuhkDLpbyNYAmxNMi25JCkhuHD4tN2gpFocmFukDcg9RkwwJt1pOY5Q/EEjphtsgU&#10;/jkkvQZHO46ZXJyYhM7YcoCSKMMobTspPcksqzMWArQZYHGlug7hlrRMsDj1SHgT17yND3ybZFON&#10;SmaOMw7ACmwxpMmrLUre3cNxlP4jI0F4kPc3FvLM7O5Wp2NMJYgBRnktuAERLOSPiPTAAgUj4htT&#10;JMqVWHb5YCzhzek6Xtbx/wCqMrZS5pguLFdixdirsCtYUuxV2KuxS1XFDROGlWmVV2J3wFWvWUdx&#10;ihd6g70xVv1BirYYHFbbBwhBee+Z24any+jKsjXAbpfdKskg33JyIcgL4H4kiu+FyQVWKYGVo22a&#10;lMFsZcmN6vZTQfvJh9ommWx3cKRIQVqP3Mhy+CCUtkHxHCWCnIKjbAlCtkqSsrileN8KE20kD0pP&#10;lhigoZ6UyMkFTDhGRh2YZAs4s+ncEq3ioOVhMgQi7uThZEnqRkgGph+pGsYJ7nCgJt5NFL2H5nBI&#10;OZjetxZFiVfArsCXb4qgdXFYh9OEtUwxC6FJFPfKmtCXorEfmP15YwVY6cQcUrZzSeP/AFTkgi0h&#10;lH+nE/PCyiEc3wjr9GUzbo+aYaffemwB+zQ7ZSA5QC6Ni0hbsckHCkC3JGrOCRUgbZbTWl3mBP3Q&#10;+/LAFpQgFY18aYWahc1MA+nCwISCZCxHM1GBhShAlLpAPHtkiyiyadf3tP8AivFKDthSPbuwxbLZ&#10;JCuynxytgSimWhVj8sCFMAV2wKtnirw92yQWrY9MlJJQfEZYyiKTsjlF/scgGcl0SAxj2GAtavTb&#10;57YFKV8SnqADYnriSmEbQMRaPt8NTXKzu5t1zR+jurvKCQOIqMFN8CzHyxc+rAQTUg4I7MMoZEh2&#10;y5xm2+yflhUsVvQvM5SebDZLFjoW+eTDVLmpXkdI+Q6hhha+SU66tIkbJhndlfbrzgKnwyQSQl1l&#10;GXWVPAYljVrKcXU/zDAUppO3O2riGRNoLSO/zxKhNT44EHmgb4DgD7nAWQSokA5G7ck7oN2oTTvl&#10;gawiLREA3yuTkxTWy3LfRkA05Aipf7xMuDilIwB9cX3bJKmWnf70yqfHEpKqh5XUhGBio6kMIWST&#10;2xpfwH/LH68kWQD1A/aOEMyqrTAVC4eOBkqxfaFcCEc3TCqHfbFIU8CrTiqlIcCaV06YsSFQHCls&#10;Yop1cVbGBV6moxS5jiqm2KrG3xSFGTpkSpUicgxLo60f5ZMMQyeziQRrRR0GSRSL4r4DFKldxqYW&#10;2GFKWWyD1EqK7HEsQmojUjoMU06ONVFKDAq/gPAYqVG8g9aPioqa9sKpdY6SyTeo6kb98gI7rafr&#10;GKdBlqruA8BitN0xVLtUQVBwrSQ3OmyXrlYhWnXAVaXym7D4l/HKuAsKKtb+WDCeRUYBArSpLarE&#10;CSOmGqZUwrzEZUetAtR2yNt8WM3H76pfsMRs3PR/ImnpBpsUpoS9T098jjF7uNPcstXtTbLmFKgw&#10;q3TAtOwqgNRUcqnwwhKS6hcvaoHiUsShrTt/lY3SQHnWpspdpnO9cjKVtgKDW5Ai2oTWvvkKTTI/&#10;LlvLd20sp2rRQf8AiS4YsCVPXLMxxgqzb05A+IwluEqYneyF2VOhrTIptnPlNGinSFxVe2VdWufJ&#10;6THsNsyA46qBimmwCTTCtIQw8ZOXiTiUkqg0u3c1YVrjTFv9FWxP2ceELS4aXbD9gY8IWl36Nt/5&#10;BhpaUJtPg5gcBTBSaXyWEKoSqAHGkpZcwBRtkCmkfa/3Yr4YQhfcAekcmEBKnNbX6Tim7QloilaU&#10;6g4Qkpxp1PQT5ZFgjVGKXU3xVumBXYpYfrDleVMEmal5RmAkV3FQzFR88lFpJtnNzEGjJpuMtDJj&#10;90OVaHISiyCWNHxwU2W4bDDSFp8MKHdcVXrsa4oWwj95X3xYFESDc4UhIbygc/PFkULEdmwsVW2Y&#10;1/2QwEqCmMu++Ko+E9MikhVLYVAa5VwM0BqPUYUFK51FcLFDHCxaj2cDEotMrQ0vI/nihPtD01rm&#10;SWZx+7Vj17nI815rrk8GPhkjGmwIVW5E/PK2ZXutVOLWWT6f/cp8hhYhFmmFKDvhQbZJKVy9cWSn&#10;irWKHYq44q4bDCEFBOhV2cdScsDWVAxlq174UNNHUgeGEId6XiTiqn9XWvMfa98VpVMsgoAcFJte&#10;JpB3GCld60nc40rjM9PtAHGltr1pD+1+rDSVhnYHdsNItbyA3BpXc4aVsO385ODhTbTOP5jX5nGk&#10;N8vGuCltaSK9DhpLjTuMUUtEiAdKYaQ36yEVrQe5xpVrXkKnd0r88aVROqWyn4nQDxrgTSi2uWa1&#10;rMn34bRRUx5hsVG8y1xtlwqU3mayp/eD7jg4k8K2y1W2vZCsJJplEpBly5sjtJOSDIMhuih4ZNW8&#10;Ut4q7FWsUOxS7FXYq7FWjirl98UOkHwnJhiWPeZU/wBDB8Gy6KA831EULZVPmzStsqYkrOmBAKJp&#10;VAe+Ksm8mAGKb/WyUWrqzxRWBT75cGSD80LXTa+ByyB3ZB5xqqCKFVHfc5jT5twFBIZDxGQDWUz0&#10;OPioB774Q1sliIIyVs0w0KUGaQDcADFBDKrA9a4lITFRgZt4q7CrjgV2Kt4VW0wK3irsVawq7bFW&#10;8CuxVrFXYq1irsVdil2KtYq7FDsVaxV2KrX+zhCCk1+MmlID1cfPAGBS19gaZMsSl7hzvtgKEM6k&#10;dciWSkpo2BKX3lOZphKSgyMrKHUxTSO0M8b1fcYC1TZ1DQghvHLAkLmWKu5FffJpW0h7jBa0tLQr&#10;/tYULfXj7V+7Glaa4U9j92KrTN4KTgStMjH9n8cVWEyeA+/ChTIfrQYEq1t9tSetcjJWV2/SmVs4&#10;8kSNsmydirROKtHCrVa4q44q12xS0T2wIaOFDWKrTiparirjklWnFWjirROClariVWnfEhVpGFVp&#10;wUhaxwpWkjFKw7YoU2xVafHFVpxVaSMiqw4aVZihaQMWSicKFhAGKFhOBKMsvDIMCmKjbL4tZXnJ&#10;sVjEV3woWE4q0etcKGqYqtIxVadsVa274VWnFDRwqtNMULScVW07nFWsUNYpSfVY/jrk6sM7SK52&#10;6ZjSDkgoNlpmOyb9XamRpjbXKuK2tbChvtXAlZuckpbC064oRkcoVRk4MCrpPUEZlxLjEKaRhjXJ&#10;2klc8hAoMUU2qKwq2C1toxgdMK2tDg9cCaVIW4nbIlU0tJ42+0CTkVXTgHLg1FBkAHfEpUH41qMg&#10;WTabZWWYWzGgyJbggw4NeWUSbQoON6jIpK3ngpDda40paJpihoYqV3GgwId03ySVZSpoT1yLCl0l&#10;CK5JmEK/XFLWKtYKRTiajFNNjbCrVd8UL6AmoNcQhUjcL9rJAqQqq/LLIyapRXg5cGulyHmd8kh1&#10;Timlp2FcCrqV2xQ2p3pirdN65JDYoRXArY/Viq2ShG2Kh1aDAq35YpVCdsKGh4YqvjI6HAVWM1Gp&#10;2xZP/9Pmnq8ga9cxnW8NKcUlCQclTOUVquOW+EBlSrBdpEpWSp+WRMbZ8HEj4ooZbZppD+8B2Fcq&#10;LTlgYlDhyhDEbe+SpREdUzsCsgJJAeu3I0yBCZQ6hB3mqMSwHXxGERceGGzZbOpN6HAbVwcDZKNm&#10;kP6qmOpYhsmA38NckPGayUbfJ0yELCPXT+WwYA+BytoutlZdEAUyl6UPTHiU5eHf+Fqe3WSLmv2l&#10;2wWk5Ad0Ijeq3pjrkmzm5YB6nxEbe+SbokBNIwhHprQgHrTK3Hyz4dyoB/TkKtQU74GGOfGmHOOQ&#10;clPQb5G2RieiCui0a82II+eSAURJ5qQSQrzWlT74W3ksUBX/AH4amJDAldcXScOMYpXriItRBKpo&#10;vptIEPevXJ8m6cdm4vT3MhJ3O305EtV7brZkRUBTo3bFMTYUGX03FPpwtl2m+iXJS8V0bgR3zKiX&#10;Ox7M0l13qsjtcRH7VF4jIcTTMg7EJn5X9Gsjp8NTsPbLdujk1QZCYy24YjIENSjPHOAWVx8iMgQW&#10;qdsEv5xa6hHMd/iqcnhFt+mL0KOQsoI2qK5OQTLmqgsOhORRbT3Jh3Yt92AsDJjPmPUzdgRJXbrt&#10;mJObjE8RSrSYRHc85WKg9xmRjmKdmJAjZmMEkZH7uTl92W3bQQk/mdaqnTdt9t8hbXj+pMbRfQRU&#10;dgwAFKjJ23yNot+JFQBlZLWVJsqKUDOBXIMEvjcrcpwYKd9+2XQDkQGyex246yPU+22XFqKC1kKs&#10;QQDrXfMbIHGlzSqy5hpCikg+ArTBiJp2XIJza3scUYV2ZWHtlxmA40pBKPMesK4VFblQ1zHnO3Bm&#10;eIsSkvuZK8aA5ZBzccmZeVbtWhWBVBI3JrmUXInFkZMg+yKjKy41qTXVarxNRkDJiZIWS7l6qm3j&#10;UZAyJY8RS+8uZgOXptt8sjxELHJXNXsNZEp48QhHWpy0ZL5tsTxJwlxy/wBvLErvVrgLEsA8/TA3&#10;Kqp345TJ1x+tJfKUKjUIj0aprmZCezuoHZ6dLqccBKnqMplJxpSQ9xqcgXkVIB75QZlpkUthlSRz&#10;zfia1BpXIR5tmM0nVtfBPhZ+fvTMoENp3VLq8UJz3FCOoywBgAipSKA9iMBQUtlkA3B2zGmVihJZ&#10;WNd8riSzMVLTd1ZjvvmUG2QVrp5IxzQCnfbIm2gHfdeqetHWlTTfJLMUgP0gYzxP2R175WMm7OI4&#10;lr+jdOGrT3yyrQMdFWmtVtI2k78etcgY04+Y08tv1WWRyx3JrlIKMINWmfkJeNzIB0oMzwNnZXsz&#10;uawEx5uNsxjC3CMA63QQrTqCclEU2iWyKWEN9jfJIXlig3wFhIsb80EMFf8AlO+Y83E6pRe3LRCo&#10;NAQMri5GSZSk6kyt9o5dFpgWeeQb317eQE7qczCNnYTTq5ZalqZjTDjAJJqarwOUWiY2YRPJQU7V&#10;OBo6Ib1xkqRa5Zh3xpRJExXfE75HhbLWajOJY6j5ZZEUwlukMn2w3euWFmNk2t9ZubbaJ2C+2Y0g&#10;oyFNrbzdeIK+pUDxxFs45CyvSPMH1yPk1Ce+ZWM25nCOjMtNn9SFWy8hqlspaswCjKZtEmOTIqks&#10;ARXMUuTiCP0+ekQ+KmZUeTOSNE57Nju1rvVY9d6Y2hLb/wAzW9hKsE1eZ8MjKVMBISNMD87TpLfF&#10;l/lUZEblhjhU2Y+UmX9Dxge/X55lS2cnNzbuCOLU65rpCyxxC25Li3t7JZdy57A5kWIsshNpZq2q&#10;S6nGsbIVjU7sp3yqWW2AxiXNil0AjfACPdsgHJMeBAXMrV4uMnVII6oSZi+y1w2vNCmJjsAfuwIp&#10;VgtWj3I64LbBsigVRxy6d6YQVCKutTSSH0IQwJ8cWuYMkDHDHD8cg5nwOSARtFMLTzHJZqYYI0QN&#10;1O5yfEUSIIVn1y7fjIpVWHh0/wCByBLhGZipJrd1GxaT4q16ZFolO9kNb3xWcS8SQNzvlkZU3Yco&#10;hsU/8yeaU1dEiiQoq+PWuTOS2vJLiOyTwXPZyTmMTSeJNU1u4RGCOKMKdN8RkLI5idmPazJ6hBPU&#10;5aN2cAlEaFmr2yTkoiNOMyuegNclaQjdQuPrctRsNqZAsOaEeNQavXEJCaWlpFNH6b/fiW48la2U&#10;WgoNx4nKiaa+fNGzNHLAGB+KuQJtuETbTSy3DqjA0AoMiBu5FrLm1EFY1NSeuWxaJS3Zt5QjpEhP&#10;jmRHdco2Zf8AVkYbgfdky4ZCFMIidgooCMrLFLbgMsXJBVt9sxpDZGSww65v7lWIDOBWvEDMeMGu&#10;MikuqSyXrmW7LE/dT/VXMqj1apgpU0NupPp15/PGmeIUUfZR7gN0yBdwNwpzsYq0wqFXQ29aSWNv&#10;5CRhq0y5JJfSDmfmRknFB7l+lXMhbh1HbCeTcd0ylDQt0NPEZEOFKJHNO9O+JAzbb5O9kx5vQFjE&#10;4jVSNl65QBbaR1RkUMkcfD1F4jtmXC2MpW3TiMtDWg75x6ZrhYSYN9WiupH5SLEOXQ98pEQerjCN&#10;9WX+WdPit/UA+MbbjLXMiEdrlis1uwUdSMTu05BYY55f0x4NRLsBQA5QBRcjDLamXWcHquQegyZD&#10;cdkdcRRxxGgG+PJokWK3dtEJebCpqKZiyAJRijuyewt4vTUhACcygA3SRohj/lGGmspBqsahzQbZ&#10;CTUraX9kYhyU4Tpha1k8XqrxJoDiRbAhgfm6wFupK7jrmBlxBhE8JeX6keLmvfLsbmFX0CI3N/FC&#10;x2OZA3bcY2ZprmnNWv7I8MMhTjy5pLLZcEBUCtO+YxZ2AhRIIiVcCvjiz6IKpMp60xJbYbpk1w0Q&#10;og3I6YEyKv5duSJpDKgcgbA5YCxJ23ZBFr2niN/VRPUX7KgdcuBcORigpfMdkgBkhTfsB0H+tg4y&#10;xjIXuvuvPVhJEENXXupG2HjZTIYpqmp2d5VoolTBzcaTHZHQ9FwsoomwbTxERcl2mJ2CjbEebkUE&#10;bBa8Jo1IC8ztglsmMWSanpSwFoTuVI/EZXIp4bKFNono+kgBNfpyFttL/wBHejFxYfH/AAwtlIB4&#10;ogvMMwYdRhYkKaahID8GwwhaRdvDFdRFywD+FMIDTKNBJb+xYEnrkzs4tusrYKDXxyDbxJpMhlXm&#10;OwwAtcj3oAsvRhvi1EqHMK242w0xRfKOQ7HfGmXJXktUZlUbDucUcSjcWKx/ZNQcQvEgLizp165N&#10;kJ2hSgWUEigGG2wHdObC4RQVNeJyslzolMCpDAr9gnIEslPUAnrqI+m+ENUkHOvhlkS46EdjFKrf&#10;tDplgQrrK5jcv1OPEyIWGS4T4iKj54Gu1KMGRjVeRxQFeZCqLVabjJUlN4998DYrE0GRLbDm9J0w&#10;Ut4/9UZWGcuaYLiWBXYsWumKWsVdXChY0yr1YYotr1QcIW0Ne6lHaLyc0qMTsxM6S7UPMEdsgIIq&#10;RXI8TEySG+89Kqenb7yHucFrx2lsfmqWEkynnIcqNrGSpHql7K3qqSMhuWR2VZ/MVy6CKU8T2Iyd&#10;liZg/wBZbbebrmwcRT/vEPc4RsyjPoWRWHmy1ujxY8D2qdjlgk3AAp1HfwlgA6knoAcnYYmLzTzf&#10;eB9SYA9GGRyOPEbu596V22OVAU5oRK+mUDUNe/hgLYFRLPnIJnNORr9AyNWzMaSvzS7uygii/sj2&#10;y+Dg5BaR25Ahl+YzJi1pXJQscSxU5B8OKUK5wpWKK4FVFXCqbaXtFLkggoSbIliUNJ0/HIlmGZWt&#10;160MTHf4RlYLKckz1iQLaKvckZINNsW1A/AK+OEMqTnyYf8ATYj88jJysb1yE1yDGQV8CuJxV1QO&#10;uKpdrMlIgR03wlqkxOchyGGQAa0vv7qMD0+prvkjs1mSmmoISAAaZEFQbV5JVkuEKmo4nLAWwRSa&#10;4IF6WHTfJJiN0XDOjE0A27ZTNywLREEXKrdMpLkCCZR8XI49KZIONkjTcgHq/RlriFL/ADCAYh8s&#10;mEEoS2Wsa/LJBnSjOtIBX3wMCElkKqrVH04tZCEs6G8j+eJbYsnnoLg/6mGkEIC33WniwyTJkkI2&#10;ByosCiJO3tgQN1JT8RwM6VpBUV8DhCd2Nz7ySk+OWLFOI2BiI/ycgzJXQ7x/RgLXSum4qcQgpdcX&#10;CRlo223yMm/GaS6W/XkUXpgpy+aFCEEvHWp60wWtUzjySrCEsx2rTKxzZTOzMUO2XhxV7D4T8sKG&#10;J3tBIcrLTyQNd6ZIBiSp3lPR+kZMMCkuuGsKj3yQVfprg/CfDCW5C2gpcSL44CwUZkooP8ppihHU&#10;52xXvvhCeSE0tRyPzwFkE4AHfIp6pdfj4BT+Y4leqUOATkHKQjkct8sawioLhUU0UGoysuRFH6US&#10;ST45FjNMJhSRD8/1ZcHBnzSFRS7X/WyagJjp5/0uU+9cBZSVYTS5c4CxW342OEKUki2vYf8AXGSL&#10;OL1CnxnCGRVlwFiFwwMivh+2MCo8nbJJQ8mBQpYlJaO22BisfbAyVUNcUFUHvhVwxVvFDeKr0O2B&#10;Ljiqm2+KAsJxZKUtDkUFQamRYFcv2X+WTirKLL+5T5YVRYxVTuf7psQoSu2r66+FDiUpuvTFS5Om&#10;Krh1xQvTCFVF6ZJV2Kt4q7FUv1QdMKQo6WKPJ9GRSmijCxcRUHFUquolI6ZWU0xDzZGvOM0375Eh&#10;yIMG1cr67cTQdqYIsyyTynqd/qYS0tqRQQABqHc/5X+yyJvkGqRAekwKVVVJrTLQGlEDChvFLqYr&#10;SB1Lw8RkgqBnQeiR/wAVnJRS8o1VGoR2rkZikxQlhYyTOqRgszVoBvlJk229G8p2L28CRyrT4ztk&#10;sYLjEbrfOKjitAKiuXEWG4PNr9azKR1Br92Y9N3MM48p331505qEdD0HhlfVomHosXTMgNSqzBRU&#10;4UutpgGNVrXpkk0h57mMSA044SU0jUNRkQxWzTekwFPtYUqowKuwoUpVqwxS3IPgOBQlVytQcrKV&#10;e3+wPlhCCqT/AN22SChKZR/ov0nCqGsxQD5HFKa6f/cr8sixRq4UN4EuxVsYpYfre3L6cJDYAlek&#10;SvGvprSnLkPY4GoxZRYazOx9KQg123yYkmqbkvlJIaJSclaULcQ0AYCgbfAyChwoMFramR44q0MV&#10;XqMKtQijn/WxLAoiTZjimmP3o+M5JjSEj/ap1xQq2/2vpGRR1TJ+2FkUdD+z88iGTcinlWtB4YSG&#10;QLSqfHI0lD6kKUbJAISu4U8t8kwQ0g9sQxWBfiFOtcBQSmPIR3CyHYA/wwopnVlD9VsFQ/akqx/2&#10;XxYxZRSXWW9KKvcnDLdsiEHbsGFcqpkiR0Pyw0xpkmnGsCE/yjAGsIw+2SZIS9FAMKUrl64pUsKu&#10;xQ1irsVdxqCMVKUahqsNoSrhqjwy1hVpbH5gjkaio5r0rTEljSIGo8h9n8cjxp4VzajTsPvx41pT&#10;OpFT0H34eJHCo2mtC8uxa0A2JqMlaCETqF+LJ/SNCeu+EC0pDqfmqW0YFI0avvgtaSeXz7ck19OP&#10;BxMuFRPnu7P2UjGDjXhWyeeb7sIx9GPGnhCifO+onuv3YmaOFpPOGouwAcCpp0GR41oI2fX71ar6&#10;pNPYY8S0hn168pvK2PEikO+tXp6zv9+DjZ0pHUro9ZX/AOCwcaKUzqE4IJdjuOpwcSks/uBXTD40&#10;XL4Fr5sNvTTx+/ITLMJdIwr75XbNTaY12Axtjbfq7YLXiXeocjakpr5YnZL3j4iuVzDWTb02xNVB&#10;8Rhi2g2mAy4JbwpdireKtUxV2KuxV2KuxQ0cUuHXFDbjY5MMSkPmMVsdv5sugGIeZaidyMqmzCVc&#10;gcqY00R3xVXikDALkUMl8ln++U+OGPNrPNn0e9uPmMvDJD+Yl56cQP5gMnAsw8y1l6kgdsqnzbAk&#10;XpNIwWh65U1yKeWtIQB7YgsQmCzkDbJWyTPyyGNzIf8AJrjxMSzTT++EskyXpgZN4UuxV2BXYq7F&#10;XYq7FWsVdhV2BW6Yq0cVdirVMVbxVrFDsUuxS7FWsUOOKtYq7AlqTphCEmv965YrHyKM2LApZL3+&#10;eSYFL5Qx3rgKUK4J6k5FKmigNgVL7r7ZwsrQh98grXzwKjNI2vY69Dga8gZ0hqhJ75ZFQqqNsmlu&#10;g74FWkA4UNEDAlYQMKGmpiqwjFVrHxxVSah74Et25oy18cBSyy32GVJiigckzdShxQ0cklrFXfPF&#10;VtcUuJ3rirVcUNYq0TirXXDSGtsaVquKtEYqtNMKtYKVo4qtPjhVomoxQpsO2K202KVhHjiq04qp&#10;nfbEIpacVWnFVp8cUrCcFKsONKsJ8MVUzhVTY1xVYcCoux65AsSmKGvXL4tUl5plgYNMR3woWUGK&#10;WsULcUtMcULTiq2uFDRxVacKFpGKtHFVuKrSRih1cVSnV6+oB45ZFmUkuY6HfKJtsEI9G6ZikU5C&#10;gVp0wMKbTfIotzDCGSytcKF3vgRTupwqio1ULv1yyLCbYRhuOmZYaLVWYFaL174WLSyAHfCU0tfd&#10;uQxV3rgfCR1wLTTRAfEcC2qRb4Cqa2iBdyCcAQvuj4dMuiGsoCQkb4CkIZavJlZbEUqZBKjc0GRL&#10;fDdLztlMmxo75BKmaYhDRxSWqYobFMUL1+LIobcAfPCldGvjixbZqZJkoMRXFK04FaxV1PHFXYq3&#10;iq5BihVCV3ywBgSqqopkwGBKogNfbLaa7VGj4VOEFBU5D4Y2obG+xyKVoJDUPbCpC7YDlhCGw1Rh&#10;VxHHbCq5R2xQsUDlTFLnUVwK6PIqupvv0yStV3xV0jEHArlNeuKv/9Tlsh475QHCG6l6lN8lTbwr&#10;a98kyaK13xATEJpZabdyxeqkTNGOrDplcosstAWV0irIBU0oMg4Jl3JfI1CRkwG+ItpDVa0yVNgC&#10;ojF9jiQyEbTX6oqwcjuTtlbRk2QMkKRDkWAbw75JsBpF2XxSBi3fvlcmucOqKkcszRxnatMppwPD&#10;4N0MZBDyVtzlgDYRxckC0w5FlG+WAN4BqlIsWNcnTdAUyK1uYZIRCF4t15ZjSDXnx2EDNWRyTuR4&#10;ZMBqwRoWoCVSaKTXJU5JWXLFqAHYYaYY9yi4o5OPMUpkCzkaW3FyGoG74hx+CzaFeGlSP15MNvvW&#10;WzcG8MJDYjDIrKFj698DRONqcRHP94TTGk8K95UBY1r4DFYilbTpKVddmOTBcuINM80sRXWntA0g&#10;Dt/MaUw8ATmxcSdaJpttbJVpVG+1Gy0ABt5JufSH2J1+/Fjuh7qVwpCSodvHKpNU7YjLbG6uPiIH&#10;A9zSuOM03YNmYWupzKqh1TYU2YZaTbZIWmC3tRWqA/PFrIWtqMy/tRn6cgWNWoG6V35yiOvzGBIi&#10;G7qa3nXjyjX32xJYmB6IVbVEb1PVUd60xZiRHNLdfvUYpRlah3pgtjj5ptFdQELzkjIAG1ctttkE&#10;Qk9s+0ZQn2ysooqhAI2yssUHcrkCwISaQR+uplYoo7jrlsKb4nbZMVvLFT/vQT88u2YUVLUL1J0A&#10;jkElD8sx8haZRJUtH1RLJnWV+IJr0y2EtnMlRCY3Ou2FwBym409skQC4xhaTasunOnqpMOY9spMQ&#10;0Sx1uxOSAXEzfHSvcDDGLdjDKPLH1bTwS8oFe2ZBiHJMuibaj5it7eE+g9WzFyTrk4OWRHJhV7rk&#10;8zks5+g5hWS40QeqHXVZOgYj78d2ympNacD945P04KJYEWp/pUMa1OHhKeEoiPWZKfbPyqcdwvGR&#10;1Xt5gnAoJGp4VwglTMlA3F6J25uKt7muSFtYFNQXwiYMpCkdD3w8RbhMjkjzrNzIDU1B64PEKmZX&#10;nV7obB2p4VyPGWByE81i3sspoXNfHIMTbcuoXcSkeqTxyYkWsZCChJdfvAp9WRyo7E1zKx5e9zcW&#10;ffdnGgeb7C/tVS5kCSoNw21f9XM0kHk5eSIPJFi7jlXnFR1PQjMWTWIUhZ7hFB5VA8cgGRKH03VL&#10;aJGV3A+LL4txFpqt7FKAVIZT098ns45CnLqCQAqpp7ZVKQCAL2S0wR3C8ywjU965EAMq4UNG0Fu/&#10;FZOQBrsa5ITAbBI9Xazr0H1TiFY1265GUw4OWpPNL2TkxPauQDZAUmnlDUEtLg+oaBuh98zYy2c4&#10;Gw9Fn1oJEVJrUfPKpScTIgrC/WRmXlUA1rlQkyjLbdESazbQNwaQBhlnGAx4wlcvnJZn9BuIWtOV&#10;d8jxhMTxIbX72J0VgwYe2VyNtEtik+r3SCCNxvz9sgNlmbSSZZCeXFvuyQLUJiPNMdG8w3mlEx29&#10;AG61GZQzlzYZRM09FsLiWe3SaY1ZxXbKJm26QAQ2qn923yOUhxcrzq9mPIjcb4Q0gWhGmYe+TtIj&#10;bRkc+2G0iICoBJSprhTSuokkAAHKnbCE8NrtRt3hcJJGErT/AD5LkiKSI2U2g0aBlHLwyglZ46VD&#10;pFip3JyHFTRIqlneRWRZIlPE4iVMseorZlWkedrW3i9KXlUdDTMwZA5ByCS3UfO1rckInIAHqRlU&#10;8gLR4gJSq58zoNx8Q+RzHbBmtYnm8W8fwxBvAk5fGbbLKCmenebors8WjC+9ctErbBRCYXHmG3t1&#10;B+0T0ANclQayWJaveLdzGc/aA75CdBp4hEsfvbiS8mLv1NBXICQZQyC3oPlzVbWLSEgdwJFqKE++&#10;ZEpAt2WV7oBNbE8jxDiAvcnrmDIBGIhlnlO3sri0b1ArPyNa75ncI6N+Y2lmp6WRdNBBvGwrRcpn&#10;jvk40AQo6p5NLQK0IZnI3HbKzjIZ5spLE9WsYYIPhYeqteanqMqMe9hDJbExMwkqPHLQHMiye3t/&#10;hBYA7YCzulksixuV2plbG73S6e6jZjxAqMNKFNZVfc0rkqSVKSf2DfPCA4c5OijaY1WmJWirrGw2&#10;YUORJpxzC+S54SuxaoOC2iUaWJFRjxGHiYCDpDwqXFB4Y2ypk3lHyrLrkgkdCIR+0ehyYxmXNz44&#10;hEbsp8x6Pp+joOMIYKu9e+TlARDjZKBeSXkZkmY9qmgyES2Y47Wr2FrzY1HTJW5J5WsSH94ThCAe&#10;q24kEcgOJDG7UHk5tyxCQN1Zb2eMVXcYndsuk40dPrjerOf3SsAwHXIGLYBab6raQW9yvBQIWAO2&#10;Uz8kY5kHddcMxlK29K9jkIuTSiLFiazOoZvHLgGBDM/KXw28dfE5kRYZCy1Ttk3DKFlNWYjwyssQ&#10;lV9O1vb+olCanKJGgjKaYReajchi4nC1PTiDlAyW0xmQx6+spp/iaYGvtlwk0yNoSLTBC3MyA4S3&#10;4pJnEnw1HbIO4gNkHds3UUIwhSKQlnqgsrj1nBpQg0ywFgSClc8wmkJXYHJuPGNI7TEZZBx65CRc&#10;iAZmtsHj5ONqb/PMaUmWWNJfcTMP3YJA7ZaJW6og2n3lTWYrLkLsFwT8PemVE8Jc7HIGNMrXVNPn&#10;3jU1PemZeOQLRKNFGI4dPhzIQWN6pa3ryEKvwH9quY+S3EN9WPT20cFTMnJq7b5AFiKLINE1r0gE&#10;iFEYgGuEZxyLt4YxIXbJby6iVATKpUnpXMkEOFMVzS+C+tRPVZB75GUwGWPyT3SJBJycdDjzciQp&#10;E3zHgRTbxxLjljl2nqSqB3OY3VtxBkdgjJGA2ZTKSNGLUUg1X7ZyqbXW6/TPsjGLklOE6ZJqLjix&#10;LC/Oci0p49cxM5axzeS6oo5Fj1qcOFziEV5P019R1BVU8QoJJHtmUBbZE8It6bJaUiYNvseuTIcS&#10;ZtjN9OvGhFad8xCaQN0iu1Mw5IKGvfI22hSh5Rin7XjkyQ5A2WzszMCxFRgKV6XpsmEsR+Lphiaa&#10;Znok8165c06scsu3BMVC5uGO2SRSBbmelfowWGQCizODQ1yVhlSe6V5avL2BroRsY170yozJOzZK&#10;HCN0Ncae1u/JaimSE2EZXyV9MgeeYMxYkb1/4bDI22Q2LNrq+juHBbZmQGv/ABrlZDMblK7mN4xy&#10;qQMp4W07IGG7lQllIYDxyymXMKDySTNXqThYqj27QU5ilcky5KqzKoIj2BxDTMoS5lrQVqSckS4J&#10;WO3EgdzkURRssZVOCncdaYLbSEtlBFeWFqIQc0hHTJIKwTcfiB3wo5oldRYj4jgY8Lf6SPTFlw2s&#10;a5qa4bRw0XUBIJ+nAW+ATRVVqFRQAZF2ACcadGbiEygVVOuVtldUFevHHICegByXNxZ80C8vqttt&#10;k4tdboZoy8qjqTtkyUiKdyaS8Fs0si0ApvlAlbKeyVNbR/zmvhl9uOhWnktz8JIGSYWua6eQDnUi&#10;o64bSN09h8Di3VauQMiWzHzelaZtBH/qjKw2TR4O2LWuGBadiq0nCpSq/wBQdapGKnIGTTIliGqX&#10;zwks7NG3bKDG1iaSVvNN4h4LKSMsAplxoe881XUielKQw8cstqO6U3Oryy1Lt1wAMCgRcOSWySQn&#10;ugWMmoSjf4iep6DISbYQtnC20VkhjuF9QHqQaYBGmcyOSS6xYwMvrWpPE9j1GT5uKWNTSMyGNl5U&#10;rQ+GRBSSlzzsPhHUZMgFRMoqz1C5ikWTkRx8DkKZjIQ1d3D3U5c1DMa5NeLdOLOSXisb78cgNnYR&#10;5J1DEfSU9Qdzi2VTcV4jvxo3Beu22QZcSReYro3UpkI26AeAy8FwZ7pVaHlDL7UzIg1yS1+pwlis&#10;fpTEJQrjArlGEKuVqYqmmkmsU3yGSClBysMiWBQ0nTIpZH5ecyQqpP2a/ryktkt2Qa3ARZxzNtU0&#10;AybQxfUTRAThbQnPko/6bD9OMnIxvXoBlbEojAqEvL5bUcn6YnZhKVJdL5htCtGeldsgJoBBYzq2&#10;utHWLkCuElrNnZI31BlTmT1rkQ0m7SuW4qfnh5ppckzJsp3xSjbacpIrOckEcSHluE+t8mPw9MmS&#10;yjzR8aJ6tF3B75Sd3YYx3pjbRqh4s3HK3KCYSSxRyCNBSg3yQLh5FGSQCcCo6dsucMiigdeesI9s&#10;sCELamke/hizWT7wfInFgWPMDI3Cu2LFTgUC7jA3ocDMMinHK4I/yNskqDtj/wASwtjJLc1G/tlZ&#10;airSN0+eRQFIEczgbArE7UyTAsamNJZPmMmsU4g+wQPDIsyuiPGM+NMiUUiIyCBXAEndj+pGsr+F&#10;TkpLBCxxLECetcqq3PiEZETGgZTQHtgLaAyzyl8QbiaAHp88qAsscg2ZglOmZTilQvL5LYEPWnji&#10;TTWSGHXt0rOzqaqcgN2iXNBRajExO/TJsChr7Vo5E9OPuRXDdLSC1RzJCg798IKVthJ+8I7DEyTa&#10;yFqTGTxOG1BVLhhzZfHfBabV7d6xsD/KcIW0NpJHI/PCWSd0AOQKUsvfs79ORwlI5pQ+xrlTkoKT&#10;vlqAFaEV6DKy2hONOXixBytEgjrjZk+Ry+JcSSQL/vUPnliAjrHe6kPicBWQVYT/AKW4yJY0v1AU&#10;rkgpSBRxu4T/AJY/XklD1EH4sWw7qq++KAu6YGS+LZx88CpgemSUqDnIotRw2yta2BVh365EpKou&#10;EKvGFVwOLFw2xSuGBC5DthS22BVI4pWnFKk52yBRSHIB64GFBxcIrcvDJhDKtPYNAh8QMISjRihZ&#10;c/3TfLCFSm3asiYCkbpup2xCC5Nxiq7FVROuEKqJ0ySr8VdirsVQGpjpilQ03+8kHywFJTUYWLj3&#10;xSltwOuVlkGNeZbVXh9U15VyMmcS811O3bmSDsMriWyk78jaHeiQajH8MQND/lYDZOzRMvV0+yDl&#10;4Yq2FXYodXFKC1LqMkFQci81VPFCMMVLznXLRoJWTuDlc2wBNPyz04y3ElxJv6Q4j5tlURclyBms&#10;UdJP9nmVTSRTHvNpAenffEt0WE2dh9cv1i6ihOYxLZFl2gWv1e5AYUbK+q5AGdR0zJDjNEGQ75JK&#10;qoC7YFSjVdo2buDhPJITexblChPdRgDFbffbX6MmyRa5Fiuwq0w3GKtSD4TgSldyNjlZZhUt/sD5&#10;YQwKpN/dnJBCUsK2x/1jhSENZDp8jhUprp/9yuRQjQMVdgV2KtrvtiliGudWyZbAlejJyLHwXItQ&#10;NpgkhjYOP2TXA2EJvcpDUMWIqK9K5Ni0ODwcUYsV33HbEKBSFptgKSoUwpWgYpVFG+FC1BSQ/wCt&#10;iwKIZOrvsDhCLSW8jjLFvUUD3yQCUMqxKP7xcWNLQ8amqsDuOmClKPdwVB7b4KUI2OZQBvXpgbF/&#10;qRnc/qwoDYkj9/uxZIe7khanNqfRhDEpfPNbV3kNfCmSpBNIZ5LXvIf+BxpitElpyB9Rq+y42ike&#10;k9qtzE0pPEOpYU7YrVsrvtXt7xgYSSF+jDE0zpI9duRIiqMhbYBQQ9rccVpSuRYosXFQdqYqyDS5&#10;5ngQjiBTbAwtHh5PEfdiqjdciPiOEM0tkwqp0wq1ih2KXYq2mLEsS8zj94+XdGLHoQQwr1ykoJTB&#10;XpkGNLudMVKHupuKE96ZZEJAS7y3ccNVWp6qcnJFpr5uas6svdRlsTspDDdRnYnffKC2BK3O+RK2&#10;1UYq0VBGFCiimu+JRaKiWjBvAjIKU6uhSo+WSChCtuuBVMAUxISWumCkKcp2wqXpLHlpR26KuW4+&#10;bEMLvm64ZhmEokbevfKaQsU1GBC8UxUr+QrvkU2m3lVQ2oH3jOJDEvTtMbkgHtkAGcUxXLQ2L8Ku&#10;wq4Yq7FWsVdirsUOpilqmKuHXFDbj4SPbJhiUk1uBpbQpGKmuwy6JYsGutEuJG3icn5ZTMWytBHy&#10;rddom+7K+AsFy+U7z/fZw8BW1WLyheK1Sg+kjHwyhPdC0eTTWcyADn74RBDJlFLb5ZYGS27ha6tf&#10;QWnJt9+mG6SGLy+R7mQks8e/zyBFqS1H5DdesifRXHgY2rp5HUfalH0Lg8MJu1ePylEn+7a/IYeC&#10;ltG2mkR2LmRWJLCm4x4VTOyoCcBSEeuQbF2FLqYq7FDqYq7FXYq7FWsVdirsKuwJdhV2BXDFDsVa&#10;pirsUupirsVaxQ4Yq1il1MUNONsQqT34yxWPnZmxYpXKu5yTWUFLTfAqFkGApUR9qmRSltyPiJ98&#10;SyQpyKtYFPJFaZtdx/PA1z5M8X7J+/LIoC9emTS6uKtE4q1XFVvLFVhbFVjNiqm5xVTY4qutz8QP&#10;uMgWTLrf7I+iuVhIRS/ryTY44UNYq7FWicUtDbCtO+eKFpwK1hQ1tXFWsVW9MIVo7YVaNcVarTFW&#10;jiq00xVo74qsOKtMaYELWxSp9MKrTiq0tTFFLPniq04ELSfDCyWHFVhwKpnCqxjiqmT2OKqbYEFF&#10;WXX3yJQUyXwy6LVJf0yxg0W/zOFC3FLXXFDjiqwjCqymKGsVW++KtE74q0MKFpOKtV7HFVpNMVaY&#10;DFUt1RakN3GWRKDukU4Mla5XIN0DSBdGU0GY0otwKmdsqS4NvgVpjjSrRthVsEYEOTc0ySlX4AUy&#10;2Ia5FEjpmSA46mv2sLJUZFpUdcWKl8XcYsm0Su+RUlfKfhphQFWzTlSuRKlO4YiophDEqN0wGXhp&#10;AS+VhkS2hZbgFtspLJGMgB9sASUDeKa4JN8EAd8xi2tUyKaU2FDiillO+KldTFDqUxtV6DIoq2gw&#10;5b9MNKUYkCsKphDEFDSilR0ybNDnIpbwJtrFDsVcB4b40hvicK2vVcUK69MtDUV8YBywMCrwj4sU&#10;BfOKjEFlSEZqdcNobjO+Nq29ak98KrgfhxDFpTTbDar5OuSUO5cfiwK1UV5YVa5iu+Bacg41rgUr&#10;x9k1xQsA23xZLv2ffFC1Ttvil//V5nPHyao6HMcFwsXJBFQrb9K5Y5A3XOo5bdMLIOCUNMkCziyG&#10;LzLPaWQswop0+/IE2xy+vZJ2rx5jvkacaUKQ3As3jhboikQi0oOmKlWgt+TU8cbZxLKDxj090C1e&#10;mxyq6cXNHiSi00b1gfVBBGDjbuHhi6PSZA1eNB2xJYDcbo2LTjFE0jJVu2QtryjZI7uNiSffJhpg&#10;aQcQ5P8AFl7mwFprNp1YhKu1B08crtqnYOyEi9SM0UUOBv4eIOkknjYkVUn2xAQI1soIH5cj9OSU&#10;hUMhrQDAA1CNLl+sMvH9iuJi28N83SxsdqfFgDA0Dsvj5yqY6/PJUso20bJ+oBp7jBaCF0cEgqQK&#10;kZC2XRZIrBem+SBa6Wwx82APUnJFvhG2QQaOsdG36VORtkfSU/sFsUiAmQl/niZsjIFHxtYnqhA/&#10;1sgZsAfNeZbEDZDX54eJTMqRkt3PwoQfGuNsEKZIxNWRQ6kYOJsxyRsclr2h+45HxG0lXMsKj+4+&#10;knCZlHF3qJuYK1WD8chxotr1oGO8Q+/DxIJVV9IivFRiCjjpcb5QvEqKZISa5T4kDOE4kgUGG2eP&#10;ZWSS247Rcj41wcYbJ2Uy0ZlaY0XjlkTbkR5MhptiWkoS5AplRayx+9ZRKA4qO+KxIB3Un+qk7x/8&#10;NkuNMjuqRvGVpEpXud65XI2xukKojkkPqKWA7VpgEmYGyydYVG8X3E5LiaZSKXmeM1VFI8a48SF1&#10;uFR+TjkDiZ02xTWKSIDkI/oyPiWzkaW3IW4Qr6fE+2R4rcacOJJ3sJGanGgwhOOF80bd2MNvaDgC&#10;Zzudss2ZZYgHZKn0KeTd1pXxwcmHA3/hqZRVWT5GuGwnlzQ8mlXCniR9IyLAkLDplyOm+NhbComm&#10;3AFWXBa0Fz6TMdyhx4mEpAL44kt9iaeOVlxjMHkvnkQmhqK9DTGmoyKibpYvtdcPDTCOS3NMswoh&#10;r44gJMblajLHEwJcnbwyYNMpCjZS94mcngD88t4qcjFlJTzR7y7tKKzkx+A3GRM3YDUjlJHXt99a&#10;+1vt0rTI8biTyWWPSO8EvIVKnrTJiTLHlpGnX7hECRhlp3w8TdLIJKMvmGYD4izH3yHCjxANggJN&#10;blp8YqOwJya8V80fpetCRiH2x4W4nZbqN811J6KVY1qab4lxvMqJtD1kSg99shbCWa0BdRCJg6Cn&#10;yy0SZY8h6q8WszRniSWr/NhbefNPdH1RYKyuFNf2T0yBLCU+EU6+Ml3V541RT3ByolwZG0veG1Va&#10;KoLgdScQW6MqXpOGi4slW6VGTtBIKmtmzBTMSI1PLc7f7HIGSnIiLhlk35HjgBcc781COZAeNAT4&#10;9cstljsbsg0vzCyAQzioGwI7YeJ20c4P1Iq+1aN/3ags34YLacmQHkk0sUTms6gVyPE43ECvtNLt&#10;7gFkKKB498yIxtyI4yd0WNGjUcgyH5DCYM/DXjRYCvxtT2AyFKcaSatbC2Yei5APcjJRYCwlTyyS&#10;FYjJzFa5bzboxsspjijjjCqWY065ROgnLsg7qX0+n2sxrdZKVoCS7kchaCg3265IMKKxrtokrQMf&#10;fJ1aYgrI793IMlB7ZLhZiCok0wNQQQfbAQEHZbyY/wB5TjkaUKS3HB6LUDxyVM/eiT8NJDyUnpvj&#10;ukTkEJLqDs3Eb0yVLwklel4V2X8RjSDEulnK0JNa9h2xSBS1SWfnEeLU7nBTMGkRFql3bvxLlAev&#10;HbJWQ3DIapO7LzZdWzh4QCaUJxEyExzVsU9tvzCuWZBOVVR14ipOHxSxnl2YDruqNf3Uly23Nq0y&#10;BNpwR6pctvJJuAd8st2VJi+qzQqIx1HfIHdEt1KKaa4YliAcaWkPMKHrXCAw5IvTWNr/AKS8SyRV&#10;Fa5fFlxDkyPzBLps+mi4tI0V6gVHUZI04eYUUP5JgSX1vVFVJGRAcurDLL3RLSRVl+zx7ZXwho4a&#10;KNNhDPbiDitFFK0FclKLDJjBQVt5Y0+GrTrzJ7k0plfBXNrEKSi40KG81L6na/3e3vTJRiJFy8OE&#10;fU9c0nT4tOtkt4uigfTmSWE5WWF/mFcqKo1BtlGY7OBl3IeP30/7yg8cqgHYRGyaacyleXfLCzkN&#10;lJuLn4R8WCmobIKdBNJx742tId19M0P342qtEtRUdMLYmWmRhn4KaMffISC79GRoFI/fEbCg9soN&#10;twsoeO9SCpruRTAA5Als3bXkczfvBXj1rlwYSZh5ZA9CNwSPiO2XRLRNlSyVGxyTjEIbj+8da9Rk&#10;aRwpZrUEkdtxNKVyjJGg0ZT3sK1DUZ0+FAi9ieIOYsZlpEr6MfnjvXdmUrv4bZeCyAvmpi0mir6p&#10;H0Ybc2GIBXinUJQnfA7GKhI4c+2IZ0l91aBj8AyYaJRX2mksW2ANe9cJKBGk7stM9Jgcr5t8KZEn&#10;orH++qR4DrjGI6tWYpTcC2kNI4ynjyNcyRAODw97UK+g1UAx8MFRtyZBplyX+31GWRgAzluyawmB&#10;G+TLWjWkVl4sKg5FgWKaxEsZKADc9cgYtBix6WCJTyH3ZWYW5EAOqjIQd1qPpx8NBFqkPwMCWNaj&#10;Y4DitsgKNs10LXEhkEDggMP1ZZHZypDiZNcTK1uz12pk3EmGKC79S6jRTvlAG7dhjtbMrcniK9cy&#10;KYyRAOBrLHNUlBkYZXJqHNX0r7AxiHKKcL0wtRFttsMUFg3m5TKGahp0rmFmaQLLyfUgxlIrk8bs&#10;BFmn5XWiPNMxG4AAPzzKi25BUWfXNuqoy136ZIuAQwPVYhGTXffMKXNsjGwvfRPrFjDcJu1G5ADL&#10;OCwuQcJY5LByYsdu2Q5N0JWHQCOp5qGHvhDaFsgWRDHT8Mm05AkJtmmmWFftMaD55OItx+G068u+&#10;Wo9UlmSZiphIFB3JyRx22CFsuh/LeD0xI0hBI6DK/DPVrMaYla+XY7zV47Fz8BehI8BiI9G/AOpe&#10;13Fnb2OntBCoWNVptmQBTTlPFzeV6zYQohoNzmDLm04xSUaO628jCToQQPpy8FvG6uIHVuSnkB03&#10;yEm6ApSl5z8hJXbpkbLeRYQKKeVF+WG2NKklqY2B5Dl4YQjk66v2mABHTJsJG1GvpgGu5wDZokhS&#10;xL18MS4xa5EtywJjFkmnL+4JP2n3yLknkg7+026ZMNEosfnFOuSYIUjvkmIAXBsU02qFvip7Y0oC&#10;4AjrgVEwryFMBLZAWmMCstATtkCXYRTbTLiVeVulSG32yDYd0DqKtzo3vkwHClzQAJQ++TAVdbOD&#10;dxsxotcMgsT3sj1HUEaErz5JUbDIQjSMhBQkt5pDDdW+jLxTQQEhvWjkc+hUJXavXE0xWsNhXxGB&#10;kE/gPQ4W9ENsuRLPHzemWAAiT/VGQDOSOGBg3XArsKoa7ieUUQ0yBFtZCS3OgTvVlkocp8LdjRSO&#10;/gu7Uf6QolT/ACsgQQnjB5sN1O3AYso29stjK0EBJpvhy4bsDsoMCe2SY1atAwHwEVJ9siVIZDpt&#10;3JplYioox3rgISJ9E9t9YSNkZPiHcHEFjxI3X7q3ADoBRh+JyRa8kmJ3bxhOK05nINQSvgiE13OS&#10;tm2jAbnAtOFJH22wFugE5h4TqRFX4RuTkXOiEbp903oMACxTb2xpyQSUzielqYV+3Lv8shyWYYvq&#10;kDxbNuPHLo7uGUBZ0EMp7E5lQa5JdJ9o4lgVj9MVQr4Ura0xtadXG0AprpG0U3yGSikoObfIFCg4&#10;2xVPvKi1ViegOUy3ZEMi8wSExJvUA0GSpq5sa1E/ulr74QyTryR/vbD/ALLGTlY3r0OwypEkPf33&#10;1cbZGUqauKmI6rr8rfC6FlyrjtjIgsfurm2uYy6VSUfs+P8Aq5MUWuq5JPLzK/Ga4o4mpJwYkU9R&#10;WuGkc0M8td8LKkbp9uZRzc0GI3UxpEXLqKLSlMkwQElFcb8q4soJxYM0g49GHTKyKdhEJiki1/eb&#10;tkG6J71mon1KOD27YAQ42UWUthunimBCnLOJxa3ReozNLBVuuWxNoLVsf3VfbJpal/3np74oO7H5&#10;UoS3vinhtRsd72P3bEoAZNMK3Jb/ACThQgbdd6f5WLbTJIBlZayF8ppucDFTZhyr44GatX7sIYEs&#10;cmX9/IPfLFim8OyE+x/VkWZK2PeMEeGBCvCagE1pgSUj1Qj1WXxwyTFCwuXFGyp2EEXHt03yNNjJ&#10;fKPqPOzj7HQjK+RRM7MzmXkvf6MvcGQSbVbho4iH+JfHK92BYBfz8HPA7HJBpMQUoa4YVox365YA&#10;ghfaKWJY75EsapMByYVkyNsCW1kMDeou2FQhIJfVlYE7b0yxsTC1tVLlmau3fIksSXLUK59tsIZB&#10;ZpGztXxyxtCfbNx8RkSlLNQIoR74SoO6RzbdMgHKanjAjV0IPIVIydIasikh4uaH2yotsd02tFo5&#10;49BldbolKkdcgVQeAOZEXDmbLHhvdj5nLEBMbQf6UwGApkqpteNkWKtqH7RyQVjlKXUX+uMkgPUF&#10;6muFtPJWA75FAX++Bkui+2MLJMP2cWKHkwIUsUhacCVNvfAqqvTCFXjJJtsGmBDeKtjFV64qWzgU&#10;KTYWS0nIsVKQ4EoeuRYUh7xiIyR4ZMMSzDSmBto/9UYAzR4OSYrJ/wC6f5YVSe2+2mRKQnC9Mkht&#10;CKYEL6jFK+P7WEKrJklXYq7FXYqgNU7HClQ03++k96ZFJTQYWK7tgSl1xlZSk+soGtuJ8TgPJkBu&#10;83vLYMXX575SQ3CNl6T5XthBpsEfbiD9/wAWWY+TRLmnZUUy1gv2wWlquFDeKUDqXbJBUNH9pP8A&#10;VOEKd2Ma7YCS7ahoPfIZG2Oyb+RrH0BM5/aan3ZTj52jJKym4FJD/r5ktbD/ADY1blhjI7NsUk8v&#10;Rk6opPZTmGSylyZo0AS5jlA275Pq1mW27Irf7PI9Tlwa1TCrYxVJtV/upPnkujJNdLH+jx/6oyIY&#10;BS1K4VXFf2aZImmaOhYOoYdDgDFVwq5uuBLTj4TiqWXA2OVlmG4PsjEMCqyj922SUJTStuf9Y5JC&#10;Gs96fThSUz04/uRkShHDArq4q7FWx1xSxHXRQthJZhAaRHxilf2AwAtdUUQwqpxLPmnMcJngRwR8&#10;Ioa5IIBdBC0b15LQ7dcaTSlKnAlT2OEoKEcb4GTQHjhSuGKGkP70/PFqKJuPijA8CckEgMVvl4sc&#10;SzS8HbfDSCV1t9rc4lgnhH7tfmcFpRKLVVJ7dcgSlVIJ3pizDfE4GSA1FDUE+GTDEhKbmuFhJCEV&#10;yTF246YgKqeo8z79Tl0aDApvZLLExQH55TOm4FXvwRGK+OQDNbamqgjK2FowDY/LJFLJ9GFbZPlg&#10;DWmYGSSo3Y+EYQzSqX2wqp4q7FWsKuxVtcUFi/mdPif5ZawYwAQQRlZQUQiuR3ytiuMbnscU2ta3&#10;d9qVyS2hdNsDFqCt07YTbEpv5mtTK8VP5euXROzIsI1GGjEdxlUmXRK5I6ZG1UwhBwpXEdsCAtCU&#10;NcNqrRbnkdlHXAgpvMS68vEDCoU4o/U+Q6nG1WlaitNsUqBTvgVRl6fLCxL0pAf0Sw/yFyzHzYxY&#10;Vejrkpswk77nKaS5V2yKC3SuKrwK4FTbyj/x0wP8g4tcnqFiOJyJDeBsmOEMguGTS44UOxVvFDWK&#10;XYq7FXYq7FWh1xQubcHJBiUuurlbWIzNWg8Msq0MauPOFtExBEhwy2Y0hG88WvQJJ9+R4k8Kg3nm&#10;37ROfpGPGvCEPJ57iP2YPvOHjXgCYaJ5j/SsjIVC8RXbI8bFk8bc7Rj7ZIKpTTtbWbXKAMU7HIVZ&#10;bGJ3Xnm8jrRIx9GSOygWl4896g/Qp/wOR41oKT+dNRr8UgH+xGPGkgBcPNV5JuZ/uoMiZopHaBrc&#10;91eGKWQuvEnc48TXI0zawarEHDzZBM1yLNdilvFLWFXYEOGKuxV2KtUxVvFWsVdhV2KXUrgV1MVd&#10;irsUNYq7FLsVdihbTFLsUOGKWn6HFCT365Ylj7/bOLBLJTuckwKAmFDkVQzjAlQH2sCoC6UVIwlm&#10;gzkENUxUoiwNLqI/5WBrnyZ6m4OSggLl+zv1yxLh3xVx26Yqtp44qtYdMVWtiqmanFVM4qtYjAro&#10;Nm38cBSyy1J4j5DKgyijR0rk2xx364VaOKurgVrFXeOKra1woaJxVo4UNbYoaOBWicIVbhStO2Ku&#10;G+KtHFWsVaOBCxvbCm1hPjiq3FBWnbFVla9cVtT6dOmKFp2xS0TtgKregrhRaw0xStJxZKTHFVjY&#10;oU3OKqbYFRFmdzgYpohHfLYtRX7HLQwK04oWnFXVxVaTTFWu2FC2gxVacUtHFDVcVW1pirRPjhQt&#10;64q0cULTiqX6o4FPE5ZEJKSywN1PTJliCh5Sv05TMN0ChHAzCIclSORVbihxxW2hiqtGu++FBRcY&#10;AB5ZkQceS3i9dumXsVXZhxHXFipheDb4slagfFgpt+6+nFlzWV54ClG2KhiAMgUBPjFxWpyUUSQF&#10;wRvXMimgICZRTbKy2hZafaBOUyZo+agO2AJKDuVB64SzBS2QAZQQ3xUmypK3rgQ6griVbwIawpLd&#10;aDbFVoXepwqiLed4TVcQ1GO7U7mVi56nJW2oU9cBV2BLVRiqopBFCMVVIaK3ti1yCowXCyUyorhV&#10;UFK0ywNZVFGWNaIjTDTG1RhUUPXBTIFL5Fo2SIS2u2RQW1G+FC7vklcTTFV3LlucKGgeVRgVxFBh&#10;Ss674LSvYVX3xQvpRd8ULR1rirjXljSS01a4q//W56yARFz1HXMa3Glsk8h3y0NkQ1yOSpsKqGqa&#10;nAyCYHTppQHC7EZXdIujumjaYY7Mh/tHcZXxteWiV2naArDk9SfDI+IjJsgrnR5I5ONPhB65ITtr&#10;wkHYp5Y6IrBT398gZuVIUmsenqg4k1GQto6oqJY1XiQDkbZmYK2eJG2Sg+jJAsKC1p40HCRKnDSJ&#10;epjOr6aCxeIGh3yYLicBBS2y0uSVmIXpk7c8bbpvYIkMNLjep6ZElvAEg01rHPJzUUUY0p9KIk0s&#10;XLcowC3uaYAwI3tdF5ZBQlwpc9PiGSCJC9wubytavMlukgDMDyP2gKZkRgC1CF7pppnkZfV4vIpC&#10;kGu+/wDsctAiG4WmfmLRYE5FSsShAB8I3/mwmnFyME0nTTLdELuoJ39spMCeTbjut2RtpciJ+8ib&#10;iO9NsolAhrmFI21qEKOtK9adcqosJCwks+kRvKEhDBT19smjHY2K6y0oJJypsuJcqBTior8QP3ZC&#10;j0YnzXoIXPxKfuOCihoW6KaqpP3nCQWBWeipNaOD7DBRURREKMBsrfOmNFJ2XstdijH6DgooBtcs&#10;MjD4VI+jDwEshElMIdNuWj5emzD/AD/Zw+EWw2FGeyuFFPScfRkeAtVlBm0uVP8AdSH/AGOWcBZk&#10;Ff8AV7voIJPuw+GWPAWvql6x/uXr8sHhFRAhv9H3r/aicjJeEWfCVeHS7mTb02H4Y+EVJknGl6fN&#10;bvzkUqPnXCIGLfjn0KdHpXBJJQk42yDWkdzbGecJsK/diIksvDtoaNODWqU9myXhFo4SFRrB4lNC&#10;v/BZA4yEytCWtpJLJIF41Xc8jjHHxORwkBF/UJafE8f/AAWWeA0cJPNsady/3ZF9+S8DzXgRUGiC&#10;X7TxgePXD+X82Rgil0COlDKn3Y/lx3sOBv8AQkQ/3cpPywflwjga/RMY6yj/AIHB+XDIAu/RMB+1&#10;N9y4fACkF36Htj1lY/Rj4IRwtNo1qTUyN92DwQkxtv8AQ9h3Z65IYQvCFh0Wy8ZPww+EGPAFP9DW&#10;gNeUn34PDDEwCWalYrFVoS1PfMWcKcHKKYvOjFizjfK7Y2K2QF1qJlIiNAemXANIiZG1OR/sq257&#10;4kIj6i6SF+HMEKp96YhyKIO6DjZwTxJFe43yTPkjIoWVCenudsFLIhCxXTxzhEb4SaHww0yjGwqT&#10;3jQtuQcAjbGuinBfTljx74TFt4AmSTy/CeI5UpUnItBNKUloJ5KNQHDbDdC3GmRyfFHUCu+SBbIy&#10;I5qTaaA/CAlm+XTDxOXGaJigk05xIeW432pkDu1zzLzeqzcASa9zjTQI2tndWoCtAO/fEKpQQRhu&#10;TfEPlk2wZFWVnnCooISuxpgaZWTa+6eWH4JCWUdPpwU1CXEd1lncAyGihQRvtU4kORwqyXAAO1Vr&#10;uKZDhaQ36omqwG1KYQKYSiTugxctGeEgPAHBwt3FYUnvljkMsRp4DLQEi0RZXz3DgybfIYCG/hV9&#10;SuW9TjATx/UcrAaAOi1ZGEZZzUjqDjTIitla0uVK+olVNenbLAW6MiObLtMtluUEjSha5YI8Tnx7&#10;0x/RkXH45gPkMJxqeTF/MkMdrIqo3qVFTXDVOITZSGGWNrmItGFAb4iO4y4BycVB6TAunOoIBrTw&#10;yqUGeSIKQ67pqyVeFfltvlBxl1ssO6EsfLVwD6h4KSO5x8It5w7IXVNBmtl9SV0PsDkuGmBx8KTD&#10;T/rLqkBJc9VpkgCW2Mb3Cs1hc2ynkSB8sBi1Tjuq2mkz3a8VFWO++ViynwT0Ur3Rp7NQZgKGvQ5K&#10;qYe9LZGYgjlt4HCCnhat7JpW3NThZgIufTCiBl64E0i7Py5eXEYlVKq3Q4N2UokKUtlLZPwlUg43&#10;TAC0HcErUEGuWAJ4VGGVug2IGS4UGCuLkgAitaZAxaxBQIjrzfBTm4xwo+yuVdgq9MS543Ub0ASE&#10;eORDSFkS8UZvbJWyKGetKnrkmkqSl22FaZO0X3plbWqyRfFtT8crtw8mWkz0maXT3IWnFvA98PG2&#10;Q1NptceY7104ekoA7k1OC1OYXuq23nMooS4iPL+auT42zxo3zTS/83WDQFI0dnIoO2AyDVkIPJR8&#10;hS3EmqCRE5ChrX3y7EaFOViFQ3Z9rHmCay2EdD88E58Ice3lPmnWJL2Y+oKE9q1zEMjNY4rNlhdx&#10;/eHxrlwFNo5ouC5MKnj3w22ErYrviSRhayF1mebE++AhkAiZYFlHJRsMiFqlrp6SDxydbMSVK2nZ&#10;JefcZAhnFNraeW8bidlJyqTkxhaYahpAtaNGSysK1yu14aKzy7bC5uXikOxH35fHdkRszbR4+ESo&#10;DSjGgyRaDun0cZp1NcSS1FsxcTz5HBuvJSvZlMf72rIK7YTvza5AHmwHVjHOx9KNh8swjszjhieq&#10;SCCStGB+7JhtOOAWyw71oSPfJMhHZBt8iB8sm2Rl3uRfUO2+LPiQ15IVbjlgaiU90fVbSxgAaD1Z&#10;u5PTLhEBqnJq61OS4czBAhPYZEgFrjIhqPVXAoRU+Phg4abjktUtf3lSalsnbUU2soWDhqdseJha&#10;aW1sQxZRscNqn1kvEb9cbUoiQ9D74GspJrCc3J7YGumPS2rsTx74DJuju2ulSHc/gcIJSdlSPSm5&#10;A0rhsqJIi9gliCNAOLVyNKJ0WymsOtDICvhXBRLccg7lh07UCQylVYdwcAxkMhlA5JhZ3Wp2rA3M&#10;lY+++HhLIZAWSNqHp2/rrLyPhXJBx8kqYZfebozIV4sXrle5KMYBLNNBkL26MwoSBl1Ns08RhTA1&#10;FtjXAxIYR54uBEoWvXMfLG2g7F5XfsDIW7ZGAp2IkKTzyBqc1pdSlZAsW3IGm+ZQ2brsbs7utft0&#10;+KRgxP8ALvlcsjgTIDE7y7Sdm32JJFcokU45gIyDXVsbcRwNV++1cIlTdLICkxlim69f65HmyAoK&#10;RiEJ57NhDMHZRlnNwTRQtcnbGQSCdHD8lJBGTBpxwGXfl1byl53O6mgJ98mLLlcQiKZ/cX6JbsRv&#10;wU1ocnTjTeYafqjx6tHPCvNqmgyoCiywE1TNL7zZK1oYpOPJjuK75YS15aSC/nS7j6CoGYoG7EsU&#10;Us8nEfFQ/flp2RDmnGnzROxQIUPzyubnxLU14/rAU+DwyFMxJXSS3mBIAB9skAmRCXXHp8j6fbDT&#10;ji0FLvuMknhU+Xdh0xaZRUnIJ5DC0UtjHNgB3ORLOEbLMI7N0iRkruMi5Ji2tqkk6xztxWhJPvk4&#10;Cy1mAY3qVsqSNwPJamhy2QcOQSqYrsFWnicDEBRK8aculRX5YWxMYbiBEkRD8LUIr45IJkNkJxJO&#10;3fIEtYCJhMkH04G2J3TQkPBHIvXoRkHYBF2CsjczsW65WWyJX66AaIn7IycS4sxuknCo3y0MFOT4&#10;XGTYWqt9g4RFhaCePluDh4WLo/hNDjSlXYV4k9yMChPYDthbQrk1+8ZGTbDm9L09/wByn+qMrDOS&#10;YA7YC1t1wK6uBDq4q1jaqU9uk6lXFQfHFgYMO1vyywJeMcgeoymUGHEQwfUdHCEkCntkYyITsUlk&#10;i9FqHMkSUxTTRrKS5lX0acwdq5G0+EmF9azBj64q/tiTTQUsDvA1d8iCvC6XUZJd3Yke+TDEi+aF&#10;a5BapO+GmLXqCuLKqcj89h3yJNMxFEiFomBbvgtujBH2CtHKwHR+uEuWIpvaSLZq0a9WO+QbRsFf&#10;T7oQzfvgTUUFRgYE2x3VLhmkZT0By8ONIoK1P7mXwzIhyYSQDCrGuJauam42xSEKwJxJSuED+H35&#10;HiC070iBuMNoTTSlpFL7jJxVBSKSaDIyKqDxMBuMjap75YqqtUdWysttJ3rm8C/PJuNTH9RUmNfY&#10;4Wad+Str6Ef62Rk5WN67GKqR0rlaJIafSln3dj9GUyx218CT33lgMP3bknwOVHFXJBHexjUNBaEn&#10;mpHvTI7jmimN3dpIhqKgZdGSeBLnqpo2WsDGle2tTO1Oo64lCfLaFI1IA9sIDCQtL5xU0Y0OLHkg&#10;mABp3ws4o63lZSGHfxyDsIIwTMH9N6ZEhnSYLDDx4uSAfDK2ucQh7mAx0Kg0PSuWAW4UtlC7SVYC&#10;JPnlkRSCVW22iHyy1K6faH6cCSll7Enplh8sCAlemit5GPAnJFLJmp9YP+qcWNIKy+J/k2SZhkcJ&#10;2ByssSW7o1QnAwUHY9cDJEoNt8UJB9q5k/1ssTEJsv8Adt/q5FZLI9oh8sCgK1uagVwJKW3kAlkb&#10;l2PXGSxNJay+meCCtTlZDnhcgYA1NCO2AtwZ75QjSO15qas27e2Qju15U8bUBH9pWp8ssMqcQlj2&#10;v3nqLWLoRuMjxWsjXNgV58RPjhtqEUrdqdctAYEJhp6s4qnbc5AhjIJhcTMVo+47bYKYUlcjNyoN&#10;sIZcKKsdPdlMwI2O+/8AxrltMkTHMoBLeOVU1qrn92TsAem+EJUdOdYnI8a5O2yOydK4ZRhTaXap&#10;8LFR0riyikswqciHKUVXY07ZJjaO0q3iEgeYfCfDxyuTfAWnEFuEY0oQcgwyhfdGjjLouHLmkI2u&#10;lJ8csSExtV/0p/ngKSvUVvjkS10q6h3yQSWOt/vVF/rj9eFQ9QWlfnkm0q2RYrq4qvj+2MDNMO2F&#10;ioSDAmlE4ppbTAqnIAcCVy9MLEhf8sKrgcVbGFLdcVXp0wKVzYoCm2BksbAilFziWZCHJFcg1lD3&#10;ZAQlskEUyrRZB9Vj/wBUYQtUmoIwoK2U1jf5Yqk1v9tPnkUp0vQ5MILk6YFVMUr4vtYQhWTpklXY&#10;q3irVMVQOpjYYU0htO/vnHsMipTZRhQ3iqXzjvlZZAJRrRAsj41xZPObuZU5b7tlRDkx2eleXpkm&#10;souBqAoGGBBDjzG6bHpvlzUhbi++rsVKEr4jI8BZNW+pRXFeBp7HCIlJRYauGmJQep9AcLFDw7sn&#10;yOIZMd1GXndt4VpleVuiyXyqoEDEd2OQwhrnzVyP3h/1syCxYd5nRpLplQVNcZcm6KC8t2vC/dyN&#10;1Wn35gVusjszJVB418cuAa6TRBtloYKmFWxiqTat/dSfPJsk20of6NH/AKoyIYhT1aBX4kjr1wll&#10;zR0aBQAMQxpVAwpaYbjFWnHwnAoS+YVyoslsP2RhDEr5f7s5MKlX/Hu3+scKULZdQPnhYlM9O/uR&#10;XxP68iqOHTAhvFk1ihcPfFLE9aoSwPvjJkhrWL0rN27s2+IQt5fDv3GBITi2q4MI3PEMMkGIKm1s&#10;/wDKcPCm6V5lPphiKHvhpeaCkXvgSpjxwsly4EFbFvKR/lDCWukXKP3YHuckFAYxqQ+I/PCyq0vX&#10;ocWJDdsAGPtTEsSnqr+6B98i2AIqLZRTIlVYA98aSHYKZIHUxWmSCpPcKThY80M0ZAyVtbSwk9cN&#10;otFxwBJ0HYsMTJU3EVLqQe+RJZU1qQHog+BwBsBpT09axA5Aqi+JI74WBLJdFI+rIPAYsQmgbClD&#10;3sgCgHvkgyCVyNXFKnhV2KuxVxxVtcWJSHzBFzcjxyxixZI+D79srJUi0UswXfIWxAc18APhGFls&#10;pm+bwrja1S60uDPdRgrTrXDalM9fb0gm1arl0UUwq9g9V+WVyLMBAtppY9BkLRssOkt3GNrbhpJP&#10;Yffih36IJ2xUrxpDceB+zjuhM2sfUQdQAAOmHdkHRae3H0q0VjuaYKLG1a608NxiSvBRQUB3wgFI&#10;KGbSOwDH6MaKrG0N3FAj1+WNFWbQ2kn6OaLi3LgKCm9cnDZhEUxqby9dyD+5f7sMt2aGPlO7b/dL&#10;5DhYro/KN4esLfSMHCpVF8l3Z39LBwlCofI94/SMj5sMeAstkfoXk+50+8W6mA4gEda48LAx3ZjD&#10;CAMiQ3xRIwAsl2TVvCh2FXYq1hVxwIdil2KuxVoYobPTJhiUo1iMGzkHbrlsTugPM9QQknBkSCk0&#10;iGvXKKXmokYKQtKk9MaSyDyRVbyVT/KMWmXN6Vbf7ytXvtloLMLb+OmnSr4DJR5peWaktCccgSEr&#10;tXCkhvfMchJbuW3BGEJKHYk40hOvJhP6RIPdDgaZvVNMNXPyybaE3XAyX4paxS7FXYod2xV2KuGK&#10;tYq3irWKuxV2KuxS7FXYq7FDWKuxS1irsUOxVrFXYq03TEKlN8OuWKxw7Sn54SxKWSijMPc5JgUF&#10;L1wIQshrkGShty3wKgLvqcWSDPXIq1gVWs9rmM/5WLCbPofiH0ZKLGK9OmWJbI2xVbTFWiMVaxVY&#10;wxVYRiqxsVUmAwK6IUO/jiU0yuzNUHyyplFGr0ybJvFLRxVrArjirRp1OFWq4SttE4ENYUNVwqtL&#10;b4q7FC00xS0SO+KGq1xS0d8Ura4FaZsVUyadskxWHAri2KVjNilZXFBWHbFDVcUrPnigrTgVaRil&#10;aRTFKmThVSriqxsBVY2KlVs2oxwFiU0Q5bFqkqmmWMFpFehySFpNN++BWie+KrSfvxVbhQ7FVpxS&#10;1XFDRphQtNMVaOKrTtirROKGsKoDUolYBu4yyCCUleZ2NCu2WEIoKFygIqOvfKZBnFAMMw5ByYrD&#10;tlbYtO2BC0jFLYxQrxKTv4YQGBKuX5GhzJi0lWeiLlwDWN1gJHxYpXijjl3wIUizqfDCycSXwK05&#10;BFB1wKERZll6HIlSncL+oorXbucnENcioTrUGuXtQKCkNBvlZbY7oSOT4qe+VSbKTHlUZEKUPdHi&#10;K4SzilztyO+Y8nICk2Vq0RgQ10wpdxJwMXMvfFLYGKtjrhUrxQZJi0xxKQoNkWTWKtEeOKrkXFBV&#10;B8O+KurU4VbIoMkxbSP9o5IMCUR6gGWhrVkkHXCxVA3Pp1ySELcL3xtkFLuMgyX0oa4ULq1GKHKf&#10;h3wq41wquNB0GKGj1pil3EVpirVQfowIX/3mwxS1H13w0gu4/FXFLiKnFX//149rumabb27PbzMz&#10;06U2rlRi4WUUWDygVwxb4KYpk21UUbj55bAA82yAemaLFpkttH6ryq3HcDpXDLCGcxuySDQ9HnAJ&#10;Mj08TlJxgdGgwRiaFpK9Ff78j4ce5HCGpdA0qUUKP864+HHuQIBUfRdLiAPFyPCuDgj3JIBWtp+l&#10;9kf78eAI4QoDStNG4V/pODwwtBprHTxuUb78eCK8IUZINM7xFv8AZHDwxUxCW3tpaO4WCIqO9WrX&#10;BQQIhu0tLKFCJo2Ziexp1wkRbJEFi2uLEtyRbIyIOxNcqNNGKVFK7eOeaXigJI7ZZGLmgmt2S6Nb&#10;ssgS4QGvYnITDbGiGSGzgSVf3SbnMe2qt1SHT7YTF/STfwOS4giIAGyhqF0LapQEcfA5Ei3H4iCx&#10;HVr+a5DSMzdO5rl+ONNcudlA6NqLE+mo79c2MJ05fRlcetXXpiKMBVB3PUtlcpWwARo1ac9Qn/Aj&#10;KuJPCsfUJz04b/5OPEjhU7aeaIlqLVjU/CMPGzARh1CelFK/8DkONHC3+kLrxX/gRh40U79I3VKc&#10;lH+xGDjXhWi+uQalx9ww8bIRTBr+Yxg8hX2AwGYa5pdLeXbCrvQ/LK+O1AQ7T3R6OcmJNoCM0y+u&#10;o5OLSmhyZkkjZWub65kY1lO2VcTQI9UK88/+/GP04ONnwrPrFwRQSP8AfjxoAa9W56tK334eNnS/&#10;lM25dj9Jx8RV/GTrVvxweIx4kXpyOZN+VPfDdt4IT6m2VlrJQlxkC1FI75SzU64Ylti1FZsRUIfu&#10;ywyKCVj2zqKshAyqVtEp2oxWjzysI15djkouUI7Ik6TONjGSPbJ2Wni3VI9Hl6iMjEEsgd0ygs5o&#10;1AKZZxMpFWEcvT0zg3a6XiCY78R9+HdC0wznon3nBultbeb9oKPpwlebZtpT3UfTgYU76vIP2l+/&#10;BRZ019Wl7umNFWvq57yLkuErTRiX/foH0Y8JWkPcWUcq0eenyGRlBonjtiF/pjerJHES/ShzDOMu&#10;EMRtj2paPJAA7DrllMh6UvSeaL4TQjtUVw0yoFSmuTTh3OEJELKKtmWOMFhUnAUzisvLtpCEUbYu&#10;OMdndCS2k0QDdK4RIOWNtlxHMb9cNtnBZTWC2jiQPTcjrXKibcTJdtsPW+CM0FNzhAaiEvuEaB6F&#10;6tk6TA2iba5lk/dx7k9xgpv4bVTFLb1JHxb7jAiwpQepMtJGP0nDSkL4tMDMTzFB4HFJNBu4Dwgu&#10;ArBeprgG7i8e9Otrn1m47An2w8nL4F8kv1da8d/fAWBFpfc3pY79MkA1Rw0VbTL0W0okIrXY16Yl&#10;vlDZYL3jM3AFlqaZFjGGzShlahqprvXbJNvAFW8uU9IQx/ET1PvgDi8G6W+iaVIyZckRIVon9Fg6&#10;mtMB3bBuj/rCToXk6gU2yuiGuUKNqdzeciNge1ck0RxEytfBNyA7U7DA2jdP9JunWVYwCQ3bLoFy&#10;8R6MrSMgbgZaW2XJivmin1gDwGQcHqkSAcgR4jLgXLiyJ9fazP7yPkp6UNMmWRKovnG0/biYfM5H&#10;ZkUfb+ZtOk7qh98aUbo/6zbzp6p9MoR9qn/G+AhrmO9hGqKbe5MtmaA9CpyDXjPCjLDVFu1EF01W&#10;6YC5fAJp1bt9Ul4L+8ioO3TEJ5Kuu2UN1bl0IquAhwMuMEpXpflAXMDSldz0JGRjG2yUCAh7fS1t&#10;pnUr9gZYYUkFRl9MxV6E+OY45soAWy3RkC6bFv2JzIkNm/KbQt1p3qyiVgvEV65hyLTCFMK1uIC7&#10;Pgcvi1hKnipIDTbMgMlyhpGoegyosKdNHxXcb5VbbAqlkfSkDHocPNzIy727iQSyE4AGIbrWBh3w&#10;0yLT2y+mrqSSRuPDJAMJbrrayaPaRWAbxFMBLj5FxtynwsanwBwOEY2ibSB4mDSAhajCYHmyjDhC&#10;7UJFjlZBvXpkQ1ShaC+tGNhzG3vhpkIAlHRzi5ZVVQKkfjjDGZGnJxYuI09m8vaBDoVuJwWLkAtX&#10;/jXMsR4dm+cq2STzhfrOeUJqP1ZRl32cWQsvO2tGkmpKK16HK4wIcqJ2Se8tPTmIIyZaolDStxO3&#10;TBbcVNInerKNhhTSP0sE8xStN8kGQTLalFGRRShqEAjoa9umFqkh7IeqT7ZUTTZy3Ti0ISVVAoo6&#10;nKiXNwStP9SuU+prTdgcFJyR3tKrGFyvrRKTIT2yQBPJjKwGY+VopApmuAAnbkcujAx5tMpik+k1&#10;G1X4eaA/PCZjvcXitDXepwCIqrgk4BMILH7q7ArR/wAcBmGQBKCNyzD7W2SsN4xqTTUWnLfHZPhp&#10;XNLvStKnKSQ2clqzBRSoI+WBBFoW4dVPJRTCvJKJwJJAWPU5bAWwZha+VIQIykpkRjuVHT/KzJ4H&#10;GnuUwm8qIOJgJbf4uR7ZAxa1X/DNu7s1Qq9gDgpn1R0OmWdoFAoSfHI1TPiR8YjhcoqrUb4aa+Tf&#10;rpStAMkttWjcncjcVFMgy6Kl7dCCNnboorkiwkgRdRXO2xJ365AFlw0vSKMdVySV6W9t9opQ/PJr&#10;wt/uTuF/HASpDfpRsd1+/BSNlrKg6A4VtTMijotfxw7qULfXEUS0mrTrTEotJJ9dtmqkY+nK7ZHc&#10;MUvLitwXiP04GOM0jbO91Bd4pXp7McTJyuK02j1jVlFPUlP01yozLLi8v9iqDXtVHWR/vwcZZWB/&#10;0igtRv7q6UtcEt4E5AtMhEsWu6sxBy2K03YRhXLN0FPpwyDDJyTE3hi9sr4XA4Vv1/4i1euNM6VB&#10;eMwoKD3GCqXhajnFuSQeVcRFzoBGWn+lmlafPCQ5AjaMe3it6hyCSO2AimE+5IrxxbMaKD7nfC4R&#10;iQhV1+4hqqbKeoFR/wARyYDAlbH5huokeNWID7HfJiwy4tkDFqM1tIJoW4sK0PzyXCkSIRR8w3Ti&#10;jkH3PXGkNJrUxHA98AiuxRdjIFUsu5A3NPHAW+I2RumzFnYgVAG5yshviUQlvDOTyNCMhTKkCsrQ&#10;MUQVr0rkqQDbmk4ROpX94xGKQjngtkgVzu5G+FjMJFdSitR06YXGOyDkbfJAMCd0w0aIS3Cg9Opy&#10;JDk4ovQzPH6VFHTtkCGUzSQ6pMpjL1HLwxAacjFrm4BB8ctcQpbLMcmA2hars5ocJCTFF2qxxsHk&#10;XlTsemQLUSiWEbseAoO2C2BNIwuklAVpQb4DJnA24FVaimg75B2ESmJullASKp+jI1bfaDuboB/i&#10;BPzyyIpx5FBvcq5+EUywBxuJQnajA+2TYk2tNzVCpHXCCi0O0tN8Nqt9TeuNoRIavH54lkN0+tjs&#10;MDMhFf1GRLOHN6Xp9PRT/VysNskeBttkSwLeBDq4q4nAoaril1cCtGh64UEWkOv6NDNC0qqAw8MS&#10;Lccinl2sWpFTTIcm6BtmHlXSlu7NXJAB/aA+LbDTkSinN35WgeP4GYt25ZEwcaQ6MW1jy1JZV5g0&#10;8QMqIIar4dmMXliY+mWxkyIBS70yDvl1seFa9RklEbL0T8utHgmtPrE8auxbYkZADdy5xoJf5ks1&#10;F+4UUHPpjk2caIstQoiF5x0A/HKwbc6Jpq0cyzgDEhsiLTOeAT3JiTqMapgcd7sU1uNYpCoJPXLY&#10;uIe5BWn+88v0ZkxRJASMR0xLXToYnnIQbk5AyTTK9M8nKV53DFa+Ayo2VJpMJ/K1jEpYSvWm3w4Q&#10;1EMXvtM9JivX3yxkAraPZB2MTEjltthum2MbZGnlOxiXlM8n0DKrtjIUkmr6VbRKTbsxI/mGG2Cp&#10;5esj9XZj/OMhbcfNMtWiBgUd61y0FoLHdQX4BkgyTXyZtfRH5jBJycYeuQbZUmSvTFi3gQpXFulw&#10;pRxUYkWimNa75bhEZeL7jlfhIlJ5tf2oBIA3wjYpiLCaaNDC0I5DehqcsDEgckShEKgqTyHtthaS&#10;ld+jSnlQVyLXul3pMGo2xxbohX48QMDmRREUisAe4yLcnWmp6pUP1xpqyJldRqzJttUZbWzh1aE1&#10;2NRASuGLDql0FBGD7ZJkvkHKAnvXAqB1KALbhx3ORCEq0hOd4MJbOYT8bz1/yTkmFIfTAHc/62JL&#10;Mbp9HuTTIlqK67X9yfEZFBQ8v92CPbGmSJQVX3phQQkSUN09PHJMwmyf3Z+RxUqaf3NfbIsVW2NU&#10;GJUoW42Sdu5pkkJKLh4yrjscqc2BtGn98a+PhkC5IZl5PKGFgteQNG8MhFrmyZubbKaDLacUoS50&#10;lZlPqEE060wcLHowXVdBpydB0rkQDbXbD7mEB9+5AyzcMo7sp07SIFFHqRSvXvkqU+aH1SERRDjh&#10;pq4bSyWzZI/UO+Ck0hYiN2JNcmEqbXLk7GlMgWoqnKR/idicgyIVIXKmowtV0n1tNzUYQW8G1PUx&#10;0OTPJnDmks3w5W5KnCak/LLgGKYaZGsrcCwHXrlcnIgbTG0Xg5B398qYTVro1lA8Acui4kikLL/p&#10;Kk9zligJrbf70ufHAUyWqaXpr3yJairX4oTXwyQSSx1t7uL/AFxhKh6eKcsIbyrYtbsCV8R+IfPA&#10;UhNANsmEqMgyNJUStTiyWle+NKpuBkUNAgYUUuBwlJC4YGFN18cWTeKqkeKlUI2xQFNlwFkpsMCh&#10;SkHw1xKSUGTvkGsIW+AkiKnfvklZjodBZxAfyjEKmYySHSj923yxVJID8afM4FTlaUwhLadBihdi&#10;lUi+1hQUQgwquwq3TFXUxVBamPhGFIQmnD9+3+rkFKbAZJDeKoKda5UWYSHzEP8ARSoPU5E8mQDy&#10;3WAUNfcDIgt9PXdIijito1iAC8R0+WTiNnEO6ZdsmqVahIzPQGgO2XxUpelt6TF1+11y6g12nVnO&#10;JVBzHkKbLtbqf2R8sgtIWBvsH2OMVDELyYm5Yr/NkcrfCmZeTd7M13o7ZViY5eaLkYCRj/lZkFrY&#10;Nq+oD667g99sjMt1bInysRJLNJ1O2YYYzNBlKJ0r45cAwtHLSmWBiV+FDYwqk+q7xSfPD0ZJrpbK&#10;LaP/AFRkQxpbq8oULkyypGRyqQDUdMiChf6q4bVa0y1642q1p1pgVDOVbvgpSVqgKKYgIJamYCM1&#10;whUpWQfV2P8AlHJEJBQdkwqPY4oKa6cwMYPucii0fyXAmljzop+IgHCmlpu4xtyH34Fpb9diB3YY&#10;UMQ1u9X1TQ1rXBIpMkVbrysUp1JqanCOTWChpIWI7feMidlKOiufRuk4HYjiSPlhRbrqeVHKlt/n&#10;hLZdK2mzNMrRvU9wd8QWInZWyrkmxB+rVuIwM1dQe+LEqcP94T3LDCWBKPuOlPfJKGPX0DSOSAfu&#10;xVCLZN4GnywLbYtTCOTDDuqaov7r6caVFIh9MN40yKq3DxxplbTIB3w0m0PdwpIKFqY0xJQb2tuP&#10;tN+IwoUxFY9zv88NhjsteW0T7C8vvxKqKzL6nPj3G57ZEoJR7aigctwqT3GC14kNql8JLcqq0HjX&#10;CCniUbO8aOFQKdO+JSSi/wBLOBxqoHfbHhLETRNt5hlgQRx0oO+CivEqHzHN3emS4SkSVLLVWunY&#10;MSSBjVMrTENXCybxV2KXYq6mKtjFBQtzYx3W8lfoOTYIJvLdmdzy+/BStf4bs/8AL+/Ggimx5esv&#10;BvvxpLf+HbL+U/fjQRSpFolpEwdFIYe+DhTSvNp8FyAJkDU6VyVrSgfL+n94VxWnDQrAdIVwLS8a&#10;PZr0hT7saTS79F2g/wB0p92KKXDTrYf7qT7sNrTYs7cdIk+7AtLvq8Q/YX7sNrTYhQdFX7sbWlwU&#10;DsPuxtNOp7D7hgRTqn/OmKad742tN8jitNVONrTRrja06hxtNNUxtaaK4LWnKtMgWQXHY5BlTq5M&#10;K3hQ7Ch2KuxV2KHYpdirsVaxQ2cmGJSrVT/ocnyrlkebEPM9ScAk4ZhKTO4O5yhKnUYCq7iPHIp4&#10;U78pU+uyBepUYWmb0S1/3nZfCv35MMwrXY52Mq/5OWx5qN3l+ow1JGHIyqkka33NfHKFLXA0pXAi&#10;2vSxVN/KqcNSB/yTga5vUNN2c+wybMJwoyLYvxVxxVrFXUxV2KXYodirWKuxV2KuxS44q7FXYq1T&#10;FXYq0cVdirumKuxQ7FK2uKurihzdMIVKb/vlihjj/wB8a9sSxISuX7bV8ckwKDm3OBCFkyDJD0+K&#10;uBKCvPtYUoNsglrAhfa/38X+tiwnyZ9bEEUPhlgYRXx9MkyVKYqtP44q1SnXFWiMVWnFVhGKrGHj&#10;iqiw3wJaTrvgVlFlT01+WQSEevTCzcThS188KurjSHVH04q0TtvirVcUWt98VaNMKWjTFFtYoaJx&#10;VaTiq0sMVaJpil1RgCtE98KlaxxQpscUrWPjiilvbFVpOKrDipWnFVpOLJaKVpixVxDXf+GKFZNK&#10;mk3QcvYdcDIIaS0eM0dSD8sNItQaBvA/dhpeJRaE+B+7Gl4lNoSOuCltDuvE40qrakcjkVTJDl0W&#10;kqtQemWMGuWFC2uBK1t8KGuvzxStJpihYWGKtF8bVrlirda4q1WuKGicK0tLADFVpcYULDIMCgJZ&#10;qsoDKMsiWVIJnCCpydtNWhpE59Mgd2YKGliFKU3ykwbRJDtGRlEo03AqTLlTNqmKrlQE74LQiloC&#10;AMui1yRCKFFTmQA45USCflljJfyDjgOuPJC2vpZEhebRYSb4p5LQfT6YF5rWPcYClM9OjD0rkEJ1&#10;8KrRctiWEggrg71PTL2qkBN0ystkULCgLVymTYmRFAMAUoW73G+Mm2CAddsxpN9KRFcgguamK00A&#10;O++K27tihbhSuxpDl64qVZUBG/XJhgpSmhyRDIKRypktOKXdcUL12xQ2Wrira0woaLZK1pr1ThtH&#10;CtMhONrTfrMO+PEjhVVuGWhBwiTExRKt6o3NctErayKWtCRvkqRawmopgpk4HbjgpV1CSCMKC2cK&#10;FwPw74qtrhVtTUVwK4ADfCq6NQG9jgK2vKhOvfFebiKDChYo2xS//9CDavq0cyemAQaZUXFkLLHn&#10;NTXJANwCwDJM16/Ca5bFsizvQuRgQgEipGTkW0hmmnScVCsaEeOUksCmImA6nK+IMCHeug3JAwcQ&#10;Rs1NdRED4hkeMMaQ3rqO9RjxhNWvEvIbA4OJSEFPMyPwdGI9hjbCG5b5LTZT92C2yQQVGM1QCDiZ&#10;MYi1/GZjWSMjASyNIS4sBKxdlO3fBxNJoJBGht71npRehy2M2/FMEUnEdwnIEDcGtcEpAtkdkzkv&#10;Iao3MUGVJtTN7CJdmXcHtg4SwEUs1K6XiaBDXvU4iLRL0liGoasy1jHfvmRFiPUhrTUhA1VUVPXM&#10;qAtyBvs9B0bS5b6JZkZSCN6HpkJwIZGPCnkXl00+NqfSMoMSxO6v+gEp9sD5kYOEocugqNzKv34O&#10;BbVBo0I6yD78PAm1w0u2HWQH6cfDUlo6XadeePhsd1RdPsl3qD8xjwJ3aNnZL0ah9hg8NFLWtLJ/&#10;tFj9GDw1IvmsWx04bHkcPAkBettpy9FOHhZWvAsF/YOHhDFtXsl6Jh4QrRksz+x92NBeBr1bMf7r&#10;H040EcK5bu3QfDGKYKC1TR1CH/fYxoJVIbxZTRUAwW2gIsNlRYIS4Ir0yBauqUvMYZg4675bjLfH&#10;kjU1WU9h92ZFtdLJ9RmdCuwr7ZROTXJLLK4kt529PavXHG5Q5JoupT03Y5dbVTjf3B/aOBXC9uDt&#10;yOJKGvrM5/aNMVaM8h7nHdLXqOepONq7k/icbV1W/mwLbR9zihwFO+KtcR41wq7Yd8Cu4qcCCLU2&#10;gTr3wMaQdzpiXMfFwa+4yNNU8d7pJfeXjNIkES0PU4OFrGKyhrfya8k5R1anWuIg3wgjx5KIYcVP&#10;HuMJxsJRQr+TLp5aBPhB6k5X4ZRCJ6p5F5RghhP1hRK/Yb0GDgptyAFKrnynGSxFV3+EDBVtf0qd&#10;noKzKySgkAbfPJCDZOAItAXOjTWleKmhyMg4E99igYrYSGkq1IyF0vh1yRUNkC1bZSG7k5ZzbYQJ&#10;KMutCMUAkUlnO/sMlwtk4cJ2S27s5Y4fUO1OuDhayO9J4HWpaRj02oeuNLIdypBMZ2CAbEgHJiKw&#10;x3zZTpegrHMUZfhO4OT4HLERyTK48vC5IDr8IHXKzEuMce6QX/lpIvtkKxPw5IQbBGyiLbyceJLb&#10;7bb98lwNhxptpnliO1FZAC/hg4AG0Dal2r6ElwwBC/F3ys7uJLHZU7TyfEGDSP8ACOwGSGMBu8Ok&#10;Zb+VLQhxLuSdtugwkBMoApbfeVPTT04UDAnr3yohx6pJLnQJbYtGoqT7YGXDbWneVrq63IIAyQiW&#10;zgICcN5NlKrxWjV3w8DDhT7S/L5tjyMe4FAclGLkgAck2FnJ3GW01yYJ5pBF6ynYjIOED6kiBKpz&#10;8TQZaHMiU4u9NeWITyOqBgKKeuRlKmvLPhStluLY7BXA8d8p8RpGc9Q42aXPxmiE9gNsHiKMtIia&#10;99KzayCtRt65MTRLU8SHtLjhbvbrGXdqfF/KMJnTdxhVt40WlI29Sv2q5EyDPxh0ZFp+qtYA0VWr&#10;T4nyAnSJ6i9lK/1RJWMiqAW606ZEzJcTxd02tvM3C1NWoUAAGWwmBzciWYJFHqqF5a/E7DbJTy2x&#10;GQEJUQhYiQtQdAMpCISpkGmayIIREx2B2y63O8S0we+WVev0ZilBLEdWj53QJ6HL4tANJfKKjgAa&#10;165ddMiUfDbCJACPi61zGkbcWciUJeRF5SO+C2/HsoXSmFVXucmC3CfEst4F6nrkrciIRPpbcci2&#10;EL7dTbybDnXtkrUMhGtRejw1GjAdBTLbFNWSIPNiOrXkM0pe1X0xkLBcPhAOylBqkiQmKSpFSQa7&#10;4htmRIKZ1H1H5ON/c4aYxARIvo2FZVDfPCC2AAb+lVj1WMutAFCnqMsgeE7M4SD1Xy95su7y2BYC&#10;RSKVy+W+6MkUE1z6Cz295HtKCVbwzFMu9qsUwo3TRXSBmLCnfBdpiLCH1ahl5dfHAWAjRS+1smvJ&#10;OCbknbIOZGFsquPLJsYAR8VR8Xtg5NeTYpBc272jniR/sTh4lErCP0HTpNQmofsgVORJbuDZB6rE&#10;ySFT3xcKJvZS01uLGp2wEN0xtScgpxp498qIXEaRCTx+mUkqcNU5vFaHGqtbv+4qDXDbXKXRM4Ev&#10;rteSq3FuoByPDIuvmo3FncRVEoKH3yiUCE44xP1KMbzL+0B88r4S54OMNvbvMa86sffG3IGXGFrW&#10;JQUdjX/WyXE2HPAKMlvxAMbEmu+SBLH8wCspx+1uctAtxzK3RBGbc5YrnQtXkKjDTEhAxxR/WAGH&#10;wb5ZHZrLJtE1cWqekTsDt8st8RxzIJpPrX7/AJhhwIpTIHK1cXesvNaieFlU0JpiciDIKQ1KCeSE&#10;MKKm5p45EG1NFEjV4frEkgJPIUG+S4wxsWvhukEbCTfuK4RIFmSKUtZ1ZI9OYwtxckDY75aCESkw&#10;Ca/uJP7x2O/c5W2wZ5pK2sNl6hPJyOpO42ydAInJQjVFt2lMlXPRQTlEo+aPNStpp3idWagp9OY/&#10;EQ2DLEBdb3v1OB4pTyLDrXLozC5M0TyX6LqkKAGZjy365OEx1axMEKGv3vqNW1dh40OCeQOLKe+y&#10;SWup31s44uSB2rtkYzcgZV2qa1PqLgOvEr4d8slk2SDaA9I9xvlNtmwaaFabjJhiZBkXllOKuKAk&#10;74C50KpkkYCruN8iWRCyVk6UB+jBSAEp8xxxLApGzH2yQDiZI7sLuUFa++GIbQiNGeMGRJEVq069&#10;syIsZC0w+o2zb8PxydBxuFcumW38g+/BQXgXHSrf9laH55ExCeFCT2AikUqKqeuVSADk4uaKZBbm&#10;q/Zylyqpetus0frK29d65HmkxHND3kUUsfBWDON9ssjs4mQJG9vy6jMkONambanb8MkCxsOFrtuP&#10;ww8THjDa2RbYDI8YXib+pMWoFJ+jI8TIStMlsntI+J6SHpkCXLCsNNuoE57Ije4rlZLYhI42Y/ET&#10;xBwMkYpjkbgDUr0ONs6tp2iZqA1bwwIpBXLMx412GC2maClQMKZIFxJStDC1Zt/DJ8TBMLMeiQV2&#10;PjgczGymCcRwGSVugyJ3TklSRmOWcPMx27DI20SBpKJ0JU5YC49JdIm+/XLg2LacTUZJkjkZGVeJ&#10;JbvttlLXIAL2m9PYVxRVr4pXfYGg98DLhRtlNbxhhcg1J2IyLmR5Iq2uLeN+aMfuxIbghLsGcmRe&#10;lcNuPMFBqpByYLj1u1P1Byy2KH4mhOAIWMvIVGFLkjriqJX9n54pBT+33GFmiu30jIlthzelad/c&#10;x/6oyDZJMF6ZAtZbwK7FLTEDc40ikHcajBb/AG3HywEgOXDTynyQkev2kpoHoffAJhyDopjoj4p1&#10;kFVII9sm4c8ZHNVZVkUqehFMQ40ovMvMVp6crJ4HKSKYwNlOPIUtbLh3ViDlkd3OnyZgx+H6Rgly&#10;cZVuIEmBV9wcAYyjbz3zbpMVowWMk8qkjwwGNONTFrPTVuPVqaemvLJwFuRKFBKJY6k+OTlsjGLL&#10;2XylYCzsIY+9Kn6cjFysp6MY8ypTUGJwZHChzU7mx426smwYV+eRjs5RNJZYTC2cn9rth5t8JbJn&#10;p87Ukuj1pTIndtPJi+o8pSWPX55fEOBIoa2XjBL8xmRFpKAZQT9ORLEptosQEqt75TJtgHpsSr6S&#10;n2yMWGQUgr6IKpYYaaaYldzBZDUA5OmcVukP6l4B3qMmQ3RZ/cKDEaZUGmbD7yBZ7pIG6MaHISWO&#10;6aR2Udr6sUZqqkHECmUkJq8ZMAp1rlgDUAx6+i5IBkwzCP8AJ4AvYq+JyMnKgHrMOVokiMDFrCl2&#10;KoDVx+5398NtMnmGtw+meXY5BEJUo6POA/pN0plgDcY2GRWajhuK74loIQt3YK7UUU3wc0HuSTUb&#10;VrZqNucTFMTRQXD4eZO9emRcyIRb2/7sFfY5BvpOdKHFlIxtqyJnKBRWHWuWOCChdbWtvXwyYQEs&#10;gH7oH2yTK1VBWD78BYlSvgGsgMrCbSXRlIvB/qnJkMgU6jX97XvxOSYofTV+NgevLFnafRLU74Cw&#10;KtOvKNh7HIsbQTryhHyGBJRcS/CPHfCFkaY+BxuXGTSE1TeMj54FWwLWGvtkUBXtVqg3xKeaDuUp&#10;6g7ilcSgJTcQep8Q7ZW5cE00uH93+7HNmrXxyunMDJ/Ka8I3TsGwDmwmyiPplzileeh+RwsSxq+R&#10;WYg9DkWiQ3ec6qixXYWmweuSkzB3ZTE4IDDoRjFlIUl+qUKLXpXJtCBukCQM5O3hiAkhJ4viqAMn&#10;SFeGERHkyip75WQgBGR281wnJgBGO+BJUEiVW+HItRCYWq8cWYVtSSqg+2WNgSO4GVuUoxUqfll0&#10;WBVbWNmbkgqRkZMolOLNjzAbKOTOYRU4/fb9aHLgXDISSQf6StcmkFM7enrt8xgKSsI/00/LAWul&#10;e/NWNcISxxxxuo/9cZIpjzenA1b7sIbSr12wMW9sUuQhWBboMCAjxfRkUFckJMlkl0mNpJpZ9YX3&#10;wWi2jOuKVjODim1tcaQ2MVtdXIod88Nsl1cULkkA64oVPWXFVpkXxxZLTKpxQFCZ1pTIlSgJXGRY&#10;EqExqhrhQGYaEQ1pH7DEMuabjJK0/wBlvliqQxmkif62JQeadodjirce4xXmvxVUhPxYqiFIyVpp&#10;vkMbVvkMbVrmMNqgNWlAUfLG1QthKqzknuuBKaide2NocZhgtVJ+JyJVLtUhVrZuQqMaSN3l+t26&#10;vU9N8ocmL0fQrVrSzjikbmwUVOTxig45TTkKZcwSe7YGSh+eXxQWrVgZQp75YWIRNigjd0FeuY8i&#10;zpvVnCqMAShIXAVGPTgxxihhxdZJC3iScryN0GW+V7r0bcj/ACz+OVQKcnNu+1ERrM57VzKBtrec&#10;Xt8ryBk2r1+eVy2bgWX+SCqRSFj8bNX6BlEGiZssqW7jaoBG3XLrQVWO5RhUEffhRzXG6jHVh9+K&#10;VP8ASMPZhg4gtJXqEwkikoa1OWDdVtpq8MFsgY/ENqZVdIFIS91xbqnD9kYSUiSMXzBbIAKk7dsF&#10;osKi+ZLdtx28ceJHEoN5lSu67Y8THiUz5nBPTBxM+INw+ZUGzqaeOPGi1snmYMfgGPGthRGuSzt6&#10;ew8cRIqSApfWmr6QNAd8stIahYhJT4UpkggtJrE9vH6KDbx75AsDKlFdSuz45XugS723nuZhVuRP&#10;yw0U8RQjwXLHZXOPCUEltbC6I6H6TiYlG7jpM8hCkE48JQbKfQwG3hSIKrECnxZbEU2gNKk5/ZiX&#10;/Y5LdNrJdMEj+ozAGtaKMBjbEi0WzOTyPEfQMPJIK5LloyCXFPDbFOy25eFSSSKH3wraB52oNRQn&#10;2rjsxJXm7hXcBj9GRtHEhFvOLkhDQmtTiSkyV31NGFVpXwyQXiQc2oSk/CF+/CUcSHN/OeyfjkKQ&#10;J9ynLcSSij0+jCy4rRkc/O35n+amEJDT3jIoANPpwcKkkqMl61Kk4eAsN1P69XucnwFeJSa8Uj4q&#10;n5jJDGWNqBu4+ymvyw+EV4gtNz4DD4SLC364wrVa/Th8JbaF25P2QBh8KltxuHOwB+eEQTa1mdhx&#10;IND74JRTErTzAouREWRLishHTfLQGstenMOgyVId6UhPxdcFLabeXQyzurkHp0ynI2RNsoj3ylvV&#10;MUt4q1irsVdih1MVdTClqmKupih1MUupihumKuxVqmBWsKXYFdTCrqYq6mKuwK7jirqYoapil1MV&#10;cRhVqmKupgV1MVdTFWqYq2RgVoioyJZBwxCt5JDsKuxQ7FXYq4DFXYq7FDXeuKt5IIKV6koNrL/q&#10;5dFhTy7U6kn6cZpSOSnTKbQ1xFeuAlLm2NAcVTvyhJw1Bq7/AAZAtcnpFoaW71yyKVeU1spafyZa&#10;OaQ8z1GQAnbJ5AzBSV5eRNBmPSkqJkA8cULWlp44KVNvLEgOooB3WmCmqb1HTjSQjvTJFsCdLkWx&#10;dirsVdirsVdirsVaxV2KuxS7FDsKXYq7AhrFXYq7FWsUuxQ44paJxV2KtUxVqlcVc3TCFSu+Apk0&#10;Mbnp6pOLGSWT09Rsm1oGbatMCoWTfIpUD1wJQV4KNhZII5WmmsCCvg2mjP8AlDEsZM9hNPuycWuK&#10;rGKDJsl4HjiruOKtEYq0Riq04qsIwJWkYUKbLgVTAFTiWTJbE1jGVqEevTbJMmyfvwpWnCh3viri&#10;cCVppiguJwoW1xStrTFFuJxVoHFVpPjiq3FXGmKrSa9MVcTiqzfFWv4YqtPT3xStOKrDthQtJwIW&#10;E4ppaTiq0muLJUgTnIAPnkSxZFax/BwkFVOC1XvF9UPNelMmBaELcXgnNNx9OTiKYSKFkbt1yymu&#10;24II3J5bfIZKmNoTVIEiFRvjwsolIZqV2ygt7rb7RyspTKM5bFqkqjLWtxO2Kra4q0xxVSnkKKTh&#10;UC0sfUmGVSlTaIKTam3hlPiNnAFg1J+2DxFEUTbXfq7nrlsZW1EIxWqMuBa11cKFpwqhJrgDYg/d&#10;gVBy3jjtgZAWhjfuTRVJyPEtKczSTULIajHiSQoyRykbqclxsOBa7+mPiFMmJMaUS3I1wq3MqlK5&#10;WRbZEoJlzGkKcgFT40yKVwGRQi0gFOeXQapFv1ScyQ004ADfJqsYGtVxKXdRv1wK0vwfayIXmtb4&#10;/s4kp5NcgnXIkLVou2m4jbAhO7WTmu4+nJRYlSu/EZeGpLZK5AtgQ8TgNTKizRwfvgSg7lid8iW6&#10;IQpfMctoKkcUO64Fap3OBC4jbFVo98kldTFC4bYEVa9XFDkgUUpSbnJEpAU6ZBk0RvgVeEAwMaaJ&#10;xZLa03wq6uFBXca74oWUxS0RirVMKtg9sUK0DFWyQYFOIlDjfMmJcaWyjPacd16ZYYpEkGVpv4ZU&#10;Ys3I1Kk5FKpCeJqcUNnqcKFp2OSVtjQYFcTTriq5SBviht/3mKtk9u+FWlBrhV//0YL5g09LOioV&#10;JoakZTVODdSY+Urkw5QLcaVNMlbIlp1y2DOJeoeQLm2ezKzEhlO22HJBysh2ZYsGnnc8ifHMfhcU&#10;bKyPZxii8sNMrtxuLReoY/OmDhC0t+vWgNAlfuxMAird9bgG6x/jg4QoFNjUoOgTf54eEKRbTaqi&#10;dEGRoMapLLvzfbW0npGIMxPbJCNrEiXJWbU4rijemnjXwyRgphS83qkUoMFMjvzUXkRxuBg4WrhB&#10;Qb6fZsSzJUnDwpEQsfTbenw1AyBipill3okJBKN8XvkOSOIhjmoxz2zfB8RHhkUxyFJ59QuTsxp7&#10;EZYEmVoB2aQ1PXLQgBoRmu+TBZWnvlh5xPwjkaPl1Ptl/RvBsMzTW4rEcJ5Sx+85SSGrivZHWutQ&#10;3X901T4UyFJ4UeJWI9sjSrgScjS041wsg6jjvkkEu4nuTkbY22FbqMVtxDeOKbcFrsTXFAd6Y74E&#10;lsrihvgOuKtcFGFFOouKXcVxW2/h6HFaRFqfiqMgQ2xTLtlbAoWf3yJajFI7k0mFe2Tg2QPREB+1&#10;MyCkudyRQjbMebCRQMLEXDKOwyWNtGwTAM3UjLWDdX8MCG6ucVcA2KtBW64UlvicUAthKd8Cbd6V&#10;d64Vp3pjFW+C4KY27iuFk2OI98VGyqLgAbKo+jG1d9YPYD7sbQ43UnY0+jIliUvk+tPcCcNTttkB&#10;FjAkI4zO27HJt1reRPXJWwptN3wEtkQmVAVrlbCQQl2o4nbenXIFpIS21GzU2ocsi5A5Ij0eW5yZ&#10;FtRgCgLvRI5QTGoDnvlZg0HCvstJFsvA7+OGMaciOyKlgULxAAySmkg8yRKloo8TkJFxckrLzu4W&#10;jkdKYA2QCZ+V9Pk1C6KR/s9TSuZQi5wHV6nZadKqjmpr7DAWkoo2Mh2C0+eVkMJJFf6JNIhecCqG&#10;qkHIU1wFFMrC0b01DuvLvv0y2nLKN+qRd2BwGLUUBdRQeqo+KtetMordhjq0xSCAD9pvwy5tk2yx&#10;qCaH78BIY2oEDMclnSX3Q4gkfTjEpx0CmlsaoOnTwzLEkzRQLeORJa6t3xHucCtEeONtcuTzHzA/&#10;rXkjnuaZAODDc2lrW7SRl1H7uLv2rljlBVe8aVVLdAN8xpHdxsgB3UfrCNseuV8LARtTnvvRPTkM&#10;mAjgtQTUnlqshoPADDTYMFjdHJRUDDofvyDVPYbr2lfiCX40+/EhriSVhu3cV+JxkaZKBuTGOQYk&#10;nDTCQvqgprup+1Q5PhbI47Ww6gYvtGp98lwN/ASEVDfIahztgotfBwhUS5jbagJ8a74s7KKivwp5&#10;A7/PIcKY5aVp9Uhm24Ase3bJAUylPi6IX62leHp8WPcGuSO7Vxkr4y4HKoZT3yFFPGAN1aO2ierF&#10;uR9sDaCKQc0K+qFbt45Y5ONDMh3AHTC5EVcyqijerHqMLbzRSXI2PSmQpkKV6xy7sof2OHk1zCDu&#10;dNgm+yoQ5DiddIEKUejwiMhgS/jX/jXJ8TCisi02EHhIoPvhtiDXNo2dqSQq7eNd8FqZHqoHS/Wk&#10;IiWiZMFYyIL0/wDL3RpEsixpxDUHjmbE7buymy3WdGhurIgAF1GVmILi5I28Y1aEwy1PVWpmGRwl&#10;lp5kipIK4WSUc2Gx75MlvoBX0WBoibjfivcYHIjPhCZXWryvVFY8TkaYk8SlHY+sCSK8um+I2TGL&#10;JfL0KWtozCnLKjJsyjZi2srykJ60ywF18RSXWMTTy+mg6nJ0ejeY2nclhJaPwlNWH05AhriaQczN&#10;XYmg64hyYu03VILS6WWVC4G1MyISplzZQfM1w4AgRYl+85bxW4pjRQ2qG6ugDVpdq9NhlMsduPOC&#10;WCyuxsYn+7KTiKBEq6WV2qn902/TbI+AUkEqTWF7X4om+7D4JUBY+n3g+Ioyj3GPhEMt1Mh4x8YO&#10;VuTBRkVX+IbHJ23htZJFHEnbCyUlgkuZB6Sl2HYZaIkhomjE0q7Jq0bD5DInGXD4aVG0y5rRUauR&#10;8MopaNKvOW6GmPhFjSp+jLsH7Bp8xg4CptYum3QNQh+/BRUFeum3vXb/AILDRSsuNNnUfvhSp8Qc&#10;kNmUYhBXWlvA4SQCp6CuTDcDuj4NDvjspUKf8rI0WJjZTjRtIW2nA1JuUdOinviIDqkRobsun0zS&#10;RATFH8VNiK5cIRcaUYsNvNHdt/UH0g5UcTCELQY0Fzv6n3A4+C28FKqaAx6yNT/Vys40EKy+XI6/&#10;G8h+jJCDIQVf8NQHcep9JGTEUhseX7UdQ5/2WS4Qy2ak0CI/3asB3qa40GNBuLRwh+DkMrNNsZkJ&#10;g2kXBUcDIT7ZDhtmcpUDot4TUmQfRg4CvjFA6npk0Cg3BYr2qMBBY+JZ3YvqChDQb5KLfxWm3lDy&#10;5+lg8jNxVTStMvATMUGYReSUQbvX6MTEuHuG28mof2/wwcK2Vh8lqP8Adn4YOEoshLdX0FrBeQPJ&#10;e5GVziyGQgsfuieNK1GVAuaJ2g4XnJ9NBVWP35Ntu0zishYO3rAByOmAmnGyToIaSND2GDidRkJQ&#10;VwCm4XCC49qEc7n7QyVtoiTzX1r0G+C20QdLOY1PiRk4htiu0JjPOTJuqitPfJlzYcrRLTvcSFmH&#10;w9AMqk3jzUJQvMquwPXIpq1aGyZB+7+Ko64CaZ1SyOxMJLN19sbRxK9ppq3EnPqg65XOVNchfNHT&#10;6PZctkPHbICbrZVajJYwItAdvcZZGS8krMSxvTtlzl4uSaQ+lNH6bkgfLIEpnK+aINrCU9OtAcqB&#10;ayUuvdEjiiaTkGI6ZbGVuPKTGJoqmo6ZkAtkAprDzYIOpwktlJjHpkyL9moPhkLtokXNYsa1FPmM&#10;VBsq8NmoXwIyJbxS+G09aTgu/fBbkwFomLTfVfjGN98BLkRCrJB6KcG2yF24eaRQDWwHQ5MScLip&#10;QmteR9snxNZlaxrai7CuESY+Ipm1JHQ5LjbBNS9EjYDDxMuK1QIRSvjhtlFPYI6DDbcQiSNvpGAt&#10;sOb0rTj+4jr/ACjItkkwXpkC1FvAhrFk09CjVxXkwfVmpIcw583qtJGwx6Rt6YHdiOzIvLGqs7i0&#10;AFF3JrvmVAvOa3FvbMomrljz8gw3zhbhJgw/aBORm4w5qHkiQIkkfflXIxdlIWGaE1SvuMMnE6ot&#10;jvgCWG+eEpxbx2yRDjksS0+ALaXNw3XZRksYcmY2SOBA9xGD3cA/fhmxwh7dp6gIoHQUwRZZWG+Y&#10;BzvpAR9nvkMjjw5oa+uBHbRqT2OCItnKW7HZC0j1T7IyTlR5I9rxrazaMdThADOctmLXEzEnfLXD&#10;JVrGpt5foy6LWQhBGWNffISRScaSOLKtNyRlUm2IeiW4IiA7UyAYT3QF8xZWCnA0Wwi/cmZvnlob&#10;ER5eel2H60IyTbFn8z/Aa9MqtrnzYnrn+jyCTuDWuLAANWOomdWYmpI3r3yLfsq6pMRaqepy0NJo&#10;JFds7igO+G2SZeT/APe2KvicEnIg9Zh8ciskQMiwDsUuxVA6sKw/fhLVJ5xroEkAoNxXGLUkVm/o&#10;TBm6HbEuQN2YWbhlHHphaZFUmTcH3GC2PNJ9dj5S0Hhk1iN0n9ADY9TlUi7DGL5p59UUxJ6ZqQu+&#10;U25ZhsqaTCeZdvsDamHq0ZIJrKuw8AcvDriN0LrQrbEHsRkw1lKbfeIfLJM1WE1t6dzXAxUZeJjK&#10;OQMg2xjaXWCLFdVBB+E4SW6UE0iHxg+IOG2ghDabvIwPjhKQn8QpTAWEhStJ9hvGmANZQC0a3AGJ&#10;SUVAfhBOC0ndIqVuWPvlltgimUdeByFppfbr+5+iuC2HCutt46gYLUoaTcyHrUYbYpFIjhjTvkSQ&#10;5sDsmWjtNbgyJ16ZUXIB2ZX5duQoMR6g1J8ScQmYtlMRy1xCq02PyOEMSxm+BDZWS0nYvPvMkfGd&#10;tt8uO4YhNNJmMsKv9H3ZAFt5Na7/AHSjuMsrZqSrV3pbxDu1fwyUWRS+0yYaymccsCuGmPwjqBkZ&#10;BkAjNX8wxzwi1tUKQjuRTlkAGUqSywpJUnscFIMU2tkJrQGmRYgoi9irGWp2xJbYhjs4FchbkEKE&#10;S1Zvll0WohUs5SGPE0ByMizimtkDJIO5yotxCbz2r+ry4mlKVyYOzhyNJFdw8bhdt65IFgmdtasb&#10;hqj548SlYbYtdEgZEyQ3qUZruP8AOmTBQWOyJS6jr/OMmWUXpHMctt+mSDORViwpgQAt9cDFnS36&#10;yo2OKt/WB1OBWzcACpO3jgULRdKRUEEeOSZFes9cVpesoxpF2uDA4UENhsVXh8FIdzFMVt3LGkW4&#10;OMFJt3IHFPE0XGGkGSkZ1O3fFjanJJtkSGVlAtIK75EtRUpmBHzxZc2aeXzSzjr4YAyApNw4ya24&#10;n4T8sKhj8TBpV/1jkSkxTtXFDhC0viccRioXFwOpxWm+Y7YoWG4VepH340rhdxn9offiypTmv44a&#10;Fj1xYnZaL+MivIYLTSD1O9VwKGoIyaqcVx6UgY9xhKLV1122JoWp88rtHE3NrlvGNmB+WPEm1FvM&#10;duOm+DiY8SD1HX4JLd1BoT0GETDZEWwoObpiGHw1rXKJm3KiGUweYpUULxFAKYBMhx5CtkUvmgMO&#10;BQ8suE2oFJNS1WaSTlFUbZaJshug7DXby1n5ueY6UOGWS2JoJ0vm6QmojUZVxFiZNrqMt6jM3jhE&#10;rW7U0vm9GRCfsIQPpyYZBjVk5Lce3jlWQt8ZVsmck7QELG3XvlcUZPNS1e8dIArGrNucyI7MAxoQ&#10;GUin2if45VMtwZLFDPGoRAykbEqMhGLROSutreg1UOCdu+S4S0GRKtHZXq9OeHgKQSOS5dLvH6q3&#10;348BY0SvTRbkGpU/ficZZUmZiMVqysOhGWiNNsUANFe4/eKQAcFWwIW3GmG0oWIJIOHgXhXw6CXA&#10;dnpX2x4LRVotdDSlC5OPhrwrho8Y2LHHgXhW/oa27n8ceELw21+i7Nepr9OHhCOENizsF+1Q/ScN&#10;BlQbJsYt0G/thoI2QMUqlmqPkcii1a0deMpPQEZMM1SG4WMUKk++2C1JAVhfKOin8MPEx4g5tQr0&#10;AwWx4lp1B6dBkVtab6TqCMkvEpvdyMalt/bDRWypm6lPWRseErZUmlqN2P34iKd3LIB3J+/JcBW3&#10;GYHqSRj4ZYtGVcPhqs9cDpkhiVaZ/D9eHwgxW/WT3Ax8IJ2Wm4PemHgCVMzU7DJiARa0zk7EDJcI&#10;RxFZ6zjpjwheItBya8ulMiQyBRln8VjU9pMpbqWzA+OTDWUM4Ld65aKYFopt13wsaaCg9ScKrWjU&#10;92+7G1XBIB3c/RjZWg7jB1ox+7G1p1Ih0U/Tja03yT+XbFLgAx2XISLIBTqY9h3yALIhv1CPHLQ1&#10;lTIr1GSti7hyPTG1pM9BQrcNUUqNsoyNsGTx5juQqUwpdirWKuxV2KHYpdirsVdTFXYq6mKuxVqm&#10;KuxV1MVdTFXYVdirsCuGKuxVrFXYq7FXYq1irsVdirsVaxV1MVcBTIpaOxyKXDJK375JDsCHfLCr&#10;sVdirsVdirWKHZIMSl1+a28q/wCScuixeW6n1JxyJCQmgOUKuUVyNodTxxBTVJx5VQLecj1Zdh7Z&#10;Am2uT0WA/wCjmncnMiIVF7Gyk/1Dlg5pi8x1HYk5PIySFzvmNaVje+KFjNXfFUz8ttTU4z4jFhJ6&#10;vp5rJgLMJ2tMizC7Cl2KupirsVdirsVdilrFDsVaxV2Kt4paxQ7FXYpdihbireKXYoaxS1ireKu9&#10;8VaYbYUJVfCoywKxu4FJd8DEpVcmkjU8cmwKCkFScCEM+RKUO1AcCUJd9TiyQJpkFapgVdGf3if6&#10;wxLGTPbehHtTJhrirR/Z98myX18cVcdt8VWk13xVZX3xQ4nFK00OKrTgSpmmKqR6nEpZHYH92MqU&#10;JguWsm64q1WuKuOKGq4EtdMKCtxVrfrirWKtE74q4HFVpxVbyxVo+OKtEgdcVW8gTtiq0tirQbFa&#10;Wk1xSsY4qsJwqtJwIWE74qtrTFXYptWsIiXLj5ZBiWSWLMEod6ZIIXXdyAONBQ5dEItLJFB6ZY1E&#10;qaIK4sUTyVxReuEBBKTX5cMQ3XJkMoFJ5QcxpByAVsDfFlVJTKNtt8sDUVWvfLAwLiR3yTFqtMUr&#10;ScUKF4f3ZwM4i0jlrmPNyQonMYoWE1PXAglGWWwy/G0ppEemZIYqmSYrC2G1pDzPtgZhK7ljWlcg&#10;SzAQZqPHKiWVOZ2odzTG1pCuX/mOWANZLQq/wtloa22Pp7DfCvNVVea0OAqENKlCRlEg5IUwu++U&#10;lJCKljjKAqKE9ciEAKn2YlHc5bBgVqJwG+ZYLQVH0yzbZIsrXmTh8OLGrcFB+LAqxqPscaTyWGid&#10;MFJcwDD3wKEVbRdK5FSntugVfY5OIYFRuwtK1y5hSVSnISZhDxrvXKiyRsfgcilTuUBBxIbIlLyl&#10;OuUSDaFhXuMglxG2RYt8cNslrHthQ4JtXFLgcULhhVdtihTbfEpW0wK7jiricUrThS1TFCvEiv12&#10;wsVb6qQKg1HthpFuWxLb4aRa8aW5HwnJcCONDyWrpswpjwI4lH08hws7RNvF3yQDAlNYF4jMiIce&#10;RVSR3y5qQlxbBviXARbYJIBl4GmVGLa5tqZBLYPI1xtVxNWHhkkLxufHFC0DffCq8DkMCGlOKt8e&#10;4wq113xV/9KAa1qEV2Kx8ge9RkJOJwG7S+KykuAWSm3Y9chbKUuHdDGsbVPUbZMbtsZWqhPUUvXp&#10;lkS2Bkvk294O0HY5lHcOTdhnCTgChYD6cxS49LmnoKk1ysmmEpUkz6pcXMhS3AAB3JyYDOG+5TO3&#10;lT7JdS/cZKklFAd8jS25hXFBKk4VTUsB8zkTG2ojiYv5hsFiKzE0qa1wAU1RkYFDWGqXzn0LZVYj&#10;u2WjdzTK06tNTlQcbxOLDao6ZIhiSDyR41BFbg6kE9D2ystRNJVd+ao7SZopgCB4DfEFYTEkTZ+Z&#10;rK7bihYH3ydAtnCnsDaZc0WeRAx6AtQ5TLGy4LSXzXaW2joLiBvibZQNxlZi4Ep8Bef6jKbhjK25&#10;OGIpvMrQUaNy+Hc5a2Ar5QxI23w2oRlhNJaN6oGG2fEiLy/t2XklfWbrUZENB2R/lu9Pr8n6imXj&#10;k5ILNra+WT4VIr3HhlZQihITtkENh3OBLYLnbAlWS3kk6U+k4qqfUpfFR9OKrhZN1LpjSu+qKNzI&#10;uGmFOFvH3k+4Y0tF3owD9tj9GCkuCWvi5xS6lv2DH6cOyHUhH7B+/DsrfOH+Qffg2S4Sxj/da42q&#10;tDIrHZQvyyBbAjCfhyotZQk5pkS10kVy/wC+XtlkGyCNjy4pLpj8OUSapFL7Zf8ASG+WSxuQOSZp&#10;uK5aWs7LiMCG6HFWqffitOpjal3HFQHccKadxwK4oRhtbbCYEOEeNsqXemR2xti0YzSuNqVux274&#10;2gELgmLIlxXFjYWMwX7RAyS81eO3dtwpw8Kq8doyfGwyshlxIkceOx3GRYlBXVKUPU5WQwIS61IL&#10;OzfCo698MQkbJlbGCVA1W38RlobSFfhD2qckxpohBvTHZDv3Y/YBwIpivneVWhjjUBaknb2yqThZ&#10;Du8zuh8R+eEORBkHkO6e3vWWOtWG9MzI8nYROz1KCZnWpYnKyHHKXax5gj04hGBYt0ocqlKnH47N&#10;Mf17U4l4ukrcmoeA6ZGwyAou0+VXmWMTMGPWvTLQXKAZpBHRaPufHAWuYQ10lXB98xpc2GPmmEcV&#10;cyGcgsubYqpLZVNqJpButPbMYlsBQdxE7A9wcEZbt0OdprYxn0VPtmcCifNFcSO1cWolbUjqpwLa&#10;nPKEQuQaDrgash2eU6i/OZ3Hdj+vDEOJijYX3TLFZpbRn43JZ9v+By0jZyJDdTtdNme2FyqhkrSg&#10;Pxf8DlBgmUFjae77oh+7KN2ng70FcWE8XxlckGXCENDZTyvzUb5PhLkwhYRpgulPJ12HhgMKYywr&#10;aeoakNQe2QaBADmhp7qaM0UFVwMRC1D6xIQRSoyQTLEEKFY1rllNggAsYHq2TS5Zy3w7fPCyEbVx&#10;yiANOuQIaJRoq0MlCKLyr2yBYiARU8BcBuPFhjTHgoqcpLgV6jauIDLhpdGxICrWnfEhjId6qC0f&#10;Q0+WRpq4+HmrR20klXbY9qjG3J8R1DUp0J64XMxniC2K1Jk5HffC5EdkZLArVqu+BFt6Yn2lOxHT&#10;JEEsyLCNNszH4jXKzFxThUJrR1FR098i0yFIdkUHcb+OAFxyo3wghiMkZ/eVG1OuWhQQl738oXbY&#10;eIGTAQcdsq8oXV2YuQndU5fZU0BzJjF2d7bspuNYubaEsJjU7b5GTRI7POdTvjJKS29TWuY9JxBE&#10;wXgjtWjZQa9MNt8wFiXxjgaFP2zU5EsrtdHA7IZKbYCzDUbyS0hFRvgZRDKbVxBb8e+Y8g5GQbMT&#10;1Jy0hy2IdeAj9DuV07cRLI57t2zOidkyCMu7w3XKSQANToo2yjISwEUm9KWWoHXvlTkANx6eyH4l&#10;P05MFnyR61UDMgFxZbp9Z2zXCBuJYDwyfE1yjSYfo2oqUOAyard+j2/lP0VwcTK3CwY9j+OPEi0N&#10;qdl6Vq7UIyMpMSWNsGiG528Mw3NxgENqiy7UX6cmHIQl4IxugIOSa6RfllQ8rKVLMdgB4ZkQYTGz&#10;M4tM5DeM+2SJcVEJoynrF+GC0Lho4HSMfdjaq400j9kbYpXHT6/sj7sCKWNpZPVQRixISmXTGe6I&#10;daRjce+VkKBSWarpbXE3qiihaAYynTLHzT210osgKgHbxyYlbOSKXRAHDuAQO2RlG2AA6pjJbqU4&#10;xrSuPDTEwHRBHSmY+Aw0mIpUXR17thplS4aUnTljTGlyaVEpqTXGk0u/RsPcnGkU5dNtgelcaSAq&#10;Cytx+yMaTSokUUf2VGNIpVWanTG2TZmPjja0xvzjJygUHcVrTITLRJ5pqC16Dc5RFzIBmv5fL6dk&#10;SOrNvmWG3IzFHNNzgcZvm3Y4sbaZnPfFFpXqkUlzC6ItRTcnIHdgd2A31oAAOgPfMNzMfJ2m2IS5&#10;jFQVJyxy4hN/M0aJNUH4sS4GXcsdkbl12yFOBOLlIfbFx6pzRKw3w2zjPoomzp9k1GNt4n0U7uy4&#10;xF61PhlkZNgk1YsbCNyw4tIKD5ZZzcmMtqREk6W1uOG7MO+QIbjJAEM61HXFmnGnXfBAjfbyuQbg&#10;V1y4NfHAAwROlSCCIgbljU5j5I2WqYtbc6q4Bjj3rjHHTCOMdUC91Ky8CoB61y8ABsMYocW7u4cn&#10;2yXGAxsBM1s57ZRKAD7EVyPGCmRHVByX7cyWWnsBkOFqPD0auNSjmgZKEOem2MIkNU4jokTwFszA&#10;URC23hpMrEbA4S2iNptPeSRAenFt498gA1SgAVkVzcSCpjc+4FRh4WYruVjMWFGgdT4gZAhIiOjV&#10;sTG4ahA98BcuJTaG3dT6gqKjbA2hRuImmb94j/QuCnFyRtBXFlwPw8x81pkuFw5RQ3pU6tjwtfDb&#10;cMDu4RKsT2GPCUiARN1ZSQD96hU9wcTjI5tRig5FUjamBgYkOtLE3UojQb9cmN26NpsI0jPEdcuD&#10;eFZI1cU77YybICy9IsE/cp/qjKwG2Qoo4LixdTI0imjilY/2T8sBQwXWfttmFPm9bo+THZD4jCHe&#10;DkifK78dVFT2OXR5uh1v4/2L0uNuIBOZF08zMMZ84skp+Ej4RlU5NsNNYtjXlG846gY+zA4hsrZ6&#10;RtxHzGWFxeqMORDAsM87NykVT2GGRpoqyxP1PT0yVe7yDJQcidUl2l27SXkIPQuMZFlhG72m1WlB&#10;hDGbDdbC/Wpm98qyNMKtLNatx9VicdTkockSjulPolFop6+GLlRulFhJQq+9cQg7pVPZOWJocmJN&#10;JBRFnbFYXB6nLYlHAVqWtBuN8BLIY0ZZQtC6uegOVEtgizm2kZYgXZaEeIyI2ap4ygLyZQDuDX3y&#10;Jk1iDEWi9SRmPc4DkplEjqmeiaeVm5EEVp2x8VAmAyyaVWoBkTkY8YO5Yn5luEkkAj3pSuWCbHra&#10;nZtG/wBlaYiVtppF6nFS1SvhlgaOaUMBxIPXAC38JKYeUI+N9CT2LVyUjbfji9UhcZFEgresvbAi&#10;lwkGBadzGKKQeqGsQHjXJFrkGFXVhLeQfuV5cSe+VxtqIph92CrMrChGWGLbGVsq0NXmtkkpXtkQ&#10;Uzimktq5XkfHxxLVwpF5jBglBpvSuTYg0l9rcpFKJXUMpB2PTK3ZYzabWZ9OB5SaFjRR7ZWQ5INI&#10;nTnaU+kgHiTgtpyG0fPC0ce/j45cC6/hPJK9XukkhMa9clEtvhpZDIFhAbrTJ2yOK0XaIBFuR36n&#10;IcTHwu9Kb1Obb402wACGggdJQ/bDTNOOQXfwGANMogKFqfScse5rkrRGKN/SNNqYsvDVRqYZSCKE&#10;4LQcNrYJEEJjqK5EsZYmxqCrRGrthU40DwrMXXcHAZIpNrSNHiNWCsex6ZXxhB3VI4kjjC8gTTfI&#10;nIGPhlVtIU9PiWANfHKDkWUSVz2aKHatarkhlcbkxaQDlyHfvl125mM7JnBIkMIB+1iHO6JnoEsZ&#10;nLyGhA2yO3VjzDL7W8im3RgclGYcQikUZlANfDLWJYjqGsKrMABt45EhoNEsM12c3kxl40+WTtBk&#10;GtI1FrMCFgOFdz4ZEBslkAROs6hHeGkJ2+WWkhqlO0qvi1xwA+zGKffjbHiQ8EUhJ4UqPHJhNo6L&#10;TRKvJm3OJKgoiS0keNYiylVrTIGSeO1kVgYht169cr4l40wgupoVpyFPllZLOwea6S5aQEOdjkLb&#10;uIIF7VH3JyVtnGFMWSLU1rXJCVNMiC63siHpEOTHsMkd0xmyXRLQc+BH7zKSN3MiBSNZERyJ2Y+x&#10;HTKZSLjzjEpDdxwGXmOVAe+TEjTA4h3ti+q3Ik1OHdoAvmVjmKQ15sG8cQSkgBByrIzceZK9iTlo&#10;LXxLZbJFAPIF6748bEzR311lA4uaild+uDjLAzK2XVZuPH1CMkJshlKwTTPGzCQ7e+DjZ+IVMSTB&#10;ObSbHpvvjxp8RTbUpF6u2TBQZtvqzyLxLHj88bRxrYr9kFFYgY2yEyi4tcdNmavvh4mJyFWHmEjr&#10;vkuNHGUdHrKiP1O/hkxJmCuTXVb7WDiRxrZPMKqfEY8TLxFWHzDE+5NKdsRJPiWsfzAtGK7kdMPE&#10;gmkPF5jqKt1yPEnitXbzLGihiak9skJI4qSa78xuzkgkA4k2xtSt9akALcu+VoFjmi218soHjvtj&#10;bIzWrrYJpjxMRJd+kDNIAOnXG2Ykye08wSWaKg+yO2RshtZFpupS3o9QjiuShIyT1TJ5OcZUHemX&#10;gM2MzzmNS6ncVpkZBHvQtrr1wHCyfZAI2GUmRDHiB2RB16XpvTBxFha9NdlIPIH7sIJTxBdFq8zb&#10;ciPemSspta6Tz7hiT8saJRSjJFenoD9GRMSyt31S8mFJVY06b4iJYqf6MvKVAI+ZwcBSdwq+hNCB&#10;653PQZMRpRsjriJ5WAjpyKjLuaChToszfa4/flZhbWQS3H5flJ2ZPvyPBSeErz5cYfakWvtiIBHA&#10;lmu6R9VhWRX5Emm2TMA2RjSH0fTJ7hyI0LDx7ZrZ5BdBzhy39Ket5e4n43IJ67Zl4oW4k4rhokMY&#10;5Esfoy/w2qlsmjW3Vg5w8KlTXRrOtSrf7JhjTGlb6pYjYBP+CydBNBSuWtEjIidAfY1xoBaAQFy0&#10;K2ErqRyoAaY7MwQkWmkBuXjmPNthRZJp91bwREzD4gSa07fs441yc2Oa1N9aZpV6V2y2RZRCAtIn&#10;llVgKcaZQkyA5sztb9kAHFq9+mZAkHEMgjV1Lb7J+/HiRx23+kj2H44OJHG3+kj4YeJPG43kh3/h&#10;jxLxqF1dSGJg24NO2AleJRhuZI0ABoB4YEGS27uDJxrud+uFILo5mI6n78UWqeox8T9OFFleztSh&#10;rhpVMt2pgpCzbt1wgKA479RTJcKkLTtvTbBQXZo0riq60QFJh4kHCGwNAmlNjjsk0s/ee335Oww2&#10;aPq+3342FtopL7ffjxBbaMcniMPGFtZ6MnXkMPiBiDbYt37sMHiBlbvq0nWox4wttG1c7kjD4gV3&#10;1QnqcfECuNkf5hh8RGzX1L/KAx8RGzhZDxGPiJ2cbP8Ayhg8RGzX1IfzY+Ii1v1MfzfcMfFRxBv6&#10;kn85+7B4q8QbFjD/ADt92DxWVh0ltGi1BJJweJbMUibeIC14jpzrkeJkFrQIwqSd8l4jElb9Ti/m&#10;bHxWNho2kX8zHHxVsNG0h7FsPiJ2WfU4vE4+KxsO+qQnqWx8VFhs2cXWpw+Kmw76rD35ffg8VFh3&#10;1WDuG+/B4q8Qc8UaKSgP04eO2cTanAsfH41DHxyHFSmS8xQ/yAHEZGJk16cXQDJCag2uHpLsF/HA&#10;Zo4iitOdDLRRQ065HiJZRlZT1MIclUxS7CrsVdirsVapirsVdih2KXYq7FWsVbxVrFXYq7FWsKt4&#10;FaxV2KuxV2KtYq7FXYq7FXYq7FXYq1irsVaxVxFciWTVadcCtjJK7ChvFDsVdirWKuxV2FDYwhiU&#10;tvR+4l/1Tl0WLzLVBtXGahjrDemY5S2MihdGgLb9sBQmnlxi+p+3A0xAYzL0W2U+ifauZEVR0YrZ&#10;yA/yHJDmyDzHVFoTk8jIMfk2JzFSVM9PfChaBXAqY+X/AIdSiJ7421zesaftL88LIJ4mRbAvGFLs&#10;Vdil2KHYq7FLsVaxQ1irsVdTFLjirWKuxVxxVrFDsVdirRxS7FXYq10xVuvfFVrdK4hCV3vTLUMa&#10;uj+8OLEpZdVEh8MIYlBS4oQ0lMilDNsR88CQELe9cDJAt1yKra4q2po6H/KGAsJM7sjsvuMmGMUQ&#10;h2ybJdXFDVaYq0WxVaW8cVW8sVWlqYqsZ8VU2euKqZk3OCmTItOeqDK6UBM0O2+TZN1phQVpPhil&#10;oHbFDdfHFVtcVaxUuO2Kra4q1XFWq4qt2OKte2KGmOFVh6YpWknArRqcKGgaDFVte+BKwmmKbUi2&#10;FCxmpgVYZBhQ4sMCu5YpCYaY4HXbfrkShNfXCj92wr75ZFiUBJevMeJH05cAwJU3ueG3XJU1EqJu&#10;yfnhpFplY3EZU8iOWFipXFss+7bHxywFjyY/ex+mSD1ByqcXKgUvjcc9/HMSQptCYxSClckGsq3q&#10;Vy0MC3yrhQ3UYqtZsVQ91QqRizgksh75jTcgKBoDmOxWtvgYkouzPTL4ME0jO2ZIYFVrkkKbtgSh&#10;pj44GSXXFK5EtoQxFcpKVjA0OEIKE4sTxGXBoKpsop3y0MFyDbl2xQu6jbEqFJ1PfMeTlRUmTKS2&#10;0iI4SwqBWmRYKqoOAr1yyKCh5JWrSm2ZcXHLdQoqOuTYtKA25wK0++y4UhYPg3bIrzWLUtgtkXKK&#10;vTIlUygYKd6YEIiXVFQUFMmEFATaiHyXEvCoCcNkDJPCsEoU5AlNIyCTbACpDdxIAMkkBAB6tQ5T&#10;JvDmWmV2ypTJpjSHcgRgpFLeprhSqhQRiUKTeGFLaVHXAhccVWdcKXAUyKHMaYVWE4pa64rbXTfF&#10;URbgM1D3whrknUduAPhy6LWV/pU65aA1kuA474aY2vYrIKOAcktoaTT0Y1Tb2xMbXiaW3Ee2R4U8&#10;SstMmGBXUGSYtE0wqhLpUYV74TTZFLXO9Mx5N4DcZ2plalepNMmGBVIj1Bwq0D3xQ2zccVbqB9OK&#10;uEi9MVaGwpir/9PlMRL1LGuQIa6TRLKYQLccwB2HfKSXDyT6FLJUZ3PcnLAW/Grtp80Iq67HJAtn&#10;HWy21unsphIvUdstEm4TTY6ul7MrzjgSRuDkhELEbslOqQ2sIHPkCNu5OQLDJukllqnoFjIW4kkk&#10;Lg4mQkAN1UebX5hbeMU78qVP+yw8aBJFDzyqfC0ZB7748QSCCUZbea7WfctxP+VTCaZyio3d9b3v&#10;9wDLIOjDamVtFVukmr6s00PoNUsD1+WRtplKykw1GcMCHIp0yYLfGSN/S6NEyzFjJ2P/ADVhtkT3&#10;Jjp+vQmApdMQQNiMBXIOIJFfXSyys6GtT1OQLixFIYTsDUGmFvEqXi6cMHrU1xZjIirjUJbmhkoA&#10;OgGQLTLc2hHmd9q7YQy4l8bNGwPcZJRK1aS5YGoA+7G2VqT3bkEGm+G2PEp+oT9rfAxRVnemBgyj&#10;cZMFuErZR5avHEpZyOLeJGTtuBobp8nmCMTmDjWneuQtiDabW9yJhyXEhKIBGRpFLwa4q3tgVrbC&#10;rsVbwUh2NLTqYVdTAruuKW6YodxBNcBSrQDfIltHJGnplbURaFuDTIMTsx+6B9VB4tlsGzGNk1jX&#10;avjlpUlbOpKmuUycaRQFoK3DAeGSxuYOSaJGaV7Za1LxHgXkuEVcCrhAfA/dhSuFo56KfuxpiuWx&#10;f+XDS7LxYMP5R9OBXfUqdWUY0lv6qndxhpBd9XgHVz9AwUimxFB4sfoxWm+EI7H78dk3SlNNAgqU&#10;rTxOQlIBonIBKTrkaOQIVPhU5i+Pu0jOAh383JuAiqw8N8sGdIykpJqvmS+uEKRsoHsN8hLIS0ZJ&#10;lIo768Y0ZnYA7Cu2SE3Kx563LIbLzvJUR3INB3By/wAUOVHIJbphP5ttqDgWNevjkTkaskkmuPN8&#10;qNSNnCnqCBvkOJrhko0UdF5vgljC7h/fpiZN85Aoyw1WIB/VYcW6YPEDXPIKUY/McYmEamqg74Yz&#10;aMeW+aYr5qsejFgR7ZeJByrBWXvmeKJBJGA4rTrh4ggmknuPPYDbxrx+e+QM0cYY3rWutqD1WoQd&#10;B7ZC7aeGykbL6r0yV02iLaGe0fnGSjdiNskJshkpPtB8xzWknq3HqSJuNieuAzbfFjyKrr2s2+ou&#10;JoUdX7lsiZW64gE2EnkvVlAEvUd8IcgBkGm69psUS/WORmXYGmT4gHI4gGR2nnizYBWqBkDkQZAp&#10;kdfs5SpikDciKimNssYZLaXNtMoZFplthSEXKsUoo42yJ3ajFBywWasFc0J6b5DhCAFstnZIPjYr&#10;71x8OLYBbraC2B4xzE+1a5ZVNhtTnvUhYpSpGRMqagbUY9ReZuCIB7nI8dsgEPq8t2LWYgKAq777&#10;4SXFynZ5Y12IpOZFePY4xLHGNlJNQjYySvuSPhGX8VtwDLfy+mgkgdJUq1agnAZOTICmSapqVmto&#10;5AUHoNqGuUeIHGmaYlc6kt1GhoKL7ZDjbo8Mha1ltpSrIArHqB9nDxqAR9KsqRW0hR6OTvTqMPFT&#10;Pc80fZ39vdQyxrGocCo22/ysssNeXHtaQJNDuZkRwT3GIAbcWIVaH1JrN4+MCUbttxpiaRKASg2H&#10;LckD6cqummWyBurQxio3GEFpJQsUB6gVyVto2V5EdEqdhgYymoKW6g0xUBG28skgpz3p0rgWSlNP&#10;T4d+WFrAWLcMNwcaYyCI9dlUEkGv3jBTQYWrx3hIq7MfpwcLYIIm3kWY7AfPDTnYwivijHwdfHGQ&#10;chSaeSoLb5AJARNrJ8ZNNmyYLYCjnuBECT9wyuRLRPJwqQujKN8qtwZ5OJC3M6RrUjfCA0VaWXss&#10;UkZHVu3tlgTSWEzyD09+PhlgLdEMz8qAw2ihuoJzLjNypu1nUgEpXpXKZFxSxGefkanrXK+bkwCY&#10;xtzUZGnIcFC7VxQi9IiuLicqu6d/lkC2QCfPpy278969sgSzibRMq+nblzkaZ5JAc2J3Th28TXLY&#10;hxAirZhyAzJiGBTGFTGDXvlM22G6rBbVbkuxymnIAXXCBfEnLI7MJIJ2NdsvBcSmZeUp2Nuw7A5b&#10;dpmGSLIT1yLTTfM4EO9QjFUr8wTUs3RhXntkJnZrkwC6lKHiACg75ix3c6ACFE3M8Rlhb0JcfEcC&#10;CyXyPZ+ncCflUsDtmTAMZ8noKl/HJuEV9WPXAh1G98VdRh44FdTFXcTirRiB3IBxpFNGBD9pQfox&#10;pabWEDoMVXhMUu4Yq7hirYXFW+IxVooMVcFAxVvgDirvTGNId6YxpLfpjGld6a40hjHnFlACjrTK&#10;ptR5vPL37WQiHOg9C8kQRppqNShYknMgJysnVFpuMJcZdwXwwK4opxRShdwvJEY4tie+AokGD6hD&#10;6aGGQboc18hRcrCbCQ2chWZXANK9csBc0Jlqc6z3ImZeagbg98kOe7jyiLUr7RQ6era7A/s5cYXy&#10;dfkhSVC3e22kFCMqMacYxWepXbK2BgqLKqDrgIa91O8vjEiugFfl3GWQDZCW6SXV/JcSc5WJOZNO&#10;WCiSROqnptlRciMrRtrSPcdsi5IV0mNu3qUrXxxIbAprKWJY98FIOyLinjjWg671ysi3HnkVIpbU&#10;buCD275WYlp8RVF7bAcSlffIGJapZLbjvLOIho1II8emRotYJCIl8wRPQGo+QwgEMzIlC3M1rPTi&#10;zb+K5MEqQByS2a3i9Sg3y8FrOylJEHPwgbnJCVObirmWhav02w+IzOQBf9WmHTHxWHiRRdtHdmi1&#10;KqOlMgczE5gFZXmeShY0HXIiaRlCyeJ68zuuN25UV8d6V4qTuOmIb+Kwjk127tF9NSGHickJtUqL&#10;pPMt2ymoUH5ZMTcKZCC/S0pJaVEevYgbf6uPiJFVutW/4TLPEixstfs4RNRJQvZJrpmaRjucJnbX&#10;IWgP0eT+1vldrwJpp0aW0TNX94dhjGVJlQa9A8alhvkuNrukZp1vyf4yNu5yPEHNxRvdnlrfwIgA&#10;boKYfEDZLGVY6rEBsa5DxQjw16anbt9pgMsGSK+EWm1CGtAw+/AcgXwytk1GFEJLAbeOQ4wjwiwq&#10;8c3TFl/HMWRsvSYJiA3SqeL0yKkGuBz46oF2jRpFei5mNEBJ+nL4l1WoyAs/ttTtbkUDqR75dxB0&#10;ksZLEfMbn12RKMpPbKZU3wmYjdI9KT6vqEc7miKfiOEFoGYPQf01aECkg61yfGC1SNo2LV7aTf1B&#10;kBkAY8LC/NF4Lq4Zk3AyZNuOTSQupeERn+YtTJDZgZ2jNCtVN9EzfZU1OAly8WQM+l1+2tv5mPgB&#10;hEqYyNnmxfU7yOeRnWo5b0yBlbXsN0BeXzTosdKKuSEmYHVSgt06sN8LkhXa2IUttQZG6UxpBzLv&#10;QnbJCbQcneh1ioaAgA5LjZ+JFc0W3EY8bITCqI6gbVpkeIJiQUaIVZC4Br4ZRLJ0RLIArWlsjCsq&#10;VQeOY859zRIxXxGCCQEKu/UHKiS4JIR3q1pQjfsMrshqpTmuCoogHLDE7pBrmx+VjG5qKGvzzODa&#10;KXfWjGamMBsmA2cQbnvpLkUl6DpkwV4wEKWr8JUEYUjKqxXAtyGT4SK7jDbZHUVyRUGu3NuDwkIr&#10;4muBn45Kraa/cwmokrXxyLYMwqiipPOF19ivXvTJWWPjAoq283TR7NR/c4OKmZyx5L7jzO14ArAK&#10;AaimPGS1mcSNkL9d9BCVcA+GWinFORILi3W4cuaEnEyYiQXQTzWq+nG5CjI2ssyudUuF3ZycNhgc&#10;ijdXTXn96ak98HGjiUra1U7MelMgS52Akp1ZRpWkjclHQYuyA71RWCSGQbV8MjJpyUFK61HmvAE0&#10;xtweOkvkkVuuG1GoWrEnUnfDxFP5ha6BTXrkrU5rUzJXJWxGRoFaVxtn4zYl8cDWci31V+jDajKW&#10;mkXvhtl4xbEwG+NsfHK76weoxSMxWm4rv3yJU5W0uSDttgpgZqv1guQQcjwhIyqpvmj2NMHCy8Yq&#10;b3w75EwQcxLZ1BgNmPTEQDTxqVsfVBU/aBydU52MIyC0dpOhIHXCS5UVVbNoiW3GVylaMhrkptqL&#10;2teLEE++ViILrZyKn/iO5QbuaZaItXGVKW99Q8nbc+OTaSChPWV6hsaQRa0sp6DbCjha9ZAeNMU8&#10;Kk8ioNhXJBMRbrKe3jdmuFrUGgzIiW9XW8B+wCB2yM2Moqi3DdTlBQYtfWT1ArkCGBC5pn60wUlY&#10;0ruKUwpckj9GWmFK0yPU16YQEhfbl5JAqMQa9Ri2QG7NNGC21zGzk9dzgIouxrakX5wVYpllj6MP&#10;oy2cQXCnFhN5IXI49coApgAh0Lg1OGkELlq5qvXJcLEBc1vI46H7sPCxMWhp8rdA33HBwlHCqDSp&#10;1HKhP0YOEsqXjSp5D9hvuxESjhXLodzXZWPyw8JKkKh8vXkg3janyxGMqHHytdP0jauTGMsnf4Sv&#10;f99HDwFaaXylff76OHgKDFVHlS86mI1+eDgXhaPlK8WpK0PucPAiip/4ZvAOi/fkuBlwu/QF4v8A&#10;L9+DgXhWNod31PE/TjwLwqP6HuBWpG/vh4GXCXJo1wK1I38MeBHCVj6LcE9seFlRaGiXB2FMaWnN&#10;5buW6hT9OOyeBVi8tXKjov35HZBgqDy5cjb4fvxpjw0rx+Vrog7rv75Gm0RRMHlm5t/ikKkex3xp&#10;jwJ9YW9sqj1k5P33wWyEQU8trmNQFRCoGWAtnDS6XUAgIA3Ix4196UqhG5AYVrQ5WZ2sgrfWSuwi&#10;jGGyw2b+sSnokf3YLKdit9e4B6IPkMlZUgLhcTnbkB8gMlxo2XpPKv2mJ+7HjCNl5unH7TffjxhL&#10;X1ljv8X/AAWDiC7NG4I3Cgn3Y42pKhOzS7kAAe+PEwRcs5jKuoqeIGWcdMrUpL+bb4ORJpsMBy0p&#10;IDLbOyFlbVloZCKk+/8ALlgF81G/NKNQuWQVrQnplczShLHhfVnS1G5JqT4D9psxsmQn0x+qbMM1&#10;stPhsYRDCKADr3OX48Axih/p0E8XNKtccRJzPXKpGi2QYdca1GlSzEDLRNxjJKbnzFA43VyfnTHi&#10;ajJBvrqA1jjIHeuDiYGTaa5Cu5joTjxMeK2/0/EP917Y2yCHutW+sIYwAqkjJcbMGllnOIQTlMjb&#10;fCVJlJdesgReh64ImnIiOqiYm6UJw8TcKRUAit1r0J65EFxsu6NhnQ9DltuEQiFdW6ZMJELcBTFH&#10;AuqRgSIt837VxTwtOXZaYVAWgFRuMbZGNKdxvxPucNpCoh2pgQQuDUxthTudcNrwreVSaY2kwcWw&#10;WkRpxcdN8NrTq42x4VjvQbCpxtkAqafLRZeQoTTCJMg0G7HASgi3CmBHAupjaOFqmKOFsjFPC0aD&#10;bvingbxRwu6Yrwu+YxXhdTvjaKapXtinhd9GK8LfH2wpMHCh6Y2gxp3HFeFrjijgdwOKeFrjvvio&#10;gsZSRuMWXDSvAvG3Zf8AKw2kbLTXEsS1v4YEcLXE+GK8LRqMU8Kyp7jFeBxNByPbCvC5G57gYpMF&#10;xrTbFHCt3w0vCpyg8TTCAyEVKCroDipCp6Z9sQEUtZPdcNJIUySOpGNKIhE6S5Nzv/LiQnhZLH0x&#10;DcqjCl2Kuwq1irsVdirWKt4q1ireKtYq7FXHFXYq7FXHFWsVdXFXYq7FXYq7FWsVdirsVdirWKux&#10;V2KuOKtYq7FWxgS0wyKWq0xtW65JDsKuxQ44q6uKuwq1ireEMCl109Y5Vp+yctAYPMtSXc5OaQx+&#10;QUY5jFk0iljQZA7MSinpEvAdT1OVjdkDSL8t/DqAJ7qctAa5B6PavSBieuXxQjLc1tm/1DkuqQ80&#10;1EVB9snkSGPuvIkHxzFZLZE2xQpLilH6If8AcjD4VwNcg9XsD+9Bwsgnq4Gxfil2Ku6Yq7FLsKux&#10;V2KtVwK7CrsCuxVo+OKtYodil2KtE4odXFLsVdirsUNHFLRxV2KtMdsKEsvjTLEMZuj+8OJQll2a&#10;yE4QxKCkWp64sQosvfIMkPIoOK0grhC2wwMkG0ZGRVwiJwK70viX5jEsJUzW1PwqfbJBjFUR6ClC&#10;csZUu5HuMUU4k+GNrTqnriqmXxVYzt4DFVrF8bVYSfHAqwk+IxTSkz8a1OC2VMl01x6SkeAyu0BN&#10;FbbLAybrhQ0d8VaPtiricVcCO+KtHbFWi2FWicCrOWGldyxpVpamBWuWFVpcd8Ura74oaLgY0tLG&#10;k22wKsL4qtL4qozTrGKsaDxwppByX6b03xSgZL92O1RiSp2WxXz1oVY/RkDaCmEcnIVwoVORGFKN&#10;idQlDkQxV7T0pCRKPllrBdKrWw5Ddctju1lqsbJzYGmTa0vnuEBqhyaKQ8cpmJNaU98jaKTO31Es&#10;BGdwMIYlD65RgJY6dN/nk6tlGTGzKynpmDMOWCu/SLDamVCVJpWt9QLbEb5YJsCExjlDb5ZbGlXl&#10;kmLi3jhVC3L7HIlsilT13zHm3gqVNsqpgsKHBSCiLV1TqRlkGCOS4FOtRmSCwVPrAPehyVqpSXQX&#10;vkSkIWS7Q998DIISQ+oajAWdqYj375XSbcYiegwgIJW+g6bhT92WhpKwW/M1INcsYOdWX4QKjJAI&#10;C+KOi7jIlWmjNMpkHIgVFlplBbnRyGPbtkWulYsHNBkwUtcD4ZkRlbRKNKRtyTlrC14hNKDFFuWC&#10;mGltp4OXXBSgrRb0yNJ4m1hKmuClttlbthW0M8Mh3IwFmCtNrJ1pkOFlxOW2cHBwrxLmtidzhpHE&#10;iIhxWmNLahO9TviS2RFIboa5SWaoHqN8ilY2+KqYGFWwPvwIXliMUtce+KFyjChwcHFQ0MCWxikL&#10;GwqsIwK6mKupiqrCfixYSTq3loAcmGsBHI4frlokgxaaEdsttr4VCQUyVsaWeqF74LWlrXakUpht&#10;FKQmBONrSoZQBhCKQk15XpiZU2CKEklLZSZtoioFq5AlmvTbBbEhVGTDBsKR1ySFxJAw0haGJFTi&#10;lczbVxULRSuJVexpucCH/9TlMQAO+RthbINOa0igLzDkVGw+eY5Dh6iFjZBSol3VkWmILRG4c0KG&#10;l48SagdjknK4rQsoNa5YC2RKxTTJt4KIScAZEokbX/WlCcUJqdjgYEIepr74sXUPc4ptWtliDcpe&#10;mAlkZJjPLbyIPqhZSOo/5uyNuLKUgl0ilTua/PJDdkJWh2FckGwLeJriytUhgDGjbZFEpU1InE7Y&#10;QxiVqKWOSbGyhr+OC2NqijIkoMm+O9aY2hdXCxpbxJwW2AtGPDbDidwrjakuWPxxteJX5ntgLITV&#10;4ZyhDVNRhBbYypl+ga6S4hloAehy8EFyQQWWwyqw2ORMaYFECh6ZBW6YFb41xWm+OK04pjbFwjrg&#10;tW/SOG2TfpeOC0t+gTjaCWxDXFFqi2zHsfuwFKosBjHxAjKyzBVKUGRQUFc17HIFiAlEihrlORoK&#10;5djFt8eTIY7aBahnJ+Qy4hpItZcx26o1ORNMpk489kp00x/WWLLXDjcyI9Keq8faMfTlpaiv9bwR&#10;R9GC2LvWf2H0Y2l3qyH9o42qzk56sfvwK0a++G0O4YEu4YFXcK4pdwxV3p42goW5m9NScqlOnGyT&#10;pjV5qHrNsxGYU524fFxJXdXCqxVN28ciGo7lB+gktGc/F3yQbBshdTuI4GVEHEDqctAaAeIqAv0U&#10;cu2ERcgxJ5uguoD+9WobwxMUqjzRTbBaPUb5GmQiVV7eJhxkUk9iMNtUlBnS16orHtXCd0GZK03s&#10;dKg0Ph2wcKTjXW7NOA2wFdyMTssQY81aRUJPHcHrXEMDI9EElvJ9lmAXsDk+JyIzNbul0x40MgIK&#10;jrvhBZCSFjtmlOw65YS5QTaztLVBRlb1O5NKf7HKpSaMk2ryJXqFUBfffAJNfHahbwNCnpjcEk4n&#10;dEpL5oZbphGaBV3GC6YdUuuNN4yBAasfuywSZDKSVMWRibjJyB+WHituGUcijpGiWMgbEDIsJS7l&#10;ulPJFMs1Nwa+2G3Kx5aZmvm17dCUUFzvQeODjYSzlBt+Yl98SMiGuwr1XCJFsGTi5oOTX2mCE7v3&#10;NT/wuA0xEuE7I+z1dEoLrky9iDXIcTfHU97UvmBoZUktar2P05cMjKGff1MofzRbrAKDlMepp0y0&#10;SDbwAl175ni+qhoSBLWhG3/BZOwWJx7pDPrE9xGys9Eb7VR1yoghtlCNMVuLNbolIyB88QHXCF8k&#10;DNo7xdTX3GWNojR3T/SLv6jbCOE1YmrZZTmUF+o6lJeALJQ0yk47aziEioJSIUBGR8LhZ8AC/YjZ&#10;uvUUxJCkBbLxX4iT92IioFLYbj0KsGNT4ZIhNXsWgiO3IkjI8QRyalt1b7JJysyash2QscSO9Dt7&#10;4eIBpiQebrjTq1K1K4iVtMo2thseK0UD798jbMggKVzZNKyq1eI6+2G2uA39SIFnbgBGXceHfL+I&#10;EOx4QQgtQhaJaxLQeIGU3brphJHLMat1y0KA71O2SZNc6Y0tL1avXEhSE201kApTrkacrGn6opjC&#10;gGuVyttItCXEABJI/HIpCFZ5IhVaYWJO+6IM5kRSAC2RJDRk8m1LoK7cj2rlZcMhSmt55h9gk+2T&#10;iGQFJpYeXLqVa+kKnuxpTJiBbCnVt5PiryuHUHwXLPCYxgVS80qO1HG25EHx3yVUzlIljGoaRJKx&#10;/pkCCWMaCT3mlPbLV+uNNgyN2lNhh5uZE2jr63Ejj0qCtMB3RTJdDtRBH8OzD7WVEU5HNE6ilFVx&#10;75U0g0Uh1LVX9L0mFPfJhE5cSRRlppK5eGPJOLaMbVG+TtpMt00hhaXoMokXIgUdCixAlvDIW28S&#10;Hm4otRvhtrkbbtdDaWkjV4nwye5auGmT6bALVeMSnLEzKaoXYbrTEEtJVKHvkxbFcCoyS0x/zPOP&#10;S4/TlOQtJ3YNJMqgowNK9cx4udEClKO4FfgYFctb7UbyWHqo+LJBr3t6F5Q042doHkoWkAII8MyA&#10;GGSXRka0xcdUCVwIXcMVporiruBxVsRnFXFfbFWvTbFLYjbFC4Ke+Ku44od6ZxS1wOKGuLYpWmuK&#10;HUwpbpiq6hxVqtOuKu5jGlaZlA5Vw0pYP5su1e4Kr8VMoyBqA3YTduFYsO/XBEOZAU9J8lsn6NjA&#10;YFjU08N8yAGWXdkyCoxpxl/pg4Fd6VOmBDgoG5xUsB1mYS3L0Hf9WYOU7tmAglKriVAPc4hz5IaF&#10;XTkWNa9MlbFONLvqAKRmZGVtE4o2806K/Tb4WwndwzC2NX+gXFtuRyHiozHlBpI70okUqOJ7da5D&#10;hY1aGu2PGh6dcnEJA3StlWtaZfTdGKPQ8UA26ZUQzHNE2wZz8G5yLmxRUyzNRXFB2wUyW0oKeGQL&#10;CUlGaWmLr5781iydztiQ1lcZtuuRpVM3g6UoRhAYtm5ANeuNJJLf1kNvjwseIrhcADc4OFSSujuY&#10;wfiFcNNllFm+jH2AcqMWJu1X6+0oHUnKzsx4Ta7601PtEHIqRa1LtiaN18ck2QharVpWogJyYdpC&#10;Per21vybjIlD1rkrcgBRuzJE3EAEDxyDrs0ildxd0NOP3ZMOI5bhW6/awpotvccBXvhDHdRN6Qat&#10;vkqZLkvQQcaYcRC4X9D4jHhZcRLRveWwwUjdcL1zt0w8KRMhX/TEsfwciR88rOMMjMphaau80Tci&#10;KrkBjpMpbIWTW26Cv0ZLw2kTPRSOsSU+2cfDbOMrV1R2HxGuHgCeMx5LzqYc06UweG3S1UipJfxq&#10;1SKnCYLi1Mottdg1pShwCFLkzGfNTW9APw/rw8LQJFXfUCmzHBwMvEJWC8Vz2yXC0m3Ne8TjwrZU&#10;/wBIsDUYOBnG2m1Dnu/2skIrIFSS7+L2yXC00URHqRQ1XY4DG0gkNy6o7fackH3yPCyslfDdhjTr&#10;88FM6I5o+GdVP2QcacvGFfh6xoNsspzAFWRPSQqNx3wEMZ7JJKXYkDemBwZRJQqzFj8YofbGmqla&#10;Jw1SSdsVNtpc4DFFlXj1doQQK798rOO2MiqLrB9Mo5qT45HwmshAS3rOeWWcCBHqVe21JkIYHdem&#10;QOJnSudXY1338cj4QY8JQUlzzbmdzlwCiK6S7DNyHbth4U8KjJcVPL9WSAYmCkbl6GuSpeG3Rzcu&#10;uNMoxVCSd8izK3mU3GIYlaZ2IoQckgWrxTFl32yJUxto3TA7b4KSIue7kbqDhARwNLcuvTrgpeFo&#10;XMlaGprgKRFeyu5379BkeJnwWmOmaJLK4Yg0IOYss4ZeHwplYaFM6NJJsAaUyIzW5eMEC1ZrTjGQ&#10;B8ddvlmRGfVz4y2V30zigcb17ZTLOC0ZJgoA6ZJNXipFB4ZIZHVykEtmtnXZlIPyyYmwU0TiTU5Z&#10;aatzgnv9+WKQhyrqOOKQHLEwB5HrkmVLPRqKE74WPCvFsQN/vwJpprZm2/HCAvCuSyfuCfoxQYqn&#10;1CYD7Jp8saSAs/R8rEkox+QxoquTSrj+Vh9GNEqAvOkXQ+yjfdh4SpDZ0a5YVcFfmMeErVKMlk0e&#10;wNcghTNvKE5YaQKTnRbaNwtaBj1JysuZCYZZapb2o+NgSci3mRKzXLdJYVaMCntktmiZLD7qwPal&#10;PbCA4loQ6U7mu1MnaKRFv5eurj4kAP05IC00jY/KN0R8XAfTk/DSIq48qTIKck365LwmXAuTyc7G&#10;vNfux8NPAUPL5dQA/vVJFe2PCAgRScaI7seQIPbATTIjvTzS/KKzpWRiD3FMiN0Jsvk6FersfbbJ&#10;CAWl48oW4FSW+8ZLgC+GuXylaN15H6cHCE8DUvlvTodnqG/1sSIheAFBT6XYR/sE/wCyx2bBhtAy&#10;2FsDVE29zjsy8FDi3CE8IwPfEhkIUm+nQTFC/AnwyowtvjLhRrWt3MoEkdR2rh4CichJTTRZ2bl6&#10;KlfA0x4S0yIVW0icjaNBT5ZKi1gilS30+SJvjRKewGSC8ITWOCMDdRXLNkcKoLWh3jqMVpVFqD0j&#10;H3YppUFuR0jAxQ2bdz0UA4Vpwt5h2xtaXtBKwoAAcFpUxYSncn8cCgN/o5+5wrS9bBh1OK01Jpxf&#10;aoxWlFtHJ8MUUpHQvYYKWlr6AW8MaYkWot5Y5eGCmVOHlUDckYOFFKg8sp0JGHhTS7/DER6nBwrV&#10;rl8uQjqfwwcITuvGgW477/LDwBK8aJbjrXJcKOFcukWy9saRwq36Otu6VxpNLhp1qP2Bg4QvCFdY&#10;IwKAY0yaNvEdyoJw0jhWm0hPVRgpacLOD+QY8ITTZsoD+yMFIpr6hB/KMaC019Qt+6jHhC019Qt+&#10;yjBwBaaOnwHcrh4Axq2hp0HYDHgDKnHTYD+yMeAI4bWtplv3UYeEI4WjYQDrSnzwcAZgIzS9IhLC&#10;5YfCu6ivf+bGMAxIb1i94LWu2TnPhFpq0Pp2jNeqLi6qFP2V9v5mzXQhLN6j+7xsto7BOLLS4LNi&#10;8agMdq+2ZWHAMZtiTavNOsYJY0A6nLZzpIjezGrpW1VZLlqiBdl/yv5sw4QMzxFvl6BwsF1K0VK1&#10;FMlIU68xY+wjPQn5ZJgQ3GoZvY4ECDRWhNRXBukwbWAHehH0Y7rwqi2gkatK+OEppGw6YB8W9fDK&#10;7LdEAc0fDYt1NflTJByeIBGiARKW4kn5YOElnxCkpntLiX9kmvth4C42XdFWOksT+95rXpkxEtFE&#10;p7a6DEx2lYnLqZ8KPTy6v+/Djwp4VcaEv85+7BwM6a/QS/zn7seFeFbLooRSxatMeFHDalDo3rDn&#10;yoD2pjwrwrbvSPQj5luW+HhWlkGimZQ/KlRXpg4UVaIXQD3f8MeBeFcNBP8AMPux4FppvL7dn/DD&#10;wqYtDy+/8/4Y8K03/h9j1YfdjwJd/hz/ACvwwcC/Bx8ug9W+7HhQQ4eXFHRzjwLS4eXz/P8Ahh4U&#10;079AkftD7seFab/QZ/mH3Y8KXfoNuzD7seFjThocg/aB+jHgWi79BsdyU+7HhWlp0JyftD7seFac&#10;NBf+YfdjwrTv0E/8w+7HhWnfoJ/5h92PCjhcdDf+YfdjwLS06DIf2h92PCvC4aFJ/OPux4Ut/oFv&#10;5h92PCld+gm/mH3Y8K079Bt4j7sPCjhd+hHHcY8KeTX6DY/tD7seFDf6DPdvwx4Vp36FoKK+DgZL&#10;f0Ef5/ww8K079Bf5ePCira/Qf+WceFHC46JX9vBwMlM6BU7ucPCxIcdB/wAvDwrwrG0OnWQA4eFN&#10;KLaMBU+sMPCnhQsmlxjdrjf2GPCikPJZRxqWExenamJCQEEbT1FDcyvthQd1v1I/z/rxpFNixPdq&#10;/fitN/UR3O/zOGkcKL0yBY7gEdaH8ciQrJY8kG1UGFXYpdirsUOxS1irsVdXFXYq7FXYq4nFXYq1&#10;irsVdirsVaxQ6uFLsCuxV2KHYUtYEOwq6uKXVwK1XFW64q1irq4q6uKuxV1cila2BLgcUN1ySuOF&#10;Dq+OKuxV1cKtYEOrvkgxKAn3WT3U5cGNPNdSU16e+SmgJDLHyJoMxjsyXonoCvV8pO60sIJNT1yS&#10;CmWgLS+QnpxOTDCTPIHHp/PLgpTCyasDV/kOT6rEvOb8/Ew98lkZBIXX4jmLbIlzptiqkIq9t8Fr&#10;aM0eMpfwkj9rG2uT1OyFZRXrkgWQT1DkWxfilvFXYVdgV1cVdirVcKuwK6uFLsVdXFWsCuJwoarg&#10;VquKWuWKGiwwpcGwK7kDiriaYq7lhVrlgVxbFWq4UJZfHbLAtWxbUJOLVGFiUnuXd3qoJyJkilFv&#10;VP7NPfI8S0sMMrdf1Y2qmbEnc1JyNqtOn/OuC1tw072wLa4aZyFcUndw0wHDTEpigkAA7DFRsrKX&#10;H+1htLdXw2lxEh742uzRjlbfcY2howSdcbQ16Eh7nG1cbZ/c4LVabVz1w2yWGybrTFVrWDkdMUWn&#10;unj041U9hkKYgJiswA3OSbF3rDtvkkU0ZRhtaWtL2w2mlvqnFFNGbj1pja00JScbVdzY9MFrTRLd&#10;8bTS34umG0LCHOC0NBHPjjxK4RsPHG1a9InxxtNNGI98bWnGIjr+vBaKWenXvja2tKL3IONpa4p3&#10;YY2la3pn7RGC0UsKwnwr8sU0pssPj+GFFNEx9gT9GBVMvT7KGmKrrdWlehUgYmSCUw9ONBtU0yUW&#10;JWfWVQGnU+OXBgWo9UKo0T716ZZbWQhbjUgwKdDhtaSuWXauAyUBZGu1a5CyU7ImCZozUH6cILEh&#10;ENN6uzb13yzia+FSnsZZAOND9GRluziaQn6InPVMxzjbeIKsWjSA1O2IxMCQUwisHA2qcs4U8S76&#10;ow8a5MBha76k/euGltY+nk9a74OFPGhZNJodwcjwMuNYuloTXvg4AvGVUaMvSm/vjwBHGu/QkZ6g&#10;ZLgRxr00pEFABkhFjxN/o4eFcPAjjb+oKRQ7/RjwLxrTpqDth4UcSxtMU703+WDhTxqTWHDtXHgX&#10;jcsCD7Q3x4UcSsqAilajHhXiKx7CFtyDkqYkqX6NjPTJUwttdJjHfDS8SDvrL0Ps71yucG/FNJ51&#10;p1zDkHOBUK98rpiuR+J5eGKCmKxmYc1Gxy+DSVQW56EZkhxy76uMnTG1pipgW1vDFba9PBSba4DG&#10;k24x40ttGPBSbWGPGltox4KW2jFXBSbWFaA16YGQQrR7k9srkG8FDOMpLMLQaZFK6uBVuSS6nfFW&#10;ia4FbUYoXUbJUttcCNzjSFwHjkUuOwxSsOKlo0xVo4VcF5GmLE7Jnb2kfH4hvhYA2rRRhTTJUqqZ&#10;TDuThVr9JIO9ckqGmvVc165PipiYodrr2xMl4VNrjlkDJIivhlrviJIMVSZqitcstrAQRY5CRbwG&#10;icrtNLScVXpvigqwofoyYYFUBqa5MMC5RvXCrdK4oWruThS2FB+jFbaP7wbYF5P/1eaT26qaCoOY&#10;wk66Ey6O3nK/CDx742yOQKkcTp9oEYsJEFXgSG4ZhIQlOhxUxI5LjpUUgqj1yNtHjSHMKFtobTuV&#10;J4Dsx6ZLicuOUELZNJEVS5r748TCOoElaxsIJPtk/RgMmyWTuREmlQdVDkdt8PG4QzlQGlooPIVr&#10;09sbT45XLpyxoW5AkdqYC2jNfNEG0iS35ptJ3yNtEslyofSk92eTbZOLmYgppauRyyy24ouOzMNH&#10;lX3yJLDxeiKmKSJXiAR3A65C3Fkd0sdN6kZYHIiV8MCinqbA7VyRLMyXiIcyFPKntkSWFk7lELHE&#10;ymuze+QaDfMIOWo27ZO26KrGi8Kla++RtjK7XRARjmdwcbZHfmqBI2o4FBgQAqz26+kJEpQmmANR&#10;JEkDx7EZK2y2khY9q4bSZK6WzD4iNseJr8RV9UR0K1qOuSBcmGQp95cnlluVjLsSx2qcvi7CAt6X&#10;Hpsg2NKfPKyxKqLA92UfTgpFLhaIOrLgpbtv6vEOrfcMaQ36NuOtScK07hD2U/ScOy0792Oifjil&#10;cHUdEXFW/V8FX7sFq4TuOlB9GNocZ5D+1kSqm7FvtGvzyslkHH7PvkSkoC469MhTAlKLj4HV6bA5&#10;djb8ZZDEagH2y4sZBq6X92cok4s+SUacK3LYcbmwPpT1E8ctJaSv4ZFDYjxTTfDCmncMC03xxRTu&#10;GBV3p4q7hipXcMCHGI02xRJJtYikVCTsMwstutzGmEXEbrIeY65jDdxxIdUC0/CSj06bZbVNkQDy&#10;VGuERd/tHvkwxMCll0fU2bevfvloFs8cOFAXERBHUDLacjmrRBUSpIrXfBSRFFwNGQSI6jxJyssJ&#10;BWZw6EhiKdsAcWfklkjVk4E1/hk26EO9c9h3i5M3hTCCzul8crRRBV8TUZGmMoglE2wkKlpF+Efx&#10;yJCapMLaK2uh8RI49BWmQOzGQIQ78ZGeJQTxHjkwzgQUOROpWRV2rsBvkiW7jC/941WclW8DkaaT&#10;IK6V9Oh64KapAodp+Hbc+GTpeGl7c4gWbblvgq2uUqWwqzy836Ad8aciIRQdG+2aDxwMTHqscRdY&#10;VDnvUVwJ4a3KncSsyhPs17Uw2xElS3hK0NRy8cjaSVR3V3JZVp8sNpK9EhdhUUUddt8rJLCii5I7&#10;ZIqgj/VyIYZLpKLpmUCQCi16DfLAzxToLmvwyLx2bvkg3kluK6cPxbvl4lTfiz0iZrgmP4TX2yYl&#10;fNyY5uJLiy13/DLuFupUNubhaBzTwyJYmNrUgaIUBwG2BmRyXxozkmvTGLfAmkTEF5UrQZXMtnNV&#10;lZSaKa5SCwUSvqGjZMSUFWjiVVrTASmrWS2zFuJOMYGTWIcSHYyW53398nKFMJwpu2MNeT/hlZaQ&#10;ArCWrU/ZxYS2baRafAu474WEsgCk0j9FAPtgtRIIhE5CtN8MRbnQooC/mK/u67NsceFxcoY5dBVc&#10;hQaZfFqiENvkmbjhQqKdtsCSj9PlYPt3wN2MsghnYfaHLIFyOapaqjE89jvSuVUpHctFsZjwArln&#10;DbAgdU2sdCpu9FByQwtBRf6Hs4TyelcsEAGulU6hDBtFv9GTZIWbV5W+zQY2mkJ9dnY1LHCCypk1&#10;m8pQEsa0GT2YIoyt3/EZHiCCGL+ZozLu4HTtlM5WwJYaissnFcrBtzYbJrZuFnR33C4W0Stlem3E&#10;IZmc0J6ZTIhu4UNqN6jgheg3ym2uQYzqDetWnXLYhq4d0DGrRGg65YypNLeXkRXY98jbiGG+ybw3&#10;hjPAGo9sgUmR5IiWZ+NW3yu0GVbKBuGI3WuG0HIti1maD4FJC9hk7Y+KU60zzNOhEfUH6cmMhDaM&#10;nFzZHDfvKvKlK5kCSSKXvfCOlQd8mwtr9IIdz+OFDHvMF5FKVpuBscxckgsY7sduAkwJAoPbKQHP&#10;4UqubdY/ijNCcsYUoxwSXEixChLED/NstCgU9U0yb0oEienJVAOZNNGQ2UeLgDcnItTYuV61wJVV&#10;uUb9rDSt+un82NKuE6/zY0hd9Y99saS2LgY0q76wO5wId6wP7Qxpad6y92wpaMw8RgWnfWR44aRT&#10;vWB64q71B3OBWvUXxw0rXMYquVq4qhdR1OLT4vVk38BgJpiTTC9S87XgbnAFSMdiK5T4zkwgCrSe&#10;fa26Sxen6n7anr/scuEtlljoqcvn92iBh4eoa1HE7f7LImSPDYxqOqTzVkcjk25pld3zZRhXNKzP&#10;6m7dcINMkVY65c6fKs1ryHEUNdx/wOT4kg9CylfzMlVxyQcKDltv/lYeNjwAsz0bXk1aAXEQIU9j&#10;kxu1zhwpoJGOBqUrq5McZbuMCCwW7uEZGbo1cwMgstmHZLrR4iT6o698mN3OBtE3UMX1czIehxAY&#10;nYpro+lpe2a3Sfbau3bMmIacslkztbNQilMJFOLxUpjWWB4mhGSC8Voa7jsbveZAD4r1w0CxMAxL&#10;zBbRW0hWGvDtXARTSTux93p1yILYCAjdLt2u2O9FUV3xItujuntuqwCqkVPUZQYuTErnl7HAyO6G&#10;NlNcuVhHLvTCBbVLYNvoN4RQxk/SMn4ZcIkrB5fu/wDfZODwyggt/oS6NFaJhg8Mrwr08vXR3MbE&#10;ewxGMpAXjy7cdo3r7jJeGVpYfLV5X+7bB4ZRTf8Ahq77xNg8MpXp5cujsYmGR4ClFWHll5JeNwHV&#10;KdaZj5bCdgE603TrO1YlQzOKipO2a2WS2G/e3d6VDdNtRBkRkYVSXyaCEkpExdfEjLfFZxNJtaaZ&#10;HEtXYrXpTHxac+Gco2OxgQc+Vfn45OOYFuORK7zSY3DM9Q9dsBzU4WQ8SWzeWJgnqIOQ7jBHPxNB&#10;jSXNoc6mvouT8sy4ElAlalJodyT/AHT/AHHMkRLPZo+X7ltjE/3ZLhKtr5duRt6bg/6uPCWLl8v3&#10;AFDG9fljwlkuXQLqlDC/3YeEoLR8uXJ/3U9flh4Sh3+HLof7rf7sHAU0q22i3cJP7pzUU6Y8BUiw&#10;5vL1025if7seAsRFb/h256GN6fLHgKaK/wDw/c0okT/djwFeF3+Gbt/tRNXHgKaak8q3XaJvnjwF&#10;FNjy1eAU9JqfRg4Cly+VbptvSb8MPhlFeSr/AIWvDsYycfDK7rf8J3o6RH7xj4ZUNnyreMKNHv8A&#10;MYOAq4eUrrvH+Iw8BSGx5Tugd4/xGPAWS7/CF0d+A+/DwFFOPk676lV/4LBwFgYqU/lv6qAJwA58&#10;N8gRTfDGCh/qQjO4yFOUIBGw2wHxMaYGQiiInA3JyYLaFR5VZTTElrkEtkj4nl0yBDEbu9Dn0Fa4&#10;QFOMFZJp1WC+O2SajiCNj8oXLitV38TkxC3GMaV18nXA7p95yXhMeErj5PmPUr9Jx8JHA0PJsvYq&#10;cPhMqXf4Pl7so+jHwl4Vw8lSNvzA+jHwkEFcvkpl35ivyx8JHCWx5MJ6uPuw+EvAW/8ABfjIP+Bw&#10;+EvA3/gtTv6n4Y+Eyorl8lIN/U/DHwkcKoPJsZ/bIPyx8NeFcPJcP85r40GDwk8K/wDwXD3Zvww+&#10;EjgWt5Mth3NcfCCeBr/CFsOrH8MfDCiDTeVbYH4mY/SMeABeFevlSzO5L0+Yw8ATwqMuiafa/EKs&#10;3gxzGyBrMVsBsZHAkQFhtmtyWGccaZySx2oXiSCf2RmIYltsOW4UVBFCfHAIkMl0MQ4B9jXrXLAT&#10;SymqzkJGXU+G2Q4TzYcVpcbkxjkSaHrTIkT6LGMUVJJaOgEqhqZbiJ6oyx7ltvY2MpLrGAe22bHE&#10;SWoRRqaVaEbov0jNiINnCvTR7Rjsi/dk+EKIqp0q3UfYX/gRjwheFYbCEGnBf+BGNBaDY0+IndR9&#10;wxRS/wDR8HZfwGOyeENi2Veij7sVps29eoxtacLenQY2y4W1iI7Y2vC1PIkC1KFjg4kFKtQf6ynF&#10;AV9uuQ8RlVpDLo5p9v6MrJtgYKdvpjn4QRXGgw8NMLbyzcH4jIMTjtIgUSfLc7HeVafLAMK8JVxo&#10;cwFHl5DHwVIJU28uKTUufuyXhseFfHoEabciR4UwiCeFMbfT0txRa79csiKZiIVfQJYBQd8laaRa&#10;aU1ascBSiF0/gp49SMjSaSyLy/JGSdjU1yuWMqEwt9PEf2kWvywxgQkowQKewyaKUGsAe+FeFxsB&#10;TrgpaaWxVehONJpQn0WG4bk5NciY2ikM/lmFv2jkfDTZUH8pQt+2fpGEQZGRWjykg/b/AAwmDCye&#10;aYR6QVUJy2HhkhGkmyrDTqftHJIpcNPXuTioC76hH3xS3+j4j2OKrlso16dsFJpXG2FV1cUt4op1&#10;cUtHFFOrimm8UOxS7FWtsKuwK3iguxQ1TFLsVdTCtOpgV2FKwoT3xVaYCepOBB3a+r+5xSG/q/uc&#10;ULlhI74qVTh44q0YxittGMYq5UpgVeK4q0eXbFVh59gMK2t/enwxQ7jJ3piyt1HxRbVH8cNra0oz&#10;dcFrSmYxsGFASATivNNL29RIvSt+g22GWBFUkJgl1G5jgoeBNXP+SPtZiZQZnh/hTGVMyVQoCrsB&#10;0zKArZio3VwIUqeuAllEWkEzy6pMLSOoTq5/ycxJx4zwt4kIf1kbqTJFELWIUQClBmZECIcZiWoW&#10;6vsI6nvmPLdIFbpcdIjfrAPuxpiSqrpkSighH3ZKkAjuVoNMXf8Ad0PyxARzV10sVqUH3ZKlARaW&#10;QpTgB/sRktk8LjYv2UYKQA76jL4Y0yXrYTYKXdcdOkbqfxxpO5cmlMO4wUgIq3svSPIn7saTSMVa&#10;YU0vFcUt4qpzmsbYU0o22yYrS3UjWD6cKXWjUjXbsMiGACKDeIwq3yxWm+eKW+VMC04vhVrkMVpv&#10;lirVcUU2DirdcVdXFLgcUOrirq4q6uKXYq7CrgcUU6uKXVAxRTuQxS0WxWmi4xWmvUw0qxpaeGGl&#10;WtcAdSPvxpVJrxR+0uNKonUVHVq/LDSrTqkY6VOClUJdUlr8HGnvhpVBtVue3D7sFLam2qXLftAf&#10;IYE7BRa9uD+22KbU/rbndnY/ThRaxriv2iTii1NpkHXChaXT2wJpTmYcSRip2dGAFFfDAxG67hhT&#10;TqbYrS0qfHCileyWkwPtgpSn0Zwhkvrirq4pdXFDq4q6uFLVa4q6uBW64odXCl1cVdXFXVwIaJxS&#10;6uKuJwq1XFDq4q4nFWq4q6uKurirq4q4nFWq4q3XFWicVdXFXYq7FLRxV1cCurirq4q6uBWsCVpr&#10;2wFW1bG1bByaHVBxQ1XFXcq4parihotvkwxKX3MmzjxBywMLYdd6TcSH7BpgmbZAob9ATgbRmuY/&#10;CSzsBSby3cufsfiMkIFrMrcPLFzWnD8Rh4EWjdP8vz286yyKKD3x4EEWnpQLt2y0BBRFjLWJl8QR&#10;kygJHP5ZuHJbiu/vjLdNof8AwbPXlRAfnlRgt27/AAfM21Yx9OPAnk2PJkvdo8HAtr7fyqbeVZSy&#10;txNdsfDY80/tyFkBx4aZgpxG+RbFWuKXVxpXcsKt1wK1yxV3LGkNVwpdy8cCu5YVaL4FdyxVoNTC&#10;rRcYEtc8UNcxjStGTGlW88VaLnGlcHxpLueGkNF8Va9TGlcZMFK71a4aVLNQlJ2GSVIZYOR33OAl&#10;iVE2NexyDFx0/wABgVv6hTthS42VO2BAcbI+GFkWxZVHTFFN/UWPb8MWVLl09j0BwWgqosCOq4bQ&#10;39QONq3+jz1Ix4lbGn42hd9QPtg4ktixHiPvwcSad9TUdWXG0U0bVAeow2tO+rpXc42lsQRnuT9G&#10;NoVFtoz2b6BgtkQqC3QbhGP0YLUUvWKvRHP0ZK02v9CTtFJ92NrYbWznY19F/uwWpXfo+5JqIWp7&#10;42i2v0XcHcwV+eNrxL00a6apESj5nG0XaoNEvaV4IPpwKVy6DenrwGNqC2fL9305oCcNsnf4buu8&#10;ig/LG2LY8rz9TN+GNra8eV37zHAl3+FEJqZnrhtJbHlaP/frHBarh5Vg7sxw2hd/hW1P81fngUi1&#10;w8r2Y7MT88NsaXf4asx+wfvxtaK//Dtmv7FcFporxodmu4jGBaXDSbQf7qWuIDKmv0dEOkMdPlhQ&#10;QpyaZG2xhjI+7ClS/QMDH4olA9jhtgQ23l6ECsYIORSN0pudI3PbLwwOyUXGlUO9csDWSppo8L9a&#10;g4aRa8aJADRlJ965OmFqi6RAP2T9+NIJVf0ZAf2Birf1GIbBd8KFr2CH2OKQpBTC1D9GKqygNihU&#10;4HvhQ70weuFDRipvjSrdq74qvMY7HbG1pZ6VRhQsayDioND44E2pcJIj8e48cUqigN03xWl/HxGF&#10;jThHhQ36FcVWtAevWmKrTCcVWm3JwWmlj2gbY4qpPp4p8J3xVTMTx7NvkmNLgqHYVGKrvRK79sNo&#10;pCajGGir4YSUwG7GbtNzmFN2AQTbZQyargQj9NuGDcB065bAtMo0n8UoP96tRmbEuHIKjxWrioqp&#10;9txkqRYS6SJmbigJ98SFBWtbsn2xTAyOy30e+GmNrTHTGltbwpjS27h44KTa3gMVtoqMCVvADBSb&#10;aZK40m0vuJCPhAyEg5EUGwpvmIW8KZwMmgcCKbIriUNbnFXdcUrgKYoV09QdsmwLmBPUZOmNrGFM&#10;qLaFjHAlacVaxVxxVfAPi5YWEim8B2ockxpV4b8smqHvm+GmGmQSl+uRKaWr1yClfxrucKtFMULo&#10;jxxVtm8cNrwrCRhtaaOwyCVuFC9fDChVXbJhgVUAKtT3yVsW+q5JDa7DfChx23wK4GgqO+FLgAg+&#10;eClf/9aKXCCS3WKPgWJ+IilcwrdLKRuypMAlA3w1HTIEsDUtwgnhaR+KtSvjkwWYl3uOlGlQatiC&#10;oz7oy3slt4v39QxrtkSnJktTnlEdOGBogLQcjNOfi2yxyoRAVoU9MbUocPNMp10TKxni2SQ/aNOt&#10;MjSkCQv6VC9eG2kYcix7UOBxIRJQyXPqg0UgdzXJNvhV1dc3ACKFIPjjSY4991MQ2bkMrMGHUUwu&#10;RxcKMiht5UIB4keP/NuNtUiR6lR1Eq8CtQOhORthxiRUroxCP0+BB7UO2ENcRvaHbTCq8iPpwcTb&#10;LJwmkHIplolO+TBcmJRFtSzJalScJLXKYmst7OW9kPEHc4GRHCFdtHdWpK6x/wCtvkkDJ1KITTki&#10;iJQ8/E9v9jlRYzybWFISIfhAAwhrnK1qEcuIoB3JGEsboLyoU+I9sFseIyQdwFarAdMkG2GyONqo&#10;t45Y2AJrX6MUZBwlQkl3CH78CIQtCyKxcqB1ywOXCPeyDy5Z85A1eJU9cyI7OzxmnpUDBhUGvvWu&#10;RKSiQoyDFvjgYt0wpt1MUEt0wK2FwpdxxWmwuC0u4Y2xcVxtSVM7HfKikLXIyJZIGZlr1yC0k1+4&#10;FT2GWwTDmnmj3H1qBX6HocyGycaR1xHRCfbKJFwsmyS6albw+4OQxlzce8GRRwmmWktRX+jiq5be&#10;uGlKqLU4KQuFqfbGkO+qe+GkO+rqOrDGk24RRD9rJAKvEcfWuNIpdSMeGGlWvcIvUfhjSClepzJP&#10;GVCE5RlFhxc0bDAtWiktySwah6ZryCHW8A5HiYvMoklruCD3GXhzceER5Kt/E/wtGKmnbEMgN90I&#10;Y3CF2U1+WW22Eb7KcNnK1WKkjwOPiXs38FBeLBx8TLt448aKCYw2rSREIWp7DKzLdiYWLUjos0gL&#10;qCQPffImdNPAOqlFpIB6EsT1yXGz4a5Jk8XoKV6mmQ42iQtLp7JmUekKuT4ZOJZiFKhtL2ICOSN+&#10;TDpTtlnCy4Agn/d8kkqsgPQ4aRIWvtLmSFqqK165Gm2MNkd9dV1LcuLfLBwtBxKUl8rRlSPj8emP&#10;C1ygUKLqZCQBt45YA2Qgerds5LcuXxDEs5bIj9Jyu9JDzXwpgpwOEyK+7lLIHevttgDkiQilhuzy&#10;bmPxywByAOIImwklC84yvyPXIyAYTFBVnnqVkZaEVr75HhaoR6qUT+qeSnf57YmKmNG0RHOoB9Q7&#10;gdMhSSUQS1KBTTqDlZFNFlDu5G9CD3OSbIxvmuS4LfADSvhkgKZShfJLXb94fGuWALAbL1kkU/Hk&#10;qb4gK3MvuCaZZEOTClJmqa5aS38SKtpeJ5Df2ysTZRNtymRzU9/DJc14USkIUUFa4zoMkT9UaNQx&#10;75j0kR6rvTruQQflhoMiQWhbkmoND75WSGjiCqihKA75WSztud0cGo3OIkQx4kK1qXUb7e5zIGTv&#10;UzBQUsRQEL1wOEZKRD8a9/GuBMgvjYEceVDkS0EIiCEhSxIxAtsiLVkkNaVBGHk3wNIO+iZ3MlK5&#10;K2Zo7pLPasW5Ab5YC0EKL2x7jDxJcLNifsn7sNsVaPTJX6CmFITTTtKKSAt2xIpyMZpkNugToQPo&#10;yqW7kgWp3sS8OQ6nK+TAilsfwEFNsujLdSizdSMKcjTL7aCFPkWPvkbY070Wb6cgZJEUda6JNc7q&#10;pPz2wcRZcKcWflgKec5A9hvh3ZA0nsNjAgAC9MsYHdUeKBN2FBkWsi2I+eLi3jt09IguT2PbIEBp&#10;Md9nnsbgOfHIgU5sYKochtsk2hMLeeQsETdu2VSjbaCUUNPkIMk5IHgDkOTEmuaGYQo3wVJ98I3a&#10;+a2O5j5EOAR22ydJiQU1stMN0A1PgrlkYd7XI0yG30i2QVWKvvkjGLUUQ+lW0ooykD2amR4YsSsb&#10;RrPpRv8AgseEI5qZ8vWDb0avscPCEGIXxaHZxvzUuCvuMeAFIO6YPdJbRn0wxI8caEVlJYrST7v+&#10;GQjkZkOkgoDXuO+T42JYzqUR5FFNaHxzFm2RQEqCMcRgi5YKDddqtvlnVid0HE5eYBfhIO2XRRT0&#10;ixhLRhwTv1zJcaYRXoFhWu+BqaNq9eo98UtNbt3w3Su+rnYgb98eJaVEhPfI8TJckbLuciZLa7fw&#10;OQtDVWr0OFiSt5OvUZJK7m1NsKtF274VWM7+4wq4zMvcnFXC4J8cOyuFwe9cBITS2S6YdDU5CUlO&#10;zcckkmxNDlXH3JA2S/VY5XjIlQtTYU3yBBapEWwnUIWAMZBH0YAKZRnRS2eErQKOvXJ02+I1EjQk&#10;qeh6bYKbPEVViLDoa/I4CCjxFwsGfop+44N0cYaOnOu+9fCmCyjxApyady+Khr8sd18QJlpd5fWK&#10;hYZWVB0HYZaCWE8thGDzFdKKes/vU5DiLrzOS1tcuWPEysR4E5EyKOIlSM/qGrsd/DK7b4Gl63Xp&#10;ggd8kA3+MQte+JT0u2Sa5ZrVLXWJ7WMwxtRckDSyzEiiubWLiVSrty+eDiaOJBPNICWqSfbJcbAT&#10;I5rvrMtK9B45HiKJZChbxWuI6Hcg1yXG48shPNK5bZjWo2x4ljkVLIPA3FdgckZ07HFOwmYgfqBX&#10;5ZUZOZHZFWtt6g5PtkeJutepaFiy0GThKnFnOnC/lLU5ZZ4pcQ5CqDUpY+h3x8Ur4i9dXlUbnCMq&#10;fFXLrU/ZssGRsEwUdYak1wSJakjwyZk3gJtE6kb1wGTBERxBzShwcaQLRItUApUg5WZp4Up1iS4h&#10;IMfLiOtNwcoygyDTO7Strwc/3fwt77ZqZYSWy65L7eT1TuatvXKJacgJ4gTur/XQjBFJp3oMicMq&#10;UcIK/wCtRXDUKsSPDCMUk7Ir6wjLxCkU70weFIs7CBmuXU+oTXLfBkWsTA5om21JXWrAg/LMfwZh&#10;mTEo6AtN8W+bbTRkObj8Pcidht8X35tg2VS4bb7/AH4bS3QEd8NopooD1rinm2EA7GvzwWtL+A9/&#10;vw2pCgVB7H78Nq0Y18CcFq4xjwONhaaEI68SfpxsLS8IP5cGy02VA/Z/HDauFD+zjat8fBcbWlwT&#10;xUY2rqduIwWrR2/ZH342rZA7oMFqtI8EGPEqwhh+yMeJaaUVO4AGRORIDUssI2qK++QGRnwWx7UL&#10;W4ll9VSpFPHIy9TEXFALpt8zVCBwPAjK/DtsM1eLRLuQklCPngOMshkVTod2hICA/Tj4ZT4jY0i6&#10;6MgH3Y+EUeK6TQLhxQqPvwjGWHiUirPQZETi4X51weGWXidUWmlFWBKrQHLIxprlO0yjjZRsQcyL&#10;YHdUEchNBja0u+qStgtFN/UpT4nBaVy2Mh642hebGTG0ltbCQdanCjk2dPc9AcbS1+jXPY4LW3Lp&#10;snSmNqu/Rb+GFXfopzihUXS28MbSqfos4Fpx0tu9MVpSbRq9cC0tbRiOlMC0hbvR7gikW2RILEhL&#10;ZNEuj9tC1chwlnGVIOXRJAa+lQj2yJiTzZ8apBp8jvWYGmQGNhsd0ybS4ZDyZKt9OW+EES3VBZKo&#10;48Ph8MfBixAa/R8ZFPSGHwgig2NOFKekPuyXAEgO/Re9eA+7HgCaXjT3X7C/hkhFIVBZSk7g5K15&#10;o6LT41Fe+BlSuLOM9RhWmxZxeGK039Ui8MUU39ViHRcVpv6vH4YppswRn9nFad6EY7DFad6UfgMV&#10;pp7eJ/tKDipCk1hbN1QY0FpQfRrR9ymNBgY2pjQbNTULQ5HhCeFELYQqKAZJIC4WcQ7Yppv6rF/L&#10;hXhd9Wi/lwI4XfVYv5RitN+hGP2Riml3pL4DFK4CmK06mKuOKVtMVdjSuxVumBDqYUtccUN8cUtH&#10;FFOGKadXGlp2Kt4odirsVdhS3gV2KuxV2FXVxV2KHDFLdMVdgQ7ClwGKupTArsVdirqYq6mKLbpi&#10;rWKW6DFDjTFWqYq7FNNjFaXDFXHAhbhS3gQ6mKupirqYq6mFXUxVumKtUxVoritKNyOKV98UtqTQ&#10;YqjNPeKJDIT+8Jp9GSARzXy3zIKjEpAQUs7ymrHAyJpFWciW8PJd3ff5YRswpTdq1J74CVpQ4g70&#10;3wJpr0weuKKbEY8MUU7gMUt8Rih3HFLVKYrTsUupiruIwoboMCWwMULgMVdgQ3hSpzf3bYUqcP2R&#10;gQVl+P3JyStWdBEvyyLEItSBhZN1xWnVGKW6jFDtsVdtgVqgxV3EYUuoMCG+IOKG6bYEuphV2KtE&#10;e+FWq074qplwP2sKrTcKP2saSsN2o740qw33hiqm1+/YYqsN9N2C4oWNdznwxSpG4uD3woU2knPV&#10;sC2osZj13wpUiknWgxtC0pJ1OC1aKOOgw8Su4SHtjakNenJ4Y2h3pSeGC1DvRkPbG1powydqYp5t&#10;ehIOwxtaWmCXoKYbVb9VkPWmC2LQtJPb7sbXdY9o9KtTFlTTWxIBwWxIpeIWw2zDvq7Y2lr0G+nH&#10;iRS+1jKSg+OC7Y2nKHJhKpywq1yxV3Lvitu5Yq7liruWKHVxV3LAruWFLdcVdXFXVxVquKtcsVdy&#10;xVotTFXcsUNc8VdyxS7liruWKu5YENc8KXcsVp3I4q1yxVxfFXc8Uu5Yq0XxVrniri+BDvUrhVrn&#10;viyd6mAhW+dcjS0sLYpa9WnXG1pcJMNop3qYoprlTClaZqYpaeajDCCGFWll3dIDx5AHfJcaOFCt&#10;cJ3kX78HEghoXMYG7r9+ESCDEu+tRHq6/fkuII4XG6iHVxh4gjgLX1yL7IIJ8cIkEcKyecGgUcj3&#10;+WPEEEIm2uFjUMY6oDvQ9MeJRFsCW7ldrVm9IHY02GHxE8KGvBcq1OTMo6lRkrRShFqPpV5I5+jI&#10;cSeFXGq8v91v92DxEcCx9TP++2H3YDkbBBZbXbSTAcSB75EztFMgiLAb5AFmAq+pkrTTvVP0Y2tN&#10;+qO+KuEgPQ42q7l74LVYZKd8NqtM4B3IxtDYuAe4xQ36o8cbZU1zB742tOJr3wWtOqTja01Q42mm&#10;iae+NopbRj0B+7DaabCv4H7sjathG8D92NoWlJP5WP0Y2ttiGU9Eb7sbVwgkP7LfdjaLbFvL/Kcb&#10;W3C1mP7BxtbDf1OY7cTgtNtHT7gfZXf3ONqpHRrpjuq19ziSrv0Bc9eMeQUrf8PXJ6+nhtF+TZ8v&#10;XA/aT7sVWny9OftOv3YoO7h5bfvIPuxRS4eXCdjIfuxTZXDy2p+1I2BNlcnluPqZGpikFUXy5GN2&#10;d8KF40CEftN9+BDf6Atz3P34Va/QNr0ofvxRwrl0S0rQKfnXG1pV/Q9p/IMDKrbGk2Y39IYo4V36&#10;PtF+L0lr8sU8LhZ2wFfSWvywrSoLaCn92v3YEkWvWOJeka/dijhC9VT+UfdivCGxQmnEYopeK+Ax&#10;plTuQxpacXwrTg+2+KacX2xQ0ApFTirYC4q7io3pirTgdcU24qO4xQ3x8cUu9MYq70wMUNelirhF&#10;xPXFVxhHjirYiGKu9MYqtEQGKuMYGKtcBilxiGKtekDhVxQUpihwRRilD3VmsgqKVyYLEi0lurQH&#10;Y5cC0kJVJD6Z3yTBuN1PU75K2NKgZB1yTFcvHFWyI/HfFVpKHr9+KFJ41cEdffCqGaFoum4wqvSQ&#10;N1wKqgV8MVpwFffJMVkluH3rT5YlVMKYzvuMilVWh9sVVEi57VGNrSbW2gK6+pK9AcpOQltEEDqG&#10;gpES8T/TkoyPVZRSmQPF9oVHiMtal6yA4opUDA4bWlWOJpfsiv0ZEyASIlp4SNiMkDaCKWUI6YoW&#10;FMKGiKdcCVhSvvhQovbK/wA8KqDQOh2rgKhSlUlWRx2wMhsxq6SjHKJhzQbSyQ75jlms6CuBiqWs&#10;npyBj475IGmEhbL7XjIoPjmbAuDNFfV1I98yGhSMTJ9k4lIbW7Zfhk+IeBGRIZA962X6pNVuBjPt&#10;0yLPYpe0BBNASMlbGlpiI6imRTTvT8cVUzFhVT4YFa44paK4qlt7EEPzyublQQDjMMuQpUyKWqVw&#10;Jb7UxQ0emKrlXauKr1IDCvTCGJRyUPTLgWkhdOVpt1ydrEJe/XKJOQFnzyCtdcVaxVo4qqQmhyTA&#10;hM4pARkggq4YDJsUJfNhZhLyuVlIXKg6nIq0SBhWlhOAlNLQaHAhe4rvhVTIwpccUNjFV4O2FBXj&#10;JBgVanIUyTFdXcAZJDnBrthQ33xQ0diBiq5l5bYq/wD/1+f28yox5bUzDp1UxYVra5Rm+LcDxyJD&#10;XwVzWySCWWqbYgMQKG6sqs4PE0p74CGF1up3EUqgeA98WUJAoXlxcczQd8lTkRAKKlljofT3AHfD&#10;TQIkHdSSdZKIMlTaMZdMimhU9MhVtcSVAAyShJDQdzkuFyoRCYXMUdvHSFi21ScgXEJ4pIO0CO9G&#10;6HLHJG3NOL63SSL140UIuxpgcfhIP9FK0qz0iG3zxpyiO/6UQkpQfHyJPfwyBDjbFVkEayAlg4pX&#10;5H+XJUxHoV21r9x6HBSB0OFExxlB20RlBkC/d0GPJuOPbdFjTyYxI3Rq0wNM4kIKSWWL4EagHhhS&#10;DfNYtwKUY8j4nBSmNrmldVop64AEDfmpo6oOnxeOSSRavDKhULTkT3yLCQpUaIBWJNCB0OLEboN7&#10;c0yQbhNWtJAh9OU0XCWRqXNReeN24V2r1OABY4y5KIS3UZNyYbJvp15b/VpFclXbpTxyYLbKdcmU&#10;eU9R9UGKQ/LLA7GO4tlyUIyBa6VOOBFNiOuK8K708FpbEftgWm/SxtK70jja02IcbQ36OC0UteOg&#10;xthIpLcXvAkU3GY0sm7LEL5oKS/ZzWv0YmTlcCHmlc/EDTCECFJbeuVUuxG/bLYqBwp35QuBKzW4&#10;Nab5lcDdk5Wy2W3BiPyymUXW5WP6VEPr1D75HHFysZ9DJ44lAy6mklfxXBSG6jDStg+GKurilaXX&#10;uRihYZ4u5GK0sMsB7V+jCiljcW+wh+7CmnCF2HSn04Fb+quR8TDFatcLNSKFvwxRSW6toCXSHgKt&#10;mPPHxOJkxWx208sWYlMdyPjX32yEMdOTDHYTb/CcEgAWijxGWnEGs40M3lCxSX0zzIPfB4QbIAWn&#10;lloNnZpxjjX5nc5bwgM5m0l/RZtJWiFAjMSKio3yjhNuNAdCnel6Zb2qmRApZuppmTwgOUQArTaV&#10;azHkyLX2GQMAWrgCjfaFbXUfpqqr7gZGWMFjOHElkXk2zU/vV5fTlcdOAscdKlz5c02EqVioK70J&#10;y3w4hJiGL+bbBLR0urQkA1BoxPTK5ANBsHZhhCmRppF5A9u+SjTlCOyAe9CA8ag++NBhxUg1uCPi&#10;FeVcNKOapNqEkkfFxX3wcLEx3Q/16cD0w54+GS4W477Lw5VtupwcLSYANm5dKkHeuDhYW5tSmcfG&#10;7N7HHhUxUSxYlm3JyVMxsiDeUACilPDI8LEi21v3fZq8cNI4Vnrivw9MPCzELTG3mikWhHxeOUyi&#10;1SFKjalLb1ichl+eQ4Gox4lBtRln+BGoDsQMPAziCObm9S2O9Q3jlgi2AWhpJqvyPXvhplw0qy3H&#10;qHlShwgJEKbjuWUNUA8tq+GTpuMVgkqKYpFIq1KsPiyYg5MQj4SFB4b5VNhORHJTNzIH+HKCHH8Q&#10;ogXkmwfCC3iZVv0kGHxHANmIlXNeL1CNjlvEGYlEqfrN9pAG+e2VHdhOdbBYk6K/NgCx/Zr0yFMA&#10;KULi8fqRv+rCA1EWopJyHFu+S5MKW3Hw0GEFjxqKzJXeow0yq1YgSb8iMigBtJmFAMaZg0mdssly&#10;KfDU++IFthmT/NTK20KMHlN1/wAnMmOPvYAIwaPYJ9qFSfEnLREBNLHi05DT0xX2w0FpDubZDySJ&#10;fp3x2ZALDP6h2Cj6BlcpM4hWMKstaCuYpcg+SkImd6sAVApkCvDaoLUPUKMMbDKtkRa6LcXB+FKL&#10;3J2GX7tJinNt5YiUVmcsfAbYeHvaiO9NbfTLeH+7QV8TvhAAZowRHJquCAYoWT3EduvKTYfLATTA&#10;liuuaw9ypS3R+Hc0yiWS+TXzYBqBckk5EN4lYS61B9Qg9ctbYBGMAtK4tiY2K8HDjY+OQLbEJ45X&#10;0HB6nvlZa8sWPToeRIxAawNkJaWzz3BXqa0zIiGcXsOnabDBCkZQEgCpy2mmZR31aGlOIwU1019U&#10;h/l/HBTHhd9RgP7ONJ4Xfo+Dww0jhd+j4T44V4Wv0bEetSPfImNo4ETHCkf2RTERpmhNQ0+O6HKQ&#10;sKD9k0wSgC1Siwqd0VSrbsSafQcwyKcrFGxugri1r8RI+jCG0CkpuRJGT8VR7ZMUpTLyZZrc33qO&#10;oZUBrXMmMUnYPTIraKmygZNxCqfVo/5RgQ0bWPwwIa+pxeGKgONjEexxpSGvqUYxpRFd9WTwxpJD&#10;X1NPE4KRwrWskO9ThRTX1FPE4pAd9RXxOFJd9RXxOC0NGxU98bTS39HD+b8MUU46Yp6tgWmhpiDe&#10;v4ZGlps6ap/a/DHhTSmdPKfZNcAjTHcLyssa0oTlgQWM3+kT3DF+DNkba6S5/L1z/I33ZLibFIaH&#10;cV/u2r8seNITKyt7u22KMR/q5ITZowTXI2MbfPjkuMMC43EpP2Gr/q4PEC0supGKU4ncfy4fEDAh&#10;IDo8lwxYkJ4bZXxArVpVcaRdRMTx5KO4ysxa+FO/L3kq41N/UkDcPfb/AIbMeUJS5ehtjCtyGUze&#10;SWiTikKlqdQcj+Uoc2qYkeTH7vydKlSaqfnlVTHReL+ck0mhTKxA7eOWxkerDYoOXT3rRgdvAZct&#10;N/o+VeiH7siQU81qWkh3bl9xxosSAte2lB4ty5fLDTHhty2M67UP3HIEFZQXrazUKupA8aY0Wjgp&#10;f9W4mnEn6MaLcNlWK2eIbVIONN8cirBxckNtTAYuSMm26lcKXbbJU40j1QjR1NTUHDTXwuCV6k0x&#10;aypyIX+Hr8hinhvmjLGyM78ACvv2yUS3wjbJtN8v+keZkWuXmNuTun8enR0HxVPfbI8K8KISzQd6&#10;4OFVC702WUAREbZEwtG4SwafeRtRg1PHIgEJ4+9FrYuRQqCf9UZeCghf9SkpTj+GKKd9Tl6EU/2O&#10;KKC5bR+nGv0YUrzbydh+GNBK36m/8n4YdkU0LWUfs0+jAtLlt5fD8MU2rRWzMaMKfRhKotdPQ9Tk&#10;GVW79HL2OFiQ79HDxwIpctkV7imCkgLzZoeuFPCt/R8ZwrwtDTkHTFHC3+j0PfFPC2LCMYop31CM&#10;9cVp31CPFeF31CLFHC76hFinhXCxiGK039SixTTRsYjiinfUIvfAtO+oxjDS00bCI9caRwtNp0RG&#10;Ai14UHJ5dgY1DHIHGE8NIeTy0p6MD88RjRuvt9CMApUH3yYFJFooacQOoyVq0dMr3GFFNDSh3IyK&#10;0uGmKO+NJpd+jU7nGl4WxpqeOGl4Wxp0Y74FpWit0j98KaVxxGBabqMU03yGKKdyxV3LFab54smu&#10;QxY03yxS1yxWm+WKKdXFab5YpdXFWq4q1iinVrimmq4q0d+uKGiB4YrTqDwxTTWK03iinYrTeKtY&#10;U07AreKtVxS6pxVok4q2ATiim98UuqcVdvirWKuwq7AxdiyaxV3yxVquKuGKt4odXCrtzgS7kcVd&#10;yxpDixw0lbyr4YodXFWuYxpbd6i+IxpDYkU7bYKS4uB4Vw0m1Np1BpUVxpFtGZQaEiuNLa0zrWlR&#10;hpbc06p9o0rjS2pteqoqTh4Sjid9cUDkx28aY8JUybN6lK12x4Cjia+vx0648BTxON/HStfwx4Ci&#10;131tFXm1QPGmHgK8QaN/FTlU0+WPAV4guW7RhyHKg70x4CvEFov4mFd6fLD4ZRxBtL1JPsAn6MHA&#10;WXEFn6ThJoORPyw+GWHGFp1WIGhDV+WPhlPGFzalGgqwYA+2PhlPGFp1eEDkeVPlj4ZXjC5dWiZe&#10;dGp8sHAV4wsbWoFpVWqe1MPhlHGFz6tDGAXVhX2wcBXjCw61bihIYV6bYfDK8YXnV4kXk4YDxIwe&#10;GU8YcuswEcgGph8Mrxh0et28hogY4+GV4w79N247N92DgK8YWHzBaVpvXHgK8QcNetT/ADY8BTxB&#10;3+ILOtCT92PAUcQXDXrM9zg4CniDX+IbImgJJx4CvEG21+yj+2SPox4CvEG49fs5PsMT9GPAvEGx&#10;5gsa057jHgK2sbzJYKac98eFdnN5hsR1fHhTYW/4j0/vJjwrsvXzBYH/AHZg4VX/AKfsOnqiuPCr&#10;v09YdDIBjSacNdsT0lGNLS4a1YnpKv340tLxq1k3+7V+8YKWl/6RtT/u1fvGK00dStBt6q1PuMaW&#10;lG9vYBCSrgmo2rjSkOF5CqA8wT7EY0im7edAKu6g18cCXXt0gC0YGrAYaVUaaICgYVIxCrrXdAWI&#10;BxpCuAD+0MFJXcPcY0rfp+BGNK70j7Yob9I+2KHeicCu9FvDFWjEfDFVpiPhilr0jhTbXpnG1dwO&#10;Ku4HG1bCnFDYGKWsULJv7tvlhSpwD4RkWKnqH9wcsCVll/dL8sixCMAxZNgHFW6YpdireBXYq7Cr&#10;uOKLcBikt4EN4q1hS7bFWiK4FWGJT1GFWjboeoxtDhbJ4YpaNsnhihr6tH4YUU19Vj/lwJp31WPw&#10;wq19Vj8MC019Uj8MUtfU4z2wopr6jH4YrTX1OPtgRTvqUeFaa+oR+BwKA79Hx+GKabFhEOtcKKd9&#10;Ri98Cad9QjwrTvqEZ8cbVo2EfjitO+oR4rTX6PjPfG0U2dPi8ScUqcmnRhSfAYrSGtLNZlqxIwUh&#10;FjTY/HCmm/0ZGe+BDX6MjwUlr9FRdQaYaVv6io6McNpb+pr/ADHDau+pD+Y42tNGyH8x+7G0U76i&#10;B+0cbQ76mP5sUu+pjxxWnfUx/Njau+pj+bG1d9TB6tjat/Ux/Nirvqg/mOG1cbQHucFrS02f+V+G&#10;G1WGyP8AN+GBWvqTfzY2rvqTeIxtXfUm8Rjau+ot442h31I+Ixtd3fUyP2h92C0u+pnxH3Y2rvqR&#10;/mGNq19SPXkMbVv6mfEY2rX1M+ONq19TbxxtXfUz4/hjau+pnucbVo2RPQ742kLDYuT9r8MVbFgf&#10;5vwxV31E/wA34Yob+pMe/wCGC0219RPc4bW2/qP+VjatfUT/ADYpd9QrvXIrbv0eD1bAhr9GD+Y4&#10;0ytw0+n7RxQS76gT+0ckm1p0xT1dsaW3folP52PzwUgodtGhP2ya/RkqYkNDQbY71bAx4WxoFr35&#10;H7sV4Vw0K26b4ppadAt/8r6Dilo+XLVuvL78K7uHlu16fFT54sRFw8sWQ7H7zjaUx0+3XT4Wgi3V&#10;mJ398LGMaUH0uNyWYsa9R2yRkyUhodr/ACV9ycgV3VBo1qf2BgpO7v0NZ/77BxpNt/oe07RiuNIO&#10;6oNOhApQ0+eFQFwsYR+zikt/VIf5cCGvqMJ34DCtLlso16KMCrvqkX8owq76vGP2R92KXG3Ruqr9&#10;2KHC0jG/Efdiilwt0r9kfdimm/q8f8owLTXoJ/KMK036KeAxTTfpjwGKt8Bihrhil3pjvTAtO44V&#10;b44opo4pdSvXArgBiriMVd8sK01irumKKdXtitNcgOnXGktb/TgVdQ4oa+eKrT+GFLVK/LArary3&#10;7Yq3TfFFNHbFbcRTFXCM098VtdwoMCu4YUuCE4otoxEn2xW3GKpxQ36ZxZN8MUOC9TitNrWhxVwJ&#10;xVqmKXUxVsL8OKHU2xS5Rt9OLFsU+eKVwK4ququKWmoRjSGhQ4VdtirRwK0ZDStMNK7lyFcVp3Ko&#10;rirfPFWi+KtF9q4VWs5YVGBLQeuFDueKu54FcWqNsVW15bHChsGmxxQhbm15CoyYKCLSi4t/2Tlo&#10;LWQlktuUOSYFYCvRskxVBxHjTChv4P2cKHbfPChtWUYVaYcqjG1pDPbiu3XAqz1vSNGBwJV0mRxU&#10;YVXCQdhXCxVAA3Y5G2VK0FtAF9S7NE8K5AlsjC0dB5q0myYBYA4Heg/42yoxJbKpP/07pmqw8IyI&#10;2ptsB/scEdmaTalCbUUO47Htl4lbTIUkctGJIFMtcdQWya4YCJSWPhkSWQTjTvKt/IRsAK9ScplJ&#10;tEWUTad+i4AQgY9zlUY8R3bBGkg1RY5k5gcTmRGPCwlukElVNMuDjFTDV6jFWuNemBVpjBwodwAx&#10;VoqMVa9MHY4qxXV4gjsMjMOXApBN1zCkG8KQORQ2h3xYlkOi3BkTgeoOXxLjSHRPIq9++ZIk0GK9&#10;nUZZbHhQ0lzAdiRXG14VFnj8aZHiURWeoy7g4LZ0vGrMPhahHuBgNJFrhPZz/a+A+2R4mVISYAGi&#10;nkPbDxI4EPIwU79ceJeFSMy9MeJeFoyhRXEyURSy7fka9cqlJyYBAs2+Y5bmqg/PIqtI3xV2KtrG&#10;WPtigmlV4+IxVQb3wpRVs5C1OSGzWXSvyyRLKOykRXK2S0qcCtUxQ1xxV3HClfClTv0xYEgIriIz&#10;8OTCC39YYdsKFOduZrjbJDkgZFWia4pWhaYrbXEnBS21wOGltVClhvii1pUY0ttBD1xpbb4Uw0i2&#10;1U4VXgHrhCCqRUO+Fi2AOVckGKoo74UFatdycVXKAxr4YSrSmpOK0//Q5+9lIpo/U+GYYdWTXJu2&#10;tqBq9sDHJIL3KxgnuMIDULKpaNbLF6jyUlqfhp2wkMskTWyGv7gOx4moPhkAE4oUpSfFED3GWANg&#10;2KEa4KqV8cnTfwWbX2b1NO+JDMxVZpOPSuCnHEVBZSpqckW/gtEtdKY9u+QppOPdDxXBU0GGmUoW&#10;iTcS8OJ6E1xpjXRThuGQmvfEhtroiZZm4VHTK6cXw6KlDJ6pp0ydOT4KrPC8JCFuorSmAMLHJuyu&#10;xCrhzTY0xITkjYoL5L6V4lQt8HYYaaTDvWxiERn1a8u1DkaY2eiGLryO4AGGm2iVYXlRSgx4Wo41&#10;sj9xhTEI22PIBIxVz2wFplAkqEjyGUmYY034oxKIEqSpuBUd6740xnEDkldw1X2bfCA3Y42FKOJu&#10;XWtcm5cQmdnZvK3E1+WQJa5ypMJI/TUwGMAjeo65C3HjMTLKvKmnxzW8i0/edQTlok7iR9NhkGhy&#10;SFnjlG6mgwA2mJ4o2n6Qk5JgqC2PiMFMSuFsO5w0ilwt1/mw8KrvQXxwiKaRCWSU64eBBb+pDtTD&#10;wsVpsX/ZCYOFKjJp9ww+EJ95yBiWB3Sify1cOxYqrV98xjpySiJMeSj/AIYnXcRivscj+Xk3eKR0&#10;QlzoN5EhIiJ+kYPAkEDIUil0C8uGPwEUO9Nzko45t3Fsmfl/Qb3S5vWSOtevM0zYxJrdsOYEUzGr&#10;emfVCg07HISDhTFsWtLmOHUFLmgqd8jjpuxfSyM6nFT4PiOTLEhaLyd/sxAfPAxbBuW/lXG2VLlg&#10;lP2np8sC0v8AqtftOxwK2tlCNyCfnhtFKqwRr0UYpbIAwMUtW4m+sFW+zkg3CiEwVxTc4lrIQV/c&#10;eiVkwXSInost9ct7mT0oiWYdaDpkg3HHW6Nl/eIVrSvfIkONKNsb1TSooo2uVYnjua5jmFbgtNnH&#10;u7TPMUYPCRhxB2ycct83LgRMbJ5JfIiiQLUN3GXWx5NyX3CNXpXlgJSS2GW5j5MNjg5sZRUWkPpi&#10;OEU3640V+pGW0XpLQmpOGqZlufnSqfcMBYXSW3l/9XQ+uSB7DI8VMZTDGG85i0qi0KV6sCcr8QoE&#10;72LHda8xQ3NwTHxdHArtSh/b4rgJtrlitjtskpkJiI6nJAuVDGaQl9aGD4nINckQiWKkCoodhU5K&#10;2AC7gzIdjQYLUhCshrkrQA1XjhQXBqjfFjTagV3wIc0nbGlK3kOuGlXeuaUwUrXKmFVySlehwEWq&#10;5Ze53yNIEQiYCDv0wUtKj3YaPhSpB64aTSiHrhVvmBhZiVO9agpjamdtB674GKJt3Y4CSHIjIo+O&#10;J13rWuVndZSVvQVjUihyBYxIKqkPCnPBbMbNymMKSF3xDXMqNlbvckg1HtgkUQCq6shMZB265G00&#10;VvpxoOT1UnG0UtdTIAag5MMS3GCN6cj8satqO6KOnyXYARae/TJiBZjGj7fyryFZiAPvy0Y2QCZw&#10;eXrWMVKh/c5aIAMzurtb2UQoyp8slQYUhnurWKvoxjl8simkPLqDt0HH5YbUBDtIW+0a++C2dLC+&#10;Npqm+DNuuVmVJEbRFtp0rtUKxHegyszDMRESjm08JWgPSvXMYzbgVscMijYbYAW21WKFz8Tfry0L&#10;bJbA+pCreIzIDjz5o1UA65JpXUpilvCxcCcUtFA5+IbY0ghTuolMZQAbjpgIaZxeW6xYBJXQ9mP4&#10;5QSxxhJET05GNO+F2EAiY3LniBi2BNYbUhQT1yslviFZi7IFGQLGQtAXKiM0bZvfJRadkb5UhMmo&#10;+oq8gOu2ZcWW1bvT4xk3DKrxyKrqYodWmKu3OKVwGFV2KtE98UFj3mDVjb0SIgk9d8oyTpgBZphU&#10;spkk5HrmKHOGyu0n7vjQfF3w0km0qui0HwsoI+/LIoNFF+Ur0298CoNG2PtmTEs+j1WEgio6ZYXD&#10;IVuuRYt0xS6mKHUxQXUxS2FxVvjgtWiuKHBcKXccVcRTFWuONq6mKupirVMVcBil1MUU4riq2mKG&#10;6HFLRGKKW74pdvitOoT1xRTRTAikvvtNacVjoDgLAhLodGKyg3GyDc4xHezia3TI6td1EVqhihGw&#10;oOuWEsom03trmO0UNdOzynt1x96l0uppNQeiKHxyJkxoJZe20M/2V4t4YdigwSpreRKgYOTFZ9Vl&#10;8WGHiSrmGQdK/dh4l2XRwyKwev3jDxJRJLH2+jDxBBUZkYnY/hgMkUtWNu9PuGDiVaY3HYH6Mja7&#10;LDCT+yPuGNp2WNAx7L/wIxtVpgYdh/wIxtC30GP7K/8AAjG0U0bX/JH0LgtICmbdz2P3YOJlsFWG&#10;zm5A0OAytmCLZHEhVR45IMiVWh74sXYpcScCHVwrTq+OK04HFabrhWm8Cuwq6uK07ArsKuGKt4Eu&#10;wq3gQ0DhS3gVvFXYVdilvFDsCt4q7FDeKtYrTsVp2K01hTTsVaxS3XFWq4EU3irVcVW1wrTdcVpr&#10;liruWKu5YVdXArq4q3XFXVxV3LFW64pdXFW+WKHchih1RirXIYpdyGKt1xV3LFXchgV1cVdywq7l&#10;gVvlirVcVdUYq6oxQ4kYq1XCrsUt4EOpirYU9sUrgh8MCLXCI4rbfpgdxiq2iDqwxVovGO+GlpYb&#10;iId8NKpm9h7b40hYdRiBpTJcBRYWnUU7LkvDK8QbN2/D1OHw4BAqZBpbp2bgFAOS8Njxht5pFcoA&#10;KDqcPhI41rTTEjjSnc4fCXjbkkdRy5Dj44+EvGsJmUcyfhPTD4YXjW3DSRAVPxGlKYRjCDNWmQog&#10;Ck8ycRAIMlGYSRsI+RLHrkhAIMirSxmiojGvc4BALxKcicH9KpJ7nHgC8S8KIvhNTXYHHgC8Tmtl&#10;hIJY0bapx4QVtd6CwdPiDbVOPCm1KZFjPBd/HJiLElsqIF5oAy9KnGrW2pbeOJDKor44jdS2scap&#10;68VKgd8a6ItTuGSOMSAAs25+eERtBLreOGVfVAo43OJFJBc8qGH1iPjrTER3pBls6AI61IHqeOJC&#10;gqluy3HJZQCVNAcBFJBtSQx+o0bqCAdsJCLXoyeqYW3QCoGNJtDwuvIu/wAQ3HEDJEMQVSMxE8qc&#10;afs4CE2skVHk51oFOy4oXtOtz8DgqoNaHGqTdrLzhJIsZPBKdsMQglv6yGpFQhTtXBS21elViVUN&#10;BWhPthiiS1J/QT04gSB+3jVpum34xW78D8R74jcqeSEs3BB5EtU/aPbJSDGKrazVlda80HSvbBIb&#10;JBWPMFuCijktBhrZF7t+qq3IRd1pUjBWy3uhlkUzGQmrKTxXxyRGyAVdJhO4aYcSDsMiRTIG1G6Z&#10;HuGDNTiQVGEDZBO695zPQSjiAa+xwAUt2hNWmZZAse1abDLIAMJlWmkX6v6g+B9umQHNmTssvmUi&#10;NVJUNuThiiTnZGAQrQD9vFS1c8OCqG4f5Q74hBK3kvAJxqOnPDS26YRiHiNvF8QFJUYFjMNA24P2&#10;6YkbqDsvsSlxETcbtU/ERgkKOyxNjdbGY7RSkfxb/aGGrRdOeKOKB2Tdz+188AG6SdkFY8JxSZfi&#10;r9rJkAMRJysrQu7CrBqA07Y8AtHGVirCiUkXk5OxA6YOFPE4wxLGTT4+x7YeG14lK2iScHkPjG9c&#10;BiAokStZEeAykAycuIOJiLXiNNW6xwxekwrIa1IG2DgDITKya0FvAClDKzUx4AUGZCH+rR0AJ/ed&#10;/DBwBPGXTQFVAj3bvU4OAJ4yo+nWlD8XffHgC8ZDkJSZUFSD1NcicYZDIV8iCIihqGNOuQEAWZyF&#10;QmJR+AJp41yfhhj4hXwXLhzHuDQ98rljZDIs9WcH+8YEe+RGMMjkK59Ru4lqJpCT0AOS8MI8Uq51&#10;O8UKEmfkeu+PhJ8Ytpr9+CVSZqjrXB4SRnXDzVqUQ5GQkeNMfBXxldPOWojbkCfcZE4U+KFePzxf&#10;LuyofvyPhFn4oV08/XQ+1EPoOA4ynxAiU/MEj7cbfQcj4ZZCYRcX5gWx+2HX6K5EwWwjoPO1lKQq&#10;ybnxFMFMqTiDVRKOS0I9sgpCIW7DdRixpeJkOKgKgAPbAlxjHbAhTZaZJVPFVkqFgVHfCrUUXAUw&#10;Ko6gv7hsmErLJP3S/LI2xCMVcKW+OBXUwq6mBLuOKLbpirqYpb44sXUxS7jih1MLJ1MUOAxV1MUt&#10;HFDsVaxV1aYqt64pbxQ7jiruOKt0xVriMVb44q1SmBLqVwoapil1MVaocVcBirdMCuIxQ1xxVrjh&#10;S4imKGsUtP8AYb5YQqDsBRPpwFiUaMWS7FDsU00cVW4q7FXVxS6uFDq4FaqMKu5DFWsCuwq7FW8V&#10;dirjgV2FWqYq3irqYFaoMKtYq7FXYq7FWsVdSuKuoBgV1MKupXFW6Yq4YFdtirqYVcVxV3DFWqYq&#10;4CuKt0GBLqDCq2gxQ4qD1GCktekuNLbXpD3wUxaMW2zEYUreDDo1fmMKVOSKZjsRTI0pLgHXqoP0&#10;5KmAtdUUPw7+2BNrfUoOjfdhpW/WQ+I+YwJXclp1GKHBhhW11PDFWuuKtjFaccUtcsVpvFWwMVXU&#10;GKtYq3SuKupil1MUOwK3xJwq6niK4q3QeFMVcRiq3rirfGmBWwMVdTFXca4VaK4q3SmKtYFdilbh&#10;Q7FS3gUOphVrFWgteuKt8cCtUwq0R4dcCreNPnhVcBTFW6Yq0VxV3Dl8sCu4fdigt08MUuoe+Ktg&#10;dzihsUAr3xVsEnripdWnXFXBh3xVdQU2xRTbNRcaSsBqMVdilqmKKcwoMUu3C74ocq/DirVMVdhS&#10;5tlxQ6o44q5fs/TgQ7rhS1TFLiKrihaq1U4quQHicVbUYq3xGKWqbUxQtU02xVwNDvihuvjhS44F&#10;dirXTtiq1hTcDFWiB2wq1irvfFWm33HXFXAhhiinBhiqhPbrIK98kCghKbm2A2Iy4FqISyaAKads&#10;mwQ/IL8JwsaXp8NSMKFRSD88NopfQHc4UOFOo64EuZQdz1wqpPDX7WKEM8RTcdMCV8b8qDvgZUiH&#10;cRrvldswEIYzOeT/AHZMIJVPq0fQKMlTXaHuLAbmP4GHhkDjBZifejtJ1ZpUNjcmv8pOUkGLYDa5&#10;4yGKt45YJ2w4VQasbVeFsKnucatnsFH9MaorCRHb5VxMUcabQee5VAjvgfcEdf8AZZUbHRs4r5K+&#10;omK+t/rVi1U7qO2WQyWxluNmOPcE1VuuZDjLRTCxaxQ2CMVcRXFXGOu/XG1a2UivX3xVjfmJAJds&#10;Tyb4MXn65hyckFD1ytVy4oKMsLn6vKGPTvhBppmLTp9VJ/usuE0cC764ePJ6nLOJhwpU0vJixyBk&#10;zEFr3R236ZAyZcKpHqB40PXJiTClj3BG9euJkkBQ+smuQtlTf1hwK1x4k0pPdSP1ORtNLeZbrjaF&#10;rSuNsbTSg7E9cBLIKJwMmxgVw3xQ6mKUXZkAEHvhDXSnJ7YWa1IuRxYlEMgQUwoUwAemBK70qiow&#10;I4lHjvQ40ytf6APTFgZLgKbEYaRyakipuuCmYlayOqYQgq4aoyTFzbdcJSGlYHIJtxRQdwDhS2IV&#10;btlgDWSu9BckIsTJv0Rh4UcTXpDHhXicYhTHhXiWGFe+PCvEtaIdsaW1P0zgpNrlSnXAm1/FcNIt&#10;eFXDSLa4jGlt3HwxQ0V8MU25agUwq1WgrgV//9GD8ljNCQTTc5i06giuSgs+zFTtXIlBxoSWQs2S&#10;pvhFHxQKE9QUqOuRtomCFK4sfTo7kUbwwA2zEiEIsTztwj3Ayxu5blSlgKipyQKYztZFVNu+Sb0a&#10;U+AE7nvkXHmUFIKk0whtgt49jhbearxReLUqR1wMKVZrkzsCFp7DGkcC70JJKcBt4HI2oFKgtpyf&#10;SkqoJ7jbASjYrRAYHNCDTwwGVtkDTdzNLcsDJ1ApiGIx2tCEIQQN8mUGIUi7LsBiwIWMzOfDGkxh&#10;TTIOuKLWoDy9sk2BHCZZIuDKFYd/HIU48gbbtbkxMGFQR3xYyja+UvNU0JOLCECEMgZD4HBTdw2j&#10;NO0C81Ji9vGXpkqLkjEYjdue3+qvSVeLDrkbpxYZbVbe8dn5JtTwwFmQyrQbNNSaRpyS6j4SdqnG&#10;qcoYxEcTItG1OJJY4ygVgCpI75OO7bjPGGT2sUcbMyglm65ZVJ5IurHouBebY5+AGNIXca9aYq0I&#10;kGFQFQbfZ2wWlweYdWqPljZV3ryDrTJWhUjuieuG1VTcCm2NopwmA3OC1WNeAdAcHEtIO9uuaEEM&#10;B88iZNctmPRa19TuDxBCNsa75Hxh1cmJ4goT31zqDutsfs965PiPRlHHw/Ur29hdsnKUqx+eVyss&#10;MpACXLbfWLpY6cDXrlcAb2RpxtbJbfTVt/i5sxzKUypZdaqsMbOoqV6gnKjMNYlxKGnaodQb4CAB&#10;1pvkgC3+HQ3TbkFG4JwtRKmbz/it/uyNseJdFdCQ0KlaeOSG7bSIV640xpZMzhT6YqcDBKLq6IRl&#10;eoI33yFp5lJZ/MBliojcOJ3A75ZxU5wxUd0vvvMhuYxARuvRhlMpW1zxhLLW/uYC31eQoX65DiLQ&#10;ZyK19Su1Yq8pJ7kNXIE97jyykphZaijwyQzSMRTbfEFhk9QUtO1q3syzPArknud8nEgJxzock2h8&#10;0pcQuqoFFDxU5LxaTKRKyDVLyZPT5CgyoSJZf1kI3mMxPSR3YKfsjptmTCVOfExITpvMpazE8aBQ&#10;aggnE5Q4mY8CroOuG4b0JTRu3euTjK20bi2SCQKN+mEtRKTapqluH9GROYPeoyiUw4siDs86vYOc&#10;jqoonM0HtlZWPpSu60+p5Ki9evfCA5GLnyRcKJb78QpPYZlinZbJXq9swNdiG6UIOUE24WUofS7A&#10;TM7S0AQY2k7C1a0kURTwn6MNNUtwkbjj165K2IKiQO+TTYKKjNtwIaobxwoKGZgTsPpOBjSmcUUt&#10;wpAd1wp5uJrimm16YGLammClpd6pGNK2r40tKnqYEc16HxwIpdseuFktFGO2KQi0YChOAhstN7aJ&#10;3UMace2+VcK8KuGCbHEMYnhLg6s1SaD78tNS5OSaRts1qprIeR8DlEo0xNJtEbU0MZCsfDIFndcl&#10;ZdOWcMrNSvcZAQtgVIeVo3NTIT9GZYxNCKh8uWUHxEFj79MsGMIKuy21sKcUXJgAI4Qh31OFNl3H&#10;sMNskM+sP/uugxJWkJJeySH4mJwJpS5YCUNBWboK5EyTStHYSv8AsnIcYSIo628v3M+4XbxbbBxE&#10;9GSY23lVuszAey74mJSE2ttCs4N+HM+LYeBPEmPpgDigAHtjTXJj8rUZuVC1emYsotmPfmgppjWn&#10;Eb+2Qrubgb5Idi4WivT2Ay2LcI7sm0mn1VB7ZlRcfJzTACuSppXUwIaOFLhviq4IT1OKtSURCx3p&#10;gLXIvNPMJ5XLOtRyO1cxJlGIAljTqakk7k5MOfSbWVtVQ9PpxLaAyBzCsagfaAyJCUKhCHnkKZ2k&#10;2uMJZqx9MMQ4o5su8g2oW1eY9Wag+jM8BOXZmaIANsBcRsimRVrr0xVcF8cU0uAwq3TFDdMCqVxt&#10;GadaYlhJ5zqgEsxr1B3OYMjunEAhgiDcjJU5vJDmSKY8WbiB4Y0gBbPGkY68hhAYFNPIqH6456Kc&#10;yohtkdnosYC9MmXDVBkVXYUt4EOxVwxVvFW8Curil1RjTGncsKXE7YELScUt1phpaaxV1MVaGKW8&#10;UNYpaxQ4Yq3TFVjDFK3FW64VbxQ7AqX3bFpAh6EjASxCtLL6ZHgN8mkr4UIHNt2O5yNLS9hyFD0x&#10;pKky0+117HAi2lfjsclaVYGuKKX1rirsUt4oprFadtimnUBxWnUHtgWmtvAfditOND2GK00APAfd&#10;iim6L4DFJDYp4DAim6jCtNVxZNg4q4DFDeKGqnAya3xQ6hOKrgMUt9MVpo4rTdDitNbjFXYq3TCr&#10;q4FbxV1MUOAxSupirqYq7ArsKWxihwxS7Ah1MUN4q1v2xS1XFXYVaJwK4EYqWiwGFDXIYq1zXxxS&#10;4yAdxjS25XDdDhpXc1HfGlt3Ne5GNFFuqOtRjRW2mYDuMaW2g6neoxorbXqDxxorbXqgGld8NFFt&#10;mTiKtth4SthZ9YFaA48K2qctuRx4VtZ6o8ceFPE2svLYGuPCi3GVVNCRXHhK8S03CjqceAseJr6y&#10;p/aw8BTYct2rGitXDwFPE0bpQab1+WPAUcYXm5WMcnqB7jB4ZXjDX1yOla7fLHgK8bheRN9k1Pyx&#10;4Cjja+tofH7sPAV41rX8SfaJ+7HwyvGGmvo1AJrQ+2PhleMNm9QCpDAfLHwyvGHR3qSn4ORp7Y8B&#10;C8QLa3iPUAmo9seArxBr69HXjU1+WPhlHGue6RB8fIfRj4ZSZhr69D1+L7sPhlHGF8V3HJUgNT5Y&#10;PDKeMLhexAFuLUHiMfDK8QdHqSvuqNTxpj4ZXjDaXzyglFNBh8MrxhSbUZiaKjHD4aONTW7nkYrQ&#10;CnWpw+GjxFIy3DEKxCs3QZLwkca2QTKtXeu9NskMYYGZXrByrEWPICtfHDwALxFUihQosTda1OGq&#10;RdrI6fEaAMD8OSpFq1ECiQ0rTceOCk2tZkMe+wbv4YotekteKn7ApQ+ONJtT9YCZyn9528MlWzG9&#10;1/rfu2DfapvgpNqdlMURi32d9sZBEStM1IkJFQCfhwqvafiQ/Ktf2cASVst56dGWjfwxpBK/mYR6&#10;lSa4ObJTnuysnJKFW2OEIXmZLQBgdmNOuR5p5LGnR3MnIcT1ySFT1Y5aMGoi9jkbpKhLqcMlAT8K&#10;muHkjm1+kobgfC4ULvQ48l5qEuoxTNyVqHwyQ2YlWWdbkUqVHhkbplVrprlpRw4kL44BskqX1+OV&#10;vQPwr3w8kc2p7sOOHEkL0IxEqUi1A6oygRCMhRtXvg4gtNPqkIX0V+wPfHjTwuTUYwnAEcD13Fce&#10;MI4VT9KwxLSFlNetTg4u9lTUWoGpKcSzdd8icgSIrnv1hXn+33x40EUg21SKNuQKo/ucnxhgB3ND&#10;VgDzLoz9qHEzCeEqE+qMXVuK8wa1rh8QMCFefVmnQAqquO/LIDIAzItC3Os814ymPkO4bLBMMTEl&#10;M4b1nipJTcbGuQ42XC36vJeDkEdsfETwKkDGJONVYYDNIjSmBIARyUqe2PiI4VohlUH0yoB6jAci&#10;eBbL66rSMKp7kHEZEcKFY3Q+zxDeOT8Rjwrkabjvx5/zYPETwNFZOQkJFVw+KjgVZRJKAwIDDeuR&#10;GRkYLDBNKQXK1BrXHxEcCtKjyoFJUEb1xGRJipcZG+1Rj2Jw8a8K4pK278WHgMHGvCtNvJL9ogjH&#10;xKXhamtp6faBXwrgGRHCpG3mbZ+JXsMPiLwNNBcU4hlC+GPio4FptpivBmXj4UweKvCsW3kReFQU&#10;8MPirwuuEmCn06Ko7DD4qDFV0mwuJkLDjxJ7nIyyshFMF0SYAqaFTvTIeKnhUG0adNkFF8Bj4pXh&#10;Qc1vKo9OJfhJ3A8cn4hQQFWHSLylAmxwHKgRVP0NcFOHpihyPjFPD5Lf0JOg4qm2HxSvCpyaJNx9&#10;MIQuPjI4XQ6DMqcWU+2PjFeFz6FM6em6mg798HjFeFR/w/MF4UJA70xOYrwtP5clkABDbe2IylkI&#10;rZvL7xLVlYe+SGQo4LS/9FuJlcqeKnwyw5LRwUqto0k7D4WCqajbIeJSSFK40ZlcyGu/bEZFoIOH&#10;T2EpY1pQ5LjYgBDyRb/FWvbJCS0tZHUcl6965LiRwrghj+IHrjxIESp+mxJqKCvXHjC8BadSRsK7&#10;48YTwFywsHU06dcTkCiC+S1d16demR8UJ8MlVFhK3RfnkfFBZcFKiaJcSsCFJAyBzBeFHQeVLiQg&#10;8CPnkDkbAEyg8ju5/fEKPbrlZlbNlGmaSlhEIo6kDucqpkNkySHCzVBEBuTipKpzAwUhxk8MNKsJ&#10;r1wq1TFWqYq6mKqGoCtu2SChZZL+6X5ZFaRYGKt0wodTAl1MUOpirsVdTCl1MCHYUtYq7FLsCHYq&#10;7CrVMUupgQ6mKuphVumKuwK3iq3FDqYUupirqYq7ArsKXUwIdTCrVMCtUxV3HCruOKupgV1MKVpx&#10;VqmKrXFEb5YQhC2Qov04ChFjFkupirWKuOKtYq1TFLgMUOK4q1TFLiMUOpirqYUupih2KWt8UOwK&#10;3tihrClvFWt8VdgVquFXDfArsKuxVxwK1TFXUwq3TFXUpirsVdirqYq7FWxvirqYq4jFWumKt9cV&#10;dTFXUxV1MVdiruJ7Yq1TFXUxVrFXUwIaKjClaVGKHEnFLW5xVa0Ib7QB+jFaW/VU6gUxRTf1buDg&#10;pNtelKOhwoaKTddjgtOy1jKN+H442pWCY1oVNcJNIte1wiH4qjBaVwnRuhGNppcKeIwoVQD4YEN9&#10;MKVpcDpWuKWwa4ELsVd74q6uKt4q6gxVrpirdMUNYpbrirumKurirVcKVta4EN08cVdQdsKuxV2B&#10;WqVxW2wMVdQYobxVo79MVW08MUuC0xVumKHYpdx5dMVbK9hiriB44oa2wpa2wUhynkaYots77dsL&#10;J2KuwIaHXCl3KrUxVexqaYEOagxVaaYUtd8VbYVwIc47YUuIptirRGKtUxVqQfCMIQupRBgVpVPH&#10;FWwMVb44q7jscKuQAihwK0oFaDFS3xxVviMVaIAxVYRQ1GFXMvfAtLioIrirVBireKXUqMUNceW2&#10;KqYUg0PTCrimKtBMVa4UxVxirvirhFXfFDYSuxxQoz2olG/XJgrVpVc2PDbtloLUYpbNZcd8NsaQ&#10;3EofbJIKsFVviWmKKbWhHvkmNLuNMKHBB3xVvgOhxVr09tqEYEhYYFj+PocgS2AIBp/Ulr+yMNKS&#10;iFcEbZINZVKg5JivHviqFfTUkmEwPEDwyuRbIhVnkBYoOpysBtJpYqhdqb5cBTQTa8ZJisnjWVaM&#10;MaRaH0/UW0u69OvwPsRmPPHW7eJWibtVkYsNjXrkoSYy70E6vF7++XNbkuBXfCilQSgnauFi6W4W&#10;BObfdikBLZNcRtlBH05AypnwIaHVC7kE5A5F4aUNakWX4lNdt8jxt0Qx2VPY5RItoNIdoiNyMhaL&#10;tyR1NMSVJpVMQTp1wWw5q0TsnQVyVsDsqFmAq22T4k8SgQCajG2VtMg64LRdrCR2wotrFlxNmhBx&#10;Y20B2wJtp4yMULK74Ga1jhULW364sgVEjAydTFW6YocTilepp88WJbrXrhSqxYWBXt75JDhTrgVu&#10;MVJxDDm0RXfFmWk5A4WNWvaimvXAilhY4ppbQYp5rWBXftio3aZ6iuC2QClyxSQqwupPxYopFB07&#10;ZcGst+oOpGWNa0yA42lsGuFiupiq3hXFbaKEYEthRhpDuIrjSXcB2GNLbRTFVvAjfGldxPbArqHv&#10;gVrCQlqlcCv/0uYwzSSMQBUkUykuOQOqLhsKDk/bK3Dy5K2CGdwsnEkUGGm+EeILWuRyO5pkuFMc&#10;atBIJKht/DI8NJlFXsLlbWVmJ23r9OSYH1Cg1wiuKkyBa+OGlxYyrSaQsBrJIhWlajEllMmKxFPH&#10;2PbIlxZyJUDGlanrkbSCUPOilqDJhuhItAUO/TJNomEfaWzySD0lr8hXGm8QtPVjTS3eK9jqSKg+&#10;GAsOOI2TTQTFf3CxS7xsab5IRtyYYgRZTzzHpGmW9ueQjR2NFIGVGLgZRv6WEx+X4ppWq4MaipZc&#10;nwuSI0LQkmjKbw20b8UNKM56D/KwU1Y4mSH1fSv0dL6YlWXapK9BiwJpA24QyAuBTAzRH1MSAso2&#10;r2yJLhSmY80NcW3A/DXCJM4ZLbjhI3O+S4m8m0YsrMFST7KnYUwBiI2yHyjog1a7YE8VAr88s4HM&#10;ji9Np4/loxCazZI/i3U9WAwCJaoi0+0DRYdJhZVkJ5jcU2GTLkZJWKYjrnlr17k/VfjXY7GuVcNu&#10;qw4OE/0UTY+WY1Lxyrx+EEGn/BZIAB2Jqk70FLe1LrwJAOzEb5ZwgtmxCavFCzxvEgHpmuRqkQHC&#10;jheyH7KjJJLTXFyRsQMCLCTyXt+JuDSLQ++V8e7dGUSmUSyuK8wfcHLaYlGRrMB9offgpirD1e7D&#10;AQhcA/8APgpbaaPkKMxIxpiQp+rb2oqSR8zjQCiVbNW2qxXLFYqtTvkqtulCuaJe5RdiaHIlpLFt&#10;V1iQyA25NR4ZScnc3YZADdAwearkFkuwHHSnTJiVtvDCfJC6hciRlnjCBSOlcolE24hBxFqyupvV&#10;CTSBYn/l36ZkwmOrmRmJM0sZ4DD6cJLADc0yUjbjZbPNi8119XuA+1QxplOPm2aUWE6ttYljX/S0&#10;ND0Zd8ulIM8kAx3V5gGJRTRiTVuuYmxLVCICH8uawdMJZl5BvozK8QAOWfUE+uvMSPKDGWUFfxzH&#10;Oa+ThiQuk50255xeoW2PQnLwWWQUles3jRygwsQzbe3/AAWUyJvZow3xJppmoRyoFLgyU3GZLk5I&#10;1yS3zFqk1s6+i3HMbJIjk6+UiGMzapNPya4lO/SgyqMze7lYiALKAlvElFaU8ad8uGQ9XIGS9yoL&#10;eK1VVBUfflczvs05MgUyzOKnK7cMztSX4Gow2OKDuum4qAQNzg3a6czEgmgGStkpoGG5r92KhfJc&#10;yKKKTjSSLUYnavxnfGm0SMeSIN7LwEX7IOAhjKVo621QWcqzB/iA28clGVMoZq2RV/r016/qF249&#10;h0xMiVlG90tl1Qtsfi+eVU12QVVNTJhAanU9ssDYZcXNQ9cOabCvtkwSGUJUpXamIcnFRkrtvOQp&#10;Y9qZayooFMlbjzJ5pfcVXatCckGINqENVYjfG26qRDW8LKSwIPiMFtBCXejy298lxJBRkOizyjko&#10;HvvkTNsG6+bSljBq3xAdO2SBa5FKWUmtMnbK1MinzyStZJk1gVsHFLdcCKccVcuKFQb4ELhsK4oX&#10;K2KVVHUGh2wKFRKnAhGQ3DxDg248RlZDJHwxSTCkak174BEljdoqPRZ2O7BT4U3y4Y2YkQmVr5eT&#10;rKSx+WHwkk3um8VnbW4BIVT4nrlghS2qNfQRigIPyGJoKApNqwH2QPngtKCl1KZv2iPYY2xQbzcz&#10;U9fHAtLSScbZ8NuVHOwH37ZHiXhR1rpctx9kGp8BXIeIyEe9OLXytKxBcUH+UcG5TsE6tvL8EVC5&#10;5H8MeDvQe9MEt4o/sKBkhEBj5r+Nckl3AYquoMVcSMWJSG6tuczsNumYOQbtmE0om07scgAO9yVh&#10;gjTfrlkUxTPSm/dlfA5mwa8oTMHCXHLdK4EO9PxwslwSmBBbpTCrUg+E4sSGC+c7cLcq/wDk5i5G&#10;qGxYY9tzbmx2rgiXZxTa0lURUH7JwluIVZLgMDxyK1TdtdxhSJTucmiRSu/IJ5r3rgi44Z55HNdP&#10;A7gnMsMsrKlXAXEb41wJXUxV2FXVxVvFW8UKc26EeIwFrk851GIRcuTVNT+vMEjdliNDdJmkd/hr&#10;tljlW211HT0uAUj9rxxZV1Q8p4jkemTpebIvJEMouRI6sYyCFPbfLYgspHZ6Igp88scMquBW8Uu6&#10;YoaxVvFW8VdU0xVo7Yq7Fadils9MCGjhVvArWFLiMUW7FLsVdirXTArq0xVuuKrSMULCMKtjbbFK&#10;4Yq40xRSCuY/3gbIliDSncjk1fbDbIImOtBhSqUxVpl5ChwMVF1pscUrUfjtklV1ao2xVdXAlsHF&#10;W6jvirWBVorgtV4U42ruBxV3DBaraHG12XhCcbVcITirvq7dhjaLXC1Y9sbTa8Wp7jG0W39WOK27&#10;6sfEYpt31enU4ot3oJ3YY0lrhEP2saWncoR3wqtMkI7nGlpb60A8caSXG5hGGmK03kI7D78FKsk1&#10;CFNmoDkuFGzSagj7KtcPCkkNfpKOtNq/LDwFjxBY2pqDxpufbD4ZRxhdJfekAXUivTbEYyVMwtjv&#10;mlNIwTicZCRMFua8khYRlascRjRxha91Mg5ca5IY7QZr0kndS+w9sHhp40Ob2foy0361yfhMfFRT&#10;maOIyMRUdsiMdqZqavPTk5Cg9K4fCXxHK8zGpI4eOPhIE1SUSH+4Icd8RjUyU7dZJWKuaU60wnGA&#10;kTtdLE7SenGdqYfDDHjUW+16Qc+odgMl4Y5seNeiLDtcOeWDw7TxLJbSaMF+Zp1GEQBRZCJtbZRH&#10;zck1GRMAy4lGK2JQyuTQHpkjAMRIrIo0uiRGSKda4TABRMlVBib9xxIY9DjwUvEpTWHosKEtU75I&#10;AFBJRkscaRFEFWI6jxyAiyJQ7wpbRCR/iJ6jJgWWJNLYoVmHqkFWXop74SK2VVUpdEwOvDjgMaUG&#10;1M2QjkWgJXuTjzCoicJInpRgfRgApJKlcqtqgMYDE+OGItjI01DGGHqMKS+FdsSkL42+ssY5wBx6&#10;UxIrkoNrfqgikDbcB13xu1pUuCLhfTSlAcAFKd1K8TgFihAJbrU5KKCqW4W1QK1PUyJFsuTUdunJ&#10;nkpU7jCUBQieRzWTj6Q7d8JAQLVAIiT6Ox98VbmHAD0KV71wAd6SWoiGSrU9Xue2Kr4ZPXZknowX&#10;pTARXJRuuaJY2G44dx3xu1U29Jm/d/Ce9cK26cjYQ0Q9ycQFLleMJSUc2/mptjSr4ym/KjeFO2JU&#10;IVZ6TcCeansMmRswB3RE7rGvOIhCSNsgAzJdfMFVeBC1G5xiFksgZTEATv3fE80BfaSBiwZhJvsf&#10;DBIJDpJgk4RfiWnTDWy3utu5lThwNCW3GICktXcyiQJWikb4gIJaupUWBVUmlaV9slHmiXJpZ+MH&#10;GLdOxPXBW6bWNcfu1DjfthpFrBcKzMFG46++NLak116jLSlKdfDCi1kl0GHwsNj49sICCWvryLWY&#10;sONKDAttRXg9IS1q2AkJAQ5v41PEciG648QWlQ6gytXidumQ4gyooebUyQUbiAetThEwirXNrAMI&#10;iFCRTce2R4xaVKPVwHEhNPoxM0Cl8urCVzItQDgGRTSkdW5OQKkr92R8RdkO/mFndjxoenXIHKzA&#10;CGGrsH59fYnAcxRsirXV2uJxCVAB675WcpZ0np3FOox8QqhLluCkAU98ichYE0kNzfTKaBqkdKjC&#10;MhaZZKQv6cvVNFIJ+WHjLLxFOTW7qQ/vD922AzLE5C5ruTjXkQMSSxMypCV3FOROESpRItQX0kDl&#10;wd6HLLbeJVTV7kmpkb6MiSpkURFqVxIKGRqfPIheMoeKYtK3xHJEoEijvXelKmnzyteIqMtwfTbc&#10;17ZMFeK0qkkPck5EllxKaN8Xjk4lFuViG2298mV4k3065Ifkx3GYpbI0q3NwZNya7g5ZFqluld6S&#10;Jya7E5cE8lSMhbgU8MSpKu5/fqB9OLWuuKU3wRTSTTkDemTLPkzG2YGNK/yjIM0SDiVtvpkWVt1A&#10;6YCUI1d1wWztSenXJBipHFWjhVYxpgtBK+PcY2oK/FNt08cKtjBauGNq2vXAVbOBVjYVWbYoU2yK&#10;CpVw2ha5+Eg9MQhM/LpDW9f8o4GcE8Tpi2LsCpG4HInvzyZLApvFvkWTaihPzxSqYFXIN8VVVO52&#10;wrSoCDhS3itNYFQ2oKDGMkFSS6QmMAdThJYlMbaVVQAgdMjbKlC4t1nUlhtXtiSxItKJNGXlVKmv&#10;XK92o41SHy/EVYsvxUw2WQxqVz5eEx2Tt4YmRCeFbB5SUj94N/lkNzzYCBKIHlCMihApkt2XAqx+&#10;UYBua40yEFdPK1r3FcKRBEReXbSM7KMWQiiU0u2TogB+WITwq620SdBhTS/0k8MVboo6DAybAxRT&#10;dMUuIwq1TFXUxV3HFW+OKG6YUupgQoXoHoNXJBQp2Y/dKfbIpRKjCreBDsUtVxV1TirsVp1DirWK&#10;uONpW1xtW64odihvCl1cUuxV2BDsVdTFXYVdgV2KHYUuxVrFXcgMVW8wMVdyBwK3UYVdyxV3LFWu&#10;WKXVxQ6uKurirdMVaocVapilbMaKfliFQ1ohC74EIoLhVvjirVMUt0pihZXFLeKtUriruOKu44q7&#10;jilrjihvhirqY2rVMVcFxV3A4odxxS7jirqYq7jittccVpxXFVpBOBW+B74ocIyMKab4UxV3E4od&#10;wJ642m2+GKu4YrTiuKuCnwxtXcK42i2+OLJqmKHU8MUtEYodTFW8Va3wpdQnAhrjhV1MCt4q1XFX&#10;YUuNMUNbYq7FVtK4FapirdB2wq0cCu64VXBTTFXUxVogYq10xVorXFDhEO4BwK0beM/sj7sVa+qx&#10;H9kYWVtfVV7Fh9OBFtfVD2kYYULxHIv7QPzGBk7973UffixcWYdVP0YEtesvfl92SYkuE0fStPow&#10;JCorL2YH6cUt1r0xV2/YYq6pxUt/PFWsVbphVo+2BWqHCrdN8VdTArqVwodSvyxS1T+XFW6eGKt0&#10;wIdTFXca4pa416Yq4LihulMUraHFXBS2KruPbFFOIA2GKWqYVW8ewGKtlD0AwWrYWnTFBboAKYqF&#10;tAMKXFcCFrCgwpcFoK9zgRS5QaVOKtccVdxw2lyr3OKG1xVsLU4pbI3xVacVaOKG5MVDZHwjAlwA&#10;44WLtsUt0GBWh3wqtTrTFXcd6nFBC4imBLqYUtUxVxHfFXdRTFWhih1BirjtirWKuOKtHcVGKtdc&#10;KHVpilonFWjtirqEbjFXE13GKHB98VWuiyCjDDapdc2nHemWCTAxSu4twT0ywNZQDRlDUdMLGm0Y&#10;HCheD2yVopcMUOqOmKrxRRXIkswEHcS+u3Beg64sitMApxphYKJJhPthQvS4B2xWkRE3M0wEqAqz&#10;yrCtcr5t8YpVHLWQsxO+G1mEQvjWuWBxyF6v4YWK7mp9jhtaS3WEqFmH2q4ndI2VYrkyoOXWmYw2&#10;LdStyFMvBaiFKW3RtxscmwQ5Dp0I+/IkswEHqlwoj4uwLe2R4mwQ72OzOK/Ccxplsd6iqAT9rKCW&#10;shc0vqLQEY2kGlH1KUD7H9eJUtfC5IORTaxrYA1G9cla3arHGHI5ZAmmJVZIlhYg0xBtHD1WHix+&#10;Kh+eTYcihpGWtRk2aiz74QlaT3yS04PQb4EENM2NpDXPFJi00hwquBDdOuKLW+xGKVr07YswFJxg&#10;ZtCuKFwGKt4q6mKtDxxQV/PJMaXBycUFuhxUhsEDvvixNruVPfFAFu9QDCoi16gPbG1prny67Ytl&#10;KZPxb4LTydv9GNoWNgZLMU22ASdsWJRaIaVOTDErzQDLba6bEatv3yTFcsdMNMbXEU3ySrOWKruu&#10;+BXUBxVv2xV2KGsKXUwUrqYq6lcVWlcKu9MYKW3/0+eQ2kcKiTkSfDMYydfkyG6ChJecQVrviI2x&#10;jitLXPI8suAc6IpoZKmdIq3kWNat1HvkCGuQtTaYuxIBocQERjSuJ0ZAjClDucaTW9omO+g4GMRE&#10;sej16YCGMoA7q0EaFuTEinSnc5AuJl2VJ3hWNgB8XY5EFxogkpKbijEtvlwDtIxFLluRSnHc9zhp&#10;Hhpto15IrhEcgE75LYObGVM01fzFYzWD20qcZyB8TdT/AJWVbOFmAlyS3S9ds9JnE8NZxxNRTof8&#10;nJcXRyRLaltpqCaxfcrqN2ViaJWm37K4KDGGIDdGQadNf3z29svoLQAqe1MjTHgPDaV30Uv1mW3Y&#10;c2U8Se+2RtqwzBUdRoEiimKovLcdx/lZOrbBRO6E1WLTI1AspfVeu+1BiYsJRorLctHEeB+KuVEW&#10;1yjaMWJlAMoDAjEbOOMYB2R2j+XYtSZ3llEapQj3ydW7DwyBaOtvJ/1lmCkhQdj2OIYxxmrZH5f8&#10;uz6TJzjNSfbLRIuUJ7UU/jsbl5DK4FSKY8TCm7qwmMbDapBp88hIlx8gJY7ovli79UXUrFQSScEL&#10;6uViqMaLKZbOCCMyGr0GTJprKUx3Xr3CJHFxFfvyUJ25MYCmSJFFTdRhJaCHMkCb8RkOJgTSV3Gs&#10;WccnpFQTWnjkDlCwHGoXbRcuUcS7CtSvfAWquEoeymMkvO4T040r9kbf7LLRPZy+IAKsuqrPKv1a&#10;vEdaigyIyWuL1bpzJeRwIGfwyRkwJF01a6gl0nJRTFlKFIHU5JIP3iOadxlUi4hkYsY1fVGBQuKk&#10;VrtlQJPNjE7prY6gNOtTMIwK0/a65kguXkyJHd+avrc3J6qo6AHIS3bBCwhLvU0P2Khj3rtmOCwn&#10;k4fSlUTyu9E+JienU4Yi3GhIhHK0ls9J1o56Clcv3pyJz4huhrO+LT0Y8VrhiGeCIZGdRkSOnrcV&#10;I+zt/wAa5XKBWeMpZNdgJyVVr3ymGx3bMQ4VdPMd0qLCOBXp0qcyqsNpgDuh729MjfGRyHhkRjpr&#10;4QOSFDMV3FV7Zjy2ceUioyzmM/Bv88rcYTIKMHmC6kiWFjRU6AZMyJb/ABb5hfcaxLcooZywXsRj&#10;bPjA3KDj1OQNWvEjoRkjMsDqW7zUp7n7bMx7nK7ccztBpc8ftjkPfCompvcITRABXJWxVIyVNehP&#10;fK0SK8/AQzfZOTEWUY2iLaUcqsfh9xXEN2OgfUhtRnUj4VG3hlhNoyEXssM4jWppU9MrLUQvju5d&#10;yCfenTJApiaQ804eo74btldo3TYoySWNSR88FtmPnuvvvTQcWqD7jDJckoqMTJOvFVHLxwxbMcAe&#10;i2aNo1+OjV8MiYoybKOxpxwtJIaEgPwsN/fK6cckqYm4Nxod+hyYUFGwTAR/vRyrXrhpyhk6IY3U&#10;MfwgEe3bFq4ihHskuWLSNQewyVoHNUTTYITXma+2PE22qNbh/jO/zyPE1SlSiGjX9kAj5Y2xAVFb&#10;1QRWhPhiGQik92ksbFWY7ZcAzCCMVOu9csDKlF4hXFCmY6ZK0gtBK4bTbuNMUW2EwLbfp1xQSv8A&#10;SFMCCW/S74pBXKppTFSqR2jt0U/OmHhTSJj0xzu1MkIKjIdIr13w8Cp9penww/bUH5jJcDJN/VtY&#10;t6b+2NKsOpqv90n/AAWAlaU21SZurfdgtNIZpORqdz74FWMxO4xtLf2thvkLTwqy2cr9qA+ORM2Y&#10;imNj5amm61ofbbIcRKREBNbfyeqmsz0HgvXCLXiTa30G0h3Ccj/lb4eAMSjo4liFI1C/LJLa6m2F&#10;DtsVbFMCuphVvFWsVaK4sSEqvF/fEfLMPIE40HIBWhrlLkxhSHnBYfCaZIFmj9CP218KZnQXKnaj&#10;bLHEX0GBXUxS3xxVugxQ4gHbFDFvOloHjWXuK5RlDjnYsJa0YxltqA5RHvdtFu2CgFa7npki5ATK&#10;LRxKpao2HTBTDJsEC1gCxrWox5OOJFDahCETbqMlAtQO7MvIbiSy26g75mBtyMwTpi4q/ArqYFdi&#10;rqYVbpil1MVULxwkLHwGAtUy82u5WlDCldzmE2wrhpKZXcncUA75MNoab4h45IKEHM4iB9TdcmC2&#10;A7vUfKoUWKcSCvamZAY5ebIV2+eBoXYFdihqtcVcPHClsYFbxVrvTFDsKt1xS7AhxxVxO+KW64EN&#10;E4UuPTFWiaCuKu5d8VariruuBDq7VwpdXFDicCrTTCtO64pcN8ULguKrXjDChwIIQ8kddiNx0OBW&#10;0bJBkqg4VXdcCKaeMsKEYFQzwMDuPpyNsbppWKGhydtnNFxoz9q42iqV1tye2QKLXC1b2xtbXfVT&#10;3pirvqw7kYq70ox1bFLRaBepw0hr14B740tLTdxDopxpaU21KNewHzONI2UjrcQ2qv3jFJoLG1+L&#10;+YH5b4aSpjXVevCpA8Bk+AlgZAKI8wrIeKBiT7Y+GVEwun1d4SFKsSffEQKONSbVp6gCOtffJjGj&#10;xF9xd3KKDGoYnr7YfCQci20ee4JLkKB1oMj4dJ47Uw07cnLUjBpXLfDYeI4eoR6xkJhyXhhiZlua&#10;1NwPWichB2weGORRxFWsoFMJd9zv1xMACkS2Q/1dIIvXcFmJ6ZMRssTKgqwW6BPrCKeZ3K4a6LfV&#10;WSCO9X1XHxntXwx+lHNUtuNtHxegfwwEWyBaMSwxO9Bz6jCNyg7BRtn5ofVoZT9k+GEoBVrc1Zkn&#10;PIr0wHySFyFLaQtXlXoBid1Gy+J0Z/UPWnTAqDglBnL1q1dlyUuSIr55U9ZWUnkTuvbEck9UTcSw&#10;mhl+12yISVr3DNtKAF9jihS1S4XgnIfDkoImXRXSejUj93TYYkbrey6wuAqMaUUmtMjIJiW47pJn&#10;YQjiR1PjiRXNQbXR3YRwrUDeONLaAE3+kfZ7/b8MtPJgDurXMrtsq8t/tZEJKvPqCxR9mNOmQEbZ&#10;GVNRSmZBICakdMJVaL8TRMgI5dAMeGit2ow3LRE/WCAO1MJF8mINc14lkLCeT+7XE9wT5rJ9ZBIW&#10;Ntq0OEQQZogyIsZljIFBU5AMihZr1LqMIr0atTXLAKYE25LoQ/A7VkPQ4CLSCuWZbYmaZwa4DvyT&#10;y5qZ1NZJF4sSnfDSLVbm6jjTnGwB9uuRCS57uG6UDkVIxGyndQ+vxxH0K7/zHJEdWN9F5u0tF9QN&#10;zLYOaeSF/TCmUFyQPCmE0AgElGXN5GI/URtzTpkYlkQpXF7Hcx1+IMvhhGyDu3ZXycRFLUU7nAUh&#10;ZHqJWRlAJWuxwmkC1y8In9VSSfDHitapQm1dGbjICoHfJbBF21+k0uxRqgDbbvkbATzVor0BfR4N&#10;w8ab5AyHNmAiPUWNa24NT1ByPHfNPDXJT9Zw3qutWHbJcQY0oy6iWf8AfLxGIkApBKHGqLdMUcFq&#10;dAMnxAMate2qyQr6cUbU98hxBlRUJfMCW21CGJ3rhsFHJdHqkL/FB/eeNcfEHVHCqpqRjJa8HyOx&#10;xMx0SB3qCa0Llir0I7VNBTBxgI5qqXM32P3Zi8OWJyBIgVZ7uRABbiNPH4sj4g6s+EqbXsiKSWjD&#10;+PLHxAjhQsWucWYT8XPYg98JyDow961NUkdS05XwrhGUdFq1kOqyEcGYOg6e2HxAilaDUWRSplAX&#10;wyMsgZAV1Ql1fIPieYv7DEZEEDvQsWswBq1k32rXInIWQARElzCOgJr4nI8ZKmggJrw7hBxw8RDC&#10;1aIAip3JyByFN0ihdSRrRTQZVxLxqfrvy+0cFsOLdUMzdSSclbLiSu7krIR7ZYGJC+3lJX6MBRyV&#10;I3qu2Vra5W7YFUudJH+WElRulc0u5p1JxkWy0RCCwqvbrlVtgR2jDjdfF17ZAsx5suj98kFdPGzr&#10;RcLGQY7eQhX+LrkeTiS3QH1ZeRamTBRSlJZoASBkyUclOWPjHQ5ELzWWi8viyVMgN0OEDMQeuW0z&#10;tvgFHvgpQEbbKFWpyKENDvIT44SE0mBNTkGJUZVBRq+OEBnEJdIMgkrVFDvl0Vcv2sSqvC1GylKM&#10;ZzxOTDAoO8P7ynvlgUro/wC+HyxJUoqY8ZVI+nI2gOuD8JPfDFNpTdfZNMmoZbZmsEZ/yRkLbUV2&#10;xKhcDkUubEqjlNRkWSk+KlSJw2honFC1+mKCuj6YpCqGySXA4LV1a4FbBxVsbHFLbYErCcKFrGmA&#10;oU298CqJ64sFsi8kIOSCpl5eHGCg6VORZQT1cW1v2xSkcn2mH+Vha04iO1cDNcDucVX4q4nbwxSl&#10;8168L0aVQPfJKEXFqkLbeopPsRhplSJF2p6EffjS0uE9caWlr0lFGwJpZ9VibbBS0qrCo2BxpHCv&#10;EKYE8LYgUdAMC03wA7DGldxHhjSu440rqYaWnUrjSXUxpDuOKW6eIxQ6gxQ6mKVhQjocaS4DxxQ3&#10;xHicVdQeOFXUA74FbFMVd1xV2KtEn2xVr4sUqU6PKCvY4rbUcTIoGBVVUYdaYVX0xV1BihrbFLRO&#10;KtDFDex74Eu2xVaQuKu+EYrTdRhVwxVvFLsUNYq6oxV1RitOJGK00WGKaa5DCtN8hiruQwK0TirV&#10;Biha0KN7HFXLGF74Ut1GBDq4pp1cVpquKt9cKtUwK6gwq2AoxWnVGK03yGBWi2KrHjRuuNK5VVeg&#10;w0lUriinbd8VbqBjSu2wK6gxpFOKrhStoB3xpWxxxVugwLTtsNIIaJGNJpokY0tLea9j+GNK71F7&#10;nFWw6YKRTfJcUu9RRhpad6q+OKu9VfH8MVd6q+OKtF0PfGldzTGlcZE8caQ4SJ44KTTiyHvhpXck&#10;8caV3JPHBSKbDp44aTTuaeOCldzTxxpLVVPfDStjjgpBbqvY40inFk8cNJarH44rTRKeOK04FfH8&#10;MFLTRKeP4YVd8Hj+GKW/3fjiim/3fjitLax/zYaTTv3f82BFO+D+bFadRP5hitOop/aGKthV/mGN&#10;Ip3Bf5hilxjU/tLgQ16I7EYWTvR9xgQ70D02xQ19XPtirYtjjatm2btTG1a+rv7Y2yaNu2Noa+rt&#10;4YbSu9BvDBaGjE3hjaVpjfwONoa4HwOFbdxb+U4q417g/dii2iT/ACsfoxVcPkfuxTbYFexH0YFd&#10;QjthVo+4/DAtLGiRuq1+jDaKd9VjHanywWyWtbDsWHyOKtfV2/ZkYfMYoa9GcdGDfMYrbuM46qGx&#10;Vazyqfij+44UuFx/MhH0Yob+tQ96jFNLvrMPXlihv1468Qak4rS8U8QfpxtC/wBOvhjalrhirqUx&#10;S4kDrirW3U4VXCh3wIbDY0l1QcVW7HCrQNdsVXHwGBDqdsUu44q1TFC0mnTCq7kQNxgVoN3IxTzb&#10;28DgVoyKOx+7DSGg6/L54qA0KP32xS5qMdjihxr9GKtUxQ47YsnMfh+eKFyEcd8Uthl3OFDRYYqt&#10;JxVonxxVqRxWmK0uc7AYEhoN8OKHVwpb5Yq6uKrQ1DihzsQcUuLHqMUNBsKu5YpbBrgVrnvvihY1&#10;VO5xWrXFx1xVrmMKtc8Va9UYq0JQpxVzPTFXc64oWl8KXcxirXqYq16nHftgRTi3dcUtrJXr1xWm&#10;ya7HCqBubStWXJgsTFJ7iPffrloaiEulBU1GSDAtrcBhxPXFW/XC7HphtjSojh91NciSyAW3U/AU&#10;HU5ENlIdXUb+OTayuM4whitZwRvuMNoAUmgBIKdcgSzATCKIQrv9rucrJtsAQd83Lc/RkmalawM3&#10;2QfnTIWxKPjs5Oyn7smJNfCqfUJD+yQceNeFo6fKOqk/Rh4kcKhfWDrHVhsMHFbOMEFZ2ck7EKNq&#10;5Udkkpl+j2T4XIB98kMiBG0t1SFufooaEDLRJeBJ57CYDYj78eJPCkVysisfUrkCWVUhiCffKCFK&#10;9CwG9KZXTAhcGQ7jrgQW5fjAxWlD1PTauSq2RC9pHerDYYOSAFiTENXwxLCRRb3EZXccie/fIgKB&#10;aBeSp67ZZTIi1jMDklAWEimKtBq42tOLVxtK04rTTNXClbXFVytxwpcW74EALSa4sg7FK3pgtW6Y&#10;q3hVsmuKraHCl1dsWJC+KpNK0wsCF7ErikBTJqa4ppsk4rTvnigqiRVNd8aQHei5P2ScPCmw2LVy&#10;akY8KLVfqpPWmHhRbms+IqxFMPCvEtEUfcYeFeJERRQMDtSmNLzQ8jgE06ZNiotJy64Eq6GmSDWV&#10;QHxyYYrq4ULStcUrTGeuKbbCnAhsKRhVumKuxV2KG6U64FaphV3vil2Kv//U5hPeFvs5TwuFHGgn&#10;Yk1OWAOTEUtrkmx22FVp2wIVIpOBrQH54lSqxfEd8gWsoo3foRNCEBLfteGIKSbUI70ps3TARbGU&#10;bXC5jkJ9ZmAPSgx4WIxgIM0ByTYA75YWSLsboQSAnIyU8qT2LWogrtcRK5boSK5Tu4pPQJLHdhCa&#10;mm/bLg5MDSbWuvyfAgYgIR2FcnzbQWZ2lzM7/pS15N47YmLIy4eahrLrK7TcSszCpFKHMYh12T0n&#10;0sIupCxJccifHCAgStBQR+q4Xxy4RtzMcGd6D5VS5ALtUf5IyEo025Ioq08s3LwPM/2EJ2OVRBLR&#10;CA5lm+haPZW9ujiMF2FSTl9U5cgnYWNBsoGBq5IW61OC2BLkbdsbCB6jToNSgnRZAwo3TJcLaYEI&#10;kspyBFNMtmOap5ma0uxZRpzrSvtXADZplg9ZpP4pFdamnyyZiylFLr63ViHhJ5A7ccplE9GmIMTa&#10;Otn4x1cmveuWW3zS2/vWdvTUgIeprlEi40YcR3STXbK2tv3sUjlmp9kVXI0ByRGRxnZBahqk0oiJ&#10;dxFWhPSuSJ72RlcrKMtr6J/ghDMD4sTXDGi5Ox5p9pE9vSgFJB12y0UFlsNmO+Y/NUIlESKSEJrX&#10;vlUjbgCXEULY+bWShjB4k/Z64iVOfGd8021jXg0SlXEbMP2uuCRtxM0bLEL++g4UHIyfzV2yI2aC&#10;K5Jfea1K6eirfB+OSDIJYZjX4ianLAXIjOkdHc8owK1p75TI20ZJcRtHw3kaJyjUq/iOuSjKmyE6&#10;QrzSRyK7OWLe+4wmVs/EBFKbzmpIqcRKmMJ8KrDcENWlMmTxOWJ8SImmPHjQVODwe9RjpuNmUBjU&#10;HxxIpt3al3PJmJLZDjLSclc1sNY2DFuWQlK2vxhavLrPI8REpp9+DiprnlCBkuiW5UpXtgu3H47V&#10;g4G56nFTuuSPvXAU1bb7bHI8KDBCzKDXjucLUApiIpv1PtlopzIEdUSzyODxU7ZWWrIBbcbMo+MU&#10;OSBZRnTbOw3GFJClGBI3x7eOAMRHdWnsVdQBSg6b5OVN88QHJT9Gg4jbxyporvbWMRfZJOSY3S2C&#10;4ZGJBofbFsEyOSpdOZN5WLfPriDbRI2d18EqoPhpvkqcmMxSuHZlCoqsD47ZKnJ2kEA6GH7dQR4b&#10;jIOFONKCoZyXJAAwNDgkRBJ6jvXfCw5LZZOC1Ukj3xZ2UE7NKQSKkZKmUR1KMilWX4TUeORIWSr6&#10;Sg9QQMU8lUXAdfTI2xRKN80MIqE1pTCkbK7Xywbqqt9GNWgS3Sq9vFujXiFOWgNqDIHXJJtY58AM&#10;IKgqBQ++SVr0zTDaKb9M42yXrbO3QHBaArpp0rHYYaZUjIdFkfsSflkhFaRQ0f0/tA/SMnwKVdNM&#10;YCoTb5ZIQW14t+PXbJWtLxEB0G+C00rISm42yNppeZSe5wWlsP2ORTTaGuArS8Izb8TkSV5IiGxm&#10;lOwP0CuQ42YCc2vlmaTd1p7saZGyU0mtr5bjjHxsK+wx4e9FptDYW0I+BBXxO+SEAEokU7ZKkNjF&#10;DdcVdyxVo4VW9MVdvirqEYpbpih2KWjixKAu1/eVqQSO2Y2QMIndCSR1O5rmMRu5kZIZ4CAT2wsy&#10;VbS2Ec3DpXrmZjKZDZO1cdsvcVeDXAxLYOBDdcKW60xS4nFilHmSAz2hI6rvlWQbOPkefSwE14jc&#10;5gg05+I9VsNjc8qgLTxOTMw5XHSa20TqfSlIWvcHMeWZxsmYFcLffip3JpXHxGEJXzS/VdKuLVwX&#10;qwcV6ZcJOLHLRplvlS0SyteXIcpNyPDNhGQIc3JK2SI9RXJtC7ngS71MCG+WFbWrMrEgdsFpq1UN&#10;hQ0WxVIvMEz8QiuFDbZTkaiLYZcOA3CvTuMxgHKjGggbgLUquWBmVOSRlj4ugU9jkrRaAEBu5PR6&#10;1OTBZxD1zQbIWVnHCBSg6ZeGqZ3TZcWtdgQ406DFVp60xVdilvFXVxVqvc4oWjxwquBxV2KtMd8C&#10;G2NDTFk7FXYq1irVNsUNqNsKt0wK1iruhxS102xVquKtEnFaarihqvcYquG+KrqE4Fpxh9QUIwFS&#10;FFoiPtdchaAabjBLccsBtnzR8dtQbnIlBVhCg64GLmEdKGmFBCUOFEhVuh6YqGra9MBKHffJNiLN&#10;+3gBjTFDS6uIxV3UD540lAXHmSCPrLX/AFd8lwo4qQ7a+pj9UK7L0qdskIMTIBRfWpTThGN/E1wj&#10;HbEzWXOoXigGIAjuadMl4VMRkXP9caESmSjHsBiId6mSn6c3P0JJSZCPHLfDDXxlVFrFc/uj1A3O&#10;DhpPFbdjZJFG1R8VSNx2ydMbbaAWsa+ktWY7jwyVAsbIVmUw0MdOBpXfxwABJJVmgijdZVACjcgd&#10;TjdrVL1eOST1fagBGKoWwnUNIeRNeo8BhIREqtjcKDIASV8TjIKCviuF4uINxXcnEhQVk9wptm4j&#10;au498QN1J2Ure5CwFgPh/lyXVF7L7O5McPIkDc/DgkLKxNBuGY3C+rWh32Htidtk81OW8+sQjgRz&#10;r0wgUxJsLkuiECqaSnrjSba+urZp6bGj+ONWjipuyuRcJ8dC5OA7JG6mdSRlaJzTelcapbtRjvY4&#10;B6QcNy7+GEkc0BXN0tstYyZC3XvkbBTRCy0vuMrM4py8RjIhMQrz3LJKGjFVpkOMUy4TaxdiXQEP&#10;4nI+KFEFZHoCWWr+OR8UMuFDyC5lIZgNjj4wRwoiSaWSMq6ip75EZaSQhHupVPFuJ8K4PGCKCGk1&#10;F4nr+HbJeMGOzrnU3mAKEJkhlASQhY9YNnV3NT3pkTntiKClceaYZn5mooKUAwjNSmkO/mcn4QTT&#10;D4qLC638xsuwY4DlSCFi3jO5cljkfGYkgK41d4xsSPpyByo8RBrrHpHkKE175LxCVEm5PMYk2dB9&#10;ByPilPGGm8xSceC1Cnrvh8SmRmFBtY49FU/fkjMljxAL4/ME1CqgKD1weJTLiV4dWcChC/dkDlLM&#10;ELpdRcgtX4uxxGQoJS2bzBdU4sQyj2ywEoMnRa9cyKRyoB4YRbK1o1Sav264SSxulO41i4YU9Q/R&#10;gBKONCHU7j+c/ThtAkrxeYL2IUVxT3AOBfFCp/iS6PV/wGBlxr4NbupDtJiEglTm1K4J3kb6Mkpl&#10;SHfU7kf7tb78iQwORMrHULloQXdiCfHK7UyKOuZX9CoYg/PJAqZpPcTSBakkn3OSYGZVNLunSVTU&#10;0qBTK5tsZvQIWJAJym24qjJyGC0UhbpCqVqcbpgWPzQSSmu/zrkeJpKXXFtKlSCQR3yXGWripDK0&#10;nDdmJ+eG2JyKUruOprkxJkZrYya1G2PNIkjI3ZqDuclbIytTuEJfcYVCHbnXiDlZLaCj7f4U498r&#10;bQ5UMj/EK42xkio7UBqsBTJguPSJuI+EJptlkQytCW575Yqq1KHIoKAkoSRkggoQfaHzxKIpxIRV&#10;KdKYAzKBfcsTkiyTCE/AMpLFVatPbAgrO+CkBe7fDhCbS68H74n2ywMl1uaIK5EsCVSL7ORKFRa9&#10;8CbQ7/3jU8MUBLJDVjiSzRFpMd0HXK20JxpEPqzcwemVlmN2VR5NKpkklINQAMpwFxpBLifiOFrp&#10;0lAprkwEVSEuD+6PzGEc0xKnZbKMmQzQvKjk5Ni2TQgffgIUIxPsHIdWR5oWD+838ckVCYE75BgV&#10;ORqIx+QxDIJc/XIptaB8Q8MsCQ6tDtgkUq8QowJ3ypBCK5ArvlkWKDuhV6nLUKif3ob2wFkiLjZ1&#10;365FBWzt8PvhiEJVdbimWJiWY2Z/cRn/ACRlTaCiemBXGvbAUluteuJVHKdsizUXOKkqWLBrCq1s&#10;CrkxTS+uFV1RhV1cC23iq4YsmycUUsJxSVMkYGKxzgUqJ8cDW0d9skFTPy//AHJHgxwNkE8XC2rx&#10;iqRy/bb54lgU1hO2LNpZPiOKqwOKXPupHthCsI156qfllkRbAljZYJEWP2j0pmWIBp4ypm4ltVDM&#10;7DluNzhGIIOUhWi1G/jpIJmCfM4+EGQzFEjXdQj/AHgnbh2rkfCT4y9fM+pH4llJTudqZE4WYzIo&#10;+ar9FHpycz32GDwV8ZennfUFFGCE+FMHgll4wXx+e76vFkUfRj4BXxgqx+fbtiaxpt33x8Ar4wbf&#10;z/dLt6a/ecfBKRmCIi88XZjMhjX5VyBxFPihdD59nccjCKfPHwinxA2fzE4fah/4bHwiviBV/wCV&#10;gqq8jEafPHwijxArL58QqG9JvvweGWXGFP8A5WJHXj6TfeMfDK8QVW89pGvN42CnB4ZXii7/AB5D&#10;xDMjgHph8Mo4wqw+dIpjREc/QMTjK+IFsvnm3ibi6vX5YPDKeILl88W5/ZanyGPhleMLT59sxsQ3&#10;3Y8BWwuHni0I5cWI8aYOApsLl862jdFb7seArYC4+drFdn5A/LD4ZXiCtH5ss5PshiB7YOArxBpf&#10;N9gxorE09seAo4g5vN9knUn7sfDK8QWDzlYsaDkT8sfDKeINHzjZhuFG5eFMPhlHEF3+L7QdQ33Y&#10;PDK8Qcnm+1k2QMfow+EV4wvl8028KhpVZQelRiMZK8YQ5852g7PT5Y+EV4wvh82wTGiI5xOMrxhf&#10;N5qtoTSUMD8sfDK8YWr5ttm3VXP0Y+GUcYWv5utk6q33YjEV4wtTzfbuaIjk4nGU8Y72n83wq/p+&#10;m/LCMRRxjvabzYq7mJsfCK+IFD/G9uf2GyXglAyx71V/N8cS85I2AyIxEszOPe4ebUI5CN6HD4RY&#10;eIFJvOsKniY2rh8Er4oVYfM5mBdIjxHeuR8Mp8QKcPm31yRHE23XfCcRQMoUv8ZguYxEeQ98l4JY&#10;nMEX+n5/T9X0tgK9cHhJ8QIP/GcpbiId/nkvALHxg3c+bp7anOECvvh8Ap8YKtv5hvLn7MQHzORO&#10;GlGUFC3fnG5tZDG0QJHXJDASg5gG4vONyy8/RAHzyPglPjBbN56niPEwipw+CnxQut/Nl5c14RqM&#10;HglHjBQPm6+aUxLGu2HwV8YNv5pvowSYxt88PgFHjhDx+dL2QhVjFSaYTpyj8wEdd+Y76zQO8amv&#10;bIjDaTlU/wDE98V5CNflkvAKPHCFPnK+L+mI1r7A4fy9L44RcPmPUCvIqtB4jI+AV8a0L/jW+eoE&#10;Q+44fApfGDp/Od9EnLgv3GuIwFTnC6DzXfz02UV3pTE4U+OFO9816hbkKONT7YjBafGCCl83amBW&#10;v4YPAKPHARNnr2pz0LMQvjTHwUePfRq98xajA/BJCfemSGBfHWJ5j1Uipf7xTB4C+OpSeb9UT4Vb&#10;kfYYTgQM6Ig80ai5HqScfox8BfHU7rzXqcb8Eeo8eOPgr4yFk816pUBpSK7fZx8FPjhEW+t6lJ9q&#10;Yj6Bj4KPGQs3mXVFlMSysaeAyfgIGoC9fMGooKtOwPgRkRgSdQsfzTqf+65Hb3AyXgsPzFrY/Mep&#10;yV5ystMfCXx1P9PamXNZnCDvg8Fn47cmvX5B4zsTiMK+Ohk13VCaNLIK+OE4UfmEVc6rfInwTyO3&#10;ehweCEeOVg1q+VfincHuCcHgr+YUTruolqJNIV7muHwU+OiY9auyvxXDg/PCcKBnQZ1vVeRpJJTx&#10;weCGZzuTzBqbP6frPXHwqY+PaPTVL4IWadwwFeuAYrXxigE1/VJekshHthOEJGde2uX6/wDHw5p7&#10;4jCg51F9e1Vif3snHsRh8IBTqETHrF8U5fWJOXgTgOJRnU11zUWqXmkFD44+EpzqcvmDUE+xNIT8&#10;8fAUahfD5g1J3CyTOB92DwUnULrnXtSjkCRzOV7nD4K+OtOvXy7/AFiSvzx8FH5lSfzHqoFfWemH&#10;wUjUKn+ItTVOX1h6+GROJP5hdH5k1IpyaZwTgGFBzqc3mjUl+zM5yXgr46pbeYdSlJDTuuA4aR47&#10;pPMuqJL6YmYqO+PhBl47cnmXUgK+u2EYUfmFBfN2qtt6rYnCk50ZL5l1GCP1PXZjXpkPCT4y1PNO&#10;pMvIzMK/LHwVOdSfzfqiniJSa/LD4KPGRUPmTUnFTM23sMj4KfHQb+c9RDlBKdj4DD4KfHC//F+q&#10;KvL1fwGDwV8cNQ+d9UYgFwanuBgOFfGCOn87aja05FDX2weEWXjBseedSpX9392HwkeMFh/MG+Dc&#10;CkZOA4inxQrxeeL9h9iPB4a+KFIfmLc1p6SnHwyy8UOP5gXSjkYxTBwL4oVrf8wblukVfpwcBXxA&#10;rP8AmBNH9tKE++EYykZA0v5jOTT0z9+DwynjC8/mWBsYiD/rY8BTxBWj/MiLq8clPY4mBRxDvREX&#10;5j2j/aWX6KYOBbCKT8xdOXqJfpGHwytjvcfzI089BJX5DB4a2Fh/MewGx9T7sPAthpvzHsx09T7s&#10;HhrYWf8AKyLPoC/3Y8HemwqL+YdkRUs4+a5HhTa4fmJYHb1GH+xx4V2VV8/6ces//C48DGwrL560&#10;5v8Aj4H/AAJx4Eqyec9PbpcL9IwcCQFRfN1k32bhPvx4FXjzPan/AI+IvvGPCtKq+YrY/wC74f8A&#10;ghjwLS8a/bkVEsR+TDBwrThr0J/bj+8Y8KKXrrMJ/bT7xjwrTf6Zh/mT/gseFabGsRHoV/4LHhWl&#10;36Uj8V+/HhWm/wBIr7feMaWnfX0b9kH7sjS82vrER6xg/RhpHC4Nbn/ddMBCbWNHa1rxYfLERVb6&#10;cFahmySV/KM7BqfMZHhTdLSQPssK/ThpiTamfUJryXJUhxZ/5gR8xgZ0761x2Kn78DGqaF9HWhDj&#10;6MUGl31uDqWYfNcCQG/rkB/3Z+GFNN/WYm+zKg+ZxCKVkdz9l0P042hUpMf5cbVo+sOtMWSkssjb&#10;074WJ2VEDDdgcBRdriwJ3BA+WKWwydq4rTfIYrS1mxSsdu3XFC07ilMUujhUiuBFu+rL1qQfnhXm&#10;36VBscVCn6UlftVwqVN/rFaKFOIVp3lAoy7+2BK1bqgowOFFLxcR+NMUrvUB6EYq7mARihpnJJwp&#10;K5z0wMW1Pw4qHVpvilrnjSuDbjCqx3oeuKtytsD7YFC1W5L8jhVoPiruRxVxkpjSbWSMR074ocJK&#10;qOXXwwJXK1dsKLWMjH9oj5YVUTbsernAqw2hP+7T92G02tNnIf8AdprjaCpiO6Q8Ufl88KGm+uL0&#10;YVwBNLGlvU3ND8xhoItaJrx+hT9WKtqt4x6j78dlRUXr9HpkSqovJDvgSqHcVXFVNpJSPhAr75JK&#10;Haa7XoqnFCWXMNxK3Ipv7ZYCwO6Gaznbqh+7HiY0pnS5m3CEn5Y8S0tbTJv2lYYeJHC2yLbrQDDz&#10;SAgXq9Xbbww2yIU+R64WunBu56YCUUiIr1U/YB9zkSyRNuvOsrdTuBkbSA00wkk9Lffww0lDX6he&#10;nQeOEFKc6fLbJEOMgrTfKSxq0xS5iPRgcCSFYOre4xtlS4OBtSoxtPClGuXCqvBOvfLYMuQU9Mg4&#10;LWm5yqTTVpnULvKAR74gNgHewjzJdJJcMU6DpTMmPJlJJV1SWI7EMPA5EtSuNail2miBB69MjaVF&#10;oNLuN6mM4FUX0eBh+5nUj/K2yNIpSGiSk7MrD2ONJLUmmTxj4kJHtTI0xpAz2jjficIDJD/vFXhv&#10;TBwoApuFihJp1wUwlG2pOJOwxASI0pMuTpJWfPCpcfDAiltDgTTqeOGkU3TFIWlanCycUpgpDgpw&#10;0rfA40hr0yd6YpdwPgcUrhGxPQ4KW1wt2O9DhpDYtnO9MNLbhbNgpWzaPhpbaNvjSLbSIA74aQrr&#10;AjDDSGxbRjrU5KkWvEEPWmNLbZaNTsow0i2/VA6UGSpi0bnahrjSLUzN3xpbWmZjhVSaQnrgTS1a&#10;nqcFpVH+EUByLJQoThtFND3wJV42yYYFWBywNa7Ch1cVarTFLqjqcUOqMUtmmGkNYpaO+BWhXFWx&#10;XvirhvirYGKH/9XkYrhVacVcFwWhqmKtEYpbGCmNKsK8nAJpXvgKCuloGoMAa4qeympFa4WxbTfF&#10;NL2j8N8ULAtdh1ySXEEHfrgKbVHuGdQp6DBTWIb2p08cNMgF6SFdx18ckGYLJdB81PaWzWU3Lgel&#10;DQjIyLZOdhTuPMEtyQ0rtUCgrvlJDiEJXLOWBYd8kA0iG6/TomZg5HfLAXPhs9P8j6nEC9vMQrVB&#10;Wu3+tlkouVL1BkXmC7S3t+I2DdCOmYkpU64yo0xyz89w2PwXRZlA2oMs4wXPlOMuqF1z8wLe/h9K&#10;zLoxO5O22VS3dbkFsVu9dmjPFJGKnrXDEN2KVFk2harFHAs7zryH7LH/AI0y8zLmZMlBOtO82tNd&#10;ss88Zt1HYcciS08xuo6fcadr1/LPzIIAA348iMhwdWuGPgHEEluddn0q9lRKlUJFOXIf62TE2eLU&#10;cX1K2l+fPqy+lMpIJqTXBKQbpziUXceePXLRQr8LDYk7jI7FrFFM9M1WCW1aJ3T1iNq4KAY54mvS&#10;kU2t32lnizI6b0/aGVbhwo5D/Gx++1y4uqLKQVU7ACgyVoHPdFS6pdWqo6tGgH8h+LJcTaZkOHnG&#10;8QFVPXqTvkDZTLKCEnnvTdOXkpU404/LksgvpID+7YrXwONNsZlUudQlmIMrs+wG5ydshMlad1qe&#10;/fK+rUSpFApqTXJgMxFdIUbemHhZmK+Jo2IVevfKyC0kFFlnj2FAPHI8LHhJQrSlzUdfHJANoFKo&#10;cL1NTTGmuWyHM5rUZNsjOkXBc8qMxrh4nOjktGyTB6Evt2B6YBuyu1jsho4bp4ZUQ6/ITaGmulSo&#10;VvwwcLRwkqFvI/IsKmuPC2CKpOv7RYin341TAqkR9Tbl8q40oFrnLR/DWp9sFMwHLMwHxDb5YKZR&#10;j3qyypXj1zIjAOdHFEq6CNfiLhT4YThZeCGpLqn2WFPllEoU4eTFSCN38RFMIiwhjso2Bw37silf&#10;EZYI07EQ6KaQRhzyr17ZExtrOJeQqt8O2RIQIK6xRBeZJyfpbJY4gIOWcBuoplRcAqYKcyw2xaza&#10;nI5PyxYndbwEmwU/PFshFMLdZ4lo1OPvk3IEjFRubpWG+NteSfEoRQiXua5FrkA29uq0IFSOpByI&#10;cczQ0svqkxgbe+SCfepLFIhI6e9MlxLxKk03ppxK0J7+OBbUoZqncYSGwJpAYo61HxHAyBtB3bF2&#10;/d1yVKhEt3mfckVyVLar+j6GgNcLHitsaauNtZnasmkOw+EfhiN2cSSiE8o3Vx0UKPFjTJiJbQCU&#10;bb+RVr+/lA+WTEGzh70yt/KVnBuWDH3GTEKTSu2hxVJR6V9hk6RSg+mW0X95KK/LBSUK5t4yQpZv&#10;fphShXuGJovT3642ql67EULEjI2tLa71OG0rqjIq4t4Y2ypcDXrkDJNIq2s5ZiAis/yGR475M+FP&#10;bLytOTyk4xj33ODcoBCfW+h20QHMeoR3OPCsjaYRxLCKRqFHthpiv+1uckybpgYlsJ74aULqeOFk&#10;3gYurTFWuWFLq1xV2BWwTire9fbFXEnFi4eOFk3tgY2gdQYLxJ7HKcrEHdCyAEbVzFpyVGU8B2GA&#10;JG6BMvBw46jLoFuDIbdkZQykGo8czQ4sgrh1wMGlmjYkBtxg4gq/kD3xBQseZUBao2yEp0iRpCDV&#10;42qFBJGYv5sNRmh7vUFuIzCNuQpmPPVg7MDcktGlLGob7Q9sxpTJZx1HAKS+WWknpDYE5DxejKWY&#10;yCCuYGdqqCQPDBxuKDS6JZq8gp2PXJ8bmRmrXTy3KhpGYkbZQZlw5gc3abcLaMC/bscvhmIZxyUy&#10;C11Sa6id46CmwzIjqyWU5EB1zq8sNvXo1dzlh1RpZZbXWOsO6fZG3cnr/scENXszlPhCpHrvPkrU&#10;HHANXZaxkJDtNvFe4ZmNAcmM27OB2RsmqRoaE1p1plwzgKMlrn1BRH6o+wa5OOoEt2RlTA9b1Jpr&#10;g8KmhyMpWiBspcX9I1lWtRkQ5nJS4hhzbYZYy5qU80ci0BNRkkUnnkSVUklqnNjSntl8TTbw2HoF&#10;nKZV5sKe2TtxpCkUDgYt8qYrbgab4FcDirdcUu5Yq4tigrScVbHTCreKuxVo9cCtn7WFW++KuxVr&#10;AhaD2xS0BhVsYEt0xVxxVpjihquKXdcVbC4obEe9MFpVo7Q5G1RC2oHU4EKojUdsUWsmVONGphQQ&#10;lElFJp17YGURSol+4FCcmyLZuiftE4KQTSHnv4YBykYKPEnDSAld7qqcRcR/GAaDFgShYL97uOWR&#10;gUZaUGSAZHkl8xu7huLyH4um9MujjtpMyFF7BQVLOW5GhoP+Cy2MGszRcNlEWMTKaDdanrkjFHEi&#10;lCIohoK1qcICCVsE4E8g616e2ExQJKtpLEsciuSUr1wFIXpcKKch+7H2cJRajJcqbnpRqdaY9EdV&#10;8V5+9Zz8IG3zxISCtS/+s8nOxU4OS3anLe/WVURn4h1yYFMSbVPrAkUcOi7keORZIWXW0M60qFFa&#10;747UizapNqoMgaGrVGRsMqQ/130DVVI59a4ONeFu41VIlHoEVP2sImEGKha6+trX1FqDvscBmCkB&#10;pdYBYsSKE1ocPiBAi0dXfnzVgAO2QOUMhFuXUVuDydiD7DbKjmZcAWrqscBEcbOO3TB4pKNgt+ti&#10;P7J+/LONApDzatKsnse+DiUFWkvgYyzfEfE4QSyNLoruu5227Y2VUjqTBiBTb2wFjfctmvjxrtXA&#10;u7lvJhQq5Fcgniba7mO5YnASgyLJdLkLwqT1Iym20bo9RgSuwK6mFVpGKELOlRkWshJ7pVJ3JByL&#10;UTuhXt0PUgn3ONpIUprAuu6rTxByQkxlG0umsyNgpphJYIWSzYDp1xBYkWvgtnrkrSmlunEUIqci&#10;zpbdMpFAPuxa5BL/AEQdyK5IFQAv/R6v8QU19ziZBkYgqg0zpTI2jhpSvYAknECmWJ5KQh4ioxTE&#10;to1PlkW4FdJLUbYhSUBMPxzIDUV1r0bxyQZBzGmFgSpMa9cDBZilacWK4LUYWQV7UUri3gLZDucL&#10;GQUWyBawn1lBwgQN3yqmdpiY+UBrja0k00VFqcstDtNT96o8WGVzbYbvQIOgylvRAxVplB674EEW&#10;sMSnsPuxQQgb2zQxsxUbYKa5RtIGtwNh1whxeFB3dm5NSBkqYyCgtk/XGkUiIrZ4yC3SuFkG71aP&#10;lw5NtJcXCvU+OUyZgoyCQAlzvUHKS3BWtpQXpTc4QskxFNstDQ67b90csihA221cmlWYgA4EJdKa&#10;GuSYyQ37Q+eAqE1Y/AuISUKw3OEskwhI4DKyhValMgxU9q4FDnaikHELaX3JrJvlwGzIbKsArGMg&#10;xK+OhBwIVFpipQ0ho7H2OBQEtfYk4CztFWSr16moyotwCd6Kw+sOo6YGUWTIcmyVBhVINR/vT7ZE&#10;tJSoN8ZHXLA0tyGi1yYQgrl/3RrhHekBTtpOCE98lXVkUNvU5Ng3y3yBZosSUWmAKoQsDITkiFCN&#10;5DY5AhBU5jVCPcHCGQCAZhXI0q3nRsmAhpW5P7VyuSeaJD/FXKwyKo0tVpl8dmBCFnkLt92WMVX1&#10;OLg0rQYKW6XvOWdTTpjS2sln5DEMigZ2qMkxZlZtWCP/AFRlbdaKBwJbyJS6u+AqjU3XFmpvgQok&#10;4sSWumKA0T44sm0O2KleMVbBxQ3XFbXB6YpbBxS31xVTbFBK074EKb9MUqBwNba7nCFTbQxxjb/W&#10;OLbEJypxZrq4pSOX7TH3xLWU0iPw/RhDNDhzz2wItFq2Fkvc/CfkcUsG1liKnw3y2LWxp1NfU617&#10;dszAWghRvQWALGu22WCTUYlepIiIfuNsNrTUhrbqvbCCghdbELHw/wB11qcNq3aFY5nKD4duuEli&#10;ArSLEGEo+2O2PNPJa8guW+KqfPApK+44yIErT3yQQWtNdAWV6k1pXIpG6tcRLFNGoaqmtRhXk7UI&#10;/VuBFD8II/hko0p3KIQ28KCGTeQDc0rXI0yJpVgs0Q+tLRoz0GJQLQV8hjq6bJXYZMAMSSEwtILW&#10;4QKgXntU98rOzYNwstY0N08FxRox9kHphI2Yg7oae3e5meCCgC9PbJbAIO6bxTWsCCJQolWgJ98q&#10;4bbLpq3sY3mMtwoKHpXJHyYx5oHUC6TtFaqOIO2TAFboMt1a2s7eJCLplMh7HtlNW2WrQ2KM45IB&#10;BvXJkMAS1eQrG4Fqq+nx3p0wxj3qZO062s7xPUmCiXcAVpjIUmJtVuq6eUSJBxkNDXAIiSDLhX3t&#10;tb2UYkhVasTWpwRFs5GlCxg9VidQQKn7JO2SltyYR80RJaQoSbRVLEbb1xA70k9ysLO3RPVZQZwO&#10;lchzTyQKC4Z1WWMBCfiPtlpAY2UxktkhC/UQD3PfKhvzZnbk1Z3A1JniuwKIfljKPDyTGXFzbvtK&#10;Uowt0+WMZd6JR7lWzSG0hUOVWUDcE75CW5ZR2Clcwm7mSQqCg6n2yYoBidy3qii1CCzCivhjjAPN&#10;MzXJZYpzJ/SCKB2rtjL+iiPmrTQxksbRV507YjzU+SrHFCsVXC/WOO/jXI3uyHJLlS8ZwzhfT/a+&#10;WWmmvcomVNPYARBAa/jkBaSA6GBY2JvArR9q4k3ySNuaE1JpULNAQIh0y2FdWEiq6fPaTIqyhDMR&#10;3yEgQmJC+9kkszGkRVUY/EKYI0VkSOSpqkkUMKmCi8juQOuDHud2cuSAsrX6jIby5I4MMskeLYNY&#10;Fbo571LoGKFgeQ2GQEeHmyMr5KlpAltCUl4l6HfIk2UgUN0iexuL415jirA0JzJMhFqoyTNtWgCl&#10;UNJK70GUCDaZNW1uRcG6kKlGHQ75KUtqYRBu0LrMhEgaE8UA3AyeMDqmShpmoQbi43YnYkVwTjXJ&#10;iD3ovU1aGAywPwav7PfBGid1lYGy6W4iFmT/ALtpUnvgA3STskcd46zI8jsU/aH/ADbl8gGkHdkc&#10;UkF6oaIBQPEUOY/Jv2KC0q5/fyC4JZQQFrvkpjbZjA77oHU5XluHjjbivauwy2AFMZHdF6fcKIfq&#10;zEmSh+Km3/BZUebIHZB3aTWrofUNCwqK9ss2LA2E8W4jnQcaL41zHqm67Snh9Vu2lduSGtAN8sO4&#10;arot3kQuiZlbgAOnTCNkndbod2I4z6tSSdsjMMoyRF3Zx3IJ5gb4iSCFw1BUQQ0c07gbYOFPEt4o&#10;8qzlxt274SVUtZdLjgQSKCmGGyJG0DpzpZysysXr1oOmMjaI81S8tI5Q0yyUJqaYYyRIdURpVwqw&#10;CNutNzTK5FnHkp6jZ2r8X9UBh2AyQKkKEl4jDiEIHjiEEt2yxQyesr1Y9VpuMMjbEc7UNXWK5uas&#10;eIIFcMTQWR3XWskdgOER9UN4DIHdmNnSCO6r6jenkgaazuunkieH0KcVH7WEKUoKJDKDH8SjwxJR&#10;ScRyw3KgyDiQO/fIW2c0Lp3pw3DitVPQ4ZFEeaFv1SW4cM3Fa9ckGMua+3kWMekN1P7WRKQUNeWk&#10;YoY2qa42lMPWDLxaoGC15oUpHDJ6sbFm7jASoC43HqtQgqO/fFKrbNHbA8GLdcFp5JTOAHJHjk2C&#10;OguKqFYEe+RZKU4X11KkkbY2hdqD8+NMMSpULKX0HJ61xJUIm4KujMWoThu0cl1jOEtyp7g5FkCl&#10;xh5mvKlO2TLG0aLyo4lWGRS6Oiv6oP0YWNqd+RcNzG1B0wBnanZzCKqmvXElCrdAmMlTviFtdHNS&#10;3C96bnGl4kvDkOGNSMlyVMxKJRQdB7ZFbQ9uxWZg+67UxpbWXjF5iF6HpkhS2vtWWNeD7sa75FVK&#10;ZJojUMfvw2E2jlCSJQActqkgZG0UhCRHNxYjjv8ALFQiDHG4rEBSn442mlGyYSMwno1D3xKUPPI/&#10;MiP7qYQhXhhjMXMqPVyFsgomeaMhCNj12w0tol7WKlVXfAAkyQ8YEjGJhQYFtdK31ZwEFaZIC0Er&#10;4kW+XnJsRttiFUZkFuKr44SxBVjYRlOZY1PbIsrUgg5CKp+eNKDS6ZFsxxUlq774RG14ipQ/6WSp&#10;NMJFMuKl5t1tyTzJ+jIUnibW29U+ty2UVphpeNDtdrWnjg4Vsr1tzDWRjUHExXjXNcLKPSWvI5Dg&#10;Z8Sj9UMW53w8AYmZXLC1wapsF64eFHEVWOSKMkPjwhJmVklu7kyCnE9K4eEKJlpR1QU5dvnkeEJ4&#10;1qW8kZBkAp3x4QvGVa5X1KelSg60wcLITWsyIN8eBByFSQNy5EEL2NcTAL4pRVVKEj7VNt8AxhPi&#10;FCK037XIfTkvDCnMV0skij4S1fng8MJGYq9s0jHd2H05E418Yqc93Mj0R3p41x8MMhmLS6ndqdpX&#10;H04DjT4xTG11a/Y/38g+nB4afGbfzZqMLFFmY0PfD4SPEVY/OGqEV9U/hg8NfEbfzlqiCpk/AYPD&#10;ZDIui876sxoHB+YGRONl4gVD581NW4NwLfLBwMvEDY/MG9jNJI0P34OBfECNg8/yHdrYGnvkeAqZ&#10;gopPzKiXZoKH2OEQWwrr+Y9q32o3wcCQQVVPzD08/aDg/LHhTYXDz3prbMTT3GDhWw4+b9HfYkfS&#10;uNIFLo9f0x91ZB+GCmwItNTs5BRZ1X5PkeFIJVVkjk/u7ip+eKmdIiCSSNOPq/FUnl1wUwqzaul3&#10;cjf1Q3+xxIU0qjU7pTUBWHuMFJabXZoz8UNfkckIq6PzGjCrKF9i2AilESrprMT/ALNfkQcC8KIW&#10;/SleDYEUGmuYTuVbCtuFzF04uPow0xDf1mE92H0YaS01zAu5cj5jAkRUzqFqv+7QMLLhUTqVqhqZ&#10;VwsTFQl1izJ/vMNLSx9YsiP7wVxpeSmdSsW6yDGkWtN5aH7EwGABbbW9tv5wxyVJWNqluppyIwUq&#10;tHqMcleBY08BjSEWsp4igJwUi2vWb+Tb54pps3CjrtitLTcoKb1xSpz38SnoT9GSAQpSaopSqg7e&#10;2NJCA/TEgJp37EZKlUH1qboSMPCxMlB9TmYbvQY0i1A3bncufvxRaIh1Z4l3+KmR4VV18w8R/dg/&#10;TiYMrU/8SOhqEFPnjwqZBUPmKVtwoFfpx4VtadduTtQYeFba/TU/iPuxpFtfp2Vev4DHhTa0646n&#10;l1w8CLVD5iDbmOvyyPAniXx+Yh9n06D3OHgRxOOtg9UX78HCtrk1eD9sU+WRISqDV7T9lmw8K2sf&#10;XoxsvI+BpkuFNhDHzGyH7FceBFhTk8yux2Sn04OFeJv/ABM52CCvjXEQRxL08x/79FMHCtohdftz&#10;3P3YOFLR1+DsWrh4UFdPqYkj5KevfCAmwx6a75vXsDlxYqU92832jUZFipVrjaKaNe2BVe0tzK1W&#10;Gw64CVR9xL6SUXr0AxizUoVEKGV/tHCTaBugJZDK3iMPJk0qsu4GVkopXW7mHQAe+Kqq314d1ZiP&#10;YYKTatHe3xIqTTvUY7KuvZ96tuckAm7QDXd5+yXC+2E0oQVzc3DA/GTiytJrhnP2sJkxIQUik9cj&#10;bFTrtvgVYTvtirqntirXqMOhIwqu+tyD9o4qte6kYfaOKFP1m6VxQ7njSbd6oxpFreY7gY0rtutB&#10;irqjww0ttEjBS20SMNLbhTsN8FK3VeuGltxIxpDVfvxpbbB740rq98VdyI3xpVwcnFXeoRvhpDvU&#10;OKWuRJr3xQ7mThVbWu+BXEk4VbArvXFC6o7nJIdRe2KGgMKG6HwwJaK1wopbTFaaK0wWmlOlTgJS&#10;AiYIQQSwwJU5UFdsQpUivbFXCIk4KW1ZICMtEWoyVRHkwGFruNMkruHfFXFMK27h44rbgmBbb4Yo&#10;a4YEu9PFWxHTrirfAYFa9MYq0UBxV//W5GRgtha3pils4paxQ6nfCpdTAqvMkAVTG5LHqKYEEr7e&#10;1WYFuapx/m74aZgIi/miW2SCIoxrVivX/gsLGW5Sz540ltW41xS0DTChsHApcBirZ32rkbYlwXG0&#10;Wqxqw+Khp402wEqS2TgAawi47MuyLyQBzTr0yVN0IEp1rGk3WiKlJEZWOxXrX7WC2JkYmlCLXJ0u&#10;I7i7o6r7UqP5ctEnKx5AObPrTz9pl/xWRVRlG3P7IOUyYZMd7hg/ma9lu7gs7o4FacNlplZDrhEj&#10;mx/mUao2OWAOTEq7alJwMZAIPiMaTI263lEZEgAJGN0vFSrf6i94/MqqbdFG2Am2uVlRhneM8h+B&#10;xZxyEI2fWDJsi+mKCvflkWJq1S21MLIGAXbxG2LKw64m5yM+257DbAWsrob94T8NCT44GQmVS8vL&#10;mRAkiUTqKYGEpcSXm4ZMlTXZKwPzJrh4W0QvmvFBuceFHhuKt9rGmXC5yKbUrgpiRSmXNfixpNqy&#10;zFtuuNIIaeSmFkJ00slTthZcdqqvXbAUlVXcbk5EsSaaaTiK+GLElDG4MvtjTGnI1RuK4pRluVJA&#10;pgLdE0vuyCadu2ILHitq2Z1Wm1PfEht2PNUeCQ/s1B7kY0wljpVRhF9jb55FrukCW5PVzscLGrXx&#10;sA1AajFMY0mto8VCGXc9CMFW5kAGp5wGCk9MuIADfYCDLs8nMCpylxCd9kWkHqrzNPvy3hLl7oG4&#10;mANDlQcHId1BZlBrTfxyYRA0Uctw3KpqffLOK3MBJRMMooyN1PfJmVBuJXxqKHxr9GU1agClWPiu&#10;7qGOVGNNZICBuytK8eLYHXlBxRSs1IwCO9ThLAo2VfSWNWoSKk5W1HYq6X6QAkgn5ZMEN8cgioT6&#10;mGO1GBG4OSLaSr213GkfBk5A17ZW1Ghul8jBpKKCAckWF7LQxibYj+ODm0c+SJt2g5iWete3hiyr&#10;vbmuowSlQAPHGlpLLy8WSn+TkwGyMO9al8vp0Kgv2NOmSpkY7oj687b0Cg4GPAqxB5T8Ckg+2EBI&#10;haMj0u6lpQAfM5MQKPDRsOgyV/eE+9MkMTMY0wh0aGE1oWI8csEAGwQCZRLwHwAD5ZPhZNSTKoq5&#10;+842yQcuqRoNjU4LQhW1Y9sNpQ02pPLsTt7ZFeaFLk4VaJJxRSm3jkSyDS1PQE4CypUFux2bb275&#10;EzQRSOttCu5t0jZvmKZHitCa2vk64Y1mIQe25wcJKQnVr5Ys4PtKXbxY48ASNk2hgSFeEYCjwGTA&#10;pkZKoQ9cKFwXFV4UDArqDCldtgY20WwparirWFW64EN4Uu6dcUNch2xS6o8cCtGRV6nASxJp3qoe&#10;/TBxBFhabmPiWDA48YW0I+rIihj9OQOUBhxhBXOordKAtAQa5iT1AOyYDiKHad+tcgC5vCh2cOSX&#10;3GN0kbKM59RSiEAfPDaJboKKaaKjI2/4ZRPMYho4yjYrybmI5Xpz8DmOdRIc2BPFsEWqcRVTRqdf&#10;HI+KTu66UiDSld3F1CFJPIP0pkvHIZiZKgktzcckYkeFOhyo5pFusUut4pUVubU4+OUxF7plk2dF&#10;NU1ruMeJrNqgmkkBVSaV6YOIlhSHS3aSUkAkjANiz2IXpNHajcFjl/JoEuJFVaf00QAMak5Ay4qD&#10;eIkIW9mNs9CoIpvQ7Vyewcc+o7oNrYvGZKDc7ZIbi1kODZFQXyWsIjIKsCK0P/DZDk2CVrtVnOqR&#10;0h249vHJ8fExnjIKAsbx4gUAqwrUZAii5B3C2KdlZiSQxORkExFI5ieAKv8AGo398nxEhrMd0WHW&#10;2gaRiC598ojO2+cKQjTtIlHJCCppvTJ4xuky9KXKiylgDxqds2sG6AQk0IVvtcgO5zJDYCoT3AVe&#10;LdD3yalAyCJ/sMcmGQFJ35PuEtJnkcE12FOn+yzIhTKUtmdRaqpG6nLSHFVhq8Q2aorkCaVUXUon&#10;PU/djzTSIjnWQ7HbAqtUdsVbqMVdUYq6orittcgTjSt1wob5DAruQ8MVWiQct8NJDvUXljSthwem&#10;BWwcVbxVaB8WBWhscKt1wJbqMKu2wKtpXbAhYCAaYUrsKr1I74CtI2BKgE5BSERTAhvFVGaXgNuu&#10;KEvkkLnfFkoyRlxTDSCht61+/EKChdUvZYYv9HHXbJlrmaYpcQyTtzuGqD2GTjC2u0z4hLZUXYA9&#10;8IhRbCXQShkloewByZFMbtCtcAulNqfqzIAaCVklyeSgH4a9Msa1QXJZ2LEAgUByu2TTXQWIOxq9&#10;d8U0pR3ZEhkUbt+GAzXhdPdG3jEce4bc7Y8S0uN3I0FKdMhxpNKb3EzL8ZHzJw8S0hZ9RovDlv4j&#10;BxrSlDfFBRSaHIcadgqLqSR1+HfAZlbCi2qkVCVGATQSg0uGJqTU4yKBJGpdnjU9crspUnu5PGuK&#10;VFrgnau+TDXJBztvhY8SihIOJDPiRkTbgHMchnaNV/HIs7aY/GDk4hiiC9Rvl1MSEJcmsi5Jidii&#10;XI9M/LCGxUjOwwoKHLAuRTAUBfMBwrgZErlO2Ra1xNN8gUso0X/edcpbwmgxKW8CHYpccULGQHFB&#10;Cg1nCxqRvkaY8IaFjEO34YaTwrWsY6UAwcKDFQk06LqSR9GNMDFAT6NC55eo2BjwIb9FRKacmrhY&#10;cCKS2Ve4w0y4HPaowqRgTwqUdjHyoaZGkiKIfTI32JGSpeG1VNMjAAB/DFmIpNrlsEuOHjTJ248x&#10;uhp7dVi65OLICksrQUORKdyuVCwriCyrZSaOuXBiQ3CvAn5ZYCxApDOaHFgtQ8uu+KW2AAxWlM7d&#10;cCKVIgD1yS2jLegOLYAh5hQ+OKkKIWhrkJFADJkSiJ7jKmRRsK/AR7YIoiEpuoqAjLmNqFoSkqU/&#10;mGQm2QZ7bmqjKHIRIwK7FLYxVD3w/cscWEmNzChGFxKpbItVJOTVbGgoDiq+SMKAffGmVIPUBR9u&#10;+XR5KlEp3OUyZ2vjlASmUkNgRdgayAnCFJTdTvk2hq7NYstinmgYDtXvklKqzDiTgQlspr1yaCoN&#10;1GApCZhtlrkQhQDbnwOTLNGwsAgyBYFEE7ZCkqZIrXGkU1KQQa5KlKAnb46+2WAMlSI0jGVkKV6N&#10;tXxwUxpeG6V640pQ7NVm8cK0lsrbVyssla3YoAR1ytnEp15ees7/ACyJbgWVx7jJpVRiqQaiw9Vz&#10;74C48uaUA/Gxy0Bq5umIKmuSAURS+eRSvvkmwrIpAIzX3GGkWprud8khokVyKqhfbAAtLbdqEnCy&#10;VzKOwwotTeQkYKVDE98aQ1XfbFQ1GfiyqTIIqSg2ysJK0dOmXhCyQb1GTDEqlNxhVtwTvkVWldq4&#10;UoKeoNcm19WY2P8AvPF/q5U5CL5YCluuBbb+WAqjVIpgZqTnFAU2wMStOFWiNsVbj6YqqDFW8VbG&#10;KW8VbBGBK7ChY2KrMCqb9DigqRGRYtqfiHucISm+jbRt/rHC2RTZcWbdcVSOdqFv9bEtZTWI/DQ+&#10;GENiEZgGwFCMRxQVwpXM44n5YhLEdRt/XNCaVyQNNBKHXyxOV+GhByzjXdTPle4G3GuImVvyU/8A&#10;DFyGBZKjwwnIVUptAmWvwGnhkhkWkA9jNGeHA0yYyKQGjbPECUU1PtkuNjQUDC3LmykH3GHjXgaZ&#10;C/2hhE14G3UyDgw2HfHjRwNB/qw26HJcdo4KXQyCQiSu46YmaiCrJE9x8Q2weKpxqoYxqFcEnxxG&#10;RPhtxuynk26+GHxQvhlTmjknYt0U9vDCMiDjtERzLGoVNm8aYPEBXw6ahkMchllNa4TNAgh55HDN&#10;NF1JrkxMMTAo2JopUoQOfc0wcSeG2k1ARSFJieHYZK2IFIe4mkaRpITTww8VooqkdxEy8pwOf82R&#10;EmRFq0d4aAMf3XcY8S0WpJxKP9GI4UocInXNHDfJdZiGEVloHr1wHIkQRM8k15xKbhCN64iYCTAl&#10;vUWWVFRBuNzjCSzipQ3Blql3QoOmNqu+spET9W65K7Y13Kv1uPgWYj1zitIVLid2CyfZ7nJEsRaN&#10;+temALIjfrTIe9n7nWYEBaS4oAxxkbWIpq71po1Jgf7sIiOqmR6LraSO4jV5AGmYbk5EmkgWuklN&#10;s6ryoncYCUiJVbxo51RoHG335GM2UoLYHUE/WnBHauElAHepzXkasfqzAMfDJjzYHycL1CpB3mI6&#10;4EoTndBhyYcO+TMgwAKIe4tj9gAN45ASpmY2vjnKGtyQyHx6YmQ6KInqhrtnmZvSK8O2ESAQYlu3&#10;uIbZeEhUP8v+NsSbUCm5HN2yuGHFMeIBBiSvvLpLpQkZ+ycYmkyFoK1vj6vpztyQdsMiOiIg9Uwl&#10;ZFQypQD265EG0kUoW2qJwIdqsa0wnZQbS2aWWIghqVPbLDINYiQmsTxzLxSgbvlXFTbw2hfry29w&#10;VkYlF/XhO7EbFRv7hLl+cTfDTocMZ0iUSVtveJbAq29e9MBlaQF0twbtOCtTeuDjCeArpb9Wj+r/&#10;ALWwrgEgkxUE4xuJCdl32yZmwEEQNXR2+Gq5G2dNxSLZAyluXM12xM7URpCXQE7tJyI5ZLxGBx2q&#10;W95HDH6JqTQ75XxNgipRQhiHL1I3yZyNYxoiXVFk+GlBlYnTaY2hVuBC5lU1PhhM7QIU5phcsGY0&#10;9sRkU47Vo7lbNeKjnX3yJmyEEJc3XqjuPbJeIxONHQXwKcWwcaeFD3E3pyhl3yXGw4GpLprsgkUI&#10;22yIyAMjjJW26PbEsoqWyMsoZRx0v+qtcNVqivvj44QcTjO9qDCoqO5x4+qeCtkDO7SsCe2TGRgc&#10;aLjl5ijbZHjZcChzaKQsAD9OEzQMa2cGc1Y02x8RTjJdDI1utF3xM1EGiWlHxY+IvhuaV2HpECnj&#10;jxr4axIBGeXWmPGox0vM7SfCRg408C4RmAeou5OJmogoTQmU8m74fEY+G5ax/uwK+9cHGy8NtbMP&#10;8RJx414G3n3406Y8S8KhGpEnIbjAZqIIsqHBY+GASZcCGicxArTqa5LjYiCk0VTWvXHjCOBf6pUU&#10;ptg42XAqJErAS13Xtg408Cx29bqKAYeNBgsUeluBXHjXgb/vTQ7Vw8aOBer+h+7UVB64OJRFSNsD&#10;8QJrh40eGueXalDg408DSinx/hkvER4bUiGYgnbBxp4HJ+5qKVrjxLwO4esCNwceNeBcW4r6XfpX&#10;DxI4FIRUINemPGjgVTMp+zXHiTwtKDEfUbpjxLwqcg9SpHfDxI4W4z6Y4tg4k8LRheTp0w2jhVGm&#10;UDidjgtNKSGrcz9kYTJAiqGVW2Q9cFpMXRKIAfU74mSiKjLGWJYd8PEjhXq4VOJ+1kbZUsMbMeVa&#10;jDxMeFe1yo+yTXvhtaUklPPkTscFpblcyNt0wgsSFSF/QqGO+BKlK5k2GStjSsbgBaV3yIZFSV/i&#10;DfjhJQAuupOdKGu2IKkKdqeJJO1cBKQqSyciehyVoXRyEId6bdMbWkAVr2wWmkbJLWPjihQi2lBp&#10;viSmkTNICNxgBUhTspAoanfDaqE3Ek+Jw2gBGpLSMA+GRShwwMlRhQiJJVI+LbamNpUrEqoPffEp&#10;QkoV2NTTfDaEYWEkQTp74ApQ6II5Aa1Htkii0czCRa1pthYoe1KwEmQ1r9ORLJTuImFXB2OG0oi1&#10;asVDSvvgQo3Fs9QabVqThKhXaVafARXIhSoxRl5S0gBBya21MQknEUpkVdbhZWIcAjFNrph9X+NR&#10;0OBW2iWRDcH7dK4qSgmYSOPniQlMl424oN65EBJkgo4BOxNd8nS8TpGVGKEnbIEMuJo2Zl/eCnHB&#10;S2Ve3EaL6bULmtK4OFRJSFsYx8YpjwhPEpyRFvsbn2wGISJFWt7dSfi+nfI+Gy8RTkaRWIQkAd64&#10;eBHiOTUbtTRJWB+eA42YyplBq2pRryE7UGQ4GXiL4/OOqLsJa/MDB4a8YRSed9STaQI/zGDgZjKq&#10;L59l6PBG30YPDT4iMh89IoHK1UD2NMHAxEkWnnqzcbpKvyauAY6Z8Sonnu3i/u3Y+zrX/iOT4FsL&#10;1/MQdgn3kZHhWwpy+emlGzcP9Ug4aDIFDv5tkkP94aHx6YptcusSSdGT5V3xphaqNRlG7Mv3Y8Kk&#10;r11CRhU8CPljSOJf9fVvtKvvgpC76zCeqDGlbEls37I+7GlXf6J4LjuloxQONlFPY4LZW0LGPqrM&#10;n+q2K2qpaUFDcSAfMnAjdWS3jH/HzJXxwWyrvceYJAkLfPFCHP1gGqtv74SybZ787gp9+IVDTXGo&#10;AcXNR7HFjuhHklrV1Y+9cNqQptdAbFWyTFTN4h2Ib7q4WLYugR0P3YbQuFz7E/RjahTacDpWtcbS&#10;43IO+BVSO62oDilcJmO1cULi707YpWtK9O1cLEtLKaUOKFvqMuFKz1WbY5FK8NX54UNjbFLuR8cC&#10;uLcu+KtH4hQnfChZSm9cKGiB1wUm2wRhW3bYqiLaMMeR6DAq65uC/wAC9O+EbJCkkDNsFJwEqiI9&#10;NJ+0MgSqr+iQfs1yNllSoNHK7swPyw8SKXFEhWg2AyQCFQQxCP1HNSfwwWzpBKn16YIPsDrkjswK&#10;eJZ28I47U75RZK8LngtAOfJQBkqZ8NqH16zXaik+1MPDSiIaGpwqaLxp7YKXZZd3VVrXJCKefJLb&#10;W4UOXkAp7iuGTEpwl3DIKb09hlO7K+ihNpljc7gMreIGSBK8+aU3flwt/dDkPcb4bTSTXWgSp1Rh&#10;9FcVpLJdNZclTGkLJa8euLFDtGBiqmy0374qsNe/XJIcEPXAruHjiq3jhQ7jja00V3w2tN0OKuxt&#10;XGpGNqt4kY2ilwHtirRFcKuP44q7icCthcVdwPhhVxQ4od6bYEt8COuKXcCRjaHGPDaGvTGKt8PH&#10;FK70x74oXxw17E/RhpFqnof5NMVWGLCq0oScFrS4Rk4UNm3PfCi3C0Y9AcaRYaaxfww8K8S5LLf4&#10;seBeNMI7KNloTQ4RjY+IsfR2G4IP05ZwMeNQNky9RjwoM2vQHhh4WPE36PhhpFu9PGltspittcPD&#10;FK308C22VxVwXFLiuKu44Fa44q7jjSbb45FLRXFLglMVf//X5jdabLB/eD7so43BhqBPkgSoBy0F&#10;ygWsmzcicjQZEoVZolj2Brtkbar3UcLZS9QCPfBbElYUB64WQLuP0YbZW1x8cKHUxtNuG2Kt0wKr&#10;Wlq11KsKCrMemJWmQR+XxaycJgGI6g5jSk6vLnJPDFCT2CsjOgOxII8MRIojlIPCUNFeTxr6Ff3f&#10;hTJ83MPqUHjZqkb4bQJUocSprkrbhJELNIR8RLAdATgQTahI5c1P3ZJIW1ocWXErJM69PxwUwJ73&#10;TF3PJqb+GLDYO4chsMUWvjjK5EsuaqbfoWrvgtqM1vEE4UBXezAUODWvUZG0lTEfEV6YsOJf6gHX&#10;FlxWv9YU2XfBTOleCaWc+kzUB98KndBTrxYr1OEBjBpFI65JuJXcqdcFojJUa5+HhkrZmdKBqd8D&#10;SVtKmuKeFepp0wKQV1OWBTFdHGW7H7sLIRVhEy7nGmZiXIxG+RLUQ2wr1xSA0YANxkmdLzIOIUAV&#10;GQLEqkRlAoV28d8FsQUUbVyA1Kk4EktIor74WUdkQ85J4kmg7YkuVLJYooabptvkXEARENgnD1Ho&#10;RQ7EjADbcIgDdba2FAZCKjfpk6BboxFWqqJSOCBgMeFREtRWPrNxkJU1x4JFBxlEvpptq7lzv22y&#10;vcONMIeJ1iU8id67ZISpshkrmgr4BgCFG2SJthklaEgTnvTpjdKCm1vHsKGuGMw5eM1zRDoFWpH9&#10;cEpdyMmQBBNf0BVeoyIJDi+OXQ6jNuu1Plk+fNyIZO9tn5fERgIa5gId7rsBkacchfbhpjQDpkSG&#10;uW27pAZSUSo/rjVNETxKAtJYzVlybmRlaKjkeMVT7JGCkyCFF4FJDU5eOEwYGNqVxKrD1FY8/A4K&#10;YiFNrevKvFjXDTaYgoldPW5jMxlVWH7Pc5IRtkcVbh0egSy70Br4nJCBRwpjbeVLgCpKEZLgSYpj&#10;F5eMe5VD8zXJCC0mUMLRDj8IHsNstpkrNKiCpIwpQ8mrQx+NfbFCEk1uuyqKe+NppBz6jJJ1Y08M&#10;imlH6wW+fjgUhTZqnAxapU742ypcq9sFsuFVjtWc1ofpwcSUZFpcjmgBJ9hlfiJ4ExtfKc82/EKP&#10;FseIlJFJrb+TYk3ncsfAdMRE9WFptbaTbWopGgr4nc5MCk3aKVBTrioXcKdcKXBKd64EALgPDCls&#10;DFWvlhV1cCt7nFXFa9d8KHcRgSXFRhUNUHXriruQGBi7bthZNgYquKd+uBFqUx4KTTpkZGmqZpim&#10;oeZTHPRV+Hoa5gZcvc0xlxHdEjVo2SsXxFuoOawZzFyJYb5OtrRpS7M/HaoGVnNxf0GBxGPL1Ie7&#10;tXRCpOxw+MaaxDfdXFrDDEtN3O5yESP85yok2qKigE9c2EC5VtRW63Hw8RU4yydzVKYHNqbTY41L&#10;so27eOV8TjHLXJDmMRA0AKnp7Zjz3ceWazul0sKySc60bIWiMuE7N3F1PHQliwptgAWRs7q1rcTT&#10;lRI3ILuFOA2dmfCBuj42dUDseJBpQZA/zkDuUNUUleZ3ByZ33a66L7ZEaLi3ws3tmMQbcvjBVwsU&#10;cICiklaVHfLRQG/1ONK+inJfGCqKu5FCcnE77IPmlFxEzt8JJ775aQ1wCNgDxRiU13ysihYbOOzS&#10;+94zRpEnVupODj2Y8G+ypcI8MKJtQbg5eLAasm5SyGN7iRmPRjlUpN8Imkf9W+oqoTdiTXEy4d1r&#10;i2UrbTAjmYn7W+UTzEuXDEBsj7vTRcRqyqOR6nLYy4g4s48JStNOadC4IohoRk4glMpVuiBpglFE&#10;NXqNsjXRbPNF3ISGiuvGo3AxkeErGpJVPaxyyMtPTU0A8RmTHPQbaN0hdVso7EBFJeu5OZWLJaeP&#10;ox26m5gpTv4ZmCTeN+bliMcVSo9jk7bCmmiT8QwoK9afLKvEosZyoMp0uY3MDSn4aDJnVBxpT2dB&#10;Gb0hpPhUV3zCnquI0wNkWj7CcKpBUvQ7H2y7BnB2bIy700SdkG0fX3zaAtpWnUgv7Jrk6YrTqZ/l&#10;xpK1tTYD7IxpBKmNTkB6DGltdHqDk77DGkqwu6/7s/DFV4Zn3EgxWlwjkPR64KVoQS12YYKSGxby&#10;A70xW0UicdjgW19cVbrjStMwBxVz9a4EOpiybpirqYFcR3xQtZa74q4CuFK7jXAVtGW8tRQ9ciy5&#10;okGuBg1VvbAhCzoa1wotCOtPnkgzWBgOtMkgqC/3le2RYgIK+jKqQfGuILGTH7pSDRRt75kRk1lR&#10;mnPpUJrQjphEgq+xmVoZSvhg4t2VIGQy0pT5HLONp2QpVn3Zh9+DiXZVRYgnF2JwcSWo7iKM0C8v&#10;nlZmUBUe/QfZSmV8RSShpLxmY02GHiY2vimpUknLAUkB0j13rUeOSQl09ScWmUrWxVGQZhewPfFS&#10;VnGhri12tQVbfCkFHqoC5FstScYUWpk5JgUNN1yTH3rEG+BUTHQ5UQ3BXD0yumQXo1TkopRLUpXv&#10;l6OqDmPxg4UndXrWM74WSpE22BiQoMRzOFFLmFENMCSqxtUZAsaXGtMiVZTo21unyzHbgmi9MWS6&#10;tMVaxVvFWjiqwjAhumFLRXFFKL25bvkaYcKi9kWG9MBCDFS/RgPUfjg4VMLaOmKNxWuGmPAuNiSK&#10;EnCyp0WnBDUE1wALSKWCnTf55JlSoI18Biypj+vp/pYp4Ylxpy3Su6kHEqMIVKCKtTFkEXbxggg4&#10;G0BDyAISDl0S0y5rY6GvyOXBihGWprhLWvSMdMQle0QIpiWykORU4GBVYUAwopFouxpi2RCm6A4U&#10;TWRIOYr3OQLGJZK6cSq+2VsleAimQRyS69QCoGX80FARikikdmH68hNsiz21NVGUOQiRireBLq4q&#10;oXu0DYWEmM3BoQO4JwAOMQps1VOXAKqIaKK5Fi6WhA+eSAT0QV61WFMtAVK5lyqTK1qjYZSyCOsQ&#10;A4BxRIpshHXLAGIWXTD0yOuTApkgofs1yQCXNJ8JyTAoCTrXCirU2FTgpKMLbD2wUtrVO5OFKvE9&#10;FGQIUhWEtMQwaMlSanfGmdLXYkYopDMatlikKiEUFT0yKVymmBV1VHX78KFByNz45EppAP75SWNq&#10;oOQbAm+gGkrE98gWwMvhO2TDMKwO+FLH9UFJGp44WiQSdhUnLqaqWupI75JIQU0XjiEndYFqoGSY&#10;gOZOJIxS0sQ98CFzx03wMmowakHCgqnp174pWOlBitIZuuLG2iaCuAralGKmpymSooAE7ZEMiiEj&#10;FK1Iy0KsnQKQckCheEqQa42klUdKUOC0hbKu2SCCl0475NhW7LLBaW8QPXjlQbQjcSlxwJXCmRKo&#10;tCOO+BNqT4rakeuKu2woaJFMVbTYYFXg4pbBxS3XFDqnFIXLucUrydsUKbHFSsJwIU3O2KFIGg3w&#10;IcpoR88IVN9JaiMP8rC2RTITDFsdzU/tYVSaRuXM+B2xLWSmULqq9a1xDMIZiWbEotEqXPhgCQuN&#10;WBB8MK2ksqEufDfEhppObKjKB7DCG2IRixfdhZUqCKg98CaQ1/FROWFBSG6FFU1oRhDUUua4MXUg&#10;/ThBYrRqi/ZYK1fbHdTJED0H34CuG1oNNaQPG7Kg5KK5HiSGNXPxnoPux46Tac+V9Lt7lC00YY1p&#10;XKeMlWUJodmg2jXJUy4AG/0HZv1TGk8Nt/oGzO3DFHAFp8v2Z/ZP34rwqF15ftFUsFJPzwgpMUub&#10;QbZkdqH4TSnzw8ZYEIPU9Ht7IKDXcV2OWcRTVJXJbwoPhLVwDIVLSWEcxBZmHI0yfEx4lW702G1Y&#10;oznbJcRZ0g2t7Z/2mrkONCqNOToJGpiclMSU9s/KIKgiXrv0yHGSyARo8oIftPX6MjxFPCVePywk&#10;QIVzQ4eIo4VGXy3FFuGIJyQmU0UlvNMQVq7AfLLRkY0l31FQwaNzUnwyfGWOytLpgVvick99seMr&#10;IAKTQ9ubUw8ZTwhpYPT3VyMeMsNl8z+qojkkJpjxllQLk05GFS7V+WDxCigmul6G1wOQloAaUyk5&#10;Snmm3+GQ+7OSRkfELYAg30P956SOelcPGVQEmkmRinPp45IZCwVrXy0zOVEgFBU7YnImkanlNq8j&#10;IK5WchXdUHlRv9+/hg4yyotjyineT8MeMrS//CkZ2aQ/dg4imkLd6FDbGjFiMlxlUuOkW9w3ws9f&#10;fLRkLGmm06OEcA7YeNJAUP0fAm4d6nwweIWOyj+jIqkh2weItheLEEceb0OATKrX0eNT9onJGat/&#10;oyMjcnbAJlVwsFG6mhwiSuOmqd61JxMrRasuhxhA7MSPbBxMmjpFt2DffjxIDho8C7gt9+RMklp9&#10;IhFWBNceJQWk02Nh3+/JWjiXRaVAd2H44DJURJplvQAr13648SQsOlW/gfvx40tfoi27gn6cHGtL&#10;4tMtVNeJ+k4DJBVxaWnT0lrg4la+o2p29JceJLX1C1ptGBjxKqLp9twB9Jd8Bkjmoy6ZbULBBtjx&#10;JUF063bfhQe2HjRa99LtuJIXHjXipkVl5WsFRSUNSBU1yN2yEbRo8t2NPsE40ngC2Ty9ZRoWCGuI&#10;CeBJ7jSLatQpyTExpC/oS17pX5nEFeFv9D2naMYeJad+hrT+TElLX6FtP5cFopw0W1HVK4eJNObR&#10;rQ/7rH342qz9BWfdPxxtNNjRrVd+OPEim/0Pa/yDBalo6LafyfjkuJCxtCtD+yfvwcSWxoVoP2cb&#10;Wm/0JaUpw/HBZWlv6Ctf5T9+S4l4WjoVr/LjxIId+gbWvQ/fgtNKZ8u2p6A/fh4lpZ/h23Hc4OJj&#10;wt/4ctup5Y2kho+XLY/zY8S00fLdsO7Y8S07/Ddue7fThso4Wj5ctgf2seJTFd/h21HWv0HHiTVN&#10;f4dtf8r78eJLX+HbT/Kr88Flaa/w5a+DD6cbWnf4cte3IfTjZVa3lu3PRmw2VW/4ai7ORjaVh8sw&#10;n9tvuw2xW/4Yj/341PljxFlSxvK6fsvv7jI8RRwrG8uPSjSCnyx40OHlt/5xjxppafK7tvzX8clx&#10;opePLkq9XXDxrSm/liQmvIY8aaWnyy425CmPGiml8rv2ZRg41VH8tSsN3TDxJpYfLdwOhU4eNeFY&#10;fK9wTWq1x4lpQfQ546gkbeGTBY0lFxbhD9oDCZI4UMaD9rI2mmllKnY4eJHCqPL6u5O+HiXhWxgl&#10;goIJPTBxLwoz9FznciuHiRwq8ekXEq7LQe+DiTwoSSEwHi1MlbExUiC4rt9+PEnhU1JU9vvx4l4W&#10;iSTXDxo4GzJg4l4VaKCX7RU0OPEnhRTWx4bA1PtkDJPCh2tpB9oE/RjxJoLTE677gZISRwqiRKeu&#10;598PGx4aWtzJop2wcSeFpYiBUbnDxo4HAM+zCmHiQYtspg2XeuPEvCsaAdcPEjhdXl8FKUw8S8La&#10;w8fjJ2GPEjhc0obxFcPEvC1ERHUk42vCtdWkJKiuPEjhXqRGvFtmxBSQpNIaih28MNsaVeCkAjrj&#10;a8LkduXFjtkrRSnIAW9sHEyp0MYY+FMFopUnmJTgdxhClolvSqCQD2xtaU45FVeNPi8cbWlTlJtz&#10;NfoxVVilQfYXfvjaoOc8mJ74bVXt5WC8WHw+ORtNNTlRIrL0xtC69lElKZIKss2W3YsTWuJW3XET&#10;D41Ox98CUUnGSMU3agyIKShViKzCoNPlkixCJmbiKDCAm1K2tUdC7dRgKof1Qx4kYaQqmxVQGLbn&#10;tTIpXkrcL6CdRjSeJT4rCOLHcYeFRJSaNpDyH2cFJ4kRHFHx3ArkeFPFsgWhapqDTJGIUTbdOC1U&#10;7nIcCRkVreFvE18cgYMxkXPeXELFUc7YOBnxL11e8Uci1ae2PCjiVotfuG7A4KTxIn/ELxf3iDf3&#10;wUytePM8Z6oR7g40qpHr1u32ia/LBaUXHrMD/wC7KYFRCXSVqjg/ThC2rC9fs1fpxpQqpdyt74Nk&#10;2uF5Kv2hXBSgrv0j4gY0m1y30Z7UwUi1VbuM9/wxpNqgnDdDX6MaTbiqNuQv3YGKw2sTdVH0HG0r&#10;TYJ2LL8jja0t+p8dxIfkRhtjSx7dm3qPuxtlSHewetaK2NoWGxoamMD5YbQ21mv8tBja0sa1XqK/&#10;fhtWhZnsxwobFo4/bI+YwWrntHpUPX5jDaaUWikXuMULQJR3XFV1ZB4ffirXN+4H34rTTSlRXifo&#10;xVb69dyrfditO+sKRuG+7G0NNMK71+7FNNeug742tKkbq/ffFFIn1jGtBilpK+O+KohPVXcYLSil&#10;nuuNCFp45HZkApS/WRvyrXwyVhBtXgHpKSxqx8cHNCFkkM78afCDTJ3SSVl3ciNPSXc4gKhEmeHd&#10;CQT1piRbFe11I/2mJwUm1hflvirTAEV75K2KL062O8snTIFQturku1K7DLAKZr7S+to6CYGo8OmQ&#10;IRSaxaxZqPhJp8srMSoVk1u1Hfbxpg4Wxt/MFqncnEYyi1JvM9suy1I+WSEEkhL7rW4Zt1iWvuMl&#10;wseIJVLcQvvJAm/hiQpKCmjt36RAYKY2hHsYiahQuGlUm0+M9saQtOmDqMaVa2lDxxQpnSj2OKWl&#10;0l/5vvwLbjpD9yMC23+h28cbV36JPjhStOkt44hBcNIkP+1kqY2qLokh98aW1T9BSHphpFuGhMdm&#10;amIivEuGhU6tkuFjxNjQgR9rHhXiXfoAd2ODhTxLh5fT+Y5IRYmS4eX4u7HHhXibGgwj9o4eFHEu&#10;XRLdftVOPCvEVx0a2PRSMHCniU30mNd0ocPCjiWrCkX2kGCk2rxej4AH5YaRauDEOwH0YQxK8rG/&#10;Wh+jCqHksYGNaUxVb+j4B+yMIAYm1y2kY7AZYKayCvFsg7ZIMTbjAvhkqY24wDDTG1NrdSNxhpeJ&#10;Ra2A+zXGltZ6br0wUtqizkfa3HuMUhfW3l2ZaV7jI0yts6aj/wB0wPz2xShp7CSL7Q28caUoRkp0&#10;xpWihwLa0ocCXemcCV3pYpp3pZFNO9EjtjaacIjgTTYhrja076vgtNNi3b6MNrTvQOKH/9CB3V60&#10;qEdsw6dHjxcJSR0INDl4dpEqRWuTtttwXtgQS2Up1xYgrQlWGSbE6crDb+mqgse9MoJcCcuKX81L&#10;RavI/FRuclxOQJBxtTGaSggYeJMcgkpMoqadO2SBZWsIphZAtUwptse+KbRmlu8VwrRmjV2ORkz6&#10;JvcW1GJkm5P3rXMcuql5BZasWVo9zXAEShe6G+qiQ0ANclxM4STfTbQQj0pBvJ02yLPJHjFKWpaL&#10;Hp0g9RgzmhKAbU/1sk1QydEv1WKINzgXih7YQWWORvdLKCuWuUv4KTtikBeoQChxYytpYi7BV3Jw&#10;MUU9lLAwWReNfHIksCd0ULELQMygntlZLWc1GnXi8QFrULkbaoz4igqUHLLA5F7royR1O2SWSJ4o&#10;5Cr37nKzsiQpDzRGJyhwgsISsWola5NtBdQg74W3m50b7Rw0z4abBr1wMZC1rKe3TFqbjU9+mFsB&#10;VeKnbpkgGwRCoqKo364s6CHcU3yNNRVI+FN61xoJpFRXIQUrtjbIZKbe9UrxCg++JZynapa2RuN1&#10;H3ZHhJYjGmiadEo3CkjrXrlMoljLGQlepKsZ+Hvkw0WbQSzspB4g4WaK+tOT8TGp8MjwtfJz3tE9&#10;PkWHvjSOaksvxclyVNsSjYXIBLCpPjgIb+EHm27lT0qcgjaK70pJF58Rv03yILXKdldGzx/A1QcL&#10;Mbo17iULQkUB698lxkN3iUd3C5L/ABuQfcnD4hTLMhZb5zsCafPAS48p8SkHDfayLSquLcniK74a&#10;bAFa10lCC5PwjfbLIw4nJw4wUVNNBapUJUeOCWOmOaICTya8VYjjt74OFruxRQxnSdzIg417YSGn&#10;hVYfj2Y4ExNJg1goUlHZj7jJgW5AFpY8BrucjTTJWsirMU5EV+7/AILIFrIKGupmR2A2p3ByUQwg&#10;FMSzMKsT7ZKnJpWt5mRfTA5HfpjSaVYtHuLw7KB88nwkp4Uyi8oMRWSSnyyQxopFxeUoE3ZickIK&#10;mFvoltFQkV9qZPgUbI0WltH0QD3yVJtY97b2/wANfu3wJQ02topqiV9ziCqGl1eV+9PliSqCe6c9&#10;+uRSoO5PXFVp+dcUu44FXIO1CcbWldbVjvsMhxJ4UXa6TJKaKpYn22yJl3MxHvT618rTbesVUe3X&#10;I0Sk0nNr5etId2q598PBfNbTKKGOIcY1Cj2ydIJtU28cKFuwwIbDfT88KtV3rikNg98Kt1ritNk4&#10;q1jSu4YrbYQjArdKYUFY78dzgVATaqIzTiSMbY8SHbXR2jP0nDYZUp/p1q/3Z+g4QQlTbWpCfhAU&#10;eGC0gBWj1oftp9xxtJARC61bnryH0Y2xpXj1CCTo1PngtSFpvY5aor1+Y2yEiGuUSQwe/tSWeLkG&#10;YH7Q6HNXk2caA6Jv5atY1hImOzGlMwpEFy5kgUitQtkik/dHuNvnlE4AFxBKRULhHQ03pgkAOSYz&#10;JO6KtHWKvMVNNgcqxy4Du5cyJjZDxvINnIAqcyeMlx45OHZVmuvSCmI8adTlEiSzid18MyyqWmJN&#10;B2xhOvqZ5IXvFA6hME+EdO2T4+Lk48sdH1K62EE8fNiVNK7YYUebDJHh5JReEg1ryVdsnTXCzzR2&#10;mWTXBLw0BHvvlPFvTnnCYiwi54Gihb113PSuEgjm4lhJ7q9liVQKle4yQiJNsMgjzRh1j1lo6/EN&#10;sRsKTkiJmwuiHN6qaV7ZTzZDHw7lEzyRshUChpucsh3NOQDmk1qv70v1Hz3wzLZjj1TO6uC1uCAB&#10;TbETBFNM8Z4rV7W1guIvXLBXU5VGjsXJlAjeKEnkR5GXnUDoctJcXg35KjstrSNwKkVByNGLYKkq&#10;wN9Y2KhvmemViyW0xA5oiRoooRyGxJAAy3hAFlo+o0EPe3kxhjhjABaor45EHamzg4juom1mtAyt&#10;x5dTQ5LirZiYImxm9NVIPxnvmPPbcORjNinTp67ABviHc4OO+ajFW4bnsFuGTi1T+14ZkEg7Bp3j&#10;uUFqsUc0npnZVpUjwy/ippjubSm+0e0oZYWYBR333zMx5LTxyBSG6WSQAIGp0+eZnFQcqJtG2+ly&#10;245SBgevTMOUySuSQTGKd0XgCVQ9cokQ1AWmmnlpWCs54/qzCl3OQBtZV5HVZAIWPHuTmXh8mgCz&#10;ujY7gsKcqDOhxSDed1wFejZkWxbMZ7HFWmVtgOuKhf6Dmg2qcVpf9WdfCuC1pb6beG+G1dwYdRja&#10;r0kZf9vDabd9ZkB22+nAi16X0imu2Kqn6RfrtihcNTfwBxpla4amx6gYFpExzmXt+OAppFH7IJyK&#10;0uG4xUtjFW6Ypa64oWqO2BWuh3xS2MKr1bia5FQUTHdr0ONJq0SpDdMjSKcY1bqMDGlCSzDdMKgo&#10;V7cp2xXiUzGx2NMNppabaJxV+uSYyhaV3+iRXI+Fqe3bAQ0yxJFPo723Koqv4ZHcIqkvBdCY4wBy&#10;64RJAUJZXENCfi/hlwk1yASaSgbHiYBFCUgfRg4my1JHrkCWK8muRStNB1xQvRqHLQyVeYyxqKCl&#10;O+Fgd2ozTIFmAvJ74LSWj0xY0sSgbDahGA7ZBkVORslaqXfJWikPN1rk1tTU74GIRKHauUyLNVBy&#10;FpC4GhyUWYVuQOXBbUZSNjhayW+dRhZ2uSbagxZ2pNJRicLAlf6tV3yKCSrxsKZFIVedOmAsqZPo&#10;ppbIPnmM2gJsp2xVdXFLq4FdXCrsCuxRTWKurhS6uBDQGKupil1MUNUxVumK03hS7FUh1oUuqnwG&#10;AuLPmx25PxFTiEoOMfGMBZI+giYNi2ckBeH4icsi0y5qMLVJHtl8WNKJFWIyRQqqgXFIc5qMUkqF&#10;KnAxREfTJLSvGKH6MWxY3XFBFtwxcpB865CTWIp7K/x/LpkaZLluANjg4VQd1LyqctCChY/7xfDk&#10;Mrmygzq0+wvyyhyEXgS3ilrFCje/3DVwsJHZiVy9H8aZKLjKZfktMvpJVOQpvgpaU5JQxAB75KkW&#10;oXG71GFKFkGVSZFbwylkEVbIQScCCjgNt98uDClCUChpXJhaUkFAcLINGOnc1yVoKHkUAk4sFKm+&#10;KUSEr1wJbSPrU4UEt+mFpQjAytUKjuRkUrFTfritr2hcjbCEWpemQd+uSY2uELntXI0niXi3cDGm&#10;PE2LeXckY0niUJ7dlHIigyBUoILQ75UUqiioytnSaaM4Wbj45EtkWYw9MkGxXXrkkJDqI5OxxaZp&#10;YI6tvloay3LGeNabZJgl1ytB75IM1FFBphJULpl4tQ9cA3UlbGOgA74oCo/xEYQklRQVY4qERTwy&#10;LJSuBxHvhDEoFjvhYtHFK2MeJyiSAURH1wMkYoqKZNBK26XcZMBDar9nAWRVnpT6cFICk4+E1yQV&#10;L7hdssLCLKdPf1LeJv8AJplIbgUb88SyXYpcOuRKohemBVr4WSlUYGLWKtEd8KrkwKFQYsm8UN/r&#10;xS7FW1xVecVUmwIJWHFVNtxixUjgVtTVhiEI62TYmu9emSLMIsK1OuAs3FWxQhmjIUn3xY0rw0VR&#10;XbG2S8LXcYqqVAxZLg1AcKpNdTktSuSprKdadOrRitKgUxbQmKuDiyX1JxVDX1PS71whBY/qO0QI&#10;75INZY5LVeuSaUOx5EfPCSqYwGu+VITG2b4XXxU5ABnEsamPFj88BZVTIPKMo4SAkfbyCQWWq222&#10;+WNq9TirdcVbxVRuTSPClL0AKSfMYGvmkXmW5rIB2UUy6lkxo3PNqZSGBl0TKxarLX+YZcwX62eU&#10;rHxwltKSs3HrlRLVaZxNVa98BYs8sFpEoPgMiHIijRhZrsVQ92u+/hkgkli2p7V75YGiRSqIcSPm&#10;MkWvitHXn2ziEy3QUi1NMm1WsdKdMC2oyqOVRgZiSLhO2V2oLIPL52ce+VkbtkGQR7Yt6WuKXFB7&#10;4sSllP3rfMZMMbTGzI9VvGgyMiqZoMDYvpilvFWsVSnWCQ30YsSk1l/eEnDFqtSuftHLCEkoNqk5&#10;AsLcMVX1xSvYgnfCttVwUruQGGlbWVd/bJUto2Eg2vL/ACsQzG6gzKOlK4CxKn6hHWmQYtM9RQ0w&#10;0ytdGwofllgQtDAd6ZCSbVPrAPU5XaXesMbZW4XAG9K4LRbRuK70GNo4neuD12xtbb9cHbG0239Y&#10;TxxtURzAjXfamStbUZJVKmhqSMCFJH364UqwNdvE5FDKIXlCCm+3jkg2guee4UVAyTK1CW9mKkN0&#10;wWtoRn5YWCzCrQpiocR44q44EuPjittUxVwHbFLqDFDtsVt1MKGqUwJbwq1SmKuGKtHFLVMUOpgV&#10;wFN8KXAVxQ6mCkU6mKGqYpdittccaS4inTCrWBadTAhqmFXYbV1KY2laRirqYFaNMiVtaVByKkrg&#10;vbJJ4ncR0ySLdx9sbTbXHCh3AYrbXDucVtvjXFFraUwpdx75MLaEkiqTTuDXLAWNMLv0+I4lASyR&#10;CvTII2WBTipK9UOBjavbx1ljP+VjaDJlMKUqe2SZgouyWvKvgcLIMT1BQZG+eEoStlqa98rUypaQ&#10;e+FbcOuKbCpDtKh/yhi1TLL4VHKnvizjyTqOFQOgyDILvqyHcqK/LBaaWtZQv9pBhCaUzp1sf91j&#10;FAC06ZbH/dYwWyGy1tJtG/3WMFoUW0G1bcAjDZRSk3l22Pdvvw2mlh8sw0+0ceJaUz5YT+ehx4lU&#10;28tv05gjDxMaUH8tS/slTh4k0pny5ddRQ48SqR0m5j/YJw8S0oSaVcO3L02yXExpSOmTqfijYfRj&#10;xJ4VSO0kTYo2DjRwqMlk9SaNkuNeBb6JUbg1x4l4VrIV6GmHiRwrUTkfjph4kcK5wa8e2DiTwqTL&#10;RtsPEjhV1+IVOPEjhURJwO3fDa1S0qCa48S8K71Qg40wWtOVeR5noMlbGnSsJOmSBQQtibifiwWt&#10;NsS32cbWlQMFGxocbWlNZmZ+JJIw2oC9mIwgoK+OQlCAaeONrSFDKTXvhJWkYJaCjb4AVItThfjK&#10;XGG0UsuOLuWY0r4Y2mlSBlSMp1HjgtNKHHi4Ne+G2KOlfkgA3xCSh7RRzIl6dsbWlOWRo2IGNoql&#10;YxI8fqH7WCmVoUkM/DtkSGQK/isG3XI0yc6fWgGXYDxyQRag0PAgHGkWjbe27sNsjwptCTIS541p&#10;kuFPEvEe3UjI8K8axpni+yx+/BwMuNVS/uVXkHNPDBwJ41aLWbmlSajBwpElf/EEi7OoODhZcasm&#10;vA/aQj5YCFBRsGt27EB24fMYGVpzZXNhP9q4H0ZAySI2mQS1P2ZQR4imINsuFdwtaU9U/dipUnW2&#10;Qf3xrhTSEe5VTRXLfRhpisF4D13wUqr9cjIpxb55GkO+tx9N8PCpVRMpFQdsFUytqiNvscWLvSU9&#10;V+7FDTQI/iDh4krPQ7A/fja0om1etNslaFM2SjdlqcCrUhQHdaD3w2q700/ZpjaKa474bVb6dcCq&#10;sdlJJupX6TTBbKkQuku4qWjr88bQLUf0cK0dl+gYSEtSWsUIqjVORC06ySN5CZRyHhhJYEpsiWR2&#10;MQGRoslX07I9Ep8jhotgcYrPtX/gsjRYoW5+rx7xk18DvkwFpCSP6g41ocPJAChI4gXrXDzWkF1P&#10;qEmpwkq4RyOdiPuyKGxHL2AP0YoXCG4PSM4UWq21tI70daDASqNupQi8IlJPtjEJSspKdzG/3ZIl&#10;NLFhkbpG33YEOMbKfst92KabCMRupHzGKrShXrthtCxuPXkPvxRSkafzD78UrWB8a4WLfpk9DkUr&#10;Sldjiq+OFP2iaYqiBDa9mY4Et+jAegamKqsdpCf2HavYYLVGRabGNzbN9OAlUWLK3p8VscjahTk0&#10;pZf7mIr88lbKkHcaWU+2lMmwpCNbcfs4VWg02YZK2BC7lQVXCxd6hruMKtdcKHbjFab69RgWm+VM&#10;NrTYYHrhtFO5nG1pbXFadXG1pZU4LTTR3642tLeI74LWlhtYzvSmG1po29OhrgStAK9cbXhV1PtX&#10;G1pfxB2ONoIXiHJWil/o+OHiYmC1oG7ZaJNRgs9FjlnE1mDYt2Oxw8THhaNq3fG08Kw2xwJpYbTx&#10;64CkKTWY69MBSFjWxG6nBaabEElO5GPGvAVyWhP7BPvTAZhPAWzpUjmqoafLAZhkMZd+iJh+wch4&#10;gZ+GVRNDuG3CdcgcgZcCunl25O/EZDxQyEFw8tXNNwMHiBlwN/4auD9qgx8ULwL08tfzSKDkDkZc&#10;Cp/h6EfblH0Y+Kvhr08v2i/al2wHKvhrzotgn2pK/Tjxll4a1rXTIhUGuIkSvA//0eazgglffMSO&#10;7r8YtEW1mJULuDtk1yXHksFhC45brvjbHjIculpu/L4RgtkMhKpqGmQQQpLEzMW6g4BJHGeKilfo&#10;MKEg0PemXW5YKKjL0oAT9GVFpnSY2mntwEkvw1/HIFwsuSuS57NpQ3pryUdycAYRlW5SSa3b1OA7&#10;5cC7HHK1Z9OdVDdceJgcwukM8ZrQjJAtsSqx6ZcOnNUJTxx4lllA5oyz0eSqyP8ACp70yEpNcs4A&#10;RE1owNX6nucrtwo5bXScbfgYCefc4WcZ2vt52IIUAt1r3wEMgGxUuJJWI49adsjyZ8Xcp3U6s5Zm&#10;LsfHfJONGJQUjsy8T9kYQXKjEDdDRwFjUDbLbcgSR408BQXIFcrM2iRpDS2gRqN1wiSxyEqkagCl&#10;N/HG7ZkqsbGRCJGLMCKVwFTuqTkAKy9ab5BxOGigpblmbfJgN8YLS/IUw0nhpSZyNhllMwFWCYhg&#10;T0pkJRtkQq3MnqfEeuCnHjHh2U1HUnJByQF4XvkwG0Ba7lupxSTan03wMadyJ2ri1Fd6mFIm5WHX&#10;FlxLi5PauC0calQnrhUlvkB1xU7refhgpQG0+I/PFmE7sWEcRUMVauAzLd41BfcepGOYcN9O+V04&#10;8pEpZcTer1NThAauFRB8dsnTIhzOoHjjTX71NZN+mNN4CosjjoN8FMTsioZt/jORLNM0NuQHNWPs&#10;crLSdivS7WNqwrU+BwAs4muaPhvAqmSZFZ+ytkxIObjlErRKLypKhST0HhkiL5Mjj4il2pWXpECv&#10;JWFchIU48o8JoqCxqtBvvkbaye5udQlDXrhDWAWoJgjfGKjJhyoyoI2SdWWsNQB1qcALImgkt3dv&#10;IStenfLGgy4kKE5nmevhighVjmFacafLAVRYHABhkGCsl5Iv2WqcmJU5MZkLf385HFCT7DBRYUCq&#10;Lo16/WMgYRAtZRNt5dmYkOpp3FMmIM4xCcWnl5FX41I9zvlgiG/YBMotNgiFOo+WWU1kolI0T7AA&#10;w0i3GaJN3amNKhZ9WtUHw1c4rSXT6wX+woHvg4lpAy3TyfbYnI2mlHnXfArZOFLVcCuJFN/wxVcs&#10;LtuB9+C0iKKh015Ou/yyszplSZWnly4lNEjIHidhg4ixTe18qgD/AEpqf6uAglJNpnb6HZQbenz9&#10;2xEVTBFRBRQFXwGWM1wp1wIXA4UUvC7b4FpumFLYoMK06grixaIpiyaIxVoLTFXfCvXbFbWG5iH7&#10;QxWmvrcY/bH34ocLyM7ch9+FNN/WEJoHH34ocZR/MPowUtLGt45N2BPvgpgYqL6ZA3XHhXhUzpUR&#10;P2jjSaLa6Rb/ALVTjQSqjTbUb8d/c4KY8KqttEv2UUfRjTIRc8EVN1HzOCkFKruWyqV5KKeGCUWv&#10;gtjl6sDufRap8DmvzRpYA2iPSljjV0YAe2a2UAU5J0vfUpElIKiSlCScqOPzRGfWkzh1Bb+Pi1Fk&#10;rsMjfQrLHfqihtSElRIRt0oOuGY4t2qBMS2J42i4SIfmBuMqjPoXJy4Qdx+7Wo8UaMSvOu1DjbGE&#10;ByX2enEAyqSoAqa4OEzcwHgG7V/cWx4niG7b5Zw0NnFrikgrq89NOaDiD4GowxF8mOSNHmh2aO4H&#10;AENXqfDMiqaDFE2gksf3inkF7rvmLkhbm483DtJMby/+v8QSB23Pc4YzJ2LTkxcR4oqM8JtU9KdB&#10;wPRvfMoY+EbuBOVnkl1hbPNck0AjrsScxspHRzcANWmP1OSKUPQ068l3GUyBiG+EhI0o6kxjU7rU&#10;++XxG1uKYm+FVXSFNusyvUEb0yrzb5xMdlIRpb7sA4PSuC2HDxbLp4wkBCKNtycjCy2TAqkuWRUQ&#10;yPse2X1bWfTyVvrInVWk+Kg2xOzXGPVXgl9JeZJqe3hlJALfKRVlrdcabKvjjOfRjix16lurEzTR&#10;/Vf2RTLpSjyYwiRK272JmQOSBKBv75TEgs8kd7CHhaWNA0iAA98JAZVXNdc3KgApsx6ZLhDXEHoo&#10;XOrHTiIDRuW5I65aMPcvHxfU5bhPUUfb5Dcd8BjXJMMYJ3buoA8RUGig/ry+AIDWALUrXSmd4eJJ&#10;UH4q9sM81inIhLh/qp1qQFxIiR7qvU0yqWbanHEbNoTVNNgcpHB9psM5iIYwgZlFJZrpkH70rU+H&#10;XMci9242NmrWOOVTJzFK7VzJ08xE+pv8I9ExW3EJqCh+QzocZHRps9VVrn0+qofozIBZUhjc826A&#10;fLDa0oGY8qjFAR0H1f8AaJJxZFH0QrRRkUFb9WY9DTFd1wtHPVjioaaxJB2BxUhQGmuT0H34Clo6&#10;W4PQYq0dOYH7OLFtdMY9RhtKJhsFX7QBwJRPoIBUDChVUfBTwwJaUdsUt0xV2Ku71xVzbYELXHfF&#10;WhvhS2Bih3EYFbV2X7JIxZWiYrs9JMFJ5opZVbocFMaXEA9cDGlJ7ZW6bY0vJDSWZGKTJDtbnByW&#10;7UzB2YVyVpItBzaRbynkVofbGmo40mvvLrgEx/EMiQ0SgWOXOjyI1GQjIXTSENLZPGN98kJM6Qnp&#10;0xtHCvWows2iN98LGmgwB3yYLFU5AjLQqGlNTXDbArVIHXIppcxrkVaJ2xQtB3ySVdHIGQW1jsa4&#10;VLVd65IKh5m3rk2J3U0J5e2JLIBEo1cpkWasN+uVWoC6TbJxK2uDbZcFUJyTsMmxtwJUVOKSA2pI&#10;3xRzWFjyxSFzkhcBZK8ewyKqhY0yBbQynQGP1VR75SW+tk5U7YLYLxtgWnVwq3ja06uKurih2Kur&#10;irjirWKt1xV2KuJxV2KuxV2KpHrf96T7YS4uRjMzVc1xWAUgN65FsVZHrTCkm0FemrZINZW26/FU&#10;+GZAVaAOW2SYFf0wIUytdzilyLUg4UK4Wgwsl8dS22LIhcyitTipXW4pIMDEI6Rn5mnTAU25WalD&#10;kSVpSnUhanockGJKjGAHWvTkK5CbOAZxa/ZGY7kIwHFXVxV2KqF7/cNhYSDEJ0fmSOhyQcUDdasb&#10;CtcutsKuiGm4riilhRa/ZpkihRnUKcQt0oMgrvlUmZcI98qKQioYqbnIhMuSJVKZeNmulOaKgNct&#10;CFCOMnAWSsI9jixJS+XqcmwUO+LMo2BSRXAhviSaffiqrHGD1G+RKVRoF6stchaC2saVFVrhtQqn&#10;iBsMNqUJcfbFMmGNK8Y+Gh3yBLJVQfDvgRSoAO+IWkJeAemcSlKDQ75WUtp0ytnSO0sf6Sp+/IFm&#10;CzODoMIZogHJJSS9AVm+eFx5JcNnJ65MMG5XPHJAKll4Kj3yYRahDuVHcnEsm7ndqnCEHddH9ofL&#10;IlkFzdRhBXmh4/t4oCKpgSVG5G2EIKXsKdcWId13wqHBMqKFaEUOQCQEYuwyaVt0aMMuCuU7DIlK&#10;oemRQtf7JwhSUBcDbfpkyxDJNMYG3jI22yoNw3TEU6YaWlwwJb+eApRC9N8ilSc4sbUzirqYq0ff&#10;FW08cUqo3xVsDFXDFkC31xQ2uKricU2ptigrDgQsbFCkR44GLSfbAPjiqcWMSupLdQaYW6IRwt1P&#10;bCWSw229RgRSx7c02GKuEPipxQu9I9hTFNLGiOKuRN98VSK8qrH55JpITXRpAYt0NfGmANsSmys3&#10;YZJsXCRhilTuWLpv2whUgvd4a++SDUUhnFeuENCEKDkKdK5IpR8WwGVoRXq8Y3bvxwFkGNTzUNTk&#10;CvEmGg6la2pf6wCWY7UFcgQoNs0srtJo+Uewwgt4KNWXbpkkr/VHXFbW+sMVtSnnUoSCMNpKDide&#10;DivfFgGL6/Jymb2y3o1S5sfUfFvlQa0zsJAHAr3rlmzNF6sKsT3rljIlI5gAw+eUU0lHxygqCOxG&#10;RJZB6FZuCik9aDAHIijA1BkmbfIYFULo7fRkggsX1ME1ywc2iSWJQkfMZItY5o67FZGxBZyUY7Np&#10;PskfScJk1cJK57B1IUAEnwwXaRGm20i6fqhwWy4Cqppk0Qq60+eUnZREhNNFj4Fh75FsgE9jOSb0&#10;ub4bjfwOJQUqO0p+eTHJqKPsDWVj8hkCyBTZTizXVxTbq4parvihLNW2NcNsZJLFtL8XjhDXbV3A&#10;7OeK1B75ZzQUN9TPRqj6MHCiiv8AqwHj92NLS30gpw0obYdz3wgMuFzAFdga40xUXglO64aXhKgU&#10;eMUeorkSFKZQqRZcf8rIgIjyQjQuTspJxpK5bdyKspr8sC0sMJB6UwUVXoKE0GWBKi7UwlSpmQe/&#10;3ZTIILfMHvv8shSeJsOoHUY0i2/UjPhXDwrbfOHHhQ7nH2rTGld6iHAlHEqsCb9skkFCu47YENA4&#10;ou3GoGBUwsZJHpyrQdMW2MkepPXG2dtksdq7YUNGvfJJbBySuxQ0ffFLq98CHYUtYob6YpdUYq44&#10;q1jSGsUuxVxwqXYFccVa+eKHdcU27FXe+FXYq1gVxwIaphVxGKuGK2174FaOKt0GFWjtipaO2KWj&#10;XvgpS44EWsJqcirYGFV1O+FLsUO98Kbdtih1O2FWqYEOpilxGFW+1MmEoOb4Sfp/VliGG3+7k/PC&#10;UBK3WpyDSSt49sWJNrglMaW6RFsAZV8a5EhBNsqtU5VH0ZKLdEoizFK/TkmYYrqCfvG+eEqlbJvk&#10;GElnHFrWlMVMrXwr+9Q/5WLElmcKVkGLfGWycgZAswvpgZOIwJaIxVoDbFXca4q6njhVaRil1Dir&#10;sVapirXHCrXHxxQ3Q++BLVCe+BDqEd8KXce2KqTQqeoqPfDarTbRnqq/dgQptp9sd/TWuNpWNpds&#10;RvGMK0h30G1bsRhtCmfL9t25YLQoSeXV/YamG1Uj5dI74rSFl0RlGxw2mkFJYsNh1yTGlE28qbbU&#10;w2ilH03B6Y2tLWBO2G0UujYrucbWlORqmtMNoppXCnHiXhVfWBXfDxI4VMTEd9jja0u5A7nG1psS&#10;k/LDaKXj92OY742tLWHPc4bRTlcKvDBa00sZ64eJeFe0gPfDaKWxORWvjiq2SQn5YoVwxC0xtNKI&#10;ar++KtzvyapwBK63kCrQdyciWQWzAPTfJWikQ0i8BTrTfCGLVsaSb98laAENcyMJDTxwpREcaNHy&#10;YVOQtaUwiluHbJMWpglt8I3xASsERmpJ2GCltEIU4laivhg4WVoX6u1akHfExtPEtkjoRTrkOAJ4&#10;yiYInpVWIpg4WYmtXULlTRXOJgkTRUWsTR7uA498hwlPGi4vMSnrGPoxpIkqr5ggOxBBwFKLg1CO&#10;X7Lj6TTAlFozEVqD9IxtW2nA+eSRTYuAe+Cld9YA6E/RjTK131qYdHJwUi21v5B1AORpbVV1Ff21&#10;NfbGmVrhexnpUfPBSFdZUYVDV+eRVpkQ/aUE4bVo28Z7U+WG0LRaoehIxtLhZgdDh4mTRhdfsgHD&#10;aNnOjkVoa98TJaQV0Hj6138cVIpriaihyPE12i44C4qScNsg20BUb7ZK0qJjHWuFDujCmNqqFQBz&#10;PXIskK9Z2LdhkrUltG9PsD8xgpirpqDqPsJ8wMHCjmqHVZW60Hyw0rkv5GbiADXEhNoqWRYkr3wA&#10;JAtLBdOrFgeuW0gu+tydjvgpeJ316bxIwUglcNUuFO7E48K25tSlYdcHCniUWv3OzqCMIix4lB6O&#10;akAjwphVb6cfdBgQtESA14imKttHG3anyxpko+hU1qcULxbO+wbFWxZlSObnfwwLSvyRBRWJPuMD&#10;LZfFezpujD7sSLQjR5hvAKfAaYOAJJVh5luG2ZF+jBwJ4lx8zOftxA098HCm1ZPMccg4vAzfjjSL&#10;WTNaz7iORfamSBU0UBPCg6q4+YybCkBJROnTCilqXKdGOG2NKwljPcYbY0vXgdgRjxJpU9EHwxta&#10;d9Wr0xtFFd9WI2pjaabNk53XG1pY1o1aFT86YLTS0WMhNVBp8sbWly6dK25U0wcQVVGjzN9hScHE&#10;mnDRLjupwWFVE0G4b9nHjWlVfLdwetB9ODiTwqw8sykfEVx41pseWGX9sYOJNOPl0jq4r8seJNNr&#10;opA+0Djxo4V40in28JmoiqJpkHY7+BODjXgXjTYF+0N/c4+IV8Nd+jbdzUbH55MZSx8ILfqEC/bF&#10;fpw+KV8ILZIbOMfEBT54+ISnwgg5rizQ/DGD8jh4ivAFL9I2sf8AumuDcrQDX6atB/unGiuzf6di&#10;H93CtPHIEMtnHX/CMDBSrTrsnUKB88aSChrnVZrgb0Hyw0yM1JNUuYxTl08caYKo1q6psRkeBla1&#10;9VumHxN92HhTxKP1q4bo7fRjQRxLCs0nUk4Ftb9UmPZsNobFnOP2WP0YLCtjT526q2G0WqLo1wwq&#10;EODiRb//0oetuZ3BhUAmtaCua63TxBh1UjFxb4yfoyxnDJxc1k0fI0SnE+JyTaADuvhsUc1uGKr2&#10;4iuQkWEiBu1NbqPgFWTtXriJOOMlniaFo0gWMn4Rvk+NvOQ85IxAUHEKBt1yolxMmXiNhQvpaIFB&#10;+zkQbY4xZVtMiguHVZnKA9SMtczwxIIPUoorO6BRvUVT1IyTHCb2Qpklu5eRBC5O22MAAiIraOST&#10;ky0HhkSWsZBFEF0HJG5cB0pkaYE8W6mlxEBvy2yNKMdhTnmV/s1r7nJgIjjINFUv7ZLZUkB5cxti&#10;ou+FK2nKvyU0ydOXEbUibS5j5A3FeB603yJipx7KhEEhqla++BxblHmvOnhJvTqdxUYtsTa6CMDk&#10;KdDi3lUaNCOI6nvkSwjjXTQooAmBbbriGEpVshHSOpCgjJBtALpIo4hVd8WuR8lscgmalAMFMZRQ&#10;t5b8HyQTinYQ7AJueuWBy6CgST365JKqjccCJRVFNdu2BqIpfRVyTcFrS1xteN3MKat1xDILZJvU&#10;pQYSp5tCnfA1lad98SimqnocVC8McCmNqgdab4GIjRWuysOm+SbNlEbnbCyARMcBpybtgIZmFL3m&#10;Me6tWvWmRppptbnbcAnFSFnEMCR23xDGSkxOSW1taYsuC16AN88CLpUNBtgYcy5dzUdK4toR6NwA&#10;FMqIajFVhmo3vkSGVI1Az7j7XvkWO4VLe6ZTzXd+hHbJgt8cpC6S9Qn41BI+7CQykb3cb1ZVo6KK&#10;DamVuNkSidlcmSnH6cspmDSGluegAGTAZDfmqQ3a0pQg4KUgoaWPYtXr2wpBdFZSz09NWb5DJCy2&#10;EJvb+X55BQoVbHwyWBBTGLypKB8TbeGSGJeFH2+gpD9pQT775MQAbLTW2t/SFAAPkMnS2ilWuGkN&#10;Sska1k2HvjS2l82r2sWwJY+ww2tISXW2P92oHucFrSBl1GV/tt92Bkhmn5HrihazNkUrOu5xQuof&#10;DAyq1whY70wppv0SBQDfvkbZcKpFp7SnqWPgMgZrwJ7Y+WbiVdo+Cnu22DcrQ6p3a+VYIqGd+Z8B&#10;sMHAy4gm1vaQW/8Acxqp8aZZQYXaIJYipxVbSuBBWtzrsBTFIAbEY6kffhW16qD8sUt7DpirfI9s&#10;Va54Va5+2C2Nu5E4pC7ClviOvfFXEA9cUUpG2iPVfxxpaa+rQfyDBQQQteyhb9gYEcNtLYW4/wB1&#10;g/PGk8KnLpyP0ovsBjSCojSqftY0kEqiWATq5J+eLKy0dP5blzgpjbaWIjNQzE4WQKJSOgpgQVRV&#10;GKtgDvvhUlJNRjlu5SiNQL2rQY000Sld3ok7KePEn54CESFMeks5rMMZ133pmHOBKRMUidLujKvo&#10;SScAOmYcsdNkwJC0TyWInkRyNTyPTKJRcYAlBR6gxuA0IrQgV6A5KeEEOViFFkVwSiCWWQVUdF3z&#10;FGMplDh5pZD5l4TcqfDShBy3wSNw2RAmKRdxdwSESxNXboPHEx72sYDHks/SdwlQH5Bh0OU8BDkx&#10;PehhCSOLjc/dkh3tOSIWXMTRRBHKhfnlsYuJVndDpA8fEoKq3vk+FsMa2IUJb6S2LRwNRX2YDJCC&#10;QSdj9KvbXKxwevNTrQfPB4bI7GgjJTezRjiRInUANWmGiXGnHh5hbDq8NtEySw85Aab9BkPBpsJE&#10;ghf8STM3AEJEduIORlhDfj5Upy3YaUPOqvx7E9Rk44TWzWZiJ5Im11hpz6AX008BmNkw8O7kD180&#10;5KDhVvsKOuViBkGoxETTUtspg9VGqT13yePHYas3p/pJZbzpNytpB06HLOHhK3xxtAz3BtjxTqMt&#10;OPiYYpcKOt7j1pIyTSv2q5R4VOWZAot9WhLmCoAG3zyuWMgbOOBZX2UyROZftgdBXKZBzIDZG3tu&#10;0yfWOKp474YRtoyHg5JLJqjsvpyGoB2GW+FTLj4kBcX3Ehj22zIGPZpohbLD6tJWG5G+TBppIIR2&#10;lpJC3rRqS4HwjrlfE2X0VpxeT7MlRWpp1yV9GUQBv/C1a3zi6VVQeHE/8NlM4bN+PhPRMtR1ZoXP&#10;HYew6ZOMS4hAMv5qXaTwvZ2kmkkXj0I36/8AEcEw7DFHhigNU1GNpgkXNgNiW75ZHGKcaIJ3KJ02&#10;7dqL6QYV6k7jGOG3NZVCCe+22bjDjIdcQuuUXjy2JzNShvT2qB1ws6VY7GR91UnBaouOwmrtQZG0&#10;gooW9yv7QOFbXf6Qn2hX5Y2vEuE7ftLilUWUU6EYUFUjcVwK6tDiq8nfFDsVdikNgbHFBbTrTxwJ&#10;WgUNcUriaYVdXFXHbArVajFCwHbFVgcKdxhSv5UNMVaLYq3Xvirq13xVtXbsd8Cgq8N4Rs++CmSL&#10;jnV8FIpVrXFjS1okfqMCKUHtP5caW0O9uV64E2otEw3GStVjwiQfvFBHuMLEgFLbry/bXFSBxPtk&#10;DAFrONJLzyrKgJQBh4DKzAhqMSEln0l4zRgVORulu0BNbOtajJCSDQQjKw69csBYlcrUGXAsbUna&#10;uSYtLXr44EUuOwyJStpXAhoLvhVEJRRgRamd8KXFe+TSoSLvXJIWKuLIKyDucpkm1dFyssw3NXbJ&#10;xYyaJy4IU5fxyTEuDchQ4VtaJDX2xZ0s571wWx4bbaSo3xLOkVFJtkU0qdcgWwMp8vkG3A+jKC5P&#10;ROwdqYGsrhtih1a9cU23TGkOphV1MVbNcCupirRGKlrCxdgVvfClvFXDFXYq7FCUa0oLVHU4WibF&#10;LgcZDhUKcYqTXI022qKN9sWChcIGOWRYELIlpXLgrigrXJMaWlRiiltKY0ml6AYo5L6AYWdr4zvX&#10;FabNOuKqlovJwAKnIlkEy9PcnIsS2Iu+LFTuEPHfCAxtAr9pa9CRgm2xDNbQ/CPlmM3ozFW9sVax&#10;VTuhyhbCiXJjM2zUUbYhxyKUH2NMuVereOFXEg4VULkVIJyQYoaTY5TJsbBFcpKQjIhsDjFEgrgg&#10;nvl4Y0snb4TlgQUPbsK4laRAIoSeuNsUtn2JySoY0rhUo+JgEGBXA/FXxxSioVBH05EsVZqU3yDJ&#10;btXFDTAYVKEn+2MmEEImIgLkSyXilMiq8HChD3A5AjtgQlEi8TTK0hafh6ZFnaP0b4pxXIFmDbM4&#10;Ps4hmFeuSZFJtQ2c4uPJLTQOScmGJdKRxPjlgYpfdkFMklDW5qQx98UrptzixbU7g+2BLbAdcitq&#10;Ef2ycmoRK+JyLIqd4ajJBBS96YWDQGFC5euVSUq6bUrlbIFEKR3yYSsuR0y0KW4+2BKqemBVrU47&#10;4sSg5hXbJIT/AEun1aNfbKw2BMgcJZrwcCHDAlWB2yKVMnxwhjS0sBhVrlvgVotgKro/fFVVemKW&#10;64pccUt4obU4pXGmKFMnFK07YEKb774sSptgQWl+2D74qnWmfteFcLdFNF6YWxvFDdBirXEYq0VG&#10;BKmyEnChsRV69sVpi2rGjVHjhcaTINGQG2Q+1MQ3w5Jl6R8cLOm/RY98VU7iBhGx2pTFUgu1CxD6&#10;ckCwLHZwFOTcdCsaffhpFoyPplRV11L6cDHx2xDIJBOBQe+RJYFdp1urynmTt0yMlEepZtp392OJ&#10;yAbgE1QkDJ22Wv4MR74UrTE+KqEkZCGuBiUIWoG2rTJMbYxqtWlYnuctPJgSlFKHfKmu0bp4HqCv&#10;jk7TaYaiSxJ98tZc0jnIJ3ytirQEU2r2ykhBL0HTriJolo1aAdRgDkQ5JisiN03ybY3VOopilRun&#10;HH78IQSx65iaYnjTY98nbjndCLp0igSOBSo/XiS18JTBoS0halforgtsVxbKf7wAfJcjuy5qjWsR&#10;oeBJ+RGO6eFcIYx1U/ecFJbnjSld8FJLem0RSaVqcCIlMkl9iMk2BL5H5T8vDFgd0rY1kNMmGCN0&#10;0/vH+QyMlimiSVyLaqBicKbXVxVse+BUBfrVq7fTkgghL/SqeTBfamTphSyQSdl+45MIorP3ncHC&#10;zaJPXfCtNMFPUfhitNcYv5RgRwuPpAUphRwhRcQ/5nBaapDXMcYTkhrTt1wlrlG0bB8UNKCvXIKA&#10;p8HG1CPkcKVjBV+27jAq3kjdJGJ8CMV5rOhJ9skoCEmr2xUof4h1yBVygtkGJbCHviAgNH3xZFtU&#10;Db1xY2vWInoK4U276u3hitJgAYoVUAV798gkKJr0P6saQVUIfbChUTw4g0/ysCplp7sz/Gtaim3b&#10;A2xVyorsKY0zdTJUqmRTChuuKWge+Kuwq4UxQ7FLjSm+FWiy+OGltqtO+NIt3LDSbcWAxpXcxgpb&#10;dyA64aVoyCmNK16gxpXchgpbbqMFK0TTBSGi1OuFLg2NLbfLDS22T440trS4xpXchjSHVGNIdXAm&#10;3VGKVu2NK3XFDXzwK6ow0rRNcBS0emQKGhgVdkkW7FNu+eFDZGKWhirsJS7Ah3zxW2qUwhWydq5M&#10;JCCn7+JywKWIXw+I/M4SwKXMMg0LQMKCu403xYq9qv71PniVLK7TbftkQKbY7K0BCVPbfJt9sUv/&#10;AInJ9zhKLS9k3rkGmRWmOm+LG1MqMULoFrKnjywMSzO3Xiw+jCG4JuoBytuC8CoxZupihojAm3EY&#10;UNUxS4gYFaYYVapirVMUuIwq1SuKlo0xQ1vilvpgVqnjhS4ihwK0d8VapirqYq0Rihrpim2hSuBD&#10;jT78ISFrEAUOFUvujXJoKUzfaxQhZl+LChDOMCVFvxxQp4pU5WxQpSSlsCWvVIGKrTKT1GKplb2K&#10;SJyrvhtrBtedPHbCzd9QYjriqxrN1xWlIwsTuN8bRS5Y3QHbG1UGjavQ5PiY8LmBOwBGC08KrEPH&#10;HiRwtspBwWypYydx1w2imuPLrja0up6fQVxtaU3NcNopV6jDaCFsZoSMNsaU5CxJpkrRSsj8VpkU&#10;tI/xVyVsaWXTB2qeuEFKpbNwjIwWqkB+8ByVsQi5mDDbEFSttBVWJ7DAoUhOytTthpkFWS2RBUVw&#10;WpWJH69ePbFVqQmMkHvjS3S0W5WpbvgpPEslipSmR4AzE1WGJ+JZWIpkDBkJtxXlwOjEjHhTxIiP&#10;VpFPFhXI0y4rRsOrIR8SkYFtFpqUJ6Pv74pV1nR9wwOKqikE4aRa/btgW3bHqMWVr0k47gkYKW1Z&#10;Lx4z2PzyJCVRtR5D4lA+WNJtcl7E2zEjAYqSj7aK2m/3YQTkC1ppFpcH89RkCzpJ/NVvHbxqUIPb&#10;LoBtMdnaRe2UUAW4QvJ8sqlEuPQ6ou41CGRKRxBfA98IDcCAl0rs/wBo1yy0XagYSV+WESTwoa2q&#10;8jewwksDs07mRuG/vgtUTHZu32R/DG2NokaVK43Ar88latfoeVDuUHzOJKaK2SxVRyqtfAYp4VkC&#10;CMcm64WKhcSmQnwwsioUxYtFfHCxbp3OJVbxHfAlayeGFCkyEYoaocDJcor1wocVwodTanfAlyr4&#10;4Eu4e+Kt8a9caW1pU+GGmNtenQ174lV+3fAlcEruOuFSqx8VIJWpwFUwivZFHwoB8srpkrfpWZdq&#10;Gvyx4U8lkmp3UnwspI+WSACmSEazmmNfTP3ZKwxd+ipW2ZPvwWtKsfl2R/ioowcTEouHQ06SAZXx&#10;JRi6BBSvH6a42ypv9B2/Ra/fjbLhal0GNRXmR9NcIkgxaGjemKrMR+OHjQIr/qtwop6609xkbZCK&#10;mIrjtNGT7jAqnJcXKbO0Zp4YaUClP63OdwV+g40tKUmp3XTiTTwOGkLk1Kc7Okn0YKUlEJet0pKP&#10;owUyC033Ak0f8cKSVI6lXu304UFoaiSKVH34Vaa5YiqkffhCApB71hVaEY7LawrdH2wotY73q7V2&#10;xsLuhZJ5T9pmr7ZIMVIySH9on5nCtldCodv3pIHc5EmlRL2ttxrG7E+BwAlkAEJ6Cud2pkrY0rxa&#10;aJNgwwGSKpMIfLisK8zX8MhxJCI/w0qCrEnI8aaVo/L1t71wGSgKn6CgHRa4LSYrl0S16hafPGyj&#10;hXfoK3bemG00vXRrVeiffjagKwsYFFAgGBRFcLRB0A+7FaXC2U9QMC0u+rqNxgTTYh8QDgWg2IVr&#10;WlMFLQf/04LDfPbSco6+4zBIdZ9QdI5f4sLCMOBaqcfjffvknKB2Ta1ukEP7wcVHtvlRDiZgDsoT&#10;TJIOUe498DRHF3qX1iRRRF+7CmXcVnrutWlBBORIYmN8kCZhMSTlog5IhQXMSpFK0wrHfmudxJxY&#10;btXeuSpux4qOyu9ttzOw2rgZSjXNUIjUUU5DdxPDtDyKK1HfqMmG8Y1a3toZxtIQfCmBjmlwIG7i&#10;Mb8RvTviCsMnELK+4d5YkWuybffhtQACh4YlkBL9sNt8jW6ItrZPWCipU5EmmsTJ3R80YZeYAHbb&#10;IW4AmSUK1+yyo53KbAHLKtzcZpclzJOzyEqor0yVOTVIdpGB2xpjGSPW6LQGJgD4HK6azjEjaCmu&#10;ViUj9s5YA3daQbS8tzk+FTjCpb3HpOGFK9siQw4LVmnkuWJO+RY+GAEFcoA5B6ZMMsZQ4ybaTa+l&#10;cUFdy44LYc1peuFIFLCxw0yXq1euBeFd6fhipK9FQ/aOKQHS8VFQcVIUS5PXCjhbUctzgZEW4ihw&#10;Na3ClVVuI6Y2ziVRZ+QofpwFZytdHGrNUjbvkWp0saoaqdsIRCd81HffC300zYWBaHXCqqpFfbFF&#10;228lPlkWYCkJiDsNsLJFRMXIBauQIUikSqmtB9rtkWoybe6daRvUH59cFMrBUZZ+xLAnGmHDZUWk&#10;ZfiJNMkGxViuTWh37YCGfBasTEwodycFMTDorwaBc3Q+BDQ9yaZYIFIFI6DyfcdWI+g5Lw0pnb+V&#10;6Den+y3yYx0mk1t9N9EcSwA8FyykolbaMdF398K2qBQBUkAY0i0PPfW8Qqz1+WKoOTWP99jb3xBW&#10;kHNq8rChag9sCUC09dzUn33yKrGlJ6Yqp8j3+nFK0MPCuKrgCd+nyxVVWD1BgtVdbM5AyDOMLTCz&#10;0Wa5/uo2b37f8FlZn3MuScQeUZm/vWCDwG5wUSxKPt/KtrF/e1kOS4O9PEmcNpFbCkKKvyG+S4aR&#10;aufiHxHCvNsKDiim+P0fLFabCgYKTTfAHrhpacFp0wrTqDvgV3FRhVqg+eBLuJONK70e+KG+FMaV&#10;vjTphV3HfArRU9sKkuoe2BWuJ74pXBMKrhQ4KVx3xV3XFjTQHc4ErSAcbVxVT13xWncQPbGlprgo&#10;8MaQ1yUbEj78UrWljG3IV+eBjJjd/c/vnCHwxDCJIUI9SkTZhXLmwlEfXo5UpIKj3G2Rq2qUAUPJ&#10;p+nXR3UAnuNshLECjw6dLoVrMAnMrTpQ1yr8uF4CVM+U1O8MhB8SMidOu4Wr5YvYjyEiN7VIrlR0&#10;vc2jIa3QcvlC/cluC0PgcPgFhGRimdno09jGXMJZ/DbKJYJEtsst7KcGnyKGeeOrsdie3+xzHlhk&#10;vHSEvBIVKAUPbbDwEOOTZSeTSjSrvT2yQBcgEB1s8hpEpJCnYdsEot3EJIg6Y9S8cdSepyAJRwgL&#10;L+yY2yxnoG6ZfE0HHkPU79FyWkfrQScT3CnfIAiSZTMSgzbNITxfc9eR2yTYAFGKykQ7tX5ZKUQo&#10;kun5uQ0i9O+CmBrqvgkYSeq/fISgC2iVBFXeuymH6u61Ud8RjpgSJblWsdUlmQw0pyIxMKYzjYXN&#10;6USuXBL9t8hwgtABrZLJZHPx0rlvDTOMVsczyMNiNx1yMouRCNsplgtreP1H4mQ9R165i0bWeOuS&#10;X27XLyH6tGu2SOMJ3A3V5rq7kAimPKvbplQwgbo4rCVLA8knAU+nMqgsaHNbPAYmo9anB0ajIEp9&#10;ZJDRWloR3FaZhGweTbLHxdUVe3+nxR0tiwk/yajMgY7/AIXCESDzS9zOpBgkduY6jc5kDDe7dGdD&#10;hKrbaM55tcuwanwkda4RpyW2RoelL4dFvZSVfkUJ6s2ZH5ZrEidim9loF3b/AN3IEU9d64fynE2j&#10;IQiW8swuec8gJ9jTLo6UDmwJKqn1Kz+BKH5b5fHEIsbt0mp8vhjFPfLVVdPQ3cvFyd++RZiCex2S&#10;ptWoxSi1iCLQYLYtqvfClvfArgSMVdXCtLXYAYVKj9YVa1xVYbmPxOIQ018oO2+FLQ1FfDFV31xv&#10;DbAqoLxOhNMVbS5SvUYrTmnWvUY0hWVgwqMaS3XArVRiltSK4oWlBgKHFK74pb41GFbdxxS7jgQ4&#10;A9MKtEUOwxVo+OBK9T374pVo7h19xjSoqO5Rtu+ClpWBByLGm6A9cUUptbqd6YoUHtqYpUGjwJBU&#10;iKZJNKUkMUgo4B+jGmJiEpvPL1vOKp8LZA4w0Sxsdv8Ay3JFUgVHtkeGmsghJJdNZO1MIk1kBAyR&#10;lDQ5cJNbQGTSHUyJWmt6YFcBhQVVQKZFVpwhLVcmFUn3yaqQ2OBkFaPplMmSKgFcrZgNXbUyyLEl&#10;DhsuQ53rkkFT57YopYZPDFKmXNcDMBok0yJZUj7cHiDgSiQK4lLJvLn+81fc/rygtwOyerkVLeBg&#10;urXClsYUNnFXdcVcPfFXYq7FWsUOwK3hS0cVdireFWqYEJTrDUelMLRNjF0tXJ98WIKkg64tirHt&#10;9IyKVkqCnvlsWBUaCu3XLwhayjrklLR6YsVtO4xS6uK0urgUtoTXbFQ5m64WaJ00fvK5XJTumamp&#10;qcBQQvHXIWwpbcgGOpycSghKjTkB74ZtkWY2TVRT7ZjNyPB2xS7FWxiqncH90x9sWMuTGZ9yTiHH&#10;KgevtmQFVF6VxYuJqNsU2h7o0oT1yQShJd6ZVJkWhTKSyBRsLFQAe+EIkVdmHKtdssDBTlkqpyyJ&#10;UIaAgHJJIRNdiTixS64pU5JUKThQmFvsopgWncvjxLNFQue+QQRSqz9zgXm1UHcYEU5z3wqRaDnY&#10;NIKZKmQCKjYccC0vrtgY0u5VxWlGUAjGkUlsm7b5VJIUuFXFfHIppNtGhBlLeHTIFsAZZEKDCzVM&#10;UlKdR+0x74Q0ySw9d8tDWskO3vkww2QF19n6TiGZQ8HT3ySht+uBLaihyKryPh3xARShEPiOSUBE&#10;A4GSjc9AcQwQBGFg2gFcKQvbY5XJSVRDvldoRCGvXJhkCsuD0ploZFcrbAYEry3Y4ENE7YUFBykj&#10;fJBinemSUgUHtlbcEwV6DIlBVFlwWlcJB1wLyXmcU6VyLO7UXnrtSmNsLaDg42tuDZIFFt+oMBKO&#10;JUjeuIZqwOFbXVxS6vjild0xRTh1wMrXE4oUycWS0+GLFYxxYlSNa4GLSU5g4Qnqnembcvni2xTV&#10;ThbW8UOxVxxS7FVp64ob7fRhCWK6qtTTvXAXFmGR6TB6MCoeoG+IciI2TNQMkzXYpUrv+6amEIY7&#10;ffFED88Ia5MYuu+WlxzzQINDX3wWkpjF0rlcmFqV/wD3W+QBZpJKTt4YnZidkdoNGvAm260r9OVS&#10;Yjmzy2j4rQgfQMkHJARKn2ws1QEeBxVrmKYVUpd1JYDFBS30+fLqQPDFhzSnVLdCvKjcvlk7YkMc&#10;ljHLIktR3RFkvBgx8ciEEI29PIEDucubBukkynlTI2xLdqKdflkSxDPNKFYh0PzyAciKZcmAqADk&#10;mdqccpIJKDrioKy4kBFQKYQVJQVvGJGIYkfLCZNYCIeCibkncdRkrZU7iQxYMAflkFpWUyU6j6MV&#10;Fr4zIOpNPbAkKrT8TTf7sNsiaQ12SQD44oKGtVDihJBrkKYDdMYkK998lTIBCOkhetNu5wlBQJWj&#10;H3yQKKRFoaSF/EDIlUySYdanAzX+uDtjaV4kHbG0t+qtMbW0LdsB8RyQY2gXcDLltSabthS1yrit&#10;rW4k7jFCxol6gY0vNxjBG1cWFNiL3NcaSFpta9WxZAKN3AY1G4p3xtZBERKhQDY06ZENYCoIIuoF&#10;PpyTZVu9BT74rwhpuKjoPuw0tIBULpWleuNMeqkIhvyUn5YqfNcbWEipDg/LbItfCtEKfssR8xhp&#10;eFwiNeIZT8xja1Sm1s3U8fopkTuqj6J9vox4VAtcE4dVbBSSqA9qv9IxpCMtgdt6ZGkhGqo4mtDt&#10;4YGQQ0cYY0YVyRQUQLWP+WmALSLs7apNCBtkWYXcabZPhStJAyVJWNkSq05FDq4q6tcUuxQ4HCEq&#10;dw6qvxGmWAKl73KqaKy5JjTf1ziN6HGl2c+pBTRkr8jgpjxBQk1iMfstjTIFT/TcJP7Q98WVo1Lt&#10;WTlyoPEjGmIUXvCTVZVHzGLMlb9ecdZoz9GLFcmofzSRnGkue+gf7TV+RxTakbq06nl9FceFioyX&#10;lkDv6mPAhUTUbZBVeWCkq8WqI3QHJUxOyqLyRx+7QH5nBShZ9ZuR/uoH6cDK3fXZx1h/HGmN2qQ3&#10;bv8AbTjjSLXi5PdDgpK03g8Dh4VcLxepw0mnG7HYHGlpab1R1BxpSGxeIexxpAVVZTuMrITa4kGl&#10;MqVsYULsKXYUu2xQ4++KuwpcMVdXxwIdilonJBWyBSuSC2g5tiT88sCsRvRVicJYlL2WpyLjl3HF&#10;FrguKKV7NB6q4CU0yezQ0ocLbFUt9wa9KYW5i92Ks3zxLE7IHhVt8i0E2ueOgxQoNHilWt0CyIf8&#10;oYFpllsK0wsgmyCmQbgqdBgZNNilqnfFXYocd8VaxS1SoxVx98VawrbeKWqZFVtK4Qh3GmFWjgV1&#10;MUuOFVpGK26mKVvTFDW9cirRG4xS49MKrSMCuKileuFKX3IyaEqnADZJCFlG+BUMy4qosKHfrihS&#10;Yb4qozYqoEeGBVuKuoK74oT+1oEHgcWAVhua5Jsbp44UNFcCWivbFVP0x4Yq00Y7VwKsMS9OuKVn&#10;phTtirTjueuBVhWuKV6wDphYrzYgjdiPoxtKxdONdiG/DDaKXixK9QfoONrSg1qqn4uQPyxWljQ0&#10;32w2ilFwR3w2inIDT3wkoAcQT1xtacCFFMNopwXvhtFLmPIe+NrTojxB98SUAKdeRByVopEvLtvg&#10;Sp2rhAad8JQFxILVOFDd6wKqF698kEN2yhx8QrkSyC5n4N6Y6HAFLTqkI3rhVS9Mu3qDpgTatLx9&#10;Og3OCk2oRxcvtYDFPEtd3jNENMHAz4ldL2eAcuX35DhTxIqPWJx1AIwUoKKj1pG+3sfbAztEx38M&#10;gqG+/EItEpIhGzDDS2qgYKSurTrirg4XGltesr9mOCmfEhdSnZgKksRkgEEoiGQqgYdDlRDGrRUU&#10;xbbHhZBM7awMwqCPpOQWO6OGilFLF16fRgDMRYpExjuJFHao2y6QYSTOwmSCOgHxnqcxygNyOZTV&#10;8mEkUpcB2Yj6ckoWujEUJr88IKbUD+6btk+bFbNcBuuKVIMD0ONoXfLChYR44VcN9sbRTjStN64U&#10;OanbFXBA3XrilTZKHCtrjwA365FK1SK+2NoK5+PUDFDRFRXvirXE9sUt8dt8ULQtO+EobZMUqsSo&#10;wo4+kDAqI+oooqvL50wWmlW2jhXaStexwFQjY3RT8Kk++RIZKgkJNTHv7nGlLREpPJQq/Tjsq8yT&#10;d6ZEpXLNLL8Jpt9+C1tUFlcseaMv8cNhbX+hcts7ge9MGybXrZSjcTD6MbWiu+rV2klb6MNrTjZR&#10;Df1WONru76rBSpLH6cFpFtGygpy41xtXCzhPRBgtC9bVRsIwfoxTs39UB/YAOBjwhtbSROwpixAX&#10;i0r1NDikhetuV6knFaXfVkbrXCpaltxTZAT8sCQl92TGK+kn3ZYI2ytJbi4DVVolHyywRYkoE0rW&#10;hHyOGmFoy2jilFCSPpyspJRy6VAVqsrFj2yNpCm2gvIah+I/yslxIXr5fAG0oJyJLJa+ilf92Jjx&#10;IpSGkP8AsuhPzw8SGv0NPWp4n5HBxJV49LdfiKN9BwcSCETHAE+0JcCaCKjmiQ7mT6RgSYokXdue&#10;+C14Sv8ArMQFVYHCyAWi5R+tPvwsqXqFO4Yffgtgu3B7EY2khvhXfG1K4L7YsbXcK4ErQO2KS3wx&#10;Q3xXvgQ//9SBFBUeJzDdbAr7QoJwk3Q1xLdMWvk4xSFftL4424Zsc0LdzH7KdDgXHHvaguuMfpsN&#10;8JDlCCMguUXoDUeOVkOLkiQhtQvWuW2AA8BkohOOFbrLWzZ2Wq08T45YSzyZAAirhlf4W2C5UC4s&#10;LG6B5DnyToO2XO0xSI3TBpxcxemlQ3cnA2ZY8SCkYxGlanCAxEUTp060PIBmPjkZNeYLppYozRev&#10;tkC60RPVRinQSH1PskYQ3iFhVllgeD4DSh6UyVMBAg2h5LRo4xOteLYHI4t6UorlQVJ2pjwsuBGm&#10;ZZEC1INanImLRKBHqQN4yr065ZFnitCBzK2+W053CjpQkSKVqDTfIOGCQVM3pK8V298IDlE2gZGa&#10;pr3yVJDketcksm0ff4sUxRKah6Yoo38chwsTuhnm9SpbcnCAoi0oGSK0v+EZFFBxYHrhSAA7mKUp&#10;jSVo3NaYoq1zcachipWGQ4rzU/UNclSQF3InFmFZIWbGkiK4W5HfAQgim+A6dTkWgl0EIkk4MaDA&#10;SyAtVu7T0TQGvvkQ1g70hR8J3ybfVqiPTYd8NMDFfxJ365FQbXrA/UZKmykPI1a4Wvm0m+5xZ02z&#10;b0GBNU0rBzxOKkNMN/hGKgN8+nHqMU0jYnaSjbkDKy0yAKLk9alUjDfRkQwDo9Ou7o19Nj89snwE&#10;uVFM7fyvcyJRgAPDJiCmITC28rLDu8at7k5YIMk1g02OMcTGg+QyfCGNosQIOgpjSbXrGo6YaRa2&#10;SdI/7xgPuwqh/ris3FAT79BgJRSnNqBj2d1X5GuRtkEqu74S1qS3zwIpAmWvTClbyJ6HAlokd8Va&#10;Xpiq5ULbYFb9BuwwEqvitGfbr8t8BkkC01sPLlxPuqlfdtshxJAKf23lRFI9aQfJRg4Weya2ulWk&#10;B+FAT4tvhEQqYI1Nl2HsMmxLQNScVDe/7OKWtz1P3YoXiOm+NJXihxQ2Dttihb03xS4GuKu5AbYr&#10;TjT5YoaAHWn34E03xB64Ut/CMUNgimKG+uKadUYFLVPDFFOAHzxS7hXqTTFXBAMVb4jFW+IxVaVo&#10;dzgVqnhirXHv1OKu4HvirajChojY1xSVNrdH3YVwUxpTazh7rjSkIO40qOQfApr88iQ1GCXHQ5ow&#10;SAD7A1OQ3DJCGxceIPvlgkyB2aaBwlKV8clxMSVBoB+0p+jJApCtD8AArTJWlHQzuo+1X54Vbe7k&#10;PYYFUzqM1e/0HCi1VdXlB+IHDS2rrqvPqlMjQTS79Jwg9PwwUEUFj3lsw+KNT8xjwhHCFL1rNuiK&#10;G7UXImAWnevGftkL9GQGEJcILOXZwrH3yXhBHCC3HY2CdFRK9cfBC8K19F02fYhaeI2/4bB4QXhb&#10;j8vabDXgw/4KuROAJpZL5bsLjYykD54PBDExQp8n6ev2ZGHuCMPghQFN/KFnLt6rfeMHghSCrw+U&#10;oI6ETnbxIyJ04UglqTyXBIatMfvGHwAxESFKTyfbRAAuWr4HB4ITuo/4Xtl+1I33jHwQy3VhpNoo&#10;4qx9yO+I0wZmRRdhp8FvUxOd+uMtMF4iVRtG01m9R5HU+FcI04Y0uXSdILVJZj41yfgBHCEV+jNO&#10;cgceXuTkfAiGBxBD39jbQD93Gv3Vx8MBFUlxufTP7tFp8stiAzi572YnYEA9xkiGRUTNMNgPpORG&#10;yLa5z1oWFMkSyVAzqKsxpgultxHPYVY5EzZVa/6hIVBUAE+OR4mNKsenSk/Fv8hg4gyZBpukNb/v&#10;WoDiDbZaZLHXJsSvkHhgYuA2+eFLqYEOpTClqoxWlsigimFBUPqysCT2xRSn9SBPhhWmmsPAYq5L&#10;HiammBNq7w8h74qVkcZY8XUYU7FZJZIxqBQ4EUpy2Djcb4rxLFtJe1fvx3TxKiWsvQsR9OJW0THF&#10;w6sTgTaphQ5hUcsCuVxSjDFLYYfRhQuIxS4jAhqlcVtsrUUwoU6ccUrvs9cUrq98Ct1xSqJOydDg&#10;IW0XDOH+eRWlcYsXUxQseJX6jfFCCuIeG56ZEpBQL0B3OSDNby98K0uB2p1woIQV7pUN4N1o3iMB&#10;FuPPECxHV9Fa3JJFR45XVOLIEMdkjCMcsiWsFbSvXJJLZWgwK1xxS2BTbAilpGSCrD75JK1xQZJK&#10;lTvhKhWiApvlUmSLhqprldNildfjlkWJKGB45YqyWSuSUC1Pl44E0t74UtAVxVUAGLIG0fANhgpS&#10;iKUGRSyXy+AsJ9zlJbYlPBkEldTAxputcUlsYUN1xS6uLF1cVdUYVccVawIbrXCrsVdirWKt1xVx&#10;xVKNWB5e+LTJjtym5yTUFBQBXA3N4FXSbj3ycWJQ5G+XhaWsMkhqm2KtFcUOpirivjirlXwwsw5h&#10;gUorTxR8iVTJKZEoX0pkaRSncNWOlckFSvbmK9K4yZxZfYbRr8sx21MFO2BK4HCrdcVUrpqQtixk&#10;xqdt8LjyCjUd8sDEOU7ZJFNV60wslC4NSMkEhSYilcrkyKmvvlJVFqw25YhiS6XgRuaZZTGu5aZF&#10;4mhrkwyU4j3yaQilPWp+WEIKW3B3OFBCE5b4WSYQP8OQS0DRsJUIqJt8imlRj44KQ6uwpjSKaLYU&#10;0gp3pIKb1yVIpEK+2C00v57YCELg9caVTdtsKKS+RyDlUlLomZmGVllDzZBpUZjY8hQ9crbaZBE2&#10;SWlWuLKkk1OQczTxyTRMJa771y8MKWO+2FHCgrhqjEMiEPDXeuJYgLzTlgS2rV6YoXVqKYWSlFs2&#10;+BirE0xtNKco5/PBaKQ0kJHcHDbAhYsZBxtACqyFjkCU816pTplTCl4ByYKWpVrtlnEytyqR1rgt&#10;k4qcbQuKmm+NqULOuWWxITayYCNRXtkGaNUg5EpVUp3yDIL6+BwJXHp1xQVJh74EU0KnocVcATix&#10;cMKaVoiB164hQiA+STa8MOuLIN8h3xZOrihdWnXFS0SMCrCcULQcVtaxripKmcDFpacxXxwpT3T6&#10;CpH04W6KZKcWa6uKXVxV1cVdXFVpIrihvlQEnwxZMV1diXqepOG3Gkn+lPzhUhmpQfawAt0d0yWS&#10;nfJM1/PFVG7lPpmgphSx29kLRgKK+OIaixq5NSdssJaK3QpXfG0o23BAyglgAp6g1VxDJJWbqcSx&#10;KtpM3G7Qiv0DIkKHpVqxZakdRXBFyQjE6ZNmuxWlvEd8UUsmjUoThUhLk35qPCuLBQuYJXiLLx+V&#10;MSg3TEtQgYSEsKdemRLjytdbRV41qAe+ITStIxFSvUZIsqSiUE1J74CEGKnAPirgLGurOdF+KEct&#10;8iG2KbLED02ybauSEr9mmKVk8DP3GKChrG29Qsx6g4sYo24ThFT3wsyshjUksade+LEBGqoI6YWb&#10;ioHiuNLSmzeBr88VQl2zMu+C0FCWleR379Mg1o1ZBShwswpuyCvxNXBaClzihLE1JyQayr2/UUxK&#10;QjEX2OBmqKoOBKoEHjhTTfHFULd9q5OLFL5CpOXBFKe3UZJXE0wJW8qmuKFwevX8cLK3VHfFXE+G&#10;KtHfAxtD3Y6DuMKk2qKxUCqjfvkQwXkg/PJMg2SaYGQUnc0pSowpUgKigG2LEodxvvyXFjbaDf4X&#10;avviUEKpD1BqD88CtOhP2gpwMVEoB+wPnhVsKv8AIR74qFysqfP54s7Cr6tepwpVbff4sigowEBS&#10;fbBSQhoW479cKEV6gPXBTJXsrhF5E15dvlgIZBYZRUmuSS71PfAi1pOQKra4EF2BDq4snYq5euFU&#10;HqnHiK9cuCWPSScTuvIYtRJXLcIOsRGLXbRuV/ZBrhUKTynoNsWYQ8kpJ38d8Q1SlunMx/0UHpi2&#10;Y0u9UjYHGmcigpzvXvhYhQqOuLAya5HqDigTXpPINgxGKma8XMta8t8UDIiEuZabkH6MWwTb+sTN&#10;3AxTxhcsszkgv95wIMlZFlH/AB8AV98aZAr6P2uB9+NMkbYM4+1IH37HGmFUsn9VSWSUAV6Vxbea&#10;EbU7mI0JD/di1WA4azJ+0qnFHiLv06/TgDinxA79Myn7KjBafEWHWJagMBuckEcadRSVHIZVNQbR&#10;Kbip65SkKnXCybGSS3thS7FDsUtYEOwpd74ocTgVoDClfkwhAzGpOTDJj1xbsX3yTXKNqH1Cu+Ra&#10;zjd9QJ2w0jw1x08qOmNJ4F8NjxcMfHBSmCdW4o1MLZAUthNQw9iMDK0kntPi+LJKUM1px365Cmox&#10;WtbM3RSa4KYcl4sW7qcaQW1sm5AkbVGSARSfQruMW4BNF2ytsXE4pcfHAodtiya6YUO74q1irhii&#10;2sVdQYpcBirVKYpaAGKuOBDiBirWFLVMCtEYUNEClMUtEYpdT78VW8a5FLVMNIapXrjSupQYqEvu&#10;RliUrnX4higoWbrXChCuMCVFwMUKZGKqEoxSokVwIa474sbt3Cu3jgRyT63TigHthCAVVRTJNi75&#10;4q1TFC2mKtGuKWjirVMVWMuBVpGKWkC1+P8ADFCOht433U5CytIhYOPQ4WSn9WJ6UrklbFrX7Rp8&#10;sFoaa1I6McNqta0B6mp9xiqHewr1UH5EDFVg01B1Vh8jXEopSk06p2P3jFaUTYMPfDa0te3KjfAC&#10;tIZkIOG1pbWmG0UvUCmG0Ups574bQQvQhcbWmgwrUZK2NOmblSnbG0EL4WoPcY2oDZergnG0uuZO&#10;YyQLEro2/c8e/XFVlp/e79MJKgKty3A1Hjja0uMCMoY4FU/S9bavTxwra4Mq7VyNMrUYY/iJYd8S&#10;lWuKKgKde+R4WQKik0hNOVMBDO6bF3MrceR+/I8K8SNivZFG4J+nIlIKuuqL+3tgSiItWQ/ZNfmM&#10;Kdmrq65jt9GNqUbFN8C1PbIWqssynocmtKgenRj9+KF5nelORP04swUNZVadievE4JlhSLSVvCuV&#10;gM6pVFwB9oHDSbXpKjGtcaYqoAO+RZVaDlPxVybFEQoKb9cgUWuazik+0uEKAsbTl/YYjDbLhWNY&#10;yDoQ34Y8SOFY9vKu7Ifo3w8SKWcK9iPmMlxLwt+kRjaKWFD17ZIFSFjbbHcYUUpsvEVArhQorLXs&#10;cSFtWWTj1FcglfXkNhirhRsKhs0xQtXDSrwMUNgE9NsVV4xcLtVqY0E2iFtXbcdfnkbZUW0WWM8S&#10;KjFCIjiDkb0+eRtNI0W4B34j2rkGaqIohuSoxpCuFiboN8Cr1UdhvjSVb0i2zDFFuFrTcUGKRJxt&#10;gftHClYbUDcGuBFNgIPtKPngSvEK9VxY81wAOBK4DCxpcVp1xZNhcVpaxHfGkgKT3Kx+GSpUDcap&#10;xrSmTEVS2TXblfs0Aw8ARaBl1WWTqaZPZjxIUuWNTgYrK774obHXbAkKylyPhOBK/nM23InG1Xx2&#10;U8p25ffgMltGR6NdEfF0+eQ4kWiYtBBPxk1wcSlMbfTli98igRRioF9sWdLlB8cKt8KmuCmVFxgQ&#10;9VB+jBSrGtIT1QYVpabGD+QYqpnS4Ca8aH2OKbLR0yPsWHyONJsrf0cB0kfFiS39TlH2ZmxRa1re&#10;6/34D8xgplbXo3YGzIfoxRfk0Pry7UQ4ptzT3adY1PyOGkEB/9WC3ZUCoBrmIA4MYpcZwj8j1yyn&#10;I4VR9QLHpXIcLUYArfrCHdq4RFh4amHB+Ida4shsjfrMXAch8XfBTTMcXJYyhmMqii1w0tVzRQul&#10;iHXfKyHGlHiNoO7lBPLscYhuxRUrVjET4HLXLMb2TixsbeSN5pyRxBoB3rkXIOPa0kulCE+nWnzy&#10;QaYqEU7KSa5OkyjYR+nATMeVPmTlRDj5IUGp9jvTbItMUGLg8uI8ctAc2ATgXJa3WJzUDtlJcDID&#10;xWlUxAc+2Why8a1ZKGrHCQykLalJc74gMI7OjWm4yRcjiV55ywA8MiGrhCHmrSvjk0gqLkEYabAH&#10;IwHyw0sgplsQoDYbCpd0wJCqh2FcBYk7rmPfAGHVTByVMl4GBQu2B67YKXktdhiimlcHY7YVpzIp&#10;3BqcC25VH7RwpMlT1CuwOK2V3rEdd8U2XKeW42OBiRStFNxO+5xpiDS64uDIAoAGRpkZBD+jyO+F&#10;iZIm302SapjOw65EyQZUiYLGsnAuCo6npkDJgMl8m721WBKo5YYxlbATPVKWFNjl4cyO7guLLYLl&#10;j8cBKSrRwBt1FT8sjbBEw6PdXBqqED3yXCSyCbWPlOQmspp9GTEEEJ7beWrWMb8icPAEGAKYRaRB&#10;H9muGgyApEJaRr2yYCrwvhhpC48V3LUONKh5dQgj2ryPtgtNIKbWBXYAfM742tIObVQ43Y/RsMBK&#10;aS57ok1G5xtK36w79zitrSx774oargVcqkjYYErhED1BONqvFvXtT55ElVeGwMpooLH2yPEz4U1t&#10;/K91Juy8F9zvkbLKu9N7bytbrQyszN4dseHvRsnFtZQWo/cxqp8aZLktomhfrvjSG+Ap1ySKcEp0&#10;wJXKvifuxSvp9GBDsKW60GKurXFXE06dcVa5gYUNq58BitN869AScC04A9TildxA3pirtz13xVoi&#10;mKHdB7Yq4MCaUxVxoOuNK4DwFMaVviDud8Ut8ae2BC6m2Ku6Yq0aY0q018aYoaFOxritN8SN2OKX&#10;cqb4oDicKWq70wK4jxxUKTyU6YLVytXtX54QbZKlGb7R2xpiXD2phpWyoPYfdkaYcIUZLGOWtRSv&#10;hg4U8KFk0H/fTf8ABY0WHCQsGiSE7hfnXHds5tnQXHQLT2wsJAoObTih4spGINMAUObJR0LV98nx&#10;MrdHYSuaKT92PElWNi6GhO/uMeJCl9Vf+dcnaaWpHK54rxPzxtVywOG/eACnhjaabkhZ2PpgFffG&#10;0KBhaP4igYeGG1p3Fv8AfQHyxSEwgRShLRgkdvHIJItbJIBStsoofvw8IYU1LdRytX0OPsMkKTSz&#10;4G2ERwEBFLxbjujA4LZLhbMdwhP0Y2Fpv00Bo6NhtWmQBa8T9ORKEG6hjupwilUTH4IcNoV7eqNX&#10;ifuwEpVp1L/s8jjaaUhbNXZRjxLSNs7SQOKcfvxMkgI69tzxq1NsgSxkEp/RcjtWtBkCV5Lxo++7&#10;k/IY8SbcdGjG78j75HiRXerQaPCWrwJ+eCykAI06MHpUBQPpyVEppER6RbrudzhApJCt9Rh226Yk&#10;LSr6YH2RTDTIrjXp3xQ5K9cUurU4VpcxoadsVaxVqmFWiK4oakG+KuUUU++BStUDkMKruO+FADqY&#10;GTfEYEU4L8VcKrXWhOKrnXkqkYqtjXrilwUnrihvjiriuBDgCQRhStRSDvirTqQcCF4IpXuMkyaJ&#10;wK1irqkb4oXE/tHFVyyA7FQfnirXJT1GK0406AYrTY3wJRFtESeR6ZAlPJHDAxdhQ7FUPeOqrQ9T&#10;hQQk8nhgZhTwsl1ThQ4E1xRSC1mMG1dm7dMSGjLHZ5zegc2PvkXXiNIdffJti+lN8jbGqcV798KC&#10;1QHFALmQ9cLIrfTrhCLaaPxybIlSZd8VBVFXKyztXjWmQZBTudxXLIoQxFcsCCVORNq1wptYBgZB&#10;aRiloHfCqoNhgKUfBuK42qIXxORKQyPy8f3dD1ygtsU9U1yNJJX0xQ7FJbG+KHYpaOLF1cUl1cKG&#10;ycCtYrTYxTTfzxRTRxV1cVd74odXCqWaqtADhaZRY/d9K4aa6QWBtXE0wK522yYCkKZO+XBBC05J&#10;DWKFtd9sKS2SPDFFN4ENYWQaOKSirKtdutcgQlM061xLG1xG++RQpzEcaDcYQpSxxRlPvjJkGXWD&#10;Exgv1OY7ejxgQu6Yq6mKVG6XlGQTTCGJDHZ0NcIcchDkZaFBcBt74GK3JM1C5QmmWBKkem+VSQW0&#10;Wp98oLHiVSOJ33wgou1OQFhTLAhtEJUnJhlboU7YSWSJp8NDTG1tAyqCThBYgoZkptkrSQi4CFXf&#10;FIDRer9PpwskRG+9RgWl7NXArZNQDgWlpNcKoKY1f5ZJARERqMDIqtKZFFOCnfG1U2G2NqgJ6g5X&#10;JgvtvtAnKyyGzJrEA7tucrbU3SnUYUtlzWmKbSjUgvM0O/fJhrKWsld65bbAuMVR0r74bRaFlt/Y&#10;5HiTaiIWG4GPEqxweVDWuStBXLGy7HI2x2XemyiuPEpLSlT1ArjaVYBSKHY42pWG35HoT8sCFjWw&#10;7o304eJBIbNuU3Fd8HExttoidjkTJjd81yw5C2N9yulqp71xtPNcbEMQT2w2yEFQWVTWuC2XC3Ja&#10;mnTDamJ6oaWHbfJgtRQU0FBWv0ZMFV8L8QBTEptH27dyN8hbIFEjAldt3wJaLDFNrXGKGuVBim3V&#10;rixXA7YsgvjY4sVZZGHXCyXh9/bFla4Sd8UtiUYVb9QeOBbcz7bYGK0y42laZcbSsLgjfG1LROLF&#10;ykFxXbfCkBPdPb7Q98LeEzU4s6brirZOKXVxVxxVYTvihcSAN8KWM6nG8rkjfIlokE10uZ1iVeQJ&#10;98IbgEy9cjZh92STTRmQ92GKqF7L+6PAk4VKRXMrCKleuSFMEsNw6/CvFv8AWGCTW552+y8a/NRk&#10;SVJXoIyKiuQWku1EfDQdMkE0kzAjbAw4UXoUbm6UpQEeOQK09HtT8NT4YhuARKHbfJsl9cUtA4oU&#10;5mJQjEKUqWdVZwevGgxawbVxIpt+tdqY2yLFtZhfhyY1r0GAuPJcyUhjA6hcMEAqdruGY9h0ybIb&#10;pTcUJPzORKCpxqB0yJQz3SoqRqB0pkQ2xThFFNxk21eFAwpWOid64oKFsahnoKiuAMQrXhpHUgjJ&#10;FkUOoB3o30YGIVhKq/aZh9GKbVBPC3Vz9IxtK4fV235jCqjdiMRnia40pS+zRnkYr8sqauqbJGwG&#10;9D9GSZrjCKEsq40mkkul+MkZINUgv081cqewyKhNVj78jhbaXcD/ADYrTXpDucCacYR44VQd3DvS&#10;tae+TixIQDx0y0MVnAdxhWmuI7YppaRhWlwGLJoqPDFXcRih1B74opRuUQjc7+GKS1GwoARSmRa1&#10;UUwpaYDCkLWSuKVqqSaLscDFQb1qnucWJJcGm7gHG0Au5sOopivNeHrhZALCrH7OKSFoR12IxQIt&#10;BQTQjbFlTiijFFBEQVA2GAqURI9UIp2wBIKHhZT1NBiWJRCsPHFUVbz+kpB4mvSuJbAVnIk04jFW&#10;uQ/lpgYu65Esg73yKuxRTsCu64q2DkglBarsgP3ZYEsaeWRfsnCWmTYvZ+5/DFhbTXcpPxHb5DJJ&#10;MlwPqb13OKOSjNbgFd++KSnEyFoVX6cUx2QMsaRip6nFJNpXMNyRi1mSHIrgYNbDCxdXFILY60xU&#10;o2L01Sh5VwMg4hD44UgrTwG2BSVjBOxxYclpK98V4iU00aleQxDKJtDXTD1Ce5JyTkFCO5yLiFbW&#10;uFeJsMQcUWuVmHQ5EpBbDUIJ8RirJIW2AymZbYlHxZEBsAVaZKmbdBils++FLjvhQ44Fd0xVrFLi&#10;MUOOKtYqurTJhUDL1OWJSe4ry+0D9OKqJkMe4I+/Aqw3CdS2+FBLQvKbKx+nFFro7lmcbk4qSmtq&#10;xqScViuhXiCe+5wJq0onvJA1Kgj3GFKish6uRXG2BIVFlp9k/ccKFwmNOp+/Am1RXJYVJOLJHw1J&#10;HzxYhMlytK4YGbifHGkU0Tils4ocN98CWu+FDsKGsCXE4pbrtiENfPFXYpa64oaOBLjtvirRwq0T&#10;iho7jFLsCuxStIxW2sQq2mFXEYoQFzkmaVSj4qYUIWYfEcLFDOp+jFbU2GBKkwxVRlHfFbUSMCCa&#10;dwwMLaUUYHwwokU9h3APiMKxVlFMLYuoKVxVaRirRGKrSK4paIpiqwjFVpHjiq0jAq0bHFUztwvG&#10;q98DEIlRXFsbAxS4jFDWFVpQN1woWmMYKS4KO+Ku406YFWMK74q1wUipAONIUZIK7qq/ThVDSWgO&#10;5RfoxVZJpqMPhHE4pQcmnyL0BpihSNu42Kn7sbRSz0So6HDa0sCldjhtFNn2xtaVB0rhtFLSeXzy&#10;QLEhsMONMbWnRKQ1TjaKXSsT1wrSqJCVFemNppbHJwJKitcbWkM4q1cFskTJJRBTFCnC4lJDb5JF&#10;rpAIqkDBzUlwjr+8qKY0i1T1FKlQQTjwp4kEIiDuMNMeJUlBSnHr3yPCy4kTBypuciYsxJFTagYg&#10;AvhlYizWrqo/bGSpFouC/hPU0OBKdWtvHMvJJU+/IktkRaFtHC3xRjt0qMZcmuWzJ30+2YVDHp2G&#10;Y8S2CkP+jlP2W+/LuJNNHR5m6cSPnh4kELZNNuIwTtsPHDagWlturTSlR1GRlspCaRRyjYp08MrC&#10;NuqKjhLnYb4UWAiI9NmO/HBa8VohdIlPUUwWm1dNFk/aoPlgTZVDovIUJH04E7qL6AoB+JcmFopb&#10;c6OkfRxlgK8CWz2TDYCoyXEwMUMYSvbJWilptwwqOuG0UpmHjs2BXBQOmKWwQ+NrTXpldsKGylOu&#10;+NrS4x8d8bVoAkbYqqrcSqKbkYoaMrsKqTim2vrUg2YkjHZXeq7fYY4otfFeSoaMK/PEptHRzSNu&#10;BUe4yKUQk0la0IyBSixLI26g4EhERPKR0NcCbRKeqNySMVVVLN9rFW+BG64pBa4g/bH04q16VD8J&#10;xVcPcYFK8LXfFi2ffJMmuWClpZIgYb4U2hHtIFFWP44bWkDNFYCvOtfnkhaKSu5hjNTF9nJgsTsg&#10;WiHfbAxWeiw6bjG0U5VIIDdK4qn9lp0Eq1plJLC0YuiwHxxtsVV0a3HY4LWkTHaLF9kYlaRCgjBS&#10;QG8LJbQnpitN1p1xS6tNxihdy8cUtcsVbqcVbJxWmidsUtA4odXCq2qnAh1RgTS3kvfAtO5J44op&#10;rkuFX//W5xNqAZaEfFmMItR35IEgv8R8csWqXenUVwMSVIuSd8kyAXAnrkS1lcrVHWuIDGlRblgh&#10;jJ2rXCQyMbW+t44OFHhuaWpAONLw0jwsawiQ9fDK2gzIlQQp1WRQUHTLBFzRIkbqBujIakAZKkgU&#10;os1SaZKkIrT2HMq/Q9cjJExsmEsMJU8DU5S6zile6USrxbbtlodhA24XTqKdsaUwBWFyTXJU2CNK&#10;gapwNcgvbfcZFgAviFDU9MSkm9l0qnjzGIaoSo0hnk5de2TpyeEKZphDJZhpLQp3wppcRtgYtYEq&#10;qvXYDFrIaJp1wUrQFcLKl1MaQWwo64sV444KTS11ruBixW0IxS3yxQVyRlt+uKbVOC+GLEyadKCo&#10;wKDbQbFmY2iYIw5o2AsOBqdTCaA/diGAvksjvJENVNDiYtvBaJiuXmbnQbdsjwsPDAWTXLsDGfHA&#10;AkYhzUorSWc0VSctAbgm1l5bkn/vPhywY14WSWXlGzhAZwZG9+n/AAOHgCpxDpcEQ+GNR9GSpKJ9&#10;EDsPuwUrhHXem2FW+HHqMNIU5Li3j+2wGKoafWIE+yCx+4YLWkum16ZhRAE+W+RJZUls968p/eOT&#10;88bWkM0x9xilrlXcnFWj0xVup6Y2hyLTrjaVyqSajfAtKwt+XWuRJTwoyC1HSNKt49cqM2VJnbeX&#10;ry4HJgEXxP8AzTjujgTW18twxENMS58P2cR5swnFvCluKQqqD5ZNCoqtyJbfCtrwqjriilwSp8cV&#10;dwH7Rr7DAlcF8BTDSF3CvU1xVwWh64Ut13xQ3QE9cUuNBgVr5YENcT3NcKrlU9hTFLtx74UL602G&#10;2Ku5H54pcTTAq3mB1xQXesT2p88Fq1zHXcnG0thq9dsKr9hvhQ2T44q3WgxpWufbGld6o6EVwUtO&#10;Zh32xVoCvTFWwoO53xVxXalMUU1QdsVdx7YqHFRTfAm1oH8uKrWCjBSVvpg+2GkLgvHYdcKVwBHX&#10;Ah3TbClsb7YopxPHpvittAP1Y4E2uNT0xQuUFR1xUthj3xWmjXvQ/RhRQcjcTVaA/LAluRue7gHF&#10;iQEC+nW8prw/E5FHC0dKtgKcT9+Gl4W10mDr8Q+nFPC0dIgJ/aHyOLHhWnR4j+0+FNNro8QNS7YK&#10;SArJp6qCqsd++NFPNDvpm+0hxphTa6V3MhPyGO7LhRMFgkbAhifnhZAIqW3ic9SPlgY8Kn9ShHRn&#10;GKeFws4e5bCilKeyjfZajFiYodtLTqXP0YE0uj0yAncsfwwp4XPpsNdmamArwrl0+BdzyOSCVZbW&#10;BRThgQYr0t4UNQgB9sVApVk4sPiUHAkhaKUqQKfLFSAoqtDsKfRgUKpG1DiluNKfFhVdTvhVv54F&#10;b98UtrucKFrHfCoXU+GnjgUtIBXbClv3xVvFDWKXDfFDUnXGlcAeGBViD4hhVeRvXCrYGBWwlMVd&#10;wFcUuZOTYEKvpDhQYqVMRFTXGkBspTCyWnFVp8MUOGKWmG+KtOAy+4wIIWIOJ64UrqEdcVbpTpir&#10;dKYopwxVaykHAq5kYiq4LSvihduowcS2i4bam7dcCokCmKG+uBDum+FULcXix7LucVS6aVnNcWag&#10;wONK1xPhhVsBh2wqSsnuVtk5y7LkgGJLFdf1lrpOMe0f68S4uQsTnPNie+RDjAC1g6b4SlUU5GkL&#10;uxOFitHjiGAXbnc4WV2toR/tYQlb1O+SCtFR12wppeijvlZZBWRAd8gyWzLU0y2KLUDEAPfLQgC1&#10;jRKeuGlWmAU2wEI4lBoT45GmzjaCUOGlteEpgLIFEwb4KXkiabYCyDKNF2jAKcTTr45SW4JyuRVf&#10;gV2KHYq388CWjhQ7FWumKuIwq7AlsnFSXUxQ4nFWsVbrgS4YUJTqjAnrvkmuSRXbUG2TDXwoEOK5&#10;Esl7EHcYEuY1yYUrNq5aGJcaNvhQtphVtVpigtEA9euKgN8RTFWiAMK02w8MCSURZAcsioTCKlMB&#10;QV5pkQEKfLwyQYlAyn94OnKu304JswGU6eCsahjUjKG8JgDgS3ilrAilOfjwPLphYseuHUE0yQDU&#10;dkMW7nLQEAOBFNzgpgQpNJhSoSuCKjJBkpF8EgxK31BlBYUrK4xCabO/xDJhV4chaDJhlSxCKknC&#10;pDTykCmRLEqP29h+GRBpg00RrXLgW0K8cJpUjbG2wBTKHltk7UlXT4RkUqgXlvgtFr/am+KWitds&#10;VQrwkHl9+NoAVlFBvgUruuJKLVI038a5AlgZOliWm3XI3SOSAmtyN8SVMlkKVbfYZXIqCyezTiAR&#10;kA3Wj1dR1yTIFeJFrXFkSlWo/FIQuTaCUEqEHpklJVhE/wBojb5Y2gBafDvkLRbQty+/fG1pC30R&#10;WRS3UmmTDE+astm7mo6fLBbMBf8AVGB3wWtFxiKncD7sHEnhb4V2oPux4l2bNqacumDiY7KaiZD8&#10;JJ+eNpt0scz7yKKe2C1Kjxp1xtgQsK1amC2lFQp4jG20ItYFbcMBjbbsv9GnTfFKx0AG9cUKUsI4&#10;9KnC1yFpddQCm6kZYC11SFEZJqOmTtBCNt4iMjTIBFBTgZN0OBVpqMVt3Xc4oaphS6nbArjiluM0&#10;2xUKqscKV4bx7Yq3ywJaLHFBXc8VWmTFVjS4paMlcCFnKp3w0mlSuKA5QWcDvXJBsG6eafsST1OE&#10;htCap0wM11cCt1wq6uKur44pWnririAwoemKElvrZOXIbYC1mKIhkiUAccIZhEK8dNmphZNNLTpv&#10;iqjcSHga7YQxSmU1Sg3wsVPglN1YN7DAggNpbs52J+7Ioq1T0XUfCB92KhK9S3X446e9MbW0hkWh&#10;xR1THQoedx8jlZTbPodlyYbArRk98KV9cVWPIqbsaYqh57qPh1FMUEhKZJSoZuJNe4xtrLS3CKgC&#10;qwPgRQYUIa//AHwVQnI9cixl5rZbdY4VJB9Q9+1MMWNBK2uPQjeOlS3fJraWMa9cBYkqtuoZgp7n&#10;KyxJZzpzN6a8h2xDfEpsjbZJtC8HFk4oG61xQl0TPHUxgNv3NMWIFOu7mRYxzQAEjetcnbIluPUl&#10;thxKn6BXIhiDS9tej6Gv3ZNJmFB9eiP2ACffbAx40BN5iQVrCp+nDVMeNCNqiT7CMKfY4ndgclpn&#10;oTBgxJ+KvTKiEwNp6hwt9Lz0NcUpDeLxlOENBWWG0zNXcinzwEoHNO06YhuC/FLVDgVo8vAHCqEu&#10;I+/CnvkgghL5UrlwQpdO+SS7c98VaNe+KGq17YpdQHFi4L4YpXBfHFKjdJ+7J74qpx1IAyBalXiT&#10;kk83FD2wpAcAR2OLIhbbj4/iOBgQ5ftmhp88WXJfVvnixq2gKb0wppY6qw3GK0sMUXRqj6cUVbRt&#10;UpVZG+nFIDSwv+zJXFlTYikB5GhxYEL4xTcbYlVzsShDYEqEYHbEsSq9MLIBepI98CHc69dsVaQ7&#10;4WZV698rLFvIpb+WBWq1wK1hVsYVS7WD9nLQlIitDiWg2qpExG++EFhdKMkZVunfCyBsIlYhxr3w&#10;MVGRSKeOFbvmmsqUQE+GLbEBLLuUkUoNu+KZAJVMp64LcYqIVj2xVricVa4nFabVCxphY0iVQqKH&#10;rgZNNUYUErG3xU7tUOLFrAlNdEFAzHsaYhMOaGn2Zh7nC5M0HJ9qmLit4EU2B44EgNgHG00uAqy/&#10;MYCrIrP/ACuuYzbBM02GWtqoMWTiaYUu64q7Ah3fCrvngV2KXYoW7098Vtw264Ur+vTJBUFIKs1e&#10;4OWJYxcijGnvhYSQRNDgaba5nFiS4A9cCAr2hPqjthTIshtjsa9cW+BV4tgT3piWxjV59s4GMjSC&#10;Joa4uMTapDU9cLIEIxcDK1wB5j54ryTiLZsUgpinTIFsC/5YGTWKuFMVa64q3ihrFW8Ura74obrv&#10;hVoHArWKXE4q1XFXHFXVxVrripaxV3TrirqYCq3pgV1K75JLXzwJaoDhQ47DEMUvuRkmwJXIPiwo&#10;KEkBLEnChSYVxYFRK064FJtTK4qozipxZAqPHAxk1SuLG2uO++FiU+tx8C/LEJgVQDC2rqYqtxS1&#10;TxxVaRiriMVWEVxVaRilYRgVqgxQmVoPg3wIHNEDFsbxV3zxVogYq6uFVuIVrArRFcVaIxVxGKtd&#10;MKraA5FLiu2KrCp7E4UNcTigqbwhuuK0ovY16kH6MJUKD6YD9kjAlQfTpVqRja0hXikTqMIKKUwD&#10;XfDaKVXNRt1xtFNKa9RkrRTfq02xVouV6d8VUgCx3xVWdtsIQVsJoajvkixXTPUUOG0KisDFxxVD&#10;oCJAcJKAjZthUYhSo2oEikuKkYSoVIm5EjwystgaeLlU+GRZKbpVeI65YA12oRRfvKHAQm1Q8kfi&#10;ppkeBlxptZymORXPWmVkMuaZW/m30j6ciVp3HXK+BkKTm28xWk1CzEH5YKbAUcmp20xojffjVJ5N&#10;zXMSKw5DcYQ2BKNLYfWSvdjtkchcbIWTqnE0bb55SGYFrisY3ZqZYGzhXLfxw9JKYQE0rJ5ghX7R&#10;5YmKOFf/AIktB1J+7BwppptficfCK4eFPJA3F/6v04eS8SikEsvQEjBxNJkriwk6spGR4mQNrHsq&#10;ihBwBSEM2jq24U+O2S4kEU3+gpZtwpr77YRNha8eWJhuwA+WDjZ1a06ATsQK/djxKdnDy/KNjSnv&#10;kuJiqr5bPdgRh4kKo8vq322rg4ktjQIwDQ/RjaQLXHQFO1cNrSkPL1DUHDa0sbShXie2Fab/AEGE&#10;HKgx4kUuj0+EmkqkHxwWtI0WEQAqOXhkbSIq0YRNmH34p4Vbgp3WmKtgDr3xVvrvilqtcVcNjtit&#10;Nk+OLEBYY2G4O2KWvUXoxwJaIruDXFC4N2OG1XBcVaKV2xZISTTI23JOStitXSbfqRXEyRS5tKtv&#10;5d8FppYdFtW6qcbWlP8Aw5bndCRkuJjTR0GM9STgtaV4NKWHdGOQLHhRigL9rfFmuVlxTS7brirq&#10;4rTfXFLvnirR3xVbQeOKHYq1UYq0Qe2K1bYPjiriK4pbC7Yq4DFWuIxVpkxSpGKvXfG0Wpm2XqNj&#10;ii2wrJt1wK//1+cw6cHdklqCppsMxeJohIUqz6ciUWMFj44iTiHOgZ6IaHJDduieJfp2ly6g9I+N&#10;Pc4ZGm4nhRdxbrFSE0qNiRlduEJmZQ0lqEUtTbDxMuPekukO5GXhzIra4aZ03XxxIQqvdsyen2yH&#10;A1+HuoE1ydNtLa4Ut9cKqiMVO2AhiUQkwVerFj7bZXwtZgCosSdzkqQBSxjkmwBquFnS5WpkSghF&#10;VATK3GMVGSXsMkzAaacsKHDTLgAUm3yVNlNfPCmnUwq1xxVcB4YGJbIJwMV6kYFLZWoqMFIqloBr&#10;hZW2BhUhcN8iheFpixLXqL0ONIpa5AxCAFMe+SpsVozQ0wUnhtFou2+BiYWpXacBy5A17Y0gwpDp&#10;vhZ22khU0wUgK4X1RSprgYmKpHYyNsBhpkCj7TRZX6qcPDaaTe10FE3kVq/KuWCC8k7t9KSlen+x&#10;AyxSUeloij4RgVXWIk4qvJEe7bfPFVJtUij6EE+2+C2VISfXJQKoEUe5wWhKbrVpp/tyVHgNshap&#10;e10a1HXxyTJYZi+5qcUNFjgSs265JDRBOC1dUDrucbSvVCegwKiIbUufi2GAsxFGR6en7IqcrlOk&#10;UmVt5euZ6GgQeJyHESkxTO38rwR/FO5Y+HbHh72WycW1pFbD9yqqPlk1JV2Bc8ia4otum9W6DJUq&#10;4jn74ob9E9CePyxWlRI0XoK+5w0mm+FftHBS07017YUUvAAGKtEAjrQ4qW/T26/Tiq0DFXEN8sit&#10;Nj23OFW+LdWP0YFcBhQ7qcUtUY7dsKtFWPbFXVI6ZFXAt+1iloknZBgYFoKR9vrhplSpQDphVxHf&#10;Cls7CuBDgajbClouOnXBa01xJ3PTDaFyj+TFV4SvXAq6mKQ0B4Yod0xWnbDrhQ1XwwKsJA6nfCkB&#10;vmWFBsMCWgFArTfFBbNAa0wJcSOtMUtchWtMUU2ygmuGkNEFtgKDArkonapwqqceW7DFFN7dAMU0&#10;3se2BFOIBGKWiNsVWkgdMKWqE7nYYFcKnYYquCU+eKGwCeuKtccCXU8cUOAJ69sVtaSTsMNqupTc&#10;4EOG5wsl4YLsMUNVrvirdfDFLm298CtE0FcULN3OKac7Bdhixu2kHc4WRXHBbGnDG0tg4q4PXbFN&#10;NtIB8OKG1O3I4qVvqVNMNJpfzoeOFHNcGwKXBsVcW8cUuBAWvjhQVo3NBgSAuciuFDl2FcVdirdT&#10;irq4pbQ1OKrTud8ULiQFGBVqEFhTClxArirYxVdy8MVa2O5xVuTffFip+qAOOQtk0rDqMmqqx74o&#10;WHfFacQBgVaVHfGlbYVGGlWAUORpLZjA+eSWl6qGFe+KrqYopsJXI2ypetuzdjgtjyVVtCftGnyw&#10;WqukCJsMClUpirqYUNMyr1NMVUJLtR9kVwppCSzySdenhilDsMCtUwq7jklta1EHJiAB45IBbSm/&#10;8x2tqCEPN+1MnwtZkxu5v7jUn5ybIO2WCLUShrsAxgH3wEMJJRKm+U045CnxxUr0UVyNIAVOO22B&#10;BWilcWDiMUtVySQ7ruMkGRaIFemSUL+2+QkGRVYhXbKlDcgXoRvlsQlQoR0y0MV27dRhTdqbpTCw&#10;IUjFU4EFY0fjikFcFWm4wEM+O0RBGD02wMhur+mKZEs2R6KsgiDSGoI2zHLcDsnKjbIpX4q4YFbG&#10;2FXE4q7FDuuKuwpdirWBXHCrsVdgV2KGuuKbdigpRqa0bl45INEgklygI2G/fJBQUupiWQXr4nAl&#10;x3OTCFtDXbLFcRTCrYU4obocKtUrgUuKnCraxOexP0YE0uaJh2OKKXQKa++RVHIxHXFSqNXrihTY&#10;EDEKlzV5bjvhkyplmnbRgUp7ZjFtCZDAlv2wK7FVOYF1IwhB3Y5dDqcsDjlBNJTLLZLBJXAxKmx3&#10;NcCFOSnbJWm1J1IFRgLAqYqDlRa+SKC0ocQ2IhI1pUnfJBLZUU2yYLIKPIL1xUqUpruMBLAut5Av&#10;zyssAFepbcDJAtoCJj5spqMlxMqWcW5UYHCZKVQRBceJFqgDAbbYCUWuSI1o1MhxMVxt1O4OPEzt&#10;DTR8W9ssBXiUyfvxXm0HqanAWMooiKVRucrKKXu8Y3IO+NJpDXDQ8axk1wMJISJwT75FgnNpKygH&#10;r88jTdEqj30qbAAj2yaeNfbXlX+P6cCiSyZWLErU170yQY9VqROW+IH7sbZo6FE77/MYLZc1UxRM&#10;PiAwoq1M2KNsjUwLSAu7Qi4VHPwilP8ArrCxIJRcUUI2B/HIskQLWP3PyOKab+qRjoDjSTFsWsfe&#10;uNIMWmgTsTijha+rqN6kj3wppSmRaYGEkNHCrjtv44Grmhp4ljkoMFMJCii7cDiK4G0I0Ih7ZJtA&#10;tesa+GFLZjU9Riqw28Z3IwUghLtQh7jYYQ1SCWxx70yxqCNiWm2FnSsIy2BLvSFN8CXGA4UrPRI6&#10;40xpoxjAlr0z9HywoaK03IOK23wxWnAYq2RgW3UxS1virgTXfFNtEYFtYVOKbapirqeOFFqijFV8&#10;anmCOuELdp7p3cHC3xTNRQYti4YpbxW2qYq7FVp64obxSltynI5EsSpqjDCi2wKj3wq2K+GKrJqM&#10;pDYQhBN75NVZYJBQkLTwrkCUIheH7S0PzyLJdxQfZ5D5b4oS/Vmk9OlSwPYjCp3YpMgqa5ElhVJn&#10;5fjPqk9jkSUlmiHbJhsCsgGFla4AjriqB1CeSIfCgceBwEsSUseWRlJ9JB8jTIgtVpXymlc8DSnY&#10;HJNRkrtPdJT1EdqHCQniIU7i8RzyKODSnyrgpeMFUvLxDDGi/ZHTDFBkOiRTyncE1rljC0K3vgRa&#10;tbsqsAwJ+WQIQZV/OZbpTK9KCSlMhTZjN/zk/j7DJuWFYDFK5loDQ9sVSqSOo2jVz7mhxaylt0HU&#10;isfAEjoa5MRYSKtLMkTHm7r/AKu4xpKiXtZdzOwJ7kZKkUCs+qJ/uqaMj3xsBBh3KD6Zcuap6bfI&#10;jEm2PCUG0EkDUkTf2xpgRSbaG6BzVWDnv2yks8bJkwuUvIBG+KpHf0D7CmLUQ1pzgv6ZUVG9cBQE&#10;5TwGLaF4wpbGKXYqh7o02yQVLZDvlwYqLZJVtMVaK709sVcAMVboMVa4/firXE+OBKlN6lKFRx8c&#10;LHkpxihqMi1K4p3wsg6m+FmHFW8cUodTRz44sSFQAsakfRgRS4xoe1MLIClvpAdCcVcQR32xQ6h8&#10;K4VWmn7QxVocOoBGBK7Y4opwFemLEuetNhXFkAoqO2BrKoBXrhZhvgO2LJxTCim0QqfbAUKwysod&#10;kUuGBXVwK7CrYwqhrk1O9CffLQmkHxFdwPuySCHcAeuNMOFSkt0behrhSY20bcHFjwOa3Dde2CmP&#10;hq5JkHE9MWYjSHksYX6lsUkKP6Jt69WwMDBTfSEJqrEexGGl4FFtMANK/eMBijgpa2kv+y6nGkUG&#10;l0h61ZgMLGkR+iTSoOBNLRpTHqR92FkcbR0qnf8ADGl8NY2lt+zQ4KRwKLadIvUb4sTAI3TYTCpV&#10;hTfDTGIpBSxMzE0PXGnKkLUTbM3RTgpxjEqkdg7dqYKWiv8A0ew60+/DSKaNnx64KZ8LQt6MD75E&#10;oEaTq2XxykimQKYp0yTcN1SmFLgMUO6YUuGKuGBXHCrVMCG8KVtTirsUru2SCEK9OW+TZMWuftH5&#10;nCwnyQbjfA460jFC5dsUKlr/AHy4pLI7XeuFsgqx7Kx70OFvY7N8TGuAsJoFlrgccr4PtAYopHIO&#10;+LdFelC4+eKSU2g60xW7TBemVlsC7Aybwq0euKuxVrFXYodXFLsUNAYVd0yKuxVxGFLRwK3hQ1iq&#10;04pdirqd8UNUxKXYFaocVaocVapirT7YVQN1SuSZhLpFFTXFqJQsoqcKgodhhU7qbLgYlTYVxQoS&#10;rvim1FhgQtphVwXfAgp9AKKMUxVAK5JtcFxS7jXAhpl2xW1tMUrWAHzwqtIxVTp3xVa2BK1dzigp&#10;pB9gZFAV+gwtjjvirW/fG1dTFXEd8CVtMVarTChqmKu64q0RgS7ChqgxVojbrgS1SmSCGsBVojAq&#10;2mSVxHfFC3bvgS06K3UVxVRNrG3VcVUHsEP2cUIeSwZdxhVDvbsu9MbRSwip32w2tLuO2FC1PfG1&#10;XPRNwMQUUpOfU2HXJWilQH4AvfG1pTH2gBkrRSs8hXbEILreUiuElACrBSpI+nIFnFWUVB33rkQW&#10;RCHiBExyy2ulWZqEnvkgxLhEvD1iN8BSF5egBGVltBUI0b1CWGGkWpuSJSoOHhRxKkV3NG3w9sgY&#10;MhNO7XzB6YC3MSuPEbHKzEtgkj7XUNOaVJQ5jYNWh8chIIItlsc8d0tQ6sT3rldNkbUpIFQ1Dmvg&#10;cmGfvUzc7fHGp+jCm3I0EpoUH04FoFXbToW340xBQpnTY0Pwr9OG0cKpG4tDUqG+YyNWtWmcGqQ/&#10;tKF+WQ4V4ExiukmFUYHByZUqUB6gYob9MdsUUFwXxwJpsAYUlpoEk+0Biqi9j/K30HFCj9XeGpIr&#10;8sWJ23dxD9Nj75JSLWsDWlMkE02TtTFC2oXbvhS5Ywd6YsaXEBcU8miqP88K216QXoMjStMFbqN8&#10;Krd0xVcsq9xhQur3GKGq1NMWTdPHAq1hTrhS3UgVGBBaqrj4hirRTjuuBFLOX82KVxDdRvitNhyP&#10;tDClv7X2cVtsLii1wFcVWhzWhGFSv37YFboe+KrCpPTCq0Ej7QwIcUHUYpcAw2OKCvAwK4qcKXMK&#10;4q5RtvgQ4AYVcBil1AcVdx8MUF3zGKtdMKWmnC7EHBSWvWU9NsUFY05U7bjGlU2vF71GPCrX1gHp&#10;XGkU00zU2xplSkbuUDbfDSC//9DnUd9xlJNanvmNwuNGAqkadYMAUqK5ABxTi6JDdzeo7HxzIiHM&#10;wwrZO9GmjhtCwAL7dcxsgRqIcWzerqjhJY14165GLg4oGBoqV1KiwBR4ZIAoEbkkT7knMoOziGqD&#10;JM3HCpaPvgQ1kktEYEuAxVeNsFIpdXAxIaY7YaRS0nFktyTJeNxgQ4sx6nbI0xoNVwsm65JWqYFb&#10;69cDFsjvihwBOKWxt0xRVtF9qY0jhdXDTOmw1OuBBbMnhiUU4NihsNiml1T45FrKzia4aZgKxiJH&#10;yxa7pQYEYswXKxrvhbAiFudqUyJDEha6tLuBhAWlyWr99sNJpER6fU164QE1SZ2ek1oWOSpWTWGm&#10;xRDoSRkqQSm0KKdgMKqyoq9TTFCyW6t4BV3H31woS+fzBEppArMfE7DAZJpBy69cSdSEHgP+asFs&#10;qQkl8ZPtVb3JyNKo/WGOw/DCqkzk9MCVprSpOBVg3wobHv0wpXbfPArlQnoMFqiYrckb98iSkBet&#10;lvQCp9sgZKm9h5fuLjdE28W2wWSz4e9PLXy1FBRrg1bw7Y13srTWGCK3AEUar70yYDFULl+/TBSV&#10;RU5dQKe+GmJC9ow3auKHCLj4KMUrlhTqBU++NJXCOnXbBSHcQOgw0m2xQbnFWwPHCrgO53xQsNB1&#10;r9GFDhU9NsCacdt6knAlsBj7YN0Nbg7b42q41AqcNq4kgbYVb3pXvirVadcSrauTsAMFpptmoPi3&#10;OAliVMMT0FMCXBhWm5OG15ri9DQYUtc6bYUOaTjsTvirYfbFXeqp264rS6levTAlcvsMVXhRihuv&#10;bFXA4pcXpiimu1cKrGYduuKFpWu7EYpbFCKL0xWnCFBud8VcUU9cVbIFMCtNTuMFK2wBFMlSVOoH&#10;2dz44OSLXCP9p8CtmrbJ0wquVQvXrjStjrU4VbrTArVd6YrTZ8cULHlPQYLWrcpA3OLJo1fpthBQ&#10;NlSnEfCcVbHvgV3zxS4YEO4nr2wramxYmg6YCgBfx4ivc4qSphXc4oAX8W7DFlbivfFbcVPXCtuK&#10;kbjAhtQRu22KbU+RY9K4rSqQEFO+KCsQE/LFkvrXCh1MCtYq6m+KQ21EFe5wotYqVOBIXSMPs9hh&#10;RzcnwjlitU2pB3GKW/nihuuFLuu2KHOQNjiroyFqcaVZyxpQqH4QBhS6tMCHcsCtcqdcNqujYEk4&#10;pWch1xJQ3y8cCtxkFtskldUVwIdil1cVaxV0nQYoUCoJyNKCvqAcIW1RWqMkre2BaaNOuKWwQcUO&#10;UA7DFLXpVyKAqiAt1wWlVS0I+WC0WrLbKMCqgjVegxVdirqYVWl1XqcVUXvUX7O5wppQe9Zum2Gk&#10;0omWvXGkUtMuGlW88VLVa4aYoe41G1tRWWQDJCKCUj1LzcsPw2yVJ6E5ZwsDJKpWvNRi5ysaMemW&#10;Rg1mal9QiU+m9fUUVOWjG1mbUhVWPYUGEimN2gbyQGgymTNAS75QWoqRUDftkWKrGvhgVU4g4sSs&#10;4AYsKbFKYFtrj3yVMg6lMIbHcBhQuptTIlgVSEAD4evfKlBVynLrSmXBmpNGAemW2h3AHtTCysrX&#10;RAPHFgCpFAB0/HAkm1MriwaWmRZAoqMeONMwqhMiRbO080Uvw9Nq0GY5DZFO06YGdrqAdcCG6Ypd&#10;SuKXEYVawK3hQ1TAlwxV2KuxV1MVbIxVqmKHUxS6mK2leqAMaeGFomksqihrkgWvkl7R74kqZNKm&#10;BbcVpkwU23xy0M7WcMKTJUC0wItcFJ674ra4R+IwWritR0wgrbS8+gJ+WJLISV2VqUI3yKktRJvQ&#10;0xY2iVQ/RjxMSbXMpXI2qwwM25qcbTdKBtuTUY0r0xMkgsj0+39FAvIt88qbgUeFwK3TFLqYEKcx&#10;CoSe+FBSG4iJqRv4ZK2kpbJbOTjxMZFemntSox4mAKjLakmo6/PHiRxWh2iNfiyQKRJqSIUyRWSg&#10;ISTlbXSNMaqNxv45JsV4rbmKnBbJeYSvTrhBZWpPbsRy2rjabUfqryimwyJkwkq2toA26imQSKTA&#10;WwP2Ph+nC2UuEMkfzPicK0vVGI+ImvscNpb9E9QcFrQa9GTxqMbYmK702P2sCQGjAaGnQYoKCnND&#10;kw0oCVyDtk2ZKgk5L0IxJpiJJrYQh/iYinvlbMb817oC3HagwKo3luAtaD3wsJpdBRZPE4CGMaTd&#10;asNlpkaZEKDNIh6YaaqVFmNQpFScNM7TS0Gw3+eRbYpgtcLbassSt1wopeY1HTDSaWcF8BXIsUp1&#10;XgJ05bg9RhIa5FGpChG4GBtrZXWNV6ADFLjtipQ80nEbNTFiShDMxNBKPuwItvlIesi/TijiUZZe&#10;NasrfLEBrJQwmAFThpih/VLPUb4kNJNo+ByRU0+/I8m0NtLKv2P14swaV4rliPjU/PCy40RHKGxZ&#10;Aqo3xZpZqChdxhaZoBKO+2WhqBRsaYlspXWMnvkEXa/gR1xZgNen8sKrWi8MlSha0fHfAgtcSemL&#10;GmwjDY40loR+PXCinelTphTTio7jIlFLSopkVcFpvhWnE+IxTa0he+BDRUYUFZTAm3UA+eLIOA8c&#10;WKpGCzCmSDIJ3ZArv2wkNwTEPQb4Gy14cHpgW264rbqjCrVcUrTihunjitoaQCu+Bio7k9MVd6LH&#10;dRvirfoyU6YqpyQkV5A7+2LFBNF2PUZYCi0ZbwbAgrU9vDKykBFenUboDizpaYUP2lK/TgpjSX6h&#10;ZDiSJCD4VyVJIYrPHvvkWm010KBwSwNFyDEFlCgEVyYcld6gGxGFbV03GFIUZpUX7QP3VwEqUq1S&#10;4iWOq09xSmEU0yISH1bZ+iMpPWhwktOyhNdBTtI4A6A40gytUhnkYAiQEH4jUdKfs4LYxJb1C6e6&#10;FZCvyApkoplulUgI65K2KhIKdMUbKkDUILKxHtkSxke9kmnXNmAAXljPz65U2wkO9kdtdRMAI35/&#10;ryVuWCCjUauFmFWUAoaHemLIoC5EKxj1q7d1whr2SS5ktndVikYUO9csAayLX3cpiAZSKkdOv/C5&#10;IKUvm1BnHF0Q+9KYeFq40vklBPTJ01IWWYqagkfLGm0mle3uXf7bEjKyEA2yLy9MzF4yaqDXKJCm&#10;WM7slTA5VLyaYUpJfNzk5dcWuSyxIWUnu3hiUBOkxbFTFk7FXYqhrlKfFWuSCEtl/HLgqkckhrFW&#10;thirsVbGKuGKt4FUJYuTbNv4HCgrUABp4YGmt1UYW1vFLTKDilDxyCpXvXrgYS2VEO+/XFIXnfCy&#10;cRihay03OKHAYpdQYVa2wJb4jvhYtDAlpxUbYpCilAfGuLXJUI8cWQWUHicUtqa4oKqNsDEr8gVD&#10;ZyKWsUuwIdihteuFKGuRUgnploSEI5B65JS1WmFDRemKuZ8VbUVFcUu5VxQtZK71ONMCFN1HQuRg&#10;UELBEaVEhH04qS0YJD0kP68K2uWGSvxOT9GKlWVOO+CkANhT3OFnTTGgxUKZIG1DgVb+7ruGxY0q&#10;xBSdumKSLaZeO/c4VAaqcUrq03xVSkmUmh/VixpT/dsf7MV4VwjUjbFFLDGKjfK5BFUj4BU75AhA&#10;3RqigBxbguxpDhirq4q1ilvbCrWBXVxV1fHChqowJawquqBTJBSg5jQM3ehybIMYuGqSfHCWqfJC&#10;MN8i0tfLFC4UxQqWn96o98CWQ2/4b5INkFWM0Un2OFvY85FWr75CTCaBI7YhxyqwJvU4WNolnpi2&#10;1s6B6yrhQeSdwCrVyLNMFFcrbAvxTbqUxpLtsKtYq7ArsVaJwq0cUuGKG+2+BaW1GFLsCHVxV1cU&#10;uwodUHFWjvgS1irsVccUNUwK6uFWsKlomgwoQN1hZhLXNWwsJBDyCvXFhdIdqHFHJTYYpJUm2xYq&#10;Eo3xbApkYGsraYptoDcbV3wIT2DdAfEYhINqqrk2x1Dim3HpixcRgVY23TCzCmR3xStI2rihawGB&#10;VjUxSsA74qmsAogORYjmrgYtrjirWFWqYq6mBK2mFDjhV2KrcirdBilrFVpA64q0aYoW98KuIriV&#10;aPTArWFWtsKtYFaIxVo4VaIwK1iq0gN1GBVJ4EPUDDa0oyWSncGmFCi1px3G+C00oyQsO2G0Uo+m&#10;UO+G0Ut40OG0UvJ+GuNopT9Tl1yVopfGeIpja0rW+xPvkSyCLms5YFDOB8QqCDiEoJXJbc5JgvZ6&#10;/a3yQQVQyAxFKbYFXn7AyJZqVw5VajY5IMC3sE5kbnJsbUoP3jnCQgK96lEFMACbQipUVGCUQyEl&#10;a2up7c1jYg5SYNgmndr5rnhotyOY8e+V8LYJJ5Z+YLO6P2+J8DgLIlNklhYfFuMiEg2qtbxzLRHZ&#10;R88NsuJVgglt1orlh75AsQr8uX2q/diztv6rDJ2wpctmIzVKg4CEUiYrq4i2b4hkaRSLj1NTs4Kn&#10;Gk0i47iN+jA4FpU2xUt18DiruWKG+WKrGRG+0K4pU3tVb7JIwgrSmbeQb9cNoU+FOoxtDRHc5JKw&#10;A8q0qMNoppgxO22FDXKRNm3GKGnjLfEpwptTBK7HpiriQ/2cCW15JgRsV6kHr8J8cKriQvXFaaLh&#10;jildzHTArl98VdyA3wIp3wP2p74q4x8OmKHFgeuFXUpuMKF4cdGwJpdQfsmuFLVN64rbYFMC231x&#10;UtVFcKt08cUNADtilaWAxpXVU4ENFuOKtiQdxihuvhhS6oOKuBGKWuW+NKuJ8MVaxQ1xriloqR1x&#10;VTa3R9++BBctvw6Yotv0UJqwxSuMCdsCrTGvc5JKkbcA1BxUv//R5NK9Wr+rKw0wFLfXYihyXC2U&#10;2iBzv1OA7J5JzEiW8XA/aYDMc7uFkNnZdNNxj9I9OuNNHFxJVcSFiRXbLYxcrHFDgVO+WOQ21O2F&#10;LRA64UtbYq1TFXUrirqYlXbYhQ7p0wIb7Yq1TFLiuKuA2xQXUxpQ7JMm8VccUOpgQ4gDpio3XBtq&#10;DEhgQtI3wMgWsLJ1MUtgYVaOKHVwIpuuKrkOBjS/b6cWIVkVmONKY2ua0LGuICQHCx8d8lTIBWS0&#10;A3Aw0m0VHbeIydMUXDZ89qY0qcWmkxAVkNDjSprDb28Qopw8lXPdwxeJwWtId9YQfYH0nG1pAT6o&#10;0gIJP35Asgg2n8cUqbSFumFWhU7nFi4dcKuBPbAlunfArW1cCXCNvowWqqkHI774DJVaO2Un+mVn&#10;IyATWz0C6uDVYyB4nbGyWwRZDZeU4UUG4ck91HTHhYnyTSKzt7b+5iWvj1ONUxK5nLN8QOEM1URB&#10;92H35OmK5olbqK4q5YSOgCjGk22IUrU/EcFIVVU+wGFWwij3xVsAeOKtg774ob4gnFLTAfRgVYXp&#10;03xtBdv1dqfRihwav2d/fCycyn9s4quTp0wq7jzwKuC4FcadMVaLKvXFFuVmfoNsKVjOo7VOKuD1&#10;G4oMaVteBFRjSGx8QxS0Friq34e9Miq7j3ySC0aE++KuMX8xxSqIAPs4quWMdT1xVcemKuFMVp1a&#10;YFpw8cKrWYDcb4oWmrbnphVbzAO3Xxpimlw8W/VgQ2WBFBjbJoMBt2xVomm3bAhykdBirivHfriq&#10;wo0h8BgtVwKx7AVOKHAFjVv14Uri2/FRhQuB7Eb4pp1Qdj1wK2B2xVrjTdsULTyc7YCq4KF67nAy&#10;aEfLrgpK/jTZcLFvjUYpb4+GFW+I+nCpcF74FWGrH2xYrwAg98UrQC5xVcajamFWyoG+KlafEYKV&#10;vtXFS5duvTGlUmk5HFaVABEtT1PTGlKmGLHFaX9NsU06nfFW6Htihpl2wLbaDxxpVjnkcWK8fAte&#10;5xZ2pfaNO+FVQmm2FDW+BS37YVDZU4quQftYVKkxrucCG1cAUxZU2pDEDCxVSw6YpdtgWnVFaYq3&#10;t3wq2KEGmK0pFQRXAhZyXpgBTSpEKttklVfT5dBXAinGM9xim1hp0xVo0GKtmhXFVKgriq51+LFW&#10;40rUYppd6QwWq4W/Ltg4lV1s/bI2hetmOpP3YCtqi26L2xWlQADphVvArq0w0qm0yL3xRSi94B0G&#10;FKHe7c+2KVB5vHDSVnqVw0rVQcK24AfRjTG1C4vbW3FZZFHtkhFBkk155vihH7hC/ucmIMDMJbc6&#10;xqF6gYVRGPQZYINcpoZdKknPrsylUPxCu+XCADUZFGR21tcxNMqnkm2575ZVFhdqvMG0jBpy7/fh&#10;qixuwg76VfrDsvUgYLSl88wUknwyssggnb1DXKCWUtlKRe+VlqWgeORTS5dumKOSpxqKjAwJWdN8&#10;DCm6ADFBb403GFIK0pXJMw72wpXUruciWJC+KgHvlJRSKFaZcGamUBPxHLEWtAH7OFN2tO+FICxk&#10;7UripUyviMWtYB4YEoiKn3YGaIXtkZMgn2lBCOS1PucxqbYpuvTFmuGBDdMCXUwq1irqYpccVapg&#10;V2K24jFXUxV2KuriricULGkpgtXFu+KEt1CgPLuck0ySmRjSnbCGtCFWDVGFgVHlSpORVrnXJhNt&#10;sRljMFbzCjCm1SE89zioNoyONRt1yJNLIKxioP7uuQKKa+qB+oC4AvDajJAqbg1ONrVKZDsanJWv&#10;EvTY0AxKDJHxGM7MflTK7bKXsIRua42inBlYUXpgtNLiofY0H0ZElQmNow4gVBp4YhvCLBwodXAr&#10;q4VWyKHUgiuKSl7IFPwr+GLVQUmnIYqEH3YUEt8mO5UU+WKCh3i5Vog+7AxMUnu42jNCMmGiqQ7N&#10;45LmzJUWkLbYCGq04t4VkjHLr45FygLRKpttT3wIJWOnI9cKVJ02piwtasW2/fAnnzVrWGrUXY4C&#10;mICYLZSdS23yw03cKqLMgbb40yAWtZkVOICKajt2wqAqCDFNNm2B7YLY8LUkI48cC0k9zHQkHCHF&#10;kKQUsIOXgJQ625G464SGVImCZkFCK5CmS4TryAqK4DFFU1fXHqbj8MaYyQEEfOTwpkSxAZDBbll3&#10;yFN62Wy4fLFhwIVxwpkmB2RlreoNiKe+RZxkmSTCle2SpstSbVEhavTDVIEwqHVoyK4szILf0hGf&#10;9vFiClklypvd6MCK7nCWvqmscnc98g2gqzTAdcSm3Bw24wItCXa+n8TV3wtckA8tv/MwbC1khDS3&#10;Ua7VJ+Yw0xMwFL6wh6Gh+WNMOJU5oN+QOSplSh9YVTsMBDCldLyE7EEH78jTZYba6UH4fxGNFbrk&#10;rC88SuGl4rRcFyHNaj6MgQ2CSNEgA3xbL70uvQGBoScIapJaqnn1ploYI6HaleuJZBHxDbIswF9B&#10;3xZAO4DthTbuNMULSoOLGra4U6Y0tNcSN8KFpBPzxtV3EgYpLRFN6b40hrgG3I3wK2YvDJMisaMj&#10;qNsDAhoIpwUhoxE74ElYUp1wIpZw3rhS3x8cKF0Ro4HicISOac2j0YjtgLeEyBUjFsaKL2wIpr7P&#10;fFWwffFW/lilpqVrih27DbFWuJHgT74qtAPgPoOFK8IG6rgVv01X+bFDZZQDUk/MYU0lTLxNW8cS&#10;1o+L02FSBXFmiFp2GKbUZKnFUp1YKq1YGp6HGrapGmOOqSSAFqA9TkC455p9p8KRJVG5eOBtimIu&#10;gooQfnkg2XS+O9iY0Y/hjbPiCOjZSNsILIKMtzGDQtQ42glKtWgS+I4SIGHiceJpmLSO4014ByYK&#10;f9U1wAuNKHeldyAxpXfLGLopJrcbcSPDrim108/qvzOx8BhATdqbMx3B2wptCv1rhprXwXs1u3KM&#10;7/fkSEGdJ1beYHpSaNG+jfKzYZQy3zDIdP8ATuBz9MLkAbcqNHonNtFycL0rk6bwERPGoYodxkmZ&#10;DH9aCxtxSvvhi0TDHa8plHiw2y3o0g2itTf98QDUDJBZpZK/hk2vmpBqdcK0hZKVOBJtXsztvkCE&#10;hk/l+UBfTKnl/NmNJtiWSxkdsXIC+vfFKSX7BnJXbC1yU7SaSNuCgsD+GJY2ncR2wBtCqMUuwK7C&#10;qFuAo6de+TClL5OuWoUid8KXHFVh9sKHYq2MVb6Yq6uKqM6oDX9rFSsh22rkWoKwAGFscBhS05oC&#10;cKoWGtTt1wFgVVCA1MCFStcLMNVHfFKw74UN1pirYPfFXYEu6b4odiq19gT7YqooKUGBhJUalMLI&#10;KTEda4UrVHgcVVI+QPamRLEogZAoXVyKXV8cVdXCrWBW13xCELevReH7Ry4JCBnelKdckglymvXA&#10;18SHll4tTx2w2ztWAP4YsRNeX9NOR7Ys+ayO4RxUffii1RZB2wMSQULPcR16CuKaQ7XyrtQY2opp&#10;dRWoA2r4YqaR6HcHxwqDbc04Q74s1M3ajY0wWi3C6iP7QrjaXPcR9eS/fhRzWG8Hj92KCF8M4c1r&#10;hTS6ecJ7YE8kN9ZBxVxmNOuKGubdQThVrnIdzviilSByWo2BBQ8rsJxvtXpgLCXJOrfKysEWNsDY&#10;2emJS7AhxP8AbhS1QE4FcT2wpcMCHdcKWicVccUtE4q2RtkgxQVx0YexyTNjU+xOFqmhSKmuBx3D&#10;cVwK0Ttiq+03mU4UEsjt/snC2w5qsRHBvlhcgMcm+2R74CwmNmhGMi45c54YUAKLycsKbX2rVlUe&#10;+KZBkVv9rIptHrlbcF+LJ1RhVrFXYq7AlquKHfPClrFW8Vd164FcB3wq11wK7FWhirsVaxVvFWu2&#10;FDsU2tO2BDeKS0cKtUpirRphYlBXIwsglzj4sKJIeXEMEKeuFjSxhgQpMBXFKk4FcCSommLF1PHF&#10;NLo1BYDvXAgp3EtFGFIVBhZuoMKWupwK1TtiyK1higKZGFK0jFVpHjgVTbFQt7YpTS2FVAyBYhED&#10;C220cUtYVaI74q44q1UYq7riq3FDvnilon78Cu2wqtrXFWmxVo4UNdsVawK0RXFLVMVaIwlWjiFd&#10;iho0OKVpxQtwJaOGlW0r1xQ0fDAlogYqpNEG2IxVDvaDqMVUzbVGC0KJgZd6ZK1paUqdxhtFK8A5&#10;bnBaqkjEnjyP04hJU+HHfr75NitY88NsaXMapQYppWH92KnI2mlGYmlD0yQYlppR6YByYYNWYCuT&#10;44kqArTMRt75IFBFLrpljRTQbjGlUYFEm4xKXXe5HyyNMrUVjJ3yJikSRUGrXVpsjmg7dcrMGYkn&#10;en+ceBpOv05UY02iTKLDzFBcfYIPzO+RK2m6X0ZHxDHm2Bc0tq/Yg+2NJulglMVfTkY+x3wUt2qJ&#10;eXB3KKwwUnZXF0P2lIwKF/pJJuOvtivJWSSSLbqMFIV47xW2bbAqIWQHcYoX7HFWqeGFk3UjrgQ6&#10;uKuNCKHCqm1up+ztjaqJt5F6bjDbGlM06EUPvjaSFpQZK0FrdcNoaPF/nhSsaMLvTFDRbbBS0tYE&#10;Co3xVasrDYgkYqqk1HwCp8MVbQH9oUOKOa4bmlMWS11YHahxVUKVXbbFja1UfxHyxS5k57dDirXo&#10;snc4VpdTl12xVbwZNxXFWwxPXFVw5D3GKFwanXFK00JxVcDgVxpTfCrQGFWvTU703wIbCccVcyA7&#10;4pWiMruOmKF3NR1GKrqA7jFXU8cUtD2xVv3xQ2NsVXA4rTiFxVbTCtLSw74ErSqnfFVvFa74oVFR&#10;O2BFP//S5E25yIYhqlMkEorTQrTAMKiuVzCZDa03v7Zj8SCpG+UU6eE990nluXY775aIufGAUia9&#10;cmG0Cm1cKCKVwtimcLEN5JktpirjkUOxpFOxV2KXVxRzb2piiqdipdiodipLiMVDWFk7GkU3hS0c&#10;VbAyJQ47Yod1xUuphSGuJxW1xXbFVp8MUtqhboCfoxpVdLJ267DDSlWTT6d98eFirLYg7nJUtohL&#10;YDJUxtVWCmGkKqw4VVVgqcUoyK0Q/PByVXiKx9cbSqPLHueQ/jgtaQklwQfhJ+/IWzCg1y5NCTiq&#10;zkT8sKG198Vb6HFLXU4quUAbnFDYoK98jau4sfbBahtbfl9rfAS2cKIjtx9OQM0Um9h5au70VRCq&#10;/wAzbDIblIgnlt5NgTe6kLHwXbHg707JtbadZ2h/cRKD4nc5IRARSqV+Ku5OSuktmEMamtcIW23F&#10;OrfQMiUNcm6J+OITTYhY7u1Tk1VlVj0FPfFV3pGtWNcCC2obwAGKtipPTFW6P4CmK2tYkHYE4rbu&#10;fH7X4YoaEjnoKYLS0ZB33Ptgtjs4Mx7UGFlbaMp8ScKry3YHCrXqKDx3rirZcJ1OBXCQHphpeTRn&#10;C+5wWriS+/TFFLaIOgqcQoDfHls22SS2UCfZAwIWsCftYFb4YpbG3TGkt0oN8Uc1oUduuBIFLuBH&#10;2jih1S2y7e+EIpoQ7/EScKVx+PYbDCilyLxFPHG0tqaHfAtNxrQ4EtkUxpC1uTbDpitLSAB4nFCn&#10;wdvtHCq4jjsvXxwq2lRUNgtWl2ND3xS0ooaE1xS4xsTUnbFDuRGwyJKlyIRuemNK4ktsKjFQuEXH&#10;cmp8MaSvUVPxYVXcFJ3rihcAvjt8sVcRXp+rGkOLKopXfClYGrvX8MCGmfsv34Fpyoacjio2dXf2&#10;wsm60OKtknFDZr23xVwPHdsVW+oWNKYppU5iMeJxQtVuRxVcJANsKWiwG+BDXLuMUuJ2r1wK5DWt&#10;emKlY8te2wxtiA2gAHNvoxZLGcuffFaVRRB74VXVqK4FcCOuFWwQcUOBBNBirTuF2xYrUKtvgZrJ&#10;ZQTiilyEAcmySS2Dy3wIbG+KWwR2xVvkMVXOwA+eKFIle2KVpp0OKFSKleXYZJV9QcCtjAlwPbFW&#10;6jvirqgKadMKFMlPHAtNMBjShfEfi2wqv5kdDgS7m3c4oWnArVN8aVcq7HFS5IOW+BUV9X5dRgtF&#10;LktlG+C0qghUY2il4FMCW8Vdiq1nVepwrSi95GvucKaQ0l+37IphpNKD3Lv9o4KVpJirA5KlCrNM&#10;JjyA44opSNDtjSLW+kPl88NLaCu9QtLQVlkFfAZLhY2lV35pWEAwJXl0JyYixMktXV7/AFGYoW4g&#10;9gMmIMONbcaK81xtvQV65cINJkqWlja3TmJgfg/XltcLWDxIqEhZZIjsirUDwOGkWgdPlWOOcHox&#10;rtkixjyU7a4CxOsfQk4JFMVAy8ofiO4yNrSEurnkeS9dsgSGQBQhVmO+2Uk22gUqMtBTIFqJtRcC&#10;uQLFoAZFJXqoGKNlSm2LFSIqaY0xpfxFN8FILqAYUBxUNvkmbRXwxTbuG2ApKpGB2ystZRK7nLQz&#10;LRSmWMLWlfHbFNrGTFlawqBhTzU3Q4GBCnSmAqrRb9cDMIgDwwFkAnejN+7oexzGIbop0pGRS30x&#10;S3WuBLsKt4oapgS3hTbRwIapirRGKGxilrpirWKurihacCrXAI6VxUoG+BQctgPDC1SKUSzB8kGs&#10;lCyukhoBki1yIKiVGRawGhGteuSDMNFVAJJ3HTJNii5+nJoVbX4iFGC0xTeJOIp3yotqMVYwKbsf&#10;AYLSA1IY60KhffrgtV8Kw+x+YwJpe0dv/kj5DCigtWCEioWp98CKC420Z6AV9sKacLVKHmaYrw25&#10;LBCaq1cBDHhVRbg9cFLwoiKMKNhjTaAr12xS7FXbYodilScA7V2woWEovWv0DFaWNIvjt74oIU5a&#10;FTTDSCx68lJ+0DgcGRQDjmCfDLQyKiT9+Jaym1hM5Tidl98rJbwUdBUVB75FsC6SJiNsUEIeVeHX&#10;rkmo7KauaYsOJHWLmuRcmBTNTtkm62yTim1lWG+xGK2sEvqNsaEdsCUQoNN8VXAUwIU5hUbYUFKp&#10;FXkTJ2xDjyCGdUbpmREMLUpoaJVcmyQP7wAgHpkSvEoJIQ+RKAVeduRriklShA58vDK5IApktr8a&#10;AjplbkqV3MIiUPQYtRSqW6QnJBgSVSJuRyQDBHKS24IyYiytRmUb9DXxxLEoRoKfFQD6cHNrJWsZ&#10;k+Kopg4ViT1UYTynHI0PtkyCHIBpkFty8NvfKabLRiKeppjSbRCqtKDrhZpVqUnAkVOLj5EokmUb&#10;1NfAgZIBxwFE3gpuinJgMrHVoTRH9mlfDJIFDk2Whp0IP34S22tAjbbkafLIUwIbeNQfgap+WROz&#10;GWzXpS9wSPHAu65hxNTthQSrW8ayGvMA5EsY79U3gjZdy3LK3M3X3ESshdaCnXEJPJKworv1y0NK&#10;ukqV3XfElkmMPSuBsCscUuCg4pLiuFjS0iuFLuIxQ6mFXAVwK7FLjtiinAd8Uu64VccUrPTXIsad&#10;6fvhpVjKR1IP0YEFTZaeGLErKYsW40MhoDTClO7SMBQSDXIt8Qiqd98WbgCegwKuCk9cUrgmFVyi&#10;mKtkA4q6m2KVMxFuowopYYSMCqvoDsSPpxVeFK9zilcZwg33wptK5w8zFiBhMraibXxvEBRmofcZ&#10;G0qzFiP3TKfpxSotLcr9tVPyOBjZSvUpXkUhifkcLXM2lECfH8QB+eQLjhkFvGqoAjBW98IcoK4a&#10;6GwKOPbCm14kBNJIxX5YF96KiK9BtiGYdIC2zLXCVO6W3cFs20iN8wMi0ziCl9zb2qKfRchvfC0k&#10;Bjl0p3JNcuBayUGAcLAm1aMcjVsKYqso4bY0z5oWTJIIpS5iteoyJceR4kVbhJWUE7V3yqSx3Znp&#10;MBQfup+Y8MqDscY809t/UXfqcsDlBVLseoySUk1Kyllq61amENMwWPLGrS/GSpBy5xw68YO9UBoN&#10;qnJtpoikvc4WBCwsdyMWBCGkY9TikhVtlpuD9GQKgMr0QXK0LD90emY0m6JLJIztiG8LzWhp1xSk&#10;V6TzJPXFrKy1d1lVU6ftYlgLT1CMAbQqVxZOxVvCqFuiKHxycVKXO1DlqFMkDClrrirRpirsKtnx&#10;xQ6tcCXVphQpSsK/EK4qVkY3qOmRawFXJNjuQGBLTbqcKoW3ciorSuJYFuB6kj3xUhWrilaWGKrK&#10;rXChcMUrsCtjFLsVb274qscjg1fDFQFJPhoO+Brk6WMSCpamSDJDGMV+3ipWsCu4auNNZjatEwPf&#10;AWSLUk5BK+u1e+RpDVfHArq4q3XCrlOKbQd79oN9GXBKDmArU4WJb2pgaigJhzkA71wNhKNTbrha&#10;I7ldKvKI/fhckFBQDkMDVPZELIEGKgWls7DkT74rLZCl64HHJbjb41p44UJ6h6YhyIlTvJB38MS2&#10;8KWzsp6YGqUkNUeOFpMneoR0GKeMlv1afPFbKN052Ykk4pElTUHo4p4YXJQDSEYGkzpwmYd64sfE&#10;XC7cb1xT4jjdueh2+WK+IirCZpD8W+FYztaG/wBKA7VxK5E+g2OVlMUUN8i3NnFXdBirWwwJboDh&#10;Q1ilxOBFOp3wq44ppqlMVaOKu6dckoCFmIIcnwOSZsYm3OFoyIZsi0NKKDCi3HbFaVLP++GFiRuy&#10;GFtsQ5EQqAj0n+WFuDHilXJxLCTbMq5BpQ8knPrhYkKVaYWBVrNh6orirIYNmGBuCPXffKiG4LwO&#10;+Fk3XFXE1xS0TTBaG64VdirVcKuxS7rgtS6uBDqYpa2pirumFDWBDdaYpaPjirsKtbDfEK6vbFWj&#10;4nFXVxW2jihrCrRO2FBQNyaYtkUtO7E4WMlGXFrQ7HCilF9vnikqVd8CFJtt8CVh64ENVGK2ui+2&#10;Pnigp5H9nfCFXDxwtgbPthS0R44q0NsCtHChTOLNbTFiVjYFU2FMKXKuBKaQrRRXAwCsMDa7Cyax&#10;S188VarXFVtBihwxS6mBDTdcKWiK4oaxVojFXccVW0oMVdTwwq0RgV1MUrSMVapiq3FWjhVoimKG&#10;sVapgStOKFp98KtUwJaK4qtOFVuBVpxStYDFCkyKe2KtpEAfngQ1JZlzyGKVJoXTphVarkH4hkrY&#10;0u+CvXG1pExsiisgJHamBkg5HDk06ZNgVjkMtBkgWFLYdya4SUAK3OmNq3dN6iiu2SBQW7UcAQcS&#10;VDdQ0lD0xQWpXWMkHCqk8DMOQ3GBk1IlFwGNpEl0YKfEpIPtlZiz4kwtvMNzBsWLAdjkDBmJMi07&#10;zRDL8MlUbvXplZDMST2DUI5QONDkLZg2mUE9fs7HAgxR6Ny6iuBlbZhQ7oOJ8RjS8S0w3SbxsG9m&#10;GNJsNG5I2mQqfbcYEKqMG3jYVw0ghExTSL9vfBSArJcKxp0OLNVDYocKHApcdumKtcqYq3XAhpgG&#10;6gHClQktEbfphtNLHhIFO2G0KfBaYQULQpHfbJWqyWDn9k74qpLDIh2xQVUA0+MCuBDlUA8u+KVQ&#10;PT7VMK0u6bjFC0NTrikhoNXCrfKmBWi1MKVysR1xQ3s3TFVpBGKuBX5Yq6nfArfNe4wq6oAriraE&#10;Nirqb74q5jxGKtBq4UODHsK4Et7d+uKHUI3xS0SDsRirVPDArYY9DvjaHBa7g4q2VJ2wpXAHpirS&#10;gqcUNnrilokD54UND4uuKuMQ6g4FapTFLYAOKH//0+RYGLZFcKUZp1vzJatAMqmWM5cIRd9M4HWm&#10;1D75VEOuxgEpV7jL3ZRC47CmFJWlfHFC/wBKorgSQpkZJDTLTFWqYUtUxQ7ril1MCKcMJUtkUwUh&#10;rAlwOKt4VIccKGqZFXUwpbwptxFcCLcBihdTFi3QY2ttrHy6YqqpbM3bDwpKstjXqaZLhVWSwQHc&#10;VOS4U2riDjsMNItUEFeuSYqghxpbVBEMVXrEMKrqKu5yNpp3qKPsivzxtaWvIaeGRJZANpKUOxwM&#10;l5lJ6/hihbyJB3xStNMUNAYErgp64VXAAbdcFobIY9BjaV6WzyeOC1VksSciSqKSzHQAk+wrlZmm&#10;rTG08uXd1uicR4ttkNyzHmnFt5MVaNPJv4AZIQvmmwE6gsLWzH7mNQR3I3yYACLtX9TmOuNoIaSI&#10;DrucU270wN2OKG6gfZ+/Bau4GtTihwjNagVOLK3CE9WOSSqqMLFcN98U22vxdsUW48VxV3viloS0&#10;6An6MUc2yT1bpgWmgR+yKn3wK3QNs3XCpb4U6AYoWstTikbtlKfPAttcB1pvklb4EbtgVaxU+5wU&#10;laYgd2NBgY02FSvwivvhAQvMRPUnCybAC7DCrfp71wK2y71rTFAbZQ23XFLbIKb4oWUA+yN8CrXR&#10;OrD8cUENVIH7sUxWmlhIFXO+NJC48qbbDJJXEfDt1xVsD4ffFK5a08Tiguow3YjFVrMx2HTBalqh&#10;Tvv4YVceT7UwIcECe5xSu69cKtBQx98FIcoJNDhVzA9AMVaLcB74razk7nptirZcJ0FTgVpQ7bnC&#10;yXAmtB9+NqvbY4GIc1a7CowJtokAVyStKSflgVzTU2GC1pxO3JhTFCzkWNBgTzVfsdcKtg1GKuUV&#10;rQ4pXLQ7dMKuOxpihskRjCi1q1c0pXFK5yE2HXAhYoJ3wpXAjoBgQtNa40lokr1wKtbYb4pcnxbY&#10;aUtPKoFMiVajXlv2wBeTZfthJXmqqVX4jthCtk13GFXV26imBXBgemFVvIA7HBariQg5YUFRYg9M&#10;FqAvNEWnj1xSVqxq5oBhC1SoeJ2ArTChpVA6dcCXUA69cVbIp1xVcoDHFDTsCcKHRr3wMmjTuMIQ&#10;qoAE374VapTAq7vU4q0TXFLWx2xVth8NMUFR4iuBIVnUDbFi6L7WFkuAHXAheEr0wWmlwhJ7YOJV&#10;QWrH7VMBK2qpaqvjgtCqEUdBgVvFXYq440qm86J9o4VQ734H2RX54ppDPeSN3p8sVUTIT1w0m1hk&#10;GSCFjPXFLQqcVtd0+0QB7nJAItCXOtWVrs0nJvBd8kIsDKkmu/OLM3C3Qivj1yYgx4wl8uoX13L6&#10;fMgeGXDG1HI6bQ5ZmDL0H2mOWCAajIpiljbTfZB5wj6MIjSCba0hg9xJsAOIpkpigxgiopAlwXbY&#10;EEYDySOaVWs6wXDmM1r45ImwxGxWtctJKx6VHTFCAgnWEP6hpyOAhQVGa7WFaQ999xgMkgIYTPIp&#10;Xr9GVmbMQcsYC0bYjKyWfJchJFMhbAyXMBTfIFgVErvgQ4Ke+BV4+WKFxpigrAO+KAF/LCgu4164&#10;GLj4ZJNuIr88kFJbb3yJS6IAAnwypidlctTcZcGbW565Ng4jFWnxZBSan04VKkxrgYrKd8VBVoFp&#10;XI02AonYjfIlmE70wOEBcimY9NsU2U1GRSvqMWTeKuxVvFWumKuwK4gYq1iriMUOrilo4oU35/s0&#10;xUlZV6fEPuxQsevUfjiqhLI3f8MaQSgLxzx2X6SckGmZQNO5wNbbKrDfJWtIX06b+OBgQ0y164Uh&#10;ZIgbJhKGmiINDhUr7asZqciQygnlpLEoDOasewyDkAjqjZJFA5DbAWJFKSXQU14jfvgTxKwmV+m+&#10;KLVUlrtTFlaqwAFaYqVnOvbCm7XlhTpiq5GUDFVGSYdK4CxtERHbrXA2K2KrsUtYoWSsVFRvhQhT&#10;Px3phpjajJcc+xGKOJaXZxQgYotaKj5YotL7+Cpqu/iMIDjTHclrRgbDJVS7oaRaMD4HJHdhLdOL&#10;C+jagkFDlNU3RkDzTASqzUXbCW3ZUcClciQgoCc1+1kg48lILloFoCJs39J9vxwGLbA0miTE+H34&#10;KckLZLjscPCi1hlBFVpX3OR4UcTcBc/bA+YyFMolGL0xZrsVWyUpvipS2dORPHf3ycYuPIIWYEjf&#10;MgMJBQdiFK5OmPFSXy1oR0yEkXahBGK1yCIrpHLdeuLMldbsFYctwfHISCGQ2brTYUplTcJKl00J&#10;G6gnAsilLCMn4owPlkw08Tgi1ooplgYKnpsDu33ZNlSLjkt1FGRS3iTkqHVmK6uaGOVaLGBXpQ1y&#10;JIZSjGkquLTgfiIPtgaOB1o0HrAty8OmEhsjE2y2xaMV4mvzGAOZHZGsqnclD+GAsqB/mrHjFCQF&#10;HuDkSEUxzVHPhiHDmWPysa5Jx7UWY03yVNRk5DhbIhexyVNi+KFpPs9vfIHZV6I4O+3vlUiwTG3W&#10;VU5I5+RGVto2Q1wruTzXrhtxskieimsATemG2ACNs5VVqEmuRLk459Eyuq8QO2IclACIuwHfJWx4&#10;bRsMCL238cKRFFBdq4s28U0uRanFK5hTbCqxhihadsKuO2KtVxQ2MVbxVqmKW8VaO+2FXccC01hQ&#10;0Riqm8demBih3WmBiQ3GjOdhUjAlkFhI5FJNvAYLciJTEBj4HC2N0I7DFDVPEYq0VX3xV3AeOK07&#10;0+4IxWmvTbuPuxUhSmVyPgNDihRtEuPV/fkcPbFiL6pslupHwtkqbaX+kyb0BxS0/pkfGuKKS92t&#10;wSVJB98NMSAl1xqKqeMkRYeIGRLUSgZZbGXb443yLAyCrBFx/upq/PGkjZR1GNwtZCD8sNMZWlun&#10;xc2LdSpG3jlZaYbo7UQrr8UZU+OSAZzQUU7R7ITtgYcVck2sr2X7Bqa9CcNt8JJvEWO5phDcFR2A&#10;G4rhZFBSTXFSIQKeDDI7tRJ6IG7mlAKywqT4jA1SPeGO3qxuCAvHLouPIWKS5olG4yTGnKPHCkBu&#10;SlMkzQjtgYErRy+WBpkLTHS57aLa4Un3yqQZQ4RzZVp/1CYVhYg++2V7OfCjyTuCsYopOSDeNlYk&#10;kGv35Jkk+po8Kl1kr7V3yUQ1Ttjq8ZpeMuwPf3y5oG53dduPsjtt75MMtkvkXidsKQbWdjXCkqEg&#10;8cDUVa2jCjkTlZWIZXoMc6/G5/dMPhzGLZAFkcfTC5IXkbEjriySDUPjekhIyQay1aIWmHE9Bvgk&#10;w5p2mRbAqYsnYpbxQhbph0HXLIoKWP1y1KnXCrYJxVomhxS7ChsbYq0Tirq1xVax2xVTU4EL64Va&#10;LAdcVad6DbFUApJwoXwswbelMUojnigBYz7YqVgfemLGlVT44Ga4N2wq2GwK4P44VdXAq2Q/CcKq&#10;SGp3wMSF7iu+2KUM6kGmxGGmEo2pNAjHw+WCmBiVaCGh3JOAoA70avvkG0L64rTRp0yK06uFXHAh&#10;wO+SSUPe/s0+eTDFA3HUVySSGj0xawEDMf3gpimW6NVhSuLUAA6c1hNMXIiEFbuONR1wsJbqjyCm&#10;+KAEtmYE4ESUScDQXQmrD54WNJ6p6UGIciO6zUQAo8cW5KHOLjzKmcDU1XCkNUxQmWmHahxSG9QH&#10;x/RknLOyBY0yBcbc81hIrhay0cU2759MWNI7SSOdD0riyiN3Gi3Y779cXIyDZP4GFciQxiihkG9c&#10;fHArVcKacGwK474UOJxVqowK6uFLRO1cUOJ8cSVarXArZagyYUIC4b4GJ7DJM2NzGpOSa5qGBxnV&#10;AxYrScCVex3mA9sUdU8U0BAwhuiFQgGJgetMLcEkXqScSwmoOdzkWoi1E4EFa1O2FgVS0FZVpgKh&#10;kcH2sLcj1IOQLYF+3fAzbOBWicVaGKtj3wq1Xw64obrilqvfAkOxV3zwq6uBXHbFC0knJILfTFDW&#10;Kbcd8Vd88VaNBiricCuNMKtUxVacCW8Klo9MWIS+53yTagSN8DCSFmqDhY7IdjhUqT74GtTIxVTf&#10;rgSsOBLWKC2n2gPfCwKeR/ZxSF49sk2BsDAkupiho4sit64ULG64slh2xawtNDgZe9YwwpDSjwxT&#10;aaQmoHjkSxCp8sW5wB64pccVaocVWkYq1hV2BWycCKWkYWTumKGuoxVo4paOKHYq1TFLqDFC3FWi&#10;a74pa264FWYq45JDXyxVo074ErcVaAqMVap3xQtO+KVhxVo0wq0QMCrCPvxVa22KrSO+KuUbj54q&#10;jeG9a4hiCuZAeuSVSe3RuoxpbUJLFKVFMFJBWNHVaeGBKBFUJqMkxpYB1OG0U6M0OFjSoxAO+G1p&#10;bKeQFMIKC3FsN8SoC9Ho1aYbRSlP+8auStCLjNIwD1yIKXQAStxbJMVOR0VivfGlWRwsHJI2OApC&#10;+5AQAjrkeG2y11tqFxb7qfoyEoJtkOm+cOJCzbe+Yxg2Asx07WY7oAq4P05XyTacxTg98NqCiVcH&#10;qck2Xa7iD3qMNJU2gjbtv7Yrax7WRd45CvsdxjSLtSM9wg/eorDxGJC1agNdijf03qh9+mDhSRSY&#10;xXofckfQcgxCKV+QqN8bZLq1xtXUGKtbjriluuBW6YVWNCrb9D44qh5IHX7O4/HChSVhWh2OILFc&#10;QDkwlSljYbj78KQo8ip3xpVy/F7YEOV2Q9TipVQwk9jihxDLtSvvklaTrvtgS00ZrtiqrRXFDixc&#10;FAxVoPuQaUwpbMQcVGFVoBQ4KQ4qH6bHFWgGXriq48CKtirQK0qprirZavXFKwtxxVcHr064q3u1&#10;CcULqkYpcQGxVoxkb9saVxpgpDhTFNN8yMK02JlPXrjStkjChoNU4aQ2cCWieO+KXCQNirZkA2OB&#10;Wua4UP8A/9TkYGRYt4VV7ScQkk98hIWwnHiCrPcmalciI01Y8PChaUyynIpU+Cg8caZNMqg4sQ0a&#10;dQcWRU8WLRNOmIQ7rhZNYaWmjgQ7CFb2wKXHxwhAdhS1TIhAbHvhZLiNq5FhSzCydirYwoLdK5Fi&#10;vETHoDhpNK6WjHrthEVpWWyA675LhVWSJRsBTJAJtXWLJMV4TFVRU8MKF4jxVUEJ64rTiwXI2ypZ&#10;657UwWmmi5bqcVWEjtgSvBrirjtirS0xVUrihqoHXFXchgS2oJ6D78Uq0a7fEMBKomC1VviI2yBk&#10;qKjtxWlKn2yByAMxFNrPQLq53RCo8W2yPETySIhOrbyvBGA10xY+AwiN802E2tba2tv7iML9GTEQ&#10;EFXMhc+GFiFN2Y7KK/TgWlgP89BiU7O59lWuBja4kgb5Kk2sXwCk/RgpNBVUEddsklUAwIbqR12x&#10;S4AEVGLFuuKXAYrTfIDCmmuvQU98UU0eI6mpyJSu5HtthVoMPEnFattmJFMQinKKYVdyoa4opuoY&#10;1IxTTUlO+BCwf5A+nAlrjQ7740rdWH2RhQ4KBucKac0jdFAGKKXhqDbc4pXA/DvscFoIbU0G5rit&#10;NVp9o0xS71VOyffTIoW7Lu5OSStLltk/VixpoJx3ep+WCk0uQ8jQbDJUleAGPHFLbDgaUqMQhtiF&#10;ArirQpSp2GBS0ZRXiuNq3sN2wqtLk7LgQ2FC9cVtf13wq0F7jFNtgYq0SMaQ3soq2GltYZq7AYFc&#10;UC7v92FVnMsaAbYEqgAU/F1xVcxxQ0arv2xS4GoqMCrSanFVzEKAScKLU2fnsMivNviqfaO/hjSb&#10;XL+8NTvihUUKuynfJJdxGBacB74q4CnhirlG+2KXMVU174WKwRiQ7YppeSsfwr9+KtIgbt9OKKVP&#10;hA26YqtoK1GKuJB69cCVrdPDAhoLzFMK009AOK0AxtKyODmfYdciluVx9kdMBRTUaA/F+zhAS29G&#10;FcNIaAHbFK4IOvU40q7iPDFDYiU70w0tLHHL5DEopSJ45BIbFDuckAqtGvEV8ckrVKe2ApbpXAq4&#10;CmFWwO2FFL1UKK4qVP0x1xQF+yrTAkqTKO2SVVZQQAcUNLQfLAlsCvQ7YpapTpiimitemKtsPhAx&#10;KFirvXIpCIkjJbAShfDAwNaYLTatHaAbtgtVcRqO2BV1MVbxVrFXYoWPMkfU4aSAhpL/APlFcKUL&#10;JdO/U4UqHLGldzGNIcW8MUNVr0wqpSssY5OQBhAUyS278x2lqKKQ7eAyYixMkovfNVyV/dKqA9++&#10;WDG18amkNzdRNLKWc02ywQYSkoafpJCtPPVQPHLOGmHHYTEaFFBSYnfqKZYC1VSrcxp9TM8ahZCR&#10;UjqcMeaJcrXaQ4NsfUYcie5wS5pjuFOK4SB5SDzLdh4YndA2QFtdF5iAAu3bEqGjL6MvKQ9u+PNe&#10;SANysDGTqTkqY2oS35lUlaA1yribKURA8xqRt4nIGbIQXy26w7kq/sDlZLLktDkH4BxGRtiZKckh&#10;Y7knIksCV0daYhiValRkqYWpsuVsltD3wLa9aYVbO/TFi188VXBPDFC4jbc4GNLRvk0lqnfFBc25&#10;xKQ2o2OV0ilROlTkwyK4Gp3y1ADeKkLGOKAFNhTf78CkqJGKGqYpVYd8DMBFIadMiQ2JnbSK5AKr&#10;X2OY5Zp1F9kDItiqBgSuxV2KHHFLQxQ44q7ArVcVarilvChrAq1mA64sVH1wcUKMlx1+EffhUlQa&#10;4Ra8iAfDCxS67lQ7r3xaZFyvEF3qT8saTYWG54joDkuFeJCs61rQfRjTWVsknJKAUxpiSsR0U1Ir&#10;hUKdzIHYkCmTSSh4w3KpyFtYtM7cJ1rv8sFt4kmIkh4UqSflkabTRQcpHbFpKvDKlAu9flgLIFHR&#10;cR3OABsCLHxDDTY0FA3wq29HwUxWBOGGlWyRo5BIqR0pgIWgiohTBTaqj3xV2BLWKGmwoKHffpTJ&#10;MCg7lvT+I0w01yNINrznsCPoyQiw4rcszg0rk+FO6lcsOg2OAhgUtanIkg4GJUnUV2wtZaHwuG8M&#10;iQxukdFe8SaEUO+VtkZo+PUNtyDhcjisKUs9TXbENJpqNww6ZfFDZy0BBK9ZAooKY8NsuJpnJFe2&#10;GlsrDtucaQD1R+mXBkUgmpB/DMOQpy4GwmiHbIFtXfrwIWSuV3IrhUpVcuCTTbL4hxZFAHLg1Fp1&#10;AWvfJBiUJJ0ochJSUOnwnfcZWkOZgTiyJbVeX0ZEoKcae3LcsR7Vyos4G00RVI3/AAwNtIeeIk7L&#10;UY2wMe9AlChNdjlsGi6KmWqNzXLVJTSyltqDlEWPthBcqHDSbxG2P2FWvyyTkgBimqNWVvCpwEOH&#10;IWVHTChchlJPjkaZCurKLFoYxRkkHicjs5EeFHqlrNuvqD55LmzoFua1EK1UVyBijhpjWs3CSjoQ&#10;wysFwspBY9Io/Zy5xqUXBPXCwK7bthZil3Enrkm1Vto1kND88rkWBV4ZFWUBhyByo97AHdOYI1B+&#10;HbKbcmMUaYgwocLcYoN0Kn+zFqIdGnJugwFQN0VJxCENkg3JXzo3tkmoFHwkECmFsCuDiydTFVRK&#10;de+KVzEYUKRPjhQ1XFLWBDWKtjfCq6gwq1irdMVccUupirWFWiMCFFmptgYqTtyxKC6FuDhx2yBR&#10;y3ZDZXX1ntQ4guTGVo4EjqMLY6inxGKF3pt2NcVd8Y6jAlxI7jCrVEJxQupXvhSg75go5MaDxGCm&#10;uRpQsLpJaqhLmuIYwkCm0SL+0aHJN6uIx+y2KVksMhHwmpxQgJraQ/a/ViwIS2e0vFJMTgjwyFFp&#10;lxDkk9zeXkR/fR7e69ckLazIjm6HVIX2eKh9sG6DkAU7mYMCUqB74SWuUrVLGL0hzJ3PhlSYRpGt&#10;eOW4BqV7EZPkzM3LprseYpU9xkbtfDs2jIrd1AEtSfljTaI96OjWnTJNgDcjOB8OFkoLMX2KlT75&#10;Fio3Ek8Sk8Qw9sbLCRpj19eCXd14N8smC4sp2k8x35LkwUBSVx+0K5JFKUr71wpkaQxKk74Wqweb&#10;gzDc74C1SPeibdlY/HUZSViLZRpi2csY5NR/nlZHe50AE9hiMf2ZCw8Dh5OSBSILFhxPQ5JmkuqQ&#10;JECyH6Dk4hpmKSVFjkk4yGnhl7V71OYhmNOmTZHZDNTCxBWnpikoeT3wMCQVa2jpuciWYDKtCtri&#10;E8n/ALs7jMQ82yDIo+mLkBcxNDTrhSkd+C8nx4WmRWW4pKvDriVCdx5FsCriydTFXDFUJdgDp3yy&#10;K0ljnLgqzChod8UuJ3xVwOKt1r1xVacVbptgVrFVhND8OKtFj88NKtf4hhQtDUrXpiqCQ8mJPSuJ&#10;Q19Y9JjUE4Eti+Q98KLc10CKgYWJKIShoT1wJVQuBkuwq10xVDzTmI0piq6GX1enXFC+b7H0YqpI&#10;3xV9sVVSK9q4pUpEYnpthYuCGm2BKrEhXcnAUUq1yCGwdsCXVrkUNg4Vdt2xS4eOFCEuGq4+nLAk&#10;hCXBHIVwsLWs4UYsAEueWkgPzwsyL5okXIO2Br4KXTyH0qjocLZFQgoBtvighD3D74sihHbA48lu&#10;LAtx7sKda4saT1W+FOxpvi5AChfbnc9Ri3WgWjqcXFkpOnHFqtSp2OKWqUxSEwsDShxDIBU1BiX9&#10;qYXJrZAOd/fBTjErKYtbRrirsVRumqan3OLOB3dKK3Ap/NiW/ILCfwHeuRLGJRYPfIltbrgZNVpg&#10;W26+OFWuWNK0DihuuBLVcKtdMKG8CWq4WLm6ZJUtu2+BvbJs7Y/KdycWufJRGBxnH3xVaTTAqvYk&#10;iavtijqm4NMk5MEShrE3+rgLYEiZuIOLGVIbkSci0rTixW08cLEq1mP3uKAyC32fA5HRMFGRZgLq&#10;0wJdjSG8Srhil1cKtdMCurvhV3IVxVqtcCXYVdXArq4qtwodXFFOrilvlirVd8VawobwKt+WKt17&#10;YEtbYq6uFC0nCqBuMWxAnqcWBQkh3woQ7nffFiVFjixKyuKLWMK4pW8TkUtUxUluJRzHzwsKTpRQ&#10;UOIU7Kgpkm0LsCCXHFIC2leuLJrphQtO5xSsIxYlYy0xUG1lK4q3EN98UE2mUY2yDILxttkm1ulN&#10;8CWjiriKHFVrYqGqYUtHFWzgQ1itNHFLQxVxauK0tIxVo1OKtb0xVoDCrj44Fa64qtxVo0OKtDCr&#10;RWmKtEYCq3FXYpWdsVaI3xVaRiho4pWkYqsYYqtxVo4FbjHxD54WJRopU4QrdMkho4qtYChwqpIn&#10;KuQLJY0QfthAQSh5bPuMNItDNAUPTIpU3UnfDa00NhhtFLom7YULqgHChSkFTXJMVdTxGBK6CTix&#10;IGSLEKEwq9fE5IFSipXIUEdcilbGPrC1bqMKFrJQEYaY2shhDNvkJBsBVEuZLR6oTtlMoNl2yjSP&#10;OBSguBt4nKDBQaZTa+YoZgCpr9OIDaEcmqK3Q4tismo++Glpeb4HvXCArQuK98SrTrHKKSKGHvgR&#10;zUW023O6Aof8k4srXJazxf3E1D4MMgQqKhvryMUnRWPiDgIYIldQP7S/dgZ8KrHeRyGnQ++KkUiK&#10;A4sbd0xZODjvihuuKHOqv9oVxWlF7YHphZKJUxmmEFFKbwct1yVoUPSavTfG02qcD3wNa4UXCmnC&#10;YD5YWS8Ufcb4oWtt0xSotccOqnDS0oyalGOxrkgEWhZNXZf2fvw8Kqf6eZD8Q29sPCxtVXzDA2zV&#10;HvgpbXnV4qVU8vljSbWfp+Ho1ae+HhQqLfW84qj/AEHIkJtYL2OM7Pv7YEK0WoRvsTTGlXPcBdzQ&#10;j54aS2l5Ef2hXwwUqqt1GOrCnzxpVKTUoYjQsMlwq79KwHoSDgpQ3HfLJ9hhhpVxvYjsxocHCqyW&#10;6VByDVxpKGbW0X7ak4eFbUm1W2fcVr74eEra39NCLp0x4GNtpr0D9uJxMSiwsn1l6VTfCIsuJRGu&#10;ycfi2yXAgStRGuTg7GoyXAGBKt+nWfqtMhwp4lQa8wG4BwcCQX//1eS0yLFe0RVeRpTI2xtTpk2S&#10;4bbnFW+uKtdMCtVrirqDFDR8cVaGGmVNYVa98UN7YWTWKGq4oXYFprCtt5FDqY2tt0rihcIWI2GG&#10;mS9bVjudsRFaV47RerYaVXWFAKUw0hUEYAw0m16r3GGkLwnjkmKqqbYqqrGx+WKr/S4/aIGC007m&#10;ijbfBaaWmU9sCVhfl13wK1XCq3ArYwq2Tirq4q2N8VXlePbFWsVXLEpNTuTgtUTDbFz0yJkz4Uyt&#10;9L9Q0FWPgBmPLKAnw00tvLNxcbrHxHi22ASJXhHVObXypDHvO3I+A6YeG1lSaW1lb2xpGig/LLAA&#10;EWimcnrigKZUt0xZt0A6nDSrhQ9DhQQ5oyep2wIp3poD05HFkvC7UpTCghsIo9zhSv8AbArSkDfF&#10;Wz44opuowrTbEYFU9v2RXFLZSv2iMCHBAPsjCttGEt9tjgpjTfphen34pbVKdTXCrgm9TgS7if5v&#10;ow0q1wSfhwUWNrCQvU1OFk2od+4A+WDdXEhOu5woapI+4AAwrTgvHpucFpCoDtUjCpcF2rgVyqDh&#10;W1tVr0OKriyru22NKsMwJ+EHGlpcaDd8ClrnXZRQYq2FC/aO+FaVKbbbYq1xwK7jUe+KLaofEYpt&#10;dx7nFC0utcKu48t2O2BLYZRsuGlXBQwq2NIX0C7DFLVMVditOrQbYENKCd8KtFgOm5xSp8Wc1JyP&#10;NLZYJ9nr44eSLtr0y25rhpV4IQfDitrVNe5xSvBYilcCC1zPTAra1PXJKXEBem5xQp8C5qcCKXhh&#10;Hsv34WTS8ia1xWlQuw2GNoW7joTimnF2r1p8sbVxcexOKab5kj3xtFO5lPc4bVYCSe33YLTSqJCu&#10;wpvgtDlYk9B92G0NswI47UwWlaDTYdMbV1SDjatbDcDfFWmo46b4Eu5emKDcnCvNYAGO6jIqvZqD&#10;iuwwsSVixcjkaSF7Cuy9BhIQ0B27YQlwG/XFK4KBuMUNMpO4JxQQ5qheI6nFVIRN44EtmE+O+NK5&#10;YSTStckm1dxXYdMUNAdsWTYB9sUNrt74oIcQexOKgL2oFA8cKlpEDHauC15NT7GgxCFNFqwwsgFZ&#10;xvihwFd+mKupXpgVcFp88UtCM18cFqiPqpbfI2hUS1C9d8iqvxAxRTeKXYq7FXbYqseZU+0cNLSH&#10;e/UfZFcKaQ0l27d6Y0tIcyVw0tNb+OFXUxVsIT0xVd6RG56YaYkoSfUrW23dwadhkhFBLHtQ87Cp&#10;S0QD/KOWCDAyQtibjUSXk3779Ms8OmsztCW+jPI7lwQqkk5eIANPGSj9Ot7S8lNuoO25PyychwoA&#10;4lRbqVLgQRnigalMJiKtEZb0mOpQvcAonem5yuJplIW6a6TgEevwinzxCkpfcXxW3JhFFB775Kt2&#10;BOyDs5y8TFgK4kKDspGRIS0knRthTEotB/Xo4JKx1qe5OApCjfXJnb4anbtkDOmXDa1bVyvNhQe+&#10;VmVsxGnfXYEHApU+2RZXS5rpnXj0GC2Jl3IUooNRkCWPNUBFN8BY21TvgYlUXJhgv4HFVrL9+QVa&#10;cVtsL3xVoCm+FBbAwIXqKD3wpcQRhQ1TucVXAgj3xY0sYEHFbbVhTAlcXLb1whPN1R15H7smxXjf&#10;C2LXNN8WOymxNN9sDFTJwocu/XAlUhAG574GYRC+OAtlouykSOTkfoymUWYLIYHBFcqLYrKcCtnF&#10;LsUNnFLsVaOKuwK1ittFgOvXFDXLCtuZttsClL5pCanlQH3w21kpe90qHrIT41GSppMqaa4Pdif9&#10;kMQF4kO9xGx8W9zkwApQ00zE7kEfPAxItvmAK/8AG2SBTw06SgUMafQcKkKXqqdgDkaayGnIoB3x&#10;DUStCMegH34pcyeP68UGSyKLia4GuJVxOV2NcFOQ57napAH04aZCnfWa7EYeFNgqkbqDyDb+GRMU&#10;ckwimLkHY4KDPitHIxpsckAziV3M13OSplbfqAdOuClaLnqzDBSrJJCtSh3wMbpFWzEoCx3OQtvB&#10;vmiAcCW8Ut1xVZIoZd8USS5lpXiwGWgNBCBukD7NvtllNU99iorGqD4ckAwGzas3an34ltCjM1N2&#10;p9+RayUI5pvvkWFoc15VO+LWXFt6kYsJSDnjBoRscgSgBEpIPauRbuJWVu7ZMKCiI+Pjl0QzXkAD&#10;LAxpYfvyTJsSgdQCMaTyaMinqMNIkv0mQGZlA6nMTIKb8ZZBGNspcm1WnfIqsmXkpGEMSx67k4ml&#10;MsBcCRooQSk9MuCQbXMa5YxJQ0x2p3yssJFClwDTAxjKnbHA3AqiEAYCGJla6N+J5HIFiJVun1nK&#10;rICab5S5kT1R6N9OFtBQl9RySR2y2BceYF2kkigGjVpllNRAPNkFheRRxqsSlePfJDZy8RjEI+7v&#10;lMXIkivagyQlbcZsTnYF2NCQT2GEuHaY6NDEXoysB8sBboUWX2cMe2+3uMFOUIgIoxKwrtizpB3D&#10;0+HK5FrJYprUIDV6g5AODkFpA4Ay1oqlJsWEgtQUrhtjHZUVT1w22gom1Ral679B9OVSKTRXq4hf&#10;k2+RLVdJzZOjjkMrcqBRof2xbxJr1V6EYFsNAKTUbYFCndxgLyGEIkl/pB61ybWUZBGVFMNMgUSK&#10;Ys3Yq2pxZL2HfCxUzirskq1sCCtGBC8ZJmuGFDjgV22K0754q7Iq4moySlYcCFN8UKLdcWKrYiR5&#10;KIAT75G0xZLbgBdwAfbA5ICKXCzbxV2KuxVaScUuHuMKGmC032xVLb+aKMEuAy+x3xapKWnwWdwR&#10;JEKEeBocGzGMQU/iIpRh9+ScgBVMan2+WKaWPbud0amK0ovJPCKmh+jFiSx/Wb1mFQvBh3U43bRO&#10;TGn1adG3YsB2O+T4Q43EVZb9bgUZAp+WRIXiC2Rhso75AtcinFv6VsoElN6VPXIOREAJiltaTfGo&#10;U+4w823gBV0hB+zhpnS4+ovyxS4MD1GKrW5dUO/viqwXRXaUUPtvgtFukm25KvLJKSlGoSidS3AC&#10;mFqItjF86cqJ0GWgNZFIIqWO22FoIWSFqUOKJFRCDqd8NsBEL4WZDUbZAhEoAo2K7jJpKtffIUoI&#10;CZWccc5ovw+BJyJLdGNpmtrdxfFHIrD2ORoN9EKy6lcwD94tThALMTPVKru5LnkxNT45fEI5oOIB&#10;3DHqDtloYVbdw3Ilskyka2Q9D3OLX73bHxwoQ0oocUHdEW/QjIENkWU+X7h35K26LsDmLLm2QO7I&#10;o8DkhcxNDTrhZJFfMzN8fUnJANUgtgfjMAvU98EgwTuM5BsCqDhZN4q7FKEvDlkVSyTLgqntkkO+&#10;eBVrMOuKqbT0NCDhW1wkB6YErq1xVonFW61xVTJ4/TgVbzrhtadXbFCm/wBk4VQ0ArUe2JYtKzKS&#10;BQ74UqhBPVRTxpgVrgvcYVV0AGBVQb4pbGKuI2xVZMvw774oXw2yx26SVFWJOC7Wlkq/uyfbClBw&#10;zc/tYotFJilU6dcVaFOp3xVuuBW6jpkWJd0yKuqMCHdcKu6YFbU7+OSCEFdMOY8aZYGRQdzIAd8U&#10;Ug5LoDthRyQjSAtywNcpNesB7YoibRqvW38cLYFloeoxQeaGlNScKShy305FxSHVripX27UcYWtO&#10;KfGpPSmIc2JsLLuGTlyp8PbFkCEIsZO4oMXHlsozbfDscUcKHbfFrpoHAqYadv1xbI7rr56mnhhc&#10;k7BAN1wOJLdadsLW7p1wWypvrviikfpn2/pxZRaKlbheXUtXEuRPkncACnbAwgiwdsi3Bs7YEtdM&#10;UN1GBLVaYq7pvirVcKuxS4GuKHH8cCWh+OFDTmgOSCOqW3ZrE1evTJM6SGTri1zUTTA4zjhVaeuK&#10;ERYj97v3wKmpB+nCHKirneFiPDCyCSTbV98CJIWuBxyuYZFK0jCgqtmKyimFhyT+3+2cW+7TBTlb&#10;MLq4WTZxRTQ3wJdXFWgcKuxQ3sN8VLXbCrjgS1XFW+2KWsUNHxxUlsGmFjbRwMnYq7CxaxV2Ku6d&#10;cCQ44papgpWuO9cKObj0xTSBuj4YWaAPXC1yQcg3OFiSh2rXAilOlemKLtoxt2GBWvRY9Rihv0Dg&#10;S4wN4YWJXQ2zGQEjGmNpoBQYQGQ3XdsLOLVab4subuVcVp1a4q1iq0gYpu1uLErG3xULaYq5O2KC&#10;mcfTIMwuphbLb74WS3ArRIOFXUwLbQOFXHArVKYq0RTFbaphVo0xS7AhwxW1p2wpW7YFaIwq1TFD&#10;txilo4qtONKGiMVaPjirRxVrArVMUFrFC0jFktI8cVWkAYq0QMUrCMVWnFVpxVfBu61xapIym9cL&#10;JvbClqmSQtelK4oWRV4swyJZLVphCG6YVaKg9caRajJCpwEJBQz2vcdMgzQ5hKGuG0UpnbDbGmwf&#10;HJWinGQ9KYQgqkZp0xVRapP04WKs7bUwqVS0YKpw2il4NXGG0UqSsIzUDBTK1Ixknme+NLalMtPs&#10;4OFNqsEssPxqSKZWYsxJO9O8wkDjNlRgzEmR2moJKtUIp88i2cSOiuF742ytXSRT3xVFRAHcGuBF&#10;ohB3xTa/3xSuBpjSrHAboN8FKApiVo9pKsPxyJilFQuz7wP9DZVVKVV7ueH7UXIeIOEKA2mpRPs4&#10;KH3GFNFEoQwqhBBwWwXc6dcVpdXCtuO+xwsgovAQaxn6MK0pGQE8ZBRsbYnZDzRSDoRTJgpQ4Lqa&#10;k1HtiSil+0m6mhGKrRVTUEnJLSsjeoKNUHxwMeSqqUHjiqmYQewwpQ11YPJ0AOEFNoUaK48N8PE1&#10;0pNojdKLh4l4VNtFnU/CAMeJCjLpsiikg38claeFBS2hU5K0LSxXY74ELGQ9QSMU2tWR0O7HDSF3&#10;qB+u2FDYLLuKnFbad2bfvitu5t2OFDjLTrhW2hMx8a4pd6zDua4Fum2ct1xW1JlqajFbbLU67/PF&#10;Dl36Yq1yKHbFad6oJ364srbApihbXffFFLq+HTFX/9blBag8cg1rAanfFNK8cQZPfBankteKgxtA&#10;UhkmTbDFaW08cVaxVxxQWqZJIdTCydTFDVMUuIxVqmRYruu2K2uERboMUK6WMjbkYgICoLIftb5K&#10;mVKotuPbChU9MnY4Ut+jTArglOuKrlAxTSssdTvhQiVtweg299sIQu9ONevX2xtacXUbqBXAmmmn&#10;dup2xVSLYFcN8KtNtgV1cVbrhVZt3xVsN4b4q2QT0wKuVfHCqrEBywqiJGDigGQJUBYLVyK8a/LK&#10;+NNFH2Wh3V2fhUKO5OCyW6MaZTp/luONR67ciPDKzG1JTu2tlt9o9hkBiAYgq7Tu3wmtMuSGwewG&#10;EIpeBTrhYloJXpU/PFIFLvSbrWgwFPNv0q9d8aQ5YW8ABhRzX+mB13xpLiDTbYe2FLfbbFC4EU98&#10;UNKabk1wpar9GBW/UXtufcYqVlJH7inywWhdso23ONppv4j7DCmlwCD3OKtswGKKW8gu53xVwYMD&#10;thVaZAu2/wB2KurQVOwxVr1l/Z3wWtNmpG+2G0NBlBoNzgWl1a/aI+nFK4KOv68Kt1LYpdQkeOBi&#10;01aYVa36YhLuar9rFBaO+yAD374rTvRVfikO+BbcjitEFB7YbSN14iA3OKri6jYbYFpoxrXGlbZa&#10;jFXAClMVIXBBSmIQQplEX7IqffDSuMZfr0xVr4F+zucVb4lzvileqKvTriVcVruTgVcSCK4q1sRv&#10;ipDa0pQZJCwpTc4KVbIxbYbD2xVpY1Td8VaLF9qUHhXCil6xqoqR+OBNLW37H78KaX0FNhX2wWoc&#10;FDDwxUhtQPpxVriSakn54ENNLGNqn5jFbaVVO/I/diyaaVei1H0YodHGGNSTT3GGltcxA2BIHywq&#10;vqCK4FLWzDbFXD33wK0RvQfqw0tttRBSu+KFMKWOx/DGmS9+KDivXBTElailjjSbVSew/VhRbY3G&#10;KWjQ7d8aQ4DxpjSVrfDjSG68Vr3xpJKga+IwKF1eAp3wKtG5w0qsxKAAdcKuBrt3wKXV8cUNgHuB&#10;iycdt+2KG4zsWOKlT9T4q4UBWToWbAyUWqTjbGl6jgpbvhSXAVG+BW+NNjgVqu+wPzwKuKHCtuCk&#10;kD3xV0hPLptklXwkk9OmBKyQ1O+KF0Ckkk9hhVUVORpgVsrTrgtK9ISw2H35HiVWS1A3J+jBaFYR&#10;qOgwKuxVvFWsUOxSsaVU6nDS0h3vVH2d8KaUHuWbv92IVQY1wpW1HQ4aQ4ID3GGlbEFd6j78aWnC&#10;MnoMaQVkskMA5TMBhpFpLfeb7eA+nbrybx7ZMRYGSQajrV3dozc2WvQLl8cbScjenWUsiF3NAR1J&#10;3yzhYcVrH0JbVTJManrQZZGIazIhP7ABbNHQcWp2wdWV7Kdoaxylup2qclJhFL9LjWykMhYNIQfh&#10;GGZtMLHN1zqEYlAROL1qT44EWsv5ncfaNKdMiEkrZblBGqsd8IQUFNdhV9I0p1xJVCy3LKgRDSp3&#10;pkDKkiK145WjHLcDpkDK2VALY7ZHPx/a+eQtnQVfVFqSi0rkUqMlw77s30HFjxUgyu9R1xaJStER&#10;7DAVtspXrkWS5QO++RRa1iMLAlUSnXJBVYMD1wFSptSu2RYF3EDFQVgBxS3sdsKDu3yAxZDZdzHT&#10;vhCrpG8MShaPfFDZAwIWsKdTixWnbGmTi+FK5aHrk0gKq4UnzUnBBriwWHpvgSpkYEOGApV4iKYs&#10;7VUNRviUqsZo6nwOVTTbJoDUVylyFcHArdcUNg4q3gTbsKGq+OKrTvgVTlk9MVOKlLvWJcmpp88F&#10;tQKJSauxFcNtoKqUBHT6MUJJfkqSOIHywgOJOSUmQsdzljSDa3ij9TkwztT9JV3BrXCoFLGQ4WZd&#10;HHXqMCAV/HicU2uUeGAhqn5OdiQOuIaFNfiO5wtg3VgANwajAktgn9g5FppaxLHep+jAzMlpiNdx&#10;9+ILYA3Iu9Mkh0cTV26++Ao4Smdv8I3x4W+KMWUjcHJiDO6d6pJ3yfAxM2mZm3GSAXiaX33xpFt0&#10;A3NQMgQzGyMsnMi1bMY7ORE2j1yLNcMCXYqscBga4QxKWSlAad/ll8HHNIJhl1NPEtpkgGKi6BPi&#10;qK++BKFmmqaUH0ZWVJduRvWmVlrkptGAemLXINNRv5sDVOarbRK4PIHbIFuxbouO1RzvG1PHpjxU&#10;38APNfJacFqFP04YksJQAU08MyYpXhqdemW0q5pFp0GICk2p7fThY8lkhCipxZWiNGZS5UDcmtcw&#10;8pcjGyJNhlLkldgQ7rhW0n1W135AZMOHmglYh47HLw1RFNtltMUJcCvfKikoTvvgaw2d9sWwlUjF&#10;Oo2xIVGRzRn4fSBPscqqlsHor84D+yV+nIrsjbLmfsdPfIN0CUZPHI0dWA+jJxbSNkpcVYDoSab5&#10;kNQFp/p2nSIlXZKYgFyo4yidQt0jtmJZSSNqdcmGyUdt2LRTvExYdMiXEiyPSCJgGIIPyyPFblQL&#10;JYohxIG4p4ZK3IQ8nAdaj5YCqXXLjeh2yglqkxfVZY2chBTDFwpyFpI44nfvloaeFSK1FcLUd21j&#10;rioiiEiIX574pXQuqrTvXIFQVgbk++RLUSntmtU8PllLnQVHQge+LNZG46EfTgQjIyDi2ArpUDqa&#10;+GFJ3CVFjG1Dkw1BGxMKVyTOqVh44E24jFLaipxSVR+mSQpnFK3Fg0ffFbaUYFXgjJWytdhQWj1w&#10;KXHxxZO+eKG8CrTipWE4sVp2FcKFBz7YCxdAJOdY68u1MgUg0ndndziiyofnTBbkCSbxmorkmwFU&#10;xS4gHFWuOKuAxVZInL7J4nEoUHjlIo1GGCmJtItWgFuVkYBo6jkK4aLjTjSd6bY6fJSe2G53G/TD&#10;Qb4Y4ncJyq4W93pg+2KWwhGKFG7u1tlq4rhUkDmwvzBeJNIXjFF8MkCC4uQiXJjZuKNQgb9cspov&#10;oiYQKVystdIuCMymgFcqK1ad2tvFIODjkAN/nlbfGIOyOj0yKP4o6iuHhbhFELAy/ZO2SpnStXth&#10;ZIedym/HAUFLLmQTbHkuBqJU4nUSBOXIe5wLyKreXhhjIAH8ckEmTFby8ep3O/WmXABpJSyRuRqc&#10;kwO6+MLSvfCGNLJd8LEqPHwwIAco5DfFhIWvSDkvLsMrJYeGnVjGoi33HjlZciK1r2W2P7o9MnTZ&#10;yb/TUsg4yDDEMrPVCTXHqdctpBK22BaUCtOuStAXT15bHvkmcgpcq9cWpv5YVChJv1wM5C1a1UgV&#10;PfIoAZN5bLHnyG1dvnmNMbtsObJo9hgclfiyY/qLAvy8MmGkrbOjTL8sEmB5p1G1DTK2xXGFk3XF&#10;LdcVQt0O+TCEsm2y4MrU/fJIaYgdcVUGnStBvhQpO9emK2qJ74FX0wpXdsVdQ19sCtfPFWilcUtF&#10;BhQsYDifliqDt68iB3GAsaUljck7gGvhikt+lcAk1UjCqrGspPxAfRhQi1XAybA64qupireKtEV2&#10;xVEqEkiCgbpsMCUHeELEy9yMKEFbRnuMWI3RiqBiyb64q1irj44q0D45FBC8HIIarXc4FbBxVvCh&#10;wOEIKBu95BTwOWBklmoH4sKEA7YHHvdTJxYHdaTQVxY3SZxmlvvhcmJtTtaVJOKTuh5iA2KJBQYd&#10;8DjkLT74oVYAvIFsWNJworQ4XLHJSvXZDTti2VSBM7LsMXHM1Fnr1xarUz7YENbYVpM7Eig8cDZF&#10;q/Wj75JvO6BbxyLjyWih74sS49MUc2qYrSP07ap98WUObvia4Wpqa4W+aeQ5BARI3GAs28CWjvvi&#10;rsCXHFXV3xW3HFXdMbVr5YpbJrirWIYlaw22yapfeCkZ98kzCQyjc4tUio4Gho74UWt74sURZGkm&#10;KU0HWpxcwIhWCxMT4YqEkmYV26YrJCk4uMSuO+RVqmFBROngeoflgYgJ7a/awt6OGVswuwsnYpar&#10;ih3XFDqVxW3VpirjilrFXdsVdirXvirsUNEYUEt9cVawJcDiricVd0xtaa6Y2rq4pDsVdscVWnf2&#10;xVzdCcAVA3FDkmRQLdThaih2iJOFiVn1c9iMFIbEDd6UxTS4QDuMFIXC3WnTDSt+iB88Uhd6QpuM&#10;C81oXfJMQFSm2BlThuN8UtEYWTqYodSmLFqlcUNU8cUtFN8UhaUwLa0DbFDkXf6cKEwQUGQbAqU2&#10;rhbGuJxS1TFLRXFXUHbCrQFPc4EF1MU20SMK00RirVMVaPXFNuwLS04VaxW3EYpWkd8UNYq6lcCt&#10;MNsVa6jFK2mKVuKGqYVawIaHgcUu64sVpHfFNrT74qtpirRxSsO++BK1hhQtZcVtfbj48WJCLG+F&#10;LZHhhVxUHc4bVTfYYUNwJWMnrU5C2Sky8DUYULuu4woa69cKFkgqMSobDAR0yFMljIG65JCGktA2&#10;4wUlCvAwxQokEdcbS2w+/CCghd2264WLf2hhtC+P4Rirat8dckhfM/Ib9cIQV7GkYHfFWoQJAeXb&#10;vioXkDiUG5xVQKcRU9caTavBLLF8SNTKjFsErTi08xEUWY/TlZizZDaX8cy1BByFsyU4gkqNsim9&#10;kwjYYUBW41xZBwQjrhS5RXArmiritqTW9DUHfARaVeO+aP4W6ZHhQQjEeOcV2ORUFY1hG32SUPiM&#10;jTLiWG1uE3Rw3zxpQAtNzPD/AHkdR7YpoFWh1CGTYkqfA42wRIII2IOFLmQOKNuMNpUmhp06eBwo&#10;QskQ8KYbTSiYt9sNotv1AvwuMLEhUApuOmK3bXrUO2SWl6sH3HXFVr1/Z64oCFleeuwpkqDJYRP1&#10;wKs5XHUn8cUUgriSb9oinzyYU7INpqdT88LBTPpy9CAcF0ilGWEruclarONetT9GNq0bZuoGNoUy&#10;5XxyQYlsScvnhVaZOJ3xVxo25woXK4O+AqtZt98QlstUYqtq3bAlonx64oWmOu+FDavQb4KTbjGG&#10;3wJcqlcKt7HrihUSIt0ONrT/AP/X5IciwbAxSio32oRkCp3dIdqAVxCKUxCT1yVrbTQlRgtB2Uyu&#10;StK2mKuK4q1TFLVMNq3TG1tsKT0G+KLVFtWbtipVFs/HJJCvHaL3GBICNgiVPtCuFUVI44UQMo98&#10;iwQxjLGu+StNuKuRRugxtKoiECgWtfbCq4WsrbcT92Kqw05v2yoHzwqtaCKM0qWxVdyWmwAxVTd+&#10;XXFVPlgS4A4odUYVWg4q2N8CtNSmFVvIdgTgVcFJxVVS35b4VVTb8e2BCkUNaYLZL/q56mpwcS0i&#10;YbMsKqMNpR1rpbyNvufDIGLIBkdhot0hqCsantgAbBLvZDDbqi06nxxLE7qqwhdzU42i3GIncEr9&#10;GBAbCBehJPuMkpK4RyHuoHvkd0LgiJ1NT7Y2nmuBr02xW3UUdScKVQMAMK077XXpiqzYttgVzNTC&#10;rY+IbYq6gXFDdcFqtNG98ja2qRoPDDTJV4+ONMWjQdBhQQsZ2PXCkLS1N8KVppihwrgS3TFCyrfs&#10;jAxtd6bHdzgplzX0oPhyQWlhhLGrHCxpsIBtiyAd6C15E1ONoVDQ4ErfVWnHfCq5ZCv2cVKk7Abt&#10;ii1vrMdkH4YrVrliH2nwUghcZG+zGvH9eFXLCesmKgKy8OlCPkcKWzxUfDUn3wFKzmtN8C00rCu5&#10;OFXF+RoK/dih3rLH1NT8sUqXrvIaV2+RwUgKoZUHxGp8MWVWtYvJ0oPbCxpsIU3NCfDAq9CW3I+7&#10;ClcBvvjSuYMNuP01wKC044+OK20Kt2OKuLcfsip8cKtKWftt44ocTx+z9+KrArNUn8cFKu5hdgK+&#10;+FVzCgxWmgOI36Yrba0IqOmNKsLL2r92KVwIA5HChYZg2x6YLTS7ioHJqUwMaUml5bdB2xtkAvRe&#10;Iq+FKoDy+WKFqqa1xVtaV98UriKdTirhucCrmbjsOuFCl6YJoN8VtzOqbClcCObUZLdsQypVBAIU&#10;UwquFPHbFDmIXvTFWq1FcFqtL06kffhVcrcRybFSovKG6kY2gBxSg5HAyKn6lOu+BVdNl5GgPbJK&#10;4E0qMCHAE/PFWw1O9cUt/cMUNg1NBiluVwPhwsVioHO2BIXSNTbFbWL8ZAGGlVGYFuPYYq0GBNKY&#10;EtkDqcWJcaDxxS2rgE+GFKpFxALdMUEKWx3wKFeFCFJ8cUlxiA3PXAhfH0IVSTg4kqogc/aPH5ZC&#10;0KqwIu9KnxwIVKYVcMUupirqYoaZwvU4pQ0l6o+yK5Kk0h5Lx29saVQLcuuGkuphVvhXFi4xgeOC&#10;la4A+ONK1Ksca8pGoPfJCKLSy4120tweH7wjwyYiglIrrzrPMwjhUIlevU5aINZmp2qS3kpkc1Hi&#10;TXLOCmoyQ9voryTOz04Kd9/+NctIDUCVXTbiOa5W2KApvWuWyFBjE21qqESlVGwI6dMkOTA802u1&#10;idAJGAWm+UgtpCit6IouEJBRR1xW0Eb+ScMHPwgHYCmHkxu0tsm4yGY1pQ1OGSIlXHCV2kJpStK4&#10;EoWW+Z2ASppkDJlVqTLLKa0qcgZsuFWi093NXXYZWZJCZwabCgrTf3yLKgXSuq/Dtt4DEbMdgUtu&#10;7uJSUWPkfEjCgyCDBqDUAfIY21ympnFgCpcD1wtZKqikZFnaqF75Esrcy0+eRYEqbDvhVerYVVQv&#10;cYljbqbbZFVrCmBVImmwwq1ywpXrU74qvXFLmBwotrFS0dsDFYzBuuKA3X7sKXSCg64UW2rDCkKo&#10;NBvkmwkFTdvHFr2Wk5EqtrgVw+LAyVo149+uG1CsvTAyRVhEZJRToMpmWcSGRIAMrb1TbAhvAreK&#10;HE4srd1xQ7FWiMVUZnUDcVwsZFKzKZDQ0QfLIOPYRMLxD7LVOTpsGyIBB74tnNKb9olYg1Y5IBxp&#10;UEmkT4qgZMNFdykIizUrTJJLQj3rWuFja50bFPFanwK7VxZBcqKBUnfFbX+kOp3xa5gFtkG5PXA0&#10;0ocKHfCzpVUjAyKqkVd8iS18Nq6H3Y/IYlkP9M3JbvIAQCfnkbZ1xLDZMPEt8sbZcB6r0tZ2+2TT&#10;5ZKLOMSrBCvXrloCT5qgNMtAayV9CBXCh3M9sFLbuRwptzOaHfI0niR1gfgBJqTmHMbuZBMQcg2t&#10;1wJdgQ47jJJKWXQ4kgZbFxZbIF8yg0SU22ySEDKpY1yuSxKmYu5ytlIhERW4475GmulkdkjNu334&#10;CaafDtVa0CCikEZVbLgpEWdjU15FT7YCzx400it2HVmOBzRFSu7YBSanJxaZwSxeuZIag0Rl4YU7&#10;Czu3dcCrSvxAnoOoyMuSRztN7CKA0khFK9swZbuVjiOaaL45FubOBWsVQ17GJFNTTLItc42ksq98&#10;yYhxJKTADLKYAlCyhSaHKyElQEa0qci0ndZ6FTUHFkqRxEmg/XgJbKBVPSKbtkGsqqMjbAUOQKgh&#10;PbKEoN8rc6A2VLqR49gdiMtiFkUomIY75l045NFVtpVHwOWC+xyHJvjO1888aD4CxB8cFIkVPT4D&#10;cmpNFGR3Tj3ZzYrEIVCgBh1yYDsAKVpJHQfCR9GQKSls87nqcqkWoyQbHlscrazukeqWXD416ZKL&#10;i5IbpDMtCa5kBqGyylVphYHdfCnxAdsDERREpC7Ys6QyRBzsaYGBivZGqK5EtMxZT22YLGD3zHc+&#10;OwXnUYyPiWmEshMLI3hY8lb6DiiNHki43AFRuPbAzBc10oBAOLMFK5G+KpywNRKMtzUVxLIG0SNs&#10;WbdfbFV8eEKFz7YWSmcULa4GK04oLh74pCoMklwGFNOrUYFLsCG64Ut9cVWnFBU64GIU3rTfFSos&#10;fHFBcjtE3JDQjAQjkWQ6Xfm6T4vtDrkbcmMrTNcWxfkldXAl1cVcemKpXd3csRJTceGRJajKkMt+&#10;97GUoUau2PEwM+IJHdJIHEZrVjQV8csBcU2n3lzRprJjJK32v2RkK3cjDCQ3kyhMm5q/FXYqoXcI&#10;lSjffhYkWwLXYhE7CopXCBThTHCx0qGbjlttZTC3j4jKyxKNs2YzBV6k5RJY82QWREHJWrXl1wBy&#10;YCkw9QmlOmTb1VaDFKyeYItdsKSkN1rUUbcX6d6YKaSUOfMdo4IIr4VGS4U3aVXF960yiLavXCdg&#10;1T2TC+VuPLsa5CKk2xu5Irtl4a9kPxOFgVVAQN8kAqx698JCFIrtkVGzQXscBLCQvZEQWs0w4IrF&#10;fllUixEf4U5s0CR8W7dd8rtugEDeSJUgdMsbSEPI9uUoK8vnkwp5IcEKN8taqXRzMh5Dtiyt0lyW&#10;PI71xtJLSzV7YbQqhsLZEBTY98WRjavAajIoqmUeXJV9Ej9oHfMWQ3bIp+kqjvgbQuaUUPywpSO5&#10;Xkw8K5JrkqWEASUyMdx0yJNsaspnGwJp3yLMBXDDtiycWwpdzxQh7tsmEpbI9cvCFNmphVTcVGFV&#10;Iwg713xtacIwNu2K0uC+OKV2Kt9MVdXvirVd64quB8MVWkYqtcfCfkcVQ1mqkkN141xJQELzZCfn&#10;hRa313rQg/dgW1eOY1oQcUcSNQYGa8bYq3TChv3xVxxVuJiGHbFKhd8XelKnffFWlUDbAqpTt3xV&#10;3EDFWiMKrWWgxVaNsgVLsirYNMVcMULq4odXCEFB3JIYbfTliTulWoLU164UIBxi401mBjVuK4sS&#10;ExB/c0A2OFyoclO22BxShZW+I4rJSNMDjENe+BCpAtWBHjhY0E4A+IVwuXE2h71vjJOLIlAO1cDj&#10;kKRAG+LUA7frimlrDvimkzsBsMWcQtv6869ck30gmFMi48za2nc4sKd3xQS2cVRunjcnCyhzaVwL&#10;gH32wFunFPYTkUBEigyJbA2CBilquKt++BLRNd8Vd74odTxxV3viycTXrixa6bYqS1hQsc8R7YQp&#10;S67b92TkmwJLLhaZbqPXA0kNEYUOpgWlezH7zFUyArXC5IKs+8TE+GKgpI/XFE1EjeuC2khcFwKG&#10;iMQgi1W0B9UUwoT6CnOmLcEcuwyDMLq4ptsnAloYq44WLjTFDg2NJarirjirWFLYOCkW174srdt9&#10;OKHVrhQ1ih2304q6vjirqjAyccCGhhS44q7rhVo1wK0BilaSACMKoG52wsrQjYGolZhYEupiobA7&#10;4slxXFDgoxUuI3xUN4pWkUxVs4q0Birhih2Ku64VLqUwIpo4UtGmKKaJ2wKtp4YEuXYivjhWkcvj&#10;kQzVKYWTRxS75YptacLJ1PDAindvfFjTVMWTVMVa+eFJdTAxW03wptqmBXfPFNtUpihobYrdrSMV&#10;toinTCyaofvxVbQ4q7jXrgW2qYra3rilbhV1dsCKWnFLVcUU0euKKabFVvUYsltO+Krfnilo4ELa&#10;YoVIV3rhYokYQyXYVaYDCqyU7YoXQfDD71yNKsYbHJqo/ZNDgVd1xVpwCMKGgKrgStpirR3woWsK&#10;4qoyQKw6b4KShpLQjfAlSZCMUOQ4Vc7EHbpkgxLaNvU4q258MLFc77U74UKkDcRhtabX++w2hq4Y&#10;B6HpiFKIWOiEnAUhBmPkcSE2iLa6ktG5IT8spMWy7ZTpHmISURjxPvlJjTYNmT292HG53yNswmEV&#10;1QAYVRHq8hiy5uKk9NsVbCvTFbbAbGkO9PkNxivEs9DieS7HI0m0RHeMm0g+nI8K0i45A264EBUD&#10;eOBKx4I5PtKDjTJDfo5I94yVwEKS0YpB0Y4KUNrNKh+LdcbXmqi4hl2LD5HCGXCVGW05HlGfoyQK&#10;LUGj34nrhtjVLP3iGg6ZK15qwKt4Y2xWyJx3BwpWCanwua+9MLGqaMbdVYkYbTak8bN4jAm2vqHq&#10;D4mP04bY2oDSEY/GKj54bSd1X9E243oCPfBbGl66Zbt+yMFopUSxRNuKnG1IbNhEd1FDhWkPPYim&#10;w3wskmurI1+IUOWBiQl0tmU3ArkwwIU+Bwod6aN0FDhQ2BxwJWyfFuBiFdQ098CtgADChqmBLjir&#10;jQ4q0Fpirhv1xS2wwWqxmK4WL//Q5MVGRYUvjAO3fFkEWtq4XltTIIOzURWtKb4lea9lHU5G2C2g&#10;pTClQaEg1whbaEFd6YbVowHoMbW1SLTZn/ZOEBKOg8uyy9QThIUlEjy+6GhXfJAIBVTpLR9F3+WF&#10;eJeukSNvwNMilUTSGZuIAA8TkgEo6LQIurMT7DDSo2LT4IfsinzwhSrGKKmyg/PFjSjN9Xp+8AH0&#10;AYrwoGSS0j+ypY9sjSQFE3vZVC5JJUZbqRu+KFBnJ74qsY13xStPjirRpWpwKs6HCrqd8VbxVYWJ&#10;O2KrlRj12xVf6AO9N8CqqWzHtTCqIS2VN2O+NrSsTQfAK5ElWjavJufhyCAF8WnpXqWOHhZhN7HS&#10;1kYKFYE9dsNM+FPofLCgcjJv7jIlG4REWjrHsGQU703w2lHx2vAbNX54kotVWi79TgW1cVYbbYFW&#10;lE/a3OCkFcKfsimNJbKE7k4kKtpToMNK0VJ8DitO44QleAcVca4rbe+NK7fxwLS0uRtgtabCM24w&#10;IK9YSeuPCq4Qqu/fJUq4R8hTtjSF3CgouKWgAOvXChb6dTvim1rJX2GFC3iF3rXFLRVn9sCGxGF6&#10;nAm3DmdlG2KF3peJ3xSSuVGO21MNq4qa0xVa6HoBXFFtFSowrawcuwOBlbbUj67nFjal6jMaAGmK&#10;QvENN3NPliq7n+yop9GKnZcQE+0cKV4baoxQ0PiwJUwd+uNobc0NNsUhbTmdsaWm2ZU2O+Fja0yC&#10;QUH3YlNOWBV3b8MjSSV3qHogoPbJBC/jTdtq4UryxUeGRQ4VpXFDYJGxxS3y/wA6YVa5A4rS8lR9&#10;rfChY1TsOngMCrGjCbnbClbXlt29sUUvCAdcUtkg7YEU1RR0GKXFqipGNKXB9qbfRirlau3fFXHi&#10;vTc40xKixZjkaS0Bx3O+FkvoT0J+jGkUqqnDqanDSrGUMdycULgABQYpcBTocKtd+mRS2Rz26YUL&#10;ZH4Div34qo0ZjQnBar2mZBwSgPc4UqawsxpWvjioCKChVouLErVXvXFK7jz6bYrTYp+1vgVcOPTC&#10;l3ojqemKFN/jPtjarliUDkQNvbBaqM0nqNTthVqKAE1PQYEqkqq256DFFOVCPl4YpXhdqjYYFcET&#10;qBvhCG+IbYipwrS5I1jHKm+KlaF5mtMixXKoQEjY4pUipIr+ONKAqRrRa98KVIRd60wJtdQnvU4a&#10;VrgzbE0p4Yqu4MNq4KRRLngYbg7YslRlZEC9zh5IWpCzGgBPyyJkopHxWzcaHbI8SSrCBB1FTiwV&#10;AKYFAdil1MVdTFXEgdcKFCS7RNupw0yAQz3rN02xpaQ7OSak1w0q3lkqVaTirq0wK4VwqqKCcNLa&#10;FvL+C1FZHofDCIsCWPX3nFlb0oEofE5MRYmSQahqNzdjk7kgnplgg1maY2NgRGTK4HIUArTrlojT&#10;WZW0ugLbLydgz+A6ZYGsppYxhLQUAVu+PVPRbZDg0pfo3Q4ZMYpXb/V7aYSK370k0GTJJYxoO1HV&#10;Zd1AAB7jvgAQZKNwDLGGYVqMAKkWr6fw9Acz88iWYCAubsRuwQmnTFih5b53BQd8iZMxFZGkzdG2&#10;yoyZ1SMS2t4wObNy777ZC1tERMoPwAkeOBjHdGKCwrUqflkm1esTH9pvppgWlC74xA8nYN7AYWuX&#10;mlDTtI1COXueuBqB71kwrSgpTEolIHkpxxhd2OLVS92XjRR9OJVR5ZFNqiP44GS6oIyKKU2IwsWg&#10;RhSrIa4qW603yLClpHLfFVJhvXCrVO+KF8Z8cUhXWh7ZIMi0wxKAtIwKVN6gYEKFa74ou1/XrhTT&#10;bYqQ0i4qAiQCRk1UyhOKqeKG60wJC5AO2RKVVBU74pX9NsSyCZWDStRE2A65RJsinibDfINy8YFX&#10;VrgV2KG64pdiha2FKFklA2ZvuwNZKHkkRvs1+nFrkbQ8rqRTFrKgiqh2NMCgUjxN6aVO+2TDbdJL&#10;cSK7/GeIyfJw5UUM4VTRTUYU1SpFAH+IkDG2HNbNCF8D9GLGUGiDTx+WFAlalQdck2A02hCn4hX3&#10;wpVFKfs4WRWsvfItF0osvHpvigFsCvUYGRVF7dciQo3RcZpv3yBOzKt7TAWxkALkj2yAcgQPNc8C&#10;rsxb6BgbaaMcarsHJ98nEMSLQ5GZUWuTXX55aGkuphYuGKV4em22LK7WE4oV7FgJDt9OYuQOVApx&#10;HSmY7kqhwJbxVqmFUvvPiPSmXQLjyKXuu+ZAcclTI7ZY1oaVaHvkCzG61R75WxIRCCvTfAWTQIVq&#10;nbISTTckwXdae+Utcpo6xHM8gchbk44pn6fIUyTkc1KeBeBJJyUY21yjaTuPDMoONSgcuDWQ13wq&#10;ZNg+OKLDq128cFJB2VbG69F+LbKemY2SLfjmyCJqgHMZzFTArRxQl16jKPiNcvgGiYrml8nXMkOP&#10;JSI2ydMChJo96jtlckFSKEiuQYlr06jfAzC+2iahCKT8u2RK8PcrG2lIqwY4KRR6tenIjV4kZEsK&#10;T6yn9RcqDsYm1G5mZyVbMqIDVIpbM4U5cC1Hdyb7nIEqBSyVS2wIpldo4u9uC7mtmBjK/qGFvxmk&#10;3tfNsiEK8YPvXJkgOVHMOqfJq6yrUJxrlXG3cYU5JxId8qkbYFRJ3yDBKNVlLniPsjJxceZSGVAO&#10;1cyGvhCkSBhpBbR+JrjTEL5HDfPAyJtTU0wNBV7dPW779shI001xJ1AixrxY1yh2EI7IS7CKeQ3y&#10;Y3acgQqsH2O2GqcYTTSyiKClajKy5WPkiZbZWBoN8Q5XCg1ZQeLdcmx5olAMJCapWGBWxTFkuXCl&#10;tjhVYxxRdra4ENE+OKtDFC7ClvClsYpawIDda4quwqVrHEqVOowIWtQ4oUG2JxYlRkNRgLA7spsI&#10;41QFABUdRkQ5kQmK4W1dirhirsVacchQ4oQE9m5ruCMiQ1mKGhtWWSrClOmRprANpZq3716namwp&#10;lsRbTMbozyrqbzFrSQ1Kbg+2Dkab8M72LLUyTlL8WTicUJdq936UfEd8kGEjTz7Vbn1CR4nJAuvl&#10;IE7pSW3rhYXaPtZCwHvkCVu050kD1ix6qKjKjzZYzZTZlVl5k05b1GRpylJLiRNloVxCOJH2VyZl&#10;qfHJBsibWai3FCe+FMmEX8nxnfLAQ41oBjQbZNbTDy6qyXBJ32plcyiJsp/qfL0twBTIRbjuGJTf&#10;3n05bbSibiZZCOKgAZcCxICGrkkiPesbpjTAhQY1O2RKAi46Mm+VUzAtl3l0h7eh32ocob8YoJPq&#10;sHpOwHjXCxlsk0nvkwwWLGJNu+SMqYkok2DxgcxWoqDhjK1UXhoMuC80PxrXGkEU0EOBjasgNMkz&#10;jKmyBi2mVq1vRgfbAUMm0a3HpcgOu+Ysizim6rx7VyLa0eS7kbYWVoSRSxJHjhYLgp5bYCtq9GU8&#10;iciqIjmWlScWar6op2w2hablFxTaDurlWNRlsVQDzDtlqaWBhhVr1K9cKtFlwK4HvhVsb4q2cVb4&#10;4q4LirYGKtUxVoimKtMajFCGtiFkJptSmAsW4wCT88LJWVB9OKr+FMVXKAMVbO2BLXXFXDbCh3XF&#10;XV74FaKgmpwpWFd6YoXDYYEt4VW4q0++KrBQZBBaGBjbdcCWqmu2FXVxVcD44UFB3jioyaAEBdry&#10;OLJCNbsd6YuNOKwWxPehwWgha8L9D9+FjwnuRxRhEFH4YuRAKCLwr2xZKMkJO674sTuoMh6HFxit&#10;oe+Kr4KhhTriqaKfjGFzAh70kuQexxQdkC4pkXHkVlMWIdQ+GK00V2woTOyPw7Y0yx7rLs/EcLky&#10;QbbnA4xC2uBDq77b4oIdthYpjYrRSw64s4c1GD4rnC3T2T+DIFCuTkWYbrjSWgcaQ3XBSWq4VdXb&#10;ChrFW8il2KtVwqXE0FcChCyyV2yQNKhJ1LrxHXCCtoE2bHc0w2wkLWfUSO2BrMVhs26nFFLfqpxW&#10;la1gKNU4pIRWSbAKXSH92V8cCQUE1qTiwkWvqo74EOW1A6AmuAsSLbNvTqMQEt28FH5fhkkAJnbf&#10;awFsRg2wMl4PjiytwOBWhtvii3E/fhQ6oxSXVGLENbHFLYxS0DirVcCG64snE4oaBOFWxtgVo/jh&#10;Q4064q7AlrGkO64Vdil22Kup3wKGq1xStcYVQE2FJQrkDrgYLK4WBcMVDdcWS7FXA4parihvFVp6&#10;1xVsmuKHDp74pb6DFbtob74obAxVaTigh2FLW2BNOp2xYNUpgVyipFcBZ2jEO2BkvyTJ3auKtYqS&#10;7FRTqHtiytqmLFxxS1iq2hwpd74sbdSuBSWmFOmKtAeOKSWjiq0UxSWjQYqFtcWVu774q0cKFvXF&#10;LjTAilnXCnk44ra0jbfFWqDAlojFVoGKC0RioapXFJWkEYqGqeOKVhAxVaRigq0Ixa1dPHJNjffC&#10;hs4qozdMVXqaxhcVd88KrHSuBVPpXxxV1Ad8Kr6A4KVScUNMVWkZJC3FDRxVbTxwKpvGDilDvAB0&#10;wUm1B0OBVuw2yVopclKYLWl3IHDaKVEO2FFLo2oanCq2T42r75IFiUS7fD70xVpQvHkcKqUm4wJD&#10;kjovMdRkCLZgppp+vTWpCt8S++UmDO2YabqyXSimU8mQkyC0k5Ad8Uko0DJMguphSuRK9MUKnGmK&#10;WiB2xQGioOLJasRBquxyNMUQkhGzDIEMlYHvgS4Yq4qDvjSrSPHfBSVKS0gl3ZRXxxC2Qpfo1V3i&#10;dl+nBSeM9Vj2tz2cNTpUYpsFQL3CGk0dR4jCwkO5eJYgKmqn3GEFAFqMl9GnQ1yVIOzjxcBlw2oX&#10;iUDxrkkUqLKrfPFeS4nscKrRQdemBNLRuaV2wquBCYEU7l3wppw5NuMUNsSPtYUoW4CkbUOSC0kt&#10;2FFe1ctAYEJc6g74WJClShrkbQ16tNj0wobqp6YVW8lHfAhxFdxhS5QK4oc3uMCXAVGKtA0wob2O&#10;BKxqjpiq3r1xV//R5PTIMGwuKr+bDpWmBJK5GKmpGJQCj4Uab7K8srSRe6Nh0OeX4gvEfdkxElAR&#10;0flZaVlk38BkhBJFoyDQ7GEVKFj7nJcAY8IV10u26rEBkhFaRK2ix7BVH0ZJKpwA6nCrth0xQ0WA&#10;7Y0laXwEKps8YHxKDjSqZ1GCIbkfrxtNIafWVP2F+k42ikFJfSSHdqfLAlQaWpr1xSps+KFoJwqu&#10;xQtJxStxV2KrWwK1xJwqvCEbnFW+uKtiPBaqiR064LZUiEQAVAJOC1XBGJ9sUgK8dpU1pjTEhH2+&#10;nTSfYQn6MBSdkSmjTyGhWnzwAsYlNbPy4yAEUr4jDbYnVrp7QDd2+nAQy4kUUHjXIsFwqdlFPoxV&#10;owk/bAOCkFrgv7CCvjhpV3pO3XGk2uEXHpU/M4U22FPc4q41rTCrmNNhhVwbiKnFWqsewpildyAH&#10;Y5G0FrmW6AffjaaVANsbVaRU7YFXcKdcICqq07YVdWuKOS0spNBiq7oMUUtDYsqb4qu7UwoK31RX&#10;bpitrSGfc9BhQ18I98VXryfttjSVwX2wFWxU9NsC047YVcJKdcCFvME4Ut1rirjxPXfBaFu52XbF&#10;Q70lG74paLDoooMUtLD/ADYKQSqhadNvpwoU+AG+/wB+KV5UEd8NqQ0opscFq2oFa0xRS14l6nbC&#10;qw0Gy7fRgVabderAYKTTqqg/dinvigtCIt8TUOGkheKKPgAHvhVaiiteuKVVqk1xQ5gGHUj5YobQ&#10;UH8cUreB6kt864rbi6gUBPz74LQ5Yg25ZvpxtK4yRoOKE18aYUEqQT1DUsfpGKAurwFE6+NMUtx+&#10;+5+VMKWg1Dv1+WKG3L12oBgVzfCtR1xSpgsx3oB8sVc0oAon34rzWxxyPuKYFptmVdh174bQ0is5&#10;oKYppUZxHstCe5ONppcrcxjakNKwOxwWghxBU4Utt8I5DFC2MlzX798AKbdLL+ylMSWKyNHkPHtg&#10;Btm3Iqr8KGpxYKawuxphZIgD0hxX9eNqvVdsKC5VGKW/bpgQ5iAOmFDSmvQYsmpJK7DpiWLkNcDK&#10;mp5a0VemLBRERc0xtmFc/AOIxKLdSoxUltE98UrvbFW3oegxYlybmgxtNtStU0GLFyBj9OC2S2Rg&#10;mw3w0hbGS5oMaZKsjhfh8MKG6fdgpDXXpthS0Cp2GKri1DxPTAyAVY4Gl6Db3yJkmkUtoK1c19sg&#10;wV1QLsBTFDeKXYq6mKt4oWPIqCpOFaQsl92QYWVIZ52f7ROGkqW2GlWmnjhQ4AeOKt8a4q7hXFWy&#10;oAqSAPfDTG0q1DzBa2QPxcmHbJAMTJjd95puLhSEbgO1OuWiLAzSO1a4u5QSSfEk5bwNXGm76M29&#10;1KwZOm3jk4w6MJT6ozRJo7mZ4XjWiDY03yco0iJsILUkaSevXi4y4Gg0g77sllEb05OqgDepzGty&#10;CEvkvlVeMBqo7+OEMSUvF5JNIVdiVGFiliCsvqPsoJyZawrSXcLMW+0PDAlB3OpM54glV8MjdMqt&#10;RW6JFAT8srM2YitJ5GpyBkyql6yxqPh3PuMipkAuE5YUrkSWozvk2JAfE4GJKOgjlAFAafPCAzij&#10;kuGUD4PxwtvGrRyqx3Uj3OC0GaEvmU/CrcidsBceZsoOMxqSGRmPz2xBSK6tsVIpSmStBAQ/NhUI&#10;KjvtixpSO43wMFtO+RVyAd8DYCrUUD4TU4sSpMMUXa354VXIxHXAtqzbYsFo39sCVrqB/XCqnwqa&#10;YsCvB44Eherk9cLaFQGvxd8KVsh74sUM7nA1FTrXFKorU64pDda4olJUWhxRE2qggZIM1kis3Q5K&#10;2BC1UPfAypY60ySKbjNMgWfNEIAd8V5KoTxwFmE00pW+KvTKJNsU4AoMg2LsCWx44FbAxQ7FLq0x&#10;VDXNwE2xJa5SpLmulJpw38cWniBbMwphSStNCa0FffIsaXqVPwsoqcKVC7IQ0AyQDGVoAojt8VBX&#10;JW1GN80QoRBQBCfHAW4Qr+avHMio4/QMFsDFDzKWNe+SBazFDOKHfJNJiFInJsiteo6YthVoKdxW&#10;uSCr5VrgIYyCGb4d8Wo7Lox3ORK7nm3xHbvisRSOsoiT8Z2yiRb477p1HClKg5Fy4hU9JV3PI402&#10;GKybhT4a/Tkg1yAQEgAOZYaJKBG+WtBaqMktt1xVrfAlxxQOaJto45ACSQ3tmLNzIgFNohQUzHbw&#10;qDFLeBDmFe+Fkg7qevwgZdANUilj++ZIcOSmRkmpDuz9N8BDIFTCOx60GVMuaKRdsaZBtYw0gJpt&#10;kJJ4bRAjRzvTKGZiEbboEG3fItsRSLQ4W1L71pATXpl0A0SKWs3jmQGglTJrljU1hQ4jFGzj44o3&#10;KvYEM3HiGFeuYmRy40U9hFBQ5juUFbAla7UFcKkpbdTrICCN/HMiAcaZQD9d8yA0SKw+OSYqMkYf&#10;fpkSLQVL6qF3ByPCgABY0DDocgQ2qiRSRbCor75WQw4aadphvXA1yJahkeRqcm+/AWEZWnVjahKN&#10;U1yl2EAirxRQeOXQbJhKZgAffMobuLLZRY0HjjwsQUJJKD1GQ4WzYqEYWSSkjFV7nDSjdOrLQ4bh&#10;QYbhCfAmhwbOSMHmmdvZTWh4MyuvscxpRA5MhEhFgZBmslZ0FUFcUJXcX8bgrJH8XzyyIaiQUlkO&#10;+XtZUG365OmolxpixC8cQMiWRWM29AK5FhI0i7NuDAkZVNrgb3TcwGQclNK5S5YS24tHL1NcmC40&#10;4Em0M6NEQQDXJiTiTiQbCeWDh1HWvvlNO0xR2Vbp2jA498LcTQS01ZvfLAGq0dApA3w1TYESN+uB&#10;Lgd8CV6eOFNttTChTJxQStwIcffFVqmhwqF9cLK26Yq6tMUNYFdgVcDhCrHPjiULNsCFpOFKg3XF&#10;gtND16YoKfaGzeiOXSu2VhycfJOFyTcvxS7FXVxV2KC44qs471xRSRa1b8ST9OWRcfIFXyrBGkRc&#10;EM5JrtuuQ5lOCO1sojwuW27hBU9MKVBrxACdziqRaxObhdtlGRJcfKWF3qEGpyyLgUUGFqcspUXB&#10;8BBysxWk10hyZyB0KkHK5NsObILOP1YQtemQDkCKndQPClQOQGNIkEPpd4lTGdmyNrEhNpIxMhqA&#10;T75Y3EWxe+0pqklD9GDk4khSSXNsVNAKHLQWBKN8s2zJcFj4ZVLdMDunWquDHQ9Rkg3SYq8YeTJX&#10;bUQ20Y6DL4hSVMrTJou1jjamLGRtDnY1GRKAEXBUqS2VtgZxoESpbIV6Eb5Q5GMCkHrFukzE8lFf&#10;fDYRONsem034gOaEE9j0wggNBDJ9N0mNYwfhPvStcr5tsIbbr9XsfgUhdl75OIWcK5MWu41BqMyw&#10;0jdCGPucLFY0VemFBXJFx3OLDk0yg9dsWfErQUplZLdFlOgMDbhe465ilsgniRg4twC8RgYskM1u&#10;FrXFiQtVFGKAG2XAlRQ7kYrSjJE5Oz4saQpWRT4/RkkUhpZCDQ1rk4ryQrykd8tC7txs3Wu2TZ2r&#10;qfvwMnE+I2wq4SKNj1wK2JBWpwoXeqvjirRmHfFVwcVOKV3IfPFDRbFLjU9cVWMeIJOKFKGpBPti&#10;h0IJNSMVRCgV3wJXUxVsbYVaB8cVbBxQ6tcUuAxV21MUOpittEVNcDJ1N8UOoMKuxSsfp74FUjTv&#10;gY073OBi0euBLumFNuA8cCGiSDthCqbivXrhQApmMDtixpa0C9RhXhc1uhHxDfFiBSz6qoxZcVtP&#10;EjinhhZqXpFdiKjFaUnsgd0ND8sUqYtXbqB88WBiHNYEdCMUHG0lsVatO+CkcCLEYDVwtiGuYXkl&#10;JA9hiiXJDmzYbnA1+Gs+q03OGmHA2toX3X78aZ8FuNk6faGFgcSMtIuNARi2RhwqNxAeRI6HFmd0&#10;ObdvA4GBg19XbuMDWYkLDCw6jFi0YjgtSEfabRnsaHCGzGFGyUmcnt3wpmnsOQQFbliycMVdXFWw&#10;caS4YFarhVuvjgVoYEtkYq10wlVr9K4FQjDxxK2sKjvgCFpXJWguKCnvirjCO+NsTus9KmG0cLjH&#10;vvhVbxwWyAb4jwxV1KdsKgLWQYVb4DAimpAD2+eRCS0oA3phRSItRvhKeaMFMiElvbCrsCXYUOwJ&#10;dirsUNUwq7ArsUtDChs0BwJaOKtbDCrfXAl3TrhYtchitN4pW9MUN4q0DirsVbwJa9sUrW6YqgZz&#10;ucKaQbb1xpisrTC1ltaYFbBwpb2IxV3bFLsKHd8ClxO+FDj0wMmsVcTXbFBd0wodXFk103xYu5Vx&#10;Q6uBXVwJdhRTcfXAVRaDbA2BdXCl1aYq6uKu2wq4YE27Aq3Cm3fPFXYqS6o74EBb16YUtHChx9sC&#10;rffFLRUDFbWnFQ4jFWiMWTQGKCWj74qFhHfCzaoRucV2d8sDErCMWQd064q1Q9cVWla4oLiKYoC3&#10;Fmt6Yq1TApK1lxW1MimKSrR164WCqvvkmSoDtirVK5JipTg9MVVSKIB4jIsllKfPJIbrXFCnJGQa&#10;jAlbTCrYYL1xQuYBt8KqTrQ4qsOBVM7Yq0ffChaadcVU5MVQ7OB1wJUWZW7ZAslo+HcYEuD4ULw5&#10;65IMSFUeOSQt/awoVa+OFCoSBGQMFpatjyBrk2KoeJUoOuBVLjtvgpNrrK8mtn5Rk08MrlBmDbMN&#10;J8yo9Ec8WzGIZWym21IyftVGIbwQj4rkPkkqyyjFFLxJXFV3IYVa5Ad8CtiTFLmJPfAtqYleM16j&#10;I0tK8N4kuynfwyJ2Ty5ohWrkUBd1xStK4pcD44oLeKh2FVOW2SYUYYE3SU3OiKtWj2rk7WrUC9za&#10;gAqGX2wUyEQpHVYxtKjqfltkggil6XENOaVAPjjxMKtER3nbYj54bXhVWuNvg3ySgLVmH7QocVIc&#10;Zu4xRS9ztWtMCViyNWldsKFO4STqjHCClBPFcdQa5K1KBntp5div05ISYWh/0NcHfjXAZMbaOnTp&#10;9oYLZUoSWhX5+GSBYkKawuO2StC4x1+0MWLhEe2NqtCEHCrbr49cUtotN8irTJ3642mloTxxtFLe&#10;NMKt0BxQ/wD/0uXpbsxoBlVtQKPtdCuZzRI2qe9MIiSmk4t/JklOVw1PYDJ8C0mlt5dsIOsbOffJ&#10;iIWk2hS2gXiluB74SAkoaVuRqRTFAWbd640lwphVfywoW1pscUtmYRjtgQh5dQRRQ8QcVQ0msRjo&#10;pOC2QCFk1WVxRaKPYYpQjXDPuxqcUKTOf9rFCwtgZNYULhirWKuXFVxFMVap44FaO/TBaXCNj1wq&#10;uSEntjSLVPRIFcbVSdgO+C1V4IueyKScFsqRsemyufj2HhkFpMYNDkIBWJm98KEdD5XuW3YBR75E&#10;kqQrr5XnY9Vp44QVtGL5c9Oh5hiMPEyCaW9myCjBfvpg5s0TRE60Pyx5IpoS9kFPow2qoCQKuRTB&#10;alwlXtvjar/UY+GKrlcDvXFWi7npixcfc4Et7gb4UtAjrigtcee4JGFV4oO+GlaeTj9nByQtWrnc&#10;5ElkArCIfPAxK/h44qC2FUDFLRp22woWV3phSFxPgMKXCvfAhcMVabxJwqpmSmy/qwpaKnq1MUFb&#10;XjuoGKthXfcjFV/EL0FT88VduftfrxtVQvTpirddvDArSeNScKrC5J+Gv3YoaZwv2jU/LFLRkZuh&#10;GBSFwou7H7sCHGY9FAAxTTgld2/XhpeS9BU0A+muKKVhGnQ40tNmFFFcUENLCGG+wxZLXEY2qScK&#10;KWhNq7098ChTaUDZK/PDaWlDON/vOKqbTrHsvXxpgtAKkrtKev4Y1bJUBUbDc4UL2+Heu+KtDYVc&#10;4q2F59N8bS4mmxIHzxVykHYb4oK4uE67nDSLWhy/9MK0qcQgq/XwGRSpNIZNu2GlVAg6tT5Yopsj&#10;7sCraUH9MVb4bd8UuIIFDirTKSd8CWyKCpwsSpO3MYockW3I7DBSeTbPXYdMFsua9Y+W9KDDSKpc&#10;x7DpiVWU479MCWxuDvXJK7p1xRTmqcVbKchRqUxQ07BhRaAYVWpDy3wJpc7hRxX6cVU1RX2Xr3xW&#10;lZeKfCB8zilo8Sd/1ZG1XAU2HfJLS6lOmBXFq4VbA5ChxQ0xA+FcULOFdu+C0rSAuK2t+H6cKqqk&#10;RjpUnFWiwrSgrgVsE9qYpcKdQBXAq7lXqa4EO5ClDhSuNIxt1OFBU6b0wKrqvBanFTuo0QbnvhpF&#10;LohxBb7sLIrXFd8ixbX4d+uLJoJy3x5LSJit3fcbDxyBKouO2VOvxH3yKqwGFDsUU7FLqYq3ihY8&#10;ioKk4VQkt92T78NMqQbyljVjkqTSznXDStFsUOrXFWia4VXKtcCqgFOuNISrU/MFvZAoDyfwGWCL&#10;WZMO1XXLm4B+MgeAy0Y2szSuG3mu49gSSeuXCDUZJjDDDat6U4rJtUZbHG1mae3FnFBF+5UKCN6Y&#10;xYyQ1qKaaynrUn8cPVJ3CjYSRWsheJg0rAVHYYy3TE0pajrDFvTChd9yB1xAYmS2UjjybvkUlSjm&#10;VVoa19saW0HcXJRiqbeJxJYoZpy3XIEswGogSaDvkDJmItSxhDVqGmQtSQFP1iT8IAwMTNeKnc4G&#10;kydsOuAliqIo698gyV1XoQcVtFQqpPU/fkltMIVKfECD9OIbLIVHllYU4AjDamRQb2ruayKQPlgI&#10;tq4SVn1dCKIWJ9hkapHBwoeWERj4+uHkt2hKspO+KLcaYqsOKHKCOuKV60ptkVcWqKnFiVoIJwqF&#10;RQCa+GBSvIBNWxYUtdgDthZrag9cUUv41FMDUQtZAN8Kxipj4jviW5EItMWbTDbfc4tcihnWm+LG&#10;wp0xQvVCcUhFRIvGpA5ZBrkFtKfF45JriaXK2+FygVxySrKeONppa8eStjSkBTAWQCJhYdDgDJEL&#10;74kMgmulgKm/UnMeQbopqCMg2WuGBXYq3irsVbOKoO9JAqtK++LRkSpbpgxLEY248T3qwlLdRiWw&#10;lr0mYbLXAxNrxAqjdWBxWkFdxMzct8kC0yQ6pF3J5fLCyBBTC1gbqpWnuK5FujFFVaMU4hvowFkd&#10;kBdSLuOHFvGuTDjyS+UFssDRJRb2ySq8YHhvkg3hELWmSVzLXrkVJtReANvUYGswCwx06YKYkNrF&#10;yHb55FAgiLMsDQ0PuMqmG6PNO4gCN8iHMirV2xZqcrLSjbZOLXKktm9syw48yoHrljSQ6gphZNUr&#10;ixps4GRWtviUAK0DBXFQajMaYcmJTmJqjMdyIqwPjgZurihomm+KkoK4SNqsp3y6LRIJc9DmSHHk&#10;plfvybSQpEGuQLIBeABkWfJeTk6YmSnIwBDe++VzZRTVYi6ggCvvmI5PCiUhqPiGBsAVFRU+ziyS&#10;y8cyGpFMvi40jaXuKZkhomtbbrk2sLcKl1PHFg0akHAzG6Y6YEVf8s9cwZ83NiAmyHKm4L8UucBh&#10;Q4oIS66h4Cv45fCTjyFJe6+OZIceRUSMm1rArMSa5XINgk5Q3UnIBXcjizpVs1MrnluoymaRFXfT&#10;uW4Yj55VbCWInqpxRiBqSDp3yJWNA0Uzt+B3U4HKiq3hquXQZSSiVamuZUS4st0M5oCctaOqAkrk&#10;CWwBQORLIbIjT951A6d8qnsG6JZdA3wge2Y9t4KvXbAzbGKKSbVogrEjvlkS48xSSyrmQGsqJyYa&#10;i0BvXCilyt45AswrW8LOagZVJSE1trViayL0zHJZxh3pmiUGRcinPCG64qYgoZ7Dl0OLWcdq0MHp&#10;inXFtiKW3ichXwyQYzCWD7dcstpBtMI2qN9skS3Kw6ZFLQNDgVUQYUuYVySrCMCrTQYGLie+KtDc&#10;4VC7FLeFDvnim3HFDWBLe2KGmGKrGWmNIWGmKlRPU4QxWOfhp3wFDKrJOKKPYZWHKiEaMk2rsUux&#10;V2KuxQ7FadilKdaFT7UplkWjIEs8sTFbuWP9kitMjIUWvEd2aRnbFzXTrzSmFUAlvIW3b78g10s1&#10;S3Zoe1B1yQRMWGDaogBNcsDhSSlTQ5Y1omPfrgCQE10Qr9ZI78coyc2UebJtNXin0nKw5cNkW68h&#10;TrkmxjjIIrlpGHEZWQ4fKSdWtxHIvwkHJAuUCiDEDuMNJpLrnSy7FgitXxyLVKFrLbTvQoeNG740&#10;xjGmrnTXmqeVB2BwrKJY8NOb1ykg6Hc4Rs4/CeqjcxAMQOgOZkSkhAyEA75Nl0UXIwFqUhQHIFkN&#10;kfbxmYrGvVjkJbBlVime2qCOEInWm2Y7lR2FJNqGms7FnAHv2yJLTKFlKzpXNwQVNT2wFrOMgsts&#10;ofSjCYQ5cQs1hysQX6cuiEyYbfGrZkBxqQZ8cmxa506YswL5u5bVOLTOICnISOgwtRK+Dc5UQ5cS&#10;yXy45IataV6ZiyO7bE7smj6Yt6pilRkh54sSt9BgPHFacYScC0otbt7YVpCSy8PgCmvjTAxJQMjX&#10;JbZG+eG2JKFuGkVqODX3GWRY3XNCcHcmop88vCmSLhh2wtgCIEW2+LNpohTFVnpU3xVY4AxQt4k7&#10;gYq1QntitLxtsMVbAwq3Q+OBWi1DilpuTDYimKFqEqpA74oXQuVwJVPUwpb9WnXFW/Vr03xQt9X2&#10;xWm2n2qcUUtWfFVUSBsCaXcqYUEO64o5NVFcWTfyxVsDFDW2KVknTAlYVAyLWS1gVbxwq2AMCXUp&#10;itNMMUKbZJNOFMVLqDAxpbQ98KlaynqDhUO44WS3j9OKWipUbYou3Ba9cVp3GvfFLXpjFXcSDUdM&#10;UO4dz1xVwX2xQVpVW6gYopb6YGFkFpAaowLa9EI9sVUX5VrTFNANmEE4GPE2YwOnXFWjEreGKrPR&#10;C7kVxY8IK701HXYYWQUolSNz6ZrXxwIKYRNQYCilflgQ4kYpLfvihwNOuKW6UwK7bCrsUO+eBLfX&#10;AlrFVOWoG2Fih+BxKLa9PI0i2zF2wptoxHFXenhW3cNqYKVxXFK308VaEYGALza4Vw2kh3pHww2q&#10;3gfDG1AWlMHErilMbSq26ceowsUQMQypdWmFi0cCXcsKu5YFdXFJcWHXFFLa13wrTZbArq+GKW61&#10;xWnbDFWicUNE7YrTg1ThVuoxQ12wJd74Ul2BDq02xS13xVuu2FDROBXVxW2ie5xZBL5j1wsihGO+&#10;LUVtcWBcMULlOLJxNMKLbxTbRwrdOrihrFabJpscDNxxQ7FW9sWLRxS754ocKY2tNYFDtsVW9sVV&#10;Iq1wFQilGBtC754UN4bWmqYpd7Yod0xtJdXAhonCrq4rbRNcVLtu+KtbVOKWvnhQ4nAla2FDiPHF&#10;Wjt9OKtUwMmiMVapTFStIBxSGqYslp364WK3FLtsCWsVaFDiq2uKGuuKtUxS1irRA+nAttbHFWig&#10;OKlUjXthCAu49zkmTYIIocVbrtiq2VaiuFVzGtMCVu3TCh2FWjXFVjJ9+KrK12wKvQ0GNrTmUHCh&#10;RYUxSpkD6cCrGGFCw4oWSHbCqEkNciyUDkSWTg5XpgRVrhRvnilxUqd8KFT1NqZK0FsHfCxVaYbQ&#10;2xoN8VXQtSvvkkL4z+93woakb4uJwq6KPgTXAUhSLFWqMiY2yEk/0fzA0JEUp28TmNKBbQaZlZ36&#10;EBgwNfDINnFaYJchjthSi45MUqwIOKFwGFNrthgVcCMVaZAemBKFePixcfaxItPNFW10G2OxyqqY&#10;ckYDgSvqMKuIGLJb0xQ2CDirdcVdQHClSkgVhsMUJfPbAgq1SMkm0H9XRKqVqMaY1W6xtIRjzjJB&#10;w2vEtFvcwN15LkU2h7q/eKQF4z7kZYAmRR1vd28oHEgHwOQYC6RgYEbUOFAHe5BXYgVySeFpm7d8&#10;U1TkbffCghdyJO3TAtNbjcYopxiSTrthZKElhH1pXDbClNrCKlTitIV9ORjtthtaUJbAIOoyVrSg&#10;IUB/eCo8cFo4VUR2p3IJ+jHdNKfpQ12P4Y7rSjLGtfhGSQVJoQvXG0UsS3rWpAxJVpLBn2BGPEin&#10;/9MosfqMBr6QLeJywAIpOopzMKqSB7YoRAjU/aY1xVbxC7g4oU5bniN98CoGWb1PbCxAUiThStMo&#10;UVbAlSfUI071PtgJVCS6qx2QU9zg3VAyXTvXkxpjSVLnTphQsd64pW71wJdhQupiq2mKt4q3irgK&#10;4quCntileIixwWhWWzrucFpAVPqgwWjkskVVB8ciZKsT1GFIkJODjSYqsWl3NwaMaA9hjuVCbWvl&#10;CYkER7+LHFKeW/ld4aNzUHwpXEFmmlvpoXd+LfRiU2ixCBtGaYAEBUWMru2GlXkhetfow2xWiQdV&#10;FPmMU1S2SYNsaH6MBKeFYlCdlAOCk0qhW7bY0heIqbsx+WNMacx4iq4qVqh2PIkfdhZAqnU4EWvN&#10;BhVTVB1IrihplYncMB88Va+xv8TZEqSsaVj1qMiZ0mmlY9wfux47SVZYSfiofux5raskdMK2vFB2&#10;wopzPTCoWkAfEa4aRybB5dsCaWlgvj92SQN3K1egbFkuMir164EUs9UsdsKGzQfaIGNpd6n8lMbS&#10;70y27GmFjS8KAPHFLmqegrgQ0vyocKVwQdxgQ0VOKW6E7Yq4Mo2G+FWmBfb9WBFOCBftH6MaV3Ou&#10;wxWm/SB3O2Krl/yQPnhSu4nvTFV1Au+wwK0WHXrirRlPQdMVa5nthVTZgO1TgVZ6bymtT9+K0qLG&#10;kW5JJ8K40rUjO/Tp7YULRFx3Y/RgVp2B2Bp8sKackYHxVPyxVtlD+2K0taRfsnc++BabQAb9jirR&#10;hXq1AMFLa0yBRSMUw2rkiL7kCnjiqsBwFIwPnhUlYsRY7gfjgpVURhB8I3woWCE8uRAP04pVHUnp&#10;ucVaA2o23ywq0q8Tt09zil0i1Pw1P04EW4BYhVqk/PFCHJ5dak/PG1VoolT4mrXwxVTc8zUlh7YF&#10;pdFAo+Ji1PfDSS2/x/zU8AMUUqr9nuKeOLJw3PQ/M4ENUIP2j9GFW3rSvT6MULEUtuSafLFK2aWp&#10;oOnyxULI0Mh67fLG0qksoUcFrTxpgLFSRS5oPxGLJWJEY4r18aYWNujIJ7kn2xZOZgDvX6BgQF7V&#10;pyXbCrce/wA8CVhY1oKfdhVezemN/tHAgodpCN8FraoSQK5G1UWLnpT7sNpXxKyguww2gtc2Jqf1&#10;YOJdlzBieQWg98NquqzDYHlgtSW4wwP7wbeGKbc4dd9gMWNtwKWPJugwsyaWycnPLp7Ylg3CpLVP&#10;QYsrXT3QPwjemSQpLV2A23ONJRExoeIpQY2xLQoRQ0JyJIZcKtFZs25HEZC0oyO2SPfqfHAi1amK&#10;HdMVdvgV1MKt4qseRU3JwqhJr4HZfvw0mkI0nI1JrhpaUycKra1ySuxV2Kt7Yq2FrgVBajq8Gmry&#10;lYV8MmAxMmN33mR7xSFYotD0ywQaZSY3F6kx5bnxOXRi1yknOk6daXbNUlinXwy4imrmi4QIbqNI&#10;xxQHoMkeTAHdC6haM120xFE2qcnGWzEje0bLqqKlXTalATlVNhKWtctJCxrTG0UgrWQRSeo/TucT&#10;uoXySxynn1HbEoQdxdO7EV+Gu2RtlTavINgfuyBkyEXG1kYcjsD45AyZcLUAjiNSeR8O2RtNhdJK&#10;rGo2xapTCFdcXGJW+w64FVQR74EtBcC2qIabZEpRCYpRCMARTFAVhNGvxMu+EJ4lVbuEjcPX2O2K&#10;dlOe84r8AbfxONsCUTpl1awIHLN63cUquI2cyIAFo703nUu0alfEjJc2JjfMJPeBV6IoPywcVOMe&#10;FLXPLr1wWxWN1wsVpJOKr1wUkNsABgVpT2pgYqqceu9cWPNUChtj0JwI5KT9TQbYWYNrQBWuFkAq&#10;qvicDWRfNa6jvvio2ajWhwtiqD4YUrXrTAxKj1OLALGA7YqWgeJrigImIGTc5BgTa6SMHYYWHCFh&#10;BB364W9eDXpucknk5VJOBINqv1ctkgyUpbcjft3wqsgXkajAGaLAphKqsEhRxTvlEw2BP4nqMqbU&#10;QMCXYFbxS4nCrWKFN1DbEVxYyFoKW0HLlT7sFtPDS9IAD0piyAVuJGLNUCVG+FNLWgTqFBOCmJgF&#10;P01I3UfdijhClK1NgePywoKHZmP7Z/DItZKXXXU1J+Zy2LjTKCdeRrk2HNriBklARcCGlTkwG1EA&#10;ZbTBojAQtrTH37ZAhktanQjIlW0tw/xcdsqJRwoqG0I3Bp9GVHdujFM4E4jA5EQr9euFmhrlu2Wx&#10;YFLJBmVFxJKe3U5JgNnbYVaOKHfrxRzUpK7jxO2Are9Im3sLhhy2p88xJTcoQKZ2ds0I+Ikn3yhy&#10;ICkWB44s26Yqsc7b4QxKX3JToAPnl8Q0SIQb9cvDRIrCMm1lbTAQkFwXBSku6ZJBXW1o0xEhGwOU&#10;ZT0bscbTmMbb5iuVSqowMwvG2+KUBfQktzy2LjTCWSjxzKi40lA0J9ssayHYrJ1Nt98ViGtsUr4G&#10;ZZBx69MoyBvhKmQRHbfMRzAq4Et4qhbviVIJ3GWRaZi0okO+ZocQhRIrkmunAeOKS3tTfIEJBcKU&#10;JOQIbAUXpQUIad+uY02+HNNPTDCpG+VlvMUFc2ys1Ti4px2bX2q+GRbYhEXBpGctiykEplO++ZQc&#10;WSFZQ2XOMRugJRvlbeh2HjgRS+3cpIpBoagZCbYCzC2+yK+GYjkgooYtrWBCV6y/xAeAy6DRk3KQ&#10;ybnLg0lSYDLGstgYopo1HhiUhNdH+x0GYky3gUnSLtlTeAqdBgS388KtUxTTqYpUbihUjCGuSUt9&#10;rLC0I2E7Uwtw5IgYEuwIXKa4U2uIySVjHAUEtUGBC00pihpcVX9MKW8VcThS7FXHEq1kUNVwqsb3&#10;xQFjDbFCkRXpixWMMElZZaboD7ZAOXFFg5Jm3il2KuxVvFWsVdiqTa3JuR4ZOLjzKVeXIBPfPKDQ&#10;oANu+Ce5a8UbLOYxQYueqdcVa4jFUJeq5jNehyQCC8/1YgsQem+AB18xSTv8Jy62rqu5U6A1wLsj&#10;NMn9C4EjbgqR9+VzCRsbZdp9wFjHI1rX3ykOXEpnG4bcZNuQ17p0dyCSN/EZEi2uUAUHbWYhNKGo&#10;yumqMaTaNaDLA5Ib9ME1wq3wBxpaU5lABpjSpTHbQ1LyGhNcWgR3SC9SjtTfMsNEuaWsKZNihJTX&#10;AWHVRORZ7I+3JoCNjkSzDMdCuWnh+IGq7V8cxjsXIgU14GnX6MW2kKbNWavAV8ciWvhRsacRhAbU&#10;DrR/djLYhjNht21GzIAcXmhKEdckgANrHXfFEivWPauFrJWyDsO+AlFNQQld/HK7bY7Mm8sIBG5P&#10;XlmNLm3R3LJEGBvX4snHFXUxV2KrXNBXvipQ0jMoqMWCGlu5k60/XikmksuJ2kkLMR7DLhsglDGS&#10;Q7FVI9jlrAzRMQoOlMWwKgFd8LJ3EHFXcAMVWlRXFVnoj3xQ4QjFLfpAd8VW+mD2wod6I674FcYq&#10;98UqbW47Y2tOihqT7Yq1wK4oW0PbfFLYO++KHEjthVr3xVvArVRWtMVXVFMVd8sVbDNihxYjtirl&#10;ZjioVeR74FaB3rittEeOKbaO4ORYOwKtwK44UNYq0ffCq0jFXUAwJLumFDdMVaC1xVoimFWuIxS7&#10;jXFBdwxUGmvT3xW3Fd98Vb4Y2paKY2oDuOKtenTDatcOx3xtS2YgfngY0706Y2rXo4pK0Qe+NqTb&#10;fojuMbYrTB7CmKmVrTbA9RhQ54BSnTG0iRQ0ViA/M1xtkTaMjSmBSqgZFXUwpbGBDq0wpbBwK4e+&#10;KHYq3jaKdXAlquKebRocLENcR9+NqQ1xxRTjjSGuOKXFfHFWuO2KWuFcVLfAdKYlDRA7YpcEHhgp&#10;FNFAeuGkuKfPCgBbwyLJv0x3wItsLvhSuoK4VaIwoaK13wJdhVacVDVQd8WTiTioDsUlxOKA4Ntg&#10;TTZaoxRS2td8KluuKKarXFk3ixb/AF4FaxS6uK01XCtNg164FLjiimuWFNNk1xRTuuKFriowJQE3&#10;fJNhQh64GkqfLFi2MVpUp9+KuJrtiimgPDCglvFDsWdtHFWi2+KWwd8WLsUu64pbptixtx98VaxS&#10;44oWkYFaOFivi64CyCMU4Gxdtirhiob69MU213xV2KGqYrTh74q6lMULfc5JLqYq1tilxFcCHYpW&#10;4q7b6cKGjirVMCbccVa+eKtEYqtIxZWs2wrTVMUu44ENYEWt2wpaIpiyaxYtEU2xS6leuBC2m+LJ&#10;2304rTvowKvjqTXCGKrSuTZLJEpvhS0vvgVsiuKWqU3xQ0ThVxwodTFXMMUqHQknpgVsDbAlsGuS&#10;YudQd8SkKDCmBKk2EMStbFVGVqDFKDffIpUjkVaOKGxtilcJKbYq2BXcYVbBKnfChW57YVdWoocK&#10;F6Gg2w2xpdG1GqeuFWmbnID75Ji3LJwagxCltoj1G+FVFlPKi7ZEhIKaWGqPZkI5quY8otrNNM1F&#10;LgA8uuVWmM09iYEdcFt1ohGpkgoRCMDipXnFAarTFk2HpgVpiD2xSpOlcFIIVoZHQANuMiQwKMRw&#10;wqMizC/liydWuKGivfFLgcVXDAhvCqx41br1wptCSw8T8XTxwgrSmy0+z08cWDlauxwq54wRuAcK&#10;gICe1gO5UVPcZKmVrUtIv91yFT4YCjiXlXh+0ST49caRan9YlDVoGH44WfNWS7RzToe+KKVQwp8O&#10;4xQtSYBqMDhpHJWc/DVemISDamssg+yKjCgruYbc7NihQkLrvTCqny5GrAHAWVtOAf2R92BaCjTe&#10;tKfRjaC36isKOg+eLEKbQH7SbjJWhpo0k2KGvjgtmFM2KHsa++G2KEuLJh9nJhFP/9QritYo/wDK&#10;PvljAouOUoKJsMKrhO/Y4Ftpp26ucKENNdou5OBKCfVFBoq1PviqjJfu3enywJQrz136/PFVMynF&#10;VhbFDWKWgK4q4imKtYq4Ak4qupTfFWuuKup4Yq7gT1wKqxwk9MSlFR21O2VkoJVY4DWi1rkDJkN0&#10;0s9Eu7jolPdthg4rZ0mcflCVhWeYD2UYKLWQiLfyjAp5Gjkb7nDTZE0ma6WnT00AxpBAKutoIv7t&#10;VB9gMNlB2XFZAeTb4Qmw2ZJCK0oPlg5LaibpUPx1J9sPEzbGoMdo0298eNhfe4Ssd2FPpyPEyb5u&#10;3Qn6cjZSvERb7THDTHiXrGqbE1+QyYSroFG4H35Jiv8AtYLQsCUO5GRpK/h47jJUlr0wOmGkU2I2&#10;wUrtgd8PJXcgR8PXElBC0rX7WQSuWLl0wJXrbgdaHCFoKgAXpTFDvU7VxWmzvhRS33wpWbVqcUr+&#10;vTCrdKYENHxAritLeDN3IxtV6oV/aJwILTlm2G3yxW1ghP7RySbX0A6UBxVwUn7VDilcR4YocPx9&#10;sUO4jvitOp4V+/FWqqm+5OKVNm5Hqw9hitLvTVN2JxVzNX7JI+jFDaQV+Jjt8sU2uHAbLQH3xUKg&#10;G1ag4VLSqCcCtMhHYY2rnJpuK4GKwBifsj78KVxPHtviqm3J9qHG0qvDiPiwLak8jHZAaeww2trf&#10;SNKtUYQVXp4KCPnjalptzTfAgNSKqihxTbUQqNtvc4VtYZ1U9a4Fu20YSEkH8MNJ5OedF7g4sWgf&#10;U9zgO7KldVWPdyK+GCltpnZunT2IyQRS9F2+I0HhhVUqKbdMCFqiuBK3p1xSC2RtWm2KrWAI2G+F&#10;VyR0U0FMUErC9DQffhY0p+nzO2+C2S4qkQ8WwoKwSknfc/LFFKlAp5MNz2xSG2LAb9cilwJYYVaI&#10;IO1ad8KuajHuT7YFtutOoI+eAqvUbVPQYhJWu/PaoAGLGlkcXM7U+eCkhc8ir8KkUw2qxOLDivXx&#10;wpVqBBQffhQVhfsDkVbDHocbVvlx6YVaIrvXFbdGx3BNcVXl/TUk9cQEFQkLdTigNIamtcjTJezj&#10;vTGlaX94dthhpaXNITsvQYUNBy3Q0xTTY59j9+KbXlyR1p44EFoTAbV38cNq36p6dThQvlfiAo2O&#10;BaUmBHUnAyVK8E9zjTEqOw+1XDSKXwCtXwnZkrxwNPvSg8TlZkypGQ2qRdBU+OQRavTFDsVaO+BD&#10;YGFXYpad1QVJphQgZ9R7R/fiyQTzMx3NcnTJbU4UW0MVducUN0xQ44UtUr0xV0siQKXlIAHjhpiS&#10;xu/8ymUmO2PEdK5OMWoyYbd3MtyxZiWPvlwi1mSd2Nh6UPqy0JcbDLoxaZSVfSX9HvxAFCcsGxYH&#10;kt0FTaB5ZgVWSlNsZsoHZVe+RXqqVcnZiemAlCV3t3KZeLGoHvixtXM3wgsRXwwJQctx6Q4gghsj&#10;xMqQ0txI6kEimRtNKa+oxoBXImSRFEW9ojMTM3EZC2aIDxof3RFR3PXI2x4kLMWdiXqcFtZkVNyv&#10;YUwtQLq+OBBWPjbBaqnfFnaqik/LAx5NkDCpXJ1wKiYwCvxZEpV4QCdsCQFzxDry2wkIu1ohA3Bw&#10;Uw4V72zFOZYfLvkqZUqaNb+vITxLBe1QMiQXJgAyp5Vki9Mco/EDfLA5JY5q0Sr0Zj8xQ4mLrsg4&#10;SkZBBJyCLtaThQs3GKKVESu5xteTn6UxS0DitKiuadcDEr18e+BjVqch33wsgFgOKQiIELn2GAlJ&#10;XyxU64ta3lTYUAws3V8cKQ2cCkKToANsWqlLFmQtADNiWpEqSBUHIoJtcZKDbbFQVPc7nrkmY3Wi&#10;oPvikhXi+I42qI9Ajflgtkp3CjgTkgWXND29amvT2ySQi1wFkETFHGRXl8fvlZbEytBMD8VOI6ZV&#10;JkCUcp8cgzXjAlrFW64VcDioa64FaocUU1SvXFFOwpXYpWutR1IxYkKZ/dqamp98WBKBKmZtqfPF&#10;gDbnWi8V64UFASpIT8SmnjkraCCShJYzWvE/dk4sHRxV375YkBEgEdMtiEHdcqkitMmxDdDgUtMC&#10;R1wUqlIDQ98gWYVLZpXbgDxHjXMaRpuFplBbNsXctlRbQCjQKYtq/CqGuanoK5ZEtZCXzLQb5lRc&#10;aYUBljUXUxVqnjirqYpJbj48hy6ZCTKFWnMBBG3TMMueFcU65BK7Al2KrWFduuKChLmNUFV65dAt&#10;EgEtfMoOKVhGSYOrXFJDWKmnMNsU2qWnFDVmofDMfIHKgU3iPIeOYzerAYEhsb4pQlxcAVWn05ZF&#10;omQlMp8cy4OJNQNO+WNYaIGLLnzdivLk0wxYkWrWc3pyBAAeXfMfIHIxlPIjUb5iuYCrYEuJocVK&#10;DvloK079cnHm0TCWy+OZkXHkoE5Y1O2piklaaUxYbN9QRkW3qiNIlBBAG9cxcgciBTpdxlLktOle&#10;mBBDSrTrgQp3JHDjlkWqQSubc5lxcaZQsg2rlrVe6XyDc/PIFmDaiVxULoQvNS/Y1yubYBfNl1r9&#10;gHMRyQKRY98DYC6uKpLqq8XI3PjlsXFmaSWQeGXhhzWHLGsupttioaJp88BZhONGI4UzCnzb4C04&#10;XpkG1fgZOPvhV3XFXVpvilQuj8JxDXJKy3xU75bbSEbD+OFtCuPfAl2BDa9cISvNKZJKm2AsC1UY&#10;ELTuMQrlrhSvxUuxUOpXFLfTrhS7r0xQ1kUO2wpKn+vFisYg4FUmGSRSxxRdsB5KyjTn5QoT4b5W&#10;HKjujxkmbeKurirsVdXFLsVdihj2szBmJpSmWAuPNV8oQcYDKy0LtWviMr5ssI2ZSnTJuUuxS6tN&#10;8CGPa3elQeJoMS05JUwu5cyNQ5IOCSh5UBAY5MFru2o7eu4OG0Xbmqg8COmNM+SPsNUmjCRg0BO+&#10;VShSeMhmlq1VBrvTKw58TaKG4ws2goHTFFLhil3zxVquKFkh5CmFKDiiq5VhscLXSQ6pGqSMo7Zd&#10;FxsgopJKlDvlrSShJIuW2SaySpFOORLIFF26kKPc5UXIBpm+kxenCo2r7ZjN8E0XC2t4pdiqVa05&#10;Pw/yjLIsJliNwlTU9MyA4wKiqBmpWmSazzRJtljFVkVvamKTsrRustFaJVA6muQOyRIdy+aC0J4n&#10;kD7DllRmk0uGncF5g1WvQg1wWCnhTDQqrK8fbrlJZQ5sijphclUxS7FW6YEtFQcKFKeD1F48uOKl&#10;AnT5R+2GGRY22LQDZ05fThCOaFlto2OycctiilA26KdgMuBWmwtMLYA6mKWqUwq6tcVaoBvirXXF&#10;DqYpcPHFDR364Vd88Kt4FawJcvw1p1OKtEV64oa4A+2KrPSr3wq16AGKKd6PjirRiLd8UtrDTcnA&#10;tLli674q70BgVr6uPE4VbFvvWtcVXrBTeuBFL/RGKVnoGux3xY04xECuK0p0rkCq04sVu2K26uKL&#10;aY4UNbYsmtj1xQ4YpdTFWiwGKtcsU04nCrYIxYkt4FcCBirVcKt9cUOAp1wMiW9u+LFrFXE4UW4Y&#10;E26lcVdWvTFLVMUuFPpxYlvArRp3xV2FDjTG1portjaXDbFNuO+KG64rbuvTIpaIySkupihsYEt0&#10;xQ4d8VaGKu2GKuqMVa64paO+LEt9MKGuvXAru+FLqYEt4UFrpgWmu9cUt7Yoa+eFba+eBLjirjgV&#10;oUGFLqA798KHVpiria4EtUGFC00pikNAeHXFNtnc4ptbTFLiMVarTFab5VwILR64WTQNN8VpqtRv&#10;iq4bYsWudcVLdcC04nFK0thTTdQOuKC1yHY4rTuVd8VdUHFLVcU1bmbvixpL5mxUoR2xY0p1phYr&#10;gxxRQXhvHrgWm64q7lixdXxxS4kYUrXPbFWgaHrXFK8HAhs4q7phQ4HxwK4nFXdcUuGLFo7GmFVr&#10;DFC+A71ORKUUhxbAvBrimmwcUOrvituBxQ3ilrFXVwqtrixdTFLvfArWFNupgVrbCpLj8t8UNd8V&#10;awK44paphS754qWjgUNYVWfLFLVMVWnwxQ4jFVtK4qGqYpaOBLWKupiq04VapvgSuxVUjwsV/bJN&#10;riOQxQpMKbj7sKtqCcCWyMVUzUH55Ji3gS6nfArTiowqprQjAlcADirVKb4ULtjhQoSDf2ORZKLD&#10;ChTNMKEPNgShGNcilYcCWsUU3ixpZTFLY2xSqiQEUOFWum46YquR/HrkgUFer4UKieJ74qtqeVcl&#10;bCm5d2BxtUSzUG3XJAq0sIJ5YlAWSryeuBkirLUHs2HGtMplFmN2ZaZrC3CCh+LKKpnGVJ7bXIbr&#10;1wNoNo6OUEe+SSrc/DFAXDfc4pXBe+BDYGKV1BjSG+NcFJpYeSbjAQmlaK4WTboRkSqupwKvBxVo&#10;rXFVoJXriypdWuLCm8UtEAihxSh5LanxKdvDG1O6iwrkgwIUSzjoCRk0rPq6tuRvhtiS16AX9kDF&#10;aXqSNjSmKFzW8cn2euFlajJY8u9MaSJLUsZIh8D1xVTcTodwT8sUqq6lABSWqH3GCmIiV8VzFIaR&#10;sD9OKVSWBKVYfdhtDaKEFB098CG3SNhVQK4QtIN5THtQZOk0sF0p2cDAQqlKwbdRUZFCmJCp7jFF&#10;Wua9IG9MlSapQkmdhVdxhQpOXpvhTT//1QFQu5y1rUnuo064LVCSak3+6x9OC00g5ryWT7TfQMCU&#10;OT4nGlcWwoaJ74pWk4q7rirjQYq6m2KGguKWyMCXBcVVY4C3TCht7Y98Fq6O3DHBaaVvqo648SFg&#10;gqaDfI8SY7pxp+g3tyKJGQp7ttkDZZ0n9t5RUbzOa+FNshwlSEzi0pbenphPmaYOGkiR7kdEkoFH&#10;IPyyxJk2yN2GCmIb47YVtzRlhStMKFojoOm/jjS20OY2XY+OKA4QOd5GIGBnzXoqL0HL5jAilQRl&#10;gaCg8BhQRS0WwBqwx4WIC8Ko6LhZla8Ic7nGmPCuWNE3GFnbYo3XBTCl3wnYY0yIbEdNx1w0qwxM&#10;ftkDAUNFSv2RX6cCqbxyOdyR9OO6rlgK9TXI7rasIifHFku4ceuLG3er2Aw2tuZyo5HClTE9dqHB&#10;a2uDjwpjaVxlUCuFC31wdgMbXZeZEQVb+uFKm14v7IP3YUU5Zh3ONpq1/qqO4+nFBDYYudqYKWlQ&#10;e5wK2TxwsVvCu+Faa41xZLjUYpaqKe+KHce+KLdyH04qsZiTTqMUOEajd6YslymmyLTAq7gO+Glt&#10;fVUxWnFq7nFC1mpikLq7dsVpoGnh9GKKbDVxZNsF6tgYqbN2UAYUOWPudsU2uVgNl+/CvNywsfE+&#10;+Cl5LwnHp1wLa0oT3OKuoV8T88klY1etTgQFvrdgcbTTfJu++K0taq7ufooMIYrWuG6Lt9GRtlTa&#10;hn60+kYbWl3PgPgAr40wqsAL/sg/PBSqgAj3AFcVtoqTuQpxVeDt0HyxUuViP2QPeuK06iV+yD8z&#10;hQAucgqAV+iuKlTEY6sOI+eKbakkDDjQ0HgcV5tLGrdQR9OKtyTCMcUG3jigqQHP+avzxpkFYRiL&#10;cVJxYlTA+Kp5HAkKzkDck/IYVaU8xQVHucVLQQKakscCulFP2mHyGKGki/aZnI8DiytqWVX2BYD2&#10;GFjTo4g/7TU9xgTyXyTIBxWo96YsSpBVY7FvuxTSs3GIcamviBiqxCoNSWNfbClcwA7/AHDFDZCu&#10;Nj070xSXIAp61wKpyqVPWn0YsV0VR8THb5YWRUpJCxJ/hgJRTQUkVyNqpvzB+EffgBZW0okY0oPu&#10;yXEqIZ3iWigVxtBK2ORv2h+GEFNNszJ+yBhtW2kdt0FfGuC2J2bjkJ+2N8WTTvKP5RgtAX26tUu9&#10;KDCGRKm7mRuXw0+eAsQFaNCT0FO55VxU2qyx8zQKCB74WNOW0B6ih9siSyRcNoE+1v7ZE7srRIGB&#10;i3ih3XFLqYFccKu6YoQtxerFsNzilLJ7ppOuKeSjzyYZLhk0N798UNjFXYFbpvirYHjhRaW6lrsG&#10;nggGr9sNMSWIanrU19UsdvAZfGDTKSX2jmJQ8le+XRg0mSNvLKOC39RBu2+WxDXI0mcRH1KMEgUH&#10;fEbFJ3CHlu0t4DHGefiaYL3RyCBt72a4lIkYkAbDFAWytxflWtDviUIWadZXLjrjxLwoKWTk2/XI&#10;GTMBVSN56KvbxyoybKR40r0h+8kXke2RtKp9UlUfuyn34LY8QUms3pUlfvwNMjfNDiNlJpgJQGwh&#10;G7HFS505dcWFLTHtTG0UsIH04WIap4YpXUpiqoCMCu4jAtKqU71xVeCB0NMCV6tTfriqvE4rVhUY&#10;pVZnjYfDVfoyy0mihRGVYek9ST2wUzgSGTWd/cW0VBE7N4kbf8FhHm5XElepXM8hLSgcj4jpkDJw&#10;Ms7SKSpJ2wgW12pVGGktDc4CkKqAcaZFjJph9+ISpnbJK2pr1yNMxurqdsWBC3jyO+KW1iAJxUBX&#10;gHxU7HIpVpUAFa1xDEhBySAZNRs0hr74slRSe+KCpvXA10pHwPXClr096jrgXhVQdqHFqktYV6dM&#10;CQvNR1xZremLNEwOgHx9cUFEKqMKjIsCtuwPT2yyKeSHgApkqbgVcHEpTDToKjm4BIO2Y8t26k0F&#10;Dt0yDNUAGRVdXFXYq6u+Ktj3xV2BJa6YWLZNcU2t6YquxZNNuMWKg0ZYb74GJQVwyRgoTT3xaChx&#10;MhPxuae2FiN+a8zRfsyH6BhSSFC5dW7s3uRlkS1TkhuQG9DlloHmqr8Qy6JYyC/YZNgA7riydQnF&#10;QsdTTbIlCIsxIF+FQfc5hScqGyZRBiPioD7ZByBurgUwJcOu+FWmWu2IRSX3KFTvmXDdxsiDYb5e&#10;41uoTiyIWtixaxUlxAxRSvFetGRGN6nMbJFy4zThGqKnMZyVQYEurilrCgoG62HWuXQaJIBx2zJD&#10;iFTOSYLeuLIrqd8WLjhZX3rYrdpmBHRTvXKMkqbYJ5CvEUzEcwbKwwMnEVxVCXZWhFPpy2LTIJVL&#10;SuZUXFluoEffljWaap49MUEW32xVr54pK60/v65j5W6AZBF0GYjlhVxZBulcUoS+eijLsYcfIUqk&#10;OZIcYqR2yxrW9MWRDjiwaaoUk7YtnM7orSEpv2rmHl5uTiCcqKZQ5BXV8cUtHpgQUPebU+WXQapJ&#10;ZJvmVFxpKLH4TljSlknUk9ciUhRI74GQXQrzdfY1yuTZHdllqaqD0zEckIsdMDNvbFKT6ufjrlsH&#10;EymyksuXhiAo18euWNZbrirjgZplo8hJKjoMxcgbYS3T1cqb1+BIbxS3gVo4VULsDhXCGE0rbZ6n&#10;LWpGRHAzCuPfFW9q++KW1IxS2RhQtoO+NIK2owIaPjhStrvtgQv6YUNg+OLJ2Kt4q6mKXUpihx6V&#10;wqVI7YELW6YqVJxTbCilknTxxKCWS6aCsKr4ZUHKgmAyTY3gTTeKuxQ6uFXVwIaGFLHNaWjMvjkw&#10;XGmi/Kcwe14V3RiMgC24jYZMh2ybkLsUtOaKTihhettUnwyDg5WNMPirlgcYrbk9F+/JBgbVFeg+&#10;WKqUnxA1yTN0G7qterZGTEhnNgXEYDZQ58Cj1k8cLcu9Qd8Vb54oa5YpcWxVpadcUoZ3/e4WspNq&#10;0ZEhLdfHLYFoyBIZgK5eHFKHLDJMDaGcVwFYom3G1TlZcmLNtK/uEJFCRXMQuRAJovTC3N4q4YpS&#10;bWgOVfHLItM2L3MjCq9syA4vJUhuEjWgjRj79cBFpEq6K0KJK1eNPZTkTOkgg807stOtnFXVl+dM&#10;p420RBRqaBAzc45GByJFtgxNXemPDHs5Ye5yPDSZQQmnwcZGf6Mi1RG6cJtkm8L8LJuuBXVxVvpi&#10;rWBDVBirqYVQVwm5y2KoJxlwULCMKVvHFK2gwq6m+KtUrirVMVapXFDu2KtEYVcffAru5xS7FWj1&#10;wodSgxV2KuwK1XfFWyK7YVd0GBLZxV1adMULuvXFW6Yq4Liq6mBXYpXUrihZNsuKoVuuVEta354U&#10;LajChxwq1SuKtUpirgMVbKjxxZLSKYFaIrhYtYpDQwpJXUp1wMXVwq6uBWyRhV3LFWvfFXGpNcUN&#10;174qXHAh3TFLWKW+mK24+OKuHj3wK44odXFWiaYVd74rbqV6YFt1MVapTChvCrqd8il1cK26u+BW&#10;+mKS7FDVaYpdiguPjirVfHCrvfAluoGKreuKF22KGq4U04YEhr3xV2FDhgS4b4q1ixdt1xS1il2K&#10;u9zirj1rhQ11xS2R2xVojFWgPHFLqYq1TFWhtilvr1wKtII+WKWsKtfrxZOG+BDjTCm2jihr3xS6&#10;uKtHFXFsVprrvirsVcDilojFXYslrnauKKQM5qMSxJQch8OmLFrCwLt8WK4eOLO3cj3xQQuHvihu&#10;u+BDeFSsOKuA336YptcDXFAXVrgSVoqN8KFx3wLbtsVditt0NcLFxHjgVa+KroQMBZIlRTFmvFMV&#10;dWnXFDYwq1TFW8C27FbcfHFJawodtirqUwK10GFWhTrgS4CuKC10wodgSHYqHEYpawq10wIW98Vc&#10;ffFK3CrQGKtbYFWnEJaNOmKrTilo4VLVMVJapviocRgVrFW9sLJfH1xW1QZJk3iq1xXCqmRx3xVe&#10;DUUOBWiAdsVWkUwq6mKrZTxU4VUoQStT45FVQDtirZG2SQ0R3xStdQeuCltDOMVUWG2FCFm2wJQz&#10;DIJWUxS5hihrFWtu+K04jviricVbV6dcKLX08MUuDYUKvLphVdyB3xQt6tXJsSrF9qHEIKq7UWoy&#10;SHIqkcid8CVKceGK2r2d89m4dMqlBnds80jWYL1R+y3cVzHqmcTXNPokHVa0w23WiBUYpVFkPhtg&#10;VWDeGIRS5Wriq4YquxStZa4qpm3/AGhsfHAU2qRzFdm65WQxpFBsWS6uKtUwJWkEbjCrYauBFLgc&#10;VbwqpS26yex8cNptDNyi+GT78LEhaydxkgxaJI2YYVpTdO4ySVpevTY4qqpLXZ/vxVf7jpihwoT8&#10;JrjSApzwxSijqCcU2g5NGt3+JKxn/JxZWt+r3dt8KNzXtXI0gtvezRf3ibjuN8VAXJcpKagj5YWS&#10;877EVGSBYqTwup5LQjwyVopaJATutMiq88G+0MFKh3SMGqiuSWlF7oQ70ocaTSnJq8ZHEqK+OEBe&#10;T//WiMl3JIfjb7skxUTLXucVdz2wpW1rihw674q3X2xQ3iq2gxS2KDriq04q2MVXrGWO2KUQlkAO&#10;TGuBVZY1HQZG1VEjyJkhxgDfZ3PtlZmFEUbaeXr25PwRlV/mbbEElnRTe18m1Fbqbf8AlX/mrJcK&#10;kAJpZeXrK0POIHmO+GqZiVJgDN2oPnhQCr82K0ahPtgYyFqfpxqeTLU+2CkjZovz2VXA8emSSp+r&#10;Gh+Nnr8sCWzc8to2/CpxRwleiSD45WFPfJKqNcp2PL5HI2xpr1HcbLt7HFVwQA1blX2OGkhWSTj0&#10;B+nFK43BrTFBCnKS3U0GBjTUYrsMkzKoNupGCkLWTka4aQuCU64VcJFXoMVb3bocBK018P7XXI2t&#10;OqO1MWVLwh/aGNqVwFMDGl9cUrSdqjFFN1OFK0keAwrTdewxVcEB3IwIpYyL1O+NLSlIVHQUGDki&#10;kJK4Y0jJJyu+5lwro7eQ7sceEsxJEJbk9smIsCVT0FXrQ5IBC7fpQUwpXqgG+2BBK4LXrirbKKUO&#10;GlaCqOxxSsaLkd64oWgKh7k4U2tZGf8Abb5U2wIb+r8d3b8MU22T/KQMVAbWInckYU02Sy/YCn3J&#10;wIC9Ax3alcVIbpU70wIWsWrQAYaRbuJA+Ib40nktYn+WuLJtVpuVIxVY0h6KrAfLFDcSs3WoHuMC&#10;VxdE8ScWKzl6h6n7sKaXCifa3PyxtVQSGla0xUuVyT1wFLnYdzgQ1uRiq3bxxWnBfHCkrGZVO3XG&#10;2IcKNvgZLiAm5xpFrGct8sklekdB8RoMKF56UHTArXHxxpba4eC4pcyH7sKHcT1ocUOCAnfFeS5g&#10;F+1ucVU2IbriU02IgNyNsCrHkHbYYVcgZgRQb98K0qgBdlxKFrtQ98CQ3sRitNhaYq1QrvgKuA5H&#10;CoCrsBU4qVJ2Mm/bChpEJNammBNtySj7IOwwItSDBvhG5OKbVA3p7D7Rwp5tF6HvX3xQ0WY9a1P3&#10;YpbRzWhIwIWsd92rikLudfGnthWl8Xx7t0GKrZG9QkL0GFisWpNN/vyJpluqGgHjkaQVtR0pvkqV&#10;URAgr3OGlcTTpgVYGK7nCrakNv2xVaDyqMVpoBlO4HzxVcVDMBitOnNRwTp3xQUNx3oAK/LGko22&#10;iESl22rkSklUgV5j8AovcnIcSQmEcQjG2BBKpTFWzihrrgVsDCl2KFjuEFTiqX3F5XZTthUBAO9d&#10;8aZqfFjhpXBaHfCEWqDJodyxV1cVXhqYFU5bmOEc5TRRhYsZ1jzYGPo2nTu2WRFsCWO6i7ShDXdj&#10;l0YtEpUh5i1u4iYb7VPzy4Cmom001eAUCqKALlkS1yV5L6CGJBJ8bKoqO2RZkoSW4FwPUAA9vDFB&#10;Q/M+m4Pc5FKHEogJZD8fjjaKQ/qlqk9TkTJkAugheTboTlZk2CKaxaKF+KRga+GQ5rSOj0+JRULW&#10;mSXhXSQxj4yvJsFJIQstD9qN8WBpDyekesb1+eNMDRUHaM7LGw+nIlht0cIR9o5FiSuZQoqevhhp&#10;hagxwKSpNQ5JgW1Wm+NpAaH44ULw21KZFkuUkYFVQxptgVstX3wqqRAE1f8ADFKKiXkdsBWkS3Kn&#10;2N8mLZ0e5CSwyL8Y2OBA2RkOoxiMJ+8LdyW2wEhvlMEKE7mQGp2yAcHmlk6jtU5YNmYjagVxTTk2&#10;OLFUUUFcighaThSSpnFQ4Cu2KQUWgqMCSqE7UxTSw74GKulAuKS1IwpSuFiShHQAkk4UgrCadMUA&#10;q8TDo2BJIXyRgbqRkmHVDUG5OBVhoDitLga5Fid14IrQYsQ2xOFnZa3xZAr45STxPTBalEqP5TgQ&#10;6WMuPbLYlJFqCDiePfJLEIilRTItoKZ2cy8QncZjSFNoTEKrEMeuQZqnTAhw3xS3WuKXYpbrirVc&#10;UNfPFDq4q2BildTFNrTixapipQ09v6n2qYGqUbS2W2jrQkYbceUbNNpY1/3YB8sU8CqbLkKNJUe2&#10;EBn4doeS1SM0BJ+eZIDUYcLQQDLAGJlbRUfTljW4CmKabNDvihugOAsgURBOFonY98xZxcqBTBGr&#10;lLkKmBXVGKCskk4D3yQFoJQE8hbrmVHZx57oc0Jy1xyFuFF96wjFaa274si0SBixiq2sQmk5H9nM&#10;fIXJhG905j8cxnJCrgZBs4ErWFdvHCwKAulVPhGXwaJIBhU5khxi1TxwsaarTFaW++FPC3TFjLdf&#10;aKWlHgOuY+RyMYTqPpmK5YVB44EtHFVG7HwZbBrkEnmG+ZUXEmFA0OTawLaFB1wq1tXpixccUlVs&#10;UBmJ8Mx8rkY09iO2+YjmdFTFDfvhSgb/AOI+2XQaJpZIKGuZILiFRJybBwxTbq1xSHMOQIOBatH6&#10;WtFofHMOfNy8YTUZU3lvArq4raHu1qActgaappZJmUC45Q7r8JOWBpKXSnfAU2oOPDIpX2xCyCvS&#10;uVzbsbKrQjiMxHJCLGBk388VSrVnDGngKZdBqnukcm2XBoUffLA1ku6YUB1KjfAy96P0g0amY2QN&#10;kRTIE6VOUOQV9MDINnFNuBwJdhQVG5FUIwhhJK3oW9staSioCB1wMgrCo64Ertu+KWwRim22IySr&#10;CafPEoLRYZFDRHjiq0HvilUUnChsDCkN9MUl3vioDsVcTihokU3wpWE9sULDTG0c1I++FC1xUb4C&#10;gsmsKekvyyoOVDkjhkmxvAlvFDVcUt4paxQ7FWP60yu5K+H45OLjZSt8oyPyljI+GvIH54y5owys&#10;ll6HbFzl9cVc26ke2FWKaxYMakg08cgQ4eWFsVkj4NxIywOFz2UJiGcHJhkQvCL1OLSYqc5opBws&#10;x5rrREDAv0GRksvNk1neFaKp29zlOzlwmmy3fhgbuJWWYde+LK14bucWTda4pdSuFDag4pUGQmUt&#10;2xthW6W64ymgH35ZEteQMcnG5zIDikKHpVHSvhhYUoSWzruVIHjkbTwqqkcciQ2UyvS7keiq1GwH&#10;fMchyYigm0c4bA22qhxilcDXFUo1kFmooycS0zLG5YWV+TKDTqD3yfE45ICKD+uPgtuPuMHFSeIH&#10;omUIhgA/dyfTTI+J5NoATC0m9X7KcR7nIcVswmIKLsQa+2G24FB35UfZPzxKlDWDVBBHQ5W1BMU6&#10;ZJmvwsmsVdgVvFDeBWjirj44VQdwanLIotCuKHLkEqRWuSSC0VxZLWXxxVbTCrqYq0Riq3jXFXFa&#10;Yq6njirRGKu41xV1MUtUxQ6mFWqbe+BW8VaoK4pdhVwGBW8VdvirYxVvlirdcCrgcVdXFWwcULZj&#10;QYEEIRq5WwW4WLVMKuPjirumKrSPvxUt9MKtYEuptvhQ1ilxFcULQoGK24++BIccKGsVdXFS2DXF&#10;DhhV3zxVwPc4q1viq6uBWq/fitOp2OKuxVseGBWjvthV1cKu+eBW1GBaaxV2FXHFDuuKurirhvir&#10;sDJ3XAlumFDRxQ1XCtOOFXdMirsKuJA+nBSXDFi11OKt1ySXdemAoaxZOrXFXA4KQ7540l2KLarT&#10;fChr6MUuqTgS7Cxa64VdQDAyccVb+eKGj44q13xS6vfFXVxV3LFIW9MCWqUwodTFbdSmBNrS2+Fk&#10;Wia4opaOuLMtnFi17YpapQ74smqYpdTvihsAE4ot3TFDhgUrZCKHCkJfLipQrYtRWihxYFsYUN1p&#10;ikuwWrZ3w2l1BitNjFBcR44sXUqcUktgYWNrgK9ciybpigtVGFC4kYEhoEDfCrR/HFFuwJta3TCh&#10;UhNfnkSyRQwM264VcPfrirddvfFXV8cKuB74FcThQ4Yq7pilquKte+KuI74q7FWsVLuuKGtsUuxV&#10;voMCrTirjirR98VaJwqtxSA1irR2wK0R3xQStPvhpLR3xStFMCXGmKtHfFWqYq1gWnYVVUUYVVaU&#10;yTMOApXFLWKVjLUYULB8J3xKr/lgVorUVOFWqYEqFwf2R1woXxrRB44FX0xS0QMVaIySFjDbFC1k&#10;XjXrilDOtMUIOahxVDOMgyU6YE20RirVMUNHFDjirqeGFWuPfFSuG2KAvFD88KWztirq/fjaqinb&#10;fCheSDkrY02zfDTCq9m/dgY2raLzWpwoWsu4GFbVIZ2tmDoSMqMWwSZlovmMzAKTRhmNKNMuIhk0&#10;F56wG9cALcCj43BG/XBaAqoMKVVemKu5HClv1MKHcq4pprAqxkriqrHJx2OQIQiQa7jIJXA4pdiq&#10;0rTcYpcG8cVpcDixpuuKrWXkKHphTdISaB4vij+Je4w2kgFSFwko2I5DqDkwWPDShJJw6nJ2tLOY&#10;b3xtDZZV7b4q0Ll491AOFC9Lvl24tigOa4lU/EARiypVFwjDY0PhgQHCY9AK4WSyZmpUEj2xQprC&#10;k2zAE/jkSgmlG40ogVikYe2LISQv1W+i3U88ky4lQXq/ZmVg3jTAxq1dQsgqjBh88bWlvpMNwMFo&#10;K02wJq61wrdrGtF/YVfpxti//9eDDfJsXAeOKrhiricVd1xVdxxVs0xVYX3oBirYjZu2Krlhp1wK&#10;qBB0wcSUVFCfDbIcSUQLcvtSpyBmoFpnZaDcz0+DiD/Ntkdy2iIT228owLRrl+R/lXDwd7GVJpBZ&#10;W1oKQRAHxpkuEMQFYhm+2MKlSZSNqUHtikBUA2BGJS2VLDtjSrVCjbv7YVtxZl2A3+eRtiFpgkfd&#10;yyj54siW/RRBUtyxtiVRSSPhovyphteSwwE7yH78FJtsRxL2BOFG5XbPtSnywrTvST3P04sgVxAA&#10;22GLEtRlRuCSffFk2x3+LCxcWelEC08ThVb8P7XEnwGBNrhKf2Up8sFqvEHLc1r7nAhcvBdtycCu&#10;JkbofwwUi16W7n7TD7sJLKlUR08MbVtiB1wIu1gPfthpeSn6xJoFJySRuvZgBvUfLAjks9RD1DHC&#10;m26qN60HvjS20biOuxBPvhXdabkDcmv05EkBQFF7lpNoxlRkTyUhb9XL/wB4a+wxEO9KvDbhBsOO&#10;WgLxK68R0qfnkqVcWPbAhpVNakYquIr1xQ2RxHhirgMWS4CnXDTFwcfs7/PFK08m64oa4gfaJ+jF&#10;WxIBsNhgV2x3GKtjj2xV1a9cCWjx8BirdajxwpaHw9gMUN7YoXcQRv0xWluw6DArXAse/wB+KQ3Q&#10;L3JPzxW2mLn+zChwHH7RxS3zPQbYFar/AJVcVdyPb8cUNry6kj7sUtch7YVbdq9KHFSspx+1T6MF&#10;Ks9Zm2AGKrlUndgAMFLTTPxNEAwotS9PkaFBX54rSusKx78d/nkuSrGjLGrKT9OKRsqigWlKe2FS&#10;0p/yT8ziq5lBNak4FbqAvcYrakPjNAXwKCvaRYxQk18aVwseahUE/aYn5YslVI1jHJzX6MVWu4c/&#10;bp7UwIpyxhv2hT3GFV7OvRWA+jDatx08anAmnFh0LDAtLmG1VoPniltF7kgnCq1g/wDMmBC6NW6u&#10;VphSpyKznqv34EU5LeRtzxp7HFldN3DEfAnGnucWHNC+k7Hoh+nAkBWEZjXYLy+eHklbGH5cpOI+&#10;RwpXvExNaDf3wWxpxRitEoW+eKrUSSv7ziBgtbbZJBuirTxJwqFqrK5oQv0HIsrC6dyBwSn04SWJ&#10;NoYs47L9GC0hFQkKm/2sKSsIY9FX78UAUvhiNasBt4YbVtnkJ6LT542inPvsNz3xUrlFdm6YqpfG&#10;a0XbCgKpjCqP5vAYpJUmjY7lScCQrRghC/H5AYUFSRJCejCvtgJWldIVj3IqcBNKEVHbGShfYeGV&#10;3bJGAUFBixXYq1irqVwK3hV2KqcsyxipwqllxcGQ0PTDS0g5DjSQFMgnCyXjpTCh2KrlFemFW6Vx&#10;VwGKqdzcJaxl5DTCwJYXqWqfXub1+EdBlkYtJLH40Z3WuwJpmSItRkm01vwZQegI2y4BoJ3WatAD&#10;c83NF2NckOTE8115qLyLxoArDr4jIMrtBu6tHTArUNyFT0+p33wWypDSzEtuciSoDSIZjRe+VmTY&#10;AmlnowUcnNa5HmypM47aJBQKPnjSVYKANsKF1O2BLZ6bYpaLcdzihBvcczTiQPcYLauK1r8eNAoG&#10;LXKgoMYl2rvjbGVFDyLUFu2RakE+FFroYix7fqxWIREiHuAB7b4sih3WhrixppRUb4FcTTFDlY13&#10;GGlBVhuK5Fk11NMDJGxLwXauRLGRRCo7ivICuTBbIqMoUfblqfbJUxkhkI5faAyBCKtGKAVpXEBN&#10;ONkrivIe+SpBCDuIgp4gjDTC0OUpkU81wUEYEcK30ycKStMB640xd6ZWhwKrhttsLJeGqKHGk231&#10;yKgLyQemFkQtkYUrTfCAxkg5H5dcLWuTh88CVVSvhgVpz3GFaUx4HCpWsD0GBDaKe+BBKuiUyVMY&#10;gBcaHrgbCoCjYFAXqoOLI7omI9sFI4Qumeg61ywKVBAK175JIV+uKoqyWkwJyibbFOY+mUtqpkUu&#10;6YpbxV22BXVwq7FebVRixpuuKXVwK3XClo4odXFWiPHFVFreN+qA4sDAIVrLf4FUYGo42ik8YqeN&#10;MlELuFCV2O5pmVFqkpdeuWhqb65JacRirRHbFeSytOvjgSSioYYZf5tsx5EuREBMIECLTrmO5A5K&#10;gFcCWx74ppbIoYYQWEggJ1FTmVEuPNDMMuDj0tJwoK0+OKgLcVdscUgKlpzWSg6HrmPlcnGnMZ2z&#10;GchVGBLqYEtMaCuFiUtuWZj8WZMA48ig2IG5zIaS6mFgtrXbFWiMUU5anFF2r2KVdnHTocxcjlwi&#10;msZzHcgKmKW8CrJE5KfbfJA0xKTzDrmXFxZoTplzRdNUHfCxbYUOBWsWWy62DPMAuwqK5RlFhtgE&#10;9jNcxHMCsDgS2TXCqEvaU+eWQapJVJmUHEkonfLGsmnUGFDhgS3WgwFmCjNLaqVzCm5UNk2GVlvb&#10;GBXYqpXFAu+Ti1yCVyb5lxcaSg1Ohy0NIS2dfiOAordDlQMCjZ0NTIB4ZGTZE7srtPsjMIuXBGjI&#10;tpd1xVLNWSlD41y2LVMJDKMvDQQpHbLGstYopxOKUy0eMCrnrXMTId2+IT1OmVNypgS4b4UuGBLV&#10;a4oU7g/AThYSSmT7WXBqpEwAffizARPUb4KS4jI0hsYq5mrkkrW8cBSVooTgYN1wpDVcUr6VFRhV&#10;sYUN4partilvYnFWmNcCFpauKrScUrSSckgqZ2wsaWONjiQgsj0uX1Ygx65S5OM2ExB2wtrdcC06&#10;uKuwpdirWBDY8cKsc1eQO3ICgGWwcae7Xk+VmeWOnwAgg5CQossJZgmLlr64pbxVBamjNCSOnfGm&#10;uYsMB1NKMcnF15julLsa1y6mBKulGG/XIFjIBqQAjpgQF0HHpXfAQylG02traOQVZwD2rlbOMUyS&#10;L0xyqpHtkW0BFWwJIIO2DkyiUyX3xckL6YVbAxV2KWmAPUYGKQ61X1DQUyyLRPmkUqg/Pwy0FqXx&#10;FFX42KntQVydqAhJpJpKgsxXwwbDkpKmQadKYEAq1rIqNyqa5EhmAmlvfMn2nb9eVGK8SYQ6nSjO&#10;agnK7Z+InMT8xUYW8bqptEuP7wZJJjbQ0a1BrSpxpj4IREdpDGKKg+7DTMRAXGFfAfdjTLhcIY/C&#10;mNLwt+mg36YU0luqMoHbptiQwmoWdCoplTWEcpws11cKWsVdgVwOKtg4q3XArWKEJOamuWBiUO4r&#10;1ywFSsK9smhaFwpaKDvikFaVGFktI8cUreOKuIwqtxVugxV1MUtHFWsUNYpaHTFDj0xVrFXd9sUu&#10;p9+KtkUOKuxVw33xV1fHbFXDFW+VemBW8VbDUxVsHvihZMdsCkIZjTI01LDudsKG6U3wK7FLq9hi&#10;hqldsUupgVrbriq0mowod0wpbArii1pqDhQ1TAlx9sVaBwodgS7p0xVrlQfPFlTgfHApbFDkmJa3&#10;BxSWwMDFvFLhQDFXVxQ4nFDjilx9sKGsVXE5Fk7GkNb4QhvFWq4Vd1xQ4YEuO2KuXAydihquFXVr&#10;ih1fHFLq4q1t3xQ6oPbFXHFWq+OFXD8MVbHjgQ7bFk1igt0xS1t0OKtYq72OK044pbwK1QH54UFq&#10;owrTe/fAruuKuJ8cUrcVcQMUO6YpaxVxFcUu6YoJaOKGqYsubTV6YsgGvn1xSVpNcVb674q1U9sK&#10;uK13xW2umBPNugOKWjtirtu2KG64sWumLIi1OUfCTimkBKcSxkh2wtRW0oMDFxG2KG6YVtvBSbbA&#10;xW3Yptvc4sXYq7qcKC2Rixdiycu+KGsKHYq6uBk0RhQ2KYErW8cVVYadciU2iF8cDMLjvhS7pirq&#10;4Vd74FbFMVdXFW64q1irtsKtYFb+eFWsVdirQwK4nFXHphQtwJcMVccVaIxVrFWicKWsVtquKGjg&#10;VaaAVxVojCyW0p1wK4UxKWum2KtYEtEDFDY98UqsYyQQvOFscad8KuOKtHFVJ1rirSvTriq4yDCr&#10;axs3xDAlbHaeo3qHtja0vkAHTpgVYThV1K74oapUb4VU5mCj4sQq5amMYqh5IyRU4QhBSJ3OEoCG&#10;kXxyDNRIpgVaRgS1ihr54q6gxV3E4opcqVwqv4UyVIttVphpFqvAd8aW1ORD1GCk2tVqDFVysB1w&#10;q2TXFC5jtkrRSrHQJTChcigjk2KFOfJKV0DNCBIh3yqQZgsw0HWPrACHZhmNKNJGzLIJ+Y3G/vlV&#10;uRYKMhdm7ZJIRae+K22RkkrdsKW6eGKHKfHFS5sCKUz74WSyS5eEVTceGRpKtbXpnHQg5UxJpGKf&#10;HFIXYpWtiq0NTFaXBq4obrXFLqnFUFeaes/7yP4ZB3yQLMHoUoN60Z9C4Xi/QHxw8mMhS705jvyA&#10;w8THYqsAptKeWG2NU3JbJJuhNPDJWm1P6uBsa4WCJgJQcachilWEMTbkUPhihxiVPs4WTfMNswrg&#10;VxQDoKYq2rDoeuK0v5eO2K0tcK/UcvnikIWXTLeQ/Z4n2xQStbTHUfuZSPnvgplxdELNBfwmpUSL&#10;4qcKDRXLfQgVcMD3qMjSH//QgxGTYuBrtirdMCu2GFXA16YFVFhZumFURHbIB8e5wWq51TtkLQt+&#10;WAySqpByyszSIWmNho8lw32aDxOR4rbxDvZPZ+V4V/vST4jDwkooBN4bO1sxSJBXxpvkqYkkqnql&#10;+xAyaapplX9jY+IwbtdWt4IvxO5r74WYLYYybI4wKQ3Qp9t1OKGjOwH7tQ304koKzjNMd0IHjXEJ&#10;CpwWEfEW+Q3xsIJa+tL0RSPo3yPEmm2jd9yxA98IQ5VQbE8vowilVaUFNh8sbUtcCepwIW8a4sgV&#10;4iKioGFNrQfHCrfHn1UgYsacI1Xwwpb5UHv9+KFvF5tmoR8simrXrZxr9oD6MVpVUKv2VIwqv9Pl&#10;uPxwIXiML44FWyIGFCSB7YKtFLlIptvhpm4thRSm/ACrDFi0rA9NsWVL1X6cVaZgvUkYoUXuP5DT&#10;3IwpNoWa4I3BDH2yBkAxMVJRPMKlQg98hZLIHZWjs2O7UY4RBlaKW0P7QAyfCwteIeP2R9OHcJtw&#10;hZjVh9+FK8imwBxtC9Fp1xKlsgk9TihzPxFK4qtDE71298UtPPT7NCffCqwSNJ1pgTS9aAbivtht&#10;DRkY9qYFcEPUjFV3ML0GKrq9zgVbSu+FeTRkHTf7sCjdskAVO2KFnqIe5wpXrQ79vfFDXqqPskHG&#10;1crknxxTS+qr9sj5YEWtMtdhTCkNqp6tsMNJXqfDFjS0r474E04jwxVoVPhipcFIwK3QjFLuApU7&#10;e+FCxnA2B+nCq0AMdjXFVzFYup+/FBKk03PuMdk0vAqKtQL44oXB6D4emKWg3I7bYpbpv74ENox8&#10;cNpLXNT+1igLuXgdvbFV6CoqemKtM5Oy9MUKVCTQE1wJpdy4dyThVYHDH4q40q9I/wBo9MVXltts&#10;ULVUN1/DAmmwKbDFLTKF/wBrCxb5VHTFLSVriq/00X4mAOKqTnn4U+WKtpCGP2RgVUd1T4VxRzUH&#10;QexJxVUSNYxypucKSVrce4qffFDl4DcgVxZLjRvtAH54GLgQASoA+WKbUw4J+zvimm2AkIU7+2Eh&#10;V5QQiigAnrkUIdkJ3opyJKr47eo5cQPlgpja4xg7MBk6Tzd6CBuHFScPCkK9EReC/ThU7qDRqT0p&#10;kaQFyUj7YWTXpgjlijkuqGFOgw2rkPE4qF3plz9pvvyKVTiSBGpIHiMJVUBMfwqST88iSvNEQW9P&#10;jfdsgtUiAMVbxQ0TirqYFbphV2KFGe4WIe+FUslmLmrYU8KkTXJMqWEA4VWk02GBLqE4FXIpxVWV&#10;KZJiu4DAhSuJEgQyNsMIDElg2t6qbwmh27DLYhpu0ntm4qA46/1zJEWoyRd1bCORKdKjJsOqKvp4&#10;Ukq29OoGSDEpTqMrTvyb6PljaC4sGUV+WRtkQhpnC/LASoCkjsRQAHKzJspMbXS/UPKWmQ5s6TiC&#10;2jiHwgZKmI25KwA7Ypb4jFVwwK2B3wMm+uKGwAd8UrSrHoBixU3gZvtUxaDElQayT7VBX5YKYmKC&#10;uIqDYbZAtKWutDkggqkbIRSlTiyAVzG6j7O2KLUpRQbjfAi1Mb4EuK0woIaDUNMUK4ZSN+uG2VLd&#10;uxNfYZWU2iozT7eRYyFqplHGmSCRsg3qDhQplK9e+STzTKOHgm25yVMyNlgikI5KtP14satCONzi&#10;WqIpaR45FscoxpCpH74hSv6b4WNrJB8O+BbUKEYGSqD+OFKotKb5FIbrkqTbRFRgpCFkFCRhpgvj&#10;Uhd8iUFtkB64qpthS0PfCjmuAAPxZFK8U64QxKsh5CpySALU5asKHbIsyFq/D1xTS8KeoG2FVQE5&#10;IBBac7e+SVqMeOBkArqRTAkhWil4OCO2QkLZRTe3mEgqMxi2hEg5FkHYGQd88Kt1xQ6uKWsUOxQ3&#10;TFLiO+KGztilqoxV2KFrYqtJI7VwJO7QFRuMWDnjDCh6ZOKJIKeNVPjmUHGkKQvEVy1paoMKt+GK&#10;Wm3xQ0R3xQd10TlGHHuaZTNugm0Z2pmI5YKoD3wMmxvucUtH2xQUDOeWxGZMNnGyIQjemZDRyW1w&#10;sSsIxQHUxYy5ra4swjrKGnx+OYcy5cBSYoB2ypuXjAydXvgQ0dxhVL7qldsyoONNCFQd8uDTI2tI&#10;75JrW0pil3fFDQrXAlWsjwYr45j5HIgU2ibbfMdyQvOBLsCrJTRD75KLCSUTkVOZcXGmhWPbLg4p&#10;W1wpIbp3xTTqeOKndpCyOCnU5TkbYbJ7BWlDmE5cUQMWbsCEJeqaVHTLItcglknbMwOLNSOTai0R&#10;TFSHDbCx2C5VrkS2DdE6YAAyjxzDm5MQmynbKm+14wMmjiqHu2otMtgGufJLJSK7ZlxDhyKgd9/H&#10;JtdWl8wqxPjgKgKLe+RS3AeMgp1JwSZwG7KLMHgK9cwi5UUaDgbXdPngVAarWinwGXQYTY/MAcvD&#10;QVIjtk2olorTFFNEYpR2myFW4du+Y+Rvin0ZrlBblUHIpdXCm2tsCt174qSpTGiH3whrkErl61y9&#10;rVYnpgZK6y5EslweuRRTi9MVaL+GSSGjJgtStD1wsQVxbfriycDhVUDYquqOuFLq4q40GKu2xKlx&#10;6YELGO2FS1UAb4sVpOFkVNuvvhYrGodjiqc6LLWOnhlFt2MpyuFvXDFW8VccVaxV1cVbGFWO6zEA&#10;7AdDlgcXIFbytLEUaNRSRT8VO+QPNnhplCYXLX4pdiqHvY2kjPGvuMIYlguqR0Y+2SGzgTFFIpB4&#10;ZcC0yCvEtBkSUbOm98ChRjkCtiWsmkfAxc8V6k5WUGVbMhsrDiATlLlwimkUIXemFyBFEgUxbW8K&#10;tjArsKuOKUuv7IXT1DgMfHCGmcLQJ8szHoVOStq8EuXy44O9MBK+EVRdASP4m5ufAAZHiKfCS7UL&#10;CNNzzX5rkuIsZCkNDpwbozU+WHjYWUzg0iNSCpcn3G2RJtmIJrHbqAAVU0703yLaIBFItMW5eZJE&#10;HwLywhNrWvXUVdCDhtPEonVVJowI98lujjCGudXNuOQJIyQiUGaEl8y8QCvxE9a5PgYHKOiFPmlz&#10;/usffgMU+Io3GsNdblePbY1ysxLXKdptpUgeJSPDKqTApmpwtq7FLWKHYq3il2Ktg4obGKoWalds&#10;mEEKBFMmhqmSQ1wxtWmAphtVNhkkhYV3wti2lMVcRirXHCriuBVtMUtUxVzDCrVMUNEYpa41xQ4L&#10;irqHtirqYpdTxxV3zxV2BWzvhVoHvirWBXfPFWwa4quBA2xVSnagxWkMXrgaiGh41yKHA4ULgcir&#10;sVar44VcKHFLRwLbRp36ZJi3hW2sUU1TvgS407YpWjCh1BiimqVGKba6YsmicWTsUO6b4q6vhiim&#10;g/jgTS71B1xY07kDhWndMVps4sXVxS3ihqtMVbDYpLRxQ2Dikur44KVwOFDQxQ6tN8CXVBwUl1aY&#10;VcMVcRilw8ThQXE1wIarirhTFLumFDVcVbNMVa2xVaMU0uG+KLdirq4paJwK7YjFXE+OKtD2wJXV&#10;wK13whS1hRTdDik7uxQ6vjilbUYq6mKuxS6tOmKWuW+FaarXArtsKtYpcd8CVtMVLiR0woAW1piz&#10;aB8cVbO+KtYq7FLvngYN0xSWicVAaGFJWSnbfFNICXxwFgTaHbbfC0Fqld8UW2BihsYUNgYFbrvi&#10;kuxQ4nChrr1xVtfDAm3YobxS0MVcRhQ7r0xQ0RiytvFDXvgS49MUroR3yJSiR0wMlw8cUtVwpbrT&#10;FLsUNVwq7AhsttgS6u2Kurkld1+WKurirsCuOFWsCu2xVquKuJphQ6mKte+KGsUtD3xVojFLVMC2&#10;754qtpirROBkGq4qtOFXUxS0cVW0xV3zwK2DhQqR969cKgKoFMk2tEDFWsKtEYq0RXFDliVzQ40l&#10;Fw2dtGwZ1LexO2LAi0ZeSWzxAQDiQemRAbBsEoZmU7bZKkWsB8cVdgVv3OKtYVQc7GRuK/TiqL48&#10;VA9sCrSK5IIQlxGTvTJIQMqEdcgWQQ7DIMlM4oapil1MUU6gOKrlAOEIK8DwydMbbAphQuFMKF+G&#10;kW4ioxVSkjpvkSGYKl88iyXrihskthQqIKDCqoxpGd8kxaiQOvxdsLFUdeKYGTredoGDqaUIOQlG&#10;03bPdB1cXqhWPxdN8xJimQLJYZQnwnIhvCMjcHJKq1wslooeuKV3CuKGuFMKXFPHAhYyUwpU/S74&#10;Er0XiciQwO6KQgjK6ZBUGLJxFcVaKVxTa2nHAxpsYU2upih3HFUNe6fHeLRvtdjkgWYkkhDWknpX&#10;A27NgIphKHUI1VVhVBUYQWslWSIkVXJhFrniDijdckyCHaJo/s4bZVam8pqOR3xQQrJcJ0kNfliq&#10;uCrr8JqMUNcABsd8UtcWI2AxVepoN8VbHxdMVboMVcYSdxihTeR4aBQCMUrWihnFXA5Yof/Rg4TJ&#10;sQu4VwUrhGTucKt/BTxxV3IdsVpXTkRtkCWQCpwYrv1yszUoqz0i4uN0UmvfKzNeHvTmDyses7cf&#10;YYBZbBSe2WiWlqAWXmfE5YIMiU15ADiiqowsDuscUNOuPJXKoO5NMKeSqFdhQEUwoboE+0aYo5qb&#10;OngGP+VjbGltJZBQBae2LKwsFnCP7wBT7ZGkUuEUafYjr71xW92/3r92pkqZWrItP28aVcXb9mn0&#10;40xpaFkY/HxwslalBQLXBTFwUd1pjSlayq22+NIpaWiiFOh+/AklbwEm/JvpFMaQNmk9JP8AdlW9&#10;8WzmuIkk+w4p7YCWLS2RY/GRgtKIS2jToBXxxtjaqE7UwLbiip1GFFOEgPQH54UuMi+NcQrVQdyc&#10;NKVhKk+OFIDbfCNqDCq0NT54quCM27UIxpS0ZEX540oWNcKB1HyGA7IKFku26ICT88gZLSwRyyn4&#10;2FPCmR4TJmNkVDbqv2aVyYgAxJRIFOv4ZNFNhgpoKYpcTQVwIpa1euK0uUlftHClvlXoa4EU1ywp&#10;VB74opazeA+nFKn8THrih3EDrQ4pXAbdAMaRTlSu+2Ckr/hXtXFVrU774VcOP+ZxVtqeJGBW1Ip3&#10;xUt8gehwIpoqx+zixpYaJuxqcLNYxeQ9R92FV6xU3an3ZFK4yU2WmKrApfspwoVFAQbKK40haQW3&#10;IxWl4+EdKfLFK0E1+ycVcwB61OFW1VQK0+nIqsIU/wA2Kt8liFWrXJLai0yv+033YEcNuQBurGnu&#10;MUua4WnFCB8xjbFT4O/7Y+7DbKlZYxEKuwLYrS2rsfidQuNrSs67bUp44op0a99q/PEpWt6pNKKP&#10;pwIC8ig6Bj3xUqfqN04jJLSouw5P9wxpSpySs5pxNMULUDnahA98bZLmag4qCffIoCwVPUNvhSqq&#10;giFTUnwwquEjSHoRgWmywOxFcC04KFFTtilpXVthWvyxVcWWPZuuKLWeoh8fuwpVKqo5HbFBUGnD&#10;GpIxRSpGzSmgIpgplTpZwPhBGIYqANdgR92G2VK6qIxVqVOKG1bnWhxVTqB1JxpAbeNacvHHkm1q&#10;sGoqnFaXE+maVGBKwfEftfQMNqAiVjCDmxofE4oK1TGSfiBJwK2sZ5V/ZxKG5pkI48hXFlSEJ5Hq&#10;mNppERj0V5GgJ8MLEtJUk0ofpxWmmhYmtcCgrxGxG4xS2U7dcKGmiA6dcVa4Hq2IW1VPhHI40pK9&#10;TXZdycjLZatFQW4j3O7HvlSVcDChvFWjirqYFbwq7FVC4nEY98LFLJZCxr3whmBSiDXrkklx36YV&#10;a6dcVapXIpXKtcKqgxQqA4UKc9wkCF3NKYsSWF61rhuwyRk8RXLQGq2OzSekFB6tmRENMiibuCjK&#10;B3Ay/o0dUVeX0cYHAcmoOuRtkl055AsO+5wWikO55Yqpc+JJBrkLZNIjzHptlZLPknFjpwHxSCow&#10;DdkmccSJ9kUySrzTFWxirvcYquBrgKV2x+eBWxTFVwpiruW9MVbPTFVCU0xtpka5pdcuKE4C4hop&#10;ZIKmpyISd0bYxRAcupyQbYxBRnqI+ygn6MNsjQQd7bsNypAyPNxTsUGE+/Is3GMnemBaWFDhpC5Y&#10;wcUgI+zt267b4Ys+FFzQhhSvxd8SFICHe2PiDkQGshSljK7Gm+GlWRKpPxdjkgki0c8Q4g9BkmXC&#10;ozrEopzJJ7ZG6RVoJnFa5G0VSytcJKAuGC00vTJWgqqrywIpdIgK7fTipCDYUNMitU4GmFbVoxXC&#10;lfwySt8cBSFKSEHc4ELUQdvxwIK13FSMaR71OoxRS8Cm+FSqqK70xUhedsKhcBiypTmFRU4CFWJQ&#10;4FpUUUyYVs/fhWlj9a4WQALcak7nbAmqVu2BVWGIuQBkJFsATuFQqgAD3zFtmrjFm49cCu6nFDsU&#10;u64q754ocMVbril1cKuwK6mKHEVxV2KaaNDgQ7FCnM1F+eWRYyS+U1OZcXEko7ZNiS6uFitJ3rii&#10;nFsWVNUrix96+CH1dieJHfKZFvxxTGBCigE198xC3xCIwM3Yslr7jbriGJQU675lQaJhDMMvaCpk&#10;UwsGsVbHvilrmo69MUAgIm2dz9ndcxpxcyBtMkOY5bQvBwMrdXfFDROKCUvulq22ZcHHmhGFMuaL&#10;WgVwsObda4smsUU7FB5roELyCnbKMjfjCbxjMVywqDAl1fHAqyf+7PvkgwlySeYd8zIuNNDEZa0k&#10;BojFgQ3TFIDVN8VttJRG4Pjttlcxs2404t3DqDmE5cUUpyLYFwxSoXY+CuTi1SSqUUOZcXGmFCgy&#10;xoaphVojxwtZDfIAYKbLtF6So48z1Ncw8h3crHFNl6ZS5C7bAl2LNC3gqQRl8GmaVzChzLi4MlhA&#10;7ZJgAgJVo1e2RKVBhkWdNRbSD5jIyZQ5sptdxmGQ5MUUMi2tkYql2ppRuXY5bBpkEklA65kRaSpF&#10;cm1lwGKhaRXAlFWKUkFcrm2RT6LpmK3q1MDJvAl2KuOFVKY/BiGBSyU71y9g5ffEqq1yKtg4Ftdy&#10;OFNqTHAhrme+KLtvljargxw2lcjb4Ugq6nscaZhcRirdK4otrYYpbO+KLawIaPgcklafE4rSw4hK&#10;xh9+FiQtI33xUJvohHp0HbKGeNOlwuQuxS44q3irumKuxV2KpRrK9z3GWxcfIl/lhwlzMrbE0IwT&#10;5sMRFsxjbFz1SuKXcsCFK7l9OFmGEIJYHqzcmOWhwJ7lJCDUZIlppFxryFMimlKSN2P2dsCLUfq5&#10;JqBkra5QpPfLkFWao3XbKJFniFllUUQAyDsAKVRizbwq44Fd0wq7ArjuMKrPqnI8uR+7FSFaO3df&#10;2q/PDSQFdQR1wslxG222K0lWqcmAV/oIwFryC1BIARuDXxyDWI0rpCR+0368KVZFpsd8WQC/FkvC&#10;gjZyDkgmkLcycBy+Nx75NSUmupoyCWice+WRLSTfNJ55O2+W04xmhGck0yTDiCFdt8CCUVbGo2rl&#10;ZbollGiAiEZiFljThcXKC/FWsVdirq4q6uKt1xVxOFKElO+TDEqfXJ0rsUNUxVxFcKrSuSQtKYpW&#10;lMNpt3HFbWleOFkDbWKWqYq0Vpioa44pdTFC2nhil3GvTFDRWmKrePjhS7jirdBirVMVdtirqYq0&#10;OtcVbIHXFXbYq6uBLXvihRua0pilBk4GBa51OBhS7mKYsab50xpabDV640tNYEN8hjSXE74UOrih&#10;2FNOr44ocTgS1UYpcR74oaBFMVcBilrvviq0jCm2j44pap7YpLeLFquKXDfrihrpiluv34oaD4p4&#10;VwY4opvlitN8sWNLajFNLgwxRwtE70xS2DTFDQOBVwxRTXXrhS0TTFQHVxUtg4FbGFWuVcUNdNsU&#10;02T4YrTXvilquKOFo4quwLS2uFXAYobO2+KhqoGBIcKYsmicVcDhYl3ywKG64EtA4q6tcKuJ2xVw&#10;am+FLXLbFFNmmBWvfFLgajfFS6opioCwkdsLJxY4pEQtrTFNW2GrixqnHAlaScU01Wm+Fk2Dvigh&#10;xGBC2uFlTe3fFDq0xV2KtYq2DipDe5wIoBaBTphSVkoqN8WN0gZBSuBgSoMKYQ1FqmFDqVxQ3TFS&#10;2Bihug64EkuC4UNnbFVpFcUOHieuKW+u+BXUxW3Yq4+OFXYrTsCXDxxVojFaawMqVYhtvkSvNXoO&#10;2Fk2NsUu98CWj44VdXChxxQ1gS3XFLsKHdcCWye+KtA4WLicVarirdcCWgRhRbWK2188Ut1rirWK&#10;Gth88Va64pdiho++KXHAlad+uKXAg4FdUYVWHFXUxVrCrWBLXXArYAySLVUU9sLIBUphbGqDFVtM&#10;KuxV3XrirgaYqu5sepriq2uFC0nffFVJjRsVXdcCW6+OBKjK4Pwg7+GKou0tAELvs2C2F2pHrhZr&#10;TTJMWitdvHFUBcxFdziVCXyr3yJZKVMiq04q0Rirfviq9Bkggr+uSYt0wocpwoX8sKG6jChulcUq&#10;MkWRIZAqQqNjkKZWvU98Vb5VwhBX0KimG1pWgoFyTFy/GSp6Yq5loadcUIi1u2s2DqT1yEo2z5s3&#10;0rXfrijffMQimyMq5sgtZWpXamRtvBTAMTuMkEBscganDbJsyFe2KFwfl1wpcaYoWcj0wJXD3wMV&#10;3HCrYPHI0lWVqjIkLa8YEt4FaIrilZSmKrgcCGxirsKqN1apcoY3798ILMSpKIw9g/oSisZPwthL&#10;XPH1CZqm3KM7ZIFgFjMO53yymVLfhcb4qhZIUO9K4sqQyOwbjx28cJYcleOWSM1FMja0CiRcJJ1+&#10;FsUqJkdWrWoySqvrKy1H2vDAluN2PTEseS51B3JKnFebSBl6NUYq2459RvgtK36vy6YUW//ShagD&#10;rk2K4vTYYrSmTXAloIT8shaQLRdpYvcGiBj8hgMmYiyfTfKnPeZio8MrItlVJ9DodpEAFjViO5OD&#10;hY0jlT014igHgMlSbaCFv91n5k5JivYqo+IH6MVtpLhDsFY4U1a8+mBVjT5nArX1iP8AYIJ98K0S&#10;t5Sy9KEeC7YUKgVx9uifTU4FaJA6Dl88bRSykrmiqwHttiqosJTdia4pXF6CrYLRSyN3c0rsckyI&#10;XLEQfbBabXKFJwMV3NRtXG0c2mam5JphSGh8e6kjCqqCFG+/ywlDXqr+yp+eQW3cfU3P44UU5YU7&#10;gH6MiWSpwC9gPlkWK5VXsPvxTS4lVwrS1pDTbAypRBqftHJBDbSN0H45IoXoDSpNTiGVOar9QMUU&#10;urwGwr8sUFTENdytMaWnUSPou+FNqEsituxYfLIGVKhnkrsjH6cr42S2hb7TVw7nmuyvDE4+ydsm&#10;FRKEL1YE5K0EKqs7d1AwopcWK7AfTitNUAHKlTgYtBnJoEOFk27BftA19hihZ6qn9k/djbKl9APi&#10;OwxRbjcIOmC0NKwc1G+FKoxUfaO/hgVaX7AjFWlQ9TSnjklX0X9jfArmr364EW5VatW6YpcK4Vtp&#10;VI6jArfxjtilw36Yq2WCj4jU4qWi5bvTCxpyxk9SaYE0uJCbDfFC3c++KV3DerfhhQ2WAwJWE4EN&#10;qcLJokD54oc3Trviq1A3WuLIrwe52GGmCx5tqAEYCqlWprVsDJvp1Y4LVwUudzRckEUuEIG5O3jh&#10;RS7mqCqAH3xSsDK25FScVbLKv2lA+WAJXcg4qRXEsStDcTsoGIS3UA9K4Vpfs4oOmKCFtEi+yKti&#10;qi3xmrDf54FXCHarbD54GTYUtsOmSVy2/LYE1+eBVUARCgNThRawgH7TEHIq5VUGoZmwpXNV+jEe&#10;wxYrkXiDuT88Ulby/wAo4aVdIT9kHfArQBj3Zq4rai8rFvtD5YqF6cm7qfkMU0ueQgcV2+jCxJUi&#10;z9qfdhQiI0KirU+VMDJplc7mn04oXRo37VKe2LJpkJ+xQYsS2FH+7KE+GRSQ2tK9hitLiIu4B98F&#10;LSoqxIOQAHvhpapRmuUbsp+eKOFQJ57cU+g4sgGnJTZOmJVDMjtuKDI0UA0rWsBNWcDbwyQDMkKj&#10;EyGnEH54SwDcYePYKADhSSudin2BXFi5JZHNG2xZOWRlbkFBxYukLMOR+17Yp5OildjxKbe+KVs1&#10;16j+jGKt7ZEypMY2mtrbiIeLHrkCkoimBg3irROKuAwK3hV2Kqc0gQVOLEpXPJyNT1whkAo5Nk6m&#10;KGgMKt+n74FcI8U22Er0woXgUGKtMwArgQWIeatTL/u0Pw9Dk4i2gndj0NTGT2OZUYtcisvYvVMf&#10;yy1qKvc39PhAFCAOWFCBlcMBTIq0ZeS0wJQ8j12B3yJLIBEWVoZDyYZXbIJ3DarH+yBhpKJVabYU&#10;LsUtjAriThVsCvTIpXUGKW6YobAHfFW9hirtjirumKHUrighB3NBXkvIdMXFyAJdLHyPwx0HtkSG&#10;sBVjUBQqpTxJwtgCNjPo7jrTC2gUgb6Qt1NcSacWY4jyQQNK0O+VJVlLU+2ckAtqiCeTpSnuMO7I&#10;i+iutk/7XEfRhFo8MoyNQNj+GFyYiua6aDkpI+jAQwyRS94GGVEFoO6nJGtPHDbEqFDWqnG2Qkj1&#10;vE4BW3OSEmziCFmIJwEtIQrMO2KVhOJVcK4EqiDfFNohD+yRjbFbLJx+eFNoVz44oJWYWNomLcYG&#10;YCsFOTV1BgVxG229cLEtFR3740xQ7xmu++AsqtwWnUYKVcOI64VpepHQYhSF3scm1uBp1xZhbItR&#10;tgLIqSL2IyIDFWAyS23Xxwpq1jCuLL3uQmtMU7Ky1OBKtAAzCp2rlU2Ud06iIoKZj02q1e2BkHYE&#10;Orih1cVdirjilsAYq41xS7FWhirZxYurilwOBLRp9OKC7piqyReY2yYLEi0FPHx65lRNuJMIZstY&#10;lrr9OFjs0RvTFJdSmLBtQMUr4QFepNPDMabdBM06b5juVS/AlvFS0zcRXEI5IKduW+ZcXHmbQhGX&#10;BopoiuFSGqYsab44pItplBFMCFa3nMfwt07ZRMOTCSZREEVzGcgKgIpgS40xQ1t3xQUBdCpNMy4N&#10;Mwg9ycucZuhxYrThZFrFi6lcU0vhAEgLGg/XlGQWG6ATSI1zFpyQrVwMm6jFVOReS0OEMSlNx1NM&#10;y4uNNCt1y5oOzRxRbXXCi26/Tini2WxRhpaN9GVZDs2Ywnluopt0zBc2O6Ipi2NjAi1KcVTJxapJ&#10;TMdsy4uPJQJAy1xytJr1wrbuuLF1KjAzvZX0yQklD0G2YeQOXBOUNRlJb1TAlqu+KlQugONe+Wwa&#10;5JXL13zLDhyG6j798mwQk9OVe+RLJCtttixcBQ+9chJtDJbAUQE9TmGXIijRgbQ388Updqh6D2y2&#10;LRMpJJTLw0lTJybBrjXAkB2xxZK1r/fL88pmWXJkEPTMZvVhtgZBulcKGqAYq7fFkpTD4cQwklrr&#10;yJrl7WuXAldjTEt1pjS04nbAlYVXviimsVW0pgpV1T3xQvVgDhDMBXWQZNNt+ouBSu9UYUu5DAru&#10;WClpbWmNLVNVxDItHChaThVacUNKd98VTfQ1/dcj3OUlsxpyuLeuxS3XFDsVaJxS7FXVxVKNcap4&#10;+1MtiGnIk2lFzfVToq/FjMuPE7svW4KCrAnIOcJOa8YiqgnG08SkL+TupHzxtjxoa8vHMdH2B8MN&#10;sZTtI5rdJmPWnyyVuOQpvpsVKDb54bYcJclhxHw4tfAVMxitD1OQJpPvVf0eGPHfI8ZUxMtk402x&#10;+r1PUnc5Dm5GOFJoMk5DfXFLeKuxV2Kt4q1SuKq8R2yTJW2wsmiadcVa9VfHCqT6pMteuRkGqapA&#10;aqKZWGIRAOSZt4q3XClDzOUNTsPHFjdJXJO0rMI5ilP5jlo25oJ7kPJcMilZJEkHuTXJcALDc7FK&#10;bpi77AAHwy4CnGmN1k9o8KF2ZSPY1ON2x8E3ZS5vtYWqXNGwr8PzGVFsiynSIikIDGtemYpcjGE2&#10;AxcgN4pdirWKuxVvFXYq1hVCyEE1yyKFHlljG1wIOCltsHFLqHFW6VxS4jbFjS3hkrV3EYLTSwrh&#10;Vbx2wptoritrcUuIwptYR9+KXEU6Yq0QcVa44q1TCrsCraVxS3irRGFW6Yq1QYFaO2KuptirgMKr&#10;QKYqoXRG2KoJmr0yJYNch1xY24GuLFvlUYE00Xpimm+VMKKa5HtgTQdyxQW/UxUinczXFab5+OKK&#10;cXr0xTTuQ8MKG616YrTVRitN8l8cVcTXpirQ264FtxKjviq3rhZNj3xQ44FWnbCtOxS4bYq1xxTb&#10;XT54ob6YpbBpiinVxV3TFDgwPTFSGyfHArjSmLF1RhZU2W7YopquKt4ot22BXVp1wra2uKQHch9O&#10;LJonFXA4oK6tcUANYpu2h44sS3WuKGi1MWQDdfDArq74oaJGLJquFab5YoIaJGKgLQ+LYYurkaRT&#10;fIfScK01zFcKOFoMcWdNcsUUuLDFFLeWLKmgdjik7tHbFA2dUDFk0Tirq4q2DixcMUuO+Khoe2Ku&#10;xVvkDiiluLJ2KGwfHFW8VaAxVumKtkVxY8lw2GLEqMp8cVKBkwMCoMK7YWu2gMVbAxQ4dMKl1MWL&#10;fzxTbjTAlxwsWiKYq0PfFku2xQ73xVwxVxNemBLWKG8VaxSHUxSsO5pgVXRdsiUqmLMLq7b4q1U9&#10;sUt12w2hrCxcMVarTAlutcCWicKuDYFbr44FaFMlaG+2KtA4FccUu6YVarXG0BxI6Ypd88Cuwq1h&#10;Y20TQ4q188UuJqaYEuOK01XFLROKtVxVacUOJxZNVxULa4Et0GKVyb4WKsNskyDfywtjVMKtkDFV&#10;vTFXHFXYFaxS6mKFrLXDarAgbCxcI3B2FR7YGSqbS4K8yh4+JwIJplMHkSewthe3fpyBwCAtfhrm&#10;OTaBjM0rv7f06kCg7ZbEU2cNJQ+++WsFoxVaffFVG4WowqlcyZAsghmHjkVpbirRGKG1WpwqVZVp&#10;kgxXhMmhxGKFtKYlLhgVcMkxXYUNYVWOgO+QIZAqIqNsgzbU0xVezFhhQqRmgrhQvg3JOFAWq37y&#10;mSQqXAoBgSqWF89o4dcqnC2Q3Z9peo/WEDd6b5iEU2RN808hujTEMwi1uARudsk2L/Vr0wq7bril&#10;USnjXFiqKoxQu4rimmqAYUtMy9zjSGjIqCtcBC0ro4YVGVkMgvGRVdilaRiqw7HAq4GuKG64VpvF&#10;VG4tluEMbDr3wgsgUuSRrJvTk6V2PjkmJx9ysbiOVqEUbJgsCaU5DKnRQcmFWl5G7DGkhaqda0GB&#10;SXcK7VyNIul624OFjZKstEHF9xiyDRtEPxLhVpYQp7jFBCsxWlG3wJURQPt0wppWLgbHIsQG6DCm&#10;n//TiRtWHXHiY2vttOluTxjRm+XTI8TIC07tPJs8nxTkRr95wUUkJ1aeVtPt6EqZW8WO2RpkNk5i&#10;jSNaIgUDsMkk7tFOR3Jp7Y0jhVUgjXpuffBSlUEDEb9MNNbjG6j4WA+eNJtSDkdZOR8MITTmnnp8&#10;IUYFcrMf71UPzxplYaYxdRGCfbAtrTMz/CEYD22wobS0jHxSFlHua4aVXX0Ix8B+nFSHfFL9qU09&#10;hTFG7uXH4VIPuTgK1a7i1Kjc/higrB67HYIo+eIZBfyZNipY+2KLtT9Rl2KHFnS4ttVhxH45LZgQ&#10;0LqECi1PzGRJpNO5mXYGo+WEFVRQI9mKjwAxJQ2ZSv8Ad0+nIEqXfvZDWgODdRuqpCf26V9sVVAF&#10;TYDGkFQklavwjCi20Ync5IBm3UN1w0ltgAOtDjSGgK++FV4Tliq8cRtXfFC1m49qY2ikLNMg6kg+&#10;2VmVMrUA0sn92dvfBxEsxsrJZ8t5DX5HJCHegqotabjb55MbNa4BAelT4kYpcWp9obeAGKXKkR3C&#10;b4KXkuQL2AHywobESHfc/TgpNrgyrsBjSt1UHqa4q4mm5YjDSFpmp9lj8ziloSs24IJ+WBabDt+1&#10;xr8sVXB26AADFebYjY7lVxpC4Iq78QThTa1k5faXFC8AKOlPliloAE9DjSG2Ct3I+WArTgirvviy&#10;Km3Fj9o/dgY02I0T7TnFNrTKp+y1MNK2oZuhripXDiooSCcVaZzTYjAraq3V6UwoaLuPsBafPCq5&#10;WoKnr7YlKwHke2BkudtvhFTiwWry6sKYaSsd/BTira1kO6n6cUtyTJF8NDX5Y2xtDPcKzVJNflke&#10;JkAqBi/xMdvcYLXkptdIuymh8cFoO6mshf7LEn5ZILSuCsW8rVyStr++NeXw/hivJzbn2wEWq/7K&#10;0NBilYxWUcVYYrS7i1KMwGEoWgf5YPtiqosRfc7DFW3kFOKYoWLuKUqfliq/0wm7Cp8AMU2sZq9m&#10;w0qpGpfxA98VVgR9levjkShYyffilYwp2rivJtQf5aYUtfEMCG19gfpxUuWhPviq5isfxE1OKFMs&#10;CKlhXFNOReZ9siSlezKuwxVYJQvSlcmlVRafG/XFiVzOBua4qsoGNR+OKtBmriyXMwG2BDtmWmBB&#10;UhxB64aZKwU1qemFisdvWJAICjxxIYEofrtQfdkSGYKpRU8OWIC2srU9fxySr/T9VqdBhWlWQD7C&#10;4ELKeB39sCW+BHVj9OFW6KorX7sHNWuVemKVrCvTc4obCnjQHfFkWpJDEoij+KVsjI0tWj9O09bV&#10;eR3kbqcrATI9EeBhYN4q0cVdgVvCrsUrXcIKnFilk8/I17YaZAIc75IK1TJK4b4qvUDxxVfxpirR&#10;HfAqnyI6YUtljTFCW6zefVIS/wC0emIDTM0we4k+sfE2ZEQ1nZRtjyiK9NzmQBTSTanev8AUdtq4&#10;koAUWk5AAjpgtJClLIBgtFKSzc/gHXIEsxFM9P05QfUffBzZpuqKOgpkqYrwuKrhgS2CDvgKWq1w&#10;ocDXFVwB65FK44q4Yq2TTFXcuwxQ6lcVbr74pbGLAlBznix5Vp7YC48yg5HA+yG+/IW123aoxfka&#10;08DkhuziLRUlW6dckzyJZJA+5NaeOVuOhySu2BSURErDepHvhDIK7TFRvIfuyd0y4is+sSDuWyJm&#10;kTKKtZ5ZSOQoK4QWYlaYK3bJNxFrW6nvXEtMooS7JAoKZWS452S1lavxZFqpcTTalMWymn+IVOLC&#10;RUGAXemFAWUrhZ22KdxgVXjPhipV1cdcihDyVqSehySbUXFMkgrVNTvikIiL2yLICkQBTfJhLYG2&#10;SWwHH2xU7rTU9cUOIxRIWteh98LCloUHemCme64IBvimlxGFgXE0xZxDWKea2tcWulw6+OKlxAxZ&#10;RUyd64sgLbUVOLOqVlGBBXIaHbIlITWzL8R6gzEIbgjVwJbPicUu274EU6tcKt4FprFW8VdittgY&#10;VawK1ih2KXdMCHHCrsVpo4qUJddaZlwcaaEO2/fLmhaT9+FDVcVaI74quBoKYGR81SGIymp2ANco&#10;mWyATJPfMZyrXjAl2KtGlKHpixQlww7Zk4w0TFINuuZDQ6ncYWJK3iMVpdTFk1yHhgY0sIqwp45C&#10;Y2bIc03j7ZhU5g2VcDJ1cCtE4WJQtz1pTL4GmmVIJhvTMlxyt2wsWqYUHzbCjtihrp1wMmnG4J7b&#10;5GQ2ZxKZ28gdQwzCLlhEVyLJd88WS1t1PyyUWJCUTncnMsONJCkU6ZaHHJW4WtxxS6uKyOzUYrMu&#10;VZG/FuncOYRcuKIGBtLdcDFTlTkpPtk4sCEonAzLi4uRD07Za0tEDrhQSu4inXFBdTAnmiNOap2A&#10;pXfMTIHLgmyNlLfa/wCWRS6uK2oXa8hUdssgaa5JdIuZQcaW6iRlgLUQgpl3xKxKGZcjbOlyKEdC&#10;3SuQkWYFMlgoNhmIW6IpFA4G4Fsdd8VS3UgSa5aC0zSeSOh9stBaQFixk98PEmlQQE98HEml625H&#10;WmAyZIi2gKt0yolATWMeGVNoVBtgZBr3wq7Y74obxSpTfYNOuIYyCAI33y9g5QDilsDAhwwqHdcV&#10;5tUHXGlDiK40pcAKYrQdTx640mmqUwUim6nCl3I98VdyxpWw564EhdyJwptrl9+K21yIxS3yrhQ1&#10;y23xW3Hce+Fi5sSlOtIp6Qp9GUNsE2U4t67FLsVdirsVdihxxVKNZWhJy2LRkS7QJEFw8bjdtwcE&#10;mvHVsojaOm4OCnMAWlIiaglcFLQU5RH/ADE4sSEvvpVVKrWvbJBqJSx7iZxUdPEZMU18S8O7pSnI&#10;9ye2ApO7lDrGeQ3wMQh6/Gvz/XkJMTunMcJrtlbbSYolMk3gKmKXYpdireKtYq7FXDFVRZQmxB+e&#10;SDIKU93HF3P0HDaCaQ0l/VaxuP8AZY2vEllxql7GaqUI9qZIBqMyEEbxp3Am2B65GXJrM75p/bMC&#10;op0plYbQiRhZt1xQ6uKUp1eMoQwJ3GTi1SDG7g0auZYcORQ/LCkGmmY4UGS0mg6YEkockk4lpu0f&#10;AaUJ7HKZN8Qy7T3VolK9CNsxW+HJMBhb2zilrFW8VdirvnihrFQ49DhSg5D1y2LEqJy1DgaYoLYb&#10;GlXcvHAq4PUYE22K5Fk3irqjvhQ1TfG1aI7YULCmFLgKDFVhwpWYWQaOwxS0d8VaxVo4q1TFWsUu&#10;oDirqYoccUrTQYUOAqd8CV1KYqtpTFVOWRUwql1xPU/aPyxKofkfHIsCGiab4GLuZwppsSHFabDd&#10;zixp3LvikhvlgYu5YWTYOKurvvgS4Uwoa5YppwcHFNNl674op3OmKkNcsUENFvvxZANg4qSuLUOK&#10;Ka9XFNNGQ4rwhuuBDqjChskYqXAgdcUO5D6cVdXFWuYHXFNW2JAcCKpxNMUrCwwsqaB8MUnzXjpi&#10;1O5VGBLf68VWjcmuFkdnE0xQN2ueKeF3MHY4rwuLr2xXhcHxXhdyxTTq4oprl4YpIbNO+LGlvLFs&#10;p3LuMV4VvI98VpuoIrhWm+eBFN8qDFFLOWLOnBsUcLicU06o74q0dsUOOBabNO2KtV8cKadSmKXE&#10;98UU7FWsVbxQ7FXUxXm1XCrsCXbHFDsUOwpDq4El2+KHV8MVdXFXDFLe2LFumKbcBijkuHHCxLfX&#10;bAxapTCyJtDzVrvgQQgpDTpgaipn3wsFuKt9cKGwAd8Uupih1cUNn8cCWqVxV1K4VapirdNq4q7A&#10;rumFWj7Ypb+fXAh2KWumFC1sVdkWQV12yKV4GLKnU3xS7ChquBXYq7phQ0cVcDituOKt4EtDpgVu&#10;uFXVxVrFXVxV2KtYq4nxxVquFXVwocTitNGh2xVqn4Yq6uLK2uvXAl23XFWicVbriq39eKtEU64p&#10;aNMC0twJbGFV4OFBVl9+uTZCm9sWxorvhVogYq75Yq6njirqYq1gVxGKtDfFWqb4UIiA9+hxSimu&#10;OKESN8O2/XEBBehag1pbaOrWk/qKFFfirX/Y5CEbLkY4EBgF1depHRjU5kSAaOJKjlaFpGKtUriq&#10;xxscVSy5UVyJZIN8ilZ1xQ1hVdH74hirg5YGJXdMKHHCrVMULSMFJtrocUrq4WLYOFDZpiqlIld8&#10;BDIFSpTrldM7bBxVcDhQujcrXChdCKtXDaAFV/jNDkggtBOI3wFITjy9qghkETn4TmNODLmzm0ul&#10;YVHQ5RTfHdMVHLfC2WrBq5JIVkI7nFC/mB0xWnGQYUuBB3wobLVxVYQCKHFVhjBwWq6F/Rb2yJ3Y&#10;o5JA24ytla8HFLeBLRWuKrOmBV4FcUN8cKuK40qhdWi3C0PUdDkgyBS+MMCY5NmHfxyTXONIpTx2&#10;O+SBYrJIA3xA5NNqDooPxE0xSsqtfhBONMVVXNMDKl6y0+1vitNepxaorTFSrBg498DFa8ZG/XCy&#10;dwA3HTFFt0qcCVzuB1whaf/UMYvLdvGasDKffp/wOV0xpHx2pTYgAeAFMIbQVYR70ptklq1QR8Tk&#10;aVv6tyNcaXiVAhUbAYQEEtG4VdqVPsMkhqSVxuppkSgrCrybtQ/PBSaUqxDqu/sMNLTXMV+H4R8q&#10;4sl7W4fchT7tiilyQwr/AJ7YVXCZug2GBkA2xcGop9ONsXAkjtX5Y2tNPLy2K1OK00oVNygHy3xW&#10;l44v/NhVcUoNtvfFFqDIin45WOBQ36rnaJgB742u6+OK4bqw+ZyKUQsXEVNGPyGG0bOYyEfZAGQ3&#10;Q1HA1a8APfAkKjJx3pXCpCkZj0pgspBpqS5MY7DCSjiWJKZDXc4QyqmpJZF2Vae5w8TEHvbhd6Vc&#10;19gMmDSTu210QaKoxtaXozvuQPpw2rbXCJ13ONqoPfoTQ8h8sbWlovKfZP3jKzNlwtCX1D8W2Rq1&#10;MVeNEP2aYeFBtUEar9pgMnSFWMr+yPpwpLnBJ/rgYBYVbwrilpQ/thpLbK56bYFtpEYdjiq6hrQb&#10;4UW2yqvU0xS0D9A8cVprgSdiTirfAD7RFfDFWxU9AB8jiq4A06U98UNii7jfFNNluXTFXcu2BFLd&#10;60GFK6p6VpirQNOuKVwr44ELu1ThUrGlAHw1+7FCwAt3r9GKV9AvWh+jAtNci3sMVW8A3hixpeAq&#10;CpFcKVhIkNCD9OK0s4IDuMCV5+IbbDCghbEiBtxvjTK1RyMCAHAAD38cKlYYu7O2BbWyTVFFJHvh&#10;tSpDmT/eHI0jdUqVG5qcKSpsWJ6gfMYGK+ON2NSVp8sNMlSvH+7Ck+NMUKZhZjUopPicCVQLReLA&#10;fIYVKmEYHaNR8zgUFUkjWQAuORw1aC1HFxPwqB74apKlLAC1QCcjTFUS2RficU9sNMyW5JFcU4sB&#10;4Y2xWRwxtsofBzZKxCQdAScPJUOxRjv6lcUL4rdT8VXFPHClUkcP8ILAewxti3CFB2JJ98DJuRgp&#10;+I4sQVWIiQH0zv44UlTMbA/FJ92KAukrSoYKB3OKqFXJ/vAcU0qhvRXc1Y4bQhnepqWXBaaXxRs5&#10;+Ljx7kY3aeStJKo+GMgAYFUfi7FcVpXRSg5PQnJIKmWlY1LLTACoVeXIUWhPc4VIcAwPxEAY2tLZ&#10;BIx+ACmQtF06IFd3ofbCyK1xITUAAYEW1EJi1DQD23xCV1wzn4YwCO++EsCUOIJj/utT9ODdNqiR&#10;lRVlAPgMU2ou0jGvAEe5woDSxkmnprv74aZWjGX0loi1PfCgugSRjUgDFVcRUP2chSrvQ2qRhpiV&#10;gikbogp74pBXPbsF6VOKCoEMooEpinmoyziIhFWsjdBkZGmQjaYafp4txzf4pG6nKwGZNJgBhYN4&#10;odirVMCtjCrsVaJpitpddXPMkL0GJQAgy1ckGbq02yQVwrhQ2Fr1xQuAwpXYq4jAqwrTArVQu7dB&#10;hQSwzX9SF3OyA/CuwycQ4xFm0iJIl4jpTMkCmJNqbAIOIO2Ta1J22wJUg++RtaUpCXegGRJTyTGw&#10;06OnOQGuAC2abogA26ZNiqDpiq6uBLvfFXVGBWwMCVx98VdUAb4qu5AdMVaJrirftirXTFW67HFX&#10;Dp74q4bYsWiNq9caYGAUQAW2H4Y0wA8l3GvXCz4a5KMi8dxgYSQVw9RxrtkS4lWhgBWuQZooFFG3&#10;44QUomBFZeRAPzGTAbRC1dYUG/Eb4aZ+GFWgGLYIgNjYYpXEbYoIUJ41KGu5GAhxckAEsdamhypp&#10;ppoQu5auKkd6xj2xYlTbChSY02xZ2103wqiIaEVbIFEhapUMKDpiGsClN2FaMMk2BRYYWVLQN8Ko&#10;mEBRQitcFWklXrkwh2FNO274par44op1PDCx96wimLIN0xZFoe+KF2KS11GKAFpFMUtqBuMWJXUA&#10;GLELeh+eLKg0wAHvhREkuWhwNh2VF2wKVx8ciVBTOxcuvyzHkG4FHjK2TeKXddsUNjFDsCWsVdXF&#10;DeKXDFWycVdWuKGq4pdtihojFWga74q05oMkEEoKYEnkcy4uNNDMK5Y0FoDCinDwxSuIGKWqYqFy&#10;ScWAHXKZhtjJMYjX55ilyQqjbIsmxilaehwhiUDL75lxcWZQ7ADLWkBqo74VLXucWNU3Su+BFreB&#10;wpIDSirhe/jlc2yATWIbUO+YblhXyLNwxSA1iwKlKnIVyyLAhL3O52zLDjSUvnkmDjhQXYsGtxvi&#10;z6Kb8iwFeuQlyZQFFM7VeChe+YJcyJRYwNgXA7Yqpy7I1PDJRYyOyUzjfMyLiTQ7bdcmGkrQK5Jj&#10;Vu44rwtHrig81vVh88rm24zuncB+EDMIuYCigci2uOBCjdMQtB3yyAYyKVy7bZmRcSahSnXJtFNg&#10;VxZENU2xYt0NMbZ81bTtycxchcmA2TVMobgvwMnE1wKVrUINemSDWUtk8cyQWohSKj6cnbDhU3gq&#10;cBkngUjZBv2gMr4k8K02VDVu2MjamKbWgYKOXU5jtsQi/bFsbxVQu4TIvEZIFrnG0vNhQ/Fv8slx&#10;NYguFqv8uDjZKi2o8MHFaF6QKNqVwWk7r1iAORWlUbYtjYxV1cUEte+KFxxZqFy/EUycQgoEtvl1&#10;MCvVCd8iVpUK4rTXHFWqYpaphYuxVoHFIDjhSXAYGLWKWq1xQ6uKV4xV1aYFWNtirq4Ft22FXE70&#10;xRzbAwqHN0NcLIp3pKsIxy6U2zHZ4gmy4XJbwJdXCh2KXYq3XFDWKpbqarIaN2yQLRkCVxRrDIZE&#10;643bSNimEVzIBQnbDTfxKhkZt2OBIlak71xpVGSTeh3w0xJUakA8RQdci1NepTckk/LG0rXkqKHJ&#10;Eq1FAGZWLDrlZNqWQomLeIq2FtdTFDsUuxVvFWjirsVdiri8n7BOEKgrl7vpxUDxAqct4WskpPdt&#10;CPgmkcb9ONBkwC1kIN7e3UjhMGB8MlTEwcpVWH7W4GUyDWWS2tAu3TKXIiihhbW8VdilLNZatBls&#10;Q1TYvcbtxzJDhlDnfpkmMQt6DfCpc3TAqjSu2AopGR7DKy2DzZZpTBoFI6EDMRvx8kyXFyA3irsV&#10;dXFXYq3XFXVxV3XbCtISUDtlwYqBGWIaxVwGKt4pbqBiq4NgpC7ngpla7bArq7YFW18cVcRhVack&#10;hTZThZAraeOFlbVMVaIxQ0cUrSMUtYq0TirtsVbGKtUxStOKGwN8KVxwIWlcUpdfTGI/CBU+OFBS&#10;qa4JappgUlyydyciw4lysOuK2tL0GFQQ71k6Yra71l98VbDqe+BbtcHr3xtTEO5j54pp3Md8KOFs&#10;OuBi4uDizAWluOFm4OOuKt869MUF1ad8UNep74pbEm9e+Kt8vfFDq16nAlby3wpb5Yq2G3piinYo&#10;txJxS6teuKGq+GFNNhq4FpwP34qW+VPnixAcWPfFlS0Ed8UthvHCh1fDAtBrlTpivNsPXFFOB8cV&#10;arilx3xVqtMUrjTFC3bCl1cCurirq4qWy1MUU1WmLJwxYlr3wpcTirq4FcDTCrumBFuxS4Yq4+Jw&#10;opwwK7FIdSmKXUxQ7FXVxRTsUrtqdMWJbqOoxQ0TXrilob4pLR2wq1WuKWhirdcCuBBxRTRxV1Ns&#10;KuGKSv44GLQWuKbXAYocBhQS2NumLFsDFDVMC22F2qcUWhJyK0xZFCNvgaVlMLEup4YWLfHFWumK&#10;W8Cup9+KacBireKXAAYoWjFaXce2KKdTFNOC774FpwXClriTih1MUNccK07jgTTYWmApXrkWS7FX&#10;dMKbdTfFDt+mKtbYq7Y4EtVGKur3wodscVcDvirQNcCWxtvirsKu98Cu2xVxwocPfAq3CrfTFDVT&#10;9GKXUxS0dsUFo1GGkNVrviycT44q4HAlrp74FaJ3wq73xS44qtIwJDRxS4YoXA4VKIUHJKKXHC2t&#10;dqYq0aYUtUxVx3xVrbFXYFaP34q2MVaxVrFWycIVyOY+nTwwg0guaQv1yRNopadsilrFWuuKrJCO&#10;JwJSqZuTEnAUoVsCrSMULaYqqJTvhVUGSDErh75K2LvnhVrFDsVWkYEtA4Etg5JivBrhQ44ULGUU&#10;yBDMFRJ45EsnKd8CVWo7YVckhBwoVY6s2Fi5nqSDhV0Q4muRIZBm/la/E8JjJ+JTmJONIieEslQ1&#10;wBzQiFUUqcFpBWnrhTavEaimBSVdY9sLAl3Ajpkkt0OFCxxiqxkxtKnxYdMCF8FyYm4v0OVmKCma&#10;PUbZBIXg4pLeKrTvilaGpitLg2KG64opxamFKGuoRKtRsw6HCGYQ8MvY9R1wtcoqgkFdhTJAopt4&#10;ll275O0LCvAcWBPuMKQoMoBrQ4VttJGHhkSELubN0IwJcPh/aGKqsc3HZyKYVIXHifiUgjDSKUzP&#10;F8saSqfC4qN8UP8A/9WQMXbbkaewyu2USuFI+5J/ysbZKgeV/sOPowgrSoC0Yq7A+ww2gqbXch+w&#10;n0nG2IUuUsp+Ja/hilzNBB/eE8vbGwx4lq6pCNl5V8cbZCLQP1jcs/6saZXS9RAho0pJ8BiAotFj&#10;cfCSB44sSp/FUhSDXuTgY7tCBgavvhAZrypA5dcCOSyOSRzX8MNKudputB9JwWoXITJ1pX2wsl6q&#10;yir0xpi2reAI9ziq2jMaAk/RgVU9A/t0p8saUtqiD7K/TixpVShPxGpwM1UJkUU0eK7kYqovcgdN&#10;vnhARTXqnqd8mtNGRh0xTS2WQIAaDf2rgQsWcybU2+VMUmKoFFdhX6cKKbaMEVckDFFUpiSFPsg/&#10;M4s6tSkdGNSx+WRJRwoOR96Df2yoz7kG2lt5XNdgMhRKYypExWj9OuWiJSZWjIrUr9vYZYIosL68&#10;NlXCtrFiqeXHf3xpFKjMq7bj2GStQW4wDvQ/TgTTboG/aPywIpyxqo2+84VKzizH7YwUq9Yiu7N+&#10;OFNrXeQ7LQD542hTCS+C4LTSoAq/aFT4DCpaM8nQJtituRGfcoB88ULiyp0WpxULweQq4pirRYMa&#10;DpilslY9z/XAttJIGO1T9GKtnih3OKtViPSuKtqB7AYVcZVH2KfPFaWqSTXqfnitKm43Y4oWmRjs&#10;BjStpGp+1XGkr2EaeNcUWtLcvYYFU35dsFpdGTvXrklboO/XArbLXr+GNIpZxYdMaSvVDWpphpLT&#10;zKpoBU+OKFjdKliT4DEopaBXckj6MDJzN4UwK5A1dgD9OEKVYRAHlJ18MlTFaxLddh4HAhogkeGC&#10;kuCb/aOLJzEA7YbCFx6V7Yq03xdMCuVSBx3r44Urw3A0B5Nii1N6sanlXAltEJ3LN9OKCV5egoDX&#10;5nCqw0A3Y18AcKF8cR6uTTwrilczjvXAhb6vht9GK0uD7bdcKaarTrvihp3ZVqOh7YLVTR6npjaV&#10;RiXPHY/MYpdRYRUAFvuxpiSh3LOasqk/PIq6KDmalFp4jFKqzBPhUAD5HDStGIFeRC09640q6G3T&#10;7TKvthpVSUq2zCuJQpiJGFeIwUlcGCjiBTG1K0wqNyBvhpACpyBWlCAMUkKYIB2GKgLmiWQ774op&#10;shYFpGCScVQ/pKTujffgSAvjhFehHzxZFUm3qOvyOFgoGAHcgj6caVWtoFT46fjhTa9k5HkxIwWo&#10;WqinoxwMlYvQcRUe+Fis6bl2xW23nLdDQYqujkI6mvtitKV1KI1LFjU9BkZGkAdyppFgU/0ifeRu&#10;lf2RlQ828mhSbgYWot4odirWBLeFDsVdihB3s9BwH04lA3S5n7YQGyluWK4GmBDq4VXAgYq4t4YV&#10;aBPfArdcUur44oS7Xb8WsHDoz5IBpmWAXUlGLeJy+Ia7pbMSrcu5G2XU1Wh4mLElsiqyRh0yJZKM&#10;fKRuKjASkBOrazVB0FfHCApRigDJMVUYEt1HfFW6jAlwwJbAGKrhQYFccVa3PXFDu+Kt1p0xS0dt&#10;8VbqcUNVriq4nCrVa4q1XFDtxiriK98UKTiooTSuLRMoJ7Pl+2PoOQItp4VotAP2h864KUBesaps&#10;WB+WDZRsjVcMBlgcyJtVXCycDXFV1AMUFuuKtMKqRgLVMWlNxGRlRcOQQnM1pjSQF9PHFJ3W0B+e&#10;LCqWsnc4sllAcUFWRAchak0qmkf9mFq5LHPM1O+SZWeqmEJJ8MWa6OI9WwskQvHwp88KWzSu2+TQ&#10;1ilqvhhZtH78VbxQ1itOJ79KYqXAVxYtVxZO74q1WpxVsEYqurighadsUBo9OuLJaKCmKbVUYHAi&#10;7Vo1VmAbochI0mITW3jWMUU198oO7ZyRIIytkG+uLJw2xVsUxQ1XFXDFLdcCGuuKbb64q6uKtdcV&#10;dUHFDZOKtE1xS1ihp6gVyQYkoWaYMtKb+OZEQ0yOyEbL3GWU+/CvJw3xYri2KbcDikrWf02BH05X&#10;INkNk0jYE1zDLlhXHjkUupiktN0whgQgpxTMqG7RNCv45cGgrCO+FbarixpsPTFk2DttiwpDvyD7&#10;9crkG2KcW7VUE5iFygiRkG1vbFDsKCpTNxBy2MWB2S5yCa5khxZLKAjJNdOp44q1igh3Y4UFSD8m&#10;BUVyuezZjkCm0W4GYZcsK1cizdU4qWnPwnJxQUqm6muZcXEmh675Y0N4siHH3xSAtPvhQVhPFlPu&#10;MjPkjHzTmHpXMEueCiAcgztvfAqncGqZOLGXJAPATvmQJtJjaz0G7g5LiYGC0QGuwOHiRwrhbN4H&#10;BxqILTEehBGPGtdF1nD6TGtcoybtsR0TJRtlbcvoMCXYqVOUVXDFgeSBeByTlxm122tsabmhyJky&#10;pUWBl/a/DI8SQFYRDvTIWvA01tGxqwxtTFeqBcUgL8WbsCFjfF1wqVvH2xY03T2wJLXAdcaRTZUd&#10;8aVxpTFWq1xVsDFLjTFBC2uKHFjim0vuHJbc5dFhainxHLVRqLkSyX8K5BWitcKhooOmFJWFK4sa&#10;WsuKlbTFDqV3xXm4DFWyO5wrzW8cUnd1MCtGtMUNfrwILXzwKGj13xVxOFDYIrXCyVBQ4rycRUUw&#10;sk80puUQ3rtlBbcZTRemLe3gV2FWjTFW8UtYobPviqAvKV3xapBLpFHIjJAtJC0mm3fCEgNiUnZm&#10;xTam3Eftb4EKkcTtvUEHxONrRXCJiaVpkSWICvHaE9TT5ZFnSqbFWFKk4V4bXQ6cqHcA4GQgjlWm&#10;SbgF2LJvFXYq7FDWKt4q1il3yxVJdXnYOVRjTLYBonKkje7ZTs7V+eXANXGULcXLyD42LfPJgUwl&#10;P/OQYl4t4401AkJhHLtXKiG22V6fJ6kSse4zFb4FHjC3LsWTWKEs1oLQGvxDtlkGubGLkfF88yQ4&#10;klAjJtXJb88UW0emKeJQBo2JRxI6JeRHuRlR2bWW2K+mir1AGYhcmCPXFvDeKurirhirsUOxS7FX&#10;Yqh5BlsUKB65awLWFk6mKupirsVcMVb6Yq2GOClXVwUtt4EuJxVrCh1MbVYVrthtWhHjabcygDDa&#10;hSOFnTVMVaIGKWsVapirfbCrRGBVuFXAYq3064FdilJtUer0PQVGSYpQ/XItZNtGvtgphbdadcaT&#10;buRGNK7lgTbvVbCrYkOLG2xNjSQ71cWZLvXxRbvUOKAWvU33r9+LK1wZfE4F4mw48a4U8S9WHjgt&#10;PE4uOmFhbQIPXFNlfWnTFXcjiztupxW3VxY23XCytrAytdyOLGm8UuFMWLRIG2LNsV6jFBNNA1xV&#10;utcUNVxZOqMKurirsCHfPFLVcVpuuKDu6vjitU7FLq4ops0OBWtsKWq+2Ktj3xQ0N8KW8VaIxVvA&#10;hxOFWsUuIFK4Fdt3wq3gQ6n04q0cUu69cKtjffAhvFAdTFNuxQ1iydTuMKHUwK7FWq7YpdihxxVo&#10;nCl2xxV1e2KKb+WBbaHt1wq2VxYt8cUW4LTFNrhtihwAGKbbpiwtwOKtk74Fpy4VLqHtixDRWmKU&#10;JMNycVkh2GRtrpZw8MLEt8cCuIxVvjTFLuONopwWnXFLqb4LVvjhtab4jvgTTuNMVLuGKreNMUN0&#10;wrTgDgZU1SmFFOA8cVpwXAtOoMVa44pXdcCXDFQ6lMVdueuFDtsVd0xVrpgS40GGkNYVdkVdhV2K&#10;uOKWu+KG9sUuxQ0TXFWwR1xVo4qXDFDjilo4q0fHG1ccK01irvlilw8cCWqdMCWjhVxFN6Y0i2jg&#10;ZOphQtwJbGKrlG9MKEQBtkkxb7YW1rp8sVaxS4Yq0fDFWsVaIxVvbFXEYqtphV2KtfPFXYq1irjg&#10;VrJId03xVCXbUOBKXyYEqB3yKrcKHAYoulwWhxTa/JIXZJi2N8KHdMKGsVdTFVpGBK0E4quBwoXD&#10;ChvbCqm6AjbIkJBUehpldNi/viq5WGFVRHAOFDkqXJyTFWegXAlHaBdm2uAT0bY5VMMZbh6Rbqro&#10;GBpUZiguRDJsi4ozi2hf6PjhTarHEo3xpCtWmFadyOFNLxTviilN05dMklYykYpcFNNhgQVKWLkK&#10;d8VVrGYleDfaXbKpBjVI1TkGVrq4WTjiq0jFLhgQuxQ3hVrbFKEubcA+qg374bZA2pEtxqoGSDCm&#10;42c7HbJsCVUMRs+EFKjPbF90aoyS2hTEV+0cKKcHROpyJCaWtIjHY4KpNIaa8hi+2TkqJUhDfp+G&#10;E/BU5PgLHZpvMFvMfskNkuFeMKba3LCaouHgY2//1pV6TKP3lKeAyFKQoN6MZ/uyfc4EUtLLN8K8&#10;l+WGrZU2dPRByeQr8xvg4V3UyIk+w5Pzw0kErkimkPwOvyyPCWUlQWc4+2RT78IiwsNt+7pxj5Hx&#10;phULOT3HwyR19h0wFlwhUWOKFasoU43SkrFfm23LACvvVpFou2xxYodLXm3KR2OEFstc8jRkiPb3&#10;rXBxsVqG5Y7uaYbZUr8wi0kPP2GG2EqUmv36LHQfLBxIEguijkmNSnEeOSZK/wC5gO7EnwriSEXb&#10;ZuhJsAR8sja1RXLADvyI+eKbVI/TBoG5HHmmlbnx3JAGCmBWmSvSmEBNKUgK7Vw0gm1MIrdRXGkh&#10;zAj4QKDFIXDYbCuBjzcE5/aWmFlyXGg2qKeGGmN2upQbCnyxKlDPIR9pjTKjKlAQ5kaX4YhX3ysy&#10;J5MubYsmO8lSfAYjETzUFFQQqDTifuy8QAUm0QUWtTT5ZNjS7kq9BTCrSqW3JwJAbaldsUuJIG5w&#10;ILgT2wrS5iW2IxWnKlOuFK8qv7VDgYqZNPsrTFVN+J3YZElFKTKv7OBm6hI/aHyyVIJaSzDbgtjS&#10;ETHAke5ap98NJttyW6NQYoaUPX7eISudmpQUJ8TihyRsdycUrigPWmKF3EqO1PbFVhjc7hRgQC5i&#10;qblan2w0tqDysxoybYFXLGGFSCBjSaaMqx7KpPvhTaz1A5p8VcU0qiFR8TEgYoaeZQKKSBkbVbDT&#10;ltU4VXyOV2NMVAcj8vsg18e2ISVN3lJ3YgfLFiFarcfgI+ZwqVL98T9tSfDACyAVVRgKyMMlaqcj&#10;ysKACnzyNsR5qIjc7cFxtlsrGMRj7NT7YWJKizyn/dVRkSkFfBG0h3jAGGlK57gRHjGhJ8aYbRdq&#10;sTORycUwpLVVY/ZBxVcVVR8eAoU0dAfhU74slVmVeuCmFKXqxV71xZKqqHHIk0GGkVS17gU4oR9O&#10;K81NTx3BWv04pqlVV7vT6MVWPITsCtMVpYFJ6FTjaaV0QJu9K4ULgxfw+g4FKwqSdz+Iwq5kqKjf&#10;3wUtrB8G+FW2RuvjhRbZc0pTf5YKRTkVj1AHyxZOYiHx5HFBUuUdDy3Y+IwJpdDEHOwX7sCeSo8i&#10;oOKgj5Y2hRMo/wAvFKtDFy+Ni1PfCpXuQxqaYGC2XkRtikNRMyn4sNslygDfrihxpJkVU3QKdq1w&#10;ptcqt1NPpwratsi8m64UFQqCSXIH05GkENj4ulT8mxpLbkJ1P34raj6g7FcKVWOsp3II+WKq5IG2&#10;KFJiK4EU1Q9RiluMljuPpwpczVNBihtowwrgIRTUSqprWnvgZEqdjb/XpjMd4kO1e5yoniLOI4U+&#10;VcLA7rqYodiq0nArYxVvCrjiqnK4RS2LEpTNJy3rkgGQQ+TZN0wodQYEu5eGFDVTgVvFLdcVbCjq&#10;cVczBBVumBiTTBdcvzc3RqfhGwy2Atx7SadgwLHscyQGslQdmrUmuLFTDUO+BNKZrK/BciUpzZ2q&#10;oASN8IUo4ADJIXKBgVdgS4E4q3WuBK8dMCXcsVdXFDXXFW+mFXbYFcWxVw98VbAxVd02xVqnjhQ1&#10;Sn9MCW6AHChY3XbAlsbdcKFJ4uXTr88DTOKCuLN61C5WQ4+6mLSWm4oPnjRRZVIrZl7YCCgBFxoR&#10;9qmTAb4WrqMm5K/oCcCtVwopsHFK8bdO+LWQgb2AN9npkCHFlFLVQA0yDECmiAxphZKe4NO2RYl3&#10;E42vE2iUNcDUZVyVuIpkWsztwWmG2MQ7iT17YWy3KvcZJsCoFPfENgbKjuclSWgB175JiW2pklW0&#10;GLYXYq6ncYFd164UU7bpilquLCg6uK82iDikUFpAxZ2W6EYrVt7d8UNk1xYLWxTa0KDigilZFpgS&#10;vAyJSEXbPJy4jplJ2bRJMga5UUr6jAlsGvXFLhTFDfXFVtcWTq4GJbrilwbFXbHFXEeGKupvTFW+&#10;mKtHfFWtsUOYBhvhUoGdeJNO2ZUS40whiKHLmq7W9cLAt9MUF3zwsQ1WuLZe6nICanAVTGxPwVPX&#10;MGXNzAjVOQZhs79cCXYoQV4d6DMiDTNBFxmSHFO5WlqnClotiq0uPDCi7XK3+ZwMWnpI6qe2+VTb&#10;gbTSAACmYbkBEDbAzDdcWTVaHFCFuDvSuZMGiSEbrlwaStBqaZJgvC1wWnm3w4nBaSGlUE4SUVbf&#10;wwtzGVSFtsRSKgk5LUjrmMW6JV65FkG+uKVrryFMlErSXTJ18cygXHkFAR5Zbj8LiK4bTTXAd8bR&#10;TjHXrjaatZKgWhptUZGR2TGICawbjMIlygiRkWbq+OBmpzkBcIYT5IN5mAG9MuAtrWC4J6sfoyfC&#10;q5bmm9ScBioX/XDjwLbZuEYUNa5ERUqfrIjAU65CQpFgI5elDkbbSupgS1ipaYBhTFBDQFO+KKdQ&#10;DtivJvY7Yq0dsC047DFLga74VXUxZNGgxYrS1OuKFJpT2yYiimjJUZPhSQs5bYeFDReuHhVZ6g5U&#10;JyEgwKIRqjKkrxvgZANHxxVo4oWtikpfcNyJy+LWVKPY5K2XNHRGu+KQqjxyCXe+BDiAcUtcRkgr&#10;uGFCxkGFFLCmBDWKup3wp5tFQMUU1TAlumFaaI8MU0sK4KYtFMFKQt44sHUwslSMYhkF3amFknOk&#10;DjCBmOyhyTVcLkLsCWsVbwq7FXYq3TFKX37DkR3wNMiljmvzyQLTaym/vgtiSrJbFuuNpoqi6e1a&#10;ihxTwUiUtFHVAcDLhtWW0jH7OLIQVPQp0xZAL1UDFnS8Ypbwq7FLeKXYq7FDVcVccVdil1ab4oST&#10;WIyshbscui4+QMdnFGOZAcWWyGcbZJeJD8RXbAWsBHxAEAH5ZUW8Mp01XSMKwAoNqZiluiEzXpi3&#10;hdXFk7FUq1lByDdzvlsWmYY7cCpzJDiHdDkb5JqksK1374ULWGxxUhD9Dito5SaVykhuDKtKcvCr&#10;MKHocxC5OM7Jmpxbm8WTsVdirsVbxVrFXHFVCbrlkWKHJA6ZcxarhZU6mKuxQ2cUurirj7Yq6uKu&#10;rihx6Yq1XFK8OKZGlcTXfGkO5eJxpLZPhim1jGuFCnhZlacKAt64smyMVa2xV2FaWnfFLqYq6mKt&#10;0pirRPjgUFJNUBWQ4USSxlPfrgaCspTFgGq79MU7uI8MUuAHfFNraiuK82y1dhirRwrTuWBS2Gpi&#10;imwemLKmq0xVaWOKWuRxVcGPjgpWw1cUWqeoB1xZc2vXBw0mlRJF+eBBbEq13xWnBx2OLY3UHrhQ&#10;uqBgW2+VcU8nA06YoJcTQYqC1zUdTipLjL4HFFODA9cLN3OnfAhwIxtbbqBgtjbQbvhTdu54stmw&#10;wxTbfLxxRTXLFLmPfChsNgRbda4rbq4pdirVPHFNuoMVtuuKC0ThUNjFLeLFqmBLVKdcVbIxW2iM&#10;UuGKlsA4saWlSeuFk3TvgVs7DbFHNoNXFabBxYt9MV2a64si2KYsS4nFK2oxVo7YpaJphS3ihx98&#10;Vd8sCu98KtgVG+KldxxYt8iBTFgd26E4oGzeKXAYoaxZN0xYuGBXDfChugxS7pihoiuBIQsu5xQV&#10;Ip3OCmNt+mDigOEVcCabENMNMWzGMaZNenTrjStcQcaQ7h49MFMg4qOuNJaIGFi0RU4q1xwIcdsV&#10;ccVDsWTRGKtU74oLZ2xQ1TFLqYoccWVu640rvbAvNx3xVqlBhQ4DxxVxGKtca4q3xxS1TArfHFWi&#10;MVapkkO6YodTAlvFXUBGBXbDFWu+SV3yxV2KtYFcRirVMKtbdsVaAxS3xxS0R45FLRI7YrbqeOFW&#10;qYpccVaOwwK0OuKqiDCgogEZNIDqYtrRAxVqm+FLWBXUxVo4VaIxQ31xS0fHArVO+KtDvhVvr1wK&#10;0e+KtA4q40xVo++EIWv8IJOJSEE7BjvviqFuKVoMBSh6YFWlcUOVa4sCQrekRvhS4CowpawocDhQ&#10;374UOwoaxVv54qtK4EremKVwPjhQ2MLFsLiqx4x1wUyBUq0yDNegFa4FXCnIjChdGaNvhVUG74WK&#10;7lwYEdciRbJ6D5cvRc24JO42zEnGiwjzpkEUnauByxsieVeuFmCt2XCypwduuKqisSd8UK1QeuBD&#10;h44VcRXCrWw65GkLHHhhCQounpsJB174kWp3R8bhhXKFVAcKaXYq0RilZTApXDFjS7CydTvirqDF&#10;Fpfdo0Dc13Q9fbJhnVrEfbYjC1SVGUOu+xyYQFghKGqucKVQokmzDfCtoO7hjiGy1yQCEluJgBVV&#10;ocspdgl0kjy/aGHkx4rQzAg0xtgQ4gU2OC00vWoFeuG0F//Xkq2hO7MUHuciQzbJWI/Axk+ZxUqc&#10;k8zn4UoP8nFFLoYj9pww/wBY40pVRGCeVeXtTbFFt80AIWgPsMLKm1jY7ltvDFBa4VO2RUbN+oAN&#10;2xSsALbjcYqq1qKUwsSHLEDvQV9saTa6RVp+82HtjTEoblbL9kEnxODZRG2z++2Vm+VMBFsqIVFs&#10;+G7NT54OFC71Av2CCffGkhRb6424YH2GFFkK0MVx/uziB8q5JdlY/D0XIlALTKsm8i19sFKQ71Io&#10;huAvy65LknZZ6sch/aOAG2VKkiKB144S1kKMdpGxqXY4AyGyq0bL8KMq/ThKFggm/Zbl9OILK2yG&#10;hH8zZJiSh5Ly4/33tkeJIIUGuAN3RRg4wypT9Qyf3akDxqcgZXyUgqqRV/vKtgEb5pIR0MCsOhAy&#10;4RUlUAij7ljiwtUUsw22GSV1QRgStMJ6k/ecaW1wWoptitrgp7imK22VJ7VxpDQTGkuZ1TrhQtE9&#10;TuQBilx4NuoB964EUpuVHfIqsJB2qMHCtNpAWNRxP0ZOmVq5QAUccvltixLTOE9vbG1UQyyt0xZU&#10;q0FOKjCxbWMDfauC1ca9xTCltW222xVcqg79cVXkhOu58BihTeQvtRgMCViqD0LDFbX1CdDyPzxV&#10;b9vdjT5HCrQVj3IHjXCqoG4j4Ty+eBCwPy+1TG004vTqoAwIptZAdhSmFaWlkPRMioC7kSKMKD2w&#10;rVuWla0I+eKXPF63Xp92NMKUiYrf7Kkt40x2TaHd1lNX5fdgJZBsW8bb/F9ORTa4fACqhh70wsSp&#10;eiK1q/3YgJBRUNrtzLsPbEBPEvuGcgKjUp3yTBDUl/36fuwhlaIjLotWbmcSpWl5ydmAyNqFarKt&#10;W+JvHCq1WetKgfdilt2K9F5nxxLBtA/V1VR8t8AZWslmJ2VKjEotT5+MYyKVxdEHLjv7YbQTSk85&#10;f7SEjDaaWgK2wQg4qilRYFr1bvh5Kd1BmVjVq1wWmlaGrCiig8ckSppY5QHqTjbEBU3lWg+FRgKT&#10;spqiqd6nAAtqkql1qTxGJYlR4ctlcnAy3V6eitK/EfHDak2hjyO/qUwWil0MUjtQOSMbZolpAg4g&#10;gHxOSY81Is3aQYEroYpC3J3quFTs3K8jH4WUDG2O66Ikbu3I+GLIhzc67kD2rhY0uQ0GxBY4lNLP&#10;337RAwJCoSaUShbxxYlSZ5l7rgtI3XxBn+KQimG1KjO8rH4QKe+NoHmoH1e6p+GNpsIhSItyByPX&#10;FSUO8zs1QoPzwMQHCRiaFBXGmxGM4gX4R8R7YWJU452dgOFK98WVKjuAdhXGmK6NuexFBhQVFpKG&#10;ig5ElIVIV5AlhhtJWBqeONoClKzTstugNXPXwGQlJnAXunttbrBGI06DIJkVcYsG8UNE4FcBireF&#10;XYq44qUtvJqsVHQYWICAdsmGxaMKHYVapiq4CmKG6jAlcKYq3UYrTfXAqWa5cGG38Cxpi0zLBrwg&#10;PU9zmTENROyAuHG6jrlzUsrt8siSypDM7s1F75EpCaafacfiYde+ISU0UAbUybFecCtimBLq4pb3&#10;wKuXFVwPTArXXFWjXFWwcKt18cVdUYFawquFfDArdSMVaJ9sVdTxwq3QDFDXeuKXe+KHHFXEd8UE&#10;KUkbN1NMFOMYFSFuindqn54CGPDXVeqxr3rkaCREL0UD7IybZGIVuNN8Lc3il3Xtih1Nq4pdU4FU&#10;5SpWhpiXHybpfJCq1475ECnGIQrDfIs3Hj0yLAhvbxri1ktqABv44GtcPA5Eqd2+O1BiwAAXFfvw&#10;tiym9Mk2hV4+OSbLaKj55NAd0wpLuo3xUBadsLNramKHA4pLiMUNVxZOJxY0tp3xbLdixMQ4GnTC&#10;pF82+uBiBXJrFlTiSMWNNM1flitd7amnXFaVVI2yK0vU1ahyJUBNLeFYxQb5RJtqkQgplaAuxZ26&#10;uKGxvirh74pcSO2KHbYq6uKbccCurirga7YqurTClrArqUwoapTArm3GKDug7hSDvmTA248kK2ZD&#10;QSsIwsNmwa74s3Hv4YsaDVcWfDa1jUUPc4CiIpNYRtTtmEXNAVxkWVN12wJtxpigpdcEljXMqLjz&#10;QxWmXBo6rOmFi1TFXEYrS6mK1SnMp5Bl65XJtG5Ta3WgGYZcmKIyLJwPjim2uu+K80NON6+OZMC1&#10;SQpGWhxyHcdt8lbGmum+FBaD1ONIt25NcFMrdLUKSOo3yBDYERZtVAT1zFLcCjF6ZBmG8WTfTCEJ&#10;fMpZq5eC0HdYI2bttkjKl4WjAw6jBxo4WhDXrtjxopd6BArt9JwcbLhU3tyxFT064TLZRFHxLtmO&#10;20rDAydXFSsuFDrU9sMWEhaAe2LnvlwLCm47Nhg4lAVBaHvTHiWi2LM9a48S8Jb+pkmu1cHEvCV6&#10;24Tc7nIk2ojSsuRbV2KXHAq0nvixWNLTtkqtNrTJ45PhQtMhyXCtterkuALanLcMvTociY0xJtXj&#10;fkNspZq1e+BWqYEKcxHHJxVD1y8KtJybAtE4oaJrgSpN9sH3yElRqdMx15qgNBgZcm8VWHFDRNTQ&#10;4oQE6bmmXRKCEONjU5NaR0LVGNpCrtTIlK6lMioaxSuA2wq0R3wp5reOEIa4eOFit4DAil3p4bZN&#10;GInFaWlMDFbwxW3EYVJdTvioW02xSVhXAxpriO+K3SoPHClzbCowFSU70xeMa++UNsEyXfC3grsW&#10;TsUN4q7FXUxS7FUNPbCRuRO+BqkLUTYqd8DHhXi0Awp4VUQ0xTS706YE0uC4WQDjTCktAg4obxVw&#10;OK23im28VdirsUtVxS7FDeKtVxV2KEq1uRTxXvTfLoNUyxm53OZEXBmhX3G/XJtdWEOV32yKiKOi&#10;I2rlZclk+lyI0fwEkDbfMQ7NsCmq0pi3hcDTFm0cUFLNWarfLLYNMkguMyQ4hQbdT75NrK2tMCtF&#10;QRioCGoa4lBu0an2anKi5EWVaY4eFWHQrmIWzHuEzXpi5AbxZuxQ6uLJ2KG8VccVariqGc98tixU&#10;TtlqGhvhQ3TbFk7FDde+KWhirfTFWq4UcnYFdTxxV22KaWk+OKacDhQQ4nAoDuWKady8cUU3yGKq&#10;THfCzDQGFbccCQ4b4qXEYWLQUdTim29sCVtd8KXHFVpqPliqR6g/OQnFBCAZWP2sDjELCKdsCHLs&#10;dxXFKw9cKGjiq04pDhhZEtU7d8WFr1B7jbAoaI8MWdO5YWRarU4GDTYUupQYocvviyK/YYGFrajp&#10;il2wxS1ittVOKV3M9MWTYeuBeS8SYpu3ep3wUpK71Aeh3wsS2ZNt8VWrID1GGktl1HQUwIcWGKbc&#10;pBxRbfIUwJtb6g740hweh2wpO67kPHAinCh74VJXhTSo3wK2SR1xSS1WvfCi21Yjqa4pJtdzOBAX&#10;A1HbG2VuLYrbi4wsmtu+FLdRgVvFC0CmLK3YUNgYEtg13xQ6oxV2FFurilwwK3ilxqcVW998Kt8h&#10;ixpoNgUtmmLG6WnFnbdaYq0SKYUOAriparil1cUu44qSuC4sG+OLK2+NcUWuApixJtuuLGmqUws7&#10;ttd+uBgW8VbPvihojFldt/PAxpqld8V5OqCDhRVO64pdTAl3TFVjAYq1wOKdmilPni1kNGMHc4qt&#10;4quBlS3fEoAaK164pcQBhQQ0V2wIaOKWiDih1MVbC9zirTLgTThHXGlcYyMNKWuONIdxxpbWlcCH&#10;UwodQ4FbpXFk1xwodxGNLbguBlTuJ7jFBcVxpDgmLIlrhXDTFwQYKTbZQDfGltqnfFbaIwJW0ySt&#10;EVxQ2MVapiq4YEtHEIdQ4UOwKG+OFS0VxQ1SnXFLlAwJaoDiloimFFOpTAyWkVwUrfGuGk20RTAr&#10;VKYUtEVxVqnjih1MUL41qcKVfJJFOPvhbHe+BLR8cUuxVrFWjirXfCrRGBWz0xVacKte+BXHrirj&#10;irXzxV3XCrRO2KFKRydhilDyJQcsCUE4qa4FUiDiq0jxwLa6EgNXrhajFEvJyFKUwtimRTChaVwq&#10;txQ2MKHYUO6YUOBxVxAOKrSMCWsVX1PfCrYGFi4jFVJ48iWQWopGQbAupvXFC5MKqse7E4bRTlHL&#10;fFWSeU7sJK0TCvhmPkDCQo2zuNWO6rT5ZSHMEgQiqEDCyC0ITkmRK4RkYqrKvhixLYYd8VK8Niin&#10;McLJTNTiq3fvgS4Cu2KF9pIATG3UZGQYyCNBrlTIFdhS40xVaRgVaDTFaXg1wquqMUU7FBWsgccT&#10;0OEFmNkqNsYJCvbthKyHVEIAAa9MkC1ujQVrliSqBgwPamKKUHPIUOSBUpbdafzBKfdkxJFJLPau&#10;H4knJWwIUprQoNt8CEMYziUqfFq1riin/9A89Bbnd+Y9ycgYsiF62ttH9py3sMICQSi4gtP3Pw07&#10;kYUHzbBB+2QcCkLHtzJ0qBgYLo7cx9TX54WdtqCDSh+eFKpQrga1Iwcj4ZFVyxMvQ/fkqZLjIE2p&#10;yPtklJc5JG9U+WRVakLP9lyfmMUqoiCCr/EflgKHF6/ZBX6MFquSMHckt88NpXeiBu1D7UwFi2KD&#10;wAwJWlyu6iuFBK31pD2FMUrQWJqDthSV1VY9jhY00ZuJooBxtkN1wcDeQU+nFFNgiTpUDCilBxbo&#10;fiqxwbIAUJZ45BRWKjwAwFJiSh3PEVD5WSndyl5f2jTK9y22u+qMT9oH5nJCDUbRMNnJTqKZYIMh&#10;LvRARUHicnVMDJoysditcWaqjEblQMK2teep2Uk4EKqPQVYUw0pKxuDnpXFAX8oohttiglSPGQ7E&#10;k4LZhf8ADH9tsKFrSM32GAGNo3WcJj0fBbJUAK9SCcNsSVp9c9FGBQ0qzsaFB92KV54xirISfYYd&#10;kW2kksn7HFfuxS2Sg6dfnirYHLem2KFjNEp2rgSqKFIrXiPfCttetGNq198VcHRu5PthpVQlUFWI&#10;UYoUWuSdlKgfPFDUbt+yAfeuLJeQRuevzxVTaSQ7ACmRQFoV2NOA+eFOyt6QUVKAnCguIY7uBTwG&#10;BVnFj0BAxtkF5UHoaYUNNWlKfScUOVtvh64LStMjnqPvxVwNfskVxSqUCjlJTCAxJW+oZRtVQMUK&#10;TNQ05OMgdkh3qU/ar8zgtNKbs79l/wCCwsV8COOgB+nJslZlER5NVnP3YoaMnwnmdzgKlSjWMtt+&#10;vAAoVZKMaLviyDkiCjpvhpSVjhj1GBQvqCKVphUtxxr1rviqoSsfxON8kwUXPqdeQ+jIFVvpgftN&#10;kWbeyjqD8ziAglTC8j8VB/ssnSFX0gTRCzeJDYrurKwj+EEk++GkrXLnag+dcCh3AgVJOFBdGWb4&#10;cU006qvffBaF6uSKPQjCmmq1NAB92KF5XnQEV+eBWyFi+yBXFFqDKzn4kBxpNByQA7FAMCaViwjH&#10;FAMK81J4tuTKv0nFjToYA+5UBcFMld12pSi5JCiY4vA4KWl6xxx/Eo398KbU3hSU8nBxpFLkVYQS&#10;o+k5EbJU+SsaE75O1pWSipRK798iSghYtmrNU1p3wLydNIlOAqAPDDaOaDaOHxbIswrQW0QPPc08&#10;cQrpwJmowPtTCQwUDaID0krgplZRtvbpCvM1r75JJKk0Ykb7TVPtgq0DZwtabB8eFlatyAX00rXx&#10;OGmJKwxP/NX5Y8KQVU9KLt740imgTUVf8cUqkrFFLnZQMjbAq2mxch67fabplbcRSZDFrbxV2KtH&#10;fArYGKt4VaxVSnk4KTixKTyHCGY2UssSsYYocMVbG+FXYErgBirWKtqO9cCF4wotIfM8vJVjHbfJ&#10;RDjy5sNkYOu/auZEQwkUAxoTk2C0ylR0rkSWVKumpzk5NkebLknibCmWMFQCmBK4U74FcCAcUtjf&#10;AVXDAq7FWq4q47HFXU74Vb2GKu2xQ7pilvAricVcCcVdXFXfPCh2KXYobO+KtdcVcRXFBFt/PFFN&#10;cVHQDFBiC1xXrtgazEBwpWgxtlErxU4treFDdcVbFO2KXHAqjcWqt8TYuPON7oGWOn2D9+Bxyg3B&#10;P35EpDdKDIljI0388DFtPA9MDHhXrv3wMSGlQsfhHLAwjHuVztsRQ4W5oGNPtDfJMwG9idsmErWy&#10;YUBbhZkEte2KgU174smh7b4rs7FS2TXFgWqeOKbcpFcUuqMVK1jioC2uLJsnChqp74siXe/fFhbt&#10;q4pXAVwMVybHAyJVQ3Ahu4yJCg0mkNwrAVO+UENvNEKwOVMF2LIupihsYpu3Yodirhvvil2Ku2xS&#10;7FDumKt1xS1XFDeKlrFXGmICCg7ht6E1zKhFokhWIy4OOWuprhQ188Uhxp3xSs64sge9okLQ+BwF&#10;gEba3HqbkZhyDmxKOXplbJfXFNtE1xSoXFCKd8tgWqSAY5lBxiFOp65JrLRxY06lcWTYXffrgtlS&#10;8RVdS2UTLdEJlEcxm4Ku2LMtVpih2KSozqOIyyDVIIM7ZkNRWluWSa+bTL7YbQQ4IMbRwtgUwMqb&#10;5cRXAWcdkTbiqgnqeuYhckHZEj5ZFQ3gS7amFVJ0DdTTCwItTZKbc6jww0imldBsDkUN+oh6nCtB&#10;fxU7kA42yaKLTYCuBVwO2KbXjAlvFLVaYULede+FHNwIrh4VpaZBjStGYZIRQVrSEb1w8Cqazs7V&#10;J2wEJKIVq75WoX1wJawqtbZScQLYqEjHMgRSVhOSpjbRyTG2q40q2X7JyJZBWthRRmMeahEg5Fk7&#10;FKlM1aZOIQUOcvpiWjk2LWKHUwMlIgcwT0yEkIuMgjMdbVcikO64pu2j4Yqt/hitoa6GWRLEoH55&#10;aoRcBrhSCiFytK4YFXDfrkmVrqGmK00cKrdvpxQ6uBVoFcKr6eOKuwpdTFBDRWuLGmiAeuFlS1lB&#10;GKKU2FBTAgrKDrgYtUwq2OmFLTdMBVOtKYtEOWY7ZBM1xbwvGFk7FDsVdirsVaxVxxVrFWwMUrh7&#10;4q2CuKGyFIqDhShZHKdFLfLBTBDNfKpoyMPoyQix4m1ug3Tb54KUFsXJqAab4FtFK1cWa8Ypdirs&#10;Ut7YpaxVxxYuxVwFcKaY9qrkyEE1y+Di5CkU32svDinmov0ySKQ53PvgLEEIyIbVOVFyWRaKKRjv&#10;mLLmygE6XpkXJbwpb98VS7UYVC8+5yyIapMfuBmRFx5IJutDljUVM4V2cTgQSFBgC22LHqjEFRkC&#10;G8Mj0Vi0K1zEkN2+CcIa5FvC6uLItUwIccVt2KG64WduwIaqcKoZ+py2LFSJy5DQwq6tMU04Nirq&#10;4EuDDFXcqYUuqMWLdcCGiaYpprCm2umKtVxS6tMVpqo7Ypt2FLXLFBaJr1xQG8UhbQd8Ut4pd0xY&#10;rMUtjFXDFLZxVSnbitTioSe4UEncA4oQ5Zl2JB+jFhJY+/Wh96YsRSn6DHdQCMaYlswMF3p9+KiN&#10;c1Fo+PcYpO6zj44sOF3HFJbC4saXU8MiztaRhYlYOuFmXUHfAhug7YWK1hTpioouBpi2Sd1xYNgA&#10;YE3bgO+KHEUxW2qYWYp1MUkhwOBhbROFldt0r0xW3cSMCOLva3rvinYrgCPfFbbDePXFDVR4Ysrb&#10;DgdBihd6tOgrim7a9Qb7DGmJcH2wJt3M12xTbbTU3GKOa4Tbb40i3CSvUYod6i4pprkO2Fku5E4F&#10;2W+rTGk1a4Te2K7B3q740m2/VrvihwlxTdrhJ4nFFOZhgSSt58cWPNv1vHCytpZx44qV3r4qC71h&#10;igOEg642yXeqBuMbRbvVxRbYkrgTbjIMKtFhjaLb5Yrdt1GKtcsU82wffFHNqvfFWwRihxbFlbY8&#10;cK24LTfFN2uG+KGxTAttV3xW11TixLqg4WNur44srdUYVXBsDEtFq4pDiRim2+VBgRTXTphS0MVb&#10;6Yq7rivJxwK7Y4UOIpirQxWnbYocQKYqsoO2KS3wHcYsab4KMilxWuEBBFraCuKtGMYodwH04VW8&#10;PHBS2uoMCbapTCtN0rhWncBiimigxTTjGpxY0t9JcCu4CuCmVtGPDSbaEZH2sFMWxH4YVbCgY0yD&#10;fGuKVvp4WNNcMVpsRjFad6YOBNNGInfFFLeJxVxjwUkLSmNJa471wsadwrih3DGk0708VdxAxpDf&#10;Cu+KacVGK04LXFaWlMKKd6ZwK1wAwJdx8cUu9NevfFXcB1GKHU9sVW8cSkNFK9MVa4eOKu9MdzgV&#10;xjB6Yp5tGP2wrTaJQ4pVQMkyaO5xZtHFIccUtbYUOwK0ADirR23xS1irj0xVrCrW2BXUxVqmFXV8&#10;cVaJxCCpSy8RthUNIK7+ORSoXJI27HFKi0QCVPXAqGYYqpHFBXw0De5xarRLNtvi2qdMkqxhTFDQ&#10;wodTCh2FDtsVdsN8KtVxQ44qt6YGTYO1DiheDhQuXfFV4irkSyCySGm4yu2ykOag0woXKK4VXriq&#10;pHsK4UI3RpfTvFJNKnIS3YTD021nJFa7ZiU2wOyMEmTcmrXde+KHVPjk2S0sVNanFivJJ3BpgVUT&#10;lTc4F5LqkYpdXliheor1xY2uCU3GBFKUo4sHH040z5olDtlJQBS8YGbeFWsCrWpirYOFV1cKurgV&#10;xOFVC5j9RfcYWQ7kNyDJ8OTDARpdGpK77NkrQVJYiTU1yVoV1Xj9rFipOBXkCMkyaYwyijgBvHBa&#10;0hZtJWtSxI9slbEhBy6ZCe7VxtaQcumx9N8Np4X/0ZUecmzoKZBlQK/hHCKlQPljaCVHmHao5U9s&#10;VCI4hV9/E74oKiYWkPxOaeAGKRtzXGIQj4dz/lHDaDJSY3LnZh9GAEswqKJ0FZH2/HJ2k0pvelNg&#10;hJ8TkTJjSj9ZMxo6VPsTjdrQRUdotKsCv04Ukq6enH0Jr75G2C7ly7nG7ZrwtOpoMihcGXsa4U02&#10;W7Vw0ilNuXtjSFMhz+z9OBAdxdftdMKSVNo2G/IgeGKAaXxqaU3+nCyO7VKGh/VjSr3hQCo2+jGk&#10;XTUbAmihvmRitKcspXbn+GQJUIdrlq/skfLI8bLhUnZnO6kfIYLJZU5IlrU8/uyQik+aOEfw/DRf&#10;cjLKaS2HVTSgJ8aYUgNSOzGikYLTS4IVFXPKuFWlU126YEtlx0JqcKKXIxG+FWzIW7fhitL0qfn8&#10;sUNuqqKuATgWlEyt0CcRgtVqxoTuprjS0qmFF3/AYaS77QoAQPYZGkFS+rKTuW+7CAlWS1C7lj8s&#10;U2uaRyKKaDCULV9ToGwJVQWUdeR98KC0GlbwwKAF/MgUI5H5Y0rSsSdgB9GNKGpZKGhXkflii1ir&#10;y3MYAxpS5rhI9kU42i7UaROd1avzxZCKotpGfiIp9OBJ2VKKBxTb5Y2gqDWgfqxwI3VI9OHUk0wh&#10;IJVmtzTitVHthtiSpCDgasSfbBaQXM79qU+eNs6bWvGp3PhjbGSixmY9gMbUKisYxueR8MlalSe4&#10;mB2UCvamC0ro2mkPxAUw2uy95xFsi8j8tsSWKGecuatHXBaabRTJuV4j54CVOy15VTahOBiDagTA&#10;5+y334bDYiYrKEjkwKjxJw8KKVPXijHCOo9xkrRS9V25s7fT1xRyabjJ1H00wEKu9FEHKoH0YKpL&#10;hJGdlarZJO6/ise7kYoWGRCdnAGNIXIqt9n4sUrnf0hRQC2C2JKGDPy5Mtf9kMKVXk8h3DD6cCrX&#10;LLsq8sjSLUG59TGDhpmKVYIee7RgDxwptEErGOCinywsOa1Vr0r9OBVJo3r2wWyCqtSKb1+WFC8/&#10;CKU3xWnFARUjFCmFJNVBxTaoqsD13wqveURigILe+LHmpDid3Ir7HGk04JXqBT2OBlS5pUQUB3+/&#10;AgqXqgGvP8MkhUiDSmpYFR7Yqr8h0HT2xVSYivQ5Gku47VXb54VWrWu5GKV7PQUXASrQAIocQxIU&#10;uMZam/3YsgrcS4AXFXSPx/dr9+Fid1ORWXbkfoGCkhaiFjuzfSMDJVdTSg4ke5xYqALKdlT78kml&#10;8UXNubj6QcQxqlSZuRAFdsSkLWU0pWv05FSsES/tVrhpK+ikca1HhhpStRlU0pT5YlVwFB8VCp7Y&#10;ELVQMaAUHyxtLc6m6kW2Xp1bK5FMR1TuNAooOgwKSqDFi7FWjgQ4Ypbwq7FXYoQN/JSi4oCXMa5M&#10;BmtPjk1W0PU4FW1wquGBWq4pd1xQ1iluuBQqLU9emKJMQ8wy8rsjtSmWQLi9WK3RIJUbZkhrKHZi&#10;OuKqaGrVPTIMkbZTEvwAAUb4QkpwGAG+SYrg+BV4364Et0xVcBgVdirhhVvpirqDArVK4VbOBXAY&#10;UNimKXbYoa7YFXAYVarvirjiruuKV1MWLVMVbpXFLqYEt0wobpix5rXjruRkaYcAboQKYWylwYDF&#10;LYPjirdMUNBcVtfUYobNCKYsCl9wEFQB88SGiQpLnKg7ZBjTgK98ixpaRTvgQWq06YsFUHAk7tNN&#10;x2G5wUogvjkLdeuLKlR0DGowoAXfPJhsWE5YgUsBws3HFBaqB1xTzaqCNsVqubuuKHYq3TFha2mL&#10;MNVGLKrdtXbFaprkMU83demLGqa2GKktVwoDQ2xXmvU4E0qLQ74GJXk1Fe+BQr2sZLBuwyudNgKa&#10;IMx1VMDN3yxQ3XFWqYq4YpbxV2KtHFXDFWxih1cUtdMUN4paOKtM3EVwhiUDL1OZcWiQUT13yxoL&#10;VO+FFNAA74sqaNMV4Wqb4oKlMtV98Fqi9OPJBmFNy47pkh2yDMLq4snYEIa5rWgy2LXJDGLl2OXC&#10;TVTQgJ7H7sPGpja76s3hg414HfV2HbHjXw3GEruRg4wnhpa1WPHf7srlJmi41plLIKw98LN1RgVu&#10;uFVOYApXqcMTTCXJDGMk0y7jYENmGnTfHjXhaML9gMHiLwr0gqN8icieFv0MPiKYrHtSwp44TO0c&#10;CvGvEUyltpVFMVAbxZNEYrSm8If4jXFgQpm2QdVqckCx4WzEB0FMbWncAd++Bac3gMVUnJA/jjSt&#10;wsSN8io3RC7Ysl3zxTa00whFKJY5aIrTXqEZPhV3qYaQtJ74UNEnFIKGB4yAePXIEKEehqK5Qkql&#10;cVcTgVawqu+TixUG3OXhkVhyQaytyStHbFFLJTsK5CTIFEw/hmMUq4yLK2/nilSnAFMsixKHbLwG&#10;BawsVvzwpDdfDFbUpNyBkJJRUdAKDpmKqsNsCuGKQ1XFaWnpihQuT8OWRQQgCd98tY2i4OlMLIIi&#10;u3vlZZrvbArYxVcRtXClo5JNrflgQ79eFDiMVXYWTda9cVawItw98IUOwpaNMCCtIrixWFAMVpTZ&#10;cUO4+GKGjsVNK0OAi1LIbboD027ZQ3hFjFsDY2xZBuuFXVwK6uFXYq6uKtHFDlOKQvpilvbwxVfx&#10;XsCfniluQ0XoMKSkWoGVd1k28K5KrcSRKRTXsxNORrloi1GZKLgmkK/E5JyJDIFExy1YF98pIXi7&#10;03hO3tiG8FWxZt4pdilvpirRwJdhYuxVqtKn2xQxvUGqxJ7nMmLiz3SeQ1qMuDjlSYUGFUOqhmBw&#10;EsIiyj416D3ykuUyewjVIxQAVpWmYrbEJgMW0LsKXYql2qSjiF7d8tgGubH7pq5kRcSRQRrk2q1j&#10;b4UtOKDFBUW2yJZIqN6r03yDYGR6TMHXiOi5jT5t8SnMZrkG8FccUlrFi7ArsUt4UurirsCoafZv&#10;nl0GNIZj4ZcpLt+uKuJGFWqjFad16YptvbFDq4ot1dsVaqMWTq+OKKdyxV1fHCtNYsnYq4YFLj74&#10;papXCtupitupipLdMVWgYrbjilxxV2Ku+WLJ3Xc4oUpADsemKUMbZH34j7sUFSeyRtlovyGLErP0&#10;fQVVgfngYEKL2Eh7CntjSN1JrBlFf4Y0iO7aWc7fYAI9wMWfE2LScH402+jCnm2dNklNQgH04GDv&#10;0dcAcaLTFfgvj0Rm3Yge2BFWsl0aQNRaEYUkNNosqrUgH5Y2gxJURpUp6AYGNU1Lp0kYqw+7Fkgn&#10;i32wpMXCBqVPTFjzWlKdcFoqmuBrhSS4qcCGuJO9DhVdxOKrOJ3xTbRQ98UW6lBigm1w9sK3TdaD&#10;Anm1UYq4nbFldreeLLhaD4qQ7lvvitO5jvilvniirdyxRTie+KabqPHFJDYIOLFoNilwbFDeK2t3&#10;xS1t9GKS36lMVAb5t1xVpmIPXFkAHeoaYrTQkr1xWmxIR1wMTuu9SuKu3r1GKC1yod8Khwck4FK+&#10;hO5OLG3e4OKWq4Uc3Bz7YGRb54obDUGKbbEmNMQV/qA4GVt8we+K21zxZODYsCXc8KLdz8caTa71&#10;ABU4otxceO2K2uElffFC6pxSC1y98VJbDYoC6vjim2jUdMVXbnFbdywrsWwab4pu+buQONoLiwxW&#10;2ywxVoEYotdgV2LO2q4ot1aYVJarvii6XVwWklxNOpxQ1XFNtHCrQxRbYr3wJt2LK7cd+mFjbgRi&#10;rq4ocDigh2xxWg0RgSXFdsK23TbFkWiDioaOK22dhgY04YoIaOFIdTFlbsUU0Tire2KtHFLtsUU3&#10;QYoa2xZOwJdsMVdTFaawocRXriritRgYhbhZU1TFHJqnWuKu416YpDiCMVG7ajvitOxYup44Fb44&#10;UtFRgZNFaYsaaptitNcKYrbVMKOFsL3xWmiBgRTXHFNW1TvivC2RizAW0xTTqYUtmmKeFrbFkGji&#10;lr54rbROKupilb0wq73wK0ad8Vd74q1irRG+FDq+GBLXfCrsQqm7kbUxVS4c9zgVewouBKDYmRtx&#10;3wqunOwGBRsg3OBgVFt8WThWuFiQmUKlk+LfFYl0kSruMWai8ZpuMmwpSZcVWUxVwwod0xVxwocB&#10;hQ7FWyuCktNQYEuUjFUTBCJGVOQXkQKnoP8AWwE0gmk41bQptIIWVg4YVDDvmOMwk3jGatKpdxlj&#10;FAybYVaRhWmFCpy2xVcGNKHCqIhbhIjjsRiWJel6bL6kS18MxDzWBTGOMdcIcqJtEEeGFLRFcKVM&#10;gtuMKHUOApVDJUUpgVsSbUxStDkYUK6StgRSqswOxxpeTpApUivXCFBatm5D3GVSCaV8rS3irsVW&#10;nFaaG2Krq4q2MKtVxS1ilAyqYpKDp1yY2RON7qm0o3qpyQLWEPJG4NASSMtCSFeNmZeM334EUoSW&#10;yk7YbZALPqPcknKyUGSLhUoKHce+AFiQ57RG+Id8stUHMI0NHG+Gk0//0pnzbocjbI0pyzLGaGn0&#10;4LYhak4bYfgMeaaXMoB6E/LFDdOYpuo8cKaQxjtUPxuXP34KQA535bROqD5b4U0VFbCRzUPX5HI7&#10;pBI5ouG0Mf8AeOT7YpMgVcylPsLiwtSMzk7rXArmKgVkA+jFPCs+sIo+EEYbSIrU4u1TyP04p4aR&#10;HKOP9oKffCjm5Gjc9Q2EJpc1RshUfM4lhu0IX6l6/I4hldOd5Bsqk+5wsbtYJJ/5fwxZbL2kMe81&#10;PkMKLUW1HsFoMFqoG5RzX46/PAZMgFkl2RsjMfbKDO0BTQmTeR+P0YiNt3JVSAP9iQfccsEGndXW&#10;0KbvJQZOqZcRKIVyBSM8veuFgfNqhY/GBX54EKDW7k7Hb2wbqCQvggZDUgn55JndqnHifHGmK/iQ&#10;KnvipWUr0BxRbYjPjhATa/7HU1PhhQ4MX67DFVoiUmg5ZFkFQRhP2vorjatMxOwA+/FViq1fs/jg&#10;VWI2+Ikewwq4SUHYLilYSrnvgpC+nEUG+KDutERPXI0vJrYbCv04U2uQDrhVdRmxSvVSvX78LFoy&#10;quwbf3xUqR5vuWGKrlik6kimKtmRE26n5Yq4liKsQB7jFVyDl4EY0tttIibUqcaStLg/E1RhYuWU&#10;HYVyNMqXVHTce+GkEKLrGp3JOCk0uVx+yCvzwq0FVjSoONKudf2UoPkMaYkKYtgnxyPvgpla2Z+Q&#10;ojAYooociXoJB9ByJZ7r41kU1kk+jBulz+qT8LLT574d2NuUTnuD92HddkSkLD4pNz7UyQRYU5Hl&#10;Y/ZNMBY20vq8tkAPywi2WypJ0q45N7YEEqcbNy+GOnvhBSDa+aNGNWALfPBSKajjZd0VcQytZcBK&#10;/HufbIlgtit0foDTEbtnJVaVEHAbfLJXTDmh6QnqWyLKlSO1iPxcmNPHCAm6bluoqcFYr8hhYUSg&#10;/RjY7TH6RgpIBCKgslHxu545Kk8SpLOG+FHCjFjRWRceVWevgBiy3V5eXUkAfPFi6J1G/KvtXCyp&#10;uX1a15BfpwMW4SV+04Y+AOG2SyUzddh9ONsQtRp2NKj78bZUFYv6IotGbFgUM0sp/ZB+7FIbiSSQ&#10;0KrT5YLZbIh14CiLv7YKYk2osZRuE/AYUhfAryH94oA+WKdlSSUoeMa7YWNtxMWqWFPoxtlSx5N6&#10;qB9IrkUBeklF5PSngBklIQzTljsmQtAKIj+xyYUySSovIQdlyNqHJOxNAuG00ipJPSXpufDCxJS9&#10;5R1Kt9+NqHLIrGgDffgtICu8ywinXAUkoV7mNvtKfvwWGNAugSKZqKpr88kKLKkZNOsA9MbEYbpj&#10;zat5lkNAD88N2yIpfSNTWhJyNMQW+HrHcn6cSGS3lFGaA41SFSPi+69PE4aQpsIwaljgpIDpLmMA&#10;nlsMBTRKL0y34L6rD4265W2S2TJRi1t4odiq3Aq4DCrqYq3iq1iAKnFBSW4m5uT1whMQhy9Tllpp&#10;rl4jClxbtihwxVxGBWwuKrguKthV7jFWxw8MVpc8iKpanY74tc9nn+sS85S/cE5bFxwx95qk8tzl&#10;7FRlk5AZEqsBAG+BNq1shryDAfPAyG6OhnaQ0c9MBklMYt98kEEKqgV3wlC8DAq7tirYFdsVccKt&#10;VxQ3gS4Yq7FXUphVv54FdtirY2xQ37YUU0BilsjFQ6mBLsKFwxVsL44EN8K4smioGKHDFXb4q6uK&#10;uJ7Yopcppikh1a7nFjS4b4q44pDfQYsDugblHBqBXEuPIUUtcmpBGVpIbU1GBqK1mxYWtIGLJyg0&#10;xS4cFPXCkbqkbr2ONJRCb5EhiYrnKgUHXJxCaUssSAtIxZOptviwcRiytqmK82tsUNnbfFNNVAxU&#10;rSMVDXffFk7lhRTW3TFLiBgS1WvXFSGiMLGnDfFS4b4GFr0OLIlXAAyJQETaOE2PUnKpC2wBMFcE&#10;Cm5yhaVK+OBk2NsCt/PCmnYodtil1RirsVd1xQ0MVdirsUuwIb64UtDFFuYBhvip3UZYKjkMvjJr&#10;lFBMB1y8FxytIyTEhwWmBJXLFz7YOJRG1/1Y+GDiZmJLQtWY77DxyBkyGOkTDAsQ4jMYltCIAxZU&#10;3gS7FBUJZWQ7CuLElyPz6A/TixpcVf8AZb7sWSk8Ejfac5IFFFsQt3ONpXCM9ycja03wPc4FXgUx&#10;S2cWTsUOOFVr17YsVlD3xQvAphS3tgS2KDFWiwG2Kku5YrbfLFNt1HXFW+uKuxS0zU64oJWFj1ph&#10;pFuJJ640g7rcWLdAclTKrUZ/T6cslS0uiWgp2ylQqjfFLfzxS4iowhFIdzQ5eFJWVybF1QclStYE&#10;NE98VtRb43oPvyMtlR0XSncZjM1TArtsVWudjk4lihmOZAUrK1yTFxxVo74WJUm3YA5XJkEZHsKZ&#10;jllSuDkUuGBVGc5ZFBQ5FMyELcLF3vhQ44oUaEtvkJM7RkQAFBmMUhVp3PXAtOOBJcWr1xQtxVDX&#10;G2WRRI0gyQxplzE7om32GBICJG/XIlkuwK2OtMaSVToMKFrYWa2vfFDjXFWiRixXDxxZOpitNk4q&#10;WtqYotxNcK212xQ7CrRFMUrTipUzkWFLd+o64lLILZgyAjKW6KLBwNrdcVdXFXVxVvFLjirq4oWG&#10;RR1xQuhHqbgYUx3RK2/scaZ0qLCRkqSArBKYaZUoX7KkJPc5IBEuTCtSm+I5YHXyO6Vcjz5ZKmo7&#10;plC4IyBbAiI3AYV3FcqkqeQH4RkHICuMWbumBLeFLsCHYUtHAh1cVabcGnXChj2oKORB698yIlx5&#10;pRKor4ZeHFpRkO1K74WKgmxrkSyARimo267ZUW8so08fuwDmMW6CYri2t4EuUiuFUi1CQFyRl8XH&#10;mUkmep+nMgBxDuoHf78kwDRG+KbadaiuKlQb78iU2rwRmuRZhPtCGzj3zGm3wT9OmVuQF5xZNYob&#10;xVrrgVvCl2KurgW0NManLYIQzHLwglbXxwobrTFWq1wpar4Ys6bBwMabxV2+KKawptuuBFOB8MKW&#10;vnirgMUurgRTYNMUuO+Kupigl2KhoYsnHFDqUwpLRpgV1MKSWyKYGIaphZ2188VaFfoxUupihYEA&#10;3xSXFAMVDQAHQUxS1Q4pbCV64ocVHbfFWxHTFK5UxQu3HywLsuXbpiypY0ZPRiMVcE/m3+eKKaaN&#10;T2GK0ovYxueRVa4seBD3FrJtwRAPnjSTFSGnlj8aJT2640101LpkCIW4tX54shHvQkFpFOa/FxHX&#10;auJDAxRX1W16Ukpg4U8JWNY2p/ZdT74VqlNtNUfZBY4suG0M+nTVpxP3VxLUY0sOmTfynBSqq6RN&#10;SopX8caSIrG02Wu6muGk8C1tNkQfGpr7CuCk8CkbY1pQ1xpeF0ljIo5cTx8ThUBDmMjpixLQiruc&#10;WLTR06YshJaQfDFkKb40xUm2jQYsWq4rbq0xS4Nirg2Kt1GK21yrink2PxxRbQOK23ypikm2iRio&#10;LZxQS1XFQ0Dviypdix2a2OKt9MVdXFNtEYq37YocKnFDYOKefNw364rsG6HFjxWu271xRa4AUwLb&#10;fAda4rbYXvXCjib4kd8C24gD54UEu+nCxtbiyLdcDG264rbVT44otsMe+KbXq3vildyr3wMmq19s&#10;UO+nCktA++KLb5Ed8WRNu9Rhiwul3qeOBla4MMVXBsVDfIdcVtxNcWR3bxQ41xVbQ9TirYxQ1hVt&#10;d8DIl3IYodyAwJdUYpbLA4q6tMLFr3xTbicVt1DirjiinDFJLdcUO5YpaqfpxXk0D44rdt4q7FLV&#10;a9cVp1a4qVvvihsYrbi3hhUNV8cUtgd8VdirdKYq1XAlxoMKtbDApNu5AYWLqjFk4nbFIW1GLJ1c&#10;UO41xQWiKUxQGwK4rbuVNsU04DFBdioDq4parirjgQ7bwxVonClrfFdm+2BBWn3wpAariyLu2+KK&#10;bwMmh44VW4parhVxwJaJxVrp1xVx3xS0CO+KVu2KtE4VdXxwK1WuKuxVqu2KtbYq7riq0sB1xVTY&#10;csUrlXh74FU7h6LhVSgApU4EIaV6muKVE4GEipEdsKQbbpTFiQCjrZ6rio5q8m6nFsUjVhRuuEIK&#10;g65NgpkUwJW98UtYWLex3wq4b4UOBxVuuKuK1wUtrCKZEslZXHQ9DgK1abXOuS3FsltIQ6oAASPi&#10;FP8AKzHGOi3RlQpK3krlzBCMwqcKrehrgQrAjriq8HvhVXpWnzyTF6Ho8o9JdtwMwpc0Y6ThJmO2&#10;EOVyRKEnfCyXKMkldSvXFWmUYpW+mRgQ0YiRirljA6YFXrQYUrmpiELC+SVbBLwkKnKpBEij1OVM&#10;rXYq3il1MULTiltcWLYxS6mFWsVJQ92p4iRftLkgmO7UcglX4+vjkw1ctlJoGJ2bbLAm1VCUFH3G&#10;BBXgKfs9MUUvUBffGl4VkrL4UwgMgENJKI/iByQCEtvLhZqmm+WjZS//05a06dARyyDKiWjCrbk1&#10;xpeS74V60XDS82pJJFH7oA+5NMWNqBkuJNmQN9OC0810dry/vE4/TgpFUqC2gU1FCfnkqZAqlTTo&#10;APbBSyWBeR2U/M4GAVF4LtU1wMgFzkjqaDG0KYmRfc/LBaQLc0iAcgB9OFNOWTmN9vkMkgwUzBH9&#10;p1BxoJ5NrJCuynj8skmlTihFWoRihYYpGH7kqgwUx3UhbhDV5Kt4A4apkCVsst0dolA+RxssbUeV&#10;2m8n40yB2TxDuWm7LigHI/LKDJkaK1UkY1I+4Yi2Q5ImOBWH2anLBFgSrGzRd2AGSAUFUUooou3u&#10;MlaSFq28LNVizHHmtK5jCiiELhYtLACd2U4bZNyQy/7rKqPngthuppbSA1d6+wOFmSvcT0oi0xtg&#10;CpqLnvXDbNVblGP3m/yGNsSUO943QJtg4mNrUIkP92PoxtlQV2SGEVkND4A4SUWta/ifYcqe2BNL&#10;V9KQ7cjgZ2q/V4493b6MaYgqizKdojT6MKV9Sp+Mj7sDGrWtEJehBwLTSQGM7Ur88KbVBGQajc4U&#10;Lwh6nAq0oT2wpaWLf+mNK28kcX2q1wotS9cMfiei+GFVQUf7AFMC05mjiHx0r7YFUWu0bYMR8him&#10;m0Yt9lifowoXV4H425HwGNq52ala7eAwFWgzSUFBT54pbBIagGK82pBU9a42q6qp07+JxXm1yQ9K&#10;A4FptmAHxbjCmnIOW4oo+WFV/MLtHQnFiVGTkftKtfngWlEqD1QffkFpwKL4DCAzbDpX4mU4VpdT&#10;mRxVKeNMQhVRo02QCviBkkNMd/iJPywWoceTCq/CMNoWeqa0PJvowWy2KqJGC1AJPhiSgqdZD9o0&#10;HhgspVAXUfDQ/PJIpesh6GnLwGBSFwiH2n64oWSu5FFAp88FptRpIduIwbraosQUcpQoxpSVjSiQ&#10;8EKkZKkUsK8Tx+CvhgpNWrRwRoOciKD2oMNUiqdKWfqop2riirUyluPtAffgoJEVyemu8ag+5OEJ&#10;pxVJjVgS34YlFLkgVGPEVOGkuYoxq1Sflja0viCU5L95xVT+rRzHdiTkSoC791COC7Hxx5LzQ7Rx&#10;ncscCaXpaxydC2FKJokC8F2PjhYkoYxV35nAu7cduWbZycKUVx4jgn34lBUzbv3cZGlDaW5G7tUY&#10;aTbpFLmkZAGBCxLfi1ZGB9sNMrXvU/ZpT547MGlQg1c0Hzw80rJlkc/CVA+eRKN18MLoOTnCElRl&#10;9VmqGAHzxKKUz646MPvGDdKpCWBIlatfDCml7TSgfDDUeJOBjYKmZ5T/ALrUYd12V4gyL6jgBqdA&#10;MISSh3eStTGD9GRNoDSzT9BGF+jDbPZEOqxIGK1c9hiWJNKQnk6KgGC1FFVeFQoPEcj1wUxIbUsB&#10;QKAMIbOa2WNV6LVsBa+SlHB9blEVKKDVvoyBbobbsgRaCmLEqgGLF2KtE4ENAYsl2FDsVdiqD1Cb&#10;hHQdTi1lJWk3xDeA1yyxBaWrbjEKvCEn5YVXrET1wMbXmI0xSvVdsKFyxgnwxSuKrgY0sePiMU2h&#10;L5+EDn2wNeQvPNWk+KmZMWgJRIQd8sQphQxpkVK0jItRKwbYp4kTA9D1yLYCm9tJtXJAtnNGoa75&#10;JiqDFDYPjireKuOKraUwqupgVoDfChvbAlv2xQ7rirqDFXAAYVbqBiimwRirYoNxgS4gd8UtHbFW&#10;xQ9TiheN98UB3HFktIphQ6gwK30xVwamKtcq9sKKdWuKWwCMUU3vgVcK4EbOrhVpiCMWBhaGmtFY&#10;Fh18MFNRgQl80JjFBWoyJi1FQLHvtgpaaO+BDmAp1ySUKzb5MNRb5Y0yEl8crIdjgpmJKy3LNsxG&#10;FlYKsW5dOmFkKbJpvipLYPji1U3UYosrTilrpiz5tN74rTXLFSHYqA1XvizK3rigB2FLsCtU8MLK&#10;mvbFjQbOLW7AxK9BXFlzVciil6DmwyJZhNLeIItOuYxZIgYEu2xS3XrgS6lMUF1cUtbH54q44od0&#10;xVumKXfPCruuBi1ilvFbdTuMUOrilZM1Fp45OLEoFxXMkNBaVTja02VYbjrja04ySDqcjYZcm1Ln&#10;ucGy2VjetXvkSVBKMgJKgnKG0G1bpilwxVsYq113xVumKHYpaIxQ2PfFWtsVaapxUuG2KA7FLu+K&#10;u2xSWifvxYranCFaJY+GSTbir+2Oy22Vkw7JW0fqe2NhbU2WU9K4NmFqsa8R8XXBTJUBByKt1xS4&#10;7g4pUWU9a5aCxu2uJG5yQKeS0kjqclQRa31D44OEItoty65KltRkahBPbIlIKKjcGmY6bVhTAxb6&#10;4smj0woQ7gVqcvigqffLGLski28CrCfuxVRG0lB3yuZRSPjp9rMdsVBTFDicUrXG2IQh2Pc5kBSt&#10;pk0LT7YUNVxQpyEBuR7ZCTIIuNqiuY5SrA5FbbIxSpz0Ye+Tip3Q5PY5kBBW4WK2uFDqd8CqLU5A&#10;jISUo2PKCkKpHbIs6apirVAcDFogYVKFuXFPfLYsDug++WMiEVAKCnbFQKRQ6ZEsmxkVbr3wlSqH&#10;xwJWsK4UlrCxcRUYVLWBLYxQ2N8K07p1wK4nCrqHCrqDrgRTicLOlhxQ0R3xQVM0wMWlBJHjXIlU&#10;+tjQUOUtwRY98LY2cCuxV2Kt4pawq4YFSfVnpWnUZbGDjz2TPRmDQq4apP4ZGm7GbTdTknIbrgV2&#10;KUFqsnGLjkw1zLC9RSpNMm4B3S8GjV65NrIvmj4cgQzARMS8pAB88qkg80+hHwjKnJCuMLNvFk4n&#10;ArsUOrhS0cCHVxW3AiuFUh1L7ZBzIi4+TmksgqemXhxZIeTcZJgVBRgKQjYDSjHscqk5AZVZtyQE&#10;ihOYhboo0HA3LsVcDvhVJdTiKvXscugWiYSOcBWzJDjFQ38Mk0tEb0xS05AFDiqj3yJZRRcdKbZX&#10;bbTIdLtxCK7VOY8y2RjSbIMrcgBecWRLVcUOrhVsDFXE4EuJxV1cVQs2x3y6AQh2OXsVlPHCm3Vx&#10;Q2aYpBcKYsi31wIt2KXfPCrdcDFquFLsUlxxSHYq1ihvAlwwq30wILsVccVaOKWuIwp4m6AYou2s&#10;CupvilwxUtE4VaIphTduxVqmKWsUOpTfFLYAG/fAlsYq3TFDgPHFK8AUxRTfHAyt1KdcULSBhTbq&#10;YFUnaQV4rUYVUPrL/tIwOBHEAqhFYVIwMgba9MHoDhV3oiXYqVA98DAxVo7eOL+7AGNsaXUwtlLW&#10;jVvtCuKWuIUdMWNWtPhiyprFaXUqd8WNKDw0+x+OFJWC1ruWYfI4EU1Jac9qg/Mb4WVIdtJjpuxX&#10;6dsDAgqJ0sAfuuL/AK8UGKjLp05H7xQB9+K2Cp/o1eNan5UxtrIUJLYr8O9D44rwoV0p0xZkLGQ0&#10;3xYUs49sUO4YUW0QcCndsLioLYQ16VGKTJplxUSaA8MUEt8cVdxxZW4oR1xWg3xxW3FaYqtA74pM&#10;mzTFhbqCuLK28KHccUGTfDFAk3xpivE4LTFeJsDFBk2QMWNuArilwpitrwMC20PDFbdXthRbvfFa&#10;bBxQ0NuuKOTsWVrgdsWLWKHA03xSuLYqGq4GVthiMVtdyJ64siWvnixLXIYUOrim2qiuBbdyGKu5&#10;kdMKQ36hwLbYc4KTYb5H6cVtsuw7jCgl3Nj3xRa5S3fAyC4vhTbXIjFVpemBbdzxUO54KTxNiT2w&#10;0gF3qDFbbEgrXFbb9QHFk3y8cC07kBhUt8h2xQ7mK9cUNFhirudRtiydy8TiriwGKHB6dcVb5YWV&#10;tEjFbbqMCC3tiho064paLjrhWncxituqMUuLd8UFxcd8WLgwOBk4sMVpbXFVta4VcdsVtqmBbdXx&#10;xS2TittVHjhUlovTFjbQfvim3B674pDYfFS3yxQCHc8VtonFIdX3xZWHVxY27kMVdyC4pt3OmBba&#10;LA4VAa9RV2xZndoyg4oAWeoMWVrg4xRa1mHbFkDbXKpxZU6vfFC0tigNFvHFk1WmKrS3fFXVAxVx&#10;bFLq4q0ScVcDirXLFXVxVaZKdsVUnNTWuKW1J7jAqqT8OKoKeQs3EYUFVK8UIwKEE5qcUqRG++Bh&#10;JaQO+KN3Ba4oJRNqD17YWIRTEU3xb1gNMKrJQD0yQYlDsMJYhYciya27YUOwocDTCrsUNjFXVxVx&#10;wJWkEHbGltrmV2wFkGmau+QSpHfClwIOBW1NMUK8e+FVdTtXChn2kfFCreNMxJ82GNPYRTtgcq7V&#10;42PQZJmAqhiOuFJVY3righV4BhXbFAWnbfCmltOXTEpbWIjrgK81Nl32wpaIOKHcR9OKVFvhkD/R&#10;kZIItMUNRlBRFUwMm6YVdiq3FLhixX4pdTFXYVWsoYFT0OIKx2S2MmKRom6jpkymYRCmvtkolrLT&#10;RnqN8naebcb1+FhTCxIVCSBUYp5qbsZO2FKDnt6ioO/hkrQQlssJFe2StiQ//9SWtPBHtyFcCQFF&#10;rt3/ALtkxTRXRmbqFVj4jCqp9XLfFMtPka4EVSwzrFtHGfmcjaAVMzvJ9pK4poKyWqsKsgX6cKaV&#10;UhRPsg1xKHMxr8TZC0NkqBtim1nqcuu+FHNY5EZ6E/LFQ0haQ1IIGFnS5jQ0qfoxYBzKXX2xUuii&#10;bwqPE4Qlt1Rd2Bc+GKQVN5lbZ+Sr4AY2tKBS3bu1PcZG0UVojr/cgn3yJkejMK0dkXH70mmDhvmp&#10;KqlvGpohP3ZLgawiFi4fab6MmGR3XMxXpQYbWlheM/boTgWrb4xNuqg4KRwtgj7NAvyySkKZtlO5&#10;qT88FI5Ll9Nfs0BwslwjV+prgpeTjG3SOgw0grBAymrv9xwUytt3mG0ZFPnhRawfWz3rithWQTD+&#10;9O3sMUEhSlvJE2jT6SMFoCiLqVj8US/dhZ0EUgVhWSNVGNMSAse7jj2RdsFrVqQlic/YNfnkk8KK&#10;5Ii7/APxxVSE0NaAucVRBpxqDxGAsSoCGOtS5ONMt1Vtl/dsFHieuFBURFI52kB+nAyBV44GTd3+&#10;iuFSVOV7g7RUA+eRYWoql33IOStIRCRlByk6+AGG1KlPeSr/AHabfLIErYQ/1mdjQxj6RjxMqCIj&#10;+EcplUD2woKz6+K8Yk298K0rKwX45KKTiULfUSQ/sn6cU0vbhFufh+WC1U1uEJ2BNcU0qMiAcj8P&#10;68WKn61v0O58SMaTTYdG2SlfliE0q0Ef96w+WGmKm8xfZSlPCuNJpYjtHsoTf3xK00EB3agPzyB3&#10;S0wkH2affkgCi2/3/bifuxXZERwv1l4/KmKlaY3ZqABVGClDUnIHiqk074oBdGpjPxLSuFk0EAap&#10;JOKtszKasKVxCLbcu/xIK/PAUcljPKoq/ED542ysOr6n92fi9sKFYEQr8RBb3xVarmavqBaexwLT&#10;Xpgn4VB+nFV9I4RVqA/PGlUGuOR+2v3YVpuN2JorLX2GFaRKIsQq9K/LEoKm457vQD54EU1GvIUB&#10;BxLNtgi/aABxCtqRx2FRigrUcqdgcVC/7JryqfDFLRq5+KowUil3psRxAHHFWnkWP4IyAcNMQ03w&#10;/aKiuLJpAXO3GnjilXLKgoMCCphwOpb7sKgLuXqnYkD5YqrAcdhvgVTYkbYqpt8O7YrTlkU7dMKa&#10;XEBPtY0hyUeo/HGlUWjYdzgSFVAab7/PCgrokDbkCmK8lGeT1OzUHhiUIcpGf2HwUzXRwoTuGHzw&#10;FaVSANgEI+eFguKIy7gV8OWFJagt1JqygD51xVudixpQ0xSFijgKxivzOROytFp+4FPc4bVcoYbr&#10;171xpFr0YsCW3OFLaSK32Aa++BVjOwNCxJ9hikIj1OC17/jhLAi1fToSF9RvtPucqbTtsmAFMDBv&#10;FDsCrGxQuGKW8KuxVo4oSu+kDPTwwFgEsc1O2Ti3BwpTcVyVIbUV6Ys1dU7nCwVgKCuNIW8icUti&#10;njXFWxXFWwO+KrS3jihLtZkAt2A7jCGibz7UKOfcZcGsJe0JYbYSVtModEKxhiaMRlJyNMihLiwa&#10;PqMAm1cXegmiC5ZbOm02OLIFHQGpGENsSnEYoKZNkqjFDQ3xVxNMVbGFW8UO2xS6lMVdtgVwpire&#10;3bFDtsKtHAlwxQ3il3TChcPbArfEnFHJopTFk6lMULuNepxS7hihsL4YotxWnXFXADrhS6lMVpsU&#10;74q2DTcYsSF+x7ZFiXUxULHjJGFNoeVJkNV3+YxajkpDySy99siCoyod5e7dclbWRaGcBtwQPnjT&#10;EilMvx2OCmC0UPTCvNYyYWFLaEdcVLuowoDq4EruRGLIGleORj1wNonavUAYVbG+KkO69cVAa2OL&#10;JafxxVo4obrhWmgcUtYq11O+KXVrih1DivFbVKYq2Bi1ndqlcCjZVQ7UxYqgGBKtb/bplM20JrEN&#10;sppK/Iptw2xW28Ut02xVqvjhVwwIdXFbarihvFkXV8OuKHVxV3XFXfPFXYqXVxVTd0OzCuSDHms5&#10;xr2ye6Lb9RF+WHdIpszp1wG1K0srb5ILQb5b9cBUqnLxOVlXA1yKtjAyd88Kurih1fHFLsaQ4vTr&#10;iktcwNzhpFNeoG8clS016wyVKte5C1rXAYqXJLzFcrWlQHFDXTAtN18cKWiO464oUzKe4yykuEwr&#10;Q4eFabEy9+uDgVr1wMIgo2aM48MlwItTluTTbDwIt1vIXX4upyqWyRuiQdsgq754smu2KEO4pUd8&#10;vCCVnTLEO5VxQ1irRxVTlFRkSFRFv9kHrlBZAq65BV+2KVjsFFTkgLYFDk9zmREJKytcmhsnuMKG&#10;ge+KKWMcKFFRWQEGpyqZSAmCVGYzNUGK044qtZwAcITSHamZAQVnTJsWsVdX78CqUu4wFVe3+yOX&#10;XMeSbRQPj1yCXcqjFBWsKrkopQ7AZeELPnklLRwsXdeuFSpNsajrkCFCMTplEmZKpTIId23xUtHf&#10;FIWk4oKFuEI38cuixpCU8cmyRcB+HAgIkAU98SzLe2RQ7rilUqAMUhacK07Cimq4GLVRXFIXA4q4&#10;mmK06teuFN244QFp1a4oK2vfAhx8cWTR98VabCgqRIOBg0Qe2NJTbTXJjFaE5QWcTaZqcDdbeKt4&#10;q1irdRiydihxNBt1wqWO3vMlg3WuWxLikpl5cZijfyg0GAtuEsiU4uWG8CW64qh7luC1ZeQ8MIDC&#10;Q72G6uVLFlGXRcDJ5JO32tuuFjaYQ7AeORKQjLZislR8srkyuinkXTKm4KtfHA2N4q7FXYq7ClrA&#10;hxxVTmcqpZeowsSWP3shckt1zJi40jaVS0Y77jLw48o3zUXXbCxpRUb5EsgEWoBAGVltq2UWL8kV&#10;vbMUt8UeNxkW1cDiyccVSzVqbAZbBhNj1wasfDMkOJJQOWNCw0PXfCxKnJ44sSsTckZCTbFGxChA&#10;ypvpkGlxMgIc132zHlzZw5psppkHIC6uLJquLFsjCl1RgV1cUuxVo++KoWY1OZEUIZjUnLWDQxVr&#10;vhSV2KKb2xS7FK44Fa2wocSMVaO+KtgYsraAAxS2aYEOArhW2yMCXUxQ4AYoJbOKhr54smiMVDsU&#10;uxYNVrizawq7FbaxVxGFlbhgYlxxVrr2xV1CMUuxZLgMVtdih1PHFWxTAlfXFDVPDFLqYrbXTFLg&#10;MULgopihorgZW4CmFGzYGBBLiMVC3jTCztqnc4qtYVxTa3gMVtrjihviTitu4YptooRirXGuFFuM&#10;SnZhUe+KbWNZxnoAp9sUKYs5FNVc/I4sS4xS13APyxXhvmhLu0XkWdXPsvTAkikBJbo5okdP9bFj&#10;ssfTWK1HX2OLHmo/VymzqPpxLA7LHjJ6AAeAxWwtS0Mh2GLGzaJj0xerOPljakFv6pIgIQVB74KZ&#10;KRsWbr1OSSQFVLRgKemDjTGnfo2SnQU+eNMhFb9UK/aRsaZUFr2fM/Bt41xpq5uFg3jv7YE0uGmO&#10;NyygYrTb6aR9l0P04p4LUmsXWgqpJ8DhtBguXT5aVKbYsatQaKnamKDGlnp++KG+GKKbCA9cIXm3&#10;6YrXlUe2LLgc6qOhr9GKlYF6nAwcBirVfHFC5d8CXE064oLXzwq6uKQHdOuK22SBih3HxxZyLgMW&#10;ADVcKl2KHYErgRirVcVtsPjSQXcgcVJarirfLFFtcu+Kt1BxS40xUBoiu+KuBxV3LFbdUEYody8c&#10;Ugt8qb98CXeocVtv1PHFNtl64rbVfDFW+nXFXFvfFWq064rbex3HXFXVpil3I+OBba5kdThRbYam&#10;Ktcq4pJbVqdMUBvngZW36lN6YAttcx1pkkXbg4wMhu7lilrlhYLuZwJt3PFNuLV6mmFbb5KOhxS0&#10;CBirmPbFXVxQTbVa74EO5HCm3BvHFbcXwLbuYxW3cxiq1mHXFIcX7YUFotXFi0fxwJtoGnXFWwcU&#10;W1UYVtvlTAm7dWvfCruX34opv1D3xSFhbfAm7LRbG00tLmvXFnbi5xQsDUxSZW4scUAtVwqZFsNi&#10;xBa5nAzJt3KuKGiTinia5nFsEnep44rdu9X7sUAOMo7YWXNr1cU00ZATgZO5+GFi0XGKu5LTrgVd&#10;zHjhXm1zXxxTTuYxTS31gMVWGYscCWwa4ULqhcUrJn4rUdcCoeIcjU4bQqzOeNMCgIYj4MUqBAxY&#10;yWHFW18cUEIiGTiePbFFK/NT9r78WxYGp06Yq5gOuEIKi+SYqTYEra4VdTCxXUpirWKuFe+FDfXF&#10;W8VapTAlTYYCkLDvkWTRHjiq0bb4Fbr3xSqRvhQiEaoocUM/0FwYQD4Ziz5sIc2RRU+jIubSqFpv&#10;kkDZcrV65JkVRBviqqNsVbO4woaBC7dcC1aoDgYuaOuLO1Ix98KrOO+KVsq1UnuMUIuAhlBygsAr&#10;jAzdTFk6mKGqYpLWLFcMUt4q7CrsCEDfRcZBKO4ocnbZzDUa8qVwhovZt+UZouWBkFplLbEb5JaV&#10;ozQbnFDZeuwwqt4qTRsVKnLZq/2QMKH/1T8WUEoqpYfMZTS0QqJZW8Z+Ngx8DsMmGYBRFJSOMRRV&#10;9jviSWNnqs+pSk1LMfkcFFAkrLC0QrIW/XhWUg4zudo0PzIxtQv3O8pXFlbfOv2aH6cNIIbYqN5K&#10;LiQgqPqQk0+I4AE8KvwRlqNvnkqUhYOFKchg4UcK0RoT9rkfnjwsl/oMRuSB7Y0hTeX0BRUZvfDy&#10;RdqDXKPvL6g9gMUjZcbtOPwMVHyyBlSqP1mVtk3HvkOInkzADaRo28hNfbDS33IuGIMKIzD6MmAg&#10;lECIr9tyfbJIbZivSlMC01QHcYKXktNP2umFea0qg3xUtF1bYdPligL2BAxZOU1FB3wsaW0odxU+&#10;wwUlcyjqwPyGFC0yUFArAe2NpW8Y2O4avvgpVQW6Dc7DCpLRl4/CiN88VWmIH4n5D6cKCHLCG3DM&#10;B7nBShV5ekuxJ98KqZlMh3B+eC14W2UjuD9GNq2jU6DfFK1wCfiAOKCF8XADoBiq1iK9/vxtaXqQ&#10;g3rhSta3V/idj9OCmKwPCmyHfxwWyUnVXNS9TgRRXJaVFQaDxwgMrpUDpGPgYV8TkkFQZWc15rX5&#10;5BQvjtZCal6D54QFtEfEoonxH54aYkqDpMTUg4FsL44pju2w+WEMtl0hoKBanxIwEo2WRLITXiB7&#10;0whkvl9NuoDHxwEMaajBBqqr88ISpztEftVY/PAaYVa2KCOTsQPnhpmNl7XEVuOKdfHFeaGkaGXd&#10;y9fHIko4ViwxuPhYke4xtnSupjhWgG/jTBbHmoOEkPJnP3YVotpah/ssT9GSSihwt1ohq/viZUki&#10;0KyvK3JnH34BJIjSLQmMfuviPicPEgrfVkrQhfvxG6aVHkKL+63bx64CaapSpDA3JO7UwCVtoART&#10;StGtFq7eOSJpgQoGa564BJIC+H6xIaECnuMNqQFSa5MHwxoWbuabYk0wtBNcyE1eKpP+ScjxM6Cp&#10;ArStvEAPpxtlQCImuY7YcVX4sbazIIFr5XNTHU/M4LCAQq24E5oIiPeu2TADMoqSeK1+FRVvY4bp&#10;jzWwSmZqgE+5O2G7ZUiJCpPZvpyLGnBA2yig9jikrHEUdRUk4NkBekiyHioNckkhuV41+FyfoyJQ&#10;pLNAm6Vr40wpVI+Epr1xpW5J0UcVIFPHChQ9Wh2ZAflhSAuiDSncgjxpgKaRDFUFAQMCKUC7fzj7&#10;8aSuQSMdmB+WKojkEFKivucNIWqeXcH5YCqmV33I+/GlteFBFFIJ+/GkFZup3/XiFt3Eyb1G2BXA&#10;Mp7fdkk3bTKzmvJgMG6qsce1CeXzwqpzsT8ADU9saYrPVKrwCsMaZWsRC56MPnkSEgomWIouy1wU&#10;xJQjIx6xD7sKbbiXk3H0wPemFkindYxxHXwGFjzWKvEB6VY5GlWqjVqygDxHXFNrHcg0QHBxItUj&#10;VqEN19sKlaYjWrMflgIW3EsfhUGmG0hUCleh3+eKLbEPrMBTcnrkCUxTdECig7ZFJKpTFi7FXdMU&#10;LeuBkuphQ7FXUxVa5oKntixkkMzFiT4nIpiEK7UG3XLAzcpLeGWKW15g9siqJQ0G+SQu5VwIWio7&#10;YpbDYqqDFV+KodzWtMChKdaJWIV71xDjzYTLHUVPU1y8Najbw7io2rkZlhbJf2ADmGWicksv2r8H&#10;bJBhd7JLMvhmQGcaahjVDyYVybNG2nFpOZoPDJNoATFG75JkrV2xVo4pccUOxV3bChsHAl3zwq2R&#10;ii2wo8cVt22BXUGKWxQ4q3QYUOoDgQ3QYrbsUrqjpiil3Gg2xVaI/HFDivHFkHdMVXCgwILq1woc&#10;MUt0HbFDfEdRikupttixXCnhgYt1xRTqV64pLYGLEhDz2/L7NMLAwS6e3puwwU1bjmlrrUmmFjxW&#10;tVCeuBQvEQHfFmqUCivXCgqDipwtamy0xtaditNqQO2+Kq0bntgbbtXFQMkyjS6gOKCWjTFIaAGL&#10;J1e+BrMbarXFtWkYWtum3vilrFWunXFHFbsUcljOAcUcTYavyxZOG564quIwMeS6NRTEsSVYAYCk&#10;BXtkLNUdB1ymQbgmcagDfKaVed8irhviimxscUt9cUuxUtHfAh3bFLWFDdRipLVcCt9sK27tirvf&#10;FLW/fFDeKrCgrXrhBYtFB3UZK1WtHvWmTtls0QfDAhwcjYjbG1tcslO1MirTSp3rkSqorcsCV22B&#10;XdcKurTFDRGFSs5EYaULgwI674U25kHc4VprgtNzjareIPywcTEhpoVfbrgtDaII9hgSvpTArumK&#10;uIxSXbDrihRdADWta5fEMipmmTAYu64aRbjTChYTTFVkg2wFV1qcx5JBRyjIJpv54pbAriqlMtKH&#10;LYoIUGploQtrkkO5D54q0D9+K2sfcYkIV4AAopmNIbswiB4nIJpvFC1gDvkoo6odjmSElacLFqmF&#10;i3TCrRG2BKyHZip8cqkGQCMTplBTzb2rkUU2Dtim1k24ycUKDD2zIClZ1yTFxxVbihZMNsFJtXt3&#10;qBXMaQZIhcgttkd8UNsag1whkhWHfLwgrDk0NFcKHU798NqpPsffIFBRUW4zHky5q2RZBzDFSVuB&#10;C0+OFHNRmIplsEUgz1y1KKgG2BkAiPngKS7rvgQuG2LJeTTFC00rhS1WmKtHbFiQ102wppvbrgUu&#10;wIDeKXbdckrsCrRirdQRiq0nfFC0+2LFZUDr1xV3XCmkfpUfEV8colzRj5psuRcheMVdil3XFW8V&#10;awK3XCqXarCnpk9Ca0yyLVOIV9CYGBdqePvkWWLcJ2p2yTkhdXFk1XFCHvZxDE3iRtkgg7MK1FwS&#10;fDLgHXTSvqww2wITKM5Aswirf+8FfoyqbJPIsqbgrDC2N1wK7FDsUuxV2KWjihSnf0xXCGNsdvmq&#10;xbxzKi40uaWuN65YGoiyovWlckxtSQVbIFMQjYqEjl9OVltZJYIVQDtTMU7tsEeo2xbQuJ74FcMK&#10;Uq1RADseo8cugwmGPz79cyQ4ZUyaDJtamw74WB3WFTTbG0CCzdetcid20bI6MhaEjwymWzaeTKLX&#10;4lBzFLfHdGilMDcG/fFLWKHE4pdirsVdXFWidqnpkgvNCSnc06ZfEMSobZahqtTihsDFWyO+Khqu&#10;KXUOKG8UtjFDsCW6DFXUxV2KXUGKbbGKG8UuxQ1irt8U06uKG8VWkYsnUpirRxS7ChoYqXEd8UOp&#10;il3viruuKuxQ6mKW6UxUOApiyJtumBAbxZO64odipcWxUNb4WVtivfAuy7FDdaYpprlimmi2LEh1&#10;cUuxVwXxxUlx9sVWnCttYq7FVwHvgYtEVxZW4qcVtqlMKXDFaXccC26hxW2xTFBb5U2xY0pSRK4+&#10;MAj5YVItQaxgb9mn04o4aXLZwjqoJ98BYVa8wRdCgP0YKTwhYYY1+yoGSCeELeKt+yPuxZcAdwGF&#10;K0wqdyAcVq2xCnhiq1rceOLERpxT0+tTikxtTojGhG/yxRwAOMCMKEU+WKeBSfTwNxVvngXhUHsd&#10;6njTwBwUwIKGexkXcIaewwsF3GKMUkaRfauBs5qEqIxrGSR79cKCLU/SFN1Yn2xtrIDvqzKauj0P&#10;tixEe5YY1JoNsLLhaaGgryGKfDUyv04tZa4EYGLYSuBJXeiR2ONKA2Iz4YkJpoxnAxIWlaZJXKlc&#10;VqnGNvA4q36Z74q7jiq0DFXccV5upiimqYrbZGBK0DCpLsKGwN98CriN9sUrW9sVcMVdirjQGuKu&#10;rXFJd0xQ4fFikt0GKGvnilxI64q1ihsnFLumKuqcVdgTbq7YoJaOFFthsUh3LAyt1Rihrligl3vh&#10;Q3UYpcD3wK1ywpt1fHFFuPjiklxOBQWwxGCmXE2HpikO5YUW4sBvih3LFbcGHcYpBb579MUndsuQ&#10;OmBFtcqCvfCruVcaW3VGKtGmKreeKkt8saRbROKtE4ocTXtvituGKtVxZW0WxW3cjiruWKtBsCXE&#10;4q1ywq6uBLWKuwUlrCtu74q1hQ7FaapgS4VwoaI8cDJo4q1U4VW7k4GQariztb12xV1cKXVwK103&#10;xZW6uKGvc4qDbXLFlTq4pW8sKuEjYENCjHfFS4HjikrvU8cUAO9TFkou5PXFVyNx64sS6WSuKgKR&#10;PwUxXqotiqwDFSaXDbFBDatTfFJFogT1FDgUbLS9cLIlwK+NMULWbDa0p1riqw4UO5Y2tN9ckxdW&#10;mKreVcbTS4YobG2FDi2KVhpgKhaMiybIxVTK4EuHhgSuGFirowANcUs68uq/oq1diBmLPmwgd2V2&#10;yhhvkW8m0asajtkg2LXQDcZIJC1XpvhpVZHBwKuYDFWivfFVwOBVwHfFC1icIZKYNN6YUrHHXFVW&#10;0eq5TIMTsigcrZN4Vdil2KrDgYrgcKt1xS3XFXHFClMnND7b5IJj3KARWUBTTJBgdisPCM0YknLB&#10;ukBfHJG2w65KkNFabkYUrkdQakUxYlVkNBUAEYqh/rfE0K4SE0//1pTJGsh+JmUeAylPNy2EbGoN&#10;fcjCIpVVtI136nJKSub1R/d0AwEsFMLcV74KLMHvX+pIn2iSfAZK0EhTM8rGgT78QuyIjcqPj4j5&#10;ZJSpkq5qUr71yNMaXCSKMVIC/icLNRMsM7U5NX5YatNFc9pCg5O1B74KpiCsMsKbRMpPviSpBQsr&#10;yMal6/I5HiUEhSa5kTbkR8sBlSbttbiVxsWPuRkeIllTa8lNW+I/LJABUZBJJJsEFPlllIoBXaaK&#10;L7QBbwGKF0c7S/ZWgwrSsW49qnAhoMrH7Jr440q2R0X7RpilqMxtv1+jGlXGleophQ0Y6/tfdgSu&#10;WMjYVPvihsoE3JJPgMaSSsaUHqGHyxYrFKL05V8ThZKtCvxM5AwFHJb9cj6BvpxZUpkRsftn78aR&#10;RXC3DdGamCkKixiPZSWPvklta5pvJgQpGWpoK0+WNswqhio374oaMYIr+GFC5k2+Hb5ZEqp8aHqc&#10;iytslW2b8cKKVI4UIrkgElcQI/s/EcLFTYs320wIWiJW/YxpNKnoxJv3wKtJL91p4YU02UX9lVJ8&#10;cUU4QKBWRRX2xS5pV6EfRhRSzmexA+jBaaVIzTvhS0QW3FcUNqzEUBp74oUWlatCWODiUKkT126f&#10;PCml1WY0BB+jAhxAjHJxX6MKmkNJeOfh4UHyyNqN0O8wpvGMjbKmlg9XcrQfPFPCArpGU+ELX6ck&#10;AglsxDqUP34eFiqxWiH4ipA+eGlRBUH4VHEeOKqJt4QaVJOR4UBv6pCnxEk4iKVxAk+FDQfLDSCp&#10;C0jB+JsAiyBVSBTilKZKkFT+rrX4+NPpwcKBs26mnGEqBgKd1OOxcbyNQfPBEMhJUmMlOMVAPGuS&#10;Yocx3KioY/fg3ZWq2wnf7TEDxONFJKvNcSIOMYJPjiQ1kof1rodQfuGO7IUvhNxIfioB7jFNBUlu&#10;WT4Y1r4mmJLG0MbiU7mNf+ByPEmwibd5nO6KF+VMmy2amuo1NFjB96ZG6YAuhuZHNPTAXxyV2y2X&#10;ycK0VFP05FjQbjd+gRVHffJJUZpYUOy8j88jsx2WxcJd+BA8ScIDKm5b6JBwXce2No5qAubc9Vb7&#10;8KeFWgjhmOyt9JwUnhREk0duOIxRaEeaFjuTU4F4WljjkNFJP0Ysgi6i3TiNj45JiTaEYxndm3+W&#10;RtICvDKAOEZ3PemStJDmAT7RH3Y2xAXxzoBwTqe9MFsiFN4N/jbAxBVInSNeKdfHDaSpuhTd3FcV&#10;C3jzNFYH5Y2yV5JPTTiuzYDJgd0E6SEfaH35HiWioOXX7TCnjXAZsgibW6AXbr44eJnIU2XlbcyD&#10;78lbVu0BMx2kr9OILJGxho4/iNWPickwkhTHcE/ap9ODdIRKVjSleTH3rhUtcHH8w/2WFCoCY0rW&#10;rH3xSUOfrHXfBaAVeMMiFpN2wpKlzuG6dMjZRatbxSMaufvxZI+3jANcrSiwNsDErqYodTFVp2wK&#10;4YhkuAyTFsjFS1xxQh7w0jOBiUmcADAGYQ7xV75YytRYspoMIKeashoNzvhQqhq4VaqK7HAlvfxw&#10;oXIKfapiqorDAtLwa4qpsuRVJdf2iUn3whxchYXdtRqDoMuDVdLIXoR4VrkJoTo3KlaHrmNTVKil&#10;l5c/FXJCLGrS+R65eGYCmzAdckro2+L2ySYypNLaaophDko5WySF+Ku64sWu+KW6bYUOwJdQHFVw&#10;GKCWymFC3j3wMl3AUxRbuIxW26AYq3iruNcUL1QYq36RGKbbWuLErimBAcFrhSu4AYF4XBFxY2W+&#10;AxQ7iB0xZWup44q1RRilxOLGlpxXm2NsUEOriycOuKHb9sUFbLEZF3pXFrMbSu700r8SjfCGiWMh&#10;LJUZdjtgRakAx74V5qqKe+LYItuQNskxmFJhXfIMKU6VySC3xp1xYhUjemLfEqyNXri20qHphYLe&#10;uKhb06YsiW64Fpr3wqS1XFFN4oO7QxRTtu+KebRxYEUpNT54WJNtqQOmBIXjfFkTbdabYsaXA0OB&#10;kfNWB+HfrgYhWglZDUfTkJBtBTKNgQDmMWylXIsGx1xRTid8WTZxWmjih2BLsKHUpihxxSWqAb+O&#10;KF1MVW74q30xS0R44ocMUtMeO+EIqlvqjvlnCypxnGHgQtMwPXHhQVp32DH5Y0hwYD7RrkTFBFqg&#10;dK0FMFJpcHB6dMBTa4HIpb2OBLiBhQtYVH8ckEKfAGprk1pxQAZJlSk1f7clwhgXVp3w0m2wTTbp&#10;g4VtoyE4KTdugJ75TIUxCIByKt4Ehrr1xUlTmFdj0yyIQomgy9bW1IyTAlwwq1gS7pitrH6YlAKI&#10;t6cAMxyyCKAGQS13wJpuuKqUx2plkVUGy4MWgN98KHHChaTiqx1qDhtFWq2v2aHtmPJnVooZUmmx&#10;gVo1HTJRVDuKZkhJCntkmBdhQ3irROKqZorczlcgkBFxnkAR0yhkqV75Fi4YpWyD4aZKKFA5eErc&#10;khacKHHFFNEYq1b7MRlMwlGKa5UyK44FDjShyUVQp98uAVb0ySGsKHYUKUgoQciVCJi+yD45jFkF&#10;btkUuOKlqu2BbWHCqjcdMtixKD75aklGRbCuKQrA4EuwKu74pXnFVvLCq3vgQ7FLRwobxSS4jAhv&#10;ClquBXfPClx2GBWu++FiWq4oC1icVWHFDTCgrhSm2n8fTFOmUFnBMVOQbFxOKXHFXYodirq0xVsb&#10;4qlWrzcqp4ZdENcyjNEuGuIQWXjTbIM8ZtOVOFyF1cUtYql+rj4eVfoycQ15GHX+ze2WuAUCoq2S&#10;LBMI+mVlmAirXeZSemVyZ9U9j2ykNoVuuFm3UYEuxV2KuOKXYodXFVG6FYie4wxRIMbuwa75lxcW&#10;aAY/ecsAaih5K98k1kkqafayBDKJTK1jWRqN3plMm87smtlooGYzdFFDFsDZxS7viqRapIC+xrmT&#10;BoyBJpNzlzSVM075Jr5rTTFS1JsNt8KCFGlTgWrR0SHbx2ymTaAymzFEAOYpb4ckWN8Dc2cUuxQ7&#10;FWq4obxS1ila68hQ5IFFoWQZkAoKH8TliC0GxQ5W3r3xSQ3WpriinE4rTgadcU03XfFWxvgQ7phZ&#10;NjrixXVwJd2xS4bYrbq0xWmx44q7ArhiklvCi2sVdTFWsUuxQ1TFNrSR3wq6vhitW3XFacBipLZx&#10;ULdsUuxVsYsS3gUNg4parXFLqUxTbfIDFacpxSWzTFAdTFFtimK2urirdQcCQtphZ20cUNAVxQVx&#10;GBDtsLJ3HvgYtccKeJqmKGguKbXBanfFFt8aYE2tOFaapilugxVcFxUt08cCAtphZNEYq0RhQC4D&#10;FS2RgVbQYUrCK4UrKYq32xYhZviyboDilsLTfFDt+2KHcT+1gQ36QPamKLbNqD8XI/LG0W5bKKvJ&#10;l5H3wFiuaF0/uTQe+KQpNbSN9oI30YpO6l9VYb8Ur8sWsh3pyJuAK+//ADVikC1FvWYkgb/PCkxA&#10;Q0lsWNStD8sKiXkprZqBRwWwqQtaCMbCIn6caUR73JbI/VSuNMSKVltwNqCmKeG2ygTqT92LPhUy&#10;6LtufoxpEhbXAP8AZFPoxYcIXJbqPtAH6MUkNvbxMOgHyxpHhqf1ZUNdzjTIwDTRv+z+ONJEQFJ7&#10;aVjVVB+jBSDXVTaF/wBpMaY8DdSD8MYGCmJieq1gOroDhWQtZwV+gxYkW5bevQj6cDGly25U1qp+&#10;nFRG1TjGPtUJxZUsalfhX6cbZ7KZjL9QfuxYNehU0ofuwUily2buaAYopc+nyp1WuFaUjayj9g/d&#10;gQtaFlPxCmFWvSrgSt9MjFW+GNrTip74QEEgO9M0rhpFtccDJrhgVqn34ULxETvikB3onvgTS0r2&#10;woW4odtitOxS7ArVMVbG2FDqYq7FXYpdih1MVbr44q40xS6uBLsUNHbrhVwIPyxVwNRiru5wFNuq&#10;K9cVLq4q49MVcDirWFXUxUt98CtdMVcaVrirVa4pbNcVarhUrajvirZOBkWgK9cCuNMK01vihrAl&#10;vCrVKYEuxV2KurhQt674q7FIargTbuo3wq0TXFWsWQcTgSVmK0tZvHFK3lhW29sCXYpa6dMUuJpi&#10;mmtsV3arhSt+eLJphihbiq4YFccVaHTFK07You1g3OKLpfTFJWMcVpYWxSVjYsbWjrXFLY8T1wMf&#10;c7CniarTFPN3v3wIkLbqOpwrEU3XwwJtadt8KVhOFXV74EFsNhTSwnG1pqtDgSqKclbFqpwobriq&#10;0nG1p1cCXE4ErWOKtVwK44pXCpwoegeWpT9XCn2pmJPm48ObLbVmUbYHMiqtIw6ZMN1Lg5O5GStX&#10;IAN8CKVilOnTAlwwobKthW21qcClVXwwIXFOXXCtrGiA6YUhTIrscCVOM+gTXp1yMgvDZVortJfs&#10;7ZQSyIpXBxQuwpawIWnFQ7CgtjFQ3ilxwKA1hVCGkTnJAIMbbkaO42JoctiwulJrZY99/nllrVqn&#10;1hSOLbnFQs9SIGhGKlEAlFqlCMUqElyR9pRhpX//15kAq/5RyCdmvUrtQjBat8ge++KaaPw70rhW&#10;1r161p7VxTzakuBElSSMbY7Ic35O3I4RK2dBEIeS1O598JLGqcGl6BBTxwWjmpTLbJvNTl4A47Bi&#10;AsF9EBxiRl9xjbZw2oyJCx5O71998ix4CEPLDEfsvU+FMiUkFVj09+NV4j5nfI0tU79Hy1rSp8aj&#10;CIIBpVisrgGmWAMhJFpB6YrISx8MNIJWM7A/CKDwyK2uiJJ2QfdkwlXknRBRyAfAYksSVNZkY/Cp&#10;OR4k81V22odh4YWJUAkZO/L7sDIKrNxFF2xJQp0r1NcjaV6Io3YZK1ae42ogpiZIKkGY9CfvwCTJ&#10;WiWU/aYgZZalUe49IbAsfGmAlgUMbp3PxqD88DLZfGPU/YXDSVzNBF+yC2G0LhP6u3E09umKFx4L&#10;uoJPscVtdXntQj6MaWmjGoO7UOKrgq041qT44q7gsf2mGBLdUbow+/FacEA6VP04FtcaKKkfRhY2&#10;h5ZWb4eLU9sKXRMqdEYHxOKVYRL9piRipWNc8dlG3vgQ0ssLfbWp+WNJIVfSgYVC0GGmFOBTpHti&#10;ytTeQjbb78VcAaVYbeOBKnTkdi33YoCoqpHuxJOFlaxnLGgNBigBeWVFo3fErSxeDHqcjS0v4E7D&#10;p4nChyOqnjGKnxwqVGXkhoZN8gVG6gOchornIs+SoImQfEeWNKS0VB6q2TGyOStEwGyqR75NBV0h&#10;VdzufA4obkZh3pgtKi9TuaH54LVbzVey4QVVAOa1BNMVaYg7L1xVc44qB3xYlRHNjSv4YKZBVaqi&#10;lK174Vb/AHca8pAAfbFCjNIk3VyB7DI2tKQgjPRsaTZXpYgnkWqMLLiVWY04hGphtjzc8CqtWDVP&#10;YHIodDahvjPIDwJyTK6VWkB+AGgwIpaf3ZrVjgUlr6w/WhphXm5g5HKrfLG0r05EbgADwOKKb6mn&#10;I/fihY7MnYD54LSAuVyFLNT6MlalqCr9QOPiRvitOmd/sxrsPbFCHrKOqD/gcFpoL4VkY0ZQPow2&#10;uys7lBRAP1YEocxM5qUUn540wIaFvvQxrX540gIuKNIxUKA3tjyZWpTemxqaE/PHZHCt9EUrxFPn&#10;jQSvjdEGwphStaJZN6V+nAQim4iiGnfEBNKjIOpJOKKWxkDYAn54aWlslujt8XIk+HTIkIVBHHaj&#10;l440m0HK0Uhqxb7sBRwqZEA8T9GVpW/VvVbatMpO7MHqqNBEaA8tvAZkCCC4W8Q3+P7sNMCEVa2s&#10;f2+tPEUyQDLkrSL6p70+WFCi1sndvwwcKhfDbrF8fXJJtbIgmavL6MBCKLkt0iPxMMFMrK6Y+oeq&#10;0965JjSxYQTU04/TiyBX3A57K4AwMaXW8bRjkxDDI22WmtstEGVlBRAxQ2TXrih2KrWwFDlxZL64&#10;UNYq7lTFULfMAhrjbApNM4bEFtAUSe465JVN69e+FWkJw2pXVY4LQsUMSTvgSCuHqVpSuG1JC/03&#10;pU4ra9Ae5whKoHPfDaF+KEr8yRcrXkOxxcXKHn1/LwamXBp2KgsxHXAQgIsXu2U0xMVGR+ZyQUBS&#10;OFQKaKDqckEFZx8PHJMUXbA8tqjAG+JTiOtMsbFQLihwFMVbpirq4qupih1DirhXFLYGKKb44VbC&#10;4FaI2phVxGBLhiqoorixLdCMC82+p3wq2FxQSv2GxwIXBR2xUhogDrihrY/PFLZqOmKNlwwMSXHb&#10;CyDqA4q7jilsIO2KHEUxUBbTFXfPFi6uKXe2LE7IV4pT9l8KZWUuuLCRqk0PyxpxvDPcgHjMfXrh&#10;YLlaoqcW+Jta7KcWJIWEYlrWEYsS11wsWie+Bla4P44s4zper4s/Evmqr7YWYou2xTJulemLENcc&#10;UFvptigBrFjLzdSm2BaHRqm+Fm4rscWshDhqnfJOMDfNepByLfHbkqClMUtgA7nFAiG1FTgZFWwK&#10;FwJ6YCzBTG1aqV96ZjybEWvTK1bxQ0d98CHYFbJrhSXUxpQ1XFbd88KuJwIdXFWya4qS1ihwxZON&#10;MUOrviqm/wAQpkwqmyZYCpNtcCcnaCG/TJ6Y2rfokYLVplK7HCqi7UGNItVt68QDlJZAIke+VlDd&#10;cWVtE4oaIqKnJBCn6iiu2WgJDRlU9slS2tMi5KkO5r0phpFt+qB2GCk2saWu4AxpbdDIX3PXKJhK&#10;IypBbxUNb4VKyWtMlEoUCCMvZFbWuTay44UN+2BLRxUrJAKYliq2tStT45jybLRle+VlLjgZNHCx&#10;KyamWxVDsTloQVpyTF2NK5RU74qtetPfFC6AbZRNstFr1ypVx8cCWq03whCHk3Y5kxUqdMkxdhQ6&#10;vfCrRPamBbUpG345GSQi49hTvmOWSsOmBi6mBLRWowhQEO4zISVmSYNE4VcaYqsY98WJW2/2jlc2&#10;QCPQGmUs265Fi0RVTXJxShicuQsJySC4UwoaOEIKlKcBUIiFaKBXMaTPmrrlZZN0wIK1hhQ0RhWl&#10;KehpXLIoQQAY5YF5oqH3wqEQACMDNvAhsGvXFkuJp3xQsI3wq6uKtE4Eu6H3wobIwpdXAinDFXYq&#10;4nFWsCtGmKXVwoWnFC0riimunXCkI7THqOPhlMkxKbKMrbl5xS7FDsVdirsVpwFcVSbVnDuaZkR5&#10;NU000c1t4/8AV3ypsxGxumq9MLevxZOxVLNYcMoUZYGnIxG/HbLQ4JCAjIVskWAR8PSuVkMwiom9&#10;Nq9chINic2pJUFhQ5RTaDaLBxZOwJdUYpdirsVdXFDQOKrZRWM4Qp5MdvaMWI23zJjs40ksfrl4c&#10;eRUJAT/bkmuyWoxvlUm6KPs5RC/KgPscrkLbGTW5qMxnJgESMWTsCuJ6/I4Qljl9sTy65lQNuLMp&#10;Y9a5a1krCK4WDiPHBbKrWshPQYksRFuCMCtevbIGTMQR1shLKp8chJlyZJAK5iuQEQMLN3zwK6uK&#10;urireKWuuKt4qtJ74QqGl65kRUoWm/zy1rK00HTFIDu9MLNunjgQS3TFBdSuKhulSRirY2wK6uFW&#10;xitNjFLeBDjirfXFQ7FLfQ4q75YFccKupXFWqYq7FStJNcKhwNcCtMK4q0OmFJdihvp1xWnVrilr&#10;ocUlsYsXYpLiaffiopsU64FLTPQ0rhpIitpXFlbl2xYkrq+OKbcK4odyI64rS4MSMC0uBxVvFFtD&#10;fpiyd7nFWwcVK6uBDsVdirVcKuOKtfLFPvcDihsNXAmmgfHrhUBrFJb+eKGwcUkurioaxS7lixp2&#10;FLVcCurhVaTXriq2nc4ptbsOmFDW2KW6CuKXAAdRgRbsUOC+GFFuPicDIL1I64sSvwMabriyXDFV&#10;oxUtFQcC016YGFKlIo75JIQ7qBhSplcKFnHfFDitcVdQYpdSuK0tIpiinUxWnca4pW+mMCrgtMKt&#10;U3xRTdMWJFtEDwxSBTuuKatYYweoGKAKa9NDsQMCKa+qRHqoxRwhr6hCfHFRFprOCP7XI4GJi2Gh&#10;UfB+OAsTFoNMfsFae5GNqdlYG6YUKoffFjbXoPJXmafLIlIpyWCH7Rc+9cKmyr/UkXu334KSBSi9&#10;lG5qeXyySZC1rafB13xRwFRexX9mv04WQAUDag7V6Y0iUFr2b/sjFPCFn1VhvQ1xYmJXfVyduPzr&#10;gpQFT6mny+WGkgONlGehNcaTwKL23D9oYaTw0peiexrgpjKLXpnw3wU1U00Z7rT5YUmKmE3xpjVN&#10;mP7sChrj4YFWlcK22E8N8VdwxVrgeuKHcMUt8DgUNFMUu4HCrVKbYFdx7YrbsVcRU4ULaHAlvCha&#10;OlcCW/fFk474q4Yob6YocSMKGq4GTqYq44q1XFQ4kdsDJ1a98UtHChoUPXCtOr44E26vjgVx64q4&#10;4UNYE27FWsKaaxRTjirR2xQ6vjiydsDirqDFC3FmKdirjii1pGBlbm6YraicK20CBvirYfFnduBx&#10;TTtuuBS1XCyAdXFkt2GKWicWJLVMDB2Kb73d8WbsVccWJWHbripLhioDsU3am1DiyUz7YsT5tHse&#10;+FWsDJoYqGziq3FXdcUHzcT44qKdU4GTVcKKaripaxRTjiyaOKCWsWPNcpwslxFcKGuNMVWYEt9s&#10;C01hVqmKuA7YFpdXbFFLlNMUl6F5cjHpAU60zGnzceB3ZVF0pgDmBU6bHJNoXqhbphUqohI64ocy&#10;UwsrXcBStcWK5d+uBSqBR2OKF9AMUthxT3wrSzn4YUteoPAYEUsJDSdOoyJZUqeko6ZQUALwuRS3&#10;hS6mFS0d8ULQMWS7FDeKuxpaapiqHuYuTBskCy6KXoIf2t8tDSbPNWWVFHpsckEVTmt4z8W5ySWk&#10;t423piq9eMWw2xWnPwI6AnFIf//Qlw5Kfjp9GVsjTda7Cv3YEUsJVdy/0HCEtmQufhH44U048Bux&#10;FcLBSMXrftVGRpPC3HHw2UV+e2SSTaoFUb/abwBxYkqbvdfsoAMbKeIKTJQcplFchJFAqTXEJPFV&#10;LN88r4mYi0LZ3PI0C+FcIiSytF28FOiqPfvloiiRtVMSsacPpOGmoBekcfz+nGmbTSMuyKcbQDbY&#10;5MCWqp8BikhZyYeJ+nEFaVORIodvnhKFP4AegP0YEgKwKgeGFS0FD9jjSKVKAChJBxVr0EX4nJPz&#10;wUhxkiUfu6A+OFJCHkWWT/dg+WRIRwlqOzI3dq5DhZDZWIVdkFTkqRai0dwTXp8sNJtUVLg9Kj54&#10;Uc15Hp/3hLHwpklUpLk9KU9sjaAWkcuaBQcIbFd5VRf3lPkMS1lDC4jY0VSTgBZDdFfs1IKj2ySC&#10;pJ6YNfiwKEQWAWo+H3xQUG8UbmpapwVaRa9LRBu1KYeFNr2oBSEj51xQUM9vMxry3/1sFLdL4bO4&#10;O5kb78kytFkyRiiAsfHAWBKg63Tbnl9AwWkFpIrljuWA98QU2qu/oju7YSWJKmks8h9sQUggq5kC&#10;fCxBOG0KaszbDgfowslR5RGtGpXwGRJYkIb1eZ2U1+eILKqV/hRaybV7YShDmaI9eQ+WC0gLo3R9&#10;qsadKjCypE0SMcmNMDFQkmDH4XAHywsaU/UboJEphtk2IZG3bjx9sF2kKhAUUQqMjSCpek/Zh9+G&#10;kr47aUn7VB88IW0VyKigNfeuFC3jtWm/tgW1npMxqQRgpK4xkDbf54oUhQfa/VilcSxX4QAMCCFi&#10;sFPxUwqveQsf3ZUjG0UuiEin46fRiyaZki7jl2riNmKlHKrbyyKx7DDSabLMTsU+WRKAF8aEfFIF&#10;wsiteRCftMPYDAUANBkP7bYskTFFx+KpPzw0xtc7GTZSPnihRYx7LWp8QMFslxHEVqPpxQpmdT8N&#10;CT44bS3IzL8KgMMSxK1ajZgFGLJcGBP7qnzwWvJwVQfjphpjSoISd2b4euNJtZJMHIQcqewxQsdE&#10;j2Zmr7YCm3RxBz8LNilXkYxrxQFj44oJQbqTuYyfpw0huNpF2WKle+SSiVjWEcyPjOBC2M1PImvt&#10;ilY3EH7IH05FQFWMgKSNskpC0KWNQcVXsKii/jgKFKhH+1gZObiftCpwqqIE6E/diilZUCCtdvfC&#10;goeQvIfsqR23wIUzE3dEwUtLkt+XVFHuMgQleeMY48t+9MIiltJlU1ZyR8smmnCszfA5p4DFCIfY&#10;UXfFCg/KlDgtksK06r+OKt8wO/HCCml6Ade3jgQtryPY1xVZMjA/CTT5YlitiqOpJ9qYsrVXqDuF&#10;+/DagIplogXxyJSmEYoBkElUwMW64odXAq04lDYxDJvCh2KXYoQeoLVMWspNKorTIhsBUnPHYZYy&#10;q2wO5wqQuRcKCF3H3xpaapTFXAfThVfv0xS3TFDqDAlskkbYEIDVlLWkg+nBbj5d3m94vI7+OWRL&#10;iBD+l88tSSrIoA3yNKWyK7AYEqbfCd8NMXM9e2EBBbRuJr3whCZWshkpVQB45JyAAmEZphZL8UO6&#10;YrTYNcVbIxQ6p8MVLqkYq7fFW9xiq6h64rbfDehOLG3FCMWTQWpxVtUp1xSrJt8sDAheVxYhriRi&#10;pb47Yo5t8K4pW8SOmLK1ynxxQuAHXArYpixpooDimmuHbCrgKYq4bYEclxauKbaBGFXGmKtEDFjT&#10;gKYEFZI5XtXCjZATFmPIAjDbWZlBTPQ7k1xtPEhmkQ1rhtid+am7qB8OKJSClypvi0e9UKClcW3h&#10;7lhFO2LUVu46jFQ0RvhQt2xQuGKVyyFffFkCqxty3xbwb5r698UuGKXUpv44sadSuKkW2duuBhVN&#10;VBws/e2or1xY+5Rli474WE4OVcCAKXgVxZktgUGLFfHvgSqDAkLx1wMgmUCAKAMx5NhRIG1MgrqY&#10;EW7rgVrbFDvpxVvFXEg4WRLQ8cUOGBDfQ4Vcd8C27p74Uh1QcVJaA74EOJxUtMeO5yYCkKLy5cAq&#10;zlXfDSLXetg4WXE71TTHhRaxpC25ydIJ6qTb4liERCeQrmPINiIUjIMabpgS4eBxVphVaZIJQ7LT&#10;Lww5LaUySrTvkkW4bYq4nbFCjIxXfEpCJhj47+OUSZogdMqQ7tgV1NsUla4+EjJRUqBGXhSVmTYF&#10;qgyTFvArq1wMitYchvgKgKluwoFyiTJFVoKZWUt/PAl3TCGJUpq1y2KUOwy4MS1XJMWxgSGsVbPv&#10;gpVtuNz89sqmmrRg6ZSUrq4FtxFdjkggoZ6V2y8KSs75NLsKC0RthYOOKqLijBsjJIKLiNd8oLMG&#10;1bIIcRXArloBXwxCVCTc5khJUiaZIMC1XvhV3zwIK3Ch1qoqfGuVyZoxTtlBVvrgTTR6GuTiqGYU&#10;y8MLWkZJWgtMVdhpSVCSpOAoCKtwQKtmMWQVqd8gUrsCkrdq4qGjv1xU7qc/2d8tCKQRO+WheaJh&#10;IwpAVxt1yKW8DJwxQ2cCKaPXCydihwOFLRGKKbB74pbpitNYFdXChomuKu98CKdTClqg74q0RipW&#10;EHFi49N8KpjpzgoB3GUyDOITNemQbF1cCuxZN4q1irsUOHXCEJDqI3bLw0yTXQyDEvE1HTKm3EU5&#10;XC5C7FLq4qg9SkjEZVj8ZG2TiwnuGG3m5rlzrylrLvhYJhEMizRcVOQJ3IOVlkRadwjYZQ3gK2LN&#10;vArgcVdirfXFXYq0N8VWs4UfFhQkWopxcjtmTFoyJVIB1y4OOVCQVGSYEKAbhkSLUS4Uxt4/UYAd&#10;8qLkjdk1svFQOp2zGLkQ2RVcDJ1cCLWSMQKrucIW0kvfUlrzU/QMvBpxplCx2GxZwwPbbD4iOfNE&#10;Q6FPIOSqKeFceNREnoiU8uS0q/Fforg42wQKougMNlcAeFMBknwi23l+Xuyn5DfI2pxFL5rQwOAe&#10;xxLTKNJ1AwI2ypygUQDtiydWmKuxV2KuxVvFLWKu3wqgpTUE5kQCChzv0y1itp44WTgMCnddiwpu&#10;uKuJriyDhiybA74q2u+KCu2HXFjThtilvAtN0xVwp3xVw3xS3irWKtk4rbQ2xS3TFDQxVx98UNVx&#10;StIOFIcoxUtEYsWz44s3DxxYNUoa4snV3pitOO+KW60xQ0STiyWn3xS5V3xQS3Tvih2KHAnvimmx&#10;tipLZNMVADuRpUYpLak98USXVP0YENcx3xSuBHbFBXA4FccWTqjCinE4qHV2wILW2Fk1ixdTCyto&#10;0wJbG+2KC2dsUNYsi2DiindcU27FDWKXYUNYq44qtxSGqDvhQWqDAruQpitN9qnFWvc4obp4Yq7b&#10;6cUtioxSV2BhydXFldrh0xQ2MU21ihrFkslIAwhAQj775Jmp7YUNHFXDFXYqtIxVvFWsVccVaxV1&#10;cVdWuKHEYpcdsVapihx3xS7FWwcUNjfFK4AjbxwI5rPRBNSMWJha/wBCI/aQYsfDCsIlpQdMCPDV&#10;FVQKftYE8KHlWZzsQo9sWVLlhPR2LHCiIPVekSg7frwJpRmXnsdvlhZgAIY2g/nJxpiZFSa0Cn7R&#10;xQCtPw/tnCyq+awBSdnr88NK2VZfskH6cCqb8j2OKim1QkdR9OK20WVNiQcVIW+qOyrTAxLQ5HfY&#10;YrQX07mn34rTuQHQDCtBdyYbBB+vFNBSKFj9nFHCHGFV+0v44o4QWiIh0WnyOBBgAuSJW6fjjSOF&#10;eIuPUDGkmDfpD+UfPGk8C30FOFEcdONsgG/fBTIwCn6FdhhpeELfq7L1BI+WCkGFrRbM24HXGmvw&#10;3fVWA7HGlOMrDD9+NI4F31fbqMaZCHet+qsfDAwOOljW9OuKOErDHXbGkcnenTr0wUlv0wehwrS5&#10;UHc0xWi36Sno304opYYh1qMWRBXcYxucUiKm3E/Z6YqQt4VxYrSuKVtMCW6HwxV3HFLsCHHFWq4p&#10;IaNcWLsKXbHFXYptqoxW3HFWuuKHbd8Ut4E0tYUwpapihbx3wMju2dsWK0nFK0knFCmcKFnTrilt&#10;WGKbXdcWYaJ8MDNrFbawp4miwwMrarXCwkXcsWsFokYGbiwxVrniyrva5eOKDTR3OLNcBiwBpYcW&#10;1ojFrkVlKYp4miMWFW0RTFnfe7Fa7ncfDFNhbTFNraYpbrixpquLJqmKGqYpd88VaxV2KGu+KtjF&#10;WycKhonAlo4q0prihcI674U23xpiqymBWwMVbA6DxOKJnZ6P5fqsS07AfqzFnzaMY3ZNCwYYQ5YV&#10;xvkm1ep49cKCvEm2LJwcHrhV1D1xS2CcCtqx74ELuROFWwAeuKF1ARtiq3jTFK19mBHfIlKIHTKS&#10;im8iybwpDWKtE4opoYSkr64EOril1cVpxOBClOKofHCGQCGUBlrQE5aC1yCsqB1pQVywMKWhpYzQ&#10;gEZJVZRtVcVWMCeoxZWplSm9MVf/0ZVJdKxoFJ+WQ5suFeq/tElR74aSoyPAxpyG3cjGmNFuPiG+&#10;Flw0yNqn1SN/iYAnxxphTnAiX92nIjwxqlJUWncj44yB7YaCKXLqUMfwrEwwEhmAtl1HntEprlBn&#10;3MeFDLC0hrN08K5Hhvm2DZEUgj2Vfuy0RY1avHAsgqwIGTpPJesSR7oCT74UXbm5dXp8sFoCwvQ/&#10;CSPkMFsgFaMFQGPfJKvI5ddsCtcQBsMWJKiwJ6kjAvNckir+1+GFnS9QjGuGkKvADfpii1rTleik&#10;++NsSotIr/bDZElVvpI3SowMivSMJuBXDSgt8DJ9sUGSRSnwQniiscVCtwji+0T8sWS95CRUGgxQ&#10;VIXCqalicQU1aqk8bDv9IxYkNervT9Qw2riFO5UYKRTZ4x9h9GKVvJG/mwppfVUFf14qtMCS/ExN&#10;MDGltYYfs9fHFkpPxk/b/DCiit+qKw+0PowUro4I07hjgZKjeqworLT547otTEdx+y344V4kTDFc&#10;DeRzT2OFbXyzzdEBwMSVMT3A6j8MFshSqkspHKSgHywqaUpb0KaBQfowWxsL4ZZG3KqBhZOYRdlV&#10;j41xpFLoyB9lAPkcaSpzGD9upOA0xpYkcMpoFbGgypWrFb7b1woKGkMUhqzH7sBC8Kz6tHJ9l/vG&#10;NJ3CqlnFDu5B+eGlBK5x6mwdQMJCKKn9T5b81ORIZKsOnqh5NQ4VJtdNE7/CpUL7HFjSyKyCmrkf&#10;fiytUZXIoF+HCxJaSAk/ECB88UtSs9OMakAd8iSwtSSCZzuSB74Q2KsrmMcUBJ8aYCWBKFMk4/2s&#10;HEzsKkCzyHegHyyQkkgKs9wYvgQAnxxJa7CFe4I+0qk/LI2y2UPWErBREpwhICO4RQDkygN4YWKx&#10;rsN1Sv04LTzaWRXO0e/zw7J4UXxSAcmFDhQVA3okNADioCKFQm+x8MVKzmF34b40jZsxqRzeoGCl&#10;KgLmJDsDTDskBXQLJ8YHH3xUhTdretWJr4jAxpr6zCBRSQPlhZ0qQohHLenuMULJrlH2Vyv0Yooq&#10;XrAf7tpimiviBkOz8voxTSs7BF4ggHxORO6EG8Nf92L9+NJtb9WLGgkB+nCm0ZDALccnap+eSpBN&#10;tFmJ6ofpxLEBcQwFJKKPnkaVSa3Q9KH6caSF8UDINgKe5wlJKoUIGxFfnixckRH2gD9OBK51P7Jw&#10;Uq0RU3Yk+wyVLa9F5H7NAMVUp2Z9gpIxYqSO0eyxnfCybjjEh+JGHzyJTSLY+kooKntgYlDmSU/s&#10;/hhTQarL3UfdhtQio1KLVuvtigrKV3oQcFKpNUnbl86YCm2whIqfiPuMaQtMYB+IAYAzBcW24p0y&#10;TGlvFl3I/HIhNrmnHGgIDe+StBCyNpDvVcFstkTDErvyYbjrhpiNlaRldgF7HIFMUwTIJK/FDeKG&#10;sULTgKhcMWTeKuxV2Koa7FUwtZSmVK9emIDIG1AqMkzc4oOuGlXRrXCkqwiXvvhpja8wqR0AxQtE&#10;dMUrhHhVsIO+BC4RqcUELSoGwwKh7iEOhQ98DCYsPN9RsjBcNEegOILgRNbKEkaha13GZVNhghGo&#10;DXIMGjIexxpPE0KdfHFi5V3xVdShriEJlZEcKHrkw5SPTphYqoOKXU9q4qu44oVUjr1wLTbQgYpW&#10;FRXChsIK7YpVBx74GshxkA6YWSm5Db9DigBazlq774qAsjqGqTX2wIiD1VlAJ5E/RizX18DiinBu&#10;wxQd1QEtiwpdwOKXKjd8DJdwpigi2vTwsap3DAyb4YodxIxS2BXritN+nimnekOuLCnGIDfFaW8A&#10;MUNEAdMLNwYd8UU7bFWjiq1xUYsSEqvIWapI/DC40glUkVMWJKnthYLkodsLIC1SlMDOqb69cUc1&#10;rqKE40gilBhhabWk+OFjbYIJpim7VUjHfA3xhaoAO2LeIt7YoIdXFBdXFYxdTFDQGKthR9OBHvXK&#10;diMWOyHZWB3wsCT1XKa4qN19MWbqUxY7L1GBVUeOBbXDffAzCOtGLA5RJnSLB+nKldXFLew3xUtV&#10;8MDFxp3xS6lMVdtih2KrgBhZOxVunfFWqDFDiMCVor3xQ2N8ISoSK9fiy8IKjQDJsWhhY230GK26&#10;uKbapXCpWk0xKAut68vbMeTO0aAOuVsi3gQ6mFQ01ACcIVQY5kBBUskxJa6ZJi4HAq7rilSkQEb9&#10;siWSIt25LU5VJmrgZUpbxYOwJaIpXCEckO2ZAZFZkwwLVMkxcMCuPjgS1ypgZBqA1ckZTJUaopla&#10;r9u+Bk4GmFVKftlkVKHbLmBa2yTFvAkNU3xSWjihYmz1OVySjI9xvlBZVsqZFBcRkgqHcUy+KFh2&#10;6ZNXVGFBaG+FDTZFKg6NIeIxJYom3QoAG3OUFsBRAyBVvanvgTTuophRSg60y8JKkRkwxLVMKHHf&#10;FS0OtcKGrfdicqkzRg6VykoLg3fIpBcTsa5IKVA7iuXrSyuSVrCxaGSYyU33NO9chJlEIqJQBvmP&#10;TJVyJWnHFDRG2KVuBVkwBWuWhNJe3XLGKJg2GKQrqdsiq6u22FK5fxwK3TFWj74UtfPpilxHfFBd&#10;irjilsYq7frhTbqYENDFXD3wodjStHfFWjgUrTTCxWH2xQmVioWgA69coLKIpMh0yLeuG2Bi3ilw&#10;xS7FLq4odSpphQkuphS1Ey6LVMJlowpGq0plZZYgnCGmFy12KuxVKNYQirdjkw05GK3f2jlocEoI&#10;irDJtZR8QytvCMtlJYOKbZXJKcwE0yluirHAyb2xVwxVwxV2KuxS7vhQ17DFKT6kp9QhsyItORJ3&#10;Xc5e4nVRkG2SUklDiIMciZKMaY2hKOPfKJOQDTJohmO3BWwMnDFWt8UFWgSQbvSntkgkAr5JREKt&#10;Uj5YbZqYv4Sd+Q+jG1FK6zowqCN/fC2B0kygfE4GKUKb2JR9upxpgkl5KrkkZIhx5hF2JHAGuVsY&#10;o8HItq6uK21irq74pcKYVdgVr3xVx6VOEKhJaCuZMVIQx2NRliC11wodik7tg4sabrTfAoW79cWT&#10;dKb4U3bYOKKXCowKS2zDocVAbO2KXVxTS/3OBDtsWDYp3xTbRpioaGKXHFLsVt3LFBDVRirRYYVp&#10;r3xZOLV2xTTQNMVItvY4sapo4p5u3OKurQ74rbicVp1dsVb274q1WmFWsCtk7Yq10G2KC4GuKabp&#10;virdaYpaHjirYHjipbNNvHFjTRqTiyBcu3XFS2KDFHNeDXAinV8cWTeKXVpivNqtcVp1QMUkW4Ed&#10;8WNOxQ0cUhcu2Kk273xQ0dsWTYNcUF3fFbbxVaThZNVxQ4CmKlx3xQtxStOFXVxTTVa4rQb2pijm&#10;4MO+BFNFhhZU3Wu+BaC6uKKarTFabqBTFC4Niq8dMCHYqsOLK1KQcj3rkgyQ7LhSpmmKGhhVx2xQ&#10;1U4pbJpih2KtYq1ilo+2KuxV1cUOriridsVccUtU74q7FXHrirjiq4MRih3M1rXFLfqnArYlbFWz&#10;ceONKvWWuKkr2cDvgY2pmamwGGmaiXrihacKtHFFLSBWlBihxjU70xVaYUO5GKuEaL0GKHGMMNxi&#10;yCn9VjryAGBK8wJToMWsi1ptx40ws6cLdR13wMd2zGnYCuFIDYTj0xS2yBuuK0tMSjxwKtMcY6V+&#10;7FK14wN1JxVwUthQ00JO5xUFo25I2O+ClaELDFAVFUqMLKlpjLHfFC4Qgf7eKC01urbnAyDvqkZ6&#10;4oItT+qAHYnFSHMOOwFcC13qdCf2KHCpaoB1AwMOC1RQqjemFlw2sbgT0+7FPCFnFa/ZNMCDFxXl&#10;0WmLHgpYVX+UnFEotUHXhXFAgsbj14gYolZXh1YUCDIUjlza9Ou4XJUw4nCAt0U4E81ws2/kamFk&#10;QvFhI3SMjAxc2muB8VB88DMC1MWLt9gBsUEO+oNvWgOFeEqb23Adq4qQh/TNcLEqn1ZvEfTkbZU2&#10;bVxv1+WNrSxoGHY4ocLd6VocaZGS5bVyK8TjSjdxtWHUH7sKkrfRPWmCkcS0xEdRikrTC3UjbFbt&#10;wt3O4BxZNGBx1U/dhXZSK069cVtSYb4sFjYFW0xVoDFCoqEiu+LNxUjC2Xa0jFidlpGBKymFi1ir&#10;icV2aJxTbsCGq4WV26uK03+vAnitdUU98UKZxZEoi2sJZ91GwxauIE039V3I7jAG7hQrrQ4WfCsI&#10;xQBbWKDFv5YE00UwpFLSMVW0xS6mKHAYq1TfFLsWLRxZtYocRirXTFQuqMDJqmKFpGFS2Bix2VFI&#10;GEMmmNcKFmRS7pilfCpaRV8TgLVk5PS9Jj9KFVzFlzYYBsnSEjfCHPpWSpyakKgDYoVQpOK2qotN&#10;qYUlUZKDAFCnx8MkycBgVUC+OBiV1MUOoe2KrSMLIKTDoffAWSKXcZQUN4Et4q0aYsmjhV2BDdcU&#10;NVxS3hVxwLS07gj2xCQhLdqErkw15OaqUeuxoMsBYW0bdjuWyXEydHAUPLkTjbEohW5bDrhS06+O&#10;FX//0pSjNFuFHzOUWzJCjJLzNXqceJAisZU6kGnuMkGeyus1vGPhWp8Tk+IBTElRnkaYV57eAyBm&#10;1GJQrRTfstT6cIkysrkSRers58K7YDJla8c2/vMhVoFBXSfhsAPuywBJCIBcjlIqBckAx2a+sxKf&#10;3aAnxxsJpWQmXdlIwlB2W/u0P2X+Y6Y0i1QUk6VHzGNJpxCKaF1BxpV2zCikMcVbjikBq1KfPGlt&#10;c8bH7O2CkBYYSPtsx9qYgKSu4KBVhthpbW+tEuybfRhVuMxV5O5JxSriUH7GRRSxqt13wLQa9FW7&#10;0x4UFYYFBoHNcICQvWAJuzGmSTbmkbogFPEnAxCl6Sud6E40yXenx/pih1Ebp18MKVpuEUU3rgtF&#10;Lo35Cq/qxTTiaGpYnFXEM/xdsSro+QqFBNfHFWyqx7lSzYUWtaXn9pSBgVTIhr0bFWzFGOgNcCeT&#10;RD9l2xpF2uWJTu6AfryVK4Qox2TbxONKrRiJfsDfFVjSSV2WuNqC2qEirbHArW69/wAcUrjyI+LY&#10;YoWFiPs8j9GFKoZRxAalffCtLOXI0AXAmlUVpTb6MBQXenGo5MoGNMSpNdKfhUUHscWVWp/ujuQa&#10;/PFFL0gjk6V+nI0q4tFF8IrXxpkkqEnpualmr8sFIWpbxyGikn6MNLui47ZIRU7n3w0ttOplP2h8&#10;sFKs+qk9GGNMrVIoVHUgnwxUlqWKVu4A8K4GDo7cru5/HDTK1RmYigBA9jixWpEW6lvpOLO1sryg&#10;UjB+eLBbDHcuauxAxZ2qSzONowdu5GJYWhzcyjqB92RtJIbSR5DTiPpGFaBVHlWEfCBy+WK2hHu3&#10;rXgp+YxtLkuZXNBEtcVFI5eEShmADYVJQ8lwrmrqD9OCwinR3CA/BGK4bZAIiQIRym29q4sSh1uI&#10;QahCfpxBZAImizrVwQPnhO7EhSEUQOyscFJCvQSClCqjFBQshtgacmyNIAtUghhk3XkfnkqZcm7i&#10;eI/AX408BiSw5oU/Vj+2fuyPC2UV8VtC5ohqflkaTuizwgXjWnvkmJNoN4Y3NWkFfljSBEhb9UjP&#10;SQH6MNMt0XbWSQfG1Ce1ckpNrJofUYlnFMDGi6G2SM8iQThpkqPG7fE3GnvjbFakKE1bh9GFNKks&#10;TSj4aBcgSikOtvxPxMMQEhENVl4x9MJKlDm2au7D78juoJbS1YndvuOSZWrykheMZAp4nCWslBtD&#10;L4gfI5Cym1ggkr9r8cbLMFMbdfTTuThQUPKZnNaEYliCo0nr3xssrRdoD9qQnbxySlbM8jmorTtT&#10;BbELrZHJ5OTQeOFkXSSlyacqDwwMQ0iszb86e+G2TVzK9aRg0HUjIE0wKiomY7sfuxBZg2iZyUQB&#10;RVvHCSwJQpeWv9mDiLIEOVpieP8ADCCyFJiVaMAdT44SwJbQEP8AFkCyimCZBSqDFDsCuxVbigLh&#10;iybxV2KuxQoTiqHCwKUz+Bw2zCFcVGFLY3FMISujp2ySolcULiDirgaHfFWwa4VXCh64FpokYUNk&#10;DAilJxU5Ep5sR81WfxC4UdRQ5F1+SNG2Iysa5cJWyu1HkB13yTCm6BsUNMtN8LFyjFW6VxQiLRlV&#10;tyRkwW+MrTiFl774WYRAKnfFKorAYobMlRXArhP2xXha58sKkNiMnFjdN8KYFtwQnCloLipUpmII&#10;C/Z74tMpUhpbsI1QPhxZ8XVQGoFq0G2C2sTsqgvxTYb++FmZomNi+/NVP340ndFQgd25NgSD3ojY&#10;YGNWuBxS4HxxVulcUktVxUN4ob6dcCGq4VaNcUUtDE4s26HFDYr3xS6mLFbxOKS0VxYt8QMK21TF&#10;k3TFiVjhf2+nviirQd4bYjcDlkg0yxApHdBa/DhaJRoqKSb4EiStTlizItTZGHXCwJKxqg0xYFbT&#10;FBW0Fd8LXTdN8U03yK9d8DMGl6yHFvGS1RNxU4Gdr6DCyLVADviwbGKGsWUQ4HFBbOLBt0+Cp64t&#10;ZipKD2xUbLwcWy7bDUwIpchxTzVAQcCOS5fAZEswmdunEUygtiuMrQ1WmBDsVdTeuKrunXCrVRil&#10;xxQd2xiimwcLJoHc4GLtsUt1Awq0TgQtqDgSu2pkgq1yKb5IKEI5FcvDEtYQxIa+WFS388UOxSsc&#10;CmAqAiLf7IrmNJmiAdqZFW/nilqtMCHHoflkglCMcyQGJW18ckxdhQ2MVcajAlTkNdsBZAoiJaDK&#10;ClWytkWxgYupirR2rhQoOcyIhJUzv88sa3DbrirdB1wJWkYoU5TTAWQVLVQVqcokV5owDbIsm9sC&#10;t1GBVKUVOXRUqDZaGJW5Ji30wJdiq1tsVU40MhqcrmU2jgMoKbX5FS2BT5ZIKh3G+XhVI5MMS6gy&#10;Su6YKW3UBxQpSrSjDrXIlQEXEeQrlJbFUEHIpawK7bthCKUZDU79cvClS375Ji174UOHjihaTTfJ&#10;It1oNj865VMMwil6ZQUlfQdMghbIaimTiyO6gxHTMgBBWA4UW4imFitI8ckhTeoIPfIllHZFxHbf&#10;MdI3VD75Epps+OAIWnbfFLRxVQnJplgVCE13OWKURDTvhUKw+/IJteMKt9cUld0xQt2xS4YoaJpi&#10;rVanFWwcVbGKW8KupirWBWicKuxQtoD88CXYULDvihaSKYClNNPSi5SQmCYLTINq7FW67Yq7FW64&#10;pccUFrp88KpLqMZT4j165cHHmm+ms0kYd+tMrpvx7pmMLkLsUuxVK9XLKvX4fDLItGVil2NyctcL&#10;kglFXockw6o+OmVtqMtKmT2yqTIc05iHw5U5AVaYq6mKupgV2KtjFXYq754q5cWSSagxZzy3zKi4&#10;80qehOXBxSd2o4S7cVNB448TLhtWNmqbL8Z9sqJbK4VS3ipIlRtXKiV5p/CKDKm4K2LY6mK04dcC&#10;ohSOmEMg24UDct9GSZ0h5ZSfhFae+Fig2trVzV34t4VyVBjwoC6ramqMpHYg1yXCiWyEmvpJftbn&#10;xyYFNZnakZCevfEhgTaa6axZBX5ZjELFM1I75FuXVxSt64obxS3tilwNMUtHFDTdMKEJKcyIqUOT&#10;45ah1cVoOGKl3TCgB1cVcDgQXe+FlybBxTS6uBDhTv1xVdsTviydXwxQu+eBW6Yq40xVo0xV1cVd&#10;yxVot2wpa5eOK00TQbYpWk1xS7l9+KGq74pb2xVxOKHbDFWw1MULe3viktnbFQ4NimnE9sWNUuGK&#10;VprXCopoHAlcDixa2ws3YobGKC4nvioDg+2KSHcsC00TXCl1QMVb5A4ELgwxWmwwpiycZMVoNepi&#10;tO69MUU2TittVHXFiS2G64q6o6Yq7YYpXBq4oaxS2GPYYEU3y8cUNVBOLK1pIrTCycDiguxQ3Xxx&#10;Q4HFStIBOFIWUpvizWjwxTTgfvxQ4NQ4pps0xQHLirYxUt4sWx74FbxRS4YoK44ENYslNwDhZBRk&#10;GFkVAiuSQ1irVcVccUNHfFXVxVwxS1XfFDRxVumKWqYobxVrFWhireKWsUO74q6njilrFDqHFW8V&#10;ccVdXFLYxQ3t3OK07mO2BK0muFVta4q7pirQxQ6uKuxS7FDq/TirQ8cVdXFXE4q0BXrirYxV23U4&#10;pcaYq1ihx2G2KtACmKuPtirfzxVqlcVW8MUthQdsCupTFWzQdsKG6jFLWKuOKtKMVaZB3xVb6Sk7&#10;jArfpqBsBilb6Q7jFDfpKe2FXCBTgQQuEIHfFK6gHbFHCCuVE6hR92BaXemhFCBjTHha9FPDFeFc&#10;8YIp0wUmMaUxaMekjDFBX/VXPWU08MUXXRT/AEaD1c4GRnbf6O4n4ZDQ4tdWt/RSHqThST3tPpSE&#10;UU4qD0K39DoPtMfowMSFy6ZCNjU/TjSREqgs40FMNJ4VwgRegxpPA36Y74UcDYRfADFPC0KdwDiy&#10;4VhgibqowI4Vn1WM/sjFJCw2UZ23GNJCw2jL9hjjSaBWSW0tK8/oxpIiEpuh8fE4ESiEG2LQVMjA&#10;qw74ocKdcVRn1okADthSFNn5b4tqm5IO+LFYxxWRtTOLEho7Ypdilo4oLWKAGjiyt2BNuGKA3iyV&#10;rdowayAnFhLdkdkqyRVUUBGC1xxBSll+2R/NTJ05SWzdcFKpHxwIaOKVWBQeuJa5LpqE7ZFVBhvk&#10;mSnilwGKuxQWvnilaTilo4oLhirsVLYWuKt9OuBNW4kdsUVSwiuFLguBjbdMLIuIrhRbqYEupXFU&#10;RYR+pcIPcZEtWUvSLAlVFBXMRcWwTxEUpyI3yYcsHvVEouTVExry3OBVf0hhSF6rhS1I1NsU0pca&#10;74UtgZFC8YoXqoxVsgdRhXm0RihSlA47YKZhevTKSFXDIpdil3TFLq0wIU5HWMcmIHzyQDIRJUIr&#10;+KY0jcE4DskxpUM6r1IrjaeFVRuW+RtrK8jCi2hTClDCKjmnfJDdjMqg2NGywBgA21e3TJMlvIeO&#10;GlpTZUry50OKkWrR3Eb7E74sOT//05bLZhzV5CMjTGnIkSfYIJ8ScWdFRmjmfulPnkSGBHeo/UHO&#10;5/WMrpsBC82aRbkknwGHhtTJQaFmO0ZAxAYA7uWKQbANX5YabOK0XHFMorKQq/jkqpSQte5SP7G5&#10;9xjxMbtaLssfiQE4btlwAouIqPiKBfc5JBWS3UFaFiflgSAut2jY1XkfnkkldPIp2MnH2yLVzUo7&#10;eHlUtU+2IDZyV2PAUjAGEliUM3rsen44LKQVSOCc/FIxUZIKSua5eLZFJ9zgJRakbp+pr9ONrsib&#10;aUydVBwpoL5HgT7QWuCmNKEl8g2FCPbDsnm0l4r/AAgH6DhZcKuVRBVyR8zjTFYLuL7KEj3pimlZ&#10;TUcmNfngQtPpP9o4CtNiNRulBipaMNerV+nGlpcYgv2TirRiqNhvgpWvTYfaJp7YU24qTsv4jCxX&#10;AiIVc4ralJcq23LiMaVqJkX7LVPvhZLiH+0z7ZFaWG5UbE42tKbSRHc8sCadHHFIaKWrjSomO2WP&#10;epJySG35t1ApgQpPKq7LsfbBaQ1CS56/fhBSQrFq7YodxCnrXFLUsZY8lJp7YGClTianl9GEM7VO&#10;asNwR9GKFWNFI2H04ULiQv2aFsCqTCY7kA4otYS3dB92NJXcVAq4AwUyWvLUUVgBkqYto4HVwT4Y&#10;UkLgsjbsyhfbFC4TJXip38cVpTdQDuWJwKFxJkFFJX6MC0pEBD3J+WNpC9H5noVw2lzl26du+R3Y&#10;tJED1NT7YQytU4N2IAxQvVx0UgnCtLxGBu368CFKX1W2XYfPFVApMO5+/FKpEkjbsxAwq3LN+yrg&#10;fPAqmqyP0cfdkkLVWVjRZAT4UwJCKX92NzU4oUnuI+/X5VwWtOALDkONPlikuWQKegH0YEtsRKd1&#10;B+eFFLQiIa8V+jEBACsWSUb9vow0tKfJAaBT9+K0qs1VowI9gcUHdalrE3xUP04KWqakmQfAoNPb&#10;G080M8MB3IbIkBHCtWCJtlrkaZ8KKAS2FBUk+2EIvoh5BHIasXr8sNIIWiCEd3+7DSAEZDbRoOW5&#10;+eEBnao6CU7k/djTFT+rIO5+7Gk2vWBE3JrjSukRZtidvliiln1ZEO7Y0kFUZgRxUimFCz0/9X7s&#10;FKFzEBeMZAPc4qUN9TLndhXFQiQq268VIDHucKTugng5HkXXBSACsNqezL9ByJDK3JC0bdiTkLSF&#10;VopG6Mo+nJbraz6tMerD78O6CV8VnKzDkdvY4QFBRUqkDigrhYEob0pu1fvyO7LibWKetGqPpw0k&#10;SRMrMq8I929sJDElDUuD15ZDdRJFoTEnxVJydJJUjK/8zj6MaQFSJyAWLE+xxpJChNcTk1Sv3ZG6&#10;UK1nJMQWm6fLDdszQcLyRpNx8HywsAG53LXMRHQ5USygmyjAgr8CuxQ44qtIwIbGFJbxVvFLsUKU&#10;4qpGEMZJROBXCkIN2HbCyC2prXCypsPQ1GEKi4nU9xkqQqBt8CFhbfFaX4VXKATvgQpsSOmC0grR&#10;K3bCldyam4xQl+rW31i3dabgVGQIcbNDZ51dxcCQMES4gkgmPbMgJLa7bHFLZxYuU1wq2RTc4sWl&#10;fi1cki6R0d8qfarhtvGQImK+SQ0AOG2XEEwiWoB64skQFHcYEW70a4rxOVaGhxTzVVj7nFhJsxiu&#10;BDYUDFNLXoFPjhWt0HIGcUagI8MNNMhuldxESeRwNJLoowIyT9o/hgASpcHG9OuGknZYAAa03yJb&#10;IzKeWhHEFdjkm67RbTrEtXwMNg0k6yfZONsrVAScWRVABixcBirYoMCt4UU1itNGpxTTQGKt0xRy&#10;cT44rbtjipdWmKtEjFFNbHFK07dcKtMAdhiglL50k7gkYXHJIS6eJuoOFhKRKDkU98Wq7UWGFFLl&#10;dhiy4qX+qT9rfAyElwpJ23xRVrZY6HfCwKmQMVWkeOKKtcBXAmlQIO+FtEFVFxbabJGLEtU74sGz&#10;74sw1tiy2boK4sbcduuLGrXKK9cDLmpPVThaJbNKTimyuJocU7N/PA2AqiHavfAgoq1Xm1TkJNkU&#10;yTKCyXHwyKHA1wLTdcKuB8cCHYpbFMUONOhxS6mBDZAGSSVm2+RQ2QOuKWtq1rih3UYUN7Ypa+eK&#10;qUtfoyyKlQbrlzAloAdcKtjCinYrTqYqtkGRLMImPp88xylWAHfI0tNE74FLhTFDT9DlkVQzZkKt&#10;wsCXdsKGwRgS6tcVU3AocBSETFsBXKSzCuDtlZStND0yLFx264q47g0yQVDMKbZeFK3Yb5MMS6vf&#10;CxdXFXdcVKnIKjIlICtEwA98pkztEg7V65BW/wCOBLvfCtKErVNTl4QSpZK2LWSQ6uBDXTCpK2Ug&#10;DFCpASw3GY0m0ooClMrQuriq2u2EJChIO+ZCqeTDAtHbCh1cVcTXFSpvSoHicrKUWgyss1/fK0W4&#10;Y0lw/HCqjJsxGXBBUjkwxLWSpjbjiq0mmEqttz8Rp0OUSLOkaPHKiyXHAi2pKEUyUUqBoMvDGlM7&#10;bnJIcTXCho4o5qchoMSoRMB+EZjyDaFau2Vq44UFafHFC3qcCFG5HfLAgoUnffplgZlEREHfthVX&#10;2ORS3t0wK3XfCls0xYrSa9cCS4HFQG64UtUxQuHvinm4EYVpxGKuqB1wIdsMKWjQ74QhonFXGnbA&#10;kLWwIUzhQ0emJQU6tFCqB1NNzlBLOIRYyDYupilrFW8UOJxTbRxVzNxBJwqUq1Rw4qPDLotM90bo&#10;8haJQfDrkC2Y04XA5AX4pdhSlusQ1+PtTfJhpyi2KXqUO+XBwCUAG4tkiGAO6MiauQbAEZBX1AVN&#10;Mqm2b2ncLZS3BWwMm/bFW8KWhgYuxS7FDuuKXA0rhCQlFyjTPRVJPjmQJOPI2VFNPZvgKUPiceNh&#10;V9EUtlHERWFn98gZFt4R1CKbT0K1pxr0HhkOIsuBLXj9OQA70wEtRjSZxdMDYArYtjsUur3xQ369&#10;BVjT5ZMMwEPJqUANCzt7dMlS2EJc6hGwIQcfcmuTAYSkk885kJ3rkwGglRdwKUJ365KkW0G7nAhe&#10;D44oTnTRRK065jSO7MJmuQbguOLJxwIarirQxSG/nikuoO+KKaYChriikLKcyookhzvljFrClw2G&#10;BBbxULSQPnhS75YrsuGLEl2BLsWS6uKKdyGLKm6g4sacW7DFk36nbGkbOB8T9OKbad/DFI81ta74&#10;qSuNMWLXKuLK3E4q0SOowoawJdWm+KbdhQ7bvgQu5bYopomu2LNrbvhYt8sUlquKA10xZrqjqcDF&#10;oMDuMUl2KHVp3xV3XfFXHFNur44q3XFWsVcfHCm3dMCbdUDvixaNMKXDFNt12wIdXCm1ytTriilo&#10;anXFkvBrgYtV22xUtDClcDgQ3yxUBrnU0wpK9aHAxcNsVu2+oxY0754pa2GKVp69cWTROK04Htip&#10;C4muLGmi1MWVW4ttXCmlta4qtJrikLcKurils0rgRzbFD3xQuApvijm2CK4GNU7Y4s1yD78WJK4i&#10;mKLtxPtiq4YEla9aYUhDvhZocihyTFaeuKuG+KOTWLJ1cVdiq3bFXHFDvnhQ4+OBLsVaxV1cUW75&#10;4pdihrFLq4q6uKWsUN9cVdTbFDsUuJxVsfKuKtnfsBilo4q0cVaOKGjih1e2KWiRirexxVquKt02&#10;xS11xVrFDjirsVbrvirVQcUtUxQ2aYpapih1MVcRTFLjtXFWumKurirYxQ1TFW8UtVoMCXVwodXF&#10;DQ2xS5qHFXdMVcSMVd0xVvvirdCdxgS2qHFV4TFC4LTrgTbdO+FXHAlsU74quGLErgO+BhTfTFlT&#10;Y8Timm8VpxAxSAtbCmlhFMUUtOKXAA4q4gHAloimFitPvilw9sVap44ocBtirWBKEu7j0xxH34s6&#10;SSd+ZJPXEtU0K3vkWhYwxQsIxUqy27gcyNsK82yqD54pAU60xbC0z1xY2ptvijmtOLIOxV1SMUNY&#10;ra3FaccWYjbQpigxpdgX3tqB0PfFBTuy0yBhyare+AsYgy5phOot7ciP3wgW5MY8KARVNoT+1Xrk&#10;mSRy0riUKVd8ipWn2woVojTA1kbrWozE9sDM7Kb9cUg2two4WumKTu44EgLcKWj7YsWsWRapiimz&#10;Xrii1SNlAowJ+WKhcUBwMhusK0xTS0jFDWKOFvCloGuKuxWnA0wKUw0OLnc+P+3kZcnGy7vS7ODi&#10;opmKHIxikxAqKZYA5BKIhQMMKolRQ4E0rrkwgNmmFKmad8UreQwKvUClTgYt7YWTgfDFW6UxVY7U&#10;xVa9GXFQvj6ZTJK6mQS3TIodTFNrSMKUpvtLkua/vGA8BkhKmwZaS1fLLxnkkpFciZ21HMeaJg0F&#10;4yHaRmPvkbYSySkE7gj4LQ4oiKVRvhZ24jCytYw4mvfJhgQhJonc77ZeFtqLnEfi+zhYlXaMSbpT&#10;Am7UWhAPxUGNpU2jA3DDFFP/1JO4ikNTJ+GRTRDf1FTuG2xpN036McXUVOApu14jVx1ZRgpgRSks&#10;EfKilifbCvESiUtyNyxw0kFeZPTFK0H34VUTdR168j7jFPCvUrIKkD7sBiGJit5oh+FBXEUyAdKs&#10;bisoI9sSAwIUkjtQahWJ98IiyGyIoXHwEqPlhVTUR1+ORT9GBLT8uluUGJY7qS6dI55TN92NMrpV&#10;POEUgQk+JONsSbQzLdV5OXxSCirWSQ7NyPzyXNJCLaZIRWTf2pkWGyCl1R9+CALjaVBb0ybGNTjz&#10;ZUCio4UYcpI1XGgxIDmuoIdkX6RjaRuoGSCU8nL482fBSLgSILVB9JwsCVjTqDvID9GKgK0bIRsQ&#10;x+WKkUslLNsSB7VyKuS2XqxH0YeSV7Mw2VaDAShQZ5a7AjEFIVI45KcnYgZJS3Jd8RRa/M4LYkqB&#10;um6mn3Y8SaXJO8n7C/djaaC9pI4xUqK+2Nqom7Vuqg/Tg2WraE8bGnp1Pzw7J4UQLeIDk68fauGm&#10;LhdRr8KAj5YppUVA45VYD3xXk0HRdqsfmMUc21RX6fqyPCinUUGnMD5ZJlzXcFb7NCcUUuWMqfiI&#10;phS00ZPQ0HscFIDhHx/mJ9sFJtfSgqRTDSLQ8lwTtxantiqyOWOM1CtX3wrSqvGY1BbAmqc86Q7K&#10;anIotDNd1O6qcLOnJKH6RjFFIj044xzdRXwGE7MbW83m6rRBg5p2amkVTRCF+jEKF1qASWqWPvhL&#10;It0Ytux+jAxaeYE0Qk08MVC55Qq/FUfjhQprPx6At7YLZUvjPM7g4UEO4vXgBUYEqzOkC/EN/AYW&#10;KmKT/E1QMStUpEQ1oORyLIbqyQLTnv8AI4qWpJH+yEqMNMbQ5512iFcVtVj9WT4GQBcWWyoxjh+F&#10;KA9zhQ0poK/bwIKn6grTjQ4pAVuVFr9k4VKnwY/F1HzwIVHrx/d/jipUviHUj7sFsl3JCPjIJ9sK&#10;trGg3J/HGlV0jB3GFja2WVh8KqSMUKPuY8Gy7LWcdPTORZANrRd9l+eICV6mv7YyaKVGkAFFYV8c&#10;UELoomG7tXCq5mNelciqmzFtjX6MUrdhuQfvwqqKwI2OKKdxG9euKtIKmnXFVJuQP2sFpC6Mknc/&#10;RiyKowqd1xYVa4lYhybauFUHIY3NSxNfEYKRSzhF/N+GNJXxWsbbg1GRIZbr3jVNghOIDEBqO3ST&#10;7SUGSpJCwpGTxVDhUIyOMQrRRQnChSkD9WpT55FQ00oC8UoT44llTqOoq5FMQVd66A/Bt9GG1pdJ&#10;IQAQORPfBaKU1R6/EcF2ytUd2UUj+I+OFi3GW+1LQDFLaFpD7exwIpdMW40Tc4oKjHG7dSRTFlav&#10;6ZEkbHscgVgd00U5BV2KtjFDsUrTgQ4YWRXYUOwK7FC1t8LEpLcClTjahAmg65K2xpiCBTCodE9C&#10;NhhSVVirGvbDaKREbADbFVnKpxtaV61OFDbUX3wKpu5I8PlkSqwH6cKVYL3bCgrCAevTAwkLDAtf&#10;0828zCnwmpByp1v0mix5hQkeGXxLMtgUyaGydsULARXJMSXHbfELaKit43AJbfwpkgyOK0WlrENw&#10;CcaZDGjUVVFAAMLMRCvHizVg1MCCHGQjpitKZkY/PDSXeu464oXCWTtgUqilz9o4otolsUFSaRRW&#10;vXCw96V3FyslQnfA0ydBHNJ8KL9+K1SJFlITWQDj2AOEFlwGR3REVjCADwPL3OCmQx0q8hDUtxCj&#10;wxTfeorqcUj8B9HhhbQAVZI1kPJTx+WLExpEpsaH78ii1QbYqurih1RimnVxVaGGLJsHvirt8Vaq&#10;cWLipOKrSpxQ3XscVapilunHFbt1AcUF3GuKS0UG+FgQh5LON/nha5QtJ72Ax7U+nC4526Jayb++&#10;LHmuWOuFkIleIV74GYj3qiqEHw9cWXCoufHC0zKmcWFrcUt++BK5WIxbLXK5Oxwp4wqBAcWR3b6H&#10;2xYcLtj1xbHccWMgG+vXFDsVXDxwJWP8R3wsS1xxQXUwsHEb74Ge6pGB3wMge9H2I2JyuTYEazU6&#10;b5TTJsV75Eob26YENg4pcByxYuIp1wK40GKQ6mBW6YppwOFSbcaYsXU2xVqmBDqA4WTXbFDdBiml&#10;rkAEHJxCaQrHvl7WVo398LFsYUt1xWlu+KtNuKYFtUhm3AbKZBtRSkdMrSQ2OmRYO2woWyV45YEo&#10;ZhlyCtpkmJbwodgS7rhQ0ad8iU263etQd6ZVJmjF6fhlZS6m2QQ1Spwppum2EKh32OXxQsybEuri&#10;hrChxNNsVW4kIWqeLUymTbaNjpsMpSvJ79sUNqQMISoyKKmuXBVE7ZMMC0DkmLQwK6uKVkwqMSoV&#10;oXBUUzGIZIkHtgS7AhwO2ISpTLTMgFSo0yTEtNSuSYtdMUNkYpUZNiK+OQITFFxMGG2VFkqdMgUN&#10;0wK7p0wpWS77+OWxTagcsDErajJMWqY2immIH2sVXWqinTplMmYReVpLiBkVAWuNt8IVQbL1WHbJ&#10;MSWjsMkxaA8cKrJRt88C0iYF4oAfDKC2BWrldMmqDFaWsQMNMVnKuNI5qNw3j1ywJqkLWuTUq0L9&#10;sUBEqcDK2xkUN13rii3E4pcKVxTTsK03XFLXvihutcVbFRTCEuxW2q4GLfthZNYq4e+KLapirRxS&#10;pnfAxbUb4p5pnZyhht2ykpCPXItjdcCt1ril22FDVcClxxUNE064UpVqoANB0OZEQ0TCK0i4hKiO&#10;Ou3jlUmeMhPF6YHKXYpdXFUHqXxREVpTtlkWGQ2GJXoBO+XutkEvNcJVFRneuQZAUiUIXfISZ2nF&#10;nJzQHMdsibRgOBtbxQ3hS7ArsVd0xVonxxQXDcGuEK3GyE0UGp7nJFIVxErbEVxZUuosQ60GLKgF&#10;G4uYyhVWBJxpSdkkb45fixLhSO6YRimQbohVws3HArRNBXJISq7kY1GWxCmSAZ6GmWNZ3UXYt3yY&#10;DWSoHFBK0dcKLXdMCbVVFeuAlQE700VjBOYkubOKYrgbw3ilo4ENE74ocMUt18cUt9cKGq164hKG&#10;lpvmTEsSEK3XLWBaFMCurhS6uKGvliluoxS0DixLde+KHVwMnV33wpOze2KeJ3LAxcT3xUuJ3xVr&#10;lhZte+KbXKcDEt1xYuxS1TFIaOFLhvilsCnXAgl3TpixccLIurithsnAho4pDQNMLKne+KObqffi&#10;ttj3wKW9u2KWjijZqmFLde2LBvtviytobYFdTFXUxVdigtmmKhaaYpPm4jFQ6nhhS1t3xVwwILfX&#10;CkNUxZW7fFWwMUW5qYq6oxZNg4ELhQYqd1wYYsBFvmMCFu1anClxIJxS3t3xS0eu2K+9aTTFlQd3&#10;xV2KuG+FS0wPXFAa+WLJad8UOOKkuptim2sK2uFBgYOriybVsVoN13rip3VFFfngYHZeBirQHfFD&#10;dabYFJcVrioNKLClcLaDaEfJKsJphVquLGnVxW2icUuxVqtcVaJxVxO2Kt1+7FXdMUuI74oa2xVw&#10;Pjihqu+KW64q1iru+KXbYq6uKHE4odil2KlwbFW+RPvilquKHHFXHFVpxQ1ilwxV3TbFXDp74q7F&#10;XYq6u++KurirQxV3v3xS3Q4oaxVxHfFWsVbxV3XFLXXFXbYq6o6Yq174odirZOKWq+OBXe5xVrCr&#10;hXFXbg74FcTTFLumKurhQ3irhSlMCVVPAYoVAMVXUIxS4jAq0jFLVcULuWKrlPbFFLwMCt08cUhc&#10;KYsi44oCxh3OKVp2wsaaxS1tgS1xH04q1hQtxS44odXFXb4q1Q4GSB1FKipH04QpSOXqcDXNDkUw&#10;NBWk4EByBQwL1IxUi0VzB/uzt4YWcVBxvi2AKLDfFhOTVcDWGqYUtUxS1irWKup44sju1XAoW1wt&#10;snU3xalRYy+KLRFvaNKR4YEHZkdtGI0AGLZAN3p/cEZMBvSm6Ppwqq9CK4lQk8vWuAqp0qcixkac&#10;6FDvixAVCQBUYsqtRLYsqW+2KtYoaOK07FaaOKWqYq1TFXYoLsWKO0uJnfktPkcFtRCZz2CMSWHH&#10;5DDTcAl8tuqdN8DOkK8RG+KqRWmFC2mKlqmKF1MDDiaxZDyZD5RtvUlLkdj+GVZDs42TeT0O1j4j&#10;xygOZHZMEiFKnLG0bqkcRrUdMWVIimFQvGwwoapkmTRAPXFVpUUwKt6YqvB2wFC9RTFDYbJJUTvi&#10;lzLRTkUqsY+HKiq+mVlLsUF2KaaOKaWFa4ENrGMaRS7iMaWm+OFXUxS4jFKm2zfPJBhJRu43rVan&#10;MgJvZANBM3Y5NiS3bwXEbcsBDAo5oRMPi2OAbJsoR9NkrWuG0kv/1ZeUiG4C8silafVPRlA+eBaa&#10;/f8A7NDhWwrAE/3tD7Uw0kgL2KqPhoMUKDR8t6nIryQ5cr+2MCRZXQT1ahap9hk2dKsoVG+I0Hjg&#10;DCraJ5f3aq3vigClk8vFOKni2AlBFqMau5+2D8sMWzkrrLw2oxPyyS81/ox05TKB88HCxW/YH+j8&#10;B71xKCSh2tbhzyap9wcjugGmhb3APw8sQSzBtGwRPGKyyfQTklKo5nP90VphthyUWa678TiEil6L&#10;K27qoGKmlYEJ/dqPn0wIpTlCP/eivyOJCOG1JbW3YcgCKYOFeGm0S2jNaEn3GSpmLK+SL1Ru9BkS&#10;GsxKlHbwId3rjTYLCt8Z2j40woIWLbEn4wo964NlDUivFtAgJ8ScbRxIdbK5markg9zXEWzEkRy+&#10;qilHkbxOE7MJSQr3NyxJYsB22yBkyBW/Wp60G/zyQkzoFEo8ijlMQB8sjxMTSk96FNEApiCgBYLx&#10;Sd1GFOyIgUT/ALAA8Thq1qlUyQ2v2RU+2HkgKL3EUh5Py3wc14V8Bi5fACThSQrSmn22p7YGIajk&#10;QH7dfbJMuFVmZnFFIAwFghltgTVnGIDJFAFRSKh98KLQzwSMatv9ODdbaW1kY+H04WVq5UwLRAWb&#10;xw2xJQry3DdQfuyNqGllnrQlseJkjUZo15ztQY2xNIO41Y1pEARjahROoTHoFH0Y8SaCtbSTzGhC&#10;08aYbtkaCtJepAaIAW8cbYDdZFdSTmnAHDzZEIl5FAoSK+GCmKmpNdgp+nFaXSukYrKeJ8FOKFEX&#10;kXYscLZSJHGVKmqL9G+AhgRSkLmGI0BJ+e+NJ5u+tRN1P00xpIiuSL1jUOTjS8lR5UhHFGUH3wsd&#10;yhyZDuJV+nFabHqt+2pxTSIROA5SUJwKVKb1ZTXYD2OR3Y2oGCUf7eO7LiVYLWQmrEgYQE2iH5KK&#10;IpOFhaxS5O6fdiydLCzirVHtkaYlQ+qqD+1iAzEkQqFgFofnhRzaIK/D1HyxVci1Hev4YqWm5dKD&#10;AobCAf3nEY0q5EU7gCg74V5LJbhD8AamFC2OaNOrVOKS2Z+XRsBUBTeUr13yClaZkbqoOSFIq3c0&#10;/kH34dk0ioYU+2VAw0vJU5cvsn6MVWSswFKjIqtQOfCmFWmUHahwK2kSqeRH45JWnPI7g/dgtV0d&#10;Aaiv3YUukdq7LXAxAdHU9Vp74U0vSIKeTfjii1Jg8rfHx44VDpAK/Aq0wUhTBNd1WmBmN1SSUUpU&#10;DwwBShzT/fmGkWXV/wCLa4aXdEwBkHN2qO2KqJZZ5N2PtgtIC6RnX4FWo8TgY83RLxBLULdhhZFt&#10;Q7GjhaYEbNuoQ78QuISuEo41Qig7nCqk1yh+3RvlgK05XV/EDw7YgpK2TkKBlBUdMSw5oqGirypx&#10;w0yKiXjlbYtX2yJ3UKoeO3+GpqckqqG5lWHSuQKQmS5BSuwMW8KuwJWtixcuLJdihwxVvFK09MWJ&#10;Sq9jAY+GNMAlsiYWy1Lio33yTK1tN/hGEMgvD0NO+FCoJd6HrhtWvX4tQb4qiBLXc4UNevU9MFhQ&#10;F1Wbt92Aq5RTfFSvqfDFW6FqVpTFCV+Z9PE9uJQPiXwyJDr9Rjvd5xdxhHr2OMS0RPVSBy4NjVa9&#10;8kxb40xQWztkkNVpuMWQkVSOeRfsscLZGaaWrNSrv9+ENiOSUUrt88Ur1bliqoDtiq4JyO+KKVBC&#10;MVVOAGBgd3dPfFaUpKNishaTXsdKkHqcbcOkAJDGdtjgtlbjdyDoafLG2XEq2TtI9HZ/oOPNujK+&#10;afQfCNiT88IDOlK7topd6Gp8MSHHlGkolj4kqdqZGisZ0UysJhxCk7jJN4laZJKOhOKOFVU1wKup&#10;gQ11wsncScUU2sYxUruFMVDloOuLIrvhOBFNUHbCpaJGKFrUxQtO2KGuX04pJaXFWixXtihaHDHC&#10;qjKkjbodsVkUFcRzMKOpI8cILizJKVzR0O4pkmi1HfA2Nip6Ys+Ir1J74WfE56DFhNQbrti0LKb4&#10;q3gSvWlN8WS8Mo6YVoL+Xvi2bLgajFFANFa4oJbGKt0rgT72sKQ6lNsUc2sVcDipFu2OLXw031wM&#10;+a9MVARtjuDTKpN45I0cR0yshNLgcgUOr45FC7bFk6tMKHVrgUtdcDFsYVLYoNziobGKXV7YUNNg&#10;UhoiuK00NsKXd98Vd7jAq2WhFMsitoUjLgxK3CoDdMIYlrFDq4qXdcULNuY7ZCTaEcnT3ykhlSp0&#10;yFMaaFa4rwu6g4YrSGc13zJCCsrTJMS4HwxCCG8KtYq1QHAtNQjixHjlcmYCMByksiu65FWj1xVw&#10;Jpii1GQUO+XhTupEZYxLh75JFurgVojApaI74WLUSc35eGUyLYjVHfKildTwwK6lMUKUoPU5dFkV&#10;A++WBgXUByTFoD78VcRXFbWupI2wIdbL3yqbMIxRTfKmR2XdDgYuqT0xTSlK1cuikqJ9ssYNDCh3&#10;bChrftilQdatv0xLEIyIBQKdMxy2BVJyspbNDihoYQhTlIP0ZeAlRPjkwglbx74UOpTFVjqDucUK&#10;tsCBU5VJkiVypk374FaahqTgSSoMAMvDFSbbLA1krORpU5JCzlTCm1jNXfIyUCkZA1VB75QWxXHT&#10;Ilk6mRUoW6JU18cmGN0hqSt8XbJoM2/RkPXc/PAo3W+mVO4ySV8aUxUBVBOBPNdzqd8VpeHwK0zj&#10;FNO54VLg/hixX1ws6cMCF3yxVsYVdihx6Yq1iyaGKtGuKHdcUNEgdcUqZpixca/jkSpTWzjCLsa1&#10;3yos4ikcDXItjeBXYq7FXYoapimm+tcKUk1BviNeuZIOzjy5pppSBIlDAch3ym2zGm64HJXYpdil&#10;L9ViDDmOoG++WRLXNit6CDlo3cGWyAbxybTdoiAGmRLZHdFxdsrLYU4tGDCq9MobIIwZFtb64obw&#10;pcMCGxhVrFWsVVIcaSFQoK1oclTKlQUAwsgFCa4WOolAphUkDmgZJ7V+yL88NlhwgoAECYiPcZGT&#10;TJMoztkGUVTAyaxQ3hZJZqClZK02OXRa5BK5Njv1OWhgVjgdcLCkOTkmBW4pd0woRMJAYFumVSZU&#10;yG2VQop0zGbYhFDA2hxxZNE4GLXvhS2cVbrXFLsCGumEJQsvjl8UUhycua1hOFXYocTtirVamuLN&#10;uoxYB1aHFTu7liiqcSDiyaBocVAaJriybG4xS3WmKKdXwxWqd2xUhuvbFjTvnitthgMVp1cVLicC&#10;ho4pdTFk3298LHm3XAjk188KQ7Akt9RirXEVxZW7pilwwsS4YoXYFdQYpJdikLR7YpXYsWicUuGK&#10;8m+IxW2+OK21WmKSG+vXFQKW0xXm3QbYq2cULaUxS3irvnhVwAwJa2wq3gUupT3woDVBiytvrgQ7&#10;FLhirqAdMK3fNvanvgQ2CO2KWsUO6Ysrb64UW2tMDEuI8cUh22KTu0xrhUCluKS1ixdQDfFJNtUB&#10;xVqlMUkuocWNBcF8cWTiDiraiuLIlUWi4GsqgwK3XFDh44q44oUZKdsIbQg3PtkkqZ3woaFMUNbU&#10;xVwpirdBittHFLW2KuJxVoGnXFWxud8VaOKXVxYtAU3xS40GKGxvil1MVaO2+KuJ+/FWjtireKux&#10;VqtMVcPHFXD364q0d8Vdih1e+KXYq7jTfFXYUNb4EuGKt9MVarirsVdXFXbYq7bFLicVdtirqVxV&#10;wFMUNDFXUpil1KYq1Ttih1BilqlcVb2xQ4UxVqmK24Ypdirj4Yq40O2BXUxVrbvirZxS4GmKtHCq&#10;ojU64EFWDg9MUUvFDgS3TCqw4Era0xVcDXrirYp2xSvWgxQV+56YELhiyLiK4qFh3BxSVhwoaJwJ&#10;diq04q44VaoMULSMCW+uFWsCuJxSg78uENN1whBSGb2yLGaFY4uMWqVwKu4Eb4UuDU64sg0x7Ysg&#10;aWE+OLCRtafbFg1SuKXUAxZNEYqXUxSAtI8cU83bDFapqm1cUk24H78WFoqCN1HKnX2wKO9MtPt5&#10;U3IouKRvyTdBhckBD6hMEiK9zkgkpTerxjFetMSoSqQZEqsHXwwMV8hqaHtioUSMUnzaxY8TW304&#10;p5uGKAA7FLVMUtEYpaNMVd1xQ0cUNYqmOlycTx2rWuJaSWRxXG3xAA4hui29vb3A5OPpAw0ztLbr&#10;SxuYake+GlSieAxGjChyKocp3wKs4kfPCinYGvdsUxYlm3kq0qhYDfMbIWiIuTOLeF0FStciHYRC&#10;MAqKgZNubU8PtZKlVAa/LFC/54UNVphSt5eOKtgVyJVsoBirXHwxVeBthVptuuKVJt+mFW2WopkV&#10;tUTYZUVX5Bk4YEuxVrCrRGKtjAhdil2KKdhS440qjOeI5DsckEc1KO9qeLigy0bMTGnSo4HJDUZY&#10;EXaFIlO9DhVyxyq3KhwFBRsLkj4xTIof/9aUCzL7hgcjTK+9WSzVPtEE+GHhUlVo42UADCxtpwWH&#10;Q5ErSiLbl9qoOBldNEtFsCD8zit2sWjbkoT4DCrbuw3VCvuBikbtRReoauX+nGlqlQyel8ABODiY&#10;2C6NfUNWU/TkmRAVTCBuvwjxAxYDZTjPE/u1LHuzYUqFwsBNZGYt7ZEhjGKkkFu52L1+WIDYbRP1&#10;NUHIu1MlSOJv64qDiAaeOCwjYrRNCTVlJOOzKqRSgSrRQVGLEhtYUi3ALN4nDyRamzzeI+WRtkFJ&#10;3kP21qMVsNRKpO8dPcnDSVYqUoF2BxYtuAor8VfbBSQWn2Tm258DiWMtkITK32V/DI2WwG0RC7xn&#10;96QvtklVEVZTtjTClQxCIVoWONUglBTzXLGgUqPbASoKgZrhOpYfRgEmdhUiluW3J298JknZWMj9&#10;FAJ8cixoNcJT9pFbJUg0WjG52EK5IBNBXitYwOUkag+2SpiqyEUoo28BimkM8MRNSj/QcjSKcltE&#10;23Fx88PCytXbig4p8PvixO6itqkhqzfhjwqjI7OKIclIJ98FUu6lKjMd+B+nGlC1bdTuyivgMkkl&#10;SnS4f4UWi+GRY26GxcfFKTTwGEBstdLLIPhjRgB3pjbG0MTMOpYZG2XEFSEXEmwY4bXZES3K260Z&#10;iWxtgSl730jGoIp4EYgpFL0vWO3FT9GNsqCOhWq8pVUD5YaQsmu1HwItVwWirQ5eHqYhX54hIgio&#10;H5iiJxXxySZBTkWBDuCTkWIC+3kiB+BWrhZkN3FtG28hap7AYCLa+FThigjNRyPzGAbM91aZfV3L&#10;cV7DCWvdCG3T/fgH0Y0yFq0Nkv2iwK/LDTIyV5H+HhEyqPE4sTZQZsWbfmhyNJBpoac57qflhZWj&#10;o7YQr8IBbFiSoy29xIakbYN14lI2Uw/Z/HHdeJWt7ChrJX5VyTIlVlMjfCgNMDXajFayMfiLDEMg&#10;UQ7EDgoNO5GG15qaISaDmDjaVZm9FaVLN74CWJKF+sSk0FcHEoKKh5qOTk/LJJKnJcOT8PTBaqYu&#10;pB3xtNK0POT4npTCggLJ74L8KDIkseaFN2e6KceIMqclyHPH0wTkSWfCiXAReVAPlgYKX1gjfiuT&#10;BVwunP7K/dhsLSKhHIc3AAwqVsl7vRQCMbQN11vMZT9kAYpXyGh+EKR7nAhpWc9FX6DhSunkVBQ7&#10;nAxQvrLWnD8cQWQCKU8U5MKV98KCh3lRux+/AkBpZFHQH78KaRUXxLUjb3xQRSGubqNjxIJA8MIR&#10;VoUyw+DDCyptXhc8QHrgKKVDAse5JAyoi13aaSE7lj92SEVoqBe3ruzD6MlS7oi1iimNUJIHtjSb&#10;IV7i4h+wzUGGmNW1bvGWAj6+OCqZEFqWNeRDE/RkaYhbH6Mf2alvfJUyNq7UHxtT6cFMQo+pAWLS&#10;spPzx4QnhK9EMwqpXh2w0td7mNuNmKBvnkeBatzlSP3bID44aRTUSMzBWYN9ONM7V7gsAAnEfPFg&#10;hws3VSpPtgspukRDaSv8T8fuxtbRno8RTIlHEiVOQZr8UOxQ7FWjgQ0MDJcMKt4oaxV2FUBqKDZj&#10;8sS1lKpCq7HCGwBTHH/byVMqcF7gnGltoopFd8iQxJK0xbjjkmYKoIW74WNqqRmmFVVYj1wUvJuu&#10;/SmFK8LXfAh23TCriaYFpSdldSr9DtTEsJxsPOtcsRbTsg6dsq5Op4BHYJOTQUp0y+JbAtoe2WKu&#10;UE98DIrgg7nFi6g7YWJd8IG/XFFu5FjTfJ2kTIVVlcEDlQYsoZLKdW8gCbNU+NcXJVUmVzQEHDa1&#10;SKjJwLaoHp1xQ0ZAcUUtrilRlk4bgiuLCfJKZZuZPI99sjbjUgSATQ4oXRW7TGign9WEI4SUZHB9&#10;U+J23/lG+NNw2+pZPqTvstVGStj4inHfyxmoavzxWOXvVBqMjbsiH6N8bQSGkuWZ6qor4DIks4yo&#10;J1au+xelT2w23DcI5RgQV2BDfXFLdKYVaIPbFDhXvirfGuBNLeIGFWwcVb64qA0V2xQ1Q98Vb4V6&#10;YoprhTFFLaEYsnUGFdlkrFVqgqcWsmkEdQAPGQEYseIIO4gSb4kYVr0yTXLHe6AkhKk4GqQpRKkY&#10;WLg56nFPJxq2K2scUwsTs1xJ3wFQ7YYFJdhV22FQ0NjXFVZZSBTAzBXBuWFtJteMWumyfvwLbdKj&#10;fFkFp2woW1r0xVugwKQ3QYUU0QDgVenTAqqsjKKKaYGYKpECzAjrkJFlEpiOlMoJZErq+OBV3XFL&#10;YGK25/HEoLq4FpwPjiq6m+Fapo0wIaxRTt6VxZNE4rTR98KC7Fad44oadeS175YCzAQzoRloLAhT&#10;pTJMLbBwotsEdTirWKC6hOBR5rG2IwFmEZEw7ZSWwUq9tzkFLvYZFjTVBXCvNRkXcjLwUUpEZYwa&#10;PtirsKuxV2RKVsX95vlcmQRi+GVFJK8ZFWj4Yq6nfFaU5iDl8VKgcsDArTkmLYpTAyW18MUOY7YC&#10;kK0CUFfHKizpEDKyhxPjkUOAoOmEJAUpfDLwkqJOTDWWqDCrgO5xVqmKuOKrYmo9D3yuTIIxcx2R&#10;C6lcUN9xXCqlL1OXBMlA5Ng0RhQXVwopxxVawFK4FX2zAoMqIbEQR45UQhvIpLjTrkgmlFtzlwQp&#10;Eb5YGstUphV3LFDRFcVbtn3KntlcmxFqMrSWyARkUBrEJUJaCoy0Khnqe+2WhgVN+VNyMbYodmJ+&#10;eFW+bDrkSU0jbR+S75TIsgjBkWbRwKVhjDGp64QwpxAGG1b4jqcVpCynfJhk0uSQupUYFdT78C04&#10;VxStbfr1wUq2vj1xYr1YjCkN8ycUrkfxwKrA5JbbrXFXU7nFLsVccU20RTFDQxWm+uKlaQDihYRv&#10;irQAJAbAUJtaRqi0XplJZAUjANsi2t1wId0wpd3wIaIxS2BhVwO++KpPfxkMSfHL4tE0x0hJFjDS&#10;mpPT2GVktsCm64HIXYpcTiqFu4/V+gb1yYLCW7F75QCR75eHBkKSmRanfJtBFoqBaAVyuRbYxpGQ&#10;AchXpkS2BN7enEccoLZFEgbZBmuxS1ireFXYq0cUOO+LJcuEJDmeWPdmXLOFnSi16a19VRjTFZPq&#10;vBaqyORk4hSQlkmpRXIpIoDeww01SkCh1kZTSPc/wwSpoJTm3ICg98obo8lcGuBm7AhwG+LJL9Rd&#10;ZAGH7NRl8GEikrPU75a081jNU17YWKk3thVrbEIdQ4UUrR1UgnIFkGQ2cgkQNmM3wRoyLY0cVapi&#10;infPFXVxVvFk1iim6V64QlBSsehzIDEodhljAm1vXCxpoe+KS7rigOrizXdd8WBa64q7FWzilwxV&#10;23TFLu+KuxVojFk2PfFjbfXc4odXFLQ67jFDeKat3XFNNjArjsd8VcMUlvpvixdirXvizbritNYr&#10;dNtigF1KYU7OHviinE1wKA3WuKWjirXfFK6uKKdirY98UNjpipccVDQ3xZt0xVoYodXFabOKC40x&#10;UNYsi3TFF01TFJbpTrihqmKXUwoapgTTYGKupXFLh0xQ1v2wstmwuBSuHzxQ1TFDfQVxZtfLChvp&#10;vgQQ2WrigbLdumLItEU64VDQp2wILicUNHFLgcKNnbYs2sUNjFJbp3xULgKYoJteN+uBi3TxxZWv&#10;AwMS3irjiqhNTJBmEHId8LJSrhQ44ob2xUtHbfFDVa4pdilrpirWKt1xVokYodXFLh4nFXYq7r8s&#10;VdUYpdXxxQ0fHFXYodTFFt964paoMUuJxVqtcVdSnXFXVqd8VdXFWuvXFXHbFXYq2f14rS39eKt1&#10;3xVxxV3fFXVrilwFN8UOxVrFXYEtk06YrTq98VW4VpvFDVDgS47YVbB3riq0Yq7pgV1R3xVrpv2w&#10;q7c4ocDvirjTrilvYmvfFWsCXHCh2Ku64Fd88Uu98VbXY798VV0AxQqjbAl3LFFLTilYdsKrqeGB&#10;Wx74pXqRihdWmKWxiq6o74ELGNcUqZOFWsCXYUOO+KtU64pdt1xVojArXzxV3XfFKnJMkf2sKpdf&#10;3qMvwHriqSu1cDXJZHGXPEdTgaCQEcNLdRybp7YoG6ySBFG1fpwt4gEG9BisoqZpgaKaIxVobYq0&#10;TXfFlzdSuK07FlbRFcUUtpXrirtsVccDYd18Cc5ADhaSnkoaEoFPUYhtiEwQbYtkQFUj4a4tiS6g&#10;9WFfHJoKFvq0B7UyCpax3wFViipxYkLmBHXFVhGKVvXFiAtOKWxirWKPe44ppx9sUtUxWmiMVaOK&#10;04YrSL00qJBy2364C1SDIVmQ9BXEM4ImP4xRvhyTYozMIyVY1p3yRUJPcBZpTzNBgSsawUisbg5A&#10;lFIKWIoxB3pitKVKYtZBLQFTTxwons9F8tw+lbqFO5zDnzcfEN2VQ3Eij4jkg7KIRKXRbY5JmQiF&#10;eu/EZJjsqfCRsMUrSAcKthRSmKFpiGKXCMg1BwKvHvilrgRiq7jixWOtcIZLAu++KCu45BQuGVlk&#10;3lZS1U4smycWLVcVarilynFV2FDeKXE4hK3liqnLuPpw2i1xVWXtloahzUUlZO1VyxNBVdGYVU4Q&#10;i1Fo37sBilr6s9KltsVt/9eUS/WHPFVKr4DIqN3Jael8UtfoyTO1X61GPhUEYLY8161I5cio98Un&#10;ZRkvlj2U8z74DJhdqCSzTHZFYe4xBtsoIhpIoBWYKG8AMJ2YkqH6QjfqrD5HHZPAuWeBzQF6+2NM&#10;qKMUqi1ZiB/lYaYKUl5F0RxXxONKQUMXmY/DKp+nFd263g8GHsa4kleLyV4o5iKzooX2G+AhJpqR&#10;zFtElPemC1QrXFx1Bb7sAKRSvbtcv1/EZMINIzksf2qM3yxYtO3LetBiUqBaR9kK5FlQDalo/wC8&#10;A+jFTRU/TjlPwlzgY0u9CKPd23HickCyc85fYFB9OJ3RSrGfRHJ+nzxpJU3lhkO5B+eCmPAvWJFH&#10;JN/pw1SbIXPRRylIA8MVpsv6q/uTxXxIxLEoN4mB/vR9+RpmCXKk37MtfpxtK/1fT/vJOR8MjdsS&#10;LWPNE/2mb6BhpapuOS3B6scmAyRnEuKg8VxphbQfjtGCfc4QrnZWFC1D7HEqppaqTUFsaSqSMKcT&#10;v9OKFJIuRrQgfPFNrzIkY2b78bRTQcP1f6KYppczuopx5D3xJVYIw25Wn04ApVlQMOK/D8skhUI9&#10;IUUEnBaCUHL67mtGHywWkFZ/pI/mH042zsIiFZesjUwoLprh6UiKfScSxURHdH4qp+GNlBd6Ny3d&#10;D92IKdkai+mKtxLewwqVksynrxJ98VpT4k/F6aU8a5GkrQkZPxKn34QEUrSMGHECo9jiShR9FOpV&#10;h9OABKKiRQvwbHxwqVI8R/uxq4quiK1+0WOFJWyQCY7uPlkSGNNLYxxfE5rTCAy4nSEyiiMoHhiU&#10;KBsie6H6cjRXibSxY9KYaSCi1iEC0UVOGkEoaSKZzWmRooBWmG4HjjRZ8SvBbSfakY/LGk8SpK7d&#10;EU4ljahWb/KwItfEkzncmmFlapLP6fwrUnxxYEqImlY7E4gswUSv7sVkbc40g7rTKezKMNKAuQsR&#10;yYimKlQlvKbLQjIk0gG2reSWU/ZUDxphBtmaDdxdBPhFG8cS12hGvVBoY1yDIRC9bhXIHpg1xTwh&#10;FiNYhzYAH2wVSSaUXugOqA/PDaFpvFP+6x9GG00CrQES7lABhCkAKjyIRwIqMBLGrUmCdlFMinZf&#10;G5+wF2ydpblCxj7IONsbU47jjsFAx4mdAqnoh/iYGuPNrIW8AprwIxSFTeX7QIAw2ppRZ41NKE4F&#10;C6IxyH4Q1cLNUnuUhXga42wKDLQnejZG14VJ2iHZvvw8QTTopFrRFPI+OPEz4VWT032aQj2pjwsC&#10;p+jb/wC/PvGHgRu4WcTmiyAnwphEVFpiIVt4/TUgE98lSDugTZAn+8TI8KACiraJLddmUscLLdv0&#10;JmHIOAD3yJW6Wxq6uOci08K4QyddWr3DVjK0+eCQYbhQ/RTA7lPvyAiWQmUbJAViEURUfTlhYS3S&#10;86RKd241+eVUUiZaOlyjpT78kAUiZTGxsTACzULH3yYTKVqE1lcSsWIU+1cibagSr2NtJAfjUU9j&#10;kg2cVpmrA9sUU1I+QKhfGagZBmqUxQ3ih2BWjihrvgZLsK03irsVawoQ93HzjI74GssfujQV74Aa&#10;bYStDJMQKMtffLAWwhd9Y6HtkrWlf1kYfD18MJYGK8OoyK0vLU3wgoVY25DfpkkqjDFitIr1wJcW&#10;AxVxK9a4FaY1G2BIUmUHc1yJUi0i8wWQni9Wm6dcDr80a3YZcQhKsclFoUOI6jL2SpbgF6tQgeO2&#10;BKLcR0rwH0YQpAQUlCaDC1EqRFMkwXJJxG3XFNrjcF+tMKhwQHFs4yEw04hXA6YHIibT1U2wqSu4&#10;BuuKLWuYod2+7FfegLjVUQ0Va5HiQZAJdNfSSnYUxMmiUrWLXqcihsIJW47Cvc5NFL3D2o48wQf5&#10;ThDMSrmh3kXsDXxrgJYSNreDNuAT9GRYFr6tJX7J+7CpiqLG0DVkX6DgtI2XhmLhwB9GQMk8YCcW&#10;EDKfVc1OEbuRDdMhU5YyXqCRgQuC+GBS3v0xWm/TNa4UrvSPfFNOEdMUt8cLGnGIYFWFKdMVWkkd&#10;cUN4pWsvhhVbyIxQW9jihxjFffFaWlfHFBCFuVhY0cfTTC1mIQEmnA/FCajCw4CFLg8P2lr88WAN&#10;c1G4QPuVofbCxKCZQuLBeFrvilo++Fi0QMU8lOg64sKaIxTza403wsaar3xVUUDrgSqqq/Ti38Xe&#10;vr3xVsDAg7t7fPFC1hTbCpcBixp1K4Gz3uC7UxX3NFcLABfGcVpXgTm2/QZWS3AWmKIEFQMoLIhU&#10;498griMKXb4FbHSuKrsUlaPHFiuBxS3XfFLmIxYlqlcUBxWmBk4+OFDRHfFWga9cVdXFLqgAse2S&#10;CqErhumWhBKgwyYay6lckxcBirsUu64ELW3GLK11qxIqemUyDMIwdMrLJuv34GLZbvhSVNxXfJRY&#10;qDDLkELcmGLq+2Fbbr44FponAroKcj45VJspFiuVlNLj0yKuqDgQ0D4YUqMuxy6KlRYnLAwLQ98k&#10;xboMitLeuSQWicBSFa2Pw/TlMm20RWgyoobrXrgVsClScKKUmFd8tBVSYUy1gtG/XDaGztiq3bCl&#10;ulcihZGCJSchJkjEygs15AxUuqMQgKc3XfLgVKHIpljF2FDRxQ7FSpTfAKnFCpbLQV7HMeTYigMg&#10;tLsDJr2xCFOQAZeFIUDkwwIWmp6ZJi4CnXFaccU0tt6ciuVyZhGCuVJb7VyLFuoAqckGYQE8xqct&#10;DElDcidjh4mK9IUbv9+DiZUqLZg9wcBkwouNhXqciSiiiI4OApWuRSIq3XA2OwpdTbAhZ6YPXFiQ&#10;2RUUGG6SENOpTrloKSsAyTFePxwJdxr1wK7rilxAPzxW1jLgQQ1SmBjS4PhtmvU+OKqwxVvbCrdc&#10;UtYobxS11xQ1iyarirROLFaxxWmicSgptaFeO2UktkSi+2RZOBpvkVDq4pcRhQ2T3xUtA1xVs0OK&#10;lLr+RWXgMtiGuRVNJvuY9NqVG2MgmMuieIdsiXJC8nAyWtQjrixUbh0jjYtXfJxYlit58Q3+nL3C&#10;kgBFX4iDTDbCleMdB4ZBsCMto+bVBGVyKE3iFAKZS3hXFMDJ2KurhS7FDsUu74EOwpQ9yT0Gw6nC&#10;GMvJKpmDGqtv88yYtZNu+qGnNmT+OSsLwlCTfHXiBRe4yTUUKj775EpCPs1Dyb9cpkGR3KcwggZS&#10;2xFK+KXVwMmiaCuFJSe+ZGNY9h3zIg0SSpzUkd8ta1M1OFADgO5wJWnxwsLXDffAy5q8acyF8cCe&#10;bILaL01VfAZiFtiKRXTA2FulcUuwK6m1cKloHFDda4srd1xVqvY5IIQc2xOXxCJIc5awaxQ1iyLu&#10;2KBQbxUlwxQ7FS40OKA2MCTu47YpAcRTFXDfFNuphXm44o5OOKlwFcUOI8MUrh74paJ7Yq4Yob74&#10;snUpgVwFNzikm28WLWFILYO2+BLqDFd3UphYuIrvgS6nfFWgO+Fk6nfFDjtvgZVbYPfFBFOp3xW3&#10;HbfFXDFW6YoLsWTdcVdTvipdTx6YqGwPDFS6hxUOxS4eOKHAA4pdxxVcFGBiTbqAYqA1xwpaIxS4&#10;mvXFXDfFWiO+FLYX3xQ1gVdQeOKupTpiyu2q+OKOTdK4qXUxUBo4q4nFWj7YU82q+OKKaA8MUnza&#10;JxWg2cCtFhhWloO+KV3bFDgcVLgcU0uU7YoXqfHFFLyB174ErgcDGnBhiyIcXGKKQ00tBUZINiEZ&#10;qnJIWGhxVo4op1a4qXYodiya+eKtMa4quFOuKtYq1ihwFMVb+eFDWLJ1cCtVxVsjFDhirsULSfHF&#10;k374q6uKtb4UOO2+BWz03OKhaBilvFDjil3TFWt8VdiruuKuHTFWgfHFXYq47Yq2N6Yq6uKtbD54&#10;q0cCWzQYpdirY2wsWtsUuJpirVe5xVxIG+KurXArvHFLWKur4YUN1HXFWhTFXUGKtN1xVw8cVbO5&#10;3xVbQYquAGBWjQeNcUu7bYquU/diqor4qvD1wJLdcKG6juMCrRiobLU3xTTRkGK0uVxihfyrirfq&#10;U3xUi3GXFC0yKemKQFhbxxS4NX54qu6Yq4e+BXUpirRxS40PzxV3virQxVB6mhKA02wpSCVcDGRp&#10;DHri4spJnp2n8mDkg/LIlrAsprchlT4BhAc2IoJNdSsa8uuSLIJexqcDGSz54HHcRigrOmKgO2OL&#10;JcqFzRcCFxjI64UqdMU01TFNre+KHUxZStF2MAZuR7Y8mgi0wNwJ5gDsVxDlAbJoprTFnFe+ymuF&#10;kkd23qScT2yRQoXkgKhcglLXO+KFu46YGJ3CImUkcvHFRFDstMWVLMUcLRxQN2sUgOritd7icUAN&#10;Ysg1TFXYqWqYpdTvixPJE2UoSSjgEHxwNZDIINm+EVxDMIp5QBRlK5IBmhEoZKEVHjkiqIbSbeU1&#10;II+WRSoXVhFbIWjrXGrW6SZYefJzgK80Gw3riqpYxerMFG9CDkS4+Y0HpOlx8Y1p2zE5pxDZNoT4&#10;/dllOaDSIVqGuEKUSk7dumSpkAiUYEYoXM3hhVaJMKabMgwIcHxS31wK6uKqgpTFDRemFVIyCuKa&#10;a9cE0yJVUBGUlIbpkWTVMihs4q0QMUNUwpbGKt4obGFXUwMmqYoWyD4ThCQEPyA3I2y0NZir1JWs&#10;e+WBApT9R1O4wrSo0STivQ4QVtSUrbkgk098NWin/9CVwicirtQe+BmS3LfLGKL8ZwWwWQ300nSM&#10;H6MNstkQ71FZVr7DAWJjaiPq/wDvo4KCRGlcMnGgqgyVIkg3t7V2qZDXI8KOBcNNjfdX28cHAyFh&#10;XSBIFpFxL+JySysoKaxuZiSzKfDfIG2sEhBPplyDQpX5Yi2Yn3q9ro0jfHN8K/jk6Z8VIo3C2oKW&#10;8Z+ZwmTWZWhHupmNWLDIcSeIKsBu5D8LGnvkwbbLCOMy2y/vn5N4DCSwNKA1OWQ8UQUxBtkIhGRt&#10;JTlKFGFiQpyPU/3YI8a5FbXRgHcR0HiThASsnu4q05H6MFseG1NJElOzufow02cld4kjHxEEnu2R&#10;Ia6tQMPLdTHTECmYNL/RaQcX4MPCuHmgi1QWUY3CgY8LG6WTSvH/AHUZb3xKCUMbhyeTw1PjTBbI&#10;U2976uzxtTwGJKkAtNHAi8nBX2rXIljdLDdldolAXFm4Xj9CiH6MNrwgq8Ekkxp6SU+WSAtJCLWK&#10;JNyqhvbJVTGmnVpT9qg9sCFN2Mew5P8APIkoJUKMx3QYgtgKLCcFBUUJySG1QEVah+WKuSgBG9Dj&#10;zWlrQitVC5EhFrOLr0C/dhtLdW7rhVEKOK1fYYUKbTLL8MbU+jApCk1sR1kFcFLblglP2X/HFNtt&#10;N9XHxsSxxtF2hZbuGX7Rf6MU0po9sDXix+nJBkj0jF0uxZV8MSwIb+x8EC18WOKtM6BeMhFe9MBW&#10;lNIYWPY/TjTPcK7ARjiACPfEsFJU9Q0CocDLkqM0cOxFD7Yko5qfqKTuGOKapVAoKp8PzwoWqsjn&#10;qCPlgWlYBh8NPuGFC/4IRU0GKoaVfV35rgVSFm3YqfpxSCqJZsftUphW0QXjiHEdfbG0KSwLLvU4&#10;EqbJGDQOxPsMKomG3CDkSflittvcdgDgtQ2CQOTEj2wpU/rLH7I2+WRtiF5YkVrQ5JNLlloKnFBC&#10;kbo/s7/RgtIC5WYjkwH3YrQW/WIyaUw2tKrMtN+/jipDSQht6LT5YKRSya6WP4UAONpG6HM6t1jX&#10;BYWlOsbGgjBOQtMYo2KJYRypQ+AwgJKm8zsf7uuFgpnl19HDQRsqW8fqNVowow0GVUiWNfhVajCj&#10;mt9JAPjAB9jgpaaVI26CnzOClpfVI9qHDSraRydQfpxpBis4xRn4VJpg2DICm2lVzWjbZJWyoYVJ&#10;Yf7LFWjKvHjRguAoO6ksUTHYNkaUBEEx2wpvU5JSgnMDmp5VwUCvC1SAdS+DhC0td4ANqsfcZCWz&#10;IArIxuWc0LeGCO7MnZcYYu8n4ZYIte636vF2k3yXCu6NtLRIh6hoT441S23InqmvIYndAU2s67ll&#10;yPCU23HZ0NW40yQCbRMo5LxSgHzxLGkIdPdjuQRkKKBYREMQgUgULZZTIlSeJn3Kr/wWKF0NsOVW&#10;UD6a4pau45pW+EfCOm9MDC0PFZys3xdvA4i2wFG3KMsfpxio74WBKWvaz125U+eR3ZidNiCVNzyH&#10;04Ra8aYaaGAMjsT88SykV8ksr1oDTIlgEZZMTGOXUZBtKLGBrbpih2KuwKt6HAobGFK7FXYVaOKF&#10;pG2BgQkN/HwcjIyRE0UrkUrsTthDlrioK8Rk2K2Pl9kCvywhkilifoRQ4tZkFcKVHxdclSFaNvAb&#10;5JSGzVsFobpirRocCrQle2LJeFoKYsXFMFKoSwh14mlD1yNNU428/wBesDBKR2JOB1soEJNuNjvl&#10;4UKkYXkCwqMJZhWmbbY7YQpKGJPXC1rS1RvkgwLWFVy0H2umBVaM8zxXphZVabWlmVPJhi3iKYhO&#10;ezfhg4WR81ZW44aTSxir/bWuNKY2tIgUUZQMBDUY0lt7PCPgiUb98jTUQlpI6YFpaIy3TfDaCihb&#10;rFF8dCSfpwhK5Z4It1j5H3w2zodVkl9M/wBn4R4DG2F0q2iz3FT6vEDxw2y3kmltpcEnxzMZD94y&#10;NMvBB5pjFaQRiiIBgApkMYCoIV7DCz4ab4AYppcHVemLKguEq9hipcXrvixaLHFLg574pXchii1p&#10;BxYrCSMUuqe+KHUBwqsaM4saWhSMU22BihxQYEtUwoa6YrzUpoVkFD9+FqmEA9tLFUoScFMDIhTF&#10;4y7SLUeOFIkDzCjNJA24JU98lbGUQgZCD74LajFT2xtS1thQ3QP0xXm0UoMWNNUXFVhp1wqsK+GF&#10;hLdod64WA2VY2B+eBsBtVBwNwXLsMUErqYsQ4+GBnu7bFi2aYsi7tQYsVtMK820I3wJVUYqQRkC3&#10;RO6ZQmoFcpLJEZBS0RipcBihsGmBQ7r88U21TAxbphS2AMUuwpd3wMWqVxS4YVaO2BDtjjSGqdsC&#10;W9qUyQK2pNFXcZYChQYZYGJW5Jg3irROFLWKFOWtKdsCoqFABTKC20r7EVyBS4UwIboMKuoMIWkO&#10;wpl4QVMgVybW6g6Yq6nhiriNsDNbbECp75VJIRqGuQZt1yLFr55FDugrkgGQUZTXLgslI0ybU1Su&#10;FXYq7Cqx9t8UKlp0oPHKZNiLGVFLdcCWgO+LGnMeQOSCqD7ZcEELCBkmLWFacN8SrfbAoWxfbIys&#10;s0WtMqKurXrkUEt9cVWydN8nEpKgwGZDBqm2KtYVaIBxQVNxyIB6HASoCKiWgoMxyyCrTAyDjtXA&#10;VLRwIU5CK0zICSoNkwwIW8u2GmNtAnw2xZAOdgQcCabtVoOXc5UShGLkCl1cilrahrkglDMsQPKo&#10;rk2BXDfpQjI2xJXeirbkCuC0uWNU6YFX7DFkGzgS39rCkNHfDalrAhxxUtE0xVCymu5y0La2M5JV&#10;amBLXHAxaK4pcdtsKWjXFDVK40q0r4dcFJbVTjSFQMaYUlxftgQuDV2xRa4HbCl1RhS0XGBLQbFD&#10;q98CWj4Yod88kq0VYjIlB3Ta2TgKZQmIpFimBtbrgVrFW8UOGKXVGFDjipS/UIQvxg7nLYlrkEPp&#10;LRBiZKBq1BOGSIC+aepfRD9oVyBLkggLjeoTQMDgZWpySg7s4A9slSLQVyyuCQ5J7DJAUwkUseqn&#10;cA/PJuMVhL9gtMOyHU8d8ja1ToYyW22965EqE6grtXfKrbwrjfAybAwK7bFXYVcN8VceuBWumKrZ&#10;WCLypXJRUpTfXhkHEqq/IZlDZplK0tklFagZPm1XSFmf78lTXKdLYXqciRTKMrTnTVpXMebcBabx&#10;0IyptC8EdMCXYpC4nbfClJb8rX4QAMui1ySt6Vr3y5xypt1xSHUwoKylMLGlRBXIltBRtmyBviG4&#10;6HKpL1TuI5Q3K+Bk2cVaGKuJxSXDCxbr4YEt4pWSVAJwhKCc+OZQDWVHJJarhYuAxQ7FXHFLqYq4&#10;CmKbtvFiXA4FpumKadTCpLsCGhviyXDCtNAVxQWzTFC2gGLLmu74FdthV1BTfFFNjAydirjirhii&#10;g4DwwoLqHAyp3TFLhiimyMVbAxVaBthZup44q2FrgTbdBiw5uIxSXHFADXGmFnzXBcWHJvrgTTgM&#10;VXAE9sVJb9PbFQWwg6jAycAd6Yop3DFXccVp3DFNOIHbFFLaYqXFQDhQC2QMDJafwwrbVMVJdTFA&#10;2a7YqWsVAbAriytcAO+BFOpTphU7tkYseTqYsrtulcCGuNMK2txVoYpa2xVrFLXzwpa9++KCVtcV&#10;a+WK2GuRHXCyFODAb4qvD4EUuV69sVpsEDfFQuSSla4pLYlGKKa9cDBTIxtY0gO9cKLQ8jA9DXCE&#10;qVcKGtjiguArirh098Ulxpiw5Lag9cWbtsKupgV1PHFjbVN64pt1a4q7Fk7rirhtirj44sXdcUt1&#10;GKKariyaOKtYq7FWvnireKt4q1tirqADFWgKjbFXGgxS6gxQ31FMVar2xV3TrirXTrirtq4q7FWz&#10;tirROKu64q4jFXVxS6nLFXV74FdhVx3xVwI+nFWgMCrganFWjtirWKuHWpxStGxxQ3UYVcKVocCu&#10;JphS4imKHYq4AYq174q40wK3XFLuuKtnwxVwr1xVsVGBKqrYsSFxNOuFea2oPTAlokjFKylcVdQj&#10;p1wqv5HxwIbHw798VtvlXFXVIxVTajdcUuD03OKVQEnpiheKjAttnYVwrS0kYEtgjFW8VdTxxVZJ&#10;GJFod8UpVdaY+7JQj54lBFrbXTR1lAJwOLKKZxQog+EUxZxgsvJAkdKVJwhvDH5qNUtiUoJ6A7YG&#10;qRWHFoLW+K0t2GFabp4YE2qQqx+xgUKjKw2YYptYIq4pK/6mzfZpihs2LqCTT78LMRQrLvTFnIUE&#10;xtiYErT5YGgRV7OMM3N+vjhb5bpkm2+LYAuuDWI4QyY+7VYnvkixCGnauQShSO+KFtQBgazzTLTJ&#10;EdWjkFTSoxYx5oSZeJIxcgqDDAxprCwMu9btikBqmLJx2xVxpirWKWsVaxVsUO2LEmkdawAjkd6H&#10;A0HdP7WgU5JlALGczsV7DCHIKKgh4DfAtKzTLH1640lKNXuQ3wg1rk7QhiFit6N1OVlQlTbnFKbe&#10;XbT1HMhG3TKchcOe5p6FYwfDQ5RFyoBH+mqCuWU3gWuDBhTCAypUiOFBRSYEqoNBkkKLHeowsnc+&#10;xwIXBsUU7nTAlcr1wqQqBqdcUKUteoySVM4ErE65ErSKBoMoKQG8iWTdcCHYVp2BFNHCrYxVcMKu&#10;GBXYbS7AiljmgPyyQZBDxlSdz1yYaZbFEhRGKjplgQN1F54iaEb5OmTQuVToMU0qJOkxowFffG2J&#10;2f/Rl0nN/tKCMBVZHBGW3RQfY4aZUryBQKV4j2xY81IIp3V2yNMgrAcR8LVPickgqElhLOas4ORp&#10;iFw05YdyORw8mRkhbpbqTZUovgMibarQP1KWu4YYG3iRcFlJ1diq5KmZnSrNfxWw4RVdhgtqMrQg&#10;v7k78qe2HiZilWPUrg/CCGPyw2yICYRSSFeU3ED5YWJAWPqMYNFFRgURUjdW7dUqcjsvAERA6P8A&#10;YQr75MJIalS0G8jty+eQKK7lsRtq1UknwyQZEFUmgMg3eg8MiQ1qCWC1qzgj2xEWYtEmN0XjAo+e&#10;ElgSUFNYXLNyoD8zldFeIqaafKzUK098kAWYkjPQS0WoBZskTTGUkDcz3Eh3DAeAyHEw4qUecw/a&#10;YYRJtEwjbWK6fdnIXxOTBXZXluliHENyOAlhQQ31xu4Un3GNsqDa3UjGnpIfliFpGRxKF5Sxqvyy&#10;VBHJa14i/CqmnthtatfDAlxuUI+ZwJpEpZIu9CMUWq/V0PUk4EU5o416kDFFKTGPswxZUpGEneop&#10;hC2u7cajFVP6vXdqfQcaS5VoaIh+ZxpC6SQxCpBY+GFFoKS69T+8Q0wWF2XJeIuyoRkmVK6QpKOT&#10;AjIo5KM96kI4x0rkSUWg/wBIStvRfux4mQpdHdSuaBVP0YbtlQTGNOI5Sqg+QyVMC6SRZBQMB7A4&#10;CkBY0YiAK1J+eRJQZIeVpXNAB92DiSKVLVGr+8UD3yxJpWoa1Zj92BAVGNT8H4YrTbDkN/hOBBCi&#10;1B0euKabEbt+1XFSrLG5NG2GFXSXKw7dT88bY2prGko5uCB88FLSmVgJoCcUgKsdoh+IVp74p5L5&#10;HdfhiTb5YWIKlym7oPuxZbOEsx29PbFaVwixLyKjl7YELC8rHkwCjG0hp50c0BNfbAoDRVYz8TH5&#10;YptczeqPhNAOuNIKkkKMdiSfGmGlVmC04sa40ruAAqlB88aTbXNiPH57DFDXPai8eWFKpDG32nNc&#10;VdNIV+FVqMBLC1AuR0jH3ZAldlIliacBgtlsVdECipABwgM1rsWP2wKZKmO6rE6oKlwTkqQbWCN5&#10;mrzFPY4oGyIJ4DiN8BKlS5OBWm2NpU6Bt+NcCbXrxG3GmFVWhPfFDmVQvavzxVqIneuw8RgVDSVJ&#10;+1gV0SCu7VPhhZIgs/8ALT5nCx5qlQiepJTFSg5ZYZDVuWAoq1LnbjuciyWuY2+wWr8srMkELoYW&#10;+3QmmMRfNKIAZusYy4IVJI0jWvAE/LGmBU4YhK26ADCAzpESFfsnYe2JQsMtBRKD3ONppRKlvtMv&#10;3YbTSqpAFK8vYYlBaKVP2aYEhfICooSoH3YoWuqgVVeWBFocTAGvClPbESZDdEo6yirbD32wrSmy&#10;RE0JNO1DijdEwRiJSadcVJQE0M7ksR+ORNsRJQNvcHoCMNFnxLlt5yQCD88d2YkmjcYYwtabYWEi&#10;hwamqMciUhH2OwIJqa5AsyjlyLW3irsKHYFWtihtcDJvCrsKuxVojxwMaS3Uo6EPgLVSSXCF2qaA&#10;4A5UCp0p75YyXhiooMKERG9NxihX69ckxVFJAwq5G8cVbqCfbArRHgcVbG3XFXF16AfScWNOQVrX&#10;AkqMy1FMiUFJNbsFuI+ZFWGQcTNC2HyQhSa9BlkS4cUJIyhtumWhm2/D9mtckgqZHbCgrSpAyTWt&#10;xVs4oXRuVO2FkDSa2upUU8uuNuYJAq41TeigD3OC0GYU5bp3PJGJ9sLUZFDmeWu5I9q4Cnj71Zp4&#10;nFHqG8e5xa0LIVY0SpwMUTFpMj0Mp4Lg4UiJRKva2YIRixO3TCBTIkAbodPTnNRGWGJlbXEBVmis&#10;oh8XMN3AONMiEJJJaD7IeuEMaCnFM42XcHtgKYksisZTxCsFWngcLmAI9WAwIKqrrioCoCrdcUuK&#10;LiiltAMVcCMUN9cUtcMUU7gcC04bdcUN4U0tIBwrTRFMUNHAq00wq10xQ103xV1a4qtNMVWSKSNj&#10;TFiUOXZD8W49skxJtZIYZOvX3xa+EFCzWSNuoocHCgxKAltHXamPCw3Q5jphpr4lpFMVa6YVLmfF&#10;BCwmu+KKWEV64UO44LUhrjXDbHhXDbFLYYjAyCsp8cLO19cWNO6YGTdAcKKdgW2sLHm4HxxTZbVR&#10;1wJCpQ02yJbQmVsvw79coLYrg0yKGyO+BDWKS2PDAocPbCyu2+2KGifHAUWurXFDqeOFLVR36YEO&#10;phS4++KQtpipLWKKXAYFprbqMULZH49MsDJCsfHLmsrSckwtwxVvFWhTChY9eg65EskTEhTqcpLa&#10;FbtvkEl22BDfzwp5qTyEH2y0BBU2euTayt65JBa9sULhTAoaNcDJT41fbbIySAjE2yts5rzvkCxI&#10;cd8CuAr0yQKhSkWhy0FSoNv88m1lr5ZJjbdKd8BSHHfFVKXYH3woCItwAoOUFuRA6ZAobpkUuwqp&#10;s5rUDbLBFBKmxqcmAxK0iuSQ4++KWuu+KtE9xjS2tgf4iD33yEgyBtGINspK8K4g5FWq4qtm2GWx&#10;QUI0uXMW1NRhQvPTArVK4VpSlUVB98iSyCLjNRlJ3TzVDkUupvXApDRG2LGkPIdyMvikqDuBljWV&#10;L1VI642oU2lbscbTuto7+NMBKo20DBd8pJZIsbCmQLJugGBDvn0wpUDGrHoKZK2NBUC0GQtacRtt&#10;hYqZDk7UwpbUP+0a4EhUG+KuGKuPTFLVMUNEYFLR2GSRSGnYNk2bUVPpySKVxild0wJpacKFlN8V&#10;cQe+KuphVojvirqU3xVrFXUxVuuKlomgxQ7lim2jgV3zxpW+VNsC02GrhQS4nCimjQ4ClNLEkr8e&#10;UkJijQBkWxsYEur3xVs40rXXFXHAh3TY4VQWpsKBe9DlsQxmlixn78mWq0TGoHXAzAXMadMFJJWe&#10;o1aHDSFharYUNEV64sS0B4YEWqpbBvtbZG0U09qSeINRgMlITO3UKB8hlYb4q+LJsYFd1xS0B44q&#10;3hV1KYq7c4ELLhzHGWHXJxCTsGP3J3JrmW40t0G7VyQaZFQcV675JgRa5I1G/fIFuiE109HqGHTf&#10;KJtqcpuNspbQupgZLqbYq79WEJSK++FiBmRFpklzmprlgYFT9sSgF2/bJMGqV64FComRLYFeFGZh&#10;TxwFaT6A/DmKWwInbtiWx2BXYq6lcVcKYod0xS1iq2Ztt8mAkoGQ75khgVPtkkOpih1MUFunfFQ7&#10;FLq9sUu2xVrFDdMWVN9cWJa+eKXdsVbGKXfPArqYUNdDXFDfGuLKmxt88CHYUuI6Yq7pgVvjhQ6l&#10;MCXHbFS4YUrgD3wKS3QYq7FLW3bFLsUNgUxUupvigNYsve3v3xQ2uKS3QHbAhogYWTY2xVsUO+Kt&#10;gb4GK7bbFJbGKAHAYsiW6Ab4odgVunjirVMUtFaYVaAGK00R9+FXNTAqmTXCmmsVbp3OKGsWVu2x&#10;Wmxtihse+KG+nXFPN3vitN4Fd0xQ4imKrSAMKrSNsWTWKuNcULSaYqtPjhYkLCabYWQis5YWVNHA&#10;ttVxRdu50wsmzKR88CXGVvoxpdnCWuKCWjJ4YUArC5O5xZW1ypixarilo9cKHVxQQ4kjFIDgTgUh&#10;x8cVDu2K82sUtdMVbrhRTRwJbxS7v88VccUB3zxS0cVcDirumKuqOoxVbTFWxirgcUOFMUup3xVw&#10;qeuKtHFXfPFWziq2mKrvnTFWq4q1vXFXUrirdK4q3QHriq3virtsVaOKt4q44q4Dv44q1uMVcMUr&#10;huMVaxQ4nFLhtgV3bCrVK7YFdhQ0fbFLXTrirhirtsVawK374UNYpbpirsVdtgS1TFC6uKtA74pc&#10;PwxVutdsVbrTbAl3InpirQJBwobqcVar0xVxYjrgSuDYq2XxVv1SD2xVrnXFLWKtg02xVUDe+KKb&#10;qe2BS4179cKreO9a4Er1Hjihfv2xS49PfFWhiqHuLP1duRGKbXRQiIccDVw2q0FMLIKVyFKEt4Yh&#10;kGOTqanbEpQTLQ74Gom1hxaSFpxS1QYWLbHAkja02s7YIgcHr1wNcUcIkK/EAcLlxil11Gqn4AcU&#10;8AUBbtL8VaD3wUxOzb2UgWqnkMLIFDemVahHTFkUUXPCg+7FgIBGWgNN8VIRsZB+eLaA3ckeiT3w&#10;pY/IKGuEsUNLucikqJwMJLTWmLGqKMsn9NC2KIgWh5H5GuLcSpHFjTQGKgNfrxXYNb4papitNUGK&#10;uOKKt22K00d8UWAqQoGJqOmKJFMLQCMkt36YGNWmit+74r1OSZxFc0Ta2/ACvXFmiHpTClL55Alc&#10;KEolYyPy6jAUrbhiRu1cglAmrGg77YWEjQZzoNkIolNPnmLPcuPjjZtlNr02wAOYBSJ2Ip3yYbQ1&#10;w4nJJVEFNxkSnmiI2OKKVhU9cKrZDQ7ZJVrr3xULRUb0wJXp44EFcT4ZJVRKU3wILnWuEKCh3Ujr&#10;0xLJtFHUZApVspKXVyCrhgV2SVquKtnFXDAhdhVwxV2KWjiq1uh+RyQSEDChkFB45MNeRGwLInwy&#10;UK+OWBrBamtlY1BGTZqP1Xf7QwWtuNsE3J3xXm//0pYHVzuGwM6XMnHdAAcF0xttUkbdqYWeyonh&#10;QfQMaYlvgi79Th5MbUJmuD0FB7YLQCh2E37XLASz4l8UEz7gkDxOIKbV3ZohRCGb3OFgUMzXbdgf&#10;lTAthTL3I6x1+jJWjZWhidxWaJQPlvjQSQEVGsaD4FAPyxpUNN6bn94r19sgilIR27dn+7DTKrV4&#10;rWFBy3+nbGgErbhjKOKyIo8MWNFSg00Ft3Br4YBBIFIwR+iKRR8vfJIu1J1Z2+ONvoONLS9oIoRy&#10;YMT4YeS2hnmlkNEBUfLIWoKtDA6fFK5A+eTZmS2bUafDCa+5wWwBtZHfXB98bZ7IuKe4k2oPuxRQ&#10;RLlYhykpXFiUFNfcvh4ArimrUfXj7xDBsU8CIgtoJtxHT3rjwseCkSqww/Z6+OFKx4oZTydmrivC&#10;uighU/CeWNKqyFl6PxwqsVmrvJhZUvdpCKR/ecjbWhJLeV/tHf54KZhUSARCp+JvDJKVCdZ5Oqmm&#10;C2AKh6Eo/ZONtgkrwWrH4mJAyVqZOmvzH8MQ+nI212gzdzE15HDxJsK0VxcuaA1+jG7ZABHKfSXl&#10;Od8SWJpBXGqMdkA4++REwyCj9fkpUoh+jJWE8KvBJJP/ALpSnjhoIMaRElxFb/ZVeeOwQBah9dEp&#10;o0ZJwJ4UT6MfHkyU9hjSOSwTKooEdfkMK1apGiy1NXHzwELyWH6upoxJOICRaoJEYBUYj5DDSkNm&#10;NYviL4oczo/RlwELTlSMbgqTjS0vVGbrQD2xSsmZx8EIG3euLBD/AOkDqoOFlYb9Sc7MlcU7IqOP&#10;blIoHtTBSFOZpH2VSBiqHZZu3LAytdEkxNKtilGisa9y2FgSoCFpGq5+jIpdJVvh4k074lHNaA69&#10;FA98QGQViVO44k+5w0xppmPRQCfwxVS5NGf3jAe2IKXMssm60pgJKOThBJ1Ztvng3TxNh16Ma+wy&#10;Sea6O2Vjy6DEBbXTuacUZR9OEsVsI47yOGPzxpkVrGVjswp7HIFiAvVTGvJzXFkoySo32q/fh2RS&#10;wPCOzffh2XhXxwxSmgVvvw0tIxY1iHFdsUNqGAr1wKpEkn7JOClDjuPjquFKiVQmgLHAmlePjAOR&#10;NPnklKixDGtVwLSrDToCPoxUrJJ1Boa1wWGDcTq+wG/jhtnSpHAvIlqmmKLU5GklbiE+H3GFAdNG&#10;q0AjDH5YKRSi1R/usfdkCWQAXogc1AC+OVgWmlzIT9l1Ay4BbLhG/wDvwffklbWKQmnqD6DgQiif&#10;TG9ScUFTYp1PX3xWlHmhPxUGLINtRvsKGGRpCkUcGoAH04QUg2iEUkEybnCpUDMSdt/oxtAVoyCK&#10;UI+jDSkLGjp0Y/eMiVDaIAKu3L22wpK1U9V+PEKMVtdeTRn92WII8Bix9yHazZV58wK4KK2VAxDv&#10;NT6DhZbo2ytgh58y2KktzzHlslQO5ByJIYqQnpvwGC0govTZy8jVFOmA7ttbJsDkWpsYFDeKXYq0&#10;wrihpdjgSuwodTFLsKHEYFQt7HzianXtgLXJI5AGFSMiG2MlCgGWs7coqd8VXhSOwwra5JKHfDao&#10;pJOQpkmJDZoD7YENUr03xS7cdsUN8WpWmBWuJGNLa6u1BhSptua5FChLGGGBhIML1+0MT8l+ycDr&#10;MnpLH2BqScyIljdurXJ0tuGxwKrMAR75KmJQ7DfFXbfTixLXTCi2xv0xSCi4yhUA7eJxb40eaJDQ&#10;0pG1T32xSY0pg1PwdcWvmpXETL8T4aaTsVBXKmtaZBsBVo7h6j4j9+LMG04hnG1FV2I6Y2kxCvMZ&#10;3SlFiB8cQEFKZowlACrMT1BwcmK8aXOdyp+jG2FUqWukCRv3wYfLItkBfNNodEtx3f78LaAmK2wU&#10;UHTJNjf1fFDawMO+LK1YIe5xVdxHfFNNGNTixpqlMUtDxxVxxS1scUUtIpgQsqRhQuU4qWjTFQsK&#10;4VLVMULvnirR6bYoUmGKVtAcKCtoB3wsatSlhEoqKVwMTFK7j1Iieo+nFqMyFFNQmTYgEe4w22CY&#10;IU55/WNeIX5YbaJC1EinviwK1qU3woWAeGBFLuJ7jFeawpTfFadx8cVa40OKF3FT1xTs3wGKr+Ix&#10;ZLgowpNLSmLArgvbFkFwpiimgBiinGgOLJugHTAkKqN3yJZRTKBwwqMoLcrgg7nI0xIWkUGBapsd&#10;N8CW9/oxWmsVbJ/HFDiMWTdNsKGtzirVD3xWl1NsKVuKHEYpJtqu2+KHdd8BV2BC14wfirvloKod&#10;hSuWBgVhGTYlrFW+O2KbawsHECoJyEmyKKU5QWa/Al1MCG6dsIZWoPscutgVMntk2DWFDh0rihum&#10;BLj0xSpsKnkeuC1AVYZuR45UW2kSu4yCkN9MixdhWlKYb5bFJUWywNZW0ybCnUwMqdTFVkgDDFjS&#10;ratyHHwyot6JGVFDfXIpcNvfCEKcgPfLooKlk2K04aQ3iricVWsaA4qpwp8XzyuRZDZHqO+Vlm31&#10;65BXUwMWn3GWxKbtD0pliKaGG2NNVHjhtDvngSosjyGnQYkpARkS8QMpKVT3yCu3O+FLt8UKMkIc&#10;8iTXwyYkp3UvqY61w8TAi2nsQ3Q42tKf1GnVtseJVVYCBQMcSVVo4+PXIJCpt2xbGhtvgYuPTFS0&#10;FxVvFDiK4rTVcVaoDitO6YpLZNemBDiMWS0AdcLFx3xW3MKDCEUhJDXLAyLohU7YUBEAYsmyMCtn&#10;FJaK4UOI2xS0Uwopbx9sCuMdRirRXFbWUod8Kt4oK33wotrAls4rTVKdMVaNAN8UFZypkVteuEJC&#10;/brikpnaSCRQQMpKhGpTINq7pirWFWx74q0cCuxpDfzwpQ10oLA9hlkSxkgzu2TYVbqhd2xVaZB4&#10;YqplgcVaWlakVwMVcTKvRFGClAAVfrNB1X6MiQzdzd9woOR5I2bAnboqr74sN0VECo3yNtgVa4tj&#10;eBDYphS1ireKWjgQ7CqjckemQe+WRQUhuP45kBx5IMrTLA0FRcDrhYmlyCu+QbAU1sZyoAod/bMe&#10;bcCnEfTKW4KlRiluuFKhdA+mTXDEIO6SXO4qcyQ0lBsKE4ULCcLF1CcKC0DTFC4b4GVo22XmaBqG&#10;vTKpBttOrcfDTKWUUQBTAzargQ4bdcVbril2KHA4UtHriqyROfU0yyK80NKlO9cuiWBUMmrRGLEt&#10;4oLqeOKh22LJ2KuxS4YocDTFBdXFQ7fFK7iOuBXVwpaHvilumKHdMUUGx3xS7AmnAbYVdih1MCab&#10;xVw364q3irqgYpdXFLYxQ3itO2xS6lMCXE7YVd03xWnU3xZN4sG6YpaJriocpxUrq164obGBLfse&#10;uKhxHhilco8cUNgUOKuO2KWh74pbpvgYuxStbfphS2KDbFS0fwxQGjvilTpvhQ0B2xQSupgVqvbC&#10;lo+GKXVpimlynFjTdMVapTfAlutMUOJ7jFXHrvipcdsULTTCzaOFBWk4oWnFVMkYs1hOFiWumK2t&#10;264UNYpC0nFm5jihqtcKOThgTTumK01U9sVq3b98VaoN8VbGFaaOBLeLF3TFSXYoapiytxxTTjT2&#10;xVrFXb98UuOKt4oa98VDqUxS1TFXAYob2GKhommKu+eKXHY4q1UDrih1R1xS2d98UNCuKWuIHXFW&#10;8VdUYq7FLWKupXfFDhXFDq0xS6lcVdXFWgKnFDu+KXdcVccUte+Kt9sVaHTfFDq+OKuBxVsAHFLX&#10;cHFDq9xilxP34q2Kd8VWj3xV3XFDsUuxVrFXYq2cUO98UtUwK3SuKtVrucUtimKHHFLVMVbFMVbA&#10;pirh44q47Yparihx8cVdUYq6uKuGKuPjirYGBLsKu9sCuVQDiq6vHFVyktvilcy4oDgBgSvU4saX&#10;DFLqYpd8sVd88UOI74paOKqNx/dn8cDIJBKK9MLFAzLvgY0oti45aOFBLVMWIRNlCJpPi6YFO6eJ&#10;EEAwW3Y4ALHYCuSclAtOxYnsOuNopQF0wqOoPbAltbpo6LXbFDclyxFT9GKHWW5NcWJ5oi3kPq06&#10;jFJRwPGuIZRUbmT902SClALH6q7DfEoQc8BQkHbAUoVhTIqsrXFEt16SlVK9sWICyuLJo4oIDVMU&#10;uxWg1il2LDq0cWVNYrTjilrFFL4nowr0xWQtHg1U+IxRFGWcjJR2xZlGDUF8DXCq5rouN9hhVAXz&#10;8VrjaaQlohkUt23wFCGlpU+OBkv0q39e5UdgcBNONlL0Swi4rxPbMTmyxRTWM0yYculUDaoyQSF6&#10;UbY4WZVgo8cCArIu22BbVBUdcKu+eFK0VOKHOKdOuKWtu+Kqi0pXFiV6gEVxWqbJAwqpmnXFVoIr&#10;TKyyVMpKQHZFK4YEU44UtYq7CrhjSlcMUNjArjthVaThplTuxHtiEjmk8Ujhjwr1yykZKBRtrO5P&#10;GQE++TDjox4QBWmWBkFEChqFIxpK/wDvAVcY8kP/05cqzDoa5G2dr1VvDJMV7SrHs5xVaxMoqjUG&#10;CmNFDm1bs4rizBaW1uK/b2+eIKOJU+tRW20jlm8BvhteajPeRTihkYDwAyNLwqUcVsTuxw0y3RZj&#10;kI/dFUXue+FgWkZYtk5Ox74GapLzI60OJYEIT6m8u/qfryNMwaRIpGnAk18QMLEm1AryOzvX5Yhk&#10;NlYRMu7vy+eFbaMbN9lF+eCkU2knofbpX2GStPNaZlk6MwwFapUiUDoxOEKSqqslasQBixtZLecP&#10;hXc4LQFD61I32gG+jG2fDa9WD/ajX6MUcKKjtkIqygDGkFt7qOL4UXFjaFe6iY/ErH6caCaDaLby&#10;7BWrjSeFECCGLdvxxVd8Mg2NBihr0V7EHBSWxbnuRTFIbKsgpGBXxwsSUK9pNIanfAoVY7b0xyfc&#10;+AyTIl0khOxVgPbFitjhV+nIfPFNtPcLD8KVJ8TgtbtDo9xI3wsf4YbZbIwP6ArK1W8MLG0K17K5&#10;+GlMjajdr6/IPtKpxtNBWglkmNQi0+WFTEK0s8UGwA5e2BAQjXcMhrLHU/PGrUxcslqx/uz9+PCE&#10;CKJjsrdxyKkD3ONMuS4vAg4LUD2wsSLURb2zdyMBiyoq8MUSCke58cUG1OWChq0lCcCi3RRgGpkr&#10;7ZNkqTRvKKKQB45ElrNoQaaxO7D78ADMGkYkPpLRN2ySkoaazmk3I3yO7ASpR+oyD9k47sxJEW9j&#10;w+OQH5ZJkZLbmWU/CikL8siS12hOMnYEY8TKw3GkzNQE5ISTaZLS2WrsSfDElBKCmvJWaqkgYLRa&#10;j9ambbkcbTYV7dLmWlGNMNskVNdeiOKmp8cSWFoVbid2oGOILPZHKTEKympxYlT9Va1Db+4xWlRO&#10;TCpI4j2xQhpb1RsiA+5GR4lG7UN3IzUVFrk7ZkIpzFEKuo5eGCmCHN8B0QUx2TTYvOQ3TY47J4VW&#10;3RJN+HEDGkVS25vo1+Dcj2woq0J61t1KtjstOEts52D5FkIlGQxRoOYBHzwKVks0bnetPbDTGrUv&#10;Utx2fEBeFfEsMponLfDTJE1ithQnCxu1hubdjU8icaTSsxXhyYkL4ZGkIf1YPFsNJtWhdJfhAJp4&#10;jGkUslZIzs1D7DAoUxKhO8lT8sNMkQyALU0HzGCkKHMdpAPow0u7ayL1LqT8sNJpXj4ydD92CkUs&#10;uXBHBXC4o5oQhv8Afwp88klwWQ9Jh9+RKthJlO78h7ZApCsYyRSqjx3xEUlT+qk91P04aY219UPi&#10;v340Ugou2gEQ5N1ySktvzJqvGnzxpiGmG3wKGPc4KQpiF67opyNJBVfSFKU4/LJUpUmi49mYZGk2&#10;0WZtgrKPbJop3pGleTfLIra0lk/nI+WSDK7U3jSU1KOPoyJFqNlWK2Vd0DV98QKTavX01MpHxZJg&#10;TSXSXKBuRiNa9d8iCGMabkvlk+2hphZUFPnFMeIjPzJwbJpNKenFxTt0xWRQjySjoxGC2IkpNNID&#10;8Zr88Fs7BVrGUm6A7EUwW2xGyfJkS1kL6YsW8CuxVojFVtKYpXYobGKuxS44rSxhUUxayEkuYPTY&#10;jtkTsiKDkXap65MNwUgp+1iGYK/YdeuFSuDCvvhQrwAMOtMmhW47bYEOVSDire4wquJPfFC0mm/X&#10;FaU3cntTBaVNnA65FSsJLbjpiVSzVrEXERSm/bIOHmhbBrmAwsVO25ycZOEpCPvl4krRFdsKVZW+&#10;GhH04QpNodwepwtazjXfBTF3E98kgtgEYqrF+W5wWyVreMOalgor1OG22ARBiZTWM8h40xWQpCzT&#10;vJs7EjG6aTuo8cikuWPeprjSgpja38VqvwLvkqckTHVRnv5Jvt9OwxLVLJaJ0m1Ex5sNgchzZRjb&#10;JonyVORwq/OvXAimuQGKaXrIMWS8MMUUvFMCFrbYqFOrHphVvkR1wJb54VdtirRxQtxQ7FXcRiq0&#10;imKrDtiimsKS6uLB3tikrW9sULK4VWFsU0ps2FVJlXsMWJCx+LdRXGmJhaDnhRtqUw01yhSDePji&#10;WkeakyjFjS0jxxQtA3qMCaXEE4UUsLkYotwkHcYptaQD0wIW4UFsMcVB71WppiztvkMKQ2G2+eLE&#10;+bYxUN9qnAly4UONK4pbAwIXAUwENiMtZB0yohsBRw6b5Bk3WuQKHYrTdKYrS3bAhvFLdcKt7dcU&#10;OJxS0R9OKuOKtD4sCHe2Ku4064q0cVcKDFDjWmWBkhWauWgMVh8ckwLsKG6VxVqvfFC1xUbdcBZI&#10;iMEdeuUlspWPTIFK0V7jAgNjl9GFKnItMuDEhRYZNgWqUwqG/c4obriruu5xUbrCpk2GRJZUvihK&#10;HffKSWSIXYZBLfUYFcAO2EKtkWu+TCCouuXBgVuSQ6mKtUHfAla2+2KGrYHkchJmEauVJpd8xkaV&#10;wocaVRmmWlO+WAJQpnA8csDEhoTV6ZK0UvD4WLda4qpuWO1N8UU3AxB4tlUgzRy0plZZW379cgVb&#10;6YGNLWTl1OTiWSwoBkrQ4Rp1OG0NcE9q4CVpppFXYjCGSzlGN8BQVVT4ZErS8dMjStk4pJWgUwop&#10;s0JxTzdTCtOOKtHrvgQWu+FiXUwKGxviyt22Ku64ppxxQ1ih2BDumFk1tiwaGKV2+KWq4qWjTFi7&#10;piyaI2whUNIKmmWBkTbaLxwoVlIpim7b6YEN9Tvim2zhpK3FWziho4pbOK0tZcUENAUG43xUKZG9&#10;ThUtEeGFjTRxS47DFXYErQMDG1pXAxtcu+2KV/68kyRVg+5TvlE1BTRMi2r8C03hS1ih3zxS6mKG&#10;gcVQ14OI5dzkosZCkCZB365ZbC2wgbfBbGw0ygdsbUlyxseoNPljahsQh+xGQJQqJamm22IKQFwt&#10;3BrSvzwlJBVo0lH2qUwNgV+Bpv8AhkUkLlFBioC84EurTFXHClrAhuuK20BtXFXdRiqhNKYlJK1H&#10;vk4oJpJLk1JI75kxaZoAk98tcW1J6nrigm10BqTkSzgnVhJzWh7bZjTchNoyCMrbwv2wJdihbIAR&#10;8QqMQpSS94FqqKDtmRFpkgHodssYLKUwoarXFVoGFiA2o32OBmjrVDz5AVGUzZhPYh4ZTTYAqjbA&#10;yaO+BXYpbptirQ2xS44oLiDTCxUyg7nbJAskO5pt2y+KCo5NhbsKKdWuKS4jFDgtMVLqYqA4ivTv&#10;iybpihoDFSuNMWNNE0xS3tildsMCLW03xS7phZNhcCG+OKebuuFFNA4EuHXFWwMKt9OuKHDc4Els&#10;YEOpXCz5t4op3TfFDu+KXYpb6Yq2AOpwJcTTFDQ2wpLjiinLviobO+Kt0AxZW0DscULuvTFebgTg&#10;WmxtipK6njgVsgHrirVBhS1TqT1xSu98CKaJ/HCtOJOK0tpil2KLW4qVtB1wqHDFDdR1pgQ0fbCz&#10;axVumKXDbFDdcCF3zxRTqYptb1xS31xQ6gOKrDhS0dsVaxYEqTnCoCxj3GLJZ3wrs6vfFVpxV22K&#10;VmFLYxQS0cVDgMUc2j4YWQ2dTw3wJtwxQ7cGuLItE4sadTxxTbh74q4DvipbJxQA1irq+OKWiMUt&#10;7npiq2uKS31xY24++KWyQcVWgg/LFS6uKhrp1xS47YocemKXYodWmKWu9cVdSuKtgUxWnVxS6tRi&#10;hoYqXE1OKKbrimmqYq4mnTFWsVdXFXUxV1a4q0TTFXA+OKurirsVcTirq4pcd8UNHFWwcVcMVdti&#10;rQ98VdgS374q44q0cVaIrucKt1xVqlBgV3XCrvnirsCXYq7Ch2BXYpcBvihsVOKXUrirdPHFXHbF&#10;WqYq4dcVa69MVb2HXFWzgStwrTdMCuxVv6MVdiq4YpcQMVbBpsMVbDE4EU2MKrwfHAq7Y4qHU798&#10;WTsUFdWg3xQFtcUtVxVa7Chr0xSlV+8IFI6YVSOU5FiRamdsWiqWnCwJcBigBH6WGJJHTIlNbpsX&#10;rXC3w5pbcyOD8WEtoQTSN274FJWod64tZlbTHkffFANL5T8IAxZg20khHyxRJFKy15LtUYptW9SV&#10;cWTd659Gvj1w2odAtIxJ36YoUNRlLUDb++LJKmoTgQpkYGJdTFjs7cYpu3UxYbha2+LOqcNsUkW1&#10;3rilrFXYpcTiiraOKWqYosOGKlFRzAde+KBFHG5XhQYswW7f4j1xSrXJ6fjioQc8huCIh2xpJKKR&#10;fq0ZXAwHelNw3VskWSd+VrWrmVu/TMfIXFPqkzu1Xku43ygOdCIRQCgZaGylyrkklUHHpgYqqhQK&#10;k74VtXib6cCSqVxCh1a9MLJYFPXChs9d8VbFBirZIIoMUOBIwKtdqnCErlIO2KFsW5OQkyV6bZSk&#10;OpkVbpgQ6mKtYUtEYVcMVXYEOxS2ThVYThS1XZvlgHNY80qsZ+JYVpucuDVm5pssopuK5MMA2stT&#10;tk2dKEszqaVwpptJidjkUU//1Jm7iIVbb2GBSaQraip24kDG12KxbiCtWUn5nCGQiiVdJx8JONII&#10;pa/oW+7nkfDI3SmSg+pF/h4DjivDamWhAqY1+/BQTwq0UEM42Qrh4WBjSqttDF8Sip998PJNuYyy&#10;b/CB4HBbJa0wC0PX/J2wEppQj4u3EOwPvkglFj91tuxxtjzd6XIciSvtio2XqOKkd8SgoVkWu5P3&#10;ZAptpfTU7lq5MMuaIqJPCmNMSFSOJaUA+mmGkFcyrEK7k+GKLUDcyE7rt74LXZ3rA9UGKaVoY1l/&#10;Ypiqv6Qj+yoJxW1tJmOFXSO0Y2UsflgYrIkkfeQAD5YWWy/1ETYfhgWlpkp9n8cKqZ9R+60wJVEr&#10;H9rElXMeZ+EVwK0tU2IIOFKySQqfjemG2NrBMv8AMcbZUrxyFhsTX3wopoGY9KHI2hUj5/t0p8sk&#10;ppTkvQm0YBwWgbqBuVO7IMWXC71YW6oPoxoI4VVLaEjkykD540tU2bqJRxFQB4YoQ5a3bqXxpIDa&#10;xQOaKWrjwqUUlvFDu2/zwUgNunq/ZagxKlTNn4MK4KUOWxNakjJUytWMZQUjGAsSUM9nIxqcjRVV&#10;isxH8T7nwGTDIluR2frGwGLFbHEGNOLDFnbpXEHwopJ8cFsbtCUlkb4SwJxtkjEX0BylJJwsTJCS&#10;3Mjt8J4jBaAVn1qUbBzgtlYKpA9xMaA4bTSMeQQD4jybCwJQjXz9dsjadlpvZT2B+jDadkTbNJLu&#10;yqB8sKkBVluBHsoBwIQ5dD1jXAtKkUij7CAHJM6VZFjA5SDf54GBCG9WEH7P440EgIhGEy8QCFw0&#10;ghRe3gQ0oxOQpiAvhaKPZAa++S5M6bmt0ILyMRXEsChClsf2m+7AItm6KggVxUMSvhhpSWp7iLjx&#10;V+H0YsUI0EDj+9/DI8CaKz6nEP8Ado+kYeFAiUTbWscXxs1fo2xDPdVlUSCiuoGGmsgqJslPWRfv&#10;wGK7trYg7B1P04OFItHRQCBaAiuSSTaEls2kbkXSvzxpjRXW9msTcmYH5YaZqzrJIdiAMFsVnpyV&#10;3YYpCq1QvFCCfniUIVrOR+tPvyuii1S3sxGeT0ywMyV08Ukp2pT54CwQ5sn8B9+CikSaFk1d6ffi&#10;GQKNKiKPivWmStjIpdLbsd+p9zkCoUltHPUYd08S9Lah+IbYUg2iASqlqfLGlKHMMj78evjh3YiS&#10;36vJ3U47sgURZ21Xq/TwwpKIu3dqIgPEYCWtB/VpGPfAJNgKPCi3jC0JJ60yVsCUOQvWjffgtKrb&#10;RBzyo1B4nCtrLqUs1BsBlZLG0LRydmP34iRZgpio9CPfc5NSgGllO4Y/fkOJAUmmmHVj9+HibNkR&#10;ZepK1XYkDfrkwWJX6jcvGeKGmRlKmu0qlvbj+fIibO4rBqFwOj/qw8aQYpxpgllX1JWr2GG7TIBV&#10;mvvTcqlCBjdMALU/0kT1I+7JWE8K174sNuJwEo4VRNgs9KEHIVbKOydRtUZAhJVBvgYt0xUtdMUB&#10;1MVWnAobAFMKV1KYodirsVcRipQN/DyXl3GJDUQlEzAdQK4AW4bqIfY+OTTwrQpY1O2FkdmxGymp&#10;PXEBANomIBeuWKVcVPywMW609sCuDcRirdQdzhVwAUbYFU3IPzwVarRFXfAAqxkptioWSxg4liRb&#10;Hde0bmnrKNx1yt1+aFbsSmQxdctjJpBpRDcT45ekrhKTkgxKxmrixWVxRS4E9TilVBqN8ihx4nCr&#10;VQKccKq7TMUoK0742zO6iWrviw5N+sKUySCW4599hU++KHSlmNWFMClTHxGmJQAnWjPT4OpyALnQ&#10;ITs86fAAfnk2RNLRfRLszAHKzJiDavFKsu6mowg2zCuDQ4WSouKqowILiMULThSsIxQ0FxVvFaax&#10;QXYsWqYsmq4q4nFCw74UNUGBLXHFCzCgl1cULTilTLBeuFFLGAOK81PiT0yS8lNhx3IOKSULOK74&#10;WBjaAmJBpiXGKkHA+1gtjwtng3emLIi2vTGKKprjTAqmd8WDWKWq4WBNNVqMVaOENZXKWxLIFfv3&#10;wNjgAcKG6U6HFK6vjihdXFLeBK5fEYEr6VxKbRdq69KUIyohtjSMU13yBZFvbIMA32xZN7dDirRX&#10;AtNdMUNHfCre3TFLYbvhVoHAricaUtHFi7FLhgQ4b7HFXdqDrhUbOO4pkgUlDstK1y62NUswqWsk&#10;wbO/XApW7DrhRS0sOQJ6d8iWYRSsG365UWylSgORQ0NsCV2KrJNhkooUGOXMGvfJMWqYUFwOBXYV&#10;XxCm+UybArihyspXbZFLVT0GBXfrySt9RvhCFB6DbLQxIU+QBphtaWl9ulcK0piRtzxOKCtaYr9o&#10;UxtCrbfEKnK5MgjFyDJd164FaG+BVjxBq5MFUGbYHfLQwpsRBcNItcNsNrTTsAMHEpCkwd+gORta&#10;XwQMG5MMjJNWjkAAocgWQXEVyKS0PfAhp3CnfJBKk/xfZOLWVgt67ljhtK5YFHStfngtaVaVw2yu&#10;2niDd8FqQtSMr1NcU0qCgGKuqDgRzaxQ7FbcMKW64ptrvirvngY83H2wppxOKlrAhvY9MLK3UAxV&#10;o4oaOBFOoD1wKWvfCxd1xTTfXriyp1MKlaemBg6vjil1MlSQEPMlKk5NBC2OnXFPJELizXVxVwPj&#10;ihumFWjQ4q1irj74pdWuK24YUOIwIpbSoNcUqTCmFDVNsVccVa6b9cV5t4qsIyLArkwpC49RX6cU&#10;lMbRo2HwZTJICOQmmRbA3XFLq+OBXV8MVbphS1WuKHUp1wqhriAO1SaY2wkFAWMfVjU4tfAiYolT&#10;oMDIQX8KmpOG2dLgtdhja04pUVOBFW4cRizEXEjCtNF1XvQ4aWlM3KVxIUlVD13GRWl/XFLgcCHH&#10;CrjitNVwK4YQgN9cUqFy6BCrg79DhCCAkNwd65lxcaaEde4ywOOVJlrSuNrSrGvHKy5EYpjYDgeX&#10;j2ymRZ8k6iGVtwX7ZFLq1xSFkj8VJbp0OIDEpFckVPh2zKDSQgnpXJsaW1rgtabK1GNqQ2Ert3wW&#10;kBUWLjuRv74LZEJhao5FGNBlcja8KZxLtlLMKuBm4kYq7CrZOKbaBGK24nFBbwoUpFrkglCtQ5kB&#10;iVlPDCgtbfThQ7FkXYsG6UxSS7AgOOFk44opwHjikupXFADZp0GKWjUDFdmxUYpLsUB222KrsCtH&#10;fpim3DbCinDxxS3TAttjbFLlFd8KOTYwKS2MVdiydXFDqYpdih2KXDfFLdcClx674UN9MUlogHfF&#10;XYq2BirYxV1cCuHjhSuGBjTe1N8UurU7YsmxtucVLjQ4obp2OKtUxSC7j44q1TFacQBirRNMWLRx&#10;Stwq1TFbbGKtfrxZtj3wMadtirtsKuOKtgACuKCtNaUGKQ2vvirqeOBXGnfFCz3wsi0aYsVpxVTO&#10;KFM4WbRpXCxWnFLVcVaJpiyq2qg9cK00DTFTu2PHFjTu++KXE1xVaMUlvrigFrFk6uKKaG/XFXVx&#10;UBqhxZtg4sSHYoLifDFXAYsrdU4oaO+LJaDihdXv3xQ7FXCnY4pcMVaBxUuO+Kh2KHCvfFIdXbfr&#10;ipap44qGq4pb64q4kYq2Griiltd8Uu6Yq7r88VdXxxQ7Y4pc1PpxVx8cVarhQ4YFbFMUtNTtirQH&#10;hihvFLVa4q7FXHpiria4q1irYFdjirqYq1ireKtA9sCW/nirR74q4jxwq7Al22Ku64q49MUOG2KX&#10;EVxVvjtirQA7Yq2RirqYobA74q4nFLsVd7Yq1SuKtEEdcVbptirVMCWzirQxVvFXVAxVdscVaH8c&#10;VbxVs74q3UDFbd88VcTTFVRSOuKrgRgV3LFacd8VcST1xUB1d8WSySRU3bFaQU99GwIDbHFUluWA&#10;OxqMSjkhCa4GuUlPp1wuPbjiktkbYEUmtrSNBx2qMimIba5KeByTkxCBnn5muLMmkOWxaZG1uLEl&#10;crCuBFtk8ji2NoN6YVc1VO2LbzXrcsm3I0wMTs64uarxrUYWQNt/X+K8F3GKULLMXO+KqRGBiS0R&#10;ix4nbUxTVtHFiZNYsg6mLJxxaStpi23bWKu7Ypdihb0xZOxY03tixC3FmqCQ0p2xSC5JWU7V+eKb&#10;Vlu3AIbfAtrY5SH5d8Koqe5PHgfvwJQioZ3VB1Y5IlrmaDONGtPRRVIoaZhSNlpxRvdkUCtGtaY0&#10;58FZDXrljYuaTifnhRS4VG7YpVIuDb9cDWi4+KmmKDu3Qk4QzC9RTril1RitOIr0wq4LTrixtsKD&#10;gTbZTCqi+2KVlab4pVLc7VymRVXG+VJbGBW8Vdih2KrTkktgYFbIxV2KuIwpaIxVojY/LEJjzY/a&#10;keq9RX4jlzVmTmNxx4p1whqCk7SxmtKnLBu2rhzl+2tMVul4iCd64GNv/9WQ/X5gfHBYZAAqsdzL&#10;KacFb6MatTEIl/RiHKdVB9sWOyFk1aH7KqQPbGrTw2o/WLNjUqwx4QjgREVvDN/dlsTBaVVtbeE/&#10;G1T4HERpItUZjIOMbqBitFZ9XkH7eFNqjIxG4LH2yJYqDRE/sHI0yum4oXB2QD3OTSSqyDiamtfb&#10;AwtyAP8Abqfow0yptwI/s5EotaFmbsKYQuy4Q/zUr7YaQv8ARjG5oPnhpIWytK3wx0A+eKF0aNGK&#10;uxY4Ukt1mY7LgWlZQEFZKVwKtkm5DirADDS0oekTuHH34qvRJh9kinjjabVQ/p/aJY4UNswYVJ/H&#10;IlaU6Kew+eCk1SiwRetceShTaZR0BOEFKJicsu+2FBcJdqUOBacEoOX68C8lKVS5qVwUx4WordO6&#10;0+eSAZLyGOyMPkBhVezrbLWQ7+GFBKhJfo/2lqPngTwrBNbt2I+WNLVL0jgkNF5YKVErbRwbgVON&#10;LbjJI37O3ywobYogq6gnwxQVKOsvRFA98ICVdVSPoADivNxYDfYn3wLSmzSsKACntitOVGTdgBhS&#10;25D/AGeuAsWgDGfiBr7HFk25NORYgYkoUPXXsxOC00qxzDxJPzwrS9/Vrs2KA5PWJoWGKW5bkQil&#10;atjaAhvrkh32wWypo3h7hfuw2vCqRSGU04KfemKOFVkl9HZE+4YGNodpiTUxiv047Ls0JF7xDDQW&#10;giIYEb4ynHFNUrFuWwU09sVWGCIbsCMaUhoQRMdq4KWl49KLxrhXmsZI5TXlgpHCt+rxIdzjTIBe&#10;0ikcUbjhRS3gx+zJ+GFSvhov2nDHEppQlhMhqXGRphRbisADycgjEBnapMCRxjKgfPCWKAe0cGpZ&#10;flXK6QsNu/YAn2OCy2WrWlgIz6s257DDTLidciWc0UBV+eNEtdkqYs38V+/CAWVrhZSHpT78O6bR&#10;tvaeivIirYWJKhPFPIalaYDbESUfqUh/Zwbs+NUisnr8dQMkF40RKSo9OME++JY2hDBL/KcAtIKL&#10;t4PSXkak5JJLnPqdUbAhaIQx+y334ptfMSg4xg4DswJQTQysdg2AFlEo22g+rpVqljkkmSGnErkt&#10;RgPCmQJQDSHMcngfuwbsjIBtLeYnockEgo8QqifEKkYsJFCSEk1FcWNqRDnuww2y4gqwwSyMBU48&#10;0gphIogSnfCxJQ/NyepwWyX83H7WG1V7dXb4mOwxVbPK9fhNBiwUfrMnSuNsxuiVUqtWpyPjixkF&#10;BhITXkv34FGzkikc/GQR7HFksupFQ0TAdmCHFzIdqA4bbKBTAfuo+ZoDTJMSl73zVrxU/MZDiUbr&#10;PrzN/utPuxBC8IWx3RklEYijr32yWyiITaV1t06D6MClK5L5EanpqxOCwoitN5H1aAb+Bx2TwBdD&#10;LFO3BIiD44E8PmjL0+nDwGMtkA7ppZyiWNWHhkC2SFIqmBqbxV2KtYpaIwLTQOFK/FDqYq7FFOxS&#10;pyqGWmLWQk09oK1IwUmKFMVDtk6bBJoqegArirXBh1OHdQVRVcYUohFbqckhcFLHeuKuI7YELlUA&#10;b4q3QHvhpCwr4HGlC7h44KS1wB7Y0rvTU7kDGkUoSgUIFDXEsZRtg/mDTPSeqr8J6HKeTq8kKOzH&#10;nXiaZkRki3IwpQjLUErHO+FitHtihcN8VJX8gPnjSLbPxdKYF5t+nQVJxRyXiVqca7eGG2ZNqRoN&#10;hiwpoKDkkIqOExp6hSo8TgbwAFKWXmKHoMNtRlf81E2aWbKROzBq7U6ZFsjC+qfWFvFGP3IBHji5&#10;MYpktBimlnoRE/ZGLDgCsqAdNsDIBeKYsl6YGSoMUOO+KrKVwpa44ob6YoWtihbirsWLjilrbCqw&#10;4q1virXTAlonCxpbSuKlojFi0RTFN2h5I++SSCpiq9MKlsnkKE0+WBihXik/YeowtUyUFNLOm1fv&#10;xaxMoYuT9rASxu1vBWxYkKZWmGkArlNeuKVxGxqa4ppYcWJDmXFiVIjCxbpgStoDkg10Fyt2GK81&#10;RSO+BsDiAcU24JTFQuBIxSW9jiim8iytcoP0YquDbYpV7agYsfoyJZRR6ODlRDbSoCDkaY03XAWT&#10;g22+BDq4ptogYKQ7rhVoU74pb98KGqd8Vp2+Ku2JwWh1P14WRLuhwMXYoaNN6YQlRLkZZwra1m5b&#10;5MBBKwnJAMbcKfPCh1MU82jvihzUAwFKpAoAr45UWYRG2QTbtsCWj1wILUmwywKh2y0MC0d8kGLh&#10;4nCh22KtE9zigu5laUyEgziUShqMpLYuyCurXFJcT3GLFTkff7VMnaqLKrblq/LLAUNfCo6b47rb&#10;lZya+GFC8sx2rgTamYlJq25wsW4/3fXpgITaKU0FcqKQuLYEuO30YFpa1T0yQUrCnjkrQteJT3yV&#10;ootKETbrgQ3zjHxGlMeaatSNyCaRiuGkFwkkO/HbBSeJER1IqcrLJUNDkVLq4oWsoO53ySlwQYop&#10;ugOBJaAxQG6d8LJqoOBFuI8cU24Cu2KgOHvhQ30FcVa9sWJaAxSF2NpaNO+K7Op474ppo4saDZxS&#10;VtcCLb6ZJNuxVo4EFwGKgOPvipW7YEN/PFXClaYUhxOKktUxQ5t8UlxOSVCzbnJBebcewwppWU8s&#10;DJdhQ3ilsbYULcVLsCuYeGKrRireFXDFDuuKWiMUNFcKreFMCFhWnzxV23XCgNVrtgZOA74gMW8a&#10;Si9OO5HYZVJYhNFyDa2MCupgUu6YqHYU82htgQurhVYyBuu+FBDQiUdhitLh1yLILyppXFSbW0Ne&#10;mLFeyhFLNsMNMwldzqBFQooPHLuFiZIT9JONi2HgRxKguOYqeuHkxu1SNDJv1XK5MJBHwrxFMrbA&#10;KVcWbsC03UYVarire3fFWgcDEN9DXClQvF5JtkwxKR3HXMmLRMoRwCdtsmGkqTYWIVIt98rLfEI+&#10;x2b55VJPVOoum+UuRFUrgZOwqpXXHiVc0xHNSLSK5ehOZAaZeSG413yVopdGihqtWntkCU1SJBi/&#10;3XHU+LYF4Qrc5l6Iqn2GIZLCnqf3jAYUEq0QgToTX5ZWU0mURqtT1yssolUoKYpp1cVdUVxV3TFX&#10;A4q7bFS1TFVOQUXc5YEoY9z2y8MKWkYUNU74UtjfFS0MVLeBDqbYUtdMUlvbFDuuBS4jFQ4Dv2wp&#10;5upXrijk6lcVdirYpiypvrgRTeKHHfFk6mKlwGLC3ADthZWuBpgVo4pdhU7LhgQ4nFNO6jFWq7YV&#10;b98CXYpb2xVxxV2KW8UNGg+eLItj2xYupilxxQ3iq4DIq4YUtjFQ4eGKS2RucDF3thS7oMVa64pd&#10;XtitNFqnFaa64odSu2KtYoaAwpditOAA6YsrdgYt9MVWkYUt0xTbQbtix4XHrikOr4nFJb2xYlpv&#10;iwJC354VWk0xQsNDiglYcKFMmmLIF1adcKCtbFk1t3xRS0kYsqaYU3wpaxTbqYsXAEYpaO3XFWz4&#10;4rbjitNdTvipcRioaBocUndsip3xQNmhiyd88VbpTpigtH2xVwOKls+OLELdjizdTFLWKHdNzirZ&#10;oMU3bQ98UU6vfFLROKt7Yq47Yq1XxxVzbYoaGKXHpih1cUuGKHGn04pLZNcVapXFXAb4ocTilok1&#10;xQ44pbxVoYq7FWq4pd16YsWztilwxVoYq7FW+2KWqd8UOGKuPTFLqYq7FXYoaIxS4Yq7fFDqYpbp&#10;gV1MUur44ocBiq/jirj0xS133xVsDFDitcVbGKtbYpaOKu6YqtIPXAlugxVvamFDXEYEt4q4CmKu&#10;2IrirXXFLu+KHdMVb64q6uKV2KtE/fihsDeuKrvniq7bFXDpgVppFTqcU0oSXyIdyMU0hn1iNenX&#10;GlQdxqZlFKCmG0JczVwIJpTOBrMlpxaibaIwtZdTAypdGnI4FITOCFwN9xTFMUJcChwuYhm8cWEl&#10;hxaGgK4p5tDY4ryVI1pvgZXa1jvt1wshTTE98WQlawscWQWlj3wJaJxWmsWJdTFrpsj8cUkW1tii&#10;7a64pPm4jFF9y3oN8WfN3XFS0aHFIaxS1irq0xWnfPFLsUcmsVpxGK2GiaYo3VralanAWB3WybMc&#10;W4LKlTUGhxQAvaQvscKU18v2Rmm502HTKpypxZmzTPbSLiASMxw5kBSO5lRTJgOQA5Qx3Awsiqht&#10;qkb4QhxcthWlSIhemRpiQiVkqakYppUJJ3GFIVEO2+FDW1a4q2Nt8VLq8sKKbUccVWMxPfbFKkx8&#10;cKVj7A5AqiYBRcpKq1MgrqYEt0xQ7FLVcWLWSTbeKXDFLeKG8VaxVadlPyOEc2UeaRaeC3qFTvzO&#10;WsMg3R8UzBtxXCGohEyI7/Ep+g5MMgbWRmSSqvtTvhKF0cZDda4qd3//1peLW2C8yCo8DkaSBTbX&#10;EKjijhcKeElCSWKTfF6wNfHIEMOEhR/Q7E/A6nGikWEVb6SIvikPI+GWMjJUlE/2Yl4r7YCSwBUE&#10;0+SQ1k/HBSRsqARW26KWbxw2nita3C4Pxhq+xwrSqLOOIcnZgPAnBdLxUpSX5G0Q2HfBxKN11vLP&#10;L3NMlbIgIpp1hHxGreGC2CHbUST9kUws+Fct6hO674rwqwAmFSCB86Y0xWG5gh+EHfx64Vq0PIkc&#10;x5GT78FLwlclsB9mQYsrV1gcGrMPoxQrcmAopH340gqDW8jdTX6cjSAaUjayeGJBZ8StDYkfE+EK&#10;SrMWXZF2w2xC1nAHxbnAqiQr9QRg5pXm3CjktTjSDJTJkbY8QMUhf9juHPthVaxZ92Q0wFaXRKpN&#10;OLDEBV0szISoWuNoG62N3Y/YGEFkrsnqUBrTFClJK0fwwLU+JwsbtdUoKz0LeFMVKHaVCf7tcGyQ&#10;FaCFZNzGoHjhUhXYcBSEAe9cCEOVuMKbcfrI8cNqrQrJ1kamKSAq8g1QDTFjSkyr4VORSsZAoq9R&#10;+ONJUSyD9o42ml8EoJoKn55JaVnIQ1oT8sWKzaZu4wJpdICBxAqPngLE7oX0d/sE4AFCIEYjFV+D&#10;5ipyTJuNGc1LVGNItqa+WP4UFfGuC0WhTeJ+1GPox2ZcLf1mE9U/HHZeFEQwRSjlxIHucK1Ss4YD&#10;jGNsUWtjSWvxGgwq3NJJ0QH54obiR/tSH6MDKm2lBNDgQ0ZARQGnyxtNLKKernFK9TT7PxYVLjVj&#10;0pgY003wH7X0HFILTKvHkFDHFBKGMzeH4YOJkCqxPI/sPfJWkrnjSu5H34EKkVug3A2woK259Vhx&#10;VfhwMECYGJ6HBu2ArTEw7E/RkDagroreh5vXEFkSvllV/hLGnth5sOEuSyWT4uRp7jCIsrIW/V4A&#10;aKxr8slTHdG21ukA51qffJLbUt2W2HT2yFoDSICOThh8zhSpvcMT8FRTBxKvQl/t7fThCVyOy7AA&#10;j54UNSXG+1SfDtgulWKzsep+jBaaVWmMIoxq2Nra1J2kNCPuxBUKsj78Vr9GFaXIvH4mYn54qUJP&#10;dFj8BIHtkTJgJBRM8h/aOHiZghtZZjtyOPEuyuoelCxJyNqu4Tj7I2ybG1w+tf50wosO/wBI7jDa&#10;dkTFVF5P1xVbV232p74Fc0qr/KTitLUkDHcLinhXs7L0Ap88VWrKHNCoxXhaeVU+ylTkVAWM5k+0&#10;m3vhTTXBD1RBhRwrgyw7Rpt4jFVJ/RY1MZJyOyOEFVghjJqEphpNUtup4/suOQHvgJCOG0Ext2NS&#10;h+/EUnhWH6r04MD88NBeFGWMEQYyoGqPE4E1TrqaGtJKmnhgYAWgeNqxqRJjQZcLmS0H7TD548CB&#10;Eo+xt41+NKn55IRpkS1dRLMas9PamRkw3ROkPRDHWvE7ZGnJlumqnINK7FS7FDsUtHFC3Am12FLe&#10;KHbYodirVMUUg7qPuMLFLWG9CdsIbebQEfY1ya0711Xam+K0vSTmaYVpX5eOBC1t+vTClaAOpxYl&#10;aIgTv0wJtdQDFLSrhVUUVO+KFTYYoU23xShjGFNa5FKA1KzW6jMdK+ByBDjZcdvP9RsXt5CJOuMS&#10;6sivqQJXiTmSCypphXJKVlD3xQuBwqXA164WBCouApCpTbAtKbL1xtNNKPHCqskXcnASoBVfVYL6&#10;ddu2LNuKwllBZByAPjhYmKtbWvGUCT4R3rkabIEMhtOHH9309slblouuLGm12wKSuD4quDYqVRTi&#10;kL1OBNOJxRTRPjhV2KtYoLROKFpxV1MUNYpaOFitOKtdcVdTAq1hhSGhipbBxY0sJG+FFIWZzkgy&#10;CzlixJWucVpSHXFkfNpwp6jFolivkg5bZW3HXGms4yEG8LL1xpqUiadsCrTucKrtxiyLiK4sGqEY&#10;pa41xYkNAV64WJDgADixEWwfHFJC4UOKjZcR4YGy7a3xDEtqRkkjdfsOuBPJdTf2wMnAYFXgYpVY&#10;ypNGyJUIqNFb7JOQJbkSoAyBQ0RgV1MCtnBaObsKXHfFWx0xVqtcVap3xVsYqXDrigOoD1xS4+2K&#10;tHFBcRthDEoZxua5aElTrTrljBvocVb2xVvamBWqYVWkYCkKsJHGnhlRbKV9qZAodxwJb74UrXpS&#10;hyYDEodjlgDElbWmTprtotiqkZiO2KeSm0/Yb4sStRuTfTkSWwRpNIj3ylstUC5Gk073wFbdQYKY&#10;rHjDbnJhSosAMkgFZQk5O0EWvVCcjau9M4eJaXiOnXBaabMS9+uRtBC9QKUyNJAbxZNjAhqmKoe4&#10;NNq5MMVLrk1MmjCW6Y2ERJW/VnOC2VqkVuyH4ht45Esfeix03wWybyKaceuBBLWKCWyK4oLqU64s&#10;gHV2wsnYsXE4rbvfFLVQcCLd0+eGlcDilxxWmiNsUU4jAVaAPfFDdcKuwpdXFXU8cCC11xV3XCrd&#10;KDArVMUN9MKaargRa09cCupim3UwopvrhS0ffFWsVabbfCFQsp3yylbj98UgogYGS6gGKHfPFS3T&#10;FWu2KuI74opodcUtd98Ktj3xVuorirRxV1PHFXUxVrbFDVPHFaW8Biqxk8cQpWgeOSY02KVwFUxs&#10;41C8l6nMeRTEI5FrgbQF2KaccClodcCGzhS1QYFdiqySUIdwd/AZIBCpAplFR498BSN0SluV60yL&#10;Kl/p164U02qAdAMKQFHUAPQPLYg5ZEIlyYpdOdycyA4JJQYJJ98VBtGxHauRbEbbCu5NBXKpJTJK&#10;AVytsC/Al3TFXV3rgS2DhVrbvirq+GKG+uFVG4jLr1pTfCEJJcDauZEWiSFcdcsDQVnGm+JWOy9R&#10;lbkABM7FQEDN1yolAF7pkg75XTcAvwMnYqozRJOd68hkwVItBSabQ8pGUD7zlttXhqbRWsfRixwW&#10;zIWkK20aGvtjbAlVjtJiR8ND74lkAiG06RhylYk+3T/gsipiShGiRWo29MkxMVeFo2NAACMrJKaR&#10;y9MgyC4DFk6gxV3fFXUxVqgwK6lMUtE4ULHBI3yyKqDdcvCKWU8ckkupTFi4jfFLtsUNnFDXXFPJ&#10;vj44q3QYEuoMVLgAOuKKaxZN0wodxwMmyMUU44rbu2FDfXfArdO4wK0R4ZJS4DxxRTdK4E01TFLq&#10;YVLdDgRs4HFJbOKA1SmLJvFadTFLq03xVsE4pd1374GJdhS7c4q79eKV22LFonAyd1wq7FW6CmBD&#10;h7YUtj3wIXdvfFLfXFC1gMUtnYYEU4UA374WTVd8VaxQ6oxQt7Vwp5tVNMUtjAh3XCrXyxS4bYq2&#10;SO/XAhrfthS4HueuKluop03xQtBxZOJGKHUBxW2iQOmKFrHFVhO2KFpO2+KndaxFMKOSn1wsnfrx&#10;XZaxxS0cVWHrWuFscffFDVa4q2Nt8UNHfFLq4rTQpilw3O+FDYI74FpoH7sVprauKXd98KKbB3rg&#10;Q44pAaxZOIHbFW6DviwtoimKu2xS1il1R3xVx3xVxNcUuOKGj0rilwOKHYpdXFWqg9cVcaYq6mKu&#10;xV1cVa2HXFADfXfFLWKu6Yq3ihrYDFXVGFaa98CW64q6mKuxVrFXYq2N+uKlaa4q4imKW8UOxVrF&#10;LYOKurihob9cCXVrvhVx23GBWuvXCrfywK6p64VXLtgV2KtDFLRA6nFVwI74q3WnXfFDdRirQ33x&#10;S7oa4odXFWxt9OBLtjhQFp674GTsVar2xV1PHFVwHbCgtnAodQYpcdt8Vapil1MVcBQYq1TFDsUt&#10;gYq2Tihob4quGBLq4q44qtbcHfFKU3LPyoanFSg2BHXA1GSkcWBmVpO2FjxLTigyto4GNtFcU01Q&#10;UxRS04pRMEPIch1xYg2rOssQ+1t7YHJiENI5Y79cLYpGoxaSbWnFjTWKC2oB64quJ4nA2AKbN3ws&#10;xGmi1djikBZ3wIJLWKL73YsqaOKk0754savk6mKLp1MUCNtd8Wx3TFhTsW1bihbih1K4pt1RilrF&#10;S7FDRG+LINHfFDdMDAlqlThZEK9Qi++RpAUTvhSS1ioCpFG0riNep2wFhM0GeaFpiwoCftUzEkba&#10;sIvdkkdvt74h2JC5YgR8XXLAyDlcr9kYaZEKqRF616YEOCKp98K3bZSm4xTa9JCRjS0qxS+OBBCI&#10;QchUYUErwabHCoDRFMWTXTFXOe2FCmzBcVWfa3xKXTD7IyJW0XGKZjlFr6YFDsFJdTFNOxpVuKHH&#10;bCrgMKW+uBXVxV2FWicUrZGpG3yOSDOI3Y7pSu/NlP7ZywuPmO7IEQFN9mwhrhuoSRTfRljbbdv6&#10;qt8RqD1wFgSquAjBhXCyG7//1z+eG6mPJwfoyuiwtD/VG6FGJxDYJoqHTSvxykIvhlnvSZOkvYoP&#10;hgXf+Y4OJgCEIbuZjUv+ODibgVWG5uG2ViScbVMYmljXlcPT2OEsCVKXVmB/dqCPE4LC0qW1/LKa&#10;cV+eSZkKk88K7SAM2QLVwgqS3Ft/IQckAGYjSL5xsvdBiWBCGb6sf298FJES2tpHJuHBx4U0VeK2&#10;ji+zQt75JSVG4tp5++3gMgba90N+jpV6Lg3ZcTcdhITuKDxyQZgosRJbjuWxJQSh5ZpG6A0wWwuk&#10;NzYnocNshJE29pJLuxKj55IMrV5Z47UcUPJvnjxMOJC/WriVqKfuxBZAJhEHTeVvowqVrSyk/CV+&#10;nAgBtPXP8tMKS6a5SMcTucix5oQ3URO6V+WHZkAi4VSnLjxHzxpBCm9zETQOwwJorQ0RO8hxpaV4&#10;iP2X5YKSVZuK7sRhpihLgzNujKB4A4UWo0vBuP15JbXA3fgfpwWmwiolcDlNQn2GNpNLZpJHFACB&#10;8shaENRh7Y2trkSQmmSBtkjEX0lq53wsS2JBJUdvHAmlJ3UbAnAhYIg/RsKr6GMcaFj74pu3KrN1&#10;AGBDZcLsBv4gYVUqqTvywJV4wtCVB+nCqg9yxNOAyNoFKsLs37NMkkhcsCsS7VNMaQpvJM7cYxxX&#10;5YVDbsIxxpyb5YChS9Vv5F+7Ip2REaVFZFUfRkk03IC+wZQMUKBtj/OPvx3W3fVpD0cfQcbKbREU&#10;JjFXJJxUlU5cuuBFKTSCtBT6cKgNEKRUUY4FKmS38mBLcfOuwoMladlSV1ToRXFitV+R3ocWVKrR&#10;V6Ege2BipGNq0BP0jBSW2ogpIeR8MNq1DErHkUVRjS8m7hpH+GKlPniWJQrQXHj+OCyniW/V7k9/&#10;xwFPEuiglVqyNt4Y0niaklVtiKj547Iq1okgX9k/fhFJAXtfRkceJA8AcmpirwW8cY9WhHzNcFIu&#10;ljXTO3wLUDG1pVkl4rXkFPyxRSmqyOOQeo98iWS4OAOIYcsKKUZbc/akYDIJBVIYSPiDVHtk1JX+&#10;nHWp/XjTHhbYMgrUKvtucU21zJFafS2KXM5I4xsoPc4oVYUYfaPLGkktTyOuyKT9GJYIczT/AMv4&#10;YLZbNetOOq0+jG12cZmA+OgPhTImSQLXxLyX7QB98MQlesKg7yCnzyxCrM/NeCMo+nFiVsMBJ5Ma&#10;j2OBKrLIR0wIUmdmHxCuKVnJe6/hgS2HTsuELSoQSNz9GKC0kaNUsKntiq0F1NQuKhZcQkmvL6K5&#10;EpCGEb12ZfvxBLO0XG3pj4QXPtkmEjbSzPypxYVPfEICIkdIV+I0r4YUFLnNsTXman2yHDaOAreE&#10;B/3Z+GPCzotiGAn+8qfljwpiCExqsEdO+HkxlJL5LsE7RqT7jBdoFFEKkfperKig+Aw0sghVaNmo&#10;sS9epxoFYpltCnSnyySVCNI5Cak5Ck8K+BxHOKCgOAtkeSbpkCwIX4EOxQ3il1MVWEd8CGwfHFK7&#10;CrsUOxS7FCyRAwphQQlFzCErQYljFCEe2G25tIy2EBURGhH2hk0WrKoHTFDVcVW4FK4EnFXNXAoa&#10;4+Bpklb4k0wK2R44UtcdsUKZjIG/TI0oUWBANMiUndJdZ0lLyNnYAOBtkS6/NhEt2DXduYSVYbjJ&#10;Rk4fJdA6RxkMAWI75lxbuEII0ri0Le9cKXLXqcCq0fXbAhW9FzvxP3YELZEI7YUqYYL1wsbpaXPQ&#10;YVtympw2oTDTrgwyVPT2yLmYzfNPzbxXY5nauKJYx0RcFukShV6YGwK3TCrfEYFcR44q2DikthyO&#10;mKAWg7HriyJXAMeuKF3HFSF3LFXA1wMWuuKtAdxhS7FDRGKGsKuIGBBWkUxUBbXFk7ChoDFWm2xQ&#10;oStQUGEI96Cetck2Etq1cWJC4iuLFZxK7nFJNqEgY9MKDshHdlO+AmnG47Ummr1BwWsiCh3IJ6Uw&#10;tRK3jTcYUDZeD44GdLqA7nFjwu+EH3wr72uKnrgRS0pigqbCmNIJaBr1wobCePXFXGuKldz7YEkL&#10;g1euG0brwcWQXgjA2Ng07ZFV2Kr46V+LpgKYhGxKgFRlbarg98iUU3gVsDFDRPbArgKCmKXDFWji&#10;hs4UtdsCKbp3xS1hQ3vgS11xQ4UrhZO41xYkKE1B0G+WRQUPzHQ5YGpsEYUrwRTAlbQ4UW32wJWl&#10;gN8CVaBKD4u+VlmrZArbYGBWiOXXJBNqD7dctCCpGUVplgaipsx8cLW4E9zXAzX0rgVa8anemLFS&#10;9PiNuuRZ2iLaRmPFugyuTYEaDTIFLgPHAru+Ku64oWMijc5NaWvIi9cSzIWm5QYgIAWfWwTsCcKl&#10;ozuewyQDC1IzyE9cJKeJXt2kO7DKym7RPzyKl1cUNVrilTMS1qRvhtiQvCDG1bIwJpunLG1K0Cm2&#10;NsKXbdcWy3YFcemGmJdQY0hokHrgXZ22LIOGKXAYrTqYrTtsUOoMKup3xV3virjTArVPHFLqDFDY&#10;3xS1hQ188DF1d8LINdcCndxFMWLh133xS3Txwop1aYq0aDAuzVa4q754q6nfFaaHvhV1BhS4+2BJ&#10;DVcVaNThCAhZBTLUFuLrXAyV1xVfgS7FLdMCKdXCrWFLsULTgVvCrqCmKtnfpil2KGtjirXzwoap&#10;+OK22RgVb12xVaVwsSFtMSVATK0IKAjMcsgEYDgbG64FcKHFW8UOrXFLsCHEeOFbQslxIr8aAA98&#10;mxJTK1AIFN8gG4IsCuSZAOpXIpaxVB6v/dL4muXQYT5MTutyctcMhCjrkmFI6KlMrbaRVuAXyElT&#10;RMqbF53xZt4q44q13wId1wpLumBDVcKqU3ALVxXJBCV3jBugoMvi1zQLL75NxyO9eIy2wFTiWYDZ&#10;hcdRQZBkEVAGAHJwAMhszpM4WqBvX3yotgVeuBk3QYELJFVga4UlCixQmrvQfPJgljS4PZW/YMex&#10;ydJ4R1UZNRYt+5HH5DGmVgclP6xcndpAvzOHZiSS3ykk2Z2Ye3TIEgMbWGE9wRkhuxIV7eNAfhG/&#10;c5XIoCOXcZBstdsMUuOKXYq188Va+eBDjtilxNAThRSm7k/LLohkQoMR1y1i0DXCxdseuFDRGK26&#10;mK22RipdUDpihxJGLJwFcUtjpgWmxT6cVcSAcVaG2FLYwJLdK4sWqYqW8UB1MWTdMUtBab4rzXbH&#10;Faap3xUuFMWLeBLVMVpwwq3iyoOwoccDJ3TFbtwxQuAwLbfXFWiB3+/FLiO3fCrXDFebqbYpbApi&#10;riMVaOKuOKGweuKtgHFNOrgVdirWxOKt++BDgBTCyaJwopw3wId0xWlh32wsncaYq7bArumFDRxU&#10;upihx98VaGKXA+OKluuKGjiytaGGKHVxSXHAxWk9sKlYThQsOKrK/fhV2BNremFLRIO3fFlSyvjh&#10;Wg1SmLJvvihokYpa3xQ7FLj12xQ0KdsUt7d8UBoHuMWTjirTCuKHDphQ4dcClx3xUU3ucU8nUOLE&#10;kN1xRTjilbizLXTFQ4DFXAYodTFbcduuFi6mLN1MCWsVd12xQ7pirVDirZxS7FVp98Vb9zirWKux&#10;VxxV2Kt8sVarihxpil1PHFXUxV3TFXAVOKu6jFWht0xV1cVbHjirVadsVdirh74q1TFW+2KtVAxS&#10;6vfAtN9MVcKfThQtwJbAxSur44q2aH2xQVor/bilx3xVwFd8Vb2rihsnFXbfTgTTVMUuwob69MVa&#10;FcCW+NTirW/TChsjxwJcBtirarvipbHvihvpilax74obpTril1BgVwGFWqYq0VpilsYFcf14q4Cu&#10;FDvbFXUAwJbGKtNTqcVCAuIkkJYHfwxUlASrXIuPIIcqcLWtYHFC0nFLVPHFQ0cWTVB1xQtI74oK&#10;Pt6KleuKIim5GXjQYHLEkG4pixKkfDCwLXtiwpoLXbripX8OG5xZBa1MWwqeBDWK13uIAxX3NEYs&#10;miKYr7nUxYk21imIcMWJNuNMUg01TfCy5tEVwMuTqYpLRFN8WPCFtMWTsUtUrirqYqXYpaOKtYop&#10;vFXDAxk0x8cUxdiwJtumKhPvLmmmdjMwqBlM5NEvUaZ1aQBVBygBzscQEwDceu+TDkUCtpyGTXk3&#10;F8B3xJUlFF6LtvitKJcnemFK9GD7kb5Fi3xWu2SZWqFFPRt8VbVSO++BBVOROxwobPLtvhZLjUj3&#10;wIWFDhtNrTHU1bG0KiqB0yKFh+KX2GAsjsEUBXMcsaXGmC004EHCyLjgS1hV1MCHYUOwJdirdMKG&#10;jjaVuKVG7bjA59jlkWyA3Sry4y+my/tEk5MuFl+pNZJnTqMnEMwFMXpH2htk6WkQKTDkhpiqxg3Q&#10;vTFL/9CWLFcHq1BiysL2nEI6lmwEsbUBczyH7II9xh5suEKzKjUDIp+jAYtZih50tYTR4x9GCgoC&#10;taTRsOMKFR40ydNnCslgiY1ctlZFsKWpbWoO7E+2ERZgUiSrgUi4qPlkkWsEcpPxKh98UL2QRiqo&#10;CcCLQk6zzbFTTwyO622mn8Rzm6eGFnxU1NecBwiWg8cBkwtBeozGpO+PE2cQXI0pNFY19sINs7TS&#10;C3lUVlc/KuKDIOmvgmy9fHG2riQ41KX2+7Gwy5qkeoSuacQcNpoIyNzx5SqowsSApPqUZ2pUe2BI&#10;FqYuLVuqb40vhhXhkgOyAg/LCpjTpIoOsjGvvgpiAtRLWv2gfnjTOiqvH6i0jYKuJ3a5Aob9Gn+c&#10;HI8Ki0RDaLCNqFslyZEqE1rcTHelPbIG2IJUv0fIO2NFnxNxac5b46gZIBlxImYrarSIVbCS0ykl&#10;M3qSNyetcHEomphT40x42fFaJtbOaQ1DEDxyYkzTIyLarQHk3zwEsCUI11K/xBqYAUgNfXJOz4bW&#10;kVbtPLuSAPcZJSumvVhHFdzixUEv5ZDQKD88dmVI0FuNZACfAYKQVAymv93gQqRuznZKe+SS1cTx&#10;rs1a+2BFKAlhPd8aZIqICnLcD3wUgqbSIT/eb/LGlW1/4triAkK0Z/ywcNKQqcQvxE4sUJcCdjVG&#10;WngDgVSEdz4n6DkrW3cbodCcFp2RcCSKOUpqfDApWSrLJ2NMCAVL6vJ3BwsraW3cncEY2lGxQiId&#10;N8UEuBcmlNsCFORlH7NTiqmFDdVOKVYxcVqm3ucSxJUif53p8sWQXCVeiH6ThVzI43PE4LTs5WYH&#10;4uNMKl0oZzWNhT55EoC0RSgVZvxxCbVxGCAT07nJMVG4lWQcQ4AxpFFbD6MQ+Bhy8cLI2sccjUyL&#10;U5GlDcdtT4mIIwMramugmygH542wq0Mb3sI1w7MuELTf06xpjsvCj7ZA685EUD2woOyjPdNIeEY2&#10;yPEiItXVuMfxkIT0OElJQh9IGrMWPsMDJFRFZ0KAEDCiQaSKPl8IJPuMFIpZNNHyqF5NgtiF8bvx&#10;JcCnYZJmVF5JB9mOn0ZC6UENR+ux3r92SErZbImlVpMR7eOFgd1kcHJtiCMACRsiZSVXigqfnkmJ&#10;KFhSUtWRqD2OISCrTNKdo+nzwFFoesoPxsafPIcmSxl9Rqnp2yurKhUWCHuxr8svCSv9CE/tn7sa&#10;Ybro7WMnY1xpO6LpwHFBhRdrPVA+1QYFpQeZQfiJp7YsgFwlEgpEaHAghZJFJ3YYE21FCVaoYE5J&#10;NqtxuaUJHtixUkVhuA2NMleVQRVwF+eBgQhyIgd+GGkgKqsoX9x1PgcUlu3hblzkNSPeuALaHuJ0&#10;mcIQSOm2HYseEF0lhBEKtyHsMjwoqkP6Vr4OcNBnVhF2VtEX9RAaDxxpPJUuZJuX7sGnji12hmmu&#10;ugU/SMALIU2Jrkj4gD9GHiSaRFpyfdwB9FMla7KlyyKP3nTtTAWukPFCktWBag75ANnJss0i1AIC&#10;nqcSmJ3TaB+Sg+ORZEIgHIsHYodil1KYoabArWLK12FDsVbxQ1irTDFBQd2m1RhYckskBBri2hTW&#10;Sp23OTBZUiFkYCmTRSoj1xRS7gTgS3SmBXAE9MVbG2xxQRa6g6dMULJGC7YpW8tq4paDYVWsa98C&#10;FMsBitKTR8+mRKCLY75i0cOpmjHxd6ZWRTrc2OtwxOfT5FX1KbDLoSaOaBZaZerVMKW1FNziwpEQ&#10;NRhtiWUUzfVp1FFAA+WNttgICeZ7lqtucF21HdSeAru2SayFIrTfG0c1yjAyTXT7ETfH2wVbkxBZ&#10;FFGFFB0wtg2VAKYpX1xYt1wJXgjFW6DFK4ritNBcVduN8VXCvfFLdPHFFN08MCrSN8Va+WFXVxRS&#10;04q7FDhtirROKLWGmFJLRxV1cUKbtigoeRq9ckEBTIBOKlbxwsltDivNeFIG3XFCmWpscUELGRGF&#10;TiwljtQks0I+HY400HGRyQM1oQcWkgqBXgcWQpskHfG00tDfdiytxHjhYkNAZFDjUDCgra164WLR&#10;ofnii3Ke+KNm198UgNnifnipC4KPvxV3A9sWSooPfFmqDrkSkLqHAytsDmaD8cCopLdxvX7siTbN&#10;FKKZAsl1cii26YsWuuKuxZB3HArq4odXCrRORVug6YUuAwocdsCuAGFIdSu+K82qYsStYbb5IIpR&#10;ZQMsRSkSMkrg47YaYthh3xQtO/fAkLHQqK9cCUTCaj4sqLYiK5FWsCt4pKhcAsMuixKHMYGSAa5F&#10;SYjpTfJMW41qeI65C22lX0m8DhtjTZSgqdzgtNLTKg+0uAqqwup+zkKSAiBgSuI2wJb26YFW174V&#10;KnNGX3ByQKFL6sT3xtea02neuG2uiuFotf7cjbLdd9XUdBhtSuSBUPIdcFo4VQKMWQbAJwJ5uUUw&#10;KA6mFW8VcNsVawJDhirtsCCHUwob+WKQ3hUrRviinAbYFdTFk6mFDdMCWqeGKupTCho4q2MVa2xQ&#10;S3TfFDR8cWTq4EN42lrbvirXXFXU8cLFo74EuIxUBvCmlp3xY03vimmtsWLsVdTFkHYparihxOKt&#10;dsVcTTCVJWsTTEKEM7VOTUrkFRilWGKV1K4rThgULqYVaK71wpaB8cUNHApaGKhsb4Vb74odil2K&#10;uHTFWmIxRTsKtYFp2K0sbFBWYSxR9o4ACjbKS2BHLWm+Vs12KHU8MUtjFXHFWsUO69cICEBdXbI1&#10;Oq5bwMJlMNOu0lXbbxyHJuge9NFwU2urgS7FUv1jeNfxyyJa8jF7oUO2WuKUJSpybSUbENq5AtoR&#10;UAo1euVzSmiCuVU20qHAydWuFDq1xS7Ah3TFLRxQ1tipcRtRdzhCKSe8BDEOPxzKiGqaj9YRB8KL&#10;XxO+O7DYdIrWv5aHiQvyGSpPFXJDmR5N3JrgoINlFwiOvxdcrkztNYSOIIykswiARgZu64q0aAVI&#10;J+WISgrhPVICIeXvlgYSK1dNnG7BR+OPExAl1c1rIdqN9AyTKqVksIkHOQBf9bc5HmvCS5b6C22W&#10;pHsNsHAyjERbfVEuBx47HLKbDIFbHxXp3yiRcYDdEjA2tnArhhTTdcUU0SDipdTFDvbFLjSmFKk6&#10;gdOuWhCiw3ywIW5JDqjFDQwq3UdcUU4eOKab274FDq1wpccCuptiyt3TFW613wrTsULhTAodiFpw&#10;p9OKlwGKG6YsnbYq41xVxxSHYocSBireK06mKHd8DJxxVwGFJcB2wMW6YVtwGBQ2NsWTt+2K8miO&#10;mFlbYxY07r1xV1MVapiybIxWnU2xV22KHfLFLZ2OKu2GBebY3GK03Xvigt9cCtNUYVWk1O+FWq4F&#10;Lq4qtO2FLe304q4jbAttfPChxNMUu64qNmq164EFrrhQGunyxS7bvih1Riq04q6uKra4oa5Yp5rS&#10;1cKaU2OKrajvhRTRbwxWmie5xZUtLUrhZc1ta4ryarXFLRFD1xVvYGuKXGn04obNSNsVaqe+Khr5&#10;Ypd0GFWq4pdgS4HFDhtixbFMUNGhxZB2LIrhiwW9TSuLKnYrThiku6nfFDjirQOLEhvFLjirRxVv&#10;FXGmKte+K23ixaptiyDVfHFk2Rixa36VxS6m+KXVpvirVK4odil2KtdcVdirj44q1WnXFW67Yq4G&#10;uKtYpccVbrgVwphQ1SuBLdMKGsVa98Vb9zgS0SMKuO+/fFXbYEuxQ1Xxwq3TAlw8cVXDFWzihqtM&#10;VaGKu7YpbO2KHVqa4qVxHhigLSPHAybphVw2wJcDirYPfFBd74q754pbA74q3tih1MVcetMUuYUx&#10;Q0TXFLY2xVogdsCWuPfFWz3+WFWhv9OKu6YoLZOKKdt1xS6hG+BLlO2+KtmnfFVJ4IyOmKVE2Knc&#10;4tUooae0CrUYqYWgHXauBqIXC3HAv1xYUhiKtQ4WZDZhbqOmC0W5I1JodjgUOWEF6HCtIlowg6ZF&#10;lShUE5JsIUXNcU7dVNvbFrW0xRS7oKYq1yPTFI8luLLiW7YrxNUwKd3HcYrycFxSfNumKDS07YoJ&#10;LVMUBxxZNDFaa264p4HUpiiqa28MWcmiMVAW4s28VaxYW7FIDXTFJcd8VDWKS1irsVapvXFiTTYp&#10;gQVW3hM8gjXqxyJapSoPStCt47a2C8RyIocxCbLHBjP1FM1AjFKZYA7KMeobFfoyVNiISEHpgYlX&#10;WEEbjFFOWM9egw0g9zZj5Ys1hjI3yKCqCEla0ySBJwQjtXCycK4pXAknAilSMsDU4UFWEvtitLua&#10;9xhWrbDIOuNLSwhBupxpKjbrUk+JyqRWQRYGUq0QMC2tWIKajEp5rsUtYVdih2ClbphS6mKtkUxR&#10;TRGKVpGKELqh4WrnxGWxbsfNAaFbg2wI+11ByZcCYsp0sQlXi/XJhnFDSafTpkmTUVu0DcqinfIs&#10;SCV86xyDc0OSBbAH/9GTvduxouw9sjxWzAtWlZgBwA6YGGyFdZ29vmcFlILUdtJ1Lj6DkwWV0rMJ&#10;KcaAnxORYgt+hJ1dqDwHTJMiVRDyNAwIHhhQQpzs4NEAHvkLLAFSSG4l6uBT3wgtgK/1vq4+Ilzk&#10;uJea+BnlbkRxGFdg3PqIi+FPiPjkba7Qn6Qm61xttoNjUnOzKrfRh2RwIy3d5tzGqj5YKCDEKzTw&#10;w9QK/LHkx2CHl1GJ9nBxWrUBLav1VsRELwK0VtBJunIY8KapEqIovhUjl4nHkqlJatcblxgIYqJ0&#10;tv5h9GRpVSLTKGrnJANnEruGQcYl+nElrJQbWsrmrVJyNFMSrx2iRDlJ92TGzMyalu4qcfiUewxt&#10;halHGkxpG7fdiAzshe80Vn1PJsbpHFaFbUZpD8BP0YOJIR1sbinOV+K5NSQpXWrFPhi+L3yNsRuo&#10;JrE69h9OG2wxC4a8zHiUUn2x2RwBMbaQyrzkjVRixMQ0+oQxniFP0YEUo/WrRjuhrjS8C7nZt2Iw&#10;cK8CrHbW7DkAae+SpFUvd4mHHnxHtimrUPqsB6P9+Cloq8UcSbIQT44apaWtbMdy4xUFyQEH4nFP&#10;Y4WS+VZGHGOlPHIlrKD/AEfL1yNFRsiYLP0vibc5JsJWTiST9kgZEsLQ/wBWcdQcbKbbS3djQAgZ&#10;IMrRhVLZK9WwksDJK7l3lPJq0yNrYUKnth4mYpVhhkkYBCfffDxLSZgLaJVzVvniSxJQU14zmpr9&#10;GC1CwXDnoW+/DxMle39aVvtGmG1Rskwtk3NWxtigWvZWOxxBUIy39QjnI23hhSV0juT8DKB75FFL&#10;Q07bArhVUZxCvxkEntgKEKbrf7KnBbIBVgd5T9lQPlhTyXXEsa7ceWLHmoetE3VMFBlTYnhH7GGl&#10;pFxEFeVOI98aQUPPeQt8BrT2w0irQjNanuwwUtLaWp/ab7saWkRDYQv8YJp7jAo2XzXMCjhUingM&#10;NJq0HJPaA78yfHHhC8K0S2fWjnDwhPCUbb20Dr6lCB74OGmPJuXULYfCxqPbDS1bUNxDI1ISQT7Y&#10;KpNUq3Ij2Em+Rq2HNQ5W6mpH4Y8IZcKrGBLVo2Kge1MkvJY08aGhl3+WNJoltbuEDiHHI9wuGl4S&#10;v+pp/eM5yNLbf1iEDiZMNLVu9eMqRzAr3748K0UOsUTHaSpwcKRYR6hYEoSOnU4aYndL3VJDVpVr&#10;jRSAWjbgdJEGNJ3aFuvVpF+/I0ndUVQ54KQQOpyFWilU25J2K/fkuFF276q/t9+GltabR/b78NLa&#10;Mgh9NffJKS08cjGq9MDFzclFFFTipUvSlJqQPuwJBVFQ0owC/IYaSVN4AvTkcjSAVok4bLGw96ZJ&#10;JaWHmd+Y+eKtGMKern5DIqC71kpxZWNfHG7WgVqwwnchh9GR4bTyREcYT7Ar88nSktzyC2SlKk4t&#10;aX/XkjPIRiuEUyADjqKSbugP04mloLfrcbkKIq198FBaCZ1EKcqUFMCSUsnunr8LH78jxMhSh9an&#10;H7e/zw8adlRLm4Y0DHCJWmgnMKlEHM1Pick1lTclzxHEjAUU6YMgAjFPlgW0MjzytxOw98hbLiCY&#10;WD0X0z1XA2HdHg4KYFdgYt4pawK0cULdsCQuGFW64UO2xS7FDsUqUqcwRi1ySqSMlitOmPNkJId1&#10;CZYAzC5HBwpXq2++EKiU364WK4UHvgQ0TXpirRIXfFk2HJ7YFWE9ziwq1GR64s1LmK1642rQkZj1&#10;pjarhSu+Krdq/PIquMCupJG2NMJRBYz5k05kQSRKAnemDk6vMOE8mGTxcTTLYyawpA5akl2Fiqxd&#10;RTqcWQKcWtoXHFlV/mcjTdw2rzWSou0aqf8AJOSApiId6ClRQtBWvyw2wKAdKHI2wpZt2wWhOdFe&#10;hZT064bcuBT9JKjC2cKoCuKDFpiB0xRwuGBi2CcVbrvXFK9ZPHFnYXiRe2K071BitNGQYsXepirf&#10;OmKtdcCGhthVonFLj44oLVcVdXFCxjthRa3FV2KtE4qpMwGFaUnod++FHJYBTtig7rq4opoqMWQW&#10;MmKCptCDhtbUZEaMVAqcLCUlEzleoyLHjUZLgnamG2qRtDOQ3bAxpRIOFi5QKb4UNgDvirRUHvgS&#10;3wqMCrQtMLDktZRkmK3jitOAwMgHV8MIQSuFTigb816vkWwFUDAYsqC4EHAmlRBXbAUhWELDtkbS&#10;NkRCGAocg2BEV23wK4HvkU82+uLBwGKtdN8VcfE4pcKb4Fd3wpboPpxVqnfFTu4Yq7rixb6bYUh2&#10;K2t64EOYeOEKo7ZNId6YO+EFjS1oa9BkrRSw23zxtJa9Km9cbQHErShBGRLJfCtOnTIpCJHvkUl3&#10;zwMXUHXAqHZiCTSuWIDqq3UUyQKlYYY2O4NfnjaOFoRIN1NDgtlXe2pcbcgcQml9T3xtjSnJEX3p&#10;iig3DacN6/RkCu6LAwJbOBk6gwqtNMUN0xVo9cUOp44lJDunXFLhTrihutOuFPNqoPTAtNjFDjir&#10;sVdirtsVdWnTFDsU24j78FK7bvhRTtsVp1KDFLQGBXYq3QHDS03Txwqt2wK3XFVoNdsWLuuKW6Ab&#10;YEOFMKXdemKuOxrirgRgV2FLWKt0xVbgQ2RTFBaxUN0wsmiO2LF3TFLsVar7Yrbq13xWmid8Ute4&#10;xQ0wwpdTtihz9MUlpqUwhCFcb5JDcZodsWVK4OGkrsiq7CrgMUuPvhQVuKA44CrXbEKGwcKW+uKG&#10;sVcPxwq6uKXVGBXDFDiMVWk4pU64WBa2woRNioLc++VSZRCaL75W2N/LIq6vjhS7bFDgcCt1rirQ&#10;64QqVXSbmvjmQC1kKulH03IA2amVSCYndkKHbIuSvriydUHAhB6jJyjMYQk+OWAMJMYvFof15aHF&#10;kgqUOWBpIRkIrSmVFsATGEMBQDbK5NiMQ+GVMgvwsnDFW8CXdcVaxV2KG8VU5wTGSpoRhC0k04LN&#10;45lAuPLmoC3YmmHia63XtaSEfYanjTbBbaIrfqVNywGNpoouCFD3rkCUkWmESgCg6ZSWUVWmRZt0&#10;8cVp3w/aYgUw1bKlI30I6KSfHLRFJoNGa7cVReK/jjSOLyWehfP1Jp88QGG6z9FTNvIw+k42kA9V&#10;kun+n+2vvvkrRwFQeeJfhC1PicVKKt0AFe9MqkWFIpRUZGmxd0wK4gnFWthirq1xVw8cKHYpdivJ&#10;Tdab5bEpUCKZawpbhUt0xQHca4VdTFWhirq4sgGwKYsnD3wIXDbFBLvfvirhhVqmKRS7pgVsYodt&#10;ilsHAhonwwpdXFad8sVLdcWLeKWjTFNOritOxVwwJbpXfFXUwq7FDtu+Kl2BXdMLK7XClN8U01ig&#10;tkjFLq0xY00dzizGzjihwOKuxVxPjirqYq2BirdMVt3TtXAyp1fHFDZNemKra4pWnfCxdirtqYq0&#10;Til3TFWwRihvFVpAxTbVcUOOxxVaSMVdhQ1gVx64qWqjFDXXFba2wqsPfFktO+KrHwou1labHCya&#10;rQbYpd064GKw4Wy2q98UEN0A6nFWtjirumLLm7friim+ppihquKtAUxZFvFC0gjFlbeKKd0xUtAn&#10;FSGz0xVbUYppsHFLVa4ocMUuBGKt1pirWKGwaHFS4mu+KKccWLsWTQNcWTfTfFDum+KC0cVDe1d8&#10;WLXTbFkHEj6cWTupxQtOKXKRigt9cUtYq7FXHwxVquKu64q3TFWjirVNsVdXFXHbFXfPFWxgS1hV&#10;2KHAD6cVd0wJaphV1a4FceuFWumBWwcVa28MVbNMVbxV2KurirsUu64q3irj0xVoYq3virYNN8UU&#10;2Rilr3xWm8DJwGKGxTFDq4rTQ98VXDYb4q44pccUO74pbPiTixW8sWVODVxRTeKWsVcadsCu/Vil&#10;rpioditN/rwpdSm+KtjArf68ULdu+KWjiqAvgV37YqgGYEUIOBokHKzRKa/ZOBid1iRhjyHfphYk&#10;FMoLUKhDk74Exj3qD6eRVgRhbPDUIVWh5D4q9cCDEtyUUUY4pEULIF6jFkotTCwKym2LFtVHXAtN&#10;H3wpLXTFWqeOKGsWUQsxbBfV3zxRs2dq4GNtDFdm6eOKC1TFFNEYq6m2K00Tizq2u2KDstOLKiXf&#10;PFNBbXFm4eGKA0Ritt4oItr54smqDFadTFju1ikuwIJapiwbxTfeyXyvpTO4mcbZTklTiyHGaZuk&#10;JTqMoi7KMKCJU8wFqAMtpu5Bf6Y7YWSIjWgxpjSJUCmNLS1kH7OFIXpGeuBLbLXDTFoEgUwq5Kjp&#10;gS0w74pbHE74opwbenbFWiaYVWuxpWuKVBpwNjthTS2eTjHUGpO2C0hHWlOI2zHkWoG0VkGTVMFJ&#10;bwq0cCho4UtYq6uK03gV2FW8VaONq0ThWku11+NoR1LGmWRbcZpL7BikYUNTJFwyd7TCKUrvWpyY&#10;XmmMNytwvE9ckkFDXCtGfbJc2aEJrv1yJW3/0payN4/cMikGmlXgakAe5wsua5gjCpocWAUfXhXb&#10;cH2GBkQ0jQsdyzE40lqa1DN8TkL4YKLEWujiVBxiNSe5yRZHda9uI95W39sii+i6CQfZiTbucnVp&#10;Ko/pW45EVbBsGvkpteepsy1GJLKgVJjbMKMlPlkaCiDcVvavsit865Kl4EWtnDF8RBwDZN05rlxs&#10;i7YbVcp25SACmJYGlBrhGbjGgb54KBSI2rLbRj4nUA5KqUBczV6EAeAxZUptJx+zHXBaqbSyyH7B&#10;GPNlsiY2oN9jjyYFDySEdWYDG1ibVYpPh+FuZxJSdnNJONzRcbUbrRM/8y/dhTSqrkipIY4sSFM3&#10;bR/s/cMFpoNIFlPxRCvvgq0GIXube23KgN4DJAUgIea+tpxSTl9GEi2RhaiI7J+hYYOFjwENiwt5&#10;jRJCT7jI8LKiEbbWEFoebUZvfDSmTVxyuDQSIB4YSGFFQ+oN2kXI8LK2xp8h6FT8jjSeJEwWQi+J&#10;xyOSAUydMZm2CkDIksLQ5tpD2OCyzBXR27k9KYQytEMFtx0q3yyVsCUFJK8h+LbI8TEFVgtS3xMa&#10;DJBttFGVEHFDQ+OFipElj/eb4KXdWQFBydjTFbQ0+oNWiGmC1p1vcXMpoDthZVSKmuvQWjGrYsLQ&#10;R1Rv5RgZUGv0s38oP0YdkUFW3uGuD8Ma++K8IRE1wkA6CvtgYoZr6Nj8SA4s+EN/W4T/ALrGNMeE&#10;L4zFIaLHjSeGkSzpCOlPlhRzQzvbMasDXAvC5Htga0P05KkgFEgJOO9MCCFJ1t1NC2+NJAXRyQJs&#10;p3xTRcbVZPiLV+eRIYUtFrHWvMUxEWQBVqCnGNh88kpCl9SpuWByFMRs0bVT0Zfvw8KV0FnxarEE&#10;YQE2vuo3kXgn68Baygf0bIetPvwUy4itOmyDtX6cKbV7fTd+TgY0m1a7EgHpxCuJYEpa2nzt1ByF&#10;FlxKDaZcD9kn6clRY8ZVrPS3Z6zCgGSAbRJGX/Mr6USniPAYktRKXfUJCKcWJ+WRDOJTW2txaxVp&#10;VsmVJUZHuCarX7sjxIsBbEbpmo1afLJApFFXvyyx8VqT3pkZFrkUq+rv3DH6MqBLaJgI/T7Ch5yj&#10;5ZcGUi3ezszUQGnyyJk0iQQDIx7H7sAkz4w5YHPUfhjxMwQmtla+iPUfrljGRQl5K9w1QDxHtkCW&#10;AKCMTD9hvuyIknjckLk1A/DHiLMFEiyOxYbntkCCnjpVk4xjgmwywbMSbUTU9qZLiUFcqZLiZFMb&#10;KDYs3Y4sSp3t3vxBxtggubseIJqcILYE1SkEYDHc98WBUGZSf7xvuwJbjjDtT1GP0YUqt3P6QCKd&#10;/HIksbS9riWtAxxEmykVYiWQ8nYlclbErrm5YHihpTIk0xCHN5KOpx4mdNLezV648S0mFsXYc3OF&#10;BQF3qMiN+7G3yyPFTABCSajP1YL92SEgypYNUmpUqh+jHiCaCYabK9yObqoHsMJKkALr6+9A8FAY&#10;965G2sboH9Ksf91p9Ix4g2cIbGorWrpGfkMOxTwoyxnS5b4IgKdThoIMaRN3dLF8JHL6cBLHmgv0&#10;hAp/u9/Y4gs+FHxMJU9U1HtXEsSKWi5Fd1amRtadDKFmBXocg2RGybIa5GmJC6mBDeKGsVbwKtIG&#10;KuBxS3hWm8CuwodirqYqhLqL9rCwS2VVXc4QztSQcTvk0hULjthZLK13BONqqxSgfa3woV1k5YoW&#10;sRgVoyAfaxVRaZD3xSAsd0psanIFaUhsakV9hipK5TXfjTCUNluO56YhLRlruBTDaWwzeOC0NvGL&#10;heDbg7YCLapw4gwrzBoDWjlgDxPSmRqnUTgYsZkWh36ZkRKiVtVpliq8SrWpwMwm1oaCsaKT4k4Q&#10;3A0iWkuejLGPeu+NrI2sNk0u7MRg5tXDey/9FQMKEEnxxpBxWp/oWD9osBg4U+CVO4tRZANCT7nJ&#10;CNJB4FEarOvgcbbhlBRtrqXqn96QCMbbOIFM4+MnxDcYtRCquLPmvrgY04YUNHFWq4EtgnFVwOK2&#10;uAriq/oMVb7YFIaGFS0RXrih1MVtqnjilaSMVaOFC2oxQ3TFVpxVQY1wqsBGKG8KtrQjAguK7VxU&#10;UsBAwpLiB1xYOIqMUkKLxK3XDbUcYUXtA23jgYmCHltKDENZjSEkqu2NKCh3apwhBKzlhY2G+VOu&#10;+BV4ocCVhFDkmCmThYFwUGtcbURbYmmBJcPHFQF3LxGFJNrhQ4CkLgm+2Bkqqnc4KbLtePhO2AqE&#10;SlyR13yBDYDask6nbpgpkBauCDkSpFL6YFa40xQ0TgYuB8MKXdeuBS0aDFabxV2FXbU3wJbFKYoa&#10;64rzcfA4odWnTFLunzxVoiuKFNwoFcmFU/hPfJKXL7HFQ38Va13wK38XfAriOXbFSuVQDgWlSlcC&#10;lug74EU0RjSqbAnrkla28MKXfDiruK4UrPQFdiRiq4IR3JwKuQt36YEKlcVdsd8CXYFcDihxxVYW&#10;BPXDSKcTUbYpWFZO1MaWmxzB3GJW143wIcwqanDa24KB0wK3ils4oaOKXYq388VapirqYoccVdil&#10;s7Yq12xQ374q1ilsUxW3deuFLRIGBDVB3xVulMVaOKFtN8WNLgMWYDdBhTTWBi5RirZ6YpW9cVbJ&#10;IxSWq/TixbOKu+eKtdt8Vd03xVrFXUp1xVokYq7bFls10xYNGhwq3im2uuKebVMCHEdaZILSGcUJ&#10;JyaS6IDFQrrim1w/HAttg4q47Yqtrirfzwq7FS1XFjbqYsrbxVwxQ188VboMKWjTFWtiN8CHYoto&#10;nChTNcKC1XChF2kZXfKJM+SYjxyDNdUYEurtih1cVdil2Kt03xWkBqFC1a/RlwLCeyvpp+AApxHj&#10;lZWFFNxTA5C+oGKWq4qpzesR+7pkggsY1BDGxD9fbLg4stktJocmGo7ouJuO465AhkNkfDzfeu2V&#10;ENvNGx7AHKyFGypXAybBrilxwpdt3wIbxS1hQ4nxwKVkjoARJUKfDCEoZns12ozZdRY0FM3nD+6Q&#10;AfLJUiwFNmuZd6bYKYmypSWzD4nONruF1tHxkDdumArdpihyopCrTIs2qd8IQpyGMfEwFRhZc1E6&#10;iqbKRX5ZIAsqVRq6U+AFvowiKeMBCy6vM3w8gv68sAazkQ3rzS7VZj7YljxmlF4nT7YI+jCx3Uud&#10;WpkqRaZ2hPfMeSQj1OQbG2bAparXFXHFWuuKC2NsKhssO2C02tJxQ1IBlsWag3fwy4MVuSQXAYGN&#10;NUOKS3Ttih1KYVp1MCh2Fm6uKWwMDAlsjFXYq7Yb4qG64s3V8cKuGBi754q0ATiybofnitOGKObd&#10;fbFacBWmKbcelcKHAV64EtitcUNjFXVwJa64VbUVxtFN4q7tiydXFXV8cUt7H54q7bFaaG2KuOKu&#10;98VdirWKS7Fi2MVdilwxS3ihsEYq0fHFQ0QetNsFrbR3wqGumKbaqBvixcMVdtittjxOKt1xStJx&#10;QWjihbX78UtEn6MKu5YFaOKtYq0TixdhSXHFQpnFldtHCwWEYpC0/jizaIpirtsUUtIwsrW98WTq&#10;4odTbFdnGmKXAbYoLVO+Kt0GKu+fTFLsUOxW2sVto4subiMUW3tikrdgcVLdMWNtA0+nFOzqYpcB&#10;3xVoYsnHYYq7FDfzxQ4GuKW/fFjbQxUupigU6o7Ys2hirvfFDq9sUuxUuOKhrFLq4q41xV2KuOxx&#10;Vojx64od0GKu64q4jxxW2qVxS0CfnirhtirfXFXHxxVwFcCW8KtYoaxVskHFLQO2BXHxxVxxVqmK&#10;t4q0BirfXFXAYq6uKuxVs4q0BilumKtimBLsKGwBirqdsVdilsYEOJGLJ1cWLsVdQYq3TCrXTAlx&#10;I64q2WrixAa74sm+vXFWtsUuritOBrih1a4EuxVxwodXb3wJdil1a4q4++FV3TrgQ0cVdSuKWht1&#10;xVZLGJFIOKoEWZXdhtgasgQxtnkPxCgw0xA6FEwWw6dMCBBEGqDfFtEVFn5j4j+GLNL52NTTYYqR&#10;aFYk9cWJaL7b4tZWEjFgVtK4oXhBSuBK04UrDix5uJxSVpxSGsWwlvrgYremLG7Xqtd8UL/TqK4E&#10;tGMU98WSmQOmFVpGKGqdxioaOLKgt9sWdAtd8V5NdK4snDfFDsUtYodiyd74otrFC074rbfXAwk1&#10;hVGabaG6lCqKjvkSaa8hrZ6NpVmI1VR2pmJzZ44cKbsvbJAOcJWuW1RhU9claVQQcN61wpV4xitK&#10;6rXFDfpgYbRa2lDtiyXgeOKGwfHFFLW9sWS1AG2PXFVrgDFLZUU+I7YUKdQNuuKVN6djvgZWpMVP&#10;XrhQogc5lQbgb5CRWRoJxCgC0zGLVFWxZuAxS3ivNbhS7FS0cCGhhS3itNgYrbeBC0jClojCqV6q&#10;eTxx9d6nLQGw8leOKOMV4jCA4MY2uNxCNimW028IDheon2VAw0vCERBcrOKECuNqV8gMfQDFaf/T&#10;lBunb4U/DIXbK1n1Z33k6e2FbVUAdfTAIwqQptHChpUnIUgNxSb0jQfPJWzVXSLrJ19sDWsjMdfh&#10;Un3ybOkS6J9qQYCGtDvdvXjCop8sNsgqiTivKYLXwGArsom4jY/YwJ4FRLSOX4ipH04OEIpe7CEU&#10;jU18aYbUyQ7XU1eh+7EFHEGvr0q9QPuyVstkRC0s27KoXDzQQiOIH2AK4EIeVA322pkUqPoMd4yK&#10;e+CmXE0Fde4+g4U3arHKxNHcfLJKQue3Unp9NcFMQ23wjjHQ/jig+bcdU3koPowWkoGSHmxow69z&#10;gIWN9VyWjD4i23tvkgGRNKonSMcVVyfGmFHNFQgsKsKA+ONIpqRwRSN1B8a4sSCl8mnyueVQx8a5&#10;WQWO4WHTbjsB9+EWz424NJmkb4hxHicRbMTTNPRsxxU1bucmxJtReFLg7sxxYkKb2MSfacD6MaKA&#10;C5NPV/ssDhZbhFKI7cbdcbW7d9YDnYkZFNLiwj3Lk+2FVgut9sVpeznqWIB7YVXxuOo3xQQpvc0P&#10;x8flgUC2hcltuIpiy4V9UH2gAcUU2qKTVVGKrZ+BpzUmmBjS1LaGTfgRjS8K9poYhwG3yyVJ5oVl&#10;tn/aavvg4UcLX1WE/t/hkeFluqQ6ejb8qjGlBIRJMcQ4IwU5KkblCPaI5qZRg4WNFoWS9pFPzwcL&#10;LdUTTid+QI9saZCSMERjWkYFckxJQ7WsrbtTIbqDSw2UngPvxorxL4rEg1fpkgy4l8xkpwiU4ktZ&#10;KDNtLXdDXI7pEkVb2gjHOQb5KmZK551bYo1MWHNT/duacGxSFZvTtlrShOKkpfNIZMjxKF1pYs7c&#10;nPwjJAsrpEXV0qjhGemJLWSlzPJXrgttC9WanU4bQZIuzgd25NXj7nJLaKuroRDgvXIksCUskuZc&#10;bZqZupR+2cNoJV7T1p2HIsV74g2yTCeYRjiOuAtZKGE0vicbZtmd/wCY42qvbeo/xMTTCq25uuBo&#10;pwNaG+uSE0BOEFsAR9urceTk/TiUFt/UJqtKfPBSFoWau5GFNrppPQWp3OCmBS99Qk7YbDIRRFnJ&#10;NN8T7DFkdnXd16Z4r1GAliChDfT+G2Rtkta9kI8MU0FSO4PHm52xJWlKS4ZAG6sfHAEbKY1J60VV&#10;J+WTtNKg1CSm8a4bDAhVt55LhuKovucDOkdO4gXiMSx5oB7v/IU4LTwuS94fEEXDbKleC4+stQr9&#10;+FiYq1w0cIowr7DIsatCjUo4ui0yVs6VYAl5ViPxwMZQp0gt4zQg4KDEBel9Ci8VDAZNnS5II5gX&#10;oae5yNMDFCvPaod+WIiEtRT20p4ryrhqmQCYu6wIOewxYndLW+pk1Mh3yPCvAptHZH/dhx4F4S0t&#10;vaFqLIST2pg4EiFJpCiwLwXoO5yandBy2MUzcml3OQMbYCJWHSYqbyD6cj4bI2sOjRjf1FwiCBaY&#10;WNutqhAINepGTZkoa5tDM5Ysu+RkLYUVNdM3qWXERbLTI/DHxjIr88mxKisVwdywp88ha3S705GH&#10;xdRuDgLISpMbdy6gnrkWUlcZFg3irsUO2wJaIGKFtMUhcN8Ut0xQ1ihvFLWKFsiBhQ4hEglE8RFQ&#10;e2NLEoU1PU5YC2FoAntkkWvAKjbriloKeuK0qeqVXrhtVisSamuRBtbakcnrTElC3mDuRtgZLgyD&#10;dlIxY0tJLHrtirZB8aYot3AkdjhS0AO5xpK1198CAujqDjaXXdit9G0Uu4I2OLiZsQmN3n2r6W9t&#10;IyN2O2ILqz6eaUlaZeCy5rkbjk1REVy0Z2phptjMBHm9CAN8LMfbfFuAB5om2vfUBLjp4DFNjovu&#10;ZH9IyR7AYWuWSkuGoOi1LVwIGUdVKa/lmFHO3hgtrnLiQpbBTUCq29x6DcuIPzwgt0JAc01ttWLm&#10;nGg9sSW8TiU4jkqMWZNqgNcWK4YsXU74q6mBLsKKcDiq4PTFV/KowMm+WKurTFBarTFi7Fk1XbFV&#10;p2xVaThQ0Biq4e+KKWtv0xQoN3wpWUoMK24HFab6YrdrWfwxY8muorivN1K4qtJoMUXamz+2FVnP&#10;xxSWmblhSYgoee3DVPji4s4XyS2aLiDTFoOylxrit2u9PCxLQT3xWy2B44EtsobqMQiQtb6QxtHC&#10;tbfCpWigxQKDmOKS3WuFFrgxO2BlxWqK5wUyiVUNU75Fsu1SoIyJZBE26KRybc5ElnSLQAbDK2Qb&#10;5YodXFXVwK3thQ6uBVvTFV1MVdTChxwJd88Vd1wrTRHc4EF2BLR3wobY4WRWMoIoDhBYrPTP05IF&#10;atb6XHfCq7dcilr1K9RgQuWQEYq2pBrxwIpfiybFB1xRTdO5xRSwqQMKeSymKLbO4rTCydVTirVB&#10;irZAHQ4qWijda4EKgPY4LZN7Yq754oLicCGsVWNCrb+OG0U5UC4E2vyStfPFNOoDixcRgpS2DgVx&#10;piyboKYaWmqDAjm4UxQ7FLvnirXTfFDeKuG3XFLjSmKu64Uu+fXFFOOBS6g64rTvnirXfFDeKaar&#10;vhQ0d8CtgYUgOxSWhQYsW6YFLjirjhS0TgVutTXCt21TvgY07FWumKXdsVtwxVxOFLXbArRFcKXU&#10;8MWLuuKHEAdcV5LR44Fd88VcRikupscKoaXY5YlalAcVpXUeOKr8CuOK04YrTqjCmnDFXbYWLXTF&#10;XDrhQ3gZU7AlxxQ44q1tirjTripaqMkxargSp98LByglh7YCkJpCRQVpXKSzRFcim3bYE06mKl1c&#10;UO3xS3ilxNdsbTaFnjgB40PI+GWgtdBE2sTRqC9chTOITFDgbaXVxS7AqHvgyxF+VB4ZOItTdMYv&#10;G6+OZAcGZQDmpoTkg1EomIjtkS2RR9qgc8icqk3JggFMqSAqjxwMmxiodXFk6nfFDROKC6vfAh3z&#10;wq7iCKNsMUod/qidyTloJKKCFeaIn4QaZYx2UmJrspI998jTE82hyfqOGAqV0cTPtWgrkSWCPiWg&#10;od8rtsAVa1wM2t8VQ0ttyNVNPHJgoMlMWlup5St92TBXgtuSe0iHwJzPjk+FJACG/SHEbRpT5YeF&#10;jY7mv0rNTai/IDHhTxKEt48v2yThApiZWoigaveuG2CbW8gagHXKJNwCNXIK3gVaTgVvFXUxQ7Cr&#10;WBLtsCGm6Vy2CbUGHfMgKWgMLEl3TAlo4WTfvih1K4qXEYsW6YsraK4quwIccVcPDCttkbYEh3HF&#10;bcBihvFXdMU03im3AYrbWKGxvvinZxA64qXUrihwGLK7b+eLFonFlTVa4ryb2GFWga74EhvbFbbx&#10;Q1XFLeKuxS7FW8Vc2KtL74qXUGKtYq2MUN0xW7cDilwOBS7YYUNYpt2KuxUtE4qGjipNtYsWhim7&#10;bAxVuvfvirVcVLVcVWt0xQ4nbFVpxQ7bFk7Chrfv3wJaOFDvngVxxVad8KrCKYU7NHFCwjFk1WmL&#10;Lm1itNHCgFadsWbtjucCldTlhYXS3YVxZuxWmuuKt9MVprFDZGKtDripaI3xYgtNi2RdQYq7FDjQ&#10;4pDYXxxRbW2KuGx3xQd3GhxUB1B0xSXUpihojFlbRxZNhgMUEW6oOKKcTXFk1XFXVxVuvbFXD3xQ&#10;Xd64sW++KTutrXFIFNA1xS6u+Kt7dcVdXwxV2Kte+KuOKt0NMVaxVwpirVMVdirWKtjFXVxS7pvi&#10;rXvirt+vXFDtjilrpgVd1xVoCmKtEYpdihwxS7FXHFXYoboPHFLuvyxQ33xS2KYq4jAl1Biq7Chw&#10;wK1ilxGKWxihrFaXYoa+eKKb2xZNYqt64rbuuKuGKW+++BW6A4q1irsVcPHFXUxVvrihxxS7FWsV&#10;dtiq4DFLjirqYq0RiriMVapilaRXfvihtR44FQlwxJwqhzJy2piikLKN/bAlCyYsOFSOLSWsULlw&#10;KqMABiyCkxwsVhxUNbYGZNtdMKAQtNMWXG2cDLgWnFiVRF2xY0uDFdsU05WIwMqWOa74UFTI2xSD&#10;S8RClTgJUytay0xRSw74W5bihr3xV22K01TviriK4ptxOKHVxagFpxbA1ix4XfPAnzbC1PEb1xRL&#10;ZnHlfShDH6jru24zGyS6NGP1m2U2irGajtgAc+ICJZjIa0AybkbL1+Eb4KY0uWTfJM6Vw2BFKyKS&#10;PbFCoKUxRTVQOmFVrGuKr+KAd8UNPSmFIC0FfpxS40bAoaCjp1xUtMijcDFAQzU7jGmRUCg64rar&#10;YQ1Jk8cqkWEiU0UFRtlKgLsWbqYVccUtHFWqDFWsUN0wq6mBW6Y2rqYEgLScKVrHbbFFJZdfvLpR&#10;StAMuCcpqKYiMU+IVyQcYFTdol2KZY203GkMhpxAOBgQ1I/otTiPnhpkQFWGdZxQ9cLHk//UlguY&#10;T2wBnwq6sHHw7DCWJCnyUGjP9GDhRTvSjJ5VGHhUCl3FhsnHFLltyTVwCMFIWTS+gP3aEn2GPJiZ&#10;II3k43YH7seJIkG11KUH7K0w2Gdgq8Tmc1KA++BSAiG9KDcgVwWi0JJdyMfhPEYgslFr2Vf2iceJ&#10;RuqwXdzKaClMNpoI8fCKyUJ+WFhVrXYt9mpHgMBKFFmkQfCuRtmpo8pNSn4YbSKVZeLr+8bifAYl&#10;ghxFGxoGJwCLJXS2SKj7kjJckGTTl5uqUGDmgKkUCoeVKZJla+RkY9VP05EhjSkII3NSBT2ONLw0&#10;sDsh9OBDv3OFI35qof0BW4ffwyS81sqvdiqMOOQILA2ENJYPSgKffg3ZBTGmTH7LA/I5Kym0Zb6c&#10;YvjnagHauC08SrLfQt8A5Ae2SCKtR5Wx3qwONKIq4lh48UanviQggrVskHxu1R74qNl31mMHhH+G&#10;FaXSqtKheWRpFKQnYbBAMWa4xIw5yV+/GmJ2UWmCGiAL+OILIBfFI7MORrhtJpfPHITRNhgLFSEC&#10;pu5/jjTK1ZVUr+72PicLAqRsq/FIw+/AAyBVYuFOEbfTklKIji4bk1+eCkErZvUk2SlPnixQzWch&#10;7V+nIbrxLfqcngcO7ISVobEdX6YWVqzyxgcASPkMLHmorbRy9GJ+jGkbhY9pAhoXofljSN10VlG+&#10;4ao+WFKJMiQjiowWql6wkNDyxtkAvaSOHaprgLFTW4qajHiZUqkEjka1wopekvahHzxUqb3BXo1T&#10;4DFAC1ZZCdzjbKlRrj0x8R3wIptLj1TRSRkk8LbPQ0UivvgY02iSMavSmKaWXF0E+FKHBbFDG7c/&#10;sqfmMbCaDQnB+IxrXDsnhCIt6SneNQPHGloL5btI/gAFcWKGkuo6VKDFFIY3EXaIY7J4VWAxTHis&#10;QxpPCjxwj+FQBhVZIqA7oT75GmNBRLRjrGxx2ZU2OB3EbA4VRBaqbgj5dcVQjpCNyGwLTcYiB5BW&#10;2whIRTp6g3JAwlCgYoRtUn6cC7rojFEarUn3w2yXSwxtu7H5ZEhjS1bOFtwScaXkqO8cS8OnyySO&#10;aFaKBtyzZGk019Xg7M2DhSs+rxMaBj92Ahd1IKhb4tkHTIgWzHJa8FuTV5TX5ZPga6LaWdrTaQ4R&#10;BaK4WsJNBKD9GGk0Uzt7dbZNjX3xQSh5YDI1S674CLQLUzp5/mXI8LIkuGmt4rjS2i4IEhHUE5Ol&#10;JQs9rNKxY0p88hLdhdIY6VK5340+eAApBKYwQfVkISjN88sZEqRjcmpiWv8ArYKYUG1hLHeID3rh&#10;4WStchggSMVr1pgLGSUvYznYIcjRRaM07TjE3qSdfDJhtJWakk8rfCrcciWq0reznO5RsiGXGqDT&#10;piNlfHdlxo3TrExMZZVIp0rkgy47RFyzBCAN264S1yKBML+BytmJrvTI7EfRhsrxNCEyEChwgksg&#10;QmjlbaHj92SLXIpVI1dxvlXEzBCmK9cPEniCvDEXI75IG2Qkmdw4hjoMJ2aSVls8f7Z3wc2whG28&#10;igkKajIFeaMXfIsV2KuwIccKWjihqmBQ4YslwxQ6mKHUxTTsUNUHfFUHexUHNe3XDbAikvdVXpk4&#10;ltU9zkrVsEg0AxCtluPtXCilKVx75EpXFnkG+wHjgUqToa+ORK20qntthAXiVgPHJKd1NEBJLE4E&#10;W5o6dK/ThSvVT06YotxAHTrjSrV/XgTS5VBOGk3SIDKBSuSpiRaX6tpceoR8QPjHQ5CQcLNh4nn2&#10;oWJtWKuKEdsYl1plwoHiQd8yQWwhyqx3GSQQiraNQf3taHwxb4ixujhfCP4LdK/MY02ClO6vrhlM&#10;cgUA9aYCaapytLOO+2+AyccR7lRYTx5EjftgG7YQsPhgtiDavDbFjRgRgZ0ntlp0cG6jfrU5Om0R&#10;ARyoBvTfC2KmKuG3TFN2uBNN8DFsHFWsVccKGumKrqnFkuBOKV2BiWqYob+WLJrChbirWKGgabHF&#10;LRbFaWMcLElTY4oCwkYU24GmKF3LxxSd1rODixpbyJ2xS4bnfFXHFA3WsNsWNBQO2SZNHxOKChpC&#10;ydtsDSUFM1euIaZAKRocLGmqd8VpwNcUFrY4obOLNaa++LEraYWLXHBaOFqmFacBQ4WNKyMrYGYF&#10;qi4GYCoi75ElspXFu3hkLZgImGLiNzlZZq4H04qA7pgVwGKG6b4pdxpgWmsVcPfAhw98KuxWmx4Y&#10;q3TFNNHFBd1xRTXXFW6YaWlrb9cKVMx++KHFGHQ4pW0kXrvigrlc13GKW+YxWmuS98ULlp2xKF48&#10;MirZAIxVvfvhVogYq7FXDbFNtccUraLhtC3iD8sFotyxiu1ThSAvGRQ3Tvil2KtHFWwcKXDrgYhq&#10;mKuO+1cKVvE74bTbipPQ4oaPKuBSuXFiuG25xZAtA4FAdilqg64sW64q44q1ilvrihunjhTTqU6Y&#10;rTjgUlrrihxFMVLYpiodXFLVa4UOOKWgfDArqUxV1BhUAN0pilqgHfFi6uBDVKYpb64UtUGBi3ik&#10;tDFAccUuIxVxGKlqgGFFOJ8cWRdsOuKuGKtCgxRs6lcUNe5xVoHFXFvDCrVQRgZOB8MNIpRdSTXv&#10;kk0pld8KFQHCoKotPHAybqMCuqMVa5DrhpXBlwsWuVe2FFOqTv1wJpsE9sbWm61wJa70wptccULa&#10;0xVo4q4YpcBXCxabpgW1pA+nCgtKN65EraMtouLV5V+WVFAR2QLY2DTAl3XrhS754sW9umKXUpit&#10;ONK4oKlOE48m65ZFPCo2LTB6sSY+1cJCiRTmN9t8i3r65FS49MCqFxatOPtUp2yyJWQtjV4u59su&#10;5ODLfml7DfJtJCJiGRLbEIyCJm6bZUWXNMoxxAB65WW0KldsilsbYpBbJ3xV3XFDRGKl3EYrTsVX&#10;IpbbFQsfTUY1ZjXvTLQVMLUf3aVCREkdzibUAOj9eQ8dkHgKVyJKC1NZ03rUdzjSDFRhFKp75Ehj&#10;SKXbIpApfTFm44qoz1CE98nFISiY75cGCieQ6jrkmJ3WE1wsbarjS27Y/PFV6LvQ4CpTW1iWPYdf&#10;HKCbTEUjVwNgcRkU06mClbGKuPXCpcMUU7rilrcdMCqbA9anLopUmOWhi4HCrjtvgVwySS4jFQ2F&#10;AwIcKd8KGwRirqeOBQ44snAYoLZwpq3dcVpsYFLqYrTh4YptwG+Kt+2KS2BXpixpoLXFV1MVaxZU&#10;1iinVpiinE4qGq4si0DitOLYsWq70xTS6oxZc3GhxQC2MVt3LxxS6vfFLvfFi6uKt12xS7FJaOKh&#10;1cVLeBg4k1xZOrirdcVLjihonapwparirq4Fa64ULaYrbZ26YoariybNMVcBirqjpiq3pirR364o&#10;aJxW2sKHHFWsUreIwJtumKKd3xTbQbCiluKFpxStO2FC2uLNb064U82q1xVbSvTFm0TXrirsVbpi&#10;hrFWxQfPFWsUuI2xQ479cUu64odUDFBBdWuK1S07HbFsDsWLsUlxGKuxQC1iyccUN9MKu6b4EHd2&#10;KOFo4sqaPtiypwxVwNcUU7rvilx364oaxS7FXD3xQW602xRwtg4qRa0mpxSA7Fk40+nFDq4pd3wI&#10;cThVo4q6vjilvvihxxS0DirjirXTfFXV23xV3TFDjirgdsVcRgS7Ch2KtHAoboOuKXDfFDXXFLsV&#10;p1MUtYq2cVaOKHVpilvFVwGKrsUurvgQ6uFXDrgS3ihrpirgaYpLqYq7FXYq7FDu+KtdMUtVxVsC&#10;mKHdDiyd2rihwOKt4FdXFLWFW8CHdMVbril2KtYq7FWxil2+KurirumBLsKGqeOKtkYq1tilTliV&#10;tyMUIWSIKCBiiktlxShXOBgTSnTFoAttVxQVVIjXAkLpFpi2AIdx4YUSWkbb4oaOKC0aHFaaK4rT&#10;XzxZjZ2BJNr0IGLBcKdSRgZNOy9sVUm8a4WciuCgUr0xawFzsOg6YGVKWKStIGFNd6wjCoAdgZOA&#10;xUlxFMV5rcVaIxZN0xay1gQQ6mKQadiy5lN/L+m/Wpw7/ZGQnKnFySs8IeiW0PBQoGwzFDmY8dI5&#10;IaioyxyAKXRAjtkmRC5grHelcaSuRKYCxkioB44sRaqXp9nFmB3te+SVfSu+KLdwxW1jY0lsryxQ&#10;0Y6YptoimKWgcVIczV6YoAU3QUNMKbQ0y8E9ztkU2jLOLiormPItVWi+mRbKa64UrsCHYWTROKGs&#10;VdihvCrsC02MVdTAqwjCya2GIUJKVeW5aSPtttmSuY0mNsJQfjqR74hxAiWiVt2Fcm2qJaFT0NcN&#10;MqXG5jYUYVxRSwNCpqoocCOF/9WVrCtuOUu58MGwSZIaa9dtlBVcjxMOJQJJOHibQqQ27SGgGEEs&#10;jsjRHHbCshqfDCSwJUJLuRz8OwyPEoDUb3LGqHp44bSVRZ7k9QpwWxACIStKyhcNhNBSkv1j2UVG&#10;AbppRa+iJqyfjhoLwtC5tXNOBrjwhiYK4s4SObVUe+PCm6Xrd2yfCjAZOloloJFMahi2QpG4beJ+&#10;gcKPxxUErRaODUP+ONM+JXAIU1PLEtZQTrx3ZGY5FIkuSc04iPiPGm+FOxbljVRyL8a+OBTIhRBQ&#10;dZD9GISDauZY5E9NW3PjiSxlElR/R5pUspHjgpYkjmiYLdUFV+/JUklxu4UqA/xeOFjRKjDBbF+c&#10;knqN79MPCkAhXmDSDijoF8MBCEJ+jpZDQEH5HBuzBR8cENkKseT5JBNqcs8Mv2+WJFo4VOlr4tke&#10;BeGlywwOfgYk4eFO4Vfq8UHxtvTDVIBLQkW6NN6Y0mqWOUiPFFqcHJRu3GsspqSQMKSvkdgeKDfx&#10;wWxFLog9Kyb+2FJp1ZCduKj6MC0Fz1psKnCilqMw+0Av04paop2QKPfGkclkhCmjVY+HbByZAODC&#10;agpt4DDzUhFpGke4oMNMbUpVklNFpT55EoUTbTYN2Qk19XmHjhsp4kRDbsnxSMaeGG1tuS6iPwkk&#10;fLFjVqQe2HdsHCoCoJ4QOKkj3yVJIJajtI2PPkT88CBsve6RfhTDaatds68gtWyKCKUvUlTYLQfL&#10;G0ilyRB/ikQY0ggKUkrDaNafIYLpbWD1ianlhBZWEU4LoBUA4sSs9BY/tH6BgpNr43H7K0Hickml&#10;ixQyNsST+GCmIFLfXjiakaljiy5omKNSOdKHCjk1JPGPgJI8aYUc1AG2XfkT88jSeF3+jv0f8MeF&#10;HCV8dvG5+Fqj5Y1SRsqS3AiXitK4LW0N9ZNa8VJ+WStQArxmoLyhQPlig0oC4ErcYkUjxpgCAEWQ&#10;IxQUBySVjlqfBv7jBa8kMyXBO3LBaQURFzVaSbHxxUqbqO7k4qtQBjRXP0YskRRk6fEffFgd1Jlk&#10;bq2BkF6oYh/MTkkEqTuT1QZG1G6pHtuqjJJK+gc/F1wMaVQvAbdcKChHgkJJI65Ego5Kf1aTwONF&#10;nxN/V36cThpQWgnEcPvwJtTdrcjg3Kg8Mkgi1S3s4JqmPkKeOJCCCozRWqnizN9GClFoqztIa+on&#10;I08RkmR2Vpn5nipH04GNIdrQdZWFD2GBNrzcJEoUVoMNpq1gvUpRgSD44mSeFoRJMC4YhR7YEcm1&#10;uljHpxrX542tWq8E48nX4j2GKG0gjccuJX6cK2pPcuTxjXp7ZHiYghajXLNTjT55K2dhEyyKijnu&#10;3tixUILt5n4KKDviCzpF3Mvopt1OJaylUlzKD8LHI8bYApfWbn+fHjWguW4uWYAuckJWmgmfGgCE&#10;k9yTi1lCzvdcvgBAwLal6t70ox+gY2ysLvUvVG4P3Y2iwibNpn/vaj6MkCk0iJJeOwoT74GNWpB2&#10;c9EwJ4V7uIx8VK+AGFFLBdKfs0BxTwrq8t5ApHjgK1a6kRGwB+WCkVSrGeI5EBciQzCMSRSOoyBF&#10;JIX8x/mMDEhsH2OK02a4Fdv7Yq7FSt6YFDYwpbxQ3ilwxQ1TFDTKDsRighLJIvSbiO+EbKCosR9O&#10;W2yprkSMK0oleW+Ckt8QvSlcNIczs+x3wIK1XFDxUV8cCSujdga4QldUV33xY7rWXkarQDErVLAD&#10;WrHI2krWck74UreYY4CUrxiEUvTwGG0qqIo3I3wsaXGg9sBYkWkeu6KL1fVQfvBlZdfmwfxMLntv&#10;SYh13ycZtEZd6HdgooMyQbTJS5tXY5JhavC7A1JrgtkCjrej/aH4YbZTqSOWGFxTiPnTI80GAU20&#10;iE/FVvoxK+GV0GmQoeVGJ9zgpIgj/SU70GSbOFUpTtiyp1QTiq4YsXUxZNYq4HFJaBOFTS8GuBiu&#10;AxVumKWwKYEt4q3itOxQ1XFC3bFaawpW4odXvixUnPjhRSid+uFlTRpihvriq0iuKrOHfCq5SBgQ&#10;Qu5qcUVTjTtiqkTTCmlvvilogYUKE8ZbpgaZC0BOhG5xaShiBXFBbEfvtigBsr44VO6zjjbDhXUA&#10;wNjiQemFgVMjxwsTbQXxwJ4XdMVdTeuK0uJphSXI+JDGJVUehrkC5AKLiuafLIkMgQjI5lb55WQ2&#10;KoIwIDZI74ElwxQuP34oaOKtE4FIaGKh3XFXbYoXAUwsnH3xVxwK7YDFjS3r1xSu27ZJCjIj12OF&#10;JWVYfaxRa4PjSWxIBjSWxKr98CCuoGG4xYrWhQncY2ghwjCjYYFpU2pvizdXAriRT3wsStY0xWmv&#10;VB74ptcu/wBOKKbJPcYpWMinc4opYYSd6nFSvSOneuNpAXnbFJcMDB3XFk1TFDXTrhS3XFBdihqu&#10;KupXFabI74WTiBgUtdMCHdcKuwK2MUtYq3hS5hXFiQ0cCXdDih2FebuvTAreKuOFDtsCXYq7Cq3v&#10;irftirqUwpbwKWqDAhuvvhSWqYop22KtVp1xV1exxTbtsVdiimh7YrTZwJdWvXCktEiuBjTtskru&#10;tcUtHYYEN9sKXCmKtEVG+KCplFBr/HCtOKg98FKVvBeuKKdxQdcaZWvCgDbCi2pFwpUeDA/FTJMW&#10;yQvXCjk7mCajpgpkC4SeAOBla6vfFWuXfphUtk7b4EO37YVcCa0wLTZBphQ5dt8VDYGBNuIoMKLW&#10;0FMUlsgde+KHEDFbaH44EOO+FK0064UFyIWYAYFTGGMR7DKZJ4UQDkSybqOuBW8UtYobxZOGKtbf&#10;TihDXLxhaE/FlsLUhBWXNpak/CPE5KTXG0+SeMDrTKyHIBCoLhTtuTkWVr+Vciqy6VmiPE0ycVLG&#10;bncmuXOOUCAa7eOTaDuiYx0rgKYhFQzlTSlRlZbLpMY98qZqowK7FLq1xRbfvilxxQ1ilsEYUrZG&#10;fpHTf6MRSFscUxFJmIHzyRCaVDDEAWLH5Vw1aiKgZkjNY4zXxOPCnYKFxdtLtxp7YWMpNxSCtMBD&#10;FEA5UlfhpLRoDgRSjdsVT55bEMkomoDXLWtS5E7VwsSp9RkgwIaqRhQ754KTarHJxII65EhkEytZ&#10;GfdtspLJHA5As2wTgZNk9sVLhgYtDbFWycKtVxVxanXFaWsK5ZFlSkR2y0MXGmSV3T3xQ10wq4Ys&#10;wHUwMqbAxYEN0phRdt7YE04Yq1XFW++LK29jixcPY4q6oGKHfPCruuBWwPHriytvFDQNcVaJ+/FL&#10;tqYpW8vbCtOJxQXVxVulMCC40G+KtbYWTRpihrFSWz1xVwFMUk24HAoXV8cVdUYWLRNcWVurTFC4&#10;HucCWq4q7FNrgcUU0DTFDda4pp1cUc3VxWmvY4pLgcWLRxZW0SR1xRTsU01yxV3XFXdOmKtjpipa&#10;JAxUOO/XFK2u+KtYULd8VAbB74FapirWFi1il2KbW174q0dsWTVcWNLa4U0sZqYsqW7DCyLW2KuJ&#10;xUtGnXFAaK0OLK3V8MUbOHvhQXEjtgUBoeOLJutPlihrFlbq+OK03sMUW0d+mKgtdfoxZN1pigur&#10;TfFXHfFeTVNsVt3664q4imK20MUt4q0QK1GKHVxZNYq6nfFXYodTFXYqHDFLRxV2Ku64q7FLhgVx&#10;OKHdcKuGKt0OKLar9+KXbYq7Al1MLF2BLQOKuxS7Chw6b98CuwodTFLum+KuGKWq74q7Arex+eFF&#10;NUxVsdTgV1MUtdcVaxV3virq1xVqnTFLgK74obrTFVwxSuGKHEYpboMVcMUF2BLh1wrbm67YFdil&#10;22KuxV1cUU7FC3pilcAMVdWuKtVxS6uKt4FcTirWKXVwocMVbwJd0xV1cVdhVwwLTq0xS4Yq2PfF&#10;XYq4nFLWKHYq4nFVvIDCqDu5VpUNvjSLSaWQnAlRqcDRItgeOLWVRRvgpbR0dspWu/LFMQozoMLk&#10;RFIJwK4EFYThai1Tvi2C2umBrAdilYcKRTsDOr5uHXFiRTfQ4sea2uLIbNEV+eFnduBpgYcNONDi&#10;z4WsV4Wj74qQ1hQA5euKQG2GBIC3FK2mKOTdMV5c2qYo2LWLItgYGpVtbZ7mQRqO+RJYTlT0LR9M&#10;WzQIRuQK5ik2jDj/AIin0cTgUHTJAOyGyIWijJUoVA4p0w0ypTZa798LJVjBpTAxKIRKjfrixDhD&#10;U4WVrhEVPWuK2qAjpixpogjbFIb4eOKXDY9MUNsQ3XClorgQpvRd8UhRZhTClDmYg0wq0tJmAPQH&#10;KpFhIJpGBTMdQvoBizAapiWS4YoaOFLWLF1MKuGKW6YodikN4q0TgVrFVkp4qT4DDFlHmlulOrMw&#10;OxJJGX00Zjuj5DKv2TkwGTUMj1+OuSYle9srnkcQm1MwQjqTijdv0oR3wLRf/9aWTXi26/F+8YYm&#10;l5oQ62OjRivhjQZCIKNgYTLzkjCjGgggBo39rH8I2+WK81L1LJzyLGuDhTwFdxtm+zJjS8JXrZht&#10;w22RpG/VWWNYhRKE++NIJQ09tczDoKexyNItBPYTr+yScTbETLodNmY/GKYQCW0eaYJFFZrWlW+/&#10;J3TGUkDcSyXDUaoHhkDJETbdtppb4m2XJBttGGeGH4EG/iMNsOagfQlNSWJxSAVdbRFHN2amPJbK&#10;hLqApwh2A74DJA3Q6S3UjfAx3wgtlBMYlkhXlO9fbC1lDS6k3KiKpHvgsJEbWNfjvGpOCgngXw3C&#10;ybekK+2Cgy4UaXWFOTjiPDJUwJQk1/bzDgWanthq0GNof0bQnaQj55HhUArjYpJ9iVae+SpaK+PR&#10;SxqWFPbAEgpkqG3XhCtffCUE2hXtZnNWG+QooBpaLV1+0pOFJLUdm7mhBAwgJukYsYhWibnCSxJQ&#10;xtfUesjb+2RAtICoy+htEN/HCStqRNw3So+7EFIIVIUMZ5SuCT2rkrZK1WY/aAHtgYrGEp+yNvEn&#10;IlVEKitWRqt4ZIJbkglfflt4dMibYg0ppYMTU/rwbp4lQRpEfiP0DfJrdqpVZ6UqDgIY0rpEsI2p&#10;X3ySSULNDLOdyoHzwboCtHCIFogq2EqSpGKZjU1ByNsgUTHEIV5OT9+KSVOSeGTZi2NWxMVLhbnu&#10;2PCu7vq9uf2z92PCtFWjsIhSSpI98PJNl0lzGx9MVpitNvHHCoYLyJyPJiTSHImmNNwvt0wjdstE&#10;8Wij+HdsSwJUkSdjViae+IZWrS+oBRSFHjixC2BqVo/NvDCkhbIzJvVFxSFovY1FGareNMKDFtQk&#10;u5YsfA7YErGnkT4VAA+WC1AtE23JhUgfdklIp011CnwFiD7YsOakltFMCylvmcgYp5KZtrcHd/wx&#10;4U7r47OFz8LVHyxpO4VZZltxxSlfDG2PEhnv3/kWuDiRYWfXZfBQPlkuJNhUS6mkNKKfowg2y2KP&#10;H7ta0Ab7sWKH4K55Ow+/FNNtKyiiLUe2KAVITGu6N9+LOkRGwZTUEfPEsaUmRnO3HAqpGPT2alfY&#10;YrzU5IWJJrTIqpiJR1bCyVUKR7gk/PCgrgeW5bFFUvVhTj1wqVREC7gUOKENOk0h6UHzwItR9Cfw&#10;J+nGyvE70Ju9a/PDabXIroauT7DBaQVrPEgpISSetMaSd1nqWh/myQCKKul3AE4KSBhK0sitLeU/&#10;CWJ98jTGqR5HFeK4lSgXgauwqcikGlQLxH74j28ckvNYlukxrRqeJyPCoFNm3VTRY6+5ONLdqoTm&#10;OLhQvgMNJKmfgNIo/pIwckBWYuqciKuckpUI/WdqkH6cFslW6kdTxSvzGAlih47d3PNiVHviCWdq&#10;tw8LbGpp3xLHhtWtYURfUG1fHJVSnZCzXqE/FHy98dkAWotdxHrFgoKYrTc246RfjjQSIIi0aOY8&#10;lj4074aCSKV5wxBCDc98BaygGtritd/vxFshJG26NHGeVS+SSSgZFu2b9sD54LKAUyiQxIKkk+5w&#10;qVJohJUhhU/TkSEbhSRYIWJarMPoGACmQJdIVnavLjid0EFeLVI15seXhtiBSQSpyXrfZCgD3xMg&#10;ypVgnRjuBy9sbWmgkgerAtkd1EqTK12FD1yJZE2ixkWDeBXdcVdirhhQtpgUOGLJsYsQ3ilvFDsU&#10;tYqozxBx7jC1kUlkyg7jr4YQziUPUDfbLAWZbL1G2KKaLGmG0UplGrvtkWQLmnKCnb5YQUOVywqc&#10;FrThJ12+nG2XCqRrQVPfFBXFRkWNNhAN8U00wQ/aXCjYtADt0wLTuFehpjaVVQF2JBOSCVQsg61J&#10;xQtMqj9nAgxBY3r+krcVliG/fKy67Nh7mFXELIxDDfLYycRTRanL7ZgIyGGpphBbOFMBb0FF64aV&#10;evKOgPfFYkIyL3wt9KoA+nFgh7m+WKo6t4YLXiAS1r2eQ9SB4DBxMBk3TS0qVBYkn3w23WjNu+Br&#10;W4U82zQ4q174q3ixcMVXKfHAlcD4Ysg3zGFPC4OMUFxYYsWi+KVvOmKtc1xRa31MUW4NXFC04qsc&#10;1OFIC2mFBapilrpioDjirRIOKFpXvhStApixIUnkPQDFIK0SV2pvimgqAdzixLthixaNKYrVoW4U&#10;GuNNRglzxb4tJFLQtMaQ3164U81pArviinEA4rzWFaYop1MVcDgQtbChumBkGmyTEuXffvixCoq1&#10;64G1XUADItgRMMbHcZWWdotEI6nIKF+BkG61xVxOKHE/TirQO2KuOKhvFebq7YFpsYUtVHfFDYxS&#10;HVrvioaJBxQXLtixXUBwpWkA4EU4Ad8ILJzAHDarQoG9BkbQVw3wIdTbClwxQ3XFd3bYpa7YrVup&#10;TAh1AcKW9xhV1etcCtDfpgRTYxSWhhQHVxZN1piriMVLVMUOwIaoMK040OKkOAxWm+mKtgjCqw75&#10;FS44od2xS3imnfPFXU7jFDgMK04++K01tihs4q6uKW/c4q11wILge+FQ6vjgS7ptihxGFLWBDZOF&#10;k7Chr55FLtjihxI74WTgwOFDVAcCGigOKh3AdMU83emMVpsqBilqgxVuuKLWmmFXUGKt7UxQ0R3x&#10;S44EN0wqW6b4q1ijmsZVPhhUBYSg60wpK0utdumBFLwVbcb0xZFeBTfGmNLZAT8skGRKmIz2wobK&#10;0Hjigm1hkHTFNN8q4q4Hb3xQ4nxxS2GwK7lilwqdz1xRbeFebffbChwxS2MCtHpirdK74FaoMKS6&#10;g+nFi0cVWkCuKFvKm+Hmto+2DDdspk2BFg1yu1dsMUN9cCXdcKuxV1cCXUBxCoS8SNUrX4svigoe&#10;zEjkLxHGvUjGTG0+jVVHQZXbfS4uowFK31l7YryUbif4So75IbIlKkolhStSctBaDSFb0I+hLE5N&#10;gaa5DsMBUBVicruu+R5sqTKDdQ3fKSyCuKdMCt4EuxVquKurXFbccVdiruHP4TX6MkDS23NbKFqR&#10;X5nrkgz4UPbvEG+MKPeuSQArtqUS7fqwiLYSAhJ72MuJAemPC1ErIR6h9U9zkTsxRijvlbKmzvgK&#10;tBaYopRu1BjqeuWRVJp8ua1GtOmGmJLRauFDtsKGjtihUiA74Cyj5ppHMqj4+gymm0RCKjcOAy9M&#10;rIZKo364FcwB3OErzdtkaVo++KluuKGjil3zxWlrdMsikKZy5DVMK02BitLaYVbqcUtnbAm3demK&#10;XU+/ChwwMV2KtdMKHHY4GTiPDFDYwJaxVxOFW64VaDDFBa5d8UgOLYsnVwK3XFBaO2Fi0cU27FXV&#10;wMnbd8WJdXClquKrq1GKC0cUhrFWxvgVvFLqE4q1TChx9xirq4sua7FHJdgVbirfTFiW6DFI2a6d&#10;MWVuLYWLqjFK0k4EU6o+nFLXzwq1ih2BWximnE+OKt4q41riuzR/HFK3CgtHFi6uKaa/jilqu2KG&#10;vnim2qUxQ1TFXH2xQ0elTitrCN8LJaRizaOKFrYs2qYoa44U20SMVq2qDqcWTRxY2Bzb674VWnAy&#10;DqnFkV2LUWjiyDWLNuuLEuPjixDXXFsdihw3xQ2DirvHAvNrlt74U00TitO64ryd88V5u64paOKu&#10;pirhgVvrih3TFB3cThUBadsDNxYd8UU6vhilqtMKG8CWgaYod3xS303xVoHChsHFGzjXAydirhih&#10;upxY0tAOLK26DCrWBXHrhV1R3wJdXFacBhVodcUNkVOKuIocVdgVrCrfvirQwJbptirqYq10xVxI&#10;xV1MVdXFLXTFXD3xQuGKrwcVDeKXdfnirqYFLRpih1aYpbG/XFXYq7FbcMUuOKC1XFXUxVxNMVd8&#10;8UOO++LK2umKt7YFa64q3irqYVd88Ct4q6mKtYpbxS3TucULadsUt1xVs4q0PHFXHFLjihTdwBiq&#10;Bm1HgdhkkIGW+eQ5G0oZnJxY2sJpga5G3Kd8WpUK4F5ouztC55HpixqynEcQAoPDA3xCWajF6Zpk&#10;w3FK2XxyLGSkcLCTuowMS0RTFIprpiruO2/XCxpbTFMmsDELqeOLMLDi3urixaxXZulcWEl2wGLE&#10;GlM4tsmqUxYiguApvip3Wlq9cWTRxW2sUFxxY3fNr54GVupigm20jLsFXqcDXI0zny5oMcMYlY1k&#10;PY5jzlezTCPGbLKII1O7bZAB2kY9yIRTTbLA2kO4nvkkrqHviheqeOBCvHGPGhwIKr6ZU7YVXbjr&#10;thVwOKtrEGNcVta5IOFIDanuTgWlULtXFCwHscKWn4dATgVRJrscKUPOxUYqoKNiTgJW0TZQ7cj1&#10;OUSLRdpgvvlTcG8LJvFWzittYVd88KtHFDhgVvDaS7FDsUtHFLWFUPfScIWPjthAZRS+3kkgAUqD&#10;4HLnGkQSjBevTcZIJFLPr71pTJ8K2qxXrFuLjY4kItETwhxUZFkEDIhHbCyf/9eRNpU0mxYcfbI1&#10;aLtErZJaryRPUfxOSOyk0g7prqb7asB4DKySjiCXmMxmjIR9GDiZCQDccLTHiB92TBbeK01gsYbY&#10;c52qfA4UGS251lFHCECgyJkwIS555JDWtMPEyBdHcTKfhkbJcTYnNml0y85HIX3xLWSG59SSP4Y/&#10;iYeOQ4mPNBnWZO4XCz4A79LsT9ha4Qy4AEwt5nnX94lB44aYSAUprmyQ8WqT3pkaDERtbDe2QNIw&#10;a/LJUzESrzW6TDm7kL77ZAxtqIKHWwgrVZBiIpESEZFAsQpHxJ+eSZFDTWM0pqxBHhXIEEtW6kdN&#10;k8BkaLPiKxdNct8QpkhFmJI8hLNPgBJp2GTLCUknnSac8n5fTkLYA0h2j4Y2njWxwmVgEFThBbo7&#10;pzaaVHbD1bgivgcnamSnd6lz+CHYDI8TUCghdyHYs335PibWhcS12Y4RJbTO0hlp6kjsF9zjaLau&#10;dUP2YfvwWwUYby5kNBuflhu2dBM0DqvxkFvDAxKm3qnfipwItyNLWhQfOuFOzU0kEX21Bb2wUoCk&#10;LmH+UjDTKkRE6XK0AbjiQxIWulvEaEmuABAbFzAwoD9+GmVW53iZeJcDBSOEtRWaHdWrkeFO4RFP&#10;TWiUr75JiUI9rJIaswPyODdQSFM2Eo6AH6cNlPE2lnP0FR9OG2XEmEMBiXepOBBKnJG8h3XBTGlF&#10;rZu4OClBpaIOO4U/ThZXaJt4OPxOMKSuuAzin2VwNayKCMVINTh5M7UHluX+zRVyNliD3qfoXD7s&#10;9F9zhBLZaKSaNU4I45eOSLE7tgCleQdvngVQmtHYc53AGRUGmozFx9OOor1bCk7rX00deVa/TkaY&#10;AkL1skjHJiKeJxplxNpPGh+Acj4nJMqV0i9Y8mUUxphVOnuYYxw5cflkl5oFRalgxdj9GPCkCkW9&#10;xC68FcKPliQtFYlokh+F6/RkaTdImR1tV4jc4EXaGN8fBfuw2vCtN4x/ZX7sbTwhyXbOeIRT9GGw&#10;jhR6fAvJwAfYYoU5FEg5Nv7YKQ16EaDkV38MSm0NMZG2U8R4DIWVCmqS9iSckCz4kYoZkpJ1wliW&#10;kKId1bFLZf1PsnFAC/i1P3lKYlSsaSMdAcC0tDoTShxSrCJaVOw98aW16RqDUYQgqN0ztsimmFja&#10;nawvXlJWngcWdr5+bH4QaYsAo8ZK/FUDAzbLJXk9adqYaQVJvqnflXHhY8JaEVp1q3048LKiqKts&#10;dlJJ+WPCtFHRRLCtB+OFCnOpeiowGBC2NFg3dqnAyJU0MPKoqWPjhpaVXhY/E7bYFtTMyxiiivzw&#10;2ml0beqpKChGKCKUHeYGnJq5EyY26GKRjuT7k4Q2WiZZFI48hiilNYZjup/HFFqqmgKysDhWraFv&#10;EzCm+R4VGy66mWBQtAQdqZJB3QcUyzvwEQp44KCeEKlwsMJpwBONBjVocvB09L8cFBnwJjBGqLUD&#10;iD2ySChLiCZ3JA29jkTbAGlA2lx4H78G7LjWGC4Xf4vvyVllxKttBMXHqE0+eEWniRd6GYBU+nfI&#10;lrUIbX0hzY0HthAZ8S2a95fYVSPEjG1EVaFFZPUZRUeGNIlspveMwpwHH54CQuxXyBI0DiPkzdsB&#10;pgaC+35N9qMIPHCGdBez7/CC1MSqrDKxNWWmRLMUmCHvkCghfkWLhil2KurhQ6mBVp96YpbAxUt/&#10;59cUOxS3hVr/AD64FccVQN3AK8xt44WCBdABSmTDO1LiFG1RkqUNVqduuBLTxOx3bf3xtAcIadd8&#10;BCVQQAdsFIXCGuGmVr2QL3whju5Qg7nEpbLAdBXIoWNKCfiAGFPDa3qcCaXAVWhH040hoJxOGl5L&#10;mFOuFQbW7eO+KlSkSuRLCQ4mO63oBcGaIb9wMhTrMuIjdiph9NjtlsZU1wNotLgUC0UjMkFt4QiU&#10;ukFAfoyTcAiQyt8VMCOB31mOmzCvhXG6STXNcl2XFFFT402wW1khesbk1cL/ABwMKtV9NT+yPuxC&#10;eFeAB0ws1zdMVcMClojChwGK25jitO2GKHV32xWmiSMU8TRcjCkbuLYEOBripVBihxXFWuHjiruA&#10;xRTYUDpimncQeuK0t4jFSLWPQfPCwqlhFcWQaX3wqS0xpivNSNfDFidnVpiztsHbCtBbSuLEtECt&#10;aYGFLS2FlTuYxXhUnevTClQkbiK4VIQ7zUFaYGo0OahJMp3pvi0GhyUzLXfFFu5VwK0RhQXUOBQu&#10;Ar1wrS3hTCxpaRgQd3VAGAsg0d8LE7t7DG2NKkZxbQr1G5yBbAmENeIqO2VlsVguQYur44pdjaQ7&#10;54qXGgxUOrilx98WLWBNuxV2FJC6gO+LGnE8cKbcTgVr5Ypdirga4oLqU3xRTgcQls+OFDq7YEW4&#10;b4FcBXCvNwTCocKDAl2KXU74qA7tirtq4q4Yq1WuKHEY0indeuKtlfDFLRGKSWwcCHAd8K244qtw&#10;IbNOuKu6Ypd03xVw364UuAxQ11xXm6lBgRTtsVbpirW1N8UOoMVb674UtfLFDsVb6YsnHFS7YYEO&#10;oK4WTZI74q1ixtrYnbFadXArgK4qG8LJrphQ7IoLXHFDRUE5JkS0Y18MWNLgKDArsUh3XfFk2dsK&#10;GuQxXm0adMVWlRitrTCOpJw2xXBBgS3xwobNMCWgcCQ2d+uFS1XFDRam+KqTrHWrd/fJItYViYb4&#10;V5rGWMnY4ryXRsin4TgUIhTUYsqU35126ZJBaHIbnFAbPTFkpkqMLF3MD54q7mDgSG612xpXVxQW&#10;6nFLQJxVvfG1pvffAly1phRbhX6cCXUPfCrdD3wK4LXFLWLFulcKrD4nFDVMUEI6357c6bZUUhFr&#10;SmVsg3XAl1adcKHdcVbJGLJrFDa074pS2+WkhI6ZkBhLmi9PlMq1PbKZMh5poEBHxYG+ncFHQDHd&#10;FOJUeGGlpTa4iXZqVyVJ2S7UF9Y1pQfLLAWiYBS36oCdjhMmulRLUDbbI2ojavFGsZ3ocBZUiY6H&#10;p0ysopWHvkWTtsCuwpaqMUN1GKu74pdXxxVD3DyL9k0+WXRpBQE0rdySffJgLxIR5N6nrlgaSQFj&#10;SkY0jiXRMXNG6ZAhkJWnENAKDKW4BECvVsgU0uOBS0TQVxRyQ16HpU/ZOXRpEkpk675YwUicLElr&#10;Ch3XfCruuBaXqO9MBSEXEkklASePvlZ2Z2mUSUFBlRLPmrYFDRHjhVumBDXGuCkt023wrTRwILgK&#10;4gJWudt8uiGSmcsYtAb4q7phVbTCm7bArivJv3xW2+uK23TFSW6DrgYtE064paOKKbqO+Bk3irjh&#10;RbRxW2gd8WVtdDhYuND0xVrbFIbxZOOKHE0xVxbFi0aYqXVwIDRxbHYUNdcUN9sVdWmK26tcVccD&#10;KnYUN4FbJpigNA4smycKA44q3X78VcDQ1wJdXFDsVLZ2xQ4HfFNt7YoWkYq4im/fCrXTAm3Yq1Sv&#10;XFLiO+FBcMVdTAlvFJaxRs6tMK82jgY00cKXYopafHAydhQtOKHdMVcT3xUm1pxRQWk74s2mwsVr&#10;Gm574sua0nfFI2din3upXriq0igxT71hGFmC1irfyxVquKtUpitt0xSS47DbFhTsWVtbDFebumKW&#10;jikOGKl3ucWLdcUu2wIcBvQYU24jeuKtfPFDZAxV1MUtEUwK6mFXUAxVrAi3UxSGicWTW2FWzvvg&#10;S1XFWwK4qVp+LChvApb6YqGiMUuIpirQIwobB7YFcTU4pccVa6Yq2emKurtirXWvtirq98KHYq1W&#10;uBW8Ku6fPFXEbYFd88KuwJdXChxxV2KtYq3WuBk3iho7YqtxVuuKuriobpXFWhilcAMUKgXFWyvf&#10;FXUxS0cCuoDihoYpb+WKKdil2Ktdq4q0d8VDsVLeKgOGKObRI79cVpx9sWTY3xQ7bFLqYEupih2K&#10;uGKWzv1xRTtsUupirhirsVbHjilb1xQ30wMnDfCqnPL6Iqd64qg31EKdwfoxVTbVEH2Rv74qgJ5v&#10;UJam5wMTJQpi0yla07YtbRxUm21G9cCgKqryIHXFTyT62jAUA4Ex3RFQMm5ICXaiFcVB3xZJPIuB&#10;iVEimKGsDXJrFi0B3wodSoxZimifHAiTXU4pjTXTrimra64U0GsUjdvpgSC7viiwXYsCA0q8jStM&#10;WUlzJxxY1SwnFsW03xZOxVqmLWItHFIi7AxIdiklknlzSPUPqyCvhlM5OKfWaZzaQ8QNt8ppz4RA&#10;RoXbpvk6ci1RSyD4hTJMnAg4pXold6bY2xREcajFVzRkbgYU2sDHCqoihuuBBNNlTiraqW6GmKSX&#10;OvH7WFQsWhNMSlVLUXjkQwCxfHJMlOQ4qFAtXCnkoyjxwJCxF5sFyEipTSJOIzGJawFauBsdirYx&#10;Q1irq5JLuuKGvbthS3ih22BXYq3hS0cVW4ptL9WlKqi+9cnENgG1o61CyxgmlaZYHAAWzTekacQc&#10;tAbqQ7XyjooyVIpZ+lO3EYCE8KtDqIdgrbVyNMSKRLNtUYGQ3f/QOLvWHk+GGqj2yHGzFIVbq4Xd&#10;HYZPjZWERBqVz3Y48SaCaW81xKKvTj7jAwMQulvY4NtifbAxFIN9QhkP7yLlkqBRwAuSSwc/FFQ+&#10;+DhCfDRMdpaTnigan4YOFHBSJjtLa33GzeJyQ2UKc0BuTtIKeAyJBKOEoZtJYjZlOQ4EWVP9DS13&#10;ocIikEoyLTY4RyYFj4DJ8mcpIe6luJaqFKr8siS1cSDFlLKaBTXIgEtglaNtbGOzPOV/i8MtGzIy&#10;VZ+Fz/u1QPDAQWuisTTA/wBllPywUQzsqjtb2C7/ABNh5IJS2W8kmNeRA7AYLWO6KtLWd/idyqe5&#10;OSDMypUutWSEcIfjbxwWwG6ATWLwVIofnkrDM0vXXpx9pVOOyKBRttcy3R3iWnicFBBgEVJPBZ9F&#10;HLwAwMQgZr62m/vlJ+nEi08FqYk099qMMHCjw6VFtrKQ0UvXDSTAoqKxgt/iZv8AgsNUqy5Cz7LK&#10;gXwxY8JKGTTwT/eJ9GCkgEI6GJIF4xkM3jXJcmRKk1rO55Hf6chZQJOitZiaHYfPCztE3D+mnFK8&#10;sBLWUA0LVqQScgDbIBXgsy/xPsMsDK6X3FyqD048SWu0Ganc4LZ2tA3wWyRdvZs5q3TJIJVLi6WE&#10;cI/tYksLtK5JiTVmOG0gOEzD7G5x4kK1qs9w3GpxtnSbfu7NKuan3OLAlKZ9VetUJGDiWIUTqMxG&#10;7HJcTIror24duIY42kBN4i0MfqTsSfA4ESIQkmpSOaxniMIKAvt57ic0DAj5Yp2RzkqKChb32xYF&#10;QPrncCM4pC+P1mNHVAuJSaUri+ghPHiGOCkAKP6Sj6+kMLKkZC4uhWRAFHSuJCJRWzTQQmgWvyyN&#10;IiFP9JRdCCMlTIxc97butGqRgIRwWqW8cM26A098eFeS+4u4YRwZqfLDTHmgaWcnV2+ZyPCnhLTp&#10;a9BL+GHhXdfDaQOaJJyPywUyohMVWO3SlQPnixQrpE5qZRXHhXhKz0Ij/uxceBd2xaxno6nHhTui&#10;YbZIRyJ+nCApLpCsnR1AxpipC1RjswY5GmVlVSL0zVmHyrhpF25gT0KDDStCFn/aH0YE24WY/abF&#10;NqhU0opp740xJWC3c/tDFQqrGVHxbnCpW+kxNfhwUoC/iyDahOFVoWR9npil0/MLxiG+LElL2t7g&#10;nv8AfjZUSd6Fyf5sNllxLlguAafF9OAlRJWaJiOHXxOBSUO8Ezn7JpgYWptZyD9knGmzicLV/wCQ&#10;4p4kbZ23E82FD4ZJBKtJMV2Ck++NsVkSr9sqa+JxS08ayH4TQ5GmDUdsEqW3I6UxApla16k1NcSV&#10;sLVg5bvsuRq2Vq8cYZaJVRliCWwpjNWbbFFqcqNLuDUZEqpJZ1O4piAytEScAvANSnhhYqCQqT8L&#10;VPuMFJCLiQRqa5JSUBPdxsaslfeuOyALU01GCL7EdD88IplwtNfxSGrJv41xICOFXtTHM2yEU7k4&#10;KCaRN7N6Ue3U4CwJSSWV/wBljv75ATbApmWYftE/TkvEZbLlmnP7Tffjx2tBPLGIrGC5JJ8cnbXI&#10;pfNG9xKT1oe2VEohJHQwmGM+puPDLEyNoQzR1qsf3nIWEABdHdzM3EKAPADJcVs6CMkQoAyICx64&#10;018muTohlepPYYpKECXE+55DIWWUZK5l9NBErgP3ySTZVFaUCjCo8ciVRtrJyFD28cgWZRI+jIta&#10;7FXYq77sVditLSK4oaxZLsKCuwK7FWsUOIxVY8YYUO4xYkJfPFwNOvhkkBBux6UrhEm1avXYEYU0&#10;qcvauFFLuRxtaceTbVyKjZrhxySleExY22q4pcYq740h3BcaStqjGijGgtKxApTDSGqADBSrXFd8&#10;KrRDXfpgpba9KvU74ra0x9j0xpiY2kGtaB6qmWIUp1AysinXZMRHJh88DQVHSmWRm1Rn3qS3LZkA&#10;22WExs7kBascLfE2EWtxE3wgD50wqYAoiNlHw1rgYcNKqjsMU2u6dcUU2MVbJp1xRTVcUt9OuLFo&#10;eJxS4+OKurthQ2or1wILfAnFNNemcUU70yDim16pQYoXcaYsnAUxWmiRipC0kDFaWmRcUlaZhhRS&#10;k01cKSFnOvXFjs3XvihbUnFK0tTrhRzcr1xWm6AnAtLX26YWQCHd2XphW1nrHucaRXc71DivNr1M&#10;VpaDXphZFpviG+LXSjLBttgcfICgniKnC48hTXHIsrXdOuKXcgeuFea4KMUU3UDc4sljsD0wMVOt&#10;euGmsloDFQ7Y4CkC2wAcaUEFetMKeavBQt8WQLdGimaHagOV02r+nXIkMadtgS4bYq6u+KbdhRTs&#10;CXdcNJp2BW/fCimwK4UtUwMaaJwsnVGBDqjArhihvfthVvritNDf54q3TAhxxKSWqYGNOOFBb7Uw&#10;smgd8UtnxxS1XAh2Ku98Vbwq6mKupvgRTfHFLW9N8KHfPrgW3VBxXZ1cKWuuKtHfAxLsCKbAr1xZ&#10;tcQOuK06mFDugxRTda74U27Alo4sS0N8VDsClxPfChulcUur2wId88KXChxSA3XbfFWiAcCHYUu6&#10;9cKHVwKXbYq1ucVdQDFW8UuA2rhQ0dsCG+2BIaoKZJJd3pixIbO2KVrLXFVhSvc4q70x4nG0W0sZ&#10;r1wJXlRkldxwKd2wMVpx23xUtYUNEHArqDrXCm3Ad8CLdTwwptxWuFJKk0BbrTCwpSa1Awgopr0A&#10;BucDKl3oDvXErSpEgXpgSF7VySVP4q42jhDmU09sIUqJABxYNHj9OKbb26jFbdyGJSuBBwIcMUt1&#10;wJcreOFC4Pt74q1XlirYJxpbb36nGmTt+mBK0k/PGlbBOKG8KrCMWNNYpRMNwzHichJAITBDtlLI&#10;t122xVxNQa4UtmmLEtLvgS7FNLJGKioFckBbJL7ydnFG6fLLRswJtFafMgXiBvTfIFkNuaPF2elC&#10;Mi2cbRaWTYbYF4iWjak7nc5IRY8Kk1uRu1FAyVIIQstxIRxTcYhbpDNHI3UgZNgSuWE+JOBjbaQM&#10;TvXAkElGogUUysqVUZFLumBaccUuG+KHYVd33xV3zxSsklWNTXvtk4qEnuHqxP3ZcGslCP75cHGn&#10;upV8cJYDzVYumQLfAAJtZSLxr3AzHLk8SOXffIlWzTvkEOHTFVO4BYZZFNpPOnE79cuakKckxLRx&#10;Q2aUwrbaEHrgSF3XBTNMLKQuoDDp3yqQUbpglKb5U2BfihquKebq4opvlXFk6lcCu5djhVrpkgEg&#10;LXHfLAWRUyAMmGBa74odipdTChvFLY98VcTTbFW6V3xVwxS188WLeLOnYocT2wK1klpquKKapgUt&#10;74ocMKGicWQdXFLsVW1HTAtt4VW0GKbd0xQ4YE23XCrfTFDXXrijk6gxS3il2BS2RihoYVaO53xZ&#10;A02MVLq4sQ2MDJuuKHAg4oLvfFAcuFkd3E4oGzq0xXm6uBFNjpikreuFQLaXFkW8DGnAYUtYq2MU&#10;uAxVw8cUONMVarXFbdTxwK1irVMKtHAlrphQtOKHDxxWlpOKObVcKQ7FLVBXFaWnfbFlTWK0GvHF&#10;NtYUWtPtilaetMUhrFk7FXHFebvnitU0CO2KSWxtitO69MWLRxS17YGTZ8MKeTVO+K22PfFjTsC8&#10;2wwOFjwtHFm6uKKdTwxV2KtYpcMVbOLBbQ4stmsVLjgSKd88WbWFDqVxS18sUN9cUupTFDtsVLZ2&#10;6YEANfPFlbWFDsCWsUNg0xS7rirq+OKuNKYq6uKrQa4UN1xVwNMUtDFDeKuOBLfzxVoDffChvFaa&#10;qMVdirtsVd9rpirsCWxirR98KGqnFXYEu64quAr0xS3TAlUGFivAGBFuYU64pWMcVAW4pLvniimx&#10;ikrgtcWLitOmLJ1B3xS7FB3WnfFQHdcVpxOKadirVBXFXEDFbdirXyxS3WvXFDsVdgS6vjirdK4q&#10;4YpbxQ4Ypb774oapilxxVumBWwB3xSh7yPktR2whSk0+9cSxpDYGBk11wNRcVphQtp44opwAwKvQ&#10;BTviFIV4W4yA9caQU8TpiA2wCqKZJyFKeBXUkjfAqRXUfEnEoItCOMDWIhTOFkRfNrauBgY9zVMU&#10;VbXywoqmjgQXUr1xSGiMLO7apXFXUwLxd7qe+K8Xc6lemLG+9xFMWVdzXTFkd3VxSFhFcVJbpipp&#10;xxStxVqnhixawITPR9Le9kBAJX5ZCUqcfJPoHoem6cIUCkUp3zGG7bjx0m8ScTtSuWAObGKq1San&#10;rjTMhYV5dckm1/p8RgVWjc8QoGFiF9OG5wpaWWmKabMg6ChONIAWpGSfDElJV6064AxAWluO4wsg&#10;6Pg/2q1xQdnH4TsMUrSeR3wJXOvEVwhiEMZB3wsqUPVH04U0tY+pkCp2RFrECK5RItV2j1FBlTYA&#10;40xZO64obpihrCrsVdXthRTjTDTJ2KuwJbwIawpaNcKtcSTtiqUXwa4uOK9Fy0BM5UEVacoTWhpk&#10;g4aPljW4WtN8tBbQUteykLGg2yZKbUzp8vhlaOJsaZI252wMNymFsjxrxk38MVf/0TzhYN+2wODg&#10;ZCJCsmlwTf3UhyPAxIIREdnbWQ5OeTY1SmSx9SZtlQEYQQkAFVWONl5zRqo8T1wkAokEMGsnaiBj&#10;8saQIItNPtyOZBA98aZAKxYheMIFMUG0NJAW3dgMFMo7NxGG36Ek+JybI2VSKeM9GxLExKyRZSaq&#10;eI8SciCxDcFwkX25C7e2SO7PhVWMnVXpXxyLEBovcr1K08ThtVpuYP2irHvthTwtJLbStwAUn5Y0&#10;vCrtxjHFVIHtgYndDHToJtzyqffImLDhXJYW1qeR/HDVMw64X6yKLJxHhgO7ExJQJ0UfsSCuCkAE&#10;NnR5DtzUVx4Um1W20RY25OQRhAZxNIqaSVB6cCGnjiSxJS17O4c1YNkSxtSMDoacTXAz4lW306SU&#10;1YUGTDZaPYw2S0UfFiZMDJLbi4Mp5Ma+2R4lFIUqG7YeJs5L4bB5iAgyQKbTVIotPSrbucSaa5SQ&#10;U960h2JHtkbYiToDPKdmbJA23WmrMYkAFS2A7NJNoQ3VwDUjBbMUqwTXMxp2yaTS+5vEtxxoGbA1&#10;0gv0oSf7tT9GFnwhH2rGUc5EVRjSCVsuqJH8NKj2xUC1H69an9g++CkeGtNzYnqp+gYOFHhq1vFa&#10;zH4Aww0y4aRJuYLQceny3w0hBubGY1kdq+5xMbRwErRZ2TD4ZTTIcC+GWxpds5ostTjwo4Cjrezi&#10;thWoJ8TtkwKZqF1bPcneRKeFcBBYUUMukVO8i0+eIDIWmSR+jHwgpXxwkqUK1hMxqaH6cjuokui0&#10;5674QSytGyxkJwXwpXEtct0ql01q8ipY5Ck8RVLXTDyq4oMkA2XSJu5Cq+nGDQYSWolANG7ddsrt&#10;kJUtEGG2fEr21nzO/QZIBeSKublbZfSQfFTCS1E2k8gkfd9zkCURkp8PAb48TZdr4bMyuABX5ZMG&#10;2QTxI0s4/fxxtjIoC4leU1NKZHiQFAgdTjxMhJbUfsjJCS8SaWdosaiR+uStSVl1dNLtSi5ElgCE&#10;IIvUNB1xBZgpnBCtonJzvhtiSoy+hKeTcsCgNJBC5oOeFNFFUS1TbriSglL5pHY8shxKA6AtKePX&#10;JgtiZbW6U742wO6BdiTWpwWyGzXJvE48SG0aR24qThtKMZxbR1O5xtgSlkt40jVqcHEoUjcy9Axw&#10;8SXJcS1oWNfnh4mVJnCWVKuSSegwIKDubxoyVQkHuceKmA3QZv7gftHHibKXR3kteRkYnCJJpH2k&#10;805pywoRl1c/V06/FgaiUtOoz164gtgCKs5Z52+NthhtSip2mJpFSmBgFLldDsMU2FWH12P7zYYp&#10;W3V0YjxXfBbBC/pNx9pRhtnSItJXufiYALitL5pxEaKBXAhDnUD/ACjDsypo35/lGOyKVre6aU0C&#10;gYppUurhYQOW9cDBL3vbc9Y6/LBsWXCpteWneLDQRw2tF3Zsdo640E8FprbRqFBVeNcCnZB3N9AD&#10;SROVMdkCNoZtRtgPhiGPCE8AWDUbUmhi3x4QngRlo0UrCiAH54REI4aRtzcJAtX74WKDbVIW+EAj&#10;5YaZCKvZzLPUKDT3wFSG3kjjPHifoGBiFv1yJOzj6MKaat4op6lS/uTkU8lkklvCaGR6jGkiy5dS&#10;tyvEuxB9slSDFfbW8Eg5Rk/M5AxXcIgGOMUJJwUnm0lwgYEGldsB2ZRTJDXIFBC/bAh2BW8VaxQ7&#10;bFKwjFDdTiyXCuKHYVdgV1MUOpgWlKePmNuo6YQxKVTjckde+NsoqAr3NMmN20rkND1rkgxRIIA2&#10;yVNZbXYYsqXEAbnBStBe5xVwA74qsavbFabRA674UU2qKhPHYYKTTgQ2wOFacwAwKtVFrU1wptWI&#10;PjixadVrSuBaU2AB3xVoAMKHFTG2Pa55eE6maIb9wMqIdXlwVuGD3Nubc9MnCTjRkoc26+GZILO+&#10;5cJWHfCUiRTCxnI61xDkwKcxyVFcLMhW+0N8DGqbqB0xVdtixIWVHbFlTq4opdt3xYtbjFXYUrlP&#10;fAilweuKaX1xWnVxVxOKtFqYqVN5RTY4oU/U74WVrTIT0xRSkxrit27ChrjixJcFxY04JizXEb4q&#10;XcQcVu2mKrikRWM4wpQ8kgPXCgqJcUxVZXCrQOLJvbFWw1MWJFuY1wqBS0YESU5FA3xaeEKLqvb6&#10;cDAgKbEdMDWVNjTCxJbV8VBbBB64qd2ygO2KOawx0xtiYraUwsWwK9cDPm0FoK4sacCRilWU5Eto&#10;V45mU9ci3BMI3LDfIFlsvyKlw2xY07rvilvCloe+KupgQ3TFLh74VdihwxVrAhseBxWm6YrbWK06&#10;uKlwNMWNOrvgZt/rxQHUwoLsVDXzxS6h+jFXbdMCF3ywq1t3xS4Dvih1KdcCt4VpacClsYFd0wpc&#10;DirdcKGh74q7rgS6mKtDAxLiN8KQ6lcVJbA32xWmqVxQQ40xVumFk4DFWjtihrrirfzxVqmBDZxU&#10;h1PDFFN0xZNYq1TvipNt0wIbPShwsi6owoaxVv54qtrirfvgQ4mm2KtYUtkd8VpY1e2BCwrJ2Iw0&#10;ptyh160xUbN/FTFNtqCMUNjFWviPhitNGuKltd8Ut74q4E98KNmqHvigu+WKtb4pbxVoYEFcDhQH&#10;bfThZKEiOe+2FVMxuOhxtatQklcfCTkwGslZHKa1Y7YSECSPiIIqMg2qhxVa1BhRS0kEfFgVDMuS&#10;DFaIwcWK4op64rTXAHY4CyXqKbYGS7p1xVwAJ+eKC2ABvhW3dDiruWBJb5j6cLGnB9qnFm7n8sVa&#10;Lb798VbDVwJWljgVzHCxaXqK4qUdCqUqMqIRGKKUdzkC2Lq4EOIPhXCpccUOFK4snDc1xV3XbFUJ&#10;d24bZcsiw4adbskClR1PfE7pC8SSGjcjTCyBc1642rgZcRW/W36gnCjipZ6zSfbJxXitUCr74EU4&#10;uq7UIwIcJWbZRXCgOZ2DBWG58MUyV1HjlZWl9dq4odXfArVa74pcDTfFXVwK44Vd33xXmo3UZZQR&#10;2y2KkJTKKbnLg0koY75Y0SUj1wsbVo1IyBb4hH6fUE16ZXNsibTIdK5QWa8nAlxrgQpXEpjFQK17&#10;5ZFklFw/I1PXLrtgQhiK5JgWuNf64LY8LfAnph4k8BVEtpCNlJHtkDJeGldbVqbihwWyBRdmhQUr&#10;XfIFmEauVpbBqcVAbxS2MVWnFLdMUtHFBaqKe+FC0+GWBmVpyxiXDxxQ0cKGx0xVwpilsUPXFXUB&#10;xVwNMU22Biho4oaJGFkA7bAi3Yoa74Wbhixd0xUtYqHVxS40HXvitNUxQ2NtsVprFXH2xVrFXDFN&#10;N4oLRxQ7bAzK4YWDXGu2LJseGKAG6YErfnhV2KHdMVbHvituOBIcBiktV74UAt1xS2Dih2Kuritt&#10;A74q3UYEO64pLfTFQtxS2d98UU18sKuxS388CWsVcfDCh2Kt0pipaJGKhr3OBJLjTFAWnFWqYULc&#10;WTjtixpY22+KGq13wpdTwxTbgO/fFVpFMWS04qWqYpa2woWNtiyItonvikRDVMWRDe1N8UU174rz&#10;ccVp1cU04HFap3XcYsT5uJHfFIDVa4sy7FXE98CHEnFRTqDCrjQYrTh74qW9sWLvbAl2KuphQXEk&#10;b4qAGq0xTVtFicWQFLcClvCtBqlcUt9OuKtYq11xVvArWFWzsMVa3PXFXDfFWiMCh1KYpdTFXfPC&#10;hoYq6lcCW60xQ0RilvocKGu+KurgV3HCrsVbGBLfffFiGiaYUupTrirvfAl2xxV1KYq4HFXYq0Dh&#10;Q7AlquFDeKu98CVyAYpVPlii1wHjilUbYYGACgzHCzWscCWq4quDbe+Fi4HAkrxiq4DfAlx3+eKr&#10;dsKuOKGsVWkd8Uu2xVunhihx98UtYq1ilvbFXDpirYAwIcVxS3TFWwKbjFXe+KtjFWsVbIxS1ire&#10;KtYq2VDAg98CUmuoaOUXc4WJ2Q7WpU0PXItV2ta34jljbFYYjSpxQ0YiBU4oWcTileqczXFjaY2l&#10;oK8jgUbpiuSDkRivwti7rtiqSXqEO1RTChAMtR7g5FHCFJ6YsOFSqMUENHbFgS7t74FAt1K4szbV&#10;KYsHe+KGjiyAtrFsk2BQ4ta+pxStcU3xbQsxYGLR2xZtqp+0emLAlt6VOKxCw4tq3FjwtYGPJEWV&#10;o1zIFHTucjI01TlT0LQrM2ChAPfMUklGPF3snQ+so2pkg58RSqE4CrZOmylpmHYYaWqbRFlPcHEq&#10;Vc2xp8LffigKZhkHbCnZaakUbFKkV498WSwrzPgcFsVVpnj2bFW0nI26jCq7mCMUrkOBVRasad8U&#10;FUCeO5xY2oyjsTkmQQ7pt1xtIQ5jNajBaVyKa8ab5WWEimEahRlBNrEKtci2OrhVsDAhxwpW8sKK&#10;dilugwq1QYoccChutMUu5Yop1cUtcjihwYICx7ZIJiLKV2QaZmlTryOWMMkt6VHu51PEilMsAYrF&#10;1GRDVxt3ydIKZBvWTnGcVBtBPcyoaE4aZKbXco3rtitqRv5D3pjSLf/SkyaREvxSNVflkAKSCRzX&#10;tfxW44QrsMla3aidThf+8jqcNBl4YVIbu1BqqEHDSOBXMMd3uxanvgMWBiqRW0dsKoKnHklDTyPI&#10;eh+jIEpBXwAop5/D88kyO6x4XkFVYUyG6OKkObZK/HJX5DEBkCUTDaQr8SVJ/wArpkqYmRUpYPUa&#10;s0ooew3xEURvmriKC3FRQHx74eSSSW4DDI9RVj4nJJ3W3iK/25OI8BlZa90PBb28jcAWJ8cRFmAQ&#10;rt6dr8MS/F44TKkCVtRw3FweTsQuIvqzukQ8yQLwQHl8sJLWShGVpfib8chbJReM9jjaWkt3Y9cl&#10;bIbI2GJY9wCzYeJjIrbh7lz8CkDG2HEhi069Swx4ltcl1MP5j8xjbIEFG25nk+JzQfLCk0vnu/T2&#10;G+C2I3Q6XglfjwBr7YKtJgAqssVeJVceEMBG1rxQKfiQfRjwhIiuju4F/dxg/Rk6ZELZbeEnk/Ku&#10;QMWsBQ9C1JqXbAIsxEoqL0gvCAgVyaSCsNvOP92/hhYqiRzV+JwR8sUtziRhxjp7muAsUubTJyak&#10;A/TkKKbRVtpixfHJu3hkgGVqd568vwqrBfbAS1kpebeQH7Jr8sFs4kN/UpD1Vq/LEllxBE2mnMTV&#10;6ge+SCbRs9yluvFBv7YCaazJKJWklPLI2gFT9Lb4uuStPFapb2zSHigwg22hOUhisk5NQthYSKBu&#10;LlpTVunbIGSAhDybcY8TY2I3b4RXCDaQU0s7ZYE5ymp98kxlJQub9pW+DYDI8TCJQhvJq8VY1yQN&#10;twTqzZ1i5yEk++JYSKlLcS9iR9GRtiCEOLq5Y0BP3YeJnYR4leFC0zVNOmFhKkBJq0x3SgGRCxX2&#10;1/cTtQUI77ZKmRARc96IFpWreGLWgzrLVoUBxZ8Id+mPFFxXgC4aoH2WJSTivAEfHKFXkyhflgRV&#10;IWTUkruoNPHFaWjVIz/usY0nhDZ1CKlSgp8saRwhEWrxzfEI6e5xpeGm576FDxIriirQ/wCkLb/f&#10;Zxpl4bY1O2Q1CEYaTwK8VzFdn7LH3OCkGDc8ltBs4J+WCmNWoDUrePdQckypUjlW7+IAke+BBipy&#10;tBGaGtfbI7IEW4buCLcd8mzpWWRbg1WpGBFUoS3FrGeL9fbGmNWpG8tPFsNM+FFwFFX1FB+nFB2Q&#10;891BIf3hIpgRwWotJaH9o/QcFJ4CsrZ9S5+/BS8CpELepkSpA742z4SEVFIsyCRzxr0yQYELH0y2&#10;k3aSv0jBwNfCt/RkHaSn0jBwLwlr9GQ/zj54eFlujrW3S3FF/HCkqN1ZGduRdflgIa+EqSaSK15L&#10;iBTMWEdHCIV4rSuTSVI2sjb1GRteS0Wrj9offhW0SB6a0B3woKCe3kkNdt/fKyCxU/0fJXemSAZ2&#10;j4kEEfBdzklJQklvK5rTIFjaw2ch/Z/HGmXE19TkHUYaTxI22i9JdxvhQSgrm3mmarKaZE2wBQ8l&#10;jKeiHI8JZcSidMmPVTjRRxq1tpzhwZFooNThDMFNZZDwPpCrdsLCSSyabcsTVa18CMqoojKuigdJ&#10;n/kav0ZOiy43fo2dNzGcd08abaTaGIc5K198sZSKF1ESTSE8WoPbIFpQRt5SQeDfdiC2AhPrGH6t&#10;bcnBBO5yxMig3up61UmnyyBmiNdWvrVx3J+7ETtmKKZ2/JoasfiI64SwmlDWjyNQfjlZBLXGRCFl&#10;iKtw74Bs2CYKeWUfo24B2NKnLUyKG9SorlZLGJXxguNh9OFstM7Z6jieoyJSd0UN8iwdTFDe2BLt&#10;sUuxQ0cVaxVvFLeKHbYobOKWsCGiK4rSCu7bl8Q+nC11SCeDxwgttqJHHpkgWQVkcgb9MnalfUv0&#10;GFHJVG/2saQW6helcUNElsUupT7WBaWkbUGFXBdtyMaS4Rg9MC20Fr1xQuA23wq2X+nFadyPWgxQ&#10;VhBJ3wJXrTwxUuYKTt0xpgRbHdd0OO4BliHxdxTIEOBlw9WFz2AhZqim+TjJxI7IdIaHfLRu3iKP&#10;tY0XcNQ+ByYDaIpjHKB0IyTarCUYGJC9WBwKQ2WOKgO5eOKKdihqmKrgcWNNqR4Yq5vHFWqd8Ktl&#10;qYraz1GHXFbd6priq0yE4qVgbthUgOxVrFaXemGqe+KlcY/uwMC3wA64rwtgKMKeSmSBipKwuBiq&#10;nJOFw0p3UHua7AYaXhUWkrhVquBVta4WbWKt4q7FXLvih1aYo2cB3xYlTZC3TFjIWpSRkdcDQYqD&#10;Ia/LFrAC0iuBebRBxY00cVLfLCxXhxgZruNTja8Kxk49cKK71h98WNLSd6jCxtUj61yLaETCpZsg&#10;S3hMV7ZWlUxZOpXFWq4Fbrirh1wq7tirtjgVvCrjirhgYtHxxSQ4gHfFFOxZF22LGnVxZN++KtYE&#10;OHXfFC7CrjTFDqYpLVR2xYOwMnE4U02AKYoccUtDAgt1xV3ucUtVxVse+KtYsXbYq6mKuHvilvbC&#10;rVMCurhV3TFLYPhihrAxLqd8UuHTFXAYpbphVrjvitNdMUOril22BW6nCrsClrpviinHbFk2N8Vp&#10;oimKt7HCxcPHFLtupxV2xxUtU8MDFxPjiyWsSvauFWkJbqMVXg+OK00QDijmtI74qAt9QYWVNhgc&#10;VpcTgQVpPhhYtep44slRQKVwK0xpipUWuADhpi2Jg2ww0lcCMC0urtiq2u+K07litNlh1xRTmYHC&#10;kqMrsPCmSDElDSOx6nJUgyUHPcdclTTIuQczQ98SmKYxKEUDwytuCqd8UtNQHfFaWsRTCgoVgevb&#10;CgrKNWmFiu4t08cCtBT0OBkqYE032xSHDrih1DXG1cffFQ49MKS174opum2BK6gOKWq+HbChomvt&#10;ih3INgS3sdhigrepwpV7X7RJ6ZWSyATFDkCyK7p1yLBx3NcWVO3JxVxpigrak9cCFx9/vwpU56oP&#10;ipkwpQ3pmTcYUc3GOnfFaVI40HXfDaRuuIUCgH3YFEQFrS8fhHXxwsit9cfZP34oVE3FTgQvA+nA&#10;tNFRWp64CVK8e+RVcDirjtvgVse+FLeKGqeOBSLcTXbCrQ6YrTiwC1bJRKQEmuSGJzIDRJBsCMsc&#10;chYy13xtatVQ5At0UysTVaUp/HKpNwR4XbKyGVN0rkaV3TAqnd/GgA3NcnEpKCGmSualfpyzipp5&#10;rhpEv+SMhxst1w0SRurAD2x4mBiSiho8NKGuDibRjvmvS1jtGATlSmNWngAW3EyuCoHzOSAZEBCw&#10;9TTEsSKRYOQSu98CGicWTq4ops+OFk4e+KtE4oa6b4oWn3y0MlnTrlgYtimKA1ilvFXYq4jClrFa&#10;bwIbxVxIxQVuFAbrgZOOIVoYrbsbVx2wpaG++LFxxZW1TFDYxYuxSA1TFXGnXFLqYppwxRTQ2xS7&#10;FWzgQ3ihoYWbeKG60wK0cUU1hW3AnFW8C00cKeTYO2Kl21MWPJwxZN7nFDsVLVMUN0xSXUwId16Y&#10;subjihxxV2KeTgBvikuFMWLumLN1MUNkYoprCtN9cUndqm+BDjitremFBaOKWuuK01ilpgO+KrTt&#10;1xQVhNDTCoDQbxxZU2Nzixpa1OpxUBrkMWVLC3j0xSN2lNeuFNLSR9GLJpvxxSA7r0xS4e+KuG2K&#10;upirXahxS7FXVrivvcRvirWKXUrih2LJw2xY07FLqYobBxQWiKYqC7FK4YsC4V74Elo4oC0+OFmH&#10;HxxZOBpvgRJo74WIW74s3VOKt4q4+IxVwPfFXd8VaqO+KG6+GKS1XFXVpirqkHAyaxQ3TxwodirV&#10;cVaGKtnrirQxVumKtV8MVdXFXGmKu2OBLYwsS44pcNsVcT3wJb64q1WuKup3wob5U2wJWgUwobOB&#10;LVcVawoXDAlwxSqr74oVAaYEFzNXbFQoMcLJaD2xVumKt9MVbHhiqotMCFwNNximrarU4q1tXfFW&#10;sVca4pW0xV2Kt1xQ1il2KuIxVquKrqYqXdMC02Bilv3xQ4A4pbpiruGKtgeOKu4/firgMCXHFLgt&#10;MVcy1GKqaQKDXqe+LGQtt4lbsMWHhhRa0Q9euNJMUHc2RMgUdDviwlFdPpwIB7DFhGKFFnzqANum&#10;KZRVntBEgPcmmLARKOjUIoA64t4iqKMW1dsMKuOKoa4t/WNTja0ll1HwHvgVLpBihSIxYBzYsTG2&#10;qDFF8LQwIJbI74qA0RtimK2tMKZbOpXAzvvVEiBHuMWJ3bADCvfFmN1jYpU8Vpykd8DHhbLVwqtP&#10;TFIDtsDEtUxYtxQtM3BRUnwxJWc+Fnnl3R4YYfjr6h6gimYcjbRihxniLI44ViFT1wiLtYxRcD8j&#10;RTkqTyRInXjwYVpkgyW0V91FMKqixilcCLcqivhhW3JJIGoDthSvaWv2hXFFKEjKe2FNOKLJ02pk&#10;EDZowkjrvhS0IZAanpgW2/TbrhQV6VY4raIROOBjbmPA7ZJKhIe+FkonfAlpAMiSqvDGD8dPvymR&#10;YcO6KA8MrpsDfzxYkuAxW2yMCQtOFSVvzxVsCuFXHbFLVcVbwIbAxVsn2OKrajCrW2Bih75isfFd&#10;yewyyIbY7KVlzhApHTxy1xJEWjp7ZZxyA+LLAzBtL306QnYYVtUs7aaBvi+ycBayjJ7US/EBvhBZ&#10;goQ6c57gYULDpb+IOBL/AP/Tk8l/bybSA40kwtZwspP5h9ORMUeHSotravsjGuPAkgoiPT40PImu&#10;SApQVWWRlWka1OJKFBI5yeUjhR4Ysr7l7q5/aAX264CgqIjqaheR8WwBIKsp2o/EewyVKRa2Rki+&#10;JqD6MFMQFCa9gcUYt9GLLgtq1aCv7pDU9zikhua1gDcpXNcjwsRsqR+nx4QGle5yTKQKw2ap8Urc&#10;q5Cu9jbQnWI8YkFT4b5IG2dWil/drzmph5MDSCl1OQmkQouIkEjdy6lIB8QH3Y2E0GxqtT9gY7J4&#10;AiIphLvwAHjkSxMQHSPx+ypr7ZFBKCZpmb4QwOTBZCaKj5QJ6lw5+VclaJSUGvLiR6RAAdsFoHmj&#10;o/UjHKZwfoySlSN56rcD08RkeaadKIkO4qffI0GNIdr0oKJQfLDxMypC/etRuT9OHiUUifU5pyuB&#10;TwwFBCmk5JpAlMQWVIhDIlTIeR8MkxKqilgTIq0wUg7IN7mXkVhSg8QMFoErWol2x2B+ZydtlhFI&#10;5gU+s3I4DJid1JLn1WpEor4nEMqpFtJ6Ccn3OElrJS2W+kkNRUD2wcTIBZ9fmXoT9ONs6VE1G4Pc&#10;HG0UEfbNNIOUhoMKDTV1e+lsu+C2u0L+kZD9kD6RhsMtmhqbr9tV+7DYXhCpDd/WGosS/PBVqYBH&#10;M6QLyIA+QwKAg5L23Y/vFPzxq14LVRBAyh1XY4OEMeGnGzgIqQR8jg4Qmm42t4N6mvvkgGQC6RI7&#10;sV5GmAhjKKGNpbg09SmDhQIqkMFtGeXKp98kBTPdUZZJDySQAfLChoJMP92A/MYqrxqyirsCcClB&#10;z20056r9+RLDdSXSZCaNSnscADII5bf6snGIVOTTIpXLZXLtzK7/ADyNFgD5Ka2NwTuhODdnxKy6&#10;dL3WmNFHEjLWz9IcmHxZJmZLLpZ5BxVDTItVoU2U53K7YKZcS76tJ04n7sKbCpBp7OwZwQPfJBla&#10;OuZfSXggOAlgSljo53IOV22WAomJiehH0Y2jiBVIbR5G49smN2Vpn8NlFQbnDdNcpJZIzSEse+QJ&#10;tQQsjheRgADhDYCm0ZSzSjt1yxgTaHIt23LGvyyBjagEOS3hlaisT9GPCkkoi4lW1j4L1yV01kpI&#10;5JJqak75DiZwRGn6e0zh3HwjJhmTSL1K7K/uo9h3wSLQTaTOR88gCzEgtEZ6/hkrZGa+OEu1MCRN&#10;M440ciGP7C7ucK31Ur649Y8V2VdhTDxNQKA6bbnHibQWyD2OHiRxI2xt5J23HwjCCzuk3vJxCnAd&#10;aY3TVzShnLHIcTYHBpB9n9eHiW1eASSvxJJyV2lNXcW8VB1wNRKUyyuTU5HiTEtRGR2CgnfJg22J&#10;wAI46ClffC1SKAe3lY15r9+R3QCQ0LaY7ch9+HdmJI5nFtFT9o4GMilMk8pNQxHyx4mQdbPNNJxq&#10;adzkhJKa3cnoxUXrgLWSkklxMf2iPpyHGzBUmu7hRu5+/JcbK1L67MTxV2r88eJaTzT4X9MeqSWb&#10;xyNrJS1G5ZXKoeKjwwE01g0l5uZq/C7ffiJtyolzOPtOx+nJcSFeGSaZwodgO+N2ik1ncQR1rv44&#10;WslJ5rueuzkZDiZhQ+uXNfttkhJnQVBf3I6ucPFaNinWns7Rc5CSThprkKQE9/KWPFqAfLI8VIhu&#10;hX1a4rx5bYeJspONPk9WPkxq2EsZRpBT3kyk9BQ+GQ4qa4kdVM6lckdQfox423YpnpheVOc9D9GF&#10;EgEG15KZCFZUWvWmFEQi7aYg8y4b3yJDaEzR6jKyxIX5Fi7Al2KuxQ39+FC04EuG2KV3zwodirsV&#10;dgVrFWqe2KKQNynHfCxukEyjvhDYN3RsO+WMqXq1KmuFiqK4bDar64opymhrirdA3U74VaJB2pgQ&#10;1xpgZLQtTU9MKtkA98ULgCcVaZDiob67Vpip3a2G3XFFNkDtiqypGBKlID07HAQxO6RavoguQXjF&#10;HyFOBlw9QxSW1MRIcEUyUZNIKHZYxv3y8SZjZYLox7JT7smnxaRNq8srAVNPwwWvFabxLRR45JtV&#10;6EjAi3UHXFgS13wpDeKuBp164pDiRTArZbCricWNLC1cVpaTXfFVtanfFDgv34Vbpirh12xS40xV&#10;svxGBRu4zGmKgLC574VJW8icWsrC1MUWsd6bjfCqFfc4WVrQuK2qLCxHTBamTYhbuMWFrGFNskzW&#10;dMUtYsnYobJ2rhQ11wMrcRhQ4gjAjZ1fHFrMbU3j5b4Go41Fo/HFhKKkRXpga1hGGmNlwXFNKiqK&#10;4GTZ2wqpNud8UXa0KD1xY8LRphQVVI27ZEs4hH2qUqT3youSBSMAGRVd0xS4jFWsVbwJdhS13xYt&#10;/rwJd3xQ44VcaDrgV1cUu+eKurvilqoxYuBrirYOKuxVutMVarXc4FcN8LFvCya9sFMacBgS2OuK&#10;t4UNHAlonFW8UO64q18sKab6jFWtsWNOqMCabGK06oOFXdcVd0xVoUrgV3KmKAWxvsMUu2xUtbDr&#10;itN9sVaGKG6+OFk0Kd8UcmyMVW4qu9sVW9MUNnAyaIxWm9jil3TfFi4nvilvbvhV3QYoa2xQ4++K&#10;XAb4rTe2KKaJGKaWs4GKSWgwxVvlyxUupTCrqjvhpK0svXGmLjIuNJa9Re2Clp3NMaUhtWB6YsXH&#10;fFVpVCN8KuCoNxjaWzxO+KHUB64pbFBgRTdO5xVriPoxRTRIG+FkUJO3I1pkg1lCGvgTljjkrV36&#10;4VC4NxNcaZWiIpyfhPfIEU3xlaLK1G/4YLSXCIAYFBWSKR0OEIJQpbjkmPJozAdRhpBlS0SsfljT&#10;EStf61MFM7tUQ8/nkVX07nAl1KHFNNimKtVqKjFWumKHUwpd3xVcRQVwJWnbrhVrelMCKbCjf3xt&#10;NNhaYq0ScVCNtVqKkdMrkyKLUZBK4bDAinVxS5aYrTRocCKaxQ5iDt2OFkskQONz0ya0sWNUFO2K&#10;KaZ0HucVpcrqT0xUthgNhjSKpbxU9cbZFuiDsMDHZZJIo2ySSVom8ATitqsZ5bn7siVJtVXIqurT&#10;FLia4ENHFJb7Vwq7r1xV1MVcdsUqc3xKfHJBUnuNicyQ0SQzbZJoWPvhQVSIE7ZAlvgEztZaEKe2&#10;VFtCOGQTS7IlXV3wKvjYCpO2NJCqk0chorcsWQpVFMWxbLIsK8n6YRG1pAzasoPwioyzhQZALP00&#10;oH2d8lwrxBQn1L1hSgFckBTAkELLV6tTK5NaOU1FcgzG64CuNLTWBXVwIdXfDaW+O2+FVoFcip3b&#10;+eSAUKbHLgFWg5IMS7FAXYpd88UtYobOK2188Kt4Ete2K07CgupgQ11NcWVt4q0cVtsnFDqYpJtr&#10;FDiMVdTFWsKS7FXUA+eKLdih1KYptrpvil2Kt4pdtgWnDCh2KXHFXdsC22PfFDWFXA4Fdtim2sK0&#10;2CMUuqO+Bg30xTbq4sqdXCtW7tixbwIaBFaHCtO6jFLYNcCuxV2KQXVH04FcMKu64qW8VdSuKlsj&#10;78VpbXFJNu64oprCxWnFLjilbirRNMU20cWNrScU81la9cKap36sWRcQO2BCwsMLOlpO+KaC2m+F&#10;NONB0xRS2tNsWZFuBrscUcNO6Yoa64EtivXCgu+eKgtE4pcB3OKWqVxW28CHUrhVqhxW3E+OKVvv&#10;ikN174q2DixprFJbJxQ5Rikl1cWId8sWRar44rTjgTbRxSHctsVdyxYkU10wsnDFWqDFXYq6uKuO&#10;2BLgcKGq1OKt4q7bFDmoDiloYq2MCtNSmFXYq0NsVd1wK474VdipdirRxVsdcCu6YpbwsWsUt1xV&#10;1a74q6vjgS1ih3titOwq1gVdilrFXA4q7bFW6gYq6priq9Vrvitr+PHAi7U2G9cLJZWmKG64Erq4&#10;VbGBSvAGLFdSmLJtaDrihadsWTjihbirWKuPXFXD3xVugxVb0xS3XFXU74qv98CHcfHFQuHTFLuv&#10;XFK8Cm+KGqDFQ4DfAkruGKLa4DFLgK74rbiMUuGKtEYpaApirRxVqgOFXUxV1PHAilvAYppa0SsP&#10;i3xWlwUdcKuAxVxxVrFVpNdsUpRqBAJHvhpilTdcigrDi1nbk1SnTFsapvi1cCqiAryPXAosqbDb&#10;FlwrfE4o4XUAxXk4UxTJUg+18xig0qxJQnFsu1jAGpxZKDjfFCztii6axS7FiS3ixAbRSSANyciS&#10;wumZ+VNJWAi4lHxfLMeUmjhOQ2zJlEtCVAOQEXZRjQ5L/S47kVywN4JbjajVIAxpVYEN1wqVdECj&#10;bfFirCMHc4WK4xpTFkFJlC9MLJT274ErGQHphSqIvHbI0xWt44UrTIBirYlrsN8VVFdR88UEK4ow&#10;2xYLTFXpkmVqDQPXFlbXoU3YZFDmQcvh6ZArauBQZSSoC7bqKZFsb64EN08cWNW4mnTFI2awq0MU&#10;O2wq1TwxS7jirdMCKcAOpxS6mKGqDFWtsUgIGf8AeT/AQOOXBOSVCkeX4LVt8sDjxFqX1ymWU2gL&#10;BehzR9sBLE7IqvBajFA3Uo71eVHwpIXzqWFUwgpS+WR1G5OFL//UNPSJNKGvyyFs+IIy009pByf4&#10;RkqSmCGC2+EbnJI5riDNurUGRY1SyXlEKLUnxwWx4kKIZZTVjQe+IJbLV0cW44r8XvhMlJUnlklN&#10;BU+wyFp2DS2pB5Tmntkwtq80YuKBGAp45Ei2qQQjW8SGsklT4AYgUziSvjvY0+GJK+9cnzZcKuYU&#10;kHOQ8cgQ11SiFtwerN+GSDbujwFlUUG3gcSGshRnuYrMfDTl7Y8kBQtrye6anAFfEjDVthAV55YY&#10;uqhj7ZXQaxEFDie3kNDGfoyVBkYKv1a3T4+O+RpgNlKa847LthZXaiL+UftVyXEy2VEvrg+BHyw8&#10;QRSIhlklO4B+eHmpARR4p4A4saQ0q+saKwOQO6mKHaNYj8bD6OuIDIFU9RptkQUHdtslS8IXvAFH&#10;7tFJ98iQwLUSSg/sr8sIZCl08lNipdvlgKNi6FpacmXgPCmSZkhRe5mY0RSPowcTEUqLMYELy9Th&#10;JTIhQNzPOaKTT2yNpVoAYN5X+iuTUu9Fbg1B2yHBaOXNVEkFqKdD3ydLzUXe2mNWcnAY2xMSs+qW&#10;5O0lMHCjhLf1CI9JK4OFmLCvBYKh5MQcIFJtqe/4HjGAaYbDHmpxXckx4hFPvTDsUmKrdTwwgc1B&#10;Y9hg2YKNuy3B2hHzOPCGVUjWaKAdAp9sKOajwEw58tvlkSEqX7mM1pyPvgAZBY+og7AA5K08Lceo&#10;fsFRv4Y2vC3MkKUZ6k+GR5Nd00l1K3wxqoGEG2xXeQL1UM3fbHmxpcyIqc3QA+GDkgmkI1zO5pGC&#10;B7DETZim0F2/cj55IFbCJkuEhSknxHEljVqMFw07UjHEYbZUjJpRAvi2AlrSmW4kY1qQcHEzUfrU&#10;4/aOSEmVKsdzcdORw8SKTO1ik+3IxPtkSUFu4lf9gHI2wtCmS4P7TDDbLZaZ5125En5YeJQQqwSX&#10;MpoWIHyxu2WyPZvTXc1OJLBBSX8imi75G2QCJgllZCZBxPbJKQFyOWNCD9IxpjQUZ7uSLam/ywXS&#10;gh1vPNM1XChPfJc2RAVJGYn92VPtgY0t5XC7hV+jFOzas43mCgfecUbNG6hHh/wONLwtxXUUjcU6&#10;n2w0y4V0oI3dUp4nI010tieGU8VVSflth4U8C6edbddqV8MKpe9/H1eNTkaBT4dtfX4GH90MeEJ8&#10;NcuoRD7MQyVBeFdPcN6dQgDtsoGQNI4Vqyx2a+m45E/apkgGZFrfrdqesRx4Ax4Fy3FoT/dHDwhB&#10;iuJtCQOBqewwcIUQTJAkKbDiPDCpQrG3lbcMTkaRwr2tbYU9TY/PHhRTQtbY7KT9BwcKaVo4orfc&#10;bfM5IBK2VoJDV2xMbRwrRaQP0qfeuDgRS6OOCE1U74iNM91s5hmI5uRTsMKKKj9XtG7tXGk0VWO2&#10;htyHJPtXCt23cLFPTk9KYCLYGNqH1O2B2c1yHAyAIRltbJCOSkmvjkwKSSoXIt5mPN6H2xMbY8JK&#10;FNnafznI+GoiVpsrM9ZD9OPAnhLcVhbswCuWI7UyJjSREhMjRFPI8Qdq4gKd0vkhtu8h+7EwY8JW&#10;pDZnpIa++Hw2VFs21uDUyj7sPAtFGWUEY+NG5ZKqXcL7qMS7FwtOxyJFsKQh05H39QfdkfDZbu/R&#10;gP2XFfljwKDS9NLCkcmGPCkSRzheBRCBtTLKQd0v/RrEH4lIysxREkKX6KLftpTHgZCRTKNFgi4R&#10;FeXicsUm1ix3Tbh4yMFsfguWK47sn3Y2kEItkZYiBTl+GBEkpk0qSTeqfflZiVEiF8GnzRbMRQ++&#10;Sos/EtM7VuI4E7jIkNh3RIOVsF1PlirWK03ireKtYUNYFcMLJdixdXFWsCXVxQ7fAqySMOKHCxIt&#10;KriExk1GKImlBmpt0ywFsLYdPcfPJqqJIDhWlVTXFXCp2ArihfxBG43xRbfH6MUtEjoN8VWknvgV&#10;bU12xSvxVumFDRBOKHcCAB44rbtl2xStpv7Yqtk3NcCqbAMKkYKQYhKdQ0SO+Qn7LjoR/wAbZHhc&#10;PNgvkwq/sGt2IcEUxBp1xPDzQ9vAGP8AXLhK2wBN7aIIKAgnvTLQG8RRq07YWxVAGBi2ad8CCtNO&#10;vvhUNVpiya69cUOwsrt1R9OKHe+LElYTigO2GKea007YUcnYqW+Xjihotiku5YGNtjfritrSuKQt&#10;Y4Var3xQtJrhQsK1xVwhXFG5XiNV7YoEGyQN8FM6tZK9RhCAEK0hrUdckzAUwa4pqmicUu2rixLq&#10;0xUho774sg3XFFN1qMWsimmIFcUgIdnJ6nA1mQCm0nbFqkSVnOvbFqWk164qQtBFdsWNBcHpvimw&#10;qBgd+2LLZxFRixaEWBK5YRXfCtWqqOOBkEbDQCmVltAVRkU0u2wJbBGKtYpaJwIXV8cKWjireKuB&#10;GKurXFWj0wIp2KW8KGj098Vdt1xV1K4qXUpucCHfPFWxTvikB1K7HClwAwMaccKXUwIp23fFW8Vd&#10;irVO+K040xV1cVcMUuxS7vQ9MWLhTFXd98VLYAxQ4jFXUxZU1tighoHvgQG6A74pcNt8WLuuK3bd&#10;B0xS7FWq0+nCrvc4rbqA4q4iuFLtu+BBd88U20aVwIb3xVr54VbxV2BXdMVLsVapXrhVsnFXHGlL&#10;hQYpAaqDhStZQ2FiQom3B7nAgl31Zv5icWO64Qhd6muFmsf1O2SpFtUc9cFKC1xp1GKQWihOFWuD&#10;e+K1S4RHqRkVtViTj1xQ2ychvhUqRhbxxULlhp3rgpV3TCl2+KHKPfFV4HjgS7j3xS7hUVwoKElk&#10;oTUZJqJQzkN2+nJhqIBUqA9MkxpcsZkNKYLpkI3zR8FuEGVE23AUiKUwMrbpTCqlMpI+H6cIQQg2&#10;j2qck1rPSHjhRwtCLvja8LXCuNrSIiAptgZALyteuBNuIyLJvFStI8MKHdOuKWy22KKcCO/XFk5j&#10;XFWicVaAwK2NsULSPDFaXEbYlkEXaVK5UWKN6CuQLO3VwIbPvhW3UpvilojArddjhQ4gEb4WSi6V&#10;6AUySqDRP33wsNw4Wz9RjaNwu+rMOu5wWnfquELnYLgtVy2zA/FiSlcYlUEsBiCmkFNdgGnEHLaU&#10;lfHMx3G30ZEhAFIiNmY/FkWRVgcDFunj1xZc3VA6dcihrFWwcVb2+/Cm2iKb98U27kOpxVTmm4L7&#10;nJxCLpJ7jeuXhokhiQOuTccmleKzaX4qgD3ORttEbbFE2G59sizAR1tDT4j1OVlmjRtlbZTdfHAr&#10;uuKtqvI0OKVXnDF3UYeEls4FjalCuwJJyXCy2CBvdQE1AOgywBrnJLXkJybQSpVxRbatgKQU0tYw&#10;q+Jyosx5oxQMgmlxbtirRyKlo4ocemK27qcKQ2CK4UrWOWBKmd8mwapTChwxVuuKuA8cK244pAdW&#10;oxTTeKHVocCtFu2FLuuKtEYq30xUuqMCHYrbsVdhW2gcC23ilrChr2xSS4L44sW9sU3bq74rTq1w&#10;IaIwq2cUu2xSA1til1aYodXFLY3GKNmqU64p5urijk0CDikt4GLiMUtHCmndcVLa4GLq4sm6jChw&#10;3xS1WnXFWxgUtimFDQxUtjArq4pp1a4rTqYrbY2GKGq+OKWwRitOOKt4FaphVrFXYoWHCrjilquK&#10;rTTFFraYqsIpizu2ivfCkFrFFtHbFNrdt64WVtE+OLKndd8WJLRWuKgraYs7apTFXKa4Els+GLEN&#10;VwpbG2LFb74srbOKuPXfFXVwK7FDsKupilbTemLINDFW6V64o5O5YppsHAimqYqXDCriaYq7fFXE&#10;kdcUNdcUrcWTsCXYq388VW1HfFBK4HFFLa4snV8cKHVHXFXGnbFXUxV23XFXHc1xV3HFXUGKtHfF&#10;Xb4q7FWqYFbwq4Yq754EN0wpLXzwIDgcWTumFDjgVxwq44q1064q3XFXYq1ireBWu+KuxV1dsKtY&#10;ErgMVXADFK9SMUU3yBxWlNqYqVlRildUUxVsDviq4DApCptiwDhSmLNsDxwK1WuKlptjhVonFLQp&#10;irWKt03rihrFLYxVumKGwMUNgUwJpvrimlwqMUN4pbp44EuGKt0rigr6YqGqb4qtxV2304subRPf&#10;FAC2mLJxPfFXV298KtfPFWvfFWsVccVdTvirsVaxV22KtEDFVN3VR8RxVIb2RWc8cNoQTGpyKCaW&#10;keOLExBcRgUlo0xayuXcYsg0RilaRiyPm6mLXXc1TFlxImCIKeR8MWFL1+EE4W4LAFpiyUSvI0GB&#10;VJxT54oWUGKC7FjybUFjQdcDCR72T6Ho24lkG3hmPkm44HGWa2duFQUGVAOwhCgjE4jYAg5YA3gL&#10;pFqdzkmxcIxSvXFiW1X78SqupotO+IUBUHIDc5K1VY6hfHFDRYE74qps2/TFK5SQexwKQ59+2KhS&#10;dSemFK0Q8jgtiSuMBUVXAUXbgpG7YWS8uMNMaWtIexphZU16pG/LEpAXrcfCeW5yK8LoUAFcqkUE&#10;Wr5Ulo79cBS4DIq2QcKrT74U1bq99sVb6YWLicKWtsCt4FcBirfTCrVMCtE064qpySlVLdgMkAzA&#10;CFt7TmPU7nfLubjzlZR8ahFo++TiKQOag1vFKdjTJs3GFYegr75GmPDbjdAijDbGmdUpSWnrDkhB&#10;w2tq1mzR/u5O2BrOy+W2jb4iaZO2V2//1ZgZmhTnc8R7DJKUG2uIxoqVGLIBWgu4pjtF9OCk0ryy&#10;xRirmnsMWIclzARs3340kxXEJP8AZauRMWJC36ko6t9GDhWyV6W/HoQB7YQKSukUFfs1ONMSpKjE&#10;U4ccSkqZsqmpplfAo2XAQwH7JJ9snySsaNLhqlWwVaOFWW1jiHI7DwwgUniUJtUjT4QtRkua1aH+&#10;u2Z3eI1w8ISMasuqWxXgvJR8sJipi1HBbyn4GbKzBABCqFitwSvXxOLO7QralxOwGSY8IW/pck7o&#10;uFJiqLqCN1jFfbBQRwIuELKKlOIx4QgilUypHsKAYoQ0sIm+J2ouCkhaJLeEUWvuRhZVapHGhHKI&#10;U9zvgLEhSkRFNZGqfbAGQLSXak8FXbJppUuZPSP7sAV75G6a73Qn1uevENXHiZhFW8czHm5NPfJU&#10;ppu4lkBotQMjbHZSWWVtmXl8xiGVBFsjmPYBThLAoZNPMnxSUA+eRALISRBaONeCMBlhU2UM2nGQ&#10;8uYauVUWG4WnSzXYqT88NFlbX6NkHhjutou3s1gHOSlclbIlqS9ToRUe2KOG1I3Nv3jw8IRwKiXc&#10;CigBWvhjTIhclrBMeRDfM4Ka+GkSEEa8YxiklAzQSOakZBQuhUw1MlAvhk2wm1ogiuTReVPHtkKa&#10;6Wm1iiNAjOffGlCtCrDpGq++SDIlbcPAjfEOTYKCAAqQyNxLFQqjJ7JKg96xNEFPlkbUBEiQxxcp&#10;dz74SiSEa5llNEO3gMjbMBEW4aIFpW65NBNqRtknb4TtkOG2IFIkvDaDj39smpNodpbaQ1YtXAY2&#10;vCtNtat+0RkeFHCS0LW1H7bY8CaIRMFnEp5jfDVMrbnuiuyGhwcTG7Q63U7Hirb5MM6CKknMEdXN&#10;WOAtRQkN1PK1FoPow22UEx5mFauanAxKEFwJGo4wc08K9yI9o1A98HJACGlnfpWuR4mYUgZm+zyy&#10;XEy5IyFZY1Ly7+AOG2uVKDxzXB3rTI2SiJREFr6A+Hdu58MmkltUjjbk7VPgMQldcQmU8qgL75Eh&#10;rQzRQId2ZvlgEWYCIhWLgWhG47nJcllsgZ+cpp1rkbJWKY2tv9XTfc5Ysihbi3mnflxoMrILWFA6&#10;fIf2cFFnxNDT5RtxoMd0iSolq0fxNsowsrtfGwqbiTp0UYQEFrnatWoYk5LhRwFXjsoJBzHKnvg4&#10;WJFKMv1RdjzFPDDwoARFnaw19VOVf8rBVM+SvKGkO1KDxwoWu4j+wlT7DGqQh5LmUndKfMVwcTMA&#10;L4nkO6pv8sNqaVz6bD95TliQxIUGjHZEORpbpsSFV4FCg8QMlaebQtoypclqfLBSbUHnii6LX3OR&#10;sMg0mo7/AA0H0ZMFeFExyC6bi/bviWJi01sjNxBbI0xFr47VEb4Ry9zhAZWqXs4iTiOpxJYEpM5L&#10;bnKwWYKmwBFBTDxLYUX26HfHiZcQTXSYiq+ofkMILKSLuODjizhaYaaSChfqsTHaUE/LHhWiufTQ&#10;FryUDxpjwlBJUF06Ku8qnCIshab28SwxgL0GSKkoSdJJGJCk5WbYXSnFZem3qTNTwAOEX1bBJXlu&#10;oxvVlySOFTF/Awo5Y++FPCpCAXJ+BwR1PjkKXeK83sVsvpRryp3yVgJq1S2CXCs8iBQOlMDGQpuJ&#10;IJX9MKfmDjagK1xKLQenEAMFotDrczNuAT8seJNhE20kzH94Ph98knZRuLlEJ9NRXxyJNMQHafK8&#10;7MXJNMldthjSvM/pOGGVyRA9EcjhhUZUUkKowIdireKu+/FDsKtH6MCtYUrsVdQe2KG6Yq6lf9vA&#10;rXEDFXU+eFVC5t/VXbY9sWshKJIqnfrgBpnE2pswU1Jy62S0vy6bYWSukwp8QySERHIG+ziimzKa&#10;0xRTuRwKvC7VxVaFFajFXcab+OBQuoWOK27bphVcNh2xVYz164opbUd8UtHiNq4oakSp2wJC4gUo&#10;MVKmUA37ZGkWl2q6XHfqdgPA5EhxM2ASYZfaa1oeJGINOD9Jor7NTx3FMyYytyolHR7b5YzKod98&#10;DFwO9cWJdXFC0nCzcPfFiXYElskdcWDRauKrTQbnrhRTRIPTCpWmuBQ1XCku74o2Wk4rTVcVperY&#10;EUuOKhYcUraYUNU4jFea3limg3yHU4WRK1plGGlCkbgUxUyUXkJwoAWHFk0BTFLqYsXDFSHbHFLi&#10;MVdTFFt8u2LCmhTvipCxowcWkwCi0FN8DVKFKLJTpjTVakTvhpjxuAwJ5rwMWS9Vpiq4b4pC8bYs&#10;6DdRiyIdzA71wLsvhno1T0yJSCjYpA+wyBbNlUHIqXDfFAbAGBLqVxVqmFW+uKuOKWiMDFwxV2Kt&#10;++FBW1wIXYUu274pbxTbuuKKcd8VLXtiob+eKndb03wIbrhS3irvngQ7piinCh+eLKmgK4rTZFcV&#10;K3FC6m2KXEDviloDAhsCnfCh1cVJcRixcV74pdUYpaBGK25sUOrQe+BLe2KGjtil368VbO++Kndq&#10;lcKtkCmFS3xGNIpqlcWTjucDF1MUu2rih3f3xS4jFFNUxQ2PDFIaIrgV2FWiTihYwYbjfCmlru43&#10;OFJKwyMcNIEneo3fAyJW/WDhRs19aY9BhY3aw3MhwrbRuX6YrduMz+OKVwkLHf78CCqKwG5OBIVP&#10;VXvjSSWvrHhgpit9cYaS5Zt6Y0vJUMgXriqjJcAbZIMC5J+XtiUhUAqanBSVwG2+KWt+3TArg3ji&#10;q4OMCVpkPT9WSYkKDoHw2wqlnoKcWOy30FHfCnZVQLHkWwKysCdsKKVcil3vhAUrC/EE5KmFpfK9&#10;SaZIMCUO5PXJBrkS0rnDTGMiqqe+RZblExsKVyLaFTkMbTTZIwJaJrgStwK6grirWFLjQYotwxQ7&#10;FLvfAloDFVwA74sacTTfFkj7cCnhlZCKRI6ZAsne+BXVGFWqdzgKtg7UOKuxVunfCyWHrih1d64L&#10;SqeswG2BVwlPVgMKq8Uqv0wswqlFbrgZkWlE9vMWNTQZMGmgkoZ4VhHJvibJXaAFoloOlMlSVRLg&#10;9K5EhFoqNw618cimlSuRS4bb4q10xVsYEO64pDtsK7OxQSpTRBunXLAVpK5032y5pkbQ/pd98PE1&#10;iIaMJrXpjxLwq8URX4jkCW4Ckxt5efbKiWd2icizp2BW9sKqU7FVJXY40hK5ZiT1375eESko+php&#10;hxLSxPXpkqYkrcLB3vgSHAYCkWm9opRaHKS2hFqK7ZBkW/fAod1xSWqDriwpx36YWTqDFLqYUloj&#10;CChYcsUrSfHJIbxQXDCxdilonbFXDFk1TfFi3164smsVdWnXFebZxWnD3wKXYoDdMVaGFFO2xSWz&#10;gQ1vhWnYppqmKuwqHbd8CuOKadXFiXYoaHvizLZxV1MVdTFDsUurirXzxTbsUO6b4ocT2xVvFJFt&#10;YEgOOFacT3xWnUH04pbOLEtDFLdcVbG+KuwLTsUl3zxYt4q6uK01TCyts9MCKbGKHUrirqUOFLRP&#10;fAtNVxS3TFC3FWiMKtYq0cUWtPTFaWnY74U0tZsV96zli2ANHxxS6u2FGyztizbA74odtiwLRxUB&#10;b7jFn72qHFkA7p1xRbZU4sbDQGKbbGKGiMWXN1K74rTsU21t3xV1cCt1woaxZFo4oDWKbd0xS7bF&#10;LROKuB2xQV3viwd74s1p8cVbJxRTqA4oWnfFm0MUO364pccVdgVxFOmKGq+OFLqYo5N0xWm+2BQ1&#10;SmK21TChxxZO+eKHYEuGKXYUNdMVccVbptipcCMClvanvixprCycemKtYq3WuKHYEuIwo5OGBLXz&#10;wodilw3xV3TFXfqwK7pilxG22FDRGKuIxVutMCl1cVDq4srdyxW2sUNUrilcoriqoNsULh74Erhi&#10;hwGKV46GuKKaK06YFtaRXCq0jFk11xVwFMULgK9cCGyoHXFLgMUt0xVsCuKGyMWS9V74sabO4wJp&#10;3GuK25UHfFBLuNMUN0xZLgcVaIxS0xptitKZOLJquKurtirWKupiricVaxVxwqt64quAxVxAxVac&#10;VW9MVU5nKqSMVSW5uWc7nJMUC7ZBK3rixOy5htgYLKd8WzcuVanbFpkKVPTO4GFVhA74GVr1hZhU&#10;YVu+awpQ74GYHctIpiwmiYByXCxgGz8S4HIUelcKG4xSrYFKjKeTVxZKJA74sCLbC1O2LXIsn0Hy&#10;4ZV+sSH5DMec+jSAZ/1WYWtuIVAHQbZTTnY8VIlVau22SpyTSKhb+bfJAI4V8wU7ptk2SwUNCTQ+&#10;GBiUQsYAqDvgVtSO+FlSooYjfpiguVyOm+SVsLyNTihcVPQYFaVTWpOKVT2xYrQu+FJaAAap6Y0h&#10;WTgd8WFbqUrA9MNNiGbFKk2+BK6Osm2BFqqQk/IZWStomhyq002BTbbIrTY2xV1cCtYpb6+OKGqe&#10;+FWuNegGSVrjTsfvwLbYB8cVapTwwKupXFXE0ySu5YFUzudsVPJTnC1CE0HfJAJJoL/TJFENcvDT&#10;FUiRqcXySqU1qR9kjJM1SJCBxk3HjkWFqEtuCfhIyTO1W3jKKVJFe2RLDmoThl3yTIr7W49T93IK&#10;++R5MbAf/9YzkgnuX5yg18Mru2IKMtdMY/FJRRllU2WjTcxwfAgr742Ec1P14XNWSpx2K8CulrDI&#10;ORSmNLSlPeRWw4QgFsBkxtL5JpJTUnAC3jZF2lvM+5YhcmxJRUl1Hbjipq2RJa7Qh1GQGuHibAG/&#10;0pL2AxsLSIgupZjsgOFBiERLdLAtZKb+GLFByalbS7SA0xq14FhFhJ+0QfngMGJxlabKzb7MhB+e&#10;R4aZUV66PF9osSMPJbPVE+nxXjGAMB3UkoWWwml3qMFFANKDabID9mvywUjiWDT5QacCMkGziTC3&#10;s0hHKTdslSDJc94a0CnG0VbYjjPxSDf3wUgClK5tzP8AYYbZEoNqKWAi+OY8j4YjZsMm3lYii7Dw&#10;GAyY3a1IGk6mg98QLZ2iBbCL4oxyPjk+TEyXKpk/vVHzx5oIClJLw/u0APjTBdICiFuJjWprhBtm&#10;EZ8VuvQucSwJtR+sTud/h9hgEmQCLgRqHmeuTUtTiVhwjAp88FsEJHprE1k6YGdq05kUBI1NPEYC&#10;WFoZLSVm6HCC2ghHRQrAKuTXCglbJLBJs7GmJjbAxtRaK1b9sjHhSAQ2tpb9nGPCndVWyjO4NQMF&#10;I3CJ2QUGElShmWWTvxGRsoiV4TgvFXFe5OSZHdb9XUbj4zkUO4yDq3FfAZJK76wg+EMfnjS0tmf0&#10;9lBNe+AmkWhmvJAdlFfGmIkGQAVoZZpT8RqPlhSQFWaQx/ZA+7I2wAQ/1hmPxqGxtJAKKjFUqF4/&#10;RkmJFIVrN5W3ORosgUWqx2y8eQB98mAgm0M1os7cvUDHIGLGiGm06nVlwAFbLYsqCgK740U2W47I&#10;IebUOPJmFV7gR7dTkrXmsF2f5BjsjhbW83+wMNhabE4kP2Afnh2KOFFqiqK8QD7YOSlRnUP+0BkS&#10;GHCh/qZHxMwpiA2CSoHoAiDl7nCq9FUD4ivLGlIWyRudy9B7YKQNl0SBRUEsffCklSkhnkPxMAPn&#10;iLQFxjAT0o2Fe+E2pJUhZMDV2AwBlxK1wrSALGdhiWBUVsiPjl6eGRAZ8TnuzEKRgKMeJR6lez5O&#10;Ob7eGTUgBD3Vy7N+7JAyJkxBHVRFxKOrE48TLiC765Ke9BgtOy3647HirEnI8SjdcJHnYRkniPtH&#10;EG2dImSCOXYyAAdBlhDTRWiyiHWQUwiKbKIfiycEdR74aYlCpp1T/eA+OR4UxsJgxEaUqBklO6Ec&#10;yt0ofkcim1jequ/FsFqCGluJB3OG2Wy8XMx7E/RkgbRQVljRxV6A/PGkFaiKrbKxwJBVJ/UP2DT2&#10;wFipwrLU+oar3riytCzrAxqGYfRkCAxCjHHBX4nNPliItgtMIxyFLUrQePXLOTH3qcsd10dlA+eB&#10;QUXaR+nHUmpO5OSWRQc2olWoEDe5wWECNoZ9U/mjQ42E8AcNUoNokwbLwBViu2l6RJkSQvAAjkbl&#10;sABT7sQkhCyWUkhJPE/TjRa+S6DTyjhmpTJAM+JWv4ZJwEj6DE21lD2ummN+UgGIDZxI65bilBiW&#10;slL/AFHjaqnbvkRJtBtXVfrXxLUMPHpkjuxIpDTWLyMF5LXsK5WYlQStbTkj/vX38FGHhUyJRFu8&#10;MSmOJWJbv3yYFJIc1hDEoaUmp3pkOFiLVYJ452EKLQfPJ7MzFqa8ERMcVF98FgMBSrZTfWK+oASO&#10;+HmmUQoXVy1aKaD2wGVIiss/Wd6k/AOtcINthpWnhicnen0ZExauFFWUIjSq98IFMyXPArHkyVPz&#10;wFrpUhcxnidvDKyG4bokZBVwxYrh9OFWyMVa2HhirvvxQ0RiloGnhilcD88UN/574q7FWvvxV2Ku&#10;270xQQgL+1LjmleQxLUdkolUsKjtkQW+MuqHVCTVjlobLVJXdtl6YUBVjenyw2p3VY5STUjbG2JV&#10;xNvU9Mmim/WZvADAmlZRtUHFiVrVG7nAhyvXYHClfXiPGuKtEsRuMVWcgvXc4pXU5ioHXFCwWxBq&#10;emBPEvdeLUBwsbbUKBud8aSVMgYChQlJJp2wJCGvbNL6IxsBXsciWjLiEgxmTTJrOX03G3YjpgiS&#10;HBjHh2KoI+GZQlbcS475JAaxSWziwWk9sLJrcYod0xU7tFqdMWNBZyoa4srtssx64sNmq4papiq0&#10;CmFkW+WLWQ11OKW8WLY2NRil3LFXVxS1tihoqMVBUmwskNJIa7YVuuakd+uFS1viyLqE9cWNgN0p&#10;inm1X+3FaccUuA3xRbfzxZNA4qur44sCGiR2xYgLaDFm3ixoNUr88UEd60qvQ9cDA4wVJoVwtPgW&#10;sMIG+NsTh4VNlp74tRbSgxSAqA5FkWiQN8KFhrgZOpigrkiauApATKCLgKg9cqLeAiAfHAtu2JxV&#10;2+K26hxQ3ucWTWBDtu+KtUFcVXUxV3TrhVoHfFXE4q2cUEtUpgUN9sLJ3fFacfHFS0R3wMXV8cUu&#10;I5YFbOSS2Bixpr54pdgV1dtsUt4ocdxvhUtbYGLY2wpaIwK6uKu64opx674sndMWNN9cKXEUFcCO&#10;TQpirvniq4jxwsyt6dMDF3zwK6mKHdMKXUrirqYoaxQ7FNN18MVa3xW26DFDROKW6jChxOBJW8qY&#10;VAdzpvirgwbAtOrihskHrhVojFWqDAinEA9sKWio67YU0tKITWgx3Wmjw9skAinBox1pjS0sLxEb&#10;kVxRwtAReOKSFNyCajDSreoxQW1G2FC5QGalaYEhWFvQ1GC1AdMoGEFBS9kPfJ21VTo34nI0yjOk&#10;ZHKD064GxUDHFWxU5FLipGKbaAAw0i3DAqk8lOmFiVF5WyTErC7eNcUE01U1qcKom3Y03yLO0VWu&#10;BNuqBhUoa433woKDcjJBokoHc1yxoJtwwMgqq4IpShyJbAURHQioyBbgrqNvfAm2yv34VbC+OKWu&#10;OBC0ptXAoNqbOAcKXBq4ULumBXE1xS1TAlumKtgdzgVeqVIJxSjohttlRYqwGBmG8VcDXFDsVap3&#10;wK44q3164sqaNAK4ottI2lFRTAVq1YWjDckY0nhX/VB3yVMuFwtuBr1xpRGlVa9emBsu0Dql4FX0&#10;1+/LohjI0kUklDk2jidG/LY4Eg2rpGHNDiSwKYRqEFB0ykllVKmRS3XCytunj1xUupjTGmj1wsqc&#10;dsCGq164F5thS3TJAqtFmld9/HJ8SOFetjFUbHBxKIKMxggZl4VIOSCSAh5JI33UEYSvCFWOg+yc&#10;rKCKV1G2BlS44E20TTFVOenpmuSiFSeYCte+ZAaCpU74WLuuKtfPFFOI2xZU2oJ2HXIkJBTiCpUV&#10;65UWYRK5BkHUxS1QYFLthhRTffCyLQwIDeKbWV4jJhAWE5YEtYWLgB1xUlutBihrCrdBih3TFLvf&#10;FLWKWsUOIxW3dMVb74siXDFjTY2xV1MUO6YpLsCGzhSQtOK07FLqb++FDht1wJ5tdeuKgNjbFebR&#10;G+LFumKuIp1xZB3XFS7FDWKbdih2KSXUxYupTFk12pirsDJ2FDhirhihw8DiklzHFQ3ipbJr1xUN&#10;A4oLfXAl2KkuJBxV3TfvhS7FBbXxxU7tmmBDdcUuOKuO+KtU74ocT4Ypartimltd/fCrRNMULCcV&#10;JaJ8cULDXCyu1jE0xZBZhTbZOK26tMWJk1yxSIhad+uLbbjWnXFXA4sCLcRXFiBTWLY4/jioaOKk&#10;tgYsXDfrilw2xWrcMVdilrwxTTvfviimqYEuO+FDuuBWh44pprl44Ut1xQ0cUtYq3SmLG3VxQ6uB&#10;mA11wpcMClv54sVlDhZFs+OKhoYq4b4ocMUl1cUDZrFk4Yq44oLh1wMXYWTdNsVa6dMUupirumKu&#10;rirZocVaOKGgPHFS7FFOxZOxV3zxVwxUurirsVcdsCXHFDeKtE4UOpilobdcVbIxVo4Fb7b4q7ph&#10;Vo+OKtAYFbGKC7vink1irqYq7CrumBLYOKrg2KVQDApXgd8ULthitW3yJPtgWqaPjhZNHFCylOmK&#10;Vp8cVXCuKFwriim8Ct4rTdPDFPNsbdcUrgAd8UW2DTAtNg+OKSvO2BhbWKDu0d8KRs0tBiyLRYYs&#10;gGi2KWieW5xWlpxS1ihqu2KVpOKtcsKGw2KW+uBWjTCrq4q2BgVvCrm9sVUziqEv5OMdB1OFCRyG&#10;vzwFVFsDEtxpyNMDCUlWVOJocWI3UXXC2hURKVPfFpAtUI4DfqcDcAh/tHbCuwR0UVY6jFrHNDMh&#10;JxbqUzHgaz5oqBAo3xQAvEVDUdDhbmzElPfFVL0CAelMVQUq0OKVGlT88DAkdWR+XvLzXJ9SXYZR&#10;OdOJIHIaZtb2ywgDwGY4i7HHioItQtaEVGWgN9KhYIQF/HDS02fjPh8sPJkuZSDQ98Fob9Ak1phY&#10;kIlFoN8UNCOprhZ2rEcRTAhar8Og65JVvPfwxQQrLLXZsiilM1rt9+SZK5WorgYWtPhilYadGwpb&#10;Cr2xQpPHU0w2lZJCYwORrgTzUiVHzwFVSNePzOQK1aJQUH9MqKaX0p45FLqj2+nAhwH+YwK39+Ka&#10;W7dyMKt/KmBDe3euFBW7f7eFFOp9+LJxr74FdQd/xwK3Qe2FDRHhiytafA1GFid1wHUmmISBupRo&#10;JKs/jlsQwyHoqCRI9qfTlwDGmy3LcGuFKjIN98WTSTMpoNx0xRSrJAp3rioNqBjNdmGLLkqwxMm7&#10;mowW13a5mi7Dfxw0vC//15JHrDONxU4bbTEI2KVphVloPE4lrICjNdWqbFeXjTI8LHhWxXVpWqih&#10;w02CFIkkXAoCQuRIYSCHfT4a1D74OFiIlfBYRrux5HwyYFNirPHM44xgAfPIlrNoJrCbqVyFFb8l&#10;P6lKPtKcFFkJIi3sK7uCBlgHe2GS+4vfQHCEVOJk12EskDzGsrVPhkCoW/VZCNsbZ8S6DTGlO53y&#10;e5RaZQ6XHbDm+5w2jiQ93qe5SIH55AyYg2lbTSMaknJCbO3CYnarZLiZcSPtBdSU4MQPfDalMXm+&#10;rKBI/JjhtgTaAl1SUH4afKmCwyAVbS9urg7KAPGmHZSAEVPOIv2ebYLYKI1EftJTDsy2VYrhbg7I&#10;T7nBQKOFfI0EG7DfAAGIUxcWznkSa++SAZ0VZZ45NkNflgpjS0w0NWc/fgpQuaJG3qMeFacU24xs&#10;BjVLutFvKTu+Ck2rJHx67nDSEHdtM+yqae2AksbQXCdTWjY8bPibM0w6lhjxrxK0D3Eh4hiPfCys&#10;Jhy9JPjNTgLElAz3LSdBtkbUIRhyxtla1UyVpR9rZcqM3TJJJR3qRxjjUDAWFLAjSGvLb2yKbpZc&#10;ch9mtMiWsGkPHE8hqdhhBbeJXMvpLxU4bRzQrzNI1FFTjaQrJbMPjkG/gMIYkqjSrN8LAjAd0VbT&#10;RxRbEE47BACk1w/RNsRK2avAHKl5CSMkg0se7boi096YLRGm4Xlc/ar7ZIFmUWV4KSoq2Jayl09n&#10;cTNVgN/DBuoRVvbfVkJoS2EsiUNPFLI1WU5BQQF9vZsTV8kklFSOkY4n8MFMSol7fuGw8K8Lg0B6&#10;chg4VpvnBXqceFeFERxIvxjvhpW5WqtAaHAVQ/1cA8pGB9sQEtyTREjl0HbCtLwvqj4TRcBDGlI+&#10;nCdhyOLMLPrpZqcRhCeFUulYitdsiWu6QbRs5otTkRK2xEW8HpfHIeIy1V8rJK3wsN8gWABWCyf7&#10;RNBiLTxKsLRxgqzcq5KkndesEbNyAqPHBTHk1dXPo0C9cJKLQ9veTTvwAFMbZ0Fe6nEWwAJyJLCt&#10;0GLx26hfuyJLbwB0k9BQKvM7DIqIAqy2kix8EoSdya5MRphJY2nyntv8xh3XiWDTZvAHDuvG0dNn&#10;7jbHdeJMbS3FslW2PfJWpNtiZJDQLywIp0rBfs8VPjiVUU4saySV+WNMl08sh/uemAsEMxuG61yF&#10;suILPq0pIJGTBLPiR8jhIwJCVr4YWtLy8JOxfA2Iu2mjXb4j88KCrPFy3CqfngMWqlD0fFEH04OF&#10;kFYhYU5RIOX+TkqpSUItvJO45g071yIJLMEBG3M8duvF60pTbJsOaEtoYLuoXmPcnIGISY0pz2tl&#10;G1H5k4OBAFrFazQ7Ix+ePCGXAjreKPiWjUrXxyJCkUtnSSnFFJ98PJjxIBoJx2auPEWXiNLBN35D&#10;DxlkJhWWKXuTh4mIkEytEotT1Pjk1JdcTCHcivtkSWBIULaQXDUKADxyIosjEBc4lkbhGOC+Iw7o&#10;CwJHbNVRzfxOG6TatExlNZFAHiceakLuh+FkUe2GlGynPIn2XXkfHIliQChvrgi2jQDGwzAVoJhM&#10;wDqDX2w80GKu7mLZAAPligUh2mjJq6AnI7JACujideKqVAySkKb2rnbYD3yFFRJGJ+5i412HfLFJ&#10;Qvrwg0MjVx4WQCqqgr6oYmnSuVkIBpFwSq6gjbKqbCFavzxYUuH+dcVb29sVbpihqn+ZxVogHwxQ&#10;0dsDJsHCttintiim/vxV2KtfditN/firRFcUEWk97Z8G9VBt3AyBDUNigJotxTp7ZMG3ICnvSi5Y&#10;GS4E0p+OFUQsiDdsaYU36isdsJSArJ8Iqe+FiVSNxXfFLbsGoBixpzIAKjFIXMBQAb4oa4g/aBxT&#10;bbLQVxQ2slOmFLbszDfAUNBanfFK0rQ4oBaoDtvgStePalOuBiA0sQGNMrU7mBZkowwFqljtIrqw&#10;aPcdMANOKYmKAZMvEmCluDljIFcKnfFAdSuLIuA3wodQdcCGjTCiltKYq7fFjS0jFLthhQtritNb&#10;YrTdMUOrimmwRiriMVCwUxZ0uBwsaW8sCSFj0OLCkGw3ySVhXFkHUwq4b7HFab2xT71oPjirqYq3&#10;7jFDTHFQ0cUuqK7Yq7p1xVvrtirWwxVpye2KKU2OBqkSFNycDXKZUi9TvhaOItEk4sZLQd8LEGlQ&#10;HxwNgK/FBbAB3wMl6qMVpeo/XgKQEegFPbKm9cMCG6Yq6uKHYpb2IxSS1ixcMCXU+/FWzQbnCrga&#10;4q7FDhvilqmBDY36YpDgBhVxHfFXHErzctO+BabIxS1WuKG/fFDW3fCldilrrgQ6lcKt+2Ktb98C&#10;u2PXFi6u2KXDFNNfLFDeKHVwptv2OK83UxVpgMUOHjgQ40xS4nFbaOKGz0xUtDbFQ7c4q4HfFW+2&#10;KXbYq4gHriq3vgQ2MKt1p1wpWla4ocFpiil3zwJWlRipa4jvkkuA7YFAWUPXIqFRSOpyYZU1JKB0&#10;w0hDtOfbGl2WNM3jhpSovMx65KmkyUWmYHJCLE5C0JieuGkCbjJTpg4USm0JGw8LETKqhJ6nIkN8&#10;ZKgwJJbxQ4HFIDYOBNolCXXbrgStZT3wsVF4q9MWNIaRaZINcharDb1o3QYCUxjSPC02GQbl3EDC&#10;q1lqMULK0GKtHAlaUBxS0Y1IpkrY0tEQ74LRTfojDaDFcFp88CQF9CcWdO4npihZJFXfvkgpQUqA&#10;E5MOPKKl88LF3Dw742jhaI4muKSircEfTlZbgilGNswFxAGBVrHww0i1penzwLTVcKCFjEE40tra&#10;0OFbbLDBS20HGAsguBByLJ21cLG26jGlV4pafCemRIZVaLi8chTEBWGRZuoOuBDsVditN9cKS12x&#10;UO9sCqDnkeLDbJqSjLTYU7YCGcUYCMabHFx3wILgQemNq2RUUxSkOoRemSWG+XhxpJTIKnrkg1yC&#10;+NaYqEVB9oZCTMJgux3yksl9DirYxSG64paJ7Yq4HFLsWNN4pWSDluW45IJtSZYl3ZyT7ZIC0END&#10;VYo14jltk+BPGBzWSapDIPjSuERIYyMZKBkifdBTFHLkutyS3tkZJtHKK5WldT6cirQ9sVUpyONG&#10;JycVSqTvlzUoP2wsC6tNsKA6tcKCXUwKFS3KxvzbcYCkDdNrchhyHQ5SW8CkQa0pkCl1KjArVK4V&#10;bpiru+4xS4gYopqldzilph3yYSFM0yxDRyTBs0xVo+GNJDdMWQd2xYhquKt1xVrbriydXeuKNnHf&#10;FDqd8Vd33xZU6uKt1wJLYwsGsWTfvixa3xS3TFWtsV5uIrih1MWTVRiinHFJdTFi7FDfXFLVKYsi&#10;6lcUOApikuHjihwxRTWKh1cUuxSHHFLRpirdcUO2xQ4YpLiMUOpikuxQHe+KW8UOpil1R2xWnVxZ&#10;OxVtcCC3iocMWR3bxRTVaYrbfzxQ1TFC04UtDxOKGhiqwnCpFrS+KBFYz9aDFmBayu2FapacUurt&#10;inhaoO+Kd3NiiLQ3xZlvbFiGgMWRLiffFjTWLJw8MVapXFJ3bXbFjs4/jiytrFV3HFHE188U23Qd&#10;sCCWjikBqncYUlw6UOKtYFaxQ6mFk2KfTihrripdTwxUNdMU07jvXFHJ23bFbLiPHFXHbpirQr2x&#10;V3scCC3titLKjCyLdKYooNDfFm188VbGLFsYEOpXFWhilvpii2jhS44pcN8WJccVaIxZO64q3XFG&#10;zRArgZOJpiruuFXYobpilquBXHCrhix5Nkb4snHYYq11xQ0KYFbwq0d8Vb7YErScKHVxUt1rirsU&#10;tEYq3XArWFXAYFdirsKtYq7Alvviq9G8cUqnqffgRwrw2LJvArXMUphVTZt8VdituArihfivNcPf&#10;AtNgA4q3SmKtgUxS3TFDajx3xQ2BTAh2LK261GK02GxQRbRNcVApZi2NUPfFWjUYq4DFK3vvirjh&#10;QtOKVpXFC2lMVbG2KV3XFXBa9cCrqYVd8sVdiq0nFVrAnp1xVJrt25UOFCXvXIqVvGmLVYRFpHU1&#10;bFpkbRMwEp37Yt8IqUcCsanFJgqNCA9BioChLGzmg7Ys2lhYdRi18KNRAFoMWVLZVAUkDJJQYApk&#10;UohQBTFaVaCmKVCReYNMKqURdfhpXAqhPGQdxviqa6NoD3J9RxsOgymcqcSZM+TOdP070qUFAMx3&#10;JxwrZGSRCuTi50WxttkqVUKBxXvgtAPeujjqMCSv9FsUE7K8cQABPXDTAElwD13PwnJsqX9PCuRp&#10;DZBIqcKWlHHY74qtZANyK4UrgR4ZGkKqgDFgS41X6cKXCjilN/HJKt4AfaGBLlUA1xVp0ruDv74p&#10;CHdD3OLJT9MDcjbIo5q8K7VPfKpFVcfRlaadSnY4EurgRTYPywpcdsCWqj/bwocF9gfpxpi4V9xh&#10;QGvp+8YWTqn2wJWkkdRipXCQU71+WBHNvmD3GNJp3X+zFXV8a4VUrlwqbdTkgEiLrNy60bqMuDjH&#10;m2yVJyxttQlDR/GO2BUYDzUNQGuLANAhf2fwxRTnQuKjCyBQkkB74WVqtuxNY26dsiw5Lmtabg4W&#10;Vv8A/9CUJbQ2i8n3bATSZTQd5fPKKA0HgMhxW13aEjjkkbivfG7b4lNLawSAc5yPllgCmStLMJBx&#10;ikVRgLAgoN9Pdt1dSfGuAWokQqQ6cY/jmeg8K5K+9lx2sudXCDhb9R3wWxQserXJPEEk/fhBbdk5&#10;tXnK+pOaLhYEhB3GurG1EHL542ERFrI9fX9pAfkMNAsjAIhNat3+1HT6MeEMeBEQ3tpOaIDX5YOF&#10;eBFs0FuORoPfBSKQszwXPWSg9sBgxOMqB0+1b7Dj78HAjgKz9DhjUSDI8C8JVY9HUGrsDhAZBFtG&#10;Y14wgZMlBKVzWNxIakVr4ZXuxBdDox5cpSaZMBmETLKIFEcKnEyRaiLuYdf1YOIM9iiIHkl3YCnu&#10;MmpAaurxYRxjFT7ZAyayUvZ2cksK5C0hdb2Zmap6ZMNppHSSpajgo3wmTDml00zOanI8TIBT5P4n&#10;JiTO1aFJJNlOEFUyjjW2XlI1T74lqMkDLqLsx4bLkbSFMajMNw2SsM6Xrq0p2xtFBE29zPN2FMKC&#10;Aip5kgFWIr4ZFigX1YA0KimS2WnfpheyA4gAp4Vy38LfbjFfbExCOFFwpFKOfCgwUiqalvoI/gNf&#10;ow1aqAuLRjU8q4OFlRRacGXktVGClKms8I2D19zgpAFrmkhYbuK4eFaW/U45PiDH54OFjTYgRNo2&#10;APc98kAytWRVQbEH3xpVjo7GqUyKh3oMw+On0Y0guW2CmvXECk25hPX4aUyShywyn7ZGRTsqkemt&#10;QN/bDyYEpXP67tWjAY2kFQD3A6Fhjxp41wlnHUsceJnYRdsJpTUsQPfDaLCLmlEQ98iSwJS52eQ8&#10;myNsrAUnXfG2XE7gT44bTaYWdpT42ydMSVWS7iXapr7YsKtZFHG55cq/PBTLk3PF6h+Ej78iQxCg&#10;lkQaydMQz4l7vtxGwxJVQ9NnNF+/I80oiGBF78nyykFeY5h32wMbC9uQSikV74lUDLEWO5yFpErV&#10;7W1Cnm2WBkSunTmftj5YCwCyO1Y9CDiGy0UzrbpU4Wsm0A91bE1ZT9+NBHA2l/bx7RKRXFlwqTzR&#10;OeTg5WV4Qt5QkF0BAHjkSkkrYaIhupNydlHhhizUxOx7nfLBJW/Xk33OHiRblu3/AJiMPEuyYady&#10;l/eMSaYbRJFyyhDRumBhVrRWYfC1FyNJOyhLGi7Fxg4UblSS1VvsuMNMrKJCi2SoJYnByQZKDXEj&#10;napPhg4lFK8UL/akY5NJKyaaQn+6qBgYikMbph/utfuxsM6Vre6lY7R7fLDa0FW6t2I5LUnuMibY&#10;E0lptZmOyNgssxIJhZwNCAZDQe5yQKDK0XCrBmkc7HCgoK6ijuHq0i/LExtiArW7wwR8Fda4eFmb&#10;KEe1jYlmmXfImLAAhdBaQl6mQNTsMjwMxYTF5EWiqRt1wIIS25v3DHixyfEyAQp1WcGlScIkE0Fy&#10;6rP4jDYRQV7e+uJnC1H3YU0E2oeNOpwNZQ0s3xcONfc5FQLVJW9FRxAHyx5IOyBe7cHYnBxM40Ub&#10;AT6fOUCvbbCggKU0xk69MFqg2rI/GPdsQWYR78AoSQnl44S1kWopZxSNTkfuyPCiqXllg2jFT4nD&#10;sGVodruc7k7YQbSKR0W0XqOoJ+WFEgFBriRj3Ue2RtICrDIXYKTX55JNK86koVWgr44tZS8acWNe&#10;S5AAsomkdxCxenUffkyEHdqAek1agg+GUkU2xl0R65CkUuFPbFC8Yq3SuKGiQOtMCtVH+1hWmifn&#10;ii2qewwMmwf8xhVd9+K277sVbwIaIwq6nyxVaygihxYEJNqFoYKuv2e+QIpiDXNLyXQ/CK5OM7cm&#10;w4E032OWqrRKhWp6++FBVEFDtixRC0GxOFW1FMUHZdSuBQ7jtQYUrl264UN0LfLAhpiemKt8eO+2&#10;KeTQblvirRJB98UupXvvixbaiDbrirVa40lwJBxVa9GIqcFKtaIMPh3+eLAxtLLvSqDklMjTiSx0&#10;lMsHHtTJxmxUGAXLQbRyWkjJJa6bnFW6imK00cK0tqMWJaJxQFtcUlbXFQ1yphSRbmauLWBTVaYq&#10;XEct8VBpbiyJWs598LESWcnJ6YsuIHmuR+XQEfPFAVgvfAlpk8cWBNIZ+K5JI35rS9R0xQAFJjhb&#10;QsBqPfFLqVwK3QYVWn2xVy9KnFjTZ3xStptirajFDiTilsDFXAVxQ4Yq0VrgajFRkj2rhcacVApQ&#10;HFpCw1OKObdMDOl6muFHNcBU4qAqqu2BtJXquBi6lMWatFNTbIENsUUu4365ApK7pgRTVMVbFMCu&#10;B7YUOIxS7bripcMUU3XFkWqDFjTsUt9cVprAh3TFW/fFLVd8Ku98VtunhitNE4q7pgQ7FDqYUt9s&#10;KXAZFi41OKbdTxxQ1U4pLsUAN0xQ4dMUhs4UtdcDF23fFJXUpikLa0xVrrixbJripdSuKHHFk6ld&#10;8VpseGK047YrTWKHYq7rilsda4pDWGkFx8cWKlJcKm1K/LDTJQe7OSEUGVLPrbYeFeJfHdDvg4VE&#10;gVdJK9cSE22XyNJC0vXtikrSS29cLAqTcgeuFbdzI2ONLazlhQ1UYq7gT0p9+Fid1B28MlTSSpde&#10;uSYtqBikBviDgSRbfHwxURVUXI220vpkUtgeOFXUFcCQ3SoxS2KjpgSiI3qu+/vgUi91GR8kxpDP&#10;13wsCEZE6ACmRpkDSIVgcWwtgbYopojbFBQskvHJNbQnUjBTIuEgxpVwNemBk3ihwpikNg71OKgr&#10;wQMIS71Bhpi0z7YE2gzB8XImtcnxNIhu70R3yNsjS1owvfCjZSd6dBkqazJdbzBSOWRITCQR6775&#10;ByF3EdcKGtsNoIap44oQ0kgJoOmGkXaiWNd8LGlpemKLdy740jibrgLK1WI775FmN1cgYsmuVOuK&#10;t9R0yLNHQFQtBkCxRG2QLN1MDF3vim3D8cVDfXCFbIAwppo9d8CJIW5m9ImmWAMRsqWU4k2PXIkM&#10;rTJI1puK4G0BsxKT0wJ4QvAC9MUgUtllEQ5NkgFJpItRuzM1D26ZcNnHkbS7riwKoFAxQireMMeR&#10;7ZAs0ei775WkC2wd8CeTdBirie2KbcKYq7tXFLqYod1xTzdxX9rpklAQF4EDUj6ZbFZ7IKRGUcmG&#10;2WhxJBbM/qUFAAPDEKd10UpK0YCgyMmUUyhoBtvlZbbRQOQZ27pkVd74EKcwVk37ZMFI3SiUbnLQ&#10;0nYqNcmwtaaYWDRwq3WowJVYU5EDASkBN4kCqAMoLeFfIs3HxwK7Cl3TFXU8cUNUxS2ad8VWudsk&#10;FUSaZawtonCh1cK22cCt1pi2c2hQ4seTdMUFrbFXdBikls4oawpdt0wJDeKWhTFVxwMbarXCkBsL&#10;iguxQ4HFk3XFi1iy5uIxRTXtirh74pcRvipLgNsWLQ8MUkWuoDhYhrAza6YopsdN8UOGKXDFPNbT&#10;FFU44VbAwK1inm3ink7bFi1irdaYsmu3vihvFWuuKl2KuxS2KYsS3TFIaOLJd2wIbpirifDFacf1&#10;4snYq1TFFuxV3vihaThQ0PfFK1jTFiQsZu+FPNYTitLSRhbCtJ74oaxS0TiyruaFMWRLq0xYUHAj&#10;FBFu2xZDZ2LIuBB64o5NYpLq9vxxYNd8WTY6UOKKdXFS7Fi7tTFsaxQ4nFXDfFk13xQ4HFFNYsi2&#10;CO+KAt7+2KSupiwW9MWbY32xY8msWdup3xYlrAm3YUOxTbsV2cSMUndonAimuu2FLRxS4Yq3Tvih&#10;w264oLu+BiGxikuO2Khqowp5uGLJ2w3OKWgBixpvFaaGKWsUuxVv7O+LF3zxS2KUxS1tirh0xV2K&#10;uOKuxVwOBS1hQG/lirsCHdcWTWFDhtgS1hQ3TFLVKYq4nFXYod1wJapTFLq4odXCrh1xV2BLVcVb&#10;BxVep+/FKoKfTgVdUdsVaLYpU2YHFXcq4UNjAqoPwxVcMUrqYEt0PXFFt4odTAltE3xQSuqMWLsU&#10;7NE4sqcPfFK6vhihaTQ4pAaJrilxIxVaDirXKm+KrScUtfPCrTMBiqznXChsH6cCtj3xSuxVsimK&#10;uxVwNMUtUr1xQ6mKrDihKb5Bz2wlUuZN8ixkGjQYGnhRtmtUJOGmHVcRTri5QC8LxFcUuRe+FXFO&#10;464Et05AHFFLgMKtMvIUwoQroFP04EqqqOp64ErwMKu4DChYV8MCUbpukvdvzcfCN8qnKmqW+zNb&#10;GyVEAApTMarbMcK2TCNeG9MmA5XCtZee5GSZtqlNwMCCvVD3HXAwJVfRAHLGlibVkaoGFS5wCKYQ&#10;oCwHiOJO2Fkt4+GK2rBUA98ixO60sDhZU0RXCruNN8CVVGBFO+BgQ4kA5JaaNTuu2Kt8iRviqnIK&#10;DClSkau2BkFNa1p1wEpVDWU7dBkCUXSJVaClSMpKQ0QPY5FXcf8AMYpduBvUYFdUHwOKWjXw+44q&#10;19/3YULhQ+Bwopqnt9xxVuv+ZxVqvyOBLfGvb7sWLumKVrEHrTFNLGRT2+44WV02sdO7DFiTbSxs&#10;zVYVGWAMJy6K0cQQ9KZaA1AKpj5b5OmVqMlsXFCRhTa9YyECDtgpiF8Y4ijdcKacy16EDCqj6e9C&#10;wNcCVyxqu5pihcQrdThS/wD/0ZVBeev1SnzGHYsjAL3ngXZ+P0DI8IYcAWpeWy7qAMLZwqcjWk5q&#10;7EnBTDw2m0+3cfC3H540u4VrWyhh3Vg7fPJMiSoXmn3Fya1Xj2GVEFpooVdFuAaGlPHERbIlMIbR&#10;LNOSrzf5ZM7LOaX3dxdy1qhA8MrMmAlaWOrA8ip+7Ba2Fp5P0pjdt0TaMsNKmujViQuWhmTScs9v&#10;pyUjFWwXTRKaTXl69yfj2HhkeJAKEw8ZbeJ3Fy3w1PtkhNmE60/T2K+pMSB4HJrKaIutQVBwiNch&#10;xNXNBfX5v5sHEzVI9UlXvXDbKkbBdXE/Tp3w82JAVbm5WBfiIrkS1EIBNT4fbHLCGwRRUN/6/wAK&#10;rXCkxV5I4UFXUVyumvhCh6lrWpFMIiy4FZZonFENK+GSUxU3sIjuxNffI8LXSwadF1Dfdg4U0Q0d&#10;OQnZsaZWUTFbiFaLucnySShZ7Cac1cgjsMgd2HvUG02UfZAxpFqB02Qfs4N08StbadJyq4oMmGwF&#10;MndbdOKLU4SWMilE0c8jFypyu2uMqUjA/hQ/LDbPjaFtIemEFkCmVhYcfjl/HLEmTWoXxH7uHIGT&#10;TaXBWY74Q3BNLOzA/eOMkpVZ7iE/C9ae2LGrUKWh2o2NLwq8Njbn41B+nFPJu6uOI4R4CWPNLGTe&#10;pO+DiLIIqytTLuxNMkyKMmnjgXivXFhzQLXDE/D0wcTKlNrmU/tHDxJXwvM7UVjhtKZAegpaQ1ON&#10;tZKAk1GQmqZESSAtGpzjqQR742GdNfpiT7NBhRwhFW11NcNSgpjaOFFzzLAtTucDEoB9TNfsrhSI&#10;tfpNj0Vfpw7J4QuXUlG5UH5DGgikVbuJ/i4AAeOCkEU1PepF8NK4VG6GGpQj/dePCE0iYJRMK8OK&#10;40pCx7qGFtlqfEYGIaGoQgUIbDSatVhkjuOi7DucjwpIbmlhhFG7+GGmKml5br9nbDTKl6Tx3Hwr&#10;U4CEU20cUO5rgpbd9YhPemGk8KySe3bZiThpFLVa18cHCyoolAgXkuwxpiVCf0JvtSUwEWjhJQ31&#10;K1b/AHYMHAjhK5bW37S/dgMGe6z6pDypzr7ZHhQAVKUK7CGP7K7sciRbMeaoI4JTRnoB2yYha0VU&#10;2tsdvVGHw2BBcbGE9JRh8NFFaumxsaBwfljwshaYpGkKhRQDJIU3jhc8i4wcNqNm1ROPCJh88SFK&#10;m1ko+0wr75HhRu5bOPqzCvtkhEsgSroQvw1WmGkEWsljlNSrhV7ZBiDSFNpKTXmv35LdnxKqQOnV&#10;1+/Glu1eRJTT0yAO5OBCHe2uW6SLjukS8lMWdwOrr9+DdPH5KyQTr/uwHJItVa3RjVqFvnihUule&#10;SPhFQVwMTaTyaPN2K/fg3ZcRCkNGnpvx+/GyvG2NKmHYfOuCyniV7aza3bm3TIklkCjBEZI9iAW8&#10;cQCUSUP0W7dXXDwMeIqbaU3Z0rh4UcRbGjy/5P0Y8KbKLs7MwEs/XJhkZWrzLK393SmJYKaRTqak&#10;1xZWqOWOwWvucSGJW/VVNGZPiHhkaVfLGz9BiQqGa1lO22RISCqpatCtIhVj1OSApbVY4yF/ebnJ&#10;KWmUpvGgrgpAK1YzIfjSnuMSE0GhaAeNMAigbKzCQf3dKe+SSp+nM3WmBIVY049aVwqp3cTSABRW&#10;mAsLpBm0l/lODdPE0lnMN+J+/AbTxq6QyruVyJBZCaKhkI+Eip98rLYJAolAx3+EYEFUC/5RwsSu&#10;C4oboPbFDvv+jFLqYoaNPbAm2hilsf51wq6oxQ39+Kt0xVo0/wBrFFOpimljoG2NDXFjIWlM9oYG&#10;+GpU74KpjHZQMQNajfLQW1YI1AoKYUtg8DhXmvB74qqRy0wo5qwcda4ocxA+nFXBqiuKWy6j54aR&#10;a31BTffAlT5jftilpZKdMVpd6h8MKG+QPbAhtVYb9sVtskk+AwqpvKAKDFaWCU9hvgtlS5JTShFM&#10;VVEcjagwMSLQd5YifdRvkC488aR3Fs0RowpkhJxygpF45eDaKUeeWMqdypittGQYGLRkritra4Vb&#10;DYGJaNTio2cNsV97fXrix5NhRiw5uphSA6lMWbgN8VMW6/fiincq4rTjtvivNaXFMWKDnap2yQZg&#10;KIP34WdOkIJxULOg2xS2DTArq1wq7p0rihxNTioWjFV/HvirQxVx64q3XFWq4q31xVomgxQRa0MD&#10;ti1FTdN/ni488dbqRQU3xaSO9bQDpgSDXJcAOuKC3XeuLKIVF3xbTuuwMQ2MVVIQOeQLbEIxciWS&#10;+gyKhx3xQWgN8C06u2FS6oOK02BTFDumKXU2wK4Dwwob+eK82umKXfPApaxYt4q12264sm8KuxVs&#10;AEYq1Tvih2KVwocVditu364oaOBiWhireKSt98UBceuFkWq4GLZOFk6uKXVwILRpixbIrhZuK7b4&#10;GLXzxRzaJAw0vC7mCad8aTTXqjDS03zBw0klcCMjSHV8cKebfIdcC0tLYpWNKBhpFNCXAq4PXJII&#10;Q0yljsOuStgVI27jfrhYrRCT2wHZlzXpb779MjxKAi1HfG2bTJ4Yq7hXfvgVxj2G2EKVF1K9sk1q&#10;ZWnXrioarilxAOKtEV64UFRdadcLUVKtcnTXxW10wsSW9674Ga6PYnAUwV1365AuQF1aYFcCK1P0&#10;4pboDirYAwKrRRgirZG15KhAG3bFkpsgGStiQoSKBhYWsiUE/F0yVsaRyrQ0OQttVRioWOvL5YhS&#10;EHKlDvki1AKRiJxtTG1ywk9cDIK6rxGBla7p0xVxFRhpFu2740tuJxZNAd8bVqgxQ40AyK0oSyeH&#10;XLAEFQZq5JoK2vLEo5q1uik9ATkSWyEUYtKUyLba/tXFXAYpprY4WNIaaIn7OFiUMwI7ZJq3Czqd&#10;8LAm13EYpAXgUGQLavVhgZqwNcDJuvbAhsHfFkEbbpQZWVCJHjkWbhvvirj44EF2BDde+FlduJBx&#10;S0a9B1whCXTqQTyy5rV9NQ7k9MrKbtOEO2Qbwv5YsrarXChQvF5RnxGSiiTH5zxPvlrjlS9c9Nvu&#10;w0wJC4MXG/XFQirZTWvbKy2I5RTIFkA3gS4Yq2cUuyKGvlhVunjhVoeJwKCo3KkgFcnFTtyQLwyN&#10;sFJywbMCbclnKeqn6clbHhWyWjj4eJr8sUFv6uyD4hTI0tq1uG5UPTBJmEauVppduMUuqO2Kqdyv&#10;JNsISUply4NUghycmGolaNzixG7dabYpbA3xSBatH8JDDIllyTWE8hU5UW0K/XIM3e2KGycWTWKu&#10;Pvii3U2xWnEYVKyTJBSpGmWtbWKWsVXVHXFW9umBLvnhV1cUOAxVxGKuOKKd9kYpd1xSC6tMWV23&#10;QdcWLsU26uKXYrbsKKbAwLbsCu2wq4nwxWnU74qXdMUgBrFLdCBixp1KYEF1KYUNYsmsVd3xQS2M&#10;UhqnfFNOArhY04YE82q4GVOOFW6YopxxVoYq3t1xWmqYrTdMUXbVMVbpilqhxVumKk22N8VDqeOB&#10;JdSu+KtjfFW++BXVwptquFDsCXVrhVrbFiVpOBCxjSmFPNYzVwrwrSSTikLQMKS7iDiklafDFQ0C&#10;MWTXzxRTRGLK3HFDRFTt2xW+9cBtU9cUO6dcWTh7Yq0QB164sbtaTXfFNNDFk7Y4rTdPDFS37nFg&#10;4DFnbRr0xXZacWS4EYsWtsUra74rTXyxZNmuKNnUxQ2MVoFqlPnirqd8VdTvipaOKBs3im3Yq7bF&#10;S0QMWIapizLqYENYWRdTfFADtsWTsCHYoaGKuxUm2y1fnixprCydiyp21K4paBxY7NgeOLFrFmG8&#10;VLiMWLjilqlcVdTFk6uKKcCKYpcMUOrTFLWBW6YVdihw/XgS4UrhQ1064E3bsKKd1wMnUxQ7FXHC&#10;rRxVwBxQ3TAlo4q6lcUtVwod1wK7thV1fvxVwwKuVsWSoCDgS0TTFVhbFDVcKuGBVVcUleuLGl4A&#10;wJXjFV6imLElxxQHUC74szu2GrgY8LZoMUuNTivJr5YpDVfHFlTZPhiho4pC3riyWnxxQptXCq0v&#10;Qb4q3yxVosMVWEjFWh498VVFxVvFK4Yq6mKtV3rirvfFXVxVaXGKqErqwpWhw0hLpImrua4qh2iI&#10;O++RVRkU1xa5I22TjHTxxYcLZXfC3AL3+ycKujO2/XFV3XCrgAMFJbGFDR6YFQz9fngLJUTAq/Ch&#10;qnjhVH6dpjXTVYfDlcpUwMmYWFkkSgAdMxTu2wgmkRUHj2wgORVKpWm4yabWeny6Yra5LYjcmuBB&#10;KqFoKHGmIbBA2phpaaEo6YaZU3Qd8VVFQPixbMYG2KaWyJTFQVIqRgZNjFWy6nYYoqm1AGKndbQH&#10;Clv1KYopYXod8VpSeXep3GLKlENzanjiSnkqugjAUdTlZKAVaOMqBsGPscqJWlWpHYjIs6dyB/tG&#10;RQ6gPYfQcKrt/EjAqwivgfnhQVtPEfdilygD+YfPFFtkA+B+eFQ1xp2+44rbqkda4q3UHoQcCXca&#10;f2YFa6eIwptrkPEHCrQFegH0YoLTsFG1QcIDKIQTXDA/CaZkAMZIuzui/wAMh37HJNBXyQS8qo1B&#10;k7ZEtfV5j9psCLXxRyRGrMCPDApsqs0fqLUYQkJbJzQ0qfvyxbUObqwPfrkCVKZwTC4Sh698iCwB&#10;UZYimwyTY//SksLyygxyqR74DuzNFDzJawn4izHK0RBWLcw/soPpydM+C1eG7WtOC/QMNLStdwNM&#10;AysBt0OAkhpNhBmzuO5C/Tg4izjO+aJtrBh8Ukhp7HbLPeyMmrzVFg+CLqO+R4mAFoH9KXANeWPE&#10;G2gqLrVwDuV+7JbIoK6ayx2dAcdkHGEZCsMo5vEo9yMjwhr4AFsmrW8R4AH6MlVpq0M11YSH4g1T&#10;g4GPhrfS06Q1Yt9ODw0nGVw0qzmNYnP0YOBj4ZCPtrKC1Hw7nxbJUzslbcwSXOwcAeGRILAgoRtK&#10;cdKHIcJZcRUn0uY9q40WQmr2mklTylG2WAMjNF3F0YV9OFT7kDIktBklMysxqwJPiRkGcSF1pYNK&#10;d+njlgDbxAJmZoLFeJO/tk2N2hnubSY1ZmyJix8NyW9tMaI5JODhZbq59DTxVjU+GHkxJtLrm+e4&#10;b4TQdgMFsgFkMM8h+AmuG02nMMS2qcpD8WFBNpZdX7s3w9O2RtA2Q5v5035GnhkrZcQaGqz92pim&#10;wiba/uJ2ohBHc0yslkAOqOmm9JQSanAwMkENYlXsMtAWl36ZkO/EY7IoKqaxUfEgOHZJgEdbS+sO&#10;TIF8MapgQAtmvI0PFhXAtWh/rNsftJ+GDhXwwqJJajelMlSeBXEkU/wgn6MBQYrJLW3j61yNMaU0&#10;S1rs+SAbACiGKOvFGAxLEgqJ00dS335GmIBDk0xa1LgjDTO0U0JC8Y6YsShG06RzWoyC2t/Rbjvh&#10;TxNHTZO+FIKKt7cQr4nJWpKFuYbiZt1PHwGQJLWD3odrKUbBDkWQksFhIftKR8sd08apFprg9Pvy&#10;UWYITUBbZNhvkiWBNJZOGlbkQTkCWIIQ727DehxtlxLPQc+2HiXiV7OyaR6nZe+TBZWmF5OLePgv&#10;XAZU1EpI4eTrkbZAoq0s3kbcUGTDMFNJpRAAgFfbCSx5ob64P99jI2F4QvjkErUEa1w0mkRNIsC7&#10;Ch9seTElK5XLtU5WSkKQQs3FRvkg2BN4YxbR1PWmTYSKXzzNIa5DiWIQ7Anr1wcTZTlGIKEfZWoY&#10;8yKZYglfqN0EHpr1OQJaiUqIYbnfI22XamanoMPEyC9BT542lGKhij5/tHYD54lB3WsPTTh1J6nB&#10;yYyFqFAvUYRJk19rb+GPExd6fH7IqcIlbIBPLK1EK1P2jvk2Mill7deu5HQDpkDJhE2hC5B6VyQk&#10;3BOtPgWKP1GHxHJMCtuPRlNWkp7ZEhiAVAwW/eXHdnuiLS2hRuatyxtd3X9xzPEdBkDJrSuQ/FQV&#10;wiTYrWVv6pBNdjk7ZJneTiKPiO+RJaiUoacg9TgEmwKUly3bf6cIKaWCdui7YeJKbWKiNObVLHBx&#10;WxmUFfXjOxoTQdMjxMAUC9xK32iR9OT4k2p/WGrSpp88eJkFRJpSaBia++QM2YTa2UgcOtdzXK7t&#10;ZbIS7uGkeg+yNhlolTUN0KZnHRiMPEWbo5O9STkuNBVkuZJCFVjX2yXEoZDCvoRVYk0FTgYSKR3F&#10;2zsWBIFfHKzOkArFldv2j9+TE2y08sIuEIJ3J8cSWElJ7eVjy5gfTgQCtNtMeko+/BukFEWlsybu&#10;wY+xxZErL2Ug8VOAmmu0D60w6MceNtpXtfUlkAZifHJXa0jrt/TWg2ONtSWPdSKdmODibAFv1qU9&#10;WOHiWlyzSn9o48SaTOyVuNWJJOEliVC5nZXIU7ZAypiFD6zL1qRjxs6tetxKxoCScHExsBGxQSNv&#10;IxpgtNqssYFCBuMgd2INL45KjIAtxCIU18cLBvFDY/zpitO+/FXEU8MVdX/MYFWH6cVDht4YpXVr&#10;/ZhQ6mBXfdiq7rhVr/PfFXH6MVWPGGFDXfFgQl89v6e56HBySD3oN4wjbDfxywFaUuRr8PXJWzXe&#10;oV3J3wppvmXqcbVyvUe+FS4MSepwEpC+rH7Jwhba5noThtjS4+JwKtC12GBLaoegxpV44x/aNT4Y&#10;aQsecHtXBaacshYbHCh3Mqd8ValflTAV4WgvLp18cU0qKpwotWRK0riq9qUp2wIUZrKO4FGGCmme&#10;O0h1DTGhNB09sHJxZCkmmgIO2XxmxCGIJ2OWp5tLHTc42g7rwuBBXccKBTguBJXUAwsCGiAMDIEr&#10;emKkNnFDVcKG6/fiyO64EYsd3VUYprva5DviuywyAYrVrWceIxRwoaUA9O+SbAo0phStIwJdhQ7F&#10;W6Yo5LTil1MVb6YpbArirQ2xQ44q2PDFXVp1xYuriycMWJaC4EFpgB1wsiGuIYYGqWO1Jo6HFxjG&#10;lNhTFBvq2CBileGwMrVOuKLbxQTa+M0apyEg2RKMQ7ZFsXnAhoYGLe2BLqDFXU7YVdTFXYq6tMCl&#10;wwrTvnilx/HFDuWBBaO22KkOrTFWwTil1a4ULqdsVa64pu28VaIxVuuKHYqXAAYhAbpTFk1gV1cK&#10;C1iinVB+eBW+gwq0emLJ1QcVcRgQXAYsWycU3btu+KGjtkk0psT2xXZaFOFVtKfPFSVjHjixtVWt&#10;MU2vAqN8KSpFHB9sUWWwD3ONIJWsK/PFFraeGKbXj4cSlcG2rkVU2lZTuBiuzX1sV6ZKkkrhOGPv&#10;jSFXlXcZGmTi+NIpY9wF65KkWsa7r88NItSaQ+OLG2q4VaNKYpcKYq477DpipWuAcLWQoEDJNZFL&#10;Ca5JraJPfAkkrg+NKCrR1OQLlRKqAMilv3xW2iPvxXkvQAsK9DgLJFAhjxHTIIVBEP2sUgLJIuIr&#10;kk0hJRkgwIU4VqdsSxCOUeOBsBtf0wIp1ab4UkqMoru2Sa1D1VB36Y8KCVv1lPfDwo4guSUPsMg3&#10;ClYLthY04imFDjvkSrXGuKW1AwJXgDviqHm3NBhVDNGzHJW1kWt9Ju4w2xMVVIK/awEqI2qhQvTI&#10;toC/lhSuGKF2Ku74VWSNxBPfFiUDIOuWBokok4WvdcDtgpILfPbBTMSXx1OAhlE2ilUD55BvbpgV&#10;UiUFgcBSEfGB2GQSFQZBLqgYq3SuFXUwLTvngStO+Ktr4nCN1CBmYSMcuphLmjbDeP3GVllHdHqB&#10;TItoDfGmCk06mFVC8YJHUn4jk4i2MjTHZjyJ98ucdSEfLFiQrInHbAyARlt9mnvlRZIoUpvvgVcc&#10;DN2KuG+Kt9cCur9+KtVGFi7Al2xxtNoG4DRNQkg5eBbE7KIvZB0Jw0gSc2oS8ftH54aTxrBcSSbM&#10;SRgLG7TCJajfKlAVgKYGdOJFcUu6YoWyPwQk74QySec0NcuDTJbBbvMSEFcJNMNyrfo2RRWhONsR&#10;GlgtGO3E1+WAlnVu+pyDqp+7G1ohtIN6ZElkB3pjCpVQD175AlmFcb5FN26mKXA4otuorhS6uKtV&#10;xV1e+KVN9+uTCCFOtcsYOOKupXFS1ioXU3xTTj4Yoa/XihsYpDsVcCK74ppoCmK03ipdSuKXYp2L&#10;eKl1cWLiN8VLtzirdMUuxVv3xS4YoaxQ44sg7FJdgQ4DFi474VpojFLqYodipd064pAcRim3VOKu&#10;6YoaG++LLk3TFSWsUEOIxUu2xWmqbb4pbG2LGndcUW4CmKaXUGKC0adsVp2KXUxS7FLYxW26d8Cu&#10;98Vb64oLVMKGjtiy5uxVaeu+LErTiq0iuFVhoMUqbbbnFlVtcsK8LdfHAgtHbFIap3GKXHFiWj44&#10;s/e1U98KQA5ffFSW+mBFNUxZW47CuKFpGFkS7FadTFHN1Ad8U24CuKCbb6CuLEBrrgbDbsWK3Cku&#10;2xV1R88U0tBxTTYAxRJxpiwdTviycd8UU0VOLO2xtixdirQxQ3in3tDFmHYoLjvigOxSWqE7HFGz&#10;qYq754ENAYsrt1MUhumKGqYq6u2KuAxVo4pdtilumKLW9MKG9hvinm10xTVN0rgYkuxYtDCy2Lfe&#10;mKeXJ3TFAaGKlsYpLsCNmvnhZO6YsTThighx364qHYs7apgVw3xS3Q4ocKYoLsVDWLJrrhQ7FLqY&#10;obI98UrSK4FcemKu264q1TFLq4odhVw3xVvAlqtdsVbrilqpxVuu2KG0xVVWmBK9cVC9SMCrsULx&#10;74EFdQ98KjZo0OLNoUApirYpgUtDrirRbClqoOKt1wJbO1CcULCcWTWKFIt3wqpFhirVaYq1yrih&#10;sYpXA1xWl464quxS7FWsVaJxVosBiqxpqdMNItQkmJw0i1HlXCho79cVW0GClWmMHrgWlwFMCWiM&#10;lSHMNsKuGBXVxS4Niq7lXCha52NMiyQ4qTU4CquNsCWzhQmGm6Y1y4Lg8chKdMDLoGW2totuBxHS&#10;mYvNshjTKFVJJAwhtIpXCK+1MkyXwjh8JwsiFakfWlMULl49sNLSwkr2qMUrQd98VpzAHemKt8A3&#10;U4rbZWmKr4zx3xVqR+RwhaU2ir0JxS2q1wIbIAwKHUH04pUiaHCyWlR1qMVWclGxxWkM8tDtilVF&#10;COZyu2KrAtfiNQfcbZXIsBuigo8AcrbKdQDxGBWiQdq/fhpabC96D6MCuJp/MMNJW19x9OKG+Peg&#10;+jFjbYNBSpxZNEA+BwrTXD2+44ocRTuwwK6lfA4Vdx/yfuwMw1sPEYqVpb3H04QilpJ7gfRiqwp6&#10;vTtkwxMqQrWUgOwzIDWZ22trIpBIocWJ3TOFuaUcUOKY7IWRJVai9MsZ216cx65G0WirUsvwv0wM&#10;L3aurXmKjJgs0GbFz0A+/AWJXwW0sL8tt+uQYFHugkHvkg2B/9OTQt6KkTuKnxORLOW/JL3ti5JR&#10;kp88qpjCwuXS2pzkYBfbJCJbDJfHcWtr9lWY+JyywF5q8Vz9ZaqJU++BTGkwWMbGSlclTWhru1uL&#10;gFVZQvhlZtgbSs6RKp+ySfHIUoNNNYzL1Un5DEo4lIWsrNxCmvuMINuQJApnb2KQ0eYiuXAJJREp&#10;hm2MnEeGAxaTAlQOjo26PsfHIcJRuptpPYSKceEo3C1NDcmpYU9smGwS70xRIbVeCDfxAw2p3Wy2&#10;PqnnK9BgooFhoG3t1ojjl4k1ySTZdHLK52kUjFkAiXkaNagcm9sjbWTug31C4U/3ZyVhmKRNvcyS&#10;DlIvAD2xpBAU5NThQ/zHBsvAt/TEfSn3YbDLgWi5tnNfSLH5VwUGPAqNbWzLydOI+7BwsOGivtnt&#10;YRSLb55KmyiVKayt525tIa/PKzFq4C0mlRE1VsHCz3CNSJIRxWlcmApQFxp08xqWU/TkCCwshDto&#10;9wOlPvxosuM9ULNYTpsyk/LAWJmoxaXJM37xSq++C2+JBTpU+rR8Y0J+jCWMigZo5mNSrE4GBnSG&#10;NrO3UEfRkrQJtrbsfhIOFIlumdnpQSjymntkwzMla5vePwR5EyYWlx5EknvkLUKZQnoTkgWwFEWl&#10;o0jUBOSG7IlNDwtE23bElqJSi6uJZGrX6MAksVkatIaEVOSttTm0tlgHJ+uFhIrbiKSc1BAHzyBt&#10;iDSFawnHQ/jhss+NEW1m0XxTN098KmSleagx+GE0p1ONsECL+cGhcn2GHibAmlgkr/vJSfkcUSKh&#10;qOpPE3CE0p3yNsAbQQ1a6H7VcILbsrLrdx4jDsjZcNduGPFAGODZAATi3eUqGmoD7YESockLPqZR&#10;qKoONMRupjV2/lAyVBNBsasf2lGNLwhUTUfVNFTGl4QjGcItSMCEMbqE7la4CEcAa+swH9gY8KeB&#10;cLqJRRRTCmlREjm+Ir9+AhBipym2Q0K4KQIuiubdfs7HJUzpd+5uD3ORIYmDT20C/a/Xgpjw26MW&#10;8e60rkgGynOY5zxJP0YlBi01jCo+KoyHCxpSNtbeJP05LhTwlyW1uTQV+/GmQBCK4rGtOgwsTug2&#10;t7ctXkSfnkOFREha1rbt1LY0nhJWG3th3bBSOAtrFag1JJPvjsGXCV3JC/N60HTbCN0cKm8ULnd3&#10;AyXDaOEhtbe2HR2+nHhSQWxZwsamQ/dg4F3V4LKPkGDFqe2SAplZRU4DrxrxxJYEWl50yGteZyPC&#10;x4SFSLT4lbkWrT2wgMxYRMxDrwU8RhKCCUG1iqipO3yyBWyEM8EQO5/DBbZEohbpVTim2C2UgplC&#10;3Wv3ZAlrKlLET0wgpG6KtZEt1oevyy22RUJ3a5bcbDKpFrpSa2r1/HEFPEpPbECtR8sSWPGVNIJO&#10;Wwqcjx02Ql3or1bqLqKDHiKTKJQpWRuo64OIsBTYtCx9vfJCSQrR2sabsKnCghVEIb7K5AhIVrVS&#10;yseVCdq5KIZS3GzjpiMas5JyymrcNrpKAbMD88eFbLv0Yp2qPux4WO6pb6dHC4csDTsBkgKZxtGz&#10;H1EKqaV8ckSgi0F+iAwoCvzyumHCvi0ZVIJI+/JBnGwmDoOHBKZK1NoQ6eT+0MjutlsaYetVw7pt&#10;GwQrCvEEVySndDSWBc1LLv75AhrpoaaRvVaYKTuiLa2jiqSwqclTNTuoPVNQw+/EhhRQp01jvVch&#10;wpshsaZ/M64eFbJVBpyjq65IRSCUdGEVQtR07YVIQxtIq8mffIcNsQCte3hA2YV8cPAy3XQLFF+0&#10;CcPCkBXFwhNAQcjSaVAQcixpCyTLE/IEU74OFsibRscgcVHTBSkUqD6MDEuxVumKuoPbFLvvwKtI&#10;/wAzgVo/RhS4H54ob+j78Cur/mMIVd9+FXdPDFDif8xirqfPFVjxhhvTFgRaWz21G/yfHFYlB+lS&#10;pwhtKwI5PamTQvG1R9+FLY2GwySGwvtQ+2CkW2I69TT540m1pkiQ0rX5DCvNxkruq7YELXkIHwnC&#10;ya5MRUU+eKtJJyUgbkHripbDAn3wUhcp7fjhS41brgKr1i5dcFLaomxpTbJIXleRqMULuhrire5O&#10;KtPUfTgUFTkRGUq3XAQxkAeaUXelmhePf2wcnDlCtwk80XE0pvlkZNXNBsRlyaaUjCki1/IHFADX&#10;IdThUhokdsVA71pYYsi0WHXFqLq4q0WGK2tLgdTTFO6n66r0NcNMuFY9zUbYsqAUxI3zxQQC1xY7&#10;HbFNhcsZHvhYcQb9Fz/XG1MnGCn2sbY8QUiBTFsawrTWKt0GK044q1sMVpx33wJdiria9cKGhtir&#10;gMVbxVqnbFaXUpirRwLaiWxaZlottgayT1Ws2FoKmzV2ONoK4LQYVAVEGBstfgWnVrigrgaYCyCM&#10;ieoyFNlqlfHIpb+eKC6mBADjtiyLsWLt8WTYIGKHVr1xSGq+GKHHfFDgMVDeKWhv1wIXUwsmqffi&#10;inDrirvE4obr3wKtB8cVC/rhS1TFFNnFPNxGBhTWFLsVdtils0xQtxS0Wp13xS4iorihwUL1wKux&#10;Q1irZJwparixDiwG5wsqWF1xpiQFhcthpXGOoril31cE1J/HBaqgVRsMVb6YrbRZRvhARyUzIG6Y&#10;UFYDy64sV4AxZBpiMilrlTbtilbIOQyQQhWFcm1k2qQKK8jkUhGLvgbLb41G5xRaDlQKdsm1qPE4&#10;EFUCNSpxWlwA74swHAYE01TvhRTjirR23wIUGyYayVOgyTU4muK20V2wsaRMfTKy5MVRQO/fAydt&#10;ilwGKQ3gSvRyhqN8iQlFetVOR64KZKDzHp2w0wK0jlhYrolC7DFACrsfvxtlS+oOBNOHvikhQuTT&#10;pkgGBQTNk2sqW/XCwpfE/A1wEMgUcktRkKbF3KvXFWtqb4FbHtiq0neuNK4mvXFNNEDCilpGKkOY&#10;AYhVvIYrzcWHTviml4WoxW1wrSuBVwwq3TFVOSOorXCi0G4yQapLNsLW0RhWnAAjFaXxbGo65Es4&#10;BErXvkW61w8cCV6KHNMiWYKYLkFX9euRKt/wwK3y7YVa+eBXE4pdTDSFKdiF274YpS2Qkmi9Tlxa&#10;gnNqKKAfDKC3BFjA2LHdh0pgQS2pr9rFAKW6hG6ks/fLwWMrSl6jfC1ltZCckwq1X9eRJZRFIu2Q&#10;gVOVlNIkDAU0uwJcvfxxVw2xVwGKh2KXGhGKGu2BXMeCk5IBI2SqeUk1OXgNU5IYsO+TpqtrY4FB&#10;VFoNx2yBbQmVuxdKnrlZDMIjIpDfXFLsUKV1T08ICpU53y0NZWRzyQn92afLJUvEQrpe3HUMT44O&#10;SeO0wjvkdaPVTlZbAbWNKh6yt92AJWtx24mtT3wndjwq6gAZBFKows2iKYEOPjirjvihxrhtkWqd&#10;8UN7d8C0psN8mFUictDAtYVbGBS44pAb98UOrXCtNDxwIbxS2d8VapTFDiKnFkW+m2KHdcVcBTFL&#10;Z8cWTsWNN1xVwxQ4nFNOBxS1il1MUO74FLqVwodXFm7bFi2dsUFacVpumK24gdRitLa4qQ3064qH&#10;DFXHbAl1fHCh2Ku74s2/nixaIxRTVMUh1PHFK4DFi7rgW3DCrvnilwFMVccUuI8cUOG2KW/nitNj&#10;AriMVccUlrpiimjilrqMKHU798CCGmwrSwkjFNKbGuFFLCajFms74WTZNeuBjTqDFFt174pq1veu&#10;KaAaIxZBrFls2OlcWLsWJbpiydXtiq0iuKrSMLIOxVsHFjTdQMVItrY4GQFOrXFla3Cim6Yod7jF&#10;FLa12xbKdQYsGjQ4q3iinUxS4GmKtd64EuGFDdK4qWyBiwW4snHbFQ0Rizar3xVdt1xUtDFiA44p&#10;LqVxQHYsraxVvbpgXm0aDFadirumFDXU4sqbp44o4XUxYNE4paIrim2xikl22BTbuhwoAccVDgd6&#10;9sUlqmBWzhRS2lMWa4biuBhQaphSS2cVDVMV5uJxWmq0xSQ2N8UU188WbdcDWdnE1xTbXTFk0cKX&#10;DFXEYq0PHFWyMClb0wsQHYsnHFXHpgV2FQ474q1Sm+Kt4Fa2pilvFLQpih2KG12xVVTFKqKYEtg9&#10;8Url8cVXg71wIXBhiimi/HFNLGauKVrE9sVa50GK016uKaXBhiq/nXbAkNGTxwqpNMBhpBKk09Om&#10;GkWovKTitrC9R44UOVjgSqA4FXDAlUUDrildXFXYpdXtirRIxVaz0woUnfCi1FmxQswq1XbFXHFW&#10;jirqYq7FWumKu64q1irRpgV1MVdXFLTdMVaVa75EpVB03wJTDTtNNwwdh8OQnOmqUmYWtmkEQKdR&#10;2zF5t+LGiUIYVHXJ1Tfwq8Ss32euFlyV1qv2uuFjTRlNelffCyVVlpsRgRSqi7VGFDi1MVcF5Yoc&#10;1O+K025qMVa5Kw3NMKVJjxOx2wMl6jlvgQWi1MK0uVQwoMUNL0pirRpilbx5bHFVORQnTFkoyOFG&#10;4qMaS3borAlxt45Elgd21iEjVp8PtlZKTtsi1FBSp+nKigcm6V3oDgZOoB44ra7r1NfmMUOIHgPo&#10;xS1uPEYpaJB6kfTgQXCNfD7sLFsigoCfpws1o+YOKt/7H7saQ0T4kjAlw+YOFXEV6j7jim1tR7jA&#10;turXwOKFOZlQVYU9xkwGQCXG9eH4uoy7hphIJnFL9YTkppXJBotCyzSxHc1yfCzUXuZPHFmC0bmS&#10;n2sVVLW6blRjtgLXII+T4l5J1xCgoJ55B1JydsqWLcODuciVR0MwmT3wMLUjFN2Jpkkv/9Q9mSBi&#10;SaqcrO6RfRYmmiX+7YUxATxlWRo7AUZuZ8BkrZXxKkLy3Rr6Sha9ThpjwgKl3dizWiLUnwGAypgZ&#10;JJLcvKxaRvoyHiNkZUp/WXG4Yj6cnxp41VdQuF+y5w8QZCimNjc3s3U1XxOHmiQCaMH4/DucDVSX&#10;z2dxI3Ij8chutqlvpwjPKX7smGRkpXlxM49OFWC/LImTXxWus9O5fHNX5ZMNpKKmuooBxX8MNsat&#10;S/SSAUA38cDPhUJZIrjq7A++RIXhPRYNLV9xIuDhLG5BWa2ithViWP4YbpeKua46ih+GhUdKg4Lt&#10;PDbZt5mUPCxoexw8kcVc24jcOfSmQ08ckRaTRUboWts3EqWbK6DWChvr6rsqKo+/CKbeBWi1KQdC&#10;PuyywyoI00uE5zbZAhpkO5Say5iqPtkaKbK+GxQmpJNPbCAy4l13eJbLwTrhJQN0pMjueVcIk2VT&#10;Ru3A2J+eStXC9nX9s4mQWle2luJjXkaZUZWyMQOaJmmMdAPibxyNtNqH125XcEfdlokE2C3+lbrv&#10;TJcQXZtdXuCePEE4QQvCCmluzsvOYAfLAWJCjNqCg8VXlkbUC1SJ1ZeboFHvjSmAaZ7UnemPCjgX&#10;C3gcV47fPHhXhpUV4YtgQuGmak0UMpryJPtgMWBisOnQN8RJ+ZwcCKVIYYIDUMCfnkhGmdlbPCJz&#10;u4Axosd0O+l1PwS4NwniKpb6c0bcpHr7VyTLiVb23lnXjHSnvkC0m0AdHuPEfRkd2YkURY6WY25y&#10;0J8MmGfEiL0TMOMIP0YktRKUvYT/AMjHIJ466LfqMw6xtjaTNRa1etKNX5YQUiQKb6XpwhUSSj4s&#10;kzJVrycmqLgtqu0tkLnoCTkV4lL05BuQcK8S6KBpm4jrh5sgU4trVbQcianJJMlGa4aU9fhyBkgE&#10;KNPDG2VrGU1rkrSiLWAymp6DCqLnk9JeK9cBLApTKrE775EFQF0UbOeIyTZabRRrbJuaZJgd1GQR&#10;OatIBgpABUjDF2kXHhTuiYYEgHqMa++KkoC8u/VOxoB0wIpB1Yn4d64p3TawtTGOcnXCyJUNUuOX&#10;wociWndLfiY5G28FfyYd8bZW07s/wL1wNR3KYWtpShfc5AC2wlZeSB9l6LlhaAgXNO5ONtttdtsl&#10;ar4ub/DQ19sNpT62jWCKrVr3riWBKDmkLEkZAlMVIt9+EMqcHbDaoi0jMjVbpjzQVW8YAcBgLVSW&#10;sniMg2cIVYhyYAYaSmK25A2pjwsCoNZud9vvw8K8Sw2Un+SPpx4U2qR24hUs9MhSSUFcH1GqKADJ&#10;sQENuNgMLOrTWxtm48375ExWVBC39GagPTEho5lBVLdaY031W64jwONJcSegwEML3RaKI49+rZWW&#10;RIQ0h9P4MQEcW6m0jDploKeJas8h6sckCvE21w3TkfvySUw0mQyMe4yVBSj7xwq075AhrS152U7H&#10;AG0NfWGPfJWrvWYmlcbVNbOOi1OFhJCXclWJBwWwBQhkPicbbUTYKZnJPQYVKPuFdhxTAWq0J9Wl&#10;9vvx3ZW0bWQnen34U2jH/dQ0HXAwJSaWbwwcTKKhyY9++TEmTIbSPigHtgLGSV3UnxEDIksYoNiw&#10;NT0x4mduXk/yyNptF2xZG4jauEFmnyii79hi0zY/O9SSelcrJRAIvTr2p4Nv4VyTlVacow7UyDSQ&#10;v6+OBFN0xS7FDVPngVoj5YFaqB3+7G2TVfCpwppsVHYfThQ0WI7/AHZG1pcDXxOEK308MLFuvv8A&#10;dirqfM/PFWqfLFFLJI1ccWqRixMUBPCU2AoD0OEKCgpD6QocnbMFD1atSDvkgWavHIqLuKkYULvX&#10;dt60rjbGlJnVgd6nxxTSm2w2wFNKoun48QKDDa0pMS3QYq2wA2OBQFyuacFHEYVpaQVNTTFNqooF&#10;5HFC+P8AebVpTFBVFjAPWuGlteGA2A3OKKb9MEEA4FtYBx2rviyXhqClcKHclHc1wIp3MJvSuFWv&#10;X59ABgQYoC+sknrxFGyJ2ceWO2NXNu0Z4sN8nGbjUhGBTLQbQp+uBk2VLfWY/LFOzlk8cWJHcu5d&#10;8WJtwNcUNk0xQ4nFUO8Bc1PTG2drktffDamSstsvXBbHmqCIDtijhDvTHhilogDbCilrEYseahK1&#10;euFmIodji2ra4q4nCh1aYq47jAlrFXVxVxPhhVvArQ8cKuxVyjxxQ40xVsYpaI8elMWJFrDH4YGg&#10;xWmM4sTBoxYsOFYyUOLWQ2ABtilUFMWZbxYuAr1wK3SmApii4jsMg2qwqdx2yKurTc4pb5VxRTRr&#10;3xVuuBNOrhS188CG6dsKWwKYsWsCupihvFLVdqHFFLsU21hS4jFStIwIpd2xS1tgQu98KuHvhQ7p&#10;gS7riho74EHdobe+KQG+uFW64q7Fk6gxY00K4GLvxxVsDxxS6m+KHEYU0tb2ySVCSUDrkmJKkN++&#10;C1Koo8MVb3yKuqR1xS5dumFK8GhwoJczUwhqJQkjcThplxU2klTTBSVWp6HArYxVulMVdx7YqouF&#10;yVtZippWuApiO9GRnapxZOck9MUqEtKUPXCxKxGBFMCqoPjimlrADAkLeuFJbpTpihrbChSk237Z&#10;IBrJUSaCh3wgNRK2tNjkqa7WnCq5UwMgESg2ocrb152yLNo4VXL4HEpDfzwMnAVamBFUi2UKqg75&#10;FKiUFa0wq4gdcULWmVMkAxXRyh9xiQyG6umRZhsYqgriTkaZMNMkMTU0yTAtUFPfFgYtHCml0XIH&#10;bAVjsj1UkVOVt5XcK4sadw22xZISRjXJIXRlq74CtlVA74Et7DFVKQ1+eSDAqfA4qF0SVNT2wM1f&#10;lTFDYxVvmMDK3Eg4oaPxCmSDEoOUCpyQYSCkQBUnC1tUr1xVor2xUi0REo65BuAVgu2C2dNhaiuK&#10;u6dMUou3LHZ8rKUUMgls4pa6YobrXAhs+OSSXYFUrgEx075KKShba35uXP7JyUmqk3iFBldNwCrQ&#10;4GbVPoxpSoyXMcex65MRXYIC+m9Y1FaU6ZMBjOVpeY/HC027gO2KebgPwxKaRkNxXY9cgUjdEqfu&#10;yK8l3XApdihsHClo4FcffFXdMVcajApU5oyw2NBkwgpbMONVOXhokUMckGJLmoBXvgSG4mBO+RIZ&#10;xNprFSm2+VFupXXIrS4eOFk1v2wIQd9IdlyyIQUvdSdvHJ20yVbK3SU1lqPAYDNhEcXNOYLVE+yM&#10;qJtyIxVJII0BYqK++AbsuEJbJcKv2UA98sAQpRycnBwlUcm2VJX0xUuxYtVHfFK44pdSmKurhVqu&#10;KrWwhAUWGXBja3CgFunfFk32xV2BBd3wsWqHFlbqkdMCatsYodihsUxV1fHrilw3O+KW8VaxUm2w&#10;K9MVDdMUW7tgS4GuFDhikNE4snYq2SMaQ0D3xVsHFLjilxNDiq04WDsCebhitOp3xSS44UNrvgSX&#10;dcUOIrgVwwo5OxTbuuKtUGKW8UbOUYqW8CHV8cLJvAimq0wpa+WKKb98U83V8cCHdcUt7Yq7FLeK&#10;tYqS44WLWKWsCWsVaOKFh3woWEDthVYaYsrW++LJr3xZOrixpyrTFJLWKhrvTFXHFDgpphZcTth1&#10;wK39OKrdziyaG2FbaPXbFQ7FW98VaHXFkSurgYU1thZNE1NcUF3ucVcCCMVGzR26YGRd88Woh23b&#10;CyawK44UuGKuJwJdXChvFS7FhTRA+nFbJaBriyAdiytogdTivuXKMWPNbiyDYNcUOAwIp3fFk73x&#10;Q73xZFqm2KA4YocRhUtdMWbtzivJxFMV5tVxYV3O6YsubuuKKp2LJseJwIaOKHUwqHYq3TAnZrph&#10;VsYENUxVvFVvTCyapikOwJbwq1ixLYwMA754s2sUOws2xtgYFbhZOxWnYqWumKh1cUu67Yq4+GKt&#10;Yq6tMVdgV2KWsVcPwxW28UOGKWsVXBsVXiQ4GSsjV64qqLirqYErumBaUnemFVAyNhQVyyYoXchi&#10;yboBvgVsGmFW+W9cVWNJQYqhXfCxWE1OFWqjAricVcBXFKohwKqKcCV4OKW8UtmmKrS2+Kra1xQ0&#10;SO+KqTkYUKOxySGjihwxVquKWjirq4q7pirWKt1wKtxVxwq1UYFaO2KuwJVFHbAUpppGl/WZB6n2&#10;a5XKVNciTyZbFZLZ/ZofbMbm348aLqWWhXc5KnJFBdDCqjYUrh5sTuqKTGarizXmTkasN8khrka7&#10;YpViQRUdcixcjuOvTCqqgBwotooa7bYrSzgxala0xSqsR0OBFLW4nClpYuW4xYkrqhTQ7Y0tFewR&#10;hsanFQpkYU25WqMCuA3xUtStxFRiAkBBvL374WdKcbmTbIEoIpWLV/drTIFapERxcBuv0g5UWIVK&#10;gdaj6MiyIbqD0ocU07Ydj9BxYkt1Hj9+IWmj9B+WFm1T5jAglse5H04obK07fccLFaH+eKXdelDi&#10;tOp7fccCXA+BIwKupXwOFKwr7U+WKtV7VP0jFXAE7bHFUDcc5G4oNu4y6KZTEdkObOQ9VOWtPFfJ&#10;Xs0lt3oQSpxaqR1zCJFqOuWBsCXvayHouJTan9Um7rkVElRLOVd6UORRxWjLPmnwuNsIYt3Vry3U&#10;ZYGaEFpIdmXIEItuO3liYEDbAxkbTKhZdtjkkh//1TZdWlkNCqn6MQQ28ITFZfUiPP4flgLXIdyy&#10;OygiHqykke+CqXipDTanNM3p2a0HjTCJIG6MQyQJyu2BNOmJWVFCyalFXeJSPHIiISMYdHf27Gno&#10;r92S4Qy8MI5LW2ceo0YHfBwgNfAAoXOoBfgh2Hj0xJXiQLXT13f7jjxU3WuF/Mg+Fifpw+IEKsF9&#10;eSNRd8kDbIxCbw+oFHqkV9sWo06USk/DSnvkSxQUlrHuZSFPscgYrwnohWsVkP7l+WQpPEQt+oTr&#10;4ffkhbITbW2kG7Oi/Tkw2CSYWoTjQNzOEhhMW6NGZvjjUDxIwAKOTrpZm2i+z7HfASWAKjbRyQtz&#10;mag9zkubZxWo3yQzyBlda98gRbUIG7UY9NLn+8Sntjwt10ifRitNyhkbx7YeTEzaOqPIaLGPlTHi&#10;tIoo+2SQjnIaDwyaml8rxsOPqKuCmsgoN7BNykiknxyBgjcKLaS5/aH348JZGR6hDtpcy9KHEpEl&#10;W30lw1ZemR5tnEjeaQfAi1yQCDu0k0TmnCpyXCGPCFeSOCNebqMPC1EIQz2kh4iM19sREMvDRcNn&#10;ClJAtD74apPJfIJJDUUC4FU5blYB8K1Pyx2RshJNUdtqL9ODiZCmorl3O8an5DCDbZQTAL6iUkFP&#10;YYS1EIGWKFdmRx75FI3VLU26GqE8vc5O2RBamhuJiaEU+eQJLDipQNp6RrJIor264RbO2wtsPtFj&#10;kgEm0ZBJbgUiFG8TiWBBQ8sFzXkATXuDkLIXjWKt1/lD3OHiKRIFGWlu9eUrk07VyVpJW3t+Y/hj&#10;O+C2I3QP1+Xsxw8TKnDU5gaFsNhNKo1aUbVrgsMaRtncTTfE1KYqRTrnUPRNFHI4GFoc6vIP2VyW&#10;zKg79LSd1XHZaC79KltigOGgvDaPhaq8mULkapFUskulBpx5YLXhBXqyuORUAY0piFvO3Phjwrwr&#10;hFE24UYKRVLhJHHsCBkqTVqRjgk3Jr9ODhUxb+qQU+zTBwsaXIsMW69ckAyWTLFMfjY08MFIpRNn&#10;aHoTX54p3bTT4I2Dk9OgOEKCURKFmXjyAGAhBCE/RcPUvU5HhUWFWDTo0PINUZIBlaImAdeHIDEh&#10;gd0C2mA7iRcgYKAQt/Rf/Fi48LLiLv0Y3ZlOAhBJXQ6cUfm9PoxplE0jGiqvEECvjkqYy3Qjady/&#10;3YAMHAxorBpUXdxhEEm2zpiD7Lj6cPCu6MtLNYBWvI+OGmZKpNH6u3IAYCGJCj9Sr0YZHhXdxsPE&#10;jHhTbX1DxYYOFIJRUcYjXiuTpSbQ8lm7EksBkTFhRU/0dXfnU48KN0RBaCE1JBOEBst1xbvMdiAM&#10;LGyh200/78x3TxFqPTCDUsCMiVEiiZIOa8AQMaYysoQ6TXdmGDhUWF0emcWHxgjJUyBKPcLw4A02&#10;xpB3S59PVv8AdgwGCACFn6Lj/wB+gH5Y8CbLf6MT/fgx4V3d9Q3HJgaYCEAFTk/eSbfZXKSzHeov&#10;avM3Pko+nLAggrhpjt+0pydKbd+inO3JR9OGmNFv9CkUPJR44OEqLtMrO1W2Sg3J3JydNhNtTWzz&#10;GpIAyJFtagdOavUYOFmCWl06nVlx4UcRXLp+9QVp88IikFHVovFaVphpEkC1g7blgPpyNMAFv6Pp&#10;1dTh4Wdoy0hWAUqCTkqZErbi3eVqhgBgthupDT26+pXCniLcVlwarMDTFbV7hPVXgpAxYkIU6YT1&#10;YU+WQpNlfHpoVgWINMIChGOKIR0rkkndANZo37YGR4WNNjTYxvzFcHAk2uGnJ/vwfdjwruq29rEs&#10;g+PkceFkLR09ApqeIPfGmJ3Sl7a1/akJweGjhKwJZqa+ocPAzAIR9teRueCHYd8BDbVo1W5eJysh&#10;gQvA9vvwK6vy+jFDtj44q6ntgVafmB8siUhT69zgZLgPb78krdPcfRihsAe+K22PkB88KF1ff7sK&#10;up88UOpTwGKtH5/diiljxBxQivzxYkJddQen9o7dsPEi0G0Rf7TUHvkxu2guEUS7VqcnSLalWvyw&#10;JtDFffAyU3ZgaCn04Uq6K77Vp9GFiS0wINB0GJUbrgoZgeg740qu9HO1cWFKRFPA4EtI4rXqPDFk&#10;rJU7j4QMIQ3XFK9mJpQbYWK/kafPFDYoPCvzwJUORO5xtk7iW6dsCG6g/axS2ppuAMKFvKpJOR5q&#10;VOW1W5HEgYCGmeMFIb/SWiJ9MVXEGnDlEhJ5bf2y+M7Yg0oEEdctZW4eOKFymmKndUGLXydxxS4j&#10;FW6UxRbYYDritLjIFxplwktiQHFeFY06r1xpeFTa6T54aXhQ73FegphUQpSaQnri2UsJwq7rgRbY&#10;xSWycLEOOBkt6Yq7FXVxVw3xW28VdihwPfCh1cUtCmKuripbriiqcMUkW73xYGKmy13xaJwUzti0&#10;AU5TvQ4GdqnyxYuxTdr9jkWSvA22BmiFOQVdQYEtADrirqg4sg7FS6la4ob26HritOO4wq0G3wK2&#10;euKXEYGJar9+BWzvhQ4YpbrirXvirQOKA388KSXe+BQ3Xvirq+OFDjgS44ocTTFWmp1ONLS0uK1y&#10;VJJa9ZV98PChoy16YRFBK5Q2ApCoNhvkFLRpgRS0uBhpPC71V7YU0HeoKYopRdiemWBgo+lU74LW&#10;lRY/DIsirLGAN8Uu9RQffxw0gUpsY2Na74KTaopH04VWSvx+KmSDXIqAlqat0xYhDyEMa5JEt10b&#10;qOuRITEohCDvkWdKm2BK7kMaW2i1fpxYrSowoa2PzxVUUbfFgStlNRkqYlBSNvhAWRU+VDXJU1XS&#10;oJTgptElysW64CGQKpXAydTArVckxKwjCwIUHU5MNMgVnTrha6bIqd9sWfNcBTAvJWDUGCm21ykd&#10;ciybHxYGTY2wJb6YpVooiTzORJZKjYqVp6YopTkUkYUFRaKm/XJMabhQq1emRLIIpXpsMDJa7HoD&#10;htiVAxb74WFNGAEVrjaCFBgq7DJtZoNYpRcEYA98rLOkSMLMtgjtihY4qMaVQ9PffFIC6mBDsUuJ&#10;8RhVvalcULQte9MVcQBgtIDdK74pLq4WLumBJXVxRTTNTG01aFk3OSDCSi2+xybQfNy0xULx1yNt&#10;lKqChr2wNgNK60OAsrdQfdgW3KQCCRim0dHRviyohQFamBk4DFW6Yq7tihvauKWumKHOwVd8IZWg&#10;YpvRkNPsnJkMQaTWKQEcjkKbl/rJ40x4VCGubgHZTkwiSDMte2+GmCnJWm+FiVLiSK4oaC79MUtE&#10;b4EtonI06YCi0wTpQnIFV52wK3QYUhxxS0TvXFDdTgVoUxQ6vjilZLIEFD1wrSWTGpy8FrkFAiuT&#10;aSKUnUHCxO6+FN/nkJFnAUmtsgQZRbkWiBQb4ErhvhS4EVpgQ19TSRiz7nww8SCLKothCvYCmKRj&#10;DTSQw9VFcIDPgpoX8IHU4aZUsmv4XHGp+gZIRQSlkjLX4TUZJpbtjWTIlITBfDK00vJ8cCu+WK04&#10;DFk33xQ7FLdMVW1qcWNuIFMIUKBy9gWq4U02TirXTFLsVdTFFO6nFDvliyDsUEt7fTixDq0wMncq&#10;9sVbxZ3bWFjTYOBXVxUBvFPNqtcVAbxRTsUOxZOxVo4UFw2xVwOBLZOKtGmFSbaNDioNOwIcDirj&#10;7YVJbPvgUOxZ24UwMW6YpaPXFDYAxRbsKQ3TFLVMVbGKlvAhqmKW8U01hQ7FaapipNt/LAgNioxS&#10;7qcVcadsUur44oarilo4WJdtim1pwMnHFWj44WNLCdsU0sJwopYaHFNFrFIaxZ82xtiimiO4xW6c&#10;CDingpacUOr44UN1wKGgd98WTZAG+KrDSu2LKnEU64WJFtVwJiKdXCkrhgYNDbFkd3VxUCluLIt0&#10;AwopwAwKXUGKhxGK21hWmhvixdTFbccCQWq4U1bdMUu6YodXwxWrcN8WFU2KYq1ikBoDfFk6uBDV&#10;cLN1MUW7fAh1cKuwK2cVWnFk2cKu74EHdxOLEBobYWRcdsWQLQxW28WLWKlxxUBoe+LN2LFvFSW+&#10;mLGmq0xTTVcWdO64GJbxYuAwpLumKAGji2tdcUO6YpceuBWhhVwxVuuBLRxQ3XxxQXYsA0cWVuph&#10;VqgOBLdMVawpdgS1hQ6mKu74Fa+WKuxVwxV1MUt++LGnHFk1irYpiq7vgTa9TTFSqequBQGzPTFK&#10;k1wThpNqZkLdTii1hNcUNVpilvlTFW1lIxVsynCrjIcVUy3jiq3rihquKuG2KtYq3ilenvgVeemK&#10;VtWGNLa0u3bGlt3qEYaW1wmA64KW1QSL1rgTayR/DChQLZJDRpirRxQ6nfFXYEtVphVrArRFcKuA&#10;xVx3wK1irROKu2xVotTriq9ad8CUdp9k1wwoNsrlKkSPRl9jYAKAo3zGu2cY0jRaOhr1GG3IpFKn&#10;IU6Y0ypURK/B3yVKtaMr88KWqc9uhxVtSq7V3wJXha71wKqI1OmJYkKqGorhYN9euFLQKqelcU81&#10;pqx2FcaSpPv0xSuDsgpixVEZW64FXLDvUYqWuQO1d8KKWEDFLfMDritKEsyk9dskyAQ0gQkEiuQL&#10;InZU9FY15JWp7ZAtY3VbeKm9RU+OVkskRxPdfpBytW+VO5H0Ypd9rwOKt0C9iPlgVokeP34Utca9&#10;gfligtbjxGKlst2qD8xhV1Kdh9GGlp33jBaWj4VGNIp3H2+7AlcD41wIdWvhhVo4pW8q9a4oK2Zg&#10;iciAa5MBMYoBLmSP7I2y5hKrbOpSr1pkwinDUXO4OFURa33qtwfriwJRxqN8KVB5ZFPSuGk0HJJI&#10;5+IUGRKr2f0xXrhARSk0xboaYWTo2kruQRkSgq4YdMIRSlI8isOO4yWyl//WksNvErUjiJ92wAMx&#10;suu7m3tiGl3bsBkgwG6Fk1K0n2lVvvx4LZeHata3ljGKRnjXDw9y8JCyWK2uGLGepyBgWvgKz9Ei&#10;T7EgIyHAmii4rWGwXkxq2T5MzJSbV2J2UUyWyRG1p1ZT9qNTjQKnGHDUbZvtRD6AMHAEeEFeKO2u&#10;T8MdB45HgDEwpE+ikI/drv74eSkoZ3kr+9kC+w3x4mYWyX8YXiKn3wcS1ajG9uTVgT8zjTLhRMoM&#10;sdLbYe2RLTIUgGt5+4bI8RZjIFospn/ZJ+jCLZ8YTG0RbNKyUU5baJb8kNM0U7byt8qZFjGJCpbW&#10;wRqiWvtkgz4iibwI44upI9sgWirKXtbW0h+EkH78FNlEK0elIv7wvQfLJsuMr31JUPpwjmfE42GJ&#10;jfNF2qyn45aD2AySDQQmo3MpqiqwXxplUiwE65pS606jf3xE27iC0Nx6A/RkuNHiBv1XH7TDBxM4&#10;m0xsYpPtSMQPfIsyUyYgjYjDTQQsFop35LhEEbq0MCQ/ZILZOlJQ09hNOalhTwyBBLAAqlrYC3qz&#10;bnxyY2bCWrm4fooO2RJpAQbXTnqTTBxNgpoXrjvt74bXhCol8P2lU4dkcAREd4snwKOJPhigwpZJ&#10;ayHfkBXxOR3YiRVbeFkU+o1R865NlLdDTTW1fsGuRRGCIU+pAfTBHthKJ7JLNGwarVr4ZXxUmM+9&#10;uFJJTRKnJW2WCmlvbLb7zuAfDLAGJPcrSXcRaockeAwIARCD1xUjbFFUtnSXjwiGRLAlLJLCYHky&#10;1+WV0VElM2cx/YP3YWXiLGs5Qfsn7sNsuMIi0095Gq4IHvhG7ISTQvFCOBr9GTpgd1L/AEZtt8eF&#10;jwLvqNuByIIGDhY0h3FnShqMkIsuFXt7SCvqID9ONUnkrycm2UbYFaLpENwK4OSqT3tewwcQTVqY&#10;uQx3UVw2mkVFVgeS0GSQQoywoP2GPyORYhTj9FW3Ug+5w22Kz1m+wR8sBY7hY1vx+2wGCim1n7rt&#10;U4U0qxyop2UfPCpC54/XPJTT54GFEKJtpTsCpyO7ISbjthyozAnwGSC2ipXWBNsJLEpPLMWPzyPE&#10;zApYCe+S4ktiQ48SVWMtI3EYLRScRRcFoOuRJYyKX3FtITU1bEFqEqQptZT2Pyw8RZ8bjaSDfg2H&#10;iK8a+CykkcBwQvjkhIswU3YrGvEbbYGHNS+qhviJ2wMrpeSiLxDUOFCkXFf7zFIVkcUoDU4UFSkW&#10;QblwMjaAVihq/wB4MkCzV3ZlUcBU+IwEsLQ/71zsDkbZW2YmG7tT9eFbbVYR9oscKqr8ZVCxmmAs&#10;Tai8E69BX6cFp41iwTNu1FHucbLISRlvGFHLrkkEoO9mDPQHYZG6Yx3QJck48TY5mIw8StqzN1wW&#10;mkShopc9hlZLEoWUMRQVqetMrAtj1WLDIf2T92WgpMujf1WXrxYZO0cbvqk5OwbDxI41W3spzIOY&#10;bjXeuT4mYknUn7taIKnwwMFMgsP3tFGBJQskcZ2WQVwUV3Wiw578gfpwbrxFxgji+2/0DFIkVWC4&#10;gj+zy37nJpIaZom6N9+RQ0tmH+IMKY7rdN8YotiST7YqrLdox40wrTckcjdCKeGBihmilGwXBZTa&#10;ItoCp5PTCklqZX5bbjFiCrW6kDfClZemgA7ZEsLQDGprgEm4OU7ZLiQu3OwwWhF6evx1PbG0oi+j&#10;aZQq9sDSQlZ0yVjvT78d2Yku/RTDclcd1sqkemujBwVFMWcZ0mUUg6MxJ9siQzO6uoB7ffkGtd9w&#10;wJdX3J+WKHU9vvwK6nyGKrOPucFIdx9vvxASS6lPDCtN8gepJxZU39H34obr4kYVpwofE4obI9hi&#10;rX0/ditOpXsTiq14wRQgYsSEturfgKHcfLCxtAsxDfD0HfLBJsFFoy8xQVJwlJWzUiFeuCmN2pg1&#10;IK0qMLOlRpwNj9rCxpbRpBQfDgZELkUICSST4YobDg74pa2YiuwxRTZYBqLsMUhUfgBQElu5woLU&#10;YMg44EltnCni1cUc1jSKh2Jxtk2tSeRAIwodzrtSmKtGQRgbV9sIYlcitIeYHEYKSrkBad/HCoDi&#10;KnpTAQq/hTfAi1h8G740tApbqGkQzDnHs5+7I04c8DG7uzaNypH05OMqcc7IL0WXpvlwla8Ta79R&#10;vk0lUrQYsAGg69sWZi2WrvixpbzpiyUZGPUYWQNKBqe+LK3EkDrii7Uy1cKXV3riinYq0cVcMKG8&#10;CurTFLdcVcSMVtoCuFXKMUO2pilwHfApbIGFDQPbFDRxVxxS388Ut074od8sUOBrscUtYoWc+2Bx&#10;8klIjc4XDpwxbPeqqciobI74pLYGKVa3G/tkC2hFCnXIqHYGTdMVb6iuBWiMWThuMLEuFMVDq064&#10;qXe+FDuuBLvngQ2w23xUu7e+FDv14pdWo3xUtHYZFi5R44Uho16gb4UuJNd8lSt9t8im1y4oprvg&#10;Vw3OKHEYVtY1O2TCFhBOSYlsR42pC8RUyJLLmuA45C2S5qD54gKoySKdskxJUXAbriglriBvhYW7&#10;1QcKRurKtQMCab9Id8Fppphx2GBUOzso+nJIJXCjCpxQ2VHUYquVsUhzHkMUIRhQ4WKw9cLEtccN&#10;saRNudqZAtwKvQdcaRbR64FtqorXGkuO+Kup4YULg3bCghbKOQ26YFpByJy3yQ2Yz3UuW/vllOOC&#10;2KnIs7tXjFOuRLfFfXIs2icVpxwhBWHJNZCmTTfFiVpUHJNZC0CuFiuA7nIsnEkdMWS4MaYGYVQa&#10;4GQXVwUytsDvgKQUTbvVT7ZUWRIVAgc74bUFaTQ0wpWM1TvhQ0TthYtHxxS1SuKXdBih2KFrtTCp&#10;Qr9d8m45WVDYUXaPgNVqeuVt4VxTAzbHjitOIGK0oyfDitKLTDsMlTWT3LDNvhpAl3teuSd8aUSX&#10;rJX6cDJU+eBk4YEN0ptil1MVcoGKt1pikBZJQ9MDJQfJBpkLUuOTaqXhO+RJZiLiBikrlcAfFhRa&#10;sjBsBZrjQdMimlVYCwBwJ5oxBQb5WWapirqeOK0HUxQ7rgS754q7FVrqHFMIRVoKgXbtljGqVBcG&#10;lO2BtBa9UnFVNnJwNZDaN4jClt2B9sVU+QGFAC1TvtiyXEfScDEldHAxPI7YC1boxBTINgX9sUux&#10;S3hS1tX3xVvAq3bArgcISsn+ySeuSDFK5NjlrElRYgZNoLSJz69MSaZCN80VBb7g9h3yklnsEcpH&#10;TItwiqAg4sSG8CuPhilfGxGCrZc1k95HQgHfLBFeSAVJJgSN6ZYWBNrDbSLuymuABFqDjj1w0i26&#10;1HjhQibWPfkcrkm0cuVpXdcWQcFrimnfPCre2KtVrgW264q4jGkFax2yYSoscsYFo0OSQ7Anm3Su&#10;KGjt1wp5uPjgWmmp3wrbZ2xQ1U4pdQDc4rTtsCXADCq7lTAlwrhRTdMCbdhUBvpucC27rih2KtHf&#10;54qHDFJcdsUU0fxxSXVpvitNVrirvfFDiNsVdSmFaawK3hVvbvihrrvikCl1R0ORSWsKrh74EuxQ&#10;6mFBdSmKhs74snYq3TApNu7YocMVdim3UxTbqUwIcQMKS4bYsXYptoe+Kt/LFLqb74EOwq1TFWjh&#10;UrehxQ0RipKmxGLZEKZeuFJitJxRwuO/XFK3FLhTFDfTFNOxY82qYsmq4pLRNMUUHA0xUtE4oDVc&#10;WdtkYoapinm1ixpwxSRbq4VApsEE4ElquKhxxSXdMUO6Yq3U98WDRA7YsiWt674UhoDFSW60xY8L&#10;XU4sm6UwMaa2wsqdtiinAYpt3TFhzbFDipC2h6YpADYHjiyO7qYsbtrptiyJt1cU07bFDsUOxUuO&#10;++KtYpbr44paGKls4GLupxR72jQYWTQ3xZNjpv1xYuJxUbtHfFlstIxZN9MWBd1xV2K2HU3xTbiM&#10;UuIwIbxYupilquFQHYsqaxRbVB0xZO7YpbpTFjbsC0GhTFJdUHriocFxQS30xY7NbYpO7hiku2xV&#10;quKtHCyd0xVrFDu+BabpXFLWKHYVdSmKXYFdirWLJumKuGKuG2Ktk4FWknFLqnFDsKtE164FccVa&#10;AqMVccVbrirTUpiq2uFXdcUtfLFWsVcTihrrhV2BLYNMUNmQ4VbEhOBK0virVRirRwoawJbJ74q1&#10;XfCrRwK7FWu+KuOKuxVqmKuJGFWsVd0wK1WuKtHFXd8VbpgSjdO06S7YEKaZCUqRbLbHTxCBtTMU&#10;ytnGB5posITfvi3iKqjkHJU2FW5rSvfCAilqyKxxSiREGGxqffAgKRgdTUjCm1jIK1pviqstfDbA&#10;hto6mg74VtUVeOLG7dQk75JKoqDxwKscMPs4UqYSp3xQSqLGO+BiskjYfZxZtpyp1pgRspkhSScK&#10;VpIPXbFKGkcr32yVpUiysa1pgQQqxqCeXbIFCIjWp5tUeByklARAo3dT88gSzp3ADfjT5YKQ10/a&#10;I+YwM1yiu9AcLFxNOxHywJtov7/eMKtcfYfRhQ2KDuw/HIq6vuD88krVO9B9GK8mwfdh88U2117g&#10;/PFVwX2+7AriQOpOKrevgcKlxHt92KHBa7VP04qd9kDcOJpvT6BcsDOZ4Qq+hEuzVy0OJRK0xWp3&#10;NTkwz4VZbSBxUDFjVrTFbx0JqKY0nhREc6SCinCmlOckHJJQzzSruprkSyV7eRrhPj2bBbDiQ0yl&#10;DQ4Wa1JDXbAxJRwgV1qxocFqDakSAfgeuSSX/9eXSzRkFVkAOJBQYkpTPpCu3NZgzHxOQ4S18Mgo&#10;/oK4H2SrDGiy4iptpF0p2X7sbLLjX2uhTSNWYcV75MEswm5KWaenEpJwEsZSS2ZpJTydT92UkoEg&#10;OaiUbqcNtvGC0EqaYbZUmFnp5chnFB75YAgyR89yluOIG/hhMmu7UreczGhFB4480mKy4ayjJDfa&#10;/wAnIcLHwyUPEltMaIxHzGPAy4CER+j4YkLliwxqkA1zQ735T4YhxGC2wbqsK3U/QkD3xAQaVjdL&#10;a/C7MzZPZjdoeSaCY8nU1+eRpHhtR/VAfsthAZ8JRpEMUfqRqCB44eTAnh5oFtXk7AUwcQbBEF0O&#10;qSM32F+gZOwngCNnVZ4x6hIJ7DIEW0mNtx29vZr6pG/vhApJkg3v7i5kpbigwg2yiO9HqWgj5Tty&#10;bwxLGVFBSama7RqR747JGMNJqjk7Io+jEkMvDCKjLS7sgB+WVsTEDkpzLKdgppgpgJIYpIOoOHip&#10;lxtcGp0IwcZZeItRJWaik5ZGRLMJxb2whHJzU++SYSNr2KS7E0+WCmNKErRwHqx9hvgXmoiV7g0E&#10;Yp/lYE8IWTLaRGj15e3TBQYhQM9sNwtfmcNBtotpqBQ0jRR7jJik8KZFA6B5fwwFqOyGN4sfwqhp&#10;75G0810JhnNONDh4QnhrkvnE67RCgwEljd80IzXQ3Ir9GRtOyrDPcA8WXb5UyYNsiAqy29so5SVq&#10;ffDTAA9F1tbwSNyQEgeONMuSpe3QhHFftYk0wSmS7mG5c/Rg8Rs2UhqU6/t/fkuMFPCvGsXH8wOH&#10;iC0jLO+ubhqbce5pgsFSAmrK9Ph3PvkWslCtZyk1PXBRW1SC0KGrZIJMll2k0uyD4cBa7ULbT3D1&#10;kGw8ckG20wkcRjASxQ5uD40xtlTvXIG1MFrTXrL3UH6MVpes6DooB8cNIpsqZt1OAo5LVicH7Q+/&#10;EMrVJWjQDmAScWKikqBvhQDFlTruFieSgmuQkGuyEA0T16H7siC3Aq0FtIRVvhUeOWhPEihcwxrw&#10;BrhYVa2O5QnjEN8U0jkXiOTUriwQ09qsxqzjAY2woqB0/wDlZTkOBkCXDTT/ADD78PCniLR0tuoI&#10;x4Vsom1sxCKtucLO3S3LA0XpjbELEupWPGuFlQRMsvox8id8WspY9/OTRTuckCzATO3Vwv7w1OJQ&#10;XMVr8dMjS0tdg21SB7DFNKJgQ7hvvGCkFwtx3cfdjwpstnjEPg3PjkkWovdn9pQfnja03Ekc+5Xi&#10;fbDSnZv93GdpDjSgqzS+olIya4CxlslsjkHc0OQtmCCp/WyveuG2dI+1JPxykBffJUhES3MLmoY/&#10;RjTEAtxzCc8QAQPHFaV2HwcRQVwMCgjp4rUuMiY2gWFM6fU/aWmPCzEi3+jgf21x4EWXfo8DcMuD&#10;gTZW3AoRCvbcnK5dyRupFirGnTEMrVPrLgbHLQUIuyMkrVY7ZJSFO9vWjfih/wBvG6awqWEksqlp&#10;D8skzIpX50kLEig2GBiEHcxs5rTl8sgbRdIM2ch6KcjuzE0VaQzR/CRt75bdpJBVpIoBuTv7ZEhq&#10;pRIgXqGwUzAaQwM1KHCAE0jHSi8VIAwlCHaJR+0Mjwqvh9GM15AnJCKd1kiSMag1HtiSi6UWik/y&#10;shxFPErxwu3tk7TaoGWE9y2KLtXgPIciKE4VKnOYnPxtTBVsatSMcB/ax4E04RQfz4OFFFeI4P5j&#10;jSaKJtFQboa4suihfPvQHpgtrBpAlmrQY8TPiXwxs0gJrTJApBRl+3FAoFa421EoSzMnqVWoyFts&#10;ZJvEwYdye+QLJVp7AZFhTdfEj6MVdsfE4rTqewxQ4n3+7AlYd/E4CoLgvsMWTRPifuwq2N+lT88C&#10;rh9AySHch4k/LFaXfR9+KHH6MVpr7zirqew+nFC10DChP3YoMbSu4tBECQCVwMQaQBRidht7ZMFu&#10;BWSL0rXJrauYgor8I+XXJUi1jhBRnNcVU451LHiDTAlcT3O1elcChpWY7Hp4DCq7qKdMUO9NV+11&#10;xpNrolEpqBuPE4gKrGTjstMKOamFIPJt8C20xLb0xQpGtanenbFk2tSD4nBaVRUod8DHmvCU75K1&#10;VVioK1wqqgL164oc0gHbFaWAhm3wJpSL7mnTErSlcQJOnFlG/fvkSGjJiBSC601oTUCq4g04Zx8K&#10;WyRgHYZfGVoKiwyxgp4W63V7YWKnIabjFeaGZqmmFlS2uKWq+OKGuuKWxXvirfEnFDqbYpdTfFWz&#10;ih1Bilqo74obBGKtVphQ4igxVw98CXGh6nFXVrirWFDYxV2BW6d8KC3SnXAm3HCttdMVaY4sSsKH&#10;A4hvqsZMWsgLQKnfFkRarWnTFjVNnc4ErsDMBEwdMg2K4WmBNN0GRQXUxYupizboMUNEZJWuQw0i&#10;3dd8ilcBTFXbYsnEd8VtqhOBi2PxySGj74E24DGkU4mvfGlcKDFWwR1wIt22SS6tcCQ0ThpOymJA&#10;Pnh4WNu9YAV8ceFLjKD0yQixK9HU9RTIkKGywxpXch0wUhtmA+eNMiptL4YRFjxLGY4WJKzvXFC0&#10;k9sVUS7A++SYLSx64KSCrxTEmmBsG6s0vEcsNIulgm5mlMFLs2FrvjSkupigNMKYpaII64quAoKn&#10;EpUpVOEMCFEjFaaC1OKKRUUQG564sqVaUxQQouxB9sFJtYktdj1w0gStVBGBk76MUNnpipbUbb4q&#10;tliBXYfTiCpFoCQcTlo3cQiivQg9MiW6Krsci3Bw98Vb+eNJccaQSpsKb4WsqTUyQapbrT0wsSG6&#10;9zhQ1t0wMtlSmRbQLVEG++BQFQDwwNlNYqQ3QDfFVyuVyNJ2VRPvvkaZrnO9exxWltRkmNLSQMLF&#10;3LFLda4qupXAm3EDrii1jKrCvfG0IdoCclbExaEJw2jhRERCj3yDZSqJPEY0q4HFIcaDrhCCVCYF&#10;jtihCsPHJNZWj3wsHMVwoK6OgOAtkUUi1FTkG0qhQdsULKYEuxTTQwod44EhayVxpNqfp1xDArDH&#10;vkmFLwmBspox164GJFu9IHDaOEKiUUUwFsAXbDEKircbVPQ5GTJEAgjIIXAjFV+KrfniruPfFab6&#10;4pW4EOJrii0IRWtRvlgVapphS3sTvilczAimBVpSuBjbnhHcVxVr6t7UxtiV/pquxOFmuVEU1G+R&#10;LAhWpXIlNN08MWVLj0xVrtirsVditupXfCrZFMUNfLFKhdEAA13yUQqXS1OWhpkutrYzb1piSAxA&#10;KNbT+IqDXIN9KJJiHAZFREBUhj35E4SWXFSJVcirfXFXfrxAQAgLi4ZjStKeGWiKTJCM5rv0ybUS&#10;uiunj+ycFIEi3JdO5qx3OICfEUmct164aYk25W2wEJCZWpqorlJbUUtAMDIN4FcNsVaI8cUFvp1x&#10;Q0NjvilsdMUuwqscg5MKpkg9cmGBaIwodWmLNvFg1thVqtd8UtHfFBXHfFWhtgS5sVcRtWmKXUp1&#10;wocBipK5RXrigOpgZOxQ7kDilvFDVcUN0qa1xSGhT6cWRdTFAaG+Kupil1PHFS4+GFAdirsVdQDA&#10;rqimKtdcKF1Kb4GQdtil1B2wsW8CuGKG64pdih3TfFLeLJ2BDeKuA8cKuwJdtituOKuwq7AindTv&#10;iybpgQ1scVaOFad+rFNNYodXFi0TvvhStbbFTupMa4WQCwgDFMitO3TFi0cWYN82juN8U13NUxSW&#10;ye+KKdXvipLjioIWE4sqtwauLGnV3xZc2jvitU0MVJbr44satrbtiyu3YpaG2FF23imnccCXdMWs&#10;uxZO98U01ik7u+eLFxxYlo1wpDRO1cWTsVLq4q7FDfUYpaBxQ3XxxVr3xYuHj3xS4eOKfc4b4FJc&#10;cKAHUxS40xVqoxS7FDq98VdSuKaapihvFDqAdMDO3VxYkNVwpO7sVqnGmKt9MVDRxS1UYsnYotxp&#10;ii3GuKC4eOLFunfFk0d8CQ4YpJtxHfFg7phbLaNfpwJ5O6YoMm8LBbiyu3ddsWTsWJccVDVfDAyd&#10;88UcnfLFFOwo4Q1inmu64EcmqjFm0D44UOxTbWKXUwK7CrsCXDfFDqYq6mKuxS10xVv3xVrFFOxU&#10;uO2KQ4++KbdTFDR2xV3XFLWBW/bCrWBXDFWsVaJGKtE4UtYq7FWumKHGmKuGKtdMUt9cVawodgS0&#10;cVcQMVd7YUOxS7ArRxVrFXEU3xV1cVaqBirvfCrVO+BXV8cVdUd8VaNCcVa274q73xVwGBKZ6VpT&#10;XTc2+xkJSpiSzCysvRUKvw0zGJtnDGmIY0+MCvyxcgRcXJ2AqMlTOlWKSOnFuvbGlpawPU4U2qLB&#10;tyOBjdrDUHbFmiUdwK1xYt+qa/GBjSKVOaMKdMVbWPbbfChxhfFK0qSKHY4aVbwZcVLfIjriha3t&#10;irYYkdN8WQbLHrgVppB1O2LGlJwDizCjJt2qcKbQkr4ErI4+W/bAS1yki4k5H7JKjwyolbRiKq/Z&#10;Zh7HKbZUu+I9QrfrxZALSQOzL8saQuU1/ar88CV1K9gfkcWIW7D+YYpLqnpVT7HCFprj/k/dhW13&#10;IL3I+eBadXl04nCmqW8R4U+WCkN8v8o4pbAr/KcKHEU7EfLAlot7/fhVrf2OK2tJ8QR8sWK2ab00&#10;JBNffCA2RFoe34S/643y0Bx8hsq5XmPfJhANKD20nYVybPiVbUNG1GBAwMTuqXUHMVUVyYZAoGKO&#10;aF+YQnEsCminmtTscCgqfCP9vrhS5iIxWPfBSiKHa5LHcDCzXRyAbsBkCGBiqTMJF+H7sISNkA6s&#10;o3wllb//0E2JG7Y8TYC0JCe5HywiaUTbzXDMFiLE5ITtlTJbKKeFfUuJPoyJLVIhQutVZTxiofc4&#10;LUC0Ous3C7nifamSsMuELh5gPR0BPthoIMArw6kk+3p1rkDEIOMI704lHNlC/PERY8lP9IW9ePLJ&#10;Uy4XepaOa1DHImCOCl0lsHWgbguRMWO6GGlI32XBwcCm140iNTXc/hkwKbOIooJxSgXp0GJYS3QE&#10;z3KH4YgPorlfFSIkKP1i87gjDxtthE25Mv8AfIPmcSWMgFN1tVO1T8sjQRGK31rWM1pU+5yWzZwl&#10;UOoQSr6ZBAO2EhjLHxOTTbeQclY0yJgwohdBBCj0iRmPickGy0RO8VufVlNT2GTYISTUbSf+9U4T&#10;G0GFqtveWceyVXDw0yES1KLWY8jLkDG2PAVI2EM20corkDBTxKkdmlvuSDTvgAZiXepvqBjNE6ZY&#10;CyG7f6VkHbGwvC4aw/gPuyWyOFXh1CSc0VQcaQYhGghRVgK+2Bih7kKT8ZangMgVCGFwIv7pKe5w&#10;8abQ76hODUEYOJkIqlvqUjni25PtkrTwhETWsLfHI3FsgYNPDXJDG1tu71+jBwNm6vb2Fu3xKa0y&#10;YC8RC+4uZ0+GJDQe2JLC+9QV7tjup+7BbPZFwmcbuoHvk0GujpTCx/vKHAQgArFYf7+x4WW6u8jK&#10;n7qrE4CxJQUNhJK/KTx3rgHmzBpF3F/FYqF6nwGTY81O3eK/+Mx9e+AhBhSya3sUNHB+/IcDDhtC&#10;mLTlO4Y5IQZCCtHDYS7ICPlh4GXCQiWmitIyE2/XhUlBG8kPf8ceJAbW5kHc48SXG7l7HHjSirRr&#10;iY7tQDDa0mPQUrgYqZiPXnkaVSLxjY0Y/LFaW+ism5XiMFJUysC7VJ+WPCndaWhTcLU+5w0E0VSK&#10;7ZiFVQB7ZJSFeVY4/iIJ9hkeTC1B70HYpUYLC0CrW/CTdVoffDSapTkjuK7Nt7ZGyxtQK3IPVsNs&#10;+IK0AnY0kBI98kthdN9XTqtT7ZGgwEVS0Ct8QQKO2SApkdkNqV1T92NsiZUwtK3f6T88Am2cSxWf&#10;sTh40iVqwZwK1OS41tGWEDzHmSeIwcSbCZySxj4WNPlhprO6H5W3Spx4UcK5ZbeM1B3w8LKnSS28&#10;/wBtsTFiYuhtoGPJKmmCkgUiZHCih74CqGKcvst94wJBaaGRe4xXiU+Ev8tflivEskSWlaU+eO6e&#10;JCmYRGskgHsMmBak243gm2ibpkuFjVLkvDHvOwp7YaXmp+vbP9l9/fI8JSBSKimWFC0Z5nCQpKBu&#10;NRkNeUY+nIFApBHVyh2VK/KuTFMtkXb33148ZF39sJRSLeO0i2YsT4DIUtlH2ATjVFIB8e+NKUNq&#10;VyeXFT0yBlTXxbpcznxqfng420FsOx23w8ZSSFQJIdzXHjRYRVrEal2rRfHAZWm1WsdOchoDlYFo&#10;4bcJLQCpY5ZwoorfrVovZj88lwrwKiapAgoqt9GTpkYqYa0uGpRuRwcLEQpMQFgj22AxKCl/AzNt&#10;uchxMoowFLdeNaHJIO6g0yd5CPowKIr1lC/7sr88kmlUhHWoAY5EhiQhJAo6x5GgjZUtn3osYHvk&#10;hTOl92nRhvgLC6Qfou52r92Q3ZiSoLM9yB8zkqKeJE26rFuXB9snSDu4mSQ7NT6cFIXonpbnkxwh&#10;bt3qqdgpr8sVpELsMUFLZYJXYkLkCx4lq2jj9k47suJU+rOP2Tja8ThbSN2OFRJMrSP046HbFlJC&#10;T3oQkcA2HZiAEO2pU+yijDsy4Vh1ST/MY2EiK06lONzSnyx4gnhCMsLlrgkN2yK1SKbkjbdO+QIY&#10;xKuhDCoH35CmRXivsMWNN1HiT8sCt09vvxVx28BihrY9zgTTRU+H340q0inhkSyd8yTklbp7ffir&#10;q070+WC0tq1fE42grvuGSRTvmfuxRTqe334q6vjT6MVWOgcUNSMWJil11amL4x9nwx5IBrml1xPX&#10;c9MIkGwC0P6o6AZaJW2UvAJ8TgVWCqv2uuLFzUfqaYoDgQo/jiiQtzOemFQGm40rsTiloEEdKHCl&#10;WTiU5YsSuDV37YhiqgBl6A4SpDSQK55EgAda5DhSudEJpGKjxyVIpaYwtKjI0kNhe46YUtqIzU7k&#10;4op2yrQnCloT9SFFPE4rSiZCrVrvkbS0adT3xQuVa40yttkQr8WNNRjaVX+kK9WgwcnFnirdIbi0&#10;eNirih98tEmgoVoSNstteJTPw5JIooaRsLNSJxUrcKu98UOAxVeqjqcVXlwooMUUpk1xTTXTfFLg&#10;cUOO2FDVcVcOm+Kt7HfFXYq44q2DgStxVdirdB3woaxV2BadQYpdhYuY4pcDTFFNhsWJja0rywNZ&#10;gplaYtNFynFhS8DwxTdrgNsikIuJaCuQpsu1Yb79simnd8Ulw64GNOOFktLj6cNIWmQHJAIKmXr2&#10;+nJsKXCQDpgpIbEo75HhZLvVHXHhW3eoD8saW3CQYOFbaaUZKkLTLjSWjLTGkiNrfVNNjkqZcLSy&#10;k40xpsysNq4KZCLhIeuNMSKX+rXBTFouThpatTr1yTKnGmKOFbyxZkLgdqYoAXVwIprkfpwooODH&#10;v1xWVF3LA1UuXfKyzpphTcYQxKgz5JitritNBhihXRa/FTIFmHSDkKDFKxPhOFVcHCpXClMWNNOK&#10;YAkqCsW64SEArz44GTdcVpRK03ONopWjQDftixpWAqMWTqYVpQmGwA8cLWRSHpvXFQKRCsKZFnzV&#10;QQRQ9MCaa4gYq4bYodUnbFKg0IY1yVsKWemQcDJsL40whXUrhS7FC7jQ74EkrGWuFgVFgRkmolTy&#10;TC6cAcVK4DuMDIKirXfIlsVRsMiWbdBiyapTFDeBXAUwpDff3wFmESq/Bx75FVjimSYkqDAk1wsH&#10;BwOuNLa0zkbDCAgyXxzV2xpeK1UfFvkaZtjAhqlBXFIWFCSTXCtNqlMCrwvjiq9R44VAU5EY7jDa&#10;lQMjL88LWSouSdzkmotHAkrSa4Wsm1yGh2wFsjsjojVanIN6pTFFOoO+BnSymK0tp44ocRil1Nzh&#10;QtpvirjTpiinAAHAloYocTXFIb2xS6nbAoKpHIVxItlaokpLb4Ci0WrVGQUlcBXFFOOKXV2wK4Ef&#10;firuOKKWtsK40lCSHJqQsBJ64bSvVSTjbXause2Rtla8DxwIdXbFICGuLgAcVNTkxFI2UfVJpkqU&#10;lerYCEBFo1RkELxgUNgeOBk4e2KWzhUtHAxcdzhZNVwMWnYKKnCFpASvU8jliykA6K0eY1Owxtr+&#10;pMYokhSgH05AtojS03Ln7CE/PJAM7Q87SNu4AGSLBUXpkFVK4Et1xVQuZjHsvcdcsiES2S2Q1+eS&#10;YKbADCGJaNR0yTAktct8VBbrywUm7cowoTCzdXWmVSFNsZcSMXK2wL6YEu6/PCrR60xVv3wIaqCc&#10;Vtx26Yq7EJU22y0IKnTbJsWyfHCimqbU74ElvphVomu+Ku2xQ1Tviku7YopsYpIdSuKt0rgUlxwo&#10;Aapik7t07YodTAtt1pikOOFNtDArjhV2BXVxTzcDixpsnFVuKQ31xS0d8KKcBihrbritN/LFNtjf&#10;Axdiybp3xWmgAMUtgDFGzsUu69cKG+mBebVMVpdiycMUgt13xQ7FDYwJcBihx8cKadirtsCupitO&#10;ptgS7CxapireKWj4YhWhTCho0xTTVaYopTJwpItZ13xRyWUxSd3NvioW8d64s4yaIxUN0FMVWsKY&#10;pap2xUlxxQGqeOKXYoa6YWVNYEXTjXril2KKdtikO6YocMUl1O+Kh24+WKndxAOKjZo4s7t2KGia&#10;YpcadcWFOptXFFtH3wpaxSWjtiopsYpJbrixdQ9cCbtqtMVpvFk1hYt074qXfPfAwd88UhoYUl1R&#10;XbFLjU4q1irjiim+uKXDbArW2FXdMVd0xTbjTFPC0cV4XUPXFdm+pxRTsUOOLIebvbFBDQ2xUuwI&#10;bxS1thV2KkuIwJDum+KSbdthQGhizdgYW6lcKb72sUU7FLj0xS4UwMSLdhUCmsWxo4q3gRTsVpo4&#10;rTqeOKLdtiyarvhVs4q0NsCNnA4pdQYq4Yq0KYq3ilx98VdTFWhih1MUuGKWhSuLF1cVdil1MVa9&#10;sVbPTAlrFWum+FXDArsVaO+KremFLq4oa6jFXUxVr54pdhQ0MCt1xS7pirW3XFXfLFWq4q32xVoj&#10;FXYq1XCh3Xril2BWsVdhVrl4YFbwq0cCtdsVap3xVonFXHpirhXt3wJTvSNFknpI4+GuVTlTAm+T&#10;MbKxhjXiuxpmPuW2MVZvg65MByaX8eQ3w0i3L8JrizREToDXiK4GJFomiP7YWNLBGelajFla0qK7&#10;jbAlUSh6jEBFOeMHfJJU6UOx+jAq9WocVVkmI6HFabYqftYWK0BegOFac0R8cCqVCGoRirTIa7Hb&#10;AlbJtilRdixxVp5CVoMWVIUhz8RPTDaKUTVm3wEpKJjDAemgqeuVMaCKiCx7sGU+3TKikbq4bkPh&#10;dT7HI0ypor4oD/q4q4Mo6Fl+YxUt1LfytgWlpovVSPlitO5qOjkfMYU02Kt/K3yxYEU3sOqsvyxS&#10;7n4MPpGFQGqcv2QfliQnk0Qo/mX5YAtuDdg4PzwrS6h7qD8sDGw4kL1qMWTfNW7g/PCimuPsPoxW&#10;2lAr3GKENNG1w9RuBloTOdCl8do0Z5UyTjhEAd8kzG7TuU3GTCQELJeuNtvuw0ypSOoSjvja00dR&#10;k8cNrTcOoMXAbocjbEhE3URlXkmTBSCEEhlXYZE7KSj4F5rVhvkbtru1OaaNdqHJU2ALrcRn4kO+&#10;RLEhZNcRk0IyQZv/0V5NKuU2ZGPuMoLUMjdvpNxK1OJA8SMnEW5MZBkEFvBpqciKt3OTJphKaX3l&#10;+09QTQeGVGSBXVAMG69MHEjitT5EHJBstF2enyXLeCn2yYFsk8Ig06Ou1fxyd01Skk1zqD3J8B4Z&#10;WZMhFDwo878VFfoyV2yAT61sIrZQ8hHL3ybEl11E9xssihfCuVm2Au0D+irpd43X6DkxMs+NEWun&#10;XFeU8hoO1clxJ4lW61FYv3cW5HfK+JhzQX6WuFPUHCCGygire9uZzQcfuw7LQRssiwrWXc+GRIaj&#10;SE/SMP7UdBjwgs/DWvc2B3K1PywcARwLlaxfoKYeGmXCUVbRwj+6rkqUg9VUkKKcgD740wS250p7&#10;huZlBPhlZiWFFCfoS5r1Wnzx3SJHqpyaVdqfsg48RXxConTLlyFKkVw8RTHJac2NitmvI7thMrbJ&#10;SW3HqzCgUhcrLVfehHt3G4Uk/LAz4gpMjjqMNpGQN29s0rUAyY3ZiQTy1thbJTqcmxJQtzdOxogp&#10;kOJhEhVilMSc5jv75MkMzSGn1Nm2SMEe+QsLwB0V1G20sYr7Y8ITwIx4+KVgQBjhOzVLZANZzk1I&#10;APuchuWQkrwWsEe8rhj4ZIQZG3Tes3+85AXwGEkovvQrtdJ1ZsjxJ4g3FJdn+cjJAs7CZBJJIiJR&#10;ucJaZeSTSWspNOByuymM1a306ZiDxIHvkwSz400WJo4+C9ThYk2q+k0cfFCC3iTiWJS/9EyyOGlY&#10;H5YBFMSjpUeOPhCu+EsSUqlsrkknjXI7pE0C9vccgChp44QyEkarJap+vJgJtcupxP1jrkuFFK6X&#10;UB39PBwLwolZbYjdMjwsTFciW8hoqfTg4V4USsaxiiCmFVF1INXf6BgtkHesAKAV+eNoUfrVD9kY&#10;AzpeLgS/Cd6+GEoMXNZKN6gfPI8KASpfVI+5GDhXdEQ2qLuuSApbWyzzV4ov00wEoBBU1Nwetfux&#10;BZbIiMSj7QAGSQ1IYu70PtgpaKkJIQdpGOSpkAVcvzSkW/zwFhJQjsmZqvTIgMolWu7pbVQq9adM&#10;mxu0NZ3st21Cq8fGmNBJiERcyRw7FVJ+WRpgIof67GOkYxoM+BfFd+oaKinJUvAjj8K7D6BkUFLp&#10;beaQklTgtiCpiyl/lOGyy4mjYy9lwWV43LYyV3U4U8SbKFiXwGFSprcczRRX6MVpuVjTYgYsaUVV&#10;CfiauNM10xbjSI0wMSldx6v7VcjaOJK54pGrQYQSniWW4kjapFB75eEEqVzexcqUJbxBxYhYlzC3&#10;7P44gNlI23vwo4KpH04SGBK2aSRjTnv74OFjaGrJy+3GP14QEo5JmERWP4n8RgKVS0tJ3YFlIB61&#10;yDYJJ80q2kVfDoMWJKCj1X15OHpKTgICRAFG3BigXkyjf2yshhwoQ36LuEGLZwOGok9gMK8AVJHZ&#10;qL0J60yqRURWSWkkhoBVRgAKLpaNOk6cdssFo41rabM37IxILEyaTS5+hX6a4KKeNE2WmvC/OTtl&#10;kWfEjLpwiior7YlgUGLyYbKq09hgEgzFKsYkn/vV4jxw80EBDTNboaAuflkaQIlYj25O4fJgNu6Y&#10;RFEjJhridmsqInlr1rkbTsiEqyfFVckg7LFZVPU4rVrncSbK1MBRVKRs2O43wbrbX1anUYN08S0W&#10;/tjZTa4Qt2rjabV4UcH4ifpyQKLVpn4IWHUYWBKXPeSjviCzpG2rMyBnNScSghSe4Yd8BULRcOxp&#10;U42yATKhVQD4YGEkvktYSTV8HCw4SpfVIP8AfmHgZ0Vv1e3H7Zx4F4SvFpbnq5x4U0UVaRQxV9Le&#10;uGkq07nZVHXrkGBU0k9M/FWnhkabRui1rSoAHzyKCvB8SPowIp33nFLf0AYoaPufuxVwAPjirRFP&#10;AYoaO3fIsg0KeH34pLdD7YCrVfeuKrh8vvwgoK6vifuwrTqV8ThQ6h9hirvp+7FaWmNW6rX54oIt&#10;LL6xoC60+QyJDUNks+FfiOx9hlkJuTtJ3rDxY5atUqRR8wS2w8cixtoMvH4an3OFLSty+Enio8Rh&#10;QQukdUqevvioCiprucDNe9vI1CCFGFhxLo4gv7QbEptUZGYUA2yNsKRCxADJsnKlCa7DFC5YjTkD&#10;tgVzgnr0GKqYc19sUtNVRXFAKwVPXv44CzVPTKU5U37DFiseHepG5wUxKl9g7muLO1QbiorhY26h&#10;JoMizpUWIx71r8sLEoe6so7kUcAE98acaeK0gv8ASnt6n7Q8RiDTiSiQks8LEnL4yUGkE/hlrZzU&#10;yKGuKlqlcKt0pirq4odWmKuLYq0TXFDW2FXYq7bFXYrTqYErsVcdsKtYobGBWt+uKV3XFBdv0xV2&#10;K2trTFLeFDsUF2KXDFWwB3xYktc6YGsyWse2LTKVrRi1DZeuBIXjfrgZxV4j44KZlEL4ZBLiPowL&#10;zbxV3HCpWcBhtDfAHrhtVvpA4bYELfSB7Y2tOMFMbZALljA642y5uMQONsaa9GmIKVORadckiKnX&#10;xwtlW7liyApquKuAxYt8anFbbG3zxQ32xZNV64oMXddsV97jXfFdnKcUkLgRiwpbTviydhYFvAgi&#10;2waHfAWFKoFRUZWzWnEMSEK677ZIMCotUdsmwKpDGW3ORLKIRVAuRZrafjiq1lwqvRx0xSd14oeu&#10;FiuXIlKkyhd8CrKnClcFrihcF9sU83KKA4FVA2SYt1wJBUZfi6YbUoV1IwgsCGgxBphYgoqL4uvX&#10;INo2VKeGBfetZicVpaR3OFXb9cUNEUwopa2+BlTVcKHYq7fFXEVwLSlIu+2TDVMKRWvyw21kOI2w&#10;qXBTjagKye+QJbwFSu2RZ011NcVLq0OFDfInrhVr7WBIVkSgrkWSoMIDElZKdsJQFAvxGKCVNnqO&#10;mSaip4WNqi9ci2hFqtMizbAptgKtM1NjimlNpKdMKuWSu1MSGIVUJpvkS2LhtvgYubfJKUNLHQ1y&#10;TWQoBD3yVsAFvGmKCGga9sLEKsS1yJbIIyOlMiW21+KQ374Elx+WLFSao3xZKfLFBXEjx3woa74p&#10;DvfFDfHucUtHAh3virRxSV1MVC6NS5oMBKqwgqdugyNoKJB2oci2E22NsDBsYUurXFXAYq7FWiAe&#10;uKWii+AxtFLfTHhjaS3xxY0F3GuKt8cUqcgBBDHCFKWSjeoy22NKkUTUBxJVW9MgVIyFpVYWJFDk&#10;VVxtgVd0xZNYFccVLjtigOOLJoYobWgO+KHNAkm7DDamNrnjIAVdsQWVUuii4b9a42mll5zC1Xpk&#10;tlJpLWUjtvhDFEwqQvxdcBTauBtXAUOrvgShbqM1r2ywIIQTockxKkwyTArTvhYEW1Xj0yTCmhvg&#10;KQrIpbYZFspH2tuYxU9TlcjbMCkUFpuMgzql+LJrY4EO7Yq7FDvlilrfFXdMUrXploKkKVPHJtbR&#10;GKbbGK24imKKarvhZVbsWNOr44E21hVcTih3TFk4bbYq7Y4ocN8Ut++KHDFDsUBquLNvYYod1wJa&#10;oThQ6vjinm2PHAimuvXrhZNg4ENHFJ3W1B+eFjyXDpviloDbFjTdMWTeBFOxZN98VtrCho4quwJp&#10;wGFjTeBLqYob6Ysju6uK04HFXA4ppumBXUwqG+2KS1gQ3ilwpihquFjbicUOGBk6u2KtUxW2iMKt&#10;E0xW1hO+FFLW61xZ2tOLWsOLYtOKtGpNDiyb2GK7uIxYtU2qcVd74siFppioC3FJNtnFFNUxZEux&#10;RTqDFXYrTR2xZVbuuLE7NjFS3x74sRS0++LM7up7Yo5O8cVp1MVar3xZuwsStrXAtOJr1xWnCgxQ&#10;XHCgNdMDO7bpixundsVa+eKXdcWTWFi3XFJbwNRa9sWx3fFlTj1qMLEtYq7riycMUOGKtjFDgMCH&#10;YUNHFs5u6jFPJ3TfFXdcCHUxVo0wobxZXbRwMab2Iwpa7YEO64pdTfFXdMK82sVpsHAm3YUNEjFb&#10;dirXtilwxStxZN74rbRxVsYoap4YpdituOKXDbrirh7YFaOKtihxYFo4sg4DFNt4sS1ilo7b4pbx&#10;VojFDqVxZOPjireBLhTCxLVO+KWgcVbxQVtKYpbxVr3xS4eOKtVxV1MCtEYq6tNjirvnirXTFWsK&#10;WuvyxQ7FWumKXHArQw2rvfFDhgS6nfFWjhV1cVdt3xVrbFW64q1XFWjXFXUxV1fHFWjgS44UNdMV&#10;dSu+KtV3xVo74q4GnXFXYlLlUsaAVOBU/wBJ0NtpZd8pnkphXEye0tNqV4jKW+MCEYAI+1ffJBu4&#10;VRo2YVI2yQZOJAFMeaKajNa4qqrCCOQOC1u1ZdsCV5cDphRS5ad++KtjCrRO+KWwi+O+BDlIrQjG&#10;ldtXFWnNeowpUxUGvbFVVd98VXhx0xQ4kYod6YPQ1xVRkj7YEqTqAKd8WSClLgk0qMVpci1HKg5Z&#10;AoVoogu8qsD4jKSnnyRKyA7JJ9DZBlwtkN+0isPEYStBYBGP50P4ZG0qgq3Rw3zwsa8mnWnVP+Bw&#10;JW1UdGZfnhS2OTd1Ye+FWio/aQj3XGmN7tggdJGHs2FPNd8R3orYLQsag6oR8sCgtCQD9qnzwJoq&#10;n2t6K2KDs1sP2SPcYaQGuY7NT54WTipbsrYrVLeCj9kr8sVtbPL6SfC1a9jkgGQVIowUDJ3y2nFJ&#10;4t15YjqckAzpaJgGoemSpSvZa7dsVCgbJa7mlcJ3TaxrBO7ZGmJsrGsouhYZIBd1p06H+bGkcKJt&#10;6RDhyDYoohqUCIl6VrkqtsdHeowodjkeFaQ08TFuXY5JVKKqNVeuVsCjmtlkWrbNkgnm/wD/0pNZ&#10;S3UtGcgDEtkgFS71SO12b4j4ZFiACh01uKTdkFPc4aZHGF41W0OxAr8sPAw8INNc6fJ9qmRMEHEr&#10;JY2ko5BTTHhRwUilSNF4oQuSZkEoOXRDcHkz8srMS0cJCxfL0inr8ODhZxJ6o2OzFqlEWrZZdMpS&#10;QFzaXExq4r8shxFiJ0hfqM1aAHCJFtjktH2th6A9WVifbJ2spoa91FnBSIUXucqlNpu0v3K03OV3&#10;TaKRVjYGYhj0y2IbLoJq8kdolFpU5Mmmkm0quZ3c1bKrbIikIWY9cPEklTKt44QUgJnp+mer8cle&#10;P68tQZIm91SK1UxRD4siZU1XaQvdNO5Yk4iTbyWfWHJpX8ckJqu+uSx7h2+WHjSmGnXF9dtRWovc&#10;42pFJ3I62yVkbkfE5BqJS2TWJK1joBjYZBTOuTj+U/RkrCaC9dek6FATh2TwBFW9+9yaBB74KDEw&#10;CMkljtxyeg+WNMEL+mIa0ocNMxG1y6hCxoqmp9sHCvArTRRU5TdMgY21GKgGsmNK/RWmHw08BVA9&#10;qn2WUfjkhGmYBV0oy1BqD3xKCgrjT+Zr6or75DhLEGSj+iG6l1xosuIr4rMxNUuKDsDkqZ8S6eS6&#10;Y/uqBcDVfkhXS+PUk/LDdM+MNx2171IP342njCNgN1HQMCRhtbCKdC5oWOBi1czC2j+EEt7Y2xJY&#10;5cXEpbk9RgE2Qkom9dRUuctE2ZKmdVmQbOw+nHiY3SGfWbomiOa1yYIW01gupI4uVw3Jj+GAhBKD&#10;e4adq9h0ytQrQKT1xJZhHopGRtkrRoWNKVOEITe3j9Jd8WBKlLc0NVFcFoCpGVZebgY0kqE00XQK&#10;T8sFBjwrVNu32gR9OPCzoq/BI05RLUnHkwJpDMkjHocFsxIK0NrTeQ09slS2ulMg2iA+jG2FqDST&#10;jrXIcTIELVlmPTlkgWWyMhWQj94NvfCwKAubV+RopI9sr3QJd62O0kPRThBLcJBMYI/SG9OWTpgT&#10;a+JBECz05HFiUJPaJM3NpFOPCw4Ve2SKBAiMK5KmRU2tCxqzqcqMUbrGsiejLjwpFoi2thCK7E5J&#10;mSpzXJBouEFAFqX1uTxxtNNfW37thtab+uSeONppGQB6cnPXCxK5ip+1098jSKUykjfZoB7YFU3g&#10;kwboMlH6tL2GDdlxKiwvH8ch2GSCkoK7vm3psuC2KUS3Esp4qTvlgKSh5p/q4o9WJyxrQJuYnNfT&#10;WvzwJpct6qbBFH0ZMALSIjvvV+GlPlhKCENdxMprUnKyVBQYFD03w8SU70eCQsGoQvcnG2VsgtYW&#10;aUs32R0yKeipewmag5KAPE5AhhRQ8EaWjGRmUkigocIDZald3f1hvtAAe+AhAWRwht+Y+/BwtiIh&#10;gVWDMwanvlZCqrzdX7nKxzQNlouXXcscuCXfW5P5jkrQ01y/XkcbVoX0taAk4QWVJtahglZDUnfE&#10;sC2eMpqwNBkatjSwFg1F4gYaSG7urig6d8iUIF7cHplVMqpZ9WPY74dwniRNtbtEeTmg9zloRxWr&#10;O/L+7cDCxpbWdevxYLTYaJr9qM/RjSVZIVIqQfkcaQtkaQ7LsMbVQIk7E5HiTYVI0mP7RyVpsIkI&#10;Y1rUs2LElbES7VYUwpaujHSkhIHtjVsEGTaeJxEUgKy3sCjgCaDJcKaWi5tXPfAYIpVje35AAGuD&#10;hSAirySkZOR5MSkkzZHibApKe4yXEypdXG1pqpxtU305aR1PU4WJXyS+mxLH6BgQEO9wjNUociSv&#10;DW6vbXIJ4sKntXItvNHg+NBgIayG+Xv92RV1PAffiq4fQMVa+k4EOp7ffhUtFfkMBRS0/TkWQLh7&#10;D78KS3X3+7FXDfsTgpVw28BhQS3UeJwrTqDw+/CruncDFADW3ucVaK16AD54sCLS69sA1XXcnsBt&#10;kZC2I9KAlt6r4EdsnFuF8wsSf0hT7WWBkY2soxHJhSvhgQAAuLVWlPpySXRIXBY0xpBdRV6nFVle&#10;Zov4YQU0qwwxKvItQ98CEQJkUbNX5YVpwmriq0S8jitNmepoDuMNoU6lmqakYEueXj8NMbRSyW5X&#10;auBNLo5gd+/bCpXlyp5Od8VC4SqdqknG1ptY1c8j2wc2K5yW+FTTCxIU/wC7Na1ORZgrmlMhqaD5&#10;ZK0UtV6d64GVLiPVHFvsnrgLCUAUrv8AQ1kNYNj3wOFPFXJjd7ZGJirrQ5bGbjgnqlckZHbLgWwF&#10;SrQ5JnzaJrhUho4q1Wp3xQ754q44UU2BihqnjilumBLsVbpXFXCg64q7bFXHbc4q3tirdaYoLVe+&#10;FatxNcCKdTFLVfHCgl2KVxGKOTQI61xVsfjiimxiiQtayDtgceUaUypPXFpJJ5rlWmBQFQe+LZS7&#10;YHFPCuB74pohWSWnXpkSEgr/AFAxyPCtt1BwUq6vbGk21yFcCgOB3xZ01XxwhiXV8MKKWnfpirYB&#10;74EricVWmUZIBiSos4OTQAo4W1w2GKVyr2OLDiXhfuwMDINfrwthdWgxYgLcWy3UxQ7CxLsUB1MD&#10;JulMUF3XFJcOmKKaoMUk23WuAtJFKoNB1ysptaxriqm4pvhQQ5ADjagLxgZF3zwodxxQVkm2LFSV&#10;qHFNolTvhtaXMeNcChDPJviAmVL0AO+SayVUUxULsiWTTYErcVbJIxVD+oV67/PFK15OXUZIBqKl&#10;yA65JhYVoXFe+Qb6V64UO2PzyKuphTbRO+FDXUb4FWcexxTTYG9MVaI3xV1MKFrGmKLWFx3wsCVM&#10;065Jr2bG+Bk4dcKAvVsi2Ar1OBmFx74pK3vXFC6gJxTTarU0GBaViaYFLj7YUO47YUWoyx0wsVBY&#10;hXfrhJYAKoiXvvgtlwqgRR03wWy4V4yLKl2/fFLRSv8AHFNrTHii7aBAwoXBwdsjTLm3yGNMaa5Y&#10;UtNTbFaUHj75K2BCm8dBXvhtBCxqdDhDVLdtFbtiViCioWqKffkKbwVfttiEtj3wJLdKYrSk7ADf&#10;vipCHc1O2Sa+a0E4UFUWvfIlmF64sl3Gu+BVtcVaxVqh74ULl3NcChXgSm575WUlFKBTFIC7bAyL&#10;fTFi6vjipcB4YrTvnilo+OBDqYq0TTClwG2BCpHHXriSgBEqgUbZG2dN8R0wJCDu7Ou67k5aCghB&#10;rD6J5P18MNtYDjPvt0w0zaMhbrhXZcikn2yJYndFAAZFk3gV2FDQwJd0xVxxQ7FLia4rzbjNDt1w&#10;Mgvlm4j7JJOEC2a+IkqCwoT2w0gKNzOiijdskEoNOLGvU4GggIlQMWdNnbAxbp44paoD1whKEuYw&#10;lCOhywbsCgnWhybDe1lBhQVtPHFiIuAxTSJtmFaH78iWYTBBXrlTYFRSDkUU3gS7FXDphZXbsDB2&#10;KXUwq754qFNxvloSQsJGTa2umKur3GLJx23OKuO4xSWz08cUNHFbcMKKa64pbrT5YFoN18cUFoYU&#10;LsDJ3TFFO6YUNYp5O23xTTsUu7YFLQ8DhQ4e+KuNe+KXYrbdcULSR3GLJ3fFDeKGxTvgV2FLYGBa&#10;bA8cULenXFIbFMUupixpvbFJdXFWxilsDArtsVLRIGFQHYpbBxQ2TirqYq75Ysi6mBDq4q6mKC3h&#10;Q1irvHAl1PHGkuNMWJKwnwxVaQcKlo4UXSzFea0964rw0sO+LY0QO+KHUxbLdSuKGsU7upTFFNE4&#10;smsVawsebRwLTdMWVtHFjs72xW2hirgK9cUlvjTfFLgMUkuwMQGicKWz3xQQ1UYoto9sVaNMWdtV&#10;pijZoGtcKXE4ot2+K22MDBqmKt0xS7FS7FQtwsrdtih2K3beK00Diyd74q4YqS2PfFg1iztxxQ4d&#10;cWTq4sXDAxO7sKjZ1MWXE7FLsUNYEt4UtYobPjgS0TXFWhhSXYsXYFp1cU00d8Kls4q6ld8UOwIa&#10;2xZlsdMWDVMLMuGBFOxUuIwqGsWTVMUurih22KW9sC79Wj74q7FJcTixpoddsWRceu+KG8VJcRig&#10;LffFsditOptihsYsXDFJaO2KQ1iydihwpilw8cUO64q0cUU1iydgV3zxV2FWiewwK4imKtDrirjh&#10;Vr3xVo4paJxQ4nAlw3xV2Ktd8VaH44q7FXUxV1cVarXCriKjFXfPFXGmKtbbYFdXFWqjFXEYVa36&#10;4pdXArVa4UOr2xS4nvihodMVaxSviiaY8UFTgKCaZRpPl4oglkFTmNOfcwHq3ZFBbqi0GVAOZGgF&#10;cItKDLAGQ817R81yTK24pW4032wK5FMh3G3jhJVWMRWg7YGCsDRaUrjS00i17UOGlb9Ek+2Gk23S&#10;mxOBK4Jx3Briq0lD33xpFrwgxVratMUraCtcUrmcHAilpXaowqvj2FD3wId02wpbFB1FcNIXKVr4&#10;Yq1KlNxuMUqfpmnLIqtVAw5MNhgQQotGvKrqePYjISZgKqOvRJPobKSmvJcwcirIrj2yKrDwH7LJ&#10;74pbWvRXDfPAUlcyH9pAflihZ8C9C6YUt/Gfssr/ADwqR5NEd3j+kYGJK5GQfZdl+eKAF7cmGxVs&#10;KVJlA+0hHuuBIcCi/Zcr88CebYLt04PhWmioX7SEfLFFrfUUdHYfPCGQC4Bz0KvigxCxjTqhHyxp&#10;abjcV2Yj54qd1rFZGq4ycQ1SNbK0TRRCgO2XBr4abaaE98mAzpYWg61w0pCoksbDiDgpAFLJEqD4&#10;jCyCAlBGFkhSzA1xJWljzGmxwWiqWxysrBq4SUHdO4Zkuo6A1yILXEoCe2aNsmd221W1ZgwU98pJ&#10;ayaRVx+6HIKMmBbMAFL5bt367HDVMn//0zu/1jh+7h69NsqtANpG7u55NuffAmNKO5O+WAtnErW6&#10;STHiinFkPNkVhpPp0klArkwxJVrzU0g+BBU5AyauaT/WyzljuThiXICLS7ZVqWK/LJWglemqzA8Y&#10;3Y42oTS2kuCOUrmmLAkLLjVhFUL8VMjYYgAqMevkbNHX5ZKgz4QiY9TWfYxYkMTAK0stqgrKAMhw&#10;NYxgof1NPc12Hzw+GzGJEK9tSiuoBxpkYlY+lQy/Ez1+ZyvhaeEqTaBG3RhT54OBQCFN9Cp9kjBw&#10;MrK2HR/Tfm9DTLIimYl3ou5LxpSNCT7YTJrkUik025YklKVyg2xEqQj2Fwg3Q0w2yGRD/VmU7qa/&#10;LHibPFBRtjpck7/GCqjJxjbZafu0VjHRaAZMmmmUkkursztyrUDtlJlaQOqBk5Hem2G2Jlakshrs&#10;CRkm0bpjZ2D3LDwrvlgDPkn0jxWSGgAwk00SkkU1y9w3JzlfEyAWRq0jUAqcmN2wJ9a26WqcnpU9&#10;8IDEytTnkgnPxP8AdiQ18BKj9Ttn/wB2YOEhkAQrQ6ZDUMG5D5YU8VN318sC+lGKnAZMeaR3E++5&#10;3OESZWoo7yGgJqffJ3aAUwEiWUfKQ/EckxlK0on1iWR6hiF7UxBZBE2+sTr+1X55LZmjI9YmrXlk&#10;dmKOtdRuLg0SnzpgpNBHXF6trHzl3ORprSd/M9D9gU+eGmVBCy+ag53jBGTEQxoKJ8zQnZoR92Dg&#10;C8IQ76vZy/7qNT4DDwBBiqRRwg+oqcT740xc17b14ycjTuMIjaRZRVvd2J2ofuxONlRTW3ezA2ys&#10;wXhRSi1fYE1yBgnhKKigSPdcIC22ZY+7DDS0s424PUZHgUBt4hKNj8PtgpBWfVk6ch9ODhQFwtY+&#10;ta4RFkqrtsKU9slSlSlhmfcNt4VyKgqBs5if7cbKeLyVFtZR4D6cQm1ZvUVQE3bviwJUHW6P9mNr&#10;xBQEVyT0OCyyEgrIlyO1MNp4grp6jAiSowsV0UCpvufnitoDUGlmbjGDxGAyYcSWSJIp40phEiz4&#10;nBX7qRh402F1Gp3wcS8Svp9u8slTXiMNs7TaeTgKKKk5G2olBGNj1GRTxALfSY9jjaeJxjI64rxK&#10;kEBdt+mTDK0xAoKDCWslCyRSP2OQtkCrCsSUPXJEqShpFeTck5DiW2kSQbKThBTattTi5qTkubE7&#10;pbepFFvwLHI0GvkktzfstVVePyywEJJQBu5G6/qyYNrStDwnB5oB70ph4UEqDvEjFVjJIxQFv6Qk&#10;T9kL9GHiDJtb6Vuq8h7jBa0ioLlq7x09wMdkJpDatMQWcgeGQtmE3ZhbwmnUCgwFBLG5mkJLNWmA&#10;SUSS64kY9a5MFSbUELk7g4bUIsB1Wu+RMmXEjrSdoYt/tNlMm+O6P9R2oADQZERQVUI7dAcmi1Rb&#10;aTrQ/dgtBIXG1kbsfuwMeJUgsn5io2ycU8SbtVVqBU5IlgSgJYZpTvyOVklAlS1bAjehBxBLPjVo&#10;opVYDenvkrW7V5CV2RK+9MWGyiTMei0+QwWysLTbO+7An54N02qJZHqcK2rMp48VqPfCxUDaTE7N&#10;+OR3XiK5bV1+02StPEiGBIoK/PFBUvSkPRsC2rKhUdeRwraHZJSemBRJVhQru3XCyKhd28kzVUVG&#10;AtdoNtMlPTBuz42v0VMewx3Y8ZVE0qUdhh3XiRFnYtE4ZyNsLO0XcIZhQbYKYEIQ2PYsuR4F3aOn&#10;/wCUuHgTZaNio+0648C2WxZR/wA4w8CQSjoUWNQq7gYaUqUiRE1Zhg4UU0EiOynI8LLdebdW+yd8&#10;FLZC6CQV4MKt4nItvNFA+4+jA1t1HucCtgeA+/FDq+JA+WKtbe5xVunsBhWmiR3P3YFpbQHpU5Gk&#10;23uOwGFXVHc/ditN09vvwKW+ngMVAdUHxOKt08APpwocfc/dhS1xHgcWNOofYYopBXVkJKslS+Ah&#10;gRSXmIx/C/wnGLbE2hpLkCiEd+uWhPCosjrvvQnDaQV4JTYnJK0lHBdjsO2BKoHU7UoMUELeSUIG&#10;5rhVczMAOPfIpC3cGtcUrkqfiJpipK8AVO25742xWnkOg2+eKVrmg5dKYEgrYmV9jhpS4cVO2FCI&#10;ZAAKDc4sW+QUbDfFK7mab0wq07ADxOKuU/DyOKlTZu46nAlEBBHQMak40x5udgq7HfJUq0yGlDkV&#10;IQ9xBFcL6cgrkS0zxApDqOhemC0XxL4HrkgacOUOFIprQivjl0ZsBJCMhXqMtttWcfDCx5upivJq&#10;mKW8VdiruuKuxS7FDsKHYq2MCXbHFWsKG64odil2Kte+Kt1FcVbBrtgS3QHfFWjTCh3XFDdRijm4&#10;b4GJiA3164sDEF1MVEKb7YsqdXFiQ2CMUkLlBPTA1ml6KBiwO67kVyNJC0yUw02U0XOGkUt5E98W&#10;VN8yMFLTYlxpHC2JBjS0209emDhTwqXMmvLJUpiA1WnTCxq3A1xSIgOp4Ytl27FFOBptixK8tTFh&#10;S0HxxZDd3bFPJ2KlxxUOBxYl2FQ1gTxWuBBxSQ4jFBaxSA4b4sSWx0wNVrhuN+uQKW+O3tgKWiu2&#10;BJUmb0zvkkL1aprhQSqU2xYuoMCqbYWKmycjtitKyDiN+2BmpyyE40gyQ7HsclTC1yk4UWroa9ci&#10;WwL8DJs+2NIcKYqv2xVSkQUriqGcb7YQwIUitTk2khFxQ03PXIFvApWCgdcDJzADpiqw0PzxVYEr&#10;hV3Egb4FbJFK4rS0tvirR674obp3xVYwrkmJU2UU3whrksFPnkmAbJwMrdXFXLvinmqqMi2BdUYG&#10;bsVpsb9cCqsAFT8siWQC6leuKtqPHCxpcWHfFaU5KAb98kx5IU0xYrlenXCyBV0+IbZFJVAKYULx&#10;gpNtU7YqskNBvhpbQpYk40xtepoN8DK11RirdcK2uwJDuuBKm0ZOLGlJ0HXJMSG0bjioC9OtcPNe&#10;SuN+mRZN74pXVHXucCrH8MKlRag64UUtLLgS2W74aQ3zHfGlu2ue2NLTga4KVvAreKSuNKYrSrHL&#10;QUIyBCRFFI/IbYGVLzQ4FLuuLGnEYEuOFBdXFNt7d8ULeRqfDFk7rjSeFUiUHrixpXHEbZEsgAqj&#10;pkWZbVckgBTnlWMGvXJAJKSXEm5PjllNXJDqxJyVMbVa0oMiqLiUUyBRSvgbKdgQ7phQ0cClwphQ&#10;4e+KW+uK04+IwJUzHIDVDscKk2iqVX38cDPmgprtlJDGtMtpeJAvKZd275JqJXRE8tuuAqAj13yt&#10;kV+KHU8cUuwJWXABQ8skEkbJXL4ZaGk8lLDbEOripaLV64aUlUjNKZEsgmcTVHXKy2BWXwORS2em&#10;BBa2pitO2xS754rTq1xWndt8Vp3TClaVqMkCqmRlrBqmFDsCuJHfFIaBxSQ2COuLGnAbb9cWTWFW&#10;yMCLcfbFDqgdetcK27FNNk0xTzd1GK8miaDFDj74oAbCkGuBlbumK01XFlbq4WJDhvgVxNcVaAwo&#10;bApvitNbYpbr2xQ1Qb0xS2orvgQ2ffFLumKaXHFCw7dMKab+XfAreKuA74qS30xQGxQjAklxxV3Q&#10;4pLj+GFDsU03TFDqbVxVw98Ut1xVodcU03XxxQWvbFi3gVw8ThQ1iytomm+KtdcVLjTAkLDhUtEj&#10;CxEVNsWyltRijhW18MU+9sDFiWiRiyp3TfFFBo0wpa3OBkA7tTFN2txYHZs9MVJWnpikNCmKS3ix&#10;IcBii3E4sg174snA774sV2KndrFK3CybrgYFoUOKGumKurXFkWuu+Kho++FkXUxRTumKbtoYsSKb&#10;xYuNMDKnbYsTu7FIFOwoJcB44GOzROLY44odhZ27FOzsWNuHWuBFuJ8cVar2wpAcDgWnYVtuv34G&#10;LicVcThQ7FIaGLN36sVcdziriN8WLjgZNYpdXvhQ4b4pawKV1dqYq12xUtUwq7pitt4GJDWLJ1e2&#10;KOTjviytxpiimicWTgaYo4WthhTbeLDZqvti2OxV2BBaxSHA4pLjSu+KhrYYrbeKCHYrzd74qNmj&#10;viyaJxV1a4qWxt1xYjyd16YsmjirjiloYq3XFBccUBrriyp2KXYoaNMVaO+BLvoxVrpirvfFWicV&#10;ar44q7ClxOKtHfFDRxS7Alr54q7FXYoaJwq3XArRxV1MVa3xS1sdsVdhQ7FXVGKuoMCWqnFXVxVq&#10;uFDWKu6Yq0cUuwKibSxku24xj6ciTTEyplOlaULfqATmLOdso4+PmyFCOPw7HvkQG+Maa9Sm1Msp&#10;uVBDx3bJMbWs7AUG+KqiVQb7nBSrkrX2xVXjHLChWQbe+Kt7KakYUBoyA9MWVLSK7HAq9FA64oJc&#10;0YO9MKGlrilqmBLa0rQ4qv8ATB6YocAV6YVaZqnbGlboN64ELOW9K4UruI61xS1zUgr3wKpAsT8J&#10;NMSlqR/2SDx8RkCUgU6M/wC+pCPZsqMmdFcwlI+JEce2VlGyn+7HUOh/DFJXqWP2JA3s2K/Bsg9W&#10;jB+WRRSmTHXqyHCzXAyNsjq/zwsT5rXFP7yP6VwI2XRmMfYdl9jhCN1UhyOqPkitd4UWCj7cZHuM&#10;iU24cR9mRl+eBIXgSnpxcYoKwgD7aEfLFAcHTorlT74si2I5B0KuMUrHUL9qMj/Vw0oLQKj7LMp9&#10;8KumZtozRq+GNMDsLVTB8NANxlwDRHfdQNvIOi1y4MrUjbS91ySLWfVJz9laZFNuW1uENeNT44WK&#10;Zx8nSrChwJBQ1zCTuorhDNCmykfcCnzyBXiUjp0p7Y0xMra/R03hjS8Spa281s5IXY9cFNZCaOgk&#10;XfJgtgKyO2CbjrgpDTNI54stRhqmSk9jGfiIocWPN//UP3tNOZAT8IPvkPDYHGUMNO06Q0SQg/PJ&#10;cBT4RVhoNu2ySVOR4CvCQjrXTIrYVryOTqmwyavI7mUcYqKMhIlpMilTaZMTRlJyG6baOnyoK8Dh&#10;UzaSzlkNADU4Q3RlabwWUNqvOT7WT5IMkPc3rSjjHsuQMmFWl/psx+I4AWyOyYWdq8hr0XxyYCnZ&#10;MGeOIcOQU++TY80BLZLcHkZVY5WYlAsKf6HZtldTjRbBM9UTBp0VmvqSnkcmpmgrnWA54psMHExi&#10;hFupCfgJGDjbYlObG3mPxyuflXJ2gyX3ep+j8MZ3yFsBugBrlyDQkHGwzoIpNYmP2wMOy8IX/pVj&#10;1SuRRwAq8M3rCpUAYKYnGA1cahFaiku3sMmEDdCtq1jLtICfmMPAk4l63GnPsFX6Rg4GJwrjDp8g&#10;+IqPauR8NHhLo9NspPsb4OBRAhHRW6QjinEZNkUNPpCTHk71+nIGNtRiUMdGRN1YDDwpAKKtbSOD&#10;cHk3jk6psJKHubWa4O5FPDKzbAWEO2lzdsd0+IqQaSQ3OXLA2cSpfXTQj04FP0ZEloMmPXEkqkll&#10;ORSJAFA+o8hpxIr7ZbEW2iQTa3KWacnO+WVTCUklv71rltulciSxCDV98LK1ZZyMU2ibSX1X4jCI&#10;srDIobhLOLY703wlrlJj17qckzEs21cqpQlks1ffLLQd1ISMag98iq7c7dcKU2sbMwr6rjc9Mmhb&#10;e3dfhU7d8bY1aFjYE++RZgI+2YftdMNsuaYwjkfgGQtkAyKwsQgDuanwwFSVt/e0rGn05G2tK5Je&#10;2SBZouxt/Xap2UYllaauvFOMdB88DWUCdPcnkGH34LKQVp0+c/tbfPDxFPEjba3FstWNTiSpNoK6&#10;vC7fDsBkeJQEJ9Yk7M2T4koyzWSZviJoMNqjbicRCgO+RLBAm8kB2JxBZ02b+XxxsLTS30njXDae&#10;FGWsss252GKC69vhb7Lu2RthaX/pyVeoGSFM6C0a1K29F+7JbIoLl1lyfjUH5YNkcIVYNTe4fgkQ&#10;J74KCeAJkWEa1NBTrTIo5ICTUpAfgUUxsJAU21eUfsrktlpr9Nv/ACg4dlpeNUkbYAVx2XhTBC3H&#10;k+xwIKDk1XiaIK4UBYNXcj7IxoJpGWk0kw5SAAdsiVIU7q/MRogBwICH/S7D7SjJbMqCl+kpZW4q&#10;ox2QAFS7l9GMu3XFgQxi81dq7KpycaRSBOrSdlUZdQRSMsZpLqpkpxHtiQgrrm8WBuCAbdcihQGp&#10;A7sinBsypv8AShP2VAxoJpUTUmB6A4QAtJ1pszzDm4AHbISZ1TeoawLU8UAYjucgx5pTceZZGXeN&#10;TkwAxIQDay5P2E+7JUFbXW2X9lK/LGkr/wBOyvsFT7siQEgKX1x3k9Wu65TTaDSJt9YuGO5AyabT&#10;SHXJ+go3vjQUIxNcuB1CjHZaVV1mdunH7sbC8KZWE0k6c5PwwFBFOvLp4TRKUyLEIGTV5V98NhnQ&#10;XWmoTTSBWOxyWy0EyuZTFH8P2j0yBayUv+u3KmlCfmMeIMrDf126O1KfRjxBbCMsmkcFpOuFJau7&#10;lo24pgumKFOoyDbbDbOlyXUjblsbWkyi+yCcBYlBTXTgmhxtIUzdSdzjaWvrjeJxtVv12QmlcbUB&#10;MYvhWrGvicJYlAXd4STwNBgVCfXpVWtan55K1WG+lPViMHEkBet3INyx+/DaaTTTGaQM7b+GRKkO&#10;1KThH88DUSkDz06VrhEm4OV2bqSPpwcSSW6t1Bw8RY8Srbgu4UdTkgSkFkafAnxdhkSwKTTyKxI7&#10;npkCViutaxnc1OFmmlu/IbYCgtTwkmq9crIa4mivtpw/wgCo61xG7kEXuigw/mH0YGunAg+JwIbA&#10;9gMU03X3+7FaaoPCuKHHbrQYVpZ6i9yT8sU07mOw+/Alwf5DGlXBge5OBDY9gPpwK4nxP3Y2mmiw&#10;9zitOMlPAYrSmZ17kn5ZJlThLX7IH04UEL+VepA+WBhShcWcc4NeRbscWsiktey4sPX2A6UxGyhD&#10;XhUkFT8IyduQAh2lp75JS3UHc0GFC/p9r8MVVwQVqFAA7YsSG4kExJchQBtgpapYWU1pvTEhksSR&#10;g3wAUGFaVOfI7nfBzWmy6k9anDSApikta9O+KlcyIoBT6RgUKcdeVR1xZlUNxVt8NseFoy/EGoBT&#10;titNvdVGwGNrTax7cvHFBXECm2FCmOu+BmrxMSSaD3wsFN6EGo6YlXJIBvTfAkrQ5LVpitKlKmpG&#10;LAxtB6lp8N2PhUK3jgtx8mG+TGLzTZIa8hVfEZMScXlzSya2I3HTLhJldqDAjrk1C0bYWTsUOxV3&#10;TFXdd8VbxQ0BhVd1wMWhizdhQ7FXYq7rixLhiyDqeOBJbC4WJLdDilsDbAjZ3TCq2uKW/niglvtg&#10;YO3HXFPNsGuKeTZxYErC2LVxt1wKJWqwnc5FUQF8cjalpqU3yYY0hz1yTbzWn3xZcnBh2xSXVxYg&#10;BwPjiyb7VxVrpipLunXFDqYq0fDFK6mKHUxV2Kluo7b4WtqtOuKW6jAoca0xSad88UbNd9sVu+bY&#10;Hc4odtiyLe3bFDVe+Kl2KXYtciuVwuRIaw1yqcaZLlYZFNLjQ5FNKEoBJyQYkNx0AwoCoXC4KVr1&#10;k640tqEknI7ZIMJFdEK9cBTHzVsDJYwr1xTzWND1PXDbHhWcuO2FhasmRZr+FcUt7Drhpjal6oBx&#10;plxN+sMaW2y3PAqxo8VK9YwOu5wEoAVCBTG0gL6DG2VNUGFiQsMe+2SYlaKHIppzUwJU/nkkOpir&#10;sCuBxSHYrSk/T3yQYS3UStBXJuOY04DfCgWupkWbQrioVFIPXA2BUrtkWy2+mKt08cCSrwKAKnrk&#10;SkLm3OBK3phQ44UqMrZJgoE70PfCwK4L37YpV4a/RgVXFMDN1e+FDq13wKFKcilOuKChSD1GSYls&#10;VPXFI3VQgGBkuA2xVum2RS0WwqVvKuLGlrAUrhTSkwpixOy6ME4sgiUBHXAzKoKd8DFqmFVkppvi&#10;oKFY5Jha0GuBF27rhY82iSOuSQtr374sbV4jXIluirAbZFk6o7dMCXfjiq5SK4GaMUADIMaVAcDI&#10;uxRTvnivN2w64sXHrgS7rhSp3IotTkwElCxXBjb49xkjFgD3phFcI+w75WQ2VaICKd++RKaVKU+e&#10;RVcNsKQg9QQbnLYlEkmc8ickGouAw2xpeAaimBKLieu2VswrjAtN/PFXbYrbWBS7pihs4Uu6b4Uu&#10;PicC82jdInzwgMwKQk927nY5aAwlJBu/LCQ18TQ98Cgoi3G9ciSyIRqnIpXDAlumKuUVxSEHdS12&#10;HbJpO6AfJhok1ixW9Tkggu+eAlIC+PbY4CzjsjLeUDY5BsRqkdcglcMCtUxQ388VaGFFNnfbFPNo&#10;GmBXdcKWmIHTJRCqTGuWtZaBxWnUriktE4VDqYE+91KYobrtiyaxWm6DAhsAUrhYtdeuFkXUxQGw&#10;MVpw2xVv5YpWgVxYrianFk6o64q40GBLRA7dcLFoDbpimm6DFXdcCtHbChxxTzdQgjFad1xQuBwJ&#10;p3TFJDdK4sVprXFLh+vCh1aHAyDatXFFNnFDq4WQXAVwK3TfAimsUuOKtDfCklsYEN1+/Cya2xYt&#10;1pim2jgS3igl22NsXYppojFacMKupXAtNVAwsltScUUsJqcVMWmGFQtb3wMiVhphSGgB3xSZW6uL&#10;Dhbp0xS0ffFaWnCyLgcCGmNCBiy5rTitNg4oLRp2wsQ4YsyWjvixLY8e+Bid2iRikbNihxZEupih&#10;3XpirsUtEDFS1TxxQS6mK3bqV64pto4oLVcVd0wpditOIrgQtpXClxwJq3bdcWPN2LKRbphYAtdM&#10;WVW3ijhpo4EuJwrTWKW8VaxYkup44FFOoMK27FkGsWRb9ziwLicWDsU0474pLXTFLfzxTbWKWxTF&#10;iXE4GLWFst3zxVrAkt4sWsUtihxS474q6gxYuIxZFrFXUxRbiBivNvbFTZaOLICnUPfFjYWkeGLI&#10;FsDFiXYq0MWRcemKgNVrhSQ30wIaP34pBt3XFk0cU26uKKccUuGFXbDAhonFLjscVaJxUOG+KWzv&#10;ihr54pccVdiricVaPicCXDpirWKuwq4+OBWq4q1irq4q0cUtYq7FLjirWKHHFWjirsVaxVw3wq4n&#10;FWsVdgVxOKXVGFDRHfArjilquFDv14EtVwoaJxV2KuxS1XFXdcUNYpR+n6Y949DsuVmVMSWV6XpX&#10;H4QePvmMTaxinRsjF8vHBTlx2cadKb5IBmHLHyYHwyTIqrtWg64WIC0DfFVUFgeRFTkUIplUjCgL&#10;E+E0wpK4VU7YobaRm2OFWgNvfFK4MDsRgQQvU13woWs+KVnqE7HFLfKvTAhtiKVxS2GpvhVvl3Jx&#10;Vax3riht/iFcVUAVPXriycfnirQbeg6nBa0udhGKGu/XIksgHRrx/uZB8myollXeFzCX9uNXHiMr&#10;O6dlMNF35xnByUD/ADlRS5HwSB/Y4F94aZf9+R/SMWOy0cP2XZD74srP9Zd+98VcfRij4KbcR/eR&#10;ke64VXRMnVJCp8GxpSFYo53YI4wtZAUmMY6oy+4wUyDkI/YkI9mxLI2uIkpuquMDHZT+AdUKH2ws&#10;juqIw/Zk+g4EU2fUO7BWGLFRZY+rIVPthZg9zlA6pIR88LK1xMirzbg6jvigRBQSykuXA+WWAMcg&#10;CYWdx6lQeoy0OOCqzyPHuu4ywBsQj6jIOlPlhpVh1GWm4pgpCm+rMO++EBPCtTVmr8W4xIUhMkkE&#10;i8kPXIMBuoS3skZoRkqDOkNLqUh6Y0uyHOpTj3xUrW1SfFFomy1Mu3CbY9sidmBKMuXdF5IckGwJ&#10;dJqMvZsklampyqat0wFBf//VFHT5/wBqNvuyHEVGRfb6dNK/EKVHc5OMrZCSeQwRWK77t45IlTK0&#10;RG5lFQpHhgY0hZDcxnImSQVA6hdg0FPpxEgyBBVI7+5/aUN8sNgpMQiYLqWXcx8B44WJAC2S4ifZ&#10;1JyJ3Rw2pE2Q2K0wcIR4a+O3tGNQT8sIiyApFyV48EIXEsTaXSaN6p5NKa/LBuxFhT/Qkg2VgRiL&#10;bBMo+G0FstV+JsmSspJfdRXc5+JTx8BlBJLRfeg/0ZIzCqHEAlmCCmtnpaQfvJuvhloFNhksvNQY&#10;gpFQDxyMpNRKV8Kmp3OVtooKiQEnpTCkHvRHpUG2KQUTbWpbdumTAZWqXt8lktB18MSaaibY5cSt&#10;cN6jZXdqIVzUghbc5MFstUVFHU5O1tGWduZmoAffCN2Q2ZEClqm4pQdsS1E2kt3dtLIWGw7ZDiTB&#10;RW5kB6n78NthXC7kr1w2oKMtGnuW+0Qow2p2TOSRLdKk9MDSZICTV5E3UjEEMkNJrktegOSsMgA2&#10;l/NIpdwFXCIgtcgEpvdcCtxUcv1ZMANSE/TJJ3AywAMl66isxoy1wELwr5zAq1dQMhwsLQhurf8A&#10;ZUZLgSuM1s3VRX2ODhZIuCFIhyVaE71rkuS23M6Tji7ED2IyBRSFawtetWP05Ck1stGmQN+0wyVL&#10;Rb/QyHpIMFKvh0lIm5s/IjsMkNkoi4ildaJT6cWBQA0uZu6/fhpQUZBoUzdhkDsyTCDy/P8AtAZX&#10;ZSJFOLDSWiNXyQLZxJhcF1TjEKnAS1EpQ1hMfiYGpytQQF0WnO53Uj3OTDYJAposYt0ooqcJLEyQ&#10;UiyMamuQ4kghTKSdBh4mYkjLK2I+KSv05O1kVG/uuXwLlZLTaXk1yNtoIKrBCXYKOmTG6QnKhYEp&#10;kiWEilsxMjFsrJREqPA4222tZTXpjaqtrCZWocsCU3KiNKDagxLTIsduXaQnkepyu2MShWUKNt8m&#10;Czu1oDV3xJZBVaQ9QPuxG6iKe6Va+inqN9pt8mUkrL+46xr9OVktY3St5GXYb4LbEPLIy7thDC3I&#10;xfxGG2YCcaVb8au2/hk1kralccFCA0JyJLUlDtXI2zKpawNK4UfTlgKQU+eRYUwEsSUI12vZBkdi&#10;nhtTN6o/YH3YdkcKtC/qDlxC/RhpFUkmt3dTwHQYCWDGLk8txkwkqUUZduI65YEAJ9Ggt4/kMnbE&#10;pLI5cljue+VlIWjriybocbUIqyi9WQDG2wBkyEwxcV8NsSwkWMXc7OWLGprlagpezV98nbFSatcN&#10;rTRLDBa0vjbihPcnIEsgFUfAtK7nAGSKt4WI7ZIleSZWoIO42yDIItWNKDrgJSrW6sWVSNiaZIMg&#10;bZQCsMfhQYCWopNO7yEk1yu1CgAQfhFcNpBTLS7b/drDftliSUTc3TRtRO2RJDEIc3k3jh4gzpsX&#10;staYdl4UwRtqt1xYlK52LsTlZKxQrRVNa74gsrRFlEzPv075MJTWaQLGcBaylrKW6ZAlsAUmRuhx&#10;tFtFDTG1tUt46uK5MJTKY0jPfCWqSSSx8/bKymOyl6JXamC0mQb9EnsT9GIWwvS2Ymh6ZK0iVpva&#10;n0Ywg+nDaShdUWSaiICR7YC1FLzYSAVEbE5Ciy46WJp05qSpGS3XxGzp03dD9GO6iara2cqSLRSB&#10;XqctDPiCfyVZCq9TiWuSXjT3rWgyukBVSyp9th9GNMhaLjZYxQdMNJXNMMFMSELIu/IGhGQIZRPC&#10;iLW59QUUAEda4G4hFB/5m+7Fg3VT4nIodyI8B88K0taUDqfuwsqUHmHYV+eNMUO95x6lRhplSwXi&#10;sdyW+WKoiOSvRafPBSqwlPcgYFAVOanxOQpC1pAvYDHkmkLLdU6t92C0hByX4H2QT88lbOnLes3c&#10;DEyRVIiJw3dmw8SLRsQbqAB88DBWG3U/djaKWSwJKN1qffC1mKVXNkI/tgfRgKiSAayZyeIOSiWz&#10;jUltzAd+v35akG0UsY+0euK041Y70p74ppTc7V6jArkkCCnc98JYtsGHTAydxCqT+1iglSjjkry7&#10;d6YqCrjl2XiMUqixCToBt1Jxpi1/dkgYVU/QdgABucCeKlRrNVX96QT2AwUpkoiPid8kAtr3n4Dk&#10;u2SRSwV698DNf8JXoS2BiS5Tw6dcKtsGfcYChYS1eooO2BIVlnrsAB75JSFOWY8qYLpQGnjanPfA&#10;U8S8QeqtGWuCmuUAUsv/AC6vENDs3cHvhcKeM9GNXdkUYow4kZaJtA2S+SAqcuBZcXesK0ySRTVc&#10;UlqnfFAcMWbsUN0xQW64sXHxxZuxRQaxS3TFW8WBdSmKQXYsnYoLq4UXbjii6cRgSLdxrilsbYWM&#10;m6U64GIWjbriypuuLEmmicDSTbsWvhboe+LKiVWEheuRIUKgm2wCLPmtZ6nrk1oKeFm4gYrTQxZO&#10;Bpih2KXHFjTsK02cUOwK3TFFuGKu2xS6mKl2LENAUxZSlbYxYmnE98Ut4q7FPNw64sDs7Flzdiim&#10;tsVdTFLsWJFtgdcWvgdTAyXKuRKA27BemR5sjspEhzvhGzHmu6DbChRZieu+FipgEdd8LWWlBPTF&#10;ii4+m/XIlviur3wJp3XrgZN8cWJQ8u7UybSQrxrQZBupex4jJJq0M71whiSpNhDWWq/fgSrxbbnI&#10;srVtuuBkA0OpxSVUe+KHdcWVuI8cIYlZJJxG3XCqgHocCryKjG00tpiinEDripW4WLfbbFk7riqx&#10;xXEMCFBh1ybQQ6nj1xUuxUBcFrvjbPhVAtN8i2clw2wFkGycUt0riqIVTTbIpXAUByKrSa9cKaW9&#10;8UKUi1whBUDt88sam49+uArFFRLQUyLZSr2wJXdBiq1gaUGKqfADqa/PCg7qLrTCx5OBAxKQuBAw&#10;Jb5j6cVb5YqtKk4ptrgcU2uoQKHFBaC164saXKoXAztchBxSvG/xYoIaJwsaQ8r70woJUT1xYtHC&#10;grMLXS6n04s2uIPXG0cNoiNaDbIttUrD4sDJbxocVb4jqcCQvjj575AlNoxVoMC0uOBJb6HFXVxV&#10;okHFFBsnxxQWiaDbrikKEkTOKnLAaWSHaOm7Eb4QWtS5Fdxhq0g0m1lMZIwx65VJvErRlcgUlZLc&#10;LCKtvkhFHJKrq5MxqOmWBhI2gthkra6XA1xUqg2FciUhEW5rtkSyKI47bZFSuOKloGuBC7CzIa2P&#10;zxY07oMWTuuFChcSEbDtkwglBMxb55JiTawk1oMLG1rJTriwOyzcdcNLaIi/ycgW9HQ1IBNcrUK1&#10;adcCXf62FVkhIHw4U3SDki+EtkgWPNCuMkwKnTffCwKp6LUrTbxxteG1OgO2FaVUSu4yJLMIiH4D&#10;VhkGQ3RkZqKjIp5L9sDJxam+KGiajfFB3bGxxUOrirqbYUu2GKVN98sClYRk2to74pa5eOKatxNc&#10;V4XUxQQ4DvhV1a7YGRXGlfbFDsUurtTFFNjFDVN6nChulcUupvTAoaPTf8MK22DTFi18sUktUxSG&#10;6UxS75dcVXVI2wLS0+OK02ffFBWn2wopw8cWTdfDFLgMULjgZU1xBFe+LIlwG2+LXTuu+FDh4nFN&#10;OGKHDrim1zYEW7CldTvkVca4q0PHFLeKadTFS1ihumFXAUxQ7Al2KuxV3XFLjirXvjSC4nChaT27&#10;4pDVAPni2XfNr6cWNNEeGKDu0cKgUtbFNLDiyBpqm2LEm3UxULQBi2FwHjirR6YUNdcVabAkuFOm&#10;KtkYsWqVxWg4YppxOKKaxV2xwoa67YErsUU0NsUnd3zxUNEYq1SvXFadih23XFIdiyu2sLGmhgZF&#10;xwsQ2BgSWsLEBoAYqS6mLIOA2xRbYxYtYsgXH2wJIdiplbqYsGj12wtl24b4ounHFSWv14qHYppv&#10;AhwxVoYVpvFWqHrixbxV1MCXA064s6apvhRdNg4GB3aOKRs3hS1gS1QYpJtvrihrFb728UW0Rizc&#10;TixpxG2LJwxV22LEuOKQ1XFlbicVFOp3xVx8MUNfPFXAYpcSDiyp3XFGwa64si3Txxay72xSVpNM&#10;UgOxZu98VapiriKYq7bFLtsUNHFXHFXAb4pccUU1Su+LJ1MVarvihvbAlobbYq7tirugxVquKuPT&#10;FWjirjilo4q0TXFWuuKuOKupgS0RhQXYoaxS3irQxVxxS0RihxIHXFWqe+KupilrrirqYq7rirVM&#10;VawodgS1thQ7Al2KurirVPxxVNtL0f1nDzV45XKdNciejMLPTYYgNt8xiSWyEEaIox/dinbJByhB&#10;pZXPw12ybYqKm3LrkWIXkgrVRQjClRLsTilViVnOLA0i0UE0IoRgYkLmYCuSTSlQt8WFkuRWb7Xb&#10;vihcXC9RXFXGSorTFDfLkMVXKCPlilzAd8CtKKnFWgvE1xWmyOWBVdRQUIBxpAU2HI0G2FLmbsRh&#10;RSmzilBiypTYqe2BWq4Eqq0iHI5Fjzaj7mN1PscgS2NspO7xA+4yoppSCxr9lmQ++BlZVQ037JWQ&#10;e+Biptw/bjKnxGBabUqPsSlfY4aTRbIlpuFkHtiprqpN6YPxIyH2wIVI6k/u5fobCptUKv8A7sjV&#10;vcYteykfSHZkyVMw2vI7xS19jgZfBtvU/wB2RhvcYsNlMmIdeaH8MCQqoWP2JAR70xSfcuYN+2gb&#10;5YGNKBWHvyQ5K2QJbBb/AHXID7HGk04iX9uMN8sVNFQuJlYCOL4f5hkwFoR3csQOTDj818X7o8hl&#10;gUxTEESLkgxBSy4i4NljOkNIGJ9sgU2hpIjWmC0rAhHXG0I/TrkA+ke+RajzTC5iDLXwyQLaCli/&#10;CaHAVJpc0FRVRkbQCoPBU77YbXZabahrXDbEprav6qcG6gYAWMTSCu7bg1RltttIVl33yBXk/wD/&#10;1pHYT3dx8TkBPHJ0GZoIxpiTwT6T4ZElghrq/wDRFFPxeOV8dKCClEupXRNfU2OTE28AI/SrqW4J&#10;WRiR75IhjKIpXnvChICDbuRlVhpFKA1GUHqB9GSEg2gAqy6sDtJ0yR3TwgohESdeQNBkOFrqlJoL&#10;dOpqcjSYxVIDGDsuWBmQrXD8RVRU4CWkmkBJefzHBxW2xor4JGlH7snJgpIpENN9XFGPJsbYjddD&#10;dNK1KUGPNJiiGlCKWY9MDWl8mrAGgWox2LIRttNQgf7Sfhh4AvhhcZrSTbiBg4GJxOMFqdwfxyBi&#10;nhIaFtGu9cRFY2F5dGHFZFU/PJmJRK0DJoqSty9bk3zyswLWIkKZ0FwKK4P048JTu0NBm/ycFFmJ&#10;Lo9DlJo1BTvkgGQmmyQLaJRFJPtk+SJSS+6S4lPJwaeGVktXEhTAx/ZOV02cSm8ZH2gRk7ZCYVrO&#10;yM707DqcmN2y6TdmjsY6DrhJpqkUoubz1TvlZKxjaFY98NtiJtbE/wB7L07A5ZGLAmkNqNxCwMbP&#10;x+WWNdWkckFuekm2HhRyWLZxuaK4yfCUWi1jSzQvsTkuSCUpuLl5m38cigBT+188bZhNLCxFPUkG&#10;SUlfeXgrwXp7ZWSgBLmcjpgCVqzU8cklUE5ArU/fgMkomxEkzVBNMbZclW/vxAvFD8WBhaWNezHf&#10;mcmJJbiv5waht8lxKAmttq1ynRt8iSGYKfaPeXV09GkNBgIbOjImm9NCxP35SWolLm1uRTsBTEUz&#10;oFcutuewJxoIMaXLrTd1GGgmgrQak054qowUvCipJhGvJhkaYUhW1aNeqVwgMhFr9NQn9k4aZcCv&#10;Dcxz7hKDxORprMAGprm3iNGXf5YOFAgFi6hbr0FPoyQDPhpeL23l2NTiQpiqlYQK0oMjwsOFRMtp&#10;3w8K8DudofDHhXgVYki+0g+nCy3dO8Ljgz0rgIYmNoX6nZ9agn3OR4EcBbNhaP3H34eBHhqb6Vaf&#10;zU+nBwp4S5NMtozyHJv1YQKZgI0MoG5Cj3OTUi0I9raualwfpyPAx4C19Rtezfjg4EcBU20+2O5b&#10;8ceBeAuSzta0DBj88lw0zoo9EWNaDYDChRezhlJZmqT75DhRRW/o2AdDTDSiKvBBDBuhFfnhpk1N&#10;HHKd2wEMDFb9SjpuTkeFO4WfVIQalslSRa6TgForAfTkkEJFc6fDIT8dT7YOFq4Usn0uEftkfM5O&#10;mQtTgtIYG5cwT88tAQbCvLwl2LgfThIQAofUIjuCTkAE2sNnAPtPv8xjSbtetna1+J9/nh4SgFF2&#10;lvDG3JG5Ux4SztGySKUKswWvjkSGHNKJrO0WrGTkfnkeFO/VAPFCW2+zila8EPUGgwoU1t4nNEJY&#10;5FKlJH6cvHbbIKEVDND+3GCfnk9mwBMIb21UUMdPpwFlwphbXtp3QffkaTwI5JrVhUpT/ZUwUxME&#10;baiAnlEtT41rjyXhpES3C8eL0pkSUEWhzcQqa0BxDIRbFzC52UZKgjgVhdBBRQMNsqWiT1D0FTlZ&#10;RTbj0xVlFMFMOIBSN1Gp+yMmCzCp9eBFDSmEleFfEA+6KKZCmBFOcop3UE4oAWi5RN1FMmC20016&#10;D1GJWgrcaryoBgprkUFJdoh36YiLMU4X6EVA298nwrzRVnP65NNgO+FFU3e3Rt6Abk4GPNBHV6dQ&#10;MDPgBa/TA6hRh2XgcNYc9Av047I4VJdZleQRgDc9sWQCbgGu+RpgdkrudWnhJApQYbWJtAya5ctv&#10;UDJ2FQza3cjfmclskEIeTXrg/wC7DkxSmkw0jVZZGIlbkMJClF3moMo+FiK5WwCXnV3P7ROLaqrr&#10;vEbriAGJVU8wB2CgHDwqmEN8JMiQgItZQRlZCCFjngQwPTKqZRlSJg1BZPsAbeOGm0xVGvB3f7sF&#10;IpSa6HYE4oKjJeMvXiuK0g5b9TsWJ+WBFIb1GP2E/wCCwhla5ZmX7TKnyxQAO5ExXSV6sxxq2SOj&#10;uKCoUD54oXNd06sB8sCAFCS7B6Ak5Ahb70HNcNX9lffIkIEReyForn4nLf6uRIWVo+2g7on0nAE2&#10;mscRA3IGTXmiFVR4k4UKgqOgphtjTRPifuxTS1kV/wBmvzxYmIQM9s0VWBovcDDyYjZLpU7jJAtk&#10;VP0ZT4ZK2V0qND6f95ufDFiZKSBHqzbjsBhSV4WMU5Chwopp3C7gVHjitO4g/G21cUqkdCCBX5YK&#10;XkpOTWlcaUKnIrsBXCq15wTyp9GKDF3quG5UNcK1TqMPiPfIslyIZD8XTxwqWgYlHE7nCwIKHZSe&#10;9MDO0THQrTqckxKwfB1FRkVDfrEbIaYbZENeixPJgB75G2IpesbfsiuFKolsAtZGG/bGkEtkqooo&#10;J+eK83GV5Ph5AfPbCqmQ5G5qB3GAsSVCe0guAVkFWPc9v9XItM8Ikx/UdFaAnh8a+OTBpxJRrmkd&#10;xalTtl4KikMy8cmlb164VApxGLJ1MUNhcUEuOLB2LMuxUN0GKCWzixcB3xUtnwxQFuKkt4si0MKO&#10;FuuBIDjTFLqYobFOuKCXEk4qIu2wsnbUwNRja3jXFqIXAUxURb74thbH44ooOrXFspob4op2KGzi&#10;y2cGGKlsgYsQ1ilsAd8UOI2xQS1TwxRbvnizu13vi1tHfrim3YEiLh44rIOO/TCxp1PHFBcBhXZu&#10;nY4FLvniobocUtHbvilrFF22cV4WsU2XE4pDgMWJ3XDFrXBCcBUtOeJpkFBQ8nXJMJFelKbZFmF9&#10;K9cVJb4A4q5oxTfCDTXKIKkIyMbQBSqvvkW0ONQw8DilftTCgtFqfPCxW8anIlK8NTFVKUlu2SSV&#10;A4tZWnfrhYHdUSOuApiFVV+nFmqGnfAWYb5YFLanbfAil/TrhUlTkem+SAQSon4+uKLaEdcFppUU&#10;bU74GVNGmK0t47b4UO47e+FiQ6mNppzDviqmxwhgSomnUZJpLex69cWXN3EDFHJeop1wFtVB75FK&#10;7Fm7tihwXAkqkTUOAsgrjeuRQVNqHbCtNA4Vap3OLGlORK7jphtBDUSbg4qArrucDKl/bFacK0qc&#10;UtVwhFLW23xVDO++SDAmlEk13yTUWwQMiWQIC9Ry2wM7tEooptgZBdSmKVp3OK01iridt8UFqtcV&#10;bBwJbHtilsCuFFKUqZIMSolD1wMQsIripW1pkg1FzGuFBKqiimRLZEKygAYGxeMCV1O+BK354GVK&#10;1uabHIkJpErTAhfTxxVrFLeKu+WKHdBvirQFeuK04rXFFIea2FCwyYKOFStbUTVZug2wkrw2mcMQ&#10;iWi5As4xpe9Su3XIhmh2iMn2sNsCUPPbgbKOmEFiZIB08MsDEthaYppUTIqi4045Ap5qwWm+BNN7&#10;0xWmsCKcBilqmFLqYqXU8MWKhcJy3yYKSh47dpDQffkrYAK5hhiFGJJxtkYhypbUrUjHdeEIaYRk&#10;0Q1GSYkBu3UV98iVpHKKDK2QX9cUt0r1xVYa8vbCqFneu3hhAXZCO1Dk2BXRTrH1UN88SnbqqC8l&#10;Y0UfQBgTYHJEw8GHxx0PjTAki1eSJGQmm+BPCoICT7YEKwXuMDGm+hrizapih3ywK3gQ1SnbFLZ6&#10;YUu64QqkzUy0BBK359ckxawpDsDO1pGKFw6YsWqeOFAbpXAlumKQGgfHFk2aUxQ2pGBS1UYWLumK&#10;SbbxYF1adcK83E98U1TqgYq0MU04bfPFWxStTirifDAkNDpilxOKHHCimyMVLVKHFFLgKHAycMUh&#10;vFLRxQ4DCh1KDAhulOuKS2D4Ysaa69cLNsUOBjS44GQa+eFacMCXYFdXCrZ3wsS1ipXN74Fa6Yq1&#10;ikBwwqW60OBDvniyaJxVo4WJaG3zwoDW9K4GfNqldzimnEYoK2njhULWxZLCO+LGmsUu69cVaJxT&#10;a2tcUhr54Va27YpdWuBS0NsUU37nFJNuocWOzu2KTu1iocMUupttihrthS33wMC1U4snAjvilxxQ&#10;Q1ipdt3xWi7bFaaFO/TFLRpXbCgN4F4rapixIcdsWW7jTFLXz3xRzdTFapxxQXVGFiXYsnYq7Ahr&#10;Cl3vgT73Yrs44odTwxRbfTrhTbQwJcfbFN20MU8nDFiXDChvp1wJa98VbxTbXffCircCMUmy7bAx&#10;ApxxZOrimnHFS13wqGqUwMgbbO+LANYs26Yq1tind1dsUN4oO60k4UiIcDiyIbJGLGmtuuBXdcVd&#10;XFJDROKgB3viyq3A4sadiyarTFabNMU01XFHC0fbFm7tih2KXVp1xQ1irq74paIxQ6hxVrFLZOKu&#10;rilqtMCurXrirR9sVbIrhVrFDj0rgS6uKtYq0Rirq+OKu6YpW1pirhvirWKt1xS1XFDWKtYq4Yq3&#10;ilrbFDRxV2KtYpb9sVtbirq+OKur3xVr3xV2KtVHfFXUpvhQ7AlqmKtqhYhV3JxW0/0rRQSHm2OU&#10;TmwFyZLHYLEOlRlLfGARpAUDDTfGNLhH4EkZJmWjHTcZJbaLkbA5FKssEvHnXY42i3KopjSHK0iN&#10;t0w0goiOdlxWrXhfU38cNoJXiKmK24bA0xVchBFR1wqsoa1OKryVYUpQ+OBiFqMQOJwsnMK74rbS&#10;uR064FXbnfFV30YodUjpilY02EpWtLUdMVpSIPXApLbRkYEWuWMIORwEo5rlLP8AEjr8jkCW3hc/&#10;I/3sQI8VyolkKWK0YNFdkPgcCd1X96RX4JBkWHvUyI6/EjIfEYE+5eK0+B6+xxQWn5j+8jDD2xpN&#10;BR/c12LRnCy3VFEp/u3Vx4HGmJ9y5jT++hB91xpitBhH2XZD4HJBluuBlP2WVx74lB81j0/3ZFT3&#10;XAo8lqmMfYkZfY4pIJVlMnYq4yLFY6J+3ER7jG2QKzjGP7uRlPvkmW66s46FZBix96m8lN3iI9xj&#10;Sacs0SoZEZgw7HCGQtTgh9Srt1OTDj5JWaRKxDvtkwxBbMKeIyad1SN1j7jCjhXSRpJuclaVP6vD&#10;0OK1ambODqTgpHCWjaweONLwlabe3Ug7VGCl4ESHUimRUbKX1VK1GElW/RHjXAu6xrZW3JxpQFhs&#10;1P7WNJ3WJb+g3INkqY8CIkpKK0xZBBSW/I4Cyp//15JdahwHCAA4OJIFrrNrhhym4hcJSQFG4gs5&#10;Wq5NT4ZVwNQxktR6Xavurk+2EQZgEK4SCyPwqScmzu+anLqajrGv04Nl4AVNL+OU0MYPywUEmATC&#10;OCILyCKD75LhprIU5I5JNqgDwGA2VWpY160+/I8JVbNP9UHFRybJcQDK7Qo1S570+7HiDPgCtHdM&#10;+7qh+jCKRwhFx3gbYL92FeFc9qrtzYEnI0wqlQmOBami5LkpKS3V00r7V49vDKibRFDEE4bbLVFi&#10;NK4LQJLiKYeJndq9vGagtvgtSaUL66k+xGDTuceJp40uo3+YyfiM+MOqRvUjD4i8dKgeU/EC2SGR&#10;lxI+wNzcNx5sBhBSU7LpAAHbfxwW182mmPHnH8RyNsTsg31SVNiox4gnYqR1qTugw2GfACvTWFb7&#10;aYaC+GEZb3IlBKpxGLEilKaW1c1kqcHDbHgtRZ9PPVciYhfCS+9uLZWC2w398qMxFlHY0oXN7ME+&#10;NwB4YPGbJxCQXFwlatv+OTjkazEJVcXyg0QEfPLRkXgQ4upnNIQScsGQrsi4bW+loXP0Vw8RLWaR&#10;aadOftDf2wsLRtrp3A8pOuTCbVLuV/sopp7YJFACWukh6Kcqplam0bU+KowpWEBN+2KtwWzTtU14&#10;4EpnNdpapwU/ERipSVmMrFmNffChw3xW1yKa7ZJUdZRPK3Hck4GcWb6bbxWEYZzvTc4kpMlK71D1&#10;jRT8OUlQEEWLHA2LwcVXRxmVgo6nJBNJ/awrax1alRhapFAXl+JNgcrJQAgefLvQYtgRllaGdq/s&#10;jCN03SbuVReIIX55JpO6Ae0RzyMy1ODhKgkNfo8H/din6cHCysoq1sFiPMkMcmkyQeoXpYlF6DIE&#10;tYNpaZq9Bi3UitMt2nkJf7IyaeScXEy20VcBLSSkM8zP065AFnFRAYHc5LiZ2qc3p12x4ltWhiMj&#10;dzjabTmGMRR0Pbri1yKQale+tKabqOmG2MSlc01OgyQkytTWVjk7TxLhPWoJJyKLLINBUemWpQ1w&#10;lnNGahcBU4d8rOzRaVNKQa1wAtzfrN1rkrS361MeJUw06LnV27Yokr6jPxTiOuRJppJSV3FcILaE&#10;HPuabknJWjmjbe3FtHzO7HJtckjv2klc1U0xtgEH6T/ymmStNr4rSRmAIIB75KyUo+7lFvEEHXoM&#10;WspM0nWuNpWFyep2OG0hkGnRCBAe5wlJNIDUrgPIa9tsrJYhLGY12xtNt8sCu69cUo6yUIPWPYYC&#10;lCEE1c9Scp5pC0LXrk4pJXKwGw65OkWiojTcZGltHR3BoC46dMNWzu2T6QoFuHNQzda5HhUoLU9Q&#10;QvxXtsTgMWsIBbmrVxpsRCXBPTGmaKilJ3OBNpxYQ0Us3fGmBKzUH5HiOgyBa0rkcg+OIZhuM8tv&#10;HJM0+tkEaAHthpgVGWJGNS65ExtiLUWgi/34ow8CbK1IIi1PUDHwGHgpIJRF3MIY/niWJSKR4z1O&#10;/wAsiGYC0qX2HTDabT7TIPRiFepySJFCarKshAHUdciWopTVCxpkQ3A2vHGlRiVKkY2kNP14LVU0&#10;yINcr7GuWAMgyJ3ARm8MWmTGrp+VSfHKysSAl8quw8BkwEkoZkO9BtkwxtCt1365JCcaZaLEocmr&#10;HLApLr5mdqAEgbVGQkVCB+qt2U1yNptd9VlO5Br8sK2qR28oNQrYUiSbaaZRUyjYdK4aUlMhPQZE&#10;hbWyXQ475WQgpZJcshqn+3kKbYT6Ktvqby/Z4rTY1xZFVN6D9uSv+rgISt9QNuqFj75GmF3zaZpF&#10;+1wQYaQVnNCa8mf/AFcaUBeAf91x/wDBYhNtiWUD43WP2HXCm1y3CduUmRq08St9YcjZAvzwUwJU&#10;mmLdZPoXEp5roLZH34Mx8WyBKSmkFqadFUZGipRsUSjqxPyxpKJRKfZGKr+nU0xYrOS+5w0ypcK9&#10;gB88UU6v8zfdhV3FW/ZJ+eIYEWhLi0NeQoo8BhYckAY3YfB9+GJbOIIWUMCATUnrljJdLH6Q+Ej6&#10;MaYXSmhqKkVOFmN3BS3wGor2xSiCzRLuKfPCx5rShYBuW5640vJohFFANyeuKSueTgeA396ZFCx4&#10;wqh2Ox98KbW+pz+FTtTFBDTTLTr0xSppOxG5ouFbXep0Cio8cCV8ZTlzc1PhTG1Vo1LN8HQ98LEq&#10;z2/H9oH2pgpgFMWyp8TUBxpmWxJzOwJ9zhpFLSxHw9MDJSYAMq169cKr5CsWy1YnwxIXmtUcqMel&#10;cCaVZSJdh0xY0pOqkcRuMVa5lftU9hgKJC0pv9O9asjUDH+XHicSeNILrTmT7Qy0ZHHIrmgHtyuX&#10;ArakRTJMgbW9TilutMUFx3xQNnYr728UNjFZF3TFrprlizpuuKKd1NcUurijhBd1xZEW3igCmhvi&#10;klvamKguoPHFDe/fFiWsWRLsWJDdRirsVpwAxYndug7YoDq0O4xbFu+KNlwOKkO3P9uKNmqYpb6Y&#10;q7tiytw98WDfXFiXVxYh1cLZbgcDAi3fMYpcDil3vTFLfbFi0NsVbO++KKbpipNuwooNUPXAyb7Y&#10;qQ1tTfxxQd3HFQHAYq2RixLuuFjxW75YErgaYCwtSYnI0trRQ7HFjdrgAMWQaZiNgcVJVUIIwMm6&#10;98LElSd6nFasOSSppiqpTauKlYzYUNICTXFICsopkWS1t+mK03xrjaCHemMUU08AptipCkaqd8kw&#10;XqSwxSqDYb5FktNDvilbz7d8aQqA+OKndTffrvjaFBia5INZNKtaLUdcDNbzPfbGl4l4aoocDO2x&#10;itu6dcVWnFVrnJBgTSkTkms2sOFrLdK42y5tnYYo5Or9+Ck2VVD45GmYKpXbbA2u2OKubf5Yq4bH&#10;BSQrBqjAzLq4sWhvigt1GKFjDJK4GmBQqCh3HXAlsDChs06YGTsCWmHIYbQQoSxgDbJWwpDstMLA&#10;rkUHCgL1U8sVpEE12yDdTexxKQtPXBaKcaVwoapgVYMKrgBilcMCriw6DCAi1pApvhQoSUOIQQpM&#10;NskwKzjha6puu/xYqfNUhAGRLZFEAA9cDauApgStNcVC+JQxJOQJZIhYguRQuVxWmKQFQGmFJXDf&#10;ArWKC1WmBDYNeuFk47YVaPwrU4sgEJNcGnSgyYDElVt5DTbtkSto2MkjfAUqlK7ZFk2VAHXAikHd&#10;TqF4qQT4DLIxYyQZAA265JiAp18cVIdxPbpgWkRFMAAD1wMlZTXcZFC4jAgtgDFXYWbq4q1gQ1TF&#10;hTZr3xZErHXbbJhUBK9NjlgDXOSgz06d8kwBpbVm3GBINo+3h/aOVlsBtFgZBnTu+KF2KWh1xYIa&#10;5jJYBRUnCkqX1GRu2StjVtHTZD2GC1ItE2tkINqfF44FEKRPwoOTHDTZSEmuA/TpkqTayJyWp2yJ&#10;QUSh8cixDZOBLsKuGBLdaYrbia4U21scUNOaYQlSJy4NZW1wsnVwK0N98KHe2KuHQ1xUlsDFDdSO&#10;mBJa64pDia4pb+jFLWK22oHfFra74Uluvjih2KlvbAmnChxS1hQ30xQ1XFWwQN8Uu7UxS1SuBS2K&#10;d8KHHxxUtDfFAXdt8Ut9MCXbHfFLiAMVdTFSG8UNUpirfTfxwq4b4pboBgY02emKtUGKWyBTFN20&#10;CO+KabxVo74oXCmKC7ArWxxZFqm3vhQG8CWxQ4oa2xVo9cKXGnfFDRAOKKaAxS4eOKWgR3xW1poP&#10;lihZ74U3aw074pGzVQMWdW0cVoLST2xV1cVpx6YWK0e2KtHqRgZlvFjbiB0xWW7iaUwsKaNKYs3U&#10;3xQ79eBk7fFC4ioxUuxY7Lad8WdtEbb4rTR264rV83A4UVTia4E01itu/XhVqmLWW8C3bRxWu52L&#10;JvFLWKHVxS6uFBLVcVDj44qQ40OKu64q44oawM2xixdXFJNuriwp2LJwwoapgZOxVvthW1oOKQLb&#10;rgV2KHDfFLqYopo4U83VwMhGnfLFDWLJsb4pl5uxaxTvnilo+OKQ7FJ3apXFQ2KDpig244qC4HFk&#10;XGmLEBb1wsyW69sWFNYGTdcVpqmLItdfoxUB22KS2cWLWxNcWVuxYlwxQ1XFlTsWTvY4q1XxxS6t&#10;MWJaG+KXYqHHfFLWKt0GKGsVbNO2KWsVDjilrpgVw3xVwxVrFWsVdirjiq0jFLsVdTFWhih1cUtY&#10;q44q1XFXYq1T78Vb+eKte2KXYoaxVqtdzhV1cVcDgVxxS1irsVa264UNbYq6mKuG2BK+GBpWoowE&#10;qyPS9KSKjtQt4ZRKbHhvcslSKLYqMqDbGKoWHbfJAORGNLSCfbJNgWyvNGAvQ+OFVQOxUB+uBaXR&#10;U5b4GJVwzx96jFkqcQ24Iwsac1TscVtpWA264oREMo6DpgYmKpI+22SSAtrXbFV6Kqb4otvmrHfC&#10;rQSjVHTFVNq1xSG0Su9cCFRFWlGwJpTEm+2SpNLi5G4wIpsuKYqosQThS4Mq++BW+XI7dcCCvAPV&#10;8iUAOBDn4GWvhkSWYi06D/dkf0rlRK8lihP91yMvs2Bt5rz61PiVHGBjsFICKvxK0ZwLaupb/dcg&#10;b54qtbb+8T6RgYqYMY+xIVPgcNM91/70josgw0g+azjCd5EKHxXGmI8lRDQfupa+xwsmpDKd2RXH&#10;iMaRQUGEH7StGfHFkL6LlB/3TNX2OK33hsmUf3iBvcZFgatqsXdWTFlS9Sf91yV9jivvDmD/AO7E&#10;De4xaxSlWEdapi2AEqkYYn93ID88UH3Jdqc/qyiOgBXqRloDZI8IXQTmOlSPfDTiy3CZugmjqpy4&#10;LEpXMjgkEnLGVodnZO+K2Ufpd76tYnPxZEtV0uvoqHkKj5ZINtpXK7HYE4VtRaRh0JxtbWi4YHrk&#10;SUX3phZ3DE7nIFrJtNRuOXbItkVNyAK4QzQM1yR0OTpaQrXjnYHFXCVm6nG2BKY2l+qjg2QYVSMa&#10;JWHJcWYNv//QlDW0dsnMUcjvkapJlSBfV567haYeIMxRcNTjb+8QfRhq08AKOtGgn+KMGuEikEUt&#10;u7p0NAop4kZWS1Ag80ItwrtvEGPtiAC2RiOiZKscUXLgF28MlyYSNJRNcuzVrtkRJnA2tWeU9tsP&#10;GzJCrDPNyooNMkDbETBTSRIyo9TrTfIGLUY2hDFbuaAtX2GDhZiNIv6ukYqqlsNUxkVqJcMdgEX2&#10;yQZghVlnjtgBI25yTHmpNJaXH2jv74DBTB31O2b7LfjkeBjwlr6gh+ywyPCpBUpbFl3BByJCiSHS&#10;3KmpIJyIbAVv1p4z+6APuctsMzvzVU1GUbuinJCmHBEoq2uGuTT0xTuaY0GJxhq7ntbc0kQE/LBw&#10;tfCtt2t7r7MVAO+HgZ8KKDJGfTjGFKHurmKE148298jssUFJrcymgCgfLJAgtvCETY3gvmKyKv3Y&#10;TBhLGHXUsERoIwWHjlezWAEP+kiPsxoPoyQkG4QCsmr8hSRfuyZor4dqscMN0PgNPnlZiwIMUPeW&#10;cECHk/xdhlUg1SJSRWhArITXwAzGpnHGS3PFHJERDGzuelBgAYz2CR3GmagK8k4DxO+WU1jIBzQi&#10;aM5NXDO3yy6IbRkBTBNN+rqXcU8BmVHZEjbS3T/ZHT5ZaCEhMIGYrybJNZQ93e8TROuC0IX9IS+O&#10;IpK8aiw98Oy079JfzAYFpYtwJzso+7IFnS+a5S3FWFflgQShlvo2PL0x9O+ELSqNQj/ajB+VMlst&#10;OOowE7RDGgilVNQtuhjqfDJ8NqAntgYo1DogWv34OGmSNa4iYcph8PvlZjatC705xTYZHwmXAWll&#10;0xer1+nHwindV9XT3HEPT6cHhMeEqtu9pA3JXBPYVyQhTPdUuXNwOPIKvvkTFgofo+JvtyjIeGys&#10;r49Oj/ZkGAQUEplAVhTghByZCCUHPYzXDVdlAyG6LKkdGbqGB+jDZTxFfbac8b1elMkGfEjLppSg&#10;SHqciWslAnTZm7DKqKQQ0ukSE0IoO+TZCSbQwrAlEHQZJBKW3VtPOeTKx8BlcrarQ36PuK14EDI0&#10;z41v1R16o33Y2WQyLo4irDkpoD4YbbAQU3DqFDAUr2pjbAgAoa8uP3bIoJJHYYWqRY7Nby9SpH0Y&#10;hYkIdrdyfst92TBZ8QU2tpW6KcNotXsdNmlanA8e5wjdnEsrXjaxAKK08MJLGUkslSSQlmVqnKbt&#10;AKj9WY9jXG2fEqi0kpXifuxtlxLorV2YCh+7JDdlYTkBbaP2GTaiUlnkaVie57ZWSxBCHeJ+pQ42&#10;niDdnZGaXnIKKuTiyvZvV7poFCxCrZbdNJY899dt3P3ZIFKk15c9ya/LJWgJlYCRkMkp69BhtSgt&#10;QkaVuNDQHY5AljSCaJiehyNskRZWRkkBYfCMkF5JrdSGFKJ9rJEseaSSQuTUgkn2ytktFvJTdT92&#10;KtiFj+ya/LI2lsW8jmgU/dhBSjLiL0o1hHXvgkUUpNZsOuREWRKn9VdtlByXJFoiDRriQ/Z6+OG0&#10;I9dGmToKnIptGWWmOrcpR8Iw0ytMbm5ZUom5yVMbtJGsZZDU0+/IUtq0Wmy17H6cSE8SYw6VIR2+&#10;/IllxIqPTZAR0+/EBIkmqUQAeGSLElBzQSMain05XSAofo5mPIsK+GNLuqRaeysGYigwxDIFHMCy&#10;8V65JBQZ0ot9tlAyO6glY2jqBs4GO6LK+z04W7mQkE9skGYKvcQrOKEgYCGEghl0mKnxPXIcBSCW&#10;l02FT9s1yQikWmEdEUKOg75OlO6Fmt7VzVmIPzyBhbHhQ7Wlj3Yn6ceBPA19W0/xP3nDwLwFp4LC&#10;m5I+k4eBeAt2/wBViP7kkt748LKiua4SOMtN9k4iNsSl8moaf/ISflkxjRwoeTWbUbCOv3ZLgRSD&#10;k1qJtvToMlS0hm1VBuI1+nEI4UxtZjOgkIpXtkiiQWT3jRn4R9OQSAtgupJ24gDDskhWluvT2AJx&#10;YhRS9Zugavyw7MgEUJWCc2r8saYlCy6i/QKchbMNRXDPswNflkSqqyhhTvkCFQk8LKwZe3bxyLOM&#10;qRVtcSOKoET3OBkQiCQR+8lJ8QuQTv0cqR9URnPi2LFU/ejeqRjDSFp4n7Tsx9umBJXKlN44/pbF&#10;js2zMBWR1Ue2LJanpv05yH8MBTVI63tX6rGFHvkeaikxityOrAfLAnki4o0HYtikogKV6ADIsNnH&#10;3P3YGYW1/lFcU23zNNyBhpFLag9STgVVWv7K/fkmOy/f9pgPlhVbRD2JwKR3oe4tWk3Si4Wrcckq&#10;mj4tuKkYiTMStBOrswLH6MlxNnJVAdPiG2TWwVwuXHShPieuELwrd5TR2+7CVRE0SQqOPXvgphaj&#10;HGGYFu+BnavLKEqoUEeOSY0hW4dT1wM243QAkLQ+2FgQoEfCR45FNtReoFC0B+eEFhsuMVT1oe+J&#10;ZhEJCq0JagGEBFlERFP91gkjxySkOZnLUAwIC10INdzkSniU6sDUHFkpvyY7nCrkFTQDc9MC0vPw&#10;LxcbjFCzcqRWlcDMK4ZvTooG344WJWwrxqW28cUFRnko2wBp44oAb9T1QARQjqaYndQKU3WKVDGV&#10;BHc5GmMoCXNJ73RlO8H3HJCRcKWEhI7mzMZIIocvEmnhQTQkZO0rCPvyTK2jtilwOLGQtdtiiqW1&#10;xZN1wq7FFW3UYGPA2MUHZ2KQXdN+uLIlvFg4b4st2qUxVwxSXYtezuOLK3Ysab6YrTsU83YoIbxR&#10;yaxZOr44obGKDu7FQKbHjilqvfFXVxSS31xYuBAxQd3E1xRVO98LMtVxa6DdSMCb73ADFW8VtonF&#10;LqYpLY23xYN174sbprFkA2MV4mq+OKuqO2+Kd26Yq2DTfFjTRxTTdK4sd3YpEXfPfFqLZXapyJRS&#10;g3jgR72hU4Vb4HG00qqKUyLMLqUGKlTdK9MNoptEp88Fppcx2xtaUCa5JrK9ZKdsCQuElcWdr1oc&#10;C22MaUm11RgRS1zwPzGFSpmstMk10qKtBTAzVKClO+RZIeT4TkmslwcYGQXruMUurUYENMnjiqwr&#10;TphRTqcuuFjyb9PFkN17bYppTbpgTTVaYUFTJwsCt64WDRUYWNBwIxUOY79MQguA74Sxiqoo65Au&#10;QF4AwM3VpirfXFXd8KhfHWtPHIFmSrtHt74F6KZXvhQ0aeOKu6fThQ0OtcCrq064qFwNflilwG2K&#10;S3ih22KlQm65IMCoHG2NLa8dzkmPJWRgOvXIs14Y4sl/hgZNdMCabUV64oIcV3xWlrfDkmLgwyJZ&#10;BuoGKlbWvTJMVta4oIa4g4opa0W2NoMVnCg98LECmuOKabHw4CmIpXjNeuBsVCdtsCrfmMKqkBCt&#10;U5AsqRfUHEMkLIeO+JDG0RG/Ib5FJK8HwxQ6vhgQS3XviturQ4WSlKzmtNvDCtoUyMOtcmAw4rWi&#10;sho2EhHEvdPRFa98jzUbo22m5rXIFmrvMo+eIDNQaUvvXfJLaGbc+/jjbWWvTJxY8Sxl4tTrhBZn&#10;d1TiraAMaHFKJjHFaZAoVDuMCl22KHe+FJargQ3UYptv3xVxHbFaQ1xOBsPvy0BjJCNV/fDbEhSa&#10;M0w218KJgiCjkciWykQDlZZgKoxZNgYobrQYpWnAxVkQ03xTS7iAK+GKQFJp1O2GmZCHuHMGytWu&#10;TG6DsgnlL9TljTzcp5bZAshsiIYWRgT0wFlaKAyDFvFLsVdirsVcDgS72xVZIuWRSpnY5YGLW2Ka&#10;taD3xRVOwocBU4obO/bFLqDFab98Uu2HzxQ4UwJts+JxVoHChulMVarXFXAbYrs49MUNilMDMO2x&#10;UuAwsXdMUt0+/FjTQxS2cVawJb+eFFNV2xQ2MUhvFW8CQ3TbFJktI7Yp5tgUxUtd8WNN0rirtsKA&#10;3WmBLdMUOrtikuJGKQLboD1xQ0FHWmBku6YoawocCaYpLjQdcUB3XFmXClMDF3t3xS3ilonFWqAb&#10;nFDVehwq7bFaarTrixdUd8VdSuLMlawAwsFuLMqZxUBYxpizK04UOwJW1xUhsmo2wqRXNodd8WNW&#10;1TAytunhixt22FLRxYuA2wItomnywpiGxgZEOJpigOO+KXV7Ypd8sVLiMUCmuvXFNlqgGFDu+K21&#10;WuK0GjtirvnitNnArR8cLHZwGBk1hW2/nipdiwdTFPN2BeENYsi7jXfCxp2KT5tdMWLdKdMWyz1a&#10;HvgQXEYpbIwtZa7YsnUxUOptgUup3xUNUJxZt0xYuGKS47YoAcKYs2qDFXUGK26gxQ4jxxVoYVap&#10;TFndtgU64GFU2aYrbWKXYpd74q1hXm7ritU754EOxVoHFLeKFtab4sm++Kt+OKbtaDitNYs3VxRT&#10;YxYFxxULcWx3virsVdirXzxVvrijZrFk44oaIxS6mKtnFWtsWNOxS0cCXYpdhVoYFdTfFWsVbFMU&#10;W0cUtHFVtMUtHxxQ6uKXHFXYq1irqYq0R4Yq7FXE4q7FXYpaI2xQ0BXFXHFWjthV3virQ2wJdyxQ&#10;1WmKXdcKHYq4U74ClGWentcsOw8crlKmJPQMgt9KSAhfxplBlbKEbTa0soifiFPcZFuruR5iVV2Y&#10;ED78kA2RieqlGeJqMkzIU2JLfD075JBRLpGVBFa5BktoNqeOFVVAoNXHywMKVZJ1ZaBaHDSQsWnX&#10;AztEAMOnTFha4wMvxdTii14C9O+KtFabYVteFKiuKLRBlQqAwwgLSHYqWouSWlYfEKDtgVTLDocU&#10;rBXsK4FbBIO+KWiy16YppsSqNqYKRS0zqPtYVpTaVP2cU0pCVeVDikhFoBTlkGvm6pk+wQKdjkSW&#10;dU51X/dkf0rlRNs1kZUf3UhB8GyKaVD6h+2iuPEYEUpfua7FozimlVfUp8LK498WB81jlB/eR09x&#10;gSPJpeJ/u5aezYWW7beqBV0Vx7YsdlNfQr8QaM/hhTuUSvMj93IHHvhDGu9TlPeSIH3XFkFIGGvw&#10;u0Z8DgSAVRRMRsyuPfFgd+YWPx/3ZER7jBSRS2MR/wC65CnscLLdWpOB+y4wMdlF/TP97EQfEYWQ&#10;cojP93KV+eAI3X0uB/K4+jFdlC7uUijPJOEnjkohnGPVBQXduP7xSW8cvEXHmOI7lGLPZtuFyVMO&#10;EIi2uoifTTYdsK0Atu4afEMsDJLJ0wJUIwUbknUZEtcmQxgTxCvWmALEpXdW5jY5YyQbJXbIqotG&#10;FNGxpBCrCjA8l65FCZ2t01PSkU0O2CljKl8sJAKn6MLcDaVTKeVO+G1JUvSau+30Y21mS4pt1xQ0&#10;Iz44rSb6Zc7em3bpkWH0v//RPBcxWgKBjKffpgJDYRxc1B78SE8olp7YKY+GEXZQwXG5ShHXfDw0&#10;pjW6+W6SElYQBTBxLE2vtLl5zRgCPHDVplEK0qyA/ugAPbAwiAuZOSfvq++AhZgJe5hQ1jj5fPIb&#10;JjEOW7kH2Y1GWbM6CoNSkXZ1AHtkrBRQVI5baQ1ZjX3wUyohW5sm8SKR7Y2w96vC0j7uvEZJSsuZ&#10;zAvwKST4ZEyprJCRz+vO5Z1IOU8ZZxkFgj4nfJiZZeIF4Fd98kJp4lQswFFrXHjXiRMcbt8LNU5W&#10;bLJUk0+VhRCKY8BayVIaVMOpX78eEsSbVo9MavxkU9skIsomlW6aWFOFuhJ8ckS1ykl1tps88nKc&#10;FR74AG2JpMpriKzXh+rLLRzU7O5jlqqK1T1JwUso0pz6aXNS4HzOUGBao2EP+hXk35qfpyQiQ28Z&#10;7kTbWKWPxO4y1kZ2vmu7Y/sljg4Q1+HaHN3aV+wfvyPCGYxoi2gtp9wh+k5LhUghXeJ1+GFeI9sB&#10;tjxIRtPkc1YV+nKjAlhZcmjwx/vZgDTsMl4dKB3qUt9IppEoVflhBDYBFDvqEz7Gh+jJ7JlEFQe8&#10;YDcD7qZIFhwhBSlp+qEV75ZzayEOtsqN0HzyYCCVO5uFQFB16YkoCWPXIMlOm++G1bptUY2q0KXb&#10;iMKQmEKLElFFTkUlBzafcXD8iQMFMbXppMoGxGTpFt/ouXqKHFbW/oyUdqnCAi0XZ6aUbnLtTJhl&#10;xIy5eZyBDQL41xtALS3CRrwmkB+nARbJRYW0p/dPv+GV0U2W/wBHmnIkDHdeJTMUKfblH0dcIJTx&#10;K9pNaxNzQknxOWUmyjZV9c8lcGvvlBsJshRFtMTTfHiKiaosLR/akC/TkhIlkJJpYXcMYK+oHJyZ&#10;iSncql3fLbfZUknKuTDi70sn1uRupP0bYbSKai1KeU0Rjvh4mygnccj2sQaQ8mPSuRJDAmyqwahI&#10;5GwNcjsy4U0G25wNZQN3esppGcFsgEONSmr1w2y2VP0nIPDGwjhDf6UfuAcdl4Q3HetKakCmRK8A&#10;UrnUFhHKlT2GAMPJAPr8wHwhMtoJIpCP5iueVOKnJUGOynJ5huehC4gBdlq+Y5q0CqT75ZwhIAKf&#10;6bLLLF6ktAT0AyBropFIoTLWnIV8MhSFB9SljNGTBYUUotrUg+ygJx4gzEQ5dZnJ3QY2F4QrLqsz&#10;/ZjqcbCKCKEziPnIPi8MWJpR/SDLuEGCwy4QoSatL2RceILwhQbUZn24fdkwQxoKVyG41ABPvhDB&#10;KpLoRmj0+QyaBuoHUaH7K5LZeFr9IknZRU4bCeFEPOIQDINz2wUxpYl4rsFpSvTpjSeFFJ0qcLCk&#10;DPqTqxVAKDucGzIBSGqSeAx2TS46pIetPuGDZaa/SsnUqD74KCaVbW+mnbegX2GDZkhpW9R2kPjl&#10;XNVBpmG1ckhyXEoPwH7sKUSl9cruHOG0qx1a5p9s4bCo7TruWVTJKxI98mgrbu6cGi1yBNMAoQPP&#10;IR1pXcnHiZ7JtHI8QHEcj442gUqrfT1oUwM9kXHc0FX2OKlCS6tKDRF/DBYQCsXUrpv2T92RsMhS&#10;PtJHcFpVphU0se/NSF2AyNqN1IXrHYVJ9sHEzpXUTSCpPEe5xtFqkccY+29fljuUWqXI9RQIiNsS&#10;WHJBySSx/sn6MjZZ8QQEt3IzcQrHCJKCETaEq4aTanQd8sSTaOurkCEk9xgLUx65vypoDvgDO1Nb&#10;wnvvkmS8XTDcHBatm4J3Y5FbVLS44c2PhkrTzVboSTxoqgkbk0wNJQZ0uYfZGEAqZKR0mWp2FfHD&#10;uxtSk0aUDcqDkqRal+iJBuzqPpwgLZTaBBGgXrQdsmgqNCWoFBHyyosgqyzJbLWgGS5KgpNQLdNh&#10;jaiKj9ekJ+0cbDJEwTyyMOJP09MPFaNkW8iUoDv4jEhihWLt/u76DkWVIi3Vv2iD7gZEhVSRAeuQ&#10;pUJJGFNWFfn0yBDOMqREEzPtEqqPfGmxWc/78lA9lOBB8mh6dfgRpPc9MCDtzVQJv5VQDFdi0WjP&#10;25OR8FOBO66JAT8ERPu2Dkx96ZQW0x6lUHtkbZAg8gjordB9pi2JSUbFCP2U+/AxpUIK9SBiyWF1&#10;HUlsUtFyfsrT54GNKbOf2mp8sWYaUr2BORLIqyFqdAMILArq/wAzVw2tOBB+ytcitLwH70GKuHHu&#10;S2FBCnNbCVaBQPfC1Silc1s0BoSCT0x5IB70LJ8Bo25OWAt7aRq4IC0Pc5JBU3j9Ibnr3w2gFx4s&#10;vJmJPzwpIaEjABSOmBNOZyN274EqIEkz1Wg+eKbVFoNqj3xthzc7JyFNyPuwlICo52HLb5DFjwt8&#10;AwotBTueuNppwiJ3PXBa24x03YkfLDaSbaW5fopoow2vCq8wTV6ge2JKKWuyk0X78imlix7njivE&#10;vAPWnTG1tr0hJ338MVta0bpsNzgTa4VG2G1VXRhudz7Y2xtR9Mv2ONrYLco5LxqaeGKKtqC0NGY7&#10;DbG1JU2jrUIMVQ01nBKpRgefbI2QwnhEklvtFeEch8S5aJuvnAx5pTLbcemWiTC0K0ZBywFmCsIw&#10;snEYodil2KGwK4qS3TFgC2MUFquKhvFLsURDQxZlsHFDWKrgO5xR7mqeOKl3Tpixd1xZO2xV2LXb&#10;Y8cWQceuKuxQXHFW8Utdt8Ul2KLdhQWxgYuxZU3tiimiKYsi4YWvk7p0wMm698U0Gz0qcVtqlcVc&#10;MUW4DFdmsUN0HbFW64odtT3xV1NsWVt02xYtYpbAxWnEYq7Fad88DCS9fiG+QLBSei4UFbz3wsVw&#10;auRZWqUoK4srdiVbG4yKWqVwq0y8sK81LhQ74ba6XBVwMguUD6cCWypG4xVZUnChVBGNLax05b4b&#10;QQqIoAyLKl+KHHbpgStdQ2SUhDtGRvhaqbRjWhxZA2qCmBLm61w0i7cCO+BLqYVcxoNuuBKwk98U&#10;21ihojbFWim2+EMCFhWnXJMFmBXN1GG2NNUB3xY0uUVxbIi1VQV64CyAXeOBm2KD54rTXXpgS7Ct&#10;Lv15FkEVEDSrZFkou4JybA7rQR174sWycDJrl44UOBxpbbU+OBIXjfFS6vhihY8mFVhPPHkvNSZK&#10;YsaUyK9cLAhqlBkrY0rRGpyJbYogLgZW2F74rbjtviklaXB3740i1KRq5JjaizHthAazJyyHAy4l&#10;VWrgZqnw0+eKtBcVpug79cCWqA4UU1wriinemMDIBsLiq7j374Fca98NLbge+CmSp6xApXFWjVxv&#10;vixKrACBkSyCsNtsgtNgeOKG6+GKuAwpccVUpIQ24w2wItTeIIOQ64QUAKKIZm41yZNIRaRLChAO&#10;575Dm2gLRvtim2+A6nAhzUI3GKndQYgbZJNO+E++FiStJxQ6MmoOAqd0aoGQSFxGBJaxVxpTAguF&#10;MKAurhZNe+Kqc8nEZIJKGigM1GPTJGTUjFtwFIWgPjkGYioC2BbdgTkkcKoYIwKVAOIZcJQ7D0z4&#10;4leStG3IVyCSqYoDdBirvfAlXDYsra58yR4YrzUbmSNVNR8WSDLklUj1y1pkbWUrhYFyMQcBCQUy&#10;iaorlZbFVaZFjTfyxS0Kd8U7NkYqWqYsW8UtAYppp6DJhkpZYhYTixbI2xS0MUc2xuMLE7OPhirQ&#10;HfFWycWTtsUU4EYod1OKtnbFLX0YqWxv0wK2cVpbTCrhgZN7YWJbGKHDriycd8ChwwoLvfFRs7Fb&#10;bpXFLqYEEt02xQ0MWbY33PXFDZNeuKXUxVrFS7bCxbBp1wJLqA74qA40J3xVd0xV1a4ppsCmBaax&#10;S3TbFjTgN98VaPvhSGzilqgGLFob7YsiuBwMWumFk6mLJptvfAh3bCxIcBipdUYqGicVaoBv3wsX&#10;CnfAyaOKGuI6YUklScbbYsohTIwsy0R7b4GJWj3xTzcd8VDQ2+nCyJtsYGPJ21cUF3XFFOIGLJac&#10;KFwpgQWjiyBcAMUtgjvihbTFDZxSGgaHbFSXHFIaOKkupXFDQxY27rixaOLNx98VdiriBhVvpgSV&#10;pxUFutcLF1cWLXvil2Bk4jFS6gxRTsUl2w3xQXHCyO7VMCOTumKebjhYGLq4pdXFPJ2Bk0K4q6mK&#10;ktk4sXUxZNbYoccU+9wNBiiw374sraHtixbOLOmqYot2KXUxVrFXYoa6YpccVawpcB44EOpthTbq&#10;74rwtYsnUxVs7YF5tdd8UcmjhbHYq2COmBi7bFAtoYrdu6nFeFo4s2zvilrFXUGKGsVaxVs9N8Ur&#10;emKt0xV2Ku98VLiK4sWsDNx3wq188UOpWuBbp2KWgaYq73xV1cVppsVa98VaOKWsUOxS47Yq6mKt&#10;HFXU2xVw8cVW18cUuqDirqYq1irRxQ4bYpcNhirR3xVs4qtxVvChbTxxVwwJXRRNM3FQTgQTSf2G&#10;gAAPLufA5RLIxFyTuK1jjGw38cp3LlRxoxGif4WND74QG7gdKSp4r08csC8KnwYfFXJMgVytJuVH&#10;34EEqtnG5BbbiT1wEsbtWdQR8JocQlbGprQ4lVUkk0b8MCgOKU64VVoxt03wIRKyeoPTAAOFFU4V&#10;jqJMU81qsjHbriqpUAfFiEU0bmop0GSTTRPIYq1wY9MbSvhcqdsBQWpmINR3whXBio2NB7ZFVrVI&#10;5A1wpWRyAtU9cSrTsK++KVHv8WBDbR8xVK1xUmkXaxoEo4+LvkWkWV32/wC7Ir4HAW6mnb/f0f0r&#10;lZLNyOn+65KHwbIK24Y/3kYceIwLSmqxV+FmQ+BwJsqo9anVZBig0psYx9tGQ+IxVcvI/wB1IGHg&#10;2KPgtcE/3sYPuuKdlqrCT8LsjeBxXcK9JwN+Mq4WBrqou0P7cZQ+Iws4juaSh/upTXwOJZm17esv&#10;241ceIyLXspH0P2g0ZxSvQP1il5DwOEr8F7FwP3kYb3GBGyjWAnqyHFkLXKJB/dSBvY4V94aYt/u&#10;6EH3XAigsVYN2UshGSZC7pBRz+vMWn3A2Fcmwyn+EIz/AEQ7lR9GWho8NXjhgYVRQcLHhpd6KA1C&#10;UyVsuFWB5CjAYQtUpyLCv2lBwp4bWxrDIaBcDExV1CpsBSuBabkC0qwrkgypCGW3HVd8aRwrHnte&#10;4GNJ4G1vIF2AAGNLwNtqEXYVxpPC2JkuQadRkSkbKbPHH9pcCyja1rm3O/HJUw4As+u2w/ZxpPCG&#10;vr9sP2Nvljwrwqi31sPiVaHBS8D/AP/SNWgjA2rXKWd96n6Eshoi1GSiWQKaWNpJbIzv1PbLCUTm&#10;pNeJG3xRDrgADGIHRFx3KzJ+6oDkjsmUSEM0UwNanIAoEkRbrIaiXp75Ii0mi50tq0LgHI8DVwOW&#10;BD9khh7YDFmbb9Dj1XI0hYbTmem2EWyBRNvZiLfJhPE66uxAu3XDbDmg49VkkcIiVr3w0Cz4Aj2k&#10;CLylpXBTAxCHN7bnqv6seEL4a0fVZdlG+RkAFMCh5ERKkGi5RaYiktubsttGaAZZGVM7UPrVwBs5&#10;AyzxE25bmY9WJx42VqguJk35muESUbprphupTykY8cKypGXd2YxwQFmPgMrMnG4kJHpssx5y7D3w&#10;AFuBAC439ta/u1DfMDLdkDdRNzZzH4iwPvkaTwlWiihJrFIK5IAhO6KnKxoOY5ZGTTLdLnuLcmhV&#10;h8jkQAWyMaVrOO1lNFUn55LgCaIVr6b6uAI9vlgJpqvdLDdzN7+9ceJuDYnm6iuHjZbI2wmlkNHF&#10;Vw82MgFedYBs1foyvhaBBDJBbM1E5E5LhbN2ry3Ma0iSp8TjyaeSUvZ3E5rK3w+Ay2JZIG7uI7c8&#10;KEnLLYUhDc25+0u+SAtNLS9sfY48K0VhNsfE/TkeFNLDFA+3LGkU5Y0i+z9+RKbQM9wZW+E0GFQ4&#10;SEdCfvyQKUZZwNIeTE8cmEHZUvbwJ+7iORMmAFu0+OWVwzMaZK2w7IycmQiNK074lqUr1+I9NQeI&#10;75AlISqStdhkQWbSBtiMmJMrTsK1zEoNVIyJ3YFDSacQd2UfTkd2VtCw/wAtfvw2U2rRafQ8uYp/&#10;k7nCCpKrJqBjX04TX3PXElCEEbymp+I5G0go61tREPVm+ED78sEk8atLrhHwotR75HZiBaGW6W4b&#10;4oxkCAzEU5sZ4Yv2APlhoMqTeP07wcSrbZURbGUUXDbpEfgWnueuIFKG7uZUQrXc4JFBCUScj0yq&#10;2QFKYVu+Stm7ripFO4e++Nqi4ozQJ9+PNiVG5076wamRQPCuERLUbQjaIib+qMspd0O2jLIapIGw&#10;qbUZNIVDV5FrkgENWukIWDFwwHhk6IZBPBItTAu22QKodpre0P7TMMWQK1tfPT06j3wUCy4Ar2d5&#10;DeHiyAHCcYRKCrc3MUBokVSO5yugGukM2rzj7PFR7DCCG4ANrq9x+0FYfLJWFICKt7sXB4sn3ZAg&#10;FBirXEkFsKkAtjwgNdJLc6pISePwr7ZIFlSDiu5ZJKMSV8TloYFQnW1cksw5+2GmFINooSf7z8Ma&#10;SLRVvFAnxF+XzxpluV1yqXJHFwWGCmLUNsqOBXk34YQEWiLluMZ364lUmbIWyWYVXY2l1DihFwP6&#10;MZA6scZFkqGOPjxY0yC02tnbN9uSntk2JiiYdMt3/u3JHtgKapfJa2VvVHdq4KQhCtiTQMxPzywR&#10;WijolWJQq7KMkxUVSWR+VRxyssgrvN6YovxN7DDySoSXsvuMjaVP60/cmuNsuJEQtNIa7hfE4bYp&#10;iHUjjyofEZFaWiOT9mY/TgpO4bL3UfSrjG1tyzM5pJCfnTBTKgqzXAtlHprQnwGJ2RaEN6zGrbn3&#10;wW2LkvjWhGNppVW85sFA3xRSPld1jopo1Opw01Epa9yYwRIQSfDCFUrQqzGQdclS3TtQleVRHGCR&#10;3wFjaVvZTDfrkRa26GymJpQj6MNMxJHJpcxHT8ciQSpkuOmTUpQHEBjbltzEojbqx3yVJtfeXDwn&#10;ihoBiCqEa+nPVjllqjtPlaSpY1xpBSzVpi0xXsBgumvmlyrzcCpoTvvkwWbIkUBaDpTCWBUHmWMk&#10;iuQSFP6wCakAn3wUyWNMpO4B+jEBFNidf5F+7DQZKv10AUoMLGlKsUpoag+2BK42iJuzHAgSVoJI&#10;1+EEn54Ulp/VDVIJByJUFxIO2RpKHlWnXxyos4yRNvPXaGIV7k4thAKIPrMPjkVB4LgYe4LOMPct&#10;KcBLO6RUELtT0ogo8TkbY7JpDasP7xwPYZAlJ8kbFCi9QWODZA80VGrU2UAZJdlzMQPiYD5YqAsL&#10;J2BbFNd6xmfsAMVpRZwPtv8ARgKatyujfZQtkVIVgkvsuDdeJeI16s1TgTZVAOwGKt7jqaYVcAvu&#10;cULxXsAMUO2H2mr7ZJVpjVvsr9+LWYpbdWJT42oceSBIhBFCGNOmSEm4G1j1R6tuMsY82jCO5NfD&#10;FNttKx3WgxtQFMRGQ1c5HmgtyR8BRQd/HJLa5IgB8QI+jDSFjISfhBpkWy0Q0a7Gu/hhpiqKq4aQ&#10;uUMxpTDTFpxy27YkJU44OBqRX2yHCh07GVgCAB4DCyCxoQNx0GLO27ZGdyOq+OGmJRFNuKjphprp&#10;YgRd6bnrkWYC91AHxdcSFpThKpXlTfEJpcJOPTffJUtL5pVHhU4kMUOZPUIQLQeORplVKnOvwg1H&#10;hkyhplKqVjNSeuR5Kg2j4nxPfIlmsWShIIJOI2UgFB3enx3IqBxbxODicOeHuSS60qWEVIqOx7ZY&#10;JuJIUlslvTLxJBJUTGRkwV4llMLN2Ktg4okuGLW1TFk0Riyp3TFiW6VxVoDFNt08cWFOxSS7FIcM&#10;UybxYhqmLJuuLAuGKHYpAdT6cVLqYodXFLe2LF1MVvvdxxRfc3iyu3EYqA0MVLdcWIcDi2ndoYWu&#10;m64GTsUOwop1cCadWuLCTt+mKxAbAHfFlTqYsKbOx9jiobxURa+eLKm+gxQ0MUuPjihutfniya64&#10;osN4GoqgbalPpyBSFKROW+EMStSMYliAqUAwMw4sCKHFCypHXphW1w6ZFIX0rhS6leuBXKnWuFS0&#10;y0wIcKUrinm0Se+EMS32wqtpXFVwyKea4n7sQh3qDCtNhgd8FJcThVbTffvihxiFa42tNEUxQ78c&#10;KKWgYrS6lRiq04GS3FXcadMUNDbCho9cULX3woKkVpkmstnxwKd3AYqAqKMDbS/jgtPC3TFadikB&#10;wO+KuJrviq5OtTgLIKzsBtgpJKHZxXGlJWGQDJgNJWiYnDTES71daU3wNgXUGRZNinfFIceu2BNu&#10;OLErXUHrhBQRaiBx3HTCiqXcweuBNtFAemFjSmy42ghXhAGJZAKwHjgZt/PFiGiA3XFKk8YB2Oxx&#10;CFBq5NrO6wigrixIdQDrgKQAvBwM1VTUYGVr8VbpiloYq0474qVgbw640i1RamlcCV9QN8UrT44U&#10;Frtiruo2wJtFwigGRKqtK5FLYxQ44E1bXU4opugwpbGKuG/XFUPdVNB2yQQVNW4j4a19sKt0Zjud&#10;sCqyLx98CGyFHbFNLHPYdMkzUGTucWLSr3xUlesNftY2wIV1QLsBkCVXjAyDfXFk6mKuIxUtUGLC&#10;m8LJxxVRkVerE18MNpJtViCkUXpgQI0oTysPhrkmwyCG9Qr0yTG1J5GPU4aYGZXxPRt8CAjowANs&#10;gkqg8e+BQ32xZOxQse6WP4TWuGmVLH1BAKCtcIioICXyTVNeuW01SlanWu+LEtj2xXm2DxxWlaCQ&#10;qdhUZAswUcp2yBZL+owJcNsVaJ+nAhwNcVDsKXbDfFDTkUycWSiSMsDBrrhSW8WLVAcUuHXFXH8c&#10;Vdv3xRTeKurTFkGtjiq7tih3XArsUtg4pcSDioa74otwFcWTjixpwPXCim67VxQ4DFLeBlTVN8LE&#10;hsCu+Klo4E828VdWh3xQ7rirY6YobGLNrpireKacDthYuPicCXU7jFacN8VpvFIDulcVLeBXU8cK&#10;ktjAxapU4pbpitOOKrScKlwpTFS6tdsVp1K4ptxNMUgLSa4q3XbFaaGBWyaHFFNfPfCvNoYqBTdB&#10;igtMadOuKKWGn04VHmpNXviyoLT74pK1jikbNdcVLmp0xSHDFFrqDFi0cWTv14oC0ivXFXYrs188&#10;WfN1K4WN0uAGBiS0adsUgO2JxZuJxVbT78UOOK21TCi7d06YENdcU82wMVp2FBto4oDjilwxWm8W&#10;RawMWsWVtkDrijm1ireKtYrTsVp1aYsqtrCiqccCG8KtHfAricVcMVt3fFDdMWTXbFXVxS47Yq10&#10;xTzcB44ryaphYk3zbxUimjTFlRaxTS4YGN20fbFkA4DFebq4ooN4oLRp3xUBrFk44q103xZEt1xY&#10;011wpHm0DQ1OKa7ne+BSbdit06lMWVtVxTThTFBt1DioLVMU22fbFhQarilxxZB1NsUuxV1cUtUx&#10;YU6gxZFwxa2jti2uxVw8MCWjtiwccLJ3vgRs47DxxW7awpcMCtbdcVBdil1AMVaxS0TirjihrFWs&#10;UuxQ0Bil22KHdcUtHFWiK4q7FWjvirqYq6vcYpa+eFDiMCXE7Yq0cVd0xVrrirqYq1sMVd23xVFW&#10;di9y23TxyBlTAyZLpumxwjcb5jylaYwvmnKqAB4YKcsClywctxhZAhXW0QfE1K4Em7WyRUb2yQTb&#10;liUGh6YlBLclqrnkPs42tt0EXwxA07jEIGzkhI698U2rcabYFWGI15YUrypbuK4bQqCuwJrgVcUP&#10;UdcNsl6oz/aONobFvQ15DFVT01pStT4YotyxLXFFqvp137Yota6qo+HrhVylQN+uKhDvJUkHfDTN&#10;URY3XbrkUclAgphSqx+iR8WxwMaUbjbcdMIZKHWjYoRduxA9hlZLEi1SrS7xMu3bBbMCnOV/3dHQ&#10;+IyBLNyEH+6l+g5BaPVzlv8AdsYYeK4CuzSCP9h2Q+BwJ3VSsgHxBZB44GBpYTGOoZDioC4GQj4G&#10;Vx4HCki+alJw/wB2x0PiMVHkXIobaKWnscWXvVmEoFJY1ceIwsDSkGg/yo2wppeDLT926uPA4r71&#10;GSh/vot/EYKZe4tKsf8AuuRkPgcVsqlJ6UYLIMDCgeaw+j0eMr8sDKIrk2qqf7qWnsckz36hsmcC&#10;joHHjiWBpRZ7c7MpjORKVSJGO0MwI9zkmNnuQep3LEiBgOQ3JGTAba4RbrT0Xorihp1ybhEXujvq&#10;0SjpligWvhVFB9Pv1xpSFGaZ1amTbQh5JmIrU1xulWwX0iEB/iGAlEtk0NAKjwxDGKCllZTWuTZo&#10;y2uFmXY/PINaEuoSG5ZYzQMkffI8khDlSDgtlybDDvjaFa3n9MgrkSwkLTI0mXkO+BYyQMtpJX4R&#10;XJApJU/qsrbFTjbDiDZsZaUphteJTGmyk7g42jif/9M7N1U/BEuV2GfAFrXF0dgeI9tskJMqCvax&#10;XLNUsae+Su1lIKtzPbH4XqT8si08F8kLGtqTVXZfltkgG4RITWEqE+A8vc4Ds1yQdzbTOavUjIEl&#10;jxEIT9HyuahTTEEtkciIi0qata8cnEp47RjOttQMSxPjhQDaKRi4qcaQVO49YikPH6cS1m0sOnXU&#10;hIkIIPXIUSzBHUJjFbi1TYVbJ8llJLrv15T8SmntlRk1idIeK2dztWmSBtyAQmAjit1+LbxONWg7&#10;qX1uxmFHH3jD4bDwlr22myGpO/zweGwOElYNO09tlY/fjwJ8Ihf+hYW+xIRg8NFSXxaFGrcmcsBk&#10;hGmcSQi7m4S0SijfsMJlSCUrbUbqpK7DwpkRMNgARFrd3kpo6Hj4nbJ3aJUsvFs6/G9G9sgYMI4z&#10;0QYt7RyOMtDh4S2jiR8ekRRUlZ6geAyQRxkL31KPpxqvjg5o4OJVgjt7kFwuDgDEx4WhN6TcUjAX&#10;xAyVshuvubeOT95ISBkDFqpBFrWM/Art+rEANwDYvlXpEKe+SACRBf8ApZWHFlKD2yVLwKkH1Vjy&#10;5VPvkTBhwlXZ3Qfu1Uj2yVo96xWkkr6i8RixIQN+WiT92Kt2xJpiTTFbuCdiWdcQWIIS8x/PLLSs&#10;ZabnDxJpReQsaLviSoR1tAsS8m6+OBJLbvDJsXAw8KFL07Rdy5J9saW14+p/5QyQimkT9Zt2X01b&#10;iPGmSIQQsTTYZTyD8sjwlidkTPMlrHwTrhJpjzS9TLM1FJwA22jZMlX0k+Icz7jEhhaHMz/76Wny&#10;w0EKsVwlfijFfEDGk0uuoZG350HgcBUIBrZz0IP05Hdla6LTXc7kDJWU2jHkFh8KjkffBbFD/pE9&#10;eK/djsypUTVHU1HH7hkrC1Suuoi4PCWm+Ai1pc9gjftAfPKiFtEWunorCrrTGrbBbIYrKK3XkAXJ&#10;7ZXVItWj+sSHioCL7YQWYIRzusC1fCwQrXlq5qw398TFeC2/WtKZHgT4ZUz9Sbvh4EeGXCC1b7J/&#10;HI8KOAuNvGnxLvkSFooe8f0l4ftHriNmQ3SiSQVOWiSTJDEtIeIPXJg2kJgZUsIanrhaZG2MzXDX&#10;LmvUnCJLEJ/YRi2iBHXuTkymRVLSdEZ3d1LP75AhQCsnt5ZN1HKvhlJSPNR/Rdy/7JH3YGXGiLXT&#10;J4nD1C++WgsuNMZL2BBSQ8yPDAQ1VaFfUYB9mL7zg4QkBpNTir8MQx4QyEE1huAY+ZASuEhB2Sy6&#10;eOpLSAn78jw2xopbJPbdC34ZYIKSVJ5o5FKQmlcnw0wIS9rV/Ak/LIJtZ6Mleh+7CClER2jN9vbx&#10;wli4SxQmiAsfE4g0oFo+3ZmXm/fJqQpXBgkNJHI+WNMVP07L+f6MjwsmjFZ9npjwK0I7I9XNfnjw&#10;lVSO2s5GAVt/ngITRc8AMu32VyojdKEmPJj0ySrAPDrkwqdWI+rwknwwlZFJ7mT1HLdd8jbELtOi&#10;DTVYV2yYZBOHooJOAlghxPTYZG2YC9bjj3ocWVLTeGtCa/RgRS+OcHeg+eNrwotbhSPi6HCy4VdI&#10;I5R8JyBCTsptCiH7dPoxCLVmn/dn0zyIw8mJS95ZnO7EfTkbZgo6wBlUiXceOErJbcWUK7rIo+eQ&#10;MUAFRW0Rusy/Rh4WdlMLaOCBf3TBpPE48NMDaEuYLx/iPxfLpgMkWBzSye0uSfiHEfdkgkSCNtEK&#10;KFNMtYndBX2ozI5SOnEdMiCGKAN/cHcORkuJK9dSuO7nGwyVRqM/85x4lps6jLShc4LZAI21kJKB&#10;utK4CWNK7W8bsXZ6E48LFT9G2H2nwiKtrdW1uCqt1ywQYlCzGzlYuzkk9cBgqyMWZYBPibERWkyF&#10;KV9sJYpfLwb9l/mOmVMw0losnQuPmMbStkt44x/eGvvhCtR2UjiocUwoJcbSIf3sm/tkSFa9eOD+&#10;6Wp8WOSFBk0NScn4gCPlh5opHqFI5gVPbEhiULI90TsCBkLSA3E852kXAd2auEVxuMiQwKEkikjN&#10;EJAyCYyKMglh+ysbSP75EtyZwRXL/ZRYx75C1R0VpT++k38BkbZAlHRRxLsik/PAEHzRicgOgUYU&#10;BY8iL9tsWVFSNyg/u1LYghFDq0ZZ28EGKLUm4H7blj4DAz3bSNeqJ9+PJgRfNEKr9yFGO6QFRRGO&#10;pLHFkQqBf5Vp88i17BxDftGmRLIFoEDoK4GS/wCI9NsKraAfaJOFK9D/ACr9+EMCuof2jTChaQh7&#10;csUEWhbixMh5LRcWuq5IF0ABU70OEFmChiKGpBOSBZteiRvTJ0tqZ5dBQ/LEJRMqM6j+YZJiVN5p&#10;SoU0oMFpAbVhEATvXFVZZlbpTCApDklQHcb9hhQWg1ak7E4EBYWZdx1wMwqI7OKHbG1IW8amvfEo&#10;WMGYUHTAoaVmiqB1OEM+a6F3HxEU7YWJAVl5Ecu2NsWjIq/aH34E007IRUAVwlCg7lCCATgZW6Qm&#10;YciKYbQtQO1QOg64Eq8C0U16YoKxzxFV74ER3USuLNZQ8vf2wKqRx+pKobYV3xq2BX3YWVygBKjb&#10;Exa+EHml175cQr6kdAx7Y8nGlh7mN3enSRGjrTLIzccjdLpICvXLxK02pEUHTJqGiMVJXYsaaHti&#10;yu3DfrituIxRbq4pcDXpigl2+KA6mKSW9sUB2LJ2LB2K23iimhils4pcBiiraJ8cWNU7bCrYwLTe&#10;Kt/PFHC1iyIdSnXFWyMWBJ6tEYpDROLM+bY/HFiWsUlsYUDydTvgY26nfFDdAMVbArikN0H04p3a&#10;+WKHVGKtkeOKtHFJdiriRirvcYsKbJxWz1dWuKHA4EELtsCGmyKlpR3xVdil1B1IwJppgKZJiVIP&#10;XGkWqK2BlzVRTFI2bG+4xVY7UxQpoa7YEgryQMLFbyHfFS2GrtigLq1wM1jV8ckGBUjXvhYX3rkV&#10;jvkSzCIpUb4pWs4BpjSGw5b5YGRbNMWLiKdMKVhGFFO6Y2tW5l7jAlYRXFWhihs74qWuvzwsVrjF&#10;JWbZJgt69cLXuXUpgZclYUptgbHV74Et4GTf2emKu98VaqK4VVVAC1PXAUhY5JwBN0ostcmGsrWA&#10;yVtRC0Ubc4o5qyNTYYGwKqEnrkWdrx44FbpXFLTDFFLCCcUtcMKFMpgYra06YFDa+/XEsgFdVoMI&#10;TS/Fbdv17YpbJxSpuK9MIYqYA6d8LGra9MY2x4VNkp0wsCsoRixVo2PfIltirAb4GZbpTbAkBqm2&#10;+K00BhtaaKYopcDgS1tXCriKjFJce4xQqxso2OBTG2vUKmo3xRyRamuVti/oMUB2KXDxOBDRFcWJ&#10;diod88K8TToGFTilSPEdBkk0t5mmwwWlcxagxW1Jm3ySbcanvgYkrhCOpwWxaaQLsMkyppZqnIsa&#10;ARSkHFLlocC0u67YsmtqYEOrXFF27pikBxrhUtEhftYrSxhE25JyVJb5pAKLviAiqQcr8jU98say&#10;UOx+nDTAlUW2kf8AZ28cBUX3KiWprQ9sgWYCNQU64G213TcZFi0TgS4sFFThTyQM8pc1OWBJKGLe&#10;GSaiVoBbpjaObsUFrkO+Klcq74qAj4EWlRkC2gIgD7simm61wKS0CO+BQ73xV3zxVvbFXdcKFklD&#10;1ywMipsKjbJhgtocKtgYopum+BLfTFDQA64q2QO+FWiK4q7j44GQbJwsXAbb9cCQ4r3rikuI2xWn&#10;EDoMUuxVxxW2vbFaccLFvbFWgfHfFSbXAYFAdizpvFFU7tTFWthihcBtgS4j2wopo4oPm3UDFQ7F&#10;m2ABirbUOLFqlMVaFDindx2xVwJG+KuxSuA74q73xVwxSXAUxYtk/fgZOHXFFNEYoLZ8MKFo26Yq&#10;2TTFLXKuK0tbfFXVGKZEtmn3YsQWq9cU21ittE+GKSWuVKnFAW1r1xbLaJ7HCxbxQd1hIxUbLS2K&#10;SVhGKA40xSS4jFjTgMUtjpiloimLLnzaxWg7p2xQSXYsapo4trXbFg3ijcuritO2piza+eKLp1MW&#10;DROKHHfCtu6YsnUwJawq7FBaxQ3WuKtUA3OKQ7AmTe2LAENUxZuxUOG2LL3uxYuOKl3jitho4odT&#10;CttnAk782sUAOOLItAb4od13xW3VGK8LYO+KXe+Kra+OK828V2DjuMVu2gcKQLcRih2KdnUrgSS7&#10;puMVG7ddq4oC354ppvpipFuIxUCmqYpLZGLELDtiz5u64rTuNMLIG3AYGJbO2KKaxVseJxSTbRPL&#10;FINOPXbFkD3tHbFiKcMUkuOKho4s3YoLVcUt9MUtEYq7FDXXFFt9sWNOxTVtEDviya64pcMUU2MV&#10;q3YGNNDCyIto74EcnYsqW0rilvvirQGKHVpiydXFWjirRxQ1XFW/fFK2mKt0xQtOKuIFMUurTFWs&#10;Vd74oarilsYqtJxS17Yq2MVaOKuJxVrFDsUtdMVdTFXBSTQCpxUmk307Rmko8oopyozpqJMuTL7e&#10;wgiiHwbZjkkuRjxomKw+HmgqpwhyAQFSO3VNnG+Sq2HNcg4sSKUxplTZlJNCBhpkt5cvhGKV69KH&#10;AxO6o0kfDiBRsNJGyileVe+JVeXpu2+BaVJAtPhHXCl269RtgpaWOFA5L18MVXIo74qrgjv0xVcy&#10;KychuMKFIRKdwTXJKVaopQdcihaKrvhTzXFmPTFabReW5wWhScHqN8KUOwau+JZAuDcd8jaXE8tz&#10;1wocpxVp7g/ZcVGFDUKg9emRLBGqjkAxgMPCuVksgO9a3pV/eI0beOVlsEV6CQCsUgf2ORSVjkf7&#10;vi+lcCBXR0fE/wBzKR7NiyKo3M/3qBx4jA17LAIf2WaM4st1Ss4GxWRcaXZTZoz/AHiMh9sU0vQM&#10;f7mQN7HCxIbYU2mi+lcKFqiMf3UhU+BwgJFuf6xSrBZFw2prqoM0J+2pQ+IGRtl7lRQx3glDexxU&#10;nvDTq6j99GG91wNdBpDCPsMUOLPelXnNSilZB4Y0oHepMYz/AH0RU+IxKT5LVRK/upSD4HCgEryb&#10;gfaCyLjSTXVD3EsKKaoY5O2GIWEa3/hQ5sn4+o+5PfLaa55OLktKbbdRhqmoik3RaoPlkwiJWwwl&#10;GL9K5JMja+dEkFK74WQQ4sDWrHIlBK9ljh3pU4gLw3zbF0j/AAn4fnhqk8NKM8BbpvkmQQ0BMEtT&#10;0OQIYyFps4Eq/MZIIBS99PlPTCWXEptp0vhkF41P9GTE9gMWHEuXS5fY4o4iirW3kiJDj4cFIV5C&#10;0fTriA21aGN9IuxydLwrW1B+uBaVbW79UlG64lgRT//UmIjjYVZQMHCEUtX0B9mlcIinhXVB/aGJ&#10;ipCi2nwybsa/LKzjYCJC1dKhXfiTkhFsEir+lxXhGOPywlBQxsZmNRJTAAyEj1ViTbLViWOSukGS&#10;DOozSNxUUwCVso0j4kKrzmph5MTSVajq/OscB+ZyPGxBtLl1CUGhY/RlvGG8Ir9Myr3/AK4iQU0q&#10;w6xP7EYdkUEwtr+Sc0C1yBpBgFW7uEgXk2VEtOwSG8uzMd60yILeAhB12yVslRVoK4RIq4Px+zhE&#10;lCaadYSyfHISFywStBlSZm4SM+koJPt2wHdqq1K4t0j+NYzI58cr4WIiLVInMalpEVT2Aw7BMqSy&#10;+uppq1JC+AyBmgGkqZXFaDAC2xN81nxEgUINcujJuDJYgDaj1thTGW7j5N1COOyY0Ln6ciIJFhHE&#10;rFGfQFfDJHZiSgzdXCmpr92ASZ7IiCY3HwOPpxItjKIc9gp/aofc5DgauEqD2LD7PxDBTMEhQ+rM&#10;u7KcUmbQt2bouNqJoq1smB5GoAywNhkr38/1eMt37ZK2ksduNXuK0FCflhFFNO/fSJ6k1B4ZYAGE&#10;hSVXF4iV4gZJgAgmvEJ+yD9GCmYCIUIVrxA+jIJS6+uiSUT6cjxMUAsfLqPpyQKV6xhRtkuJC4Hx&#10;xtbVYEaVqAHJDdKfRRi2joOtO+TJazug/TilNZpV+QyHCS2AIgLHGhEJBPj3yXJgQgHeWteTZAyZ&#10;BaLmZDuScINskRBdzFvs1+jCtIi5pLQMaH3yJYob9HyN9kj78ASqwQpaN+8areAyzmgm192j3Bqo&#10;qMrIQNkL9SZd5CF+ZwUzu1wFuv2n+4YRBVeGa2j3SpbxOTqkUUXBZNcuCXWmQO7MCk8trKK2oxQu&#10;R3yLK7TSG9BIUK1T7ZFeFGqtNz1PXAhLL+4aY8EU0GVSkxsIFoj1YEZHiLPjaC07Uw8TLiDuDVqN&#10;8lxJtWhhM0gFKDvhtKZ/u4qA0VBjVsDuhZRYtuz9ffDwMOAhL559NStatkhBFIFtVsYjyRSPkMsE&#10;VqkHdajZ3P8Aec6e2T4WNKlra2zUliB+nHhpHJS1G7qPRHQdcBQN1KwtBK3I7KMd24Js13Go4JKq&#10;098BDBQJDmonBPzxALLdEwySJ0kDfTklJX3EkKLzZanvTrlZDFANd2xNSj/fjwhnSvaahbcgFi+L&#10;xJrhEAGVK+pT/AGBwENVsdlndjQnAlYFdjtU/jkkKsenzOeQ2ywLaNnuDCvCOvLoSMSxQ6ieXfke&#10;PichS2iojCilS1SeuTq0tqkTn4KY8LBUuZlgQsaYoKQySV3AyNswFlO5x4kUuAOPErY96Uw8SeaY&#10;aPEFLSEdOntkSWSP9WKBayivPIgWqi2oWqdI8nwrS0albg7R5PhRTT6ojbFDT540jhWfpKE9I8FJ&#10;pG2nxryApXCUVS64L/ZVOXj4ZAqoenXrGR7jIUkF0lvCn2iQ2FVOK0E3925JHWowMgilsuG7yAe2&#10;JCeJUC28e5Jc40ytr9LCIcYlAGTACCrQzi7FW7+GRpBUpLsw/DEh9zjahbHqMh+0ob5jAyoJnazf&#10;WFKceI9hgQQ59NQH7dPamQIUSKw6YD9ll+nBukEtjTAP21B9sO6bREv+hw1JLHtkmBLHry5eZ6VJ&#10;r2whQj4UCRgZOmFpdc6eXbkGX78gQoUF09zsGXIlNqqaOx+0y0+eO6q66TbLvJKK+2SorRWtYWgP&#10;wSVOSEVFhVBo5PSgyDJLHlIJFa79ctBYWpNIT9o48S2s5DHiKrKV+WDiKEbpSD1qZIFlzTl24rU7&#10;YSwURerXiu5yLKm7guw+FuOBUIEjB+N6/RhpKIeZJE9PlthpBtBPZON1+Ie2QSCs+oP3U4KW16ae&#10;3UkD5nJUto+0i9OpLVIHQHJoJ70LczXUh2DAe2QJASFGO2nO5Vj88QU2mUKkKA4ocFMeao4rsMgQ&#10;mlJFeE8ouuVFlGQCb2ixhA9xIakdDlZDed+SZQ3EI2ijJ96Y7MSK5lEiS4bYAKPfG12WEDrK9T4A&#10;4lNlv1EP2VrgUjvcWk9lGFhsFEugPxsWPhgpnRVImPSNPpOBAAV1jkO7sFHtileI4x4scCFVeX7C&#10;gfPCuy/iSPjb7sV9zXwDoCcixPm4g9emRpkNlvEdSa4GS9fYYUFfT+Y0ySGhx7AnChcA3sBihaQp&#10;+0a4qVGe3Eq0VfpwsDFLp4Wh2P0YLpMT3qBZkG4qffLLttNLCpU1FCx3ySLWiZydycLJd6hJ5GmL&#10;GljSsfiIFK02GKtoN+RG2ISW42RNzWuFSuEvLp+OLHhXghthucUU6o6ZFmuA2JwsSplCw+0ePXAl&#10;YR4YpcWIIxtDccrqTUUHbCyWmQg1bfAilXmCBhRS0O2BdlNOS7k0xtOypFuSWY1OG0OmVipqdvux&#10;Qthpx3IJxCSFeaSGihW6dcJDDhUHkDGkWRZU23FaePc4qpmYLupwhNLoJGmJoB9OEqULeKZBRlrk&#10;CGiUBJJr3QXUB4zUeGESpw5YjFJZ7QqaEZeJNVIRo+OWWyJtadsKGvlhZlxxQA4HFTu7rigCm6b4&#10;Vk4YGIp3XFndOH44sbbxQWycUO64oLsWQaGKlw8cUOOLIlxFMUbO7YsacK4rTZOLJwxQ3XFXHfFq&#10;NOxZbtADrihsYs+btsV5NH2xUt074sW8UU3SmLIBwIHTFjTq98UhxOK3bQ6YE03XbCvvdsdjihxG&#10;KndxGKaaPvixLfTFGzQHc4otutMV2bBrimnKRXAWteVGVlmFhU9sQpDae+FabqDvixUnOStBU+nb&#10;FiFRBgZKyjAyC13C4gIMlvIMcJQG1AGwwJVAoIpiqm6b4q0FC4qFwPbFNt9N8UOKBt8C1baAD6MU&#10;hbIxyQYlSALHCwu1ZBTc5FsVAB3wJp3zwq1xxWnFRixW9cVUz1qcUtmnbFC2lfbCrQoOuKGj0wsS&#10;pnJNbVPpxZc2qYGNL1OBmN1y7nfIs6XVGKbdirdPHCypsDFFKgSg3yLILH2xQVIk4WBUmybSWt++&#10;FiCVRRTIt0QrofHItlLxvhWl1MDJTO5xYuA8cKGxgWnUrgZLDHihtE44UKo3xSA2MbS7ArjhVad8&#10;kxUXHHfFBaDjocUWtajYsSLWkV642xpcFwNoRCDauBkupX54E01TFaapipWk0FDihaDhQ2BgSA2c&#10;CabphQQ1hVtdzgSjFPTKylUAGKGgcWTfzwIb6YUNNuMUOpiriBilooPvwslvCmRY0u47YUuFryws&#10;eFzW1OowIMbW8dqYpAUnhX5ZJkVL0iD74sKRSdPfAyX0pgTTRPtgVsYoLZwpa6Yod3xZNOKimNqo&#10;yRUGTBW0O3UgZNgXJC0hpTG2J3Ra20cZqaVyBsqIUua5jXauABtpZGwer+OJFMV498iluu2BaaqM&#10;KVOdqLXrhChL5DlgYSlamCAcLDZqpGFDvnihcqFvsiuRLML1jPfY++RtAKPhHFRgbQq5FLhirjil&#10;xxRTVMCabrigtUAG2EKsbc79ctClYR45Ji4DCtN/rxRTtumLIuA8d8WLguKbaOKt17HAlsDFWx44&#10;pLdKjAinCnTFLQFcVc3XCparhY07pvgZOOKKaHviq6gpimmh44qd2xtioDutcWTu2+LF3T6cU828&#10;CKb2xVqoJ8MKG++2K83e+Kdg6lcVcB9+KW2P34sWuu+KtHxxW7d16d8V2bp3xRduriyC4AYF5u6D&#10;fCloHFS2aYop1O2LIt12rixaqeg64pW/PFFOpikuoBviodihbipa2xU22ad98UFazYWRcBUb4EOr&#10;9+KSLW9sLEbOIxTa3r1xSHHbFNrCcCrScKrcUU6njim26DtixbpiyapTFDVMWV27Y4pprrikm3dc&#10;WHJx2xTbVcUN9sWRaJxQFuLIl3scWBdhYnzdizdgYycOmLEOxZbu+eKaceuKkOxQBTiNsUGy0Rik&#10;BwxZVbuuFFU1WmBJbxQHDFmXYsaaOKC7rucUOPtiy5uG2KLDsUu6DFWsVt1cK04YEB3TFXdcVccW&#10;TRpitlw6YqQ7FO7XfFNO9sKSW/bFjQargS3XFjTXLFmXYsHYsrdil1cWJd1xYhbi2FvFDWLJwxS6&#10;oxXdrrireLEtEYsouHXFfe7FDjilok4pFNfPFm7FXVxRbuuKuIxS0MVdilv54q0NsUNU8cVpw2xS&#10;XYsPc0MWRNt9cWHJoimBlxW1yxZU40xS1tiru2KuxQGsUtHFXE4q5jirWKtHFLvbFDqeOKWjtirs&#10;Va+eKtHFXYq4DArsWTVKYUNHFXAd8VaOKu64q0N8Vd06Yq1iqva2b3JCqPpyJNMTKmRWGjLbEOw5&#10;EZRKdshj4k8UR8dhQ/dlVN8MYRasvpgE0w02VSIjd4R+7FQcmkALQzNuRT3ySCrTSRuoAWhxASBS&#10;HMfEVGJTaj9j4hucCVV5/VoQOJ74rVKka9Qae2BqMt1ybNuMLK1zGM1FKHDTJart07YqqCYE8SKn&#10;FVr8PkcCWkem+CkLwa7UwoKIjkCChG2FiAuDx022OKSFoahrira7mtMVK7cHcYEc1ruenjhZNCh2&#10;BxVQl+E1xS5HUUPU4KQRarK6sBQAYAoCE5hiVySCVWKMg+2AlHNWcFd+BK+2VkswFNVt2NUZom98&#10;rJbd1cfWVG3GVcgWOyizQE/vEaNvEYEqqLIP7mTmPA4o94acgbTx/SMC+5ycD/dSUPgcVormaYCj&#10;osg9sKNlINATTkY28MUhWX1qfCyyDwxKk961vS/3ahQ+IxDC1SMECsMoPs2SpkfNbIzn++jB9xiV&#10;oKSiGvwOYz4HFlRVaTU/ZkGRLHZRdYW/vUMZ8Rim+5tI2H9zLX2OKSe8LmMo/vYww8Riw2UeVsx6&#10;tG2BnuqASj+6kDjwOSQfMLJHp/fRfSuPNIppPRALJIyEdskAyAJ2Q4lM8okm3oKCuSpryH+FGfWq&#10;ilNssDUAA3BEkhJC0yTGQXTTmH4RkwGYjSy3uTJVD17YFUpJCjUINclzS2l2VNG6ZAsSFeWPkvId&#10;8ISCgXSuxxZovT2PEq2++RaSd10wjrutclTOrbt7hW+EbYsapu4aRN1O2SCUFJfyqabZLZaUxqLj&#10;qcCQ3+kGPQ4ErHvpWHXFUXbXPrr8X2sgWPVbNCzH4RXFmVA2sh7YLYma5LGVTyXriwkbf//VO73U&#10;DJsuwyBkkBBpMZNlJAw8TcjLe0aRvtE4RIlFpkxjs4/iw21Skk8+qys5CtQA4RNsiF0WsTjaoOT4&#10;gmgiU1hv2gDgsLwhWi1RZTxCEnIEBiYBHoaDkQBjTXVIWa8t3qjmo74eG0cPEofUdPl6UFfemR8J&#10;icSk2g2rGqyfjg4GPAQs/wANxDdZN/fBwlkOIKkegMD8bgj2xpsEimcdv6CcYV6YSiRtKrvTbqY1&#10;cAj2OVEFrBA5hByaXMv7JwUWzjCwWUq/sN92LLxA16Mg+Eqa/LDbLjBTKx09iecgoPfLIhJkOiNu&#10;LtYRQbnwxlOmA3Sma9nfaNuPsMgMjPYNR3VzF8TOT88sErZCimNpMb5SHHTviRbCcQtmsEU/3ij2&#10;OQ4GoAoVobcfakr7Lh4aZ8JaF1DAaxRVPixyYoM+EoiDU2nb03jBB8MJooOMK1xp0TCoIU++Rqmk&#10;WFGG3ni+xKtPCuSDeDfMJlCpK/vOJPtiQwkEFdPOahPgX2ysypiCOqWPHKTTcn3rh8RsEwqRQXQ3&#10;WuESSZhNYYJo15zOdu2StgSujuhMeCA/PAvD1RPEqPh3PvhYkpPeWF5ctyahA6CuVkFr4j3KVvo7&#10;I3KYdOmWRFNpKH1UMw4oNsnbSSxW7t5RsFNPHAytZaW3Fubjb3wtipcX8cRpSv05IBrUl1CI9Y8l&#10;S8IVFvof99jJcK0vF7CftIKfLDwIXrNaOacN/ljwIpHRRxxjkFAGGqYIC6Z7g0UfCMrJZgKK6UX8&#10;Bjuy5L/Rhs/iZyzeAwp4lGXUJDstKfLBbEBTW+kB3IP0ZIbppNLe59aIinxe2EikyjSEaKVj9k5X&#10;aLRVnBJD8UlQD45O1JWSy2/I1rXBSxVoruPgY0NK9zkiFIQ72bMS32q5UhTa0dd2WmC2S+Kz9Q9M&#10;HEzCaW2ncRU9cHiMhsmdtFLH9hm+nBx2zpkFoj8ayGpxYGll5ei2IFK4sBuhk1oswQICThoM/DCY&#10;g0Xk4A2yJDAhCtexHYrgpPAFn1qAn7P4YOFkIIgMqjZQK4CGJ2Sm9uRISKVUYOJhxWk8vF+2ESZc&#10;SWzpToMmJMTLdAu4FcmttQxtK/HemWRNpsJ8pEEIqaADJFgSlomtkarhmJNfbIJARX6SgkXgBQHJ&#10;0kikO1iz/GvGh7k5WQWNqZtXH8v3jHdna+Gykc1DAfI5YCUiSYSXgtlEZHMgb1wEAsFIXsDkCRKH&#10;2yPCy3V3JRa2yCp9sPJjamrSTUWYYeaCoXCpEf3aVPcnBVIQzSynvQe2C2Syjnck1+eG1bR5U6Mc&#10;bWlX63ORQ0I98laKa9RW+0g+YwWtJjbQrGlV2rklKjc3cAbi4LH8MaYgKUd3bsePpjfCYJARbRQx&#10;1ZkAyukIY3FuTvHh4QyctxBWnpfqw8IXhKNVACFAAB7UyspApBanyklARTRdsUIF4XJ+y33YeJWx&#10;bSfyn7sbTbX1aT+U/dii18Vq7MBxP3ZIFKfCkS1OwySChjfpUhATkVpVdiybUBOAoQqxoD8b1ORp&#10;mEZbywxghW3OSpShZopBuvxA5WbSChXjkJ6HAkytpLWR+gOSRaYWFpJE3xGg8BkrW1Wa8ZCVQbjI&#10;ErEWsS6mJqxFPYYLbKTCCS424gkeNMIlaNkeAoWtxxBwUikO8tkOrN9GNJFrUvrSM1QEn3OSEWW6&#10;ndSrd/tUPYYCGqQpLPqixSDk9Sem2ERUFEX0npwMw65Y1FjTseXzOCmYT63jEEXxbbb/AE4CklDM&#10;xbK7TakykAn8cNq3bLykFRhJWkUpA5O3QnAApaM1pT4krlnAxKz61ajdYh9Iw8KKcL6EfsAfRjwh&#10;NNm/jp9hcNIpXt5hKdkA9xiFIVpkEg4seuCShQdRB/dLU9zkaTaHYSN1wWlDyxNXYE/RilaYJv5W&#10;+7CCi0wsIHhVpJfDpjaFCa8dydzTBaUKZWJ23JyXEoCaW8Jt09Rt28MlaJISW6uiaGoHsMiSEhQ+&#10;szd2bG022J5D3JwcSo60MpILD4ffAd2ScW6o+wyoheFGJEiEFqHwrlZCRujIrh22XioGRLIABt3T&#10;/dklfkcjSd1guIxtGpPvip25r6zN1IUY7razlGercz9+BluqJUf3affix26q4jkb+8fiPAYUj3K0&#10;cca+LHIlBtEKrfsqBhtjQcy/zNgZLaL2FTgRzXfEfBRimmmCjqScVpsLX7K/fgpi2VI+01MNMg2A&#10;vYVxU7rqN2oMLFaQo+0ScWThX9laYUUHEH9tqfLFbWMkbbAcvnixMUDNZMlXI+HwxYhCPClKp1yw&#10;NiFbrQY8TMNmqjr1whVwZW6Hbwpigqc0lCO+KhyqzdqDASq8IKUG++K2qrEFHLocU2uS3LfF2wMe&#10;Nc0bEdfhGG1tqjP8NMKVxhBWoxpiSpDj17YQEUpM4NadBizDouIIL4oLfISNQdMBVf65UFe3bCjh&#10;WrPT7QBPhgTwtSSr1AoR2wgKIqBPIgkmnhgbG5OTkErQDCxcqVOwxtSivTVVr3OBhSHEVWFTQd8W&#10;SIliRV5LQD3yVMVEHsD8yMVXIBIlRuMBQVh4qnSrHvXBTJCSaVHcglwa+OCnGyYQkt9oE0A9QgFD&#10;0/myYJcKUSEllt6ZcJMQb5Idlpk7TdrabZJLjt7Yq2DiloYoJt2LACmxiyO7vfFRs3SmK8VuG+LF&#10;woMVJdXFIdhUu6YEFqmLLibrixdQdcVt1cUbOAxZW49cWBbxSS2DixDq1xV2K04HtirjirqYsiW6&#10;U64sHYpcTixLW2KkurittimLNs4FNOApixJcRioarhZN4ocMUkFrFhs3Unc4qWsWIi7FmW64GpeT&#10;XIFsDhvgS1SmKHAYsWqYVpYwAwsKC6Mbb4siudqYEWpsgOEILYjAwFQvGLIbrgRXBaeFzYVWMtMU&#10;FomgwrbXLvihysSaHGltVrTIsitIr1woLlovzxYrg1cNLdt88WQC4eOBNtgb4oaPtihRkahw0i1v&#10;XFbdgS6uLK2vhxY7OoMKCFM0wsaaOKC0RTFBbAxSvAxS2BgTbfXAydSmFlS5d8gWQRIoRiqxo+Q9&#10;8QWJCg8W+TtgQpNFvkgWkxW4slRKnpkWwK6p44GaoRTFDTHFbUQ2FC1nPbfAgltXrhUFUBH04GbX&#10;IH54EN0wpXLgS6oxV1cUU7fG0kOptkrYUoSnfDbAqVBXFHJxNMVLRbxyTC6RKL45EtwVKjIsw2T4&#10;4pLsCGm6YppDtQZKmsrQcWNqwOBmG6YGduGKHDCilaOLucgSqIRaZFkuGKHYrbeKupil1Nq4occU&#10;tEgdcK8lyjnv2wWpNqnpgYELxGvcYGdWvAGFIDTlVHI9MKSLSu6l+IlDQZYA1S2Q4mbxxpRJUExr&#10;jSgoiJuYrkSzVtsCtfPIocGGKG6b5JJDsCGjgSXA03xRanJVjQD4clakqgMaCppXEKIoK4um3Cmm&#10;WgMJGkMJSe++SLWCS5KE75Es4phCRxplZZqtMimm/nikLeuKUPMpfYA7ZIbMULIhXrk2sqRFDhQ1&#10;3rihsCuK0q27SKaJ0yJDOIRbMXXidz45GmdKka0G+RQFRadcWYb+zilob4sWsUF3HxwK2cKWq4VW&#10;vvkwyKkcmwpunfCjidgTThQ4UN0xVy4q6m+BLdAMKlsEYEBvFk7bArWKkup3xVxwqWq4q1TFLYG2&#10;KHBfE4pt1MVpxHjilsjbFiWsUlsgfTixd88Uu2pgS3uMUOpvhQ7FJccVDgcU03ixdXFJNt7dDihb&#10;imndsWJDfzwqG6A4E03TFDvc9cWTvnixJbBwJDW2Fk6gxV22Kte+LFrpiycRXFWjilbUYsXAbYoa&#10;rilwFeuFBK09aYGYdSmKZbtFxhYcLRIGBkd3csKOFaSMWVWspU4sap1MCSHUpipDqV3wsC40OKhq&#10;leuLNx2xVbyxTzbG+K1TXfFJPe6uLBqtcWRNu64odikyW9Pniim6VxUtHFQ7Cnm6njivLk6lMCLt&#10;1cWNdzVcU7uJxTTWFLicCOEN1xTVuxRVNDFB3ccWQ2dSm+KDK26+OKGq0xTzbBxRyaOxxV2LKnEY&#10;psNDfrijZulcWVNeOKt/PFWiQMWNOrXFWsVpwGKtYpEXdOuLLm6uFFNgYqWt8VDqYpt1BgRTtsKS&#10;W/hGBi0AMUku2GKKdTFm7FDu++KHE4pC2mFJdy7YFpx6Yp5tVHbFlwupTFJLQxRTdcUcNra4sgK5&#10;N4pLZPfFjwte+KOF2LEtFcWzia6YrsW8UHd2KAKaxbHYsdnYoJt2KgNYtjid8CKDqeOKLtrkOmKa&#10;d0wo5tVritU2fAYE1bROKQ1xxS0aYq4bYq6vfFDVcUuOKWjigu64q1TFXYq1XFWsUtk4qtPjilvr&#10;0xQ0dt8Vaptil2KtHArdMKtHbFWuWKtDFXDfFWiMVbALGgFcCptp2htOwaUGmVyyUwPq2ZPb6UkA&#10;HAfTmKZEtsII1bYN8XTJAOQAqCBVWslSMkFBQ6/EeI2HbJEUzO6NhcRr1ocgotEJNUfGK+4w2tLx&#10;CnUHDa0g5Y3U0GStbpTJ4GrAnI2ttl1YgrtTFUXFGxwUilzPw+E75IJpRX7WwHzyVoXFT3NDgRa2&#10;P4Xr44ptEuqLQNQ16YoWACvTCq6gG4wJC4uKYE00F3wquoQK+GLG3K7DsKYrVqvqgihxTSi7EGvX&#10;FmplGffpihQeoPE4oKmUeM7mtcVdIzMPD2xQUVbcWFOPTvkSWvhRBC9HVgPEZWS2gOSJhvby/Q2Q&#10;JZg97pHcbXEQb3XIJoLESBjWJ2jbwOBaKqTdIPiVZFxRspH6ux+JWjbxwLR6KqrIBSKQOPBsK1fN&#10;TkIG08dPcYo26FqONP8AdEhU+BxZWvZ51/vUDjxGBhstQ27nq0T/AHYVIKIUTgVjdZF98lyT71GV&#10;4yf3sZHuMVDSBT/cy7+DYEkVzXO0o/vUDjxGK0FOsBOxaM4E0VVRNTZhIMUHzWN6df3iFT4jAgBy&#10;rT+6k+g4sr72naQf3sYYeIwseEKJS2bYcozkmwWqJFcD+5kDj3yNsCfJL7q4N66w8QrKd6d8tCZk&#10;QCbRxoqBW7ZYHDiC0IYWNO+SqmwhcW9HZRtkgtNGFZ/timG020trFGeQPTIlSCV8k0ZHxCuSCRFR&#10;VIJDsMBDEhX5hBTrgCgKDCJzU5JmqxGNBRTkaY0ozIT03GTSgHDoajY4CVO6bQN60dW8MAYBCSac&#10;zEkAZIptTbS3PhkV4lv6Nk9sC8bY0yTxxRxLorCaJuQI98KCbRzLQV75FnEoR7qRDQ4abNkPLfOd&#10;sICH/9ZYN6opvlDK7TGw02SWjP8ACoy0BndJncXEVklE+14YSWmUmPXNzJPu/j0yriZDzQzVPXCG&#10;0KsfvhtKNgs5bk0WlPE4Rugmk3CxabFyO5ybVKSUXmuPLsPhXBaRG0FJMKVGIktKBunOxyXGzXiZ&#10;qdSMPiJTjSbaeYcnYhfc4TK0k0mt1dR2cdWOQJaCWO3GtXDsSr8V8MRJnHbm6LzFcr3DZZYLYaKu&#10;vmmbuq40EGIVk8yu3VK48IR4YKcW0pmQOy8ciQ1yiApXOqQwNwapI8MQLSBaiuq2bbkfhg8MKcar&#10;DPaXWyLX6KZE42JxNz2lqo5y/CPng4GAiuVIHT04XCr7ZPhLOVoeTRImJYufpyBiUAyDhoyD7Lff&#10;kOAsuI9V6aMK1JFPbHgQJFEx2ywfYX6csApkTaGu9Ne6bkDQeByBBa7IQ40JlP2qYQS2jIUbaWYt&#10;erEnJrKVrLhrkn93SmQtr4h1dCl2x+MKBkgzsLrnUlt/hUcjhsBEQChotQluX4cQQcebYYBHySxW&#10;kdWovyw01EsavdYklkLIxVR0wiSx81Bdamj/AGycsBDZajLr0xFeZ+WHZrKEl12Yj4iMaDElRiup&#10;pzVvsZGlIpDXt2F+FeuBCWMvI1bfFNLl6ZJiWz4jDauFTsMlagJxYWQjHOTcnLKRKSpNIxatQqjx&#10;yFoAWvcxTDgHAPc48LKrVI0SBCYzzamElFpfJHyqWG5ygpCgYcaTbo7R5D8IPzyQW0zsrdLbd2FT&#10;2ywjZSbal9YGqvUe2Q5MbUjeSIaSb5JlQbT0JTtUE4CildrFIhzc7YhbaN86jjEKDxOEyCaajvZ6&#10;7kE++RMmQinNjdsSA8ascrNNvCGQW8A48pUVBlfCwIRKsjECIKRhApaKu7FFqASfbEsSUluI7iZi&#10;7ocq5pEgidNsSh9SQUPbLQzJRF6zMOKgkZGRaiUudXHYjI8TcJBEafASfUfoOmTCkome9htvtbk9&#10;sNMatDtrNt/IPux4V8MIS41qBRtEPuyQgGBgAlU+tQtWsYp8snwoIQEmo2zdI6/QMs4WNIi34OPU&#10;VePthqmKndK83woCV61yspCDFrGpozAfjjTK1eS2gthyoXY48kWl9xM0jb9OwxMk0hj74QWSvbXJ&#10;jceGWWqZzRrJSVzxr7ZWQwUo0ta7yVPuMkIpsoqaVilIT92JDBB1mBrVsHEzVommc8WWo8TkuaCv&#10;drZNn6+2DhQFF5rZunIZHhZU0PQP7f348Kr44UkPwmo8cHCi1YQRo3EAscICUTJIsSFj0yTApDKx&#10;kYse+RtkNkRpsIaTk3QZMKSi756kJ9ORKAgGUn4gDkLZovTbfnIGYVA3rhtKZB+JMh+jIoQsmpn+&#10;VclSKWHVXIpxXJUmlg1KTrtktmJDf6Tl7UH0Y7JCKtbiWcVegGNIKtKFf4D3yJQoP+5FIk38aYFt&#10;RIlbd6/dkSyUHDHpWvyyLISWhJa0CtXJWqNtlaFC823thQd0NJeO5qNhjagNwySStxWpPhXBaQE7&#10;ghNsnOTqe2BLX1tT0jX6cjsoDvrrL0VfoGNhnwtjVZAe1MlYWkTHIt8PiG474CxIpLLqBo2NemQJ&#10;KBJCVr0BOESbbRVskoId1IUeOWBqlJzx+rcK46DJMQ3eiJwElfiDhLWl/oWKn+8JpiAypFG+tnBR&#10;mND7ZIxTS0S2KivJjlYgtOfULIinxYfDVqO4t23i2+eAwXdqduMA/wAok5GklAM5JwqtLHJKtJwW&#10;rdadcIKpnpjkrx8MspSirhxGvIipyBLAIBrt1NWO3gMALYAjvVpFz/XiWBCBmupnOxp8sjbMBYtx&#10;Mu5Y198kCkhFW1w8u0nTDzYFVOnwnc9fbIEKhWlhgNIlqR3OS5LVqL6i5PWmS41ptLuTryJyFskZ&#10;azmduMiCniRhpBpbcXEiOY4UB96YsAocLuQ1ZWyJLaJJvp3ONauDyr0yDKwm0cpb7YpkSFpa5pWp&#10;+HKzFMdnR3CA8USp8cidmRo81cPM43KoPxwLy5NcYv23Ln78iV3Vox/vpKfPAx2RUcTn+8YD2GFm&#10;iEijHi2RpBRChuigDJIcRT7TfRirgV/ZWuBSO9ujnrQDCqwhO5rgZbtq/ZFxY7LiD1dqYUtAoOg5&#10;HBSF3xHsAMKGiVH2jU4sm/8AVX78WJAdQ/tGmKQt+D5nAp82xzPQADCoppgv7RrgVCz23qf3a0wt&#10;R2QDwKrfEKNiG27CGaFg2wOTCQVgHHYDJJWolW8T44pJpX5+mnGgO+LGrVY5aiqD4slTEhoozn46&#10;V74pAREbvThQEY0hseHEUGCkqDN8RYbbYVtb6o48Qu3zxtSFKNWl3KkAePfAp2XAByRsD0pgULXR&#10;YlqB9GNIJUFuEVizjr2yTIBUR1cV/hkStUpD4yT0HY4GVr4rerVZtsIQSqMY4+nxHDTHmpuspNSR&#10;8sWVhfGkSn96xB9sUFaZVLVUGmBlS2dxQDucVU4150FSCcUkqzEKOHX5ZJguFWHGtBkUoZYiXogN&#10;cSm6RAhkQ/Ft4iuLEm23U8CNjy7+GLWY2ll7o1uyfDy9Qnr2/wCBwW4s8Hcx+80ySGvKhHiMnGbR&#10;KNc0ukhIOXiTElSZfHJ2t20BiocBTFXUGFaaxS2dxXFi3iyW0xRsuHyxYSFtHptioFNgU3xZFonF&#10;IAb6jFS0Rixpuu2LEm3YrydSnXFPNvFaDjixdihwOKS3irXXFG7eKQ2adcUlrFFOAxQd3deuKKp2&#10;KXUxWmx0xUkF1O+BQQOTdK4WJNuAxQNmumLa40xQXEYq7rirdMUuxYupirajvkWBbbffBS20K40t&#10;uO+BkuptgVaTtv1woJU1+I1wsArBaYEla4qcLCloXxxZrhTocVpvYimBLQWh98C0uJwopa+wwoUi&#10;3jhphxLlIIwMguVd9sBZAKhGBNLGIPXCgqZIHTJMaWlq74E22ScNMOJXjqcDYqGvfAlZI3EYQgoc&#10;knCwb74ErsCXNTFLXEYWNNP+OKlZUYWDR3xUtYodXFLlp9OSYAKpORbObgMUgN02rgZrkXfIM1Rt&#10;jhCrlkFP44CEU05r1wqsK13xYrKDpkmFORRUkYEgUrgjpgZW3hQ1w5dcbUqbKAMLFDlvHDSCWl61&#10;wIC8viytcpr1xSCqAYGTZ8cCXKAd8Stu98DJcPHAlax7ZIMSFMoD1yTWQtZB264oIWEU2OKltVXq&#10;cLEBWUjtgbF+BkHA1OKlssMVWlh0GNIJUzGvfvhtjTVAN8VLfIHGltcDTAztsfF0wLar6aqN+uC0&#10;qiNUV75EopWB2wJtvbFDYFcUtUxVv5Yq4nFXHbFbU5xX4skClq0diPiyJUI5cCW8VccVWsAR8XTJ&#10;BkgLlA7fANhkt2qRCAccTkgwLkblvhKgouDKyG7itFDAh1MirqYq7rhW3HriinHFbWtsCcVpCSyM&#10;TtlnCx4kOX8cmAxMlJhkmktfLAobR96EY0yBTG1NV3ykuQFcYEu69sVdQV3wKXdcKoK4Xc1yQRIW&#10;hmGSay3FA79tvfElgAr/AFOm7MoyNtgiqBkReAA+eNMiFyOKUxITzVxQjIpbBwK2d+uKXDb54q0D&#10;ixarilvFXVGFkAtbJhBUzTpk2LgNsVa6YUOxVsYqXdcVdxxSuptv1wLTQG++KQG9sVtuo6DFWgd8&#10;UErjirW2KWh12xVvrgRbqYUguOKtfPFLYpgV1RihrCl1cU0HdcWLjtih2LJcDvgpDmNcKkNE4oAb&#10;FD1xTbZIpih22Kur/t4rbiK4pLtqYsaa7Yslwod8VpsjvipapXFi7YbYq3gZAO6dcLJ2Kte+KuIF&#10;MUNYpO7q03xYtYVtaTTfFXdBTAtW1XapxTyaoMUNUocKVpwMiXMcVAWVGLIu98WC079MKh1cVLie&#10;2BLXTFBXKAcKC0cVWkYsi4k4sFhxTxN17HFk174sS2MUNHFsts4tJa64WVtYpcKYGW7VcVpvFWjh&#10;Q7FLQOLAuoO+LM7u7YsW8Vap44Egu7YVdgS4YpdTFFOOKHfPFgWhvizdUDFbdXFLh1xV3fFPN2LG&#10;qdiy97Y/HFdmicUkup44sS6uK21imm64saWsaYs4h1a4snUxRTdMKCLargXhp2LJqnhih1dsUlrF&#10;DeKnd22KAC6m++LO28WNBr54qRbicVApbil1K4q44smgMVbGKaaIxRYcBizJccWtwpiyJt3tikbO&#10;6bYocD44sC44pLumLIANYoO7qYqAHUwMrdii2sUO2rimmhi2U4nFjTR364qWwMWK04tnNx+LFeTv&#10;lirVa4rs6mKktUxS10xV1MVa+eKuOKtE4pd3xVrFXV2xVqmKu6DpirR3GKuwK6uKWjhQ0R2xS7FW&#10;gOuKu64q7c4qtxVs+GKuAwKibSwlu2CxjbxPTIk0xlMBk+neXxCAWHJsx5TthGBO5TyG24jgRt4Z&#10;VwufEUKXlCn+rkgGYC/0OQ275YyttoJqdAR88LUTS+IBTxKjIlksdlDE0wgJpoPXYHfGkrlK/tVB&#10;xQWhOVPiMWVIq3v4a8SoqcaYGCGu4FJLxgde2SWlZZKgBdsikbNFaVB3wqtESndTQ4oWs/E/FvhC&#10;th0+/FFLuW45DbCqq7bVTpgSrwGCQfFVW8DgLGlOZwBQDCAyU0eh2woKpJVtwcCAv9RCAOhwUypQ&#10;lcruMlS2vU8gCMBTbckhioSKg4gMbQ8tZN6UGFlaH5Enie3fAxtUhiMjbb5C1kjFMI+CQFD45WSy&#10;jHuVUSVBWFxIvgcgWfvWvJGdpkKHxGQUeS5A4H7iQN7Nip81sjdriKv+UMVFdFsccZNYJCp8Dimz&#10;1VmMyj40DjxGBjQQ/wDoznvE33YWW6sqTgfu2Eg98WJ8wpPIlaTxFT4jFKpDHXeCU/InFiSVVzKo&#10;pNGrjxGFGyH/ANGY/AWjbwyVNlELwLgCsbLIPfEqa6qUkqHaeIqfEZBa7m4wh/uZaexwpN9V5M1P&#10;3iK49sDEUsBgr3jOKaPRVUTU+BldfA9cUbdVN2X/AHbER7jBSgdzSBf91SU9jhSV59Xo6Bx7Ysdk&#10;PO0ZFIQVc9cmAy+ncrrSw9I823OWU4s5GfNESKabZYGcVKNGLg9skpKKdwN6b4gKBag12pFCKYaZ&#10;UpSRE/EDUHG0qMiGmC1UlYqKnAikdav6yb9Riwul0tscklDNBJ1AwJtfbJIG+IUXwwFiSEWY4m60&#10;woq1gcI3EDbDSOFUmDMvwdcIZBLJ7qaLbuMnSbVLG+Mp4Sde2QLElUuDIhqp2xDOghjcyjYnClVt&#10;7os3FzUHIFBVLmAvuOuBNoY6dIRWm+C2PG//15iLSzc8gFrkeFfDpE+itKIRiVMShX0FZjzJJJyB&#10;jbXwlRm8u8htWuR4GJJQknl2atRgosvEKxNCkU/F0yQDaJhM0iFrEeIqaZZbGc0ivpLqc7o1MqJt&#10;p4gUpmjNa9/fHibRKlux2JyVsvEBWVANFyTYDafaRpDSgSzdOwyyqZHZNb6+h0+Og69hkTJolJid&#10;5dzXchkbZfDK7Ygd6ENAd8kHIVFlUdBhpFrowJWoBvXJUkC2TaboccQ9Wbc+GECkGVLtR1mOIenF&#10;1wEtdWkTOZdzuTkaSBToraR3CR1JwgtoLKNPsjbJ8W7nJksJStA6hp95dtUkcR0FcpstAkR0QJ0i&#10;9j+yCfkckMhbRm8laDTLuRwJeYXvU5aJ2zEwnTsllFTv+vImTWTaUTatMGJqAPDETDZQC6PVrhun&#10;EDJcQTSOtJ7iY1cimNhBACKur1bVat1wNaXjXuzJUZKgWzhVk1qM/skY8IRwKn6XgP2qjAYrwKEm&#10;oWTbUqflkPDYeG765DCKoAuTEaVLLzUrO5+GST6BicZLAxJQLWlo+6yGvzx8MrRCDk0xSdpq5LgW&#10;yFCTSmArzDYkLaFGmsW+JgRjS2jZE4RhIxv3wJJQP6Mlb42oa4eFHE0dMk60/HBS2sOmy9hhpbWn&#10;T5R2wraLtNOZTykGWAIMkVdSEbRj7sZFrG6WyW07mrKfpyq2xYLMqNxkhJNqtvC/McSQO+Tu1Rk1&#10;3Cm3HkchsxCEa9J+zGuBKx5Z5fYeGNqtS2Zj0w8TJMoITbpVtz2GFgTaGmvJK/ZWvyrgsJAct2/U&#10;qv0CmSEgmkfExmjJlHXE7sTspFrWtDyrlbKkdYR2UjcaOSceBnTIFls7ICoA/XgEEhzapb3I9P4q&#10;HExZcCY20aQrVenvkSglLLzWnSQrF0GIIQBaiuvzj7VMlYZ0uPmCQipph2Wgvj11z1C4CAjhCvFq&#10;rSuECg1yPCvAr3V6IlJ7DIlgWP3N6HJY9TgDMBASXmTCkoSW4LZJggpJicNoKtp9t678j0GWBeSa&#10;zgotEIX3OElqJQg1CKAFS5c+wyLKrU47m1rX4q++GmVFXmHr/ElGGVkMeSFa3bupwUm2vqbHqtPn&#10;tiAm3RwW8Jq5LN4DLQilVr5GHEqeI98SjhXJZxXC80qN++BB2U2s2jPwyKPpwWyCIt2ZSPVkDAZM&#10;C0q84MqUjPzwFgQgmsWG9MgWQK0ac53pv88AJVXi03er0ydItXm4heCEBsUNWcBBLOak4bZktX16&#10;sB4UDH36YWvmgzqi9DGn3YaCeFd+labKqjDsxpoayQaUU4KCVRNaPH7Kfdg4QzCMe+cxLxAVm8Mq&#10;LKlC7kZBxB7ZG0JeWNcnauxtLXy64UN0PTxwgqnVopSJeXhk2JW3U5RuKUr45AlACjb3MhcKxrhZ&#10;hF3Fz6A2pU5C0AJe99cMftD7sFppcuoTKKMa/RkxSaCKRGu46NWpwFiVyaQqDlI9FyshkEXbG3tf&#10;sDk3icIpnVoj9IA9VGJXgXCW3b7SA5DhQYNvbW3EymoX2ODgDCqS9p7SM1RS5/yjkgAGYFtNrLdN&#10;lHgBkrDKlh1gk0qDhsMeFeusKP2R8xh2XhandrwckagwtZbtYBECagk9SMQpKVawxeanYDEyYcKW&#10;tyApXbDaWkJxtbXBj9PywWrZibqa/djxLSOsIeCF3+iuAm2douZGkRVRSaYFu1EadL4YhBK5dLlP&#10;UgYUW3+inPQiuNLbv0Q435LhAW0daQegvEmpyabVHC0+IinvgItCgIIQagr9+DgWy6WSBhwdx9GS&#10;MVDlsoeor9+Q4FtT9SzRt2398PAnde15a03cEeAyXCilL9J2sf2Axw8KaRiRpIA3Eb79MgQx5IKa&#10;9giYj0wSPbHhTzUv0wg+zGB9GSoMqXHWzTcfqw7IpNLZyyBm6kVyJDEikLPqEsTlBSgyGzINJq8g&#10;7DBszpF2t96v2zvgIbEbyDbZCmJ3WvyXdfwyshiJUqwvGBWUlj4ZWQ3A2joXLD93HT55FiQEYkMh&#10;HxsAPbDSg9yvGsS9PiOCmRB6opOR6CgxYGlxX+Y4Eraqv2VqcK+9d+8PgoxVaVUfaapwK7b9lfvw&#10;oNOKt+0aYpBWAIp7k4Ge6oC5+yAMLCg0VA+230Y0ncuDAfZWvviil9GO7GgxVb8H+titFv4j9kUG&#10;KNmmQDd2+jFk0GH7C1xQR3rqOftEAYEe5Qkt4jv1bxxYcKAlt3WpI2wqDSE48Aeh3wiTdzQ5JZqU&#10;p8snagU7vQbYCWS6NXLVU0GEFdnSclNCa42kL4pxG1JCadsmCghe10D9k7YS10pxzVbiT1wMqVGc&#10;VoBv44EU16xjSnWuAIq1BpGPRae+FkAqW5Ys3I9Opx5qVvphyWG+BbpUZiF4j7sVAXMAKEr8IGGk&#10;IU7VJr9GLIIyArwqFqcLEhDySUYhQC2RtRFTK8pPGnU4bSrIqk0xRakyGtW2xYgrlLk7b/PAzpUQ&#10;iJCpFWPUjCkhDo/H4tyMIQrR3C15DbtgK0vdg6c6gnwwAMa3UmkZlpQDCypSHI7NgK01LbCVNyKH&#10;IGLGYtLL/Ro+PKNqt4U2yQNOHPDXJIrmzaMnkMtjNxZDvQrQFd8uErQQpcadckyu2umFjTQpiycB&#10;irumKSC4juMWNurirh74sapvFLYxVo+OLG2wMUupijm7FHC1TFm2Tiho4o2b6HFGzYwJbrhRydiw&#10;t2KXUA3pizu2qeOLGm+mKXbHFi1tirdMVbpilwxY00RipF81wGKAAHVxTVtYrVOAHfFBXVBGK8lp&#10;HfFmXdsWNNjrirZIxayHHArgcgydXChaz0xAUlbyrthpha5RvgSF4wMi474WFOpTc9cUtMaYq1Ud&#10;sWQXAYE23tXFVkhwsSpH3xtgQ0tBhUBWQ13xbFxU4KStbFBCwpXpigh3p7V8MNsSHBBXfG2IiiFy&#10;LaHMa9cUodm5GuSa7tw2wJC4UpU4GS05JhThviUh1R3wUpK2RqZIBhKSmwHXC1ycRvih3vgpkGyO&#10;+LIt++LFeN8Wwbt7d8DKm6YGRDYrgpINKo+IVOBNuO3TFWgO2KVhUYWJcEGFjS5PhFMikBVAxTTV&#10;MKKdiqyTbFBCHbfJNbVQMC2vDA40yXKvfFACpTvkW13ucVaO+KGwaDfFk40xSsIpixU2rhYNFqe+&#10;FC0muFi1TfFQvViDgZWrrucWVt8e+KXU74oaYheuNKVAvXc+OSYWtMlcNMDN3MdsBCghf13ORbFQ&#10;HjvXAyVVYt13ORIZq6RgGuRKnZVUYFb6Yq1164q3irq0xQ7FXd8VWyD4TTCAkLbJqqfnkioRq0yF&#10;MiGyCeuKWmIrTFNLHUP1Jw2hSmIRDQZIMUqkFemSYkLemLXSJgr0yBZowYE02OuBLjt1xV1cUu8c&#10;ULeuKlqY8Up3OEJA2S9zltNRU9iMLW7Y4ULSBSgwsaa3HXAzRlq1VIOVSbwiwRgpk2MCadUHfrir&#10;vHbFih5IWkYnClT9KOPdjU+AyTEBc92acVAAw0tgIRnqfHCAwJtsPtkkLxv1yJZBWhlNeJORLK6R&#10;S77ZWnZvCydtgQ1itN0xVrtvhS7idvDFNLXoMmFIW0rucmwpb1xVwFcLFvpimnV7+OKGwRilrvgS&#10;HAVOK02ACcWTjQdcVO7Z6bYUcnAUwILu+KhrFfe4Cu+KtjxxTTt8Vp1KYq6mKtjb3wLbVKYpb674&#10;UnzWtixbA3xTbqYod88Vt3ywoDjgZO/XiindMUrq9sUU2NsCHUpthWlvfFk2R44sab6YpcBvikLi&#10;cCGjhVvvipaIp1xQ6o74s3dsVW12xQ3XbFDR2xVxIxUragYVawMeTifHCm2tvDFls7scVJW9sVpb&#10;iyafc1xZBaBiiTsWDiKYGZap3woccCLdTCimxsK4qd1pIxYgNdcWci0SMWC3auFNXzap3xTwgOOL&#10;I7uxYtkd8ClrCmnYsWuOBLiKYs7dii3VxYl2FgGsDLm7FlTiK4pLumKuwou3bd8CuxVqlMWRbB74&#10;oto17YqC474pJt3ucWNNDFlINkYsQ1tim2gBihvbFLjirQxS3iri1MU82jTFFOxUt4sgA174oaPX&#10;Fk3XFLlxay7Fea04sqpvbFLROK03WuKlw98WIb+eLJo4rTsU3bu2KLpquKuxQ1QYpdimndsVkXVr&#10;1xRFrFXYpccUnd1MUNVpikt9euLEOxZFrFiQ7FlTqYsWicDJ1O+KabHjirjirWKkW0RXriocQBim&#10;7bGKFtB3xZc2umK06uLNoYq7bFju1TFLsUtYq40xVxOKtYpa64oaOKWx44oaoK4q44paO/XFWj44&#10;q7pirWKuxS7ArWFWjTFXH3xVqgxVw6Yq1iq+ONpG4qCT7YCWJNJ3p3l9pCHm6eGUyyU07yZZZWEE&#10;K0j2Pgcp5uTDGjKALSgBw05AiA55NwQd8lTYFjS89m2xpJDXqlKcd8KKVpLkOlACGHXFNKSOSd+u&#10;NIaloxqcUgLfTK0dCCfDG0FXKl1q/XIqEO1S3HJK0bWOvNiQcbUFf6LNV4j2xKVeK4QLSQVbI0xp&#10;erRuOQNPbJLanQq1exxTbRZl3oCMQqrE6SijChxY1S4RiT4ZGpTCltYlVihbbxxYlULKvwrRsFMl&#10;JnFDXrhWlAS8icJWm/VOC2VOD8jUYbYlWVmbalRgQvXiB/DFWiqkbN9BwLSz0yB1qMSoLYgDAkjY&#10;ZFTuuSGGSnoyFGGQk2CNKxe4jH71RIviMqK0FMG2kNQTE33YE2VX/SVFQVlXFdlFngY/vFMbeOBI&#10;HcrIkoFYXDjwOK+9a7J/u6Oh8RgRVuSMdbeX6DhTy5ttJKu08YdfEYoNKS/V2P7tzG3gcaTurKLp&#10;RUFZFwsLB5rWeBj++jKHxpjSiJ6LlU9beWvscNMvesd5F/3ojDDxGNoACmqW7msbGNvuwWmyrAXK&#10;j4Ssi++C1BCk5hkNJoyreIw2t9y5IiP7mX6DgSL6tvJOo/exhx4jFdiomS2fuY2+7CkAqqrNSsTh&#10;x4HAj3ha8o6TRkHxAwMdmpJUt0MkTmv8pycQyhG9yh7N+bln+0csDj5ZWUW7FTTvloDKKiZ2U/Cc&#10;kyKJtrgS/D0ORay3KcmGYQ7LXfEpUknMLADuaZFhJGyxRvuTQ4qCoGzRju22KlXWMQrVcWAihppD&#10;WoOSbFAXEiHrtgJSQj4phLHy74AWuNIOR965ZbZbayOO+2QtaRttLzG/XEFhyULqyeU8lplnEklD&#10;jTJkYOKVGQO7A7ph6ZZKN1xCQhHsHrhLK1n1CUb98gglGIjBAG+0MUBCzTvGdjhpup//0Dfg/gQc&#10;jxM+O0faWrgcpCcmyMqbudYFueMZ3HhhYcSC/T9yD8LV+eS2ZghF2mtXczcSAciQEkBMzclV5SUG&#10;QpqNII6zACQQfnjwpEQVw1i0brUY8CPCtsXljJ14/SMfDYnCuKWDj9nE40eCsXSLGQ8kAPyyPDSj&#10;Hwo1beg4pT2yTM7oG58tR3DF5CSfnlZjbj8BQcnleNxRWODgTwlDP5Tp9lxX3GCinikh/wDDEy9K&#10;NiLTGZ6hMNO0AW7c5qFh0y+JcgzROpST09OFTQjcjISk40pJE+lzKOXpsSe+VshOlkOnTyuFIIGW&#10;R3b4yBDI7e2i02Lkevc5YTTXKSUXeoyTN8JKjtkBNnALYr2VN2avtkuINp3TG1up7hqL8I7nDbWY&#10;0mM8620fJzU5EmmoljN7eyXEhY9OwOU3axHegpAftHJhutMNNtnnpXZe5y0RZE0m9zexWCUG5HbC&#10;Wi7SG61Brhi7dOwyDIRUleu4xtsVC5pjaqTGSQ8Ervhtjfei/SSxiEkmzdycmGuUmO6jrBmJVCQM&#10;nbWlPqdxkhJeTbXLEbGmS4k20kz9yceJbREDyTNRSaYCWSZM4t0qxyLApTLdySsSGIHhhBSCtW9l&#10;XZWOT4kqn6SnHfDxI2XDU56/aB+jHiCaCYWNzPKfjO2OxYkIi7uRbgr1OJLWEANXkXqBTA2UFw1h&#10;2NKDHZQAmEMnNeUnhgpiRSEl1RUbiF28RkhSAG11K3p8SkZEwtnVLhqFsxoqVr7ZHhQiwsXHmygD&#10;JcLG1MXNuPhXYfLGk04y21as2+GrTwtrPbNsNzg4F3Cr6MY3pQY8LG1peLpzw0ypUX6v+2VORONI&#10;RUU8Sf3dAceFkWjZLO3J3+85WYlQSEfY6ekLh+XLAAWziKZ3KPNGUjPGvc5A21m+iUNok3X1Eyui&#10;okQhpNCua9VPvXDRZcaw6FdHclfvyW6ONx0u6XwOEEpEkdZQ/Ukq39434ZJkZ2oXouJdh9kVpkSw&#10;tLZbWfoVxqkmSFktZjtxOSXiUWs5vA4aYkrFsZWNAuSpjxJtZ2/1dAp698mglDXcM07kgbdshaqA&#10;02XuBgZWuNg4H2a4Ra2q2NnJGTIwIB7ZMFBK6aW7f7C8V+W+ArshzaXMm7VPzyCbb/R7+BxW1WPT&#10;D1bYYQtolkVUMIDAHvkmBQR0pydiKZFkDTY0kruzD6MO68SMhRIRxUE1yVMSVF7UyE0Y5EsgW1sC&#10;u5evthC8TrpJWHBBt45InuYe9DR2k7GnE08TkAzBTWFfSQLtX+OSQSk01tPM5ZlY++QUId9PuOoQ&#10;4VtpdOuW/YOK2u/RdwOq4N1tdFpzhwX2HfASyCPL1kCjouQtmvNsXPxEAnDSFQaQxFeQwo3d+iAO&#10;rZKmK19LVd+YwiKkluKyQGpYH5YRFFo3YDfJsVGQQSbMRXxGR4WTSrBDuGWvjXDwru0YI7gly1fl&#10;kDFKx7aBPtPxwcCbVIIIBupBPiTkhFCNRIQfjlA9saZgJhHbRXK0ryUZVIKRTb6daRfb2+nIUu6k&#10;YbEb8j9+EQZUVCS4sENN2ywQQbXiSK8j4rXgMSKY0oypbQbOMjw2qHZtPY+ByXhI4aWtPZR9Frh8&#10;NPNSOo2w2CEfQMmIIpb+k4TsFPywmKKRcT1WtKA4KUpdPqUEbkemGPjh4Qo3UH1SHtEPpw8IRSwa&#10;sq9IlH0Y8IQuGt16xqPoxoLTjrj9kH3Y0GQCJaZpEVpOp7ZUU0tu714jwjNAOuFFoU309PtnDxJU&#10;/rs9a8zk+JVrXkz9XP348S2sM79ASTjxJZDZqVjXl1PXAwKWahPylI7dMBLEJe0m++Nsm4/jYL2q&#10;MNpDJU2Wg8KYSgpa+mOx5F0FexyBJSFn6Kp1dPvxoptsafEv2pB8sABXdN49lFPDJlgWPXDVc+JO&#10;VFkFButMQypcorthBSyWzI9IfLJliUrviRKQeuVEqEOhPfFmVdCa1GNpCf29TGrHuMiVVl+I0yBR&#10;SIit/HKSzBpGwxuTQtxGCim0ZGkS/aJc/fgpNFEoSf7tQPnijZeVP7bU+WKbbDJ+zvitd6/4j0AG&#10;LFYygfbauLLdoMB9hfpxCK711JDuSB8sV9wWkRjqeRxpaLqn9gffijZxU9XamLK3AoPsryOK13rq&#10;SH2xRsFpCL9tqnFluuV6/YX78WOy6hP2jTFNrfgXoKnAhv428FGFVpVAfjNTitEthq7Rr9+K0Fsk&#10;RcUkNBjTAi0Fc2iH7AJwMapLzAA+4NfDCGcZqcqUO2TttC+M1FCKUwopTCDl8e+CmVrGgY/F2xW1&#10;imppklKoITCeZH04aYW4PyoW2GKaVZUWahrRT4YCGIBC2X00Xgpr79cNJAKiiqDsxp44WSuWAFI6&#10;0wFj71gIJIr8WBkqMjsPjb6MbY8lMRd+uBPE5vhFSSMK83RxKy82/twUgbKrXUfplIlofE5OkEIb&#10;iwcFjQdcQlbPIbhqqdsSgBYYSQTXINgKtFAH2jJY4pMlUwFft7e2ENRlaG4gAg9zizAtVteAJL9M&#10;QtLmiV3Cp1PjitU21vQ7sDjSLakZRsNyB2wIoqJZRswqfDGknfmt+ppcSGq9sFNM8YSq80ZWqYRT&#10;x8MRKnEOEjcJJc2LxE8h0y6ORpMa5oRojlolbGqUytMmyWjFFOp44WTeLWWjipLYxRTsUuxYlwxU&#10;m28UcnVBwMnYUNAYEk97eFiWiMUycelMWIbJrvi2W4VxYEt0xY04dMWVBxGKacBTFeTsUSLsWLqe&#10;OLI7u6YsabGKXdDigtnFJaxa28WfNqmK1TfvikuxQGsUNjbFDhik7up3xYU374GTdK5BNOGKCotu&#10;cLWQvjTv3xtkAvxWm+NMUrSfHrihxNcVWE4rS2pGFC9G8cBSFSlcCWmHIe+NppSZaYhiWkXepyTC&#10;ldRtkbbQF2KVN/HJNZU+fc4FC4OMVbG++KV4GKXMTSmBVgXDaAGuPjgQQ44UuPhirjhUtDFitemL&#10;Erad8VprjhQRbVKb42gCl674Ga7jTG002NsVqnUr164EuO2KS4NTCwVwwYZEti3Arjt0wsnDFDQ2&#10;xRbY2xSvBGBLY64UNgYqtdKjFSEK25wtSw7HCxdjSbRK7iuRbQF4HjgZrSDhQWsWJdTFXUGBktkO&#10;FiVIjxwsCFtaYWF0uUbVxS3xritLglAQcUkL4ztv1wMgvO+BkXEcRvitKDmvXJNZ3UqYbYU4jt3w&#10;rS3oN8WNKgauQpsBVQKDFmioFFAx6nIEtlInjtkSpb6YFa64q1sBihdiyAd164oLtsWNNHphTTRX&#10;kKYgqFK0YKzJhKUwUjpgZ04soxpNIG8k4t8PXJUGB2UlvWGzb4aUla8/LqdsIYFSrH2qMVNNcVPT&#10;FCIijpkCkoha9MDIbtnfAgu2pigOriyarvXFeTe/fCk7qc0dRXJBBQDrTLGohZ0xQ0ScVaoMLGmh&#10;WuRZhE2oG+QLMBGrvkWxvAxXDFk2q0PJumKRFCz3NQVHTJCKDQQZaprlrTbWBWqDvgS4KPDDaKbG&#10;NpCtCatvkCzu0YMgq7FkWvfFiC31O2Bk3SmSVwGLItDbCoWsD1OSDErcmwawqd3DFFU4nFPNogEe&#10;+K8mwAPngZW30FcUBob4pXUpgV1BhUtgAYocSK0xS6gpituC1wLzcBxFMK06mBXdd++KWhUbYVLs&#10;UOrgVr54pbrXCttDxxYBsEVxS4064q0cVbAp88UuPXFXDfFLZAxUm2qg4sV1aYElxocKHLucWRbp&#10;gQ754ULgB9OBk2Riq1VANcKC2dtyMWK0HbFkA7tilrp1xV1MWLj7YpWnphQN2jTviy4WgBTFiS7t&#10;ixWn2wM2q0xUhxbCq0uMUtch174sgWiwxZW1UYsDbRxQ3tgS6uFDXTFWwO5xSA5mAwIkFjNhYgLa&#10;4rbsVaNMLPdwGBLVDhUtj3wMHHritku98LINHAir5uBHU4UEVydgQS7CkOpgZFwFMWsOIxZupilo&#10;9cKS6m+BDtsWLtgN8KurgZF22Khrril2KKcRTFXHbFdmq98WdOGLHhccVcBikOxVrFDjizcBil1M&#10;VkLcRi18msWV24k4pAaOK83UxWqdit24Yq73xTzdXFDsU20BimmxtiiRtx64sQHVxZOxRs0MWTZx&#10;YFr54sr73Yo2arXFk7FDvlipdioa74pbrih2xxV3QYpW0piy5t18cV5OGKGicWFOwM3E4q6mKXYo&#10;aJocUjfm6tcUlrFDdcVdWnXFLRI74rw21vilo4sndsUtHb54q44q7FWjirq4pa6YoW964q313xS1&#10;2xVxoMVap44odil22BWiDhVrFXHFWhirjirXTrgS44VaxVvArVcKup44qmNhoc14ajZT3yuUwGkz&#10;PRluneX4LRfjFX8RmOZ8TZHGf4kcYPSYGtffAA5EYKqSBG+IcgfHJBuq100oH9107jJJ4QFkkcsK&#10;hmWoIrhQJWtHpsgLdTgSLdGnH7R28cU2rsqgVBB+WRY7rjFsGG+FKnSvXFW0tyT02wFFqpUJt1wg&#10;KFKQI3xEbjphJZU2qqxo+wwMCERLwoOGEKAotbVBOKQUG60PhhS2JZF+wfvxVFRNyTk3XIoDRHNe&#10;S0+jCqkCz7d8bZWjYZ+K8WWvvixcwA+MUpklpSY8gTgSovuRiq0qW6YEEqnwgVA3GKAqrMaYpItp&#10;hyNQaYbVdHEXO++BgSifq/pnk52yJko3XNHOvxQFWXwyJLbGICjJNC+1zEUbxpkC2e5dHEftWstf&#10;8lsrKD5hqSRhtdRAjxGC2NBpI4W3t5Ch8DincKvK4UUmUSL4jASporALdjsTG33YU0VQC4jFUKyr&#10;itg80PI9u5pMhjbxGKR5KqRyr/vPJyXwbAg781rzGtLqGvuMLHY8l0KQvvbylD4E4QFoj+krO91H&#10;syrIvjhtaCFL2z/bQxN44sxasiSDeGUMPA5FB8wtkkP+74gfcYsaC1Uhc1icofA4p3CqfrCj4qSL&#10;ijY81F2gY/GpQ4KZAHo3HG43glr7HCWRPeGpZHXaeLl7jBTDZSEVs/2GMZ8MLLcKpa4tE9QsHQeO&#10;FFcSkIhcyeu4p127ZYGqeToFRIoUYEHcZYA1cJRfBXGTCRsoSWZINMLJRt4WilqflkCiQRUqct8k&#10;GQKkyAYpQcqUdT2rgRLkmEipx+MYQxit+q1FUwptfFEyij9MCkrHth1BrhVDvFwNcBTa6yIRiOxw&#10;U1kUipIIz9rrk2SGdIV23xpIXw8FNVP0ZGkSRZqQadckFBS2aSWNiC2WUytRN/KBscitqL3s/UHJ&#10;WpLlv5e5wIttL9wwNajAUWjbhPUQOvfIW2Rk/wD/0ZdBI7rzlAUZIpIAS/UNR5DhEfmcrJYc0okY&#10;tucFpIX2lm9w1EB+eTAZAUyKCFLKPfr3yRKmSTahfPM1D9nK7awbS8ylsbbQWxJXrjaSsZxXfrk+&#10;IoBTbTtNWUCSQfDhtndJxPcJaRbbe2RJapSSGXUZS3PkRiJNkSuGpynfm3yrkuK2RVotTuRsGoMb&#10;UELzrU4NGAbHZaTSxvLiYVZAFxICJAKlxqAhNKA5FgBaiusR/tCmNJ4Av/SkB6gnHhR4a76/B8sQ&#10;E8LXOK42IqMiQwOO2zZ246qBkeBj4ambC0boPuw8CeBWiSKIcYxQZNluoT6d9ZNXbbK5RtrMSgJv&#10;LfM8lehyPCw9VrU0J02kZSvj3yQi3CR6oiaQQJxjpXLrUlj81vdXbkkA5XZYgqqaPOoqy1+XTIlP&#10;HThYyr+yT9GC2XiBv6rKNuJ+7CCnxAU1srX0E9R9mOZDGRYxr+omZjGNgDgtqBtjMrVNcQzW0OFX&#10;Cg69cUKtvE07hRkwEpvHEluu/QdTiWJKWXdy05+HpkCoCFAI64sm1IXfCEFcWBySEZZ23rN7d8kA&#10;mk2nmSyj2ArkiWom0nkuDMxZu+V2yAWUBO+FKNs7Iy0YigwgJ5I+aSLj6ZagHhiWPNCfVbZv2qZD&#10;hZ7u/R8B6P8Afh4ShE2tjHEfUJrTLAglSvboH4F7dciSxASx3ORtsXwkHr1yVpTaxtxTmwyQWWy3&#10;ULkFeCnAS1JXXwxtsC4ORt/HDxKSqJIw3/jg4kgo/T1e5fjU07422snR47OOrGgGRJaiUiu9UluG&#10;5Bio7UyILOJpSTUp4/2ycnxJJtY+s3QP2zg4gi1y61dDq5w2EWmGm39xcVaRvhGJpkaVru+Fuhl7&#10;9FytrSWXWbtvi50HyyYpNqP6cuugIP0ZPZisbW7k9wPowilpauszEbmuNBNJlplzLcVZ/s4CEHZ1&#10;9fNbmkdK4GAS/wDTVx+1Q4bDJw1i4Y0qKV8MOy1acW7sI+ch7VwEMSUquNVkL/AfhGAEBIWprcy7&#10;bZLiCaXfpe4cgLQV22wWE0nEZaNOUhqaYCxOyXy6u4YhQKYikhb+mJD0Ar74dlcNRnYgGm/tiCCk&#10;RTJPscm60wlgUun1R1YhKce2RsJCmNWlpvT7slYWly6rKPCvywWEuOryeww7LVoqyuZp2q32caXk&#10;iLycQJyB+LtkCxSiTVrgmpbb5ZIEMtmhrUqg9CckSGK39N3B6kfQMjYZ046pO/2m2yJKaRcDsylm&#10;NcpKaU539NdupOAKUJ6jdanLQx4lpc9eR+/JWm2zM5HU0+eG1tyyEdeuNrdpvpkBA5uN+2EoKzVL&#10;njSNT88jbBK3lx4ma3lUbZK0hkGnwejGPfAWJCFubOe4kJC7dshxIAXw6Hctvt9+R4yyBTK28uzm&#10;nKlPnkOMs4lkdjZrbxiPw64kpKVanMDIfDplZLEJDeyUNO5yyJW0L6jGork7TbIdPj9OAA9cKJFK&#10;tTn5ynwGBiEvL+GG2Sx3J742qmWONoVrReUgr45YN0pxcSiKJj7UwlrLGpKkVPXKrSFKhbc4UFaT&#10;TDaHA1wWyXxDk4AwpCeOnKRUHbIFKEu25SE9sCEKzkbZJCzehxtWg9TviqpCoDAjrXJxZAsnToPl&#10;ki1yY/d/bbjuAcrJSAh6csUqkUfxAeJAyQZBkTHhGSewwliUmZy3XfIcTJT69sbQF0UfxAdd8ILK&#10;6T+RqJt4YS1lj7Ru5PFSfoyssg0LScj7DfdgW18dhOT9gj3whbZBbxmNFU7kDLEFDyaZNO5c7V8M&#10;pkEheNFc9SuBKIi0lY93YY0yBRQMEezOKYkFJFq8MkTfZNRkaRSOiSu4GRTSMUA9cBCVaNgmyqMr&#10;IZUFUc23ZgB7YKS1yiU/zH78FLRXh3b7C0+eK7N8SN5GxVwKdhXFBj3t/vG6UAxRstKoPttXFlu4&#10;SD/da/ScWNBdxkP2jxHtikFYRGv+VgpO7gzH7Apiiw2V/wB+NjSWg6D7AqcKCO9f+8bwUYoapGp3&#10;PI4styvVmP2RTAimiv8AOcKVoZR9lanFBHeu/eN1+EYU8lpWNT8RqcCN2wzNsq0HvipAUZbRSSzH&#10;fGmuj0SeeBgaDp2ORTx96DaOQd+mWCTaJWvDsv2zX3ySQiIj6xC/s96YWJDVzwXYbDww0wCxF9Qf&#10;ETxxZLJAEVqmhPQYpBU45mQ8SBQ9qYbTVqxgVhyrT2GAoJIU1VWb02rTxxSqtOppGg2HU4laUFf0&#10;yT+0ciyAXjm+4OKltJGStDQ98kggFUjIdvj3+eGmJC53EgqoAAwFAFIf0D6gfoBgtKoIm+2/xfPF&#10;KhP+5+Om3hivNuFhL8VAO9MDLkrfWXT2r4DJMQAskl9Xcg1xtIDZQBeZG9cCG2t2Y12AwFQaWAFd&#10;++FktRhI4iQVPUnJMCrPHHGtE+344CxtSBG9KV8cAZU0rMxKqaDxxLIOWMEcQwORpKjcW0co4sST&#10;4DBw01ThxJdPoSOCQSD4YiVOJLBXJKLjSpYeqkjxGXDI4xigGhI7HLRK2FUplKdcnaA0QcLELcLI&#10;l2KHAd8Wy3UpixbBGBg6tcKeF1RikuxRTumKefN2K8ndMUHd2KAB3OGLYWwNsWsOxWm8UU2K4EE2&#10;1Txwq30xWRaGLARpvFs97RxY7OAxZN4o4XAYqR3t/LFhdcmsVtsHFNOG+LItDfFQ2dsUSLqYsA7F&#10;lzaxTTYNcCDuu6ZEq0xrgUrQu4xRS9cDNv54UNVpiEHZYy964WBCzkcVX0xVommKF6qSKnFkAv49&#10;sDMNHYVwJUi2EMDu2h9sJQAvBpgZW7fFBKxhkgwJWbYsQtJxUlcktNjjSQVYHIltDfLApU2bCgtV&#10;8ckh1a4KVrc4WLY364E247YULWFcKOa00G+BGzXKm+BNtBq4WIK4GuBndrxiybpgUuGFi3sdsDJo&#10;rhRSpHRtsBZBs7dcQpaZjTFXAV3OJUByitajAlx8BhRbsFMrXVxVcGphVp3ptgQShnUdcmGiRWUB&#10;wsRRaO2+EJKrG1emRIbIlUGRbVwOLEt0oMUuoBviqmX33w0glrY74GLZWnXG0kLTHhthTXHFLgcV&#10;C9d8DNcBTAkBdkWTmpShyQUqLDJNSzjSp8cCKaIwoaNPpwobTfFHNWVfHAWYCvC3HrkG0KwmXrvj&#10;TKl6yBhkaVcKAb4sXUFcCt4q0cU202LF3TrilxoAThQENFXmeP04WaI+sHvthTaxpSe+KLUWo2+K&#10;FFkwoLuHc4bYcLQi5YqArRW/E5ElapE9MilfgS1ihsAHFLgO+KtEU6YrTj74pLT04nJBCBkp2yxF&#10;qR2OFp5LR4YVdTxxYlorvXAU2jLYAjbKy5ESiRtkSzLTGg3wKApNdBdhk+FkSFCS4Z+pwgNcpKPK&#10;uG2LqEmgw2xpXisnk9shbOlX9HEbsaDxwWjgJWzxxoKLUnCGchXNDUFck1ou3joK5AtgVwKZFQuJ&#10;xUloim+KGsWTZIrhV1cU27thVYTXJhiWiMkimvnipDdKYWLVMWRLgMDF1CcUu2PXFDYGLJuhxS1X&#10;FK7oMCuJxQ4iuKQ7YYpdvhWnAECpwIpoN44q2MVaAwopxXFaa7Ypd1xVoYoDdcUuxQQ0BipXNioW&#10;1I3OKrqjFFtDfrilsCnbFAXYGTqeOFi4bYEt1pirdcVccVdXFWxTCh1N8CaW9MKt4otaRhRTWKtd&#10;euK00cDJ1MVtrCgm2qYoaI7nFndrCRXxxWlhbFBWnbfFIdWuKWtsV4msLEm13XAgbNDriydUDFDi&#10;29cU24scVumq1xWRtrbCwdgZHzcN8VDVMWRNtkUxYtAeOKkupih1cUtUwppvFNtdMCXYsC7rioDh&#10;74pdiinHFLvnilwxUtYsXbHFWsKHYGbqYpp1aYp5u64q7FiXfPFIFNHFJLuuKGsUu6dcUhumLAtE&#10;YUh1KdMDLi73H3xS4AYoLZxY7LTiydTCkOwK474sdmu2KacMVbxZNHrirq0xSBbq1xUinYsJF2Ku&#10;xSXUxYh1MWZaG3XFFOpUYo5uIpikBw8cVO7RPY4seTga4s2jirjtirv44saaO22LNvriyp3XAhpR&#10;Triimj1rirm64UU7p74GTiRilsnFWhtihxOKWq4paxS6oriyDVcVdXxxRTqYpt2KWsVdirWKHU2x&#10;VwxUhonFQGjilrFW6Yra3rirq4paOKtnFXbYqtNBgS4YUOOBWsVa6YVa9zilwxV1cVcRgVXtrKW6&#10;bjEpJwE0xMwGRWHlr0qNMDXwyg5GAiZMgjtvRQL08KZTV83LhABcnJNz1yYFOSBfNUW3LGoPXqMl&#10;bElYV4sQ3TthW16qYyCRWvjiklc1zMCIyPhxpFrzGOtNzkVtTk4SKFNajwyQUhuMcV2BqMWKrFGH&#10;XmTTAkFpgD9nFNKsU5X4SoPvgRS1+LZNKkFQmld/fAm16qoFK1yKOaizFX4npk1ps1U9cULCr13A&#10;Ixtbb4x8Wps2BQFNiRtXFla/6txT1EY1OC2sG1WBajlJvizVuPI0U7e+EIWsjxihFRilyt4r9+LG&#10;lrcVNabYs6XsYuNU+14YAx4VAyFqdslSSrsUI+HBSG4VDGhNMSwJRVvHxY8SOXvkUAW3JPLFtPHy&#10;XxGRLkABZGtvL8UDmNvA5UT3MtwqFrmMUcCRciSwsFQpaSnvE+Blv0VFjuYh+7YSL74qSDzWF4n2&#10;njKN4gYCjh7lRIWG9tID7HFbPVp5XXa5iqPEYqK6KaRwtvBIUPhkmZtUZ7hBSRBKvtgYUCsVLaU7&#10;Vif7sCSSESq3EY+FhIvvhosOfNRnkt5P7+Mq3iMIZxB6LEgI3tZv9i2FkSeodJcXEYpdRBx4qK4G&#10;GxUVkspT8JMTfdjTKiEQsdwgrE4dffASx4u8LPWU/wB/FxPiMGy13L0Ebf3EnH2OFlv1Xs867SIH&#10;XxGLEgKFLZz0MbYWe6oqTJ/dOHHvgYk97i6k/wCkxfSBix58lP0DM/wV9OuWRi1zltQRxgBXjl4D&#10;XEUofUO5NclSbKpHbmM4KSTa542bvkk26ONgKPvgQd1/pk9cKFNrauAhlaw2YJqT0xpTuvkg9Tbt&#10;ihfFGUHHtjSG2WvXDSVB7UndTTClpYnGzkEZFiVUQAbgDGlpp4uWzZJNqZsfA4rbkswpDeGBBsog&#10;DiMVpRnthNvWmTtKFbSvfIoUzpL9jgpFrf0M3dsVJLf6FNOuK7oq2tDCvAmoyKAC/wD/0pdc2/1g&#10;ceXEe2Ai2uUSUCdCQfYf78jwlFEOTQyD8TCmIDYD3pjHbiBOMY3yZKZFKbu0vJSWfp4DIW1caXzw&#10;en9utciSjiQxidtwDT5Y2yEgvWDlsa4W0FNbDSwaO+TZJhdXKWyUFK+GC2slIrm6dyWY1rkbTSDZ&#10;mbtthSF6qtKjG2QK9GrsOuFatOdP0qv72Y/Rk6STSOublYV4r1wEtaVSyFjU9crZiKmSMLJwNOmF&#10;KvbwmVqdckEUm8ca261p0xa5FLL28klNPsrgtAQfrOvQnJW2WirYSTkAV98UgpvyECb4C1k2gpb+&#10;Tquw98jbIBCT6tKBQ0w2pSyS/kmagHzOWAWxIVY7pIDVtz4ZOmIKMh16EbMv3YDBnQRaa5AeoIwc&#10;C8ARSXiyryHT3yNUxISy+1GJCVZhXww8JLGrSOaS0lJrxrhESw4QhWsbOTuK4aTwrTo9sd6jGlpT&#10;fR7fud/nh4UL4dNSAVTcnvhVZc2nqjixI+WBUN+ilAryP3YKTa06ODvWuCk20dIYdOuNLbS6TKTu&#10;BhVM7W1Fuvv3y22NoC4SSUksu2QJQpGykPQZFlbcFiS9G8csAW0ymf0k4qO+EmmPNK3idtzWuV8T&#10;MClnEjemSElRNpbtK1T0yY3Sj7ucW6cRufbBJr5pLJ1JOU82Y2WgBq06++FUbp9mXYM3btkwE3SY&#10;3c6wxlR1xJYHdJ3LHr1yNqplTiyC4fDvilUiQuQOpOEBIDJ7GBLaPkRuOpyRWRSvUJ1llJDcgDlJ&#10;KAguTVxDKnOx774ocoA3b7sKroYzO/FRvlgCp+irbRiPw6nEsbSLU78zvQfZHTIIS4se+KQHB1G+&#10;K0tJBOStCvZW4nfj2yYSAn7tHZxEjoOnzxJYE2x+4uDKxNak5C7WlMca0bFKLsbT12qOgycQyuk2&#10;up44F9JhUdxXCd2tB/WrTp6eR4GdNmazP+6z88eBaRFmlvKeUaU98PDTHk3qdzwAQd+uAoSR3JyF&#10;s1MSUyS2mmmw+qebdBkgkmkbf3IiUIOrYCWvmksjDINgWr0ySlf798FoaSL1GC+OSG7JkNtALdKH&#10;sOuEliUivLmSVuTmtCaZAlAQXKp9sFppa4742rlAG/fFVeBObgDFkmuyCi98rKULOwJwhBQzEDJW&#10;ilhqRXJWhxc13xQrQx1I8cLMMihkUDwAHXCWJSO8k5SMR08cgUBC/ariEqtvCWcL3JywJCfyuYIv&#10;en44lHNCLdTHfmaZGwzpMrWZwRyZiPCuQJbBFNbeZpXCioHzyNsuGk1kmEcZbwGRJaixm7l3JO9c&#10;qQI2lFywJ5Hrlo2SY0ow/FIAe+WhDIlmREG/QZMsSEhuZfVkZu3TK0hDO/HAlTMoOKuJB3OLFfBO&#10;EJ/XkxJKZfWI2iLNuKb5MsCEkLctgDlTKnG3cjYH7sbRTX1V+pBGNq0YX/ZWowJVLWJ/VBYUGEFk&#10;E0tpQ05PYDCAkhZJYySE8KU8a4kMFo0pxu7KDgpC79G8h9pcNK0NMRergH2wUlUjsIlPIkn5DJhC&#10;YCVSKb4latANDaE1JcknschVsgGvq9p2r94yVIpen1WE1CmvuceS0qtqER2OFeFqKWGVuKqCT7ZG&#10;k0rT0jTnQbe2Bil7aiVOwH3DEFktOquu5yd2pKvb6m8zBex740i0fK3pLyB3yNItAPqEo3rhtktX&#10;UJeo2w8TJXhvpmIqxwWzACexn937kYCGqTHbydmYipr88CgoMVJ3JyVsgWRaReDiFoKjY4CLZMjR&#10;+CcsqpBVUnWlTgpV3r7VGRITbSzLWr1OQIZgomK6B2iTIlNKwMj/AGyF+WBb8nfuk6nkfvyK7rg7&#10;N9hae5wgooLipp8bYr7lv7tfsjkcbQR3rqyN4KMVBHRqiLuzV9sCd3eoP2F+nCih1bKOftGnyxRa&#10;nxRevxHAyXhnP2RQe+FSAHcR/uxsaXdsOo2Ra4orvb4yN9o8R7YqC1VE26nFNErqt+yKYsNg0VH7&#10;bYs2uajZFqcUUOrfFz9o0+WKfctpGu+7HAxpqSJpVpQAYbYmIS64sxCK7NkSKQLCAe09QmuwyYLM&#10;ScOSfDGaeOWNluiYA9Ax98KCLaLutScC0uKKVBY1Y9MSEFSrwPNqHAyAWCUciwAocNsiGiy0qTv3&#10;xYrkZIyO9evthpKq8kcR5RjkCe+JDUsa6dv2VUeBxCdlIEs3IH7sWQVGkkCcRSh+/ElBVIKjtiqt&#10;JULybYYEIZnoa12wNgUpQJD7HFVeMjhwRAAO565IMSslgeIV3p4YlQVWMeowNKAdcitUuJ9M1qDk&#10;kc3O5HxjqxwUoU3cjYU3xZKNtVGLSUB9sVFqqzoX4rthRwNyOBuaUwWzApQSUIKN9FMNoIXxcpXN&#10;dlAqfHAgldAgEtFNKjvhY9FxgCks2+R4WIdLHGUq4+jCQ1yhaV3Wkw3NeHw5G6apabuSi50SWEFq&#10;VHjlgk40okJY8FD4ZYJtXBaHaOhy0FrI71h2wpO3Jwws7bG+LHZr374sra+eK0uptinm6lMV4WsW&#10;Mt264oIaGLAl1cWQDhi2FsYsKbrihsEDFLq4EO+eKu2woO7sWNU3gTduArink7YfPFXbYWP0u+eK&#10;kuB2xRbq4suTVMV2LeLEuAxYU3TxxbJG3A03xQNnVwMju7+OFjVN7d+uRKt0pvkbVbtil1QMVXK2&#10;BLq/ThDEhqvjirRwsSFvDG0U2BgSFoFTvhtFK65FmGiR3xZLGYZIBhJTpXCxXr79cDJetO+BK1l8&#10;MQUGKmffJNawntih1B3wJXCMN1w2vCFYGmBm2KYGYKxlHXCwKymFi3TbFJcNsVDhTFDZI74qFp2x&#10;QpEjFgVwI6YsraxVsHFbXA4GV2uGKW6YE07FLjhYL4Ur8XgciSziFznwwhSpFt6HJUwtfXINlLsV&#10;K2g+nCxb4+OKXCuBLY98UtEBsWNLHyTAhSpU4saWkdsNrVqkI3wMwFcDxxTa7iBgVulBgZqcjU69&#10;ckGJUSa4sC0pocVCqG5YGbdBitOoK4saWsuK0vTpvgZBcKdcBZOrilqgO9MKKdhY0pMMWNKRFThY&#10;lojCwK9TgbFYbYGS9DU79MBSCqMFHTAyaiO9cBUlEA1wKu+eK07bAim64pWtih3Ub4ErJjRKZIIA&#10;UrYdT1J2wlK504mhxTS2g+nCpaCVwMdnOF698ISd1MiuKKXrXthtNK6biuQQQF+x64FbwpDq4FaG&#10;LFd03xSWqYqG61wsypzH4MIRSCcA5MNZUtiMk1OC064pcR442tNcC2+RJZAIy3TiPfIW2gIgjEpU&#10;5kLLRcQp5IRkI69ckxUSKYsW+OFVZSqbivLAyGzZuZPHfFnxLfrL9ycaCOIqTGprkms7lfGByFci&#10;VHNHx7CnbINi6gGKtkeGKWjgRTZA64UrRixts77YsnDCkLSBkggrSMmwa98Vd03OFW8CuBxV2KXY&#10;rTeKtA0xVvrviytvrgVxxV2Kt9qnFXUrirjinm0cKt4ENYq1sThVcMUNHFJaA2xWmu2BXU74Vd88&#10;VbqMUurtXFXbE4op1N8UENjFFOGLJutMVpsUG5xQ4H78CV1QMCWq1whiXHfCrZ2xS6owK7rhQ1im&#10;lpxRTq4oIaxUOpiyaamKC0KUwsWiaYqsJpi2+9T5YoaqDixu2tsLHk6nfAm2icVdihrphUOwJaxQ&#10;6gOLIuGFgW8DNaRixd1GKkuwsoxaO2BZN98WIdtilxpiho9MWQcMWZdTFFtUxW2xvii3YsHcsU21&#10;74q1WuLItkYqC1iyJtsCuKgtUxVrphYOpinm4YEtjFXUxVo++KWyRSuKWuuK82ga9cK8Lvliird7&#10;YGVNnfFjVtDFapwxSXVxQGhikm3HphQHYsnYpprpgZN4sdmqbYpdhQ7Al1MVLgMVto4odipPe2R4&#10;YoBcMUE20RijZ3TFlbsWTjtixO7RxUOGLPm0TXFeTsUlx2374sXYpbOKGiMUtE0OBlTdKYtZLRxS&#10;HDFJ3dTCwqmxtgZA2sIxZhqmFkVwwMGsWfva+eK+5o4s2qYq2T3xVoe+Kt1GKte+KtdcUW44q7Fj&#10;duO+LLk0TilquK06uKremKWx44q0fHFDXTFLWKu71OKubArj0rirXQYq0cUuxVrCh3TFLh7Yq2iM&#10;5ooqTgUmmQ6T5VuLijzqVX8cplOmkkyLJbPS/qZ4oOJ8aZSTbYMdI26Qg1YmpyQDmRQ0fImu+SIZ&#10;c0Vw4jxyNILQk4GuGl4VruZCCadcJZIgn1FFFrTvgDAGlJV5bD7WEhkuaqbP1wJpakbU5eOFB3X+&#10;pUUAofHGmHC5TwXi2FkuKqBUYKSG4+DL8XU4pKm6hemxxWlEHf4wDhYq4UdRsDkVBUm33PTClaUZ&#10;8ULo5gnwOKnscaZUpsKmoxZANqsb7HASpCoDwFKbYGAhS9ZCPs4WRVDxG5wsVGS9aPZTUe+GmQja&#10;03fPcj6RkeS1TRcN3xS4cCaA7++FgbXm2DgjlQ5JjZQ3CSMlSfpwFkEfFbvGvqAc8rMkVfNcJba5&#10;+FwY38emQJbhGuSuIrmLeFxIvgcha7dVJ5YXNLmPg3jkCvD3L0gdd7aWvscSxJ71sk7LtdRVHiBi&#10;zAHR0cUT/FbyFD4YFNhVd54hSVQ6+IxYbFQraSmu8TfdhpnRCqFuohWNhKvgcUEjqpNNE3+9EfBv&#10;EYo9yrDbsfitpQR4HDSyPeF8kjDa5iB/yhvjXewoFYBA5rBIUPgcaZ0XM9zGPiCyr+OEm1JHVRLW&#10;zn4gYnyNJAvkqqkyf3MgceBxQT3hTleN/huoae4GISNuSxLGLraylT/KThTxHqveW7gHxqJF9six&#10;9JUTdWcxpKpjbx6ZKmzhPRVSCRd7abkPA4sb7w6S4lj2uIuQ8RvgRsXRG2nPwMUY4oNhdJI7kwFu&#10;SjvkgEyPCouZLf7Jy6IaL6o2xuDMnxdRlgYWtuy6/ECaZaGYQD3cg6McSGSn9cl69cjaCU2tJvWj&#10;Dd++RtrBQ9xJJGxAOWNlqYuJciVtY08ta1wJJTC0l9Qb9RgarWXJdN1OSDYEG15InXphVTa8kboS&#10;MFpIRljcmVaP9oZEtRKrOGXdcmGYQrXjr1OEpQ7XjnG2Sz63IOhOC1XLfSg1JrgtU0t5fVQE9cFt&#10;ahPI8R6nJsqQUl7KDsTiU0ptqM4747K79JsOpwFVhvpHNQ2NoL//05ROJP2RkeJILcEErGrmgyYL&#10;PiRMsohXElrQB1B+uGw2CLY1cjYjGgvCFZbuN93UV98jwtZxhtriBhQrX6MHCjwgVWOKGnJUA+jG&#10;qXhptpYo9nIGERTVqDWtnOalgfpwHGwONa2lWp/a+45Hw14SptoFu/2WNfnjwMTEqP8Ah9lPwsKY&#10;OErZV7bRVibnJQ/LJgU3Aou6MqjjCpOJk1mSWSwzdXBrlVs4zCj6TnsT9GG2XiBowsOqkYWXGFa3&#10;tjIdhkhutpsiR2y1O3icmwJS251Nyx4bDKjJAHegXmZzVzU4hlSrbWrzsOI2rucsDI7J2oS1Srbe&#10;OSprJUnuLWY/E2JgpiptDaN0f8ch4aKIQFzZ27/ZkrhGNG6VXki2ikL1y4CmJKRyXLyNyJyVqvS4&#10;47nFkmmm1lbnJsoONNoNIvUNX9BeMZ3yJaSWLXN0zMXY1OFjaG9YtuTtkrTa7n74bTxNB3JADHBa&#10;2mthZsB6jknAtrb+7dNkxDC0v+sSj9o4bZ24Xs4742qoL+bqDhTa4ajMdhuciUJnb+oU5SbYFJCl&#10;LfFGogBHvkUoc6mwPQHCnZ36R5dUxpdnfpEDalPpwpoKsV16hoB174lBAVmdUHJsiwUTqFv4V+Yy&#10;QZcK4alGPs0GG1ptbiOc148jgKOF0giA+JQPnkVpSpAf2cktL0vFT4Appk+JSLaeWOU1cMT7ZA7o&#10;qm+MPcEYKVa8du3UkfLGk05IrX+ZvpxIWkfaQWwbkCSRkgaZcJCYy+lNGYgwFcgZIq0Ougo2/PKi&#10;VIKx/LzsTwb78jxIFrG0CVerA5K2W6x9DkI6r99MlaFXTrX6oWYkFumTEmTr6N5U4xsAT1qcSWsp&#10;V+ipa1HGmRpNrTpMp3qMlSLWto8g7jBS2sOlzDYD8cktpjp1kLYl36nLQpLV9FLNSg+EfjkSwQf6&#10;MlIrQDK2S39EyV33yQVOLWL6vFwNCf45YWJS64tp7hiWBylsC0afKOow2VtwsJiemSBRab28QgQK&#10;R0yRUpbPbSzuWIPttlZQEO2my+G+NLbl06StCpw0oKcWkPpLxpTLCaSRaDubaaV+RG2VndAFKf6O&#10;l60H35FNrDp8td1r8sKbcNOm/l2xW0Ta6dJG4kalB75IFNo24BeMqvU4taUnSZmNSBT55BkpNo8t&#10;dgMCuGkTnqQMK2u/QbkfaH34FVrfTvQbk7A/LG0qrqGavTIsgovaq+5cDJMVFraMbcq42tOaOPx2&#10;xSAtKQD9rDa0vhMKGtThBZUqvOG2J+E4mTHhUSIuxJGRtaWH0/cY2tLknigPLcnJCVMuFXOopMKE&#10;MBgMkiCJtpLenxK2+VktnBaZwNbg/YfjkDJIxo+31C2hJKqxJxEgypVn1OOROLKaeGJLWcaWSXEb&#10;/EIajxriKQYgJdc3Kb/uafM5MFgEt9dg3JVUHxyyMk0qC+mIoeOSJUtxtLIaDiD8sgSxW3MToPjp&#10;U+AyNWi0KJDGdiPuyStNPI3f8MbWgibOB56knbDRU7N3cRgPGp3wIBURP6WwriEu+sk7mv35OgrY&#10;uq7UxpXNdU7AYKRaKtJPWVmYAgDriQklDRsY0aX3NMrDISWpeTE12A+WW2i2zfTKaVGFFu+uykUJ&#10;wJt31hx+1ixtW04yTzdTQdcWQTm4+CInC1lJnPc5G2aiWKGoxtIb5t0OBJaXc4raN09uMor32ywK&#10;SmGobQH5jIlqSCVqZFkpnoK5JiqwSGM8hhiWwBkSxmSMFhuRkpMChP0XM3UDKSkFcmkv3YDDS2qJ&#10;pwiI5yKMPCyEk1SQCOqmtBSuSpjJjs6lnJ775AlACkpI6jAyRlgrtIvA0NcNswzCRx6ZBPQZAoKT&#10;nWFBpXYYQGQLX6d3+HfFaRdtqSyf3hAJyJCprFNKaBdh45SWYKNVE6yPyPhXIllurrIo2RMgwIX0&#10;kbcniPbCoK2sSdTyONMqKorlvsinzxYkNNGW3dtsChaPTX7IqcVI71/7w9KKMK7Boqo3dq4polwY&#10;H7C/fijhAaKyN9o0HtiniaAjT/KOK1a8M7fZAAxtGwaKgbyNXFO5bEg6RripHe3Rz9s0GK24cO2+&#10;BBDfxn7IoMLFoqo3dqnFnuXB/wCRfvxRXe4qzbu1Bit9y0mJenxHByQY96Gls2mPJVAHhiw5ckI9&#10;sA3EgA5NQVCaEA16UyTZaGKlgaMThZW3GTHSux98bTzauAxXlSgxpjQW27xRksw5CnTEMi2XSUmq&#10;hVG+2FjSlI5Vaxjv3wJpxeoA7g9cJURVfSV9pGxQQvKV+GMCg74KQVKOF2cfww2kKkkQjNHffFIU&#10;Xn3+KrU6YllTYAYjsMFIXOVLAAjrird2gpRTsPDCxtsTMyANU02wWyNLrWYRcjIKA+OEIItUlclu&#10;S8ePhTCWAipPKten3ZGmdLJqE8hgVR4D3rgtmtIckUHfDaCiYrZpAdqH3xYGSmqCtCO+5wskSP3J&#10;ZxSjdMkGBQphBFWJ+YxZBUtoy/LifhHjgtSsUB5D6pPHBdsqVAoK80FBWnviQwAWSyKPhA+/IFnw&#10;g80JcaOLsFytB0qMAsuLkxjolF3oEsQ5J8Q/HJiZDhyxkJRJaEGlCD75cMjVsh3iK9cutFXzW0wq&#10;dmumKCC3TFGzXzws+bsUOAxRduxYEOrikxtxxURp2LO21piwAd88CS3XFQ7FSXYoccKHYq3ipcOn&#10;viod88CC6m9cLW7FEmqH6MUxi2MWTqUxWnVxQS3imIBbripcNxv0xUNYsiWx0wNbYGQLMbubEKQt&#10;XCxabFBaXc4Eqi0wpdQDFIdt174Et9MWNLa1wsWl61wJVBgZLGwptTY5JrLl37YLWl6LTEoC+g64&#10;Ga7AyU3FcLCQU2ipvhDWQsHgcVCsijt2wM6X8O5xtNLWYLhQ0WBxpJLXXFjTXvhSHAYoDW2KGwcF&#10;K02FBUiu+Sa6t3GpwWmrXUpkWynUritOUb++FiAvriyXYGVOOKS4LXG0UqRhhkSzXOBT3wBSostM&#10;nbVTufbGkgr61G+Bk2KYrTfUVxTbXyxQ3gZNccUkLW3wsSFPgDtixpvhiFIbRadMVAVgQcWTfTFi&#10;0TXpiyU3Uk742xKnSvXrirYi99sVpcFAxVvamKu69cUtgeOBIC7amBk7thQ1x8cVpcBgTTRFMkha&#10;61G2LFQIwsC0222KFVAO+JZBfgSvWJiKjpgtlS5U3pgSrJEAMCCuA8MCF1MDLm7FaccKadTAinLi&#10;tKU7bcT3yQZ0sgU0+HFFqzQsRyb764qhq+GJX3rixPTFFNEVO+FLS1rvixItVDE4FpouRsMaZW2j&#10;HviSxJVW32GRQ2cUtjbFDRxS3hVutdsKVjkU3xCkIGShY06ZMNZ3WxxltwPbCSxAVVtmbqKDIkrS&#10;oLdYhVtzkbZcK0IDgTwq6bDEMwF53wpLqYGKm8YbrhtbWi1j7nfwxtFWqfUowOTYpEUPKkNPgJrk&#10;kFCttihadjhDElpVJOJVERwgbnrkLZbBGJTA2BfhS1XAhqmBXE+GFS6nhigN9PniyJbHTfFQsJof&#10;bLAgrMk103SmLIuwocBgS3tihaOuLK26ClcUO6mvTFJNtg0xRTq0xW3YpcelcVcR4Yops++LKnVw&#10;Idt3wpapirdKYq1ireKWhtih2BLqbYVdTxxVxGKHFa4oa7Yq4YpLZFemKuxS2BiinUxV22BIDZOF&#10;JLgcDBsHxxS7ChsEYFLq1+jFQ5h4YWTu2KFtcUuOLGnGnbFDWKaaJ74qWiKGmK8miMULJDvtikBR&#10;LdsKbdXFadWmKte+KKDtu2K83GmKtAb4WLROK07riydSmBBaHjim3YUU6uBG7qYUOxZOpgS6gOK3&#10;btsWNNd8VLsKHdTgZuphVqlDXAvFbYxQ73xZtHFgXDCtOOK0GsDMt4sGvfFm6mKtHCm+9unjgQXH&#10;Fi0BTFk4DfFadirjizp22KGhhZF1MUOG+KtUwJDZxQWqUxUBsbYpLiMWDWLJ2K7NHFLhirtsKXYG&#10;OzumKTIl1MUU0RikOxQ3TFPC1TFXCnXFZN1xYAOGKWu+LFxOLNbXFkur9+KrT0xVsDFPNogYsSa5&#10;OxZurUYosOxVqu2K1bq0wJdscWJdhWmuuBeFwOKTu7FQAGq1OLJvbvilbtik7upix5O64ppo4pdT&#10;Flbq4sGsWTdMVtrtitu7YrstOLJsGmKKdXFADWLJafHFLjihonFWsVccVbpilaTgVquFDsUuOBWm&#10;6bYpcR4YVd88CtAUOKuxV1K9MUJhY6NNd/FQhciZU1+J3Mjs9CFuAyr8XjmOZkshjvmnNuZYVqWP&#10;tkRFy4RpFEGUVrvkgGZFtOjMOMvTCmqXIFHwjocWJ2dNH6PcHCy5qUnxb4pDkhp8VQcBSjFDceUY&#10;I/jiGDoUHPk2xwlSLWzuGbfFlSxXLHj4dMVXKnHc4q5gF3NDhYrT+82AwpVIoHRaPgRanKK9BuMW&#10;VrPRHXxwWriDSmK0qQcSeLiuBSpzAA1XCghTYR0r1OLJTDE7AYGTfptX3wItEfYG+AMApLzrU5Km&#10;VuYM3U4hC2S3bsKjCvFS2OIKhXv1IwFIKHAqwbCpkikRG69exyKFxqDxO+NqdlSNBG379TxI65Ez&#10;Ud4RkVvx+K0lqP5ScrJZe9dLPQcbuP8A2Q3ysrt0U0t4n+K1lKnwxZGRHNe0txFtPGHXxGBAAKkq&#10;WkxrGTG/h0xZbhXVbmLcESLiiwf6Km0tvJ/epwbxxTXcuWGZN7aQOPA4VJ7wskuAdruH6Rh5qB3N&#10;LAj72spU+BwclNjmql7iIUnjEi+IxazRWAWkp2Jib7skAkAhVIu4h8DCVffrhTseag8sEm1xGUPi&#10;BgSB3NpAettLX2OC1JPUNySyp8NzHyHiMCNlNY7eQ/unMZ8MLKyrj61EN+Mi4GJoqTyW7mkqlG8a&#10;YKUDuXJFIPit5A3scKb7wsmm7XMPL3AxQB3IcWFtL8UEhRvCuFluP6S9Y9Rg+wRKuKSQea2S6iu0&#10;4ceEgO5xAatoKiRKqUB3y0BpsnmhZZyCV60y4BspfY3JSSjdGwFpkE2mj9VKZZEs4lJ5IOOElmpd&#10;MrKkIizuPTbj2OBqlsm540qRXJBI3UmuIx2yVM+FTN3EP2RgpeFtLqOuwpXAgxV5EEi5IFQlcqUN&#10;MJSh3HE5BK6GUxOG+/ItcgnApIu3TJgrEpfPFxPTJtiEdcgQqylMilw98VRllcem/E9DgapCkxmT&#10;mm2WApBSaZOLUyUmVodl8MrVRkj23xtBKwA4ot//1JlCpUCuGmUt2ri6EQ364CaYpZJcGQ1bfIFn&#10;SHJxDJtAOpw2qoByNAN8FqjILNvtNsMNoMqXXV2IBx7421E2k00rO1WPXDaiSg7r265ITLPiWB2B&#10;2LZLxE2rpNKp2dqHJ8S2nlhHPx5Stse2RJUkI15lQVJyBYgIdtRUdAcdk8Lcd+rmlN8aC8CI5muw&#10;GNMacSOrgYKRwqX1qFTQUGSpnwtyQw3Aq5qMiY21mCl+jbc9AfvyvgQYqX6FhJqGIwiKQCEZDbrC&#10;vFOmWMyUJd2U856qBkDbXug30aQb8lJwiRSZFA3FlODxAHzywFAktfhZIWpVsstBLHLuaWdiwBpX&#10;wwEsaQpDL1wM1e0tjM2428csATdJjPdC1XgvU4S1k2lM07SVLZBUK61PxYEtAV98VcFNd8KaTHT9&#10;NaZuZ6DDyXkjb69WBPSTqO4wEo5pK8hkO5yNppuGAuSWIAGFJakCjp0wsVIqeww0qbadYhB6j71y&#10;VJJX3lz+yuAlgAlzsTkGylOm9cKVxwK5U5beOSAVN7eBYo6ntkqphIpddzmRz4ZWVCDLCteuCk22&#10;PjOGmQT6yiWKKu2TIYEoCeUuxrlZSEMoxCVyx1NMNJtNLeAQJzbqRk6YEpZd3DSsd9sAQh1JHc1x&#10;SibONpn4rX3w0zBZPxjtYqE/FTK6QSlLXLVrXAyBVBqEvyGRpnxL/wBKXC7A7YSAnjWtqcxFSd8A&#10;COJThvJ52oSD88Jpb23RUjhFLN2wVbHipLZLxmNQBQ5OkcVqJvWHbJBFuGoNSuGlts3p7imCkW3b&#10;TvcPxANMSFBR89tHEtTWvzwI4kA0hrWpH042ztaJm61/HFC76ww6nClo3DMcbQjLWFpNyTTxrjSy&#10;K65kEP2DU48mIQx1BhtkgyWrqTKe5wlGyY2zvcCrVAyBZGlO7mEbFUJNMAYof66w74bSsNyWPU1+&#10;eG1RFsGnO5IGNIKy4nW3big38ScBDESQ/wClJemGgybGoydTvhSm9mzPHzcbE4EFB3eoNC5CUpig&#10;IU6w52Kj55IUm2v0o/WgwbJXjVm/kX78aCqkeqRn+8QfRkaTSL9QSJyVQKnplZUoW5dI34bE4KQo&#10;NOo3NMNJtQa5DdFp748KFMTMdjSnvgMVWs9MaSERHGwoT3yDMlcykdeuSG7G1NhjS2sIr3xAW2/S&#10;GSIW0ZDb9xkKZBkNvpfFBt88okCVMiHSRgN6ZHTGlEuLmp1Vd6DJgMrQxdWNSNslSQmNqEki4r2O&#10;T4WMyk2oikhxpqCW7V3OTpNuoK1w0qY6dErcifvydIJpR1RhzA9siQwBSwgHDSSWqH6caUJ7pcXC&#10;IE7k9cnSyS++n5ue9DtlZCAgnO2/XFla3fJUgloVwItsVbp9OBITKIenan3xJZEKM6cIhXocgFQj&#10;HtkgVajIrTvkmKqelTgVYTU7YQtJloa1dzkwGfRNL8Ui65AtQSWQ5BsUjXuMKurtirQNTihNNNgD&#10;kseoyYZFF6kv7k++AtSQce53OQJbA36DnoDXFVWCwlkkAKkL3JyQK2n03JIiE3alBljApU9rePue&#10;X34OIpulyafdHqT9JwcRTxL10mZjV2A+muEErxJ1AOCBCQcSpQp0lCSzSAVyBioXppNsdjKSfAZG&#10;koiKztrZw45chh4VBRLzhhvuMaVL3ltmJDJgpkBavFPbr9iP8MaTwoyK8j7IPuwJ4Udb3fqGlAMg&#10;QnhR0TBfiIFcrMVVRcyN9kBRkaZbLWdRvK9fbBTIW2tyn+61r75FjQ6q6tK25PEYUkrw8Y2JqcFL&#10;RX82/YUfTixoLTG53kag8BgT7nARr9kcjitd67426UUYUbNMEX7bY0tFaHHSNfpOBdg4q7faNPli&#10;ycDGvucKkL+Uj/ZAUYsbDTKq7yNXGk7lwlHSNfvxQdua8K1PiNMV9zXwDcCpwLV83cpG2UADCjZp&#10;kUbyNXFluXBx0jXFFDq3wdt3ag8BitqbJFTbc+OPJiYoR7QmrMCQckhBTRhDXCyQs2/t3GNtgdHK&#10;xPxryH4YQkhfJblquCqjwOSa+SkaugAoADuR3xpK54fUQ70XAttJGiqFAqT44GVrXjEbkLse+SYB&#10;cSyr8BJHfwwsl0bVG53yKrTH6tfhP04Cm1iwqv2qk+2KbUpYm3A7jvhRxN20bU5U+EHDaURCqknl&#10;TfFgQrIpqVXiBjTFQliNeVa++KbpYjlW5NvgbAbXcWk27YryXyzfCqAD4e+LERUDIXkFemRSqu4U&#10;mg+WEptYZ3b4SdsQjhRMfoD4mYKo7HvkqY0UPJKSlexxtNNKpO7H6MBKaXLUHbYYEgLm9M/aG+Gk&#10;OM704gcB4nrkmKgQFlqaPTtkCyG6KkmkkHBQADTYY2tAK8WnHjzmIVffERtrkbUtQtba6jMaqKeN&#10;N8SKcXJgEgxq80CUAmL4gMAmQ4ssZik01g0Zo4Kn3y6ORp4h/VQzQlTlokyO6kRQ5NADR98VBaO2&#10;FIDYwK44rTu2FhTQGLIBdituC06Yp2cBipcPbFgQ1XFkQ3WmLCndcWVOI3xY03igupviocffFkaP&#10;N2LAxHR1cUHzb2OKQuwJa7YqHDCgi3AYqNnDFlzbr44sOThv1xUl22AsQ3kGxonxxpBLVMKHbYoa&#10;Bp0xVsb4VbAGBktZwMFKTTg9cVtd2woapQ4Cq5TTAzaY1yTArAtcDEO4U3rhVcu2Kheu+RLYFxFB&#10;XAlYw8ckwLgOxxtAC30++NqAqhQo365FlVLJGAG+TAYSUWbbCxaBGBNuGEqGya4GVN8aYVpxxRTQ&#10;xRTmxUhZWnXFi44GTeKtVxVwb78UL6VwsqXLTvkSyd1woVIlB3OAqAqkjItlqRNclTC1pB74WJWl&#10;RixpUXpTFspunfAmmjihy7b4quwMmqeOFCygGKGhtvii2i/bFXBsVVVNcWVrqYop1KDfFVrYpWEg&#10;HGkW1UY0i2gd8KFw+LAkKgXAzbIptgWlpw0ttVxpbXVxTbZOKtH3xQS01AMkGBUW74oWqK9sWICt&#10;0GBm31xSrxNtvtkSlsjkd8itKig4WdKg8cDGqaIwJpxH34q7Fid2yNsKaa7YWSyVariEEKEMhQUI&#10;65KlBc0hPU7YqsrXASypcMWLhXFW2Wu2+Bja4IcU3a5VoN8COS5DyOBVy4pXYqXYqHUwsrtwP68V&#10;dy74GCi8bMfHJAslJrdvDDxMTuuihkXYGntkbQAiU9Q/3lKYWy7cyr1bAChSmZWWi4pajNaA4oKs&#10;RilriKbYoLfXFPNRklRW5UqckFOyjPdNKd8kAxMlAtiwtYTvjSLWht8kwXq1MBZBWRi565EhtBtF&#10;LkGQXg4pawKXVpih1RilwauFDjvvgQ5fHCkNtvkgkrKbZNhS3fJKXA98WLYOBk3tirQWvXvig7t1&#10;xSGq4q3yxRTq98UuGKabrXfFk477YsVvf3xS30xQ4UxS2DtixdXauLItdsUNkDFLXfFXdcVbIA+e&#10;KtE4occUOrvilqm9aYrTY3xSurirv8zivNx3xVsjfFVoHc4Eh3XCre/XFWyaYFLqgiuLGm+uFLhg&#10;Vxwq1irvn1xXm0DXFacAMUtVwMWmGFkFvbFiQHE4oUXPjhZALMUl3QYsQ0ffFBa2wopcaDpgZV3r&#10;cVpvr1xYtUwq1gbLbOLAtYWNOGKadihrtikN0wJd1xVwHjirjTFGzWKkN03rimIW+xwsq72gD1xa&#10;5bcmzQ4pccVdSmBmRbjixApoDxxZl2KA7Cpd2xUBrrgS4Yq7FkXYtdBsYq0cWQDunXFS1XFkHDCk&#10;l2KKdSuBbdTCmmsU07rix2bIwLbQ8O+LIGnU8cKLbrTFBC074qXHbAkBwHjhSXYsWuuBm3hQ6uBj&#10;za74qNnDFlzb2GKKprpiki28WJFNdcWRcBiuzWKls4qKarilrvXFW6VGLFxNMUtDFZN9MDBonxxZ&#10;El1PDCxt2KWtuuLINNucWVuwI4bcffFLQ2GFDhStTgZW3ixpxAxZNYpaxZndwOLGmq0xRzcd8WYF&#10;N4sCtrizpw64qd2jio2dinm6tRXFWsWThiriMULcVcRirjtirROKtEYq6vjirj0rirQpirRpXFNO&#10;B+/AlqvfFDfvilbirq+OFXdemBURb2ck5ogJyJlTWZgMi0zy8E+OQVPhmPLKsIGbIrG0ES8uPw9v&#10;DKnJEAmKSEpx4qffLAzjGkO0Yb6MLcvcFQDTJBgdlcJIU5tRgMVBtSb415LTCoUjFX7W5xtkvKIl&#10;Aw64ELXhEbbHY4ppzllGzbYAkF1CQQep6HCm1KJmGz7jFUVH6PUE8vA4GG66SSQihpT2wqhix6DC&#10;qokjIvI9ciU0iGrIKhqDwwhCgrjq23jkigomSNGXkn4ZGkBYsYClh1xZIeRxXkMSlUeAheTZEIu0&#10;G8KuaqCMmmnRw1NeWRJSqMvA8cCFaADkK9MWJNt3JBNAKYQFtCyMw+yMlSQuE7hfCvUYEui+0Sd6&#10;jAtLWt160xtK0owGwrkbVE21tHcqKScXGVkrRRdbm2HGVRIviMrK0D/RWKlpOaoTFJ92PuZgEKw+&#10;twDakqYEbFRZ7WZqSAxv49MaTXcrLFcxCsLiRfA9caQSO5p54m2uI+J8af8AG2RQB3OWDblbSfQc&#10;Kbrm1JPIm1zHyHiMK0CoiG3lNYJDG3hkme45qlbuAb0lXIsCR1aT6rMaODE+AUxIPRELb3EW8Egd&#10;fA5NPPmFKa6jPw3URB8RjzSI9ymlvG3xWsvE+B6YWRvquaS5jFJ4w6+IyJY0FFWs5TQVib7sUkFX&#10;EdxGKxOJF98CL71pljfaePifGmRR7lywV3t5KexySb72nmmjFLhA48RiuxUV+qymqN6bY0yoqwFz&#10;EPgIkXG1JB5qReFzxmjKN4jFFVycxazYLC5YN1r2rkgnzKxdOY1YEb75YA0SnxN/UpV75MBgS01h&#10;IRXbJMrWG0cb037YCxJtNIT8IB64Qxihri3ZzVaZO220K1nIdzkLYNLbsDUAbYqYpnAapv1xBRFD&#10;TW7M1V6ZZbZaj9Tk8Mijib+quNqYEcSOtuXCj9cQWAUbq3NaqK5bbYhHtGc145Cl4lptJDtTI0wt&#10;HWKNGnF+oxYgL7mHmKjrkw2oB7Vz2wFQVptJOwyJTxOFhKe2BHG4WUqGtN8UGSY2zNxpJ1wgtcUN&#10;c2ZZqr3yy221D6lJ4DK6Y2ptp8h3GNJ4mv0c/hiwf//VmrLVaLthKDaBk0ppDXlU++VcJY7qL6XI&#10;n+VjTMTpZ9SmHVMaRxNLbSfykYswbTG0tuADON8kAklfLdxx7HDTGrQzXNm+7DfDwI8Nws7S4+yD&#10;tkeBicbjpNmOux+ePAjgKm+jQN/dvxPzx4SpiVSHR442DM3IjJgUzBRE9ysW1K42kBQa6jfeQZGr&#10;TwL4FtpvsrXDwJlFVZooRsADg5MQEHJOxPXEFsCIhkqOJOSO7GUWnggQ1Y0ORDEEoiFo6UXcZMhS&#10;pTM8vwxig8chagod7hLb4eRd/DDbI7qX15upP0ZK002L8tthDEqE+oD9l/oyVNaWXGozMaIDTCAu&#10;yEe5elZOvbJUwJQzX/Eb47JEW4ZxKfsj6RkqQQrvKsY329sWPNQ+twufiwmNsqKxvq0n+T75ExWi&#10;pmwt2NWYnI8BW1z6fbkbNT6cHAVt0WmQj4uROSEaTaLdGEfCIUJ8cLEm0tk0qZjWor75AhNtro83&#10;UkYgKStk02Rd6V+WEotT/R7t2ONJtF2umsDycCgyS2i7lvTSiD2OAliEomRia5C2akYm60OKbWEM&#10;vXDatopfthVNLSxAHJssDElQ1G4O0cfbrkDJiAlrGvXIWzprgPpxtaR2n2PqfE+y9ctCeSPku4F/&#10;dsaD2yRFsKUK2TdCfpyPAmiuENoekmR4E0Va3tYq8lJOSpidkPf3VTwXoMiUBLCwJxCaa41bbDSQ&#10;n2mxLbJzI6jJJkULdXhmap+zlZNoCisgPQ4GaqCaZFXGoxVtIjIwUdTgtkAncFktuu+5pkSElKtS&#10;nr8IO2T5NfNKHf3yVqVqgHCxdsMWTgC5A8cVpkFlAIUr9+TpBKDvbj1G9sgWKDdq7YGSwKR32xtN&#10;tk9MVCrGlTQeOFKbgiCIk7bZY1FJp5OTVJyssgEOz4hJcgNajJBkGQ2SlYge/XDJEkHNBI5JCnc5&#10;UUAqJtJP5Tim3Layk04kZIItM4lFvGS3WmTYykkt1Jycud65EqFBvHFVS2T1ZAMIZAJ5czm2h4A9&#10;cSxJKQysWJrkEqVMKu3G+BNuBNcUouxtzNJx64GQCepCsdWPRRgQUhnk5Et33pigBDEmtThW1QKK&#10;V7YoWbdsCV8Cc5QD0w0yCe/VQoqd9siYsSUulYVJxCVFhXfCrSgYpVkAOKppYRGRgqj54sxsyxCs&#10;EXI7kDIkMZG0gkmLt8++VpiEM79tjhUhRNB0whsApN7VBbQczt3OWtUylFzfWZYs4Yk5PgawFAXt&#10;kekeHgWi4XtqD8MZOPAqZWxDRh6AV8MTsghJbyQGQ1ORJQEEx326Y2ypUgi5uB44hkGRQxiKOg7Z&#10;IsDukEy7sAO5yu0gKPpOx2w2tNiFq4OJaV0sJX6KcbUqh0yZcbSCrzI0cAibrXAWSjPayzUoNgMF&#10;Itb+i5n6ADCi1WLRJB9o098nTG1X9CykdVIxIVw0Q/tsBg4Sm0fZ2aWwIU1rkwE2qzwrMAGNAMBF&#10;sAhDp8IPxNT6cHCytcLC18a/TXHgRa0w2Y2INceFNWqJZ25HILsMPCg7KiTW8P2RTJJWSajbj7VT&#10;7UxpeF0F9FO3BV4n6MTFablnkj+ygIyOy0oNqMy9VAxsJpZ+kZt+n3Y2Eh0N1cTuAOncUw8S7IuZ&#10;4k3ZiPYYsEOt3ENwCfmcSypuLU0VvsgZJKKKJcjnWtciVWNLHabLUvkVUoL2WeYBjse2G2YCdxxV&#10;WvU0yBLEpeYiCeQ3yslkG18TgtkvB47k4VtFw6pHANxU+OS4Uq669EdjXDwIpfJf1A4HY5VKKiw5&#10;LmOPd1LHKyGfECjYbmaQfu1CjxOQtdkWq13mc/LphTZV45Y12jWpwUtd6IRnbc/DixpshP2jXIru&#10;71D0jX78KNmvTdv7xqDwGKb7nD006fEcCK71w5t0AAwo2DTKq7u1caZC1nqAH92v04poDmu4yN9o&#10;0GK33O/cp/lHGlonmuDO32RQYLY7BoxgbyNikElsSA7IuKkd64ozDc0xY33LT6adqnCmr5tgyN9k&#10;ADFdmmjUbyNinctCVRtGtcUcIHNxjdx8Z4j2xW+5DTwRqKKan78NsDEoR7RQavWmICbQjghjQGnb&#10;CUiQQ/AFjyFamgyYLJUuIQDwXt2wlAdADT98eI7AYsubUgAcSCprsK4sOFpZBGSXA3w2yMbX1BG2&#10;wyKgU1EOL8h2xZFe8hX4XOLGlkkgIJj2wqENCXlcqaDtXFkjBH6S+iN++FCECgsRSjYqq+oUFW3r&#10;44UKasz/AAx1r7YF5NqWUg1qffIFnzV5nIX4aEjrhAYUoOlaSdPbEsrXQyKDyYbjpthQi0eMn1pB&#10;UeGAhiYoeZkkNVoAe2NKBSg0VCGaoHv0wEsrVUjMg2yKCaVIoim8g3xDLitzoGG4HzySOS1bWRmD&#10;CgUdycd14rVJoiRVCDTamPJhyRNtpxZRUKvie+GrYk2vkmtrUUX43HfJCNLXeoep9ZPKV9vDC2LQ&#10;ebdaKMgQqtSjcxQ40w96jdwJcHjLT7sBDVLEJJNe+WoiC1u2/v0x5OFPTEcmP3Wly29S6FffqMmM&#10;jQTXNASQEbjLhO2VWoshHXJ2gDvaphSDfNoYoLYxU7uGFAbWmKS2TgY0tril1cKHYqd2yMVquTQx&#10;ZN4q7riwpvFacN8UF1MWIb274srt2KAKariyrvbpiwId0xXm2N8U1TjvipFtce+Fr4Kd0wMiG69x&#10;gLEOJyLO28CtbAb4aW1MmvTFjbgpwLdqgFOuFk4imFStK4GLa4GQXmgxZObcYUFSG+2LG11MVaJA&#10;wIarvilsb4rSsBTA2N40x5LStcKtV8MaY3SzkSaY0tqgNBgSpuanJsVJvE4GK017ZJBbHicChdx7&#10;4sm+nXAlvFLR98ULSe+KStLV3yTWS1WmBFtlvHFNuAPfCjm2qnIlkAvAxZru2KhumC00ujPE4FDb&#10;mpxTa2tcLFvkO+BkFv2jkmNL1XBbIBeAKYEup44UOpilTJxQ0WrihsjFbaIxQtKDFV9KdMVDYNcW&#10;S6tN8DJ1cVaYile+FjSgT3wsLa64obUCu+Kq4wMw3yHfFNtcx3xW2mpiho4odXFNuDHGltvl44Vt&#10;a+5wIWAdziheqYCkLqYpcuxrjShV9UsKHBTK2gx+g4qCroQ2+RTdqoNMVabFS1gYt4WTqjCtNjbG&#10;lCnJULt1JwJQ46fFkmKyn44slwGLG1RUB3xVUEffBa03TAtNVHU4aZU0XUY0tNjffAghcKYEOBxV&#10;dhVrriybPhirRHjipctAMUNGYKaNjaSA208Y6bnCN0iAaWcOaUNMU0F7UYfLAwtCyDtkkr0FF2yL&#10;AhUB8MWbh7YocfhFcUc0FOwJquTCJKBOFgWg3bCxaNDthQ2BUYCyDYFcCUZFHxGRKkWrjItjZ8cW&#10;bRA698Vu2hSm+Bad7Yq1T78UU2Rtiim+grhZANEgnfJJLRIyTFb0yTF2K031xS4DFDYGKWsVp2Kl&#10;x98UNEDFQ3Wm+KbdittnfFDQxS4nFDsUl22KHbdsWRb2xRTqYqA6hxUOBod8CtUwocfHFXVpilvr&#10;vil2KQ3gS374q4eOK06hwoaAOKF3zwJaGxqcUluuK06tcUFv2wodTArmGKtDFJaOFjyaPvhRZaO2&#10;LMU2uBS1WuLB2KVrdcU0sJxRzUT1rhSBS0Yq2TixLXzxQW6UwrTsUtAYFbIxYlojFNOGLNxxYup4&#10;4qWtsKKcRXFJaGKt4GTVK4sXYrbqYqA0MWXNtjijhWn2xZFwwtZDZwKWiBikOpikuOLFoHFJNt9s&#10;WQDS++Kls7YqGumLL3uFMWLjirumKQ6hxVxxXk754pp3TFC2mFsXGmLTbWBsdTFDjtilrFg73xZu&#10;xQ7FO7Xzwpdil3XAjZ2KS7FrJcRim3dMWQDXvilxxYlsYpO7WKgU1WtcWTge+LFvY4p5tVxRdN0r&#10;ihad8UU32xZW13xZBwriguJriodtipaGBg4muKXYUU1164E1bqYswKcfHFlzaxTVNgg4okCt+eLE&#10;OGLJs74saaGLZbsUUGqUO+LJ2K06ld8UOOKtYrzaIOLKg4DFJccVDWKlvFg0RizaritOJ8MUe9ac&#10;U06mKWjWuKuJ2pirganFWsVcOn04EtE+OKtHFXAYq1TFXVxV3jiqpDbvMaKK/LATTEzAZFpflgyH&#10;nMNu+USydzAXJktrptvAOBUDKSCXJjhRJgA3HTCIuQI1yXxVUcP2clSaXIp5fD1ySeTUtUYGla4U&#10;W71GHQUGLFVFwT8PQYU1SlJCymsZ2OKQtjkbow2wFKnIwVqVriyU2YnruMVbAI6jrgtDZkJPA/Rh&#10;Xk2JVQUfBVqvCqVqu48caYqkVCd++LJs0jrTCxWI3PY4KTa8ygfDSmFQKU1f0zyO6nxw2gi1aB1L&#10;8RQAjFBC2WRkbiN8WVKUsg6MKVxWmjIVWoJOBCsGDoCB1xKApmByajFJlSrEBX951wIWysIpOQ3G&#10;GkUrLfRv8LJ18cPJlwqMiIG8PbFFLfQDb12wFWnTgKqMFs18Y6cqCuQKDfRGGGWH95Eode/jlRKg&#10;A81NmtLg/vF9N/GlMizAIVVhuYRWBhIvgcC2DzUnuYZPhu4+DeONMhHuXR2zKOVpLUeBOLEnvc1w&#10;4+C7ir7gVwMqHRuKCJvitXKnwxQV8k80QpMnNfEYQgAFRCWlxvGxjb7saSAQqcbuD7NJFwpsHmpN&#10;NbTGk6GNvHpgRVclVLKVPjtpeQ8G3wseK+bnuR9m7h+kb4aQIg8lojhb4rWUqfDthZbjm20t1CKS&#10;qJF8RgKmipE2k/X9233ZGl36L1guYxygcOvgcK33qbXCv8N3FQ+IGJATQ6Lo7VG+K3lI9sCLI5r2&#10;luYh+8TmvtioqSnztJj3jf7sQGVEKoinjFYXDr74sSe9Skkifa4iofHAo8lq2tf95ZaexOSTKZ7l&#10;YyyxgxShSxHXEMDQ3UHiCLUCuWCLWTxIf67InbYZYBTIOXVJMspSv/STd8FKAptqcnbDQZUrWN96&#10;zGN+uRIapJgwNKr1wpBQkl2yH4sPCzAU/ro8MFJd+kCO2NIps6j4YaRS6HUPUYKdq4liUcxIWowB&#10;QhGvyu1MnSVP9JEdsU0sOq79Nu+NIICPjcSLyGRYg2pNc8NjkqZUp/pEDDSaWNqVD0wJpE286zrU&#10;ZEtZWTXDRHptkgGQCidR4jcY8KaWDVl8MHCghHQzCVeS98DAG1Ca7MRoRkxG2YAUG1SnbBSaWjVe&#10;XbBSaf/WOfrR6kmuPE3FadRkXockCwXJrE4NNslsnZEx6y/cCuJAQQExgneQcmFMrKKQ11eAfCvX&#10;IEsOaWO/LduuAFsiq2tq0xqemTDI7I24uUsk4p9o5IlqJtJJpnnepJJOESSAmtjphT95K1fbDZZG&#10;SPkaiHh1yEi1nZLnepPWuU2yBtqKxknPI/CuSAZ3SJf07FNtycmZU1ynaWGRnYtv1yvittFK8Ns7&#10;+O+EJtMLe2WAVYgH3yymsm1OaPkeVQfCmRpjdIb6ybaskpCge+WBs4rS+48wNP8ADF8K+OAoEUOL&#10;xBuT88eFbaF4XNFywRYkoW51URAqm7dzkms7pZHcOTXkclaUdFKeO52yVNclKW5jb4TWuRO6gOWy&#10;VzXAIptWPCBfDJsUBcXHM1OV3bICkKTXDbJoU7Y2rfI9BhtKrDGzkYbQmIcQpTAUEpXPeMW3OEFi&#10;FIXMnUMcnxJREFy4FXYn2wEsqRK3zr1ORQQrW15NO9O3jhpeSNkcRqS2AtaD+ve1cDMByXqMaUFc&#10;NLwr5JuBoUr8hgpDYRSOTIMFIWCS3BrxFclwpX/W4ehbY5IheEqRtreQFh0yvhTuFL6taeJx4V3X&#10;rbWla1wjGtlEfuyvBWCjJEMaQj6TG55CSuQoqsGlIP2xhora5NKSteQw7pBRzRt6fpxdfHElbtLW&#10;0eYmvIZVaaWfoac9CMKoyy0sxGstDlgRavdpIyBY8BKAlpsLhv2TT2ypm0bCdf2W+7JWqIg0+4J+&#10;wR88BKooaTcEV4/jkbTatZWLxN6kg6dMDaCrX0z8eMYNTiGslJZbS4b9gnJMbUf0ZMdyKZIBSVj2&#10;UiV23wsVosJTvxJwMrR9lprKecgpTtkwvEjLt2VAqA74SxBSlonJ3B+7KikONq/Uj8MWVqZhkHY4&#10;FcIXJ6ZIFKaWNtReTdcsDCSlqchaiAH3oMBLEJb6T9lrlVtjhBI2/E/djao3T9PYt6kgIGTinipE&#10;3t08R4RV+jJcVNfNBfpC78T92PEGey8X11/mMeILsirKS4nNXY0w2g0u1KU0CipNN8BLBJ3V2/ZO&#10;QtmtEDnqp+7G1pOdPs1jXmRucsCyKnqZkkYAKeI75AsQlpgc9VP3YErTbuOxxtV6WcrjZW+7FVYa&#10;dM37OCk2i7K3lgJNQpPfAzEkRdJKY/TTfuThpiSl/wCjZ2FOB+eCkW3Hos53alMK2vbSZRstDiQV&#10;taNHm6BcFLaMs9LMLcpKE5aFtHXETSJxQiuAsUu/RM7b7DK6Z24aNIepGGlXjQ3/AJhgpbVItGZd&#10;i4wUU2m+nWZtQa71ywBnaYSqZ04A098gQxKC/Qqn7UmV8CBa2TSIO8gHyx4CkkqYsrKJuZcsR75Z&#10;HGQoJaupIpQYy+x8DkyGKVPp1sxorkn54BFja02NrGaMWJxpLlt7TwY5MRQmETIVAUGnyxKkIR47&#10;IH4gScHClUt7e2lqY06eOJigqwiiVqCMA+NMFJXyMEUsegyRYoJ7+I7tGDiAypb+k4h0TDS0tOqL&#10;XZBXGgtBv9L7fZ3wEBNKZvpZDtQZFNKsqByoO/euQKoea5dTQErhpbQ5vJOgYnJI4lNp5a9SffLB&#10;JFqv1uRB9o48SLU3u3k2qaYOJITjSBWLkT1OEllIq1+aJUda0yBawljV75HibFBJZS9I8lxKnYUh&#10;AaAvTuMLFT43DMC1OOC2VBdLAG+xufbAQxS64t5K/ZOQSCrWVqLYGabY9hlkUmSpLqZGyAfPCaQA&#10;3Z3H1gtypUYEmLc156f7C4sFe3l9aLmBxrttik7JTdVViCd8hbJDAMfhFTgJVExafK/2hQeJ2wjd&#10;U2hi+rQcAa++WIJS6YEmp65SZJGy60VvVQL1rkg3BmMQABxIaild0TJIWAykpCHMMvUKcQzsKE0U&#10;x+wD9OSDG1IWdwepUZK2NqsemytvUHG02m9pbFFo+7YCklGiJVFTkKYuWRyaFwi5XTYCqpcW8ZoW&#10;5n78iQ2blEx3rt/cpQeJxUABEKGbeV6D22wbqDfRERyxjZBX5YEEd6uC7dNsWOy1kUbua4F3a9Xt&#10;Gtfc4VodXenK/wBtqD2wrxdzVIk6fEfvwKQTzXfE32QAMUbBaUA3kNcatmLLllA2Ra48lIXUkcfE&#10;aD2xQtrFH1PI40vCS2JHf7C0+eK7BsR0+KVsaW7bWRTsgripj3tlXfvQe2KAVnGKP7RqcU0S36jH&#10;+7WnucVoBxiJ3kbFbJ5NCSNdoxU4qY97TxNNuQAMIaz5IS5iFeO30YSUcKBeEA1WtR3w2yGyg9UP&#10;L7Rw22ClNpWOxw2zaFTQnoMFoUXYNLRiSo7dskxRcDKaH4eI7YaRSssm7N3PQYEUtiZ2BAC9dycQ&#10;gxAU3Rdwpq3gMSEC1kdqYV5y9OtMhTIG1L1PiLCuStupssx+JBv742wWMnI8pSaAdMbtaW2jla+n&#10;2PfClXP7ypYb9sUNJAAvKSu3hgW16LUjhuPE4q1LGw2JAB8MLG1orQIegxZIgRRgcu2BhTn4SJ8V&#10;eu2KiK1JWQUjJGLKl0c3qV5HfEqQ3CouCUNajAhGRWrydKBe9cPNhaqGht9lAd/wwiNLXeg55JJW&#10;+MgDJWyUJURejBsiVDUMKTtwY8fcYqSq3CLGOMQZiO+CkRbjmVE+Lc5MJMVj3KH4gKnBTIBVjmE+&#10;xUKB4Y0GEorrpYmpzUFfDxyBDX4Ykkt/oUU5Lx0Vj0A6YKpx56fuSC60aeEcmWoPhvlgNOJIGKXS&#10;W3EZaJsOaHZCvXLQVpacU3bsKOTjivNsdMUUA0P44Gwurhane+LNseOBFO264oke92Fj7nUrgZVb&#10;Y8cWJbFMUtd8LBx6YrbqYq3TFlbj0xYOBxTbumLJ1O+KtYsQ3XFJk4HFg3kU231wJWNXpihYoHfF&#10;ivEgxZhsGuKrWPfFVgJJwhiVYU75EswuoOuBlTjSm+FBWUA3GFhS7amBkpPvvha1oNOuKgr423wU&#10;yiVcHvgbHfPFVsjgYQGMipCv35JrXgeOBK4DAycVripKmyb4sVvEAb9cLFsMuKQ3yxSVpIwsXUrg&#10;ZubbDSLWMfHDTEyWe+LFdTFWsVbXfEqFRRkG1unjhQ6mKW+mCk22DQ1xQVxHfFVpBAxSAsNT88Vp&#10;coIwIpVxZLhvikN4smicLEqTDxwoLhgKKcRhQXVGFDqg5Fk4jfFVwpgS1tim26VxS3SuNrSm6U3O&#10;FrIUjQ4oLYPthQrDxGBm7FbbArvirRGK04jFad88VW4WLsKLbOBNtHFJdy8cCF1cWTWKt/RipXKK&#10;nbAUgIpBtTIKurgS2N9ziimm2NRiybrXCrfvirZ8RhVZIKgnFKH4g9TigrwgGBjS8KCcUr/TCryO&#10;KRuh5LmnQZIBkSAoNcMflkqa7bEldzikybU1PzxRaKWuQZrhgYtk1wK0Dihuvc4WRLVe/fFAb2xZ&#10;OO2KqUjr9lt8ICVipG/2Kk4UOMAUfE5A9sbS16oTaMk40i7W8+TcjiUKwIptkGK+oOFk0R4YEKNz&#10;IQadsmFJQZ2yTWWiR1yTFbyAwsC3Wo3yLIFUVCw2GRbAvFuejCmApq0Ui03wJEVU7DBbMuBGKGm6&#10;4paAxZN9sUNEYocAB1xV2w6YsmtskENE1whC0mpySGwcUBwNNzhS2PHAhwNcKXHArXzwpLq12xQ6&#10;lcVO7VK4FbwhBLgd8UBsGmKWhSm+KhvFLVMUO6YpXHbFVte+Kt4q4b74Elx2wopwxUu/HFQ3iytq&#10;njihcdjtgZHdw9sUN1OK21TvhVtcUNd64FcdsKt++Ktg98UtbnfFDdcClomuFDq03xZNV+nFgWq1&#10;64UOqMCVuLaW16muLSXFhiypad+mKdgpNhVTxQ6lcVa74WLsVJdihsgEYGTQxQ6uKWjihw6b4sm6&#10;7b4pa64odiimsWVu6demKC0cVLiaYquArihbXFbtuuLJaaYUcnE4syQ4AYsNm612wKRbVMVqndMW&#10;XN23fFdg6mLH3uxS0RTrikG3VrigCmvbCyu12BhTW2LJ2K0Hdq4pJapXCgBw3+eBlu7FiWq4pJXd&#10;d8WLWKXAYq0cWRdXFFBxOKlomuKuxZ82iMUcnVrivE2TTFbdQdcUS3dixGzVMUF3zxZBxxW3UxUF&#10;rFN97dMU0GhiyJdi1upvXFLiMWNOrilrFW+pxTS0/jitN/PApLiBhUNU+/Fst2Bi6uLF2FLvngTz&#10;axZcLqg4p97jsd8UbNA98Ul3ucUgNYop2KuritNd8VcfHFPN2KKp3LFkS1ioFtHFk2cVtqtMWJ3a&#10;xUANEeOLY6u+KKcTiparXFIdXFVp8BvirRPjirq7VxS7rirRPbFDeKVte2BXE74q7Crq4Eu2+nFV&#10;8cLymiCpOC2BkE60zy207BriqjK5ZO5qIMmW2Gj29oN6fPKCbb4YEZIvp/FEw2wgOYIU4TpLXl9v&#10;JMyGkUtsxoK4oV0UK3E/fgUumhKbg79skFBtD8Cu7E4U2rxIJVJyLEFTYCPCyKrb/CvJjt4YtdNS&#10;RK4qOmFmFB4QNz3yKW1ibxqMCLXbg0I64F5LzAF+LY4WNWhZbYvWn3ZIJaUmIUpimmmuGB3G2JCa&#10;RUXFxUb/ADwIKsSCAoABHfFjVKckS9W2wsrUDtsu+KGjG6HnSmNpDZLNuopiqo6BhuK4qBajDxiJ&#10;PGoOJQYqgcSk8BTFK71Wj6HfAvNW9P196742glRmi2o3XCoUZEIowxZq/qBh8YBOBVskkVPh2Iws&#10;QrQwtMpaPf2yspsLhJCw9O6QqfHIEswO5elnInx2clR4E5BeLvDTXtT6d7FQ/wA3bAaK0Dyclujf&#10;FZy09uuKeXMNvczRnjdR8l8RgWgViw2sx5QP6bYKY7q3O6hHxgSL7YV2KkJLS4NP7t/uxplwkclQ&#10;LcwisbCRfA4sSR1U3uLeX4LiMo3jjSRGuS6O0kAray8h4HDak97ZuePwXkX09RkWrY8nJbwSfFay&#10;8D4VyYDZuObck93bikqiRfEY2uxUPUs7g/EDE/3YstwqrBcRbwOHX3wEseK+YWPdRn4buKh8e2Dm&#10;vD3NLao/xWktD4YU2RzVDLcRCkyh18RgtBorOVpKf5G+7FIiVQJcx/FEwdfA4rt1UpLmJ/huoqHx&#10;xpQO5pLZW+K0lofA4VJPVcZrqP4ZUEg9sCPSf6LQNs6FkBSQdsmBaa70NFcsJQZevTLBFpyJpKoZ&#10;Nu+TARBKZY+JOSIZKLgZFkEO475K1LTN44sCo+qUPJdj44latPdKvTcAhuoxayaKpfxcqMMsDYCl&#10;rimRLJTrkUuwWxW8irV8MSxKd2V0LhdvpxDAFRu4qGvbLatsQMgpkCyUCK74oITDS7igMbHfItBF&#10;Iu5tjJ9nLAW0FDHT5O+Ap4ljae498DHiV7O2eBqt0OLAq91FzWoycSzBSmUUrXrhZoKQVOQLFGaZ&#10;e+n+7bp2yBapbFN5oBKNuuTiWwFJbmHg2+TLKkKUNdumQKv/1ziSxmXbiT8sqLATUDA6faUjACzE&#10;g0sDOaUNMmCysJvZ6akX7xhvk7SqyahBGeDGp9sNI5rPrVm/2gPpwGCDjbEVo3cffg8NAiQiIxGB&#10;xjIyVJIKDn0cTEsX3OV8JaeEhu20ZYm5M1aZYNm0FFSzxp8LNT5YndIFugZCKJv88BCSFCe/VDxQ&#10;CuRsMYgIc38pNSRkrbaVo5/U2dQa4KtgYAqzx28Q5FRXAYgMBFA3F9Idkog9uuPE2BAMzMakkn3O&#10;SEk8l9vcemTQ1p2yVsZFINTvHlk3+gYtQNoZGbJBkSiY46j4zkxFiSvnPJCqHfDJiEvWI13GVsle&#10;O15ZMKSvmjJARD9OJYhZHaiPdviOSAUlFf3Y5NkuTFLrm4Mx9hlRLIIY1ORZLSDhQ5EOFURDEHNB&#10;hSjkjVdlp88kxansnm6MKZFaQ50VuoYVyNKpHTJF6AN8ski1osZ+nGmFbVFsZQakYp4kzgjWFd+u&#10;T5IkbUbiYSbV2yolICEPgOuC2a+CxYnnIQN9stFsUY/qN/dsPffFi6ON1BMrVOKkoC5+GtMr5JCH&#10;igkmNB08ckCyTSNYrdODsOmSKndSNtHKaoQcgQUclhsD4ivzx3W2hp8hNSQB88kCU8QVhJFAvD7W&#10;Stid1P6zH1442nhbS6iLcQu5w0mkZJA77oeOVksQoAekeUr1+WSCeatFMs/92DthY0ryyCJPfAhA&#10;fXJeXXBbMBWTUZVx2ZUrLqUngMjsnhVV1Nh+z+OHZlwrTqE0x4qKZWSvCulnK1HUjrgYkoJ9WkBo&#10;tOPyywBBKg+sz/s0+7LKDHZYNWlPXrh2Sab/AEs3fHZjTk1SWR6KMbCaTZAafGe1TgLFBvfkVCjI&#10;7J4VP9KEbMoyQAXhVxcs6cowMBAUim42d95AKYKQ1JMqGnAexpgSFN9SC/aX7smKWmo9USQ8eO+J&#10;CRFVnlaPfiDgNBiApjUSB0AwbMlv6S8QMOyeFqPUQzABRU4dl4UaSw+yin54KDWp+o/gn0nGk0qK&#10;7n7VB8saWlKa44NTjX55FIDcM7SHdQq+OEUVIVDJU/DQ++Spgvdgilj2GBKAOpMD0FMdmVOGq0/Z&#10;GGgmmjqtf2FwUFpsapTtvh2TTX6RkkNFAGAo4UWI+TKrfM5AoQ8+pyBiI6Ko8RvklCEfVritA2S2&#10;ClT/AEjcHq2NpFKw1SQDdhgtOyw6rOxorEYeJaTazL+mC5qTXBaCsv7gxMApptkbpAFoI30yjdic&#10;Ik2L7fUnlYRtXc0yVhNWipIlRv3kjD2BwWwCIhlScFYyaDvkSmlh9WLZmb78jxswUK9xKuxc1+eH&#10;xGSeaSJDCTJUk9MBNrIqF1aJU/Eo9q4N2sGkE1hI3TiceIsuJQl06Qd1qe2NliS3b262h9SVhXsM&#10;mwUpb+p+EKPowJpTbUJANjT5DDbIBfa6g7OA55VOS5rSPljhWryAdfpyNNdoGa/b7MdEX2xumQCJ&#10;09iyksSScNMpN6i5C8R0ORLUEpY4AyWDc4U24HffArvfCqvb/wB4B440yTACj0PYZEopDSafPcGp&#10;HXDbCml0SUb1AOKrv0TIu1VxVb+hJGNWZRTJBCoNIiX7bj6DjwlNphawxQrxiNR49ckklZdiRiAg&#10;qB75AoCE+pzSGlAPmcjTK1WO2isRyPxPkgGNqZuWapOPEyCFnuSe+IKVH1nHQkYeJKpFfSBwAT9O&#10;FeEI3U67Keu2AmmACWAEdcrZppYQ+lEW/aY5YGMiuNkZj8YoPHI0gFU+sxwqI03Ayyl5tGGC6PJu&#10;/XIGKSKc6paCkQ38TgqmPNL3mZzuTXHipsCKs7slxERUHJE2ki0ym03mOSgCuVEMFKDT2ikEnJdv&#10;fGLZdJ16wjWpyymBKXTa+q1CIKjBwp2QEnmGSTYKBk6CVJtZkIq1PowbIWNqkxNQRTGwrTahK3em&#10;BbTXQ7otzDknpSuAi2aaSkyDiDTIlgozKQu5rXKyGQbjPogBEq3tlJDMkdUxt0uZRUkIPDI2U8Q6&#10;BGxwxR/bbkffAR3sjZRSTHpEn0nHZFBWWORvtmnsMUWu+Ae5wUjhvm2S7fZAGFbC0xDrI2KebQdR&#10;si1xRXeu4SP1NB7YrfcsPpJ1NT9+NJol3qsdo1p88C7BaYWbeRvow7p4mw8Uf2BU+2KOHvXVmk6f&#10;CMbWw0Yo03kNT74CF3Lfqk7Rr9+FTXVeEY7yHFFtD016CpxTw97qyvsAFGKNlpjRd5Gr88aTuXLK&#10;DtEtffFeEBv03fdzQYovuWFoY9h8R9seSODvUjC0lSFoPDCCg0hZoOx2GSYVSAuYjWoyLcCpXCei&#10;oB3Y5MBRK1GGFiCxG+Ns7DfotWopTFAK8ykniBSmElIV4p1QCta0yQYEWhnLwH1AaHtQ4koiFyzy&#10;Tj961R7YCWwBEwNFECf14AESFrHlLHYCmJYiICGnq549K5FtWhTH8NMNsbVkTnsNjhU7Nciw9M1I&#10;HWmNIWMtfgU8TilcwMKCo5HvihERrX4jQV7YoKoYzKRxAUYlAUroBDw6sOmNJG64wngKimRKkq8W&#10;mkr8PTxOFjKSKX0bYV6tkhFHNDy3LTjrxHgMJNJGyEMbk7HI2m3cSpoSDTwwrzWfVmNXFAMCgheL&#10;hrcVI/DJBTSkl6XqxYgE9MSnhpbC/Is21Cab4E054yvcEe2+RZWqWdxxHHiCT3rhtBFoiUV3PfEl&#10;gEOW4n4txkQ2OkkUABfpyVNJxg80tvtOgum+FSCfDIW0ZNMOiUXWhTwjkAGX265OM6cM4iErktSD&#10;0y8TaTEKJiZTlgKKpYVwsSWhikNUpi2c2/nhYurgS6lMUN0+/FiRbsLWBTumBvdXFjQd74WBFuGK&#10;AKbpim28UU1irsWOzsWfN1cUNnFJ3cB44tWzjQ4srtrFDYwJAXDbIsqU3GLEqZTFjTlH34WQCoBi&#10;pd12xVxUdsilsYVVAMDJbXxwotquKG6YpKmwxYtKleuKOasqhRkWwLq4sm64qpuuFiVPl2xYUvB2&#10;3wrzXg4EgNjxOBlSxwPpyTWQpmuKrKk4WDqGu+KebYAwJpd3wpdUYoKm3XCwK354oAbFDizpviMC&#10;KbAwWzpfTAlvrimnDpQ4q4jFDQ8MVVYxy64CyC5h9OKSFhAGEocSBgY25XBNO+Gk2qA4GQbr4Ypp&#10;acIYlQd6ZKmsyW+oRhRa9DXrkWXNcAAcU0v2xStrgV25wocRiq8DbrvkGx2KrWNclTElTK4sKWU8&#10;cLEhVTA2Uvwobrt0wJDa774GTR64qQ4jbfDaCFEmhwtZbB8cKKbBqcCeTTb4ULeJrvkUhcDgZ2uF&#10;MKrlG+AlNIkKOtMixtfSuBI3bAAxZU6orgVxFd8VcAe+Fk2TQYoWiQH5YWTmNB88bQpKqsePfFaV&#10;0j45G2IK9IwDXFW5uPH5ZIBN0lkgGTa5G1gRab1GBaWE0wqvQ42mkdGdq5BsK6o6YGIbpQ4paJ8c&#10;CGq164oXChxS1QDFLu+KrXQPscITzbXhEKnJAWjkg5ZvUYn7snTGUl8IB3GRKhV9IHemQSV4UDFi&#10;GyPHpgZFwIxSENc9d8mFkhmFck1Ut6DfCxLXEYbY8KIgti/X8ciWwBHwwCMUyBbBF1xSlcQzIU0I&#10;wlhS8e+RZNE0xVrY74q44FbxV2FDVK4pdSowJaOTClZUZJDda4VLsUU1TFLq02xVsGhxVsHFDuu+&#10;FSWlPjgV1e2FJdXAxbpipb6b4bVojfFk0cVbxUm3DFjTu++KXHFLgR0xQ3ShwIap2wpLR3xUN1pi&#10;p3bPvioi0MU+9sU698UbLq4pbUgbnArXXCrj7Yq4DAlx2xQ7CrsVdtivNcPDFDRAxSTbXb3xQ7Fk&#10;tIxQQtNcWezvnix2d7YsXV3xVpjizWM22LFYThSVuLBrFbt1PHChojFEm8Uh2BLgMVaOKuoO+Kup&#10;irR2xVsHFlbXfFi4CuFLXXfAlxGFB3cad+uKHdcWPN2KapqlcDIuwq1XFbbFCMC1bWKacN8Vp3bF&#10;PNsjFacBTFBLR3OKh2KS0fHCoDjvih2KNnYGTjimmx0xVontimLQxUm2z7YsKaGLMt4oDVO+Kt9M&#10;ULSMWV27Fbps4pJW/LFHCC3TFS7CxEnVwIMrcemLINYpLsWLVeoxS2B2xV3TFJNuPX54oBprpi2W&#10;0fHFrLuuLK2xixar4Yq7FXbd8VaxTQbFB88WTXXFjQcRgWi6mK07pizq+bQGKdnYsatwNcVqnHFm&#10;tOKXDFWzucLW0cDNx2xS4HFXbYrTRGKXdcUNVxS3iimsUtYoaxZEt4EA01hZe9wxRs1izaOKur3x&#10;ULajFQ4YrbmxVokYq44pWnArdaYVa64q7FWum5wK3Su5xQdlSKB5DxQVJxJY8Sd6d5YknPJ9hlEs&#10;jCzLknkGjRW/whdx3yoklyIYh1TKCFUHxGhwAN8YdyLHpmncZKm4Cmpo41PJDtk0LI4kJrTAVtt9&#10;zSm2KWjv0rixtsjkNycNsgqRossf2viU4EEOjkAHEGhyVIp1Gc0OBmFjQyA9dsFsSj4nRI6MMDDh&#10;70HKKvyHTJti2vcZBVZUL712xQtdVHTDSQpOTWowrSFkLc/Y4ratCQK1FQciWMgqRihov3Yqtq/O&#10;hFDkkq5Zd1fFaQ9Qh2G2ErS43DP8OBNKkcpUcWA3wIUmHuN8K2tZWj674qFNphWv2SMUlVcqwDdc&#10;CAFQyU3Q4oIVvUEqgMprhChbIgA23xKQhvTJcU75ElVTlHbSfvwQh70yBLPh7kVHaq37yykp7Hpk&#10;Cjlzbe7dPgu46jxHTI80ijyaS2hl+O1k4nwwEMiSObbT3UA43KeoniN8UbSWLFZ3W8RMb+22Dkmj&#10;FVUXduKGkqYksTR5rC9rOaOPTf7saTwnovEFzD8UDB18MCk96k95DL8F1Hxbxp/xthSI9y5LMj4r&#10;SX6DigyPVzXMi/BdxVHiN8CCAeS6K1t5PitX4N4VyQRZCs0tzAP3qiRfEYUbIaQWdyf99N92H3Ng&#10;vo4Q3dv8ULiRfA5FiT3rGvYZfhuouJ8aYhRHuXR2QYcrOWntWuBIJH1Oae6h+G4jDr4jfCVPCVkY&#10;tLn4kPpt7bYCijFXC3EY/dNzHvitg81J7uGT4bqPifGmNMhHucloG+Kzl+g4eSbI5ua4uYfhuI+a&#10;+I3xtBoqQNpPstY3+7AUEkIpI7i2IZH9RfDCA1SkEPJbSyMXAoScvEUHLanLbS9xU+OSpjdphaVa&#10;EcuowsYlC3kR6gdck3INoHH7ORLGUlKSJ6dMQw41BomP7Jwp4nC2ZhWhyLGwrWCyQzVANCd8aYyp&#10;PpFDIRk4s4lKpYqnpkyzBUWgI7UypeJaIq+OC0EtmAntgXYqtmxgfetGxYyCbSxiRN8tiVBSeZDX&#10;pkyztQZCvavyytF05CUYNQ9cgUSkCn0TeonLxyYLCJQdzcSRV3OWU3IMXkx6E/RidkWG/rc/icjY&#10;W0xsbj1lo32h1yLXaH1CCh5dssBZpc8IPTIljam0RBqo3yDE7p9YymWMMeoxCIlDahb1PIZcC22l&#10;zoR0yshL/9A/l1aQEqo28ciSGYiFOG4eVxyqRkQGygm8aqorQDJtRAQGo6mEHBNzgMmoySd235E7&#10;nBxtgK0tvSlckJMrbElNyKfPDxJ4l6ysdlP3YRJkCnFhZyAcpiaeFckSwkV17eFDwjyqU2A3S9Y2&#10;Y1O5PjgiW/kmtonBeTbDLGEt1ssEEv2WFcrMWrhI5KAsHrtuMAWJpFQWpjNXywMzJD3XJ3JAqO2U&#10;yLUhzZTyH7BpgEWfEApvps/hTJBjxqItktKlyKn6ctDK7SueKCRiwHTLAGoCkA86qSIxkgWXNaoM&#10;nXJBbVeSQCp+1iUFek5ILkADChA3F2zmgNB7ZHiSAvs0ZzU5MJR5AQcmyTVaGOoxEkUJ3xZCNrjd&#10;Q9x+GQpPCtM8D7NsPYY8C07hat3x4Vp31e27E1x4UUvMccWydfHByShriWhopwWoQpkYdzkrZ2i7&#10;SNn3JNMNsSqXt8If3cZ+LxwMAgkv7hzQNU4WxNbX1ePKYjCwKnPcoCVO4rkSViGooIJRy3GDhSSt&#10;YpF/djByTzUpJaD4jhtULJNy+ydsIklas7p0JyXElG20nqgtIBQe2RLEhRnui3wrsBkTJACgsTSn&#10;iOuILNMRS3j4jr3yRkx5qUAeV6g7YhlSrfShAF+/AZNYCVsxY+OV22L1glbopyQNoKMttPeM+rL0&#10;HbLAaW1Se+anFemRJRSBMnM0xG7Kk6th6ce2WUwkgbyar9cpKQoqwOBkroBgZIhEAxZKgQfTkFR0&#10;VuI4uZ64SVKDvEk+zGhJPU4gNSXSadcdQpFckCqHNrIh+MHJBiVNon6KpyVq0tlKT9kk4Egplp9k&#10;8Z5SCh7DJgJMgi7qXiKDIksKSySgyFtinFayXLV6Lkgx5JlGiRR+mjAe+WFBsqbRoTV5cjulWdEk&#10;X4TUjEhilstvK54gHK2YRMMUdqOcpq3hloUyXSaqAKBQfnjS8KuIo2QSSACuRYkUphbdm4U3wAJ3&#10;XSrHaD4QKnvh5MbQEl25Na4eJmBSk1w1OuDiZKtm7vIAuSElJTSe6WLYgE4C0pZPdNK3xHbwxBbB&#10;FH6ag4Vp1yTGSzUJSPh7HKyUAJcTXbG2SmR442loKD1xtKoN8UI6wQBuR7b4Qko2FyA0wHInZRgL&#10;FLZrOeYklTvgtCmNLmG1D92Nq76lKuwQ1w2rQ02d+qnAqvFpEvIEigHUnCE2nCqEX2AySClVxKJG&#10;LeOVlkFERNMeKg5C2SNt4IbEVcEv7ZaAhUa7j6tGD8+uJUCl0Wpon2Y1A9saDYIol9St51+NSPlk&#10;DC1MF9vZ2rfvuRYDpXpkRGkclG91UueKGgHhk7RSVszSyACpJOSBTaZXUxReI60GAlhSEtWeSYHq&#10;o64QkqmpUoO5wEsErKM5+EVOV2yVxp8jbuQo98IW0ZZWMMLB+XJq9stpiSp3shLt7ZCRTFLZCe2I&#10;ZJzpkZSLfvliJFZqcwICDqMiWCWmMncCuRZO9IjscSVXC2lO/EkfLAleLWSleJwgotEWls3MMRQY&#10;SVBRLIVqw+WRSSg5LqTqGIyQNKFP63KerMfpyziTQTLTjVSzV3OJYGkBqspaUgHtgumIS5eRIFTv&#10;kgbZhk1pCsMYVcSglC6ix9QgZWVCHhuGjO+4yQLNEOfX3U19sS10hnUjYgjKrZIV42r0r9GC2SvH&#10;p8rgM3wL4nDTElExJa2x5VLsO9MsEUc1SW4hm+0p+YwkLS5reG3XnSp998hwraGa/cfY2OSBZIlJ&#10;ma1LHdjXfCWJSx3p75C2VKlpKRMo98mCzR1+pyEmoJaRxbIW2Jlptv6amZ+vbJBiSvuL4sOtKYqh&#10;FufjDE5IFkN06Sb1Fr2IyRDCSQXO7tTbc5WSgKATx3wEsl6wsf2SfoxtbVI7SVvso2AqFT9HzdAp&#10;xtU00mzljYlhQHJWyTia0LKTUgDIEoKUsSr0G++Ru2yIZFb24ZQe+QIQQjFtyxozFRkCEAoqNII9&#10;gORyFNh35q4MjfYHEYrsHGIdZGJxpNkuEqDaNa4rXevAduu3yxQWisamrbnGlorfVZto1+k42jYO&#10;MLtvK1B4DAt9zQaGPZRyPthqk8JPNcGlf7I4jFdg0YFG8jV+nEpslrmo2jWuBFd67jI/2jQe2KbW&#10;kww9TU4apaJ5uEskn92tB4nG0bBv6v3lbGlsu9dB8MY5fLFPD3qlHYb7fLAxvuWenFHuxqcK7l3r&#10;O+0S0HicbTsHG3J3lb6O2NWni7mvUij/ALsVPtjyQYdS3SWT/JGKLHRY8USghjUnHkxMSUC0HKpA&#10;PHtiN0cVIOWDcUrUZIKC28qxoKgk5YEk2hjEQS4BJ8MhbKOyyL96457b9sIbFVofWf4TQdskS18l&#10;KWADrkSV5rbWIFql+K++MTbMlEMsdD6e58clSLXQwhQGk/XgpTuv9NQDxWpPfGmFFQ4AMOfXxwMq&#10;blUcap36HCrdvaxBuLFi1OuFFrZIYi3Na1HjiSmIXiL1dydh2yKSaVk+DpTw3woK48iaMageGKFq&#10;WjTPzJpgSZIrikQ3+M5MRYWoTzPIOLbV6AYksgg6MrcafSchbK1ZR6Tc1oRTqcKudmlHw4oU1pC3&#10;JjVvDthCeaySRpCXegHtjYRyQ727TDYkL88FptXSJBEVHfxwLINLDxATthZK8dpTc7jwyLAuKACl&#10;PpxpAUmbidq4W5azCQ0YfdihtrYl1Ve+KOJHR2MUa0apY+OAQaZboOYhW4r49MjVNgiK3UrqzgnH&#10;p+mPc5IhxZ4QUnvNBQtS2NR79cldOJLFXJJrnT3hakoocsjNo96FeDjlnEnhUmQjJCSCt4+OSQ6l&#10;MVO7huMV5OGLA+bfvhSAGgfHAydhV1NsWBILaigxRTdafTgZOOFDQ98UN7d8UU6m2KhqmLKl3TAx&#10;kXHFi1hQHYqW9uuRZO5DqcFJtosMUc1hIOK0uVcCV1O5GSY04++BLqgYpcSDsMCS4YUO6YULC1MF&#10;LblYk79MK2u2wK2Biq7p0wMmwfHFlbVcWNtbdcVtYVrixXKpHXFK+mKQGumBPJosD1wsCVpXbChT&#10;YYocuLJdSuBDiuFXA02wqscVxRINADvixApsCnXFlbRxY06tcUrg1d8iWYXVriktn3wocDgS2dsU&#10;LkNMjTIFVI74slNxXCUKfEEUxYUuVAN8bZUvBxZNgYotzbLhClDHfrk2g7rTQYopehrgSDap1wNj&#10;fbAriNsVcDhVxxV1cCXE064q0fHCgtVqKYoaPTAq5AKb4swF1KYFIarhRS8bbYsnHffAtrT8I3xQ&#10;VlAd8LBrjvilqlMLFUAr8sCQGm7jFSA1TFVyjEqFaIDrkCWxWUAYLYilT5YtjWKHVxS4HFC0MWwI&#10;4raBrihxoPnjbLdxQ098VUvTIblhJRaKVxgUN+p2xTTUhqPiyYKkIV0U71w2ikM5GLBYBXCqqicu&#10;mApRSAAZBla7p0xSuFcUtV8cCGxTCrVQMCtk1wpLqAjFICx3RV98ICSgnkFctpxpFYDgW6RMKkbj&#10;vkCyGyvyA2ORbKtsUrhTwhvrvgQXYqo3SgUJyQRJBt+vJtRW0r1xRzbp3GBNK4nalK4G221mkc0B&#10;OFIKtwCir7nIsiVyAAYCtLhTAhxPjgTThTFW+uKupXFDsKHA4oW0qcU03X4fE4QlYwGTV2SQWsCh&#10;2BJarvhpAb+eKWtjihdhS1XxxV1NsCurSuFab5YFp1cCtcsKu9jilcdzjSCtphQ2RirgcUuwK2cU&#10;NYUtYob6nFk7fFWxtipb64saditrgMU00BihumKWq0wJdscVdQ4VccVcMCF1MVaI2wq7FDRbFk0B&#10;irfHFStIFMVaOKC0dhviilJzi2AreuFhTjitrQMWLqUxYktYUB2LMl3XFiA4AYGV22ppvixumvni&#10;ycemFDRwMrdhYupgUN4paxVwFMVpxxZe9oDfFBAbIwsS1TFjbvniq04sgA7bFk3TbbFDu2BsaFB1&#10;xRTVcWRbBxYuxVoYob2xTu0RhRTsCXD3xVwGKbdirumKu98U0754oJcaYq0BipbxRwtEYsS6tcUh&#10;1MWwNfPFkaaNMWEnUriwFN+2KyLqffioIaOKT5tgbYqKa98UlqvjiocNt8C03immsKuO++KHH3xZ&#10;XbR8BixIdUYpLYOBWumKS4+OFiKa9u+BJcNsK7OwJdilqpxUt4op2LK1oxZBsHFjJqmKtnpitWt6&#10;jFlVOAxS7FWsVcd8VdirRGKt0pip3a64qHYFdXFaaxWnHCtOrikbuGBeTR2wsi6pxY33O7YoJtY2&#10;3zxZBo74sraAxS2T44qt71xV21MCWhirq4q7rirhTFXb4qibawmujSNCTkTKmBmGQ6f5Olcc7g0p&#10;vxymWTuahAyTu202C1UFAoOV7ly/BpNmgWJA671HbDTbCCxJitQVBHjhIb6akIfc4ppoIWHw7nCx&#10;4nJbK55NscbYlWZVA+Cm3bFQF0ZVtuhxpabaJWPEdcaSNmjHxJDDAyClHFwk5gYqQqmGM7t1w21k&#10;dzkiXqcLNVqi7AYELpGKLuARigLXgRl5J3wpQjRMDQDbxwJJbjUoKV+nCxcysPfCytoRF9jQYKY2&#10;oEqP3bD4h3xLJUjhIFR0yK2ukPD7FK4QtLo56g8h8sKFtATU4GSkz8Og64VpTY8viGxxSAuikDmk&#10;gqPEYsTs1KIhVSKjthXm6NOSfAfoOAlac8RIoRsO+KVjtUbdsKaXQp6x8DgKLVi0kZ4qcAWnLMwb&#10;46YkoJRT2TTASwMA4yBkyHm76/JCPTvIqjxAqMqJZCIPJy2lvP8AvLN+DeAP/GuRU3Fsz3lqKTL6&#10;ieIxtRRaUWd5uh9N/bY4E7hUpeWvSkqfjhtjxA81vK0uf7xOD/dkVEa5KggngFYH5r4HFNjqptew&#10;sfTu4yp8aYSE8Hc2toQOdnL8gemK8X84LWu5IxxvI6jxG+ElHADyaS1t7j47WQo3hgQbirc7y1FJ&#10;FEieI64Qx9Mv6C2tlc9f3b/dhpkAYtsl1BvEwkX3wpsHmpNeQynhdR8T45Fa7m1sz9q0l28Ca4pv&#10;vbe5ljHG7jqviMCOEHkpC1tLn4rdzG3gDincKo+u23hIuNqSCsN1azfDOnBvlTFHD3LvqUijlaS1&#10;9jhUnvCx72aIcbqOo8QMHNIA6LFjs5/ihf02PgaYU2Qrcby3HwkSL+OBgSC16tvMCtxFxenWmSAR&#10;SjDcG3+AbjLYhgQrnUW8MuAWm/0htWmGkU3Ffh24nvjSSERIxQE0rgRzQh1EdwMlwrQUW1NQfs4K&#10;XhCxtWSn2N8NJ4AsGtRjqv4Y0jgCr+mYOtN8PCjgCLs71LkVXI8kclfavHiPnhWlkkkafaGNKI2p&#10;/WYBuAMBCeBa19CP2caZCCn9ctm6gVxpBgqfX4R3xAQItxtFOCyjJWghvnAnUZGkcCx5rfwGHhSI&#10;LYr6BTxXYYKXgpWM1vLsaHCkhsLGu3HAjhXBI2344KY8NrQYYieO2GkiDbzQsPi3yQZcKxRAxoq4&#10;lBC8pF0IGRRwtrwTZdsaWl5APUVwqh2kgBoV3w0nhf/RNI05mg65WA3Jxa2yxCrdcmwKo00TfCTh&#10;4bYmNqBsbV9/45E42rwysOlWx3B3+/BwLwlTbRlY1Rh9ODhQIkKT6FITyDCnhhopF81a20kxkO9N&#10;uwycdm4TRsrCnFWAPucZMSCUNHYE7lh9GVcCBs6WS3tdvtPk+TYN0vmnec/F08MHE2CKJsrX4uXb&#10;LAgml93fsPgi+/BxNQ3QqXs5frXJA220mb3QgQFvtHImg0kIFtRnkag2GNtoiEdGWMdZTthapJPe&#10;SWkZJ+JjiAxASiW9il+BVoMuAYkIacxQDkwrixQa3UkxpEoVfljbMBUSNEHKQ74VVGdJV4qdsBRT&#10;hZxqKj4jgpSVeKNlHI0A8MtDElCX12COIyBKAEt5UyNsxs1zY/PG1LQBO5OSElpcFJNRWuHitNo+&#10;1gK/G/XsMJKoloJGG1N8gWKGbT5jucjSbdHp713GSAXiRU7GFOKCp9skSxu0qaB3Ykg1OVskfYWp&#10;X4mGWxQSirqQheC4CWICXSfjkQztWtmAqhyaluRCMrSEHKHc0pkVXCymYVC0+eEIJVo9OH+7WFfb&#10;JLavNB8PGLcfPCxUBp7tu3wjxODhZWioo4ohxDAtkwGJtzpGnxSNU+GRIW1gvN6LQL8skAypWeGO&#10;ReTjbImLG0O86QikSj6euCgGSiL+RG5VybII1yZY6165GTBLZVr88rbALRen2QoJG61y6IpjI0i7&#10;gylaRjr3wSYBAG0kJ3BrldMrbFq6/sn7sWVqscE38p+nIpBRMcE37SEYsrRVrC4bk60A7nFAVri5&#10;AHI9B0wUtpc+qTDpSn35ZSFI6rM3h9GWCkUiVkcRlpTjTVJLZNWavwKKYdkhdDqE8zcVApkqDOk0&#10;Zgi8m6jItZCBeSJ2+KuQq2YCr9UhQcyK/PBSmwovKTsNl8BjdKAh5ZQu2G2SHaQtjxLTXqFehNfn&#10;gu0pnDO0UHN68jiwKXSOWapwWmle2tRIeR6DJRSTSMkcyDivbpgJYt29sIzzkIr4ZMBBNuvYnl3A&#10;qPbISCAhF01iaueI98iIs+Jv0raI/FV/1ZPhTZRsfp8axLQ5KqayEBO1WNcqJZAKEMJlcAYQ2Ap4&#10;qi3ShH2R2yxqkUsuZWnblSn0ZUSkBD+g1akH7sbS70WPYnAl31Zx2yVra/6u/cYgqjgphhpT4mNM&#10;KCbXyXbW4EaUBA8MkwUDqU/cjEFnTcF3LO4Wpw2yACOvpvq8RYHfYDAGopO+pzk/bNMmCEhG6e80&#10;xDyN8I7YbSaRt3N6SVHfKixCBS8UmjotPbHm2CKMkm9OP4Oh8MSGNIAtU1OV2zUZZd6YoUw4BxZK&#10;savN8KCuKhN3DQWgjH2u+J3UlKirSH4QT9GRQjrO39CryU5HtlgixJX/AFZZPiZtvbDSLUnuljPG&#10;EADxw3SRuuhuRKeL7nGkkKk8iwLVAOR8MjyQlkkxc1O+NpDUMro4C7muSBSTaaXFuHHLYHxORMWu&#10;0CbA8gWK/fkQGwJnCoRN+wy5rkUI2oxV3SuAhAWjVY/2VpjTKmv0mOvEDHZNNHWGXsMaCC46vINw&#10;Fr8sdlCvaXUlySWpT5YCAypXuFb0iFFScggpabKZt+JGK24afMf2cK2mVrAYowpG+TtiQgptLnlY&#10;saCvjkCo2WrosgNSy5KNhNppCnBAvWnfJksbtCXahnLGuVFIQToak9sjyZrUDcv3e7ZPiSE0kkWJ&#10;aybtTDTWUFDeySyhFAC/LFlSMurdpVFK7YlghRZSHbp88iytVjjitz8bcjkgE818iC6Hw4CEUofo&#10;xxuzBRgATat61vAnp1r8ssAYkWogW8ppxIrkeFlSJEcVsKqoJ8TgqkWpSXn8yhhh5ppZHdQA1MeP&#10;CGVIgXsUnw0IxpHCoT29NxvkCx5IeOzkdh8JpXfEM7TpFAHFdh0yxiUJNcW8RoVq3fbI0xUf0tEO&#10;ifqydJpMrdjInqAbZEgJqlF7uUbUyGzMBtLqVutB7UxJCaCYadzkkCtuOuRtnSftbc0KjqRkCWsh&#10;CxaDxG9K+OVcKBYR1tYeh+1XJUWfESiWRTjTEhyNw6AZCmY3VFMkgrWg9shTLk0wiTdzU4kLRLYn&#10;Zto1+k4rQDvSd95WoPAY7qJdy71YlPFdz4DGqTwriXb7O2LHYLDbjrK1cU2S4Oi7RrXFeHvXcZX6&#10;niPbFNjotIhj+2QTjSKJW+szbRJ9JwWtANGCR95WoPAYU8Xc0DBD0HI+2+DYLRPNcJJZfsjiPfrh&#10;tFgN+gq/FK1fnjVruXC4UbRLX9WK0BzXBJpN3NB7Yrxdy6sSbdTg5Lw23ydvsADDaNgsMI+1K1cC&#10;dy166LtEtcOy8IHNv05ZftniPbFeLuWkQw/aNTgqkcJPNxkklFEWg8ThtSAFE2XBalt8IFNfCg/S&#10;BNO2SteFTl/dnkMLICkueHm3PocbbAroKbDsMLEhYKs3QEHxwFmBarcNbRgIm57kZIMaKjFIvMHt&#10;kk0ifVWVamla9MFMeSncXahOEdeQxpPNDq/IANvXxyttAV4mCVLCtOgybAteodz0JxKAO5VNqYl+&#10;NgS3SmBFlVgl4x+nxqT3w0pColo0p+PZfbI0jiX0gthRdzkgEUTzW/WvUGw2HhkxSeGkILxeZr92&#10;C0iLcfx0kc5E7opS58mpgpsVAS/wVoPDGmKs6UVY0AJ74GNqb2yoAz0OKWiEYUOwwUilqsoLRgew&#10;OSpaQzvxbgBUjAzBRQhLryqPl3wra3628fwKemEFSLae46NXc4CUCKFkPqNQGhPXI22VSogLyemn&#10;bvhYIiEGNyvWQ/hkkFqVgTUnkcKhRhNGLEVNKDK6SRaItEMzHoKeOG0SDVvzh5VoR7YGoUpIiqGL&#10;AHl1rkWZxgoSfy8ky8wvCpwi3DnhHRJbvQJUJ4fEPbJCTjSgQlUtoyGjAg5aJtRHeoNAwy0SYyip&#10;8KZO2BDqUxZHd1MLEbNYsubYxY1TjvgSA1iyLdR9OKHbDFDsKHUwLTYOKnd1Kb4UU3gRS04V4XDf&#10;FIdtX3xYl2BXZFKx8Vty0xW1QeGKV4G2+BNNEd8KkKbgAVONMbpaoqcVtWC7VyLZQabYb5JrKjUd&#10;clTXba4qqDfIs2jsfbFk2DU4q3QdcVbJyKlommSYuGBLda4pXjfFIWuNq98VKmAR1wtbfffFK1jT&#10;AoaxS6nfFV1RipaqDhUOIrgtaWkDFFLTTJMS4AHEqG2XucCkNDbGkjZcvicWVrgMCriNsBZBqlcV&#10;Ico3xKAiO2RbAsahO+FiVvEDfFFN4s2xtih2/wBOFNNncE+GBiUK1K75YGktHcVxDGTlGLIIhRUY&#10;GbdMC83EYqt6YqXdd8KHYsg4imBNtEUxY0tJHXCinVFd8BS0Gpitrw/jilyiu+Ck3aoKfThQ4GuK&#10;VshA640pKmcWC2pOFBa5bb4qVwao3xRbYIOLKlwFcVpcBgZImIUpkCzKp165FjTZ2wpdXbFWiw6Y&#10;FaGwwK40OFJDqd8UUtZKmpxZW2q02woXjYYpLRp0wNa4LXfFlbcq8hvkgVOyAm67dsmGJKiRiwC9&#10;RgtkETEPhr45FJCqBU74EkWuFMUgO44GTRGFWwtcVtrbFFOIxZFTeQKKDrhpbpBsT1y0NUpWpsML&#10;SQtA74CxARMc9MhTkWueQ4aTa1XIwELxIhGJFTkWVqo64FQ1yamgyYDCRQp9sLAO4164p5tiNsVp&#10;eLZm6YLUxRkMQjWmR5tgC1zz2GFmvXbbIlV3TArWKtfLFDda4pcNsVLgK4WLhTFWqVOKCHE5IJWm&#10;mTUhb0wsXYEuxS40xSQ6uFi1TFLYxS6tcCuFcKuOBXE4UNdcUN0wMm96Yq1v9OKXUrthQ2cCHYpp&#10;wPjilsnFFOIHXApawoaGLItjFQ4b9Riq4VwodirfLbFDq4sm+WKtb9cVtseGBDa0phV2KuwJcTvi&#10;oWkjCrsUbNA74opuuKaa5YpLjQ74oW7U264qXNTFCkwAwpJUwK4sAa5OGKSbbrixumjvigtUwqA7&#10;rikls4qN1vXFW6eOBlTZGKSO9qmKNmiMVccLFwwJDqDFLu+KHEV64sw0dsVd0xQXVwq1tix4Q4U6&#10;nAkjvcQMKQA0aYGfNsdMWPJwGK3bqA4o5NYs7aphQ7AodQYrTsUHd2KQKapXFacMVbOKlquKhwGK&#10;Wxiwtx9sWbVe+KHYrduxYkW1QYoO7eLMBo4sw0Ri1ycdsUSLq4osOxZ27rih2Kavm0MVoB3fbFJL&#10;Z3OKA0cDJ3zxTs0DhYup3OKupirYxS11xS6mKNmvngS754pcNt8VJdXFjTWLNvFgS1Qj6cWV230x&#10;QQtPjivN3XFkBTR98Ut9t8WJapiyBcaYsqaxQXHFIdimraG+KKp1KYq6uK07FWsVdikuwMXYUup4&#10;4oaJGLINDFJdgSWqimKA1XCvC1iypojfFK0+2KtnFLQGKupgVvFWqDFW6V6YryV7eykmNFB39sgZ&#10;AMDNP9J8spIazNxNelMollvkwoyZJbadHaGijple5ciGII0rySoyUQ5MAFBogPt5NtVoWWnEH6MC&#10;qkiCICu9cVtevCQfZpihcq8fs4FakiNKmowsKtZxoaHCGVNen8RpirZRjuBhVuMMD8W/zwKq8abj&#10;GkWqUV1o32vHFjSmwqaDFnyWiNj1xtVyuD+7fCgtmP0xXtim1F2LCg64pUiWB4nc4UKolU7MKU74&#10;KVZKEP8Ad7nvhCGkkCfbUE4EcK2gJJGwPbAkRWLal35MdsNqSVdAkbfEvIe2BBCjJylY+ntkmQUW&#10;RyaN1GBlblG3TAnicqVWq9zixWOhXc4bVXRgorkKURXMysta/RkglT9KMCu+Fi4gKKg74EhdFDJP&#10;0yJKOMBXSZbf93dxUHj2yoll4dqq2MMtZbOTgfAHIkMjY5u+tXFsOF1HyXxG+RtSAVi2lnd/FA3B&#10;/Y4rcgurfWf2qSp+ONqSJc2vVs73aQcJPuODmjhI5KqWlzb7wPzUdjhZWDzaa7hkPC7Ti3icaXhr&#10;k76my/HZyfQemFeLvWteuvwXsVR4gbYDSBEHks+pQTfHZycG8B0whkZEc13r3doKTJ6ieIxYkxVF&#10;FjefZ/dv9xxpiQVX0ru1FUYSJ4HJBRvzQ8l7bzHjcpwbxIwEWy4O5pbKRfjtJeQ8DvjaSe8NPeSR&#10;jjeRVH81MjzY8APJpLW2n+O2fgx7A4eTIkhV5Xdvs4Ei+2BGxWVtLk/EOD/dgpaIVFt7iIVhfmvg&#10;cUWOqx7yNvguo6e9MaZCPcp/o6NvjtJeJ8K5NNnq5ri8tRSdBIviMCOESWGWwvNm+B/uwUpiRyVD&#10;aT24DwSc1r0OLWZd7rgu9DJ1ploC8VoOSoFRvloVaDXJIcFxtDY2YP4HG7U7pvFIJlrgDXHZK7yF&#10;lYkCuW22FBGveo+jAx4lhRm7E/RgtHE00BPWuBeJb9XJFBXEyQZK+nu9vMKg8TkebA7sicHiSvUb&#10;5INkSg0meQ0YVGTKSaVG0+Nt+hyC8VoeXTadD+OFNqB05x0pTIm14l0emsd2oBgY8RPJE26wWhNG&#10;3PXDS8JPNuRIZd1YVyxkhntD+yRgKbUhZOx3FcgSgzCJh0/ieTGgwMRIlFi4jX4Sa5IBaakkWRfg&#10;OSZBAuG7gn3yS2pl/HIlk1BKUkBHfI2xkNkfPGSKjEFAKEExU75IskwtpPUSuRBa7UryPuMtDYH/&#10;0piI0QVVQMivJA3l6COKYpG6XO9cPE3LAzDoTkuJFqiysO+PEytWjnmbZSTjxMSmdrDIBylP0YbY&#10;EhTvdRSIFF3Y5WSxAtK4/wB41TuckC3gUnA5CA0602xkXHyFK1t3Y1oWOUc0xKKh01geUu3zy4Rb&#10;OJGsoWMhPDGWzTIpfHau+3H6cq4bTEoy3tEiNWoWy2qZylanPZBzymkAGR4Lat1OO4srdvgbk2Wi&#10;LbuVO8LTjkrUHzyNFrNhj19xU/FIuTiF3SxruCI1UknLgKUrTeRynk61x4QxpESOPTLRinywHZil&#10;9Gbc9chbNWhWnXqckFTC3QqKnJAMJFa93EDxZt++Sq2NKLR2jd9/HIGDNd9RhpXI8KLUf0YhP2ts&#10;PCttnTB+w2+R4VttbIR7sRtkhsm1skvHcn5ZK0KDX0oNVO2G2Tf6Sl8RXCCELxqUnehyVhSFw1Nh&#10;0AwbLSMtp3n+0Ke+BiRSuzBdsCELJG5NQK5AhkChWhau4NcAZKsVv6Z9SQ0yaC1LfCvGMVb3wKAi&#10;ULCPm4+L5YoNdEHI0zn4q0yNpDo7d37H5nJc1tEELbCo3bDyYIGS4aVu+RMmYRUEfpKZCN+2KSg5&#10;JWLEtgtAC+BDK1BkgU2jLqbjRB2wSKAl5qTkLZBEwWqkh5OmWgKUS10ijioqPfEsAGoOMz7oKYBF&#10;JVbmb6unwjLGq7QI1GUd8bbQuGpSH54ghaVV1RwPHE0ilRNWc70H04DSaXprjseIXfIkBmEa9wxA&#10;DVqeoykhJS65uC5oOgxCLQrknphRatZwc2q3QZaApLtUua1jQ7YCWrmlJQ9BviGSeWEQjQHoT1ya&#10;yLd9J+wv05AoCXkb1GANgKLSX1gIzhpZLHiZTSmQLEIVoJWbZSfowMrVRpzjeUhR+OGkK8MFtGas&#10;3M5IBCpNwuSFQ0IwoqlM2sMPxSGp8MAHekKiXoJ9JFFD2ydBaXz3awAKAK0wEMQgXk5GpOILYEfa&#10;S1i5HsaYSWMgg7ucuxrkCViEKx+/DbO0y0+EqhaQ0B8ckxkVlxFFIftAZGmKrZ2qoeQNRkwKW1S5&#10;vVgPACp74KUIf9LgbBB9ww8ITTv0ry6qCMaC05tVA3440E079K7V47++Cgil0epNIacRU+2AgJ4V&#10;3MyOS2/HfIqULKS55EZG0UphD4GmKUfp0BWshG3TLAsio6kWkfiASq5AliAl/wBXcmgU/diGSf2M&#10;ZSMAimWkokh79ubcfDKpIigCtDgBbFWK4KfC+65LmnmiXthJuuwwENd0omzRm4lhXwyPCU2vNtFa&#10;9RybCt20b6RfsAL9GSBC0qQTTzHrX543aom7uvQUKp+IjHkx5pXJKzn4jUnESZ0jVDJajiPibriU&#10;FAsx6ZBkqWasZRttXJxKCib/AO1t4YCxBS8qeg6nIMwmFtALaP1ZBVj0ywMTuoz3DSbk7eGHiURU&#10;YZKyD54Q2JxK4SMk9OmNNBKQykk7ZC2QWcBjbJ1NtzjaluhPTfBatANXxw2qe6XblYqsKE4Skq8l&#10;0bcfCAT44AGKCfWZnFCFyewQoNqkx6UGSsJAU/0lP3b8MbCaaN7Kw3Y48SKC61mkkILE9adcINp5&#10;J2CAN98BayoM6qnOX8cgqClv460CCmPCGYCL5qkXqqoBp9OICJBK2aS5k4rvXAZJCYIFtFoo+Luc&#10;Rsi0M93I+4JHsMlaaRtuWMIZz8RxQViwwg1dgW8K4Ktd3XEpVfg2HtidkBLmd2PU0wcTapHfBaru&#10;dBtkgUJuqGSIA/awlgUPJZyDoKnK6TagbOUbcTXFNq8Vg/25SFH45ILdon67FHtuadxk6RTbyGdR&#10;wJr4YF5IqNdhiUFKNRUCU079cqKQghFU4gs2X6RbE24LdxhkUFTksviNcpJSF8ViSdhkDJnYTOws&#10;2RwaU2yQK2nCqBkmJS68klUkciMeKkx3S6W7kX9o/fh421EabftKeL1p4481IToEUyBDUVrV6VOV&#10;kKCvWSCIVPX8chTOrXiaWQfu1p7nG00A39WJ3lf6MUcRLYeJNoxU+2K8PevX1X67DG02GyiLu5rj&#10;SNy00tNo1rjaKHVZ6U0n943EeAxTxdzXGCH7RqcapaMubYmkb+6Wg8TgtaAd9WZt5W+jDzRxEtco&#10;o9kFT7YOSeHvdWWT7Pwj8cNpsOEUcfxSGp98aXct+vXaJa/PG0UBzb9GSTeRqewx5rxdzXOGH7O5&#10;9seS8JPNcsksvQcRgtdguMSD7eNLuVpl4Cka43SKA5u9KST+8NB4DDuni7lv7mH3P341SOEnm36k&#10;sn2BxHjitgOMKLvK1T740u5WuVkHFFr7nG2JjSkLRoxyahyQK2l7QnkW7nrhSJBZJQLXpjbMRtDy&#10;k+nRV6Y80HZCeqwHJ16+AwgpBBXc0K8v2j0OSUhVs6luK99ycQVI2UXcOzClSCRtiViXbIy+ociy&#10;tXIediV2XCSxBpV+rAqAx6YovuVlt5ZCAvQd8HNjxqwlitRv8TZMBIFqU1+ZBy3AHQAYU0slnRow&#10;wG46jIlNLWk9JSAOuKENbBRKWQVr1JyNoqkZIhYADofwySoWWCOH7LEnIJjaJVI4qep3+nCvNUUI&#10;CeAxQBSGuZTyoR3rTCo3U5J3f4ONB44sgqIBAlTu53wLzaKuxLAVJ6nFOwUPXdWKpSh7nDaea+NQ&#10;akmrHAFJ7nPBxPIUJwsbWDcHahr1wMrXwIyCo2PjigFqeOQguDv3OIUc24YGI+H8dsHNkSFQxshA&#10;am/hhaTLuWrVK1GFnxKsd4ACjbJ7YU8NqDI07fCDxPTI0i6RkbuFMbGtPHJIItTnhFAdj9ONNfDa&#10;Ae1iuG4uAVythPAChLry9G4rBXfsemG3GnpyOST3mjSwE/DyA7rkxNxjAjmEte3y0ZGHCCpGOnWu&#10;W2xMaW8aHfCwulpFDi2AhvFW6DFWqDCglw98VoNjfrgYlvbFIDiMVIdsMLCg1ipdt1xQBTVcUtk4&#10;qC0MCkN7DFipuK7YF5uVab4EgKoGBk3XCkOriklTkAYYWoi24xtU4CyCoW7YKZWsNcLFrhiimwuK&#10;04mnTFadWowq2PfFLicCqRPvixcCScK2vJ298ilaGIOGltWVsFMwXHfCpWkYWDqYEuK1wLTRHbFW&#10;j74aRbXXFJd02wK3TFaU2FeuFiQ1x+nCxLYFcVG7eAMytAwsF4FBgZrq4EurXFkupXfAmm1jLb9s&#10;iilbiFG+LOlpFdxvhQs3HXFi2D3wptulcCupilY9aZIFgQok/Tkg1OGKhquNItURu2LIKtMDY0Ri&#10;pcBXrihw2wJDZNMUlb1GFgWiK9cVWsAOuBKxuuFBW98LFVVK5FmqKvbFkGxirVcUWpyGu2FBKyvb&#10;FhbWKuO+KKcCD1wou16gVyLYFQDFlTsVRMfQV7ZAsiVUdMCuG+5OKWsUOI8cC826YsqWnxxUuB7n&#10;FDdK4odSvTCypzsQMIVStiWc16YSwCOHvkU0pzyKiFe5xAZoB1HfJtZCymFhTdRkSyRK0GBNLxvg&#10;ZUu9hioDq98VduT1xVoYFdhTTgfHCFtByihNckxKid8LAraHJNZDhv1xQ6gXAzbDVwUytcPiwFUb&#10;GKCh7ZFnS5yAOQ7YppaIBJ8R742grGSFD3JyVrwU0ZkX7KLivC76yfAY0tho3bfIeww0ytb9YY98&#10;FI4l0TVyKVdRikN4E244oa2OKC2AO+K04Dbfripa2xQA3Q98UrCdtskAq05NBW1AwsS31xS4GuBL&#10;ZIxVrbCtOIxVw6Ypd0wK1irYbscKurihonpipbpXcYopw61xS7Al3bFJb40wsHE4GTXXCru1cCtk&#10;4Vcd9sCbdhQ6uBPNsHAmnE0woLZauFFOwJbr3xQ1scUu6Yq4e+KkruuKGjhV1dsUBsGmKXEYqtxV&#10;wxVxGBWjhVxPbFTu0cVarXFS0zb4oAUya9cKCXbDFQtOLEl1MLFs4GfNaffFDYHfFSXca4oAtwGL&#10;YXYsS6oGBTu5hvhQ022KS0MKHDAycRXFidne2LLm49MKLawMmiMKOG2zvvgQRbWKQKbA64pK2gxU&#10;OpiyLZA6YsQGqUxTzaxY07FWhhVdTAzLRGKgOJxVo4odhTZd03wK4iu+Knd3thRy5OrgUkuArioD&#10;qYsju1sMWINO6YqTTq4ou3YrzcPfFN20ffFJdTFg3iyvvcQKYseELe+LZs3ix2axTxd7e+K0tPj4&#10;4sibd0xaZCmx4Ys7LVB3xZU44FO7sVGzvnivNwocUbNHCnd1N+uK04muBmWjuMUOXcYqTbqjFIDu&#10;uKZN4sQtriybPTFFNUr0xS1SmKQHe5xS44rTXzxS7FXYoLdMVC3FWjirsUuxS7FDsVaoMU2W+mLF&#10;wxS7FVtMWV20dsWQDjvittdMVpo4qC022K00cUuBxV22KXYFaPSoxV3TriqMtNOmuvsLt45EypqM&#10;+5kFh5cWMh5/i9sx5ZO5lHCSn0OnRqaKoAynm5QxiIRK2oQ79fDJANgiqXMgdAQKN7ZaGQFNRMUF&#10;WP0YGVN8DNvtTFNqa2nFjXfElBVI4CDuSfngtUYoAFAcDEhVAVVqN8kir5uetNxthCQs5hRQgHGk&#10;0tG+6Yo5KwlHTviApUZtqE4aULYzvXAkrn8cVbjj7mmFBKoyIBt1wUhR9LcMcLK3ALIdzQDFV/oR&#10;gVU4EWotbMxqp3wqosGj2kxLILeSggk0wK1NQ7qa4VCtFGeJanTIsTJT9VVNG6YWRCqJkShj3HcH&#10;FBFqUt1y+JKD2yS0ouefxnrgTS/0UCGQNX2OLDclpHJSiUpiQyoKdVOxBrhZLWHHYjAttcFY1rih&#10;zxOp4p8RONqqW1ITxuAQD92QlJjRKO+of7tsZKE9j0yotl1zDX6Qli+C9j+HxpUZHYs+EHk4Wdvc&#10;/vLN+De3TIosx5tm4u7T4bhPUTxGFFCTQWyvt0Ppv9xwGK8JiuEd5aCqESJ+OC1MgebvrFtc7TqF&#10;f3FMeaiHULvqc0XxWsnIeBxtb71h1Ef3d7HT3pthXhvk2tlHJ+8s5Ke1dseSbI5uN1cQfDcJzXuR&#10;gYijyaS1s7s8oT6b+2FkSQrUvLMbgSp+OENVg81jTWV1tKvpyeJFDkqbBEhb9VuYRW0kDqOzb4OS&#10;33qbagv2L+Ig+NNseaa7nLZwyfHaSFT89sjujiI5rzPdWwpOnqL4jfFGxU+Nldn4f3b+22Gk0Qqr&#10;b3dt/dt6ie+BBkDzaN3E3w3KcT44Oa8Pc2tsR8drJX2ws7vm013LGON1HUeIFcKKHRTENpcGsLem&#10;3tkkmwqj67beEq/jkLYWCt52tzUTx8X+WHmtdxVLK3WMUDVXLIinGnzV54OeWgMgUM1p7ZKmVrDa&#10;cR0wUi7aW2XfYg4KYjZRaEg0phTavYkxuUPQ4hhVIuUBRUioyTbVoVrqFeqYeFHAGjfwD9nGl4Fv&#10;1+AmhUb4aQY0imSNRyC1GRYcNoZru3HVMlwMuBE206TLVOnTBVLyU0npJ6TCngclTIqF27qaVwBk&#10;Eukmcb1NcNsqbg1CaE7mq+GRJCCEwMv1xOUZAPhgBRyQUkEg6iuElbUzGw7ZG1t3Gbpvh4kWr289&#10;wjU3YZEsJFMrhqJv3ycWUUqkNdzhLYpiVk+Je2RtSnEM9Yg7DG2obqE1zE9Qy5KmdKK3cUXRa++A&#10;hSLRK36kbimAMaU2lgY1IyVJpWRwErF0yLGkSKOu+SCv/9OTXl5txXKyVq0rL1wtgFLSMCWuuFV6&#10;ISenXFKbWFqUHJhQ++WAMSW7+64KUXqcrlJoJvZKltWkO25yoAluj6UxjtFtl5zED2y8ClMlGTWd&#10;6RKMSQjhtSbVLk+AwcTMRCnG8k7/ABMScmCyqk3DC2jBc1wFqO6HF1LcGgFFwWy4QFO5vYbEVc1c&#10;9slbEm0jvNUaY8iTkQmlOEFv3rbKN8sCCUu1DVZJCVQ0UbY8TWlLtXc42lpU5bZIIRKIBtk1u0bB&#10;GQCT0wMSUKw4HpgpQUXbRk/EwyQCSaXXVysK7GpNcSWCRvISa+OIKUwsbSoEsvbLAklfdXQJ4rkC&#10;UAIX1G8TjxNiJto2c1qaZK1RE5IFAK5AtSXyRSMakGuQZKJjcbkY2rQjPXG1XrGQK42qpbQGRwvb&#10;LYhKeIgRaDJFgTaFmuREa9W98haQhhdzSuACd8PNnwhET3RgWnU0wcmtDJFJc/G9Qv68BNs1cNFB&#10;tEKnxOEMbbW6dzQYU0rSSMuyCpyKKUSJftOaDDaFzzQ/t74OaaU/rFum4FcPCArf1sN0WgwMqVTF&#10;EBVh1wEI5LPrCIKKKYQoC0+lN9o0yPCqpFbRIKjf6clw0i0PPISd8FsuaGqXNFxSAmtpF6MZJ65Z&#10;bCRQF07SHatMrJQAhPTNa0OC2bdKdRjaFyLvsMbTS9jSuC1Renw0rK2EsrRD3gQksCThEULRqUQ+&#10;0uT4QimjqMR/YqMPCEcLY1NKbAjDQQQtN7AftLkeFaVoJ4p/sqPuw0xV3KqPbAqDljY12yssghTG&#10;Qeh+7AGVq0Nr6bepLsMmFJbn1Aj4Yxv8sUUiLQSMOUhNT0wUgoaW2djWhONllbls3H2vh+ZxG6ko&#10;qMKingQWp1yVUxKXzLI5rvkCyBRFpZMvxyClPHJhjItXNq7sXG/yyJUKKWEje3zwAMrRxQRwiNd2&#10;ybAm0ve2kY/ZNfllbO0TbWXo1kl7DpkgEWsnuWbqfoxtIQok5N8zhZUnMFI4qtsOuTLXJKLuX1JC&#10;w75USkBQC+ONpaI96Y2hykdD2xVomnXDaUZbKUQyd8BLJEW8yxAltycIDAqv6RiH7OToLSw6qo/Z&#10;GHZeFeurKeqgY7I4XHWKfsVwbJpfDqTzsFC0GGgvCji3BSTgLEoOSH1fjGxOQpbQ7WprsRXI0ztt&#10;bNYx6kzDbtkwEcSncXhccI+mAllzX2ltw/eTGh98kEWiZnhl+02AhjS17WGEB2+KuRpNrY7pgeMS&#10;ADJiklUkWN/ilND7YDG2IUuFrGeVS2ARSSW2v1+yq18MkUgL4DHMaMq1GQpSKbln9PaIADDdI5od&#10;rzb4wGw800uivYk/3XQ5IRQFV5RdL8OCQQgZozXplPJnavp9m3P1GB26ZOKkphMqFP3hopyxrpBk&#10;WI98Hhst10aWsp4xrU4OBd1R0toftKK/LBwsbUvrVoP2MPAyVFvbdfsR7/IYOBKot3X4j0ORShL6&#10;bmQB4ZJhSAavYVyLJT4SMfsn7sNraqLZt6g4LUKy2jEfZP3Y2pVbWzlEoPEgDqcmEWnNANzkkILU&#10;AWpTplZSl3pFjsKnIhsCZiJRCEkNB3OW01E2tje1t/sVr44eFNLWX19xgMVOy6OyVPiY1OCkWpTy&#10;sTSu2PEoign6+OPE2Wr2s3IiFtwcPNBCtcWjLugqMrIYgoT6pM5oFI+eBlaJh08RD1JmrTsMsAY2&#10;64vHbZTT5YSQFpCPKxNST9+RtsRunTF2Kk1FPxyVMW7263Ma5EmmIQamuRtkq+BHbJgppO4xVR74&#10;WJUZLS0DF5m3PvkKtQrW36NB2ofnj4bLhTWPULSIcQaDwGHgTSqNatx9la+9MiYMuBWXV1P2VGRo&#10;Lwrk1XmwUr1w0FCZqdhlalKtScmQ+2QkUR5pNJUnfBbe2khQbbD2wgqmOnXqxmjscnayFpyhD79R&#10;kSGkhcoo1aZAhQqeq7mikDIs13pKu8rffgpdys+txrtEOR9sFhPBXNsC4m6nivtijiHReEig3dt/&#10;fGl3K5Z+f92NvE42jh71rQvIfiag9sUcRa4wQ+5xpPCTzb9WR9oxQe+NpFB31f8Aalb7+mPNeInk&#10;160afDGvL5Y8l4O9vjLJ4KPbG02ByWGOKL4nNT74KUAl31kttCv0nCCFIA5ti3kl3lb6BivF3Nho&#10;IdlFT7YoMb5uDzS/YAQe/XG1BAbESx/FI1T740myVyzB9kH0nFBjXNzRGT7R29sCL7miYYtgKnDV&#10;JMb5uDSy9BxGK2GjHHHvI1T740u5cZy20S/ScbWgObfoM28rYKtB3U5UjbZBU5K6YmCGksAdzjVs&#10;QSFCRPS7AgDbJDZlz5pe6NI3TfAWygp/VlBpIPnkkue5+rCigU8ckGFIblwFY9yTucSUxR9ui7SN&#10;se1cARJeyOzUjUGvU+GLDipGxxRIvJxyYdsIinmozSvNWh4qvbCzS924nxOQJZBZLdDZa798kCld&#10;byByVUHYb4FKIiiaQtK9OI23w82JbMiKpEYHjUYo4aUkcsK1xtk26qdzkUW3EpcksaDCtqnOjVBq&#10;BihDzFy3NTv2wKVOyVmf4zWhqTgu2XRH3PBiOPUZMoCFecBeABr7YAyVYtkU8NsSwK5omBD8eLHt&#10;gUKbW5507nFeJuaBQKFqnwyVIq18syFQIwSQOuNIEVE8mXfYdcabEQCrxbnf3wUxIWTSpGKijbUx&#10;pAipyMFHGQrv4ZJNWoemC44kH2GRKIghXiaVTRdqYAWciFgmpX1Ks2NrYdx5JyO1cKSrwRokdZCo&#10;r0HfAA1kLDIFNKbYC2ALXkh7ivzOSprOO1CaxtrwUZAp7sOuRpxp4QUsl8ryM37ginbkcINOIcRH&#10;JJ7vTZLdisiEU7jcf8Flom0yHegWt6b5MTtiIqZjpkwVMWtskxoOp3xS1x74oIb98KObVQMCapuo&#10;OKycRXFhTXzwpLmAIxQQ7vih1MVcOuLK7dSmLCmyMilaSO+RtNUuBwpXe2Ku64ramyknG0UvpQYq&#10;uApikBug+nAlYeuFitLYqsqBhQuQ4qV9KYoaOBNqRFN8LFcvWvbAyXsu2BNLCDhCCFROmLILiO+F&#10;SsrQ1wsG9zvkWbfb3wJC0nAq3rkmDthilcaeGKtHFVhFcUU1XxxQ0RTCxbA74pd2wK2CAeu+LJeM&#10;VpumC2dNU8cColDsK4KZU1xU4EhcEAxWlN6A5IMSsO2Fi3WmCmS7ltgUlTkqckGMlGm++Fg1hYuJ&#10;rvig7tqKfTjbIRpUDGtMDJVXAyAXE4EkNGlN+uKFhySLa6bYWLjTAlZTAlsior3xU7tJHXc4bUBV&#10;G2KS4HAkF3X54EupTCilNxU4sSpnrhYFbhYOFBhXZsb/ADwJ5qseRbAuJxS2DilWQg9cjSZRVQRg&#10;TS4Y0lxodsC06o74q4EDFkHYGJcPHFbUJJCp265MBBK03BA3xpPEtHOQ1OS5MOK1dKRDbqciz5Lj&#10;ITucWVqLt3xQt4k742hriR2xtjsHGPxwWhetegxZBEDFk2DgRTsVLdKdcUBrqa4smq98VapXfCkh&#10;Y8YbCxUJIeO43w2wIUCtMk1kNchhpSWupwJC4KeuBkrxRdzkSzACKoKYGR3bHXcYFVCnIdaYpCi1&#10;uo3J2ySOaiWjHQVwKA00yAbKMkESAUHav35JgVuBC+N6demPCyEkWjAjINipipd+vAxcKdcVa/HF&#10;IDdMKXEYELWPj1whKlWuTAYlskEZJBK3bCxbBpgZW7FS6uKt4pbOKWicUW0TXFWqYqVwGBLiO+FX&#10;GlMUFwPjirdQcU27pgV3GuKebu1MCGj0ySt4q0d9jgS2MKGsVbwK13OKXDc4pbripb2O5xQ4HxxU&#10;uoRiria4oLZNBXFQGuuKW6Uwobr3xVqlcUOrgS0WwrTVcCbdXFDgQcKuBAOKuLYp5tA4rycSBixU&#10;2I6YULcWZdi1NHFebhTviindcU044rwuG2KC6mKQ44pp3bFXVAxSd2idq4FpxOFS6mKAGqbYsy6m&#10;LCnE7Yoto064paxZEtUwoDZ64F5uxZU1WuKCHUwoDWBJK44o2W9cLJwxQ7vgTTXTCoDdO+BlTqVx&#10;RThvihogYseEFrCybGBIdUYq1hRQb69cCCLapikbN0xQHU+/Fm17YoLVMWqmxizsuxVx3xZLTscW&#10;BXbnFSbaPhikGmq774pps06nFB2abFBd1xSBbR2+eLMuG+LCnEd8UVbeLPk0RTFkXfLFjTtu+BLt&#10;u2K8LWKXD8cVAdTFnTQFOuFgQ6mBNu2xTbWLGTdRTFADQOLYHA4poOxVo+OKXbDFLXvitW5cUtHF&#10;iXdt8UF2KinVxS7brirWK26uKaaxS7FXH2xQXDffFbd1xRbsVprb6cWe7R3xStOLJrtXFLq9zigh&#10;2K06mKtGmKW6YFcF8MbRYRMGnSS70yBlSCb5J1p+hKjBrhajrvlEsvcgYjPZlRihlRRCAjDwyob8&#10;3KjiEQrw2yf7sBr75Kki1eeMwJ02OERbAsDoy8m/Xk6ZAKYAPxk7YqStkZJNlwVS0vhoNx8sUlXV&#10;lBoeuNKvFAa0xpVoYP0w0qsnwjAg7r6l9lGFjya9Lltim3RFAKdDhpiVroT8S9cKba41X4t8CVpT&#10;lsBQYFumgP2RhVcB2xVVVAB13xYrecZNGws6akZOqdMCKpe8fwgr9OFCEnlKbAb4aZLjFLw5yCoy&#10;LEG1BlQ9BQ40yWSBwKAVHjgVVt7plHEigxpFBSlVXPjvkk2q0iCVH2vDIoq1kcEDIXJo/hiyQEjl&#10;G8cnTK2g/KtcWJ3VIyOPwnfAxVYEDGjmmRJSSiH9MjgxAOIDAIdo1DfaAGJLLfojP0dJxEluwLeF&#10;cpMmyPmuF+B+6vo+PavbIWvADyb/AEejfvLKTj7V2wMiSObvr08HwXiVX+YbjErQlyaFna3Xx2zc&#10;G9sjSi482xLe2m0q+oniMKnhLgLK+6Di/j03wcK8JivEVza7xn1E98B2YmQPNY19az/u7leLe+Gr&#10;SI9y02Dx/HYyVH8p6ZJlx/zlp1Jo/wB3fREDx6jHmx4AeS4WVvcfHavwb2OBeIjmvV7y1/vVEieP&#10;fFiTEqgeyvf8h/uOT4bTwkNtFd228TeovgeuPJGx5qD39vOfTuk4N7jEhmY9zl09k+Oyl28D0yNo&#10;4q5tNfvH8F5FUfzDpjzRwiXJaLK0ufjtX4N7HGk7hdW+sz8QEyeIwWjYtiazujSRQj++xxpeEjkv&#10;FtNFvbPyHgcSvFv6lr31PgvI/pA2xpJiP4Vgs4JfjtHKN4Vwpsjmu9a8thSVea+IwIoFTD2V19oe&#10;m/3HFlRHJXW3nt/iikDr2BxaeLvXSo9wQ0ijlloiwM+5UtYfSqOlcsAagERIzKKjLQGaGN4RsRkq&#10;Z043YAqcC0pnUU8MV4WzfINyNsaQQ5L2A77A48KOFEVEi1G4yKUou0CHJs0E5Fa4CqxgDvXpkSWJ&#10;TzTpvViFe22RDUDSC1CL02+eX22ofT7n0ZuJ+y368rLXJOLq39ajrsRhBZXa2QxSCjH4saSLQE9j&#10;XdCDiUkqA06Vu2Vlhxqg02ZdxsfHAAxspnbIVT97uckosrXnjHRRk6bREIaS9p0UYKZGKz9IsDuo&#10;wUjgRUbrdjrTDdMeSx7NO5wJtTMMI6nAYsatELLDx4KcICRGkJLbVNU75Nnag1s6jpXK7QSsVWGz&#10;DBaDJERW5fpjbEyRoK260HfJBAC2C7DHifkMlySRT//Ulh06HvX6TkOBrMSsOnRt9htseBNELDpJ&#10;7NkeFPEVBtJkHvhAKRMouzsfS3cb5YA2GSJb4vhGAsEHNbwR7yksfnkOFHvX29ypPCJQoy2gz4aa&#10;v7eS5AVdxlUmk80Gumugpx+7K6Lbxrxpbv12rhESWXEqL9WszRmq2XgUncrpLi2npyJ2wmLEwaee&#10;ONT6JqaZGqYStjd3bzyuZHIwUgSKAb04DylPI+Ay6MU2uXVPV+ClBkjFSGp7JHHIbVyvhYFCtp57&#10;kE+GGk25LNh1oPpyVMbc00MBpTk34ZMBPN31+RugAGJK0qxKZd3GEBBFIpkqtE64WPNL5dLaQ151&#10;+eV8LK24NJ9NqyMDQ7ZMCkWibhHZeKDASoQDWMta8TlTMFuO0cncZMBeJH/DEuSYkqbXwXthpNOG&#10;pL3XDS8Lf16JuqjDwp4HCe3PWmPAxoto9u+w3wcCkEIlESMVUUwgMHBywNMBSgnspJD/AFOV0yVI&#10;YI7fdjU+2WAKSu5wFuRFT748KKXSKZPsDb2wFVMWR3L0AyKWjIsQ+AfTklUjfOp9sIZAK1zWRK+O&#10;RkxQDCnvkbSpnc742yRUMZkNBkgglGTq3WhpgLFBSfD1wBmsAHUZK1RllG1atWhyRLEluS0Jqzmi&#10;5VwrapbWyL8Q3+eWiKCXTX6REgitMNMRuo/peImhXDwMqRcbJMnMqAMjwIOyk9zApoVGPCoW/WLf&#10;wwcAZUW1MDmgWp8MiY0qpI4RanYDIqlUszOxJ6YqptIMNsllSTjaLXKhJrjaFwU8gD3OTCU6to1R&#10;aAZNiVlzIIzyk3p0GRQg5NRkbZdhgtkAiop2ji5vipQf7y7en45C00rRxx2w23bxOEBHNzXbt3w2&#10;mkTCHVCTUnEoNLGtmc1kOI3W1hmW32Qb++S5LzWNqTnagH0YCQmlF7qR+5xtaVbeQ+oFrhCJBEXM&#10;rfZByJQEGZGU1BwWyXreyLvXJAooIq3nNyCpxkvJCzWzlthXK1tWtLAg8npkgGVoyeSELwkO3gMn&#10;TWhC9l4fTkeBmAqRwW8v2FxMGJNNPDax7N1wcK81MC07gZLhWiu42nhkTFkAo3BU0jj6GmQSAoXE&#10;lWou/bDaKQ9a4bQ0SWwWyteIzse+NqueMjCCglMdMTkCx7ZYAgo+VeS/F0GJYpTdXbtsNh7ZXaQF&#10;lkGeUb7Dc5K2ykRfh5n4ICR45AlgF0Vr9XTnJ9o9MICSVGRyx3xJUL4bcseTfZxCSiJbiIn4xWmS&#10;IYgOjuI2BCfCcNIMUFIr198iSkKTVGRtLSnepw2yRlirMxY9MmGMirywMxJUZAhiChWgf+U4KTxO&#10;Wzlf7K7e+ITaLt0jtvtuORy2lV1uYzX06E/LBwoW2xdiTJ1woJUtTFUBJpTAxSVxU4LZ0jtLAQsx&#10;70ybIhWv5AWA8BkCWukCaYGbYpgKhFyNQBR3yKVT1406ip9xkgpC9L+JdmX7sspjSodXRfsx0+dM&#10;PAE00dWU7sor7Y8IRwqZ1j+VMeEJpfb38k78e2HZBijJj+7JXAwU5ZxboK7schTIKMF4ZX4gAfLC&#10;FIUrmUEkeGJKAhHeuRtsbtSxlUL3OSBVM7mUJ8OJYIF2rucrZqEhpiqK0+2J/fEdMkFkukkm5dSB&#10;gtCmbhyRVsIkmkVMDLGCvTrhthSBMBP2srZAtLGK0OFJRmmRKOUnvk6QdkTNBEwrLt+vARbFC8rV&#10;dviwEMgFSH6vIeKjf3w0mkxjO2FBSrVBSSo6nrgtAKGjm3442ztERzUND0yJk2BHQuFI75UZJBRs&#10;fOtADXI8amQRdtFKXBoTQ9aZISYghkajbEqUJeWTztyUD6crkLYckOuhMTWRgPamR4EmRKsuiwAf&#10;ESfwyXho3cNMtQa8q+1clwMrKMRYlFAfxyXClcZYV2LD78HCilwXaq5AheSxYEJrKScrIZAkr/rC&#10;J8MSk/IbYNmXCBzb4zzfaPAe3XG08Q6N+lDFu5qffGkUS39YLbRr9J6Y2mgOaoEYj94ceaL7mqxr&#10;uBU+2NI4e9otK/2BxHjjaig0bdR8UrV+eNJsnkt+sou0S8vljYXgrm3xnm+0eA8B1wWniHRr6vDF&#10;u5qfffGmO5cZuW0Q+nG00BzcIXfeRtvDFeJ3qwxbKKn2w1STG+bg00v2RxGNosBswRx/FI1fnjS7&#10;l31kn4YVr7npjaeEDmvWNzvIceak9zYaNT8O5xY8LT+rJsuwwLxANenHFvIan3xpO5d6zNtEv0nC&#10;tAO9An4pT/TGlsnk0Z0X4YxX5YOSK72jFLLtIaDwGFT5KciRxj4dzhumPD3qDWxrzAocIRyS+4Vj&#10;1BwFROktniJYHsvjkgWfFaJs7RJDz41b8MlzSi5XhiUeoOTL2HTCxAW/pJXBRQFGSpnwLWlRRsxY&#10;nwwKQ4yhV5MNsNMaWmaB4WCgeoe57ZEgI4CVAoqLVqV98g2iNq1qyRhwoBZ+/tkqY8KgbRpJAeRK&#10;jsTtjaVRl4nYdcULFbhJ8fTFNrp3WdxtQd8UAIkAMleQp7ZKmBtBDkZDQ0XtgSF5iBUGRjU+GRIZ&#10;odWkBKxmi+PfEGlBCNg+BB6lWOHnzRVrrYJMGY15A7YgMZLmuXQALiyEbUy7SUqT88DOgF806wtx&#10;U1I75NhSlLOnEV7ncnviml5kaZSEoqjxwIIpS9cceDGpOLIBf6EnDl+x7dcFsDIBDThYwBuTkU81&#10;8cHJDJJ3xJSTTdlEiSl3ICjp44Rup5KhuPSkLn7NN8NMQL5qRnikJcd+wyNMxGlRCrgg/RXJsSuY&#10;xRgs/wBvtihSjJmqQOh3pgTbTRKxpt88CV8ben0yTEqvqcTyO5xLHhad4QKsevUHBTE4weaWz6ZZ&#10;3lXSqGu1NsgdmiWkvklN3oM0Y5J8a+2TEnEljI5pXNaNGaOCD7jLBNqICgYiOm4ywTtiTakRTr1y&#10;xqp2Fk1tgS6oxXm6tMV5NHFBbHTChx2xTVuBriiqbIxX3tYsKDq5FnzUzvgQqgYpK7tikrFbCi1T&#10;7WRZOpiimsKGwa9cVtaR3xQs5AdcVaoMLGlyjAyXkbYoWU3pgUh3EYUUuG22LNs9KYqtI7nArsKG&#10;wx6YpJaIpviwWhq4UriMDJ3zyKaWmnTJMGqeOSYEtjbIllF1cDJYSTkmJaB9sUFwpihuuKXE1xVc&#10;vicWTa7ZFk2CO+Ck24MOmNICqjVFMDY4invihok5JFtE1wsWwPHBaWm26b4oJcDXFbaNMVUiPHEI&#10;LQXCwdSnXFV4AwM6XKMVVFGKQ3XFkpscLBZywJXBhWpxQXA164q2KYVpquBWxtirfKuKXYEhcPbF&#10;k1XFitIrhQsZaYsKU6eOSYU0MVpwxUBWXA2Nk+OBLYNemNrTYbAyBb5EnGk2rI5O2LK1U9MimnYF&#10;pwA64sWm8MCTu6tOmLHkh3Uk5O0yFqTCmFgVWNi4oPpxtVUR0Br1wWlYT4YsnEVxVsNQUwLzbMox&#10;Y00XLbDFlTe+K7L16Ysl/QbYEO+eLE7uBFd8CQHHfCktdMU037YULWPEb4VpQeeowsShzQ5Jraot&#10;aHChc3BRt1yLJy9cBSi0FRkWYVMWQdy44EhSkvDWoyQCyKg1wzbsck1WpE1xpHE5Writ24jFBW7D&#10;pkmDqctsbSRYpHQrxWmVluGwpWGBkS0N8DFrFLfzxVw2xS72xSVjCmSYrPlljFrvih3vhQ3XxyLK&#10;2jihsL3xZU2Nt8Vpr54UErR74q6u+BSbbH34UOGxxSvwLa09cKTu4DFW6b4EuPtirYwK0ThV2/fC&#10;pLY6YEB1MWVtdcLGnFajFkXDFi47YEuxVsYsrt3XFDdaYFtrbvhQ4ilaYpJd1xVuuK23hQ0PfFDq&#10;4ppxoMCrcKHdDgS3XFVtQMKlrFXUxSS0SBiwcTipWEDCgNYsm6YsdmsVO7qYsKdsMWZ82hhQ3tgS&#10;Q0MVAd33xZB1DipAaOKt9sVaptilwHfFDRpgWTsLEhrfCrdcCaawseblwJAp3XCkLScU8TeKtYq4&#10;DfFJBbJ8MDXyarTFsLtsUOpiy97VPHFHDbeKtUphQ7ocC049cU24DFLsVt2KWuuKtnFgGjilvFkt&#10;I74sXHfFBLsLEhxGBnTh1xWnVpipJccWLWKk3zdQdMVFDk7Fn728WGzW3fFnTQG+2K2A4rilwxVx&#10;BxYtHFPC174GZbpXFFOOFDQ3G2KKd88CXYpb+eLK1vXFBbr2xYupiyapXrixb6b4smsUtDFmHd8V&#10;t1AcWBDsWbXjirgB1xS0cWFuxXm4Yo5Orim2icVd1xZtE0xQ7FR5tYpPk4YsrDjixdipaOKYhqu+&#10;LItE4pDWLJumKFpxVqleuKt9MUrlQtsOuBgZo+00mSbc7L3yszAY805tNDiA+Lc5QZ2zjjvmm8Ok&#10;qp+zTIORGATALIIygAp79cQG6NKS8FHwikg6HJgMjG1xu5nWstKDv3ya0iGdmjDM3Je2NpWwhB8T&#10;KPngYENm5jkfgu2GmVLCjoxAG2KQVvL01p+1XBzQSqxEU5N1wWq9p2ccQaZJabgl4fEKE9xiUGKM&#10;9RZR04+OBFKiIQKqRTCqypBJG9cKtI4QksDvivCqqyspIxVRVj33wJtc1V37HFFOHHr3xWnc1B98&#10;aTTTEk0Xriq1ht03xtQ00Tca9sbW2luXQYU0oufVPNTuMKKXm8kReDbjIMxFDPKpUinXvhZU1FOy&#10;bA/fgYkNvMWPTfCxaaaOu+zYrSkYloWBrjaBagGoeZO2LNUEgb4x0wsWwSd1A+nIlFK1wqBQ6AV7&#10;4hQFBWDmi9cJCko36s00Wy/GOmRumAougu4APQuo+LHxyqRtuEO5WFg0Xx2T7fyncZWWV1zaOoFf&#10;3d9Ht0rSowc2VA8mhp0cn7yycr3pXbG2Fkc2je3Fr8N5HyX+Yb4p4RJs2lpffvIG4P4rikExbX65&#10;Zn4/3ifjgJYkgruVpeHccX+44hNEbtGC6td4GEi+B64psHmsN/b3P7q7Ti3uMKeCtw1+jHiPqWUh&#10;/wBUnbDbHj7w1+k3i/d30e3jTbBVp4QeSpHYWl0PUtX4N/knGmJJHNe0l7Zf3gEsfiOuHkuxWtc2&#10;N7s/wP8Acclwp4CFv1a5t/itn9RfA9cSWVg82jqMco4XsdO1SMgUcPc2unqf3llLT2rtgQSRzcby&#10;6txxuo+S+I3yWxTQK1YbO9+KE8H9tsFUxIMVRY7y1FAfUT8cbUkFprq1nPG4Xix8caT4ZG4WHTnX&#10;47OT6DjdJ4/5yz9IywfBdx7eI6YmlAB5NrFZXXxQPwb2OGl3CoFvbT7JEqfjiSi75tiW3uvguI+L&#10;+4wBgduSpbW5gFAeS9sviKaCCeasboLswOWgM6WfWY2O3XJVSSEV2xDFL7vbpkmaDduW2RKLXBCB&#10;7ZAotTcGm344bVDlOY364bW0z0yYlfSbqMFtfJXmtFm67ZK2y0M2kx/zYlG7hp9un2yMjSOElUg+&#10;rwH4Gw0vhrpxBP8AbYZMM6Qv6NtyQVehGRLExKZx/ZoTXAGI2Su9iKttlwbbQ9rN6UoB6HKZMJck&#10;2l5lapgChDE3AyTNyzzD7YqMCr0Ec21CDixJWyWUa9TTGltQa0iPVsFMrKvbRxQfZPXA1mJXTwl/&#10;iU5MM7S+csuxwlkhixrgSvV5F3UkZG0I21vCzBJB9OBrkaRU6hADQZIbqBaGe6Zem+LKgiET6wtX&#10;xtjxNizEZ5r1xpB3f//VfLfTEU5N9+WcTO10OoSR/ZJJ9zhtlaIj1S6OwONhOyf2ZnZA0u2RNMJU&#10;svdTS1NPtHAwCGHmKL9pTk+FnQVE1u3lNOJ+7InGpxpgjIy8gvH3yNMKpQYRMd5PuOCmQtwjXtKf&#10;vw8K7rpUrGUDbnvXIlhK0qksGrWoOV0VEiEHPaTLU1FMtFsvES+RLkHYGgyYK8Vt3TuIqD7ZyRa5&#10;FIpLaYtyINMgFBXxoUPTLQm0cxLqKmmAoKnHEgNeXI+AwoKEvZZG+AbDIGSgBDxpT54bZI20hLnf&#10;YZbEIJpGTyLCm3XEmmHNI5rp2NeWR4mQCktxIdqnLBJFqyTlRXkScbSCqjUZRv8ArxBUoiG+nlOw&#10;B98iQEowyGnxfayJLFCzzchQYCVpBs9cFsllThtLYJ74bVcFrhtUzs7UKAzbnJsJFESsOO/TASwC&#10;CednPFNhkLtsAVlrElDuTkrpFIWSXc5HiWlIOWO3XCGSZQEwoOXXJFid1KSYv3yu1pDu1MFppTij&#10;MhoMkE8kwYBlCDrhLC0KbGQ9KUyumTa2SRbynfwyVLxNyXQQUQU+WG1UxdvWlclbKkbCQy8np9Iy&#10;NMCpyyxx/YUV8cKAFn1qQnriGdK8bC4Wh6g5OmJCtNIsCcjQYCwSOebmxI75BLra39dt+gyYZBNJ&#10;5uChRt2xJpjVpe/xZXbYFyimG1pMLOEIOR6nAVKtJBHL/eNT2xq0LTZ2xFC22HhQVhs7Md98HAUt&#10;Gwg7NtjwlWjaRDYNh4EWvisolNdz9OECkcSILcKAZJHNB3UTOagE5UWQUobJiavsMICeJEyNDTi9&#10;SBkqQ2s0VOKChw0pC0WjyGu2VlIaZEhO+5whNqEs7HqcNopbDO3IDxyTJVuId+R+eVliEHIMCWow&#10;WNBvhTSYW8Ag+OSlcmGJLcjwOa89z1wGKgKf1QSfZYHIUkls6ese7MAPbJAMSV8c8UIom48aZZsp&#10;BKqZvWQ8NjgpFK1unFKHcnCWRKW6k4MhI8KZC0BLwCTTDbO07sk9CKp60wlhJL55OZJyFpCiq98N&#10;s7RNtFU8j0xKFZAGkJ7DYZAC1KqLWAfaO/zyzgYW39Us+pP44OBbd9XtCaciMeBK/wCr2o35YOBb&#10;d6dr41OHgWiiYVjQUjpTJMXBubFR4YCoQMlhVvtrldM1aOFLQV6k5ZSCVJr6QbLQfRgsLSwXvM8Z&#10;N8NWnhRkVvAByI3674OFB2Q91MW+EbAZEqEI/TfrgDJTVmVhx61GTBTaaywB68aAjAWsIF7SX+Un&#10;3GRZWvi08KOUp+jCAi173HEUQUHtkrQN0G8rnepwWzRFi7yPSppkkUibq7EVVXc98eTWgOfI75Hi&#10;bV4PHcbHJWqbQAhByNThtjJDXdnLcN1AUdK5EsQhv0Qw7jI0ytsW3oilan2xZWh5vi70wWtIZhQ0&#10;H68FpXD4dyMFquEzPKB2OFVaUgHbpk0KRbFVm+G0WvGNq4DG1TDTF4sffLAkpoVDdciwKCuo0mbd&#10;wD0yJCAutoEQ1qCfbCI0yK+a1D7jAQxCBksZTuAP45GmVqunWzRsS4IPbJAUpK+cVYnASgIYmuRZ&#10;BQMZmkCAd8QyCYXMyw0iiO4GTtjSraLyjBbevXBSle0MQ3CqWxpihpLqRDSmDiZNLN6poy/dhVV+&#10;pr9okjHhtF0qQqqDioNK9TkqRam9gWPLl9+A2kFpdP7EivjkKTavDaJFuN28cmAhErhpUNNZxSty&#10;ckH7sBFsRsprYWa7uan54OEswEwt4LD/ACfvwHGWdJpBLZQjbhX2yPhrwoxL+DsNvlg4F4F36ViG&#10;yjHhZiCYQtzTkO+QKqF/cPAgKd8I2YWx+fUJw3JnO3gcIm2AIafVpT8NSR7YmbKlGOVia/ryPHbN&#10;X+sqv2upHjjxMS2hYLyJ7jGygFl8DUQA+AwEMCpyy0kK5GmI3VI5AgooGQpNALgs0v2jxHtkWXF3&#10;N8IYt3NT774KTRLvXZ9ol+k42tANiB23mb6MV4u5szwxfCNz4DGqTwkr+TuNtsFsdgp/VU+1Ka/P&#10;CmyXfWI0+GJeXywbI4a5u4zS9TxGG14u53pwwirmp8TjSQDJo3DNtEv0nBakAc2vq8km8rbeAxRx&#10;NGSCHYbn2xqk8N83epNL9kcV/HG07Dk2LeOP4pGqffDSNy39Z7QrX3PTFPCA36Dybytt4DBVo4u5&#10;xnih+Fdz4DDVJ4e9cjvJvSgwWgkN+nGu7bnGmNW5pWPwxj6Tjadgt+rcvilav6sU33OMyJ8MYqfb&#10;Cnh72uEsv2zQeAxtb7nH0YPc41SOEnm4mSYUA4rjaDQWSwBF3I+nCx4bQa2UbfGwqfA9MLEwpZKG&#10;QhQKAeGG2QQklEB2riyEVGRFVQ7d8Wy1sZjNClQcklUMTHfYj54bYEqdtBykKsR45Hmnk421ORkY&#10;0GK8Smjr+zthZXasA77R9MaY2qG2aNC0hG+2CmtSERQVAr+OLK1kq81LsSB3wrdKMHIrVQd+58Ml&#10;aQUQy/AGHTIlVBnLsQAeOLKleFQSEA2O2LCkXPBHaqKk8/CuSpFlRkl4habMeuC6SAsLA9emRLYB&#10;TazlOvTwxSQpxSRIxklO/bHmgxQ87G4atDxrsMWulVIeI5E/RhtsJXIFdt6gj2xpgCrLcSoac/hP&#10;YYeS1bVzGqMCNycjSAGxHwoZNwfDFN2smUOC0Y2HfCgbISaQEBNj44E8NrrWABy1AK9MSWQ2VjJG&#10;jcaVOSYktIRzLsN/ftgJSIujIUlQ3FT1AONsqa9b4+K7pgY0iWMaEOFyTGrWkKKt+14ZG00osKip&#10;3AwWzMbXrEBTGkIhjGkdB8RPjhYGNodraF+InUMO4yIapYRJA6noNqQWtqr8+mSOzhZNN3JDPotw&#10;lW4ch4jJCbjGBHMICS249t8uE2BiFF4z4ZMSQYrKZJDROFk6owJIcPbCxMQ388UN0GK01XFWtj1x&#10;a1pyLJYMCqqPXFQ2zbYpK1BhQAq9MizXA164pWkYsacB44bWnMdsUKJ3OFi4JkbZAKoXG000ZKdM&#10;KGq74ELh0w2tOrhVrAlx6Yq3TbFXdMUFY7UONItapOFbVRgZLTkUrdsLBvDaKcKdMDIbOpTFVrDC&#10;xK2njih3U4VaIrscLEuUYqFQUGBsb2yKXHFWgKVxUL1NN8DMFVBDDAyaphY04rhY044qpNJTphYB&#10;rl44GbYNcUNkYq0ExWmuNeuKtqlMUrgKb4rS6tMKKb6YslB9ztiwK3CwtquK22GORpnbYfCq5TgS&#10;3thQ2N8CVwxS2KYGVuGBDj4DCpW7YWNKbLhYkLeJGKgOABxTSpgTS8CuBNLhGfDFQtZadcDItGgG&#10;EMKVYPHEtoVgMiyDdK4FLdMDCmjthZLlIPXFitKjFeak8AOStiQpKDG1TipCMUchU5Gk8nGAHpir&#10;TQ8RUkYU0hmPjihYdskgro3I64lkFX1F698ivC0ZcNJXLIN8jSKVAd/bFLum+KuJxZuB2xWnVA3O&#10;FUPLJyrkgwJQ53wtZWdOuSa3VHXFDYNcizV4oq7nIFkESBTAyXH3xZLJGCrXxyVJukE57ZNqs2s3&#10;rvgRdlqnjhYl1KYpDYpgS1TCxpcBTrgLMIuEggUyDIUr/PFk1tQnAhwB74pdhVvAlo4rTT79cIVT&#10;IpsMmGNLR1ySGwK9MVcRgVxGK06lcVtutcKho+2KtHFad1xS306Yop3epxtLq+GKGwRilsHvgVw6&#10;4pdirWFFtn2wJdSuKuboMVcTXCrtsVp1cUOrTFapoHbFLagHAtt4q1iml2K21Su9K4ocffvituri&#10;losBtiy5t1xYcnVrirq4q0wrirQGFDYFMUlbWmBNNfPFDq7YULTivNw364oIaOKC7CgOxZe9o4rT&#10;uuLJ3TFqLiNsWy7apiinUxV344pbGK82uuKtU2xS4bDFjQb67YrzapivJxO2KCWsUBqmLIi3EYqA&#10;A0MUkOrioAawpLqVxYt++LK2sVq3UxQ7FIaoD1wIItsGmKOTq4smsUN7YsmjihodcWVtmmLAxtrF&#10;JLeLIOxUtE4obxYy3W98UAU316Ys2jivC1XFhK3e+FJbwMrt1BXFacRipLRxYU4eGLKThTFgHVxb&#10;HHFg1TFm4DFjQDsW1rAhvFT5tfPFDq1wq4t3wJaPTFBcNtsK06teuBRu7FkA7FNtYopwxVsimKGh&#10;4YrItYpEQ7r1xbWq4q2PHFgWsUB2LY47YoaOKu7Yq1ipDsWum8UraDviycMWTumKGh13xQ31xSGs&#10;WXN2LGnHfpgZrO+Fl7mhikuwKGumKW6V64o5OAOKCQqxQPIaKpORMqYmSY2miNOeTVoMqORaJTm2&#10;0mGMgID9OVGRLMYgE0EEaLwCgH2yunKjEUuSFgQu1BlrZwolllLDeg8cNhNUvVTXjWpwMuS8W1Qe&#10;f0HCglY8BQVO4xY81kkZVKxjbuMWQQ3r89hUfPJJWwSgihFTixITK2R3ICnfAwulWS14P+9G3iMN&#10;J5tXLQuKjqMFMwKUUj57jpim1NiYzUCowIJpFRRF1DNUVHbAGIlaIgkopU/fkmTi++2FC7ix6HFC&#10;6IChVsKGoyU2cVHjitLqBj12wJbI+7FVN6jftilTWSu464qQqJEXqcCOJYwI+EHCyChIx6AVwpUU&#10;nK7UoPHArTHn3xKbaMLgVYimBHFbSpzxQTSokHEfE3xYEKDW/N+I69cNqVRreSIbjbFDkUMtCBvk&#10;UELpCsa8GUHJBIjS1gVSoG3jioUlgaQFl3A7Y3SeIKllHbu/B34v4VpkDK1MSeSMazu7U+pav6i/&#10;ynK+JtBHVoanBP8Aur1OLe4yJFp4O536OeP95ZSbfyk7ZFjxVzbGplB6V8lPem2Dmnhvk2NPhlHq&#10;WT8D7HbCgEj6nfWrq2HG5TmviN8SUkCTf1a1u/iiPBvbbAx3Di13adR6ifjhZbHmtL2V/tIOD/cc&#10;QE8JHJo2l3ab27eongeuFeIdWv0jBN+7vE4t7jBVoMf5q5NNYHnYyfQdxjSDL+cqi8eL93ex/wCy&#10;AqMWFA8mjp1rc/vbZ+DexyVMtwptcX1j/eD1I/EdcK2Ct+sWN/tIAr+PfBTLhrktNhc23x2snNfA&#10;4LTx97f6UU/u72Pj702yNWvCDybWxgl+Ozk4nwB2xohFkc131i7tfhnTmniMPNGxbCWd3uPgfx6H&#10;BSOEhsw3dpvE3qL4Hriy4geaw6hb3HwXacW8SMK8J6NDTyPjs5Ke1dsKOI/xON/cQfBdxcl8Rviv&#10;CJcln1WxvN4SI39vhx3T6otPFe6cA6sJY69+uKLEgqyyC8PNhQ5MBrBCmpeI/CxOWBV5mkPfJhSG&#10;/VHVgMLEhHwuHWuEMA24T9sDJBKmzQdCBjS05YojutMiQim2tom+0KY0tKJsIexxpFOSxSNg6nfG&#10;lItESxh0rhDIbJHP6isaE5YdmagXY7E5G1pad8jxLSizhDvuMNpWuePQnHiXmjtJvmDenIa+GRJa&#10;ZbFNbyL1FqMnEsolL4bGR3DEUAyEkSKaSI4T4NiMQsdkrnuJYzvWuTpstS+uyA9Qcim141KQb0GB&#10;aCumoJP8MlBXDbEhdJYFt1OG1BUG0+ZfsnbIraKskeAEymvzwMLt1xEk26HfJ02ckEbGQnYZBBkr&#10;pZ8P7wjI017yVBLBD0yQiy8Pvc93FIPiqMnTIClJBCxqDvgIQQjOQAohpkVEVIzzDwpliv8A/9ZD&#10;lhVdGtOnXHmlPdK01qiWTpkmRKtqeqmKscfXxGQJarSIzPJ8bGtcWQaiBJ3HXJMk/wBK04L+9cb9&#10;sKbR13FNKOMVAMrJLUSUqk0W4XcHl9OPEVMyEDLaXqdFOEZEjMF9pBdOeUpKrlgkCz4rUdV1wWw4&#10;Rbt44RTWd0kPmC4O5O+WbMqbGvTDrvkqDGle31GW4NKfTjQYkK00nAVfbI0wtCfX4uhH4ZIBlTf1&#10;mJ9q5EhAtvjENxSvtkaZW0Yo33bBwWrhZR9Qclwo4ldIxGKDJsSbS+4tJrhqk0Xwyk7sgoHSnHQV&#10;+eCmVqMlnIvQfdhtCkLeYGvE42qqsBbsa/LJArSPhj9BAO5wmS0tlYgbdTkCqGLV7YlKw7dcCur3&#10;wq2BhSj7O2LfE3TLQEWjJJVhGElr5oZrpHNG75C7Z8KvEkZFRXGkNzwlhUZEhUvmgYdt8aSCiYoV&#10;hUMd2wqVsjczU5ElNKbMBkVtbHbGb4m2UZIC0WivTULxjyXJCGoYz74gsrRNsTQs3htjaChpQzmu&#10;QJVQ9HffFVaK2LN7ZMLaKuVYrxXw3wlig/QPeoyu2xeoPf5ZMITKGMRLljCRUp1t5T+9b6AcgYqF&#10;NbK2f7LYeErSrFFDB9k/fkuFC2WBJTXmPoyBCVE2SjfkMiYptuO1QMGJrTtgtmrtKFU/LChAGTvh&#10;W1jS/dhtCmH3w2lv1CehODiTa+NTKwGG1TaNfTTC1lTeX0fibcnASqHS4klYb7ZG2VKs778RiSik&#10;K0mRtmtjBkcBckClMXlEYC1qcJayLQjty3yu2dKMhBG+K0qWsFT6j7KMmFKKadJNiPpxIY0sjtoH&#10;NCTXBwpXytHB8MYAI741THmgZpS/XHiZAKPGmPElM7dRDGX75MMZboSe4eQ75ElQGk264LSibRCz&#10;8j0yYSUweMuhCbE4ktaXtpLsfiYZWGTodJ4tWoP05KkAo6WL4OHTCVQJ03l0YZClXDS2A+IimGk2&#10;20QgQ0NciU2puOCj3whSUOWyVppTL0OPErYYnDxMWgSdzgtIV7eP1GpkSWVpgsZUZK2tbcOYlCr1&#10;PXASoQltG0sgr0rvhBZ2iLqpPXYYCwCBkO5yLJ1vCZmoOnjkgyukyuZAtFU9BhJYIUnapyCVCV6d&#10;+uBKLsbUoPVfr2yYCCVsqvXkcFoCxpm+zyNPCuTBZIycFkWmAlhSCaOu5ytksWMEVOLKkbp0HEc/&#10;HLAxJVJ7IOedaHAWAQ5tkH7QByNNi5LRT+1Ue2SARxUmKAAAZNiSk13cScj8RAr0wGSgIZZ3XcMa&#10;4eJKx7l375FKkSWyJW2tqb9cjS2vtV5Ny8MBS6B2MjHwwBkrKOp8csBQQ6ntjbAh1ThVsGu2C2VL&#10;wPbG1TPTk+Ek9ctCCibssI6L1rgJYgpYLaR9ypyFks7RFvBIrAkUAyYLElXnE7Gkey+PfG2C23tJ&#10;A4djXxxtKIaOQnb7OKWntg3U4CFWm0iG7GhyPCl0MUaD4aEnuMaVt4oV+KSg9zh4bVoXMC7KwyfC&#10;tFa17AneuHgQp/pOJjQrucHAkbowUAqRQ5GkIV9Q4nYfThpRRUv0pTqN8kaTwqbanIfs0H0YLCaU&#10;jfzH7RwWtNfXJWH2jjxKI2mlg7NEC5qa4qdkPqdRxNTQ1yJLEBKXlFaUqffDxM1WIV6YOMskfA5T&#10;fvkCUgo2KZ2oK7ZG2y0fAzUAPTxyFptkumsTCtfDCWJUtXBMNR2ystEmLsiyHfvkLbwbCiq8CQuK&#10;Rs5lkLVxtJLSxty5EVyVqN1f02J3PQ5ISTyZZpkvqwKx69MmwkFmqqQgceO+QLWDRQ9rfgfA/XDs&#10;W4xtMVcyCldsgQxVR6MQ5P8AjldJq3fWnk2hX6Tjamg2LaR95n+gYF4r5NhoLfZdz7YrRPNtZZZP&#10;sLxHicFrQCp6SgfGfvw0g2VpkSMfAK4o4QOayk03U8Qew64LTxDoHehDD8UhqffDSd5O+tl9oVr7&#10;9sbTQHNoW0km8rfQOmLHi7nEwQdBU+2K8PUu5yyfZHEfjimwHfVkT4pTU++NJslr60PswryPj2xt&#10;HCBzb9CWXeVqewx5p4u5dyhg2G7e2NUjhJ5tc5pfsjgv442mwF4VYhVz9+NMQCXLNz2j6eONpoBs&#10;wlt3O2CrRbTSpHsgqfbDyTw963jNL9o8V8BjaeIDk4iG33br+ONIoyW+tLL/AHa8R4nG12DYtlX4&#10;pjU++NIslpp1b4Yl5e/bG14QFrWrsnx0OEMDulslmzMTWoHbGmcZcKiYUWNjMfkPbJRRLdQj4saK&#10;NsLMLTcBBQfgMNqppUnmDQ9icQytUkeT0z6tCT4YULFuY4hzdajpTvhWmzcktzUddqDI2nhRUHpy&#10;H4yeXhh5sStnbgDIGKgbYGAS55Q54kkjriWYCKERKCm3thUtSsEIRd8CQozTFBVOvfwxCUWFSqzB&#10;+o+yO2SayC06cX5yEtUY2qgsrA1ZaL2rkWYKIalOVKDEptTkfnRVHzOBPJs26pUsQfliQjitUtuB&#10;UmSu3Q4Ak+TiJCOYpQe2StqNOapXkw3xULUi4n1KVxZ27mJD8R38MNLasJQx6UPviWFLLiR6cRQD&#10;AwAKEWgHTf5ZFyBFVILAda+Aw0godrRiQz1XDxMQrRIy1LGtOhwFk6GKIE8998DItKDHIxiA4E7V&#10;xQPNeXcU49/EYVsN/Zao6nritKdVLHfpkWYV1lUxFVG5whrlBZBUEMd6dBklIVWnZftoPnhDWIrJ&#10;CXAcigrTIlIAdNKEWi7tgSY2hZ7VLn+/QfMYLaJYYlAyeW4pavbvSnUNhEnEOmN7JPc6TLGTtyA7&#10;jLRNx5RIO6Xtb71y0Ta+HdTMJX3yXEk7raZJrpr+OLIupXFApxGKZOpi1UsavU4FpZTviiqXxkV2&#10;wJtfIK7nFNLQ2KV6muKrhvgZLumBLVa4ULaYQxUytcWFKi7D3wM1rtU0GFBKyhwsVwGBK4GmKXcs&#10;bSQu44odTCh1cCWj74qpuK4sXDrhUleDim3HIpW0phRTfbAlrphV2BBbNMKFhwoW998KG61xS3Su&#10;BFOocDJePE4GQbG+LIOxUtYqF3TAm14bkPfDTG1oOGmK8jAGZCGc0OSaiadsRvtipK9QKYqFyjvg&#10;bAv2OBlTRUHFjTdKYrTu2BlTVcbQ3SvXDaqZTwwtZUz74WBW0AxWm+NdsDNcFAxVeFxSuC0xVunj&#10;gZU3UYEupireKrC/jhRa0kHfAkBx9sbQQtIwsVoBxVVApgSFyGhxZohR3yKAF3CuLNb6aeFcbY2u&#10;CgYpBbAxZO+eBBLhv1xQ4iuKbbAp0xVvr1wq1T78DFa6h8KVkMnDr0xSFb1gRtipUWNfmcVWrGT1&#10;wotwiwW1la6hcIKeSnWvzwqCuocWa6JPiqcBQiMim3E4q7pizbxW1GdiOnfCEEodj2wta09MkgtE&#10;HvkmFNcRhYLaYCyCNh+zXKy2qvbIqF/XbC2KcoBX3yQQgmHjhaisyTGmsCuHTfFLRNdsVbwJVI4+&#10;WBlSMRQqgZFIC4nAzcQBirdPHCrdMVpo+GBadQDFab2brhSVI5MMFtKHChqgBwopwxUtjAkNgjFL&#10;W3XxxVrjhQ1TFW+1cUU0Kd8UrhTFLVRirYGBJbNMVapira7Yod0NThVqtcUFw3xXm31wJDuuKbbo&#10;MVaAxVxFMKGsUrhtgRTX68UtjCrsC22Birq1+jCq2tcUOOLK2q4Fp3Qb4obrXrthQ3XFLQ98VbwJ&#10;WkA4oK07YU81tN64sdnHfCpDgMDGnHFJaPjhYh3XFnzaxQ4DFid2+mKacTXFiWh74piHYs6t1Bix&#10;qm6YsmiMUNYru2KYrTXTFJcN8WLW2K3bWKaaxZF3viinHFk1tijZxxUuHywsXUGBDqUwq4UwJd74&#10;rTWKN3VxSHYsqcMWNOpQYsve11OK2HMRixMm6dsUUt+eKW9u2Kad1xRbqeOKKaOLIuxQ7pil2w+n&#10;FAIdizq3Edxix4acemLIOHhigNEYESdxGFk1TfFibcRTFADdPHA2NVwodTAkhwFeuFi1iydTFdmq&#10;UwLI23immiMKlxrih1e2BTu2MLCqaIwNvNquLLhDanFBLXvigNbDfFNLsWNU1QYpcKYoq1o64tru&#10;uK1bdcVWkYobGKku74sato74snDFWiMVccWNOxZ13urihrFlu1ih1aYp5uGKWjgXm75YqtJwtjq4&#10;q0d8CXUxVsKT88WBkEXbaXPN9lTQ98gZgMDK+Sa23l0/ac/MZRLJ3NkMZkU8tLKK1XZR88oJJcsY&#10;AEcIRw57UPSmTEWQG7VuELU6HsclTIx/qqp+Emu5wsjG1scyFjyWn0YSEcKrGXOykAe+LN0ahWIk&#10;39xixKIRzGdt1ySKa51bbYeGK0pPKYm402PfAoQcto0h54CV6qXFYj8XjkWwhUdz0Rjtkww2CIjm&#10;mZKNuPfG0ilITBa1XCkhcl8a0RNjgpFBE20voMS61U9/DFhXEqtqANVGwOGk8FL7ZQQanAw3VmKp&#10;Sm+LNY8hXbDSqgG2w3OLG2612PXFLqAb4qqKnJa9sUFQkVht2xSCibO0R6lsjbA2pswjJUHJ0zIQ&#10;lw3I0HXFkFN34fZ698UrXIpU4EIeVBQEYqvWYEUbGkALQi1LI2KVrHkKk79sUORih5jriletxI7E&#10;ltvDFFOZlrtilQnYkddsKV9gjykoGGQkWJRhjudPYuEDxnw65VxJEQVXnZamOLgK/wBxyNMuGlv1&#10;W7svigb1E8D1yJKRIHm2L+3uv3d0nBvBhkatPB3NfouSE+pYybfyk1GKOL+c0NUK/u76OnatKjDz&#10;ZcAK86dDN+9tH4N7YgUiyOa4XdxbfDcryX+YY2xoSbMNreisTcX/AMnHhZbxU2a9sftD1Y/EdcLK&#10;wWhNZagKP8L/AHHI8LEQIcbS7sxytn9RetDjamQPNy38Nx+7u04n3GGrRw/zVRdMMPxWUn0Hphph&#10;xH+Jf+k5IPgvYzTxG4wrwg8lj2trdfHavwb2OS5NlkLTLe2X94PUTxGRtBqSwmw1HZ1Cv9xxKOEj&#10;kptp95ZfFaPzXwORTd83DWI3/d38dD03G2FPCDyXrptvL8dpJx9gdsDGyOa8T3lptKvNfEYLWwWx&#10;NZ3mx+F/uOPCnhIa+r3VqKwOJE8DhtTIHm0L+KT93dpxPuMHNRHuaGmLTnZyU9u2FPFvut+u3Vt8&#10;FzHzHiu+HZeGJXJDZ3wLr8L/AI48LWbCvBbvGvGV+Q8TlsYtRJLbRxH9rfLOFNFS9AfssMNMt3G2&#10;b2wLbRgYmgxpgZIm2QxChOSDEBXkQON8mGYSqYCpByaVtrOYZRyPwttkCgpnMnNcQUBAkEGork7Z&#10;UsaRl3yBKo60l9VK5G2AKjPaF2quStmShpNOY9t8ix4lJtMcjpgpeNTfSZSNhijiQ7adcHYrthXi&#10;cmlzqwdRuDkWqRtkMX2RXr3yQZRQ15JJHuvTJ03BAG+mXetRjyZNfpEsQHUHASxKLFpDInqkdcgw&#10;BvkhnS2U7AjDTIxLo2tSaGoONMTFHuweP4DhCQKQJuJIjQHJFsAXR35O0n35BSFU2Zc80agOHiYW&#10;rQsyng7VwUghq6hL9N8kGVoMwsMBLK1hiB2ORtFrkiC9sjbFxU12yVsmwjjfljaNn//XRVDXfAN0&#10;c0/0zR1oJZBTJgUy5K+p6gIF9OLr0yJLXIsbkk5bsd8QFHk0oqKZMBkn+k6eOPqSDceOEimZ2RV9&#10;fcPgjyFsRulwv5lP2tslYbVVNXl7Y7LSPt55Zt3+zgprkAEq1zURCpjT7WRJaJS6MKupasSd6nCG&#10;wIQlgSe2TCq8MTTEUywBCbxFLRffJksSUDdXpmND0yq0gIQiuNpWladMNqqKxHj9+G0qkZdzxBwg&#10;puk1hT0U+PrkrapG0DdaqysVj6YLYgIf9KS0+1vkgQ2bK8WquP7wA4kBlQVTq1f2cjTCmv0qK/Eu&#10;2NBICJjugyGTjTIkLVKSuoJklPXBw2tqnrW53p9OS4EW20tsvXiMeBd1oS2m3GJgq/8AR8J3AH35&#10;HhRbS6cg3atMNJtFBQoouTQULNaGRixOQVYLE9dsU8SsUZRRNvHCglTWGWtWNRikEK4LA0pUeNMK&#10;CskjZidtsgUhReFz0GRZWtWzP25PuxCtPzduKqQuWBQQjYYliX4uuGmBNtTSemKgAjIlQhhdkbGl&#10;PliypUKBxUYCEclL6sxPgMACVdpRCKU3yaFI3b9sFppoTsx3ocCUbGg6kZYwKhfXCopUYLQk21a4&#10;bVoue2HiZW1zY7E4OJbXq/HoceJW1kaQ8Vr1yJLMJko4JxrU5AlUJPMxPEdMCqZrTfDauNO+Fi4U&#10;GKuXrTFICZ2dtQcj1yYQSiZZVi6/ThY1aFaaKU98gRaRsrwRRqPhHXGlK2WBnPwjIlIQMtu67e+R&#10;DJGQoIE5DqcsQVJjvU5BKlI9BXFW7e3Eh9SToOmEBbpGh1l/doMkwpSe1cbLkUgr7eFkarGh+eTC&#10;SVOeDkanIEMQUM0YB6ZFkrQQiU79BkwEox/TVaMRTJ01oRhbjflucrpkG0hic7HCAqLhhVBQZMMS&#10;UHqFwwPFDQYbQgBNIN+ZONtluN3IBsxw8TFZ67t1YnHiVcJn/mODiSiIGeRqAnI2yRkq1YJ4bnIF&#10;iEPM/LAmkOdzhS6gxYtdMVXLhSE00+Gg598lSCibiVYQCd8FI5oF75WPxoDjzZUr20qPsq8Tk6Yk&#10;Kkqxn7ZpkSEBCGzjmqYiT88iYskRb25gUg4jZJkhZakk98iSlRckdcCt21t6h9WT7IyQC2qTXTTP&#10;xHSuSJTSYxwqFFcaYFTm4RDkign5YsUMb5670pgtNLlKz+2JCtfVAv2iAPxxATaIqSnGE/ThOy2g&#10;3hlJ35GuC0uW0kP7P35FbRttbCEb7knLAxKIevEhetNsShJ5LGdqkqCT75WytT/Rs/XjhTba6RM5&#10;2oPmcii1UaHIBUuoxW1J9JKdWBwoWxwrAG33OBkoWSFndhShNK4AGVJittAu8jD78vEbYG0Qi2Y7&#10;jBwIoqUl5ZA8aE/IYeBaKpHdWrdAB8xj4aaK43NoPD7sPDSKV4LiOT7HTDVIIp11dC2AalScG3VQ&#10;gH1l/wCUDGgyUW1qXoABktkAKtnfy3EnBiPkMTSaR15IYouSmhyFsUnN7NWvM1w8SXfXJiN2Pzw8&#10;bJS9VnNSScjxJBTvTwfSFfow80SKhqZ6V65EmmISlh3JOPErfMgb4LSq2gBmXl0yQSGQg7EnCWBC&#10;SzkVJGQLKKHO+Alk7BauI74quXCFTmwasQHhliJBS1dgsY8ScrLFJxUnfIs1WIEnwxKQjY2AoOuR&#10;LJH26HK2xGCRiOI2GIK0yTSpBJCKdtsmUFEXagxGu+VlqkGL3MTyNWNa+wGU2niAdHpdyd+B3w7p&#10;4wik0mYj7Br74KKDO1VNDm6mgODhKTkNIiPRGXdqZMAseIlMLWAWy8a1+WWBtu1WaJJ14uaDCWsx&#10;tDfUbReu/wBOR4FAIV1kgTZKYeFlwqMritQAe+RIUCuap9fY0VF3/DIHZsABVhBLLvK9B4DAt9y7&#10;lb2/hX8cFUjhMubX1mWXaJeI8Tja7Bctsa8pWr7dsaJTxE8l31mMHinxHHYI4O9c3qP0NBgRdKa2&#10;0cXxSGvucaXcuNzX4Ylr79sOyeEDm36Msu8rUHtg5o4u5otBb+Ffxw1SeAnmtM0s392vEeJwWuwb&#10;+pqPilNT741abJa9dF2iFT7YV4K5u4Sy/bNB4DG14u5cTDbjfr+ONUjhJd6s0uyLxHicFp2Df1dU&#10;+OU1PvjSNytN2D8MKlj+GFPDXNUSN2+KU/Rg5ovub9SNTRdz7Y1S8PetcSybCir+OK2ByaEEUPxO&#10;an3xpaMlpuXk2hXbxOG00A2LTl8UpJ+fTBzRZPJxuI4/hiHI+2HYKIVzcI5Zt5DQeAwXaDLudIII&#10;Voev44eSiKCms/X3I2/HG2uQUWs1U1FB7YaZIIw1JanTJEqN1rkrtSuLcg2kUygKD9OSUEFFxScG&#10;9N1BB740wkLWzRxoR6ZJPeuAhY31VKhacftAbn3wjZkppG7t/pFeP68FrYKLFtCSDGOPvgpq4XSL&#10;HGx+KtOgyaQCoXEXpRCV+pGRKeKkta5dyAVHE4Wdoq1kNuCGQVPSvXFHNVMn7Tgn2ySCuZvVoWGw&#10;7ZGl4VNyzdTUDoMDIeahyeb4uVBXphSiI15LQk4CpK+JG3QbqN8A2RausjOTE1QOtKZOrYFuRhFQ&#10;0qO9caYgWgZbglj1A9sBLcApxq7fEKfDgCCaX/Wgz8Tuckqv6bOvJm2yJQC0gTcuSKZFsK0SGTeh&#10;22rkrY7OPOlDWgyNstnEUA8cIKLBWBuR3oAMK8l9s/rFiCAE6V7nDTAhTClhxkchj2xKgr44djxJ&#10;J98jTKy21tGsYKn4z1OKV0EPXkSQN8FJMl87BkURjp3wsQhuL0+Hep3rhSSi4LaS5AUn4OuKDILX&#10;/dtt0GRW7QZuFYkA1bCyAVYQaFBX4upx4WMlt0Ehoink3fwwmNNHCTzc+nQ3CK0qpVthTamLScFp&#10;fqXlyONQYWqx7U2w8nEnpiOSRT6ZNEaupPyGEZGnhrmEG8FMtGRGymYWGWcTEClpU4VO7qbVxYUp&#10;MK9cCCtXbChUQDtgSvIxTSkBTrihVWg64slxIOK26lMVdQYFWFsCWwN8UlvpvkgwKmdt/fCxLY98&#10;ikLhirXGuFDXGmBkvGFFOPvhVrArqd8K00cULGFN8UFuPqa4qAvO3XIsitrhQ6mKadSmK03UYEuO&#10;KFla4WDVKj54VprYYoLgd8SoVAa4GbYFMCabxZNb9RihrphK2u6jfIsl4+EZJgWlFd8BUOc16Yhk&#10;VKhwtdNBfHCilVVAGBPJfi2OxQXdMCVpNcUNE4FJXAbYUNjbCm3ADAtWpyAdThayFIr3xUBrCpXq&#10;T3wFQFUD6TgZ0up3xZU13xVx8cCurhW2icKFrDvgVYTXAq8HxxW3GmKHFcVb7Yq0DTClExNUb5Et&#10;gVQcCS0KYGtxG+LN2KtnrXFXYobrXFXUwq78cDJSaYKd+uSAY7Bb65PthVoDkciqovgcVcwCJyGL&#10;WDSwSg4tlqgYE0GBNNOleuKlb6QB9sLXTbRjrindeoAFRiypv54qtJrgVcN8WTuhwrTmUMN8VKmY&#10;h3xayGzGvcY3SCozoF3yQNqQoHc5JgV6RGlcBKYxRSCgGRttXAZFQGxthDKlORjTEIQrrQ5NrKnS&#10;mLEOG/XCkrSMWNO/XgLILlGBmAi4loK5FkArDbCod75FBa6b4pDgBilv5YVcfHFPNqlcCGydsKlY&#10;ffJBitGSYtHFkA1vhRTdN8CKbO+KWj7Yq1XCpbritNYob2Awoa98CbcemFC4e+BlTjT6cCWlGKrj&#10;tsMVpo4UtVxQur2xV2BLqYq3irRp1xVpsVputO2KuJGKtqAcVdQ4q0cVbBxVrCho/LFad74pLjtg&#10;Q7tilobYq2cKuDYq4nAlo74WNrSa4otogYpDQAGFBNt9sCtDphUkuOLGnHFPNojxxWnUxUt7DArX&#10;fCpDhitOxU7uxYru2Bkt+eFIdTFJ3axYFog98WR3bGKOFb7nFWjTCuzu2Bta7YodSuKG6Ab4o5LT&#10;1xQXHFDWKatvFhTh3xS6mLIh2K047Ysg4nFBNra+OKhsnFEltK4WAXADAzb774oar3xU7uB8cWQF&#10;ONMVkHYsaa64sqcTih2xxZFrjTFiIh2LYXdsWoupizDQ2xQWz74q0NsUNDbFkRfNvpikCuTWKd+r&#10;Zp2xVbXAttjFaccLEW1XAybGFSGsVcMUtA4q73wIcKYq7vim3VxZW4DFN26tMWK3FlbYNOuFAHc4&#10;dMCtd8WNOxTdOpiz5O98UW1XFebfviyLWKA1TFLhirjirWKu7Ypd88VaGBLsWLR3OFacaYooOrQ4&#10;GfNZWuFmBTsUN0OBGy+KB5PsgnASgytN7Ty3czrzKjj898qOSmG5Tqy8vRwrzMZZsp4yW0Ye9Hi3&#10;XpQr7YOFyoYwFSUck4V38cIi5HC5KlAhFad8NMm44wrBa0BPTFiVaSBQPh2xBthur8VC1Xc4sgF0&#10;E0aKVmSo8e+GlItYSGBdRt2wslOP4V502OBiRaoHMmykDCoWFG6Dc4WSokIB/eE/TgQV8rIo+AVx&#10;4UVSDa3inNWrXAUkqclgIWDqzfI4KYgd6IiuJP7uSKq+OBG1qE0Cg8kB+nJhspbGSg98BT70QkbU&#10;67ntgYkrxZMorIpI8ckWHFbcVeikfLFK+PlyIY7YbSUT8IO5B98UKynwwUxIWstajJJbVOCUIr74&#10;oC6B1UEE74Er6cvnhSoGRlbiuxwJdcSFaClScK1aFepFcU3SEiun5UNPY0wlbtebnl8LiuRZ0toH&#10;2BpgtjTvqZO3Lf3xtF0se3MPXrhTzWoSOm9MWLcbGQ1IripDpkVDyUUxRS6NeQ375G14miot5ALg&#10;Hgf2qbYDJPDxckdJpcF2PVtpOD/5PTKTJmLjzWC7vdP+G4Xmn8wyFstirAWOpCoor+I2OJCOEhb6&#10;d7ZfYPqxjseuG2XFErhdWl/+7uFCv77ZGkcNclo06e2+Kzk5DwJw2kz7166kGHp3icT7jHmjhvk2&#10;NMQ/vLR+J60HTAt1zU21Ga1+C6Sq/wAw3GSTtLkuNpaXvx27cH9sDE2FplvbL7a+pH4jrhBWgWg9&#10;jqIow4P49DgXhMVwsby0+KBvUTwPXFiZA81RdRt5h6V0nB/cZLmx4O5cdOMfx2clPY9MapmJHqoP&#10;qkkHwXsZK9KjcZLmy4QeS36jbXf7y1bg3tkTsmzHm71b6x2lX1E8R1wc2JqTfqWN/wDbHF/uOGl4&#10;COTvql1a/Fbv6i+B65FeIOOoRTH07yOh9xhXgvk46TGf3lm/E+HbIqJEc1pvruy2uE5qO43w2yIj&#10;JsPYajsKK/3HEhhwmPJprO7tDyt25r4HG14v5wd+lY3pHex0PiRhq08F8m/qEUvx2chU+FcHJBkR&#10;zXxz3VqeNwnMHoRhYGQKvGscrGRV4k5dENMty1dBug6ZcA28kC0Z6gYSoKiwYb5G02uR5vE0xtSa&#10;TO0QhOR3xart006qakHJ0zpEI4dajAxQVxYNK3MEZZa2hn0yXY7GmVoKZQAhAH698QgKUlu5NVyT&#10;NQa2lPUDIFbXWqPE3EjY5GmtHyfCvJcmGwJdJqEidqjLKTsotrDDamClpY2qOdxjSQFi6w6nffBS&#10;kBU/TSDtviIo4Va01QTv6Z2PbEikHZF3EfqJQdcQoQaWDMKnbIy3Ykr44LeI/FSvjkaRwHqqXVBH&#10;RemSiziKSVye+TkyCgd98qSvinkgPwn6Dja1aOS6hudn2bG0HZW+owrux64te5RUUkKDgpyVJEaU&#10;Z4qElPwyTJDEyKdq5G2S9Lgg/EK4GBpGoiOAxGBgd1OQwLs22S4WQiot6NdmpgIZmK4IrDZsjTXT&#10;/9CXjR7XlyCiuRGzEQpXktWZSqGhpTDayBSefy3JJUmStcrNtfqCDfyxMDUMDh3QJEdFe08vtG3K&#10;Wm2WxLfxI67d0XhCpPvkTJrM0mdZixLKRlfEzEwosr9Onzw22cQVLeFmIUfSctiyTSW7S1j+IgUy&#10;RaJFhep331h2YHqchTABKm64QzaSMsaAVJyyIUpzawC3TkaVy47NZQV3PzO3TKSWVIUkHrgS0SMV&#10;cHp0xVcilvnhpkE0tLUIOTdctGzGRQ2p3dBwXrkDJgAlHKpPvkbZUuRR1JwhSVrNQ42oDkY4AWSY&#10;2Vr6vxyH4ckghEzTqgA/ZHTFgl0s/M1OG0gLDKxGPEya5MepwgqqLIR0rkhKkK0TSueKE1w8SU5h&#10;Hox1c1OJLWUtub9mYhemQBZAIcXci9CRlnElVjvrhyFBqfHG1pNIyyR1kO/fAwKBk1OTl8AqMFpC&#10;9NU2+JclsyoNtqtPsLgpFIu3naUcmFMaQdnS3kcZowwUo3UxqEZ9slSeFcb2FRUnDS8La3EU2w3y&#10;BCKXskaipGR4VtpZI/2aZLhTS4Ila1x4Ubub0T9o748KGhbRtuDg4V3XpEiH4euHhW1/E7jFUJJp&#10;/qmpO+VpQx0h1NeQwoWjSZT1IOBK39ESjoRgSsbTZV60OBKra2voAs32sNptW4FgePU4FJUhp7Ya&#10;RaqNOJ3rjS2tOludwRgW2jpzjuDkqRa6LT2B5HCE2mFOI2yZYk2gpLeVyWIOVFkGktGBqBiE2rkM&#10;gATr75ZTAlTaOYkFsjTK0QpYUoK40huSMuMSFBUGtWOQZWtWxJNXwgIMl0tvJJsuwGSNoBCtbW/o&#10;ruNzhWRtUYk1FMUIKWCTrQ0yNs7Xwxy0+IbYeaCVV4FIqRvjVsbbSOgoq8QclS2oPaO2+VklkFqW&#10;T+wwbptEwWgj+KtTloRauRQbYsSlMtpMzEkZWVCkbCYfs4pWCxm/lxVsabMd6b4GVtrp81KkYbRa&#10;NsbRoamTr1wlCqq8wWHUnGlUzp8rGuwGRpNtjS2O9caUm2m0tuxFMPCvE79EnryFfbHhW1y6U3cg&#10;+OSpQUwhQIvHJFiVG4s/WPItQZAi1Uhp1O4Ix4WXErRW4hrQ7nuckAglS+oxPWrGuAgrxL44Y4QV&#10;LDfDSF6Rxp+3WuNFXPHCu7EffkeBlawC3Y0Xiflh4FViiEUI+EY0xUTLbIf2ckIsqX/WYW6nDwrR&#10;U3vYF+Gm3hjwrS+ERzDkFFPcZExQulljgpsKnww0hS+txHdv1YaWm2voVHw1J8MeFNKf6Up0Hzrj&#10;whlS39Jr141xpeFVt70ztTjQYrSvPKIkMnhgtrpLm1WTwGHZmpfpeYdQDh2ZLjrUvQKPuyOyKU21&#10;WVurfcMbWlCa+d++QkUgNQyF0Yt32GV80qkA4WpPck5OIWRQ7MvWtcstisEnZcFq4VJyNqu9U/PJ&#10;2xdXqcKU/wBLh4RDxbfEoKF1mUBlj7jrkCEJSzk9cDKm/nhUo/SqCbwJ6ZYEAJxNDHKg9Q0AwFih&#10;THZJ2rkeFO7XrWi9Fr9GEQXdtbuClfTA+7DwshG0bBIHUMNq4lBFIDVSPUA9jlZChKm65FLVN8IV&#10;UhPGRaeOWRSGRgdflhLApLMKEjwyosgocTXAyaIIxV2Krl2xtU006QFePhlqC7U0MoVVBNOtMrKK&#10;S4WUpP2DkWRKJj064Y9B9+JW0ws9GkryZgDldMgm9vooG7uv0DI8JTZR62Nsv2mBxGNFEo+2WONe&#10;MXTJUzRnprxq/TIMSEO91bRfZIyQivAovqsKryrkuFPChm10fsKcNBlwqR1yTwGHZPCoy6y/j92N&#10;BirafqZnbg3XGmRCMmfkNjvga0qe6od8hbMLPrm/vhZKsV4ynlgVHR3SSfZoDkSEVS9rhqhHYhT4&#10;ZAsgUbEbaFQxI+Z65HhUxJXfXHk2gT6T0wWjhA5rhavJvM1fYdMdyji7lxkgt9lpX2xoBRG21lll&#10;+yOK/jgtNgKhiUCr/jjTHmtaUKKRrXDa1XNS9Keb7bcV8Bini7lwjgtxvSv440tEuNw8m0S09zja&#10;7BwtSfilavz6Y1akk8mmuIo/hQcj7YNgvB3rSs8/2vgHgOuNp4gOTYihtxVyK+Jx4UUS43Mkm0S0&#10;HicbZbBwta/FM3L9WNWx4j0XG5jT4YxU+2Hkpj3rfTmn+2eK+AwI4u5fWG1G/wDbjVMgCW0leX7I&#10;4rjaNg36Kj4n/HGl3Lnm47RLU42gADmpi3km3mb6BjzTxdy4yQ2+y05eAxqlEFtZ5+nwL+ONpsDk&#10;vWCKD4nNT4nGmNGSw3LS7QjbxONqQBzWCwDfHI3xeOEMSb5IVwtTEvxe4wgheHvQjQsHPGtO9Mko&#10;lWylPHGi/uwQO5OJSCELK7caIO+ILOwviiruSK4szJtyB164UIuGGdyC26jtkubWZLrsuhCgAnAU&#10;AqaW8kZ5HjU4N2eynNH6p4ua8cSw4UKUQ8l/bHTbbAGSskAClpa8gNhkmPF3LU1AMPTCciNskyq1&#10;0e5BORZWserOSe+Asg2kUdC7128MA3YyXF1eQClFFCT7ZIBQFe4cSGkOyYkMRssUMDyGwGLK1jO0&#10;j7CtMbWlN3JJJFKnpkCmm4kQycQVq3vhAYgUqpE0NUopB6kYsdi5FWMUGC2dKJb4vjxZWqxFUPIj&#10;bJAIK17stJ8K/CNsNIXmWoKMASe+BBgo+nTbrkaSFNwA1QACMIKQAuSENJzlqckxRBUghEFAepxY&#10;gqTRn1OI7ZFmCteV41Ybknt2xtOy83LyIsXELTqcINpMRzWz3sRf04TsO+SIQA3FIYxuSK+GRBSd&#10;1RkJ3NaHARaodrNQSUBDH6MFMQpgNFQFvnkgUlqIBZPVB5V7HDaOFETSiVQ7HcdhijkiVCKtSSTT&#10;pigi1Ey8YgWO52yLWYBBzaXBOOLqOXj3yLTLAJJfN5Y5VMbUHvhBcWWnI5JXdaRPbniyEn/JFcsG&#10;SnGmDHmlsyFTx6nJibCwostOuT4kWtpvhSqKD3wrS6nbDSFrJgWlm4xVtDhTaqBXrihpsaRdrKb4&#10;pC8bbYptvFWioOLEhoCmBacBTFLe2NrTVK4qQ4CmFFLWbfFBcrDvhQ3yrgZOO+KKb41GFacgAyKa&#10;aYV3xWrW+2KHDCreBLdAcVaK42ilp2w2tU0cV2Wk8jvkmolsDIlspeOm+Bk6uFBbJ7YpLfvkUtDC&#10;htRgZBVNDvipa+WKFhI74VUycLAl3tgTasowM11MkgtVHXFDVe5wJd88CWtsKG69jihwOFIboDgt&#10;NKbmpwsSp++LBqhxVVQUxZBVoMi2U30xWmh4YVc3WmLGlrDCqwsDgVtd+uBLjTvixWmmGkEtggYU&#10;ButcDJ2BXDDargSN8BZA0qpN44Gy7VQwO+BaC4HFadscUOHTAt20T44obrTCtt4paNAD44EAoVxU&#10;1ydqRbar45FKoFC4GFLq12wsmyoYUxWlnpAfPFeTYQKdsCgtNKFOGkrTcA9BhAU071amnjhW1UHI&#10;rTda4FcR4YodXFLYwsnVrii2sDFsjFJDTxB+uEFeFpLZR2r742x4WmSjVPTFlEUuoO2BNN9Bimmx&#10;t1w0had9sVpDzkE07ZIBiQhyNsLWtHvhQ0cCW1WuBlyRCQcVqeuRRGJ6ohVxbXUwIpumKuNRilsH&#10;CrvlirhvikuoBgQ0RhUrDkgxWjbJLTq+OKtE16YrbYxVskYoK0kYUOG+KebXXFDsVXU74UOIAwJa&#10;piq6tMBZB3vih3XFk2aU98VWHCi28VbwJarTCq7tkVccVp3ywq49MU06njirWFFN9NsCtVpirqYp&#10;dWgwodXFbd74q2Diq3vXArh1xVx2xVo4VLsCGicVK2mFjTWLN1cWLda9cUFs9MVW4VJbAofbAtOP&#10;jhVoeGKOTeBbd0xS1SmFk7Fi7Fg7ril3TAytrqPfCriAcCbd02woa64qd1wFMVC2gxWlu2K049MW&#10;RW1GKQ2emKyaG+FgC0RXFSbdQUwKNnVGLPicDixLdRTFiWq4odsMWbRIxV1Bij3u2rinZs74plut&#10;GLAbN4subiMUGLhilw/HFNBrFebYwMqpzDCho4sS49MVaNTvilsUxYyLsUte+KTu4EDfFi2d8CTu&#10;1XbCkBwauKaaxWw6uKl3vixLWBsdv0xQ7FjxF1cWQb7YsiWj44oaxZNHFFO2OKatwGKKpulMV5tH&#10;rink2BiktYoDXXFlVt1rimmjiguxY07FkXYsCGsWxxxWmsUEHq3tioaoMWRaxYl2KQ44smq4obJ2&#10;xVbXwxZEuJxYu69cUurgWnAffiklwQk7b4CUEhH22i3E9G4kA9zlcp0gm02g8sqo5SMCfDKzkbBg&#10;kQmMdlFGAIwK5WbLkxwgc0daK1uK9z4Y02xiqrcOjchsclTbS+SX1WqNyckhYsXqAq+xGAqSqw2x&#10;A4hq/LI2i1QxLTYA/PDSCFZIQY+lcKApwrxajVpiWd23OilhxwhXMKLQYquteI+19nAgqNxboDVT&#10;UHJJpSqId1ap+eBkFeRxxBPXFCmyq32XphYk0tt2kjJHIU98SxtfOBINzX5YLTwolwYYgSwOPNYh&#10;LJ0oxaJq18cLO1NZN+Mnwk98ipKtyoag9MlTEq8N5NJ8Jb4PDCgFDFSklVriWXJFfWGIpJQDxGBj&#10;bTVBoDWuKQrW8rRbP0xteG0XEGuAWU4qqElBTFVE0G69cbWl6vtUHfFWqh9z1xWkPcSBR8RwhKHE&#10;hXZRUHFja1Yw252wEpC2SAruuITa1dx74pcJmrxbFPNtnVhucWNLQ/oEN1BxpHNzLzYvGNjgJW3I&#10;rM4SQ0J8ciSk+SNl0+4UCS3INP2TkDJiN/qXRarG37i7Th8xtldtggOjTaStfVsZOJPYdMiVMyOb&#10;Q1Oa0Pp3iVHTkOmBlwiXJdJY2l/+8t24P4qcI2QeKK0SX2n/AGx6sfiOowWmxJVEtlqQo1A33HCj&#10;gMeTQs7m0+KBuafynrgteO+bY1KGb93dLxPgRhq2Rh3NNpjIfUsXp349sUcXesXVJIz6V7HTtXtj&#10;a8IlyXNp1rdj1LZ+D+2NUjeKz1L2x2lX1E8VxtTUlWNbLURU/C/3HDTCiOSoLe8s94T6qeB64rd8&#10;2nv7W6Hp3SUf3GSDIQ7lBtNli/eWUlR/KTtiz4u9aNWeP93exkV6mm2DmvADybOn29z+8tX4N7YE&#10;WRzaE97Y/wB+vqJ4jFdpLg1jqPUBX+44GPCQuFnc2m8D818DgtHF3rhfRyfBcrxPuMCeG9w0bAEc&#10;7SSh8K7YKWyOaw31xb/Dcx8l8R0yYZAA8ljWlhqA5RkI/tgqkbxUGttRsN4W9VPAnfJg96eIHm3H&#10;rUE/7q8XifcY0jgHREDS4yoms5CCelOmCi1GRGxb9eZR+8JNMtEUA3spm7krVcspkaRNvdNKPiw2&#10;1khEuigbiuSq1QjGEH4lw0ypdHLADsMjSOBFqQoqOhwhACGnmifr1yymYC60kWnFTXK2BFLrsOq8&#10;kOWRSErbUJQevTxyZASuXU5CN+uV7JpeupN3xsIpeNTY9hjSF36SpuaYaQj4ZRMlR3yCgpVeVjci&#10;mWNiAkYDemQKqBlB6YELK1wWlYxxtDUMhjkD16EYCwmNmWROJEB8RhBa4lRjabmQd1rky2EtXVvE&#10;5rypkQz3XoU9P0wwOLCqQk9tTthLK0K8APbK6VY1qD1xWlNLRywCDAWEynSRoECynphixgChpLaF&#10;j8DDLW5TNtLHvGa5G0GTfrTjZlBwIsFUjuKkckpgayAi5FJT4cIZwS2SIg+OWEtig8TeGV2jiWgN&#10;gRxP/9GWXV2sA4jriSnmlL6hKCSGxBbQ0ur3HZ65LZJpWXWZ13NDh2RQVF8xNWjID8sFBBiEwttQ&#10;FwPsUyJixMAvnuoIhWTbIcLXwAoKTUNPfqR9IyXAy8FCyahaLX02VcsESGRiUovVjuju3IH3wEW0&#10;mJSyTSIq15EY8LXuhzojsaqckAzBpEW9iIPtbnLQglbdRTSbRjbK5SRyS2W0lH2lIyLOwVIxsNuJ&#10;xVb6ZHbDa2vRPvxSmNlakDmwy0BBKzUNQEI4KN+mRMmNJOWLksx3OQZLCPDAloeGFVwi5Hc40i0R&#10;Z23qvTt45YAlNjwVeK7AYCWCVXcnNh4YOaQpGjDArTA4EtA5IMV8e5AXrkuaQn1jbiNan7RyQFIk&#10;UHqV2SeCmgyJKAEtDe+RZL1FdtjkkJrp1uFHJhvllLdIi4g9ccWagyJYob9GIP2jkOFlbR0qvRhT&#10;Ci24tM4sCdxiAm0VJKIVoMkSx5pVNJ6rVJyDIKO4w2ytUjUyHjhDG04t4VgXYb5JBQt1LU+2QtQE&#10;Lz3w8TOm/UJG5OHiVrn2GPErauxNAT9+PElM7WHiOTdckwkUPe3ZDFR2yNqEGbx+zZK0ktpqMqe+&#10;Gwi1QatKdjQYLCtNqLkeOJIQGra4kmfjtTKyWwBFMe57ZGmKBn1BzULsMmgFal66bk1yYLK3PqEs&#10;h2YjHiRsqR3si964bC7Ko1aTpQHBsmgmFtM8i1YUrgYyChd3pjPFKVwWoCFOpzeOS2W2v0rKdhTC&#10;y5o60kklXlJ0xYy2WXV4YmpGcFoCiuqSDqB88OyaDf6VfwpjstKlvfSzNx2pg2ZEI4zemlTiQ1Wg&#10;H1R1PbEENgi4ar/MMOy0Fp1VgainzwKAEdAzunKTrgpBU5rwpsBjsgBTGo06jCy4XHUa7gH6cVpT&#10;/SL+AwrQX/pIjsK5HZaCItpnm3bJILru7EFAOpyLBBtq0lO2HZlTS6uR9oV+WGgyAXHWK/ZX78Gy&#10;0t/SrdwMGy02upux6DfAvCjVLOm/U5EopRubw237tACR3OSCEEdQlrUt9GG6ZghptTcjZiMeJaCk&#10;l1JyqWNckJKrHUpQOuPEgq9pfTTSBD070xtOyau/pxFzkSWBSOe7klNWY0wCVJCh9YcH4Wb78lxs&#10;nK8kjBSSanDa2n8IEUW/UDIksDuk003qOTWpOQ4mUdlPkw6E5LjS4szfaJpgMltH6bCalj0w2toy&#10;+cJHTx6YCWCRyEk0yIkzWqaCtMla2vQGQ0Pc4bTbIYFEaADtiwJQF49ZD4ZEqEIz4GdrOm+Noton&#10;xxQCuHjhZJlp6UXl3OSDEr9SIWLc9TkTuxtIpNzgDJrlQUOKtsRTbAqlxr3xQuKgLU4pRUSiOOrd&#10;xXBTJuUf6Oij3OKoQU75JBaG+ArTdDWuBC0KckhviRucmCoZPp4/cqfHJFJS/WRWUAeGVlgEp4iv&#10;vkWxcFr0ySCmelx0lGW9GKZXzcIsrkoSdyWORBbFoBxtV4w2hN7U0jUNthU7oW/Uu9QK5AoCBNq5&#10;2Ub4Fb+pvTcqDjyVfBbhWDORtk4lITU3SBfcjJFBS11BPXb5ZUyDSxIfE4EtmNE3b9eGkNrPCu4V&#10;ckIopc13EN6D6Bh4VpWtLhZmom2STSLmYxpyXc5BjaWvqUgO52xSFI6o/ZjTDbOleDVJOpY42y5I&#10;hdTlYbuaHtXImTIIi3nru++RMmYZNotx6iEHscisk7cB46ZW0yDHLyOhNNt8jxMoyQa8qfEa0yVs&#10;lJ5SrUGNslCRxQnvhtiUFJO9d8kEL7TV5Y5QoG526dctiAvNkaXZpucJDWUmubyjHsSTlJDKKkl0&#10;O53xpkrR3IPfGkq8VzTocU2i4rpm6nIEKjI7hYyCVDEZWQnmmaaoGAEakk4DsnhAVlimn3lbiPAZ&#10;HcsOLyVKW9ruaA/jjS8Jkt+syy/3K0HicbTQC+O1IPOViT79MdyvFa8zxg8V+I+2PJeHvcwkfatB&#10;7YsbAaEEUXxPv7nBS7lYbot8MK19+2NpoDm4WrybzN9A6Yrx9zbSwwCigV8Bhql4b5rec8/2RwX8&#10;cbTYDYtUj3kNT4nBwsdyta4/ZiFf1YLTQHNwt5Jd5W28B0w7lPF3LjNDAOI6+Aw1S8F7lbynn6fA&#10;v4433LYCotvFB8T9fE4OFG8lrXTOeMC/SemNpoDm3FA32pTU/hjzRxErzNGp4ru3th5KINOkku1a&#10;D2wLbliigFTT+OIFIolYbiSXaFaDxOG2dANpZj7Up5H3wVbC7ae7RfgiHI+2Hky4e9oQSzbzGg8B&#10;keaOLuXkw2wpQV8BkqpiIWhmWWd+UY9Nf14iSkgf0lO8jWND6wp7jJ2x4bS9k5ipB4jpjaTspRkL&#10;XC2ELWQE7b4LZhUSJuVC9B33yYQSu9JCT8RanfGmo2pVYigWuAtgK+ECMcSoLHvixO7Tp6LfDQnu&#10;MjSRuo15sXepOSZcKtacOfIDbetcaQQqXECfaDA40xCCa4FeIPTAQ2UiIyDGQDuepwsCFBJYlB5j&#10;kcFM6XJduzVjT4Rtvk9mPCiFWW6bgKAAVOBdoqMbgkquxGxpkaSKUrmfiwQbnqThpjzaSGKerseA&#10;Wm+IC1SoHCk8W2GBmvSMyEE75FF0vkQGgA38cWILmR+HDt3wgrshCAAQdt6Y2y4V8ttyjDRbfTvk&#10;mqiFeJV4VYkH2xZ7qBmWoA3bvgpRuioFe4IpQYUnZqSkUvpkk0674aY3s0YCXL+ORKAFiMqMzv36&#10;YgJ5qRuXkDGh44WSgJkMwMSmg6kjEhMQjWcSSUG3hkSg7KkkhDUYVp4YbQEHd3Miji4ND0w807KV&#10;uvMEkgbdzjSSaVLeeKOpJBrsMaRxW4QGJt919vfFjxK04aOnMEA9K4aXiXwRgxlpKUB28TgpB3c5&#10;ZyEoKnEsgFVOXqenKQBSu2RpBpe37urIeXLbfC1mF80qOn2Sx8bhF5HavfI04/5WMkrufLaOvKJq&#10;HwPT/gsRKnHloyOSTy6TNAasoPywjI0+EY9EOUI2IywTapZA0UPhlgknYrQtOuFaWMoOG2NNKKZJ&#10;BXHFQsc1xUrl3GKtn3xS2MUU30xV3TAoCm7HDSCWq+++NJBbUknfFV4FcC0putdhhYraYULqYqvH&#10;vgS7rgZOwK13wrbVKYodilo7YsWxvgZOY4UKexyTFo4ENV3wra4YGS8jbEJLgMUU47YpbwK7FVwG&#10;BkGq0OFBX02xQtda4pUmXCGBDajvijkrDFmF2/XFmVoGLGm6ZFPNrjijhW4UOGKXEgbnAytwNcUO&#10;K4UU16YxRTRAxVctDgSvphS2Nt8aRbq4pt3XriodSuKrXUdcC0pjCxXdcVaIHfFVnTCxul64GfNd&#10;xpvgQXUGFLWKurim1RJOPXI0ytEg4GTZwIb3xSS0R364sabIGFlTiAMCGmG2FVEx4q16eKXFDiil&#10;6jueuKVw2xRSjJNTpkgEEqBlOGmFtK1dzirY23wKqItWByJSiemBtbp3OKup3wsWj74Fb+WKQ3ip&#10;apXFi3hZNclXrjTILGuwBtkhFBkpCYyNgIYg2ro3c4E23WoxUFoiuBbbAwqslTkMVQj7ZMNUlLvh&#10;pjbdMCV4iY5ElN0rBSo3PXAGylVfDFK+nfAre2FLtsUbNEjvgQ7Y4WThvgY3bRxVaxyQCSVoNckx&#10;dhS44FapkkNkjArXbCgtUxRTYxS1ihsYpaxY03t3xZNqK9MVDdOI3wIapXDTIU0KYra7FbaxQ7FL&#10;fbFLVMCG+mFLhXArvfFJNt4EtVrhRbtsVbxW2mGFi4LtXAlr54UO6Yq3XAlonFWumKG6/filquKu&#10;rtiru2KrK0wsbarixdSvXFLhTCyBbwILQ3374op3zwpIXAd8CKWmmKl1aYUBr54ra4jfAzAt2Fid&#10;3EYsaapiyq3AUxTVOwIcMVb64paOKrTist3A4WIaHTFtt2LC2iMVK3amKxLQOKbJdi1tVwot1BgZ&#10;gAtjFJLRxQHYqS11xRbYNMWbq1OKHHwxVrbFDuVeuKWuuKt0xV2KgOOBnd82xthYU0T44sjs3UDf&#10;FjTj44sltcVoN9cUHds4sQFuKu4jrimmjXvirYAwKA4bYsy44pDQpixLsLW0cWRt2KA4+2BsdhWm&#10;yMWB3a44pAcTgbCLaI74sgKarilxGLWQ7FJccUhxxQ6mKXYpLWKA6mLIm3AYoqnHFHN1MVoBxGLI&#10;tH8cWDWLIN4qWqdsVLsWQaOLKrccUcnEbYpaxRTvngQXEYVDVK4pbptgYtBScWUjarHaySNQDfIG&#10;VItNrPyzPN8TDb2yo5E0SnFroyWh4kAse+UmZLlR0/UptBE4HFAKfLAA5UQAvnsmij5sKe2WCKx3&#10;QZiJNemTZKq1LhAQK9zkaW6RzaezKCCu3XBaAVJFZDuKEYSuy2YktUfThDNZDL6ezYEKrEueKn7s&#10;kCwJV4KRr8RPLuMWAsoiGdWQg/aBxplTmKM4P0YGSx4qn4RtiEWhpF4H4G+jDTILY4lepOxwWq1D&#10;ExIcUp3OFBVJUUiittgtO6y2JhryHINhJRS2H4WIfvix5ogoqqSuRpsWmrChFR44UWotZmToQMNq&#10;dlJxVSr02wEIQxJi+KvJfDCkhXTUY+QEK/8ABYFEUZFKQfUYKPYY2hRmf1CaZJmF9taiU0LkZG2E&#10;iVZ0aN/iblgpeLvaZiHrGSoPWmSCaXrcvz9OvbqcJQqM5B3wMm1eu3Q4FaaKQ7gbYqZLLlgq7j54&#10;QwG6FN0oWgWvvhpPCtW4BWnfIkJpWIb0xJv7jEFQo8i55DYYUlokHYjfxwI5KUkVBUbYbZW3FZu4&#10;DVqMiZMDKkUoeyAZ0qnem9MjxMYxvmjB9S1FKbch36EZWS2gGKHMV7p+8R9WMdj9rIsuIHmvXULa&#10;+Hp3C8W8CMjzRw9yw6ZNb/vLKSo/lJ2xumXH3tR65xPo3qcfn0w1aeAHkqNpkE/72zfg3t0wI4iO&#10;bo7u7tDxuV5r/MMUVGSoYrK++IUV/EbHGkUYrGW8sd1/ex/jg97KwWxeWl+PTnFG8G6jJcKOEhad&#10;Ontvjs35L/KcBRxfzmk1dD+6vk4n36Y82RgDybOkRy/vbJ+Lex2wNZkYr4r66sfguk5r/MMlaLEl&#10;Yw2OojlGQr+K9a5IBIBiost9Y/YPqp+OKbB5tC/tbz93cLxfwPXARamPctOmzwfHZyVH8rZG1Eu9&#10;36UA/dX0fEnuRscI3TwA8mjpUM37yzfgfAdMV4jHmtF3eWBpcLzTxG+C0bS5KvCy1AcloreI2OKb&#10;Id6F1aCsTeongeuC0gg82l1OC4rHdLxPviQvB3LTphB9Sykp7HphtPHXNTOpz2p43SVHjSow7FeE&#10;SVPq9nfDnCeD+xwUxIIa9O+syONJU/HDakg81WJoNQBE0dG71G+Hhtx5EXsrW1kluvCPYZeIsBFX&#10;9IHwOTplTvq6U6Y0tNCFV3UUw0tN/F3phTam0AbcjFbUxZx1qRgW1doqpxGEKEDJZuN16ZIllbre&#10;KRJKkfPKywkbR7jkpGTCQUnntGBNBkiUodoGHYjKk8S1lIBxC2prUdicNrsXFe++PEx2TXSJTx4N&#10;1GRtr6ojUIA68hlgLcEklWu2JZKBi75WULSpGC1b4V642vJTMI8N8kg7pxpF0WHpt1GRDRyTKeoS&#10;oy0NwSe5Uk7nJE0z5ocRsPsk/fkDJVeOSdBsa+xyNsUXb3CzHi4o2LGSJeGKMcmwgKAoNcou0Yw0&#10;zpBySMxqTth5JKlxrkTJHEAr2rvGwBJIORMmqZTKbkoqorkgmKBe7kXqNslTZSxNRcYE7Im3uVnb&#10;iw3xLUdlWYInVa4KSBaHE8andcaWn//SHTTMx5HqcrtsCg9WFRiqxE4798ktrgpY4pR+n2PqmrdB&#10;kqZEppdXEdlF4eGJNOOSxe+1F5CWY/RkQoSae6HXLAy4kIpNw9MttQU3hVbVSx8MWEjaX3F6znbp&#10;jxMQFNb+RehOSEmaouqTDwI98N2nZHW91LJu4AGQMWOyjcahHCd9z88eFiN1FNXjB+z1x4GWyp+k&#10;7Z+q/hjwo4URF6Mo5KuICF/rRoaEimEoG6yS0tZ/iY1OQpkRSkdItetcNIpTbSYTsD92RpiQpHRk&#10;/YONJsrDotTV3xZWio7VIRxTf3ydotQuLeVtk6dzkShDHS5epwJtZ9QlX9kkfLCi1noSdSu2K22I&#10;W8CMUo7TrE15vtlgCmSLvJxAmw37YyLAJHI/JjXc5XbNwjqdski0ZZ2vqNU5MJtM53EC0HXElhzS&#10;0ysSTXI8TYHLI57nDaVWMsxopNfnkuJaTBP3aDkfni1FLbuf1T7ZWUhCVwUluuSAQmWnQbeowyYC&#10;dlS6l2oMgSgboBt9++RZraDCpdTFDY3wqjLSGp5EZIBPJFXMywqT3xJa+aSu/Mk+OVslMjj0GG0N&#10;kilcVWUrilsp0A74EgJlbW/oR1P2jhLIoa9mI+AHrkbYIMio65JWtu+FDqgDbFXBj3O2Ko+wgWRq&#10;02GSZgJpPIsCYk0w5pFLMXavvkFW9euFVWCL1GAPjkwyCdotFp0xLEoZtPDGpOQoq1+jFHfGltr9&#10;GIf2qYaK2ioLVYOhqT3whJKhfT0+AdMBLEJaTXIpW4pRVlCGffpkgzCbSOsaGvywk01c0rlepyDJ&#10;RJ64WVu+eKtgVxtVSKLmwGELSbwqI1qPpyZLApPfy85D7ZUVCC3642ybAGKrWJ7YocqknCkIyyhM&#10;r/LFkm/PhVvDFrSW4mMjmuRtlSg1QdzitNGmBLixrTvhtFNqQvXfJqnOlwjhz7k5JZKmrylIwg6N&#10;1+eRLBIiw7nIMnAjthVGWS1mXvTLAyCcvxRat9nFrUTcwDon4DI8KWvrkA6IMPCmnfXIuyAfPBQT&#10;woyBuag9AcJQdkBqcg5BfAZAoCVnfAzDXthYq9oOUgUZMJtPTxWPfAWKUSmpyLJRGKaaOK07pihs&#10;YaUFObNAEHjk0EIDV5AX4eAysoCWgZFkuICnffCqynI1GBW+HfFVkg2wJpEXdfRXxNMbTStdhgFV&#10;R2GSRSHSymfficbQq/o+QdsFJtUGnynYD78LG136MfuR9+RZBUGlHryWnzyYQmcckcShKjbpkyUk&#10;WhrqBJzzdgAfDIEsQEF9RgJqWJyDIBWWztx3YZIBKvC0MBJUb+J65YGLct2r7HIkLSkGjfYKK/PI&#10;1TIhVA+GtAAPbDTBRN4g2O/0YUgWs/SS+J+7JMqWHUq+NMaC0utZzOSCKZEppWuIliXkMhTC0CZT&#10;hBZO9dqdcNqtaU+OBUzsI+aAt3xpBQ2pUEpHYbYsUAWwgslIk+OPNUx0hhyJ75YAkp1IhaM065GT&#10;Wx+faoPUdcqbAhigPzxS2G4bE4qrxydsWVoqGd+gxpPEyfy3c15KetMNNp3DLYW5LlRaikd8h5kZ&#10;SWESlr1UH3wt52QrgnoaYUEoZy3RdyMkAwtBzMVNWqcsYWp2D8rkcu3TLAFBT5WJFcmxJtKZkllc&#10;lQevhlUliVyWc56gVwNvErraSAdRXAAjiRMNmx+0wHyxq0WjI7RV3LnHhZcaY2qRIKVrXuciYI5q&#10;1fT3Q1ysxplE02t/JM/ps4Qe3XI23A2j4o4IRzY1PWpODhYEEr/0hz+GBS3v2wWmgOa4W8s28zU9&#10;hg5o4u5cZLe2FNq+3XHhpAiS4TyzfYXivieuNpNRVfRWlX/HBTHctNKFFIxU48lqual6M85/eHiv&#10;gMFkp4u5f6cFsKmlfxwgUjh4ua36xJLtEtB4nDadg4WgPxSmvz6YKRZLmuI0+GIcj4DDYCeDvW+l&#10;NP8AaPFfAZHdRLuXenDbCrUB/HDVLRksNzJJtCvEeJxvuTsFyWa/alPI+/TGrXiJbe7jT4IxyPth&#10;2C8HetEU0/8AeGg8BgsleIdFT9zajeg/XhApFGSxZ5Jj8C8V8TjbLYKwhA3b8cFMNy5pgNkFcVql&#10;H6vJNvM23gMeaeLuXlobUU2+Qw8lEL3U/UnuPsjgvj3wX3JsDkqLbRQ/E+58TiIsdysa8LHjAtT4&#10;nphtlwgc2vqJmPKc8vbtkavmwkb5Ie+SGNCEJ59gMJICOCktW1mjHJloTgEi2CYLRj+APyFT2yxk&#10;hvSSWp5kEdcmg2vlnVABHUnvhtFLg7Eb7A4GVNO4gdd+R60w2jm08/rOWqAB1Ax5rVLXdZI2aM5F&#10;BNN2zECj0Axtm28YlJAGw74ksVNbeJEPEVc4PetL4YJH2Sn04lPFSv8AotVNXdfox4WvjkozQ0fi&#10;v2R3wshIq6SmPYdO+SCkWpwvHFyem56ZFeBRkidTXj174GPFusYiJP3i0r4ZIBnzUmZYkAUVbvgR&#10;wJjBIoAYDj4DFSFUENu22AhiV8tAm2NIAQhgQ1pgLZbjCVFW6dsFp4lEr6Z2+7FlYaWiVPGhPbDb&#10;ERDcblQaGntkgWRCjPOka+qhrJXcHJBrR0F00icpBTuMUkBZJLFIoI6+BwUilFJTGPT415d8ipbM&#10;bQqT74pBCIs2j51fYgbZIJlFQe45SEJU77bYCxAAakD8T6nfpXtjxKaQjxesQiCoAwhHvW20KcWD&#10;AfCa5K7Wla4uubVrxRR0HjgJZRirm/SeJRIasDjzSYOEquxZQAO2JXhWxSyc+bDf8Mja0rFwSWJp&#10;XJc2FU2JFbb7VO2RZU01sk9SRSn2Qe2JazFpIlBpJWg8DkKbattoljPNRWOm9cjwNfPYrZbWynRu&#10;Uak028a5MBx8mmEkoPlV5t46Anx6Y2XCOCuSW33l+ayIVwGr/Lvh4iGkxlHn6kpmgKk0GWCdtN0V&#10;igr2yYkzu2iuTElpRJ8ckGJbU74UDzVCQcDJsYopd88CVjGmNIWMckgtBK4EAKwWnXAzAd0xWlpN&#10;cLE7rQgxtjTffBbPmuC5Ji6nbAmmj1xVxOK01gQ0cLJsADemBWqjFC07YUUtwodXxxVs7nFS0N+m&#10;KA2MDNf1xV3XFV1MimmsKuHicUBtV5GuNppVK0GNrwrD74sSsNDhQ5VxtNKgpTfBbIBuowpJapXF&#10;C4Gm5wMgVjtTEBiZKXLJUxWlj1xQvUchvkWa/YYq7CrW3fIq44q4MDigKigdcLJvvXFFuwq7ArgK&#10;4pdTAlYwoa4oW7fTixXUFPfFKmVB65JjS8UpkWbqYKQ44Vd1xV2NquUAnFIRKjamRLYvGKup1rii&#10;nYpbFDijm102xSA7qMCOFogUrirqA7YVapilcEDb4GJ3WzqUUE4QmqQLnxyTWVgAyTFpsClch39s&#10;VCvESScgWwIimBspsnFPN3TCxps774oJaGBQ2RikuAqMVCyV+AoMkFJQrOSd++SarU2yTAroftDI&#10;SZxCMG42yDM7rlFNzhSNlgDA1xZXapQHrihSllpsPpwgLaDJqcsaDu1y+nAqrbsCaEZBsCOVRTFm&#10;EORQ4pVQO5wIbJxVrFk6uBDtsVcBTp3xV3TFXfPCFpYSMkEFbxySG9sClrvhYurhUtUwsabFMDNr&#10;Aim8K07Fad1wJccUF2FVx2GBk12xVw642immG9O2FBcRTFFNgYppugwJdTFNu69cVaB8cVa6Yq2D&#10;irdRil22KHbYq4r0piklrfFFOr44UNUxRThtilumBK354UFsU74ocTirQxS6m+BLVMLFojFkQtO+&#10;LCnUpirex64poO4itcVpdTFIaoO+KDu3ijm0RhQ7iBihojFXYGTe+KXU8cUNDFIb6YVLRJ74sXbY&#10;q4YGdNNQYWJaxSSXUpigLcVMmvnikNE9sVJvm7YbnCxoNVGBNtce+KKb2+nFLVMVd064qTbVa4oD&#10;iMWRcBixdTFLq98VaO+LJs/D9OK8nNii3ADriobwJa+eLJ3XFnJ3TFqpqoOKbcBhW2ye2LBacDYH&#10;fPFLj0ritO2wsKcQMWNOxZc3AYGQb7YptqoxQ6mLEtHbthSIh3zxTIt+OBi1XfFsaxS2dsWLsWVO&#10;+zigm1pxUmmjiy5t0xRTR3xVsnFXbUxZXbVfHFeThigm+bsVG3J22K3bv14opquLI7uxYcLhQYs2&#10;ia4FdihxwpdXAxJaOFAdti3e92KNmhtXFLqd++KGsCG6UxY0FyRtIaKKnATTIkI+30O5l6owHjTK&#10;zkAYhkFl5Tg9P1GflIOoOVGZLYMRluU0stIX0iwUAZCm+OMBGQWno/DXbDwt4iozxcTQ9sRFupTq&#10;6kFTTJJq1aaUhavvhDIbKMfiN/bCxJaSJC9ZEOx6DFgQiPWjc0RWBwUoLaJWpOLK1zPFxCUo3jiA&#10;q1fTkPFwPmMNNZCvb28Vaqdx44s7dPCVJPWuFFrbWgDKSNsSim1IZwAfpwNhVvWERK4rQKhyVX5F&#10;ag9sWRDRoFZ06V6YopTSFJev04sbWiIV+HYYLSF6uEIBFRgpSEf6Ubr1XGmsRIQ4j4koO5pkiG1p&#10;I/SNHBpkS1GiqTzqoBiWg74QGVUhW4zA/D88kqDa1r8VKD2wI5KbQr3wUzWNIUO9SvjgZ2repGVD&#10;Kwr+OFFKwkRaEEj3xWlT630pQjJIIW8kqSOVcCBbgnNq1pTxxtSil3PFdzkV5BxbjUdxhQd1qTM5&#10;60xZVSqbVn3rXG2riKjJZBPtDY480godrXiOmLYpmWRU4g/fiyK22umTr08MSx5pgs8VPjSpPcZB&#10;gYtSJHQGSig4o4b5Ij9H8k5W70b8MrKYxrmsTUZbT93dpt/MNxgtt4QeTUtja3v723bg/iuRUEhR&#10;Fze6ceM6+pH/ADDriSyNSVw1jqa70Dfjgpr4OHkpNZXdgeVs3qRjseuNsxIHmuj1K3u/3V0gVv8A&#10;KGNKYdzjpPpH1LJ6d6V2wWjjrmuXVGh+C7Wnv2w808AlyXNY214PUt24t1+HBVJsx5qPr3unn98P&#10;UTxGG1sSVedjqY+IAP49DjSDEjksNpeWW9u3qJ4HrjaOMHmqJfQ3X7q8Ti3gcGxYkfzW20cx/vLG&#10;TifDtkgEcR6tDVXt/wB3fJ9IFVyQTwiTnsrS9PqW7cH8VOJCaMVAy32nn94PVTxHXHiDKwVVbix1&#10;IUkAV/fYjKzFeEjkt+oXVr8ds/NPA4o4r5tDVI3/AHV5HxPuNsNLwdy46Yh/e2TlT4A7YUGRHNtL&#10;25tvgukBX+YZG08IlyXG3tL344zwfxG2K0YqRjvrHdT6qD78Ns7Em11G1vP3dwvBvcY0xMT0a/Rc&#10;kfx2chp1oemBHF3u/Sbw/u72PbxpUZKrTwg8nHT7S8+O3bg3+TgGzGzFr1rrT34OfUTxyYYTo7pj&#10;BxlHMChO+XANI3Q10XQ1U7ZcA2IVrxx0PTEJpSFzId+RwmSURbXD8/iNRkDJjJMyagkYWIQEt1JG&#10;euWMlL9JOOuRsJpsamw6jFSFQaoO4wopv9JKe2ClpEwzCVeQwIK+SUIKkVGEBQLQpv4u4x4V4Q2J&#10;7d96DI8KOFv17Y7VGPCngaL2h2JGHhRwL4xCDyQjBSOFXZQ4oemKQhnsYD9rGrXdT/R9v2P44KYm&#10;Ja/RsPY4KXhLX6Kh98aWi0dKg/zOGk7r4NOSBuSmuNMDFF7MKHJBsUWso264kJW/o+IdMjTE276m&#10;gwcK0pHT1DBwdxhpTury2/q9TTCEqB01T0OErZcumgdTkaRZXCwA740iiujtFU1O+CkUrlSRtkgG&#10;Si1sG+0MNJtr6jGeoyNI5trbiM1ApjSKXlS2xwhkptag7kYUP//TWPicqtlxLC5HyyQLJctXxZUm&#10;NpprzUPQeOSAYk0mMssWnRVJqaZIlrMmL6jqJuCT1HhkObABI57liSMkyKBcmQ5IJpMrC2IIdsuY&#10;k0q3TSP8IGwyBYBLZIH8DkWVreDDscKouztSx5N0y0BJKJvblY04r1pkSWtI3JY1PU4GSzYYbQjb&#10;C1ab2GSAZpjPcpbLxFMJaibSWaZmJNe+R4mQ2WCd+hY5LiZ2vFw4H2jjxKqC9lH7RwcStrfzMaVJ&#10;OC1TWEsycj175FSp3N8sJooDHCAxUBq7d1AydBaXrrQOxGHhCaVRq0XVseELS8akjCp2+jI0mlWK&#10;4SY0Wh+jGkGNK8hMY+IYsALQ5miY/HvkaZ0tMdq/UAHBwrS0W1t1yQCKRMTwp9gUyTEqUkEcpqTk&#10;CFW/UYz+1gpNrfqA7MMQGVq8Fske9QT7ZYAgydcq0gogwEsAEGbGU+GQZKbWMg6Df5YhSVW305jv&#10;IMmEhHk+mtBhJYndL5AzkkA5XbIClMxnrgTan6bHscNq3wI7YUL4kNd8ISmiUiQk9KZI7MTulF1c&#10;eoxyu7XkpLSmKtEgYCypbwPU9MNsaWseIwqiNPhMr8m3wswmcziJCxyHNiSkkzhiWwqtU1wopsgd&#10;cVa9MdcVXCOuSCgWntjB6cYJG+FMigtUmqfTGQJYhLfTB3wqvVCdx0wqmmn29BU9ckyJVbqXj8OC&#10;2IQRlJ6E422W4M3iTjxIKvBydqYbQAj2pHHXASxISidyxJOQVDjfFW+nzw0lNrCLivI9cmpbvnBP&#10;EZXJQl7VOBk0PfFXA1xVsbfPCqNso6mpyYClE3kgiiIB3OAmmFWkZAJ36nK2dNFD3xQtI7DClrge&#10;uC003XjuMIRSb6YgVOY6nJpK+8kEafF1bItaTMR1yLMLRvhQ5qDArSgHfAlvgWNB3ywKyWyi9ONR&#10;4DJlgUs1aUNLQbgZUSoCXGlanACypdHGH8Bk0FNtKgA+Ij5ZK1V7+Sg9PvkSUAJcxORtsaCnww8S&#10;VRV3p1OSCE5jWiBR2wksCk92eUhPicrKqAhYnZScFpbNvKOiGnvhQjNOtuJ9Q5YEo26lonFd65Es&#10;UtaJ2O2RZtegw2OKuFsxO5GBXfVfcYhCotmAeTMMkClGwyxxgDkNsna1ajNawTN6jNWvhlRWqUTa&#10;26nqx+jGkLTawdw2NJWN6Me3E7YlaUGdW+z1yKadXkaUGRSo3ZlqE29hjagrknnX7bD7ss4mSub+&#10;g+2a+2Nqp/Xm6l2xti19cJ/aJx4lWm5K9N8IK2qW0zzSBMJKbTL0abEZAsENcB0PthtNof1iNsVb&#10;9Y+OFKwzHxwq16tRhQjNO+JiSOnQ5IBkUzkX92w9sBaEjlB7ZXbaFEnjt3xtXFSOmBKY6WteR75Y&#10;FJRt9EXVVTfxwFrQA06VjWhyLK1/6NcbjDSLXjTD1ZlHjjSbpHQRrGgRTWhO+TpBNoHVYqNzP7WV&#10;lUpYccFpa41ySUbpgpNXwGWhJ5J8GojHwFcBaiGPS/GxJHU5SWYUH+E08cFpW96nClcrBa164qrw&#10;yGu2NptkPlz1DPUj4adcNswdmaWj7798qKENd2csrkqpocqIaUN+h5WNWIA98ABbOMrW0BD9t/uy&#10;fCSwNlSbTLaLbcn55MQWil93bWq/aIH05YIIMUAJbOI/AQDlggkBFRyBtwa1wpK2e6WEdDXBSAEG&#10;2qD+XCy4Ve2uRPUjt1xpBC6a9WE074qAonVVJ2B+/BbOkZZX6SGgH04CEouXVPQbiBt45AhjYQ7X&#10;wmeoqDlRDZHZFwXAVh63xL75XTaJWmw1mKOiRgsx6BRjQCOBERvc3I+M+mp7DrkCbUyA5IlI4YBW&#10;QivieuPC18Jk2L4y/DbrX3PTASy4QOa6O2kY8pmr7dsdyvF3KrTxRnjWp8BjVI4Lc3qSDY8cFp2C&#10;1baOL43NT4nGmO5WtdE/DCtfftiSnhAcLaSb4pm+gdMG5Xi7m2kgthQUr4DJVSiF81heef7I4L79&#10;cFpsBetpHGOUhqfE41bHcrGux0hXkfHtjYDLhrmt+rSzGsrbeAxslPF3KheG1HavgMapHCTzWGWa&#10;4+wOC+PfHi7k2AqR2iR/E5qfFsRFjuVr3gJ4wjk3j2xsBlwgc21tpJDymb6B0wblHF3Kkk0UAoaV&#10;8BkqQIkuDPKPAYLTsGkto4jybc+JwUgklY90a8YVqfHthtNAc2ltWkPKY1Ph2wbliZWve4igHEbn&#10;wGSqlEO9TImuPtfAnh3wXbLiA5LxDDbDk1AfE9cRGmHCSpSXLzjjCu38xxMu5JiAhBoe1eXxd/DI&#10;iLAyKXTLFzMQUVBpUdMnxVs3R5WW4IC/h88INoMu5Va3Xl9obd8sphZUJzDGoNKk9zikIYW/L4gu&#10;xyJkysIlLYceLVVflgQQv4qkfwfFv3yVIrvQ59Y7KAFJw2yBRnBUG61PtkEEqUTMpZ1FKeOTZWpP&#10;HvyY1JwWltAY/ir+OAJW8+DH1NgcLE7tuakelTxwotZPJPJsWNR4ZLiQ63VOkhrt3PTIrTpKQGi0&#10;JPSm+AhmF6SbfF1OKVSGdgwDdPfDbEhEuTL7AeGBhyWAU2Ap74GS+CXm5U0IHjhpBiuJjhqxAZj0&#10;Ax4WsRtDQopJMm2QpuKGlh5klTTww2u6qmnARepKVJO+w6ZJi0FAHFmFB2wMwF0ckfHdRxPfJUgx&#10;tvkpflX4R0pgIUBY4abZmIA7Y2ghuO2RzV24nxxpTI9ypF6CMPTbl75KqY1fNu7iSQcyTt0wMa3Q&#10;bTCCOqoOXSuEBkAFJID6ZqaEnrgtMrVgsaip4sBkSGSi/p7txHzxZU6KP1gSy0UdMbYyKuwaBQ7q&#10;QhwpEgV8cqgEMKA+OKkW5irikYAp3GBFU5p1jTgalvbJIIQ8XqufjHw9vHASzRiBwgR+h2yJYbIi&#10;302Jm2qB44ALYWeQRU8yRrwj6L4ZbSiIQBYu3IihHTKknGFk9tb3YCSxqfE5K2rJp4ySi+8u2wFb&#10;Ynl4HfInZwzpOHcJJd6FcxV+Et/q74QXElCQ3P8AsEqltihoQQffLRJgTajwptlomxLYBBqclbZS&#10;rTAtNnxxVSI8cLGqW4bYlVTAkLhTv1wpdirXGuFiXHbIqFMGh3OFVQDArumFLWKraDFTu2B44sad&#10;SmBK0jJIdgStOKrSPHrhRzdSnXfFFNihxXm3QDFabriloHFVw+LAlvYYKSuwJapXbCilQCgqeuC0&#10;0sMmGkErS1RXCEHdbWmFjSooFK+OBk3XBSbbDdsKGxtgpnbVcWK2QVGSYqJ2OLEhtaE74GQCqMDJ&#10;siuFVoanXCxLgwOClDiK4EtccVpUGKaXHFDjimnA4pcdsVLjhQVjkjIranWm+SYcl1caSW6DvgUL&#10;iOW2BsW9NsWJcdt8VcDv74ocR44pVolA3xJSAFdRTrkWYLe2KacN/pxVwoMCHEiuKt4q1TvilbQY&#10;rs30+eK22vGu+FjSsmwriyDU0XNcIKKtLZY964bayFI5JgA0cDKmwPHI2oCJhSg98DaAr0wMqdir&#10;dajChs7YUOO2BLZIpilbtT3xRaHuG3yYYSQ5IOLWQtPxbYUc1a3ShrkSziEUAO+QbaXEVwrTvngQ&#10;2B44UoSdSWyYa5Ws+rsexxtFLxZseuwyFsiCVdIEiFT1xDIRpa9z2GSSSpxtVq4liCrg1yLNugpX&#10;AhvtvipW++BQ3thZNAfTirq1xQ0MKtHJIK0++FDq4q4YUU474q1iinfPCkuxYuxW2xgSHYGbjhQ7&#10;3xtHN1MU06u+Kt9N8CrcK22ad8ULhtgS32xVaMVdQHChxFMVcBiodilqmFDdcCXAAYq4Hb3xVw3x&#10;VxxSWjTFDgKnFWyAMCrDvkmJdTFAdXFLeKQ0cCXEYUNDfAlqld8KKccUFwUd8U02RTpipdTvigux&#10;VvFVpxQQ3SuFHNs4FprFIDsVJaOKHU+/ClsdKnAlo4oa64qG+hxUrT13wqGq1GKTu0fDFiNnHFld&#10;uxZUtriiRawsA6lcCKd88VaA3xSW8Va6YpLqYoDiMCebVMVpo4UuoAcUNkVxS11OKuO+KuOKOTq4&#10;GTicVt3vikls7YqA1hQWh7YobwM3GuFgQ0DgTbsU27CglrFiA3gbWqYsdmyMUl2FjbsCbaphURaJ&#10;GKSuGBiGuuLc44oabFaaxVwNcUDdo+OLKnYrzbxYnZ3fFPE1064q3SnXFbW4sabGLMbuO2KOTXT5&#10;4pdtiuzWKlxxQadirvfArQGKbtx/HFGzVMLItjbrgYupirVMWQdSmLIlsKTsNzgJayUbbaRc3Boq&#10;H50yBnS8Vp3ZeUd/37fF4DKjlZDGZFlVrpen2kPERAP3am5yA3crHpxzdbLJACUqQexw05AxgLih&#10;I5caHCzpySiPv9FMaZUrz3QkjAKUPjkk1SF9P1ATWp8MUWgJmctxIIPhhpJKpyam/wBxyKqqW5Yc&#10;kYDG2BKjJNJbvv8AFXuMkyIV/VL0bjQjI2jhbjmcEk049xTCgBsok9WUj5Y8k7qRkWJaAfTjaaU2&#10;JYcu2StUUhZVpy2OC0LBFxqVPXriSgFYkpB44G0BUMnNh2JwWq6SUxClORxCrEjJq4PH2xYCVuWO&#10;SPdumBSqM6qKHbDSQ1DA8tSpB9sUE0ueFovtDfGkg20ZTGQe4xZKzXH1kdx4jCxpRZwmxxTSpyaI&#10;cuIoe+BChcMWT4fnXCFQ9sBIasa+2JLBZciNWpvT8MQy5KculsU9VSD8siSolanzcLxdcWYIV4GQ&#10;0XG1OyusdTt0xYCYXyRg9RvjaeNdEOG4O4wpu23diatvXvioC1TVT4jApdHLyBAO4ySFdJ6gJIaD&#10;xONIIdcShOhBGSpIS6Zg5ou1cilWgtSxFBkCWEpEckW1rJbj1FXmPDK7Yx35qkF9a3o9OYUbpRsX&#10;I4a5NPp09t+8s35L/Kchag97otYR/wBzdrwPuNsB3TwdzU2kB/3tk/E+A6YLpiJEc1NNSmtP3V6n&#10;wn9objJXbOhJVfT7O+HOA8X8VyPJhRiph73TtpB6kfiOuC2RqSIWW01EUagb364kMTEhQaxuLP4r&#10;Yl18CcLMTv6m4tWhm/c3S8W8CMSGJx9zpdGFfVsn4nw/ZxtHERzaXVJ7U+neJt05AbYsuEHkqNZW&#10;eojlEeL+K7YKY7xWhb3Tzv8AvY/xw8kcUZIhbuz1JfTloG99jkgLY8BHJY9hcWvx2b8l/lOHkyB6&#10;FT/TCk+lepxPuNsatlwXyWPpcU37yzfg3t0yPJAJHNYt/dWPw3KFl/mG+C7ZbSVDFY6l8aUVz3HX&#10;AxIMVM299Ybxt6qfjhteIHmqx6lb3X7u5WjeBxq0+H3Lv0cU+O0c08O2Dkxuubv0i8HwXSGnj2x5&#10;shEHk01ja3n72BuDeKnCniIWma9sf7werH498bY2C36ljqIpIAr/AHHFeEjkptpt1aHnaSc18Diy&#10;Eu90es/7qvUK+9NsatBiCNl8lrbJSe3qD7ZMRawHfpFQaOK5dGLEwRdpcJKPh2+WTY1TV6vw7ZYF&#10;SmQUyJDIIYuVNMiyVFuANwdwciQxkn1rJ6iBvHJAtMShb1amuWhuSyUcTkCyCny8cVbBwK7l9+Kp&#10;lpk23p96nI21SR9wR6ZrtlkUhI5adcsKUOXYdDkLUKLOQfnjauDVwcSearG9O+JkqfWM/qxA98jb&#10;UFmoxl05LlkS2gpG5cGgYjJLupPdyJ+0cbSs+vT0qGONpumhfyDqxwWglsahMDsxw8QQn+l3wuUo&#10;32h1yolqtdexP9pTTLAWwFLGuZV6MTkiWShJqEv8xyNhUZp2pksEkNe1TkCWuRTG6BKco+uGKg2l&#10;f6QmjP2t8sLJ36Xl6bZDZVNtQmPxE5Owi030+5E8YPfKrYAt3MskW4yQDMIY370xSpNqEp+zTDsk&#10;r4r5+XxdMgSxTIHkKjAChBS3UsZ2ywMn/9SUtZWz+GR4GvgQ7aFA+6nI8CACF0eiKh3aoyQjTcJH&#10;qjiBEtB2yRYyLGdWju5yTxFMrto465sfninWtRkmfGCgHhlJ2U75LmzBCMtdO9P95Nl0RSmSndan&#10;wPGIDbJcTAKA1eUnda5MUyoIgaqKVZcaCOFEW86z9Ep88FBap11dCJeIpXASw5pLNKTucrZKRbCm&#10;kRbWrSsKDCAy5JrJKLRNuuSJYE2kk8pkYs2QtQFM74EubcUxVZ3yNpXhSTQYppNrSxEQ5Pucmtqt&#10;zc+kOI6nAWKUPIaknc4LTSzkWyVq7jTG02uU0w2hWgga6YKOmFaTuCCO0Sg6+OFiTaDurppW65Al&#10;ICDZ6YGTQfw64bTbfqkYbRa5HcnrhtKaWsLEcnO2GmMitu7pU+EUrgJYUgPrj12O2ILIbNtfOPAn&#10;JWytF2ckk7DYUwEIKJlKxipO+BhzQpvaHvhZAN/XF7k4U2vW+Q+ORKaRCMWHLtiwOylNcxqaGlcQ&#10;ELBep0qMNM+Fr63EdvhrgpeFVjk5CqqMVqlzXI6OPxx5opaUhf8AYyNLSm0MI6rimnLDAeinAtKo&#10;0+JxXlTAtLTpkLbchhWlSO3jgHFcCrJrZbjZiQBhpVg02Abb1+eClaOmwndjhpC1tMi98CtjToz4&#10;jCq9LGNCD1yYRyRhO1BtiShByaeklSSanK2SkdMHc4gppuOxCmhagywFjSMRUjXipwkppDPbq5JL&#10;ZClWiyT+YYKW1y2IHRhjSomCARb1qcsAUl1whkHFcgSikIbFz1IGBLR0s03bJMXRacEarkHCEhMd&#10;gPhyVsSg5bV2PI5WWQWCyY/tDAytr6gT1YUxW2/0eOoYY0hsWJO1Rkl3RUKeiKHfJLVqVxAJzy5U&#10;9shLdQh/0YCa8gcFUttnTB3bFW10tP5saV36MUdTXBSbbXTYzua4QFRaqEARcla81K5tVuGHImg2&#10;oMihaunQL2JxpV31C2HUN9GNKt/R9ueik/TjSaXfVLdftKR9ONIpyQ2wPJVJIyYCor1SR9k4laQ7&#10;JCT9kV+eQItlS0QRdeC48LEhorF3VfvwgKrxzKo24j5HLFp0k8Z6gE5UQyDkbl0VfuxpSsnk4D46&#10;fdhphaktyBuSAflkgypcb7xfCmlI3qk0B+4YCFpExRswqTkCFtC3Eu5AJpiFU0mVBsTkkiTbXQYU&#10;wUhdERMeGNKUS8KQIGIxIYWgXud9gMQGVqbXe+SISC0t07txFKHAUhNobcL9rGmJkgbqdgxA2GAr&#10;EoNrp6dTXG2Tond+tSMBKGpdj1yKVIVJrioKJtaGUVw0qKkjBmBOQVAzgB2IwoUCBhTazkO+FDZH&#10;LDSLXbKKZKmNqsEvpOHGSi2AsjtnEqhiOuExYSQOoN+84+AyohIS5iK4hK0HJJdTxwIcRhQjtMB9&#10;UDt3yYZpvMaRMfbAWlIZ2qK5UzQ5HI1wlIVT9+BUfpIqWY9K5bFJR91K0Kcx1Jxawlcl/MepP0Y8&#10;TYp/WZDuWP34OJC0ytXdjg4lTPSz8Fa++Tu0SU9WBdlpuKZWWIS8W8j7KpyNsqVBp8/XifuwqSjL&#10;CxeOQySbbbZYCtpmyjiR4imJYWgTpYJqWNDlRgytpdJiXcknJCCkqq2duo+JR9+HgRbglrGei4fD&#10;VVS4tk3otflg4EgI221aLkFUUJw8FNwDIbKbf3ykhNK1/qX1bYCuIAYpW+vSHZAMOzOkuvdan7tT&#10;5ZK0FJrm7d/i5HfJcTElAPMx6muPEglRLilcILC080mSsIr1rkikqt5C0tOPUZWWIQf6PkY0NB75&#10;GmVphb24gWg3r1OTAUlbMsB3k3OJCAhJJoB9hBX3wUlUiv8AiPhAGSACVQakvRx9ONIpGhyFqgFe&#10;2QMUXSGaW6kPFht7DIENgkiYZpoDzG2VkMxNHrrE8hCIQpPc4C2ikyt4Yx8czlz4t0yuieaCSUQN&#10;UhT4IhyPgMSAEcFc1ZfWuN5DwXwHXI2Sji7lYCC1FWoD498aWiWlvHmNIl28ThtNAc1cQ1FX3+eB&#10;iS2ZEQUUV+WDkvD3qBWe46ngvgOuNrxAclQQxW4q1PmeuHhWiVNrxnPGBa+56Y2FoDm2tm0nxTEn&#10;27YKteI9FzzwwCi7nwGHYKId6mTPcdPgX8cjabAXJaxw/E258TiIo3K170E0gXkfHthumVAc2ltX&#10;mNZyT7Dpg5o4u5VeWG3FO/gMNAI4b5qfKe42HwL+ONp4gFSO1jgqzdfE48KN5LWveR4wLyPj2xtl&#10;w1zVI4WO8m5x5oJXl0TYbn2x5MeFRcSzmleK+3XG08QC9IIrcVb7z1xEUblSa7aU8YF/2R6Y33Mt&#10;g5LLkecx5H8MFXzY8RK+S6ji+FPibwGHYMhHvUxFNcf3h4r4DAd2JPcvMFtbLQgDx98IFMfDtLJr&#10;N7l/3A4J3r3yN9yYngU5IGhp6wAUbDwy0HvTYkhpIWlNVoVGSTVLoomDfaP0dMQkr5peBo3xDCoC&#10;gktJKgcV8MU0rm4j5CVtgO2PNhw028nqKZV8dsCRshWmZDVxviz2VWBmq46YCx5NIkYozJXEBSLd&#10;KvrODxBXwwo4VB7QCpTbDak06DnGGjkxtINuaOingQfY40pVLS3RxzduKjBVsTarHwLEj7OCqTuu&#10;aFW6YUqgHAUXfEodKSRtXIlQh1hPUCgHXEFk00qqxLk5LmkBq2n9R+PGtcjSTHZG+nyJ4gbY008S&#10;GelaOaYWyJUnSJyadO2PCktW/F/hcgADBSCO5egVDvt4DCzDfohqFm4g98ICLaaMxqWqHHvhprJv&#10;mph0gPJgCP1YeaKV0uhLv08MU8KhcPElYyCSTU+GAhacVWRBE2wBqffFSFpS3oWQHbwyJCeS6ztU&#10;lTm7AN2U4OG0SJV5Xjt04qoqcsAYAIWeW4nADA8B92AlssBTt0SST02JJ98HNIvmr3vCIcIgKgY0&#10;o3UYoaLWU0bG1kSvhvI4jU1bwPTDSd63TG3gFxH6slVBO3jkQLaTfRWacoOKoQOlcs5LTRtgkZO1&#10;SdzgK80LOyRitRyOQplEO9EBd+vjgpmVkFwJahBUe4ySDG168ASSxDHwyPDTAwtDXen28yFSNz3P&#10;XGnGngtIZfLQcsV2I6DxyNuJLTdyXzeX7qLfhyH+TvkhItMsco9EE9o8X2wV/wBYZaJNXF3qTKR2&#10;yfEyu1Mp3GEFVh6++SYlUGKW8Kt9MVAbw2pCxq9sWNNU8cBSuU4q3WnXCqw7YsWjilwOKhstXAlo&#10;nbFFLScKraUwoaHjii11MDJ2wxQ1XCi3HAktKMLEKgBxZOAwJbJ8cFJVI2BwFkFj4WJU2xYloHxw&#10;ou1w2xZNlzirYB74EgL6Y2mnYobpXFKx6d8UKTb5JDlNMUKqnAUrhkWZDiB3wsSFtPDDbGlwG1Tg&#10;S6gxV3ywJbXELTdfHFnTuu9cWLWFi6u2+KFNmrsd8aTdrD44WLgDiq8NvgZLv14GTdDgWnEVwqWq&#10;0GFiuReRpgSiF6bZBkv5YpbGFWwABipaO2Ktd8CWyO+KKdXFVla4rS4LXDSVwj8cUqygD3xTTdcD&#10;JA3agHJBrnuhAPHC1NhcbTS+OKvXIsgEUq0GBsbHjiriMVdhV1cC04MKVxQ2TXfFStfYbZIJ5IRm&#10;JybQTalXxwIbAqcU1aLjUBaZBtVqYpcTtitO67YqRbRHc4EALl64UtllHU74p4VM3CjFShnnL9cn&#10;TXxdFEmprhYL4ete+RKYhFg5FvXD3wMWvY4q4jxxS7rvil1fDFDu2FLsVWkYQgrckxcPfFbd1xUt&#10;YVdirWFWxiwdTFNLsCQ0TXFLQGKhvArqkYUO274pJaO+KF1cCWhtirZOKuxVwxTTqYoawq7rgVw6&#10;b4pLVfHChd74q0d8VaHjirYFN8CXE4qS6o74UNjFWiaYqtr44WDgcUh2Bk4bYq7FDWFDQxUFw3wJ&#10;Dq4Vd1xVuuBXVphYuBBxTbfXAlrbCguAxWndTirhixdSuKS0MKGjvirY2wJDRpittdOuFOzdcCCt&#10;Jwoprrik7tEDvhY0GqjAyd1xVxoMUktA4qHHrixJa6nFQG8UNbYEur3wpaDYocTtgS0DhSKbrtvi&#10;rRocVprFBb264pAd1wJdTCiqbFMVaxWmycCbWnCxPk44si7FW9sCbaIr0xYu+eLLm0MURNN4pIaG&#10;KKbNBiz5tEbYsap3bFSLa64qIN4sqaxXk0OuKQ2PHFkA7bAlxIxQ1XFW64UNddxittEYsS47Yptx&#10;3xRVt4GVNHCtNHpiwLXXCim8DaQ7FiHVxS1scCXUwp583Yp5OxYl1R3wMWvfFk6tcVdirv14rTYB&#10;OC0lEW+l3N0wWJCa98iZU1k0nVp5TYf70NxJ7DKTkZiBkyCy0K2tl+CLlXqTuchZLZHTDqmUEMKf&#10;CmwHbHhcuOKlcRIrfPvg4W4OMDOaMRTxyfJnxNOix9GJPhhpVgnp1/HDTEhSm+IVAFcWdOQyBQSa&#10;e2RW3TRkjkSOXtkmKCMb8yxJJyRKebbW/McjXbK7VtIiCWUdcbZBdEgBq+AlNKjToh+AV+eEBBi5&#10;pWlI5KAKZJhVLDxX7IoTgZUpiOh/eV4nG1NK3o8RWKjg9sbR5qkUSqKzDicWF2oOzc6pQjJUyd6d&#10;PiPXAkG2+Tymg3pgZGVL0jjYVqVceOLVZktnk+Ag7nscmGQCmtwzqOXXAUqMzNK29eONoJRsUQQB&#10;qnK7tVVrpH3b4qZYqk0quDtv2rkU25Liq7AVwUyVKrIvxDfFDfPkvFhtiFWek1Ph3GFBU1snSQgA&#10;AEdcLCm3iES/HQ4KXcqYkAH7navXGmVKMsDSDl3wpWWsMYPKnxjIlrkCieu/X2wBlENfWEb4WqMP&#10;C2UqtEoAZTXFVJ6Hav0YVREHpcPiNGyNMSCt9P4g6jbJIK+5ktnFB9rvhASBSFjt+Z6bZEyUyAVH&#10;t4oCDLsDldsaM0c9hHdR1hejDoRldsogxQov7vTjwu15J/MMOzbQKKeOz1NeS05eI2ORIYmJCGKX&#10;ummqVlj/ABGC2XEDzRCXtpqK8JVo3geoxKDClB9MuLT47JuS/wApP/EcCRK/qXQasj/ubtOLe/TC&#10;phfJUk0mM/vbRuDddjtkWIkQt/SMtoeN2u3iOmHm2UCqSW1pqC84zR+xHXBwsN4oZ2vtOPxfvY/E&#10;dcILOxLmqrc2OpLSUAN79caYmBHJSfTLi0PqWb8l/lJwo4/5y+LV1Y+leJw7b9MCmIPJXfR4Jf3t&#10;m3B/8nphpHERzaF9dWW1ynNf5lwjZREFtxY6kKrRX8R1yRDIAxQrQX1gaxN6qeHfASyEhJemqW93&#10;+6uVo3gwwc0GHctbSGjPqWMlPY9MFo4+9pdVlhPp3qbeNNsGxRwgrzYWl5+8tzxbxU4oPFFym9sf&#10;tj1I/EdcbSSCq+vZ344yABj49caXhIUn064t/jtX5KP2ThtkJ97SawtfSvEKnxPTGrUwvkubTYJx&#10;6lo5RvbpjyRxEc1puruy2nXmv8w3xCKBX0sdRFdlfxrQ4kJoxWfUr603hcPH4HDa8QPNfcT/AFqP&#10;05EoflkwGviiEJ6LKKAGmWNZIHJY0DdcnbITCI0/4JOPjgtqkd01mUFcsiWYSWVCCa5KTIFDtH3O&#10;VWpU/SDdMWIITjS2PDg3UYA1DYq14lRXvlwbglUsRJwFNqHpHIJtsKehGKtFfHFUTYyCOQV74C1T&#10;TlkEi0PQ5MFQUmuoBGTTLLZpc3IHfplZS0aHfIq0u5wKuNFNMUI/SJuLmM98aapCinTgMpXxyQbA&#10;WOX6emxy5kljipyBKbbUDpldoXcVBIPXBarSF+nChMdDYJK1e+Alx5c2QSjmh2ycS2RSS4HHLC2o&#10;ExVqSN8rYEttEIxyGC0c0+0yX14RzwA0wiVz2Vv+1llktlKTWNpgoo4St+oWp6H8caTRVbWGK2b4&#10;WFMWPBSKlQSLhDMJPOPi2GEhIKEdiprkUlestRkGKZabdeqOPcbYtVq13GCte+WAtsX/1ZOqWwP2&#10;ixyaQF93IY6cdsjaLQM2qvB3yVhmgm8wSO3EUNclQWgo3upui1HU/djTSlbau2/IA4REJpw1VDsR&#10;vlnCEELHvYpPtEYmLHhWNBA45cdsr4UKbWdqe5+/DwpW/o23JrWuSEUWixGsa8Y8Si7S6fTZpjyJ&#10;FcrLJDtpM/XrgpNtwaXKWHMUGSATYTX01gSqjfJsLSi6aSQklTlRLIUgWDV3B+7FVtDjbJeMbQ4r&#10;3OBITCwgH227dMsASUXcXQiFe/YYCw5pRLK0hLHIMgFEVOEKvQgdcKHE4EtrGXIA75IBAT+ytxbx&#10;0PXLapEih7y6B+FemUyWIQDNXpkWS2gPXJIboBhVwXepxUIuzhDtU9BkwEphd3CwoV/DElqSSSXk&#10;xY9crZqRNB88VaXfJhkE908cIgfpyZYyQ944ZvHwym1AQprXfCkBvFKKs4eZq3TJUqJu5BFHxXbG&#10;2vmk0jcyTiFWV8cKqtpH67cQNsLKk5Zlt1r7YKYkpRPOWYnFQpCVhsCcbZWW/VY9ScFrba3Djoxw&#10;WytcZ3Pc/fjxKi9OR3JZyaYLtkr6hc+kAqdT3xGzC0r9eSv2jlnEhsXLr3JxtV316TxxtLf16QDY&#10;4LVfbzSzPxrt3wradRqAMaYEoO7umU0HTIsgh11CRD2wimSsdVlI6D7sBASpG9Y79ceSHfXXbw+7&#10;CqKtuUm7Up2xpBX3UohXYb4GKXm/k9sOzMNnUZB4Vwq79JSkhR1ODZU0tiSlX640wKDuLs8iFx5K&#10;FIXrjww2zVBqDgdvux2QqW07zNQ9MBCTSIuZlgXp8Rrga+aWtfP9GFm0NTdfs0yVBIVre+lncIel&#10;caCdkz2CEntgIaiUqm1F1J4/qwMwovqb9zhWnJqLnqcNq22pSjwp8sbCFn6QnPQ0wWGSY6fJJKvK&#10;Q1wFSrTv6aGQdR0yDEpPLeS1+0d/fDxJCl9blH7RyXErYvZR+0RjxJbF7If2mONqVjzyN1Y1w2oK&#10;daagEQJ3Jw0skTdJSMnIFrSSSSm1cALY0JCO5w2ltpNsbQ0H742q6Ji7AYptO4UoAuSIaiUtv3HM&#10;5WSyiECT3wWlqvfDaVezQSPhCaTl2EMXPvTC1lJpCWr75Bks4nG0u4N1GNqmOmwFQWOWBSV2qOQF&#10;TsN8BawlDN44GRWHfBaonTgPXFe/68mAyZAgBUjCWspBdHi5XKiyCGUA9euRZIkNwHE98KVJhXFC&#10;wg02xVEWQqxJ7DCUohgXfj3pvlSpfJWpr1rkwhSNMKreOFi2MKHFDSuG1pUiWpCkd+uEMwym3FAP&#10;CgyZYFKrxg8jMMrKQhDH3GRZLStenXCruJOBWjG3SmG1TDTFIk3G2TiVITO4NIW71GJaki+rM23E&#10;k5TbZS9dMmbemFbVE0uWtOmNFeJHWdk9uDXevhl0UGSvcweunCtN65AhCFXSkBqz0yPCytUFpD9n&#10;Y4eFFtta26faC4RFV6TwxCi0GTEVppr2GlftH2xpeFWDjjy6DBSAFFr6IGhNMNMuFUSZX3U1w0xI&#10;pW67YEJLPM5JPI/fkeJmFD1mO5Y5LiZNiUnvg4la5k42q7kBkbVVtZqSqW6ZIJBZdZXVCD2rlcmY&#10;VNZflxplRYDYpU6tFQk1JrkQyMkJPCzN03GTthxIaS1kfZFJPyySLWNpE79h9Jwotw0SQ7VWuEIT&#10;CysTaL8TVr2y0JtWuN0JXrkSx5IGBZq1Ap7nIgs7Rk0oiT4iOXzybAlKGmZ96E5WSzBU33+eBK5F&#10;c7KpP0YLW0db2DsfUkIp/Lkgi1e4ndOm2TumPNCm7kB6nI2zFKkeosN2O+RoJRUci3HTrkSEg0uM&#10;rBgsjEqDvvlcm6M04g1e1tUHHb2GV8KasoqHULm7/u19NPE9cBNJsBHW9rGnxzNyPi2CrY3asdRQ&#10;HhAOZ9umJICeGua9Yp5zWVqDwGDmx4+5Es0cH2iBjS0S71Gf7G3vgtHJTWzBPKU8vn0wVaLJbkuo&#10;ofhX4m8Bh2CRBS4T3P2jwXwHXBZKeIDkqpBDbjk1K+JwiLGjJY14X+G3Wp8T0w22cIHNwsmlPKZq&#10;+3bI1bWT3LpJobcUG58BkuSRFSLT3Gw+BfxwcSbAVI7aOD4m39zg4Ubyaa95HhAKnxPTJWAmgObk&#10;s2kPKc19v2cid1Mu5UeeG3FNq+AyVUgQUS09z0+BPxwWniA5K0cUdutWP0nERRZk0Lr1DxiFf8rG&#10;2RFc2zaiQ8pN6ePTGrYW3JOkI23p2GHkvD3qPCa5+0eK+A65GyWQkOissUNstdh74RFFGSkbqSba&#10;AUH8xxtlQiujsgDzlPI++NWxJJdLeInwR/E3gMJ2Xgrmh5bKS9IM5oo34jIEcXNgT3Lbm0it0JDU&#10;PYYeGlAKDMb8KkFQe+EFPH3qAtjXkSKZIG2XFaiV+Kh6eIybMIgQLMOIIri1ysKLxvGvFTTBbKJt&#10;CzsAPTJq3XEMyFWJZCoKgAD78LWZUqh5JQFXZf2jixtdNyiTkpBHhhZGSyEu6lSQB1wJPepsrEGR&#10;gaHAkSU4+TdQBikqhoV4nf5ZK0UvgYMtF3wKVaGNZNy1KYUlcHXoDUjAhVSdAp5fa7YqYqE9wsgK&#10;r17Y0x4UO8VVLEbeORIZ3SnERD8VSBhDHitUjvJp19MUBJ65K1rquniVBwrV++QKRLvQrLKo7ffh&#10;Z2v4/u6pudq4SEXSJMpnQDaowUxKlOrLH8u+ELalLeD0k7cv4YWVbtSTRy/CaHBSCugWjlXHwjFW&#10;h8RLj4gD0I75K2BWRia5LAL06jFbCrFGYHKsKEdsiyG7axkqXY9OmRtk4zEIqk7n78laSAiTN6h4&#10;AFVpjTWYqBEcblgQTigAuRUcc61JPTDTI2qiKMfbBLYOFppFW2mqT6s2yDoDgAtTZX3k44j06BR0&#10;plnJnGKCa6eQ0kJoMgZNvCqMyFAFLE13yVsaU7opLKpX9kZElIjS9JeSmp+LtkQUFSDso9NBue+F&#10;aHNXipbA1+JjhCKtDQyNJIVG1fHElspUnQQtwJq3tlZDGLUbNIa1IAO+IROivuEgmYGYBlHbDbjS&#10;wCSWz+XrO5VnQmM12A/5pyVuJPR2lU3lS54l0AI+dCcAJcU4SOiS3NhJAfjUrTJxm1nbmpAePTLB&#10;NIIaNPHJcSbaIrkrWm6AdcbQ0aDFWqg4UFoGmLFcRhS02wr3wKplsLEtV7YUW30wMnDfFW8UrW64&#10;oaphQWid8WNuO+KS1igBcMSlsDIslwGFPNvIpp3Gm5w2pC5T4YFDTDCELDixbpXClsKDirgMCrq4&#10;GQbrikuxtjw07lXFK1hU4QxUz74VaUDc4WFWrKoO+C2beBKxhXCEHduNadcBKgKlKnFkWuNMaQsr&#10;vjS2uB8cFJt2KWsUgLh0wMS05qMkGBUK0JrkmJa64VAX/ryKV6qBgZL9sDINHbAlbXCgt0xYqsTb&#10;+2RLYN1dR3xZU4jAp3bGLHk44pLtsLFwOLO2zvgYtYUqLycMWJKJjoRiy5rxSlMDMBxIHXFKk01O&#10;mGkWh2QtuxxYlwjGNsaWug7YrS+M1+jAyAVRviktgbYsWjvhTbiKYpcNsUuO+BjTqYpU5mAFMmGB&#10;QjZNqKw/hgYqlQMDO1RZiMFMgVYTA4KbbteCMCKb+WFWiaLU4FbQ+oK9MKndCyKyH4tzkmPJSJp1&#10;xpgS1UHFi1ilfGfiGRKhFqa4G4LlxSHd8CHNhZBvamBWqUxQ0cVLeFVjHJIK2mSpi0MCW6Yq7CrV&#10;N64WFN0wM3bDFDhvhV1a4Et4UFobYod1wMmwMCtAeOFC6mKtVxS4YocR44pdtirqUwMnHFBar2yT&#10;G28CXYqStwquG2BWjQdcVdirZNDTFWsVawobwJdirRGKtAYUU0PHFFuPjgS3iktEYWBDjvitOxSG&#10;u2K23x74q3QYp5tUwsKd0BrgS2SMVaUYpC4CmBNNHCxIWjrhYtnwwMt2iAMVdimm28MVpbQYoLsL&#10;ILScVaxYFwxQt64q3QVxZbNYopxwqBbqjAy2DWLBv54q0NsCXHFWsKl2KXbYrdtKMWLvniyd0wMg&#10;4HFXYq7FSbawsab7YparTFbd13wMmzvihbTCxbpimmjgUtnwOKQHDxxTbsVapviniLW2KtnxxYlx&#10;6Ysg7FWqDFab2xZFqm2LBqmLLk2ATgTbRGFkTbh1xRTdKYrbR3xYEO6Ysi474sGq7YtharioDeBL&#10;XvhVwxYh1MCadhS7tirVMCObsVarhW7aJxSG6V64ElumLAtUxS5VrjaNlaK1klIVFJJyJkt0mcHl&#10;6YDlOCq5WZpiDJNrHR7QfslmG9TlRmXIjgvmmNvHGjAxihyunMGGMU0SNG+N2qfDCAngtVjuBxKI&#10;KN4nLQGQhTZZSKsBy8RhZANqy0+I74FpeWioApIOFababahUV8cVpBShn2NPnhSQpJLx2HY5Fkik&#10;bkpLih7YtS0NtTvhTSFkPBwzCq4kMkTLcQug9HbxwAMRGlASpxIGJDNyxIy/ryKTs5ggXiBU4obh&#10;KIw57r3wsZC11w8XLnFuPDDTIR2WLcG4/dnbFjQDo0aJqIdxgTzVXneVeMtNskECIQJm4OCOmJZI&#10;q4b1UqgoT3xFMAhx6ijwPjhVHx3avH6cib0+1gURCEgRC9aVXviSgi1e5SEMDGCKnAAyGyw1jPY4&#10;0jhtZ6pkY1oDhpapUjYI1SBipFq8zhlqlK4AEUh2tudHX7Q7YVtXZHjjqaV7jIUkbobk+4UV8cky&#10;dH6imtCPbtigooVZKk0YYWIkhXtnJ5EnG08S0Qsm5+/EpU5ZDXkMQnkoq1XqB1xLAlXZ+LcSDXBT&#10;MLGIZqU+mmLJehMQ+eBebgVHxN18cbUhsBSd+mILEr+TxMOO6+GG2NUqx2ccrcjSvgchxMTaIuYp&#10;rYB4FDL3HfIWzjEHm3b6la3imOQAMNipwNvBXJSk0qW3PqWT0X+U9MgUGfe3FrCkmG8Xiem/Q4GX&#10;BfJ0+jRSn1rN+D+x2wMeIx5qS6pcWB9O9UlenMdMK7SRD2dnqS80NG8R1wLZCgFvtOP+/ovxGFII&#10;lzRIuLXURxkpy9+uR5oMSOSlJY3Fr+8tWLKP2ScITGV83Q61HIfSuk4npRslTLh7mpdGVj6tk/Bu&#10;tK1Bx5MeMjmprqc9keF4hp/MOmCrWhJWa1sdRHKM8XPcY1Sm4qSw3un/ABD97H4d8Ws5BLmjEvrO&#10;/HpzKA3gcNWvB3KUulS2p9Syc0/lPTJVTIS/nKaa4yH072Mr29sWfAOi6TTLW7/e27cG8VyNlAkR&#10;zUfXvdO2mX1U8R1wJFSVfWsdUFHoH+4jDSKIUG066s/jtH9RR+ycFrx3zVI9Wjk/d3icW6bjbBVs&#10;DG+S9tKik/eWr8D7dMHJIJHNoXl1Z7XK8lH7QwtnCCvKWeoiqkK3iNjhphRiotBfWJrGfUj/ABx9&#10;6eIHmvXUba6/d3a8W9xgq2PDvsptoxjPqWEhHt2yTPi71q6tPa/BeJUfzAbY7FaBRAtrG/X1UYKR&#10;3Gxx4WG4aina3/du/IV2OSjFrIKqb2PqTl4ivCvS7jbauSpgY0rgA9sUUtPpKagiuERXhXGVSKE4&#10;QGYiplIzvtiUUsaCJ9iB9GRpFKZ0+I9NsWNKkFsIDUGtcaRwq0nFxTJhsQrWgJ64lXfUU8TkKYrG&#10;0+vQjFNqRsD9OKmTRsH7dcFMSbTK3BC0frhChDXloX+JN8uBZWgDYSGtRkCoKGezkQ7qQMgklprd&#10;uvHfAgFr6qzDkRQ4o42ouULhyDtiiVFkUMglRWHhiFiUu1eAEchl0W1I2jQnIyQpvHU7dMrtbb9L&#10;l1NcFseIOEVNsbRxBcqPGfUjO4xtJFsmsJxPEG798MS1hC39sA1Rl1t3NL2joDTIIpQYV65FKYaR&#10;PwJjY9dxgLjnmmN5FzXkOuWRLeCk0lT1rkyyUwxyJKLcHdTUZG02ntjOJ4wfvwW1AqF9CF+IZYN2&#10;xK2HLc5EhNrDH4ZBiVSycwy17HrgJtpKfDjKmSBZxL//1pLGbVT8PX3yXCyoqGq3I4grvlZDSdmM&#10;TSTXT7AgeOSjuzEgV8Zt7YVZqv32zIEEE2skvYpvhG+AhiYlDPZqehpkaW0O1k3Y74d1BaSwK/HK&#10;R8sITas1xEBxAqMnzYrfWi7rgpJXwtFIaKMJCCHTs6nbIoBdEZTuTQYWZpXBP7JqcNMF5JUVfChC&#10;NfgGgFR45GrZU39cib7X6seFlTjNbt1p92DgY8LQt7VjUAb48CkKnCEdl/DBwIDQghk/ZBx4aTTg&#10;gc0XZRilRl06OQ8q7+ORMULP0Oh6tjwrbv0REvRt/fDwrai+kv2pTBSgrf0TK2ygDGk2jrPTRb/E&#10;5q2WxDEyVLxmC0XIyKhKnhcmtD92Vs1npt1ocVWMh+WKuocNpRlnb+qanpkgEFNCscC7bZMlhdpH&#10;dTtLISehyolICi/H/bwJWUH042lH6dZmT43G2WhSmTXMEXwO1MkRbWpl7R+++Q4Ge7Ygtm7g/Tjw&#10;FFuW0t2OzYOGk2rER26ZOmJKT3FwZTyPTIFQhuYGFWk+PJUmk7tIVijDHY98VkUFd3BlYgdAciSx&#10;QhpiloKTgStKMN8CuUffilE2tt6rUPTBTIJvRYlovQYoKTXUhkck42xpQONpWV+/ChcAB165JDfI&#10;dsKUbpYLPUDJhmm8snpISe+AtSTzSlyScrZqNcUt8tsVtrlTbGlVIV5OAehOFknUQEa+wybXIpbe&#10;SmQ1yolQEGzD6cDJs7DfrilFadB6hLt2yYCUxuGKpxQEk4SaauaWm2m6lTlds2vq0g6qcK276rIe&#10;xwLaZ2sPopQjfLWJKXX05Z6HIFAQnKuLMrCKnFQm2lxBV5d65aESRV7JwiJHfISLAJFK3PYZXbOl&#10;IpvthSC3WnzwK3uThVUShNPHCAkJ5BGIowB1OE7MSh9WlEaCLv1yKEnavU9cCVjb4q4YUrzQDbCx&#10;chr2ws4p7pkbemOXjll7LI23qUlAF+/KyWoBKW75FtC0E4FDgd98JV24wKiLJWMgIyYSnrERoW7D&#10;EtZSKduW5yosghmHLphVf0A9hiyR2lpUlssiGJTGd44lBm+z4YatgEI19aL0Xf5YeBlTX6SgA2j/&#10;AFYmK0tGqRVr6e/0YiKSEwtp/WUNSlcNMDsgNTZSwXqR1ysqEtdBkbZUt47VOGlRukxhnLnt0y4B&#10;km078Iy4yBLWkLqSxZsqZhR577Ypcz9zviq5XU/PFVxYkb0xtaRmmxM3JqZLmvJEx0j9WXuKAZXS&#10;pWbeWUlgp3PhiobFhLQkqeXyw2rSabcHcqckxVk0qdu2BUR+hJGFCRhpbVYNHMbcpCDTJRCkpmBQ&#10;EDLGCEOnR13Y5UQzDZ02D3+/HhV31G2Xdj08SMPAtt+taRjsMkILS031r4D7sPAnhLQ1C2Xp+Aw8&#10;NIorotQjnkEajr3xIUxXT3otzwAFcjQQEM+qPTbDYZcKGfUp2FOQGPEF4Vi30x/arh408IRdlNLJ&#10;IA9SMBla7IxrZXNWJ+VcDC1K4cW4pGKV74LSEE8nLdtzg4mSwy+GRtLgeRFMbZBM7iMtEAPAZO2o&#10;pXup3G+QtkjNODFmNNu2WApJTLt70xLUkc6FWocrLIFDsO2LJoYUrsUN0rhYr1opBwhlbIbSfiit&#10;kZBmCnf7iVA8/bI8NokFJrmyhHwAYjGjgQsurwdlH0ZPgpHCpxX31kniONMPCFIQWoXDwgFT1whr&#10;tKXvpmH2jh4gzCrpkzyzUY1AyXFbIp0dxt1yJa0OCIN5G5HwyKaUZbuNtyoJ98aTS0Xh6Koph2Xh&#10;Wm8P8q1+WArwrkv2HhjQTVLzqBPSmHZaaN7XdwMBWnK8Ep+JaZGmRCrJbRRry4V+eCmCil7w+HiA&#10;PbAyCIhkW46DfAQlUNu6MHp03yoxUFMo7+egWEAse5yBoN4kEytrCWb4rpuX+SPs5WbKmfcmayQW&#10;opsPYY0Ax4b5tCee42iHFfE48XcmwFeOxRPikPI+JwVaCSXSXscZ4xjk3tiSAnhXqskgrJt7Y3ay&#10;IHJcIo4t9gcQGNWpSXEjHjEu/icbTYDS2Rf4pjyP4YOamR6L5LqGD4V3PgMlyUQUf39z1+BT9+Cy&#10;V4gOStHaxwDk3XxOPCx3Kxrzn8MC1PiemJNM+EDm0LN5TymNfbtkdyji7lzyxWwptXwGTqlEFIvP&#10;c/Z+BPxyPF3M7AVoraOH4m3PieuEBhRKxr3keMA5Hx7Y2y4QObSWbSnlOa+3bHmx475KslxFbjiO&#10;vgMNUohamhnuDU/Cnh3yN2mwOSICJGKtkgGJBLTTMw/d4LZVSktpyPKU8j+GCrRxEr5LmODYbt4D&#10;DsFEVHhNc/bPFfAYLJTxVyV1jitlqaDCIo3kom5kn+GAUH8xxvuTtFfHZKPikPI+JwUxJJWzXUY+&#10;CMc29slyUwHVCDTZJKuxoT0AyABLXdckJdA259J+/hkuKubZGVrI3RN139u+TEmVW1JN6g32pid1&#10;pDAK/wATAVwsuFpyAKR198NqXB1iQxirM29cKFqsEU8q75ElIFuSnIuCTTtjaSKXPeGbbrTG1EQv&#10;CVHJiPlixKmknAkFevcY2mrXQRenVq7eGKnZyPua9cbZKoWor364oLSTADYbnxxQQ6MLJyNNwKnJ&#10;Uw5Ia/vCQqRfThKhph6tBLtTtkFkR0ViPS8K9sPJMTeym8nEeqdycebIxDXBpDzI28cCTs5S0S0j&#10;pjSDJtXkHRN8NqCG5CpX96W37DEIkLWhUkULGKgdAcUDZdwSIiIABu5wKI24gjpiyGy22ljcFkJp&#10;XfCghwulWQyxhgPbvkkBadQ/e+qymvTGmWznkZKALUPvXIliER+j1VfrEhJb9nDTAyLSu8nw7hR4&#10;4G0F0wT02VB8R2JxYkWsjYpFQAAj78bTVpnbRCNfXnFSRsDhG7WQCpS3Jkb4iaHt2yXFTIBRuQZE&#10;4JQHucrO7KqWIeThetDU4qud5ZCQoovjgJSKC6G2IcA7V6k5HcoJXXFxFASKGg+/LKYWJOtp42Pq&#10;JU9qHtkqUho0Lkt0yDLh22aMVtEPURqE9seFIBCiknrOzIK08cBCSQEShkoUYChNTiGNgrmNT8Ao&#10;MlSKAb5emvGgqe+Ck1a0zUp4DAvDajPE05DAACu9ehwNE8YQd3odtPViArf5GBonp0rufKEqp6ik&#10;H2PX/hckLcKeAhKJ9Mmh6ofurkhNjwkc0HIhBoRT55ZxsSVA779smJMeILfnkrQuUV642tKmLKmj&#10;v1yVsaUmGKObXEYsaXU8cWTQ64FbwpbwK0VwoWGmFi474q6tBirY8TilsCuRTS6mFLqYFcThQS0N&#10;ziVCsw5b5BsIUWXJNdNjCq4HAUhcTgSVta4UN0FKnCrjkWTqYqWuOSa6W0xVr0wMbWmwe2KVwbFa&#10;bBBriUru2BS4DCrRNBgVTOFiVoJ74sV4NcWbdadcCV1ciyWnfCxKmw7HJMXbYq0D44sVYdMizAb6&#10;dcWTsVcRXFS4rTCxpw2OAhkESrVG2RZrwBiycdsVaNMWDvlgQ30xZuOFWie+KEOylj9OFjSsJePT&#10;Azpd6jdcWQ2aPxdd8UFbwAxRS44EFqvbAinD3wslhHHcYVul4auLJdTxxY030wJdUHFbaPWmKLdT&#10;Crj3PhilCybmpybVzUzGW7YoKrHbchv1wEqIrmt6CuC2XCoFgMkwK0MTiUgoiNj3yLYCrCh64EuL&#10;ADfFPJTe4C/ZySlDtJyNTi12pn3wsC0CMWK4dcWSpGDXIlmESpwM14AGKu64q4inXFLQ3wJu3HCh&#10;rFWjhQtybEtUBwq3TtgTTXfFFNHCgurigN174siXVrgpjbfTCm3EU3wJcMVpvjTritLSN8KtjfAl&#10;utDgVquKu7Yq2MVaO+EMXUwpXE+ORZW0d98KtCmFDYGBXE7YqtocKKbAxVojFDuu2Bk3+vFXcsVd&#10;WpxVquKtUwsXVp1xS6oxV1Rih23UYEu+eKl1fHCrVMDJ1AeuLGnYWNN9cVprAydXbCrZ98WBaHvi&#10;ru+LK1w3xStpigtAYWIbwJa28cUU7FLmOKrTvhZF1cWIDsWS0jFjTq7YqTa3p1xYuA3xZE23TFC0&#10;4rbiMUNnFWj19sVcDilxpilacUSk4YoDeLO7a2GKBF1a9cUkOBwKKbOLKmh0xY012phVrFAXfPAy&#10;LRGFi2B3wNi3bCwIbOBLiK74qXd6nCgupgSA7FNNHFaaJxTxOxXm4jFSLd74ooOqMWRDqD6cUU4Y&#10;pJa74sgHAYoputMWLXXAytonCkNgYrZaOKCGsVJts4qAtxZB1MVLsCm2z0woFNVxS7lgV2KHYWLd&#10;MDPm188WFU1tiyu+bhiyC4KSdtzgtbV47KWXZFNciZUigmMHl6WQVk+H9eVnIoiSmdt5fiiUkgs3&#10;uMr4yW2OBG2VkoJVVowyBDkQxjqjmSeQemGqvShyQpvApdDB9XIAUsO+GrQQUTK8J3jjow64aSAF&#10;J3ruARjTZaqiNIv2a4EcThGyniRTDbLibkjKdT9OFIK9W5AeONpLTyuNhvhYuKO4LH4T4YseJQS3&#10;BQn9onrigc24kMY+1y+eBmV4csKlaj2woLTENt0HvgtNKTIU6bjxxVfZ0jJkPEjwOBEha6Z4X3jP&#10;xeGNMgKQwLE0OLJdHRiV74sSqS8SoWlGH44QEKSyBfhoK+2KRHqtfkG364WSnISwodxitqtmsJqk&#10;4PsRkS1lwlMXwLVlHSuGkcLZl57EUw0yAC5pGTanwnrivCvE3AD0R9GBTs3clm+1XfCEoHi++5Pz&#10;wraoFPU9cii19QBy2LjFSjFlFxGFACt38MNNTpUKUjFCfEYWYWPzhoJNwdq4FCpAwiJI79ciU81y&#10;cASeoOIC0oTyM/wgZILQVFuJAnB1BXxxUABQEtfh7YpU2iUnbAxXU4/Z+44CtW07hzQ0BwsgG1j4&#10;b5EqpSqG6HFlSxbQupIJNO2Rtr4kRa25mAEmDia5FFvLBbuIpRx98W0Y7Cpd6Wt0vqQPxfsR0ORt&#10;kDwoRNQutPPp3iEr05jpkbbaBRMltaaovNCA/wDMOuRYbwQv+naWdx60ft1w2niB5ouO5tNTXg4B&#10;bwPUYEUYoZ9NubE8rNuSd1OLLjB5qtvq0c/7m6Xi3gRixlAHk6XR1B9W0Yo3gOmAKJVzWpqktqfT&#10;vFI9+2LLhEuSrLZW1+OcTcW7FcNMN4oT1b3TNpB6sfiOuNtliSJW5stVTjIBX364o4SEO+m3VlV7&#10;R+SfynG2Inf1KlvrMcv7m7TiTt8XTGkmN8lSTQ4n/e2bem3sdsaa7I5rU1O6sD6d6lV/mG+SZ8Ik&#10;rvFY6mtVI5eI64aQImKDeG/0/eI+rH79cHvZCYPNUi1a2vP3NyoVu4IwUpj3LZNGKH1bF+J/lrtg&#10;KOIjmsTV5rY+neIR7jphpNA8lV7KyvxzjPFvFTg5Md4qIS+0/v6sf44srBRUd5bXw4zLRvAjBTHh&#10;7lNtNkh+K0f6D0x5LxVzWjV3hPp3iU7Vpthq2fADyXtYWt7+9gbi/iMSKQbip876w+2PVTxHXG1s&#10;HmqrPZakOMgAf32ONMTHhUW0y5tDys35L/KcNrx3tJVh1RXJhvY+LeB3GERYmIKCljjicyQUAPYZ&#10;aIrw0ptJXrloVT5/dixWiUoa9q4WJZHA3JK+2IYAoe7i/a8csDYErlLKftH5ZElNqbSup2JwWm18&#10;NyyOGJrvgJYSOyfIeSg4hjEoK5kdGNDllNiiL1x3yCt/X38cbTStb3pkbi2BidkY5oK4hAQT6gVP&#10;2cnwpaOqIOowcKrRq8RNGJw8K7I5BzHIHY4GNqbzCP7RONJAUvra+OCmVON5F3IwUjhbWdG32xpB&#10;iHNJEeoGCl4A3HMOiAffjS8IC15uR9ORR9OStlSk1vBXcLjzYGNtNbW79hkKUQaFrbqe2Cl4Gmtr&#10;ZvCvjjwo8No2cP7JAwUmiqWyJbVCmtTigQVnZJtmByy2ai1op6HAimmtIab4o4Soi3jVwy1BGBEo&#10;Jh66FaHCEiNIKS2jc16ZO07u+ox+JyJY0S76hHTrgWiFa1gFuTQ1BwIIJV5mVxTLAWwIFrZDvUDE&#10;oCi9qvjlaCtFtQ/axtiQmNq4RaMemEIAf//XqafhuTk+NstfaSyOpaT7OJYSASy+v3b4FO3TDxMK&#10;S9uTDxOHiSi7aIQLyfrk7QZKctwXai98UAIlaonJuuPJid0tmnLnIEsgoCQiteuNsnFmfpXCCxTG&#10;yiMQ5Ptk1JtfPfcNk6+OCwx4UIJHnbc4s0yiRYUr375JrJQdze8/hXplZKQEEz4bSpl8eJlTYcjf&#10;DxK2GONptWghaY+2EFBTFQIhxHbriSxQVxc02U7YEIYzvT4SclxMrWC5kB3JyXEgIhL1x3xtSqHU&#10;n7bnBYUBF2c8s+79MKyCKkcR9euAsAom8UdsDLhXJcI+DhUxXPKi/aAwUoFtK0UuwAP0Y8KCKd9X&#10;gPUDDwLaqkccYomSApVs9ukwo/4ZEhCGbSI23rlfCladGTsceFk2NGRTUn6MIgtopoiq0j2OTLG0&#10;qm0m4c1Yg1yFkJWfoade2S41d+jp67L92HiW0wsrL0RWT7WG7SSo37yMeCrsO+QkWICWNHIdqH7s&#10;jbKlohbuDhtaTSwswFDkb16EZMKVe+mWJeIrU4CWNJSxJyFsqUiD4YbRTkrXG00qcCeuC1ppEofp&#10;xTSb2cPCOp6nFkoXlwAOI64sErYljvgVafxySu4/TihvgTucKtxpU0HU4QyAZBZwCJAO/fLOTGSF&#10;vp+TcR2yolQECwyNsqW8ThWmyNsVpw64VpHWEAPxnJqSiL2TglAaE5ElhVpTI9dt/pyDJYpB64VX&#10;qpYgDviGQTq1hEcf68spiSoT6mYjxUA++DZAUf0xKdqDDQZU0dWkA3GHZFK1reyTtSgpjSaR08qx&#10;RlnOBrKQMfUJc5WWQU1XFK6NObhR3yQUMgtYBGoA6d8sLElLL+4aRuA6DKZFICBcDoe+QZrSajbC&#10;imwoPTtiq+o75KkK1nEJZQBlgZJ2tP2uwyBLBI9QnEszMN8BKhCAEnpkWS4jegw2tLX298KF3pgC&#10;p64FXQRl3CgZIM4smjHBfYZMtckpupvVcscrKhDca/LBTK1pp0wJbEVd6bY2rvTPcYqmekwFiSRl&#10;oKUdqAKRcB1euQJa6SdoA3epyslsU2tnG4BxtFhaYHPY5IFbTaxj9NADlwDElT1PlIQqCoAyuRQE&#10;uWylkNaEY2m1T9GTUwLbQ06cnp33yQKQU7hhEahcmiSAn0+WVy4pQ++VkIC39EMftMMaTbhpLE0B&#10;FMIQjra0WAUH05NSV9zEHj4saCuCQtiEKNOgPVsr4CzttdOtVrx/HDwK39TthsaD54eBbbFnajwx&#10;8NFtNFarsQMfDTVq0ZjVT6YoKYSKQgFnWOIu3QscrDZzXJqijoMsEQilj64wNFX78mAGK061IR0G&#10;OyaUm1WYmvLGwtOXVpu5/DDYRS63vZZ5lVmJBw2ypO1rxqci1FSEkUYIDVY9zkWXNBTQyMaqaj2w&#10;cSUK0Tnr+ORM2Sm0J7YOJLQt6+FceJCJg06SQ1OwxsleSNt7WC1bmXUtkxEqd18iwz78hXExY0oN&#10;Z9lIP05AxSsXT2J+KmAxK2rLZJEOT7gdsIipKlJemP4YVCjJggJUvr0gNSa5LiWkapW5QMw2NcgW&#10;J2aa0iPU0+nI0tqLWcK/akFPbGkr4jaxn4Tv44QGW6KN1FTc7ZIhjSGZ7ZzXfrg4U0ryowULCPhr&#10;+GEbMUWqjG1SnUCDJRe2RKAg+FcjbIO9A06YquS2c9AT8sNqrJYyk/Zp88K2rJpch+1QYraOEQhi&#10;KA1wkJBVmm9a29x0yINJJSp5NzTDbK1MyY2xtGaVJ+9KnuMmpCvqShofcb4C1JC/tlbMKtnL6EoY&#10;5YCypkUZNAT3yRYEIHUFo/I+GVlQlxkFd8i2c2xKB3w2haZuWBXerX542rfq42hyxyymiAnDao6G&#10;0W3/AHlywqOgGEBQVz6qK/CPvyRpaXxGO9NGAB9sjSeFG+gII/gH05A7IUoJmryfffK7DaIhPbeF&#10;J1DJtlZCCKRf1ebjxDcR7ZDcJjNHWtlBEORNT3LHBwpNyVn1BF+CEc29sSQGQjXNoWs05rM1B/KM&#10;jZKTKuSuEhthvQYRGmAiSom7km2t12/mOG2ygOatDbkbyGpwc2Jla8zIDxXc4eSOFSkSWfavFfbI&#10;2vEAujtorf4jT5nrhEUUZKb3hc8YF5Hx7YbAZ8IHNpbNpDynbkfDtg5oM+5UeaG2FNq+Aw1TEQUe&#10;dxc9BwQ/fkeK+TMkRVI7OOIcm38SceFgSZLHvAfhhHI+OJNMqrmtFpJMeUxr7dsG5Uy7lVpYrYUN&#10;B7DJ1SiFqXOe62X4E/HBxXyWwOSvDaRwjk3XxOIix3kse95HhAOR8e2JIDIRA5tR2jSHlMST4Dpj&#10;uV4+5Wknitxv18BhqlEbWq7zCpBUHBxJNBcsEcW/fxwAMKJWy3DE8YRU+OG00Atjs+R5zHkfwwVa&#10;8Vr5bqOH4Ru3gMlVJEVDhNc/3h4r4DBdqZVyVwkVsu9BhARwmSHa4knPGEUHjg4u5O0V0enxqfUf&#10;dvFsADURxIK+iic8YBVz3GMu5eHg3UGsZoxuK+OCyy8W+aEIVmoTQYRJtEu5coUA03GSRXe2fSiT&#10;1G77ZZzRSEa3eVuRFFG/XBa8SpGJZ3PGigY0gyVAoBqRiAkKLRhmqPppgLICuapbuCCOQGKSrUWh&#10;/ab2xpgQhgjGQBdzTAyArmqfvIlPqH7hiCjiBbgYxgSKAxPSuSCyKkGliDsV4u3bDaBRUbaARzB5&#10;RU9TgtNAhOYHt/idyKk1p4ZKmvwkPcoZjyQbfLAVA4UJPDSOh8dhkeTcDasLYrCCslS3VRkqYEl0&#10;MYjJd6kgdO2ISd1s15GykpRWySBCkEa3da1BGRLYEVbWjOgRKFh74EGghmiJJ2NRt1wsOKnXNy0J&#10;CIKnjizu29Ot/WQq44nFhI3yTJbURqUU7Ab7YsLpL5YxGB2ZjjTOJtEkKFEYBLDauCk0iFkYewHj&#10;k7QY2hLi7PKgVjv1yLIBWMBnbivWtciSi6TOCxS3TnNQt4YYx72oniQ08nxV8ThLZEKcqiWQRx9+&#10;+RkyB2dNafVeprXCBTAEnmhH5yuFUUr4YsuSOUBEEbjp1wtVA8lZJYSVU7kdMNJ4EJcFJ5C0vyAx&#10;KiCHW4jgRolAqT2wBtIX26NPHzmYCpxpHFTclo3VTUYKYSnaHilFpcFyCarSnbCyG4pEteGYVIpT&#10;wGSTw061V5JaSH4TuBkbQr+obaZmdeS9BivNuSQMK8aVwIEWmpMiilFXrTrhq0nZaSBUIMjSR5uA&#10;biWY7joMLGSHcMpBfqcrOzHgBQd1Yw3CFeALt1OBpnpwRulM/luKVfgqjZLipwpaTb0pddeXbmHc&#10;AP8ALrkhNx54pR/pJa9rLGaMnE+4ywTaKPc0QV2PXJcTMmubY9xkuJkFjLXJAoIaC065JjTiABhV&#10;wxVsYpDRJxUu64oWlcCKawoprCxbXFkvA74GTfUb4q7ArW2FS2PfFiqIa7ZGm0NMtcQghZSmFDg4&#10;GNLa6uKlwwlQG+uBK6lMVWk4hBLQ3OFDdMimmiMKKaK98KCFPAoXqd8WSoN8K0u2rkbZ00VA3wWi&#10;lPjXrkmJDVMUUuVcbZcK6njgTTiMVcBt88UKTgVwsVm2Fg2OuFIVVpkGbZwqXDFQF1MDJwOKHHEl&#10;aV4+mRbAqHptilrvihxxUu6fPAwcBhZt0xVaad8WKHX4Wp3woApcKk1wMxuqChwLyXEYUt9cVpYW&#10;2wKVrOBuOuGltYZDTJUwMnDkeuBLiaYFtUQ13wJ5rzilunfFDRNN8LJsCuKKbVK9emKS2IwPlhYA&#10;U4lRhpkpPOowUgkBDPNXbtkgGuU7UuJPTJU1L1hbqcDZSrGtDXIFsCtTAz5oeV98IDAlSUM/TDbW&#10;Da8wNipaMJO+FHN3phdzgteFdHQmgFcWQDbimwGK1S6NqChwFmCrilMCeTq0xS6tcCuJrtipdt0w&#10;qGgB1xUtMMKFhGSYkOHXFNN174parhDFomuFDqYq4UpixcopvgTTeFLWBLY2xS3WuKurihoeOKh1&#10;fHFbdTuMVbxTbsCtZJi374q474GRa2wsGwcDJs4GS2lcKlsYoDiMVLW2FFNj3wJaxVqmFi4e+BLj&#10;iklaDvhY23im264ra2oOK3a6gAwK1XCgl3zxQHDAytxHbFXAVwoLtgMUN0xZW1gVsjFStwobxTbZ&#10;bFFtb4rbq4oaO+KebW/Xpiiqcad8Ulqo6YqA0DTCgu2xS2aYGSw0wsSA0d8UE20R44sCGziyLsWN&#10;LcVb98CXUrhV1cUu2xW3HY1xS1QYoq3AUxWqawLTqYU07FkbcAO+BQHUpgZE27xwsWqYpdQYodTF&#10;LiMVpqnfFkXEYsabxVqm+Fg4++BnzaxZiLY3xQWsWDvniykGhvixAbxbHHFacaYp97VNq4o2dim7&#10;cNsWPJobYpboMU00aYsTu4DxxUBv2wMrtoinXCrVK4FpumFWqd8CWsKHDFbt3fFXYq6g+nAxcdzi&#10;zt1MVpvj3OKtiOvTImSAAEVDp00u6Lt4nKzOkk2mVl5cacFiQCO2QOVkMZKdwaJaQR0C/vPE775E&#10;SJcmGmHVfHaIg+IHARbfHEArwBXPECp8cFN3AER6YdChNGr1yQDACuTUMZjNerHbCyIHVE28MiON&#10;sjSOIKrxeo9I9myQDIletvwNG6nDTWG7iAFCRxrjSOF0c1E+I0JHbBTMBe8pkQBqV8e+FkhS0knw&#10;sARjTILirLsB88ATs1K/LZAKjJMaWGWR/h7jAkK0FrIG5cuvbBdtcpKU6emxJ7YaZOt3EjABqV/H&#10;AvJUmtF5V5b98UgoeUup4puvfFKgYwDizXLGoYN3xYG1Rl4t6h3Iwsat3rR8gy1HiMFMTFfdMsw+&#10;HJBkEGsYibkRkTule8xlr8NKd8aZUuEkQX4uuNMKU4lB+IYSzVC7Voo2wBiAoupTc1Fckl1Snetc&#10;CV6bAORRsUVa6a6IFHwhFIVZOe3fCWQVI9yA1cgktuvpmuLBWmUhA6/diGIU4W4nlWjdslbNWkdp&#10;lpJ08cF0xWtEY15IajDzVdbOlKSGjHAkKxYrsRXFNKLu/QdDitgLI4Chq2C2vm5WLsQxoviMNLyV&#10;GthX4WqPfDSVCVQNicFMgqwQcab8q5ElTaONqvHoNuuLRuXW0cbEiMivfIltIIChNHdWLc0AkjJ3&#10;A6jK7bAARurxXdpqacHpXpQ9cCmJCGl0+5sjzs2Lp/KTvjbZGQ6qsGrQ3A9G6HFu6tg5oMO5Rn0P&#10;ifWsH4N4V+HAgSPVqDWJLZvRvl4nx7HCyMQVe40u1vx6sJ4v/MpwcmO8VBJ7vTjxmHNPEY2pIkjA&#10;bTUl3oT+IyJFsaMUJJa3dh8UB5x+HfEMxIHmqW+rQXY9KdaHoQclSODuWTaQUPq2L8T4dsCePvWx&#10;avJA3pXqUPSv7JwoMQVabSrS+/eQHi3iuKiRihw17pu06mWIdxigkSR6vY6qlHA5fcRkqY8Bjuhp&#10;NNurD95aOXUfsk40kSvm6PXopf3V0vFu4OSZeHfJ0ujxT/vbR+De3TIckWY81BdQu7A8LpSy/wAw&#10;xu2dCSJYWOqLXbl498FUx4TFCPY3un/FbN6ieBO+Np4r5q0GtQ3H7q6Xi3QgjDSOC+S+TRonPrWj&#10;8W67HbIm0cRHNpb24tPhuVqPEYFAElVktdQHwkBvEdcKCDFDNa3lkeUDc08D1xtkJA818WqwXP7q&#10;5WjeDDCQyMO5qTRh/eWTlT4V2wbhjxEc1i6pc2XwXiEj+bHmmhJEGKy1EVWgfxHXBTAgxWww3NjI&#10;FDF4z49stprM76Kd+fUfk3XLIhneyBOWICnU9TirZxQsK12OJWk40iYurI3VTgBaDsUZcIONcuDY&#10;ErlUdcEglAcvjpkSErZAR06jAxPJkNlKJYgw8MAa4tXVs0hqvfLbbLQbWEg7ZBHEpG0cdVOBeJtI&#10;GRg1DUHAUGScD4l374QoSm7UqaZazS+Sh64lCgdwciShP9Lm5xAVqQMhbWCr3MXJa98sDaEmmQpv&#10;2OSLJAO5B3GAoVRN8O2QRTTPy74bSqQ1jPIdcgSiSZ3T840lHbY4AWQ3dPAJYufcZIFCWuWjNRkk&#10;8ljyM3fG02s5UHXfBbFtJ2B+LCq/13r8Lb4NkWm+n3JuE+MfEMgwJVriMj4hk2wFBO7YptRMrV64&#10;KUr1uDShwJb+seOFC+O7AYcuhxQQmBjDCowBiEJJVTljJCNduppQUxpS19ar1GRKbVraZZXKEb5F&#10;rlsjHgUDpjVsgg2cKaEZKmT/AP/QNY/L9Dznb5DAAt9UHq54j04hQD2yJLQZ2Uj+oyyn4FPXqRkw&#10;2g2i1sfq43oWywBBKFkt3bd6LkqRa2IQQmi7t45IBDrmJpRtgKAhhYjrIQv68hwllbvRtVO9TkhF&#10;ki0jhQckUDCwKDubgsaDpkSUhBMS5oMAZppY23pjkw3y4IJburpQOIyBLWAljGtTkGamTTGlaNDk&#10;ltsCuKVWOMuaDJKmsSiNaAb4sCh7h3+yi/TgKEA1tKdyMjbJpYWH2gcbVpuK/Zw2ilMAscFsgibS&#10;35v0qMMd2SeKojG2wy0mmsm0Hdylzt0yolICDkcDrgtk60SSR6r0rlgKUykdE+2vKmLWuhuBIaKt&#10;MSkhQnHEk5G0hBSTsp64eNK+xMsklSfhyy7SSmFyjEfB0yo7MImkBylXdq4eNndrhdODvh40U769&#10;JWmHiWkwt3kZKtSp8cJYEOJlGwYUyKWw046lcLFcXZRyJqcbVR+vgdAcFMqVEYSb8aY0xIbHEtQq&#10;K4gKuZhGKnChSNxEx3I+nBws6d6Vu24IPyyJitLHtoG2PTBwocthbj3+eHgTasLeBR0GHhY216EJ&#10;3oK+2CktEBqjoMaVQNlbE1Y1OPAUrTYwD7Jp9OHgRa1tKg61wcJW1o0uDs33Y8JSqfoqNh1OPCi1&#10;SGxjhO25ycY0glXdeY4g08ThKEKdNjHUk5XRZW02mjttg4VtpdMFfiNRjwrbbaag6V+ZONJd+jQe&#10;+ICbRcUSxDiO2WFiShprV5W5ClPfK5BQpfop23Yj6MCba/RJHcfTjS2qwaf6bBiQaHJxC2i5FYqV&#10;TvkiwS86TKxrVcqplbf6IX+bfDS2sbSW6KwxW0Xa2YgFKgnLAvEuurV7gUHQeOQKoX9Ek9WyDJs6&#10;UR0IPvhY2rW1h6R5NQnLIhBKMZDxoOuEotL201iak75VTK1n6HB+02PCU222jr2bGkWtGjEblxjw&#10;p4m/0O3ZhjS2jLSwW1+LqTli2qNAZVIrSuQpFocaTAv2mJOPAVtr9FwCtWoD748BW3foq1AqzE/T&#10;h4Cttfo+0G3Ov04RApVRp9sR2p41x4GNqsMMEZ/dgEjJCNJtXahFG6YkIUfq0A3AAyPCtrTBbnqB&#10;h4E7rRHap14j548C0W/rNuvcHDwMhElfFJaPueP04OBPAUat3axjZh/sRjwp4VdTFKgkIquQIQQh&#10;pLm1Q7AfQMAighCyapGCeIyfCjhCh+lA1fhP4ZIAJppdTjruDktkcKI9b4eSitemQpjVNetM3RKD&#10;xOOyXNeLGKbM2GlAUfr7NucbDKmm1Bu1Bh4lpXtpmmqW6DFZClkl8qmignFjVuhv+Zo2xxZcKMVq&#10;YtZQOoSkEAHIkpCXNcN448TY167eOPErbTMcTJab5k9euC1W98NqmkSCOA+4yJLFLbocYETxqcrC&#10;SgQxrQZYilykEGuNq4DfbG0NspOC0uK8R74qETp8beujDsanJxkzZB+yR7HEtSXJYyOd9lyItlYR&#10;RmhtkCsa08MnSEO+pqf2Kj3xoJpqK9ic8SoGR4Qy4UYZI40Lqik9tseFgdktuLqSQkk0HgMjbMIS&#10;nc74eJLe3bDxK3Rh/t4OJNo7TVlL1b7GSEkFVvp+XwL0yMpMaS5g1emQS36ZbbxwWlMUjNvb7dcs&#10;YlLZJGY74OJIW48SV8bU6Y2mlahbocjaETDbKv7yU7Dpkgglt7/ei9BkxSBFHwnkMShTnW3Q0loD&#10;jw2hSF1aINuP0DHgS4ahABXrh4V4VNtWjHRcNBeFTOsORRFoPHHZeFY2qyjwxsJRVncvcKzSUpTI&#10;krS6zf8AdEd98rZlDfVZHNACcDFUGnynqAMaW0Ra2LwvzYimWBHEipI1kXi3Q4aYIT9HWta0P34O&#10;FK5UtIv5a++HgVFRyK45Kag41SSpXb+kvMioyJUIL62W39NSP9XI7M6VISJDT0fntjSCvnEMI+JQ&#10;T4YaYhCCSJ2/uxjQZUjzBDEvJkHTHhYoR78nZRxHthsBlSEeQMatufHASoCwEHIWypFWoZWBUb1x&#10;umQZPZMJaIw3OJ3WUEwaC3gHJkFfllfCxEVNdQZTSNFX6Mdm0QpGW94W/vOmKDFFtGjjbv2yMgx3&#10;CpbskQ48afLK+FNAtG6lmNIV4jxORtnYC+OxUnlKSx9+mRq2JkSvkvIofhX4m8BkuTIRUik91u54&#10;L4Drg4iU8QHJEJBHbrvQDxxEWO8li3YkbjCK074bZcFc1xtvV/vN8HNjZ6Lmkjt1+XYY8kAIZpJ7&#10;nZfgX8cF9zLiAVYrSOIVbr4nDwsTclsl8AeMI5tjYDPhrmsW1kmPKc/QMG5QZdys8kNqN6D2GGqU&#10;RtQMs1x/djgvieuN9ybEV8VkkfxPufE4KYEkue9VDwiHJsNgM+GuaxYJJzymP+xGA7seLuRJaK2W&#10;rED2GERpAiSoG4muNohxXxOPF3M9gqQ2aR/G258TjTGyWpL0A8YhzbCSAy4a5txRSMeUpqfDI80G&#10;So0iR/CTv4ZKqYiFrJOcooNgcBKbp0VvHCOR6+JxAXcqb3TMeMC1PjjYZcIHN0dmWPOY8m9+mCrY&#10;mVr5LmOD4V3bwGS2CiCiIprneQ8V8BkbtlxdyuBFarU0GERpgI2h5LiW5BWIcVO1TkSb5LKgppo0&#10;SJud/HERDVwlAvCBIUj+IDvg5cmdkfUpyR89nHTxyQkyEgh1Z2+Dw65Ns4VVGEbBkG+SCkKTXiyP&#10;xmP3DJ0w4e5YsShi0RPxZApotJB6r+nUCnc4syi0gS2NPtH3yVNdkqEapATIjEnA2C+qIWSORazF&#10;q+AGLEwUZ7+rrwTZOgx5J4B1XmUsvqyAHkegw1bGQQjXR50ptUCmAhMQjWslgjLcqsd8aKmZCGS4&#10;ZE5Mx+XTJWo3UGvFmO5JwFlSpHcem1E3w2wItWmmPCh2rkGYipwwjrxAwXaV08i2vxCpY9gO2GmF&#10;qNtMEVmY0LYQyIahczMSpouFFL5bHiTIfoqcaaxa+MOACpocDMKb3YDGORmp349TkwyJQ0UP70yk&#10;EKv2QepxJYc0Y1yVO9BXw65GmdOd1l/uy1e9cUUr2qPI3FfpyssZEJulvHYKZDQucmItQQb3ZLVc&#10;VB7ZO26lyqsgJei+AByNNZipyqVSlKU740iApAvKrTAE1UA1xbqtTNxSdQnQg1pitIoW0ko5fFT3&#10;yBkSwMwGxaTE1IIA70wAlfECySE99j74WfEpQ2lWLN36HGmHHa96U22ockkRtTnv2jUqDX5YQ2cF&#10;LomiY1NSvv1rkTFr4UY6mAhGFOfTJUxb9AQDmz1Y+GCmcZFbBcozGPid+pOBBDmHFS1Vp2BwsACV&#10;BXIUsuwORb6aWVieC9TviEGgqtHIODJuQamuSDWZrbuT1JSaDbAUxFIf1HSTkBVR2yNNlrkkZhyc&#10;UJ7e2RpBpsxeoTRtj28Mk1EXzcbBGFCA3scjTVPCChDoFpPUFSrHpTEEtMtKOiVXnl5I94zv4Nkg&#10;acSWCkputHuIBydRQ5MSaZYz1QjW7oKspGTE2NUsMfjk+NJDiKZLiYUsAI64bZU2cVpxWnTFBC2m&#10;Fis26nJMXYoXoNq4Ga+njgS0CMVaHXFDqDCruO2KuApilUUmuRLILXGKCsphQF6CowquG2RS2Dkk&#10;W3iqzvihw64FDsDK3CnfCh3XFWiK4oppF33xSFWlMQlxHfAQyBtaaHbFAdWu2KC4CmKuxS1XFi3X&#10;bFXYpAWEY2pCwrkra+FyjFICqtO+Bm3XFF22AKYEh2KS1WmFDY3NMDJXVaZFHNU64tjq0wLTiPHF&#10;DtuuKGiMUOAriocwxZEKdVr74sWxQ4UrqdsVbJ8cWSxm8MUNUr1xSt9IHCxK4qFG+KacWA2OBFLV&#10;FdziqoBgVdvipdTFQHfPCzU5KruuKFnqtTCgycZmpvkg1kqRau5wqZLGbvi1kqtuqP1FTgJZRFok&#10;hUGwyNtvCFLdjU4quRcCQFzDaoxZc1Fbep5HYY21mKrzRcFM6WtKp6nbJgMCGhMFG2JCbUZZORJp&#10;jTElS5EbjDSLXq564aQSqJ8fXIMxuiB0wM2zipW4Fd74q4DFW6jFXEYVWttkkNUAxVojJMVuFDgM&#10;Vbp3xRTuuBNLqilMVW1FK4q4UxSG6Ypdiho4VcMDF3XbCpdTFC6tMWbWBLqVxVvtiq3FBdhYuDYs&#10;nE4Et4q4UG+KurXFWqA4qupTAmmqVwsWuuFDjtilonFB3dXFRs2RgS0AcKCGt8V5u64p5NE0xQWw&#10;QeuKBTVcK03tWuBDhuMU82zitNAYppumBLtsVLQOFWxv1wK0dsLF3fFWumKGiN8KC49MWS2vjiz5&#10;tVxa5GmtjirZxZCg1XFS6mLGnHpigreuFFN9TgZOpihqld8UtivfAhulMUraUxVsDxxVotirWxGF&#10;NtYrTfbFSHUH04rTW3fAzLZxUNfPFLq7YsS7rinm17YoqnVoN8U232xZO64rbXXFgXe3fFWxTFIi&#10;t6/TimnHxxZOAxQd3UxUCmsWRDsWFOxSS7FkGx4YEE20cKBs1TbFSbdQDFId3xXm7piiqa98Uc3U&#10;xZBxGBS2dsWLRp3wpJtqmBFOxSWzQdcVBprCkydixbwJ5u4nBaeS5Y2Y0UE/LI8STIJjb6DcTkVH&#10;Cvc5A5KQCTyCbweUgpAnatf5crOS244TLYprBpVraHgIxX9eR3Lfj0wjzRaRIo4oKDwOQpzI4ohe&#10;kMSirCg9sIYmNcnNAHpw8ck2ArmRlFTT5YopbBG9egC9sWuUl726hi9anJMwe9xJqKHpgbCiwfWX&#10;kxoRhDWGl4IQ1N8KOFc8nOr1+eFkoxJ8fI1OJKlWcBtgKYEBSSEBuvXFkVwUmtOgwIdQzGi9RhW1&#10;ojQGjVrim1aO3jBqK/TgajZK9jw6ZKkgUgpRIz1UVHcYWawKPCm+VlkrtKWFGX6cIYgKUCLJVmqA&#10;O2EoK8LF3FMFIUJdzVRUdMaZrWjcfa6HpivE16anZu+BKpGsUR+0DkqRuta6LbcQR74VEQ0jxtUd&#10;DkGaGki4n55K2N0rQxuPhAqMjaOa8ruSK1wqVzioockhDqvB8BZLpbhduIp2I98aQ0jKTvvgStKx&#10;hjwG+KrXIchgQCDhWlR51kG/XvixpZEQK8jtiVpX9WGlDsfHGmS6OOjiQkFMDXIWjJo4Wj9SLrhA&#10;RGKDjZK/vBuDhIWlVuLb12xpkqRqCQWIIyLXIK9xHFwPLvkmUYpenOBSwoVPY4sqUTPzOwpv2xOz&#10;ZSv9WFxSg4nIcTUZdyKSxMa1Ub5ElefNZBqUSuYphwb374C2eH1butJDn17NuD+H7JyBkm65qMWs&#10;y2zejerT37ZFnwA8kRPpttqAEsR4v1DLgtAlwoYXl3pppcrzjH7QwpNSRTx2eqpXaviOoxYUYoQw&#10;Xumbx/vYvxwMhIS5oqG9tdRXhIAT4MOmAhgYqD6TLannZNt/KciyvvXwawpPpXQ4t75IKYA8m7jS&#10;orj95bHg/iOmKBIx5odNRurFuF0tVH7QwsqEkRJb2OqryFOXYjrixMSEG0F9pnxIfVi/HG2YkJc0&#10;Xb6jbagPTmUA9w2BhKFcmpNEe3/e2T078T0w0xE65r4NaaM+jeoVPiR8OSZEXybudLtrwepbNwk7&#10;FcVBIQZvL3TTxuFMifzDJW2CpIr1LLVl+ICv45AtZgQgpdMu7A+raMXT+U4LZid81W28wo37m7Xi&#10;3gcNJMAeSrLpNvcn1rVuDe3TI1THkofWr2wNLgc0/mGGwiwUVSz1JfiC8j9+BjRjyUDptxZfHauW&#10;X+U4iTMTv6l0OtKT6N0vFu9emGkmHc3NpMFx+8tm4N4jpixEiOah9avdP2nXmg/aGOzPYogS2WqL&#10;RwAx+/GmJBCk2m3Vn8Vm/NB+ycbTx3zVItVVz6N4hUnbcbY01yiKXyaPAZBPBVCOoHfJiLRIko7i&#10;TuctAWKCntJHaoG2WUyMlB7GXrT7sFKJId7Vx1U4EmbQs5G3CnFjxBa1uy9VOJZcSvprFJivY4Gq&#10;XNOpEBU18MtizCRzq1CMmWaCK8Tv1yBQVwocrQmWkNSqeBwBqvdMpWKioy0NgQMmpyJ2GS4WdKY1&#10;Vj1AxpNN/pYDqMjTAgIu1uRcLyG2BjanfxApyyYZhJJItuQwlVIVOQIYovTHMc9K7MN8iWuXNPwO&#10;QocILMJLqMfFjx8ctZoBo+R+LK1aZADQdMjatiLl7HASxVApTfrg5pCNsWEgaJu+CmANFEwfZKH5&#10;ZINlJZdJxJrliShS1N8CFEyb9MFJpdTkMUOVSMClF2l40D1IqGwU1kdWQqQ6g9jkggJbdKFJywhu&#10;QRyCtYEtE4od9oYEEJvp8/qrx7jA1cl17CCvLLQ2gpS4I3xK0pMfHIJbhPpOHHbAwMbTy3lE6Bh3&#10;xDAFCXduSaqMtbH/0TITztupr88su0kqN3qUcAoaFsaDTwpNPq00hop4/LJxbAFonaNecjEk5K2B&#10;QU140vU5C1C2AcnAyYSjZZxGNuuRJQAlskxc9cFslMcnNBkgVCaIpEdGwEsSlrqeR2PXKyGQRtlb&#10;BfiYb5YAglFShmUhepwligW05zv3yFJtTexkHUVwUtqLWEzbgYhNrfqUo7VwotwgcbUOEMrTC2h9&#10;JeTDfJoJtzXAjNTucWNWtXUqdsNMuFVW/VzQLvg4V4VdylKuBkeFiUN6lpX4uuS4FAXI9oxoKVw8&#10;CaRSoqiqgAYsEPcyM2yjbIEsggyJH2CnIMlSKw/bm2HhkhFbRKzRoOMY2yfJjS1rpB9pRitOivox&#10;sABhplTVyomHw7nIEI5IZdOZjykICjIxii1Y3kcPwxAbd8vFJG7SahLK4AoPoyLPhRblAKvvkeFq&#10;WKYZfhVd8eBkdmnSK3+IKOWCqUFCS3jMf6YeJkAs9cjrjxKpm6YkUOTBSm8NHQcvDAWsqE7xRbUq&#10;2RVSW6lkYKtAMLMI9F4g1NT44WBKCvbgN8K5G0Ugi2PFTMNcsPElwc9d8eJC5ZW7Vw8SVVOUpod8&#10;jao1iIY6d8FsSUrurks23TJAqEOZGOwNMnxIK3m471xtVzSPx3ODiTa1JWXvh4ltVjmllYJyO+G1&#10;BTy3T00AJ3AwMS1yUmpbcdsBWkPcTOjVXpkeJkFA3kh7748bNTa6lJ+0ceNGy315QetceNJXi8l7&#10;/hh4gxKLs3lclpDtjdqWpLmQbDBbEBRN3KO+JkyoKTXcpP2jiJLSol7MO/4ZLiDKkdbPI6cm+0cB&#10;ayuZJB8TMAMimwpG6RBt8Rw2tKX1xz4Y2mmmvmHSmG1pEW8ruObnamHZJaa+UbAV98CKXRXYk279&#10;8lSDFFx7jEtdIK9uWQ0U5HiZAIT67IO+G2VLhqEvemSsLTf6RlPh9OC1cL58FrTSzyO3X6MbTSZU&#10;IA5dciVKV6hdEScUPw4g0xQpnJ2FRkuJNqfqOO5x4kgt82O5NcHEm1nM9Rh4ltcZmpuTt74RK02n&#10;elJSMMerb4sSirmaNHAcV26ZGmICGkYXC8Y+gxKDsg2hdfGmQJLMSUXQnpgsptakBJqcHElExWzu&#10;aAEnHjTaYw6VKRyeir+OCyV4ke4URekp2ApkiEEpTPG1a9sivEg3iJxtDcdm7HbDaogWaJQysB7Z&#10;IBFolbiBaKD06ZZSeEldO3OOibk5EsKS0qy7kHIWlTLk9sUh0aNK1FGNpTiCH0o+Pj1w2xJSqaNk&#10;bIkpCpa27yOHoaDJxLJN+II3+nJtRSq8WjGuVEpAQJ2xZtVFaYrTYwoXBdsVb9OuIZJlOxS3oPDC&#10;QwWNZeuiA02GVUkrRogJqWyXCVtVGk20f2mr8zkuBjbf1ayGwArkuBNFWWygALlaAZExRak1zaR9&#10;F/DDwJpfBewymka0PyyYgxX3zmOHkvjgOyhqJqw8z1piSkhK5lHjlVs0OzDBaQ1yOSBSEfbX3AcG&#10;FRk0S3RotEmHIClcrIthyWNYxRbu1B4Y8KbUy1qm27ZIRWitF9Ch+FB9IyQinhRdvci4Gwp7YaYn&#10;ZTlshWoIA98rpQVnp2yfbLE+2PClpbuCI/Cp+nJCIS219G4owNMkYo4VvpRy7qRlRirvqDHcU+eR&#10;pNrTYKu7uo/XkqUlWieCPYGreOTEUEFUuoXlA4iuCTEKAsePxy7AdsiGdpnEKDbLGFpfqURDcz0b&#10;ASgJU+3TI8TZS1d8Fq2wPbG1cOlR1xtV1Cw98laphpbb+n44VKItG4ysO1a5AJXvq/HYCuWUGFIe&#10;TVph0oMlsqidTnP7WHiCVF7p3+0Tg4kcljTnpU4OJNrORY1x4lT/AE/aIDvhUhES8QtWFd+mRItg&#10;HbdTsPuwUlqSWiEpvTGqSlLiSVq0JOQTyVYbGSoZiqjrvhATxI6dEmXiWHtk6YEJbLZSA7Co9sqI&#10;ZgtJp8p2KN92QtNo230aVzUo2AyUEJza6MV/vKIPnvkaUEpra2sEBqlS3ickAz3V7i0M1CvbIljZ&#10;CGGly17D3yrhLITV005V/vH+7JiJZcRRcTwQbAk/PJcKq4ljl6Y0xMGxVBtuMrMV5c1BvVuWILcU&#10;Hh3yJZiXciYoIrYVNB7nrkRFG5WNfFzwt15Hx7Y2Az4QObS2bSnlMST4dsefNjxnoqyTw2ooaV8B&#10;hqlEbUllnuDUDinv1wcV8mdgIgRKoq344gNZ3aaYfsCpx5J4a5qH1aSc1mJp4DBuV41ZjFbDeg9h&#10;kgKURtQM81xtEOK+JwcXcmwF8NisZ5v8R8TgEbYkkukvY4/hjHNvbJHZIh3qYgmuN5jQeAyNkqZ9&#10;yuIYrdamgwiLERtRNy820A2/mOPF3NuwXRWYB5yHk3vgq2N2ulvI4vhUcm8BkuSRDvUhFLcmsp4r&#10;/KMjdrxAckRSG2XegwgIAJUWuZp/hhHFfE433LsF8VosZ5Nu3icAFoJJalvVQ8I/ib2yXJkI1zXL&#10;G0v2/uyJ3QT3L/giFNvkMNMBEqMhmnPFfhTBbYCAvjtI4RVvvOIDA+pTkvCx4QCp8cPEGdAc3RWf&#10;L45jyP4ZHmgytfJcRwfCN28BkuSiCl6Utz8Unwr/AC4OamVclYpFbLWgAwiNMeHiQVyGvCFiXitd&#10;2OAm0bRKnJpToCwIIHjjTEyklzoCPCvfIiVNkZd6nBbrGxJUEHLhK2w7raOSwQ96AYbTSksMnMoP&#10;tDDabVmlYHievzxKObcME0vQcV61PfFhxBTmuHQgPuviMWQIVn+BOSHr+GBVkCmOsjAlQMkCxkVh&#10;ox5KOnjiojSYwtD6NWYNKetO2SpjIWhZLFnX1WZQvUg5CrYnuWzCFFCxqQ/sNslSOSsoQQrUb9ci&#10;zQihhKZZDyXpQ4GwFe09dwDthpKpKv1iMBCBXucNMCLQtyyIfTWjfLByTS23WrBU2oN8SkFUa3e4&#10;YiIlivj0xCDJd9ZRUZZdn2HthYkWhoI5FYserVNT4YSVpUd36JQtkWQLZjeECTapwWi+9G2kMlwS&#10;BT3ODmgkAJqphs1AFCw6nLQGquqAurosC5IpiS2RCHjC/bkO3bK2ajIWaTnFtQ98NoVX9a6ermgH&#10;gcTJTsoXEXpnio5HIWkFck3oIWUDmO+SixIBTK11MiECWnIDLNkcDUNzLM4WM0B3NcCaA5rLiIyS&#10;Es1adTgRak8zEcRQJhSApMwJCoK+JyB2XcJa1rKlzVyDtXCyjO+aIWryFqfDXcDDaSFW5ulkkCMG&#10;IUdckWNKjOAo41JPXIM1ZXASg2NKVwWjhQ82y775FlSrbwyGvEDgPHCESK+F/RJKgEkU+WI2a1NZ&#10;HJKmo98NstlyRxlav1wMSCo3NUdQg2H44o4lbgW+I+2Ct2VhUNGH7vfwphLDirmvt/U6yjbvhZWC&#10;ukEYPgcFJApSntoihL1L/s4A1SFqUkSqv7wAg9jkQyIEkHLAGJDqGjArTtki1nFGqKHl8vW855U4&#10;mn7J6ZHdolpgd0DN5TkrVCDXscIk4ktOUouNGmiJqOm2TE6aTiPVCNbsn2hT55YMjWZCPNaUZe2S&#10;E7Z81NtzTpkxJja0rhtBDuNOuSthwt4GbdfpxVyjwwq2RTFDRxS4YrTdKCuKlegpvkUhpiDhU7rS&#10;KYsabXbFK4GuBLdO+FDumNrSxgT0w2xpwXeuApAbxUu4g4ocBvtiyccCrgBiyAbFMVDqVwoKw7Yq&#10;Gq03xQ6tcNLbYYUwUm2q1xQ4sMVarjSbbIpjS2188WLRxUt4WK+tcBbA6uBk0Nt8KGsLEK0ajqeu&#10;QtmFUDvgZU3x3xZNgA4EU3thV2xwKt69cUENgd8VAd0xTaF48mw010qU4nxxZKgNcUhdQHriyK00&#10;74sKaNBhpVrHaowJUySdzhW2jWuFgVZFNKYCyXDbAyb6DArdcKHHfFK3AhbwBO+FgQosprk7QQs4&#10;E9jjbGrXLAT1wWkRVlkSPYdcaZguUlzU4GQXAbYFboMK03WmBkovLQdMIDElDEnLGom2icCkOrtt&#10;ihob74op3HAypcqV6YLUBXhWgJwNgV16YsnA7YENCmBLq4Ut8e/fFacRiriMULT74UFTPXbJsWvn&#10;hUt1wKHDbCgtnAinAYLZO+eEILVMKHYGQK7FLXTFDhvhWnGmK07FBdigO64Gbq4q4YrbeKtbd8Vd&#10;TFFNU2wqW6VGBXUrhV22BaccKHDAkNk9sUlbWmFi4b7nFLiAd8VaIxYuUd8VtvvgZOI8MVp1MUtY&#10;UOpXrijm4jwxTTsCS1thYgNjFWjil2LIrloMDFqmFLVMUU3iho9MULThSd28DFx6YWKz54quxZrK&#10;AYq6gOLLm6mLEho74ocBvikBzYoIpaThYW2MDJsjFIapU1xZF2+LFsYppbSmKt9euBJ3cRX54UNV&#10;xZOAGK8LtsUFrFi4YsubQFcCQHUrik+a4DbfFQ0cUlbTucLABvr1xS7AkOxS7FFOriloYrTq4Elx&#10;8cKhqmKTu4jFaDXTFLYxY8LuuKXYq7pgUuqKYWFNUGKgOp4YsgHEYGdW1TCwqmx74p4mhitu64Ec&#10;3EYrTjipcNt8UNEYsi31xQ4JgtmRavDYzT7RoT70yHGGNhNbXyxcSUMgoD1pucpOVIhKXROrfynb&#10;R0JB5e52/wCByvjJbhpuqZQxW9v8Mcaq49sNEuRDBEblVcNcKW40psNsPC5A4RyCy2jkU/H364RF&#10;eZRQg9VvbxxpNuS0LHivXIsyaCuLLitWO/vkgGAnai8W1AKEdxhZBT+rl6jv4jAy4gqw2zAUJ+AY&#10;01c+ao9vyNY/uw0oKGKEGpGRLcSEUqLxqckGghaYie5phJZAuaDbmD88bTbYYAVAxWlvIk7bHFnV&#10;LxEJD8ZK06YoJc6GM9ajAhYSCfhFDklVouEi79cFMW2Up0NRhQpv0qBQ4GYUwxG564WToYxKKnAw&#10;JpXdYgnEVrhpiAUDKPhIXFspTjVmShwWq9I2P2d8WJLZBr8daYE2h7uqt8O4yQCLdEkcor+vE7IC&#10;uoEQIBBGRZtxSRsNxvjTE239TMjB0+nCg2iTamNeXIYBFMbPNASOKknJUzWM3Ie+No4VjVLD9eAs&#10;6Wz2ojPMkGvhiC183ExqBTrjSQuSMk+qBXG0FDu5jYuBXClVY1HId8CViRO5p2xKeJVMXpjg25Pf&#10;Ax5omKOMJxX7XzwhC9lRFqDUnJBj70G07I9CoNckQtr45gRRwQDkEhWVS6mnTHkoWFHU7nbDbIrx&#10;au4pXY5AyY8aokFvagNJsT3OQu0cPEjTbpcR/umofEZFnGPClxu7vTW43Klo6/aGJLbQKOYWmqpU&#10;0J8e4yFsKIQDwXmlnlFWSHwO5GAswQeaLh1C11BPTkA36g4EcFckNLpE9kfVsGJHdSf+I4pBvmq2&#10;utJL+5ugUfoQehxYnH3N3GjKx9WzYo/sfhxRxlqLU5rU+neLTty7HFPCDyV5bG2vf3ibN4rgIY7x&#10;Qr3F1px/ejnH4jriz2KuZbPVEo9K/jhpBiQhJLC70/47Y+pH/KTvgTxX9SvbazDc/ubgcW/lYY81&#10;4e5bNog/vLJuDeHbCgSrmst9SmtX9O9Xb+btiVNS5IybTbPUV5x0DfzLhq2uNxQh+vaX9r97EPvw&#10;8mwkS5omPUrTUl4SUr4HCQvh0hptJltz6lk9f8k9MFpE+9q31uh9G8Xi3y2wUkwB5Kk2kW91++tm&#10;4Mf5cHJjxGPNDi7vdNPG4HNP5hjbIVJElrDVlo9Cx798aQYkIKXSbqwPqWbll/lJxtHid6va64D+&#10;6u14nvXGrUxEuSIk023uR6lueLeIwIj6UM1ze6eaSrzTxGS2ZkCSIW4stUWjgcvfrgQYkckJLo89&#10;p+8s3JH8pOG1E/5y6HXQjejeoVPicHCpjfJVk0y1vBzgIRj3XIsbI5qS/X9OI9T95HXqMkwMrRdx&#10;eW86D1ACRv8AI5aI2gCwhJdX9IUQZfGCgAJpaTieMSDvi13aqGYmhG3jkktSTrF1G2GmQFqf1yI4&#10;8K8LX12LxxpPC19dt22Y48KOBtTATyFK4KYmCr6qdzhATSi9pHJv44ULP0ZD33yNIIJWNpMJNemC&#10;kUW4NPW3fkh2wcLHgRbryWmTDYl8umuxqCN8kStrP0P3JytHEVraS4+yfuxRxKthbS25If7OBj1R&#10;d1EZEoOuWRNNqUvZzbgLthKLUDYyDqpysseJpbaRJFahrXFjIshQbb4AmKAvodyfHLAWxLZYaDbI&#10;FVIL7ZAqZBeKd9sFKG2amwwgMqbgfg4YeO+EtcopnKOLhx0YYgtg3CFvIwwrlgK0lrximApQ/pnI&#10;seJcsfYYeaDIFWEZHXAwLZpUHwOKCLDJLahjB9sAYxFIe9iHUZcG4JcyZEslhTIJpvh3xY01xpiy&#10;pEafII5CPHA1TCbSIHXLIlQlcsO++EpBQkkOQZKYTrXAi0dp0oT92emLURSZO/AVpXJx3Zjd/9IV&#10;czGVCIhTwybCRSGeznJOxwA2gG24LMp8UmWgLxKF7G8jEr0yJQhUgcnpiN2Vo6GEWycm60yZY2g5&#10;pC5JrlTNThgaU0GwwhCOiSO3Hics5IWPeMdsimle2DOPjG2SpB2W3d36Pwr1yTC0Cb+Re5w7M7Xr&#10;qDke/jjsqouomlTvjQSQFy6kp7YaDGlT9Jx4DFaRMUqyLzArkaVRnmC/E2Aqlsj8zXIWyAWBSdgc&#10;ISmVlaiNeT9cmxJQ19eVPBcBLEIEcnNAMISm9np6oBI27HJJJVLufgKLgYUh4Lpi3FsFNgCMeQIP&#10;fAxAQbSFjU4LSpPLT55G0gIfnyO+NsljORkrQjLDkayMdhk0SLry75tQdMrJQAh0XlsOpwBkj7a1&#10;9Ec365MKSpzOzmi75G7YouztvTHJvtHJqShLuSrZUSkIMKzmgBOKqyWUzdvvxSiYNN9M85D9GTAQ&#10;ZLri5NOI6YksQl8kpJrkebYAmGnRV+M5YFOyJuWCoanAS1BKXauQtmFgGBLiK75JBcKYoXqBhSmF&#10;ogjBdsKkqN0zOKqCa9MixS5reUGhU4LS2LWTspySGzbSd1OC1IWm2c9jjatNA9KBTiCqO060KtzY&#10;ffloW0bcswXigqTiWKhDaSE1c8RkRuyMkQ7QLsWGHgQFErA/RhXIGDJZ9SB6HBwrbjaxR7u1PbGl&#10;tb9Zt49lBbDSVRdQjPVSMnS02zRy9CK5ExWitazLnYj78gQtuWw4mrEUw8LDid6sMJoByOSpluuW&#10;/FaUp9OTCeBXkJlTbvkZMOSCkgkQVOVM7QpDA42lXgtXc1PTJBCPePhHwXwyRY3aWk0J8a5WzCNt&#10;IafGe+XBBki3bghYdsS1pPI5Y1OVs1I4q2Mlatj3xVw70xVFWC/FUjJBkmUjbV8BkCUMelRiS1Ca&#10;5C0LUhkO/E/dkgUFV+qzN0RsKrhaSH9k4LVctlKNwhPtgS0NOmc/EpGTCLT62i9KMA7UyZKkoaa2&#10;M8hc0ple5SDTamC1B3BJyYCDupNqqDZVrjSRF0d9FIaFKV75HhZcKNEcKjm6imJi12oS6m6VWEBR&#10;40wbMwgJLqVzVnJOHiZBoXEg3qceJNrhfSjcH78bQiba6MzUbrhoIMVee5ESkdzgOzXzSuRyxqcj&#10;xNlLT44bSE0sSI4g8hp3yTGTn1GGtKFvfDTGrUGvIevDI8LKlSPUFP2UoMIATSqNQUCtCclQRSxb&#10;mKVqFNz3yBC0qSo5ZUUUWu9MkGIKMFAKnCpSW7l9V69srKAhilcDN3p/fgtLghAxtV6xE4UKi27u&#10;aYQi0dcpxhAPU0GJVD37NCwQHtjaoH13J3Y5PiZOMh7muDiVfAC0qqPHCN1ZA9ODV6UxLVbG5H3P&#10;zyFswETpBrI1fDLAyPJNrmIyxFBQfPIktQU09OKIRu61740zNqEtpG4rEyt7ZWYptQ/RjudsjSbV&#10;V0oA/vGGERW0TDp8KHkTX2yYgxJXXUjr8KAgY3SBul0havxA4DJmoSA9hgtW4rWaXYKTXG2VptZ2&#10;X1VTWhcjJhrkULcM4Px4JFYoR5T4ZG2alzY7Y2q6hPffG1biVww4dcbTacyfuoanqRvhaylzNXBb&#10;JEW1oD+9lNAMkFKM+uwp+1k+Fisk1CI7Acu2PCvCi0NMUckBqvIlQAaUysqEuWxkbehysAsyV40+&#10;fsuSpjasmkytuxAxpNqn6KJ/aH0YeAo4lRNKQ/aY/dh4V4rRMNpHbnkoqfHCIraEhXjcMD3yDPoh&#10;bpfTYrkmAQxHLfDau4jv1wFLiCRtgtWjGT742tKixt/KfuxCbTTTOY2cHj2y0G1KYTuY0LDAWtJZ&#10;ZXc1JJOQ4m0BMLMGGItJ3OwyfNjJSuLskUX4cB2RSXtK1asa42yttZfpwcTMbomK4dTtt75G1DJN&#10;JJnQMevfAVMaRDzEnY7ZWdkgLkY5G2dKsZLEAdTja0mzn0I/EjJMEumvHPU5EzDYAEOZWPfI8bIU&#10;tEh7nHiTS+O4dT8FSceJU6tTJIvJxTCTbUd1VkU9OuCmA2UWiEj8pK08MrIZiRRDTwW69vkMFUkQ&#10;UTNPdbIOCePfG+5lxAKsVjHF8TbnxOABgSZNS3yIeMY5t7YbAZCNc1iwTXBrMaDwGRu14+5EM0cC&#10;/EaDJCK1a1Z2mH7vYeONp2DSWS15NuffI1bWSS3Ncxw/CPibsBhOyRHvUfRmuv7w8V8BjxEs+IdE&#10;THDFbrU0A8cAiwolRe9Mnw24r/lHpkrplQHN0dkXPOYlj+GRq+bEyvkqSXEUHw9T4DJVSRFQKzXP&#10;X4E8B1yNksuIDkrR28duK7D3OPCw3Kk96WPGAV/yu2GwGWw5txWnI85Tyb36YKtSbVJbuKDbq3YD&#10;JVSiKjxmut3PFfAZEm14gOSuIordakBRhEWNcSi1283wwCg/mOPF3M9gqwW5UVbc4EE2ua4RTwXd&#10;slySId6xoDMfjO3hkTui1T93AvYDwGGqY0h2kmuNk+FfHBfczsRVYrVI/iPXxOABgd1OS8qeEI5H&#10;xyVgMxEDm6O1ZzymNT4dsjV82BlapJcRwfD1bwGSqkiKh6UlzvKSq+AyJ3SSqPbwxJRwAuSApq4L&#10;Sw2n1hj6IIX3yvnyUen+koNZvbmrA0HfJbhsGRDlAWZwSCckJWyCGZ2gYHx+nLA2DdWlvJG6sfkM&#10;lxKYhTLtIOABp7jAwsBagQbNWuKd27m+cKY0G3TCtBu6njljSOInlSjGmNIpEQyw20Kxbcu57nCG&#10;BjZtqUG5rvRB274OKmSzmy7v8hjaQjEUFg7nt0wtcj3KTDgSW4lfDI0toZpAaqgoG7YtlWoPM0YM&#10;Y+z+OFPJU0+RQj81HMn4T3AxQY2vZxGpKipJ3OBgR0VYYWYmOOq7VPvh5ryQ92VuisYFCvhhpIA5&#10;r+FGqxLMNqYES3VISjyUnbipOCrRFFC0NzJxj/uh3OJDCVo93S1QKlKd8mBSgIIE3D8U22riUlDS&#10;MiSejJuT92Qos47h0jICAWWg98Ji2ANFkJ+FgflkaZLxdBEKBTU9xhAaysjuVk+GMEEdajAQmrXw&#10;wLIDvTxrijkpyemD15YaUOaIsax1FBvT3wXStRMWl4V4oOtclbIxUrwRLVUYs3h2xYiJWel6Y+0a&#10;HsMiTbK+9DyLyb1EBC9K4WHFujdOMYdzIdiBQDxyILMle7xx8g4+KuNWx57ocXAo29D2xZcQRVlb&#10;sQampOPNHEtkkWtCRU5HhZAtzHiVKE8afFv3ywI3bEoFeG4wFFOWdI05MKnwwFmYo2KSJgOhJGEB&#10;pMVLjG8gaRgFGNWmrVzbRuOS14401GNKEXpqW5EgDpTFupFx3EbR0YUJyVMDGkOY2Q81G+ROzK0R&#10;Earycb4QWFBTn9QqWkUFRiUbcksW4ZiUQUQneuANvCCr+tDH/dULHrXCx4Te7ZkNeW23TIEMxG3M&#10;iSqJSKgNvhq2owHJq7+pzoVjQFie4wmLTLTRKVv5ftbg/F8LHfY7ZHk0nT2l135WIr6LBgPHBxU4&#10;8tMeiUy6NcoCxSq+IyYm4xhLqEG0LRn4gR8xlgmtVzWFKDJ8a7OoBkuJadSmFWqffkmLqYq2ABgS&#10;Hddj0xQV5FMVAWGmFWxvvkUhrCEFtcKKXdsCXfPAmnUwoa38MCtmnXFS1thQ4dcCWx740lo7YVtv&#10;pjS27lgW1rCu+FCw74UNfLCxdvgZOrT6cCrlFd8VK6mSQ3gStK0xVxOFDsUgN7ZEsw2MCQ0ThDEl&#10;sDFACsuRpsXjFk3TArsCuOFV1a4rbVfHFWxirdaimKVGMca+OLDk2I67nFabICjfDSQpNcAdMaW1&#10;hl5dcLHiWknCjiXJyHXpgVcG8cCWxxrXG0KwA6jFm3TAl3UYq3ihxGLJoDFXYsWwARvgWlkk6j7I&#10;rkwEEhCPJXJU1W0m5wFKLQADIswupgZuIxWmj74qsdQcILAhDMu9cm1lZTAgNUoMKSrRws2/Y4LU&#10;BUMaJ9rc5G2zhWGUHan040jZVi6YsgVSmBLZwJW9MKKbG+KXVwK123xVsEYVWk5JBK2gOFDVO+FD&#10;RFcLF3TFLdd8DILicCktYWJa7VxUm2wtOmK06gpil1BhYh1MDJ3zxVqtBipbFKVwsWq+OKQXdcUt&#10;jArsVpx7Ysmq4ocQcKHVpih1KYEurQ4q73wseS4dMCQVvXCpLXzxYup3xVw3xSC4g1xtkd3DbFjT&#10;u9cVpwOBk32xVo0woIa64obxSGjgZLcLELh0rikuOxxQ6mLIm28CuBxVonbChquKndqvfFacTXFi&#10;XEYoAcfE4WZFrcUVTicUHdrFbcdsVLVMWLWLO3d8VpwNd8WN20BjaiDfLFXH9eKuxTTgcV5O64sj&#10;u1SmLHk2PHFato0OBXUrhUuAwJAdhUrad8WOzqYp97eBkGjip3b6YrVNHFnVtdcWNU2d9sUOOK04&#10;YpK0jFkA7rilcKYsaW9TgVxA6YUmLYGLMtUGLW6mLY0MWsO74Gbq4WDgMDJ2FXVBwMibaAwsOTqY&#10;GdupTFFOxYl1cUOriyLdMUU0ATjbJesTHYAn5CuQMkFHW+izzjkBxA6k7ZDxAkRJRkOg03dtvbIG&#10;bZ4ZTq08vQJGJAFY9zXKySWcMHFzRiQlWUQ0oOo9seFyPD4U7S3V968QN6YOBvjJT+En4SMmIsuF&#10;ZOGk6hWK9wN8ktBoO81F6Dvip25NPEyGi9O+KERCnpCh3GNLzVI2Cv6gr0pTGkVaq94r/bX7sIDL&#10;hCHkkVjUDbErTasyDkKEYKRSh6lTv0wskQpJNUO2BDpEDDcVxQRag547kVHcZFlSOSSIx07eGSDW&#10;AhVjLsVXYHJM1rQel3wKLKkxNCV6jAzXQSTMOUig42wtWWjmpNKdsKC1c24YbVwqEMYJVH7vBa3S&#10;6CUqfjB264leK1wm51qMWTmmUDiBUnxwUlybCinFDQYk/F1wqsYFd1FRim1eS4jKA8Ry70wUxEUP&#10;FLxNUpT3wMjG25HaQ70+jCmlnpOB41xDEqLRou29T4YUUuROK7jIq0KNso6eGLJeq1NFNDhW6U5e&#10;adSSckCm1oHqEcxvkDJBVXhRPsYN1CyQnjQCpxZclkVkxBc7jG2N2qpCJBQ0+eNopDzO9qeAJI9s&#10;lzZWpo/PfscWVoqJBQhBy26ZFgfNTtXaIssq1B8cWPVuiKwMm6t+GTSULcIElIiNR75JIcswBoeu&#10;Rtlzc7FmFTjaDFGRQrcqKGhGRa/pWRwTIxFTTDamSNis2O5NT88gSxJJavZJ7Mh+HOP2wNgiCrwX&#10;NpqcfBgN+oOQtnwVyQc2nXOnn1LIl4+64LbBIdVaz1uG7BhuBRuhVhkSxML5Kd1ovE+tYtxP8tds&#10;iolXNbba28LejerxPj2OSBTwCW4RNzpltfD1YTwfxXAxFxQa3d3phCXI5x/zDFsFTRzpaaotW3Pj&#10;3GLAxIQv1a6008kb1IvDvgtJkDzRUGoW18vCQb+BxQYoabS5bdvVsn+H+U4U8X85db60CfRul4N7&#10;9MQvB3Nz6PDcH1bRgj+3TCvEQoJqNzYNwu1qv8w6YLtbEkY8Fnqq1FK+I64Go3FDfVb7SzyiPqxn&#10;t3yTITv6kXb6na36+nLTl3VsPNjKFclC60hoD6untQ9SvbCAzjLvUodckib0rxOJ8exxO7PhBVZ9&#10;NtNRHqRHg/iMjyY2YoRZL7SzSQepH4jfBabBRsV7Z6mvCSnLwOJDEx7kPJpM9p+8snqP5TjaRP8A&#10;nL7bWt/SvE4H3G2E0kxB5L7jR7e5Pq2x4N4jIsOIhRFzd6eaTqXT+YYshUkQGs9SFTTl+ONMDCkD&#10;PpV3ZH1LNyy/ynCC2DIOq628wgH0rtSp716YatPCDyRM2m2t7+8gPFj3U4GveKGaS+00jn+9j8Ri&#10;zsHmiY7201McJAK9wcSGJhW4ULjRXtB61k9D/Kckx4zW6J/SBaHi4+IjfLYxa4TSiVSeuX1SykpS&#10;wKuwPXIgr0TbQZCYuB7HA0DmmU7GMVGWBuCgJ/VPBhUHE7Mmn0/uhyK8SGltWXYjCvEhWtT3GRMm&#10;VrfS4dMHExM1RbeaUbE74eJicia26OIgkn2htXG2AkhpA6nqaZZbaou79icBkyBURPMp+1jxKrLq&#10;Ey++R4kGkdbzmdOQ2w212qj1O9MKbbaUKNzjS0om8FaUxZcLf1weGK8K6O5EhoOuKCFTmB1wUxp3&#10;wHwxpFLgRink0xWnxDCvNSJgPhjS8LXCE+GRpHCta3hfsMaXhWfo+A9AMFI4VOXTI+22CkkWqTxj&#10;0gB1XGmcRSkirKo5Y8kF36OhfvhtiQXfoqDwxYcK4aZAvbDS8C/6hEfDDSRGlFtIjY1rimii4IhC&#10;vDqBgpiBTcsIk6nJgs1E6crb1rgKbW/o0DcE5GkWVp06vfBS2Vp02o640iys/RrKeQIxpSUwiBCA&#10;HrhCAh7i2Z91yxlaEeykb/ayFKZNDTG7nAWNtCwkRgw7Y0pKaBeQ3xGyQ//TbNqhr8IFPllgK0gp&#10;tVkbboMkCGFIZrl36nJAp4UQjUXk2JDAqMl4ewAxC1axZ1k+3jVp4V6W0DHl1ODhW253CLRRQe2A&#10;qEveTIsua+3iMrV7ZZEJOyYSyrAlBhJprJtKJ5TK1a5USkBT47VONppbSo2yVoaHwjElLgQOmIKE&#10;VZ2xlbkegywFKbCn2RkSxUJbJpSTXIFIUm01/GuCk2qwWDKasOmWAMSV120hHGMYlilb2s3Uqcgy&#10;RVhaOHDOtMtipKZSOI1wEopLZG5GpyDJSU0375MFkEwP71Qw8MiWJ2QkvIb5ApQpBY1ocCVRbKWX&#10;cLsfHFbRUOlAbyED2yYjbElETQ/Bxj6YTsjnzQKWEsjdKfPIUytHQWS2x5OQWyYCLVGgEnxcqDCx&#10;Umnjg2QVPjiAyXQ3LSGjZIrS+SCMir5WQtodrlUHGMAfRhCqBunDbnbJhkAjvUMkdfHIliQlcpNc&#10;rtIDdrbes9T0GSAZck3VBGnw9MsayUuuGkkPemVWlQMbDscWVrSMUNcW60OKG1HtilWiTk1PDJrS&#10;MnlUrwX6cDFQOpBPhA6ZMAJpcuprToa4eFabOqe2PCtIiGT1l5kUrkeFBUZrwI3ALWmPCEW1FfrI&#10;3AKa4aDKkU8nBSx7YWChbuWQu/TtkUlC3EjOaV/HI2zpBkEdd8eJLQehrkgUhNoXLxVH2sWEkJNG&#10;SakfTlRKVHj4Y2l3HDauETk7Cpw8SbTC0R4lLSdMsu2JNqVxdF9h0yBkxEUKQa1yNs10cRlegyYK&#10;o97hYBxAqRkmHNR/SJ7qPowbMqa+vAnZBX3wClpVW+r9paZIUghcb1P2htjSeFenp05qvyyNMS3F&#10;yb436ntkwVddThFIHUjIEoStt8gzWFSxxQ7iRtjaaXEbYrTajJJTOxWiciOuSUq0s6w/aFa4Ktha&#10;h+koq7Lt8slwBlTZ1OMbcceFFNDVamir9+HhCeFGqTTk3hXBTA7IIakWqSK4aDIBfa3zzsVoKDvk&#10;qC8NK+oMI4du5ysliBayM8IKnrikpXMATU5C2SnxGC0tgYRJkAmVvdIyek+WFEg57Ku6mmVEMAon&#10;Tm74E23+jwDuwB+eHhK22thFX4mB+WHhW0SIkiUmIb5KqYXaBkRmYk9Tlds6aFqx7HFURDpzH4pB&#10;thiFMl99XgFHbJSYgpaYm60yNs1rAgYLVUjNdq5JNomK0ZzQVwWikQfStNvtN3yQRzatrsyvTtkw&#10;khHkCnxdDjTUhjb21etMHAyXCO3HhjwLutYW3fiMeBd3etaL0KjHw00765a9v1ZIRRS5b6CtBscS&#10;FEWrw8mRKdSKZSyCX6k4klJHbEoQPTAycFLbjfDaouxiImVuwOTiVTW6PGAgdTtTJEtSQmzmO4U0&#10;+WUktgpMNJtHiLNKCDSmWxSZBHXvww1wFqCTOorXbI8TcjNMXqTkxug7I26Z60SoFOoyJNMQgGtZ&#10;GNTU/PBxMrXrbSL44eIsrtE26TE0YfD75IbtcqVrhjEvwgE+4yJixtLnvHXsB9GRZ0otfSHvkgQG&#10;SrZ3kkjca1GT4gUEJjcwB0JO+QIa0mdDlbYF0VvLJso+/Hmtor0I4t5mFR2GS4VXfX4ox+6TbxyV&#10;Jpp9WUji0YI/HJUjhaS+hG/p/ea5HhWlQ6nEw4lSRliDBTe4tW3KMMgQtORrYnuMICprGQwqMKC1&#10;NdLAPi74EIJ9XUdBkuFNLY9UMrceNPfDQXhRxY8CR1wMLS6W8Y9/uwcVM6U/rDEVLHEyTSpaz8pA&#10;tSa4CUq0wCXAbxytIDcuntMxeux8cWPJaNGHdjjSFZdIhXryJ9ziIrbfoW0XhX78lwKv9W3TeqjJ&#10;cC05r6JfsgnDwrTUV8sj8AOuSoMaKLdeQNcgQlDx2kKGo+I5XTK0Hcyu7EdAO2G6SEPwY70NPlkb&#10;Vv6s7dFP3ZElNq9vpFzL+xT54raa2/l2To5AyBtIkyKysktY+C/fhSSg/RKkhutcqJZAheI98hbY&#10;CEZZW55+oegyyO6CUc8kYFGoctq2oi0JItq53XfIcAXgaW1tPAj6cHAoiQqiwtz0r9+PAggt8be1&#10;OwHL364iFKIoWbUCxoOmG6bxFamoFD448SeFEx34lIAH34kMOFFemCeVMrIYUqvc+mteO+ROzLYK&#10;Iimud5CVU9hkbJTx9yIWOG2WpoB+OIivCZKTXkkx4267fzHHirkyoRXR2IrylPNvfoMFEsTK18t1&#10;FbinU+AyXJIg1G8k+7DivhgtkSAqrCi/EeuIDWRa2W4I2iWp8cbpNDqprZvKeU5r7Dpg5pMu5Ukl&#10;ithRj9AyQFIECVAyT3Oy/An44L7mWwV4rSOH4j9564gMTupyX4+zAvJsNgMuEDmtS0eY8pySfDtk&#10;Tux4+5WdorYb0HsMeGlAtDvLNcbIOCeJ648XcysBUhtUi+I9fE4iKL4mpb2h4wjk3jkrATQHNalo&#10;8p5TGvt2yHNjxq8ksVuPiI+WSqlELQ5aa66fAn44LZ2ByV47aOAVO3uckAw3Km13zPCEVHjjdMxE&#10;DmrJDUVbc4KthI22ZFTZdzh5JEaUWhknNZDRfAZA7rxdyqFjt1rsBhAYgIdppLjaP4V8cTLuZ7BV&#10;htVj+Jtz3JwAMbtbJdgHhEOTZImmXD3rY7RnbnNufDtkeaOJVkkjgFT18MlyYiKFkSW8IrsnhkCb&#10;UkOl0uLjyJI98lwhr3SCaKV+XpgkDvld0zGWgh4y8Jo4qffLYztnxiXJMFUsCeZao6eGWljVIaK2&#10;jdf3gJam2+RBZG1GKF1o0oAHhkiWUTbjFzb91198QyKjAYo7pXkqz1pxP2cnza+aa390K/Ao5Hvj&#10;QQI0hIwZm9SfZEr0wMiuiMsqBh/d9q5ElRXVVWMAGQb0xBU0ENcyeqQqChFTjbKlKKFnenVj2xKo&#10;q7tmReCUDnvgDG1mnwyJIPVaqAFiB0r/AC4btTurSX5in5Itarxp4ZNiIqStSQTKoIG5+eBTCkW8&#10;kQ/e1CscBY8BatbWW5f1JaCJem1CciEBMpbpYU4rlgZUlc10V+MCuJLIBT9WUqJI6gnv7YLVDzRk&#10;ryJqT44LVSWAqOWxUdcSWYKKtIhJVyciklEyAAgDpiWAFtRuEYtGvXrjbIhZNcr0Ap7DJWxQkIZS&#10;ZH2ANRXI22K9nK4Qk1q2G1q1Nz6b06l8io2VJbT0qNIRUmgGNNYna9LgRFlUA9qkYQzMbUIT6knK&#10;SgRe3bG2BiByTCOSCQExKBTuMlwtXDSGWNFZ55jVjsMjzbN1T1olgAZVMjdfYY0jw7Vakr8B4j2x&#10;Z8lARRuagA075C2QC/hXYb4QUlTCKpIJp8sbWm2jBNRuBthphZaEnpCjjfEMrtY3OVlVOhO/yxJT&#10;xAI4SSQR0B2G2EbMbBat4uUZO5IxtidlaBQFYMKsOmENZNqiyUBJ64bZU1NcPSn3Y2GQiq+sJkCy&#10;AnDzYyihLjTwWPCoByshrGxWw2cQqX6DAA2cVqL8YqjrXDw0y96HV3RPTU0StffDaVkcJ5Fo6sO9&#10;cBQVVeMLlCN2HXvhazu1wMg4nYZWWYICv9VMkXB2oi4AGEhaDuLGA/FQOe1cNNZ0wO6Dm0C0ufjo&#10;UNOg6YuNPR2l8/ldz9hgF98IJcc4ClU2lyxk8VrTwyYyNZxkdEK0LL9tSPmMn4jD3rShrkhNS1xy&#10;fEgBeoA3ONsmnIrXJMCp9TU5JSG8UO47VxVdTvgS2DimnVwIKxjQ5JDYfAl1QcVb/Xihw98CQ40x&#10;Uup3OFXcfHG1pojFDjvihYwxtTu1TFFN1xS2gxSuG+K04im+FaXYGbiAemIYlZxwsXbdD1xS0PfF&#10;Nt5FWjvkmJXDGlulVDXA2qoGQTTdcVdilulcCtYq3XbClquFDZ2FTgVyxht8UUqBRiyq0LOSTTJh&#10;rkKUCmC0FrgcWLgprXFKLjYEfFjSQh5KH5YUGmozTbIlIRS++Bku69cWQd22xS11xYrgadcWVrSO&#10;+KHAVxQ05FPfEKEK+TaSpHChVhFd8gSyCJQDriGylxxStJwJdXFLfXFCyVBSpyQa5BC0qaDFCqsa&#10;ru2SQBfNtpx0XpkaZcSkzcuuFiSt64WKIjBAyBbQrUwMgHVxZOBwK754pLVAMaQ3XCpap3wIIWnJ&#10;sS0DhQ0RXrhS1hY0754obHtgZBskYqtIwsWwtcDKnHFBcxp1woJbBBwJDtsWTVMUOxQ6gwopx3xV&#10;rFW6VxZN/PAlqmKu6YUOPtixJd03wJDjim3Gh374UOP44q72xWmjihqnfFW2FBiimthikN0wM26Y&#10;pcPfCwLWKuxW2q4q4EYsrcPfAhqlOuFFNgdPfFabPvirVO+Kt0xTTmxWlpxS0T44WN04nbAm1tcU&#10;N4U1bi2RQ0cKktVwoG7Vd8VLsCuI74pLtu+Fg1iyIp1cWLqjvikLemLIrvc4sFuKQ2aYpaBpixBb&#10;74pdSuK04GgwM3e+KuriinVxVrCh3XFadXAklqmKtUxZFs+OKA0ffFlzdTFFOIxQ44odXFsIaOKH&#10;dMWRLh44GIa74rbjhZENrTFS7bAxW03wq7ArZOFWsUt4FcRitO6dMVcBioDsVdgtIDYA74LZFcsR&#10;b7O+JkwARdvo91P0jYg96ZWZsrtHQeXnJIc0OQOVsjjJTWDyvFHGJGIJ98hxktscBPNHQafBAK7D&#10;6Mjw23RwjuX3UQKgDcDwwiLf4dLofRkolOJ+WGk8I6IyKzWORSTWuSpr4iirmzSL4qCp+/DTKrQi&#10;ytEajp398LZTpY/UHqRHbwB6YbTbreZlHIfs7HxyNoVXfk3ND160wpXGUO2KOFXUkjfEMFyTdQ4A&#10;xZ0tI3JBqMQVKn9PXFCIX1KUUBhgpjsozSJ0YUPywsgsjb02qrCjdsDIhUaTieNDQ+GLC1SMou9K&#10;40tNSFmaqKBkqVaZ+A3HxdiMUgIYzM7VNATgLYHJMyncUOBCvDyANTsTXFgQqiaNjQ1ByVIKsW5U&#10;xWlNyUGwH0Y0ili8GWpJ5fhgVTltlJDVpikKLgK2+49sWaoY1G6jamQYqUtO22SSvt1LVHXFrJpV&#10;aJIhWm/fGmQJUDCrfEpxpmuVogaPt7jAgi1skisfg6YQoFId035VxLJU9WN1pU1+WIY0oofTqVPX&#10;CoaaXka1ow74E04zE7N18RhVRSUo1JDUeORITzVprxGoAOnfGkjZCyyu32TTFJKvHI1Nj88gSxND&#10;mrGHmvIHfwxCAUOB8REq1yaeamAEJI2wLSvbytF8a1r44oItVN76xpIor45JVOVYgK774QqCmaNN&#10;8WQX2dubkl67ZC2MiejTxDnw60wXSd+qLgtSg5qprkDJhxIuyvIJWKEkOOoOAlkcZXXunyqfWtGo&#10;w6qe+C2YKnaa0rH0bkFG8DiyMG7rRI5z69q3CT26HAxBI5oeHV57F/RvRQD9rtgZ0CjZ7O11Rea7&#10;P2YYKa9wl7Pe6SaSfvIvEYtliXNHrPaatHRwD+sYCwMSEG+m3OnnnatzT+U4bZCd80Xa6pFcj05h&#10;xbuDg5sTDuWT6R/u20bi3h2OCqWMq5qUOsvbt6V4vHtXtkmZiJK9xpltfj1IjxfxXDyYgmKE+s3m&#10;ltxnHOP+YYLZbSRoez1ZKGhP4jGmsgjkhDYXenHlbEyR+B64CV475oq11SC7HpTji3dWGPNTDuWT&#10;6G0betYtxP8AL2w0jjI5rYtce2b0b1Sp8exyQZcAKtcWNpqa+oho3Zl2xRvFAFr7S2+L97H4jG2d&#10;g80bFf2uopwkAJ7g9cBDEwrkhJtFmtT6ti2w34nFkJ96+112h9G7Uq3TcbHFTEHkq3Oj214PWtzx&#10;fxXAGIkQhY7i9048J15p/MN8Sk1JHJJaakpUgEn78BYmHDyQ7abPZnlaNVf5TjbLjB5r4NXVqxXK&#10;8W6b4rwdzVzokU/7y3bg/thtAmRzQ36Qu9NPC5Xkn8wwhltJGM9jqqUkAJwUw4CEum0S5siZbFqr&#10;/KcbZxn3r7TzAVPo3iFD0J7YkWsog8kbqFjaXEfqQni/UMMkIsACGre+SONUlPIjvloi1cJPNWW6&#10;glNABXLapBjSsbeM7lRjzYVawxWp60rkuFPAvhihQ/uqfRg4WPCqTsqirjY5IM2giAc1GAhatQlv&#10;in2RhAZ0hTqzDqK4kJ4VWC/in2YUORIYkIlljUVIFMFMeG0PJe8dowBkqZiACgupSD7QrhNMqVF1&#10;JH2ZSMWNN8oZdg1DgpBBXCxDbgg5BBJXiyjXdsaYVbZuYoBRRkhFsEKbS+jfbocnSKU7hCTzXvht&#10;IKGYsvY5AsrUXkORTa63kpIMBYyCYTqSu2SBYRKE5MOh3wlmibSfnUHrgtiUTIARv0yYQlM1VNBk&#10;mSG5GvU5Alla/wBV/HBatC4etATjarmupPHCCoX21yxbixqGGAlgTRXRSlJDE2xrtkWaFu7iSJqA&#10;5YE2ofXJj+0clYYWpm+m7sSMNra4XU67q2PEEK6X0p6nfI2lemoypuTUYFKdQTCVA474LYXalNK6&#10;fZybMBQ+vMv2simkZBMJhUZG2srnnRe++SplSz1wehxRS4OTgUtl6dcK0ta6VRjS0s+sA9CMaTwt&#10;iZiaUxRS55AgqcACgP8A/9QouZadMIYoOtTU5NKIt4y/yy0BBKtO3EcfDIyLAIFzU5G2QW0p1yQK&#10;URZhmb2yy7Uoi5hZ/s7nKSGIKHj0+T9vCI2m6RyIka0qBltMCbWMsUho1CcgQkKRsoj0yBCrDpqt&#10;0O2Rplam2kd60woU20t+2+BVqaZITUjYZMBNpiFEa0GTtjzQctyw+yaYgpCmL6QdTXDYZLhfv7Vy&#10;QIY7Kqaiab0rgXZcNToen3YGXArwXZmOwpgIYkUiiaCpxYoWetcrLIIGUGuBVgQvsBXJBkmESiCM&#10;K/XLCGJ3U2vFZuIUHt0yFJ4VeSkS8lArjTC0HJcu37WLMLQzPsCa4bW0ZFGYRzkP0YlBKGnvi1Qp&#10;oMjxUkBTgRpnArUe+TBSVe5ueI9NemRMmIFoQPgZIqzBLFz0GWKV1zNXplZLAIMmm5yNs6XRQGY+&#10;2TCCaTFQsa8ThLFQa3ikNOWQ4WSJht1hG2+WDZBKnJfohK0rTJVbENLqUX8pHzwcLIhv67CxpQ1w&#10;GKKWmaI+H0YOFaXq8PiMeFaXIbdjQkYOFlS6T04xVPvyJ2Qls8xAI8TiCpCBOxrkrZUuBHXG0UiL&#10;SL1XpkgtJpK628fjhLC0nkkLE++QSjdNhoOZ7nJgMiaRNzE8o4KNq7nASwDbp8PAYCqCmjP05WWY&#10;Q/plugwJa+rvXYHDao62tmQ1c0GWAoKuZIV+1vkSEBRa7hXZUriAypT+vp/vvJUikRbXgkNAKYeF&#10;BX3EZkG2RKAUN9SI+0QPmcACbbW0Xuwx4VtEoixrRKV8clVMUvmiZjU5AlmFEpTArQ675JkrpEW7&#10;4EWiEt0hFZTX2yQRba3QdgqDbJLVoxKHrixKlLarIS1TkSFtZ9QSm5OPCttCyAG2DhW3LpynvXHh&#10;W1w06PuTkuEraotjH3JwiKCVUoFHFcBSl2oSczQdtsCQgR74LZOrhW0Xp0Qklr2GTAUhMr2YQxEn&#10;YmtMS1JGZKjIBsCaaOnFC/ictCyKIvYxIAGIArXI1bAN+pBIvDkNhiQkglSax5f3fxD2yghkFq6V&#10;M3YDIqZKg0aTuwyQCLXCxWEVNDTLAFJtSkumFQMbC0hnkkcVqcF2y5IVzvvU48SWoqs1FG+TErW+&#10;9OeYgQBuuSayoPfEV4gDIkBIUnvpD1b7sRSVP67KDsxyQKr49RatJACPfEgFNAopEjmFVyoxYlY9&#10;vCn2mwcKVNWt4TsCT75PhUBHQyerGWTbwxpBQh0+UmrUFcgUgomzt40FQa026ZYFJVL1axMB1GJL&#10;AJE9FPvg4yzpTD0Ox/HHjZLqnvjxK0B3A3wcSrwa/PDxMVWxQNKOXSuLJMbh/wB+lfE5EsQGzYxO&#10;aseuPArX6Ptl3J/HD4aLLjc2kAoqgnDwUnmonVUH2UAywUvCFp1wg044ml4Wv0334Y8IXhRtpcG5&#10;T1O3hixIprUiBEK9CcpkoSgnkaDrkA2JtbQehDX9rLQxJQkuoTg0WgwGlCHa8nP2nOGwmm1vZBty&#10;w2rhfzA15YRIJpHWd0054PvXCSCxMV80Fup+MmvgMrIQFv1S3P2WpkeBJVhFHAhaP7WTEaYEob63&#10;IDVjXGw2Ur27RzmvEVHtjwoIdeyMvwJsPHIoStoyxrgtk2EpjargnjgVrgO2G0qix9zjatMmNq2i&#10;UG/fCCqcW/2B40ybEqOoRc05HtgLBIpDvTIWz5qlseMg+eWApAZAPsEDvhLWUnlWhyu2QUCK42yV&#10;LYFHDZIFUyvF+xJkShue4aMDj4dcIShmvpP5jTJ8SqDXDN1Y48SrC+DiRbQfBauD4skVp7AShmwq&#10;nSkNi1lDInocpG6HAkIdr8A04imHZPCjbeUSCox4UUqyzGIbdcgaDMIcXE7GpY/LIcQbBFNLO4mG&#10;1a/PBxszFMY7uUGrUIxsFHCEzjjSZQxA3yBDUYrvqsSb8cjwo4UJPeU2GHiAbAEG1wx6DImbMBZ6&#10;jk5HjSSArIkj9ASckJMeMI2zglQ1cUGSBY8Vt3VkZ25LQfPIyFsLLSaVGPtE/RkRBNlUGmwjx+/D&#10;4bGiqx20Ue4A+nJcNMwreugNBSuPCmmzRuuCmJCnLI8Y+HIkJ4qUoLX1TzmPI+HbKqts4iURJcQ2&#10;woaV7AZKqUQUTJcXOw+BPxwcXcvEArw2ccIqevicAixNlbJfqp4xDm3tkiQGfDXNqKGWVucx/wBi&#10;MHNeLuRDvHEPiNMIDHhtYzvIKLsMbTYC2GyVDyfdu5ORq2Nkulu44jxT4myXJkI1zUhDLcGspoPA&#10;ZEklTLuRIWO2XeijJCLERtQa7km+GAUH8xwcXcy2iuisVB5P8R8TkatiSS3NdRw7L8TeAwmgyEe9&#10;QMM1zvKaL4DBZK8VclcRRwLvQDCIoq1E3Ty1SAUH82Jl3MzQ5r4bRVPJ/ibxOI3Yk2ulu0h+FPib&#10;wGSsBIj3qawSTnlOdv5RkbtTLuVyY7datQYapiI2hzNLc7J8KeOPEyJAREMAjG/0k4AEXbRu1J4J&#10;ufHJck8LvQEhq++Rq2JK9mSIV8O2HkikMRLcbn4UyJN8md1yV0ijgXsBhAY1ai920p4Qj6cSaZ8I&#10;DcNmAeT7tgAvmwJtfNcpD8I+JvAZPkkQURDJcGs2w8Mid1MuiuUit0oQAo7DCBTXwWldzatfSrwU&#10;KgrUkdcrO7Axo7KTaM9sTIhoMmLDIZD1Q8l6xjKcVNe465MTDYaWGEFAzEknG7ZWpelRxxBws7tb&#10;d2EAZeNWYnc16ZY0AEFR4mWSgFUXuci2Wq2cZlqslaN2xsBBR0KFRxj+IDt4YsJDvblFajp4gYlR&#10;SjHGkrUAIpkaZ21Iwj5MgHI7V74jZNoMh4TxrykJ75Lmkm1RL70V4shYnrTCF2XC+imBRFKHpU9s&#10;JDExUTG0AAjavLpkCU2eqYWWn8aS3G48DiBbAzJ5Iye6UD4fupk0AUl9xNzHJhTAW0KDy/uia0r2&#10;yKSFae7VbdY1IL+3bLKYUs9VQg5Gr+GVkKQ1HHQGqhVPXxOHmgi+SKRCw4xAKoHfCgClJiz7sTkS&#10;GxRkm9MUCknxxUFTt2BqG3LbiuKZbr50bkOVOJ8N8QGHEibe1MSAk8yegB2GFhxnqoXhlDqoIqd9&#10;siW2MlC8SaquV+Hp1w2oKKCoq/H9r2xplTfpRrGx618fHAg7Lbb9wp4AEt1yQKKtTRi9S3bAnhUH&#10;BkJZfHfDa0mdrEFQBfpxYkKgKRbKKE9Tg4UBa37s7UNfDGmYNqEVt8RDEkE1yKTJY8IQlo32B2U5&#10;NpMi6glehIJHfI2yEURFVWorYGwtzlvsnCURCrBz8dj1whEkRIvIBl2HjkmoLHWgrgLK3QDkfiyP&#10;NkfJ04ERBXcYeTEFc1zVKUyVpMUNNyoB44qDSxESNNySchzQd1sYD7v0wNlbL3mCtxQbYQGPCppE&#10;ssnqd+mEi2BCs0nFgo6YOGk8Noef983pk9fDFmDTpI1ioGG+BRK1IycT4jAyXmUyGpFFwsaWUQng&#10;VFcgY2pjahLYxkGoriIuNPCD0Q0mh2UyVjBEnftvkuTQdJe6CufLLJQqa18chxU1nTlAXGhXCdBV&#10;vDJibiTgQl0lnNB/erxPuMtGRo4SOfC0Iu+TE2S0r4ZYJhNNgbb42ypquFFOwJaIw2xIapXDaKWE&#10;UxUBob4VKoi4FpfQd8DNxAOKGqYq754oWmnfCgur4YUN07nAlaaDFCymKtrkkL8DIOA8cVDZwMnA&#10;DCxpaWpiguqMKHEDIs28VWn8cLFwOBVwIGAswVZXLZFmqYpb2xWnE7b4od1xVqmFS4CvTAqyY7gY&#10;Qgq6HbbAGapilSMSn5YWNNiJfDAjhb9NcFrwrWhWmSSYoRyBtkmshTY742il0a1ORKaRQ2wM29u+&#10;KtVxS3WnXfFDq74pdgV2KJbtMKjEMaQjU75YGBCwLvitK8VPvyDIKwpizcWxSS7p1xULuuBktApv&#10;ixIdIC2wwhBCieMfzyTHkos/LJMSbcPlgJY0uVCxxtNWqhAOgyNp4VUDvgbWwaCuKXe5xQ13rire&#10;KXUHTGkNHFNtE7YaRamffJ01lqnhhRThXFO7eBIcPA4q3tilrFS4YCq4CnXFWqYWNNEHuK4UNgUw&#10;JDv14pdTFDWFW+vXAl3GmKC4DCimz74pWDbFAcffFLjvii3YUNjAkN1pgZW1hYuAHXFQ3TAmnEYV&#10;pqnjiinHfFWqYpC7Ayd74oa98KHVGBLRxQWunTCh1cCXYVcDviluuKG8DJo+GKuBwodSnXFC074U&#10;F22BDR/DFktIxRVrqEdcVaxVrFS0DTCgOrvXFJLvligOwJJto4UU1iybHfAhqvj1wrduI32xQ47D&#10;FDqYswHfRigl22K07FLWKuxQ0MUhsYrbR33xRTsWTj7dcWLiMDIu69cUgNYsnUrixIDjtilw8cVb&#10;+eKGjgS4YVdXFWjilsYFW98Klv5YqGgMCebiMWNO6YU2188CGyKYpdtirfsMDJwWuC1p1KHG1VI4&#10;Gf7Ir8sjxJFIgabKTVhQYDNnW6NtNBa4+Img/HKzkTwE8kyj0WG3IqoYf5WV8Zbhp+9MY4IUSkcY&#10;B9sFs/y4imMOmSGMTxyFK9VwgM4wWNDzPInkR3w03iAaMVAaAEHrviElb9XNNjXJWt0qGzelQDTx&#10;wFlxrRADJ/NtU/PDTAlUZuDVLUIyYCKWSuOXqyPVfY9MlaRa4yBk33B6ZAlNKcEABLxMQ3cdjgtk&#10;QUXGUarooLdxga+HvUwVVywooPUYs+FUi4hx03wKQjZOPGkXXpTJBrqlv1VyPi7YlkJNxUBxCktO&#10;qKKL374UKcIZdxWo8MCq0qmajDqOuG0gqJt1GxNDkWVqy/BFwJ5Hsck10pRRtT4sUuKsDscKVjFU&#10;3Yb4E7ocMr7r2PfAQyq1wT1Ty396ZFiTWyJV+SUXtklKkrEmh64VpeoZzRWpTscVJVI5AJKH5YsW&#10;uYVzG3TscktKjOg2PTBS0gJA3Ose4OEptU+NutBTK0WFFmUNuajC2DdXtnFeQNBi1yDr5uFWU1B6&#10;5YEhBJIWNF+I+2AsgVcMpX4gQcihDzoGHcYLZkNNDIsYZalcWDkIG464Shsxc965G2QUJIy7VXoM&#10;kpCvwVgAPDBaAFqhWi+L7YwMlJOPGhG+FVqw8gTXpkFat3MbcqVGAp57Ih3BYMlcIDHhREjiRQQK&#10;E9cKgUh54QFqaVxTaXs8y/ZO2TRaMS95R8ZQA3iMgx4bcz8k+LoPDJMqpYkkA/vN1wFlw2skmRpB&#10;HakAHvkSaT9IRg0WUoJI3rKPHocqMrahMnmus9Xe3f0r1eDdK9siWfADyRt3psGoL6iGj9mGBIuK&#10;CW+utMb07oco/wCYYbZmimEiWuqpU0bwI6jFrohLmjvNJNR+9h/EYLbeISG6OhvrXU4+D0PscWBg&#10;QgZ9Insm9SwNR3UnFIn3oiy1lZv3VyOLdCDjaTC+TdxoscjeraN6b+3Q4sRIhTj1SWzb07wEf5WL&#10;IxvkiJ7S21JeamjdmHXBTHeKBMt5pTfGPUi8R/xtiy4hJHx3NrqicXAPseoyRRKBCCl0y5sCZLNu&#10;SdeJ65HkgT/nK9rrMU37m4HFu4bHmmUb5Nz+X0k/fWbcG67dMNMOKlkGrT2LenfKR/lDphbOES5I&#10;yaxtNSTmKA9mHXGmoXFAFr3Sj/v2Hx74tgo80Sl7aaovpyAE9N+2EoMK5IOXRJ7Q+pZPt/KcjaRP&#10;vXWuuUPo3S8W98WRgDyVLnSbe9/e2/wP4rgthZjzQgubzTTxuFLx/wAw3w3bPaSPWaz1VaNQmnfr&#10;jTWYkIVtLuLE87R+S/ynFmJg80Rbaur/ALq5HFvfFjKF8l0+kwz1kgPB+tRgpiDSEF7d6eeNyvJP&#10;5hhbCIlF+pZ6knxUr+OCmPCQg3sbqxJe1cun8pw2z4r5q8GtRTD0bheLeBGLE41l1okUp9W0bg/t&#10;0xulEqUBfXemMq3q1QmgIw1a3xIvVhFfW4IUeIPfJCNsRSVRB4l4knLBGmAJHNcOP7RywFkd2lkE&#10;ZqPHEtZGzI4G5xivcYQ1RKU6jGI3JHQ5kBtQthOY7lQejVGQkWEmRSj1IyMiExKjZvWPif2dsSqh&#10;cIPDEswl8i8dsizQ7Cm4yCUfZXoK+nN9BwAtavJa8hyTcZZa3SkbVu4yKiSk1uwHQ4EkqX1cnffD&#10;aOJEWXqq4G5XG2qUrTK4fitMmGyIStzy64SWak2+xyNppH6bIXSh6g5EFxzzRTvF0brljMBDSQWz&#10;GpOCkiLoorZDVSK5GmMoFFgqR1GGkAUh5rXl065JnboIfQJLdTkKazuivtDJhkgLu2p8Qw2zS+QU&#10;yBCVLnQYKQ0DXFW6kCmKtxtxYN4YliRaKvV58bheowM48lC5AnUNTtvhBQShvQoAetcLWVNrc1Hh&#10;kkWuEXHfIoC/0iBXAyBWMpIIwsk20i4Bj9M9Ri1VSPli55MNgKDey5++RKSUVaW/orx8cDAOmtQ/&#10;fJ2yu0KbJl6EZEqrQIUPxMDgUt3EbOKrkwUhASRP0oThJTai0Tg1ocha8QRFrLMrcTUrjaDIIm72&#10;3G+TCgv/1SaSwnc/Ft88kAw4mls0h+JzU5aAxJc99w2UUHtk7RS1bsSfaGCk0r/U1k3yPCtrfQgi&#10;+1UnHhTa6O5iB4oKZMKY2qOS2w64GI2XonAb4eSSld9OWaldsjahCiRh06/PJXbK00tIii8nO5xK&#10;CVO4uyuy5C1Ckl443yVgs1VLxifHHZii2cgVPfBdMaQF1ck/CuC1QTPStcjaVvIN0w2ra1Irjarw&#10;DSuNoVLWPm1MkE2nEUSxDYUOTYktO5+0xooyKgKD3sQ2Arjws6XxhJV5FRTBTEilOW5SEUjAwE0k&#10;IUJNdGuC7ZXSMt4YoBUmrZZVMSSVYsk22RIY1Sm8EKbnI0lpZ4l6LvkwmrXzRGZaA4CWKF/Rkh67&#10;DIAMrRcMEdv3+LLaY3aHltOZJXvlRDIFZHprH7WwxATxIsRrEnFcmwQMytXplZZhuG0LbvsMIC2r&#10;vKEFBkkc0M8vLrgtaRFinJvUOWBkibmYRqfHAWpJmfrkLZ8lFq1r3yVoXiSgoeuC0ruVRXBbJxbb&#10;rvkuJBKvZQeoa9hhtbpGSjn8KdsrO6EFJayk7jI0m1gspSfskfPCtqy6bKetMkGNou1tvQBr1y20&#10;EqN5FJMaAbeOVG0hDQ6dKW+IbYhNpsvGJadhlnJgd0tmmdmJqaZHiZBUti7n4TQDJWzKKklWLqKn&#10;IU1qBvaHZaYaDJUS9VjQj6cPCml8v70bHIlHJCPbODsK5FbUXhl7KcWTcdjMx3FPnhRaOgtltkLD&#10;dsmxJQ0ty9etMHEyAUGnrgtNOElceJLa3LodjkrBSjrZ1uV+LrgIYENyRwL9qv0ZClUDJbIdlY/P&#10;JAIRdu/NeSig+WJClDS2ssjcm2yNqqW1uIzU74Qm1W4YpHVdsnbBLWuJFOzHDxMnfW38fpx4k239&#10;bk8cHErhcyHqxw8SW/XkH7Rw8aKtEWcksp3Pw+OPFaaRrsRuMqLFLJkdzUgn6Mim1NbSRjsp+eKb&#10;VI9LmrU5JFpjZ2ht6lupyxBlanf2st1QKOnTIFiNkCNHnPYffkGYKc20AhQJ4ZfbGRS++k5yHwGw&#10;ysyTFDRx8mA674RK25kKj6tFRdyMT5tRKXzTzuftH5YOJKH5TA1DH6cPEtr1ncfb+LCTaNiimgR1&#10;qRkaYWhi0KgipoeuJCQFCtqNzyOIilEQ3UK7KKZMALwq08QlXkciWNUk8goTkCWYWhe+KrxETiq9&#10;bOSQ0UH5nDa2mMMX1WOh3ybEytCSvybp1yLMKkFmW+N+mI3QSjFuoIxxBywBBjbm1CEe5wkMQFeE&#10;hlqooMUlQ1ObioTx6nKpKEkZeR8crtm4R+IxtVQRMexP0YLVv0HHUH7sNotclu3gfuwqUTbWsiuG&#10;IpkgVtUlPKfbsMje6QlkksgY8emWCaqbSuw3w8S2pty8cBkhoim53yNpXRgkE9sSUtd98IKp1pB/&#10;dnwrtlqCUVdwCYCpoBlZFtYQyy2tv/lHxwxiEm1/6Vhb7WTMU8ClIbe4PwniTlZitELTpfcsAPfI&#10;KCptZwL9qQfRh4UtpHbDq1cQE0UxtlhUVjpXJ8NMCl9wGDHtvkCWcShmIO3XDxJtMLCRq8SNqd8n&#10;zRJEz+lHuVBOQIYBCrf8CeKAYQWdLjfK4+Na4814W0EExotRgMGPJWFkhO3XIiK8TT2sS/aYDDwF&#10;NqXoRdnXDwquEEX84wcKrQLflx5En2x4UosQiNaqoZh44aYOtmkerS7eGFk685emVUVJ/VgLFJjY&#10;zN0U5WytUi02ao2H35YF4k6QUFO9MmwKHbT46lmY1OQIS0LSBOprh4FtcptUPUV8MIhStXrB46r0&#10;26YJKFG5A9MEd8gyKAagw2laGrilwFcUNFfvxVsDxxVtH4mvfJBbT+0YmMMe+TO7Ehq8TmlB1ysq&#10;EodAa9shbO0bpKsZgAKqepyfGytObu34sCe4ymRQNm7a25bdfkMoLPiCZw2rKKKhP0Y0gyCOg08H&#10;4pR8hkgFtEtHJ0SijLLRa6KJ0+21a4803a17OJjVhvkTFgYtG0gXcjBwJ4VvK3i6UyQgvC5tQhTv&#10;kuFkIIZ9VP7I28TkqDLhX2l800nptStK4Cpij+oPyyLApRNJIpNScHG2RoqH1lv5jh4mVNesevfB&#10;ahEW+ovGf3m4wpItMYrhbgVQ5EhqMVU9OuQIYrIYVV+ZFScrMUhfLerF8Kgs2A7NgiFMQzXJrMeK&#10;+AwXamVckUscdsu9BhEWIBKHa8eX4Lddv5j0w8Xc2UI818Fh+3MeTfgMjVsOIlVluooNureGSOyR&#10;FpGeYcm2Hhgu1JHRUSFY9+lepwCLCrUpbgj4YRUnvhumYACxLIyHlKeR8O2A7oMrVZJorZaNT5DJ&#10;VSBBDs0910+BPxyJlfJnYHJXhtEhFfxOIiw3KnLegHhAOTeOEmmXCBzWpaNKec5qfDtg5o4+5Vke&#10;K3G/3DDVIEUOWluunwJ+JwcTPiHRXit0hFfxOIiw5qcl6WPCEVPjiZUzoDm3FaFjzk+I4KtBkqyz&#10;xwDxPhk6pRG0P+9uT8R4r4ZG7XiHREpEkK1NBhEUc1F7tpDwhG3c42zoBWSHb4t8HNhI2uMirslC&#10;clyURpQaFpmq528MgbLLiVqJCu9AMkIsQLQ7zvP8MXwr448Xcy2CrDbKm/U+JwAMSbalvAvwxbth&#10;JpNVzWRWrSHnKanwyNWgm+SvLMkA9/DJVSiKEeOS8HxEqpyBNrKuioLC3ij4sAFGTEWrw7SiW19e&#10;YrbghAOvvld9AzHoCFntbi15O4JWm5ywSIUZR1QkMsWwBJbw7ZITtyjG0fbgHdhQ9sk1kUiJYFhF&#10;VPxtjVNNoH1TE54mhHU5K26IvmirN/VV2rVjhYSi3xcg8DQDrgpCgSI6FTVq9ci2ANm1+sMZH2Ps&#10;MDXIBWtreJWK1qy9K4Yi2sx2Ubi1WJOW1WOw7k4SKZX3oiK0WHg8wBYDYfPEBHNZcXjyMUAO2TZh&#10;Qa4APGQFRTr1xDGrWC3aVOTGgJ2r4ZEhnbmtgEq9QtcjyYjdYlmqkyJ0J7YOJtBoOdDE3cHr74bT&#10;zVQWcBh0HjjTElcyFiC1Qe+FAKo03E8krw8MbQQOrmJnHFh/DBaOAIVYkrw8Mi2RFL5JEVPTIoK5&#10;IMSEVZ7K3GgUDp3OFgQh7leRV2WnsMFJjs3HGJN22HYE4tkjamsLgkpR6ntgYIm3rXlKBQdBhAQT&#10;ayaVHPGlCfDErVIP1BD+6jq1epw0kLH+AcF79TgptAVBMwPFTXANmZVgspWjbE4mTDmvgVwSTRqd&#10;cN2ilv1tRISTuSMeaNkyeYT7RheI65Y0mKCeLk1YxSnXKiKbI7KtswRuH35G2RWvGwbkASDhYiQK&#10;4S77DJIpGmUUAPTuMmx4VKQLIfUB2HbApte3xD4eo8MVC15PUoCKUxKXCibt0yNIUJG4rzehr0GG&#10;kkKTSepsdh4DEsgKWhBxJqAB44GVrEV2XnT4fHIrxBUhgeXdKhT1IwsZFdJbGMb1c+2SppUlShBU&#10;dMDbe26+T98CSaHElQKUWhMjcU22yDMqkSi3WrUamSDUI3up7SOZdgTi2gUvJXl1BY9sktNNKiN8&#10;Q29satBRUQWWkgSpHj2yJi18FN3NW4vRfuw01+HZQ3ppNIGIBIPQ9MjSJYQpanpVvISEjUMevtgk&#10;1SwgpNJ5XVqlNj79MAk4x0tckHP5ZuI1Lgo3tXfLBJplikEvl0qeIVaI0+VclxsBEjohZEK9RTJc&#10;bAzHVbxOETZrTkwWJWlO+SWlnGpwoVlFMC0uxZLcVtdihqleuKKabFSHUrihxPUYpKzbvhRTTCuK&#10;lb0xClUFMKuBrirhXFLZ3xQVtKYod3xVumBk11OFDvfFDgtevXFadipXxg1qcBZBXGRbOa/pkUtd&#10;euK00ThRTYwpcaYFpQmap2yYYSKvF9ke+QZhWHTFJLq4otutMUuIxpICFnk7dsnTGRQrbnG2sL1X&#10;uciyVUWmRSAqjCnm4bYrTqYFLfzwodilwHfArjvipWsdsIYlCkVO+Ta1poMC7KsWRZBWArgZ02Rh&#10;ZtUwMW64U27FVOZyOmEBhIod2rkmslb12OKq0ag5EppWpjTMNlRiybIwK30xS0cUO2AxXZunjiyc&#10;cUNHpXFVMmuTDAtHJMFtMVb64srb6YFd1xV2K01XFbbGK244qXYUOFMUt4Fp1MVaphYu7Ypd1xV2&#10;BLZG2K01sR74qQtBphYOG+KVxGKGqUxVulB1wMmjthXm40wsSKcOmBLfTfAyccUuwsC4++KHbHFk&#10;2MDJrbFaaxWmwMUtUxQtwod1xVvbvgV2xwoJbGKA31xZlquBW8VaJxQtwop2BVpOFBarihvp1xZL&#10;ehxYuPvilxoMVpum2KKa2xWnbYpapthQ0Rikt7UwKGuuKZO2rixbOK0twqA3iyLjiho4pIccWJb7&#10;Ysra2xVrvTFebiaYo5NHfrimrbAGBlwh3XFWsVbxZNHfAhxxS1TFXDCrdB1wMXDFk1UYq0MUmVt4&#10;sWsUu74ob6YsyWjixp1CNzimmwld8Frw0uVOW3U+2DiW7Vk0+aTop+7ImYYgo+Hy/cP4D55Scrbw&#10;ElGWfl+JpONyx9qd8HGSyGEo+30m1WXgsZcjxGRst3gA80wFpANnjCgfy7HAA2jAByQ11HGq8YmB&#10;B2NcmItvBsjkgiEA9IDmNicFIjGlBoy68thTDTkU62+KjHrXAWWwR0V6/HgPHockFIU5rngaNQZL&#10;mwpSVwh9QAmuRIZL5ofVHNX4Eb4sKVBJIi0LcgRikBqFmJqoGFJpZMqyNvuclaCFKG2D81I2rtkb&#10;Y2qmMIoQ9MAZBUipEDXv44GXNbA/pnY98SkhEyRJMC1KnFrCyBKMKAGnY4FO4R3rRqy+ptXwywBg&#10;It+ueZoajJJpap+Kh2rkWRRDKoG++LFTDIV5LUHBSQG+b0rtXCighn5HcjfFmtik9Nqv08Dig7o9&#10;eEm4IGNMKUbiFE3r8WFIQzDmK0rgbAtHAYFKxXMe640xK4SiPYGpOFV0fxGo64EImSLgOXQ+2FAK&#10;HMLFuffrjbK1B3ZidxXCyaiiLmhYA++C1tdIWtjy6j/JODmxK150lUniQfE4hACDjDygle3jkiWQ&#10;XQyOleVR7ZEMi0Ll33IJXv4ZMlja+FjE3OMdcgpCsZPUbidieuKF8kaUIY4F3Uo3aNKEEr2wptTC&#10;iYmo6YWKxk4nYmmLK21iZCGY1GRKDJFyCBY/hrU+OICAChkoW2/HDIMgrlIxuwytatYwUrQbHCx4&#10;aKG9PgKdffCWa+M8Ps7n3yNKPNfLLGw/lbJAM0IQGPxE+2SY2sEimqU79cWLSv6DENRgciypckE9&#10;0f3Q4qe5yPExOQBuKMWc3C9XY/ZPbK5SQRxcinM+lWl9GOFFYdGXIWoiY80Cl1d6QwjuRzi7MMFN&#10;wopmfquqxUaje/cYWJjSWPaXekEvCTJD4dxjyZCjzTCz1S3v04MN+4OBjKFIW40eS2JlsGp3KnFR&#10;LvX2Wtgn0rocJPfvkrtkY3yX3mixXB9a2PpyHeo6HAxEiFGG/uLJvTvBsP2uxwEpriRklva6ivLa&#10;viMNMN4oBzdaUan95F4jrjTZYkjIb611NOD0PscaQY0hJtInsz6tk1V/lJwFfEvmq2etJIfSuRxf&#10;oQRtiGPBfJu50SKX97an039uhxXiI5qEOp3Ng3p3qnjX7XbJJ2lyTCSys9TXnsSf2h1xprNxQIiv&#10;tINRWWH8RjybRIS5o+HUbXUU4PT5HCpgRyQM+jTWxMli9R14nHkkT72rXXSrejeLwb3xQYCStdaT&#10;b3o9WA8H8VyNMR6UIt3eaYeNyOcfZhhZ2JI6tlqqUIBP4jEtfAYoGXTrzTjztW5xj9k9cDMSvmib&#10;TWop/wB1cLxbwOClMO51xokUp9W2bg/t0xCOKlBNQnsDwulqv8w6ZJnwiSMJtNTWuxPj3xY8JCBe&#10;xu9PPO2bnGP2T1xtlxA80Ta6zDcD0rgAN4HAgwvksudFjkPq2jcGPh0xQCQhV1G6sG4XS7fzDph5&#10;sjUkcEtNWXsT498jVNdGKDnt5tGKvG/ONjQqeoyXNlfEN0Xep+lIUPYGtMmA0nLtQVhb/uwgHQZY&#10;A1Y9kDLasP2cm2WFI2bt9kHAjiCm+ny0JKnFjxWndiD6QB2IGEMIoDV035dsyAW+0mIKurjsRlci&#10;1y5MtgNUHyyAYxKnJMluenXJ1baApG8hk2bauGk0pyWJk3U9cgjiUzpTUyFMbWtpL0oKYKRxFHWl&#10;v6AoxrkgGAFrpLlBllNwih5L4r0ApgpPCpHUadVGNJ4QqQ6hHIeJFMFMDBWliLiowhIKgbRz23wF&#10;bWmzfwyKOJEWtv6Ip3rU4gNYCEuo2BNO+XBuQpU98jbK2lPHIEoO6IWQ9seJFN+oynYnDao2IGRP&#10;j642wu+SvEaCnhhVZcbqRkwlKZEqciWVqDQ75WSi3cCMUtU3pirYWmG1RdvQqU+nIFgCLbt1DV5D&#10;BayFlVCwg5MKcaoFg6UGTY8DaxQE0A3xRwqn1eNRuNsVEVMw2rbGmSpPC1HDbxtVCAcCeFEfaG2+&#10;ISNkE5dGqMkWSMhfmtSKHIMVCecptlgCUE9zXpgLJYk9DuchalEfWGXeuNoRME4mHuOuLArJ2kTc&#10;Co+WSCQAgzfyKd1phpaXrqCSbNtg5Jp//9YJeXIFVy62qrSqWUnI2zpQYV64QikTbW4pzfplw2QV&#10;017+ymQMrWrUOXLc9ciyXhSTtkwgplCOIFcJDBA3t8fsJvkCVS4lifi3rkWSNsrPkeb5YFKvdz0H&#10;EZEliAl+7dcizbVDh5skfbQKg5Hrk2JKs8XqbnbBTWp/o5D3yJDJTbSlJ6kHBS2sOlU6UxpLjpzY&#10;KW2m0+WnwjJBCJtLIw1LUqcuCEUSApr1yMigJXdSNI3tlPE2AKcEBc0IyQ3W0ZMGUCOMdeuEsQpw&#10;2JX4pvuyIHeyJXzTEfCm2G0AIccnNKVw2yRtvAIvib7WTYkttbq5qTkOFFtSyJb7KBXxw0o3Q7Xz&#10;n2yVsqUnvJKdcHEtNKxcVY742ikfamke+JQVkkp8cBKQoidlJ8MDJVS7H7QyVIpXchlquRYFASmm&#10;RLIKcUJmamIDNNoYREtBlrWSg7mCWU1ptlRUIRrOQdsiytabaTupxtFrTDIP2Tjau9Jqd8bS0sZJ&#10;ocmEFMQ31eMKB8RxJUKBvBAfEnfLAtW4artWgw7LSm+quemww2EUpDUHJ3JODiDILv0jNiCErhq0&#10;o6gHHZNBNIJGdQzbV7YlqKhez0+AfTlcikBAqDIaDrkQzR0XG2X4u+WsOa1rmEnfrkatNFb6tu+2&#10;Ck8K8CH+amEAo5K0SKo2NQcUFD3MsiN8JoMbUBQN1J/McjbNyXkoNK1ywFNJmilkq3UjAWshKJep&#10;+nK0hS4r3wMlVIeR+DFbV10+R+ooMICCUUkS2qUTc5Yxu0G7yOemQtkrpaKtGlNMNWglEpcRAUXJ&#10;0inNKj7A1yJC0rIgA2GDkqBvZ/2BuMiSyAS01Y5G00uVQB74bRTdMCXUySF1NuuEKmGnikNTkikq&#10;z3KwDk3fEMatZ+lk7jJ8KeFSfVx+wMaAWkNJqsvjtiSE0pnVZuVAceJC8apcDqfvw8QSQjdPvpZn&#10;KvSgGCgUUmbHjGW8BkSWCSNRj75U2AJjp9if75/uyUUkrbjU2jJCqP15OwwAQjanM25C/dg2ZAND&#10;UH/aAOEUmgvXUuPRB88lQQIomC6E9R0NMSwMUPLZO265SQkFDvYyr2OKbVYdPavKQ0AyYW0YLhG+&#10;zhQUG9k8h2AyshQW107gOUrUGEBFtm5hh+wKn3yVBlS39JSnoAPlitKbX8x+1v8ARh4k0vTUmXqg&#10;OIpFKv6VV/tqcnQRTRuLeTqCDkKTS+KKCQ/C2/44OFd0yQUFB0yxgVkrw9JKH2OQMbQpGa1HgBh4&#10;GS+KWGU0QVPyxMEKkjiIciBTBwhVD66g7YeEJou+vDwxoJpfHcCboDkSFQ7jiHb2ylklTIST742m&#10;lJkJ7b4bQuMLHYKfuxtWxZuR9kn5DAttiyuW2CEDCi1UaXOetMktprZ2n1dAh65aCglffbQnIksQ&#10;kZjYmh6ZXba2LcvsoqcNraPtNM4fHMQKdskLQZKeoXPNtvs42xiEvIr1wcTNb06YgptXt7hojUdP&#10;DLRJB3TGORLs0Na5ExYEU5ra2hPxkk+GRpAVY761XZRlgimm3kinFAQDkZRUBQayY7jf6cqqmVrR&#10;YuOxwotE29oI/wB45qBXJglBNoa5unc8V2GHipRFBsKdTkeNktAqfbHjSvEZPY0wcSplp9uFTkRu&#10;e+SDGS68aQHeoGJLENaazNyLGtMWy0fK3poX8MIDWUql1hq/CAMnsoFqf6ZkJpQYdmVLJdTm7GmR&#10;4gtKL3LDepwcSqYnZh7YeJFttOfCmC0hNbWj2u3vgkp5qsQEkBr2GVpKVyDFQ1TauFDfHAVb4VxS&#10;4ox/2sFq36TGlQevhhBVOrRTwBO2WhEiCiStcgWIaFpE25WuR4bSj7SJU2UUGHhSmSCDrLT6cgYM&#10;hG0dAYyKpSntkeGmXCrTXAt15NgpaQh1mPwbJiLKljaylPhU40FpBS6xI5+1xw2AyARelXZnYhjU&#10;5ElMgmMsfNCMi0lI5e9cqM22JtCmI9SckJLak8rL9gk/LCm0ZaH6vKr1LM2SCsjjHLEtZSy/WkmV&#10;SYx5pTIaNTCC5K5fHAhtqtsMNqqWsrQtsTQZK1JTu3nWUYtZiiAoOQIQpGPi3PvkDFivknkVf3Yq&#10;Tg5NlhbHZmU85jU+HbIbnmvFau8sVsvxED2GWUoghzNNdbICieOR4u5lYCvBZJF8R3PicAixJJal&#10;vkQ8Ixyf2yWwZCHe6JJZDylP0DBdqZDornhEKnbDTARtTkkdxSPavfASnYLYbJVPI/EfE5GlJtua&#10;6jh+EfE3gMlsEiKh6M1yaynivgMBNqZdyJWKK3WpoowiLWI2h2u3m+GAUHjiT3NtCKpDZqPifdvE&#10;5EBgTbUtzFF8K/E3hkzsyjjUfQkuDWU0HgMrsleLuRPCOBd6AZIRpAFodrl5vhhBA8cJPcz2iqQW&#10;ir8Tbt4nI1bAm10t0kXwr8TZLkkR71JYZLg8pTt4ZEm14u5EfBAtW2GSAQIodp5bg8YvhXxwGXc2&#10;bBWhgCCv44gNZNue5RTxXc4SaTw97jD6v2sjzQVSixDf7slSAEOzSXBoPhTAT3MwQFaO3SIV/HEB&#10;jzUZLsseEI+nCTTKgG4bXfk+7ZGr5sCbXzXCwbDdvAZPkkRUhC9wecvTwyBNpJ7kQSlutWoB4YRF&#10;AjaAuxLfr6SfDGep9sjLfYMZbNDQLYRhacfFu+AQDH1d6UPbSCYxWxLAYROjTeMn85U9NqcZwy+6&#10;5cJsDIS5JXeSNE5jjHOvUnJWE3XNEWt1JAdh6YphEmywVlwZGQyqxJJ7ZPiYkUp2zMjAt1ys7pG6&#10;aw3gY0YE+wwhjKKjcTvz4xR1rt742Ax2CPgiW3ALjlL2/wAnJIItDzyEkltj45G2QCHjqDz6nApC&#10;xpVcmn2sKQGkEhBDnbG0kKtHmjFNwMiSjk2kkiLxoBhDIhf6StG8spJPQVxG7A+SgrhV40JHj4Yr&#10;VqhKn7PTA2RC5IpAAQtVBrXFiSDsuuXJb1K+1MU8llxIkpXjQUwkMYgqkNvBN8Uxpx2p44AESjbc&#10;QEMrOg5J+yDhtPkVlw7SMH4hadhhKKQTmS4lDL9gDACnkiof3YD9AcCdnW7wsxabkd9qYSghqF3a&#10;ZjFHsevthDA0sSsjEItB45AqqCyEYbnu5/DGmYKhMiRmiEFu9O2LYDborhgOLfF7nriy4WxIYqtQ&#10;0bbFgpqORDqpp3NMeTEgBEMjRrVdj7YiSbWR3ctaAEZPZIATKyYSo3qUFO5wNcohTkdSCvfxBxpF&#10;UpkFaBTQda4pBRKSRhRXcnJIMW5TQDjuDgKgd62O5jgrU0bDFaKmGrV2YHGlpZ9a57jp74LZCC/g&#10;JU9M7MO+AsCuaERRcnIJrTEhkLQ5j9QkUP3ZBn71y1jqqg79cQV2WwyPbpQMa+AyYLG+9waR1r9n&#10;f6cNsSAvQkGrnFFODqz0ABHWpORplwqfpHlyUgfLAQztTdSzUbFHuaa0ldPDI2yElWHTxGvqsaNh&#10;AJYGfcqkpF8LJy98kiuJRaVqEqSO22EGmddG7a1LLzlf4fDvjzTI1ydGY61Wpr45FiAikaNkqd37&#10;1yRFsJRQcrcmIO1O+VUzDoI3nXfZRvkwxkByXJIsRII5chQe2NNRxoR9PipRoVZfE4KcY4QeaGu/&#10;Ltu49SIcPlhapaWuSVy+XGYlUJr7jbImbCWAodvK12a8FDU8DT/iWTE2k4CEDNp08ZNVNB4YRNiY&#10;kc1AxlRuKZYJIpojwyXEkuJGPEh1a5K15tn5Yq0RipaJFMWNNVwpaO42xVrrhRTQAxRTu+FS2MUL&#10;jTFJK2uFDia4FLgQN8VDjvucUlbypihwGKV4bBSWxTAUhVSlMCVWlRgLJ2BLhilo9cUN1wpaO3zx&#10;VDyqQd8k1kIiMgqKZFsAVQexwob2wJDq4aS1JIAtcQghBNVzvhJai0FAwWgBUVO+RLNUApioXdsU&#10;uC+OKXe2Ku64UuG5xV1d8WLicVWSnamK9FA9Mkwa4ftHBaFRBgZqopTFk4e+KSXYaRs3t0wJLsUK&#10;E5qcLElDsMLAuGSYoiJdvnkC2UrAYsgG6AfPAlo4opunTFIdXtipaPUYobxZOrihaThC2sOTDW0d&#10;sLFw6VxTTu9cDIuxYt0xZNYUOp4Yq388C21TFXVxQ30xZW6pxS754ocN+owoaOKG+mKuGKuJyLJ3&#10;XCrVNsK04YoccUOxVvFaaHvipdSu2K0uK9sDMtUwodTFXVrigrSK4opvAyAbOKWjhYurgKWz0xS1&#10;ihbTChqmKTu3TAgOwots4GTsVLup3wodXAyaJxQ0dsKC0TigrSa4WLdcCQ2TizJW4WC0gn54qTa8&#10;jAlbil23fFXYoLRofnhQ6mK3bjgTVOrhUtCmLGlxwMltDhVumBk7FFNYVt1MCKcBil2Fi4+2Bk1T&#10;Faa64siW6b1xVojFXVxQ7FXHfFLtuuLK2sC02N8VW++KG8VLVMVpsYsm6Yq7icFpq3FDXcYbXhVU&#10;t3k+yCa+AyBlSLRCaRO3VCK92yByUyCZW/leRiPWcAHrQV/4bKzktnwlNrfylaxnlICw98hxFkNM&#10;JHdFpZ20AI9MUHcAVwCy5EdPELG9EGiAg+JyzhbY4wF8Bk6sNsrpt2OynMgaQcRtkmYgEVDK0BPH&#10;qetcLDhAVJKS/EgNR1GSpiQhTDGxBVeXiMKmIRQty6VROI+7AyiQFGS0UirVAHXAztTj+E+pF9xx&#10;Qe5bykmbZT9GSRxAK4ty6Ev+ORtNgrFgcDZqjww2kBUVarXvkU00JCB8J6YppVjuCIyzChO2EMKF&#10;qaxyRrzkoR2pkuaLtqISTNWGoPfwyPJTQVxCQeMn2hjzVVaGOccWqD7YEFSkiQCm4PjhZAt2iELy&#10;DjkD0OFSvlrJX0yA3WmFBKnST/dvXASyBXW5UGgJB7YUFViaUuSxBUY2hFo7MtQa4qpFuLUocNIJ&#10;Vml7UocCgKNxLx+0K17jCoQSOfU6EjxwEsyqS3JjPwUrhCKpzXbSgM46eGNpAW+sRup+HIkp4Vrc&#10;ZKE9MV5rQrcuPL4cFopEpa9yRtiwJblaNl4kUb2yQCBa8/u0X4q/TiosqZumjNUoa4aZcLTOHU/D&#10;QnAVAUwoK79cgz5Lvq3EVrUHCxu1N3U7dhjTIIdaOx4kimKSVFnYkk779ckxV4qqhKZHmxtfBO1K&#10;soOKa6rSyyNyoQR92FK9JAKl+mK2tW5K1UbjCx5r7WURGrfjkStKV24NSOh3yQTS22HM0JO+RKuu&#10;GZG4HcYQWSmolJrHvTEsJGkQlz6O0oJ+eCrUOe4jc1QbDriQyXgxyL8BofA5GmG6g8LeP3Y2y5LJ&#10;pYeHxAh/lkwEhDesFHwjkfDIkrIDqo3BZRycFQTkTNAPcnFjpNrcR1B5cu4PTKuJqqTVLnRzuOcH&#10;t2yJbgAeaYxT2upRcTRgex6jEbrwUl8ljc6WfUtSZIf5T1GJZ8V80ZZ6pb3ymNwOXdTixOOuSFut&#10;EeA+vYGh6lD0xZxn3r7LXQW9G6HCQeOBTG+Spe6NDdfvrc8JOoIwoB4UNDqNzYv6V4Kj+bAkASTG&#10;W1ttSWrCp8R1xa64UAy3WmHu8Xj1OCmY9SOhvLfUE4tQ+IOHmgxIQFxpU1oTLZMSOpXCmOToVSz1&#10;2OQ+lcDg/euJCZQ7l93osVwfWtzwf26HAwBI5oSHU7iwb07xDTs3bJNhAkmElra6slRQn+YdcFNJ&#10;Bigvq95pJ5LWWL8RiyEhLmmVrqNtfpwb6VbJc2PhkIa40eS1Pq2DU7lD0xpmJfzmrXX6n0bpSj9D&#10;XphTQ6Ou9Et7s+rbnhJ4jpgXipBpqF3prcLsFl/mGBlsUxJtNVT4gGr374C1m4pbLp95pp9S2YyR&#10;/wAp64shK+aKs9dhuP3c44t3BxRwE8mrnQ0krNZsUY77dDhQCQd1kOpz2ZEd2hp/NgLMji5IyS2t&#10;dQXkAOXiOuRa6MUBJFd6aeSVkj/EZJtBEuaIttWgvR6coAPgcJCDjrkoXOhEH1bN+J8O2Np8Suan&#10;DrM1o3p3i098V4RLkjZLa01NeQpy8R1wFqoxQbWt5px5RH1I/DvgZid80TbanBf/ALmVaN4NjTCc&#10;dtkPf6R6EqTad8Lftb7ZYAx4+ENn6w5HrrXJ0xOa0bYJwqhG2SAaYhFs/AE06ZMBuAQ51OCvFuuW&#10;cKmCxtUgXDwrwKLa2o+yMlwKIhpNcjIqy0x4U8KqNXtX2emPCUcLfKzn6UyBDEwtGRBQPh6ZGmIj&#10;ShdoDvlgbAl0sS/TlZSmdo1Yge+ANQWSvJXbbJNuwQ3rzrv+vClWjveWzinvkUUqGBZN1OG2N0h2&#10;s5B75EsrCEktJQdwTjamS1LGRu1MiWuU05QlEA7gZIBYIaS6fvtllNtKBum/myCaaN86964q2NRV&#10;tpR9OSQQriFJRyTfIFgVF7MnoMFMSWktpQaU2yNJ4kVHb8d23yVMSCVtxMU+EZMBsApTtZm58T0O&#10;JKyR5A74gsVMxRHrTCtLTbxHwwUilrWUbdNvlgpFLf0dEcaTTX6OTxOCkU0tlwYEbjBSKWTj0X9j&#10;g4W8BCXEfcd8kFQtThtSuSQqwIwksCE7RhKgbxGILEFK7mIxsadMuBZIKVmXdSa4LQU7sJOcW+5y&#10;olrBVn5123GG2xfsB74FCFltfW6nbJ2m1BtO2+AiuQLHdRNjKvauRXicLSUmjDFeJH20AgQgdT1x&#10;YgWte6I2ywBtUWuFb7SjFeFSaGGXp8JwLyf/1yialSTlrWoMe+NJtVhtw3xP92WAMTJEFQRx7YCg&#10;IJ7M9hkKZW0LdsIC2ireHiOTZaAgldLcpFscBFsQFJJoXFKKMjwsqVBFAevXJcKN1QMgFKgDAQml&#10;B7VH3ruchSVM6dvscFKqx2QT4nyQC2vkPEVyTFByXDeOEFkFq3TDvhtla/62xHXAi3C9ZeuK81wv&#10;mp7Y7LSKt5mkFemGmJCq70274ksaWsNviP35ApUPqqua1yIiy4l9UiG3XJMeaw3pUdMNJXrIJ1r3&#10;xKKpb9TB+ItkKTbmdItl+/JJQ0sppucbWnWj/GBXrkyWRCrdpyNcpLAINhTpgZqYFThtAREMZlPF&#10;RkgEpj6XBeIwlgShJAR2yBSEP88CW0BY7ZMFkDSZwwkLxbrkyLa5HdRltourVyukhWhhVB8IyYFK&#10;SpXF8Im4gVOSYhQOqb0K4KZUERbz+tUgUpgMVOypLMsY+LI0hRF5E/XExS3ziO9cFLSoOBFRTEqg&#10;riT4i9ciqWu4Zqt1yVrS0gNtgVaVAxtLarU0GKtnbFVW0hErZZELafEUXbJFrJtBG0DGsjhfbKuG&#10;2YKIijhTZGFcsEaYmyo3cRY1GRKxS9kKdRkLbFoYjelMFrbgSTXJ8VKjrIOCeX2cldoJV3aImjbn&#10;3yNMQt+qRPuD92CkrjFDbUbqxwqC5Lv1dm2yXNkRbRsEfcnK6Y3Sm7W9vUAFjkuFbtS+vtT4FA+Q&#10;xTS03Mx35H6ckJJpr61KO+NrSomosvVcIpFKv1+NxSQHARaKbpBJ9k0PvkCEqsFuEPKtckAglFgU&#10;G+JQovZxMSzHI8K2tNjEe22DhTa39HxHoD9+PCtt/U4RX+uNK76jFWu+HhUtiziPSuNIVSqqvFRT&#10;EpSq9k9RqV2GC0hBmg6VyVpa4g5ElDZUU6b4LVuOOoLHpjaWiAGFTUZLmqc6LbhgZfHYZYNlKcXE&#10;KvHxZuI7nIFghI5rG2NSS7fLEY2e5VDqluehp88lwpMSg5445zyQjKpRYjZBnT5STTcYE2sOmTVy&#10;S2vXTJT3GFFo22sxbAsTUkZJBkhpbt2bqcNqA0NQZTQ9MIAZUEYT9Yj+HIlghvqEi7gZEMuJFwxM&#10;oq+TYndC3cLM1TgJUIX0AOo3ytlbljAPTFK4qB1xQ0EqdsITaoIwMNqptHvsMFqrWsVJVIHzywFU&#10;4XbfCWopNqI4ymvfIkpCAIJOESSmejrxq3vlnNJKLv2otMrLAJUXwW2NGRu2Kplp9fTqepOApKsq&#10;qQeXQ5CkFaBajrxyQgxpoy2qfZ/hk+BNFa1/CvTf6MlwBaUX1Tj0GPCFpcuqJ3rh4QtNNqq02WuN&#10;BeFFWs5mXkwpXCUEUuulMqcVr13yqQQEMlgqgtKenYZCmdqZv0iNI0AHjlgASBaLmYmHl3PXEsCl&#10;EkRY1rlTNTMBwKtMDdMbVr0+2G0plptuyty7ZZEoJRU9pHJ8TMAcSwCFbTg26EH5ZHdlag9jIOnX&#10;HiKeJpYLldgD88PEtom3iuVO5NMkCi7TIqrLxrWvXGmCCexNajfKiGdrXsGG5oB7nBS2tWzAO7rh&#10;plaKjigXoeRyQgxREjrEvI9MsYUgZtQJPQGnjgsMqX2t16jcSAK+GEMqR0gDI1emJaixiQVJPY5V&#10;bYFI7Y2lby8cUFa7VNMQVVVUnoK4kppf9XlO5BP0YLQJJ3YQlLeh8cnak23bITG6DrXAEFSXTJH6&#10;0wKrppaJ9ok4aVUSxhXqCfnh4FtU9KFewyQghY1xbpuTkuBQLU21SAfZBOHgTSra3y3NSB0xpaRL&#10;vwUsewyLFJ5NSmJryI+WESbFy6lM1ByOJlTIIuKUkAk1J8cqMi2Ask8uyM6vX7IIpgJtlJNr1OcV&#10;TvQ5UWgpM9pNIxKqd/bKwUxkF66RcOPsgfPGynxFSPy8x3kZR8t8aKOMpjaabHaHkG+/JgMuIlG9&#10;RhKCkl5H6bEHrXMeQRFBGNCpJryxBbSowBjUDYd8stSiIZAjfCakYhIDIbF/UjDZYWMg6+gDJWm+&#10;QLSWPyIa5UDTdGS0oRuMlbK1yJX54LUqqw9zjbHiV4IiWB3yQK8aaKhG+FFq1AAOWNLTRK/s9MFI&#10;UZpnUELkSnipStkjJq5q/vlYFs9yi5buOHY7nwydAJEVLjNdH4zxT8chxWt0iYoI4B2A8cRFjzUn&#10;vuRKW45HxyV0zEa5uitGY85jybI82Jl3K0s0cAq5+jJ0ojawSNMK9AcjaSeFdFbJH8X4nAItfNbN&#10;dcPhiHJjhumYAHNSS0aU8pjU+HbBzQZ9yIkkitl+IgeAGGqSIoVpJ7nZfgTHi7k8QCtDZpHuQPmc&#10;ADWfVzWy3yp8EI5Nktg2CAHNTjtmmPKU19sgbLDjvkiH9O3FWNMkAkC0OZZLjZPhTxwGXcysBVht&#10;RF8X44AGG7Ut4F+GLdskSAzA71OO2aQ8pDU+GQ5oMu5EuyQLVtvbJgIAtDNJLcmi/CmJl3M/pREN&#10;ssY6fTkRFid1kt4AeEO7eOSsBIjXNdDE/V9zjzUlUZ1j2PXDTERUZI3m2JouRJtN0rRwpEPAYAGP&#10;NDyXDS/BCKDucN9zPYL4LQJu258cADAm257sR/DH8TZLYMxHvUktmlPOXc+GR5oJ7kQ7pAtWp8sk&#10;AgC0KRJd9fhTwwE2yMq5IiK3jt1qPhHfERaqJQV5I12DDbqN9qnGR6BJiApDQgKMhHOm5ODha5El&#10;A3VuORhkAYjwwXTZHfn6ELJA1BHEKIOw65MTbLBRsdnFI3KUkE9KZPmt9ywABykFad69cPJb70XD&#10;EsYqhNT1bEBjzUEZWapbYd8kptY5FK7HIswhwgaoJpXEIJpEQ2qxqWA64aauIlpRGqVYkt4YCG2r&#10;VILmONT8NDhACOC0MFJ5P1AxZhXUuoq6gg9OWLE0ocRGDRqVNaDASiqWFHBrQ0wJE1YTSBfTUnfc&#10;eAyVp2WQWz3MJmZiCWoBTFqnIhTe3Kklq8vfIkrHI2CQdjtgDkA2rIXYClQB1OG7YbNNxFd6164s&#10;1FGFfSA4jG2BirLCsQpKSQO3bBdsQQpzXqRRl06dBtvhATYUodS9RPgJDEb5Ok0Oivas6BdvhGRt&#10;bXX5aIeoNwxoMJYAoFFVasxoW8chzbQi4rRVjWQNudzTDSOI9VrFpD6b14jvkFJCJRVEfKtVU0Ay&#10;wNJBKjLM0pquwGA02gU0KysB0GABPEq21sLnkP2VO5yVKZKUBEchFCVG22EFjz5qkjCTYEqPDvkl&#10;MVkcqnahrXqemBUQ8gBoKBcStKburD4aHIpWRwAIVc1qfuwWUqrRCMAilBhpRJUjmQjiy7+OFFW3&#10;cQqo+DfEhRLvU/rDlaA0OBlS6Jw4bnUU7jFjIdy8MKGg398LGlhkDD06fGd8C1SBYtyLGo7UxJTG&#10;VqVtA7l+Z2J2+WQ4k+IuhR4iWpRQclbLmrSXDGVZFUEgdD0ySiNK/wBfaMn1Og60xQQCoI7zguxx&#10;taVUd226jIkopTmJWo75Ftio+t6VZGP0Y8SSrVNQxFK74WCnLcgPwT4qZNdgul9WdKHYnI2x25qo&#10;9SONVB3pijiCmiAgSE4suavJc+onEniKUOS2Y8LUFszcRzHAeJ3wc2BtddSIKiLcjbIGKRHvQyo8&#10;rb1Xbc4siA2I0RQgH0+ONNPh96Wy2x58pFTjv88jdMPyw7mk8u2845KDyOGy0y0yCufLvFuEVS2E&#10;FxzgpCyeXrkMI6As3QZPjapQKFm0a6gbiY2B798lxuNwyvkh3t2T7QphE7ZqBTjkuJQKbOESSVhI&#10;GTtGzYXxwsmgMWIDgPHFaXUGNo4WqU3OFFNEeGFabpTfBaaW8qnCEFbih3EnFVwWmKlxxSWwaYCy&#10;tejUyLJWDVxVumBk2BgV1KYq3hS7pvilDSNyPvk2kq0KEbnItgVagdcWSxpR+ziuy0sT12xS1Tbf&#10;fFgVpNBgYrUAOKAFWnhgbKXUrhWnHFS2DTfviodirgBiguOBLVMVdTxwoUJGrhYF0ac9zjaKte6B&#10;caSA1GajAyCoBirdPHCrioxVwpiycBgVCyNU5NpKl7++KFUQ7VORtNKqCmBmAqA4s2674q1igtgV&#10;xUOPXAl1B3woccUlrtXFi0wwrSwjJBiQtIGSRTYGBLZpWuFBdUHAhxGKS0RhQ6mLJxxV1fDFDgN8&#10;ioLmGFXUxZU6uKC4nCxaJritt4GTsKuwK3il1cVdWuKtGnfCxbGKtUwJbGwxQ4D78K04nAyW9cKK&#10;XAd8UNHbArvc4pbp3xS6mKtYopwXFaaphRTiPHFLRxWnHffFTu4HffFC7YYEtVpirXLCh3XrgSC7&#10;FNrTv0wsGyMUtbYoWgDFDY8MVDRG+KlrCh22BJdWmKQ6uKbarii3V3xYrT1wrS4HFkXe+KhorXFQ&#10;6nbFFNnAmmt8K04b4GV22cVpacLGnVxQF1cDJacUN4pu2jTFWqYpbFO+LLk6uKtUGKKdTAtOpjaK&#10;b274UtUpgSHAeGLIuCHBaKbCbeGDiTsFwiYn4QTkeNKJi0ueYgIhr77ZA5GJlvyTGHypdSGjgU8V&#10;3wGaRElFQ+VkJ/flxTtkOItngmSZWug2kR5IvLj4742WcdPSuluqyCRPgHgMG7lQwDmjpVUJVmLD&#10;vUYAHI8MNWcSROBN9k9DkhFrMLV7pgH4xnYZKm6MaUhECrGfv0pkaQQhFs2io3EmvfJW1luZJZTx&#10;i2p1Bx2ZXSlIHiFaDl3wNkd3R1rWUdcKyCvIyqoaI9OuIYgL7ODke1DvUHEotuTmEI3AxDK0HJc8&#10;l4KORw0kmkTDxSMEjfvXIFdiuJ5Gq/D40wsKCoI3mHAbnrgW6bMXAEUocNIErUauDsMFM9lJIA7k&#10;9Cd8JKSqAEFVA5b9DgapIyaPkPs8fEDCkSXWsK2y8om+I/snpixEb5qRqz83+0ck3KqSBiSKVGRp&#10;gQvkoy12OEJS91CmlcNLa+W1eOjHr1ByJZbFctx6o40HLvhY1SC/epULQ79cJQCmaXkax/EKP+GA&#10;BICCjvHiYgg0OSJbKRdpdyP8LkEY21yCneXvpuO/yyVJpab1W2Cn6cFIpo3YAogpgpTso+i8rjcb&#10;++Ao4qRTxqi8FO/euRATfVCn4NiD9GLO7bjt3fsQviMWJkAjIY4VBD9RjTUSWpVINY91yQbLpRjn&#10;aFuYAPscVO7TzgEsQBXcjCkNJ6jboARkVlKlRyQad8DIbqbVXfAlshmFEO/zyTDiaaMRUVj1xW1E&#10;KA1OxxStltjAaqw+LemKAtSaRSBQUwoK9YyT1oCciSzCrw4/CDUeJxtVOZiNhuMIY0qWwtiS7VUj&#10;CWsxKKFsj/HGQQfHI0o2Q91C0X2qUw0zu0HFNQlR26YkLdNs71HLAlExvwNYzvgTIL5Y/UIaTvjb&#10;EGwpqsMBqNx3wlFErZrdJjzgI98F0yai5xEht8iSjnzXmxe6atQAcBkxlOuSFmgn0uX1JY+cPiMr&#10;JZACXNO7Z7XUIuNAynqDkbR4dJbcaXPpbevZEvH1K+GLdGXQo/TtahvRwfZ+6nHkpgpXuiFW9eyP&#10;F+vHscKIz71tjrZVvQuxwcbYszC+Sve6PDd/voTwk7Ed8DCMuFBQ6lc6c4hvV+HoGxZkCSYz2trq&#10;cdTSvZh1GBqoxS/hd6SdqvF44GwESTGK7t79OLUNexyVWiUKQc+nT2R9Wz3XuuRpEZ3zVLTW45v3&#10;co4t0IOSDMw7mrzRVc+taHhJ4DpionXND2+szWr+legr25dsUEA8kfcWVrqSchTl/MOuBhZCWMt9&#10;pJ3/AHkXj1NMJZcQKaWl5a6mnBqN4g482BFckLNostq3q2DUHdT0xpRk71Wz11Wb0bpeD+/TJBkY&#10;WuvdJhuz6tufTk7EYsYkxQK6hdac3C7HJf5hjxNu0kwZbXVo96H3HUYtRjSXyWd3pdGgb1Iu47jB&#10;bZGV80XaatBer6c1Ax6g4KYzx1yULnQeDGaybif5e2Kifepwa09u3o3ilT0rhZGIlyRV3ptrqI5q&#10;AGPRh1wNR4gg1S90w/78j8RgLYJAphBqVtfLwkpXwOFeEhD3GkyRH1bJ6f5PbFIn3rINbaJvTu1K&#10;HpU9MJDKUL5K1xpdrqA9SM8W7FchyahIhBGW90tqSD1IvHCyJBRsN/a6ivF6fI40vARyQkugyxN6&#10;lgxB68a7YbQJ96+y1iSKX6verxcYkIkAN1bUbeOWRbgLRl8MmI2wlLoFaO9VRShrl8Q1iKr9fhPX&#10;LOFlwL4riOU0Q4mNI4abcGhrgZMdu4/jOWWyKDeqjrXI8SLUipPc48bFaAy9TXBxKrRqH+eDiS4d&#10;afRjxLbIdGuDJEFbqMFtN7oy5G1csDaEvZfU2XK5JJpMrdPRjAGANMVCe9KH7OW03Uhm1T+Za4CE&#10;0uju4JOoocjS8KIgkgX7B64sTFUmLEVQ75IKgXuZF64lks+vSr75WmgiLa/9U8WFCdsLAilW5tuQ&#10;qMkkJZKnHAWSiIy3fIXSkrhAehx4mPEq23OJvgxthNN2+zXJBYoOWY+OSDZSnBM5k49jgLAyRzQL&#10;JucLHiWCBYzXBS1fNEgbYhQl93AR8Qy0M0veaSPvgSuS9b3wEsl31uQdDT542xXC+l8cbQq/pEx/&#10;b3GCkKkxF1BzXqDkWUSh92j3yLJClRXChv064sbTHTmPH026g4AWrq3qEdRyGXxbEnkXfAUWidOu&#10;PSPpnudsqprOyd0qMkzCElJU0OTpkoNIMBLILudR1pkbQ0J3XvgVet0e5wqQF/1sdCMIRSm/py+2&#10;SVSa0J+ya5Erak1pMDUDAt2//9AK1kGG+x8ctLWoizjBrXkckAglRndk2UbZIyQAhzK7b1wWyWq7&#10;noanDzTaPjUgZKmBW3M4jWtd8BKEnduRqeuQZKZIU7ZPiVoyt4nDxJtwlb3x4k2qpcuO+2G0Wj7K&#10;eRz12wEMkZI4GRa0DcXAbYdMilCs1emKVgriqpWg98ULQK1wWlE2tuJDU9MkAyKZqnEbZMtZNqE0&#10;oi+I9crJSEFzeZsQWaMZvSWg3wkseaEaWvXIWypRaStQemEKjLJOI5saZYGMlSWcHpkCWICFZqmp&#10;6ZG2xSkYYQhEWMPJuZ2AyYSUVPGXX4ciQwBQLWkzbAZBnarHp4XeVvoGSAY2rGZYUogpk7RzQzX0&#10;hO2LKle3nM2zdcBCkIgxooq2DhYWh2vONQijCz5tpevXfJLSuyCQ8sFWxOypJIIx7YWCSXEvqOTk&#10;WSkiF2ouEMwnUCCBN8JLEoGeQyMfDK7SApYbZKkSFzxw2touSPgAg65AotSksDJvWgwUi1JtMY7K&#10;RTGk20NKenX6cNItr9FMepGNLaz9Ey1qSMC2uGkue4ONLaNs7MW4I7nLgglu+m9NKL1wSLEJWw5b&#10;nfICTdyWgP265PiXiR9mJCayn4aYGNhqa9jWoC8j4nI0tKP14d41+7DSq0N3G5pxA+jJALSIuGIQ&#10;he2DkwpLmbucjbY3C5D7ZYCgpoyqV5NkSGFocxQ1qWxiGaIFGWimuSIYIOW2Na0rlLNS9I16YLS7&#10;gcVWkYVX+l3OKFrIPDDaWlhB7ZIKE1t4+KgZYxKnqErRqKd8gCxStp2Hc5LiZgIixLSvUk0GG0pi&#10;8nBSe+RtggGnJ74hmCt9U9zkuJUZZsW37DIlBCJYFuVOtKDK0JWdPkJ5MN8gLTa39FzNvsMkq/8A&#10;RUvcrii1w0mUjbjv3JxpbWDRZidyKYKTaITQX2NRkgF4k5tbZbdAg3p1OTQTaH1aWiqg6nIlQk7A&#10;nACzUhAzn4RXDxFbR1pafVz6shp7YUGVoe4vmcngSBhJpiAhDI/8x+/G7ZBdHOyGtTkwU2mttdCe&#10;Mg9cSGEghpLdxsATlJUFYlhM+5H34hNpnbRCJQuWMCbQNxNIGO+RJSFETyDflk7Zqy3rIKMK5GrW&#10;kekaSKHp1x4WB2WvFBH9tqYiKqbC2PR64DAsqWiCE/ZbfGkOaGMblwMTFVWO2VhUnbBSrSyqwRF+&#10;nLAEVaOqBucSxSHUJ/WlLL0yslkAhhgDJN9LX9375eFJXX9SwFK5VJgECYHPRTkWdti0fwxC2mNr&#10;E0aVamTKLtRuW4w+5JyAUpS7EbZK2QU+ZHXDa2uV9sbS44LQ4vQY2loNhSGQWKcY1r4ZY1TKlqEj&#10;hwsfX2yF0sVVCUjrOaHvXDzSd0MBZg1LVP4YPDZAFFc4pU4hslKJYUhntSPs0OU0yBUTA46jBSbc&#10;sDt0U40hVW0jg+Ob7hhEU2slvmb4UHFcndKAhWNTXBxJbV3BBUkZIFKcyyGNOQFTiWopZPeTk1LU&#10;yIIZ0hzPI25JP04mSaXK7nxOETWk3tA3AeoDXfDdsJKFxbzOSaV+nIkqEN9VfwrgssrRNrZMrB5O&#10;3bCCUWq36NIAq9BXGRYhLfqcvZSRlVtiLsbSRXDuKDLYraZcQRQ9MmWlLn0gudjQZVwsrcNFRd3J&#10;x4VtUGjW7dm+/DwqvWwt4/2R9OSEFtcZLeLYcQPkMkILRW/pCBO5Hyw8CeEqkV7HPshP04DFFLrc&#10;cXYnqchSbQt/fyI3poaUyXJAKXnUJ/5jkuJmpPPK25YnHjZW0Jn7k/fg40WotU+ODiKLXc6DBbE7&#10;pjpErNISOlKZIMk8IBFG6YlrY1NsxPucrtkA5JSdsFs0ZBKQKdcHNmCyXy5eCMmNtgf14abeYZal&#10;CMrLSQoSX4TYDBSRFDNqjt0AGHZnwqMmoSnvgsLSGN279WJx4mYCe2zc0B8RhLVJA6nGCanwymTS&#10;Upkqmy5CLkCmlFFJU7nJWhyPU9BXGwtgJxpDvXgRtltpu00cFlIwNRSt9Lkc9MqMWF0qx6OB9s4e&#10;FnZVRp0S9ScPCu6qFhjFKZMRXhaM6DwGS4U0oyanFD1YfRh4GVLYdQjuieJ6YDFkYooBaVGQpgpM&#10;OWRpFWh2j47DI0oNNQkRNzpU4KZid80Yb4haqpJx5JsBasEtweUxNP5RkTunj7kWFjgXegGERYgE&#10;od7x5jxtxt3Y4OLuZ0BzXQWQB5SfE3icFWxMrXzXcVvt1bwGS5MhFZE0sx5PsOwyN2gyHREhQgqd&#10;sIDEC1KWZqUjH04k0y2CnFZCvJzybI1fNBlarLNHAN9z4ZOqQIob99ddfhTwyJlfJmSByREVskI/&#10;WcRFrq1OS9qfTgFT45ImmwRAahsyx5Snk2Qq2JlarLLFbj4uvhkqUQtCsZbr/JXwyPFfJlYCIitl&#10;Qb7YiLDnzU5LwA8Idz45OwGfDXNbFbFjylPI5Wd0GSJeRIBVvuyYFKBaGLS3X+SmAy7mVgIiOFIh&#10;XoPHGMWHNRlvCx4Qip8cJNMxGua6C2oeTmrZEbseJVluEhHifDJ1SKtYvKYVbvkbtJ25KoRIxvsM&#10;QGNWoyu8vwpsPHG2VgL4LZY9+/icACk2smvApKRbt45PkkRrcrIbUsecu7ZA7sTK1eSVIBvufDJV&#10;SiKG4SXRq+y+GAm2RNckWqpCtTQDERYVaFkuXuCUi2Xxwk9zI0FS2sUi+I7sepORAa6tDah6JHCN&#10;aue4xlsnw6Qw0ycUcMa+GEWjxPJZUxycJBRjucN96R6lTizCgIpk7XkhXg4rvQJ74RbZdrTGgWpb&#10;b2xTanCAr9ainfCEFU35VY7fhhV3phXAIqvc4E8Siw/eEqPh3xAY2olxy4gn4eoHTDTIL5bsFKkk&#10;kDYHBaTFdaOCqlqE13wDdgd0WkolLHsMNI5IXYVYMRU0wFmAmCS29nDWvJm8DkwGsi+ai86Tio6+&#10;+CUUiKGaMQnkw3bYZW2ABt5yI/TA64U8Kxk4inWm5xpkTSLCQqyzbcfAHJcLjEElEXBju4/TiHFv&#10;fJUxONJXtqN6P7Q65Ci2A96FaSKN6CvOtKdsISEekvJeDgqPngpsItuWcSlVYkBemTYcJCG9MVDS&#10;kE12yJZxCYW8JkQ+A64ES2amkjVPT3C1qScaYcKjPcRCNKVNTsB0yVJEd3JOZKLxAyDaRsoMzQyk&#10;tuO2G2sBR9OY1aNyB1K4eJlaKtpfTSoJp0OR4kkOaMzTghiABhMmBFLrmdPUpH0G1e2EsBsqAkGj&#10;0Ixts5qTOtax7V64CgQpcAYm+FjvjaRurFlYUJIOIKkKpcBanvthYgKBojHiTviWQVYrXkvIkk+A&#10;yKDKnGgqtenbGlterbe/hijmsLBW9UjfthCkdFOSYTkGm+JZAKkMHJhz+zkAxJ7nagsca/AevXLO&#10;FrAIS2zmf4v8rufDIlyK71YI0Z5Ac64gtZkHNzoXkXgMWQkETBdBAOKggYQgi1WKSKTkz9TgpBBc&#10;8EDxlkYFhvTDwMDE9UHLO8o4+3fA2xFL7BHZiqqBQdcBNoJCKj4K5I3+eNNfNRlkBl47UAyXJlGK&#10;0IFHX6Mi2ANyTLJxjC7dK4QEVSmqushRxt2OJWMrVYI0rzlO/ZcVke5QjuXhZmkqQ2yjwwoAtUtJ&#10;UBIccttq+OBlKFrTEFqXAZSemRpFgIUXpjbkK7dMkNmQ3be+ao4AVJ3OSUxCb2CGUl2FCehOAC3G&#10;lFqdTQkbGuRMaRV9FH6mJKnihqPbEAtcsUe5AP5cgpyZBSnbIm2qOmHRBt5YglBMZKsOxNcBLGWm&#10;KAn8sSo1FIqfHJCRcY4SOSEm8u3idE5fI5MTLTOMu5CSWEsP94jD5jJeIoB6od4yvUZMTSVnvkuJ&#10;iTTqHrkrXm6njjaubcYbVTpkmNNjFDYHfAkBupxZNUwsG6d8BZBzYpVIzgSCrLkWbY3674EtjCho&#10;iuFWm2BrgUoZPtGuSQifUAGNJtSklrhDElydKnIlN0uO2RZOYbVGFCiVPfJNZ3bTbAkbKw364Gxs&#10;LQYqA2TTFLi2KHA4UN0wK4YEtgd8KrW+LCGJUvSC7k4WFU2JAvTrjTIFSLljU4WNqiZEsoqlMUuO&#10;Ktj3wJps9NsUrSag1xCEIQT2ybSVyxFumRUK7LQUOLZSnXicVVQaDfFla1dzvgRa8UxS30GKuxZN&#10;H3wsWzQ4EtGmKgNGhyQYlbhDFqmFLsLFxwJpx3wop2KuFDgtQF3TbFktOKHYocGwsXHFk6mKurgS&#10;0ThQ7bFFuG+KQ3gZOqBitOrirsVa7YotsAYq2d8UtVxV1a9cVbxVrbFXe4xV2/fCho4q7FQWxgSH&#10;HFWsVXVxVbtihx3xStArirZHhhVqm2+LGl1cDJqmBVtMkwLY98VAdTAya2GKuBxS1thYtdMUOBxQ&#10;0RihulMKtADrgZU474paAr1xQQ1tioDsVLjhQA2MDI7tHFQ7ClutMDF1dt8DPm0PHCxAbABwMmqY&#10;UNdeuKnzbG+KHGmBPNriO+FQA7FBNuOKu6HFJapgUN0xZFqmLFcFJGBlVt8K7jI8TIhcIGc7A48b&#10;FExaVcy/Zjb5nIGdIErPKSPi8s3LipKqfDKzlbuCR5JlaeUbcuPrEjUpv2wcZT+XkU0by9p1uheJ&#10;Q/01xNtn5MdUda2sMdPTjQH5ZAxcqOCMVyqqzNQBWxEGXhi21uERmWm/iOmWRiy4AoyUkJbkRXtk&#10;y2CK1HVTSlPcZAshGlMoZSQRtgtJ2VREhShkCkfsthAtiSTyUJjzAAbp4ZJVhnZDsN/HtkWyg6SW&#10;SSnqUNDtTCghWa4mcBHYcOxxY0hy08L8kNa96Ydke9d6pYVlp88DICm7cC6r4jAQxMqWsfTJBFa9&#10;ckAxIRFqRAC3bAxpUKNMNgaYs7pQMC2snqOPhI7Y3bGrXgx8STXfpjTNYXIFV6jAodFqckTUNMNL&#10;QRAle6BYLQ4bQsMs0R3FV+WRtNBa0bMKjvgSSERAIYmU/tDeuGmBjaPllLtxIHE5IBjVICeIJUx7&#10;nCziKbljZVDoy1wKTapbpX4pKBj2GAsFRwyV5qAD0wpu1sAhCcCKhvHFFU08TMtF3AxW0GtsY3Lk&#10;V+WRLZa7gslSo+LvigqSxVYh/orgtF0vaBlWp6YjdndqK3HVeIB8clSiIChHN8TGnI175JBit+KZ&#10;+JNPfFiTSKFlKBuRTxwLfeotHxb6euFK553i+HkGOKeatb3fBuT7g9cipi1cXUjMTCGKeIGSoMSa&#10;U4ZxJUA1PvgOyQAV8V0ynj4YksuEOZ+p8cjbKlJqn+3Fkibdntzyj4kkYGojvbaRnrJJRScLIKE0&#10;hVfiNa98IC8lEAOaq1DhRaoysy8mNaYErrWRWFT18MBYE25k5MK9MVpWkRRToSMCRFQrTYHFmp3D&#10;Mwqm1MkFpDicVoTkqYElXRCd+tMgyKvFIXTihAp2whiY05pDKhDNuO2TYoX0gjB+tMiSoiukPPoM&#10;FtgCkI2kO1VI743SCmESSNHR6k+JyHEw5L0gVRtuT2yJkkSQ8iCzHKUEL3OQJTtLkmVtDbXMZ4kM&#10;GG5HXBbHhMUsuLO70l/WiJkhPUdxhJttEr+pMrHVbe/Tg1N+oOQ5KYdyEvdEaFjPp5oepXtiQolX&#10;Ndp2vBz6NwODjY1xpkYdyrqGiw3n72A8JexXpXFiJEIO21WfT39C8BPg3bFnwiSaTW1tqifFQ17j&#10;qMWvcJbS70hqGskPY+2LZYkmcVzb6lFxNGB7Hti1kUgJdMnsW9W0NU7qcBTGV80TaaxHMfTl+Fu4&#10;OLIw7lK80b1D6tm3B+tO2KBOuahbaxJbv6N6CpG1e2FmQJI260621FeY2bsw64LarMUuEt5pLUmH&#10;OLxG+G2fEJc00jltdUjo1DiRbWY0l0+lXOnn1rMll/lONJ8W9ijtP1eK5HCUcX7g4QWJxrbzQY5a&#10;zWjenJ4dsNMomkJBrc9k3o3q9P2qYQz4BLkmM0NrqqVND7jrgLDeKVvBe6Saxn1IvxpjbMS4uaPt&#10;dVtr9fTkAr3U4CEGFIS60R4T6ti3HvxwcmEZ06210xsIbwFG6b98PNt4RLkirrS7a/HqRni/UMuR&#10;5MATFBCa90s0mHqRfzDCysSTFJrXUko1D8+uCraxGkHJpc9mS9oxZevE4C2cd819rrSN+7nHE964&#10;atJx3ybu9Fhu/wB7btwfqCOmG2PFSAW+vdLPG5Xkg/aG+IZbSTJLmz1RKNQk+PXDTExIQcmlXFmf&#10;Us3LL/Kf+NcFrx3zVLTXEkPo3I4N3BwpMAVWfQYLw+rAeD9iDtgDVxGKEtdVnsZHt5xyCmgYZMRb&#10;D3lqKcX93zkH7PfJ8Lj5TabyxgJQZbEIiEqd9iMsqm0IVqDBalFaY1JsBLXNOW64pBSq5sHd+VNs&#10;JTxIOfTpOynIMTJT+pSgfYORpgJUpmykOxUjDSmbSxNAaEE++NMorXiZzUVr8sWRKYaIWSR1bp2w&#10;W45NFPyoI3GWBtCFe7igPGmS4WfBa1dUhJodseFeFqQRXG8bCuG6WqQUtlKDUCoyJKbQ7W8g7dOu&#10;QTxLRGw7HBabRlnPKrhT8QP4Yba5SCYyxQtu+S5pG6h9TRvstgMVdFYCM8q1yNNZBKIadK8T1ywB&#10;nVKMtpz3GJ3Taj+jmPemV0xJPReLZI/tkHDwsOEld68EfbJcLPgc17E21aZIBnw0o+gshqGqMSVK&#10;JihEYytr4bcblk2K5MM6WNqC+GSpeFEwyB1DDvkWKldCqnJhkElmU1OAqSppHQ1OVkqSqU5YLRdt&#10;8DTDaLcikg1xtUZYt1ibocBK8i2gEbFW7YGZCrxiPYYhHCuVIckx4VVFjU1UjDTHhXtwYUJyYCaU&#10;Ws4X7YlaW/UYq1HUYKY0iRttgpIUZ4eZybJBS2r9jXAWVqPGRdiMrRxLDIRsQcUg2163jimnCQDp&#10;krV3rUxSA3FduGouEoNJoVLoD3wBqD//0bM0cg65lcJaqUmEQ32GNLwqEgRvfBwo3Ufq0fWmDhW1&#10;yxgdKZIBFrjhJQllxbSM3I75UWQQr20i7kbYGVqLRN3GKrSjDscQhrf5ZIKr2sJkamSZAJwqCIcR&#10;iSi0LczV2yBUBCmmKWq40hwOKt8a4ppUihLnbpkgFOyaRRrEKUybAlprhV6nAoCkwSbvlZDOqVY4&#10;VTcYaY2p3Cb5EpS+XY0IwJRNvaAjm5yYClUleuy9MJLFQIyDJSkamwwJVrazqeUnTJAKqzMQeKbD&#10;JAotasxTvU4U80TFIzR8nOJYEIWaevfIkqAhyzN1yFsqWlKmmFITGFRFHyPXLESKCknZzkLSGlw2&#10;lVCeoQMkEUmUacFAyXJrKCvYp5j8A+HKyVpBmwcDpvgSibOzKHlIN8mE2q3JY/CMhJAQbI1emRZN&#10;BWPUHCm0bbQ8RyYZJituZfSHqd+2ALSFOoydfwywEJIcNTc9slstOOoynvg2QsW+cGpNcOySiF1S&#10;n7NTjsilWC+ed+NKDBSSEaCAN8jbWl7xSXD1pQe+VlmG/qip/eMB8sICVdIolHIDbxyVUxQl3dM/&#10;wj7ORtlSCpTrkbTa0+OG0Nj4TUZYJMgE1t2FwhU9hiWEg01rCv22pkKQFWJLdfsUJ8cmAkuud12w&#10;FAS8oRvTI8VM6bUld6kHJWqPtS0i/F9+EhiVSR4U+0RgMUbqTSW5wcLKisEcD9G648KLX/VkXcsM&#10;HCltbZW3rXGmNuAjRgOpyQVFqKCpyRQlOoT+o9B0GQKgIToa4AWaaafFxSp79cmgt3zUPEZElCXn&#10;Y74LZAOCljhSm1qvBAMJUtz3QtwD1rkWNIcatTqor7ZKgypx1cnfiMkKQYqb6kx7AY2xpTW/YHrk&#10;tmSITVqbcRXxx2WlSLUXlcL44VpNuQGxyBYJdcwyXEhY7DoMqLIKTRwW/wDeVZvDCIpBtEWsyzfY&#10;WgGToBBFIO/ldmIHTIEoCXsjDemRZrCp7jFDgvthtKrCGLClRlgKpw5aNKps22Algl73dyD1wiYZ&#10;U3HqcgNHFflk7BTQVxcQS9dsgYsaK4QwP9lsjwqqpYoPi64QtqVzdMvwx7DEyWrQDgjdtzg4mSw7&#10;48SXca9OuPEqMsbPmeUu9DhBtiUZcTvD8IAoO+Sawp2c0k0nxHb2wW2lMCBxPKlO9cNW1IUm1BpQ&#10;fdkeBmGhLag9BX5YeBaXG8gj6UGWcKCFM6nH2+/I8K00NTjPb8ceFPC2dRIFeOxw0F4FcTCSIyfP&#10;ISWqS+6krAjH7TVrlTKktkPfFCizk5JIC5ST8sKr/ngQtK1OBK9FoclFLJIN1HhTLWuQWXUogNVA&#10;5t3yoqEluGeUkua48TMKIhqanBxJVkiyXGqrHO8T0JJw3ahOS6onJumCmukvmv3b4U2GC2QCFPxd&#10;TkOJk4oD3wIVVg5DYV+jFUVDZ/tNsBk4oJRTSkbBKj3yxgoG3WQ1KkVysxZXS4adH264OBeJWFqs&#10;e60rkhFFtmInuckhabZQd2P0nAmm+Ea9Sa4RFW/WRB1GS4Uho3MZ35YmKKWNexp3wcKaUxqKE0oT&#10;XvkqXhRqEEVwFiUDqN08Jom22C6UJY1/KTWpxEmzZxvnp9s4eJUM87tuTjxLaz1SepyBkler0wWt&#10;phpUlZDXJKUzDfvAPHIsKQWqrSQt4jEoCXFgBTIs6aptWuNpU23OBC4sKbYqpn8ckoTDSZRE9D3y&#10;wbprZPwariWopHqUHpmvj0ypkECj0OBmjoQMU2mto3Ah/AjCC3RZ7bvyUfLIFrKAu4iXI7ZTJESh&#10;hF44G4lv0K9MbazJ31Rj2xtHGLTixjZU4ttTLLSV13Z/WVoOuRk1SFoddEQD4yfoyHCiiqJpdupr&#10;SvzyXCnhtXW2gTcKPnTERTwN/WIYugAyYizEVNtSjHQjJcLKlCTVRTapxpPCpLqnNgpFK4p4Uap5&#10;YGspPdu3Mgk7YOJMSgmmPQHJcTK0Ozv3pgMkKumzcbpa7DvhBZsnRq4tSGui8Z5DplZUSpCfXgzB&#10;SaVwNvCi4yp7g4aajFFI6jBwqAqmWg2O5yNJUFgMrcpmr4DIEEsuIolpI7cfEaAdsRFRG0M1xNc/&#10;DF8KeOAy7mW0Ve3skj+I7nuTkQGJJLU14kJ4p8Te2WcmQgpxwyzNzlNB2AyF2vF3Is8IhVzQZIBh&#10;VqYnMo/d7DEsyKajtF5cm3OQ4WBNrpbhIR4nwyXJkI2h/Slud5DRfAZHitJNckUkSQrU0AwgMOaG&#10;luy/wQD6cTKmdAc24bOp5P8AE3vkavmgyVpZo7cfF18BlgCBG0KTLdneqrkTK+TLiARMdssY22Hj&#10;gEWPNRlu6HhDufHJE0yoDm1FaljykNTkKtBlatJMkA36+GWVSiKGPqXRq2y+GRMr5J4q5IuOBYl8&#10;BiIseahJeF/3cP34SaZ1XNdBaUNX3bI1bEytfNcpBt1bwyXJQO9TiWSVucn3YLtJIRDFYhVzTCAx&#10;AtTLtMPhNBjaTsvigWMfxwAMeaye4I+GPr44SaZAd6nDZmvKT4icjzQTavLOkA/yvDJ1SRFCiOS5&#10;blJsvYZC7SZVyRaokK1Oy4QGAFoZ5nuTxj2XxxMu5s5KsFoqfPxxpqO7U92I/giFWyXJkIgIW309&#10;nkM055Meg8MrqzbAm1a6SC2UsxofAZayjAlCiEzICwqpw8TGSnJp8ZG9cVBKHWzMW9K4hPF3tTnm&#10;RxU1HbCyjSjWSuw5e2IKTSmbeWnqMvAeBxJQCFKMKkjOdycWYFtXEy8gGFB3OGl4HArIf9F3+eFQ&#10;CEQGljjI2+jBal0dAor8RpgWrWS2/JasBjbBfJHEApQioG5whO7Ul+t2eJAHDDIJEQFjxckLDYDK&#10;2y1JZmm/u1qO5rkgiRpdcxKiqad+uStgN1/rVQNU16DfA2qMcbPJyBp74LYkqj2Bio0gqAcG7Ve9&#10;Ie4hFaxsSTjbYLHNYhbofxyQQTaLS35rTqF3rkZFILcNyQvFCaE4gs7BVhH9YqhFRiwlSx4kRhFS&#10;hptTtgWLZi4t8J3640ztyvCzBaVJO5xAa5BZbognKUBr39sNKIWN1RokJ+EDbwwEMRABCyzBQVA9&#10;hi28LcTBE9Igcq13ybEwBU0uXV2VwDXCghXijQpxNa9cixIRkNsqKJZDv7482JJUGgXmQj9dyMaT&#10;G+rRVutar2xZcRcSFWg3Pc4C2ByPLGaxHc+OESQSFRJCsisaO1d6YlgaKLno7lUFT7YSxiKUCjkU&#10;3AHjkbbAQpk8DRVBOLItesyycXFD4Y0jZTmguppCqgcK7YbazMBsweh9oAnuMr3SJcTUlyIwKpxU&#10;dhlgC8FKn12aVRzAKdgfDJE0jgCyVgFqi0yCTKtlVofTiDMftdsCiVqXoBP7um/XDbaD3qg6ggUI&#10;yKF0F+Y3aNUHxdxkgGsxC0zgRFkFCDTfJEMYhRt+dzyYrWh3PhiWZK/+6aj79zkKbFT6wjEUAUdz&#10;3yQYGFrbq5WR1MVSFyRDACl8aLLIskhIp2yPNkWpnWRjx612ONUxAVrSFEYLJQjxwBBJKGvoAGYw&#10;mqjDSOKggjHx4qSDy/DIkWzBtVW1T1fRioxpWow1TAmuafRw8IwDUU6ZIBiDaAluXJ9MitT1wkto&#10;Cpa3dtGGSUFGXucYi2Jigmv1cGJDXfEimwBqNDJJ8B+IHfK0kgDdFvecyBIoqOu2SLVQKokm+yge&#10;+RKOAKTWscxb1NyemRARLEChZdIhZFrGDx7EZKnGlhCEk8tW0pqFKinQHBbUdMChD5QilPwMwNfC&#10;uEEtJ0yjJ5NmVPVVl4itAagnCCWs4Cl1x5cuov8AddQfDDbVKJj/AAoCXTp4TRkYfRh8SlET3KXp&#10;nuPwyYyK0UI7ZLjQt+yN8PEytrpv2yXEuzdPHCtO7Y2tKsY2yJKVYLQYGQDWKW+2FXYpWPixW8Bh&#10;CCG+HfCtNemMVpviK5FFLicWdu27Yq0V8cWNKTqBvhYFemBna/amLJ3thTbWFi2PHArYOBLuvTFW&#10;qgdThpbUml8MNMSVMv3wgNRktJrhTdtBt/HAqIAIFcgndyyV2wptUAxZhvalcCVrSAdMaYkqYcPV&#10;R0xWlVIgMbWlQJT2wJpxXkKHCFpQkTCxq2lrTfFBXAYqAv4jbAzp3XFNNYrbga4Vbp44FaOFVuKC&#10;1x3wop2SQ1irgKYodirWFVwpgS174q6mLFx3wqXYoaG/TFLdMCXMdsUtHCimuuKCbXAU64FDVfHC&#10;h3XFkHYEuI74FdSvXJMW+mBk0cVdih1DiktgccVcd8VcMVb+eKu2OKGhvhVumBWj4Ypd8sUOOKSt&#10;6YocTirQr3xV1cUW4VG+KQurtiloH2xS1TC1826DFIDj0wJKzjTCxbp+OBk0RTFK01OSYE20aDFi&#10;374EuBxS3XapwJDROKXdt8VcMVpb3wppulTih1MCl1MLGg1SvTFbtumKgLeuFQW9hgZtjAlqmKHU&#10;xW7b6Yopo0wrzcBgTS4J7YLTTRWnXG1pekfI0XfIGVLYRCaXcSj4I3I+VMh4jEotPLd0vH119Pn0&#10;rgORsjEnmEVD5Vct+9fiPECuQ8RIxyKZReTIdqsXH3ZEzJbhpifqKMXQbKIbRAEZDdyIaYBFrY2z&#10;IHSMCnYZILLCEXDYKI/UUbeGT4UwxgKHqKhrQAnBwuWIhT4F6lNyfuxZ8moojCpIAFfuw2rUV1Il&#10;OQFMUc193IHjJYfSMlaKpSt7cBePMU7eOC2uysuIOC1V696ZJluqo0jQAFRUjY4EgodZZVqQPnjs&#10;yVYSs68JNj74AWFhe4twnpx1Ld8koHep0Z6pTp44KZXSwoa0YEZFPFa2dQYuCmlN65MIVLeKX06C&#10;jH57Uwc2q1eIJwIP269Mi2BDrbsstR9k9e2StSqS26qwO+C2NW1dkpT09x3GISUREyxDetD1pgVV&#10;laNwBHXj3rhUBDXDrFSJxTvUDJBiaWzK6AFhsR2wFlEoaOD4iyipPjkSU0Bui4RLCRI22+BlYKOk&#10;f1PioB8sLAABTCuDUdffphTQU5I2MnILQ+2ELsrhnANcVpSUMzbjY4bS6W2MZFRgQZNleRC4WKIS&#10;JT8MhrtihSEY6E0HbAzV3BWPiKVPfCwpZLKBDsNxjSQAoosUlG4lT4jAVLU0aH4lNT3wUoUHlopV&#10;vvxZ0gXuYlQowPKvUZIRRay0uChrx5eNMEkSpFTsGIEanfAGAICj++QhWNK9jkmwyRKxFkPL7QwM&#10;LQhh4OS++JbAuMDceQ6ZC08SpZXcqN6fLiB2OTYHdfcyRICwp6ld/fHmkRppbWieoDWuRTalKKUr&#10;kgyRMMStsdyemQYTlSqtm1u3qcTQd8WsHiWzXSuQxUcclTYAhpFjYVStDhpK76xFIKFeLDaoGFjw&#10;hqKJlJDmoPQ5G0k965YgD8NBhQuYgbNuPEYGQCGkkWMcTQnscLKl6yhk4kD54EBI9c+s2rrLEaqe&#10;wyxkZUjBH+5SUDkWHT3yq2ky6pgnIICKg03GLIG3RIgbwr3xWkVLAoFdiT3GSDH3oJ4qfC2+FsDk&#10;t3+QyolBlSLEQjHLw75WSxO6OgjWdQQ1V9sbY8KEvBPYN6gHOLv7YW4RBRltd29/Hx2IPUZWgx4U&#10;ru9KuNPY3FiaoOqYaTxbepF6drkd1+7k+F+hBwBJh3Kd/oKy/vrM8JOtB0OFYy4VCz1mS2f0LsFS&#10;NqnBbMgSTG70+21NOQ2fsw64tW8UpE91o78J/iiPRhiW0ESThZLfUoqMAwIwNco8KWSadcaa3qWh&#10;5Rdwe2KRO+aYWeqR3I4ORXuDhWUFC60gqTNZni3Ur2OKIz71lnrXFvRuhwfxxCTEHkiL3SYb4c4z&#10;xk7MO/8ArYECRil0d/daWfTuxySuzDGmQqSasbXVI96Nt174WO8UrksLvSyZLeskVenU4shO+aY2&#10;OpRXy+nJse4OLGcO5bdaFxPrWTcH68e2IHcwjIjmstdZaFvRvRwbpXsckCzMQeSIvtMtr9eafC/Z&#10;lxq2vcJYbq90o8Zxzj/mxbhRTFLq11OPi1GB7eGRIY8BHJLLjR7mxb1bJuSfynG2XH3oix19HPpT&#10;gq/cHJIMLVbzR4bserAeEnYjIsRIxQaX91prCO7Usn82Hmz2kmbC11WP4gGHj3yJYEGKWmwu9LPO&#10;3POL+XuMLISB5o201aK4HCQAHuDiph3LbnSVc+rbHg/t0wIEq5oeLV5rNvTvFI/yu2SbKEkZNbWm&#10;pryIFT+0OuBhRjyS1or3SjVCZIsHPmkSB5o621i3vB6clAT1Bw0px9yGuvL6s3rWTcH8O2NsRIjm&#10;pQ6rc2TeneoQP5h0/wCCwsyBJNBb2epR+o4DAjqOuLj0QUHp1pcwBo+ZCV2+WERQcu6rJpcjEnkK&#10;nLqYmZKlbaTJBMJTuMNNR3TRx8JHfLAG0JNPaSV6HJkpEkOYHHVTkGXEFS25Ryqab1yBYzkE+K7V&#10;yQQFGW8EH2hkwLZcKl+k4e+PCnhXDUIDvjwo4Gm1GDwx4V8NtLy2k2NK4OFHAq8ITuKY0x4XJDCh&#10;qoFcjwo4FYUpkgyCX3sYrUd8nbMFLXtR45UZK0lo5NEqPcZHiYmdJzaI8cVJDU482A3Q8+oMh2Ay&#10;0Bv4Qhv0oT+wDgIRwgoqC/hkPEjicjTAwpXnHNNsIZAoGrKepHywkslSG8YGjbjxyNoKKa3EvxeO&#10;SthbSRyRGo3GAItFNUiowhIS+dGrkkhQaInIksrUzCMja2s+rkGq7YOJbVFeVOjVw8S2qLeSj7QB&#10;GSTsu+sxP9taYEUirZ1pRemBpqiiSAeuTZKZtoTvQYlFLGsom7YKWlh0+M9cFIp36PXscaTus/R1&#10;OhrjSN1v1F1IZTuMFIKzUYiHVx364abonZDTRlKZEJu1FjTpXJhjbSysvc5K1tY079iclaLaFy67&#10;gn78eJDbXsh6nG2QR+mXTS1RuoyslhIpjKvNduuSBSgjbzA7ffhJW21Ew+0KjIIsK/poVBYYKQg5&#10;hbnrtkuFmAtWxWXdWyJYkkLxpqL9psUbt8YoegqcICeC+ajJqLDZcmA2AAP/0o6Lh/HMziayVrTt&#10;4nBa25Lpl3rhtNq0U8shFDhBtGyOVuC1bAWJQj6jRiAKjxwKA4agpNGGPCGdKq3MbCuHha6b9WDt&#10;SuRMUgO/dPtQYOFVptoW7Y8KF4hjiHwimI2Su9PkMBSp/UF6k5Gltr6ivicaW1N9OruMFJtS/Rrj&#10;vhQ0LNx2OITaYW0HpLv1y1BKy6dlX4RU5AlAQBjZvtVyIkzpVgQ12ywbraKNyse3hgY82kuBKaAf&#10;fgpJC94EbdqY0xtZL0C4krSHbI2ypRkkpsOuRSrxWyxj1ZvuyQCVRbhpWogouTY0iGhDbHrkSEAq&#10;DWS1qTTEBNq4QceINcKCUJJCE3yCqQoNzhpkEXb2wPxtkwGJVmQFaYkICGNop3BFcrpk4WZO4I+j&#10;Ctq0FsYzVstCkt3dyLcCu5OC2CAOqvXp92GmSqmpqR8QNfEYeFWzqkf8pOPCkBr9II3bI8KeFel5&#10;EO2PCileOeOQ/D1wcNKQ3O4ArkCUJPczc2yLJDNTvkkuFMNq3WuBDVQMbVtfiNBvhCpzZQeklT1O&#10;WIJaubllNE3OQYhWqzJVhucaSUGLJmarbYhNomYBE4jbAZIQXAHrlbJTaEHrhVaYAMCadHb8jQAn&#10;JBbTS2tzAhB6nJsSbQ9xY8jyyO6oUxNGduuETZWqx38kezb5K0HdXS+hf7YIOAwtaRSQRnen34Kp&#10;iULPcNUqmwx4lAQbKeuAyZrDU9cAKuoT0rk+JbR1pac6PJU4eak0iZrgQ/ABsMWAFt2z+r8TAU+W&#10;SDIikSycl60xLWgW0uM9zX55XwpcNLQdzjwptEqixjjXbxydKsaCOQ1JyJii2vqUXXc++DhZNraI&#10;Gr2xpVdgF2GRVJ7yX1HJ7Y2kIX3xtLhU1AphRbjhV1adcWTQNTXG1TbSoiSZD0HTLApR97N6aVH2&#10;jgaULaGZvikG3vhBtmd3XECTmpdQe+RIQERbxJCtENfHDSk2hJ4zyJ8cqKQpBMDKnFR4YsWvq/M7&#10;dMUqwiit95Dv4ZIBLnvD1C7eOSpFNC6ikNHFDjwLS82Cyb0p9OQqkKD6YAd3UfTkhabbjsY0NTJ+&#10;OSFrumCyINgfbJ0xpRa0B3U1ykhNqb2bd6DBS2tWzBPxMuHhSiorSJfc4eFCuCkS77DLKYlBzXMU&#10;mx5fPIlQFSzCV+AHEBkQiLxQIWB22xtgxzlWpx4mYW1I3OPErZevTHiSskmrjbGmwTT3xteS1pWJ&#10;pWuEJCfSDja8RsaZXJkUJdqFjRD2GRQgCteuKWjEMNopopTG2TZH04ENgd8bVeiFzQCuEFLIYF4o&#10;B3plrCRQ9/C0jgqCQB1yuSAg/wBHSN9rb55FkSrJpjDqwxpFqgsKftDGltsaeK1JqckIp4kRLAJQ&#10;FY/CPDJkWwBUxZQ9AMhwMrXraRJvQVwiCktGSCP9oV+WTEEblVjZXFR38MiYq6WaOD7dd8kAhDnU&#10;Y+1aZIBNLH1REG4qfbGlpQbVpCNgAMFhNK1jcvMW59sOy0jZCyoWHWmQKLSWV2qWJNTg4man6rdy&#10;fvyXElrme+C0O548SuLkjBarrVqyCvTCDbJPo8kWkpTqsqvJxHYUOVyWKWuw6YGSwgU33xtVM0HQ&#10;Y2hyrWlcBZLuNOuALaN0yizADqT+GWhl0TOYkOG7ZBAWakAwDYSwPNKyoGx65BnamdjirqYqtYAY&#10;q4Ka18MNqrwtxbkRvk4lLJLduUanxGSLApfq6F2B7UysoCWLavIaBTkLZ2mltp1wei42m04stEuW&#10;PxgAfPIGTKM2XWyFECnqBSuFkTasbZJN265AhhS4WkS9d8FLSpSMdvww0vC088cYqwphpPCh31SB&#10;O+SEWfCh31yMCoqR7ZLhXhQ764zfZFPngoJ4V+n37TuVk64lTFMnq6EZFrKR3DUJOQ4myJtCmUk0&#10;w2zbqcFoWNyJr3GILIFkVq/NA3tlhaZBA6nGQxYDYjKpNfFSRSsYzjbaCtqDucU22u7VGTBUFkem&#10;zGSIFuoNMnayCMkAKGvSmQLUWMPGeROV22RlsiLKURvxY/fkwbZVaao5YVBrjyYclN3d3A6ZG0iQ&#10;VpJXiG/T2wWthqKjMGepHvlR3ZcVow3kMYrUfLJAUogpmSa76fAmR4r5JsRRNvarENh9JwCLCyVs&#10;18iHhGOT5LkzEe9TW2eY85jX2yFkrxdyKPpwrViABkwGNEqCXRnNEBCeOC2dAKq26k1O5wU1ndc8&#10;ixjbc4bpeFC+jJcnlIdvDI3bPi7kSsSRCp2GERYVaHlvGf4IB9OEkBnQHNuGz35SbtkebAm1aWaO&#10;3G/XwydMhFCkS3W7fCvhkTK+SbrkiordYl32AxEWurUJbwseEIr74SabRGua2GzoeUm7ZHc80GVq&#10;0syQD4uvhk6pRG0OfUut22XwyJNqZVyRUcSRip2GIiwpRluml+CHp3OJlTLkugteP2tzgq2JNr5r&#10;pIfhX4myfJkIqMcDzHlN92Qu14kSzJAKtt7ZMBAFqCzPcHpRcHEz2CISJRucDWd1rzGlI/vyXJlV&#10;KcVrvyfdshzUyVZpktxvu3YDJVSiNoYRSXLcpPs9hkSbUyrkigiQip2GSEWIjaGkne4PCPZfHEmm&#10;ygFaC2WP5+ORAaybanuxH8Me7HJnZkIqSWnqnlLueuQ5sZboiWaOAValewyYFJ4EDGs13KXb4Yx0&#10;98ja7dES9nwBYGg98mGFFLSFn3X7xjxKRSi8bJ/dg1OG0xmOrnVhGObEk9a74bZ80Nz34gCpwWyN&#10;BBXIAYgio74WYK+yhSSiKeCjqcVMiiV2+HsPxxQFFFC8pGNBWmK2ro8T15tsdhh4WEgo3lsApSEk&#10;NjVMd2oYYEiSMKPUH2m8TiUrppAkTJUGvbA2NRMPToRTbthAajFTDuXHqCoHbEtgiqyyLKOUifCp&#10;2oKYtVIqBFK1VSBTvjSapCPKVaiCvscBSqWqUJMtADWmIFqTaHLmjKq/EP2saYjzXWt8YyUkqT0w&#10;02c0Q1ssx+A0C70xaeHh5KMFxJG3Ir8PthZiVqMZf1Wm6u22QMm0ADmj0gZRzl2B2OC2MpDkFFoU&#10;ib93vXGmAChzJJZe3Xxwt902ZfSQAftffjSCVQWaKnrPVjWtMi12eTknjZHbiKsdsk2cKFfhxJbY&#10;g4FVFuFROYU06VOSQQnclqrxKeQoRXJU48gShOUbjgtK5FmIUpQABTQ7DbIttqc6NQcepwhrMlVZ&#10;mVKPGtPfrhUxEl9uvBC1OvTG07LbdzFIWY0Zv1YbUhUeZJFoxH9cNLSlKyQkFB92RpQLWSXZkUSI&#10;N+lT1xoIIpVjupQlGIOG2YAKvEsLpzdviPbBwsSDeym1ukopWoyKZElfBaCX4eqjviBbSVeaIN8C&#10;AfLJ0iqQd5BsFJ3yJDZGSiUDgBiRTFsWpI7P6YqfHFTS94/TBPQHBTWhfSLKODA0yVsgaVI5mQ+m&#10;rUJ3pizVjA77kEk5AlTKm47INLwavyxtgTbmjjt2Kg75NYglUjDTmi0AHU1w0kilBZOEgjUgp3ON&#10;ICZosb7hqAdzgpgQUFcTxEhIDWv2jkiKSAlkxWJy5oADXBzZAJppYjnb6ytFLimPNqMERPdshJXf&#10;sAMbbgO9SgR5lK8QCN6nrgCCQ1cRxsvAkHxNcNMSOqhY28ModYyCy741fNaK5XVNgOvWnXBSlXjj&#10;CyAEVLDv2yVMCLV5EWFuOxr4ZHhpMQ5Am5IO3fEBK1XD1CmuxydKsjdZ1BB3yKeSKtozEWFRUjph&#10;AYbqLrXZqGm4xK1akR1rv3GV0vCCoxQxsvKQfFXBwolgBUrnTreSh9Mce9ckQ0+AFN/LdlMK8OJ9&#10;sjTVLTAoaXyRCFD8iCegONFolpeqTy+UXU7NQ9sAkw/LkbqX+Dr3qoDfT/zVk+MtfhnuUJvLl5D9&#10;uFtu43yfG1EyH8Kj9SeMfECPng8RmCVPjvQdclxLxANcHG9MeNIlbjUZPiTawuO+PEF4g4HG2Qbp&#10;44WVN0rhWnCuBBd8PXCh2xxS4imBaaNMKlaadMWC1WoaHFI3VOVcUt++LJ3GnTCxd74q474q0Tti&#10;vNQd6nJMbWGhwsCsIp0wsKXUyNs6VI4qmpyNpARXEU3wBsIUXCggLhY0vUjvkWVrJH7DJBBUuLHp&#10;htjarDER165ElICuaDrgbFpuFGS4UWFv1kHrhpbaecdKZFBWKwIxYLxhtIX0r88CWjhS6mKuApgV&#10;zHFS0TXCrsbTTVMCGqZMFBdTCimie2KHUpitOFO+KXU2xQ0cVLhXChunfAlph3wsacBTfFabGBlT&#10;j44pdXFXDCjm40wLTqYpawK0MKrjtirVcLB2KQXYE24DFWxirXTCi3dcVdireBJLQHbChsYGTWKu&#10;xVulcVdXFWqDFWq4q0djiho9cKCWxgS5sK2trii2+tMDLm40xWqdXCxLVe+KGywO2Bla2uKtdsKK&#10;boMUUtIxS3TFacxwJWk4q1iq4DFaapil1e+Ktk9sVaA8cVpumKKb7VxWmqd8Npp3H2wWmmwu25yP&#10;Eki2wv35HiRS9baRt+J3wcabCNttAv7jdIWA8TtkTNrsnlFFL5Xux8LBQfnkTkbo45HoqL5WZVrK&#10;5qelBkDO0jBIc0SPLMUcfqsSx8GwWW84OLdH2Pl2AD1XjVlO4JwG0R04JTOO2jI4Iiqqnwxq3KOn&#10;EeiJks1kUGLtkxBAx0tYCQiN/iC774Kb+ELpWjhToCPbJCKPDWq0YHJOfLCAmlKJGb4utd8BSCrC&#10;m1CBU74KTzanlaM0hbfvTplgWqU5JVRVLKC58RgpiVZSn7QAPamNMQt4VBFRQ9MDZZQUiPHs1MiW&#10;cd1zAslE326YqQvadPSCuhDgU9skGHCoLZMRz+LjiZMqtEMY+IRT8VMFIEaUv95kpIBRu+CmXE3G&#10;ymFjUHj0GECmBjaHqpAZF41OStkFzyNCKtvXxwLSwOJfjBJ8cSlc0QcVT7PfByYyXisagJWmNsRI&#10;DmuQyRnktPnkbbNiqSS+mfU6mnTJhiUNJeGUhjtU0yRC8QCawxxL/vTQHxOV01fVyX/V0DloyGjP&#10;hkqRTn9KR1WtCO3jkqZm1/AFqkVAwMaQN1EWPEE0PbA2WpXenspUo1R3wMbKKij9RKORxGCrQbRR&#10;s+KjgD064aQNm/QdhuMNMuJSeGRTTocaXiWpGUYsTXxxTdqfFmqScWQXsQ69Tt44oppKhOCjfxxR&#10;QVkQFf3nbCChRZubcQKiuxwslUR0Wh65FjdqVY3PpuD8xhSpOUUUQ74qFFGCnkeuNsyFkreoCydR&#10;gQEKJ2dSXRQQaV74StC24JXhbmlK++RLOgVZ712cSUAPfDTEwCy9VpPiHffJBittJ5LZSKc69zgQ&#10;BaoWEnxttgLZSls7hAxBJwIIR5jBUoQOQ74GIildwqqaN1ywFkQrQI6fFU8fDIktZV5l9ZeQGBmC&#10;pxytCystKDAWVCSZ3N76qAV2IyYpiI0lTjiwLbqcJLJViuIeVN6ZCkUsEXJzxBocLDiRsFsFUsw+&#10;WQpjxWhK/ExPTtljMqAIJo9R7jFlaJsliccHFWFd6YDFqluV9xawjdDt3xpsCXzxKaKTtiWRVLZH&#10;SgUA1yFUwMQjY4JWNWFcV4uiHKhGovXCzCJhjcHrtkOJjKSs9l6hrTph4moqd/zs6Pw5J3PhkWcY&#10;2i7Oe2u4/hoQeoOQZeHwpdc2NxpzetZ1aM7lfDEtgIPNHWGrxXg4nZu4OKmFIW90Zg31iyPFupXs&#10;cjSiVc3WGt1b0bkcHG2+LIwtW1DRob797FRJeoYf8bYGreKXQajcaa/pXg+Hs3bC27STeWC21SKj&#10;gMD3HUYlrIISg295o78kJkh/EYCWXEDzTe1vob6OjU36g42xMaQV1o727evZH3K4KTx1zX2WtLI3&#10;pT/C4wsjjvkvvtHju/3sJ4SdqdDiGINIODVZtPb0L0bfzZJsMQUxntbbVEq257MOuBqohKyLvR23&#10;q8XiOwwMweLmmlveW+ox8GoQeoOG2MsfCl1xoc9m3rWJNOpXCVGb+cjNO1tJT6Nx8EncHACgxvkq&#10;32hw3X7yE+nJ2IyVWgSIQMWqXOmP6N4Kr2fCGwASTNzbaolGo3v3GAtZFJTNZ3eltzgJkh8O4xum&#10;ziB5o6z1SC+HpvTl3BxRLGhbzQSG9exbi38vbI2mM6U7XW3t2EV4vAjapw82RAKNu9PtNUXlsG/m&#10;XA17hKit9ozb1ki8R4YWdgprb6hb36cXpv1ByLWYEKE2jmE+pZsR4r2xUSXQat6bCO6HFvHEMzC+&#10;StdafDfLzQ0f+YY0x+lLPXvNJbjMC8fiN8LMEFM4b631BKNQg9jgLAxpAz6RNZky2T1H8pxWMu9f&#10;a66K+ldLxb3GGmZha+80mC9/eQ/A/iuPJiDw80Gs17pFPrQ5xdmGJUzEgms95b3dqQBXkO46YQwj&#10;Q3KG0qxFslFNQclTjGRKYzt6aVAy2IbREJZJqsieG2ZAAZbKJ1uT2yVBC9Naf9pa40jZFJrMJ+1U&#10;HBwp4VUahbuOuAxRwLkurdjtSuRMWPAiKgrt0wJCWakMsDMJQ8h6E1yJKWll7ZG1VFYeGNptor3x&#10;tDXrSJ0Yj5YbVy3sikNU9d8Jkglk0L80B9siC1ArJIBL3ySVhto4xVsjVoq2454ieAG+DhXgAXTm&#10;i7YQGY2SmZd64ktiHIAG2RJRSwiuC0lG2d96VEk3GG2tGvbrN8aH7sK2tGms3UjfAYsCSQjI4vTQ&#10;J4YgIjFQuHdOhyymxRW9kUeOBlS9bpX+2KY2il/pK4qpyKCaW/VSOmCmPEpyRFcaZAqRG+4xpJb4&#10;inzxUBoxZFBX2w4OPfCGPCmJFRlgVAXsboaqTTLQlANPIOjEY2yRel3Rkqj9RlZayUbMzKOQOEMg&#10;hGvZFyVMlv6RYdRkaUBWaT63CSOq75FNqMjCRCe4wIS0SVNDhIQWyBkUKZG+KFrLXDa21x8cFskR&#10;ZyejKGPQimRtqkE+Q8hUZMKFqu1Ty6ZYyX+ovSu+Ck8KDu5SBQYQkbJed/HASytHWIoCMrLA81K8&#10;Zh45bEMrQbT1+jErdqDOe+RS/wD/04ucvalvGuKqkcJc5JlSZwxCMe+T5MCUDfXNTxGVkopL+bE7&#10;42yIbqeuNqsJGHiVcJfDG0qiOxw8TJMrOJqcn+7Em0SK6eb0xXvkWCCe8dtq0yTJpLwp1NceJXNf&#10;SsfhNBhtVaO+K7Pvh2SaKIXUkP2hTDQY8KLhmEoqo2yNIIbeVYx8RphWlD6/DXrkeFWxcROK1Bw8&#10;CrvUi7EYOFab9JDvTBS25Y0U7Ch8caQ0IFB5Cpw0trmiVutciQkFTNsp2rkeFNtx2iRmo648K2pz&#10;WplPXrjSbVIIPSWh65YhUqd8CEJOHqTvkQaSsiLKa75K7SSEX6YkG+2RIYgqXopXc/RhDK107lfs&#10;ZLiY0hDI7dTkeJstpQx6GpwWqMto2Vd++WBiSimYRiuAlgkd7MZWqO3TIWmkPyIG+FVPlhtLh774&#10;LSvUgYbW19ee2EMU0s4PSXkeuJLJTv5eK8R3ypUr+eBKwrXEMlyr49ckh2BDguNJKNsoQW5ZYApT&#10;UUVanphLWgpbtY6+kor45EUyAQb3czGvKmHiZUviu5E67jJWClFJcrJs3U5AxtFL2tq9MhTC1n1J&#10;8FMraMUce8jV9hhpWmvCu0IAGG6TSg80jH4m3yfEq6CZ+YUb164kopMXWJRWTI0xQbvbV6HCIsqc&#10;ktqP2STkqRSLS6RtgcSEU42gO+VcKbUHtAerCuNJclmlftDHhW0VHaxj3yYiwJXtJHEN9jkiFAQs&#10;him3JociYswEVbxrGtE6ZOqYlA6pclaKpNO+PFTEJd679icPEyXrdSAbMceJLhcM1S7E4OJBWC4f&#10;xw8SqqXB6sT8sbZovTi0jEk7ZElJR924iQn2ypgkLHv3wMgsO+KtKpOG0r6U3xQ0Vqd8bVtVAwgJ&#10;T+xUJEBlzCS65kSPdgCewyssQlVxdSzE1NB4DHipmhgjV3ODjTavCZR0JyzjUm0Vb3RZuDZE7rSO&#10;9NKb5AxY2hpZYE8DjSVF7tj8MY4jCtIckg1pXIksnHmfbG1VYbYswrkwUWj7zlx+DbASwSiRTX4u&#10;uASZU0qnsMPGm1aKGVj8IOHiW02VCEp+1TCWBQcsEp67n2yFslA28x6A4RJUdaWzR/FJ92StFoe8&#10;YuxpWnbIGSQhlXxO+C2Sb6dEQpYjJ2iRX6oCYaLvkSwSAxtXZT92QZu+rSuPhQ4UWs+qzdApxtW0&#10;0u4b9nCi1VdJuOhAxtVaLSJQeTDCFtHX44QcV67YJJBtD/U/UAq2/wAsileNKX9onJ8LHiXDSovc&#10;nHhRa/8ARsNOhw8C2uW0gTov34fDW11IB145Lw1XJNCDQca+IwiFKQVePfCxQ1zexQmhqTkRTIBD&#10;HWI6/ZOToJMVj6zQUQffg2XZqHVpJG4sBQ47JpNo6EVORLXSS31ywkYAnYnHiZ2h/r03QMRh4mTR&#10;upm2LE48a0sJPU13yPEiITyyNYl+7JlElLU/jNMrLEJWwyPE2KewPWuG0UqqaCneuBIRunN8bA9x&#10;kwkhM2YFDy8DiWspFNQmmVMlEnClwOG1bxVxPY4FVLdOTgHpXJhbZAnTb2ybUUn1G0KvyJ2NTlJZ&#10;BLHU126YGS0GhxVdQsK02xVatBviq0sSa4VRFhL6UodsmGQTWd6rzHTIlFLXPrRVOwGDmg7JfKci&#10;lbHbTSGqKTiCpRUWnzd1rhY2qDSJmPTfAm1ddEcfaYfRiEWrRaPEv2iflhpKPjRIlCjoMsQ2eLfa&#10;FfngKt+tGnUqPauARtICIh1CGM7suS4GVItNciXoa/LBwNgiqprxPbbAYhNKx1l2FVoMhsGVKJ1K&#10;UmrMa48SQE8tXLICxqTkWBa1KPmlR2yBLUUhuAq/aJpkOJujuojZDXbfbDbJoJT4j92KLV9PnKzq&#10;DtXJxLIjZkqHbCWgpZPYyTOeI28cqIQJU3FpBUfERU4OFPGSq/oqFftk/qyQgjcrlis4fD6TkxjS&#10;IqkN1FK3CLtk+GmVKk0IlQqehyshqkGMyIAzDrvTKyFjaGkg4k175JtC9BVaKMkyTLRWcM0TdDuM&#10;kkp4BUYGohKJ7JyxCqSPEZUWsbLG0eaY1JCjwxFs+M9EwtLEWwpUn9WSpkCTzRXpRk74aRwr/TQd&#10;afTgpHCtcoRvvjSeFDLAC/qADbK5RSNkWLpUWrChHbGm2lFnmuzT7CZHi7kcQHJEwWqRDb7zg4WJ&#10;3WTXyxnjH8TZIkBnw9SprbPMeU2/tkDZQZdyKPpwLVtgMmAgRtCvdSXHwxbL44DJntFFRx7UxDUd&#10;22kVTQbtkqZCKhJE85+M/DkCbTaukKxrXoMRFjVoeS8LnhAPpwk0z4QObcNpvyf4myNWgytVlnS3&#10;67nwydUoihSJbo1fZfDIGVpuuSLigSIV6e+Iiw5qE15yPpwCp8ckTTYI1zahszXlJuxyPNiZWqyz&#10;RwDfc+GSqlEbQ/GS5NX2XwyF2m65IlI0iFegyQix4UPJcvN8MOy9zhJpnQiq29sF3O58ciBbC7bm&#10;uli+FN2yfJIj3qMds0rc5Tv4ZAm0mSKZkgWrfdkgGIjaEaWS7NB8KYDLubPpRkUQRfbxxAa7tTe7&#10;Xl6ce/icky4VywgtyO5yFMCVRmWMb9ckoFoT03uTV/s5GyWXFXJFLGsS77DCAx5oaW5eb4Ith44m&#10;TOhFUgtRH7nxwAWwJt092I/gTdslyZiNc1KG1Mjc5dycjuVMr2RUjpAtW+gZMBiIoGVZL6qmoTIm&#10;V8mUjXJFW9pHboEUfCO+MQ1cNoG9uQ7iGBaknc4mTLgA5qv1BiPE5INZQk1uqSUNAwwsggZdPcuC&#10;PiXwGSUnvUZP3QoRx374CyEh0RkkS0AQAmm5xZgoCaMNsepPTG2wbqMSJ6or8X9cmC1XumkqFa1F&#10;ajr2xIY3aXTXIXYD8Mi2ABWtbJXHqblvDASxkaVnTid+owMgLQc8LE1rSmJLOKM9P1Y1UnZckC1k&#10;brWkoBxrRcKFjLIyCRab9dsCBQaZabNv8hgZ3amYyWqvjXCjkvgtHkBnIogPh1wFiJqBvpUl4soA&#10;Y7ZK6ZEhWUGRqDr2GRJSUXHbGzdWchnIqFOAR6tfNRvb+WZaOQFr0GWMwAhoXWrNUg+IyJZFSln4&#10;ElepOBkArxWvrkTv2xa0TIrSRF12A6A98aUzAQ3oSFeZUAUyNs+IFDSWn1jjQ8RUEmtMbQUwlAC8&#10;FoRTHkkBSa4Zv3YrUCnsMtBTyVIAyGp+/K7RsXW6MHKDbeu/THmpCLlhZ25LSnbDTTybmiRYqt9v&#10;HhZRJKGSZ0TigB5HqewxDKnTwszhgQdup6ZNiCpGRUoGpU5ENi2dWWh7d8BKiXRUimFKCgwBTAKh&#10;ETmu9fwySgFSmZkbiKVrtit0qbj4W64qDa1NSWINCdqHrhCSAVW3u0U8l6nDbAxXqBdfF4eOJYS2&#10;Q3BgfjIpXpkCzFlVk4W4DR7setMaY8uaWXN5JISlCPHCTTPiHRUpxiWFevUnI2yEeqKhtkmIC7N4&#10;nFhIkK80hsqAsT8slSAb5qUlzJGy3FdqEU+eEJNIS4uBMwZhQjAdmYaFs05LK1K7UyHEpNBXg011&#10;QFiop13w7lhHJbmnDLQAmn3ZO0kKLuUIqoCnwwWwjEIUL+kJTAo2B3OAllMCk6Yx2yBQKKopgCIR&#10;UWei8q0r0OE7ti+P1IgJZN0PQjvhpqM1726XIJRfnTrhYSKHt4IIP3lsasNjhqliCoSSCpBNDgbe&#10;G0xsSkjBVJLe+Fidle5k+rkr9pqZIsR5rLe6PojlTrkQmmgVUVAC1rXCmloZQodNx7YKRyKFu7to&#10;3DmnxdsmGdoyG4WUGWQjbsMB3Y8Lcl3yFVUUwFeFS9ZX+AKB75Bnw02Aeh3xKLW+sfUANdhtjbAG&#10;0SCZPt/FTpXJFJVBCJAdumCmkhdGQnwsK4RFeEKhcUIYAeGHhUwtLZrZJmMYUEHvTKjFrlhCJGkW&#10;yQ8DEh23NN8Ii1+ADzCXS6BbsA7x0UntkeFHgBBnyzbTNSIMAT45G7Y/lqU7jybEi1LtX5ZKmo6e&#10;RSyTyzIn92wYfKmDjpEdNIKDaDdDcKDTwOSE2uUZBDtpk9dkYn2yXGwF90lN7OVa1VtjvkuNspRM&#10;fjh4mNNcCu+PEg7Kfqk7AZK0cSwsT7Y8SkteoCclbHiDiw79cLK7XpvvgUBUJxZLsKkNY2nm6gxW&#10;lOVtskGEjSh0yRYBb7nApDaryO/XFQFVYwMiyq1YkKK4GYFKbzHoMmEEqce7VOAsQrdeuQZ81pID&#10;b5JCsvtgTS+mBKnJEW6HfCFkbUHjZd8nbWsO2C0rCcULlffFbV0yJVVrgZrRv1wpbp4YopqhwK4Y&#10;UFawOKGwfHFku2GFC3bFS1kkNd8khx+/ArvliloYqHHwxV2BDdcKWsQgt0xV3TFLXbbFDu9MVbAp&#10;gS0cKup3xV1MCuxVs9cVapXCpcBhY07pgS2MUU7tiyW0rhY03SmKW6eOBWuhxV1MVp2KXYq7bFW8&#10;VW9cVapTFDjil3Tpihuvj1xV1aYq4jxxStIxQuAHbFK2mLF2FLZGBFLTilbhRbfzwJtx3xWltMbW&#10;m+hxWnE4oapilxwMqcBTG1pvjXfBaC4R18MTJAFLhESad8jxs6V49OuZd0ic+4GDxAwRCaLcnYoQ&#10;ffAZs+aKh8qXMvxckFOorvlfip8KRRUPlN5ByL18aDHj7mQwyRUPk6Bd3Ys/XbpkeMshpiqp5dtu&#10;QVQKf5W+RstowVzR8egWsFOSKxPcDrhpfywCvJpkS8fTQihBoPbAYt8MITFSGWini3XJgNox0oB3&#10;mDLxBOJDYaDbQUAWm5yNUggEKUtuRSpBPhhTVjd0oIUBB0yQTEUoiOQnkjEDvTBdNhIRFsZBsGrv&#10;3xBYWGqeryBUj3w2thbFa1WgJLDsemNoKsI2LUNRtQDG0cmvQkMfpr8J8ckjiQ0A9BvRkqx98BZX&#10;aMaA/wAoHuMCC1BFG9RJse1cKDutaFZH6n6MbRyW3Fu4+E9MFtkSoiABuLmowMipXJop9EUIyS0p&#10;qWIAY1qK4EgNPfy2aGgqD44hTSjFG9ynqcgtPHJWA1cV8lQTrdr6M5PEbVxVFJp0ZHwEgDrQ4C1g&#10;lTWKChVjQg0BONJ3dcRLQGoamNU2KUUW3rJ8NTuMFrS+OJCTQ08RipBRlgFeJ0NK70rhAaqUQysp&#10;Q0BGPC3DZDyy7ABOfjhAYkKP1YsdxxB3AwEo5oz1q0E+/YYAU055RE4iX4eXSnTJshQQ0kDevtue&#10;o3xMmZTGG6CfC4NcgGFLp7hVHwGoPamTRS2QNGvI7oetOuR5qpDifsmox5MqtUt7mViVqQBhtBpF&#10;B2HxA4bYtLON+dcU00skKmpYknGmJBdPG5pwFRiQoNKPAp9oVyLZdtg8iAp+eBCKUlRVtxiGJWKq&#10;E0XvvklpqSqCta/PFVjiPvsfbDSBaCPFCfHAyA71KW5AYE0oMFNgDc7rcoFgHFga4AxqmntzKlJd&#10;nHhjbG1MWg41RvoPXCoJUVKPt3rgLZarIzQnidwcNopuMcBVhsT1yJQunjAai9D1xCguiWNQaU5e&#10;ONWirVUdnjYMfiG4ydMqS+qS7PuwPXFTG0bBecEMbqOJ6HIsCCFQ6ilunClR44QGXCg1cSMWWpB9&#10;sJVe6MF5dsiGQLQVmowBIB3wlgTSJleBgAEofEZEMBBQSeg4k7VybOl8l4QOKtUdxiAyCG5cj8G/&#10;jXCUSRM3ExgKPiHXIsQO9RBMZquxxtmAFzS1671w2qziJdh17YsCVaKxmC16HKygTCMsUaAnka1y&#10;NrI2uuTFbH1XXr3Ax5piLRFuIrheSGoORJXgINpXdx3WlyeqhLxE796YS3CimVlqUN8tDQ16g5C6&#10;RKNIC90iS1Y3FgfcpgKiXer6braXI4SfDINiDikwdqOiJOfXtqJL7dDiwEiENZaxJbv9XvBQjoe2&#10;LYRaYXen2+pJy6N2YY017xSlbm60dwlwOUZ6NkabgRJOFe21KPiwDA/hi0mJCVvpk+mMZbYl469O&#10;+JbDOwj7PVIrkcGoD3BwAtZhSje6Oa+taHi/h2OGmQlXNRs9bMT+heDi/SuIDIwsbIy80y31BeYo&#10;r9mGG2AJili3V3pLCO4HKP8AmGBs2km6y22px0YBl/VhayKSuXTrnTG9W0JePuvhikSvmj9P1eO7&#10;/dybMdipw81lDuU73QaH17I8X607YKYCdc2rPWzE3oXo4ONqnCEmF8kXfaZa6gvMfC9NmXJUxqkn&#10;F1e6MeE/xxdmHhgbtpJtBe22pR0ajA9ji1mFJZc6NNZN69i1V6lcQWYn3q+n6+sh9Kf4ZO9cUGF8&#10;lW80eC8/eQn038R3wIEuFCR391pxEd2pK/zDAy2kmDJbapH8QDV74liRSWSafdaY3qWzc4/A9sDM&#10;TvmjrPV47kcJNm7g4WEody270WOX95bHg/t0yCBIhBJqk1g3pXa0Hjk+bcQJJmRa6nH8VGr374Ka&#10;qMUuks7vTW5wHnH4d8Ns+IHmjbTVobteD7HuDgYSjXJQu9CDH1rRuDeA6YoEqQ8GsTWbCK9UgdA3&#10;bDTOhJMpLe21NK0DHxHXA1EmKXyw3GiyIUbnG3UdxkiGRlYuSYTMdQjCSghPDJAW1eKOQQzW6wjg&#10;o26YaYAUjbElkAPUZMIqkTKBwNfDLwGYY1dAV8MmWSDMTE1GV2m1ZSUG3XG2LTn1DvTDakqbAg7Y&#10;eJbVIXIYA9a4OJiZMog/uwMisUHqC1SuWBsCRTClTkZKhyxGQKaXpLT54EFWEvjitrWcHCtKZ3ri&#10;VLKLEgxKV8MAceLdwrfsfay4NypGDxpJSuQYoc2a8uSncGuJSQUS4qu+IUIJ4wTQ4lkhpLZWOVlk&#10;ota03BwWoKkYffG1JR+mEoSn7OAFpsIqeKQ/EhOXAtloQ3FxCd9xk7Taol+j7SCmC0Uv9GKTdGGB&#10;XfU27ZBFqttAyH4umFr5qktyI+nXJgNgihG1Bq/ZrhpNLf0in7S4KWlUTwPvsMgvC5HiY8VJ3wsT&#10;EhXCKm9MFMQqRychXJJWXIBU1yyKQkcv2jjJLVpL6U6nsdjlRapBPiOa08cMSyiUpnQqcmWag23X&#10;IFkjNMkCuVPRhldsC4J6crIehyRKZKhtY33pkUcLQ0+JsLEgrv0XD4ZJhwt/oyM/LBS8K06VF2w0&#10;tLG0pf2caTSNgQxKFO9MNKBSjdVptlgbAlrNJX4e2JKlMwFKAv1pkLYDdSkmjjFeONM+FSGoBd6f&#10;dh4Vpf8AWophRhhCaQ0tkDvHv7YCWJQ7Wzg7g5G1Bf/UitCcuam40J2yYCQmNvDwFT1yymJKleXY&#10;QUXrkCWICWElzybK2xojwxQ1U0pilYRihesffFKOs7UuQT075ILaZSlYI+RxJYpNNOZmrkUqW5ON&#10;ppbxrgS2NskELqk7DJWhE2lkZDXt3ySbTdVEKfLfElhzSq5m9VjXpkLTSEkO+2EFQFMbnJCTJM7C&#10;2/bYZK0FWvrzgOKn4srJQEtE8gNa5ISZKy38i965LiRTbajM/fFOyYWjO68pDucaQW7m6EPuciwQ&#10;41IN1w7Niut9GRXGlpptRj6b40vCrxuHFchTE7OZ0TrSuS4UOWVTiYpcUTrTI0lxKe2PCrXBD2wc&#10;KLXKgXpscPCi142365JbUp4/WHEmgyBVAvpldlbAlTfS2H7W+BKn+jJfD6cVtr9Gyj3OCltaLGZe&#10;orhVE2li4bk42yQLIJg7hKgCuQJtUplV5DyKkVyKqbQN3B+7Cqz0m/lOFDjG3gcbS16ZHUYLSuWN&#10;m2AOSCpvaW/ppv1ybAlbduacBkSVAQJjY9AcrZuERPUHFW2Tj1wot0EJklHgDlgK2jbi79I8FFTh&#10;tgN0E87uasTkOJtWAd8jaF4jDdemApXLDU0wsbRsFskZ5N1yYQXXcfq7jcjEoCXtbyV6HIWzttbW&#10;VuinJWi0VbWTRsGk/XkgUWiZ1LCinEoCBa1l7AnI2ytdFaSH7W2SBW0XK/1eKnU4SaYc0rklZzVj&#10;keJsVLVPUkAyYVOAwRS3hhLWUhupfUck5SSyCgdsQqwNvjaWmbwIxtC5T9+G1bALHDbIBP8ATbbi&#10;gHfqcMkkqWpSU+AfTkGCWgDvgZNUwLbior1wq4CvbFVwjI7HG1XRW7u4AU5ZFFp8iAUB9ssYSKBv&#10;FZ32BplEkhQWzkbcjbAyteLM+H040tr/AKu9NhvgTbcFoyOHYdK5MFbVJllkNF6YksUObJx0G/tk&#10;U2vXT5OrEDDS2qLYt1JBwUtr1sf5jtkgEWrrCFG23uclSOJYYZK9QRhpbXC1U9QK5HhRbYt0XoBh&#10;4Vtd6XuRkqRbRtgerHFbcsC9icjTIL1RR3+/DSrgy9Dh4UKy26Hf4TlRiyXcIY+vAHCIKAvWjdOm&#10;SQtlKoOT7AdcaVASX9uD1OS4Fpb9fhbvh4AtFY2oW6dak4eBPCsOrwivEGvzw8K8Kwa2v7KmmPCF&#10;pUi1MysFpSuRIC8KrNR6VysoCFv7trUhUG574BslLzqFxXZjlokyd+kp+5w8StNfzHo5wcSFJp2b&#10;dmP34OJbaMlR1+nHjLK1WByrq1a75ISZAsliO2/XEtBSjUQOZOVWlLXWm2LK1lGJ98UKkZKGuSBZ&#10;RZJbtVa+IGSkxkgpNKaRi5YCuUFFrV0Vf5q40trxpMK/bJ+VckIlNr/qFqNyxFPfJCKEXCiIKIds&#10;mhC6oaFQO4yoqEobfr45FsUyKYhWwxU7ZJbR+kmrOTudt8kApKbOoKFfEYya7SOQbnK2xR41FcSr&#10;vTI3OKWwMNobK+GK0uQlCDlgVPbdwwB8cmWEggdVQsQ1NhtlMlCVGMsdhkWa76rKf2GxtivSwnb9&#10;kj54E2vGjuByagGC0qo05H3JoPbJBFKq6Xbru5J+nCtKlwU9PgnQdMiSyAbtitOJGSipCNS2TrxU&#10;e5x4WCtSJPtMg+nDwppTa8t0/wB2A/LJcC0pyavbDZak+2SEFpRk1yMD4U38Th4AqBl1uaWoU8R7&#10;DHYJpHaZctMhMhqceaSEwZeaFRsTkDs1pNcwGI0bqcjbMKCEY8TMIyFgKUwcTMIxXOQtmjIm23yN&#10;oVORJrkWQT3R7hDGIx9odctRIJrIvNCuVkNEkjuYxyIpU5RSImkvmTarN9Ayxutu3Y8KEcj45Esi&#10;0DwXmPtVyUSyDJ7ST1I1bxGWlpkF93O0K1WmBikVzrE/QMB8skCGdIT69I27uceNktaQEVrvkeNS&#10;idOufSmA/m65LitaZINxTIlrKTT6dKXIRag5UQwEqdHoTtvK/wBAwUSmUyeSKXRoVFCSRkuFG6Jg&#10;tIrfdOvickAkK4yTJZPP6QqcFMUC+qEdBk6DaIqJ1WQ9KDBYTwrHvZH74LVYtwwPxGv04OJlSZwz&#10;xMvEH78aYEK0YLHanHIlgrvErjfIkMSHJ8A2PTIcLIHvQ8jSztx+yuRJLPiRENskY2H04BFiRaya&#10;/VDxi3bJcmwRUo4HmPKY1yF2gy7kYFSFamgGSEUc0LJdvMeMAoPHEyrkz2CtbWvp7k1Y5HmwMrXy&#10;3EcOx3bJ1SRC1tDMPi6ZG08lRIUjHgMQGFKM9y32Ih9OEypmKHNbFZivJ/ib3yFWgm1aWWOAfF18&#10;MsAURtCkyXR3+FfDI8V8k2ByRUcKxL4DERYc1CW7LHhAKnxwk0zEabgtN+T7tkatiZWqzTRwDxbw&#10;GSqkiKG4SXJ5SbL2GRJtPFXJEqixCp2GERYgWh3uWmPCLYeOJlXJnyVLe2VNyN8iBbAm1010sXwr&#10;u+WcmQj3qKQNMecuVndBl3Io8IVq2wyYCALQryyXR4psmAy7mXJEQQCMfrOIDG7WT3oB4Q7tkuTM&#10;R710MTEVfqcixkbVWZYh8R38MlTGItRkVp+p2yJZE0rRxLGPAYgMEPPcNIfTi+/CTTZsF8Ftw3O5&#10;8cjTEm101ysAoN2yfJIih0haY85MhdqT3Is8Ylq2wyQigC0G8r3J4psuAy7mX0oiC2VB037nAA1H&#10;fmp3V6E+CLc+OTJpsquajZaeVYyzHk7ePbIDdEpWqXYhtkLMaHwyxiIWhTG9yoZ1BXqMNqYhqSFa&#10;AfZI7HFFJZNE/MkUpiUiYC6a2VAGUUbGmUTaJa3ZIDydm5dsmx580M9qYePIfayBCQG44GgkZg1Q&#10;e2GmQJ6qU8irUmpwU2hqBVmAZmoBuffCpXlS1RHsPfFqMm1YceMp4qPxxpJ3Ubm9jX4SQFGFAoLV&#10;n9eJpI61G2RLNyQyyGsh4in04bYopAiKEVm4j3wsTYUZF5GvUdemRISI3zWW7nlyA+I5FtNEIi6V&#10;pPjlU1A7ZZbUKS14/VBSrcR44sgLbZfSX4Aa1wWkbNoEFW6sMiy5q1vKEYO3xHwOSCTFFG7WccwN&#10;l65JqEaUJbr6xVIwRXbImgy4VCNlaQxOB8IG3bfI80kWipJUMixpuab07YTFhEU1bsIpX9QVU9Di&#10;GR3bhmlkb01WqjfbCg0F0gWYc9x2xQD3NoCAKk0GRBbLtViYXFS3bJlgQg3kqzKg+EZEMhs4OQvx&#10;AkeHXDa2CuZ43AZ0FB0xtHD3Ii3kjIbkBv0xYmCHRBKDx2oab5GqZCNNrAR1YH5ZElnxNT0A/dih&#10;HfJBhTSycqE9ab4VJXLbI1W6k70wMACqx2qca03wsiVqhUaobYYptueFmFT37jCWHFamJF+z3HfC&#10;tNEGV60X6cBYUqbkkKvxZXwswVSOQRJ6bIeZ3ywUFq0NJcepJ6X7QHfCWygvMZnHxEfDkWEtuSut&#10;iRETsT1JyPCSkFfax0jIKhm7UxjFryKUkvq8omUA9DXtltoiQgQ/ouU6gHfKzu5AohuUrKnJa0Bx&#10;IYigjrKJIV5UAJ6ZWAxkLLpjE5HI1HfLKSAUNJBGg9UttX6MksiUdJYp6f7uSoArucnwtVlBpKKF&#10;FJDEHocRs2FCJ6kBEP7bn8cBK2u/R5jb94SZMiSiMrbhMkZPAgOD+GEFmTaNhR5SWB5EbmuTu2s7&#10;KsURmHNAPlkaRxKN1IpUIwowO/hieTMNNcmIcIugwAqQEtnrcMFRuTg5LiYkJtNEEROJWpG9PHIr&#10;E0qW8KcTy+0caRIkoe5QwkcTUd8jTOJcboN/d8j9GTUKltLG8ZBrXrkUkK8bUpyrvigoqM7VywMC&#10;2qcmrUYsSpTy8ZPltikBbJOf2aUyLJeJaLsSK9TklpaoZ+rVpkCm0N9YYtwH2icDMAIgqp+22/zw&#10;ndrU/TTlU9BlfCk2vgVQCVpQnvkmrh71NYY2cgih9saDDwxzUJbSKWq0O+DhRKALrbSbeNG5rVid&#10;6jBTAYAUPe6ZaBT+6q56DtkhBEsAKH/w/p7JVoyrnwOSahpFKfyrZFAyclNN965AsPym6mfJkLoH&#10;jl+I9mAyKJaQqcnkOdAXDKdtskLajpylsvlya3NAASfDHjKBiI6KLaRcLuyHJcakFRksp4/tIw+j&#10;CJrRUzA4FSDh41962hO4/HDxpBaZKjDxoO6g6HwyXG1qZXJcTIO6b4bQdlVW6ZFk522pkgqlhtFO&#10;j60wKiFOBkHFAfixtK8OowJa9ZffDS0G/VU7YaVSlkB2GIDClEmvXFC0CuKF1KYqrI22RtPJdUjr&#10;ilcT4dcLJ3auKrK4GC7pvhSQ0BXFQ3iycaHrixawpLVMkxaOSYk26njgVumKVvvhQ73xU7rgdt8C&#10;04mvXAyaGFFNjAlo74VawsVwwJDWBk7FDXTCl3vgQ2BiruuKupirsVbrhVvFFLaffhVwGLEN7YGb&#10;sVapirZGKuxV2KtdcVccVdTFXccVaK0xtSGqDFFO6YpXEd8CaaIOKaW9dsKAFwGBaapihsCuBlTg&#10;CexxWmymC1pop2748THhaCE4ONabEVceNmIhwhYnZSfkMHiIq162kn8rV+WDxFqlWPSLmQ1CdfHI&#10;+KxN9yLHlu7p8QH35HxW2OMnorr5UmIq7KPahwHIzOGSLTypChAeRqn2yPGyGAou18qWn+7Qzmvj&#10;scbJYy0980wfQLMUEcQHjQZEhyI6aIRi6TYhQHjFfEDfDw2y8ALoLVI5PRRmp2w8CfDpXe3IarCv&#10;jkqZiKhNbRQ7wj4m674eBnGFIZPUjqU2B65GqbrBRHFox6goRixAU47d+XLYqcSsiiSy7L4YsaXG&#10;GZwXPbCQnjCF4NNvGaEHviniCtvAeRO5xBQN1YTR8K7hsknhQk/xkMRv7YswFSAGX+82AwUxK/1E&#10;6IcaYcK6FI3IAcBgcaUxVZXUghqBslSgKbgIBxwcKuFwaiq1P44aUgL5SCKrkgikGJG6SYSlXFyf&#10;sKanI0qlNUsPVFMDKrREEiqOQGBiQqSXELLRg2SpIils7xMPgNaeOAhmEG70Fcg2Dda10SKKKHGk&#10;7K1rZfWBVzU+5xceUmmVYn9PjWtajthpMIhQRELFCaAnp2ySmFrnf6s37pq+3bCFWGH60ebbU3xt&#10;Lo5Anw9RkSyCtakl+DGqGpyIQSVMOIyQ3Wu2SpIKHa6KShEPxMaYUlEsrRmrDlgY3al8YfkDxXuD&#10;htVb63HGKAln/DI0nZbzaQivXrirbUuD8TAMPvyTBsShRxBJYd8FJRdujypt1A6nAxtRMi9HqCPb&#10;DTMm1zXIIoTt74QxpcR8HIYlQUVDBBw51+LIcKKKwXKwtv0ybPhtW+GT4hi11SFkZedGNMLPhVY3&#10;JP7pq4LUxpvm1fj+HFCrFIo3IG2RpiQiTcwsu1R7ZMBQKQbp6gLIaHCWVqZUFQWY1xVSZARWpyLM&#10;JdKCCT49cNqXW0EkcgaWjIRkWEii7W2jlZvT2YdsDG6WuCsgLkinbDS81twUfdNjizAU4LeMn4h9&#10;ORO6k9y6dAGrXYeOEBBNtyFmVUanEmoxpIFKkhK/LGlQ6oZG4g0xZLKMnf54WSk1AS1MWKL0+Iag&#10;CCfhHXAdmEpHo09uIqqBWhxtkD3qau8ZI6A+2FOy414nfriq2OeSJCin4TjSkWqW0bMteuRtiTus&#10;Maqfg3J6jJMw0yFftDicVWCPr1BPfBaq6wuBXrXG2viC+EpGeUtcid2VW2YBK/IdCMbpiTQcLUxD&#10;k5ABx4mAsppaQ81pyqD9OQJSAeqV3M9zpc1ZBzhY9R2xLdQKa21zb38dFoQeoORBY8PClV1p02mP&#10;9YtCWiruvWmAtgn0TDT9UivF4nr0IORtiQg77QmjY3NieLd17YlkJd67TddDt6FwOMg2xWURzCvq&#10;GjxXv72I8JR0I74kW12UBbapNYP9XvRv2bHk20JJrcW1tqkdHow7HuMbYbhKgtzozfFWSLsfbAWZ&#10;PEm8F1Bfx02YHscNtZiQl1zpctkTPZmq9SuAhInfNX0/Wo5/gkPF/A4aZmHUOv8ARkuP3tseMnt0&#10;ORIa+IhB22rS2b+heihr17YWdcSZ3FpbamlWofBu+BhZCTst1ozVNXh8RucLZxCXNNrS/g1GPidw&#10;eoONMDHhQF1ok1q3r2DGld0xpY5O9F6ZrKyfurj4JB44VlG+Srf6JFd/vYTwk8RhpgCYoKDVZ9Nf&#10;0b1SR2YdMkG2hJMZ0ttVSjUPgR1wFgQYpPJFe6O3JKyQ+PXEMxIHmmdpqcF+nBqGvUHCRamFJfe6&#10;A0LGfT2oepXIsBKnWGv8W9G6+FxtiyriR13ptvqS8hs/ZhixshKg95ozcZayRfzDsMSz4geab295&#10;b6glDQg9jgYGFIKfR5LVvWsj/sa4EiXeq2msCvp3A4P74Qy8O+SrdaZDdfvEor+IwENdmKXC8utM&#10;PG4BZPHGmy4yTRJ7bUo+LUYHxxYEGJSu60WayYy2TVXqVwshktUsNfVz6VwCje+EhlKAKLudLtr4&#10;eonwv/MMjbAXFBCe801uE6l4x+0MbZbS5ppELXUo/wB4AR4HCN2gwSN0bT70i0J9D9WT4W6R4QnU&#10;N3BJ8UjAt75OMWggy5oj63bn9oZbwI8NusL+GS4V4W0CL9kfdjSKXkBhTxwhKBl0eN25VwndB3U3&#10;0cdVNDlfCxFhQfRm7NXCyBKDk0uZfsiuBTNTW0mX7SnFBmCvaGg6HAuyc6YG9KjYQxiW7wfAcsDa&#10;x6dK9MZMlL0a5USttGEjFPNpVPbY4sKpxQ98Wa4AHFU70WbnGV/l2xDj9U0fYVywNgSy4mdq5JsB&#10;S9mkBqCcBKbVotRmj+0K5G0HdGx3cc2zChOAliqNa1FVwWtrPqjDAV4mhYk/awUwkbVPUjtxRckI&#10;rGFKTak3QD78tpspwvo32kGCkcLb2SS/EmQLAmlFtOlTdDTEKJLo1uYzvuMKmVpim6g98QgISaI1&#10;JyZZ2hnj8cgU2oNFvkU2tMPtjaDKkbYwkVrjdtJkSi5XKCoFcmA2AKcFzzbiwpiQgolk5injhBW0&#10;HJpKvuDTJE2hQfRz1B3GQLE7phEpVQrdcACxUprQyGoIyxlaFbTnyBTxLRavGQ1OmVkKZWrXq8VE&#10;/focIZxNoZ5SfiB2OFkt9dwMKC19bkHfJBC0Xklak5JCoL9/HAtLjfsMK0qW18Xbi3fE0xKOdQwo&#10;cAKFFLZE3O5wFaULiYr9nfCAzukG7lsK2pSIevfI2qiGZTioXLdSRmoxtKaWVwLhKnqOuRa3/9WO&#10;egwO+XhrtEWluQa02y0KSqXU4iFB1yJkwAtJ3csanK+bOqXbDrhQplt6DAlaVyJS0aDbCFRFnEZm&#10;oemWgLSdwqkXsMiWCWX8/qHY5AsgggadMVdxwq4JvXFXAb1OFCtBGZGoMkyAT6GIRoB4ZJjIpdfX&#10;RrxrtlckAJcWDHAydTChXs4ecgJ6ZYAlOSgpxXbAWFoNtLDMWZt8rIZclh0kjocaW1I6TJ2woVYd&#10;LZTV6HJRW0a7LAlT2wkoSi5mMhr45G0gIbpucbZLg1cbVF2Nv6h5N0GTClNHYInywFjzS15ORrg4&#10;krPVI36YLZuMzHvkrWmvVNeuNqvE7diRh40UibUySGpNRjdoKLmkESVPXAS1pcdQkBPhhsM6a/Sj&#10;V6DDsyoKqarH3Ffljwrwr/0nH2BwcK02NRjPY48IUhcmoIxoMBitK7mnXKyUAKTTxxCshO+IFpUh&#10;qkLHiDlnAil4u4TvyAx4EUXfWIB3H0YeBeF31m3HQjBwJ4VyzQHuuDgRSrGUO60+7HhUqjFVFThp&#10;iomaKu5GDhS36qL3oMeBbWevGehBx4E2v4Ajpg4UW1WOPqQDhpW19NulDiYsqcYUO7AYOBFtful2&#10;+HHgVeI0Y9BkeFbVBEq5IRRawqrdaZPhW3CFRkeFV1VGHgV1AceFFtGMU3wUm1vBa7Y0leIx9GHh&#10;Ra4EeOGkLXiVvtCpwGK2omziJ5EfdkeBNqsUKJ9kAZMRpFr2AIp44kICGe0hO5ArlfAzaFlD/KDj&#10;wqt/RtuTWn0Y8Krxp8A/Zx4FXfUoB2Ax4FctlCDzAHyxAVGw/CNsSFtRkEPImTjX548CrOdv24/d&#10;kvDSV1IetFx8NjbZMHgmPhpWmW3XaqrjwJpoz2/iDh4FpfE6P9nDw0hVcog5McUIQ6jCDTlh4U8L&#10;v0jD3OPCvCsOqQ1pvg4U8KIt5VmoR0wGKGrmcW4qRX2wAICEXVFPUUGWUGXCqLqEZ6g40EcJWvqi&#10;9EH347KAiLK5e6JqNh4ZHZlSMmYQoWOBgSlb6o1egyQpmAFj6o/gDktkEKR1OZxsKYLAUBUtrqZ5&#10;ACcF2yKarvXA1FKbm6ctsaDBxMohQ+syfzH78PEzpd9YdhuxOPEil6SsO5x4klWEjeJyJkrhVjx6&#10;12wcTIJ9bw+koQ7++Am0FB6vMEQR9an9WBrSSYA/EopiCyQjuVyYKFFn7nEyVaG3yNs1YNQYbQjN&#10;P+KZcKU6jRWFT1GRLBKdV/vB4gZAqEtEoUEHrkrSQpglmrilVVaA4ELeHEDlirkAHywraN06ASTV&#10;7Lkgm2QIBlhaikN7LzauUFmEECWNckpVY2AYs4OKF1unqyhR3OI3bAGRRrQU8Mspqkls93IhpU5G&#10;2YQjXUh74eJk71nPU48S2sdyRjxITux/uVyTEqeqL8IbKywCTmmVty2lKmmKHKofptihMNOHBsti&#10;lNitIyPEYS1pM8RJOxyhsDaWUjigGFVX9HP3IxRbR02QdaUxW166WerH7sNItWTTUG5rim0bDbBF&#10;26ZPiQW2jB675ElFLfQjXsB8hkWVO5xj7RP0Y8KrC8f7J+/Gk0pmWLuw+nBwkqh5bmBP2gT4DDwl&#10;bQj3ydADjTK7dzLDK2QCKsehHzy2LCSWXE8hY8mJ3OT4mFoUsW3OPGyWmTtjxId6uC1K5at1xQ4H&#10;6K4E2jLK69BqV2OWxZgWyO1lEgBGMg1kIbVkoyn2ygpCWkAZFmFWN/wwMkZAa7nA2BHxMAPfIJVY&#10;6VriqZaUeNwPAg5YCp5MijOJaSk96PQlIAqW6ZQQsUoKtX4htvk2zm4TNGeh+gYCAmwv3ZenXIgh&#10;FhOtHcmIRt1GX2gm0dcxerGV75EtUgkzaNNKew965VRSJIuDQ4E3erN+GS4UblEjTrdf2Bh4UcC5&#10;bW3jPIKAcIiyEaVDMi9Tk6ZUpPfKvauNJ4bVY5PUUN44FIpSmvFTYCuKQLUV1AdJF28Rkk8CMicM&#10;Kr0wMSKbmXkhyLWQkEq/fldt0Tsobr3xtk2h8clalcaHpgULlkINcNpTSzu1A+I4WJCZRyBhtgLA&#10;h1N8ihcV740qjPUrxBoMgQniW26xR7bVyIhbOrXy3scIonxN7ZKqUQUVikuTylO3hkCbSZDojUjW&#10;IVOwxEWFIaW8aQ8IB9OEmmzaPNdb2gB5P8Te+Rq2PFatLcJAN928MnVKI2pRSSTHk4oOwyN2yNDk&#10;iFjC79MIDXzU5ZyBSP78PJly5qUNnU85PibIVfNeO1aWWOBat92TApAhaFIlujVvhTImV8mV1yRU&#10;cCQjwGIiwq1GW7LHhCPpyRNM6rm6G035Nu2Qq2BNqss6QDfc5OqZCKG9OS5PJ9h2GQMrST3ItYli&#10;WvQYiLDmhZrppT6cO3vkiabNgvgtQu7bnI1bAm18tysGw3bwyXJkIodYnuG5ynbwyN2gy7kYFSFe&#10;T7DJCLEC0LJcSXJ4x7LgMu5t5K8Fsse46+ORAa+bp7sRfAm7ZYdkgd6jDC8jc5CSchzUy7kW7LCv&#10;J9smAgC1GOU3G5G2C2Z2V0iVRgAa1k8pC0jw8mQFKUFrX4n3OR5oMrVpZVtxU9fDJAJjG0II3uW5&#10;SbDIk2yMqRaRrGvgBhEWurQs1y0x4RdPHCTTP6VW2tQm7bnxyADDmuuLoQii7tlnJmIoVbU3J5zb&#10;ivTK/qYko5mSFatsB2ywBQLSecyajOFX4UXqciZdygiKL/RYoOBO3jkg1GzugJHQymP7RG22Nt1b&#10;WiRGAgANSN98tBYFClJZSC4rTIks+SFuEZXCxnkWND7Y2xOSl9xZfV4SQwZu+CkcZQK2Mx4tsd99&#10;8Ntgl3o+QFnAA+EDCxKi1sXm5OCABsuRtiJKcSrKXgkVQa7E5NiY2i4oIba3LSU3PRcACaKGcvIK&#10;j4V/ysaZCSk0hUUUgk+GLevt6ofjqSd6k4Buwt1velCWCAg7DJU10rhg+7llNfow0qELhZSrGq06&#10;065EhnHdYygior88izLaRgIzdSTQYWINKi2LKvJ6DIUkz7kQIFjiVF+yxBJGTAYbnmuuRDb/AAx1&#10;5EbY8KgFJjaShjuCW3PjgJZ2UZKFRFFrtMvWuFivczNGJHBCgfFTv/lZFPGFWwuGYF4yFjp365MA&#10;BEjalLchwOIoFPxEdzkjyWIRzymKERtQhhUeOQXYrDaxlA5ahI2GEBiSVGOLg3wENXtiQzB70T9Y&#10;MVQ6gGhGC2JiEALWVmDvWh6DBSiapxLmhpXA2Rkqx2xnPGtKb40VlKuSqoiRvT5b+OJixsl3CKNi&#10;DU++NNe5Q86qKuFJHtiy2CpDCJgHeqAdgcICJHuRcxQDjH365OkUUFFaKp5A75XaYkjmtihKFvVc&#10;gdskzO7ThYxyOIDExXGYSR0IANeuGl4VWJ1kIVKGnfIkLyQrTvyNetaCuJbOIIoWUEDCSckuepGH&#10;hauIlAz8XnMcVQvYnARTOMu9fDduXMR3XthizJCMiu2fkAOJA65JrJCDjmEkzSy0IPYYlYhbKpZi&#10;6iinYZBdhsXRJSiN0JxZmgipAOVNxgSEHdO4cGOhA8cPJJLuXKOsg+HuBkrYEON2+/pKAPDtkrRs&#10;uhm5rzP2vAZElNOJmj/fHdgdj3xTsiJZlYBjUse+AsJQtDpbuXLLvU4CUgUvnV7egqQT/LkgU2s5&#10;SRMD9keJw2iwukDT0kqNt8id2ajLMTTiPnimUbTRYLU8XiIV6b4acY4yhbp0R1iQmvsKnJckUrIn&#10;o1KMSx8RhKRs0Tv+9Na+GQpnzX/WY7ePitDhUY1W1MbgcvwyBFpMKdcSp6lV7HJcKKRCSR8S3IA+&#10;GTDGlNpQVqx6eGJSAoSEueRO1MgSyAUpJi6gKDtgtNUuguKHg3TwwgpMVeO8hjco2xI6jJUwIJWy&#10;KqPzXfbqMiRSBE2puhIFPtddsbZqiN67cV603ODmw4qVEjKnp0wJsFWlKsoAADdclTAhDSTD1FZj&#10;RR1phZ8Hcq3kkZirAa4QKRRCX20rlyZvjK98BKjzV550YVoVpioFOSVCvI9DtkaZGNqgtfU3H0Uy&#10;PCji4VSssX2yQB45MBjxcSj9TM8nqB6KNyKZHhtjK+SrbpHKWU7g4aRwCkItskLHl8e/ffIGKPDB&#10;WJZxzyGigADvgMe5fDHVadKt5DUoMADA6eKFudJtiSAm/tk6prOmCkvlu1nWvFvoyIJLWdKKauPK&#10;1koqGYMOorkyg6Xqh4/J8TWv1t5GDHoBuMju0/lyeSEbypI1eDAD3w8SnBIIc+Vrsn4AD9OPGx8I&#10;qdx5au02IU0670w8ZYThJCLpNwKsF2yfiMOArxZTdShyPG2gHuWyWc4H2W+7HjTwlDvBIv2lNclx&#10;rusaKQfaU/dh8RgduawJXehyfiMOMFxJHauPGwM6csbNv/HBxhkJ20fhNDTHjCOK1wFdziZJB71Q&#10;IOgGDiTSoVPfJWzdxGNrYbAr1xtK0xjI2x4Q7bvhBZDdcKdcklb74GLZXCmnYQkraZNg1TCgh3HD&#10;a03gtLXE5G1pxwq2TirhvirqVwK6nhirRGFWqUxVdirqeOC007DaGj44GTqbYUN0xVsAYLSA6m+K&#10;kOIFcbWmqYbWmyDgtPC1htjTsbWm2HHBaSGuJONop3E+GG002EJ6YLCKbKMOuDiCeFbx7d8HGil3&#10;CnXHjTs5U5GnXHjRYXejToKnI8a2HfV5G6KfuyJyLYVYtNuZfsxuR/q4+IolfRVGj3XQRP8Adj4i&#10;n3NjRLwn+7avywGaOJVj8uXsrcQoB9yBg42Qs9JK3+FL1TRlX78HEWXDLuW/4cn5iNiFJ6HHjUQl&#10;yVf8Ly+p6TOtPEDbEzbDjJVj5UdBu+3tg4mIwyVV8nsvxyElf8nrjZZDFJv/AA3bnYc/pOAkthwU&#10;5fLkG43Y9q4EjDaJtfL1sSBKtTgtn+XR36Es229MfOmCknTjqo3GixrRl4lR275LhUYfJ0EETtxA&#10;Cge2QMXKGABGR2EKk+oQKHbJCDUcVtOgccUA+fTJGLYMYClKrEgt+ztgpuAXfWB0Bx4V4Vnreo45&#10;ICoyXJhKK9SWcmMECvTFIpGuzGjDYHrhDDk1MrBeaEEd98kyC63uEjbmVqSN6YpMAV95qVU/c7mn&#10;fJgKI0oW1/8A6OUlUc/HBsUGLoUN1EeHw++AhjdFDOrhuAPTrkOTdaoXkQgEhhh5oKq0qxfa3r2x&#10;AYEWrJcNIyquwpvkkUi1EZqCAPlgphwoU8Feo3HgcWwRUiObEjpgZXSrEwOzAUwMSoyMeXEDYnGq&#10;ZUA00Jj+Jht3ph5sSVZ44n4unQ5JisZFBFcbSumtgaMrd+mEMSCuSkB5tWv35FRu5mVj8JO+STSF&#10;uEMbhj0XfEshuu9eKRfUNQwPbFBCmbpWPImvzxIQ6S6LDrtg5NgCmpJFK42pWcQ5ovU4ljVLXtzG&#10;aMQcgzBWzwrAoZN69cQECTaxOdyaYLpnxIa89RBxNSfHJgot0JjT7QqPvwEWtqhQSHkvbHk1X3qN&#10;JFaobbwySUVDaniXcVSm+BiJbr7WKGX9lqeORITKSi9ueew2HfJWkELZLVJPiFVkBrXBaSLcrFSP&#10;VNDh5o5L2HqgufuwEMrWqIx9ob+2RZUq/ATtgUmkFJa8nrSvuvXLAWiR6qn1R7XcHkrGtT1xu0CV&#10;lMhdXCDiQoHiMWYpB3Vy3IE9u4wtopFQLE6hp+v4ZENMoWul9LYQE/KmTpQKQkitIaoaEdulcBLY&#10;CuW1klQOTt4ZElfFV0kCIUNaHBFHNDlVkFP2hkyUo23EMQrUg5WAwkCUSZlKmtGHjloDExQzTxyj&#10;knwsOxxpkEBJccnqD07YbpmRavFK+wU9cjakAKkiONhs2BbCDYzoex8cK82y3NCCKHIpFNMjMnEd&#10;MCXQ3K2xDFSaYebExtWmla8IaIbe+SYclP6s/LfYeOV2zMl7oVA40r7YWsxXz2qOoNQa5MIFqUcV&#10;KxN8Q7YGYUJInT4SaHCm1eExoKsQWyNIItDOyysVQbnDTO6WmMpsQcijjC+CRY68Bxbv74WNWUVb&#10;3A6MKe+GkyanRWJK9+mJCLpANKUahFa4aTxBV5h1oFAwFeIB0fIGqVr7YGbdTHIGYEexxC2snld/&#10;ib6MLG0RAnB1L7qeuQLXIoyS1QmqNRT2yNoEe5UjseQp1wWtHkUFJfmwl9K4SiHocJbxjBCbhIL2&#10;LjQFGyALCuFJJY7nRH5irwE/dgJbQRJN7a8g1COmzKeoOC2MopTe6TLpr/WbEkp1K4CkSR+l61Hd&#10;LxbZu4OPJMoqWpaH6jfWbQ8ZR27HFhE0padrLq3oXQ4uPHA2mN8kZf6XDqC8losnZh/xth5tG4S2&#10;3vrjS5PRuwStdmwN5qScSJb6jHxcBgfvGG2ojhShre50duSEvD+rAWyxJNbW/hvEpUHxGLCUaQF7&#10;pMlsxnsfpXEhkJ96rYa2r/u5hwkHUHCmUL5LtQ0SK9/ew/BL2I74WHFWyWwancac/o3ooOgbtgpm&#10;CCnMiW2pxcWowPcdRgapAhKJLS60lvUiJeH8RiUid8010/UYr9eJpXuDg8lkEPe+XiG+sWR4ON+P&#10;Y5IxYxNOsdbIb0bteD+JxDMwB5I290231BeQor9mGSpjH0pULu80l/TuByi7NhDbtJNI5rbU4qGj&#10;KcS1kUlNxpVxpjGa0JaPuuAlsEr5o2w1uK5HB9m7g5FEodyne6Ejn17Q8JPDtixjIhQtNXltm9C8&#10;BDDvjbMgFMLqxttTSrAcuzDri13SSmK80c13ki8cWwTB5pzZ6nDfJQ08CDiwlBC3WhhWM9meLncr&#10;2wKJUtttYaI+ldDiwwMzEFHXFpb6gnxfQw64tYuKVMt3pLbVkj8cnzbOIS5pja6jbXy8DQnuDgaj&#10;j6hBXmhGI+tYkq3WnbFRkI5tWeuvC3o3q8GHfGm3hB5I66sLXUkqaV7MOuRYEmKUtBfaMDJ/eW47&#10;ntkqtIkJJva6zDcQ8qAk9jkgO9REc0oS0milaRDSNj92SpMsg6LmLIDxPXJgNZlaCapO+TGyr1am&#10;WcSrhOR0/XjxIR2mXjPNwJqKYDJrmaT0HEKEsvNUeBioHTLhFkhv07IByIGNBK+DzArn94pHywGK&#10;KCNXVLdhXkBkeFeBa2rW46nHgRwLlv7Z+jDBwUx4FeOVG+wa4KTw02UD9cVKg2nQtvTFG6w6XEcH&#10;CxpTOjxk13wGKbK1tIHjg4VsrDotf2sHCiyptozD7Jw0xROnWLW5LN3wUhMXWooMsDaEBNaMTt3w&#10;ksrQ5spB2rlZQZNratShFMhRY3bb21B74swFewY0KHthDWdirTzFNhlgDaAg3ndupwEslGjHrgMk&#10;WtaJjg4kWt9HHiRxo/TgyqVPSuILVdldcvKnTploDagmvJF774CyXLqEo8MCUVb3omPFhucNsCFd&#10;40G5xQhmWAHfriQtL0EORpBgiVpT4cQiqakkVRvlgDIBCER8uSmhrgIUhGqajIhgEBfyyxfEvTLw&#10;LZoBtVlX3xIVVj1RyN6ZBQuGqSUrscKTS9dY8RgpaVU1NW6DBS0qtKt0jJgpRsl0akKVPUHIFkVN&#10;jvTFVh364oK3Cho4bW2q+ONpXwPwkBPTFgU7Rw4qD1wAsQphSJKdssZrZYozUE0OKqS2at3yBCLc&#10;1ix6HAtoc6dJX+uGlta2nOMFMbRFlaNDyJ74KYdX/9YrWZZN1FcyeGmsttJx7UxYKTqsm7b4CGXJ&#10;S+qwntTIpaawjO9cFKsbT1H2aVxQptprHcEYEtjSpH6Cvvkgto+1tBbLv1w2tqF9OR8A64LYpcYn&#10;O9MFslvosuC1XcePzxSuoTihaV7ZMBCa6baUHNssCSUReXIhQnvkCWCQStyNSciyWcO4ySqscbMa&#10;dcICaTeC3WJQ3fLGMlOe4oaDK7SAo/WpB3rkrZLhdyeOGwilSO6kY08caRSNUbYCxS++m5HiPpys&#10;llSXtv1yKWu1Mkq+GLk3Ed8IChOYoxGm2SOyCUHczcthkLUBDYGVLSDituAxW1wHh1wWqpDB6jUy&#10;QSE0jjEa0GTYlL9Tm5MFGV2xpLWLdt8WTqE5K1W0p1wWkODkdMbVcpJOG1TCwhDvyPbDaUe/cntv&#10;laEnuZfVetflhQoMoXrhtK3Y9MPElbUjHiQ2rAHbDxKuUVO2SElCf2sXpoAfDElMkNqL8qL2GQ4m&#10;CWNsanrhtILjJXrjxKrWyc3AyQZJw0npryORLWktzN6jlsHEzCmJWHQ0yfGm1/ryHapw8aDuqWwM&#10;sgU1PjgtkCneyLXwwFqJSu4nZnNCaYOJkApfWHXvkuJSHepKerGnhjxqNlSMO7UrviJMk1jSgpiW&#10;soC8nPKg6ZC2QCF9V/HJCTIrvVf+Y5ITYFtZ2Hc4eNK763IOhOJktOSeSQ0qa4LZBNIRRRXCwKG1&#10;K49McVO5yBLEJSZX3O+ESZr0vGXua4bVY93KerHHiZLfrDnep+/BxrS5ZGr1P348a0mWmqzVYkkY&#10;2ghOmURRF28MrJQWK3DmRizb74RJQpEFe+WcbK2uZPfBxq7k3c4DNNuDr3wcSG1UHpkhJU80sEwg&#10;nuckSiSpqLgqFJIyosEkcdxjbZan6hBwWpLYYnc75IFU900c4x775Molsh9SDSPRQSRmPIoCDFnK&#10;2/A/dg414grR6fMd+DU+WDxGQIKv+j5uyN92PFaLTfTLBreIhhuTvlokyKlq5ogXxO+Rtgx+QAYg&#10;pUq0Nckm1VWORKovTzWUnwGWBKaFvTWpwlpSSY8mOVlmFCnjilUXG2Sui42hVPXI2lXs4WklXj1r&#10;XCGQDI6BRhYFil/dPLKWI+WRtAQUkxJ3O2Fkpu4PQYAxUX33yShyL44FbFKVxSj9L3Yt4ZMJtO4y&#10;ApORKEl1Vv3rHIEoCWbnCGTfTChcJDxocULSxOx6DG0uAPbDao3S3KT8fEb5bFPNkKdCDjJqKQXS&#10;VYkdicoIZgqATjvhQVtSeuJSibP4JVbLIptP4x45ItZSa4FWJPfKJFmFFYmPQYLZEqn1dz2OG0N/&#10;VJDtT8MkCtptaxFIwD2yy0Fq9tzKopvTxyBYBCjTiRRqDK6Z2uGlxnqThpFrv0XB35ffiotXhs4o&#10;BVKn55IFKIkqANq4bRSmfHBzWl/JStD1wUyXbLucNIQ73MK9Ww8KVhvYvow8KLWNqsI7E4eFKvaX&#10;guAabUwGKlXlbihPfBTBJpb2Vq1JGNsghZLpm6thtPNTE/LauNq2zggCm+PEgqTEE5AlWxsRgZI2&#10;23r45WWSJs1o7AeGXRQRYQWpJwc08MBagl9d98DJphXphCrQN8KqybCuFipM9d8UrgKivfCCkMq0&#10;l1MSgdhkyyKI1NA0PPwykhikdN8gzVoo6nfAypGxJToK5AswEdGnTxyFpOyMW3bupGRtjYVUhlBD&#10;IDUZZGTLiBZLFXiK9aZZbWUNe2bTsHSlR45XINZ2Qw0dmNXYD5ZHhWyUVHptvH+zU+Jw8CeFU9G3&#10;j3IXJDGngtYb2BTQEfRlgi2CDR1KFe9cPCvCrJOJV5JvkSKYkUs4zv12wWtuklFsKE1Y4hPNL5ZT&#10;KeT7YmTMClhmC5DiZcLXqcjvgteSP056oR4ZMMJKV3CynkMrk08dIVqrs2REnJBTDTQRGSeldsvB&#10;YyTFUBWnjkS1EJTe2RTftlRDAGkslWmEOQFLptkkrlNBgTS9Rz9sNopFwxBCCvxfPFF96YR3JOxH&#10;DCikXFIJBtvTFiQqVqNsCKQ0i89umK0p+kQfHBTK2ljMZ5AA/PI8KLvmrNfLGK0PLwxoBsAtTWOS&#10;6+KU0XwyBNpJrkjY4kjHYAYiLCrQ8t4znhAPpxMqZiNc3Q2e/J92OQ5sTK1eSaO3HxdR2ywBYxQ4&#10;aW6NfsrkeK+TK6RaRhRv0wgMOaw3KseMeEsuGlq2wZuT7nIUxJVXZYhU9fDJAUoCEPq3R+LZcBlf&#10;JlxAckTFAsa+AxAYc1GW7JPpwj6cJNMxEB0NpvzbdjkOaDJXlmS3FW3PhkwFEbQZEl21X2TwwE2y&#10;JARkcCRrXoPHERa+aGmuix4QD6cJNM6rm3BZ0NW3OQq2JlatLOluN9z4ZYBTIRtC8XujyfYdhkCb&#10;UnuRaRrGtTsMIDFDS3JlPCHp44k9zMABVtrULud2wUxJtfPcpANt2yfJIiho4Wnb1Jfuysm1MkbR&#10;YlqdhkwGIQj3D3LcY9lwE9zPki44tqYWs7tNOobgvXxwsxHqp+hzbk2+QItiSrHjGKnJAIAtBSM9&#10;y1Oi5Ey7mV0iYbdYxQfTiAx5qVzd0/dxdckTTYBSyC2NeT7nIc2EpWipJUtxVuvhllLEIEK92/J9&#10;lyBNsjLoEdHCka7bAYQGukJcXLTn0oumGRrk2bBfYaetuvix6nIRDAm1mpXUVshoKudhlh25pELU&#10;ba3nZeRPXscAkxJ7lssHoj94KVOStA3QrxchRAGJwXTb71oiK7U3wWzJDUnq2y82PXLA1GQWyJOA&#10;JAVrSp9sLG/JL3WretWrE7+GG2cbVZap8JoRsa40m75r7m5N0tCPgG2JQIgINj6LLRar7ZW2cQRN&#10;3dhwvBQCRuMsYcKy1iLpzAoO2QJZE0vugQnU/IHCCvDaxJ42WgBFOuEhkI0tN0tTGoqANz2wUwVL&#10;NlkjEq+NcWRC8yySyFnA49AMVC2UM54xV8dsbXk18Sj4x8XvkeJjzUS5WQM21MLIFGrJzWtAPnth&#10;q2BCw27zAOpNOlMFNcpFQezZhwCmg6+H+ywXTLiBd9XWMUUbd8PFbeAjIkFzGxJ3XoDhG7TMEckE&#10;Fa4ko1QBXcYmVJtWWCUOixg0r9rtgBtBmBsr3TMSVYhj0JGAsx7lCMSXJ4M+y9MPEkypU4iI8epP&#10;fAwAtZ6jxN8JrX27ZIFKqrRUpszfjhKkKTEyHiK4LY3S+asUZi70wMxuugkcrQjbJAUxIRJMfp+p&#10;Q1GTpghgxLceinqcppm1NGUPiDvviW0SCkV+sIZCp4x7HJW1GQtuJRFuQKHAC2HfksLBJeabKRT5&#10;5IlHCp3EbTSIqfTkbU7IqSVlj4SAD3ydtfCEIsvqH4VbbapG2RLZFqC4aGYlwpA7H/jXAApiCjRe&#10;eoCzqEG+wydsPDpL7sxmEGPly6MaUGIRVIpJDc24EZAoKVrkqYkNadE6hvU3p3yo7rxXsrzSACta&#10;4C2xj3oRZOLEkVr4402FqQDgVPfJhgd3WduZQU3G3XAx5KhT0E4pkWyJtbJAziq/ayNsjs2AP92g&#10;k+2G2JLjPxYFNiBlkQxJRcK+qoL9SK4SGs7oec71JoOm+BQENcSBRsdq7YGwF0atKRGgqxyBZEgc&#10;18qCCqn6clxKSC1btHyEhchh0OSu2Bi3cTSE19TkuStjwrUczVC9B0+eArdIi2thJ8TmnH7sjzZG&#10;SrI5IpH2wckrYwQnLqSclxWrXMK/AjqO+RBSqrKEPTJXbEt+hLLVUBY96YKYGdIqHTJjEKsu21O+&#10;Dga/EKnJprMPiqB45HhIT4pUotLaKrJ8f01OSNpGTvWrseB+H54G0SBX206u+56bZILKNqrvRiYx&#10;QDCWAgA16s0gpTj74bTQcLkH4D1pivCsoPEU8MiWanKwRPg23wFbpUMfp0kZarTc5IBo4rKle8Ju&#10;LRmopuPDE7NgiqmzCWoeu53AyI3DDjKtG6xqCpIYmgOEJaMU7ycpaMB75IlbaWQKSWqAfDFNK0Tx&#10;J/dbscUcHUqEkXA08TgKKtppFTalDgpatyTihJ2I6Y0z4aUGb4uQxXhtuN33KnbAkBc7BAOSBge/&#10;fCxkQh5Cfq7JWlGHEHwySIohpoUhAavqDt2yNWkwVEdIjzWuNMBBQuKSsXkqR4YCGXh2oFlPwgUH&#10;hTKyGRx1yRAjjpsvzpg4LY8IWxRxxcgwJLHbJCNMTidFYROp9QAkeOHhYeDa39GxFPUcDgD0x4Wr&#10;wLRUtpBPFTioINQaDJUn8uO5Ra1sihVoxyPcDBwpOlCJ/RljeQ+mI1rTegFclwMJaYdUD+ibYNwE&#10;Sb7VK5WY0sdOO5afL9oCfUjQ+HEYaY/lwg4vLMLu3KgTtTENR0q5/LNodgxGEsjpFd/KVmiEqzFu&#10;29ceEsTo0Lb+VIZlZpiyuDsBkQCx8C2/8IwA0Mhr8sK/lStbyaC+0tB7rhYHTSvmh5PKjBiAw9qD&#10;rh5L4BtYPKMr1LOqkdiMjxJOCRUZfLcibKykjwyfEx8Ex5KY8vXEhp8I+eJyM/CkvXyvcuaBkGDx&#10;LY+FJf8A4Su1+0Up88eMsfDktfyvcJuCh+WHjLI45If9AXJrsPHHxEDGVx8t3arzIWmPGngLcXlq&#10;8lT1VVSpNPfDxlHCe5bJ5du1NHShGJmQwo9yi2i3AOyb+2PiJ3d+hbrvG2PiI3Xp5evXO0Rw8S0e&#10;5s+Xb0g0ibbrh4mBEu5TbRrlNmjb6ceNs4SptpdxUfuzU9MHGmmxo90zcRE3LDxKR5f7FUOhXYNP&#10;SYn78eJFUsOj3Kn4oyD4YONlRK1tLueojOPiLwltdIunHIJt4kjDxsTYVk8vXzH+7pXxORM0b9yu&#10;/lm9jHKRQPpwcZTwyPRx8sXa/bAHhU9ceMpGM9yqPKtyBzqlO9CTTHjtJhIqY8tTuOSlSvjQ4mVM&#10;uCSrH5XlY05KD9OHxF8KRXr5UkZuPIfPAZpGGS8+V0Td3b7sjxFmMBK6PyzG+/JyBt2x4ynwCrjy&#10;tbkgcn9zXBxln+XJVm8r2QFBzr33rhJQNJ5rV8t2p3NfpyO6nTotNDsYlI9NWNOuLOOmHVaml2/2&#10;TGn3YN206aKLtrW0ljMawordOmSEbYfl4jo0lhBCd0HzyXCjwIlWjWLoKD6MNNnggIiJBGpVSd++&#10;S4UxxgLePHYk1wUz8MFp3WMhak1G5w8LHw1irGzcm2YHrkaZeEqxzKZPTqOJ3ydJMUPew85B4Dvg&#10;IYcLpgswCgqpH44OFkI+Si4C7E9PDBwto2bMnprRKgE9sIFMSFS3XejV3wqVgiQygkkU8MUcLrx+&#10;TfBtTwyJDMBfE6iPc0O/XEFBFoUxuRyamTJZANRqgPJlNcrWUbRV0FZA6HfLAGsWEOjSgitCuAlk&#10;q+kz/ENweuQTdLRaqa/CKjAm7aRBLsNqYaXkq3ERSMNQCncYaaxuusnHIpuQwrv44QEFSu6IGIUk&#10;/wAoOTDYAo2Mil6yVXbcYLU+SIl9HehNMVukHXl9npkapkJWi7e6McYiHT265MMDGlkpI69TkSzC&#10;8W0h+KMhh3xYGXR0tiJ2EklRQbUw2wMui1onTdTUj78i2XSYW5jmQMhAfwOTa6K25ZgP3iAHxGJZ&#10;BpQVoEWtchTGRVGhZRUgA4aUG1yxoV/yvDGlWlHjNWFQcNLdrZKsKohI9umFdgoMppU7NgLK1WMN&#10;KACBthYW66UAgdMLKJQ7QNOQFPEgZG2fJtUkkPCTcj9WNqVgt2KlR2xYcS62teKVpUnc1xYg2sZo&#10;1PGReQPhjTYVOWARmq1AxXhtdBcwrUSrRuxxRwIWSVvWqFJUimSVWSIlhzNF675FibV7+IAKKgcu&#10;hGCmUUulikA4tUjscQm2iirFx/bGGmO7TVjUcQW265JA81JVaRwrbA4CWdI/1SiegTX3wBAFIy0M&#10;dvDTkC4HT3xprESdyhmlVm4saMckQ2WsjHp8lO9crKQsjgDFnk6DphDAm0HK5QmvSvbJp4nRlj8S&#10;EUyLIStfEjA8ya+IwWz5pjG1vIlUUqR4Y01cNIWSZnFCSRkwypYJJJNmG3tgJWwFGaB0kHAfBTfI&#10;8SJTTb0IJYAAxDAdD45ENYxnmg2cQ1KDcZZbPhVYikqBmFCevtgSAiqC2Wq0YHAIsa70PNdhhSmS&#10;ZiIQUjGTZCAfE4Eo6OFmhDVq3fIsAT1VIYmBrQFe4w2ylJu6jiX+7BGFjEIJoy25AHjiS28K6J3g&#10;bmorkWJIKMlnVwJDs3tk2IjaElmQ/EOpxZ8l1uSDybp75AsJC0XAgkLUwcLDcIW5t/SJBG2Gmy2r&#10;WsZbwbAxqjahdo43qfoywM7UInk50bAWPEmUUKH4u5yLHcts6n4Rt75IBmAgLq4CAnqB1ydWlDRS&#10;BzzUVrkTsxlTcMbCQhR8fUYWBIVkZ2Yhwa+ByDOgeSIS3YmhG2BNrZLScDYfDkgx8QFAPI8L0rt3&#10;ydqi/qhYesxHHrkeJjVqlY0UFNwcCQHLcB/hA37HAYqRSp9VaTdwDkbYmVr/AKizbdRkUW0s0Ucv&#10;pT1Vu2RJbYxsI6409LuIorUb9lsAKxuKTwX9zpUnoXY+HoGxLcBxJ4yW+pQ8XAZT+GRtgRSRSQ3W&#10;hPVCXgr9wwFnd807sr6G+j2oajcY2wMaSq/0eSyf6xY149SuNMhLvRml60lz8D/C/cHG1MRzU9S0&#10;NZz9YtfglG+3fFROlHT9aeJ/q94CrjvgSQDyR9/pkGopy6P2YYebEEhLIri50l/SufiTs2QLPaSc&#10;H0b6OjAMp+8YbtrMUoltp9Jb1IqvCe3cY02RIPNM7DUob1OoqeqnC1yjSAvdFeJjcWJIPUrhZxyd&#10;Cu07XFkPpT/DIOxxZGIPJX1HRor8epGeEvZh3wtYNJbBqVxpknoXYNOzYKbdpJ0y22pRcXAYEfSM&#10;Wkw4Ujn0670dvVt6vDXphbRO0303WIbxeJID9wcIap4+5Zf6Asp9a1bhJ1p2x4URkRzULLW5LdvQ&#10;vl4sO/jjTYYg8kwu7a31OP4uvZh1yRYn0pM31vRm+Krw+PWgyPJsBEuab2t/BqEfE0YHqDga5QS2&#10;60aSzYz2B+HqU/5pxUSpX0/XFlPpzfA46g4EmFr77RYbw+rH8EnYjFAkQl8Wo3GmN6N4DxHRu2LM&#10;gSTci11SP4qMCOvcYGsxISt7G60s87cl4vDuMLZxA80xstRivFo2x7qcDVKFIe80QH97a/C/WnbF&#10;EZVzQsGtPat6V2CD0Bw828gS5JpNb22pJVwD7jrgatwk01rd6Q3OKskXt2GFsEgUxsdZhuxxbY9C&#10;DiQxlC1O90FJj61sfTk9uhxukRlXNC2+rT2TeleKRTbl44ebYQJJrJb22qJRlDV79xkGg+lKLq2m&#10;0F1KOXRj08Ms3bbJG6ZX1xLewekoojDfCCwGQRQUGnC2jC9KYC1WS090yjh2y8BsQjSHfJUtqBcD&#10;Ch1e+BLYYdO+KFfTn9O6UeIwFoyMnQbYQsUk1JP3m+ZHRtSi4Ur9nK1UoiSciSkqrqRXb8MkJMUK&#10;1a1yzjUr1YH2OV8SQmmgzMLngdxTImVtc5bsjO2ILIJTfSSq/wAJy4UzCX/pK6jNQeQ98OzG1Zdd&#10;mX7QGDZkSHDzHINqDGgjZVXzC56rjwhSArLr6/tLg4UUEXa6nFcnip3yJFMSjgdsC0otexIeJO+S&#10;4U1bQu4m6MMjSeFs3MI+0wx4UcK4NG3Qg4KRTYiRTUCmCkU0YUbrvjSVj2kZ7YKSs+ppkaYUW/qY&#10;HQ48LLdsWynHhVUSLh0wgIEVsgJFCNssZKDWKP7ZErbX6OHjkKYklclqkZ5HqMNIq1ZirDfJs0NL&#10;aq3Q4lVI2bg7HIrxUi4IzGvFsIRdoa8DV2ywMkDzbflkJFlaZWEvNaHtkQWi911+nKM133y6LYEi&#10;kip0xktKRquVWhoMcbZWsJNa42pKsrFRUdcNsLRFlc8JQW6HbElkVa4BimPgd8iz5hZOlDyHfACo&#10;UPfCxp1cKtEd8BQ7jilo9MKo7TpjUoe2BrKYN0rkwyCXXBJOWMwVsF0YzRumVFBTAyfDyGIQN0tn&#10;upCdstpkox30qHrUe+RKouPUgRQg5FhT/9cpVUto9syy0E2lF1ds7nidshaRspLeuvTJ2z5q41GS&#10;m+OyQvXU/wCYYaCqo1Je4ODhY0qR3yMaUNcFJ4Uyt+RFRkELZrxI/t0xEbSt+uwSdaV+WHgRwtep&#10;AcHCVpYfQbpTAYqAptDGfDI0l31WM9RjSro7GOta5ZEUgosUAoMJKEuvrV53rXbsMqVBHTpewrhS&#10;vjtHXqK4bQj7S0KnmwplgTarcvxFBkZFiBaXMtTuMhbNZxp8sIKVyqDkkUj7S3p8ZyYQSuvZOC8R&#10;1ORJYJU9Sa5WzUwD3woa28d8kqZafalRzbJqUTdShBTxyBQlrHvkGxbiho4ocB4YUrlGGlTG0h4D&#10;kR1yylJXXs4gX3ORa0lblISx65WSzAWlcCVhquFC0tXfFabAwqrxRcmAG5yQCQncFv6S074SUITU&#10;LgIOA6nY5WqUMamuKtEVO+BkuAAFcNMbcQo9/HAlaAMkqaWNj/uyQfLJLyR80qxrU4S180nuJ+bV&#10;rkGSjTnucKrjFxAr1OKQjbG3NeRyYSSjZIhIoVjSmRLBDtpsB3P31yHCytr9GQdq48KkuOlx/LCI&#10;ravbWSQd6nLAxtu9lWNKE9ciVSqRgKnIM1EtXClVQg98VpG2Kczz8MkEFHSSBFJY79sSwSeRuRLH&#10;IBkpDY4WQXbb4VLh+OLF3LFKL06Orlj0GWBJKYTTLApZvDpiWq7SW4uPWbkfuyq2dKJfkO2G1pYa&#10;dcFpWYLS2Nhjar0JJAyQVkelwUVU79TliCraxchUKDocrLBi8jAHbIhmsZi9K4pteiYWLdAwLHEq&#10;t4g7YAlXtrf15Ag2HXLAFBZDDGEUKOmTayUs1KcOaeG2VkpAS0tXbwwMlWKNZGoaAYlFKkNn68np&#10;p3NMFswGW2GmCKML4dcJNpKp9ZgjNAOnXbIcNoEAVVNThH7J+jDwMjjVRqcfUKafRkTAI8MKcmsI&#10;DTj1w8C8K9zzAY7VwgUxIpjutylnoOgwEoCSPuKYslEKTvhtDYNPnhVOdMjpFzPVjloZEq99/d9c&#10;gWoJQ9TlbYp0qcVVo48UolUpiheq1O+LIJppPEO1etNssAUpm9OBPhkS1sUu5FdmIFN8gQoFIBlr&#10;U4U2o71pklcVA6nFFursQMBVYoIxSm2l0Cso6nfJJKYowA+nIKUhvJvUmJ98BQFJWVWqcVcfiOFV&#10;6QN14k/LI2m2/qcp3CHG0W2LSbshOG02jdPs5BKHdSAMnEracgUG+WFqKXyaaxYvXY5WWQaXS+W7&#10;Go9sUkqv6Nh6DrjSrks4o25VqffCEo8R4SUUtNmh3IB+jIFaWeiF6ACuKuCmtMUuLdqjCld9YiX7&#10;ZFfY5KiqlJcQE9TiAVUTfwg0pU4eFFIpCpFaZGlUrqf0jQd++NKEGb+QdMkKS0bxz1xJVYblu5rg&#10;tQibJy9a75LmkhXvTSMmv0YGpJGNOvXG0qbGuNqsqemC2QTXRujV61ySU2kHJSPEUwFgUguF+I1y&#10;pkgytTilaqEVOFC4jbG1pr0ydxiq/wCKvTAUoi2kAbfIEMgiIW/fCnfJhK3U0+LnTY4S1JOxwJbV&#10;q4UENUFd8KriO1cVbCAYlWh+GRtLIdDDLFVhQdsvuwmRTG9UywlEFTUUyuTBAwaTPL1AX55UWYkm&#10;kHl6u7Sb5A2zsphbaBGDV2J+WR4SU8ZTq1sYIB8CivicIgw4USZY1+0RkuFPAt+uwr+0MPAy4FN9&#10;ShH2TyOGqZcKnb6kJ5PTpTwxpJir3EzR7LkCaYIGS4lbqSMHEGzYIWVGfvkDkTaikRBoBh42XJER&#10;2jybYOIsDNNLW2FolHO5ywWWBNqn1qI7Bhk6XhKnPEJxVeuQkGFEIQ6dK3TbKt2XiKEmmzDoCflg&#10;3SMrcOmTP1HEe+GiU+JfJNbe3WBeI+k5aApNqjFaUbCYsCLQ5itmapbK+BeAq0wBT9zuMmNk8laJ&#10;iYwT174ElTvDWIgYljJI5Iq++VWzEl0djI/RThUzCIXSJT1AHzwU1GatFoxP95sPbGmQmUxisooh&#10;QDJUp3bZYR2AyQivCpi4iXaoGS4UgKiyA7jcHGk0hrzbcbVyJQEItwV2O+ILMqyS8z0NMSgr1j5d&#10;RkCwAVwxXde3bBVM7pQYPcNSQ0XImyzE+5FxRpEKjYeOAQYUpy32/CEVPjhJpsEa5rYbUsecm7ZA&#10;782BlaJkkjgFWP0ZIBIjaEZ5brYfCuRMr5JuuSKgt1jGEBiTanLegHhFuclyZiPevWLkPj3OR5sS&#10;q/DGN+vhhpACGl53DU6L7ZElINK8UCxjbpiIoO6jPdgfBFufHJ3TMR71kNqzHlIanK+bAmyiZHSF&#10;avkwE1aDLSXZ/lTAT3MrA5IuG3WNfAeOABr5qM97T93DufHJE0zEa5rIbQn4pN2OR5okbRLskC1b&#10;7slTGMbQZMl2fBciT3NhNIuKERjbERYc1Ga7/wB1w7nxyRNMwK5tQWtTyfcnIc2EjaJkkSAVbr4Z&#10;ZVJEbQdXumq2y5Am+SSQEbFCsa+AwgMSbQ894W/dxffhMqZgVzX2trw3bdjkRuxMrVZ51gHi3hll&#10;KI2pQs0w5N0OQu0lXVFQVOwxAYVajcSMwonTEsrpq3tQu53bIgMbtfcXCwDb7WT5MgLQsUDTt6kn&#10;TwyB9STLuR1FiWrbAZMBiN0DLM903FNlwSPQMj6UVb2wQe/c4AGsKdzdhPgj3OTumwRUoLLkQ8oq&#10;eoByvmwkbRckiwirdewywBYxSO6FxqNwEUkRjqcrlK+TbxAJrBYRotAPpwgNKEuZ0ilEcdGOWDZm&#10;IXzXXEX1hQJlpTwyVtRAQtxAVWiHY7YWXJAXVkQKR9K1365FkJ0p3KtwVDSp64V4t0UtkkSKFPwt&#10;4YaY7lRnVSSFG4OQ4U8KnHb/AFm4BHwim+FAJRF06o/ppsoGNNkVC5CtR0NABQ+5wshaEUq4Zehr&#10;hYkq1nZTJES9CCTXIEsBOlWG3jJ4IOJHXAN2w2um/vSE+z2OSLIFWtWEVWY0Y/iMQGuQJU7uQTfB&#10;3Y9cEkgCKg1qLSdVb4mYbDCF+rmpPBLcS/HXrTbphulRJdrQVT4jhBUbq6Xcs8JCJRnP+bYliQIo&#10;hrMRQKq7v+1kDFhuUJ9gnj1O2CqcluLmtEfb2xYmi1cSyxjgh2Pj0ydtI5uitpD8VK7b5BvtEQXF&#10;tbr8VDIwyyMWswUmX1P3jkL4DAQgClCCS4R+ZUMu4GC6SSFK3QJMZZTXfoPfDdsSLRl3dRiUKqkd&#10;6jCQmMQENO/qsCWrTEst+iIlhgBDRsanqMCi0I85B4udj4YeJlHdFRKkg+NuI8a5GrTKxybkhRac&#10;H51NDvWmSMWBJPMIgQrFEyI68e4wAUx+CBFs0xKE/CemVlnxEKslmoIB347CmNMeNoqq9qYhtUr3&#10;4VUg19stY2timPCsm1TsPbAUArLi3WVhcfRTASg2FNOU0npqf7MWZlso6irRqbYnb2ybUDapbxCC&#10;AEkEgbU74kpBKY2tZYwATRuuV1TIlRmtzC3wkmvY480CXeh3kd/hpUnJgKZIf0Ig/J2fn4dsViSU&#10;RDdOriEdGr88HJki419WRoU/YG5OJFseKm42Cfb+7I0y+pfI8TSLQVHfHhYGNtT28LvzRaL45Mhj&#10;w0rKAEqoOBnyQDo0tWYEqu9PDG07OHG4i4qoHgTkSWJhW6+Fjbsqx0LbnkMACgjqpXUxupgrqAa7&#10;kZORCSAtubFLVgWIPsMjVLF0MQ4mSUfCwPH2yQWXksiuFWMemoFPtE98kx4e9Gxu8kPILRT4YCE2&#10;F0kG1Ij1HfAQkbKcRCgqxAptkQzJJadQab/FTrgpFU62QOwEh2yY3a5G+SNuLh7aWsJ3I3GWgMB5&#10;qsN5IWHL4SckmrRLXZkX023B74KRTUZeA8oiCvfxwUvvUZ3iujuu4yJCmKiLWOCMNQFq75WYpj3I&#10;hY4aclrXCQy3ULh+anixB8CNsKjZbHEQeIoffI0klTliAqQK060xDLjpRWFpaMK9cLAyV7uFhGED&#10;sPbJ8mMSUPPC8EaMg69fllfNByIuJpGjCtRvADJMhIKEkxWUEigXt74GyItu3v5Hm41+EnJWkxRN&#10;xGvHkpBJxIa42g1ulgqQKt0yIbiLXNdvIBy6ntk2uloDSkmQ0Yb0PhgK0tWZWq1O+2ClK6RCm77A&#10;9MikKkagNRmwUlcakkEgKPHJUwKGkKT0B7Y8mXC4r6ykA0K4pJXwIOaox5D3wIVXjjMnpMaA9Mk1&#10;myoTxNbPuAy+OQMVEj1bhuRKNqouLOIDrg0BkRqkd8LK1C3QyVeZt23FP+NsNpBKJSfj8B6e+G0U&#10;uaYgfBQ4qoWwkcEkb1NPlgLWjYXeMVj2I64QWVNmQyglxxI6kjE7oFdFgfsgoPHI0zItVkKqBx74&#10;sRGlB43JUkfCcNWgzrkrPMbcKFFa9TkwvNFxPVSaCuNMeGkJMAWpTfIEJCKtg2wYChxCmih3k+I7&#10;YCyoLCTuThpNNG2cETBfhp1w00GgWmkRhXjU4OFlVuWdVWvEAZLhSIgqscwmUnlyHviQpCmtuZJF&#10;HYGpyumJsq93bpWij5nJmKiKyhI4dFGRY8LpU+rx+pGdq9BhEaZg96/1ebB5BuR0GTQYhS9MsxK1&#10;oTlVKQF7koAMNJEAWgxUEg74WYita6YigNclzSYhTKtKen0ZAhjQU2gAPDpTIUyEQ4xcf8o+Iwha&#10;BXLJ8VQDX3w0w8Mc2yvrkyN16YmK8IXC1YpUdD1yBgx4UObYAUOELwWqpfOPhpuvtlgZmACIa6W6&#10;SjqRkyEeHan6nMAnovTImNshGlsdybiqKKfIZIRYkBoTemvFe3bI0ngC1ZdwCKucHCvCtbl374KZ&#10;x2bS3eRCxoVGAhSd24mIHFehxAZEBWqBViOIHfJUwagYqxcGoONKVchXWo79RkmBDQQMKBRt44KU&#10;LRCCCVPTBTK1luWtwWAqSd9sI2Y0OZWzy8tiSGPbJWkUpiv7XXI220iUUcdqhsLVJWMiTkAgq1PD&#10;JUjlyQxTg1DuT4ZEs+LvRCW1AOQoTgpqM7cLaJe9G98lSSS05QChNT2phpUJfWplWp298DIeSnb2&#10;nEUPxYCWO/VExLtUiowJItRa4cNUdOwxZiKwljUkEVw2y2VrGD62xBNOOBjKVKxho5XoRjTEyaKK&#10;oKnqcFKELLGyrQ7YTFsBt1uHJ5DenUY2wlsrtRh03xSBSjb2558ncha7KMDE2UVckKvLx2ydKBSA&#10;LCtKEe+RqmYKyaYN+6+KpxSZBEW6yRLWhPHA1mir3hDqJ06MN8naxQEDiViTvTIU3FtrqSJfhFfo&#10;yQLXwgtzXUUoqaKSO2Ei0iIDUAHWtCMiypd6cs0gYD4ab/8ANWNNZlS+3neBzGRse+IZ1aKiZy/p&#10;puvXfJW1y2VjalG5bHxpgKLtYYFZqjY4F5InjRfi+I+ByXNbKipeJuQ2HgcaUrprkswdQMkrTwyy&#10;D1AQKeGLEFUE0jgctwOuBkogvDWlaHFVNW5nmN8KGkjkif1GUcSdsaW1aWZWIZhUjFSFjvw/eL3G&#10;RpkAoIrN8Q64GRV1bmhpsw65INYQvKr+nWjYks+S70gprXfI2m1zMXHECo716YoQV1GspDDZl6+G&#10;SVbAGbetPbIEqZBq55y/awg0z9y11ai1qQMeJeSokUsiGQfZXFqM0PxdyGIYg4bSSiJkCRApVXO2&#10;+FRvzUCrEcWG/jkSyC0PwBoK0xpNr4ucorSngcSaYmSK+pKVDP8Abw2WINqRPB+dd8WQFohZ0uRx&#10;YBR3xC8FKNzFEU9OOpPjk2vhQ31VAByUV7kHfIJEFeNIBsQxPzwMuHzbilVPhGw98QtIaRCrHjuM&#10;mgmk106MOnN6csrprEbKLe3ikU7bjFkYpbKiwCpO+IjTMKUKCRSx3phbGwA6krjTFC8Jee9QMN0q&#10;s8ITck4rbYhX7RNa4LVu3upLatNwcAVdHf1JZKe4OSpjIBue8J6EHCyApZDzlbcVp4ZEpJRKBCSq&#10;mp98QGkClBkdCS4ouJbYlSeEvvGaDG2awPy+FjuMKERDIUIVTudsixuke0VKep1pha+JYzIN6bZG&#10;mShPKr1I6DJ0mkOqh6MBXA110XtcJHL8Y69KZKma6Wkv2TvikFAtAxYh8SV5oi3giX+7PxeGRa63&#10;cymJ/VBBfJMuFbJNzfm4o2CmylxueO/jgpHCqLds44g0woqkNJEakEcvfAZJIA3XrZclqp4+I7ZD&#10;ia/E7kVb2qp1HIYOJfqXqsTvwFA3hgZGJVrqzkaOsJo47eOASTA1zQOm60Uf6vdji423wSLMxB5J&#10;nf6dFqUdG2cfZYYgsQaSi3vp9MkFvd7r2bxyBDbtNOZIrfU4qSUKnofDG2B2Y/LHc6DJ8NXgJ+7G&#10;mYIKe2d/DfR9mB6jG2JilN/o0tlIbqwrx7qMVjKuaN0rXFuhwk+F+4wplFbqmhrcH17UiOUfjjTG&#10;MqQ+nau8D/V7sFWG1cDYRxJjeafBqCVYDl2YdcSLaapK4p7jSX9O4BaPs2BtNSThZIb6LiaMpGFr&#10;4SElurW40pvUgq8J39xgqm0SB5plp+qxXi7UqeoxGzWY0hL7RTGTcWJ4t3Xth5pjJvTdcqfRuRxk&#10;G2NJMQeSK1HSYdRXkPhkHRhi1ckrgvbnSXEV2CV7N2wNwIknoFvqUVHAZT+GPNqkKSafTrrSn9a3&#10;PKLuMapInexTbT9WivV41Fe4wgoMUJqWgI59ezPCQduxyVKJEIOz16W1b6veDiw2rhDdQkms9va6&#10;pHSQBieh7jAWo2EmkivNFcMpMkP4jAzBvmm9lqkN6lCBv1BwMTBBXuiNGfrFieLdSvbFROubrDXf&#10;i9K5BRxtviy4BLkjL3TbfUV5Civ2YYte4SuO4u9Kf07j44+zAY7NuxThJLfUY6NRgcWBFJZNpU2n&#10;t6toSUruuBMZd6KstYjm+CX4X8DhG7KUO5deaUlx+9gPCTsR0wEMLrmgIdUmsX9G8FPBu2Fkakms&#10;sFrqUfxgGvcYGv6UlmsLvSm9WEl4vDDbcJ8XNMNO1uK6Xix4t0IONMDA9Fl9oUVyfVtzwk7U6HCg&#10;SpBw6ndac/o3a7eODZNgp2ottRiq9CmI3a97oJIUfTrulqSYad8lw0ykeFMZXjdPUc1Pgd8QbYm5&#10;IiyTkgJyVOPw7rb0AIT3ywRcgBIrk16ZbVMkPWmBBWOanBaFlabY2qsi13PXI2xJVrYcLiNvemLX&#10;Mspj3GSCIpXrK0PIdcyItyQytXqMqISsWRSagb5AhBVq8x12xDAIOUBWpk7ZU0gBO5yBTSaaGypc&#10;EHckdciXHnzZNkgzileqpRgRlwLZaStOUFCN8iQgIRnriyK9IuQIPhkbQ0FZdhhtW1J6NjaETbOI&#10;JFYda0yEi1zZbG3JQfHCCsUBfwKanvlwLaEolRk+LtkbW1D1K9ceJeJEWF00Lhq/DXAZMSyVXDgH&#10;sciEApTdyyRyEKxGXdGajHqsimhNaZApRA1ZiK0wBVh1aQb02w0xKawS+ogbxyDEFuScR9RXJAMl&#10;gvEOGlp31uP5Y0tNfXY60rjS0qpIr7jBSFxAwIWco8NJpv4T0xpDYI8RjS00yK3XfGlUWs4z1GAh&#10;V0VukX2cFMaVGUOKHJhkg5NLDGoOJW1E6PXqcgxNlDvo0i/ZphpCz9DydTucFKTbf6MmXalcCLUz&#10;p8qkMR0xUm0bfRc4FkI+IYAG3GUPy9VAR4YEmVKIjY9sKDJcbdutDjbHiDfomlO+FbDRgcb4rxLf&#10;TPSmKbtdbAxy8jXfbAxITnqK5MKEJPBz3Ub5YyQUkD+GVlNou1VzHRx8siGsFC3K8Tlrao+kOuVl&#10;LZQDbAin/9CI3l4XJHbMgloAQldt8izW++KFwOFWxgtkF9DhtkE202xNPUfrXJKSmcriNDTIlqY9&#10;dy+o5OIKaURIR0yXElsc3O5OPEpXs/HYHfG1BVBO6jrvim7VoLmRnC5Jkmoqo365EtZKCmvqGgwU&#10;kLBfg9RvjSQ2t6vfDwppEJdKd60x4UKv1pR3GEhHC4SpIfHIkLw0u4J3AyCGisJ2agwgWmmvShPS&#10;uEBKsGVRSmFBQc0BlatciVpSOnE9GGBVN9MI6MDihdb6aeVWpQZZFFpkQEWgwlbS+cO58RlRZKPo&#10;sOowJta0beBwWm1hjNemKGwjDemSVWgjqwr45MKmhIjUnwwksSEmup/Vap7ZUSyAUV3xCS5mGFCm&#10;ylvlgKrCgGKtE0yYTSa6XECC5GW8lKPmuBGjHKiwY9LKZnJOQZNcKCuK2sGBNNkEDfDatcfDDaG0&#10;UlgB45MbpZFAnwiuTOzWUt1Gbk9B0GVyKxCBC+ORDMriRhQr20XrOK9BkglOOIRagbDCS1pZNMSx&#10;ONsohQ9R69TTJWytcJW7k48SFSJnlbiD+ON2ndOFWg98BYEJVevV6k1IOVEsgEKw5ZFktKUyVodG&#10;hY7ZIJT2CIRqAMsYyKF1B6uAOgysoigGOQZLONcKVwGFSW+2KG0UEjCAlOoI1VQKZaAwkULqhVlA&#10;Y79MqkUBJ5NjQZBmpg4VXE+2BLQHjirq75JiibCEyyU+k5MMmTWa8Pi7AYSWBSbV7jk3pjKioSoI&#10;Sd8AZOK0wqHKx8cbWltK7HG1psL4ZJaTDRyfVPyy0JKeE8FJPvgJamPzKXYtlBLYAtEZG+NppWjS&#10;uNqnvl6zBlZz+z/HJUyZQ8YihZ+lBlcixLHWiLGvbI8TbFWjgTY/Tgtk6QU2xYqEUZeZR775bFkU&#10;2k2BwtBYrqkpeYhfs5EoCWsMQkreQ6ZJHNcIhXJBAT20ULGo+eWKVLUWPEKMqKAlvCuLOlRLdjvS&#10;vyyK2iEtyOxr8sFqqLA9dgfuwcTIlVS0lO/E42xErRmn20kUnNgQKd8tEmVo9xyUqe4wEtZDHp9L&#10;kLELSmQtUO2luuxIw2mlI6W9dyBgtabGl/zEHFVZdMiRaV64VbGlw+JwqrQ28dvULU42kL+QruNs&#10;iyWNbQE8ilTgphwtLbxj7KgV9sU0q+ki/sgn5YUUvUDp0wppepr1qMK0teQpuSBhAVuKYOfhIOIC&#10;0qhWJqcLFL2CBiWck4LSGxNHWpJwgKv+tRDfcnHhStN8F+yowgId+km7YaCVrajIT1P0YFV7KVpC&#10;STUYaUom4JWM060w01FI5SwJ32yJk2BSrTrjxJWlicFq3uD9OSBVkMI2FPAYWEkJqLfFlclil5PL&#10;p0wWzb4Y2rqVxtUdp0dCckE8SJvY/wB2ePfrhJaqSKTYnIslKtcKG+OKo7TG/ecR4ZYGYT1a0wEN&#10;ZSTVaeqQvscqKQgAu+BmvB44qGlWtScCrgpocKGywp74VU42Ab3yJZBFRPSQN9GRizVdTNI1A6kn&#10;LC1JctjLLuin7shak0rx6XKVoVNfHG1tfHocrGtQMlaESmgkblvpx3SiI9HgjNTVjkuG0IlbOBfi&#10;KqAMfDYr1uIg3AMK+Ay0RpluUWhBwEIDdrdGY/CPhB65CmwIl9QaBuJUHI7MhSvHq8h6AD5YLDYI&#10;ue8mcbkjIGaeSlR33Jys5GfEAvWIjrkeNbV4beSQ0QZHitBkmVrpqxMJHPxDLIhr4rRb+m4o9Dkz&#10;FgRaibWP9lgPnkOBFFTazDH7QwcCd1RLGNftGuDw136qzcYULKOmWAUtJPNI0jcmO3YYDNtipmlK&#10;4OJmiNNlb1eBOxrkxK0STOacQLU/dhaaQEmrOOgx2bOBDvfyydyuC0iK6KUHd3OPEkheZAdgOQyJ&#10;kgBbwdyFRaVyPEtpoCtsgXvkwwO62C95sVbJUnhROx65GmBCmzwxbtxGPCgQXDUbdBswJ9sPCy4F&#10;GTV4+1cPCjhQ0usSfsUpjQZUhH1KeTq1BjxBKis7OKhjjxJJUZJZAdzUYOJQU+sZg8Qp2GJQURxE&#10;q79MiwLS2sS9d/ng4WNFzSxR+GT4UiKi2oRDpU48DPhUZNUUfZH34OFaQsmoOf7MOygKUmoyAcST&#10;8sgWYKY6feQMAq/CffIcLKUUVLfhfgiFW8ciaDDhrctRWxkPOXc5XuUGVopikC1bp4ZMBQEI00t2&#10;aL8KZEy7mR2RMFsI/wCuARYLZ7xY/gTdss5MxFbAjseUmQu1MgUSxWNavkgGPDai7NKPh2GJSdl0&#10;FsE6dfHIUxanuRDsoq2T5MhHvUI7dpT6ku/gMid1JRbcIVq23thAQBaDlnkujxQUXxxMu5s2Cvb2&#10;ip8/HIiLUd3XF2sPwpu2T5MxHvQ8Vs059SY5Am1lLuRxCRLVqAZIBiBaClne5PCMUXAZdzPkrQWg&#10;T+uRAaybbnulh+FBVss5Ngj3oeO2aRucn3ZAm0GXcjQFiHJqAZIBiBaDkme5PFNlwSPcyOyJgtwg&#10;26+OREWBW3F2sXwpu2WXTZGPeow27O3OTrlfNiZI1isK1bYZYAgC0A80ly9F2UZEy7my6Rsce1MI&#10;DWd1j3KhvTU/ThpkILPq4ZuR3yJDAoglYhU9cICQEEyyXT77KMiZXsyJRcMKxig2GEBrpD3N2T+7&#10;iwk021W5btbTj8b7scgBbXd7q086wD/KywBmI2gAHumqenjlcjxckmVI+CBY16UGSEaauaGurst+&#10;7iwk02AU1aaeI2MjCrtkAOrUd0RcTrbr4nLRsyEUHbQtcH1JNgdxkeK0nyVZLQIpZqU98mC1cNoK&#10;S3S47fThtJipJYsneo98ebISrmtljZSGCkYKSZhqJQrBGHEiuFIHchXhLOeDVwW2AHq5YOxrvgtJ&#10;Cm0cMTcnUsfbrg5sAEbJeNHF9kqCNq4WVAboC1NyxqQDXc+ONIEx3L+Uok+x8J8caRxArpEPISAb&#10;DHklfWJfjChpCOh7YUkISWOe5kB4gv8AqwkrYVZI/RX4ySfnkgxpDNDMTzQkDIkhSURp93PDIxJL&#10;A9Ae2ESUDiRLyz3DsEG3X5YSbRdKMMZSrkfvOQAB7/5WV0zM0Q9sXfkxJYY0i1zj1SImA+HvkmPL&#10;dSWWT1PTSvE1qRhCeLvUXjUAsevY4GYLRgoylyailcbXmip78ueIXiOmSNI8NZHaLMeTsFTqTkaa&#10;5AjktumjIpD8XapxITEVzUPqnqygdlFdvHBfRmZdyKaT4aAdMDElD+jGRyGxwHdmFKa3nqDQAVyV&#10;0jiRARpPioFPtjxW2BqSGYfvJAvDxrjZLAypamqxAlQa07jJ8Hexq0SmqiSiKtPfJbIGNCXNywkJ&#10;HQbZCmS2CcyycSFIPj1GKAEYbdDsTsBgphwkqfpCdhFH1AJqfDI0yOyEjUQFqGrN3wsogqU9uXHI&#10;DpgJQdlfTbYyI0j/AGV2AwCVsZ7o0lbeRSCQtOnvkqYjbZdqLAAEbEiprk2cUqaJ2UfssTkbSSms&#10;0duI09IfvB9o4TG2AihjBGreuQSw8PDAI2pHcotdUuWli2UgdMsIpnFcGMhDOOvQ5UzsNydeS9cQ&#10;ro7qUgq5+EHpkuJHCnMz+gi8TseuSAaqS+ebghjhqQx3ORIZRiEJyAPAAim3tkeTZsqmE8QADX2w&#10;WwqkNPM/IiP7XTfCgmt1zwzPGPX+1UAYSWPGCiTGUA22O2ApvohHs3Z+EfzoemIYXXNpWuYDRmoB&#10;tQGoyds+JGXUMoRZWFCaD78JYcfcsa1R2B5qxrTY5UbbuIouWzWNNt2HU5LhaNzzUHkFfske+Fss&#10;NeqUBdlqDtXJAsTRQ0AZ2JkJ2O2PE2Jtay8qRyigA2PjhtiYoeO6KOUr0rkrUBWtTyb92wPyyBUo&#10;qhJ6UxQt+tLH8CEn6MkAghTeUXLqKU47nEhiadJyBFAN8goLoVZiWpsOuBVQhYjVd6mpGIXhKHmA&#10;a4Z/2PbBItgW3N2wBWM1AHQ4RQTwW1Z3Ahj9RqEnwxCSFGSN5WDpSjeOA0gGlX0zapzoAT1wAIvi&#10;UjMw3Ap23w22CmvRKLzOxJ7YGNlsGgB6tXFaUpyZpAxrXocbSSApQgo4STapoMbQZAhM5Hj5Bdmo&#10;Ohw01cFocRc3r070wM6pfd8GjHI7k0ySCN0MxITjGKnINt0iDGyoAo3pucWG12p14HkdqYWxY8oL&#10;gqRUmn35JTEKszUPEmpGJa6tfMysqDoCd8gvBS6S3qOKkEeIySLU1sWJHICgHXvgphxKskSsKHAA&#10;zihikYIWp36UyTNWVpF2j398igq8En+/OtcLAxtEyUb7RFDk6YgIf9zvxopGNMxayGRA9JOh6ZEB&#10;kRsumlEY4nde2SY0oWxW4kKsaLTbAjiPRFBfQB7j2OPJI35qMjL2wFKKsZFMLPXcdsMQpWoxlFVp&#10;8slTCkK0jiQqRUHrkSzCuBI1IkYU8Mk1kqUai2LF6e2HmxG6i3q3a8qKF7iuA7MlS1QBeMdAfA4B&#10;uyOy2W5MNd+LL77YaZBeNQ9e3qh+KuFJC9Jn48zSlN6DIsKCp66Mm33YV4bbiUyb038cCOEKksRQ&#10;VqKe2CkqQjUr8Va+ONKZLA8cRpQk4aRzVHt0eRZFFKYaYkUumU78djjSQg0kqwjb7Z64CGZ3Vbm2&#10;oKBtj3GBAKh9Ub3+eBiZIgQiOOo6jthG6QWoX5txSoPgcaSS6ZCpJbEhIKEdVVq1NT45Gme7o2fd&#10;V6ZJJK94mKAKDvvUYQ1mVLYZPqykAEux64bRS1BQl3PXASzAbMojox3p4dcASS2txATuSfDDSOa9&#10;oTOCFqB7ZFldN0MZHEGo64sbREq84ihGzDY5INfNALcIg9Pfmv3YSGYREZais5pU/hgtUZOYQoVW&#10;HvjTGioLF8R3FOtRiVVUkVWqDsMCmNummWVuXEfOmSteBYq8tiK5FN03Kg6gUbCgFwlYJucIKS3B&#10;MqHk29fvwlBhaIZmn+JcKOSmInDVk3HvjaLtbKgr8O2QJZhYqAbMScbTakJYw3A1BGLFt0OzKTxp&#10;TBaQV31XgPUY1PgMVu0DI7fF3NenthtkFe3Dxn1EFCeuR4kbIuK5WQkSmhyy7QYqd0vJvhPXBSjZ&#10;QWwav7xya9gcBLEzVTAITWtPnkKZg2px7vUnY5JkVVkNKjtiGIKjP8Y4kbnJWpaDbUalBkCxWiaL&#10;qg3HfDS8ALf1yY/DxqrdDimgFa1jdUaGQEblhXG1JS/6nIkjSLVSa9O+ElAK6NWETcgar098HNmZ&#10;AKKxx05uQD2ByTVZKq5CCtcjTeG0uXA3qBhRQbjkctUj6ciWZpV+slOm+IKCEzjgZQHU9RXJW0cV&#10;t+ujfa2YZKlqlNZEqWc03oMLLdqafcFakYsStkAG/jihfHKAKAkH8MChbIj1DK3TqMDO3erzTfqM&#10;NopyCQbutBii1ZNgSTUDtjaVNBU8dqHfFSiHtkAC9TgYoaWHgwanTrjSRaoGiB+LfCvA3I6xjmig&#10;/PGkcNoWQvOa7DFnsFNWldCEBp0qBgRYQTxtH9onBbNXtpQACQK5FTAIgxRtKEl6HoQcnTH3LLqF&#10;YR8Bqox4WAHeoSXrKg9MAewxpnGICEluXi48xQHw7YaZW1JOFo0jEg+2ClJaWQz14mg7HEhiC6Ay&#10;q5WVQQR2wIIR0UoRCsW6Hse2FjwhTT92eRP34sxFBSSyPIXoKdKDJEIBc03ChK1r3yIZoqC/pSNh&#10;VT3whZClT1IVP7xqDBwsBZUZJgz0tjU9icNLfevnD/DzA3G9MUAhoIV+ECg8DgKRIFqZhHFWMUYY&#10;xTyTLS7nnEJG69xgKBuqXdusx9Rdx3ySCEOLaFVNKg96HBTEAoQxCP7OAtwXRS8t2yKndWmZHHCu&#10;5HfJMBFRjjkiIJIK9Meaab4lGG1a4EkbKjKEO6gg+2G2PAFOSOCgoNzvhRSnBO0MhdfkRiQyq16x&#10;/vTKKqG64OJiR3ImadGojNtTc5KrZCKHujwSsXxDIgBPJBwAzsdiDhLHipGG2eL4nFMjTC+JzXDv&#10;uSThbQET8Ij5A1wsaQDt6gI6YsrahPpuIySAe+BAbuFRnoTX3GEFlSiTxpxJ2wWnhRLL6or3wEsR&#10;shhGJH4I1GxTIgL57SW3FWapOTBtqE7V7eyadAW65AoORxtHQ0I2HfAU8Vq3oIwoMipBVYbYfZFD&#10;TI2jh7111BLFCZIxyYdsWUI3za0zUIbkUpRx1yJLZLEGtV0n6z+/tvgmG/zw3aYmkPpesEt6Fz8M&#10;g23yB2Zyj1RmpaRFqK8vsydmGPNoFjdJ7PUp9Nl+q3laA7N44XJoST+WK31GLi4DKeh7jBdtFUkD&#10;pc6FIa/FAehxLbYnsnlreQ38dCAwPUYtco0k19o8mnN9ZsQSndf+bcBSJnqj9L1lLocW2fuMWUot&#10;aloSTn17b4JR1p3wsASo6fqzxN6F0OLDv44GVcSYXtlDqCfF9rs2GrYjZJku59Jk9K4FY+zYOTbQ&#10;knavBfxcW+JTkmsxpI7ixudIb1berQ13HcYsom0103VIrxdjueoyNokKQeo6Ewb6zYni46r2OOyx&#10;nXNrTtc+L0rj4ZBhZSjfJHX2lw6itR8MnZhgppB4UsiurnSXEV0Cydm7YGy+JPF+rahFxajKcmN2&#10;vhISWfT7vR29a2POI9VxIbeIHmmen65BdrSoDdwcIQcaF1HRBMfXszwk60HQ4kdUA1zQ1lrjwv8A&#10;V7wFWHc5FJjaZ3dlbaonxgE9mHXDbDeKQSx3eiSV3eE98abIyvmnVhq0N6nUGvUHAiUOoQd/oXxe&#10;vZMUfqV7HDaxkssdbkib0LxeLDvizIB5Jjeafb6ilTQN2YdcDUPSla/XNJfjJ8cX82C2fFxc04gu&#10;oL2OlAw8DiwMeFA3GkvbMZrQ7d1riyjPvVLLWVdvTkPF/fCyMO5ff6TFejnH8MnYjBTDiIS1L+60&#10;txFdDkn82FkaKcLJbajHQgMD9+BiQQlU+mXOnN6toS8fdfDCyjLvRmn61Hcfu5PhbuDiiUFmo6DF&#10;d/vbakcnt0OIQJEIGHUbrTHEV6CFrQHscLIkHdPpWguICKB+Q2JyQDRGgbSrTdLltGoxqhNaYeFr&#10;nkJOyafVUfZhkqQBfNSfSoj44aTRRMEQiUKOmGkCLVxbesKVywNtpXNo8nVSDgLAyKGfS5h+zXAn&#10;xENJYSKalDgXiCibVh+yfuwlTMLxFTcjIoABdH/ex/62FGTkyuMbVyQRBJ9ZckgZkRbUmKctjlRK&#10;bUJYeJqpyNsVtSBQ4rTRpX2xZUqJDXeuRYk0ibKi3KAde+RaZ31ZVXYZIM4ckDqYquXBsDGZhyOE&#10;pUwO4ysoV45B0PXI0xIbWQLUNv4HCyUxKAa4aYSCKtwryoD0rkS1SZVFsKYhMUPfkccuDeEkmkJ+&#10;HtiQpUGRWoF6+ORYFzQsoyJQRaf6TL6kArkQWuJX3Gn+ua9MtBbShH0Rh0bI2gkqX6LkToa5FjZW&#10;S2E1KccWXGmWmI0cQR+owNcSr3K1XLA3hKZFK4SyQzNQ74LQrRFWyBkUI6ybg1D0OR4mEimB3GWB&#10;KV3IZK5a2AoEyuvQ/jgtLf1h/HfBxItct7IveuPEFVF1CSmNq2NRkrUnBakJvE3NQcFtancytGvJ&#10;ckEhLzqsg7ZIxZ0rRany6jI0wpcdWjXY48KeFd+lYSKmowcKKbXUYX+WPCnhVeUdxGVHcbZGkRFJ&#10;ZBH6dV7g5EhMgr+tHGanrkaQIrxcId65JJiF6zx+IyVI4FTmjeGGmPC0fT6GmNLwrCsJ32w0vCqq&#10;RSgNcCAKdQDfJJcaHc4KWlooMHCtLHhRt2w0lZ9WjPbBSC5rSNhvgpD/AP/RhJTxy1rbCV64q00P&#10;hihaY6Y2lUCVGKUx06y5/G42yYCSaTdiqCi9BjbG0nvb0uSoO2QUJc2FVvLwwJXxbGuFBXsoJrir&#10;aoDh5ppOLO0jjHLvllMSabu5uKkDqcgWIShqnItodxpjbF1e3bDaWy3h1yVpbUVxtACZ2VvxFWwp&#10;kV95OI1oOuRa0qlmB3qa4gs7Wx3Tg9cna2rC+PcnAU2jrYs45N0PjgpBK+4nEQ98FMUIL+mxw0Gd&#10;Kov1G1MlQWnHUVGxGCmNK0M3qiq5AhK53WMcmONIWpMrb7Y8KaXmRBuQMFLSwlW3AGNLS9ABvTCh&#10;zPy64KVRNvENyK5Gk0tNrGe22K0sNpETTAq76klKKae+KrBpq9QwOKrl0lK1LDCFRgVYlCrk7Qhr&#10;62edQiEe+AoQX6JmHcZBk46bJWld8KLcNMfvTAvEtbTZRvgZWsNnL04nCi0TZWLK3Nx0yyJUpi9Q&#10;hp1wlglckDdSK1yBZO+pOwqBQYqpm0YHcYVR9jCUU8h1yaCVW7YqlB3yJQEsMZJ2U5Bm36TDscNo&#10;d6R8MbVHWMFKuRvloZFFXDcENO+RJa0maNqk9cgd0ha1R1rkWTSf5XTCEouyiBaoG2WRClNG+FcJ&#10;a0qkBY1PXKmdLPSY9jirmhPWm2KVnGmFi0Fw2qrDESw275IMgnKUBrkyWspNehi5rvlRKQEHwNdx&#10;kUrHQ16Y2lvcjYHAlcIHIrTbG1K0xEfsnJAsUx0mMqSadctBSn3qBICB1A2yCDsxm5ikkcsVJOVk&#10;raxLWf8AkOFbd9TmJrwb7sbZWqLp83ZDkbRbRsJV6rja8TRtpOoU/dkgVTPTLVoVLOKFsuBZGkXc&#10;KXiKqKnIyLVSXGyl8K5WztFw6NJKKuQB4ZEqi49BkXcEE9sFrxJ5o2nG0U8yKtk7bLTO4gaeP01O&#10;VFgUKuiuepGVsuMqo0Qd2/DGmO6lJoY7McNI3UU0xLZvULcmGWRLOypXDA1ydsSEhmsl5Es2PNCi&#10;bGA9ST+GELSn+j7U+NcVptbG3Q13OEIRHrrGKAbZZaata06MKkVyJKKUxdRjomDZNWire6FfsYCQ&#10;zEE2ikRh8S5WSy8NVa4jjHQU+WBeALfradgcUmIUnuA24yQYmlJpqbthJUAKLXUZJrQZGlICEluI&#10;zvUYaRSHFxETuwyXCtLmnt6bMa48JRSw3EI3LYaVTN/BWm+DhZUqJIsoqpyJCKX02qfngVL5tTbl&#10;RB9+TFIBU/0hJ4ivthZW4ahJ1JyQY202oSHvhW1pvn7EnG0KRlZtzXG1tNNH3UsfHpkgEkJsNxgL&#10;WUrvYhCdu+VptAknJWydyxtWy2Nq4E1xtLTHtiqZ6ZTjlgRJG3G0ZOAtKRTrU1yltCiSBXFWh0wo&#10;twBry8DkgzDI4jVRTwGTa5KctmsrVJpkSLUNfUYV+01cjwFNtcbVOpBOS8Nlu76zbJ0AH0YfDQ3D&#10;dRytRO2SpSEUwDIa5AhgxyQDkadzkCyCkyHCtLlXvhVFabtNXxGTDJP08cS1JDeoPVY13yssghWy&#10;LJqONm2AJOBVU2cg6qfpxW3Lay+GKbXPatGKtgtKiIqHl2yNqukYKQw8RjEswmlUCgyUp4nLqtqk&#10;0dRiTYEn5dMlwIpTk1pF+yDX3yQgmlE685/ZGT2RQUZtVmfvT5ZGwFQzXMn8xr7YeJNtNcyHqxPz&#10;x41X2M5SZWPfbG7ZhlkTDiCciWsha979WfgFHjkGcQibS+S7cRyqCT0yEgzMU1j0yI7rUZSYoBIR&#10;Q0wDoR9OR4EcRXrpy9yMHAlWjsIx1JOPho3dLcxWw4xjfJCIDMRtLJ7iWY7nbJcbYNlP4unLBxsn&#10;NyXqanBxoW1frWmHjTdI3TnkZwDUr45ITtjJG30nFQo6nAWm0sI33yluDljxLIoqxgPqc+wyUGBk&#10;idQjLpUdsnJq4kpe3JNFGUWzGSm/qzKPiw2pmtWJ08CMeJsEgUVbhpDQL0ySJAJpBAEFT1yQDXaB&#10;vGZpCOwxlJRIKVpAxlDCu3fGMmfGCm6nLGsoK+ty37wb064CWPFSVuOO+Q42wG0M1xQ1rhtkvQAA&#10;174CVKxiaV64FBaZdgRtkrVVijVxV8bUorT5DAePY48SbtPEFKe+SDVSDvXdKsDth4qW0vkl4jrU&#10;5K2VoRbgsSOmRJW3F99+uRVsBa8id8FpUmABLVrywJVI3CbY2ytG2t4YXqKfFkaUkFOmuWjQED4j&#10;iRTGwpxQNOecpr7ZSd14u5GUSIVbYZIRQBaFluXnPGIUXxxMq5M9oq1vaBPc+ORq2BNrp7lYNhu2&#10;T5MhFDpE9wecvTwyBNpMq5IwKqLVugyQDDmofWvWbgnTxwks6pVSEVr1ORprO695Fj9zkqTSC9J7&#10;huT9PDI3aTKgi0hCDfYYQGIFoWe7aQ+nCNvHEmm0R4V8FmFPJt2yI35tcirzTJbip3bwydUkRtBh&#10;ZLtuTmi+GQJtJPRGxxLGvgMkIsKQ1xeFv3cP34CaZgU63tKfE+7HIgXzYcVoiaVIBVjv4ZYAyAtB&#10;cXujyb7PhkDK2RNckbHEqDwGERYUhp7wn93FhJpsEQG7e1oeTbnK6vmwlK0RLMkC1PXLQFEbQPx3&#10;TVbYZWTbIkBGxQrGPAYYhrAQ1zeVPpQ/fkiabKrmutrbieTbk5EMOIq806W677tk2QFqNvI0vxOO&#10;uC7TIhFKFQb7DGmsBSmYyCidMBLPk6C1EYqd28ciAwO66ecQig+1lnJmAgYoXuG5P9nKibTKVJgk&#10;axr4KMmA1gWg57kzHhH0xlKmyqVba1Cb9TkQGu7X3FyIRRd2yzkyEULDbtK3OXpkDuko9mWJeTfd&#10;kgGIFpXO8l83BNl7nAZdzM+lMILdY14joMIDXzQd9cpyEUY+I5ImmYhW6+O1YqCevh4Y8TWVG5tu&#10;J+Lqe/fCWIsboI2b9Ymyum7xVMW8sf2tye4ybGWQOis/TcOxqcLDiJcU+sFuRNBWmNW2WhlU0UVo&#10;wHUZG2UQiwJJCFlUmn7VMmwoNJHGXIDFiOoONLIWsaHn+9QVK7YWA9K2BHZqsQKb7ZFstRuG9VwF&#10;GynCVtVJCBlAoO++BRFU/wBH4fuzQnrXDwrwGO4QvpyBT8RU1/ZOxGG6TxEue4cmignj3OAlsCpB&#10;cOR8dA3tjxIMabkV1AJ/aOxJxYikXZRtDCWn4itaUOFrItAzkqUY04g/fgbIilK71I+oWZPhPhia&#10;ZgBZDdLcisYPvXAtqkiyIlHqUp0xEkGlLTn+ssY0Gy9QetclbA7Ji1m0aUApXqRgphx0sMXoyKgN&#10;VPfBS8RUpLcluJOwNdsS2AlXMo48XfauAKIhbJE0g9NK79T2w0spnohbnTWkUsWJC9cFo4iofUkV&#10;K9AcbZUiLSElwXQ8abHAwMls5h+s8FJAHUU2rllMaLcojYjjsynriAzEVl0GEgdfs9/niSyBpdZz&#10;lA5rQt+rEFPNByPJuV+jAoKIl1JRAI/TKkbcsPCGJiLtG2crSQrGq0HXYZEBiTFWurIOBwehG5w0&#10;wsoC7ZmPx7jG28BSjuDUICD8+2K0i7SLlMavWo38MkCwKHEXpzFAfh70wo3WiKNp/TQ/DSv05CVs&#10;wjI+USGPao6GmRC8AKhM0rKBTfCvJRkZXPAGnjizCs88kihCQQneu+TEkFVRSFqgJJ75AlAPeomb&#10;1D7jAzRAu+MZoDy8RiAxpZDKi9VqSa1wkMDDiVbtqUYb1HTCnhXz3CRRxrQGQ4aY8KEmkKcuP26g&#10;4F4Vs0UgXjF8bP1GTOyPeimeWSAROTUdjkQVICjDZPzDmgANSMbtHGiJiI6t3OLIKk9x637wbbdM&#10;SkRQ0b868+gNcATwqXps85K/ChGNpC9ZJanmCVA2x4gx4g6wszKHdqb9K9cldsZFFRKLcBY6VB3P&#10;fCEJmzoAGPU+GSphS0WqS/EpAbAx4VZLUdXC/Md8VpbPap1HTBSaQcx4/wB0TtjVNkdljOkaciak&#10;/TkaTVqTXCn4RsD3pjsnhQ5UxuUJDEb7ZEhI83RoCVC/D/biFkiLl1tnCP8AE3t2yZDCIQ93KGYK&#10;1aYGdNfaFGrQZFK2QkKAKkV2xRdutrYyOeRrvt8sebWT0CIEvpsVCg074QF4Qea4xJMwlfYilMWR&#10;FIptOiUhkPXDTUSVO5gEKFgQcHCyBKANuJCHB3HauLM2iYHReQYUPtkaSIqH1mQuQpoBk2fChZpJ&#10;XagWoPfFgTTTWTV5DZhkbQJFWt6yci/2hjdti2d/TIB/awoRAJMYP7WIKBtzXgtG45HG0mmzJ6al&#10;huDUffiEjdBksi1oWNckxKItXmUFgeNeuRYWFOZ2ZvhIJ6nCzMqUxdG4jYUPqA7ZK0cTrcvyo32j&#10;lZLPiCMkRgPjABGG2HNWtUaRSRvTBzYSnTTNG6GMLRyeuSAWMaVLgCELShB8MNMxug2kUAgg0675&#10;FnwoqzgWKJjuS2+ENFboV2dvgi+3htkZUrxutu4jkU8yKk1qMBCj1L5Ltgf3SoH71ywBjw0hmkaQ&#10;85BU16Ykpq188a+mHUFGHfxyK1Sl9eaFKUBbCCuyD9OW4LSSKeJHbElMiiIKCERAUyFpFIuMSSAR&#10;jZAKe+SDE7Khha2FWIIxpQbd8RSkTfOmBldL4ZFait9oYVKrMAd+2CkUpJEo6b4leS5gwFQaYEWh&#10;JpXJoxr8skS2ALLedIlYULEnrgYmCpbs0gP34lBIVVLIaynbtgpPNppwhLE7ZKk0oxXSmT1OOKKt&#10;fLIsp5g136ZIryUzJ6fx8OQpldKUGtzz5IB8WEikq9vFcFeRNFPbG2oTtXgKenyYivhXfAy5tiIv&#10;ESQOA798aZckLHbcqqfhqdji12Sj0sraFAxYk4eFYxKl60Zaihh74t1KsZRW5E8geuCms7uuGGwj&#10;J4074aplEKUUAJq9CDgtjIK01nGF5A40gWo21GrsPbEMyqxwlqliBhtVTiq0r0wUxJbkaFNvHxOG&#10;lFodWRXrCxr77jDSgolYjM/J8CDJU+rlDXtgpN2sb0q7bYaTyVIeML8mriBSKtUuJOdCenTJqhqH&#10;l7DIFLm4jrgWlKOAl+RHyONoJXPJuVUe2FQGlUp174ppeltFUtTc4GBju2zJHEarv44iLIBDsFdD&#10;IvUb4apSaXJH+69XYg9jhYAXzWiTmUU0WhrXFupGSJy+IkNgaigZ1ZVLgjl2xZCRKhDPJxPI/FgZ&#10;W2kjK3MjfFkKKHLNyLU64UGILawlviei8u/jgtHk283BRCvboRhXgpqK5lVwXJYL44llSvdXSueS&#10;fZI+7FQhkvGUVU8jiFMVsNwlGEy8q9D4YUcIWzKRxJ3XviztRcO9KHYHpixR4fkgUdTkGVr7e29M&#10;fvRvgpoO6vzfsxp4V2ywNipIsUsXMGrr2GSY0tt6zrQAFeu+BSW1kV68RSmBaVVHLrQjwOFiVTiK&#10;0pQ4qA6SQUKEb+OFatASRupHUjwyJZjZMZLnnGARUeOIpFKaqFq3emKldDYiUcyaEbjEsOI207tG&#10;9ZOmFmskuWOxI36YVAQUSiWX0waHIlmZUjr5giBf2hkohgClsbVIZmHxeOJSUwimSzHWvLfbAAwq&#10;0Bd3i3G1KZKmQCBEEjhlU071ystvEhPVltW5btQ9e2TBazJGC4uZBVxxVsNo4u50kqgUXZsio81s&#10;dnIshEjHfemJkw4rVJI1jbhIvIHfY4AGZFoZp0LkRghffDTKOyMLpJGoQnkOuABabieAKW359xiQ&#10;q+X0XiLivPsDhDG0LFbDqzca4SjfoiRFE3wrvTqRlRtSVGS3VWKk0XxGSDM7oJrYJIaGoHTJ217h&#10;MSYTGKLRh1yu2XDYV7q7ikiBgJ5gfdloQILoJDLByuB7AjBsWKBeAGTdiFIxLMrForUUnjXemRKq&#10;8U00dfTZgv4ZK1XR3bczyHXritKpcPQ1yJSd1QyREEKPpGCkCNIRyBu1ajENgC9XFKipritKdzK6&#10;niPskYQEXTUT8RStRgK81KeWmyV265IbI2DUEy8gzAtkSpFpgkwlr2HYY0tUhZd9sPJsXWSRyHg5&#10;K079sjbXLybvY2tqNC/IHwyVWx96pPfv6ISTcnvhATGgo+rVOlGOApC9onQfCa42x4nRW0jp6nHb&#10;vgY8d7NzRERCRSpp1w0kWts7Vbo8mND1wMJEouaJbZOxJ7YALZjzQrSb8kw0zU3hLMJk2PcjIksb&#10;HRNFkUoC++ILHhtySb/ul+7ElHCAhNRu2tSvq14nv2xtviAUwsvRlTmhDKcptq4SEo1O1udOk+tQ&#10;EvH3HcZK3IjIHmmmm6rHeICCA3cZXbCUe5Dano5J+tWnwyLuR44SLWMqa0rWlnPpS/DKOuDkylDq&#10;ERqujR6gvNfhlG4IyTASpLLLU5bJ/qt2CCO/jkaptoFObm2g1KLjIK16HuMPNr3BY+Dc6DJSSrwn&#10;oRkaZiQkyCC5hv4qGjKe3XCC1mNFJbrSJtLf6zZHlGT8S+GMkg3zTTTdVjul41+LuMAKZRUNS0RZ&#10;P39t8Mg3oOhxI7mEZcKnp+r8W9C4+F/fAGw78kdfafFqCVOz9mGHmwBpJ47yfSZPQuRVOzYtn1J2&#10;RBqMXF6Mp/DDdtZBCQ3FjdaM/qwEvCe3hiWYlfNONP1SG9WlRXoQcWMoILUdCo31iyPGQdR2xQJU&#10;3pmt8iIbj4ZB45FkYg8kff6PBqA5CiydmGTq2riKVQXtxpUnoXYJSuzZAbM6Ek+VrfUIqGjKct5s&#10;TGkkurG50hjNbEvFXcZHhpshLoUdp+sxXq8Tse4OG1lFDajoCyH17P4JOpHY4oEyENZa1JA/oXYo&#10;3jgtnQkml3Y22qJ+8AJ7MOuLVXCkjpeaK/xfHD2OLcJcSdWepQXyU2NeqnA1yhSWah5dKN69iaN1&#10;4jFRkpbpuvMj+jdKVceOAimwxBTW7sbfUk/eDfsw6421XSVCG60htyXi8cSWwEFNrW9hu047EHqD&#10;hpEoIS70hoiZbQ07lcFVyUSpbY62Ofoz/C/vhSYg8kVeaZBqC8hRX7MMWu+FLFurnSX9O4BZP5h0&#10;wttiScRzW+oR0NGBGRazGknutGuLFvXsCSvdckyjLvROna6sx9OYcHHY40kxBRN5okV/8SfA/UMM&#10;jTUJmJQNjezWNy1pcfEF6NhpOQgblMtQhh1FQk/bpllNZNikPGgtQEBqvbJAMBBF2Unq1PbJVSCr&#10;yGgNMIDMBL2uZFOxyymSpHeN+1TIqva9C9cNJpoaih67Y0ilYODvgYkOMijYkYaRwuJU9KYKRwhY&#10;yp+0oONLwqX1SAnkFFcFMTG0WjACmEMgKUri1huR8eTtkgW0OH9liMB3ayCpHQFHRq/PIMCCpyaC&#10;x6EHFkCQhW8vTDcbnCnxCsOmXKihWvywUoktisphIrFSCDiQxnK2Txr8IriAmCF1FOUe2WhuDHXU&#10;dCO+Esbc1vVajbKbY7qPpGuFm00JwcSOJb6RPUfThtSQF3psgqOo3GNtZNsp0yf14Vc9cAYxVL+O&#10;qVHXLolyAWPyRkn+OElFtMvAbdcrtaUnmLg774Up9pJBgGVuMi7h2jFVy4ByAgX1KRPfDTKml1gj&#10;qMeFaCoNWU9sjS0Fa2vlnbiNjgIpgRSJkPw4QoSackNQ98kUhBSmnyyCVqScRkSqKS5oVNe+V01y&#10;T5G5DLAiKCv6HLg2AJXIMgWaiDTIocaYocDTFVrNiqfafMJIx45ENMdla5pwNcui2hI2AO5yUklT&#10;5BBRcrRSjJLU0OSBQsD++2RtaXrQ9MeJUbZXPoyLXuaZAliSmE6BJOQ6NvizAvdBXMPM1whbKEZW&#10;GNrupFT1rvkrW3eo69GNMNranJdydifnXJhJkuiuWYVJ3xJYcSY6bc/HwY1r0ysliSmcnTbCCyCT&#10;Tzsr7E1y+kmSi19INgcjskG1pupmFa4LCLRum35lYxSdR0yEmFoy75BSVNCMMWwP/9KKmEnoMnbB&#10;S9Ig++EFVzVAw2ilJj44pVrRPVfj2yYCQE7UrGgUdsSwJQN/dkDgPwwEopKnNcgzU8NrTQG++KFZ&#10;MKr+BrvgSi7SxZjzY5ZFRJMJZlhTpvhJYHdK5ZWlNT8sqJZgLOgwJWnfFCwjCrYXClGWVvyep6ZM&#10;BUyllESknCS1kpJczmVqnplNswoA0wppcdt8NrSvaW/qtU5IBKbSMEHyyZaSUpuZ+bHKyWQChgtk&#10;3yxtbXQoZGphDJOokEK8RkmuRSu8uOTYLWKEEj165ISZ2q+owHWuC2Kvah5GArtjbNNZGCJU9sDU&#10;UlnvGkbYmmAFmAsF5IneuStlsiE1Jx1ApgNJK79KHwGNBC9dSFKlcaCkLhqqV3XHgRSNhcTLyGwO&#10;AikNsUjHJjSmABFoc6jDXapyXCkLl1KA7b4eBKoNQiPfBwIpcl5B4g48C043cPUsBg4SmmkvIGYK&#10;m5x4UUrEk7jFipvIB1pjSQ0jBt6jBSaVBTxBxpaWsUruRhpaXcq4Fpo0PWmNLTYCkYEFxFNsaVyh&#10;a9skvCqhe+C0008XPY0OK0pmJF2oMFK1wU/sj7sVd9WjYVZR92NLS8RqoooAyXJDRNcBTS0KO674&#10;FpdwB6DCtOMYPUVwUhr0lHUD7sNIcI1PRR92GkrwoHYYUOOAlV31cPuVrkU0sECg0oPuxXhbFrCO&#10;tMFJpv6vGcaRTfoR0265JaWmJB4HAmmjtuMbStEjdxgtK6vthRTqtivC2C+NLS9FJ6n8cFLS8xKN&#10;ywH04KWlIOgP2hXJUnhVGBJ2OEFjTfJY/tU+nBzSAqLdIOmCmfCEZFfR7bDDwKjYtVgT7QGDw2VB&#10;GRavAdwBg4CmlcaxCu5Ax4EcK+PVo5fs0yPCy4VY3O1dsjwsSl1zrcKHiTkuBQEsn1mE7VNcIgkh&#10;LLjVYxWlcPDbCkul1KPwJyzgYq8ZEg5H7sFIOyyeVYh0xpFob64B1GPCyXfW/YYeFC361XtgpNIy&#10;wBuKnAQmqTGRBaxF6b5GmNpe2oTk7HbJAMjJptQlA3ONLdqD38hH2zTJUhG6STKCX7YSypG3SUjZ&#10;h2GV012xq5NCQTjaQUM0igbAYaSsDBsKF5ZOlMFqptStF3xtVoXid8FsgU1sDyUnIlmUU5qMWssf&#10;enI18cKHA7YULSckrhvhQvUYocCAaHpilEWNyIpKeOWBnTI0qRtgLEpbftzf5ZWWIQDYGa2uFVw9&#10;8VbY7UxS5RvU98UI7SxQnwy0KUzn/umPtgLUUhkPJSzdfDKWwKBaow0i3KABXEqGjhDMMltt1+gZ&#10;axkUFqkvAhV6EYLpgEpkkJ2JJx42blJwGaXE0FT44OJFIvTn/ebZK7ZdE5kqYzTAWopE8L12BrlT&#10;NeLGaTtT54hbVV0mYeGSYoq008w/Gx3xAZWmAXbLCxUZbCKQksMrIUKf1eGPYAH54OFJXVRelAcl&#10;wopY0yjrg4WSi84PTHhSh5HV92qRkaVTdxQgAAZDhWkPcBShK9cDMBXdvUtzXelMuBYzpKg7L0w2&#10;xbJJw2rbL0OJKrkKjAhsqeowWtOWNeBZvtdsCVqoa1HUHCCyDK7JjwUnqRlp3Ykt3Nk1w4YH78oK&#10;hG2NqlofUY1amMQ2cS+fX2jJSLp45OgGQQv6TnkO8hrkTKm0UiIb2VCDyJwCbJPNP1VZ/hbY401y&#10;iiZLQtVloa5jyiWqyEM9o42pldEJ46aWxZuxx3T4isulN1Jp88eEo4ivFnbx/wB41TlnhruUTFNA&#10;vwoRlghSeGmprf1PiXrkJBiVD6i5NWoBlYivEV3C3h+0SxywY00TzaOooooqmnyywRplwrTqoHVc&#10;JAXgaW9tpftAgnIcKDjRC28LjYkjAYMOFpoIIdyDkeBAipPecAREAMmKDaIrLS6d5Qjb164eJlQT&#10;AwITVgCcjVtRDbxhl4g8flhAUCnKvEU60wpc4qMBYEMeuwakZSdmcShliZyD1A9sHEnjCLFrJIah&#10;Sa4bYmatHpErGp+H54gFhZ6IgaMT9tx9Aw0psq0ekxL1JOS4VoolbaGIfZA+eSEWQiuLBuhG2Gmf&#10;JY6CZCpxO7EhjtwwjJFNq0wBEUM7oa9jkrZEOjmFOA3ORLIBFxW0sgoEO/cjIFiZBFDSWcfEQuIB&#10;a7Kumjwr9ok/LDwp3V47G2iNeO/vkhFRFFB1bpTJcLOl6sV3GQ4UgqTRtI1ZTt7ZVIFmJIuNERaj&#10;YZERRShNeF/gh+k4mVM9o83QWgG7btkatgZWiJZktxVuvhkwKTEWhKSXTVbZfDIGVsiQOSMihEY8&#10;BhAYc1Ce9/Yh+/CTTMCua+CNqfF1ON2xMrVmZYt26+GGkAKEyvNsDtgLK6VIbdUG335EBiTay4uv&#10;T+GLdskTTMRUIbUuecpqTkOfNiTaMZliHJvuywBAFoKSaS6biNlyJl3NmwRNvaiP3PjgAaju6e6W&#10;HZN2yfJlGKGit2mPOTKybSZdyOISJatsBkwEAWgJp3uDwj6YDLuZfSiILYIOlT45EBrJtue5WEUG&#10;7ZPk2CKGSBpzzk6ZC+JSUcoVBvsBkhFjSCuLl5z6cey4kstgrQWqpv1bIiLAhu4ulgHFd2yzkyEU&#10;PDA0repJ08Mq5qSjarEtW6ZYAxAtAyTvctxXpXAT3M74UdDHQUxDAlqW5VDwXJMxFa0Cy0J6ZAi2&#10;uSuFCCp6dsICgWg7h3nb012GAnuZ2ArQWqxinU9zgAYUturoRDim5yzk2CKjbWrMfUl3PhlfNBNo&#10;yR1hWrfdlgDEC0uZ5L1qD7PfIE9zYfSjoIFiWg2GIFNVIa7vK/u48lKVNgFOs7HifUfdz+GVgXuW&#10;BNom4uFt1qeuW0kRtLYI5buUySVCA7e+Q4rSSAmD28VCz7DJhp4LS5JhcuUhNQMN02mNK31Qg7iv&#10;vjbWUI0G/FCBhCUPJZSluQAGBl4lKk00sahS1fEZNI3U+MA+FCSzDcjBSi2pJ5VPpj4U7gd8bZAI&#10;Ys5YgHYYEiQbhRIwSCxYnc9simrK6gaoJNDhZ01HbxrVnPywBBWzqQyrHup3OTYBWiYR1DCtcCaV&#10;ILbihuJKEV2GARa5bofULkzcY0ACqak5bTERpUHpuo4sGA/DIHZttYyLN8MjUA6YLYm1GONJmPM0&#10;Vdq5Ai2VUEXPZC1jWQftbYRGmqMioyXErjim/YZNtNKckBsAHIAZj1wgNUd0SbyWNAHJ3GSJbgAV&#10;EXJDjaqnrkaXhtUmBnB4L8PjiQ1kUd1IqnNQnTIMwXJdMKitBWgwgtmxdNc0hMUQJZupyQYEKUNJ&#10;1AatENDkSEEWmdxcpIqCLbiaU9slTWIUoi14qZEofGuBhRQYgpVjvU1yHE5IFL5WVFHLevSuSAtg&#10;Ray7gjbi6GqnEhMQ63szMnqjoO2BEpkINCY5x6245dD0pgtQb5pzDfxQysI91bp4ZaAx4Aotc1kL&#10;UoD92AlsEFKcK0fJRybpkKTLZu0hjgbnJu1O/bEC2r6l0t2I4ypT5HLgFEUHazmu61B6nIksjFSs&#10;2MVy0zj4CCBXxwEhkI2mlmOatcMdlO3vkCEy7lO8Mk7idQFWlMJa/pXXNhGIlIoXJ6jDwsRIqMlu&#10;ECkj7TUwMjuibqX0o+A3qNvbGkhQtFgaIRmtTux7740gg96syRQjghJVvHfBSYg9VGQFVJWlPHA2&#10;23BMsyniCCO5xUhASj1JloaOTvXJWg7IySxuG3PQnYj/AI2xcU5T3Jjpmmm2PImpOSpHiE80YbVh&#10;uaGuHhULVioxr0GGmSg1uDud6ZEhbULiLmAUBpgplxVzWQ2xWjMamoqBg4U3aM9FJD2p3GTprK1Y&#10;zxKEU32OPCgoaGFw7RqdgeuGqZA0iYrUQy/CdjSpOBjZKZK8cdAKEeGTAWnG3WleJGKjZsgAFd6D&#10;FNoF7oLUV2rkizEUHcS8BWNtj1GQtICGQ8yT4HKi2gokW6uKsfowUwJ3QtvE3NuPUnrigyKKiCpt&#10;JUt2phCCUKsJWYmQnc7ZIoslEvAkrlq9BSmNLRQ89kwFUb8cjyXiKYw2/OIBtgMNWwO6B1IekAYG&#10;3HXxwgUmyFkN6vpgSIeXUkDc482wUV2nz+vy5VAr3xZK8lw2yrvTJBDbXCn7ZoMhaaXqY5SRFSlN&#10;8NMFAxyLsqEnxyKTkAWw2UkBLyEVJqQcBY8Zls26nlWm2BmoyiQEAGo774UktpEqHl3OKQqqoYmu&#10;+FStZ/SoH6E7YAEBot671H2V2rkioCIMELxF60ORCN0HG6p8Mi1O/wAWFibWvcemaCtDhDLYojlA&#10;I1MgNT3UZKrapwtFqI/TDRile/fIkLGFIFYwknI1qDWuBu4UazPMCXHHFAoKcUpiqV2BxBpkRawl&#10;CGfflkrXhp0YPEFqiorvgJQN1kw9T4VrTIqSmNuSYqDbem+SG7WUPOnF+QHxeIyVLSDt3Ls5lJZw&#10;aYUuICgmQEN2woK3ksh+FjVeuAlVR5GI4sSQO+BNgoeO6W1qCVKMaknfCtWj4rpJl+E0XtgRw0ph&#10;lD8Cv3Y0jYKbSKJC0ZI+eSqmVuluXAJpyxZWFW0lcqXVCoPc5FgSCv8AiZgy0LDGkrYXdpWEux7Y&#10;bSCqtOqH+mClpzRLsR8QPbFja2Q+mp4oPpxpihYqohkUdPHAQ2WroZXVXQ0qN8k0kqE8VxJ9jcd6&#10;4UidIZw6fbBri23bSBi5KtxHXrgJSdkSJgAUY/EfbAChsRyKgPLkPDJWwtD1ZXqBv2qMBZCkQl9c&#10;mq0FB1piE7KcAAYliASdq4ndkAieSyIRy3G23Q5GkKRIc8W6UxStj22G4JpkTJJ2V5EIBJ2A742x&#10;EgWrdSN+Qp75MFSqtQmhO/higKXqBK17imNsqUxM6JxqSPfBxJIpVtCsQo1eRPjtjdsOG0UUC/aH&#10;XCx5qXqSNUBdh4YUhyFmOy1PvkSVNL3jnbcELTwyVtYpWX1pBSuKQV08kkK0kqSehySQUM61UVJB&#10;yJZ3aIt2jI/eVxDEtyyMo+Ah1/HJIttVJFTlZUkNSDiQRvTrilSuLqhCjbDSeFqNDP164sSV9Db7&#10;NucVG7aSBunXGmRC8wGT7ZA+eFiVhgEThKgqcBDHdC3johIA+EYabRs1HMJKemobbpgQQF5coakU&#10;PhkgxG6EILuWZtz0GJLKm2cRnmPtDIUyMF5vIrpFFOLjrk6YCNIS5Dggb8D1wJukXa24aMxsSy9s&#10;Aa73UniWEcRv88abAp1UCrDcYCkLDIGQb1PcUwUyAbt0huCVf4GG4PTFiRXJFR2QdgCe/bvgYXW6&#10;rd2u23TJAKCgZF5Hi2xPhizpfDbGJeXPkAeh64ko3K9bp2YrsVHSuFapVC8vhAxtLf1MKSyGh8Mb&#10;Y0UVC/pDbbFeblVQC/fFkuSZJF3G+SGzHgWE+kQK17jG2VODBqk1xtiVRn3DUqMFI5ov6ukigo1P&#10;bGmO6HuV9EAEVJ6YaSFB7toAag4s1O4lbgCd1bwGSY2hl9OIh3ZvlTAmiVRpors8rfZk70pXBVMS&#10;KdPMZ2AbZqYbbAoafLG8jCUCnQfPIlSLWXAct8J+EZIFFISYNIOh5YOJSabt4bj7DEgUxajNueMo&#10;oSOorivNEpcmRAshrkWyIWQpF8VQSQKjCRaS2bk0DkUwoEUI19CjFq8m8DiypUijaVuQFAd6ZWSy&#10;WSSfVyRxoTkgxtdHIjijfawraIQBl4v9+LAhClGD8VIpkiVNo5H4x8UAqcgEgVzUCr15KBTvXCsp&#10;K9xZoEEnXbscaQDaDN3ROKglge47YaUkBMpbSMxCSMdRvkSsJKId44wtajwOIZ7FTEZncBwTXpTx&#10;yTAmmzD9W2lQ1ORSDa0u5PFgQDgXjAdAiiYCUbYlZCwjrv02HGEDCAmEaQKu8O1AGw0yC5GaQ1f8&#10;MFpVETga7U8MDA7tTAXAoNyPDJBjyQsC+mTttiU0qSyKzcwKHpgZCLcfpMK9PlkVXJD+1ECwPfCy&#10;BpZDG8kxjbp1xYTkQq3sDQUIFR3OICg23FIjChX55JZBQulVSKfjhDEi0RZRiUUYdcgSxqkc1vFb&#10;R0c7nCAiMUCizK3CJqA9cLIlcbU25pUMG3OAlQG2tmB+AbZXdMrXNZkkEsaeByXExJV0hB+Glfem&#10;RtgR3qbOnP0KhTkW4RobBE/oxXjKq1GPQ4gojYSq1vpLCY210CBXY4yLaYCSdyQw38JjfdSPuwAs&#10;KpjUsU+gTVNWgPQ5EhsibZFZXsd5HVaMCNxgBYGNJNqmiy2j/W7L7I3K4lnCSN0jWFu14t8LjG0z&#10;h1b1bRUvP38FFnH45LmwjKkLpesmN/qt18LjxyDKQ4twml/YQ6jHxfZqfC2SG7AelIYbi50aX0bi&#10;pTs3bIltMgWQhor2Li3xIcRu0kJDPYTaM/q25LRE7jwxIbokHmnFhqUd2lQRUjcYgsJQpBajo7A/&#10;WLLZhuVGGlEqW6ZrfqH0phxcda4AyMQdwjNQ0qHUlDD4ZBuGGHmwEiEntr+40yT0LsbdjgpsNST5&#10;hBqEfFwGU/hhaTcUimtbnRX9WKrQk/d/rY8mwT4uadWGpw3qVBBr1GFEoUluoeX3iY3NiaEblcNM&#10;IzpW0nWllPo3HwyDsciGZjYsI7UdJhv0qPhk7EYatrB4eSU2+oTaS4gvN16BsAbNpJ0xt9Qj4vRg&#10;cnVsOGmPT2V1orGSAl4D2HbEltEgdk103WYr1aV37jG0Sih9R0AOTcWR4SDeg6HIlhxbqOn640Tf&#10;V7scXr3wMyBLkmd7ZW+pJRhv2YdcebDkkjNeaI9JPjh/m/5qwUzB4tk7s9Rgvo6Agg9RhYyhSWX+&#10;gtCxuLIkHqVxTGVL9N1wMfRuAVkHjiUyijr7S7fUFqwo/Zhgaxsk3+k6O/F6tH2OJbRK05tNQgu1&#10;pUGvUYWEsdIK90V0JnsTxYblcCROua2w1shvRugUf3wp2PJG3unQaitTQP2YdcQxGyVCa60h+M/x&#10;x/zDC2CpJzBd29/HTZlPY4Ka5QpLLrR5bNvXsT8PdTgSJ1zV9P1gTH05Rxf32xQYiW4RGo6Jb3Km&#10;T7MvYjJU1RBCG02a5gjMMnY7HERXj3VHZftFat45aIpItCPcuW67jLAFc8xdN+uLJGaXNyBUduuR&#10;IccndMH74YtoSyRfiNcmSyWGgyLFSlkqKZJko1LHIkoKdRHkgrgDUCoXgAFctbQlbXTxk0OSRa5L&#10;xzuTgTaol9JHuDtgIQSmySckDZFiFGe4aIAin05IC2VIYapxPxL92NMiFUanE3XbBS0vW8jbcNjS&#10;0qC5Rhs2NMDFcJR4jAvCu9RfHAjgWm4UbYWXDTRdXFCNsNqoNa25PTAxMbW/U7c+2CkcCi2lwMeQ&#10;NcaY8JcdIiO3LBTExKm2ihR8Jxplwod9MmB3Ffow0m+9MdKhaBODDocAawN0bOvNKDrlwbkomgYd&#10;RTElAQ8ts8v2QcgWXFSj9TZDuDXAiwmWiniGiPY1yLSUyuR8By2LeEklWpyRbLUuOVWhoqR0x4kW&#10;q2TFJgfHbAS1TKf0qMkFBS6+UA0ydNgS6RetcgU0pm3oOvXIW1kKTVXp1BrixkWS2b84x8sIYRLV&#10;1FVa5aG8JRMuJZoRlIyKA0o8cCldTtgtDXHvgVNNHIUEe+LSdimFxEZEplsS2JJNC6n2wksrQZl4&#10;mmQKS2aMMixU2Xientjar4+m+RQQu4ld/DphYkJ2ria3EncDFYHoVKvJK+GFsQEr8TxOEBJQ7b7j&#10;CxpQkkNKYVdGvIVpgJYFpjTrilfYt/pCfPFrmycGq4xKYpRqEQVqjvl4ZlAyGgyBUKJlpgYqlhKq&#10;3AZj1xKJBkTD1BTIxKYv/9Na70u1YHiKHERcfgKVSaPEOpywRZDZRbS7ftyJw8LK0PLpsZ6GmEBF&#10;tw2ywfZ3OT5JtVkRiKL1OBigX02ZtyK5UU3Sg2nzL+zhTaz6lL4ZJWzblR8QwKpkccbSAjrG0Lnm&#10;3TJ0khMzRBiSwSy6k5tTtkCU0o0A64EraVO+BLTL2xVYwySERbQmRvbJAJKboixqPDJtdpfdTc9u&#10;2VEsgEvkocilYFOFVVIi545IKm9tbCFdupy1iZLpVSQcSaZEi2IQ506M7nI8LK1p0wHocjS2sbSm&#10;8cQE2ibWz9CpJqctAQZKF9dhfgHXIkoASxl7nK6ZtVAySFvEviGYCe2NuIYwT1OWMZFQ1OWicfHK&#10;5MQkxqMiyarikN74rbYOSULi+NpVLWEzvx7Y2rI4ogi0HbJWxO6W6rLUhR264CWACVtQ422U1yp0&#10;x4kOr3J3x4lXhseJW69zjaUy0yAACQjfJJKZEgDEtVpPcMA5r1yFsgoFye+TtlaoJDTrgteSwyEn&#10;rhtNrhK1PtHG0LoKyvTJWm03iHBcgxJQN9cMXKqdhgtiChDPIp2JGESZguN1J05HDbK3fWJT+0cF&#10;oTOyQhRzJJwlS69n4LxXqcgCxQLTsP2jk+JLhdOB1r88bQ2bt+5wppG2TNIOTHBSnZVvLj0UqOpw&#10;NaVPdS1ryOStk430id64bVr69L3Y4sgm1mWZAW6nAQslt7P6K7dci1pWb2Sv2iMILO1j3jn9o42k&#10;NpdSn9rbJWtrvr0i9DjaLU2vZW/aO+DiSFa2kkJAqcbZWn8EJm+FetMqLFKdQu3R/TXbDyYgpcbi&#10;TsxyVs7a9eQbljkuJja/61J2J+/HiW1wumG3I4LW1pnkbrWmNptGaanqyVPbFU9RdsiQi0t1BCDU&#10;nbtgtAQXqGv9uPEztUSYjJcSbVRPTG02rx3A7HI2UgqouiD1wWm070OjKZG61wkJTW4l4xt8srLU&#10;WKXDAEiuRBZDZBuQN/xydoKCmeprhYqMSiRwB1yYKQU7jUKMkwJQF5JyenhlZKgIUmuILJeihm+I&#10;0w2hoAk7YQyT/RICsYY964lJKtq7cQsZ3qa5AlgkzGmISVjmuKoZuu2SCsi0hAsAI7nJJkr3/wDc&#10;nIlrYtO44kd998ilClTSpw2lpUoK9sbZOIwMWwpB3xVo0HXfAlNrAUjFO+EhkrTEKhbwyIYlIHoT&#10;hVyntk0Fo0xpFtjCpbJxQtAocCbRmnopnXbxyYZBkUe2EsCll81ZCB02yspCDK98iza41xVwBr7Y&#10;UN7HphS0B3xVMNK6kZaOSCmUxAib3GRLWWPMta8uuVMgp+ny6An5Y2tLvq7jqrY2lWSxmYhippiC&#10;lO4AQorscvYFRvbJpzUUyqShDR6Oa1cintkaZWil02FffDwotv8ARsLfs4eFFqkdnFAapSuTEVtU&#10;Mqr1OGkFT9dCaDc4OFlS8kAVpX54KQs9dR1IyVJpU9WoqN8aQAqAjtgpUDfsQR4Y2kFL3kI8cHEy&#10;aDnBaXc/HDaFpY9silstjaFItTIJcRUZAslbTk5wlPGuWRYyCWypxJB6jCwWxwux+EE42qNj0u5l&#10;/ZoPfI2m0VDoMh3LKDhLG0QNFFKO4Pywc02VVNLgT7e9PHJCNoKoILWHchMkIJpEwSowpH09smQp&#10;ChqUjRcZUO1d8ikFGRS+tDXxG+RKSEE0Y3rucpJbA5AMi2UrLvgZImHkDUVHywiVJBTiwmnZgqkn&#10;55PjBQaT4kKKtkaaSELNfDon34aASIoCaeRz9o4mVMwhJJa7VqchxM6U1kaopSpOSE00yZaxxgnq&#10;Bh5uOSl89wzVJO3hkeOmUd0G14qmg64OJspTa5LfTgtNLRIW23wWhtoqfa3xtbpHaQJOZrXgPHLB&#10;K0SKOvGCqCcBagUsZi/QVynibbATPT7dYE5sPjO+TiGstS3rKaKv35ba7IWW9mbYCnywcYTYVtPd&#10;jyDVr74iVqSEeMLGlBrCFjyYVOQMba+BeEji22GSEEiDT3kSDdh9GS4GYiqI3OhHfARSoe5uGhNB&#10;ikboGS/lO1aZKwzpDSXBbdicjxJV9OuB6nDxw2pCZM/BiK9emRtrQEljGxJr1yNNfAtXT7deo5fP&#10;HhXhVlMMHQKv0ZMQXhWyapGnevyywQZiKGOtp2GS4WXCsk1knptjQWlA6iznrkSlFafdF5eJNa4L&#10;VOkbIMFjEqwoKg4CFbnoRRj9GQ4U2XW8yLtlfAz4bXzXoT4It2xOyRGlsNsXPOXc5Wd0GVowlIVq&#10;23tkxFAFoJ5nuzxTZMEpdzZyRNvbCP5+ORAay6e7WHZd2yew5sgEPFC8zepJldkpMu5HUCCrdBlg&#10;DHmoLciclU2AxTw0vjgFeVKk5CmJVGYQjbc5JRFBCN7luT9MgTbK0ZHEsY8BkhFid0NcXhb93D9+&#10;EypmI063tKHk+7ZHmgyRMsqQDk/XwyYDERtAkyXbVOy5CUr5MyQEbDCEG304gNfNQurwJ8EfXJk0&#10;zEa5rLe1JPOTqcqq1MkW5WFeT/dlgDEC0A7vdtQbLkTLuZk0ioLcJ064iLWFO5uwnwR7sckTTaB3&#10;qdvbcjzk3OV1bAm0W7rCvJssAUC0uMkl223QZEyvYMiaR1vbhBQD5nCA1qd3ehBwjwk02AVzU7a2&#10;L/HJ92V80GVo52WJeTZaAwAtCRzvPJUdBg4m3YIxFpvjTWseYN8KHDTKlGG135PucrprJtEyOIhy&#10;PXJgMwLS4q929T9kZAyvkyJpHxxLGtOgGSAYc0Fd3hY+nFhlKmwClS0s+HxPuxysC9y1k2rXFwtu&#10;vvltUyjG0BFC143OT7H68rJ4kylSZKqxLU7KMkAwAS27uXun9KLp+rBKVbBn9KKsLBLRAiDfucEQ&#10;182tQvxbIQm7ZYdmYioWVqXQSTj4j2yANsCAVe4hjgUuT9GTRw2g0QTAlRt442gxpabKOMhwtGHf&#10;CStUpSq5YvxH68aXi70M1sC4lduKdx442yA6LplU19M19u2LOIpbHbFtwdz2wNnGpSAq25+eFI3b&#10;lKzFafDx8O+KOF0wKjmoriEKEt0SvEVFd6HLWLSryhBYdevvkLSN19s6DkjUAOISY2qyW7BKKwC+&#10;+RY2eSEXmpIPxLXDbNFh3kSrklQO+ElCGa8CryCkjx74QELUUzHZiw7AmtMTJIXXEdGCMTkLtbbU&#10;BXKttthXiV/rjIfRJotMIKkWsaNQweM0A/HEsIxVVtHmHNQNuoOBEpUVkiyBK8OJPTFInbVvatGt&#10;Sep3xtRO+a+KJuXP9hTuTjbK2ri9qOCioywFeGkIPWCFiPkcr2TxU62lS4lHqfCoBrXFEvUNla8a&#10;NkCxEHickxjEhDvqIUBacabU98gW4AJgGitl9SRA7EbVGMQ0HGDugI09RObkLvlhZgIpIfgO9R45&#10;HhSZUhw5rWLr4ZEswO9FRx+rCZJKHfpiC1zAHJRiiW8QsKqw2oTkixGyMubdDFHGKVX7VMFMBFCy&#10;wcDxZCUxIZcXRWQmSM0Cqg2oDvhZg0qif1EELKAq98KJQUVWMEoh298FpEUKbnc13odsUiN81aCT&#10;1alhQDbAwkLQ7j02oP2sIZBcSTRV2JyJLYC6VCDx/XkbZEdXRQunwjcnemALYV7WzYyt64AqNq5M&#10;BxZHi5I+K9SFBFyXbbrvl8YseFFvOAv7p1L+5yYCCFK3iV92cl61PgMBWituL4czxI4r1PvjVJAW&#10;x3a1PPeo7ZFnwqUt36b1bpTGl4LVVkQLsSCd98aRw03K0SqWr8R6HGkUhJLxqU9siSzpu3uPRQVF&#10;eWNseFMolLLVhQ4WKJuIU9MNsTTtkqYpfHqbIfiUsO2NtvDalc6jI4IpQHBxMuEIa2uKMSw7bfPI&#10;WkhDQu9wztLtU+FMEpIC8zon7sA0PcZEMqVY2jcHkTUdKYqQWlk4VAA3O574hgAFhlMe+5Pbvkgp&#10;VppvrAWoCvhIY1TrISuXWlSpxYmSopQsdun68FMqWTTdqkfLG2wRUUVEBdviI3x5sCFtrcLM260y&#10;RCOEK6wgVY7ZUzBp0cLtsp298KTJV+qjowDDIMOJCWqGC52FBuDllrzRbzNG/wAJ74pEHTXSMwMt&#10;fmuSKgUtqSaplaSWvqpK+o5APvhphzKgojU0rvgIZgU1cTcKAEDkaYUnZddKskQUULrtXJMA6CJw&#10;vFdgcrJtssKbPwqjip9skEXbaygR8G2OGkcPehZ+UgCrvUgVHauKoyK1WMmJWLA+ONrXevFz6b+g&#10;a8fHEhkN1krrzAPUGoGKlFSXrTKFA4kYWHDSEcuN5mqcikLVcO1VNRTtgps5IuNw6gSkimEMOe4V&#10;4li/ZrXBSDapcD0rflTfllkRTUEuvYnlljaNiFY/FTJWiUiF0lqY6lj175AsQbU5n/dqx6r44W8R&#10;LcavIhKgKxwIpTkXgKSNX2GEFNNW9ukVXABVtwG7YktQFlSjLS8kZQAu60GIbKAVlDPJyLcHYd8k&#10;wO6wI8TsCajxwWtqkIEislfibpiyNq8UckC8WqR+GC1CGaF45eSE8eu2JLJfK8n2lINPHEMbU4Lz&#10;1QSVoy4SyRMczbHcHtXBa7FuSWWeiUFexw2x2HNXsox6bRSgVFRtiGvhvkutYECM0p3Gw8KYoAJQ&#10;pkPMipAG+SbQEK8LyNyBKr1ORJWy39QAKykllJyFlEpXsib2HiA43PgMaTHzUIuLGkbcGPjkgyIV&#10;ZIjIpViKjvhYG1L0nWOsf04oEqUZIJJIzXY9TTBbPibiHw06e+Bs4l4tpWmCIfgPVicJLWZpmluk&#10;Skgg/LBwtZJK0IHG5qD4Y8LIFSZUV1C9Cd8aZrplEcnOoO+FAChcuVPMCvtip2VYCs6/EuBiY2jJ&#10;I4KqW6gYeFhwrJHRmFa8RkqZr3WFxxRmXBS0VaNzb7Hi3vjTDhtSlu+ZPpr8XfJUzqlkknDcd8CQ&#10;LXBm2L7giorgSXAE9tvHAi1O4+BDTthAW1WFAFDEg7V2xLHmrxSxbggCuLHhWSgJsO+CmQKD+p8m&#10;5ljXwyDMyRKRsgqQaeOSYg2vbg461OSpKw8SNhxIxpi3Hwpzk39jinmhZ5UB+EUySQEFeO1RwFQe&#10;uRTxKcayV5KeBHhkbZkqsk0k+7sDTaow2i1BCgJ3JYjviklctoki+rJUHBbG75IhbWKqrEaHvXFi&#10;LDbKPU9KpJp9GFZBWW3+rGtae4w0wigLlyx7nCW4brHVZaGMFT3yK8nIvAcaFq5Erdq1ofRkq6ih&#10;HQ5FBoo+0kWZyePwjwyQDA7LLiZQT4ZOmYCkY0dfVRgSvbIpKGIBQyGpFegwrSGR6ypxNDXp7Ylr&#10;JTlmiVuIbi2HhUWuihZjzZqjApmrMeLAUHE40oQyyqXZDsRhpmrR2zr8fVTkbYGVuaP1CChFR2OS&#10;pbLcw9BatTfBSRu0koegTCtUhpYpkcsG28Mnag2iVd5dgtduuRu1umyqqKv1wIWUanHcYUFCzwmI&#10;VO5J3J7YVC2NI4wQ2zHIM0LKrhgVPTviSkbrwgBFBkWyqUrxyrApWg60yYYEr1LSJWI8XwU1q3qS&#10;xqAxD4VptW9VgHAFelMStIS7b0GoB3xEbTaxSSOcbCvtgbaQ5E8w3PJfbJXTG3R2sfIfD86jfBbU&#10;inu6LQChHfAAzoLPUEi8noRjTOgebS3MYqRGT8sNMSAvRvXBKgj2bDyYghT+rx1q3IH2xtlw2iIA&#10;EqSfvyCkFUeUAdq4QkAKLTsV26eGTtFU3YzRKhkPdsi1SjatdTNs0RBU5OmUdlITsQVmAA8RkWa2&#10;1Zqhx1XIy2Sd01kuX4+o6qwPbCN2sgKZuEbZ1oMPCx4bUrkRuKR9ffGmwBBvFJGRwpvgtkuCb0k3&#10;OAsSqG2US8jWlOmRY2WxCEJdK16gZLmpJBbtK8iyijMNxhYAgl0pBJWm4wU3oVoiX2yNs2vTQeIP&#10;tjalV0+5MZMKP47HJUxIdU8qt94xKVrXDlvS3KnvhtFqiRMm9aHK7YSNquoMjlGWlTs2WBiAqPGb&#10;UVb7JGxGQpkN0MfUuh9r4a5PipZGkVHaPGKlq5AlqEiikgRd2ORJbLJXKAxIioae+LEwIUdS9e3i&#10;9SIcgOvti2RAW6TqcV2oGwbIEpljVNW0cXq+rF8My/jisTSC0rVmVvq9z8LjbIMzEHkmmoWEWpRc&#10;H+1+y2S5tYNJDbXk+kS+hdD4T0PbIFu+pkX7m9i4OAyN+GEFqIpjN5ZXGiSiWCrQk/diQ2CV8090&#10;7VIrxKqa16jAGEoUl+r6IwP1qy2cblf+acNJjKuappGt+v8AuptnG2+C6ZGIPJF6ppMeopy+zIOj&#10;ZLm13SWWOoT2L/VbwUoaA5Dk20Jck7mhhvYuEgDKfwyRNtJCRTxz6NJUEmI98jVNsSCnNnfRXafC&#10;Qa9RkrYyFJXqWkS2z/WrI7dWXGlE65q+k62l0OElVceOHkylHqFXVNFjvf3sPwyjuO+JFtfJLLDW&#10;JbOT6teDiR3ORptoS3Ty4t7fU4uElGB79xkmoimPyRXOhOKEvD4+GBsEhLmn1hdxXsdRuD1BwW1S&#10;jSXX+hPbObmw27lcNKJVzRela2s37uX4ZR1rhDIw7l2qaPHfDnH8Mvj44TFANJZa61Np7/Vr0Hbo&#10;1MADbwiSdSiDUoqSAMp7+GElrqmPzWtzoz846yQn8MF02iQPNOdP1SK8T4d69RiS1yil+paCVJub&#10;DZxuRgCidc1uma6OXoXVVkHjiyMb5Jnfadb6knxfa7MMWobJGs11ob8J6vEejYtliSfW11DfR0NG&#10;U9jiwlHhSe90KS1b6xYHbuuElkMl80Vp2s8yI5/hceOBkYXyRd9p0N+tR8L9mGDm1iwlP1y40hwl&#10;wCyePbGm7aScw3UF+nHZlPbDTVKFJLe6BLakz2JNO64WQn3qum68G/dTji48cjSZQtMbvT7fUUqw&#10;HLswxagKSnleaO/Fxzi8RvhbbEuab217Dfx0NGHcHA1yjwoG50OSFjNYH3KYWQyd6I0rVVmJim+G&#10;ReoxphONrNUhjvJYzEOJU7kZPhtSOEJjDCUFCa5ICnHjajOFFffLabqQhTb7WBQhClGI7YUEuCAd&#10;cVR2nBfip3wNMuaYEgbnENtKZaF+pyVKYrTbwt0pgpHCQpNp6HcYaRRUv0ca7HBTHdFoOChfDFmB&#10;SEvz8NMsAZhKXjIHI9MSWJW1AWoyNIUDI3bJMrT6wk9WIV60yq2kHdu8jLR7dssBbgUolbjkilDl&#10;uW+QVcJQuNqu5jDaqgqRUE42tlTN1LHvXpk0WU1r9YtvVGzDKSUxla+2mLwlj1phCEOdQNd8spns&#10;0dRB7A4sSFyXMbdV3xYgONzCOtRjTJoTxt9lzgKN163AX/dn34KUhWSV2+ywOKFT1Zh4YbCbcbh+&#10;4BxTQa+uMv7FPlgYmIbN1G27ringC1J4IzUClcFMeBXN1C4pXJhnwFDtBC5+0MSii19TiPRhkKY0&#10;Wjp6noQcBCKWHT2VgR44KYlM12G+EKAhbqIPucttsCDksmboMrJTaFltpE7YsTJaqb/GDXA1ncpr&#10;prfAV8MDDkUXOKqRlwbwlEwAO+EhlaHaMHKyqxociilpQDr1wq7jTAqIspfSk+eLCYT0HktckCoS&#10;u9biSD0yyrZWlskSuTQZAp5IcoYzt0yLFeULDlXpgW2gKDFPNaHPQ4VTbRpKhoz93zwW1XurceBK&#10;YhvS+4FWJyaSg3FN8WKgTXfG1XFSBXAxKwy7UOGlaSteafaGAsJbsksbr6wtT175EIiW7yHkK98u&#10;iWxJZxxBGSKoRhyyJQsCkGuBU/0y69ZCp2K5BiNn/9QhbVZPGozNtbDa6se/4YsCFN9TZjRR1wIp&#10;EQO7rV+pyJQV9BGCzZFVg1BF7ZZwppf+koj1wcC002pReOIgtNLfRv3wmC0Wx6b9xvkeBFL0t4j2&#10;ByPCqJWMAUFBjSrJIQ4ociQtodrFG/rg4VU208HpgpKm2nuOmNJtReykG+NLamLWQmlK4hKY2tt6&#10;K79cvDElbd3HD4R1ysliEraUncjK2azgzb0wq7gRgSmFlAacmGXRDGRpEXk4hQ4TJhzSYzsd8bZh&#10;aLl16E1w8SVwvJR3w8QVGWdxLMd6kDCkkI27lESGmVktQSGSTkanK+bNrnXFNLuuKUy0+2BHqNkx&#10;FBKMubhYVqcJLDmkk9yZWqcqJtmAo1BxVugIxVontgStwq7jywqnem2/pJybJKUZPKI4yTiWJSCa&#10;QyNU98rSFM4pWHJIXKvjhQVxYAUxKtcq9e+EMgnlgpEQrliyXXcwjUgdcgS180oZuW7dcrZrAckp&#10;brXFLqYFdXCqY6fEoXn3OWKUZM4jU5ElrSiYk1I65WzUjTxrhVtgFHvgtKIsYjK1ckEpuKDYYWN2&#10;g57X1GqTlaVB7Mr0xQoNFx2OStViIXNfoyQSCncEYRQPAZK2JKV3tx6jHwGRJYoMtXFK079cUq1l&#10;F6soB6ZMMmQxgKMJayUrv3qxU9BlJZAJdJudsVU6YpC4gjDaVte2KqgAxVMNNi5HnklZFC4tIy/c&#10;jI82JLFL6XnIxwFQhl+LBbJx2PthtabA5dcLFUWIAVOKLcKA79MUo3S5Aku+1ctDZ0ZECOO/bIEN&#10;ZSS+m9RqdgcrSEEdsKbcHFcaSu571wqvD0xSqo9MPNmCyrSpP3akbVwkKUTqU3CMe/XKZNMixqcr&#10;WvXIgJCCuJN+OTVDy+GFCpp0dZST2yyLJN6Arki1IQ2RkNSd8qIZWt/Rvvjwra8aap6k/ThpbV4d&#10;OiB+JtsPCVBTy0gRFCr0GJZlC63GBxbKiw6pDIvjhZreuKqRj3375MKyXToDFAoPU75K0ELNTkEc&#10;W/fIsGKSAknK2a0Lx+1kkNs3LYdMVa4064ptcXDVGBChTkckGQTm0HGJcBSV0zgIxPSmRYljzmpO&#10;FVyKT03ySCuNO/XJMWzTAlyqCcUNsKnBaQj9Ktn9UOegyyJtlyT0Dgte+SLWlUkLux2NffKWYctj&#10;IR0xW3Gxk6Ab4E2qppjn7e2EBBKsNMQDHhRbjpieJw8KLV7a0jhBpuT45MJtVkAPwv0PbCWNKH1G&#10;DqRT5nIcKbXcIohQEfdhEErTeRxjZhXJcKKKg2qLXvhACabXUUphWlaC8WY0HXIkJp0ryliEXbGm&#10;Dl9RPjkbbwxtlzUbi65ii7eONrwodZD3J+/ImSVrSVNBgtkvtj+9FckCqKvGIXbpXAWCCB7ZHiZq&#10;1tKQ4TtlgKpog23xLWUDf7uMrKhL2XIsws2BwpbDbYUNqMCWiD23wWhYV8cUt1AGVkJVdNkCsy+J&#10;yyISQjQYI92Aqcs4WpfHqFvGemHhWm5NbRfsCuPCE0g5dZlr8NB9GGgkBF2F0ZlLHc41aSGtTDcO&#10;S7U65Hk1gpIzctzhE2aZaJKSWTtXbJ3aaTe7tjJDwpvWuVFr5LtHgfgQ9QK7ZElt5o86XyJKkb5T&#10;ILyUm0qQduXyyBBTx0ibfQ5G3agyNErxkppb6TBDu5qfc5IY0USjYI4Ito6A5YIUojS+eMyiikYC&#10;ncIKSyl9jle6jJSwafO3YZCiWXH5LP0O3WR1A9sPASx4pK9vDaWm/Lk3jlkcbKieaLW9ibYEZbwq&#10;YrJrZZBUDfKZRtr+lKpoeJII3GVcm2MuJRoq/aGEM6tVj+I0AJ+WG0GgmEenoAGl29skI213ao99&#10;BAOK/hlwinhQ8urJ04VHviQE8CmuroDtHQ4BEJGMKn6a/wAnJUE8Dv0ux6L9+RNLwBr9JyH9gZGw&#10;gQComoEndQMkKSYpih2r44WtSvA5SqYLRdJHI8h3c1x8RmDaFk5dgcPFbIFPNKuTLEAeoyRDGSKu&#10;4/UjJHXKi1pLOpHTKwW6JtDOdtzkrZLYnMZDg7jJAqmxcXEYcHcDEtZ2UGm/dcx1xCbSe41ORT1y&#10;8FAKAk1B2O5yQIUqJvCcbY8Sw3TV64LTxO+tnxwLavDce+QLK0xs7n0nDg4hNsktL1ZxUYSEGKOV&#10;hkCwQl21G375EqEMajcZW2qlvLQ06Hxx4bSUwFy8aksK4CKRsVCNDctykO3hkCbZHyR6IqDfYYiL&#10;VSHnvS59OH78TKmwCubre03rJuTkKvmwMrRMsiQLV/uyYCiNoItJdnfZMjxXybLpGwwBBQYQGtTu&#10;LsL8Ee5yRNNgj3rogWX4xvkbtjJWAVBvsMNMatQuC8o4rsMSm6bgtQnTr45EBBNtz3IhFF3bJcki&#10;KFjgec83O2QJJQZdyOWNYxU7AZMBHDaDuLxpTwj6YmVNoFLra047tu2QAazK0RNMkAq3XLKUC0CE&#10;ku25N9nKybSTXJHxwrGvtkgGFIW4uuR9OLv3wk02gU63tAu7bnICyxkbVpplt1qevhllJiEAge6b&#10;k2wyoniTIo+KJUHgBkhFhSGuryv7uLCTTOq5tW1pQ8n3OQAvdgTaLklWAcm65aAkRtBAPdvVtlyE&#10;pXsGRNJhHEsa06AYgMELdXhb93FkiabAKX2luUHxbsciGJlatNOsA98sAQI2oIfrA36eORLKQRKR&#10;qi+CjAA1hDXju4Cp3xJpndOtrQR7ndj3yAiwJtUuLgQL75ZyZxFoCGBrpucn2PDxysniZGXcmY4x&#10;rVtgMmA1gWl1xcPdN6ceCUugbD6UZa2iwig3Pc5GMWoi1l9erbqQOuW8myMUJaWbSv68/wDsRlXM&#10;2wJtMnkWBeTfRlgCRFJZTJqc3EEiNT8RH/EcgZb0GwnhTiGFY14jZRkwGnml+oX6s4tot2bthOzY&#10;IBERWewBJ5YAwQ97HHF8L0PiMkx4LUBaK61Sqg4EjZr0CnfAniUFtolBkIqffJLZ70Xp9pHIpLqC&#10;QaYgLK+9Qvrap9JAevbCRTUNubaaM0gJlI9tsea2UOYgQYlH2epGQDePNBR2tW4tUnrthtnxdUR6&#10;BKiMn78Frxhq6gSFQAakjfJUmJQzyiMErU+2FTMBqP1HAY1AHamAyU0U1ka2tU9SABmPX/m7LAA4&#10;4x96AWSKaYGWopvQdK5FslAlEmNJW5JWvSlMCCOFUlhUEE08MSFEipywnjttvXAzElGWRuVeRQZM&#10;LJp+TfHz5jxxLENLOBJwBqPHA2AIiSTlEwBHGoqO+NMapBrxgcudx4YCLXcq08haMOvY40xApCyq&#10;rvyWnvjyboikO/Cux4tXBzQSmFrYK9GcA++VlqJvmvkrUiSoG++TCTIUltRIfh3APXLOSAd0SkLy&#10;DevGv4ZDjbLRYS3i/ukb35YCVFjmVP1kWhpx9q4QpBLlIhqyMP3hG3hk7a6KrcQcDyVqkdcCQShY&#10;Lu4nYqacRhMuibBV5rGMQmeMnlXse+RBYcRCjDNIBxNagb1x5tgkCqekAvqD57YWBk29nHDH6kmx&#10;fdcFFQVkEyNEsXH4u598NUzEequLfhGGc96AU6YGHMqZMfOpJ+eNWz5Kk3FmVjWlOwwELdq0ZEcb&#10;yqORXpXJCLA+amOdyVZa1pvjaLpDpZP6zSSqKUoBTJcVI4r5NS2yRqWc09hlnGmkHbSS/WKb+mev&#10;XImdMxMJs1vzWgIIO+QJJW1OWNli2BG4ocjaTIBSvI2b4FPKnU5K0BSiW4kHw0OHiTa9A1w/pMaU&#10;w8SCquxU+mV+nKykbtxSlCKCtOmIKaBTKPUGlooWjePbLQ1mACheTHlwDV9xkzJACmJVEBp9oZVV&#10;siKKjGHmBGRKeIK6WpCigowOQYGdqM8MimqmgB3HjhZAocuDUkUFcNNhajkq/wAKnj8sSjitELGH&#10;JYmmRVQu5aMIlanc0yYUhqJGRvXerAbV8MN2ghEWzklyhIJ7jFqPJ3AKKE75G22BXQsHJFK8f44G&#10;RUpLfcsMldNRatYjEK0wE2yEQjV9NqM5IGEBqMSoXUyRN6Snc7nJ1TKMVJZFJFHJ8aZEttKpTk3J&#10;GIpucBayHXFCeQ74LZDZWCRECNq19skxBKGlAib4Ca/PFmoTXUkS1f4iOtelMPNha4Xsci1iWjHr&#10;tg5JEGopApqVDE5FJiDzVpW9I/CKAnAwGyoYCpBVjuK0xpbbSxNwPW50I2Ipkms3anPCyiiCvjQY&#10;AWXmhltxFQoTTviS2g2ioY+bFlYVwIJKmYnkJI34jfCxui4NBKoD7MO+LIhtZorWZS1DXavhiAgi&#10;1S5FXWQbx+2S5MDFDTgBgyigJyLMUNlaLkSGc9MbZgdyKM8SrxUfFhQIlWuuckSqor3yYLE7IeCZ&#10;eZR6gqdjgQd1O6ulm+Ja8R1+eWKI0oxReoRI+6+GVNkj3I6VoeHND9GS4WoApKLweuaivhXCyO6K&#10;u7gSRgmm/cdMDHhQiyzNIhQU365EpMgE4liWcUmpUeGStACm6RU2qD4UyNJEL5pe0ci3CtEfgB3r&#10;4ftYQWUolM3AYU5ArixU/VEWzU4+JyNKRbTsjj93Qg9xkuSBGmooC0gp32yJZXXRMhYmBfUYhgO2&#10;NNNktSujLuvEjJgJ4b5KCUt17nmSciyAUxKqBvUaintkwzpuK6hHbl74sOBq7uUK1pQe+AhlwIKK&#10;7dZREm6kVrjyWgqXTcv2uJGELSEa2+uKHLUK4DsjdsMSoUMVOITuUxsoafG7/D3HjjbAgoK/lkBK&#10;wglW+8ZPYJ4VsREScUqSetRlNtnCGoHkRijg79GwlCMtonhUl2J5dckJLSHiuPR+FfHCSypsX/Nu&#10;DrT3wUhXWREBaqv7V3xQpLcciSw27YlIiut5WC1Q0rtTK7ZkIlGTmDOpLdssBaSLVpBGWIH2D38M&#10;KA0JBb/uzQqe+NsqtdMgAqBT5YbRShAkyAyAcq9/bI2t97mkkpxIXFla20uOZYkVANKHAVI4kcJi&#10;+yEAeGFhVIZ5SHqCHA8MkSghFMwVS69KdMQtKcToVB7nvgOyeG3Sy8VpQfPCpC+3jlVeRPXtkWFq&#10;jXDD4GrvhpnSHVyzMoXfxGK7LzM6/DIMUoeSUMxFdsUpfdShdydgcDJfbXCSEu/wqMFIJ7lsUvPw&#10;FT2w0vNShb0ZX5CoJqMU0ujt+U3qE8VPTBaCO5XMYVqE8h88AShXZlJ475K1GyyJ5kYkE7+GNqry&#10;SyuKyGnjkrQouX+yp398FsbU4riS1ap+Ik9DkaQZd6bx2MVwPWLcWO4oemFrIKy6gIUBqMwPUZCq&#10;ZgWpxc4vhU8R3xCQHNcxtJxIO2TIbFGS5RH4JsSaGuPCi6bUOSVYDj7ZEpCs+mhFEzD4SK8u4wWi&#10;0DeBgwYVPgcsBoMCj7bU2IVW3HTpiyoIpnYmgG2JKQAvjtBKxY1U9zkWvi7laElVKKSVHjhAZXaj&#10;cBNmTZvHCtLR+9HFxUDBaTsiFiBpxXiBixBU3COeJrTxGKSq28Q3RG28cIDXyQV6/oihPKpyVNiJ&#10;SRHUKGBkA3wU1oW49RpfT+1tWuLPipaUVKiVeXhTIp5rCjO2ykL28cBDLip0pVNqZGltDwELvL0P&#10;iMkWMjahcSmM7DCAopcrDiOVd+uBlSLtrNaFlauLVuoyK0hIahAyTZsg3iZKlB8ORTdLrSkUYZT8&#10;VakYsQCVUn4/VPfemLNfLHFOwHRSK7YQwIUPq8ahk34eOC0iKHtfUhBUHY98JK8KKgAk+FmPLrWm&#10;C2NALpYHkYKu5wsRKlVLAsNiRTscrSJ25rUp/eUIw22gqDRBqj7skFQqkRVQbgnqMkw5JjBAqgiS&#10;o27ZFNoB/iYxuNq1B9ski0db28iISgqCO+RQJgKdrFMqks4ArsDhteK17zG4PGu64WQFLGjpVgcF&#10;skOWLHjyoewwlbRUcLMKGoPjkLRaJjLW+zfFXxxpiQC2VaUclqpGS5MWo52UVpVvHAyEQoNbSSVk&#10;LAGtdsJLK1dXidQOjZWY2u60KoalPpwgJQotgZS3GnvioVJAKemfteOLLkr2+n+sgFSrA+GBxpEq&#10;k1pIg4Vr75JkJVzU1sGYfEaH5ZG2RnaLRSECykGnjkWG5REUAAoihfliikJe3YtpAkq/CT17Yabx&#10;C0bGsU0dBurDIWxEeFjt5HcaNP6tS8LGtckZNwPEn1hfR3kfJDUHqMqBYSjSUavozWzfXLLoNyuS&#10;LKMu9GaPrSXQCPtIPHIXSyiqavpC3y+pF8My7g+OT5sYypL9L1d4H+q3Y4sDQE5GqZGPEnV5aQ6h&#10;F6corXo2Hm1jZjkclxocvpTHlETsciQ3CpMjgniu46bMp6jCC1SFMf1DS5dLk+s2lTGTuB2wEJjL&#10;vTbS9VS6Ub0bvhBSY9VHVNFW4P1i3+GUdad8SLYg0pabqxQ+hcbMMAbeG+SZ3tlFqEfF/tDo2Gra&#10;uSRRXlxpMvo3A+DscjVNm0k/SSK8i4mjIclbWRTHr/TZtJkNxbEtCdyB2wtsZ2mmlaul0tKgN4Y8&#10;kSiparoQuT9YtTwmG9B3xLASpD6ZrLRt6FzVWB77ZBlVppfabDqkdHHxdmyQLDi4UhSS50SURz1a&#10;OuxxLMS4mS280F9F2ZT1ByVtMoVzSa/0mfTW+tWJqvdcjwtkZdCj9M1qK8WhPFx1ByQQcd7rNU0Z&#10;Lz99b/BKOnvhpMTSX2Wry2sn1e8FG6VONtpAkm91aW+pxUkFfBu4wW0/Sx9lvNCkofjgPQ4G0EST&#10;6z1CK8jrsQeoOBqlGkq1DQngY3Onmh6lcLLi71XTNd9Q+nP8Mg6g4KSYAovUdJh1FeX2ZOzDFhyS&#10;eG8udIk9G6qU7Ni2Cpc0/inhvo+LAMpHTA1mNJPc6RNYN61kap1KntgZRkj7DVlmHF9n98lbKUF2&#10;oaTFeAyR0WTsfHCwEuFKIdSuNMf0rsGnY9sabiBJPklh1CLiwDKR0OBxzCkkvNIn05vXsiWj7rhb&#10;Bk70ZpmupcfA/wALjscHJZRVNS0WDUBzWiSdiMIYg0kqXl3pD+nc7p441bcACyCz1CC+XjswPUHB&#10;TVONIG/0T6mpu7U8ablcNMYyJR+nai9xECAFbucYsOIAtppiB2kNCzV3ywRapXIohLVFNcsAWiq9&#10;qYQGQFIWe3Z9xkwkyQxs5D4ZEhjxqf1Bxud8DAlZJbMBvgpsEqVtNjKk1rgaybKPcVByYDaEkmU8&#10;zXLbZKDO4+wSMjbI7NLd3Ee/LCCxtcNVmTc47ItObaQyoHPfKywu0PfoSSe2WBmClcslFKnpjS0o&#10;EpsFFMWNO9Om5yBKp5YxiOMDIU1AIlxRTkg3gJHcoCxyxBQrRhunXIJCp6QX4TkUU1LAAajEFVPk&#10;VFMkoUmYsQDhUpxZn/QjlLHHzX6cwdPntlinmhbyPi1FyxmhOJGQKWxKRja2sWrtvh4mJVVoDvja&#10;01ICx5DG0t2zkSqK7E0yJYT2ZEFBGIYxKBuUeLvlobUJ9ZlTodsiQyWm9kPXBStC6av9mFbX/Wz1&#10;4jAi2xd77gY2qKtgk24GQLEyRBt1XucILIFDtKoNCxGTpXepx3D7e+Bd2jdcd+YOFNLku2bYUORY&#10;kK4kkI3pix2LTMT1UUwMuEF0cgjNQtK+GKOAL/rinYqcsC0td4erA4rS0S2/fBS8DRFs/cYKYiKm&#10;1rA37QxpJjbQsYuzDGkcJDZ0+OtajBSmyjYiEXiSMICBGlK4iWYe+TBZ0gDpzDeowEsaKnLp8nUZ&#10;BbUDp83hgYkrRYTg7rtijibksXXoK++Fbtbbs9tIHoffEhiQncgDUf8AmGIbYmwgLqOhJHfJM0rk&#10;NMUKRIwUxJVOG2+NMYqDREGmG2TaxsnXpix5o/S5+Eu+1dsDCqTuXcYYltCQ3iEMRl/NJQnHfKyi&#10;nFK75FBRNhL6cwHiKYCGBD//1Yacuti3TwwpR1lYlvjfJIKY8AnXpgJa0tvbgueI2AOC0oSoHXCC&#10;lRZiTQY8StUw8SqiLTDxJtVFT3w2qa2ELqKthtSrXVz6QoNzkLYIBr6SuS4gzARMFw8hp1wKQixt&#10;9rIkIpazjtg4UqZk3w0hr1F64gIIXqa74UU0yq3UVxpCz008BkTFk4QocHCrhZxV5EVOGltUCgCg&#10;ySEHc2T3DVJyshkFIaUvck40i1GTSiN1OK2ofo6ctQDbxyQUJxawCFOP35NJKC1ASMaKKjKiWN0l&#10;5tpD+yciztaYXHUZK1VLaFmelMkN0p+iiNaeGTJYFJtRmMknsMqJSEETkWS3bFXBsVd88VKpQUpk&#10;mKIsLf1ZPYYWSd8dgo7YsUv1ScbRjtkbTSVs5r44pbJxKFoB64UNlicNqt4774qjLGD1ZB4DrkgG&#10;SeUCDwGFrKU3cvJ8rJZAIU4GTWFDeBNOqDildEnNqDc5MBU7t4fSQDvk2uRQl5NvwH05AqAgHYVy&#10;NMlgBJr2xVfUtucAZJnZR8Fr3OSVFqtdzgYrioGBVPjgS0UQfb6e+SAti3GIX3QDbJcKF8h4oT7Y&#10;lDH5asT4YEqWKW+2EKmemQ1Jc9smGRKZswRSTiWpIbub1pCwyktgUADhVz07Y0hoCuBkuZan4emI&#10;Q4qa0GTCQnmmw8UGTKpjrEgjtgo65WxLEnNTU98Ctr740rRCk7Y0truIGFWz8QwoaX3wMgmmlRCn&#10;qEb1y0JTOaXip9xkZNaSStUk5U2KOG0U0RTfG0hdXChuoJxZIiJfUIUdzhDIMrsgI1C5IoJQWs3J&#10;MgSuwyosQks1xUkrgShi3I1Y1woKmx3qO2IQj9Kj2Zz3y0JKOuGESEnDbUlEmoyV+FsILO1P65IT&#10;uxx4mVttcSHoaYeJbRFs7uwqd64bSAzS1QItMpIUlJNXuvVl4Dou2QLEIAqKZFk5U8MNIbFuZJFA&#10;3JOSCQylYeKgeAAxJVJNbUM4HhXIkoSSSOg3yKqPpVyVq08LjoMUKB9QdN8N0vNYY2O5ByPElrgx&#10;2ocIkkJ2n7tQPAYpKy5heeP4DgYlCporEfEaH2woVF08RVVe+GkK0Wko27HJAItXGkw/tE4eFbXR&#10;2NtGdhU++HgQr+lCRTiB9GPhrS5HhHwr18Bk+Gk0r1oMBRSkswdqDfBSrXuUQ0b6cNJEbWHUI1+y&#10;K4aDLhUW1YL0WuOyaQ76vKfs0H0Y2F4Vi6lMd61x4glx1CU9xXBxIp0EsjSqTuK748SaTC9qByH0&#10;0wEtaAatfHIcTNScHG1W8CcFqvSBmNB1xtKYWln6PxucnG0WjBKnQEVydMSpXI9Rdu2QkgJbxIPQ&#10;5VbNScMMNqp7/TjaQmFhCxYO3QZMKSjZIQ4ocJakvlgZTSmVFsCtb25X94/QZOK2j435DbpllIKn&#10;dRh19xkSGAKUNlbNYV+/CyWhe+NquXfAq44oWtioUypOw65ApbtRwmofDDEtnRV1BeLVHfLbaggC&#10;xrjxJXcu5yJKrD8WIVNNGcDko775cElMr5eUTV8MhJppjb/Cd8rbAjdKkpcoB3ywMwLZnAg6eORL&#10;ApZqNzNHIY1agpkQaZxQSzyg1DN9+HjbQyXR5WkiDuanAd2Egi7u4Zfgj2J75AmmIQoikfqxJyvx&#10;W3jAV4rRupqMfEKPERaxSgUStcPEjiBR8SsF+P7WS5sSoXgfqhIyN0oNJTNz6kknI+I22CofFXbH&#10;xEhfFBIz0Xqe+ETteIMhJEajmaGmT5tR3UJoBPupFcrlG2NEKI0oMfjNB7ZXwLZVpGjs1+AUOWiN&#10;JAtLJ7iWU79MeNtAAWLCx9hkOJbX+iO++RtDvqynfHdbKosO1BitrxFTFBWvGe2KQ5UKg1yQLK0z&#10;tCTH8XbLgWuSIxLAhJNWiEbBh+1lZDCOxSyu9Sfow25NInTbkRTUJ+FssBWrZIACu+AtRCVXFq5c&#10;qgrlJDAGipjSpWO4A+eCizM+5f8AoZQPib8MlwsbKqlqkCFENa9Tk+FTZSh5RFM0LbgjbBEUzY/e&#10;sORPbLQWKXu1N8kxW+qPHCrfPFXIa9cCbRMTUyLMI6OUjAypMLK6Mci0OxNMmkMmWWuRprLpeMgo&#10;2RIQhDBLWikFcrpPGrQ2lDVz07DEBlxI40cUPTJUxIUltFG9TXIcCYyIbmSRgFr8OAgsuNWthGvw&#10;j7XvlYimrXz3iQ7Lu2SOyRHqh4oGuDzl6ZUfUgyvkj1RY1qdgMmIoq0HPdtKeEXTEypmKC+CzCbt&#10;uchV7sCbREsyQCrdfDLAEgWg1Mly/LoBkDK2V0j0TbfJUwKw3AJ4Ickz4VJbYFuTb5WRbXZRB4xi&#10;rZIBQLQMsr3LcV6YDLoGy+FXt7UR9OvjgAYk23cXSwCi7tk+SYxQsVs0zepKcrJ4lJTAKsYqdgMm&#10;AxAtAT3L3B4R9MBlTZsERbWoj9ye+RAaibXXFysAoN2yzkyEbQUUDXLc5Ps5UTaTJHrGsa1OwGTA&#10;Y80vurtpT6cfTGUqbAKVLa0CbndsgAwO6vNcLbjfr4ZZySIoOONrhub/AGcgTxJJTCNFjWp2AyQD&#10;XSDubppTwjxMqbRsrWtqI9zuxyIDAm1W4uVgH+VlnJICBihe7bm9eH68rMuJJNckxVVRa9FGTAYI&#10;G5vGmcJHiZU2gUiooyPtbnBzaybbknVDxB38clSRFDtbiZuRO2QItBRSqqCp6YQGICAupXuJPSTI&#10;yl0DO6RdrarAKDr3OCMWCy+vVgUqDvlvJtjFC2loZT60/XsuU/UxlK9gmLMsK8m+gZcAgC0ollkv&#10;5CiGij7Tf8arlcpXsGd8KZ29ssKBFGwxjGms7oPUtQ9MelDu52AywnhbYx73adp/ofvZN5W6n/jV&#10;crG+7CRtF3V0tqhJO+WVSxFpHYxy6lObiTaAfZ/yv+bchx2zkQNmQKFRat9kZIBqq0onuxcz+jCB&#10;UdfbGRZ8FI6OxFKL198QWnhpSVhZuQd+RyQ2bI7rZEMjchUHJ2wIpSmaWnBmPvvhtlakY4x0O+QM&#10;UR2XW0IqzkDpQYiKZFCXEqxH0x161w8NJhFAfWFJqPiHtg5tyPC25pRat3yVNEoK0TrKfTVT8zg4&#10;WMoqE0SwS8abEdMeTOO4Qz2ojPrAinhigkhdBczKeSUA98QaZ2oF5ZCZTsCeo6ZMlRuj0rKAzdO2&#10;QZe5SRq1j2IrQ1xpgRak90qq6RkLx6e+IDLhS+OZ3o77Mx7YTui+FNII+SHkDTv44KaTIlDFVdyB&#10;VVphLfFdGKwnm1PbAskGQxJEbCuNJtetmyoGkAqG3OVksQTaa+qAnwdMIDYUJ8Urkk7EdMlbEx70&#10;UtpCsB9Mjk3XHhtx5A9Fe24vGwXqmPCz3Do54wp9Xc9hgpnwkqcdkJlMnGmAxRI0oOsQWiDcHrkg&#10;m7WRwFmLOdz0xtlxFQjZoJOJpRj2wkMbKOaKYJ+7IKk1oe2AIO6HeYjkQKnucNIGynaRSX6UioBX&#10;vhBZSNK09ubX4ZGMnH8MSURN82opFFaDfK2/hCKuDJ6Adh8KmmWANR5oSKUD7SnjjTEqskYcCSFj&#10;SvTvTCQwNqbtKpojfD3riDTMI9XRIwyPyNNwO2GkSj3qP1sOCBXr3xWMQhtQmLRmMKN/vwhSHW2r&#10;o8H1eOM1C7mnTGmPAFO3d+HpqfiIwNhKpDcOF4M334CUCNr1oD8Xwg5BsAUEnfdIxXfffJUxKt9V&#10;AIkZSGPQ5C2FK8kTJQrv41w81tRYMxqQFGNKJ0tgblUfECK4AzMrVNLtRLIS/wBkZMm2qRtHvbKj&#10;cV3BwUwBKm05tyRQUHcZIM+EFSS4dm9Rz8BOMmXCrXkyzjin35EhkBSDjsWZAYyAV61yDEza/eLM&#10;GB2HbDbKrRssVU5AfPDTTxUhDCJH9RlAIFMSyBtuVXZeC7K3XBdMypyVjYU2Hfbrh4loBcZlZgSK&#10;gYdmIWIqLVhVSetMDaAq0VvsVLe+KTsopLz/ALs1Nd64EoueUEcKA5INYilt3BQ+qtKnEyZUi200&#10;JCJVPxOMADj8RCiI5oU48j164bbhK+avHdwu3psCG9+mHhQQ2iGYuYzTicaRajQSSKT07nIlmsuY&#10;xJKUO4xtjXRVigWAUj/HIMqoKcMSwkj7Tk1p2ybE2VYxtJ9sUONqAEXA4kojinuMIRJbaIQzJy41&#10;O1e+KATXJ1xbympQio7A40gyKFvHKoqj7XfGmQkFWKNITUjan45EMrtbGzK7CIVRu+WtbkgjDcj1&#10;AOQpBBUeQkNGjB98WVIuCzYg1FCBWmRteOlK7spWCmopXx7Y0y4rRU4jRQqkEAYaTEISNlJrse2B&#10;mRaaS7UX/JywBptI7p1VqE/Efux5Mor41J26j2yNs14RqgU+HFFr7uOHiBCd6bjJgsKQWm2azk7g&#10;P+0CcEgxClMhRjH1Wv45C20i2jM2zMCOJ75Njwh312a7blCPmclyZcdLzNIoJduVNvfIW2NpKQQV&#10;640gyRbOTx269cIabCs6ELQAE++FBCESOSL7NOvQYCQzBCLjrHSRgQQcipCJ+vmQUO+WAo4UPdfH&#10;IqFvh64ULpLlkHAClOhwBFIaenGrmpO+BnVuogAKD4R1wNdUvdkZacfcY22ALCBX1GUAnrTIFaDo&#10;2iaoWhHvkmMo2pXKwn+6qHHvthTEFuSEwR85FrXpQ4sg6F1IBaoGRLMBFRSwxVPUMO+LDgtDyEA7&#10;9MFJUoQzBi5rxO2FZLmnMzcVFPnidkXQVY7dOYDHiPH3yNpluiJLVD9ggkdTkmobc0HJbqsimo4n&#10;rxw2zXta8WLI1V7VwI4j1bghp8Sni2QSJXzRnIx/bYHLAwIae5VgY6fThJSIr7ePmhoKk9K5FZUu&#10;trUyMS5IocLWZ3yVnFPgU0GFkFExLTidz2wJ3a+remC3SuBHE5YjGav07YQWRLSRhakDqa482Ci/&#10;708K0J8MmDTNWgsXi+EHlkSba+MukXg3xAb4WV3zVBOUI5bDCtN3MiNR0NRhTSkl4x2UdPHGkUqT&#10;yet+9YU2oQMVQLlVXr9OBkEKsrA8WUEdj3yBUrbhmJ9MqOPjhCQoNOEPAAinfCoICvCxfcg+2QLM&#10;G3SrKnxdR4YqVFQHFXqDXG0IpbVYzWpr4nphtrlba2ssj/u2AJ75JgTS1beUSET12wErxEooxQN8&#10;QHxU698VEEN6EbfE29O2KTC1xKrsCQmEFmAsiueD0b7J74yFsiFSeT4gp6eIyISBssM6RtxVa9q4&#10;UAW0loC5PVjiStAc1RpwjCMjfI8LIlWe4ZE9ItVD2yQDHZZbWzyELXr0wEtZXvB6VWXsaGmIDEom&#10;0lWRdweQGSYgKySSSgrxoB3yTPYLat0/AYUKbxsR8PQe+QZ3SpBJx6iuBJFq7XCyim608cmwqkNK&#10;GRCw3GBkCo85CK02PfG2WyGlg5dfnkrYl1tcAMYwPiPc5FjsEetm2zlgHHvii7dcyRSEbUbvjSQE&#10;IJWY+k5O3RhgLKm3Viw6sBkWVBfMFmp8PTtix4QhpAqH4hT3xIXhUah9sbbOF0INqtVO5OStHDbb&#10;SGVuTEL7DvkuaCKUBcMSVROXjgpVGOFy3JRVfAYCV5c1cx0am/05EFlYdLLxFB2OG1pHyWaSRB4N&#10;ycaaQaO6CjSOQlX+Eg40kuDwoeLEg9jhpPCUTBdxD4m3p3XfERQYo2ORHoSevfHhRwqV4q8WKmtM&#10;PC2A0lbTDbamNLIqsFvwrOBUHtgO7TYKrLOJj6i9OmNN8QpxGNpKyioI74Cs42j4BBIxjjLLt1yV&#10;NJjSAvrZQ37pq06jCQy3RrWKJAJkHxEb5XzYhDSoUT4hTuMabQSULBEjvzbr44kpMUbdXSRIEjPL&#10;3wxCIwpAoWJ5Mdq5IlkmsEfrA8T0GBrMlLmBUAb98FJ4UGzVJArUd8LPk0Dy+Y64CxBLhPIHCjdc&#10;SQzpFBJJPYZVxMeIBXW0JFeh8cDAytFxoVFOpyTGMaXtGwQud6CtMkoF80JaahFO5QijV2GRLYca&#10;vqNj9bipGeLjACsTwpVperNBIbW62I6E5AlsI4uSeXNpFfRelJ0PQ4g21cmPW80+jTehcbxno2CT&#10;d9TIAYryIq1GjbEFrIpjN3az6HN6sNWhP4YkN0ZXzZBp+opeIHXv1GRBa5RpKta0do2+uWQ+IbsM&#10;kQsTXNEaNrSXQ9OQ0kHjkRsylHqiNV0lNRXknwzDocnzYA0lemapLav9VvBQjauVlmalun1xbxX0&#10;Xpy7qehyY3a+THRFcaHLxNWiJ2OQLMHiZBa3UdylRQgjcYRJrlGkn1PSWtCbqzrTqVGEhshLvROl&#10;6ylyApNHwBTDqrarpCXw9SL4ZR0Pjh5sYy4Ur03VZbV/q14KMOlcDYfUnlxbw6hFxkFQeh8MN21E&#10;MbdLjQZd6tATscabBIFkdnfRXiVFCCNxiCwMUm1TQpLd/rViT7rhZRnXNEaPrQnpFL8Mg8cimUUf&#10;qOjRagtfsyjowyVW0CVFKLO/n0qT6veg8a7NgpuoTZA8cF9FxcBlI65IbtPDTGbizudBl9WAloD2&#10;8MSG8SB5p1p+sxXqih3I3GEMTCkFqeg82NzZHjJ1I8cSgSpR0rXCrehdDiw23wNkhfJNr3T4NSio&#10;/wBr9lu+C7abISFZrjRH9OcEx9mwNoqSfwXEF9H2ZT2xayDFI77R5tOc3NiSUruuFsEu9G6Vrcdy&#10;OLmjjqMidmMoqup6NFffvI/glHQjvhYg0ltnqFxp7+heA7HZu2Nt1cSeMsF/HxcBgfwxaDGkkmsZ&#10;tIb1IatF+rAWwStMrDVo7oUGzdxjVIljUtS0Rbk+tAeEo/HDSBKkBaazJZv6F4CpG1fHGmyhLknc&#10;iQahHwcBgR18MWkghj9xp91o7+pbkvFhboyvmm2m63FdihNG7g4ljKNrdR0SK6HqQfBIO46ZGmA9&#10;KXW2qXGnt6F5XbocLZxAsgVIdQi/eUZCO+NNEr6JImiyWt7ytWpEN98NWxnlPJPWLFfiFfY5YAiJ&#10;UFPp7laZKlEAuF4jbdMmAzpVSpFVO2FC8E9zhWnc1HfFad6gOK00XUdcaWnBkbwOGmJiuAGNIpzI&#10;DilCyafGxqa1OJFsTa0aXF74KQLUZdJB+yfoxpNlAXGmSdFWuCkE2m9nFwiVT1wIiXXaVSuWBtBS&#10;OZO2EptQ9BjuOuVWjiBbRvio+FSLTvT6Og9si1AUr3Cn0zTJhtCRzCnTJlkhKleuVlK/kT1wItss&#10;R3woJWAEn54GLTJxNDhtUw02jQOvhkGEObWkP9oH+Y5IplzbuTxeuWhuKFlI6k5BCHdlB9sCFoPI&#10;mmKKXhuJocWQV1lUCnXFjXVYY+LI6mvxDFqme9k0O6j5YhEUNeqSMtAbglcgpXIlsUMixW4q2SRt&#10;irgfvxQjdKko7JkS0FNmFVycW2JSa5WrnLCmlBvgFMigEqYcdxiklcrBGDeGRJQd0+gIkUN4jIhr&#10;BQ12GU8h0ywByAUG9w69DjSrfrrnrvgpDvr8g2Iw0hF2UguAagbZElqJREsaqK8RhDMIFp6Hddsk&#10;lSa+iGxBxpLS3UDdajBS2rwxR3ArGzCmC2BkVRrE93bHiTxFSMAXo5r88DMEqic+nqVyK23ylXo4&#10;OEKt53FdnGKCfJeJLkdeJxY2GzM4+2q4UGIdNckxkAUphFM4xAQcdwXB2rkJGma4xRkVZchxMDEN&#10;UgH7OHiYeG5kgZSRscmnhU44IpPtGhxLCQVvqEPWtMaYiJclrApqG3HvinwyUb6qkChxDMClCe0W&#10;betDlgKSLQ50hTvyGJLCipy6Z4EE4LWisXTXVgajY/dgtBf/1oeBXLmKJtLYyMCMkAqcInHYYCUI&#10;a851oOmRQl08TAUp174oKHdWPbCkNCOuwwWq/wBOnzxVbTJKjtPt+Z5NuMLOk1JoKDElru0ulSRi&#10;SQcrKQ0lgz7nEJKLCCBdtz45YxtAyvISTg4mSyN2B2rkxJlaYQ8iPixLCSlLeBNhSowIAQ5vmGww&#10;2zppb498laaCJjImFe+BgQqfBD9oknAxU2u/DBbMBY16w3oDhsJpx1DbcY7KRa0alvuKYdkcKol8&#10;GNFBrgoLSvJOsP2j1xAYhat1G3fCQpiqBlbr0yBCriF9sjwppafTPULjwoXLGq9AMmArZFcShQa0&#10;ibqOuVmKkKbabAw8B7YOFCn+iLfsCPpxpk0dHhPc4KRuoyaN/KcaWyoDR5yabYQGQKZ2dkLVaV3P&#10;XJptu7dlX92CScFMbSs2E77lTX3yBTaz6lIBuprithY1rJ/LhtWvScdjiq4W8n8pxtSQsS3kZuIU&#10;1xBZJ3Y2noJv1OXWxJW30/EcR1yBKAEtZSeoytmsIp1wq1SoxQu9M9TilbQHrhCo7TIizlvDLQKV&#10;MpnEa8jgJakjkZpGLnapyotgUumG0uDHFUVaKJG6dOuGlG6bRqMCqtMUOIrgVphxFcVtKrqXm1K7&#10;ZMFQLR9nCI0Bpu25ywlZIbUrin7te+VFiltQBv1wMlgFcKG+DOeI75MKn9rF6aBe+SUobUZSaIOm&#10;VyLEJWVAFcgztSJJxTS4EDrklpcrA/axRTg/HoMjaVS3rI4A8csCaZHbUSlegxLG0v1u+9X4AcjT&#10;FIzuciyX0K7nvkkLlPjhQ4/F0wWrZ6Y2laqljTrhDIJ/ZwmKMA9csRIrL6cKOPc5AsAgCvfK2aym&#10;FS6gPvjS2vWFj22wLa3iQemK2irJCZQe2WBkCyGGXglfDCUSSK7m9WYu3jlZQEKQX+yCfowJWvaS&#10;+BGNotr6tIRTicIVNrGL04wCNxlzElZqKF1AAyBLEBLfqMjHdD88hbJXj0lj9o0wqvGkSHoRXBab&#10;Rtjo0qSKz04jDGTZxMkjNMJYndL5dGMrs/KlT4VyohDk0GEn43JyO6N0SugW3Yt9+HdaKJt9IggP&#10;IVJ98QzGyIZckqBuLSGTdwCffBTEhCGxgrsgx4EU20EQH2VH0YRFeFCXCR0qafdkuFACXOEJJ2GD&#10;hTyWkD2w8KFMPHXrvkTFmA1cP8IIyPJkFJr8wL45bGikqR1SRuuWbMaaXUJB02wILv0hMT9qmTti&#10;VOS5kfqxOPEhYJW6gnBxMrba5c9zjxJtF6Q1ZT8sNpT2nJT+ORLWhxcxR7AY0mlOWET/ABJ1OQIT&#10;yQklq465Cym1J4iMFpBWrCcU2u+rsemLFEw6dXeU0GSAQSiVNvb7KQTllKAV/wBciPenzx4bXhpY&#10;3oSbggHImKqZtUY7OMjwqvSyVepw8KOJUkK267dcIFLzS2SZ3PxHDbYAsDFdx1yXEhHWEplBDdjh&#10;O6CEY3BB8WQpgoO1sdz9+DhZUp/WbaI7LU+OHgUBVXUEboMkilxvQeg3wbJpTN4a1oPn3wJpVFZk&#10;p0Bw0xqlaBOCgdxklJddnihI65EsEpKEnplTbbvRdugNcLFv6u/cYE22tq57UxW1X6mO5GGltY0K&#10;x+GKqNATtlZShH/dTK+AFlFFXRDoGy0lhSBaMtvkVK0KcFsnLEzdAThtUx0u3kWX7JocsEk2yGa3&#10;LIVArXIyYJR/h6Zz8RUfTlSLKKtdA+ruJCwNMnG2cZFPEcAZaQgpZqhAdW2NRlEgkJeJAtcQ2p15&#10;fl5Rt4VyxZJrJqNvHtJucBhbAC1D/EMY2hjFffI8AZiAbXXLlj0WmHZnwq51mWm3EHBsvC0urzD7&#10;RH0YbCaCNtNSE54N1ORLEwRUsUCjnIBlfBbTwWoq9q/QUGHwwngpXilgGyUGS4KTwKd3EZKEbjAT&#10;S3SDEUqfZByPGy4wjrT1D/eCnzydoJBXT2/q75EhhyQpsyNyMp4WV960257jDTLiDhaE9jgpHG2b&#10;dvA4aY8bQsn674aLLxFVbKT2x4Sgytd9VVN3YYeBRarFFEd13GS4VIdL6pYBB8OStQVdTklQWpWb&#10;3NAnbK5NZQUegMTykYfLK+EsuORRUWhwJuSScsAUWj6qgpXYZYAzUJNRij2rh4EUh5dXjQVG58MP&#10;CmkFNrZrsOuSoBNJfeahLC326nrjaAbQd+5njW5TvsaZUUXRQIhEsZI64Y7sZJbKpGTYqSgYpbAP&#10;brhQqxiuBUVEuRZhEJvsNzkbZWi44pa1VGP0YQWYKfWTSiP98CDkrYkgq5mXox2w01rvrcaDbp74&#10;8KWhqUK9XFcTBkAsk1uGMVryOEQTSHbXnbdAKY8ITSP07UvrS/FswyMooMUZOnJar1ykhjZCWfWv&#10;QkDEV8a5UY97bGfFzTW31GKRS/QjDQSYUsaSS6NP2chKXcm6RcFsqfZ698iItRdPdpCOK7tk+TMR&#10;70NHA055y9Mq5pJR6osa1OyjLAGACCuLtpT6cXTEypsAAVba29Pc7nAEE2ryzJAN9zk6YiKjE/rD&#10;kciTbIq0USqNumARagFlxMVUiPJE02AVzUYLWp5ybk5VV80EopisK8m+7LAEAWgHd7tqDZciT3Mr&#10;pFwW4QUH04gMTup3N4sY4J9rJnZmIqMFqZD6kn3ZVfEpKOosS8m6ZaA1iKXTzvdNwTpkJS6Bt+lE&#10;21oIx79zkYxaybdcXKwCi7tlh2ZAISGBpj6knfKvqQTaO4iNanYDLQFAQM9w1weCdMjKVM+SItrY&#10;RivUnEBjdqlxdrAtBu2TqkiKEht2uW5yfZ8PHKybWRpMVVY1qdgMnEMAEuubprl/SjwSlTaBSJtL&#10;QQjxY9TkYxaju67vFgWgO+WcmcYoK2iedvUk+z2HjlV8STLuTP4Y15N0y0BhVoEXpnkKrvTAZdG2&#10;qRsaU37nrgppLbSChCnJcmQCChsi8hll3ofhGVEXzQZEo80iHJvuywBQLSmZ5L6QxoaDuchKV7Bs&#10;sRTG2tUiXggoMYimmkNqF+Il4J1Ow9zlhlTbELLCwKH1pt5D+GUgXuWEpWjZ5ltk5HrlwCYxtIVj&#10;fVpCTUQA7/5WVSlxbBslLh5J9FEsSgAUUZOMWgBKtV1JmIggFXboP+NmwylTfEAblE6Vpq2i7msj&#10;bs3vlYapStE3t4lnGSTvTfLRsyjG0t0qCW5JurnYE/Cvtld8SyPQJwwRFLvlgDWIpPFN9dnIi3Uf&#10;aONthjXNMPqIbegIGG2oikFchJX4qaH2yXFSapDtY1+1SnfKzuvHSFOn+nJVfhWlcWd20y0HPx74&#10;eJlVr/rFwiqFpvsKdcuBYkOEyyMeVeXeuRJTEKMquXHHfIWyJCoikDhT4ifDAwUbiIzoY1IHHrln&#10;JHJfpcYSMPK4NOi132xq0WSsklid2ZQat0yVUkIdlUng1K+GVltColi3VyFA3yQaibVYJ/U+ya4S&#10;oC5uA+1TftkWwRULgQKCxQHfxxDGXvUVZHYMF407DAUgUjlj9b7VRlZKkukjSEcOVKYQmJKiGRKN&#10;X5kZJkVSKJrslFoCDhumomkU0P1SsdaEjfHdYm1AuGQFV+nEs+KlJpGZfTWtK70OS5ItVni4RD55&#10;BBn0VjHH6Qps9dzkkWUHJGsRB6/RgQSrRl+BKfFXthDK0IfU9Modga1Bw21kgusrg6dIu1QRSmAN&#10;g32KvcSib4jQcj92EsqXs8LKAqnl4jIVSgEdVMNM1VSvAdQcnaOIK8qNKaKtCdqYEUA4N9Wj9Nlo&#10;2Gk80PLIgALd8DIClKK6hVipVzXpx6f7LJgImLR6PBMpVNiMBDWI0phAvxSUNcCmNoW3lWx50APP&#10;EbMuAFCMTBIbuQ7g7AdMNpAR9qBen12oC29MSkoiY1WnfplaOtoeO2SMc2qHJxtjW+yrczvEFBNV&#10;OTAtku/SCiqDc4WNIduIFXqanfIsqVogeLcPs4sFaP1LcCUgEHFBK5b6XkWCgk9vDJ2zEUMVDszS&#10;7eHzwEqW4LZ2T1GaiDamRYDJu3HM0YKrQg+OLYZBTDSK9CNjgUKqTKTuDyB2pjSSEVPfTG3LMtAT&#10;QHJtWzduscimOQivvgWUbVo57SJfTk7d8lwMBBDxXKOxQhWWux9sHCyMFG841qq/CO4yJDHYISQu&#10;wFFJB75FyIyCIh5h6gbEb4LSYjm1JBFBL6hFFG/04ebCPc6UDh9ZH2emEBb3pRSQT/ElD2xpMirR&#10;yMgo3QYpBba5DLQAY0pih5HMbVoKHphYhE8JYR0FGwcmoG1YQxJbqEryJqcNMuF1xcxmgROnXbfA&#10;QzjBBCRmap2HbItwiqmCq+slK9MLSeaJUo6AsdxhAYmxyVYYVhQuSCp3w1bE2Uva5LPzK7e2Sboh&#10;ELccjzT4SMCkL52EkfMgcvEZKmgwS6S8mnNA3wjwGHk2RIWoG4lY61OQJZ0jF3UKftUwWgIcyFfs&#10;9cUlMbTUkK0kI5AZIBhwWoPMrsaHbtgLICm7eIvGWTehociN1MlqWzH96OnIYDFhKRTGf03YxtUZ&#10;YCwpDPYRKK9R75Ei0gISYspAhWuACmxXjh5GpYg+GSq2s2pSRxvVUajjqThqk2Vot7aMhhXn/Mox&#10;piAQg54ono45HehpkJBvtCtbfHycnj2AOI2RurPcJbANGp4dCTh5osDm4WzSuzp+12yJKUXFCI92&#10;IxBYHd0XxMW5ArXJ0zuleS5VFotGyQDEi10ARwEA38ciWNkL5baRHFN0ODkgzJRH1f005FfhI7dc&#10;QGPEpQWQniBJ3XbfY5NQS36HxcTvXbI0ysoK5tZGcREUPjiEHIv+r+knGpI71wM47rBaulGbZexO&#10;Hmy4ui9lN03AMFoN2GFhPZEQqqqVYKwA2YZJgIIO3h9eNpGHwpUEjEhsulW3tfUUMx+EjYHK6K8d&#10;qNxFvwXY4OTaq2toVTm3xEmlDhG7UZbrmVWFGAwkJ5oS4jkG0QwBJlSnGWtyTLQt7Y81q1YXaovx&#10;KWrkgGR2dFcngfUPGvbGmsepSkk4nkDUdsaZBUF0OKita9caQd0bFCJRU9BkaYmXcqBhD0APzws6&#10;t1xMVoy0odumRYgd6JS9T0+PGhPQjJBfDDrW4opDbknFZRV5FMkewCjCwqkvhDtOFahHiMJWRRF6&#10;nAigAwUyioyNIaeGBb6NsVcEp1xRVKYKLMAB/t4WNpjJO4FY0IPcnJALshLhmlb412wlkgri59Ng&#10;riorgZUrca/GAFXBagu5AniTSuKFzq8URY0K0OEKg1i9SLkahfGmAoBXW8EPVTzr49sBFqV88CKt&#10;Klq5GkBQNjE4717nBukjvXRxrD+7U1PvgpINBbJd8GUSqQrGhOWCNsuK+S6WCMS8WcDfYY8LXxFS&#10;kZndkDVHt0w1TMmlSEmNh4npkWIN81Wdy+7t8WSIZW61YLu2+BTSGnDhywoUwpaqLha7jIpQziOP&#10;4WJBwppViQyxFK9DsciTTHkvjhdhyoCFwc08QRFajkoofHCtpdP6ok+PY+Iy20HdHqylAj7gd8io&#10;CtE7IQyde2RUhVDE1Z6VO5ybCrUmuRG44HFJiiFnY/YahOFabSGZmLE0PiMbYGTYgjZ6FqvgTute&#10;QIeKb7740yXcwEKt9rqBiEU0HPDiwNMVUnY/QMgSzq3K4lqAOnU4U1S6KNENWBJxazG3Tua8uxyY&#10;ZAKgg5pzDYEE0plCATXp2yBZXa6NXI5LgRYW7/a8ckqnMIuJDHDSgIJuKoafapjTMlCrIwFXxLIG&#10;1T6usq+pWg/HI2grlsWIrGTT+YYtZnSKs9NDAn1SrA0qMbazIlSvYZYXB5cz0qfDJUE2osluf7xq&#10;/LGmW5RcWpLEnpIOSnxw8K0oOyg84+vUg4StIe9dZF5dD7DEBlSywlMJbuG64ksQFxuZIKgfEtdh&#10;hCVI3rncKcJZWiNPuUlY+svTv0yFsDHi5JlfXcacBHShG+EBAhSEQKoam/LegwFkBSg9qZiTuo8M&#10;FqTbo1WP4ORr+OC2Qip8WRiaE16EZMSYlFWd5cf3bgmMdiMBNI4gV1zOp+E9sRuz5LbbhKOXTxyJ&#10;VUVU9M8U+LxxQQpRzPEpDAFWxVRSsRqjkV7A4eJNIiKNm3qScgZLdKkVu4JB6HxwcTWZr4tMVTWv&#10;zpgJRZ6IqKyVNgNz45Fhv1aurqOwZUkBAbvh4W+MLRsHpyDku4OC0EUkWqLc6ZMLhCWhJ+7JW3Rl&#10;ac6dfpeIJEPzGQ4mEo0l2t6UxP1y12Zd2GErE0qaPq4uBwc0ceOV2ylHuVtY0hdQTnH8Mq7g+OS5&#10;sYmks0jV3hc2t1swyHJslG909u7SHUIfTk79Dh5tPJjsE82izejOSYydjkS33xMjVoruKhoyNkgb&#10;aKpjd5Yz6JKJ4KmE+HbEhvjK9inunakl5HzU79xgBa5RpLda0Mk/XLPaQbkDvkigTpV0jVxOBHJs&#10;48cjyZEXujdQ0yLUUqdpB9lhkju18kps7ySwk+r3O1NgTld03fUnpWK7i4NQqcs5tRFMau4Z9Em5&#10;AkwnuMHC2g3zT7T9Rju05KevUYAWuUUu1fQTX61ZbONyMJRGVO0jWxJ+6m+GQeOANhjaYajpkOpx&#10;/FQP+y2HmwBpJLa+n0qUW10Dx6A48m0kSZCPSvoijAMjYg20HZjt3pk+iP60FWiPbwwFsE7T3StU&#10;ju05CnLuMIYGKE1fy+Litxa/DL1IHfJ0olSF0rXWjf6vd/C46E4OTYYA8k7u7eDUIuElD4HJc2uq&#10;Y4zXGgyUkJaEnY5Gm3aSfWt7FepUUIPUHDbCUaSPU9Cezb63Y7juuRRCSL0jXFn+CT4ZB1rgtlIW&#10;i9T0iHUVr9mQbhhh82sEhJ7bUbjSpfq92Nq0BwNpop/WC/i4SAMh8cba6pILywuNJb17X4ou48Ma&#10;bBK+aa6XrEV6vg3cHFhKAHJQ1TQUuD69t+7l67d8URnwqFjqjwN6F1sRtvkWw0U3mhgvY6PuPHJc&#10;2G4SOeO40ZuQq8NcDYJ3zTey1KK9QU79RkmM4JdqOgEH6zZNxYdVxRGVKem64VIhuhxceO2Cmcog&#10;pvdWUGoR0kAPgw64GrkkDpd6I/d4Tiy4r5p5ZanDeJUGteoOLGUaQGpeXQ7fWLM8JBvTxwshlrmp&#10;adrDwSi1vQVbxyKJEVaeXsEN5CY2AJYbN4ZPm1AIPTdO+ppwDFhXvkhEBo3tNEQAb5YzEXMFyQDO&#10;lF41bqaYaZBDtaqTs1caQSVaJPTWgxKLKjcFuoyTIINmYd8Fp4lMyvXG2QKtDeFSFfcZG2JR6lSK&#10;qMILANPNTpkwypR9c+OG1pxumHuMbTTvr5HbCjhbXUUOzDfFHCrJdI5oMBUxVC4HXvgY04Mp74Vp&#10;preJ96CuKCLWNZxEU4jI0x4EPJpED+2ClMVW2s1ttlO2CljFWaPkKZMNiXT6Y7br1wlBkQgZNOmX&#10;qtflkGJlfNDNZy9lOBhxLfq0gO6nAytzAIdwa4GYpcxV9z0yQXmiNH+26djiWIFFbYL6c7p71wss&#10;g3Vr9aNsOuSDYlk47jCi1IRMe2RJY3aokYXcdcjaV/2jvgVTdOO4w2tuWRkIPga4sJMos5BJGrDu&#10;MQ1RNrrkVXLg3hJpaHfEhmhz1yCFpOBXcxgQ1ipNK9uTG4I6nrgaZJ8u61yQZRSy8joxIy5mg5Mq&#10;ISola9cCFrCqkYLQU801qwr8sQ0RVLxCw2y6LfaVyRnpTIlIKi0RHY/dkLUyWGJsFoBtFaaSkvHs&#10;d8DCQTiRAy5ZFkEluiVbiO+W0kpe4UHfIlCkBTfIkpRuj3HpzMh75AtMubImUNiGwJNfAq9MtpkS&#10;giTXqcja2oSSODVThCbcZXI+1itrxdyKOpxSta6d+pOK2i9NuHZzHIagjIkBrMiio4/TdgMok2E2&#10;hJbyRSRTpk4xTsonUZB+yMnwpK5dTpuyimPCxK5dXjJpx/DJcLBVOpR03GIDMAId9RjP2VByfCpC&#10;LspEuQTTcdcrOzVxUiZIggqcQ2DdQ+sR175Kk02LiE998jSad6kfRThpFP8A/9eLxR8zTLQFpOoo&#10;liWg6nCWK17hIftdclVo5rfrkb7scPAtNNNEw7Y0jhctqkhrT8MjSCKVRBAmxoD8sHCqx7SBjUbn&#10;HhVQbToSe+EBCISNYloNhhOy3aEuLg1ou2C2cQibf4lqdycNKWpblV2yVMUK96B0GBlSz65U7gH3&#10;wUtKsc69wMNIpXVw4NMSxpCS2JbcZBNoc6dIDXAm2xYynEWm0XHGLdCx65aSxMrQMlwX3GVE2kKY&#10;YnG2S3kfHfG1VUt5X6KcbW0QmmO32zQYgFeJGRW0duvw/a8clyYc0qmdmepPfBxMwKbSUA5LiTsq&#10;SXVRttgtVD1W61OHiTaLso2c1JyQLElHzSCJSxxJa0mmu3dqgmmIk2BYt5IpqDXDxJX/AKQlw2EL&#10;hqUo60xsLSqmqOBuAcFBaCoNVHdcaCkK1verO3EDfAYrwomUhBVumRYFCfpOJfHJcKQG/wBKQ9Tj&#10;wopw1OFug+/HgTwuOowAd64eBFNpqMDe2DgTwqvrxH7RGDhWlRJIm/u6H5YKRSpsOvTChT4odxQ4&#10;KtXcFPYY8C2ta1iPVRXBwJBctvEu/EY8K2uMcZ60w8KFhsYn6gYOFNqscSxCi9MmAhZPEJtj0yMg&#10;oQ36NjPUkjIcLIFVGmwD9k40ha2mQ+4x4VXR2iQn4clSbVQKHIlPNfgWlRUqK98VbMdQQdzhQUD+&#10;jQW5sfwwhbRYWlPDpkygoSfT1lbkSa5CltYNKgO7Vr88FLbjpafs7HGltUg09IjyJqcmFtFcaZJi&#10;hZbFZTyatcrIZWs/RULfaJwcK2uXSoF6AnHhW3PpkR23GPCtrRo8PWpwcK25tHj7EjHhW1a20+O3&#10;NQak5YAniRIB6+GKCgzpUbsXfeuAhFtnS4OykYOFNtHTIm3NTg4Vd+i4B2b6DhoqtGmwA+/uceFK&#10;r9Ri6cfpx4WK6KziiNaVPjkxFKvQYULGiR2qQCciQob9JF2oK/LBwpto28Z+0B9GPCrlhjToB9OS&#10;EVXkxj7RX78PAmltYj/LjwIVFeKPcUw8KW/rKE8QRXGkNH0+9Mjwq0biJdgQMHCmlJ7uAGpOS4E0&#10;pi+iJ2yXCvCqreRDflhpFKqSpJ9nIEMaUWuwDQVOARZUvjl5npQe+GkFfJcxxdd/lhASIqsWoile&#10;JxoM+FV/SlO2JpkIoq1vWnr2pkCFIVXvFj+030YKQN18WpRdCcPCypEiYNuDtkaRTZkByNMWPX1y&#10;/qsK7VwgpBQLTv8AzHJ8SXGdv5jjxMVKSU03OC0ISV+XXG0KDS7dcFsnRnkQMbSiLqQclX3yooCC&#10;vabA9skhDBqZIFKJjXkcm1lpl3rgV3UbYVWBWJp74ErpUEZ41qcFrzRujAiZq+GWhlaffsH5YJNZ&#10;SoxuxIA3rkAWYR1tB6C1k6nJjdBblvoYtjufAY8KKQ51GEndScHAyEbVoZYpegGDgUilSWRYV5Ux&#10;pglk920hp0Hhg4mdIfauJkybBwcStHDxK0GK/PCJqm1ly4cnyV2wKHupfUJA3GQkVAQvHx65Wzts&#10;qe+EITDT4SiknuctQSh7qRix8MBNICFLE5DiZuqMbW1dGNOmG0KnFj3yKq0FtyPJztkgi1WW5C/C&#10;v35YNlq19pKXX5ZJSEUeNN8iwUXkiTupODhVQa6TrUY8KaU3uo6bn7sBDKlFrxT0xpaUHvHI2G2K&#10;VguHp2wFVNrlq0HXIlbVLyHivLuKZUkK5i9dFHYZZSkq7Q/BxwcmNWh1s1LfHXIhIR8bW9utSR8s&#10;nwrSoNejUUjSuWCFMuEKcnmF1GyAZKgtAIVvMM7HYUx2QpjXbivUUyVhmAndnd+ogJ3OJDAqOrNV&#10;AR2OUSDEFKkdpGogqfbINoLI9MjNtCEbqdzkwESKrc2Il+NepyuVsQaQZtWUceJGU22DIFWOKTpT&#10;AZM+MIqPT5m3AbI2SpyhHQ6PK+7fD88IBYGZKZ2mmJbtzJ5NlkYlNlffKWQEdsJLC6SpqqanvkRJ&#10;uBtT5UO2SE2SZ6fOz/C2S5sJBFTyGMVGAtWyXvczV3OATDaAFpuXH7W/tkuJaVEu5R3rjYWkZbXJ&#10;lr4jFiQvmnWFeTY0xpLpNVkJ+AAD3yWzPhQ76lOT9rBYZUFpvp6dceIJpask08iiQ/CT1yBnap6i&#10;CNKIMk1FBXE8p2rQZHipIpWsJuS8SakZMFMgjBga0rudUeIkAAZIUzG6WzavcN+1QZZYCabS6kkH&#10;xmv05AzUilJZxGxPXIGSEJdSkGvfDahDCQMTyPb8cbUhAzsB0Pzw2hV06fnWB+h6ZIhBNrg4hcqO&#10;mRijmEFdR/FTqMmWukMIzWi7nAlFLYStuB1xRaMt9IP+7GoPbAyTS3sLeLoKnxOPCxRyemo2UDDw&#10;JpZJqUMPVhXwGTGNkAgbjX0FQlTkhFSF8d56gqO+EimKG1GdvTLKTt1wWolSTm5BPviCytdHcEGp&#10;wE2vEjY7wFeNBXIEMrTTRblVlq3fbItrKElqMjTWVM2sTtzau+QMWFLmWBFoNsiYJEShUuWgY+ma&#10;gnKqpyY780RJq9Uoux7nJXSeFWtYA49RiDXKiLa5WjmdIRyf7smIoEbQLzPdNxGwyJkz2CKgtxH0&#10;6+OARYNz3Swii7tk+SQEJHC855v0yu+JMpdyPRAi+CjJgNY3QlxeFzwi6YSabQAOaJiQ0FeuRYSN&#10;qjuIuv2slSBFDTQmZtztkTZSSiI4VQUGwwAMKQ91d0/dx5ImmwClO2tD9p+uVgXugm0YzJCvJvuy&#10;0BQLS95JLttumQlLoGZPCjILYRig+/AItSld3YiHGPc5YTTOMVCC1Zjzk3Jyr6uaJStGsVhXk2WA&#10;KAlcs8l2/FemRlLoGZICOt7YRig698EYtS26uxCOK9e+WE02gIa2tzK3qSdOwyq+JZSTHaMVPQZY&#10;Aw5oC4uHuW4J0yMpVsGzaKJtbZYhQdT1OIDWd27y7WAFV65PkyiEBbWzXDerL9nqBlV8SylaZ0WN&#10;eTbAZYAwASm6unvJPSh6dz4ZGUugbvpR1parCvFR8zgjFpu1t7fJbqQMt5NojajYRySD1Zdgei5X&#10;dolIdExLLEvJsnTCrQwufXJA3riWZjSvBAsY4qAPHIiLXTVzKVQ8O2E7J5boOzsiW+sTbseg8MpA&#10;s2VMrTB3EKFm65eAoCRSh9Vl4A0iB+I+P+TlcpXs2k8OycQW6QqFQUUYYhoApL9U1Pj+6hFWOwH/&#10;ADVk5S4W8Cty3pmneiPUk+KVtyf+NcpAvdpkeJHXNylqhZjvl4DKMbSa3gfVpfWk2gU7D+c/zZSZ&#10;Wzka2CfooUVOwGTAagEi1S8lvZfqdt1b7R/lXGUq2DeBwi0006wSzjWGMdOp8TgAccm+azVtSSyh&#10;NOvT3JyfJthC0Po9m4T6xcfbboPDIXe7GRvkmM3pwRl365MMBFKrNjeOSP7sd8Fs5BFNpYYdKDI1&#10;bXZHJCx2qBqDtkgUys82p7Mg8l74lMZcKyNXt35uOQodskGViSGkkk+KUDiK1pkrTwhBEsWLR7Fz&#10;vXESRYXW0MIcs5PIf8Dk0WV0KvUvDQgdsiSolXNqILIzSzqAw2BHjkKZg9yxnklifkwpSgXvkwgg&#10;qMDmBF/HFlyWzu8j8QOpFD7YCaYiYKYXdkj8fT2rSoxtqkFSKyFovJyr+GVkKLK+5cBABsx3xAbg&#10;KQUcDSKTL1OLIStF21kkin1NkXc4Ru15CsmvUU/uPhNevfLaYxiqet9ecBzTj1OEqRXJ08a9IzsB&#10;kaZKOn3Ho9F5A9fHCFItEuRMhVhSu/vjTDhWWtmZaqHLDxORLPipTe2bfvTxyJRxXzVba1dI+a7M&#10;d9ulMIDDjpufiQFH2l64lICBvZKIAfGuLZFSVADVgCe2C26gUWI/hqG4keGBi4y+og5tuDllMOHu&#10;XJe+mKg18MKmPeoelLdtzUknIykgyEUV9TSJf3wLE+2+QF9WBmZckOlpHApkUUI8euWBiIlfFzkQ&#10;SCgBw02E0qemETk4DA/eMKELcxQyUAXbrXAQgRUZ7VmJeYVj7DI2zJXxP9TAmio4B+ziFrom94CV&#10;WVuO/QDEsQEvuZvUX4wQw6YQzqkBNMZCIwfiJHXwxLOrRU6hP3qAVPhgJYCC4VYV7DrkbZ0psXLc&#10;UbY9RhtRFbb3A5mGrVXsd8khMRewLAT/ALsPY4iLXSHikDncVGAs7RILOpjUUUdsbYig6CYxNVgO&#10;PuMQVlEFQaT1ZmI6YCE8lKOII5ep2rgtkDaMa4+sW6odqHvkxyYcKGmLcgq7bVrim6UwQ5CnemG0&#10;0FUKEqQB9GRtUUJFkQ8tgRhayFOGZTSOPce+RITwrpSYmK9+uDhpEJKKBZZuMr0XuvjhDOVokaaZ&#10;HKo1IQa8fHGmgkqF7DbwbLUVxMUwCDm/eJxbkDXBbfSIkt5DGrDZfxwWgypcygUMq/ScWI3bnufT&#10;joQSajJhmV7MGAKU28ThpDRdpFKhanxGRIUhBpKIjwcbjxyNKDaN01RPPQikZHSvfJsJIu7g9FuN&#10;AVJ2xpjEoG4QR7V2P4YbbRuoxoqsAx2Pc5E7pREwe4Widtq5IBiZUtEy2gCSb7YQp3QNrbyXHMIa&#10;Fdx8sSWsmuSrbSyc+AFKdadcr2bIlWuZmXaPd8QGwqKQk1kcEU6jJNdr+cdOYFCPbFs2UPU+sOeX&#10;QDqBTCQx9yvZxysCyNRQdwO+ANRkUxtj8QWQd640iW6IntzyaSoNTsMlSLKi6NQsxAp2BwhlaH9Z&#10;VIenH540zC5EDsZedfAYsCsYxbg7udgRhVqGEwLQ7mmQTzU/V+0qgKe+LLhCE+qyMQaVPzyJZ8YC&#10;y6t5Uib1AeDbUHWuRBLWcgROmB3WrKQPEjCRbDxAV8kTyVaoC5IbLZPRq2hMTn1QCvt3w2miVaQo&#10;1KbUySeFqGZojyUCvTfIs+FVa7onI9a0ySKXw6jLGOJ3HywhjIBGSMsg5in8clTDkhVcD41qD75A&#10;hkN1j3TMeUu58cU8Nqc8gccl+kYKZAUhri4V1ESElevWtMKl1ugjUMATt4ZEpteZCg+ED5YVtQto&#10;ZZXKQuUrs1OmHipidkwXTJ4oqchRelcHNpEyoq5YAihOAhualllkkRUCpT7Rr1yTFVeAIxbkGrgI&#10;ZAqdqyh2Q7k9MaYGNoa+Rk2AwgBI2UoEJQMRgtbRCRvIamlMiSkENtCsRqCK43bKrUZbdiQ6gf5Q&#10;GIQUfDW4+BfhUb4QxJVbtXABehA7jrhZRXRRpMpLtQDBVolbnRSBxIquNUiNjm3HIsbhmoflgpnV&#10;umAJ9SJ2FT9k9MsY7u5yk9l9wMja7O4CvJ2JONqoyPIx/d7rhYmVK1taJEeSnc9icjSOK1f0Ap5G&#10;hxYkWWpLsqxUbgjLGSgiM6nfcHbIllZQzK1aSb5GmXNEL6ZX94CQOlBXCESCGkKOTx2AO2ErFEF/&#10;g4CpU9QcFqR3qU8cqwfBUAHp2phDXxNRhIUDR7FtzXCyAtYHLuRsCffGlVbQqg9KQfLAEVaHuJ0i&#10;ckb074aTwgoW5n9SIyk9N/pwpIUBJIVEjAENuMLEBWt5ghqRTIlnVqykyDn1IwJIbjeK5UmWooem&#10;NoMLV47qOJCqKNxhCPDpCKzmMNxPxd/lhktgLCz16Fcrts2UJ7YSMGBqe9cNsTavazLCTG2xyshd&#10;kYY+AAVwC29Kf8bZINYsdFqRy1YN8VPbCyE7ULuyMtCpPLwySklUZOUZVwVNKDBaQgFhljanM9e+&#10;StNlFmUQsFc8q4rzVVj5fvCB7DImS0jbWQcl2GC2MoUi7i7VagEA5MBhSESIzfGvU9xhJSCFGZpE&#10;+zSoO+Bkd0VAqyDlWppXI2oRMagCsgqMUXaEIVmPEgqTthISvEKItYyAe4wUworOcSfFU18MkAzp&#10;DyOWbriWYNKlvNStT9GQCndFxcJPiboMnTUQoO7oSQaD2yNNgAbCB1PI74VtJ5YJCxLE9dh2yVp5&#10;qZcRmrmmQVExXFrQm4qT2xq2HD5qVxeQXDhbdeNPxw8NLsF/72M8EfjXEMrRCGRCDyU+NMIYc1k9&#10;2Zn4MBt3yTIBBgIzEOB8sjbKlRbVT8VCB232wWwpawpWvQYtgClPOjxmJAefZjhCJLLCIyR9RzXY&#10;g98JDVavyVdiKVyLaFgQK3FaVOJRsvSFmJ4kVHbI0gGlWxga4l9OTbapwmSTJXFpJFIyxmoB64Ob&#10;EzCMEpegIWvjhpHCELqMfpUJ4k+2NNgXQRv6YcHY9jldo4gVyX4j+GRK17jLKticYULhFDc1HXxw&#10;8mY3UYPq3NlNVc+HTA1yhSLt45U2JquAljxBz2IaoHTI2vGV0NhHEOnL55Em2JB6ollEaGShAHUD&#10;EBnEcSlaX1teMVRtx2xOzZLCUXe2RmgKQnjINxiDbGPpSnSdYdHNtd7ODTAW7gtOrq0jv4jFJ/sT&#10;iC1g0xy2uptGn+r3O612OAt/1BkimK6j4t8SNkbaSKYxdWkuhXHqRGsBOAtgnbIrG/S7Tku/iMIL&#10;ExpKdZ0hoW+u2f8AshhkLWMuiJ0fWEuV4saOO2QDOUV+s6Ml+vqxDjMu4Pjkju1iVJfpOryQv9Vu&#10;hRh45BnV8k8u7KLUIvSl3qNjk+bVfVjsEk+iz+jP/dnoe2RIb7EmSxyRXMdDRkYYbtpkGP3mnSaT&#10;L69vUxE9PDIkUyjIcinFhqCXChlO/fJAqYoXVtIEn+k2wpINyB3xlFEZUo6TrPqfuZtnGxBxDYYd&#10;QmOpadFqUfFtnH2WyTUNkgtb2bSZvq9z9muxyLbYkyQNFeRcT8SNiC1EUxq+sJtGk9a3q0RNcSGw&#10;Svmnel6ql2gKn4siDTGUaQ+saGLmtzbDjKNyB3ybGM65obStZZHFtdAq3vkKbCL3CeXVjDqMfCXf&#10;wOTq2k7MdRrjQ5vTlq0J7+2RqmYPEyWCeK6j/mVhkgbYEd7HtU0iXTn+tWO61qR4YmLZBHaXr6XI&#10;4t8LjrhGzKUF2q6PHqK8l+GXsRhIYg0ktlqM+my/V7utOxyLZfEyQSQ3sXFqMjYgtRjTH7vTp9If&#10;1rarQ+HhiWQkm2l6tHert9ruMbpBih9X0AXNZ7X4JRvTxxYiVIHTdbe3b6tdijDbfBTZQKezwwah&#10;HxkAYdj4YndrIpIJUudDl/mhJ2ONM4m+ae2V9HeJVTWvUYGEgl+oaHxY3NmSrDqMaTE1zX6drHL9&#10;1PswxZmIKOvdPivk3oH7MMPNp5JCJ7rR5PTnBMZ/axcgSEk+tbuO8j2owPUYC1SjSUajob2zfWbC&#10;viVwshOuatpevLN+7m+GQdjjSZRvkidR0mDUVr9l+zDFrshJY7u60d/TuQTGejY1baJCTIba7hvE&#10;oKMD2xphKFJXf6C9sTdWRpTcrjTASR+j3zzxVlWjjxwgFrlKJV7nTobqT1pBVhk+Frn6tlX6ue3T&#10;JAUkCmo7fga1+jJUk7r5XAyYDMIWWTwOSZKH1gjrgtlSwysTscHEghVEzAVxQrxTerttXAUELmhj&#10;O7DBzYVai0EDd8NKIlYLGMnY1GClkCUSqCNeIwgKBSCkehIOSbFAk9jkStreVOpOKXcWf7O+G2Jk&#10;vWzlft9+NsONG2tj6R5N1wMLJXXgPCoywBtCEjk2xKVUT0GxwWlZ9dddhvhtabF+x9sNrSLtpxKv&#10;LINZKsTTfClDyX6IaNkuFlwtLext3AwUgxX/AFiM9wcFMeB1UbwwUvhrWt422IGCmPAh5NLhbfpi&#10;oDrfT47duS4CgA2l60S8I8cNNuRMZbMTipOEFhZUDo6da4lgQS79EkfZOQIUWFraOW3Y40niKxtG&#10;YD4TjS2UObGVD8Q5D2wotz23IVK/dkaKdimWlAiKh7dMIYAIm6+yffL4t4SaYb4SWVqBTKiVaMdc&#10;CtGOgxVsR/TkSwKogIYHwOFExsn0R5KCMkGMUNfJtXLQGxJ5um2RIUlT5VNMrKacdsDFMdIlJ5J4&#10;GuENV0U2oO+TDNTMsI60yVJEVjGBvDBwoMGvSgPhXBwo4XC2hDclIBxMV4VcjbEMglV5DRqnpltq&#10;UumiU12yu1Qhj4jc5G0hTVvScSDscFWwluy20nE8YYd8AQFDUoeS8xlwbEhlB5U7YSGNodjxOVsr&#10;W1PXCq7ly7YFbCjqMbVUhufSdTTvvgIYSjaelQ3xjocgWN7IK/gp8QyUW2PJKn60OSSotsd8UW4U&#10;GNoa5nphCt8QMNotF6bdC3lox+FsiWBDIQyyDACkFB3VqqguuWBtCUS0BrhZFTLjvkbYv//QBpYx&#10;Q/EDU5dbBuQhVLHIqlU7c2qcbZKJXtkxJUVaWhlYFumStJTSVlt0IOAtXNJJZi7F6nfESSFETSM1&#10;FJydsgm1pbuorIa4kokVSRl+wcgWIC0WkSjkwyIim0PPfRxDhGKYSVpLHlZzUjI8SQFhxtK7pkrS&#10;qKxOw3OEITG2iKLVsLEm1O99TqmQKhLzNKvU5IFldqsN2R9o1yS0iw6zLTpXAQxMUO1gx+zTKyFB&#10;d+jgN5GAxpbXepBCKIKnxwgJpa1256HJLTSXTDvkgU0iIroNs2AheFSmsw+65SQxtASwsh6HCkFY&#10;qu+ygnG0o2DT3PxSmgyQC2mccaxrQDLOTGRS/U56/AMqJUBLScizWjJKuJ2pihb88VXA4bS1Wvzw&#10;hU90y2EQDkbnCVKlql3xHEZFrSZX4++G0ury3ONptoE1xtDZ2xtbdWm2G027lXb6MkCyT3Trf0ow&#10;T9o4SwKIk4tsxpkaQAtlosZEex9sBNIpLWkkSvxHHjbgsad/HDxoUjLIe5w8atLK4PU4iaVYXcg3&#10;5YeNiRa6GaSeQKD88bWqTC6mMIAGRtghPrcvjh4g2KTXkp7nHiVYtzKf2j9+HjTsqC+kGAyCKCPt&#10;XaVeTZEhidkT0yCheD3wKoXFw0Z26+OTCFE3sg2qMnYZqbX79B1xtCKiZivJzixIWveRqabk40vC&#10;uinWXpjSkKy174oU7qb0kJHXAUBLBfyjvvkrDJcupSdNsNhlQVBqT9xTDYSQFp1KSu2Cwimxqbjq&#10;BXGwtLW1FyOu2NoRtm7MlWwEppGXMBSEFPtnrXIBgUgku5KkFjscsEkqb3kvZiMPEilgvZa7scHE&#10;ytxupG6k48SuFw3jg4mS8Xsn82G2NIvTmeSQuxrTG7SmlNtuuBraji47nrkEoO4kkDkg48VMgh2u&#10;ZOlcPGlRaZz1YnHjSpkvXrjxqJNoWHc4eNNr+Tt1qcHGhFadCwcs/TDaCVW8qW2yJkxCGK7ZHiZK&#10;TA/RjxJa4E48Sr0hZthuckCi0ztYmiSj5K2JVhGOv34GKDuJmB49B7Y2yAUkcAb5Elmv+se+BLvW&#10;BGLJNdPPBK9zkkSKFlf4iT1JOQ4liuMw408MkCytM7Kf92D45IoJV5ZwiFvAZWWDHpZC5qep64FU&#10;iKb4pBWE4qVF2rixUJDTriqHc98CVa1PFwTiyXuecwrlYUNahAeQoK5Y1oQWspP2ThQi4bCfpxof&#10;fCtq40qSlSRiq8aS/cimNrSsmj071wJXLo0Va1OSpjaJt7OK2JZd2OWAKrXDeknICuJUBbBIJRy2&#10;yNMuSCupXckEmnhjxUgIAg1yFs1Mr9+G02vjmMXTLAUhN1dLhQCd8ZBrMaU2sq/Z3yqltR+pN3GB&#10;K5NNJORVetjTdzQZKltVjtoVO1GyXAi1aUVQqm2SYoIxHw3yss1y2hftitqiWYB+IgZIRRaJBVBQ&#10;EZbTBDS2nIluuUkMwUO1sAemQZKbQjChtLZ6/BU4VR0MA2D5LhRarcMFWi/RhQEvMZbINiNs4+AN&#10;ctixJRUoLIQOpG2G6YEJBPEa/F175HjTSifh28ceJWqnBbJskgb4LVomuNsSG1benhioWtVW5YGS&#10;LnlV4ST9qmRKQthumWNUiFWOSBZEtx3rvsQAR1xXZbJfOuy0/jhDC0G05J+LrkuJWxOa5ElNtPJy&#10;3PjkbW2z8Q5DpjaqQO+ITaeaTcChQH7OZPMIkmMsSzLQmg70yshpQrSwWdQqnl+OREW0bqY1yQbK&#10;KZaSGYAREXmCdTSgOQNMhSa2OuPLIEkUEHKjEMzAFkUkq268ioyvhaeEJfNrE/RAFHth2DcIBDNd&#10;zvuzk4ONsAVIr6aLfkTkhMLSa2mpJcCj9cSLa5QtdNZB90I+nKJQaaIU4tK35SMPkMAgWXEUXH6F&#10;uKKQPpy4RZUSu+sRPtyGSMWJCHayDGoIIygwQLitGnkdMHCyMyvSw7mmHhRZRMUKxCi5MJtLLkNK&#10;2/QZGUmUSomE9srJZ2oGA1qOuC02qx23LHiYE0mFtYj7TCmTjFhxWj1AAplyFC5MJ+3+GR4WPCox&#10;z20J+AGpyQiz4SjVauFCWazbgoHHWtMrkwHNI5IQuC3IaNT0xtBUxJwb3xtjahOObcq4LW1sdtM4&#10;+BGY/LDbGWQNNoVzLuwC/M4bajPyaj0Vrd/UZwSPDLYkqCh71GDlgNsSGQKlEBIaNvhDIhGKtvAK&#10;kqP15YIsKta2pwLvUE5YIrwqDa4B9lRkqDKmv06/amDZFKE+oyy7sx+QyPEytCi433wGSLc04G9c&#10;CLR2lXJkBU9slapm6CRSD3yJayx+5T0pCD26YLSFEys256ZG2arHLwNRikI21uSprXfFsBZLpWr8&#10;iI3pjSatPBJyFMgWCAlk41B7ZWSzBtar1yDNfw57ZAhbXwmSDdScbpmJ3zVZL7nIBJUg9TkJG00C&#10;m9qY6UjOERajEhZc3oHwRdckTSRGllval/jk+7KebEm0b8MS1bYZYAxEbQM073R4psMBl3No2RFv&#10;arH03OABgd19xcrAKLu2T5JEUJDG8z+o/TIXaTLuR4UKKnYZIMKtR+sLKSo2Aws+Gl0cAB5UqchT&#10;BVdhGPE5JQl5R7lqtsuRMrZmVI2KEIKDYYQGtD3V3/uuLfJE02gVzW21mB8cm7ZXzaybRMsiwLU9&#10;csAURtK5Hku3oOnjlcjfJsNBH29usY4qKDxwxi1qF7fLEpROuTOzZGKja2rSH1ZvoGUfVuwMkyJW&#10;JeTZcAgBLJbh7t+CdO+RlLo23wo62tRGKD78AjTTdrby8WAcV65ZybRFB29qZj6kvTsMpPqYyKZb&#10;RryboMtAYgWlN1dPeP6UXQdT4ZGUq2DdtFHWdmsK8U+k4IxaSb5rL+/S3UgHfLOTZGKCsrRp29ef&#10;/Yqf+JZTfEs5dAm/wxLybLQGACT3FzJfSmCE0H7Tdl/5uwSl0bdo800tLZYEEadB1OMQ1E2p6hqC&#10;W6EA5I7NkY260DyqHk2HYZG7YypGOyxLybDTAC0HcAXalAdz38MEgykCrW9ssKiNOgwCNMBahqNy&#10;YoyIxXCZU2Roc0Np2nemTPN8Ujfh/k5WATuWMpcSYyyLbpyPXLgEiNpAqvrEu9Rbqdz/ADEfs5XO&#10;V7BtJEdk/hiVFoNlGERaKSvVtTaot7cVkbZR/wAbNkpGm4Ctyr6dZrZR1Y8pW+0ffKoxrdroyVri&#10;/W1iZmNCMtBbBjtK9MtW1Cb69cA8B/dqf+J5UTxInKtgyCqovJumWiLUBbGtTupdUn+pQHao5sP2&#10;VyMpVsG6xAWn9naJbxrFGKKowRDTdoPXNVWzj4JuxNAB1JOWnZsjF2k2bxJzm3kbc+2V3bCRtG3T&#10;x20RdwK0ywBAhaW6fI18DINk7HxxJCZABFPY1U8gCMgwsoGS2TooFcNL71n1AFORADeAyVqKCjD/&#10;AKG32ak9hkgnaSyVVkqKULb5AtoFKBswjADcnI2yEyjF0yOJSSfjYVyYi0mRJUZeLoqkbg12yRGy&#10;mIbnBZEYda9sja1S4hGoq9B+ORJZ8VtMpeT1JBSmw9sbZmgECHcF/TBqTtktmNppZPIkRVhWorv4&#10;5KJYTIQEhDfsj6MPEkR2b9aJFEcYKkda74ViKc92ZSqcVCr1I74UENC6kjblEAPoyu2wRvmvaW5l&#10;HIjlXuMNolQclx9WQ0qSO2ELSyCeS4qzii5GSUzhZYoig6HxwhqItLyUWUopNW2J8MNsuSK/QZk+&#10;Eksp61wVbjykSrTWv1cBEUNQUyPDTOJ70BNaPK5KADiN8Q2GYCHt9Ju5QQ6Ee+JJLHxgmmn6GI95&#10;uvhXCItfHKSY29tGlTGg275YIrTpYUIaUGpH68TFkEguq8SWyDkAoG3uXiHX4Rllo2KImlkP2zsR&#10;jaUEVIWjuNz264LthuvhjKmrOzR/PFJJLZlWJ2SPev05A7KCFQzTSKAW2HYY23BVVqkVNaY2xtBm&#10;3aS5Mg+yvXBaqkKsGdqnBa2iFkY/Ceh8MVdGI0NaE++FVe3Ceos6gcvDFgYgqYtHuZ2K/YB38MNs&#10;SQFeN1Pw7ArscVpUkYJEW6scK+9CPJVfi28ci3A2us7j0UKgAljucV4LaeQhuVdh1GKgUrB/WUFd&#10;yemBJFLrpfS+FhuckGhDo68d9j4nFmA3BcUake/zxZmKNr6ykSIK9qYgtJgByaaxRxVTxYdMNMbI&#10;Qk0svJQT8XQnFIK/00ipI+5bwyCeZVU1MerUg8QKEZNlwoSK89acmZar0GJKeBXkQSvXenbKygCm&#10;0jlZqOPhGNrxrtQjMiBOhGSTFCxW8soDEjwwAqStdPTYcjtXJWqLMTQHkhoDgtAlaFkYMwLCpxpJ&#10;CKit6Q+pyoa9AcaauIrUuxyo5O2SZ1apMkch5g7HthUbLVEbnjKvw9iMgsha+9IgURw9Dk2seaCY&#10;+sKVHKmRts4erdvAUaoNTTcDASoKskFTUCh7nIUz2G66105nkYlqeBOEbtZyHuWPFcIT8VRXJBsu&#10;1GSYvUPscKCA1AjSRtGoFAT8XzxYAAL7S4FqtGUFxtXACzMbRdoGmn5MTsK5Ilrls55ZXk9VD8Fa&#10;UyVqiZFiUhmO/hjSKQUjVl50JXwAwJt0nI/Fx4ocbXZ0AVHBPj1wFOxXyku9Bue+KnZqNInWu48Q&#10;euNWjdVW59JqrQfPEbMeFUvJxdRjlQV3yVJEQhTdzMfRf7JHUYooIiPgU9M1I8cBSELKoBofs9Mi&#10;W4NfVlpRa42grktqKXB6dciGBk0ycz6Q22rXLAtu06NpWMZJqO5xtiZUjZLKWFgRuvfJNfFbckwZ&#10;SrKMFtnCls14YwImWvgcaZUiHCyxgpQHqcCOSgjc9olHLFJpW9RokAH2+jV3yTER6oeVxyFOvfIl&#10;sItdaPw5GM/H1xDDgREuoObYyzbkGlPHLRSCELp0KSh5+m9VGQkxbukcSJxWlR3wLamgIUioPyxb&#10;LWBhyDg8WGwIwoRUKEkuxLcvHIkoBBbjCRkK4+HvkQFkLXXEwA4IlAMnTEREVFrcMvqBifbwyJZ2&#10;Xc67r1yDOKItk5sOzDCiQVWUXJ3qKdaZMFipxRstQd1BwWiUkSArIFA+L2GFAWGONallNRg5smjO&#10;WUFNqdcQFpUDM6c2pTEoK7ZlqAGriAxJpqNDBtQEHqMKBG1VZoWcB1+/JJ4FWRo+XFSONMaTVKdO&#10;ZIjUFh3OLAgBDrG0bcnIqT0xZCVtGrsVam2RZ0A2sLJ364oJtYyRhqu1PHDzZRB6LblowQISSO+N&#10;LR6rPr87j02UcfEYVoIO7VgAAOhwMgt+rLKR/NkTJiQmcdjGSHcNXxrhBtxyLQF6BCzxD9obZY2C&#10;CH+F4wkqjiOtMhbZ4dqjtC6+nB4Yo4aUFStFIJK9cFsgiYuTt+7Xbvt0wFiJjktuV41IxbFPTVZW&#10;PqCgNd+2+AtUt06+rpDblkIYeGTAaxHvST1ZixANaYCAG9orKPiBBOCwgm1dKOFLoDQgnAWPhgpt&#10;cok0QkhFSvbFIjwpfaXVwGYcdq9cNrcSvmu1ZwTsR4ZMJpCPM80hoar898CoeaEV5NX6cbZFMbKw&#10;QqJXO/YZFoJJVEQs3EdMjTddLOZikCkEn2wgIMhSNCo/94BU+PXJ21c1UBYxwXauNMqQ31ZEBYsS&#10;xxLKJQLXBgdW98iA2GQTD13fc0oe2Tam3FvwpGpVsLGmhNBSlGV/wOBkAgKkPzkG3tkrSd0W7w0U&#10;UJ98gx4aVDZgESHpjSLKFmuCOUa7KckNmaiZzCNqN9NceaQO9ZJdsRVgBTwwMwFKadywqNvbIkpF&#10;BQlt2uD6jVCg4QWsyRdrbMQZU4soHfC0VuuuLdZl5wgLIPAUwp5KTRS8PUlJqMAZA2ss1DliDuD0&#10;wlkC66LsnKMfEMAZnZRXjInOlSOuRKbW/WajgpyQYqplaaIIFI8TTAvFTYtfUj9Tag2wWxKCupGR&#10;hwFKdT45MIRAkWZRTqMiUgqkDdQd6+ONrw3zXqrF+Q2yNtisLllbmAK0phQQixeP6exB/XhYIb05&#10;WG1KeIwkoMm57XgokU1PhXG0gk82rZZQdwafqyBKDIBXWydzVthkbY+IeiJjsI0HfIlNyKsLSNtu&#10;I+7G2uUUPJfwxS+g54thcgY0wjiQjfodsFsOGmOXktzpF1WU8om6HGRcgVJkFpcx3CB1oVYb5UC1&#10;GFHZjus6Q2nSfXbP7B+0B2yci2QlexTjR9VW8jBr8QG+QBWUaU9c0YXi/WLfaZd/nkjuxjIhC6Jr&#10;Bf8A0e42kHjkQ2Sjaa6jp0Wpw+k4+IfZbJc2kHhY/Y3sulzm1ueldshTf9TJCIryIo45I34ZMFqI&#10;pi88M3l+45CrQsdjkCKZAslsr1LtOaUIPbJAolGkk1nR2tX+u2ladWAxIZRmjtI1ZbtQrGjjIrOL&#10;es6Ot+nqxbTL+OGrawaQmkao8J+q3OzDI22EcW6d3VrFfR+nJv4HJ82rkx6OaXR5vSmrwPQ5Aim+&#10;+JkEU0VylNip7ZMFpMaY9qdhPpcv1m2q0JNSPDEhtjPom+l6pHeICD8WRGzGUENrWi/Wf9JtfhlG&#10;9B3yTGE65qGk60a/V7gUcbb5BtlC02v7CLUouEn2uzZPm08mNw3M+iTCCfdK7HtgptHqZPDLHeR0&#10;2ZW64g20yFMe1TRpdNf61a1MZ3I8MaZwmmmjaul4gBP7wY2uSHVU1fRY9QX1E+GUdDkzFgCYpbpm&#10;ryWUn1S8+EjYHxyAbCOJkEqxXcZjk+JTlnNqpjE0VxoUvJCWhP05Gm8EHmndhqEd5HyXv1GNsZRp&#10;KtY0Egm6s6hxuQMUxk1pGu8j6M+zDxwMjC+SbX1hDqcfGTr2YdcPNpGzGhJcaHN6ctTH2ORbweJk&#10;1lfRXiVUgjuMbapxpKdS0R4WN1Ymh6lcaRAquk66Jv3c3wyDsceSTHuRepaRBqSEn4ZOzDFgNkjt&#10;bq40h/Ruh8FaA4tw9TI4poruOmzKexxEmsxpKLvS5bBvrFmap3XwwELGXejNO1hLkUY0cdjjyZGD&#10;epaPHf8AxoeEg7jvk2INJXaanPp0n1e8Gw2ByDZQkn3KG/i4sAyEYWgxpj95p1xpD+tbEvD3HcY0&#10;2Rn3pppmsx3ajs2PJMordS0SK8HqRUWUb1GLWJUltpqs1g/1e9B60BOJbiOJP2gh1KPi9GjPfEOK&#10;QeSSjSLjTbsG0NYvfDRRPKRsnqO7LV6fRk4xQDbUJjqQOuW8NMTGkT2wgMwp8eJrXJUltnBxpaQ7&#10;QCQ8gxw2m1htKdCciWPEUNPbOPsjIsxJynajChwMbakJbZRhDOwr2UBQ8m74tN2im4sKZIBmg5bC&#10;p5RnDbK0I8csJ3G+C2XEFSO+YD4sbUhFKYbge+G2FUptYb/C22RpiSWxpyLuxrgYmyvqkQouSATH&#10;GsNy3Y4abeENi6I69MUUqiZJRQ5K0EIaa0bqhrgKLpBSepH9oZFsBUjPgZbNpKG6b42xOya6chC1&#10;Pc4HH5lGsKg5aGaSXY4tljYgXc1yCuD0wWq8XBHQ42qst5IN642qqdQftilcuouCAw2OAhUNcMPr&#10;SydjixnyTGS4MS17YgMYjZDfpdh1GWbJoL49ch6OKHHhXhVDrMIw8C8La6vCftbYDBHCiFvIXFQw&#10;AyJiil4liboQcHCjhXKAOlPoyNIpeyBuu+SCVFrOM70xKkKbaep6bZCmIsKJ0quNJslw0oDqcFIs&#10;ubS6fZONJ3UDYuDQb4aRdJjboVQA9RhAUKV6CV2GWhsCTtGxPQ0wSLElabZvtAHbKrRxqZiIO4wM&#10;6RWmN6bmv7W2BqMaTvqMtDIJPex8GOXNiAPLltXAZILYdq9SMhxLbmmcbcjh4ltNdInMqEMakZEt&#10;fEiLxaJXCGaTSN1xITSEda75ApUXh5DG2pPtCI9Hh4YlrB3TC4UFDXfJxbwkM6qMnSCEvdKsciQx&#10;d6fL6MrZW1ShxUOEgU+OGk20/wAXQYEFOdJm9aNkbqvTIENI2RF0nOMnwyUXIikMifF75aQpUnFR&#10;TK0KLAjCrQwsVzkDEIWB9vfDSU10m+Zm9FvvyBYk0nMy8lNMnEs4lj8yEE1yZbChSadcgQxL/9EO&#10;ByO/QZaWFIS5laQ0GwyJKQEIY/DBaV8VqXagHXJhkE7ithbR1O5FcnbXI2kl7eeoxHhkCxCAb49s&#10;QzTXTrEKORGWAKUc9Ix8Wwxa0P60daqKnxOCmdLJLkHY4FpT9VT1AGRpaWyQRSdNjjSAFI6cDupw&#10;Um1g001+NtvbJAItVKJaiqjfxyfJhzUGuWPfG2YDhcnoxrgTS8xrMKjIlCCmtWj3G+C0grEd12oa&#10;5YDaUzhbjHyfY4SwKXz3LNt2ysyZAKCyiuLJeJQcCrlcHFVVRyNBkwtJgzLEtWxaypJdCZuNNvHG&#10;mXCuuXMK8kA+jAwUrVHkbnITTJBmSibiYRLUnAdmA3SOaQyMScrtspToTgS3TArWFDWFLfTFCIso&#10;PVkHgMsCU/qqL7AZEliWPXTl3JOC0UhgN8bVf12AxtacqmuNq2V5Y2rTALSnXFVextzLKPAdcsiy&#10;ZA1ESvhiWCUvKZHJGR4mQ2R1rEwFW74Sgm18lkrivfIEKhZLAjoMhSbUjZP1pjuttJp0jmlKYaTa&#10;ITT4o95WAOT4WKJiECfYIr45IRUtTRCX3OAxRaDeBl7ZBkCo+gT23wJtelkWPTCi0QtlEm8jAHLB&#10;EotExyxr8KkUyXCvNVFGyBCtvJxHtkVS27nHMgY2oQ3q1O+IZqtugkcU+nJhCLvCQlBiSw5oAHff&#10;Igs0RaAljTxywFNpmp2qcJailV/cc2p2yopAQR6VxbHVrhVsHxxtVoxVcWxtV9unqSBT3yQVkNrD&#10;U8R0wFUFrWolnMcfQbVwNSQlj1PU4slyDbFDXzxVc3TbFVqoXPEY2logDYb4gpTnSk4x1PfLFki7&#10;p+EZI65EliAgPUc/ZqTh4mykxEQYDn1PXIFgoPYA9MhS2oNYOD0xS19Sc4E2vTTa7sfxwgLapW2t&#10;+vxHJiKFw1CLttllI4V/rxS9T1yJivCptbqTVSKZDhVr6hXeopkaTa9bNU3bphpFqct2sRpGKnLQ&#10;KRzUjfTHwGEEJpWtrsu3FuuEppXktPV3yikWhpLJh9nAUgqRhfoBjSbVoLN23fpkgCniTOIcRxGW&#10;EMLQ9xHvXKCGQKlFbu27bLXJRSSmNs4I4joMtIRz5ohk9RaHKihJZE4sRkQyCkynriqk4OFVNlxQ&#10;oyCu2JVRK+OBKtbrVvfAq2v74HwyIZAJgJ1Q/F1y6mBXfXYz0yXAil31yMdBU5IBFLG1GmyjDsnh&#10;RNrOZl5HEhBC2+laJQ6nIgsQErlv5yK8jk+IMyEZpszvWpqBjaSEZdk+kcgWtT041iHjvgDYVGcb&#10;muQKAgnUg1yLJTIrirQWu2EFUTbxyMwCZYJJJThKIvxHfvkqtq5qEl8B9kVPjjSaQklzLJ1NMiSz&#10;oIZ5WruSTgtVqyEGvfJgpTq3P7sM2JNsJLJLzjsoB98jsgBDyXTv1NB7YbZAIcvyPU48VJWhvfDx&#10;pu+a5Ll06E4OK1oI+3uRKN+uNMTFXdxGtStScFMAhpLliKDb6MDNQ5uxpXCCqZxqGUchU++SLBd6&#10;ajoAMr4U2sjhKE8jXfLFVwaYChJdQYcjTxyshkEAzV3OBLartXxwobpT54FbAxVwWu+FWpdhvgJZ&#10;UuK1gY98gSrtJNG369skGUgoOgDHem5riwCorIgOFVMLtXxxVSbY7dcbVrc74FVPW+HgB88UrEja&#10;TYDDaLTPRrd0lJI2OWiSlPlFfnhLWlWpREPXxyosggVhqd8jbaEbBbmRgsYqTkSUso0vS1t2Ekm7&#10;DAAklE6nPUhB2wyNLFLwfHKCW613PIq2rA9cKl1abj8MsE1CP026kRv3leJ6Vyy7UhN54GmX4ScB&#10;Ljk0lkulvXocrMyy8WlA2Dr1rj4pZDIC4LNH9ltsPiJ4wW/VuQNmY4fETYCKt0vGILVp74eO0cYT&#10;dRQb9ck1lSe2VtwaHKzFjSw2hPcZHhRupNBDHvI2+PAyALhdwR7Ku/jlggAz4Fw1IVAI65Ok8CLk&#10;JCch4ZFgkk9w9SBlRm3ClNZ+XUb4RJnSc2MpkjBPUZZbTIUqXUHrpx75EhpISWTSrljQL9NdsqpI&#10;y0qR6C7f3r0/1cQCxM5FXHl60A3DE+NcnTHhKtFptvb7om/id8Ignhvm1POkQ+IgDLRBkIpPe63b&#10;xVFSx9ssGNNJFca+WP7tNvfLaARQUYb03LcZNq5Ai2JFLU/dSFfHKuTIITUFfkCe+WcTFBUY7dsH&#10;EyXKoBo4xtDcfGprsMirRep2xS2y0FcWKg7E4bSjNMmEb0bvlgTSfxSBhhIYIPUbTmOa9crKEjmQ&#10;oaHAyaV6GvXAWSIjk2xW0ZBclPiHUYQziWWWGoCaJW79DiQzVrr4gGGVEMOSyOpGwOVFttGwWrnc&#10;7YGJKLW1QbscHCx3LYSBfsipyXCEcDTCv2PhyJDZxEIdbs20x5AMp798hw97YKlzTSO+jKep+GT2&#10;YmCH5SXrV6LlRlfJbpHQwKgov0nGMWtTubwR/BHucmdm0RUILYyHnJlR9TGUrR+0a8m6DLAGIFoC&#10;ad7l+KdMTJs5Im2twnufHIgNd2vnuVgFB9rJ8mQjajbu8q8mGC7TJFKoUb7AYAGulC4kZk/d4nZl&#10;fCst7QJu27ZEBBN81eWRYFr3yagJaUe8apPw5AytmZUjobdY1oNgMIDDmhb2+4DjH/t5ImmwBSs7&#10;MsfVl69h4ZSBfNiZWmDMsI5P92XAIAtKpZ5L1+EfSu5wSl0DZ9KZW1ssS8V+k4AGs7rLy+WFeK/T&#10;k7plGKFtLVpj603TsMp+pEpJlxWFeTdMtAYAJVc3D3j+lFsO58MjKXQN20UZbWiwrRfpORjFqUr6&#10;+S2WinfLSabYxtB2dm07iefffZTlH1IlLoE3JWMcm2Ay6IYAWkt3eSXsvow/7I+AwSl0DbtAJlY2&#10;SQJwUfM4AGjnzdf36WyEA5ZybYxtAWVm104ubgbfsqf+JZRfEWMj0CdfDGvJstAYCKSXl3Ley/Vr&#10;fr+0eyjGUujkDZN7W3EShR9JyIDSd1HUNQS1Wle9Pnk+TZGNuh5TAO4p4DIc2uVdESxEYq30ZIBA&#10;FpffQm7ogbr1+WQn3MrIRVvAkKCNBRRgjFCF1a/MEdEFT0+nJmQDZAIOxtjZj15fiuJO/wDL/k5i&#10;yyVuWVGZ/ophZxcWq5qTmMc1ltIQt5pjXl0BIawqakeJyyNk1/C1yydKTiJFQbbKMzohx6SPW9Ud&#10;mFta7yvsB4D+ZslKXC3AVuUZpOmJYx0G7tux8TlUQ0czaJ1C9SyiLMaUG+XhsjG0l0mye+mOoXXT&#10;/da+A/nykniKZy/hDI6hBzboMsAYUxW/nk1u6FnCaRqayMP+IYylWwbbEAyW2t1hQRIKKuRAaUr8&#10;w6yLNAke7E0A8TllU2wgraTaOsfq3H94+5Hh/k5AG2EjaLu/Rt4y0lBXJ0wEErsD9eJlXZBsD45G&#10;0yjSNew+HkaUGLAFAFFdqIN+9MBbbIXC071P05MFeLvWLAVdvfpiwlNbaab6btJISa7KP+bcSiyU&#10;YLVFNSAB4jBTHhtQlgU1CEnBwpApRSMRE+HjkWQVo04jboTXJjZgYtTwjieIAJ6/LEshSV3UaBqo&#10;BU9cFttIdSqEA/aYgYSbY8NshuYoljVSBSmGmIiUstnKzF1qYxtkg2EXzULh1abigHGuEpjGkwrF&#10;BGoUdOxwU1+Goy3BdqcQqjCUgU1HbQuxPqGh326YoolMo9Q5UjHbvkohkY0iOIbc4SGorWt1FWp8&#10;8FMKRYBkUKNhTJUtN8Ag8TikOnhLoAPhwpS6WRogUJ64WSUXBI+GtTlZLYBaCmFVIWlflkCWYjS8&#10;ShkrJsQMFs6S3gQOZ33rXJW1lGW5VyEofTO9cFoRzi3h2hWo/jhItqEKQAl9NgCD8R+4YOFutFQh&#10;OW30VFMijdzQvyNKAN1xpTJ0McsfQbHv2OBkKWmQNJ8XSm+TAUhuL0WiL860PbrkuFrJLaBZFDRN&#10;8XgcjTMWqWV2Yi6AihqThVDPM0FXXeprhpNqiXiTbjrkS2iK4LzB45FB2cpRtqcCOuGmAlSvb2wl&#10;5ECtO+KDIIeKWh+Go44aSCrSX/P4WPI9slbExCnHGrN8ZyFpC4hEcIu9e+NLbXqOm4NRhSN1aMsA&#10;JmqRhtiW5LtGqQKn3GArwBqV0WL1XPTtgAYSioROLlWAFG8cBFMhsiLS3jEyhiaBTUeJyPNSSUTK&#10;YxyIYUrVckAii3bzF0DyCmGk8KlcEzGq9cSzGyjcpPH8EXRuuLXxgLZrTYMdyMFoJVHlaYhenbJs&#10;Ch5LXchgSR4ZFkJVzV4IOC07YLSsKrJKUGx7nEsthuiVsWQBnpxwtQmSVCVDK3pwbOO2IDM5KXMh&#10;RAG+0OuJSJcSlMiH4kFMVqnQiRl5L1HjgRxBERBgNyV8cV4rU5WaEtLE3MZJsHmoXTC4QSIxDHem&#10;FBJHJQgtXaEXDGjE7r7ZEseNHrGiVVSeLCtD2OFluhpYgtWPxNkSzCOspPSiaSnxcd8EQ1yW2/pm&#10;LmzfCT+OWsN1KV1iYSMOY7ZJIVzK00ZCij02GQKkgNUFulbltuwyQFsLMmzewuFAI3wkLwKU7LCQ&#10;5FQ21RkKZg06Ng1fTYb9RhTSyWEsQZCQB2HfAyXKg5CholOhxtivdDGOVQR7YrStBKHX7NPnh5qh&#10;pqSk77DtgIbERbPGqVY/F4YgNc42sldiOSbZKlApDxt6pryIIHXFSqqWgNVY1PfAECKsl5MCA7VB&#10;yfEy4VxZl3NaeORYqUkQXcite+RLIFDhSjA8tm7eGKGzE0prH2O9MbUtzE0oPDCCm1BCVb95srd+&#10;2EseIKkwSID09z44AO9AKrHaNcJ8QHEb0GElbWzFIouKijZEJ4Fy3LXQVW+0BQZMpMQFCZWU8WAJ&#10;7jItYUnsUBVw1K9jhtkRaJlZ1oVI6bgYGQjSySSnFz9OKSFzzszBQAffAWAC5FZWPJqJ3GIWnI0L&#10;N8BPHvXAYpESESXiNDA1SOuCqZUeqwHi1PHriWSJjkMdQoBByQLUa6qLPIhNGocNsgG0mZvttv3x&#10;UxV/QE24IGNNe4UZar8KGq48m2O/NfaMqkIOuIYyCo08XPhWjd8nTGkJdTPG5VCrg4KSAoxXPqHj&#10;0Zd642zpEpfS0IQ7nACnhC/i0grICCN64ksENNdop/yq40zpU+suBvgtQEJd3Su1KHnkkg0pn1Yq&#10;OQQPwyPEi1K1MisS7VU9MNsatFFSx365AlsBb9OVfiA6HBzYEgo5rozxbUBHUZbFjVJXVXl9Sboo&#10;OMiyESh/XSeSkCsQOtciYqZhXt7YKSwHEnvkLXiCYQaeEUzoQe5HWuHm1Gyd1r6gojIA41yQDMYw&#10;EK0kUiHhXEppSEhjoYiGA6jItipc6grRmONSCevhl0Wshq0kiU0cbnISYmK6SMA8odt+mRLIbqE8&#10;zR/ER8R7YGVgKum30qSgMAFbY4eTDi4kfNC6uSOjeGBQQld2qp1rv4ZMFmthtI0TkGNSMFoAVLeJ&#10;vtTV2P35Fid9kWHF0SFOwPTwyVIrhcXkDAIRt2OLJXpIW5FaHxGLXsXSN6u7dQMIbRs1EWmBIrti&#10;xMlxIRanrhWrQYPqMWIqPDIlJivVnFWNKV2GFVQXaheRXr1yTHhcbqEirdPbAQkBRLipHUV2ORZE&#10;u9b0yRgtlsVd7smPixrXpkgwqkHLE8a85AAMbtAlalbyRToxAoynb3xUopbX60PA98i18RC82MkS&#10;1JBUdTkaZiZU3lfgYIgCCeuWAUg11UfVawLCNahvtDJKIof668beqBQHYjCyNKhmkeprVSMF0oCH&#10;ig4Cqk9cgZMwFe4iZE5g9fDGJYEqdsG4lXIPviSgC3fo9d3XbBamCJtuYr1442nZsxCQFSKCvbDa&#10;OGlGexpQOeQxtiRbYdIQAUHE9wMSyEaRVusJ+NQKZFBi3LaLNUioyIFIulGPR5kJJaoPTxyRKPFK&#10;Kh04oSa7HIrxoyKBY1psBiE81wgjbegPuMKapq8lWzjEjD4TgAWMLX2siXC+ohrgOyyhSG1yKdIh&#10;PbdvtDJAtkO4taPqwvE32cdRlUiylB2t6MuoR+tFtMg+/J8TEGkt0LWGBNrcbMDTKuTZKNsgurSO&#10;/hMMo69D4HJg20jZi9tPNotwbeb+7rtlZFN9AsohljuY6GhRuuTBaiKYvqdlJok4uIKmJzkSGyMr&#10;5sh0zUku0Dod+4xiWMo0l2vaOW/0y0HxjdhhkFiab0PWRc/updpBg5M5x6o/V9MTUoqUAkG4OSq2&#10;qJpItK1GSylNrdbEeOQbfqZJJFHeQ+nIAyNkgbaSKYysE2hXHEVMJOx9jkS2CV7Fk1tcpOnIbg9c&#10;MSwlFJtU0w2TfXLX7FasB2yMopB6IzTNUW7UCvxDEbMpQp2raULxfWhFJl/HJ1aAaQOkayyt9WuR&#10;RgcjVM5RvcJ1d2cV/F6cnWmxyfNqOzGIprjRJvSm3jJ65Gm4EHZk8FxHdR9mUjCC0kUx7VdKk01/&#10;rdnuncY02Rkmuk6ul2o3+IYETh1W6voovR60A4zD8cTG2EZUgdJ1d4n+q3OzDxwU2yAO6e3djDqE&#10;XCQA+ByfNx2Nh59Cm4S7xE7HIcLaPUya1uo7qOooynJg21kUx/V9Eezk+uWPTqQMJDbGXQonSNfW&#10;ccHNJBgBplKKN1PTotUSjUD9myVW1VSQWd/caVL9WugaDYHInZtriZKskV1HxNGQ4Lvm1EVzY7fa&#10;dNpEn1i1q0VdxgpsjK9k303VUvEDKaHwxBpEoofWNBS8rNb/AAyjrTvkmEZ0l2l61JbP9WuRQjbf&#10;I021xMhkjhvouMgDIfww82oimMXdhc6HL6kVWhr2xZxn0Ke6ZqqXaChFcHJTBZqeirdfvoPglHh3&#10;wEWwBpCWGqyW7fV7sUPY4s6BTe4t4b+Pg9CPHvh5sOTHbiK60WWoq0R74abRIFO9P1OO7SqkV7jA&#10;CwMaQmp6Esn+kWdVlG5Hjh5qJIfTdbZX+r3Q4uNsaZkApxc20OoR8ZN/A4ObSNmPOl3ocm1XhPcZ&#10;Km3ivmn9hqEV5HVTWvUHIW1zhSW6n5fqxuLE8ZB1HjkkRlSzSdabn9WuhwcbGuRtMiE5v7WC9iMT&#10;gMezZLm1ct0JpunmyT01Y0yQi18ZPNGNVRWhOXCKgISSSQ9QclVNoIW2zETAU2PXCWEimtKDAFCj&#10;K1MkzCDeShxtm2JO2C1bEjL0OKFRbkjZhgRS9XR+opjTDhVVROwGNLwNSDwyQC1SCZ2Gx64Wdrfr&#10;DLkbTSol0r/C4wIIaksUfdMDG6QT2k0RqBinj70RbXMnIK4xCJEIq5JVa5IMglsk4GEsrU1uQMgm&#10;lVZlPfGkUqCh3xtCIglKmhOG0EIplVxRgCMLCkM+nwSGoO+ClILSWUEPxdfngphw2qRTqz8VG2Sp&#10;mYgIpskEpPqS0bLGQSuU1yopWBa5G0KnDG0tcsCVy74bW3M2C0K96u0Ug70wI5hHSgGOh8MmGERs&#10;lE4IqBltWkob0yN8iSod6YUk9seJLiNsPErUbg9euEyYlWSTidtsbRumGn3bmURk1ByJKDJPAa4E&#10;tsQoqcICRuhnvVHQVyXCy4Vi36nqKYFpWW4Vh8OBFLWuiOqnGlpVR+QrSmBjTjKq9cNJpb9YQ7VG&#10;NJp3wE12wMTFvivtkaY8K1raNtyMNKtWyiVuQ64KQYq+SpkAhprJZjU9clbK1D9Dp3NcgWBta2jI&#10;e5wMKKjJox/ZbCytV02zktnYP0OAte9o24jLpTvkw3gpPNZTE0VcmTa8SHOnzr9pcrLEzWG3ddiD&#10;kSEWjNIjdJCCCB1wMCQnMicl+eWRNNoSK6tXDHYmuWkqShTbkfaByq0NehRdsiWQ3QsqGuLItJC3&#10;cYCWvmqItOoxUI3TpQkpX+YDEsJDdNStKg5EN0Uj1GP03y8bsylvI4CGDj8QrkVWgGmFisY5IKXB&#10;KGuAqFe1l9KZXPSuQLGY6sqiYOOQ6HEIilepwhDyHQ5eG5KnXI0r/9IQLNSnE5MhgVM6TE2++DhY&#10;tHRUO9cFMrKrDp62/wAdanLAm1C9illUomRJYlJn0mdjUKfuwWjiX22izM45LQe+WRLMFPPQWJQo&#10;6AYbQUqvJwxKg5ElACBZqdMbZtA1O+NqQ56YgoWA03ydpXiemFV6Tk9cJY0vkjE4oMgWKClt2Ttk&#10;GShTfbJApCOtYyFJOTRJfJOibH8MFMQFIXqVoFH3Y0y4V0lJo/ngLGkpkFCRlbMLa4papim1w67Y&#10;QqZWNuwHNxlgYmSrc2rTbk8RgIYBTSCC3FS9WyQZc1WK4Wc0UVxpiQiWIjX2wISS9uDM5p0GVlmE&#10;JXAyXDbFXYVabFFNADAleq1OSCgJ3YWvppypucmglWkeP9s48NsFPhbP2GDgVv0rYdlw8CtlIabB&#10;fwx4EU19TibcjI8Kba+o2/hh4Va+oW1ff548K0rRQxxf3YofHJUglaZVdjH3GAhlS2R47bsOXyx5&#10;I5oGTUnJ22yVhnQUDfy1648TJXtr12ajnbJUEcKZGUKvI5XTWl9xfSNsNhiCE0hG5OascHFTJrcd&#10;DkuJKol2698NpO6Ji1A1HMVxoFiQmMbqy8iBU98jwsChrq741RcbWkATyNTvjxMlpJQinXJCTIBO&#10;LUkp8XXEokqSRBhQ5WQwtASaezGo2yNJcmmEfb6e2EBbRkUCxdBllMbW3ERZDTrkCEhAraO3UUr4&#10;4AE2jraNUFBufHLQE2rtSmAsEjnFGOVMwh+1MLJwP34VXUxYtkYqGguKbRdhG3qhqdMmEhkEJEcb&#10;N3pkTuxKQ3VnNMxanfIksUONNmPUffjaqi6XJ44quOkuNwRXChw0uWmKW10qQ9CBgVsaOy/aIOSC&#10;2mVvAIlCjsMsQ1IEm2r0yohmGm9O3FcICChJNUb9hR8++TsJAQ7X0p6tXG2eyrb3zEjnXDVrVpkJ&#10;AU5ZEimqkumuJJNug8MjxMghioO564OJk4AYLVulTk+JDSswO1a4bSmNi8jAl+3TJbMSqXk4UcRu&#10;TkCxAtLq1yN2ypoVONpCK0+Lk5Y9skEoqe8EZoNzkmFIY6iw7YNk0tN/IelPux2WlRLmYirUpkrC&#10;0qfWmFemNhNLfrcnemR2K0jUDSp4E41TFFWdsYxQ9cbZ2i5j6KFu+VlCUGLkSx75BlSxodsFrSk8&#10;WG0IZ175JCg4oNxvgSolG60ORtLaVHtgtIUyfUlAHXEMla8b4yB2yy6a1BSe+StVblhtFrSd8Upt&#10;pq0hH05NBC3VWAjA75AtaS8yNhizTLRW2bLGR5JpKnNKdMi1KMU1vbAryrhplzcbiCbrgMVoqbWf&#10;M7HbKjFbXLp0Y3dseFNqqJAm2xyfAiiqoYx9kj6Mlw0ggqdzE8p+E4CaQAgZbeQbUpkLZ2saOQjZ&#10;T92BNqS2Ur9AfpxW0Xb6aVPKT7sIC2mBUFaZNiUtuYiuwyCQUIwPc4GS0YqvAIxVeU9sUIuxtWB9&#10;R+nbLAgyV7xyBQYljFBjkxpTfK2xGwW/przbJgMCWmuyvRcndJ4Qsa+ftTHiCgKlnI0hJY43aSje&#10;3zwMKS6eweQ8jQLlZSGk0pVG9a4KW1x0yMdScaVtLSNegrjwptcyImxAw0qm/FtgBgK0g5EQHtkW&#10;TaKr1QdxgpSgrA8JihG46Ygsujd5CfWIIwlgHC1ZhQLX6MbW1WPTp/CmK2iYdCdj8TDftgRxFFjQ&#10;UX7ROEBBtemlW6b8a/TXJ8KokRxqKBFGEY0LGmhQ9QDlvDS0qq9dxjSkITUFY0I6jKpBQh7Wxeb4&#10;m2XIBstMkuYbL4EWp8clwpG6aabqIuiQBQjJkMyFS8j+IHxzEmgKcdsDlRZqgs/E5FNqgswcQx3X&#10;/VwvauKQi7OyMp5tso7ZbFPEjp72ODbqfDL6YCNoRtWk6hRTI7M+ANJqwYgOtK4aCDAJiFQipAyH&#10;C1GAQc9/HD9hRh4QyjjQr6pK3gBhsNoiofXZG3JOS400qRXEoYbk1wcdoTsCo+jA1lBS2Mrmuxyu&#10;RK8ah+ipCd9vpyG6+IVe30wRnk7VIOTAWyUe68wR45NiUGdM+QykwQLDSaTGDyJJwiC7oxI1jFEF&#10;BloFM7tfhQ1IwQcj0xpUtn1cJUKtaeOTADLhQ36bdjQADJUE8KFvdVl4/C2/hjasfu7qVt2Na4TJ&#10;HElVxNy+1jxMChXI2pkbQ6GYxyBie+WBITa6o4WVcjLZg0xWaOvU4goISxzxORSAtM3LcmuEK53X&#10;9nAoWgjFLTyHthYrS/LamKr4yOtd8QyBTjTrjbixy4bqd0zI5KR45EhgUhvrbgxBysqEBw8OuBki&#10;Ird16DDaoqGylY7bfPIqCnVgv1ZKMaknJBsBTOK7GRITVouO7HUGnzyFJpEi9QfbYZGmQCIilSTc&#10;b40gqkykRllG/bBTC6SqV3IqSciS2RkCpw/DIGk+z3wc01abo6Sj4emExayCtgEtuOKNVfA5Vw0y&#10;Ex1V7i/ISn2fE4mTYKPJdaQqwEjGpOQEb5oNo15FiXk33ZYIsatAM0l2232crMr2CSaRkEAQUH0n&#10;CAw5rLi7WIcU3OT5M4xUIbdpTzk6dsq5qZI4BYxybYZYAxAtA3F007cI8BlTZVIqGIqKdTiN2JNr&#10;5J1i2r8RySiNqEkImpU7ZAi2JV44lUdKAYgLSFvbkgcEwmVMwKUray3Ekm7dhlQF7liTaLeRYF5N&#10;2y4BQEqeSS+ei7L3OQlK9gzMgExtrZYl4qNsIi1qN9frEOKn6cmTTbGKhZWjSt60/wBC5T9TGR7k&#10;0LLEvJthloDEBKri5kvZfSi6DqewwSl0DP6Ufa2awrwX6TgEWr3qeoXqWy0Xrk+TZGKXWtk9y31i&#10;Ybfsg5QfUicugTYKsS8m6ZbGKAEnvbx7yQwQbeJ8BjKVbN307o6xslt0CqN+5yMQ0E3u3e36WqHe&#10;nict5NkY2l1jbNfP68/2B9lT/wAbZQfUmUugT5QI15N0GWANQCTahfvdSfVrf7R/4UfzYylTbXDz&#10;R9hYJaoEXdj9o9zkIhrJtff3qWkZNd8u5M4xSvT7J7yT65cjYfYU/wDE8pJ4lnLoE7+GJeTZYA1g&#10;JBe6jJdXIt7fdupPZRkZSrZyBUeabW0PprxG58cQ0k2p3l8kNEB65Lk2QhaGuA1xxfag365i5Z22&#10;RgAd1KWVlPLkB9Nc1syeblADuQ36R1Bq8FBUd++AZAG0CDdpqk0Uv79GAbqfDMnDnFsZ4oyHpR+r&#10;6wtvEBF8Rb7IHc5suMBwRjrmt0XSzAPrNxvPJux8P8lcrG+7VM8SbSyrbRl2y8BiBbG4w+uXXJv9&#10;5kP/AAZyuRvZslIRFMmijVR4KuSAaAEh1/VHJFnbbyybAeA/nyUjTkxFblH6Ppa6fCIxu7bsfE5T&#10;EOOdzavqV9HYwlmNKDc5kANkRbHtDsZNRnOp3Q+Ef3Sn/iWUE8RTklWzKhRAXboMsAawxLUrh9cv&#10;BZQH4FNZGHh/LglKtg3j0hlNrbLCixRiiqKYIhoO6VeZNZFnGIYd5GNFHics5c2yEe9W0ewa3iDT&#10;byvux/41ysbtcjaK1CaO0hLvTcd8sAQMYKW6XcG/ZpVBEQ2B8ciTuznGk0FtQFq0GSBagEEbgSP6&#10;SjkeuFsodVyW4LVNRkGPF3LZYlClzQgYSEKdC9KDFjwoh40WOtak4SE8KWPHxJZgKe2VFtFNW2nq&#10;8nKlQd6+GDdjI9UTdMG/dj9nbLLpnFBGNogTFQH3xZEoYQSyElgBTc0OEyWwtnLS7rWoO2HjQd1j&#10;3jLtIPbp1wiVo2RZSOCMGI1r18N8mxB70L68wrtT3wXTYmOj3DglJDVevvkxO2Ehadh/WG26+2Ta&#10;CEZEvEfFSnvgQtmMdK8lB+eGk0lt5eog2NWw02CJSO6vZJGr2GRJpmIqQuKDjxFT1JyklspSKfFy&#10;P05AskVp1ql+Ski0A74hx8m6hc20dtI0T04jDTGIPIu+EqKHYdMDcIqUrpEOdKUHbJhjKLby281q&#10;OFWlpu3hkmHAp2YF2hr1U02yss0bKrPRVFKDfCxiQujagVPDY4KbyFGWziRC4f8AeE7A+GSaN0BL&#10;b83ESbMR2w2yJaQOh+rp/eDc18MLISV45haV9QAu/WuIFtZKnFDzlYsaimwBydItRil3JArvTbKy&#10;KZidc0fFI0UtRQilMjTZxWrylaFiKnCAxpX00MVLCoDdRjyRJDzWRWoUk+OAoBU0jVmTgACCPpwF&#10;l5ossJHKECoO+RpiRayWGknFfsnucmodDajdSR/DBbE30V4tOkYfA4K9xhphxkc0KYi54r9+LZHI&#10;ESyF4iWAIGx2xDGVFCwlImqDv0OBmEU7BCJDtUUxZCKmLiAqySjcnLAESFtyXnqrwQcfDAdmPJHX&#10;ECx2wcfb2JwUwEigxcc/tkkY0ytZLKyUKbg+OLIoYXlJSgA8d8lSeaZLOYvs7hhvkUcCrBwdaD7R&#10;yNINod7b0yQQOXWuGmA823vaKFbttkm0BSaJ0b1UNKjByYgboyJVKj4qnvXBzWUSoOoNfEdMjTKt&#10;lsTGNQCvL5ZINXCumlkjNeFVYdMlS7KDUkFENKdRjyZbqcMSRAlyeuQItspQJkDEr0rtXHkjmrSM&#10;7Rgj7Y60xTXCh+c6LykoA2SZXaZ2boLduVSAQu+RiGqe6Fd/TqoFFrUDJqAuR2fjIw6nJWglVkch&#10;wUNCRg5JFlqflIQJKMcNoJAXJp8BUybhuwwBqkSWxJ+7VSKUG9cWQAKs8KhAV/aHbAkKJcIgjNS3&#10;SuEs6UmdIloTT55EBmFEuGU71Wu5wpO6pdamEQNEAwGxy0RaqQwuvWAcUBPXK5NgKukquwZwQo6k&#10;YAiSPJgnSsDEhetMnTQQQg5LmGNeaqSOmJi2RXQ3UdwnPiyAeORMU008yzCiV+eR4WV019ZZh6Ra&#10;tMkzEW7WdJ5mjkalB9+FhIdynKojZl3Ne4xAYK9rOkUfoKDyY1NcNMacZBG/xiqjrkaZGirTvBOn&#10;FgSD0pkmvgpLHh9OSiVp4HBbYr2dyIXKMW28NxgZkJfeXbRuZG+xXJsSeiIjmW1jWdq1bdcFWwu1&#10;eCOW5JuDsnicjJRMKzWcjUcnkBuMiCmU18Fs04eg69/A4WImgyOZMZIBBphbOapDGIzXl8QwEIXT&#10;83HIA4U8SksZYVIrkCW1UiuFiNaUIwhgaXxTmSrPQe2FiirZi4cjtjSJFDXMjCMso+LqBhpkCs9d&#10;uKuB8R64LQVRJWQ1cgAjphtiqLLXfAS2BT+tBeUij4hiAigh44nmkacMBXLLa5Gkb6JjXmCGPemQ&#10;WJPVCzAovIdTizCrZRRstXYgnARaZE9EUqCNSqPWvickA1b9UH6ImNKbg9cBFMxPvWF3D0pt44sr&#10;RUEUUjGSUV8DjTTwkuuZEZyqmqjGqbIhQSGIGoplbZSrdxvEokUcgeuSAage9YsuwDGgwsxHuW3P&#10;BFDKQffCEgIKWQuKN09sKr7WCW0BkFDG2xwEtXNHWiiQMWPTAAmUVFZuP2Sd8IFMg71FVGqK1xtn&#10;TgkYShoppkUgKIHJ1SEAscLGWyw2TwyHmKE42wibXpbryDd674ElFStGh5LhpiLQjfC3JgCCdsaS&#10;Y200yBwemNMowATSCT61D8J+JciGJFIbjRiW6ZJlzUZIxUyV+HwxpRsp80ajl6AdsWRX6fBycyQt&#10;UE74S0TJCZXQhioGXc+GGlCjJKYx8BPWmNJbi+1ybbffFJNolZ4YgxUEk9saYiCDuH5gsRQHphZg&#10;qS7Hj3yDMqz3ERXiQOWGmPCpxWrSyULcVONp4qWy2qQMYyNx0OAsRIlWlgiWIMmz9xiFAN7oeJSx&#10;qCNvHDSSaanAuONCFINR88QF3VpZHuohHMBUeGKKQ31eKJTWqn8MjzZDZfa3xhagUkEZLkmQaN1N&#10;CrLsVY9DkgQxpZFcyQjZRQ++FCyNjOxG3IdsCbdxQOBMPhrvTwyJWQtEzW0TEfVfs9wcDERKhOvo&#10;cTTau+NWzB70aqRTxk0qD9+I2aRE2ghGkBoOg8cS2gUiYryM/DINj4YAFIXqxUUVSY/HDTHZQkVh&#10;JyH2Tiy4kQ9mZeLA02xtrM1RbFVHxkEZEhFkujtYk2Tce+K8BRKiuy0w2vBTcxNvEZWrQdaZHmzj&#10;Gyg9O1SG9JoaEYyFMpQpGX1q1xAVhNJBuMYpiKY9o2sSW8ptrs0Ne+CRbjG2UtHHdRmGUVRsALTV&#10;MVR5tDuzDJ/dH7JyMm76gyq3uElTku6sKHAC0mNMY1ixfSZxdW/9025A7YmLZA3zTzTNRS7jDqd+&#10;+QBRKKX+YdH9UfXLcUkG5pkiL3YhrQtZ9cejLs4wcmycEz1PTo9Th4MBzA2OT5tQNMc0y/k0+Y21&#10;xtQ03yBFNxFsppFdxGJ/iRskC01TE7mCfy/OGTeJj1wU2iiymwvFuow60NRuMILXKNJNrejNA/16&#10;zFP5gMZBMZ9EZo2qC6QBzRhkAaTKKtq2kpqKc1+GZdwR3yZFsAaSvS9TaB/q9zsw2GQqm0ji5J7N&#10;DHdxmKUVB6HJ82pjYkm0a49OXeMnZshVNgIlsyK3uEuU23VhvkwWBFMd1fS5tNk+tWZPpk1I8MJD&#10;ZGfemujast2ors3fI2jJDq1reii+UzQfDMPxwtcZUgdH1poz9WudmXbfA3GPFund3aRajF6cgr4H&#10;JDdp5MZikn0Sf0pa+mehyBDZ9TKLWdLpKrQqeowgtZFJDq2iyWD/AFuzNV/aGGkwn0KaaPqyXiCu&#10;zjqMAKziu1bR479fUj2lHfJGNsAaSzS9Ye3kNpd7EbA5ECm3htPbiOC9jMcgDA98nza6pjEkdxoM&#10;vdoD0yDbEgsgsNQju05LQ16jJgolGkm1vQiv+l2ezDcqMiiM6do2tB/3M+zjBybpC+ScXtlFqMfC&#10;QCvZsPNx+THopp9Em9GepjrscBbb4mR291HcpUbqRviCwMaSTVNGks2+t2JPHuuJTGfei9I1lbkc&#10;HNHGPJM4dyI1XRodRXlTjL2OPNqBISGyvp9Jm+r3QNPHA28QlsyiKaO6jpsynthBajGmP6jor2Lf&#10;WbMkpXcDthpsjLojdM1pJgEc0fvkaZSgi9Q02HUEodn7MMLSNkjivbjSJfSuqlOxxb74mQxyw3sV&#10;DRlOANEhTHtS0WbT2N1Z1K9xkmyM+hR+k62tyKN8LDY5HkpgitQ0mHURU/DJ2YZJjdJLBf3Gky+h&#10;dV41oG7Y0zFSDIopYr2PifiU42wlGkk1HRJtO/0uzJ4V3XBSIzrmmelakZYgzqVf5YQ1SnElfNaQ&#10;yyGd0HM98s4baDHiK4TRxjoMmItwg0dQjXrtlgCeBVS9ifoclwqYqnqRnuMNMeFvih3AHzyNI4V5&#10;ONJAUJoy4+E4WaAlR03YZEsgpCUDrtkUtiU98Vb9YHriq4SYULxORhBSqLcnvvhtjSr+7lHvighR&#10;ks27UwUx4lBoXXqMiWfEjLMsVowwBqBtVeVUG+Spsq0O17GvbDS8IXCRLlaDELSXXNt6R23GEsgg&#10;2WmVslm43xSrRTEYEK0c5qD1pixknG7R1HUjJhrilxSRH5UNQcmZMyQmIUSLRu+RBawVOO19N6jo&#10;cJQUUR0whkEm1GpfLWYStx8WUlk5aA5BFL8CtFRgKFyLhW23AAxYhfO3KBWP7JwUyPJHKpeEEdaZ&#10;IMIlBGBqksMmSnitTaBj2ORRahIjHY4GVqQhNd8No4m/QAauNoJVfRFK1xtiFWxb0pgW6HbCSxky&#10;QDEJitkXmtMsDO0teN0NKYkpBUWVyab5XbPipuOCWtUrXBbAyCbICqfF9rvhCLtDm8Knptk6ZU16&#10;iTj4euKKQs0LLvjbILIpmQ1qflgJUlMI0EoElcFtZKII2wqEJNcyRGnXJM6bt7ky4CUELpbsRHfC&#10;EiLS3ykVxIXhXi6U4EU29z6e5FRitBck4deQG2NMaW/W0G2Gk8LYu0Y0B3xIUxXmRV+1kaY1a0vE&#10;fDHhXhbV0/Zpjwp4V9cQholT1yVLSxoo36gYKRwqEljE/QUxWkHJoqseu2ClNqqaWiDjv9ORpjRU&#10;n0YHo344QF3VINJjiPI7nCxMSVe5HRsDdEUlGoWkkpLKOvTLAWRKCGkXFK0GRtp4lsmnMFrvXI2k&#10;G+ah9VlG3HJJJWtbydxTFbcLZmGwOKLC2SBl2IOCk8TI9LDiFfU65ENcSs1JAUzJi3hJStcBQS//&#10;0waXcg6nMnitNBeL+Wu3TDstBEDVSo6b4NkEBadZLdRhoFFLk1FDucHAikVb3qSniOpyJxsuFH8Q&#10;RkKpiUDdTRoaNgVLJ7SOapQgHIkMd0vms5E6Co8ceSiajRl+0KZK2dreW+KuY4bVZUYbVcJAMNqi&#10;7QFj44UFVuJPT6iu2RYqEUiN9pRkqTSvKnwVXASgpRIta1yu2QCmRQ5YDbMJlbRn09+uSLXJL7m2&#10;ZWJpUHKigIbg3gRgZuSF3NAMVTCG3S1HObLhFhdtS6nXZMkSy4bQ7XLPuxyFrSxW9Q8RgZJxawiN&#10;PfLGsqrIGFGFRgIYqX1OPuBTIcKqMlhGa0FDjSUMdNc9KZGk279FsepGNJtx0h+xGBbU206ROu+K&#10;2q2dgwfkw2GTAZcSaOwjWp6DCwKRT3HNiRgEkgKYkbrk+Jk4yt44eJCtZxvPIAemStKdTOsMZPem&#10;QaiUgedySanJCbIK+nh5X6mmStkSm80giQsewyslrQtgpKmVu5xDMqN0wdq+GVEoAQTkYslPDaV0&#10;ZAYH3yyJSE6RlmSinEi2shCy2bA7b5SdltQNsxwMlptmHTr8sKLbFpIe1Mktom300/blIpkgm1W4&#10;uaDhFhJYoLiSanK0u44pVbe39RqtWgycUlE3Nz6Z4pkrY80D9YYnqa42ls3UvjhtKpHJJ15YgoKq&#10;Lpx3GG0Ni9krTrg2KaRZqybfaORpiV0ERjWh3OSQStupxEu3U5ElASdwWNT3ytsWcd8KLaIC4q2O&#10;mKS6lcWK5dsklMtPQcST9GSKlFySCNKnocDElDfpDsBhoJAVGu1QfF1wgBNKZ1EDJUEUut7ozHiB&#10;gpJirSt6aF/uyFMEA2qsOijLAAzpfaXz3D8CAPlhpPCmFeIJ9sgWBQVjvVj4nIsjsHXZDNTIksQl&#10;8gA2yNs1Eip2xtK6tOmTBSCmVpdKyBD1H45Yd0S3VpLTnuuUkNah9SYYEuGnnvgTa4acepIx3Taq&#10;unoOprkgCi1WRvSjAUZOqY2gWUsfiyBZqfCuBVSO3ZjQDCFR0UXooRk2BNpbKGYknr45WzClxIO+&#10;G0uJ3phtUQhJGxwqqCGvQ75G0ImG3WP4nOTCLVPrXZPvydpEU4tRsPcZAsiEasCy7N0yshjS76hB&#10;3X78hwpcbWFf2Rg4EUhLhI3FCF+jJ8KKSudIkrQAYeFUumK8huKY8KbdsR1GAxUIO4QAbbjKyEWo&#10;WQBnB8MQG7ouuN3JHWuWNQU+BJxS3xPfChdw7nJBU509f3S5ZaChdWAJ2yqRYgJOVYnYHEFmnGiQ&#10;lUYnuRlw5JPJNJ6iMnIlqSKVanKxJsdGlXFfHJiTJPAAq19sk0lLZuchqTlZkzCl9WbwxEmVqqW5&#10;FNyPE5LiW1eIycqdRhu0FF1K1I64KYoF72UHsPowUGSHe9lY1rT5YppTFy57muSElRllcPI/E74S&#10;VKLnQOuVlrSqRK5BmpqjE0GNpRsNo9OTUpkqY2r+tBCK05EZIRSN1NtUJ+ytMs2XhWHUm7oDkdl4&#10;QuTUe5UDGgkBV/SYA3H0ZKgx4VM6jE32lORMVpsXUDfs/hkeFaRFs8Zakda++WAJIRi0O+AsENcX&#10;6wmhUk40oQj6q37K0w0nkh/0pIW7fdhXmmyAMAchSCgrqqtQ5FIKFY1yLJRkNMCQG7c1Neu2RKoZ&#10;Krd8iKcsYndkE7QqAOVPmcs4GshEfWrVBu2+HgUhSOpwIepOS4E8JUX1un2F+k4eEKgpr+Sbdia+&#10;2C6TSkLp16MRh4kue8kbqT9+HjVSZy29d8HFaKZBpxMkSthKCEVOvpoZKVplZQpQX6SNxYEH8MNM&#10;uG1afTjNutAe+VFQiNN0/wCqEszVZtsItnaavF6op3yEosVNbWUb0+7KiGfEqLBL3BysshIK6QOd&#10;gDivGEVFZN1kNBhEbY8Vrbu94D0odqd8vApNJdyA3bc5WZM1pqx9sjbJUW3rucQSxKdWy1iUHwy5&#10;rKGuNOLbpQ5VIFhZCDOmSE7jIUWQyEK8OlU3O2Sor4hKMjtUi3UVOERQvKyHwGXWlv0CftOcC2uE&#10;KDxPzwUtrvhXwGGlpTe6iXYsMlwsqU21GFcPCvCh5NWUfYH340nhQzak7mpNKeGNhlVJnaS+pErn&#10;uMDAq7KGBByJYFjN4lGK++VNkZIR4lTqTTLAxQEympPKuHiVLrkkHc4bQlkrAYbVTJrhYFbQZIIt&#10;NtPmWZTF4DJkJKxG+rv8XcnKk81K6QKQ3Y4WKHIGG0KTih2wMnUoaHAhzJXChaF+7FkqBQMVRFuj&#10;kgqDsckJqyOCtByHbJ3aFk9olwPiqPcZAsaUlsYIegr88jS0rAIB0wJpa0hA7AYQyqkPJdKNya5K&#10;k8SmNRZT8NMaSJLxqMr9Tth2TarHck9crJbAnmj3yKxjY9cBDKrZPbkH4TvkC1kIG9g4N8I65VIN&#10;Q2KVyROW3O2AFuakm4fCK/D4ZaCytMbLUFlFHIxpBjaOAhuQVNGGVmLUYNfVxHvEaU7ZDhplGZHN&#10;B3N4VlVZgSp6kdMjI97dEiSaW0sTiiEUyQiEGFKdzffsR4k0kCubVva1POTc9hlfNBKMYrGOTZYA&#10;xAtL5Znu24r0GRJ7mf0ou3twgoOvc5EBqtu6ulhHFdzlnJmIoOGF5m9Rvs/ryBNsjJMVUKKnYDJA&#10;NaFkvgz8B08MTQbRGlVYgx5MN+2BpIVWIjFT1w0kBLbiGS5fiTRe+QO6mVckXDbKgoo2GERRSHv7&#10;5Yl4rtkiabRFC2dm0jetPuewyneW5YmVpoWEK8my8BQEpuLqS9k9KLp3PYYJS7mzaKY2dssK8V+n&#10;IRi0+bV7fLbqQDlvJsjFL7S0e6f15vs/srlBPEs5dAm/wxrybYDLQGsC0lvr2S6kMEHXx8BjKVcm&#10;7aIso2xsVt0Crux6nxOViLSZEr728S1U7703OXDZnGNpJawvqcgnl/uQaqP5v8rKSeJlklXpDIo0&#10;CLXooycQ1AJXqOpGVxbQbueg8P8AKbGUqbgK3KL06wFqN93P2j3ysRaibRF1draISTQ98uAZRhaT&#10;WsD6lL68u0Sn4V/m/wArKTLiWcq2DIEQKtTsBlgDWEg1jVHd/q1uKyNsB4f5bYZSpvEeEWUTp2nJ&#10;YR0+1I27HuTlUQ0k8Rtu/wBT+pxFyADTvlzbGIKQaTa3Gsym8u6rEPsKNq/5WUylbOWUjaKN1COO&#10;GoQfPMXJs245S6lRs0UnnINswJStyjK+SZxSRseKHfwGR8NrkCF59MRl5DiMfVhZVLS2S44Sldl+&#10;zmyxQvm4k+aaqAu5zNAa0n1eCa8ZbdT8Lfa+WRmT0ZCfCmFpaJbosMQoq4IxYWhtb1NbKE03Ph3J&#10;y26bYRtBaBpjpW9ud5pPH9kZRfEbYzlxbBPJHW3QuevbLgGIDEZA/mC89Pf6tGfiP8x/lyE5Xs3y&#10;9IZXbwhFCKKKooMMQ4oCSeY9XdB9Vtt5X+FQP+JZYTwuTGNborQ9IXT4QvWQ7s3euUgOOTxFHahe&#10;JYwl2IBpvlwDOMbYzoVo2qXJ1O5HwjaIH/iWUk2zySH0hli0QF26DLQGsBhWu3Uut3q6fbn4a1kI&#10;7DGUq5N30hltjZrbRrBHsqigyADj8+aW+a9ZFhbiOLeRtgPfLuTdAKmgWD2sAec1lk3b2r+zlPFb&#10;CR4kxvblLGBpZNstARGFlI9HlbU3Mx/uVPw/5WRMujOe2wTlbJBWStKY00gEJWbwNKIVozNXbEt6&#10;JktWagpvTI040pKMqtEtFJUg7++ECmwFUMVXL0O+JYgIWWNh22ORbgbVSiKmwoSN8PCxMT3qSrHF&#10;CWBq/amNIETbYeGWFVcAt+1XJdGMsSmbdZKo9RGBsFwxLEypQaGAIBRy498NLHc81bT4VjYs1TTp&#10;XIjm2klVSQopmRioYnbLxJaUZ9RPQktXLBNlwLo51KAsvXvkTNPCgrmVnPFNsgZMgoiKflQkkdTl&#10;Zkth0sRPwvsTgu2JNKlpDU8Oy9cCDK0XLeJH8FqOJ7nLQGAjW5QVwztWSZQxbatMiSyFFSt/iXiR&#10;SmwyJbapCTQySkoTsO2ESprMkRp1i6n4zRe4HfAZW1cRKZW8sMLNRR0pjGLERC0SvN/dAnfrhOzO&#10;wFN7Z0cupBPcYLZ+IhYVMk9OpArk7SSh71DyMimhGIKCgVmKy1BPMjrliCaUp5pSaTHkVybC1ZZY&#10;YVEkdWc++wxpVtrqDWyFR1Zqk4CEgWrRXyhialmPbIENieTPAixiOpNKnImLGMS71CSCXoOmDkyJ&#10;pdes8QrEQV7muG2IQts3pv6lO9N8gWdWi7mOsqlPtHrixCiQzSmI1r28MJLIouKL0R6cp+JvDpiG&#10;sSJVpbsW1EoOJHXJgKBaGkmCrWOntkSvApyTsFEVSOW5OLMrIIljqHoxbIk2jns2Q7yfEv7sdPng&#10;tspUaNaFmFfbALYkL1tBwHEbA1yXNhLuRzD1wP5e+TBYckNLDEK8u2RO6QhhcqqlGH098QG7mlqw&#10;1m9TthJa7pMEJkHEGhyDMyVvRltwHk61wsRO10VytxIfUBB7HJ0iu5dKIyp2r88igwtSkvDKBHSl&#10;OtMJZxC5JQjcTkWx0713G3yxY0ioYF9L1o2Ne9clTSbCGuL0KKE1OGlpDWiyGRigB5b74C2V3tyy&#10;lXPLc7CnhkaXYq95bxwFOG/IVOPCxF9VIQF5BwPXtkV4iiNQtVaP0n6+2GkCysiX/ReL1qX6jxGM&#10;UKEs1FMY3J6nLEqyySpEEK0Cjr7YGYAWWI9YNJStD0xWRpEC8WD9knlvQjfJANNXzUnu+beowI8B&#10;hbOFuW/bh6XAHl+0cWJiF9pfGOkclCR0Htixq25YGuT6i7D2yEk8VIaS1Mb0fdD44AWd2pyWJjFY&#10;lJiJ3p2wsCaUIokErRIaU33wk2yii2gjC1NDTI7sq8kHc3CQtw/ZbemSplai95MqgWwKqdi2SBpB&#10;CtCXCqsxqO5rvgJtlVqtwpipJG3IV3XFq3CCeaRdl6HATTMFfGAG5tWtO2RtPEqRKGkAjryI74Ck&#10;muaIMhV+Eh3yVtZ33RUUNRxYmoNanHiY8KFvpSzmPkOJ6nLGSnCrsnoqxAG6k5FgbR0FqWXdqsep&#10;G+RK8R6qM1pJDUh+OIKbtDJYfWBykbmOuAyYytFz2vqxqlNlG2ILKMdkWl0kduIFUk0ocICOEBbJ&#10;exmIx8WBptllIq0JbXLRD7RGAtgCDdOEjNWvI1wEpohGWckUS+o256UORDCUbXRz+qxB79BhIRdO&#10;9TgaMCDkCGwTtSmYE1J2phQSrCblGq1DADc5KmMUHJdMPskjC2Eq/qvEBMSGXwxYFFI6zoZVIWuw&#10;AwFrpr1HZPScBvA5FmFIsFPE9fDGmY3UpQI241NDkgFC9bmK2c7n02HSm4yQYkWotfBjwgJCnqcm&#10;EclV5Fkj6nllZbFGIllYIORHfAm1iM4+NdvlkxJiURFqTx1jAHI9a/8AGuLGgXGYy1b9rvlZDZS+&#10;3lmjrGaFT0whiaVEQAFnofpxO6FKRhIvFVouDkkBUhunhh9M1b3yS0EP9aVjUjAWZWyRs+4G2C2J&#10;koCRaemR074UNojjcN+78MbZoqEsymh40H34AxJdbUk+yN/HJWx4eqyCEy8gSVINN8ivG3MdwhHI&#10;g0qMNI4q5r/QZaScWFOhpiw8VUlDXfHkaMvcd8JTZVkT00aoqK9chwqApSJFwr375KmZCjNIjx/u&#10;+2GkhCG2YMJDuciSik1trhFdTShIoaYAgwK68/dkhzthTGKEikjrx6mmC2ZAHNyWEsdJWUFT0GFp&#10;4gWzG6uJE+Ag1oMIQLVkufrbcJGWo8cmyIUZrjg5VKMBitIyGUSIRyozDY5G00goCYZD6h3xJSFd&#10;5EDlJdx1BwhSoSSLyAU098FKptxV9jUHvilfcsY6OCaeIwBjxU0rPdfaPLwyRXiU7yF0o7FttsAQ&#10;J23Q0AbYnFnbUqGLY1ocFtgd6hpQHCxIXsS43NcULbcNcAuBQA0wFiZ0qOXRT+0RkWYUY3p8ZBIx&#10;u00C53Ep5RpxfxyTHhpUsasCJR8QOAlgTfNMGdSmwAYYExjSitqJhyLCnhgBWVqPB1NEPHCjYL1s&#10;3m+JzjbHjVI9PCHrtkWPESjY4QBTFQtKBjwBX78JLLgV1tjxNOoGAFACWQatHJOYJF4kbb4S3+H3&#10;Js0CTRmMfCWGxGRthVbsVS5n0e7MVyeQJ64JFyB6gyqCdZk5DdWG+QBtoMWL63YSaZcC6tv7s70H&#10;bJFsibTzStSS7jDKd++VgsJBBeY9GF0v1uAUkWnKnfLDvuyiaWeXdX9ZfQk+2Mr5Mpi9031LT01O&#10;AxN9sD4TlnNqBpjelX8mnzG0uKihoK5A7N5qTKmSO5iMcgqjDJA20XTEbiGXQLrbeInY5EhuiRLm&#10;ymyvVuEDrQg9cES1GNMf17R3tZPr1n9mvxAdskQzjK9imWi6st4lCaMMiDTGUe5drejrqUZdBSZd&#10;/nlhFoBpLdE1Joj9XuNiNt8p5NhAIZBPBHexGKXcHofDLebUxyITaJccJDWM9DlR2Zg2yW2nSZeQ&#10;IKkb5OMra5BIdYsGsJPrdt9gnceGJizjJMdJ1RLxAQfixGyZRpR1zR/rietBtKu/zyZFojLhQGi6&#10;ya/V7j7Q2yo7MyBLcJ7dWsV/F6UnfocmN2nkxqGWfRLj0Zq+mTsciW++Jk8E0dzH2ZWGSBaZCmNa&#10;tpb6TJ9ctT+7J3GAhnGfQpxpOrJdIKH4sARKDWs6It8vrwbTDf55PmxjOkFo2rNG5trqoYeOQpsk&#10;L5J9d2cWow+nJ4bHJ82g7MXR7jQZ+EnxRE9chwtwqTKbW7iuoww3Vhlga5QpINY0eSyk+uWR26su&#10;AhnGXQozSNcW6UBtnHUHDdMjDqq6tpcepJyUUlHQ4SLYDZJdO1OWxl+rXQp75FtI4mSMsV5EUk+J&#10;Dgu2iqYtdWk+hTepHVoT0piQ5ESDzZBp2pJeJyXr3GAGmuUaS/WdCElbm12kG5AwkWsZIbSNbKH0&#10;LnZh45GqZGNp/NDDfRcJKEHofDJc2k2GNSx3GgyilWgJ2PhgptjK9iyKyvUuk5IQa9RgtqkEs1XQ&#10;eTG6svhkG5HjhLKM65r9K1fn+5n2f3wWyIvdMb2xh1BOL/a7MMlzaxsxoyXGhzcJKmMnY4C5HECy&#10;Ox1CK7WqkGvUYg01SjSU6v5d5VurMkON+OSJUTUdL10q3oXOzDbfI02GFp9NDDfR8JBVT0PhjzaC&#10;KY9PBcaHJyWrwk9u2PC2RN809sNTju0qpHuMUSjSWax5f5sbmz+GQblR3yVIiaQ+la68bfV7pSrD&#10;bfIkNhiDuyGazg1COk9CvY4jdx67kgtLefTrwxxnlDXavhkiGWSdc0/Dl926ZIBoMrXLEo6CmTpA&#10;ipyyKoyYDOISqWUFjlhZqDmvXpgtVFpPDfJAra36w9dtsPEtppo8rMzVJIG2+RMmsy3Tbtgtkhbm&#10;Rk+x1wpU1vu0g2wLVrikE/TrgQbCk2mkbocFKJIOaCSLqK4sxK1NZD3wJpf6pOKXeuwwq2lw1dsB&#10;LGRpOISzIC3XJAtINrXmKHfphpnTSXKMadDgpeFbcg0rkkgoArU1yJZLVcxtyG2RJZUmJQTpTxwg&#10;21hLLi0eE9KjE7sgUIxpkKZ0txQjLOAuanoMjbRMpuJFjG+SATELGvF8MspnwKL3THptiypUs5Cx&#10;IOJLCSM65IMUtvLZ3aoBOTtlaAeyk60ymS8Sk0HHqMikFZwpucKWyD2yNIpsDauFktap+WLGqVac&#10;7cn3OBITCwekanxGENVbon1ou5FcsATwurC3hh4VMFptYG32wcLAwcLKHwrgpHC22nwsKUxpeFRk&#10;0hD0NMaSBSl+hqEGvQ1wEIlZTNFoKHJAJiKUp5Gj3XJhmN0K1+RswGNM+Fwv0/aAyJCDG0TFcJJ9&#10;kjI0xMaVGO2SAUJa/HkR45Is0MCUauVlaRcdzTZhUYAUIgLE45ADCxMba+txxbdMNLwKiXCSCqmu&#10;STSEvQTuBkgkKlnF6aVPUnKSxu0DdsfUy1sKwHIkoXo+C1KYWsgccTvTBbBV5oDx6HJBFIeazZzV&#10;DTDa23FYhCGJ3GC2JK67FQMkGVoGQ8MbZhDeu6fEMbUp1aSepGDlYLXbrlSV265aEpU91JGdsmyW&#10;NqMo6n7sGyQVg1aUGp3xoLsiV1kEdMFLTjq3tTDSKW/pUnDSoyGcXURI7ZWxBd9YWMVfBTOrUm1O&#10;HscPCjhUm1KDqaYeBBi2t9A3ShyNMTBcbmEdQD9GEBIg2t1bnYUyXCgwX0hb4qKTkaRwtiRF2BGH&#10;hXhpcyhxRhUYVUjbQ91GBaf/1CsjffJ2riwBxtKyRsNoKjyr0xtCpFE0h8cPFbOrZLpemiEeo/2s&#10;JLElGyhiDxyBLBJ59MmmbkxGRso4qQ5sLhDstflkrZiSOjgeFOU1BXGrYkAoac2stQRv45ExR4d8&#10;kE+k+p8UO9fHFAsKJ0e48BjbLjbXR5P22C/PDzW14sLeHeR6+wyymVEqv1iFRxjFAO+GkcK2WMTL&#10;UZAopQgsZHYE7DCE3SNZUVeDGuJDEi0BNZcqmMVyNIGyhFpzA8pdskGziXS3ap8KjphtHNSa/YDo&#10;MV4Vn14d1BOIC0qx6gh2KgZLhTS2eD618S9sBa+SBlspU3pXK2XGpC2lbbicbTaY2Gnuh9RxQZYE&#10;mSYOwRdzk7aik02ouXPE7DESZRW/pGXDxBkuTU5SdzhsLQVRqjDrQ4NlpcNW8RhoLSoupqeoxoIM&#10;VWPUInPGhrg4V4UwRKL6hG3vldoOyWalcArwXrkCoSgtgZu5YUNZMbqE80+ERRhj1OTKyQmqXlT6&#10;Y+nKyWACWVrthG7YnunQelGK9TvlpYyVLmEzfDUBe+VkWwC5EVV4KR9+Eqg7mAr0yohmCgDGT88C&#10;bcIHb9k/dijiC9LR2agBGSBTaaWtt6Aq5qct5sSbVHuo4+9fljwopDvqdP2fvwcITSi2qt14jJUF&#10;pfHqbE/EBQ40GVBHj41+YyBDBCGycnpkKTbQsm7kA40tqqWS9yMkIrauFCLxXDTFLJ4WJqcrbLQ/&#10;pEYoWnrQ4QUq6Ly3BwlCqlqWPvgTaJWKK2FX3OWRDE7ujuzI/ECgyVLSNU4GKGmsxMak0OQIUFSO&#10;mr3JyNMrb/Ri9anGltYdLr+1gS3+jBTrhpFtrpinuMHCtt/ouh67YaW0SsIjUIMJLK7Q2oScRwGJ&#10;LAJaNtycLNsmuG0tEVxVMtOjoOeTQSu1CUJGQevbIlqSTkMFs0y0kblzk2RR9x/dkDrkJMFOzhMa&#10;EEbnACykpzwmtR1yJQEDJEV65Fmp+kfpxVf9Xcj7J+7EFFoq2sixDHLAtpg0yRjc4aYWhpb7+QV+&#10;eLKkK91KejUw2E0otcPXdsbVWtrliwWpPjk7tlzTVlG4PTKyGtDs0Cnc1ODhSsa6iH2Urh4Vpr6/&#10;QbrkqWly3yN1xpHCuMavuu+QIRyU2tXI6fdkSEgqTWrHscFJtVhsmX4m2wsrRkUSLv1yQiwKGuXZ&#10;2NOmAlIC2CEsw60whmGRW/wgV7YVKG1C8kjYIpKinXCJBgCgv0jOvRzkjINhKnJqkx2LnIkotDSX&#10;jt1Y42hCSuX35HIEqShyo7E4QWNqbOw6E42kIi2BaMu2+VSSV2n/AN6xwRDK9lYWUjHt1yRYBv8A&#10;R8ld6YhSqrYAfbO+SAQrrbQr1p9+TEUIhJYkHEEUyXCqm0ltWrcTXrXBwWtOWS36jiMeBaKvCy0q&#10;lKeOSqkVS28b90SOuRkgJI+/XKmxVsozJIB2yUWSaSTJCPiy1qQjanED8KV+eQMWyljam37KjEUi&#10;ly6htUqK4aCad+kyf2RTCKRwq0V6jmnQ4SFMW5rXnuO+VEMbQ7aaevTI0m3JprnqRT2wUm0YkSWi&#10;VrU5MBBKkL7kaMPhydLS8RxSGo65AxWlUqkC8gBgEUWl1zcPIadsNsgoBWO2DiSvCbb4LVsIG3xV&#10;wjxVUWPww2hxTxxtVvEVqMNqirY8W98mFTJdsJYlAajAGHPuMgUBJ5D3yIZLSNwffLAoZDatyVTh&#10;KyUdRUBsrtAS9xx2PXAyUZMikOhfg1RiAkrL8enMjdsFUVijrk1i5DLbpBSv1Seu+PEq3n44OJLY&#10;fxxtbXUJwWhvhgVzL2rgTTYUYUsk0NR6AWu4OWIKZ3Fv6kTKOpyEmKFt7OOyT1ZvtmuRAZIC71SV&#10;yeJovgMndMghkuZia8mwiabTCC7uR0c4mYbBSZQalcoQSdsjYKKZBYXQuU5Dr3yEosZBFTTLAvJs&#10;jTCkquL2SY+C+2AluEVEDvlRklVWMN0FTkLQZBFJbsw2U5KmPEETFZmtW2yQCLRJjNKA0GWMbU/q&#10;wJqWbFNqqoF7nGkOLKvU4aVb9ZjJ4ggnJcKaXg1yKEPe3DQgcO+GwFCVTajKDSuESDcIodryR+rH&#10;DxJpb6tchxLS0yknBaKdz8cFrS0tTG0hN9IuQyekeq5YxmE1GAtLGrycrKzgb75USzjSV3UzfaYY&#10;g2y2QU11zHSmSpiUBNTCxpLpgK5JjazYDJMSpFsKomwuBBIGPQ9cmGY3TO6UMokG4yEgxCmYfVSo&#10;wKdkHPHx3+/BaoX7R23woRUVnLIAwFThQi10uV/tcRihXXRgdyanBSUTFpsS7EDGkouILHsBQeOS&#10;SAu+tRA8eQJ8MlSeF3qB+mCmJCDvJDENh1wLaXvdyt3wghVL12Y/Ea4bS00uKVvPfBaFSMnp3yBL&#10;MIyIHIksgj7V1jYONyMFs2Vadfiddtmw0shSYEeoN+uRIaSEruEAf0x1ymQpMQhGUREoftZIFmRa&#10;lEm/xdMWQKY20wjYKppXfDfelESaiIzT364aY0ilKXC1IByBi1ygte2CfFGKZDgQCYpdHLdQ3Bcq&#10;GSm3tkORbRliRum0F+rAlh8XhkwQz4R0Q/qteyFQdh1yMiTyZVSYQW6xii/ScAi00surwRjinXJ8&#10;mYCGgtzKfUk6eGVfUgnuTABUFW2AywBjVpfdXhlb0138BglKm2qVrS09P4m3c5ADq13aJmmW3FT9&#10;rLQFEbS+CWS5ct+zXrkTK2wkBMEj8emNNSnJMrVUbDJM+FCR2StJ6r706DKuG2FkowlY15N92WAJ&#10;ASi4llvZfSTYdz4DISn0DbYij7W0WEcF+nGMWk781t7frApUH5nLeTZGKBtLZrtxPN9gH4V8coJ4&#10;llLoE5UBF5NsBlwDUAk9/eyXL+hB1/VglOm8ARRdhYrbrQbsep7nKwGgniX3l2topoRWmXANkY2k&#10;FvE+ry85NoFP/B/825TI2ylIDYMkiiVF2FEXJRDUAlWq6saiCAcnbYKP+JNkpHhboiuaI0rTfqy8&#10;pPimbdm/41ysC2sy4kwnmW2Qs3XLQEgWkMaNrEpd/wDecH/gz/zRlMjezOUuHZkEMQQAdAMnGLSA&#10;lesarwAii3dtlXJyPC3Ri1pOl/Vh6svxTP8Aab/jXKAL3LTKVphcTJbR826++XAJjG2KiGTX56sS&#10;LZTuf5yP+NcqkbbJS4dgyeOIRx0GyKMMYtQY4z/XGQR71O+azOXOgKRxi34oPbMUbs+MDmry20Vh&#10;GZnoHPU+2Z8MBpxxkMik2nRS63c+q9RaRnb/AC2/5py3g6M55uH0hmMSBVr0UZlxDiAJTqWtCOZY&#10;Ihykb7Kj/iWTls3Rj3phaxFRV93PU5BpkbVpZVhHE9e+SpIjaAe3hv5Fciqr38TkJRtEopkigb9h&#10;kgFSTzALicCGKo5mlR2H7WCcq5I8ThRumacljCsEY6dT4nIRit3uXaxqKafATXemX8myMbSjy/pk&#10;judSvB+8f7I/lXKOLiWc72ZISsSF2y6IawGHX8za/fCzjP7lDWQ9tv2cjM9G81EMstrdYlEaCiqK&#10;DIxDjpP5o1kWkXox7yNso98tum+AW+WtHNjD6ku80m7H/jXKAL3aZHiTq6uEs4jK5ptl8QyAtiOj&#10;2763fHUZxWGM0jB7nK5SvZMzXpZnGoHxHoMMQwDCvMt7JrF2umW/Qn4vYZOUuFv+kMssLJLOFLeI&#10;bKKZXENISzzbrA062KoRzPTLhs2QihfKdg6xfXbneWXffsuUcXEbYzlezI5Z1tYWlfYAZbEMRG2M&#10;6bfNrd0Sn9zH1Pi2CexptmAGTRwKx5UFBgcfhSfUNQjhkAU1YmgU4TFujFHrbcgCQK4GuSjPbJET&#10;y274KWKEFsr/ABxnBVMjsqxr6f2hUZOLCRBQkrH1CFByRZgANxsXNO/euQS6eAHatQMbVQFsAvNw&#10;AmDdnxrbkc4xwOwyQLGUuFba2biP1ZenYYksPEtVFw7A0pi2AdUOlSWY/QclakWibeMpHUj4nPUY&#10;tN0Vc2CIhaQjlTDw2iyUsuZiVEb0BJ2pkSG+AVNoR+7O/euRigm1OEIhkkkbk7DpTLaYgLrWciL0&#10;5Nt9sFM64nX0lSnEChpXJMeGk5sI0jQLEK13yLSY96AkiZJHIPeu2AtsYoW6uxFyCLVz1amEJoJL&#10;JdPQqQOJPXJqSg3cdVB2ybAqBcNy5daZMMUMrFF2P0YoVrKUMzGX7Pb54CkI2zdImJfuevcZAi2X&#10;D1Vmu+crPH9ntXGmQlSN025+ssxn+yBsCO+AheK1WWdFHA7E5GmQREUwnT950X78BCaU31ITH4fh&#10;I2rhMaWMQivVikiDMSHPhkatJBBdBcShPTFTQ9Th5Lt1Wzz8qc929siSy2aBBG2C0qtrFJNCSKbE&#10;9euS5tRO6Ht1X1GdidthgLIIozESKK0Hc9siAxJXTXABHJeSnuPDJ0xWVD/3ZIGHktIiOVoxUHfw&#10;PTEFNNK/I8pRsfDE7ppC3y8aHx2GAKpRQUHWhyJLExXrVAQtC2FPCi7d5JlpP8NNhXDa2FSS1SPd&#10;KVyKI31WpbrKSzVCAdvHBamSHSIAlvDCyiKU5x8RanWgGNs7pFXluYIgaVNMDWJqEUrsvphqMe2T&#10;BbPNUktSUqwBfI20ghQhjCty79qYthXmrL9XNASeVcbRwgbhHWtstopknq1elcMbapepDg+vcq9r&#10;QED8cnKKRs3eRsknKTYnIFthK1Rh6dqpbarE4xRtaFZVboowlBCoZUmh9GTmppQGmEbMKULKBrQP&#10;8X29wfDFQSebmn4sCQWNKV7YQyMVNZDPL6D0DHoRgK8VKkieiwgbfbBS7Hmo3MARg6HenTJhiitP&#10;1Gv7hqK3icK0FO7uHMojBqvfAWwFz8o9wx+/bIhSVP1IvtV+PDTEBLriWWRuaEhlNAD3x4mbU9sD&#10;Ks0m7Eb06YDK2BLXqOJOPQA5Hk3CYVryL1WHGpbvkwWBKHa3NtKPWLAEV26Yba+IlNrFlkUs4Vou&#10;1euRq1MbQEsqwguxopbDwpj3K0F5HAhmT4qn4ScFM/DvmvsdWQykKoaVvHthIpEoAou4uGkn4UKt&#10;TfwwsAAHSwIvxNSpGRZKMYrRqio7eOBkmMVGYLGApOSDQY03d6e5X94RXscbRuUNbhLQ8T+0aEjp&#10;keaeFu9qrck3p4ZOmYKDW5eFee9a9MCQQXC7ZwzEVH6sSU0F7QxzKCKjBaOTRi7bH3OC1B23WrbS&#10;24MjUaM7074Q18dq0nq81maPjttkkcQVCktyhuDQAVB+jBTMSUlgYKWDLQ+ORTdoc/uS21VYU2yR&#10;koaWURA7GnhkbbCAqW88SU9QFjXthDWRSIblu6LxHWmJY7BF3RQxq6im1caZQCWTTGQmtNsNM3RW&#10;5uSKtSnfEliURLoTMnPnyp44BbVxFAwwqGKkMpU4WwRCsJI4mPq7gjbGmZ5LxLEbfjBWOTvyHXJc&#10;LUI0oor+mFH7O7e+RJZCQdGiO3qHqMBZAIqKF0HJlG+CkXassoQcmXYd8IDHhURYSXtZ4nov8tOu&#10;TtjKRCok8ccREqkUNPpyICALUoGSVuMVQTua4ZBLQheJieNQPHpkKZ3asZQ5AAp40xpJihvqyK1F&#10;P2jQcsBSBS+7sJreP94PhJrthY8anauu6mtT0GFsPeio9Nlt63DH4fAY00eIT0aN8kB+IcickIth&#10;iCh/XrKJYhQdxkiGBCZWl3JIhNKjwwBjsgZn+rhi4pU198SGyJU7S8R6VYnkemNKUdPAsa7GoORp&#10;AsoO1tx63E/ZpWuAspEjkjms+6tyyNMBM9UBOrcw1CKYabeJF8xewVYVZeuFHJVtNOt5VWRVow3B&#10;wU4xslUfmwqh2HXJ03ChshJnWoBFa4CGwBQaFftLQE5FkuVljUiRa79cFsZAc0Za2JKUansclTRx&#10;Woyo0bcAA5GLZQal5TKeacaDJAsbCBFwkTcGFa9cNMuTlCg8iPhwKFVbllBUbocDMgFShkFmfUp9&#10;o/RhY0q3Esk61YAjqKYVpStrgu/71SBTavjjTEyBVJleYfDU8T0yFMgaVWillUMIxQdfHFiMiFa2&#10;djWLYg7jCNmRkrJK1qa8SVPUDDzartFPKqqJQK8sFMrtdcfvaUXanTI1SRsoCykQ1IOQtTkARXoB&#10;gCuzd8aaxJ31QnrWmFt8RVishXpU++RpHGXF4C/p1HPww0yMCUVHa8uppiC1cJKUT6u1rc+hMlF6&#10;VyRDeIBOomRxUbgjIAsOGmL6tBLpE/rqSyMdvlhJb4StkOnXq3UQkU5XbCcaS7zLphkUXduKMv2q&#10;ZIjqmEqb0LVBdJwY0dcrtlMIrWdLXU4DT+9UbZYd2oGkg0LU2s5Pqk+wHj2yo7Nx3DK3iju4jDJu&#10;rZYDbSDTDnSTQbsqa+mTkCG8G2W2d0k6CRTUHrhjJqIpjmvaQbGX67aVCk1NO2GQZRkm+i6st7GD&#10;+2OuRDGUaa17RhqEfrRf3y/jlh3YiVJfoOrH/eafZhlY2bSLFp5e2UeoQmCT6DlgNtV0xaxmm0a5&#10;NvPXjWgysim6rZbFIkqV6qw3wgtRDGdQ0t9Km+tQf3ZPTBIMoG9k/wBOvluUDKdx1xiWMo0hNd0p&#10;bhfrUApKvWnfJEWsTSF0bWBIPSlNGBpkeTbKNpveWceoRenJ1p8JyfNoumM2l5Lo9wbW4rx7VyFU&#10;5H1MrilS4joaMjDJAtBjTF9R0+TRpvrEArET2yJDOMr2T3TNSW7jDqd6bjCDSyjSB17RPrAN1bCk&#10;g6gYkIiaQ+ia1z/cT7OPHI1TOUbTq9sYtRhMcnX9k5Pm08mPQTT6NN6E/wBg9DkG4eplERjuUofi&#10;RhkwbaDzY1qelS6TN9Zt94z+GAxbYyTvSdWS8QEH4u4wgrKFKetaMt6pnh2lG+SI6sIypA6NrTBv&#10;q1zs67VOQqmyUbTm9totQiMUgB8Dllgtd0xUPPoM/pPUxk7ZEtvFbKLO9S5QEb1G4xBazGkj1nRG&#10;tm+u2VaDcrhLOM+iK0jWVulCvs47ZHksoozUtKi1KOh2kHRsPNrBSKx1CbS5vqt3WnY5CmyuJkit&#10;Fdx8WoyNkgbYGNMav9Pn0aX17erRHqB2wEM4y7050rV47xRQ0bwwInBT1nQkvgZYqLMPDvhpqBpK&#10;tM1aS0f6rcAgjbfByb/qZIRFdR8JKMhwtRFMfubCXR5PVg+KImvywFsEr2KcadqSXSBgd8INMZRp&#10;Q1bRxdD17eiyjf54atjE0UBputPC31e62YeODk3GIKezQQ30XpygMpyV20nZi15ZXGhzepFvEciQ&#10;2xPEnul6xHdqKGjeGBjKHcs1fQ478epFRZR4d8LESpJbHU5tMk+r3W1MWyhJk8M8d1H8VGU9sQba&#10;jFIr/RZrBzdWNWStSuFkJd6YaPrUV4KMeLr1GNIkO5R1+xj1JQLcUcfteOTpiTwBWsbGaGBYpWqR&#10;75CmiOWRRiQg5YAk7qwQAZMBQFCad1GwOWAMkulnLdQckmwhHqx3wEpu1tGr7YELxCjZElKwxUxX&#10;hTbS1X0wR1PXA0VumHTJBucGVuwyTGmmgRuoGCkUpi1jjbkBQ4aTuVstyF6dcNUyAQrXx6OtRhKe&#10;FUS1huF50pXK2suOlxHucFMd1v6OhXdmONJolcptotxSuS4UjE3+ko+g3w8DZwLvWScU74UUhpLZ&#10;60pt45G08QRyD4QG+nEFhzU3tEO69cBC2hJLdgaUJyJCeJFwL6Sb70wgMIhbJeRdG3GWU3cKFdrS&#10;TqKZHhY8BaSztTvXI0xMSjIoUjWidMFMRCkJcBwT4ZNvBQXqFTtgZ2u9YnIlCJsJCHIORtx5yTcG&#10;mWgpaMijY7ZJaW1VvDGlpSktkk6jI0xMVA6ehO5rgpO7v0ch8cFLZU20tT9nGlsqMmluNxvgpeMh&#10;wtGSF1b55EhYkkt2G8WSimqKFmJViDl1toQ7SGtK4bW2hM47nG0Wmuk3BlBDdsiS1kom6kZBVTk4&#10;pQH6UkXY75OktHW2TqK4KCkJlZXIuYxIBTK2C+fdThZBLnQMPfIlmhXqDkWVqIlMR5DrjaCU5t5z&#10;PDyHXCC1goCQlJCeuTJbEPJJXfK0qZmLbYFRdnOyOF6g4LajJEXcApyHfJgpBtCKGXdThtkiYr7c&#10;K4HzwWxkEc7ALXEboCSzycmrljNakgrTKihEVFMgtK9m37z57YWEtlW9TivIHfLIswgkv5F2rkko&#10;u3vy5o2RYkI0EOMbYUoy2sb9ThShjpw/ZNcgQxIKMtovSWmABgAquMtDYEkukoTlhZoJ/fKiqkVr&#10;jaFipvX8MNquJPfG1bBpjaUbpc3CQqejZAlhLZHXMYZWXxGSBZBjcymNqZdaCVF6NvTAZI5uj+E8&#10;hkbQqeqxNcWVlbzJO5w2trzI6jZjTG0gqX1uRGDV6HJWwkWU20wljDDwyq2I3WLE7ScydvDJ2kl/&#10;/9UoZqncHJMWiMjabWsh74UWvjjAxASE40i2DMXIrTLgGxPqeG+QLWhwH5EvQD54gWml+1KjfAQx&#10;QV1fCHZNzgsMwLS2WZ5jV+/bASyIpdb6a0pHI0GEFF0ibmaK0HBNzkmPNAvfSP7DHZNIeaYt9o1x&#10;tFINwOoxtDSjkwXxyQZhOYIhHH8WJaiUvvL1+XEdMAkkBBmVjhtmvju3BoScmF4UzSIypUZWWuQp&#10;LLqxkQ14nKixE0HJCVrUUOG2docgVyVpW1A2ywFbTCwYkZJZIx3SMVY5Gmsboc6hU8Yh9JGEANgi&#10;mESsy8nO+LAhLtTnFOAyBKAEnp4ZG2YXE8egw2tLeO9cNpcBjat7nDaFwqMbSmmiWJnf1G6LiSzT&#10;e8c8eCb+GRtqKQS2krEllIyJRal9SlJ2GINsgVUaXKdyKYUWqQaawb4htkxsyEqTCYmJKIK/LJEs&#10;CbSCW3m5Fip65TaiQVbGzZ5KsKAZbFlaemka17DJktZSa5uGdiwrkeJmAshkk5AJ1OTu2y05RaKC&#10;+RIabUXvYI9goP0ZDhSN3DUYT2pkhFlwq0UyPuh65KmBChdK7bgbZEkqEAx4nfI2yCm7AdMHElS3&#10;ONqjrOxZzybYZYCtoye69H4U698NsQEMbyRty1MbTSkZi3UnHiStWRgahjjxKqJqDIfi3GGrXYo1&#10;As68sgYsSKaex5bjK6W1JtNNNyB88IW1SG2ij2qCfbJUpVJ3ES/D1wk0jmlrlmNSdz2yNs+SPsrc&#10;oCzVqcmFKKnl9JC3hhaylx1WUHcDJ7MgGxqrjsK4mmXCF36UY9siaWg0dUPhTEUvCGv0o9emEUxI&#10;DY1QjdhXDsikRbXgmbiBvgkGdIpSC9W6Ab5Qikpu5fVkJXpgKhCspxCXAFdzhtWylcmFCdW0YSMe&#10;+SLGSV6rLWQr2yolQEuBphCaT7TovThAPU75YpVLqb0gPE9MiUBL2vpq0rkgQyRNpdPNsemJC0i3&#10;ijHxMMr4WNqTXNuvauSEU039eibuRhEUUqrKr7g1wlHChZbViSw75USkIZ4nU9MjbJRkRj2OC0uj&#10;tpJDsp+eSBQUys7ERHk5BbLAxtq8JB9sJK80B6tNqZC2az1Djatl/HrjagNnfDar7eVomAO4yYNs&#10;gU4BotTgIaSg3uHHTAyAUXkc71qcbZI60RuNWyTGRtWFuh3IyHCxtcqurAD7GEMgjomwlKD1N12/&#10;m3rlRQEoecHbFkoM5JxQ0SKbYpWE70PfFCk5ockxC1lYivbBaQr278YuPvXKpMyLX2kfIk9Plhim&#10;qCJF/GmxBrl43YNtqiL2wiKoWXU5JNugwqhmlqanBxLbjKT02wcaWqUNSd8PEtuaSp+WESZBPNLf&#10;lCo7jrkyxkib5aQ5VItYSZYWmNFGUhttNrO19FaHrl0RTAyddweoKjrgLEFKZYeHbK+JttSr2w2h&#10;aS1cbVeqFumPEm0TBZyMwJBAycTaLTK5k9NajauFhzQC3LodzU4bZUqC/atWpTJUFpGKwnT55GQQ&#10;RSHexPbK+S2vt7Vo25N0yd2tol1DjiTiQxQcloeo3ytlaz0DTpvgS0Lc98Nq70iOmKXemw/twKvC&#10;t4YUOCFu2+Kr1tycVVViWL43OWBFoqJgwqOhyaCpXxAiJyuSAkDmvXIM6WNufbJgoTnT5OUVO67Z&#10;YSsl15uNuoyooQLITkLZod/gG/XArcahtycbZ0t1D94lfDIlA5ohT6trt4b5axklxUDIq7YYq4eP&#10;hiq4GuKr8VaO/XfFkqINsUJxotwQ5jPfLgzI2ZNFWlRkCGpLNWHJwG6U2yolnHdK/TFfbIks6XIq&#10;12xSmVtACe2QJUo30hTYVGQY3SP0aFonJNQDl0Z2yM7TG5tXuGFPs4JMLpaukr+2fuyrhTxlVj06&#10;FDWnI++EQYIkIidABlgivC4zKDSu5yXCypcN8aVRuLpYOoqThChDHUxSp2w7MxFDy6qQNqYdkUhh&#10;NJOCzVr2GQORIC6IMrAnanXAJs07jcMKjpk2ohZdw+qnuMrkGssfnShPjlQLfCdoc1yds20GG1bB&#10;BPvgVcfHFCkST0wpRuk/u7irHY5MbqWQqa4WgpdqVgkil+lOuUyDSQWOX6IwouwGRAbeGkpmQEVH&#10;XvloW0vmLCoJyaoaQqF2yTEocyFthhVV+qsVBQEk9cFotUTTZzvSnzyQKgplaxC2QrKwJOPNkTaj&#10;bMUkIP2e2RBQizYwTbyEj6clwsCF6QW0X2VBPjjwpARAnI+z+rCAmnGYftEDFaU5L2FOrYaWkM+r&#10;hR8C1+eCmSBudUll2JoPbJbKhknZWD1wcVpZBaTK6gjJ0wKMZFkX4t8gQxSy+tBGvIZBIStga7YG&#10;S1dvfDaqqCvzwFUVFETkLZo6OKuRZAIuCIDtiyTKyJimVu3Q5IMgNmRRtiWtZdW/Ieoo+IZXIW18&#10;ikrRGUl65XbYTe4Wen2PTJWlfHaPIQUrTG7Y+IjUsXk6j78Atjxo63tvQ6nJhnxWigRkqYkNsAca&#10;YmKFmRFBoNz3GVSioFJXb2N1bytJGTwY1ocgAXIGo6SCYm/dIjzFKdTh4mYo8lHS54b0esWrvsMh&#10;RKZwKcKUjHJumWCLQIpfcXLTtxT7shKVNvJE2lqItzux6nICLWTatNOtute+WgMgLS1Fa/fk2yfr&#10;ysyvkyJrkmkMKoAAKKMkA1IS+vgg4r0/XkiabIxU7K2enqTdT0XwyobrI2jWZYV5tlgDABApd/WW&#10;IG+AlslGgrwW6oKKOvXEBojGm5ZOKkJ1yXJs5JXb2bXMnqTfYB2HjlBuSmd8k3UBRybYDLoxQBaV&#10;397JcN6EG7H8P8rGUqbQOFFWNgtulOrnqcrEWmR4la7uVtVPjlo2ZRjbHY4n1iXk1Rbg7n+c/wDN&#10;OVSNtk58OzIYIFjUKBRVGSjFoAS3V9WEQ9KLdjsoHc5OUuFvjFvSdMMB9eYVmbqfD/JymIvctJNp&#10;tJKtuvJjv2y4BIFsfYya1MY1JECn42Hf/IyuUr2DcTwBkNvbIgCqKKBQDDEOOUFq+qR2sdB9AHc5&#10;Pk3QjaF0jTWJ+uXQ/et0H8oym+LdE5XsPpTlysKlm6DLQGsBi95PJrFwbeI0iX+8Yf8AEMhKXRyC&#10;REJ7Z2iwII4xRQMEYuMO9J/NutfUrUww/bf4duu+Xcg3RFboPyxZTR26mUESEfrzTZQZnZyJZQRs&#10;ySKNLZPUem3TMvFgpxd5c2M3txJr1ybOIn0lP7xh/wAQy+RpuJEQyuwtEgjWGMUVdhjGLje9Ca7q&#10;8djEabnoB4nL+TdCKD8v6W6H69dbzy70/lX+XKL4t2E5Wdk/ZxAnNuvbLgGIFsWluptYvDbQGkSb&#10;yMP+IZCUugcm+AMnt4QihE2AxDjk2gdW1mKyoCfkPE5ZybYQtVsxI49ab7TdB4DK+bCdckazCFan&#10;qckAwAtLLq3i1CRR1CGpOQnG1lEplGg6dhhApFJX5hln9ArANz8I+nDI0GYkI83aHo8emwBQKyNu&#10;zdycrjfVgTxbo3ULtbCAu5ANMuDKEbYtollJq102pXIrGp/dqf8AiWUylxFnkl0DL41A+JugyyIa&#10;gxDzBeyavdjTbc7H7ZHYYZypv5Bk9hZpaRLBGKBRTK4hx6QXmXV1063IB+LoPnl/JvhFLvKelNHG&#10;b24H76XffsuY/M21zPEWSySrbRGVtttsviFAtgUUbeZNUq39xCan/mnIZJXs2T2FM9giGyjYDAA0&#10;hifnfV2fjY25qzmm2Wk8IbQKCdaDpS6ZaJAPtEVY+5zHjvuWF2r65qC6daMSaMcyQGUY2WL+U7aT&#10;UZ21G43RTRMqlKyylLozZKKDI3Qb5IBqph19rr6hdixtd2Y/EfADJSNN4AAZRBarGoiG9NsrDjEW&#10;hNcvYLCOhoD+NcnTZDGp2VqZohNJs7ZC7YTF7BET2nppzJGHhQLQ0XpzqSgO2xphpSCObntRw4mv&#10;HwOC1O6yK1UVUUOCk8NjdUuAzrw6CnbCUUgnXjtlYLbE7L6ApQL1w2nmtW5AjMdDyHSmTBYkBRCz&#10;TLyk3Y5M5E2FtlBwl+McuJ3ByvitJiCidXtlAE8ew2qMmQ44jRSl+Raq7jFyDOmrmGZFAFDXevfJ&#10;2xErRFpMIkAnXnU7YOakWiYdQa0duSHgfs+OTCDuutX9aGZvE7HwwUiSWTSGM8CQ2JZBLZCQxUDY&#10;4hJAQrMyMeIJA79skwJCk6RSk8QefWvbJtRCXyIQ1KYptUWPgKHrihE8np03wMrct03PjsABvizt&#10;M4L6EActz3wUoCvC0Oo3CIRwVKkknrhpEgqSTpHI1CaE5As42pqYt2G5+/AiqKpG6IKs1K9K4Kbg&#10;UXDc0WgqT7Y0xIHNE25S4DRyEK3vtg4WEkPaivwAb98jyZXQV+KxqVBoe++SAQbWQpxPxio67YkK&#10;CjFCXaHjReO2+FgY7oasqpxWnEGhyFshuqRgKKDBdthC5zQYQxUVuDLuR8IO1Mmim41S4l5t0XoD&#10;gIYStbJHyYhjQZAtoK1WER5LvTpXbEJpFiH68FZyF470PfJNUrHJc8gQ0A+EGmKbVZpljj4RmtcN&#10;IjHvaMyJFx7tUHERUw3QSSBKI+9O+As+Eoi7uRJGpPbCgQKnOYuQI+E0qPfIqYly3vrKVYb0pXLA&#10;EcFIX6yIlEf2q9/fExCbVY4PXq7OFI8e+RpN1yXSaq0x9JwCFFMmNmNBZDatC3qD4SemQJtEZC0R&#10;ctJIo9XenQ4lnYVXdXVIpR8O2MWFWqPFZxirhvDbLBFqonqgHdyWEZ+Be565A7N0QFjThoiG602x&#10;DIhQtrd0j40LAmtaYDJqEwOa66AgVZACSD0GI3bDuuN3FdELGCHI35dRllU1kUpC2aNiH3PYjIcS&#10;bVGpHQybt2xDIKJQq4fpU13w2ikVE6qxEm/cYFMbW3UkczfCoB8ckWYhSmJYYJFUfvWI/HI8LEgq&#10;F7ecnag4jwHjkgKazEIm2tIZoxLI/wBpa/TkCLTwk8lK0t5Zdl3p45At5PCir22Hp0lajeJwxcci&#10;ylYhuBMY4ACD92TScvDsmK6KzgCem/3DIm2BnxdFC7slt1FsCrEb7dsJFN0Sa3Uba0WA1CivjkDu&#10;jhCb28bXADkkGn0ZPmwJpCSM0kppRguxHbJ0zu1AEu1FUKAe2BjdIyKUpTfcHrkW0AI4O0yl3bp2&#10;yVsCg5W51XxwJQ7QyQAMrfRhtje6LjhS7h5EfF498gGJ57L1sRFCXNN9saWyohZY2Wn9344apla+&#10;WMcq7ccVAULxyVod1yYZAKtjqheMRTbldgcLAwtEBvV/dDYN2yK1wod7BlHwEtv0wHdr4iuudPog&#10;K18aHAzibUBJHShABwcLYAoTRHiWQgEH6cI2QYgoz1CwVWNSo6+OSJRwFSkuHlrGNgNsWwBDi2WI&#10;ExHkTscbYUqxpJXghHKvbAmkTNqCxr6UlQ48MsAQFEmJzzDVJ64JBFFB6k0My8VB5g9cAFJMQieI&#10;kVQ4J22pgtFK0Esbn0aUPjjSKQUjJbuwkqTXthq2QNc1IahI9KNSmFTII0uZY9yV9vHIJJXQwS2w&#10;5wSEV3KnphBY3aoWMkMvrU5E7ZIBjz5Kax+nGrAjcb774piCFFRIrc9yuC2dLyxUcl+13pkCyJpV&#10;k08lVlkIYHp7YtQlxcm5Z7mQ+nUFRTJgsiabjuoKkOhDfxxpjwKb3cknwE0A98m2BA+q24ahPbIr&#10;bemBo5iZehxJYEWiRetaTH0T8J7YhIip6ldm5PqPSvtkggoeKJZPi6KO4yJYABHW9xGrrE9TXucW&#10;xHXlvGsfqwmh74AGAvqpQXCtbliaOp6YUgWUJORMDViPAeOAlmQ6GCSzdWVjxY7jtkTJim1szQP6&#10;Z+yRUYxKKQ8zMvIod/wydswgradg5LbkdAdxgLIhbcMzOslQqE0r74GBNK8hTZZT0NarkaUm0y+t&#10;ho+NQPDJgMBGkPGxRuQI964kMiunRqGUkffiAi0HaWjXbs9FIr3xLVMphPZrABXpkCGULKAe25N8&#10;PU9Bi2clGNm4mJ1BHfCy5qiqIjVeo3AwWjhtESxvciqCh9sNsCAGrWzkJ4sSp74ko418VvPaFlQl&#10;lJ748TMHvWQWRLs5PEk9DkSUGXcqiyo9eWx7Y21mRVWtVFKdum+NsqRCRlz0AJwWjZCXGoR283oS&#10;EhsNNnh2joo1b4jvXI2wEKKRard3On3A5f3XY5IuREAp3ZXaXCCRO+V2xlGkq8x2Bi/0+Dr+1TJk&#10;pjLoi9H1JbyIH9odcqTKLev6Z+kLYsn96nTJsImkp8v6qQfq8/2ugytulG2QXVql9CYZO/Q++TBt&#10;p5MRtZ5dEujby/ZrlZDf9QZjBKsqV6qwyUS45FMU1ewbSLkXEP8Adsa4yDfGVsg0y/W6jDodx1wR&#10;LGUKS3zJo3qj67AKMKcqZIhEZdFvl7V/XX0JPtjK7plOKbanpyalCY2+2B8Jy3m0sY0e+k02c2s+&#10;w7VyqQpuO7L19OdCj/EjDLAWohiF3aS6Bdh03iY7eGRIbY0QyuyvFuEEiHGJazGkn1/Rat9ettiN&#10;2AwyTE9ETo+pC5Tix+MdcgCsoonVdNXUYqU/eL0OW1bEbJHpWpm1k+rTmhB75XybTuyUhLmMxvuj&#10;DJg201TFLkTaFdEneE9DkTFuieLYsmsbxLlBIhqD1xiWuQpIvMGjNG31208asMkQmMkTomsLcpwc&#10;/GOuQGzOUUdqumR6pFxbaRehyXNrBpINJv5bCU2tztTYE5Amm41JlFIrqMo4DI2TBtoOzFbu0n0K&#10;59SOphY9cBDYJXsyXTb1LtOan54IlrIpLPMGhV/0y12YbkDJkLGdN6DrAmHoTbSDIhslGwm9/p8W&#10;pRem/wBodDk6tojsx2yu5dHn+rXP2OxyBFOQakygPFcR8W+JWGTG7Vw0xPUtPl0eb61bf3ZP4YCG&#10;wSvYp1pmsreKDWh8MQWMoqWtaKt6PXg+GZd/nhO6xlSA0fWCjG2ufhYeOQqmyUb3Ce3VnDqEXpyb&#10;+ByV207sW/0jQp+D1MROxyDaDezKLK9S5QMpqD1GStrlGkn1rRDG31yy2PcDEqJUqaLrQnX05TRx&#10;scizMbTHUtOh1OPg4o/Zslzahsxy1u7jR5vQuh8NdjiXJ+oMojkjuY+zI3bAC45jTHdT0aTTZBdW&#10;f2D1HhhLOMjyKa6ZqyXKgE0YZAKYdypqWkxagtekg6HJkW17hJLTUZdPl+r3ApkBFvAEmRRTR3KU&#10;2ZT1ByQazEhINS0ubTnNzZmsZ3I8MNMhPomOlawl0oBNGGDkso9Qqaro8eoryHwyjocPNgDSS2Oo&#10;zabL9WugfmcDZYkyVHhu46GjKcNtZjTGNV0SXTn+s2u6dflgKYytHaPr6XA9OTZxjVJlBMb/AEuH&#10;VV4uKPTZhh5tHHTGTJdaFc+hIC617YOFvEhW7KodS9WMFFIBHcZKJaTKKXro8MchnQUZjkuFqqza&#10;PhU13yYUxRLrtUY0mIaSiipwhNWtN1GpoctEWXCv9RD3GGkU00aN2GNMOFTazhbagyPCjhUTpcJ8&#10;cFI4VJtIXqpxpO6Gl02VOgqMNMxOkXplu0YYNtvUZCmF2UYx8ckG1Dtcoh+Eb5IJ4W4rwO3EjfCg&#10;hu5ZguSUJcxYnvkSWRLgnJhUd8rJYkhM1URpthAYRCAnunrQZa20hzdMPtHBaaWtKG3yNrSkxHbB&#10;a0vt5OEin33wWxkE8BqMIYBBXc5WoGTptCEN5IhqDkbVXi1QnZhXFBijEZZVJHfItdUl11AUJyVs&#10;wUGQTkCWy2uLjHiRdr0nliNammG0phb3pl2cZElgQrtaxyb0ofbBbVRCkdNXscSVkCVSKzERqTvk&#10;WPAjAdssiWYS7UXKN7ZcGSXNLI3Q4U2om5uFPU09zjYTaKTUJaVrkbVemrOOor8saXZV/SxruCMa&#10;XZVTVI361yNLTbXCTKwQ12yNMwEJpjV5KexOAtMhRWXVC1csBZIRxv0xtVpGRJVF6SeMrAd8i0FN&#10;bwfuzlsC2hIpVoScmSkhCyUPXvlZKCyPTFCQqoysFx4c0W6hxQ5aG9AzQmKtNxid2QQUlD0yBDNT&#10;WHmQPHK2rInNvCIkCjCGqKBv1o2XgOSl777ZWUtRKGNMgWBRkENZFp2yLVI9E1MakUbLAyiFB4oq&#10;0DDJ8LOlCTT+e6kZCmBJVp/gip36ZKIZwCTOpJyZZFciEbnKSqrxrgTyRFmtH+jG2mRVtQ2QHLYF&#10;nFKXBwlk0pKkHKrYk0mdnc7hT3w2xKpeMQNssiWQQcd20ZrWowyUptHJUA9jkGFKh3GSCpVfpxau&#10;WMkukp3yBVRDAZEoWnbFLRfpirgcClWjJBBHjgYFPmXkoJ8MKYlI9Rt6NyyxmQlb4lhTa7DfIIXb&#10;HphSWylclbFbTkQvicSWSnPHwNDiCghNdCuqp6LdRkS18kyuwwWq1ycS2B//1h4SBhSi1yZiWvgc&#10;LGFv2cjwo4HHSIG7YKQYFZ+gErUEAYQzjsj4LWO2TivQdTllsiUBe6iUPBOvtkbTEIOF5JzSpJOE&#10;SbhsnMMPppRzvkS0y3QbWNsTWR/uyAiVjaolhZncE5IQKkFFekqrwj2yTGRY3eKwc8vHK7TjNoZu&#10;mG2ZQ0hJxtCmajrhVVt1q4OXBlyZHHCrx/F4UyuTUQgLrSIxuHAJ8crotdEII6X2Dg5IWzEi5NHl&#10;ZwKimTiztOo7UW8YHU03wksTuhmvjv8ACBkaXgCGmlil2cDAYsTBL5bS1O4rhEUCNKQ06A7ipyXC&#10;m17ststB1yfJAsoKRmkNXysybQi9PtuTcj0GSCbpNnBVSfDElpLHrsMzmoOVpBQxAGLNojl2wKsK&#10;EYVW71wqvoQK+OKqlvGZ5Ag3rhpkAzO2tVs4OI6kb4k2sils15EjENkqawLWfX4jvX78lwsuFY+q&#10;xL0FcPAxpCvrBB2XDQSAGv0z/MoyVBlwhtdZjPUGvjgMGPCrpqMUm2xODgQYooGo6YGCCv56LxGQ&#10;JSErJyLNHWEH7Z6ZaEFGTRNItFwSLBCfo9zkWVrDZEHfBZZWuWNkNEGSEltHxg8fiG+EsChpLqFT&#10;Rl/DHhQFMz2x34muDhZ03HcW6nZRXCILSOjlDjbpkiKYmNJffJRvnlRSEAQcFs2qHG1cA1cNoXEA&#10;deuSBVM9PRgpY9MndpkW7qXspyLUhGkY9STjbNVtLdi3M9MNqSmTRB+uRItgpNDx3jAr440lWUHv&#10;1yaobUGpHTIliEncgnIgtin33xtkqUpvXFjbVScKFwemNq6TcYUhNNNiCxl+5wlJKKpyRvfK0EoR&#10;rBj3yNLa39Hk9ThpbVEsEHWtfHCAhf8AU4gdv15IBUTUEcRkipQr6dE5qQSTldKtGlQA1IOEBNo0&#10;KAABljElLb1+Tb9sqJZBBkA/1wBkmVjGFSp6nLmMlS5jZxtlZKAhvqTHpkbLK1os6HcZK1teI2X7&#10;IyQK2joq8RyG+JDFD3N6YmIArvtgFKEP+kGPRRhoMqa/SbjsMlQSrwXnqH4hvhRwoiaPmuVFilMm&#10;xPzyDNTAr1woVQgIritqi27N0GKom3sAh5Sb+2TAYkqtyxC0GSJpA3QfF2PTKyzRUMAQcm3yQCLX&#10;m9ROgyYWnDUF69TkioiiLSf1qsRTIhJjSODUFRgLBJL0l3JPXKpMggxbSNU0ORtNrTDIvY5IFi2L&#10;eRzspxtLbWko34nEFVn1SQndThtFN/U3pvkSkLDDxFO+VFmCvgbgrEZIMygXVmY5Nrctada5O0Fs&#10;J742h3EDfI2mmjv0wJVWXivucIQsUhTuMnFKeaRvACPE5axKYSqCtG6dcgRbXdJe+pLEaRIKeOIA&#10;DYBah+mJm6AUyywnhDY1dq/EK4DS8KvBdpcmhXfKjFTFUlSCH7Y3wcLBCte26bKlfng4Wyml1NQf&#10;hQDJALSJh1FJDTvloipiq3C+ote+VSDAbJa68TTK7ZqYFTTCJKmNjEwBJ6ZbxWsir3bFOn34GsJZ&#10;yYb1OPE282xI3Wpw8S0rJcyIetcbtijoJPWFTgpjSq7pEOTUx4UIZ9RiB2Ffox4QypSOopXdfpx4&#10;U02NSj7j8MlwopptSLGkdMiQEgIq2ZivJ+uNKVs7RE1c79KDCQxCpAwI+HpipdcxesKdMiUIF9Oj&#10;HUk5BK0WsQ6jCmlVJFh2QUGSC0py3SnvvgISoGdOprkaW1CWVCCaYKVTc8QDTbAyDfNTC1euRLKl&#10;XSm9SPg3TLAswhZFoxB7E4Gu1PviluvtirYBG+KriNqnFVwXbfFkvCkD2xVF2b+nKrDrXLIlmGYx&#10;mgwlqIUL61a4IKgGleuY8ggGlCPSCx+M8flkKLOUiUdBpdsm/HkfE5Lga6R8UMS9EXHgZ13olWVR&#10;sAMPAjhRCPXDTJQuNTS2NGBJyQiyAtTGvRUqVOS4GXCs/wAQofsqThMAF4UJdaxJKaJsMFgIpBC8&#10;aKZHdj1wCVswy2JwwDDociWshC6pHyQMMqkwukoaJhUnenjkBJuBtDMig8jscnaVRJ5W6U274KTa&#10;IUljsRU9ciFBTHTZaqUrUrl4NsZBMO1cDUQkVyPjJplJ5s4hASGppi2AKZrTY4pXIe+EJX8tsLFw&#10;em1MVXo5BBHUZIJTyxuxMtO4yxhKKtcL6sZTxyJDQWJ6nC0NVI+mmVckjJ3pUkEr14ISOmTtJkCh&#10;rnTJerFRX3wsTLuQR0+NN5HBPtk0txrCp+BeR98C0iGlmUclUKMlYWguEcjLykkp9OTpBKnGIOZq&#10;wbHhTuipIl41UdPDImNMQVFdz198jxNqGfVChIQAnxyYYWh5NRmfq1Plk+JVE3DN9o1wcSFvMnAZ&#10;KtaY9MFquUE7nBzQ6tdjiqvb3TQHY1HhlsZMrtPbO9Fx06jJsJRpFXMQljI7jKiEJJNFwJBytmFJ&#10;Iq4ClERw75G2QCNjjp2wMqR0MJ65FKMSDbAypEIg+eKUz0+ZifTPXtk7tBCZg9sDWQgJNMLElaAE&#10;5Ahr5L4dKijPJyXPv0x4VolF7KNthkqZcKlJdKmSpnwoOXUW6KKYdgzEVI30jDrjxBPCsF04PKpw&#10;caaTa2lMiBmGC2qQV+vXI0xpC3VmJ1KnoeuRMbYGwlMWjm3Y+jUDsMq4SG2Gcjn6kRqFzJaW/KSp&#10;PYYmRHNtGSJ5+lU0nUoJIwTsx64I0WyWO+SazXaQpyU1JyyqaxFL44nvW5sSI/15WTxKZUmkUYVf&#10;ADCItdIO+vwo4p92Emm0BbZWRJ9abdj0HhlVXuWMjaYMywryfLQGNWklzPJfyGKPp3I7ZGUugbb4&#10;UwtLJYVCJ0HU4AGmR4ll/fJboQDSnU5ZybIRQljI8682FFPT3yu7TOuSYIAoq32RkwGkBDyT+sKA&#10;/IYyLaQQ6xsxAPFz1OViLVZPNFSyi3Un9rLeSQGPvFJqstKkQqdz/N/k5SZ8XJtM+HknkFusahEF&#10;FGSjFoAS7WNXS3Tgm56UHUnLCab4xUNI0wqfrdyKyt0H8oyn6ixlLi2CdNIsCc269suEWIix24up&#10;dVn+rwH4QfjbwH8q5GUm6R4AyCwskt4xFGAAuRiHG57lbqWopaRk1oB1OW8m6MbSrS7F76T69dDb&#10;/daHt/l5QfUs5dAyMUUc36DLAGurY5q1/Jeyiztj8bdT/KMZypvA4RaZafpkdlEIYx8z3J/myuIc&#10;eW/N2qXyWMTEncCpOXAU2QjbGNLsjrE/1+6H7tT+7U9/8vKpm05SD6WVxwqg5HYYxi0iHRj2t6pJ&#10;dzCwtN3bYn+UfzZOWzlAcItNtI01LGL0kHzPcn+bK4hxSb5oy+vksoSWNKCpOXgNsY2x7SLV9WuP&#10;0hcf3Sn92p7/APFmUyPEWc516QyuNQo5t0GTAaAGM+YdWkncWVrvM+3+qP5sMjTkxjw7pro2lJp0&#10;AiX7XVj4k/ayqIcYm90VqN6ljCzMabVOXgNsI2xnRLN9UuP0ldfYB/dKf+J5SZcRTkl/Cy2MBRzb&#10;oMmA1AdGL6vqst9eLY2Z+I/aP8q5KRpyo+kWWQ2VssEYjXfxPjkBu45lxNajqEdmnxGgG5OWAM4R&#10;tC6dcNqA+sMKJ+wPH/KyB3RMAbJpsg5t0xAa6tLdUjjv0+rnctSvsMExspgUZaWywIsMYoqjbBEU&#10;xGylq0kiW7el2yZNNkSBzSry1o4s0a4l3ml3JPhlIN7lTLiT55Ft4zI3bLwFAthEcEnmLUi8n+88&#10;Jr8zlc5XsGycuEUzaGICgGwGGIaAxXzprBPGyt93eigD3y0mg5EBW5TTy/pC6ZbLH+2d2PucoiHH&#10;O5tH6nfJp9uXY0NMviGyMbLEPK1k2p3b6pcbqponzyiZ4imZ6M5jAUFz0G+WRDB5/wCZr59ZvVsY&#10;DUFqGmGcqDbyDM9NsVsoEtoxso/HKoimgFA+bdXGnWpjU/GwzIAptgEo8kaU0cbahOP3kp+H/VzH&#10;MuIomWYGRbeJp32AGXRCALee2xk8wawSxrBGeR8MGSXRtkeF6BClSAOmQiGhifm7X3E4sbb7RIXb&#10;xOXnYN8RTIdLtfqtukXVqb/PKItR3W69fxWMFZKVO+WiNpjC0p8uM2oc7x6+mTRB7ZWTuymeifC1&#10;RVMhOwwtHCSk4vxLcCCIAtvX2yXJtOMAbpgI26EAn2wc2nZAvDDCTyYgk+ODhZRtdC4Hw8qjxOCm&#10;wi+ayUrETwFSepGGmAiIoYRzThlIJGWcTYZBSqIAFRCPdhgDERtQmnVCK1NRXJVa0qrbLPb+vGae&#10;x7YOFhuEBd3MkYWpLdjXplgCSd0O+sSQr6Y+yT1GSAZWGx8SCQn4q5GSAaU7mjgeqSK77DAAklZK&#10;6sKxcgKU3GSa9kAx4NUbHCChZKAU59f15JCFaVlYMeoNRhpiiG9SarVpXGltQWsZ3+/IlmFzzoo3&#10;XfxxAZ81Qag5SiIKDq2TBRdNx3rOQCDTIkWkSTG31SOBzGV5KRvkRFTRXzymQB2SgHSvXGliQ6LU&#10;PT2YEVOxwCLKUkdIxI9VWDAe9cC2h5NWkQhottuuEBbConO4QSltz1AwWgkoyJzCQCpNfDIHdSLd&#10;LdVasfw164abAFVbqoAbfxI65EhnVKhvDEQUXkD45EBSF0dysteQpUYSGql9tGE2XIoKtbJEan9u&#10;p65Nq4SpTwFjkC3AtLEtQrb1wCLM1StJ+6PE/RkqYg2hXn3I3IJrklIVo0UISOp74LUBBPHxalT9&#10;OStlu1QEfA3I5BkHMGUkLuQKnFLaXPrqF4FmHgO2SazSMs7dalhuV+0MiCxM0HJAszFugByZKAFh&#10;tbZx+8dhTxwRJZEFY0Lenzip7b74ebDipG+tcXMYSYqFHfvhtiT3BTid+RWhZa0rgLMHvRs5+AGv&#10;xUyICaQzXhSAxMCT12y0KIqcEnVmr8Q6ZAtpDSxiQMijamxwFrJRsF2LOBYnFaChycQ1cAQrSiaJ&#10;pFdQQ1ad6YkM6WmVYhV0AJ75DhZAA7L4biOZS6/aXbxwqYLrS1W+m/fN9k1AwXezCQPRHPAiSnlx&#10;ZOo26Y8DWQSlkiCW65H7FOgwkUzFhekUUNWVasfHAGZBKVtGtqTIaliSRTtXCjkqQQLKvJ/2t6nA&#10;SyAVYkVHVdgtaVPQZBkSeifWttAXDQsCwG9DlnC45vqoXcXMtzw0oFpfp0s0M7JMo9Pj8L++BmSC&#10;5L+IsfWchPlhbKPRSukgQi6tm5Iw3wkNYB6q088cJShBV/fIcLLm3dPNbIVR6V3UZIIS6IyV5DqT&#10;vtkZSZUm11b8USSMAGm4w211axrYsu/w9zgBRVcl8JWlP14tgl3rmi25A7+GKkLUdSFDbE9a4aY8&#10;1e1uIIJDEVNG6HCAx4HSyLCaP8St0GSpmhbxSq+oh2qNsCrI5DIaHcnwxIYlFx6eZyWkegHbAgk9&#10;EO0FuJeNWoO9MPCgWqxv6bsytXj49xjTKmjeepIOP2mqclTLYKNxLK6/E5p0pgC2g3Vo9wa18cbV&#10;VisHT4+XLlkDJjxFGcJBQqBXvkbbOJs2ySHlIStetMNtVktNEkQMcPfueuFnGNblDGE2/wC9V6tW&#10;tMIQVC45SOJUozN1ByVoOyJ+qsq1dKD8MrtmJg8nSW0RUcRv3pkmvhtskGIcK0U75G2XDXNtIPUH&#10;JNqYbZClsmmyy1aEcj3qcILVKVN2mlRSIZV3lQkMvvgLVVr4g0knBhxr0wU3jZ0kV0rUC8gvU+3+&#10;VkgEmSIeSOWEgqOfiMKBFBLaesaqwDeGAs5SpdK4QemCQRkQFB23W26kuZA9KdQMmxlumLXayRmN&#10;9/fEBeHuQPNEr6da12xpnEFAzxcpCzMyk+GC2Z3VoowVqNyOpwEopb/o8NGZS3I4QLaiGrgtOB6f&#10;w8emSphRCojB0/eKK+OBtAtCFGEqsprTYjrhtjJMmVkNZSKeAGQKIh00AjCy12PTxwjdmCotK1ON&#10;eQOS5KgplaOfkD8J8cBkm6TW3Z5F4iIP7+GQYGQCJigJHFtj4ZGl47VErPFQgc0NDhCLpL50nViU&#10;Pw+BywFPGrQWhVS5IqeuQKOIlRmRePpkVWtckvDa5gAP3YrgCQKbsJIl5iXr2GSWiVphnmPGIEiu&#10;JKykIq72zoojJPvXAJMRO1SxdoX4sKHxwFjxBM3/AHlVk3PjkrZIH0AJKnemQKXC3AJbry6jI2i2&#10;xaK29MCeIq0UHA0QHFBm09zEX4M3x4WQgiYoanc7HIoKUalqTWM4hkSor19sm2iIITa3aORQy7g5&#10;XbXKFJLr8E1tKLiNv3fWmTttxm0x0nUVvIg4Pxd8qtjOFKfmCxFxAbhFrIo3yzmmCC8u6r6yGGXZ&#10;12yo7M5xHNNtTsV1G2aFvtAVU5YGuJpi2jXzafcG1n6VoMrls3y3DMgVmQo26sKZOJcaqYdcxS6B&#10;e1X+6Y1rkZBvB4gyy0uhMglU1BGMS0mLHfMmlNbyLfW2w707HDINsD0THRdVF7ECT8Y7ZAbMZRpd&#10;r+kjUYjLH/fKPvGWHdEZUlHl3VTGxtZ+o2Fcq5NshYZPPbR3sRgk3B6ZaDbRfVh8Ly6HdGF68TlR&#10;G7aN2X28yyryG6sNxkwWk7MV13TH0ucXdv8A3bHtgIbozT7SdQF1Erftd8iCwkFDzBoo1BBPDtKn&#10;WnfLDuiMqQmhaof955vtDbK6ptkL3Ce3FrHfRGKWnscs5tLGLe5fR7g28v2CdjlRjW7aBbKYJlkS&#10;o3UjfLIlqIYtq9nJpNyLmH+7bfDINwlae6ZqK3iB1Pxd8riaa5RpBeYtFF0n1qAfvV6gd8tKxlSF&#10;0HWiR9Xm+0Mq5Nko8W6e3dpFqERikANehy3m1DZitvNNodyYJa8K5CQb9pBltvcLOnIbq2MS45FM&#10;Z1nR306X65a/YJqRjINkZJro2qreIB+0MATKPVW1jRl1CIugAlGSItqBopTomptbyfVbg0I23yuq&#10;bJC92SzQxXkZhkAIIy0btFUxN45tAuKGpib7sgRu3AiWxZVZXiXMYdN1PXLAwlCkh17RTE31yz2p&#10;1AwSizjJX0XXRcL6cmzjIg0ylAc0fqWnxanEUenP9lssu2sGmPWV7NpU/wBVufs9icg3bSZOpjuo&#10;+L/Ehw3bQdmKalp0ujT+vDUxE1yJDbGVp/peqpdqGHXAD3sZRUdb0VbxTPBtMN/nlnNEZUgdG1gx&#10;n6vc7MMhTZIcW6e3NvFfxGOTevQ4ebSWKMLjQJ+LVMZOxwENwPEyiyv0uV5KQfEYgtUoUlWtaFU/&#10;WrPZhuQMaWMqb0fWRMPSl2cYOTOUL3Ca31hDqMXpy9exyXNrBpIIHuNGm9KbePscgQ3XxMjt7mO4&#10;WqmoPUZIFplHvSTVtIe2b61Z9K1K4kMoGlfStbWf4HNHHjgDOUe5GajpsOpJRqB+zZOraxsxuK5u&#10;NHm9GepWuxyJDdfFzZPaXaXKVWhB6jAC0yFJLq2hvA5vLDbuy5IpjJEaTraz/u5dnHUYOSTBH6hp&#10;0WpR8JR8XZu+FrBoscinuNCl9OapirscFW3WJMotLhLuPmm6nqMbapimO+Y9EWJlmsj8RO4HbJiN&#10;MhKhumGiXlwIQlwKMOhwBo8USPJGypFIQ8ihmHc5ZVolHiW+vEp2IyYggYwqC4Q9ceEsuFUDKemK&#10;CF8hqtcWQWdVPyyQSEqnalfnllpUPVYbA42rYuXTo2HiSuF9JXc4bQiotSYD46HAxpXXU0PUfdhp&#10;aVFvo29sFIMUQjBtxvkULZRtiAkJXJGzbAHGRZ2rWloytzbK2m7RjSAZJspQlvETbiMNKIArBeod&#10;2XGl4EQsySDY40jhpBXlsSeS4WQKXFetcgyU+DHfASya4nvgtV1GxYkpxY3HNQjfaGILVatLaLLv&#10;3ywllaCk01x9nIEI4kO1lIprxwUvGrWpkicBgQDscWBlaaEKR8QyQUC0O9pBJjSeEqEmnbfuzkSF&#10;GyFaxlHUVwUy8RalrKvXIlPiplbcqfEKHFgDbppuPTJgNwHegGuW5gnCVJTaNqoDgDSN0JfgHrlw&#10;Z1aSzSlDtgLLhUnuDxoB9ORRSwEnc4LYkLkk7DrimqXmU4bUNK5pQY2lXsiVck9xkJFTuVayNHYe&#10;+RYZCqzWkkh5LloKeJRaym/lr8sDHjUzauOqnIlPGq2CFZ6kUqKYGuScyLVfi8MtizCQzRkEg5YW&#10;aD9Mk75UVJTfSLnnWJuq5AOPyKaTD4TlwbgoRP6h4PiUnZx0+M+2QO6LLls44jy75HhYUSua7jTr&#10;kxFsEVCSSCbYmh98mypQfTFfdWyssSC4aWyGvbIUxMijEjWFa98IixjG+aXXVy7GgNBlw2ckILm3&#10;Wu+JKCUVa3rxmjmoyBKCmMtJYyRvtiCgJQwI2PXJFW0IyosiFRK1yKlG2ajli4x57oi5h5rTLItk&#10;UnkjKNRhkjuzaWMHfKipVYo6Hl4Y21TTCWEyIPHJgrEoBrUgkUwksiUxYGOMewGAMY7q8TclBySU&#10;FqAqtctiyCTyCvXIySolfDK7Q0VJ64qt4HFW1FMVtVQgUOBjSe2sgkUfLFgNlGa1Wf7RplltpKEb&#10;RVbvkWs2tGiqOrHCGG7f6Ej8cFJ3U30dgPgwpCl+iH5VB3GKbc+jySEknfEIMi3a6e9tKHw0wkmz&#10;0YEeOIbA/wD/1wEUzLuDvmVxM0Wl/IO+Oy0qpqMhNDvjQRScwMzKGbKyxLp1ZkIUb5TIsCUEmlqP&#10;jnNPpyIiWcSVwvIIQUhA+eW1TOrQ8l5zB33yJK1SAMp5b9cs4khWSYdzhtNI2C6APXARaKvmq3Fg&#10;l0KjYnMchxZQrklc+kTp0AIxtPH3ocaZcHqmG2wFf+hrhj0A+eStHEjLbRhD8crdPDJiTK6UbzUu&#10;NY4dqd8bQlEsjsSSScbZALU5eJwhKNtp3Q9a75YCnmndrOtwvH78rkESihL7TyoJj3yADTxEJJPb&#10;zjqMILPiBUBaTv8As098mCi0SFFunxGuTJYndLJpubb5UWQbgiMzcR3wgMwyK3txClDllMJFs3cI&#10;NCd8eC2NLWa3l6gE5HhKOBYdMhk6DKyEcKhJocfjgpABUP0LEDuScPCWW64aZAnbJcKttpsT9sHC&#10;tIrS9JSKT1Ow8cPJtBROo3qxKSMDEsTuJWkYt3JyQKqBJ6d8lxK1VhgtVtSTgtXdeuIKuJH05K1R&#10;mmQCSWpGwy0JtPC4RSxyJakkmkMkh75QS2AK1tZtIeTjbLIhBNIq6lNuoCDxyd0wBS830p70x4rb&#10;XfXJv5jja7K6aiyijCpw7IICsuqDoRh4V4UZFKsoqOm+VyDEiksuYmBIplVptCMtNjh4mTaIWPFd&#10;8kJITmzg9JRXr3y0ljIoe/applJUJe1a0yLNUjjZ+inChFR2DN9rbHhRaIisoYzVtzkxFFq0m6kJ&#10;9FMkWKANlMTyYdcrZK8FoEHJ+uSAUls3ojNKZYFEWhqCjtvjskxVre4M24FBgQQiOm5xYlJL6fm+&#10;3TKiWQCEAJNeuRZLgoGSpDdScbQ3xNKnG004LU1wotfxDGgwhQnEA4xAUwyStuLgW4HeuAKhxqo8&#10;MnQTSnJqpGyChwCkEIaS9kk6nJWlTW4bxODjS2bqQ7AkY8S2763KOjZISSj9NmkmYlzWmSWSacgo&#10;5HKi1JFKwYknucpLMLra39dx4DJgJ5JlNJ9XUACtMm180C+pynsBgsNlKZvp270w2jZUS+lHXfDs&#10;tKg1R67gYQAtImC8Emx2wkI4Wrm251K9cokEBBNZSdcgSm1NbZ22ocIKbtHW1p6J5v1y0KSijIrg&#10;8TXtiQxIS+S1dugqcqpkC3FpjndthitqvC2tvtfEcmBarTqJ6IKDJ0Aqmb6Wu2G1qlv6QkB3GRO6&#10;dlRNSPcUyQAWlddQjP2h92SIQYtNPbydTTKyGNL0ggbochTIGkdaQiMU65aFJRDdMBYLCiHcgfTg&#10;4VpYTF2IGDgSpExsaAgnDwrS1lA3wUhQd1O1ceFlSmsiV67YOFIWvcxAGmAxTSHJDjkO+UkIUgvG&#10;FjiGRCBBZzt0ywKW+NNsLFsUA364q36Zbc4FbZWB+EEn5ZJFrltZ3/ZOC1tW/RsvcbnwwhBKcWFu&#10;baML3y0KSin+w1fDAWDH5ENadcoJbgsW3J3Y/RhtVSO0eQ0UfTiClM7a0W1+NvtZcGBNoC8nMjsc&#10;iZKAhAteuV2ydsOmG1d+vJiTIJjbXnwgPk+amIKLMMcvxdjlZi1clvK2gO+7YiKV41GLptloinhJ&#10;XmaOcdRkZBTEhReyD7+OVEIW/UqYKTba2THJhFok0tkqOuTCLS2VmlarZEytksZchaVOlThtKoqc&#10;tqY2hXtrb4waYgpKZNF8JUZMtdpbNGUb4sjbJGWVSlaZYqIkqqEjFgUklvZT9o4Nk2h2uWPc4ptt&#10;ZWPvkSUc1MNQmuNpIakbpixDbgsNsgWSHdzQVwMwujbkp8BkCyCvpcvCVl7HLYqV95H+8JxLUFER&#10;jvvkWS9Vr9nf5YFVFtnbopwItWXTpnHSnzwraJi0cn+8O2NMbKKj0iH9oscNLZR9tZwRbotT4nJC&#10;LII5X8cmq5pERSzdBgpUFLrtvHsAScmIMwLUz5kHRF398PCGRiAhLjzBM5+E8R7YLChba6vMJAXc&#10;le+GwkG2ZWVyJUDeOVSCCg9eXZZB16ZSS13SRyOT345HibrC6OU9F3xM1MgEXDaXDioQnK+O0GYC&#10;L/QdzMAGFB75OJYCYZDaQNDGEfcjLLtmTarNEHUg5EtZDH7lqllA6GmVEM4oGUClAcAbCp1oeJyd&#10;pC9W9PYbV8cbW0bo8wjn4n9vLApNhkab4S0oDUrcD4xlUmIFFJ5EHXIhyFgSuKrjHQbYoC3gRjab&#10;tyqzbAHHiSi4tPmf9mnzxtrM6RtpZm2PN2HyGWglN2rtdRgbnJMeFAXOoqaqqF/DImkcASm4uLmQ&#10;fZ4DAFoBJ7pASTK+TiGFpezWynoSffLOBBtsXgG0a74RFCjNqT9Oh9slQVAvM7/aNceJW4jvXBxK&#10;nOnT+qnBuoNMkRYUhU4cCR41zGIplzSm7tvTYkdDk2CFICnFku2bpiq3jQYoWggGvU4VVUNAckGJ&#10;WyOe+KhpDXbAyTDTJxFNxPfplgLLmyWKrDCWFIbULUfbHjvlBSg0g3yDMBFR2++42yLIBHRwr0pk&#10;CWYCYWtm8xoo+nI2pkAm0WjoB+8JJ9slwtJJKJTTYF7E/Th4UUVeOCOPdRvkhFlTcjqgq2SpkhG1&#10;FOXHDTLhV3Y8eS5FjyS+aSRuuAyZhQIY9cr4mSnwpgKV6JXIEsSjILWpqRthAtrJVZrgQjiMuApk&#10;AhDeSHflTJWzpcl9Ih33GG14QmMMwlWoxprMXTOiirCuR4WswtKpzD1RAp9sqlEBvgOFLtVe4kt+&#10;Fsfi718MrttGQDmjtK1pzGqzLSgpkokMyBLcI+/1VUUCtA2w98kS1iKtaWgFJJN27e2U8BJstckc&#10;zLCvJuvhllIEUonnkvpPTi6d28MjKXQNn0pha2iQrwQfM5ERaua2/vFt1IB+nLOTZGNpRb2pv29W&#10;baMHYfzZjk8SylWwThEVVqdlGXANQSbVdTZm9C3FXOwH/NWMpU5EQI7lF6faGFfjNXPU5EbtZlxI&#10;2adbZf8AKyykRjaGScXIKLv4nIllONImCBYxxQAAYiLTGKleTFYyIu2SJps5c0q03S2dvrd1uxPw&#10;r4DMf6t1lPi5JySsS8m7ZeAgBjl/ezajN9Vt+/2m7KMZSrk2/Snem2EdpGIoh8z4n+bK4hpPq5q9&#10;5epbRkVptucu5NkY2kVjbvrE31iWot1Pwg/tn+bMeR4v6rKcuHZlEUaqPBRloDjgJLrWrNUW8A5S&#10;Pso/42wylwuTEVuURpOlCzSrfFM27t75UBbVKXEjrmdbVKnrlwCIxth3pyeYboj/AI9Yz8R/nP8A&#10;LlcpXsG6Z4Qyq3tUiUIg4qooB4YQHGEaSfzFrQt1EEA5SNsoHc5M7N8Y1u1oWj/U09Wb4p5N2P8A&#10;xplNmW7CZ4k7eVbZCxy4CljFinJ/MN2UWv1aI/Ef5j/LkJno2TNBl9rbiNQqigA6DGMWgBLPMGsp&#10;ZxFV3Y7KPE5ZyDfCKj5f0hrZTdXO9xLuf8kfyZjj1MZniT1nWBC7ZeAxAth85k8w3vooT9XjNXPZ&#10;j/JkJy6BuPpDLreBUARBRVFBTBGLjpR5l1oWkfpx7uxooHc5bdN0IrfL2jmxjM0vxTy7uT/xHKAb&#10;3LXOXEncsq2qFm60y4BAFsGkMnmXUBbqT9WiNXPjTIzl0bjLhZxBCFAjQUVRQfLBENCR+adeFigj&#10;h3lY0Ue+W8m+EURodi9vCJLg1mfdvbKQbYTlxJpcTrbRc2NMsAYiNpNZ6j+lpGWL+5jO58Tgl3N0&#10;48ITuNB36DEBopDX1zEYyrbltgMSGXBalpenpZR8EFC25yqMaaRGkfMGEZVPtEZcGV0xTStEM1/J&#10;eXQ5FTRfnlMiZFkZ8WzKolA+I9BlgQGD+aLmXVrtLCDoTvhnMBvGwZbptillAlvGNlFPpyqAaEH5&#10;p1ZdNtSoPxEZkgNuMdUk8laYzhtTmHxuTwr4fzZjk8RYTNlmfJYUMrbAZbEIAt5zdM/mTVBCN4lP&#10;xf6oxySrZtkeEPQLW3VFWJBRVFBlUQ0Mc886x6EP1SI/E3bMjk3wFK/lTSP0faAv/eSfE3/NOYwP&#10;Fu0y3TrUb1dOtWmbrTbL4hlEWwXyvanVdRfUJhVEO1fHK8krNJnLo9BhUV5noN8MQxDzfzTevrF+&#10;LaE15NxFPDLJy4Q3fSGeadZrZwJbp+yAPpyiAaUu846x+jbQRIfjbMmIZxHVK/Jdm/pNfzfblPw1&#10;8MoM7LGUrZNcXS2du9w+wAywBRG2DadqMmtahwH91Hu2SmabZFmkaq5oRlY3cfhYrr2vxwzmK3+1&#10;UKKd8uEabAKTSCGVQHEjKxAJGV2xsobVbxrMcZW5V33ywBMUpivXuhzVQUB65IrIgIk3XpJQghcA&#10;RxWg5L+JqqRUZPhYkWh2VJBtsMWKN5J6QBIAxAVAzWrV5I3MeAyVMQaX/WZOHpN+PXGrZKX1cyAl&#10;h8Pc5GkWhzaORyTce+FSVjW5IHKnvhYq60Uce2EKhJIOVd6YCnkpLbhlJY7DvgpKmj0XipxpNoiA&#10;SdKVHc4FtEDigYuOmFbU5rmScA7jtvhLIFyPKRR6fLEBiZK1mwZyleKnc0xKQvSROQLCqg7jIELS&#10;u16VkMkA4g+OEDvZok6izAc+viMhTPYOeR1bjsQd61w0gSRqSwKg5Dc9xkRFG5bS4BqE2PTEhtbB&#10;4OvNhUDoMgg7or1qbod8lTGlWO5U/wB5QHHhXhVTcqmwoa5Gk8KhJKeQHcYKTSsxEp596b4SgikM&#10;f3kytQhV2NcWF23cn0pmMZ+A74WcQVIh53AGRtsOy02rLQqPmRg4kAhejNHHJINyBT78IKJbN2bP&#10;DwmNKMN6eGFpMuJFPIvJnUUYnt3yVKI0lsjypISooMTSRLoip2FxGhMQqBuciCxNB0FvHHQudsPN&#10;BsrkQ3INDQDqKYV5Im2MEUfpA8mrUnGkcJPNC3MbGRmr8PbCGQPRL7i/aI/F17ZKrbOSvbz+qtaf&#10;F3ys7MrtMYDEE/yh1GHhtqpBSOryca9fHJcmVN3FnGEIjKBvnvgsoV9OshMjC4IIQU3OR5rKxyQs&#10;XoQTMsf2K9saWijYrONz6sJJXuDhph6gos5gmK1qpyTYN3L6aOWJNTkWfCubgwpXFaQgjV9vHAxK&#10;jaPJLyjbdAaDIlIkrlDxKFSVriiUh1Q87m2YSopUjw75aCUGQ6Ii41n6zR1Dce+SUUFCHUvgMcgY&#10;od1KjI0p5uu4leFJYSOTH4l74oIQyT3MP7loiUbuO2LDjCOj0b6xG0jsF4dFPfBdsd1fgJo0kemw&#10;75EuSN3cVf4oz9+RITyahmZm4MdlydMSbVXvI9kIYqSKmmIixK25IW4UR7oOuTprpEPJG60AIJ7j&#10;pkKXkoKvAEbPXofDFNWvMgCCLfn440y5KVwwMYjpVxhDEyWxR3Rj4yL8PjiSx8S1I6eYR6x2B32O&#10;G7RGRCI+qyPR5Cy7VG+C20StbICBU4LZkKaOymr0w2oC0MA4lStRhtiQp3ryMvq0NCd64goRsSh1&#10;jFKs/bIlBNc0yMBiDLSppkRFqBQLSIwrUg5PhbbXyXLxw8pE+AkAHCAgUEMqSFuaGoPjiWVtyFo/&#10;jbiQO1cFLzcG9NvUjA37HFJgCqS3klwvFivHuOmSpHDSpHNAmwBrTrTIcKiPep2jiy5M68kbEBjI&#10;WoyXzueca8V9hk6C0AqW0U15IGVyqdwDQ4bAYGXcj4tD+rytPC5BP8xyB3YAytBXoeL403YYgN9p&#10;bJfOT6iOVDfaWuSCbVRatMOcEoDdd++NqZK1sHPxS0qB2yu2YNuuWjuk4xghh+OTGzXVIa2f02IZ&#10;TXxwFIRLzwBasp96YQEkKKvAZFEZK8jTftiV3TG5CwDi/wAR8RkaRaBeXkvOJDxrQ5Kl4wGolWX7&#10;KkkfhhYkrJ5lhiYmpbtkW0EFARXEyR+pKKj364pBVbS4hlJYNRielMk1k2mQjDQmTlVgdxjTEFDC&#10;R7kUY0A6YeTLmuhcM/p9zkCt9EXcaYTHU0LDfItcpE9HW8j2w5NVfGmKYgFEtewyiqjk3jkmYjSy&#10;0uljkPL9rAVIRM0TSNxpt44Wqworp0hb4unjgtIkqmwVehrgpkCpGyatUahwANZJVFtkTY/awENg&#10;tFW9x6Q48ckCjgDpYxNVyD74SUcNqKCPlwVhy8MgSy4D1RUVuzdTTG0WlT6pHHc/V5B3pXCW7gTe&#10;CFK9NjkLaSN2NaleXOm3ZVjVAaj5ZIlyAQWRWVyJ41lXvlYLXKNFJ/Mth6ZF/Fseh+eWEs4dyL0X&#10;UhfQ/wCUOoytZxVNesfrtqXjFZE/EZPmxjskvlvUypNrN1HTKjs2yFslubZL2FoH6Hp88mN2gbMM&#10;spZNGuzDJ9ktTIScgDiDNreZXAYbqcnEtBFMQ12xbSbkXUH2GNcEotsTbItMvluYldTvkYlhIUl3&#10;mjRxOgvIRRh9qmSKxlTXlvVvrEfoyfbXbKwaLKQvdNtT09NSt2iYfGB8Jy3m1jZjOh6g1jKbOckb&#10;7Vysim4i2W8UnQxSbowy0G2nkwy4hl0C9JFeB3HuMrlFtBsMusLtbhFlXoRhiWuQpIPM2jmFvr9s&#10;Nv2gOxxITCSYaHqQuoQG2cdcgCymERrWljVINtpU+z75bVtYNJNol69q/wBWn6jbKuTeRxC2SMkd&#10;zGYZRVWywbtFMTlDaJdU6KTt8sgYuSKkGT2d2syiRDWuSBaDGtki8x6a1qwvrXpWre1cJFs4S6Iz&#10;RNWF3HRvtjrkOSziidb0pdUgPHaVdwcs5tYNJJoeqNbyG0uDuuwyqqbSLZRLFHdxGGQVVhtlg3aW&#10;HSJNoNyQ1eBPXIGNNsTezK7K7WdOa7gjJCTXMUkPmLRmhb67aDbqQO2JDOEqROhawLhPTkPxjIXT&#10;KcbTLUtMj1OEo4/eAfCcs5tN0xzTLyXTLj6tcfZrlZ720+ply+nPGUbdWGWRLTVMR1Kwl0Sf6xDv&#10;GTgkG6Mr2ZLpmpx3kYdOvcYItUsdIXXtFW7U3EG0y/jkyExNIHRNbp/o9xs67ZWNmyUL5J3d28Wo&#10;wmGTuNjlvNrGzFFafQp/RkJ9MnINwILKrS7S4QOtCpG4wgtJFMe1zRXtZBeWf2e4HbAWcZozRNYF&#10;yoRzRh1wXSzCO1TTI9Ti4naQdGyTWDSRadfy6bN9VutqGgPjkW41JkxEV3EUcckbJAtFUxPULCbR&#10;Z/WiqYie2AhuEr5p/peqJeKGU/EMA2YyhSjrWirej14fhlXfbvkiL3YxlSA0XV3jb6rdbMPHINhj&#10;bILi3ivovSmFQeh8MldtBDFmhn0G48YydjgpujIHYslsb1LhQy4AWEo0l2r6NyJubYUcbkZKmUJU&#10;p6VrHI+jL9oeORpmY2m9zbR3sfpy9+hyVW01TFz9Z0Gbg28ROxxq24EFk1jfJcpVTWvUYAWqUaSn&#10;WNCIJurPZhuRhTGVNaPrgf8AcT7OMHJsMb5JteWMOoxenJSvZslzabpix+s6FNwepjrsciQ3AiTJ&#10;7DUEuk5Idz1GAGmqUaQGraCJibm0+GUdQMkolSlo2qsX+q3HwyDxyDZIWLCcXq2s8bRS/Eabe2Wg&#10;W0jH1KSaXpc9kXAkqjHYDwxIYSyEHZNo4gNyKnJgMCTLm6RlUb0OSEWQil895scuAZckvMprXxyd&#10;sCqJc8W/eE/RkU2iobtg44HqciUnknj/ABRAnqcgiJU3PFTkglKJmBNcmmkMxqciydTArXeuFXc6&#10;YFbD74UFcGLGg6nG0HZPbJDHGFPXBbSDauSO+SZrSqLuBgIWkLNORsBjTMBDNPXrilRkZX+1tgtk&#10;AhCxRvbG00qxygGp64LY0jYLwdGNRkrQQiHtYpxyHfIkNaGbTnX7O+RpBksNo/8ALvgpFh31Rz1X&#10;GkEq8NoysGNBTwxATavcT+kK5cA2BLZb6UmtaZIgNlBTXUZa9a/PIFBCKW+Zf7wA/LBTDhBRkVyk&#10;u4+7FFKUkJUlo964UqX1kr164GXNet6TiV4VRLjnsciQx4VWlMhTEBBzbk5JuQj7/fkSWMk1tviU&#10;VyQaAsvYWkSidctDYDSQz20oPxrvgKeK1D7G1MrKOINNGTuBjbK1JomrkrY20Ecd9sSvEFaNWHvg&#10;JRxIq1/vN8iVM91WAcLgrkQxmE0kuY4KBtsviLZiDhfQ9Cclwp8NUE0TdxjwseBvjEd9q4OFHAu5&#10;A7HDS0se1icUIwELSi2lxt3yBCDbrbTktm5LWp2xpgIowivXJhtQ8k8URrShyXCkRtal9HIaA0xp&#10;TFbdseO2ISEpc8tz1wktimaDfK7QvjlZdwaYLW0db3xJo+OzEhE3bUSuTigJUwBqTiWSGfrkClcp&#10;FNsjaoyK79JuJ6HDa0q3MAk+NN8NsUAAQemAptXWp6ZXS8kfZJxBY98Q4/Mqsl2iGhFcuEW6qUnE&#10;VwN9sKqP1Bh9nfIFiTSrFaNWrdMjTWTxItmEYyYDMRpDHUIq0I3yzhZGKo8iyrRe+ABFUutmqKeG&#10;2JYtzQCQUOEFNoJtJ5d8SUWsOke+QpjZWNpbKNsaSCh/qL9gThpPEtNhKO2Ckca36q46jFlaN0+N&#10;0ahGxxYEoqZCPs9cIbRulct7KrEeGWUlS/TEg2OEALSz9NOO2SoINLTrbg7jbEgI2TeKUToHXvlT&#10;FCTai8JowyYilDNrlDUr9+S4EEpjbXK3CBx3yFUxBf/QKPUptljJerkmnfCEp1p1oFo8m9ckQklM&#10;JbgRrXwwFpatpXdeRyMqZpddeo7EOCRlZkgSCGaIAdKYOJlxAudUA264FO6HNDhtKwt4ZMFUVYRN&#10;cOAa8cstladyXSWy8epGCmrmgJNTd/snbAQGfCFNr9+hNcQAtKtvcM7UJyVJpMJYTJGVXqRlMnHm&#10;kFzpk6knjXK0eIhfqM38prkrZiYXxaZcN+zT54bSZo6DSCB+8cfRkgm0U1xb2K0GWUlCSayK1pth&#10;4UGKCn1qvTYfLHhDCkK2pBtsnS0tnUXKimQKKQf6MlY7UpkKSCmWn2fofExHLLQGRkrX94sMZA64&#10;CWumPNKXNSepwiTYEfpkBkf4q8clzZE0m91OIIvh6dsidmobpE+ouDsckJNoKm2oStsTh4gqz644&#10;7nDxI2RNvfyMwXrg5pZHDOUhqepyiTEsd1O7Mr0B2HXIopLmNN8KrRXriq1jTFDQ39sUrzxAoDXF&#10;KmDQ165MBU+0+EpHU9TlvJiURMiutHNBlZ3YgIVJLOHuGPjhGNlSut1E/Q5OqRwrLiITKOO5GVSC&#10;OSWy2zg9N8rumVqBVhtTJApdQ98laVyRsegJwiSE3tE9COrZI7sSW/rkbmlMFJAtsxwS9afRg4EF&#10;c3p26l0Ar44gUxQn1xi3I5Zds6RPBJ9zlZCKaaGCAc339sACChZNRp/dCgyYoLVodrh5OpxtmtBY&#10;9zjxUhr1JENQTjxJBV49RlX7W+SBCUQNTB+0MSAx4V31q3l2PfK6WmzaxP8AZORoptE28QjXiMtY&#10;lVIrt45EoUDZxE7jfIGK2u+px+GNJWGwiO5GNK2LOKlAMeFWvqEJ+0Pux4Vd9QiHQY0UWvFhGu4G&#10;Gk2qEAUHhgSk19IZZCB0GFAQhABrikrCvfG1bpkSWTQFMUUvoQKnG0rVFTtkgqcaXDxUt/NltoKN&#10;uAeBVeuVlgg4tOJNZCBkRFlaMijjiFEplgihbcRiVaZGSErmt2U9MrZ2h+LgdMbVqjY8SaXLGx98&#10;PEhGWlrIXDEUAy2MlJRtxd+iPg64oUUv+X95ucPCE0iI7hJjt1x4UEKd2GPTpkCaQEIrtGdskCz5&#10;phbyCQVxMWJ2Ur6Vh8K7DIHZjzS4xkmuNsguEZHXBbJdwA3wK0YwcbQ2IgOowquEIpWmNpcIh02x&#10;EqVVjjAyQNptN7VeK065O2BC+5NIiR1GC2JY+8zVJJP34eNmCpNct1rjxKi9IPIux75IlZJhNshp&#10;kC1pU79TkSWxRL0FcFpU+W+C2QRXNQijKiyppELx8fE4GJVI9OjA+KpOSALBVTTYR2P35MBCqtrE&#10;vQDJcKLXlIY/iIFflkuFFNrcQnYUrh4E0rhlA2IwcK0taeNOpyXCtNwyh/s74UEKsuyE+2QkgJQI&#10;mdtspDaiFs44xymP45MRtjavDNCTxQ5YI0pCy+J40HfBIseaVMvfKWxTZTjarQD4Yq4KxxtK9Iyd&#10;zkwtpxY1MW/YUybGRUprAH4hvkDaAh3sSN+uDiLK1J4WTJCa25ZpE6E5LjVVS7lrtU/RjYTsmNo8&#10;kgq2EFgVS4i5rt1GRLEIMQE7kZWdma0xHwxStFsx7YraJitadfwyQjaCaRaRhe2TpjbTzLH1640h&#10;CG7qasoJ98aZ0rW9x6hIpTJAIpFkArQ99sBYsbvhWVqdsrtKGIofY4bWlpHE7Yq2rdzikrd64Eqo&#10;ccad8CEMw8N8iyVYUorg7DIlJKnCfTlUjxycSzG4Tz6tHOeT1+jJkNRVo7CIdAD88AixJRC28a9h&#10;kuBFqoZU6kAYfDSpveQJuWrkuBNIeTWYR9gZLhpeFQfXJKfCBTDQXZS/TEr9zjYZBOdLufXTkeuC&#10;SZBG3SerCy+OVFgWM3EJUVrv3yu2YKgyOACdq4VtoMemKVaCtKHEFQWU+Xrpn5Rv1B2ywm2w7sgm&#10;tVuk4SdMx5BpkLWw6LZpuy8z/lZXwI4L5o1Bbwj4Qq/dkxjSMYDT6hBHsWH0ZIY2fAh5NWQbICcl&#10;wshBbZ6mZ5fTYUwkMuFNjuuVNZCSX1sFDMe/bKZBhG0tZSNiMDk0s9NfUq3bCxWyBZAT+1XbEIpX&#10;tYTAwd9z1GWRNsgWRQS1AOWsC3dJ6qUyshrKUy2zsaKpyrk2cQXx6ZXeU0p4YdyvFbmS3jcAr8Pc&#10;nEJGO1jzWp2jWuRlQXw6XQlhvEpGRTQCLCSMPiNMs3W1GQRRbyP9FckIkoBJbT0mHJKH3yfCUStZ&#10;OtEJGPC1sO1K6kYmpPyyY2TaRy3Jr8Vfnk7VCvKT1xtFtxysu4ONopvnvXrgtVOtTXAqqBU/jiqJ&#10;s5fSlBrsctiUjdN3+NajISCBshZkEqEeGQClJpY6HbFQ5BTfCq/iCK4oUyBXChsnthVqteuFDfED&#10;cYEgqitTcdQcQWXJkujzevGGOWWpKay2/qJxG5OQkhRttImkPxCgzHJZidpzbaLCn2iWODhY1aYx&#10;6dAv7O/vjwrw2i0CxjYADJAMgKU5L2OIda5KmVWgJ9Y4/ZGHZmIoQ6tI/SuPEz4Qtad23Yk5AzWl&#10;notMduuV8a8Qin9pC8cQWTdsndtUjbb2yPv0yJiwoqZsx2I+nI8C7qZslHVhh4F3VY4YYz8O5wiF&#10;J4VblXpkqSld5tIa5GRZxKEJqa+GQtmqdRjaouwk4kr49MsBYlEXgJXkPDDItd0lkimuUE22grVB&#10;PTAVLRhavLwyACIypCatp8l8qEEqyGow2yGTh5I7TmvYlHM8qdTiJMzliXa1q/pMiM3H1CB8hkjJ&#10;ljAKcWDW4QJCR8/HERa5QKteXqwKVH04eTERSqK1e+f1Jf7sHYeOUE8aznWwThYwo32Ay2IYBJtW&#10;1MkiCEcmboBhlKnIjGtyu03TBb/vH+KVup/41XKgL5tEpcSYTTLbJyPXLgEgWx2WaXVpTDCaKD8b&#10;eH+rlcpdzdfCn9rbJboIohQDDENRJPNQ1PU47OMivzyw7MoQtSsGluAJJBxQ9Bld2mZA2TH4UUu3&#10;QZIBpAQN1ILheCncjbBIthBDtPsEtF4p9o7k5WItRNoyeYWyE98t5M4i2OiOTWpivS2U/Ef5/wDJ&#10;yoz4tg2ymIjZlNtCqKEQUUdMnGLQgNa1ZbZOKbt0UDqTlhNNsIqWi6U0Nbq53mf/AIUfyrlA9W5Y&#10;ynxJy7rAvNuuXAMQGIalcTazc/UrcniN5GHYfy5Gcq2bj6QyCxsI7SNYYhRRkIxcbmhtc1ZNPhO+&#10;+XgU3wik2g6bJPL+kbwfG32FP7IzHJ4mvJOzTJwREvqNloCALYlrWpS6lcCwtSeTfaYfsrhlKm/6&#10;RbI9K06OyhWCIUA6+5/mymIcfnur6lfx2MRZjQAbnMgBtjG2N6JaPq9z+krkfu1JESn/AJOZTI8R&#10;XJIfSy+NQBU9BkoxYAdGL+YNTku5l0+0+2/Uj9lclM0G8ARFlONJ0yPT4Vij+n3P7WUxDjczaI1K&#10;/TT4Gkc0oMvAbYxtjmiWLajP+k7sbf7qU9h/PlMjZTkl0DLVAUF27ZOMWurYh5p1mSVxZWu8smwA&#10;7ZOR4W8ekWnOhaQml2whA+M7ufEnKI31aSb5o3Ur1NPgZ2NDTLwExFsS0CzbWbttTuf7tTSMH/iW&#10;VTlxFlM9AzVFA+JugyUQ1AMM816o99Mum2u7yGhp2GTkaDkAUGSaRpsenW6W0fYbnxOUxDQTa7W9&#10;RTTbZnY9Bl4DOItIfLHram7ajc7J0jXKjKyznPoGWJRVLt0GTAaatj9z5gE1wLO2+KR+v+SMMtnI&#10;EABZTq3hEahR/mcrAcY7qk88cQo52HXJgMhFK7O0hnna9VQK7L8sqMd2Eo0U3iAQVP0ZMBLFPMGi&#10;yahdRrIQyk1I8BlcyeSnIR0ZJa2ywosMYoqigGSiERCS+dNSaC39CEEk7GmW8Qi3R71HyhoxsLb1&#10;ZP72bcn2/ZzHG+7VKXEWR3E62cDTvtQZfEJAsvP9JhfzBqrXEgrFEa7+P7K5XkN7NszT0KGME+ww&#10;xDSwbzzq5uJVsoDUk0oPHLieENvIMj0HS1060SAD4qVb55ixaefNU8y6kum2Jp9txQZkxFNkAxLy&#10;TpvrzvqMg6VVPnlE5cRRKTPoiqAyN0XfLIhADzPXLptd1NYENVZqf7EZLIaDYdgzy1gSBEhj2VRQ&#10;DKYhpEWMfmBq4iQWaHoKtmZEU2x2UPJun/UrQzP9uY1PyzDMuIsbtPNT1IadZvOepFFzJhFIeeeX&#10;1bUNS9ZySqGp+eOSVbIt6BBMCxZvsjf6MgBbJ515k1l728ZY9+TcV+WZHIMeTKNLiFtbpH1NMx+b&#10;BBebdSFpGkK/a6nL4xUCkv8ALytdKbiUVBO2CUkXad3EEVvbvORTbbIx3Y8LHbO7e9m9FenfLjKk&#10;pvBYS8vgamQ4rY8RCAuL5YX4sasDTLAGVWilnkIpQgHG2LYuDCCpHXxwDdlzUC4l36H2xJRyXqo6&#10;HcYLVspGV60Iw0ikMYa7DvkWTmtQoqaHFCtDJ6YIFKHCoWFxxIpU174rSosYkXc0IwKSpcGJIBFB&#10;1woUCSjVU1GFlaobnkNkocaSBTlY964GSuktDXsMCLVGcSDl4ZJCrFcssfp1+GuRbF4mC0KGp74l&#10;bKJjkSZubbMvTIkJBbeYymgNMDMGkJLeRmVUk+zXrhpiZ2iHuoIpOEXQ++JQJd5TWyCyKW6k98qI&#10;TI9ycafZIE5ydOuNW0kkoGcRSSMwbildjh4SsbHJZHAJU5Bq/PItxkUXEqxxgnqOuDha9y4zQHlQ&#10;ip7d8mYMxBRCcwUVNj1OV1S0FRbNtlUbYQpIXPZtBV1OwG9cnTGMkNMjTfEwAp4ZEhmq2Mh9P0qC&#10;g298QxlEBCSRmMlj9muStQbXQd2VipOKZC1e1ty0qk/TiTbWg7p3llZEUkjphDLiAQ0UEqyA3Kdd&#10;t+2AlgZCSMhgVCSTxGCkxPRa7FOVDWg+/JhmaQktyrINq8SPnhK7Ln9K+deQ4EGvhgRYPIo23s2I&#10;eSQ0FaAdiv8AlZG2HEUFeRKAJFTiFNajJc2xZBqBl+GEN777Y8mwFfLJvRz8RyJJZtlmVdzUYLRa&#10;vawGZPc74ebXKamrKG7humSRzVkirGZH+AjwwIsjkik0uaOPnJIChoScBi1ymSsuliZRU+oo7Yo4&#10;b5pdJEkTlY1oh2A+eAltjBwP1eOjqeI2rkaZRIGzpNPJIePqd98kJNc5U66t3aRQHZQBRgD3xTdq&#10;ltWNmRmLR03rkwkElqR0MfGtV64sihLRpWJ+H4a4SWvjATAyiECqkBupwAWmx0X/AFoA0+0DsKYS&#10;EVfNcsJYN4jI22usmZhRdvEkYgtZpfP/AKOR6RBPTCn3rZRNb09QUJ3wMRK1W3KoDIRUnxxTw2iJ&#10;rp5IWIAoBvTCAtUt0oW8sXKQdRuDhRwKZv2aqMPgU0GAhmIgKV5Gy0fpXtgSCpx8SPiQMffAkxta&#10;twdn9PbpthpqNDZ1Rc/ARt1GGmQ25NiiD+83U/TgZVaPsSl4heVyD/DJNcgejU3owqTGC1NjXDSA&#10;K5qE8LTRqC4oNwuC6ZUsg+A8CdgcgW3oh76E27cmBoTkmoG1eRVA/d+GAs+SAvYxxEjinauEFHEv&#10;0+4RE4s1WxRueareTFh6NftUOEbJJAV4FMdKgjxBGRtHCCiVlUfvAKfLCEcNcnXV7LcKBUCncZZY&#10;DIBCzXFwV/eBfYjI81pC2noq59Vdz36jAUGPEi+UPMFPsV+Kg6YKUjalk91D66+nVoujDuMlwoFg&#10;Upao0dsytAx4E/gcRFbpQuLyFTQPyr7Y8LLiQ9ncvLLxp8Hicidk8Vo24iHIKF2BrXIpsBXNrLIp&#10;ZHFT44RJhI9y2yndEMLEBgdskgAKdvdhS3A0JJrTFkKX+kJBWlcgSkkIK/LOPRC0OGIYSmAFKC0l&#10;JBAFR7YmTUJWmUFhcAbIxr18MIKTMI1NFlXpRQetTkSLQJlbHonpNzMqA+2+GkAFFJaQj+8kZvli&#10;A2eor/SslP2Wb5nJo4CV/OAD91EB75Ar4QCk0aSEHhQjvkCU1Su7si8m2GEFIFrY2M4qjDEmkkUu&#10;lhaGJpmNeONojZS/TdQiv2Kbgg98Ts2ygmr2oaJhH9vqDkRu1RHexe01maG54XAIUmm+GTkGILLY&#10;WDdfskUyILRyYdrEUmk3fq1JXkCPlhkXIibDKrC7W4iWVD1yALTIUlHmyxoovIh1+0R45Yd2UJUr&#10;aDqX1uEKT8a7EZTfemQV/MGnfpG1LL/eINvcZbzYx2SLyxqPpObWU/KuUnYtkhbLWiS6jaCShDD8&#10;csG7TyYVBJJot8Yn2UmmVkU5IohmltOHAYdDkolxzFiXmTTm0+5F3D9ltxkpBsiU+0fUVvIVcH4h&#10;1ysFE4obzNpQu4PrUX94vXLJbrA9EJ5a1bkPq0p+MeOVDZsnFP7y0TUIGt36/snwOXc2i6Yfp10+&#10;kXZt5fs1p9OVEdW6uJmkTq60O6sMlEtFMN1qyfRbpbiH7Db4CG6BtlOm3y3USyKdzvjEsJCks80a&#10;T6y/XYB8a/aAyZFohsV2gan9Zj9N9nG1MqGzOQTLUtPTU4PTb7Y+ycs5tQNMd0m6fTZvqsvStMrI&#10;pyPqG7KlKSpxbdW6jJg245DFL+FtFu+af3bb4DGm6BsUyOxvVuUEiYgsJRpKfM+mtx+u243H2qZI&#10;hMZVsu0HVxdII3PxDKwaZSimGqacmpQFD/eL9k5bzawWM6TfSadP9WmrQHvlZFOQRbLo3SZOLbow&#10;3GSBtx5BiOp2UuiXQmi/umNfowENglbJdOv0ukDqd8YliY0l3mTR/WUXluKOv2gO+SKwLXl7V/XX&#10;0ZNnGQ5Mpx6pvqOnpqUBif7XY5ZdtI2Ytp9zLo9wbef7NaZWW++JmMbLKtDurDJxcc7MQ1rSX0uf&#10;6zB9gmuJi2xlbINF1VL2MN+0NiMjFEsdO1vR01GHmgpKu4OTMbYA0lGiau0EhtLnYjYE5WBTaRbJ&#10;JUiu4jDKAysMt5tJYdNFNoFzUVMZ6HIkORE2GUafqC3SB0Na9sRJhKNJbr+iCUfXLYUcdQMZIjKl&#10;LQtZEo9GbZxgtskLTm/sI9SiMcn2qfCclzagaYpa3M2jXBgmB4g0qciQ3/Uy6CZJ0rsyt1wAuORT&#10;GNZ0eTT5Prdp9g9R4YTs2Rkmei6yt2nFtnGR5LKKL1XS49TjodpF3BydW1g0kemalLYy/Vbmop0J&#10;yDeRxBkxEV1GY33RsnzaCCGJX9hNok4lj3iPfAQ3xkCyHTNSW6QMDQ+GC2qUVHWNEW+/0iH4Zl8O&#10;+EoEuFC6ZqjRN9XuNiPHIBtlHi3TqaKK6j9OQAg9Dlg3aRsxedZ9Dn7mI98abgRJkVhqCXShlO+R&#10;BpqlGku1rQvWJurXaQbkDJeaYyrmh9I1o19CfZhgbDEFPJoIb6P05hVT0OG7aapi80M+gz7VaI9D&#10;gIboyB2ZHp2pJdoGU7nriGuUKQOtaELitxbbSDsMFIjLhKE0nWzGfq9zsw23xbpREmQTW8V9EY5R&#10;yU98N24xNMUvrSfy7MGBrG3TEi20GxuyW01WORA0a1Yjvhi18IG5Qd9o6X031pjxf2yRFtUp9yIi&#10;smUdanxOIixEz1XtDIvSmWcKeK+aHm+sAV45MBsEglssj1PMHJ2i0JMS3U42ttRg5G1c7HfG1pW0&#10;0Frhdtq4CWqcmVvSgGAM48lOX7J+WWBKSTkAk4WajQZApcRiq2mKtFd64q2N8UL4TxkVj0B3wFjI&#10;MijPIVGIa4rZlLimWBna5AAgDYEc1CW257qcWQKi1o/fIFHEpOvD7QrgpIkEFKg+/AytRpviyboR&#10;8WDiQZUnGnOTCK9cILSDapJc8dhloDZSj9cOCgmmxdnBS0qw3Ac0740wMXXUBkXbrkgqVTQMDSmA&#10;p4qUuFOxyssrtVQhtj+ONsDJVSEkfCN/HG0GaZWqMqAPucKg2veCN/tUyS0h306M/ZJGCl3dHZrG&#10;a1JwUxIJV3NOuNM4hLZZPiwkNiHLGtT45UVkm1r9kZIOMFWS4WIVbplwDbVqX1uCTqQfnkuFHCsa&#10;3t5uwOR4WJgptpMTfZqDlZiiipHQlJqSceFiQVRNGhXrU4aRwls6VD2FDg4U8JWDTQrclIwcLIgl&#10;BsvC7IPfHhpulGwq6gKipyyC80raSnTJlK1Z2PQ0wcSbVBNIP2jjxJtf9ZkVa8jh4mIKouoSrvXG&#10;0qv6VlHYUxsIVbfVGdwjd8TTElNSdtsiGI3Su+cFstZhLy3E1HjlRLJMre4Eg4P1yHEwOzptO5fF&#10;HkrTaDktmXqDkSjiUaUyNMua8HAUkWmkbetHQ9snEtQQEkZUkHJlsCEmQ9sgWSwAr065G2FrqMcF&#10;raOsLkhvTfcHviwOyPks1Y12GStBJdHYovviQwoldO3prxGSAbYikskk75IsqWpKQ2QKkpuj1QMc&#10;AYjdDSamsbcT0y3hZEL5n5pyHcYhiEpdxU065Is19tcGNvpyu2spvDSvId8bY2iCckEoSW+9MlfD&#10;LKZcNrPr6nfBSeFr9IJjS8LhqEfRjTHhY8K763Ef2h9ODhXhcbiM9xjwo4WxMg6HHhRTbMCK9cjS&#10;YlJdRjNdslbZaVN1pixKwnG0LSAcFqnWiS/u+B7ZFqtW1KAMtRlsW0Bj85HTJljSYaFPTlET06ZS&#10;SwOz/9GP8xltJRVl8bjwyyISNmRRPsK4lid1txdQoKseR8MrpACgmqMxogoK5KrbOFNom5CpyBi1&#10;kBuSONh8dBlZgx4UulsLZzs1D7YOEhREhY2kwn7Db48JU8S1dGUGrtt7YiJSCqT3EWnpxjHxEbZZ&#10;yZc0okuGkPJjUnBaQFnqUxZWrW6PM1FH04QlNlWCwXnL8TnJAMSbUH15qnjsMJAUBDSa1JXY48IU&#10;hT/S7t1OGgtNrqrdzkxEJpGRXgkU06nK5CmBFJLfFkNWJJOVksQUA8+G2SGaQ9sNqtDHvkwhMLEE&#10;1r0wsSW5Zi8nprtTFlEI5W9MbnCWEklvrn1XNOmVJCjDEZG45IBkyG3C28YGWIkUr1G89RuI6ZUS&#10;xCWsa5Fm1TCrgK4QqdaVaqKO3fJ3syKYztzFB4ZXTWSljaYD1alcHCi1JtH5ftY0tladGJ/aw0tu&#10;/Q7D9oYraxtGkO4YYFtoaPKDucaW1W30luYL9BlgC8SaUCjbJMSlepTcm49sgSyCA4V6DHjZtd/f&#10;Jcao2wMjSAb8cN2pR013FDsdzkeFhVoU6lET9gY8LKnJfwk7oKfLDwLwo+CSNxVABjw0xIpDag5G&#10;w6YCUBAVAwAs18MpVstBZJqU9Rd++QIaiaQz2XgQMiAm0Rbw+iKHfLCpko3cZO/XKioQfo03IyLN&#10;riF7ZJi2BXAVpsxiuBk16XgMKu9Ne+G0LfSGEFQr20Z5AA5YCm00Xpgaygr+7aJuKbbb4QVQZ1CU&#10;98lYZUuiu5XcKD1wswE3UEDfrkCGooC4umVqLgBZBSF6575PiTTRvpPHfG0UEbZyPIpZ9/fIyLIh&#10;fcErG0nYZSxKRkFjXtgtKxxvSuG1DuIA3wK1xJxVo0U1xVtpC3XDauEZY0HU5OKhkNnH6Uap3GWc&#10;0WvuZfTQkdTlZKEmkmkbdmJOETpmFNZnG9ThE1Xx30id64SbZBNbZjJHzf6crIazspS3ltGaBeRx&#10;4E0oHU4+0WHhWlSLUEJ+yFwiK8KOjdX38cJFMSl12DzplRLIIfbvhBZBfC3FgcstSm/bfIkNZQzy&#10;wDsThpatelzEoou2SpabfhL065WQtUpG1oag1yNJtabc4E2tNvTCFW8DirYBHUYrS7qN8Vb9Ll1x&#10;VVWGuwGEMrR8Y4ChybAts+xr0yJQxyeQFjTAlSXYb5MJTTTQOJYd8sWRRdyQEOQLWClEm++VM0Ox&#10;wWyWdxkSyCMKrQZElK9z6S8snEKSpi+bLgxLf16Q9x9AyVrTYuWbqcFoWNISd/148Srefjg4kOaY&#10;gYeJWvWPfBxJTjTa+kD/AJ75NZIqduCVbpgLUFKGeJ/sUGDhZkKF/ESeQrkCaQFKzt2EokIoBiJM&#10;yi7leQxLAIEhRvldM1rKvWmNKsCjthVpl8cFJRNtaB926ZIBiSiJLyKHZdyMtpUIdRlY7AAY7JVU&#10;v6fbX7sNWtBFrGsi1OV8LAqEht4j8Q39sPDahab6Doq4iDMBx1HwAGToKQ2upU+0MOzEBGo/qLy8&#10;ciQg7Iea44/ZArkE0g2u5a9cIIZL1uGPQ75K1ATC25MlX642iSX3MrMzU6ZXahDhu5xBZ2irJiZP&#10;bLAUEJqo2wlqKR3lswYmla5SUhDC1kb9k4pVl0qaQVNBjaFq6aQacgcHEmlddNhAqxJOKVyWsB3F&#10;KDxxpWmAQ/CoI+WNIpL7lXc7Lt3yBZ0hGFGBPUHENkRSfwSkRlwOgzJBaZc0ukvZ2NakD2w8YULV&#10;mmO/I0x42VrTybckn6cj4iFnpknvgORNuZSvXI8TFwDMcHEtLhQHEFKcaC5aV17GmXWytkartkCw&#10;SHUoAjso775WVCWyPyAFOm2KaVBwIAA+LvitI1okVAaivgMiyATTy2A1yxPYZNt6MvjAIyBa0rvJ&#10;ZAxWpwcbMINmb+bDxtlLevXrkeNDidsFqvgl9KRX8MkCyDKI3BAOEhpKF1OP1I6Drlcg1FKfqjA1&#10;PXxygtpktFg71IUsckCgzaXRbj7TUUDfrh3YCZVI9Plcg+qKeIwiTbxG+SZQslonCvI+Jy201bYv&#10;g2wBJwWkwXNcSsKItPc5C2NALVhkYfG1PYY81JX/AFCN933+eR8NhZQt6yQDgFw8ISBaAXUpTsNh&#10;lsQA2FZLfuQVr9OSW0BKQ/U1OR4kFV0O6b1zC260qMtBtJNhOZGqKYKaSGLa3EFatPpyJDAMcuVW&#10;lR174hKEKHqMKtKMKtnc4q5ELHFV3GmKG1BByYSnFlcepEVO5G2SKndyvRyD9k5QWXRA3UPVu2AF&#10;rQeSDJcgHXChpiPpyQQ2sh6UxpDlUsd8bSi4bJ5RQUA98FqjY9FJpybrgVPLK0W2QRr08cmFTaBR&#10;QYCyRvIRipyumaItm9ROfjgTVNPcSJtTHiDIUUNLcSN74OMMtkM3Nt8gZsrU/RJ65XxLxBfHBTAS&#10;iRVI7NpDShwbtfiWm9vbpapVqV75dGLHmhLnVGBpGNsuFBsEUK19K29ciZBnS36zKerHBxrSkzsw&#10;rU4+IlpZ2U7E48S0ndixeMM2G7apIW8Xk7UymbGOyHWHK2y1VYtqYWNou3tiDyPTJRRaLCilD0y2&#10;mJFqDWaE1ByBgx4S0bUgdsjwppb9Ur4Y8KSSuFpGN33xEGNEtPMIxxiFMnQDMRSm+tYrreUVOVFf&#10;D6j0oqHSzbgeiTx/HBwkMjmPVL9Vubm3uEPBjCDVjSuRl5tkMsTzTu01WOagYcfbJiizlDuUdX1X&#10;iRFGKs2yjCdljBqw036t+8m3lbcnw/ycoEb3LRI2UfJKluhZuvbLgGQixy4nm1Wcwwk8R9pvDISl&#10;3NxPCE7sbGO2QRRDbufH/WwRi43PdbqOox2kZAPzy6qbYxSXT7N9Tk+tXApEp+BT+1/lNlBPEmcu&#10;gZIqqoqdlGWRDWAx/W9ZZmFvbjlI2wUZORpviKR+mWbQJWX4pT9o+GUg21SnxI6aZbVKt9rLKYxi&#10;g0vEuSY0+InqfDIyZzhSOtLZYlEcYAAyMY00AK08hCFY8s5NvJKNN00yzG9uhVuiKeg/yso3luVl&#10;Pi2T5QEHJumXAIY5rmpyyyC1thWZ9hT9kfzNglKm4Dh3KY6TpaafFwG7tuzeJyqMWky4kRf3SWUR&#10;JO9K5eBTKMbYlY2z65c/W56/V0PwD+c/zZXOVs5yA2ZZFEqip2AwxDQAxvzJrZWlvBvI+yge+Wk8&#10;LeBW6K8v6KNPj5yHlM+7t/xrmPzaZG908kmW2TkeuXAMgLYe7P5jvPQWv1aM1c/zH+XITPQNspCI&#10;ZpbW6xqI4wFVRQYIhx0s8ya0thDxTdjsoHc5dyb4QQ/lzR2tka7uN55tz7D+XKL4t2ucuLknzFYE&#10;9RvoyyIYgWw6Rn8xX/pD/eaI1Y9mI/ZwTPRvMuHZlttbqoCqKAbDIxDjgJd5i1mOwgJJ6bD3OXDZ&#10;uhFJ/KWks5bUrreWT7IP7K5jk8TCcuI0GXrRAZG6DLQF57MH1m4l1+9Fhb7xrvIfDGcq2bD6Qy+x&#10;tFt40gjFFUUGVRDSgvMusJpts2+/T5nMgCm2EUl8o6U55alcissp+GvZcxyeI2wnK9mXgiFTI3QZ&#10;bEMQHn2sXMnmHUVsYt4waufbDM1s2TlwhnFlaR28awRCiqKDK4hqiKS3zbrK6balEPxEUy8NsR1S&#10;3yVpJiia+nH72Y1HsuY18RYSlbLWdYIzK3bplwC1bApdTuNd1IWUBpCDVz7DDM05XEIhnMEIQCNN&#10;gNsrDjEpfrmvQaYPjO46D3y2m2EWtH5zp9bl+1JuAewyq73YzI5BNuQiXk3fJgMALSi6aDUpRAoD&#10;BTVjkJhE8W26awxgfCOgxAYAUl3mS3a6tWRWC+A8cMjTKyOSh5e0sadaiMj4m3Y5VENYuXNM7+4N&#10;rbM6irkbAZeNm0UwPy1pz6hqLXtxusZJFf5spnLiNJlPuegRAE8j0G5y2IQ8584am2qXy2kO9TxG&#10;WSNBt5Bmul2aWNslun7IFfnmLCLUhPNurjTrP0lNHf8AVmZEM497HPJNlzL6g46miZizPEWBNsxa&#10;dbaJrhzQIMtgEh5dO767qQU7gtU/LJZDQTIs8gjCBYk2A2GUxDEBiPnrVecn1ZDsgpT3zMGyS35Z&#10;tPqlqCR8T7nMU7liNkw1u/8AqNkxU/G+30Zkwim2FaJbfXLz1G+ym/05GZapM4t6Rr6jn4V3yMQk&#10;MF124k1G4Z+oJplkjQZMo0SD0rZI+4HbKLtiN+al5wvhBAtqp6jk2ZERTIpf5St6RtcMN2NBlUjb&#10;AsmlkFlaSXDdaUXJRCxiwWwDX98E6gGrZORrZkdmc21v6jCvQfqGVAtdWxLX9S9S7ZIztXiMv5M6&#10;T6ysk9JRSppvlPFamuijrzx6cEVR8TCpyyItFITSla9VpGNATscTKmVI6eyMEJnZthgErYi0tt7r&#10;61IY4wCQK5M7J5ItLOVtgpyFsONCvIqHjXcZJkrCYkUAofljaCVEFo688N2oNt+oHWlBTAldwA6b&#10;Yq2ArbFtsNKtFPs1qMDJExKnA5LmwJaahFBgZgrUQhq1OBTJc05U7ZIBHEqJdUFe9OuAhlakkfqv&#10;yPQZEhhaOYoTVlU1wNg3V7W4SEnsD3yNNsSjpNZltqQoSVcfdk4qSEKb3frVfxxJQjbaYUDDYHoM&#10;rJSEQrySnrtgtsCpNBEVqdmPfBbAo61BRKdQRlbVIrJOh4k1yxYxIUVjknosjUFRtjbKR7l16eR4&#10;QilMJCgIZq27/WD0HUYGsyXMwlaoFQd6ZIlPDanJFQbdcrLdGkZppKO1R8NKjCCGMgpQ3BgJelVJ&#10;rk0cAKHnBupeYqVLVNMjIqRQVbq1eWikFUHiOuN0xiQ6Oz9IkgA1BGAStjMqC26hgjJRvb/iWSa5&#10;gI+a0jJCstQN+WGmIi3NeIIxHGnIgUyVN4hXNJprl5SIZAFJ7ZEhsABR1hpVI2YUAFetMqoljxUl&#10;ht4mfnVi43pTLSEWVdSs4pxIB8RQ5Gmy7UJ4RyWNJGBPTfYYQWJsIqW3khWsjI9B2wsQT3IZZpVH&#10;JySjdvDCyM+9MrczSoDsE8CcQUE3yVLm6jmYclCldtu+Ei1EQtji5uCB0O4yhJFKt1EhiKlWPJhk&#10;6agEOxuK8E/u/fJAJMgttrX1I3kcjiWpiQm75NMkUKlSRgAKQEE0CSbQ70265O0Eoqxs5IxyO1O3&#10;XIHdANo2FFvDxJoKfTtkhsgrPSS2egoT44sowUblJWP7vbltiyMqRsIMUQR2WvtiGIQUmzGgqRiW&#10;RWH1bogMx+nGwEEIw2ssY+I/DkbRGV81gjY8lKtxPQjphCSVG3t2iXhUEYSUbuuowEonXEFkLbgd&#10;ioE269q4LZVa+aaJF23OIixFhZFdBbYhBQn8MaYiO6DhdhKC21QRkizBRgtBMKkbjIEpJpdKBGOJ&#10;B9qYxVBSaskY4k133By3my2VrbVVl+GJSfoyNUg0jB+4YTkAnwOBjd7Kct8l03GQBSOg7YSEiICj&#10;V0aqiq+ByIPepjaK9RZ1JCKadQcWBglt0kbElFAY9wMSmgi9PJ5LO4BZQQcLjmi59Q+tT8WIG1K9&#10;smRTdyVJFS3X42qT4ZCmcbPNRHxjkOwwEtpU/SEoo3fxOAFpMgpSwG3cRjoe46YkqJDksSgcqjhS&#10;d6eOTBWUVSa1kanFSpPUjHjY3Sy40uYLxYGRcILAnvUjapbAM8bBu2AlRuiLS09aPkKLXx65C2Yj&#10;SvHHIqem5DKD1742y5q8bmMluqnwxtjw2hLiNXJNKA5K08Kvp5t7RSnpli3Wu+Ditr8LvRX1pYx8&#10;EQAxZjGApvcyykFI123rTHiAUiKq0s79QBXttlfEjhHOlWCK5PQ0J98FsRIKFzIYG4TNQ++T4nIG&#10;/JGQ2gajVrXvkTNqlaE1u6Gl0JFQRscIttgAVXSbmG+hEyjfvkbROKvrKOtoZLcfGvUZMBEdkB5e&#10;1L6ypil+2uVEspxvdOL22+t2rwjZqVByyJYjZiuh3rWlybSU1rXc+OQnJuIsMwTi4KturChxBcch&#10;g+oK+jX9VBC1/DGTkROzMbS4EqiRe++RjK2khjHnDTmjcXUX2H3PscsIbIFMPLmo/WoeB+2vXKAV&#10;mOqM1/ThqNoSBWROnyy3m1xNMe8s6gYJTaydD0yvk3S3DMHiW6iaB91cfjlsS47BYzJol8VbZeVD&#10;kJByALDN7eYOA67qcYyaapiPmbTjp9ytzDsjGopjINkZWyHR78XkCuDvTfIRLGQpDeadL+uQfWkH&#10;xxjenfLjusSg/LGqeov1aQ/EOmU1RZSiOif3dol/btA/Uio+eXDdr5MM0+5fSLwwy7AmlMpls5HM&#10;UzeGRWFeqsN8lEuOQw3X7BtIuxcw/YY1BxMW7GWT6ZfrdwiQddsjEtcoUUF5n0r63F9agFZF+175&#10;bILHbZR8u35dPQk+0vjlN1symLTm9so9RgMEnXsctBtqBpjGnSvpNybeT7NcrLkEcQZbDIrr4qw3&#10;GWAtBFMV1i2bSbr14x+7ORMW+HqT/T79bqMOp3whrlCil/mfTTNH9cgHxr1pkiLWBpR8vav6yejI&#10;fiGVckzHVOr+wTUoDC/2uqnLbtrEqYlp93JpNybeb7NaZUR1b9pBmUMiypQ7q2TBtoIYhrOnPpFy&#10;LiH+7Y4DFthK2QaTqCXcYdTUjAJMJCkN5i0cXkf1mEUlXrTvlhFrGVILy9q5p9Xn2YZV1bJC2RXF&#10;rHfRGGQVr0OTq3HpiELTaHd+jIPgJ2yJ2ci+IMxtZFkUP1DZKJaDsxnzBo7WMn1202WtSBhIbIm0&#10;60bVEvIgw+0BuMiCicaW69oyajGZEH71e/jlnNjGVJRoGrNA31O52I2BOVAU2mN8mTSRx3MZil3U&#10;5aDbSwm7t59CueafYrt8sgQ5AIIZXpuppeJyQ4QWucKQXmDRVuE+t24pKu5A74yje7GGxQmha1zP&#10;oTbOMjdN0xae3tnHqEJhk79Dk+bSDTEI2n0O54SfYJyBbwbZdaXizoHXcHrhBaZRpINe0VoT9dtO&#10;lasB2wkMoy6IvRNYW6HB9nGQ5LKPcj9T02PVISjbSDocmd2F0xrT76XSp/q1x07VyBDdVsujeOdN&#10;90YYQbcchims6TJpcv1q2rwwEUzjJOdI1ZLtBU0fEFlKPVV1bSU1GPku0q9Dkju1iVJXpd/Jauba&#10;52I7nIXTcfUyBkjuYzHIAyNkwbaKpi97aS6LP6iVMR+7EhtibTzTdSS7QMp3wAolGlHWdGF4PXt9&#10;pl3p45Kr3WMqS/StaaN/q11sQe+RZmN8k/mgivIjHIKqR1yXNp5MUube40Kbku8JPXIkNwNsk07U&#10;Y7lQynfEFhKNIPW9DF3/AKRbUWRdyB3w01xlSB0jWGRvq9z8LjbItxFshdIruP05ByU/hkgbaqpi&#10;t3YXGhzepFVoSeuJbBK+bIdJv1vlqh+IdRgBa5BD+Y9JgkhNxHRZ18O+T4bZQsIPQtTuhB6br8XY&#10;nI1TWckb3TCe1N9T6xvTpl3NjPJewVrazER+EbYOFxxFHcANzkgG2kNcXQi6jLBFmIoddVjP2qjJ&#10;cKeFEpcJJ9kg4KY8LTRI/UA5GkcKk+mxSdQMFMDBSOjQkbbfLHhQAQovodfstX540myF9lpjQS82&#10;3wU1ncppKu+SAcgIW7fitMmEhKJVqfniUrONOorkE20VxS1xONq0RhVw2+eKuAr1wFBZBZgiNQfD&#10;ENMVZjTJs0vuJjU+GSbFtvcEOAeh8crJQQmQwsGnKAfFTDSOFCu1sTvSuPCnga+qwyfZyPCx4SFo&#10;0yMbmpwEMSCVVlES7DCIsoRpLpHq2TLcpc/HK1cJCMVRdkhc899si1GaOeZU3OWBmI2ptdRHqMNI&#10;4Fvqwt2yNMeBcBCOgwUjw1ReJ6Y0vC5iQNsLMBBTTEGvfJW2UhnvJOxBxtapYL5x1xtURDqAbZt8&#10;iikV6Ucw5DI2wKk2np9ommRpibKLhUKoA3GEBAFIbUByjpl0S2hjk6FTXpllsbRuhTH1ChJOUyk1&#10;zLIGrQkYjdkEA1+8ZocspnSk2qOehx2ZUsGpyd6HAVoK8eohiA3jkLRso3Sg3CuO+AlMuS++3QZK&#10;DWEnk64lksVab9MrKttyUbYLVoTSFQGGwwqKC+N6imKSsckGmFbX2rVlUHrXAWqZoMoQfDT2yUSx&#10;ild/GQ1RlzfaXEePXKZJC9HKUIysqU8tJfUjDHrhDSC3Ncxrs2XCLLhtDMkE/wBnY5EheFSGmtXr&#10;tkSGJkUbbWwiHWuRAYgErLm2Liq5aG0GkvexlY0pkZIlNUj0h6VkbK6aeIoj9Fx074iK7rksY4jX&#10;vkqZCJKye647DLAG8RpCpPIXBr3xJRI7I66jbjt3xBYxNpWUI2ocSWVtw27u1e1crLTKVppKRFFT&#10;wGSiGyDH5zyJOXFmm1g3qxBT2FMpBab3pAzxFSa7ZaS2KXE123yk7IJATq0JWMF8Aao7ouoIqMsD&#10;NLL+H9sZcEoFHplZTanNMFYeGBJKjLKDt2yQKEPyI275LiVdE8leu2JLEIg3FFIDb4AUo7RpzLGQ&#10;xqRkZMLX6klFrTEbtwKQSjJMVKmQJUt9RTAhE6bJ6U1D0bAS1yT26TnHt88nApiWLXPwsQfHLiGS&#10;y3uPRlVx45UWsv8A/9KLxgyHiOuZASnlnAIQC3XJItFS3PppXIksbS9nLnk2VM1Wz3cZYGwFPJrk&#10;QJgJaiUoub6SQ9dsHEyQZkINamvzwgsgUXa6g0fXfLNik7phDeiXfISFNZjSVajyaQlu3TKCwiUG&#10;XCnfJNiIt7dpj7YQLW05tylstFpXucnTG7S3U+TnkDUZWSx4koeUjrizBUmn8cKLWGWnfJJteLgD&#10;fJWlG2NwS23TCeSmlLU5SzAk7ZUQ1BK3fAyWBt8lSVWI1NPHJgITID0Yq96YTs181OyjJJkPfENl&#10;0FW9LstF6nAWtKRbyjqK5EJRthbsGLsMsDO0VezcI6DqciS180lJJ69cqu2bWFLjTFCraQmVwMmA&#10;m2QRoIl2GSYkoGbUuDcV3wgI5qY1Q9xk9k8K4aqD2xoJ4XHUidgBXBsilo1Bifi6YaCeFFx3sdKk&#10;75HhWqaa/hGPCxIV0bmK+ODkghqeT00JPfIlQk7/ALw1pU5WzVY7OSTcCnzxpCLi05F3fc/hkqTb&#10;VzcpAOMVK5K6Y80pdixLHqchbNaR374bVumSBW0dp83FqHLEkWiryIuOS75TINYQP1SRjsCMiytF&#10;2+nkUZ8tijiRM5Ma/Dt743TGrS8ySHcmpw8TMbNrOw75LiWkRHchvhfIkWilY26sMrpeSz6oPpwU&#10;tqUluw6dMU2pGJh44rbYBAoRirXEnqMFq4QnsCcKou2hK1LdTloUlFdt8DWk+ouGkp3GQJZAIOlc&#10;IZI7TYayFvAZaFtNJW9NSTkSWtJHapJPXK7bAsqBhtQ5fib54QyCe28YjjAGEseq+SISpwbp1OQp&#10;BUG06I9K48KFv6Lh7g1x4VtsabCO2HhRbmsYB1GPCloafB2XbBSqgtIR0UVx4UrxaovxADJUheu2&#10;+TQhb9qjhlRSEv8ARHXIUzXrbF9lGNKi4dOCir75MBiStvbkIojQUGSJpA3Ss7nfI2zaoAScbVtS&#10;BkwVRtjccPhbvlnNJFo2eATfEOuVSDXyUBpzE1OwyFMrRMdmiGu5OWAItWlX4cSxSuReJyFs1Ote&#10;1MIkq9DTfvkrtKPtnLipxQQryssYq2HgYIc38I98eFIC367DXpjwMqXieFulB88jwLTbSwL13Ptj&#10;wrSrHwfcCmCkEU1M7jZMPJFr4QQvxGpySSo303pxHxOwyJQUioa98glvgT2O2TBSm2lrWGp23OWK&#10;URdCqUHU5CTBLmt5G6LtlTNSa1ZAWbAqnHFy+WBkiWpQZBkN1K6NEA8cmGJQdcna04Vw2pVlBw2x&#10;byKWuNMULXocUtDwyQSGRWkYSMKPnlgYydek8AF3qaZGTAKEVotv+8lO/wCGMbbLWvqiKaAV+eSI&#10;QIrRrKnZhiIhlwqw1COT7WEhjwN+nFNuGGVmKGjZV6HbIEJtatizYKW2/Tih3cg+2TEVUJ7syfCu&#10;y+2G6WkNUe5yNpLqb7YEqqRV65IFU2iH7untkiwKWzwMD8QyBKQUMQe2RtkuWBm2xtCJismJqemE&#10;KSmSFIlpUAZdzYHdScW7d8rMWQUfRirsSciQlVht467ZIRQSiuFBk2NodrIN4ZUQlTOnIetcHCtq&#10;8NtHF0G+WgUjiV1wq5lUbnI0hQa6iT9oVyXCyAKmdQiI+0TjwKUKZ4gxdd/HIUzQc1+BtTAhRa9k&#10;I2AGFVFriTxwFVNpz4muVlkF80BI5HeuRBTae6SgmhAP05cSiQS94TG7L70yFsQvjC8CO+BJUmjN&#10;dhkVtWhtyCD3OFLZtKtSu5xVpoRGpUjcYoWxpQUUA161yQCEy8vqA77iuWAMmRRpUYyYJDrURjkJ&#10;6humV2qTEAfPEFmAikCiNv5j3wodyr0yLJNdEkEE4Y9G2yYbRyZlC/IUGQLAhC6jFQqw75TJgNkr&#10;eidcjbeFi8iarv8ALHiSSBzRSWkj9FONtZmAqrpUzbEUHvkwSgZN03iZYlCMwJGWpItt542FGP44&#10;CvAShhLAh+CrHKTQXw+9v61OfsqcAkn0hRdLqbZvhGAyKmcQ700hFJGPyyIssrJa+sW67gV+eWiK&#10;KLR1IL9gD7ssEQjhUZL12O5xUClBrtkYGppXpkgzG7I4XDqCOhxIaSEFqsJNHGVSDXyKUTEq3Edc&#10;YlvWsFC0K0PjhtaS+5ZaVHU5HqoCEtrv6tMJR22OZEd1sMgW8WVeSmuWcLVPZA3yLMpByJDWWJ6h&#10;EYnKHK6pI3QIqBTxySSF8RAHxDbxxQpMKnFK8rwAp19sVXmq7kYq07jthVUtrn0nBHTvkwU0mtxF&#10;yXkMrkoUWo8THwyCClXElthU5IKiYdPuH340ySLRP6JaU1YccCFYabFDuaknwwoV47eEbsOOCkgO&#10;F5BD9nfLBBlSouqRDoprk+EJEVOTVZHFF+EHDsoCc6DeGUGJzVh0+WQluyMWRrGsgo2USCFb1lh+&#10;HwwUyDjcRP8AaGRIXgteLOJ9xXfI8DDhpv8AR8fvkeBd2jYxDcscIxrRK5IYB0oTkvDSYohaDpku&#10;FQKS69d3YqOgwGVNgQBjJ65VxM1hQ9BTBatiOVtgRTBabVks5G+yKnI82oyRcOlDrMR8ssEGIJRy&#10;BVHFegy4RpSpS2wfdeuRMWNKSWZB32yvhTaqTFbj3y0RURUHu5H+yKDDybQFB5pO7Y8SaUmlfsxw&#10;8SV0UkxNa7e+R40bI2O5oQr9cNopEOAw+WBhyQcrLXKyzUkQSOB45EBKYs3Abb0y6mtCTTMwpTIG&#10;kcMTzQn1Y1qFygs4zEUo1LSr97kXUG4XoDjumOqo7hNLXUp4qCYGveuIl3t1xml+paqJ7lbUNx5E&#10;1PgMmSyjFPLSOKCIR21D/HICDRKJ6uvNRWzi+MjlTf2ywBnEJHZ276xL689Rbg1A/nOVSlaZzA2D&#10;J40UDwUZKMWkBJdd1sRj0ot2OyjxOWcnIjGt1uiaSbetzcUM7718B/LlHNonK07eVLZObfRlsQoF&#10;sT1S/n1GYWlt9tvtN/KuMpU3H0C2RaZYLZxCFdz3PicrAaCTLmr31+lnGakA9zloDZCFoTS7x78c&#10;wCIR0P8ANkSbZzoJ1GABU9BgAaaWTTI6nkaDCU0UHp2mLbs07byOep7DKRDqw3PNMiREvLvlwCaY&#10;nexy61d/V91hXdz4/wCTkJTvYNpmIjZkFvbJEojjFFUUAxhFqpLfMGsJYxH2/E5dTbGKVeXNJeRv&#10;0ndj949Sg/lGY8jxFhKd8mUqREvqPlkYoAYhr+qzX84sbTeRzQ/5IyyUqcj6WS6PpcemwLBEN/2j&#10;4tlADjnfdF6jfpYQlmNNq5eAzjG2MaHZvrNwdSuh+6Q/u1P/ABPKZGymcv4WYxqOrbAZIBqpivmT&#10;VZLmVdPta+o+237IyZPC5ERQtONI0tNOgW3Qb/tHxOURFtBNm0Ze3K2kZqaHqcvAZRjbA7dH8zaj&#10;8X+80Jqff/JyvIejZOXCKZ7BEBRVFABTBENCRebdcFnF6EW8jbKBl3JvgOq7yxo/6Pt+T7zSfE5/&#10;41zHG7TI2U9mmW1iMjbUGXiLICywKNT5m1KhqbaE1PgT/LleSXRsmeEM7giCqFAoB0GCMWhj/nLX&#10;PqkPoxH4zsB88u5N0I9WvKWifo+D1ph/pEu7V7A/s5j/AFG2qR4iyOWZbWIyttQZfEJAt50A/mbV&#10;Qp3gjNWP/GuQyS/hZzNCnodtCFoiigG2RiGmIY35310WkJgjPxNttmQNnIjtu15L0b6jaevIP302&#10;5r4Zi8zbQZcTJp51soGnfag2y6ISBbza2jbzLq9X3gjNW+j9nBkPRslKnpMEY2VRQDYZGIagxXzt&#10;5ha2K21tu522y7k3x9O6ZeWrBrK0X1f71/ic+5ygG92qUzNNb68SxtzLIaVy0RZRjbGtL1dtbumA&#10;/uIup8Tgn3NsgIhksRHXsMADj0l2o63DACpILnYA5MhtGO+btPgS2j2ABbc0ykRpo4ADsjZWBjMd&#10;achvlwbN2LabosS6g9yp5omwJ8cx5blrIN7snicV5HoN8tiGTz3zgLm/vQjKwVyFX5ZOU6CnIIst&#10;0+BLKBLeMUAFPpzGgEA2k/nnVxa2wtEO7btmbEUzukm8m2R9NryX7T7LmNM2WBNspmuVs7d7h+wI&#10;Hzy2EWQeZoTql8Ad6mp+WWTLCRpnVtFyIQDYbfRlIYxLE/N+oiSYxr9lNsyeSTsifL1r9Tteb/ac&#10;1Pyyjmxhuo6xrDCJokFFPU5cNm/mlumJ9amA7JucombYSlXJm9lEq/EfsqKnEBgBbBtfuTqF6QP2&#10;jxGXk0EFlul2ghhSEdh+OULEbIXzne+lElqvzOZERTIlLPKNnRHuHG7mgyiRssebKZ5xZ2kk/Q04&#10;jJRDIbMB0yA31+A24G9cnMsT3PQLSIFwB0GVDdI7mEear43V2wU1APFcyOQSSyTSrUW1uiU7An5n&#10;MbmoCl5uufq1vHb9C3xHLoBPJLfKMAZXuW6k0GRkWFslmYWtrLcnsCBjEWjhYXpRN5eKnUDc5KZp&#10;sZpb2qSP9kUrX6MrG7WRuw/Wb3ndMkfQvTLuQZjZkVtp8fprUVNN/nlHEiu5B+YTHp/CNNiRU5bF&#10;QENpNubyL1WY7nbEyQbtGXmnC0tzcMdq0xBteEjmldhM13IY17dTkjKlMqTWPS5mrxYbCuQ47YCZ&#10;SiS7MbempqSaZY2EoxLW4fYivhTAZNYmFK4MlqSJBQjth4m0G1aC8kZNl6+2RtdgqLIw+JwQPfEl&#10;kJWrLdxHxpjTK0dFdxsAdgQKCuQ5MeEc0OzULEda7ZJU1tWadAWIqBvTKpUyEkytgCwaooFOx8cC&#10;2StjiluX5sVXgdxXr/q5NZSKYWvqMCygbbZEMbCrDbF5KP8APGlMiWprchqBa+FMNMYmuaGubOWU&#10;ioYD2xLPiQ80TyLw5bA0IIyNoXCzkoKDbImTbx0i7S1R4yH2kXriBbTK0PJOYlbh13H0YQ2x35rI&#10;Zo0VRPSjDDVplG10s0lm4MAUo5Hvk+Gmula61P1FELECvhkiAkQQzgkdae+VNqhFM0Zapqa0+jDa&#10;8IPNXWEsnNm69K5IG2uWyCFwyzMgGwHwn3wkpjJR+qPy5UFTufmf5chaSUTpdjK7NVtgd98IkspF&#10;dcVjb7OwP7PXDaKC6VOO4b4eu/XFiAo2UCzSs7KSRUe2QLKRRA09yGES8vbADamdDdckT28dJE/j&#10;haxUt0FcT8TUdz0ybNVlipEGAHI42zpQg1RkkoVYHvthNMAQm8l7JIgIp4UxCkBSSeSMAkddiMIY&#10;VanHb3MqssJARamhHXGwxJpZa2j3QJNCR2yFsyVcCL0TEi0kU1OLHhbglhkU0biQOgwgKdlluGjN&#10;OhrtT3yVpAbukKt6bV5ZG2avC6pEENSR7YAbYmKHMq86cB75MmmQCLtRbS1Zx8QyDGUFOaJtmhBo&#10;D4bY8KBUUDqF+6twkrw7kdMmAGYILRuJWQNAWKnsMFsrRVvdxLCBKG5V32xpgQSURFHDMCYBzbDT&#10;WbCEvEC/3mzDtlbdEpbcu7gCHYg75MSZEhHwqqRhnXr1OQu2sG0LehSwUkgdiOmG0k0mcEiCKjnc&#10;jIhiN1B3KsHqCBkmaXSxxPOWZNm39sJK1bj6sTUtaAHqMFsqpERzTSVXkDQ0365O0EK1vYxspWTd&#10;idjkebRu2unOrVrsPfAU8RTO1hjVOLMoc98YhjwlCXNqvI/Gp+WT4aTRpdHJDHFwVPiI3OQBpEcd&#10;IKGziofVBJrsRhM2YiqiOGMc3UtT3wcbKrX/AFiP9lcikx71RL2OIfGike+TBY+CGkukZqoi0Ptk&#10;SQihaCmt1klDAAMPAYLplQRKG5b4QzD5DBxMPEj3NTpKRwd2B+7I8baPJr6hcS0DfF4VODiJaJTW&#10;3Vp9Tp6xArgBpujcla0sRcqJI2+H2w8TGcpR2Rs9mtnAZmNQOuARRAEndAabLBqJI7jCdmc4FNRp&#10;yLGxQVYCowVbTGFFjllrDNc+nIoCVofnk5bOXKIkGVwIgIoBQ5EOKIAMQ1ZZrC9LljwU/eMJcqJ4&#10;mU2cyzxrIvQ5EFolCilHnCy5Kt2vTofnlrZBV8taj9ag4H7S7HKaWQRuuWS39m21Xj3GWhiGKeWL&#10;421wYHOzGtMrl3tlWGcxkSAxt0YUywNZYI/PSNSIbpWn0HITbgbZzbThgHHfBEtJDEvNunm0uVuo&#10;tlbevvk5C2yBtPdFvxeW6v375VEsZjdT802H1y19ZR8adcsO6Imkr8q6lUG2kO46ZTVFskLZHdWy&#10;31u9u3cbfPLxu1DZg1lO+lXvFq0rQ5VIORzFM9tpgwDjcHJxLjkUw3zJpzabd/WYfssajGQbYytk&#10;uj34u4FkHWm+RiWEhSD816d9Zg+tRirLs2WEWsNkJ5W1MyL9XlPxLlNUymE/vrNdQtmgb7VCV+eW&#10;1bUGH6Pdyabdm2l2U9j45SRTcaLN4nVhQ7qRQ/LLIlpLCdXsm0W+EsI+Amo+WMg2xohlthdC4iWR&#10;chGVsCEt80aObpBdwj4x9rLJBYmlPy9f+onoyH4l2yobNkxe6c3lnHfwGCX5qfA5cN2m2LadcHS7&#10;k277LXKpCnJIsMuikDDxBywFxiGJa9bvpl0J4/sNvX2wGLfA9E/0vUFu4w6nfIBhONIPzLphuovr&#10;MP21+1TLSFgaQ3lzVvUX6vKaMu2VXTOYvknd9ZpqNu0D9SPhPhloLVdMR0+6k0i6NvL0rTIEN+0m&#10;aQSK6+KsN8kDbjyYhrmmtpVwLmD+7JqMiW2EmQaTqSXkQYfaHXACwlHqo+Y9HF/CbiLaVPxyZ70R&#10;NJd5d1Yg/V5TuNhXKrptkLDI7m1jvoTBJuD0+eXDdoOzC19XQrrg9eNcgQ5ESJBmtpOJkEi7hhjA&#10;20EdGO+ZNFa3cXttsO9O2SMWcD0KZaHqyXkQr9teoyMRSJwpF6xpaajDt/eKNjkzG2sMd0PU3s5D&#10;Z3PjQVyqqbzG2WD05kMb7qRTLhu0sOvbabQbv1E3iY5Aim+O7J7DUVuow8Z64QWEoUlHmTRvUH12&#10;3+2OtMJHVMJVss0DWPVX0JftjbIXTKQtOr6xj1KAwvsabHJ82kbMNhkm0O69OTZSd/8AmrISDkcw&#10;zOzvEuEDoagjfDGTQRSQ+YdFMZ+u2gp3YDDIMoyROhauLpOEho4yHJlKPVMNU02PVIeDbSD7JyfN&#10;pBpithezaTObeeoWuQLf9TMLe4WZOQNVPUZIFpIpjOu6Q1hJ9ctPsVqQO2JDOMk00bVlu4wD9sYO&#10;TKUVfWNITUoulJR0OS5tYNJHpF/LYyfVrnahoK5A7Np9TKPguI+DjkjZIFoIYxqGlyaTL60J/dE1&#10;yJboTtOtN1NbpBvviGMoN6rpa3yFk2lA6+OSItETSVaVqzQP9Wuahh45Gm0gSZA8cV3GYpN0bJ3b&#10;TyYhd2U+hzck3jJqD7YC3RlbJNN1NLtQynfI21yjShreirfr60PwzDf55LzYxlSX6RrDwv8AVrrY&#10;jbfItsoiW7IZYoruL05KFTkhu00xO4tbjQp+a7xE7HEtsZ3sWR6dqUd0vJTvgBYSihtZ0EX9Z7f4&#10;Zhuad8JYiVJZo+rtFOLS52bpU4KpskyaaW3eMxuOYIyYotYj1LFrPTLi0uGkhJAJwSYTzUdk9itm&#10;l3lqT88IY+KZKq2iR9NslTVwr/UVBU5MBsEV8UnIVGGkhUZtsnTJJdRl5HiMspkErkDIdt8FoKrb&#10;3HA1wMVVtSdDtuMNM7VYtZbx+/AF2VhrVDQivyyVMSETFq0TfbBGNLwo+GdJRVDUZEhhS4ivXAlY&#10;8SvscVUTZRjtgpibWtYoRttg4WKk2m+BwcLIGlNtNYeBxpSe9Rls3XqPuxpkJIcwnuMWXEGokrIo&#10;PQnAWEzTIEFBtkgxiHNuKZNkEuk+0QcS2IWQMDUZWUlNIHLxBj4YYtQNoS5kJNMtbAl8hNcBLJ0U&#10;zxmq5G0UmEWp7UkG+FBCKqJkqO+G2HJLJoWjOJZ3aiffKikLo4y7AAV8cjbVLJSdRQ+moA7ZIBri&#10;ENdRnqemWN4KBdT1TpkSWQKka9emDiVeHb542qoLhhvjaUVFeg7P9+LEhfNEsgqvXCqXPAaFsgWV&#10;oYr442l0S8DtgKKTG3kKke+AFqJ6Iu6HwGnbLAVDrE/u9+uJW2rxapXLIpSCZK1phKVbRo6TNTt1&#10;ykuPLmn/AFGSi2xSe5HxHLC2IRtzkbVYwNcFqqCgp88iSxJ2RlypQxn5ZElkDsqzRmWMcd8nEsBJ&#10;LntXJAIrhJUyC82rkUocpRxhTihdDRhtgpgJqht6b9skC2EgqRtwfs0rhRSmIyTTAyIWOhjYSL1U&#10;jJMJbsjspvWjVvHCGESp30dVqMuDcEpdQGyuTJdFH6hoMpajJN44xFEF9snELAJNcOWYnMhtUASD&#10;1yslknGm3RmXg32hkLaCRyW3100ZoMtiG1BSahKjbGuHZKKttX5/C+xyBDEo+SXivLAAxASyXUZB&#10;uDltBs2dBqh3Eo+nIHZjSLNskw5jI2xJXRW0cJq3XBVsOEle95EuxOSEWYi1HNBIfhphIQYqxCgV&#10;FMjTERSjULk7iu2XCLdyQUacjlciwlKk7s4RClMpaALbmSF+pFctAbqWx28Cmq0JwGLAwbujVKDC&#10;AzGyvCfgHyxYrLgAqcsDJJLlBWg2wrSGK9a75UUqEinpiCyW8T9ONsV6mmxwIpaw3yVrSYaQeDkf&#10;zYCbaSE1miEycWyIbwdkul0kHvXJlgUOdFYn7W2BiSqpoqr9o1xphRbbSFUgoemFnRKPG6U74QEg&#10;UlNzpDTEsGAOWEpJQT6HKvvkS1v/0yGxtTH8T98ygjiTFW4jfCWtdKplSmUyDIKH1WRjTamRDO0f&#10;bRJZryc1PbJpJQdxdmVq5A7qAhyScC2sagwqtUnoBkwU2mtqvpLvkqQSqzSRGpcVyrga6CBe+gj2&#10;UCuTEUqEmqnoOmWAgKoNqbnauJNsgF6X5IoxrkTFBC5gkg275AxYFCS2XI7HBSbUhp8jHc0GIC2q&#10;raQR/aPI/PJiKLRKzxr9kjJ8KLKnPGJ9qjKyFQraYxOxyFJtcmlU3ZslwrxK4SC2HicmIrzXqyz1&#10;HbCQiqVCViTfYDCAi7UPr8VaHpiYpAXfXIqdRg4U8K4XMfYjDS0Wz6cnWhyJihd9WibsMjwK0bOM&#10;jYAYKVDvpcbGtcaUFXtrFYTUdclyZW6/uREpHc9MBKOaRuxyNsqWct8NpVFxtV/TG1dWm+G1Wlsl&#10;xJVrSMzOB2GSC7J6BxG2JaiVBwkx+I1pkCEBbIEtl5IN8DJCJfSu4A3yYDMI64k4JWu+RLApRKpL&#10;E5WyCiQcUrfbvireG1Xx1qOPWuWhITvn6UfM7nEtckG+puD0AxFMhEFcmohvtCmWUpgiWK3CUByq&#10;QY1SFktXB3GQVTEDDoMFpXx2rE1OwywFNox544BQnfJUxQjaq5+yMdmQDQ1Nx1Ax2TSqmoqftD8M&#10;aTwr2vIR139qZHhY8KpDIsvRae+CkHZ0ztGPgG5xpAVIeVKt175JJC26nESk98DBIXfk3I9TlTY0&#10;T3OTCE506IJGD3OWlS7UZQFCeOVkMEranfK2xZhCoi1Tm4HvlsUp4B2+/Ilig7u9KMVU0GSChQ/S&#10;LjocnsyNLTqTntgtGzRvXYdcFrQUmnYnc74bVUS9Zd8Nqv8A0i5xJC0qWlxJM5DGoxpNJiOm+RLW&#10;UJLA0zlu2VndId6UUA+Pc4OFN20l4pPEDJgJpXnchD44ksUolUk1ypmpMpAxVZirsKrwGPTJxKpv&#10;ZE+lU9a5MsZIe4mmrUGg8MjxUoKH+tzKdzkxMMtleLUf9+CuHmvCEQs0Ew3O+VmCKXfV4z9kg5Dh&#10;Q2loDvjStyyCBaL1yfJeaXOXkNXOJmyWnYbZC1WgEmpx4ltdxrh4lRFna8nJPTthu02j5ZfRXYbY&#10;WsoNrmR++2EEJAR8f2QThKC24VvtUyBChR4wL14k4RAqXB4T/KMPAhebiJB1FMlwpUnv4j0wcK0s&#10;N7H1PXBwKoS3MT/Ce+VmLJD8o67VByBCVQxkDfpla2pXYoqj2whAQtBk2VtggYULueGlbGKG2Phi&#10;laF3wq3ShrkgoZBbGqA+2XMCFaVgi8z2ysqCk13K8x5MdsjxMghTFXrkLZ2uWEDG0LxAO2HiW21c&#10;wtUZYDa807jb4Q2LCQQd3emvGPASEgJex5mrGpyJkmlygDIqqKoJ3xVWSIHpgUIu3tK/E2SAQryS&#10;Oo+BctDEqPORjR0yBVUSBW3pg4VVBAq9saSu9MU9jkuS0tNrH9oiuFBcYYx1pjSLcOA2NKY8KXeq&#10;ib1FMPCilv1uM9OuEBNLPrqA79caZUpvqCitK47IIUDfsdx0yWy0mcDVUE9TkSgrLz+6b5ZEsWOS&#10;Devjg4mxb8S74eJC5paimBCkOHfIJDQpXAlp0oN8jaVIqCRjzZBNCrMgIApTfIKmvl9QAU+eWA2G&#10;chYa1G3EVw5psaHIEtAQSpXbIktlK6QDqcVpVoFYEjbCmlkvFjVNsVpDyIW3ONrSiUI2yXExXws9&#10;uwkX6ctjJmCzS1+OJX8RiWEgg9atg8XM9u+UlrIY60Kr8Y3GAMwuZVKVHU5JJbhs5HWoU08aZG0W&#10;j4tOmUIQCzHoAOmIk2Rkyq3LxBBIQHpuMlds6V5jBMvGRgMiQwOMlAtHp6bs5bKuBPgkrv0nbx7R&#10;KPuyVANng96qupyMNo2+7BxBBjEKUz3ci1J4j8cgZpsBBCFw37xzTvXCJFsEkS0lsn7RJyVEsSS2&#10;dTXpEor40yQgGNNWupyvJxkI4nwyYAXhCeoKjAQ0lLtUj4kEdDlchSIypKW2NcNuQsDVOG0t+2KF&#10;hWuIKU/0eUtCFbquWtc0XeRmSIgdcgWiTG7tWX4jtlYbYytAPOfs5JmEPJJtU4gIJQMr7mmWgtaI&#10;0e4PJ0Y7dsvu1KZO3LFpLHdYBMuVSSEtMZHX78iGSi5oaHCrvfFXEnqMUL1WWTalcja2jItIuZBX&#10;jQe+C2PErR6JJUcyAK9skyEk1eMUpTJkItL0T02KN0J2ytnzRMVrFGeW3zxAY8KobyKOorlggmlC&#10;XUiBUZIBaQUmpyEk4aClDNdu/wBonFFrByJ5Y8S2qxgnfI2kFWRS2RMkhG2EzWk6yDsd/lkgWwFn&#10;tjOs6CRehyJCJCkRcRchy75TJjdIJIXmIUZXbbxhOFURqB4ZcGBQF5qXHZPvyWwZRilU11I3UnI8&#10;baA1FO4NV2x41KPh1F12k3HjkrBY8No/9zOK1yEo21yitNmh6HK+Bhu4aePEZHgTZVFtoohUiuTE&#10;EcKlNqKx7IMsEWwRQM17I/emHipnSG+skdSa4ONlSZabcetVT1XG7a5BEXMhXYY8mCXyS8TVshxN&#10;gCg9yW2GRtNNAseuC2Taq3hgUq6GnXFjStBbtI4Y9BhtiSmAyYYlDPapWpYYDG0btoYYt6iuIhSQ&#10;C2b2Je4OW0vCtbUYx0H4YKXgUW1Jj9lcaDLhCz65KfDAaWgqRBJt5AOXjkDG2uUEp1TyvHdP68TF&#10;JfnUZUYU1CUoFbbWd1ZkEncdx3yFkOWNQDzSXVb5pLpY5f7vlVvf/Jxu22E4y2DKbLVbaYLGtFA2&#10;AGSjBEsSH1vXEt14Ian275ZyRGNc0Po2mNy+u3g/eH7Kn9kZjk8TXKd7J8GWFfVbLRFgIbsX1rWZ&#10;LmQW1v8AFK2wA7ZKR4XIFRTbRNIXTo6H4pX3dsoG7RI2mVzdJZx8mPxZcAzjG2LIJPMNzw3Fshqx&#10;/mI/Yyucq2bJGtmY2sKxqEQUVRsMYhpQWs6vHaRMSfhX8TlrbGKhoiz3Si7uvhDfZTwGVcVrOQ5B&#10;PgQi826ZIBqCXyamrv6a/E7dAO2SLaYbIiC3WMGg3JqcrAcYRA3VJ2CDiDvk2wMWOjtfX3q3BrFG&#10;dh4nKZElTkJ2ZJFGK+AGSjFFMf8AM2tGBPTiFXOyj3yy6boim/LOh/UY/rNx8VxLuSe2U3xbtRNs&#10;j9RbZDI2XRCgWw6d5fMl79WQn6ujVkbxp+zkZyrZukeEMztoFjRYowAqigyMQ44S3zHrSafAQu7H&#10;YDuTlvJvhHqgvLWkNbqby63uJdzXsMo+pjOVlkfNYE9RstAY1bA/NGsSXkw0+1JMjmhpkpHhbrEQ&#10;yfQ9JTS7ZIEAr1YjucoAcSrNlF6pfpp0BdzQ0y8BvjG2HaDbPrd42pXIrEhogPjlUzZpOQ9GcRKN&#10;2boMlENYYf5x1wvSytt5JDQAZaTwi28bBOvLulDS7RYurndz75igW0mVplf3q2MBkc0NMyQEgWwT&#10;RYG1/UWvZ94YT8I/ysqySvZlOVM/iFThiGtiHnfXDQWVufjbYZbfC3AUmfljRxptqEP94/xOffMY&#10;b7uOdynV5drYwNMxptmRENkRbzvSrZvMeqG4kr6ETVPgT+yuVZJfwpnT0iGIbAdMYhqqmHefdbKg&#10;WcPU7UGXXw7twFJj5T0UaXZjkP30nxOf+NcxY77tNWbTu+u1sLZpmO9NsyYhsiLLzzQLY67qj3c2&#10;8UZqPdsrym9lmej0aFQ3XtjEMAHn/n7W/rDizhNd6beOXk8IbuQT/wAs6aumWSRU+NviY+JOYgNt&#10;XFaK13VF0yzZq/Gw2zKjFnFgfll5dZ1A3M5Jjj6fPIZJKcvR6FC/I1boNzkYi0UwjXvNzPcG3tzu&#10;x4imZFU2jZkem1t4FQ/aIqfnmNzYHdfqusJp6AMdzucvEbSBe6TWGofpOb6w32UqBlc4olEFPFnC&#10;KZGOy71wRixpjOvG31IgdZGI3GTkCwljPemtpCsEawx9F2ykBKC8z+rPALeClBud8yBsxJoJF5X0&#10;z0FkmlFHY0GUyNliDfNkkkotLeSY9aUGWRDOg86SJtSvgvUE1P0ZORapSZulvUBF6AbfRlYUBiV8&#10;QxkHYHJFvTXy3YelD6hG7/EcrDjVZTnWLgWNgT+1Jtl0A3AUxHy9bfWbsykVCfryMy1ks7s4wBzf&#10;YCpOCItmAwHXrxr+6JH7TUHyy6WyCWWabbCCBIlHQfjmMGPMITzhdejClrX/ACmzIizAS/ypZ0Vr&#10;lhux2+WUyLVVspnmFnayT9+NB9OTgG4B5/ZRfXL5A24B5HDMsJF6BaRAtTt/DKgEhhfm27N3dMo3&#10;AIUZkcgmTItFtBbW6R0pQb/PKGER0Web7kQ2iW1d23OXRDYSk3k+3/vLg9zQZVIsAWXNKLW1lmPZ&#10;SB9OSiLbHntkjXN+g60NclJrMnoNnFVwuVDdkAwvzfeeteuB0HwjL+QUsi0W19G1jX/JrmOTaByU&#10;fOFx6NvHCO/xHL4BklflGIsrzH9pqZVItfNlkjC2s5pqdFoMMQzApgemj6xfoh6dTlkyxIZ1awjm&#10;v35QN0GNMQ8zXha8cDpWmX1QZlkOlQcIEB60yksaWeZ5ltY4ox1IJOWRikRAS7yyfXLvIKiuRkWX&#10;PmygrFFbySso+EbbYBujwwxi11E3t6sRA4nrTJyFM6ZtZQRFgiqB8so5sKJSjW9fhspDFEoJBoa5&#10;eINojwp1ZQRTRrIagsK5TJEgSq6jLDpsYZ3I5DphAWESp6NdLqUbSBjQGmEmmctk3+qBUL8iAveu&#10;N21WUvhvknl9GGYlsJbZRNbogaXIxqDuTlbRxeSFnmMBKtJQg0pXEN8RfRVjt7hW5jvjZa5ZAFN7&#10;V4DydeuJJSJ8SEkt2uNgp4g7UwCTAzr+crxWTxpXiR7nEzKY5QVaKZE+Foldh3pvhEmUog7rbhDO&#10;a8CPYYCUcQCwQDkKinjkeK0k3yV7mGKReIqRk7pr5bIFrQAUUcRkTNsElGZTReJO3XDxMhPqvhLR&#10;1O+/fBxNlghtbv03JIqffvlgIYkAqV0hmlEqmi/wydhropkhgiWquRUdhkeFgYSLYuooTWKYg96j&#10;bJgUy4SqNcwTL8bjl7YCLUYiEL+j7W53lPypgpjKJV00q1kHESEEe+HhY1JdDpccXhv365AxYjH3&#10;t3Fk5FFocI2bbpAGzkRqsCfpw22RK+K+kt/3RFcQVIBXLfxFOKx8H8ckvBTay20ali1WORq14CXR&#10;TxpE0iqoNd6jJBh4YW+uSolFK9hTCghwlmnk5PQHIGk2mCwxuoPIA+OERayCh2tULkmQD3pXEhmO&#10;LuaEdoop6tD7DAAkxkqK1ui8frBIPUZYAjhkskisJRQyE4DFBxyLTfUCBGjMpHcbYOFHhEIWaKLl&#10;RHqD1wMuGVNx+lbqSCQ9eowApECsa4SQ1mUt4YmQSYA81kFwlvyUoSCcqJXwwBzVWvY2QxhTv0yY&#10;IQIgcyrw3TKgVo1NPEYBIJ4YybN+0pp6ag/LJGSkRitmDSrQoF9wMiSx4ooKW1aYcQOnfI8SJTaT&#10;T5Y1qa0HfIWVGVxsamvxFuu2S4mwz2tEQadLKKuGGEEtMcip9UH2f44OJvMl8ekudwAPpw8RazlL&#10;VxbrZmkpANK4mRLONyVI7IzKHVhxOC2uRIau4VsIxJKdmwEWyxgyUtN9DUkLgnY9MjyXJEhMG0uK&#10;GF3QEsu+TAtrjDfcsf0i8jvLpoXWoPSuJ2cjILDKYLOIVUKBUUxBtxhCmGyX89rf8HHwK1Dhls5d&#10;AhmcJXirL065ENHAOTHPOEEiSCWMlVYV2yZFN0DQpMdBvRdWqsTUjrlILGUW/MlgL20DD7SGmXck&#10;Dbklnlq6SF3sgdl6ZT1ZyiyholuYnhfowy4NTCUnXTdQWNdh0bISB5uRVhmkLgkHscYlophXmy2N&#10;ndc4xRT8QychbbEsl0i8F1bLJ7ZTAtchRQfnGzM9qs6/s7NmQygaQXlG+5IbZjuvT5ZRyKZhkl5b&#10;C8tngPcVGXRagwbR7ptPvvTfYNsfnlch1cjhtnsDjv0YfrwxlbQd2BeYLNtMvS8ewryHyxkG2O4Z&#10;jpd2LmBZQe2QhJhIJX5z04TRLeINxs2XndlDua8ral68XoOfjTMfkUzinOp2Y1C0aH9oCoy7m1jY&#10;sP8AL14bG5MEmysfxyo7ORIWzmMq4KturCmWAuMWB6pbvo1+WXpXb5ZGQbom2Yafdi4jWVT1xiWu&#10;UaSTzjpYZRexjr9rJSTCS/yvqRnh9Jz8S7ZSObOcbTnU7FdRtWhP2wKqcv5tPJiPl29axujbyV4s&#10;T17HKZCm/hsM4jKsCrbqwocsBccsIv7OTRr7mgPCvX2OVyi2RLL7O4EyCRclAoIpJ/NGiCb/AE6L&#10;Yj7XzyUliURoOoC4i4H7S7ZUGUolMb+zS/tyjirKKrlxFtQYxo18bKY2sh2r3yqnIqwy6Nwwod1Y&#10;ZbFoYXq0cmk3nMfZJr8xkZRciO4ZRp16LmJZVNcjEtUo0lfmrSzMgvYR8S/aplpTGXRb5b1b1o/R&#10;kPxrlNUWU42nGo2K6jbtA/2qfCcuG7UNmG6ddyaXc+lL0rQjKiKb+bOIJVYcuqsN8lEtBYjr+mvp&#10;lx9ag+w2+JDZCTIdI1FbyFZF603GRBRKKG8y6St7D9ZiH7xetMsI6rA0gPLeq/8AHvMfiHSuVcmU&#10;xbI7m1W+hMEnQjbLRu1g0wuNpdDuzHJ9iu+VkNwNs3tJFlQSLuCMlEuNLZjPmbRjbSC9ttgTU07H&#10;BINkJdE10TVRexDkfjGxGQid6RKKtrelLqcBZR+8UbHL+aAaY9oWqPZSG1uNhXYnKgKbiL5MwBSZ&#10;OElCrZcDbQwzULSXQrv1ov7snISDcDYZRp+oLdIHQ/PEFrlGks8y6OLlPrcA+NdyMMgoKhoGrmUe&#10;hMfiXK7pskE7u7VL+EwSd+hy0UWsbMRtpJtDufRlrxrlZbxRDMLa4WVQw3VuuSBaJBjHmDSWsJfr&#10;tr9g7mnbBIMonoUz0XV1vEoT8Q2ORGyZRpE6zpSapDT/AHaoqDlnNiDTF9Lv5dMmMM9QK5W2D1Mz&#10;gnWVKjdWG+TB72ojvYvrmlvp8v1y1+wTU07YDFnEpvo2qrexip+IZG0yj1X61o66lESu0qjY+OTq&#10;2obJBo+pSWcv1a4qKeOQIbj6mWo6SrQ/Eh65MG2gxYxqOlyaTN9at94ie2QkGwT6FPNM1JLpKg/E&#10;MA2RKFNaxpS30fOPaVd/nlhFoBpJ9J1d7d/q8+xB75CqZmPEyRglzGY3FVYZIbtVMR1Cyn0Wf1Eq&#10;Yj0xIboSBZBpepJdLVW3yNomFmtaMt+nqRfDKv45Or3YRNJZo+rtC31W5BDDpXItpHEyKWKO7jMU&#10;oqpGHm0kUxG8tJ9Bm5JUxHvgptjK+bJNN1NLpAwO+AMJQpR1rRlv0MsIpMB9+SYg0l2k6u8T/Vbr&#10;4WHc5GqbCLZK1rHeRmOUVjIyYNtVsNvIJdCvQkFWiJHvscZRbDKhuyyPUG4hkFKjBEtIMUum0eKe&#10;4+tNTkTXpkyLa5yMuSNjhCjYYhEY0vWMAZKmRjbTzKmxyQiy4VKW8jA8cmIshFAtKZSFHc4SsjSb&#10;QRiNOPhgDVEKF/OYl275bENiQtcBia9cStqZmL7ZWUlY6kCvfBbFZ6hGzDDaaU3PdRjaqsbEiuDi&#10;TaojldzuMeJU+0YfuuQ7nBbRdlMz0yTYluoXJj2GxywBsAS5NVmjPWo98SQuyIXXwPtLTCBa8IRE&#10;OtQS7dDiYseFGJcI4qCPvwUxMVQMD74KRS14kfqBgpHCpfU46g9KZGmJjaIAws1vHfJKsmt0frgW&#10;1D9HrXqcgYoJJV/T4JQdKYQFiEsm65ItqmIOQrWuUGSbd9X49cbRam6ffkrZWjNLDICGrTthBaJH&#10;dHtCj/aFcsSpNZw9SMjwsatyiOP7Ix4UjGtN2FPTJAM+Fr69GdiMlSeFr0I5DyXYnKyGJBCjNZHq&#10;MjSiaEMbx9RkSGdqZNemC14l0cMjEUG2ESYnIE2hQhQG64QWviQt1bFfiXcHqMkW4FLJFoffIlla&#10;wMVyLIFEwS1NKYGnJScMtVI9ssixio2QoSp7YSsgq3MZZCBkolldJM9rIp3FTkiWPE3p6mK43FA2&#10;UlhKk7psckGUSlN2vxbZYW1CMh8N8iUtcdq5FDVMBUi0ddnlEjdhkQsRSKhlAUVyQaxuqLco222W&#10;cKeBfVfbBTHhb4I3YfPBwo4VphjPWmPCvCpmziP2dsPCjhWvpsUm564KU2otpCdsjTGii7S3+rpw&#10;wgJjFdKydHywNgCEaO2P7QwEJMSrwwxr9g1yumrw6WXslFy2Ib4pI7V38cJKVNhTKSyRent6cobs&#10;22Qtx5Ct0bqEPIcvDLoluG6VFOX0YlUO0eQtKdWEpmg4t1G2ILTE77oK5j3Iy62woNlp1yolkCn2&#10;mgiEcsiC44kSp3r16HbLxs5AS6Q1xJQsV2U7ZHiWk6tJ/rEfuOuAFqBpK7y3YyVpXLeLZkURY2Zr&#10;ycZRLdpkbRN6/ppQfLJxDdHZKnqd98sJZW6O5ZD1yBKEZDd8t2wWtJjbyBl2wMCF0qchTLAVtLJ9&#10;MdiTXrkjJFqH6OlXrvlJQStbT3Y1I3wUokoyWcimhGGkmS0WrntXAQwE1J7aUGpFMLPjV4FMdHOx&#10;GCmBFp1A3qJ7kYWcUvu9Qa1ajAkZaBbZwhQ/TqHqMJimgoza0f2cIitgIN9SnJqp2yWzG2v0pMNy&#10;a4Nk22uuzD7Qr8slQYmlVddA+1XBSKD/AP/UJxJ3zMaguFyvc40qsk4ORMUqqyimRpILTlXG++Ah&#10;bUzAh6fryHCtrGtq9DQ4kLbkswpqxrjSeJe0rR/3aj50yaqQmmY/EMla2FO8dwtE3yBKErZXFSds&#10;jxJtRL4bZW0rYgoVA5GTtCMteR37ZJBWzX3HZcCAENJeO+1cFsqUfUNceJK8S9642q5J2GTtUbDe&#10;A7H78eFiQq3EhCVXfIWwSwozv4k4gswE2t4hGgHfJMZIHUp9+AyJkgBAKK/ayPEzcdjtkuJIXFqD&#10;HiVwkYdNslxJb9WQdWOHjVb9akB648SoyzuZZHC1xJZUE6ACrU5U1lIryUyMR2GRKhDEdsDJyjFV&#10;RaYquxVYTXFXca9OuEbpTmxthCtW6nLhswJXXk3BOK9TkCWIQ9pbSA82+yeuILMq86JKOLNQe2JD&#10;Gmo7NIt1NcQKUlZegnftkSVAQlciyWEA9Riqzh3xQ0qVNBvilG21k1Qz7DLQEWjTxI4nEhCEmslO&#10;43yopQUlsVOSEqZArUkaLoSMmJWm0SmpN0bcZLYo5o+CRZhypkaYENXUvpj4epwE0gJY6Fm5Hc5C&#10;2dKbAjG0rAvfEFV6qTkuJUXZ2oJ5PuMkBaCUXPL6AFBhawh0upJGA6VxDZQTBOm+EsSpzW6TfbFc&#10;hVsVH9Gw9aH78HCloaZETXJAKjEURig6ZJVjwpIfi3yPCqw2UXh+GR4Vtv6jF0pg4Uro7WOLdd8k&#10;AvE6V+IJyJKaSSVy7knG0qZxtLgSMKFwrhRbm23wWlaWIxtacDhSm2mRcV5EdcsUoqeT01JHXIlr&#10;Q1vdtK3E7++IZkKt3E0g+Eb5EsAo21oVbk/bGLIlE3IquCSAgKb07ZBk0yqcVWekvXFDRjFffGkq&#10;9vaNIfbJBCPCpAvEkbZYpCn6kEhpWuAwQQsktUbdcrMaUFCSWR7DG6SCoC3kr8IP3ZLjTapFDOD8&#10;OTE7TabxVCjl9rvhYFRuISxqMrIUIX0aZAslMpTqMVbjtye2KUZDadj0xpCukQj6ZaAgl0gBFDgK&#10;EKLIk/aFBg5JRoAyxBQOqMQBTpgukBKi58clxsqaVzXc/fh4kLnfbbI8S02ZdsbSpGSnTG1aSUox&#10;YdT45ElaXRNzkAPc5AsgE2lUAbZUU1aEvRULhYoPjkkrglN8UL+OFXLgS7jU4Vdxw2hco3yQSE8s&#10;R+6B8ctYlUvKemcrkWKUlSRtlJLNtbaRugxtSVWO2k/aGFbVPq0h2AxVa1g7bkYQkFHNCxjCLsaU&#10;ywsCbUBpwG5OVUm2xp64eFFqyWaJ2rhEVVBCo3oMnwoVFVPAVx4VX0pvkkqTToNianJcKKWeug3O&#10;ClpTk1GNKAeGGk0hzqrH7KinjjskBF2tx6w5HbApCu+wOBiUnlmZiak4OJmFH1m8cPEydXvjxILq&#10;03wWrXLBa25mFMFqGo2qRXpXEJT2AjiMtYFq/YJAzHKywAY+WFan6MrbVJn5HbJMVrDElC2gByKa&#10;dWpGKVZgKUyJCVBUod8WQT7TIg9ueW9cgQxmidGjCTkHxxBbo7hH61BxAcjqMBcYxS63hDDkdgMB&#10;cgBGpZVQSdScFqRSGmTfDaaaigUmjZElSFKSJdxXvgBQN1iquStPC0yh9gCcRJaA5sq0ZHa2XmCK&#10;eOXCVokEZPbrIhR+hyJajG0huNNtIDR5B7DIUWcYSCFiNjbNWpf55Kiy4CeaOTXFPT7I6UFcSA2e&#10;EF36Zmk2hXf5UyJkAnhAWst9M3KQ098gclJ4grw2HMcpnP39cBmSmUj0VRFaRnYFiMHCSxsouwij&#10;kckLuOm2IgwN0mvpVFBlnC0kJDccyx5VO5ys7Mo5EK8Z8DTEFuEm+K8B45O0loGrce2KFyhEkBJo&#10;RhBZAMntW5xq3iMsaZBZqUfKKvhkJNRCQyxsTtlFuQJd7ks5nFEU5MFByhFR6JO/2tsO7Wcnci4t&#10;CVf7xqn2xEbY3Io6G2hth8PfLgGW6sCD0wkKlOr2YNJPvykhqo3skEqgigwuRI0lcwp1yYYiSGld&#10;QOIyQDEoOGdoZeXbvmREotP43rQ96ZMhrIQmpQhqP4ZSQtpN6TsfhU1+WQLK16aRNKasQBkaQSj4&#10;tFjShc8j4ZLhQUbHaQqNkH3YeBFKwjCdFC/RkhBaWvLGp+Jhk+BQEHcagkf2Aa4aZiKDXUWrU9Dg&#10;NMqCrOpkUOuVSDFQmkaRdtqZESbDsgGLVqd8nxMGixI3OC1W18MmxckdDvgVFKvYYFVUtzgKQjbc&#10;KsT7VPbIJbgtZJTsp+7I8VLxBlvl+0uLcFZRRO2T4rbOK0/Re2RLFTW6VTwoFONJEV86802xXklU&#10;lsDucoJZiSFaFVPxZBndqTcU2XJhI3U6sckCyXxlo+hOT40prphkd9zsMPHbXKk0dxGKnC1JfPMz&#10;1r0wE0zAQoAbK+JmoTA9sjaAoqjk0QEn2yIkkyFbp1p1mbZCzfabrl0WoytFOiOKPkiGBFoOax7p&#10;vlRijcIJ4OJO1Mr5NoKwHid8Nti5ZgTQDfJJKOtYGk+JhQYgW0ndXmuUgHFctEVAQkl0z96fLDdM&#10;wEO4aTIGbK2hCB9rBxFjaqsUa70ONlV6xqeg2wWvJtogu4wMbtTIJ6YQyAXAEfPJgqio25CpyTWQ&#10;rxyhDVgD88eFgYhJde0+KdC/BSR3yuUGowrkkdraDYxdR4nK6LkxyyASjV4r2C4WZ1LKhrVd8JWO&#10;qHVP9P8AMDygF9xiCHL2nyUtf14qeK9TsB88naAKRnl/SltF9eUh536nrSuUEEtEokndO/rH1ZTJ&#10;LTbpkoxTEWxS7up9cufq1v8AZr8bdgMlKVNkjwhlWmWMdlEsEQoB+JykC3H57r9T1OOzjIrSg3OX&#10;gNsY2xvS7V9dn+tXO1tGaov8x/myqZtMpdGZxL36AYYhrASTzBrhgURRfFI2yKO5yZNN0Y0r+X9K&#10;ayi9Sf4p5N2J7f5OUjfdqMzJN5pVto+bdcuAUC2NQ6s+o3LW1v0H237DIylTeaHNPYYgBQZABxls&#10;13GtUqAB1OTIZ8CVR6dBdXIvKVVfs17n+bKyLa5RPIlOYlA3bpkgKWkh8yz3MvG3hBBk2B9sMp02&#10;DIIpro2lppsCwR9erHxP7WVxDC7Rl/eJYwlmNNtzl4DZGNsS0m0fW7w6hcf3EZ/dg9/8rKpys0yy&#10;GtgzGNf2j0GGIagGN+avMAs4iQd6UAy4N8RSB8naQ8atqd2KzS/ZB7DMeR4i1SNsuEiwoZH6DLIh&#10;iBbA9bv5Nevl0+H7NfjPgMlOXC3E0GYWFqlrEtvH9lRQZREOOh/MOspp1uRWhpmVEN0IsZ8pWTX1&#10;w2q3QqK0jB8f5someIsZStnMTgAyN0GSjFjTAvNmsyajOthbE1Y0oMukeEN3JlWjacmmWqWydRux&#10;8TmLEW0HdEazqiaZbM7daZkRi2RDCvK9o2sX7alcCscey1/myrJK9mM5PQ4BTr0HXGIRTBfPGuNP&#10;Itlb7ljQUy0nhDaPSGSeXNJXTLVYP2ure7HMWO7Rz5pnqV8mnWzTOd6bZkxi2RjuwDy5Ztrmotfz&#10;bxRHb3bK8hs0uQ9HocS4xiwAYN571prmQWEG5JC7eOXE0G6qCe+XtMXS7RYB9rqx98xAHHCK13VF&#10;0yyZ6/Gw2zLhFuDzvyzanWdQa7mH7uI1/wBllWWXRZG3o0NGJJ6DfBENVPN/O2uNe3Bhi3APFcyT&#10;sGzkyHy/YjTrRIqfERVvpzD5seav5i1cadZ8VP7yT8BmVAMuTBfLNsby8N1IKrH4+ORySayXoMEu&#10;5dvsqKnIwized+adXkv7oqhqGPEfLMk7BEpUyzRYfqtskXelT88xS1xkVnmjVBZWywKfibc5fCLM&#10;FIvLDPdyNcy14KaD3wSkgyZhHIIkaZ9lUE5EC0sOm1pri49NTUufwy0gBnbJrWIIoj7j9eUU1kKW&#10;sXyW5EDUNBU1ywRbKtA6ZEkrNcBQCehAyEg48ogJrOy2trJOdtuI+ZwxDYAGFR25uXEQ3LGpwTTJ&#10;mNnbhQqLkQ0hJvORmuGURAlIxT6cvBpnKVKnlmxNtbAsN33OY/NrEk21i5FlYM3d9hl0G9hGg2zX&#10;l6XYVWMVyMy1Fn1lGGcOeg3ORiGfMsD8wXv169YDfk3EfLL5Ggkss021+rxJGOwGY7UAhvOF16EM&#10;dsD1FTmRFuSnyra8i1ww61C5TI2WrmWW81traSc/srQfPDEMxFgFpH9dvl5bjlyP35PIUE0zu0iD&#10;MB7/AIZUAxAYl5vu/VumUbhTxGXnYMzsnOhWgt7VFpQnc5jBiO9V80z+hZLCDu5r92ZEQzJY/wCV&#10;IOcr3HetBlci1dWbRuIIpJj+ypxiN26nmzqby9VTvVqn78smaapPQbKOvFPkMoAtlFi3ne69S6Kj&#10;oooMyBsEyTPy7bejZx171Y5jtQCL8yzfV9PCDq5rl8W3ZjHlmHndPKP2RTK5NZO7N7b4Q0h/YUnG&#10;ITzLzm7rc3a+LP8AxyyaS9AtItgo7UGUBI5Mc87T1ueI6ItMyU2ifKtvws1c9WapzFJRVJtr83o6&#10;aadXamXQZsT8rKZL4ueijIzYW9AsZOFXP7Kk4htLzfU52uLwDryfLJmgw4npdjNwVE8FAzGG7MG2&#10;P+ftQKzrH/ImZIC2mnkhuNgrfzGuYpO6U91u9+raZI/jtl0Ao2Yh5IlM2pO3YCmRyHdkTs9HtX3L&#10;eAORju108y1G/abUlAPWX+OTmaDeTT0yIDiB8spDQaYz5+1BrYoiGnw12y8RbIGgjPKRZ9OjdzUt&#10;vmPdsZ7pjrlwbawaRdjUZaI2sY7sW8p3r3t5IJDUADK5bFnkNhm9ui13G1MkGjhDBL/WZf0ksKn4&#10;TJSmGQAcoAAM1jjWgqPDIguMYpL5s1QaYQqKNxlgjbbjgKVtCK3dnHMyj4vbKWrJAWiNX9KytDPx&#10;GxyfBaIYxaR6HqUerXDxFAAtMiRTdOPcWSRafEe3bEBxhEsTutaiF0IOOxfjkyKczhZGuj2zUJWp&#10;yHFbiSB70j8zPDpcnBRtxrkwHJxjbdF6Np8N7bLcGtW98hxNeS72KM1GxhsrU3ArUZO1hd7pXoki&#10;6qZDyYcDTY4TOmyZrknkWlrxJLtUCvXI3bSJEscstR+vXhtWYgDvhOzedhsnsWjRlgKt1yvm45Mm&#10;M65fLZTuhJ2YAZKIcuPLdPrbSIJ0WXf4hXrkeJxZyKhrkEWlxI+7K2SAbMdnmo6CYdTRm+IcTTEl&#10;GQHvTo6ZEsTvv8IxG7jxieSRWGqQ3tz9WoQada5PcOYRtsn8WlRMaEnI3bj797Etc1FLS49Cmwah&#10;+WSFhyQGR2ml20iCQL1FcjxuLKBvmg/MIi0pUaNdmGSDbjj3t+XvSv4BKyitd8gZMZR3TS7s4orV&#10;5VQcl9satjGFndIdC1Bb+Z4XUfDShwS2LbkgKZNBZwsaFR0xAccRYldas9ve/Vyq0L8T9OEinKEB&#10;TKoreIUPEdu2RBcY4wx/zVfS6dNwiA4sK5PgcjGAAmOhSreWqSsAWPXKwWqeMWiNckNvYmaLZlOW&#10;gJhEApV5WvZLtXEw+NTkDsWUwDuyKVOcMijqVrkgLYiIYbpF3Ot6DPXg1QK+2VzIDbLcM0goGp47&#10;ZKLRVMI1RJra/Y8qRqwO/hhkXK4rDL7SQSxhl3FNshHdx6pKvNtj9ZCS1otPiy0s4k8neW7tZ4DG&#10;prw2+7KgmYTHVrRbyzMbdjXLWAsHZi3l65W1vHtR9kmoykim4jZmsNGqh6MKZbFoLAdSkGm36qgp&#10;xahPscjKLcKpnFtKHUOO4rkYm2osZ87xenR0FOe5OWEM4ph5cvvrVqrE1I65TE9FkET5jtzcWDU3&#10;ZMv5sYsY8pXhhme2J2PTKTsW+Q2ZpGomRom/aGWRaHnYkfTNRBbYh+J+RwTDdzeiW03KjjvvjEtJ&#10;DEPOdm1vci4QbPvX3GTkLbYFPdAvheWyv3pvlENmEw15qsRdWfqj7UeXljEpF5RvTGzWzHvtXMfk&#10;Wwi2XSQLcwvbt0YH78viWp59bSNpV/VtqHicqmG3m9Ct5gwWQd98nEtJYd5wsDbXIuI9g+4+jDIN&#10;kTsn2hX4u7dWr8Q65TEqQ15p08Xlp6yj44+vyy87hY9yR+UtQ4M1o59xlFUUyFsxeFbmJ7d+jj8c&#10;vju18nn8DSaPqPFv5qHITcnmGf20wYB13BwxLQQxDzdpptLgXUQ+FjyHzGMgzhJP9EvheWyyH7VN&#10;xlYYyi15l0waha+qgrJH+rLSwBpJvK120RNtJt4ZRdFskbZS0aXMbW77hhl43amFraSaHeDn9kmm&#10;UzDaDbMraYOA6nJxk1lIPM+mJCwvIBQsan55KUbbYG9kx0XUFuoR/MuxyEWMwidZtPrlo1BV1GWE&#10;WwiaLHPL+p+nIbaQ5CqciW4ZYOMyGJtw22TDj8mDyO+i33F/s13yMg5INimaWtwJFEiHY4hxzGmM&#10;+btNMUi3kI+FjU07HJlsjLomHl/VBeQ0b7S9RlQ2WcUZrmmjU7UqB+9TdctG7CJpi2gai1lMbeX7&#10;J6ZTIVu3EWzWJldeLbqw3ywFoLCdUspNEvfUj+wTUfLIyDdE2GWaberdRCVTvgiWuQopZ5q0gTx/&#10;XIh8QHxZOQTGVbIXy5q1R9WkO46ZUBTOUb3ZLPapfwNbydD0+eXDdoumGW8kmh3Zik+zypkCHIBs&#10;M2tZVcBhurDDEtBYp5k0g2Ewu7cUVt9uxxIbIyTvRtQW8hDA/ENjkYljIU35g0kalAXjH71fxywi&#10;0RNJH5c1VrdzaXHT9knKuTZKHEy5gk6GJ91YZeDbTyYRewy6FeB1+wT+GVyi3x3Zbp+oLcRiRe+M&#10;SwnGkn8zaP6q/W4Bv+1hIRE0peXtYMq+jKfiGRumyQT28tI9QhMMnU9Dk+bRVMRtJptEujDN9knI&#10;FyBUmZ286yKGG4bCJNEosV8w6S9jKLy2+wx39jhIbYyTbRdTW7jFT8QyIKzirazpa6nDUf3ijb3y&#10;fNq5Me0LVHtJDa3GxBpvlZFN5ALLfgnjKOOSMMmDbRTDtSsZdDuvVi/uidqZEjo3RlsyXTNQW7QS&#10;Kd8INMZCkL5h0Rb+Mzwikqjf3wnvYA0k+hau1s/1ec7++QIbpC2XDhMhR90bqMkHHLEr7T5dEufU&#10;g3iY1HywSDZGY5Fkmn363SBl6jrgiUEIfWtFS9UzxCkoH35MojKuaV6NqxiYW8+x6b5XVN5HFuyS&#10;iToY33RhlgNtBYlqNvNotx6iVMR6Htjwt0TbI9M1JLtA6nfIgtc4obXdFW9U3EG0oG9O+SLGJ4Ut&#10;0PWDG31e42bpXINkvUySaKK8iMUo5KcmN2qqYhd202hTgrUxk9cjINoNsj0zUku0DKd8ALGUKQ+u&#10;aIt8pngFJhvt3yxEZUgtH1fg31e4qGGRptIvkyCaGO8jMUg5KcebjkUxG+s5vL83qVrCemPC2xnb&#10;JtI1GO6hEvID54hrmD0SbzgsE6q1sP3wO9MtEWYHCLKL0iWd7dEmqtB3yoCnHGcdExe1jf7Qr88m&#10;RbCXq5tiMKKDBSgUuVKZJmGmYgYaShJJidgcsbEJIzd8laLQ5+eNpVbVv3q1wFqmn6iowhiENehS&#10;nE9cmGwJDdxrHUKN/HIlapL40LfF0OAlkrbkb5FCjJhZNIC3UZElgSrhPDBaLWkkVBwrIbMo0tOM&#10;Sj2xDRHdGscmG9JdQKsxrloUpX6QNT0pkCqmkatUNkTsyU/TIJ49MkJKuErL0O+S4ltVS7elKmuE&#10;SUFEx3syjdsbW0w069klfg/35ElgSmvTAhSluVi3bJCKaWR30Mmwb78PCvCrhge4yNIpskHY40qm&#10;0MbdsBCKWG1TsMjwpUXsuQ65HhRZC6OzVOu5w0ilzM0f2V2w8LIABal0xNGUjJMjTd0rcKrhChLG&#10;nddjiSztSaUnrkbS0slMHEtIiO4C79MCSjIb0dG+/C1GKKIVxU740jhUWWAb0GDhRwLGuo06YeFk&#10;MYWjUAcaZ8Kot2j9RhY8LTW8M2RIYkFYNMiBrvkeFhR71VbaOPsMeFHA57hF2yYDYIL4wjfGvfFi&#10;QqM4Xc4QGVWpG6iPU0w0vC1WE71BOAxY8CoGU98aTwqT2kbmp64VUjpyHcZGmO606aOoOCl3UG01&#10;u2AhJl0XTQFbbi3bI0ygpoC0X0ZMJGyVzFkO22XWzWNcy+ONrba6jMg4g/jjaHLeS1+0clxBKump&#10;yp3rgtjSv+mHH7O+DZNBcutmvxDEgLQTG0uhcjkMg1lfcRh1OEJCRXC0JyRLZa+xuzA1GPwnKyxI&#10;TG6X1Y+Sb4QUgpOyFTQ4lVhUk5UUq9uKn5HIFrkBSdmP1Uoe4yyLCJSua39M0yZDaEO0ftlabR+k&#10;p8BJ6VyIca7K25s3ZqqK5dbcSpppbsavsMgQ1SkTyTOKMRKEr0xATGJQc1lyNVOWtloY2EpPQZAl&#10;iZ0qJpbn7XTIseMlFxxpajqMIiohaGk1WJDQiuXCDbwOXV0Y9NsjwrwhXk4XS7YRsiqSyaIxGhwn&#10;dKg475UQlfC22/TBao7TpgSVxa5VaY12ywKh5NRSM8W2yzgWln6Th/mxME8K5b2NzRWqciY0jhVa&#10;qftYEUt5xjpTDwrwuLoeuDhTwqZSLrthpjwrq8emAhkEp1iMyJXoRkotvNIGibJEtSxlNPfI2qwq&#10;3fElXKtdzkbQ5aAmuNq2fE5IFX//1YpcXfH4Qd8y7aOaEExBqCcIk2KqXkg6HDxMl/1+QdTh2Qml&#10;o7MvNu+RKlu4vVh3wBiFOPU1Y0bvkqZ8KKS4Vu+RMWPCXNcxL1NcHDagFUjkV/s5AhSKXtD4jAxU&#10;Xt0fY0wUjhUG06E7kYKTyW/o2Lww8Kbb/RsR61xpbVGtqIUj28K4kqgTpTV3Irle62pSaW46GuHd&#10;bUDYSjtjxJ4mxYy/yk4OJHEF4sJu65LiXia+rSIehywSZApjCvGP972yTGS6P03PwruO+CkN3DiN&#10;eRwEoSOQmRixytspwj74pbCjvgVpiD0w2rSiuG0OZe5xtVEjfEKE30y0YD1PHJ2m6Rt/KIoqDqci&#10;x5pE3X3yKWgu+BLuPfCqqop1xVo4q0AO+Kq9lGJJQO2WgJTsCgwtZQk91HFWgq2RUbpZPeSy9yBh&#10;4mVKAdx0JwiTK0VDeOnU1+eTsIpGxXKTih65CUUENyWgbdcqIYgqJtW7DGk24WT9WoBhAW14lhtq&#10;hBybJUqHlvJJOppkuKlpQ5mteRw8TIIu0uWZ+HXBVpIRzIpHxZWQ1Idobc9WGDhZC1oith3rkxEp&#10;V4njUUTLKYrpIhLvlRCodrZu1DkKZWom0dj0w0i1y2D96YaRaJis1T7W+GltELGFG2TYqNzEZBQU&#10;r88gQyCy3tOD1OGITaLYUBPfJsCUlnv35GnbEGmyKl9elr1OTEgkqq38tNzjYQt+uSP1OPEhwu2T&#10;auC1Xrey0qGrXHiTS97qRaAtU+2IKdkxt3JjDN1OQkghQvZCEp45SVSunfFLR3wodXCra7iuFDji&#10;q3AlUhj5OBkglPYgABTLSwWTQGY06KOuVFUO91FbDjGKnxyQDKkIdVcnbphsMqVodUPVxktloIlb&#10;yOUUORMWJi76srD4TlRCFI2jjAttfVnJ6YraoLZIxykO/hhASpzXxPwxig8cndLSG3O7b4eJWuI7&#10;YiSQjNPZmZlPTJHdBCIuLhYdj1yPCwCE/SZBoFFMeEMqb/SLnw+7EUrhft7ZMUWeyLt7j1x06ZEh&#10;gY0uklRPtUyBCAhjeID9gYgMyHLe16KMlQQArwXHq1J2pkqCCG7ib0x75EliAgXuA57nIW2L4yS4&#10;Ndq5MG1KZLuMS1pVq0gLen9+QKhLiAcFsmjhtXA169sbVpia+2C1WVwWmljMa4LSr2KcpVr45JkE&#10;3n60GVFCFuxSgPXChDhD4ZJVURkjZT92NoXeg5/ZOKrhaSnoMK2rJp0rb4oteNKYdxvihUj0zifi&#10;OEJtMI4wqhR0GWBiVxRWFG3xO6tLbKu4XIcKVRYx06YeFDiY0+0QBh4U02rxHowOPCypUCrgpigr&#10;68S2NCK1ycQoAQn6ZQfaXbJ8IZcId+mYm7HHhWlOXVxSifjjsikJJfSHeuDiZBO7c1APtgYyW6iS&#10;Iqg9fDIk0gFJWkIOPGyaadseJC1Fr8R3yJkmlUAVyNpTKwYUp75aFKOPQjAWslJ7lKMa+OVMwh6Y&#10;2l2G1dUHCrQ9sCtMQMCrd+2EKn9ptGAeuXMSh9VjaRRx6d8rkxCSNGwqd6ZW2KQfrtXDSr40ZhWm&#10;2FiXMKZFIWr1whKox2xLFYOu+BmyHR3RoSGNOJwSZ8NomNPTukYdCcrBZwFJ5rMHq2wKipB/DAWi&#10;eyQJEzk8RWmDiDYJBMbeK8njCxxkDxO2AnuR4gXny9eSGrcRkbR4nkiodAVG/eMCR4ZE7osk3So2&#10;lWUR+NSx9ziIp8Iy6rPT06P4iBXww8LMYCOqm2rW0Z4xQgkeAxAHVl4AHNSOp3lw3GJKV+imWDIA&#10;zHCFj6dqEw5M/wBGJylrlmHQISTRACTO+/tlZmWIkSprp1rGaszH6Mdyy4T3q6m2XZEr+GPCyEVd&#10;ZyBRAB8sNJp3JidyThplaqgB64q0TxJyQQmOi3SBmiP2mOxy0RWQT6MUyJDRSX6nAEfkvXKZBrqk&#10;lmMjEhemQBbwVN2WJOGwY9ctpsdDJzFBucaRQClKm/w98Cgsi0m49SIIftJ1GXBEwmDxiVeLdDgI&#10;aSLWrBDF0UfTkRBjwNPdxR9SMs4GYghZNajXZd8PCGfCgJtakOy0GS2TSDkvppOrHDashsZvVhVs&#10;iWMg1qiloTxystRYpK/A8hvTIBtErSqd/UPwb/LJ2p2UvqU7CojJ98bazIKLaXOxqwpkwUcSbonH&#10;bwzIBtB3bZQ2CmKmzJH9o0wcFrSg13EN2NcmIpEbUzqkfbf55Kl4Vj6of2aVyOyapCS3jvuxJx4q&#10;ShzJXImSaWk165AyQpFq7Y2m03s5FkhAwkIKFaT05WQ9D0zHIZgqMxHbAxQbmnXLUOQmtRklV0Bf&#10;ZQSfYYLRSZWul3Dj4V6+ONsSU0tPL07/AN4Qo+eRJWynNrosEI+L4j7nIVbLcppCsMI2oMPAkQWy&#10;atbxbFqnLRBtEUbbXKzKGXvkSEEUtvrfmOa/aGVFjxUus7j1RxbZh1yXNsIdPDXfK5BhsgZogdsp&#10;pMZ0UI9pTpjbZdr4bFpDsCcRbHxKTKHSFC/vjU+AyYi1GyjIoY4BRMtEaUB0qCQUJpkiyQ7WNd+W&#10;VGK2Vn6Mr1I+jI8K8ZcbK3TdjXJ8CNyta7ihH7oDJCNMhBCyaixO+3yydtogojUXB+0Th4lpNbSf&#10;1l5d8iwIpfPD6g265AxtqKCa0YmnE5SYs+NXttNC/HJ9AyQixJtWupfTFBlw2ZRCVSVY775AybaX&#10;JGW67ZXa2qKAMKCuHxY0g7LuBxY8QbBI2piiw2fDClwjY4pJVBGF+eFFrJ+QX4RkwluN24jnXbJg&#10;2xLUyh14+OAsSlaaSI25cjX2yohiLRDRqBvv88PAxMLQM0NopqeKn/J2x8JkIkcmN6porXcga3ep&#10;rWhyJjS+KYoqzF9ZUEoIPsdjkOKnKhqBLYteYNbl4cRWpH3ZPiBbAQm3ly5s4LZY4zRzuxPc5UIW&#10;iWMp1c3y2qepUVI2yzhpiIsWSOXzDccakWyGrH+bIzl0ZSlTM7aJI1WKMAKooKZXGLTSD1vWksoj&#10;Q9PxOXcm2MUu8v6ZJcSnVLz7bf3an9kZQTxMJyvYMsQhAZG7ZZEMQxLzHq8lzILG13lkNP8AVGSJ&#10;pvHp3TfRtKXTIBAu7Hd28TlAFuMZWi766WziJP2jlwDZEWw2xln128YKSLZDVj/Mf5cjKXRulOuT&#10;MoIwAFUUUYBFopBanrUNoaMdhtTxOWcLbGCpZ8p6XEooSPhHgMqq2qUAmakIOTfRkwEBKdbshqPG&#10;IMakio9shO1JIR9pbLAiwxiiqKDBGLAKOq3otYSPDrlt03R82B2NjJ5h1Ayz/wC88R6eJ/lyqc+g&#10;ZTkGfRKNlUUUfqwxDVTGfOHmH0F9CE1Y7ADMgbNoFBryvpn1GIzyis8u5PgP5cxvqLXfEyGa8Szi&#10;Mrmm22XRikRt51e3MvmLUBbR7pX4j4DDM0ykaZ9ZRLAiwRD4VFBlEQwAS7zTr62EBhU798ygGyIr&#10;dI/JdgZXbU7gVZtkr/xLMfIbLCRtm6SrEhlfoBXJQCBu878yarJrN4tlASQxpl0jwhmZUzfR7FNP&#10;t0to+i9fc5igW0Bd5g1hdNtSK/ERmTEN0R1Yb5PsTql42oz7pGfhr3bMfKeI0xmXpMFCa9hvk4ha&#10;YB531tr6cWNtUmvHbLZHhDM7BlWg6aum2ccCijAVb3Y5igW0g2r65qa6ZZtITRyNsyYhsiGC+UrR&#10;tSvH1K43VCQtf5v5sqySs0mRtn0ZA3PQbnGEWunm/nXXGvrj6vF0J4qMyT6Q2nZkfl+wGnWqRD7R&#10;3b3JzDG7EK3mLVv0dZlQfjk6fLMqEVYB5ftTqF4buXeOM9/HIZJW1yZ7AatU9BvkYhmGA+btWa+u&#10;SqHavFcySaDElP8AQbBbO2VKbkVJzG5sBuifMWo/o+z4D7b/AKsyIRZ8mGeXbX69eGd90j/XkJnd&#10;olu9Bs4wvxHou5yIDaBTAPNOotfXRCEmrcR8svOwUllei2QtbZIqbgAn55jMAbd5qvhaWfoA0Z+v&#10;yzIgG0sY8pWhuLlrp/srsuVTkwtnltRA0r9FFTgjuzt53rGoSX16Qp3kagy4mkGbNdPtxDEkY7Ch&#10;+eY92xO6B846gtvGlqp7VbMiMWdpf5XgaVDdN+0aL8spkWBLKw6WsD3DbcRt88MQkBikWpNeSiAb&#10;k7nLJAMubKLWMKFUdemUAI4QEDrN3CZDDJRlUUocuASRaH0ayjhQyRigkPTKi1CFJvM3o2zGtC3w&#10;5KIbAGJ22iD66HLBlXc/PGZajbLrRAXBPzyIDYAw7zWlxdXDycTwJoCOlMtMtmBnWyeaRZi2tEj7&#10;gVOUDdMXebLv6vZpACKuanL4hkkPlS2LNJO3jQZXI2WondmcbLbwyTN0VThiG4B5wCdQvVj68m5H&#10;JzLEvQLaMAqq9gBlIQxnzreg3JjHRBT6cyQyKP8ALdl9XtUJ6t8WYt2x4Uw8wz/VdO413c5fBmxH&#10;y3CJr1pDuEFMhkLWzyzAUmRuigk4A2EW871WT63dePOT+OWSLCbOLKAKqoPYZSsY2lPnaekqQg7I&#10;u+ZESyOyl5UtgtuZSN3bMcm2NWbT/UZRb6fK/dtq5bBLBNIjM+oqP5RXGZYHd6FYrVx9+QiGwCmB&#10;eZp/VupCNwWplxUsp0aH0rZF/wAnMcNVKfnGX07eKH2rl8W7klXlCIESTeLUyktVbsunf0LSaT2I&#10;ycW0POrYGXUI1671yU2Ei9GsW+IV61plIDKJYb5wufWu5PY0zIPJLKvLb+jaRx9NsxKUHorebrzj&#10;p6RV+0a/dmTANiTfl8372WTwzGyc2NvQ47jhE79ghycAmnl9n+/1SL3av445Syt61CQSPmMriwpg&#10;v5hyhrgqf2VzItsA2ZJ5VXjpsI9sw4sCv82mmmH3OZUSyixnyEo9eZu+2+Y0z6kSZ/EaBj4Ll0WL&#10;y5/3mrRt/wAWH9eDKdm16bEOg+WQi1ML/MJuU9PBMyG2OwTzyuKadFTwGYkS1yNqnmz/AI5h+YzJ&#10;iygxbyGAt5KD1oMxpn1LLk9AhOx/1ctgwp5ZOv8AuVQt0Ev8ccvJtL0+I9PoyEGlhn5hL+/H+rl5&#10;bgdk78rkfo+IDwGYsGs7IjzOP9xb5lBMWOeRKK0y9ya5jz5sps2j+y3+rlsWt5xpNY9XDk9yPxwZ&#10;S3vRIdpAffIxaS8587xcLyQnxBywjZsHJmmgyepZRN12/hlEWukN50TlYo/gcyYpjskvkCWvrRnr&#10;WuY8ubKe7N+PKKRfFTl0WsPNdKb6vqq17kjIZW/o9Jib4gffBFoefedbfhfOx6GhyyQtuG7L9Bn9&#10;ayjfxGY8A1kUUL50h9WyjfwO+ZQDKKWeRrgFJIf5ScxqosZBlsyerbyp4qcvigPP9ClW01AL3eoO&#10;VZO9uMXocJ+IZOLQwbzH6dlqEkki1B3X54Ziw3RFsr0yb1rdJOtRlUDswklfnOMiOG5oDQ0NcuIt&#10;YobyXderDIn8rbZjgUWUwye6jWa2kjYVFK5kANQ5sI8uXfp6i8ROzdB8sqmKNts2eQ7mnY1GWRLW&#10;871t3sr8KDRUcEfTgmA3ibPLWUOiuO+Qibcet2Neeod0kH7Qy0hsijPKV369koJ+JTQ5jxLEpjrk&#10;RmsHC/aXcZkhlE7sS8p3foXTQE7NvlBG7OQtnUYDgoe4Iy4NLza4LabqQJ24sQfpyGQN4NvQ7aTk&#10;ocdwDkYm2khifnuy4zrOvRx+rLSyiU18sXn1mzXepXY5jxRNEeZrX61YFhu0Zr9GZA3RDZjPk+89&#10;Kd7Zu+4yiQoth3ZyqrKrRN0YUy6LVTzaZW0vUCT+y1PoyEw5A3eg2svqKrjwGRiWmWzFPO1h6c31&#10;ldhIK/SMtluygb5px5XvvrVqtTVl2OUR22RONIrzHZfXLEkfaj3GZHNEebGPKV96Fw1q3RtxlEti&#10;zkzlEEqNE24YEZcGp5vcK2k3++3FqfRkJxbw9BtJQ6rIp6jIxLjnZinnfTuEouUHwuPxy2Qtsidk&#10;z8r3/wBatQG+0uxyiJYzR2vWX16xYD7abjMgboixXypefV7loG6Mdsx5bFsO4ZzGA4Mb7qwocuiW&#10;sMAvbGXStQ5KCEDdfY5CbfYpnVpOJkDqcEDbQQkfm3Q2uqXkO23xD3GWSZRPRW8t3vqw8GPxLlMT&#10;vSZFNr2yjv7cwyb03GXc2DF9IulsLprdvsk5j8JBtu4CWXQuCf8AJOZES1EMO12I6de+omw7ZCcW&#10;2FUyPT7pbmFZFORiWqQpL/NtmZ7cXK7kbHL/ADZwNIPyxqnqA20nUdMp5M5xB3ZJcwLewNbt3G3z&#10;ywbtI2YPpty+lXpik2BNCPfIy724+pndvMGFR0IwxLSWF+ZdPfTbr6zD9ljyXDMNsZWyLSL8XcKu&#10;D8VN8rBYyFKPmjSxfW/1iMVkQUPuMtKImkt8sanStrIdx0ynkzlG2TywJdwtbybhhtXxy0G2m2Cx&#10;mXRL0qagA7/LIEOTE2zi0uVlUSKdjhBpx5CmMea9I9CQXkOytuadjk5BsgUd5c1T61GIWPxrlI2W&#10;YpNtU01dStjGftrupyzm1RlRYlot2+m3P1aXZWbvlZHVyTRDNo+Lgo26kUOWRcQgsI17Tn0m5Esf&#10;2a1U/wDGuCQciE7ZTo2pJeQiRevfIwYTjRWeYdKGoQc0/vF3+eWmNsY7JT5c1RlP1Sc7j7NcpGzZ&#10;IXyZNLGl1CYZdwcuG4amE1l0G+oa+mTvlZjTfEWGYWd4s6eom6nJAtchTHvM+jemfr1v7E07HEhl&#10;CVIny/qwuU4SH4x1yINFMxaaalYJqcBib7Y+yctawaYnpt5JpM5t5hsTTKT3t9cTM4ZFkXxUimSi&#10;XHIph2vaW+lXAuYa8CaimSMW2MrT/RtUW7iB/aGQCJRXa5pK6nDyUfvV6fLJlgDSR6FqrW7/AFWb&#10;ttvlbafUysqlxGYpN0bJhpLDLy3l0G75LUxnv2yJi3RN7Mq0++W6jEinfEFhKNJb5j0UXK/XLcfv&#10;FHxe+SIWJrZD+XtX5gW8p+IbZBlON7sgubaO9hMEm4PQ5Pm1MNjE+h3nptXgT9GQIbgQdmY2l2Jl&#10;Ei7g4QWuUaSbzBoCyf6Xb7HqRiQmJWaJq3L9zKdxlfIpnFPpIo7qMxS0KtloNtJDEp/V0K4p/usn&#10;Y4KpyY0dmUWN6twgkQ1qMILTKKU+YtF9QfXLYUYdQMJCYmlDQta5f6POaMMjVNkxbIZoI7uIxS7q&#10;emG7aCw6eKbQrnapiOCm6MuLmyrT79LpA6Hr1wgsJCkv17QxOPrVsKSDqB3wlANITQtbNfq9waMD&#10;TfI8mwxtkM9vFex+lKKg9DkrtqumIT21xok9RUx128MgW6MgebKdLvxeoHQ796YQWuYpCeY9HjeF&#10;ruOglXc075PhRC0L5d1hpIeMyksvTI8mMjEndFamTqsXoyiiVy0FlYHJQtbWCzT00+/IcLWBwt/W&#10;YlahA+eXCKZR4kQLtVFRg4UDGHDUQ2GmfCFaO8jYhT1ORpEgil2wNfNxI75JNFRkhhfrtkgiipNY&#10;hh8Jx4WO6m1gy9ADg4VulJLNw4NO+FEjacL0yYSEt1EFSDllswUpuq/RkSklCzREbg0OVlINqQ5d&#10;B374FtqSMgjvilVRK/a2OQaZRtaH3IydUzI2bQeowUb1OBqmKDLbNQFUe2EMIq77DJBvDHtQJDHL&#10;mSXmUjfKygOZA68sjaVH1moV7YrS6NAwrjaCqLEh8cDEhxYJjbKMbTHRC0khYjYDA1SO9J9XJhmE&#10;o1Caj0y4MqS1mFa0wWq0XMg6Ma48Sbb+uzr1Y1w8SLTfSL03KkN1GVksLspizcQT4YhkgG1ZFajd&#10;B3yRiy4URFewybqwyNMaVw6kdRjSKdVPEY8K040O3XBSqb2scnUDAQhCS6SDumRpQSFD9FONwa5G&#10;k8ZDvqMo2pgphxlabWVd6Ys/FTGKvp0PWmTCxNpTNIwJBywmm+0Oz165C0u5ZHiV3rntiChWhuT3&#10;OStijIdQps+IKCEUJRKtVOFFISVDQ42kFF2SkJ9OQai3dAmM0ywMwx+6citDlgTyWiRo1DMa1yFq&#10;Ld9calVbCtqqarJEOtThW1dddcdhjQWwvTXSd6bY8K0FaPWo3O+2RIUxVpp1ngYrkFApQtzWMA9h&#10;ix6pdcdcspsQrKD88ghSIFd8CXU398Fpb6DfCraiuNsVx3BxtU80hOEXzyNuMDaOlNFrlgbgx+7N&#10;Tt45YQ2oU75QUUmNhcsrBG6HBbCRpGXNl6nxL1ydoEkCLOQHdciQpkEXbWAj+N+uQppq0WbtE2Y5&#10;YItwgtcJcDku+T5MkIbBmO52yBa5FHKFhSgyIFsYwUvr45cabZZTYYq7vRa/TgpACS3N2ScuqmxD&#10;C7eNuQJpkSWJTy2uBLHzGVsAbQt3qRQ8U65cINoCVTXTsfjNcNrzUCQcgZKtjbiaZAlQi4neI8lN&#10;MFsUwiuEuAFlFDhtVCe1KbjpjzVDV47ZEhKpaS+lLyPfAWucU7U8hkgUBLb60rVhl4klJZKAmvTJ&#10;EqSsWX03DDsRkCWJZSjc0B8RkAkFKLxSjbZcGxBNcMvQnG0FoXTjuT88FqEy0u7aRijmuVSLEoq/&#10;iDx4AW2LGJAQ3HJlhIUpOGyDC3BK74E20wxpVnDf2woJVJWUjtXEID//1oGz8tzlzUt5+GFK5WxT&#10;aLtbZpPjbplgW0yeYRoN8BLEm0smm9Rq5C0hao2w8bJVU0pvh4mVq8S8j75EySGQabZemvNx8sFo&#10;kWr9/SBpjbWkxnbxyXEzbW8Ze9fnkrCrvrsh22GGwtBVhuJJGp1wFCZemQlW65BghJbhFNO+GkgW&#10;ujkR9u+AxZUi4o0Ir0yJiilYGPoWGPAvDa6sbDrXHgXhUpIlbelcAiiqQU8AfZhk0KaoF2HTJKub&#10;TvrVORPHKSmlRfL0NKjfIlgQULcaBKPsCvyyHEjxCOaHXQrk7U3w2yE2ptFuIxuMHEpyUhjp04P2&#10;TTJWyEwse2KbEGuG0krLayeaWlNsmGcSyJQIVoB0wsSbSS8mMr+2RKAhuIOKWwBil3AHrgSuoO+F&#10;WmC02wIU9smAqa6dBwXmepOWqSibiQRIWyJa+aTMxO575WSyAU9jkWS5Y64VXGKm+SBVu0UtKMuB&#10;XomzzLEKsaZCmCCl1Jm+xth5MqQxmd9yciZJWmpyFq1Q4ELlj5YUo+ytwvxHLAUFZelq0HTIksQg&#10;GPjjxM3BsPEqpG5r8PXJcSQU2gBVKt1GJayhZ7xwaJtgBWkOL2Tx3w2Gaql2+x6nJLSYB6LybA1o&#10;Ca/5VAJpkeJnSHVyRUY2lM7QMFqxrk0FddyiNKn3yBLXTHz8Va5Xba0AMlaLbDYq5mCjG0LVNTih&#10;edu+G2S+3UyOBhDMBkAUABR2yJYpbqL1cKOgGRYoMiuKVtMUuAphVuuKKccUuX3xVXs1rID75YFT&#10;lBQYS1oa7lIqoNMgSkbpa6An3yFsmhECd8CrxCB9OSBVto+IrkxJKO01y6mvbJlEkXJMsQq2Qpil&#10;8uoSOaJtXHYMghzyY1JqcjatlSRgVwiPWuBVRI/pOEJTC1jCKT3OWIJUbuHn8Q65CTAIBoWr0pkL&#10;bLbEDHscLG1VLN27b++EFNpjb24gWlRU5Nha2aFZOp3yJZIV7QncUyKbaSyY9TthXiRcUIiBHjk7&#10;QUNcoztXKiUhCFCOxxDKwiLWFi4Y5YCpKaAUybUUr1C1kkk5pvXKioQq2cv8uBla8aZKwrtitrTp&#10;k1aEjFDZ0plHxMMjbJoaZXqcBRu46Yo3rg3RZRFpZCJuWSBZqkxJcfPAkIv0lfciuSpiQ16AU9Bh&#10;4VVFUfs5LhVdTid9jkhBFO9aMHciuS4FpYb+3Tqfuw8CeFTbVbcdK4eBFNLqcTGgrvh4VpHRHkKj&#10;vkCxUb6drePkO+BbSltSlJ3OHibA768/djjxpKm07Pu5rkeJbVbVwHBO/hkrZAsjhYMATgLUQkut&#10;19WmQJQEndqYiTJaHw8SVympwWrciFqADCChkllUxqT4UyxBdqC8k2yqTEJLJQV8cgzUuYHUYVaF&#10;D1OKVVSOm+EKj9LILMPDLAkppsBXElqpJrk83JOVsghzgtk1WmKuCjFVxG1cULdjiUrloMIUJ1au&#10;HQEZaiSrNTgScgQwY/M/Ik0+HIMlGik7Y0q0hl6HCltSAKnc5FVPlv74VVooS4LHtihcsDH7KnIl&#10;laPsLWbmBQqDkSWyJTm8CxMoHY5VEN0U8g1GDiA7g7b98uMWJx2vGo2kX2EH3ZXwhiMDpNVLiigg&#10;e2QJAbhiAQ36SfpvkeJs4Qta+uW+Hjse+PExoKD2yA8pZQK+BwWSgSKxhaxb1Lk4KJUkqLX/AB/u&#10;1CgdMkIMK7040dzdwmVtmrtTJGFMJRrkmyw1WhO+SpqkEqvtKZfjG4ysghgJUlUlsE+I4BJyRK1L&#10;iF69csZUvVqHpirZr2xVtSaCuJSSukoxrgtCvp062knqsOXb5ZdHdlV7MoglEihx3wkNBFN3sfOP&#10;kOoyqQapBj86hahNyOuU1TOIrdAzRIw5NucuDYQVtlIyMSnQ4C2EWrsrFqsaN2oMjyYWraPJ6VyV&#10;PVzTLYlsI2ZOnhk3GKW6ySlCO+R4qTEsenmZDTffJcdtqisrVr3yBKQVVXY9QMhxMSQ2BJWqipxM&#10;2PEAnegrKFZZBQdRlgnaTIFNnAYEHvhaiEom0S3dqtyp4V2ysxa6Kz6pDbikaAfRkhBHAhLiSm1c&#10;u4WVUl0rda5MBCHaUId8nSV4NfpxYlAajCacsiSoKTuSDkeJmpVB3x4lXcttsFq2WJ3xtWh442rs&#10;BVaRgVWtpzEfbLAU81W7j5r6ybkbnKpBA2Uo0Mq1G+Vs5NppzSnwyYaiUda6Hyb4zUe2SVO4LaG1&#10;XZQPc5IRtHCq/XYoup+7JcDaA0msR1ApQZLgZcKcwOJFp2OVkMSl2pQyRGoqVOR4lBQDRlqEAV74&#10;8bK0y0O89KX0XOzGoyXNnzZTHuN++VkNRQxsz6nJdhlfJYlESXEcf2jllWy4bUGv7c9aY8C+GvjW&#10;GXdRUZWYIMaVXcQrUCgyQigRS+a+kP2dslYDcIocySv+0anwyJyUnZXiVx1JODjtFhXjMoNAKjDx&#10;MbCOVTTfrixKAu7QndQTgJY8VICWEr0H35TxNkZhDraOeowGaTkCqmnOx40+nCCSwM99k4trcQJw&#10;798uipNoaWZ1JIyRkyAaW+YfaxFFPCi4LkS7d8NMSKbng9Q1yBDWTSGa0NalTlRiyE2vQPhgpRJe&#10;lsfDJUm7REcRXsMkAwpeaYaTSk7pWm1caTwtFh4DGk0tJBFO+BFKcUTA1Y1GFlzblcRipxpaQK3b&#10;iTkwBXwyVsqRktyk4HAUoN8LCqU36YAhj+oNccitaDLRIBHEk8jFmoalsJkg7ouzuXiYclqvfxyo&#10;7pFHmyCN1kFexyshTAIa/wBDs9RADrxI/aXY5WYtEsfcgV8tta/3Tll8DschRDdHPKPNL9fa4SMI&#10;A1KbnCJN41AKv5f1z0bdYCtOIoe2GwXIAjIMgm1lYoS6mlR1yYY8CQ6VA2u3Bu5N4IzRR4nK8ncs&#10;zTOYEA3pQZGIaAEk8xeYFt0McW79FX3y7k3AVu35a0ZrRTdXHxXEu5J7f5OY3NolPiLIXZYEMj5a&#10;AkbsF1u+m1i6Fja9WPxkdhhnLhbuTJtM0yPToFt4gNup8TlEQ0k967VtSTToCSRWm+ZADOMbYloN&#10;lJrN0dQuQfRQ/AD3OVzlezKUujOoUHU7KMMQ1Me1/wAx+hIsFuOUrbKMsJrm5EaHNONNtnhjBmPK&#10;Vt2OU3bTKVnZGSzLbrU/aPTLKUC0pvb6Fh6NA8j7UwEJOIHcr7Oyjs4xHGoFdzlIi1gAKl1KY4yi&#10;H4yMuGzMBhdnpMlzfm4ud0jJp7nBKVsDkJNMqhI6noMEYpAYf5t15pT6MO/YZk2AzukT5X00WEAl&#10;f++kFSfAZjE2WqIs2n11qK2MBlbZiKDLoxbRu89llk16/EVfhBqx7YZmkSk9BskWJVijACjYZRGK&#10;0Ep83eYBaxm2Q9BvmTGKRslfk/TioOoTirufhr4ZjzNlqJtm0dysEbTOaBcnGLZTzjzDqsmsXYt4&#10;9y5pQZbM8IWRegaLaJp9vHax9gK+5zDARXVd5k1pNKtaA/GwzKjFnFiXk2xa9um1SfdRslfH+bKM&#10;kraZc3ocLDd26Dc5KAZvN/N2sPq14LOEmhPEDLpHhDI7Mt0izTT7ZLZd6Df55iRFsFHzRq62FpwU&#10;/G36sy4RZAUwTyxatqF8buQVSOvXxyvIba5Wz+FgoLN0G5yMIsw8983ay1/cmND34qMySaCCU+0O&#10;y+pW6xftHc/PMbmxpF67fDT7MkH432+jMiAZWwnQLM6hdtO26J0+eRmWk7vQLaICldgNzkIhtDA/&#10;Nupm7uWRNxXiuZB2CCn/AJf04Wdsopudz88xeZaoDe0w1y8FjZEjZ5Nvoy+Iba6sK8vWn169M7bo&#10;n68hkkwL0G0Tu3RRU5GIZRDAPNWo/XbhuHQmijMgmgpLJvL1h9UtEQj4jucxWMUT5kuxY2Pp1+KT&#10;/iOXwDYw/wAs2YvLw3Dj4E6fPIzLUQHoFovEmQ9FHI5Ebs3nXmG9bUL1gP224jL5Ggglmek2gtYV&#10;iA+yKfTmKxQ/nK9+rWy2ymhpU5kQFNiR+ULZpDJdN2+EfTlcjujcs2jcQRvO3RF/HEDdIDzq4vZL&#10;28CLUmRt/llsjSSWeW0XBVQdgMx7tbSrzdqgtmWFT9kVPzzIhFXeXg0kPruN2yqRtgU6uZxZ2rTt&#10;32GGItkGOQX4vpxEtaA1OGcaQYgslhj9RwBuMqASUn1q7hnd1ZVam2+XUiUOJEaVaLBAAopU1plL&#10;HhpGamFNsLdzxD7k5YNmVsb0nSEivTNG3IAU3yEibaqLKrRQrcz+yCcQ2VbCNY0y4uLr1XpR333y&#10;yUmEpUWXWsQRFUdqDKQzpKPOzu3COMEqq708cvBpSaQnlG0McDSP9p2yk7sIslvpRbWEsncjiMsj&#10;u3MD0WE3N+td1XfGZapPQrJOTivzyEQ2hgXmi8M95Jx3+LiMvlsEFlGjW5gtY0PWlTmNaL23W+bp&#10;vQso4fGpzIitJB5TiEs0k57bDKpHdDNYKRRySH9lCcMVAea3DfWLlV68nr+OWzKJB6HaIFUJ32GY&#10;6QNmOed7r9+E/kWmZASQiPK1v6dorH9o1zHthwpvrs3o6af8s5dENzDdCXnqHLqFGQm1nkz+yAL8&#10;vCpxiyO7zzWpvVuWPXk/8cskxOzNdO+GJU9sopkDaB87T1MUZ7Jl8dklS8kNwidvE5iy3K2zG7uv&#10;T0+Z/EUyyAZAsD8uH1NUjr2wZWT1i0k5OPnkIhBDzjzxcc72X5gZeeTJnfl8cLCEf5OYcWukP52f&#10;jYIvicyosopJ+X6VE8h7nMWR9TEhnFaRSHwXL4pDy+wPqatED/MchmbJPT4vtD54ItIYJ5/k/wBJ&#10;YeC0y4to5Mj8rimnQj2GYsGB5rvNxpp3zYZlRDKLFvIgrezHvtlE+aJF6FD0P+qcnBi8svf+Okn/&#10;ABl/jjl5Nsnp0Xb6MhFpDD/zBp6v+wOZDdHkmnlA102KuYkWuQRvmb/jmN88yopixXyLIfrM4OUT&#10;5okz6IVVv9XLYoeY+p6OqxH/ACzkMrbJ6TEdwfkcEWtgn5gpS4Y+Kg5c2Dkn/lCT1NOi9tsxYsJI&#10;vzSnPTG9iMyQEw5sR8kyBL6ZPHKJ81mHocG9R4jLIMA8t1H/AEfU1PhJ/HDl5NxelwtyVT4gZXBq&#10;Yl+YEP70MP2kzIpnFH+TJuenqPDMSJRLdNPMEXraa/iprmSFHNh/kyX072WM/tb5RPms3oMG9V8Q&#10;RlsWNvMb4G01RW6cZKffgybhvBt6RA9QrDvQ5GPJoLEvzAt/3qyfzLlxZx5Jl5TuPW09PFdsxYrI&#10;IzzLD62mvTqpzJCI82JeTLj0rySE/tb5jzG7YRs9Ag+KqHuCMui0PNZ66fqvLwen0HI5Rbcd3o0D&#10;1Ab5HBFp5MM8+WnC5Eq9HX8Rlsg2xKd+Wbv6xYox3I2OY0Cxkv8ANdt9Y07nTdDmUsWPeSbkRzyW&#10;5OxNRmMdizkNmcIBKjRH9pcui1nZ5mGOnakpbsxU/TkJhtG70iCXkA470OMS0sN882QjuvWXo61+&#10;kZbJsiU98tXourNCeo2OY8USCp5ptDc6eXAq0Zr9GZARFjXk279Kd7cnZtxmNLYs5bhnCoJVaJtw&#10;wIy6LU81k5aXqQJ24txPyyOSLcHo1vJyUON+hwQLSxTzzYcJBcKNnH45aRbZAph5UvfrVmoJ+Jdj&#10;mMNlkEw8wWP12wYKKum4+WZINhjE7sU8o3Rgungb7LdMolsWws9QBwY26MKZbEtFvOb+2fTNRJXY&#10;K3X2yGQN4os+tJvUjVweowQlYaSx/wA5aQ1wRdQrWo+KmWybIyCI8s3RkthE3VNvuzGiiSaalZDU&#10;7VoDsRuDmSwuuTFtErpl6bZzs368xyN7bSNmZRMK0PQ7HLolpYh5hsk025E8Qp8VcjKDZBkmn3K3&#10;ESyL4ZGJYkUhvM9uJrT1AN165aRaYDdL/LGpCRDbufiHTKhGi2TiyKSP6xC8XiKjLxu1DZgdnetp&#10;t9xfYE0OVyi3miGe28gajDocYloLDvN1o9ndCaPo55A5ZIW3Rlsnug6gLy3DftDrlIYTG7fmbTzf&#10;Wnqp9uPt4jLWMTTHfLGoGCU2sh2PTKqotpFsz4LOjQybq4plkS4/J59dQyaLfeyn7xkZuSJWzqyu&#10;RcRrIuCEmkpH5w0vkFvYhSv2qeOWEWygqeWNT+sxek/21/HKRsUzh1TnU7FdStWhP2gKqcu5tYNM&#10;M0e8bTLn0JNlJofnlBHVvq2dQsCPFWH4ZbEtBYVr2nPpV568Q+AmopglFthK2UaTei8hWUHwrkIy&#10;a5obzTpAvIRcp9tBvlp3WEqS3ynqPW1l69q5VyLZMXuyiaCO9gaCQbN+vLg08mBskmiXwY7AGh9x&#10;lcg3A8QZ3Z3aToJE3BFcMC0mNMf826QCv16Eb/tUychbOEuiv5e1YXcQjc0kXbKY7bMpRTTUrJNR&#10;tzE32huDl/NgDTCdPu5dHuuD7KTQg5SRW7cPUzm1uhIgddwctEmmQpjHmfSjbSC9t6hTvt2yMgzh&#10;Kky0LUxexAE/EMiJUmYROt6YNStzQfvUG3vkyLawxzQdSNnObWbYdN8rIptkLZgOMyGNxVGGTBto&#10;LCNSspdFu/USpQnBIORGQZXpl+t1EHU74IlrlGkH5k0cXsf1mEfvF6075MhETSA8vasR/o8x+LoM&#10;q5NkgCyWeCO8hMEu4b9eWDdoYQ6zaFd0P2f4ZExbxuzGxvFuEEid8QWqUaSfzJo3L/TrYUYbsBki&#10;FgaXeX9XF0npufiG2V8mcgm9/ZR6jCYZOtPhPhlvNqBYjp802j3Jt5/s1yshyB6gzG3mV15LuDhi&#10;Wghjmu6KbWT67aj4SakeGGTaJ96ZaPqa3acWNGGQBpEh1CL1LT49RiKuBzA+E5ZVtIYzpuoSaZMb&#10;ebpWm+QqnII4mWwTLIOQ3ByQLSdmK+YdJexkF1B9knt2wkNsZBG6DrIuFEbmjDK6pMoXunF9Yx6j&#10;CYZOv7JybRdMRgnm0S4MMo+CuRpyNizC0ulmQOpqD1yYLRIUx7zBojQt9ctBQHqB2xIbISV9C1gT&#10;qI5PtDIMpxtObu0iv4jFKK16HJc2jkw8+voVyQ1eFfopgpuG7L7K8W4QOhrXEFqIpKNd8veqDeW2&#10;zDcgYSExlezXlzWFuawymjL441RTOJTLV57a4tWh2ZjsD4ZaI2scdHdiOlz3GmSEDoa/RkSN0ynu&#10;mX6Tlk3c8hlgLKUkw0Z1nVqKBQ9siRbgSAtG3EYCE9MkA2wFJHJJv45Om4qRFTyOFiqrIKU7ZEpX&#10;MQvTAqpYxtPKCOgOJapz6J25KgnCAsQk13elDQGhyzhbrQZ1iRetDjS2rR66o+2KfLGkWEZDrcEl&#10;KNv74KXhTCG5Eo5JuMBYEUrrJ44WNNSRrKKNkrRSFbTIj0rkSxNoabSDSqGvzyFMgSEvk0ydOgrk&#10;SFMwhZLWXrQ/dkl4g3FFIwIIpTxwUjjaa2qOu+NtnEvs04zpXpkCWrJG2WW6gZMIi1cmin2ywNoS&#10;G6bkeXfLCzQbr6m/TKixpTEfjkSUWplN8VK0ScOwphTVosMrJyGCmNUhJgeuEpOwZLpMQWFSO+Qc&#10;aIR7Ggrlwciki1B6vXLU0lzSimQKkKXq1O+RVdLICOR7Y2xtO9Ft/ST1D1bKraRuUxmPwnLg3sfu&#10;wK7ZYSlCAFemQMk2qfWpF6scIkrRuXJryOS402mmjXbSsysa0GVGTCUk4O2EKgptR9E0Yfdk+G2V&#10;OXVImNG2yNLwogXUZFQwwcLDhcLqE/tDHhZcC4OrdCDkaRVLTaxNuRgKCLWmwiPbI8LGqQ0ulK32&#10;ceFIJCGbSHB2yPCpmVn6LkwUjxCqfUXApxxopEy3HG8DbDbDukztMwVIqcknmuj4/s5JFLZx8JyY&#10;SGOXSmpp45NJS5w2wJyC20kfE4CWKuVUb4LVpaE+OFWn2whKmrb1w2qa6VJ6kciZUVid0VYNyQg/&#10;LFJO6GvU4nLAyQTAZEqoE75FLZc98K01UHFVwI+7Aq4H8cCE40q55j0z1GBo4aKZsKimWRLYkN5H&#10;RiMsLYgNwcpKUTDVXU5Bpn3sgRwiAt4ZKKIboWfUkTpucuEW7h70BLqznYUxoJpBPcM5J6Ykqd19&#10;vdPCwNfoyBLEhkcT8kDeIyNtXNBX8/Dbxy2IbaoIWOQMaHIyLEpkSBEOXhgixjukMrAk/PLizQzm&#10;mUFmmekSmrIenXIW45NFDX68ZCpzJDchqDKyVW08MihZ0O+Ko1VyAYBdSu2SBZplaN60fE9cILAm&#10;ihbuzZGqB8OT5qSgmFNz2yshSU8tTyRT7YhrDd0KIT7ZdFsDGbqgJBy0qUE7ZUWPNk+lS+pbr40y&#10;tqiVPUU/a8cvDkJO2JVTIyu1RFjJwn37jAS1yT5/jFMgGUJJdLpIdiwPXJErKRU30YnoRgDXaidE&#10;cftDJLZa/Qjda74rusk0mUCgpjSQhm0qYHpkqRb/AP/ZUEsDBAoAAAAAAAAAIQAf7kt2Hp0XAB6d&#10;FwAVAAAAZHJzL21lZGlhL2ltYWdlMS5qcGVn/9j/4UMnRXhpZgAASUkqAAgAAAAIAA8BAgAFAAAA&#10;bgAAABABAgAHAAAAdAAAABoBBQABAAAAfAAAABsBBQABAAAAhAAAACgBAwABAAAAAgAAADEBAgAo&#10;AAAAjAAAADIBAgAUAAAAtAAAAGmHBAABAAAAyAAAAGQCAABTT05ZAABORVgtNVQAADIAAAABAAAA&#10;MgAAAAEAAABBZG9iZSBQaG90b3Nob3AgTGlnaHRyb29tIDUuMyAoV2luZG93cykAMjAxNDoxMDoy&#10;NyAwNjo1MzoyMQAaAJqCBQABAAAABgIAACKIAwABAAAAAwAAACeIAwABAAAAZAAAADCIAwABAAAA&#10;AgAAADKIBAABAAAAZAAAAACQBwAEAAAAMDIzMAOQAgAUAAAADgIAAASQAgAUAAAAIgIAAAGSCgAB&#10;AAAANgIAAAOSCgABAAAAPgIAAASSCgABAAAARgIAAAWSBQABAAAATgIAAAeSAwABAAAABQAAAAiS&#10;AwABAAAAAAAAAAmSAwABAAAAEAAAAACjBwABAAAAAwAAAAGjBwABAAAAAQAAAAGkAwABAAAAAAAA&#10;AAKkAwABAAAAAAAAAAOkAwABAAAAAAAAAASkBQABAAAAVgIAAAakAwABAAAAAAAAAAikAwABAAAA&#10;AAAAAAmkAwABAAAAAAAAAAqkAwABAAAAAAAAADSkAgAFAAAAXgIAAAAAAAABAAAAxAkAADIwMTQ6&#10;MTA6MjEgMDk6Mzk6MTkAMjAxNDoxMDoyMSAwOTozOToxOQCgPKwAQEIPAG47AAAACgAAAAAAAAoA&#10;AAAAAAAACgAAABAAAAAQAAAALS0tLQAABgADAQMAAQAAAAYAAAAaAQUAAQAAALICAAAbAQUAAQAA&#10;ALoCAAAoAQMAAQAAAAIAAAABAgQAAQAAAMICAAACAgQAAQAAAF1AAAAAAAAASAAAAAEAAABIAAAA&#10;AQAAAP/Y/+4ADkFkb2JlAGQAAAAAAf/bAIQABgQEBAUEBgUFBgkGBQYJCwgGBggLDAoKCwoKDBAM&#10;DAwMDAwQDAwMDAwMDAwMDAwMDAwMDAwMDAwMDAwMDAwMDAEHBwcNDA0YEBAYFA4ODhQUDg4ODhQR&#10;DAwMDAwREQwMDAwMDBEMDAwMDAwMDAwMDAwMDAwMDAwMDAwMDAwMDAwM/8AAEQgAqgEAAwERAAIR&#10;AQMRAf/dAAQAIP/EAaIAAAAHAQEBAQEAAAAAAAAAAAQFAwIGAQAHCAkKCwEAAgIDAQEBAQEAAAAA&#10;AAAAAQACAwQFBgcICQoLEAACAQMDAgQCBgcDBAIGAnMBAgMRBAAFIRIxQVEGE2EicYEUMpGhBxWx&#10;QiPBUtHhMxZi8CRygvElQzRTkqKyY3PCNUQnk6OzNhdUZHTD0uIIJoMJChgZhJRFRqS0VtNVKBry&#10;4/PE1OT0ZXWFlaW1xdXl9WZ2hpamtsbW5vY3R1dnd4eXp7fH1+f3OEhYaHiImKi4yNjo+Ck5SVlp&#10;eYmZqbnJ2en5KjpKWmp6ipqqusra6voRAAICAQIDBQUEBQYECAMDbQEAAhEDBCESMUEFURNhIgZx&#10;gZEyobHwFMHR4SNCFVJicvEzJDRDghaSUyWiY7LCB3PSNeJEgxdUkwgJChgZJjZFGidkdFU38qOz&#10;wygp0+PzhJSktMTU5PRldYWVpbXF1eX1RlZmdoaWprbG1ub2R1dnd4eXp7fH1+f3OEhYaHiImKi4&#10;yNjo+DlJWWl5iZmpucnZ6fkqOkpaanqKmqq6ytrq+v/aAAwDAQACEQMRAD8Am08sUCG2tTXtNOP2&#10;/wDJX/I/4n/q5vYxJPEfk6eUq2CHRctYAK6LQbZEswFVQcCUwtI9qDq3fKZFtiE/061kCqWNB2zF&#10;ySDfCKdwyUGYkm8IkXBpTI0ytekmBKIjcZFKsrYqqA4qvHTFV2FWmrxNOvbFUjkqHYEUNdxl4ai0&#10;MUKqHAUhXU5FkqqcCVRaYCqquRSuGKV2Kt4q3irsVdirsVdirsVdir//0JcFzonSKirgSERFGxIA&#10;75AlmAnOl6Usk9JgPT75j5MtDZvhj33T/wDQ9olCopQUA7Zi+MXI8MIniFUKBsuwyolk4MRTIlIV&#10;kfIMkRG+KUTG+RSrq2BKsrVxVWXFW2YKNyAPfbFUCdb06lRIWA8AR+umDiC0kk2s2LzyHmQak0I8&#10;MujMVzayDfJLLjzpo9tePbTSgcSBUbEfMHAcotPAaXwed9Cd4kWdVMlCzMaADoenfB4gXgLII720&#10;IBEy7+Jp1+eSRaKjlianF1NelCDgTaqpwJVVORSvGKV4xVsYq3irsVdirsVdirsVdir/AP/Rmwjz&#10;oLdNSqkdcBLIBFQQliOIP0ZXIswEzsGm9Wg3I6j2yiYFNsLZBbz8gOQzElFyAUTxQiuVs1B/tbdM&#10;Cr0wJREeBKJjORSiEOBKV+bdeg0Py/dajOX4QgVEZo5qei1I+LIy7gtgblhuoeeILddAkGnzzT+Y&#10;HVLezmuHrEjU/ePQmtAw+EZAYrvyU5qrb6lW38yRz+d7nytHYQvDbWwubi+YlpFY8SEAO37Q74+E&#10;OG0jKeLhS7RfOV3qHlnXdYOl20R0mSSOwjWMkTBFBUvtVuRI6ZI4wCAxjlkQT3KWo+a9Xt/Jej62&#10;mlW73+oTBLi2MLlUUlt1QfED8I65MQHEQxllnwA9WvOloovLngoUvBVabUPA+GUDm5e/CwLyXevd&#10;zXNvcP6pCK6cm5nY0NK/PMnUQAohwtDmlIkSNvUT5mtLfy5Lq8tgXNtN9VuY4pCpWlAJB06gq1P8&#10;rK4Y7NBsy5uEEn+EplJqGnR39jYAzpJfxmW2uAwaNgBy4/FUg4RGVXfJEskeIAj6k00bX0nvDbxz&#10;tLBDIbaVZECSRyAfDUilRh3B36rGUZXX8LKFOSKV4wKuGKV2KtjFW8VdirsVdirsVdir/9KehM31&#10;uoXquApRtnKYquDQ9srmLZxNIuxmkFwGP7W5yvJEUzgd0+jYlqj7JzDLkhFKwplbMLSAT0wFVypg&#10;SiI0OBKhd61otgK31/b21Ovqyoh+4nAtpJefm1+XtlUSaxHKR2hV5PxVeP44F4gwTz1+dnkbU7B7&#10;O3ia9opMSXMa+h6oIKs6FwzKtMgYmx0Uy25MT1H874prLT0toY4NRs+IlvBHE1VHVIVZH9FT7HCI&#10;DvUyNDZbdfn3dPrUV/bw+hbxKVksA1Y5Tv8AFI/ASHqOjfs4OAVzTxSu0NB+fuq2+pXd4AZVuhRL&#10;SR2aCH/jEoKkf7I48EVEpXaGtPzz1i2065sTI85uSSbuWSRp46gD924YcKU8MeCKLksH5xTtHHHP&#10;GJ2ROHrSl3kYVJqzFtzvjwRtnHJICks0PzrZ6bfG7FZOSsrRsOIPLfqAemXZJCQpx8OM45WGaaR+&#10;dGmQPJFexevpsq8TYkJx5VB58mSrfJsq4O47t0pkncbJta/mx5eubRBdLFLf2cgfS5DGqRxLt8JC&#10;OG6D9n/gckInodi1E7bjcfSn9r568sPdi5tpAJ75VN+5Z1WORBVWRSCGHLwOAxkRXcmMoiV19X1P&#10;TtI8w6RqVtFJb3sEkjqC0ayKWB7jjWuS3rdnYTda4EtjFK4Yq3ireKuxVvFWsVbxV2Kv/9PonDN5&#10;bqWwuKrwaCmBKvZkLIGJ2GQnyZxT61nVgApqcwpxLkxKnqfmTQ9JTnqV/Dagb8Xccz8kFWP3ZSWy&#10;2Ea1+f3k6w5JZpLfSDo20Sfjyf8A4TIEpYFrP/OSfmCcsml28VqOilU9R/vfl/xDI2miw/UvzC/M&#10;XWj++urt0bqpdkT/AIGqr/wuGiigk0kGuyfFcTpFXqzyb/hho962EO1lBWtxqiVHZBy/jgod6eLy&#10;a9HQlPxXU0h/yRT+GC4rZa9Xy2m5WVvdnp/EY8Q7l3cdQ8trWluDTxk/tx4h3Lv3tfpjy8vS1j+l&#10;seMdy797Y1zy/T/eSL7/AOzHj8kb964a15dJ3tI/obBx+Sd+9euq+WWAragfKT+3DxDuXfvVVufK&#10;zj+7kT/Vev8AHDxDuRurJF5Zf7NzPF8wG/gcNxW5ImGw00sDb6wEPb1F4/xGGo96OI9yaWtr5gjo&#10;1lqUVwB0Ak3+41yQB6FBMeqf6b52/MzRyDE05Rf5GLL9ykj/AIXEg9yNuhZdpP8Azkb5gtCF1a0E&#10;oH2uSBW/D08jQZXJ655M/MKx8zOsaQ+hK8XrRHlyV12rTYGor0xlChaYZLNMu6ZBsbxVvFXYq7FX&#10;Yq3ir//U6UVzdW6p3HCrguKqibf1yJSHjHnj8yPNU9/PaaFO8VjzKI0dEqi7FmfZviPv9nNflmSd&#10;nJxxFbvO7uSaR2fU9UHNvtohMj/ScoIHUtwPcEE+q+XbbZIXuXHeZqD/AIFf6YLC2V8ev6rIKafp&#10;/pp2McdB/wAE2H1dGEpxHMrX/wAVXH98/oqezv8A8aphGKRYHPANLoN9IOU14BXsq1P3k5MYGs6s&#10;dA2NAiH27iV+32gP1DJDAGH5qSoNA079oM3+s5yXgxY/mJqqaLpq0/cKfnU/rOS8KLE5596Kj0zT&#10;AppBH/wIOHgj3MDln3qn1GxLf3EdKfyL/TDwDuY+JLvXLY2FN4E6/wAi+Pyx4B3L4su9Xj07TSf9&#10;54/+AX+mPAO5Hiz71ZdI0hgOVtFWv8i/0x4I9y+NPvVo/LOgycg1rHXtSo/UcfCig6nIOq4eTdAf&#10;iREVr/K7D+JweDFfzmQNr5C05t47iePemzgj8Rg/LxZDtCSon5dXZJ+ralQg0Hqxg/ip/hkTpvNm&#10;O0u8IhPKfn2wP+jXKTBeipKy1+hwFyBwyDdHW4zzbbVvPNqvC+0trmIfa5xLKPvTGphtGXGeRZb+&#10;X/m3VI9V0x7TR5IW+sLHGsR4oCzcWVlfjwVgd8hLKPpLdHET6g+pa5W3tjFW8VdireKuxV2Kv//V&#10;6jwzcW6xrhhtDYjxtULrMSnR70NK0CmFwZUpyWqkfDXvlWaVRJZwjZAfMHmHR9QjvRaNelgigy0G&#10;wZtwoANNhmuwxlMWXIz5I4zQQMGgWI3mLSnvyO33CmZAxRDiS1EijLeys4m/dwqvhQDCAGszJ5lE&#10;+s4b28PlhYNSMSQzN2rvhVpEd/s7060xVwglalI2Y+wJxtNFVS0nr8UZWp77fryPGO9l4cj0KrNE&#10;QRQr/wAGo/jj4se9Rp59xajVKANJECT/AL8Tx+eDxY97L8tPuVGMKttNEfH41/rj4o70flZ9zg8Q&#10;Whli/wCRg/rj4se9fys+5ERSW/KvqxD/AGa/1x8Ud6Pys+5EI0RB4SRmm+0i/wBcIyx72J00+5Fw&#10;mNiDzTpv8an+OS8Ud7WdPPuKLiU0AChqHahBw8Y72uWKQPIouJGBYFCO42yYLRIEJlAwFDuvIdd+&#10;uG2BBCawzlwpDVJHt1GBUUj132Pf6D1xUK1m4ivKU4+ovwt4PH/VT/wuYeqhyk7nszLzh/nPcfLu&#10;pjUtGtrutXZeMv8Arp8LfjvlALs0zwq2MVbpirsVaxV2BX//1usGPNtbrWvTxtaXLHjaaY3571GO&#10;001YWNA9ZZf+McYr+JzA1s9hEfxOVpYgEyP8L58vJJbi5e5l3e4YvT5nLoChXc67JIk2erU0Ij4i&#10;tSR8XtXDbEtTemiqENW7kYAkr4LK9lRZYoIuFdpJWbf6K0zEy6gxlTstNpIyiJFVe1u3qZb60iKj&#10;YUX7hyplHjycr8pAdy147VUPqa4K/wAsWw6e2ROSZ6NgxYwos3l/b1NTmkPfqfp+zguaagplvKxa&#10;vOeUHqRX+zH1p9C9W8vlqJZXUg8QGJ/XjUu9eKHcrINLFSmj3jjsPTc/xwcMu9PHHuViNOKimgXZ&#10;fvWF6U+7BwS71449y0JY0FdAu/f90/8ATDwnvXjj3Lh+jVjIOh3QNdj6b1p4Y8J71449zvV0UKA2&#10;l3adeXwsP+NsPDLvRxw7liy+XT9qC5j8ftf81ZMQmWJlDuXpdeXIxIi3E8YkFKkVNBv/AJWH1jZf&#10;Qr28uikH09WliYfZBB3/AOFyJlNHDjKNhuJV/uNeX2EhP8WGEZZBhLT4z3JrZah5khlje11C2nYb&#10;rUr1I3rs2SGpkGo9n4jyAT7SL/W7q6lOoQRKAAecRAqWNOmZenz8Zp1XaGjjiAI6p2Ud1Ro0Yyxk&#10;PQVP2PtfetctyxuJDiaTJw5AXpf5Y6mD9a05mqCBcQ/8Rb/jXNfAvSSZ8BkmLeFXYq3gVo4VawK/&#10;/9fsLR0ObIFwKaEeNopUEPTvg4mVPG/zX1nnJcxo20ji2T/Uj3f72zXxPHmvpFuyngw1/PeYqjOQ&#10;a1pmbbrCVkwcPQ/51xW2o7eaRS0aFlWpYgVpTISyRBolIiTyTnypaeTr69+pa6k/rvQxTLIyQ77B&#10;Wp0PvXNfqZESNB2mkl6N3o8H5c+Qoqf7jEf3kkkf9bZinNJzQEdF5V8kQgMmkWtP5vRDfrBzHlq6&#10;6towlFWtv5WVzHa2VrzTqscMdR89shLVe9IwlEve6fCwTgkJPQcFX9QxjqOJEsRDf6QQ/Zbb2yzi&#10;a6bF6ezn6DjaKXC7r/uxvvxtaXicfzHG1pes4r9sgHww2rXqD54pcZoR9oKfmAckMhC0g2udGmkM&#10;ZgimYGjD0lan3jK56ii2RxErJbTyYz+nc2Fn6p/YaBOR+ilcEdV5pOEr4PJXkG/biuk2/I/yoYyf&#10;+BIy2Gq4jQLGWGkPqv5W+Rbe3+sPYtEnNEZknlQDmwWu5bxy7xpNfAGPW2leWtPvbgaI85jX4Gkn&#10;fkCU3qm1eO+OPUTM6AaNTiiYbp7YX5ikRYijuprM5/ZBNOIp3oMzRkybC7dRLFAb1Sd+UNSWw1+0&#10;mDfuVmMDn/Ic8RX/AGJU5XIcMna4Z8cAXteTZOxVvCrjirsCtYq//9DtksVGO2ZkZOJKKwJk7Y0o&#10;6hcLZ6dc3bdIY2cfMDb8cryTqJLKMbNPm7zpdvNqKQlq+klXP+W55H+GY2kjsT3sdfL1AfzUjiLI&#10;pK7jp9+ZZcAWtlcOvIjpuTkCQObIAnkh4rmdLlUWihgSiEVTb7XxE0Dcf5s1mrjLisuw0/Dw7JwN&#10;NDmF1/dSO3730wHQFEPBjsD3/YzHGor6vW3GAEaj6Uw0zznqOjzJZ3xa6s5X4JIDyaMtvXffj/kn&#10;M6eKGSIlHZowZ5QPDLd7bb6ZGNMUMN/TDH7qnNTkwjd3UZsZ8g6Usmoare9TLMI9/BK7YI47ASZ7&#10;lW8/Wwt4omAoxcU+gVxhjqbGU/Sxi31GVaAtXLzFptMINUJ2rkSEo5NSJpuNvYZDiHenhKJjvmPc&#10;fcMHGO9PAURHcN27+2ESCOEqyuSPfJIpeIg43xpKH061ih1CeNVAXkDQf5W+UmPqbhLZ3mvSIIb/&#10;AE/UVWkjH0mPYqQSPxGOXHQZQkybTFtINNnvZfhW2j9RiBXYUr+vMjBivlzaMuShZ5PMPNnnm81m&#10;8e1hPp2ELDhAp3f/ACn8WH7I/ZzIjEE1zcSeQ1f0pVo0zPNemJSZERWRWJP2q8qDr2/2OZEOAX7n&#10;EyxmeHf+L1f71PdHZ0iR5EPF9wO7F6kZfjoCnBzEmXv/AIk0tpqyOvQ0DV/yhs3/ABrlGWQJ25ux&#10;0NiJiXveh3632kWd1WpmiUuf8qlG/wCGGSB2chH1wq1XFXVxVuuKtVxV/9HuzhH2r8vnlgNNZFtf&#10;VjWgNTSpyYyMDBjf5iSra+Xli50ku5VQj/JX4z+oZj6jJtTdhhu+bdXme41CaZd0eQkmvYVAA/DL&#10;8QqIDrcxuRKmvQLSi/rOWEtAGynfWsUlsY3Wi7EmtKU3yudEbs4Eg7ICTT7i2sJ3ZlkUKTEQackk&#10;RuvyzFj6xuPptzjUTY/i4Qg9EttZ1GaSazZV9CkcEB5M8jUJCALvTKTGPVyDdLdEuNX1jzTaWVwG&#10;jV7yGK4gdSOJ9SnGh3Bpt/scugOGNDk1cIMwSN311dFYtLuHHRIyTmBk5F2IY7+WULzaSZQPjnuJ&#10;GB6DY0yYhWzAZAd1H854Tpp0+MyCQTVcEeIFCPoOJx1L4LxWHmS36EgF+IPVgKkYzia2WJHVG3mm&#10;atapA85Ma3KCW2M3KLmh6MocKCPlmNKPeG8HuXeUtD1vU/MtvbX0wh0pOU108XAs0cY5FFap4s/2&#10;eX7OShjjIolIhd+YGn+YNI833tnoqzLpg9N7VHQuQrorU5MoJoxIxnigDSYzJDflX/Fl3qtraXaK&#10;IZ5EjZyoRgGYAkUOUHDEkAM+M1yem+ddK07R5bL9FyuiTRkvG7FyaGnLf7jlmo04iRwW148nF9SX&#10;aPJd3kiwBA9y5PBFpUgCv37ZPGJciwnXRfGHh12WKdGjkCryjYUYGnQg4kepkDsyufytN5h0+FYJ&#10;o7doGDVkqeRG9BT2OXywmY2YDJwlC2Nk91p+p6SxKyyWtxD8PUMEIHH/AGWOHY0jILD570yJpolW&#10;d+YBqZvsGg3Cbd/5syZQNgh13igXYRLEm5uyrMlxPbjioanqxx7uqstKNTZuX2sqs2W6JHCO62VG&#10;UXMtnBazCETxCaN2NQvo0bpXsCuWw+m3Evcjn/D/AKZOZHlT0WcLseBoCK8lO/U/tAZZk9UbB5FG&#10;klw5KP8AEHrn5X3v1jy6YGNWtZmT/YvRx+tsjjOzsZjdmFcsYNVxV3LFXcsVUbi8tbdQ1xNHCp6N&#10;IyoPD9ojxxV//9LrFr5j09tMjvJZd+CNIqfEeTUFF7Nv4YRMHkxIpDWv5keVHuVgkvRaSu3pxeup&#10;Cu9OXEMKivHffIjKCaTwHmxv84NVKrBHWvoW0s9B4sNuv+rlWa+IAhlikCCQ8GeeUFVMDVIU8eS1&#10;+IV8cyhkDgHTHvVort3hci3YhAanku3E798jLKAyjpJHqovfxycVljKI43LEGobpsDkZ5gByYjTE&#10;dUte/t4opChMnqqBFGWrwof2gT4HKeOrADkDGZEX0eqflVHbx39vqzxMLq2KJZPxUAyMy+o2x4/C&#10;jOF+HKsUpRFdG04xxcXVJTaw6h/zkdeTW4KW36QnuHjIAHOGNwTQE9X+LLL9LKMfU+gtYuorfyHr&#10;HNRyEJcA7fF0HTwynJXAQ3R+pjv5VKv+FLCcgqroHZDsfjZjv92SkfUSwhGogFh//OSOs3dtd6Lb&#10;20AdDFLIZSfsjkB4/hiBZJT3B5h5FurrXPOWmaNOFEVy5aRhXZY1LsO/2gvHCAkinsf/ADkXrena&#10;fp2i2xSRRE00qsg5UQhRwFSOh98MuYDEMQ/KzVrWe01HV7eVgbZoY3t5Yt3jLcnANTH8ajj8RwGL&#10;IFW/N3zBFZ69BeStIIb22intwvAng5II48g1VdWDtkTGym6CW+RfN3+nS6laIzNYxmQPcBI0Un4V&#10;NWalSTReWIhRtHFbM/zi81Sw6ToetsVm+swupFvw4hi9VNeXxLQ/aXlhlHiWJpi/5Rebtd1rz9Y2&#10;yII7aEmS4KgyNwCsSN6UOREACCzJ2L0/za0CeebkxKQZIYXYtuGZlqSP7crzCp2mH0sn0+/msNPt&#10;rqOJpuU8cUpA2SORqO5rtQLl8Ng1S3KnpLGLzTKrjjyndSBSlGY5WB6mZOzzy8/LTRLD8s9T1KWN&#10;n12yuLieSZX5Fo3uGVYypIRRwKt0+1mUJbbuLLACdubyeC5uY15wwKrRMXgY0LVA3UndmDA/FmGN&#10;+TPgo7ptpXmKKaGyhgia4khhZQ/JVNSwNX5b/s5IcXI/SxnhBsjmU+1LzOlvYW5e0H97FHNIsm6O&#10;zqKkU7V7ZZhNCQrZqlpzxxN7xet/lDf0vtQsidpI1lUe6NxP/EsliO7l5A9Prl7U0xHfbFVNpY1d&#10;UZgHepRO5puaDFWGab+bPl3U/ML6HZRXEt2s4tqGNkoQHMruGA4xxcOJ/a5fs5DjF0qS/mn5ePnP&#10;QVv7Cf0ho8jSxpcLxt7jiaMjF+Lx9Pi+HjhmLFIIt//TFzxhNMt9Yt7u1n0TToY7ZTHI2xK7EiQB&#10;0Z6fYp8TZhCRxn1M5RtKNC8wsZrmOzu9Pe3gLytaXcSNcSNxKxtbkjlX9luLYRkFFaUvO3mO/wBY&#10;hubu8SCO5aFYCttyMex41HLfvvgxwEepI/pMpbA7POZ5PVKXjOycSzcQp6DYbZkcQaESzvFpEzSF&#10;QzoVAUmo5eP34J7kNmMUCtsdCbUNPuCZ4kFu8EEaMTWR5jwULQdFrVsnQLWhZtIttG1+K2v3S4Nq&#10;a8BUBuLbb7VDU2bMaZJBAbMcqNvRvIerxW/mm2sntFhsnX1YpJOQf1BVvhVCEC7N9scm+HJgbBI5&#10;teQZ4tb/ADo13UFDIkbXL1ZaU9SRVHIDblTCR6VjzerfmTd/VvImqyxH4fS4/OgNNhlMv0swv8gx&#10;GHyrpqvQP9Xh5KOx4A71w96S84/5yGuY5fMOkxq5LrZtzWg2rIab+4HfLY8iwHMPN/JjXdp5y/SN&#10;iqtc2VnPNCjAEM7L6VOJ+0f3nTAGcmV/mlc3F/o/lZJ+U31iz5yNK/NmkqQ3Og2ooX/gsEmFWq+W&#10;refRPK90gsHMV7FwtyavEZmZGLAqtA6eLf8AGJsjxM+FAeftKuNSu9Kla3eeWPT4oyQj0HBnUgKq&#10;0HxA1/mbEyXgtV8mRS6VBfJc6e7wSwNHwMTlSXZR8bMooq/a+1/wODiT4an+Z91ay+V9ISD4raCa&#10;7t42pwoQ8Z3UE9+R5f5WTjuwlsu/JNEtfMmqXsrcYobGT4uXGjmnEGhDHlRloDizeqXOovqMulXj&#10;srtLbleQ47hHNKgFuJ4ndcpyHkkdWQazqFzZ+UTLbCs8RjcAMRyDPx7U6A5YDsx6o57gf4ht59v3&#10;yxSHj0q6g7bDBI7pCUebNTgvtT1zyvATHGbN5GIUk+rHL6snJRX4eD/um/1uWXdGA5vCLiee3hlW&#10;CMlyQGK02HfY+IGRiNinJzC3ybZ6Y1v5iu5aC6tXtms4nbjVJ2IegoeTVK48AOx7mBkp64128N4F&#10;kHorCZzHUneNlaorlkQBswPN6j5K81ppd7FqLRG4WS2ZRCoryZ0BQUqNuYWuURNbt8hYTTzT+dcx&#10;txp9ndjR9RZvVEzenxdQ26vy5FTw7/tf5WTObbzaqag/MqbXPJ0Ojn1rphA4vr950ikkMY5El0Vi&#10;orv+wzKv2/ixjkJisRZTTTPN1xqq2tv+l3aS3hYqbWvN0dRyaSVgayGvReOMZSNM6iEismsra9vr&#10;3S1mhb6jHdQ3LsRKf3kscqsympJIy3g380RIq0n138yvNR0rUtFtLMS6bqMKs13KZHfjNCtSrPSn&#10;WuZsIQERIno4Ryz46A6v/9Q41L8sfOVppd7pukalFe6dexCCe1b9y5jD8+Ir8I+L+X/KzBlA/wA4&#10;/wC6ZWXnieUfM3lXUEv/AKteafeQsGiuTGlzGlD+yzBPhb9r+ZcEp5R0hP8A2MmWOQibIUfP+qQ6&#10;5d3l7byiCW4m9RYiDCFU0qN6LlQyH+KMoplIFgF1pGsv6cjLIQVYVjcOCB9kfCT1y+GbH3tRCLuZ&#10;bgWJhl5q3JVAcEEAEda5ZGQPIsh9KlY6xNDAsIuWhRrhHdY05E8T9oMCDVeoGWUwR0Npfa9qrSxe&#10;peywKrPLMSzGOMAkE9ePbITmBuWyAvkyzSdSvrvzFprsivDFc29ujJQGkTBDGRReqt/wP+rh7liU&#10;+/JSNZ/NXmG5UgCViNyT1lc0r/scEuQWL0L82rxrbyFeMp3Zowamg6kgZWenvZBPPLz0sIYygDem&#10;rqwrX7I260pkQGReN/ns0n+MrB1LOhsaMKEBaSvvXoctjyYj6mLeSLuGHzDJzuEtxIkcbSyqWHEt&#10;UrUfYLmi86/DhZFkPn+K7k1TQI5Y2ltzb3Jhmkcu5JnINACAoRQnBfs4JcmMeaaeQ9RuTqOoQGVn&#10;ENrczAvKVkq8JWixEnnxZeXP4eOGJ2CJDcqnmPW7w/lHos8Es6XD3AElykhDbGUHkwIbr2bJXuit&#10;lfXdduIPMNozPJMLjRkWSB5HCClmx9Qr9l+VN+JwE80gcmG+bbWG58kwyQKIiuosFFSVJaGIvVjS&#10;m4qu7ftZCHJlPmr/AJfOIpdailJSL6tR1Fd5VqUPh+yy7/z8sB5Mxzek6VdLc+XtMnMUaSxTTQuy&#10;dWqFcEj5ntlWTkEjmWQ+abmW28i3d1AOM0ECsPUoRyV61plkeQYIq0vJ7+ewvOKxvNAshRTULxJW&#10;g/1eNMHOl5Jdq8EkH5qTyuqvBdrGrqaqSktuqcN2HJmk6cF/bfllsWJeR3sENu0s5f8A0RpuEcji&#10;nIxycGAr/ksDgGycjDrTWBaw61GgLSXAKb9ljdWH3UyQ+oMTuEPpOtpIs8M6BoDayxRBATv175Kq&#10;5tdvQPK8jXmj6ej81DxIsjLswA2JB7UpmOSG8HZhZ0S2TVJxqqtOWlWRJWlCnis9GXkP2ng+P/Jw&#10;HLAXuwlEAc2T+UJdG0i1Wd47q5vJ1kjkSGhiEcilQvKh+yD145ES32jJAIG7LvLt55sWwtrbQNA5&#10;PDGsa3ksbFiF2BPE0GGAydRFJmOjIIPIn5mape/X9T1FNNkaP0SIiFIiry4hUBHX/Jy3hkeZ/wBK&#10;xssjtfye8m0WXVI59Wu9jJLdXEzoT/kpy6ZbxHvRQf/VO5/z40xY4jHp7MWLKxLhRUHYKaeGan8x&#10;K9otm1KkP58aS9kkr20olLcJLZWV6dKV2HjidTLlwsbSbV/zJ8lXoVtQ8vwShwTJKKRuKmg3jCnI&#10;R1eT+b/sk7Vux661H8rZ1Mq6NPGBxNPWRiKkA05oT8OSOqn/ADWNBqOL8u7oAxi+iV1BVjQr8qh1&#10;6f6uVnUQH1QpyMelnP6d/kl+s6B5XMCmwui0rn4RKAePu3FHOGGqw3/GG+XZWqAvgl8kx0H8s/PN&#10;rp41nTDHH9cAFoEKKWQ7lghUbMv82Z8ccJRB9X+c4J44GjtJU0LyDrcWuafeLfQPELlTdQRuBwdT&#10;6j+H8vxbf5K5bEBiLCD8v6frGjW1+bG/WHUpZ7cBYlDf34aQV5bnY4CWQRXmHVvN+t+SprXUriOR&#10;X1GC1U8AtT6chdfhq3wuoyOzMhEt+aPm200yNLW0gaa2V+byLIQ8UTceYIPHgo+A/F9rHhC2WK+f&#10;NZ1jXLvSNSvUCNPpwcxwg8APWkAIBqd/nkq6IHO2M26XEYdzG1A4Efwdar8XxUr/ALHCFJ3Zp5jh&#10;aN/KMYYSRrbyyfCdg0sh5hmUFeSkUb/VyJ5JB3U5vMDp5pc3kMlottbTQR8JFdPUlUsN1FVryp8X&#10;JuX2v5ciRtskHd2t3c7flV5diJYTLdXCi3qSSqOxqR4L6n/DZLqx6KT38reYLC7Rmu7ePT1hMh+H&#10;4lhMZB5UY8WAGRs0bZdQsvnvW8pxn0ZHaLU+T27qVTiIRTpXmpp4Lh6Lfqa8sQ6ot5fBbS5WCdW9&#10;OLg5jbfkoYig+HfgcieTIHdltvqWr6bodLhGjMGpsiQlOZVJIOZogZerJ/q/tY8IIQTul995+80X&#10;uiTWEv1JI7pzFKpDmT0uPwmlafE3fCBELRZNJqHmify/5VttKu1gvrlLi1+shUkQyRTEKoJDLwIP&#10;264dqQLS7TZfOeoearLUL9o57v63ZW814oEb8IX+GMkBSVbi7Mo/4jjxhBCr5n/KfzzqGo3MYjsk&#10;ty8hVTKhdgzlqgf80pkZx35yQbLGpvy01XTLiC1vbuKCS4YJF+5YqxclR+8MPGjUPVsxpyiDymmM&#10;JHkptoPl21lkhuPNPFoTxcW1rKaHutaxbilMePF1Dk/yfqKvhlX9VFQ6d+VFvLGl55jvLuRiqlI4&#10;QtCfeV5MmMsasQ+xxJYjE0eaPh1z8nNJvmgjsLq8NvI0ZlkkKiqA1AESpvywnPkHKOyOGKd6R+c/&#10;kWzuYLa00CIXLtxQogLtuaUL8mqfngGXL1CfSr3P/OQU1tfyxzwCBIpUEtuwYlAEBZO3c5VOebag&#10;E2Et1X/nJuVrRfqVl6MjSBBM24+yTUKR3qvfLrykV1RxBB6V/wA5F61Pp10XVGn5SUYruvLZeIH8&#10;teWUmWWEqJ5tmLFLJfDEyp//1ow+leYNMQG+8tTRwKeX7y2kQAU68uNBnOHi629xPsrRZPokLv8A&#10;glH/AHKtaeYPLSxiSXTo1lJoSUVhU9T8ht/lZUeLvcHL7PyifTIV/S9/Dw/1k2s9Q8u3bGKK1glY&#10;VNGVd6CmwpkDxd5ddq+zcuniJTHpP8SlqNzp0arbRWdvJM+5AiQBVXx2rvg9V8y29naPFlxzy5T6&#10;MfDHgh/eZMk/pjFKrfQkvLiKCxteNzMxPoQGlTuS1K0XM3DiyzNA8TLJPFjBkYQxgf8AJTIym1/K&#10;q4tjbpf36wG5kH7tvjZQAT9qoXbNpDsYneZA/quqzduSFRgZ8Pv8N7RpWlRafo9pZcuccAVI2fqa&#10;EeHjXL+AR2DiGZlueZYzqHkbTLfVbG/tP9FalxcXQLFwxLFqKtfhG56YAAEEl5/beRb2w062urS7&#10;CteXKEStxZaQUTjvVuPbJiMD1YGcu52v/l/q+lWktnFqZlmGoR3oujGVDM9pIrUFT+yeuShhEurG&#10;eUx6Mc1Ty7qTWrpazxSQjT2so+SFftSghyQOzVrk/wAnLvDE6qPm690HXoLfRniZH9TRzYzxiQAK&#10;fWYVDeGQOknv5MvzMfmqX+l+Y7O3nli0pXgn02KCJqgcbvjCHdQDseYdhy+1kBp5E0zOeNWU0vtN&#10;1GTyvpCzWLi5ttLuZEePgwFyspKByaglqk/ytgOGXKl8WPO0hu7fVJLh5LfSyqR6NzeKTgQbzgKu&#10;vHj8W4x/Lz7k+PHvR8en3r+X/Kqy2HrfWFv2vlKlSktKxjYim/DvicE+VclGaHeEN5UsNSMel+vp&#10;0ga4e5XUyxCgKoBtyj0DR/FWpBxOCY5hRmieqfaRq/nBvKWm/WUD3Y1VYL0y0JFnw5UNKfy05j48&#10;B00uVJGojztMNI1/XJfqgvbYCb9IMbhI2CKbfiAFBA8d8h+Tn3Mxq4d6HsIL+50Z7i9WJ7xNahup&#10;2c9bYRsqh2PsG2ywaSY2Yfmone0HpuhX0Mlu1xaW6M15cF29D1DLEyBQilq1MRWvwftNkxoyOZix&#10;OrHdJkF95X1+DybpmlujxzvbTxRyRni4jaeOWOT4KUcU74Y4Y9ZKcx58Kaf4U1R/N0UVtNEfqslv&#10;fzNKx9OaZIVVuHFeP8xUleKszZEQhXM2njldABUPkq+1Tz/FqmphPqrPcnTp7bjypGz0SRwKrz5o&#10;y/E32W/abBIR+LPil8E+/Mm0tovyx1SxWFRHAoZGZqlP3g+JWNTzUN8JxEBLZeMx3fOMKWEw9O5m&#10;lcGnptLSQE9qsODAfPMTNockd40XLxa6ExwylIf1/XFUlsLaBWnuNOtXiUkCZVpup25V3Xw5VzXy&#10;462Jdhg08JTrKNpH68f8H+amkXlvRLiKO7ktlQzLzT4itOY+0OJ6n+b7WYw1WQbW4Os0ng5ZYyb4&#10;DSGudM8vaa6yiIC7TZZQ7GQf7OtV2ywajIepb9H2ZPMf5oSLUDoEsnJLd5nkr6js8gqfY8t/sjLR&#10;myVzdzp/ZyNnxZbf0P8AfIIQWojaBY2jtA5l9Dk3HmV4F6MSOXH4eX8uHx5nq7LF2XpsUbAv+bx/&#10;V6/T+P5qxILe2MiiArJswqKfaNeVPcYJEnm3YcmMSrGOHin6/T/pn//X9Bv5o0iSAGSQ0b9kld/b&#10;4ScZYyBvQH9aLQdTjHV8kecLy0uvM+pzwQfVLaS9lEUQ3UFnbYnbwzQTx+o15vYaDt8QwwhIEn6Z&#10;Sj9fhfwpdp140F0txC1TG9DSo5KdqGn8cpMdnay12PUx8OZhjEuLrxfuq4sWT+sqXWszxa66SyD0&#10;5zVH49V2JUE12y3wriJD+F0XZuqhgnLDlHoyH65fwS/gyMx8o6tFYagmoW88QeNGDI5qSrbVHRa8&#10;qftZk6fWeHO6bNf2NlOLmJR/hnD1Mvh1G41LUIZrxloXUhpCSoQ9uIJH4ZnS1ZmeezyHgHHKpDd6&#10;fHcxxRR86CMKKOKgD+PauWEuQEA+qQS3Udu7Di6TAcwKUBYNua9lyrxBaqE+maG+lWyD02toWLW7&#10;Ix41J34n3IwHhoKVktgj6jbXKFXhAAmhaT1FKqtF+HwozVbD1Skur+W4Fm+rW18wjmcUh4h4wvL7&#10;NWrtlcpSB2LEhQ120+u+ZJbSwtoDBaRRxpA0YKbDnRWXpQtv/lZKWeYlUSiUB3Jp5j8u3jWdlHZw&#10;oJDb+lO24YEEUZabFtvtH9nLJZZiqWUAei3S9CN3o88N5bxvLaRtDDwdxSRjzrv8Jry3OShnnV2j&#10;w41ySzRtC1B9Yt0lso7dZFW3Za+ohWp2KkU33yI1eQmixGKN8lDU9NaS/fTbW0UR6bNI6wFytBcU&#10;I5duSlW6NjLWZATSThjttyT2x8otHoVvPBGn1qJ2NxbsQykOKjqBVhkpZ8khfVMcUQNm/KVr9U1C&#10;WxurOIxyoZjU1Wh+Eg12FP2RkI55yPqTCAHIIr/CZt7CRofq6OJjJBHRXISh6sanp/rYZZchB3UY&#10;4joib3QknkhgsbeC19VBLctwV1NypHxBTvuGbGU5kbHdlwjuTFtCmfS7ezRkd7WZ3ZwAhUn4jwpS&#10;lScBEiE00+ix3LRrd3DJHACYI1agFdzX+bbEi0qZ0iNL36zZ3ohlMXolh1KgHjtSnw9t8a3tCG02&#10;zj0/6jEt7zETuoYrVnL0JHInrUcjhitu1JbTWLG60+/Kz6dJC/qS0orvzAULQ7leLcv8rLAUvAdb&#10;8kW9hrJFvcenpcYEsrS9AOoUHvt3yrJrOAVe7bpez5ZpgRH/AB5BavdXSQC3oRYPN6byLQgkuQBt&#10;vQkUrmroyuno5ajHpACQMmaX8H+p/wDHkza9uEi9IwxolugRY9tuI2BotD8zmFkAvZ0OXJKUiZG5&#10;H6mDPqHrgzsoa5ll4vQbDc7ipp1+H/VzO4QNulPS9nGUsWOXSBlHiv3+nl9KEZonROJkjk5fHJts&#10;DTYgkfZyYF7JzZMsDGXHKMfo/wCqcp/5zcbQrLVxJ8JoU2FCTVvHr+1ka8mM8mo2kJ8WT3f53+yQ&#10;z3LG4YzExDk3E1qVqfhVvHJ8I6OJHVajnMV/Ol9P87hh/pn/0Ou6T5S1GHTwgvlSWnwBgZIxX2qj&#10;f8NmgxYCIC+Ydbpezs0BwymYj+g+bvMHl3X49Y1KCELLF9clcSVpVvVb4qA/DkhkgebvseqyY4iM&#10;a/d/Rt60qubHU7V5H+oOHVPhQigYbttv2I+HJgxl1YQz0K4Rd8XF/wAUmMenPfWslvIrJPbmiSMA&#10;OLkkkftdP5uWUXwHbk2Z9XLPVj6I8KTfpO60a6FvfRhXSQOWUUVlG3wdOrfs5kDCJiwz03aGXTkc&#10;J9LOtN1291OHT7S2uIkKfCJKmlW6F/ozHj+7u+bsNZlw6nITD6ZfzvT6/wCJ6LoXmU2CT2GohfUZ&#10;PRkmBJQgk9KmtSPDMrDrQdi4OXsucY8cd4p+bbTr+eOWwlUFy0UXM/Bw+y1Ny29T1GZBgJHZ1soE&#10;HdCyQzfUks2TjFaVMkikhayMSu9KDp/w2UkHhHkwUJpOKvKjckFv6Ssla8loC222zdcjKVb/ANFS&#10;ldxLcQ6sbhG5ASh0ViaGprvlBnU7RaPvdf1G11u9nthwaRgG4hWFaCpFR02y2eYxmaRxJhdearyP&#10;T7GUqJvURjKh2AKuaUp29sslnIiCkyXWvne8lindYUjeGMuFVaLWoFSNh38cY6okFIko2/n7U5rm&#10;HlbRF1YcZAOJDE9SR2yEdWSeS8aA8x6mr63LNboWmc/HN/d8yCaAgbGn82DNl9WyDJO4PMc1t5ej&#10;uPS9WVn4ushDAdVHXc7Llwz1jtPFso6Lr95MknqW8aqXVV4rQVfkWDV61AyGLMSgTS5dX1d5ljja&#10;jE/AB1oOgHH37ZWM0iaY8ac6rqmpxyWs0LFJVThJ2IcivTMjLkIpkZFXfWrufTbNQ9J5Zn9VqdV2&#10;329+2HxSYj3rxbJfcajfTBUjqZORD0rXgKUr4A75CWSR5IsuF7NPHcXtkpcAEKjHgDJH+7O7dqhs&#10;tjZNsgpXl1aWMz/WpY2mQIVhLbc4iXkZCDueKjbJWI8+bkYtNOfIFiPmD8xry7gaCwhltLeSD6x6&#10;7hUkkVjUU48UU7/6+YuTWXtF247KGMnxJD0y4Zf8W861HzJHNby2s0hVJXClQeTOGY70Zk8F/mys&#10;RMgSUZ9ZHBlHgni4K9S6G3t6j1WESyBeMRpxPGrVIGx+I+GUTyVGg63LkOQmUt5SV7ppvQeNRyjK&#10;nkTxNfxrlEebUWE2ExkinIWssTsilSQT9o9Nwds2Uhu7/s7PI4hEekeq/wClw1L/AE344Vt2CtUE&#10;TFCodqn1CSAK9h8NOi/s4x3c3LkjGyfpmTOXFH8en+Yhor76m0zH0y3EKVO5YVBX4Sf8/iy2Mb2d&#10;bl1UIHiv1f0P48f+8QX6She5k5W/1h5l5oQSvBj9krTrxP8ANl3CBzdRPUGzwmVS/ner1P8A/9GR&#10;r+ZerS2ZtrW2EdUIWRpJDSncKWXNNPWmtowj8GW93cj8WKXk7STO9zJEXkPKQDozMa9B0G/2cweZ&#10;tkqQLbyBYz8SrSjKN9vmMiQUilP1Jln+rQQOQVLEEhiw+VRsP+Fx4RzTRugg9Q0WDUbWaC7gRpPt&#10;DY8uvQE/ZOThMxNgpMDTGToeqaReCW1eae3eIw+jL8RoDy2LDigBHdv2vhzL8WMxUmvw99m7fzdd&#10;oYYr8skkLFlt5Fo6Ko4gCRzyfktf+BwSwCri7LTdoZcZMTvGXp/EWSaf5yWae3ksrj0vq6PxVift&#10;OO29TuK5Emcac7TZtNPiEv4uGuL+t6mQ6X+YWu2sFxBMVvYWRWk9XclyaLuPbJ/mZVR3bj2Tpsn0&#10;y4OKfp/4Uymz1/T7qVNOuoCl64qHjHwsJWL8nANf2abZOeWB5inTT7LnwcY+m+D/AEq19LaONBHI&#10;JEXZ2LCimv2ag75Rl4TLYuHPSZR/CVM2tyyRvcEPO4JcrxpsSAdslmxniceUCOYbuobvj6cy8Y4O&#10;IhJr8SuoY0+RODLAiIYyGyxG9COMNCzC4YRKVO9aFuRU/apxyOOOx9yh0VpK9wRw9JozVh0pkIwJ&#10;KFhdbmU3UTEpI3JH9juMOT6z71KLuZkkiiti5dxH6gWnRVbj2+eWz3gEkbNJcTWdjPciJn9DhIYw&#10;DUhSafrxwg/ciKIiQrOqoqqw3o/Wo37/ANMYg3silS4vLkWldQlSFTMyxmR1UskZ4q4qa/F/w2ZG&#10;UGt26OGc9ogybh1DQ7Em/utS5WwVFjihRm+NeRkNdgPtLkgYgDdvx6OcjVbpBN+YNrpepo+l2kc8&#10;V+nxy3DEDhECUbh9LftNkPHEa4Q58OzoRjMZJcM4Me1jz3fxXn1a+uj+j4rhZYLWNNnVkBIIorMp&#10;d3yE80ia6bObg/LY4A/xTjOE/wAfwsM1PXo31CS5E0QtvXFxCkjMaiZOJ2XotPg+19rE4uJxJ9rT&#10;ERGG3COD/NtDC51O7FzprIgjt04QXiVaIuGHFxUsGIXlxbIcMI7/AOxcDJmyZTczaYW+kwepFJds&#10;blhQvMUANf2jxUgJyp8VMqnmMuSIxANKlxerE4AT1IFBCP8ACrqDvsGC/CaZWYbIka26KYKSQtSI&#10;PG32zTYE+NDTIgG0Bg76b5gt764ktozDEvIRyKwCnmOO1CexObWGWFC+bH1DZF2GnXPqxvOyInAi&#10;aAuzK5IAZmb4dtvs1yE80RyDOeSc/qkZNp5VsxKZJbh5ot+MakICSKEFh7bZE6k1sKajFNLdLCFU&#10;RLdUAB4BAoYewata/PKDKR5lNv8A/9IsjuCoMco9CtAOIG5+ec2YtllcbWJa1SSX1Ny3EGnbwwWp&#10;VRFNtLy5I6ngKNVeFA3KvT4sBbOA1aqbhIIldHka4JIoo5Ch3KiuCkWAjIL26Yj4XKygijClKbd9&#10;vprkDFQSW7uGRoljg+HkeLCtQvep36YB5swAeeyWav5ftL+Ol5FFNLF0bhyoAfEb5ZjyGJ2LA82M&#10;6l5Kv4kjbSZqFmoqsQp4uTyCsR8K96HMmGoB+psEbSy0uNbsLqSOeynR2pHEUD8VkDAAoBVWY/Fx&#10;/wBbLSIyGxXhl/CU7tPOl2TEY/315AsRN1KVhbYVK13+Jalfs/sYDjs2eX9Fshq8kRR+lH2H5mRD&#10;QptPuPjtkuGuEu134t6quKEULcifsqMqlpnNHbXqEjHcR8NXm862eqXz3VtfR+qyIVtmV0/eR1U1&#10;5/D0334ccE8Uh02bsWpwShEfTLi9V/zEzk8xz/UbcSXaLcEF5WScMwcbGpBof9lhjKRHXZjmxYZT&#10;PB6onkirbzJraLF6t18Cr6qSS0PpLvyY1qK0/m+zko5pDk2T0GniaPqq/p+n6fT/ALJLY/zL1+a9&#10;SQXMcqMPSJZUBLVKry2ofng8aV25OLsjSkGMv72xL6vqhw8Uof1v5qfT3XmKaxur2CK3tLfS44nZ&#10;BInJkkAKcEYNyXfj/rZGUpE2Q48uy9Ia4ZcUpSPf6Yf0kBL5w8wW9oZZGWO8aMKLb04y6cn3L7bU&#10;Y+H/ABHD40q6NsdHoRIYzy4/Vk/oKN/5815IprKK7RJ5ZF5ynij+nsSxPwhSv/EcHHMe+Tbo9JpI&#10;nxJD0Q9M+L6OP+D/AEyWat50W7B/0sfpAAMJI+cjcjXnUVaopj4cjuSXFjrdPikajExN/wDHf9Kl&#10;1x5i8srFa2UN36sknAT3RLMQyOCSQ3Lh1ovHlicMqbB23ijIER9P8MP83h/2SW+YfzIia0g0yKyl&#10;giCGN5ndGRlkaqyjivL94i8aV+1mRHBceduuHaYjLjiKlf8ApWLwa1quoyXMa+r6AiJjRlrF6i1V&#10;QvHjTY8lb+bLeGEALdbmzzyTMz9Uk00221i5gPqzGK3nVEfpK+y8WXk32VP8uY+TURB2G7VV81fT&#10;/LWl20kZlSWYxEqjysSKeFD9/wAJyMtRKQZxACcwerCnxlTFvwr8KgfdWuUSSqq0oaMpK7Mv2o1o&#10;QKmlDUb5DhCYqz6xYxE28sSyzsOJjkUHiR138cRA82fEB5oF/WMn7pzEzCvAbAb/AMq1XJA97WbC&#10;0MHYLIhZ6FSQpIYivWo2yd0gboSS402qxkKrpsAYqLUfzU60ydkLxUuNshcOHCChrwpxNO4Ax4rC&#10;CocIxUfEzg9DQfgMIQA//9Mqidmtx6woBSiFuNN/Eb5zh8mwea71WUgxNx4dAKn4Tt1NBTAnjot3&#10;V1cO6EniSCFI269vniAFlIlDi8cAIZa02qQfA4aYo+2vnWRTc3ChJB/d05VA9h3yJj3BmJUd0YVK&#10;eqwkHFf7uFAQQG708d8rtsMTzWw3Onu7yy8RQcXHInkd6UGEgsQRe6nJIqsPq/7xgKENWpoO2Gu9&#10;Qe5TfhMhYQ+mwNHZjVSR4A174AGQmlF/oGlOxnNmPWdSkpEpjqp6igoPi65fDNIbWiU+9KX8r2KL&#10;IkSmJD8QiDmopuvinw0HTJePLqxsJVc2N2NRmnjkSOR/hjlZDUVp8W1RyqDv/lZfGYMapqMRa3Ud&#10;LuZnWZJBcNChVY5warXrxdNxU1O6/tYIzA2+5JqhXNjtyfMCxMgjeNeICpEeI4rt2O/3ZkR4CebH&#10;il3o7RLCdtQ09pFb4w0t36khJ9RWJQgH4v8AWGGUo7tuHilOyWXaDrV0vn6FLe4Y+kY45oTWjDmG&#10;/wBVhX/gWymUfTbniZ8SulIH807++X80tem0oyuRcgKVFVikCL6rKNwzAn4cuxmIjcnBzbSY7pR8&#10;yi+eSZJbqZ2ImFxVyd68qNX7IyOTJCW9tXqO17JxY6Vrkispjjt5BKC8kPIH4R8VUHwjl2ZT8OVS&#10;zRTHEiJtCto9We/lkaO4EXxIqqI2AHFhSgXdeuVjKeGgmUQ3Baad6Y4RCIEFSwIVXRt6MKkH4viy&#10;uWSQ5o4rRdsqW6h45USF/hKKyMhbxoKlXIyEt+YTumOm3ETyTQGBfiH712XZl6cuPTr3yiezZGSt&#10;LG8TqLEBZAo5utKGg6/tb4xkDzQRvshVQFyl/VTuSm5eta/aUUAy0iuSmPeoCe2VGEVfT26KQ30t&#10;ux365HcljxIkX+kOYxcW8cjRkAtyLOB7k06e+SFso5Be4UJ3YXP1i2KPGWrLBKDUBu9R7775IQB5&#10;rPc7O9VQ6HgVYkOlWIoD1INBUbd8FEFjyUeMNxOwmWMF9xJyJqelDx70yVsTVodUCqBRFjrsKGlR&#10;06nDe6BspTuG5osFC/2mjJFKden8MmLSX//UjLdG/u/tD7Wc+yH0qw+13/zp1/ycj0T1V5/9j0/b&#10;64AzWT/379P70f6mHoxQy/71w/Y/vu3XqPtf5GE8kjmGVT/70j5p9j7fT9n/AIs/m/2OY7llJLrq&#10;f7r/AJ5/3n2T19/HLQ4pRtv/ALPoftfa+z2yJWLUP2x9nqOv2eo+1/lYCo5IG5/3p/Y/v36/8a4W&#10;MubtK/3nl/1j16/7f82QnzYqE3923+t36/T/AMa5YEhJU/3pP2ftL06fT7+OZHRMUo8wf7zR/wB5&#10;/uz/AHn+117/AOTluHmwklflL/jot/e/7Lr9OZOTk36Xmn/kD/yYE/T/AHoT+9+19o9P8/5crzfQ&#10;HKxf3hT/AFr/AI7+q9P+OnN/c/3n9432v8v/AH5mDk/3v8TRm5n3uT/e2D5/7u/vOv68x4ci0R5q&#10;Df3Lf3n2v2evQ9PbLlKtF/cr16n7f2+g+1/DFI5JbP8A8dA/3P2T/fdOoyw8mvq64/3pg/3j/vV+&#10;x9jv0/yfHAOTM/UvX/e6H+7+yen0/Z/yPDI9CyHNNdI/3s/Y6n7XTt1/yvDKi24+aHvf7xvs/aH9&#10;39vv+Pjlpa8vMoKT+5k+19HXr3/ycDWlTf72r9j+87/Y/wBl/kZYOSOqMtf97pP+Mh/uOn0f5OEs&#10;jzTX/jzP2/t/t/a6/sZVLmyPJLNQ+wP9Y/Z+X7Xvk4okh7f+5Tr1/Y6df14TzYhU/wB1yfa7/wB3&#10;16j7WEKH/9n/7UEaUGhvdG9zaG9wIDMuMAA4QklNA+0AAAAAABAAMgAAAAEAAQAyAAAAAQABOEJJ&#10;TQQEAAAAAAA/HAFaAAMbJUccAgAAAgAEHAI3AAgyMDE0MTAyMRwCPAAGMDkzOTE5HAI+AAgyMDE0&#10;MTAyMRwCPwAGMDkzOTE5ADhCSU0EDAAAAABAeQAAAAEAAAEAAAAAqgAAAwAAAf4AAABAXQAYAAH/&#10;2P/uAA5BZG9iZQBkAAAAAAH/2wCEAAYEBAQFBAYFBQYJBgUGCQsIBgYICwwKCgsKCgwQDAwMDAwM&#10;EAwMDAwMDAwMDAwMDAwMDAwMDAwMDAwMDAwMDAwBBwcHDQwNGBAQGBQODg4UFA4ODg4UEQwMDAwM&#10;EREMDAwMDAwRDAwMDAwMDAwMDAwMDAwMDAwMDAwMDAwMDAwMDP/AABEIAKoBAAMBEQACEQEDEQH/&#10;3QAEACD/xAGiAAAABwEBAQEBAAAAAAAAAAAEBQMCBgEABwgJCgsBAAICAwEBAQEBAAAAAAAAAAEA&#10;AgMEBQYHCAkKCxAAAgEDAwIEAgYHAwQCBgJzAQIDEQQABSESMUFRBhNhInGBFDKRoQcVsUIjwVLR&#10;4TMWYvAkcoLxJUM0U5KismNzwjVEJ5OjszYXVGR0w9LiCCaDCQoYGYSURUaktFbTVSga8uPzxNTk&#10;9GV1hZWltcXV5fVmdoaWprbG1ub2N0dXZ3eHl6e3x9fn9zhIWGh4iJiouMjY6PgpOUlZaXmJmam5&#10;ydnp+So6SlpqeoqaqrrK2ur6EQACAgECAwUFBAUGBAgDA20BAAIRAwQhEjFBBVETYSIGcYGRMqGx&#10;8BTB0eEjQhVSYnLxMyQ0Q4IWklMlomOywgdz0jXiRIMXVJMICQoYGSY2RRonZHRVN/Kjs8MoKdPj&#10;84SUpLTE1OT0ZXWFlaW1xdXl9UZWZnaGlqa2xtbm9kdXZ3eHl6e3x9fn9zhIWGh4iJiouMjY6Pg5&#10;SVlpeYmZqbnJ2en5KjpKWmp6ipqqusra6vr/2gAMAwEAAhEDEQA/AJtPLFAhtrU17TTj9v8AyV/y&#10;P+J/6ub2MSTxH5OnlKtgh0XLWACui0G2RLMBVUHAlMLSPag6t3ymRbYhP9OtZAqljQdsxckg3win&#10;cMlBmJJvCJFwaUyNMrXpJgSiI3GRSrK2KqgOKrx0xVdhVpq8TTr2xVI5Kh2BFDXcZeGotDFCqhwF&#10;IV1ORZKqnAlUWmAqqrkUrhildireKt4q7FXYq7FXYq7FXYq//9CXBc6J0ioq4EhERRsSAO+QJZgJ&#10;zpelLJPSYD0++Y+TLQ2b4Y990/8A0PaJQqKUFAO2YvjFyPDCJ4hVCgbLsMqJZODEUyJSFZHyDJER&#10;vilExvkUq6tgSrK1cVVlxVtmCjcgD32xVAnW9OpUSFgPAEfrpg4gtJJNrNi88h5kGpNCPDLozFc2&#10;sg3ySy486aPbXj200oHEgVGxHzBwHKLTwGl8HnfQneJFnVTJQszGgA6Hp3weIF4CyCO9tCARMu/i&#10;adfnkkWio5YmpxdTXpQg4E2qqcCVVTkUrxileMVbGKt4q7FXYq7FXYq7FXYq/wD/0ZsI86C3TUqp&#10;HXASyARUEJYjiD9GVyLMBM7BpvVoNyOo9somBTbC2QW8/IDkMxJRcgFE8UIrlbNQf7W3TAq9MCUR&#10;HgSiYzkUohDgSlfm3XoND8v3Wozl+EIFRGaOanotSPiyMu4LYG5YbqHniC3XQJBp880/mB1S3s5r&#10;h6xI1P3j0JrQMPhGQGK78lOaq2+pVt/Mkc/ne58rR2ELw21sLm4vmJaRWPEhADt+0O+PhDhtIyni&#10;4Uu0Xzld6h5Z13WDpdtEdJkkjsI1jJEwRQVL7VbkSOmSOMAgMY5ZEE9ylqPmvV7fyXo+tppVu9/q&#10;EwS4tjC5VFJbdUHxA/COuTEBxEMZZZ8APVrzpaKLy54KFLwVWm1DwPhlA5uXvwsC8l3r3c1zb3D+&#10;qQiunJuZ2NDSvzzJ1EAKIcLQ5pSJEjb1E+ZrS38uS6vLYFzbTfVbmOKQqVpQCQdOoKtT/KyuGOzQ&#10;bMubhBJ/hKZSahp0d/Y2AM6SX8ZltrgMGjYAcuPxVIOERlV3yRLJHiAI+pNNG19J7w28c7SwQyG2&#10;lWRAkkcgHw1IpUYdwd+qxlGV1/CyhTkileMCrhildirYxVvFXYq7FXYq7FXYq//SnoTN9bqF6rgK&#10;UbZymKrg0PbK5i2cTSLsZpBcBj+1ucryRFM4HdPo2Jao+ycwy5IRSsKZWzC0gE9MBVcqYEoiNDgS&#10;oXetaLYCt9f29tTr6sqIfuJwLaSXn5tfl7ZVEmsRykdoVeT8VXj+OBeIME89fnZ5G1Owezt4mvaK&#10;TElzGvoeqCCrOhcMyrTIGJsdFMtuTE9R/O+Kay09LaGODUbPiJbwRxNVR1SFWR/RU+xwiA71MjQ2&#10;W3X593T61Ff28PoW8SlZLANWOU7/ABSPwEh6jo37ODgFc08UrtDQfn7qtvqV3eAGVboUS0kdmgh/&#10;4xKCpH+yOPBFRKV2hrT889YttOubEyPObkkm7lkkaeOoA/duGHClPDHgii5LB+cU7RxxzxidkTh6&#10;0pd5GFSasxbc748EbZxySApLND862em3xuxWTkrK0bDiDy36gHpl2SQkKcfDjOOVhmmkfnRpkDyR&#10;XsXr6bKvE2JCceVQefJkq3ybKuDuO7dKZJ3GybWv5seXrm0QXSxS39nIH0uQxqkcS7fCQjhug/Z/&#10;4HJCJ6HYtRO243H0p/a+evLD3YubaQCe+VTfuWdVjkQVVkUghhy8DgMZEV3JjKIldfV9T07SPMOk&#10;albRSW97BJI6gtGsilge441rkt63Z2E3WuBLYxSuGKt4q3irsVbxVrFW8Vdir//T6JwzeW6lsLiq&#10;8GgpgSr2ZCyBidhkJ8mcU+tZ1YAKanMKcS5MSp6n5k0PSU56lfw2oG/F3HM/JBVj92UlsthGtfn9&#10;5OsOSWaS30g6NtEn48n/AOEyBKWBaz/zkn5gnLJpdvFajopVPUf735f8QyNposP1L8wvzF1o/vrq&#10;7dG6qXZE/wCBqq/8LhoooJNJBrsnxXE6RV6s8m/4YaPethDtZQVrcaolR2Qcv44KHeni8mvR0JT8&#10;V1NIf8kU/hguK2WvV8tpuVlb3Z6fxGPEO5d3HUPLa1pbg08ZP7ceIdy797X6Y8vL0tY/pbHjHcu/&#10;e2Nc8v0/3ki+/wDsx4/JG/euGteXSd7SP6GwcfknfvXrqvllgK2oHyk/tw8Q7l371Vbnys4/u5E/&#10;1Xr/ABw8Q7kbqyReWX+zczxfMBv4HDcVuSJhsNNLA2+sBD29ReP8RhqPejiPcmlra+YI6NZalFcA&#10;dAJN/uNckAehQTHqn+m+dvzM0cgxNOUX+Riy/cpI/wCFxIPcjboWXaT/AM5G+YLQhdWtBKB9rkgV&#10;vw9PI0GVyeueTPzCsfMzrGkPoSvF60R5clddq02BqK9MZQoWmGSzTLumQbG8VbxV2KuxV2Kt4q//&#10;1OlFc3Vuqdxwq4Liqom39ciUh4x54/MjzVPfz2mhTvFY8yiNHRKouxZn2b4j7/ZzX5ZknZyccRW7&#10;zu7kmkdn1PVBzb7aITI/0nKCB1LcD3BBPqvl222SF7lx3mag/wCBX+mCwtlfHr+qyCmn6f6adjHH&#10;Qf8ABNh9XRhKcRzK1/8AFVx/fP6Kns7/APGqYRikWBzwDS6DfSDlNeAV7KtT95OTGBrOrHQNjQIh&#10;9u4lft9oD9QyQwBh+akqDQNO/aDN/rOcl4MWP5iaqmi6atP3Cn51P6zkvCixOefeio9M0wKaQR/8&#10;CDh4I9zA5Z96p9RsS39xHSn8i/0w8A7mPiS71y2NhTeBOv8AIvj8seAdy+LLvV49O00n/eeP/gF/&#10;pjwDuR4s+9WXSNIYDlbRVr/Iv9MeCPcvjT71aPyzoMnINax17UqP1HHwooOpyDquHk3QH4kRFa/y&#10;uw/icHgxX85kDa+QtObeO4nj3ps4I/EYPy8WQ7QkqJ+XV2Sfq2pUINB6sYP4qf4ZE6bzZjtLvCIT&#10;yn59sD/o1ykwXoqSstfocBcgcMg3R1uM8221bzzarwvtLa5iH2ucSyj70xqYbRlxnkWW/l/5t1SP&#10;VdMe00eSFvrCxxrEeKAs3FlZX48FYHfISyj6S3RxE+oPqWuVt7YxVvFXYq3irsVdir//1eo8M3Fu&#10;sa4YbQ2I8bVC6zEp0e9DStAphcGVKclqpHw175VmlUSWcI2QHzB5h0fUI70WjXpYIoMtBsGbcKAD&#10;TYZrsMZTFlyM+SOM0EDBoFiN5i0p78jt9wpmQMUQ4ktRIoy3srOJv3cKr4UAwgBrMyeZRPrOG9vD&#10;5YWDUjEkMzdq74VaRHf7O9OtMVcIJWpSNmPsCcbTRVUtJ6/FGVqe+368jxjvZeHI9CqzREEUK/8A&#10;BqP44+LHvUaefcWo1SgDSRAk/wC/E8fng8WPey/LT7lRjCrbTRHx+Nf64+KO9H5Wfc4PEFoZYv8A&#10;kYP64+LHvX8rPuREUlvyr6sQ/wBmv9cfFHej8rPuRCNEQeEkZpvtIv8AXCMse9idNPuRcJjYg806&#10;b/Gp/jkvFHe1nTz7ii4lNAAoah2oQcPGO9rlikDyKLiRgWBQjuNsmC0SBCZQMBQ7ryHXfrhtgQQm&#10;sM5cKQ1SR7dRgVFI9d9j3+g9cVCtZuIrylOPqL8LeDx/1U/8LmHqocpO57My84f5z3Hy7qY1LRra&#10;7rV2XjL/AK6fC3475QC7NM8KtjFW6Yq7FWsVdgV//9brBjzbW61r08bWlyx42mmN+e9RjtNNWFjQ&#10;PWWX/jHGK/icwNbPYRH8TlaWIBMj/C+fLySW4uXuZd3uGL0+Zy6AoV3OuySJNnq1NCI+IrUkfF7V&#10;w2xLU3poqhDVu5GAJK+CyvZUWWKCLhXaSVm3+itMxMuoMZU7LTaSMoiRVXtbt6mW+tIio2FF+4cq&#10;ZR48nK/KQHcteO1VD6muCv8ALFsOntkTkmejYMWMKLN5f29TU5pD36n6fs4LmmoKZbysWrznlB6k&#10;V/sx9afQvVvL5aiWV1IPEBif141LvXih3KyDSxUpo9447D03P8cHDLvTxx7lYjTiopoF2X71helP&#10;uwcEu9eOPctCWNBXQLv3/dP/AEw8J71449y4fo1YyDod0DXY+m9aeGPCe9eOPc71dFCgNpd2nXl8&#10;LD/jbDwy70ccO5Ysvl0/aguY/H7X/NWTEJliZQ7l6XXlyMSItxPGJBSpFTQb/wCVh9Y2X0K9vLop&#10;B9PVpYmH2QQd/wDhciZTRw4yjYbiVf7jXl9hIT/FhhGWQYS0+M9ya2WoeZIZY3tdQtp2G61K9SN6&#10;7NkhqZBqPZ+I8gE+0i/1u6upTqEESgAHnEQKljTpmXp8/GadV2ho44gCOqdlHdUaNGMsZD0FT9j7&#10;X3rXLcsbiQ4mkycOQF6X+WOpg/WtOZqggXEP/EW/41zXwL0kmfAZJi3hV2Kt4FaOFWsCv//X7C0d&#10;DmyBcCmhHjaKVBD074OJlTxv819Z5yXMaNtI4tk/1I93+9s18Tx5r6Rbsp4MNfz3mKozkGtaZm26&#10;wlZMHD0P+dcVtqO3mkUtGhZVqWIFaUyEskQaJSIk8k58qWnk6+vfqWupP670MUyyMkO+wVqdD71z&#10;X6mREjQdppJejd6PB+XPkKKn+4xH95JJH/W2YpzSc0BHReVfJEIDJpFrT+b0Q36wcx5auuraMJRV&#10;rb+Vlcx2tla806rHDHUfPbIS1XvSMJRL3unwsE4JCT0HBV/UMY6jiRLEQ3+kEP2W29ss4mumxens&#10;5+g42ilwu6/7sb78bWl4nH8xxtaXrOK/bIB8MNq16g+eKXGaEfaCn5gHJDIQtINrnRppDGYIpmBo&#10;w9JWp94yueootkcRKyW08mM/p3NhZ+qf2GgTkfopXBHVeaThK+DyV5Bv24rpNvyP8qGMn/gSMthq&#10;uI0CxlhpD6r+VvkW3t/rD2LRJzRGZJ5UA5sFruW8cu8aTXwBj1tpXlrT724GiPOY1+BpJ35AlN6p&#10;tXjvjj1EzOgGjU4omG6e2F+YpEWIo7qazOf2QTTiKd6DM0ZMmwu3USxQG9UnflDUlsNftJg37lZj&#10;A5/yHPEV/wBiVOVyHDJ2uGfHAF7Xk2TsVbwq44q7ArWKv//Q7ZLFRjtmZGTiSisCZO2NKOoXC2en&#10;XN23SGNnHzA2/HK8k6iSyjGzT5u86XbzaikJavpJVz/lueR/hmNpI7E97HXy9QH81I4iyKSu46ff&#10;mWXAFrZXDryI6bk5AkDmyAJ5IeK5nS5VFooYEohFU2+18RNA3H+bNZq4y4rLsNPw8OycDTQ5hdf3&#10;Ujt+99MB0BRDwY7A9/2MxxqK+r1txgBGo+lMNM856jo8yWd8WurOV+CSA8mjLb1334/5JzOnihki&#10;JR2aMGeUDwy3e22+mRjTFDDf0wx+6pzU5MI3d1GbGfIOlLJqGq3vUyzCPfwSu2COOwEme5VvP1sL&#10;eKJgKMXFPoFcYY6mxlP0sYt9RlWgLVy8xabTCDVCdq5EhKOTUiabjb2GQ4h3p4SiY75j3H3DBxjv&#10;TwFER3Ddu/thEgjhKsrkj3ySKXiION8aSh9OtYodQnjVQF5A0H+VvlJj6m4S2d5r0iCG/wBP1FVp&#10;Ix9Jj2KkEj8Rjlx0GUJMm0xbSDTZ72X4Vto/UYgV2FK/rzIwYr5c2jLkoWeTzDzZ55vNZvHtYT6d&#10;hCw4QKd3/wAp/Fh+yP2cyIxBNc3EnkNX9KVaNMzzXpiUmREVkViT9qvKg69v9jmRDgF+5xMsZnh3&#10;/i9X+9T3R2dIkeRDxfcDuxepGX46ApwcxJl7/wCJNLaasjr0NA1f8obN/wAa5RlkCdubsdDYiYl7&#10;3od+t9pFndVqZolLn/KpRv8AhhkgdnIR9cKtVxV1cVbrirVcVf/R7s4R9q/L55YDTWRbX1Y1oDU0&#10;qcmMjAwY3+Ykq2vl5YudJLuVUI/yV+M/qGY+oybU3YYbvm3V5nuNQmmXdHkJJr2FQAPwy/EKiA63&#10;MbkSpr0C0ov6zlhLQBsp31rFJbGN1ouxJrSlN8rnRG7OBIOyAk0+4trCd2ZZFCkxEGnJJEbr8sxY&#10;+sbj6bc41E2P4uEIPRLbWdRmkms2VfQpHBAeTPI1CQgC70ykxj1cg3S3RLjV9Y802llcBo1e8hiu&#10;IHUjifUpxodwabf7HLoDhjQ5NXCDMEjd9dXRWLS7hx0SMk5gZORdiGO/llC82kmUD457iRgeg2NM&#10;mIVswGQHdR/OeE6adPjMgkE1XBHiBQj6DicdS+C8Vh5kt+hIBfiD1YCpGM4mtliR1Rt5pmrWqQPO&#10;TGtygltjNyi5oejKHCgj5ZjSj3hvB7l3lLQ9b1PzLb219MIdKTlNdPFwLNHGORRWqeLP9nl+zkoY&#10;4yKJSIXfmBp/mDSPN97Z6Ksy6YPTe1R0LkK6K1OTKCaMSMZ4oA0mMyQ35V/xZd6ra2l2iiGeRI2c&#10;qEYBmAJFDlBwxJADPjNcnpvnXStO0eWy/Rcrok0ZLxuxcmhpy3+45ZqNOIkcFtePJxfUl2jyXd5I&#10;sAQPcuTwRaVIAr9+2TxiXIsJ10Xxh4ddlinRo5Aq8o2FGBp0IOJHqZA7Mrn8rTeYdPhWCaO3aBg1&#10;ZKnkRvQU9jl8sJmNmAycJQtjZPdafqeksSsslrcQ/D1DBCBx/wBljh2NIyCw+e9MiaaJVnfmAamb&#10;7BoNwm3f+bMmUDYIdd4oF2ESxJubsqzJcT244qGp6sce7qrLSjU2bl9rKrNluiRwjutlRlFzLZwW&#10;swhE8QmjdjUL6NG6V7ArlsPptxL3I5/w/wCmTmR5U9FnC7HgaAivJTv1P7QGWZPVGweRRpJcOSj/&#10;ABB65+V979Y8umBjVrWZk/2L0cfrbI4zs7GY3ZhXLGDVcVdyxV3LFVG4vLW3UNcTRwqejSMqDw/a&#10;I8cVf//S6xa+Y9PbTI7yWXfgjSKnxHk1BRezb+GETB5MSKQ1r+ZHlR7lYJL0Wkrt6cXrqQrvTlxD&#10;Corx33yIygmk8B5sb/ODVSqwR1r6FtLPQeLDbr/q5VmviAIZYpAgkPBnnlBVTA1SFPHktfiFfHMo&#10;ZA4B0x71aK7d4XIt2IQGp5LtxO/fIyygMo6SR6qL38cnFZYyiONyxBqG6bA5GeYAcmI0xHVLXv7e&#10;KKQoTJ6qgRRlq8KH9oE+BynjqwA5AxmRF9Hqn5VR28d/b6s8TC6tiiWT8VAMjMvqNsePwozhfhyr&#10;FKURXRtOMcXF1SU2sOof85HXk1uClt+kJ7h4yABzhjcE0BPV/iyy/SyjH1PoLWLqK38h6xzUchCX&#10;AO3xdB08MpyVwEN0fqY7+VSr/hSwnIKq6B2Q7H42Y7/dkpH1EsIRqIBYf/zkjrN3bXei29tAHQxS&#10;yGUn7I5AeP4YgWSU9weYeRbq61zzlpmjThRFcuWkYV2WNS7Dv9oLxwgJIp7H/wA5F63p2n6dotsU&#10;kURNNKrIOVEIUcBUjoffDLmAxDEPys1a1ntNR1e3lYG2aGN7eWLd4y3JwDUx/Go4/EcBiyBVvzd8&#10;wRWevQXkrSCG9top7cLwJ4OSCOPINVXVg7ZExspuglvkXzd/p0upWiMzWMZkD3ASNFJ+FTVmpUk0&#10;XliIUbRxWzP84vNUsOk6HrbFZvrMLqRb8OIYvVTXl8S0P2l5YZR4liaYv+UXm7Xda8/WNsiCO2hJ&#10;kuCoMjcArEjelDkRAAgsydi9P82tAnnm5MSkGSGF2LbhmZakj+3K8wqdph9LJ9Pv5rDT7a6jiabl&#10;PHFKQNkjkajua7UC5fDYNUtyp6Sxi80yq448p3UgUpRmOVgepmTs88vPy00Sw/LPU9SljZ9dsri4&#10;nkmV+RaN7hlWMqSEUcCrdPtZlCW27iywAnbm8ngubmNecMCq0TF4GNC1QN1J3ZgwPxZhjfkz4KO6&#10;baV5iimhsoYImuJIYWUPyVTUsDV+W/7OSHFyP0sZ4QbI5lPtS8zpb2FuXtB/exRzSLJujs6ipFO1&#10;e2WYTQkK2apac8cTe8Xrf5Q39L7ULInaSNZVHujcT/xLJYju5eQPT65e1NMR32xVTaWNXVGYB3qU&#10;TuabmgxVhmm/mz5d1PzC+h2UVxLdrOLahjZKEBzK7hgOMcXDif2uX7OQ4xdKkv5p+Xj5z0Fb+wn9&#10;IaPI0saXC8be44mjIxfi8fT4vh44ZixSCLf/0xc8YTTLfWLe7tZ9E06GO2UxyNsSuxIkAdGen2Kf&#10;E2YQkcZ9TOUbSjQvMLGa5js7vT3t4C8rWl3EjXEjcSsbW5I5V/Zbi2EZBRWlLzt5jv8AWIbm7vEg&#10;juWhWArbcjHseNRy3774McBHqSP6TKWwOzzmeT1Sl4zsnEs3EKeg2G2ZHEGhEs7xaRM0hUM6FQFJ&#10;qOXj9+Ce5DZjFArbHQm1DT7gmeJBbvBBGjE1keY8FC0HRa1bJ0C1oWbSLbRtfitr90uDamvAVAbi&#10;22+1Q1NmzGmSQQGzHKjb0byHq8Vv5ptrJ7RYbJ19WKSTkH9QVb4VQhAuzfbHJvhyYGwSObXkGeLW&#10;/wA6Nd1BQyJG1y9WWlPUkVRyA25UwkelY83q35k3f1byJqssR+H0uPzoDTYZTL9LML/IMRh8q6ar&#10;0D/V4eSjseAO9cPekvOP+chrmOXzDpMauS62bc1oNqyGm/uB3y2PIsBzDzfyY13aecv0jYqrXNlZ&#10;zzQowBDOy+lTiftH950wBnJlf5pXNxf6P5WSflN9Ys+cjSvzZpKkNzoNqKF/4LBJhVqvlq3n0Tyv&#10;dILBzFexcLcmrxGZmRiwKrQOni3/ABibI8TPhQHn7SrjUrvSpWt3nlj0+KMkI9BwZ1ICqtB8QNf5&#10;mxMl4LVfJkUulQXyXOnu8EsDR8DE5Ul2UfGzKKKv2vtf8Dg4k+Gp/mfdWsvlfSEg+K2gmu7eNqcK&#10;EPGd1BPfkeX+Vk47sJbLvyTRLXzJql7K3GKGxk+Llxo5pxBoQx5UZaA4s3qlzqL6jLpV47K7S25X&#10;kOO4RzSoBbieJ3XKch5JHVkGs6hc2flEy2wrPEY3ADEcgz8e1OgOWA7MeqOe4H+Ibefb98sUh49K&#10;uoO2wwSO6QlHmzU4L7U9c8rwExxmzeRiFJPqxy+rJyUV+Hg/7pv9bll3RgObwi4nnt4ZVgjJckBi&#10;tNh32PiBkYjYpycwt8m2emNb+YruWgurV7ZrOJ241SdiHoKHk1SuPADse5gZKeuNdvDeBZB6Kwmc&#10;x1J3jZWqK5ZEAbMDzeo+SvNaaXexai0RuFktmUQqK8mdAUFKjbmFrlETW7fIWE080/nXMbcafZ3Y&#10;0fUWb1RM3p8XUNur8uRU8O/7X+Vkzm282qmoPzKm1zydDo59a6YQOL6/edIpJDGORJdFYqK7/sMy&#10;r9v4sY5CYrEWU00zzdcaqtrb/pd2kt4WKm1rzdHUcmklYGshr0XjjGUjTOohIrJrK2vb690tZoW+&#10;ox3UNy7ESn95LHKrMpqSSMt4N/NESKtJ9d/MrzUdK1LRbSzEum6jCrNdymR34zQrUqz0p1rmbCEB&#10;ESJ6OEcs+OgOr//UONS/LHzlaaXe6bpGpRXunXsQgntW/cuYw/PiK/CPi/l/yswZQP8AOP8AumVl&#10;54nlHzN5V1BL/wCrXmn3kLBorkxpcxpQ/sswT4W/a/mXBKeUdIT/ANjJljkImyFHz/qkOuXd5e28&#10;ogluJvUWIgwhVNKjei5UMh/ijKKZSBYBdaRrL+nIyyEFWFY3DggfZHwk9cvhmx97UQi7mW4FiYZe&#10;atyVQHBBABHWuWRkDyLIfSpWOsTQwLCLloUa4R3WNORPE/aDAg1XqBllMEdDaX2vaq0sXqXssCqz&#10;yzEsxjjAJBPXj2yE5gblsgL5Ms0nUr678xaa7IrwxXNvboyUBpEwQxkUXqrf8D/q4e5YlPvyUjWf&#10;zV5huVIAlYjck9ZXNK/7HBLkFi9C/Nq8a28hXjKd2aMGpoOpIGVnp72QTzy89LCGMoA3pq6sK1+y&#10;NutKZEBkXjf57NJ/jKwdSzobGjChAWkr716HLY8mI+pi3ki7hh8wyc7hLcSJHG0sqlhxLVK1H2C5&#10;ovOvw4WRZD5/iu5NU0COWNpbc29yYZpHLuSZyDQAgKEUJwX7OCXJjHmmnkPUbk6jqEBlZxDa3MwL&#10;ylZKvCVosRJ58WXlz+HjhidgiQ3Kp5j1u8P5R6LPBLOlw9wBJcpIQ2xlB5MCG69myV7orZX13Xbi&#10;DzDaMzyTC40ZFkgeRwgpZsfUK/ZflTficBPNIHJhvm21hufJMMkCiIrqLBRUlSWhiL1Y0puKru37&#10;WQhyZT5q/wCXziKXWopSUi+rUdRXeValD4fssu/8/LAeTMc3pOlXS3Pl7TJzFGksU00LsnVqhXBI&#10;+Z7ZVk5BI5lkPmm5ltvIt3dQDjNBArD1KEcletaZZHkGCKtLye/nsLzisbzQLIUU1C8SVoP9XjTB&#10;zpeSXavBJB+ak8rqrwXaxq6mqkpLbqnDdhyZpOnBf235ZbFiXkd7BDbtLOX/ANEabhHI4pyMcnBg&#10;K/5LA4BsnIw601gWsOtRoC0lwCm/ZY3Vh91MkPqDE7hD6TraSLPDOgaA2ssUQQE79e+SqubXb0Dy&#10;vI15o+no/NQ8SLIy7MANiQe1KZjkhvB2YWdEtk1ScaqrTlpVkSVpQp4rPRl5D9p4Pj/ycBywF7sJ&#10;RAHNk/lCXRtItVneO6ubydZI5EhoYhHIpULyofsg9eOREt9oyQCBuy7y7eebFsLa20DQOTwxrGt5&#10;LGxYhdgTxNBhgMnURSZjoyCDyJ+ZmqXv1/U9RTTZGj9EiIhSIq8uIVAR1/yct4ZHmf8ASsbLI7X8&#10;nvJtFl1SOfVrvYyS3VxM6E/5KcumW8R70UH/1Tuf8+NMWOIx6ezFiysS4UVB2Cmnhmp/MSvaLZtS&#10;pD+fGkvZJK9tKJS3CS2VlenSldh44nUy5cLG0m1f8yfJV6FbUPL8EocEySikbipoN4wpyEdXk/m/&#10;7JO1bseutR/K2dTKujTxgcTT1kYipANOaE/Dkjqp/wA1jQaji/Lu6AMYvoldQVY0K/Koden+rlZ1&#10;EB9UKcjHpZz+nf5JfrOgeVzApsLotK5+ESgHj7txRzhhqsN/xhvl2VqgL4JfJMdB/LPzza6eNZ0w&#10;xx/XABaBCilkO5YIVGzL/NmfHHCUQfV/nOCeOBo7SVNC8g63Frmn3i30DxC5U3UEbgcHU+o/h/L8&#10;W3+SuWxAYiwg/L+n6xo1tfmxv1h1KWe3AWJQ39+GkFeW52OAlkEV5h1bzfrfkqa11K4jkV9RgtVP&#10;ALU+nIXX4at8LqMjszIRLfmj5ttNMjS1tIGmtlfm8iyEPFE3HmCDx4KPgPxfax4QtlivnzWdY1y7&#10;0jUr1AjT6cHMcIPAD1pACAanf55KuiBztjNulxGHcxtQOBH8HWq/F8VK/wCxwhSd2aeY4WjfyjGG&#10;Eka28snwnYNLIeYZlBXkpFG/1cieSQd1ObzA6eaXN5DJaLbW00EfCRXT1JVLDdRVa8qfFybl9r+X&#10;IkbbJB3drd3O35VeXYiWEy3Vwot6kkqjsakeC+p/w2S6seik9/K3mCwu0Zru3j09YTIfh+JYTGQe&#10;VGPFgBkbNG2XULL571vKcZ9GR2i1Pk9u6lU4iEU6V5qaeC4ei36mvLEOqLeXwW0uVgnVvTi4OY23&#10;5KGIoPh34HInkyB3Zbb6lq+m6HS4RozBqbIkJTmVSSDmaIGXqyf6v7WPCCEE7pffefvNF7ok1hL9&#10;SSO6cxSqQ5k9Lj8JpWnxN3wgRC0WTSah5on8v+VbbSrtYL65S4tfrIVJEMkUxCqCQy8CD9uuHakC&#10;0u02XznqHmqy1C/aOe7+t2VvNeKBG/CF/hjJAUlW4uzKP+I48YQQq+Z/yn886hqNzGI7JLcvIVUy&#10;oXYM5aoH/NKZGcd+ckGyxqb8tNV0y4gtb27igkuGCRfuWKsXJUfvDDxo1D1bMacog8ppjCR5KbaD&#10;5dtZZIbjzTxaE8XFtaymh7rWsW4pTHjxdQ5P8n6ir4ZV/VRUOnflRbyxpeeY7y7kYqpSOELQn3le&#10;TJjLGrEPscSWIxNHmj4dc/JzSb5oI7C6vDbyNGZZJCoqgNQBEqb8sJz5ByjsjhinekfnP5Fs7mC2&#10;tNAiFy7cUKIC7bmlC/Jqn54Bly9Qn0q9z/zkFNbX8sc8AgSKVBLbsGJQBAWTt3OVTnm2oBNhLdV/&#10;5ybla0X6lZejI0gQTNuPsk1Ckd6r3y68pFdUcQQelf8AORetT6ddF1Rp+UlGK7ry2XiB/LXllJll&#10;hKiebZixSyXwxMqf/9aMPpXmDTEBvvLU0cCnl+8tpEAFOvLjQZzh4utvcT7K0WT6JC7/AIJR/wBy&#10;rWnmDy0sYkl06NZSaElFYVPU/Ibf5WVHi73By+z8on0yFf0vfw8P9ZNrPUPLt2xiitYJWFTRlXeg&#10;psKZA8XeXXavs3Lp4iUx6T/Epajc6dGq20VnbyTPuQIkAVV8dq74PVfMtvZ2jxZcc8uU+jHwx4If&#10;3mTJP6YxSq30JLy4igsbXjczMT6EBpU7ktStFzNw4sszQPEyyTxYwZGEMYH/ACUyMptfyquLY26X&#10;9+sBuZB+7b42UAE/aqF2zaQ7GJ3mQP6rqs3bkhUYGfD7/De0aVpUWn6PaWXLnHAFSNn6mhHh41y/&#10;gEdg4hmZbnmWM6h5G0y31Wxv7T/RWpcXF0CxcMSxairX4RuemAABBJef23kW9sNOtrq0uwrXlyhE&#10;rcWWkFE471bj2yYjA9WBnLudr/5f6vpVpLZxamZZhqEd6LoxlQzPaSK1BU/snrkoYRLqxnlMejHN&#10;U8u6k1q6Ws8UkI09rKPkhX7UoIckDs1a5P8AJy7wxOqj5uvdB16C30Z4mR/U0c2M8YkACn1mFQ3h&#10;kDpJ7+TL8zH5ql/pfmOzt55YtKV4J9NigiaoHG74wh3UA7HmHYcvtZAaeRNMznjVlNL7TdRk8r6Q&#10;s1i4ubbS7mRHj4MBcrKSgcmoJapP8rYDhlypfFjztIbu31SS4eS30sqkejc3ik4EG84Crrx4/FuM&#10;fy8+5Pjx70fHp96/l/yqsth631hb9r5SpUpLSsY2Ipvw74nBPlXJRmh3hDeVLDUjHpfr6dIGuHuV&#10;1MsQoCqAbco9A0fxVqQcTgmOYUZonqn2kav5wbylpv1lA92NVWC9MtCRZ8OVDSn8tOY+PAdNLlSR&#10;qI87TDSNf1yX6oL22Am/SDG4SNgim34gBQQPHfIfk59zMauHeh7CC/udGe4vVie8TWobqdnPW2Eb&#10;Kodj7BtssGkmNmH5qJ3tB6boV9DJbtcWlujNeXBdvQ9QyxMgUIpatTEVr8H7TZMaMjmYsTqx3SZB&#10;feV9fg8m6Zpbo8c7208UckZ4uI2njljk+ClHFO+GOGPWSnMefCmn+FNUfzdFFbTRH6rJb38zSsfT&#10;mmSFVbhxXj/MVJXirM2REIVzNp45XQAVD5KvtU8/xapqYT6qz3J06e248qRs9EkcCq8+aMvxN9lv&#10;2mwSEfiz4pfBPvzJtLaL8sdUsVhURwKGRmapT94PiVjU81DfCcRAS2XjMd3zjClhMPTuZpXBp6bS&#10;0kBParDgwHzzEzaHJHeNFy8WuhMcMpSH9f1xVJbC2gVp7jTrV4lJAmVabqduVd18OVc18uOtiXYY&#10;NPCU6yjaR+vH/B/mppF5b0S4iju5LZUMy80+IrTmPtDiep/m+1mMNVkG1uDrNJ4OWWMm+A0hrnTP&#10;L2musoiAu02WUOxkH+zrVdssGoyHqW/R9mTzH+aEi1A6BLJyS3eZ5K+o7PIKn2PLf7Iy0Zslc3c6&#10;f2cjZ8WW39D/AHyCEFqI2gWNo7QOZfQ5Nx5leBejEjlx+Hl/Lh8eZ6uyxdl6bFGwL/m8f1ev0/j+&#10;asSC3tjIogKybMKin2jXlT3GCRJ5t2HJjEqxjh4p+v0/6Z//1/Qb+aNIkgBkkNG/ZJXf2+EnGWMg&#10;b0B/Wi0HU4x1fJHnC8tLrzPqc8EH1S2kvZRFEN1BZ22J28M0E8fqNeb2Gg7fEMMISBJ+mUo/X4X8&#10;KXadeNBdLcQtUxvQ0qOSnahp/HKTHZ2stdj1MfDmYYxLi68X7quLFk/rKl1rM8Wuuksg9Oc1R+PV&#10;diVBNdst8K4iQ/hdF2bqoYJyw5R6Mh+uX8Ev4MjMfKOrRWGoJqFvPEHjRgyOakq21R0WvKn7WZOn&#10;1nhzumzX9jZTi5iUf4Zw9TL4dRuNS1CGa8ZaF1IaQkqEPbiCR+GZ0tWZnns8h4BxyqQ3enx3McUU&#10;fOgjCijioA/j2rlhLkBAPqkEt1Hbuw4ukwHMClAWDbmvZcq8QWqhPpmhvpVsg9NraFi1uyMeNSd+&#10;J9yMB4aClZLYI+o21yhV4QAJoWk9RSqrRfh8KM1Ww9UpLq/luBZvq1tfMI5nFIeIeMLy+zVq7ZXK&#10;UgdixIUNdtPrvmSW0sLaAwWkUcaQNGCmw50Vl6ULb/5WSlnmJVEolAdyaeY/Lt41nZR2cKCQ2/pT&#10;tuGBBFGWmxbb7R/ZyyWWYqllAHot0vQjd6PPDeW8by2kbQw8HcUkY867/Ca8tzkoZ51do8ONcks0&#10;bQtQfWLdJbKO3WRVt2WvqIVqdipFN98iNXkJosRijfJQ1PTWkv3021tFEemzSOsBcrQXFCOXbkpV&#10;ujYy1mQE0k4Y7bck9sfKLR6FbzwRp9aidjcW7EMpDio6gVYZKWfJIX1THFEDZvyla/VNQlsbqziM&#10;cqGY1NVofhINdhT9kZCOecj6kwgByCK/wmbewkaH6ujiYyQR0VyEoerGp6f62GWXIQd1GOI6Im90&#10;JJ5IYLG3gtfVQS3LcFdTcqR8QU77hmxlOZGx3ZcI7kxbQpn0u3s0ZHe1md2cAIVJ+I8KUpUnARIh&#10;NNPosdy0a3dwyRwAmCNWoBXc1/m2xItKmdIjS9+s2d6IZTF6JYdSoB47Up8PbfGt7QhtNs49P+ox&#10;Le8xE7qGK1Zy9CRyJ61HI4YrbtSW01ixutPvys+nSQv6ktKK78wFC0O5Xi3L/KywFLwHW/JFvYay&#10;Rb3Hp6XGBLK0vQDqFB77d8qyazgFXu26Xs+WaYER/wAeQWr3V0kAt6EWDzem8i0IJLkAbb0JFK5q&#10;6Mrp6OWox6QAkDJml/B/qf8Ax5M2vbhIvSMMaJboEWPbbiNgaLQ/M5hZAL2dDlySlImRuR+pgz6h&#10;64M7KGuZZeL0Gw3O4qadfh/1czuEDbpT0vZxlLFjl0gZR4r9/p5fShGaJ0TiZI5OXxybbA02IJH2&#10;cmBeyc2TLAxlxyjH6P8AqnKf+c3G0Ky1cSfCaFNhQk1bx6/tZGvJjPJqNpCfFk93+d/skM9yxuGM&#10;xMQ5NxNalan4VbxyfCOjiR1Wo5zFfzpfT/O4Yf6Z/9Druk+UtRh08IL5Ulp8AYGSMV9qo3/DZoMW&#10;AiAvmHW6Xs7NAcMpmI/oPm7zB5d1+PWNSghCyxfXJXElaVb1W+KgPw5IZIHm77HqsmOIjGv3f0be&#10;tKrmx1O1eR/qDh1T4UIoGG7bb9iPhyYMZdWEM9CuEXfFxf8AFJjHpz31rJbyKyT25okjADi5JJH7&#10;XT+bllF8B25NmfVyz1Y+iPCk36TutGuhb30YV0kDllFFZRt8HTq37OZAwiYsM9N2hl05HCfSzrTd&#10;dvdTh0+0triJCnwiSppVuhf6Mx4/u7vm7DWZcOpyEw+mX870+v8Aiei6F5lNgk9hqIX1GT0ZJgSU&#10;IJPSprUjwzKw60HYuDl7LnGPHHeKfm206/njlsJVBctFFzPwcPstTctvU9RmQYCR2dbKBB3QskM3&#10;1JLNk4xWlTJIpIWsjErvSg6f8NlJB4R5MFCaTiryo3JBb+krJWvJaAttts3XIylW/wDRUpXcS3EO&#10;rG4RuQEodFYmhqa75QZ1O0Wj73X9RtdbvZ7YcGkYBuIVhWgqRUdNstnmMZmkcSYXXmq8j0+xlKib&#10;1EYyodgCrmlKdvbLJZyIgpMl1r53vJYp3WFI3hjLhVWi1qBUjYd/HGOqJBSJKNv5+1Oa5h5W0RdW&#10;HGQDiQxPUkdshHVknkvGgPMepq+tyzW6FpnPxzf3fMgmgIGxp/NgzZfVsgyTuDzHNbeXo7j0vVlZ&#10;+LrIQwHVR13Oy5cM9Y7TxbKOi6/eTJJ6lvGql1VeK0FX5Fg1etQMhizEoE0uXV9XeZY42oxPwAda&#10;DoBx9+2VjNImmPGnOq6pqcclrNCxSVU4SdiHIr0zIy5CKZGRV31q7n02zUPSeWZ/VanVdt9vfth8&#10;UmI968WyX3Go30wVI6mTkQ9K14ClK+AO+QlkkeSLLhezTx3F7ZKXABCox4AyR/uzu3aobLY2TbIK&#10;V5dWljM/1qWNpkCFYS23OIl5GQg7nio2yViPPm5GLTTnyBYj5g/Ma8u4GgsIZbS3kg+seu4VJJFY&#10;1FOPFFO/+vmLk1l7RduOyhjJ8SQ9MuGX/FvOtR8yRzW8trNIVSVwpUHkzhmO9GZPBf5srETIElGf&#10;WRwZR4J4uCvUuht7eo9VhEsgXjEacTxq1SBsfiPhlE8lRoOty5DkJlLeUle6ab0HjUcoyp5E8TX8&#10;a5RHm1FhNhMZIpyFrLE7IpUkE/aPTcHbNlIbu/7OzyOIRHpHqv8ApcNS/wBN+OFbdgrVBExQqHap&#10;9QkgCvYfDTov7OMd3Ny5Ixsn6ZkzlxR/Hp/mIaK++ptMx9MtxClTuWFQV+En/P4stjG9nW5dVCB4&#10;r9X9D+PH/vEF+koXuZOVv9YeZeaEErwY/ZK068T/ADZdwgc3UT1Bs8JlUv53q9T/AP/Rka/mXq0t&#10;mba1thHVCFkaSQ0p3CllzTT1praMI/Blvd3I/Fil5O0kzvcyRF5DykA6MzGvQdBv9nMHmbZKkC28&#10;gWM/Eq0oyjfb5jIkFIpT9SZZ/q0EDkFSxBIYsPlUbD/hceEc00boIPUNFg1G1mgu4EaT7Q2PLr0B&#10;P2Tk4TMTYKTA0xk6HqmkXgltXmnt3iMPoy/EaA8tiw4oAR3b9r4cy/FjMVJr8PfZu383XaGGK/LJ&#10;JCxZbeRaOiqOIAkc8n5LX/gcEsAq4uy03aGXGTE7xl6fxFkmn+clmnt5LK49L6uj8VYn7TjtvU7i&#10;uRJnGnO02bTT4hL+Lhri/repkOl/mFrtrBcQTFb2FkVpPV3Jcmi7j2yf5mVUd249k6bJ9MuDin6f&#10;+FMps9f0+6lTTrqApeuKh4x8LCVi/JwDX9mm2TnlgeYp00+y58HGPpvg/wBKtfS2jjQRyCRF2diw&#10;opr9moO+UZeEy2Lhz0mUfwlTNrcskb3BDzuCXK8abEgHbJZsZ4nHlAjmG7qG74+nMvGODiISa/Er&#10;qGNPkTgywIiGMhssRvQjjDQswuGESlTvWhbkVP2qccjjjsfcodFaSvcEcPSaM1YdKZCMCShYXW5l&#10;N1ExKSNyR/Y7jDk+s+9Si7mZJIorYuXcR+oFp0VW49vnls94BJGzSXE1nYz3IiZ/Q4SGMA1IUmn6&#10;8cIP3IiiIkKzqqKqsN6P1qN+/wDTGIN7IpUuLy5FpXUJUhUzMsZkdVLJGeKuKmvxf8NmRlBrdujh&#10;nPaIMm4dQ0OxJv7rUuVsFRY4oUZvjXkZDXYD7S5IGIA3b8ejnI1W6QTfmDa6XqaPpdpHPFfp8ctw&#10;xA4RAlG4fS37TZDxxGuEOfDs6EYzGSXDODHtY8938V59Wvro/o+K4WWC1jTZ1ZASCKKzKXd8hPNI&#10;mumzm4Py2OAP8U4zhP8AH8LDNT16N9QkuRNELb1xcQpIzGomTidl6LT4PtfaxOLicSfa0xERhtwj&#10;g/zbQwudTuxc6ayII7dOEF4lWiLhhxcVLBiF5cWyHDCO/wDsXAyZsmU3M2mFvpMHqRSXbG5YULzF&#10;ADX9o8VICcqfFTKp5jLkiMQDSpcXqxOAE9SBQQj/AAq6g77BgvwmmVmGyJGtuimCkkLUiDxt9s02&#10;BPjQ0yIBtAYO+m+YLe+uJLaMwxLyEcisAp5jjtQnsTm1hlhQvmx9Q2Rdhp1z6sbzsiJwImgLsyuS&#10;AGZm+Hbb7NchPNEcgznknP6pGTaeVbMSmSW4eaLfjGpCAkihBYe22ROpNbCmoxTS3SwhVES3VAAe&#10;AQKGHsGrWvzygykeZTb/AP/SLI7gqDHKPQrQDiBufnnNmLZZXG1iWtUkl9TctxBp28MFqVURTbS8&#10;uSOp4CjVXhQNyr0+LAWzgNWqm4SCJXR5GuCSKKOQodyorgpFgIyC9umI+FysoIowpSm3fb6a5AxU&#10;Elu7hkaJY4Ph5HiwrUL3qd+mAebMAHnslmr+X7S/jpeRRTSxdG4cqAHxG+WY8hidiwPNjOpeSr+J&#10;I20mahZqKrEKeLk8grEfCvehzJhqAfqbBG0stLjW7C6kjnsp0dqRxFA/FZAwAKAVVmPxcf8AWy0i&#10;MhsV4ZfwlO7TzpdkxGP99eQLETdSlYW2FStd/iWpX7P7GA47Nnl/RbIavJEUfpR9h+ZkQ0KbT7j4&#10;7ZLhrhLtd+LeqrihFC3In7KjKpaZzR216hIx3EfDV5vOtnql891bX0fqsiFbZldP3kdVNefw9N9+&#10;HHBPFIdNm7FqcEoRH0y4vVf8xM5PMc/1G3El2i3BBeVknDMHGxqQaH/ZYYykR12Y5sWGUzweqJ5I&#10;q28ya2ixerdfAq+qkktD6S78mNaitP5vs5KOaQ5Nk9Bp4mj6qv6fp+n0/wCyS2P8y9fmvUkFzHKj&#10;D0iWVAS1Sq8tqH54PGlduTi7I0pBjL+9sS+r6ocPFKH9b+an0915imsbq9git7S30uOJ2QSJyZJA&#10;CnBGDcl34/62RlKRNkOPLsvSGuGXFKUj3+mH9JAS+cPMFvaGWRljvGjCi29OMunJ9y+21GPh/wAR&#10;w+NKujbHR6ESGM8uP1ZP6Cjf+fNeSKayiu0SeWRecp4o/p7EsT8IUr/xHBxzHvk26PSaSJ8SQ9EP&#10;TPi+jj/g/wBMlmredFuwf9LH6QADCSPnI3I151FWqKY+HI7klxY63T4pGoxMTf8Ax3/SpdceYvLK&#10;xWtlDd+rJJwE90SzEMjgkkNy4daLx5YnDKmwdt4oyBEfT/DD/N4f9klvmH8yImtINMispYIghjeZ&#10;3RkZZGqso4ry/eIvGlftZkRwXHnbrh2mIy44ipX/AKVi8GtarqMlzGvq+gIiY0ZaxeotVULx402P&#10;JW/my3hhAC3W5s88kzM/VJNNNttYuYD6sxit51RH6SvsvFl5N9lT/LmPk1EQdhu1VfNX0/y1pdtJ&#10;GZUlmMRKo8rEinhQ/f8ACcjLUSkGcQAnMHqwp8ZUxb8K/CoH3VrlEkqqtKGjKSuzL9qNaECppQ1G&#10;+Q4QmKs+sWMRNvLEss7DiY5FB4kdd/HEQPNnxAeaBf1jJ+6cxMwrwGwG/wDKtVyQPe1mwtDB2CyI&#10;WehUkKSGIr1qNsndIG6EkuNNqsZCq6bAGKi1H81OtMnZC8VLjbIXDhwgoa8KcTTuAMeKwgqHCMVH&#10;xM4PQ0H4DCEAP//TKonZrcesKAUohbjTfxG+c4fJsHmu9VlIMTceHQCp+E7dTQUwJ46Ld1dXDuhJ&#10;4kghSNuvb54gBZSJQ4vHACGWtNqkHwOGmKPtr51kU3NwoSQf3dOVQPYd8iY9wZiVHdGFSnqsJBxX&#10;+7hQEEBu9PHfK7bDE81sNzp7u8svEUHFxyJ5HelBhILEEXupySKrD6v+8YChDVqaDthrvUHuU34T&#10;IWEPpsDR2Y1UkeANe+ABkJpRf6BpTsZzZj1nUpKRKY6qeooKD4uuXwzSG1olPvSl/K9iiyJEpiQ/&#10;EIg5qKbr4p8NB0yXjy6sbCVXNjdjUZp45Ejkf4Y5WQ1FafFtUcqg7/5WXxmDGqajEWt1HS7mZ1mS&#10;QXDQoVWOcGq168XTcVNTuv7WCMwNvuSaoVzY7cnzAsTII3jXiAqRHiOK7djv92ZEeAnmx4pd6O0S&#10;wnbUNPaRW+MNLd+pISfUViUIB+L/AFhhlKO7bh4pTsll2g61dL5+hS3uGPpGOOaE1ow5hv8AVYV/&#10;4FsplH0254mfErpSB/NO/vl/NLXptKMrkXIClRVYpAi+qyjcMwJ+HLsZiI3Jwc20mO6UfMovnkmS&#10;W6mdiJhcVcnevKjV+yMjkyQlvbV6jteycWOla5IrKY47eQSgvJDyB+EfFVB8I5dmU/DlUs0UxxIi&#10;bQraPVnv5ZGjuBF8SKqiNgBxYUoF3XrlYynhoJlENwWmnemOEQiBBUsCFV0bejCpB+L4srlkkOaO&#10;K0XbKluoeOVEhf4SisjIW8aCpVyMhLfmE7pjptxE8k0BgX4h+9dl2ZenLj0698ons2RkrSxvE6ix&#10;AWQKObrShoOv7W+MZA80Eb7IVUBcpf1U7kpuXrWv2lFAMtIrkpj3qAntlRhFX09uikN9Lbsd+uR3&#10;JY8SJF/pDmMXFvHI0ZALcizge5NOnvkhbKOQXuFCd2Fz9YtijxlqywSg1AbvUe+++SEAeaz3OzvV&#10;UOh4FWJDpViKA9SDQVG3fBRBY8lHjDcTsJljBfcScianpQ8e9MlbE1aHVAqgURY67ChpUdOpw3ug&#10;bKU7huaLBQv9poyRSnXp/DJi0l//1Iy3Rv7v7Q+1nPsh9KsPtd/86df8nI9E9Vef/Y9P2+uAM1k/&#10;9+/T+9H+ph6MUMv+9cP2P77t16j7X+RhPJI5hlU/+9I+afY+30/Z/wCLP5v9jmO5ZSS66n+6/wCe&#10;f959k9ffxy0OKUbb/wCz6H7X2vs9siVi1D9sfZ6jr9nqPtf5WAqOSBuf96f2P79+v/GuFjLm7Sv9&#10;55f9Y9ev+3/NkJ82KhN/dt/rd+v0/wDGuWBISVP96T9n7S9On0+/jmR0TFKPMH+80f8Aef7s/wB5&#10;/tde/wDk5bh5sJJX5S/46Lf3v+y6/TmTk5N+l5p/5A/8mBP0/wB6E/vftfaPT/P+XK830BysX94U&#10;/wBa/wCO/qvT/jpzf3P95/eN9r/L/wB+Zg5P97/E0ZuZ97k/3tg+f+7v7zr+vMeHItEeag39y395&#10;9r9nr0PT2y5SrRf3K9ep+39voPtfwxSOSWz/APHQP9z9k/33TqMsPJr6uuP96YP94/71fsfY79P8&#10;nxwDkzP1L1/3uh/u/snp9P2f8jwyPQshzTXSP97P2Op+107df8rwyotuPmh73+8b7P2h/d/b7/j4&#10;5aWvLzKCk/uZPtfR169/8nA1pU3+9q/Y/vO/2P8AZf5GWDkjqjLX/e6T/jIf7jp9H+ThLI801/48&#10;z9v7f7f2uv7GVS5sjySzUPsD/WP2fl+175OKJIe3/uU69f2OnX9eE82IVP8Adcn2u/8Ad9eo+1hC&#10;h//ZADhCSU0EJQAAAAAAEPFdGgrrkdKPF8J6LVhO1lL/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4SWfaHR0cDovL25zLmFkb2JlLmNvbS94YXAvMS4wLwA8P3hwYWNrZXQgYmVnaW49Iu+7vyIg&#10;aWQ9Ilc1TTBNcENlaGlIenJlU3pOVGN6a2M5ZCI/Pgo8eDp4bXBtZXRhIHhtbG5zOng9ImFkb2Jl&#10;Om5zOm1ldGEvIiB4OnhtcHRrPSJBZG9iZSBYTVAgQ29yZSA1LjUtYzAwMiAxLjE0ODAyMiwgMjAx&#10;Mi8wNy8xNS0xODowNjo0NSAgICAgICAgIj4KIDxyZGY6UkRGIHhtbG5zOnJkZj0iaHR0cDovL3d3&#10;dy53My5vcmcvMTk5OS8wMi8yMi1yZGYtc3ludGF4LW5zIyI+CiAgPHJkZjpEZXNjcmlwdGlvbiBy&#10;ZGY6YWJvdXQ9IiIKICAgIHhtbG5zOnhtcD0iaHR0cDovL25zLmFkb2JlLmNvbS94YXAvMS4wLyIK&#10;ICAgIHhtbG5zOmF1eD0iaHR0cDovL25zLmFkb2JlLmNvbS9leGlmLzEuMC9hdXgvIgogICAgeG1s&#10;bnM6cGhvdG9zaG9wPSJodHRwOi8vbnMuYWRvYmUuY29tL3Bob3Rvc2hvcC8xLjAvIgogICAgeG1s&#10;bnM6eG1wTU09Imh0dHA6Ly9ucy5hZG9iZS5jb20veGFwLzEuMC9tbS8iCiAgICB4bWxuczpzdEV2&#10;dD0iaHR0cDovL25zLmFkb2JlLmNvbS94YXAvMS4wL3NUeXBlL1Jlc291cmNlRXZlbnQjIgogICAg&#10;eG1sbnM6c3RSZWY9Imh0dHA6Ly9ucy5hZG9iZS5jb20veGFwLzEuMC9zVHlwZS9SZXNvdXJjZVJl&#10;ZiMiCiAgICB4bWxuczpkYz0iaHR0cDovL3B1cmwub3JnL2RjL2VsZW1lbnRzLzEuMS8iCiAgICB4&#10;bWxuczpjcnM9Imh0dHA6Ly9ucy5hZG9iZS5jb20vY2FtZXJhLXJhdy1zZXR0aW5ncy8xLjAvIgog&#10;ICB4bXA6Q3JlYXRvclRvb2w9IkFkb2JlIFBob3Rvc2hvcCBMaWdodHJvb20gNS4zIChXaW5kb3dz&#10;KSIKICAgeG1wOk1vZGlmeURhdGU9IjIwMTQtMTAtMjdUMDY6NTM6MjErMDc6MDAiCiAgIHhtcDpD&#10;cmVhdGVEYXRlPSIyMDE0LTEwLTIxVDA5OjM5OjE5IgogICB4bXA6TWV0YWRhdGFEYXRlPSIyMDE0&#10;LTEwLTI3VDA2OjUzOjIxKzA3OjAwIgogICBhdXg6TGVucz0iLS0tLSIKICAgcGhvdG9zaG9wOkRh&#10;dGVDcmVhdGVkPSIyMDE0LTEwLTIxVDA5OjM5OjE5IgogICB4bXBNTTpEb2N1bWVudElEPSJ4bXAu&#10;ZGlkOmY5NGJkYzQwLTI0YzAtMjQ0Yi05OWQ2LWU4MGU4ODhhZDBmMiIKICAgeG1wTU06T3JpZ2lu&#10;YWxEb2N1bWVudElEPSJFMDIzNUQ5MDNDNDUyQURBQkU1QzkwODU2QTQwN0U3MyIKICAgeG1wTU06&#10;SW5zdGFuY2VJRD0ieG1wLmlpZDpmOTRiZGM0MC0yNGMwLTI0NGItOTlkNi1lODBlODg4YWQwZjIi&#10;CiAgIGRjOmZvcm1hdD0iaW1hZ2UvanBlZyIKICAgY3JzOlZlcnNpb249IjguMyIKICAgY3JzOlBy&#10;b2Nlc3NWZXJzaW9uPSI2LjciCiAgIGNyczpXaGl0ZUJhbGFuY2U9IkN1c3RvbSIKICAgY3JzOkF1&#10;dG9XaGl0ZVZlcnNpb249IjEzNDM0ODgwMCIKICAgY3JzOkluY3JlbWVudGFsVGVtcGVyYXR1cmU9&#10;IisxNSIKICAgY3JzOkluY3JlbWVudGFsVGludD0iMCIKICAgY3JzOlNhdHVyYXRpb249IjAiCiAg&#10;IGNyczpTaGFycG5lc3M9IjAiCiAgIGNyczpMdW1pbmFuY2VTbW9vdGhpbmc9IjAiCiAgIGNyczpD&#10;b2xvck5vaXNlUmVkdWN0aW9uPSIwIgogICBjcnM6VmlnbmV0dGVBbW91bnQ9IjAiCiAgIGNyczpT&#10;aGFkb3dUaW50PSIwIgogICBjcnM6UmVkSHVlPSIwIgogICBjcnM6UmVkU2F0dXJhdGlvbj0iMCIK&#10;ICAgY3JzOkdyZWVuSHVlPSIwIgogICBjcnM6R3JlZW5TYXR1cmF0aW9uPSIwIgogICBjcnM6Qmx1&#10;ZUh1ZT0iMCIKICAgY3JzOkJsdWVTYXR1cmF0aW9uPSIwIgogICBjcnM6VmlicmFuY2U9IjAiCiAg&#10;IGNyczpIdWVBZGp1c3RtZW50UmVkPSIwIgogICBjcnM6SHVlQWRqdXN0bWVudE9yYW5nZT0iMCIK&#10;ICAgY3JzOkh1ZUFkanVzdG1lbnRZZWxsb3c9IjAiCiAgIGNyczpIdWVBZGp1c3RtZW50R3JlZW49&#10;IjAiCiAgIGNyczpIdWVBZGp1c3RtZW50QXF1YT0iMCIKICAgY3JzOkh1ZUFkanVzdG1lbnRCbHVl&#10;PSIwIgogICBjcnM6SHVlQWRqdXN0bWVudFB1cnBsZT0iMCIKICAgY3JzOkh1ZUFkanVzdG1lbnRN&#10;YWdlbnRhPSIwIgogICBjcnM6U2F0dXJhdGlvbkFkanVzdG1lbnRSZWQ9IjAiCiAgIGNyczpTYXR1&#10;cmF0aW9uQWRqdXN0bWVudE9yYW5nZT0iMCIKICAgY3JzOlNhdHVyYXRpb25BZGp1c3RtZW50WWVs&#10;bG93PSIwIgogICBjcnM6U2F0dXJhdGlvbkFkanVzdG1lbnRHcmVlbj0iMCIKICAgY3JzOlNhdHVy&#10;YXRpb25BZGp1c3RtZW50QXF1YT0iMCIKICAgY3JzOlNhdHVyYXRpb25BZGp1c3RtZW50Qmx1ZT0i&#10;MCIKICAgY3JzOlNhdHVyYXRpb25BZGp1c3RtZW50UHVycGxlPSIwIgogICBjcnM6U2F0dXJhdGlv&#10;bkFkanVzdG1lbnRNYWdlbnRhPSIwIgogICBjcnM6THVtaW5hbmNlQWRqdXN0bWVudFJlZD0iMCIK&#10;ICAgY3JzOkx1bWluYW5jZUFkanVzdG1lbnRPcmFuZ2U9IjAiCiAgIGNyczpMdW1pbmFuY2VBZGp1&#10;c3RtZW50WWVsbG93PSIwIgogICBjcnM6THVtaW5hbmNlQWRqdXN0bWVudEdyZWVuPSIwIgogICBj&#10;cnM6THVtaW5hbmNlQWRqdXN0bWVudEFxdWE9IjAiCiAgIGNyczpMdW1pbmFuY2VBZGp1c3RtZW50&#10;Qmx1ZT0iMCIKICAgY3JzOkx1bWluYW5jZUFkanVzdG1lbnRQdXJwbGU9IjAiCiAgIGNyczpMdW1p&#10;bmFuY2VBZGp1c3RtZW50TWFnZW50YT0iMCIKICAgY3JzOlNwbGl0VG9uaW5nU2hhZG93SHVlPSIw&#10;IgogICBjcnM6U3BsaXRUb25pbmdTaGFkb3dTYXR1cmF0aW9uPSIwIgogICBjcnM6U3BsaXRUb25p&#10;bmdIaWdobGlnaHRIdWU9IjAiCiAgIGNyczpTcGxpdFRvbmluZ0hpZ2hsaWdodFNhdHVyYXRpb249&#10;IjAiCiAgIGNyczpTcGxpdFRvbmluZ0JhbGFuY2U9IjAiCiAgIGNyczpQYXJhbWV0cmljU2hhZG93&#10;cz0iMCIKICAgY3JzOlBhcmFtZXRyaWNEYXJrcz0iMCIKICAgY3JzOlBhcmFtZXRyaWNMaWdodHM9&#10;IjAiCiAgIGNyczpQYXJhbWV0cmljSGlnaGxpZ2h0cz0iMCIKICAgY3JzOlBhcmFtZXRyaWNTaGFk&#10;b3dTcGxpdD0iMjUiCiAgIGNyczpQYXJhbWV0cmljTWlkdG9uZVNwbGl0PSI1MCIKICAgY3JzOlBh&#10;cmFtZXRyaWNIaWdobGlnaHRTcGxpdD0iNzUiCiAgIGNyczpTaGFycGVuUmFkaXVzPSIrMS4wIgog&#10;ICBjcnM6U2hhcnBlbkRldGFpbD0iMjUiCiAgIGNyczpTaGFycGVuRWRnZU1hc2tpbmc9IjAiCiAg&#10;IGNyczpQb3N0Q3JvcFZpZ25ldHRlQW1vdW50PSIwIgogICBjcnM6R3JhaW5BbW91bnQ9IjAiCiAg&#10;IGNyczpMZW5zUHJvZmlsZUVuYWJsZT0iMCIKICAgY3JzOkxlbnNNYW51YWxEaXN0b3J0aW9uQW1v&#10;dW50PSIwIgogICBjcnM6UGVyc3BlY3RpdmVWZXJ0aWNhbD0iMCIKICAgY3JzOlBlcnNwZWN0aXZl&#10;SG9yaXpvbnRhbD0iMCIKICAgY3JzOlBlcnNwZWN0aXZlUm90YXRlPSIwLjAiCiAgIGNyczpQZXJz&#10;cGVjdGl2ZVNjYWxlPSIxMDAiCiAgIGNyczpQZXJzcGVjdGl2ZUFzcGVjdD0iMCIKICAgY3JzOlBl&#10;cnNwZWN0aXZlVXByaWdodD0iMCIKICAgY3JzOkF1dG9MYXRlcmFsQ0E9IjAiCiAgIGNyczpFeHBv&#10;c3VyZTIwMTI9IjAuMDAiCiAgIGNyczpDb250cmFzdDIwMTI9IjAiCiAgIGNyczpIaWdobGlnaHRz&#10;MjAxMj0iMCIKICAgY3JzOlNoYWRvd3MyMDEyPSIwIgogICBjcnM6V2hpdGVzMjAxMj0iMCIKICAg&#10;Y3JzOkJsYWNrczIwMTI9IjAiCiAgIGNyczpDbGFyaXR5MjAxMj0iMCIKICAgY3JzOkRlZnJpbmdl&#10;UHVycGxlQW1vdW50PSIwIgogICBjcnM6RGVmcmluZ2VQdXJwbGVIdWVMbz0iMzAiCiAgIGNyczpE&#10;ZWZyaW5nZVB1cnBsZUh1ZUhpPSI3MCIKICAgY3JzOkRlZnJpbmdlR3JlZW5BbW91bnQ9IjAiCiAg&#10;IGNyczpEZWZyaW5nZUdyZWVuSHVlTG89IjQwIgogICBjcnM6RGVmcmluZ2VHcmVlbkh1ZUhpPSI2&#10;MCIKICAgY3JzOkNvbnZlcnRUb0dyYXlzY2FsZT0iRmFsc2UiCiAgIGNyczpUb25lQ3VydmVOYW1l&#10;MjAxMj0iTGluZWFyIgogICBjcnM6Q2FtZXJhUHJvZmlsZT0iRW1iZWRkZWQiCiAgIGNyczpMZW5z&#10;UHJvZmlsZVNldHVwPSJMZW5zRGVmYXVsdHMiCiAgIGNyczpIYXNTZXR0aW5ncz0iVHJ1ZSIKICAg&#10;Y3JzOkhhc0Nyb3A9IkZhbHNlIgogICBjcnM6QWxyZWFkeUFwcGxpZWQ9IlRydWUiPgogICA8eG1w&#10;TU06SGlzdG9yeT4KICAgIDxyZGY6U2VxPgogICAgIDxyZGY6bGkKICAgICAgc3RFdnQ6YWN0aW9u&#10;PSJkZXJpdmVkIgogICAgICBzdEV2dDpwYXJhbWV0ZXJzPSJzYXZlZCB0byBuZXcgbG9jYXRpb24i&#10;Lz4KICAgICA8cmRmOmxpCiAgICAgIHN0RXZ0OmFjdGlvbj0ic2F2ZWQiCiAgICAgIHN0RXZ0Omlu&#10;c3RhbmNlSUQ9InhtcC5paWQ6NGY5ZDdkMTMtNGQ3OC1kOTQyLTllYzYtMDY4NGEyY2ViMTI1Igog&#10;ICAgICBzdEV2dDp3aGVuPSIyMDE0LTEwLTIyVDIxOjQzOjQ4KzA3OjAwIgogICAgICBzdEV2dDpz&#10;b2Z0d2FyZUFnZW50PSJBZG9iZSBQaG90b3Nob3AgTGlnaHRyb29tIDUuMCAoV2luZG93cykiCiAg&#10;ICAgIHN0RXZ0OmNoYW5nZWQ9Ii8iLz4KICAgICA8cmRmOmxpCiAgICAgIHN0RXZ0OmFjdGlvbj0i&#10;ZGVyaXZlZCIKICAgICAgc3RFdnQ6cGFyYW1ldGVycz0ic2F2ZWQgdG8gbmV3IGxvY2F0aW9uIi8+&#10;CiAgICAgPHJkZjpsaQogICAgICBzdEV2dDphY3Rpb249InNhdmVkIgogICAgICBzdEV2dDppbnN0&#10;YW5jZUlEPSJ4bXAuaWlkOmY5NGJkYzQwLTI0YzAtMjQ0Yi05OWQ2LWU4MGU4ODhhZDBmMiIKICAg&#10;ICAgc3RFdnQ6d2hlbj0iMjAxNC0xMC0yN1QwNjo1MzoyMSswNzowMCIKICAgICAgc3RFdnQ6c29m&#10;dHdhcmVBZ2VudD0iQWRvYmUgUGhvdG9zaG9wIExpZ2h0cm9vbSA1LjMgKFdpbmRvd3MpIgogICAg&#10;ICBzdEV2dDpjaGFuZ2VkPSIvIi8+CiAgICA8L3JkZjpTZXE+CiAgIDwveG1wTU06SGlzdG9yeT4K&#10;ICAgPHhtcE1NOkRlcml2ZWRGcm9tCiAgICBzdFJlZjppbnN0YW5jZUlEPSJ4bXAuaWlkOjRmOWQ3&#10;ZDEzLTRkNzgtZDk0Mi05ZWM2LTA2ODRhMmNlYjEyNSIKICAgIHN0UmVmOmRvY3VtZW50SUQ9Inht&#10;cC5kaWQ6NGY5ZDdkMTMtNGQ3OC1kOTQyLTllYzYtMDY4NGEyY2ViMTI1IgogICAgc3RSZWY6b3Jp&#10;Z2luYWxEb2N1bWVudElEPSJFMDIzNUQ5MDNDNDUyQURBQkU1QzkwODU2QTQwN0U3MyIvPgogICA8&#10;Y3JzOlRvbmVDdXJ2ZVBWMjAxMj4KICAgIDxyZGY6U2VxPgogICAgIDxyZGY6bGk+MCwgMDwvcmRm&#10;OmxpPgogICAgIDxyZGY6bGk+MjU1LCAyNTU8L3JkZjpsaT4KICAgIDwvcmRmOlNlcT4KICAgPC9j&#10;cnM6VG9uZUN1cnZlUFYyMDEyPgogICA8Y3JzOlRvbmVDdXJ2ZVBWMjAxMlJlZD4KICAgIDxyZGY6&#10;U2VxPgogICAgIDxyZGY6bGk+MCwgMDwvcmRmOmxpPgogICAgIDxyZGY6bGk+MjU1LCAyNTU8L3Jk&#10;ZjpsaT4KICAgIDwvcmRmOlNlcT4KICAgPC9jcnM6VG9uZUN1cnZlUFYyMDEyUmVkPgogICA8Y3Jz&#10;OlRvbmVDdXJ2ZVBWMjAxMkdyZWVuPgogICAgPHJkZjpTZXE+CiAgICAgPHJkZjpsaT4wLCAwPC9y&#10;ZGY6bGk+CiAgICAgPHJkZjpsaT4yNTUsIDI1NTwvcmRmOmxpPgogICAgPC9yZGY6U2VxPgogICA8&#10;L2NyczpUb25lQ3VydmVQVjIwMTJHcmVlbj4KICAgPGNyczpUb25lQ3VydmVQVjIwMTJCbHVlPgog&#10;ICAgPHJkZjpTZXE+CiAgICAgPHJkZjpsaT4wLCAwPC9yZGY6bGk+CiAgICAgPHJkZjpsaT4yNTUs&#10;IDI1NTwvcmRmOmxpPgogICAgPC9yZGY6U2VxPgogICA8L2NyczpUb25lQ3VydmVQVjIwMTJCbHVl&#10;PgogIDwvcmRmOkRlc2NyaXB0aW9uPgo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Cjw/eHBhY2tldCBlbmQ9Inci&#10;Pz7/7gAOQWRvYmUAZAAAAAAB/9sAhAAKBwcLCAsSCgoSFhEOERYbFxYWFxsiFxcXFxciEQwMDAwM&#10;DBEMDAwMDAwMDAwMDAwMDAwMDAwMDAwMDAwMDAwMAQsODh8THyIYGCIUDg4OFBQODg4OFBEMDAwM&#10;DBERDAwMDAwMEQwMDAwMDAwMDAwMDAwMDAwMDAwMDAwMDAwMDAz/wAARCAvuEfQDAREAAhEBAxEB&#10;/90ABAI//8QBogAAAAcBAQEBAQAAAAAAAAAABAUDAgYBAAcICQoLAQACAgMBAQEBAQAAAAAAAAAB&#10;AAIDBAUGBwgJCgsQAAIBAwMCBAIGBwMEAgYCcwECAxEEAAUhEjFBUQYTYSJxgRQykaEHFbFCI8FS&#10;0eEzFmLwJHKC8SVDNFOSorJjc8I1RCeTo7M2F1RkdMPS4ggmgwkKGBmElEVGpLRW01UoGvLj88TU&#10;5PRldYWVpbXF1eX1ZnaGlqa2xtbm9jdHV2d3h5ent8fX5/c4SFhoeIiYqLjI2Oj4KTlJWWl5iZmp&#10;ucnZ6fkqOkpaanqKmqq6ytrq+hEAAgIBAgMFBQQFBgQIAwNtAQACEQMEIRIxQQVRE2EiBnGBkTKh&#10;sfAUwdHhI0IVUmJy8TMkNEOCFpJTJaJjssIHc9I14kSDF1STCAkKGBkmNkUaJ2R0VTfyo7PDKCnT&#10;4/OElKS0xNTk9GV1hZWltcXV5fVGVmZ2hpamtsbW5vZHV2d3h5ent8fX5/c4SFhoeIiYqLjI2Oj4&#10;OUlZaXmJmam5ydnp+So6SlpqeoqaqrrK2ur6/9oADAMBAAIRAxEAPwBPR9OESB2HXN/I1ycbJNOF&#10;UDpmOS4qvHFX5ZWS3RiveQKKLiIsZSUDvljC3UxYtYqvReWRJZiNo2KAKOb9MpJtv+lRuLj1DQdM&#10;nGLRI2hzljFw32GApAtNdP0/l8b9MxcmRzIY6T23jEY+HMQm29UkYRjk5oMiBbCUqSLUtVEv7uPp&#10;mZjxOHOdpOdzvmY1OxS7FXYq3TFLWKGwMUtDFDqYodilvFLtjirsUOpirsUuxVumKuxV2KuxQ7bF&#10;W9sUuwJdTFDdMVdtireKXHFLsUOxVcKHAls4q1TFLYxQ7FLsUOOKHYq1ilvFWzilqlcUNjFLsCuw&#10;q44obxS1gVuuKtDCreKuxVrFW64Fd1xV2FXYFdiriMUNjFLsUt4EOGKt4quGKW8Cr8CW6Yq2MDJd&#10;ihuuBWjirWFWsKrhgVsYErxiq4HAlcMCrxgSuwJbrirR3xV2KGjhVwGKr1XAUr8iluuKrhgS2DgV&#10;dirdcCW8VXDFK4YFbxVvArsVbxS3gVvFXDFW8Ut4q7AhvFLsVbxVvFXYq7FXYFbxV2KuxVvFXYq7&#10;FXYpbxQ6uKXYodXFLWKuxQ1irsVdirWKuwq7FXYFdirsVdirsKuwK3irsVdirsVdireKuxV2KW8V&#10;dirsVdireKuxVvFXYq7FXYFbxV2KuxV2KuxV2KuxV2Kt4q7FXYq7FXYq3irsVdirsVbxV2KuxV2K&#10;uxV2KuxV2KuxV2KuxV2KuxV2KuxV2KuxV2KuxVvFXYq7FXYq7FXYq7FW8VdirsVdirsVdirsVdir&#10;eKuxV2FXYq7FXYFdirsVdirsVdhV2KuxV2KuxV2Kt4q7FXYq7FXYq7FXYq1irsVdirsVbxVrFW8V&#10;dirsVdirsVdirsVdirsVdirsVdirsVdirsVaxVphXFVJkwqoOlMlbGlMjChrFXYodirsVdirsKuw&#10;K3irsUuxQ7FXUxVqmKuwq1ireKuxV2KuxV2KuxV2KuxV2KuxV2Kt4q7FXYq7ArsVbxV2KuxVvFLs&#10;UOxS7FXYq3irsVdirsVdireBXYq7FXYq3irsVdirsVbxS7FXYq7FW8CuxV2KuxV2Kt4q7FXYq7FX&#10;Yq7FXYq3irsVdirsVdirsVdireKuxS7FDsUuxV2KuxQ7FW8UuwK7FXYq7FXYq7FXYq7FW8VdirsV&#10;dirsVdireKuxV2KuxV2KuxV2BXYq3irsVdirsVdirsVbxV2KuxS7FXYq3irsVdirsVdirsVdirsV&#10;dirsVdirsVbxV2KuxV2KuxV2KuxV2KuxV2KuxV2KuxV2KuxV2KuxV2KuxV2Kt4q1irsVbxV2KuxV&#10;2KuxV2KuxV2KuxV2KuxV2KuxV2KuxV2KuxV2KuxV2KuxV2KuxV2KuxV2KuxV2KuxV2KuxV2KuxVv&#10;FWsVdireKtYq3irsVdirsVdirsVdirsVdirsVdirsVdirsVdirsVdirsVdirsVdirsVdirsVdirs&#10;VdirsVdirsVdirsVdirsVdirsVdirsVdirsVdirsVdirsVdirsVdirsVdirsVdirsVdirsVdirsV&#10;dirsVdirsVdirsVdirsVdirsVdirsVdirsVdirsVdirsVdirsVdirsVdirsVdirsVdirsVdirsVd&#10;irsVdirsVdirsVdirsVdirsVdirsVaxVrpireKt4q1ireKtYq3irWKuxVxFcVWfY+WFV+BXYq1Te&#10;uKv/0DRYwBQZuCXXc1eOPucqJbIx6rpZABxXEBhKSjXLGto4q3TFVypXIkshG0ZFEsY5v92Uk23/&#10;AEqU05k+WTjGmom0Od8sYOArgZAWm2madU83GYuTI5cMdJ2kIQUGYRLe2ziMcnNAMIFsJSpI9S1E&#10;TVVDXMzHjcOUrSo5l01u64VdgV2KuxQ7FLtsVdTCreBXDFLqeOKGqYq3il2Kt4q7FDVMVbxS7rgV&#10;1MKuxV1MVbpirqYEt7HCrsCt4q1ireKupihs4pcNsUt4Fbpirq+OKuOKtYq3irVRirYGKupirZxS&#10;0MVb9sVdih2KuxVvArsUupirWFXEYFdhV2Kt4q7FXYFbAxV3XFXYodXFLsUtjFW8Cu9sVXDFV4GB&#10;K6mBK4CuBW8Ut4q1iho4oarhV2KVwwK2MCVwOKrhgVfXAq4HAleMCW64q1irsVbAxSuAwK3gV2KW&#10;xiq8YFbGBK4DFVwXAldTFWwMCW8VbwK3il2Kt4q3gV2Kt4q3irsUt4FbxQ7FW8UuxV2Kt4q3irWB&#10;W8Vdil2KHYq3irsVdirsUuxQ7FLsUNYq7FWsVdirsKuwK7CrsCuwq7ArsVdhV2BW8Vawq3gV2KXY&#10;obxV2KuxS3irsVdireKuxV2BXYVbwK7CrsCt4q7FXYq7FXYq7FXYq7CrsCt4q7FXYq7FW8VdirsV&#10;dirsVdirsVbxV2KuxV2KuxV2KuxV2KuxV2KuxV2KuxV2KuxV2KuxV2KuxVvFXYq7FXYq7FXYq3ir&#10;sVdirsVdirsVdireKuxV2KuxV2KuxV2Kuwq7ArsVdhV2KuxV2Kt4q1ireKuxV2KuxV2KuxVrFXYq&#10;7FW8VdirWKt4q7FXYq1ireKuxV2KuxV2KuxV2KuxV2KuxV2KtYq1gVo4VU3WuEKh3WmSYrDhQ1ih&#10;2KuxV2KXYodil2KG8Vdil2KHYq7FWsKuxVrFW8VaxV2Kt4q7FXYq7FXYFdhV2KuxV2Kt4FdirsVd&#10;ireKuxV2Kt4q7FXYpdirsVbxV2KuwK3irsKuwK7FXYq3irsUuxQ7FLeKuxV2KuxV2BW8VdirsVdi&#10;rsVdirsVbxV2KuxVvFXYq7FWsVbxV2KuxV2Kt4pdih2KuxS7FXYq7FXYq3irsCuxV2KuxV2KuxV2&#10;KuxVvFXYq7FXYq7FXYq7FW8VdirsVdirsVdireKuwK7FXYq7FXYq7FW8VdirsUuxV2Kt4q7FXYq7&#10;FXYq7FXYq7FXYq7FXYq7FW8VaxVvFXYq7FXYq7FXYq7FXYq7FXYq7FXYq7FW8VaxV2KuxV2Kt4q1&#10;irsVbxV2KuxV2KuxV2KuxV2KuxV2KuxV2KuxV2KuxV2KuxV2KuxV2KuxV2KuxV2KuxV2KuxV2Kux&#10;V2KuxV2KuxV2Kt4q7FXYq1ireKtYq3irsVdirsVdirsVdirsVdirsVdirsVdirsVdirsVdirsVdi&#10;rsVdirsVdirsVdirsVdirsVdirsVdirsVdirsVdirsVdirsVdirsVdirsVdirsVdirsVdirsVdir&#10;sVdirsVdirsVdirsVdirsVdirsVdirsVdirsVdirsVdirsVdirsVdirsVdirsVdirsVdirsVdirs&#10;VdirsVdirsVdirsVdirsVdirsVdirsVdirsVdirsVdirWKtUpireKuxVvFWsVbxVrFXYq3irRFcV&#10;WfY+WFV+BXYq/wD/0TyOKu5zZEuGBTpH7DCAxlK1I5Y1OxVqmKr1WuRJZAWjoYFRebUHhlBNt/0o&#10;eaYufbLYimkm1A5Ng2o5bDASyAtNLCwqeTZiZMjmQhSdABAAOgzEJtvXSTBFJO1MAjbCUqY/qN6Z&#10;Wop2zPxY6cOcrS8jMlqdirjirsKuxV1MCt4q6mKupirhirsVdTFW8UtUpirqd8VbwK7CrqYodil1&#10;MCuwq7FW64q7vgV2Kt4q7bFLeKuxV2KHYpboCMVdirdcUt4FbxVrpirsVdXFWsVXVxS1ihvFLh0x&#10;Q4DFXdcVdiriMUt4FdirjirqYoaxS6mKt7Yq0QDhVvArsVb2xV2KHYpdirdO+KupgS3ireKr1GBK&#10;+nhgS3ireBK7ArjtihaThVrCh2KW8CG8Ut4q6tMVXA4FXBsCVwOBK8HAldXFXVxVsYErwMCW8CGs&#10;KrhgV1cUrhgVeBgSvGBK+mKW8CHYpbxV2BXYq3ilvFW8CuxVvFXYq3irYwJbxV2KHYpbxV2KuxVv&#10;FXYq7FW8CuxV2KuxV2KuxV2KuxV1cVdirWKuwq7FXYq7ArWKuxV2Kt4VawK7CreKuxV2KuwK7FW8&#10;UuxQ7FW8VdirsVbxS7FXYq3irsVdirsCt4VdgVvCrsCuwq7ArsVdirsVdirsVbxV2KuxV2KuxVvF&#10;XYq7FXYq7FXYq7FXYq7FXYq7FXYq3irWKuxVvFXYq7FXYq7FXYq7FXYq7FXYq3irsVdirsVdirsV&#10;direKuxV2KuxV2KuxVvFXYq1ireKtYq3irsVdirsKuxV2KuxV2KuxV2Kt4q7FXYq7FXYq1ireKtY&#10;q7FXYq3irsVaxVvFXYq7FXYq1ireKtYq3irsVdirsVdirsVdirWKtE4qtrgVaWwq0xxVQc5IMSpn&#10;JIawodgV2KXYq7Ch2BXYq3il2KGsVdhV2KuxV2KtYq3irWKuxVumKuxV2KuxV2KuxV2KuxV2Kt4q&#10;7FXYq7AreKuGKuxV2Kt4pdih2KuxS3irsVdirsVdireBXYq7FW8UuxQ7FXYpdireKuxQ7FLsVbwK&#10;7FXYq7FXYq3irWKt4q7FXYq7FXYq3irsVdirsVdirsVbxV2KXYq7FXYq7FXYodilvFWsVbwK7FXY&#10;q7FXYq7FXYq7FW8VdirsVdirsVdireKuxV2KuxV2KuxVvFXYFdhV2BXYq7FXYq3irsVdirsUuxV2&#10;KuxVvFXYq7FXYq7FXYq7FXYq7FXYq7FXYq3irsVdirsVdirsVdirsVdirsVdirsVdirsVdirsVdi&#10;rsVdirsVbxVrFW8VdirsVdirsVdirsVdirsVdirsVdirsVdirsVdirsVdirsVdirsVdirsVdirsV&#10;dirsVdirsVdirsVdirsVbxVrFW8VaxVvFXYq7FXYq7FXYq1ireKuxV2KuxV2KuxV2KuxV2KuxV2K&#10;uxV2KuxV2KuxV2KuxV2KuxV2KuxV2KuxV2KuxV2KuxV2KuxV2KuxV2KuxV2KuxV2KuxV2KuxV2Ku&#10;xV2KuxV2KuxV2KuxV2KuxV2KuxV2KuxV2KuxV2KuxV2KuxV2KuxV2KuxV2KuxV2KuxV2KuxV2Kux&#10;V2KuxV2KuxV2KuxV2KuxV2KuxV2KuxV2KuxV2KuxV2KuxV2KuxV2KtYq10xVuuKuxVvFXYq1ireK&#10;uxV2KtUxVZ9j5YVXV74Ff//SPZJey9M2Yi68ytROWMHAV+WKtkYE0uVK4CUiNoyOERLzf6MpJtu+&#10;lQnmMnyyyMaaSbUDvk2LaryNAMBZCNptY6fT4mG+YmTI5kIUm8UPFd8xCbblO4m9FajDGNsJSpIL&#10;u7klYgtt4ZnwhTiSlaFNcva3dsUNYUOrXFLeKuwK6mKuxS3TFXDFWsUN4q7FLsVdirdMCtUwq3Su&#10;KupgVumFWsVd7Yq3irQxVvArvbCrdMCupilvFXYq7FDeKXYq7FW9sCW8VbJpirXbFWsVdTCrsCtj&#10;FXUxS3TFWumKG8VcMUuOBXEYq7FXbDCrdcCuxVxxQ1ilvCrqYFdirsVdirfTFXYq3irsVdgVvFK5&#10;RgSqqMCV1MCWwMULqYEupirTHFCzrkld0xV3fFW8CG6Ysm8UOpirsVbwKvBwJXg4Et1xSuGBV4GB&#10;W64q6uBXYq2MUt4FXDFKouRZLxgVcMVXYEuxV2Kt4q7AreKuxVvAlvFW8VdireKuwK3irsUt4odi&#10;rsUt4q7FW8VdgV2FW8CuxV2KtYq7FXYq7FXYq7FXYq7FWsKuxV2BXYVdgV2FXYq7FXYq7FW8VdgV&#10;2KuxVvFXYq7FW8Vdil2Kt4q7FXYq3irsVdgV2Kt4q7FW8VdirsKuwK7FXYq7FXYq7FXYq3irsVdi&#10;rsVdirsVdireKuxV2KuxV2KuxV2KuxV2Kt4q1irsVdirsVbxV2KuxV2KuxV2KuxV2Kt4q7FXYq7F&#10;XYq7FXYq3irsVdirsVdirsKt4FdirsVaxV2KuxVvFXYq7CrsVdirsVdirsVbxV2KuxVrFW8VdirW&#10;KuxVvFXYq7FXYq7FXYq7FXYq7FWsVdirsVdirsVbxV2KuxV2KuxVrFXYqtOKqZOKtVxQtZsKqLHJ&#10;MVpwq1ih2KuxS7FXYq7FDsVdirsKuxV2BXYpdhQ7FXYq1irsVbxV2KuxV2KuxV2KuxVxxV2KuxV2&#10;Kt4q7FXYFdhVvArsVdirhireKuxS7FDsUt4q7FXYq7FW8CuxV2KuxVvFXYq7FLsUN4pdirsVdirs&#10;Ct4q7FXYq7FXYq7FW8VdirsVdirsVbxV2KXYodirsVdireKuxV2BLsKuxV2KHYFdhS3irsVdgV2K&#10;uxV2KuxV2KuxV2KuxVvFXYq7FXYq7FXYq3irsVdirsVdgVvCrsCuxV2KuxV2KuxV2Kt4q7FXYq7F&#10;LsUOxS7FW8VdirsVdirsVdirsVdirsVdirsVbxV2KuxV2KuxV2KuxV2KuxV2KuxV2KuxV2KuxV2K&#10;uxV2KuxVvFWsVbxVrFW8VdirsVdirsVdirsVdirsVdirsVdirsVdirsVdirsVdirsVdirsVdirsV&#10;dirsVdirsVdirsVdirsVdirsVbxVrFXYq3irWKt4q7FXYq7FXYq7FXYq7FXYq7FXYq7FXYq7FXYq&#10;7FXYq7FXYq7FXYq7FXYq7FXYq7FXYq7FXYq7FXYq7FXYq7FXYq7FXYq7FXYq7FXYq7FXYq7FXYq7&#10;FXYq7FXYq7FXYq7FXYq7FXYq7FXYq7FXYq7FXYq7FXYq7FXYq7FXYq7FXYq7FXYq7FXYq7FXYq7F&#10;XYq7FXYq7FXYq7FXYq7FXYq7FXYq7FXYq7FXYq7FXYq7FXYq7FXYq7FXYq1irXTFW8VbxV2KuxV2&#10;KuxV2KuxVrFVvDt2xV//0zbvm3da7rixdilURK5ElnGNo2GJYhzfKSbbr4VC4uGlO/QZZGNNBNof&#10;LEL1QsaDAyiLTjTtMp8TCuYmTI5cY0nSxBOuwzDMrbVC6u0hU03OGMba5SY5dXrzE1O2bCGOnEkb&#10;Qp8cuYtddsKHVxV22KG8UuwK3TFXdMUtYq73wobwK7FXUxS44q7FXYq3TFXHArsKu98VdgV3XCrZ&#10;wK1hVvFXdcVdgVs4q4jFLYxV3XFXYq3irfbFWq4q3gS7FDeKuOKWsVdirsKHYEt1ril1cVdihdXF&#10;LWBDZxS1irjiruuFDeKtfPFLYwK7FDuuKW8VcaYq7FWsVb64q7FXHFW8Ut4FbxVcowJVlGRZKgGB&#10;XUxV1cVaLYoWHCrQxVxwq4HFVwwIbxS6uKuxVxxV1cVXjAq8YGTdMCrgcUr65FXVxV2KrhgV2KV2&#10;Ktg4Er1bAlUBwJXVwKurgVvFLsVbwK7FXYq3ireKXYFbxVvFW8CuxVvFXYpdirsUN4pdireKuxVv&#10;FXYFdirsKuxV2KuwK7FXYq1irsVdhV2BXYVdirsCuxV2Kuwq7FXYq7FXYq3irq4FdhV2KuwK3irs&#10;Ut4odirsVdilvFXYq7FW8VdgV2Kt4q7FXYq3irsVdirsKuwK7FXYq7FXYq7FW8VdirsVdirsVdir&#10;eKuxV2KuxV2KuxV2KuxV2KuxV2KuxV2Kt4q7FXYq7FXYq7FXYq7FXYq3irsVdirsVdirsVdireKu&#10;xV2KuxV2KuxV2Kt4q7FXYq1irsVdireKuxV2FXYq7FXYq7FXYq7FXYq7ArsKuxV2KuxVvFXYq7FX&#10;Yq7FXYq7FWsVdirsVdirsVdirsVbxV2KuxV2KtYq7ArROKrThVTYYVUyThQsY4ULThQtxV2Kt4q1&#10;TFDeKupilrFDsVdirsVdirsVdirsVdhV2KuxVrFW8VdirsVdirsVdirsVdirsVdirsVdireKuxV2&#10;KuwK3irsVdireKuxS7FXYq3irsVdirsVdireBXYq3irsUuxV2KuxV2Kt4q7FXYq7AreFXYFdirsV&#10;dirsVbxV2KuxV2KuxV2Kt4q7FXYq7FW8VaxVvFLsUOxS7FDsUuxV2Kt4q7FXYFdirsVdirsVdirs&#10;VdirsVbxV2KuxV2Kt4q7FXYq7FXYq7FXYq3irsCuxV2KuxV2KuxV2Kt4q7FXYq7FLsVdirsVdire&#10;KuxV2KuxV2KuxV2KuxV2KuxV2KuxVvFXYq7FXYq7FXYq7FXYq7FXYq7FXYq7FXYq7FXYq7FXYq7F&#10;XYq7FW8VdirsVdirsVdirsVdirsVdirsVdirsVdirsVdirsVdirsVdirsVdirsVdirsVdirsVdir&#10;sVdirsVdireKtYq7FW8VdirsVdirsVdirsVdirsVdirsVdirsVdirsVdirsVdirsVdirsVdirsVd&#10;irsVdirsVdirsVdirsVdirsVdirsVdirsVdirsVdirsVdirsVdirsVdirsVdirsVdirsVdirsVdi&#10;rsVdirsVdirsVdirsVdirsVdirsVdirsVdirsVdirsVdirsVdirsVdirsVdirsVdirsVdirsVdir&#10;sVdirsVdirsVdirsVdirsVdirsVdirsVdirsVdirsVdirsVaxVrpirYxVvFXYq7FXYq7FWsVdire&#10;Kv8A/9Q3Obd1jhiq5ErkSWUY2j4YliXnJ92UE23n0oaecuctjFoJUOuWMV8MRkPEYCabIxtkOnaQ&#10;IgHkFScwsmW3KjCk2VAo22zCJbkFeXkduPiNT4ZOEOJrlKmP3eoNOaDYZsIYqcOU7QZy9g6mFWqY&#10;odTFLe2KuxQ3gS7FXUxV1MUtUrihumKXYq7FXdcVdSmKuArihs4pcMVdtireBXUwq4jArqYq7FLe&#10;KtYUOwK2cVbxS2N8VdsMVapihvFLeBXYpcMVbxVrFWzirVcVccVdih2KW8UuqMVbGKupgVwxVxwq&#10;7Are2KuGKuwq4nArhvirdcVaxVvFXYq7FXHFXYq7FW8UuxVvAq4UOKqqDIlkqrkUrsCVpbFCwtkk&#10;OrirsVdirRxVquFDanAq7FLsUt4odireKVyjIpVQMCW6YENDCq4HvgV1cUt4FXDAreKW64pbwKuX&#10;AlUU4FVBgS3gVvFLeKuwK3irsVbGKt1wJdireKt4q7AreKuxS7FW8Vdih2KXYq3ireKuGKuxV2Ku&#10;xV2Kt4Fawq3irsCtYVdirsVdirWKuxV2BXYq7Crq4q7ArsVbwq7FXYq7AreFXYq7AreKuxV2KW8V&#10;dirsVdireKuxV2Kt4q7ArsKt4FdirsVbwq7ArsKuwK7FXYq7FXYq7FXYq7FW8VdirsVdireKuxV2&#10;KuxV2KuxV2KuxV2KuxV2KuxV2KuxVvFXYq7FXYq7FXYq7FW8VdirsVdirsVdirsVbxV2KuxV2Kux&#10;V2KuxVvFXYq1ireKuxVrFXYq3irsKuwK7CrsVdirsVdireKuxVrFXYq7FXYq7FXYq3irsVdirsVd&#10;irsVdirWKuxV2KuxV2KuxV2Kt4q7FXYq1irWBWjirVMVaIwqpsuFVFxkmKzChrFW8UOxS7FXYq7F&#10;DWKXYodirsUuxV2KuxQ7FXYVaxVvFXYq1ireKuxV2KuxV2KuxV2KuxV2KuxV2Kt4q7FXYq7AreKu&#10;xV2KuxV2KW8VdirsVbxV2KuxV2Kt4FdirsVbxS7FXYodil2KuxVvFXYFdhVvArsVdirsVdirsVbx&#10;V2KuxV2KuxVvFXYq7FXYq7FXYq7FLsVbxV2KuxQ7FLsVdirsCt4q7FXYq7FXYq7FXYq7FW8VaxVv&#10;FXYq7FXYq3irsVdirsVdirsVdgVvFXYq7FXYq7FXYq7FXYq3irsVdirsUuxV2KuxV2Kt4q7FXYq7&#10;FXYq7FXYq7FXYq7FXYq7FXYq3irsVdirsVdirsVdirsVdirsVdirsVdirsVdirsVdirsVdireKux&#10;V2KuxV2KuxV2KuxV2KuxV2KuxV2KuxV2KuxV2KuxV2KuxV2KuxV2KuxV2KuxV2KuxV2KuxV2Kt4q&#10;7FWsVdireKuxV2KuxV2KuxV2KuxV2KuxVrFW8VdirsVdirsVdirsVdirsVdirsVdirsVdirsVdir&#10;sVdirsVdirsVdirsVdirsVdirsVdirsVdirsVdirsVdirsVdirsVdirsVdirsVdirsVdirsVdirs&#10;VdirsVdirsVdirsVdirsVdirsVdirsVdirsVdirsVdirsVdirsVdirsVdirsVdirsVdirsVdirsV&#10;dirsVdirsVdirsVdirsVdirsVdirsVdirsVdirsVdirWKtUpirdcVbxV2KuxV2KuxV2KuxV//9U2&#10;G+bd1a9I6nIktkY2j0t1hTm/XtlBNtx9IQs0xc+2WxjTQTajSuWMV8UZkIVcBNNkY2yLTdMEIDv1&#10;zByZbcyMaTVnrso6Zilkhbm6WFSZDkoxtrlKmN3t367fDmfjx04spWhOmXtbsUupirqYVcBgVxGK&#10;uAxVumKuxS7FDsUuphQ7Al3XFXYq7FW8Vdih2KXDFXYFbOFXfLFXVxVumBLRxVumKtYUN4Et4ocB&#10;ilwAxVumKabxQ1ireBXAYpdireKu6Yq4imKtHFXYq7FXYpdihuuKWwcVcTgV2Ku64q6uKHYpbxVr&#10;Cq7ArVKYq30xVrFXYq3irsVdSuKt4q7FXdcCtgYq3TFK9RikKoGQLJfWmBXFsVWE4ULcKHYpXYq7&#10;FWsCtHChvFWxgVs4pcMVXYFbAxSqKMileMCWwcUNUxS7FDsVbBxSuBwKuwJbxVsDAleBgSvGBV4w&#10;JXDAreKW8VdgV2Kt4q3irsUt1wK3irsVbwK6uKuxVvFLsVbxV2KHYq6uKW64odil1cVdireKuxV1&#10;cVdirWKt4q1XFXYq7FXYq7FXYq7FXYq7FXYFdirsKt4q7FXYq7FXYq3irsCuwq3gV2KuxS3irsVd&#10;ireKuxV2KuxVvFXYFdireKuxV2Kt4q7CrsCuxV2KuxV2KuxV2KuxVvFXYq7FXYq3irsVdirsVdir&#10;sVdirsVdirsVdirsVdirsVbxV2KuxV2KuxV2Kt4q7FXYq7FXYq7FXYq7FXYq3irsVdirsVdireKu&#10;xVrFXYq7FXYq3irsVdirsKuxV2KuxVvFWsVdireKuxVrFXYq7FXYq3irsVdirWKt4q7FXYq7FXYq&#10;1irsVdirsVdirsVbxV2KuxVrFXYq1gVrFXYVaxVYwxVRcZIMVM5JC3FW8VdirsUNYq7FW8VaxVxx&#10;V2KuwpdgQ7CrsVdirsVaxV2Kt0xV2KuxV2KuxV2KuxV2KuxV2KuxV2KuxVvFXDFXYFdirsVbxV2K&#10;uxVvFLsVdirsVbxV2KuxV2Kt4FdirsVbxV2KuxS7FW8VdirsVdirsVbwK7FXYq7FXYq7FW8Vdirs&#10;VdirsVbxV2KuxV2KuxV2Kt4pdirsVdirsVdih2KXYq3gV2KuxV2KuxV2KuxV2Kt4q1ireKuxV2Ku&#10;xVumKuxV2KuxV2Kt4q1ireKuxV2BXYq7FXYq7FXYq7FW8VdirsVdirsVdil2KuxVvFXYq7FXYq7F&#10;XYq7FXYq7FXYq7FW8VdirsVdirsVdirsVdirsVdirsVdirsVdirsVdirsVdireKtYq7FW8VdirsV&#10;dirsVdirsVdirsVdirsVdirsVdirsVdirsVdirsVdirsVdirsVdirsVdirsVdirsVdirsVdirsVd&#10;irsVbxV2KuxV2KuxV2KuxV2KuxV2KuxV2KuxV2KuxV2KuxV2KuxV2KuxV2KuxV2KuxV2KuxV2Kux&#10;V2KuxV2KuxV2KuxV2KuxV2KuxV2KuxV2KuxV2KuxV2KuxV2KuxV2KuxV2KuxV2KuxV2KuxV2KuxV&#10;2KuxV2KuxV2KuxV2KuxV2KuxV2KuxV2KuxV2KuxV2KuxV2KuxV2KuxV2KuxV2KuxV2KuxV2KuxV2&#10;KuxV2KuxV2KuxV2KuxV2KuxV2KuxV2KuxV2KuxV2KremKtjFW8VdirsVdirsVaxV/9Y6RC2bUl10&#10;Y2jY4BEnqN18MoJvZvPpCGnmLnLYxpxybUeuWIXohc0GRJpsjG2Qadp3przbrmFkyW5ojSaL0zGZ&#10;NSyCJeTGmIjbXKVMUv5/Xc75sMcaDhyNoWmXsXYVdgV2Kupih2KXDFWyMVaGKt4pd1xQ6mKuxV1M&#10;VdTFLeKtYq3SuKupirsVb6Yq7rgS7FXUxVx2xQ2MUuxQ7ririMKuwK3TFLsUt7Yq7tTFV2BWsVbI&#10;xVxxVrFW8VaxV2KtnFWsVdirdMVcRirsUurih1MVbwK1hVs4q7FLWKG8Ut4FdirjirumFW6YFcBi&#10;rsVdireKuxV2KVwFcCrwMCr1XAyX9sCtVxVrlirR3wq1TFVwxSupgQ7jirqYq0RirWKFwGKXYq2B&#10;iq7ArYxSqLkUrq0wJaxQ3irsUt0xV1MVbGBVTAleFwJpeBgS3TArYxSuAwK3iq7Al2Kt4FdireKt&#10;4q7FW8CuxS3irsVdireBXYq3irsVdil2Kt4q7FXYq7FXYq3irsVdirsVdXFXYq7FWsVdirsVdirs&#10;VdireKuxV2KuxV2KuxV2Kt4q7FXYq3irsVdirsCt4q7FXYq3irsVdilvFXYq7FXYq3irsCt4q7FX&#10;Yq7FW8VdirsVdirsVdirsVdirsVbxV2KuxV2Kt4q7FXYq7FXYq7FXYq7FXYq7FXYq7FXYq3irsVd&#10;irsVdirsVbxVrFW8VdirsVdirsVdirsVdireKuxV2KuxV2Kt4q7FWsVdirsVdireKuxV2KuxV2FX&#10;Yq7FW8VdirWKt4q7FWsVdireKtYq3irsVdirsVdirsVdirsVdirWKuxV2KuxV2Kt4q7FXYq7FWsV&#10;aOKtYFaOFWicVW8sUOJxVTkyQQonJIaxV2KuxV2KGsUuxQ3il2KtYq7FDsUuxV2FDsCtYVdirsVb&#10;xV2KuxV2KuxV2KuxV2KuxV2KuxV2KuxV2KuxVvFXYFdirsKt4FdirsVdireKXYobxS7FXYq7FW8C&#10;uxV2KuxVvFXYpdih2KXYq3irsVdirsVbwK7FXYVdgV2KuxV2KuxVvFXYq7FXYq3irsUuxQ7FLsUN&#10;4q7FXYq1ireKXYq7FW8UNYEt4q7FXYq7FXYq7FXYq7FW8VdirsVdirsVbxV2KuxV2KuxVvArWKt4&#10;VdirsVdgV2KuxV2KuxV2Kt4q7FXYq7FXYq7FLsVdireKuxV2KuxV2KuxV2KuxV2KuxV2KuxVvFXY&#10;q7FXYq7FXYq7FXYq7FXYq7FXYq7FXYq7FW8VaxV2KuxVvFXYq7FXYq7FXYq1ireKuxV2KuxV2Kux&#10;V2KuxV2KuxV2KuxV2KuxV2KuxV2KuxV2KuxV2KuxV2KuxV2KuxV2Kt4q1ireKtYq3irsVdirsVdi&#10;rsVdirsVdirsVdirsVdirsVdirsVdirsVdirsVdirsVdirsVdirsVdirsVdirsVdirsVdirsVdir&#10;sVdirsVdirsVdirsVdirsVdirsVdirsVdirsVdirsVdirsVdirsVdirsVdirsVdirsVdirsVdirs&#10;VdirsVdirsVdirsVdirsVdirsVdirsVdirsVdirsVdirsVdirsVdirsVdirsVdirsVdirsVdirsV&#10;dirsVdirsVdirsVdirsVaxVrpireKt4q7FXYq7FWsVf/15VbwLEvqSfQMzpG3F+lC3NyZW9ssjCn&#10;HJtD9ctQujj5Gg74CzjG2RaTpgU85B2zCy5HOjHhTQpxFMxLSoXd0LeOo65OMba5ypjF3fS3DHmd&#10;vDM+GMBxCb5oXLmLsKt4q7ArWFVxwK7bFLtsUOxV3TFXYq7FXYpdihvFWsUuwq7AreKuxVvFXHAr&#10;sUu64obpilxxVwxQ6mFXYFbxS7FXYq4Yq31xS3gVwOKurhVvArtsUtYobOKuOKtYq44q4VxV2KHY&#10;pccVcMVbpirhiruuKt4q0cVdireKXdcVb98VdgVxGKuxV2Kt9cVdirdMVdireKXUrgQvUYErh74E&#10;rwaYsmi1cUNVxQ3ilumKupgVcBireKW8CtEYUNVxVrviq4DFXYFbpilvFXYqvXAlUyKXccVdTFVw&#10;XFV9MCVpGKHDFKsq5EslSmRVvFW6Yq3gS3ireBXYpbxVvArsVbxV2Kt4pdgVvFXYq3irsCuwq3gV&#10;2KuxS7FW8UOxS7FW64q1ireKuxQ7FXYq7FLsVdirsVdirsVdirsVdirsVdirsVbxVrFW8VdirsVb&#10;xV2KuxV2Kt4q7FXYFbxV2KuxS3irsVdirsVbxV2KuxVvFXYFdireKuxV2Kt4VdgV2KuxV2KuxV2K&#10;uxV2Kt4q7FXYq7FXYq3irsVdirsVdirsVdirsVdirsVdirsVbxV2KuxV2KuxV2Kt4q7FWsVdirsV&#10;direKuxV2KuxVvFXYq7FXYq3irsKuwK7FWsVdireKuxV2KuxV2Kuwq7FXYq3irsVdirsVdirsVdi&#10;rsVdirsVdirsVdirsVdirsVdirWKuxV2KuxV2KuxVvFXYq7FXYq1irjiq3FWjiqxsVWHChoHFXHC&#10;qkwwsVuFXYq7FWsVdirsVbxVrFDsUuxQ7CrsVdirWKuxV2KuxVvFXYq7FXYq7FW8CWsUOwq7FXYq&#10;44q7FXYq7FW8Cuwq7FXYFbxV2KtdcVbxV2Kt4q7FXYq3il2KuxV2BW8VdireKtYq3irsVdil2Kux&#10;VvFXYq7ArsVdireKuxV2KuxV2Kt4q7FXYq7FXYq7FW8VdirsVdil2KG8VdirsVdil2KuxV2Kt4q1&#10;ireBXYq7FXYq7FXYq7FW8VdirsVdireKuxV2KuxV2KuxV2Kt4q7ArsKuwK7FXYq7FXYq7FXYq7FX&#10;Yq3irsVdirsVdil2KuxVvFXYq7FXYq7FXYq7FXYq7FXYq7FW8VdirsVdirsVdirsVdirsVdirsVd&#10;irsVdirsVdirsVdireKtYq3irsVdirsVdirsVdirsVdirsVdirsVdirsVdirsVdirsVdirsVdirs&#10;VdirsVdirsVdirsVdirsVdirsVdirsVdirsVdireKuxV2KuxV2KuxV2KuxV2KuxV2KuxV2KuxV2K&#10;uxV2KuxV2KuxV2KuxV2KuxV2KuxV2KuxV2KuxV2KuxV2KuxV2KuxV2KuxV2KuxV2KuxV2KuxV2Ku&#10;xV2KuxV2KuxV2KuxV2KuxV2KuxV2KuxV2KuxV2KuxV2KuxV2KuxV2KuxV2KuxV2KuxV2KuxV2Kux&#10;V2KuxV2KuxV2KuxV2KuxV2KuxV2KuxV2KuxV2KuxV2KuxV2KuxV2KuxV2KuxV2KuxV2KuxV2KtYq&#10;10xVvFW8VdirsVaxV//QkNzcGQ+wzZRjTribQ/XLGK5IyxovXG6ZxjbIdJ0kLR5BmFlyubCNJx9g&#10;U6DMMlmSl13qcduNtzlkIcTTKdJBd38lyx5dMz4Y6cYytCZcxdihrCreBXYq6mKuxV1MUu2wobpg&#10;S7Ch2BXYVdTAl2Kt9cVcdsVaxVvrirsVdihsYq7AlumKtYVXYEtYodirdMUtYq31xV2Kt4q0cVbx&#10;VvAl2Ku64Vd0wK7FXYq3irsVdirXXFXDCh2BW8UtYVdWuBXDFW+uKHYq4nFLgMVbrgV1MUuxVumK&#10;HYq7FXYpd1xVvFLeBDeKXYVdTFC4ZFK/tgS7CrdcCtYq2MVXYpb64FdXFWxireBXYq44UtUrihsY&#10;q7ArsUt1wob64EtgYErxgSqLTAq6mBLqYVXgZFW8VapXFVypgtlSqBkVXUwJdirYxV2BW8VbxV2K&#10;W8VbwK7FW8VdilvFXVwK7FW8VdirsVbxV2KuwK3il2KuxQ7FW8UuxV2KuxV2KuxV2KuxQ7FLsVdX&#10;FXYq3irsVaxVvFXYq7FXYq7FXYFbwq7FXYq7FW8VdirsVdgVvCrsVdgS3ih2KXYq3irsVdireKux&#10;V2KuwK3hV2KuwK3irsVbwq7ArsVdirsVdirsVdirsVbxVrFW8VdirsVbxV2KuxV2KuxV2KuxV2Ku&#10;xV2KuxVvFXYq7FXYq7FXYq7FXYq7FXYq7FXYq7FW8VdirsVdirsVbxV2KuxVvFXYq7FXYq7FXYq7&#10;FXYq7FXYq7FXYVdirsVbxV2KuxV2KuxV2KuxV2KtYq3irsVdirWKuxVvFXYq1ireKtYq7FXYq7FX&#10;Yq3irWKt4q7FWsVdirWKtHAqm2FVhwoW4VcTihTJrhQtwq7FXYodTFXYpaxV2KuwodgS7Ch2BXYV&#10;axV2KuxV2KuxVvFXYq7FXYEuwodgV2FXYFdhV2KuxV2KuxVvFXYFdirsVdirsKuwK3irsVdireKX&#10;Yodil2Kt4q7FXYq3gV2KuxVvFXYpdih2KuxS7FW8VdirsVdirsVbwK7FXYq7FXYq7FW8VdirsVdi&#10;reKuxV2KuxV2KXYq3ih2KXYq7FXYq7FXYq7FW8VdgV2FXYFdirsVdirsVdireKuxV2KuxVvFXYq7&#10;FXYq7FXYq7FW8VdgV2KuxV2KuxV2KuxV2KuxVvFXYq7FXYq7FLsVdirsVdirsVbxV2KuxV2KuxV2&#10;KuxV2KuxV2Kt4q7FXYq7FXYq7FXYq7FXYq7FXYq7FXYq7FXYq7FXYq7FXYq7FXYq3irsVdirsVdi&#10;rsVdirsVdirsVdirsVdirsVdirsVdirsVdirsVdirsVdirsVdirsVdirsVdirsVdirsVdireKuxV&#10;rFW8VdirsVdirsVdirsVdirsVdirsVdirsVdirsVdirsVdirsVdirsVdirsVdirsVdirsVdirsVd&#10;irsVdirsVdirsVdirsVdirsVdirsVdirsVdirsVdirsVdirsVdirsVdirsVdirsVdirsVdirsVdi&#10;rsVdirsVdirsVdirsVdirsVdirsVdirsVdirsVdirsVdirsVdirsVdirsVdirsVdirsVdirsVdir&#10;sVdirsVdirsVdirsVdirsVdirsVdirsVdirsVdiq3pireKt4q7FXYq//0Tk75tnWrkXkeI3xLKMb&#10;T/StKoPVcZh5crmQjScsaCiCmYZ3bEDf3KQKS7b+GThC2mc6Yzc3BmPtmxhCnFJtROWMXYq7Ch1M&#10;CW8VdirsUuxQ7FXYodil2Kt4q7FLVMVbxV2KuxV2KuxV1MVbxV1MC07FW8UupXFDsUt0xQ6mKuxS&#10;7FW8VdirjirqYpditLqYFcRirsVcaYq1ireKXYq7FDWKuxVrChvArsUt4q11xVuuKupirq4od74s&#10;nfPFDeKurireBXYq6uKXYodiluuKtjFW8CuxS3il1PHFC4HAldgS0cKHYEOxS3XCrYOBK6uBXYVX&#10;DAreBW8UtUxV2KuxVdTFWjirVMULwMUrgMCVwGBKoowKvAwJbpireBXU3xSvVaYErwMiq4YEt4q7&#10;FXYq7FW8Ct4pdireKuwK3irsVbxS7FW8VdgV2KuxVvFXYq3irsVdgVvFLsVdirsVdirq4q7FW8Va&#10;xVvFDWKuxVvFLsUOxS7FXYq7FXYq3irsVaxVvFXYq7FW8VdirsVdirsVbxV2BW8VdirsVbxV2Kux&#10;V2KW8VdirsVbxV2BXYVbxV2KuwK3irsVdireKuxV2KuxV2KuxV2KuxV2KuxVvFXYq7FXYq3irsVd&#10;irsVdirsVdirsVbxV2KuxV2KuxV2KuxV2KuxV2KuxV2KuxV2KuxVvFXYq7FXYq7FW8VdirsVbxV2&#10;KuxV2KuxV2KuxV2KuxV2Kuwq7FXYq3irsVdirsVdirsVdirsVdirsVdirWKt4q1irsVdireKtYq7&#10;FXYq7FXYq7FXYq7FXYq7FXYq7FXYq1irRxVTbFVpGFCxtsKFI4UNYVdirsVdirsVaxQ7FLqYUOwK&#10;7CrsCuxV2Kuwq1irsVbxV2KXYEOwq7FXYq7FXYFdhV2KuwK7CrsVdirsVbGKuwK7FXYq7CrsCt4q&#10;7FXYq7FW8VdirsUuxVvFXYq7FW8CuxV2Kt4q7FXYq7FXYpdirsVbxV2KuxV2KuwK7FW8VdirsVbx&#10;V2KuxV2KuxV2Kt4q7FXYq7FXYq3irsUuxV2KuxV2KHYq7FLsCt4VdgV2FXYFdirsVdirsVbxV2Ku&#10;xV2Kt4q7FXYq7FXYq3irWBW8VdirsVdirsVdirsVdirsVbxV2KuxV2KuxV2KuxS7FXYq3irWKt4q&#10;7FXYq7FXYq7FXYq7FXYq7FW8VdirsVdirsVdirsVdirsVdirsVdirsVdirsVdirsVdirsVdireKt&#10;Yq3irsVdirsVdirsVdirsVdirsVdirsVdirsVdirsVdirsVdirsVdirsVdirsVdirsVdirsVdirs&#10;Vdire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rFWunyxVvFW8VaxV//9I6VCxo&#10;M2906+MbTzTNMI/eONjmHlyOZGFJ0riNOA6ZhndmozXAiXkxphEba5TpjOoXIncntXNhjhTiSNoP&#10;L2LeKupgQ7FLuuKuxV1MVdilvpih2KupirqYq3irsVccUuxVqmKG8UtUxVvFXYq7FW6UwK7FLu+K&#10;t4q6lMUN4pd0xVxxVxAGKuxVvFXDbFWyBgS7FXUrirdMVdirdMUtYodil3XFXYq0cUNjfFWsKupi&#10;h2BLZGKuxS6gxV1MUOpTrirsVbxS72xVxxV2BXAYobxS7FW6Yq1XFW8VbxVumBW+mKXYquArgSup&#10;TArjirWFXVxQ2MUupgVsYq2MVbpilcBgSupgVsYq2cCtUwpapihd1xVsJ3wWmnccUNgYpXUwJXhc&#10;CVQLgVeBgS4DArsVbGKVQDIquGKW8CuxV2KuxV2Kt4Et4q7FXYq3gV2Kt4q3il2KuxVvArsKuwK7&#10;FW8VdgV2Kt4q7Cl2BDsUuxQ6uKuxVvFLq4q7FDsVdil2KHYpdirsVdireKuxV2KuxV2KuxVvFXYq&#10;7FW8VaxVvFXYq7ArsVbxV2Kt4q7FXYq3irsUuxV2Kt4q7FXYq3gV2FXYFbwq7FXYFbxV2KuxV2Ku&#10;xV2KuxVvFXYq7FXYq7FW8VdirsVdirsVdireKuxV2KuxV2KuxV2KuxVvFXYq7FXYq7FXYq7FXYq7&#10;FXYq7FXYq7FXYq3irsVdirsVbxV2KuxVvFXYq7FXYq7FXYq7FXYq7CrsCuxV2FXYq3irsVdirsVd&#10;irsVdirsVdirsVdirsVaxV2KuwK7CrsVdirsVdirsCuwq7FXYq7FXYFdhV2KuxV2KuxVacVUnxVa&#10;ThQpsckhTOFDsVaxV3TFDsVdirsUuxQ7FLsKGsVdireKuxVrFXYq3irsVdirsCuxV2FXYq7FW8Ct&#10;YVdTFXYq7FXYq7FXYq7ArdMVbxV2KtYq7CrsCt4pdih2KuxS3irsVdihvFLsVdgV2FW8VdgV2KXY&#10;q7FDeKuxS7FXYq7FXYq3irsVdireBXYq7FXYq7FXYq3irsVdirsVdireKuxV2KuxV2KuxS3irsUO&#10;xS7ArsKuwK7CreKuwK7FXYq7FXYq7FXYq3irsVdirsVdireKuxV2KuxV2BW8KtYFbxV2KuxV2Kux&#10;V2KuxV2KuxV2Kt4q7FXYq7FXYq7FLsVbxVrFXYq3irsVdirsVdirsVdirsVdirsVdireKuxV2Kux&#10;V2KuxV2KuxV2KuxV2KuxV2KuxV2KuxV2KuxV2KuxV2Kt4q7FXYq7FXYq7FXYq7FXYq7FXYq7FXYq&#10;7FXYq7FXYq7FXYq7FXYq7FXYq7FXYq7FXYq7FXYq7FXYq7FW8VdirsVdirsVdirsVdirsVdirsVd&#10;irsVdirsVdirsVdirsVdirsVdirsVdirsVdirsVdirsVdirsVdirsVdirsVdirsVdirsVdirsVdi&#10;rsVdirsVdirsVdirsVdirsVdirsVdirsVdirsVdirsVdirsVdirsVdirsVdirsVdirsVdirsVdir&#10;sVdirsVdirsVdirsVdirsVdirsVdirsVdirsVdirsVdirsVdirsVdirsVdirsVdirsVdirsVdirs&#10;VdirsVdirsVdirsVaxVb0xVdireKv//Tm2jaaGq0o6bjMzLk7mqEaTwIAoU7ZhEtqjcSiJCRgAth&#10;KVMWvLppm3NRmxxwoODI2hTl6HE4q7Ch2KXDFXUxVs4q7ArsVd1xV1MVdirsUt4q7FXUxQ7FLsVd&#10;irsVcRireBXYpdih2KXUJxVvFXYq6oxQ31xS31xV2KuxVsYq44EupXFXUxVvFLsVdTFDq4pdih2K&#10;upirsVdirWK07bFWwcVd0xV1MVbxS1irZwK6tcVbpXFWqYq4jCrhih2BW8Uu7YoccKW+uBXUxVvF&#10;XYq4YFbxVvFK4HAq4HAlxxVo4UNYq2MCV2KuxVcMU0uGBV1MCV1MVapilcMCHHFVtMKr1XAyVaUy&#10;KrThQ0Bileq4EqirkVXgYErsVaJxV2KrgMCV4wK2MCW8VdirsVdireBXYpdireKuxVvArsVbxV2K&#10;t4pdirsCuxVvFXYq7FXYq3gV2KuxV2KuxVvFXYpdirsUOxS7FDsUt4q1ireKuxV2KuxV2KuxV2Kt&#10;4q7FXYq7FXYq3irsVdirsCt4VdgV2Kt4VdirsVbxV2BXYq3irsVdilvFXYq7FW8VdirsVbxV2BXY&#10;q3irsVdirsVdirsVdirsVbxV2KuxV2KuxV2Kt4q7FXYq7FXYq3irsVdirsVdireKtYq3irsVdirs&#10;VdirsVdirsVdirsVdirsVdirsVdireKuxV2KuxVvFXYq7FW8KuwK7CrsCuxV2Kuwq7ArsKuxV2Ku&#10;xVvFXYq7FXYq7FXYq7FXYq7FXYq7FXYq1irsVdirsCuxV2FXYq7FXYq7FXYq7FXYq7FXYFdhV2Ku&#10;xV2KtHFVjLiqky4UKTZJCw4UOxVrFDjirsUuwodgS3irWKuwodirWKuxV2KuxV2KuxVvFXYq7Ars&#10;VdhV2KuwK7FLsKHYq7FXYq7FXYq3gV2KuxVvFXYq7FLsVdirsVdirsUN4pdirsVdireKuxV2KuwK&#10;7FW8VdirsVdilvFXYodil2KuxV2Kt4q7FXYq7FW8CuxV2KuxV2Kt4q7FXYq7FXYq7FW8VdirsVdi&#10;rsVdireKXYFdhV2KHYpdgV2FW8Cuwq7ArsVdih2KXYq3irsVdirsVdireKuxV2KuxV2BXYq3irsV&#10;dirsVdirsVdirsVdirsVbxV2KuxV2KuxS7FXYodil2KuxV2Kt4q7FXYq7FXYq7FXYq7FXYq7FW8V&#10;dirsVdirsVdirsVdirsVdirsVdirsVdirsVdirsVdirsVdireKuxV2KuxV2KuxV2KuxV2KuxV2Ku&#10;xV2KuxV2KuxV2KuxV2KuxV2KuxV2KuxV2KuxV2KuxV2KuxVvFWsVbxVrFXYq3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RGKremKrq4q/wD/1OputCKCg75G1W3M6QAudyMQLYSlTGNR&#10;1SS4JUbLmdjxU4cpWl53zKDBrCrjvirqYq7FXdMCW8UOxV1O2KXYodirsVdTFLdMVdilxxQ1TFW8&#10;UuxQ7FXdcVd1xVsYq7rirsCt4q7FLqVxVvFWsUN4q44pbxQ7FXYpb64EuxV2Kt4q3gS1TCh2KtYV&#10;b+eBXYq7rirhirjvil1cUOGKXYod0xS6mKG8CXYUN4FaxS2TirRxVxGKuwq3irqYFdhVvAruuKt1&#10;xV2Kt9cCXYodilcDgVsYq3XFLjihrFVwGBLZxS4YquGBK4YqurgVsHFW64q2orgSu44E02ExtKoA&#10;Miq4gYFWEZJXAYqqAZFK8DAreKt4FWHrhVcoxVeBkUrxireBLsVbJxS1ih2Kt4EuxV2Kt4q7ArsV&#10;bxV1cVbxV2Kt1wJdirsKuwK7FW8VdirsVdXAreKuxV2KuxV2KuxS7FXYq3irsVdirsVdirsVbxV1&#10;cVdXFXYq7FXYq3irsVdirsVdireKuxV2Kt4q7FXYFbxV2Kuwq3irsCuxV2KW8VdirsVdireKuxV2&#10;Kt4q7AreFXYq7FW8CuxV2KuxV2KuxV2Kt4q7FXYq7FXYq7FXYq7FW8VdirsVdireKuxV2KuxV2Ku&#10;xVvFWsVbxV2KuxV2KuxV2KuxV2KuxV2KuxV2KuxVvFXYq7FW8VdirsVbxV2KuxV2FXYq7FXYFdhV&#10;2BXYVdirsVdireKuxV2KuxV2KuxV2KuxV2KuxV2KuxVrFXYq7FWsVdgVvFXYVdirsVdirsVdirsV&#10;dirsVdirsVdirsVdirVMVWsMVQ7rkkKZGFFNcaYVpbTFDWFDsUt4EOxS7FDsUuxQ1hV2KXYodirs&#10;VdirsVbxV2BLsUOxS3irWKHYq7CrsVdirsVdirsVdireBXYpbxV2KHYq7FLsUOxV2KuxV2KuxV2K&#10;t4pdih2KXYq3irsVdgV2FW8CuxV2KW8Vdih2KuxS7FXYq3irsVdireBXYq7FXYq7FXYq7FW8Vdir&#10;sVdirsVbxV2KuxS7FDeKtYpbxV2KuxQ7Al2FXYq7FXYFbxV2KuxV2KuxV2Kt4q7FXYq7FXYq3irs&#10;VdirsVdirsVdirsVbwK7FXYq7FXYq7FXYq7FXYq3irsVdil2KuxV2KuxV2KuxV2Kt4q7FXYq7FXY&#10;q7FXYq7FXYq7FW8VaxVvFXYq7FXYq7FXYq7FXYq7FXYq7FXYq7FXYq7FXYq7FXYq3irWKt4q7FXY&#10;q7FXYq7FXYq7FXYq7FXYq7FXYq7FXYq7FXYq7FXYq7FXYq7FXYq7FXYq7FXYq7FXYq3irsVaxVvF&#10;WsVbxV2KuxVrFW8VdirsVdirsVdirsVdirsVdirsVdirsVdirsVdirsVdirsVdirsVdirsVdirsV&#10;dirsVdirsVdirsVdirsVdirsVdirsVdirsVdirsVdirsVdirsVdirsVdirsVdirsVdirsVdirsVd&#10;irsVdirsVdirsVdirsVdirsVdirsVdirsVdirsVdirsVdirsVdirsVdirsVdirsVdirsVdirsVdi&#10;rsVdirsVdirsVdirsVdirsVdirsVdirsVdirsVdirsVdirsVaIrirVD0xV//1eoTTpEOUppgAtrl&#10;OmPapqqznhF08cy8WKty4sp2lRzMAa2sVccVccKuxVvFDVMUuoMCKb64pccVarhVsYFbxV2KXYq7&#10;ril2KHYq474q6mKupirhirdMCXUxQ6mFXYq4YpbwIdTFLeKuxV1K4q3irq4occUt4EtYobxS7FXY&#10;quxV1MUtYq7FDvlirsVdil22BW+mFWjvihvFLjgQ1QYUt4odil2KuxQ3TAlxGKuOKuxVxxV1KYq7&#10;bFXYq3XFDhilvArsVdireKuxS4YqvBrgV2KuxVsDFK8DAlvArsKuxSuG+BDeBLdcVbGKr1yKV4OB&#10;K7AluuKt1xQ0MVbGKV4wJXjAreBLdMVa41wquApkVXDFLeBW8VbxV2BLsKHYFdil2Kt4q7FXYFdi&#10;reKuxV1cVdireKXYq7FW8CuxS7FDsVdireBXYVdgV2KuxVvFXVxV2Kuril2KHYq7FXYq7FLeKuxV&#10;2KuxVvFXYq7FXYq7FW8VdirsVbxV2KuxV2Kt4q7FXYFbxV2KuxV2KuxVvFW8Vdil2KuxVvFXYq7F&#10;W8Cuwq7AreKuxV2KuxV2Kt4q7FXYq7FXYq3irsVdirsVdirsVdirsVbxV2KuxVvFXYq7FXYq7FXY&#10;q7FXYq7FW8VdirsVdirWKt4q7FXYq7FXYq7FXYq3irsVdirsVbxV2KuxVvFXYq7FXYq7CrsCuwq7&#10;FXYq7ArsKuxVvFXYq7FXYq7FXYq7FXYq7FXYq7FXYq7FWsVdgVo4VawK3ireKuwq7FXYq7FXYq7F&#10;XYq7FXYq7FXYq7FXYq7FWiMVU2SuKrPTw2q0phtCwpjaqZGSYraYq7Chs4FdirsKWsUOxS7FDsVd&#10;irsVdirsVbxV2KXYq7Ah2Kt4pdihrFXYVdirsVdgVvFWsKt4FbxS7FXYodirqYq7FXYq7FXYq7FL&#10;sVdihvFXYpdireKuxV2KuwK7CreBXYq7FLeKHYpdih2KXYq7FW8VdirsVdireBXYq7FXYq7FXYq3&#10;irsVdirsVdireKuxV2KuxV2KuxVvFXYpdih2KXYFdirsVdireFXYq7ArsVdirsVdireKuxV2KuxV&#10;vFXYq7FXYq7FXYFdireKuxV2KuxV2KuxV2KuxV2KuxVvFXYq7FXYq7FLsVdirsUOxS7FXYq3irsV&#10;dirsVdirsVdirsVdirsVdireKuxV2KuxV2KuxV2KuxV2KuxV2KuxV2KuxV2KuxV2KuxV2KuxV2Kt&#10;4q7FXYq7FXYq7FXYq7FXYq7FXYq7FXYq7FXYq7FXYq7FXYq7FXYq7FXYq7FXYq7FXYq7FW8VaxVv&#10;FWsVbxVrFW8VaxVvFXYq7FXYq7FXYq7FXYq7FXYq7FXYq7FXYq7FXYq7FXYq7FXYq7FXYq7FXYq7&#10;FXYq7FXYq7FXYq7FXYq7FXYq7FXYq7FXYq7FXYq7FXYq7FXYq7FXYq7FXYq7FXYq7FXYq7FXYq7F&#10;XYq7FXYq7FXYq7FXYq7FXYq7FXYq7FXYq7FXYq7FXYq7FXYq7FXYq7FXYq7FXYq7FXYq7FXYq7FX&#10;Yq7FXYq7FXYq7FXYq7FXYq7FXYq7FXYq7FXYq7FXYq7FXYq7FXYq7FXYq//Wleq3frOQDtmZihTg&#10;ylaXE1zJa2sKu6Yq7CrqYq7FW6YFdt3xS7FXYq44odhV2BXYq7FW6YpaxVvFXYq7ArsVdTCrqYq3&#10;TArsVdirqYq2cKu+eKt0wJdih1MUuxVvFXHFXYq7AlvFXYodilvFXDFWx0xS7FXHFDW2KuptirqY&#10;q6uKuriruuKW6Yq4YFcRXCh2Kuril2KuGKG8UuxV3zwIdil22Kuwq6uBWxirsVdireBXVxV2Kt4q&#10;7FWxilsYFXqMVXhcFsmyuNq7ArTNhVquKHA4pXcsFK4GuFV+RS6uKr1OBK6uBWw2Krg2BLeKuxVe&#10;uBKoMilvFK8CuBV1MCXUxV2KG8UuwK3XFW8VdirsCuxV2KXYq7FW8VaxVvArsVdireKuxVuuKXYo&#10;dil2KuwK7FW8VdirsVdirsVbxV2KuwK7FW8UuxQ1ilvFXVxV1cVdirsUN4pdirsVdireKuxV2Kux&#10;V2Kt4q7FXYq3irsVdirsVbxV2BXYVbxV2BXYq3irsVdireKXYq7FXYq3irsVdireKuxV2Kt4q7FX&#10;Yq7FXYFdireKuxV2KuxVvFXYq7FXYq7FXYq7FW8VdirsVdireKuxV2KuxV2KuxV2KuxV2Kt4q7FX&#10;Yq7FWsVbxVrFW8VdirsVdireKuxV2KuxVvFXYq7FXYq3irsVdirsKuxV2KuxV2KuxV2Kt4q7FXYq&#10;7FXYq7FXYq7FXYq7FXYq7FXYq7FWsVdgVo4q1irsVbGKt4VdirsVdirsVdirsVdirsVdirsVdirs&#10;VdirsVaIxVqmKrWXFVJhTChSkGSCCpnCxawq7FXYq7FXUxV2KuxV2KtYq3irsVbxV1MVdgV2Kuwq&#10;7ArYxS7FXYq1TCh2KuxV2KuwK3hV2BW8UuxV2KuxQ7FXYq7FLsUOxV2KuxVvFLsVdih2KXYq3irs&#10;VdgV2Kt4q7FXYq3il2KuxV2KuxV2Kt4q7FXYq7FXYFbxV2KuxV2KuxV2Kt4q7FXYq7FXYq3il2KH&#10;Yq7FXYq3il2KuxV2KuxV2KuxV2Kt4FdirsVdirsVdirsVbxV2KuxV2KuxV2Kt4q7FXYq7FXYFbxV&#10;rFW8VdirsVdirsVdirsVbxV2KuxV2KXYodil2KHYpdih2KuxS7FXYq3irsVdirsVdirsVdirsVdi&#10;rsVdireKuxV2KuxV2KuxV2KuxV2KuxV2KuxV2KuxV2KuxV2KuxV2Kt4q1ireKuxV2KuxV2KuxV2K&#10;uxV2KuxV2KuxV2KuxV2KuxV2KuxV2KuxV2KuxV2KuxV2KuxVvFWsVbxVrFW8VdirWKt4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1zo5tXXNUwoboMVcRitNUwq6mKt0wK4Ypd1x&#10;V2KuxQ4Yq6mKuxQ7FLeKuOKXdMVdih1MVdTFLqYq6mKt4q7ArqYVdirvnirdMCu64q7FLeKHYpdi&#10;rqVxVumKuxVs4EtYVbxV2KuxVvAlvAhrCrYxV1Bil2KtHFDsVcKYodilumKXYq7FXUrirsVcMVcc&#10;UOGKt9cCXUxQ7FLsUOGKXUxVvFLsUOAxVvArsVbwpdgV2Kt4q2MCr1OBKsm+RZUvpXAqxgMKFI9c&#10;khrCrYwK3ilegwJVCMCrcVbxVcDgSuBwJbGKrsCrhileowKvGRSvUVwJVAMCW8CtYq7FXYq7FDeK&#10;XYq6uKurgVvFXYpdih2KXYq7ArsKt4FdirsVbxV2KXYq7FDeKXYFdirsVdireKuxV2KuxV2KuxVv&#10;FXYFdil2KuxQ7FW8UuxV2KuxV2Kt4q7FXYq7FXYq3irsVbxV2KuxV2Kt4q7FXYq7FW8VdgV2Kt4V&#10;dgV2Kt4q7FXYq3il2KuxV2Kt4q7FXYq3irsVdirsCt4VdgV2KuxVvFXYq7FXYq7FW8VdirWKt4q7&#10;FXYq7FW8VdirsVdirsVdireKuxV2KuxV2KuxVvFXYq7FWsVdireKuxV2KuxV2KuxV2Kt4q7FXYq3&#10;irsVdirsVdireKuxV2KuxV2Kuwq7FXYq7FW8VdirsVdirsCuxV2FXYq7FXYq7ArsKuxV2KtYq0cC&#10;rScVdXFXYquGKt4VdirsVdirsVdirsVbxVrFXYq7FXYq7FXYq7FXYFaOKrTiqk+SCFFzkggqeFi7&#10;FLWFDsVdirsVdirsVdirsVdirqYq3irsCuwq7ArsVdirsVdireKXYoaxV2FXYq7FW8CuxV2KuxVv&#10;FLsUOxV2KuxV2KuxV2KuxV2Kt4pdirsVdireKuxV2KuwK3irsVdirsVbxS7FXYq7FXYq3irsVdir&#10;sVdgVvFXYq7FXYq7FW8VdirsVdirsVdireKuxV2KuxS7FDsUt4q7FXYq7FXYq7FXYq7AreKuxV2K&#10;uxV2KuxV2Kt4q7FXYq7FXYq3irsVdirsVdireKtYFbxV2KuxV2KuxV2KuxV2Kt4q7FXYpdirsUOx&#10;S7FDsUuxV2KuxV2KuxV2Kt4q7FXYq7FXYq7FXYq7FXYq7FW8VdirsVdirsVdirsVdirsVdirsVdi&#10;rsVdirsVdirsVbxVrFXYq3irsVdirsVdirsVdirsVdirsVdirsVdirsVdirsVdirsVdirsVdirsV&#10;dirsVdirsVdireKtYq7FXYq3irWKuxV2Kt4q7FXYq7FXYq7FXYq7FXYq7FXYq7FXYq7FXYq7FXYq&#10;7FXYq7FXYq7FXYq7FXYq7FXYq7FXYq7FXYq7FXYq7FXYq7FXYq7FXYq7FXYq7FXYq7FXYq7FXYq7&#10;FXYq7FXYq7FXYq7FXYq7FXYq7FXYq7FXYq7FXYq7FXYq7FXYq7FXYq7FXYq7FXYq7FXYq7FXYq7F&#10;XYq7FXYq7FXYq7FXYq7FXYq7FXYq7FXYq7FXYq7FXYq7FXYq7FXYq7FXYq7FXYq7FXYq7FXYq7FX&#10;/9A6zbutdTArqYpdTFDWKt0xVwxV2KuxS7FXYodTFW8VapitOxVugxS2cVaxV1MUOpirumKW8Vax&#10;VumKXUwK6mFW8CuxQ7FXUxV2KupireKXYq2Bil3XFXDFXHFDhirdMVd1GKW8CXYobrXFXHFLVMVb&#10;xQ6mKXYod1xVwHbFWqYpb64occVdTFXYpdirZwK7FXfLFDqYpccVdirsUN0xS4DFXUxS2MCuxVvF&#10;XYodirsUtjFWwMVbwJXKK4pV0GQLJdgQsfChSOSQ4DFWwMUrqYFXrgSvJGBVtK4Ut0wIcMUt1xQu&#10;BwJXjAlUQVwJVAmRtkqKmBKoFwKupgVacVaxV2KuxV2KupireKuwK4nFXVxV2Kt4q7FLsVdgVvCr&#10;sCuxV2KurilvFXYodil2BXYobxS7FXYq7FXYq7FDeKXYq7FLsVdgVvFXYVdgV2KHYpbxV2KHYq7F&#10;XYpdireKuxV2KtjFXYq7FXYq3irsVbxV2KuxVvFXYq7FXYq3irsCuxV2Kt4q7FXYq3irsUuxVvFX&#10;Yq7FXYq3irsCuwq7FXYq3irsCuxV2Kt4VdgV2Kt4q1ireKtYq3irsVdirsVdireKuxV2KuxVvFXY&#10;q7FXYq7FXYq7FW8VaxVvFWsVdirsVbxV2KuxV2KuxVvFXYq7FW8VdirsVdirsVdirsVbxV2KuxV2&#10;FXYq7ArsKt4q7FXYq7FXYq7FXYq7FXYq7FXYq7FXYq7FWsVaOBVpxVrCrYxVcMCt4VdireKuxVrF&#10;XYq7FW8VaxV2KuxV2KuxV2KuxV2KtHAqmThVTfCEKDZNitxQ7ClrFDsVdirsUuxQ7FXYq7FXYq7F&#10;XYq3irsVdgS3ihrFXYVbwK1ireKtYVdgVvFWsVbxV2KuxV2KtnFLWKHYq7FW8UtYodireKuxV2KW&#10;8UOxV2KXYq3irsVdirsCuxVvFXYq3irsVdirsUuxVvFXYq7FXYq7FXYq3irsCuxV2KuxV2KuxVvF&#10;XYq7FW8VaxVvFXYq7FXYpbxV2KuxV2KuxV2KuxQ7AlvCrsVdgV2KuxV2KuxV2Kt4q7FXYq7FXYq7&#10;FXYq3irsVdireKuwK7FXYq7FXYq7FXYq7FW8Vdil2KGsVbxV2KuxV2KuxS7FXYq7FXYq3irWKt4q&#10;7FXYq7FXYq7FXYq7FXYq7FW8VdirsVdirsVdirsVdirsVdirsVdirsVdirsVdirsVdirsVdireKt&#10;Yq3irsVdirsVdirsVdirsVdirsVdirsVdirsVdirsVdirsVdirsVdirsVdirsVdirsVbxVrFXYq7&#10;FW8VaxV2Kt4q1ireKuxV2KuxV2KuxV2KuxV2KuxV2KuxV2KuxV2KuxV2KuxV2KuxV2KuxV2KuxV2&#10;KuxV2KuxV2KuxV2KuxV2KuxV2KuxV2KuxV2KuxV2KuxV2KuxV2KuxV2KuxV2KuxV2KuxV2KuxV2K&#10;uxV2KuxV2KuxV2KuxV2KuxV2KuxV2KuxV2KuxV2KuxV2KuxV2KuxV2KuxV2KuxV2KuxV2KuxV2Ku&#10;xV2KuxV2KuxV2KuxV2KuxV2KuxV2KuxV2KuxV2KuxV2KuxV2KuxV/9E66ZtnWuAxS7piruoxV1MV&#10;dTFXEUxV2Kt4q7FWumKHYq7FW8UuxV2KuxVwwK7CreKtYpbxQ7FWsUtkYEOphVvArsVdirsVdird&#10;N8UuxV3TFDeKXdcUuxV2KHUxS2MVb9sCXVxQ6mKt9cUuxV2KHUxVrFW8Uupih1MUuxV2KHd8VccU&#10;uxVumKuwK44q7rireKuoMVdirhireKuxS6mKt4EOxS7rih2KuxVsDFLsVXAYErwK4rS9VpgSFVRk&#10;SyccCFNskxWEYVcMUrwuBW8VbGBK7rgVdwxtLRGK01ih2KtjFVVciyV4hXIlkFcJkLZLwMCV1MCu&#10;O2KFhwqtwq7AreKuGKt0wK7FXYq7FXYq7FW8UuxV2KuxV2BDsUuxVvFXYq7FXYpbxQ7FXYq7Al2K&#10;G8UuxV2KuxV2KuxVvArsKuwK7FXYq7Cl2BW8VdirsVdihvFXYpdireKuxV2KuxVvFXYq7FW8Vdir&#10;sVdireKuxV2Kt4q7FXYq3gV2KuxV2Kt4q7FW8VdirsUuxVvFXYq7FXYq7FW8VdirsCuxVvFXYq7F&#10;XYq3irsVdirsVdhV2BXYq3irsVdirsVdireKuxV2KuxVvFXYq7FXYq7FXYq7FXYq7FXYq7FXYq7F&#10;W8VdirsVbxV2KuxV2KuxVvFXYq7FXYq7FXYq3irsKuwK7CrsVdirsVbxV2KuxV2KuxV2KuxV2Kux&#10;V2KuxV2KuxV2KtYq7Aq0jFXUxVumFW6Yq7FXYq3irsVaxV2KuxV2KuxV2KuxV2KuxV2KuxV2KtEY&#10;qptiqizZIMVEmuSQtxV2FDsVdirsVdirsVdirsVdirsVdirsVdirsVbxV2BW8VawpbwK1ireKHYq&#10;7FLsVdihrCreBXYq7FXYq7FXYq7FXYq7FXYq3irsVdireKuxV2KXYq3irsVdirsCt4q7FXYq3il2&#10;KuxV2KuxV2KuxVvFXYq7FXYq7AreKuxV2KuxVvFXYq7FXYq7FW8VaxVvFXYq7FLsUN4pdirsUOxS&#10;7FXYq7ArsKuwK7CreBXYq7FXYq7FXYq7FXYq7FW8VdirsVbxV2KuxV2KuxV2Kt4FaxVvFXYq7FXY&#10;q7FXYq7FW8VaxVvFXYq7FXYq7FLsVdirsVdirsVdirsVbxV2KuxV2KuxV2KuxV2KuxVvFXYq7FXY&#10;q7FXYq7FXYq7FXYq7FXYq7FXYq7FXYq7FXYq7FXYq7FW8VaxVvFWsVbxV2KuxV2KuxV2KuxV2Kux&#10;V2KuxV2KuxV2KuxV2KuxV2KuxV2KuxV2KuxV2KuxV2Kt4q7FWsVdireKtYq3irsVdirsVdirsVdi&#10;rsVdirsVdirsVdirsVdirsVdirsVdirsVdirsVdirsVdirsVdirsVdirsVdirsVdirsVdirsVdir&#10;sVdirsVdirsVdirsVdirsVdirsVdirsVdirsVdirsVdirsVdirsVdirsVdirsVdirsVdirsVdirs&#10;VdirsVdirsVdirsVdirsVdirsVdirsVdirsVdirsVdirsVdirsVdirsVdirsVdirsVdirsVdirsV&#10;dirsVdirsVdirsVdirsVf//SOds2zrW8VdirdMUtYq3TFXYq7FDWKt4q1ilvFWsUN4q6mKXYq7FX&#10;EYodTFLeKuxVxwK3ilr54UN4FccVd1xQ7FLqYq7FXYq3ilvFWsUOO+KW64pdirsCHYVbGKW8CuxV&#10;vFXVxV3TFXDfFW8CuxS1XCrdBirQ9sVbOBXYq7FWsKt4q7FXYq6uBW8VcMVccVdirqYq3ilsDAq8&#10;LXFXMKYFKzCh2Kt4q4DFWwMVbpgSuUYsldFA65ElK6mBK9RkVaO+KrGXJIWFcKrSKYULq4Fdiq8b&#10;4ErgMCVRcCWymKrCtMULaYUNgYpVo1rkSyCJjWmVlmrDIpXDFXHAhYThQ7FLVMVdirsVbpirsCux&#10;V2KuxV2KuxS7FW8VdirsCuwq7ArsKuwK7FW8VdilvAhrCreKXYq7Ah2KXYq3irWKt4q7FXYq7Ars&#10;Kt4FdhVwxV2BW8UuxV2KHYpdireKuxV2Kt4q7FXYq7FXYq3irsVdirsVbxV2Kt4q7FW8VdirsVdi&#10;rsCt4q7FXYq3irsVdireKuxS7FW8VdirsVdirsVbwK7FXYq7FW8VdirsVbxV2KuxV2KuxV2KuxV2&#10;Kt4q7FXYq7FXYq3irsVdirsVbxV2KuxV2KuxV2KuxV2KuxV2KuxV2Kt4q7FXYq3irsVdirsVdire&#10;KuxV2KuxV2KuxVvFXYVdgV2FXYq7FXYq7FW8VdirsVdirsVdirsVdirsVdirsVdirsVdirWKuxV2&#10;KuxV2KuxV2Kt4q1irsVdirsVdireKtYq7FXYq7FXYFdhV2KuxVTdcVQzjJBiVM5JC3FDeKWsKuxQ&#10;7FXYq7FXYq7FXYq7FXYq7FXYq3irsVdirsVdgV2FLeBDWFLeBXHFXYq1ihvFXYq7FXYq7FXYVdir&#10;sCuxV2Kt4q7FXYq7FLeKuxQ7FLsVbxV2BXYq7CrsCt4q7FXYpbxV2KuxV2KuxV2Kt4q7FXYFdire&#10;KuxV2KuxV2Kt4q7FXYq3irsVdirsVdirsVdirsUuxVvFDsCXYVdirsVdgV2FXYq7AreKuxV2KuxV&#10;2KuxV2KuxV2Kt4q7FXYq3irsVdirsVdirsCt4VawK3irsVdirsVdirsVbxV2KuxV2KuxS7FDsUux&#10;Q7FLsVdirsVdirsVbxV2KuxV2KuxV2KuxV2KuxV2KuxVvFXYq7FXYq7FXYq7FXYq7FXYq7FXYq7F&#10;XYq7FXYq7FXYq7FW8VaxV2Kt4q7FXYq7FXYq7FXYq7FXYq7FXYq7FXYq7FXYq7FXYq7FXYq7FXYq&#10;7FXYq7FXYq7FXYq7FXYq7FXYq7FW8VdirsVdirsVdirsVdirsVdirsVdirsVdirsVdirsVdirsVd&#10;irsVdirsVdirsVdirsVdirsVdirsVdirsVdirsVdirsVdirsVdirsVdirsVdirsVdirsVdirsVdi&#10;rsVdirsVdirsVdirsVdirsVdirsVdirsVdirsVdirsVdirsVdirsVdirsVdirsVdirsVdirsVdir&#10;sVdirsVdirsVdirsVdirsVdirsVdirsVdirsVdirsVdirsVdirsVdirsVdirsVdirsVdir//0znN&#10;u61vArqYq7FXYpbxVrFXYoccUOpilvFLqYq44q6nhih2KXUxV2KHUxVvFLWKtjFXdsCuxVvFLqYo&#10;dirsVdirsKuOBXYq3TFLqYq7FDsU03TFXHFXYrTqYq3TAl1MVb2OKuxV2KtnFXYEtnFWsVdhV2Kt&#10;0wK7FXVwocKYEu2wq7FXUwK3irsVdirsVbOKuOKuwK3ileoriVCtx2rkGSm/XCEFYRhYtYUtgVxV&#10;cV2wWtOxVvFNLhgZKinIlV9cCVVRgVxXBaqTZIIWk4ULcKuxVwGKV42wKqKcilcNsCVUHbAla9MQ&#10;hSOSQ2vXFQioloMgWwK4yCVwwKuGBLjihbhVrFXYq7FXYEuxQ7FLjihrFXYq3irsUuxVvFXYq7Ar&#10;sVdhV2KuwJdXFW8UOxS7FDsCuwq6uKXYEN4pdirsVdirsUt4odirsVdXFW8VdgV2KXYq7FDeKXYo&#10;dil2Kt4q7FXYq7FW8VdirsVdireKuxV2Kt4q7FXYq3irsVdirsCt4VdireKuwK7FXYq7FW8Vdirs&#10;Ut4q7FXYq7FW8VdirsCuxVvCrsCuxV2Kt4q7FXYq3irsVdirsVdirsVdirsVdireKuxV2Kt4q7FX&#10;Yq7FW8VdirsVdirsVdirsVdirsVdirsVbxV2KuxV2KuxVvFXYq7FXYq3irsVdirsVdirsVbxV2FX&#10;Yq7FXYq7FXYq3irWKuxVvFXYq7FXYq7FXYq7FXYq7FXYFdhV2KtYq3irWKuxV2KuxV2KuxV2KuxV&#10;2KuxV2KuxV2KuxV2KuxV2KuwK7CrsVWtiqHlGEIKgcmxW4odirsKuxVrFW8VdirsVdirsVdirsVd&#10;irsVdirsVbxV2KuxV2BLeKuxV2KuwodgVrCreBXYpdih2FXYFaxV2Kt4q7FXYpbxQ7FXYpdireKu&#10;xV2KuxVvFXYq7ArsVbxV2KuxVvFLsVdirsVdirsVbxV2KuxV2BXYq3irsVdirsVbxV2KuxV2KuxV&#10;vFXYq7FXYq7FLsUOxV2Kt4EuxV2FXYFdirsVdhV2KuwK3irsVdirsVdirsVdirsVdireKuxV2Kux&#10;VvFXYq7FXYq7ArsKuwK3irsVdirsVdirsVdireKuxV2KuxV2KuxV2KXYodirsUuxV2KuxVvFXYq7&#10;FXYq7FXYq7FXYq7FXYq7FXYq3irsVdirsVdirsVdirsVdirsVdirsVdirsVdirsVdirsVdirsVdi&#10;rsVbxV2KuxV2KuxV2KuxV2KuxV2KuxV2KuxV2KuxV2KuxV2KuxV2KuxV2KuxV2KuxV2KuxV2KuxV&#10;2KuxV2Kt4q7FXYq7FXYq7FXYq7FXYq7FXYq7FXYq7FXYq7FXYq7FXYq7FXYq7FXYq7FXYq7FXYq7&#10;FXYq7FXYq7FXYq7FXYq7FXYq7FXYq7FXYq7FXYq7FXYq7FXYq7FXYq7FXYq7FXYq7FXYq7FXYq7F&#10;XYq7FXYq7FXYq7FXYq7FXYq7FXYq7FXYq7FXYq7FXYq7FXYq7FXYq7FXYq7FXYq7FXYq7FXYq7FW&#10;sVbxV2KuxV2KuxV2KuxV2KuxV2KuxV2KuxV2KuxV2KuxV2Kv/9Q6zbOtdil1MVdih2Kt4pdirRGK&#10;KbxWnYq7rirdMCWsKt4FdtirWFW8UOxS7FXUGBXdMVcADirqYq3irsUuxQ3irgMUtYobpil2KuxS&#10;7FDsVbAxS7Fi7FLqYq4b4q3gS3irqYq4++Kt4q4HFXYEtnFWhhVvFXdcUOGBLsVdirqYq3irsVdi&#10;rsVdirsVd1xVsYq3TArhilumKFRB3wFmFYLUZFlSmynCxKmRhYupiqogwMgHHFWwtcU0u9I4LTTf&#10;DBa0vCYFXhMU0qAZFXOaDAhDO2WBitBwq2MCtDfCqoq5G2VLuONq2BTAypcorgQrqm2RJTSlKtMk&#10;GNKeFV8a1NMSyCNQUGVFkvwJdgVuuKtVxV2Kt4q1irYwJdirsULcUuOKHYq3il2KHYq7FXYq7FXY&#10;Et4q7FWsVbxS7FXYodireKtYq7AreKXYq7FW8Vdirq4q7FXYq7FW8VdirsCuxV2KW8KHYEuxVvFX&#10;Yq7FXYobxS7FXYq7FXYq3irsVdireKuxVvFWsVbxV2Kt4q7FXYq3gV2FXYq3irsVdgV2Kt4q7FLs&#10;VbxV2KuxV2Kt4q7FXYq7FW8VdirsCuxV2Kt4q7FXYq3irsVdirsVdirsVdirsVbxV2KuxV2Kt4q7&#10;FXYq3irsVdirsVdirsVdirsVdirsVdirsVbxV2KuxV2Kt4q7FXYq7FW8VdirsVdirsVbxV2KuxV2&#10;FXYq7FXYq7FXYq3irsVdirsVdirsVdirsVdirsVdirsVdirsVdirWKuxV2KuxV2KuxV2KuxV2Kux&#10;V2KuxV2KuxV2KuxV2BXYq7CrsVccVWnFVCUYQgodsmxW4UNYq7FW8VaxV2KHYpbxV2KuxV2KuxV2&#10;KuxV2KuxV2KuGKt4q7FXYq7FXYq7ArsKuxV2BXYq3irWFW8CtYVdireBXYq7FXYq7FW8VdireKux&#10;S7FXYq7FW8VdirsVbwK7FXYq7FLsVbxV2KuxV2KuxVvFXYq7FXYFbxV2KuxV2Kt4q7FXYq7FW8Vd&#10;irsUuxQ7FLsUOxS7FXYFbwodil2KHYEuxV2FXYq7ArsKt4FdirsVdirsVdirsVdirsVdireKuxV2&#10;KuxV2Kt4q7FXYq7FXYq7AreKuxV2KuxV2KuxV2KuxVvFXYq7FXYq7FLsUOxS7FXYq7FXYq3irsVd&#10;irsVdirsVdirsVdirsVdirsVbxV2KuxV2KuxV2KuxV2KuxV2KuxV2KuxV2KuxV2KuxV2KuxV2Kux&#10;V2Kt4q7FWsVbxV2KuxV2KuxV2KuxV2KuxV2KuxV2KuxV2KuxV2KuxV2KuxV2KuxV2KuxVvFWsVbx&#10;VrFW8VaxV2KuxV2Kt4q7FXYq7FXYq7FXYq7FXYq7FXYq7FXYq7FXYq7FXYq7FXYq7FXYq7FXYq7F&#10;XYq7FXYq7FXYq7FXYq7FXYq7FXYq7FXYq7FXYq7FXYq7FXYq7FXYq7FXYq7FXYq7FXYq7FXYq7FX&#10;Yq7FXYq7FXYq7FXYq7FXYq7FXYq7FXYq7FXYq7FXYq7FXYq7FXYq7FXYq7FXYq7FXYq7FXYq7FXY&#10;q7FXYq7FXYq7FXYq7FXYq7FXYq7FXYq7FXYq7FXYq7FXYq7FX//VOs2zrXUxS7FXYq3irsVdTFXU&#10;xV1MVcfbArsKHfLFLqYq3gV2FXYq7FXUxV2KuwK4++FXDArdMVdTFXYpdTFDdMVaxV1MUt9cVdir&#10;sVdirfTFWvfFXUxQ4Yqupil1MCW8VdirsVdirsVd0xS3gV1MKt4FccVa+XTCrYxVxwK7FW8Vdirs&#10;Vd1xV2Kt0xVrFW8Ct0wq7AlvFVwFcUr8CUTGK5Asl7Q98ja0oNFk7RS308NppUVNsja01wxtaVo4&#10;siSypV4DI2tNeiMNq36eC1dxxtW6YqsdcKKQ7rvkwWKwCmFXYoXItcDIIhEqMiSleEwWmmxGDgtK&#10;8R0wWtKigDIpU5lrvkgxKhxySFSEb4CkIoHK2beBXYq7FXYq2MVbxVwGBLeKtYq1ihrFLsVdih2K&#10;uxVvFXYpdXFXYq7FXYq7ArsVdirsVbxV2KuxV2KuwJdireKuxV2KuxV2KuxVvFXYq7FW8Vdil2KH&#10;YFdhS3gV2KHYUuxVvArsVdireKuxV2KuxVvFXYq7FW8VdirsVdireKuxVvFXYq7FXYq3gV2KuxVv&#10;FXYVdgVvFXYq7FLeKHYpdirsVdireKuxV2KuxVvFXYq7FXYFdhVvArsVdireKuxV2KuxV2KuxV2K&#10;uxVvFXYq3irsVdirsVdirsVdirsVdilvFDsVdirsVdirsVbxV2KuxV2KuxVvFXYq7FXYq3irsVdi&#10;rsVdirsVbxV2FXYq7FXYq7FXYq7FXYq7FW8VdirsVdirsVdirsVdirsVdirsVdirsVdirsVaxV2K&#10;uxV2KuxV2KuxV2KuxV2KuxV2KuxV2KuxV2KuxV2KuxVacVUJDhCEO2TYrcKGsVdirsVdirsVdire&#10;KuxV2KuxV2KuxVrFW8VdirsVdirsVbxV2KuxV2KuwK7CrsVbwK7FWsVdhV2KuxVwxV2Kt4FdirsV&#10;direKXYq7FDeKXYq7FXYq3irsVdirsCt4q7FW8Vdil2KuxV2KuxVvFXYq7FXYq7AreKuxV2KuxVv&#10;FXYq7FXYq7FW8VdirsVdil2KuxV2KHYq7FW8UuxV2BXYq7FXYVdgV2Kt4q1hVvArsVdirsVdirsV&#10;dirsVbxV2KuxV2KuxV2Kt4q7FXYFdhV2BW8VdirsVdirsVdirsVdirsVdireKuxV2KuxS7FXYq7F&#10;XYq7FW8VdirsVdirsVdirsVdirsVdirsVdirsVbxV2KuxV2KuxV2KuxV2KuxV2KuxV2KuxV2KuxV&#10;2KuxV2KuxV2KuxV2Kt4q7FXYq7FXYq7FXYq7FXYq7FXYq7FXYq7FXYq7FXYq7FXYq7FXYq7FXYq7&#10;FXYq7FXYq7FXYq7FXYq7FW8VdirsVdirsVdirsVdirsVdirsVdirsVdirsVdirsVdirsVdirsVdi&#10;rsVdirsVdirsVdirsVdirsVdirsVdirsVdirsVdirsVdirsVdirsVdirsVdirsVdirsVdirsVdir&#10;sVdirsVdirsVdirsVdirsVdirsVdirsVdirsVdirsVdirsVdirsVdirsVdirsVdirsVdirsVdirs&#10;VdirsVdirsVdirsVdirsVdirsVdirsVdirsVdirsVdirsVdirsVdirsVdir/AP/WOqZtnWuxVwGK&#10;W8Vd1xV2KuxVxxV2KuOBXYUOxV1MUt4q7FWsVbxV2KuAxS3gQ4DFXYq7FXEYpcdsVdihumKuxV2K&#10;XYq7FXDFXYq7FDsUt4q1TFC7rilwwJb64q44q4Yq6mKuxV2KWxihxxS3gQ7FLsVdhVs4EOxS7FXY&#10;q3irRxVvFXYq7FW6YpdgQ3TFXAYpVAKYEuGBUTEQMiWYRSHltlZZLmiBxtKz0QO2G0NiPBat+lXG&#10;00uCUwWq8LkUt8cVdxxtVpTDatcMbVpkrja0oPETkwWJCmYslaKW+mRhtFKsab5EllSJVK5C0ruG&#10;BLfTArsUOrirTGoxCocjfJsVaJciWQCsMilvAl1MVdTFW8Ut4odTFW8CXYq1irWKHHFWsVdirsUu&#10;xQ3irWKXYq7FXYq3gV2KuxV2KuxV2KuxV2KuxS3gV2KuxV2Kt4q7FXYq7FW8VdirsCuwpdirsUN4&#10;q7FW8CuxS7CrsCuxVvFXYq7FXYq3irsVdireKuxV2KuxVvFXYq3gV2FXYq3gV2Kuwq7AreKuxV2K&#10;t4q7FXYq7FW8VdireKXYq7FXYq7FW8VdirsVdirsVbwK7FXYVdgVvFXYq7FW8VdirsVdirsVdirs&#10;VbxV2KuxV2Kt4q7FXYq7FXYq7FXYq7FXYq3irsVdirsVdireKuxV2KuxVvFXYq7FXYq3irsVdirs&#10;VdirsVbwq7ArsKuxV2BXYVdirsVdirsVdirsVdireKtYq3irsVdirsVdirWKt4q1ireKtYq7FXYq&#10;7FXYq7FXYFdirsKuxV2KuwK7CrsVdirsVdirsCuwq44qsfpiqFkOSDEqRySGsKGsVdirsVdirsVd&#10;ireKuxV2KuxV2KtYq3irqYq7FXYq7FXYq7FXYq3irsVdgS3ih2KWsUOpirsKuxV2KuxV2KuxVvAr&#10;sVdirsVbxS7FW8UOxV2KXYq3gV2FXYFdhVvArsVdireKuxS7FXYq7FW8VdirsVdgV2KuxVvFXYq7&#10;FXYq7FW8VdirsVbxS7FDsVdirsUuxQ7FXYpdih2BXYVbxS7FXYEOwpdgV2FXYFbxV2KuxV2KuxV2&#10;KuxV2KuxV2KuxVvFXYq7FXYq3irsVdirsVdirsCuxVvFXYq7FXYq7FXYq7FXYq3irsVdirsUuxQ7&#10;FLsVdirsVdireKuxV2KuxV2KuxV2KuxV2KuxV2KuxV2KuxVvFXYq7FXYq7FXYq7FXYq7FXYq7FXY&#10;q7FXYq7FXYq7FXYq7FW8VaxVvFXYq7FXYq7FXYq7FXYq7FXYq7FXYq7FXYq7FXYq7FXYq7FXYq7F&#10;XYq7FXYq7FXYq7FXYq7FXYq7FW8VdirsVaxV2KuxVvFXYq7FXYq7FWsVbxV2KuxV2KuxV2KuxV2K&#10;uxV2KuxV2KuxV2KuxV2KuxV2KuxV2KuxV2KuxV2KuxV2KuxV2KuxV2KuxV2KuxV2KuxV2KuxV2Ku&#10;xV2KuxV2KuxV2KuxV2KuxV2KuxV2KuxV2KuxV2KuxV2KuxV2KuxV2KuxV2KuxV2KuxV2KuxV2Kux&#10;V2KuxV2KuxV2KuxV2KuxV2KuxV2KuxV2KuxV2KuxV2KuxV2KuxV2KuxV2KuxV2KuxV//1zqmbZ1r&#10;eKuxV2KXHFXYq7FXYq6mKuOKG8CXYUNHFLvbFW8VccUOxV1MUuwK7ClsYFdTFDeKtYq3ilwxV2KH&#10;Yq7til2KuAxV2KHUxVvFLqYpdirsUOGKW8VdgV2Kt1xVvbFLWKHYq2cVdilwOKt1wK7FXYVcMCG8&#10;VboDgS7FXYVdSuKt4Fdil3XFXYq3ih2Kt4pbBwJXgYEqqYEoyFdq5WWwK53yCXUxVwGBDdMUrgMC&#10;W6Yq3TFXYqtpirqYq1TChopXFVnp4bQsdaYQpdGm+EqFdRTIMmzgQtwoaOKtVxVoiuFaW8MK0qqM&#10;ilUwJdgVvFXYq3il2BW8UOxS7FDsVW4q1irsVdil2KHYq7FXYq7FLsVdgV2KuxVvFWsVbxS7FDsV&#10;direBLsVdirsVdirsVdireKuxV2KW8UOxS7FXYFdhVvFDsCuxV2KW8KuwK7FW8VdirsVdireKuxV&#10;2KuxVvFXYq3irsVdirsCuxVvCrsCt4VdgV2KuxVvFXYq7FW8Vdil2Kt4q7FXYq7FW8VdirsUN4pd&#10;irsCuwq3gVrCreBXYVdgVvCrsCuxV2KuxV2Kt4q7FXYq7FXYq3irsVdirsVbxV2KuxV2KuxV2Kux&#10;V2Kt4q7FXYq7FXYq3irsVdirsVbxV2KuxV2Kt4q7FXYq7FXYq3irsVdhV2BXYVdgV2FXYq7FXYq7&#10;FXYq7FXYq7FXYq3irsVdirWKt4q1irsVdirsVdirsVdirsVdirsVdirsVdirsVdirsCuxV2Kuwq7&#10;FXYq7FXYq1gVa3TCqFkyQYqRySFuFDsVdirsVdirsVbxV2KuxV2KuxV2KuxV2KuxV2KuxVxxVa7h&#10;RU5ElVGO5WT7OC0AIhTkkt4VdirsCt4q0cVbxS7FDWFXYFdhV2KuxV2Kt4FdirsVdireKuxVvFXY&#10;pdirsVdXArgcKt4FdireKuxV2KuxVvFLsVdirsVdirsVbxV2KuwK3irsVdirsVdirsVdireKuxV2&#10;Kt4q7FXYq7FXYq7FXYq7FXYq7FXYq3irsVdil2BDsKXYFbxVrCreBXYq7FXYq7FXYq7FXYq7FXYq&#10;3irsVdireKuxV2KuxV2KuxVvFWsCt4q7FXYq7FXYq7FXYq3irsVdirsVdirsVdirsUuxV2KuxV2K&#10;t4q7FXYq7FXYq7FXYq7FXYq7FXYq7FW8VdirsVdirsVdirsVdirsVdirsVdirsVdirsVdirsVdir&#10;sVdireKtYq3irsVdirsVdirsVdirsVdirsVdirsVdirsVdirsVdirsVdirsVdirsVdirsVdirsVd&#10;irsVdirsVbxVrFXYq7FXYq7FW8VaxVvFXYq1ireKuxV2KuxV2KuxV2KuxV2KuxV2KuxV2KuxV2Ku&#10;xV2KuxV2KuxV2KuxV2KuxV2KuxV2KuxV2KuxV2KuxV2KuxV2KuxV2KuxV2KuxV2KuxV2KuxV2Kux&#10;V2KuxV2KuxV2KuxV2KuxV2KuxV2KuxV2KuxV2KuxV2KuxV2KuxV2KuxV2KuxV2KuxV2KuxV2KuxV&#10;2KuxV2KtYq3irsVdirsVdirsVdirsVdirsVdirsVdirsVdirsVf/0DvNs612KuxS44odilvFXYFa&#10;phV2KuwodgS38sVcBirgMVdirqYocMUuxV2BXHCrdMUurgQ7FW8UtYq6oxV2Kurire2KuxVw9sUN&#10;4q6mKXDFW8CXUwq7rih1cVbpXFLQxVsb4FccVccVdirq4obGKXUpil1K7YobxS7FWxgV1MVbGKux&#10;V2KuxVvFLsCt4q6mKHYq7FW8VdilsYFVVO2BkvByKUVC2QIZhEjpkGTeBDYGKVwGBLdMVbpgS7FD&#10;sVapirqYq6mFDVMCXUwqtK1wocExtV9MCVNsKFuKGyMUtUwquAwJbpgQuAxS3gVvFW8VdilsDAre&#10;KtVxV2KHYq1irVcVaxVrFXYpbxQ4Yq7FXYpdirsVdgV1cVdireKuxV2KuxV2BXYq7FXYVdgS3ih2&#10;KXYq7FW8VdirsVdireKXYq7FDsVdilvFDhgV2KXYVbxQ7Al2KuxVvFXYq7FXYq3irsVbxV2KuxV2&#10;Kt4q7FXYq3irsVdireKuwK7FW8KuxV2BXYq3irsVbxV2KuxS7FXYobxS7FXYq3irsVdirsVdireK&#10;uwK7FW8KuwK7FXYq7FXYq7FW8VdirsVdirsVbxV2Kt4q1ireKuxV2KuxV2KuxV2Kt4q7FXYq7FXY&#10;q3irsVdirsVbxV2KuxV2Kt4q7FXYq7FXYq3irsVdirsKuxV2KuwK7CrsVdirsVdirsVdirsVdirs&#10;VdirsVdirsVdirsVdirsVdirsVdirsVdgV2FXYq7FXYFdirWKuxVvFXYq7CrsVdirsVdirWBVrYV&#10;QsnXJBipHJIW4UOxV2KuxV2KuxV2KuxV2Kt4q7FXYq7FXYq7FXYq7FXYFS/UmYR7fTgKQhNOlovH&#10;uDlaSnEbVGWhiqYq7FLsKHYq7FXYq3gVrFXYVdirsVdirsVbxV2KuwK7FXYq3irsUt4q7FWm2FcV&#10;Qsl36Zo3fIlBVYpg/Q4BJVYHJJbxV2Kt4q7FXYq7FW8Vdil2KuxVvFXYq7ArsVdireKuxV2KuxV2&#10;Kt4q7FXYq7FLsUOxVvFLWKG8VdirsVdirsUuxQ3irsVdil2KuxV2BXYVdgV2Kuwq3gV2KuxV2Kux&#10;V2KuxV2Kt4q7FXYq7FW8VdirsVdirsVdirsCt4q7FXYq7FXYq7FXYq3irWKt4q7FXYpdih2KXYq7&#10;FXYq7FXYq3irsVdirsVdirsVdirsVdirsVdirsVdireKuxV2KuxV2KuxV2KuxV2KuxV2KuxV2Kux&#10;V2KuxV2KuxV2Kt4q1irsVbxV2KuxV2KuxV2KuxV2KuxV2KuxV2KuxV2KuxV2KuxV2KuxV2KuxV2K&#10;uxV2KuxV2KuxV2KuxV2KuxV2KuxV2KuxV2KuxVvFXYq7FWsVdireKuxV2KuxV2KuxV2KuxV2KuxV&#10;2KuxV2KuxV2KuxV2KuxV2KuxV2KuxV2KuxV2KuxV2KuxV2KuxV2KuxV2KuxV2KuxV2KuxV2KuxV2&#10;KuxV2KuxV2KuxV2KuxV2KuxV2KuxV2KuxV2KuxV2KuxV2KuxV2KuxV2KuxV2KuxV2KuxV2KuxV2K&#10;uxV2KuxV2KuxVrFW8VdirsVdirsVdirsVdirsVdirsVdirsVdirsVdirsVdir//RO6ZtnXOpih1M&#10;UuIxV1MVdTFW8CupirsKtUxVvFXYq7FXYq7ArsKHYpdireKupirsUupXAhumKupirsUtUwodTAre&#10;KW6YpaxQ6mKHUxVvFLqYq7FWzirgMVdTFXYpdTFDdMCXYq3SmKWsUOxVvFXYEt4VdTArsVbpirsV&#10;bxVvArsVbAxS2BirdMCtEYVdihoiuKXUxQ2MUt0rgS2Biqqq4EqirkWVIiJciWSJXKmS4DFV4GBL&#10;eBW8VdTFWyMCtYVdTFWqYq6mKupirqYq6mKupirZGKVpGFCzjih1MVdTFW6Yq3TFW8CW8VbGKt4F&#10;dil2KHHFWsVdil2KGsVccVaxVrFXYq3irsVdirsUuxQ7FLsCHUxS3irWKuxVvFXYq7Al2KHYVdir&#10;sCuxVvFLsVdirsVdireKuxV2KuGKt4pdih2BXYVbxV2BLsKt4EOwpdgQ7Cl2BW8VdirsVbxV2Kt4&#10;q7FXYq7FW8VdirsVdireKuxVvFXYq7ArsVbxV2KuxS3ih2KuxVvFXYpdirsUOxS3irsUN4pdirsV&#10;dirsVdgVvFXYVdgV2Kt4q7FXYq7FXYq7FW8VdirsVdireKuxV2KuxVvFXYq7FXYq7FXYq7FXYq3i&#10;rsVdirsVbxV2KuxV2Kt4q7FXYq7FW8VdirsVdirsVbxV2KuxV2Kuwq7FXYFdirsKuxV2KuwK7Crs&#10;VdirsVdirsVdirsVdirsVdgV2FXYq7FXYFdhV2BXYVdirsVdgV2KtYq7FXYq7FW8VdirsVdhV2BW&#10;sVaxVa+FUO+SDFROSYrcKuxV2KuxV2KuxV2KuxVvFXYq7FXYq7FLsUOxV2KuxVZI4Qb4FQUkizAg&#10;UpldpCVsDbScu2JFs0ztbpXFQcANNRRyuDlgKrwa4Ut4q7CrsVdirsVdirsVdirsVWlh44LQ2Dil&#10;vCreBXYq7FW8VdireKuxS7AriMVSnVSOI8a4CqH0ydm2PY0ysJITxTlrFfilvFXYq7FXYq3il2Ku&#10;xV2KuxVvFXYq7ArsVdirsVbxV2KuxV2Kt4q7FXYpdih2KuxVvFXYq7FXYpdirsVdirsUOxV2BW8V&#10;dhS7FXYEOwpdirsCt4VdgVrCreBXYq7FXYq7FXYq3irsVdirsVdireKuxV2KuxV2KuwK7FW8Vdir&#10;sVdirsVdirsVdireKuxV2KuxV2KXYq7FDsUuxV2Kt4q7FXYq7FXYq7FXYq7FXYq7FXYq7FXYq3ir&#10;sVdirsVdirsVdirsVdirsVdirsVdirsVdirsVdirsVdirsVdirsVbxV2KuxV2KuxV2KuxV2KuxV2&#10;KuxV2KuxV2KuxV2KuxV2KuxV2KuxV2KuxV2KuxV2KuxV2KuxV2KuxVvFWsVdirsVdireKtYq3irs&#10;VdirWKt4q7FXYq7FXYq7FXYq7FXYq7FXYq7FXYq7FXYq7FXYq7FXYq7FXYq7FXYq7FXYq7FXYq7F&#10;XYq7FXYq7FXYq7FXYq7FXYq7FXYq7FXYq7FXYq7FXYq7FXYq7FXYq7FXYq7FXYq7FXYq7FXYq7FX&#10;Yq7FXYq7FXYq7FXYq7FXYq7FXYq7FXYq7FXYq7FXYq7FXYq7FXYq7FXYq7FXYq7FXYq7FXYq7FXY&#10;q7FXYq7FXYq7FXYq/wD/0jvNs65simKtYq3irhTFWsVbxVrFXUxQ3ilrbFW8Cuwq7ArsKuxV1MCt&#10;1xS7FWsKGxil2KuwIdSuKu9sUupXfFDeKupil2KuxQ7rireKuxS6mKXdN8UOxVsDFLsVbwK7Ch2K&#10;XE4FdTFWzirVMVbpirvbAls4obGKXYq7rireKuwJbxVsDFDdMUrgMCWzgVbTChojCrsVd1xVsYpX&#10;ha4Er1XAkKyrkSlVVRkWQV1XIFkqDIquGKrwMiybxV1MVbwK7FXYq7FWsKHYpbpgVqmFW6YFdirj&#10;irVMKFpGKtUwq7FXYFbxV2Kt4q3gV2Kt4q1il2KHYpaxV2KHYq0cVdirWKuxV2KuxV2Kt4paxQ3i&#10;l2KuxV2BW8VdirWKuxVvFLsCHYVdirsCuxV2KW8VdirsUOxS3irsVdirsVdireKuxV2KuxS3ih2K&#10;XYFdireFXYq7FW8CuxV2KuxVvFXYq3irsVdirsVbxV2KuxVvFXYq7FW8CuxV2Kt4q7FXYq3irsVd&#10;irsVbxV2KXYq7FDeKuxS7FW8CuxV2FXYq7FXYq3irsCuwq3irsCuxV2KuxVvFXYq7FXYq7FXYq3i&#10;rsVdirsVbxV2KuxV2KuxV2KuxV2Kt4q7FXYq7FW8VdirsVdireKuxV2Kt4q7FXYq7FW8VdirsVdi&#10;rsKuxV2BXYVdgV2FXYFdhV2KuwK7CrsVdgV2FXYFdirsKuxV2KuwK7FXYVdgV2Kuwq7ArsKuxV2B&#10;XYq1irsVdirsVdirsKt4FdhV2BXYVawK0Tiqm7YUIZzkwxUzhQ1hV2KuxV2Kt4q7FWsVdireKuxV&#10;2KuxV2Kt4q1ireKuxVSmWo36YpSi5tnhbnH0yJiyDUc8cw4yChyvkvJRktJYfjh3GHYrVqsGrFDx&#10;mFPfARSCKTGK8SQfCRhEmKJWSuSBQuDDJJXVxV1cKuxV2KuxV2KtHFUvnm4SBfEZAqi4nqMQVVhk&#10;1dgVvFXYq3irsVbxV2KXEjAi1CacKMBK2kF/dGduK9BkebIBF6fF6KfF88eSlHx3qM3EdsHExRam&#10;oyxK7FW8VdirsUt4q7FXYq7FXYq3irsVdgV2KuxVvFXYq7FXYq7FXYq3irsVdirsVdirsVdirsVb&#10;xS7FDsUuxV2KHYpdirsCG8Uuwq7FDsUuwK7FXYq7CrsVbwK7FXYq7FXYq7FW8VdirsVdirsVdire&#10;KuxV2KuxV2KuxV2BW8VdirsVdirsVdirsVdireKuxS7FDsVdil2KuxV2Kt4q1ireKuxV2KuxV2Ku&#10;xV2KuxV2KuxV2KuxVvFXYq7FXYq7FXYq7FXYq7FXYq7FXYq7FXYq7FXYq7FXYq7FXYq7FXYq3irs&#10;VdirsVdirsVdirsVdirsVdirsVdirsVdirsVdirsVdirsVdirsVdirsVdirsVdirsVdirsVdirsV&#10;bxVrFXYq7FXYq7FXYq7FW8VdirWKt4q1ireKuxV2KuxV2KuxV2KuxV2KuxV2KuxV2KuxV2KuxV2K&#10;uxV2KuxV2KuxV2KuxV2KuxV2KuxV2KuxV2KuxV2KuxV2KuxV2KuxV2KuxV2KuxV2KuxV2KuxV2Ku&#10;xV2KuxV2KuxV2KuxV2KuxV2KuxV2KuxV2KuxV2KuxV2KuxV2KuxV2KuxV2KuxV2KuxV2KuxV2Kux&#10;V2KuxV2KuxV2KuxV2KuxV2KuxV2KuxV2KuxV/9M8zauubxVrFXYVd0xV2KHYpdirqYq7pirsVd0w&#10;K3irVMKHHAlvFXYq7tirqYpdih2FXUwJbxV2KHYq7FLuuKG8UtYq6mKuxVunbFXUxVvAlxxQ1hVv&#10;FLeBXfPFXdcVdTFW6Ypa67Yobpil2KupgVvFXYq6mKrqYFdirdMVdilcBiq8LgTTfHAlvFWjihbh&#10;VrFDsVdTCq5R44GSoBkUqqgYEhUQZEpVlXIlIVVyLJcMCrhgSvGBV1MCuxS3irsVdirWKtYobxS7&#10;FXYq3TFXYq7FWjirRGFC3FXUrirsVbxS7FDsVbrgS7FXYodil2KtVxQ7FXYq7FXYqtxV2KuxS7FD&#10;sUuxV2Kt4q7FXYq7AreKuxS7FDsVdirsVdgV2FXYFdirhirq4pdireKuxV2KuxS7FW8Vdih2KuxS&#10;3ih2KXYodireBLsVdireKuxV2KuxVvFXYq7FW8VdirsVbxV2KuxV2Kt4q7FXYq3irsCt4q7FXYq7&#10;FW8Vdil2KG8VdirsVbxV2KuxS7FXYobxS7FXYq3irsVdirsVdireBXYVdireBXYq7CrsCuxV2Kt4&#10;q7FXYq7FW8VdirsVdirsVdirsVbxV2KuxV2KuxV2KuxVvFXYq7FW8VdirsVbxV2KuxV2Kt4q7FXY&#10;q7FW8VdirsKuwK7FXYVdirsCuxV2KuxV2FXYq7ArsVdirsKuxV2BXYVdirsVdgV2KuxV2KuxV2Ku&#10;xV2KuxV2KuxVrFXYq7CrsVdgV2KuxV2FW8VdirsVaOBVJ3phQoO+SAQpE5JC3Ch2KuxV2KuxV2Ku&#10;xV2Kt4q7FXYq7FXYq7FW8VaxVvFWsVdiqlKm22BNpZc20EpIrRvbIksrQ6w3Nvuh5LkNlpxuo3+G&#10;4jIPjhpWhbQvvBJxPhitqiC6h6UYYKRSquqMn94pGKDFERanFJ3xtBCJW4RuhyXEhVD1w2lvmMkr&#10;fLFFurhVzmi4EpBq83GRSvbK5FICOsLgSKCMAKlMQ2WoXYq7FXVxV1QMVdypgVouMbVSe5VepyPE&#10;hAz6qq7Ka/LI3aatBPLLcmgBpjTMClSK1WH4364UkqdxeE/DHg5oq0TplqzEs3U4QEp0q8RTJsW8&#10;UNjFXYq7FLsVbxV2KuxV2Kt4q7FXYq7ArsVdireKuxV2KuxV2KuxVvFXYq7FXYq7FXYq3il2KHYq&#10;7FXYq7FXYq7FW8UtYobxS7FXYq7FXYFbwq1irsVbwK7FXYq7FXYq7FW8VdirsVdirsVbxV2KuxV2&#10;KuxV2KuxV2BW8VdirsVdirsVdireKtYq3irsVdirsVdil2KuxV2KuxVvFXYq7FXYq7FXYq7FXYq7&#10;FXYq7FXYq7FXYq3irsVdirsVdirsVdirsVdirsVdirsVdirsVdirsVdirsVbxVrFW8VaxVvFXYq7&#10;FXYq7FXYq7FXYq7FXYq7FXYq7FXYq7FXYq7FXYq7FXYq7FXYq7FXYq7FXYq7FXYq7FXYq7FXYq7F&#10;XYq7FW8VaxVvFWsVdireKuxV2KuxV2KuxV2KuxV2KuxV2KuxV2KuxV2KuxV2KuxV2KuxV2KuxV2K&#10;uxV2KuxV2KuxV2KuxV2KuxV2KuxV2KuxV2KuxV2KuxV2KuxV2KuxV2KuxV2KuxV2KuxV2KuxV2Ku&#10;xV2KuxV2KuxV2KuxV2KuxV2KuxV2KuxV2KuxV2KuxV2KuxV2KuxV2KuxV2KuxV2KuxV2KuxV2Kux&#10;V2KuxV2KuxV2KuxV2KuxV2KuxV2KuxV//9Q8zauucMKuwK7FXYq3irWFXYFbxVrCrsCuxV1MKHYp&#10;dirsVbr2wK4Yq6mKupilvFDq4q7FLsUOxV1MVdirsVbGKWq4q3irsUOxS38sVaOKW8UOG+Kt4Et4&#10;q1ireKuxVquKtg4q4kYpdXFDsCW64q3irgMVbwK3irYxSvXAlUA2rkUuxVo0wq7FWqYoaIxV1MVX&#10;AYquAxZLguBKqFyKqqLkSyVlyKrsDJcN8CrxgSvGBWxgS3irsVbxVrFWsVdihvFXYpdirsVdirsV&#10;dirR3xQ1hVqmKuxV2KXDFXYq3XAh1cVarireKtYq1ireKXYq1irsVaxQ7FXYq7FLsVbxQ1irsVbx&#10;V2KuwJdireKuxV2KXYoaxV2Kt4EuxQ1hVvArsUuxQ7FLsVbxV1cVdilvFDsVdirsUt4odirsUuxV&#10;vArsUOxV2KW8KuwK7FXYq3irsVdireKuxV2Kt4q7FXYq3irsVdireKuxV2BXYq3irsVdireKuxVv&#10;FXYq7FXYq7FW64pdih2KW8VdirsVdirsVbxV2KuxVvArsKuxV2Kt4FdirsVdirsVbxV2KuxV2Kux&#10;V2Kt4q7FXYq7FXYq7FXYq3irsVdirsVdireKuxV2KuxVvFXYq3irsVdirsVbxV2KuxV2Kt4q7FXY&#10;q7CrsVdgV2FXYq7ArsVdhV2KuxV2BXYq7FXYq7FXYq7FXYq7FXYq7FWsVdireKuxVrFW8VdirsVd&#10;irWFXYFdirsVdhV2KuwK3irWKurirq4qpu1MKoaR8kAxUzkkOpXFWsKGsVdirsVdirsVdirsUOxS&#10;3irsVdirsVdirsVbwK7FWsVdhVaw5CmKoSezSTrsfHAyCFa0mj/u2BHgcgQEqbyTLtJHyyNJUWaB&#10;vtIyn2xXdtXjH2JSvzwIVRLJT7SOMKrCFf7cf/A4rbXCMdC6/Riq8PIv2JB/ssaRSqt3OvUcvka4&#10;opVTUl/aFPnjaKRMd0j9DkuJDprgBa9hjxKxu9lMrE++QLbEN6bdGFuLdCajILKLJYZQwrlwLWVT&#10;1QO+HiQpvdovU4OJKi2pRDocHEvCptqdfsKT9GC08JU2urh/soR88V4VJkuZPtMFwJoKbWqdZZK4&#10;VcGtovsgscKbbaeWTaJCB44KWm1tJJN5Wp7YqqKsEHUgnBaLTS1mRgOGSCokZNDeKuxV2Kt4paxV&#10;vFXYq7FXYq3gV2FXYq7ArsVbxV2KuxV2KuxV2KuxVvFXYq7FXYq7FW8VdirsVdirsUuxQ7FXYq7F&#10;XYpdihvFLsVdirsVdgV2Kuwq7FXYq3ih2BLsVdirsVbxV2KuxV2KuxV2Kt4q7FXYq7FXYq7FXYFd&#10;ireKuxV2KuxV2Kt4q1ireKuxV2KuxV2KXYq7FXYq7FXYq3irsVdirsVdirsVdirsVdirsVdirsVd&#10;irsVbxV2KuxV2KuxV2KuxV2KuxV2KuxV2KuxV2KuxV2KuxV2KuxVvFWsVdireKuxV2KuxV2KuxV2&#10;KuxV2KuxV2KuxV2KuxV2KuxV2KuxV2KuxV2KuxV2KuxV2KuxV2KuxV2KuxV2KuxV2KuxV2KuxVvF&#10;WsVbxVrFW8VdirsVdirWKt4q7FXYq7FXYq7FXYq7FXYq7FXYq7FXYq7FXYq7FXYq7FXYq7FXYq7F&#10;XYq7FXYq7FXYq7FXYq7FXYq7FXYq7FXYq7FXYq7FXYq7FXYq7FXYq7FXYq7FXYq7FXYq7FXYq7FX&#10;Yq7FXYq7FXYq7FXYq7FXYq7FXYq7FXYq7FXYq7FXYq7FXYq7FXYq7FXYq7FXYq7FXYq7FXYq7FXY&#10;q7FXYq7FXYq7FXYq7FX/1TzNq652KXUxQ7CrqYq7FXUxV3yxV2KuIxV2KuwK3irVMKG8UuxQ7FLg&#10;MCWzt0xVrFXUxVvFXYq4DFXEYq3irsVdilrrihumKuxVxxVuuKXYq0MUNjfFXUxVvAlulcVcPHFW&#10;gK4q7FW8VdTFXYFdTFW6YpbxV1MVdXFW8VXDAlsDFVRRkUr8CWjhVrFW6YFdTCrqYobpildxwJbA&#10;wJVFGBVVBkUhUAwMl4GRVcMUrhgSvGRVcMVbwJbxVvFXYq7FWqYq7FXYq3irsVdirsVdirWKGjir&#10;WFXYq1ilvArsKuxV2KGsCuxV2KtYq7FXYq3il2KtYodirWKuxV2Kt4pdirsUOxS7FDsCXYq3irsV&#10;dirsVdirsVaxV2BXYVdireBXYpdih2KXYq2MVdirsVdirsVbxV2BXYq3hS7FXYodirsVbxV2KXYq&#10;7FW8UOwJbxV2KuxVvFXYq7FXYq3irsVbxV2KuxV2Kt4q7ArsVbxV2KuxVvFLsUOxVvFXYq7FXYpd&#10;ihvFXYpdihvFLsVdireKuxV2KuxV2BW8KuxV2BXYq3irsVdirsVbxV2KuxV2KuxV2KuxVvFXYq7F&#10;XYq7FXYq7FW8VdirsVdirsVbxV2Kt4q7FXYq7FW8VdirsVdireKuxV2Kt4q7FXYVdgV2KuxV2Kuw&#10;q7ArsKuwK7FXYq7FXYVdgV2KuxV2KuxV2Kuwq7ArsVaxV2KuxV2KuxV2Kt4q1irsVdirVcVdXFW8&#10;VdiqHub2K2FZDTASgmlOz1WC9NIjvgErUFFSMVUkZJLHdRur2BvUh3AwcNsaRWka8Lw+nKvFxjuE&#10;ptJIEFT0wqSlc2sW5f0w3xY218VrllBydpXcxjxIttZK4VtothVbyGNqt9T3wcSFwauG0uL0xtbW&#10;GZR1IH04LY219ZT+YffgtNtiVT0IOHiW1/PCCldyGFK15VQcmNBgYkteoDuCMHEtu9QeIx4lt3qj&#10;uRjxLbfqDxGPEttCYNsCD8seJK/njarWkoK48SoU6gg6g5EypIDS6gjbiuRE08Lv0jHWhBw8SKaa&#10;7RtwDkeK2QCGmYNurlTkeJkocph9mQH5jBxBNODzt19NvoxEl4V4Q/yx1ya016R7qn3nBYQ1Tj1N&#10;PpODiWlyLy65K1pVEQ7bYq70z41+e+NoWNEvhT3XG1pa/JFq/wAaYqApyWKSp6kX3YQWYkp21h6h&#10;5NsMUEohJjUxQDp3OBjS/wBM1pI5Y+C4obMC0+x/wRwsgWgGA2Cj5DFFt8mPUt9G2KFjD/XP+ywr&#10;S0oD+wT82wJbCU3EQ+k4qvDTD7Maj6cUOIuW/aRcCgLBayP9qQfRiy2RcOmR9W3OTAZWmUEKxjpv&#10;hYEquFi3irsVdirsVdilvFXYq7FXYq7FW8VdgV2KuxV2Kt4q7FXYq7FXYq7FXYq3irsVdirsVdir&#10;eKuxV2KuxV2KXYodil2KG8UuxV2KuxV2KuwK7CrsCuxV2FXYq7AreKuxV2KuxVvFXYq7FXYq7FW8&#10;VdirsVdirsVdirsVdgV2Kt4q7FXYq7FXYq3irsVdirsVdil2KHYpdirsVdirsVbxVrFW8VdirsVd&#10;irsVdirsVdirsVdirsVdirsVdireKuxV2KuxV2KuxV2KuxV2KuxV2KuxV2KuxV2KuxV2KuxVvFXY&#10;q7FXYq7FXYq7FXYq7FXYq7FXYq7FXYq7FXYq7FXYq7FXYq7FXYq7FXYq7FXYq7FXYq7FXYq7FXYq&#10;7FXYq7FXYq7FXYq7FXYq3irWKuxVvFXYq1ireKuxV2KuxV2KuxV2KuxV2KuxV2KuxV2KuxV2KuxV&#10;2KuxV2KuxV2KuxV2KuxV2KuxV2KuxV2KuxV2KuxV2KuxV2KuxV2KuxV2KuxV2KuxV2KuxV2KuxV2&#10;KuxV2KuxV2KuxV2KuxV2KuxV2KuxV2KuxV2KuxV2KuxV2KuxV2KuxV2KuxV2KuxV2KuxV2KuxV2K&#10;uxV2KuxV2KuxV2KuxV2KuxV2KuxV2KuxV2KuxV//1jzNq652FW8VawK7CruuKuxV2BXYVbwK7FWq&#10;YVdgVvFXYq6mKt0xVwxS7FW6YodTxxS1TFDsVdil2Kt/PFXYpdTFW8VaxQ4Yq6ld8VbpgS44UOGK&#10;uxQ3gS7rilvFLdMVapirqUxQ7FXYpdgVvFW8VdQYq4Yq3SuKtgVwJXDFVwGBKoowJXUwJccUNAYq&#10;uAxS6mKu442hwGKV+RVsDFK9RgSqqMCV4yKrxgSuGBK4YFXjAlvFK7FDeBLsVdirsVaxVvFXYq6m&#10;KW6YodirsVaOKrcVaOKHYq1hV2KW8CG8VdilrFXYq7FWjihrFXYpbxV2KtYq7FDWKt4q7FXUxS7F&#10;DsVdirsVdil2BW8VdirsVdirsVdirsVaxS7ArsUOxV2Kt4pdih2KXYq3irsVdirsVdireKuxV2BW&#10;8VdhV2KXYEOwq3il2BXYUN4EuxV2Kuwq3gV2KuxV2Kt4q7FW8VdirsCt4q7CrsCt4VdgVvFWsVbw&#10;q7AreKuxV2Kt4q7FLWKG8UuxQ3il2KuxV2Kt4q7FXYq3irsVdirsVbwK7FXYq7CreBXYq7CrsCux&#10;V2Kt4q7FXYq7FXYq7FW8VdirsVdirsVdirsVbxV2KuxV2Kt4q7FXYq3irsVdireKuxV2KuxVvFXY&#10;q7FXYq3irsVdhV2KuwK7FXYVdirsCuxV2KuxV2KuxV2KuxV2KuxV2KuxV2KuxV2KtYq7FVruEFTi&#10;qBudZgtv7yo+jIk0i27DV4L8kQnceOAStAKPybJ2KpRqXmCKxNKcjkDJrMlsOszzAMsYAPicIstg&#10;BRMl5KQPTpyw0pCQ6l5nurJ/TZVrgILCijbTUruUB5Sqqd9sIiWdJt9djZfhbfJUVQF/c3MMbSow&#10;oN8HCghK4ZrrU4y8xUKfbfCIpAbE8WiL6oHI0qK4kMJSpX07U7zU0MjERoelBiIpjE9VaS3BbizM&#10;1d8PC2BpNMWQ/AzKww0khL9UlvLIEF+Q98Bh3NBCEtI4Zk+tCrN0oOzYxFpCYwkyoFlDKR4ZPgpm&#10;gNYtpYWjW3dqv2ONBqkLW2ur3Nk3o3YNB+1keDuRVI99UkoGjTmp7g4FAtui3asTzQgE+GSAZJdp&#10;ERnR5JGZuLUABxIWNJs94La35sCANhXrjw0iRSW31C61ScxIeCDrTIUxhG+aZrYrHtxaVvE5cIti&#10;kQpYoYNx4ZExUNTaeWSsHKNvDI+9SAiraS5it1LLycGhGICKVBe3H++TlogvCuuEe9t+JHBie+Rq&#10;k0ofo6OIUPNz7YatkNkPqlssdp60fJWr3ODhYSS3Q09eOSSUs5VqAVyHDuiNJxDZxy7fvF+dcnw0&#10;zpqzsZLFZGqWY/ZwcNrSukZugal0NK+AwmNMaY9b3M8l6sBkfia13yMo01jmi7+6VlMC8qqftUyF&#10;NwCnaX8aRCFyysO4yIFJIUdevJ7EgRMaFa5ZVhokEdDdpBBFcXEh+JRtkKZxFJDqGoyGRjBLRO2V&#10;EW2xQLanej/dwyPAGwRCf6U0yQG6vHJB+yPE5bHHTCZA5Ko1eSKVVuUCRt375YcbQSQp6jcXdq1U&#10;IKHocgYW2iilkuu3y9hT5dsqMKbKHRkMV4JkUxFTtuCe+ESDWbU7rVGtGAnjoD3By4RtrJIba8d1&#10;9SAB19jvkOBkJWtstRaaX05FKfPBw0zOyLkuBGpLI/Ab1ptk6Y8S20vY7kcoQ4BNK02xpAlaqx4E&#10;uW2wLakLu3irR1UnxxpTNWguY2NEdWJ8MaWwV4uwzmIU5L1yKV/rqfDCtrSQe2NrYWutN9vpwkpU&#10;WBJ3UH5HIcSV3ogChjP0HJq0YU/kb78VVFtYD9qo+nG0WrwQQg1UfjjapkroBRcmCxJXhq4bRbfL&#10;G1b5YVt3LFLYOKt4q7FXYq3il2KuxV2KuxVvFXYFdireKuxV2KuxV2KuxV2Kt4q7FXYq7FXYq7FW&#10;8VaxVvFXYq7FLsUOxS7FDsCt4UuxV2KuwIdil2KuxV2Kuwq7FW8CuxV2KuxV2Kt4q7FXYq7FXYq7&#10;FXYq7FW8VdirsVdgV2FXYFbxV2KuxV2Kt4q7FXYq7FXYq7FLsVdirsVdirsVdirsVbxV2KuxV2Ku&#10;xV2KuxV2KuxV2KuxV2KuxV2Kt4q1ireKuxV2KuxV2KuxV2KuxV2KuxV2KuxV2KuxV2KuxV2Kt4q1&#10;irsVdireKuxVrFW8VdirsVdirsVdirsVdirsVdirsVdirsVdirsVdirsVdirsVdirsVdirsVdirs&#10;VdirsVdirsVdirsVdirsVdirsVdirsVbxV2KtYq3irsVdirsVdirsVdirsVdirsVdirsVdirsVdi&#10;rsVdirsVdirsVdirsVdirsVdirsVdirsVdirsVdirsVdirsVdirsVdirsVdirsVdirsVdirsVdir&#10;sVdirsVdirsVdirsVdirsVdirsVdirsVdirsVaxV2Kt4q7FXYq7FXYq7FXYq7FXYq7FXYq7FXYq7&#10;FXYq7FXYq7FXYq7FXYq7FXYq7FXYq7FXYq7FXYq//9c8zbOudirsCuxV1MVbIxVqmFW6Yq7ArsVd&#10;1wq1ih2KW8CuwodgS3irsUupireKGsVdirZGKXDFXYq1TFW8Ut4oapil2KG6Yq1ireBLhirqYq3T&#10;FXYq6mKVwGKtYobpXfFLuuBXUrirsVdTFW8VapXFWwMVcBirYGKV1Miq+mKtrileMCV4wK6mBLqY&#10;VbArgVsjFWsVdirY3wJXDFVVRkSlVAwJXjIpbAxSuGBVwwKuwJXDFVwwJbxV2KuxV2KuxV2Kt4q7&#10;FXYFdirWFWjirWKtYq7FDsKuwK7rilvFXYq7FWsVaxV2KGsVdireKWsUOxVxxV2KuxV2KXYodirs&#10;Vdil2KuwK7FXYq3irsVdirsVdirWKuwJdhQ7ArsUuxVvFXYodil2KuxQ7FW8UuxV2Kt9MVdirsVd&#10;ireKXYq7FDsUuxQ3il2BXYVbxV2BXYq4Yq3irsVdireKuxV2Kt4q7FW8VdirsVdgVvCrsCt4q7FX&#10;Yq3irsVdirsVdireKuxV2KuxVvFXYpdirsVbxV2Kt4q7FXYq7FXYq3irsVdireBXYq7FXYq7FXYq&#10;7FXYq7FXYq3irsVdirsVdireKuxV2KuxV2Kt4q7FXYq7FW8VdirsVbxV2KuxVvFXYq7FXYq3irsV&#10;direKuxV2Kuwq7ArsKuwK7FXYq7FXYVdgV2KuxV2Kuwq7FXYFdirsVdirsKuwK1irsVWyIXGxphV&#10;juuJ60iW9fcnFjbHHhm0m45AniTvTJGF7oOzKtIWK8h9X1WJ7ivTIA0yBCjPJykMdszN2LE7Yatj&#10;zYx5jT0ZREpr0qffBwqCzHR7SOW2RnFTSmSumy0wNnEoqooRjxLbDPMsPK4B/wAoYlqHNk2lRRtb&#10;qWUE++NttpiIoxsFGC1tLNedUgKKN22wgsJFfolt6cG47YGaS+YrMycielNsnVtRCN8o3EZgMW3N&#10;e2VswU5Mg+thO/DCqIoBvTFLGPMsyvSNeuILXzLvLWmGCIu/7W9MlybapPaUxYsa1yT/AEyEeBw2&#10;1HmjXt0uBSQVrhiWxLJ9JltSZbVqDwyZqTAhYmu0Vo7kcWoQMgYEMSW/K5rCW8WOBMUz1W2+sQ8R&#10;1G+TCSGPabMNPuGWXYP0yMo9WN0ymCYOAVO2ASTaHeQvI6ISGruRhKUj1y6urR+McpO2Ai2JCZ6U&#10;sjIsrSFiwBIwRDZVJyrZNFrqjvitu5eGK2lnmBq2hHicALGXJJvKx4mRf8quRKIsoRiRvk2VqgAH&#10;TFLZaoNcCbYHMpN+oQlSWIqMlItQG6augjco0z1HyyoybqU2aOtPXP0gYOJHCEB5ktmEaMW58l2O&#10;WAsJxdcR+vpkFRuNsjbOASiWwVx0yvhcoIrSNBSWT1H2RNye2SAYynSbhmvpVkWNjbxGgA75Jxqv&#10;dFal/pkXpGFi3Y0xCeaXWr+uv1C62cV4E/8AEcJFMAaKU3unNC5ViRkCLckUl0ltLCOUbnr2OVmI&#10;Z8IZZf05Whk3GwNe+XR2DjEboq70tBKTZuUkG/GuHi70EWgZp+TendqY5OzjphpHJHaVDMscscj8&#10;0Zaqa5CqTz5IazldNMfhsyucJ3YxDHpdburM1G9TlEotnCnXmA+tbxXAA+NRX55kY2rIr2lwfqMR&#10;tVUyDY9K4KWJtSEl8khlEW7daYDBuARqq1zayPLHwddx2xiKRJLdBAlllWUluK1Xc4SGmLWo6ws4&#10;Ea1TjkJBviErt7947iNjIxXmKiuU8IbCGU3EM8916scnCKgJIOXCQaSAp/X4+YRbg1JpvkeII2Q+&#10;qald2M3phlK7UJGWcIIYk0mTPMgHORKkV+zTIgBkpXV5c24VgFKk0qMditJhJOqfCpJelaVyKbQt&#10;xqxtf70OK5MRthKwq2mptc7xlqHuRtgqkx3RSX0vMoSDTrkbZ0iV1KDozUPvkwWB2XDULcmgkX78&#10;eJHEiEkDCoNckGVrwcKt8sUuLUwLbg2FW64q7FLq4odXFLeBXYq7FW8VdirsVdirsVdireKuxV2K&#10;uxV2KuxV2KuxV2Kt4q7FLsUOxV2KuwK3hS7FXYodil2BXYq7CrsCuxV2KuxVvFXYq7FW8VdirsVd&#10;irsVdirsVbxV2KuxV2KuxV2BW8VdirsVdirsVdireKuxV2KuxS7FXYq7FXYq7FXYq7FXYq7FW8Vd&#10;irsVdirsVdirsVdirsVdirsVdirsVdirsVbxV2KuxV2KuxV2KuxV2KuxV2KuxV2KuxV2KuxV2Kux&#10;V2KuxV2KuxV2KuxVvFWsVbxV2KuxV2KuxV2KuxV2KuxV2KuxV2KuxV2KuxV2KuxV2KuxV2KuxV2K&#10;uxV2KuxV2KuxV2KuxV2KuxV2KuxV2KuxV2Kt4q7FXYq7FXYq7FXYq7FXYq7FXYq7FXYq7FXYq7FX&#10;Yq7FXYq7FXYq7FXYq7FXYq7FXYq7FXYq7FXYq7FXYq7FXYq7FXYq7FXYq7FXYq7FXYq7FXYq7FXY&#10;q7FXYq7FWsVdireKuxV2KuxV2KuxV2KuxV2KuxV2KtYq7FXYq3irsVdirsVdirsVdirsVdirsVdi&#10;rsVdirsVdirsVdirsVdirsVdirsVdirsVdirsVdirsVf/9A8zbOtdilwGBW6YoaO2Kuwq4Yq3ilo&#10;Yq3irsVdirsCt4q6mKtUxVvFXUxV1MUuxQ7FW+mKtDFLeKup4dMVdTFW8VaxVvFXYFdhV2KuwK7F&#10;LdMVbxV2Kt4papireKHYq44EuxV2FW6YFdih3yxVumKW6YqupgS2MCtjFV64GS/Aq4A4EruuKuAx&#10;S2BgVsjFVhGFDYFcUt0wKvUYEqgGBVQZFK4YErsCXVxQ3XFVwNcCVwOBK8HFLeBW8VdirWKrsVdi&#10;rsVdgVvFWq4VaxVo4oaOKrcKuxVvFXYEt4q7FXYq7FWsVaxV2KuxQ7FXYpdihrFXUxV2KuxV2KXY&#10;odirsUuxV2Kt4ENUxS3irsVdirsVdirsCtYUuwIdirsVdil2KuxV2Kt4q7FXYodilvFXYq7FXYq3&#10;irsVdilvAh2FLsVdirsVbwK7FDsUuwobwJdhV2BW8VdirsVbxV2KuxVvFXYq7FW8VdireKuxV2BX&#10;Yq3irsVdireKuxV2KuxVvFLsUOxV2KuxVvFXYpdihvFLsVdirsVbxV2KuwK3irsVdhV2Kt4FaxVv&#10;FXYq7FXYq7FXYq7FW8VdirsVdirsVbxV2KuxV2KuxV2Kt4q7FXYq3irsVdirsVbxV2Kt4q7FXYq7&#10;FW8VdirsVdirsVbxV2KuxV2KuxV2FXYq7FXYq7FXYFdhV2KuxV2BXYVdirsCuxV2KtYq7FXYqpzT&#10;LGpJONoYq1yJr0sxoo2BwIApG6rZRTx0QhjSoyyMqRIWxnT4btZGhiJCnrhlEFYwZRaQRWcXF61p&#10;kWbHdTsZbqUyKhpWoyVWiMGTaReIkSwsCG9xkCKSU3JqMCsb1jTXuyWiIrkhuinWF1e2aek8fIDH&#10;hXhITAajcMPhip8zg4VooWS2kuJBJcsKA7AY0kCk5hkhiUKGGNLaGvoYJ1oWBr4ZIWFSdfL6xv6t&#10;vKVbE7suEK9LyGYSB0Z6UqfDIUx4UWXupVpI4X5DDwJ4UMthAHrISx8ThECGQ2TNJ4I14qT92PCW&#10;JWSytIP3Zp88aRST3ekm4f1Hkow6bZIBNBUjDW4o8nL6MRFgQ02oR9CGr8snwFiAUJJa29/UMOLe&#10;ONEJCpaWyaZHwBrvXbGrUqzaih/Zb7sPAWO6ElaC5NJoiR403wcBZBuKwgXeFnQYOFOy6NQCSkzV&#10;70G+RQApvYW8p5Ss7n5ZMApApXgnS2XgiMVHth4Cg7q/6SWn2G+7HgKKLf6TX+Rvux4Cii766JgQ&#10;AV9zkDEp4ShZrVJxSSViPDCIsgFGHS4oW5wyspwkLwgo9LtYRR2LH5ZHgKKX/pOHoK1+WS4SimpJ&#10;mkH7pwtfHI0tJZJoylvV9UBga1phZUF0kaUZrhkbbqOuUGQCQUusoLe4Ll6FgdqnbI8QZcSrfWc9&#10;4FVmjCoKADJiYaiLbtbWWGEW8nBowetd8JkEjZVSytWJFanwrkfEZ8Sye3upIvQi4Rp7HfJcQYkX&#10;1VrSORIBbvSMKPtA9cBIWkv0u6nmuZFMh4x9P8rIWLWqX6pay3colgjZSO+XCQYkWqmt0qpcxssg&#10;25AVU4OTIEhY+ggk8yAo9t8eINnGs1UmZI1hVj6dN6YbaTZ6K0q/XZFkgbjKFA4mvbAyAUW1aGRj&#10;a3y7g0rkb4Vpo2s1pWWwcsh7dRlgkCxMO52jOXtbmKQHkDXEiljsxqSxkvpPSiHI9aDIluDJ7+Dj&#10;pkUMm0i0qMlDZonus0S2gNs5dOThieuJRBWkmtYR8asv0kZAmm3hVrH6relkQybKT9rbGMigjvS3&#10;R/3WoFR9lgRlkmsKN1ZkSOCO5yPNyYlLZrdR2yohtu2hdT8fT5nh4ZAxYcKGC/GrDswNckBbKhTJ&#10;fMsZkijmXeqjL4uDkFrtS/0qwhnFagUwM4IK11Se0Tj9oeBymUabuFBX2pT3DmXlxNO2RpPAE8kc&#10;32lRzHdl2OXYmiQW6VqCi0Ftz9N1PWnbJSixge9HQ0Lc1nWv3ZAwbrCYPSeBlkKE02IOSiKYkpFo&#10;4Vbp0kAbaoycg1DmyaCW4UUWGi4iLbVq31yVftRHDwIptb8EEspUAVNcBixSOXVrrl66A+iDjw2w&#10;4TzTe21aGSMSM1K5DkyBRK6jbt0kX78K8TTXTEVjAce2BkN0PJrCQmkylffDRQbCLgu0mFYyCMAK&#10;AbVjIAN8LK1v1mM/tDAttiZT0IONoteGw2m2+WNptwbFV1cUurirq4q7FXYq3irsVdirsVdirsVb&#10;xV2KuxV2KuxV2KXYobxS7FXYodgS7CrsVdgV2KuxVvCrsCuxV2KuxV2Kt4q7FXYq7FXYq7FW8Vdi&#10;rsVdirsCuxVvFXYq7FXYq7FXYq7FW8VdirsVdirsUuxQ7FXYpdirsVdirsVbxVrFW8VdirsVdirs&#10;VdirsVdirsVdirsVdireKtYq3irsVdirsVdirsVdirsVdirsVdirsVdirsVdirsVdirsVbxVrFXY&#10;q3irsVdirsVdirsVdirsVdirsVdirsVdirsVdirsVdirsVdirsVdirsVdirsVdirsVdirsVdirsV&#10;dirsVdirsVbxVrFXYq7FW8VdirWKt4q1ireKtYq3irsVdirsVdirsVdirsVdirsVdirsVdirsVdi&#10;rsVdirsVdirsVdirsVdirsVdirsVdirsVdirsVdirsVdirsVdirsVdirsVdirsVdirsVaxV2KuxV&#10;2KuxV2Kt4q7FXYq7FXYq7FXYq7FWsVbxVrFW8VdirsVdirsVdirsVdirsVdirsVdirsVdirsVdir&#10;sVdirsVdirsVdirsVdirsVdirsVdirsVf//RPKZtXXNjCrsCXGmKuxQ6mFXUpirsVdTFXUwK3TFW&#10;sVbpirWKt4q4YpdTFDfyxS6mKuArvgV2FXYq2QO2KtHFDqYpbGBLqYUNYq3TFXYpcRgQ6mFLdMCu&#10;pXFW/nirhireKuxS75Yq7ArsKt0xV2BXUrihvFLsVdTFWwMCWwMVX0wK7FK4DAq8DAlcMCVwwJXA&#10;Yq7FW8VdirqYFbAxS3TFVwwKuB2wKuBxSurgVuuKW64FdXFV64ErwcCVwwKuBxS3gVvFXYq3irsC&#10;urhV1cVdirRxVbhQ1XFWq4FdhVvAl2KuxV2KG8UuxV2KtYq7FWsVdih2KtYpbxV2KtYq7FDsVdil&#10;2KHYpdirsVdihvFLsCuxV2KXYodirWKuOKuxS1ih2Kt4q7Al2KuxQ7FW8UuxV2KuxV2Kt4q7FXYq&#10;3irsVdil2BDsKt4pdirsVdireBXYq7CreKuwK7CreBXYq7FXYq3irsVdireKuxVvFXYq7FXYq3ir&#10;sCuxVvFXYq7FW8VdirsVdireKuxV2KuxVvFXYpdireKuxV2KuxVvFXYFdireKuxV2Kuwq7ArsVdi&#10;rsVbxV2KuxV2KuxVvFXYq7FXYq7FXYq3irsVdirsVdireKuxV2KuxVvFXYq7FW8VdirsVbxV2Kux&#10;V2Kt4q7FXYq7FXYq3irsVdirsVdirsKuxV2KuxV2KuxV2KuxV2BXYVdgV2FXYFdirWKuxVo9MVQU&#10;lp6hqwrhVZ+jE/lXJWytLtQhaOZY0IBCkjARbFFWVoZ4FlDBSwrsMQaZIxLMqPiav0Y2hd9WHj+G&#10;NrbRtFPU42trP0fF4t9+PEtuFjEvSv348S2vFungceJFrxbx+GDiW2/qkP8AKMPEm1wtoh0UYOJb&#10;bEMY/ZGPEtrgiDsMFraRo6jUuBpTcZEzCAnY4eAw8SbbqvtjxIWlkHhjxLawyxeK4OMLahLPD3Zc&#10;PGEWhJLiD+ZcPiBis+twjuuHxAtlabuH+ZcfECN3fXYf5hj4gXdsXkPZhj4id3fXoR+0MfECN3fX&#10;oO7DHxAu6VaZMkMkjSbBjtkTlZUmq3sX8ww+IEbr/rsf8ww+IF3d9cjP7QweIF3a+txfzDD4gXd3&#10;1uL+ZcfECN2/rEX8y4+Ind3rRHuuHxF3bE0fiuPiLu71Ij/L+GHxEW4ekegXDxqoX3pLbuQBWm1M&#10;BmkMPuUZgcw57uVCKhqUPpFGjPGq70wgMkokuJVJBdvvx4QxoOS7n/nb78eFeALvrEgPIMQfGuS4&#10;V4A767dL9mVh9ODhR4bjfXR+1Ix+ZxpIxgLEuJ425oxDeIx4VMQil1u+XYyVwUw8MK6+YrwbcgRj&#10;S+Gs/Tt0rmVSKnBSfDVf8VXv8qnJbsfDXDzXd02VQfGuNlfDS251Bp2LyICTuTjuyEVSx16ezPw1&#10;K+GNFBxpsfNSvGypHxLChNMIJY8BS601b6jcesi12ocNlHCUzXzLYP8A3ke59jjxELRVE1rSzuoK&#10;n2qMHiFBBUdW1qC8iWKHt3PXJcaREojTtYtfQWF29NgKEjYnBxrKKqkdiW5xSkN2OT8VhQRZuLYR&#10;t6jhyRse+PiKCkMnpsOoxMrbwUNJCp6EY0m0y0O2tZYmEgBlrtU9sRKmBJTK7tZrtVSqBV2ABywT&#10;DTS23tJ4Yfq0iB461FDvg4gkbITVtOW3QMp69sJIbBJIntzJIsQ6saZWztk0EC6fZPayMCx3AGWR&#10;aJ+SH0SdbWRxJQKw2JHfJSYAkMjtjFOaAKR40yoW2gow2cI6qtDloKDJik8Rgvgw2Aan0ZM7tBDM&#10;LeTkoIysFmEQH2xZWkWu3bPS2iFSx3yQaySWoEmSIQtECoFKA4GwAhASQtp7cnT90TuMmY2xltur&#10;JDbTzIwWkbbUHjkLpRJPIdPjj/uyy4bZ2o61bg2xJ3pvXJRKJFKEsJIFWezeoIrTIndiI2rJqMxI&#10;V9j3Vtv+GwGCjZFPbC4iJZArUqCDkRszS7TCvBqgmRWpSuSlFgE0gkMq0csjY8DOkHqdzdWJqr1H&#10;uMlwWwlFEWuoSoivcOtGyqqUBHG/VxWAh/pwWnmh5tbFv/fIQPHJUg2F9vrUNxuoNPGmDki0xV6i&#10;uFnbZkC9TTCttCRT0IwWi2+WNptcDhV1cUuritt1xV2KurirVcCLbBrhS3irsVdirsCuxS3hV2BD&#10;sUuxV2KuxV2KuxV2Kt4q7FXYq7FXYq3irsVdirsVdireKuxV2KuwK7FXYq7FW8VdirsVdirsVdil&#10;vFDsVdirsVdil2KuxV2KuxV2KuxV2KuxV2KuxVvFXYq7FXYq7FXYq7FXYq7FXYq7FXYq7FW8Vdir&#10;sVdirsVdirsVdirsVdirsVdirsVdirsVdirsVdirsVdirsVbxVrFW8VdirsVdirsVdirsVdirsVd&#10;irsVdirsVdirsVdirsVdirsVdirsVdirsVdirsVdirsVdirsVdirsVdirsVdireKuxVrFXYq7FW8&#10;VaxVvFWsVbxV2KtYq3irWKt4q7FXYq7FXYq7FXYq7FXYq7FXYq7FXYq7FXYq7FXYq7FXYq7FXYq7&#10;FXYq7FXYq7FXYq7FXYq7FXYq7FXYq7FXYq7FXYq1irsVdirsVdirsVdirsVbxV2KuxV2KuxV2Kux&#10;V2KuxV2KuxV2KuxV2KuxV2KuxV2KuxV2KuxV2KuxV2KuxV2KuxV2KuxV2KuxV2KuxV2KuxV2KuxV&#10;2Kv/0j2mbZ1zsVdgV2KuphQ7Al2KupirsVdireKuxV2KuphV1BgS3tirsVdTFXHFXYq7FXbYq312&#10;xS6mKGqVxV2KW8UNUxVvFLqYFdihvbFLhvirsVb6nFXYocMUt0wJbxV2KupireKtUxVvArqYVdQY&#10;q3gVvFW8CV2KtjFK7ArdcUrlOBV4OBK6uBLq4q6uKGxgS3tirYOKt4q3XAluuKrgcCrsCXYq2or1&#10;xVcMCVwOBVwOKVynAleMCt1wK3ilvFXYq7FXYq7FXYqtJxVYThQ6uKHA4pXYq7Al2FW8CuxV2Kux&#10;V2KuxVrFXYoaxS7FXYq7FDsVdirWKuxS7FXYq7FW8VaxQ7FLeKupgV2KuxV2KtYq44q7FXYpaxQ7&#10;FXYq7AreKuxV2Kt4pdirsVdirsVbxV2KuxV2Kt4pdih2KuxVvFXYpdirsVbwK7CrsVbxQ7FLsVdg&#10;VvFXYq7FW8VdireKuxV2KuxVvFXYq7FW8VdgV2Kt4q7FXYq3hV2BXYq3irsVdirsVdirsVbxV2KW&#10;8VdirsVdireKuwK7FW8VdhV2BXYVdgV2KuxV2KuxVvFXYq7FXYq7FXYq3irsVdirsVdireKuxV2K&#10;uxVvFXYq7FXYq3irsVdirsVbxV2KuxV2Kt4q7FXYq7FW8VdirsVdireKuxV2KuxV2KuxV2KuxV2K&#10;uxV2KuxV2KtVxtWi4HUjBarTMg6sPvx4gq03UI6uPvwcQVYb+3H7YwcYVTbU7YftZHxAqm2s2w7n&#10;7sfECaKk+vW46cjg8RaKk3mKEdEY4PETwlTPmRB0jP34PFXgKAvNVNzKJlWlART54DkSMbrPXJra&#10;IQhAQvc48dKYK58xzdlUY+IV8MrD5guT4D6Mj4hTwLDr1z2YfdjxlPA0dbuj+0Pux4yjgU21a6PV&#10;zkeMp8MKf6Suf9+HHiK+GHfpG4/34334OIr4YXfX5/8Afjffh4l4At+vTfzt9+DiTwBo3cndj95x&#10;4l4AsNw38x+84krwhYz8uuILKnLLTufvORteBv1/c/fgteFoy16n8cNp4Vpcf5nFaaLLja01zXHi&#10;Wnclw8S02CuPEtN8lxtaa5LjaKcWXpjaaa5L2xtFOEi42vC71MbXhb9UY2nhd6wx4kcLRlB6jG14&#10;XCRfDHiWm+S4eJab5rg4lpuq4eJabqpx40cLdRh4l4WjTG14VpCjth4koLUFWRAB2OEFIStrNa5Y&#10;CyW/U1HQYbTbf1MYVtr6kMU276oMCLa+qDCttGzGKLW/UsU242OKtCwGK7O+o4F2cbOu2KKWmxwp&#10;aNoR0xRSm9q56YQgxURZt1bFIiqLbEdsCKVPSPcY0mmjAD2xRwrxHTttgpNK8ZwUtKtAcLGlpAph&#10;RSHYEGq1HyxTwuW4mXo7D6cBiw4Arx3twP2zgpeAL3nd/tsTivAEM7kMGB3BqMmpijo/MtxEKMob&#10;Ibhh4aunmot9uIUxso4GQaVNLeRCS3CoMnA3zUxTWOCcqVmo3yzJoNdLG0qB/tR/jhtK6O0+r7oG&#10;+XXBVrS5/UkGzFD8sFMaQR0phJ6wkq3uMkmkYkqxD99T6MjSOS27AuIyqLyB98RslJ7exubNqhCy&#10;Vrt2wmix4E8tb5ZdiCp9xkFW6hcxtC0ZO5GSCpbo1wI19KXanSuMggbJnPZxXK1ND74iVM7tLHNz&#10;pzcl+OLwyRALGq5ITS7sfXmKigfcDIkMLZYpr1wNqV6/AJICfDLIFjLdI7KSS4j4GISBNga0ORIY&#10;xtHRQonWFlP+ScFW2bt6jxlg4ANUeIycYsSl+nSuYGhQ0ZWJ+jISDXFN9PW/ljEgkBHhhFMwEb6N&#10;0x/fKGHthIDOkFqdmVi9SOqn54YhEgg9Numij9WR2NDQjK5CmuITMa3BL8MbEH3GRZrZtTuIF9Qg&#10;MvthAtFFSs/MTXTUWI7dcSKQLTmKUSLyGLJZLfQxbOwBxRxIO51So/cFSfnivNLhLqMr8kYD2rhI&#10;C8CfWzOUHqfa74GXJEA4Ut4q7FXYq3irsCXYVdgV2KuxV2KuxVvFXYq7FXYq7FXYq3irsVdirsVd&#10;irsVbxV2KuxV2BXYq7FXYq3irsVdirsVdirsVdireKuxV2KuxV2KXYq7FXYq7FXYq7FXYq7FXYq3&#10;irsVdirsVdirsVdirsVdirsVdirsVdirsVbxV2KuxV2KuxV2KuxV2KuxV2KuxV2KuxV2KuxV2Kt4&#10;q1irsVdirsVdirsVbxV2KuxV2KuxV2KuxV2KuxV2KuxV2KuxV2KuxV2KuxV2KuxV2KuxV2KuxV2K&#10;uxV2KuxV2KuxV2KuxV2KuxV2KuxV2KuxV2Kt4q7FWsVbxV2KuxV2KuxV2KuxV2KuxV2KuxV2KuxV&#10;2KuxV2KuxV2KuxV2KuxV2KuxV2KuxV2KuxV2KuxV2KuxV2KuxV2KuxV2KuxV2KuxV2KuxV2KtYq7&#10;FXYq7FXYq7FXYq7FXYq7FXYq3irsVdirsVdirsVdirsVdirsVdirsVdirsVdirsVdirsVdirsVdi&#10;rsVdirsVdirsVdirsVdirsVdirsVdirsVdirsVf/0zwjNs65vFDsUuwK4Yq3ilo4odhV1BgVvFXd&#10;MVcADikN4q1TFDqYpbpiriMUOxV2KuxS6lcVcRih2KW8CuOFXDFXbYFdhV2KW8UNYq7FLeBW64od&#10;TFW6YFpwGKW6YpcBirdMVdtirqYq3gVrClvArsUOxVvbFW8CV2Kt4q6uKWwcCrhgSqA4pbrgVvAl&#10;2KHVxVvFLYwKuGKt4pbGBVwwKuGKVwwK2MVdXFVwwJbGBK8HAleDgVsYq2DgS3ireKuxVonFWhir&#10;dcVWNhQ0MKuxV2BK7FDeBLsVdirsVdirsVdirsVccVaxQ7FXYpdirWKHYq7FWsVbxS7FDsUuxQ7F&#10;LsVdirsVdgV2KuxV2KtYq7FWsVdirsVdireKtYFbxV2KXYodilvFXYq7FW8VdirsVdirsVdilvFD&#10;sVdil2Kt4q7FDsCXYVbxV2KuxVvArsVdireKuxV2KuxVvFXYq3irsVdgVvCrsVdirsCt4q7FW8Vd&#10;irsKuxVvArsVdirsVdireKuxV2Kt4pdireKuxV2KuwK7CreKuxVvArWKt4q7FXYq7FXYq7FXYVbw&#10;K1ireKuxV2KuxVvFXYq7FXYq7FXYq3irsVdirsVbxV2KuxVvFXYq7FXYq3irsVdirsVdirsVdXFW&#10;64q6uKurirq4q6uKuJpgtVpmQdWH348QVYbuEdXH35HjCqZ1K3H7eDxAqw6tbjuT9GPiBVja3AOg&#10;Y/RkTkTSm2uxjopyPi+SeErG14dlH34+KvCVNtfbsFweIU8JUm16U9OIyPiFeFTbW5j+1jxlPApt&#10;rEx/bwcZTwKbanIf2z9+R408Cm2oP/MfvyNrwKRvT3JxtPCtN144LTwrTc4bSItG58MbXhW/WCcb&#10;WlpnxTTXqjCtNepgpNO5HDStFj4YEU3yPhgTTXx+GFLdG8MVp1H8MU07i+KKaKuPDBSabWJz7ZIR&#10;Qu9B/HDwobFu3jh4UN/V28ceFXfVyepx4Ut/Vajrjwq19V9zh4FU2hC5EhLQUZFLfpjFDXpjClr0&#10;1xQ3wXwxWnBEJpTEBVUW6+GWCDErhbDwx4Vb+rjwx4Vt31YeGHhW3fVl8MeFWjar4Y8K2oSIqbZA&#10;iltSqMjSXVGNK6oxpXchjSu5DBSthgTTGlpFR21exywRQVX6p7HJcK219VA2oceFXfVh74OFNqb2&#10;/wA8HAqDliwgIQrJvloW2uGFDjHhTbfCmBFtcMVt3pjCrfDFWuAxW2/TwLbvTGKtemBhV3p4ptr0&#10;gcCHemB2xpLXpDrjSbaMVcUW70QBim2vRGK270R4YrbvRHhivE70hii3ekMVtowg4ptb6A8MVtab&#10;ZcVa+qrirvq3hgQsa2qcNpUWtDhVTSzatT0wIpknl7UTZxelx5GvWuQBpqyRT+PXFPVD9ByfitXh&#10;lVGtRd1YYfFRwFeNZt/Ej6MPihHCVQarbH9unzGS8RFFVW9gbo6nDxquEkL/AMpw8a2suTHFCzgA&#10;bYeNUHeOLex9WvxUx4lX2MRmtkeRjyYVOEFUYIBSla4bTax7JH3IU/Rh4k2tNvOn9zxAw7MaU2iu&#10;ifjUEd6YdlAUm0qP1BNxKsMbSUQLzgeJRvng4UKd2JLlSi0oR3OAClpLbTTZrOQuFDKeorkyAV4U&#10;4gZGHxLwOV8ltu4MYQ71FKYgrbFok+rzlj9ltjlkmNJ7o7BC6dq1GVlKbq2BKldr6kZXxGSBpLDo&#10;Yy1yY+ZQdqb5OZagE2XT5gKEqw91yALbwq31OYRmPitDhoLSTWX+j3TwMaCQUr4HDMNV0U/SyNoh&#10;dHLVHfIjdspII0E14om3r45KUaaxzTwWLp0hUr7ZEbtq79Hq+6q0bYU81puZ7I0l+JPHHhvk1kUi&#10;11a3oCzUrlfJAkiY7mKQVVwfpxZWp3d+lqnNtxhpBlTrW/jul5IfoyKiVokNhZLgcUt4pdirsKuw&#10;K7FXYq7FXYq7FW8VdirsVdireKuxV2KuxV2Kt4q7FXYq7FXYFdireKuxV2KuxV2KuxV2Kt4q7FXY&#10;q7FLsUOxS7FXYq7FXYq7FXYq7FXYq3irWKt4q7FXYq7FXYq7FXYq7FXYq7FXYq7FW8VaxVvFXYq7&#10;FXYq7FXYq7FXYq7FXYq7FXYq7FXYq7FXYq7FW8VaxVvFWsVdireKuxV2KuxV2KuxV2KuxV2KuxV2&#10;KuxV2KuxV2KuxV2KuxV2KuxV2KuxV2KuxV2KuxV2KuxV2KuxV2KuxV2KuxV2KuxV2KuxV2Kt4q1i&#10;reKuxV2KuxV2KuxV2KuxV2KuxV2KuxV2KuxV2KuxV2KuxV2KuxV2KuxV2KuxV2KuxV2KuxVrFW8V&#10;dirWKt4q7FXYq7FXYq7FXYq7FXYq7FXYq1irsVdirsVdirsVdirsVdirsVbxV2KuxV2KuxV2KuxV&#10;2KuxV2KuxV2KuxV2KuxV2KuxV2KuxV2KuxV2KuxV2KuxV2KuxV2KuxV2KuxV2KuxVrFW8Vdir//U&#10;Pc2rrnUxVvFWj7Yq7FLe+KtYUNgYFdTFXHFLqYq6mKHYpdihvFLsVbwK7CrQBxQ6mKuxVwGKuxS3&#10;TFLj4Yq4UxV2BXUxVvChrrirdMCtYUt4FdirYwK3ilumKt4q6mKuxVvFXDFXYq6lcVdTArdMVdir&#10;eKW64q3XArsVcMVbBxSuBwJXjArYxSuwK3irVcVdXFVwOBWxildgVcDilsHAq6uBK4HAlcDirsCG&#10;gcKrwcCV4wJXjIpbxVsYq2MVbwJbxVacUOGKt4pWnChbTFW8VcMUtgYENjFLsVdirsVdirsVbxV2&#10;KtHFXYq7FWsVdirsVaxV2KHYpdih2KuxS7FXYq44q7ArsKt4FaxV2KtYq7FXYq1irsVdirsVdgV2&#10;KuxVvFLsVdirsVbxV2KuxV2KXYq3irsUOxS7FDeKuxS3irWKt4odgS7FW8KuwK7FXYVbxV2BXYq3&#10;irsVdirYxV2Kt4q7FXYq7FW8VdireKuwK7FXYq3irsVdireKuxV2KuxV2Kt4q7FLsVbxV2Kt4q7F&#10;XYq7FXYFbwq7FW8Cuwq7ArsVdhV2BXYq7FXYq3irsVdirsVdirsVbxV2KuxV2KuxV2KuxVvFXYq4&#10;Yq3irsVdirsVdXFW64q1yxV1cVdXBatGQDqR9+PEqm11EvVx9+R4wqk2p269WweIFUm1m3HSp+jB&#10;xppSbXYx9lScj4i0VJteP7KD78HiJ4Sptr0vYKMBmV4VNtbnPcD6MjxllwKTavMerkYONeBSfUpD&#10;1cn6cgZJ4FI3xPUk4LTwLTdY2ngWfWsbZcLRusU8LX1k+OK0t+sHpXCinGZsFJpb6jdq4aWnVfwO&#10;PCtO4vjwpp3B8PCruDZGk02Iie+BNN+l74ppwi98KKd6YxTwtGMYFpUS2r0GWiLEqn1X/JyXAxtc&#10;LQ/y4eBFrhZt/LjwLbf1NvDHgW3fU2w8K2o3ERhIr0OQlFIK1IXb7IyAgS2qgtJD2yXhlGy4Wcnh&#10;h8MpsN/Unx8IosNixfD4RXiDX6Pc4fBXiCKSwVQK9cnwU1GS/wCqp4YaYmTf1ZPDGkcTvq6eGNLx&#10;N+gg7YrxNiFB2GNI4mjEKdMIC2h10xnNSpyYxAtglSp+iSP2cPhBeNx0o/y4PCC8aw6Y38pw+EF4&#10;1jaa38uPghHGsbTn/lOS8ELxtw6eyuGKkAYDiAQZo0RAdsqpja70xgpbdwHhitu4DFbd6YxW2xGM&#10;K2lc9hIzkqpIJy0YwVEln6LkPVDk/BC8bv0Y/wDIcfBC8bjpr/yHB4IXjd+jX/kOPgheNadNf+U4&#10;+CF43Lpz81PE0B7jE4QnjThYwMpMaRxLuOBFu44E20VxW1CRB4YraW3kYAwMgUtcCuKVlMKupirq&#10;V2xVumKtUphV1MVdTFDdMVdTFK0tTI2q3mMNq3zGG0ODDBau5A4rbYpil22KtimKtUHTFW+IxVqm&#10;Ku4jFXccKtccVdxxS0VxVrhXFDuGBLRQYq16YwoXW8ZD/DtXISDJM40kG1MpTSrxfAtNUYdRhRTR&#10;anbCimiw7jFjwtclxtacSDtU4bXhaYFxxYkr4V2xteAK8V1PEAEegHQYeJiYAqw1a6Xq4PzGHjY+&#10;GrJrU/7QU/hhGQo8NVXXG/aj/HJ+Ix8NVXXI+6sMPiI4CrLrVuerEfMYfEXhKsup27dJB9OS42Ko&#10;s8T9Cpw8a2uAU9AMlxLa2S2ik+0PxyQkttJaIoopNPfHiTaFkjWWcwUUgCpqMNraH1Fl04D0wOTd&#10;KY82JCIie/UDkin6cQAkRVWEsg+KqnGk0lsmjHmJEf4hvuMna8ITGCWZNpuNB3ysjuRVKslylKqO&#10;Q9sQFtjWoWjvP66KRQ16ZZzDHhtPra5WeIKT8XgcqqmQS3UdMZW9aDqN6ZaJXzYmNo7TdSEqhX+F&#10;xsQcqIpA2TQPXA2WhNQVWjavhXJxNILFtMlD3PoyDlGfwwzaobMpXTLYD7P44OIt9pXqRRpkt60Q&#10;bnJNRKCkR9Ok9aA1jPXI1aCO5MoNSvJBzjQOniMiAkBMrK7+spyI4kGhGJFMgUWMWTeBLsVdirsV&#10;dhV2BXYq3irsVdirsVdireKuxV2KuxV2KuxVvFXYq7ArsVdirsVdireKuxV2KuxV2KuxVvFXYq7F&#10;XYpdirsUOxS7FDsVdil2KuxV2Kt4q1ireKuxV2KuxV2KuxV2KuxV2KuxV2KuxV2Kt4q7FXYq7FXY&#10;q7FXYq7FXYq7FXYq7FXYq7FXYq7FXYq7FXYq7FXYq7FXYq3irsVdirsVdirsVdirsVdirsVdirsV&#10;dirsVdirsVdirsVdirsVdirsVdirsVdirsVdirsVdirsVdirsVdirsVdireKuxVrFXYq7FXYq7FW&#10;8VdirsVaxV2Kt4q1irsVbxV2KuxVrFW8VaxVvFXYq7FXYq7FXYq7FXYq7FXYq7FXYq7FWsVbxVrF&#10;XYq7FW8VdirsVdirsVdirsVdirsVaxV2KuxV2KuxV2KuxV2KuxV2KuxV2Kt4q7FXYq7FXYq7FXYq&#10;7FXYq7FXYq7FXYq7FXYq7FXYq7FXYq7FXYq7FXYq7FXYq7FXYq7FXYq7FXYq7FXYq7FWsVf/1T7N&#10;q65qvhirqYq3irsVcPDFXHCrsCupilxGKuxQ3il2Kup3xV2KuxV1cUtnFWqYobxV3bFW6YrTWKux&#10;V3vil23bFW8Cu98VdTFDsKuwK7bFLYxVwxVvAl3XFWxireBXYVbGBXDFLeKGsKt4Fdil2KHbYq7F&#10;LeBWxirsUN4pbGKVwwKuGKVwOBLeBXYq0dsVarvhQuBwJXA4FbrirYOBKoDgS2DilcMCrhgVuuKu&#10;xVeuBK8YErgcCV2BXDFW8VbBxS3XFC3FW8CW8VaxVqmFDWKW6YobGBLeKtYodil2KuxV2Kt4q7Ar&#10;WKuwq7FXYq1irsVdirsVdirsVapirsVbxV2KuwK7FXYq7FWsVaxV2KuxV2KtYq7FXYq7FXYFdirs&#10;VbxS7FXYq7FDsVbxS7FXYq3irsVdirsUuxQ7FW8UuxV2Kt4q7ArsVbwq7ArsKuxVvArsUOxS3irs&#10;VdireKuxV2Kt4q7FW8VdgV2FXYq3gV2KuxVvFXYq7FXYq3irsVdirsVbxV2KuxV2Kt4pdireKuxV&#10;2Kt4q7FXYFbxV2KuxV2Kuwq7FXYFdirsKt4FdirsVdirsVdireKuxV2KuxV2KuxV2KuxVvFXYq7F&#10;VrOq9SBgJVSa9hTqwyPGEWotq1uP2q/RkTMJpRfW4x9lScicieEqL66f2UH35HxF4Sotrcx6UGDx&#10;Cy4FFtWnP7eR40iCg9/I3Vzg4k+GpG5r1ODiZcCz6wMHEnhWG5pgtPCtN1ja8K03J6DBZTwrTO2G&#10;lp3Jz2wUkBuj9xjSadxc4p4WxG3fFeFd6J8cCeFv0PfCmnGEdMVpyxAmgwhFKy2ZP7OXiLAlVFif&#10;AYeFFrhYsPDDwseJcLE4eFeJf9SHjjSOJsWajxw0vEsksyxATAYWziVyaSx6nI+C2cYVV0fxOHwU&#10;eIFQaOO+HwUeIvGjrh8JfFXDRk8Ml4QR4rf6GXwx8MIOVxtggoBiY01GVreORRbqYVt3HAtupirq&#10;YoS/UlrLCg/aNMNWyiU+i0mOPYHLhspmr/UYxjbHid9SjxteJ31KLwxtHE2LSLwxteJd9Vi/lxtF&#10;oGZAOmQKQh6ZBLVMVdTArqYq6mFWuO4HuMIVOxk2DjhVacVWMcKFFmyQQsqcLFZLuMSyCgQMoLYG&#10;qZFLqYq1TFW6Yq7FVeI/CMvi1FUBOTYuqcCXVOFW64FdU4q0xJGKodhlRbAtplbJqmBWiMUqbjFU&#10;tvF+HAySpxhZLKYoa74Ut0xVvFWsVbxVrjXFW6Yob4g4qWN3eoXUTFV7HD4dtJNIQ61cr1XHwUeI&#10;v/T0w6ofux8Er4i4eYHA+JfwweEV8RcvmKvVD92DwinjVB5jjr8SnHwynjXjzDAfEY8BTxr11+36&#10;AnAYleNUGuW5/ayNFPGrJq1u/wBl8NFeML/0lDUAt1x3TaLQ8hkgyVKYVdTFLVMVbpiriMUNFcVa&#10;piruIxVcmzL88iUhPreGoB65RTYESIPEYKKbWyQbbCuSAKEK0LD9nLOFisMXiMHCtrDEPDBSGvRX&#10;wxpK30B2xpba9D3wKseJgdjXAq8ROMC03wbGk018Q7Yop2+FFNbd8bWmiExtFNiQr9liPkcNseAK&#10;qXs6/ZkP04RJjwBWTVrlf2wfmMlxsfDdDqcsMjS0DluvbDxr4ajd3b3kySyCioegyXiLwJsuuwHq&#10;GH0YRka+Eq6azat+3T5jJcaKKul9BJ9l1OHjCqlY3/lOSEltwgjH2VpkuJNu9EeJxtbWG1WtRSvy&#10;w2qhJaXTfZdT7ZMEIpTayZt5E3HcYNk0vSKWMfCT9OCkUhLpZZ6q0gUd6DGlpQsILO0kqW+LxOGQ&#10;K7BM5dQCr8IJqNqZAbo3SeFRLO7XA2PTlkyCgBMBpETCoAp7HAJUzQBaTSJQygmI9Rkj6mBFI2yu&#10;FFwWT7EnT55WVTpTgZrsUuxV2FXYFdhV2BXYq7FW8VdirsVbxVrFW8VdirsVdirsVbxV2KuxV2BX&#10;Yq7FXYq3irsVdirsVdirsVdirsVbxV2KuxV2KXYodil2KuxV2KuxV2KuxV2Kt4q7FXYq7FXYq7FX&#10;Yq7FXYq7FXYq7FXYq7FW8VdirsVdirsVdirsVdirsVdirsVdirsVdirsVdirsVdirsVdirsVdire&#10;KtYq3irsVdirsVdirsVdirsVdirsVdirsVdirsVdirsVdirsVdirsVdirsVdirsVdirsVdirsVdi&#10;rsVdirsVdirsVdirsVdirsVdireKtYq7FXYq3irWKt4q7FXYq7FXYq1ireKuxV2KuxV2KuxVrFW8&#10;VdirsVdirsVdirsVdirsVaxVvFWsVbxV2KuxV2KuxV2KuxV2KuxV2KtYq7FXYq7FXYq7FXYq7FXY&#10;q7FXYq7FW8VdirsVdirsVdirsVdirsVdirsVdirsVdirsVdirsVdirsVdirsVdirsVdirsVdirsV&#10;dirsVdirsVdirsVaxV2KuxV//9Y+pm1dc7FXYq2cVaxS3ihqmKupirfbFLsVdTFXYq6lMCuwq7FW&#10;6CmBLRwq40xVsYodilumBXYq7FXYq4jFXYq7FXAYobpilo4q7FXUxQ3SuKXDFXUxS2MVbGBW8Vbw&#10;K7FLeKtDFDdMVcMVdil1MUOxS7FW8Ct4q7FW6Yq3TvilcMCuxVcDgSurXFXVwK0cKuxV2KrhgSur&#10;gSuGKrxkUrhiq4YFbrgS3irYxVeMCV2BK6uBVwOKW8Ct4q7FXYq7FXYq3gS7ChrFXYq3gVsYpdir&#10;sUOxS7FXYq4Yq7FXYFdirsVdhVo4FdhV2BWsKuwK7CrsVdgV2FXYFdirsVdTFXYq1irsVdirWKux&#10;VrFXYq7FXYq7FXYq7AreKuxS7FDsUuxQ7FLeKuxV2KuxVvFWsVbxS7FDsVbxS7FDsVbxS7FXYq7A&#10;reFXYq7AreKHYpcMVbxV2KuxVvFXYq3irsVdirsVbwK7FXYVbxV2KuwK7FW8VdirsVbxV2KuxV2K&#10;t4q7FXYpbxV2KuxVvFXYq7FXYq3gV2Kt4VdgV2KuxV2Kuwq7ArsVdirsVbxV2KuxV2KuxV2Kt4q7&#10;FXYq7FXYq7FW8VdirsVdiqQ6hcbnMedsohKXuWrsMrptpZ60h3pgpNKX1hmyCRFsOzeOCmdN0kPQ&#10;Y0mlwhkONLTvq0mNLTvqp7nFNN/VBkxFBcLUeGTEGFrltP8AJw8C2qiyY9sPAtrxYk+GHhW1/wBQ&#10;OPCjiWPaMDQb5EwtlEr1sHODwi2cQVBppyQwo41VdMyXgo41RdKHgcl4KPEVBpNf2cl4QY+Iu/RX&#10;D4uPTHwwEHK00XHBTXdreOKHccUN8cKupgV1MCUfp0CshZhXfLIoJRoiQdAMkxtdwXwGK26g8MUN&#10;4q7FWiaA4FS64yBZBCYEupirqYq7FXYqhJI/U1CBOy75IBQybJMHYq1irsKuwK4nY4ql02RKQoUw&#10;MmqYq3TFDuOKXccCuVKuvzwhU3rk2DicKrCcVU3bJMVAnJIaxQtfpgKQonKS2hrIpdTFDqYq3TFL&#10;iMKqsfTLg1FfXJIbxQ6uKuxV2KtHpilQO+VSbA1kEupgStwKscYUpdeLUHAlKXGBkp0wpcRhQ7FX&#10;UxV2KupirdMVdTFW1NDXEIY5qScZWHvXMiLiZEsJptlwcYrSajbFi5R44UKn2sUW74fAYEiRa9ND&#10;2GNMuItPAh7DBSiSz6vEe2NJ8Qu+rJTYU+WNL4haaBUo6k7GvXIGLbGdsutW5Rq3iMxnNiihgZt4&#10;VdTArXXbFLdMUNEYq6mFXUriq1thXwwKzCzhDxqwPUDJxiGrxEULcZLhXjaaAAYOFPFagyZAhbUy&#10;gwMraMQPUYra36unhivEsNomNJ4lOW2CioyPCyBUDDXB4bK1ZbfI+GU8S70DjwFeJowHwyPCU2sN&#10;v7YKKrGg9sUqDQjww0xIUzCvyyXChb6A8cFIa9E9jgpFtFGxpXUcdsFJprkR1Bx3RTfLG1pqq9xj&#10;a8LasB9kkfI42x4VVbqVfsyMMIkx8MKyapdL/uyvzGS40eGiE1u4H2grZLjLE41ddeI+3H9xyXiI&#10;4Cqpr9uftBl+jJCbHhKuus2pFef0EZLjVQ0qWKRWdivJmJoetMnxsRsg9WSK4u4reMAAnemS40lO&#10;UtI4xxWoAwApttrVW6mvzGHiSsNvMp/dsOPhhsMaUp9PFx/egn5HCDTJDLpnoHlGSKdARhO6CE0t&#10;yxX4+uV0oVhgVvFXYUuwK7FXYVdgVvFXYq7FXYq7FW8VdirsVdirsVdireKuxV2BXYq7FXYq3irs&#10;VdirsVdirsVdirsVdirsVdireKtYq3irsVdil2KuxV2KuxV2KuxVvFXYq7FXYq7FXYq7FXYq7FXY&#10;q7FXYq3irWKt4q7FXYq7FXYq7FXYq7FXYq7FXYq7FXYq7FXYq7FXYq7FXYq7FW8VaxVvFWsVdire&#10;KuxV2KuxV2KuxV2KuxV2KuxV2KuxV2KuxV2KuxV2KuxV2KuxV2KuxV2KuxV2KuxV2KuxV2KuxV2K&#10;uxV2KuxV2KuxV2Kt4q1irsVdirsVdirsVdireKtYq3irsVdirWKt4q7FXYq7FXYq1irsVbxV2Kux&#10;V2KuxV2KuxV2KuxV2KuxV2KuxV2KuxV2KuxV2KuxV2KuxVrFXYq7FXYq7FXYq7FXYq7FXYq7FXYq&#10;3irsVdirsVdirsVdirsVdirsVdirsVdirsVdirsVdirsVdirsVdirsVdirsVdirsVdirsVdirsVd&#10;irsVdirsVaxV2Kv/1z7pm1dc6mKt0GKuIxS7FXUxV2KHUxV2KXYodSmKXUxQ44pcMVbxVoYq6mKu&#10;6YquAwJdhV2BXYq7FW8VaxV2Kt0xV3XFXUxV3bFXUxV2Kt4Fawq2BilumBWxireKuwK3il1cUOxV&#10;umKu+WKuxS7FDqYpdireBXYq3irWKt4quwJbBrirYwJXYq0TirsVccVbxVcMCWwcVbBxVeDkUrgc&#10;Ct8sUrgcCVwNcCrhiq4HAlcDgSuGBVwOKtg4pbrgVvFXYq7FXYq7FXVxV2KuxVdgS7FW8VdirWKu&#10;xV2KuxVvFXUwJbpihrFXYq0cVaxV2KuxV2FXYFaxV2Kuwq3irsCXYodirWKtYq44q1irsVdirWKu&#10;xV2KuxV2BLsUOxVvFLWKt4q7FXYq3irWKt4q7FXYq7FWxirsUuxVvAh2FLsUOxS7FW8VcMVbwIdh&#10;S7ArsVbxV2Kuwq7FW8CuxVvFXYq7FW8VdirsVbwK7CrsVbxV2KuwK7FW8VdirsVbxV2KuxV2KuxV&#10;vFLsVbxV2KuxVvFXYq7FXYq3irsVbxV2BXYq7FXYq7CrsCuxV2Kt4VdgV2KuxV2KuxV2Kt4q7FXY&#10;q7FXYq7FXYq3irsVbGKpLqEADtkJMolKTGMrbLXLHUGnhkSkKMcFegykt4CKjtT4Y0UlVFqTkuAo&#10;teLNu+SGMo4l31I4fCRxBx085Lwl42xahBTDw01GVt+nTJMbXBcKHccVdx8MVtumKEZZ2iSLycV3&#10;2ywJMqRi20a9BhtjxFeIkHQDG0WuCgdsVbwIdiqlcH4aYCqXS9cgyUjil2KupirVMKtN0xVOLJOE&#10;KjJhiVfCh2KuxV2KuxVbKaKcCpbcGuVlkEOcKuwJdTFDqYq7Cqy1TlqVf5Uyap6MWLsVWk4q1XFX&#10;csVWyNRTjaoFzXIJCnil2KuxV2KuxS2uzA+BxQjPraeOG2LRulx4lpTNyMPEtKZmBx4lprnh4kcL&#10;XPHiXhczVGAyTSymRZBviMVdxxV1MUupiriMUNg0yQKKb5+2HiY03zx4l4Xc8eJeF3PHiXhdz9se&#10;JeFxbHiXhWZEsw1TAl1MCtUxVTfFUBdjY4GSTvilSxZOpih3bFXYVboMVdireKupirqDFCR6xHSY&#10;+4zIi4+RJitCctcQhZQjCwcm/XFV9CMWJd9GKuB7YVbJoMUrRvihcKH2xVpxUEe2RLIFkOkvzt0P&#10;gKZiF2MEyXpkW5dTFLsVaxVvFDVMVdTFXUxVxFRTFSyfQpvUtVHddsti4xTZcmhsiowFkEK65WWa&#10;nTIpdTFWqYFaIwq6grviqK9CMj7OXAtdti2jp0w2nid9VT5Yp4mjaDscFLxLDZ+BxoMuNabI+Awc&#10;ITxqTQgbEZWYrxKTQqe2RpNqZtEPbFPEs+opgW1jWI7HGk8S02LeOPCmwpSwNH9rImKgrPRr2yFM&#10;2jAO4xpK0wDwpkaWlpgxRS0wEd8Vpb6bDGkU1Rx2xpFO5MOoxRTXMdxhRwtEqTXG0GLYYAhlNGHQ&#10;98PEjhRMd/cL0lb6cPGwMESmtXKdSG+eETK+GERH5gf9uMfQclxseAohNehP21YZMTY0USmq20nR&#10;6fPDxhd1ZLmJvssp+nJcSFUNXphtbb5YUt1xV1RirdcVdil2KuxVvFXYq7FXYq7FW8VdirsVdirs&#10;VbxV2KuwK7FXYq7FXYq3irsVdirsVdirsVdirsVdireKtYq3irsVdil2KHYpdirsVdirsVdirsVb&#10;xV2KuxV2KuxV2KuxV2KuxV2KuxV2KuxVvFXYq7FXYq7FXYq7FXYq7FXYq7FXYq7FXYq7FXYq7FXY&#10;q7FXYq7FXYq7FXYq7FXYq3irsVdirsVdirsVdirsVdirsVdirsVdirsVdirsVdirsVdirsVdirsV&#10;dirsVdirsVdirsVdirsVdirsVdirsVdirsVdirsVdirsVdirsVdireKtYq7FW8VdirsVdirWKt4q&#10;7FWsVdireKuxVrFW8VdirsVdirsVdirsVdirWKt4q7FXYq7FXYq7FXYq7FXYq7FXYq1irsVdirsV&#10;dirsVdirsVdirsVdirsVbxV2KuxV2KuxV2KuxV2KuxV2KuxV2KuxV2KuxV2KuxV2KuxV2KuxV2Ku&#10;xV2KuxV2KuxV2KuxV2KuxV2KuxV2KtYq7FX/0D72zauvdih1MVbpilwHhirsVd3xQ4jFXUxS6lMU&#10;OxV3TFXUxVsDAl1MVcfDCrsVdTFWxil2BXYVdgV1MVbxV1MVapihsDFLsVdTFXYodSuKW6dsVapi&#10;rYGKtgVxS3TArdMVdgV1MVbpirqVxV2Kt4q7FXYpdireKtUxVvbAreKupirqYq3irsVbwK3ilvtg&#10;S6uFDgRgV1cVbrilsHFV2BW8UrgcCrgcUtg4Erga4FXjAlcDgVcDgSvGBK7ArYxVvFLYOKt4Fdir&#10;eKuxV2Ku64q1iq4YpbwK3irsVdirsVcBgVumKuwq7ArsVdirsVaxVqmKuphV1MCupirsVaxV1MVd&#10;irsVdirsVbxV2KtHFVuKuxV2KtYq44q1irsVdirsVdgV2KXYodirsVdilvFXYq7FW8VaxQ3il2Ku&#10;xVvFXYq7FXYpbxV2KuxQ7FW8UuxV2BW6Yq7FXYVdgVvCrsCHYpbGKuxV2Kt4q7FWxirsVdireKux&#10;V2Kt4q7FXYFdirsVbxV2Kt4q7FXYq7FXYq3irsUuxQ3irsUuxVvFXYq7FW8Cuwq7AreKtYq3irsK&#10;uwK7FXYq7FXYVdgVvFXYq7FXYq7FXYq7FW8VdirsVdirsVdireKuxVJb+TkxyqRSAlh65FsCKgiq&#10;vzxZBM4tMCjtk4xCTkRAslHfLAA18a8WqDCjiXi3QdsUcS4RqOgxRbZAArTAqWTdTkCkKOBLqYq1&#10;TFXUxVunbClNrdOCAe2TYFVxQ3irsVdirsVQ1029PDIlKXua5FktxV1MKt4oaxVpsUhO0oqge2TY&#10;t8x4jG0NGVB+0MFq0biMftDHiVabqMd8HEFW/XI/fHiVTmulcUXAZKgnauBksphVumKXUwIaxVum&#10;FLo6xyGVNmIoThQr/WpfHAinG4k8cC0tMrHqTimmubeJxWmuR8cVdyOKtYq7CrsUuxV2KHUxV2Ku&#10;xV2BLsUOxV2FWsVbxV2Kt4q7FXYq7FXYq1irsVdirq4q7FXYq7FXYq7FLWKtHAqxhilBXK/CcCQk&#10;so32xZKVMVcMVdTFXUwq4YFdXFXYq3hS6mFilesJVg3tlsWjIkrgE5a4ZUyK5JgQsjG5wsSqqBix&#10;dxGKW+IGBBa4eGFQtVcVXhK4UU7gBiWQNJpojVjK/wApzFm7HFK05TplTkhfTFLsUOxVqmKupirs&#10;VdTFXYqnHlyWhki+kZOJaJMiVssYL64pCHk65WWakRkWTqYodTFLVMVcRihFQmq5YGBVBkkN4q7F&#10;XYq7FUPMtDgLJDkZWzapgVqmBWqYq6mFWvQEpCk03whbpWGmD9kjLQAvG0dNbtTGgvGsbTnHbHhC&#10;eNSaxI6g5E4wy41J7Q+GR8JlxqX1GvtkTipPE0bA9jkeFHEtNk/zxpFqbWj+GPCqkbXxGAxSsNuB&#10;2pkeFVpgp3wcKVMxkd8jSXAEdcWNNiRhgWm/WI6jFjwr1nHhhtHCqpe8ejEfThtHAiE1OUfZkP04&#10;eNiYIhNYmHdTkhNHAiE1o/tJ92SGRjwlWXWYD9rkPoyfGiiiE1CB/suPp2wiYVXWRW6EH5ZK0Lq4&#10;Utg4q3il2KuxV2KuxVvFXYq7FXYq3irsVdirsCuxV2Kt4q1ireKuxV2KuxV2KuxV2KuxV2Kt4q7F&#10;XYq7FXYq7FLsVdirsVdirsVbxV2KuxV2KuxV2KuxV2KuxV2KuxV2KuxV2Kt4q1ireKuxV2KuxV2K&#10;uxV2KuxV2KuxV2KuxV2KuxV2KuxV2KuxV2KuxV2KuxV2Kt4q1ireKuxV2KuxV2KuxV2KuxV2KuxV&#10;2KuxV2KuxV2KuxV2KuxV2KuxV2KuxV2KuxV2KuxV2KuxV2KuxV2KuxV2KuxV2KuxV2KuxV2KuxV2&#10;KuxV2KuxVvFWsVbxV2KtYq3irWKt4q7FWsVbxV2KuxV2KuxV2KuxV2KuxV2KuxV2KuxV2KuxV2Ku&#10;xV2KuxV2KuxV2KtYq7FXYq7FXYq7FXYq7FXYq7FXYq3irsVdirsVdirsVdirsVdirsVdirsVdirs&#10;VdirsVdirsVdirsVdirsVdirsVdirsVdirsVdirsVdirsVdirsVdirsVaxVvFX//0T+mbV1zhirg&#10;MVdil2KHUxVumKXUwK7thS6mKHYoaxVsHFXHAl2FXYq44q4Yq3irsVdgS7FDqYpb64q0MVbxV2Ku&#10;xVsYq6mKHYpccVdgS4YqupirsVbxV2Kt9cCXYocMVbxV2KuxV1K4pbpirQxVvAreKuxV2KuxV2Kt&#10;4pdXFW64FdXFDq4pbxVwxVsYpbGKtg4FbBrilcMCrhgVcMUt1wKuU4ErwcCV4yKV64quGBLeBW8V&#10;bBxVuuKurgS3irsVdirsVdXFVwxVcMCW8VdirqYq7FXYFdirsVaxVvFXYq7FWsVdirqYpbpih1MV&#10;dTFWqYq1irWKuxS7FDeKt4paxQtxV1MVaxV2KtYq7FWsVdirsVdirsVdirsCuxV2KuxV2Kt4pdir&#10;sVbxV2KHYpdirsVbxS7FDsVbxV2KuxVvFLsVdireKuxV2BXYq3irsVdirsVbxV2Kt4q7FXYq7FW8&#10;VdireBXYq7CrsVdireBXYq3irsVdirsVbxV2KXYodireKXYq7FDeKXYq7FXYq3irsUN4pdirsVdg&#10;V2KuxV2KuxVvFXYq7FXYq7FW8VdirsVdirsVdirsVdireKuxV2KuxVvFXYqpzvwQnASqQXD1OUMw&#10;EMoqaYWSb2sBbp2wgMrTUbgHLA1FvJIbxQ7FXYqpztRcBVLpTvkGQUqYpbxQ7FLsVXRLycDCEpsN&#10;sm1t8sFq0ZFHUjG1WmdB3wWq03cY748SrTeoPHHiVCyzBySMjzTSgcUtUwq6mBW8KupirRGBWwT3&#10;JwUrdThpWuWCldXFXVw0turjSt4pdih2FW8CtUxV2FXYpdUYot3IYLW3cxih3qDG1a9QY2rvUAwW&#10;rg4OFK8Yq3hV2KXUxV1MUOxVo7Y2qk0oGQ4kWt9cDuMHEi2vrI7nBxJto3SjuMeNFtfXUH7Qx40c&#10;TRvkG3IY8aeJdFdrKSFNadcIlaRuiVNcsS3ireKuxV2KtYFQk99DCSruAR44CxtQ/S9t/vxfvyNo&#10;4m/0ta/79X78bXiaGrWp/wB2L9+PEvE2NUtj0lX78eJeJd+kYP8Afiffg4l4m/0hD19Rfvw8a8SJ&#10;R+QBHfJg2zVMKXYq1TAqxsUoO4FRilJpRQ4GSH3xVsDFWsVbwq7FLsUOpirqYpbphQgdVi5opGWR&#10;acgSeS3bLQ4lKRhPTJtSi8ZQ7jDSlbWmLW3yxpV1Rirq1wK0KcsKaVF3xYtlcKaRWjsFmaM9xXMf&#10;IHOwp/HvlDlqlMUu3xV2KtYq7FXYq0R4Yq7riqJ06UxXAINK7YGJDJY5W8ckC18Kr6rYbRTRavXA&#10;yaxV2KupirsVaxSqwGmxyQLAhWDCuTtiurjaurhVuuKuriqnN0rgShTvlZZrSMCXUxQ1TFXUxS7p&#10;vigo9DUA5YGtUySuxS6uKuoD1GKqM8QK1ApTCm0Gy5WQytZxyCXUxVoiuKrTGD2xTahcWwKEgb4s&#10;gUH9WLdcfDtldNGzPbHwltYbZhkfDTa0wsO2RMCqwx+IyPCqwxjBSab9HwNMaQ2ImHQ4KQ794OmN&#10;LTvWcdRix4WvrAHUDCtL0uabrUfLEI4UTHqk0e/MkDscnZazBktrL60ayfzCuXhgrjJJbxV2KuxV&#10;vFXYq7FXYq7FW8VdirsVdirsCuxV2KuxV2Kt4q7FXYq7FXYq7FXYq7FXYq7FW8Vdil2KuxV2KuxV&#10;2KuxV2Kt4q7FXYq7FXYq7FXYq7FXYq7FXYq7FXYq7FXYq7FW8VdirsVdirsVdirsVdirsVdirsVd&#10;irsVdirsVdirsVdirsVdirsVdirsVdirsVbxV2KuxV2KuxV2KuxV2KuxV2KuxV2KuxV2KuxV2Kux&#10;V2KuxV2KuxV2KuxV2KuxV2KuxV2KuxV2KuxV2KuxV2KuxV2KuxV2KuxV2KuxV2KuxV2KuxV2KuxV&#10;vFXYq7FXYq7FXYq7FWsVbxV2KuxV2KuxV2KuxV2KuxV2KuxV2KuxV2KuxV2KuxV2KuxV2KuxV2Kt&#10;Yq7FXYq7FXYq7FXYq3irWKuxVvFXYq7FXYq7FXYq7FXYq7FXYq7FXYq7FXYq7FXYq7FXYq7FXYq7&#10;FXYq7FXYq7FXYq7FXYq7FXYq7FXYq7FXYq7FXYq7FXYq/wD/0pAM2jr2qYUOGKt1pilrFDhilumK&#10;uwK10wq2MVdiru2KupirqYq6mKupTArfTCrqYFdhV2BWxil2KuJxV2KupirqYq2MUuwK6lMVdirv&#10;lhQ3TwxV2BLY2wK7CrsVbwK7FW8VdTFW8VcMVd1xV1MUt0GBXDFXUxQ7FLeKXYodirsVbG2KuxV2&#10;KuwJdTFXYq3ireKtjFLYxV2BVwpgSuxVuuKtg4FbrirYwJVFOApVQcildXAlsNjSt1xVuuBLdcCu&#10;rhVsHArYOKt1wJbrirjirgcKrhgVcMCW64q7FXYq7ArsVdirRxV2KuxVvFXYq1ireKXYodirsVbx&#10;Vo4q1irVMVdilvFXYq7FWjirWKtYoaxVrFXYq7FWsVdirsVdirsVdirsVdgV2KuxS3irsVdireKu&#10;xV2KuxV2Kt4q7FLsVdihvFXHFXYq7FLeKuxVvFXYq7ArsKuxV2BW8VdirsVbxV2Kt4q7FXYq3irs&#10;VdireBXYVdirhgVvCrsCuxVvFXYq7FW8UuxQ7FXYq3irsVdireKXYodil2KG8UuxV2Kt4q7FXYq7&#10;FXYFdirsVbwq7FXYFdirsVbxV2KuxV2KuxV2KuxVvFXYq7FXYq7FXYq3iqC1CSgC5CRVI5jUnKg2&#10;LrVeT18MklkOnxgLy8cnEIkqpsOPhiGK6uTQ6uKGuQwWrRlUdSMbVDXMwbYZElaQbb4GbWKuphQ6&#10;mKW8UOBI3GxwK36j92JxWncq9caWmq4q6uKurilrFW8UOpirqYVbxQ1il2KtEgYFa9QYLQtMi42i&#10;2vVGNrbXqjHiW3esMHEttG5UdSMHEkFVR65MJX4VbwK7CrsVdTFUPfXItIvVYVFaYCEEsfuPOFvE&#10;fsHIUWsyQj+eoh9mNvvyQgWHGoSefafYi+84PDKeJQbz7N+zEow+GUWpt58uv5FGHwitqbeeL09A&#10;o+jHwkX5sm8qapPqcDzT0qGoKYOGnJAZEvTJKvxV1MUuxQ7FXYpS/XpDFa1U0NcathIvPdQ1S7Qk&#10;CRhgGIFrtLW1a7/36335YMIYGQWHU7s/7uf78PghHGtN9cvsZX+84+EF4lvrzf78b78fCCeJr15f&#10;9+N95w+GF4gzL8v5HcTl2LUIArlRgA5ESzhMCV+FXUxS7FXYocOuKsN19lM0nzywNEjTGpOJJ2yw&#10;BqMlGQqFIAyfAGHGgmPjg4AvEXbH2wcKeJwam2HgC8TTuUoanY+ORMAziXrenNygibxQZRVOUju2&#10;BLsUuwKsYYqhZxscUpJON8DIKBAwBk11GFXe2FDqYq7FLsUN9sVcBilvFCD1F/gA98nFomljEZeC&#10;4RWGlMnbWVCeh3wotD0rixLqDFW6Yq3xHbFVNiFcDxGKQiUC98VCp6ak1xKW7ZfRuVbsRTK5i3Ix&#10;FkCZjOeFUYGTsKuwK1ireFWsCuxV2KtcuDBh2OK0yiF6gHxGANauCDhQ3XFW8KuxV2KuxV2KtYqs&#10;fY1xWl4Yjviilwlbxw2tN+swxtHCuFw2G14Wnm5ilMbWlM4GTWBXYq7FLsVdiqItm2oe2TDWURXJ&#10;obrirsVdiriK7YqgXWhIwSZBTplbJ2KtUwJapirvfChHLHG4qVGWAsbbNpEf2aZPiK2ptp0R7nHi&#10;W1JtKB6EfTh4gniUX0l+1Dg2LISQ7ad6f21yJgGXEsayT5ZUQokpmyHY5GmXEptZsOmRpVNrdx2x&#10;4UoeRDShFMHChdCopQ4GKqYlIIpkkWyOxdWhXj0AplwaUWMkreKXYq7FXYq3irsVdirsVdireKux&#10;V2BXYq7FXYq7FXYq7FXYq3irWKt4q7FXYq7FXYq7FW8VdirsUuxV2KuxV2KuxV2Kt4q1ireKuxV2&#10;KuxV2KuxV2KuxV2KuxV2KuxV2KuxV2KuxVvFXYq7FXYq7FXYq7FXYq7FXYq7FXYq7FXYq7FXYq7F&#10;XYq7FXYq7FXYq7FXYq3irsVdirsVdirsVdirsVdirsVdirsVdirsVdirsVdirsVdirsVdirsVdir&#10;sVdirsVdirsVdirsVdirsVdirsVdirsVdirsVdirsVdirsVdirsVbxVrFXYq7FXYq7FW8VdirsVd&#10;irsVdirsVdirsVdirsVdirsVdirsVdirsVdirsVdirsVdirsVdirsVaxV2KuxV2KuxV2KuxV2Kt4&#10;q7FWsVbxVrFW8VdirsVdirsVdirsVdirsVdirsVdirsVdirsVdirsVaxV2Kt4q7FXYq7FXYq7FXY&#10;q7FXYq7FXYq7FXYq7FXYq7FXYq//05Bm0de7Ch2KWsVbxV1MVdgVrCrdMVdsMCuwq4jFLsUOrirq&#10;Yq7ArqjCrfXbFXYFbxS7FXUrirsVdTFXV7YobxS6mBLdMVaphVumBXE4q2MUOxS7FXYq2MCt4q1i&#10;reKuxVvFLsVp2KHDFLeBXYq7ChsYEuxVvFXYpdih2KuxVw3wJd1xVumKuxS2BirdMUO64pbwK3TF&#10;LYGKrhgVvFXYq3XArYxVUXbIsl4OBLYOKrgcCr8CXYq6uBXcsKrga4FbriluuBWwcUu64q7FVwOB&#10;V4OKt4Et1wK7CrsCuJxV1cVaxV2FXYFdirsVdireKuxS3irsVdihrFLjihrFXYparih2KuxS7FDW&#10;KtYq1irWKuxV2KtYq7FXYq7FXYFdXCrsUuwK7FW8VdirsVdih2KW8VdirsVdirsVdilvFDsCt4Uu&#10;xQ7FW8UuwK7CrsUN4EuxV2Kt4VdgV2FXYFdireKuxVvFXYq7FW8VdirsVdireKuwK7FW8VdirsVb&#10;xV2KuxV2KuxVvFXYpdihvFXYq7FLeKHYpdih2KW8VdirsVbxV2KuxV2KuxV2BXYq3irsKuxV2BW8&#10;VdirsVdirsVdirsVdireKuxV2KuxV2Kt4qk19LyYnKZFISxjkQzRNoOIr44UprDf+mgQL0yQLAuN&#10;4xJYbVwLSxrqTsckilhmc9TitLS5PU4KTTQwq3irsVdirsVdirqYVaJAwK1yGK20ZFxtFteqMFrb&#10;Xq+GDiRaxpqe2NoMm4pg9aEGm22EG2QKuMkybpgQ3TFLWFDqYq6mKpRrWrfUG40rtXISDWSxqbzq&#10;6EgR5EQJY2g5PO1yfsKB88l4RYkoWTzhqDdCo+jJeCtqD+aL9v26fLD4C8Si2v37dZWyQwhHEGrS&#10;9urm6iRpGPJgKVwHEGcKetQCgAHTABTeVcYobxV2BLqYq7CqU+Y5OFuF8Ti1SebXzfGRl0Q1SQJO&#10;++WgNNqdcKt8sC24GuKbcemKh6L5Hi9PTVP8zk5jlzIsqUZBkuxV2KuxVumKXHFUo8ytS3VfEnJB&#10;qk801E/HQZZENRQBy5pK2mKG8VtsHGkW7FbZt+Xa/uJ28WGY03OhyZwnTIM1+KuxV2KXYoWMcVYP&#10;r8wSRqnepw3TVJjLTqSaHLhNxzFSkuFpSoyXGw4VANXJBS2SMkxdUYqtkPwnBJnF61pBrawn/IX9&#10;WYhc0JkMDJumKXUwKsbFUNOKjAlJLgfEfDFkhiK4papirsKu6bYpdirYxQ7FXYq0cUJdqrcIudKg&#10;HfCESjbHX1VEO6mnzyXE4hxrDrMTdjhEy1HEs/SscjcBXfJiTHw1USZcC1mK7nkmC4PTFXBsVUbl&#10;6BX8GwFMUQkyjwyHEmlYTD5YOJaWvNQhq9CDiS2YxuyS3kDqD45jOyCIwM28KtHFXYFaOFW69sUu&#10;wIaxVzCuFUQPMUFmFimqCB1pkCC1HZWj82WDdXpkd2syRSeYLJ6UlG+NrxJnHJyAI6HJg22BVGSV&#10;vFXYq1irsVWSdMVaVgcFquDA4UN1xV1cUtA4q3irsUuwodgVrFXYquVim4woIVBcN3w2ilwuh4Y8&#10;SKXC5U4bWlwuEPfG0UuEinvhtUNcmjgjviSyCkcgydTArsKtYFdTFUTbNUcfDJhgUSMkhvCrsVdi&#10;qydOa/LEJQDLXIyDIKdMrZNEVxVaRiqhKgPXFlaB48G9siVKsuAITHSZqExHp1GTi1FNwctQuxS7&#10;FXYq7FXYq3irsVdirsVbxV2KuxV2BXYq3irWKuxV2KuxV2Kt4q7FXYq7FXYq7FW8UuxV2KHYpdir&#10;sVdirsVdirsVdireKuxV2KuxV2KuxV2KuxV2KuxV2KuxV2KuxV2KuxV2Kt4q7FXYq7FXYq7FXYq7&#10;FXYq7FXYq7FXYq7FXYq7FXYq7FXYq7FXYq7FXYq7FXYq3irsVdirsVdirsVdirsVdirsVdirsVdi&#10;rsVdirsVdirsVdirsVdirsVdirsVdirsVdirsVdirsVdirsVdirsVdirsVdirsVdirsVbxVrFXYq&#10;7FW8VaxVvFXYq7FXYq7FWsVbxV2KuxV2KuxV2KuxV2KuxV2KuxV2KuxV2KuxV2KuxV2KuxV2KuxV&#10;2KtYq7FXYq7FXYq7FXYq7FXYq3irsVdirsVdirsVdirsVdirsVdirsVdirsVdirsVdirsVdirsVd&#10;irsVaxVvFXYq7FXYq7FXYq7FXYq7FXYq7FXYq7FXYq7FXYq7FX//1JBm0de6mFXUxV1MVdgS7Crs&#10;UOxV2BW6VxS7FWsKG9sUtYobpih3TArsVd8sWTqYod8sVbxS4HFXUrih2KXYq3SuKt4EuxVwOKux&#10;V3tirY2xV2Kt4FdTCrq4FdireKuxVwGKW8UOxV22KuxS2CMCuxV1MUN4pdirfXFWwK4pbpgV1MVp&#10;rjirsVbAxQ3TAyDVMKWwMUOwK4YVbwKuGKWxgVd1wK1hVsYq3gVcN8UrhgS2DXAq9cCqgwJbwJdX&#10;FWsVdhQuBwJXA4FbGBW8VdXClsYFbGKVwOBVwOBLeKurirsVdgV2FXYq7FXYq7ArsVdirsVbxVsY&#10;pdireKtYq1ih2KtYpaxV2KHVxVrFXYpaxQ1irWKuxV2KtYq6uKuwK7FXYq7CrsVdgVvFXYVdgV2K&#10;XYq7FXYq3irsVdireKXYodirsUuxVvArsKG8Vdil2KuxVsYq7ArsVdireKuxV2Kt4q7FXYq7FW8V&#10;bxV2KuxV2KuxVvFXYq7AreFXYFdireKuxV2KuxV2Kt4q7FXYq3irsVdirsVdilvFDsUt4q7FXYq7&#10;FW8VdirsVdgV2Kt4q7FXYq7FXYq3irsVdirsVdirsVdirsVdireKuxV2KuxVZO/BCcBVILl65QzC&#10;GpvthZI2EUFMUKwySG8KGicVaLjFbaMi4LRa4PXphtK/FXDCrdMVdgS6mKGnbgpc9AK4lBLG7zzX&#10;BAdwxOV7tfGlkvntAfgjJ+ePCUcSCm89XB/u0UfPfJDGUGSBl84ai+wcD5DLBiYWELJ5jv5OsrfR&#10;thGIIukLLqV1KPilf78l4QXisvQPJcDR6eHcktIeW+R4QHMZMo2yKF2BXUxV2KuOKuG5xVhXmm45&#10;zv8A5O2SpoLCpXqcvAaipFtskAxUjkkNiuKHVPTAkJv5Vg9fVIge1T92VScnGHq8YypuVRgVvArs&#10;Vdil2Kse82y8VVR4HJNUnnd41XPzy6LQUIxy0NSmBQYquBpiloHFDTmgxKQ9V8qxenpsAP8ALXMU&#10;ueE/XpkVXYq6mKupirsUuxQknmpqRoPnkmEnmmoN8eWxceSCJploamq4q316YodTFW++GlZ3+Xq0&#10;s5D4yZjTc2DNU6ZW2LsVdirsVccVW8anFXnXnCIi4kp2wmNsWCzhg3U5IY0EqQB5Dc9cmINZTRQV&#10;2y4BxpKmSYOxS1IPhPyyJZxesaHvZQf6g/VmIXNimowMm8UuwKsOKoeYbYpSW5HxHAyCEIxpk7FD&#10;XXCl1MCt4q6mKuphQ7FXUxVDX0IktpFHWmTiglg9zaS9wcs4XHJQZtpvA5Lw2BkF0Nu6uGYUAw8L&#10;WZI9KjLAGmRXBmrkmK7m3tgRTYY13wIpSuCTGRTFnEUlhkYdyMqMHJDYnfpyOR4GVhr13ZgAT1yJ&#10;gWQpn2mtyhRh3XKgKcgJipqMWS7FXYq1tireKtYq1ilvtirWKoLU41YBiK9stg0zSKWNfAZeA4Jk&#10;VB0VRUDcb4DG2PGXpei3P1m1il8VFcxKpzYpquSZrsVdgV2FXYpQGqXzWQBC8gceG2JSR/NcMG0i&#10;EZUYliSvTzhYsaEkfRjux4kTH5lsH6SgYLKRNFJqtvJ9mRT9OPEniRC3aHow+/DxLaoswPTfDxMl&#10;RWByQKV2SV2BW8VdhVrFXYq1XFW64FdirtsKGsUt4q7FWsVdirsVXxNxbEIKMDZO2C6uFW64q6uK&#10;uxSgZl4sRhKQokZUydTAq0jClTda4FQVwlNxiQytahrkGKrFJ6bhx2OEMSyGJw4BHfLgwVBhVvFL&#10;sVdirsVbxV2KuxV2Kt4q7FXYq7ArsVdirsVbxVrFXYq3irsVdirsVdirsVdireKuxV2KuxS7FXYq&#10;7FXYq7FXYq7FXYq3irsVdirsVdirsVdirsVdirsVdirsVdirsVdirsVbxV2KuxV2KuxV2KuxV2Ku&#10;xV2KuxV2KuxV2KuxV2KuxV2KuxV2KuxV2KuxV2KuxV2Kt4q7FXYq7FXYq7FXYq7FXYq7FXYq7FXY&#10;q7FXYq7FXYq7FXYq7FXYq7FXYq7FXYq7FXYq7FXYq7FXYq7FXYq7FXYq7FXYq7FXYq7FXYq7FXYq&#10;3irsVaxVvFXYq7FWsVbxV2KuxVrFW8VdirsVdirsVdirsVdirsVdirsVdirsVdirsVdirsVdirsV&#10;axV2KuxV2KuxV2KuxVvFWsVbxV2KuxV2KuxV2KuxV2KuxV2KuxV2KuxV2KuxVrFW8VdirsVdirsV&#10;dirsVdirWKt4q7FXYq7FXYq7FXYq7FXYq7FXYq7FXYq7FXYq/wD/1ZBTNq691MVdTAl2FW8CtdcK&#10;upirsUOAwK3il2KHUxV3TFXYVdTFXUxV2Kt/LArsVdTFXYpcR4Yq3irgMVdgV2FLtsCt0xQ6mKXY&#10;q6mKt0xVumKuwK31xV2KtYq3irhvirdMUuxV2Kt4od1xVwwK3il2KuxVumKXAYrS8AYFXYEupTFL&#10;iMUNFcVcMVbGKuIGKtYqtOFDhildgVsYpXjArYwJdih2FXYquXAlfkUrgMVXLgVUGBLicVarireK&#10;t4EtYquBxVcMCt0wK7CrYwJXYpbwKurirq4FbxS7FXYq7FXYq7FW8VdgV2KXYodireKW8VdireKt&#10;Yq1ih2KtYq1irsUtYodirsUtYoaxVrFXHFWsVdirsVdirsCuxV2KuwpbwK7FXYodirsUuxV2Kt4q&#10;7FXYq7FXYq3il2KHYq7FW8Cuwq3irsVdil2Kt4q7ArsUN4UuwK7FXDCrsCt4q7FW8VdirsVdireK&#10;uxV2KuxVvFXYq7FW8CuxV2KuxVvFXYq7FW8VdirsVbxS7FDsVdil2Kt4q7FXYq3irsVdireKtYq3&#10;irsCuxVvFXYq7FXYq3irsVdirsVdirsVdirsVdirsVdireKuxV2KoPUJKLxyEioSWU1OVhsWL44l&#10;VYTqvUj78jxMSVOTU4IvtyKPpx4mFoK480WMAq0lfliDbEzS+bzxZj7Ac/RkxErxFAy+ff8AfcX3&#10;nDwFjZQc3nu7YfAirh8MptkvlS9uL63NzcdzthEab6pka4oXYq7AlvFDWKoPWJ/QtGPc7DCwk8u1&#10;OarZOIabS3lXLqYGSypyQDAl3I1xpFtjGldQsQo7mmRLbjFl7BpdsLa2iiH7KjKC5hTEZBDeKuxV&#10;2KuxV1ab+ArhQXm2vT83ZidyTkg47GWYE5kANZU2OSYNE4q0WxpDq4sgyr8v4PUu5Jj+wtK/PKZu&#10;bAbPR4xlRZKmBW8CuxV2KuwqxHzfLWXj/KKYWmRYFctVzl8Q1EqBGTa1lK74VdSm4xQ7auKrWFds&#10;BbIDd7Jo8fC0hXp8C/qzGLmJmMiq7FXYq7FW8CtUwqx7za9OI8FOTDVJ51ebsctDTJCNlgaloAxV&#10;XmES8fRJYEb1FN8iLU10U8mxaJ22xSA9A8hD/QGP/FhzFk5sWXoNsg2L8VdirsUtYobUbjFWE+Zl&#10;HrybA5aGmTCpkQsTQZaGmRJUmVewGSa7Lhthtid2642huuKrX+yfCmJZxeq+XW52EB/yBmGXOCcD&#10;AybwJdTFVpxVDTDFKT3Y+I4GQQZG+LJ2KuxQ1TCrqYFbxV2KuwodTFLTAFWHscIYli11yrTtmRFw&#10;poJsuDjlaQae2SYrRgS4sRirganpgVcKd8UNMQR7Yq4cabgYU2WykZ7DAvGQ16UdNgK+OAhmMhLI&#10;NCflbL7VGYk9nPxpynTINq4Yq7Al2FXYq7FWsVd1xV2KqN4vOI+2+TiWE2OzimZQLr5BDnfrkmhm&#10;Xkm69S1aHvG1PoOYcxRc7EdmVoci3r8Kt4pawK7FUFq0Qltye4yyLEsKv46g5byccpUyKw3A3yyn&#10;F4yoiCNx0x4QkZCHC1QfZJHyOR4AU+KV6iZN0lbInCGQzIiDU7uCRWeQstRXKpYAGccoJei20okU&#10;MOhAykbOWDaLG+SS3irsVdhV2KqU86QDlIaDGkFDfpCBujrkSx4lRblG6MD9ONoteJMbZW2JMbW2&#10;/UGG0tiQY2q4EHFLeFXYq7FWjirY26YEUu9Rh3OFaXCdx7/PG0UuF0e4w2tLxdL3BGNopRunEhBX&#10;t1yXEkBTyDJrArRGFVrDFUNOtRiyQS7EjIFVQHFinGlz8k4HqMnEtaYg5YreKXYq7FXYq7FW8Vdi&#10;rsVdireKuxV2KuwK7FXYq7FW8VaxVvFXYq7FXYq7FXYq7FW8VdirsUuxV2KuxV2KuxV2KuxV2Kux&#10;VvFXYq7FXYq7FXYq7FXYq7FXYq7FXYq7FXYq7FXYq3irsVdirsVdirsVdirsVdirsVdirsVdirsV&#10;dirsVdirsVdirsVdirsVdirsVdirsVbxV2KuxV2KuxV2KuxV2KuxV2KuxV2KuxV2KuxV2KuxV2Ku&#10;xV2KuxV2KuxV2KuxV2KuxV2KuxV2KuxV2KuxV2KuxV2KuxV2KuxV2KuxV2KuxV2KuxV2Kt4q7FXY&#10;q7FXYq7FWsVdireKuxV2KuxV2KuxV2KuxV2KuxV2KuxV2KuxV2KuxV2KuxV2KtYq7FXYq7FXYq7F&#10;XYq7FXYq3irsVdirWKt4q7FXYq7FXYq7FXYq7FXYq7FWsVdirsVdirsVdireKtYq3irsVdirsVdi&#10;rsVdirsVdirsVdirsVdirsVdirsVdirsVf/WkHTNq6923bFXYFdireKXYq1TFXUwobxVxwK7pirs&#10;VdTFXbYVdil1MCG6Yq7FXYq75YpdireKupirsVdirYG2BLjvirqYodil3zxVvFW8VdTFWxgV1MVd&#10;irsVbxV2Ku64q7FLsVdihvFXDAreKXYq6lcVbpilumBW8VbrileDgS3SuBXUxQtIwq7FWjihquKX&#10;fPCh22KuwJbGKqgwJbwK3TFLqYq1TChcuBKoMild1xVsYFXA4q6uBLsVXDFW8CWsULhildgSuwK7&#10;FWxirYOBLq4q3XFW61xV2Kt4EuxVvFXYq7FXYFbwq7ArsVdireKuxS3irsVdihrFLsVapih1MUtY&#10;q1ih2KtYpaxQ1irsVdirsVaxV2KuxV2KuxS3gQ1irsVbxS7FDsUuxV2KHYpdireKuxV2Kt4q7FXY&#10;q7FLeKHYpdireKuxQ7FXYq3il2KuwK7FW8KuxV2BW8VdirsVdireKuxV2Kt4q7FXYFdhVvFXYq7F&#10;W8CuxV2Kt4q7FXYq7FLeKHYq7FXYq3irsUuxQ7FW8Vdil2KuxVvFXYq7FXYq3irsVdgVvCrsVdgV&#10;2Kt4q7FXYq7CrsCuxV2KuxV2KuxV2Kt4q7FXYqlF9LyY5VIpAS09a5FmpXMwgiZ2wFrkaYRe3ZkY&#10;kk9fHEQtgSl0koOZIg1mSBaXmSR2yQii2ickAxtaR3yTG2gCxC9zthLZj3L17RLT6rZxQ9wu+Y5c&#10;wpqBkGLeKt4EtUxV2KGP+bbngixexJwtM3m949WOXRayhsta1tMWJLVd8KuJpiqYeX7X65fxRdRy&#10;qfkMhJycQevRj8Mxy3q2BW8VdgVvFWsVUL+X0bZ39qZIMJPLdYfkxFe+SiGgpIy75kBrLVMKHEYo&#10;awod7jIsgz38u7fjbzTH9p6D6Mokbc6J2ZunTK0r6Yq3gVrFXUxVtRU4VYF5pm5TuffJAOPJhstS&#10;a0y+LWVMg5Jg0BTChwQjArimNpbWOrqPFh+vIyOzbjG72i1jCIqjso/VmO5SLGBW8VdirsCuxV2F&#10;LFvNrVlK+CjJNMiwK5QlictBaiUOY6ZO2oqarXCq8RY2xd6eNob9OmLIF6B5ETjp1fFzmMXOiGWJ&#10;kWS/FLsVdih2KuXqMVYX5lH7+T55Y0yYfPGC2WguNIqLoAMLG1NYwRXChf6Y6YFtsxDCtrZIhxPy&#10;xtIL03ysa6bB/q5jFzwnijbIsl2KWsCrTiqhKMUhJr0fHkWSCI8MIZOxQ7FXYVcNsVcd+mBXYVd8&#10;8VbpXFXUrUYQgsZvVo5HgcyIuFkCXMD2y0OMWqeOFiVi4qupipdih1K74VdSuKrBgZN7YobAFMUh&#10;N/Lz7Onga5h5HYYmQIRTIN6/FLsVapirdMVaOKuxV2KuxVphyUjxwhBY3dx0PyzJi4OQIJuQO1Mt&#10;cZPvJdyY7x4TsHWv0jMbIHIxF6BEcqctUwq7ArsVdilqROaMp7g5IIYPqEPEsDl7jSSNl+KmWAuJ&#10;ILFBUke+SRTZ67dsQxWs2Fi045KR7YkJDN/LF59ZslJ6qKH6M18ti7OBsJ+hqMW1firsVdhV2Koe&#10;+i9aBh3G+SiVLELuEb7ZfTiyS8gp0JGHhDjmVNi8uE+zIwyPhhkMhVU1m9j6Sk/MYDiCONER+Zrx&#10;PtBW9sj4LYMqLt/Nbu6pKgHI0rXK5Y6ZDKyaJ65AOUFfCl2Kuwq7FXYq0TTFDXIHFW64q6uBXVxS&#10;7CrsVaxVo4FUZFwpCAnXi1ciUuB74EFE2U3pSgnodjhDCQT9TlzFfil2KuxV2Kt4q7FXYq7FW8Vd&#10;irsVdirsCuxV2KuxV2KuxV2Kt4q7FXYq7FXYq7FXYq3irWKt4q7FLsVdirsVdirsVbxVrFXYq3ir&#10;sVdirsVdirsVdirsVdirsVdirsVdirsVdirsVdireKuxV2KuxV2KuxV2KuxV2KuxV2KuxV2KuxV2&#10;KuxV2KuxV2KuxV2KuxV2KuxV2KuxVvFXYq7FXYq7FXYq7FXYq7FXYq7FXYq7FXYq7FXYq7FXYq7F&#10;XYq7FXYq7FXYq7FXYq7FXYq7FXYq7FXYq7FXYq7FXYq7FXYq7FXYq7FXYq7FXYq7FXYq3irWKuxV&#10;2Kt4q7FXYq7FXYq7FXYq7FXYq7FXYq7FXYq7FXYq7FXYq7FXYq7FXYq7FWsVdirsVdirsVdirsVd&#10;ireKuxVrFW8VaxVvFXYq7FXYq1ireKuxV2KuxV2KtYq7FXYq7FW8VdirsVdirsVdirsVdirsVdir&#10;sVdirsVdirsVdirsVdirsVdirsVf/9eQZtXXOG2KXYq7AreKXYq7FDsVdhV2KuxV2BLsUOphVwxV&#10;sYFdil2KHbYq7ril2Kt4q6lcVd0xV3zxVvAl2KHUwpdgVvFW8CuAxV2FW8CuxV1MUuxQ3irsUtYq&#10;3ireKHYq4Yq2MCXYq6mKtjFVwwJdTFXHFWsVXA4pVBkUuOKGjhVbWuKtdcKGsVdirsVbGKVwGBVw&#10;64EqgwJC4DAlumKtFcUNUxVcMUrxgVvArsVcTirgcVXA4ErsVdTAlsYqvGBLeBWxirsVbrirVcVd&#10;XFWwcVXA4Et1xV1cCt4q7FLsVbxV2BXYq3irsVbxV2KXDFW8UNYpdih2KXA4q7FWsVaOKuxQtOKt&#10;Yq18sVdirsVaOKuxVvFWsCXYq7CrsUN4FdilrFDeKXYq7FDsUuxVvFXYq7FXYq7FLeKuxQ7FLsVb&#10;xV2KuxVvFXYq7FDeKXYFdhV2Kt4FdTFXYVbwK7FXYq7FXYq3irsVbxV2KuxV2Kt4q4Yq7FW8VdgV&#10;2Kt4q7FXYq7FW8VdirsKuwK7FW8Vdil2KG8Vdil2KuxVvFXYq7FXYq7FW8VdgV2FW8VdgV2KuxV2&#10;Kt4q7CrsCuxV2KuxV2KuxV2Kt4q7FVkz8EJwFCRXD1OUNgQ1MKWP+ZL7j+5U9OuBoNsOubkE0rl0&#10;SAwkEvnugAQDvlvFbHgaswSlT3yQWSI45Omu1hHhiqYeXrL67fxR9QDU/RkSXKxCt3rcI2ygtpV8&#10;gh2KuxS7FWwMUFgXmm99Sd6dBhAccsMlPI5kRDAqRybBogYWLXTFXUqKYsgyv8v7P1Lt7g9I1oPm&#10;cqmXLxino8YoMpLNVpkVbwq7ArsVdTCqUeZJvTteNd2OFqkXmmoEl8nENZS/ga5e1FaEOKG/TONr&#10;bvSOG1aaPiK5G1D07yZb+hpsf+XVjlBc9ki5BV2BW8VaxVvFW12qfAHCgvN9bkq7e9cmHHLHGHhl&#10;oaypSe+SYuArixXUGBXYslWyjEt3Cg7uuRLbB7FGO2UuUrjArsVdTFXYq3gS4dcKGIeaGrO/0D8M&#10;k1Fhc53ywBokh3GWMQFNOm2KCvBpiwLY64oWsRTAyiHovk1OOmRkdyT+OY5dgGSrgSvxS7FXYq7F&#10;W164oYZ5iFZ5Pnk2ksPm+1loDjSCjJ0OSYhTXYDFBXg1woXVwKslGxr4YVD0jyoa6ZDTwP68xS7E&#10;ck/XpgZLsCWsVWnFVGUbYEpPfD4sDJAMMIZNUxQ3iruuFW6Yq1irsVbpirgMVbG5whUg1FP3jU8c&#10;yIlw8gSwqK5a4hW8QMKFMIMCt8F8cWLdB0xVriMVa49sVWcfiIwsrXemcCG+BxZBGaI/G4ZezDMf&#10;IHMwlk0Ryly1XFXYFdhV1MVdil2KHVxVqmKGxscKlJNTjCyFT33zIi4uQWlTbHfLg4UhSI0q5Fte&#10;wy/5VD9OVZAyxl6hEwO+Yoc9XGFk3irsVaxVteuFWK67b8JWPauXAtUwxS5HF9u2XRcMhS3qScLW&#10;XFq4WBC2tOuFXBq7nCmk/wDJlzwlktj3+IZhZQ5uIs3iNcrclUxS7CrsVdgV3XbxwqxbU7fg5XMg&#10;Fx5hJJVoaZY4kgh32OFisJxQVpbCq19xUdRuMBCAzzRrsXNskntQ5hSFOyxmwmq4GxvCl2KuGKup&#10;X54hUnudVmgYqyA0yXBbUTSHHmNAaSIw+W+Dwyw8VWTzBaPsXK/MZCiy8RFxalBJ9iRT9OBImFdZ&#10;g3Qg4bZWv9TG0rlYHClvCl2BVjCuFUFcpUYGSHQ9j1yKF/b3xQU+sZ/WiB79Dloa0WMklvFXYq7F&#10;W8VdirsVdirsVbxV2KuxV2KuxV2KuwK7FXYq3irsVdirsVdirsVdirsVdireKuxS7FDsUuxV2KHY&#10;pdirsVdireKuxV2KuxV2KuxV2KuxV2KuxV2KuxV2KuxV2KuxV2KuxVvFXYq7FXYq7FXYq7FXYq7F&#10;XYq7FXYq7FXYq7FXYq7FXYq7FXYq7FXYq7FXYq7FXYq3irsVdirsVdirsVdirsVdirsVdirsVdir&#10;sVdirsVdirsVdirsVdirsVdirsVdirsVdirsVdirsVdirsVdirsVdirsVdirsVdirsVdirsVdirs&#10;VdirsVbxV2KtYq7FXYq3irsVdirsVdirsVdirsVdirsVdirsVdirsVdirsVdirsVdirsVdirWKux&#10;V2KuxV2KuxV2KuxV2KuxV2KuxV2KuxV2Kt4q1irsVdirsVbxVrFW8VaxV2KuxV2Kt4q7FXYq1irs&#10;VdirsVdireKuxV2KuxV2KuxV2KuxV2KuxV2KuxV2Kv8A/9CQkeGbR1zWFXfLAlvFXUxV1MKuAwK6&#10;mKtilMVdTFXYq7FXYpawobwK4DFLgMVdihvFLsVdtirsVdirhgVsYq3irgMVdil2Kt4FdirsKt0w&#10;K7FXYq3irWKt4q7ril1MUN0xS4YodirgcUt4FdireKuxVvFLYOBW6VxVojFXYqvBwJbrirWKrcVd&#10;hQ7FVuFWwa4FbGBK7FVwGKVVcilcMilcMVbIxVTYUwocMVXg1wJXVwK7FWjirhiq8YErxilumBXD&#10;FW8CV1cCuxVsHFXYq1irWFWxiq4YFXYEt4q2MCuxS3irsVdirsCt4q7FXYq7FLeKuxV2KuxQ1irq&#10;4q6uKXYq0cUNHFWjirWKtYq3ilrFXYoaxV2KuxS3gVrFDeKXYodil2Kupih2KXYodil2KuxVvFXY&#10;q7FXYq3irsVdireKuxV2KuxS3gQ7CrsVdilvFXYFdhV2BW8KuwK3irsVdireKuxV2KuxV1MVbxV2&#10;KuxVvFXYq7FXYq3irsCuxVvFXYq7FXYq3irsVbxV2KuxS7FDsVbxS7FXYq7FDsUt4q7FXYq7FW8V&#10;dgV2Kt4q7FXYVdirsCuxVvFXYq7FXYq7FXYq7FXYq7FW8VQeoSUUKMhIqkshqcqbQ0gqcKCwTzQ4&#10;W4I8K1pkWoFh10rO23TLoxUqYhOWiLG02t7fhGo9suAceZV/q4AyTVai0ND0wJDLfIVj8cl0R0+E&#10;ZTJz4cmdxrQZUWSpkVbpirqYq6mKVO4k9GF5PAYWEnl2sTcnY9anDFpSRgSa5kBrK0rXJMWuBwoa&#10;9InG0N8MiyD0LyDZejZtMesjfgMpLnjky9BtlaF9MCuxV2KuxVwGFWM+bJhyWMdhvhaCwK6IJ98n&#10;FrJQzAZa12pqMKCvA2xYh3TFK1wDRfE0yJbMY3eu6TAIbWGP+VBlLnFMQMihvArdMUupirqYoWzN&#10;widvBThQXmurH4slFpKREZcGoqT4WJWAgdMLFdUdsVaLY0lMfLcYm1OBfA1+7ITb8T1qMVyhyFbF&#10;W8VdirsUuxVsDfFDDPMjVmkPvkg1FiMsJJy8BpkoSRniclTC0NuOmNKVtWxYrqnFVrlqGmLIPTvJ&#10;4/3Fw/I/rzFLmhkSjbAldgS7CrsUOxS2OoxQwzzCA00lPHLA0SLFJIgSaZcGiUlF4Vpk2sSQhU5F&#10;kS0K9jhpjTviAxVzElaHFIeleTt9Mh+n9eYhc8MjXpgZOwJdiq04qoyYEpTfD4sWQS8gVxZNDFDe&#10;KWsVbpihxwq7FXYq7pirY3xQlV+eTlcuiXGybILgp2oMvtxCt9JfAYbYIOaJQ22KlQMYrixd6Y6Y&#10;2tuCUGBbcVrhV0Sgvxau4xTaNS0BHXCjiXfVAe5pjwqMgWxRfV7hHB2O2VzDkYpskj8R0zEdgCrA&#10;YsnYq6mKXUxVrFXYq6mKHYq7FFJfqUYqre2XQLj5UnmQZcC4UkPKtF5Dqu+Mt2EXpulT+vbRyeKg&#10;5hOyjyTIdMkybxV3XFXYq7CqT+YYaoHHhlkWEgwu+WhrlsXEmEEzUGWNCnyrhUhvrixbxtCI0u4+&#10;q30Un8x4nKcotvxF6VE1cxA7AK4ySXYpbxQ7FWsUpPrsVCHHcZdBrkxS8BU1GXBw5oNm5dsm0NU7&#10;4oK0/jhQ1iVZF5TuePO3J/yhmJkDl4ZMsjNcqDmKmKW8KtYq3iqUazAAfUHQ5bFrmGOzrQ5cHCkE&#10;LIPHJU1WpFF8MHCF4iFys6f3bsvyOR8MMvEKuup3cO6ysadjkJYg2DLTK9Mu/rMKyHqRvmORTmQl&#10;YTAHFmuwpWkYqh5VqMUoAji9MiUqgwIR2lTcHMZ6HcZIFrKcg5ahdil2KuxVvFXYq7FXYq7FXYq3&#10;irsCuwq7ArsVdhV2BW8VdirsVdirsVdirsVdirsVbxV2KXYq7FXYq7FXYq7FXYq7FW8VaxVvFXYq&#10;7FXYq7FXYq7FXYq7FXYq7FXYq7FXYq7FXYq7FXYq3irsVdirsVdirsVdirsVdirsVdirsVdirsVd&#10;irsVdirsVbxVrFXYq7FXYq7FXYq3irsVdirsVdirsVdirsVdirsVdirsVdirsVdirsVdirsVdirs&#10;VdirsVdirsVdirsVdirsVdirsVdirsVdirsVdirsVdirsVdirsVdireKtYq7FXYq7FW8VaxVvFWs&#10;VbxV2KuxV2KuxV2KuxV2KuxV2KuxV2KuxV2KuxV2KuxV2KuxV2KuxV2KtYq3irWKuxV2KuxV2Kux&#10;V2KuxV2KuxV2KuxV2KuxV2KuxV2KuxV2KuxVvFWsVbxV2KtYq3irsVdirsVaxV2Kt4q1irsVbxV2&#10;KuxV2KuxV2KuxV2KuxV2KuxV2Kv/0ZDm0de6mFXAAYq6mKuGKuwK2cVdTFLQHhireKGqeGFW6YEu&#10;IxVqlMKGwMCuxVs4pdTFXYq6mKXYodirdMVd0wK7CrdMCuxS6mKupireBXDFXYq7FW8VdTFXYq7F&#10;W6Yq4Yq3TFWsUuxVvFXdcVbpgVsDFXUxVumKupilcq1wKvC5FlTdBiilpGFWtsUt4ocMUNYpdTFW&#10;qYULcVdiq4YpbG+BVynFVQZFkqDIpXqMCV/HArRSow2q0JhV1MCHYq6oxVvFXDFVwwJXjAlvFXVx&#10;VvAreKuril2Ktg4FbxVqmKt0xVwOKrq4EtjFWxgVvFLsVdireKuwK3irsVdirsUuxVvFDsUuxQ1i&#10;lrFDsUtVxQ4nFWsVdirWKuxVrFXYpdgQ7CrsVaxV2Kt4q7Al1MVdirsVdirsVdirsVdireKuxV2K&#10;uxV2Kt4q7FXYq2MUuxQ6mKuxVvFXYpdgVvFXYodil2Kt4q7CrsCt4q4Yq7FXYq3irsVdirhireKu&#10;xV2Kt4q4Yq7FW8CuxV2FW8VdgV2KuxV2Kt4pdirsVdih2Kt4q7FW8VdirsVdil2Kt4q1ireKuxV2&#10;BW8VdirsVbxV2FXYFdirsKuwK7FW8VdirsVdirsVdireKuxVKL6XkxymSQlx3NcDYuFFUsegxYSL&#10;z3U2W5ld2OxOGDTdJZ9UgrUiuZYajItejAD8K5K2FlWDeAw21kOJPhgRS1lJGC22IsvRfKtl9WsU&#10;rszVY5VIufVJ8o2ytC6mBXYq6mKXYqlnmGf0rQqOrYlqk82vvtUycWkoQRZcGu1LiK1woK7jtiha&#10;RvhUrH32HU4C2QFl6zoNr9WsoY/8kH78oLnFNgKZEsV1MCtYq7CrqYFbUYVYP5nnDXD/AOfTFo5s&#10;MmkBYmuXRa5BQaTamWANdLVbDSF3MnGldybFaVLNDPcxRDu4yEnIxB7NCoUAeAGUOSURgQ7ArsUt&#10;4q1iqF1WT07Rz47YQwk801SQlj+GTiGhKT1y5rKhIfi2yTFaMUN0pirhviqfeSYvU1VT2RScqm5O&#10;F6jENspb1UDAlvCh2BXYUuxVrlxxYlgesy1kevcnJhoLH2bLQWqShOwCk5NrAQZIwpId74odiha5&#10;+E/LAzi9S8prx0yAD+U/rzFLnBPlwJXYEuwodirsUrWamKGEa5J+8f55INEmNPICScyA4pCxmBU/&#10;LJWwAQlcFs6a74UO+WKtEYq9G8l76ZH8z+vMQufFky9MizbwpapirRwKoyDbAlKr7rgSEuYYWS3F&#10;XbDFLYGKuxQ474VcNtsVdtirjirRNMUJHeyhZTyNK5KJaMsUL9ZTxFMtE3FMXfWV9slxtfCh55Ad&#10;wRh4rXhUOeTDAhoPhpjTfKuKt8sCVMycJEJ7mn34SkJpFIAKHG2BCsGWmG0Up3FGUHuDUZElsgKK&#10;d28gdVI6UzDLtolEjIsm8KWsUuOKHUxV2Ku2OKWsUN0xSh75A0dfDLItUwkMpO+Xh18gh2+IUPTJ&#10;NTNfJ1161iIz1jPHMOQpzsZtkymoxbQuxS7FXYVdiqG1GL1ID7b5KKCwm+iHE+Iy0FxZBKnXbLQX&#10;FIUVAOFSVwjFMWFu9EDfFIKySLiOa9V3GQLZE09F0m5FxbRyeKjMNz4lMxhbG8VbxS1ihvFUNqMP&#10;qwEeGTiUEWwy9XqcyAXDmEsIAyy3HIarXC1lrrirYXFUTpk/1S6STsTxP05VkFtmOVFn0TVzEdmF&#10;cYWTeKtYq3iqhfQ+rCR4b5KJQRbFLtMyQ4cgl0oqKZY4hCiNxihutMVcMShOvLV1Rmtz8xmNlDl4&#10;JMojNcoc4L8KXYqpuK4qgLiOm+JZLFO2QpCor8CHHY1woIZDC4dQw7jLQ1qowpbxV2KuxVvFXYq7&#10;FXYq3irsVdirsVdgV2Kuwq7ArsVbxV2KuxV2KuxV2KuxV2KuxVvFLsVdirsVdirsVdirsVdirsVb&#10;xV2KuxV2KuxV2KuxV2KuxV2KuxV2KuxV2KuxV2KuxV2Kt4q7FWsVbxV2KuxV2KuxV2KuxV2KuxV2&#10;KuxV2KuxV2KuxV2KuxV2KuxV2KuxV2KuxV2KuxVvFXYq7FXYq7FXYq7FXYq7FXYq7FXYq7FXYq7F&#10;XYq7FXYq7FXYq7FXYq7FXYq7FXYq7FXYq7FXYq7FXYq7FXYq7FXYq7FXYq7FXYq7FXYq7FXYq7FX&#10;Yq3irWKuxV2Kt4q7FXYq7FXYq7FWsVbxV2KuxV2KuxV2KuxV2KuxV2KuxV2KtYq7FXYq7FXYq7FX&#10;Yq7FXYq7FXYq7FXYq7FXYq7FXYq7FXYq7FXYq7FXYq3irsVdirsVdirsVdirsVdirWKuxV2KuxV2&#10;Kt4q7FXYq7FXYq7FXYq7FXYq7FXYq7FX/9KRUzaOvdirRwpdTFDumBW8VdhVrAlumKuOKHUxS3Sm&#10;KWqYodTFW6bYq1TFDdMUupirsUuwK7Ch2Kt0GBXVphVvArhilvAruuFWqYq7FWxirsCu2xVvFXYq&#10;3irsVdirYGKtYq3TFLhirsUN0wJcMVXDArdBil1MVbArimlVVyJSvpgS0RirRWuFVhGFC2mKHYq7&#10;FWwMVcwxQsOFXAYq2MVbGBVy0xSqDIslRd8ilVUYEqgyKW6YFcVwqsIwoaK4qt44VdTFV1MCt4qu&#10;GBLsVbAwK3il2Kt0xV2KtjAreKt4q7FWqYq2MUrhgVvAreKXYq7FW8VdgV2Kt4q7FXYq7FLeKuxV&#10;2KtYq0cUNYq1irsVdirWKuxV2KuxV2KuxS1ih2KtYq3irsCuxS7FXYq7FDsUuxV2KuxV2Kt4q7FX&#10;Yq7FXYpbxQ7FXYq3irsVdirsVbxV2KW8Vdih2KXYFbxV2FXYFbxV2KuxV2Kt4q7FXYq7FXYq3irs&#10;VdireBXYVdirsVbpirsVdireKuwK7FXYq3irsVdirsKuwK3irsVdireKuxV2KuxS3irsVdirsVdg&#10;VvCrsVdireKuxV2BXYVdgV2FXYq7AreKuxV2KuxV2Kt4qslbghOJVI7h6nKCzCFxDJDazcfV7U+L&#10;bDEtMiwGcVJy2AaZFT4DLg0krUXfCi1YKBixLqYULraH150iH7RyJb8T1K2iEaBR0AAyouaUSBkU&#10;NjAl1MVdirsVY15tuQvGP+Ub4tEmAXUw5dctiGmSgbgU675bTWsVsNJXVJ7YoWOxBxVW0+2NzdxQ&#10;juwyMnJxDq9iiQLQDoABlLkFWGRQ3gVvFXYq7FWwaVPgMKC8116bm7N4k4Q02xeTc5kBqkptkmDY&#10;AGFi2NxgS4YqE18qQevqkSncCp+7KpuTiD1iPKm9VpkVbphVvArsUtYqlXmSXhbBB1JrhDXJ5pqU&#10;nJiMnFpQBemXtRKizgthQ3irZOLF3bFIZT+XsfK8kfwSn45TNzMfJ6PHlTYqDAlvFW8KGsUtHAql&#10;MdiPbFBeaa9e+nIykd+uJLHgtjkmqxjbeuTEi1Sxoc6iJDxAO+TEix8OlZTXLg0FeDhRS7liilrk&#10;FSPbAWyIer+W04adbj/IGYpc0J2MCW8UuxV2KuOKqTCu2KHnvmqZ4ZnVR3wFHCwyfVHDbqMmCWs4&#10;1IaqzbcaVwsOBGxvsPHL4tJCoD4ZNraxVulcDIPQ/I7ctNWnZmGYknOiylNxkWTeKXYqtOKqT4Ep&#10;XfDFkEtfrilbTFWqYpd0xVvFXbYobxQ1TFLR8MKrX3GAqkPmaEKI3HcGuTAYyYpNIVO2PC0lRM7d&#10;icIgwKpZszOSSSKZOIprkmCsMyA4y4NhQu9QYopwau2BNKVz9ivcGuApiFFdUkXrQjKCW4Y1VdaY&#10;dVyAkWRxW22tnoU2x4iyGKmUaPP6sCN7ZBy4puu+LNdilrArsKHYq4Yq7FLsVdiqySMSIynwOTDA&#10;sbmTicyBu4E0MV98k47IvJM3pzy25PUchmNkFOZiZzGajIOQqYq7CrsVbxVplDqVPQimIVhepRcW&#10;ZTlzjyCQSEA0y0OJJQBIb2wsSqg0xYNg4opxoRQ4pBZL5NuucDQE7xtT6Mw57F2GIsrjOBvX4pdi&#10;l2KHYq0VDAqe4whWI6jb8WK+BzIBcaYSSWMA5YC4klALUkZJrtdwPbFFuKHvhVaynj79sSLSCzrR&#10;7r6zbo/elD88wJCnZYzYTRcDcuwq7FXYq312PfFWMapbenIVzIiXHyJHKhB65cHCmFChGFrarhUB&#10;1cVV7S4+rXCSjxofkcqmLZwNFnML8gCOhzCDtAiBvhZOOFVjDFUNOlRilBqKGmRKaXjAhNdKm5KY&#10;z1X9WTi1lMxliG8UuxV2Kt4q7FXYq7FXYq3irsVdirsVdirsCuxV2Kt4q7FXYq7FXYq7FXYq7FW8&#10;VdirsUuxV2KuxV2KuxV2KuxV2Kt4q7FXYq7FXYq7FXYq7FXYq7FXYq7FXYq7FXYq7FXYq7FXYq3i&#10;rsVdirsVdirsVdirsVdirsVdirsVdirsVdirsVdirsVdirsVdirsVdirsVbxVrFW8VdirsVdirsV&#10;dirsVdirsVdirsVdirsVdirsVdirsVdirsVdirsVdirsVdirsVdirsVdirsVdirsVdirsVdirsVd&#10;irsVdirsVdirsVdirsVdirsVdirsVdirsVdirsVbxV2KuxV2KtYq7FW8VdirsVdirsVdirsVdirs&#10;VdirsVaxVvFWsVdirsVdirsVdirsVdirsVdirsVdirsVdirsVdirsVdirsVdirsVbxVrFXYq3irs&#10;VdirsVdirsVdirsVdirsVdirWKuxVvFXYq7FXYq7FXYq7FXYq7FXYq7FXYq//9ORUzaOvaxS7FW8&#10;UNYq3irqYq7FLvlireKHUwJaOFW/Y4q7FWsVbpirsVdil2KG8VdgS7FXYq3ihrFWxvilvpgV22FW&#10;uuKG+mKXYFdireKuOKuxV1MVdirsVXYq7riruuKuxVvAlsDFV1MCXUxVsDAlsLiq8KMCV4GBK8DA&#10;lsrXG1a44oaKYbVYUwqtK42xW7YVcDirjihaRhVqmKrqYq7FLYGBVUZFkqLgVUXIlkqjIpXDAreK&#10;WqYoaIxVaVwoaphVvAl2Kt4q3TFW8Ct0xS3TFXUwK44q2MVccVdilvAq6mKupilsYFbxV2KuxV2K&#10;t4q7ArsVdireKtYq3irhil2KHYpccUNYq1irRxV2KtHFXYq7FXYq7FWsVdirsVdirWKt4EuxV2Ku&#10;xV2KuxV2KG8UtYobxV2KXYq7FXYq3irsVdil2KHYq7FW8VdireKuxV2KXYFbwq7FXYq3gV2FXYq3&#10;gV2KuxVvFXYq7FXYq7FW8VdirsVbxV2KuxV2KuwK3irsVdireKuwq7FXYFdireKuxV2Kt4q7FLsU&#10;OxV2Kt4q7FXYpdihvFXYpdirsVdireKuxVvArsVdirsVdirsVdirsVbxV2KuxV2KuxVvFUJqElF4&#10;5CRQk0rVOVtgWKKnFKQeaZ/iWIfsjEuOSxOVt8viGklTaQAbZZTWsicAYUKvqjFaaMo8a4qnflC3&#10;+s33qEfCgr9ORLmYhT0OPplTaqYFbwK7FLsVbAxQWA+a7kSXD96fwwhxrYXK3I75kANZUhucmhFR&#10;0AxYFVr4YFtRcYUp55KtfX1ESdo1JyuTl4hQemRjKS2lVAwK7ArsVbxV2KqN9J6NtI/gMIYyLy3W&#10;ZdyMsiHHSNmocvDXJaTvixXdsKHA0wJdXwwKGT/l/B6l683ZEp9JymTm4xs9JiFBlbNUpgS3hV2B&#10;XYodiljnnGX00T5E4lgQ8uvbwl6kZKIKDFBtdt0Ay0AtfCviYtuRvlgFNcoq/E9ckwpxBPbFeFdx&#10;btgKRFmn5cwkfWHIpuoyiTlxjQZ9GNsrZL8UuxV2KG6YpWkYFWsBQ/I4Qh5Zr9s8sjUUkVOGlAYu&#10;2mSsSeJGTATwtx6TMWBptkgKYmCYLp0o7HJW1HEu/R83hhtj4bhp0pw2g42m06Wm4OAlMcb1fRIj&#10;HZQKeyD9WYzkUmqjFW8UuxQ7FLWBXAb4VYJ5n097i4k4065OkWw6fy7MTUDJiKFL/DdwDWgAyVI4&#10;UamjydcLScap+iHOG2Pht/ohxhtfDd+iHpgtIgzfyVAYbAoeznMeTkAMmXIpXYEtHFVpxVSfAkJb&#10;fDbFKVuMWa2ld8VcRirumKupihwpirjirffFWqDvhS6mBUv1q3WaFeXY5ZFrnsxS40+Op3OZEQ4U&#10;50hjpsficnTAZF62ggG24ONKZWvApha3AA4WLdK4ErgAcCrZUDKQMWQKANi56EUwU2iTX1CQbYOB&#10;nxhwsZCQT0ByPAgzDLPLr1tgp6qSMx5CnLx7hkEfTIs15wMnUxVxwoaGKXUxV2Ku64q6mKuAqcIQ&#10;Uhvk4sR4HMiLg5QlzdctcUhH+X5/Q1GNugaqnKMgbsZekxnKA5qsMKt4q1ireKuGKWNa9bhZiT0O&#10;+XgtMwxK8hVXIplsXCnshWSh2ydNVuoabGmBV1WGKt1YYkIATHyxcG31Hi2yyr+OUZYuXiL0GM5j&#10;hzVXCrsVdirsVdXFKRa3BSSvjvl8S0zDGLpaMcsBcKYQbniwOTaqVQ2LFcTUYWFupXFKd+VrjiXt&#10;z/rDMXKHNwyZTGcqc1UxS7CrsVdiqWa3ByAkH05bAtcwxe7Wh6ZcC4c4oJiDvljjkLK1wopulcVp&#10;xSopgKWWaDdGe3FTuuxzAnsXY4pWnanbA3N4UtEYqpSJiqAmXi1fHAWbhkUK9rL6MobsdjhBYSCf&#10;qa5awX4UuxV2Kt4q7FXYq7FXYq3irsVdirsCuxV2KuxV2KuxV2Kt4q7FXYq7FXYq7FXYq3il2Kux&#10;V2KuxV2KuxV2KuxVvFXYq7FXYq7FXYq7FXYq7FXYq7FXYq7FXYq7FXYq7FXYq7FXYq7FW8VdirsV&#10;dirsVdirsVdirsVdirsVdirsVdirsVdirsVdirsVdirsVdirsVdireKtYq3irsVdirsVdirsVdir&#10;sVdirsVdirsVdirsVdirsVdirsVdirsVdirsVdirsVdirsVdirsVdirsVdirsVdirsVdirsVdirs&#10;VdirsVdirsVdirsVdirsVdireKtYq7FXYq7FXYq7FXYq3irWKt4q7FXYq1ireKuxV2KuxV2KuxVr&#10;FXYq7FXYq7FXYq7FXYq7FXYq7FXYq7FXYq7FXYq7FXYq7FXYq7FXYq3irsVaxVvFXYq7FXYq7FXY&#10;q7FXYq7FXYq7FXYq1ireKuxV2KuxV2KuxV2KuxV2KuxV2KuxV2Kv/9SR0pmzcBrCrqYq44oaGKtj&#10;FWzilqmFDsCXYob6YpapihvFLqYodTFXYpbpirVMVcN8VbwK7FXYUtjArsVdTFW8VdirsVdirsVd&#10;gV2KuxVumFLsCHYq7FW8VcMUt4oaxVvAlseGKr1GBkFSmBWwuKuIwK6lMVXDFK9RkWSoowJXUwK0&#10;RirqYoporhVTcYWJUGyYYtDFV3yxVacVcBirsUt4oXDFK8ZFKomApVVGQZKi4E2uwJbxQ7ArsKWi&#10;MULQMKupireKt4Fdil2Kt4q3gVvFXYq7FW8Uupiq4DAlvArsVdireKuxV2KuxVvArsVdireKtYpd&#10;ihsYq7FXYq7FLsVaxQ7FWsVaxVrFXYq1ireKuxVrFXYq7FXYq1ireKXYFdirsUN4paxVvFWsUN4q&#10;7FLsVcMVdireKHYpdirsVdirsUuxQ3irsCt4VdgS7FDeKXYVdirsCG8KXYFdireKuxV2Kt4q7FXY&#10;q7FW8VdirsVdireKuxV2BXYVdgVvFXYq7FW8KuxV2KuwK7FW8VdirsVdireKuxS7FDsUt4q7FDsU&#10;uxQ3irsUuxV2KuxVvArsKt4FdhV2BXYq7FXYq7FXYq7FW8VdirsVdireKpVfSVY5XIqEtY75BsXx&#10;0HxHoMLGRYNrlz6s7ODtXAN2imPPIxJ3zKiGsqLMSQK5NC8LXFiVZQBhQV9MCAGb+SrT04GmI3c0&#10;GVSdhHYMsQUGVqvwK7FXYVdgSpzyejE8h/ZGLCTy7Wrgs7HxOSiGjkx9m3zJDWXRipwoRK4GC+vh&#10;itNmhxUMw8g2nCOWfxIAymTnwFBmyDK2S7FW8CupirsKuxVLfMMvp2hA6scLVN5fqblny2LVRS0q&#10;SemWhiYtcDja8Bb9NvA4LUwLYglI2GNqIFcLWUjcYLZjGzj8vbExQzTN1dgPuyklyQKZug2yCV+B&#10;XYq7FXYq7FWP+ZoTO4WmwXJ1bCrYfN5e9Rq8fwy2IpmYuXyww/YP3ZNHAqp5Wf8AkP3YGXAiE8py&#10;n/dZyOyDBWXyhP2jyVhHAqr5Pmpun6siSF4U+8v6Q2nRujihZq5WWSdKKZBDeBXUwq7FDeBLsKrW&#10;WoI8RTFUok8uo/V/wyYkkbKR8qwnq/4ZPjU7rv8AC0Hdvwx41bHle3H7R+7Bxrbf+Gbb+Y/dg41s&#10;NjyzbeJ+7DxrbY8tWw3qfuwca2mUMCwoEXovTKyxVQMVbxV2KuwJdTFXYUIWXToJmLOKk5ISZWpH&#10;RrQ/s4eJeJb+g7T+U48SeJw0Oz/lw8aOJv8AQtp/LTHjW3foS0/lx41t36DtOynHjRavbWUVqpSI&#10;bE1yJNqiKZFDsUtUxVo4FUnwJS2+G2KUrfFksxS7FXYq3irsVdirqYq3TFWsVQ+pJygPscnBrmxe&#10;dN8yg6+aF41ybS06074pBU6VxW3UxQ3xJ6HFK4A+2KtUJGBCwVwsrXAkYq3v1wFITTy49DIh7GuY&#10;uRzsRZNFlbeq4EtHCl2KuwodgS6mKuxV2KtDFCVawlHJHfL4lxsoSV9jl4cIh0cnpSJJ/KwOQnyW&#10;HN6laSiWNXH7QrmGHYIwZJLeKuxV1cVaxVKvMEPOJX8NstgwkGGagm9ctBcSYS9xtlrirF3GBK8Y&#10;VaXbFWxKYJY5+6MD9GVzGzZjL022lEihh0IBzCdiEUMkydirsVdirsVQGsw+pCHHUZZEsSGGX8TC&#10;tDl4cSYS1uRG+WBxi3HKfDFhSp63tgRS9ZV74ppX0y69C7Rx0b4fvyGQW2Y5UWexNXMR2YV8WTsK&#10;uwK3hVSuYvWiZPpwhBYrdw9RmSHEkEskTJhx5BSVAdyMNta70gfljaLd6VOmK2mOgXHoXBiPRx+O&#10;Y+WLk4ZstjOUBzwqYpdhVY2+KoO4TavhiyCgp23yBVs7jFCeafP60QPcbHLAWpGDJq3il2Kt4q7F&#10;XYq7FXYq3irsVdirsVdgV2KuxV2KuxVvFXYq7FXYq7FXYq7FW8VdirsVdil2KuxV2KuxV2KuxV2K&#10;t4q1ireKuxV2KuxV2KuxV2KuxV2KuxV2KuxV2KuxV2KuxV2KuxVvFXYq7FXYq7FXYq7FXYq7FXYq&#10;7FXYq7FXYq7FXYq7FXYq7FXYq7FXYq7FXYq7FXYq3irsVdirsVdirsVdirsVdirsVdirsVdirsVd&#10;irsVdirsVdirsVdirsVdirsVdirsVdirsVdirsVdirsVdirsVdirsVdirsVdirsVdirsVdirsVdi&#10;rsVdirsVbxVrFXYq7FXYq7FXYq3irsVaxV2KuxVvFWsVbxV2KuxV2KtYq7FXYq7FXYq7FXYq7FXY&#10;q7FXYq7FXYq7FXYq7FXYq7FXYq7FXYq7FW8VdirsVdirsVdirsVdirsVdirsVdirsVdirsVdirsV&#10;dirsVdirsVdirsVdirsVdirsVdirsVdir//Vkdc2jgNYodilxGKupTFDYxS7FLVMUOIxQ2BirqYq&#10;4nFLsVbxV2KtYq75Yq7FLsVbpgQ7CrexwJapTFW8VaxVcMCupirqYq6mKuGKuxVvFXYq7FXYq3ti&#10;rqYq7FLeKu2rihwxV2BLYGKqiYCyCpkUt1xVuuKuwKuVa4sgqouRKVTjkVdTFW+OKt0wJWkYUKD5&#10;IMVBxkwimhhQ3gVacKuxVuuKuxVcuApVAMCr1yLJWXIpC8YEt4q2MCtjFLeKuOKrTirqYq3TFW6Y&#10;FdirqYq4DFW8VdilvFDsVcMCVwxVvArq4q7FXYq3irsUuxVvFXYq7ArsVdirsVbxS1ihvFXYpdih&#10;2KXYodTFWqYq0cVaOKWsUOxV2KuxVrFXYq7FXYq7FXYEuxV2Kt4q7FXYq7FXYq7FXYq7FXYq7FW8&#10;VdirsVdil2KuxQ3irsUuxQ3irsCuxS3hV2BXYq3hV2BXDChvAl2KuxV2Kt4q7FXYq3irsVdirsVd&#10;ireKuxV2BW8VdirsVdirsVbwq7FXYFdirsVbxV2Kuwq7FW8CuxS7FW8Vdih2KXYq7FDeKXYq7FXY&#10;q3irsVdirsVbxV2BXYq7FXYq7FXYVbwK7FXYq7FXYqtlbgpOAqkdw9fpyksohDYs0Nq919VtiBsz&#10;YtMy8/v5qmnjlkA1JczZkNalbH1GZu3TFJCLC5JrtcNsUKijkQB3NMBZ4xZen6NbfV7WOPwGUlzS&#10;mijIJbwK3irWKuxQlvmGf0bMju2LXMvLdRl5PShyyLXyS8oT2y9hS+KMjFFUrhGGKKd6bVpTBa8K&#10;70JD2OEpEN3pXlaz+rWEakUJHI5QXMT5RtkFbxV2KuwK6uFXYqlWuQSXIREUsADWmSAY1bG5PK80&#10;p/uzkwGfC2vk+b+SmTsLwhWTyXJ+1xGDiCeEKyeTD3K4OILQVl8nKOrLjxBGyoPJ8Pdh92PGm010&#10;7TFsIvSQ1Fa5WTako0DIsW8CXYq7FXYq7FWuIJ3AOFbdwXwH3Y2q7G1d0xtXb42h2KuxVqmKW8Vd&#10;TFW8CuxV2KuxV2KupirWFXUxV2BXUwobxVrFXYq3TArsKuwJdirsVdhQ1gS7FXUwq7Ah2FW8Vdil&#10;2KGsUuwK7FVpxVSfAlLr0bYEhKn64hmswq7FW9sVdirsVducVdireKuxVTuRyhamSixkGLTjMgOu&#10;mhSvhlrQscfCcKFgAOLJumNob4Yq2MCtUrvhQp0piybGKhwxW0ZozBbsr/MK5j5XMwssgbMcOYVc&#10;b4UuwK7ChrCrqYEupgVxphV3tiho4pQt/D6oFO2WRLVMWl7aWH7ZcHHMCpSaMKHCUcDNvL7l7Ra9&#10;QKZiEN4CcDClvFLsVdihrFVC/i9WBh4b5OKCGDX0fw7dQcucaUUoYjvlocQxpSRgBvhRS/l3GIQ7&#10;rhRa2ReSFR4ZEsgLZ15Xu/XsY69VHE/RmBLm7GB2T5DUYW1firWKt4q1ilbMnqRsh7jJBDC9Qi6r&#10;mQHFmEmcb5YHDkpDYnCxIXVxQ3SuKGm+HcdRuMB3ZDZnukXQuLdJPYVzCIp2UDYTNTXFtXYpdirs&#10;VdiqQanb8JCKbdsvi1TCSSoK5aA4cwoCIgnwyTUQ2R44sKdWmKOSwsUZZF6qa4CLSDRZpZTCZA47&#10;jMEu0gbRgxbHYUtMMVUJVqMUhAn4WpkSlvAhG6XNwlKHo368kGsik6U5ahdil2Kt4q7FXYq7FXYq&#10;7FW8VdirsVdirsVdgV2KuxV2Kt4q7FXYq7FXYq7FXYq7FW8Vdil2KuxV2KuxV2KuxV2KuxVvFXYq&#10;1ireKuxV2KuxV2KuxV2KuxV2KuxV2KuxV2KuxV2KuxVvFWsVbxV2KuxV2KuxV2KuxV2KuxV2KuxV&#10;2KuxV2KuxV2KuxV2KuxV2KuxV2Kt4q1irsVbxV2KuxV2KuxV2KuxV2KuxV2KuxV2KuxV2KuxV2Ku&#10;xV2KuxV2KuxV2KuxV2KuxV2KuxV2KuxV2KuxV2KuxV2KuxV2KuxV2KuxV2KuxV2KuxV2KuxV2Kux&#10;V2KuxV2KuxV2KuxV2KuxV2KuxV2KuxV2Kt4q7FXYq7FXYq7FWsVdirsVdirsVdirsVdirsVdirsV&#10;dirsVdirsVdirsVdirsVdirsVbxV2KuxV2KuxV2KuxV2KuxV2KuxV2KuxV2KuxV2KuxV2KuxV2Ku&#10;xV2KuxV2KuxV2KuxV2KuxV2Kv//WkZFM2jr2qUxV2xxS6lcUOxS3irjgS6mFDhirqYodirsUt7Yq&#10;0cVdTFW6YFdilwxV1MVbxV2KupihoYq31xVwxS3irsCuxV2KuxV1MVdireKu+WKuxV2Kt4q7FLsV&#10;bxQ1ilsYquGBVymmClXBq4KZBdXFWwcFK3WuKVWPpkSyVlORKV9cCuwJXYq1iqw4WKk4ySFIiuSQ&#10;tp3wq0cULMKt0xVsDFXUxVeowMl4GRVcuBKsuRSvwJbwKuGKXYFXYq7FWjirgMVbpirWKt4q7FXY&#10;q7FLsVbwK7FXYquxV2KuwK6uFWwcCXYobxS7FW8VdgV2KXYobxVrFXdcVdirsVbxS7FXYodilvFD&#10;WKtYpapirWKtYodirsVdirWKuxVvFWsVdirsVbxS7ArsVditOxV2KuxV2KHYq7FLsVdXFW8Vdirs&#10;UuxQ3irsVdilvFDsCuwpdgVvCh2BLsVbxV2KuxVvFXYq7FXYq3irsVbxV2KuxV2KuxV2Kt4q7Ars&#10;Kt4q7FXYFdirsVdireKuxV2KuxVvFXYq7CreKuwK7FXYq7FW8VdirsVbxV2KXYq7FXYq7FW8Vdir&#10;sVdgV2FW8CuxV2KuxV2Kt4q7CrsCuxV2Koa+k4pTxyElSWU75W2BZGOTUxVi/mm+Hqen4ZAtVWwi&#10;6vV5b9cuiUGKBlvSdly0FjwoywWkQr1O+WBryI0GmTaaXAE798aVH6JaNdXkcdNq1P0ZCTkYYvUo&#10;lplBcgqwGRS7FW8UOpil2KpB5jJlYRD9kZKrajG2Jy6O0jVoTlsYs+C10Xl5zuEJ+jJseBEx+V5j&#10;+wfuwJ4EWnlKU9VpgsMuAK6eUJP8kfTjxBHCAiF8oV+0yj5YDIJADIIIBEgQdAKZWUq1Mih1MVdi&#10;rsUOxS7ArhtirdcbV2FWqYq6mKXUwIbxS7FXYUOwK7FXYpdgV2Kt4VdirsVdirsVcSMVargV1Rir&#10;q4bV1cFq3XG1dXG1dXG1dXG1djaurgtNOrjaGq42ruQx4la5Y8Su548Su5jHiWmvUHiMHErvVHjh&#10;4ld6q+ODiV3qDxx4lXcxjxJp3LHiWncseJadyx4k07ljxIp3IYOJaa5jHjWmjKo6nDxLS3108cHG&#10;imvrCeOPGtO+sJ448a07108ceJaa9dPHHiV3rIe+PErYlU98eJNLHYHHiTSAvemILJKnyQSs64Vd&#10;TFXYq3irsVbG2KuxV2KuGKtSLVGHiMkGJY1cId9sygHXzQnGv7J+7LKccNNHyHQ4EqAUKN8VaJXF&#10;W6g98UNjj3O+BDW3jhWllAWOLMKnpV6Y2hv0cbWnWo9K7iPjtlWQW5GJl8GYodj0ROKur2wq6mBD&#10;WFXDFLuuKHdcVd74pd1xVEaewWcA0IIpvgtBT8QRt9pR92SEmBLRsLdusYyXEi18FpFbikQoDgJt&#10;CtgS7FXYq7FDsVcRyBU9xhCsUvNPYMwKkjLrYGNpTJpW/wBk/dlgLScak2kjwxticamdLwgtfhqZ&#10;0s9qjDxL4SmbGUdMbYiFJ55QLwPJbP3PIZi5A5WPZmKZBvVMVdTFLsUOxVsdcUsY1m34St4HMiJc&#10;fIGM3ChWIGWhw5BDsNx75JqXVpih2KHYqGSeUrqqPbnqpqPlmJkDnYSypDlblr8Uuwq44FdiqXam&#10;/Eg9jtlkSwkLSplQncA/RmQC4ZUpLWNh8IocsBYWl0sZU0xIYEKBJB7ZFiVpao3GFiAn/lq6LxtE&#10;eqnMPIKLn4SyFDtkA5IX4UtEYqpuMVQNwtN8BZKY33yKrlbgwcdQa4sCGRQyCRQw7jLQwVhkkt4q&#10;7FXYq7FXYq7FXYq3irWKt4q7FXYq7ArsVdirsVbxV2KuxV2KuxV2KuxV2Kt4pdirsVdirsVdirsV&#10;dirsVdirsVbxVrFXYq3irsVdirsVdirsVdirsVdirsVdirsVdirsVdirsVdirsVbxV2KuxV2KuxV&#10;2KuxV2KuxV2KuxV2KuxV2KuxV2KuxV2KuxV2KuxV2KuxV2Kt4q7FXYq7FXYq1ireKuxV2KuxV2Ku&#10;xV2KuxV2KuxV2KuxV2KuxV2KuxV2KuxV2KuxV2KuxV2KuxV2KuxV2KuxV2KuxV2KuxV2KuxV2Kux&#10;V2KuxV2KuxV2KuxV2KuxV2KuxV2KuxV2KuxV2KuxV2Kt4q1ireKuxV2KuxV2KuxVrFXYq7FXYq7F&#10;XYq7FXYq7FXYq7FXYq7FXYq7FXYq7FXYq7FW8VdirsVdirsVdirsVdirsVdirsVdirsVdirsVdir&#10;sVdirsVdirsVdirsVdirsVdirsVdirsVdirsVf/XkdM2jgO6Yq6mKuxV1MVapirhvirdMVbxVrFX&#10;UxQ6mKW8CXEYWLqDArsUu64pd0xQ7FDeKWqYVdgVvFXYpdireKuxV1K4FdireKtUwq3TAh2KXYq6&#10;mKuxVvFXYpdirsVdihsYEt4q3irYxZKgGRVugxVcuApCsNsgyXK1MVXg4ErxgS3XArROFC0774qp&#10;PvkmKw4VWYULThQtphVvFW+mBWxileoyKV2KtjFKopyKVQYErhgVcMCW8Ct4q3gS7FXYVaxQ44q7&#10;FWsVbxVwxVvFLsVdgVsYq7FW8UuxQ7FW8CuxS3irsVbwK7FXYq7FXYq7FXYq3irsUuxV2KuxV2Kt&#10;4q1irWKHHFLWKGsUtYodirsVdTFLsUOwK7FXYq7Cl2KuwIdil2KuxV2KuxV2Kt4q1ireKuxV2Kux&#10;VvFXYq7FXYpdirsUN4q7FXYEt4VdireBWqYq3irsVbxV2KuxVvFXYq7FW8VdirsVdireKuxV2Kux&#10;V2Kt4q7FXYq7FW8CuxV2FXYq7FXYEt4odirsKt4FdirsVdireKuxV2KXYq3irsUOxS7FXYq7FW8V&#10;dgV2FXYFdireFXYFdirsVdireKuxV2KuxVvFUsvpKt8sqkVCVsa5ENi+Je/hhQWCeYY5Lm4YxCoG&#10;2RAtjFjraDcympX6a5kiKlUTyzMftUGWUikzg0NgoXwHbFgYWjItEbwP3Yr4SJj0Fz0Q/dikY070&#10;DRWtZjK68dqDISbRGmTKtMqVdgVvFDWKt4pdiqm0KMasoJyVobEar0UD6MbTa7pgVvfFWiMUOpgV&#10;sDCrsVbwK7FXYq1irjitNYq3WmBLsVcDjauxtWuWNq7ljaHcsFpcXHjjxKt9UDvjaHeqvjg4ld6q&#10;9jjxJb54OJlTuQwcS03yx4lp3LHiWncseJNOL48S0taTiMHEikO98F2pg4mKw3/gMHEq06g3YY8a&#10;rDqJ9sjxq79It7Y8atHUW8R+GDjVTbV1T7bAdseNQj4piwrlg3bKVuRxpNO5HDSHVOCkuqcaQ1U4&#10;0rqYaQlt7qMVuxSRuNPHISFMDJANrlqP92r9+QBK8QUz5htOnqjDZRxKDeabBTvL+Bx3XiWHzbYf&#10;78P3HGivE1/i+wH7Z+44aKOJ3+L7AdHP3YKPcnjTDRdbi1N3WAkhAK1HjhiC2A2nqA5bwptUoceF&#10;bdQ48K26hx4Vt1DjwrbqHHhW2ihIPyOPCi2PXWuwwn4yR9GVS2Y8SCbzXZD9o/dkd2PGsbzbYr+0&#10;x+jJUUcan/jCy8X+7HhKeJ3+MLLxf7seErxNjzjZf5f3Y8Ml4m/8YWPiw+jBRXjTrTb9b2ETx/Zb&#10;phiCW4FHkmmT4U2hLkkjEBKWsMsDErKYVbOFXUqMVdirgMVdTFWyMVdirsVcdwflhDEpLI1a5kAu&#10;BkCid8uDjLSu2/bDbFAzJucBZWolR4Yq4IMDFooDhTbfAdKYptaFVZAOxGBNo5IUOG0Kn1ZfDAkF&#10;C3cIjKSL+ywxkLDZjkye2NVBzDLswdkUMiydTCrsCHHFLsVaxQ7CrsKuGBW0PB1YdjgKWTxtXENR&#10;VhhVvCrjirsVdih2KuxV2KWnqVOG0LAqsNwD9GNpWtawt1RTh4kKT6bbN1QYeIpUm0W2bpUYeNFK&#10;LeX4T9liPoyXiMeELYNC+rzCZGBpsflkZStPCE2AytLeKuxS7FXYodiqWa3BzQOPkcugWEhbEruz&#10;5dMutxZRQL2jAZMFxzFT9N8LExLXFvDFFONR1xWkdo10La8RjsG+E5RkDdiNFn0ZzGdgrDCydgV2&#10;FWjiqA1SIywkDqNxkgmkghuQ6gMQGHXJ8VOHOKqJhlgk45Qt6QPjHfLQbYyKBY4Wu1uBCJ0y4Nvd&#10;Kf2W2PzynIG/Ed2aRttmMHZBVGKXHCqxhilDTpUHEqEGnShyBSvIrgQmukzVQxn9k/hlkWqqTIZY&#10;ldirsVdirsVdirsVdireKuxV2KuxV2KuwK7FXYq7FW8VdirsVdirsVdirsVdireKuxV2KXYq7FXY&#10;q7FXYq7FXYq7FXYq7FW8VdirsVdirsVdirsVdirsVdirsVdirsVdirsVdirsVdirsVbxV2KuxV2K&#10;uxV2KuxV2KuxV2KuxV2KuxV2KuxV2KuxV2KuxV2KuxV2KuxV2Kt4q1irsVbxV2KuxV2KuxV2KuxV&#10;2KuxV2KuxV2KuxV2KuxV2KuxV2KuxV2KuxV2KuxV2KuxV2KuxV2KuxV2KuxV2KuxV2KuxV2KuxV2&#10;KuxV2KuxV2KuxV2KuxV2KuxV2KuxV2KuxV2KuxV2KuxVvFWsVdireKuxV2KtYq3irWKuxV2KuxV2&#10;KuxV2KuxV2KuxV2KuxV2KuxV2KuxV2KuxV2KuxV2Kt4q7FXYq7FXYq7FWsVbxV2KuxV2KuxV2Kux&#10;V2KuxV2KuxV2KuxV2KuxV2KuxV2KuxV2KuxV2KtYq//QkebRwG6Yq1ih1MUuxV2KGsVbxS7FDsVd&#10;8sVb+WBLsVdirqYq2BirRxS4DFFOpitNjFWsVbGKt4pdTFWqYq3gV2FXYFbxV1MVdirsVdirsVbx&#10;S1ihvFXYpdirsUN4q4DAlvFXYquQYEhVwJaGKV4wKurgSuVsChVByKV4OBLZOKrScKGsVU2OFCmS&#10;Mkq0nChaThQ6uKuxVvrgVsYpXg5FLdcULhgZLwcCqgwMl4wKuGBLYwK3ireKXYq7ArsKupirWKGs&#10;VdXFW64q6uKuGKuxSuwK3irsUuxQ7FWxgV2KW8VcMVbwK7CrsCuxV2KuxS3ih2KXYq7FW8CtYVdi&#10;rsVdirWKuxQ7FLVMUNYq7FWsVdirsVdirsVdil2KuwK7FXHFXYq4Yq3irWKt4q7FXYq7FXUxV2Ku&#10;xV2Kt4q7FXYq7FLeKuxV2Kt0xV2KuwK7FW8VdhVvArsVdirsVbxV2KuxVvFXYFdhV2KuxVvFXYq7&#10;FXYq7FW8VdirsVbxV2KuwK7CrsVbxV2BXYVbwK7FXYq7FXYpbxV2KHYq3ilrFW8VdirsVdgV2FW8&#10;Cuwq7FXYFdireFXYFdhV2BXYq3irsVdirsVaduKk4qkdy9ScoLKIQvXFkiYo+SFR1OFSLQY8vITV&#10;n/DJghdlRfL9uOpJyzjQrJo9qv7Nfng4ytqyWNuvRBg41tWWJF6KBgtbXDbpgtW6V642hsCmBLsV&#10;dirWKG8UuxV2KupirsCuw2rVRgtDq42rRbxxtWjIPHBxKtMyDqcHErRuUHfBxK4Tqe+DiZUu548S&#10;adzGC007lja01zw2inc8FppxfFaQ9xdCI0JociTSLCDfU1G5kH35HjYWFB9ZhXcyqPpwcTGwhpPM&#10;lmuxnFfngsptQPmqxp/eE/Rh3XiUX832I/aYn2GGivEoN5ytuyvg4ZI4k38v6r+lUeVAVVTQVycY&#10;Hq3BP0U065Zwra8JTHhTxO4YeFFruGPCtu4Y0tt+nhpFobUR6ds7jqOmPCxJYBqGtXcRIWT8Mo8O&#10;2NpU3mC+PSU5aMLAlDzavdyfC0rEfPJeCw4gofWJT+233nJeEvEHevIdi7fecPhI43B3p9pvvOHw&#10;1419vyknjQknk6jr74DjbIyexQRgAAdgMFN1ogLgpbbpiruOFXUwIdTCm2wNxgQwzzN8Uz4JRthb&#10;DpkNdsmMTAzUWXucn4TDxFAKT8sl4YUzW0OS8MMDN1D3x4EcbtxjwLxsw/LtfjuP9jlMo0XKxnZn&#10;8Y2yNM1SmCldTCrqYq6mKWqYENgdfkcIV5zri0Yj3OS4LaTKmMSKa75YMbWZrGXbbDwMeNoKcPAj&#10;xG+OPho8RopXcY+Gy8RoqemPhr4j0HybvpqDwLfrzG4acuJtkVNsFMwhbkbHI0ySx8LJZirqDCh1&#10;MVcRhVsYpdirgMUOxV22KrHbYj2xQx+SYKSKgUy2JpxMgUluV6Vy0TcUxb+s4RJgQhJpfiyQla8N&#10;KRkwrTg9eowsacGxTTuYwIpSuH4Mj+9MDKKZwvUYLWldXGNrSyYKykYbbIpvpsgeBfGmYknYRRy5&#10;FtC7FXYq1irYGKtHFXYUOxV2KWmFRt1xKE4ttQj4AMd6ZXbAhFrexH9oY8TG1VbhD0YYeJV4lU9C&#10;MPErfPG1b5YbS3yw2h1cbS3XFXE4qpp0piq/FXYq7CrsUOxV2KXYodirsVbxV1MVU5oRMvBumEFU&#10;vk0NG6NlnEjhCGfy85+ywyYmwMAUM3l+Ydgflh40eGENJo8i/sH7sIkx8JDtpdPtKR8xh4mHhIeT&#10;Tgu46jcUxJtHh0zHT39WFHPUjfMUhyYowYsnYq7FLWBCm612wpYT5jsGhkJXauW1aTTEJLm5t2+F&#10;2AyumgxBRumatcTFo52LDtXLIhxcmMBNleozIcVfSuFFLXG1RsV3GAi2Q2ZjpNz9YgR+/EVzCkKd&#10;njNhMlOBtbxVojFKi4xQgJF4tgLJsb5FVe0l9GUN2OxyQYSCfqctDBfhS7FXYq7FXYq7FXYq7FXY&#10;q3irsVdirsCuxV2KuxVvFXYq7FXYq7FXYq7FW8UuxV2KuxV2KuxV2KuxV2KuxV2KuxV2KuxV2Kux&#10;VvFXYq7FXYq7FXYq7FXYq7FXYq7FXYq7FXYq7FXYq7FXYq7FW8VdirsVdirsVdirsVdirsVdirsV&#10;dirsVdirsVdirsVdirsVdirsVdirsVdirsVbxV2KuxV2KuxV2KuxV2KuxV2KuxV2KuxV2KuxV2Ku&#10;xV2KuxV2KuxV2KuxV2KuxV2KuxV2KuxV2KuxV2KuxV2KuxV2KuxV2KuxV2KuxV2KuxV2KuxV2Kux&#10;V2KuxV2KuxV2KuxV2KuxV2KuxV2Kt4q1ireKtYq7FXYq7FXYq7FXYq7FXYq7FXYq7FXYq7FXYq7F&#10;XYq7FXYq7FXYq7FXYq3irsVdirsVdirWKuxV2KuxVvFXYq7FXYq7FXYq7FXYq7FXYq7FXYq7FXYq&#10;7FXYq7FXYq7FXYq1ir//0ZJm0cBrFLsCHHCrqYq7pih2KXdcVcMUOxVsDFLsCuxV2FXYFdirsVbx&#10;S7FXYocMUuxQ7FLeKuGBXYq7FXYq7FW8VdirsVdireKtYq7FW8VdirsVdireKuwK7FK7riqogwMg&#10;qUyKVtMUN+2KW8VXA4FVFbAleDgS7lgS0WGFC0vhpjakz4aW1hauGkNVwq1XFWwcVarihcDilcDX&#10;Aq4HAluvjirYOBK8NgSqKcilUGBK4HAq4YEtjFW8CXYVdirsCuOFWicUNYoawpdirsCt4q2MUrsC&#10;uxVsYq2MCuxV2KuxVvFLsVbwK7FW8VaxV2Kt4q7FLsUN4paxV2KHYpdireKtYq7FXYFawq7FWsVd&#10;irWKuOKHYpdirWKuwK7FW8VaxV2Kt4q1ireKuxV2KuxV2KuxV2KuxV2Kt4q7FXYpbpirsUOxS7FX&#10;YFbwq7Ah2KW8VdhV2Kt4FdirsVdireKuxV2KtjFXYq7FXYq3irhirsVdirsVbxV2BXYVdireKuxV&#10;2BXYq3hV2KuxVvFXYq7Al2KHYpbxQ7FXYq7FLsVbxV2KuxQ3il2KuxV2KuxV2KuwK7FW8KuxV2Ku&#10;wK7FW8VdirsVbxVD3r8Up45GSpJM2+UtgUlFTTCkJhEtBiqrkmLsKHYq7FXYpbFMCuqMVa5Y2h3L&#10;BatF8bS7ng4k07mMHEtO5jBxJp3qDHiXha9TBxJpaZKY2tKEt0V6HImVMaQj6kV6sBkeNiUM+sRj&#10;7Uqj6cHEiwlk/myzjYqZGYjuBth3LG0K/nK0HQSN9GPDJNqL+dYh9iJj8zTHgK8SGk87SDdIQPmc&#10;l4ZSDbM9HeS5to55NmcVplghTbdJoIslwotd6ePCtt+mMaRbfpjDS24IMaW2wgxpFsS82yUmKjoB&#10;gMbauJglw5LdclHGGJmoHxyzw2HEsrXww+GjjbHjh4EcbeHgRxtVoMeFIm9F8iwcNODd3YnKiHMZ&#10;Wi7ZFV1MUt0xQ2MVdTFW6Yql+utxsyPEjCGEnmGrPVtsnANBSsnLwGklYTvhpbdXGmJLdcaRbYbG&#10;kgovR09S/gUfzg5CbfiFvY4xlDlqtMirdMVdTFXYq7FC1jTFSwXX5f3jd65IFpkGLPKKmmXAtBio&#10;vOADXJ8TVSHDbYQkhxyTF3XFDVcUhmP5cj4rg/6uY2Tm5+M7PQI9gMrLYvxS7ArsUNYpbxVsd/kc&#10;IQXnet9/pGWhxpBizHL3HKmcKHYodWuFi2N8UrT0wpZ55JNbD5McwpB2GNko6ZW3BDXA+HIpSyTr&#10;hZqeFXYEN4q6m2Kuwq7AlvChqmKupiqwpyNMKWI6/HwuHAyVNcgkDTMvQnGi0Glv1qTuxx4UbK9n&#10;O7j4iTlsItUwjQ+XBx2w1cktNht6YEN8xihSuzyjFOxrgIZxCHGozJ3qBmOQ3iAVV1mTqcrtl4Yc&#10;+uSgVUDFeBkvl65M9sHbrU5ByoCk9TphZrxil1cVaxV2KuxV1cVdXFXYVdgQg9Q1AWNOQJBFdsgY&#10;sSSgB5qth9oOPoyowLG1aPzVZd3I+jHhKOJFx+Y7J9xKP1Y0WJmEXFrVu32Jl+/GythFx6lX7Lg/&#10;Tg4mVhG2176oqDUYRK2YFoxZSclbLhXeocNo4W/Uw8S0tD0Jw8SKX+qMeJad6ow8S071l8ceJiQ2&#10;JAcPEhvnhtXBsNq3yxtXcsVbrhVuuKuxV2KtYVdirsCt1OFWjQ9QDjaqbW8TdUH3YbVtIljHFBQY&#10;CVX4q7FXYFawq0RiqWa3Yi4jDU3G2WQKlht35cMg+EivvllBrJW22iPbpxYAkHrkmkwtEiy265O3&#10;HljbNqwFceJjwLTC1MNo4U28tzNGWgfxqMxsocrCWTRnbKXLX4q0cKqbjAqCuV74GQUkNRkVXHpt&#10;hQnljN6sQbv0OWhqRYySW8VdirsVdirsVdirsVbxVrFW8VdirsVdgV2KuxV2Kt4q7FXYq7FXYq7F&#10;XYq7FXYq3il2KuxV2KuxV2KuxV2KuxV2KuxVvFWsVbxV2KuxV2KuxV2KuxV2KuxV2KuxV2KuxV2K&#10;uxV2KuxVvFWsVbxV2KuxV2KuxV2KuxV2KuxV2KuxV2KuxV2KuxV2KuxV2KuxV2KuxV2KuxV2KuxV&#10;2Kt4q7FXYq7FXYq7FXYq7FXYq7FXYq7FXYq7FXYq7FXYq7FXYq7FXYq7FXYq7FXYq7FXYq7FXYq7&#10;FXYq7FXYq7FXYq7FXYq7FXYq7FXYq7FXYq7FXYq7FXYq7FXYq7FXYq7FXYq7FXYq3irsVdirsVdi&#10;rWKuxV2KuxV2KuxV2KuxV2KuxV2KuxV2KuxV2KuxV2KuxV2KuxV2KuxV2Kt4q1ireKuxV2KuxV2K&#10;tYq7FW8VdirsVdirsVdirsVdirWKt4q7FXYq7FXYq1ireKuxV2KuxV2KtYq//9KSdM2bgOpirsKt&#10;UxV3TFXdcVbpTArW2FXYq44q38sVdgS7tihwxS7FDeKXAYq7FXYq6mFXYEOxS7FDsVbwK7FLeKux&#10;V2KuxV2KuxVwxV2FXYFbxV1MVdirsVcMVbxV2KtjAlsYqrJTIlmqA5FWj4YVa44q6mKt4quU4Er6&#10;5FXE4VWM3hihTZslSFhOFWsKurih2KtnFWq4q3XAlcDiq6uBXVxpW+WCkrgcCQqq2BKqpyLJcDgS&#10;vBwKuwK3il2KuGKt4FWnChquKtHFDWFLsVcMVXDAq4YEuxVvFW8VbwK7FXDFW8UuxQ7AlsYq7FXY&#10;q7FW8VdirsVdilvFDsUtYq7FXYodilvFWsVdgV2FWsUOxVrFLsVaxV2KuxV2KHYFdirWKuxVvFXY&#10;pdirsVdirsVdirsVbxVrFXDFW8VdirsVbxV2KuxV2KXYq3irsCuxVvFDsUuxV2FW8CuxVvFXYq7F&#10;XYq3irsVdirsVdireKuxV2KuxVvFXYq7FXYq7FW8VdirsVdireKuxV1MVbxV2BXYq7FXYpbxV2KH&#10;Yq7FXYpbxV2KuxQ7FLeKtYq3irsVdirsCt4VdirsVdgV2Kt4q7FXYq7FXYql+oSb08MrkUhKZDU5&#10;W2Ot92xVHodsbQV9cPEtO5AY8S0saZV6nBxIpTN7GPHImaaUjqC9hg40UsOonsMHGhTbUWHUgZHx&#10;F2UJNXCCrOo+nBxrshJvMVugq0q/QcHEUgplYTm5iWZejdMtAtnSOCtkuFbXBDh4Vtv0zjwrbvSw&#10;8KLXCMY0niXCMVw0glhnmW4YTMEJG9NsgYW1cTD7hpJDuWP05ZHEwMwhnjIFct8NrMwpmo74fDCO&#10;Nbv45LgCONrJcDHibSP1ZEjG5ZgMBDZjO72eyhEUaRjoqgZU5RRgGQQupil1MUOwq7AraDfCpYD5&#10;nm5zOffCHHLDpTvl8WoqbHbJ0xU60xpBdXDTF2Glc5+HIlshzeseV4PR06BfFa/fmMXOT1RQZBLe&#10;KtjFW8VdirsVSjzPJwtlXxJyQaZvMdRb4sti1FL6jLWohY3WuFFOwsabGKKXDAyATXyrGJNVhHYV&#10;P4ZXkcnCHrceUOQq4EuwK7FXYq0TTFVhHI0xQ8081M4nfgdq5GQSBbC5ZLmpA6ZIMTBRrcnrWmSR&#10;4aZwxSEDam2ZES404Kwt38MlbXwNi3enTHiXgd9Wfwx4kiDMfy8hKfWC3iMx5ly4CgzpOmVs19cV&#10;dXFXVxVquKt1xVsHr8jhCC881lSxIA3qcsaqY08Dg0ploLUYLDauw6YbRwti0kPbDbA43fVH8MPE&#10;jw3fVX7DHiTwNfVXHbHiXgZp5IQpZurdpDmJIuXAMn7ZBuCGnO2RLJLn64hkpUySuxV2KuGKt0xV&#10;wwK6mFXYq6mKHUpiqQ69ZRyS82qNu2XxaJypjsunxE9TlwDiHIo/o6IdzkuFj4i9LdYdl6e+ClMr&#10;VKU65Jg2AD06Yq2AK4sV1B4YqsmXkpFMDIFLmspOo6ZGm8FaLKQb0rkOBnxNCzkJBINMeBbDKfK/&#10;920Z/ZbKJCnJiWTx9Mg2L8UuxV22FWsCupire2FWsCt0xVqmFBS/Wrf1oQe42ycWMixOeyau2+XC&#10;DiSyBQFq1aGmS8Nr41/1Vv5cj4aeMNC2PYZHwk8bhCQab/ecicSeNnXkqf1bQxNuY2pvmMYU5EZM&#10;tjQUyVM+Jd6Qw0m3ekMHCm1pjwcK21wOPCtu9MnHhTaVX+oR2zlJDSmAwpiSl/6dta09QDKiSGFh&#10;WTV4e0q/fja2FdNUDfZkB+nHiWwrLqD9a1x412VF1Jh1GS4kqqajy7YeJCIjuQ2HiZcKqJBkuJaX&#10;cxh4kU3yGNrTq4bVuuG0OrjauxtXYVdXFXYq7CrsCuxV2KtEA7EYVU2t4n+0gw2qi+l2z9VI+WSE&#10;kUonRYf2CRh40cIUm0Q/skHDxsTAIZ9GkXtXJCTE41OOwlt5Vk4nbY7dsEt0CFJ8gFKjKW5filrF&#10;VrYFQ8yVGLJBA0amRKqgxCEbpcvBzGeh3GSi1yTgHLULsUuxV2KuxV2KuxV2KuxV2Kt4q7FXYFdi&#10;rsVdirsVdireKuxV2KuxV2KuxV2KuxVvFLsUOxS7FXYq7FXYq7FXYq7FXYq7FW8VdirsVdirsVdi&#10;rsVdirsVdirsVdirsVdirsVdirsVdirsVdirsVdireKuxV2KuxV2KuxV2KuxV2KuxV2KuxV2KuxV&#10;2KuxV2KuxV2KuxV2Kt4q1irsVdireKuxV2KuxV2KtYq3irsVdirsVaxVvFXYq7FXYq7FXYq7FXYq&#10;7FXYq7FXYq7FXYq7FXYq7FXYq7FXYq7FXYq7FXYq7FXYq7FXYq7FXYq7FXYq7FXYq7FXYq7FXYq7&#10;FXYq7FXYq7FXYq7FXYq7FXYq3irWKuxV2KuxV2KuxV2KuxV2KuxV2KuxV2KuxV2KuxV2KuxV2Kux&#10;V2KuxV2Kt4q1irsVdireKtYq3irWKt4q7FWsVbxV2KuxVrFXYq7FW8VaxVvFXYq7FWsVdirsVdir&#10;sVdirsVf/9OSZtHAdgV3bFXAYVdgV2FWuuKuAxV1MVbxQ4YpbpgS7FDsVapirdMUuxQ7CrsCuxS4&#10;jFXDCrhgQ2cVdgS3irhirqYq7FLsUOxVvFWsVdireKuxV2KuxV1BireKuxV2Kt4EtjFVRTgTa8Nk&#10;aZN1xVsYFbpilxGKtjFW+WBC0thVaThQsrhVo4q0cKu2xQ7FXYq7FDh4Ysm8CGxilsHArgcVXg4s&#10;lVTXIJVVOBK8HIpXA4ErxgVcDirsVdgS7FWicKFpOFWq4q7FXYquwK2MUt4FbxV2KW8CG8VdireB&#10;LsKuxV2BXYq3irsVcMVbxVrFWxirsUuxQ7FXYpdXFXYq3irWKuxV2KuxV2KtYq0cUOxS1irsVdir&#10;sUOwJdih2KuxS7FXYq7FXYq7FLsUOxVvFXYq7FXYq7FXYq3irsVdil2KuxVvFXYFdirsVdireKux&#10;VwxVvFXYq3irsVdireKuxV2KuxV2KuxVvFXYq7FW8VdirsVdirsVbxV2KuGKt4q1ireKuxVvArsV&#10;bxV2FXYq7Al2KHYq7FW8VdirsUuxV2Kt4q7FXYq7FXYq7FXYq3irsVdgV2KuxVvCrsCuxVvFWjsK&#10;4qkt3JyJPfKCyigj44GarAlFrilfHyyBDJVAY4iKrghyXCxtKtcvjYAEb17ZGUWsyYlc+bbhDRUG&#10;RGMljxJfJ5pvW6EDJ+C12g5NavJt2lb6MmMC8Sg1zNL9p3P05MYV4gsIJ61P05MY2PGG47cyyLGv&#10;ViBh8OmeOdl7BYWwt4UiXoqgZGnIJRoXIsWwMUN0xS6mKupirbEKC3gMQxk871qbk5Y9ycmHGKQO&#10;3bLw1SQ07cVyTVaGLeGGmVtA4q6mKpl5bt/rOpQp2DV+7IScvCHr0Q75jlyCrDIobxS7ChrFXYq5&#10;m4KzeAOKC8y12fk7ZINFsZc5e1kLTU4UcLQRj2OG0cJXei/hja8BbEDntjxL4ZXfVXYhadSBkZSb&#10;ccaL2OwiEMKRjoqgfhmOXKKNBAyKHchgS4MMKt8hih3IYrbXMYqkPmmUEKvYDJgMCwO5shI5NT9A&#10;ywBBCgNKr2Y/Rk2NL10g9lb7sV4FVdFkPSNvuxtfDXjQZj0jb7sbC+GVUaBMf91NgsJ8NNPLmkSW&#10;l8s8iFVUHc+OVzLOIpmiXKeOVWtr/raeOC0219bTxwWrvrieONpa+uJjaGvri4OJXC8ANaYQUWxr&#10;UfL7XkjScwKkn78sEgzBAStvJRJ/vB92TEgvHFseSB3lB+jHjCOKKITyoFFPVH3YRkYHhK8eWAux&#10;lGPiBFRXf4ZTtKBg8QLUXDyzENvV/Vj4gT6Uw0izXS+YVg3M1yuUrTYTUXw9vvyviRbf18e3342m&#10;3fXx7ffjaOJ318e3342tt/Xx7ffjabd9e+X342tt/Xe23TxwgotJ59JimJJelcsE1sIf/DsA25nJ&#10;+Ivpa/w3D/OcfER6W/8ADUB/bbHxE+lo+W4D0Y4+Ivpa/wANw/zH7sfEWg7/AA5F2b8MHiLQRenW&#10;Q05SiGoJrlZKUY1wQOmQtnaFmnORtNoRpN8kEgrTJkmTXqDFDvUGKW/UGKXcx2xRbYcdMCu5DCrg&#10;wxVsMMUN1GK2letgEIfbLoOPkLHJRv45kBwiVIrXvkmJacGoBxQA1xI64snccUNgd8VtsA9sCu3I&#10;wrS1akYslxJHbGltvf6MaYWmHl5qTyJ4iuYuQOfiZRGRTKXLVcVcMVaxVvFWsKuwK7FXDCrsUKV0&#10;nOJhkgWEhbGLhKV8cyQXAnGkKRuKZZbj0qAeGSYFdSu4xV1MUJ35PmEV28J6OK/dmJlDm4ZM8jyk&#10;OWq0wsnUxVaRirdMCt0xVIvMVpzIcftDLY7sSaYNe2DFiQK5IY2k5EA1k/8ALh8Nq8Vabd13AI+W&#10;Q8K2XiBcs9xH9lnHvU5HwWXiBVTV72P7Mp+nI+AvGrw+Yr1WHNqrUV2yuWFkJPRrQ+oisO4ByMYu&#10;QJIwJkuFNu4HHhTbuJwcKu3GNK1yONLSg92y9MCKUxqfiBg4mNKg1JO+HiRSot/Ee+HiVUW5Ru4w&#10;8SrxID0yXEhdyxtLdcNpbxV2FDsVdirsUOxS7CrqnFWqYFdirWKrSMKqTiuBKBmXia4ClwORCF6u&#10;UYOOxrhCCGQROHUMO4y0FrVBkkt4q7FXYq7FXYq7FW8VaxV2Kt4q7FXYFdhV2BXYq7FXYq3irsVd&#10;irsVdirsVdirsVbxS7FXYq7FXYq7FXYq7FXYq7FXYq3irsVaxVvFXYq7FXYq7FXYq7FXYq7FXYq7&#10;FXYq7FXYq7FXYq7FXYq3irsVdirsVdirsVdirsVdirsVdirsVdirsVdirsVdirsVdirsVdirsVdi&#10;rsVdirsVdirsVbxV2KuxVrFW8VaxV2Kt4q7FXYq7FXYq7FXYq7FXYq7FXYq7FXYq7FXYq7FXYq7F&#10;XYq7FXYq7FXYq7FXYq7FXYq7FXYq7FXYq7FXYq7FXYq7FXYq7FXYq7FXYq7FXYq7FXYq7FXYq7FX&#10;Yq7FW8VaxVvFWsVdirsVdirsVdirsVdirsVdirsVdirsVdirsVdirsVdirsVdirsVbxV2KtYq7FX&#10;Yq7FXYq7FW8VdirsVdirsVaxV2KuxV2Kt4q7FXYq7FXYq1irsVdirsVdirsVdir/AP/UkmbNwHUx&#10;V2KHYpdTFLsKHHFXe2Kup2wJd1xQ4DFLsKGxgS4DFXUxV1MVbpihqmKuxS7FW8Vdih22KuxS7FXY&#10;FbxV2KuxV2KuxQ7FXUxS7FW8VdirsVcMVdTFXUxS2cUOpilwxQ2MCV1cVXKcCV4OBK9cildil2Ku&#10;wKtY4ULK4UOJwqtxV2FDWKtYodil2KuxVwxVsYpbwK7FVwwKuGKVQGuBKqpyBZLxgVeMCVwOBK+u&#10;BW8CXYq1hQtJxQsJwq4Yq3irYxS3XAreKrhgV1cUt1xS7FDeBLdcVdirsVbwK6uKuxVvFXYq7FXY&#10;q7FW8Vdil2KuxQ7FLsVdih2BLsKuxVrFDsUurirsVawK7CrWKuxQ7FLsVdgQ7FXYpdirsVdireKX&#10;YoaxVvFWsVbxV2KuxV2KuxV2Kt4pdih2KuwJbxQ7CrsUuxVsYFdirsKuwK3irsVbxV2KuxV2KuxV&#10;vFXYq7FW8VaxVvFXYq7FW8VdirsVdirsVbxV2KuxVvFXYq7FW8VdgVvFXYq7FXYq7FXYVdgV2Kt4&#10;pdirsVdireKtYq3irsVdirsVdirsVbwK7CrsVdireBXYq7FXYq3iqjdPwjPvgKpJO1coZgKAFdsL&#10;IIyNKCmBVVVw0trwMkhcFxRbEPNk9ZCo7CmGrceRYLP1rl8Q1GSgxywBrtavTbGkW2TTDSbbDY0h&#10;N/K9v9a1GNTuF3OVycrEKerRrlLeq5FWsVbxS6mKuxVDanN6Ns7dyKYWuRea6vP8RGTiGgpM8m/X&#10;L2ohSZuWw3xXhWBG8MNrwtiFulMbTwrhbvTpgtPCybyHY/6Y8x/YWn35XIuVjFB6LGQMpJZqnMZF&#10;XFxja216oxtDXrDxxtWvWUY2toe9uB6DKm7EUwgsSwm+0q5mNBHX3ywALSDTyzdN+wB8zk+II4VV&#10;fKtyeoVfpweIGXCO9UHlSYbl0GHxAggd68eVyOsqY+IGFDvXDy9Ev2p1wHIFsL00eyjIZrgVUg02&#10;7ZEzZCQCfjW7Vesq/flPEniabzJaD/dy5EEram3mmzH+7QfljutqZ83WY/3Yfux3Ram3nG07Mx+j&#10;CtqLedLfsGxoosqbedYegVvvw8JTalJ5xgbrCWPucNFNqP8Ai+LtB+rJUWNlYfONOkI+/DRVo+cZ&#10;B0iXGijdb/jOf/fa48JRutPnC6/lQfQcPCiln+L7vxX7sHCkArT5tvf8n7seBlS1vNl74r92Dw1A&#10;abzVf9mX7sfDSsbzRfn/AHYB9GHwwqz/ABLfn/dh+4YfDVa3mK/P+7T9wweGhYdfvj/u04+GrR1u&#10;+7zN9+HgCrf0xdn/AHa3348CkBadTuj/ALtb78PCxoLf0jc9PVb78eFNB31+4Oxkb78eFFBTN5Mx&#10;3kY/Th4VoOF1L/O3348CeEN/WZevJvvx4UUGvrUv87ffg4FoN/WpSPtH7zjwLQcLmX+dvvOHhV31&#10;mX+dvvx4F2d9al/mP3nHgS4Xc387ffjwBW/rc3Z2+/HhCuN3N2dvvx4Qq1byb/fjffjwp2Xi+n/3&#10;4334OBW/r1x/vxvvx4AhsajcjpI3348AVcNTuf8AfjffjwBNtjVbr/fr/fjwBBLf6Wux/uxvvx8M&#10;Itv9M3g/3a334+GE23+mrz/frffj4YTa39L3Z6yN9OPAELW1W6G/M48CXLq91/NjwLaoNZuf5vww&#10;cCbb/TVyO4w+GvE3+nLnxH3Y8CeJcNduOhoceBeJf+np/BceBHEVw8wS91GR4E8ZXf4hk/lH34fD&#10;XjK4eYD/AL7/ABwcCeIrx5iX+THgKONDX+rrdgKFK0yURTCe6XmQHLgWngW1rkuJBg5qHpgtAg4H&#10;ffDaeFo42jhb64bYmDYO2NrwuwWmmk6YbQQqUGG2unA1w2mkRpbhLwV6MMx8jlYSyiN/DMdzBJWE&#10;gxTbYkBxTbXMYU2uDA4ot3IYE26oxW3EjFbdii3Yq4gEEeIwgqWO3EDMxWhO+XiThzjaDe0YeOWC&#10;TRwUvS1YjpkuJgYLvq7DESY8C30mHbJWghW0+Y2t5FL/AJXE/TlWTdsx7PS4jmK5wV8LJ2KuxVoY&#10;pbxQhNVi9SAnuDk4oLCb9N8yA4Uktfcb5NxisVj44WJbJ5dcKLWmNT1AwrxFTeBWUinbAQExJtm3&#10;lW6M9mob7S/CfozXyFF2eOVshTpgbl1MUuphV3HFWuIxVjuvwSRyFoyQG32yfDaCxWfUr23b4X29&#10;xlfgtZICmPM14uxCt9GDwGPGrJ5qnH2olOROJPErx+bU/wB2RsPkch4ZDISRcXmq1Pdl+YwcJXjT&#10;Ox1yG6YJE/InI2WYNp3FMSMm2UrCTDaKbEmG1pd6gw8SKd6gOPEtN8hkuJFO5Y2h3LDat1xtXVwq&#10;6uKtYq0cVWMMUoS4SoxSh0PbwyCr8VTTS5uSmM9VyyJaimQOWK3irsVdirsVdirsVdirsVdireKu&#10;xV2KuwK7FXYq7FXYq7FW8VdirsVdirsVdirsVbxS7FXYq7FXYq7FXYq7FXYq3irsVdirsVdirsVd&#10;irsVdirsVdirsVdirsVdirsVdirsVdirsVdirsVdirsVdirsVbxV2KuxV2KuxV2KuxV2KuxV2Kux&#10;V2KuxV2KuxV2KuxV2KuxV2KuxV2KuxV2KuxV2KuxV2KuxV2KuxV2Kt4q7FWsVbxV2KuxV2KuxV2K&#10;uxV2KuxV2KuxV2KuxV2KuxV2KuxV2KuxV2KuxV2KuxV2KuxV2KuxV2KuxV2KuxV2KuxV2KuxV2Ku&#10;xV2KuxV2KuxV2KuxV2KuxV2KuxV2KuxV2KuxV2KuxV2KuxV2KuxV2KuxV2KuxV2KuxV2KuxV2Kux&#10;V2KuxV2Kt4q7FXYq1irsVdirsVdirsVdirsVbxV2KuxVrFXYq7FXYq7FXYq7FXYq7FXYq7FXYq7F&#10;XYq7FXYq/wD/1ZJTNm4DeKtUxVumKtYpdhV1MCt4q7FDWKXYodTCrYwK3ilqmKt4q7FXDFDsUuxV&#10;2KuxQ7FXUxS7FW8CuxV2KuxV2KHDFW8UuxV2KuxV3XFXUxVvFWqYq3irsVdirsVbGBLhiq9RgKVQ&#10;DIsgvAwK3irYxVxxVTOFC3CrjirWFXYoaxV2KuxS1ih2KHYpbGKt4FdirYxSvGBK9cilVXAlUByK&#10;rhgZLwcCVwwK3ilvArRwoWHChYcKtVxVsHFW64Fb5Yq2MUrgcCW64FbxVvFLeBDeKuxS7FW8CuGK&#10;uxS3ih2KuxV2KuxVvFXYq7FXYpdirsVaxVuuKuxVrFXYq7FXV8cCtYVdirsVdirWKHYq7Al2Kupi&#10;h2KW8VdirWKG8UuxV2KuxV2KuxV2KuxV2KW8UOxS7FDsVbxV2KXYodil2BXYq3hV2BDsUt4q7FW8&#10;VdirsVdirsVbxV2KuxV2KuxVvFXYq7FXYFbwq7FXYq7FXYq3irsVbxV2KuxV2BW8VdireKuwq7FX&#10;Yq7FXYFdirsVdilvFXYodil2Kt4q7FXYq7FXYq7FXYq3irsCuwq7FW8CuxV2KuxVvFUDqD9FyuRV&#10;KJGqcrDYHRLVsKUai4EKoGSVumFDZbiCx7DCxLzfXrr1JWb3yUXGJY3IamuZAaioPvkmDhXthWm/&#10;14GVOIp88VMWY/l7Z1eW5YdPhH/G2VSLnQFBn6Cgyksl1cCtchii2uYxW3eoMCWvUGNotKPMVwTC&#10;qJU+NMkGJFsIudPnnPwRsa+2WRoMOEqaaDcn/ddPnk7COFUHl25O9UX5kY8YTwjvbGgFf7yeMfTk&#10;TkCaC8aTaJ/eXKfRg8ROy4WelJ9qcn5YPERY7kbp2q6bpXIwO5L9SR4ZAklePyR3+NLUdOX3ZWQV&#10;4lJ/O8A6K5xESm0O3ncdVjP0nDwFVBvOsnaMffjwFG6k3nS4PRF/HD4ZSpN5vvD0CD6MPhIU381X&#10;p6MB8hhGNVF/MV9J/u0jJcCKCGfWrwn+9bHgY8K39KXTdZX+/DwMgKWG+nPWRj9Jx4GS0zuerN9+&#10;HhQt5k9z9+PCrRNcPCrWNLbdfDDSG+ROCktYaQ1XGlaU1640q6uNLbVcaTbZrihwGFXHGldXbGkO&#10;+eFXYq6uKuO4wMrdTFDq40rR264VbwItrpjSuxpLiRhQ7FW9sVdgVqm+KtjDSbdXFXYod8sVdirs&#10;VditOxVsYFarhStTocVXU2xQ3XtirXTFW8Vd+rFXdcVd7Yq7FWxgVpumKtDpjSrsaVr3wq7ArYFc&#10;VawquGKtUxS3ihxwq0eowK7virfXFDqYq2pwobwJpoYbVsDbFFOGK07FadvTFaWRuePXfAypUVip&#10;DA0YYWIjSLj1O4QfbyswZg0qrrVyvcZHgZcRVF12cbGh+jBwJ4iqDXpO648C8RVB5gB2KfjjwJ41&#10;Vdej7qfowcBTxr11yBvEfMYOEp41RdYgPVvwxpPEFw1OA9HFcjS8YVRfRH9sffiniCqtyrdCD9ON&#10;raIj02KYcixFckJ0xJC79Cof2z92T42vhC39BgdHGHxF4AtOiN/MDjxheAKT6LL1AGSEgxONQm0W&#10;YioXcb/diSCoxsstJQY15bNQVzH5NiKWQHDaV3MY2ruWNpaDY2q7lhVbIPURk8RhBQwrUI6kjMm3&#10;FmEmZD8smC45ipemQxIw2gxdxPcYWoxXUwopqmKhO/J9zwlktz3owzEyhzsJZrGa5U5irirsVdir&#10;qYqgdWh9SHl3XLIljJiF/ECKkA5kRcOaWSwoRTiB8sspxuOlH6rER9nfI8IZDIWvqMZ7kYDEMvEK&#10;xtPU/tH22yJgzGWlTT1axuUm/ZrQ/I5XkxBnHNb0iCjAEZigOYDaJ4A4aZ216eNJtr0zjwptoocH&#10;CtqcikKWHbBwraWPqaj9uhyJjTWSGk1dj9lgcC2FZNUbuK4OJaVl1RD1GSEk0qLqMR6mmHjRSqt1&#10;G3Rhh4lVBID0OHiS4nDaqMoqMbZIFvhbAVVMUK9nL6UoPY7HJBhIJ6py1gvwpdirsVdirsVdirsV&#10;dirsVbxV2KuxV2KuxV2BXYq7FXYq3irsVdirsVdirsVdireKXYq7FXYq7FXYq7FXYq7FXYq7FXYq&#10;3irsVdirsVdirsVdirsVdirsVdirsVdirsVdirsVdirsVdirsVbxVrFW8VdirsVdirsVdirsVdir&#10;sVdirsVdirsVdirsVdirsVdirsVdirsVdirsVdirsVdirsVdirsVdirsVdirsVdireKuxV2KuxV2&#10;KuxV2KuxV2KuxV2KuxV2KuxV2KuxV2KuxV2KuxV2KuxV2KuxV2KuxV2KuxV2KuxV2KuxV2KuxV2K&#10;uxV2KuxV2KuxV2KuxV2KuxV2KuxV2KuxV2KuxV2KuxV2KuxV2KuxV2KuxV2KuxV2KuxV2KuxV2Ku&#10;xV2KuxV2KuxV2KuxVvFXYq7FWsVdirsVdirsVdirsVbxVrFW8VaxV2KuxV2KuxV2KuxV2KuxV2Ku&#10;xV2KuxV2KuxV2KuxV//WktM2bgOxV2KW6eGKtdMVdirsVdirsUNYVbwK7bCrVMCtgUxS3irWKu6Y&#10;obxVwxS7FXYodil2KGqYq3ilvFXYFdirsKuwK7FXYq7CrsVbwK75Yq7FXYq7FW8VdirsUuxVwGKr&#10;hgSqKKYEqoGRS7FXDArdcVdWuKrGwoKzCh2FLVRixa64pdXFW61xV3XFk7FDsUOpirfyxV3XArsV&#10;bGKrhgZL1wJVUORKhfgSuGBK8HAleDgS2MCtjFLjihacKrDihbhVrCh1cVXDAlcDgVcDgS2MUt4F&#10;XYq2MCuGKt4q7FLsVdgVvFXYq3irsVdirsUt1xVrFDsVdirsUuxQ7FXYq7FXYpaxV2KuxV2KuxV2&#10;KtYq7FW8CtYq3irWKuwobwJdirsVdirsVdirsVdirsVdirsVdireKuxS7FDsCt4pdhV2BDsKt4Eu&#10;wq7ArsVbxV2KuGKt4q7FXUxV2KuxVvFXYq6mKuxVvFXYq7FXYq7FXYq2MVdirsVbxV2KuxV2Kt4q&#10;7FW8Cuwq7FXYFbxV2FXYq7FXYEuxV2KuxVvFDsUuxQ7FLsVdireKuxV2KuxVvFXYq7FXYFdireKu&#10;xV2Kt4q7piqT3cnJicpkUxQB64GatbJ1OKUWgxCqmSYurhQhNVn9G1dh16YQ1yLzbVKs3XY5KIaq&#10;Sv6vXvvlwCOa1bWp2BOSXgRCWEp2WNj9GA0ngRCaNct0iP04LCeBEDy9cn7XFfmceMBPAO9kvl+S&#10;HSrb0ZnXkWJNDlEptpkmLeZbKPrIPvyoljxIaXzhZJ0auDdNoSTztbfshj9GO6EO/ngfsIT9OHhK&#10;7oV/O0x+ygHzOHgKod/OF23QAYRjVDyeaL5h9oDJDGxIQj61eSdZW+jJ8AQovqFw3WVz9OHgCqLS&#10;s27En6cPCyoLag4aXZaQKY0xWr0xVcDTGlXFq40yd0xpbdWuGkW4HGlarih2FDqVxS6lOmKrKfFX&#10;AreFWxilsYodXFXbdMVdireKuxS7Aq0mgrhQ5emKrqYq0cVb7Yq4DFWxgVrCreBXEDCrqYq4namB&#10;LWFDgMVdTFXdMVcBirqYq7FXYq3TFXUxVb3xVdirsVcMVdilxGBXYUOpirqYob6Yq7bFViDAyX9M&#10;KHDFXYq6gxV2KtUxVumKt4q7ArTdMVaUClMKlcOmKGh0xVsYq7Al2FXDFW8CuIwq4DFWn8cVbpXA&#10;rsKG/bFXUxV3XphVvAl1K7YobphV2KW/bAqkBSowMl4AwsWx7Yodira40lvfGltqlcK22G8MCW64&#10;UOrU4KVbIBUU8MFMraXbpjSLXeoexx4VtVjupUGztT54DFURHrN2vSVv15Hw1V08x3y7ep94GA40&#10;ohPNV2v2uLfRg8NQFZPN0w+1Gp+nI8BVXXzgP2ovuOPAUcRVo/Ndu32kYfjgMVsohfNFkerMvtTI&#10;8JZ2iE8w2j/ZlA+eNI4kRHq8LfZlU/TgSCqrqNTswP04ptXW9J8MU7Kq32G1Su4sRMxINK5aJsTE&#10;IRtGJ7g1yzxGJgFF9FcdAD8sPEGPhKTaVIBuuHiYnEpNprD9n8MNo8NQbTvEUyYk1nEusIjaXkco&#10;6HY5Xk3ZQhTPIzmM5YVQ2FLda4q7FXVxVbIgkRl8Rkghh99HQkHMgFxZhJWFK5dbhSCkppUHAoC7&#10;5Yq7CxWSLyU+PbARag0zbQLz61aox60ocwCKLtccrCdLuMDa3TCrqYVdTFXAV2PQ4qxDWdLPqMFG&#10;XAWxkaYxPYXELEoCPlh8IFplMKX1i9i6O4+eQlhCOJVj129jO5U/MZX4LPjpXTzPcDdkVvltkDhS&#10;JouHzUm3qIQfwys4yyEmS2Fx68ayL0bpkAG4G0eHbJ0ypaznvimkJM9TXwwIpURuQyYYFfvTbrkm&#10;JTyym9WIN375YCwRQyat4q7FXYq7FXYq7FXYq7FW8VdirsCuwq7ArsVdirsVdirsVbxV2KuxV2Ku&#10;xV2Kt4q7FXYpdirsVdirsVdirsVdirsVbxVrFXYq7FW8VdirsVdirsVdirsVdirsVdirsVdirsVd&#10;irsVdirsVdirsVdirsVbxV2KuxV2KuxV2KuxV2KuxV2KuxV2KuxV2KuxV2KuxV2KuxV2KuxV2Kux&#10;V2KuxV2KuxV2KuxV2KuxV2Kt4q7FXYq1ireKuxV2KuxV2KuxV2KuxV2KuxV2KuxV2KuxV2KuxV2K&#10;uxV2KuxV2KuxV2KuxV2KuxV2KuxV2KuxV2KuxV2KuxV2KuxV2KuxV2KuxV2KuxV2KuxV2KuxV2Ku&#10;xV2KuxV2KuxV2KuxV2KuxV2KuxV2KuxV2KuxV2KuxV2KuxV2KuxV2KuxV2KuxV2KuxV2KuxV2Kux&#10;V2Kt4q7FWsVdirsVdirsVdirsVdirsVdirsVdirsVdirsVdirsVf/9eS5s3BdihvFWqYpaxQ2dts&#10;VdtTFWhTFW8VdirRxVsYq7FXYq3irsVdirsVdil2KuxV2KuxQ4DFXYpdTFWxirsCuGKuxV1MVdir&#10;vlhV2Kt4FdTFXYq7FXDFW8Vdirq4Et4q6mKrx7YGSqowFK7Iq1hVvFXYFbriqxsKFh3woaPhhVoH&#10;FDjilrFW8Vb64q7FXDFWxirsVdTAl2KtjFWxgVeuBIVVyLJUGBWxgSuBwKvBwMlwOBV1cVdirWKr&#10;SMKrCMKFpGKHUrilcBireBVwxS2MCV+BLYxQ3gV2KXDFDeKXYq7FW8CuxV2KuxS3ih2KXYq7FDsU&#10;uxV2KtYodirsVdirsVdirsUuxQ7FWsVbxVquKXYFdih2KXYq7FXYq7FW8VdirsUuxQ7FXYq7FXYq&#10;7FXYq3il2KHYq7FLeKuxV2KuwIdireKuxS7FDeKXYq7FXYq3irsVdTFXYq7FW8VdirsVbxV2KuxV&#10;2KuxV2Kt4q7FXYq7FW8VdirsVbxV2KuxV2Kt4q7FW8VdirsVdirsCt4q7FLWKG8UuxV2KHYq7FLs&#10;UOxS7FDeKXYq3irsVdirsVdireBXYq7FXYq7FVO4kCRk4CgpJcSg98pLMIYvim0QkoRRXAgycb6N&#10;RuwGDiRxKMmtW8fVx9+PExMkJN5pso+rjDaOJLNQ802FynpszEeAGSBKCksuq2INUhLf6xy0WtlR&#10;OtxD7Fslfc4SCiytbzDN+wqL8hhAKKUH129bpIR8hiQilJ9Vu5PtSMceEJQ7TPJ9pifpyVLSwnHh&#10;S4HwwUrTMcaTbeSpFurjSHYrbXfCl1KYFb6YoaphVvFXYoWudtsWQcq7UyKtgZJDYxS0RihsjbFW&#10;hireKuA8MVd03xVxxVYg74qu64q3TFXAYq6lNsVdTFXDFXYq6mBW6eOFVj9MVbG2Krq1xVrFW8Vc&#10;OmKuGKuxQ1TFLYxV3TFWjucVbGKuxVvFWjiru22KHYq7amKWxil1cWLu2KrVIqcU2uGKuqMCtdDh&#10;Q3sMUuxVwGKtk4FaJGKurUYVt2wxVYhxRa+oxS3ih3yxS1ihvFXYpd1xV1cUN4EtdQcVaXphVcBt&#10;vih22KW6YFaGKtdqYULqDFXUwLbeKXUwq02KuArgVvjTChwxVseGKuoMUupirhhQ31xVvFLq0piq&#10;w7sfffAlsYq2MUO6nFDexwq0MUt4q2QMCu64VbBpirRAIxVoDFDeKuxV3Ub4q4UxVuuKWhihcKYK&#10;VquGktOKioyNK5H22x4U2qbHfHhW2w1OmDhTaqt1Kn2XYfTjwKrpq90n2ZWwcAVXTzDersZK/MZH&#10;gUhXj8z3Y6hDg4FCITzbIPtRD6DkeAqSrp5uj/ajI+nHhKglEL5qtG+1yH0YKLK1VNfsZf2wPmMd&#10;wxE1YXdlMAeSH3x4ikSRsd6P2WBHzyNrYV1vWxtla8XviMbSvF6pxtV4ukPfDa2vSdSeuG0sf1W3&#10;rK1OnbMiMmqUbSWSxqdicnbjmCk1kQfEYbY+Gta0OHiYGCw27YbYmC30mHbDbHhTbypOY5Xt26H4&#10;lzFyhzMWzMYzlYcpUwq7ArsKuxVLdYhqA4+nLYlrmGNXCEHbbLwXCkEDKSN8m0WpsiN9pQfoxpRJ&#10;Sa1iPVQPljTLjKkdOhYb1wEJGQsh8sS8YzbHfh0+WYeSNObjnbJFFRlTlArZExIZAoOVO+RpNrIm&#10;ptiwKJB2woR2lS8WMR77jJxLAhNhlqF2KuxV2KuxV2KuxV2KuxVvFXYq7FXYq7ArsKuwK7FXYq7F&#10;XYq3irsVdirsVdireKuxS7FXYq7FXYq7FXYq7FXYq7FXYq7FW8VdirsVdirsVdirsVdirsVdirsV&#10;dirsVdirsVdirsVdirsVdirsVdirsVdireKtYq7FW8VdirsVdirsVdirsVdirsVdirsVdirsVdir&#10;sVdirsVdirsVdirsVdirsVdirsVdirsVdireKuxV2KtYq3irsVdirsVdirsVdirsVdirsVdirsVd&#10;irsVdirsVdirsVdirsVdirsVdirsVdirsVdirsVdirsVdirsVdirsVdirsVdirsVdirsVdirsVdi&#10;rsVdirsVdirsVdirsVdirsVdirsVdirsVdirsVdirsVdirsVdirsVdirsVdirsVdirsVdirsVdir&#10;sVdirsVdirsVbxV2KuxV2KtYq7FXYq7FXYq7FXYq7FXYq7FXYq7FXYq7FXYq7FX/0JMc2bgNUxV1&#10;MVbIxVqmKHUxS7FXbYq72GKuxVxxVwGKuxVvFXUxS1ihvFXdMVdTFLiMVdirsUOxVvFLsVdgV2Ku&#10;GKt0xVrFXYq6mKt0wq7ArqYodil2KuxV2Kt4FdTFLdMVdTFW6YqvQYGQVRtkUurirWKFwxVonFXY&#10;qtJxQ1hVaThQtxVxwpdih2BLeKt1xVwxVsYFdhS7FW8CtjFXYqvXIlkrKMileMCXYobBwJXrgSFQ&#10;YEtjAreBXYqtIwq1TCrXHFDgKYpaxQ2Biq4DAlcBgS2MVbGBW8VdirsUt4q7FXYq7FW8CuxV2Kux&#10;S7FDsVdirsUuxQ7FXYq7FXYq7FXYpdirsUNYq3gVrFXYVdgS7FXYq3irsVaxV2KuxVvFXYq7FXYq&#10;7FXYq4Yq7FW8VdirsUuxQ3irQxVvAl2Kuwq3gV2KHYpcMVbxV2KuxV2Kt4q7FXUxV2Kt4q7FXYq7&#10;FW8VaxVvFXYq7FXYq3irsVdirsVdireKuxV2Kt4q7FW8VdirsVdgVvFXYVdgV2KXYobxV2KuxV2K&#10;uxV2KuxVvFLWKt4q1ireKuxV2Kt4q1XFW64q1XFDfLAtrTIB1IwWtqEuo20P25FH04OMMeIIOXzL&#10;p8WxlB+WAzXiQU3nWwj6Et8hkPEWylWo+eY5V4wodvHHitG5SC583XDfYVR74iNpKBk8y3rft0+Q&#10;yYxotDSazdy7PKx/DCMaUM9zK/Vyfpw8AWlIuT3w8AW1jHtkqTa8b4aRa2pr1wobrih2KXVxV2KG&#10;hhV2KtjAq1tyMVXAYVaxQ6mKV2KtHFXUxQ4CuKWumKt9MULWHQYpXA4FcBirqYVaxVvtirsUOxUu&#10;GKh1MUuPTFVijbAq8YUOwJdihwONpdtgV2wySHVGKtFhgS6oxRa12HTG1bDAdMbWm+eNq0HAxtLv&#10;UC42h3qA4LVoSAY2lxkAxtDvVA32x4lpozAdxg4lcZl8cPEtKYnHLqKZHiZUu+sqO4w8SKd9ZXxG&#10;PErX1pB1Ix4kU43cf8wx4lpb9bT+YY8S04XkfjjxLTQvI+5x4k039dj/AJsHEmnfXY/HHiWmjexd&#10;mwcS8K0X8QP2sPEjhcNQi7HHiWnfpCPx2xtNO/SEXjtja046hD2bGyjhd+kYuxw2mnfpGLxx4lpw&#10;1GHpXBa03+koh3xtaa+vw+OG0EO/SEVPtY2imlvov5qYLTS8X0XdseJFNi+i/mw8SabF9H/Ngtad&#10;9cj7HDxLTYvIz+0PvwcS04XcfZhhtV31qPpyGDiV31lD+0MPEtLvrCdiMeJFOM6kbEH6ceJK1LgE&#10;bnDaqgmB2qMFq4TDxGNq2JK7fxw2rhL4Y2rfPHiV3MDDxK36gxtFO59sFq36owrbRkxK2uDimBNN&#10;8x2wodzGFbcGGC1dyGFDfIYpcCDtirYYYq6uKVwIwKtbqMKuGBW8Ku7Yob7Yq4Ypd74q6uKt9cKt&#10;4q4iorihrripcB3OKHYEt12xVrYYVbXfAlqtMKG+uKuHhirZwJU1p0wqqrQ7YocMUuxVuvhii3Ch&#10;xRbfemFLQyNK2DhpWzuMCbWCuNItvHhVUWQr0JHyOQMUq6ahcJ9mRh9ODgTavHrd6m3qEj3x4GKK&#10;i8zXS7MA2Q4GaITzU4+3GPoOPhraKj8zwH7akZHhKbRMfmSzfapHzGNFHEiE1Ozm6On07YbLIFU/&#10;0WXpxPyOPEV4gtNlA/QEfLJca7LG0qM/ZJ+nJeIx4AonSD+yww+IxONZDp0ttOk4FabGnhglIFIh&#10;TJY5lI65S2qgcHvhtVwOG1brirq4pUrqP1Yivfrk4mkFit0m5GZAcKYS917ZMFxiEL02OSYU3TFL&#10;eKqtjc/VbpH/AGW+E5VkjbbjlRZpEagHMJ2YXMMLJCzrtgZIUfCd8BUopTiGK+OT0nV/fCGMmQI1&#10;RUd8uDBfhS3irsVdirsVdirsVdireKuxV2KuwK7FXYVdirsCuxV2KuxVvFXYq7FXYq7FLeKGsUt4&#10;q7FXYq7FXYq7FXYq7FXYq3irsVaxV2Kt4q7FXYq7FXYq7FXYq7FXYq7FXYq7FXYq7FXYq7FXYq7F&#10;XYq7FXYq7FW8VaxV2Kt4q7FXYq7FXYq7FXYq7FXYq7FXYq7FXYq7FXYq7FXYq7FXYq7FXYq7FXYq&#10;7FXYq7FXYq7FW8VdirsVdirsVdirWKt4q7FXYq7FXYq7FXYq7FXYq7FXYq7FXYq7FXYq7FXYq7FX&#10;Yq7FXYq7FXYq7FXYq7FXYq7FXYq7FXYq7FXYq7FXYq7FXYq7FXYq7FXYq7FXYq7FXYq7FXYq7FXY&#10;q7FXYq7FXYq7FXYq7FXYq7FXYq7FXYq7FXYq7FXYq7FXYq7FXYq7FXYq7FXYq7FXYq7FW8VdirWK&#10;uxV2KuxV2KuxV2KuxV2KuxV2KuxV2KuxV2KuxV2Kv//Rk2bNwHYq7FXUxV2Ktd8VdirsVd0xVumK&#10;XAYodXFDqYsnYq6mKuGKG8CWqYUOpilvArWKt4UOwK7FLsKuxV2Ku2wK7FXUxV2KuxVvFXYq7FW8&#10;VaxVvFXYq2NsCXYq3irqVxVsDAleBgSurgV1cNK6uKuwK3WuKtE4qtJwoW4UOxVrCrsCXYVd1wK3&#10;irsVbGKuxV2KtjAlumKG8UuxSqIuRKVZcgldirsVcMUr1ORSF6nAleMCt1wJdirWFXUxV1MUOIxV&#10;qmKtgYq2BgS2MVbxV2BXYq3irsUt4q7FXYq7ArsKt4FdirsVdirsVdirsVdirsVdirsUuxVrFDeB&#10;XYUtYodirsCuxV2FXYpdireBXYq7FLWKt4odirsVdirsVdirsVdirsVbxV2KuxV2KuxS3irWKG8U&#10;uwIdirsUt4odirsUt4ocMUuxVvFXYq7FXYq7FW8VdirsVdireKuxV2KuxV2Kt4q7FXYq7FXYq3ir&#10;sVdirsVbxV2Kt4q7FXYFdireKuwq7ArqYq3irsVdirsVdirsVdirsVdirq4q1yxW3csC24tTG0Wp&#10;SXkMX23UfM4OIMeIIOXX7GH7Uy/Rvg4l4kHN5x0+PYMW+WQORSSgJfP9sn2Iyfpx4rUEoGf8w5P9&#10;1xgD3x3KQCgJvPl6/QhR7DCAUcPmgZvNt9L1kb6NsHAU8IQE2s3Mm7ux+ZOHw14QEMbyR+pwjEE2&#10;pmZz1OWcARxLeZ8ceFFtc8NLa3DStYaQ7Al3TFWskhb+1gSvwoaxVvFWqUxV2Kupih1MUt4q7FVo&#10;xQ3ireKuwJaNcVbGFWuuKGxitu2xV1cUqZPx08MULgwxW3chitu5DG1dzGKWjIKY2hxcY2hr1cFp&#10;cZcbVr1gO+C0rJblQuxGC1Wi6UDqMFpaN4g/aGPEtLTfRDvg4kU0dQi8cbWlv6RTtjaaaOop4HG0&#10;8K36/wD5Jw2vC7683ZcFrwtfXX/lxteFr67L2GBaaa8malABivC0bmceGNJpaZ5vHGk04yTfzDGl&#10;prlKf2sUU0TKf2sWVOBkP7RxXhWkP3c4UU0Yyf2jitNCPxJxVoxjxOKuEdO5wEJtv0wRvjSu9Jff&#10;CrfpLgS2IR2wocIF8MVXeiPDArvRXwxVv0gOgxWneiBvTClv0x4YFtr0we2FDhEPDAh3pr4Yq7gO&#10;lBilaUHhirRRenEYVcFXwxV3FT2xVsIvgMCt+kOwGFWigApTFWuK+AxpNrhED2xVd6I8MCHeip7Y&#10;ptv0V/lxVb6K+GFDhbr1pirhAvhirjCOwxVoQL3xVr0V7VxV3oj3r88C0tMXucK07hX9o4ob4f5R&#10;xWlwVz0Y40tN8XH7Z+/Glpw9XsxxRTYaYdHxXhXc56fbxXhDhLOOjb4F4Q39Yn8RivCGhdTqKVGG&#10;l4Vwu5/AYrwt/Xph1XFHA79Iy/y4V4Fy6mw6pgXhXfpT/Jxsrwrhqy/ykY2V4V36VjIpQ4bKKXDU&#10;4z3xtHCuXUoj3xMk0uN/E1KMMeJaXi7jPRhh4kUvFynYjG1XesO2NobEo742hv1Rhtk2JPDG1Xcx&#10;jau9QVphtW+YOFWy+Nq4MDja03UYsXDfG0u2xS7rhQ4Ypb2wJd7YWLsUOJxSsU70xTS/br4YoXDp&#10;irgO2KupXFDqYVd1xVdgVsAHrirjilzDChobGmBDqYsm6DFWgMUN1xVs774pbBpirfXAm3Gg3pgp&#10;Nto5G6mnywGKFZLyZekjD6cHAF5q8esXafZkJ+ePAxpFR+ZLtevE/MZHw2aIj81SftoD8tsHAoJR&#10;EfmiE/aRh+ODgK8SLj8x2h6sR8xkTEhPGi49Ygf7Mq/ScFJtEpf1+ywPyOKbCsL1u4wWqot6vcYQ&#10;UpTc2hdiyioOZAmwMLQMlgx6pk+JqONDPZhe1MkJNcsan9W70w21+GsNt7YQUGClcWrOlBsRuMSV&#10;AZRpFwZ7dWPUbHMIufBMe2BsUZFxZBAuKHAUqsDVG+RQrceW2SYpvpsvqRUPVdssi1o0ZNLeKuxV&#10;2KuxV2KuxV2Kt4q7FXYq7FXYFdhV2BXYq7FW8VaxVvFXYq7FXYq7FXYq7FLeKuxV2KuxV2KuxV2K&#10;uxV2KuxV2KuxVvFWsVbxVrFW8VdirsVdirsVdirsVdirsVdirsVdirsVdirsVdirsVdirsVdirsV&#10;dirsVbxVrFW8VdirsVdirsVdirsVdirsVdirsVdirsVdirsVdirsVdirsVdirsVdirsVdirsVdir&#10;sVbxV2KtYq3irsVdirsVaxVvFWsVbxV2KuxV2KuxV2KuxV2KuxV2KuxV2KuxV2KuxV2KuxV2KuxV&#10;2KuxV2KuxV2KuxV2KuxV2KuxV2KuxV2KuxV2KuxV2KuxV2KuxV2KuxV2KuxV2KuxV2KuxV2KuxV2&#10;KuxV2KuxV2KuxV2KuxV2KuxV2KuxV2KuxV2KuxV2KuxV2KuxV2KuxV2KuxV2KuxV2KuxV2KuxV2K&#10;uxV2KuxV2KuxV2KuxV2KuxV2Kv8A/9KTZs3Ad0xV3XFXHArsVaphVumKtUpirhireKXUxV1MUU4D&#10;FLsVbxQ18sUuxV1MUOGKW8VdTArQxVvFXUxV2KtYVdirYwIdil2Ku64q3irsVdireKuOKuGKuxS3&#10;ihrFWxgVsYpXAYpbGBW8CuJxVquFW9sVbBwJarirsKGuuKrcUOwq4DFXUxS6mKHYEtjFXYq3TFXY&#10;q3irsCWxireKrlFcCQqquRLJUyKt4q7FXYq2uBKoMilcMCVwxVvArVMKuxS3gV2KuwobwJdirsVb&#10;xV2BLsUN4q7FLeKuxV2KuxV2BXYq3irsVdirsVdirsVdirsVdirsUtYq3ihrFXYq7FLsUOxV2KW8&#10;CGsKuxS7FXYFdirsVbxVrFW8VdirsVdirsVdirsVbxV2KuxV2Kt4FdirsVdil2KG8Uuwq7FXYEN4&#10;pdirsVdireKuxV2Kt4q7FXYq7FXYq7FW8VdirsVdireKuxV2KuxV2KuxVvFXYq7FW8VdirsVbxV2&#10;Kt4q7ArsKuwK7FXYq3irsVaxV1cVdyGK20WpgtFqb3MafbYD5nBxI4gg5tdsoftyrkTNHEl83nOw&#10;j6Et8sHGiz3ICbz/AAqP3ce/ucHEU7pdP+YFwfsKq4d0AEpbcedb6TYPT5DBwEppLptfu5vtSMfp&#10;yYxrQQr30z/aJ+/HwgzsKRnc98IxgMbaMjHqclwptbXJUxt1caW26VxS6lMVWtih1MUOxV2FLqYq&#10;txQ7CrtsVdTFWjihag74pX4q7FXYodXFLQ98UN4EuJwq1ihzMAMCVisCK+OKldyAwodzHfBarfUx&#10;tWvWAyNra0zjoSMeJC36yvXkMeJNLTeoO+PEmlpv4/HBxLSw6jH7/RjaeFT+vrWoBONrwu+vHspx&#10;JXha+vP2XAnhWm8l7KMU8LX1iY9KDFHCt9abxwJ4Q7lJ/NitBoh+7nFadwPiThS16Y98CtGMdT1w&#10;rTXpr4YErhEOwxVcIh4YquEeKW+HthQuCUxVxQHAtt8AO+NptriO5xQ0FXxxQ6ijvjatcUHXCrqJ&#10;44q38IwJdVcVaLIO2Ktc1HbFWi6+GKuLCnTCq0uMVWsyjfFXKynpihwYdBgSu5U7Yq7nTtiq7mcV&#10;b5kYVaDntgVsSE9cVcXbFLvUY4UO9RunbArubkYrTXNsVpsue2K0t5nCrixOBDXIjtilbU4q3U4U&#10;N8yMCWwxOKHFzhStDGuKrhIw6YrS71GwLTvUI7YrTYlbGlb9Vx0xVaJmGNJb9YnemKHesRjSGhL7&#10;Ypp3rV7YaSt9QdsUODL4YEtBhhQu5L3wKVwdfDFDfNfDFNN84z2xVsPH3OK27lGdhirZKdjiqw8a&#10;bHFDQVT0ONpXhFP7WNob4KNgcVtwQHocVtcIydsDK1vpbb42rvSrhtC0xdgMKtekD2xTbjEKdMVa&#10;MC+GKGvQXsMCu9Fe9RimmvS9zigruJ/mOKKd+8A2bFeFd6s9NmxXhXLc3I7g4UUuF7cDsDivC3+k&#10;Zu6VxXhXfpNu8e2NrwuXVlXqpGK8JVf0vEdyCMNsaXLqkJ70+eNrSouoRH9ofTjxMaXreRn9offk&#10;uJC8XA7GuPEleJcFrbfqE5K1tsyYbQ16gxtaWl/iGNslRXGNoXhwcVbrjaacDXbG0O9sNq2MUN+2&#10;FDhgSurXFLjvtiq2lcKG8VdgV3XCrsCG+gxS4HfCq6pwK0cUupirYGKHca4bVcRgS174FbG+Ku+W&#10;FbdSuNJtcjFN1JGAxQrJfzp0kYfTkOEJRUeuXaftBh75HgY1SLi8y3C9VUjHgTZRMfmhf92IfoOD&#10;hZcVIlPMVo/2qj5jGiFE1ZNQspv2l/VjZSZKghtpOhH0HHjK7Fa2nRkfCTkvEXhCpYW5sywrVWOV&#10;yNpApH+uvTI22BYzg4VtCXDCtcCbWwtQ5EqjVwoRWnSenLTs368mCxKcDLULsVdirsVdirsVdire&#10;KuwK7FXYVdirsVdgV2KuxV2Kt4q7FXYq7FXYq7FXYq7FW8UuxV2KuxV2KuxV2KuxV2KuxV2KuxV2&#10;Kt4q1irsVbxVrFW8VdirsVdirsVdirsVdirsVdirsVdirsVdirsVdirsVdirsVdirsVdireKuxV2&#10;KuxV2KuxV2KuxV2KuxV2KuxV2KuxV2KuxV2KuxV2KuxV2KuxV2KuxV2KuxV2KuxV2KuxV2KuxVvF&#10;WsVbxV2KuxV2KuxV2KuxV2KuxV2KuxV2KuxV2KuxV2KuxV2KuxV2KuxV2KuxV2KuxV2KuxV2KuxV&#10;2KuxV2KuxV2KuxV2KuxV2KuxV2KuxV2KuxV2KuxV2KuxV2KuxV2KuxV2KuxV2KuxV2KuxV2KuxV2&#10;KuxV2KuxV2KuxV2KuxV2KuxV2KuxV2KuxV2KuxV2KuxV2KuxV2KuxV2KuxV2KuxV2KuxV2KuxV2K&#10;uxV2KuxV2KuxV//Tk2bNwHdcUuxV3yxQ4bYpdTFXYq7FDhirsVdil2KupgV2FXHFDdMVaxS3irsV&#10;cMVdirsCupirjTFXYq7CrqDFXYFdXFXYVdgV2Kt4q7FWxirsVcMUuwK7ChvFXUwK2MUt4pdgQuxV&#10;3XFXUxVwGKW64q6uKuxVbirWKuwq7FWwMCtgYpb44LV1MKHBcC03TFLVMVdTFXDFW64obrgSqJgL&#10;JWAyKW8CtVwobwJbGKVwGBK4YFXVwKurgS3ireBLsVdTFXYq7FW8VdireBXYq7FLeKGhireKXYq7&#10;FXYq3gV2KuxV2Kt4q7FXYq7FLsUOxV2KuxV2KtYq7FXYq7FXYpdirsVdirsUOxV2KuxS7AreKuxV&#10;2KuxS7FDsVdirsVbxV2KtYq3irsVdilvFXYEOxV2FLsCHYpbxQ7Cl2BDsVbxS7FXYq7FW8VdirsV&#10;direKuxV2KuxVvFWsVbxV2Kt4q7FXYq7FXYq3irsVdirsVdireKuxV2Kt4q7FW8CuxV2KtVxV3LF&#10;FtF6ddsFrahLfwRf3jqPpwcTHiCBn8y2EH2pQflkTNbS6bzxZIaIrNg47RZS64/MA/7qjH04LK7p&#10;bP56vHHwlV+Qw0VpLJ/Mt5N9qRsPAVoIGTUZpN2Yn6cfDZXSiZnPU5LgCbW+ofHJ8KLWk1w0guxQ&#10;174q3irRw0rYwK6mFWhhV1MCt4pdjSFlatitrsKuxV2BLR8cVdiho4UOxS6tMC2tZhTFQLcCAMKC&#10;4v4Yq0HyNqtMgGNq0Zl8ceJVpuVHcYOJNKZvYx3GDiTS030fY1x4l4Vh1FR0rXBaeFY9/Xtja8Km&#10;b56bDFeFabmY9MV4FnrTn9oDFIitLSnq2BNNUY9WOFNB3p16k4ooN+ivU4qu9IdhirYTtTFK4R4q&#10;3wNcCtmPCtu4gbYobCgbg4q6i/Til1V74q1VRgQ3VfDFLvUHhitNcvAb4rTXP2xVaGp0woXcmwK2&#10;CT0xS74sVdQjvirfE+OKupirqAd8UrQB44q6gB3OKHAKO+Ku2HTFDvh8MUuJXFWgRhV1R4Yq4EeG&#10;KuJHhirXIYENVHhhVYWAxS2GGKu5DtgTS6uKG606YodyOKWwxwrTiTgWnAkYqW+R6YqGgxwqXVJ6&#10;DAriW8MVtwY4VaqcUtAnFDqkb4FaLHvhWmqnFS4E4obqTilupwIdU4q1U9cUrgT2wq4FsCt1bFXV&#10;PfFLdTiinciMVdyOKu5nFWuR8MKGq+wxS7nXsMVW1GKt1XpTFDqrgTTdV8MVp1V6DFVwC4od8OKu&#10;+EYVa+E74pcwB74q0E98VXBQNq4q3TArXHvXCrdK4obBbGku+PtgVscu2KuDuMKu9ZhjSV3rNgpW&#10;jOelMaQ2JfYYq36o8MaWneoh7Y0rg698aVuqYq74fGmKXAL2OBbdwB3BwoaMZ7GuNqp8TXFWwhPU&#10;fhhQ70/bAlaYlPbFWjEnhirhEvuMUu4nsxGFBDg8oHwucWPCFwuJx0fFHCFQX9yNqg/RivC46jPt&#10;VOmFeFUXVWH2kOBeFeNXX9pTjaOEqq6rEdqkYbRRVBqUP84GNrSot7G37Qw2hVWdW+ywOPEq4Se+&#10;HiWlwl7YbRS4SjDa04yDrjaabEgwqv5A4ob2xQ7bFXYVdXAlvCrYIxV3XrgVpiBthV3Q4qu98ilu&#10;tcVdhV2KHVxQ0MKt4paJoa4Et/LFV3XFW/lih2KW+VdjjSCuVyu6mn05HhSrxX9xH9l2H01xMVCJ&#10;TXbtO4PzGQ4Egq48ySrs6A/LInGmyiF8wxH7SkZHhKeJU/S1vKNmp88aSJr4rxCaqwOQIZcVptDL&#10;yUHFNqgl4kP4b4qU/hkEihx0Iy4Fgq1ySXYq3irsVdireKuwK7FXYq7CrsVdgV2KuxV2KuxVvFXY&#10;q7FXYq7FXYq7FXYpdihvFLsVdirsVdirsVdirsVdirsVdirsVdireKtYq7FW8VdirsVdirsVdirs&#10;VdirsVdirsVdirsVdirsVdirsVdirsVdirsVdirsVdireKuxVrFW8VdirsVdirsVdirsVdirsVdi&#10;rsVdirsVdirsVdirsVdirsVdirsVdirsVdireKtYq7FXYq7FXYq3irWKt4q7FXYq7FXYq7FXYq7F&#10;XYq7FXYq7FXYq7FXYq7FXYq7FXYq7FXYq7FXYq7FXYq7FXYq7FXYq7FXYq7FXYq7FXYq7FXYq7FX&#10;Yq7FXYq7FXYq7FXYq7FXYq7FXYq7FXYq7FXYq7FXYq7FXYq7FXYq7FXYq7FXYq7FXYq7FXYq7FXY&#10;q7FXYq7FXYq7FXYq7FXYq7FXYq7FXYq7FXYq7FXYq7FXYq7FXYq7FXYq7FXYq//Uk2bJwHYq6mKu&#10;6YVdirsUupirqYq4YodirsUt4q75Yq1ihsiuKuGBLsKuxV2BXYq7FDsUuwq7FDumBLsVdhV2BXYq&#10;7CrhirsCt4q3irsVdilvAhoYVdireBXYpbxVsYq3TAlvFDqbYpccUuxQ7pirq4q7FWsVaxV2KtgY&#10;quWmBV2KXVwK6oxV1cVbxVrFWsKu64q3irsCqseApCrXIsnYoaBxS2MCV4wKuGBLeKrhgVsYq3XA&#10;lvAlvFDsUuxV2KuGKt4FbxV2KuxS7FW8VdirsVdireKuwK7FXYq3irsVdirsVdirsVdirsUtYobx&#10;VrFXYpdirsVdgV2KuxQ7FXYVdil2KHYpdgVvFWsVbxV2KuxV2Kt4q1ireKuxV2KuxV2KuxVvFXYq&#10;7Al2FDeKuwJdhV2BDsUt4q7FXYq3irsVdirsVbxV2KuxV2KuxV2KuxVvFXYq7FXYq3irsVbxV2Ku&#10;xV2KuxV2Kt4q7FXYq6owK1yGKLcWpgtbUpLyGIVd1X5nBxMeIJfP5lsIPtSg/LfImaOJLbjz1ZR/&#10;YDNg4kWUtuPzBbpDGo+ZwWSyopZP56vXBAIFe4GPCSvClc3mK8m+1Ix+nJcC0EG95K5qzEn3OEYw&#10;lSMrHqcnwhbWlie+GltrphpDhtilxOEK0NsUN1xV2KuGKHHFXDAlvCh1MKtDbFW8VaHvgVs4Fa74&#10;QrRamFFrV6V8cUt8h3xQ7kMFq0XxtVvqjG1tabhR1IyPEqm15GP2qYOJaUm1CMftY8SeFYdTRelT&#10;gteFTOpV/ZOBmA769Iei4qYrDdTHFHCt9aY9WxpIC08zuWOLKloj8STitNiMDpirYiA64quMY6Yo&#10;a44UuK7YFWUOKuIwq2AMVdQYq6oGKrgR2xQ4NgS2GI6YpdU4q7fFDYB8cVdTFWsUN0wpd8PfArQp&#10;irhTCrq+GBW+eFaargSsZ6YocCThQuFcVb3wK3ilqhGKtj54q7bxwK0aYq7YYVdscVa2xV1Rihuq&#10;0xS1UYq7ko7b4oaDDCl3IYENcgPfCruYxS0HAwK1zHhiloOO2Fab54EU3z8cKt8+wxS2XJxpDXNs&#10;FIb5NhS7kcCu5HCrqnFXVONIdyOKuqcCuJOFLVTjSGuRGLJoknFDqsegwodyPhgVsE9MCtknthVq&#10;rYFdVumFVwJpirqnAlwYjChvkxwUl3JsUO5HFLgxxVqpOKu5nCrXLFDdcVa5AdhiloSLjSrudO2K&#10;u5DwxVvmO4xVwZfDArfJT2wpdyU9Bihuq4FWtx7YoaAXFV23jilv4R0xQ4AeOKXBa98Ku406Yq4A&#10;9BirdCMUO+IYpbqcVdyOBXcyOmFXc/EY0ruY8MVb5qe2BXVXuMUuqp6Yq7bFDXw+OFDZA8a4pa4E&#10;HbFWqNirdXHXFDYd8Cth2xV3qHuBjSuE6namNJC3kMKt1TvXFC0hcVaoPHCq4J77Yq2EOBW+J69c&#10;aW3BK9sU2t9Kv7IxQ16S/wAuKXGMeJGKGxyX7LkY0ilwlmHR8NLSoLu4XoQcCOFd+kJhsQDivCqD&#10;VmXYx4hBC9dXQ/aUrhso4VVdUgPU48S8KsuoRHo2HiRSqtyh6MMPEtLxLXph4lXLL442hcJAcNrS&#10;4MMbVazCu3TDarg1fniq4NXFW8C23+rCrgaYod1xS6p6Yq2BXFWm3GKXL7YVbGKtg4Fbrirq7/PC&#10;hvFXYpXDFDTitDim1owK2D44oXBqHGlVkuZY91dh9OR4UoqPV7pB9uo98BgtpxYecpbdBHJGGUdC&#10;OuR4Siym8PnS0f8AvEZMeSeIphB5jsJhUShfntini70fFdwzbxurfI42kSBVa4WVt8sVbril1cVb&#10;wK7FXYVdirsCuxV2KuxV2Kt4q7FXYq7FXYq7FXYq7FXYpdihvFXYq7FLsVdirsVdirsVdirsVdir&#10;sVdirsVdirsVdireKuxV2KuxV2KuxV2KuxV2KuxV2KuxV2KuxV2KuxV2KuxV2KuxV2KuxV2Kt4q7&#10;FXYq7FXYq7FXYq7FXYq7FXYq7FXYq7FXYq7FXYq7FXYq7FXYq7FXYq7FXYq7FXYq7FXYq7FXYq7F&#10;XYq3irsVaxVvFXYq1ireKuxV2KuxV2KuxV2KuxV2KuxV2KuxV2KuxV2KuxV2KuxV2KuxV2KuxV2K&#10;uxV2KuxV2KuxV2KuxV2KuxV2KuxV2KuxV2KuxV2KuxV2KuxV2KuxV2KuxV2KuxV2KuxV2KuxV2Ku&#10;xV2KuxV2KuxV2KuxV2KuxV2KuxV2KuxV2KuxV2KuxV2KuxV2KuxV2KuxV2KuxV2KuxV2KuxV2Kux&#10;VvFXYq7FXYq//9WT5snAaxS3irsKGsVbwK7ClrFDeKtYq7FLeKuwK1hVvAhw2xS7CrsVdTArsVdT&#10;FXYVdirsVdtgV2Kuwq7FDqYEu64VbFMCuxVwxVvFXYpbxVrFXYodireBLsVbxVv2xVsYErqYq7FL&#10;sCtYUOGKtHFDsUuxV2KuFMVdtigNjFK4HAlxOKGq4q2DirdcUurXFWsUOrirq4quGBKogpkUqgwJ&#10;dirsUrgMCrhgSuGBW8Ut4obGBLYxS3gVuuKurirhgS3XFW8VdgS3irsUOxV2KXYq7FDeKXYq7FW8&#10;VdgV1cVdil2KHYq3irsVdXFWsVdirsUuxQ7FXYpdih2KXYFdirq4odirsVdhS7FDsUuwK7FW8Vdi&#10;rsVdirsVbxV2KuxV2KXYodireKupirsVdirsVdilvFXYEN4pdirsVdirsVbxV2KuxV2Kt4q7FXYq&#10;7FXYq7FW8VdirsVdirsVbxV2KuxVumKuxV2KurihrkMC27lja2pSXCIKuwA9zg4mPEgp9fsoBV5V&#10;+g1yJmEcSWz+drCP7PJvoyPGtpZc/mCKn0I9vFjjZWildz57vXHwcV+Qx4SV4e9K5fMt9MavK30H&#10;DwJEAgpL6Zz8TE1wjGGVBSMz+OT4QhZUnrvhpbdhpba77ZJDicVdirsCtg4UOBxV1cVcd8Cu274q&#10;4+2KuxVwOKtHrhW2waYotsN44rbXLFFu5U3O2BLRcY2loyinXBa0ptcKOpyPEtKTXqjuMbQoyahH&#10;88PEmlL9JL2BwWyorTqDnouRtPCta6nPTCvCtM07dTQ4CFpTPM7s2KaC0oT9o1wrTQjAxpIXBBXp&#10;iyXBe1MCF/E4obpihviBirqAYpaJGKt8sKu5HoAMCtVwq6p8cVa374oWvWmBKwA9zhV3H3wJbAA2&#10;rhYu26YpbFOlMCu5UxVdXCre+BXUOKuocVdSmKuoOpwq6g8cCHclxV3IfPFLuQwq0WGKt88UNcq9&#10;sCuLsOmKVjMemFDYr2xVd8WBLt8KHbnviruPvil1K98Va+nAttbeOKt1HjhpDR4jvirtvHFLiVGB&#10;DuQxS7muGla9RfDGkNhx4Yq1zXsMVd6gHbFLXMYFa9QVrhQ16g8MUuDYU03z9saQ2GPbArfI4q6r&#10;Ypbq2LFqrdBirqt0xV1W8MUu+LwxVv4sVcQ3hirQDYq38XbFWvjxQ4B8Slr4xirVG+nFWxyGK074&#10;gMSriG7dcCGzz7YpaJbpTDSHDlirY5YpbIb54q4FhtgV3J8KG6nAlok+GFWuRPbGlbqcUtc/bFFN&#10;+oewxTTXqHrTGkU4zfRjSu5jpirvUFcaVv1B4Y0ruQ8MVb5jpTFXchih3JR2xS7kpxV3w964q38J&#10;xS74cCGxTxwq1t44FXfTirgD2OKuAY7Vwq2FbArjUYVbq3bArXJsKt8zihr1MCXFwMVpsOKbDDSX&#10;BhTBSu5LXfCrvhOKuCr44q7iPHFC2h8RhVujHAq7ce2Ktcm6YocHJxV3P2GKu5r4YVaBU4q1QYq4&#10;8fHFXAA7VxS3xI74ELqE9MVbHLFW+TDFXeoT1xtW/U8Rirg6ntirqp4Yq48D442q0qOxwq2F98Vb&#10;4HvvgtWuND0wpWlF6kYEO4DtUYquHw/ZdhjSrxNKOjk/PDSKVRezjuDgWl41KUdVBxQYqn6ToN0O&#10;NseFUXVIu9Rja0rpfxN0cD55MSRSstypGxB+nDxMV4nruMbSuEviMNpd6uFBXeoMUWuDg4pcDirQ&#10;xVeDirq4UN4E24GuFWxilvArY64VbrXY4oWDArY2xVv3xVsHCrda7YVXKcFIdWuISvBxpC9ZmTdC&#10;QfY5HgVFQa3eQf3cjffXAYpEQmEHnK+T7ZVgPEYOFBtMrfz0DtLF/wACcjRTxFMYPOFjJs5KH3xZ&#10;CRTCDWrKfaOZT9NMUeIEYjhxVSCD3GNs7X1xS6uFLq4FbxV2KuxV2KuxVvFXYq7FXYq7FXYq7FXY&#10;q7FXYq7FLeKuxV2KuxV2KuxV2KuxV2KuxV2KuxV2KuxV2Kt4q7FXYq7FXYq7FXYq7FXYq7FXYq7F&#10;XYq7FXYq7FXYq7FXYq7FXYq7FXYq7FW8VdirsVdirsVdirsVdirsVdirsVdirsVdirsVdirsVdir&#10;sVdirsVdirsVdirsVdirsVdirsVdirsVdirsVdirsVdireKuxV2KtYq3irsVdirsVdirsVdirsVd&#10;irsVdirsVdirsVdirsVdirsVdirsVdirsVdirsVdirsVdirsVdirsVdirsVdirsVdirsVdirsVdi&#10;rsVdirsVdirsVdirsVdirsVdirsVdirsVdirsVdirsVdirsVdirsVdirsVdirsVdirsVdirsVdir&#10;sVdirsVdirsVdirsVdirsVdirsVdireKuxV2KuxVrFX/1pMM2bgOpgS3TCrWKHYpbxV2KtYodire&#10;KuxS75Yq4bYodirsVdirsCXYq7FXUwodil2KupirsVdTArqYq3TFXYodTFLsVdTFXYq3TFLsUOxV&#10;vFXYpaxV3TFDeBLsUOxVsYpbGKVwOBW8VaOKtA4q6mKGsVbpil1MVbxV2KGqYpdXFW64q3irWKG8&#10;CXVwq7ArsKtYq2MCr1wMlQZFK7FWwcCrhilcMCt4Et4quGBLsVbrirYwK2MCW8VbGKt4EuxV2Kt4&#10;q4YFbxV2KuxV2KXYobxS7FDsUuwK7FXYq3irsUuxQ7FXYq7FXYq7FXYpdirsUNYpbxV2KHYpdirs&#10;CHYq7FXYq7CreBLsVdirsVdih2KW8VdirsVdirsVdil2KHYq3il2KHYFdilvCh2KuxVvArsUuxQ7&#10;FLsVbxV2KuxV2Kt4q7FXYq7FXYq3irsVdirsVdirsVbxVquKt1GK21ywItovT2xtHEhpdSt4d5JF&#10;FPcZEyY8SW3Pm3T4OsnL/VFcjxo4ksuPP1uv91GxP+Vtg4iyolK7jz9ct/dqq40VrvSq582X0/WV&#10;h8tseAo4Qlk2pzy7u5b5nJDEqj6zE1yfAkFaXY9Sa4iITbVTk6W2iTTfFDQ2wobwK3hV1cCtYVbG&#10;2KtYq4eOKuBqcUt1xQ2fbFWjirVcUO5DAtuMgGBVvP2xtVrTheuNpUvriDqRg4kLG1CMd8HEvCpH&#10;VF7AnG08Kz9JMfsrgZcKw3s57AYpAWevM3U5FPCtbm3VicK070q7k4pcIx4YppxSnbChwGKrgmBa&#10;cVxVvbFXHjihZt1xVrkK4VcGxS3U4Et79MUN8adcUOwq6owK4EYq7lirqnFLjXFXb4q1TChYwPQY&#10;Erae+FQ7bArtsKuqo7Yq3zGKth+2Kt8icaQ4Fjirqt3OKW6E9cVapTvire2KGthirYKjAriVxVrm&#10;O2KXcx2wq7mMVa54oa5nsMUtFie2KGwTgLKm6NihqjEb4UN0r0OBLio7nFWio8cKuoKYLVrY98KH&#10;DjirZIHTBaWuS/ThQ6qjFWqp0AxV3MAb4pb9QDpiimudO2KGxIMKVvqDAlwlGNK4y0xpXeqTvjSW&#10;hKRvjSG/VJ/2sUU71CfHArfMjxwpp3JvfGk01V+oBw0xb+LwwK18ZwrTfxYpbBbuMCtUcHFXfHjS&#10;tgNgVqknhihwV8KadR+wxV1HxpXUc40l3GTChwD4KVxD+GKuo+Ku4vXbChsBxgS3RsC21Rz7Yrs2&#10;OeGla+Mb4rThzPbDS04c8aVsF/DGlb5N4YFaq3hirub+BxVaWbwOFDfI16YClwcrtxrihsSe34YV&#10;cH70xS7n4DBSuEi40hvmvSmKuDr4Yq4OmK26qHFLqqeuKt1UbYobovjirVBTrirZFe+FXce9a4Eu&#10;Ar0OKu4nFWwrHpirqNirgWxQ3zONJcXLYq0HOKu59qDCrfMeGKG+SnqMCbdyX6MVdRetcKuqvjir&#10;RHvih2/Y4pbAbrXArdWHXArubZKldzP04ELS/iMVdyU9hil23TFXUXCh1F8cCuoPHClviexxVuhP&#10;TAhsFsKu5E4Fd6mFW+Y8MVbDr1OBXFkOKtGnbFLQSuKrgKdMVb+IYq1yY9cVb9TsRgV3MeGSQuDL&#10;TpgV1UOBLfFT0OFW+HgcVcVbFDRiruRjarREOtKYVXCo6FhgpFL1mlX7LnCx4QqLfXA7g/PFeFUG&#10;oyj7SA/I42vCqrqan7SMMNo4SqLqUR2rTHiWivS9iLbMN/fJWhErcA7jfBaFyyD/AG8lxKQv542t&#10;Lg4w2tLgw74q3UHClsYquxVa2x2wIb64q3TCrsUN++Kuwq2MCrgdsKthtsVa6dMVd2wq7qMCuGxw&#10;0q8OcgYratHdzRUKOw+k4KQYgphB5l1CD/dlR775HhTyTKDzrcKP3qK3jTY4CGQtMLfzrbP/AHqM&#10;ny3wHZQSmUPmKwmpSUAnscQkzA5phHcRyisbBh7HFkJAqgOLJ1cVbrirq4q3irsVdirsVdirsVdi&#10;rsUuxQ7FLeKuxV2KuxV2KuxV2KuxV2KuxV2KuxV2Kt4q6mKtgYq6mKupirWKuxV2KuxV2KuxV2Ku&#10;xV2KuxV2KuxV2KuxV2KuxV2KuxV2KuxV2KuxVvFXYq7FXYq7FXYq7FXYq7FXYq7FXYq7FXYq7FXY&#10;q7FXYq7FXYq7FXYq7FXYq7FXYq7FXYq7FXYq7FXYq7FXYq7FW8VaxVvFXYq7FXYq7FXYq7FXYq7F&#10;XYq7FXYq7FXYq7FXYq7FXYq7FXYq7FXYq7FXYq7FXYq7FXYq7FXYq7FXYq7FXYq7FXYq7FXYq7FX&#10;Yq7FXYq7FXYq7FXYq7FXYq7FXYq7FXYq7FXYq7FXYq7FXYq7FXYq7FXYq7FXYq7FXYq7FXYq7FXY&#10;q7FXYq7FXYq7FXYq7FXYq7FXYq7FXYq7FW8VdirsVaxV2Kv/15PmycB2KXYq44VdirqYq6nfFXYq&#10;6mKuxQ7FLsCuOKuwq7FDsCupil2KuxV1MVbxV2KurirWFDsCXYVdTAreKuxV1MVdTFW8VcMVdgV2&#10;FXUxVvpirWKupireBXDFXUxVvFLfXFLdMCt4q0RirsUOwq2MCtjAlo4VaJxV1a4UNbYpaxVvArdc&#10;UOxVxOKXDFWwdsVdirVcULhvgSuBwMlQHAq7AlsHFVwwJXDAlvFWxgVuuKt4Et4q2DgVvFW9sCWx&#10;ilvAreKuxV2BWxil2KG8Vd1xV2Kt4q7FXYq7FLsVdirsCt4q7FXYq7FXYq7FXYq1ireKuxV2KuxS&#10;7FDsUuxV2BXYVdgQ7FLeKuxVrCreBDsUuxV2KG8Vdil2KuxV2KuxS7FDsVbxV2KuxV2Kt4q7Al2K&#10;t4q7FXYodireKXYq7FXYq7FW8VdirsVdirsVbxV2KuxV2Ktchih3LBa2teYJuxA+ZwWx4kHNrFpB&#10;/eSqPkciZotK5/OljFXjyantkeNFpVc/mABtDGB/rHGymilVz53vpQeBCg+GIiSvClU+v3k/25GP&#10;04fDSAEG11I3XJCCeSkZGJ67ZIQC21XJUi3Vw0i2sKuAxVwGBXYhXYVWnwwKuG2KW6DvhQ7FXYoa&#10;pirgcVt1QNsVWswGBaWh9sbWm/VwWmlNrlR1IGDiQpNfJ44OJNKZ1JR0BOBlwqZv3PRcDKlN7qZv&#10;bAvCpu8rdWwqQpsh/aJwopr0wMDJcEHhhVdTwxVcBiq7j44q3RRirqjtgVsNih1TTFIWNywpLW+K&#10;FwXbc4FdsMVcSBiqwkYULCwpirQNOgwKuqcUu+IYq39OFDdVHfFXVAxS7mMCu598Vp3M4q0WbFXc&#10;j2w0rVGOBXcSepxVYVHjhtXUFKVyKraLTfJIbqq4ptwdRirYk2xV3I0xVcK+GK06jfLFDqE9+mLK&#10;ncajqMCHcQO+FDqKOpxVolQaVrilwKDcYodVcCWiwHQYq71aDYffhpbcZfbDSu9SvTArRY4oaLth&#10;pWwWwK4K2BLZRsKFvE4quVNtzgS4qO52wot3EeOKXFR44EOCqO++Npa+HFXVXCttn08VWkp4Yq7m&#10;lOmKHc1HbFLvVTwGKt+so6DFXet/k0xVr1B4Yod6xHQfhjSWxK3hjS24St2BxpXCRz2ONJb9Rx0B&#10;xpVvqOO1caRa7k/cY0rRZ8aV1ZDgVuknfFWgHxS0A9MKG/jGKu4ye1MCu4v7YUNEP0xV3F/bFLgk&#10;ntihxDjFXBXOKuCvikO4P12xUtkSe2KuCvilxEgxpWv3mKHcZAcaQ3R/DFNO/edhjSuHqeGKupJX&#10;phpW/wB54YEtfvPDGkND1OwxQ2GkB6HFXEyjqDimmucg7HGkO9VupGNK71H8MUBv1W/txZO9Y9xi&#10;rvWp7Yq71xirvXHhihd66+GBWhKPbDatiRcVdyQdhil3JPDFDgUPTFW6piyd8J2rih1B44q3xB77&#10;YFb4gdDhV1D2ONK1R+xGFW/j9jirqtgV3Nx2xQ4SGvTFLvUr2woa9QVocCruantil3JTittVBwqu&#10;JU4q1QdsCHAYpbpTeuKtgE74FdVu2FDubDFXeow8PuxpWvUr1phV3NR2wK0CpxV23jirfw+OFW6D&#10;xxS6ngcUNgMDscVb+PArqt0Iwq7me42xV3LemKtkrgV3wnFXUWmxpirgvgcVdQnocVbqRirix60x&#10;VxkB7YaVsSA9sFK3VaY0rgVOKtjjTriq6h7YEu+Id8VbEjd8KG/U7UxV3MHqMVceB61xV1EG4OKX&#10;FTTYimKtUYbdcUWsZQeqj7sKtqQDRaj6cFKvE7jox+nFBFqi3cy71H04WPCrLqMo6qD8sU8Kqup0&#10;+0pw2x4FaPU4j1NDh4kcJV1vom6MMeJCuJgdwRhEkNtKMbZU2sgOStjSoH8cUhdyGFBDQYHAq7FL&#10;gcKKbrhVuu2KrgcVdUE4q6lcVaO2KtnxwobB2xSur4YENqfHGkqTCh+eKbXo3zyPCqqkrJupI+nG&#10;kHfmj4ddvIKBJWoPHfIcKgAckyg843af3gVx7imDhSL70yh85xH+9jIHiDXAyMiEwh8zafLT95xP&#10;gRigzA5phFdwzCsbq3yONsxIFWrim264pdXFW64q7FXYpdih2KW8VdirsVdirsVdirsVdirsVdir&#10;sVdirsVbpirdMVbxV2KuxV2KtYq6mKupirVMVdTFXYq7FXYq7FXYq7FXYq7FXYq7FXYq7FXYq7FX&#10;Yq7FW8VdirsVdirsVdirsVdirsVdirsVdirsVdirsVdirsVdirsVdirsVdirsVdirsVdirsVdirs&#10;VdirsVdirsVdirsVbxVrFW8VaxVvFXYq7FXYq7FXYq7FXYq7FXYq7FXYq7FXYq7FXYq7FXYq7FXY&#10;q7FXYq7FXYq7FXYq7FXYq7FXYq7FXYq7FXYq7FXYq7FXYq7FXYq7FXYq7FXYq7FXYq7FXYq7FXYq&#10;7FXYq7FXYq7FXYq7FXYq7FXYq7FXYq7FXYq7FXYq7FXYq7FXYq7FXYq7FXYq7FXYq7FXYq7FXYq7&#10;FXYq7FXYq7FXYq7FX//Qk+bJwXYq7FXHFDsUuxV2KuxV2FXYodTFLsVdgV1MKuGKuwIbwpdgVqmK&#10;t0xV2KuGKuxVqmFDsUuxVsYFdirsVbpirhirqYq7FXYFdhV2Kt4q1irsVbGBXYpbxVrFWxiq4YEt&#10;jFWjvirqjFWsKr9qbYEtVxQ1hVrFWsUN9cVaxV2KuxVvFXYFdXFXYVccVbGBLYxVcDgSvU1wJXjA&#10;rhgSvGBK4YErsVdgVcDirdcCXVxQ3irYOBK7AlvFW8CurilvFDsUuxVsHAreKuxV1cUuGKG8VaxS&#10;3irsCuwq7AreKuxV2KuxV2KXYq7FDsVaxVvFWsVdilvFXYq7ArsKuxV2BXDFDeKXYodil2KHYpdi&#10;rsVbxV2KuxV2KXYq7FDeKuxV2KXYq7FW8Vdih2BXYpbxV2KHYq7FW8UuxV2Kt4q7FXYq7FXYq7FX&#10;VAxRbXLBa2taQL1IHzwcTG0HPrFpb/3kqj6cBmgySq5862MWycnPsMiZKCSlN15/YbQxgfPI2SvC&#10;UnufOd/OTR+I9hhESvClc2rXM325GP04eBNBCtKzb1yYilYWY4eFWq7ZIBFuGSV2BDj44rbQGFW8&#10;VdirjirhirYwWrqYq7piq0bmuKrg1dsVaLjChoMDgtVhlA3OC0KbXaDqRgMmXCotqCDocHEvCptf&#10;16KcFllSm15K3QAYF4VIzTt3FMWVNUZurE4sqd6Q71OFC4RjwxVcIsVb9PxpgVaVA6HFDRphVY1D&#10;iq2oxpLYr1GKrwMVbA8Tirhx74FXAqMUtFqdsKHCT2xQ7m2KVhZsVaFe+FVwoO+BDXIYFaLgDFVP&#10;mK4U01zI6DCrg7eGRpWxy71wq3Q9Dih1B44q3RRirRK198Vb5U7YGQd6ldsNILXM9sUN1fArVGwp&#10;dxpuTjaHGnjiqmVA74VbATuTgS0OA8aYq7mvfFXCVegxVcJCOmK02Xc9sVW/H4HGkN0Y7YEu4N3I&#10;xtXBK7Vw2ruA7nFXcUPfFXfB03xVr4B1wKXc4/DfCh3qr2GKt+qPAYUrfWNeg+7FW/UPYYFcC47Y&#10;LWmqt4YVpsh8UNAP3OGlbIbrXBStBD44q3wpsWwLTXEeOG0uCqO+FDuCkddsjaXcV+jDatfAMQrg&#10;yeGFDqp4YFbEijsMU271FJ6YEFzSr2pjSu9Wo2H4YaS369BgpLXrE7jDSHeqTtjSHeqcKXCRuwOB&#10;W+TU6HFaaLN74pdybsDjSKd8fWmNK74+wxpW6P2G+NK7hJ4YrTgkhxTThHJ4fjih3B/nih3Bzilw&#10;jfCrvSftTG0OET9qY2tNem42qMCt+m/iMVcYn8Rimnemw7jAVp3pN7YVbETnwxK00Yn9sUU7039v&#10;vxV3pt2O+FXCN/bAl3B8Vpv03HhirXF/bFDisnbGkrlWTpirRWQYlXfvBjS048zvjSXBpMaWmqye&#10;+KG+T9gcaVxdxsQcVdzfsDjSHCV6dMaVsTHw/DFLfqnwwUtNGUDthpW/WHhihwmU9QMaZB3ND2GF&#10;S7lH4YEO5R+GFXAoMFLbgsZ6YrbuCHFWvTQ9CcbVsRr44q4xCn2tsVcYzSnLFXem3Y4Vd6bdjirf&#10;F+2KtfvPDFXVYYEN828DjSXGQjFXepih3qKTTCruSeGBLqphQ6idq4pdwHSuNq7h4HbFWwp8cUN8&#10;W6bYFcOYxS1zYdsKuEjDxxpDfrVxVwkB6gYq7kpxVw4Yq3RO2BWqCuxxVsD3wq3T3GKuAYdMVbJY&#10;Y0rXM4q2JD3xVv1Qe2Ku5qe1MVaJB6YpbUCnXFDfGvQ4VdQ4Fd8WBWwxwq0HBO4xVvkD2xpVw4nf&#10;cYq1sOmFWwK7g5FV24xV1XHyxV3qHphV3qAbUrjSuDrgpWyVPTFXUB6HCrqMOnTFWuTDGlbEvj+r&#10;GlbEg8MCrgyHrXFWxx7dMKrgoPQ4q7ia4q4qe4/DFWug7j6caRS/1nHRj9OKKVUvZV/aBHgcV4VR&#10;dQk6kV+WKOFWXVB3U4bRSqupRkdaY2ghXjvFbcMMbVW9cHph4kUuWSvTJWtLw9MNq3zwqu5VxtC4&#10;YVcBireFW+2+BDqYUtjfAhpxXfFK3FVw2xUrgcUNg4pbwUtuG3TGlVBIy9/u2yPCp35oi31q9tqC&#10;OVqDx3wGCgAJnb+crxNn4yfMUyPCkX3ppB51hb+9jKj2NcDKymUHmbT5qAScSfHbFeNMY7mKUVRl&#10;YexwWy4lWuFk6uKt1xV2KW6Yq3TFW6Yq6mKtUxV1MVaxV2KuxV2KuxV2KrhireKuxV2KuxV2KuxV&#10;2KuxV1MVdirWKtYq7FXYq7FXYq7FXYq7FXYq7FXYq7FXYq7FXYq7FXYq3irsVdirsVdirsVdirsV&#10;dirsVdirsVdirsVdirsVdirsVdirsVdirsVdirsVdirsVdirsVdirsVdirsVdirsVdirsVdireKu&#10;xV2KuxV2KuxV2KuxV2KuxV2KuxV2KuxV2KuxV2KuxV2KuxV2KuxV2KuxV2KuxV2KuxV2KuxV2Kux&#10;V2KuxV2KuxV2KuxV2KuxV2KuxV2KuxV2KuxV2KuxV2KuxV2KuxV2KuxV2KuxV2KuxV2KuxV2KuxV&#10;2KuxV2KuxV2KuxV2KuxV2KuxV2KuxV2KuxV2KuxV2KuxV2KuxV2KuxV2KuxV2Kv/0ZPmycB1MVdi&#10;reKWqYq3TFWsVbxV2FWsUN7DFLsCtYVdirsUOxS7FXYq7FW8CtUxVsYq7FXYq7CrsVdTArYpirsV&#10;dil2Kurih2KuxV2KuxV2KuwK7CrYxS3gVrFW8VdirYwK3ilrCh2KXdcUNjArsUtYVaxQ7FXYq7FX&#10;Yq7FXYodil2KurireKt4Euriq7Aq9cCQvwJbArilfWmRVcMCVwxV2KXYFXDFW8CuBxVcMCVwwJdi&#10;reKuxV2KWwcCG8UuxVvArsVdireKuxS7FXYq3gV2KuxV2KHYpdireKuxS7FXYoaxV2KuxVvFXYq7&#10;FLsVdgQ7FXYpbxV2KHYpdhQ7ArsVdirsVdireKXYq7FXYq7FW8VdirsVdil2KG8Vdil2KG8UuwId&#10;il2KuxVvFXYq7FW8Vdirq4oa5YotbzwWi1CW+hhFZHUfTgMkcSV3Pm2wg/bLH2GR4kcSUXPn6Mf3&#10;MdfmcFkqLKUXXnW9l2Vgg9hjRUxSi41u7uP7yRj9OEQURQjXDncnJcAZhYXJ65IRTa0nDSLWjCi2&#10;6Yod1xV1MKuxQ7FLqYoaOKtjFLhXFXHFDh74q7kBgStaQdsCtGUd8NqpPdKAasMiZKAoG/jA61wc&#10;SmKmdRp9kY2vCtN7K3RRkWfCptLM3VtsNLwrDGW6knFNNiHFV/pewwK2I6YpaZad8ULV64pXVA6D&#10;FLdT2xQ4k9MUNcTilxA7nFWiVGFVhK4FWMwOKtVB9sIVsE9MJCG9++RS3t1JwptwK4obqPDAh3LF&#10;XczhVaSx6YFa+IdcKXU8TirYAxVxZemClWlh4YoWF64QEuqelMVbo2BXENirqeJwobJGBS1UYpdz&#10;Udt8UOEtOmGktc670xVxZz0BphQ3R8CtcGPcYq3wr3xS0VHc42ttAL44q1xQ++KHAoMKu9QYq71a&#10;dB+GKu5E9sDJsM46Yod8ZxpXUbxGKHcW8cVa4A9WxVsIK9TjabcUQda4ptwCDpXFi0SncVxS2HUd&#10;KYVd64+nBStCb/OmFDvVPTAmncz740ruT02rgpXUk8DiruLd8Va4N8skrfA4sXemf5hitO9L/KwW&#10;yd6X+VvirhGB3rhQ4Rp4nI2rvTj8ScNq3SMdsVbPpU6Yqt/d+GKV3JPDClyuv8oxRThKv8v4YKWn&#10;B6bgYrTfqHwxpLg7V2GNIbq5GwONJp37ymwxWncJetMK07jLSlMFIp3GTsMaVv05e4w0rRik8MaQ&#10;36UnhTBSXejLhpDQgkxpW/Qk7nGkuEEntjSu+ruelMKKd9XcdxgS2Ld6da40rvq7DqRjS0HfVm8c&#10;aVwtm7HGk7OFq3jjSGzaN2ONK4WzDvjStC2bxxpLf1Z+xGNId9WcdxjSt/VX68hgpbaNu47jDStC&#10;2kB3IxpVwtZfEY0rjayeOK7NfVpRtUY0rhby9K4KTTbQv2whFLfRlGJCh3oydNsFJa9KXsMaQ5o5&#10;PDGla4SHthpLXGUdsaVukngcFIapL70wrTdZPA4KTTYeTwwLTXqN3Bw0hwlPYYVaEppSn4Yob9X2&#10;rirvVHhimmi6nsMVb5p4UxVqqHtihukfT+OKtcIz0xVcFT3wJa4KcU23wU9Dih3D/Kw2im+DDoRi&#10;rQRvEHFLYVh3rirqPgVqrjtirg7+Bw0hwlbuDgS2Jj4Yq4SA9RhVr1F9saW3Ext2wotukeBbcUQ4&#10;FbEY7HFLvS8DhVvgadcCWgrjoa4VbHPtgQ7m3cYUOD12piq7moFCMVWck8MVcRH364q4InjiruI7&#10;GmKuCE98VdwbscVbo2KtAsO2Kth2GKt+r2OFWhIuBW/UXFXVXvtirex8cVdxHjirZU02IwK4c+2F&#10;W+bd8VdzPXFWxIO4xV3JfDFXVT3GKtgL2OKt098Cu3HQ4QrdWxVvmRsRirXId8Ku5J74Fb+E98Va&#10;p4GuKu+LthV1W60OKtiQntgVvkvcYoXLxO5qMCWxxbvirdD44VXguO5pirgz/MDFW/Ur9pcVcGjP&#10;UEYq4cD0amKt8dqg4odwenTFK3iVO4xVcrsOhIHzxRS9bmZejffiilZNRlU9jijhVhqv8ykHDaKV&#10;o9Ui/aNMNooolL6J/ssMPExIRCy16YRJV4l2yVobElcKrgw74q2COuFC6pIwJU9jhS3ucCrl98UF&#10;cDitOXbFW/fFBXDFIWsO+BK04VbAxRybDHpkeEKCvSZ03XYjwODhSd0db69fQ7JI3074OFCZ2/nO&#10;6TaVFcePTI8JZ7hM7fznbPtMjIfbfAokeqcWesWV3/dSqT4HY4DszjMFMFIPQg4s28KuxV2KuxV1&#10;MVapirVMVaxV2KuxVsYq3ireKuxV2KuxV2KuxV2KuxV2KuxV2KtHFWsVdirsVdirsVdirsVdirsV&#10;dirsVdirsVdirsVbxV2KuxV2KuxV2KuxV2KuxV2KuxV2KuxV2KuxV2KuxV2KuxV2KuxV2KuxV2Ku&#10;xV2KuxV2KuxV2KuxV2KuxV2KuxV2KuxVvFXYq7FXYq7FXYq7FXYq7FXYq7FXYq7FXYq7FXYq7FXY&#10;q7FXYq7FXYq7FXYq7FXYq7FXYq7FXYq7FXYq7FXYq7FXYq7FXYq7FXYq7FXYq7FXYq7FXYq7FXYq&#10;7FXYq7FXYq7FXYq7FXYq7FXYq7FXYq7FXYq7FXYq7FXYq7FXYq7FXYq7FXYq7FXYq7FXYq7FXYq7&#10;FXYq7FXYq7FW8VaxV2KuxV2Kv//Sk+bJwHYpdXCrqYFdirYxV1MVaxVwwq7FDsVdirsVcBirsVdi&#10;lvArqYVdirWKtjArsKuwK7FXYodTCl2BXYq4Yq3irqYq7FXYq6mKuxS7FDYxV2KtYq3gVwwq7FWx&#10;gS7FW8VdirjirsVdireKuwKtrirsKuxV2KuqMVdirsVdirsVdirsVbrireBLq4q2MCrwcCV4wJXj&#10;AlsYErlOBV1cVdilcMCuxVvFWxgSuGBWxgS3irsVbxV2BLeKuGKuxVvAreKuxV2Kt4q7FLsVdire&#10;BXYq7FXYq7FXYq7FLsUOxV2KuxV1cVbGKuxV2KXYq7Ah2KuxVvFLsKHYpdgV2KuxVvFDWKt4pdir&#10;sVdirsVbxV2KuxV2KuxVvArsKuxV2BW8KXYFdhQ7AreKuxV1aYq1zxRa1pQu5oPmcFotA3GuWluK&#10;ySr9G+R42JklFz54s4wfTBY5HiRZKUXXnudtokC/TXBuWQikt35mvp/tSGngNsPCvCEse6kkNWJJ&#10;PicmIJAAWNIxGERCSVnLJ0i3E1xQ1il1MVdTCho4q374q72OKt0xV2BWt8Kt/PFDVRiqzmBU9cFq&#10;4yge2C1WNcgdSMHEqg96i/tY8S8KkdRB6A4CU8BUzfSfsig8TkWXAsaaVv2hiy4VvFm6knCig2sN&#10;KGmBkuEftihv06dcVb4qMVdUAdMVcHOFWqsenXFXHlil3zOAqsYjEKtUjv1woX86dBgS71WxVqpw&#10;oaPzwJdUYULSQcVWl1HTrgVYWPbDSXVY4ob4t3xVsL49cVbouNpb5AYq1zGKGw58MVaJbFXEN9OK&#10;rQD3IririF74pdyUYrbg6jFWjJ4DGla5HFDXxE9MUuIfpirgnicUOoO5xS18I3OKt1XArXqKOgGF&#10;DvW9sVcZH6UOKu/eHxxV1HO2Ku9Nj1IxtXBadThpLuKjvXAhrgnvhVv4MUu9ROgUYFcZR0AAxpDX&#10;qHthV3N8U04lz44GLuL+G2KXcG9sK070z4gYEu9I+ONq3wU7VxV3FPfFW+MY61wLTXJB2woJa5Ie&#10;gwqF3qfyj8MUu9QkdPwwLTg79gcKt/vD2OBadwk8MaVwik+nDSu9CQ4rS4W79yMaTTjbt440gti2&#10;P82GkO+qb7tXGkrhaitKnGkt/UwfE40q4WY6BTXDwoXCxr+wcaVsWJH7BrjS2uGnOf8AdeGlteNP&#10;c9EpjwsbXfo6T+Uffjwp4nCwk9hjS8S8afJ/k/TjSLDf6OfuRjS23+jW7sPuw0Ftw08j9r8MaRxN&#10;jT/8rfGgvE2NPHTljQXicbBQPtHGgttjTk7k4ptd+j4/E4o4nfo6L3xTxO/R0Q6Vr88bXib+oRV3&#10;BxQS39RhHY/fijid9Rh7A/fittixhO1PxwrbvqMPh+OBPE39Sh/l/HFeJr6lD/Lii3LaRdaYra4W&#10;sVN1xW3fVYf5cU22LWHsuK8Tf1aMD7IxQS19Wj/lGK2420X8oxXid9WiH7OKbd9UhPVcUW0LSIdA&#10;MVts2kX8oxRa02sdaEYKZcS5bWL+XCvE76pH4YrxO+qx9hivE19TjPUY7Isu+pRd8aTxNfUIT1Bx&#10;pPE0bCE9icVtw06H3+/Fba/R8XYnFbcNOj7M2KLWtpqdQzYpt36MX+Y4Ft36NB/aONLbv0YB+0ca&#10;TbR0w9mw0i2jprdmGNLbR01z1K/TjSbaOnSUpVcaRbX6OkG1FwUtu/R0vQAY0m1p06Ufsg4OFNtG&#10;xcdYxjwra36g5/3Xh4VtabEjqn3Y8KhabD/IODhS19T/AMg4KVabJfA40ho2qDxGNJWm1XrXGlJd&#10;9VH82NId9WJ/aGNK19WbswwUrX1RweorjSu9CUbY0loxydhhQ4LL4YFpx9X+XBS04sw7HGkreZ8P&#10;wwopwkUdRihr1E8MVp1Y/DDauAQ9dsCrgU6A4qu2PQ4Fd9OKXBD2OKt8W9sUO+IDbClos/SmKFpl&#10;I6g4q36gI3xVxde4xVqqHCi3VQ4GTuK+JxVviPHFDYU9jilwLDFDdW7jfFWuR7jFWxIO4xpWi6Ht&#10;TFLqRnFDuKnocVb4D+bFXBD44q7iw6Yq3VqYq0JW71wq36njgKu5r4YFXclOSV3w/LAh1B2OKXUP&#10;iMKtqHG+BXFnGKt+qe4wq5ZFO1MVdWM9dsCt0U/ZP34q7ifEYq4Fh0xVvfqcKt+p4jAruSntihv4&#10;TilcAB0PXAq6jeP3Yq2OSjFWvUPcYq36g8MKuDIcUN1B6HFLYr2P04q2HcdDirfqsftAHFWwyH7Q&#10;wUrgIz0NMKu4A/ZYHFWvTf54VaK+I3wUraSMvQkfTgpiYhER306dG29xXGl4VdNVl7gHCxMFdNWD&#10;faUjDaOAq8eowt1anzw8THhREd0rH4SKfPJWq4vQ42pXiSuG1peHGG1b5DCi1wbGlXYFbAxVs9MV&#10;U+mFW6Yq7FWxirgMUrl3wK75YpaDMDUHImIKQaRlvqlxAfgcg+xyBggUmtv5vu49nYN8xkeEjk2J&#10;rb+dEanqR/SDg3HNSSmUHmaxloC/E+4xBTxUmUdxFKAUYEHwOIkCm1TJJdirqYq1irVMVcBirdMV&#10;bxV2KuxV2KuxV2KuxV2KuxV2KuxVrFXYq1irsVdirsVdirsVdirsVdirsVdirsVdirsVdirsVdir&#10;eKtYq3irsVdirsVdirsVdirsVdirsVdirsVdirsVdirsVdirsVdirsVdirsVdirsVdirsVdirsVd&#10;irsVdirsVbxV2KuxVrFW8VdirsVdirsVdirsVdirsVdirsVdirsVdirsVdirsVdirsVdirsVdirs&#10;VdirsVdirsVdirsVdirsVdirsVdirsVdirsVdirsVdirsVdirsVdirsVdirsVdirsVdirsVdirsV&#10;dirsVdirsVdirsVdirsVdirsVdirsVdirsVdirsVdirsVdirsVdirsVdirsVdirsVdireKtYq7FX&#10;Yq7FX//Tk+bNwG6Yq44FdilqmFW6UwK4Yq7CrsCGqYUt0wIdimnYq4DFXYq6mKtYq3TFXYq7tirX&#10;TCreKuwK7FW6YoaxS7FXDFW8VdirsVdirqYq7FXYq2MVdirWKt0xV2BLeKtYq2MVdirsVbGKt4q1&#10;TAlvFXHFDRwq1irsVdirWKG8UurirsVdirsVdirsVbGKuGBW8UtjFVwwJVVG2RLJeMCuwK2uKVw3&#10;wKuGKuGBLdcUOxSuGBV2BLeKt4EuxV2Kt4EuxVvFXYq2MVdgVvFXYq7FW8UuxV2KuxV2BXYq3irs&#10;Vdirq4q7FXYq7FXYq7FW8VdirsVdirsCuxS7ChvFXYFdhS7ArsVbxV2KHYq7FLsVdirsVbxV2Kux&#10;V2Kt4FdhV2KXYEOwq3gV2KuxV1cUNcxii1OS4SMEuwUDxOR4kWltz5ksbfrICf8AJ3yJmjiSi689&#10;QptClfc5HiJXdJ7rzrdy/wB2Qg9saJTwpPc6zdXG8jsfmcPAyoIJp2brkxALaxmJyYCFtMKrW3xV&#10;cMUNHCrQGKG6Yq1ilvFDVcVaUV3OKV2BWuQ74q0WFMbRawzAYLSpvdovUjI8S0otqUf7O+DiXhUW&#10;v2bouNpEVE3E56UAwJ4WuUjfbbCypwhr1FcCrxb+AGKXenTqcK22FQd8VdyQYFdz8BihwY4pca+O&#10;FDRUeOBW6qPnilbzGKu5nrihosT1wq41wJWmnfCq0kDArYI64q4se2FDhyOKuI2wJdt3xVr4R1xQ&#10;0XB6DDaVpceGBLRkbww0xcQ2KWqEdcVpvbucaQ2SvTCrXIDBSuMxPbFWi7dsNJdRz44oW0brilvi&#10;DuTvgVvivicVdVB41xV3qAbgYrS31e9PuxV3qOcNIbq3Q4KVbwY9aYVdxPc4EuCjucUNkR98CWi6&#10;L0AOKu5r2GFDRlr0GNK36jHGldVz2OKtKHPXDSu4N3OCku4eJwq36adycFq7jGMVaJjGFDfJadMC&#10;hvl4LhWi4F/A4rTfGQ9sFJpsRSYaQ36L9agYKVwt27thpLfoeJOHhSuW09yTjSF4sh4Nh4VXCwPZ&#10;SceFbVRpzfyffjwrbY09v5Rh4VteunSH+UY8KOJeNMfxXDSOJd+jT1LDBS2uGnDu2Gk2uGmx+Jri&#10;tuXTowTUnAi1/wBQi8MK8S4WcQ/ZxUyXLaRD9kYUcRbWCMfsjAi2/STsoxRbYjA6Afdim2wB4D7s&#10;UW6lcKuAp0xV3auKGq74ErsVaGKu2GKu64odTwxS6nbFWsVbpirjQYq4Yq0RTFIcBgUhs4UO7Yq7&#10;Al2KHHCtN9MVcMVdtirfTArXbCrQpgKt0xVoYVbxQ6uKuxS3irWKt7DFWsVbwKsP2vowquGApbwK&#10;7pkkOxV2KuxV2BXU8MUt7UxQ4YVWsNtsVbA6HFV3yxV3Xpil1MVdtih3til1KbYod1xV3XFW/lir&#10;sKFq4Er64EOFcKXVr1xQ1xHhirqDwH3YLS7gtN1H3YbVoxIf2V+7FNtehH/Iv3Yraz6pCf2Rim3f&#10;UYW6rjaqP6Pi6Gv34ptv9HxdBXAvE46ah6ORivEtOmD+f8MNI4lv6LPUOPuxpNho6bJ2ZTgpNrG0&#10;2X/JOHhTxBYdNlO3AHHhRaw6dIOse2PCqxrE03jIwcKbWGzHdTjwraw2qDxGCk20LZezYKQ76sR0&#10;bGlcbd+zA4KS16EnTbFFNenKvbGlpqsg7HGlpoue4r9GK00XBG4xWnFlPUYocChGK07ihxS7gp74&#10;2ttemOlcVXcCO4xQ74+xxV1X8MVdyY9RirvUp2wpbDjuMCHB1O2FXfBgVsBaVrirhXscVXDmOhxV&#10;1WHbCrQZu4wK1zB2IxVsshPTFXAIfHCruAPQ4ob4+BwJcVYHFXAuPHFWxI3cYrTRlrtthVvkp6jF&#10;XD0z4jArqL2OFXcT2OKrhzxVtXcdsVb9XxAxV3NT1FMVXfD8sCu+RxVsA9jgVurDr0xVv1PEYq0W&#10;Xwwq74DirfEHocVbo3bFWwz98UO9SvUVxWm+S+GKt0B6YpcAf2ThQuVnHQ4ErvWbuBihvmh6jFLh&#10;wPfFXcF6BhXCi2/Sf5jAyW1I7UwsaVEupE6MR9OBBirpqMg6mvzFMWPArpqp7r9xyQKOFXTU4juT&#10;Q++PEgxRCXiP9k5LiY0rrN4b4bRSos1cbSqBweuG0tHfwphQ5SMUW3hS3XAh2BLfTCrdcUrSKYqt&#10;G2KrgcVtfywUq5XIG22AxSNlaO6kQ7EjK/DDK+9MLfzBeQ/Zc0998h4dMuJMrfzjKm0yhvwwESCg&#10;pnB5ttpKCQFfxwGVJBTCLWrOb7MgHz2yVrxIpJEf7DA/I4U2qYUtYq7FW8VdirsVdirsVdirsVdi&#10;rsVdirsVaxVrFXYq7FXYq7FXYq7FXYq7FXYq7FXYq7FXYq7FW8VaxVvFXYq7FXYq7FXYq7FXYq7F&#10;XYq7FXYq7FXYq7FXYq7FXYq7FXYq7FXYq7FXYq7FXYq7FXYq7FXYq7FXYq7FXYq7FW8VdirsVaxV&#10;vFXYq7FXYq7FXYq7FXYq7FXYq7FXYq7FXYq7FXYq7FXYq7FXYq7FXYq7FXYq7FXYq7FXYq7FXYq7&#10;FXYq7FXYq7FXYq7FXYq7FXYq7FXYq7FXYq7FXYq7FXYq7FXYq7FXYq7FXYq7FXYq7FXYq7FXYq7F&#10;XYq7FXYq7FXYq7FXYq7FXYq7FXYq7FXYq7FXYq7FXYq7FW8VaxV2KuxV2Kv/1JRmzcFwwIdirsUu&#10;xV2KuphV2BXYq7CrsCuxV1MVdirsVd0xV2KuxV2FXYq7FDsCXYq7FXYq7FXUxVumKuxVwxV2KuxV&#10;2KtjArqYUupgQ7FXYq7CrsUt4FdirsVcMVdirsVbwJXYq7FC3CrsVaxV2KuxV2KtYq7FDqYpbxV2&#10;KuxVwxVvFXUxS72xVcMCqi75FkFRcCV4yKWjihwxSuBxQuGBLeKXYq2N8CrxkUtjFW8CXYq3irsV&#10;bwJdirYxQ7FLsVbwK3XFXYq7FXYpbxV2KuxV2BXYq7FXYq3irsUuxQ7FXYq7FXYq7FLeKHVwK7FX&#10;Yq7ClvAh2FXYq7Al2Kt4q7FXYodil2KG8UuxV2KuxV2KuwK3irWFW8VdirsUW7kMVa5jBaLUZbuO&#10;Ld2Cj3OAyY8SWXXmixg2L8j4LkDNbSe588gf3Mf0k5HiJWik115uvZqgOFHgBh4bTwJTPqM0xq7F&#10;vmcIgtBC+qW+WT4AytosepyQCGifHFWq4oaw0rsKXHAhr3OFXYq3ilo4odihrkBgVouPpxtVN5qd&#10;cHEhSa9jTYsMjxJUX1SP9muRtmAotqLt9lcU8Kk1zM3emK8Kwqx3LE4VpsRDwxZKgip7Yq7iB1OK&#10;FtBXArYcdhhVf6jdsCuAJ6nfFLVPE4pdUAYUNcsCu9Q+GKHVJxVo+5xVbUYpbrirXLwGKHb/AEYp&#10;d1xVo9OuFC0laYqtDDGkrgxPQYVdVjgV3xDrirqjucCtEKOpwq0WUY0hr1fDChb6lOmBba5semFL&#10;fxH+3GltoKe5wJtug7nFDVVG+FDvUA8MCXer4Yq4sx6A4q2A+KVvFu5wotsIB1bAriEp3w2rXwDt&#10;irvVXsBkUu9Q9v1YVdyY4Vpr4z0xpFN8H70wK7h4nFbcFUd8UtUjxVxZBtSuIVsHwXFNN/F2GKkL&#10;uEmKG/RlPhjS019XbucNKu+rA9WxpOy4Wg71ONKuWzHgclwraotieyY8KLVRp8hFeIHzw8KLC8ac&#10;57AY8KOIKn6NbuwxpeJcNM23f8MNI4lw01B3Y4rxLv0fEPE4VtcllEOq4raoLeJdwgxW2kiSuyjB&#10;aLVAo8MUFd9OKGjWmKXYq4imKGsKupTArsUt1xV3TFWhilsDFDsVb3xV2KtdcVbwKtOFW64oaxS2&#10;NsVaHXFW8Vb2AxVrFXYq7pirhirVcVXYq1QYq7FDR9sCQ4YpbwodgV1O+FXYq7bFLhirhihs4q7t&#10;irugxVapwFV+BWthkldTFDjil2BLsVd0wodirdMVdiqmftb4EqgG2KuBpjSuJOKu2wodirqYFd8s&#10;VcMVcDirYwq0RtgVwxVcBTCrsVbABwJa7YUOGKuBxVwOKurihw64pbOBVi9aYqvBHTFW8KuwK7FX&#10;A4FdkldirdcVdirq1xVYeu2KrhgVxGIVsYUO9sU06uFWq4obG+KXAYobBxVs0PXFKxQPAfdilzRo&#10;3VR92K20bSH+QHG1tYbKA7caDAniW/o6I9KjCvEsOnJ2Y4rxNfowfzn7saXiWfoxuzDBSeILG0yU&#10;9Apx4V4lNtMmr9gHHhTam2nMPtR48KqTWdOqEY8K2s+pqT0IORMVto2Y8TjSrTanscaS42z9jkVp&#10;r0ZBthWmisg6jFWquBuDitODbbjAtOLDwxWnVTpihoBO1cVXcR44q1xPY4q6jjvhVv4x2wK4yNWh&#10;FcUNcweopilwKnrhVv4D0wK7ivjTFXcT2OKtgv2wopurjqMCXeptuB92Ku5jwwq0OJxVw49AaYq3&#10;x99sVb4t26YquBkwK4u3cYq71B3GFW+aYq74T3pihsDwIwJXAPjStBmGKt86jfFAcGTuMUt/Ae+K&#10;Lb+RGKW6v2xV3Jh2+/CrhJ4jArfwk9SMVa4++FC9QwwFW+TYEu9SvUZJXcgeuKt7Hpira1G4wKu9&#10;SSlO2FW1k8QMCtkxnqCPpxQtEcZ6H78KW1jfsRgVpuQ7YUELluXXoSPkcUUiI9TlXbkfpGKOBEx6&#10;y1PiUH5HFiYK6atEepIw2ikTHeIw+FhhEkUribvkuJV6yDvjaCuDA4bQurhVsHfFXYpWnrirfXCr&#10;hgVcDildXArg2+FW2NTirSkDAQm1RXIyHCyElWO6kjNVJB9jgMUFMoPMd5DQByQOx3yPBS2mcPnG&#10;QAeqgP4YACzspjb+arOUfHyQ/KuAFPFSaQXsFwKxupr74ggptXySWsVbxV2KuxV2KuxV2KuxV2Kt&#10;Yq1irsVdirsVdirsVdirsVdirsVdirsVdirsVdirsVdirsVbxV2KuxV2KuxV2KuxV2KuxV2KuxV2&#10;KuxV2KuxV2KuxV2KuxV2KuxV2KuxV2KuxV2KuxV2KuxV2KuxV2KuxV2KuxVvFXYq7FXYq7FXYq7F&#10;XYq7FXYq7FXYq7FXYq7FXYq7FXYq7FXYq7FXYq7FXYq7FXYq7FXYq7FXYq7FXYq7FXYq7FXYq7FX&#10;Yq7FXYq7FXYq7FXYq7FXYq7FXYq7FXYq7FXYq7FXYq7FXYq7FXYq7FXYq7FXYq7FXYq7FXYq7FXY&#10;q7FXYq7FXYq7FXYq7FXYq7FXYq7FXYq7FXYq7FXYq7FXYq7FX//VlFM2TguxV2KuxV2FDsCuxS7F&#10;XYq44q6mKuxQ7FLsVdhV2BXYq7FXUxV1MKuwK7FWzirsVdirWKuxVvFXYq7FXYq7FXYq2KYFdirs&#10;Vdil2FDeBWsVbxS7FXYq7FXYq3ilvFDsVdWuKtYq1irq4q7FXdcVdirsVdihrFW8UuxVwxVvFXYq&#10;7FW6YEtjFVRcilUGBkqDIpW4q7FVwwKuGKt4Eupiq5RgVdgS3ireBLsVbxV2Kt4FdirsVbxS7FW8&#10;CuxV2Kt4q7FW8UtYq3irsVd1wK7FXYq7FXYq7FW8VdirsVbxS4Yq7FDsVdirsUuxVvFXDFXYodgS&#10;4Yq3irsUOxV2KXYq3irsUuxQ7ArsKt4odirXIYotrngtbUZryOEVkYL8zkTIMTKkquvNdhB0csfY&#10;ZAzW75JNc+e+0EYHuTgsleElKLrzZez7c+I8AKY8JKeBK5b2aXeRqn3yXAyEaQ7MT3OTEU2tLHDT&#10;FrChommKWhsMVbPTChbXFXGuNK7CrhgS0aY2xarTrhQ7mMFpWmUDG1UXukHU0yPEhQbUUHSpwEsu&#10;FSN+x+wv34LZAKT3Ez9TTFPCplS27EnFK30wN6YEup7UGFVw6b9cCuDKMKF4anTFW+THrgVqvjhV&#10;aSBgStB3wqvqe2BDt8VdSuFLtsCu5U7Yq7ke2FXEseuBXEeOKWth1OFDVVG+KtcvDFDubeGBXfFi&#10;kNUr1ONpaIUd8NoWkj54q0GGFDfqHFWuRwUrqE9cKuKU6nbArVFHeuG1dyUdRiq31OPTFXCQnoMC&#10;uqx6YFaoT3yS02EA6n7sVaovcnAtt1TwwqtMgHbFW/VJNKYKV1X7Y0ruLnrhVvie5wKGivicU01x&#10;TuTXCinfAMVXg/yr+GBK6kp7bYq70pT1wob+rsRuQMaVsW1Ny2NJXC1B8ThpVRbGvRScPCm1VdPY&#10;9Ex4UEqiaZJ2AHzyXCxtUGmuerAYKXiXjTadWw0vEu/RydzigyXjT4R2OFbXLZwjooxtFqnoxjoo&#10;wWrigBG2G1Xjr74EOp3woapirYwK7FLWKt0wK7FXYVdilauBC7FWsKuxQ7FLdPuxV1BgV2KuxV1M&#10;KtdMVbAxV1MVd0xV1NsUNVxS2MVdTArVMKuxVxxV1cVaXfFVwxQ7bvil3TpirWKtg0xS1ih22Kt9&#10;MVcemKtHbFWj2xSuGKHUpirsVaNMUN7YpaxS2MVd7Yq3Q4EOGFWu2KuTpirexwIdXCl2BXDEq47Y&#10;pcMaQ7FXUxVwxS7ChYftYpXjpirsCt0rhVoD7sUOxVumBXDFXHArsKt4q0dhhVynAreFXddsCtnC&#10;l1a4oa+WKt+2KuxQ7ArdRil1cCrBTkffCldihvCreBXDFWqYFd1ySuGKt4q7FW8ULD1xSuGKuxVv&#10;FDhil1a4pdihxwod8sUt4Fd1xVo7HFK4dMUN1JxV1MCuOFDhvhWnDFabrirW2KXYob9sKWlJpigl&#10;s/EaEfhikFxjQ7FRgTambaFuqDCi1psYD+ztivEp/oyI9NsUcS39Fp1D4KZiSxtLbs1RjS8Sw6ZL&#10;24kY8KbUm0yX+UHBwptTbT27p92DhTambId1IwcK2ptaL4kY0qz6sOzffjSu+rN2IORpWvq0o6YU&#10;LWWUdjjS01yboQcU00ZB3GKHAr4YobCocUtcRgVsKexwq2A474q7m3cbYFdyp1GFaa5Ke2BWxwwq&#10;6gOKt8PcYFb+MdMVdycbkYq71D3GKt8lI6YVdVMVbAB74FdxJ3Bwq2GcYq2XPcYoa5qeoxVuoxVs&#10;gHocUW2FamxxS2Oa9cCW/UI6jFXAqd6UxpDqgnwwq3x32IxVcOQwJcXYdRXCrjIO4xVwpirYA8cU&#10;N0cdDirfI9xgpLufiMaVvkPlhQ2KdjvildRgNjgVoknrvhRS39WK00Qvbp74pcFPUHFDdWHXfBSV&#10;WO5ePpUfTjSCFePU5F6mvzGLWYIpNW/mUfQcd14UTHqkewJIrkgUEUiEu1buKZLiYlWEm1e2HiXh&#10;bWXtkrWl6uK7YquqPHFW64q2DXFLdT2xQuphVZgS2DgVeGxVuuFV1cVXBj3yJC2uWRxuDkTFN2jb&#10;fWryCnCVqDtkeClKaW/m64UfvVVvfpgplxFNrbzTaS09SqH78DLiTOG9gnFY3U/TjbK1fCl2KuxV&#10;2KuxV2KtYq1irsVdirsVdirsVdirsVdirsVdirsVdirsVdirsVdirsVdireKuxVrFW8VdirsVdir&#10;sVdirsVdirsVdirsVdirsVdirsVdirsVdirsVdirsVdirsVdirsVdirsVdirsVbxV2KuxV2KuxV2&#10;KuxV2KuxV2KuxV2KuxV2KuxV2KuxV2KuxV2KuxV2KuxV2KuxV2KuxV2KuxV2KuxV2KuxV2KuxV2K&#10;uxV2KuxV2KuxV2KuxV2KuxV2KuxV2KuxV2KuxV2KuxV2KuxV2KuxV2KuxV2KuxV2KuxV2KuxV2Ku&#10;xV2KuxV2KuxV2KuxV2KuxV2KuxV2KuxV2KuxV2KuxV2KuxV2KuxV2KuxV//WlObJwHYpaxVvFWsV&#10;bxV1MVapirsVdirsVdirsVdirsVdTCrhgV2KuxV1MVcMVbxV2KuxV1MVdirsVdirhirsVdirsVbx&#10;VrFLsVbxQ4YFdhV2BXYpdireKuxV2KuxVuuKurirq4q1WuKuxV2KuxV2KuxV2Ku64q7FXYq7FXYq&#10;7FXDFWxirsVbwJXDAlUXAleMCrhgZNgVwKuAwK7FWxilvAq4DArYxSuwJdireBXYq3irsVbwK7FL&#10;sVdireKuxVvAreKtVxVvFXYq7FW8UuxV2BXYq7FXYq7FXYq7FW8UuxQ3il2KHYpdih2Kt4Fdil2K&#10;uwq7FXYq3gV2KuxV2KuxVvFWsVbxV2KuqO+KGuYwItRmuo4hWRgo9zgMgjiSq6802MG3MsfBcgZs&#10;btJ7rzya0gjoPE9cjZK8JSa781X1wKepxHgNsIiy4UplvZZDVmJPuclwMgKQ7SMx65IRpNtDJIJX&#10;DFDeKXYsVoxpXHGlWk1wpdXChquKtVxVrkMWLRcAZG2SwzgdTkbQoS3qDrv8sbSBaHbUK/ZXI2nh&#10;Uzcyt4DFPCpkM+5YnCnhcIa9sUrxEadsUu4qOpxtXFgMbQplqYErCx64q0CcVb6dcVbBAwq4N4Y0&#10;hvfFXfM4pW1H0Yq2D4YobUmuBWwMVdsMU07mowpW8/AYocHY9sVcQx67Yqt9ycCuJA98IVr1B4YU&#10;NepTtirjIxGKuXkemBLXEk7nFXED+bFVp4jFDuSjCrg56UxRTXx4pdQnqcaW2uIG5OKt/B3xVbyU&#10;dMCtiSmwwJdzY7YUOAOKuKnxxTbXAdScNopuifPFQGiV7DAkhurAVAxpFLwkh3Aw0mnehIfAY0tL&#10;hbt1JGNKvWzB3qThpV6WFeik4aTasumt2TDSLVk0uT2GNMbCoNNbuww0tr101e7YKW1406H3P04R&#10;sjiXrZQIahd/fDa2qrEiioAyK25RToAPowotupxW3E4UOpgQ6nfFacNsUuxV1MVapirY2xVrrgVu&#10;mFXUxV2KuyKuwhWqYVb+eKtYFb7YVabYYFco44qu9sVW4VdTFXDFW8VayKWzirumFDhhVojbFWwN&#10;sCXdMUOOKu6YVdirsCurTFLXXCh1MVdiriNsVWptiq7FXCmKt4q1TFLdNsVdtihrpirdcUOxS7pi&#10;lbWhwKuwocMCXYVaIxQ6mKt5Eq7FWsKurhVvoMCrXJpthVtOmBW6VxVumKuxVwxS7FDsKuxVwwJd&#10;0wIb64VWEAN9GKVwxVwGNodhV2Kt4q1gVv5YFd0wq7piruuIVxFRhS0h2xQuGKuwK6gxV2FXEjFW&#10;++BXUwq75YKVwxVsEY0qm32/mMVXjAlv2GFDfXFWsCW8NK0OmKHYodhS3irsVaOKtjArsVcMKG8V&#10;cGocUtd8Vb64q7FDeKXAdsUNN1wpbBxVsGuBDfTAlrlhQ4Yq4DuDhS2vjgVx61xQ0GxVvlXFLQGK&#10;rhhQ2Dirq4q31xV3XCh2BLY3GKu2xtXUwq0252NMCrhv1xVrirdgfow2q1reJhui4srUzZQt+zT5&#10;YrxLDpcB8RgXiWHSl7McaTxKbaU5+ywpjS2FNtLlHZTjwpUX01xsU+7BwpUnsOPVGGPCtqZs1/yh&#10;g4VtT+qD9lq/MYKVo2zDoQcaS16UlNhgpaapINiDighaWPcfhitNfD4Yq2OHuMVcFHY4q7iR3GKG&#10;/jOKWwzr1GKtcx+0MVbDoeoxV3FD3IxVcI/A/fgVriw2GFW6yDtirXq+IxVv1FPUYq3VD7YobAHZ&#10;sUrgG7HpirfJl3pgV3qeIGFDRKNirqAnY4quCk74q2CwxS1zNdxiruanqKYFbop74VXU8DirfxDf&#10;FWuZ7jFFO5qeoxVs8cVdQ9jirYLjril3qeIriruSnfpii3YquFe2KV3I+GKHcl8KYq6inFacFp0O&#10;K0u5MNjgpVRL2SPYVH040ilaPVHX7W/zwseFFR6sKfEK/LG14UQmpRHuR88PEx4USl0rbqwOHiRS&#10;ss2EFV4cHphtCoHGFbaOFWwcCtjfFVwHjhVse+KrhvirdMFJarhpbXqx74Cq4NgpIKojkbg0yJja&#10;bR9vrV3B9mQkDsd8hwUqaW/myUUEyKR4g74kEM7KYw+ZrOT7XJfmMCTKkxhvYJx+7dTX3xtPEFfC&#10;l2KtYq1irsVdirsVdirsVdirsVdirsVdirsVdirsVdirsVdirsVdirsVdireKuxV2KuxV2KuxV2K&#10;uxV2KuxV2KuxV2KuxV2KuxV2KuxV2KuxV2KuxV2KuxV2KuxV2KuxV2Kt4q7FXYq7FXYq7FWsVbxV&#10;2KuxV2KuxV2KuxV2KuxV2KuxV2KuxV2KuxV2KuxV2KuxV2KuxV2KuxV2KuxV2KuxV2KuxV2KuxV2&#10;KuxV2KuxV2KuxV2KuxV2KuxV2KuxV2KuxV2KuxV2KuxV2KuxV2KuxV2KuxV2KuxV2KuxV2KuxV2K&#10;uxV2KuxV2KuxV2KuxV2KuxV2KuxV2KuxV2KuxV2KuxV2KuxV2KuxV//XlObJwXUxV1MVdirWKt0x&#10;VwxV1MUuxQ6mKtYq3irsVdirqYq7FXYq7FXYq7FWqYobxS7FXYq7pirsVdirsVdil2KHYq7FW8Va&#10;xVvFXYq4YFdTFXUxS3irsUOxS7FXYq7FXYq7FDsUuxV2Ku2xQ7FLsVdirsVdTFXYq7FXYq7FXYq2&#10;MVXAYEt0xVwpirYOBK9cileMCrhgSuGKVwGBXYq4DFLYwKuwJXDFWxgS2MCHYpdireKuGKuwK7FW&#10;xil2KuxVsYq7AreKuxV2KuxVvFLsCuxVvFXYq7FXYq3irsVdirsVdilvFWsVbxV2KHYq7FLfXFXY&#10;q7ArsVbxVrFDeKuxV2FLsCHVGKktFxii1OS4WPdiFHuciZItLLnzLYwA1k5EdhlZyIu0lu/PKgUg&#10;j+k4OIleElJrrzZe3Apz4jwXbDw2yEO9K5L6WU1difmcPAmgFEyM2SEaTawnJUrR3wsWqVxVaoB3&#10;xVfTtihvFWsNJarih1Riq0mmBKzmMbYkrDKB1pg4kKL3sa9WGDiZUhm1QdFBONrwqJv5WOwpgZcC&#10;k0sj9Wp7DAnhC0LXrU4VpvpgSvjA74pXqyjFXeoewxV3InrihaR44paJHfFVpcDFCwv7YaVolsUt&#10;VPfFWxTFK4HwxQ7c4odQ4bV1VGBVgYYqF/JuwxTTqN3xV3EDqfvxVbUYrbuQptiruZwK1yJw0hqj&#10;HcHFXBT3IxtDVBil3JfCuKtephpXBj2wK7c4qtI71wq7YdcCWiV8MVcHFNhhQ7k2KXAOeuBDgnia&#10;Y2ruIGNq1RRirYIHbFaXD1G6LXGkgNiOU9qYQFXC2Yj4jTGloNra+5PyGHhUKy2JO/EnDwpKqmmv&#10;2Snzw8LFXXTXHUAYeFeJVXTafab6BgpHEvGmx9yTkkcS76lEOoxW1VII16KMCLK/iOgAHyxRbYJH&#10;TCi3b4pd1wK2dsUNHxxS4HFW8VaORVw98Kuwq44q7ArumKuxVxxVoYq6lN8Uu98CGl3GFW8KtnFW&#10;sCW+2BWsKHYVd8sCGsKVwwKtbchcVXbYFd3wpWkYUOpXFWxgVsYClrCEOOKXDFDumKtHwOBLdMVb&#10;GKHYVaxtLq4ocMCXEYbV3yxQ7FXDffFWm2FcVaTpiq4jCrhTArsbW2tsVtuowK0fbCrq0wobqDti&#10;i2gRgTbdRilYzDlgVuo7ZJFt8wOpxTbg2BXcx0xV3IYq7mPpxV3KmKHBhgS4MO2Ku5b7YbVa7Dic&#10;C05HFMVX8xirueFDgRgS7kO2NpaL0+eKt8xjaGuYwq2HFcCuLg42rXLthtVpYcvoxtV4bArueNq3&#10;zGKtBgcNq3yHbBaXchirgwwodyGKu5DFW6jAl3IUxQ0jDCrfIdMVbLVGBbcGGKuqDirq9sKurirq&#10;jFW64q3UdsVa2wqtP2hileCMirsKHCmKu+WFW61xS1gQ72wK3kkOr2wK7FLRwqGwfDAVbGIQ4Ypd&#10;thQ7FLsVb6Yq7oMUN9TiluuNIWue+KWwa4q2COmKuJxV1d6YUNE4q3XFWhgS3irsVdXFWq74quU4&#10;UN1xV1a7YpcMVdUYULuowK6g74q3XFXAjFLR3xVtTtXFDYIxQ3QYq7FLQOFi3UYEhsb4rTQ+WFC5&#10;T2xVqpK0rim2gAewxtLjBE3VR92K2ptYQN1WnyxTxKbaZCfslhivGpnSv5W+/Gk8YU20qTsQfbBS&#10;8Si2lSDcoD8saZWoNprD7UZGCmV2pGxUdQRg4VUzZjqGp88FK19VcdDgpVpilHbbGkNEP0IONKtL&#10;dmXFXD0z1GBLgiHvT54Vb9I/ssMUN8XHTf5Yq16jDqMVd6oPUYodyQ9sUrgq+JxV3E1qDihsB+o6&#10;Yq71WHUYq4yA9Ril3JDiq4KD0OBXAMOmFWxIwxV3qV6jFXVXuKYobAXsfvxSuoe2+KHcmG2KXF6/&#10;aGKGuSnFbbAHY4q3viruRGKHch3xQ74abYsnBfA4oXB2G1cVbEhHUDFV3qKeuKuATFK4V7HbFWmc&#10;9xiq2oPXFDYCnod8U26rjvitrhIy9saVVjvXToxGBiYoqPVX70OLAhFx6wv7YP0YQUUiU1KJ/wBq&#10;nzyXEilVLgHoa5K1Vllr0xtCqsg74ptd6gOSSvShwIX+xwqtbY9MUtBsVXg4FpcDthWlwbFC4NgZ&#10;NFsFJtyyFdwcBgt2jbfWruGgSRqDsdxkPDpbTKHzdOopIqt+GDhLIlMIfN1q9PUVlPyqMaK8VJnB&#10;qlrOAUkXftWhwWy4gigQemLJvCrWKupirsVdirsVdirsVdirsVdirsVdirsVdirsVbxV2KuxVrFX&#10;Yq3irsVdirsVdirsVdirsVdirsVdirsVdirsVdirsVdirsVdirsVdirsVdirsVdirsVdireKuxV2&#10;KtYq7FW8VdirWKt4q7FXYq7FXYq7FXYq7FXYq7FXYq7FXYq7FXYq7FXYq7FXYq7FXYq7FXYq7FXY&#10;q7FXYq7FXYq7FXYq7FXYq7FXYq7FXYq7FXYq7FXYq7FXYq7FXYq7FXYq7FXYq7FXYq7FXYq7FXYq&#10;7FXYq7FXYq7FXYq7FXYq7FXYq7FXYq7FXYq7FXYq7FXYq7FXYq7FXYq7FXYq7FXYq7FX/9CU5snA&#10;dirsUu64q4Yq7FWqYq3il2KHYq6uKuxS7FDqYq7FXYq6mKuxV1MVdTFWsVdtirgMVbxV1MVdirsV&#10;dirsVbxV2BWsVbwq7FLWKGxirqYFdhS31wK6mKupirWKG8UuxQ7FXYpdirsVdirsVdTFXYq7FXDF&#10;XYq7FXYq7FXYq3irsVbpgSvGBk3TFDVMVcMVXjAq4YErxgSuBwJbGBVwxV2BLYxVsYErsVbGBXYq&#10;3gS7FW8VdirsVdirsVbrgS4Yq3gV2Kt4q7FXYq7FW8UuwK7FW8VdirsVdirsVdirsVbxV2KuxVvF&#10;XYq7FXYpbxV2KuxQ7FLsVdirsUOrgVrkBitrXlC7tsPfASxJQNzrlpbbSSCvhkONjaTXXnaBK+ih&#10;b3PTImRKQCkt35wvJtkYKvsMFEp4e9J59TnmNXdj9OEY2QACFaZj1yYgm1MfEd8lS2uphQ3ih2KX&#10;DFS1SuKGztirQ2xVvbFDVRTFVMyDvhtCx51UciQKZHiVCvqMa96/LImSaQ8mpM32V2wWyEVFriZ+&#10;9MU8KmUZ/tEnFaaEQHbClxSmKuNB1xVqoG+KrgxxVaSTgSuUimFW+QHauKHcyd8VaLE4EtVBw0tt&#10;VGFWifAYoWktiq34vHArY8TiruQ7YVXci2BDdGOKVtQOuKhpiuFaaDAdMCruZOKWvi74aV1K9aYE&#10;FwA7nCrRKjcYq0JR2GClbMjHthpWjUjqMCraAdThVqqjFQ71AO2+Ku9RuwwJaPLChsKT1IwJcVHc&#10;4VaooGKGww7DFNNgMexwUhd6UvcYaVtbY/tMMNKqCzrvUn5YeFKomnk9Fb6cPCi1ddNcfsgY8KLV&#10;RpzAVJAxpbVV05SKlvuxRxKwsIR2JwrxKi20SAUUfTivEv4qvQDChs42h3TbAhwxKXYq3gVaeuKt&#10;4VbwWrRwq1SmKtjFWsUOxS7FXYq0euRVd7ZJXdMUtVrirsCuxVwOKHYq1vTFW6+OKWn+ztgQ4bYU&#10;rq4q7FDQ6YVcMCtYpboMKGi1NsaQ6uKuGKVo+18hiq/tkUurkldXxwWho4q6uFDq4E26uKuriVdy&#10;GBWiww2q1n3GNq3zxSuL06YLWlvqUxti4SeONhWvWGC0tGYDvjaHGdfEY2lozr4jBxJpo3C+OPEt&#10;LfrKjvjxLSx7pCKE0wcS8LhdoB3x4l4WvrqjDxI4W/rowcS0t+uj6ceJPC0L8eBwWtO+ugb0wcSa&#10;aN9TYDDa8LX12vbBa8Ljenww8SOFoXp8MeJeFo3rDBZTwqZu25YbTwti8ftja8K4Xr+1cFrwtfXH&#10;7UxteF31uTvgtad9bfG0019afG1p31pztitNfWpOlcK019ak8cUcLf1qTxwJpa9y5HXDaKaW5kA+&#10;1gWlwuZO5xTThcydjhRThdSU64FpwuX8cU076zIO+K02buTxxRTX1l/HFab+tv44rTvrUg74Vp31&#10;yTxxWlpu5K9cQtN/W5PHFFN/XJD3xtNO+tyeONpps3cnY42tOF5IOpxtFO+uP442vC764/thteFs&#10;XrjwrgteFv66/tja8LvrsnemNrwtm+Y9sbRwtJfufljxLwrlvm8MPEvC39ebwx4kcLY1D2x4l4W/&#10;r48MeJPA3+kB4HDxLwrhqCnttg4l4XC/SvfHiXhb+vqelceJFN/pCP3w8SKbF+hx4k05r6PHiTTa&#10;3iHvh4kUv+tp/MMeJFN/Wl6gjDxIbW4U98PEmmxOvY4OJVwmHjjxK2JRhtXepjaaXc+2C0U7nhtX&#10;F9sNsVquMbZKgeuK04MMVdyGKt8sVcGwobqMVt1cVtcDgtLuuKtPuKYVaU1wKuGKuNDhQ7FXU7YU&#10;uxV3ywK6mKHdsVbNCNsVWnFK4bYVbHTFDYpiloYFbwoccVbxQ5SCMUuPTFLZxQtRh08MVVKV6Yob&#10;6YqGuuLJ3KuFFNgjFDge2Kt0rgTTYpitNYULQdyMUr16b4FbqMUOFCcKHHFXYpcDTptiq+rHqcVa&#10;+Efsj6RgZWpyW8bj7AHvhteJZ9SgYbrT5YrxFTbTIT9moxXiWNpNfsv9+OzLiUW0iUdCrZGltRk0&#10;uTvHX5Y8KbQz6eF6oRjwslI2adyRgMVWm0Ybq22CkLTBKO1caTTXFx1GNMaWEiu64q3SP3GBLuI8&#10;cUN8G7EHFLfxjtirXqeIxVrkh6jFWwF7GmKtge+KGxzA2xS4O3cYq7mtNxvirqqfbFDfHwYYFb+P&#10;thVsM3cYq0JFruBitN/Ce9MCt8fA4VLdGHTFC3n/ADL9+Kt1U4q4KOxxVcAR3GKt1bFXBx3GKtgr&#10;32xS2B/KcVbqw6moxVvkKdMVW/C3iDihulOmKu3GKXcuxGKXfD32xQ2BT7JxQ2Wcdd8aVckzLuNv&#10;kcFKrx30q/Zb78KOEFEpq8oPxKD8sWJgio9ai/aBX8cbY8KMi1CJ+jqPpyXExqkXHPy6b4eJRuqN&#10;JyHhhBZBpZBhQVwbxwra4HFK4HFDYOKurirq4pbqcVcDhYuqcFJBarQ1wGKbRdvqVzb/AN3IwHhX&#10;K+BU2t/NlygpIFf36HBwsuI9Ezg81Wz09VWQ/eMiy46TWHUbacD05FNe1cbZcQV/lhZOxV2KuxV2&#10;KuxV2KuxV2KuxV2Kt4q4Yq3irWKuxVrFW8VdirsVdirsVdirsVdirsVdirsVdirsVdirsVdirsVd&#10;irsVdirsVdirsVdirsVdirsVdireKtYq3irsVdirsVdirsVdirsVdirsVdirsVdirsVdirsVdirs&#10;VdirsVdirsVdirsVdirsVdirsVdirsVdirsVdirsVdirsVdirsVdirsVdirsVdirsVdirsVdirsV&#10;dirsVdirsVdirsVdirsVdirsVdirsVdirsVdirsVdirsVdirsVdirsVdirsVdirsVdirsVbxV2Ku&#10;xVrFXYq7FXYq7FXYq7FXYq7FX//RlNM2TguOKtYq3irsVbxVxGKtYq7FXUxV2KuxS7FDqYq7FXDF&#10;XYodilrFW8VcMVdirsVdirhirsVcMVdirsVbAxV2BXYVdirsVdirsUuwIcBhV2KuwJdhQ7AreKXY&#10;q7FXDCh1MCuxS1irYxV2KuxVrFDeKXYq7FXYq7FW+mKuxVsYFbGKWxgS3XFDsVcN8UrhgSuGBV4w&#10;JXDfAlcMCrq4q1XFWxgSuGBLYxVvArYxS7FXYFbxV2KuxVvFXYq2MCuxS7FW8CuxVvFXYq7FW8Uu&#10;xV2KHYpdirsCtjFXYq7FXUxVvFLsUOxVwxVvFXYq3irsVcMVdil2BDVQMVaLjG0WhbjUoLcVldV+&#10;nIGbHiSe784WkW0YLn26ZHjXcpJd+drh6iEBB95yO5TwJNcazd3H95Ix+nJCKeEINpWY/FkhEBNL&#10;eROSpK0muFi1irXTFW0G2KrsUOpil3TFXYodUDFCm0qnBaVJrtE+0aZHiVDyapGOm+DiZAIZ9TkY&#10;/CtPnjVrSi080n2mp8saTSwRcutThZBesIHamKGyijqcVdVR0GBK3lihYXJGFKyteuBC2grXrhVc&#10;D3GKuJOKWgCNziq8U64UO5V6DArqHFIaoOhxUtbDFDXL2xV3JqbYqsqTiq354q3UDFW+eKu5k4q4&#10;hjucKtcR3OKtUA264pbDU6LgQ3yY9qYoaNT3wpW7HripdUdt8CreYwq7kxxV3xY0ruJ74FcQAKnC&#10;rhx7DAlsA9hhTS7hI24GNIpctu7faNMNKqLYk7bn5YaVUTTamnEk4eFVePTW8APnjwotXXTCepH0&#10;YaXiXrp6jqxOLG1VbGIdq4raqsCL0UYoMiuCAdsNobpTArqeOKrWFaDArY2wquOKHVxS7FWsVbPj&#10;gV2FWsVbG+AqtB74ErtsKu64q6mBXUxQ1XCrhhV2Ku6Yq1irS9ycCrq4VdsN8UtVxQ7pvgV1e+FX&#10;VxQ3il2BLWFBWsw6YFC4YEt4UOJwK1WmFXVGBWiwwq1zAxQ1yAxtDuYOPEmneoMjxKpCepPTHiTT&#10;f1hfEY8Su+soO+DiSsN4vjjxIpb9cXHiWmjerg4l4Wvro8MHEy4Wje17Y2vCt+unpTBa8LRvGxte&#10;Fabt+1MDLhWNdPWtaYp4XG4fxxRwtes/jitOMzHvirRkbucVa5E4rTq4rTQJxV2KXV8MUNA0GKuP&#10;TClap2rgVdWvXFXD2xQ7FWxirsVaxV2LJwxQ7FDsVWnrilvFXYq3ih2KuxV2Ku6Yq0cKXDFDhgKt&#10;ONtsUtKO2FDeKt4q4YFdil22KHYVcMVbxV3XArRPjhVaw+IfLFLYxQ2OuKuxVvFLqYoaGBXUGFLg&#10;MUN4Fd0wpd2wKsQbCmFC9cVdgV1RhS7FXVB6Yq6uKuxV2KHfLFWgMVaPXFLYGBC6uFWsU02NsVdX&#10;wwKu5kDrvjSHBz440rfqtTrhWm/XfsTitNi5kHQ40tNm8kA64opyXko742tL/r0nXbDaOFcuoOOw&#10;wWml41E+GG14WxqI6Uw2ilw1JfDG0UvGoIe2PEil4v4z1NMeJIC4XydjjxKQuW6U/tDJcTGl/wBY&#10;Q7AjBatpKO2G0rvUxtWw+G1dzGNq2Hw2rfMY2rgwwq4MMbV1QMUN1xVo7jBaXIwOFC44q6uKtk9s&#10;KHbDArddsKXA9sCXVxQ2DXCl1R3xVYaBvniqpWuLFwxVulemKWzil3TCh1d64q7ArdcUt4oWkitc&#10;UN1xVsUwq2Dvih2BWxhVrrviyb6nFDe+KWvbArSHtiheNsKt9cUNnwAwWlsMaYpbrXrv88KrDHG/&#10;2kU/RhtCmbKBzutPljaQSpNpUB6Fhiy4lF9I3or/AHjGl4lJtIlH8rYKZWEPJpci/ajP0YOFbtDP&#10;ZhTuCuDgSptag9GwcKrfq8n7JrjSrSsi/aGCk0tBHcY0h1EPamBXBFPQ4Fb9NuzDFQ2DIvXCrRk3&#10;qw+/FXc0btT5YocAp74q7if2SMVbHqKMVd6hP2hirfJD1FMUt8EPQkYq2FP7Jrih1XHUbYq0HB6j&#10;FXHgfEYq2B3BxVfRhuMVdyOKu5DwxVwVTiq6jdsUuDMOuKHc/wCYYop1VOKW6H9k4paHIYWLYI7j&#10;AlcKeNMVcAw6EHFDuTd8VbDDuKYrTgoPQ4pXUPzGKXGlNxihekzJ9l2H04ooIqHVbmIUJDj3xY8K&#10;Ij1ojd0p8sLHhRcOrwvtyoffDxMTEoyK5WTdSD9OHiYqomp1w2m1QSrTJKuDjFVwYHpilccKHUxS&#10;1+rCh2KWhtgVeu++BDYPhjSbXLIV6ZExtbRthrE1pMpZiUqAQT2yBhSCaZ4jhwGG4IrkHIBtfhZO&#10;xV2KuxV2KuxV2KuxVvFW8VdirsVdirWKuxV2KuxV2KuxV2KuxV2KuxV2KuxV2KuxV2KuxV2KuxV2&#10;KuxV2KuxV2KuxV2KuxV2KuxV2KuxVvFWsVbxVrFW8VdirsVdirsVdirsVdirsVdirsVdirsVdirs&#10;VdirsVdirsVdirsVdirsVdirsVdirsVdirsVdirsVdirsVdirsVdirsVdirsVdirsVdirsVdirsV&#10;dirsVdirsVdirsVdirsVdirsVdirsVdirsVdirsVdirsVdirsVdirsVdirsVdirsVdirsVbxV2Kt&#10;Yq3irWKuxV2KuxV2KuxV2KuxV2Kv/9KUjNk4LhirqYq7FXYq7FW8VapirdMVaxV2KuGKuxVvFWsV&#10;dirsVdirsVdirsVdirsVdirsVdireKtYq7FWwMVdgS7FXYUNYobxS7FXYFbxS7FWsKt4EOxS7FXY&#10;q1ih2FXYq3tgS38sVaxVxxQ7FLsVdirsVdirsVdirsVbxVsYFbxS3irq4FdXCrsCV4wJXDAq4YEr&#10;wcCWwcVbBwK3irsUrhgVuuBWxirYwJdireKuxS3gV2KurirsVbxVsYEt4q7FXYFbxV2KuxVvFXYp&#10;dih2KXYFdhVvArq4q7FW8VdirsVdireKuxV2KXYocSMVaLDFFrJJ1QVYgDxORJYmSV3fmOzttmk5&#10;HwXIGaLSW7879rdPpbI2SmiUjuvMt5cbNIQD4bY8JKRDvSuS5aQ1Ykn3OSEGWwUS9e+SpNrRucKL&#10;XgYVtvFDsVaxVxGKraV2wqurihrkMCrWkAxW1J7pF6kD54LRaGl1SNBt8RyHEyooZ9TkI+AU+ePN&#10;AihWuJn3dtj4YswFoUN13+eCmS4LTCqqKDqcUN8h4Yq7k2FVpJ7nFWgwHXArXLwxTS0scKrSTihY&#10;RhVoEYq2pNdsVcwOKGwQCK40trudOmBLubHtilo8j1OKGjQdcKtcwBgWmg57YpWsWONIa4t3wq4K&#10;B9o/dgV3wjFVwYk7DGkuqSa40ho+5wq1UD3wJb502Awq4Mw6VwK0eZ3OKFpU9yMQruK4VcvFemKr&#10;gG7DFabWORu1MaS2LZj1Iw0qqlkxHc/LDwrSumnE/s/fh4UWrJprdwBh4VtXTTh+0caCOJVFjGPE&#10;4UcSosEa9FGFBKoBx6bYGK0DAldSuKG8Uu2wJdgV2FDumFXYq6uKreuBVwwocMUuwJcemFDQwJb6&#10;4q7phQ7FXE0wK0Btild0GKGhirj0wq10xVxNN8Vb6jFWq4q7Aru2KtAUxQ3til1RTFWq4VaqMUOD&#10;4E06owWtNcwMbVr1QO4xtFrfXA7jHiVRa6QNuRg4mTvrsY74LVr6+tNsHEilv19ffEyZUtN/4DI2&#10;vCtN8x9sbWlhvHONp4VpunPQ4rTRnkP7VMVpaZmI+1gWmuRPfFNLeVDQ98VbBpilwOKt1wq7FDq4&#10;FdhV3zwJbwq6uBXYqsY1GKtjCrsUN0xV2KuxV2KuwK7FXYVdirWKrUIp8sCrqYpdTChvArsVd0xV&#10;2FLsUOxV2BLumFVjdV+nAq7FDumFWwMCu6Yq7FLsUNYVcBirhil1cULW6UwJctO2KF2FXU2xVwwK&#10;7FXVHfFWwBhVoDFXbYq4CmKu2riqmft09sVXihxS3t4Yq7AhulcUuOFDVK4pdirYxVquBDYxVaw2&#10;OFWl2AxVf9GBXUrirqYq4YVcMUuxVwxQ3irWKXYqtPXAre2FDYxV2KW8VaGKHYq7pireKuGFWsVc&#10;x2pgVy4q3tilxxV2KG/nirVfDCrsVbwK1XGldXFXFuIxVpGIHU/fipCqJn7McUcK4Xco6NitLhfT&#10;Dv8AhitLxqEnfDa8K4aiw7Y2vC2NT7ccNopeNTXuMbWlQalH13GPEx4Vw1CPxw8SKbF7Gehw2ldH&#10;dodq4LVWEwPTDxLTYkpkrQW+eNq36gONq2rjG1b5jvhV3PFVweuFXA7b4FWsehxtKpXvjaG67YVa&#10;riq6uBXVwq6uKG+uKurXFLYNMCrZK0r4YVbHhihdhVutTgV2Kur44Uu2ptirdRgVw2wq6p6YqsbZ&#10;gfHFVQHArYPbFDYBxS7FV3XFXdMVcD3wobrXrgV1cKtg1xVuuNopx3G4B+YxtKxreJ/tIKYsuJQf&#10;S7ZugK/LDaeJRbR0P2HI+eKeJSfR5P2Cr/RgNLxIaTSZh9pPuwUyBQj2XHqpGJiqmbSm6nI0q36v&#10;J1XfGk00UlHXfBSrD/lLjSKcQhGwI+nFXBR/N9+KHBG7EYq3WQdRgS71B+0MVa+A4qu4Bvsn78Va&#10;4uOm+KF3qOOv6sVprmp6jFWxwPcjFDgm9VYYqvHIe+Ktep3IxVsOpxS2Cp6HFV1G7b4pdzPcYq0S&#10;DiruI8cVXUbxxYu5MOoqMUuDK2KWqDscULwCOmK07ke4xQ5WTv8Ahiq7jXcHFkvow98ULWIHUYq6&#10;inptirqEdDhVxBpuK4ocDx3UlT7HFaREV/cRfZevzyNMaRCa3KKeotR4jJMeG0XFr0L7Gq42w4SE&#10;ZFfxvQq1cPEtI+OTkK5MFVUZJXYVa+eKtEYq3WmBLYNMUN1p1xVplqN++K0zDyrqBnt/q8h+OLb5&#10;rlEhTLGeifjA5DeKuxV2KuxV2KuxV2Kt4q3irsVdirsVdirWKuxV2KuxVrFW8VdirsVdirsVdirs&#10;VdirsVdirsVdirsVdirsVdirsVdirsVdirsVdirsVdirsVbxV2KuxV2KuxV2KuxV2KuxV2KuxV2K&#10;uxV2KuxV2KuxV2KuxV2KuxV2KuxV2KuxV2KuxV2KuxV2KuxV2KuxV2KuxV2KuxV2KuxV2KuxV2Ku&#10;xV2KuxV2KuxV2KuxV2KuxV2KuxV2KuxV2KuxV2KuxV2KuxV2KuxV2KuxV2KuxV2KuxV2KuxV2Kux&#10;V2KuxV2KuxVvFWsVdireKuxVrFW8VaxV2KuxV2KuxV//05TTNk4LgMVbxV2KtYq7FXYq3irsCuwq&#10;1irqYq3TFWqYq3irsVaxVxxV1MVdirhirqYq6mKuxV1MVbGKupirsVdTFXDAlvFWsVdih2FXYFdi&#10;l3XFXYUNjAlojFDsKt4FdirWFLsUN4q1XFW8CXYq7FXYq7FWsVbxQ7FLsVdirsVdih2KtjFK4YEt&#10;jArqYq7FW+mKVwwJXDFVwORS2Diq4HAluuKuBxVsHAldXArdcUN1wJbrirq4Et1xV1cVdXFW64q7&#10;AluuKuxVvAlvFW8VdgVvFXYq7FLsUN4EuxV2FXYq7AhwxS3irhirsVbxV2Kt4pdXFDVQOuKtFxgt&#10;jaHuL+G3FZXVfmcjxMTJJbzzjaQ7R1cjw6ZXx2iykd351uJaiEBB+OO5TwpHdatcXJ/eOx+nbDwM&#10;xEIRpCeuWCNLbVThpbdWuKtVxVacNKuUUwKur4Yq7FWtsNIdypvgVazgb42qg1yF3Y4OJVCTUkH2&#10;d/lkbTSHfUZG+wAMU8Kg80z9WOCl4VMrU1O+FIDjtiyWHAhy7b4aVeHPhjSt9euKtgjFLXOvQYq6&#10;pOKt7YFW8sU06uFC1uWKrD74sbWkrhS2D4Yq6rHArXTrhV3IDFVxcjpihrk2BLR9zhUuFBihvlQV&#10;pUHFK0uewwK0Sx67Yq4AU3xVo8R0wq7n4DFXAM3amBXcG6k4VdxXqcVdVeuKV4Jr8IwLTfCVumww&#10;0mm/q7HYtjSNl62RbxIyXCqtHpx/k+k4eFFhER6Y4G4UYQFtXGmgD4mr8sNI4l6WEY3PXFjxKy26&#10;L+yMVteF4+w9sbVv5742h1cCtHFW8Vapirm6YoaAxSurTFDq4q6uBLWKuwq4DxxVutMVarQYq0nS&#10;uKrsVaAxVvAlrCh3ywK7FXYVb+eRVaa1wq3irhirsUNY2rq42lxI64q1yAwK7mKYbVb6gGNsVjzD&#10;ImTJb9aQdSMeJVhvUHfBxLSxr5T0rg4l4Vpv/AY8SeFTN+ewwWypab1z0pgtNLfrTnqcCKWGdz1O&#10;FaWlyepxTTVfDFVh2NcKrh4YFXVwMmsKl3v2xYuFcUuI/DFDqUOKuGKuC4Et0xQtk2oR2wq2Dvir&#10;daYq3irtsVdirgcVdirhirsVbxVawqCMVaXcA4qu64pcMVbwK0BhQ3il2BXYq44UNYq3iqmuxPzx&#10;VcD44qupirthgV2KuxS1hQ44q7FW8CXYVWSbAH3xQ3QYEt4UOxVvFWu+KuwJdirsVbwq1irR6YoW&#10;p0GKV4wIbxVrpilvCrVMUOxVwpirsCuwq2cVUtuf0YpXgDFDfUYFbGKu64UuwKXYUOwJaxVvpihx&#10;xStfocKuUdMULsCuxV22KXYq7CrWKtjbFDeKtYpdiqxTUnFVwGKG/liruuKupil1BihsCmKu2wK7&#10;CrqYq13wq02+2Kt4q3QYFcfDCrsVdXArq4VdTFXUxV2KuxVpjtTFXYFXUxVoe+FW/bFWgRgV2KXV&#10;woaxVsYq7pirROKuTbFK7kR0OBDYkYbgmuFaX/WZB0Y4opcLyUd8WPCqDUJO+KeFcupN3GG0kL11&#10;PxGNseFeupJ3BxtNLxqUfQmmG2K430ZFVbG1pUW8jNNxXCCqqLlT1IpjarhKDuDth4kWu9TJcSti&#10;XwxsKuEgI3xQ2Gpiq4OMKuqD0xRbY32OKbWo1foxVcDXphW2ztgS6tcKuriltaYELq4q4b4pbPvh&#10;Qpv0+WKtg1wKvrXfFi4Nilvlil1cKG64q2DgVwOKW8VcDhVvrgVcMKurgV2FDu2Ktjril3I4q4jl&#10;4YbY8lJoI32dQcbZiSm2nWz9VIHscNp4ipNpEZ+w5X5jHZeJQfR5P2Sp+eRITxIWTSpV6xn6MaTa&#10;HexA+0pX5jBwqpG18GGAxS0beQdN/lgpKwhxsw+8YKQtoAd1xpXAIx7gYFa4nouKrv3i++Kteoe4&#10;xQ7mjdR92KuopHwk/TihyI/7JxVdVh1xVr1F7jDStjgR3GBNrht0OKqoYjFWi47jFXcVPscUtCOv&#10;fFi3Rl+WKWi3iMVdVe+FWwvgcCtguuKt8/5hirjxPSuFW1U9VOBVwZx13xS3yHcUxVrb5YUEN/EO&#10;m+KKaLn9ofhilaeDe2NIaC77HFDmr0Iriq2KX0XDqKYkIkLZXZTCRQa4x2a+SZJUjbploRa7cdRh&#10;S1UYUN9cUNUxZO6YodXArdcUhF6Zemwukn/ZOzfI5CQtidt3oiMGAYdDlLlDddTCl1MVdirsVdir&#10;sVdireKuxVvFXYq7FXYq1irsVdirWKt4q7FXYq7FXYq7FXYq7FXYq7FXYq7FXYq7FXYq7FXYq7FX&#10;Yq7FXYq7FXYq7FXYq7FXYq3irsVdirsVdirsVdirsVdirsVdirsVdirsVdirsVdirsVdirsVdirs&#10;VdirsVdirsVdirsVdirsVdirsVdirsVdirsVdirsVdirsVdirsVdirsVdirsVdirsVdirsVdirsV&#10;dirsVdirsVdirsVdirsVdirsVdirsVdirsVdirsVdirsVdirsVdirsVdirsVdirsVdirsVdireKu&#10;xV2KtYq7FXYq7FX/1JVTNk4LWKW8UOxVrFW8Vd1GKXYodirqYq7FXEYpdirumBDWFXYq3irWKuGK&#10;uxV2KuxVvFWsVdireKuxVrFWxireBLsUOxVrFXYq7FXYpdhQ7FXYFbxS1ireKtYVdireBXHFDWFW&#10;8VdXArsVdirsUuxQ7FLsUOxS7FXYq7FW8VdirYwJX4EuxQ4YpbGKtjArYxS2DgVuuKtg4FXA4pbr&#10;gS3XFWwcCtg4FbrirdcUuriluuBDq4q3XFLYOBDdcUuBwJbGKtjFW8CuxVvFLeBXYq7FLsUOxVvA&#10;l2Kuwq7ArsKG8CuxS7FXYq4sBii1pkpgtBKAu9ctbYEySLt2B3yBmw4kiu/O8I+G3QsfFumRJJTR&#10;KR3nmq8uNufAeC4BElPB3pRLdySmrksfffJCDIABRLk5MRS0TkkOXfFW+uKurirhvjSuAxpDRHhi&#10;rYIxVoyAYFU2uFXrgtFod9RjXYb4OJNId9Sc/ZXbBaaUHuJZOpoMFM+FZxJOKtiOmKXbDFNtE0O2&#10;FDRJ7YEKZbxwpU+vXFC5W8MKrtz1xV22Kt8vAYFbJb5Yq6ncnFLRZR74otbzPhjSbcScVWGtd8KF&#10;gA7muK07kB0GKuJJ6YqXUOKhwApvirYcDtirfOuBVtWxCGtvHDSuquBLYY9BilqjnrhQ7h4nFXcV&#10;GKu+HtilcA56Liq4QyHrQY0helt4kn5YeFKqlhyOyn6clwqiY9Mc9lXDwotXXTP5m+7GkGSsmnwr&#10;uanDaOIqgt4x0UY2xteAB2GK23gV2KGn6bdcbS2BirYGKu+eKuIwK0cKGqYq3gV1MbStPXClcMFo&#10;awq7FXDFXYq3irsCtHFWm8MKtrTArZ9sVawodXbBSbarhQ6tOmBLq+OKtBhiri46YFU/UFeuNocZ&#10;hXrjarWuFUbkYDJlS03iAdcHEilJr5e2+DiXhWNqNOgxtNFadQbrTBaeFTN65xXhWG5du9MC8K0y&#10;t3JxTSxmLDfAloNizb5HthYu5HFDhgV1BhVwxS4eGBDsUtEE/LChsHFVrCoxVwO1Tiq7tirYwJd2&#10;xV2+FXe+BWz7Yq4mm+FDgaDFXV74FabdaHCq1GruMCr+mFWqU3OKW64odirfTFLWwNMVb6Yoarir&#10;eKuxVTUYpXjbFW8VcPDFDsVbwK11wq4Yq7FXdDirY9sVWHZsVXDFWxilrFXYodirjil2KHYq4HFL&#10;qYoWSj4cVbBoMUrsUOxV2KuG2+KupgV3TFXYq40wpd0wIabpiqxdxhW1QDFXA4Fa+WFLqDFW64od&#10;irsVdtil1cUOxVTOzmnhitLx0xVvpirsVcNt8Vdil3QYocKdMVbGBLWFDYwKtk+zt1xVw7HCq7FL&#10;gcCuwodgV2FLq4q7FDqkYFdTCrRxVZGNq++KqgxV22KWsUNnCrgcCtjfFXUxVwwK7ClrFC2tThSu&#10;GKG8Cuwq4Yq6uBXVrirsKu2xVvbArVcUrW+17YobGKru2FLjQYFaqMUO23xVrFWzhV2KuqMVdiq1&#10;jU0GKt0xVsYq7FXVxVwOFXbYq72GBLq4od7Yq7FWj4Y0rYxVdyp0xRS4SsOhxWly3co6McaWlQX8&#10;w71+eK8K8alJ3AOLHhXrqbeGG0cKoNUTuDh4l4VVdTiPUkY8S8Kol/GduQw8SKXpcpXYivzx4lVV&#10;m98PEil/qluuG0071AcNpXBwcbQQ3zGFjS7mO2KbbDA9cKW6/TgQ40IxVYmwpiyIXg+GFiWwaGmK&#10;HVrilx2xVsHAlcDirq0xV1cUOBp1wpXg4q3gV1aYq7FWxvihwNcVcMKt0xQWj1ril1DSuKW8VbBx&#10;VsMR0xSv5E9fxxW1NoIn2dFOG14kO2mWz7gFfkcU8ag+kKx4rJT5jFNqEmiS9uL/AE4KTaFl0qRR&#10;VkI+WIilDNaAeI+YxMVU/qjDcHImKFrLIO22Clpaf8pcC0tCqfEYq4LU7HArYDj3xQ4yt+0MVpqq&#10;HqMUuCL2NMVXhGG9cVbDt3xQ2JPHFLuYbvirYr2NcVb5MNzihwNeoxVwVT7YpbVadDirgzV8Rirf&#10;MdxirgFPemKrgpG4IpiruTAVI2xV3JT2pirqDsaYq3Vh0NcUWtLeI+/Chqi/LFLjyG4OKrSzAbjY&#10;4UEJrot5QcG6jIsCKZLC9csDBEA1GTQ7iDhS1wGKrSpGKVoJrihuuBXVxVcfiFDgK1bOfK+oC8sw&#10;hPxxfC3/ABq2UEU24z0TrFtdirWKtYq7FXYq7FW8VdireKuxV2KuxVo4q7FXYq1ireKuxV2KuxV2&#10;KuxV2KuxV2KuxV2KuxV2KuxV2KuxV2KuxV2KuxV2KuxV2KuxV2KuxV2Kt4q1ireKuxV2KuxV2Kux&#10;V2KuxV2KuxV2KuxV2KuxV2KuxV2KuxV2KuxV2KuxV2KuxV2KuxV2KuxV2KuxV2KuxV2KuxV2KuxV&#10;2KuxV2KuxV2KuxV2KuxV2KuxV2KuxV2KuxV2KuxV2KuxV2KuxV2KuxV2KuxV2KuxV2KuxV2KuxV2&#10;KuxV2KuxV2KuxV2KuxV2KuxV2KuxV2Kt4q7FWsVdirsVdirsVf/VlNM2Tgt4q1ih2KXUxVsYq7FL&#10;qYodTFXYq7FXUxV1MVaxVumKuxV1MVdirsVaxVvFXYq7FXYq1irqYobpilwGKXYEN4pdih2KuGKX&#10;Yq7FXYq7ChrFXYpbwK1ireKtYVdirsVdireBWsVbxV2KtdMKG8VdgS7FXYodil1MUOxS3irWKtjF&#10;WxgVeDgS3irsUuwK2MVbxV2KuBxS6uBWwcVXA4EthsVbBxVcDgS3XArVcVbBxTbYOKtg4FXA4q2M&#10;Ct4Et4q3gS2MVbwJdireBWxirsVdirsVcMVbxV2KXYFdhVvArsUNcxitrHmVBViAPE5HiYkpVeeZ&#10;bK12Zwx8F3yJki0hvPPDHa2QD3bIblNWkF35gvLonnIaeA2GHg714EteRmO5+nJiLIbO5E9cnSbc&#10;N8aY21740rtj1xVrClcuBDq4q3Ud8VdUUwWqm8wUdcFqhnv0Tqa/LAZLSGk1It9hcFrwqLXMz96f&#10;LBTMBT4VNSScaSuCfRirYAGKt8vAYpa5VwqtPvirVcVpouaYELGLH2xSsamSpWgQMUN71A6YrTdK&#10;dcCthgBthVwYnpgV3xdzTFVtV7muKu5jGla5n5Y0rRJOFWqUwKt+Eb4q4EjphVv4j1OKtUHc/dir&#10;vgGKuJ8BtirlBbFLuPjgQ1RR1yTFcCD9kV+WBkLXhHboMFJpcLdzhARS9bMnqCflkuFKtHpzN0T7&#10;8kIoukSmmv3oPlh4QgyVk05R9picdkcSstnCp+yDivEqhVXoAMUW5R3OKF1MCXYq7FDqDBatdcVd&#10;hVvtgVZWpxSuwq2DXFDQ3xVxOBLhih1MVa3OKG6YqsG5rhSuxS3SmBDWFLsUO2xVqtcUN7Yq0DTF&#10;KwPU4oXcqZG0NGTG1WGceONqsN0i9xkeJNLDeoO9cHEyAUzqC9gcNrSmdQPhkbZcKw3zHpgWlI3c&#10;jdTijhU2navXGlp3qE98aZU1yxpLgcVaDUOK23XAhwwq4bYq6lMCu3woaG+KaWjY0xVcKYpb6Yod&#10;0xVwxV1MVcMVboQcUu6YFdTCh2KrFFNsVXjArgd8KuxVvFLqeOBWztiq3DSG6U2xVwGKtg74qsHh&#10;4YquxVwH3Yq3irj4jFXYpcdsVccUOpgV3thV1MVWDqcVXLireKW8CHGmKuwq1XFDYxS0Dirjtvir&#10;g3bAqnI3FhilsNhQvJHTFXchgV3IdsVa5jtirXPfFW+dMKtc8UFrmDgtLfqeGFVskikUJxtWllAG&#10;C1XCUeONq16q+OKu9RfHFFtNMoxVv1h44VW/WF8cUu+sJ4jDTG2vrC1640l31pOlcFLaz60o6Hrj&#10;TFpLhV74WQXi5UZFLjdJ9ONK4XK9jhpXfWkwUi3C6XFbcLpfHCtu+tJTrgW3fW0+eGk2762nTGkW&#10;762vTFSs9ZeVcKheLlB1wK4XKnocVb+sr44pcLpexGLG2/rC+OLJsXC9zih3rqO+BLfrr44otwnX&#10;xwq4Tr44pWPMD0xVsTr4jFV3rL44rbYlGBFuMwxW13qDFLvUGFXBxtTArfMYq0JBitth8KrXYAVx&#10;S0rCgxQvqMVcGAxVuoxVsGuKuJ6gYFcCOmFXVxVxOBXVwpdXFVkfj2rhQvqMCtg+GKurhVoYq7pi&#10;rdaYq7rirhvgV2FXYqsU13wKvC0xV2FXYq3t2xVbWmBWz7YVcMVdirq4q1TFVo3xVdTFLYxQ7FXY&#10;q6mFXDArq4q7rtirqYq4YqtBqa4qurXCreKtdMVbOKupgV22Ku2wq2DgV3XCrRI7YFaHj0xVeJGH&#10;QmmCkUqLcyDoxGK0vF/Kvf78LHhVF1KTqaHDaOFUXU+5H0DG08KsuqRnrUYeJBivXUoj3+/DxsaV&#10;47uMioYY8aeFVW5U9DXDxLThLQ42leJMkCgrllGFC7mKYq2Grirq1wpbrTYYobJwJdXFDiRthSvG&#10;BC6vbFLu+KuxVsYq4VO2KGxXFXfPCrTYobBxS7FWxirY+WKrgcUurih2KtOKjFV1a4obBodq4bQ5&#10;qPs1CPAjCysqLWFu/VAPkcbSJUoPpMTfZYqcaBZcaHk0Rz9khvwxoJtDSaNMu5TbxGRpIQb2RQ71&#10;B9xjwpUjav2OR4VWmORcHChYa9GGClW8Fr0pirZXwOBV1HHTFWg5HUYVpwZfDFDYoehxVwDeOBW+&#10;RHUYpbDDviruIPQ0xQWwG8cUhcCRvitOBB2IxQ2FHY/filsBgNsUNFj+0MVdVflhV3HuDgV1XHau&#10;KaaLqftDCiltAdwaYpdRxuCDihfbytFIGbbFiRbK7KfmuILWQmCGoplrFUBwsm8VapXCqkRihwJx&#10;VsCuKFwFcBSmXl/UDp94vI0jl+Fvn+w2VTCg0beg5BynYq7FWsVaxV2Kt4q6mKt4q7FXYq7FXYq0&#10;cVdirsVdirsVdirsVdirsVdirsVdirsVdirsVdirsVdirsVdirsVdirsVdirsVdirsVdirsVdirs&#10;VdirsVdireKuxV2KuxV2KuxV2KuxV2KuxV2KuxV2KuxV2KuxV2KuxV2KuxV2KuxV2KuxV2KuxV2K&#10;uxV2KuxV2KuxV2KuxV2KuxV2KuxV2KuxV2KuxV2KuxV2KuxV2KuxV2KuxV2KuxV2KuxV2KuxV2Ku&#10;xV2KuxV2KuxVrFW8VdirsVdirsVdireKtYq7FXYq7FXYq7FXYq7FXYq7FXYq7FXYq7FXYq//1pUM&#10;2TgtYq6lMVbxS7FDhirsVdirsVdirsCXYVcBih1PDFXYq7FDvnil2KupgV2FXYq7FXUxVrFW8Vdi&#10;reKuwJdirsVdirqYodirQwpdihvFLQwK7CrsVbxVrFDsUt4Fawq7FXHbFXYFdihvFLsVawq7FDsU&#10;t4FccVcMVdTFW8VaxV2Kt4q7FVwwKurgS3irsCWxirsUuxQ7ChrriluuBV1cCW+uKt1wJbBxVsHx&#10;wK7FW64q6uKtg4quByKV4wMl1cCuxVcMCXYq3gS3ihvFLsCt4q7FXYq7FXVxVvFXVwLbRYY2i1KS&#10;5SMVcgD3yJkxJSe981WVttyLn/JyBmi7SG887zPVYFCjxO5yO5TwpBdavc3RJkcn6ckIMhEIIuW7&#10;5MRZW1UnJ0xar44q2BirgTirftih1MUuHTArVcUNNIMbW1CS7ROpGRMlQz6kvRRXI2kBRa9mfpsM&#10;DLhUqs27EnCypqmKXADFV1R4Yob5Yq0T44qt5UxV3InFWiK9cVaNBhS1yr0wIaLE40qwkHrhpVhI&#10;rirgT2GKVw3FWOAoaqMUt8gMKGgzHFXH3xVokYq1z8BirRqcVboabnFLVB3xQ7l4DAlv4z0xVxXx&#10;OFDqAYq0KV2FcK0vVHPQYFAXCBj9o5Kkqq2hPicRFbV49OZuijDwoJV100r1IHyw0x4ldbCP9qpw&#10;0jiVhbRr0ApivEVRQF7DFFt0wK7pvih2Kt4paOKuGBW6d8UurhVrrgQ7phS44END3xVxNMVaUU64&#10;pXYFdhtXDG0OOBXYVaIxVv5YqtJ2xVrphVsYocTgVbzxtLvUAyNrSm1wo6kY2hSa8QdTjxLSxr5f&#10;nkeNlwqbaiOwwWtKH6QcE42mmvrsh6nAgClhuXPUnGmS0ynrXGkra1wq7ltgpXE03xS0xNMKHCuK&#10;uXfrihp60xWnDFLYBOKt4Fawq3gVw98VbxV1d8UuxQ1SmKtONxirVcKrh74Eu64obGKu98VcBirf&#10;TAlw98UN/PCrWKVrAVrihdTbArgMKuG2Kt99sCuNDil304od1wq7qOu+KWsUN1rucKrGPE7HrirY&#10;OBW6jxxV3IffirQamKtlxjSu5gmmKu5Yotb6lN8C216y4Vtr6wtcaSptcCvXFWxcr44aRbvrS9jg&#10;pXfWl6Y0l31pcFItb9ZXChzXQ6DFWhd0PTbGkhr617Y0rRusNIa+tMO2NIWtdMcQGQcLh/HEhWjO&#10;3jvirhM3jhVr1m7HBStesw74UNGZgK1ONK36jeO2NJtwdvE740ttcz0rjSGi5+jGlbr4Y0q2pJxp&#10;Nt1Pjii3HpUdcKuG+BDWFLu9AMUNg1xS1irgd/HFLq7YrTsVcRTpirgdsFIb3phQ1gS2DiUuPjgV&#10;2FDsVaNa7YVbpgVrDSup4YpdTsMVccVbGNIaBOKuJ98CXAjGltuuKHYodirsVbxS0d+uKuGNIdil&#10;wNO+Kabqa9cUO5Y0lsMRjSG/UJ2rjSuEh7Y0hv1G8caS71G8cCXCV/HGlb9Zh3xRTfrMe+NJb+sN&#10;440m2/rTY0i2xdMe2CkW4XR8MNJtcLo+GNK39b9sCti7B7YrbvrSkUpjSXC5ULTGlteLlDixtv6y&#10;h74GVrvrC9AcK22JVxRbfrDFbbDg98Vb5AYpcGp0xV3KuKtM+KtLiqoKYq4EVwq6owK4HCrvbFXD&#10;2xV2KuHTFXYq0TtirSimKrsUuxQ7FXVGKuwK4bYVaxV2Kt9Biq09NsVbXpirYxV2Kt4VaHvihvFL&#10;qeOKtYq6tcCtjCq0ntirdMVXA4q1iricVcAMUOGKt1xS32wK0CBuMVXc2U7E40rYuZQdmONIpWW/&#10;nHeuLFVGqSeAxWrVRqgH2lONleBVXU4z1qMmCiqV1v4j+1jxLSqt0p6MMPExIXrPXvh4lXiYd+mG&#10;0OMgOFV8cgIxSqc8Vb51xVynFDfKuKWwaYpbrXpihvrvhQ6lcVC0HxxTS7Aq4HFWq0wq3tirddsC&#10;04HClxPjihy7YrS4NirdK74od0xVvFXAVwq2NsKXFiw33+YxW1NreGYUdB+rFPEoNpUL7Dkv04bT&#10;xoeXQ/5HDV7EY0vEEJJokw/Yr8jkaZAoR7Bk6gj6MBiytRNoy9MjwoWGJ17YCErWFTuMCKW8F+WK&#10;u9OnQ4FbqwxS2HoKUxV1VO5FMUN8Qfsn78Vb+L54q5WPRhiq74T0FMVcV8DirXxV8cKt8wftDFDQ&#10;CHpUYq6hXocCW/iHbrilZVT1GFDXEdjihxVqU64WJTvR7g0Ctse+RYFP4nqMtBYBEA+OSSuBIxVv&#10;FVNxklWE4Etg0xVdXAhcy8hTARalnvlzUfr1opY/vE+Fvoygim3HKwmuLa7FWsVaxV2Kt4q3irsV&#10;dirsVdirsVaxV2KtYq3irsVdirsVaxVvFXYq7FXYq7FXYq7FXYq7FXYq7FXYq7FXYq7FXYq7FXYq&#10;7FXYq7FW8VaxV2KuxV2Kt4q7FXYq7FXYq1ireKuxV2KuxV2KuxV2KtYq3irsVdirsVdirsVdirsV&#10;dirsVdirsVdirsVdirsVdirsVdirsVdirsVdirsVdirsVdirsVdirsVdirsVdirsVdirsVdirsVd&#10;irsVdirsVdirsVdirsVdirsVdirsVdirsVdirsVbxVrFXYq7FXYq7FXYq7FXYq7FXYq7FXYq7FXY&#10;q7FXYq//15VmycF2KuxV2KuxV1MVbAwK10xV2FLgMUOOKXYq7FXEYodirsVbwK1ireKtYVdirqYp&#10;bxQ1gV2KuphV1MVcMCXYq3irsVdirsUOwpdih2BXYVaxS3TFWqYobwK7FLqYodhVrFW8CWsUN4pd&#10;irsVdirqYUOxS7ArsVdhVvArsVdirsVaxVvFWxgSuG+BW8VXYEuxVx2xVquFWq4qu64FaphVsYEN&#10;g4pbwJbrirq4quBwK3XAlrCrYOBV4wMl4yKrhilsYFbwJbxVvFW8CXYq3gV2KuxVvFWsUW0XGJKL&#10;UZrpIRWRgo9zkTJiZJPe+brO3+FSZD7dMrM1u2P3fnS5lqsQVB49TgolIiUjudTnuTWV2b5nDwMh&#10;EBBs2+TAS1kqVvthVqnfFi4eOKtHfFWwMUtk4q0XGC1WmYKKmgyJKoWXUI12BqfbHiRSHbUHb7I2&#10;yJLLgUGkkfqx+WBPCtEXjhZLwoHXArjQYq1yNMKrCd8VXch88VdyPSmKtGuBWqjCq0HsMKtknvkU&#10;tFgMKtc9thih1Tiqwg4VW1GKtVpviq4VOKtcabnAruQxVpXPbCinEk9TgS1QdzirtvDFLYZiNhhp&#10;XcGPU0wIXekB1NcNpcaDemBDgrfsjBSVQREnCAq9bXn4nJ8KohNNZ+i/fh4UWrppjD7RoMki1dNP&#10;jH26nFeJWS2iXYLtixMlQDj0FMCLccVa64rTYxV2KupirgMVdgV2KtjfCqwbmuBK8Yq1XFXU3xQ7&#10;vil2BLsLF2BVrb7YbVvrilv54q4e+KuqMCHFhTFKzmAMUNGXG0UsM6jqaYOJNKMl6g2J2wcSqZv4&#10;xuN8jxJq1NtRHYY2nhU21Bz02GNo4VM3jnauCk0FMzMe5w0mlvI4KVquGkhomuNK4GmKFrD9rFW/&#10;fFXU74rTjhS31GBXdMVdiluu2KGt8VdXFXYq10xVsYq2D440rhgVs1xVqnjhVsE4q4nFXAVwFW8V&#10;aIrthStXfFVwGKuO2BDYxVrFbbxVvArhhVrFXVxVptxv2wLbQI64q4PhQ2GxUFwcd8CXc6YVtaZg&#10;OuBWjOB3xVabpR3w0trfrSfPGkW0btcNLaw3FT0xpWvrVNiN8aVr60e1MaQ760x6Y0q36wxxpNtG&#10;dsNId6r4KVrmffGkloscNIa5nGlcDtvhVonFLgaYq5RU/PErbZwJd4YVbWvTAhumKGt+2FDumBLq&#10;UxW2qeGJVxAwqG9qe+KS7vih1KYq6mKtU7HfFXEHtitt0wK6lNziruu+KXYoaIwq4U8cVbIrirXT&#10;bFWwMVdQYq1TuMVdQ4q4jbFXdsVdtil22BW6YUOAptja030wLTVMUNYUt9MCW8UNAY2rgo6jFLgK&#10;HbFDiMKtUxVsDbAruNMVaHTCrYG2KuIwK3TCrVKYLV3fbG006mKKcAK4ULh12yKWj7YpaAFPfChw&#10;AGKtmmKuA2xVqmKuoDirYGKHAeGKupiUuwK4jCru+Kt0GKGhilwxVunbGltumKuAxV3TpjStk1GK&#10;FuLJvClxOLFsDtgV1BgV1e2FWq4VXcjiruZHc4rTYkbscaQuEzeORplbXrtjSGxcNhpV31lhtTGk&#10;rvrZ8KY0i1wu/bBSbbF0O+NItd9bTxxRbhdL2OFla4TqehxpbXiQUrUYEu5g4LVY0m4GSVeGyKru&#10;WKu5Cm2KurhV1dsCtnFXYVaxV2KGxiqxtyPbFK7FW8Vb2xVoHFW+mFXUxV2xwK44q1hVuuKrR442&#10;rYwK2cKu8MVbrirQpirh0xVxxVse2KuBxQ03TFLdNsCuAwsXDrireKXfPFWxvitOqRuMCV3rOO+N&#10;KQqLdyqNj9+Fjwqi6lKB8VDijhVY9VK/aXbDa0iE1dCO4+eNsaV49Rjboww8SOFXS6DfZIw8SKVR&#10;Nh4lpsTA4bSqCTDarg48cVXAg4q1+188Urh49sUOqDirgcKt1rihw3wJdhVvFWidwcUrwcUN74od&#10;XFLsKt1wodXemKV21MCFqDemKrq98KF1e+KKcviMWS4HbcYoulOS3hlqWjHzxBTxFDyaVA/2ap8t&#10;8laeNDS6H/IwPzGAgMuNCSaJMoJ4g/LBQTaDksHTqCPmMHCytRNswG2R4UrPTZeoyNIWEeIwUlwQ&#10;demBWwh8cUN8mHUYq71AeoxWnAqe5wq3Q9iMUOqw3IrirQKntgS7bCrZ5djirRfahGKHDifbFXcN&#10;qqcVVrGVopak7HbAWshlNpNyAyUSwpHKaZYEr6k5JDeKHHcYpUCMUtjFV4wIXg4qm3lq/wDqd4FY&#10;0jl2P+t+xlUwoPCWd5W5TeFXYq1irsVdirhireKuxV2KuxVrFXYq1irsVdirsVbxVrFW8VdirsVd&#10;irsVdirsVdirsVdirsVdirsVdirsVdirsVdirsVdirsVdirsVdirsVdirsVdirsVdireKtYq3irs&#10;VdirsVdirsVaxVvFXYq7FXYq7FXYq7FXYq7FXYq7FXYq7FXYq7FXYq7FXYq7FXYq7FXYq7FXYq7F&#10;XYq7FXYq7FXYq7FXYq7FXYq7FXYq7FXYq7FXYq7FXYq7FXYq7FXYq7FXYq7FXYq7FXYq7FXYq7FX&#10;Yq7FXYq7FXYq7FXYq7FXYq7FXYq7FXYq7FXYq7FXYq7FX//QlWbJwXYq7FXYFdhV2Kt4EtYq3TFD&#10;sUuxVrCreKuxV2BDWFLsVdgQ4Yq3hV1MCWsKHDFLeBDW2Kuwq3TArWKW8VdTFDsUuxV2KHYpdirs&#10;UOpirsUuxVrCrsVbxV2BDWKuxVvFLsUOxS7FDsVdil2KuxV2Ku64q3irsVbxVrFXYq7FXYq2MCWw&#10;cUNg4FXDFk3gVrCrWKG8VdXFLsUOGKrhgS7FXVpilsHAhsHFLdcaV2KVw3wKuGRZLgcCrxgSuGBW&#10;64q3gS2DirsVbwK7FXVxW2uY+eC0WoT30UArIyqPc5AyYmSSXnnCzhqEJdh0p0yBmx3LH7zzldzV&#10;WKiL7dcHCSnh70knv5rg1lcsfc5IQZgKHInJiLK2gfEYUOriq0YVXYoaxVsdMVaLAYqt5gYLVQe7&#10;ROrUyBklCy6mAfg3wWtKD3kr7VAGLIRUvib7RJxpmuVKdNsNIXbYKVsNToMVdy8cVaLAbYqt5V6Y&#10;qtJb6MVaBHQ4Et19sKuq3U4UNVHjgpLQf2xQ1Ut7YoaO/U4Uu5AYFa5E/ZGFWqMwqdsCuKDxxS4B&#10;R2w2h3I126Yq7FWiVwKtDDtitNhXb5e+NK2Ur1/DFLXEDCrYUnoMUKgjf5YppesBPjXDwqrx2DN0&#10;Un55LhUlEJpr/tUHyyXCGNq0enIPtGuKLVo7aMGoA2wLasoA2AGKlvFi7AlxOKGsKuwK0Wwq5emK&#10;W8UOwK7FWhhVvFXYEuJoMUNYpXDpirWBW8VcemFWq7b4Va+eBDi+KFPlU18MCWxKBucFrSm1yi7k&#10;jBxKptfoBsa4OJNKDaip6VxtaUm1E9gMFppTN4574ppTNw5G5OBNKYdu++NKtbcYUFynwwK3hS11&#10;wocMChsDClquBW8VprFXHpih1K4paBINDgQ3irsKXA4q2DirsVd74q4DFXYq6uKtEYpbxQ3irgMV&#10;dgVwPjhVvArW2FXVxV1cCurhVTBAamK2vrgV1fHFDg9BjateoBtXDdoa9YDvittfWB44ErTcjFQt&#10;+tD3xpK361XoMNIW/WWJ26Y0hb65rtilozt1rjSWhK3jhpDRkPjjStVPWuNIdXGlaPvilw8cKup1&#10;xVxHjitNqNq4FW4VLdMUOpiktVxYt0ptikOAxVcAMCtEHFXce2FXEdxirRFNzilrriq8LUb9sCHc&#10;cVdQ4quCgYq6lcCtdMUuxV1MVaphQ6mKuA+/G1JdTChdSmC006nhgV3HG1dT7sVpwU0wlLqYFtxF&#10;MUNUpirgRhStXfChdSmRWm6CmKupitupirWKuxVwWmKu64rTqUwq6gHTFNOwop1MiobpirqUxTTd&#10;MVaAxV23TFS4CmKKdSuKtUGKadTFXDFDqYq6mKt0xS3TFWqYq3TFWqYrbgKYrbsUOFMKuTZsSq4j&#10;Albih1AMVcBirqYq4DFXUwq2V8MUupXAimqUxS4CuGkOphVoDFDdMU06mRV1MVbNMkrewwJa69MU&#10;NYq6lcKHYpXYq1ilsGmK06uBWqYVdiimwuKup2xVrFDe3bFWhTClvArWKGwNt8UuAxV3yxV2KuGK&#10;tV2pihsHFLYYjvihwY9jilcJGA64KTbfrv440hsXDY0trvrTeGNLbYuz4YKVf9bGNJbF2pxpbbFy&#10;vjim2xcJ44oXiZT3xStR64VteHGKLbDYFbril3IYq3ire2KuxVwxV2FWm8BgVyjFW8VcaHbCrhir&#10;sVa6YFb74VbNMCtD2wq4HFWupxVcFwK72wopvvirR674VcMCtjFLWBW64VcMKuOBXDFXVxVsNgpC&#10;4MQeuNKvFzInRjhQrLqUy/tV+jFFKqaw46rXFeFER6uv7QIw2ikRHqkDftUPvg41IV1vEcbEHJcT&#10;BVE1RkrSvEw74bYtiQHCtrg4xS2CDhS3XFNNk4odSuKtocULuWKurilwOFWxvihuhxVtTgVa22+F&#10;NNg1wsVymhxVutOmBV1cUOrTFabHvirRFcKuUld8UqnqEim304ptSktoZPtoDjbLiQ8mkQP9mq4V&#10;40JLoDH7DK3z2wEMhK0HLosy78D9G+NMkI9kV61HzGRMVUzbuOlDkeFKwqw+0MFLSzY9RjSGuPcH&#10;FDe46HAlr1COoxWnVU4q0u/Q4q3yfFDqg7kYq4hT3ocCWijVBU1phQn+l3HJd+uANJCeRtUVOWgq&#10;qA5NiuBriq7fFVNxTfCyWgjArYOBSvGFC41p8OxG4+jIkWpFh6Hot+L+0Sb9qlGHuMx27HKwj8LY&#10;7FXYq7FWsVdireKuxVrFXYq7FWsVdirsVdirsVdirsVdireKuxV2KuxV2KuxV2KuxV2KuxV2KuxV&#10;2KuxV2KuxV2KuxV2KuxV2KuxV2KuxV2KuxV2KuxV2Kt4q7FXYq7FXYq7FXYq7FXYq7FXYq7FXYq7&#10;FXYq7FXYq7FXYq7FXYq7FXYq7FXYq7FXYq7FXYq7FXYq7FXYq7FXYq7FXYq7FXYq7FXYq7FXYq7F&#10;XYq7FXYq7FXYq7FXYq7FXYq7FXYq7FXYq7FXYq7FXYq7FXYq7FXYq7FXYq7FXYq7FXYq7FXYq7FX&#10;Yq7FXYq7FXYq7FXYq7FX/9GVUzZOC6mKupirsUupirsUN4Euwq7ArsVdTFXYq7FDWFLdMUOxS7FX&#10;Yq7FWsVdih3TFLsVbwK7FDsKXYFdireKtYq7FW8VaxV2KuxV2KHYq7CrqYq7ArXTClvFXYENYVdX&#10;FW8CXYodil1MVdih2KXYq7CrsCu+WKG+uKt4GTsKGsVdtireBWsKW8CGxiq4YEtjFXE4EuwoaxVw&#10;xVvFLsVbGBXYq7FXVxV2KtjFLdcCtg4quU4EheDkWS4HFWwcCrxgSuBwK3gV2KXVGKLcX8Mja2h5&#10;76OEfvWVfmciZMDJJL3zfawgiKshH3ZAztG5Y/eeb7qeoQ+mP8nBRLIQSWa9lmPKRi3zxEGYiAoF&#10;q5YAlaBtkqQ4DFDeFLq4q4nAttV8dsUW4uBjaLUzKAKnIkqFB9QQdN8iSypDvfM+wFPc4EiKGeR2&#10;2Yn6MaZALOI7CuKW+NMCuAGFV1fAYbVwPjirg3tiruRwJaJB64oaD9xirixwqsr44Eu5AfPGlb5t&#10;22xQt+Zwq6oGBVvMnthpW98CWiF74VaMg7DFDgTihrlTZsCWiyjCruR8MFK48j7YUOpTqcUtpwHQ&#10;Yqq8CegwUlsRM2x2HtkgFpUitGboCckIqio9Nc70A+eHhYmSvHpwH2jjSLV1tIk/Z3wrxKqqF6Cm&#10;KLXVrgKGsUOOwxTTlFBTFW8UuxQ2DirWRS73xpDjhVYdzhSu6YobrirROKtk0xVob4q3ilquBDVa&#10;mhxVsbH2xS4tirXqjvgRbTTAYLW1F7yMdTg4lUm1BB0qcHEtKLal4DBbKlNtRfsKYLTSHN5Idq0x&#10;RSwzMepxZBbyONK0SWwhFOrimnd8KupTArfzxS1WuKHYqtI4nFC7FXYq7FLeKtdMVtvFXYq0MNId&#10;XArR2ocU02DgVvCrumKHDbFWsKu64Fb6YpcMVdittVrhUOVgNj2wJcGr0xQ7lXFjbXqAbYpDRcYo&#10;taZ0HU0wJtablR74qt+tr0w0q03Z6UxpVv1k40grTOzbnDSu9Zh32xpbcZW61wqtMhONK0WJ64KV&#10;1cKuqaYsmsVdTxxVv5YoapXbFDjtilsGuKu+eBDdMKbap2xQ4VxVxBG2KtgYrTjilw3+WKFwxVbQ&#10;HFk5RixboMCHADtiriMVb2GBk0DirsKGwMUOptirXbfFLgKHFV2BXYqXDFDsUuAxV1MUupigupTF&#10;XUrvirqYVaxKW6YENgVxS6mKuOKGhim26Eb4od/HFDR2xS6nhirumFLsVdgWnUrih1MVd+vFIdir&#10;qYoaxV1MNK3TFIcBgVsjChrArhilumGltwGNK4b4KQ76MCtUwpt2KHUxVxGKXAYVdTFXUwK3XFS1&#10;ihuuNK6tcaS0KDFXUrgQ30wpaxQ3GPiAxUriOxwqspgTTeNK7tiguGKHACuKW6DCrRWuBNN0xQ13&#10;wq0cVXtilo4WLgMBS72wJaoMIQ6mKtnfCrVN9sCtYUOBGKXEdsVXkbCmKKapTFLqb4q6lRTFV1MF&#10;paIBxQ0Om2FDeKuxVwGKtDFLfHFadxxQ4eGKuAwK4jbClqmKG96bYpccVprpih2+FW1GBXEYq7FX&#10;UxVrFWxirsVaxVvFWgBil1e2FWx7YFbEh8TitNiZl6HBSFwuWHhjSbXC6bGkLhcnwxpV31oYpXfW&#10;RjS2uW4Q98VtcJlOwIwJcsgY/LFK7kDirfLFFuqMK23ilwOKt7YFdXCreBXUwq0cVaG2KtjfFWzi&#10;rfXoMVdiruuKGsVdilsGmSVrpvgQ0PHxwJXexwodilvFDWFXYq73wJbwK49cKC7fFDXKppXBSVRZ&#10;3X7LEYoIRCajMv7VcWPCrJq7j7QrimldNXU/aUjDbGkQmqwt+19+PEvDSIS8Q0owyXExtXE1cPEm&#10;2/XHfDaG0lBOKqocHCrq4Utg1xVdXwxQ4E9cVcOuKuO4xZNKcLGl4PfArZwq2prihsYFcD3wpbBG&#10;K07vQ4UOrgVcMVbHvihsEYUrge+BXMvP7QBHvhtKhLYQSDdAD4jG2XEUM+hxtvGx+Rwp4kHNoUqi&#10;oCt8jvjS8SBk0x0+0hH0YDFmhGtadD0yPCq30XHQZEhKkVA+0MFK1QH2xpi7iRvXArdWHUVxS4kH&#10;tTArQWvQ0xQitMmMUnFjWuJYEMotpOQGSiWBRYNRloKFy7YVXVxVzbjFVLphS2MCrgcWK9TgZJ75&#10;T1D6tdG2b7E24/1h/wA1ZTILE8J/rM2yLkuxV2KuxVrFXYq7FXYq7FXYq7FWsVdirsVdirsVdirs&#10;VbxV2KuxV2KuxV2KuxV2KuxV2KuxV2KuxV2KuxV2KuxV2KuxV2KuxV2KuxV2KuxV2KuxV2KuxVvF&#10;XYq7FXYq7FXYq7FXYq7FXYq7FXYq7FXYq7FXYq7FXYq7FXYq7FXYq7FXYq7FXYq7FXYq7FXYq7FX&#10;Yq7FXYq7FXYq7FXYq7FXYq7FXYq7FXYq7FXYq7FXYq7FXYq7FXYq7FXYq7FXYq7FXYq7FXYq7FXY&#10;q7FXYq7FXYq7FXYq7FXYq7FXYq7FXYq7FXYq7FXYq7FXYq7FXYq7FX//0pXmxcF2KXYq7FXYq6mK&#10;t4q1irsKHYq7AlumKtYq6mKHYVdTAl2KuAxV2KHYVaAwK6mFLqYobwK7CrsCXUxV1MKHYEuxV1MV&#10;dih3TFLsVdirsVdhV2KHYq7Al1MUOxV2KXYUOxV2BXUxV1MUuxV2FXYFdirsVdireKuxQ7FLeKtY&#10;q7FW8CuAxS6mKGxiq4YEt4pbwK1TChrFXYq3ilrFVwwK7FW8VaOKuGKtjFLhireBWxiq8ZFkvGBW&#10;xgSvBwKu6YEtcwMiSi1Ce+igFZHCj3ORM2Jkkd55xtoarEDI33DKzK0blIL7zddT1CERj2wUSy4O&#10;9JZbqSY8nYsfc1yQiyApT5ZOkrS3hhpWsVdhQ3TFXA1wK6tMVtaXAwWhRa4Va1IGAyTSGk1FBsoJ&#10;ORtNIdruV/s/D74F4VM83+0ScaZgL0j+jFk2ygdMULOIxVbypiq0uKYqtDAdMVbBJ64VbrTbAlwJ&#10;OKGjTucbV3JR74VdzJ2G2KrWrStcVW8gMUW2JDSgGKXVPfFVoAGKtFqDbFXAsR4Y2inEe+KWqgYq&#10;1yP7IxV1CdzitOIHc1wJbqOwwrS9Y3btjSaVFtCep+7CIqURFpjN9lGPuemS4WNolNMI2NB8sNJ4&#10;gilsIgPiqcWJkqJAifYUfrwlja8DeuBDeKtYpdQ4sS7FWxgKXYFWHc4VXDCrY64q1XFXYFbxVrCr&#10;jSmKFi9K+OKV+KuOKuFDirRNDvihrmMFpcZQO+C1tSa5VepwEqoG/jXvU5HiTSkdUHbBaKUW1Fz0&#10;p8sCeFSa8kbepxTQU2lY7knAlbyJ3w0lonvirgThV1cCrWFevbCxaB2xVcMUt4q1UYq2cVaBxS3X&#10;xxpXYq7FDRFRvirSntirdcCXYVbrirVDih2Ktg4pt3zxQ7FXVrscVW8qbYq2G74pcXG2KGi4GFDR&#10;cYELfVUd8Vtr6yvfGmQLTXIGNKVhuvbGkNfWT2GNMlonPXvjSGjMx74aQ16pOFVpdsFJtqpPXDSG&#10;sVbxVrFW8VdvikLqDAlbhYuxS7FFOxUNnFLVDirYGKupXpirqHFDlpUYquIwJW4UN0HfAhcAAcbS&#10;1irqYq3SmKtUocVdirdMVbptiq3jTG1bAIxV3XArqYqXUxQ7pirqYQloAYodTFXAdsUrjjSVvfFa&#10;XKMC04A4odvil3TritN0pirqHFXccKHcTih3Anripb4EYVaCHpTFNtiM4KW2xGcVbMTdsaWw0Izj&#10;S236R+nGkN+icJC22IcaVr0D3w0i3egceFbb9Eg740trPRNcaTdLhF9GDhXicYCuHhTbhAfox4UW&#10;2bcjfHhKktC3PXDwotv0MHCU236B748KOJr6uT0r92S4Vtv6s2DhW3fVjg4U236JJ2G2HgW3fVzX&#10;HgRbvq57YeEp4nfVzg4Vtr0Djwlbb9A4OErbjAceFba+r0648K216FRjwrbvQIx4U270SBjwrbXp&#10;UGNLbQhOClt3okY8KLbEJw8KgtCE9Tvg4U270MNMbb9E4KTbjCaUxpeJ3ommNLbvQONIt3okY0m3&#10;RwnkMaSueKhOKrfSONLxO9E40i3ekemJC270m6DGla9IjEhFtiMnAytwiPbCttemcVbMZyKrTGTh&#10;VfwNN8KVvHFFNcadcC23x3xVriTiriprtiruJwoap2xS1SmKt0xVaBXYYqq0+HFWqYqtFDihdgS7&#10;rgVqvbChsAYpdhKuOBWjiVdTFV3XCloivTBaHDbFDtsKXDFXAbUrih3tiru2Ku2xVquKtr1xVcwo&#10;d8UrSMVdTFDj7YqXAY2rqGuKtEYpdTFDgMVaxSupilqmKHdcUOpTFXDY4VbwK7rirsVbpilbiil3&#10;QUxVwZh3xS36reOICGxOy++EhFKn1k5Gkrhc+2KbXLdLjS2vFwp7jBSVyyqehxW3cwcUuVw3yxVe&#10;CMKt1wK6uFVwbArW304VcD2xQ4nFXYVdjStHfFLlGKrjtgQ7FXYpdkldt4YodsO2BLhjStnArjth&#10;YrQKY0yXdcaQ2uK00MULhgS6tcUuw0hUWeRfssRgpHCrJqEy/tV+eK8IVY9XcHdQflixpFx6yh+0&#10;CMeJjwomPU4m2r1yXEoCIS4Q9CMlxqQqLOMlaFwlxtVQSVxtabDA74pWigJwqqDpih3thWlwOBXV&#10;xVtTXrhVuuKuJ3rirVab4quB8cUEN12xVcDhQ2DirYOKV1cCWq0wq73xQ2HauFVjwQyfbjU4bUFC&#10;yaPbv0qtfDFkJ96Fk0AkExuD7NtgZiSBm0SZOsdf9XfEhKBksiu26n3GR4UqZtmHQ1yJCiljIw+0&#10;MjwqsKjvtjSrQpUhgemRQQyTTrjmoPtiGqQTaNqjLQxVMkq4YquGFKxhQ4pWg4oXgVwIbG3XFK5H&#10;ZCHXZlII+jIyFsZB6Rpl6t/bJcL+0N/nlDkQlYReFm7FXYq1irsVbxVrFXYq7FWsVdirsVdirsVd&#10;irsVdirsVbxVrFW8VdirsVdirsVdirsVdirsVdirsVdirsVdirsVdirsVdirsVdirsVdirsVdirs&#10;VdirsVdireKtYq3irsVdirWKuxV2Kt4q7FXYq7FXYq7FWsVdireKuxV2KuxV2KuxV2KuxV2KuxV2&#10;KuxV2KuxV2KtYq3irsVdirsVdirsVdirsVdirsVdirsVdirsVdirsVdirsVdirsVdirsVdirsVdi&#10;rsVdirsVdirsVdirsVdirsVdirsVdirsVdirsVdirsVdirsVdirsVdirsVdir//TlebFwnYq7FW6&#10;YoaxV2KW8VdihrFXUxV2KXYq7FXUxV1MUOpil2KuxV2KHYq7FXYpdirsUOphVvAlrFW8VaxVvFXD&#10;FXYq1ireKtYq7FXYq6mKuxV2KuphV2KuwK7FXYodil2FXYFdirsVbxVrFW8VcMVdirqYq7FXYq37&#10;Yq4Yq7FXYFbxVumKW+mBLeKt4Fd0xVrCrsVaxQ7FXA4q3XArYxS7FXYq2MVdXFNtjAq4DFVwyKV1&#10;cCXcwMBKLUp7yOAVkZVHucrMkcSTXfm61g2jJdvwysytG5SG8823VweKURfbI1bLg70mnvJbg8pW&#10;LH3wiDMRAUK+GWAJtb88KrsUOpituxV2KuO2+KrTIBkbW1GS7RepyJkoQkmpg/3YrkbTwoZ7mWXq&#10;QPliyEVnGvXfGma9UxVUVMVXcKYFaJA64qps4rthQpM5xVYT44Var4Yq7fFab5AYFb5E9Birq4q1&#10;UDCq31PAYq41OKu2GKuEigUpvgVazE9MKC188VdyGKXfEemKuofHFVtBhUBcorsBgTS8QyH2GGk0&#10;qJZlvFvlh4UIlNLdt+FPnhAUoqLTe5NB8sNItEpYRLuak++G0WrqiRiigDFFt1wIdsMUOxQtY7Yq&#10;4HFLeBWtxil1cUOxWnVxQ1XbClap7+OBV43wodXFLsCt4lWq0xV2FBWM1MVG7gwAwWrRlA65G1Un&#10;ukHcY8SVF9QQdN8iZJAtDtqR7DBxJ4VFr2Rt642jhU3uHO9dsDKlhYnrimlPdT7YobrhSW64oarg&#10;V1KjFLeKt4oaOSW3YEtYsWjscUgNjfFW/nirYwLTRwppvFXUxVwrgWnAYrTsNopafHFDdfHArq4s&#10;nVGFWi4G+KGuQxRbuYxSsM69cC2sNyBhpVpuB4YoWGcnthpWvWfGktF2PfDStcyeuBWsVbrthQ1i&#10;rsVdituxW2zUYq0MVdirsVp3TFXYq7FXYrzb6Yq6lcUrxsKYCtLCO5xWmvbCrdMFrbYHjiUN08MV&#10;cARirQPbFW8Vpo7YquUePXCrQ8MFK0BTFWxihvAl1MVdil2KuOFDqYq2B2xVc+2KrCKYFdv88WTY&#10;U4odSgyVIbCHGld6bHGmLhEcNJXCE40rhCTjwotsW5x4U8S8WrnoMkIo4m/qUh6A4eBgZqi2D+Bx&#10;8NfEXjTn8MfDXjXDTX7gYeBHGuGmsfnjwJ8QLhpbeIw8CDkDv0Wa7nDwMfEVP0X3LDBwI8Vw04Dv&#10;jwJ8Rv8ARwpucPAEeIpw2KuxB2ocHCz40QNNiHc5LhazkXDT4/fDwhHiuGnxjscPCF8Vv6hF3BwU&#10;x8RsWUQ7HGl8Qtm0i8MNI4y76rGOgw0vGW/q6daUxpeMuEC+AwUvGVwgTwGFeMoe4hXmopgLIFck&#10;EYNAoxQZFf6S+AxpHEW/TXsBhpeMtemo7DFeIt+mB2GCl4i36fiBivE3xHgPuxpeJ1KbUH3Y0vEX&#10;cQfDFHEXcADhXiaZRQ4CyBKjbrRcAZSKuBtWmFrtsDxA+7FbdxAPTFPEWwvjTFjxNFR4DCniLYjH&#10;WgwLxF3BfAYrxFr0kPUDFeIu9CM9hinia9CP+UYaTxlQlgQOBxFDkSGYmvW3jH7Iw0g5C39Wjp0G&#10;NMeMu+qR/wAuNL4hbFrGOwxpfELvq0X8oxpeMuFtF/KMaXjLf1WGn2RXFeMu+qRfyjGl8Qu+qRdO&#10;IwUviF31OHpwxpeMtSWkQUlV3AwEMhMtQ2sRAJHXEJM1T6pEP2BkqYcZd9Th6UxpHiFo2MJ2pjSf&#10;ELvqEHgcFL4ha/R0PauNJ8R36OhPc48K+KVp02HoK48K+K3+jIh0JwcAXxVp01D0P4Y8CfFd+ikP&#10;ff5Y8C+Kpfo9WYrWlMHCGfiLxpK9mGPCGPiu/RA/mGPAvitfokn9oY8CRla/Q7fzDHgZeIt/Q7di&#10;MeBPGHHSH8Rg4F8ULDpL+xx8NHjBo6TIO2PAvihadIl/lx4EiYW/o2VdihweGy8SmjZso48fowGF&#10;JE7UvqbHYqRg4VtxtiO22PCvEtNuRtkeBNtfV6Y8KWjbnGlW+icFIt3otjSba9M9xjSguKHwxSS0&#10;UYYLQ2EJGFVvE4E06mK01TChcB92Aq1TFXYVdXFLsVapXpih1cVVGxTazpihoY0ra4EtgeGKGsVd&#10;irWFLsUOPvilcN8WS3FBdtihugOK06mKGwMUtUxV1MUF2KWjvirY6YUOpgVrCrsVdireKte+KG6Y&#10;pbwK7lildzPbFVwmYdDgpbXCdsaVctyR1GKti6HfbGkArxcL3OKbXiZT0wK36lcNq3WuNq6u2G0u&#10;B8cbVsHFW64FdX7sVdhS4t2wotvFXYpcMCF1MVKwCuKtncY2lsHfFDugxVumBXd8VbHjirgcVd3w&#10;oaY9hhS4YoXDAUuHhgSuDcTttgpVRLuZNw5xYmKITVrhe4PzxRwBER62f2l+7Da0iY9Xhb7RIwgq&#10;bRC3kb0KsMkJMFdZge+HiVVWXCCq4Sd8K0u51w2tN1rhtVwbxxV2LFoHClsb4FXe2KGxiq7FW8Vb&#10;GKu74q31xVqtMKu64q2MUOrXFXVI6bYUrtnFGAI9xhQh5dNtpPtLT/VxtmJoSbQUI/dPT2YYGXEg&#10;J9CmX9gOPY48K8SXy6eV+0pX5jI8LJE6YvA8K18MhwsJJ/FWgyTWrDJJXVwoXBq4EuOKre+FW8UO&#10;BwKvDYqyPydf+nK1mx+F/iT6Pt5RIUmBo0zDA5LeKuxVrFXYq7FXYq7FWsVdirsVdirsVdirsVdi&#10;rsVdirsVbxV2KuxV2KuxV2KuxV2KuxV2KuxV2KuxV2KuxV2KuxV2KuxV2KuxV2KuxV2KuxV2KuxV&#10;2Kt4q7FXYq7FXYq7FXYq7FXYq1ireKuxV2KuxV2KuxV2KuxV2KuxV2KuxV2KuxV2KuxV2KuxV2Ku&#10;xV2KuxV2KuxV2KuxV2KuxV2KuxV2KuxV2KuxV2KuxV2KuxV2KuxV2KuxV2KuxV2KuxV2KuxV2Kux&#10;V2KuxV2KuxV2KuxV2KuxV2KuxV2KuxV2KuxV2KuxV2KuxV2KuxV2KuxV/9SWZsXCdTFDWKt4q1hV&#10;vAl2KuxV2KGsUt4q7FWumKtjfFXdMVccVawq7AhvFLWKuxQ4YpdirqYq6mKuxV2Kt9MVdirsVdir&#10;sVdirWKtgYq7FWsVbxVrFXYVdgQ7Cl2KuxV2KurirsVdgV2KuxVvFXYq7FXVxVqmKt0xV2Kt4q6m&#10;KupirZwK4YpbxVwwJXYocN8Ut4FdirsVaJxVrChrCreBXA+OKtjFW8CW8VdireBWxiUuLUORtFrJ&#10;LhYxViFHvkDJiSlN35ntYAQp5sPDKjO13SG9823Mw4xfux4jIsuApJPdS3DcpWLH3wgNgjSjyOSp&#10;nbjhQ7FDq4q4Yq3ihokdcVWmQDBaFCS+Rdq5AyXdCyaiTsi/ScjbYIIdpnfqcDLhWUrilqmFWq+G&#10;FCqo7nFkqCRQPfIrbhIcUNO47nfFbUmmAGGkWsLs3TpiqxsKVvIYq6tcKF1RTfAlaHA6Y0rfInpj&#10;Su+eKraqOgxVvmTtTFWjXucUU1VRil3InoMUO3OKtbDFLYqei4qvWCQ+ww0mlWOxZzQVPyw8KEZF&#10;pD9ePH55Kk3SLj0pf22P0YWNq6WMKbgfecbRxKyoBsABgtjbTNU4q2BilonFDWKtdcCuwq4HFisO&#10;5xZLwcCtV7Y0ricKuBrirq+GBXFu2KtE7YVaHSmKG69jihwIHzxS7ngStMoGC0KbXKCpJGR4lUH1&#10;BOxrg4k8NoeTUz+yNsbTwqDX0rd6Y2vCpNO7dSchSeFZU4WTVe2FXHAru2KurireKuOKrR74VbxY&#10;uwJcNuuFFO379MU02KjfFXDFDhilxxQ0RXCrS16YGS6lcCuBpih2SpLVaYFcXxRbueBNteoBvii1&#10;pmAwoJWGdcKFL16YVa+sk4pa9dsCGvVbCq3kx74q6pxS1irsVd3xV1MVcBTFWxirsVdTFW6eOKHU&#10;xTbuOKl1O+KHAb4q5xQ4pa44pbAxQW8VapirdBgQ6optirVK7YUtkHvirgD07YobbbFJK1RtirYG&#10;KWwMCHYUOGBLhirsVdTfCrsVpdxIHzxVxB74odwJ3GCk23wxpLvTJw0hvga7Y8LG6b9E9sPCniXC&#10;3J6/qw8JUFcLZj2OHgQSuFm3hh4GJmu+psN6Y8CONs2budhgEGRmuFg/gMl4bHxAvXTj1OS4GPiq&#10;o04HqcHAjxFw09BtXJcKONf9Ri98PCGJm2LKMe+NI4ivFpEO2NI4ivFvGOijDSOIt+moFKDFeJbN&#10;GBGTQYCoK2BAiDxwBkSrjfJNdtgYrbQGK23SmFDqYFcRXFLsUN0pirqUxV1OuKUPbDqfEnIhnJFK&#10;KDJNTYxVxwq7pirguKtUxV22BXYVdtirsVQ0x/eLkC2BUGSCC2cULtsUNVBxVuoGKu264q7bFWhQ&#10;b4Vb6YFcCBhVpjscBZBRt/sjIhnJXFAMk1urih3IYq3XemKu9sVdiri2Ku6Yq3XFXAjFVCYj1F+W&#10;JZhUWlMULqjFi30xTTWKGxTFXCmKurTFWwR0xS3tirqjFWnoVIGAslODZRgClWBByTEtihxYt9Ri&#10;l2FDYp0wK7bFXUxV1N8VpsDbG1p1MVUKfvT7jIls6KoBwsF9BhV3tTFXAUxVxxVw64ocBhVwwquA&#10;98CuwoULjZlYe4yJZxVFPj1xCkr9idwMLG2uC9CB92KeItegh2KimBlxlYbWI7cRTDS8ZWmxh/lx&#10;pIyFr9GwNvQ1+eDhZeKVh0uI9CceEL4pWHSEP7WPAF8YtHRxT4WH3YOAJ8ZRl00pQAg8siYBmMlt&#10;fomWvb78Agk5Vp0iYdFw+GxGULTpUvTgcHhtgmCsbTZKboaYOBPEFhsWG/E4OBeNTNoR2ODgTdrT&#10;bHsMeFNrfqzdsHCttfVzgpbW+g2NJX+i1K4qsMZwK16bHtirXA4lbboelMCStIwopoVxUOwMneww&#10;occUFtcVDXGmFXUwK5cUrgK4q7FXHFDQOKKcaDFLWK02oBNDhVsjFWqA4FXUxStOKHAYq4DFDgPv&#10;xS7fFWuuFV1NsCuoMUlwFcUOpil1MVcBXCh2KG6nBSVwY+JxVsSt44GS4TtiELhceIwoXCdcCrxM&#10;vbFK4ODiFb5YbVcDjau5DFLdRgVpj2wquAwK7pirsVdhVwwIbxS44UOxVxwq0Biq4Yq7AreNJarX&#10;FW640rqnFVw6YFdhW2ga4pVUmkT7LEUwUikRHqc67cq/PBTHhREessPtLX5YbRwoiPWIz1qMbXdF&#10;RahFJ0YZLiYlEJOCdjkuJVRZqDfJWgthwcNopeGGNrTYbCheDiluvfAleK4q7Chx2xVvFDiTilwP&#10;jhQ0MVbrirfXFLgcVXYq6tcVdihsmuzUI998Kod7KFzz4AN7bY2yttU49MCtitcKC3vgYuBxZLwa&#10;4q0dsVaOKuGKrgcUKkVw9tIk8f2ozX/mrISFsZPTbS5S6hSdN1YA5S5UTYVsLJrFXYq7FXYq7FXY&#10;q1irsVdirsVdirsVdirsVdirsVbxVrFW8VdirsVdirsVdirsVdirsVdirsVdirsVdirsVdirsVdi&#10;rsVdirsVdirsVdirsVdireKtYq3irWKt4q7FXYq7FXYq7FWsVbxV2KuxV2KuxV2KuxV2KuxV2Kux&#10;V2KuxV2KuxV2KuxV2KuxV2KuxV2KuxV2KuxV2KuxV2KuxV2KuxV2KuxV2KuxV2KuxV2KuxV2KuxV&#10;2KuxV2KuxV2KuxV2KuxV2KuxV2KuxV2KuxV2KuxV2KuxV2KuxV2KuxV2KuxV2KuxV2KuxV2KuxV2&#10;Kv8A/9WWZsXCdirhihwxS7FXYq6mKuxV2KHYq7FLqYq6mKtUxV2KuxVumKuxVrFW8VaxVvFXYq7F&#10;WsVbxV2KuxVrFW8VdirumKuxV3XFXYq1XfFW8VdirWFXYFbxVrFXHFDsUu64q44odirsUt4q7FWs&#10;VdihvFLqYq4Yq7FXDFXVxVvArsVbxS7FXDfFW8VbrgVsHFW8UurgV2KtHFWjhQ1hVvArumKt4pbG&#10;BW64q0ZAMFotY9wkYqzBfmcrMmJkld35mtIKgNzYdh/zVlRmospHd+bZ5NolCD7zkSSWwYyUouL+&#10;a5NZXJxAZiFIUsTkgGRWknvhV1K4obxV1MVdihosMVWtMFyJKoeW+Rep+7I8SgIVr9n+wKe5yNsx&#10;FQaR5PtE4GXDS3iBvilo4VXVxV27d8VWmgO5w0rl36bYFXEg9cVa5noBirqn9rFVhI74VpouegGB&#10;Wt+5piq00+eFFNBj0Awpb3PXArXIDp1xV1SegxVxr3OFC34e+BLYfwGBLuvXDaKa2xVsbnYYqqCG&#10;Ruop88NKqpZM/iflh4UouPSX7rT3OSEVJCKTSwpozA+ww7MSUVFZxJ0Ffc42i1ZQF6bfLBakuJxR&#10;bROKGjii3VwJWA13wq2STilo4sXVxS0MCurhUtE0xYrR44UrtyN8CuPTAlquFXHFDVadcVa50wKt&#10;MorvkbStadV6nHiWlB7+Ne/3YOJaUn1L+UZG1AUH1CU9NsDLhUXuHbcnFNKXInfFNO5HGlaO/XCF&#10;aWo2xKFwxVwwJa64UU7FWxgS47YVdgVs9MUWtphVw3xS374EOwrbsUO3OKXdMUOwJp2FDXIYlK1j&#10;TcdsQlb6w7nFiWjMuFFLTcjFaWm48MVpYZmOGkteox3JxpWhU98VW4q6mKuxV2KupireKGqYpbpt&#10;gtXUwobpimmqYpp2LF1MUtgYqupgVxGFW6Yq1irQ6b4odilcoxVa3vgVojCm2wMUNjFWiMCthcVb&#10;pjau4HFNO4HCxLaoTirRUk40tuCE40i2xHh4VtsQE7jHhRa70Gw8K2uFscPCV4lwtGO1Dh4Eca8W&#10;D16Y8CLXDT37jDwKZtjTmPXHgUTXLaF9sRFeNeun06nJ8LAzXrp6jqcFI8RcLKPDQR4i8WcY3phQ&#10;chXiCMdQMUcRXeko6AYUW4KDvitthRWuKLdiq2TZd8BZAuQbYhSqDDbBumKu44rbdKYrbdAcUF1B&#10;TbFV3amK20NtsVbwoUbnZDkSziuQUABwBMl3XJMGxirsCG64VdyxVvkMVcDiricVa5Yq0W2xSAo2&#10;u6gnrkQzkiQwyTW3yxVbywq6uKuLEdcC07kMVdyxVrmMVp3PFNOJ22xWkPI1ZR8sgWwRXq1MlbGl&#10;3LG1p1QOuNrTudOmNrTuQ8cbRTuXgcbWnepTvja8LuY8cbTwtc/fG14XCQDvjaKaaQcTv2wEsgFK&#10;F1VQCQMFsyFT1V8RkrYcJb9VfHDaOF3qjxxtFLg48a42mmg47nBa036g6A42tO9RRtXG14XCUeON&#10;rwtiQDvvjaKd6le+G14VKZhyU5AlmAuDgYbUgt+oPHDbHhK4SCnXG1p3qDxxRTXqL2ONrTYlXxxW&#10;neovY42tO9QeONppcJV8cbWneoOxGNrTjItNziU0pxSACmRBZGKuJBStRhtjTg48cbY02GHiMKKc&#10;G98bWm+QxtabDY2tO5HG0U7ljauqcbWmw2NrSg7fvhTuMDOtldWIxYruWFFNhsKXcsUU7litNggY&#10;qXAgnFDdcUOBxVsnFKjdAcQfA4CyiuTFBCqDTCh2KuBGFWyRigu2xQ4kUGLK3CmKt4odQeOKqV2K&#10;IG8GwFnFVQVwBSqCoGSay2Bt3w2hwxS3SuBXcRXoPuxSJNFFbqB9wxZ8ZUzaxHqowseMrWsLdv2c&#10;FMhkKxtMt26A/fjSfFKGm0+ONwg6HIENgyLv0RGe5GERCnKXHRUP7f4Y8IR4qn+ggejj7sTFn4ga&#10;OhyHoQchwJ8UKTaLKOgBw8CfECw6RN/Lg8NIyBSOlyDqpx8NkZhSbT3H7JwcCbWNaEdj92DgTxLB&#10;a7g9sHCi2pLfeg6YKZLTbt2xpC30iMFJb9I4KSt4nGla4sMWLqHuMUtEVxS6mKFopXCqoRQ4E00f&#10;lgQ7CrhirsUOrimmqYq4jFDVKDCyXDYUwIbpirVMVdhVvtgS4DbFDiMVdXFWumKt4q32xS1hQ7FV&#10;oxVcDilert0rgpSWxMw98aYrvrB8MWS716jFQuWZe5wJVBIOxxRa4NXfArfIDrilvlkmLgcCt4sn&#10;UwoaxVrqfbFV3ywpbp3xV1cUOxV2KuxVvArY8MVa67Yq2BTAkLqnFLhsN8VcDvihsHxxQ7r1xSuR&#10;2TdSR9OKFaO+nj3DE4UcKumsyj7QrigxRUetRn7YI+WPEx4SiotShfo334eJICLS5D7ggj54eNJC&#10;oJvHJcTXSoslcNqvD1GFXcgRhS2jV3GKFxPhirWFDhXFNOAxQ3il1ab4oXAnFVwwJbxVoVwq44qt&#10;bxwq0DgQ3TCl1MVcFxVxGKuocCuxVrFLY6YEMs8l6lVWsXO6bp8jlMhScZrZleRch2FXYq7FXYq7&#10;FXYq1irsVdirsVdirsVdirsVdirsVdirsVdireKuxV2KuxV2KuxV2KuxV2KuxV2KuxV2KuxV2Kux&#10;V2KuxV2KuxV2KuxV2KuxV2KuxV2KuxV2KuxVvFWsVbxV2KuxV2KuxV2KuxVrFW8VdirsVdirsVdi&#10;rsVdirsVdirsVdirsVdirsVdirsVdirsVdirsVdirsVdirsVdirsVdirsVdirsVdirsVdirsVdir&#10;sVdirsVdirsVdirsVdirsVdirsVdirsVdirsVdirsVdirsVdirsVdirsVdirsVdirsVdirsVdirs&#10;Vdir/9aW0zYOE1TCrhirsVbpirsVaxV2KuGKuxV2KupirqYq7pirsUOxS7FXYq7FWsVbxV2Kupir&#10;sVdihw3xS7FXYq6mKuxV2KuxVwxV1cUuxQ7FXYq7FWsVbpirWKuxVumKtYq7FXYq7FW8VdirqYq7&#10;FXYq7bFXDFXYq3irWKt4q4Yq7AreKQ6mKtjFW8CuxV2KtjFW8CXYq0cKFuFXYq7FW8Ct4q6uBKye&#10;YRIXPYZCRa5SpiWoeaLg/DFRR45jElnCHEN0invZbg1lct8ziA2cACjzyVMmq74aZW6uKC1hQ7Ah&#10;sYpcdsCrGlA3rTBaoaW/Rff5ZHiUBByagz/ZFB75G2XCoNKzn4iTiypsLTpiyXfrxVsHtihYem+K&#10;tAjFXEnFVpfGltaXr0wodUnFLgw6d8VbLH5YFW1HfChwbw3xS0Cx67Yq1UYrbXIdhirqk4q0KDFW&#10;6jsMVpxDfLFWgB3OKA2N/siuKaXiFz7YaVVisy3iclwpRkOlMf2afPHhQSi49LUfaP3ZIItEx2cS&#10;diT74bY2rgAdNsiShxO2BVPvhVdywUrVcKHVrgStJxVwwq070xVw6Yq2DtTFWsCWuRxQ6uNK1XCh&#10;YxxVvqMVdypgtWi9MbQsaYL1wWkKL3kY75EyTShJqKjZdzkeJHCUO9+56bY2kRUHuX8cFWzWGQnr&#10;vhpXVxVrrvilvAq2tThV2/0YUN1wIdilognfFDdScWVOxV2KuxV2BDjhS2N+uKu+eBFuGKWq5IBD&#10;q4FpstgRS0yUwhHJb6wPzxpIK0zgYoWG49sIStM7YlNKZlY7k40q2pxWmq0wq3ih2KuxQ7FLdMVd&#10;TFXUxQ10xS3irqU64q2FxVwWu2BW+PbCtupQe+BXUril1O+KuAxQ0QOuFBd88VcOuKbbB74obwJd&#10;8sKt0IwIbKnEJa4mm+FFr1XbGk216ZONLbYhJ2xpja4WzDtkuFeJetqx7YeBjxrxZOe2HgUzC4ae&#10;9NhkuBj4iounN3pjwL4q4aefH8MIgxORcunjud8PAx8RprVUIG9TkeFmJrxZJkwAxM1QWieGNMeN&#10;cLdB2GFjxLhEvhitu4DFFrqU6Yq4DvirdO+KtUBxVoig+WApCyIUHzxCSqYsGxirsKuxV2KuxVww&#10;K2TiloEYVU5zWlO5yJZBUUDvigt1wsWwcVcSMVcTih1cVcGxS3yxTTfPFjTXMdzjaaULpwVUA98i&#10;WUQ2s69K4UkLhMvTG0cLZnUbCv3Y2vA4y+x+7G14XCU+BxteFr1D/KcVpxdz+zhWg7m/hitB1ZD0&#10;GO6kBxMnSgxWg04fiSaZE2yFKcCvxFCKYhkaVgsniMlTWaXcJP5saY2703/mxpkCGvTbuxxpbDvS&#10;Pdjgpbd6RPVjhpFuEPucaRbvR7YaW3ekBjSeJ3or1wUvEoyR1m49qZEhtEtlRYV8MkA1mS76svU/&#10;rw0jibFunhivGXehH3GK8Rb9FPDGkcRcYU8MaXiLXoIe2K8Rb9JR2xXiLfpr4Y0vEXemD1GFeItM&#10;i8TtkUglShRQoqK4gM5FX9Neww018RbEaeAwosuESdaDAvEXekvhivE70l8MU8TvSXsMVt3pL4YU&#10;W36Y8BivE701r0xW2/TXwwLajMo5qKeORIbAVQKPDDTAyXBR4DDSOJvivhjS24ovcDFbd6ansMU2&#10;7gvgMUEuMa+GKLcYlA6DFbd6a9wMaTbhEngMaTxOMKEfZGNLalDGjdQMhTaZKohTwyVMDN3ooe2G&#10;mPGWjboe2NLxlv6unhjSON31dMeFPG4Wy9iRgpfEa+rg9zjwp8RsW46VODhUZHCD3OPCvG36Pgxx&#10;4U8YUZYyGUVrXvgIZA2qrE4/bxAYkhv0XGwbJUiw2I5exGNLYa4SDuMFLYbpL/k4aWw3ST2xRs79&#10;4ewwJADuUn8uNFNBrm4/ZxpGzYlYdUOK0smkLoVAIwJAaWcADriGRgu+sJ3OG2PAWxOviMNrwlv1&#10;lPcY2xMV3rA9xhtFNhxgtaXc67Y2ghwbG0Lgxw2mncqY2tLZ25RsMBZB0ElVGAFSLVg2TaSFwbFI&#10;C7mMWTXMHFiV1QRixpysCfbFLfyxV22KHHriqHvBQI3gaYC2QK9D0xCSq4WDuvTFXDcYobHSmKux&#10;VsMcKu5Hpinib5+P6sCeMrCiybMo+7CgTKDggjeodRscgW8zKuNOtiK8aYKY+IVM6VAelRh4V8Yq&#10;Z0SJujn7seFl4ym2hfysDh4GXjBRbQ5B0K5Hw0jKFJtFmpXjX5YPDZ+IFJtJlHVT92R4E8YUW09l&#10;6qR9GPAU8ak1mQaEffg8MshJz21BXI8NJu1MwHGkrTbtgVr0mHauKtFCMirVKYVdTFWqYFa6ZJab&#10;HXAq40GFWqYFbwK7CrhjSHYpcRitNUwq44q2MCu64VaGKtUxSuC4quwMWwBhVqlMCWicKtdcVd1x&#10;VcNumBVwkYbVxS367D3xpDYuT3GKFQXK9640zVPVB74FcXrthVcCBirgwwquNcFodXG1cMVbGNpd&#10;ihdTCrVe+BXKNsUNjAkN1xS3ituBrirjhV2KXAYocxp0xVyimKFwbArsU2uDlehp8sFKrJfTJ0Y4&#10;seEImPWJl+0AckEcPciU1xD9pSD7Y2gxREerwt+1T55ISRRRUV0rbKwNemS4kFXE3jhEmNLhMvc5&#10;JK4OO2KlcGGFDdcVdgVwbthSvGBWwaYVb74qHVxS4jvhQsB8cVpvrgV2FDt8VDYJxS2p8cCt0GKt&#10;FMVWBSOu+JSq2d81jcJcj9g7/I/ayEhbGQ6vT4ZVmRZF3DCoylyQbVMKXYq7FXYq7FWsVdirsVdi&#10;rsVdirsVdirsVdirsVdirsVdirsVbxV2KuxV2KuxV2KuxV2KuxV2KuxV2KuxV2KuxV2KuxV2KuxV&#10;2KuxV2KuxV2KuxV2KuxV2KuxV2Kt4q7FXYq7FXYq7FXYq7FXYq1irsVbxV2KuxV2KuxV2KuxV2Ku&#10;xV2KuxV2KuxV2KuxV2KuxV2KuxV2KuxV2KuxV2KuxV2KuxV2KuxV2KuxV2KuxV2KuxV2KuxV2Kux&#10;V2KuxV2KuxV2KuxV2KuxV2KuxV2KuxV2KuxV2KuxV2KuxV2KuxV2KuxV2KuxV2KuxV2Kv//XlubF&#10;wnYq1irdO+KtYobAxS6mBXYVdTFXYq1irsVdTFXUxV2KuxVwxV2KuxV2KuxV2KupirgMVdirWFW8&#10;CuxV2KuxV2KuxV2KupirsVdirVBihvFLqYq7FXHFXYq6uKGsUuxV1MVbxV2KuGKuxV2KuxVwGKt4&#10;q7AruuFXYq7FXYq3gV1MVdilvFXVxVvFXYFcMVbwK7CrWKtYVdih2KtjAlvFW/bAVSDzHfenGIl6&#10;tmPItHMsLlblkAHNGymDk0OrTFXDAlsYq0cULGkC9ciSqHlv412rU+2R4kgWhpNQdvsbD3yBLLhQ&#10;jyM5+I1wppZTw6YWS4AHrirYPhiq+o74q6temBXE074qsrhV2KFp/DFVu3bFLt/lirqjFXA+AxVx&#10;98Qq3kBhQ3Vm6YFaKmu5xS0aDpihwJPQUxWnEE9cVcPYVxSqLG56CmEBVSOzdutT8slwp5IqLSmO&#10;/H78lwraMi00L9o/djVMSVdbSJegr88WHEiFUKKKMbS2MCHVxS6uCkOriq1mxQ0DXCrq4pdyxQWq&#10;98VcDXpilquKtVrirdcUOr4YFW1xVrlTFWuYGKVplHywWhDvdIp3ODiQpPqCAbb5HiZUotqRPQUw&#10;WvCoveu/emBlQUTK56k40kbLeVcNKXYrbq40lrtTChrpscaUtg4obwK7Fk1igt9cVWkU3GFFN9cC&#10;VwOKWjvvihoHbFbbxW3bYVLsaRbXIY0m3VwLbRkp1xY2ptcAGtcQpWG4r2ySFP1m7YKZO9VsaVbW&#10;u5wpbpXfFXYocMVtrrirVMUOp44q1ilsYq2BXpirqYq374q7FXU3xQ4Vril1DTFXYq1tXFV3SgxV&#10;umKuoMCHUwpdx74EtgYobCkjDStCI4otcIjjSLd6DHtkuFFrxbse2HgQZKqWLt2OHgXjXrp7V3FM&#10;PAjjCqunnvTDwMfEXiwHjh4UeIvFjGvXfDwseNYtuvLYbYgLxKy26DthpHEVQQr4YsbbEYHbCi2+&#10;NMUOpilsdMKHUwK7FXEU3wqouKyD2yLMKqjFiW8KHUxV22KuGKuG+KuoMUuBwK1iq2Q0U4CyDS7D&#10;EKV3LCxcWOKtcgcVb5DFWuQ8cVaL1xZU7nivC16mKKcW774E0sZiWBp0yJLMBUBPhhQQ38Z7YWNB&#10;3x+AxRs3RsaVwVj4Y0ruBPU40tt+n7nDS8TfpA+ONItsQjocaRbfpL3AphpPEpTRqGAApkSyiVRY&#10;wOgGFBXccLFcE2xW3UHbFDfzxQ4Yq6nbFXU298KWjXFW8CFkpohrgLKPNbCtFGAMpK1Mm1tjAq0r&#10;irsVdhVoYq3SnTFWj7YpcBirtsVUD/en5ZAtnRWXrkmsrqb4UOO4pgVwwq3gV3TFXYq1TFW8VaGK&#10;tSj4DiyCyL7IwBlJVGFrXYoaxV1BhS6mKt7YodirsVcMCWxhQoTD41yBbIqqgZIMSuBAxYt1rirW&#10;2FW8VcAMCt0xVrCrqYq2B2wIdilRhFCfnkWwq3XJNZXAYodTCloYq30xQ2BiriMVcBirhirYxSoz&#10;9VyJZhUUeOIQV42wsXVGFDsUtjFW9jihxGKupTrhV2BW6YpWSLVCO+JZBShpwAyDYSrBAdqD7slT&#10;VxNGJT2GFbLXoRntiniLRtY/DGl4i0LWPsMFMhJ31VD0qPpwUniaFqB3P340jicbc9mOPCnjd6L9&#10;m/DHhXjaMMhFC34YKWwtgSQiikU+WCmRIRASftxOSosCQ3++7qDjuj0u5Sn9j7sd1oNeo3dDjuvC&#10;361OqsPoxtHC4XKDx+7G14Wxcp442vAu+sL/ADY2vAuWZcSUcKy5flGRt44LTELYpAQMKlWVzkrY&#10;ELuVeuKKbDe2BaaL0wqQ3zxYkN88KGw2Kt1BxVxxTSF+xOV8d8iW3oiga4hrLYp2ySG+NcUOpiru&#10;Iwq2NumKt1OBLqnvim2iit9oA/RivEgZ4EEoqAVIwEORGS76hA/7NMAAYnIQ46Pbt0LD8caYjKVJ&#10;9Dj/AGX+8YOBs8alF9Bf9kqcfDDIZwVFtBmHYH5b5EwZjKFB9ImXqh+7B4bPxAVBtOYdVP3YPDZc&#10;ambP2wGCeJTNr4ZHhWw20B4gnGk2s9AnpgpbcYWxQt9NvDAlxUjriq3pitO64rTQwq6mKFyCowJt&#10;1MKVuKHUpirgcClcD2xVv3xVonFWq4UOG22KaXAUwJbpgVo75Ji7FbcRivNrpilw364quFexxSuE&#10;jA1rgpVwuCO1caVcLnxGClXCdThRa8Sg9MaVeHGKW+WKtg064UOG+KV1MCtVwKuxS6uFDq74Fd74&#10;sm+uFXDxxYtfaNcVbH44q7Arq4ppvFabGKurhpWq4VaPicCuUkfENvlixREd9PH0Y4rQKKi1uZft&#10;KDgRwIuPXI6/GCMIkUGKLi1OF91cfTtkhJBFItJwwqCCMkJMKXrNkrQu9QHDbKlwcYqqAg4VbBxV&#10;diruuKFjChrhSuwK6mKG6Yq1hStOxxVf16YEN08cUuIxSsZQRQ4Fpmfky+M9qbZzV4TTfw/Zyg80&#10;4j0ZGMW9vFXYq7FWsVdirsVdirsVdirsVdirsVdirsVdirsVdirsVdireKuxV2KuxV2KuxV2KuxV&#10;2KuxV2KuxV2KuxV2KuxV2KuxV2KuxV2KuxV2KuxV2KuxV2KuxV2KuxV2KuxVvFXYq7FXYq7FWsVb&#10;xVrFXYq3irWKt4q1ireKuxV2KuxV2KuxV2KuxV2KuxV2KuxV2KuxV2KuxV2KuxV2KuxV2KuxV2Ku&#10;xV2KuxV2KuxV2KuxV2KuxV2KuxV2KuxV2KuxV2KuxV2KuxV2KuxV2KuxV2KuxV2KuxV2KuxV2Kux&#10;V2KuxV2KuxV2KuxV2KuxV//QlubBwnYVdirhirsVdirgMVdirqYq7FWsVdireKtYq7FXYobxS1ir&#10;sVdirsVdirsVdirsVaxVsYq7FXYq7FXYq6mKuxV2KuxQ7FLsVdirsVdirjirsVdihrFLeKupirsV&#10;dirhirsVdireKuxVwxV2KuxV2KuxV2Kt4FcMVdireKu9sVdilvpirsCuxVvFWsUtUxVvChwwK7FD&#10;dcUrJZBGpc9hlci1SLAtXvPrErPXvtmMTbPFHqlB3O+WN7hgQ6uKW612wq11G2BVsjcRXIkqEnuJ&#10;6k9aZVzZgKI9tsLN2w98KtdemKuoe+KrgfDFVxO9T0xV3IdsUO3p1wFKxiu2++KuBqNsK04n3xQs&#10;2xWnb4pa+ZxVyt2AxVxqfbFWthituB8Biq4A/IYocQvucUtqGI+EbY0ml62zNkhFVeLTyx3B+nJi&#10;LElGxabTqfuw0tomOzjTt9+LHiVwOP2RTAi12Kur2wK4CuKt9MVar3xVxNcVarih1a4qtrirYOKt&#10;VJ6YpdXxxQ1irq4q0WGKrVam/fFLjJ92C0KbXCqNyMjxLShJqEa74LSAh31KvQZElVFr+VhQUGBl&#10;wqLzMw3OK8IUmPcYQrYYnGk24CuKuxVqlcKtgUNTgV1MQhoYSlxFcUOIGKXDFS2MDF2LJ1O+KtAY&#10;q2QMVaHjhWm9u2JRbQamBaWM1D88KuMgwKsM69sKKWm48BjSaWeuTitLTITjSranChrFLeKupirh&#10;ihsYpXEdxirsCG+mFVoWu2KWipxVulBihbilsCmK03ihunfFLVMUuxQ5VxVcPDFDRHbFWwpOKhv0&#10;64ptcIj1ph4UWvFuTh4UcS9bRjtSuPAx41VdOdu2S4F4l401u9MlwMDJUXTqdcPAjxFq2iliBiIr&#10;xq62UYGTpr4lVbdB0GKOJdwUdAMCLb6Yq7FbcRirqYodTFWjsK4pUovHEJKsOmFDdMCHYq4AYq44&#10;q3XCrROBXVpiruVMUhRQ1YtkWzkqVyTEu5Ysaa9QYrTuYwWmlvqjG08LvWAxtPC7nXscV4XBj4Yr&#10;Qb+I9sV2WSBqAHIshTYDYVJDfFjhpFhv02PU4UcTli964o4neivhjS8TYiXww0xtvgBgpbb4DCtt&#10;08cUOIxVYaFsg2jkvXJ0wLZxYt0piruuKupirhirdMUNjFV2KHYqh5PilHegyJbQNlVRkmBXjbFi&#10;6vtirqYq7phVsb4FapirumFWwMVa64FU7gfB88BZRXINvliEyXjphYNg0G+Kra0xVvFXUwq7virW&#10;BXUxVobYVceu+KqAH7xici2dFZRTCwK6mFDdNjgV2FXUwK7FXDFXHFXUxV1MKtSj4DkUhbEPhBwB&#10;lIqnTJMHUwq2NsCGsUuphQ3irsCtnFXYVcDgVRuPtKfHAWyKouFgV1MUO2xV3yxVsDCrsUOGBLsK&#10;t4odtirhtgSpRgAt88i2nkrDJNRbGFDhvirqYVd0wJbHhgVugGKt4oawocBilSuV+EH3wFnFep2G&#10;AJkvyTW7r1xVwGKt4pb+eKG6jtilonFDdK4q7FXddsWSGt9gR75BsKJFck1uwobAxQ4A4pdXFW8U&#10;tYobrirhihwOFCnbmhYZBtkih065JrtdWnTCwtob4UN98bQ7c4q2cCQVpVTtQfdjTMSpowoewr8s&#10;aXiKw20f8uNLxFY1ohBoKGmCmYyFRhhVx1IyFNpmrLa+DEZKg1cbZt3HR8aXjcYZafCwP0Y0thoR&#10;TDwIxpbDqTj9kffimgXc5B1Q47rQaE9OqnFFO+sgdiPoxteFtblOhONqYlTkkBkVwe1MiSzA2RSO&#10;D0wAsDFcScmCwIcHwsF3LFNN8sVpwbChsNXFabriru2KEPeCiKw6g4ltgV6EEVyKlWFMLW7CghsD&#10;vhRTgCOmKt1PTFLe56nG0hoxodiikfLAy4yFJrGB9igHywpGUoOewhSRRxPBsiQ3DISqHSLVugIG&#10;RAR4pC1tChP2SR88lwL46k3l49nBwcDMZ1F9Ak7EH6cHAz8UIdtFnG3AnAcaxzBQk0uVftRn7shw&#10;N3Fai1iR1GDgW1M2eDhU0tW2YHbBwpBakgKH3xpKkYz4YENFabYpaGBIDYwq3XAq0muLF2FWx1xS&#10;3irfbAl2LEtUwq44qGqYq2Bvv0xS38hiriBirsVdTFDvfFLqYVXBiOmK0uDtgW13qk7YoXrPTAle&#10;Jg2KV4cYobDYquBxV1cCuxVsDJJa67YFbpTphS2dzgQ6vhihw3wJbxS44q45JWq4oW9cCt4UOJxV&#10;sHFXVxpLtj1xVekjx/ZJGBUVFqlzH+1X54sOEIhdcb9tK/LFeFFxa5C32qqffJWxoo2LUInpxcHD&#10;xIKJWau46YRO2NKqzA5K2S9XBOSVUI5jBaaWgeGFC4DFXEYq1TChplrirSnFV4wK11xZOIxVHaDf&#10;GxvkcmiP8Lf8a5XMMeRt6MDlTlN4VdirWKuxV2KuxV2KuxV2KuxV2KuxV2KuxV2KuxV2KuxVvFWs&#10;VdirsVbxV2KuxV2KuxV2KuxV2KuxV2KuxV2KuxV2KuxV2KuxV2KuxV2KuxV2KuxV2KuxVvFWsVdi&#10;reKtYq3irWKt4q7FXYq7FXYq7FXYq7FWsVbxVrFXYq3irsVdirWKt4q7FXYq7FXYq7FXYq7FWsVb&#10;xV2KuxV2KuxV2KuxV2KuxV2KuxV2KuxV2KuxVrFW8VdirsVdirsVdirsVdirsVdirsVdirsVdirs&#10;VdirsVdirsVdirsVdirsVdirsVdirsVdirsVdirsVf/RltM2DhOwq4Yq6mKuxV2KuGKuxV2KuxVr&#10;FXYq4Yq3irWKuxV2KuxV2KuxV2KuxV2KuxV1MVdirsVdirsVdirsVdirqYq7FXUxV22KuxV2KuxV&#10;1MVdirsVcMVdirsVdirsVdireKuGKtYq2KYq7FXYq7FXYq7FXYq7AlvFDsVdirffFXYpcMVbwK7F&#10;XYq7FXYq7FLsUNUwq2MCG8BVJPMV76MXpg/E2USLTVlhM0nI5WHLApQrk0tFuwxWm6VxVsLT54qu&#10;HhgKoC+m4bZWVSwtywNga2pviycKdhirTYpcDhYlwJI8MVb+eBW6noMVcxA74pWV32woDZqd8CVp&#10;xVoHwGNK3xJ6nFWiyjoMUODE9OmKtkU6nbFStAB2UYUKoiZh4Y0yVo7Fn61PyyfCqMj0tu4A/Xh4&#10;VsBFR2Ea9d8LHiV1hRRsowWxbA74q3iq4Yod0xV2BXE4pcDirq0xQ0Tirq4parihommK00PfFLdc&#10;Va5AYqtL4LVozLgtCHkvo12JGDiVDyagDsuQ4k8Kg2oudhjbIRUnupH6scCeFSLk9ScK1S2mFDhi&#10;U06uBLY8cUNYq02xr2w0rYONK3WuNIapgVvAriMKLa6bHFLuuKWwcKKaJ2xpWuVeuKu5YobLYpU/&#10;UGKLaMy064E3SxroAYaW7WG5JwrS0ysT1wUq2p8cK01XFWqV3xVumK27FW6Yq3TFXUrirqU64pdT&#10;Fi6mKaXLirfXArqbYVdjSupirlB7dsVaIqMUNUxVwU4pXBT3GKrhEThpiCu9E40kqi2rU6YeBFqi&#10;2Eh3ph4EGap+jnG7bDDwsRO1VNM8emERQclKy6aneuS4WByKi2ca9sNMeMrhAg6AYaUzJXcF8BhY&#10;N0xQ7tgS4DFDRNcVUolqSfHAGZVR4ZJg3xxV1MVdgVquKuI8cVdilquKFkp+HAWQDS7ADvgCSF9c&#10;kxpotitO5jFaaMgHfAmnCQEbYppr1PAYrTgzHscKG/j8KYp2aYOBU5EpFLEVqVG1cADIleI2/aOS&#10;phbvRr1ONLxNiFRjSOJv0h4YaXibCAY0i26DFW6YUNUwK3TCqk+7AZFsCr2yTAuwobHjgVqmKt0w&#10;q1TArsVbOFWsVdTAkLBuxORZlUC5JrdirsVcMVbxVwxVsU6HChvArqnFWxv1wqoD+9PttlbZ0Vwu&#10;TayW+mFDv1Yq4Yq3TxxV1MCu77Yq44VdSmKupgVSufsge+As4r06YhZLzhYNUxV22FXHffArsVa2&#10;xVumFWqYFd13wq2KdPHAqHT4pGPvkW08lcLkmp3U4q3SmKu+eKuxVsYq1irsVd0wq7FVs32D8sBS&#10;Goh8IyIZSKpkmDsVcMVbxVo4obxVsYq7FWsKtjFVCcUZciWcVZaUxYFdhV1MVdirhhV3tgQ7bCrq&#10;Yq3ilqmKrgMCFJBR2+YwNvRVGENZbwsXYpbxVvtgS7FXYVbxYtUrirhttim1lxvGfEZEtkXIagYA&#10;pVAK5NrIdSnTFW+OKuAxVvp0xVwxS31xQ3TAhrCrdPDAlDRijMO9ci2IhfDJIbwsS4bYocDXrirW&#10;FW+uKthcCuGKC7CrsVUlHGUjxyLM7hEofHJNSpih1aYq7CtuxQ3gVoDFNu2xVulemFXADAkISEUZ&#10;l8DkG+XJFLkmhvfCrYwK7bCrqDCi2+nTFDqYFdQDpiyumvTU9hhXiKhcwLw5KKEdciQ2wmVgs4yK&#10;iv35EBkci4WY7Oww8LDxHC2cfZkr8xh4UiYbEE3UMD88FLYXAXK9AhxpdmqzjfhX5HGloNG4cdUN&#10;cV4Q39ZUD4gR9GC18NsXUR/a/DG0cBWyyJJGQGBw2kRIWW8lQK4FkEQr1w21kL+R8MNrS4NtXCtN&#10;8sWJDg2KCF3PChvl4Yq313wJpRvUrFzHVSDi2RC6IhhXtkVIVhuMk1tlanJWhxGLEtnkBUVw2oXB&#10;mOxJyLMF3FW7LX5YsuIqTW0L9Y1+7CviEKR0q1f9ihwU2RzFLE0pLlmVm4lT0yBi5HiLz5cJ2R1P&#10;zyPAjxghn8vXC/ZUMPbHgZDKChZdImT7SEfRkTBsE0ObCnUEYOBPEpG1yPCy4lptWwUi1P0GwUm1&#10;piYHYYpXFPAb4papgQ0N8UOOFXAYq31wK0BTClvFW+1cUNUPzxS1Q4obArirdK4pboSMVcDTFi1i&#10;tN0xS6lcKtgUwKuEhHfFK8TEdcFJbE9caQvEoPfFV3qDthVcDTfFLge+KF3LArYxVbv2wq3XFNur&#10;gV2FWq+GKupTArW+FDeKtjFXA4q6hOBK7CrRNMVdXFbd1xVynbbFaV47mVTUMaDI0khFRavcJuSG&#10;+eFgYIyLXh/uxD9GIJY8CPt9at5P2uPzyXEiij45lf4oyCD75LjRapzockDat+oMkhcGGKHYUraU&#10;wJbxQ2BiloiuKrXFRt1wEWgi3omgX/16zSQ/aAo3zGY9U24zYTPC2uxVrFXYq7FXYq7FXYq7FXYq&#10;7FXYq7FXYq7FXYq7FXYq7FXYq3irsVdirsVdirsVdirsVdirsVdirsVdirsVdirsVdirsVdirsVd&#10;irsVdirsVdirsVdirsVdirsVdirsVdirsVdirsVdireKuxV2KtYq3irsVaxVvFWsVbxVrFW8VaxV&#10;vFXYq7FXYq7FXYq7FXYq7FXYq7FWsVbxVrFW8VdirsVdirsVdirsVdirsVdirsVdirsVdirsVdir&#10;sVdirsVdirsVdirsVdirsVdirsVdirsVdirsVdirsVdirsVdirsVdirsVdirsVdir//SltM2DhOw&#10;q6mBXYVbGKtYq7ArsKupirsVapireKuxV2KtYq7FXYodil2KuxV2KuxVumKtDbFWxirWKHYpdirs&#10;VdTFXYq7FXYq7FXYq7FW+mKuxV2KtDFXYq7FXYq7FXYq3irsVaxV2KHHFLsVb2xVwwJdhQ7rirsV&#10;cBire2BLhTFDgMVbpirsVccVaxVdil2BXYVdgV1cVdihwxS7CrsCtnFVjuEUk9BkJFhIsE1u++sT&#10;E9h0zGKcceqTNvkg3tUwpcBvirdMULsCrJGoMiSpSa5mLNlbIIYmuFmXBh23xS3U4q1tirh7Yq2D&#10;44q1XFXfTihqq998UuFT7Yq4gDrirVR2xQ4BvHFQHfDilsAkUQYaVUS3c9fwyXCikTFprN2+/JcK&#10;UZFpwB/ph5MbRKWqL0FfnhtBKtTw2+WC2LfXAh3tilpm7Yq4DFW8VaOBW64q6uKWhireKHE9sVaJ&#10;rirROKrSwxVY7b0GC2SxpwnUjBxMbUX1CMZEySh31Kv2RgteG0O9/I2AshGlBpmbqcQFpaG8cSEg&#10;OJxCrSaZJWwciUt4oLhhQ6mNq3gS0fHFLYxQt64Vd9nr0xtVxNPljSu98UO+eBXHbFDVRiya5Yot&#10;aZQBiqz6ytMVUmmrhUhb6zHCtLS5PfFK2uKHVrirt+uKu64q4DtireKupXFXdcVdTFWwMVbC1xQ3&#10;xOKtqN8Ctkb4VW0riq4DFWgK7Yppcq4ClsIaeOKrvTJyTFsQscPCWPEvW2YbUw8KbVU05z2OHgQZ&#10;BWGlt1O2HgY8YVl0sDcnDwsfEVV0+IdanJcLE5F62kX8uGmHEvWJF6KMUErwgGFja4UwIKjN8TAf&#10;TkWcQqDJILVe+KHHfCrRxVqmKt9cCtBR3xVsgDFVkjUXAUgNRigpgBSV5PhkmK0mmKrfUHjimmjI&#10;PHFaa9QdcU02JCegwLS3m3QDCtN0Y9MUrHDdCeuQLaGxG3c4aYcS8Re+GkcThEK4sTJv0VHUYUW3&#10;6YHbFbb4jGltsDChrFW8VWSE8aYCzi2ooKYhBXYWLsVdTFXYq3irsVaGBW6YVaOKqYHxnIs1Xieu&#10;SYtHFDsKt0wK4Yq7FWsVdirqYVbpgKQpxb7+JyLMlWGFrawq1TwxV2FW8VcRgV2Ktg0wobxV1NsC&#10;qMO5Y++RDZLkrqck1NnFXYVcMVbpirsCuxVvFXdOuFWsCqFwPiUYCziroaimKC3hYtdcVa6YVbPY&#10;YFcMKtHFWx4YFaxV3bFWxtiqGi6kjuciG08kSMk1NGmFW+uBXdMKuOKtjBSHdMKWgcCt4qt64VWz&#10;7IcCQ6KvEZEJkqHbJMXYq7bCrgMCuxVumKHYq7FXYVboMCqNx9pfY4C2RVFFMWBXdcKGxih1MVdi&#10;rsVdtireKuwpcPDFWxiqkuznINnRWGSYFvCxcBih2Kt0wJcfbFXYUOqO2KuxVv3xVbKKocBZxWQm&#10;qg4GRVa4WtsbYaQ7FLajvih1MUtimKtVGKtg4ocPDFWxgSh+kh8TkS29FYZIMSuwsXbYUOGKHUwK&#10;3hVwOKt+2KGq4pbAxVTk/vQfbIFtAV0IyYaSvXfFi4+GFXHbFC7Al1RirQxVvp0xVqvbvhQ7FIQz&#10;/DNX+bIFvHJEL4YQ1FdXthYt4FbJ8MUuG+FDhirgMVbxV2KrZAGRh4jFMTuowPVRkQzkFcHJNbdK&#10;jChwxS6mKt7Yq3UnvirsCeJoxKeoH3YU2tNvEdigwJEqQaW6szKdiDTIU28astkpP2mw0w8Rd9Wk&#10;GyymnuMPCvGGvRnG4YH5jBwp4ou4z9QFOCivpLXOYdY/xxXgHe76yR9pG+7DaODzbF3H35D6MbY+&#10;GV4vIz0b78bXgK55A6kVBBHjhtREhD2cnwcT1GRZSCMVz3yVtdL/AFKYbYtrIO+FiQ3z8MbQu5it&#10;cVbDDCrYI7YEuHwmuFFoKQenckjowrkC5IFhGxnFpkqg06YWC5WNMVC1lVvtAH6MLPjKm1lbyfaj&#10;X6BTAy8Qod9FtJNwpX5YdkjKVF/LcTfYkp88jQbRmQsvlh13R1bBwW2eMAgbrSZLdfjA+jISg2wy&#10;cSBe0p1FPnlfC2mSmbI/s48KOJTNq3TBSrTCy4ptZxYdsCuoR2xV3E4EtoKgjCrqdsUNYobIrjSt&#10;/LFLeKraYrTfTFXUJxZOAxQ3SuKuO2KuxVwGFWsCtjFVwJHfFWxIRipXianXFabEw64EFcJgcKrg&#10;9cUt8q4Fa5YVcMUurihsHFXb9MUt/qxQ3WpxVy4Et1wpaO+KGq4obU4pDthim1ymvyxVdilsHArq&#10;+OBXKzA1BI+RxpBCMg1S5h2Vq/PGmBijodfbpKv0jDbHw0ZDrNu+1eJ/yskJo4UdHdK9CpDV8Dkh&#10;NaVfUpkrVcsgO+FC7mMKuGKGjXvirIPJ1/6Fw9q5+GTdfmMqmEwNFmuVuS7CrsVdirsVdirsVdir&#10;sVdirsVdirsVdirsVdirsVdirsVdirsVbxV2KuxV2KuxV2KuxV2KuxV2KuxV2KuxV2KuxV2KuxV2&#10;KuxV2KuxV2KuxV2KuxV2KuxV2KuxV2KuxV2Kt4q1irsVdirsVbxVrFXYq3irsVdirWKuxVvFXYq7&#10;FXYq7FXYq7FXYq7FXYq7FXYq7FXYq7FXYq7FXYq7FXYq7FXYq7FXYq7FXYq7FXYq7FXYq7FXYq7F&#10;XYq7FXYq7FXYq7FXYq7FXYq7FXYq7FXYq7FXYq7FXYq7FXYq7FXYq7FXYq7FXYq7FXYq/wD/05ac&#10;2DhNkYq1ireKtYq4DFXYq7CrqYq1irdMVdirqYq6mKuxV1PDFWiMVdirsVdireKtUxV2KuxV2Ktj&#10;FWjirqYq7FXHFXDFWxiruuKtYq7FW8VaxV2KuAxV2Kt4q1ireKuGKuxVrFXYq7FXYodiluuKuxVw&#10;wK3tirWKt4VaxVwxVvArhilvFXe2KHUxVoYq37YpdirsVbwK7FXV7YVcDgQ7FLsVbxKlJ/MF96EP&#10;BTu22Y8y453LB7h6nKwHNiEPkku9sKGwMVccVbwKhLyXiPhyuRVKHYtuci2AUt2wsnA9gKYqt27n&#10;Cgt122GKupXArqjtil25xVxAHXfFDXP+UYUuoT1wK74emKrlRj0FMlSq0dmz+J+WS4UoyHSyewHz&#10;wiLEypFR6fGv2qk4UcSISFE+yAMbY2vOBitTxxVfTFLVMVd0xVwOKFvU1xSu9sUOwJaJrhVuuBWm&#10;bbFbaDGmKuLjFCwygDBaqbXaKNzTI8SoaTUkH2d8eJNIZ9SJ+yMhbLhQ73bsa1pjS0p8yepwUya5&#10;E9MlS21ihwwJdhS4Yq4+GIQ7FDXTFLYOKlsnCxpoHvildt3yKu69MKtdD7Yq6uBLuVdsUWplwOuG&#10;laM6+ONIaNwvviUrGuK9BjSrDOxxpJUy5OFi1XFXdcUupil2Ku64odirqYq7FW6VxQ4DviybxQ1T&#10;FW6Yq7FDdMU2upipbA74obUE40q4RFsNIteIG8MPBaLVFspD0UjJcCDJWXTnOEQY8aqumnvTJcCD&#10;kVVsUHXfDwsfEVFtEHbDTAyVBGgFQMLG1MfFJv2yLO9kQBha28Ku6YENVriloHFDYOKXA064q6tM&#10;UKSnkxJyNthFBUByTFaTiruW2KtFjitO5+ONrS0yAb4LTTvUr2xtaa5E9sVpZJyPw9MiWYpcqv44&#10;aYkt8Cepw0i2/SHXGltwiXwwotdwAw0tu44q3iruopirWBVI7v8ALIsxyVRkmDt8KG8Vd88KuO2B&#10;XYq4Yq7CrsCrHG4ByJZgKgGEMS73wodSuKuFcVdirsVdirsVdTFXHEqppvkQyKr0wsS0cKupirsV&#10;dSmKupirWKt0xV2KtNsCcBSFsQoorgSV+SDF3TFW6YpaOKG6DFLqYobrirYxQ4jCrm2GApCjANqn&#10;vkQzkiAMk1O3rirZwq1TFW6UwK6uKuGKt4odSuKWvniqjLu64C2BVXFgW9sKHYq1hVvFWhirqYFc&#10;NsKuwK4YVd44FQ9uep98iGwogeOTprb98VdirgcVcd8VcBirjgV3fFXYVapiq2c/Aa4CkNRH4RkW&#10;RVK5Jg3hV1MCuwq6mKt4oa2wJdireKHA4UqVyd1PvkSziqLhYld7YsXDFW8UOxVv54VawK3il2Ku&#10;GKuwqpV/efRkWytlYYWtseGFDeBaaGFVxI6YEOxS4YVdirvnitOxQ5/sEYGcSpQGiDIhskrAbZNp&#10;LsUNimKXDFC7FLVd/fFXDFW8Vd88UNjbAlDvQS/MYlsCuuAMS3TJMW6DrhV2KHYq4V7Yq6mKW6A4&#10;q4ADYYobxVSnFAp98hJtgrId8kGuSoBQYWtvFXYob6Yq6lcUuG+KuxVobb4VbpgSh7vZlf6MiWyK&#10;ouIYFUpUVwsXdMVcMVb27YVbHXFLhihxxQ4b4q2AMUhDRDizL4HIt8uSIB22wtBXVwodil1cVcMV&#10;dTFDYrireKtg0xVDOOE3+tkS3gWFZPDJBoK7CxXgDwwFk0d8IQ3im26n3wLbR3wqStaBD9pR92FH&#10;EQs+pwnqg+jI0GwZCgXt0WYxkkD2ysxcnxNkQtkR9iVh88kA1mY7l4trhejqR74TFgDEthbleqq2&#10;DhLIiLjLKv2oj9GDdeEd7X1nj9pWH0Y2jw1wvIupamSBYnGV4nQn4WFMSWHDSoHDdDXDxI4UPqFV&#10;CS+BpkSW6ARMUmwwW1mO6uGqNskC1kLgQeuFab674q2DihsHbFWxiybA8cKOaG1Ff3YkA3Q9cLZH&#10;ZXi4TKOSqR7jILxlzaTZy7tH9xpkrUZCFCTy7aOPg5J+OCm0Z0LJ5Xr9iQU9xkTG2cc6Cm8sXC/Z&#10;AYe2DgbPFCCl0WaPZ0YH5ZE42YyBBvYUNCCMHAz4lP6kRsMhwshJTe2KmmCk2s+rtgQ0YyBuMVpb&#10;TCh1K4GTYFcVcRirhvilugOKupih2KtYq1TFXYpbxV1MVd0xQ1irsVbxV3IjpirZc4q4SEYq2Jt9&#10;xiq8SjFV/MHFXB8UruRO+KGwfHfFLdQe+KGq1xV1TilseOKGhilvrtipcCRtiq/pvkWTdcKu64Vb&#10;xVsYq4Y0rdcCr0dl3UkfLBSEVFqVxF+1yHvijhRsWukbSL9IwhiYo2HVopOrU9jkuJhRRyThhsQf&#10;lkhJCoHyVrSpDcm3kSdeqMDgkLYyem2063ESyruGAOUuTE2FbCydirsVdirsVdirsVdirsVdirsV&#10;dirsVdirsVdirsVdirsVdirsVbxV2KuxV2KuxV2KuxV2KuxV2KuxV2KuxV2KuxV2KuxV2KuxV2Ku&#10;xV2KuxV2KuxV2KuxV2Kt4q1irsVdireKtYq7FXYq7FXYq7FXYq7FXYq7FXYq7FW8VaxV2Kt4q1ir&#10;eKuxV2KuxV2KuxVrFW8VaxVvFXYq7FXYq1ireKuxV2KuxV2KuxV2KuxV2KuxV2KuxV2KuxV2KuxV&#10;2KuxV2KuxV2KuxV2KuxV2KuxV2KuxV2KuxV2KuxV2KuxV2KuxV2KuxV2KuxV/9SXUzYOE44q0MKu&#10;xVumBWqYq6lMVdhV2KuxV3vgV2FXYq6mKuxV2KupirqYq7FWsVdirdMVapirsVdirdMVdirVMVdi&#10;rdMVcBTFXUpirsVdirWKupirqYq7FXYq3irsUNYpdihvFLqYq7FXYq1ireKupirqYq7FXDFXdcCu&#10;xV2Kt4q7rhV2BW8Vd0xVwxV2KuGKtjFWsVa9sVbGKXYq3gV1MVdihwxS07cQT4ZCRa5GmDa7ffWJ&#10;232HTMY7riHVJGauSDlNYVa9sUNgYq7FaaZuIyJQlF3IzNUHbKiziEGSO5xZur4DCkOr4mmKtLQ/&#10;ZFcKG6HxwJaNBirqnsKDFFOAPc40ltRXoMFJXiJ2yYiqIisWk7HJcK2jI9Mp1oMlTDiRUdlEp98b&#10;XiRAUDoAMbYW0cVcNsCtg4qsrihcD2xVquCkurirjiq1jTChtffFXV8MVcTgS1yoMbVaX2wcS0oS&#10;Xka9TkONaQ8mpKOgrg4k8KHfUZD0FMCRFQa5dupxplSmzk9d8aVbhQ7ArWFLgMUO5UxVumKh2KXE&#10;4q7FBdirsVcfDFWgaYVbBrgS7ltihxYYrawygdcShZ9YAOKVhuCemKqZmY98K0tLE9cUtVxVw3xQ&#10;4Yq6mKXYq7FDgK4q7FXDFWxih1MVa7Ypb2xQ3ilunfFWsUt4q3xOKl3A9cWK8REdcNKqpbMegx4S&#10;qITTpD2yYgxMlVLIowD4eGmPEjFt4x0XJ00mRVAg8BkmBLfTFDsVdXFXYFd0xVadhikLIV2r44El&#10;XHTCxcThQ103wMmsCGq7UxtNNFqY2mncxitNF9vfASyEWog3HpvgCZBU4Me334WLQjf2w0hr0z/N&#10;hpDXpe5xpPE36Yw0vE2FHhjSLbpTGkOpgVSI5NQ9sUqgxQ2cKuxV2KtYq6mKt0wK10wq4nxwJUo9&#10;6nxORDMqgBybBsDFDsVdSmFXE4FdirsVdTCreBVMirfLIs+ip0wsHEYVdirq4q4Yq4Yq0BirdcVc&#10;Diq1zRcBSFsQ2xDIr8LBdirjirjirRwq7ArqYq4YVbptgVY422wFnELhttgCC45Ji73xS3TwxVql&#10;MVdWuKt1wIbwq3ihxOKrZD8BOApCyAfCMAZSV12yTW3XFXV2pirh74q2DhV3ywIapXClvFDumKWi&#10;MCqMg/ej5ZEtg5Ki5JgW+9TihwxV1MKuOKtVwq31wK4Yq1XFXbYq4kUwJChbCi/fgDMogA0yTW7F&#10;W/nirgMVdgV2KuG+KuGKtGuFXEYqsn2Q1wFlFyHYDAEyXjCwbGFXYFdhVxxVvpgVsdd8UOxV3TCr&#10;VMUqU/7I98BZRXrigrwMWLZ2xVs74Vdih2KuxS7bArsVbxVrCqm+0o9xkS2BWGIYFsbZJi4jFLZ2&#10;6YodihvFXYsnUxVvFXYodsdsCQh7f7JHuci2yVx0rk2ktgeGK03ihrvireFLe3TArda4ocBgS4YV&#10;bwIUZhRlOCTbFVXEMZLq5JrLge2FXDFLuOKt4q4DfFLeBXU74UN17YoUrn7G3bAWyBXxmoriESVR&#10;haiuG+2KuOKu64q3XCrgcVa74q7alMVcRTYYqo3a1T5GuAtkG4zUVyISQqjwwtZbBxVsnsMKHDFX&#10;A+OKWxTFDvlihvFXVpilDv8ADMfAjA28wrri1kL69sKGumKuxVsDFDvlirXfChumKt4ppQuhQrJ4&#10;GmRLZC1RTXfEMZBUGSDBvFXAUOKuxVsYpcMVb64FcOu+K0g75eDrIO3XAW6G+yJSlBiGEgrgd6ZJ&#10;qcB9Bwobr2xVthXrirXBDtxFfliyElNrWFuqD6MFM/EKw6dCelV+RxpAyFSm04cDwZj88eFtjkUb&#10;Z7grRONB45SQ2mkQs1yPtRg/LJANJiF4vGX7cbDHdfDbW/hrUkj2IxtHhqqXcb9GGG2BgqLIG6EY&#10;2piqVI64bY02H79sKGpD6iFOxwpCjpktUKd1yBLMxTBGFMkGorxhQ7FLeKWwxxW2m4vsyqfoxTxk&#10;Id9Ls5ftRb+INMLYMpCVjSbZ5HRgVIO2RMW0Z2j5aibdJKH3GCk+OFCTytOPscWHzyJgyGYIOby/&#10;cxirxmntvg4G3jCAfTmX7SkfMYDjZCaibTw2yHCzEljWjDI0yu1P6swPTGkuaNl6jAqymKtYoLqY&#10;oW9cUrqYpaIxVsDFXUrihqmKtYq4Yq6gxVodMVdXtirVcKtYWLYO+KrgxGCkgrhIcFJXCY4ra71s&#10;VXCQYq2GrvilcG2xQ4HFXE4paBwKqBsCtr8W/bFk2fbCreFW64odilsVxVsHFDa++BK4HAq9DihX&#10;jYrupIOBFIyHUJo+9fnijhRa6sKfvFpkuIoMXovkW9e5sirg8UPwk9xkAbWArZk4yba7FXYq7FXY&#10;q7FXYq7FXYq7FXYq7FXYq7FXYq7FXYq7FXYq7FXYq3irsVdirsVdirsVdirsVdirsVdirsVdirsV&#10;dirsVdirsVdirsVdirsVdirsVdirsVdirsVdirsVdirsVdirsVdirsVdirsVdirsVdirsVdirsVd&#10;irsVdirsVbxVrFW8VdirsVdirsVaxVvFXYq7FXYq1irsVdirsVbxV2KuxV2KuxV2KuxV2KuxV2Ku&#10;xV2KuxV2KuxV2KuxV2KuxV2KuxV2KuxV2KuxV2KuxV2KuxV2KuxV2KuxV2KuxV2KuxV2KuxV2Kv/&#10;1ZdmwcJ2KupirqYq1hVvFXYFdhVqmKuAxV2KuGKuxV2KuxVwxV2KupirqYq7FWqYq3irsVdTFWsV&#10;direKuxV1MVdTArWFW8VcMVdirsVdXFXYq4DFXHbbArsKupirsVaxVvFXUGKuxVrFW6Yq7FXdMVd&#10;irqYq7FXYq7FW8CupirWFWxgVumKuxV2KuxV2KuGKuxVwxV2KXYq3irsCuGFDsCEt1y9+rQmn2js&#10;MomWo7sCuZKtlQcqIoKFcmyaOKtgYq2PAYq10wKUNcyUUjxyuRUJM43JJwU2haAPDFLiPuxQ4UHv&#10;iloEnptirqV6nFWwp6KMICaVUtnf+zJcKomHTWbtkhFTsjY9OQfaP3YWBkiEgROgH04bYmSpgY3b&#10;qjAoXDFNuOKtA4q4mmKuOKFo8cUuxQ6uKtVpirdcCVMsK4q2ZRT2wWhSe6VepGRMlQsmpJ0Xc5Ey&#10;ZAIeTUXbYUGRTwod55G6k4V4VImu/fFk0GJ64aS3hpDsVdgQ7FkXDFi7FS4e+KtHFLtsUOGFXYpd&#10;irsCuLYoaLjChY8gHfFVM3NNhgStM5OFVhcnrgpVuFXYpdTFDsVd1xQ1ilcMUFwGKXUxVwFcUOpi&#10;lumKtYqXYsXU74pbpiriPHFLqVxVcEOFV3pnGkL0tie2GltER6dK3QUwiLHiRSaS9PiIyfAgzAV1&#10;0pR1JOGms5FVLVE7Yaa+Mq6RgdBTJI4lQdN8iUIOvJi2IZ8l65JguFRiho4Eu2xV1cCtVxV1cK0p&#10;TNtTxyJZAORlXviyIVPUA6YWFNcyexxTQXBHbtgpdl3ouepGNLYbEHucICOJxhXvvhpeNd6ajoMa&#10;YmRK2YACgHXAWUVRFptiGMi45Jit+eKWjTAlojFC3Cl1MVdirsVUox+0e+BJVcUOOFXYoducCXYV&#10;dirsVawKtk6VwFIWxrQYhlJUIwsHYVdirhiriMVcDirYxV3euKuxVTTrXIthVMk1u2OKuBxVwxV2&#10;KuxVrFWwMVdiqybpgKQuTEK3TChsjFXdMVdirZ3xVqh74q7bFXYodiqxumRLZFsYhBbyTFwGKupi&#10;reKtdMVbArireKt/LFDR2xSp3DfAcBZRXRLsMAWSqMk1t4q6lMKu+eKt4FdihodcKXdcVdsMVcaY&#10;FUP92E4GzoqgYWBbOKGuuKuwq7FWyBirhilb3xVs4FcB4YoWsdjikKcH2RgDOSuOmSa3UxVuo74q&#10;4Yq4YFcMKuwK44q1XfCreBVOf7OJZRcmITJfhYNjFXYFbGFXYFdirWKu6YquxQ0MKqc4oAffAWcV&#10;y4hBXjFi30xV1MVdWmFW6YFcRhV2KuGKuOBW8UqUmzjAzAVRhDArsLF2KW8VdXFDhirsVbGBLYwq&#10;1irfTFUPFsWHvkGxWByTWVy4VcNsUNgYocpOKu64q72xVvFLhirYOBVK47EeOJZxVENMiFK8Upk2&#10;oup2wq3irQxVdirWBLeKtHChuuFWpN0I8cBZRU7duS/LIBnMIhcsaCvwK6vbFXYUNjrgS7FXHFDg&#10;MUtEgDCqyQc0PyxTHmpWxHHINxRCnC1lvCwcMKt0wK7FXHFWzirqgYq7FBUbjbi3gaYC2wVEOBBC&#10;ooyTBxwodXFWx4YFcBirsK02BXfFXAVwKtnUmMjFnEqcLclGBlIIhcLU2ThQ4bdMUtjfrirupxV2&#10;/bFDgMCLbpTCm1K7j9SM+OBsx81O2fkgP0ZEM5hFqcm0LloMUOqMUN++KtjxxQ7rilvrhQ2u2x77&#10;YsgaS2IelOyH6MrkHJvZHRkd65INBVa1wotuisN1H3YE8SxrSF/tKPoxSJlT/RkB/mX5HAQzE1p0&#10;8rvHKw+eR4VMx3NC3ul3WQN7HDwrcS7/AEwbsisPY4d0iI6IZJZLWZgyH4t6DfIFtlBHx6hF+0Sv&#10;zGSBceWNEpeQt0cYba+Eqwfl0IxtaXFiOuG1p3LFDdfDCmmwcUIO8HpzrJ2cUxbFZMiwpVBrklXq&#10;SOhpirZPLYgH6MWVlSezt5ftxqfowJEyhZdBtJOgK/I402+MULJ5YiP93J94wEMhm70sutAmR/TU&#10;cjSu2Axb45AUul0uSM/GjD6MhwMxO0M1kB3yJgniU2szXbIUzBU2gcdsC2sMbYqtKnFLkPbFWyB2&#10;xS1iho4VcemBDXXFXUxVw2wq0RirXHCh1MCt42rlxS3XFXVrgS1hVwJrgVdzOFWxLT3wKuE4xpbd&#10;6o74raJgQy9MgSzCI9Bh22yILKlpQjJ2ilvHCtOpitO3GKHVwq4HFV4OBWxiq8VwKrR9MCq67CuK&#10;sp8q+T5dWcT3IK26mu/7WQ5qQ9St7aO1jEUKhUUUAGWAJVKYVdirsVdirsVdirsVdirsVdirsVdi&#10;rsVdirsVdirsVdirsVdirsVdirsVbxV2KuxV2KuxV2KuxV2KuxV2KuxV2KuxV2KuxV2KuxV2KuxV&#10;2KuxV2KuxV2KuxV2KuxV2KuxV2KuxV2KuxV2KuxV2KuxV2KuxV2KuxV2KuxV2KuxVvFXYq1irsVb&#10;xVrFW8VaxV2KuxV2KuxV2KuxV2Kt4q7FXYq1ireKuxV2KuxV2KuxV2KtYq3irsVdirsVdirsVdir&#10;sVdirsVdirsVdirsVdirsVdirsVdirsVdirsVdirsVdirsVdirsVdirsVf/Wl2bBwnYq7FXYVd8s&#10;Cuwq6mKuxVrFXYFcBhV2KuwK3hVrFXYq4Yq6mKuxV1MVdirsVdirqYq7FXYq7FDYwJapirsKuxV2&#10;KuAxV2KuxV2KuGBXYVdirsVdirsVdirj7Yq7FW8VaxV2KuxV2KupirsVdtireKtYq3gVxxVwOKW8&#10;VaxV1cUOxVvFXYq7FXYpdih2KuxVvFLsUOwK5mAyJLEsK8w34mlKr9ldsxZboxjqx9m3rkgHJarU&#10;YULT7YpXYq3gQskagxKErvHEhpXplNtkQgqgHx+eFsa+L5YsWvniyXKpb7Iw1aVZLN39/lkhFCKi&#10;0w/tCmT4UWjI7KNffCxMldY1UUApgYWuUYFbOKtg4opquKWq/diq7FWicVaxVxOKWie2KHBhiriw&#10;xQt5jvgtVJrhV6nI8TJDS6ig2GR4koV9Qc7LtgMk0oPcu/UnIppSJrhpLdcUtYq7Ch2BWj7ZJXVx&#10;Q7FLeBXDFLWKC7vih1caVsmuNKtJxV3KmKrTIBhQStM64qFhnOCkrTOxw0hYXJxpaW4pd1xV3TFX&#10;DFDdMUtYobAxV1MKu674FdTbFLeKC3iruuKWsUN0xVtttsVW9cKrlRj2wJXrbscNLsqrZPXYVw8J&#10;RauumyHqMlwMTJWXS270yXAwORf+jlUVJwkIEkXDYxKKkb4hBmr+iq9h9GSazJU47YGBcBXFW+JO&#10;BXEDCrXT5YoWTScUNMBZxCGWijAGRXcqZJg0XA3xWlrSDxxTTQY16HCtLgHPagxVsKx64KW1wh8T&#10;jSmS30gz07ZGmQkrCJF2oMkAxMl3EDoMLC1wFMKHUwK2CMVd2xVafHFWhtv2xVTc1ce2BsGyoDhY&#10;FvrhQ0MVWkd8Utb4FbxVZTCl2KrHNBgSG0G2KlfTCh2KtYq3gVquFWu2Ku274q1gSskNdsBZBco2&#10;wsSvpihw98KtYq31xV2KuxVrFW64qtbpgKQFsY2wBkVTJMGsVdirsVdirdcVdirsVaGKqchqQPfI&#10;FsiF65IMCuGxySHYFbxQ7FXUGKu3xV1MUuxV2KrW3ORLMO98IYlvrhQ7FXYVdgVvrirhirdMUOpT&#10;FXUphVRudwB75Eswrp0xCCuphYO70xVwxVvFWzihob4UtjArQwq4jFXe+KodaljXItnRVFO2FguJ&#10;rihrFLe3bChrFW8CtUwq4CmBXHFXDbCqyU/CcBZBbCPhGAMpK4FMLW6hwq754q4GmBXHptirW+Kt&#10;9MKtYq7FXdMVU7gfBgLKLa9MATJf0yTBvArsVdTxwq7Arq1xV2Ku98VXYoa6YVU7jovzwFlFeuIU&#10;ruu2LFuu2FXYq4Yq2MCuxVrFW8VdirsKqcv21yJbArClcIYFs+GFDhihsUxVvFLsCHUxVvFbcNsK&#10;tVxV3viqHTZ2+eRLargV65JrLYNMUN4pb7bYocDTFWzvgVrthVsLTFXD2xVwOKrJ91rgZRbQ7DAE&#10;yVKbZJqLhhS2SK4obA8MVbxVw9sVarireKHA4ppxAbbFIULcgVX3yDZJFKdsm0FdsMKG67YEu2xV&#10;vFXYq1ihvFJW7HCrY3xSELDtyXwOVt5RKnJtBXV8MUW0pwq3vkVb64q7thTTqjFBcThQ3XFaU7he&#10;UZHhvgZxLo2qtcikqvbJNRLdcUuwodTFDeKuriyb6jbAhwPbFVw98UgoWA8SyeByLeUQu+SaSvJr&#10;thYuxV2KWxXFFN4oLu22KtgjFXEcqjFMTSCtjxZkOQLkyNoxCcmHHK8eGFi32pgQ31xVcMVccVaO&#10;2KGwcKEBfDjMsg74CHIibRKMdjkQxkiB0rkmtsYquXpTAq5RiydTwxVwHjih1N8KELeqUZJx1Bof&#10;liWxGxtUVO+RY8RCoYIn+0gP0ZKl4yFE6dbHfiQfYnBTIZO9tbEp/dyuvz3xplxAtmC4TcOr/MYK&#10;Rs1yuV6xhh4qcVEQXfWeP2kYfMVwWpgpXtxFNAQp+NTUYbTELoZQyg1yBKDBXV9slbAhernDaFwf&#10;xwpXBgcVbrireKKQ15VWSUfsmhxZhErIW6mvzwLxFbLaW8u7xKT8slaRIhCTaDZy7gGM+I3wNnjF&#10;BTeVlP8Acy7+DDBQbfGCAn8s3SDZQ48QcjwBsGRLp9KljPxxkfRkTjZjIg3s9/fBwJ4lj2jDIGLY&#10;CpNbt0wUi1hiYdRgSs4nwxVqlMVp2KGt8ULgK4pWkVwq6mKupih2NpdvirhilxGKtfPFXYq7ChwG&#10;KtEYqirGUq1D0yuQZxT+IBwBlDkBe1uG6jbCClQewTqKg5LiWlF7Ju2HiQYqLW7jqMlbDhUylOuG&#10;2Ji0ExRTdK4UNg+OBVwNMVVlYLucC0zjyZ5PbUaXt2CIa1UfzZXXEyt6fHEkSCOMBVHQDLULsKux&#10;VrFXYq7FXYq7FXYq7FXYq7FXYq7FXYq7FXYq7FXYq7FXYq7FXYq3irWKt4q7FXYq7FXYq7FXYq7F&#10;XYq7FXYq7FXYq7FXYq7FXYq7FXYq7FXYq7FXYq7FXYq7FXYq7FXYq7FXYq7FXYq7FXYq7FXYq7FX&#10;Yq7FXYq7FXYq7FXYq7FXYq3irsVdirsVdirsVaxV2Kt4q1irsVdirsVbxV2KtYq3irsVdirsVdir&#10;sVdirWKt4q7FXYq7FXYq7FXYq7FXYq7FXYq7FXYq7FXYq7FXYq7FXYq7FXYq7FXYq7FXYq7FXYq7&#10;FXYq7FXYq//XlxzYOE7FXYq7FXYq7FXDxxV2KtHFW6YVcRgVrFXHCrqYq7AreFWsCurhV2KuxVxx&#10;V2KuxVxxV2KuxV3TFDsUuGKuxV2KuriruuKuxV2KuxV2BXdMKu6Yq7rirsVcMVdirsVdirsVdirs&#10;VbwK7CrWKuOKuxV2KtjFDsCXYVdirsCuxS7FWzih2KuxV2KurirsUuxV2KG64pdihwwFUDrF59Vg&#10;LDr2yiRaZbsAupebHfqcqDkxjQQ2TZtE4q4HCreBW8Coa5mCDfIliAlEjAn3yunICwRs3QZMBNK0&#10;dkzneuSEUIyLTDSpAGSpHEi47KNeu+FjxKyoF+ztjbErvnixa2wK0DU4pXVHbArWKtnfFWjtirYH&#10;fFLq0xQ0WxVbXFWiwGC1U2nVepGDiQVCS/jXvkTJICHfUyfsj6cjZZcKFe8kfvjSaUuZPXAyWnJU&#10;hrrkVdXthTTeKuxVrGltuvbCrWBDsVp2FXKa4ClxxCC44VcTTAq0uBiqxplXChYbg9sVWNMT8sUr&#10;S5PfFVtcVaritN1rirqYq4Yq2N8VaAxVxGKGxilumKu74obxS6nfFXYq6h7YrTgK4oXiFsISvFuT&#10;hpbVlsHO4UnDwsTJVbTZEoWFMeFjxAtLprt2w8KeIIiPSP5iBkuFrMwjI9LjA+LfJUxOREpaRJ0Q&#10;fPFgZEqvp06AY2xWFcbVYVwralx5NTItgRIA64WsuNMVaDjFDXMYpWmUDBa0sa4UY2y4FjTk9Frg&#10;RSlIzN8JoMBbBs70z45IBBK4Rg/ayVMTJsRqO2LG1wAGwxW2+mKHUGFXdemKrhsMCtR9SciGRVaZ&#10;JgW+uKFx6Yq0RTFDRGKXDFXE4qtxSFKM8iTkWZVQNskwt2FDgBWuKrTvil2BWumFWgMCWsKaWOa7&#10;ZEpAXLvhYt4q7CrsVb7YENHbphS1XFXe2KtYEqbULAHtgZKi7YWJbrihwwq7FXdcVdgV2FW64q0c&#10;VWSHanjkSzi2owoLeFi2MVccVdirdMCtdMKt9hirsVdtiqid3+WRbByVVyTWuAxQ7bFXHFXHfFW6&#10;Yq7bFWsUuxV3viqn0Y5FkuwhDeFDVMVbwq7FXdcCrj4YocBTfArROFWzXFVGY1ZR75AtgCuuSDAr&#10;j74WLhireKuAxV2Kt4q0RirumKuOKtEYqoRb1+eBsKqBTCwbOFDsUuGKuwK7phV1cVdXFXA4odQY&#10;EqUxoh+WJZRdF9kYAmSuMLW7FXYVdQYFdirthirVaYq6uKXVGKHbYVUrhhwORLOLammIUqlRkmDs&#10;VdWhxV1RgV22Ku5Cu2KuJrirdQcVbJG1MVaqPpxVSnatPngLKKou2KleKDCxpwOKG64ppokY2tN1&#10;GKHAjArdcKtVxVuoxV1RiqnK265EltiFRSMLErxTCwp1cKG6jFQG6gbYFaqK0xSG6jpitOxRTsKu&#10;FOmBDeFkAoE0kPvkC2Kq5JgVw23wsXH3xVvam2KupXFLumKGye2KXYq7FDgRiq2ShQgYCyC2E1XA&#10;GRVhQ5JqLdRXChw9sVbAxS4HFW9sUOrihxwMg2BtXFXdMKgqCUEhGVluPJEL0yYccrx0yTFw9sVX&#10;AitO+RZNV7YUN4oaOKXfPFXV7YVcuApQrfDKadDkS3A7Ihd8k1FdiwdhVsHIpbril1MKtkYopojF&#10;DYNcUuYVBHiMVCHtvs8fDItkkQpyTUWwKDFWxihquFW8VbrXArddsKuGKHYpCg4CTbftDIluHJWU&#10;4hrK7JsVwGBDeKXd8UW306YqS49caV3fChcDvgSgZf3c/sciQ5ETYRSHwwhrIVMLW2DthQuHTArY&#10;NMCXfLCrvfFDu2KFC+TlFUdVxbca23fmoOQDKaKTcZY45X4Etg40ttj2xSuGBk6uGkOoDgVbcR+p&#10;Gy+I2xZBbZScox4jY4FkEYhyTXS/pireKXVxVtcVXcsFMgVroJtnAP0YgMuIpRFYxFmVgeQPUGmC&#10;TYJEKq2PE/u5GX8cjSTO1/o3K7JIG+a0w0xsOD3abGMN7g4SGPCF31wp/eIy/RkWXhtDUIT3I+Yw&#10;hgYK6XSMKgg4bXhLcx9SMqO+KhZZT84wD1BocCCjFauG0L6jFWjhS2D4YrbZYnY7j3wpJUHtLeT+&#10;8jU++KYzIS2fR7VZaMvwsNqHBTb4xCxvLls+6My4OFkM6HfyrX7Eg+kYTEJGdDy+VrkfZ4t9OV8D&#10;aMoKCm8v3SdYj9G+Php40FLprqfiQj6Dj4bISQ7WR7YOBPE19UoMhwJ4lJrdsBFMrWGJh2wJW8CM&#10;aVrArVK4VccUNjpitupTAlr54UNYodhS4DAq5TxIOApZHpz81AzGOzdEpgqVwNoaMVd8KVvp1wqs&#10;aIY2hTaAdxhtVNrND2x4k8IUXsq9MPExMVFrVh2yYLAxWiNl6jDaDFMdHsRcXCNKKwqwLe4yBa5W&#10;HvFusaxKIgAgAoB4ZMJCrhS0cVaxV2KuxV2KuxV2KuxV2KuxV2KuxV2KuxV2KuxV2KuxV2KuxV2K&#10;uxV2KuxVvFXYq7FXYq7FXYq7FXYq7FXYq7FXYq7FXYq7FXYq7FXYq7FXYq7FXYq7FXYq7FXYq7FX&#10;Yq7FXYq7FXYq7FXYq7FXYq7FXYq7FXYq7FXYq7FXYq7FXYq7FXYq3irsVaxV2KuxV2KuxVvFWsVd&#10;ireKuxVrFW8VdirsVdirsVdirsVdirWKt4q7FXYq7FXYq7FXYq7FXYq7FXYq7FXYq7FXYq7FXYq7&#10;FXYq7FXYq7FXYq7FXYq7FXYq7FWsVbxV2KtYq//Ql5zYOG1ih2KupirqYq7FXdMVdirWKt4VcMCt&#10;UxV1MKt4Fd0xV2FXYq1irhirtsVdirsVdgV2FXYq7FXYq7FW6Yq1gVumFWsVdirsVd0xV2KupgVu&#10;mFXYFdirWFDvnil22KuxVvArsKuxV2KuxV1MCuwq1irfTFXYq44q7FXYq6mKuwK7FXYq3irjirsV&#10;d1xV1MVbxS7FXYq7FXDFDtgKnpkJFB2Yh5kv/Uk9MdFzGkWOPcsZc1OIclaTk0NVwJbGKtnFLjtg&#10;Qgp4zKaAVyNMgHR6aRu22TqmXEiEtY07VPvhY8SsqBRtgti3t2xVvFWq164q4muKuOw2xVoYFXA4&#10;oW1xV3LFLVexxVdWgpgW1jSY2hQe8ROpGRMkoaTU0BoNzkTJlSGkv3bbIp4UM0jHqcCaW1yVK1hV&#10;sYsmsUOxQ7AmnHFXDwxVvFWuuKHbYVbOBNtVxQ7kMVU2cDcdcNoW+sMFppaZz0pthQtMzYKZLC5O&#10;FC074q6mKt/LFVuKuxVwxQuAril3QYq2uKHUpirsUuxQW6UxVrr0xSuCk9sVXCI1wqqLblumERY3&#10;SIj06R+gyXAgzRKaQ9PiFBkuBicgRMekp1Y7YRFrOREJp0A7E08cLA5ETHFGn2VAxY8RKtTwwIKF&#10;nPNgvhgTEU6nhklLgu9cUKoFMUrhkVdXFVNjiqizYbSApxuKknIhslFW9SvQHJMOFazN2FMCFnxE&#10;bnCrXGvXDS21xHhjSeJwAw0xt3XFCn1av0YKbLVBhYFwGFC6mKuAxVrrirsVcBirbtRTkSkBqMbC&#10;uISVUHxwtbYOKt174q7r0xQ0TilquFXVxVbI1FJGRLIBZHsBizKoG2phay2T44UNVAxS1y3riq0n&#10;ArsKuOBLVaYqp9WrgZLxhQ7FDeFXYq6uKtHArWKuxVo4pWKCSTgZlUGFg4Yobwq1TArZOFWsVbri&#10;rsVdiqm+5pkS2ALhhYlccWLhhV2KuGBXVxV2FXEYq6mKu7YEhSTdjgDMqwyTW3irsUNjFWsCuwpc&#10;B3xQ3TxxS4e2KGjilSXc4GS/CxcMVb7Yq7FXAdsUu6Yq2MUOOBQHVxTTj74UKLbyD2yBbRyV136Z&#10;JrK7CwbqMVdXbbFWuW2KadyxWnFqYLWncqYbWnVwWtNc6Y2tNNIKdRgtICHicAbnACzIVRIp7jDb&#10;HhcZQNqjDaeFxkB742vC71l7HBa8LXrL442vC71VxteFv1Rja8LXqDtXG08LvU7UOKOF3q07HCjh&#10;WyuSpBGRJZxDUcu32TiCkhUEp8DXJMOENiQ/ynFFO5t2XHdadyfrxxWmuTnfjgUAO5N2XCnZ3KT+&#10;XGkbOrJ/Ljuuzv3nhinZscx2GK7KcodhQjAyFNoGHauEBBpeA/YYaY7NhX8MV2cQ/hithwV/bBS2&#10;G6SeAxXZrjJ1oMU7OpJ4Yrs3STwGNLYaIfuMNI2a4v4Y0thbKr0HIU3wFIpevPBSld8Yw0iw7957&#10;Y0uzgZPbGl2d8ftjS7NfvO9MK7Lv3nSgxWg6shwUnZ3KTwGKNnEyHqBgWg1yfwH340mg1ISaV2wF&#10;mKXKZB2/HCwIX8n8B9+FjQdyfuMVoO5v/LirfNh+ycC071D/ACnFad61OxxWm/V9jinhcZh4H7sb&#10;Xha+sKNt8WNN+uvvhtPCps4D8j4ZEls4V4nTscNsTFcJx4jCwMW/VU98bRTfqDxGNppdzXxGNpp3&#10;qL442ineoPHDaKbDbYLWncvDCimw2K04moIxZAKUDbfLIhJRAbLA1ENgjBaab5YrTqg4opqorhTS&#10;7kOmBjTdRirgRirq+GKuHXFVCQ0nqO+RIbxyRK4Q0leKDJMC4CmKG+uKuXCq6oOBLXtirWFLumBD&#10;h4YpQ84o6nAW2KshGBgVwGSYNqK4UO2GBLde+KtYotvFLuuKt+2Kurii0OnwyMv05Et3MK64Wors&#10;KHDFWxhV2KG+mKuArgV2K06mFVG6+ELIOx3wFsiqq2RQVQHbJMHVwobAwK31wodilw3xS3XthYt/&#10;PAkFDagtAH8DkSG+JXxtUVwBiQrg7ZNqLfXChwNDihvFNt1wUi2xirhtirnHNSvjjTOJQVmaEx+B&#10;ysuRIWEclMmC4hC+nhklpsYopdSgyKW+3hhZOG3TFDhiq9TvXAyBQVv+7leP3rgLOW4TGM74WulT&#10;tixcThVuu2KW1wK3il3yxVB3Q9OYP2cYkNoK8GpwMSqLhY23TvirdTirTAN9oA/RiniIUms4G3KC&#10;vtgpkJl31KMbozKfngpkJoIxTQTenGw+LffvgIZbdUWst0mzxqw9jgRQPJcb3if3kbKPvwsTBcL+&#10;A9Gp89slbDhKukqt9kg/LG1or6kY2ruXfCxUb0coefdDXFsAt0bh1BGLEheDhQ7CxXB28cDK2uRP&#10;XfFbWPBBJ9uNT8xhtlxkIWbRrSVTwjCt23xZDIUuj0C3mWvNlPQ7d8iQ3Ry1zU38qMf7uRSPfbI8&#10;IbBlBQVx5auoxXhUf5O+PAyM0DNpMkf20YfRkOBmJIVrEfI4OBmJKTWbDpg4VtYLV1ORISteJl64&#10;KSp8T4Yq0cUOxTTgK7jAtOphVNtGnoeJyiYZxLJIwMqbwVUx1yTJYY8VpaYcVpb6JwWtLTDjarTF&#10;7YU270CR0xQrQWIkNCK4VKd21sqpwVaDDTUd2b+V736xaemxq8R4n5fs5KLUO5OssZNYq7FWsVdi&#10;rsVdirsVdirsVdirsVdirsVdirsVdirsVdirsVdirsVdirsVdireKtYq7FW8VdirsVdirsVdirsV&#10;dirsVdirsVdirsVdirsVdirsVdirsVdirsVdirsVdirsVdirsVdirsVdirsVdirsVdirsVdirsVd&#10;irsVdirsVdirsVdirsVdirsVdirsVdirsVdirsVdirsVbxVrFW8VdirWKt4q7FXYq7FXYq7FXYq1&#10;ireKuxV2KuxV2KuxV2KuxVrFW8VdirsVdirsVdirsVdirsVdirsVdirsVdirsVaxVvFWsVdirsVd&#10;irsVf//Rl+bBwmsVcRirqYq7FLqUwodgVvFWsVdirsVdhV2BXYq6mKuxV2KuphVqmKt0GBWsKupi&#10;rsVdirgMVdirqYq7FXYq3irsCtHCrqYFbxV2KtYVdgVvFLqYodirqYq6mKupirsKuwK7FXUxV3TC&#10;rsCurirsVd0xV2FXYq3gV2KuxV2KuxVrFW6Yq75Yq7FXdcVdirhirZwJdhQ7FXYq7AlCajdC3hYn&#10;Kplomejz+7mMjEnucxw5EI0EIcmzaOFWgcUt+2Kt0OKuA33xSu7UxQ6gGKHYq7ArsKXYocTXFLXy&#10;wIa64pXCgwK1UdcVpaWAxtVrTKOu2RMlpCvfoNq5EzSAh5NTYmgGC2XChXuXfqcCaUuRPXFWicIW&#10;2gcaS3TAq3ockh2KtjFXV3xQ4jFLvbFXVxS0RXfArlauFWicCGvUAwsbWtKMUrDOe2CkrGYn5YUL&#10;T4Yq1ilse+KHHFLumKtdcVdTFXHFDQxS7FDdNsUt0xVunjirajrihoGuFNNhDgVeIz07YRFjxKsd&#10;oz9slwraJTSZWPQjJ8DAzCKj0cjdiKYeFgcisNPSMim5ONBAyFGrGqfZAGENUpWu3w2wDqYpbHtg&#10;Q3TFaXJQ7YlK5mC75FUKp5Ese5xbF1N64WDi4XqcVpb64PjgSA3zc/ZXbFlTY9Q9wMV2WvGx6sTh&#10;peKlN41A8cFJElZF4imIDGUnEnJMLWE1wq0cUrCcVarQYVcN8VabYVwJCxF74GRK7CxbGKG8Vb3w&#10;od0xS1irumKVkh3AyLIBeNsLFU64sXFsVdzOKGx+GKuOKrTilquKrJTWgwMwFyYqW8LFuuFDXKuK&#10;tYpcTirVcVdirRNBvgUKae+BJVBhQ72xV3zxVwOFXYFaxVxwq7fAqx9hiWQaXbAGRX9cLBuuFDsV&#10;dgV3zwq7ArZxVo4Vb6YFUvtMcDNfvhYrhih2Kurjauwq7ArsVdirsKrWNBXAyDUYIFR3xDIqtMLW&#10;6mBLu+KHAGuFDfTArq4q1tilwPbFWsVcW2OK0pJ0rgZ0vqO+FFO5YrTXIDvitNhx44LTTXqjG1pv&#10;nXpja06u22G0U6p8MU07kw7YFa+LwxQpHl6lfbItoqlVfU9skGs03Rz4Yo2dxfsaY0uzuLdzjSLD&#10;jG3jjwptr0m7scNLbYiJ7nGkW36FOpONLxO9FT1rjS24QqMaTxNNEFFcBCiS2KIEDkAcADOUiqiF&#10;R2GSpr4yuMS+AxpeIuEK+GGkcRb9NcaXiLuA60xRbfEYaW2uOK2u4jFba41xRbum+BVKf7Jr3wEN&#10;kV0a/CB3xCJKtKDC1uA7YUuoBgQ6mKuphVxFcVdTArVO+KW8VaIGFKnN0GBMW1GKyVAMLBvArsVd&#10;hVodcUt9MCupihugxVqmFXYqpT7D6cDOK5TigrqYUOAxVulMCHYq6lMVdhV3XFLYFNsUOpirVKHF&#10;Vk9AB88BZRVF9sVK4jFi3thV1MUNimKuwJtvCrVBihulMVt1KYGVuIB64VtQlUBxTIkNkZKgA8Bh&#10;pgS2EXwGFbcIl7gYKW3eip7YKTxNegnhjS8Rd6CY0jia9BBhATxlv0QfHBS8bvQA6E40jib9KnQn&#10;Gk24REb1ONJ4lNYyCQDTfIsiVVY2p9rJUxsN8JB+0PuxpFhwEvWo+7DSCQ79712ONLYb5Sd1GDdd&#10;ncn/AJcd00Gw7dOJx3Twh3q0G6nG0cLvWA7HG0GLYnUbnG1EVOWRWZWHbrkS2gKyTr4jCC1yivEo&#10;O1Rkra+FerV742jhXcqDDbExdzw2imw1PlhS1zwK7kKb4q2WHbFaa5b0xWlK4I417g5EtkF0ZBGI&#10;QVRSBkmtepwK1t0xS7ChxOKGxXFXYq2N8Var4YUKD7SBvHIltiVdcQxK+gxQ6hGFDsUOwq2BirsV&#10;tsHbArqYqp3C84iO+FnELYG5IDkEyCuDkmtcN98VcMKt9MCuHTFDdMK27ChsCuBVk6epGy+2JbIF&#10;D2jckHiNsrDbNFqdsm47f6skglumKG8Va64oXA9sCWxiluuKQaQEgMVxUdDkC5N7IyM75IOMVamF&#10;W8WLdcFK2MUt4pbwsWx0wMkJd/u5ElHQ/CcSGYRqHvgDElVByTBdXArfXFLhildih1cVUL5OcXLu&#10;m+LOJUozUCmBMlZcLWuFcSyb64FbGKuxVvFKGvlpxlH7OxxZhVTxwMSqg4Vtayq/2gD9GNLxFRay&#10;gP7ND4g4aZCbX1Qp9h2H45Gk8Vu4XC9GDfMY0x2c001KSR1H+Sckoh5oOG99IGN1aoPYZFkYdyJj&#10;vYmNOVPnhthwEIhZAehBw2hcWPfG0F3LCxdyxSuBpvihCKPSmZex3wlnSLU5ELa4E9tsK23yJG5r&#10;iiypvBBJ9uNT9GNtgmQhZdGspOsfE+xwMvFKEk8swP8AYkZfnhoMxmS+by45YorKaeOAxDZ4yFl8&#10;uXKdFDfLI8FsvFCDl0WdPtRsPoyJgzE7Q76eV2YEZHgZ2pGz7jAYrxLGtW64OFeJfao0UgOQMUgs&#10;tszzQGtcxS5UUcEJxZrTEcKtGM4paKY0qz0640rhFXGkWqpATtjS2joYeO4yQDElFqKZIMEy0K8+&#10;p3ag/Yk+E/P9nFgdmbZNLsKtYq7FWsVdirsVdirsVdirsVdirsVdirsVdirsVdirsVdirsVdirsV&#10;dirsVdirsVbxV2KuxV2KuxV2KuxV2KuxV2KuxV2KuxV2KuxV2KuxV2KuxV2KuxV2KuxV2KuxV2Ku&#10;xV2KuxV2KuxV2KuxV2KuxV2KuxV2KuxV2KuxV2KuxV2KuxV2KuxV2KuxV2KuxV2KuxV2KuxVvFWs&#10;VdirsVbxVrFXYq3irsVdirsVdirsVdirsVdirsVaxV2Kt4q7FXYq7FXYq7FXYq7FXYq7FXYq7FXY&#10;q7FXYq7FXYq1irsVdirsVdirsVdirsVdir//0peBmwcJ2KuxVxxVrFW8VaxV2KuxV2KXdMUOIxV2&#10;KuxV3tirqYq3iq3FXYVd0xV2BXYVdgV2FXYFbphVrFXYq3gVrCreBXYVaxVvArsVaphVvFLsCHYq&#10;7FXYq7FLsUOxV2FXDArsVbpirXTFXYq7CrsCuxV3XFXYVcDirsCurireKu6Yq7FXYq7FXYq7FDsU&#10;t4q7Al1KYVpwxVxyJKCWLeZ70FhEvbrmNItURZYpI9SciHLU6+GSVrc7YVXBfHFWxihx2xSuXbAl&#10;xocKGtjirq0GKHVrgS6m2KtYq302xVqoGKrfUA3wWilGS7RepyHElDSaiB9mpwGTLhQ0l9I2R5pp&#10;QaZm6nBTOlM74aVr265JBd2wUh2NLTj0wrbWKW8UOr3xVaNsVb5YoLsVd2rimnMadMVWlwMCrDMo&#10;2wqsMtdhgWlqu2FDdcVJaOKHCgxS5hTFVhwq4bCuBW64q7FW8UtYq2BUV8MVaOKupihsD2xS7iT0&#10;xVeIieuGkLlt+WHhKLV47J32UZMQQZIqLSmP26DJcDA5ERHpqL13yXCGHiomO2jXoBiwMyVYKB0w&#10;tdrgMFqvUDAtKank59sDNecLW1yriUuLUwJWmQDCimvXWnXAyAb9Y9himlOSZyKEUrgUByqaAVpi&#10;m13pjqanCxu14jUdMKrwMCHDFLeKFrHCqk+7BcizGy+uSaytOFC0kYpWnfFK3FXHFW6UxSpS7igw&#10;FlFcBTbCgt4sW+mKuxV2FV3TAq3CricVUx8TVwMlQdcLFcMCGjirhhSvBrixaJ74ErTvvhVquApU&#10;+VWwM14wsGwcVdWmFXE0xV1cVccVdirhiqyQ7HAUhygYApbrkkOwK3irsKtYEtdMVbrih2KrJTUY&#10;sg5emKld0xQ3ihwxVvFWsVdhVs9KYq7FWiaYlIUk7nxyIZFUGFi3WmKG9jirsVar3xVwOKtFqYpd&#10;ypitODeOK0sdqjIks4hcjADEFMl3MZJrpwcYppvl4DFFNEnwxWnVbwxS74u9K4aTs7i3iMFLs3wP&#10;jjSLDvTJ740i1rx8QTiQyBtake1DgpJNLvSGGkcbYjXpjSOJvgMaXib4jCtt8Rixt1AMC22BkkW6&#10;gwJbAGKHUpvgIVQQDmTkW29lbpk2t2FDqV3xV3TFXUpirfTCrht1wK3irRGKt0xVbNTia4CkLY+g&#10;wBlJVG4yTW4jArYOKtA4Vb7YFcDhV1MVccVcNsCtHriqld7L9OAtkF6+GIRJUBwsHdcUN4q1ireK&#10;uOKtYpaGKuIpirsKqdx9kfPIsorl8cKleMWDeKu2xV2FXYFccKuwK7pirdcKtDpiqlOaL9OBlFtM&#10;UleBiwbwq7rirZGKupQYq0RirdBirsCuAxV1cVU5hVfpxLOK9emBSqDJNbqYq3tiru+KuxV3TFXY&#10;occKW64FcTilSnAqD74ExXDFV9MKLbxQ7pirYGBLWKup4YUFwGKhvAlwwq7ChSU0cjIFsHJXGSDA&#10;ria4WLVcVbxQ6nhilsCmKuIqa4rbYpii2tsUt0FcVtRuFAUH3yJDdAtoi06CuABEiV/ooe2SprMi&#10;76snh+ONKJlv0VGy/rwcLLja9HwJxpHG70iOjHDwrxtiJwdm/DBS8QcY5R0YfdjS2GuMvcg4KKdn&#10;Vl8BTCppbIJOJqKDAUxAWrIwGyk++AM5RVBP4gj6MlbVwti5A8cFp4VwuE8Rja8LYmU9DhtBgv8A&#10;UHiMbYmLYkHTDaOFvl4Y2inBsbWncq4bWlO42Ab+U4CWcQvRtq4GJCpywsWzQ4obB2woId0xV2KG&#10;8VdXCtN4FdSophZjZCWx41TwORZFFgjphYLqYUN4od2xV3virfKmKG98VcDQ4q3hSEDCCkjIe24y&#10;suQUap2yQaCF9e2SY06uKt1wK754UO6Yqu70wJdTwwotCagKcXHbIkN+Mq0b+GCLCSuMkwK4HemK&#10;G6UxVcDgS4dd8Krq4Eu98UKN9H6kJ8V3ws4r7WT1Iw2QUxRK7jJtZC/pirYO1cVdXFK6uBWxirqB&#10;gVPQimFIS+BipKHsaYlkUSp8cDBU6DFLq0wJdhVwwKu64q08fqIyHuMWQKGtXqgB6jY4pKKU1xYt&#10;4oaO+FXYq13xVx9sKlCTj0pg42DbHFkSr8Ef7Sg4EWVps4T0WnyxpIk0bOm6uw/HBSeLva9Kdfss&#10;rD3FMUUHFp0HxID/AKprinhaW7XoysvzGK8KnczIeMisKjbDaaKIifkNjkWFK3LJMWw2Kt1xS31x&#10;Vw64VQ14tGWT6DhZUvBOxGRQvDt4nGkWWiA32gD8xhtPEVF7OB/tRJ92LMZCFB9Ds5NyhU+2LIZC&#10;k+s6PHZqskVSpPfGrcmM7VNHk5DjmuyCi5kJJ5GvLbKw3WqGKuFkpmLfFbWNGcKtengVtYqYoVkT&#10;CAtohFAG2Fhaqte+SVxBpt1G4xYSFs70m8F5apL3pQ/MYQUBG5JLWKuxVrFXYq7FXYq7FXYq7FXY&#10;q7FXYq7FXYq7FXYq7FXYq7FXYq7FXYq7FXYq3irsVaxV2Kt4q7FXYq7FXYq7FXYq7FXYq7FXYq7F&#10;XYq7FXYq7FXYq7FXYq7FXYq7FXYq7FXYq7FXYq7FXYq7FXYq7FXYq7FXYq7FXYq7FXYq7FW8VaxV&#10;2KuxV2KuxV2KuxV2KuxV2KuxV2KuxV2KuxVvFWsVdirsVbxV2KtYq7FW8VaxV2Kt4q7FWsVdirsV&#10;bxV2KuxVrFW8VdirsVaxVvFXYq1irsVdireKtYq7FW8VaxV2KuxV2KuxV2KuxV2Kv//Tl4zYOE44&#10;pdTFXYoaxVvFXYq6mKuOKuxV2KuOKupirsVdirsVaxV2KtYVbxV2BXYVawK31wq6mBXYq1TCrdMC&#10;upirsKuwK7CrsVdTArqYq10wq3gS7Ch2KuAxV2BXYpdih2FXYFb6Yq1irsVdirjhV2Kt4FaxVsYq&#10;7FXYq7FXDFXYq7FXDFLsVcaYodTFXYq7FLeKuxV2Kt4FQ95OIImc9hlUi0zLz7ULlppCx6nMfm34&#10;o0ECd8m2FrphQ4DFLYxVs+2BXe2FXV8cVt2KtAjFDq4Et1xVaWAwKtaQKMHEqHkvkTvkeJKEl1Et&#10;sgyNsgEM9079TgTwqZck40q0thpbd1xpJLVaYVt1cUNHFLq9sVbGKuxQ7AhonCru2KXVrtgVYz0N&#10;DhVr1QMULDN4YpWcycVaqaYoaxS75YVbHtgVuvjixprvvilcCMVdWuBVmFaapTFLdMVcTTFDq9sa&#10;VdxJxSv4GgHfDStrbMTTDwoVksWbbjkhBhxIiLTG6nbJ8DHxEQmmKOpxEUcasLSNR0yQYGZVCAo2&#10;AH0YsG41oK+OKkquFg30wK3gVwbwxWm+WBNOeUAe+C2VKUcwAoN8UmK7mzdFOFFBxjdhXYYrs4Rn&#10;xxpFt+mvhhpbbCgdMWNtg4qpt8TbdsDMLwMLElvFAXAYsm+mBXVwsWq4EtFhTFaUo+58cDMlUyTW&#10;VhwoWk164paPthStxS3TFDsCVLq2BmqDCwd0xQ2PHCreKHYq73xV2KtE0GC0qcY2riyKoMLFvFXV&#10;pgV1cKuxQ7FXYqtJp1wFKyPpXxwMiqDCxcMVdTCrvfFXDFXYq7FXYqpSfEQMiWQXLhQ3tih2KuxS&#10;7FDuuKuxVb1xS3viqm+5AwMlQbYWLsVbxQ7FLWKt1xQ0MVdXFNOLYrS12qMBLIBYh2wBkQuDUGG0&#10;cLuVexxRTY5HtitOoxxRs7i+Fls2Y27nFjbvSPjjS22IQPnjSeJ3pDGkcSx0AIGRIZRKqEGTAYmS&#10;/hthYW6lMVtdTFXcRhQ2PbArVAMVdirgMVdTviqncfZ+eAs4uGAJLYphYt4odirWKW+uKHYq7FW6&#10;VrirgfHFXHAoUIupJ8cDYVYDJNbqUwq374q6mKtihGBXEYUNVxS3gQ7FXAYVU7g0UjIllFcm2ISV&#10;SlBhYOGFXYFdTCrqYq6mKuxV1KYq3irR3xVRud1A98iWcV6YUFfixbwq7Ah22Kt0xVrFXYpdSmKt&#10;dcVbxQozjYfPAWcV64UFUwsXYFdhV1MVdtgV2KupirjireFXYFUrgVWmJZRcoxCSvwsXYodiq4gY&#10;q7tirhvirqAYq7FXYFbxSpzfZOJZRXJ2riiSpTCwcNuuKtn2xV1MVcKYq3irsKthcCl1MVdWmKqU&#10;42GAsotgUxCkL6AdcKGziruhwKuphQ7FWsVcN+mKHUril2Ktg4UqLUEgOVlsHJWGEMCvI6ZNg7FW&#10;9hihvFLWKC7FDdMVdirZxSpTiqHEs4uiOwyAZSVV32ybUVwoBihoEdRilsHFDsKuxQ3iriewwJtu&#10;m2K20yggjClQt9gV8DkG2SKU+GSaF23TAya4L4DFbK0wIe2FeItehH/KMFJEyFptUboKY0GRyNG1&#10;UdGYHGgx42hbuOjHBwsvEd6Mo/bw0vEC1LHLxoxBGAhlGlqPIR8K1HscjaZR81T6w37SHDuxMW/r&#10;SftBgPlhRwNi6j8T92KOArhcRn9r78Fo4CvDqejA/ThtTButPDDaOFvlTG0ELg2NopvlimkLULOQ&#10;P2hXAWwbhEqanC0kLyRja04GmFiW67+2FDe2KtVxVcDirWKrhilCXA4Thh0YZEt43CuhwhqKrXth&#10;Y03TucVdhQ3ihsDFXCvTFLdMWKnPF6kTDvTAW2ChaNyQe2QDbIIxGrvk3HK/FV3UYrTjgVsVG+Fa&#10;bHjgS2d8VcRyBXxwqChLFijGI/snIltKYxnthaSvrhQ4e2Kt1xS3U4EtjFWwaYqgpl4TV7NhLJVH&#10;XIrS8HbbCimycCt1wq7rihcBgS3WhxVCFfSmIHRtxiWxEKe+LBdXFDq4UNYpbxVoYVUbuMyRnxG4&#10;wq6Buag5BaVxhVuvhirsUNDFK6pOxOKbU5II5BRlG/emBkCgYbONiVIIYHqDjTLiRK2zL9mRvpFc&#10;WNgthLle6MPuxUAFxmdPtRn6DXG14W1u4+9V+YxRwqiyK/2SD9OFBDrlDJEy9+2IUIe3kqu+JVXQ&#10;1xQ2TigtjCreBko30H1mBk7jcYQWyMmK2MhhlofHMbNF2GMsogNd/pzCDlhFBe+SS4qMU2t4+2FD&#10;Xp1xVcItsKrhGRii1RRhYqmFW6VxVO/Kl16cr2rHZviX5/tYBza+RZTXJsnYVdirWKuxV2KuxV2K&#10;uxV2KuxV2KuxV2KuxV2KuxV2KuxV2KuxV2KuxV2Kt4q7FWsVbxV2KuxV2KuxV2KuxV2KuxV2KuxV&#10;2KuxV2KuxV2KuxV2KuxV2KuxV2KuxV2KuxV2KuxV2KuxV2KuxV2KuxV2KuxV2KuxV2KuxV2KuxV2&#10;KuxV2KuxV2KuxV2KuxV2KuxV2KuxV2KuxVvFWsVdirsVdirsVbxV2KuxV2KuxV2KtYq3irWKt4q1&#10;ireKuxVrFW8VdirsVdirsVaxV2KuxV2KuxV2KuxV2KuxVvFWsVdirsVdirsVdirsVdirsVf/1JhT&#10;Ng4bWKuxQ4Yq7FXUxS7FXdcVdTFXYq1TFDdMVdirsVccVaxVvFWsVdirqYVdgV2FXYq1irYwK7FX&#10;Yq7FXV8cKuwK7CrsCupirq4q7FXYVdtgV2KuxV2FXYFbAxVrFXYq3il2KuxQ10xVvFXVxS7FXYq6&#10;uKHYq7FXYq7FXYpdih2KuxV2Kt4q7pirsVdirsUt4q1ireRLEsd8y3oVfRU9t8xplrAssOkbkd8A&#10;DmDZTO+SQ17YVbApgVvFXYFdtihxwq1UYEtFhXBaFN5gnU5EyZUhn1BE265EyWkLJqLN9kUyLIBD&#10;NOz9TimgsrhZU1XFWqeGFDq40h2KeTsUOxV2KuxVo4pcDihwOKGi2KrDJ9OKrDN4YqtMhOLJaTXC&#10;hoYobGBXYVcBgS7rih1MKuwJdihvrirXTFSup9+Ku4E9sLKnCIk4eFhxKq2rEdMPApkqLYO3bJcD&#10;AzV00wjwGHhYmap+j1QVY1yVI41WK1SgNN8NMTIohY1HQYsDIldQYULgMCrugxS1XAhTdqkDFkqV&#10;pixb5jvja00JPDfASkRdyc9B9+KapxVz3+7DSHCIdycaRa11FQFyLIFWSlMNMSV1a4WLgcUuJ2pi&#10;hx2GFWq4FcWoK4CkKce4374hmVUHCwbAOKKXdMUtE1xQ0d8VaI7HFVjmg98SyDkFBgClcxphYLTU&#10;7nClYxpiq3rilxFMVb64q0TiUhagrvgDKS8HxyTBo0xV2Kt74q2DiricUNe+BK1z28cCQHAUxUrs&#10;KHdcVccVcd8VcThV2KurgVZKaDAkOQUAxClcDhQ3WuFXYFawq3XFXVwK0TvirsKqVKt8sizVMLF2&#10;KuxV1cVaJ3xVquKu5VxTTXKmNppxcYLXhU+VWrgZUv55JhTuZ8MVpurHtirXxHFWwjHqcU27g3ji&#10;tt+nXqcCLd6Yw0tu9MYra2RQKZEtgK9VwgMJFdkmDsVdvjSt4q7FXYq7FW8VaxVYficewyLJVUdM&#10;kwKoTihb88Kt0xVwGKupTFXAYq6m2KtjFWhgVRl6jIlnFcBhClx2yTF2+BWzirjuMVdirsVcaYq4&#10;DxxV1KYq5jQHAoUYB8O+ANhVugyTW2NsKuHtgVumKuoMUOpTFXAYUt4ENdcVcBiqlcUoB74CyivQ&#10;YhSvr44WLdMKt9MCGqYpbxV2KtdsVdXFW8KtAYqo3HVfnkSyiqLhClfixdTFDuuKup2xS2MUOrir&#10;sVaIrhS6mKu6DAhRuDso98BbIqiYhiV2SYt0wK6mKtj2xVo4q7FW8UNDFLZGFXdMCqU/2cBZRbUC&#10;mFSv44WLgMVdTFW+uBWyMVa2wq6lMVbxVqmKuwJWzD4DgKYrl6YhZLxkmDYwK3thVvbAmmqYq0cK&#10;G6bYob7YEuOFXLiqyc/DgLOLS4ApVABhDF1cKtjfAru+KtjcnFDRGFabGKuGKG8UtAUxVSl2ZT75&#10;EtkVZdsWJXZJrLY2wq6uBLe2KurirsUOoT0xQ7ClumKrW3UjviyUbc0Ue2QZlEDJNbYxQ3t0wq7F&#10;DdQMKGjilwIxQ38sVbrgVunbFIQyCkzLkC5HREocm45C8dMCG+2KuBwpaxQ4YobwJbOKGsKHUDbY&#10;sgh7faq+BORbCiAR44WBXVJ74sGqA9sLK2iiHqo+7BSeJb9XjO/AYeFPGVptY/CmCmXiF31ZR0Zh&#10;8saRxt/V2HRz9ONJ4wXCGXqH/DGkbKNysqMJG47bbZEtsaVFabrwBHzwBSB3rxMw6o30ZLdhwjvc&#10;Lgdww+jG0cDf1pOlT9Iw2x8MrhNGejDCxMCvDA9xgtjwruVd8NppsHG0UuDV2wLSHvh8IbwOAt8A&#10;uicEYAwmFcMMm1LgRhVsHCinfRitN4LS2DXFDdMUOHh44WQNIGH4JWjPTrlZckmwjY98kHGkqVws&#10;Xb4rbe+BIXCuKXDFW64Vb6YsUJN+6ug3ZsBcjmEdG2+BpKrXJMHVxS3XFK6uBW8Vb69cUoe8SqBx&#10;vxNcLMLENQMipVR0xYu364UN9d8VbxVcDgS3XFChedFk7qfwxpsiV8bVGBCpXwwobwoW1xVuuKtV&#10;xV3thVCwfu2aP3qMiWSKG2Krq4sXVrhV1MVcMUOGKUNIfTlr2b9eKbV13wKvwqG+nTAlr7XXce+F&#10;FqbW0TdUH0bY0y4lv1VR9hmX6a4otBejNFIUjK+PxYkNgpXDTr9qOv8AqnIBBAcLsD7asvzGSYcK&#10;ot1E3Rh+rFSqjfpja0uVt6HFQxDVIzb3Rp0JwZBYc/Gn2lTCWIeOa07ObFNl6YWS7jhW2uPjihwX&#10;Cm2qYquBxQvFDkkLtu2KuG2FV8MxglSdeqGv0YCxkGdwSiZFkXowrkggFVwpdirsVdirsVdirsVd&#10;irsVdirsVdirsVdirsVdirsVdirsVdirsVdirsVdireKuxV2KuxV2KuxV2KuxV2KuxV2KuxV2Kux&#10;V2KuxV2KuxV2KuxV2KuxV2KuxV2KuxV2KuxV2KuxV2KuxV2KuxV2KuxV2KuxV2KuxV2KuxV2KuxV&#10;2KuxV2KuxV2KuxVvFWsVdirsVdirsVdirsVdirsVdirsVbxVrFXYq7FW8VdirsVaxVvFWsVdirsV&#10;direKtYq3irsVaxVvFXYq7FWsVbxVrFXYq7FXYq7FXYq7FXYq7FXYq7FXYq7FXYq7FXYq//VmGZ7&#10;huxVrCrsUOxVvFXYpaxV2KHYq7Al2FDWKt0xV2KtUxVvFWuuKupirsVdirsVdTFXDFXYVdgVwxV2&#10;KupirsVdhV2BXYq1hVcBgVo4q6mKuxVvrirqUxV2KuxV2KuxVwxVx2xVrqMVbxV2KXYob2xS7FWj&#10;ih2KuxV2KuxV2KuxV2KuGKHYpbxV2KuxV2KupirsUt4FU55RGhY9srkWqZYBqt2Z5WbxOY92zxBL&#10;D7ZJyGsUOAqckrZNMUOrTAlov2GBVvMDASqm9yq7VyPEtIZ74DpkDJmIqMl4ze2DmmkNLJyxpNKJ&#10;bFWq4UOxCXdfnjSuxCGq+GFWvliod23xSS73xRbgcVaxVxamBVhkA3GFCm03bFFLTIaYpWlicVbw&#10;paxV2Kt4obGBWsUt074od0xV2K06mK03TFWwhw0m1wjJG2ERLEmlRLV27HJ8DDiRMVjy65IRYmSI&#10;SzQdclwseNWSCNdwoxYGSqAB2GLFs4q1iqm2+2C2YXjCgt1wMXVoNsVcXHc42mlvqj3OKeFss3ht&#10;gTQWqrE1xpPJeIQepOGmBKosY8MaRaoop0xRbZ9sVWk0xVovTChRDVYnA2FWB8MLW4nFWwa4q2MV&#10;b2xVxGBVOTpTAWQbUYpJVDhYNk98UtHfFDhtirffFWicVUXbkaYCzC8Gm2LFpz2woWE4Ura4q7fF&#10;XHFXYqsk6YCzC5RQYhBXHCxdirsKuxV2KuxVonAqw1LU8MizC8ZJi7FDsVbxV1cVaxV2KuxVTk3I&#10;GBmF43wsW8UNYq3hVqvfAmncsVp1cVbqBiq0vTBaQFJX7+OBkQu54UU4k9aYrTZDHpirYVjiiw16&#10;bY0tt+lXrjSeJwjGGkGTZjXsKY0tuIoN8BSCpxr+OIZSNKgGSprtunjih2KXAYq754obxVo74q2P&#10;fFXdDgVSbdvlkWwclQVyTBsYUN4q7Crqd8CupirsKuwK30xVrFVqirE5EMlUZJgWx1wobpirdMVc&#10;MVarvireKuxVx9sVawKpSULZEtgcNxkmK4GmKHA4Fa8cKuG+KtgYq6mKu6YVbrgVxGFVkp+A0yJS&#10;FsQ+EYAykqgVyTB1O2KupirdcUOGKt4q0euKuOKt4q6mKqM4qVHvgLOKogGFiSvxQ3hVqu2BXHfF&#10;W+uKurihwpirQ3wpb98UOxSoT/aWuQLZEL1FMkGJX++LFvFXUxQ3irhthVrFLsUNDbAl2FXdMVUp&#10;9qV8ciWUV64QgqmLFw9sKuwK7FW+uKuGFXUxVxFMVcMCuOKqc+y1wFnFpcVKoKYWDfTFXdcVdirs&#10;KtjfbFXYFd0wq6mBXU8MVWyj4CPbFlEujO2AJkqA4WtvphVvrgQ6mKXYq4+GFLvnixbpirjQYq6m&#10;KrZT8BwEM4rU6ZEMpKlMkGt2FDYwJbxVuuKuxS4UxQ7CrWK22cU2pzjYfPIlsivU4hhJfk2Dftih&#10;2KtnrgS7FXUpirfTfFDe1KDFWu+FDutaYsghovhJXwOVtxGyJHTJtJb6YUNgYocMUNjCrWBXfLFW&#10;8Kt4Et7eGKoeXaSvjkSG4HZXTC1ndfXFi2MUOwq3WmBWiBhVw6bYq3igu6YobBpiyQw+GUjx3yJb&#10;RyRCnCwLeFg7FW98KGh4YobxS2MCuBxVwOFVO4XlGfbfItkJNQsGQYGUkQDthanGp+WSW3UB69MV&#10;taYoz+yD9GNMhKlv1eI/sgfLBwr4ha+rL2JHyODhZDI2ICOjsMBCONv05B0avzGGl4gslSQoVbjT&#10;2wUziQpWzycaBage+RpslRVxM3dThDTwArvXA+1UYbRwFcLmMn7WG0cK8Sgnc7YbRS4OcbY0uDGm&#10;3XFDufYYobrXCikJdH05lfx2yJcmPJFI3LENUgqjJNa8YEuAxQ6uFbbpgVsHthS2TihC36/AJB+y&#10;cBDdEoiBgwBHcYAxKJXcYWJbGxwqurirtsCtjfFDdcVcRzBU9DhZxQVuStUPUGmRSQr4sFw8MKux&#10;VuuBLdaYVbxVbKnqoyeIxUKFq1Voeo2wMkUDihxwoaxS31xQ6mKupihDXI4yLIOh2OLPmrKcCF4w&#10;obxS7FDhirqYoUrpapyHVTXCyDcT8lByNJBVK4UN1xV2KHYpdiqheAjjIOoND8skyBXIxIrkWBVN&#10;++KrWgif7aKfoxZAqTWERPw8l/1Tim3fVZF/u5T/ALIYKTYSXXbSbaSQqaClVyVORCQU9DuOL8D0&#10;Oa/LGnOiWUQ75UG1WIySGqYUupiriuFDSjGkrwMUN0wquBFKd8VcVrhVkvlm6MkJgfqh2+WANQTw&#10;ZNm3irsVdirsVdirsVdirsVdirsVdirsVdirsVdirsVdirsVdirsVdirsVdirsVdireKuxV2KuxV&#10;2KuxV2KuxV2KuxV2KuxV2KuxV2KuxV2KuxV2KuxV2KuxV2KuxV2KuxV2KuxV2KuxV2KuxV2KuxV2&#10;KuxV2KuxV2KuxV2KuxV2KuxV2KuxV2KuxV2KuxV2KuxV2KuxV2KuxV2KuxV2KuxV2KuxV2Kt4q1i&#10;rsVdirsVdirsVdirsVdirsVbxVrFW8VaxV2Kt4q1irsVdireKtYq7FXYq7FXYq7FXYq7FXYq7FXY&#10;q7FXYq7FXYq//9aYZsHCdgV2KXVwq1TFDsVbxS6mKGsVdirsVdirWKGxilxGKt4papirsUNDbFW8&#10;Uupiho4q7CrsCuxV2Kt4q1irqYq3TFWsVbxVrFXYq3irjirsVdirWKupirdMVdirqYq1TFW8Vdir&#10;WKt4q7pirsVbFDirsUuxVqmKt4odirsUuIxQ1irqYq7FDe2KXbYpdTFDhtireBLWFDeBXYlSkfmK&#10;99KL0gd2zGmWoDiLCZn5HIBy6pTyStE4q6u2FVpcKMjxIUXukXauRMk0hZL2hoMhbLhUXuGbqciz&#10;EVInAya5VyVK1iqm5xQsPthDFoE4VdXFXV74lk7pgRbhhQXVpirRbFCwyAdcVW+qvbFK1pjiqwuT&#10;1OKGq4q7FWhXCrhgVdTClwwIbHTFWgMVtumKt0OKthCT7YaQuVD4YeFVwiJ2xpNq0dk7mgBrkxBi&#10;ZgIpNLbuckINZyK62KLsd8nwsfEKssCL0AxazK3PQDbFQtVKCmBS3hQ3gV1QMCXcqYq0XpimlMSC&#10;p74GdLgzHoKYUbNlXI3NMCLDfp16k4aRa4RAYV4lwUYotzEUI74FDlFBhUrvlihcm++KF2KHYq4j&#10;FVGU0FRgZBpFpvipXiuFi7bFWwe+Krge+KV1dsCCtJpihTrVqeGLYqrvixLfTFDu1cUtVr0wrbeL&#10;G3VrgVptsKqKnkxORbV9ckwWscUrffArvfCh2KtDfFW8VWNu3yyLNUGTYOPvirWBXYq3hV2KupgV&#10;xOBVNe5wM19ckxd1xQ7FXYq10xVuuKtHFXVxVRr8W+RbaVA4GFjTRYYrwu5nsMUU7kSNhirVXPYY&#10;q3Rj3phpba4E9TittlMaW1si0XAWQK5EFN8UEqgAwsS3hQ1irsVbxVxNMVar3GKtdcVWymgpkSyi&#10;0gIwhSV9DhQ7FDvfFW+uKuxV1MVdirVcVbJrgVRXdicDYeSsKDJNbfXCrWBXYVbwK3irWKuxVsYq&#10;0cSq2Lx98iElWGSYOrvhVcBirhirsVd0wK44VdirsVccVQx3Y5BmF4ySF2KGq4q2TXFXYq3irRO+&#10;+KurvhVvY4q7amKqVwfhORLKK5egxClf1wsWwMUOpirXvhS3SmBDsVbOKtUB3wq4Yq3gVRl+0BkS&#10;zCopyTErhhQ2MCurirqYVdgVwGKu+WKtjFDqDFXfLFVCb4nXIltiqLkmJXE4sWxireKGsKuxS7pg&#10;Q72xS10xV3U4q3iqjcdvniWUVRcUFeMWLjhVvArRwq3gVqgwq7FW67Yq6uKtDpiqyfZDkSyi5OmK&#10;ZKlMLB2FXYFbxQ7FLsVbGKGsKt0rirjiq2T7B+WBlFbFsowBMlamSYOxVs4q2MVa6YFbwq7FDgRi&#10;rgK4Vb+WBVsgHEjxGBkFkW6jIthVO2Sa2+2FBd88UNkdsVLgO2KhsbYsqdWmBXA+OFDgKbYrTqeG&#10;Kqc4+A4CzivToDgSV4pkmtx8cLFdgV2FXYpbxQ7FLumLFwxVw2374pQ32ZjXvkC3dEQpyQayv4il&#10;cNsS6m2KHe2KG6YVdgVvpirjihvFLVcUqFyOIVvfAQ2RKqm++AIIVTha3bDphVs7jFXAnFDda4Eu&#10;JpvirfUVxQ4Yq44U2h7gBXV+x2wFujyVhi1FdQ4sXUwquGKHUGFXVwK4nwwpcMCHYVcRUEeOBIQ9&#10;t8IK+ByDdIIkHJNRXfLJMXYobxS7pitN9RiimsVbNaYodSuKULb/AAOyeG4yJDeTsjFJ6YQ0ldSv&#10;v88kttcV/lH3Y0vGVpt0bqBgpfEK02qdq/fg4V8Rv6sf2WIx4U8fk16Mo/bB+YwUkEN8Z1/lbGk7&#10;KF0sjqOS0p3rgptgQ3HdqAAaj6MisoK/1uI9GyQLSYFWSZG6MDhtjwlUDHtjaKdUnG14Vwbtjaab&#10;rhQQ6uFXSLzQr4jFlHZDWEnwcT1XIJkUwRsk1rxvhVvFWxvirgMUN9cCW8KoOUcJzTo+4wFsVRtg&#10;Yld8sLFumKXDwGKrsUurXFXVpihDD93MR2bcYKZkolTXFja8jCrQGKt7Yq11xV2KFlwnOIjv1GLI&#10;KVuxKVxUlXBxYtjbFXYq31xS4DFadsQQe+KQhYDxqh7HEqiVxVvFDfXFDsUuxVbInqIVPfCkIe2a&#10;q8T1GxwFKIGKCuxVvpilo4oULyD6xCyHwqMlbOJosSgc283hQ5jZoufAswtJQ61HcZghygjAa5MM&#10;nZJWwMUOIxS1TFW8UN0wq4DCrdaYqjdJuvqt0rH7L/CcDXIM0BySV2FLsVdirsVdirsVdirsVdir&#10;sVdirsVdirsVdirsVdirsVdirsVdirsVdirsVdirsVbxV2KtYq3irsVdirsVdirsVdirsVdirsVd&#10;irsVdirsVdirsVdirsVdirsVdirsVdirsVdirsVdirsVdirsVdirsVdirsVdirsVdirsVdirsVdi&#10;rsVdirsVdirsVdirsVdirsVdirsVdirsVdirsVdirsVdirsVdirsVbxVrFW8VaxV2KuxVvFWsVdi&#10;rsVdireKuxVrFXYq3irsVaxV2KuxV2KuxV2KuxV2KuxV2KuxV2KuxV2KuxV2Kv8A/9eYUzPcJ1MU&#10;uxV2FDsUuwK6mKGqYVbxV2KtHFXYq6mKupil1MUOxS7FXDFDtsVccUuxQ10xVvFWsVbxVrFW8Vax&#10;V2Kupimm8UOxV2KuxS7FDsVdilvFWqYoaxVsYq7FLsUO9sVdirsVdirqYpbxVrFDeKu6Yq1ireKX&#10;Yq1TFDeKuxS6mKHYq7FXUxV2KuxVvFXYq7ArsVWO4VSfDISLGRYNrd4Z5mPYbDMYrjCSscLkNEgf&#10;LEmlpSadV2yHGypCyXhOwGRJTwoZ5mbqciyoKZNMWS3qOuKra70wq3WuKHbYq0zeGCkqZOFiVnfJ&#10;IbO5xQt6bYpdXEq4kHAq0yjpjSVMy+GFi0ZCcVWHfriq0+2FW8CXYocFxVxGFWwKbYodt0GBXYpX&#10;AYrS70ydqZKkKqWrHth4UE0rR6e56LTJCDEzV000jY5PgYeIrrYRjrhqmHGvaFEFFHXDSgqkcKqK&#10;AYQgyVAKfLCwbGBXca4oapTI2lRcgt8sDINlqYqtLg42mmvU5GgBxWnfGfYYrs70ttzhW2mQKMBS&#10;CqotANsIYleFrhQ2RgVqmKurirfXFVhNTgVUUYVbO2KGxihvr0wKAuwrTR6YEKEnxHji2ALgKYoX&#10;VwoW++Kur4YVXKcCV2BCx2oMVAWR9KnviyKqDigtk4odXFDXLCrq0xQ2G8MCVkjbb4lIC1V2xDIt&#10;mpwoaxVqmKuAxV2BDsKtE4ErE3JPjgZlVybB1MUNYq4nArsVdvirhgtVsjcRXFIaQbYpXVwoarTr&#10;gWmudOvXG0016g98UU7mT0GBNO+I9RTFNOIYnrkkW1xNNzgSCtRK7nEBJK4KMLG13Gm4xW2xihx8&#10;cVbxV1MVdirvniqlKKkDAWQVRhYlvruMUNjfCrsCuwq0TirdcVaBxV2BVKQ1oMi2xXjJMC3ixdTC&#10;rhgV1DirdMVawq7Aru2FLj44FCnHvgDOSoOuFrXUwq1irdMKtYFdWmKt7Yq6mFXE4Fac0GApDoum&#10;IUqtPHJMGwMVbxV2KuxV1MCuwq11wK47jCq07CuBKiNzXIBsK8ZNg3irvngVwOFDgK4q32xV1a4p&#10;cN8VdhQ1gVTm3oPfIlsiFRRhDErhvvhYtkAYq6mKG6dsVd3xVx67Yq7bFXUNfbFXYq6ldziqg/2w&#10;PbIlsCotMkxK+uLF1cKt9sCuqPpwq7tXFXDbAreKGhhS2T3xVrAqHk/vRgLYOSsowsSuAxYupTFW&#10;8UOxS6mKu9sVdTfFXUrihwGKupilRm/Zr44CzivSuFiVTFi3TFWqYq3hVxGBXUxS4CmKupihwGKa&#10;dTfFCnN9nAWUW06VxTJUAwtbgAMUtkDArqYVdTxxV2KuxQ6gxS6mKt8cVWt0+jFQsh+yK4AykrDp&#10;hYNgeOKW6dsVdTFXb4odhV1MUrsVaGxrixd3wJcehxZBRg+zTItklYUOSa2+m2LF2FadTFadQ1pi&#10;rfXbFWxirVMVcMVb64qslFUOJTFqLdR8sgG0qo6ZNpLeLEt/LCi3dNsUtg9jihoDtirdaYq3XAtO&#10;2OFXDwxShp9pcgW2O6qpyQa5KoOFDdfDCtNDAh2K03ucUNg064pbPtihw3xS72wJUblCyE+GFlHm&#10;3EajIhMlYHC1t98UOrhRTYOKt4EurvirjtirsUO74VUrsVjB8DXA2wXI1QCMAYyCqMLFvY4VaGKH&#10;YrTsKHYq3U4FdirQwpUAKTMOx3yLf0RC0xDSV3fJMFw36Yq6tMCurXCh3TFLfHFLqGtMUO9sCENK&#10;vCYEdxTAW4ckShpucQ1lVG/XJsHe+KHA70xV3ywKuAxTTsVdhQ4pyFD3wMooe2YCqtuRkG+WyICK&#10;23EfdkmriIaNrEeqjGk8Za+qR/s1H04KTxtG1YfZc/TjS8Q7m1guF6OCPcYCEghutwuxUH5HGmVB&#10;xlk/ajI+WFjw9zYu0X7dV+YxXhQscqxzHifhPTIlmY7JjFKrdGB+nJAtFKwc9sKldz7YUUuDVwLS&#10;7limmwcUNg4VQt8KIJB1U/hgZguU1Fe2RQQqg4VbwobAFMCuFcKuOKG8Uoe8UgBx2OLMK0bbYGKp&#10;irjhQ7r0xV2Ku64q2DiqDQem7J71xZ0iFxYLqUxVvfFLqYq2DirsVQsoKTcuzfrxZEogHAxXdcKG&#10;xil2Ktd8VbwqhmX0pvZunzwFmrjAghdXCh2Kt4Eu779MVYlrNv6FwT2JwyFuZjkm+hz84+J6jbNZ&#10;MbubEp6m4yQZt4VdhS31wK0V74q6mFXVxVvvirsULWFRsemKJC2b6Rdi7tkk70ofmMILXFHDJM28&#10;VdirsVdirsVdirsVdirsVdirsVdirsVdirsVdirsVdirsVdirsVdirsVdirsVbxV2KtYq3irsVdi&#10;rsVdirsVdirsVdirsVdirsVdirsVdirsVdirsVdirsVdirsVdirsVdirsVdirsVdirsVdirsVdir&#10;sVdirsVdireKtYq7FXYq3irsVdirWKuxV2KuxV2KuxV2KuxV2Kt4q1irsVdirsVdirsVdireKtYq&#10;7FW8VaxV2KuxV2Kt4q1irsVdirsVdirsVdirsVdirsVdirsVdirsVdirsVdirsVdirsVdirsVdir&#10;sVdir//QmGZ7huxV2KuxV2KHYpdirsVdih2KuOKtYVbxS1irsUOxVs4paxQ7FXYq7FXYq7FXAYq7&#10;FXUxVxxV2KuxS7pirqYodirsVdirdMUupirWKt4q1irsUOxV2KW8CGjhV1MVdirsVdTFW6Yq7FLs&#10;UOOKXYod7YpdirsVdih3TFXYq7Al2FDqYpdirsVbxV2KHYq7AqWa5dehAVH2jmNknTUdzTAruU8i&#10;DvmPxOZGKBaU9seJnwqbOT1yNshFSkbbFKFZt8aSsrvXCxarQ4snMRXFDWFWq0+WKuxQsY+GBBWH&#10;bJIarTG0rSw8cbQsaUDG1UzIe2FFLeWKXYq4YodirsVp1MVdirhhVulMCuAqPfFaXBCcKr1gJw8K&#10;LVo7JztQ5PgQZUrLp7LuclwsONGx2qDtkwGoyVlRR0GSYW3gV2FDq+GRSpj4m+WKVYfhih3LFacX&#10;GC1pYZB0wFNLTKQNhgTSmFZ98aZk036Q75Jha4IB0xRa6mKHYFdWmFVtamnYYGYVBhYLxhVsDvgV&#10;o4q0Riru2AqtHjgSqLsd8kxLR3xQ3WmKrganAlvvirTGmKAojck4GxcOuSYuwoaJwK6tcUtjwxQ3&#10;yxVY57eOBkGwNsKF67nFDie+KHVrihaDildXxxVoHsMUrX+I0yLMBd0GSYlbihrFLsCtkHCq3ArZ&#10;NcKFsmy4GQDaYqVw64ocThQtJriricCaa5jBbLhLRfw3wrwuqxHTAuym/I7HAyFLgp8ckAglvh41&#10;wsbdwHXBSLbC4VdTFWyMVdSuKt4ULJD2wMg2o7YqVwxYtAVwpbwIdTFXYq7FXYq47HCqmAWcnIs1&#10;UYWBcBirsKt4q7AriMVd0wq4jFWsVUju3yyttvZeMm1rsUNdcVdirsVcBireKuxV2FVkpoMBZBpB&#10;QDAElfhYtjCh2KuGKt4q0BireKupirq4qsk3GAsgqIBTCxKoMWLeFWh44FbO2FWtsVbAxV1MVaxV&#10;2KtPsK4CyiLUI+lcgGcl4G+TYOHjirdcUOxS10xVdihr5DFXb4pdira74qVOTdwMiWcSqDbrhYFc&#10;MLFs4q0cUtgnFW6YoapirdDgV1K4VcBirhiqgy1k+jItnRVUYWBXgeOFDqYq3xwWlwXG1dxxQ3xx&#10;S3x8cUNBRjaXFMbVrjTCgoZ/74fLItg5IhQKbYWJXcfHFi7j3xVumKWioGKHcRirfGuNpdxAwLTi&#10;owodSnTFWsUKFwN1+eLZFUj6YsSqimKhsjFXdMUOpitNUGKt0xTTfEd8C07bFWthhV1BiqlP9g4q&#10;HRUpXFJVajFg2AMVXUGBLjSmFWiBTChwUYq6lDgVuleuKtlcUuoMVWvQDFQoQdPfFlJEUAGLFdx7&#10;4pbGFi1xFcCt0xVriOmFWyKYq4DFXFBihvjirTDbFKHi6U98g2q4GTayV4WuKHccCu44VaK4ocds&#10;KtdOmKu+eKt17Yq4mmKuIBBAxSFGD7O/bINskQKZNoLuvTFWyKbYUOG2K02MVd0wIbIrilwFRil3&#10;TCxa70xVRuuqnvkJN8Fy4hhJWGTYOGKaXCmKGj4Yq7fpih3XFDq4pXDbAl1cULZN1IxZAqNuaqB4&#10;VwMyiMLUV1cUO77YUt4EOriruWKuxVsHFDuXhhSskUshUYpiVO3YFRkGcgiFyTW44UOGKFwxS0Di&#10;rYGKu64q7FWx4Yqh7jZ1f6MBbY8lZTXfFrK+mFi38sKHAVwK3Q9sVpumFNOxQ3gVrChQuxRQ4/ZO&#10;AhsgVaI7VwBElUEZJrbxVobYUrsCt/LFab+eKHfLFadviqFP7ucjx3yBcjoik2yTSqDFi73wq2Dg&#10;S4Gu+KXEYWJaAxVfXeuLK0HfRD4ZKbVoflgLdGS4WcDbhKZGl41QWIH2XZfpw0x4lwgnXZZdvcY0&#10;jiDgbodOLfhjSaBXCecfbiP0HASngb+uouzhlPuMbQYL1voW6OB88LHhK+RhLGUqDyGNpCFtZiUp&#10;3G2NqUUr7YoXhsVbBGFi2CMVcT2xQ2PbFK115qV8RimKjbOaUPY0wMpBEg1xYN74Vd7YodirsVcD&#10;ilDXQ4srjvscWwKq1OBgVXFW6YsnUxQ3TFS1TFVK5iLxk913xZLYW5CuLClYDCreKuxV2KHYUqN2&#10;lUDDqprgZBdGagHAleMLFvFXVwJDZGFSlPmC2EkQk7jJBuxySnRLj05QD0O2YGaLnxLL4jlMW9W+&#10;YyauwpbG+KtHFDVK74q1irfXCrq4KVsYUp15XuvTka2PRt1yIaaospGWM28VdirsVdirsVdirsVd&#10;irsVdirsVdirsVdirsVdirsVdirsVdirsVdirsVdirsVdireKtYq3irsVdirsVdirsVdirsVdirs&#10;VdirsVdirsVdirsVdirsVdirsVdirsVdirsVdirsVdirsVdirsVdirsVbxVrFXYq7FW8VdirsVdi&#10;rWKt4q7FXYq7FWsVdirsVbxVrFXYq7FXYq7FXYq3irWKuxV2KuxVvFWsVdirsVbxV2KtYq7FXYq7&#10;FXYq7FXYq3irsVaxVvFWsVdirsVdirsVdirsVdirsVdirsVdirsVdirsVdirsVdir//RmGZ7hOxS&#10;6njirsVdih2KuxS7FXHFDqYVdgV1MVdilrphVvArqYq7FXUwoaxV2KuxV1MVdirqUxV3TFLq1xV2&#10;KHHFXYq3iloYFdTCrjih2Kt4pdgV2FXYq44q73xVquKHVxS44odireKXYq7FDsVdil1MVdih2KXY&#10;q6mKt4q7FWumBDsKW8VdirsCHYUuxV1a4q6mKupirsCupiqD1LTEv0pWjjplcoWxpgupaZJbOVkF&#10;PftmFPHwuTDIlDwlTkG5TZaYqhZm7YqhickqzCrbNUbDFWhitN0wJp3DlivCtZCor2wIIUGem+EN&#10;dKRl8MmlYZGONKtxYt12xTbuuKC1hRbYGBJaHhihs4q1ilvFad16YoXqjVyVKqx2zN0G+TEGNoqP&#10;Tm70GSEGJyIlLBBudzk6ajNWWFF6AYUcS+mBBK0/EaeGBV+Fi3hVqtMVarQ4qtLADI2ypbE4Aqep&#10;wJK8MSagYUNmuCktemD13w0i3cAOmFC1/DAltVxVv54ocMVd1xQ4Yq5jTcYpDoxgZlUphYtgVxQ3&#10;WmKtYpa3xQtkO1MilcNtsKG+mFDj7YoaxSuBwKu5YpWSNQYqFq4hLumFi0ThVrAlvFDsVdXFK3q1&#10;cCaVBhQ6pOKFwxVbuMKurirRwK3iqxNyTgZleckxa64ENnFVtcCWuWKXFsC0t5YVpTd+RFMDMCl4&#10;Y9hixb+I4UNFCe+KbDvT9ycUW2I1wotvgMVtsDFXUxQpAVY4GaoFGFi2BihxG2KuxV3TFWga9MUt&#10;1xV2Kqbbv8sDILsLFsnFW/fFDqd8VdirsVbxVrririab4pCnGKiuBkVUCmFg7CrgcVbwK6tcKtYF&#10;dirsVaO3XFKkprvkQzKqMk1uxV2KuxVxxV2KuxVs4q1iqlMegHfAWcV6jCgrhixbwq4UxVoYq31x&#10;V2KuGKt0xVrFVjdRgLMK6Cgxayuwod2xV3bFW6Yq4YVdTbFXdsCu64q1TFVs2y5Es4KSLtiGcl5y&#10;TW2BTFXcTgVwXFDfGmKrcKXU3xQ3gVr54UuBocVU23kr4DIlkFUYWJXA0wobxQ7rirY2xVcMCt0G&#10;BLqbYq40xQ44q1hVDbmRjkW3orrk2orhgVvFLqYFbxVrChd1wK1TFXfPFWiaYVd88VQvSU4C2jkr&#10;rthYEr8WLeBLh4Yq4HCh2Kurils4EtU74UO64oW1xQoT7so98DZFVQUyTBfgW15xS1ih1a4q2Tir&#10;q4FaPvhVvFLVcaQ4mmKqc4+A4pDothikqoxYOrildXxwUrgRhS47YobqMUtBhirZrTFi1hW26jvg&#10;StYbVxQo25/XgbCiVOFg3XCi3YFbFMUuxQ3tirjil1RTFDuvXFDuuSVo74EoeE0Yg+OQbkQNhXJN&#10;RXqRih3c4q2MUOrhVYcKuxVoCpxVuo7Yob7YEuwqEPEdyPfINxRC0yTSWwckh3ywIXrTFK6lRgVs&#10;jFW9sCtEKemFFuKjCrQXFIUbwUX5YGcS1CargClWC1wsSuCYWLqUxS4e2KuA8MCHNhYupilo7HbC&#10;q7ArtxhVDw/CSPfINyIG2Say3WvTFg7FW+9MUu9sVb98UOxVwOFDdcVa7YpQ1uaEr3rkW4okHwwt&#10;JC+tMLF1cUhwOKWwaDFDh74pDhirdcUOHtgQoXa/u6jti2xXxNVQcARIKopk2orsCHL18MKWzgS3&#10;irQ2xQ2TirfywqslXmhGKQpWzclpkWUkUuSai3sdsKG/bAlvAlsGmGkW4EYq4YpbrTFbQt2DyWQd&#10;BgIbYlWjNRXAGBVu2FgWxikN4q7vtirjiguG2KV1a4UKc6c4mX7sDZBStH5oPHpgSUWu+FiuFMWL&#10;eKu674ptsUpilp41bYqD9GLLiKkbKA78D9+Ck+Ig3txHMUVio6jHhZGSISKZejg/MZGkCQPNeWnH&#10;7IYexphpSQ000ijeM4o4LcL2MH4gw+Ywo4FRbqFtgwwWjgKosnLdd/lhY0v5UxTSFD+lKU7HcYCy&#10;KKVsNsF4IIwocN8VDYxS4jFXYqslTmhX6cWUVGCSqjBSSixvgQ3hStOKG8UOxStNcUoeA8GKHt0x&#10;KkIoHFV1MUOoMVdxwoa4nFXcQdj0OKQhoSVqh6g0xKSrDFDeKGwMUuxSsni9eNkPcbYQWUWFkG3m&#10;I8DXKssbc6EmZafOJkDDvmuGzlxKPy5k7FXVxQ2cCtdMKtYq7FXHCrW4wKvtrg20yTD9k1PyxLGQ&#10;Z/FIJFDr0IqMkEA2qYUuxV2KuxV2KuxV2KuxV2KuxV2KuxV2KuxV2KuxV2KuxV2KuxV2KuxV2Kux&#10;V2KuxVvFWsVbxVrFXYq3irsVdirsVdirsVdirsVdirsVdirsVdirsVdirsVdirsVdirsVdirsVdi&#10;rsVdirsVdirsVdirsVdirsVbxV2KuxV2KuxV2KuxV2KuxV2KtYq7FXYq7FXYq7FXYq7FW8VaxVvF&#10;WsVdirsVdirsVdirsVdirsVdirsVdirsVbxVrFXYq7FW8VaxV2KuxV2KuxV2KuxV2KuxV2KuxV2K&#10;uxV2KuxV2KuxV2KuxV2KuxV//9KY5nuE7FLjirsVaxVumKuxV2KHUxVqmKXUxVvFWhirqYq7FXYq&#10;4Yq7CrsVccCtUwq3TFXe2KtYodil22KuIpih2KuxV1MUt4q7bFXUxQ7FXYFdil2KHYpawobxV1MV&#10;dil1MUOwK7CrqYpcMVdTFXYq7FDsVdil2KG8UuwK7CrXTFW8VdgV2Kuwodil2BXUwq3gV2KuxV2K&#10;uxVRu7OK9Qxyj6e+RItDDtX0B7Uk0qvY5hzx1yb45O9j9zBwGY9t12k0p3OSCVDrkkupXbG1pvie&#10;2NppUSB26DI2yEUVHYMftbYCWfCiEsFHvkeJUNqZWJOCimIaJlIZDvl4ayVle2FXYq7rigt74ocu&#10;KuI7Yq4YquGKacww0q5YmY4RFFq8dm5ptlgxsTMIlLCuzZMQYHIrCyRN+pwtfEiIk4gAYsSVwwsW&#10;/lgV2KrSaDAlap7nFJXF+OKgLQ9T0OLLhbAbFGzvR71xpBLTRrX3xpbXBadMNIXYoXAd8Uu64rbR&#10;XFCkd2rkWS7ChvFDRxS2cVaG+KtPvsMDIKirii1x8MKGxWntirQ364q0Riq4jbFVM7nAleBihaTX&#10;Chuu2KtA4VXYFdXtiqmxqQO2RZhvrkmLumKGvfFLsVaAxVvFDRNBikNoNt8QyK8UGFg3gQ4+2KuJ&#10;wJWk+GFXVxStkagrkSyAaQ0FMUkLiw+eG2NLeR8MVd8RwIcVbxxTbXDDSbb4DwxpbdQDFjaxRU1x&#10;SSqjCh2KGgMVbpirWKt4q7FWmNBXAqxMaZLuuFDZ8MVdih2KuxV1MVdSuKtHFKmu5rgSqDbChxxV&#10;vFDqYFd7YVbG+KtUxV2KrZDRa4CyDkFBTCpXjCxbxVrArsVcMKuxV2BXHFVOUgLikNRDbAyKphYO&#10;+eKuxVxxV2FXYq4Yq7ArWFKmwq4GRZgLxhYldixbFcKtYFbwq4DFXUxV2KuxVumKVgXk++RZK4XC&#10;1rqYUNha4q4qcVb4nFDqDFLQGKHUxVug6Yq0aYqpTEAAeORLbBau2ISVQZJrbqTv1wLTjgVoHfCr&#10;dCcULGHbFk0B3xV2FDWKWycVUlqZDkWSsu+SYLgMVbxQ4kYq2N8VXVwK3XArq4aVo4q7virVMUod&#10;d2J98DPorKKDCwK7FDq4UNjBSXHpiybxQ7FDsFK754Vp1MVdXFNIXrK2BsA2V1wtZXDCh2BXVxV2&#10;KG+uKXVxVquNJbrirXXFDiaYqoTfaAwFmFVPDCxK/Chs7jFXYq7FDumBW6YVaxVwxVvFDQ8cCVk3&#10;2DiUxcnQYAykqdMkwbxVvrgUOpTFLe1MVa2wq4nbFW8UO2xQ1ilvbvikKEI6j3OQbCiAKZJrLdBi&#10;im8VbpilwGK07FXdemKupTFDqYVbxVo7DbFUOoAdvnkG1ELkmsrsUN1pireKHd6YUrTTFDQ2OFXY&#10;q3iricUNHFVBNpGGQLcrjJBqK6uSY07pgWl67dcUrhtgVvY74od2xS7offFXV7YUOJpiqlOOaHAW&#10;UFGBtsiGyaJU5NrXgjrgYt8vDFXGuKXE+GKurihv5YVpoDFW9jiinHbFaQpqspB8MBbhyRIocWBb&#10;p2xYNkYVcBXAruOFXAE4q4jwxVcFxRTR22xS7ClDN8Ex9xkW4jZXU4tBX4UU3XFWq4Utj2xQ7FXU&#10;xV2KC7Fi5xzUrgbIqFoSVoexpkWyYRKmo98m0kL6YsXUNcKurirq1xVvFXVxWm8Ut7VxKAhIfhdh&#10;kG08kZH+vJNZC4HwyTW3gSG8UuGKGxvils4q4UOKqVynOIgfPEs4rLZ+SjxyDKQRKbjJNa4Yobri&#10;parhQ2N8VbApgS75Yq2K98VQcP7uVo+1aj6cDaUYngcLWqAYVXYFdirYwK4jCrhihC3q7pIOxocW&#10;wBWFSMCJKgHhhQupgTbqmlD0xW1NoY36qPuw0vEVP6pEOi0+RpiQy46cbUj7DsPngpeNQuY5Y+Mh&#10;blTbpgpkKVkaZR8SV+RwIMQv+sgD4lI+jDbAhcLlD3xtaVFcNupBHzyTFdUnArfLChwamLIIRT6c&#10;jJ71GJZkItGqMDBfilrFDjtirhirTYUoaf4JFcdDscUolWrvgVcThYt1rirYOBLq4pcDioQ03wzc&#10;uzfrwpKqOmBC7jiim8Uu44q4bHFLFvMNt6U3MDZtxkiLDlwKP8t3XJeB6jpmrmKLmRLI1NRkg2Li&#10;MklojFXDrirRHfFWsVdihxpihw3GKVrLyFMKDuyzyzd+tahCfiQ0+j9nENY22ToZJm3irsVdirsV&#10;dirsVdirsVdirsVdirsVdirsVdirsVdirsVdirsVdirsVdirsVdireKuxV2KuxV2KuxV2KuxV2Ku&#10;xV2KuxV2KuxV2KuxV2KuxV2KuxV2KuxV2KuxV2KuxV2KuxV2KuxV2KuxVvFWsVbxV2KuxV2KuxV2&#10;KuxV2KuxV2KuxV2KuxV2KuxVrFW8VaxV2Kt4q1ireKuxV2KuxVrFXYq7FXYq3irsVdirsVaxV2Kt&#10;4q1irsVbxVrFW8VaxV2KuxV2KuxV2KuxV2KuxV2KuxV2KuxV2KuxV2KuxV2KuxV2KuxV2Kv/05jm&#10;e4bsVdTFXYq7FXYq6mKtYodireKXYq7FXYq1irsVdhQ6mKXUxVxwIdil2Kuwq7FXdcUNYq3TFLsU&#10;O2xS7FXYq7Ah2KuxV2KuxVxxS7Ch2BXYVdil1MUOwJccKHYq3gVqmFLsUN4pdirWKt4FdirsVdhV&#10;rFDeBLsVdirsVdih2KXUxVvFXDFXYq2cUtYodirsVdirmRXUq4qD45EqwjzTpS2pDQ7q1du4zByg&#10;LjkbYTcQnllQLsAFqWrt0GSJTwolLCnU5DiZUiY7RV7ZG0q6xdsC2rpFTqN8UrnUKuAljIsZ1SYS&#10;SGnQZZEONaVN1rl7FbQ4q3iq4DwxWnU3xS4RnvkqQvSBidhXCIsbV0snbtkxBBkArfo4jYnDwsON&#10;Wj09V675LhY8aISFV6DJMDJfTCxdTAq09aYErwaYoaJxVr1BgWmuROwGFVrcjtgZBesQpQnCpK8I&#10;oxY2uOKuBxQ7AqmACa4slwrkmK4DAq6mKuxVa5oDgLJTG2BDeKt4UNUxS0Tirq4q0u5r2wMlRThY&#10;tk4q7tihuuKXbYq2emBAWoOQr44smyMKFpFMKKccCtAgYVXVxVrp1wKsU98AZN1wodih2KuxS7FX&#10;Yqsc9sDMBeMWLdaYUU7ngRTRcDAnhdyJ6CuFNNfEd+mK7O4E98Vta0dSBgbByVUQeGSprJXBaDpi&#10;i11NsUWsYUxVxGKtEYq1hStc0GRKQ0i0GIUrxhYuOKuxV2Ku6Yq7FWsVWSN2xZBcvTFDeKup3xQ7&#10;FXd8VbIwK18sKuxVa7bUxZNRigwKV9MLF1K4q4UxV1MVcd8VdirsKu64FU5NyAemAswvAwsSuwod&#10;XArsVcTTFWsKt++BWsKuriqnN4ZEswuUUwoLeLFum2KuOKuxVxxS7FDdDirVMVdTbCqgu7nIs1cL&#10;XCxXcdsUO44UuC4ENgDFW6Yq6mKuAGKt++KuxSpRipJwBkUQu+Sam64odgS2cVdXFDVcKXdcVbxV&#10;rFDqYpUJmHIDxyJbYhy4hBXDCxb+WKXfPFDum+Kurvihb1xS1hV2KuritO6YqpxCpPzyLIq6jJMF&#10;3TFC0jxwpb2OBDa4E03XFFNhsVcCMU06u2KtBsUNsaCuLKkNDTevici2UiF6YWBDeFjTsU02cC07&#10;Y4pcQMVpsCmNop1fHAmnAYVpsjAmnbAVxtaQgFHYnp2wBsPJUVwMnbSQuL4oprkMU07mMbXhcXxt&#10;ad6oxWmvVHjjaKd6gxtacZR44Vp3rDucC071QO+FNKUjgsCMgWwClQTAd8NsKK8Sjviineqo742t&#10;NesvjhXhcJl8cV4XCZe+K0uEy9a0xteFozL442jhcJl8d8V4WvXGNp4W/XXrXG14SsklDKRWpOC2&#10;UYuSVQKE4LWUVT1VHfDbHhd6y42vC36ynvja8LjOo6nG0071lHfG0U4TDDaOFv1cQUkN+ovjja8L&#10;RkHjgtHCW/UGG08Jb9RfHBaiJU4jSvzwNhCqrgd8NsOFfzGNp4Www8cC8LfLFHC3yxXharkkU3Xx&#10;wLTuQxtacD44bRTdaY2tNVxtaUOkrZEs+isGpkmBDYfCxpv1N8CtCQZKlXBt9sCuqMVprkMKHVAx&#10;S7kBgVskYUU6uKEP0kI9sBbeiupxYUu2wob274oXDfFeS4CgOBbcDtthVsYEurXFXYWJawrTT7gj&#10;AmKEt9gR4E5BukEUtKb5NpteRUYobBpsMUOBPfFXV7YGS7FWq4VbHjihx23xQ0QfHFKhOKSKfEYC&#10;2jdVQ7YWBCoKYsVxNNsCHYoawpXdRirhirq4q4muKuriqGuBxdW7ZEt8RsrKemFqKoPfCwdTfFVx&#10;GKuA8MVapirZHbFWqUwocBXFXDFIQsJ4uye+QbzyRa5JoK7CxdhQ7fFW98VbqcCu6Ypd3wq2OuNI&#10;Q0g4SgjYHIluBsIgGmENZVAck1tj3wK37YpbxQ6u2KhtaDfAybrire3T6MVtBW54lkPUHItpGyMU&#10;7ZJpX4VcDirsUN9sCW8Cu+WFLfTpihCXQ4SK/jscLYik8ciwVQfuwob2xS3tireKurtirhvihTuE&#10;5xsO9NsKYqNu/JRkWZCJXcbYWK7Ah2FadSuKupTFS38sVCyVeaFfbAWYKy3aooflgRSJGSQWmRW6&#10;gHFFqRtYj+yPoxW2haj9lmX6caZcTvSlX7L1+YxpIpv9+P2Vb6aYGOyHuHYMJGXjTbFsG6+K7j9/&#10;pyNoMSiFlVujD78NoIpcGrvhYt1xV3LCrjQ4EqU680PiMkrrd+aA5FKuDUYsV2KurilumKuxVRuF&#10;5KfEb5JLUbclByKqgNcVXVxS3XFWjihLddtxPb8+6n8MkG6BY/pVx6Ew7b0zDzRc6BZtC5IzGiXI&#10;V8tV1MUtUpihonFLR36YoaxVcBirWFDWKUz8u3XoXfA/ZkFPpwNZ5sxBySV2FLsVdirsVdirsVdi&#10;rsVdirsVdirsVdirsVdirsVdirsVdirsVdirsVdirsVdirsVdireKuxV2KuxV2KuxV2KuxV2KuxV&#10;2KuxV2KuxV2KuxV2KuxV2KuxV2KuxV2KuxV2KuxV2KuxV2KuxV2Kt4q1ireKuxV2KuxV2KuxV2Ku&#10;xV2KuxV2KuxV2KuxV2KtYq7FXYq3irWKuxV2Kt4q7FXYq7FWsVdirsVdirsVbxV2KuxV2KtYq7FX&#10;Yq3irsVaxV2KuxV2KuxV2KuxV2KuxV2KuxV2KuxV2KuxV2KuxV2KuxV2KuxV2Kv/1Jjme4bsVcMV&#10;dihwxS7FXYq7FWsVbxVrFW8VaxV2Kt4q1TFXYq7FXdcKHYq6mBXUwq7ArsUuwq4YFdirqYVdih1M&#10;UuwIdilvFDWKt/LFLVMKG+mBWhirsKXYq7Ah2FLqYodTFXYpd7Yq6mKupih2KuxVvArsVcMUuphV&#10;2KHYEuOKuxVvFXYq7pirhirsVcMVbxVrFXYq3irsVdirTELU5XIsSWI6zc+s58NwM1mQ2XJxRY3L&#10;bryJAxcsLVhGAsl6x0yKbXcK9MKr0iwppXCDAxJQOrTejGadTtgG7RIsRuJK1y+IYckPQ5Yxb4nC&#10;hesRwiKSVdLRm7ZMQYmaJi0/fc5ZwgNRyIhLJE98NUw4yrBQOgAxYmS+vbCxUuprkWaoDhYt4oW1&#10;pilaZAOuC2QC1anfFJC/ixPWmFjbvTxUlcFA6YsV2KrOp+WBkvGFi2RirWFW8CtMSBgSGlFMVXDC&#10;q4YsWwfvwJarihSlPYYGYaxQuw0rhih2KVuBWiaDFLcYoMUFeRhQ0a9sUurhQ4nAq8HFNLXPhgSF&#10;6igxQ2emKLWnCq04q7YYVbrgStc0GApDQG2KS13wopqtMUODDFNO5DAtO5joMU01ybwOKFoBJ8MF&#10;M7AX8T44aY236YPWuNIttUA6DDSLXUpih1cKuxV2BVqbk4GZKqpphYLqg4odQYFab2wqtpilqmFL&#10;VMUKT70HvkCzC+nhkmJbpihsjFWhirvlirhireKGq4pUyKt8sDJcMKG6YodTFWxvirWKuxV1MVdi&#10;qnJvRfHAyC4CmFBX4odirVMVdirsVbpXFXUOKuIriql1c4GaoMLB2Kt9MVdTFWsVcMVbxV1MUupi&#10;hRfd6HtkWwclWmSYN0xQ7jirdPuxVqgxS3xxVsGmKHYparihaxoK4pCjEMQyKuAcWDdcUt++Ku3x&#10;Q6mKt1PbFXE4pdWuKGsUuY0FfbFIdCNt8VkVUDFrdhV3viridq4q2MCu+eFXH2wK7FXe+KHUriyQ&#10;0u708Mi2ALlOSQ2DixdyxS7mMVp3IDG1prkMFpp3LG0Ut5eOG1p3IDG001zGC00tMoHU42nhWRyA&#10;DfrXIgpMVX11puclbHhd66nucbXgcJq9AfuxteFxmI7H7sbXhXCZvA4rwteo5/ZOBPCHAyHtgUgN&#10;gyU2Aw7ooNVk9sKNmx6nemNLs38Q3OAshRahBPTpkQyOyJCHrtkqY236ZxpFt+l4nFbb9PvinZ3p&#10;jFBLYj98VBb4DBSbdxGGkW1wHvjSLbCjGltxUHrjSTJBuAXI7VwJtr0AcnTAybEKjpjS24QqcaRb&#10;vRUdsNLxNmJfDGl4i70gMaW3CIeGGkW4xL4YrbhEvhitt+kuBbd6Y7Yp4iputGXIkNgK8IMIDAlv&#10;gPDCxtv0x4YrbfAE9MVt3AeGKbLuAxRbgi+Awrbgi4rbhGO+K23xHSmCltrgPDCttSIApoMBZRLo&#10;1FK0wAJkV/EeGFrtsAHGltulcVt3EYotsKPDGltriPDGk23xGNLbXAYrbfAEY0i3BAO2NMuJ3Be+&#10;NItTjUVYZCm4lXVQOuGmNruI8MaRbRUDDS27gvcDBSOItlVxpeJ3BfDDS8TYQU3GCk8TuA7Y0m3B&#10;RjSLb44KXia40w0niUnU8qVp75EhmDs0Iie5yVMDNxiPTkcNMDJsQsP2sNIt3BxsD9+CmQkGwr9m&#10;H3Y0vEG+MnYjGlJDXF/bFjs3Rx1pjSdmyHHYYE7NVkHhh3Wg4u47Y7sTSk5ZWDU38MBbYgUvSVv5&#10;TgY0F3rHupwo4Xev/kthtFNrOO4ONrwt/WV8cFo4GxcJ44bTwrhOvjja8K4TDoCMFrTYkXxw2xMV&#10;yydxhtFOVgdj9OKQhYvhYj3ytvIRIyYLRKJXBgMlbCnFvDG0U3yHfBaeFcGGKadypitO2pTFDewx&#10;Wmz0xQWvlhVQuRsD4HAW2K9DtiGJVa4WLsUNg4Fb6YVdXFXVxVvFW67Yq17nFChdfZr4HEtsV8Rq&#10;AR3yIYyVRkmLYxQ6vXFWwdsUFvriruuKXYUN9OuBWicKUNMeEwPYjIluHJEIcLSVTCwbHHtiybAw&#10;K4inTCpcQcWLVCcKW+JxRbffpiilC8QhQ3gcFtkQqRmorkQyIVRk7aqbpirdaYsXYq3XtirdcUux&#10;VuuBUHL8E/swwFv6IpDi1KtaiuFhbgQcUuwq75Yq2DQYFbBxV2FCjdryj2/Z3xbIlfC/JQcgsgrr&#10;0yTBv54pbrjSrsUOxS4YodSu+FKDjHpSsnatR9ORLaUUppi1rvlhQ2cVcTihqtcUt9cVcOuKoZKp&#10;KV7HfAzRakYsW8KGzvirsUt1xV2Kqc8YkjYd+2KQowUcUOJRuFX6tE3VRgTxLDYx9QWU+xwhLvq8&#10;i/YkP+yGK7NcZx2VvwxXYu9V1HxIfo3wLTQnQ+3zGG1AU7Z1DFKjY7YCyIRit4YGBC8NhQ7lhQ3X&#10;FLdcDJad8KLQ8Pwkp4HbAy5q4OLFcDilxNcVJaxQtdRIhQ/tDCGcWF3EZguCvgchkjbnQky/Sbn1&#10;4Fb5A5reTlx3TNTXLVDeFLqYEtUwq0RihrFW8VaOFWqDFWuRjIkXqpqMSxkNmfWNwLmFJR+0BiGI&#10;ROSZOxV2KuxV2KuxV2KuxV2KuxV2KuxV2KuxV2KuxV2KuxV2KuxV2KuxV2KuxV2Kt4q7FXYq7FXY&#10;q7FXYq7FXYq7FXYq7FXYq7FXYq7FXYq7FXYq7FXYq7FXYq7FXYq7FXYq7FXYq7FXYq3irsVdirsV&#10;dirsVdirsVdirsVdirsVdirsVdirsVdirsVdirsVaxV2KuxV2KuxV2KuxV2KuxV2Kt4q1ireKuxV&#10;2KuxV2KuxV2KtYq7FXYq7FXYq7FXYq7FXYq7FXYq7FXYq7FXYq7FXYq7FXYq7FXYq7FXYq7FXYq7&#10;FXYq/wD/1ZlTM9wmsUupirsVdihvFLWKHYq6mKu7Yq6mKXUxV2KuxV1MVaxV3TFXYUOxV2BXYpdi&#10;h2KtdMKt4EuxV2KuxV2KuxV2KuxQ7FXdMVbxS1irsVd88Vbwq0MUN4Euwq1ihvArWKW8KHDFXe2B&#10;LsVdirsKHYEuxV2Kt4q7FXYq7FXYq7FXYq37YpaxQ7FW8VdirqYq3irsUurgQUFqU/ownx7Zi5ZU&#10;gC2HXDljmA7CIpCsmSbVgTFWuGKr1XFkrIgIxQVxSmRtgWM63ceo5UdsnEOOUj9FnO1cy4wYkq0d&#10;gfllgi1mdIiOzReu+Sphxq4iVfsjFgSSuRe+SQVagGBi7FDWKrXagrkWQC0EAYhJbMngK4UUtqx6&#10;bYVb9Mn7ROK240G2BlaoBQbYaYN9MKHHFXYq5jTArSCgxSvpihxGKGsUt0xVadzTAyXKtcKFwxVr&#10;pihutMUNHbAqjsTXAzXdMKGwaYq0Dihs0xStpiqwknbAlVGSYrq4EuK4paC4oaOKHDbFLlPI08Mi&#10;lUwodXFDjhVb0xS0aY2rXLtgTSm0g5e2Rtnwu5HsMKKp1GPthTs7gx6nCwtwTFSWwg8K4KW1wGFF&#10;tE03xVZGNsUlVxYu37Yq3irjirq4q7FWmNBikNR7DAkr64WLdcVbGBXHfCho79MVcfDClqnfAhT6&#10;n5ZFsJVKbUyTBrfbFXHFXYVdQ4q7ArVcVccCVNB1OAJK+mSYuxVsYq0MVbxVrFXd8VbxVSPxPkWy&#10;qXjJMG8UOrhV2BXYq3TFXDFW8VabAkKSCu+KSq0OFi3SmKtccVbpiriKYq2cVdtirq4pWk0wKFEH&#10;kxOBmVUZJrbrilupxQ6tMVaxS2DXFXdMVarihr3xVbKaJgtmFqDbCFKqK4sGxtilw3xVuuKHV7Yq&#10;7pirtsVaxV1cVafoRgtkAvjIAAOKkKtRixarimnUrjaKbAxtPC3QjG08LqE4LZcLRHbG0U6hwopq&#10;h8MFp4WxX5YrSFYVJIwNjXxYaLEkOCOcaY7NhWOGk2GjGx740vEHen4k40nib9IeNceFHG70h74e&#10;FHG36QpvjSLcIlphpPE36a+GNMbaKAA7DAQyBLUSCm/XAAklVCAZJrtsKMaW3AeGFbbFflgQ2BXF&#10;XUxQ1QYU23QYEN7Yq1TCrTUociWcXWwouQDORtEA5Jg3TFXVxQ7FLXLxwobrgV1aYpdXChxxVqu+&#10;BDicK2hlG7E+ORDYeS6mTam6b1OKtUGFLdKYodirqYq6mKupirsVcBirhsdsCqT/AGh74CzC8DCx&#10;K8DFDqb4UOpil1MUN074q1SvTFLqYq2MUOpvirRHjilqQVU4CkOj6AHAGUlQCmFrLsKG8Cu6bYq6&#10;mKuphV1MUuAxV1KdMVdirdMVU12dhkG7orKNqYWDdabYodhVx61xQXUwK3XCrYp0wJdhVrFW9hiq&#10;6mBVGT7QyJbByXAZJrK7JMWjiim6U64q2BXCreBWtsVd0GKtnYYUW6vjgS4HFChcChB98BbIr0GL&#10;EqlN8kxd1wLbdAcaTxNcR4DDSOJxVa7gY0niaMK9aYrxFv0kPYYKTxFowJ0pjS8TX1dPf78aRxN/&#10;V18TgpImp+keVA1PoyshyAVZIGH7Q+7DTHjX+m/Sox4SniDXCQbfDjTGw7jJ4D78NLYb4ydKfjgX&#10;ZxD9OOO60GyzLvQ47poNFyu9DjuvCGvWHShwseBv1wOuNo4FkkiupAwWyjGlqzKop4YRJZQVBOD0&#10;IyVtfAv9UDvXG2PC2JQNsVbMmBSFwcYWNNcxhQuD4q3yFNsU07mCcUUpT/EhXEpip271XbIhskiV&#10;b7sk1LgcUOrirfbChwIxVuuBLuVMKHbYq44qh7qlFb+U4C2wKtGagYGMgrCuSa2waDFLZNO2KHE9&#10;gMUt1wIaPXbChsYrTfzwqpzjmhX2wMgVK2aoGRZyCLU12yTUW1OFC4AHIq4imFNNdcUN0PbphRTY&#10;FMUt4Eoa/Hwq46qcWyJtfE3IVGBBCsMLVVNinbFLY6YVaBxQ3irsUlcCMUN05VB74GceaGtjSq/y&#10;nItskUpwtRXjChuuKtiuKurTFXYobr2xShrlKSI/TscW0bqytkWJC6uSYLgajFDWKW64oaxV1a4q&#10;oXNQVcdjQ4s1dOgwMSqVwq3irVTil3egxVumKHVxZIVB6cjKfGo+nAkotDXFC/FVpGFDqVxV1Pox&#10;VoivXfFIQd1AnJZCNuhxbAV62kfVar7jBSONf6Dr9mQ/SMaWw4JcDqVf8MUAAtG4ZdnQj5b4qYuF&#10;0n7VR8xja8JXrMj/AGWB+nG2JClcErIr9jscWQFqwbtipX1xYuwobGKWq0xW2N+Y7bhIJh0YVyR3&#10;DlY5K/l27pVCffNZkFFz4llEbBhUYAyX5Nk3gS0ThVacUOxVqtcUO6bYUupXFWiMVZF5Tuqo9sx3&#10;U1HyOANQ2LIxk2beKuxV2KuxV2KuxV2KuxV2KuxV2KuxV2KuxV2KuxV2KuxV2KuxV2KuxV2KuxV2&#10;Kt4q1irsVbxV2KuxV2KuxV2KuxV2KuxV2KuxV2KuxV2KuxV2KuxV2KuxV2KuxV2KuxV2KuxV2Kt4&#10;q7FXYq7FXYq7FXYq7FXYq7FXYq7FXYq7FXYq7FXYq7FXYq7FXYq1irsVdirsVbxV2KtYq7FXYq7F&#10;XYq3irsVdirsVdirsVdirsVaxV2KuxV2KuxV2KuxV2KuxV2KuxV2KuxV2KuxV2KuxV2KuxV2KuxV&#10;2KuxV2KuxV2KuxV//9aZZnuG1irsVbpirWKt4q1TFXHFXYq7FXYq7FXYq6mKuxVrCrsUN4EtYodi&#10;l2Kt4q1irsKuwK3irqYoaxS4Yq7FW6YoaOFXYq7AreKXYq7FXbYq7FXYq7FXYq6mKHYpdirsUOwq&#10;7AlulcVa6Yq7FDsUuOKG8Vdil2KuxV2Kt4q1irsVdirsVb6Yq7FXUxV2KWxih2KuyBKCxzWrrk1B&#10;+zmvyystuGPVIm369cqc6lhXCyaA3wUruNMUrlWmFNqqimRLBRvpfSjJxAapFjLqHJZupzMjFxZS&#10;pYFA6DL2klvbFi0ThVo+GKVRaCmKCuLAYELDIO2KaaDE9sUrGqTQ7jDTJeEGCmJK4CmFi6mFW/14&#10;qtAqflgSqYWLsVdgV2KrW3NMCV2FC6uKHYq47YpaOBLS774pK8bYbQ7FDj7YFdXwxQtdtsBSFiim&#10;wxSWzhVquKt7Yq7FWjgtK1RU1xSVUHJMGxgS2D3xVuu9cVW7YoWscBSA5ffAldzphWlvqfTgtNO5&#10;HsMK074j7YENcK9ThW3FABXAtrUXvhAZEr6YWDqd8UOxVoYq4VxV3XFVshHTAkNgYVK7FDeFWsCt&#10;k4q1irt8CrJN9sWQXjCFLYwsXYq2DTAhcDXFLWKHYqtZqAnwxSApxA0r44GRVRhYurhV2KtVxV2B&#10;XHCrsCrJNhgKQ4CgxCW8LFvFXYq44q44q3hVrrgVx2xUKab/ABYGwlUAwsG6eOKGqdsVbpTphVvj&#10;gV1O2KuxS6uFCm52yJZBau2KSqCuLF2FDdcUt4q0aYocTilrFDsVaalDgLOKinSuAJkqj3yTBvFX&#10;Yq3iruuKuxZU0TTFi4nFDsCVKY1oOxwFsiuGwwhiQ36g8cNop3MYopsSYppxeuBPC7kfDG1pvc70&#10;xWg4cj12xU01xbxxpGzfAnvhpbaZSO+QLMFVArhDElcADhQuoDjSkr+IxW2wAMCtimK27bCtupgT&#10;bdO+FBargVokDFUIvf54hkW6dzk2DqYobwq0MVbrgVqleuKup3wq2TgVwxVwHfFDT7KflgLMNINg&#10;cQpVBhYN9cVccKHUwK2u2KtnbrirXTFXHFWxirWKtP8AZOAs4qkQ+EHIBmVQZJg3SmKGsUuOFDqY&#10;q6ldsCtdMKt9MVdih1MVapiVAU+O5yAbSGqUyxqcRih1MKupgV3TFW6Yq1hV2KuIxV2Ku6YFU5Oo&#10;wFsCoowsC3hQ3TFDqYFdSmKt9cVa6YVdirsVbGBXUwqtf7J+WBIai+yMiGwqvXC1lrChs9cVdTCh&#10;1MCuxVvFWumKW/lirqUwodgStA+MnxyJbhyVBha12KGsKt7DFLq+GBW+uFDQxVuuKW6Dp3wIdSmF&#10;XVxSFOUbjIlsC4YhgV23TJsGqYod7YrS4UpirZNNsCVuFDq4q37YoaOFXV2xQpXP2R88iWyK5BiF&#10;KoT2yTAurTFC6tcCtdcKtn78VbxV2KupituGKHb4pC1/tA5AhvjyVkOBiV/zwoccLG3dcKt1wLbg&#10;Rilx9sUOFBhUt/LAturgZLZByUjGlBQ0SgjfI02EqgijPYZZTSZF31eL+XGmPGWjbRgbAj6caZcb&#10;Qth0BIx4QnjaNtXYOcHCgzcbd16PX6MNLYbWOb+YY0mwu4TD+U5FNhw9Qfsg/TinYu5ueq0+WFIi&#10;O9DxP6dRQ9ciykLV1nTuafRhtq4CvE6djjaOArvWU9xhteGm/UXxwsF3KmNpb5YsSGuWFFLgcCh3&#10;LFlwqdwoeMjFMXW78lGRZyCIBrtkmlvCxbxSG64pb5VxQ6uKurgQ31wpaI8cKAhodmK+ByDeSi06&#10;ZINJXA4WJXDAhvpiydirdcUU6uKW/bFSFk8fqRsvthTAIazeq0PbItskapBFcLSVwwK40woaIwod&#10;8sCXVwobGKG6+GLIIZvgm9mFci2FEq33YsVQGuKuOFW6k4oXe+Kl1fuxQ4YpUrleURp1G4xZxLUL&#10;VpkUnZVGFrXE4UNHFLgThV1cCt4pWTrzjYd+2KQp2z81GKCiQa7YELq4q7CrsVcMUN1xShrscWWT&#10;6DiyREZrkVVRilo9cLFo4q3XCrXXFVK4T1IyB88WQagbkuKlVXFiu64pdU4q0RXrvitlTe3jfqgx&#10;plxKE1kvElC229K4qCthEpUEEUxIUlWBlHRQfpwIAa9en21ZfowrS4ToehH04FpcWr0ocKKQWsQf&#10;WLY7bpv9GEFtxljemzmCYdqGhzEzRdhAs3tmBAKHY5ihvRQNcsS2DhVaTirqg4paIrirWKtk1xQ0&#10;cVdXxxVE6VdfVLxJP2WPE/Tga5M7U1yaV2FLsVdirsVdirsVdirsVdirsVdirsVdirsVdirsVdir&#10;sVdirsVdirsVdirsVdirsVdirsVbxV2KuxV2KuxV2KuxV2KuxV2KuxV2KuxV2KuxV2KuxVvFXYq1&#10;irsVdirsVdireKuxV2KuxV2KuxV2KuxV2KuxV2KuxV2KuxV2KuxV2KuxV2KuxV2KuxV2KtYq7FXY&#10;q7FXYq7FXYq7FXYq3irsVdirsVdirsVdirWKuxV2Kt4q7FWsVdirsVdirsVdirsVdirsVdirsVdi&#10;rsVdirsVdirsVdirsVdirsVdirsVdirsVf/XmRzPcN1MCuwq1irsVbpirqYq1irsUOxS6mKuxV2K&#10;t0xVrFXYq6mKuxVrFW6Yq7FWsVdihumKWhireKuApirsVdirWKt4odil2KuxVxwq6mBXYod0xS7F&#10;XYVdgV2KuxV2Kurirjih1MKuwK3il2KuGKuxVxxQ1TClvArsVdireKuxVo4q6mFW8CuxS7FDsVdi&#10;lvFXdMVbwIULub0Yy3emUzNMebEbuQsxPianNaTZdhjFBCEb5Jtdx7YrbdBil3EYELlTemFVTjTA&#10;qTazNUiMduuThFxplJ2OZgcUlqoGTYNcsVWk0xWloJJwJXgNhW1wUYsbb477Yq4ig3woWr44pKoB&#10;hQ7FWqYq5jtgVyjFV/XChrFXVxVxNMCrV33wMl9cLFuuKu7Yq7FVjHamBkFy9KDFSuwsXVxQ6oGK&#10;tVwJWOammBLsVdhV1MVdihxOKVrHAWQbUUGKldXDaHcsCu9QDviq31K9MVpvkT2xVawY7YGYpeEw&#10;0jiXcBjTC3bdcaW264UNEjFVuKrXO22RLOK5BQUySC31xYuxVo4q0cVdirsVU6VbAyXjbChum+KH&#10;Yq6uKt4q4Yq6tcCrOrfLAyX9MkhwOKG698Vbr4YoaBxVs4q0cVU5CSKDAWYC4DFS2R3wsW61wq7A&#10;rumKuFMVccKuGBKlKakDAkLxhQ3TFDsVbpUYq2AOuBXUr0wq7FXYqsl6VwJAWLsKYQkqoOBDjhQ4&#10;DFXDriruhxVvFWsKuOBKyTrTAyDQHbCheNsCHE1wodXFLdcVdUYFpaTimnVxQ4t44pU5W+HAziGk&#10;IAxCCF3MVyTGnGQDpitOL9wDgTTizeGFFNfEd8U7N8XPgMVsOCnxxRa7gfHFFtelXqTjSbU3T4qE&#10;7ZFsBXrEBhpgZLvTHSgyTG2wgG2NLbfEYUWuApgV2Kt0xQ6nfFXHbFWqYpabqMizC/jixbC4UKoX&#10;xwJbOKuGBXdMaV368KupgS2cKtYqtY0wFIQ6iuIZFvpkmtxwsWqYpXDFDWKWxihxxV1PDFXHFLhi&#10;hTl6HAWQXgbYhJXAVyTBv2wIbOKuGKrgMCtd8KtU8cVbxVwxV1DimmnG2QJbIqq9KdsASVzCuTYU&#10;30GBDh74pdTvitNEb4q6nhiriMVccKKd0xWmjitN0oMBLIBZXIhkQtpk2otDbfChvFXccVdTFXYq&#10;1TFW6DFDdMVa2xVumKqUgHIZEltiFRRTDaCGzthYU754q6mKupXfFabOK06lcVpoYrTYHjitN4rT&#10;QAxVqQfCT7Y2yAWx0pTIspKvyyTW6mK04YocR44pcBiinUxWnYod12xVulMUuAxWnEAYqtIo1PbI&#10;NyoKYWK7jhY07pimmyPHFFNYq2OuFDqDArdcUuGKHYpd7YqFkg2wFnFsAYhBb9skA1l1eowop2wx&#10;VsDeuKrmwK0dsVaOFXd8Ut9qYsXccKFOcfAcBZxdGdgcASVQUyTFvbAh2+FDfTFXe2Kt4ocPfFLd&#10;MCWqYUN4qFsg75At8CqqNsAQV+2SYFuuLF1K4q1QYq3QdcKXCmBXU3xVvYYEOOFXbYpQqrxYjINx&#10;CsBljQV2LFo1wobwodsMCt4pcTtituFMUO6YoXDr7YsgoMtJj/lb5Fv6KwGLUbDZQHtXCxBLRhTr&#10;xGNMuItG3ib9kfRjSfEK36tH22+WDhT4jvq4HQt9+Gl4neiezsPoxpeIN+nIP2h9IwUvEGikw6cS&#10;MaWw03q0+yPvxSKUoHZaoFJoemQbCLVxOa0Kt92SDAxXfWVHj9Iw218C4XCdK42vAW1nU9wcNsaX&#10;eqK7HG0lsMMUUu5YopwOKSHE4bYiKhJ8M3LoGH6siW2tkQGHbFrK8NXJsC2OuKAv6YGVN4q4HFW6&#10;4q6mK24dd8KgoGH93Iy+9cgW4i0bGa9MLSQqDfFQ3hQWia9MKHA4q44Et1xV1MUqF4PhEg/ZNMW0&#10;FVU7VwNRVQcKAvGLJumKt0PbArsUNnpilrjXbscKhCQkglT2NMDMogYWC6uKt13xQ3irWKt9sVcv&#10;XFULGOEjJ71xSQi1OBC/ChxOKuxV2KuriqyZeaMv3YsgVO2clRgKSi1O2BXHCrRxQ7ril2FDWKoa&#10;M+nIU96jFnSJXwwMF2KurhS7ArsKtHClCxVjkaM9OoxKCiRkULhXCrTRq/2lB+YwM+IqRs4yehX5&#10;YUmVrHsSw4pIwB2od8AZAsRu7c287KfGmDILcuBZVo1z6kIHcZrKouYE2WlNstBSGyMKVhxQ4HAr&#10;YOKXE4q1yphQ6uKurXFVrj4du3TFiWc6Ndi7tUk70ofmMIYRTAZJm7FXYq7FXYq7FXYq7FXYq7FX&#10;Yq7FXYq7FXYq7FXYq7FXYq7FXYq7FXYq7FXYq7FXYq3irsVdirsVdirsVdirsVdirsVdirsVdirs&#10;VdirsVdireKuxV2KtYq3irWKuxVvFXYq7FXYq7FXYq7FXYq7FXYq7FXYq7FXYq7FXYq7FXYq7FXY&#10;q7FXYq7FXYq7FWsVdirsVdireKtYq7FW8VdirsVdirsVdirsVdirsVdirWKt4q1irsVdirsVdire&#10;KtYq7FXYq7FXYq7FXYq7FXYq7FXYq7FXYq7FXYq7FXYq7FXYq7FX/9CZfPM5w3Uwq6mKt4q1irsU&#10;upgQ6mFXYFdhVrFXYq6mKt0xS1ih2KuxV2KuxV1MVdTFXYodirsUupirsVdirsVdih1MUuwq44Fc&#10;MVdirsUOxVwxS7FXYq7CrsCuGKt0xQ1TCrsVdTFLqYFbxV2KHUxS7pirsVdirsVdirsVbxVwxV2K&#10;XYodirgKYq7FLeKHYq3gV1MUuxVxwFBSjWbigEY+nMHLJnjjuxyQ8jXMcBzwFlB2wpb64q6gwLS7&#10;iMVXquFLcpCLy7AZFrkWJ3U/qyM3vmVAOJJCmvYZeGhriT7ZJW+AxRbZAAxpWgNsKF1MUN0wq7Ar&#10;TeGKtgYq2MKGxgVrFVj77YpVPYYq7phV2KHYqtY0FMBS2goMCrq0wocNsVdirq4qt6nIpC+uFW9u&#10;mKuOKtfLChzHAVUuprgZN+2Kt4oaNO+KtVxWnFhiypTLVNMDMBeCTihdQnvixLXAHqcKG+A7YoXU&#10;phpW60GKtLua4ElfhY23irRI6YEtH2wqtpiq4DAULG3anYYGa4bZJg7FXH2xVrFWsVdXFWmNBikL&#10;E2xSVTFDuuKG6+GKtDFW8VaxVxNBilanvgpJXjCxdiru2KtjFWxih2KtYpUju23bIslRRkkFdxxR&#10;bgtdxiq4L4YELSuKWsKtYVdilTFXYnIsiqAYWDsVdTDSuBxVcD3yKuOFXe2KuxVSl3IGBkGwMKrh&#10;ihvFDdO+KWhimmxgWnYbQ4DamC1p1MFsqUm+1gtmA1yyTEh3PFHC3yrivCt5HwxQuq30Yp2cQze2&#10;Fba4NgpNt+n740xt3p4aXiU5V3AHjkSGwSXqg8BhpgSv4jCxt1PDFbcMUNgYVdTFXDFW6Yq3irYG&#10;KFH7Tk5BtVFU5Ng3x7jFDXTFVwGKG6Yq7p1xV1RgV1dsKuxVwxVyrU5BtXgYWC4YqvAxS7AtOxUt&#10;DFDhhS474q7rgV3TCqyT7JyJZBSG22EIk2RkmLVKDFaapXFDdPHCrVK4ocR9+KrumKaaIxWnAUxV&#10;uhFMbWlsq9KZAltjFcoyQLAhdwJ6Y2xpvia42im+OC1poIa42nhVBGcFp4XemR2xtPCtMbHthtHC&#10;70m8MNrwrvSOR4mXC4QsTjaeBzQntkSWwRVViI64hBDfpHphtjTfok4rwt+gcbTwuMBGC0cLvSrh&#10;Xha9DwONrwuEHyxteFcIK42vC4WxGNp4XfV/HG08LRt8BLIRd9VrgSYtfVT3yVtZg19VHgcK8DYt&#10;q9jingb+qn3H0Yo4HfVG8CcK8DvqZ8DgtfDcLPwB+7G14G/qZ/lP3YLXgb+pOf2T92KeBsWD9Qp+&#10;7Cjw3fo9x+yfuxtPhrTp7E/ZP3ZEsxFeNOf+VvuxtHA3+j3H7Lfdhtj4bR09/wCQ/dhtHhl36Pk7&#10;o33YLXgb+ot/K33YLTwFv9Hv/I1flhteBr9HOP2G+7G18MuNhJ04N92No8NwsH/kb7sbT4ZaNjJ/&#10;K33YbR4Zb+oP14N92DiXwi5rCQA/A33YLZCBWRWT8acTt7YhZRJXfVG7qfuyTDgLvqjfyn7sbXgL&#10;vqpG1D92C18Nr6r2oa4bR4bvqpp0OKeBwtuJ6H7sbXgcbbvTbG0cDjAP8xja8Dvq4xXhcLcYbXha&#10;+rhTucbRwrTCOWQLYIrxCMLCm/q3gcNrTf1bG0U19XONrTf1c9cbXha+rEb42pi427YbRwuEDY2t&#10;O9BumNo4XCEjtjamNNekfpwsaWPGSMjIt0XCInACxkN2/TIywFqMXcD4YbWncKdcbWnBadMCKXEH&#10;FFNUrtja04AYpapja07FabO2SWlkgqhwFQN1kIqMhbYQrAZNqbpirum2Fi6mKuHTFXUGKGxgTTfT&#10;FLWFWxirm2FciWcVy7jIhsKpkmot17YodypitNYoLeKuGKu6dcUt4q7ArWFCmV/eFsiW29l49skG&#10;su6HCwd1wobAwoaO+BW8U07FDYFcVdirfamBKyRKMrdumQLfDdWVe2IYSDZGSDBqmFDRGFDsUNjF&#10;WqYVbGKG+m2KuwJQw+CZvehwFu6IpCRiwtd2xY21xDbUH3YaW1phSu6jDSRKlptozuFp8sFMjkLR&#10;tE7Ej5HGmPG2Lc0oHbBTISDvQc9H+8Y0niDQjnHQrTBSQQVG4EiASMAeJ7YkFsjR5L45ZDQlDT2y&#10;CmAKqLlB9oEfRh4mHhO+txnoTh4mPhlUFwh/aGPEg4yvWQHoceJjwr+Rrth4l4W/U8cNoMW+WKKd&#10;Xw6YVQl1RJgR3yJckDZFRnEOMYqgNMkgN1xQ6uFDhgS3ilsYodXFVsq80K4solTtn5x4CzkiFGLC&#10;14wquriq6tMCGwcVcMVdQdcVQky8JQezjEs6VgR2xYLwMKtgYEuphQ7FXe+KtiuKENcjhIJB32OL&#10;NEL44EFdhYN+2LJ2KHYq7CrYwJCGj/duyfSMSzIRiGuRYrjhStOKuxQ7CrVa4oQ84oVf3ocDMKym&#10;origqg9sUOrilvFWsVawoQ9wKMHHywsrV1ORQuBxVcMWTqYrTW1a4sWO+ZLb94Jh+1vk6sOTjkt0&#10;C5+L0/HNZljTsIsnjfbAG1VG/XJo5uIxVbirWBXdcKHYpaxVumKWq4qn3lW74yPbHofiGANJO7Kh&#10;ljNvFXYq7FXYq7FXYq7FXYq7FXYq7FXYq7FXYq7FXYq7FXYq7FXYq7FXYq7FW8VaxVvFXYq7FXYq&#10;7FXYq7FXYq7FXYq7FXYq7FXYq7FXYq7FXYq3irsVdirsVdirWKuxV2Kt4q7FXYq7FXYq7FXYq7FX&#10;Yq7FXYq7FXYq7FXYq7FXYq7FXYq7FXYq7FXYq1irsVdirsVdirsVdirsVbxVrFW8VdirsVdirsVd&#10;irsVaxV2KuxV2KuxV2KuxV2KuxV2KuxV2KuxV2KuxV2KuxV2KuxV2KuxV2KuxV2KuxV2KuxV2Kux&#10;V//RmWZzht4q7rhVr3xV2KuwJbpirVMKHUwK7CrsVdirWKt4FdhVrFDsUtnFWsVbxQ1il2Kupih2&#10;KXUxV1MVdirsVdirsVdirsVdirqYq2cUOxS7FWsVdireKtUxVvFXUxV1MVdhV2BXEYq7FXYq6mKu&#10;xV2KupireKuxV2KuxV1MUupih22KtjFLsVdih2KuxVvAreKWsULZG4gtlczSCxe/n5yEnv0zWzNl&#10;zMUaS9hXpgDkOUffhS3xwIcBvilcoqaYQqoBTFCX6vcelHxHU4xFtEyxx6DbM0BxZFZTLKaSWiMK&#10;u9sVaYdsVbA2xQ2cNK31xV2BVlKnFKoBTFi7FXVxVwxVYPiNcUrxhV2KHYq7AqzqflgSvAwobpir&#10;vlirq4VaJpgKuXAyX9BhQ7FW8CtE4oU3YAYCWQC3bvgS2SOmFVu/YYFDqMcKuC4oJXcRitrQK1xZ&#10;Wv7YotwxYuwq3gVwqcKuIoMCVyDbFBXn2xYrevTrhS4jFWjirdN64q0ajAUrEFcUlf8APCxaxV1c&#10;VaxV2KuOBVOQ9sLINqtMULq4obxVr3xVv3xVo+2KuxVa/SmBkGwKbYUL6Yq1TFDeKt0xVvFDjirR&#10;2wMgpIepwMiq5JiW64ocDtirjirVcVawq7tgKtNsK4GQU4wafPEKVTCxdirqHFXb4lVwFN8CtYVd&#10;Ud8VarTBaaWUq1ci2UqAYbRS7jjaOFvicCaa44p4V3pnsMbZUG/TbFi7gRuaYaWw70ye+CkW4x40&#10;vEoca9cQytoJTJ0wJbAGGmLdMUN0xVxGKupirjirWKuxVRbd8i2dFUYWtccKtce+Kt0xVumKu41x&#10;Q6mBVwGFXU8cVbIpvgKqMI5VPvkQ2FXVcm1N8cVa4jAtraU64q4nClrrirq9sVpxxVvFW1xZLwRk&#10;WQC7AimwPDFab6YEtkYVdxxTTqYEU7gTvjaad6bYbRwu9M+GNppsQk4LTwrXt2ORJZALfq7d8IKm&#10;LX1Y98laOFv6v3xtHC2LYE1OKeBd9Vr447o4G1syegP3YV4F/wBQY/ssfoyLLw1RdLlbcI1fljae&#10;FeNGuD0ib7sV4FT9B3B/3W2C0+Gqr5fum3CU+eDiCfDWt5euSR8I+/ASGYjSoPL0/go+nHiAYcC4&#10;eX5RszIPpx4wngXjQaDeVBh4gvA0dFH+/UyPGGXA4aMld5oxj4gXgbOlRA09ZB44+IEcC8aXa/tT&#10;j6Mj4oTwNfUbFPtTH6Bj4gKeBr6np539U4PFRwBabfTx/uxj9GJysuBcsWnj9pjj4i8DbLp1KDka&#10;YDkSAtDWK7lW+/HxF4G/VsOvA/fg8VeFv6xp46xt9+DxSvC0byw7Rn78Pip4Wxe2Q/3XX6cHiFeB&#10;p7+yPSMffj4pQYqS6paJ1jT78fEKiC863aDpHHg4ynhW/py16FEx4yimxr1sv7EePiFNNHzDbV+x&#10;HjxlHC1/iS3H7EdPljxlPC3/AIliH2Vj+7BxlNNf4pj7cK/LHjKeFo+ak78Pux4ijhWDzUoNQV+7&#10;DxFAi4+bSe6/8Dg4iypr/FYp9pf+Bx4iimv8VAftj7sFlaa/xYO7D7sPEVpsebqbAinyxsqItjzf&#10;x2VvwwWU8LZ84t/OPuGNljwrT5xfs4/4HEkp4XHze5/b/DGykRbXzZKf2/wwWV4Wz5rlB+0a/LDZ&#10;RwtN5rkHVz92NlIipt5ukB/vPww7o4Wx5uc9XP3Y2V4XN5sl/nP3Y2V4Wv8AFb/zn7sbK02fNb92&#10;/DBZRSw+anJ+1+GNlIC4eaW7tT6MbKeFb/isn9s/djuimx5sP823yx3TTf8AimnVvww7ppo+av8A&#10;KH3Y7sabXzOT3B+jHdVT/Erg12+kYLKeFb/ihh1K/dhsrwu/xXTuv3Y8RY8LY839gUP0Y2U0v/xW&#10;CN+B+jGymly+a0O3CM/Rg4ivCu/xREOqR/dh4ix4Wj5mh/33FhEynhd/iKE/7rix4yvC3/iGDoY4&#10;jiZFeFeNftj1hjP048ZRS79OWXQwqD88fEKabOsWLdYl+/EZCxpw1Sx/3yPvyXiLwt/pHTyd4z8g&#10;cPiFeFxvNOO/BwPAHD4iOBcLrTf5ZMByr4bZn0s9nw+KgwcX01jsXGPio4fJxTT+vqMPow+Kvh+S&#10;0pp/aY/dj4q+GGzbWLDaf7xj4oXgDYs7U9LhRh8QI8MFv6hbH/j4TJeKEeEGv0dAek6Y+IEeEv8A&#10;0Qh6TIcfEC+GHHRWr8Lofpx8QI8IOOiy9ih+nDxhHhKZ0a4HQKfkclxBHhtHRbpd+A+/BxhfCK06&#10;Ncj/AHXh4gg4i1+h7kdYzh4gvhFTOlyjrGfuwcS+GVj6fJQj02+7G7UY6UIbJgN1Ip7YhlIKn1Y+&#10;B+7JNRgWhb17HDbHgLRtxXrja8DjApNa42x4WltwemG14XCCmC0cLvQONrTZgP0DG0U0YT2xtNNG&#10;I/djaOFzRNSlMSWUY7rYlIHSpyFt0oqtD4ZNoIdQ4bY02BTAyp1K4Fp3TCinUxQ4jCl2KHYpcMUK&#10;UnwkHtkS2RCp2whrIccmxcMWLqYq4bYq3ilx32xQ6lMVpwGKGwcCrpV/d8vA5CTdi3arXEJmKX9s&#10;LU3QjJIW0rih2FadU4q72xQ1ihs4ppumKqM+zq/0YC3Q5KqGuAMSqZJrdXuMKHH4sUu+WBDYwrTh&#10;virsCrvYYpAWyRh42X2riWyCjaMOAptlYZSFFGqa5YwtsqrdVH3ZEp4itNrE3VBjTLjKmdPgJqAy&#10;/I40njWnTx+xIwwcKfEDX1KdR8MgPzGNKJBr0bpf5WwUV9LTG5G7Rn6MKOEHqoXHOSnJGBBrgJbR&#10;ClVLod6j6MQWuUFZbyMd8lbWYKizoehGNsTGl5k8N8kwpsMRgRTYbfClvl44q3yxVsHFULD+7dk9&#10;6jAWZRYO+LWvBwra8YrbdcWTeBFO+WFXcicCVC8FY+XdDXFkG4m5DbAhVB2wob+WLF3ywpbwKG+o&#10;xS6mFClcx80PiNxiyWwOGUUwMFcdMKt0xVvFLuu+KGiN64q3iqHuRxIf3pizV422yKFbqMKrT4Yq&#10;1hQ3irqYpWSpzQgeGKQp27clrgU7q4OEIdireBLqYq44UKcqc1IwpCyBuS1yJSrjFW8UN4pa9sVQ&#10;Wp24nt2Hcb5MFnA0xazkME2+1DmLli7CBZnbSB1BHfMMOSit8sV2FWsVaOKupgVwwq3TFWqYq2Nt&#10;8VVLe4NrOkw/ZYV+WJa5jqz+Nw6hh0IrkgkKmFLsVdirsVdirsVdirsVdirsVdirsVdirsVdirsV&#10;dirsVdirsVdirsVdirsVdireKuxV2KuxV2KuxV2KuxV2KuxV2KuxV2KuxV2KuxV2KuxVvFXYq7FX&#10;Yq7FXYq1irsVbxV2KuxV2KuxV2KuxV2KuxV2KuxV2KuxV2KuxV2KuxV2KuxV2KuxV2KtYq7FW8Va&#10;xV2Kt4q1ireKtYq3irWKt4q7FXYq7FXYq7FXYq1irsVdirsVdirsVdirsVdirsVdirsVdirsVdir&#10;sVdirsVdirsVdirsVdirsVdirsVdirsVdir/AP/SmYzOcRxGKurhVrAhumKtYVdirsVccCtYVbxV&#10;2KuxV2KuxV2KupirWKt4Fawq3irWKt4q1irjirsVdirsVdirsVbxVrFXYq3irR2xV2Kt4q1ireKu&#10;xV2KHYpbxVoimKuxV1MVbxV1MUtDFDeKuxV2KuxQ7FLsVdirqYq7FLsVbxQ7FXYEuxV2FDhireKW&#10;8CupTAqA1Wf04+I75i5ZIiLLGZzyOYVOxipgVyTNsjwwIdhV1MCVRckq5iKZEsSxzVpxLMQOi7Zd&#10;jDhyKVuN9syw48mq5Jg7FXVpgS1Su/hhVsYobxV3TbCrmO2RVaooN8KrhhQ7AreKtNtirSqMUrsK&#10;GsVbpgVommKrV8cCVTJIdXArsVdiqxjvTAUheDTFXcsVpoyAYpprkeoxTTt8CFhFWp1yNMwWwoyV&#10;MbXAYUW7FDsVdihp+mRZByimFDfvhV2KupgV2FW8UObcgYCyCoMLFs1GKKW4paxVwxVsk4qskbbA&#10;UxcBiFLq4UOJxV2FXYFarirq4qpHdvliyVMUN0xQ6mBXYVbpirqUxS7FCkTVqeGBmqrhYrjiruuK&#10;HZFLdex7YUNE1wq7FC2U/CcBZhaooMQpXDfJMW8Ct4q1WuKuptXFWqYFdilZK21MDIOG2FBXcsKK&#10;aLAYLWmvVHbAmmvVGG0036pPQYFpbyPXCinfEcVbo3c4KZhWijr1xAUlWEYxpFrgoGCltsgYUW1X&#10;bCi1vLuMVtquGkW73wUrgcaRa124qcBZxUgNsQkupk2BbxQ7FXYq3gVrCrsVdirVKbnEqopuScgG&#10;wqwybBsCuKGwMKt0wIbAptiq6lMCHFa74pb498Fq4KDhS1KKKSMiSyiFOJKDEFlIK4GG2ulxBxte&#10;FrgaY2vCt9InG08LvRau+C2XA39XJxtlwu+rE42pi2LYjG0cK4WpGNp4FRbJm6A/dgtn4asNPkH7&#10;DfdgZcComlzuaCMnAvArLotx/vsjFeBU/Qs56rT5nHZPAqfoOU/yj6cjxBPA2dDYfadPvx4wvC5d&#10;Ij/alQYPECeFv9G2y7NOv3YnIE8AbNjZJ9qavyGDxAvCFvpacDu7kfLE5F4W66WO7nI+KvC4z6YO&#10;kZP04PFZcLRvNNXf0/vODxSnhabVLAfZiX6Tj4qaa/TtpGdoo8fEJUBYfMkC9I4hg8QrSz/FKqdl&#10;j+7HjK8K0+bfDgPkMjxFlwrG82P/ADfcMeIrwqR82ynbkfuyVljwqUnmmY7cn/Vg3WlL/Ek/8z/f&#10;gIK8IWt5inPRn+/BwsqWHXpz3b78eErSm2szdwfvx4FpadVlb+3JcC01+lZ/bHgWlT9JSHtjwJWP&#10;qEx6Ux4EKRv5z1Iw8Cti+nPcD6MeBLRvZztyx4FWm6m68seFCz6xL/MclwoXi4k/mODhVr1X/mJx&#10;4Urqyd2OPClazN/MceFBLqt1qcPCttEn3+/HhW1wJx4VWsS22HhS2sQxpitKDGlWsgO1MNIa4L9O&#10;NJtsAdMaW3Ko6nGltviDjS21XDS23xwUm13Go3xpNtY0hxAw0haVGNItugONJtwA74KW3UGGlt3G&#10;uNK3w8cVdSm+Ck2vD8caQTa0uQeXfDTG2zLy640laVU9caW3CgONJt22NIdjS202NK38PbGltbTG&#10;ltsDGktihxpbbp4YotaR2xVbSm+GlVVckYKTbiBXGltbxXGkOES40q5UABwUm2iow0tt8QemNItr&#10;0h4Y0m3eko7Y0ttBF6UwUm2+C06DHhRbXpr4Y8KeJwiX6ceFbb9MY8KLdwPSuPCrgKdCR9ONLa8g&#10;kfaP348KbW/EOjN9+DhRbYeT+c4OFNt85P5zh4VsLvUlA+0cHCthZ60/8+PApbFzcD9r8MPAxXfW&#10;5x+0D9GDgTa4XlwO4+7BwJtet9N1NDgMEo5buQdDg4VauNQmQ0648CCoDV7gdj9Bx4UUuGuXK9OX&#10;/BYeFPCrR6/c9CWH04OFjwoxdbuQK8m+/GinhDT+Y5o/2mBwUV2aXzZMD9o/djuigqDzhL/MP+Bx&#10;3Wlw83SHuP8AgclZXhVU83Efa4H5jDxFFN/4ujbYpGfox4itNjzPbH7UUZxEyjhX/p6zkG8K/Qcl&#10;4hR4ba6pYsPiiAP+tkfEKOFeL/Tm39M/Qcn4qmK5bnTn+0HX6cfFXgDfPTv2WcfMVx8VHhhsRaed&#10;xMR9GHxWPhBaba1P2Zx9Iw+KvhANLYR02mTAMgSY2uGmltlkjP05PxAwOJc2mSKKDifpxGQFh4TR&#10;0qYbgL94w8YScSz9HTfy4eJHhrTYTA7ocPEvhlYbOQdUbG2PhrWtm7qfuw2jgLRgp1B+7FHAWvSA&#10;GFHC4xL2OKeBTeIYCyAptIu+FgXGI9sk1kNGI42x4WvTIwo4WimK07gcFppsA42nharvvhY04dcb&#10;RTfTCqoPiRl70yMkQNFShPJcqBpyZ7qgHfLHHpdXCrVMVpojCh1abYoaO2FXA4obxS2cVULofu6j&#10;sa4C2RXxtUbYApVgdt8LU1hVvphQ3scCrST3xSvxVwxQ4V8MUOO4ws4lDW3wuy/TldN0kauFqK+u&#10;FW64q3XApLu+SYurgWl1e+KXb4qS2KkFetcWUTSCiXbj4ZFnIrwgPUA5OmoyLvq0Z6KMaSJlr6nH&#10;1ofvwUnjaNt/KzDHhTx270pV2WT7xjSkh1J17q2O7DZ3qTjolfpwgLQd9YYfaRvowWyEFGS5Uyh6&#10;EbUNcFtgijI7iNtlYYAWuUFYMPEZJrpeGLdMbRVt86YWS4NgVvlhWm64FWSAMCPEUwraHtW+Gnht&#10;gKokHFC7FDY36YVbxQ7fAyb64paO+2FbQkNUdkHY4pIRY3xYLq4pbxV1KYq4DFXUxVZOnNCuKQp2&#10;7FlB8MClEBsUN1rilodcKrq1wId1xS1Wm+FUMv7uUoOh3GKUSMCF2FXUwJdXCh2BLXzwqho/gdkP&#10;0YSpRKnIquxS4nFWqYocAGND32xZDmw7Urf6vcsvauCYsObBkGj3HKML3Ga0hy4lN1NcmGa7JK1g&#10;VqlcUu3xV3TfChvrirqYq7FC115AjCnmzDy1efWLQK32ozxOANUU4ybNvFXYq7FXYq7FXYq7FXYq&#10;7FXYq7FXYq7FXYq7FXYq7FXYq7FXYq7FXYq7FXYq7FW8VdirsVdirsVdirsVdirsVdirsVdirsVd&#10;irsVdirsVbxV2KuxV2KuxV2KuxVrFW8VdirsVdirsVdirsVdirsVdirsVdirsVdirsVdirsVdirs&#10;VdirsVdirWKuxV2KuxV2KuxVvFXYq7FXYq7FXYq7FXYq7FXYq7FXYq1irsVdirsVdirsVdirsVdi&#10;rsVdirsVdirsVdirsVdirsVdirsVdirsVdirsVdirsVdirsVdir/AP/TmWZzht4VdgS7FXYoaOFX&#10;Yq7FXYq2cCtUwodil2BXHCrsVdirsVdiruuKuxV1MVdirhirWKupireKtYq7FW8VdirsVd0xV2Ku&#10;xV2Ku6Yq7FXYq7FXYFdTCrsVbxV2KWsUOxVvFXYq7FXYq7FXYq7FXUxV2Kt4paxQ3il2KHUxV2Ku&#10;wJdireFXYFdireKXVpkJFiWPapPzcgZgZJW3YoJSTXKnNcMVbIxVqmFLYxWlUDEoQ93P6MbN4ZGm&#10;uZYpIxNWPUmuZsA4UipnLmktZJDVcCubbArl2wpbG2LF2FXYFWsa7YEt/jhS3hYtnY7Yq7AVWk74&#10;EtjJK3gQ7FXYqtcjAq5RTCFccVa5Y2mmufbAmmjJ4YopapYmuBnyVOJPU4aYuCCmGkW2AB0xQ3hV&#10;x6ZFVNR3wMl2FDYxQ7FXYq7bFVNjvkWa+uFi4YVccVbwK7FXDphtXLuajIhkV++SYU3irRGKtAVx&#10;Q4dMUuG++KFN92p4ZFmFwyTF2KuxVrFLsVdTFDRwJWR77+JxSq0wocMVcMUO64FcMKXb1xVo9MCh&#10;TTepxZFUGFiuxV30Yq4nwwK3hQ11xTTeK0pybkDIlkA2NsLFsnCh1cVa5YE0t9QYpp3qbUwJ4Wi5&#10;8MVprk+KaCw8i2+LLZdQ4aY23xw0i3emPCvzxpFrggxRa7j4YrbRUjFWt8KtgYFbA3wFmESgp0wK&#10;qD5YoWnrXFDRxQsY77ZJW98CtVJwoa6Yq2MULZKnYYG2IWYQxLiMLF3HFXdcUtgYFdSuKupXFaa4&#10;70wrTQFcC02wopwEsgFOGM03wAsyFZYmyVtdLhCx6YLTwr/QY4OJPCuFsemG0cK/6sR1xteFcLcn&#10;I2kQXLaHsG+7G2fAqpp8jn4UJ+jFkIK6aNMekbYCU8C6TQLhwAE+85EshBVXy9MNiFH04iQQY2vG&#10;gOPtyIv04DMIEGzpEK/amX6MHiBlwB36Osl+1N+GPiLwB31XT0+1IW+WDxU8K1hpqH9o4PFSINm6&#10;01BTgT8zkfGZcK06pYqdoV+/HxSjhaOvWw6RxjB4hZAUp/4njX9lB9GDiK0sbzYR9lgPoyJkUiKj&#10;J5skPRz92NlPCot5rnbo7fRhNo4VNvM852qx+nI8JZUot5huH8fpOHhRSk2szt1G/wA8PCl36TmI&#10;rsMHCtBZ9fnIJBGPCnZTN5OT9rDwIp31qan2zh4Qq315CftHJcKXF3PVjjwIW7nqT9+HhVogV748&#10;KrlCk0I2xpNuZV6gY0q3ivhhpDa06HBSWmFDhW2uuNIbI74rbiK74hDqYUtHBSurihvbrhV1Ril1&#10;KY0q7oN8UNVxVrphTbgaYq5iMVa64ENUPXCpbNMUOBwLasprSuNJXiMdThUuZQOmKuCV2wK1wpsc&#10;CVtAMUuXfFBWHrkmJWnfrirhittYobriridsVcFxVcMDJdirQpirqDFXHFCym+FXFThQ2q06jAlc&#10;DgS7l44oW8sKGsVd1xVcAB164q7FNOpTFXDb54q0fHFDhirqbYq2RirglemLJsqBirRBxYtAb74q&#10;2FxVulOmKrhTvil3EYquqBihYW7Yq6uKu/HFVwPjireKVpxQ1irWwxVsEfTirY3xS0TirgPHFC7j&#10;tirQ3xVwNK4qtrTDSrt8CtsCvXFVtcVbUb4quO/TFWwop74ptcshA2xVppS5364oXUGCmVt8RjSr&#10;44q4pRjURAMaVAytyNcaYqfIAUxpDlpSm2NJaFBhQuotN8FJtR4iuGlt3BaVxpFuESnBS270wMaV&#10;UWMDucHCybCGtATTI8KVzB1OzHHhQ7nKP2zjwhbb9acftn7seBNt/Wp1OzVx4Fd9cuB1Ix4UUvXU&#10;J18PxwcC0vGq3C9P14OBFBeNauR4/fjwppUGvzjqzj5YOBNKi+aJ4+jt91ceEopUHm+4XcyH6VyV&#10;FHCqp5ylPUg/NcFljwBXTzgG+0kZ+imPEUiACoPNMB2aGP6Dh4yvCuHmCyfrAv0HDxlHAqrq+nHZ&#10;oyPpx8Uo4F313Sz1Lg5LxSxOMOMunH7MjD5jCMrA4lwWyfdZvvGHxUeEGzaRn7MqHD4wY+C4acD/&#10;ALtjNffHxQnwVx0qT9lkPyOSGQMfB81p0u4HRQclxBj4VLW064HWM/rxEgjwlNrKXujfdkuIMfBK&#10;0RFOoP3Y2jwSpwxCh7UPhlTYQV/pqvXLLYGLjEOuG2HC4xV2GNrwrTGRhYmLRjPhja8LRjNcNo4X&#10;cThtjTuFMbWmqYLWlsqclK+IwpiN1G2b4QMi2EIkb5JpIdhY0uIpitOr3xWndcVp1e+Ktg4q7vih&#10;2FVGnGSvYjIFyByRUeBgV+Fi7phQ2DirY3xV1cCV1KYVa5YobrvioQrgpKQO++BsK4CmTaSqDAq4&#10;YpcR4Yq6lMUNDCrsVb6YqoXkfKOo/ZNci2RbijjdRVQcAUyIVBaQnopHyOFhxLvqi/sll+nBTPic&#10;YZBssm3uMaUyBdwuB0KkYWPpb5zDqlR4g4stmvrJH2kYDFNNi8jrTcEeIxYmKgsyrIaHY71wEsuE&#10;opH5bqa/LBaCFTkcNsKXc6dsK03yBxteFsNXpihuuKuwqhpx6cqv2bbFmFdT44EL61xYt1wq2cCt&#10;V2wq4nFDdTiyQkXwSFD41xKkIlWxQvwIb9sKXYFbG+KuwqhrkcSsnvQ4WSsPbIsV4wq3gS1hVdgS&#10;0cKoe42ZXHyOFKsp75FC4Yq44pcMUOIwqkXma3rxmUeFfnhq3KxyQ+i3RVyg/azX5I050ZMohaor&#10;kA2KuTVo4EuG+FWuuBXfPFLfXFDZwoW4pbrilNPLd16F2Yj9mQf8NgaiKLMhk2TeFXYq7FXYq7FX&#10;Yq7FXYq7FXYq7FXYq7FXYq7FXYq7FXYq7FXYq7FXYq7FXYq7FW8VdirsVdirsVdirsVdirsVdirs&#10;VdirsVdirsVdireKuxV2KuxV2KuxV2KtYq7FXYq3irsVdirsVdirsVdirsVdirsVdirsVdirsVdi&#10;rsVdirsVdirsVaxV2Kt4q7FXYq7FXYq7FXYq7FXYq7FXYq7FXYq7FXYq7FXYq1irsVdirsVdirsV&#10;dirsVdirsVdirsVdirsVdirsVdirsVdirsVdirsVdirsVdirsVdirsVdir//1JlTM5wnYUt4FaxV&#10;vFXYVaxV2KuwK7CrsVdirsVd1xV2KuxQ7FLsVdTFXYq7FXHFXYq0MVbxQ0MVbxS7FLsUOxV2KuoM&#10;VdirsVdirsVdih2KXYq6mKuxV3TFWxgV2FXYq7FXYq7FXYq7FXYq7FXYq3irWKt4pdih2BXYq3il&#10;rChvFLhgV3TFDeKXYq7AqheS+lGW9tsonKmPNi8zljXMA7ufCKh0wtrvbFW8CtVpilegwqVSmBik&#10;mvT1IhH05ZAONMpG36szA4pKw5NrdXCrsVWMammBIXDChvFDsVa6YEtLvvhpV2KuxQ3+vFWicBVa&#10;u++BkvyTF22BWqjFLq5FVPlvizpdyPYYWNOoxPXbFWuHia40tt8QMaW2z7YobQU2wpXe2KHDwxQ2&#10;cUNVwpWyHsMgUgOGFJdXFi3ireKtYq0xoK4pUwaiuKVQYsXDFXYpdgVsHucVaJ2xS5emICCqA4UN&#10;4q0d9hgQ7r0wq0DiybOBaUUNanAGRVKZNg0MCupgS7phQ7FXYFWSHbAkNL0phUr64odXClvAru2K&#10;urtih2KrJDQYsw2gpixK4DFWxU4pp1CcbRS4KeuNsqbCnBaeFf6TEbDBaeFxiPhja1SFavLYYEu+&#10;IjJMHAGu+FXcMWNu9NR2xpNt0GKLdQUpirdMKGjtvilSXck4pVcUN4odirgKnFV2KtHwxVrFXbA4&#10;pVESuRbFcDFiuGKtHbFCw74UNdTirZxVrj4YbWmipPTFDYXIkshFayknBbdwuMZw2w4WxC1MNsac&#10;Ldj1OC0gLxbE42nhXfVj/tY2ngXrYs/2VJ+jFPArLpUx6Rt92BlwKy6Hct/us4p4FUeX7juFHzOR&#10;4gjgc2gScSC8Y+nHiDaIAL10WFKCSZQfbfI+IAvCFVdLsx1nqPlkTlCOFcbTTk6yMcj4oTwtV05O&#10;zH6cfFWmlvdPXpHX5nInKyEWzrloB8ES/ScTkKeC0PJ5kjBqixr9GDjKeFZ/i4joQPkMBkVMFN/N&#10;zn9o/wDA4N1pDv5pmPdjjRWlCTzDO/Xl9Jx4SkRUTrM56AfSclwppTbVbhjWoGDgVadSuD0amHgV&#10;TN3O3V/ww8KKaE8h6ufox4UqbMxNCT9+ERQt4+JOGla41x4Uu4gYaS2OuNIbONLa354aRbqYquA2&#10;xpC3c4qvoDilyihxTapSig+NcVU/bGkO264VcDgW2+VRTFFtUwq6mKXL74pXVqMUOHTFLVN8Urjv&#10;164EFbtTfChvkMUtV8cVcDgVo774q0RhQ4DFDYGBLdO2FLm22xQ0MCt1wqtG2BVwXxxVqgxS2XPQ&#10;4UNDc4rTmxVsNgQqLIRhSuVuXXFNLmYA7ZFVnq0NcUtMQcKrkQ8S3bFBU23wsVuKt9NzirXXFXdM&#10;VputcULk8O+KV3zwKtIrilpsKHLQDFLie2KKW4oXgYpDqHFLVK/PFbWnFDYWuKHFcbVoYqu2briy&#10;bHvirdK4qtNAcWLR2xS4e+KHVpirsVXLJxxITbZIOBWjhQ0VxVw2xVtTtvira++Krq7YpWk1xQ0M&#10;VbAxZNjbFDYHjiq4svYYpWEYoapihtVB6Yq0FxVcB92KXEU6Yoa26YqvFDtiqw4q7tTCrapUV8MS&#10;mmzTtgQ0aHFWumFWwKb4FbqR0xVxJxVZy3wqupgVep7YquT3wMkfDFTYjFVjIQxXwwqhWGKrOAJ3&#10;xQ1woTgQ0VJwppwFMULeOFWqYq2o64q2pwKqxDenjiyXcqGmK205qajFBW/M4obJr0wq2PvwMnBf&#10;HFWuvXFi18umKtHCrj740hojeuBLuPbDSG/TU9sCXGJaUwUtrPQXuMKbb9BcFLbXogdK40trhGR3&#10;P34OFLf7wftnBwrbuUvZzjwJteJZx+1g4F2XJczDoRg4FXfX7hDUdfY48DGgqDWbkHev0HB4aaCs&#10;nmG6T9p/vwcC0qp5ouk/afDRQYohPN867VP0gY7p4VVPOLV+LifmMNliYK6+a0brHGcHEWFL/wDE&#10;Ns/24k+g4RkIXgX/AKasWFDFT3Bx8Ur4a5b/AE59/jGHxSvhAqgm05hUSMvzFcmMrHwx3OAs23W4&#10;H0jD4oYHE76tE32JoyPnh8UL4S76gxHwsjfTkuNgcQaOny+APyOS4mvw1M2UoH2Dh4gkYigorV0Z&#10;kKkb4OJmcauYqZLiaTjd6Yw2x4HCIYbYmNO9PwxteFxiPUY2xMWgh6HDbGmuBxtabCnCtOpQYppR&#10;nHQ+ByJbYhVRsigxVqZJrbxQ3hWmsVcTQ4obBrirfbFXVxQozj4g30YC2x3cR4dMk1ELxiq754q6&#10;nhihqvbFDYFDXFLdcVa+WFDiA4K+OBnFDWjbcT1BORTNGoe2SYLq7YpbBxUuJriwb64pcDilx32P&#10;TFN2gtRgjCK7L8IajU22wFuhKkXDo1tIoeJnSvTeuVgMjltELojgVjnNf8oZMqKWtpl6p2ZH/DBS&#10;0Fj217HuYgR7GuNJ4Ap+q6f3kTj6MaLE41v1uL9olfmMO7DgKoLiM/ZcHBaDAhTu2DR1BqVNcLIL&#10;42Ljl44LQQrcqdckwbDVxQ7kO+KGx1wq2GrgV1cKoa5HFlfx2xZKynAhUqe+FDeKt4q6uBLsKFOZ&#10;OaFcKhZbvyUZFkVYdMLGl2KuxS7ArfXFKnIvJSuFQsgaowJVxil2KHYoccKofUIPrFsyeG+EFtgW&#10;J2jmGUDuDTMbNFz4FmFtJyFe2YYLkIwGoywK7Cq0jArQ3xS3il2KHVwq6mKt4paEhhdZl6oQcSxk&#10;Leg2swniWVejAHCGAKvkmTsVdirsVdirsVdirsVdirsVdirsVdirsVdirsVdirsVdirsVdirsVdi&#10;reKuxV2KuxV2KuxV2KuxV2KuxV2KuxV2KuxV2KuxV2KuxVvFXYq7FXYq7FXYq1ireKtYq7FW8Vdi&#10;rsVdirsVdirsVdirsVdirsVdirsVdirsVdirsVdirsVaxV2Kt4q1ireKuxV2KuxV2KuxV2KuxV2K&#10;uxV2KuxV2KuxV2KuxVrFXYq7FXYq7FXYq7FXYq7FXYq7FXYq7FXYq7FXYq7FXYq7FXYq7FXYq7FX&#10;Yq7FXYq7FXYq7FX/1ZnTM5w3Yq7FXYVdgV3TFXYq1hS6mKGzgVrCrqYq3gVxGFLWKHYq6mKuxV2K&#10;uxV2KuOKuAwK7CrjirsVdirumBLeFWsUOxV2KuIwK7CrsVdirsVdirdMVdirsCuwq7ArsKuxV2Ku&#10;xS3gQ7CrQxVvFXYpdih2KXUwK7FXYUOwJdTFDfTCrhgS7FW8VdirsUOGKW8iUFJ9Xn24DMHLJsxx&#10;tJHPbKA5wWnbCq2nbAlvCrh1xSqgUxQXOwVSTkWuRYlezmWVnrmVjDizKD5ZkBxy7JMXVxVo7Yqt&#10;ArgSvySHYq4eGKrXPEYEuXbChdirsUOrgStZsCQHBguKu9TwGFad8RwK2E98aW3FQMaRbQGKV2Fi&#10;4Dxwq30xVo74paY70yKrsKtjFDfyxVxOKHdN8UqRNW+WRZLq4VcDixbxV2FXYErX6b4pDSrthQVw&#10;GBDYOKu98UuxV2KFjdQMFMl/XCxbpTpiq4DArqkYodTFNN7DtilZMfh2wFI3WJsKYQkrq74WLq74&#10;ocTgS0CMKuxVrAlY5q2KrhhQu2xQ7rilx3xV3IDrgVquKu5gYppafiO2RbAFcR1xteFUW3LdtsU0&#10;vW2HfFdlRYVGKLX+mg7YKTxNkqOgGNI4nep4bYaY2pyPQVwKECPHCEl3XJNbWFXHFXYodirsVccV&#10;WyGgrgZALUWgr44qVQ4WLvbFXDFWx7YVXCuBNNHxxVbTFaXBTkWQCJRdsjbZSqkZONrwtmE0xtHC&#10;t9Fmwrwu9DCvCqJaM3QE/IYFEFZdLlc/CjfdgZ+GrJoVy3SM4LTwKqaBcHqFHzOJkE8CoNAcfbdF&#10;+nI8QTwOOkQRirzr8hg4gmmhZ2A+1KfoGDxQF4WyumRmg5sMfFZCC761piDaI/Scj4xZcKkdasoz&#10;8MaffkfEKKWN5miH2Ag+jBxlkApnzUyfZZR8hgMiU8KhJ5smbo5+jGyjgQ0nmKZ/5vvwEFPCoPrM&#10;z9a/fiIlPCpHUpm8Bh4U0430p748KaU2vJT+0cPAqkbqQndjh4GNrWdm3YnDwKtArh4VVQAeuCmb&#10;TJTCAgrCBkkNYocdsUFxGKA3vil1K4q6mKlvYYq1iricUNEYVdQ4q17HFXAVGKuIwKtrhVcMUtnF&#10;aaA+jFW6YEt0+7CqtIvwgeAxQFEjFJaxYuA2wK7FC8Dl0wppumKVuBLW3ywoX9MCWyQd8UrThQtx&#10;Q0FJ3wK3ilog4UuHvihulcUOAxVsKQKnFWvfFLRxVeBtirqVxV3DAhxGKWuPjiq5kxVaExQ7jhW3&#10;cab5FXYpXAjrhS3SpriUNMtN8UNHfFKvHQRH3wIKixGG0NAjFWjTClrkO2BDfMHFNNb9TitN18N8&#10;ULvUPTFWuXfFXFiTirXIA4q77XXG1p1KY2rYamNrbuVMbS1y3xtW+VMbVcm+NoponG1pbja02Gp2&#10;xVxYHG0tlq9MbV1djjbFYDTrjaW6jG0NA1xtWxQ/PG00uG2NrTRanXG1psPja07lvXG0U4tjatB6&#10;bY2rueNppsHbG1pcOmKaXKPHAmmsbQtrvhYuDYVcSMVbrU4EuamFNO5U2xRTasD1wJXAjG1WnFFN&#10;1qN8KHA4q1TFXHFWuhpirdMVbVd/bFNK7QVG2C00pUpscLFadhtirRxVfGnqDbt1xTS8x0OK0srT&#10;Y4FdU98Ko+wfkSp8Nsirp5aEkbVyS2hC1cUrT4YsWhUYq3y3xZNM1cVcu2xxWmzTFi1xFa4q4ADp&#10;gVUiPxiuFm3IKHFgsHU4VcpAJGKt4EuxV1fHFWjtih21MVapiriB0wq2cKGwMCW+mBWjirWFDdaY&#10;EuIpvhS4eOKHUNMVd0xV3XFW/bCAglWigMnQYnZMd1f6lx65DicgQWNCO2G0GNKTIFxYLWAO2NMV&#10;Pgvhixt3pr4YKVsgHtjSrDEvao+nBwpt3p06MR9OPCtrgJB0c1wcC22Hn/n/AAx4VtUE8y7AjBwp&#10;sNi8uE8MTBdlSPVrlOgP0HI8CgKq6/cgftj6ceFJAVo/NFwn2i1PcY7seFXTzZJX4ipHuuNlHCrp&#10;5sU9VjP0YbIWlZfMds/2oVPybHjLHgVV1jT3+1Ew+Rw+IUcAVPr2nsNuS/MVyXio8Idy5ZLGT7Mt&#10;D7jCMzCWFVW3t33WdMl4oY+CF31At9hkYfPD4oYHE1+j5R0UfQcnxhHhKU+nzBCfTNcTIJGIhZHA&#10;wHxIfuwBEo0u4AZO2owLuAw2x4C7jja8LRTG0GLXHDbDhbK42y4XUpivC1TFBCncKSm3UYViFqna&#10;nhkQUyCouSYU2MUU41xY07CrsUOxVwxVcPEYpQlPSnIHQ75EtxGyLQ4WorzhQuIxSWsLG28CuxVv&#10;FKnPGJomj8RiyiaKnoF2XjMLH4ozT6MrLOQZDE+2SUFfhS4bYqvDHxxTa1lVvtKCPlitqUlhbSfa&#10;iX6MWXEh20a0bfiR8jgpPEgptPMbFFYgDpTDwsZSUGt5V+y9fmMWvZ1bgbUU40nZ3quv20P0YFoB&#10;wvU7hh8xhY1a5bqM9G+/bFHCQqKwPQ1+nCxpbcjlGfbfBbINQuGUYqVcEYULq4FXVririMUOwq7v&#10;itIRP3cjJ2rXEs0UuBC7FDq4q6mKW8Var3wqh1PCQr2O+BKIGBLeFS1ixbOKWhTv9OFQxLVLY21y&#10;ewrgmLDm45WnWkXPqxgnttmtIpzIpwpqMkGxfvhYtGmFK3vgSu64odiruvTCrZrgS7rkkW0RtTFL&#10;KfKt36luYWO8Zp9BwBpCfDJs28VdirsVdirsVdirsVdirsVdirsVdirsVdirsVdirsVdirsVdirs&#10;VbxV2KuxV2KuxV2KuxV2KuxV2KuxV2KuxV2KuxV2KuxV2KuxV2Kt4q7FXYq7FXYq1irsVdirsVbx&#10;V2KuxV2KuxV2KtYq3irsVdirsVdirsVdirsVdirsVaxVvFWsVdireKtYq7FW8VdirsVdirsVdirs&#10;VdirsVdirsVdirsVdirsVaxV2KuxV2KuxV2KuxV2KuxV2KuxV2KuxV2KuxV2KuxV2KuxV2KuxV2K&#10;uxV2KuxV2KuxV2KuxV//1pnTM5w3Yq7FXYVd74FdhV2BXUwpdirsCHYVawK3ilrCh2KuxV2KuOKu&#10;xV1MVdirqYq7ArsKuwK7CrqYq6mKW8CuwoapireBXYq1hVwxVvFWsVdireKuxS7FDjirsUuxV2KH&#10;Yq7AlvCrjirsVdih2KXYodirsVdil2Kt4FdirsUOxS7FW8VdirsVdiq2RuIJyuZpixq8m5sW9810&#10;jbmY40gm3OBva74pdgVo74pXLhVUGJYlBavcejAQOrdMY7tMyxZ2AzOiHDkVmWBqdirXfFXP4YEu&#10;HhhQ2cKGsUu6YqtG5wMqXYWLXIYErefhgWm1qcVaC1O++LIlUAAw0xJbGLF2Kt1GFVrdcCXU74Vb&#10;64od8sVbwK10wpWr1rkUr8KHYocMVdXFWmO2BVqjFLe2FWxih1cVdgVuuKVh3PywMlwyTF2KG+uK&#10;tjc0wJdxxVxGKFMbmpwMivFMLFseOKt1wK4GmNJdXFDXTFVFzybj4b4GYXA+GSYlcMUNVwJdXFDR&#10;OFLVRiridsCqQNd8WdL+WKKa9TthRTuZ7DFacC56CmKuIbucVbCeJwUtthAMSGQKvAg3NOuBkUSu&#10;2LFcGwJdyOKHcu+Ku5V6Yoaril1cUKUxNKDAmKHIyQQWskxdiru2KHAYpdTAtN0wpcBXAtKcoOww&#10;W2RC9Y69MNoIXiJj0GNseFeIGO+C08Lf1Y13xtPAqx2demC2XArDT3bYKT9BxZcCvHody/2Ym+kY&#10;qIKy+XLnqVA+ZGNhkIKyeX3H25I1+nImQSAFYaTbRisk6j/V3ysZAzMFxh01OsjN8hj4gTw+S31t&#10;LTYK5+ePirwrW1TToh8MQ+k5DxSvCpN5it1+ykf3YPFKeFTPm0p9nivyGR4yU0h5fN0j9GP0DHdP&#10;AhX8xzvuC334KKeBRfW7k/2nHhTSg2qXDdSBjwKpNfTnct92S4EKZuZT1Y4eBQGuTHqxP04eFK07&#10;nvhpba4DDSqi074KQ5998KVqrXbChcAMCXMPDGkNdMVaJOFWiRihaoA3wsVx3xS2BgZL98UuY1xQ&#10;0VrvhVqmKt8cVW0xRS4EUIxS0NumKHNirRxVrFS0QcUOAxWm6YppxGKuBAwK0d+mKrad8KGwuKV9&#10;MiriMkl1PDFVyCu2BVWY/FilRO2KrTvhYt4FaGK02GK9MVpdzxZU11xQt4itcVXDFXAVxRbZWuwF&#10;cFpp3psOxxtab4t/KcbVwic70OC0raEdcNsbb9MnpT78KLdwp3A+nFNuUqT9oY2q4BCd3UfTkeJV&#10;hMSk/vFwcSrTLEP2xjxJXLJb95R92PEhv1bcf7t/DDxKWvrUA6uT9GNq761b9y33Y8SrWurfxY/R&#10;jxK2L+AdQxyJKWzeQNvxbBZUBYbyAdFJ+nDZVYb2PoEP342mly3iDrGD8zjaKbGoKNvSH342rf6U&#10;7CIYpotHUSf2Bja0om9JP2RjaKcL5qcaAfRgTS36y46UxteFr6xJjaeFabiQ98K016r4F4Xeq/Wu&#10;K04XEnjirjPJ44Fd60niRighr1ZO5OG0U4SP4n6cbZANNI57nFFNeo/QVxXhXK7/AMxxTwt+o47n&#10;AtLfUYdScbTTvVc98UU71JP5jhQQ2rSD9o4EiLZlkr9o4U036j/zHFFNeo/icV4VvqP4nAinF361&#10;OFNN837k4LWmub+JxRTuTjucU8LmaTsThXhbDuO5xWmjK38xwLTXqvXqcVpv1H7k4Vp3N/E4FIb9&#10;Rh0OFFO9VvHAtO5v4nCnhcJX/mOK0u9d/HFaXC4fucC00bmRTsdsNq76zIehxteG2vrMo7jG0GK7&#10;6zL7fdja8LvrMg8MU0u+tyHY0xtad9ZfwGC1pv66/dRhtBDvr7DYqPnhWnC/YbEDG1Ac163XiMbW&#10;mxfkbccFrwu+u+K/jkrRwtrfL2U42vC43oPbHiRTZvl8DjxJpE2up2iqVmDc67EY8SnZE/pOzI2L&#10;j6MeJCGe8hJ2Jx4lAUmu4/ljxJpr62njh4kGKOtLm2K0aUL45HiTSIka2IrFMpp1GSEkIB7iOuzV&#10;OPEq5JVO1R9OPExVY5hD3HIHCCtLJLkM1cNpWiUVwWlxeu+G0Uu5jvgtDRkHhkrVrkMUrw4wK0zg&#10;Yq7mD1woa5gYq2kgDDAytVlYMcKCtBH04oaqDiq4Gm2KW+YHUYqtJxVqmG0O6YFcMUN1GK04iuFL&#10;de2BWz0xVaa4VXAYq6mBW9sKtHArfE4q0dsKtjCFVI1LGgzIhC2jJPhCfWdoETkfDMTKd6b9J60L&#10;OxLUHQZEBy57KLJ3wsLQ7rvTJMCosuLWs6bYqWqYUOOKt+2KuxV3tihsUxS2RQVwK2Ty64q0FFaY&#10;q3xA3xS0wxQtoOwxTa301PYY0haYEONMraFsoO1R9OCltd6ZHRm+/Bwra4eoOjEYOFK7lOoqGB+Y&#10;wcKFRLy5TwyPAkKi6rdDc1+g4eBBCtDr9ynRnH04OErwhFL5uukHEudvEYKK8AVU85Sg/Fwp7rkt&#10;2PCq/wCK0k+2iH5Y8RCeBVXzBaNs0X3HD4ha+AKg1eyforDHxCvhBet5ZH9tl+YyfisDhVle2bpM&#10;MfFR4K/0lb7Ein6cl4oYeEu+pydgD9OS8QMThK1rSVa8lO+ETBR4RCGjiZRRlIONqYL+HtkrazAt&#10;+nkra+Fr06YbXhcVxtiYreOG2PC7ie2KeF1MWNOpTFSENdggrJ0oaYlsjurpUiuBhSqBkmNLq4oa&#10;phRTYwJdixcBikNjriE0kKT/AFDUS3RWPH78hNyqsMwgkB6ZGJaUSDlirsCW8UuxVsHFXYqoXMXM&#10;ch2ySCLS91wtSnTwwJd74ob3xXdYYUY/EoPzGKeIqb2kR/Z+7GmXGVpsVOwZh7VxSJKEaSI5RTSh&#10;2BGRpMqKJX6wOyn5GmFiuNwy/ajb6N8CSA2LuPvyX5jCjhXi4jPRhgtTFercumLGl1cNrSGuvhZZ&#10;PemFNWrIwpgQvDVwotsYEt4pdilxGFioXIpxf3ocUqqmuBK754q2MVaxVo4oSXzHb8kWUeGS5uTi&#10;KF0G4oxSlQc1+WNOdEsojIIGVgtyr0yatUrvirVMVcMCt9MKrq16YpaxVrChvCqO0G6Ntejl9mT4&#10;T8/2cBa5CjbOBkkt4UuxV2KuxV2KuxV2KuxV2KuxV2KuxV2KuxV2KuxV2KuxV2KuxV2Kt4q7FXYq&#10;7FXYq7FXYq7FXYq7FXYq7FXYq7FXYq7FXYq7FXYq7FW8VdirsVdirsVaxV2KuxVvFWsVbxV2KtYq&#10;7FXYq7FW8VaxV2Kt4q1irsVdireKuxVrFXYq7FXYq3irsVaxV2Kt4q7FXYq7FXYq7FXYq7FXYq7F&#10;XYq7FXYq7FXYq7FXYq1irsVdirsVdirsVdirsVdirsVdirsVdirsVdirsVdirsVdirsVdirsVdir&#10;sVdirsVdir//15nmc4beKWsUOwq7FXYq7ArsKuwK7FXYq44q7rirsVdilo4UOwK7CrqYq3gVrCrd&#10;MVapgV2FXYq7FW6Yq0cVdireKtYq7FXYq3irsVdirsVcMVdirsUuxQ7FXYq44Euwq7FXUxVvArsV&#10;dhQ6mBXYq7Cl2KHYq3TFLsUOwJdirsUOpirsUt4q7FXUxVvAqB1KbglPHMXLJERbHJWrmGHYRCnQ&#10;YWbuu2Ku9sCuK0piq5OuFKqBvgLA7Mb1m4MkvAdFy7GHDkUoYknMwOOVuFi2BhV22RStrU4pbFK5&#10;Ji6uKtchgtLRbBbIBoA9cUldxGFgS4KPDFFrhirR2HtilyCgwKW8KG8KHYq7Aq0bnFK7rhVvAhwx&#10;VquKtOaDFLaimKt4ocN8VdTFW8CrHPbAyDQGFDf6sUu+WKGxirsUN9MBZLUFd8VK/iMKG6DFDqYq&#10;7pirh7YFWMaDFLS4pK6mFi3Xt2xV2KrTireKWq4CoUUO5bIs14O+TRTi4wMaW+quKaa5ntitOq2K&#10;aDgrd+mK206UHXFNtCMYoJXhMKLXYoa64q4ril1O4wq3TAhdTwwFsiEREKDFBKqK4FdXAlquFC75&#10;YFaphWnH2wJpoDFFKcgr8sDKqUihpsMkwLQRj2w2ilwhY9cbWl31djgtlwrltCcWYgrppzv9lWb5&#10;DAy4ERHoVw/SJvpwLwK6+XLjqVC/M4shFcPLzcvjkjH05EyDPhVv0RbR/bmBPsMh4oCeFv6rp8e7&#10;O5+WE5Qpg2J9KiG6cj/lHIeMvCsOt2Ef91Cn0muA5SyESsPmqNT+7VF+S5HjKeFQk82ynoWHyAwW&#10;V4UK/ma4c/Cz/fgIJZcKhJrtw+x/E48CaQ7anPJ3GHgWgs+uTN1b7sPAlSaVzsWP348C2pElupJ+&#10;nJ8LG3D2x4Vt1MPCm26YaQ4dcCrya4pdUUxpKytcNIdQU3xQtoMVXVxRbQOFXfLAtr1H7R6Yq2By&#10;xpLXTFXDFLZwoaO+BVpGFDRGKuAwK2BhVcKYEtk7YVWkbZFWwMkrdDTArqfdhVbTFXYFaNcUOG+F&#10;LiKjFXfPArRFe+KtUwq2R4YFXbYLS7hTemNoWtjbFyoTuBjaQuC70NBkeJk40HVh9+PEqwuld2GH&#10;iYlozRD9sYbQvjurcGrN9wwEsnSXcJPU/dkbSovdxdq48SFou0H7Jw8SuN4p6L+OPErRvD2UYOJG&#10;7S3zKa8AfY42mmzqD1qEUe2C1DX6Ql7BR9GNppZ9cm8fuGG1pwvJ1Na0ONopsX1x/ORgtad9bmOz&#10;OSMbTS1riVurHAkhr1HI+0cVprkw6k4o4Wtz3OFlTiu3fFHDbSp7Y2nhXGMnAvC4Qse2K070mG1M&#10;FppY0Tjtkgx4WxEfDAmlwhbwxK8K76u57YLURXfVn7jDbIRXLbMdu+No4V/1Qgb4LZcK0Wp6jHiX&#10;hb+qnvTAStLltPfG1peLM0642vC19ULbVxteFs2VDg4k8LRta7DDaOFv6j448S8LhY12rja8K79H&#10;0xtaX/UPnjaaaNhjakNfUBXvjaOF36Prja076jQ0pjaeFd+jwNzg4k02mnoeuDiTwubTqdsPEilh&#10;sVHUYbUBv6ipAIG+C00uFip6jBaKaNiB2w8S0t+pqOoxtac1kANxja05bRetMbWlwtFO9MbTS36o&#10;vhjaKbFqnhja8LhZqO2NrwtmzTsMbK0t+pr0p0xtHC2tovWmNp4V31JB1GNrS1rNVPTbG14XLaKT&#10;0xtaXNZr4Y2mm1sEk6DfBxJ4QpPZgdsnbEhSFsO+NsVwtl8MFrTf1ZcbWmhagdsK042writNi1BG&#10;NrTvqYGNrTvqintgtNLvqqjoMFrS02ftja0u/R4IrjaeFv6hyFR1xtSFv1EAVIxtabFio+1jxLwq&#10;66apGDiTwho6aimuC0cKi9ktaVyQKOBTNjQbHDxLwNfUa71x4l4XfUyOpxteFabPDaOFo2hxteF3&#10;1Q98bRwt/VDjaeFo2h8MFrwrfqrVoMNsaXfVnHQY2nhbNo1MbXhaNo3WmPEjhWmBgOmG1pYYGPbG&#10;0cLYt28MbXha4E9RhWneifDG1poow8cbTTuLdq4WPC36be+RtPC0eQ7nCinVbxOK07m43qcKKXie&#10;QdDgTTjPJ44rTvrMvfDa02L2TwGNo4XfXJD4YbRTa3jnYgbYLRSvJqFf2cbZUs+vn+X8cNopr9JE&#10;9VONrwrhfjwONopeL9O4ONqvW9jLCp+HviZJpfLexV/dtUfLEFFLVvEJ3OStaXC6XsRg4lpcLhD+&#10;0MeJabE4GwNcNob9TDaGzJtthtW/VHfFWxIMbV3MVxVvmDiratXFWy2KtYUt86ZOKEZYgeoK5s8c&#10;dnBzskjUAUNKEZqs0DadFm4TSXXacTXb6MrAdtklaEJ2oMk43EslYU+WCmfEhnpkmCicUl1MWLhS&#10;u+KuJ3wJcNsVccKGhgSupXFXCo3GKuGKr1OKtFRWoxVwGKrDSuFWsVXDrTFFtEUJxSuBwKu+eKti&#10;mKWjucaS1TGkO41xpDXpjuMVWmFT1FcVaFsh9saV3oDsSPpwUm2uDjo7YOFbbDTg7N94wcCbXLPc&#10;DoQcjwKqpqNxH2NfY4OBKKi1y4jFTy+/HhpaCLj81yLszEfMY0WNImPzarfaofmMjuEGNq6+ZLZ+&#10;qJ9+S4ijwwqrrNnJ1Qj5HD4hR4a9b2xbozL8xkxlaziC8Pat9mYfTtkvFY+CFT0Aw/dsjfTkvFDE&#10;4GxZSkdB9+HxAw8ErPq8nTgcnxhh4JULmEvGykEHqNsPEGMYG1lsvJAT1wArKCJCV6ZK2vhdx8MK&#10;OFxUnDbEhriRiinUOKKccKKcBgSx7zFCQ9R1+0D74JOViCdeX9Q+uW6OftDY/MZTEtU40WQRmoy4&#10;MV+KWxilvrirsUOBxV1K1GFKXzR8TTJMCEOR4YGLWKWsWLfXFXYodTFUPcDhKrDoRTFmrjY4GKph&#10;S3ueuBbWNBG/2kH3YsuJYbKPsOPyOCmQm19Vb9l2+nCi7WS28zIRyDDr74pBCHiupwtTCSOxBrka&#10;ZEBVW/T9tXX5jG2PArLdwt0cVwgqYUqhgejDG2NLgcbV1a4ULZV5oVwpAU7eTkuAoKuMUNjFLsUt&#10;HfFChew+vAye1ckGcCxK1Y28wpsQcxs0XYwLM7aTkAexGYYclEiuTVsDCrRHfFWvbFLdO+KG+uFL&#10;qU2xQ1QjAlwwoaYspDjqu4xKDyZ9p9yLq3SYftKMIYAovJMnYq7FXYq7FXYq7FXYq7FXYq7FXYq7&#10;FXYq7FXYq7FXYq7FXYq3irsVdirsVdirsVdirsVdirsVdirsVdirsVdirsVdirsVdirsVdirsVdi&#10;rsVbxV2KtYq7FXYq7FXYq7FXYq7FXYq7FXYq7FXYq7FW8VaxV2KuxV2KuxV2KuxV2KuxV2KuxVvF&#10;XYq7FXYq7FXYq7FXYq7FXYq7FXYq7FXYq7FXYq7FXYq1irsVdirsVdirsVdirsVdirsVdirsVdir&#10;sVdirsVdirsVdirsVdirsVdirsVdirsVdirsVf/QmmZziOGKHUxVrCrsCuxV1MVdirsVdirsVdir&#10;sVd0xV2Kuwq7ArWFW8CupiriMVdirWFW6Yq1gVvCrsVdirsVdgV2Kuwq6lMCuwq7FXYq7FXYq4DA&#10;lvFWsKHYFbxV2KXYq7FXYq7FW8VaxQ6mKXYq3irsVcBirsVcMUOxS7FW8VdirsVbxV2KuwK47ZEs&#10;SkGpz83KjoM12Q2XIxRSp6VORDlNe2LIOAAGKuOBXA0wqqoMKFl1L6UTMewyDGTELiUuzOe+ZkBT&#10;gyKHJy9parhQ6uKtFgBgSFgbFK6pwoapXriruOKuPhgpNrgMKF1MKHYFccKrWPbAkL1xVsgYsXUr&#10;hVrArTGmKXIKYq3hQ3gV2KuxVTNCaYGSoDhQ4+2KHUpirsVccCqZ3NcDJdih1MKWwK4obAxVdgQt&#10;c7UxZBpTTbEKV1dsKG64EOrhV1a4q44Eqb+H04GTYwsWzirXLFWuVMbWmvUGKeFbzJO2BNLXLAUw&#10;JDSq1MIW1wi23OFjbZQYrbYAHTCh1MVdirjiqnJuQPpwMl4264WLYJOKuPTFXUxVxBxS3SuK02Bg&#10;UBWijqMBLOlYKaYopdQnpkU0uEZwWnhd6TY2nhbEJ7nDagLxBy6YsxG1VdOlbcI33YLTwohdEuXF&#10;Qh+nFPCvXy/P9pii/M4LDLhcNFQbyTIPYb4DkCOFf9QsY/tSE/IZA5E8LQOmxVqC3zODxk8Ljqth&#10;F9iJPpOA5SkBY3meKP8Au0QfIYDkJZcKhJ5ukP2dvkKZHikV4EJJ5muJNuR+/BRTwoV9YuG7/ecP&#10;CnhCgdTuGPbDwLQWG6mfqxw8CVpnfuxP048ATamW5GuHhVviKZLhRbRw0ttjAQtrTXFDVcKrht8s&#10;VdyxVonlgQtIwq4bdMUW2ThV1cCXDfFKoDgVaThStpXFDfXCrqYq5QTgQ0wxVoA4qrChWmKtMdqY&#10;VWVwK2DXbFLdT0OKra4VbGBDVMbStxYrl2xSuJB6YFcBXoMNocVPhgSFwRvDASyVFiam9B9IwWrZ&#10;ioKl0+/JWxJQxkjU7uMBK2tNxD/MfuwWlabqEDqfuxtC365Gu9CfljxLS46hH/vs/fg4k0pm+Uf7&#10;rr88bS435P7C4LWlI3jk7UBw2imzdynao+7AkLTdS+OBNNG5lP7RxWmizt1JxWlP4gcKKboT74pA&#10;d6RPY4ppv0WPY42vCuS3LbDG0Uu+rNgtPCuNsw64LTTX1dz0w2xp31Zj1wWypsWrYbTS76m3jgtH&#10;C2bM+OC2XC4WZPXG1EVQWApy7Y8TLha+pgY2wIb+rDocbSIrhaqN6YLXhbMCntTG0076qKVAritL&#10;xarTpvkWdNi1Xww2xpd9Xp2GK05rYdaY2tNrCDtTEskUdNPhtkbTS2awMZG1K42ghQNuab4QhZ9W&#10;rtkrRTa2/HamBNLxaU3GK0u+r7VxpXC1rirYgIO42xVXW3DqRTfIqp/VSD0wq01tXemFXfVm6AY0&#10;qrHB4jBSVy2yh6vuuKr/AKnQFh0xUqf1bfphpAKqsIpv2wJtr0ADhpFrvSB2xRbawV64E22bcHFV&#10;pt8KKW+j4YquWCu5G2BW2hHbFWhAKVxpNtememNKtMHfCi2hDx3xpbVxbhl5LkaZL0tgwoevyxpI&#10;UXtuJockGJ2UzAfpyVItxt8aVxgGCla+r+GNJCoIMaVwg7Yod9XA3xStNvvXGltsQhe2NIaNsOpx&#10;V31cHFK9LcDbFAXG2Ujrvim1MW/A1xpDZg9QV740lRNrQ74WK023E4VbW3B+eNKuFtTFNtG0Db4q&#10;4QAbUxVs2w64obFuBvgS0IQTTpgpbVPQ3p1xW1wtgB0wKvisOYNO+ApdLY8BRtj74hNKJtCMlSFV&#10;AwoNiMBCLVHSu1MFJtTktBSpGFbQ/wBVZeo2w0i3C38MeFbd9V+KhGRTbbWZHQYQtrTbkDp9+HhW&#10;3C28cFItwt6DFLRtvDcYqtNvTphpWktyDUjbAi0R9XVh8PXBTK1hgJFO+NLSx7SnbCxpyWQk2Xrg&#10;tIC17XjUHYjCtLBa02GFaDhbjcU3woaFrgQ76rTFKp9WHHpkWVKL2oHbJAsaUDbA9sK02LVT2xta&#10;XfUgegxtacLD2wcS0tNkB2xtVjWgHTJWxIWfVB4Y2inC232xteFUOn7VrkeJPCpvZEdDkhJeFYLQ&#10;jvjaKa+pnxw2jhbNq3zwWtNfVWI2GNp4Vpgc7Uw2ilvot4HDa04RHsDjauMfiMK04KcCCGypHSuK&#10;8LRJHc4sab5MOhOFNN+pIN642jhXfWJB3xteFwupB742im/r0g8MNrThfOTSgONqYrxfnoRhtFKi&#10;6gvQg4RJaRVtqCK3fN3p52HGy4yWQpqqSxha7jplOfG6w4yChJbwHZjmAYuwhm23UzcoB9oYKZg2&#10;oPdK3Q5FsBU2nU42yCwuMFpdzHbBau5jrhtWw4xVcCMVbNMVdXwxVtcVbIpitNbdsVdUYq3yxVrk&#10;cVW4q3xxVumFXdcVbCgYFbrhVot4YFd74oXdsUuGFWzirRNNsCG8KWqYaVs4FWgV64q39nArqUxp&#10;WwuKbb4DFVrRKe2K2sNuh7Y0tuEAO4qMHCvE3wfs7YOFbXBpwNnr9GDgCbbW4uFPUHBwJVF1K4jP&#10;wqfvyPAhXi8x3MZqef34OAoRaebpK/GTT3GIiVpEx+a422IT7sNyCDEFEx+YLVtuA+g4eMsfDCsm&#10;q2TbEMp8cPilj4QVRc2Tf7sK/MZIZWBwhVAhb7Eqn6cn4oYeC2bZm3UqR88l4oazgLTW0g6CuS42&#10;PglYY2HVThEmBxFJ9fiHFGp7ZO27HApb5an+rXbW9fhk6fPMY7NmSDOoarscvBtwuGlcZJNOxRTe&#10;Kadih1cVbpiqhdJUcsIUhASDJNRUyMCt4od1wJdhQ4g1rhQpXSco6j9nFnEOifkK4GJV1O1cCruu&#10;KuxVv2wq6mKWq4ptCwExyMg23qMUFGgk7E4FBKxraN/tIp+jDabIUjptu3RePyORplxlr9Hcf7qR&#10;h898aZW70bodHRvmMNMdmmNyvWMN8jjSaCHSQxMQysK7gUxYkIlblO5p88bUxKosit0IOKKXVOFX&#10;VxQ1Xf2xUc2JaxD9XuSB0ORmLdhjKeaPc+rEPbbNdIUXMiU6TpkgyXioyStHFWqEdMCXdMUN4UN4&#10;paxVrFXdeuBWR+UbvlG9s3VDUfI4Q1DmyQZNm3irsVdirsVdirsVdirsVdirsVdirsVdirsVdirs&#10;VdirsVdirsVbxV2KuxV2KuxV2KuxV2KuxV2KuxV2KuxV2KuxV2KuxV2KuxV2KuxV2KuxV2KuxV2K&#10;uxV2KuxV2KuxV2KuxV2Kt4q1irsVdirsVdirsVdirsVdirsVdirsVdirsVdireKtYq3irsVdirsV&#10;dirsVdirsVdirsVdirsVdirsVdirWKuxV2KuxV2KuxV2KuxV2KuxV2KuxV2KuxV2KuxV2KuxV2Ku&#10;xV2KuxV2KuxV2KuxV2KuxV2KuxV//9GaZnOI7FXUxV1MVapihvFXUxS1ihwxV2KXYodirsVdilxx&#10;Q7CrsVdirsCuxVrCreKtYq3irqYFdil2KuwodirsCXYq7FDsVdhV2KuxV2Kt0wK7FLsUOxVrFW8V&#10;dirsUuwq3gV2KXYodirWKHUxV2Kt4pdirsVbxV2KuxV2KuxVumKuwK7Cl2BipXMoiQtlGQ0oYvPI&#10;WJOYBc6AQ9Rkmx1MCW+p+WKXHFDSivXClEJsMBYWlGvXPBPTB3OGItomWNSv2zMi4pUuR7DLGDjy&#10;OKuCV64otoqK0xW1w8MKt0phVumKHUGBVo64pXUxQuxVrFDsKVi0rXAleMKG6VxQ6mKtk4FWtv8A&#10;RilsYq3ih2KuxVo7DAoWpvviyK+lMLFsDFDiKYpaIxVpjQVwKFiDAyJXgYUN4VaGBW8Vb2wKpkVO&#10;LJsVwsV4xTTfTAtN0GC007hgtaaJptitKTHeoxZNc2PbCinHlixcEr3OGkO4DGk8TYFMKHYqsfcg&#10;YGS7CxbxV2KHDc4pdQYq7rirqYFUwKsTizX9emKKbAJwrTYRm7YLTwrxCx7YLTwti3fG14V62pOA&#10;s4xV0sHb7Kk/Rhpnwo6DRbl6Ujbf6MFLSNXy/cdwq/MjIkhPCqfoeOP+8mQYDIJoLDb2EZpJMfoG&#10;QOQBaWG40yI0HJ/c5E5mQjS065YxfYiWg8TkfFJSI2ov5sVf7tFX5LgMiy4ENJ5ruGPwswHyyG5S&#10;IIWXX7lu5NffDwsuFDPqU7f7eHgWlP63M3VqY8CqbTSEbsfvyXCtqRYt1JOS4VbXfbHhVe+2NKpn&#10;ChrDSrsaVw3xS7cYLVxNckrgKYq1gVok0xYtjpviriK4UtBScCV/bFWjvhQ0BTArRGKtHCxapXFL&#10;YWmBVx3xS7FXHFLqY2hwxtK6gOC1pwJU7Yq0VJ7YUOAI6jG1XyDiB4YLRSmx8SMbVv4QN2X5VwWq&#10;31oQd3H0DBaXG4h7MfuwgrSw3MfapwcSGlulB6YOJNLmvFI2TfBaVM3RPQY2jhWm8kHYfdja0t+u&#10;y+O3ywJpr6zKdw5xSQptO57nCinVY9KnAtOow6DAmncWbqMK8LfpMOgxTwtiBj2xtNLhbufngteF&#10;31ZvbG1psWrHYY2tLhZt3ONpps2Xvja8LlsO++DiTwqqWijqMeJIC42g8NsHEtKkdmHGwyNppo2l&#10;MNoIWm3ANCMNoppbcAnthtlSskHtkbQuFsSdsCXC23yS04QEmmFBbMFOuBC02/LClesAbamCkrhD&#10;2PTFbXi2r2xS19VIO42xW14tx0pvgW1YW21MCqT2vbCrQta4VtctsD1wLbha0wq42/jtjS270d8K&#10;Ld6ArXAtqixbYKW2zEKUxpCmbcZJNomAsRxbIEKC28T7lt8aZFRMSnJMbd6IOFWzAK4ra4R0FMFK&#10;uEKgV74ocEFcKr1jXqcCXKnE1xSuCV64otv0gcFrS30eJBGKQFV4+YBA374AyKgyg7nJsVRUK7+O&#10;BIXGP23wKpFaYWK5IuW564ppeYO+NqQtKYrTZQU32xVxjI64qt4b7YFVIkpXAUh0kJHxEbYUFT4Y&#10;oaCdDhVUVAwNeuAsqWenQ1xtjS+ImNq9sFJCMmXmvOMDAyQrCuFVJkqduuSYkNGPx64opyx4U02Y&#10;u/fFadTt2wK3SnhirQXucVpoRAbjFjTuGKtca4Ur/T4r03wKVqCh2xVUKCnTFNLeHiMKKcqU374p&#10;CsYPWWoHTBaSFCS1MeFjwqJjocUL+BAqemK07iKYVa9IYq5V4mmKuZQcUKfp+GBCui70xZLvTwMl&#10;aBWrQZEpRMkLseL7gZEFkoT24Q0HTJ2ghQMYGFhS8RVFRjbKm6EKKjBSFjJ3OTQphB174oXL8W9N&#10;8ikBXEQHjXIs1jxAimSBWkOYqYbYENBexwoXpFTbAtOMQwrTfp06YquVKGuBIXNFXoMCXCM0ocKq&#10;SxlTyUUpixVVUOxc0JPUYCyDpYkJ+EUwBJQzwgZY1lwiU9MCrvq4wMkRHbArU9MiyCnLaJ+ya5II&#10;JQrW4GFiqxWYkAI3PhgTTns+OxBwUloW9NjjSrmtBSpwAKom1DZKmK17OvQY0hTW14HCQtq62wPT&#10;rkKZONkW8MNJAUns6bY0qk1pTphpDQtuO1MUNtaDGk2sNuMC20bYYqtNt4YrS36qQMVp31btirQt&#10;6YVcLQNXbBaFn1QeGG1poWw7jG1po2i9RhtFLDajtXG1pTa13w2imvqncY2ilwsi3THiTwu+qMNj&#10;jxLwrkt3HQZlY8vCgxVk9RM2Q1AkN3Gnitc0rnrlJpqGFRkcnoMx5FtjjpTCnqa5QS2cKxq9q5Al&#10;kIrKv2OQZU71Hr1OLEhsTyjocNppUW7mHcUHtjaOFeL+QdhgTwrhqJH7Iw2jhcNS8RkrYkLxqKnt&#10;jxLwqn6Rj6EEYOJaK767HXY7e+PEvCuFzGejDDxKQv8AWUnYj78eJjS6pyVq7mCcbVsHG007ljaF&#10;3IY2rZPjhS7kMUFoiuFFtEeGKtrU4pXE4Fd2xVb8RwoVAKYFcTXClrFWwcCu264VXYFcB92KhfTF&#10;K0jFC0iowoaqRtirgaYpVBuMVap4Yq2AMCtFcKFvAYptaYFJrQHGltabVD1H3YKTbltVH2Sw+nBw&#10;ptescq/ZkIwcIZW3zuR0avzwcAYkrlvLpOwPyOR8NURHrtxH05fficaolPNVwv2mI+YwcJQQrjzX&#10;6o4yqjD3GGyEU3HqNiziX0UDKa1BwGRZcKaxeYrRtirD5b4RkIaJYwUbHq9m3RyPmMl4zX4Kul5A&#10;/wBiRTkxlDE4SrK3IVVlI+eT8QMPDK4hvDJiQYmBdRh1Bw2x4C4MMLGnNxcUwppL5UocNsJRUSpG&#10;NsKa4k42inAUxWm6V3wopo9cUU4ioIPQ4pCEg+GqHscUEIpDXFV9cCXVwobBxVvAlrChDXI4Osg6&#10;dDiy5opT3wIVRiydTFXYq3TFC0jfCtKN0KBXHUGmKXAcuu+BFtG3jb9kD5Yp4is+qKD8JZfpwrbv&#10;RlX7Lj6RgTstYzL+yG+RxpJASbzBG8yiRkKkbb5JvxqHl+4KuYs1+WLnR2ZVC9RlcW1XGTVs7YVa&#10;3OKtYFb64q7FW8Vawq1SmBUXo919VvUb9lvhP04tctt2dg5Nkuwq7FXYq7FXYq7FXYq7FXYq7FXY&#10;q7FXYq7FXYq7FXYq7FXYq7FW8VdirsVdirsVdirsVdirsVdirsVdirsVdirsVdirsVdirsVdirsV&#10;dirsVdirsVdirsVdirsVdirsVdirsVdirsVdirsVdirsVdirsVdirsVdirsVdirsVdirsVdirsVd&#10;irsVdirsVbxV2KuxV2KuxV2KuxV2KuxV2KuxV2KtYq7FXYq7FXYq7FXYq7FXYq7FXYq7FXYq7FXY&#10;q7FXYq7FXYq7FXYq7FXYq7FXYq7FXYq7FXYq7FX/0prmc4jWKuxV3XFWhihvFLqYq6mKtUxQ3il1&#10;MVapih2Kupil2KHYq7CrqYq7ArsVdhV2BXYpdih2Ku6Ypdih1MUuxQ6mFXYEuwodgVxGKuxV2KW8&#10;VdirsKHUwK6mKtUxVvFXUxV1MUt0xV2KuxV2KupirsVdirsVbxV1MVaxVsYq7FXYq7bFW8UOxS7F&#10;XYq3kShKdXmoOAzCylsxxtI2YjMcOaFPJMm+gwK4YEuxQvUCuFC+vGp8BkSxJYpqs/rTnwGZGOLi&#10;yKWnxzKAcclrJMXUxQ3iq0CpqcVXUwq7FW8VaJyKhy9MKWxih2KHYq0xpikOUUxVs4VXdBTFDQ6Y&#10;pd0wIWrvviyK+mLF1NsVbpXFXEUxVZIabYEhtadMVK+uFi1XFW8CtVxSptWoGBIXUwod1xVxxZOG&#10;KGycCWq4EhqNa1wM6VhH2xtlwrvT7Y2ig36e3bAuy7ht1xQ1QHCi2noB0xK2h6eGEMCWskhs4od7&#10;Yq6mKuxVo4EqSgk4sivwsWzirqfdih1K4ErxCzdBiyAXi2Y4GfAu+qn6caUQKvBpMr/ZRiPlgZiK&#10;Pi8t3T9I6D3NMbCeBXXy28f966J8zkTMMhGlw0uzj2kuAD7DI+IGXCHBNLiHxM7/AIZHxgngWtqW&#10;mxfYhB92bInKnhKm/mWCL+7jQfRXIcZKeBDv5tn/AGTQewGJJKRGkLL5mupOhb78jRZcIQz6nO+5&#10;P44eAo4VB7uVxTlTHgZUpNI5+0xOSEQhaRy64eFK+NATvTDSuf4TQY0rWFDjvsMNJapttjSFu+NK&#10;4g4UNYFXxCpr4YpbYnFKmeuLEuxV1aYquXfEpbPtgS1tklbOKGjgVacWNuFcVt2KV64GS5l74FWV&#10;Aw2rsLFoiuNpaCkmmRtabKEY2ghoODsSBjaAXGRP5hgtksM0Y35Vw8SFhuV9zkeJLRu18DjaWjef&#10;yrjarfrr9qDBaA2L6boCPuxZNfWpf5sWNKbTO3VjhWnBWYEknbAnhaEbdwTiz4V6wE9sC04wN4HF&#10;ad6LYLWm1hb5YbRSstqTkSWVKgs69cHEy4VwsF98eJeFr6kvhjxLTQgTcU3xtVwthSoGNrTvqx7A&#10;YUcKqLanTBbIBcttimm/qdMFod9VIwqHC29sU0uFuR1wUtNi2xpW1gINfDGlXmEMKgb40rvq1cFI&#10;ts2222FLZt6b4aW1yxipBxpFqiwEbqOmCkrnhDdcVtRMFa4UOWDChWW3GClVUioem+Ahk1LACwp0&#10;xCFotuJw2grXi3xQs4cDklXmEMKr1wK3DGDs2JVWMQUbZFk06ClR9OFJDaWzFeVMUUqiHapyLKlG&#10;SI12yQY0s9M13wrS/wBHauK02YgFBHXwwKtI3oRhQtVadfoxVU9IMK+GBNLnjUCq42pUyobritO4&#10;0GKKcB4YpRVsQQUc9cBZWoTIFag6YWJCwKOuFDfEA4rTmFRgS4rTCq5ByYVxVeyBSRgTThQCnfFX&#10;KnfAtKjx8RXAluNtgpGJCrniYEN2OG00h5IwPh98LFynscUtht8aVeEH2upxQqQg9QaYGQRUkayI&#10;AvWuRBZITiFJp1yTFTYcqcu2FDfOm3jgQ04A3GFW1UgVOBV8b78W6YpWvCSSV6YQtLVSi74lDgO+&#10;NJcdxihRJocaQmNmaxsMgQyCk0RbphZKLR0+0MkxWsKUxVdG4QhuuKohhHICyCmRtkhCm+2FiVyq&#10;T1GFiXUriybAHTFC3jQ1GKHADrhS0wbxxUuC4oREYVl365FkApkdcKHU298Ur4HKgjAhW4Mwqehw&#10;WyUZbffphBYlThKxNxYVHgcKgrTx5+2Kr3i4nbphRSwxctxitKdKnfCqpGq13yJSFf0AzAr3yNpV&#10;Dbem1G3GEFJDVvbtIeSmlMZFIRqS0JDnKqTanNEH3XJBigDH8VDliFZUKg4EqBNNjkgxa4sF5AHj&#10;hWlnHeuFDgtOmBKtC4UgN0yJCQrNTemQZKDJQE5JC1I+ew65JDW1Kd8LFxHbFC5dh8W5wJDm+HCr&#10;kbtgpUTGVeg75EslskIFSOmIKCh91NV2OTQ2U2qDXAlbwJGFDRUDCh23XAlWjO1KZFKxl3wqsKDv&#10;kmNOUem3JcSlc7tIatgpbaVNj44q5iaU6jGlaAAwoXUGBVhjB6YVdx4YqrbN2pkU2pEUOFVpjruc&#10;LGlohrhRTYUDpjSWjGDgS70R4YUU08ftirXo+wwLbTQA70xVaLZT1wK39XFcVpxtFb2w0mlv1Ve/&#10;XFCkbTjjS22trXbGlto2XfGltb9UPhgpNuNoRjSLaFuf2hkaZWrR2RYEigpilp7Fm6CpywSpFKZt&#10;SnUb5PjY0pNb17Y2q0QnpkCU0t+r9jkLVY9px3G+NqtNtUbDFVv1UHYjG1cbQEdMeJFLTZim2HiU&#10;hTNqOm+Nrwrv0fUVBwcS8DX1I+1cNrwrWs3GNopr6q3cYbWlrW7dKYqQp+iV7YWNNFWHSuKth2Hc&#10;4FXCaQdGOFab+sTDoxP0Y2jhXi+mXqfwwo4V/wCkpCd6Y2jhXDUT/Lja8K4aiD1B+jDxI4V4v4z1&#10;rhtHCqC+h7N9+PEtNrdxnYMMeJV4lHYjDxJpcJKmgw2xIVPU2phtXAg98Fsl1QBTG0ENhqihwoar&#10;2wocGxSqBgRgUOB7YpLROFitGKHHFXA1xSvU9sUtkjFWxvtirRFMVapUYob2xV2BLY2wq3ywK6mK&#10;uFaUpitOVRhVpl3wK16ansMU2taBD2GNLambZf2ajGkW2I5F+y5AyPCGVrw1wP2q/PBwItUjvrpD&#10;sB9ByJxqiY9fu4/5h9ODhTQRUfmy4U/Exp7jGix4LRsPnJmHx8T9FMIJCDAItPNUL/aQfQceMsDj&#10;BX/pexmNSWXJjK1nEFRLi0k+xLT/AFsIyoOFWEIcVR0P05LxQwOBaYJB+zUe2TE2vwit9Nh1Uj6M&#10;lxMTiK3YdcPE1mNO2w2ikJMvCbl2YZJCup74sCvGKF2KtDbFW8Uu64oU54+cZHcbjFkHWz80rgVE&#10;g164VbriybwK7CriMULHXkpB8MUhSi+zQ9RipCoMWDeLJqmKHUxVDX8AuIGQ9RuMkGyBpiFq5t7g&#10;HpvTKMsXPgWYWbKw26ZghyQja5YlvlXCrq+OKuBrgVsjCrQNcCt1xV2KW6eOFCx1NOS7EbjFBFhn&#10;ml3P1q2SXuRv88ILCJRoyTJ2KuxV2KuxV2KuxV2KuxV2KuxV2KuxV2KuxV2KuxV2KuxVvFXYq7FX&#10;Yq7FXYq7FXYq7FXYq7FXYq7FXYq7FXYq7FXYq7FXYq7FXYq7FXYq7FXYq7FXYq7FXYq7FXYq7FXY&#10;q7FXYq7FXYq7FXYq7FW8VaxV2KuxV2KuxV2KuxV2KuxV2KuxV2KuxVvFXYq7FXYq7FXYq7FXYq7F&#10;XYq7FXYq7FWsVdirsVdirsVdirsVdirsVdirsVdirsVdirsVdirsVdirsVdirsVdirsVdirsVdir&#10;sVdirsVdir//05rmc4bWKXYq7FXYq7FDsUu2xV2KuIxV2KtYodTFW8UtYq7FXYoccKuwK7FXYq7F&#10;XYpdirsUOxV2KW8VdihrFW8Vawq7ArsVbxS7FXYodirsVdirsVbxS1ih2KXYq3TFXdMVdTFXdcVb&#10;pirVMVbpirsVdirsVdirsVbxV2KuxV2BXYVdgVumKrXYKCcrkUMbvpvUcnNfM25eONIA9cAbw2cU&#10;tdMVdXFLYxQvHjihD39x6ULHptgA3apliMhJ698zYBxJFSy5ocMKtnAhpjgS4DbCFbxQ44q6uKWm&#10;8MVbGKt18cUOGKtYpWt8Rpildih2Kt4q3iha52wJDl8MKlf0xYtimKXYFaGKqbfEcWQXYWLeKW8C&#10;04nFFNGlMVUq1NfDIsl9RkkU0XAxTTXKvQYE074uwxWg3QnAhsR70rizCMQBR0wUyXYrbicWC0nF&#10;WgcVdXFClKdsUqNMkxdhQ2cUO7Yq4Yq6uKrXO1cCQtQbUwqV3yxVxxQ30xVGabFBMxE7FAOlO+QJ&#10;puiAnC/ouECodz7mgyo5W8Bf+mNNt944kr7muVnKWfCpSebVApCiD5Lg4yWXAg5PNVw2wJ/Vkd08&#10;KCl1q5kO7H78eErwhQa/nbq2PAmlFrmR+rHJCCqTMW61OS4UtGg6YaW3c8aQ4HFbcDXDSVQUpjSr&#10;Tt0xpVpauKtkg9MUN1IGKtMcKtA1xVcK4Eu3xQ1hQ1XFFLepxTSqhoDgQtJxZLTvirVDirjvtixc&#10;DTG1brgS4k02w2m3AE9sFq2Ph3JH342qmZVrSowcTGmvXQftfdjxK0LqPxP3YLSHfXAOgwWypa14&#10;a7DBa0t+uOegGNppr61L7Y2imjM53JwWjhWmRm7nAnhaZWbffCy4WxEW7YEU4QMdwMNp4V3oMe2C&#10;2XC0bZsNo4W1ta48S8K8Wm2+AyTwrls1rvja0v8Aqg60wWkBUFhvsMeJPCqGzKD4lp9GC0U2lvTt&#10;itKq2+LJUECkbDAhr6rU4U001kacqbYFpRNt7ZJCrHFgZIhLfngpbVVtz0PTBSrZrSgqMIW1n1ba&#10;uFFtC32xRa5YBitqgiFNxhTa/wBMUrgpWjHiq9YQ2+BWzF/LiruHiN8KGvTA3xVv0xirRSmFVqKf&#10;oxVUEdTtgS7hT5YqsZaGuFCpE37J6HIkJBVTHttiyWtFQ7dcFrSmyjenXJMSGgPHCheGHfAqtCw5&#10;UbpkSzCLjhjep75FNhAOgDEHtk2tSkjB6ZJBWxVU4FVKAtyxSqgbYsqdxxS6K4MIK9QcaQCigeQ2&#10;29siyUJACa98KF8bxlSG+12xSplK9cUNGJQKjr3xtSFoUHFC6WHhSvfFJC2Ecdn6HEqFT0egHTAm&#10;m1tgxoSBgtFKcsNKjJBCmyUwopsADFLTCuKtqN8UtMKHFi5FFd8VCqxB2PyxSpmMjphQ5VJFcCV6&#10;4qvFTtTArbA0xSptQd8KFaC4IPE9DkSEgql3CqkU79cQpQzRlGKkZJC0UG5xVuN+Lcu2KV00gJqM&#10;aQqQ3DJkSEgrokWR/fqcBSipIFkWg65G0oGSJkbjkwWJCmYj+3kkKqA8dxgS1wJ67fPDarlqm43y&#10;KW5GVlpQVwqpMtNsKHMQBTxxQpNvthQvjdkNQcSFBVvXr8XfI0ytUkKTiq/aGDklDNttkkLTuemF&#10;C+vCmBK9aHcYGSMiVXQAgZBKGnhoaDpkwWJCjwIO+SYuGBXBd/bCq1x3GKtAUwoREMfMHIksgtkj&#10;ptiqkdsVXLuanAQqMiZSArZEhVSSIMKr2wJQc0O9ckCghSCCu+TQuWXfi3TFSXFaDAFUSaZJBdDQ&#10;tQ4CgFEI5C7dcgQzRYnD0DCteuRpLbQL6lYq164LTTd02+60I64hiUNzPCg8cnSrGam/hhVeGPEs&#10;caVS48uuFDXIr8O/Hwwq6gJ6YoadQpwpa5k4qqQ1p45EpXunFan7sAVRKGtckhsoD0xWmlUgGpoc&#10;UU2ATiltVA2fElab9P8AlwWtLQCDthQu5np2xSuKU3G4xtVvHsOmKu6DCqmWwodSu56YFRUSBVbI&#10;LalJ0oBkkqZFBvhQ1x7jCrtsVcCOuKrippXtgVx7HFWyKbYq1xoK4oaO53xS2NsKHGnfAq0rhSqU&#10;HTAhaUB6YU0sK77Yoa3HXCrsUL0FOuApVzEvHbrkLTSg0ZGStaU2HHCrlxVfSoxQVPhX5YWK4AKa&#10;YFDZp0xVpUBJrikOEeKWnTl0xYlevw7YsleNBIaBgMikLkVXHFxQjpgJpkoy29K7ZIFiYqRgA6jC&#10;jksaFT1xQt9JfCuNKptaqDsMKHfVgOmCltsWoIxpNtfVRgpNqbWRONIWi0KGtMaTa42p60rgpbct&#10;tUdMFJWiMjamGkLDDyJGNUlY9qMbVabWgpjaFptB3GC1WfVB4Y2tN/U0PUY2qk9kOq9Mla8LX1IY&#10;2x4VpssbXhWCyY7jG08LTWjDtja8Kxrdx2xtjwqZgPUg4UU16TDrXCinFWXapxCmK8SyLsCcUUuF&#10;xKN64qQ5b2TvhtACqNQk8AcFp4V36SYdVw2gxXjUEO5Bw8THhXjUEPth4l4VQXyH9oYeJaVBcqeh&#10;GPEilwkr0phtBi2Za9cNoAXBq+2NslwI7Yq2GHfFV6MDirjirhhV1PDFXEb4q2fDFDQ23xVf1GKX&#10;YFaO2Ku98KuG3TFXdcUNUxVcMUuGKuIBxV3GuKrWQYq16a+GBba+roe2NLbQgpsCR9OCk236co2V&#10;z9ODhCuD3KHZq4DEKrx6tew7KSPkcHAqJj8y3a/bLbfTjwkIICKi82udpAv0jAbDAxBTSHVRdKPg&#10;AB7jGMixmAA1eDkgYdj+GZsXXS3bRqiuSaiFUGuKtjFDeKW64q6uKHHFNoWD4HZPeuBkUYu+Fivp&#10;ilsYpbwJdhVacUKIFJGHY74sl4xYN9cVd0xS6mKuXY74qNmH6va+hdU7VqMZ7hzcZT3SJvUjHiM1&#10;hFFzYlNl3GTDNdTwwobp44q1TFWzTFVuKrhilqmKGxhVs74qyHyldfC9qf2TUfLENXIslGSZt4Vd&#10;irsVdirsVdirsVdirsVdirsVdirsVdirsVdirsVbxV2KuxV2KuxV2KuxV2KuxV2KuxV2KuxV2Kux&#10;V2KuxV2KuxV2KuxV2KuxV2KuxV2KuxV2KuxV2KuxV2KuxV2KuxV2KuxV2KuxV2KuxV2KuxV2KuxV&#10;2KuxV2KuxV2KuxV2KuxV2KuxVvFXYq7FXYq7FXYq7FXYq7FXYq7FXYq7FXYq1irsVdirsVdirsVd&#10;irsVdirsVdirsVdirsVdirsVdirsVdirsVdirsVdirsVdirsVdirsVdirsVf/9Sa5nOG7FXYpaxV&#10;2KHDFXUxV2KXYq7FXUxV1MVdih2KXYq7FWsVbxV2KHYpdirVMVbxVrFW8UNYq3il2KuxVwGKuxV1&#10;MVdirsVcMVdTFXYodirsVbpilqmKt4q7FXHFWsUNgYpdTAreFXYFdil2FDqYq7FXYq7ArsKW+mKH&#10;YpdgQ3TFWsVbpirsUuxQg9RmEcZHjmLllSIiyxuWQE5hU7CIUlrkmTicUtVxV3XFV6iuBVwG+JQU&#10;l1u4BpH45OAtxplIZD2zNiHFkVlO2WNbYGKuwIWnrgSuwq3ihsnFWjilbireKHYq3irXTFVq1rgZ&#10;L8LFsdMVbGBWsVWk1NMVbGFV2KtgYEuBIxRTTbDFQFgGBkuFMLFotikNeoMU01zrsMC0tdmAxZUG&#10;kXGmJK/iOhw0tt8QMUN4quoMCHUphVtFqa5FtCIBxQ3XAtra4oarhVsYFdXFKlJQ9MVKjXJMG64U&#10;OxVrFLeKHYqpSb7YEhcBhVccUO3xVqtMVXxkg1HbIFsipTtzY9coIcuJQ9MabW6gYaQ3XwxpLYbx&#10;xpbaJxpXYoaOFLVMUNMNsVd8sULgcUricUtHAqyuFW8Cr1YU3xVaThVy+2C0rg3jgVzUpthQt5Yo&#10;aO/TBaG+JrSmNpdIwj2Jpg4kqYlQ98eJVjXCV2rjarTdACoGDiSWvrlRQKMbY0s+sv4DIkppr6xI&#10;emw9sbWncnPUnAy4WviPc4pp3pk70ritOETNtTFaXLaue23jjbLhVPqT+IwcS8Lvqp8d8bXhXC0r&#10;1OPEvC5bPtgtlwoiKxDbd8Fp4V4sQTSmC1pcbLj1G2NrThb/ACxtK8W5PyxVd9X7YFta1semSQ19&#10;WPQYaVtLappgpbVRanvirYt64oLYt9q4VtMLNI6Ak0YZEhnYRk0MU8ZA+3gtiUva2A6jJILSxAjp&#10;hQuSADFKr6AJ2wMmnjIqowKh5LemFip+nTCqsm+2FCIFQoByDYFYRhxxOAqpTQemeONsaUzECMkt&#10;LETFUQsIbBaWuAWuFWgoU+2KFu9ajFVxJxSvADrTocirXplKqcNqtpTCtLGGEMVqkAgHAVpFiIce&#10;a42yUvngVYyV3OG0FZw3r4YbQiIpB3O+QIZ2iQvqAGm+BKg60J8cUKPplhUZIMaWlPvySG41FfiN&#10;MBSEZDJw9xkTulY68yXHjviFpRePuMkghRdKHCxXwsNwcWQKJ4AjbIslLlQ0OKFpXffvklpWA+Gt&#10;emBKkW3pihvl374E2ifrCygbUIFMBSpMKfFiqk+/TY4WKqjlh6chqO2LK2vS3IGNqq24UfbyJSGp&#10;YDXkcIKKUnbCxWEFj88WS5oyo3GNoWAd8K07atcVW0xQ0TxPthQW+XjioRDLQVyLJYV4nbpklbTb&#10;cdcCr0J64oVB03yKULJxqQMkrqbDChetCfiJocChESKoNK8hkWWynPGq0KkGuFBQ5FMkhsAVpiqt&#10;wZd+2RS1FJ6Z5Y0to5JPUHLKyGQWTxGRh2HjhQv9LmeL7++NsqtxtqD4TU4go4UHIjISDlgQ0GoN&#10;9zgpFrhRhWm+KVNiWO+FCmVod8Ktcamq4saVOAHTAq3cdcKWkDK3JSQcUNuSDU9cUtbjbCqrTiKZ&#10;FKxWKGoxIW0WnKY802IyKbaeejEP0xpbUpKfs98IQQp++SQ2Ce2KrKUOKtim3j3xVEQMAd/lkSoK&#10;9yvHfAEoRxXJoLamgwKqKw7YFVBdFDQDBSbVZF5gMN69cDJZJACKjCCxpAyqVYmu2WMFaOUceD9D&#10;gplamQD0woWlOBBwIVK98WVqyOFao8MiQlGJJRaqcrpkh7i5qakZIBiSo1Udckho0Wu1cKV1aimK&#10;rTihbywq0KB+TfZxVe8YPxD7ONpWFabnCxtar8TttilWErA8eoPjkaSvIRhsd/DFCi3gMKrnUlQW&#10;pU4E0irYoi8JBXIlKjIgDGnTCxaUDv0wq20YO46Yqo039sKFWKcx7dj1xpVtQ1SvQYUtfCeoxVpI&#10;uZpjbFVZOA+IbZFlSqRRMilRCcjQ7ZNCiRSqjCxbp44UtVp8OBVo674VXkgGgOBXBdq4Vb5AdcCt&#10;02rilYWoaYWLYYHbFWxtirm2xSvj4nrkShzpx3wpW8dsbVxUDY4oU2HbJIXAUwJVOZXBTJe1CPfA&#10;lRkTicILFTIA6ZJBbXbc9MCLXKOW2KtEdjiqxga7YquQ9sVVGdaYErWoBthQ13wq4fCcChEQuD1y&#10;JDIFVYgDj1yCbQ8gywKo9dskwaC74FbZQemFVnHthQ2BTAq8UOxwJb9PsMbQ0Y6GmKXBR2wJaKUN&#10;MUt8B1OKHBFI6b4paMI8MVWmIU6YKVa1vUVHjhQta2DHGmTjaAZGkLWs8NK0tsGr2IxpCxrU+GGl&#10;aNpTemCkhwteW1N8CVKW1I7YhCmbU9xhpitNtTCqw2oPbAlo2qnG1pabJQd8bWlM2grTthtFLDZ+&#10;B2xtaWG0K9claOFb9UY4F4XfU2HbG14Vn1Y+GNrwrTBxw2xpoI3icKKXh5F6E4LWlwuZR1bFSFT9&#10;ISjbbJIpcNRfuBijhVYtRANSp+jG14VX9IoexxBY0uTUI/HDxIpUW7VujDDxKqCcU2w8SrhMMNob&#10;51xtK4SDFW+Qwq2N/lih3XpirumKWq74q3TFDq0xVsYpbrirWKGsVbpirYxV1Riq7lXFK32xQ6mK&#10;u2740laYw2NITvSZawiP+XbBEbuNlKaBQ6lT3FMyA4JQ1uxoVPY0ySCiFJOLFcMKGwe2BLeKuxQ4&#10;4Uoef4JFk7HY4pRKGu+BCqMUt4Euwq7FWsVUph0bwOKW8WJXDFXd8UtnFWsVSTzJa1RZh265Lm5G&#10;MoXQp6Pwrsc1+QU50CyaJu3XIBuVQa9ckrj+GKWsUO2wJdTFbcBhVsDFW6Uwq7bFCL0q5NreJJ+y&#10;fhP04lhIdWdA5IKuwpdirsVdirsVdirsVdirsVdirsVdirsVdireKuxV2KuxV2KuxV2KuxV2KuxV&#10;2KuxV2KuxV2KuxV2KuxV2KuxV2KuxV2KuxV2KuxV2KuxV2KuxV2KuxV2KuxV2KuxV2KuxV2KuxV2&#10;KuxV2KuxV2KuxV2KuxV2KuxV2KuxV2KuxV2KuxV2KuxV2Kt4q7FXYq7FXYq7FXYq7FXYq7FXYq7F&#10;XYq7FXYq1irsVdirsVdirsVdirsVdirsVdirsVdirsVdirsVdirsVdirsVdirsVdirsVdirsVdir&#10;sVf/1Zr0zNcR2KupirqYq1hQ7FWxirsUte+KuxV2Kt4q1ih2KXUxV2KuxV2KuxV2KupirhirsVdT&#10;FXYq6mKupTFDsUuxVxGKuxQ7FLsUOxS7FDsVdil2Kt4q7FXYq7FXYq7FXUxVvFLsVdirsUOwK7Cr&#10;sVdireBXYq7CrWKt4q3gV2KuxV2KXYocTTIlBSLVp6txGYGU2W7FG0map3ytzQGxihxxZLcVbGKF&#10;RTQUxQ5nCLyyLCRoMRvJ/XmZz06DMrGHEkUIcyQ0FumFi0cVd74qtGKrhhVvFDsCrWNNsCXKKbYV&#10;K7FDsVbxVa5AGBIcNsKtjFXYodTFWyaYErV33xSvAxWmwDXG1XBT2wWy4WxG2C08KyVeOBFUpUIy&#10;Sloqx74aY24RgYaRa8KBjS22MCFknWmKQ4dMVbHTFW8KGxTAq/Alob4pVlWg2wMm+W2KtVxQ3XFW&#10;sVbpTFVrYFtR3yVKVtMLB3TFXYq44q1irdcCqXVjizXg5Ji6uBXYq3WmBDY2BORJbYhDcu5ypywF&#10;vLFLRFcCWwab4UuxV2KW+2BWjirVcWJcanFWwuKW+ONq7bvjatEg9MCVoB8MbRS4f51xtLmZR1I+&#10;/BaqRnjHf8MBkrvrcQ6VyPEq03i9lr9OS4k043xbogAyK0tN1J2oMFrwqbSyN1Y4kp4Vh9TsTitN&#10;iJm7YppUS2Y9RjaQFxs2PtgteF31J642nhd9UONopclsAd8bSAqLbUwWypWjthXpiqr9TB7UwWmn&#10;G0p0GNocLUjFKqkIBoemCk2v+rgHbvjSFwtq70xpbXfUq9cUuFkRiqolsQa4pXNFU1phRassS03F&#10;cim1OSAA5JC8QUPIdMC036QI3xVa1v3wsVhjA3xQ6OPkOQ7YpRABkWtOmLJa0O2KCspQEdsKLWEU&#10;xQqwXBiOAhkCifWD9cilRIHQZJV4ApTFXAFPfFXPXrihYw5dcKqLp4YsFi7YpRUL1+E9sFMwVTnT&#10;BSrZn5LyX6cQFWAEfThVrjihcDilvfrirVN+IwJbKhcVU6+GFi7cKT3xVWDB1qTuMDK1gJNcULAn&#10;LfCha671GFVaGSlR2OBkC6QBTQHbFCnXf2xQuFKHFVnClD3xVFRyE7A0yNMgV8q86Ede+KrY4ixo&#10;MUrpoKCo7YbQQhGFDtkmC5HxIVE2+xNPuyBSFaS24oH8TjbJCzwqDyHTJAsCEK4oajJIbScjI0kO&#10;5g40leDilVFOJxVYy1xQ0NtsUtoGH2aYErmkqvTCtqdd/bFDiRWh3xQV8TGPpvgISFQOp+eBlaos&#10;4oVYVGNKCouqgbYVWgU3GKqxl59aYFUeND7YUNFBiq8WrcefUY2nhU3HL6MkgrWXi22LGlUSAbEV&#10;wJXAGQ0XFVo+HY9cKtqTXbpkVVpZSR8QxpNoY03264UNE7UxVdyBGwwq3yNPfBSVv7W52xVzbb4q&#10;0q1NcKKVxKWopG2RZW3cw8SCu4PfCCghSjLRtyO4GJFqEZFOJBxbKyGVouOrbJ1yLK3cj+12wKh7&#10;hA243OTiWMggHFDvljBpRQYlK4ex3xVorXY4qsICgjFC5fiANMUuYV6YUNDbChaRXc4q2CDgVEcO&#10;XbAlTAoThVUVeO4NMCtOte9ffFKwsB1wq4qGGBDfQVwqtp3wK2aHcYoXRCp3xSvZqjiRuMVUN8KW&#10;qHtiheCBiltRXc9MCoqFh0rQ5AhKsSOPIbnwwBUHMFbdRlgQQhWWhyTF1QBXvihwYkYq2g5Dj3xK&#10;qsQQNRq/RkSzCJC+meu2QS3cRwzL8Dio7YjZgUIevE5YlxxVUj7+OAqWmZq7HbFVOg6nCrlp3xVV&#10;UAGo6eGBK+5KE1UUGKKQ3euFCrQbE4ErSQCQuFWwwYEYqqgdFOQLJERReoK06ZG0gLLoAgg/Rkgg&#10;hCR1AockxRSJ+7BPTIkpUG4jJIKkx3oDkkLNxvhYqoYca4E2u4+GBIRC3FaRuNvHI8LJUEsZJQ9c&#10;FJWyRcFrtQ5JFIRhRa964QxaDKR13wpcEBxVo0HXFWhX6DhQ2oK7Dv44qqhSv2x+GRS3KoSlN1OK&#10;kKLqD0yTFb9jpihdyB6Yq4dd8UqvLamRS7lsB2OGkLimBLaca9MULZYwpqMQqlTJJVhGJVrWhGRu&#10;lW0cYq23Ij4sCVFlpkwilvQ0woXd8CuO+KWgDhQ7puMCqnUDAhtadKVxS0ygDbFVjV+nCq1ag7dM&#10;UK0ZFfjrT2yJSFRgCPh3GBkole2SYreBBrkkNAb79MCrqV6Yq0RhQ4+2Kt1r9GBLde/jilpl74qr&#10;UBG3XIq2qjcntilTcbBvfChVWVShXI0qxYyTt0w2lsxAA+OKqXpt4YU0uKVFcCrSuFDXpjtihdHG&#10;GB8RiVaKb74FXmNZNlFGxZLGQAUPXChSkjoa0whVpiBxQWvRB7YoaNsp7YKVzWq+FMaSsNoDsMaQ&#10;t+pY0lY9ljSVhtcFMbW/VScaS0bTxG2NJU5LMH7IxDFQNvTJLTRtQeuBaWm1HbG1pZ9VHhhWlhtC&#10;TttjaOF31VugxXhXG1fG14Vht3B2GNrwrWhYdRhtFLOFPEYLY02GZehIyVopVW5mX9rAtNi+lXbY&#10;5K0cK9dSkHVRjaOFUXVqbMCMbXhVF1GLxOESQQrJfRt+0MlaKVBOrdCMeJC8SYbVsNvjaW/Uwob5&#10;13xS2GGKuJxQ1hVsHfFFuONJbU9sCt1xVvFWjilsDbCqN0yT03K/zYGjIE7jbfLw66Sk44TGnQ75&#10;NirKaYGK8HvhVvFW8Ct0xS1hVSuBzQ06jfAkFfbvyWuBaV1OFQuxS6uKuxVs4qsYcgR7YUBSiPJd&#10;+uBKoDihsHFLjXFXEYqoXsIngdD4VGENsSxKylNvPXwNMx80XNgWYwPXpmIHJCIyaW/fFWjirhvi&#10;lv54EN7/AEYUuxV3XCrY98UNSbio6jpip5M40e6+tWqSd6UPzGIawj8mydirsVdirsVdirsVdirs&#10;VdirsVdireKuxVrFW8VdirsVdirsVdirsVdirsVdirsVdirsVdirsVdirsVdirsVdirsVdirsVdi&#10;rsVdirsVdirsVdirsVdirsVdirsVdirsVdirsVdirsVdirsVdirsVdirsVdirsVdirsVdirsVdir&#10;sVdirsVdirsVbxV2KuxV2KuxV2KuxV2KuxV2KuxV2KuxV2KuxVrFXYq7FXYq7FXYq7FXYq7FXYq7&#10;FXYq7FXYq7FXYq7FXYq7FXYq7FXYq7FXYq7FXYq7FX//1ptma4jsVaxV2FXUxV1MVdirjirsUOxS&#10;7FXYq6mKtYodil1MVdihvFLQGKt4q1irqYq7FXUxQ3il2KuxVrFW8VaxV2KHYpdTFDsUuxVvFXYq&#10;44q7FXYq6mKuxVvFXYq7FXYEuwq7ArjirsKHYq7FW8CuxV2KuxV2KuxVvFXYpdihvFXYFUriQIhP&#10;hlUzSGM3T8mJ8TmvkbczGKQxFd8W5oUwpaxVoe+KtimKr1ApXFUDrE/pQbdTtjHm4+QsYPSmZkXG&#10;ksrQ5c0l3TFDqYoWscCXAYVXAV64VdTtgVvbFCm3WgwJX1wodXFW8VccVU23OBK7rhVvFXVocUOL&#10;VwJarXYYCzAV44SdgMFswEQtn47ZFNBeIFG2KLXhEHbFbczAdAMUEoKduTfLJBrUTkkNYUOxVuuK&#10;t4FUhua4sl1KYodXFabFMULxilwGKrwKYClUHXAyccUOpirsVapvTFLZxYqbE4qpk75JVvXCh2BD&#10;q4q11xVumKrWagwJAWJ0xZFfhYu74odireBkGp6hAPHK5ORAIY5W5FLd8K02MCt4pd1xVr5Yq7kR&#10;2yNrbZPjsPfG0rDIi9WGPEilpuEr1wGSaa+uKvQVwWtOa9r0XI2yU/rj9AAMbWlv1iVu+KKWkyHq&#10;TimmhGx7HFab9Bh2wWmnC3ZjvthtNKgtDgtNKqWY742mlRbUdAMBK0v+qMnbBa8Lf1avUYbWnfVa&#10;YrSoLUtimkUlvQdMC2vFsetMCbd9XHhhVb9WBrigqZtgMki21hA64ptWjiH0YCEK46cSMFK0Vrth&#10;plbax4ocY69cVbWOpocUK0SCtD08cBZAN8AOnTAyVEXxwJVI7blU9sFpq1slsQPbDaDFRC065Jg2&#10;yiQeFMUtDb9WNK4igxVsrVa4qpP0pixag+HCkFXI4tUdDgZKjx7dOuBKHde+FgQtKVO/TDaKaZO2&#10;NrSooGBK4LU4pcTTFVyfHt44qvkBpQdMVU2QjChTI2xVZ6VRXCxWiqdMVXBycaW0w0+ISfAQN+mV&#10;lsiq3ViYn47dMbTSCeJh02yTFYFPfCq49MCtROyGvbBS2uZ26dsICrApJ6Yq4pitNKtdu+Krx098&#10;CrKkjrirXXCrYoBiruuxxVaVCnfFaVeFBU9MCaWUNTXphYtqabjFURFKQeQpXwOCmTZ6VrTFLhOa&#10;cOtcC2ozpRsKCFHjkmJVImCnfEoR1vPWsbbg5AhsBdPEemC2JCAkjIOTYlDsKb4VpTYnsd8KKVEl&#10;A64FBV1PdTgZtnbFDW2KV1dsVaFKUxVa3WmKuIoaHFC8L18MDJsjFCzfocKGt13JxTa5anfBSXMc&#10;UqqzN6RiIFCa1phRahyOLG0RHdMi8SdsjwsgW+IYVXFKi4P3ZIMStII64VbFCcCrqdcVbj8e2BV8&#10;svPZu2FNqLMO2Fi4nucCuVedFXc4pC8oV+0KHCmloIrQ4EW1Wu3bFbXL9mneuKriKGhwqqI4rxPT&#10;IkMgrzQrw5KNvHIgsioOE48o+o6jJMEVbOONO5GQLIKhjkIo1MitqDkAHxyYDFClwag9clTGllRT&#10;JJW1GKt8sC25QpYcumFQUcI43X9318MhabQ0o4mgySFjgDfCqmzV2wsW4BxILbjAWQRjtFx/dtU9&#10;xkUmkOxJ3rTJoaD02O+BDay8dxjS20lwoPFuhxRav9WATkjAgnpgtkpNQLxbrihZTJUq0N+1gVUW&#10;Sm4640lWjZGqX64EKMjr1Aoe+FNqatvii22od8KbbEgpvjSLXqQSMFJterk7A4CFtYW4moO+KqbE&#10;H54WJKmzccLG3RsN8VtdGd9upwFkFYAqanAyVUb49txgVWNqrnkhGC00pPblX33HjhtaW+lxLcu3&#10;TDat8Sq8qbHvgQVP7I3w0hTrXJUrun04ra5VJ2wJVAOAPLcYEqANScKF3Ou2NIa4nCrgxT540qIg&#10;b1QQdiMgdmQKJWqrT9WQZLmRXHuMQkqK2bHJcTAhUZGVaGlMCUPMgU7ZMFiVMqppxGSQpsKbHpih&#10;tZQDSlcaVVU1X4emRZBaNtj18cVbABNT4YVdDKUb4/s4kKtcgjboemIQpqABXvkldypiq7qa4Fcd&#10;sKWxI1aDGkIu2k5HhL198rLILXb0jQCq4hSosC24yYYreG2KFMigwochriqsKFcCVrdNsKtq/Y9M&#10;CVQpQjwpil0Yofi+zihpwMKGo/hNRgK2ihxYZAhmFSeBGNV+nBaULLEK0GTCEOU/DJIcFxQvoBgQ&#10;0VB6YqsC4VX8a7Yq5QQcCF1ajFQsdSTsMNpaK0NBvil1MUKkW3bIlV7KHO3TG6W1rLTbthtCzYYU&#10;Liw74EtOBSuKFMDvklcy+GKuVq7HFK879MCW0OwIwKuNCN9icCtgVFD0GKqbIakrhVF20dFq2QLM&#10;KogVlLKBVRkbVT4bA+OTXksbfY4GKkUqcktrStPHCq0LQ/Tihdx5E0wK2KqPcYqvdkdQD9rFKzjv&#10;uMKqZUDtittBcKFwXuMCXEFvoxVcyHr0xtaUylMLFbxNMVd6ZGKVwjHUjFV4jDCq9MVW+nx3pgtC&#10;g9sp3pklUjbg4oa+qqcUuNjXpilTazPSmNMXCzPQjIkMgrR2HL5ZAhk1Lp7KQRhpFIaW0atWxpNK&#10;LW48MLFatsldxtiVbksl/ZG2C1UjZd6YbWlD6oSTTJWxpo2ZxtHCsNqRhteFabc4rwrDEffCxptS&#10;w7nFaVBNKOjGmNrwr0vp16EH5jG2PCuGpy9wMNrwqi6ov7S42jhVRqcZ8QMlaKVVvoj0OHiRSsJ0&#10;PQjBxMaXgnJWlwahw2q7mDgVdyFNsKHVHXFLYNRiqtC9HDDscBRIWyFTQ5bEusyCituh0kHbbLWs&#10;Fcp2r4YsSvBrhQuGKtj2wK6uKXdcVd7eOKhQtjRmTwOBlJGLhYheMWTsVdirqYq13woQ5+CQr474&#10;GSqMUUupiruuKuxS4EV9sUgsP1SH6vct2BOMxYcvGU/0mf1IlY9RtmtOzmxKbqdskEuIJwsnUxQ6&#10;lMCtA4pbOKuBwob64Vbpirj74pT3ylc0MlsfHkMAaeRZQMsZt4q7FXYq7FXYq7FXYq7FXYq3irsV&#10;dirsVdgV2FXYq7FXYq7FXYq7FXYq7FXYq7FXYq7FXYq7FXYq7FXYq7FXYq7FXYq7FXYq7FXYq7FX&#10;Yq7FXYq7FXYq7FXYq7FXYq7FXYq7FXYq3irsVaxVvFWsVdirsVdirsVdirsVdirsVdirsVdirsVd&#10;irsVbxV2KuxV2KuxV2KuxV2KuxV2KuxV2KuxV2KuxVrFW8VaxV2KuxV2KuxV2KuxV2KuxV2KuxV2&#10;KuxV2KuxV2KuxV2KuxV2KuxV2KuxV2KuxV//15tma4jsVdirWFLsUOxV2KuxV2KupirsVaIxV1MV&#10;bpirqYq7FXYq7FWsVbxV2KupirsCuwq7FXYq6mKHYpdirsVdihqlcUt4q6mKuxVxGKupirsVdTFX&#10;UxS3ih2KuwK7CrsCuxS7FXYq7FDe2FWsVbwK7FXYq3irWKt4q7FXAYq7FXYq3irsBQl2qTcE49zm&#10;JlkzgLY9K1TmIHNisyTJzUwKsBp0wpXVxVwGFVUCnXIliSx3W5+c3AdBlkA4skpZszA48isybW3T&#10;fFDsVWnc4ErtsKtjbbFXVxS0TTAqwdziq8HCxdirq4FaJGKVgbviypvlhRTgSRiruPicFIb4jClW&#10;gWjZEtgRqnAi2+WNItquKuBwJWudsUIRu5whBWHJMHYVcMVb+WKrXNBgULV6YGTY6YUO2xVco3xQ&#10;vpgVvCq5cBZLxgS4Yq44q7FV1MCrW6YVUGb4sULRQ9MkhrCh3TFXYFd3wq1gVTkPbxwMlwwoXYoc&#10;MVcMVcOuBlFffgKwCmoAyiTlxS4yKOpyu21fzQCtcPEzpaJV7VyPEtNGYdh9+C1pSa4btQY2nhWe&#10;tIehwLTiJG3NcU016TN/binhXC3PfAnhXfVycIKabFqTgtaVPqYHXG08K5bRR2wWtK6WlRUDAnhX&#10;i0PSmC1peLI0xWmjbe2NJcLX2yVMVVLQnFLYttvfFBXi3qMVCYGGORQab0pkWfNuW1RYqnYjEFgU&#10;E0IyaF0Me+42GBKLjiBFaYCmmnipitNMlRthRSzhxO+KtSxA7jFSEOVpvhCFRcKFVU5dMCVypU9M&#10;CVUpXAlaF2ocVWld8KtkV64q5FKnrtgUIqDixociWwKnpem3jkUgrmYEU2xSUIRvvkw1kKRBBr0y&#10;TBxOKW+u+BW+VPlilYy77dMUF1AN8KGxikIgOSOLHIslJh2GKlS5AbHthYW2nxmmFK4ihpgVcpJ7&#10;4pXhBTFVvQ1xKVeoI2yKWn6UxQUO60yTFpRtTCqyRMIYqI26YqqI5BBHbIkJBpHxXTmnI1OQpsBa&#10;dizVpTJLSnxJPhihZTc16YWLiMKXA7UOBKIjKMgU7N45FlS14iPtd8bQoMtNxhQ2xB+eKqfHgfbC&#10;haDU7YoXUIxS3XbFVpeuzDCi1aKXjsRUYErWoemKu4HpihymhwqrQsCSrdDkSEhaycTgS41GxwoU&#10;n64UNEcd8KFRW4jFK9J+HWuRpNr5OLJXucQpQDDscmwtTZPDAlSJocKFWCcxmuAhIKKZhIOS/Tgp&#10;KmpBFa74rbdcVcCCcKV6UZtsaRbcjAH3wUi2kkFanYYGQKuxVgCOuNLaHk3O+SYkqXPjii2xcEe/&#10;yxpNtmde+BNt+up6YraiZQNsLG3LP74otVhvBGQCRTAQzEkRLNDT7a7++AKSEG1ynUsPvyVsOJZ9&#10;bj/nH34qJL2vYabsBgSZNpqkCxlC461wUjiUG1KH+cYUcTX6Stwa898K8Tm1a3fbkBhW1i6lADUP&#10;itqkmtQMKF98jS8Sg2rwk/a6YhbbGsQdjhW1RtWtwAeRr8sLGysGuQqakk4EiTZ12DsWxTxLx5jh&#10;48GqcVM3J5jgjPwgn6MV4y4+ZYK8qHlgIRxNDzNAp5AOTg4UiS9/NcEq8ShBHfvhqk8aFfX4yahT&#10;TELxNfp+OlCpySONTfXFO4GNIty68E341w0ttHXV68D9+CmPE79OL2UjEptcNeA6oT9OCk8Tj5gU&#10;/wC6yfpw0vE0deSmyb4rba+Y6CnDpjS8Tj5gJ3KYKW228wIRQodsd1toeYgBQJUe5w0trW1/wXBS&#10;La/T61qUqfnjwrapF5lCVHA74mK2ufzIH6p0wUvEs/T4/kP340U2Vp8wf5FRhpbaGvhTXiclSOJe&#10;vmSlQU64OFeNw19ZDQriniK5tbRei1+nFeJadfSn2D9GGl4lp15BuFNcaY8Tl19R1UnGmVrz5hX+&#10;Ug4KW2v0+h3ocV4nHX4j0Q1xora39OJ3Bw0VXprcIO6t9GNI4l8etwLuQ2AhPErrr8NNySMjS8bS&#10;a/FG/Na0I74aTxOj8wRITTkK4CFE0SfMluTT4gPfBwsjNb+nrQ9zkqRxtvrlqworH7saK8SidYg/&#10;n2+WFFrf0rAP28Notcmq2/eT78FsgVX9MW1PtCo98CSXfpWE1+IU+eLHiDQ1GHoGFfc4U22L6EnZ&#10;xitr/rcVKhwfpwrxNGdJDUuu3vgtbRiXkMa/A45ZHmniptNRB3JGCkCa5btS1a7Y0z4kUmpKv2Dt&#10;4HIEJBWy3YYA0qD1wgKSh5rlGo0fTpSuWAMSVEyHwyVItbJIK1ptixtb6yjbrim1RJhSgOAsgXGX&#10;fffGltc0gHfGltxYMMVtzFQtAenbFKz1Vwsba5jxwquDDAttkr2xS1yK0I64rdKz3RmpypUdxgpb&#10;d6rDZjXBSbVahgAu5wJXFBTwwoKkyDvhYqTLTCraOBscC27p0wpbrT540qKt1Dg1NCOgxIZLX22O&#10;2BBUFrWhyTFUI4EN44EqlfjFD2wFIVEYqTyyKVRlV1LDrgZIZo9txkmJUSADthQ01R74ob2IxVaR&#10;TpirdaCuKrw3hgpDiVOw3OFLYSoop+eBKmQV+eFVoNThQvjl9NhUVGCkK5bkCw29siqkWB2yVLS3&#10;jXphV3Amvtiq0CvwnFV1O2Krad8VWkU3xVtPDFVykJ0wKqLQnAVVuAIwWzUSopTvhQqw3AUcWPTA&#10;QytERNVgwO2QRasYg4oP2cQWVIVgQd+mSRShKlG5DCEENE17UwsVle/fCldG4rVu+BC+RK9MQmlo&#10;Cge56YobB5fD3wK517YUKRUjClEQxow3O+QJSA2qLWh6YbTS6S2479a4LWlKm+SQVr8cKFnHv2xV&#10;ttzTFW1WmAqvZdsCqYTvklaMXLoKY2hT9Mg74VXgVFMCh3p0OG0ltbcsaHbBagLxEY2Ar8PfAikU&#10;AG7bZW2KclryHIZMFJCFlgHQgVyQLWpeiD2wqsa3AG+NIUzbBjthpW/qw7HI0qx7GvTAAlSNkcNK&#10;sa1YbUxpC1rQkbjBSaUjaDuMNq2bFQN8FqpvYe2NrSk9kcNopTNk3bDxI4VjWjDtjxI4VnoMOxyS&#10;OFb6beBwI4XUYdyMK8K4XEq9GOBiYrxfTDvXCvCrDUn7jDa8KquqD9pT9GG2NL11KM9ajHiQQiEu&#10;o3Gzb48SKZPZPzhRyakjLcZtwMwRci80IzIcUKEDcl3xUq674WK7AreFW8CW64q0cVQ0vwTAjow3&#10;xSUYhwICrXCydirsVdihxGKSoTihV/oOFVwOBV2KuOKuxVojChJPMtvyCzDsMPRysclHQJq1jPzz&#10;X5RTnQLJojtkAWxUySWsVdgVoDfbFW6YUupgVvCrQrhQ3XFURpl0bW7jk7E0PyOBhIs9BruMmq7C&#10;l2KuxV2KuxV2KuxV2KuxVvFXYq7FXYq7FXYq7FXYq7FXYq7FXYq7FXYq7FXYq7FXYq7FXYq7FXYq&#10;7FXYq7FXYq7FXYq7FXYq7FXYq7FXYq7FXYq7FXYq7FXYq7FXYq3irWKt4q7FXYq7FXYq7FWsVdir&#10;sVdirsVdirsVdirsVbxVrFXYq7FW8VaxVvFWsVbxV2KuxV2KuxV2KuxV2KtYq3irWKuxV2KuxV2K&#10;uxV2KuxV2KuxV2KuxV2KuxV2KuxV2KuxV2KuxV2KuxV2KuxV2KuxV2KuxV2Kv//Qm2ZriOxV2Kup&#10;irWKuxVvFXYq1irsKuxV2KuGBXYq7FXUwq44FdTCrqYEOwpdTFXYFdirsKuwK6mFXYq7FXYq7FXY&#10;q7FXYq3irWKXYodirsVbwK1hVvFLsCHYq7Cl2BDdMVdirWKW8UOphV2BXYq7FXYq7FW8VdirsVdi&#10;reKtYq3irRNBXISNILHtTn5uadswMhcnEEtOVuQHUrilaT2xS0orirdN8KtjCkrpnEaFj2GRaZFh&#10;88pkZnPUnMmAcWSgSO2ZAcctZJDq4q02BWhhVumFW8imm6YrS1yKUwMmhQYUEO5AYbYtVJxVsKe+&#10;BWmFOmNJBcFGIW12SQ6mKuxVse2BIREAI3wJKuCKZFXdsVbrgS4b4qskam2KEMTkmKzCh2FWxTAr&#10;hthQsfc0yLMBvFBdhQ4YpbAwKqDritOJpgULkG1cWSoK4Fd88KuIFMCuAxS5j2GKFpagrhVD1r1x&#10;CtbVySHd8WLuuKuxVrFXYFUju+LJUGFDumKHAYpdXFWxgSpyKSCRlUot0ZJfNEPpzHIckF0Skbds&#10;BbxuiFt+XtkbZAKwswRXc4LTwuFkOtMFrThaitcNrSolqDitKgtsaSua1rvTBStfVqYaW1yQ0xpN&#10;qvog70xpjbZtxhRa9E4D2xpNohIAwrkSyAVhbilMikhDSRCpyYYUtijLNTEpAtExRgjiRuMDIhRk&#10;TidsLClu4woVIJTC4elRgpkCrSS+qCw2wUgocLyOFQqxR8Se+EKiANqDFWj03wMloXtiqxlNcKGi&#10;tcKCoyR064oWKlCKYVRkKV+zkSyATD6sjIaihyq2ykI0YU0PXJMKUnXfJLTaxilScVWsPDDatpHX&#10;rtgVW9Kg9sDJcjbUbI0q+JwooenjiUq7xxyLsN8F0pS+ZeO2TBtgQojbJIcOuApXEUxVo1OFXU7H&#10;Fit74pVXbkK4EtxRmTp2wJWmKtRhY0tReB2wqvc8jUnFXMAoqMCWhIe+KrxuMUr0p3yJULnYK3XY&#10;YqUOxLHChquFXBCcKFJ46GuNoUylPiGFCtbAOKE0wEM4o+2j5mhOy9MrJbFsg4mmEMSoN1wsVlB1&#10;rvhVeDvXFK4vv4Y0tq8cispL9cgQytDvWpqMkxUlUk++GkNkAGh64VUWBXftXCxtvnUVwUtruXY4&#10;0tthR1OJV1QOnTFFrSwHzxTbYl5Y0xtoseuFbcJiPDBS8Sqt5H0civiTkWfEpvdRHq6j6cLHiUmv&#10;Ia/bGKOJRkvYO0gwgotSOpwjo9cKLaGsWyjizYVt36cgpSpIwUvGpnWrc+OK2sGuQLsQxHthTai+&#10;sRt0U0wItSbV06hTkkWui14xmqr9BwELxOfXCf2QMFLbY1uSmwXGltw8wTxn4VWvjjS2V8HmW6hq&#10;FAoeu2NLupy67PISSQK+2KViazcr3U/MY0hePMF0NgQPkMFLaidXuG35E1yVIpTOozt1Y40qz65L&#10;3Y4aW3G5mH7Rx4VtZ9Yl/mOPCvE0ZWPVmxpFu9Rj1Jx4U27k/icNLbgGGwyNMg3RvHGlK0rX54aQ&#10;2FI64KW2ip7jDTFaVw0lr08aQ3wPhirgp740tt8TTDSu4nvgITa70ycaW2+DECvbGla4nvh4UOER&#10;ONJBb9InBSWjCTjSLd6WGlW+kcaQ36JONK36JxpLvRIxpFtelhpbb9InGlt3o4KQ36J6DDSbd6Bb&#10;auPChcYCMaSFogr1xpLjDTpjTF3pGmCk270jhpWjDXtjSKb+rkHBSXGBvDGlbWBjiq70KdcCaaMO&#10;Glt3pgY0ttNEfDBSCt9I5JDfontgTbfpHGlcYj0xpVpiPhjStiLauNJWmPfpjSHen440rZSvTGkW&#10;4oewxpbbERxWncD4YE02I+WwG+NJaKEdRjSthO2NK1xNdsNK2K+GCktlSemNKs4HChr0xgpXenTo&#10;MNMWuPjjS23xHYY0m2qV7Y0ttgb4KQ3hpK0VJwEKFwcg0GPCm2+bV640xtv1XHc4KZu+sOP2j9+P&#10;Cxtv61J2Zvvx4U219blHRzh4UWuF7N15tjwpXC+uB+2cFLS79IXI6NjSV66pcr+1gIVedYuehIP0&#10;YiKtjWrlelMPCi211ufvTAYotd+m5R9oA40kLhr79SgxpW/8QEj+7GNJttfMHYpjSbXr5gVDupP0&#10;40t0qL5hgP7DffjSOItfpyKvQge+K2rDXbelKt92KbVItegG6kj6MV4kQPMVsRQn8MFMuJadYtj+&#10;39BGFhxLRqcNdnGK8TTX0R/bXDS2uS9Wv2hkltX+scjQEGvviokiBfmOnTbIkMuOlVr1JUO4rkQE&#10;8agJNq5Nba9auK2uFwK79RjS2iPraEEHfbI0trVueApgITar646bYKZWoGQEmmGkKZcL0wotpJQT&#10;TGltdzFKYErVk7YaY2uLbbYq0G8MaSqId698im2iCa164pa6bYUO41wpcremdt8DFUd0k3QUOKVM&#10;mmFVxbauBaWip6DChdTvihTOKuAxVb0Pw4VXchgpVeJagnIksl3IghQOuCkucA7DriFUyeI+IVyS&#10;FSElW2+zkCEhHM/HdehyNM7cwV6FiBTG6VDyAN06ZNiVArhQ1xHhhVSIrhVejmnHBSG1Tkag4FXb&#10;AYqqiRTGVPXtgpNqLD4dvvySG1IBqOuAhKqD6mw+0MinmuSdmJSTr2xpAadCOuFJCiVr1w2xa2+j&#10;FXEDwwq4bbnFVUfEMilaFBrXChyAbg4obK12xVTKEdcKu5k7HemNLaokxeiEdMiQtov0ww8AMizA&#10;WvGButcQmkPJyH2SckhoLt8WFi0UqdsVdIOooMAVRKccmim1SvbAhcqgk1xKVhTFKwxtT2wrThFy&#10;FabYoWvAtcVptYR0pgUKiWgPbbIlmFKew4nbce2EKVJ9PDAEHCxBUDYnFNLDZEdt8NIpYbWnbBSG&#10;vqgZSSBUYGSGa09skhTNkK42tNmx7g7YLRwqZtCdiRhtjSm8PHJWxpMtI0Z7lhLJsgwgW4uXIAy6&#10;JAgCgUA2GZcY06yU7RCtTpljWhFPCRkPjXAWdIhTixpfWpphYrsWTYwK754VaOKFG6Wqch1G+LMK&#10;tu/JRgYIgYsm6nFXDFW8UtHFVki81IwoClG3IDAqqN8UOril3fFLjhYqF7bG5gZPDfG26DGLBjb3&#10;FD40zFzB2ECy+E7ZihvRAyxWjilrFLeKHVxV1cUu6Yq6uFXA4ELXFRt26YoItnOi3f1q0jetSBQ/&#10;MYYlgExGTZOxV2KuxV2KuxV2KuxV2KuxVvFXYq1ireKuxV2KuxV2KuxV2KuxV2KuxV2KuxV2KuxV&#10;2KuxV2KuxV2KuxV2KuxV2KuxV2KuxV2KuxV2KuxV2KuxV2KuxV2KuxV2KuxVvFXYq7FXYq7FXYq7&#10;FXYq7FWsVdirsVdirsVdireKtYq3irsVaxVvFWsVdirsVdirsVbxVrFXYq3irsVdirsVdirsVaxV&#10;vFWsVdirsVdirsVdirsVdirsVdirsVdirsVdirsVdirsVdirsVdirsVdirsVdirsVdirsVf/0Ztm&#10;a4jsVdirsVdirsVdirWFXDAreKupirWFXYFbxV2KuxVrFXUwobwJdirqYq1TFXYq7FXYVdirjire&#10;KuxVrFXYq7FXDFW8UuxQ7Al2KHYpdixdirsUuxS6mKHYVdireKuwK7FXUxV2KuxVvFLsVaxQ3irs&#10;Uupih2Kt4pdih2KuxVQu5RHGT3zHySpA3YxcPyNcwObnwFKA98kzbOBQs2xS2MVXLTFV4wsUu1u5&#10;9KLgOrYxDjzLGXPbM2IceRU8taW8VdgS0+KabC42tLhGTjaRFVFuTkbZcK8W+2C2VBDzJxPGtcIN&#10;sDsplRkqY22NsLF2FXYELTuaYGS7Ch2FW8UNYpVY1GAlkAiVpTIobwJbAxVquKt9sCVCTc4sVJxk&#10;whbhQ2a9cVd74od7YEqffIs1wyTAtd8VbxSvXYYq2DvgVx3wJCoop8sUr8CXUxVumKHYq0d8KqMr&#10;dsVCmNhhCC0cKGsVdih2KuxVpjtXAlTjFak98LIrwKYsWxirsVd0xV3XFWxgVRuIQ9COuVSDkYy3&#10;Hb+AzHIc6KLWAZFsBRVvGqt8XTI0yBXmJa7AYoKxoRXbFDhCF6YUWqEV6CmKbXcQV264FUzHXChr&#10;0wOvXDarlQ9xtitOK+GBV3p1GBkFdGoKDbBTJernkBgSpzJQ4WFqMYo9cJSEUfhNciyaliofEYWK&#10;gw7YWLlFRTCrhII67VxVeoDKGHfFKuEoPfFDZFN+2KrCDWuKV1anfAlp13r2xQVr7YUKRq+2FCkV&#10;p1wqrW7GvywFIKcxsJUA8MoIbkDKKOw3FMkGBUWcnJIWPXthVsVArhQqq4pgZK6RtIuRShyaGnhh&#10;Rbat8NPHFKqjlemRITanMBIa98IYlDEUyaHA0FcVXAlsCrTtthVx8cUNe2KHVGKr4pDGQRgItkFZ&#10;2VyWHXAAkqW9KjbJMXD4tjirQArQYFaUCvxCmFVzN4dMC20v4YpXMRTfGlU9icUOagwqVplA6HDS&#10;LcJA9QcC81Jm9M06jDTG1qy8GDDCjiTSxvYSakjKZNwmFS7uE6hlPhviGuRSt7lFb4mUD55YAjiU&#10;Hv4Qa+oKZJBktXVLev8AeD6civE3+l7cftj6MU279N2y9WJwLanL5it23AauKeJDNr6BgyA7dRkm&#10;FlqTzH6m4jpjS2oPrsjCgG2GkW5dXmXcKPpwUla+uXB6gDGkKTaxc12anyw0rR1W5PVzgpFKbX85&#10;6McaVTF3Merth4Va+sSn9s/fhpLizHcsfvxQsLE+ONK7c9caSvTkR0xpVhBxpjbXAk74aSHemfDG&#10;kNBCPnhpVQRnrgpk70jirfoE9caWmhCfDDSC70W8MFMW/RJ2w8KVywGlaYeFbd6BG+PCtuEDd8eF&#10;Fti3OEhNu+rk40rvqx9sVtd9WOClDf1auGkktfVa7Y0xtcbUU3xTbYtvHGkW424ONK19X8cNKv8A&#10;qwxpC5YAMFJtv0lGNMra9FTjSkuEAw0xtv0gcFItr0V8MKbbWAHtgpNtGBfDCglowDFDYgWm+LJ3&#10;ojChv0x4YEWu9MU3GFNu9MYFtcsS/LFLfpjtjSLW+mK7Yq70wO2FXcAegxVcIxihr0xXAl3pd8LF&#10;oIO2BK6njhS70x1xYuEdd8WVtcB0xQu4CmBVpUHrhV3BcVtsIMC20YwMK22Ix1pgS7jTClv01wIt&#10;sqBii2uNcaQ0ErhVriDilxQYpd6QI3wIcYwO2FWxGO+BQvWJe+BktKjwwsbaKilKDFNrfTGFFtiM&#10;eGBWvSFdhirXpjwxVckK4KTbfpDGk216IPtjSG/q4PQYVW+gPDFW/QUdBjS20YVA6Y0i2zABjSbW&#10;+iuNIt31dRsRjS22LZcCXG2UYVWm2HTGkNfVhituFqMaW1ptR3w0pcbUdsaQ0LXGlcLSm2Cktm0G&#10;NK19S+jGlt31TGk20bXHhVwtcBCbbNqceFbaNue+DhTbf1U9saW1v1ZulMNK01q1cFK0bbjvjSrR&#10;C3bDSuNuw64KVowlcFMVpt2wppv0iOuNKtaKmKtiMnpjSuKHxwK2YzT5YaQsIIxpbaCntjSguIJ6&#10;4aS2FPhk6QCuqw77Y0m2xy6DIqqBnA2J+/Gk00JnHRmw0hcLuVdgxGPCtti/uBvyOR4UWvGpXK9G&#10;xpK8axcjofwwUtLhrlwNiAcHCkLv07MP2RXHhTaqvmOUGpRTjwrbf+IOX2o/uOCkW79OoTuhp88V&#10;teuuxfynIsrXjXYD1rii141qHxP3Yraomq2x/aA+jCm1YajD+zIMFraul6p35L9+BNrjcoehGNrx&#10;ONyD3GFPE2suKLW+uAcU2qeqHGw+eBNrfUphRa4TDvjS24svbClaZB0GNMbXhhjSrSRitrQPiGJS&#10;i1AbcZBkF3KmxG+NKsbcg4rblAJ36YraIREfYZFlbayGBqMPhONJ5NvMIm9RRVTjSCV7TCcUO2Rq&#10;ltDyAgUGTBQsaldskq3h4DG0OVCemJK0rCMqKUyNppY0eEFXVC9cWLXUUpilopXDaVyq6bjIqqBq&#10;ip64Er2DDZsVUJaVySFo98KrwKYELXB64UL0WuApDbjjimlOpO5wsV8b4CluQ1GKqFKdsKFwbcA4&#10;0qsslcjSQaRSdKkbZFk0TSpGGk2h25MakUOEMStCkYULivJTkQlTVa5JDfEg4UU1TFVpBrtiq+Ml&#10;OvTEpVPRRhVTkbSpvDTrhtBDQXv4Yqi4gGWgyBZKbw8agd8kCghQaPhkuaKWFQegxQ0IwevTDaWm&#10;TwxQ3HGOhFcBVTltRXphBVTa3UjphTaz6oOwwKtNiOo64q3b6K1xJyk/uxk4hxssqTtNOjUALUAd&#10;gcy4xDrJ5FUWrL9mRhllOOJd7miuB9llPzGEBSQUNMssbiRwD22ORLOIBVQ8o3MZA9t8DIxXC4X9&#10;rkPoxY8Kos6dm+/G0cKoHB7jFjTe5woarhQ4/ECPEUwMwo2bUBT+U0wMSjQcKruuKW+mKXHFW8VW&#10;4qh1HFyv04qVQHFiu3xVvriydSuKouCOlK9MhbZFh2s2/wBWu2A6VxmLDlwNJ1pswkjV/bfNeebl&#10;xTJanJhK6mSS11xVrIpb3xVxxQ7Cl2Kt4oaOK0n3lK7o8lse/wAQxDXyLKRk2TeFXYq7FXYq7FXY&#10;q7FXYq7FW8VdirsVdirsVdirsVdirsVdirsVdirsVdirsVdirsVdirsVdirsVdirsVdirsVdirsV&#10;dirsVdirsVdirsVdirsVdirsVdirsVdirsVbxV2KuxV2KuxV2KuxV2KuxV2KuxV2KuxV2KuxV2Kt&#10;Yq7FW8VdirsVdirsVdirsVdirWKt4q1irsVbxV2KuxVrFW8VdirWKuxV2KuxV2KuxV2KuxV2KuxV&#10;2KuxV2KuxV2KuxV2KuxV2KuxV2KuxV2KuxV2KuxV2KuxV//Sm+ZriOxVrFXYq3TFWjirsVdirsVa&#10;xVvFXYq1ihvFLsVdil2KHYocMUuxS7FDWKt4q6uKuxV2FWsUN1pilrFW8CuxV2FXYFdil2KHYUuw&#10;K7FXYodirqYq7FW8VdTFXYq7FXYq7FXYq7FW8VaxS3irWKG8VdilvFXYq7FDq4q3gV2AqlGrT0AT&#10;MLLJnjFlIXauY7nBo+OFLTHjirWFW8Utgb0wqqLTIlhJjetXHqzcf5ctxhw5FKWO5zMDRJrkBhYL&#10;S9cU03UnoMDIK8MJb4j0wWzpELGo7YE2qUUdMVbJoMUKbP4YFQjmpr45INZU8mxb2wodXFWjtilp&#10;cCW8WLsUtgYobA3wlKui0yBZquBW64ocMVbxVpjQYFpQJ2whiVM5Ni1ilwOKuGBDm6YlIUxgZN1G&#10;FDeKu+WFV498CHV74EuXc4GQVRhVdgVwwKuUYq0RirVcVQ0p5N8sKrRkmJdih2KXYq7FDsVWuRSm&#10;BkGk2GKldXFDsVaLjFaaMi9MKaW+p4YrTuRPbIlkAqRAswr2yqTk4wjPToKjKS5YXIu+RSqAYFVF&#10;GBK8LXFNNGlKUxVoYocfh3wJbNSKjFNO41xVcTvQ4VWgGvTbAhs9cUu6HCqozchVdsCXM/Lr1xQp&#10;H8cUqiyilDiq9VDg0ONJU2XFgp8qZJVrbjAhVhbemLII3YgDFDRX7sCt8Cdx0xStkHE+2KrRU1p+&#10;OBKm/WmFBCzjTfvhQtK164VaA4HFUZDOU22pkCLbAV07fACRXEKVBgSaDFitI7HCq0GuwxVdxrit&#10;q8M5HzwEMlRoCRzHc5G0UhZa1qMkrcfxDj3wq07U2OKCsUFjQYq5xTY4UFbypii3BxjSbbBqOXbF&#10;FqbE1qMKLbZx4UxRa0yAdxgW1v1sdjTCE2qvcRgAhh742pkFA3sSbl1GC2PEsfU7br6grja8Sm2t&#10;W/8ANUY2m1J9dgA2JOKLU/09D1ocUcSw+YAOin6cK2pNr7GvBaYKRamdcl7AYaW1ja1cHYUH0YaR&#10;az9MXQOzfhg4WVtNqNyw3c40xUWuZiK8jkqVTEjtuxP34kJbBY9/xwUlog4aQ0Yj1OFBbC+OCkN8&#10;CemGlcEI3pjSWzGx3pjSWjGSd8NId6JrhpV4gPbBSVQRyU2Jx4UNG3dtzjStC1Iw0rmtT1PfGkLv&#10;q9N8aVsQeOHhVtbcY0i2/q69MaTbf1cDGkt+gDjSGxAANsaW3GBfDfGkNiAdcKt+kuCktC3Twwqq&#10;GELil3AYUEuKUGLG1tMCbdTFSW6UxRbqeOK27jXbFDfEYq6mFLiBituoMVW0ORVsYUNkUxS1irY3&#10;wJp1O2FabFKYod0xtLtsFoWk4pdsMKF1cbTTunUY2tNHxwWrYbjjaC1yrjaabAr1xtadjxJpbyx4&#10;lpqvfG1pXK0UMe+C0UomQdNhjxLTYlXxxtV4ZTsMeJNLPUUGlcbQ4yAjHiVZ6qr1ONqu9cE4bW2/&#10;XUdSMQVW/WEHQg42rXrIehGC0U710X7Rx4lps3KU+0MbWloukO1cNq4XCfzDG0N/WVGwONq19YTu&#10;cbTS4Sof2hg4k0vDr/MPvx4lpoyoP2h9+PEtO9ZKVrjaaa9dRvXDxMS19ZSvUVwWtLjMnWoxtXCd&#10;B0YY8SrfXT+bDat+qgFajG1poTp/NjarhOhHUY2rvXQdxjxLTvXQ71GDiTS4Tr05DHiWnGRfEY8S&#10;07mviMPEtOLoe4x4lp3JR3H342inBwehH34LTS8Ee3342hcgB7jG1Wk70/jhtWuVOuNra4NTrQY2&#10;ttlhilTBqdsbVeqmlSMHEtNsKYbWlu57YbWnb+GC0U6pHXG1C4OoG4xSt5AiuFi4kdcKuDjFLuYw&#10;Wriy4bVwYY2tO5DFXVxQ3UYq3tirqL1xV1B1GKabxQ1TFLuNcUNhdvfFLuPjittUxVwSvTFLYjp1&#10;xQ0AN9sC270wcVt3pKe2K2t9JSOmFbcsKntih31dOuKt+gpGCmSxrZfDCi1v1ZcVt31QHJBNt/Uw&#10;uSRbX1YHDSLbW1GAhNrja1GCmVqf1TDSLcbOnbfAjZYbLv0wK39TpgIZALWtGHbHhVYbc48KGvqx&#10;wUloWprWmNIcbY+GBKw25HbBSWvR7AYKQ0YCDjSWjF74KVoxnthpbaEXbBS236ZB740rvjHQnBS2&#10;71HXoSMaQuFzMvR2+/GkrhfTj9s48KKXjU7pejHBwqqfpq6H7WPCleuuTjrQ/RjS2vXX5a/ZBx4V&#10;tUXXzX4o/wAcaW1RNfQfskYE2qrr0B7Nh3RaoNZtz3b7sCbRC6xb9RIPp2wWkFf+loGP2x88bTaq&#10;t+jbKyn6cV4lUXA6bfQcaTxKv1pSAtTXI0yBVPrFRxbr2w0tqbylBQCuGkWiILpOJUUr75AhIKyW&#10;UJ32wgJWycQdj9OSVaJiK0pv1xW2lmZfiBwUtoyK7QIeY3yPCniUmlDbjDTG1n2sKtotNsVaTdqE&#10;0I8cSlUDEEjAlVVARUHfBarGJO56DCqkQfCoySFo3NcVX79sCHHChyNRqYCqrIAcDJR4nr4ZJDa7&#10;bYoX9sCVNhw2bChTZT1wqvQ4FKKWcgcf2e+RKQVaaEoodTyU4pQx3woWMQDTvhVtaE4EuBo2KGzU&#10;mnfFK1gRhRTQG1cVp1MCqsQIqMBCogqZABTpkeTNDOhQ0OTYrkYg0wKiCAy8h1yKAhnHLtk0qLCu&#10;SYt8fuwJb4g4qqpFTcGuC0tSxnrhClDsm+Fg0oqd+mKtlfDFUZYigK/Tk4ndxs0dkeB4ZmxLqJhs&#10;jJNNLab4U0p3EfOM+2+BsBdC5ZARgYyRKmoocUWtMKHYqD9GFNqbWULfs0+WCk8RWGwU/ZZgPY40&#10;niaNo4+w/wB4xpBIbEU6n9lh7Y0mwhmEsEhIQnlvtizABVFvQtTIrr9GC2PB3KiX0LftU+e2NseE&#10;q6Sq3RgfpxtNL+RxtBb54UW1zxW1GY/GGwsgvrgQuxQ2MWQXIN8DIIxK0yDMJH5stKqs4HXrkxu3&#10;xQWhzkgpX5ZgZBRcyDIYiab4AzX1ySWjXFWjtgVv54q47YUtdcVcBirftirVMVV9OuDa3cco6Vof&#10;kcBa5PQAa75YErsVdhV2KuxV2KuxV2KuxV2Kt4FdhV2KuxV2KuxV2KuxV2KuxV2KuxV2KuxV2Kux&#10;V2KuxV2KuxV2KuxV2KuxV2KuxV2KuxV2KuxV2KuxV2KuxV2KuxV2KuxV2KuxV2KuxVvFXYq7FXYq&#10;7FXYq7FXYq7FXYq7FXYq7FWsVbxVrFW8VdirsVdirsVdirsVdirWKuxV2KuxV2KuxV2KuxV2KuxV&#10;2KuxV2KuxV2KuxV2KuxV2KuxV2KuxV2KuxV2KuxV2KuxV2KuxV2KuxV2BXYVdirsVdirsVdir//T&#10;m+ZriuxQ7FXYq1irgMVdirsVbpirVMVdirqYq7FXYq7FXYq7FXYq7FXYq7FXYq7FXUxVxxV2Kuph&#10;V2BDsKXYEuxQ6mKuxV1MVdTFXYVdireBWsVdireKuxV2KuxS7FDsVdireKWsUN9MUuxV2KHYq7FX&#10;Yq3irsVdirsVdirYwJachVJyEjSGM6hLzc5r5my5OOKAORpyHVB2wqtIBrgS4LhVdsBXFV6/LFVl&#10;xL6UbMegGBqmWGzSF2LeJzKgHGkolfHLwGguCDCxtulPlhQ2uAsoouPYUyDYVSuBDie2FLicCFKQ&#10;jCgoc7bZIMCtyTF1MVdhVY/hgSFwFMVbwodSuBW6VxSvWmJUKydMiyXgVxV1cCG64parXFVjt2wI&#10;UmyQYlackhrFLdMVceuBVr+2BkFvtirsKG64q2N+nXFC7ArXTFIXR4GasNhixtxNRilwxVcDgQ0c&#10;KqbtQYqh1Ndziktk0yTFoHFXchiq2oxVxYdsCaaD+GK0sZiTTAzDYLfRhQ3Q069caRbuGNLbggrh&#10;pbb4jFi2FGKtgAYCkK9olSTmNMufjCNZNqDKm+ljIQa4FXDxxSi7WLnTASzAVpIVGwyNppDOoB2w&#10;oW0woWmo2GKrkIJxZBeFqNsCrGrWhGKF4oAQevbFCwjCrVK4qvZajbFVqg4q2cUrO+KFaCT03r2w&#10;FkCqTJT4qbHfAFKHYA7jJMVI1woVItiDikIsNXAl3LtikK0Lk/B2OQKadOm1MIRSj0NcUtOdh4Yo&#10;KkwJNckxdscKtSUZduuBVolrt4YUIiKYMODZGmYK6RSvTFbUAQ3UgHCxtSWSh264lFqglp164qZO&#10;a4A8MVEl41FVFOQA775FPGoTX0HVGAPhXEI4kJJqkCty9QV9smx4lj63E3U4F4lL9NKh5Cpx5rxF&#10;qTzAr/s40tqD663QLjTG1M6/NSgUDDS2pvrt02wIGPClQOq3J2L9fDHhQpteTt1Y4aQ16sjdWOGl&#10;WcpD3OCkLld6UJOHhSsoT13xpbaofuw0vNd6RPTbGk0XLC29caVeLY0qemGmNt+h92NMhutEB6Y0&#10;gti3NaYaVf8AVj9GNIcbXDS2GxD2xpFr/q2NK2tsoxpLf1dffGltd6C0xpDvRU4aW3CIeGNLa7gA&#10;caW2+IxW3cK4pcIxgVeUGFK2njixbFAcU22VB3wKsYVwq7FDqA4q0VxQ7pitNila4pC5jXBatUxt&#10;NN1AFcbRTRbucNrTiT2wWq0OK4otdyHiMFsmy60pyGDiVY0qjcsMPErX1mMjdseJC36xH0Jx4kON&#10;1CP2j8qY2ho3Se+C0rfridgcFppoXqjscbVct9H4HG0rWvFPQHDxIWm9AP2cbWnG9r+zTG1WteV7&#10;YFaF43himm2vZD2GNqt+tPTpitNi6l9sCWzdye2KtC5k8cUNm6l8fwxS19ZlPfFacZn8cVWNNIO+&#10;LGmhNJ45JLhK43JOBXc2Pc4KVxLeJxRTQJ71wpb38TgVokjbfCArq+JONK4DClVqxUbnBSKWFd8a&#10;TS3iR44hFNjGkN0JxpkHcSfHDStYKVsVG/TDSGilcUhwjOK01wNdsUNlDjStcSMaQ5UI7YSh3EjB&#10;SXFD2wq16bdeuK23wptgpWuPamGlXccCXcTjTJ1DjTEuA9saRTfA9caVbx3wUlunthpVwSuKWmQ+&#10;GNLbXGmNIcFwUlvgfDGkNcDXphpDfTGk20VxpDqe2ClbKEYaStpjSr+gxpXBR4muNK2dtq40inAH&#10;AyaNfE4UN7+JwJaqR3ONIb5Me+NJaBNepxQu5v8AzH78UuMsh7nGkU0ZXPVjjSGvUkH7RwrTXqP4&#10;nFDvVkPc4VcJXHc4FXes/TkcUh3rS+OKuFxINq4quFzIepwJpv63IB1wrTvrrjpTChwvX8BhUhcN&#10;QbpxGNopeL8jqv44LTTY1EDqv44LWmzqA7Lthtaa/SAH7ONppUGoxU+y2C0O+vx/Thtaa+vIceJF&#10;LlvUGNsqXG+jPfG0NfW4vHG1XfW4x3w2rjdp2IpjaHfW4/EYbQ2s69iK42qoJBTtjaaVFoVJ2yNp&#10;WFlpkrQ1z8MIQuVxk1brXDarq4bVtSMFq7lTFWhQ98UW4gHvilvbFDSkVwpbanbArVB3wK3TwwJd&#10;TfFXMuIKFnp740rfpL4ZFKxoFPbFWvQTAq02yYUOFsuKbWtargpWvqi40q02gxpWvqdRjSba+pVx&#10;pNrTZHwxpFrTZkdsaVo2Z8MaS0bM40q025HbBwppr6v49cFK00BHTGld6R7YKSsMZPvjTC2/RwUl&#10;ooR3w0tO+JehOClKoJ5F6Ofvx4VXi+uF+y7YKSqjWbtdvUJ+eDhUbLhrVwDyqK/LHhTauvmS4Ozh&#10;T9GPCqoPMr/tRjHhSS2vmNO6GntjTHiVRr8J3owxpPEVSPXLffmT7bYrZVl1mBujgfRgZWqpqkDD&#10;ZxXFbVY7xW+y6n6cV4lT62HPYn54p4lVbhVFD9rEhPEqiYjemRpNuM/PthpBLhOE7UxTbiQfi8cU&#10;tVHjixcGHbCriN8VVVoRv2yKQ0ygGmFKmPEYUKq7iuBWjRuuKVjLSuLBpF49MKrhilVDFeh2yNJW&#10;cqHJIaNOvU4pXLQ1OBLdKbjChazb7YpXqCRkVClIDXJBXVqcWKqGDUA7YKSrRyUNDkSldKEYHfEJ&#10;Q6RuW9slaKREbgVU9cFKVN9/nihS9Mk0HXDauKEbHY4VpYx3phQuibid+mApRLkMOlMgEoZxTJsC&#10;pkjJIcq4Uq9q3CT5imBrmLCZqfbMkSp1U4WW6ZYJW0SjTiMsYNUrXwxQELbfCzRnscSyKKXFgvGK&#10;W8Vbp3xV2KtUxVRuV2D/AMpwslSPAxXFFbZlU/MYGQKk1lA37AHy2xplxlZ9Qj6qzqfY1xpeJ31S&#10;QGqSn/ZDBS7NeldDf9234YKSACpXDT8KPHT3BrhZGIbWYAA0P0YsDFWWZPGnzwo4VVKN0IxWkTHG&#10;RkCWQRA2yLJD6pB9ZtWTuBUZKLfEsM02X0ZgD40yjMHLgy2Ftsxw20r0rk0rTTCreBDRrilwNTTF&#10;LiaYq3irumKtYq5lqMUEM40S7+tWiP1IFD8xhDWExybJ2KuxV2KuxV2KuxV2BW8Vawq3gV2FXYq7&#10;FXYq7FXYq7FXYq7FXYq7FXYq7FXYq7FXYq7FXYq7FXYq7FXYq7FXYq7FXYq7FXYq7FXYq7FXYq7F&#10;XYq7FXYq7FXYq7FXYq3irsVdirsVdirsVdirsVdirsVdirsVdirsVdirWKuxV2Kt4q7FXYq7FWsV&#10;dirsVdirsVdirsVdirsVdirsVdirsVdirsVdirsVdirsVdirsVdirsVdirsVdirsVdirsVdirsVd&#10;irsVdirsVdirsVdirsVdirsVf//Um+ZjiOwq6mKuxV2KuxVrFW8VdgVrCrsVdTFW8VaxV2KuxV2K&#10;uGKuIxV2KuxV2KuxV2KuxV2KuxV2KuxV2KuxV3TFW8VaxS7FDsUuxVvFDqYq1ilvFXYodirZxS10&#10;xQ7FW+mKuxS7FXYq7FDsUOxS7FW8UuxQ44FdhVsUwK7FLfTFCE1Gb04j75jZTSYiyxqdqnMJzRsh&#10;zhZtsO3fCrQpgS2fbFDW4GFSqAUxQlmtzhIeA6thiGibG3zMiHGkVoy1qLZO2KGh74pVI175FmCr&#10;rgW11cCtVxS3XtgVDytU0whiVM1yYYLckh1cCuxSt6mmBK/JIdihwxVcOuBK8eGBkrKB0wIXVxS3&#10;tgVwoNsVdtgVQc1bbthQVmSYNE4VcaYq3irXTAqwkE4GbsUW4YUuGKFyjxwK3v2xQtbfbFkFVBxG&#10;KSqVwK4kYoa50xS16o8aYLWlKS4VTQnG14VJ7gOKLjbIRaB2wqW98LF1Dihr0/HFbcEAwobpgVxF&#10;MUrB8RrhVumKG6Yq6mFWxgVrFW8Cu7HIyZwG6OtAQgGYpdlEIrkMg2LXQnpihRYldsKprp8iheLZ&#10;XJsBRV4o9Pmo2yIQUsbffJqsGxocKuHXFC9VofY4sl5PAU+7Aq1QGqTirqE7HFVFhQ4UFoPXFCoJ&#10;ARim3VGKrS2KHEjqMULTQjbFUSj+ovGvTI8mwbqLeOSYlSbbCwVUpTEJVFfxwrbmfw64FtctwVPh&#10;gpIkrfXEcUYfF45GkmSmbhVHxUwseJQa9jJ3ZQPnijitRkvoV/3YMbQShW1e3X9quG0WsOuQDxOF&#10;bQ765GD8KnFbaPmJj0QfPGlstHzHcdgMeFNoeTWrhjU0rjTElRbVrltuX3Y8K2pteyt1c4eFVjTO&#10;epJ+nDwq18R74KVaErhYu4keGNK2EJyXClUSOoNMFLbfpE/PDSuNu3XHhVoW7HphpVwtiOuGkOW3&#10;GGltd9WpgpDvQ44aQuEA6HBShUWEAYCGTmgUdcQE24QrXphpbb9MDtgpBK4KBkqRbYYDamKLWkVx&#10;V3GmKadxxWl/HFWimKtcRgtDdMbS7FWmxVquNoXU8cbVokDG1WlwO4x4laMyg7sMbVwuI+zDBbJw&#10;uoxuWwWrRvIvE/djaVpvI69/uxtC1rxBvvjaKcL0dgcFrTjejqFxtNLWvGJ+yMVa+uN2AxSVv1pz&#10;0wsaXfWHHfAy2Wmd61rviilrXEh3LYq39YY9ScaS2XZ+5pgStYt4nFVm58cNItxU0xVrjyxpbd6d&#10;dhjSGvTOSpXcDgpFLvTJxpS2Lcnc4rS70WPQY0mmhCw6jHhQ36LdSMNJ5u9A16YKRyd6BPbDStiA&#10;98eFQu+rHtjTJs2xP9uPChoW5GGkW39XODhW3G1JGNLbjbfdjwrbYtD32w0q4WtMaSv+pg71wUyc&#10;bQY0ttG1GGkW76sO+NK76oK7nGkNG0XBSu+qKD0w0lf9XUHGkLTbLjS219VXDTG1wt1xpK426+G2&#10;Cltr6utNsaVX+rj0lqO5wMlNrdR2ySFrQKe2LFwt1HbFbXLa8gWpsMKteio7YFt3pDwwJtsRqOow&#10;rbuA8MVtr0wcKSWxGPAYGLjEuKrTEMKt+mtNsCt+kpFcKWhEo7VxQ2IhirXpDFXCIYq36SgdMDIO&#10;ijqa0yLNd6I60yTBb6YPbFDjF7Ypa9JemKC16QHbChUES06YEu4DpTCrXpr3GLF3priyteYlIwKt&#10;MS+GKtegvhirvRHhiq0wqe2K070FHbCrvRXwxW3egowLbvSB7Yot31dfD78UrhbDGlpZ9XXGlcYE&#10;8MFK4QLhVd6AHbGk239XU9sUErPSUCmClCwQAnFJX/VFw0xaFquNJd9WQdBjS239XXGkOFqoxpNu&#10;+rL0xpbWfVRXbGkWuFpgpNtfVPfGlWm0w0tuNnjS276p2BxpbaNoRjSQ76oBgpNtfVfHGlcbRsaU&#10;Bxs28MaWmvqxGwxpWvqxHzwUi1otyTuNsNKCu+qnqBgS19XYY0q0xEGpGNIaKMMNIt3D2wUkFxQj&#10;FXcDgQ7iRiml2+ICtHkOlclSKcCw7nCEUqh3Xvk6SQqLK/cnBShv6xIvRsKacb2U9T+GBC360/ff&#10;CrlvHHbCxpd9efsBgWnfXnHbFabW/A6gnHdNLvr6nt+ONrThqAHUHAVpU+vod98Fq0t+lcVpf9fj&#10;PU42im/rkRP2sbSFwvI60LDI2yps3CdAQcbWmvXU9KYbYkN+qO+NobEi42rueNq2JAemNq0SDscK&#10;G1pirdQcVbqDsMUu2xVcoB64LTTbKMUrOC1qcKriqsemKkqbRr9GFFrDGPDAtuES16YrbZt0PbFb&#10;W/VE8Dim2vqgwUi1psx2xpNrTZY0habI+2NLa02Z8MaTa02bdKYKW2mtGB3GNMrWm2YdsHCimvq5&#10;A3xpVhhPhjSGjF4Y0lwQ/RgpLhGabbYKWl4LDufvwUmlwuJU2Dt9+PChUXUbpf8AdhPzwcKr01m7&#10;Q/ax4UK36fuK/EqnHhTaovmNhsY9+++NJsqqeYezIafPEBPEqx+YIOVSGWmJW1Ua3bSHdyPnivEr&#10;xaxbDpID+GBeJFy6jE4HBwcAZ8TSXO+xB+nCV4gqes436jEK2ZwdyKHCm2xOjDfIsXK+9MKVRKHp&#10;ufDAq8OqmjbYpRBh5J6iCq+OAJQhNDTJMVRQKbdcCVNnI2GGldihUSQrjSXP8QrgClRpvkkKoI7Z&#10;FNr6DoeuKth/2T0OKVcAnYdMCQuktwm9a4AVKi1G2ySh0NVb4uoyJ3VUlT1ByHXCCghD8RXfJMWi&#10;n7Q6YpVoaPsMilRnShyQKCogEjfpkmLYoMVbB47+GKCLT6GNHUbgk75QZm2rgDZUAdemZMJFwskA&#10;pnMwFwSGiclbGkLMvCcN/MMWSuuFrVBireKWwMUuxQ1XFC115qVPcYpBU7d6rQ9RikogHArZwqWs&#10;VaxVvFDqV+E9DiyBpD24Iqp/ZOArzV1jDbEA4qCiY7OJh8Sj6MgS3BeLJF3VmH04DuyDjby/sOCP&#10;cYAp3bWCcdlaop1xSBTC9UtGs7ghhQ1rjKNhyYFPbCYyRhz0zB5Fy4lHg7b5YrjhV2BW+mKtE7Yq&#10;1TFW8UuGKuxQ7FWQ+Urni0luT/lDEc2vkWTjJsm8KuxV2KuxV2KuwK7CreBXYVdirsVdirsVdirs&#10;VdirsVdirsVdirsVdirsVdirsVdirsVdirsVdirsVdirsVdirsVdirsVdirsVdirsVdirsVdirsV&#10;dirsVdirsVdireKuxV2KuxV2KuxV2KuxV2KuxV2KuxV2KuxV2KuxVrFXYq7FXYq7FW8VaxV2KuxV&#10;2KuxV2KuxV2KuxV2KuxV2KuxV2KuxV2KuxV2KuxV2KuxV2KuxV2KuxV2KuxV2KuxV2KuxV2KuxV2&#10;KuxV2KuxV2KuxV2KuxV//9WcUzMcR2KuxVrFXYUuxV2KHYq7FXYq6mKHYpdirqYq7FWsVdirsVbp&#10;irsVdirXTFXYq7FXYq7FXYq7FLsVdih2Kt4q7FXYq1irsUuxVvFDsVcMVdirsVdireKWiMVbpih2&#10;KuxV1MVdirsCuwq7FW8UupirsUOpgVvFXdMVbxS1gKCk2rz1PEdswMpbcYSR25HKnMAWe2FWumKu&#10;471wJb+WKr1APXCgrjgKCxnWZ/Vn4j7KjLccXGkUrPXMwOIS2MkxcaYq4UxSrptkEheK4pdWmBXf&#10;LFLmagwKhtzkwgtHJMFuFDqYq47YEtKO+BkSu+WSYN4q4Ypb6YFXxbk+2BkrDAhdgV2KXYqWiRTf&#10;FAQ4OEKWzkmC0b9cKt4FaHtirmNBgSFNTgZFuuFi7FLsVXYq1yGBNLTIAanAWQDf1kHoDgWnCdie&#10;mKaDTyM3Q0xpGy1uR6k40vEtCL33+eGl4lwUeGNLxOO+2FbXDDTAlxxQ7FXYq6uKuxVa5oDgSFqD&#10;bCldihvCrqYFapireKuwK2gLMBlc3IxBN4UCjMYuwC5ciyWtvtgVTkXCxRVnMqgKe+RIZBFOxYUU&#10;nj4ZAM0KRk2KlSnXfFDjhS2G2rhVWjAYfLrkWS0gcSRiq9yCgbvipQjsScLC1wTauKlTJGFjbuVA&#10;MC24yDCi1okVTuRQ4FtTa8jWoLL9+G0WpJqkEZ3b7sUCTUmuwnpkWVod9bhP7Jwot36eCj4UrjSL&#10;UG12U9FAxUKMms3DbAgDEBSpHUbh/wBrDShYbqY/tn78aSsLudyx+/GkNUbrvjSW+B98NLbhGSPb&#10;DSGjGfDDSLaEZOSpC70m8MaVv0Ww0m3C3Y9saY2uFsa77Y0tr/qwxpNt/VxjSFT6uBvil3pAdsaY&#10;uEI6nCrfpAdMSimwgG+KV3HFNupii3ccVtwIPXFLdBirWKCtJrscULsCryCBjbILSK42q0NTuMbS&#10;08qr9ojBxMVhuVHcY8Sad9aj7t+GNrS363GN6n7sbTTjep4HBaC766g/ZONqvj1IICDGGr3JwWtO&#10;fUQdhGB9ONppSa8YigAGKKWfXJfEYpWG6kJ+1jSrWlc9WOFXBz4nAodyJ8cVaII3ONK3xr2xSA70&#10;69sCtiM+GFWvSI3phpFKghY/LDSXGBxjwq4WznBSQ39WbGlLjbMMNIbFuceFFuNqThpNtizp3xpD&#10;vqnfGltcLcUxpNti1B64aVv6qBgY2vEIAoMaS0YR3xpXeguFDQhAxVcIUG9MVXemvWmFVvpAYocI&#10;hTAhcIxildxAFMCXEYUu9PAxdwrhtad6eNsuFcsG1aY2vC2YcFrwtiEntja8LXok9sbXhXek3YHB&#10;xLwuETeBwcSeFs27fynDxJ4Vy2zHoMHEvCtNq46jHiRwti1bww8S8La20nhtgtaVDaOOowWmnfU2&#10;PbDxLTX1Jq0ODiXhXmwYY8SeFTaxcmuPEtOFhITXHiWl5sHY7dMeJFOOnv44eJHC79HNjxJ4G/0a&#10;/fHjTwuGnuMHExpeNMc4OJmIq72BCAHth4lIUW05uu9MeJaa/RhPY/dg4kUvOlNTav3Y8S8LX6Nk&#10;G29D7YbXhcNKfqQfuxteFv8ARLnsfuxtPC46Ox6An6MeJeFv9DP4H7seJFO/Q8n8p+7G08LY0WU/&#10;sNT5YOJaX/oZ/wCU/dh4lpr9CyfyN92PEvC0dEm/kP3Y2jhb/Q0g6q33YbTwu/QknXi33YLXhaOj&#10;SD9lvuxtFNjRZT+wx+jG0U4aHKN+DD6MHEyEWjosh/ZYj5YkppuPRpF3Ct92RZUvGjSH9hvuw2wp&#10;w0V/5T92G000dEk/lY/RhtFNfoV/5G+7G14W/wBCSH9g/QMbTS79CSEfYYfRgtNLTokn8h+7HiRw&#10;tfoOT+RvuxtjwuOiSD9hvux4l4XfoWT+Vvux4k8DX6GkB+y33Y8S8Lf6HkpTi33Y2vCtOjyfyt92&#10;PEjha/RDDsfux4k8LX6IbwP3YeIopx0lh1H4Y8S0t/RLDcVw8SOFfDpbV3HbG1padO3oMHEnhd+j&#10;pPCuDiXhU309u+2S4l4Vo049RjxI4WxYEdceJIi21mewyPEnhUWspBh4mPCt+oSHrg4k8La6fJWu&#10;PEnhVfqMnYYeJjwuNhJ4YeJeFYbGQdsPEjhcLNz2x4kcLf1SQY8S8K02r+GPEnhWm1kH7OHiRwti&#10;3cdsbRwtGB/5cbTwuFu3hja8LXoMO2No4WjE3YYbXha9FuhGC08LfpEbUw2tNCI+GNrTYjI3xWmi&#10;p64q1xwsadxpgWlyj2xTTYWgrilrrscKtNGMUNemMVa9MeGKHekN9sUNCId+uKbbMQ7jFba9BcVW&#10;/V1w0htbYduuTAW14twclS276sDg2XiWm0GFNrDbYKW1v1U40tu+qVw0tt/VWwUtrDanI0ttG2YG&#10;mGlWm3PhgQ0YG6UxpLjA3hjSbaaDwGRplbXoYKYkrfTIwKCt9M+GCkrSlO2NIcBTBS23Q9K4pXAu&#10;B1yKVvJz3OFC71JB0JxQuFxKO+K0v+uSDrilsXzjqK42pC79IN4DG2FLf0ga9MLKl66jvuuC1VDq&#10;a9wcbSXDUoz44bYrjqEfQGmNquF/F3OG0Lhco37QwWmlQzLTYjG0OEo8RkrVsSAY2rfqA42tNlwc&#10;bV3MYVa2xQV1RirdPfFLqYq3QYqu9NSK7YErTCD2GFCxoEPbFLQtkNaDFbWfU098VtabIHFbaNiB&#10;3wUm1M2HhjS2tNkcHCtrTZsdqY0kLfqbdxjSVhtSOuCkLTbnGlaMB6YFpwhI64KVbwZenTDSXAuv&#10;Sv340q9biVejN9+ClVhqV0m4c4OFbVk1y7Xq1fowcKLV01646lQRhplatF5lePfhTI8KbKsfMyuQ&#10;XWgxqlsomDzNGo4FiAeu2AhIKqusWbf7s3+VMVtVW/h6q4OFHEqJdKehGBNt+vU1wotcsoJ3wsl/&#10;q0FMCVhlANMNIX8hgIVUBDdMDJWgkjA4uN/HAttpcBGp298aW0QJVfYZEptSk6+2FKxm5fRkkLY7&#10;g+9MSEWqSJyAcYFWcePXphVUT0+PwHfwwUkLZImIqcQgodlIrk0LAaYUNkV2wKmlvJRFI6jDHdxs&#10;uyqWLb5cBThndzNTLw4pakm9QqtOg65ENpNhQvB8AYdVOWBpVI2qoOENZCqMKG8VbxS6uKtE4odX&#10;FUOo4Ssv0jFkQiRtihdXFLuuKGsUt0xVvFVGlJf9bAm0ZEmRJZAItBkGwL+uBkuAxVeopgVjPnC0&#10;+zMO+WjcNsUDo8gZSv8AKdswMgouZBO498Q2LwPHJod2wJdirj4Yq1vgS4nFWxirRAPXFDsKorSr&#10;n6rdxyk7VofkcDCTPx45YreKXYVdirsVdirsVbwK7FXYq7CrsVdgV2FXYq7FXYq7FXYq7FXYq7FX&#10;Yq7FXYq7FXYq7FXYq7FXYq7FXYq7FXYq7FXYq7FXYq7FXYq7FXYq7FXYq7FXYq7FXYq7FXYq7FW8&#10;VdirsVaxVvFXYq7FXYq7FXYq7FXYq7FWsVdirsVdirsVdirsVdirsVdirsVdirsVdirsVdirsVdi&#10;rsVdirsVdirsVdirsVdirsVdirsVdirsVdirsVdirsVdirsVdirsVdirsVdirsVdirsVdirsVdgV&#10;2FX/1pzmY4rWFDsVawK7CrsVdTFXYrTsVdirsCuwq7FXYq6mKupil2KHHFDsUuxV2Kupil1MUNYq&#10;7FXYq7FXUxV2KuxVvFXYq7FXYq7FXYq6mKupirsVdirsVbxV2KXYq7FXHFXHFDgMUt0wK7FXYq7C&#10;hwxS7FW8Cupih2KuxS3irtsVWSPwUse2VzLEsXvJuTEnxzXyNlzMYpBVri3uGKtUxQ2RilsCoxVU&#10;XYYEFSvJBFEz4hrmWISycyWPU75lwDiTKiNzl7QV2FitG+KVRBgKVUZFk2DTArsVbG2KVOY0wKon&#10;LAxLRwsHVphVxPhgVonFLYxV2FDewwK7FLsCQrRCm+Bkq4sW8VdgVo4qpynamKQp0ySC6mFg4jfF&#10;XD8cFppxIwLSxyOmBkAtxTTRbwwodvimnAE4FXccVtvjTCtqVN8FKupthYuxS3TFDWFWq1xV2KtL&#10;1rgZFeMLBrFW+uKuxV2KtHFVsn8uBmG/bFBbwodirsVdirvlih2BIVIAfUrlEy52IJwqkfKmY9uY&#10;HGnQYpcTTbAi1joWGKCpI/FsNIBR8Mol65Cm22paRsdtjhYWhHkVTUYWJKkZ1wo4nfWo1NCRX54V&#10;tpdTiharOKd8gSm1KTW7VdlYmvtiEGSh/iBI9lqVwm0Wh21tWJKofvwoUzrsg2RQMV5qMmr3DdwM&#10;aVRa/uG/aNMeFbWNcSN9pjh4VUySe5P04aWmioONK7gcaTbhGe2GkWu9M4WNrliJ3pjSLbFucaVs&#10;W+GlXC2rjS2qfVwMaSStEAJyVMbVERaYKTa4IOwxpbbAAHTCruIxVwQVxV3HCi3cAcVcV+jArhQD&#10;FVwAOKgL1XucFpbNKYLSouw8RjaCpmbj1pTDbELhPH3bBxMqbM8fXlg4lpY1ymPEtKf1uh2GNrS0&#10;3ZPQYLTTX1putBjbGmjeOT2xtNNC6k8cCWvXdupxWmvUbrU4VbqzDck4EtcW+jELTvTNMK01wOIC&#10;GuBw0lcIicNILvRY40hv0DjSti2Y4aSqfVDTBTJr6qcNMbbFtXrjS22bUDpjSCWha74qqC2Bxpkq&#10;iBcFLaw26+GFja4QqO2KV3pjFLfpjFabMYp2ritLGQdMLGlwXG003wFcFrwt+meuNp4W1ibwwcSe&#10;Fv0mPQY8S02LdqdMHEvC39Wk60x4kcLYtZD2x4k8K4WUh7YONeFsWDnrg408K/6iSPfDxI4Xfo52&#10;6DBxJ4FX9GOF3648RXha/RTHxx4k8K79EN748RRS9dEkfopI+WDjTwL10CUfst92PEnhXjy9Kd+D&#10;fdjxFFL18s3Db+m33Y8RXhVF8rXA/wB1t92NleFePKtyekRx3WgqL5QuT1iOKdlUeT7n/fdMbRsu&#10;Hk25P7A+/AuyoPJdydio+/FbCoPJU/8Ak4E2FQeS5j3QYrxBePJUv8yZJFhd/gl/51GBbbXyT/Mw&#10;+YGK2qDyUn8/4YrxLh5MjHVz92KLXjybF1Ln7sK8S5fKEAO5JwLxLz5Qtj3IwJ4m18oWw7tgteNU&#10;Xylaju335JHEqDyrZ+BP04F4l/8Ahey/l/HCvEWx5Zsh+z+OKOJv/Dlj/J+OKTJseXbEdIx9+G0c&#10;S4aDZd41+/Ba8TY0OyG/prhtFrho9kP91pg4ltv9FWQ/YXBabb/RtkP2F+7G1t31CzH7C/dgtbd9&#10;StB+wv3YbW3fV7Xug+7G1suFvaj9hfuwWtld6VuOiD7sbW2+EH8o+7Da27hb9lH3YLW3Ut+vEfdj&#10;at/uPAfdjatgxfyj7hjaLa5Rfyj7hjaXc4v5RjxK16sX8uNob9SPwx4ku9WMdseJDjNH4Y8Su+sR&#10;ntjxId6yfy48SWjMvgPuwcS0tMyfy48Su9dV7Y8SXeuPDHiV3rL4YeJFOMy9eODiS166/wAox4la&#10;M6fy48S7u9ZP5cbXdv1l8MFq7108MNq160f8uPErfrx/y4OJXGaP+XG0OE8f8uG1b9aPwr9GPEmn&#10;erF3XHiVxkhP7OPErXOH+XHiQ4vF/LjxJa5QHqo+7HiV1Lf+UfdjxLu0Vt/5R92HjRu16Vqf2F+7&#10;HjTZa9C0H7I+7HiVabSyP7C/dh4k276lYnYov3Y8S2XDTrE9UX7sbTxFv9F2H8i4LCOItHSNP/kX&#10;Da8RWHRNOY/YGNheIu/QOn/yj78NrxFr9A6f/L+ORtPEWv0Bp56A/QcNo42v8OWHv9+HiW1p8tWH&#10;v9+NotafK9j4n78NrxLT5UtD0Y4LTxLD5Stj0Y42jiWN5Pt/5zhtbUz5Pi7PjaeJo+TY2/bpgtPE&#10;Fv8Ag0dnGFja0+TP8sfdim1p8lt0Dj7sVtr/AAZIP2l+7EptY/k2bsVxtbCkfJtwPDCthYfJ9z/K&#10;v34o2Wt5QuP5BjaqZ8qXK/7q/HFbWP5WuR/us42qk3lm57xGmFKm3lydf91N92KFM+X5139Jvuw2&#10;tLf0HKP2GH0YLXhWNozjqp+7G0UsOksOx+7Da0t/RZ7jHiWmjpp7Vw2tNDTGGDiXhabTGyXEpg2m&#10;nOO2TEkcLZsH8MnxIMWjYv4Y8SOFZ9TkGPEvCsNq/hgtaW/V2HbDa0u+rkdseJSGvRYdRhteFa0T&#10;HamC0Ut9FvDfG1pfw26b4LTTXp+2NqQ0U8cULSBgZNFAegwoa9EdcC00YlyJVZ6CntgW2vq69KYU&#10;Nm0QjpgStNqvbFbb+qJgpNrGsk6jCqw2Y640pK36p3xpFtG0JxpFrTZnGlb+qsBgpNqZtnPbAQtr&#10;xa16DBTLZY0BG1MICrDAw7Y0pDXpHsMUUuEbdDgStKY0hoLTDSVw5jpXI0hv1ZQepxWm/XkB64Vo&#10;LhdyjuKYrS5b1++BSFwv3B6CmFHCv/SHiu+NppcNRXuDiSilRb9D1qMbRS5b2M98NrS9bxO7Y8S0&#10;v+sRnowxtXCda9claF/qg42ruWNqu5jvil1R2wobr4Yq6tcU23SuKGuIxRbRQHthW3GFD2wMraNq&#10;lOmK2ptaJihYbFD0xpVpsR0BwUkFYbA9iK40trDYucNJBb+qMO2AxTam1q3htkaW1htSegxpK30D&#10;03wcKWvSYdvvx4VW+me/4Y0i2quNwSMFIVEuZ4/suwxpKumqXSH7Z+nHhVXXXboHehyPCm1VfMEv&#10;dBjSVVfMO/xJjSLKsuvxE1oy+OCltGDX7SQfa4keONLxLo9Wif8AbGNJ4kQl+BvGy/fiV4kZDcGY&#10;EDeuQLMFY0pXpkgi3LMKUxSqRTjvgKEUSjr4YGy0LyAPhk2sqn1ghaA1xpNod2rv3ySGgO+Kt13x&#10;VGWR5n0mOxO2AbMJiwiX67ZkB10gtJruegywFqMVjNRx742gClQrzQg+GTDXzKjZk8OJ6jFjIUi1&#10;ybW3ihuuKXUxQ03bFLVabnFUPdGjLIPlgbLRCYtaoBhS7FDjil3XFXHFVKYlaP8AynFCPjNQDlRb&#10;grqcDJUGKV4wKvArgSg9btvrFmw7rk4FmGFadL6MwHbplGaLlYyySE133ygOSrU8cmxbrXClrArR&#10;NcCWqVxV2/TFWwMVdXFXVOFWiNq98SxItnmj3X1q0jkPWlD8xhBYBH5Nk7ArsKuxV2KuwK3hV2Ku&#10;xV2KuxV2KuxV2KuxV2KuxV2KuxV2KuxV2KuxV2KuxV2KuxV2KuxV2KuxV2KuxV2KuxV2KuxV2Kux&#10;V2KuxV2KuxV2KuxV2KuxV2KuxV2KuxV2KuxV2Kt4q7FXYq7FXYq7FXYq7FXYq7FWsVdirsVdirsV&#10;dirsVdirsVdirsVdirsVdirsVdirsVdirsVdirsVdirsVdirsVdirsVdirsVdirsVdirsVdirsVd&#10;irsVdirsVdirsVdirsVdirsVdirsVdirsVf/15z1zMcVrFXUwq6mBXUxQ44q7CrsCXYoawq3gVrC&#10;rsVdirsUuxV2KHYq6mKu6Yq7FXYq7FXUxV2KXYodirsVdTFXYpdih2KuxV2KuxV1MVbpirsVapir&#10;eKXYFdirsVbxVquFXYEN4q7FXYpdirsVdirsUOwpbwK7FXYq3t0xV2KuwIQGpzenGR3OY2WSxFlj&#10;UjcjmIHOiFI7HCzDdcUrhgVx36YVXKMULxtgVKNfuOKBB3yURu40yxx9tszYhxptKMsal2KGgMUh&#10;UU4Er65Fk4nFXYFXDbAyQ7tVsIYreuWMGuuKHdcVdhVrrtgZLvbFDsVaxQ37YpcOuBkAiVFNsClf&#10;XArWKuDVGKGuQHXFVFm5Ntiyp1fHCgrS2LGlhYntimnGvbCrqHucFLazjU4pteAB0xpbcD2GKG9s&#10;KGwNsCt+2KGnOKQpb4slwxYupirjhVquKu+WKtGtMUhpcVJXjFi7rirjhV1MCu2xV2BVPqcWa/Cx&#10;dirsVdvirqfdirhXFW6YCkIi2j4/GehzFm5+NGCdUG7Cnzymw3Wom/gU1ZwMNra2TWrWvwk1wWxt&#10;Dya/GOi40yQsmtgnZOuFCw67cKaoAvvjS2sfXrx/2wMAilDPfXEn2nOSpipGSQ/aJw0treJO/fGl&#10;bWNjtjwsgVVYKihw0yd9XIxphbhb4aQuNuT0GPCtrhDQbjDwotcIR3w0i3egMaTbXoKd8NIteIBT&#10;FWxEB0FDgVop2wqvC1wUlcFoMVd1xYtBe2FNN044LVrrtjaFpbj1w2hZ6g8cbS36qjqRkeJaa+sp&#10;448SHNcR9j+GC0tC8Sm9cbZBwu07AnHiXhWtdA/s7YOJeFb9ab9kAY2tON1J02+7G1pZ9bl7HFVh&#10;nkY7scUkLSzN1JwUhsL44aS3wr2w0l3pHrTbBSrvTY9BjSHek2NK4QsffGk2qfVcNLbX1YHJUi2j&#10;bYaQS2LUDBSLXCAY0trvQBPTGkKqwACpGLMO9EHpirYiGKt+ltuMCKb9IHphRTvR7YLWm/QI7YbZ&#10;U0Ij4HG1pciGvTBa0vMLHtjxJpsW79QMHEvC2LRz2wcSeFcLB8eNeBcumv2wcaiKqNLkOPEypcNK&#10;c+P3YLWl66JI3RW+7Da0rJ5enO/pt92K0rJ5auG6Rt92O6qyeUrlv91nBuqsvk67/wB94qSrJ5Ku&#10;m3KgfTjSLVh5GuD4D6caTYVl8jzd2UY0iwqL5Gfu4xpPEqL5GHeQU+WLHiVk8lQ95D9AxTxBWXyZ&#10;bDq5wI4lw8n2g6scbXiXjyrZdzg2UyVl8t2K7EV+nHZeIrhoVgv7Ix2RxFd+h7AfsLjYTxFcNLsV&#10;/YXDxLxFVFlZjoi/dh4kEr/Rth+wPuwcSHBbZf2B92PGq4NCOi/hg4lXerH/AC48S0tMi9hjxLTv&#10;VHhg4lpv1z2GPEtO9c+GPEq0zntTG1pr12wWlr139sbQ0Zm8cbVr1mPfBa036reONrTvVY42rRkP&#10;jjau9UjocbVaZT442rXqHxwWtNGQ9a42tLC7HqTgWmg58cVbDnxOKW+XucK0u5HxOBFOB98kluuK&#10;urgV3XFadirgcCtVxVutMKHcsVdyGKXchiriRihquKXBsVcGxV1RiriRhtLXIYEN8hjatcsVa5Yp&#10;a5YEO5VxV3LFDi1cNpa5Y2ruWBXcsUtFq4FcTirQbCrq4FdyxQ7FLdcKtYq7FXYFdXFWjih1cKW8&#10;VdirsCXYodXChwOKW9sVdgS7FDWFWsVbAxVcBhVcBirdMCHUGKupirYAxS7ArRoMVWn2wqt9sVar&#10;ih2KXYq0fpxVsMcVb5E9ziruTDucbQ3zbxONpp3qN4nDaKbE8g74bWmxM/jgtad67jvja02LiTxx&#10;4k02Lh/HG0U76zJ448S076zJ7YeJab+tuPDDxIpv643gMeJNN/Wj3Ax41pv614qMeJad9YU9UGPG&#10;tO9aI9UH3YeJVpaA9Ywfox4l3WFLVusY+7Dxp3d6FmdvTH3Y8YRutNnYn/dYw8abK39G6e3SMDJC&#10;SGv0TYH9gZLiRbR0XTz2yXEtqbeXLJulRg4lJUz5XtD0Y4OJbWnylb9nIx4k2t/whF2c/dhtNrD5&#10;OX+f8MeJbU38mk9GGC1sKTeT5R0ZclaLUW8nz/5OC02sPlK4HYHG1Un8qXHdBhtVFvK9wNvTONoU&#10;5PLs/wDvsjBa0pHQZf8AfbfdioCmdDlH+6z92AyTSnJoz/yn7sFp4VI6Ww61w2w4VI6dvvXJWvCt&#10;+pU2wWtNfUWHTG1pr6k/bHiWlrWT+GIkvCs+qOO2HiYkNm3bpTDaKWGBh2xtaa9E+GNrTRjNemNr&#10;S0R06jG1psp4Y2tLSldsKtiAHFba9HwxQsNup7Yq76ulOmK276quCk219UX9nGltYbEdcNK76jXB&#10;TK3Cw8MFLbRsj1x4VUzZt4Y0trDasOxxpFuFoe4wUlo257jDSrGh8MFKt9MjxxpXBTgpaXVde+Ck&#10;tiaStATjSF31uUd8NIpcuoSqexHvgWlw1J6/ZGFV41M91xVd+kwf2aYUUqjUI/cY2tN/X4j3w2il&#10;RbuNv2hg4lpVWZW6MMeJNO9RexBw2hsS12w2hvn7Y2luoPXCimzTscNq4AHFV1MCtUBPtiytoxhu&#10;22KLWGBD2xVabSM9sU2sNihxW1rWK9MFJta1h2Bw0m1h09l8MFMbUmsXHbGk2sNq46g4OFIK1oH8&#10;DjSbWGFq1ocFK70j4Y0rgGHTbBS0qpPKv2WZfkcjwpVF1C5HRzjwqvXV7pTXliQqJi8x3Ef2gDke&#10;BCJ/xS7j40A/1ceFNlcPMEJ7MK4UIiLX7cilSPniy4lddTgfo64pteLtCdmBw2xtXS4A+10OAsrV&#10;YLkxzqfuwhrkU4tVil+2Sr9iemSJpojUioOpSQoegyUDbXljSmCHlLDoNsvDiE0ih1Fcm1oRfgmY&#10;DvviylyRS+GSaFSuFXDFXVwJc3TCtNNvtgVZPHzjK9+owpDUD8kBwIKuN8KrsCuxS7FWuuFDRXkp&#10;U9xgULrJyUAPUZCTOKOQ5FmqjfAyVVGAqqDbAlzKHVlPQjCGUS891CI29yy9Kb5LILDkQKeWkwdF&#10;I7jMAc3KCNFctS7r1xVo7HFK3Alx3xQ4AnFW8VbBxVvbFXUOFWQ+UrmnqWzdjyXENXIsnGTZN4Vd&#10;gVvCrsVaxVvFXYq7FXYq7FXYq7FXYq1ireKuxV2KuxV2KuxV2KuxV2KuxV2KuxV2KuxV2KuxV2Ku&#10;xV2KuxV2KuxV2KuxV2KuxV2KuxV2KuxV2KuxV2KuxV2KuxV2KuxV2KuxVvFWsVdireKuxV2KuxVr&#10;FXYq7FXYq7FXYq7FXYq7FXYq7FXYq7FXYq7FXYq7FXYq7FXYq7FXYq7FXYq7FXYq7FXYq7FXYq7F&#10;XYq7FXYq7FXYq7FXYq7FXYq7FXYq7FXYq7FXYq7FWsVdireBXYVf/9Cc5mOK1hQ6mBXYpdih2Kup&#10;irsUupirWFW8CGsKtjArVMKXDFXYq3ihrFW6YFaphV2Kt4q1TFXYq3gVrCl2KHUxV2Ku6Ypdih2K&#10;W8UNYpdTFDhireKuxS7FXYq7ArsVbxV2KuxV2FXYEOxS6uKt4q1irqYq4YobxS6mKG8UuxV2Kt4q&#10;0ciUFINWn5vTwzAyHdtxBJmbfK6cwB2FLfTFXKfxxVuhxVeooMCF9aDAWMuTFNXm9WanYZfjDilL&#10;m65mBx5LhSlcWtonFLY364quBHfAyX4Et1xVoYErnagr4YFQgNd8kGJXe2TYuOKHCmFWtsCWhild&#10;WmKurTFWvlirZ8cC0uT7Ve2BKr6gXr0wK0Z17b4FWmc9hXGkrTKx9sNK1Vj1ONKuVcK22QOmFi17&#10;Yotr54UNjFC09MCQsBrvgZNjChuvfFDXzxVcOmBK6uKqTnFIaxVv2wobrtgpK2uFDsVdTFCx+wwM&#10;wvA7YUFvFi7FXYVdTArhirRNBgSFib/FiyK8YWLeKHYq7FXUxV2KtOaDAyCnJG0i0UmtMrlG22M0&#10;AytUhga5jGFOVCSn6ZxptW8DWmHhVd6LdxhpabWAk7imNLaoLfJcKLbW3wUtrvqw74aW13oADGkW&#10;2IhTChsRgYptfitupXFFtcQMVcMUNkYq1QnFW+B8MVcB40AyJKQ4lVFSwH04LSVMzx13YYbYrGuo&#10;x742ypat4ngcFpptrwHouC0ELGuz1CjFQFpu5PbFKw3DudzigBxmfsaY0lYWY9ycaQ1QnGltcsbD&#10;DSrlRj2xpLjE3hjSuWFj1GHhVets3jjSqi2p740trvq4xAW2jbjvjS24Wow0h31dcUr0hANTigqn&#10;Fa7AYopwjHXFNO4b1pgSuK+2BNNekThtFLlgPYY8SQG/q7Hem2Np4W1tWPQYOJHCu+pOe2DiXhXC&#10;wdvDDxrwLhprHBxJ4VRdLc9AaY8SeFFDR5CoHFvuxQ2nl+dukbfdkbTSJTyxcNv6bYLZUrr5Tum6&#10;R7e+FCtH5OuuvEDDS7IpfJ05FCFHvgRaonkiTuwxpeIK6eRx3k/DAi1VPJUI+05OFeIK0fk61Xcs&#10;fvGBHErL5VsR9qv347J4lVPLenp+xX5nHZHEVYaJYD/da42F4irJpliv2UX7seILZVhb2i/sr92D&#10;iTa7hAOij7hjxIdzQdF/DHiQ2Jl/lx4kOM/tg4lpr6wR2GDiLKlpuHPhjxIpwmftja071n8cbTTj&#10;K/jgtaWl28cbVaS3jhtaaJJxtabGBXEYqtOCldhQ4nAlsGmKurirq4pdyxV3PCh3LArq4q7lirRb&#10;CruWBXc8Vp3MY2h3PG0tc8bVaXxVrlgS3ywq7nihoucFpa5Yoprlirq4q1XFXYq1ireFW64pccUO&#10;r3xtW+WNq4Pjat8sCtcsVdywq7ngtWi2Nq1zpih3LFadyxTTuWKtcsVb5Yq7lirq4FaLYUurih1c&#10;KurgV1cUuBwIdXFWq4VdXFXYq7FXVxV3XFLZxV1cVaxQ7Al2FW64oaxVwxS3gVrFXYodhV2BXYVb&#10;xS7ArsUO6YUuxQ6uBLq4q7CrsVXUxVsYquwobGBLeKuxQ7FK0nFWicKrScCtYq7FXUxVrFDYxS6m&#10;FXYFbpirqYq1irsVbxVquKt4q1ireKHYpaxVumKuGKt4VbwK1irvbFXYq7bFXVxS2MmGLfTJq3hQ&#10;0d8CXYFbxVsMR0JxWmw7DoTitO9VvE4rTfqv4nFXCdx3xVv1n8cNq4XDjG0U39Zfrtgtab+tNToM&#10;eJXfW27gYOJNO+sA9Vx4lp3rRn9gY8S7rS8J6oPux4lWGO0brGPuw8arTaWTD+7H3Y8S2pnTLA/s&#10;DHiTaw6JYN2GPEtrG8uWLdP14bW1h8rWh6E/fjaLU28pW7bhzkrVTPlCP9mSn0YLXZRk8nE9HU/R&#10;htSonyZKOjKcbSpt5PnXpxOC07KD+VLkdEB+nJAoUW8sXK/7rOFaU28uTjrGw+jFFKUmhSr1Rvuw&#10;WvAh20h16qR9GEFHCpfosjqDhteFx04n2wWvCpmwYHDbGlM2TjDxLTvqjjG14W/QfpTHiWlpgfrT&#10;Da8K30SMbXha9Mjr1xteFvhXEJpayU64ULPTGKKaMKnYjFWvqqnAlabND2xpbaNmuNIWNZL2wrax&#10;rCvfGltabA9sFK0bB+2CkrWsn8MaSs+rOO2NLa027eGNKs9Ig9DjSLXGOuRpk2A1Kb4KS2ZJV6Mc&#10;aYtrdTDauNKqi9lGzYrTv0iw2oMKKVU1SnVcFqYr/wBLL3BGG1psalEetR8xjakKgv4j0bDxMaVB&#10;dRtsGGHiSuEo6VH348SqglA2GG1aDV3wsV5kB3OKVtQcUL+I64q1QeGFXFQdsCVrRKe2K2tNsjdR&#10;im1psoydsUWsbT1PQ4aXiU204djjwp4lM6e3bBwptYbBx2wUm1jWjr2ONLaw27DqCMFJtb6RxpLX&#10;p165GkNcSPs7YkIpVSWRRXkR9ORpaTrSVurhlJZhGD1ODha5yAZWgVtqfTl0YuGSoyuSp3JYZKqZ&#10;8WyvCAigHJBx5C1dRzNSdhkrpERaGmHFkl61NDhu0kVsiFNckGiQVVOTa2ziyWjrkWTbGgwWyAta&#10;prvjbEhUFCckEIW2BRmjPY4SxRS4FXYpbxS7FXUwq2BgQFNBwkI6V3GAtlI6PIMgiEGRLJWUYEri&#10;2BS7lhQxHzXbelKJh0OW8w3RKnpEpePh/LmvmKLnQThWr1yQLJdUdsKtEd8CWqYq5d8VbAxV2KuI&#10;8cVdirsVRWk3X1W8jkPQnifpxLCQ6s+GWBV2FXYq3irsVdirsCuwq7FXYq7FXYFdhVrAreFWsVbw&#10;K1ireFXYq7FXYq7FXYq7FXYq7FXYq7FXYq7FXYq7FXYq7FXYq7FXYq7FXYq7FXYq7FXYq7FXYq7F&#10;XYq7FXYq7FXYq7FXYq7FXYq7FXYq7FW8VdirsVdirWKuxV2Kt4q1irsVdirsVdirsVdirsVdirsV&#10;dirsVdirsVdirsVdirsVdirsVdirsVdirsVdirsVdirsVdirsVdirsVdirsVdirsVdirsVdirsVd&#10;irsVdirsCuwq7FX/0ZzTMxxXYq6mKtUxV2KHYpdih1MUuxQ7FLsVdTFXUwq6mBXUxV2KuxV2KGsK&#10;uxV2BW8VaphV1MVdirsUt+2BDsKtYpb2xV1MUOxS7FXYq6lMUNUxVvFXYq6mKuxV2BLeKuxV2Kux&#10;VsAYq1TFXdMVdirhireKt0xVqmKHYpbxV2KuG2Kt0rirsCqU7+mhb2yuZoIYrdy1Yk5rjuXLgKQh&#10;yTe4dcVXd9sUOI7HFLhii1VRgQp3coihZvbBTXMsOlbmSx75mQDiyKmu+XtJbpTFg13wpcdsCQ2u&#10;LJUrTIodtilvpilZM1BQYEKQGTDElsYWLsbTTqYqtbbAUhwOKadXG1britNgYqv4bYFtayjFNtcQ&#10;O2GmNupTGkW44obG2FVwGBK/amKra4oW1woa9jil30YoWuRTIlmGvliFLde2SQ44EOGKrgKYEuqM&#10;VUj1xZN4WK6mKGjiloYq4DFXYFWDdvlilfTChvrihwxV2KuOKuxVa52wJDlFBilcMLF1O+KuxVwx&#10;V2KuGKrH6gYErwKYVWTgGm2UycmBUOI8MrckFooOuFXUp0xVv3xQ2MVdSmNpdgtVrniN8bQ16igV&#10;JwcSXeslOuDiWlhuox3w2mlhvU7A4LKaWfXqdFxtiRS03b12GKKaN1IfbGktiZ/E4KS7nIf2icaW&#10;lNhy64gLTvT8BkqYu9IntjSQuETdcaS39XbrjTG1wtzTfGmVti2ONK2bfDS239W3wotd9VGKW/QA&#10;xWm1gGC1pWEIPTBbKl3pY2ilvob+ONopesDN2OPEnhVBbMegwcSeFd9VfpTBxrwtrYsd8HGkRXjT&#10;mOPEy4V/6MY9vwxsopUTRnPRT92NlNKyeX53/Yb7sbWlePyvdN0iOBFK6eT7ttxHQe+GkWiV8m3H&#10;7QUYKTYV08lSNuWAxpbCITyR/lj7sUcSunkuIfbc/QMFrxK6+ULVd6nCvEqL5YsV+1v9OBeJWXQN&#10;PX9kfScbUytWXS9PToi/djxIsqi2tmv2UX7sBkFsqlIB0Qfdg4l3bEkY6Ljxop31gdlGDiTTvrHg&#10;MeJaWm4b2x4lp31hzkbWneu/jja0tMr9zjaaa5se+Noprk3jgtLZJ64Fa64q4YVXg4ULwcVbqMKt&#10;nFWjirhgVvliq0nFWq42lsHFDuQwpdywIaL4q0WxVotil3PAtO51w2q0tgQ7lil3LFDuWKaa5Yq7&#10;lhV1cCu5Yq7lTFXcsVdyxV3LFWicVdXFLVcCHcsK06uKHVwJcTihquKuJxS6uKHVxS1hQ3ih2KXY&#10;q1irhirsVdireKtVxVuuBWq4pdhV1cUO64FdXFWsKuxV2KuOBXYVdviruuBDWFW8CXVwq7FXYFdh&#10;V2Kt4q1irsVdirsVbpirsVawK3hVqmBXUxV2Ku64q3hVoDFW8VdgV2FDWKXYFdhVvFXYpdgQ7CrW&#10;KuwK4Yq3il2FDdcVbBxSuBwquBGKG6jFLq0xVotgVbXFDVcVaxV3XAlrCreKuwK7CrsVbwK1ireF&#10;DVMVbxS6mBXUphV2KtYq3hV2KtYFbxQ3il2Kt4q1irgMVdirqYq3hVwyQQ3TJK2MkreNK0cCHV7Y&#10;EuxVrFWxTArsKuxV1cCuwIdil2BWsUt4FawK7FXYq2MKtYFdxGKuphV1MVbqcVpupO2KGgSOhxWl&#10;wdh3OG00uEzdjjaKb9d/8xgtaXC5YeGG1pv6x4rXDxLTvXX+XDxJpv1Iz1XHiQsYW7dUB+jHiSpt&#10;bWj9Y1+7G1sqZ0uyf9hfuw8SLKxtCsW6rh4ltSby5Yt2I+nHiSsPlW1b7JIx4ltTPlSPs/4YbUSU&#10;ZPJ9d1ZcQU3ai3k+TsynG12Un8ozDoAfpxBVDSeVbkdEyVrQQ7eWbhf91nHiRwqR0OVeqNX5Y2nh&#10;UG0hl6qR9GG0UpNppXxw2iljaex3xtjSmdPcY8SeFY1ky4bQQt+rOD0xtFLTbsO2G1powN4Y2imv&#10;SPcYUU16e9KVxVaYx3GKtegp7YpcbdTtTFVptEPUYpWtYp2xW1hsQe+NLaw6f4HBSbWtYlRgpFrD&#10;aOTsMeFPEsa0kHbGltYbZvDGltabevbI0hb6XhUY0m1w5r3OGlVPrEw2XbBSti8m7npiil36QlHh&#10;itL11V16qPnhtFKg1Udxja0qLq0Z6imNquGoxnvT54bVWW+jb9oYbVeJgdwR9+PEhcJK42hdy74U&#10;U4PXG0t8u2FWxTFbdQHbrilaYlbqBihb9VQ9hiyBWmxjbrsMCbVLLSoppeJ6AFvuwFgSnVlGDQJs&#10;q/xwAW0ZDSZxqK77Uy6qca0Oy8y9D0yNuQRsqytw4qOrZOnGb5HjTpUjDSCaVZ4wYSo6ilMNUwEr&#10;K5KqoDihpgBTKJVK5O2qmmagw2kBtd9zkbSpXNQlQdqjARbbCS+PcVptiGElQb5NqUJBxmDdmxZK&#10;9d6YopVUYEryAMUrTTtirgK4ULwuBVk68Sr9hscWYRMe+VpCITAWSqGwJtvCrsUJX5jthNacuvDJ&#10;xbYsW0mYpIUPfMXLGnKxlkUR7ZWHIVjkkNdfDFWjgS7cbYpbB9sUOxV1cKurXArgMULXrSo6jfEq&#10;eTP9KuhdWscvcrv88kGARoyaXYq7ArsKt4q1gVvCrsCtYVdgV2FW8VaxVvFWsVdirsVbxV2KtYq3&#10;irsVdirsVdirsVdirsVdirsVdirsVdirsVdirsVdirsVdirsVdirsVdirsVdirsVdirsVdirsVdi&#10;rsVdirsVdirsVdirsVbxVrFXYq3irWKuxV2KuxV2KuxV2KuxV2KuxV2KuxV2KuxV2KuxV2KuxV2K&#10;uxV2KuxV2KuxV2KuxV2KuxV2KuxV2KuxV2KuxV2KuxV2KuxV2KuxV2KuxV2KuxV2KuxV2KuxV2Ku&#10;xV//0pzTMxxXYq6mKuxV2KHUxS1TFDsVboMVaOKuxS3irXfFXYq7FXUpirsVdTFXfPFDsVdil1MV&#10;cMUOxS7ChrAlvFXUxV2Kuwq7FXYq4Yq7FXHAh2KXYodTCrsCuwpdirdMCupirsKuwK3irsVapirs&#10;UN4pdgVvCrWKuxVvFXYq7FW8VdgKCl2qzUTj45iZSygLLG5DX3zFc0BSI7ZJmuGKFoxSuIpucCtj&#10;fphQqjbpgQlevT8YxH3OSgHHmWNue2ZkQ48itXLGm1zYoW9cWTR60xSvBFcCV3tgV2FDfKmRSoyM&#10;Gag7YUl1a5Jg0aDCrq+GBWyDiq2ldsCW+IGGkW3hRbYxQurirbdMCQtA2xW2j7YUNHFW6U2xVsUA&#10;wKu70xTTTHwxQtrhV2KG+uKu9sCqTEk4GbeFDsVbwobUVwKurgVawHUYpCmMWS7Cxdih2KWuuKt0&#10;xVpjQHAlagrv44qV+FDvlih1cVdireKtDFVNt2wMgvwobxQ2MVaxVvFXdcVaxVZSpwJX0wqtlp3N&#10;Mpk5GNDNIg75VbkKfrx4OJlVtG4UDYVxtIC360eyjApWfWpO1Biq03Eh740rTO5G5OCkkLaE+J+e&#10;GkO9M9xhpLaxHqMNItv0mOPChwtz3w0m13oYKRbf1bvXDS2qC3HfGlXLAvhjSbVfSA7Yq70R4Ypa&#10;9OnbFFNiEncDG1pf6LEUpkeIJpsWz+Bw8QXhXfVWPbBxLwr1s3wcSeFetg7Y2tKi6VIx2Br7DG00&#10;iE0CdtwjfdgtICunlm5bpEcFppEx+UrsneP78aSCEZH5OuT1CjAthEp5JkP2mUZJjxK8fkgd3p9G&#10;NI4kQnk23X7bk5FeJVXynYLuST9OGwjiVh5d05e1fpwcQUyKomj6cnRAcHEFsqi2VinSMfdh41sq&#10;qi3XZYx92R4l3XepGOiY8a039Y8Bg41pr6wfDHiWnfWHPYYOJaa9d8eJXes/jja016reOAlaa5nx&#10;yKaaNe+FXHfFWqYq3gV1MKXYoaxS3ih2KupilqmKt4odTFLsVccVdih3TFLsUNjFW642rYbFV3LG&#10;0OrjaWuWKuLYVW8sC04nFWq4pdXAricVa5YbQ1ywK4nFWq4q6uFXHArsVdirVcKurirsCuwodirs&#10;VaxS3XArq4q7FXYVaxV2KuxYuxZOwId3wpcMCtYob6Yq6uFXYq4YFdirVcKG8Uu6Yq7FWq4q6uKH&#10;Vpil2CldirsVaxVvCrsVdgV2FWsVbxV2BWsVbxV3XFWsVbxVwwK7CrqUwq7FXUxV2BLhihvFWsVd&#10;hVvFWiMVdihxwJd74q7FXYq7FXYq44q7CrdMVdTFDqYEt0xS4DFV3HCritMVW8cUNEYq6mBWsKXY&#10;q3gVwxV1cUN1xVsNhS7lihonFXVwK7FLq4odil2FWztirWBW8Vd8sVdirsVdhV2KG8UuwK6uFXYq&#10;1irYxVxxVrFW8VbxQ1ilvFDhil2KuxVvFWsKtjEIbywK3klbrirqYoawJdgV2KuOKt4VdgVrArsC&#10;uxS7FWgcireBXYq7FWqYq3irsVccVcBilvFDWKt4q4Yq7FXYq3irsKu6YpbxQ7FWsUuxVumKHYq3&#10;ilrFW8UNgnphVcJG8cVd6jeONq2JmGG1b9YnG1b9bxFcNop3ND1UYbVorA3VB92HiSptaWjblB92&#10;PEhSbSbF+qDHiVRPl+wbsR9ONpU28sWh+yxGIKFFvKMR+zLkuIJUX8ng9JAceJdlB/J81PgZTjaE&#10;PJ5SuB2BPscNqot5WuVH93+ONrwoZ/L9wo/u2H0Y2tIdtGlXqrU+RxtRFTfSiN98PEnhU2089jh4&#10;kcKmbBhjxIMVrWbjtjxI4VhtWPUUw2vC425GNo4VphOFacV8RiiljRjuMKrGhU/sjFVptEPbFK36&#10;jGfHArTaetKg4UqLacDspxQs/R7dOuNJtabF/CuCkLHsnG3HBSVM2rDqDjSA0Lf2wEJd6ZXxGCmV&#10;OBkHRjhpBXLNMvRj9OBFBUF7OvcEYrwrxqco6qDgRwrv0o3daZK14V/6UU9VP0Y2ilVdRi8T92PE&#10;tKovoiNmGHiQvW6RuhGPEqJsp6TCneo+/GRVkNqqIOIIHzxhJx8kbVllCnfpkpFjGDpmcRu5WiUF&#10;DTIBvMSQoxuJS0p6KKDJ8TjGFIpIynxOKVG1cti0zjSqsnHcdMmQ1wNIWKYuWqakHIAU2TJKtzyT&#10;XTQPIdemVyNNkY2qBz2yHGpxrLw/uvpGWgsAF8ZAAA8MILCQRMcEkgLKpKr1OTtRAlD3a1QMOqnG&#10;2XCXIOTA+2AlaRMYrvgtFKpTG1WJGSMNopUVKdcbVeEwJpqWLnGwPzxtkA62NVByBZBEr0xSvrih&#10;uuKtjAq24i9eFovEZOJZB59Q205PSjZHOLDfjLJYW5UNdjmDFzUSPGuWq4V6jFXHfrgS1tireKup&#10;irsVaxV3z2xVsjFDJfKFzWN7Y9UNR8jhDX1ZIMmybwq7ArsKuxV2KuxV2KuxV2KuwK7CreKtYq3i&#10;rsVaxVvFXYFdhV2BXYVdirsVdirsVdirsVdirsVdirsVdirsVdirsVdgV2FXYq7FXYq7FXYq7FXY&#10;q7FXYq7FXYq7FXYq7FXYq7FXYq7FXYq7FXYq7FW8VaxV2KuxV2KuxV2KuxV2KuxV2KuxV2KuxV2K&#10;uxV2KuxV2KuxV2KuxV2KuxV2KuxV2KuxV2KuxV2KuxV2KuxV2KuxV2KuxV2KuxV2BXYVdirsVdir&#10;sVdirsVdirsVdirsVf/TnWZbiuwq7ArWFXYodil2KuxQ1ireKXHFXYq6mKupirRxV2KuxQ7FLqYo&#10;dTFLeKtYq7FXUxV2KuxV2KuxV2Kt4q40xVrFW6Yq6mKuxV2KuxV2KuxV2KuxV2Kt9MVaxVvFXYq7&#10;FXYq7FXYpbxQ7Al2FXYq7FDeKXYodgVxyJQWO6tPyeg7ZgZC34glDvvtkHKDSnCldscUNd8Uria4&#10;qvQDFBX0oMBQWL6vcGWf2UZdjDiSKWk75lhxpFsDJNbTGuKQGqYGTVd8CWy1MSyaaUDauRVaZSO2&#10;FaaZ3O+NLsujU9ThpSvFBtha2sKuxW2q4paXxwILZySGycVdXFW98C044GTdMWNtAYUNYpb69MVb&#10;7YEhoGuKlxOKGqd8VdXChw8MUtnAhRG++BmuGFDZ8MVawoXrgVsHAqnIaDbAzDXbCglsYWLqYq1i&#10;lwG2Kt/LFVrnbAkNqKCmKlvCxbxV2KtHCrgcCuOBKmu5OBKoDkmLeKurirVMVbxV2KrSaYErUNd8&#10;VX1pirUi+oN8hIW2RJCClhIHSuUGLmA2oei57Ux4WQLXoNhpNu+q1HXfFC/6uuFNrxAtMVteYhit&#10;u9GmNobEdTXElaXekfDBa0u9AnoMHEnhXizkYdMeJeFcLBztTBxJ4VVdNc48TIRVF0p26An5DBxF&#10;aRcOgTP+wx+jBZSAi08s3D9IzjRZbIqLyfdNuUp88FFbCITyVct14jCAjiCITyO/dgPoxpHGiE8k&#10;xD7TnBSOJEJ5StE/aO3vgtbRC+X7NftAH542EcSouk2CCnBSMFhbKqtrZp0Qfdh4ltUAgXdUH3YO&#10;NDfroOi48a043Pgowcaaa+tP2pg4lpaZ5D3wWtNeq5742mmixPU5FXVOFWqYq7ArqYUt4FdTFXUx&#10;V2KHYpdTFDZxVqmKupilvFDq4q7ArqYUuGKHYq44q6mKXUxV1MVdihumKXUwIdhS1TFWsVbpgV2F&#10;DsUuwId1xV2FLsCHVxV1cKXVwK6uKtYq7ArsKHVxVrFXYVaIwK3irWKuxV2KuOFXYq7FXYoaxV3T&#10;FXbYq44paOBDeKXYodhS7FXYq1ih2KuOBXYVdgV2Kuwq7FXYFdhV1cCuwq11xV2Kurirq4q1XxxV&#10;vFWsVbxVvFXYq6uKtdcVdgV2FXYq3irWKuOKt4ENYpbxV2KtUxVvFXYq4DFXYq4YVdirsCuwq4Yq&#10;31xVxxV2KuOBWsUN0xS1TFW6YVdTFXYq4Yq7FW6Yq4DFVwGBK4DCreKHGmFWtsUuIwIW8cCVpWmF&#10;WqYq7FWqYFbpih2KuOKWsVdhWm8UOwJbxV2KuxV2FXDAhwxV2KWxhVrArsKt1xQ7bAl1cKHYq7Al&#10;2FW8Vdih2KuxS7Ch2KuyKtnCloNireKurirsVcTirgckCq6uTQ7CrdRhVsYoawK6uKW64q7ArsCt&#10;YEuxQ1XFLq4FdtgV2BW8VaxVsYq7FXYq3irXXFXYq3XFXUxV2KuxVsYVdgV1MKW6YodirjgVwwq7&#10;FXYq7AreFLsUOxVvFXYq6mKuwq3irsVbpil1MVdirsVbxV2KHUwq7ftirfJvHFVwdhirYkIxtFLv&#10;VPhhtLXMHtjatFI2+0AfoxtVI2dq/WNT9GHiQpNpNk/WMYeJKk/l+yfoCPpx4k2pN5YtT0JGHiRa&#10;i3lSL9lyPoxMlQ8nlBuqMp+eEFOyGfylcfshSPnhtCg3lW5X/df44CWVBDSeXLhftRthtjSHfRXX&#10;qrD5jDaaUW0th1BGPEvCpNYMPlhtjSmbJ6dMPExpY1o47Y2jhWNbOO2PEvCt+rsOoyVo4VpiPhit&#10;NGKvhiimjCp6gHAmysa1jbtTCtqZsU98K2tOnr2JwUm1h04nvjS2sbTmGCltYbB/DGkqbWT+FMFK&#10;p+g69vwxIQvCkdtzkaTae6Lpsvrxc9i7bVyJiw4mU3VjHbSlSK+5ycYtU5KZsCy+qAQvY4DIMogo&#10;Od39MKWYg06nAWyKNSN42AtiCoA5NSoqcxxI2ylEDdfJJdE0aRXPuMzoFwsgBU3uJR8BVST4HJEt&#10;UYBYIHWUM4ChvA4LbDAKzzqh36fLJcTVwOikRgXH2RlUsgbI47VohT4uxzFM927gWXfNkou+4y2M&#10;2sxXoSN8yYytxZikTBNKCVjagI38MhknQ2bMUO9E/UpvRMpX4Kfa7ZRDLfNyzh7kutZ+TcKb06+G&#10;ZFuPONJrBFtU9BkwXHIVAlV5eOG2QCvFb0ArkSVptoB1yQKSFMrTFitoK74VCFhPBmTwOJW0WDkU&#10;2vBwquGBVwxVUTY4GYYR5ltPq92WA+E9MsluGyPNE6bNziBPbNeRRc6JTNGJHhkwUruvXClrfArf&#10;XFWjSuKt12xVrfFXVxVumKGqd8VTDQLj6tfJU/C9VP8AxriwkzoZYlvCrsCuwq7FXYq7FXYq7FXY&#10;q7FXYq7ArsKuxV2KuxVvFWsVbxV2KuwK7CrsVdirsVdirsVdirsVdirsVdgV2FXYq7ArsVdhV2Ku&#10;xV2KuxV2KuxV2KuxV2KuxV2KuxV2KuxV2KuxV2KuxV2KuxV2KuxV2KuxV2KuxV2KuxV2KuxV2Kux&#10;V2KuxV2KuxV2KuxV2KuxV2KuxV2KuxV2KuxV2KuxV2KuxV2KuxV2KuxV2KuxV2KuxV2KuxV2KuxV&#10;2KuxV2KuxV2BXYVdirsVdirsVdirsVf/1J1mY4rsCXYodirWKuphV2KuxV2KupirqYq7FXYq7FXH&#10;FWqYodTFXUxS7FXYodils4q1ihwxS3irsVaxVvpirsVdirqYq75Yq7FXYq7FXYq7FXYpdTFDsVd0&#10;xVvFXYq6mKXHFDsUOxS7FXYq3irsVdil2BW8VawodireBXYqpXMnpxk5VMoYpePzavfMA83MgNkL&#10;9GFtDjTFLY3wK33phVwOKbVUwoJW3MohjZvbIc2qZYdK/Ilu5Ncy4BxZFRBFcvDQWwRiimyAO+Ka&#10;dyXFVEivyxUFrgO++Gk26gHTGkWuGFDdMCV4xYktV3wocMVarirR2xS4YobqKYVbHjirWBV2+BIa&#10;BxSVxOFg1XtirVMUtjbFXFjgSHDFBcaDfFDWKu+WKtnFVjttQ4GQaHhiElvCxaHTCrhgVeBTFW8C&#10;qLGpAwM1wyTFdTFDRxVqmKuGKuxVY32qYGS6tMKG61xQ4nfFXYq7CrhgVa3TFIWx7DAkqgwsXcsV&#10;a5b4E00ZAMbTS31hja016tegONrS1pCe2BkA2OXQYrsuox2xKhe8TRni53ykltAWuhIFN8hxN8Qs&#10;Fs56DBbbS4WUh7Uw8S8KomnSHbAZJEVZdIkfopP0Y8SeFFReXpmG0bH6MFlNIyLylcv0jP047rsi&#10;U8lXRP2QPmcC2iovJE3cqMNLYRkXkhf23/DBS8QRSeS7ZftMTh2Y2iU8rWEf2hX6cFhHEiF0TT0/&#10;YXHiCTJUW0so+iL92DjRZXB4E+yg+7Bxqu+tKOi4ONFON43YDI8SaWG6kPQ4OIrS0zyH9rG00tMj&#10;nqxwLTXJvE4paJrgVqmKrgNsVdhV3XArqYodilumKupirqYVdirhirqYEOwpdgS7FDhirsVbxV2K&#10;XYq6mKuxQ4Ypdih2KuxV2KXDFDsUt4q6mKHHFXYq7FLsUOOBLiMVdirsUOpirqYpdTFDVMUt4oap&#10;hV2BLqYVawK6mKt4oaxV2Kupil2KGqYpbxVo74q4CmKHd8VaxV1MKuxVwxVrFW+mKtDArsKHVwK6&#10;mKuOKXUxVrFDsKuBxS6uKt4oa2wJaxQ7FXYq3il2KtYVccUO98VdgV2FWsVccCuG+KtYVdireKur&#10;gV3XCrq7Yq6uKuxS7AhwxVwwq3irqVxV1KYq4jArsUNYpbwq7AlvFDVMVdirYxV2KuwpdirsUOxV&#10;3XFXYFbwq7FXHFWsCuxVwxVvCrsVdirsCuwq3irq0xVsNilvnirueKGuWKt8sVdyxS7lgVquFWsC&#10;tUxV1MVdhV2KHDfAl3TFXUwq4jxwIdhV2Kt4paxVvAh2KWu+FDdMCuxS7rhVsYFaOKHUw0l2KG8U&#10;uwK4YVdXFDsUtjFDVcUt4q1XFW8UNYpdihvFLq4q4YVdXAreFW65IFXA5K0NnJK6tMVdXAh1cVbx&#10;S1gS6u+BXYFdirVcirsCXdcVbxQ0DireKXVxVuuKHYpcDirsUOOKuxS7bFW8VdXFDYxVsYq7FW8V&#10;dhVrFXYq3irsUuwK7CrsUN4q7FW8VaxVvFLeFXUxVvFDqYpdirsVdihvFLqYq3TFDWKuGKt0xV2K&#10;uxS3irsVdih2KuphVvFW6nFW6nFLYY4ob9U4bWnF69RjarSkbfaUH6MNqpNZWz7GNafLDxKpNpFk&#10;/wDusD5YOJNqDeXbJugI+nDxIUH8rWx6OcbW1B/KYOySD6RhtbUH8oSfsspw2tBDSeU7hegDfLG0&#10;8KFfy3cr1iOSRQQ7aHKvWNh9GFaCg+lMuxVh9GNopSOnEYCUUptYsOm+EFBisNi9K4eJeBZ9Wfww&#10;2ilrQsOoOG0cKwxHwxtFL4YgG5MoNMiStJlBJJJMnpggpuCfEZFrqk9nmS8POvxkVb/WwxYy3RcU&#10;qnTJF7rsMwZg25uM7Maul9SVIVNBTrmSOTUU2s/9GXivTI2GoOQlmZj1y2MrYSC9o4kXkGPLwpl7&#10;RalNwUcmBPyyBbRusq0wogoPfKt07BEWC+m6CYBo0O4zHyxvk3xlSLv7hbuTlQIi7bDMaMaZynfJ&#10;LpIgPiSpA7g5lCqcY3agXZ6uCQMAnSTEK9lNJ6frFxyIoFplnHaBCt0XF9ZmipHJVaboCcr+lyIx&#10;4uqGspmgkYSRlq77dcyIm2rLCk1GoRuCKMlBvUZeDTh8Nr472Bv2wPnighE/WU7MD9OFi2Ji3TfD&#10;YWlpY+GG0UsL0642hCytxlVh0YYbTSIDU64LQQqhwOpxtQF6nBbKlVcCVQYVSHzda+rEso7ZZEto&#10;SDRpvtIfmMxMgcmBT6Nv5srDcVQHJK2cVaxS7f6MVdirXyxVwxS3WmKGwa4VaJKEOOqkHAxkNnol&#10;pOLiJJV6MAcmGIV8kl2KuxV2KuxV2KuxV2KuxV2KuxV2KuwK7CrsVdireKuxV2BXYq7CrsVdirsC&#10;uwq7FXYq7ArsKuxV2KuxV2KuxV2KuxV2KuxV2KuxV2KuxV2KuxV2KuxV2KuxV2KuxV2KuxV2KuxV&#10;2KuxV2KuxV2KuxV2KuxV2KuxV2KuxV2KuxV2KuxV2KuxV2KuxV2KuxV2KuxV2KuxV2KuxV2KuxV2&#10;KuxV2KuxV2KuxV2KuxV2KuxV2KuxV2KuwK7CrsVdirsVdirsCuwq7ArsKuxV2KuxV2BX/9WdZluK&#10;6mKupirsVdirsVdirVMKupirsVdgV2FXYq7FXYq7FXYq7FWiMUN4q1TFLeKuxQ7FLsVdirsVdirq&#10;Yq7FXYq6mKuxV2KupTFXYq7FXYq3irsVdTFXYq7FW6YEuIxVqmFDsVdirsVbxV2BXYpbxQ4YpdTF&#10;DsVdireAqlurTcV45i5SmAssakO9MxQ5oCwLX6clbJsiuBLunyxV1AMVcvXChWBwFUr1+44RhB3w&#10;xG7jyLGnPYZmRDjyWVyxqb6YVaGKGzilrCxawq7ArYxS2MCt1wsS7FWq1wq6uBVvU0wKuAySu27Y&#10;q302wId7YpdgSGwKYqWyMLFrFXdMVb64qsY70wJXYUNYFccKXYq4nFCm/WmRZBsHCrsKG8VcOuBV&#10;1cVpo9MCqS7mv0YsivG22FiuOKrcVdUYq6tOmKt4CmlJd2JwMl/TJMXVGKHFsU0tMgwWmneoD0xt&#10;PCt5kHoT8sFrwrWJbamBkA2OfhhDEruDjvhpDvSPjjS270VPXfGl4mxEo6Y0vEuoB2w0i3EYqscV&#10;bAyC4CmLFulcBDIFX1C+a4CgqqhQBsOv+tmLIU3xNp75f0W11ReQkIZR8S4AQ5YDJofK1inWrfM4&#10;dkcSLTRtPi/YXIkhTIqqWtlH9lF+7BxKCVQSQrsg2+WPEl31oDomDjRRd9cP8oyPEmmvrbdgBg4l&#10;pb9bkPemDiWlpmkP7WC00t5nxOKtVriinVxS7FLqYq7ArdMVdirWFXYFdirjirsVbxVwFcVdirdM&#10;VdhV1cVdgS7FW8UOxS7ArsKuwK6mFXUwIcBhS6mKuxVvFXVxVqlcVbxV2BXYUOxS6mKtYFbwq7FX&#10;YFdih1MUuOKHYUuwK7FDt8VdilwxVvFDsUtdsVdih2KuxV2KWqYq7FXUxQ7FWsUuxVwxQ7FLsUNY&#10;q7FXYq1irhhV2BWsKuwK7FXYq7ChrArsVdilxOKuxQ6uKtYVccVccVdil2KHYodirsUuwK0cUt4o&#10;axVulMVaJ74q7FXU3xVqmKWwMUOpirqYq3QYq0RTFLiMVdTFW+mKGsUuJxQ7FWxireFWsVaO2Kt0&#10;2wK1hVvFXYpdgV2KHEYVdgVumFXYq7bArsKtdMUNjxxS4Yq7AreKuxV1MKWhirdMCHYq7Ch2KXUw&#10;K7FXYpdihrChdiydgQ7Cl1MVdirsVcMVdgV2KuOKu7YUOpil1MCupirqUwq7rgQ6mFXYq7pil1MC&#10;HYVdgV2FLsCG8KXYq7FXYq1irsUOOKW8Cu2xVvFWjhS6mBDeFWsVbxV2KGumKXYFdXCrsVdirsVd&#10;XFXYq3htWw2SBVuuStXYod06Yq7pirq4q3UYFargS7Iq7Al2KHVxS6uKurirsUOxS6uKt1pirhir&#10;q4q7FDq4pbrgV2KurirdcVbwq6uKt1rih1cUurihuowq6uBXD2wpbwK1ireKuwq7FW8UOxV2KWxh&#10;Q31xV2BLsKuxVvFXYq7FXUxVvFXYodireKuxS4YobGKXYq7FXUwq3TFXYFdTFW8VdirqYobwq1TA&#10;l2FWxih2KtYq2PbFWwxGKt8iMUu5nG0U3zw2rRCnqAfoxtVJrW3b7SKfoyXEqi+k2b9YwPljxLZU&#10;G8u2bdAR9OHiVRbyrbn7DMPnjxJQ7+U/5XB+Yw2EWh5PKc3VSpw2FQ48uTxNy47L3w81pQ9Ljcu2&#10;2wAGILj5BSIhn+qFkAUliNyOmGWwtqgXXtvJaAhzRJPuzF4wS5ogeaW6VaPfXJdTRdwD4YZSpjKF&#10;pgYAJGQnmqdx3zGkb5KIUqIoA2zLxCnGyc1OUdsymoKqzNFG6EKajavbK2yyh4HBhp3HXACg7qNh&#10;OFUhuhJOY+SZbBFGoSLNlFSWPft/lZTxNgiiZYIEt/St35uBUnCPVyTw0lunRGaJ3bYLtSmWDG1k&#10;KwSOtV2AGWgUwO660drUrcV2rQj55VkNsoHhKK1pVguI5E6N1pji2bsu4tXS2MtC4oB2zNi6+RVn&#10;t1C7AfdljXaWTIGZYwgDE9RmNkk3RCq9sgGxYfI5KBYyb9MgUWVh88kZUgRWu00horhqddsolNtE&#10;AVkrTOBsp4muxyBzUvAGhfOrtzXtsMichXgC6XUV4bqagg0+WWjLbHw6VbvUo24iAhSade2WblkQ&#10;EwguUYAB1J+eTiWkhFK1elMstghdViM9o69wK5OJpnFgNnL6NxQ9K0yvMHLgGTxMQaD6MxQ3okZK&#10;1cprhS406Yq1TFXbfTgS2Bihqo6YUuAriq7cYoabfFSy7ypderaek3WM0+jDEtQT0ZNk7CrsVdir&#10;sVdirsVdirsVdirsVdgV2FW8VaxVvFXYq7ArsKuxV2KuxV2KuxV2KuxV2KuxV2KuxV2KuxV2BXYV&#10;dirsVdirsVdirsVdirsVdirsVdirsVdirsVdirsVdirsVdirsVdirsVdirsVdirsVdirsVdirsVd&#10;irsVdirsVdirsVdirsVdirsVdirsVdirsVdirsVdirsVdirsVdirsVdirsVdirsVdirsVdirsVdi&#10;rsVdirsVdirsVdirsCuwq7ArsKuxV2KuwK7FXYVdir//1p3mW4rqYpapXFW8VaxRTsKupirqYq7F&#10;Xd8VdTArsKtYq7FXYq7FXUxV2KuxV2KuxV2KuxV2KuxV2KupireKupirsCXYodhS6mKtYobwK7Cr&#10;VMVbxV1MUuxQ6mBXYquAHbFLYGBLjihbhVrFDeFXYFcMKuwJbxV2KHdMVdireKXYoaORKCx7V5ub&#10;kfRmBkNt2IJQ2+QDlhwOKt7AVxS1XwxV2334quQYUL6jIliWMazP6sx8Fy7GHGkljbnMsBoLqZJg&#10;09KUxQ4CuKt0xUtnfCxa74q6mKtnFQ0BgTbskh2BXA4VbO2BVq9a4ErgMIQ17Yq3TAq4Yq47nAyC&#10;+lcUFphhYrThVojFXA4qt74GTeFi7rirRxS31xQ7AUqVaknIsl2SQ6uKHVwquXArdcUrJH2wFQFq&#10;dMWRXVGFi1yxWmq4Fp3IDFNNeoMVpovtgZALVDUpgZGl3FulRkmGzijfzY0tu9IdTjS2uCDwxpjb&#10;fAeGFbbpihTPxN8hgZrxhYt4UOO+BW8VaxV2KtnAql1YnFkqKMLFs7YEtEBuuQkLZA06G6ls3EkB&#10;owzEnByoTZdo3mGO7Hpv8Mo8cppyQbZBHKD1ySSFYb4EN1JxV1MCuPXFLsUNYq3irsVdgV2FW6Yp&#10;axVvArhirRwodirqVwJdireKurirsVcMKuwK3il2KHYq3irsUuxV2KuwK7FDfXFXYUupih2KXYq4&#10;4q4jAh1MKuwJdirsVdirqYodhS44FdhV2KuxV1MCu74q7FXUwq7FXHwwK7FXYodil2KuGBXYVdir&#10;jgV2Kuwq7ArsKtEYq6uKtYq7FXHFDsVdirWKXUxQ7FLsVa64VdgQ1irsVcMVaOFDeBWgMKuxVrAl&#10;2FDjgS7FWhvihuuKtDCrunXFXYq7FLsCt4q1gV2+FXDFFOxV1cVd3xVvFXYq1SmKt0xS1TFDeKtH&#10;FW8VdjStYq3irsUtHFDiBireKHYpdTFXUxV1MKt0xVqlcCuphV1KYq7Al2KHYq7FXYVdgVvFXYq3&#10;hV3XFXUwK7FLsUOwpbxVqmBXYodhVwxVvArWFXYFaPXFXUxVwxVcMVdirsKXYq7FXYq7FDsUuwK7&#10;FXU2xVvFXHFWqDFW8VdirqYUOxS7FWsVdih2KXYEuOKHYVbxV2KtYq7FDsUuwIbGKW8VdhV2KXYU&#10;NYq3gV1MCuxVrbCru+KtjFDsUtYFbwq7FWsUtjFDskrgcNodXG0tg42rq4LVquC1bwJdih2KXVwK&#10;6uFDicCtYpdXFW64UuxQ7FW8VdWuKWq4EN4q7CreBLsUOriq7Crq4q7FDsUt1wK6uFW8UOrilvFW&#10;64odil2FXYFbwq6mKG8UupireKu9sUN4pdirsKuxVvFXYq7FXYFbwq7FXYq3TFDsUt0xV2KuxV2K&#10;HYq3il2KuxV2KG+uFWsCuwpdgV1cVdXFW64UOwJdXFXVxQ3XCrWBW8KuxV2KupirdTilZJKVBNdh&#10;hCEm1O9mm/dRV4U+IjGUqRzSXiyXHBgRXYZQcoCZQtE6lAOaemRUrRvY5Z44kGAwlD+ZL5Xjjtoz&#10;VkoCfnlYj1ckbCitgaSPjbwrSIAVbvjsebSSf4UfDGsgJDhR4U3OTsdGqiutmVW5SCqCvTLIyvkw&#10;Ma5oWRkkYtGCBXauXgEBokRanChkm9u5yqWzaA1KoXkqgtTwGQJZ0pwwfWAgK8R0J8cokzACunUi&#10;lewBNBkox71NhfFcm3geIR/FU/F4A4CyAVdE1gRWk1lMNmrxIGETpio84xHTptTJDK1mHVByrJ6I&#10;C1JkbYfLLQQWBKMlhmlhLTMWZRt9GZEcbRLLaa2s/qRq3iMnw00XauH74aZAoSWNGYSAio3pmFlk&#10;5cAhDMxk4V98xwSWUgFxdUJEn0ZcB3tQUIZ2BNe+RkKZBXVg21PmciKYkbqdqgk5M5pQ0yRoc0hd&#10;GAjCtKnv4ZSfJmBa8kStTY/RhiSUSFImLT4R9pan7sz4CnHJtWWwiG4LD5HL7YLzaOQQJWAI6HfC&#10;GQLB9XtTaXJTuDWuGYsN8ZJ7aSh0Vq9RmD1cqKOQbZJNrzXClY2KWhgVumFXVwIcuFW8VbFDirY9&#10;8VTbyxc+jdmKvwyD8Rj1a5bFmQyxLeFXYq7FXYq7FXYq7ArsKuxV2KuxV2KuxV2KuwK3irWKuwq3&#10;gV2FXYq7FXYq7FXYq7ArsVdhV2KuxV2KuxV2KuxV2KuxV2KuxV2KuxV2KuxV2KuxV2KuxV2KuxV2&#10;KuxV2KuxV2KuxV2KuxV2KuxV2KuxV2KuxV2KuxV2KuxV2KuxV2KuxV2KuxV2KuxV2KuxV2KuxV2K&#10;uxV2KuxV2KuxV2KuxV2KuxV2KuxV2KuxV2KuxV2KuxV2KuxV2KuxV2BXYVdirsVdgV2FXYFdirsK&#10;tYFf/9ed5lOM7CrsVaxVvrirWKupih3XFXUxS7FDsVdhV3zxVrFW8CtUwpbwIawq4Yq7FXYq7FXY&#10;q7FXUwK7ClvFDsUuxV2KHYFdhV2KuwJdTFXYVdgV1MVbxV2KuxVwGKrgMCt4pdiq0jChrFXYq7FW&#10;8UOxS6mKt4q1ireKupirsUKdw4RC2UzKObE7qQuxOYB3LmQCEHWuSbl1cDFqtMKXUwJbA8cVXpti&#10;hbPKI42b2wNczTD539QlvE1zLxhxZFQG5zIaCW+uLFb1xSuHTArY6YQgupXChwGKuGKub2wJDQFM&#10;VLdMkhrArq4VWt7YEhcu2BS2RhQ18sKt0r1wIXAUwJDlO5OBkqYoK074WLWKuK4qtOwxLIOA2riE&#10;Fxwoa70xV2KXYELZDTAUhaAKYAydXJIcDgtXchhtad6q+ORtNLTKO2Np4VjsW2wWzApd8XgMNKad&#10;RsNMLDfp17nGltsIMaW2+Aw0gl2KFr+BwMgF4woLhixbK4q7FLhgQ6u+FXEjFIUl3qcAZFfhYt1w&#10;occCurTbFXYq2cVaY0GBIU03xCSq0wsXYq1gVpk75AhkCgnlcNyQ8WHQjMaUXKhOmW6B5iaULFcf&#10;a2HLKyKckStlsM4bvtkElEBq4obrgV2FLsCtHFW6Yq6mKuxV2Kt4q7ArW2FXYFdXCrsVdgV2FLsC&#10;t4q7FXVxV1cUN4pdirsVdTFXYq7FW8UuwIbGFLq4q7FXYq7ArsVdhV2BWzirWKt4q1irsVdirsVb&#10;xVrFXYq7FLsCG8KuwK0MKurgVvCrsCuxS7FXYUOwK7FLsUOwq6mBWsKurirWKuxV2BWsVdhV2KGs&#10;VdXFLq4q0Tih2KXYoaxV3XFXYq6uKtYobwq1gV2Kuwq1WmKtYq3gVrFLsCu6Yq6uFXYq7FDsVccV&#10;dtirumBWicKuxVvFXe2KuxVxwq3sMVaGBXYq3scVdirsVd0OKuwq6g74q7FXVwK7rvjSupirqDFX&#10;AYq3irvfFXYq6mKuwq1TFXDFW8CtUxpLuOKHUxQ6mFW6YEupil1MVbphQ1TAtN0pirdMVawq6mKu&#10;pirYwK1TFXUwq6mKupil2KuIwIdxwq1TFXYq3irsUtjFXUxQ7FXYpaxQ3TFLqYq6njirdMCuphV3&#10;HFW6YEu4Yodxwq7jirVMVdirRxV2KHYpbGBWsVb6YodhS0cVd1xQ7FLsCuxQ6uFK4Yq7FXYq7FWs&#10;VdgS3TFWsKt0xV2KHHFXYpaOKHYq7FXYpdXFDq4q3XFXd8VdgV2FLsUOJxS6uKuxV2BXYq7FDjir&#10;sUuBxVuuKurirsVdTFLsVdireKHYpdgVdhQ7pirsUtnFDsKt4FdireKuwq2DirsVbxV2KuGKt4q4&#10;YVbGBXYpbwodireKWqYq3hQ7ArsKuGBW8Kt4q7FW8VdirsUOxS2BirsVdirdMVdirsVd1xVrFW8V&#10;dirq4q1irq4VdyxVquBXcsUO5UxV3PFXcsKtjFV2Kt4q6mKt0xVvFVKVwo32rgJpkBaV6jcFZODV&#10;UUHbIxlaJikse5mtpRxIMTHem9cOSAkGqFhGRTwzy0DqCa0BzVTx05UbUpXcq7RoG4nemQiKcoJD&#10;FCb6Z5H2Cnf55sYcnGyypkVu4Fsoag5A1NO2UTiSdkRlQaFrEsJmiYHboftZkY7GxceVHe0CjskJ&#10;DdeuZ0YAbuLKZOygaqeCmh6k/PLCWHCjNNmS1IV+NaHdv+acxskbciBpC3esTw3BkjIWoo3EdsEY&#10;kM5StWBWQCknvTJgNB2WC35jZdh3xIZha0gqY16NRTlJxXyZ8VL4kjSOSL9tO+VHEQWPFasyw3Ua&#10;lAocbMTstf2ct8MUgTREIlcsJSvw7Cg64Mcd2OQ7IhIwRxPQ7ZsouCUHan0iYf5TkiwqkWzUFa0p&#10;kDKmcY2h5AjnlWjeAzBnPdzoQ2QhmVpORG/bIiVplBbLcLyoQDv1zIG7UBSwOrbkbZVNlyXW0lQz&#10;KtAvjlYFboO6HWaUSEEUVjU5VllbbGNIwlW6Hp3ygFkr20XJuX6sy4RtolJHR/AaEkn3zIiKapbo&#10;pcyA1Lxk1Yv5vtfiE4/aywbhtihNEkLxcP5cwZii5cCnkfTriGxU2OFVj+3TFLRGKtbd8CXb+H44&#10;q754VbpTfFDYxS2MUL4ZTbzJOvVSP+bsSwkHokbh1DDoRXJhAX5JLsVdirsVdirsVdirsVdirsVd&#10;irsVdirsCt4VaxVvFWsCt4VdirsCuxV2FXYq7FXYq7FXYq7FXYq7ArsVdirsKuxV2KuxV2KuxV2K&#10;uxV2KuxV2KuxV2KuxV2KuxV2KuxV2KuxV2KuxV2KuxV2KuxV2KuxV2KuxV2KuxV2KuxV2KuxV2Ku&#10;xV2KuxV2KuxV2KuxV2KuxV2KuxV2KuxV2KuxV2KuxV2KuxV2KuxV2KuxV2KuxV2KuxV2KuxV2Kuw&#10;K7FXYVdirsCuwq7FWsVbxVrFX//QndMynGbxVrFXYVdirsVaxQ7FXYq7bFXYq7CrsVdirsCuwq7F&#10;XYq7ArsUtUwobxV2KtYq3gV1MKuwJdirsUOxVvFLVMVdirsVbAxVumKupirqYpdTAhxGFXUxVsDA&#10;lvArsKtYoawq7FWsKuwK7FW6Yq7FW8VdirhirsVdgQl2rzcE4+OYuWSYi2MSNU5ihzYhqu22SZO2&#10;AxQ11xS37Yq7lilevUe+BCW6zP6cXHuThiHHmWNyHsMzYBxZLAKdcsa226YoWgYpbAxSvwsXdsUN&#10;YpXA4oWEb4GVLqYWJbA7YoWnfpirRGKWjuaYpXDFDfbbFDVKYq2MVbrtgSG02GBK8Yq1ihrFWsUL&#10;W32wFmAvAoMkxIWnFVpxVZzA6nFNOMowWoipvJy2AyNsxFol/CgxTQbo3TGl2cYydyxw0i3ekMNI&#10;4lwjHtjSLd026Y0q0btild0wsV+KuwodirsCuxVT6tgZ8l4wsHYq3irsVdirsVWSEgH3wFkHIKCm&#10;KCvGFDj0pirWBXdcKupireFVkvTbIsg5RTFSuwobxQ7FW8BVaIFbttlcg2xK1rdojyi+GvhmNIOR&#10;Ep35e1h4iYrpvh/ZJ/5qzH5OVezL4LoOOSEFfHDbGkSr8sKrhirdcCXVxVsHFXYq18sKuwK7Arq4&#10;q7FXYUuxQ4HFXHArdcKuwJdih2KXYUOrXArsUt/LFDsUt1wK4YUt4oaxS3gV2FWqYq3gV1cVdirq&#10;4q7FLdcCHYVdirsVd1xV2BXYq44VaxV1cVdWuBXYUuOBDsVdXFLsVbGKHYq7FXUxS3irqYq3TFXU&#10;xV1MCtHCrsCGsKuOBXDFLRwopo4q7FXYVdirWKuxQ1irsVaxV2KtVwq4YEOxV2KXYodil1cVaxV1&#10;cVaxQ7vhS755FDq4UtCmBW+uKtYq7CrsCHYq4nCl2KtVwK7CrsUOxVvArsKXYodirsVdilvAhquF&#10;LdcVdih22KXYobGKtgYVXiI4qu9LClaYyMFIa44q1TFDqYpdxxS6mKupih1MVapgVumFV3EYq3xG&#10;KtUGKu4jCruIwK3xGKXcMUNcRhVviDgS7jihqmKtkYpdQYq6mKupirqYq3QYq6gwq4KMVdQYFdQY&#10;q6gxV3EYoa44VdQYFdTCrtsCXYUNHAq3FLeKrgMVbpgVwAwq3TFVwAwq2FGKrwoOFbVViXFLZiXD&#10;SFJ0GAoUGAyKVmKtHFXYEOrTFLVcUN4Uu6Yq7FXVxV2KuxV2BXYq7CrdcCuGFXDbFXYq7FXYq6uB&#10;XbYUt4FbwoaOKuxS7FDWKuxVrAlvFDq4VdgV1cVbxS6uFXA4q7FXYFa6Yq6uKt1GKGq4q2cUtA4q&#10;6uKt1xV1a4q3irsCXYq7FW8VcMVbrih3TFLq4bWm8Ct9cUO6Yq3irhhS3ih2KuxS3ireFDsUtjFD&#10;sVcMVdilvFDeFXYq3irsVdirvbFW8VdhVumKupirsVbG+Kt4q6mKHUxS7FW8VdiruuKuxV1MVdir&#10;qYq7FWsVaOKGi2KVvLFVpkwWhRkuVTqQPngtaQc2tW8OztvjakLItagnbijb5ElUwictkgbVXWpw&#10;qqAZJV/HFWwuKt0xVs7Yqh57pYh8XU9MBNLzSm4meZDKQRw+7Mc5WzhQlw0zD4gXJpviMg6MDAlU&#10;ZShAC1iWhY5jZMluVCNJXfCFZy0Y+ycESSynQU11Z7W6CQnir0rXtk5YdrYxmmy2Nux5I1VJqxHT&#10;I4JUaY5he6k8hmQgbAVpmzhC93W5J1sshWgoW3p17ZknZxBuVmoQSxKgQVXxHQ5TLKKcyGHqpzIk&#10;MY5yKXFCVHX/AFcxRlcgYxVqMk0c78nICjscuEra5eSEklR0FE3qDt0yy2vdERGSWrcaJ3x4mJCK&#10;SJiXVWpGtDT55OkAtW5ikFEWh8e+ClMmo7WV7l0b4QtK401y2a1JWipbQj7RGWcOzEFOYECRrH/K&#10;OuVQx0USlaJ4UGZIaiEDcpwnDdA2EnZAjbU8y8/T7ZiTnbkCNKLNNByYUUEbA5jyjbkxJSszAL8R&#10;3NaZEbMjutjBchaEA9TmQC0SFJkiJEKeGWbNO5KhfyNChFBV+gHXKJRcgBL1eVNyCDTcHMcxttTK&#10;Grqrr0IyoDdrJpMrfZd82OKNONM2iY+R+1Sn45kU12iFyVIX1wql+v2/1izPiuWRZhh+kTCCUhtg&#10;cxssd3KgWSW7q32SCPbKQ3okVOSVoivXClb0wK1vilrAq7bCreKHUxVcNsUOdeQIxU8maeXbn6xZ&#10;J4qOJ+jJRawmoybJ2KuxV2KuxV2KuxV2KuxV2KuxV2KuxV2KuxVvFXYq1ireKuwK7CrsVdirsVdi&#10;rsVdirsVdirsVdirsVdirsVdirsVdirsVdirsVdirsVdirsVdirsVdirsVdirsVdirsVdirsVdir&#10;sVdirsVdirsVdirsVdirsVdirsVdirsVdirsVdirsVdirsVdirsVdirsVdirsVdirsVdirsVdirs&#10;VdirsVdirsVdirsVdirsVdirsVdgV2FXYq7FXYq7FXYq7FXYq7FXYq7FXYq7FX//0Z5TMpxnYq0c&#10;UN4pawq7FXYodTFXYq1irsVp2FXYq7ArsVdil2FDsVdirsVcBgV2FXYEuwodirsVdgS7FXUxQ3il&#10;2KtYq3TFXYq2DihvAlumKXUxV1MCt0xVqmKuwq3gVqmFWqYoawq7FXDFXYodil2KG8UupirsVdgV&#10;vCrsgSxLHdYn5uadswchbsYScnfIByw0veuFW8CGu+LJsbnFC8YpXk0FcDEsY1qf1Z+PZcugHFkl&#10;bbnMsOOWx75Jg4iuKGgMDJw3NcKF2SQ4GmKHdMCuxUNLU9MDMrwp74tbZXFVtKbYqtIOFK0DfFK+&#10;nhixdTFXYq2MVac9hkWYC4EdMVpU6DAhYWxtVvMVxZU0zHsDja0s3JrTAypfU0yTBbQ9zjSrTGD1&#10;w0tuEY6gYrbqdsUWspU1wJX0wocMUOpttirhirsVaxStjG1fHAkqlMLF2Ku98VdXCrsVa6YFWJ44&#10;GSqMLFrFXAV3xV2Ktg4q6mKqUhqwXAyC4YobrhVvFDgMVdirhhV2BVJ/iYDFkFQYsWzhV2BVyKW3&#10;HTIk0kBU9E0rkDMMhFXhgLkAA5iZMrfGKKkgijQsrE9txmP4jP3JfHcSBTEpC19sN22q+lapLaTe&#10;m24O1MabIlmVlfLOPhO46jJBKPRw3TCxX4Fbrirq4pdirWKtVwq2MCuxV2BXE4q3XCrWBWzil2FD&#10;hgtLicVdXFXVxV1cUOxS7FV2KuOKXYq3gV2KuxVvpirhilvFDVMCuxVxxS7FXYFdXFLvbCh1cK07&#10;Ah2KuwK7ClrFXYq7ArsKurih2KuwJdhVvFXYFbxVuuC0tVpgtadyGDiTTuWPEnha5YOJeFvnjxIp&#10;otjxJprnjxLwt8sPEincseJjTg2StNNYq7Ch2KGsKurirVcUtVrhQ6uKtVwIdhS11wLTeNoarire&#10;KtYq1XFWq4q6uKWq4EOxS7CrhirvbArsKHDCrq4FdirjtirsVbxVxFcVdirsKtDfArsVdirsVdir&#10;unXFXYq7FXVpirvfBSuwq3irhil3fFDsKHVOBaXBsKrhIRhtV3rY2loyYENc8Va5Yq6uKu5Yq7nh&#10;tXcsVdyxWmsCt9cVdWuFLq0wK6uKu5Yq6uKu5YVdU0xQ3yOBWuRxVvl9+FWg3fArfLClxOBXVwq6&#10;pxQ7lirq4q3yxS1XBat8sVdywq4Nirq4FdyxVquKHDCrq4q6uKuwJa6YVbrihuuKXA4FbrTFXcsV&#10;dywpXc8UNiamKqq3FOuFWzc42hTaWuC1WFsCVuKtYq1tirsKuwK7CrsCtjCl1cVdgQ7FXVwq754q&#10;7pirsVb9sVdirsUOxS1il2BDYwpdXFDgaYq3irsUtYodirhirsCu6YVaxV2KuwK3XFXA4Uu64q3g&#10;VrFXYq7FXE4q1ireKtVwK6uKXVpirdcCtg4odXFLdcVdhtabG+BXUpireNq7FLsVbrXFXe2FDjti&#10;rdcVbrirvbFW8VdXFXVwobrirsUurireFDsVbrilvFXYq3XFXVxVwwq2MCt4q7ChvFXYVbxVwGKt&#10;jFXYq3gV2FW8VdirsVdirsVbxVrFXYq1irRxVojFVhwKtYYqhZ2ZVJA6YEsT1GeQsSxOKbSdrgk5&#10;OkL0uGRgR2IyMhsxL0SyiYxox60GVxCaR6R5aqoEpirfHChumKrWNMVQV5frbqWbemAmmYjbEZ9U&#10;nuauTQ1qvyyuRDGqVbKdrqNoZHYt4V2zCyGuTfAWmUTTqFoPgQbe/wDrZUCCyNhu7uqxMEYDbocB&#10;x7sozQGnz/WYpCYgzLSlP+Nslw0WQPEkV0zXEkk4opQgU/5pzNG4aSGWtPJHaRpQc3UVIzHhAWic&#10;iBSmeCREnrSgzaRddQ6oC8lEMQP82wyzi6MPD6oRpZ51W3VyvE9cqlEFtEuEK62scdEUVYdSepx8&#10;OmrxLVrm3VmCKBuAMJiyElS600iIQ7B28PAZLhUTWadHRGVxWhoclGDVObWoD6sxKbAr3y0jZYm1&#10;bTLRhErsKd6+OUc2RFNvdUuJaCpoMtAprlu5UImRm6sDXChMok8cLWqkUoOmQJbBFD6jGCnOv2SM&#10;jZZ0hFkViXJ6DCGJCV3dx9Zl4qeIpTBLZujstkiW3UlTyYnYnKeG2y19msjgs23gMNU1yIR8yBYt&#10;+p7ZfGi0oO20uZp1nmPwqa9cjKFs+O1a4pdEtw5U7j2yk42wSbtY2MVRtvlPhG7QZ2mEPTfM7HFx&#10;ZFELl9NKqpxZWvBJwUm23QSo0Z6MMILMPPblPqt2R2BwZRYciBZLbRKu8fwg5hBykYKZNLeKrSN8&#10;UrDscVaGBK7bFDqjFXUwquH4YFbrhVPvKNzxkktydjRl/wCNsRzajsWVDLGTeFXYq7FXYq7FXYq7&#10;FXYq7FXYq7FXYq7FW8VaxVvFXYq1ireKuxV2BXYVdgV2FXYFdhV2KuxV2KuxV2KuxV2KuxV2KuxV&#10;2KuxV2KuxV2KuxV2KuxV2KuxV2KuxV2KuxV2KuxV2KuxV2KuxV2KuxV2KuxV2KuxV2KuxV2KuxV2&#10;KuxV2KuxV2KuxV2KuxV2KuxV2KuxV2KuxV2KuxV2KuxV2KuxV2KuxV2KuxV2KuxV2KuwK7CrsVdi&#10;rsVdirsVdirsCuwq1ireBXYVdirsVdir/9Ke0zKcdqmKHYodhS1TFXUxV2KHYq7FXUxV2KupirWK&#10;XYq7FDsVdSmFXYFdirsVdil2Kupih2KXYodilvFXYq7FDsVdTFLqYq7FDsVbxVvAlutMUuxVuuBW&#10;8UuIxVrFDWFXHFWsUOpirVMKupireKuxV2KuxVsYFaxVvCrsCqVxJ6aE5VMsGKXkvJjmCd3MgKQl&#10;MW5sb9cVdTFDVcUtj2wpXqQOuAoWzyBI2b2yLXJh8snN2c9Scy4BxZFSUZkNBLdAPfCwto4q2dhg&#10;ZBpOmFSuO+Fi0cVaxVpjTFIXoKDApXgYsWwMCXEYFWMKYbTSmKAb9cKV1aY2xpbyAxtadzGC2XC2&#10;DvsMFppaKk79saZKgU40i2wgPXGkcTgi40i19AMaRbXQYoCmnj44WRLeFjbR64VdTFDRwJWtTFKx&#10;R3wKV1cKHYq7FXYpbxQsk2GBkG1G1BhCCuwodgV2KurXCrqYFWudjgKQ5dhTFV2FDsVd1xV3vhV2&#10;BXE4FUwascDJUHTJIdTFDsVd8sKu67Yq7ArqVxVSXdicDIqowsW+uKuUVOAmko+zuI7epJ3O1CMw&#10;csy5EQFZz0egAO4zFMi2ALRqCKwMgJIOwGwytkEHcXu9U2wgMkFc3kkjiStGXocuASoC7aST1ZPt&#10;DoR45KkhOtGuJZrgSB6NXcE9crb48mU2WrxzMYyaSDqMkCx5ppHMGySKVgcWLgcCW8VdvirumFXD&#10;fFXYFdXArhhV1cVdirsCurXFWicVdWuGkupTFC7AlwAxV2KuxVvFXYq3il1cVdgV2Kt4q3gS6uKt&#10;4FdimnYq1ih2BXYUuxV2KuxQ1irq4Fawq7FXYq6uKtYoccVdXFLq4FpuuFXVpgtXA5EllTfMZEyT&#10;wqbTUGVmTMRUzMSMgZMuFb6pPTBdrTvUJxpaaEjHGkt8yO2Fab5se2FFO9VvDErTTSkYLWlqzfPF&#10;aVFmyQKKXetTJcTHhd6ww8a8LfPwyQkxIbrk7Y06tcUNYbV1cbQ7DatVxtDq4UtYFbBwodgVquFL&#10;jgQ6uKtHFLsVawoaxS7FW60GKtVwIdhVxbFLhirgcUOriluuKHVrireKHHCl2BXe+K273xVrFXHF&#10;XfPFLWKt9cKurgQ44UuwId88Vb74q44q7til2KHYq3irWBW8Kurih1cKtVrgS6uFW64oawJb2xQ1&#10;hSuxQ7FXUxV1cUurirsVbOKGsVbOKtDFLhirsVdih2Kt1GKtYpbxV2KuxQ6uKXYobril2KtA4Vbx&#10;Q7FXbYq7FXYq7FW8CWqYq6uFXYq2MCtYq3irsKuxV1cVdXAh2KXVxV2KuxV2FDsCXDCrsVdirsVd&#10;gV1RiricKurgV2FXYq6uKurirdcVdXArg3bCricCuBwpdXFXVrgV2FXYq3XFDq4FarhVxxS4bYsX&#10;A4pdirsVdXArq4q7FXVwpdXfArq4odXFLq4q4nFWq4q6uC1dXBatE42riaYCWQDRcAb5HiTSwzrk&#10;eJPCt+tKMjxp4HC6HYY8S8LYux4Y8S8LYut6Uw8SeFctwD2x4kU39YGPGnhbE4x40cK8SjHiXhXe&#10;oMPEim+WHiWnA5K0LslaHVw2huuKurXArj7YUuBxQ2TirgcbVuuKurirdcKHVxS6uKrgcCXVxVsH&#10;FDsKt4VbBwK2MKt4q4YUN4q3irqYq3irsVdTFW8KupirqYq7FXDFW8Cuwq7FDqYpaxVqmKtUxVql&#10;cCWuGKFphDbYQqR3vl+aQn0wCDjTJjt7pn1ckMKEYeSlNPL+iQTKLqTc12GVEsLZhEgAAyYCVUDC&#10;hvCrq4qtdqYql19f+ihddyMBKQwrUdRuZORLEK3UYNim1fQpobgyxuoJUAiuYWYSvZYlEaKskRkl&#10;RRwLUJPYZizBLkQKIu7wQrxQ4xjbOSW292jO4cEkjMkAhpIHVdp90bTk7AkEk7eGWVaAaKnZWsck&#10;LyTEjk9aZXkmY8mfDe5T2K2jhRWjJKkfPBjyWWqcShtUnS3Q0+12GbSA2cIhDNdmeAGenKmwpiIU&#10;VM7U142sfqLUt4n3y2mk7o+whdow0hoWFTtviLYGnSQhbcsh+IMKH6cMgyjujPrCTTl1NVVQB8zk&#10;AaZSUYUEM0gbYHcZfbjmNpfqz/WmRgKR1AHvgO7bH0p1A4ZVUCi5ABBklCR+pfygdBSuTkplQRs2&#10;1wg8FJxpqRhahoO+EBC9n4rzIqMaZAqM55qVG9RXGmcSxu6vKAouxPwk5EhuAWOywD02+33pucok&#10;C2ClSGCYsG4GnviAwlIJpVgoWqq2UzlSwiFqWfxcvUJfIwlayCrNArDgAS7dTXM6PJxZHdE2yIi0&#10;X7PSmGk8VKUCemWjPY5YItUpWiF2w0hVGNrTZfgKtsBkOIMuFtJQdx0wcVppVR6b5K1DEPNNr6Vx&#10;zHRt8sO4b4onTLj1I1Y9RtmBIUXLiU3XcYWa4gZJVpG2KrStcCXccUNUwMm9+mKuO3XFWq9q4obG&#10;FUVpdx9WvIpD0rxP04tch1Z+MsCV2FXYq7FXYq7FXYq7FXYFdirsKuxV2KuxV2Kt4q7FXYq1ireK&#10;uwK7CrsVaxVvFXYq7FXYq7FXYq7FXYq7FXYq7FXYq7FXYq7FXYq7FXYq7FXYq7FXYq7FXYq7FXYq&#10;7FXYq7FXYq7FXYq7FXYq7FXYq7FXYq7FXYq7FXYq7FXYq7FXYq7FXYq7FXYq7FXYq7FXYq7FXYq7&#10;FXYq7FXYq7FXYq7FXYq7FXYq7FXYq7FXYq7FXYq7FXYq7FXYq7FXYq7FWsVdirsVbxV2KuxV2Kv/&#10;057mS47iMKGsVdirsVdhVrFDeKWqYodTFXYq7FXVxVrFLfXFDVKYq7FW8VaxS3irsVdirWKupihv&#10;FWsUt4q7FXYodil2Kt4q7FDsVdgVvFLsUt4q4Yq2MCt4Fawq6mKupirVMKuxQ4jFWqYVdirsCuxV&#10;vCrsVdirsCt0wKlusTcI+I6nMbKUR5samYVJzEDmxCkMkybBpirROKQGhiyXgAYULh3wFCW61P6U&#10;PDu2GI3aJljZ2FMzIhxpOA75Y0FvYDCxaHXFk03hgSuG2FiXHCrWKur44qtO5pgZBeDTFW+YwLTX&#10;q9sFpp3qsegxWlMlmND3xSvWKuxOKLX+iMUW36K+GLG2+PbCq1thikKce++FJVRgYt0xVwxQ2emK&#10;qchoMCQ5R2wpK7jhYLSPHFXYq0RhSpS7YEhwGKS3thQ7ArqYq7FWhgVa3xGmKVyjChvFXdTirdMK&#10;tfLFXHAqxzuBgZLlwoK7Fi1il2KurhV1cCtMaDIpWRjCEqgyTFxxV2Kt4Fawq3TwwK02wxKhZGMC&#10;SvwocMjauLhd8plNsAUpJCTt3yk7tgFKhu3oFbYAZRKLcoSz8jvkBFkFP1hTfJgM6Umk2wpUX33y&#10;aQEfpVxbwufrPKlPhK9jkZMwiBKxlEkJp4H/AJqyqkXTJNN8xB2EFxRX6AjockE82SQy8uuG0FED&#10;Fg6uKW98VdilquFW8VdXArROKuril1cVdXbArVcUt4sXdMKt1rirhirhgS3irq4q2Dirq4q3tirX&#10;yxVsHAlwOKrgcjaXch3yJlTKlMzLkDNPCt+sAnpkONlwuNx2wcaeFr6wceIp4Xevjxrwt+sTjxo4&#10;WvX9sPEV4V3rjDxI4WjcLh4kcLlnU98PGilwcHDxIpvnhtadywrTq4QUNjFDVa4q7fArVa4q1XFL&#10;dcVcWxtVpYAZAlNKRmyom2YC3mzfLIsw3wLY1aVQRUGERYkrGWmSpbdWmKF4pgW3AjocUt7DAtra&#10;g4ErCAcUt8AMICLaKV3woWFT0yKWiTgS4scVpsXBA33wiSDFd9aBywSYGK4TA5LiYELhIMmCxbDZ&#10;JXVxQ4Nirq4UOrirRbx6Ypp1cVdXFDROFk6uKurihqtcKHHYYEuJ/DFXHffFXYodilunfFXYq1Xx&#10;xpDq74pdirq7YobBxVuuKurXFDY2wpdXArWBXVwoaxS2PfFWq4q7CreKtVwK7CrtsCuBwq3XArq4&#10;q4E4rTicUOrirq4pccUOxS6uFXYq3gWmsVdireKuxV3vireFDhilvFDWKt4q4HFWsVbxVrbFLdMU&#10;NYq3ilxxQ7FLq4odilvpirXTFW8UOAxS4bYq1irdcVdhV2KGzirsCuwq4YpbxQ1gS7rhV3TAhvFW&#10;sUuxV3XbFDWKt13xS6mFDq4q3irsVaxVuuKXA4FcDirsKuwK7FXYVaxV2Kt4q7FWjgV1cVdirq4V&#10;dXFXE4q3XFWsVbxV2KW8VdgVwxQ1XFW8VaxV3TFLsUOwpdgQ1XFXVxV1aYq6tcVdXFXVwJaLYEu5&#10;VxVrlTG1W+rTIkrSx5xkbZcK0z98iZM+FYZvfIkppYZA2RStbfoMKWgp8MU2uCNihU9NsaW2+LY0&#10;rlVhgVdRj1xpK9VONIJC6pGNK1zwJa9Qg7YrS8Tnvvh4kGKokoOTEmBCqGrlgLCnVySG+WKurhVw&#10;OKG64q6uKuLYrTuWNq7lja00ZAMFsgGvXAyPEnhaNyMHGnha+s4ONPC39Ywca8LvrWPGvA39arjx&#10;p4XC6Fdxh40GKotyDh42PCqLKp6HJCSCFTlkxJjS4EYbWm8Kt4VdhQ3il2BDjhVvFXYq7FXUxVvF&#10;XUxV2KtUxS6mKtUxQ4jFW6Yq4LXFVwXFVwFOmEIYv5gh5TFUFcMmY3WaFKLZTE+wrtmOTughkkTg&#10;ioy0Firg1ySt4pWO9OmBUvurpuJ4ffkTMBlw2kPrm4lCpUv3r9nKzuiqSO9blMFm6FjUL4f5OTGw&#10;Wt11zFHZRsIWILCorscETbKUUFa3c1OKsVXvgMAwBITMfuW4ztyVqUPzyqWPubRPvRcmleg3qLWh&#10;Fdsria2SRfJD2OtJpU5kmXnE44sKV2/ycyBHqGuqTJ7uwvuEY/dKWqqnvmHkjJyBNFX92loBFGAt&#10;aUGSw4+pack+5LXtDcMWY1IFT/zTmyBpw7tR+rzBwki0c/ZXY4eKkSCKfTbiMoLhaBjt9GASthKF&#10;BNGYKnEd9hmTFxCl2oN6MRC9B+vITLk4woWEjSAKAQa1J8cordM1bVH9RowBsdicyQ1xGy3VCqJB&#10;GnSuS6IpMoyAwVegwBrpBwRkXc3zGWNct11ed69eiKBiqLgHqNu3EDucbTEWiLiEhDQilK1yPE3e&#10;Hslt/ci0iAQj1pNqeFf2sSWcIsd+rSCQhiAY6M1cgW9Fadp5lkEnXuTkObTOSb3cphZI4gCwNd+m&#10;TJEWuIUmt/j5NuOuYU/UW+JXxEQoZ5Nh3xhCkSNq8FWPqHavTM2LjSV1K9qU9stBaSFGX4Zw38wy&#10;YQQrDAhezbbDKZRLfGQQ0qux4H7J7ZRIFvCoqSp0IAyuIYkAIiNvHMuLUUp80w+tbrKOq7ZkxTGS&#10;TaBNTlGx2G+YWUbuZAsgi65ANyuMmrjXAqw0PXFk6vhirZxVbihvrgS1vihcuKHN0r4GuEqRsz7T&#10;LoXdskw7jJBgEZk0uxV2KuxV2KuxV2KuxV2KuxV2KuxV2Kt4q7FXYq7FXYq7FXYFdhV2BXYVdirs&#10;VdirsVdirsVdirsVdirsVdirsVdirsVdirsVdirsVdirsVdirsVdirsVdirsVdirsVdirsVdirsV&#10;dirsVdirsVdireKtYq7FW8VdirWKuxV2KuxV2KuxV2KuxV2KuxV2KuxV2KuxV2KuxV2KuxV2KuxV&#10;2KuxV2KuxV2KuxV2KuxV2KuxV2KuxV2KuxV2KuxVrFXYFdhV2KuxVvFXYq7FX//Un5GZLjrcUOwq&#10;0cVdirsVawobxVrFXYpdTFDsUuxV1cVccUNYq3TFWsKt4FaxV2Kt4q7FXYq7FLqYq7FDsVdilvFX&#10;Yq6mKupirsVdTAhvFLsUt4q4YFXYq1irsVdirsVdirsVbpirVMVawoawq7FXYq3gV2KuxVvpkSgs&#10;f1eXk5XwzByS3bccUjfrkA5QDVcKXHFWzgUOAxSuB8cKF4FfpxQSxvW5/VnCDooyyAcYm0sbfpmU&#10;HGk3kmtsmuKFoIxZBoEVqcU0u5UwsaWlhimnVrirROBVvU4srboO+Fi2APDFbb2GCltvbtixWgVO&#10;LIqo22wsF4bAruXbFW/fFVOQ4EhpBQbYUldhYtjfArZHjiriMVUzuaYsgqDpipbOLFbTbFC0DCrR&#10;9sVUWqzUwMw4DCrqYq3ih2KuOKtYFWKamuFkqA4ocRvirgMUOxV2KuO+AqsG5+WBkuyTFsnFXVxV&#10;2Kuwq5RXIqtl6U8cDMBsCgxCC3k2LeKtYq2cVdirsCqcp2p44EhcvhhVdTFDuVAR4jK5JCk7kLSm&#10;YxBbghGJY7HINoDYmeMEbUORIZBC+o6+498aZL1c03wUybiKymhwsw1PRN/wySdlOhah98BVMraI&#10;yEIDTbIUxJdcNHG4MY+NTv4YSmMqZbH5rtpeFFK7AN7ZG1JtPbe6Eigg1B7jFKLVqjFVwwK3hVo4&#10;VdirsVdirsCWq4od88VdilvIodhS6uKHYpbxVxPbFDq4q4mmKXVxVw3xVsnArsBZNNJxysySApmU&#10;n2yolspT5E9MimlvBz0wUypU9Ko3w0q4Q03ONLa0LQ40ttNGcBC2t49sVWFWG2+LINgNhAYt8WO5&#10;w0hZQ98iq4MRgZNiQjocbWm/WOHiRwr1nrscmJMTFUEvvk7Y04MO2SBYFvlhVquBDq4pb5YqtZ+O&#10;+QJZBDPLU7ZWWYDo1JyLNFolBXJAILYKr0OSY200gwWhRZ8FppZyLYsqbHLAtLwWxWmmVsBVSaoO&#10;CmTQZq4UUvMh74WNN8/HBa07l3xWnE9sKWj03xpbUyvhgpNreBxpbWs30YVcs1MILGlVZ65YJMTF&#10;UD++WW10u5DFDfLCgurihqu++KXA4Vbriq0nfCrdcVaril1cUO5Yq3XFWq4q3XFXFsVdU9MVbrTF&#10;Wge+KuqBirsUNGuKW+mKur44q2pwop1cVbrgS6uBXYUOxVx3xVwxVrphVwwJccVcDXFXVxVxwodX&#10;Arq4q4bYq6uFaXVwLTVcVbwJawodXFW8VaGKuxVuuKG8UtHCre2BXVxV1cVdih3TCl1cUOBwJbxQ&#10;4Yq7FXDfCl2KuOKuwK72wq3irWKuxVsHFDq4q7FLsCuGKu74VcKYq3irgcUN4q7pil1cVceuKu26&#10;YocMKXHAhrFLYxV2FXbYodirumBLsVdih2FXDArq4UtDFW64Farirq4q3XFWsKurgVuuKt/PFWsK&#10;uxS7FDsCuxVrFXYq7FXDrhVwOBXVwq3XFXVwJdXwxQ7kMVcTirq4UOrXAlquKXVxQ4nFXVrgS1yx&#10;V3LG0NF8VaDVxS6uBWq4FWtJxwslKS4C5ElNKRmY/LKzJmA0Zqe+QZU0XLDbFLghfvTDSFwiAxAW&#10;1RVAyVMSVwKjBSGjJikBoSgdMWS8SVwK7lvgtV3qDG1Xc9sbUhcJBTG0U16gOKaXVxUFSZR2xSp8&#10;COmClcshHXAlEJN2yQLEhWEm2WgtZDfPDaHc8KHc8bWnc6Y2rRkwWmlpnAGRMmXCpm6GC08Kw3JO&#10;R4k0pvO3SuC0qYkPc4E0uDk4Er1Y4pdU4q18RxVcAxwKuAIxQv74UrxvkgxKqsjKcbRSqlyx+1TJ&#10;iTExV0mDdDlokwIVQ2TtFLskh2Kt0xQ72xV2FXYq3irsVbpirqYq6mKuxV1MUNUxS3TFW8UOpire&#10;Koe+ufRTb7Rw3SQxu4mLtU98qJbKUkArixTOzuCnywIKcxSchXLGK6SSgNeg65IBWPapq6yQn0Go&#10;wahU98EgyCUxaxNKVihk4sTTifsj/KzFMd21a6zQOWBqx6kZcBTTe6V3Z5XC8tu+SCZL75muQakE&#10;IK1ycaa7KH0wpwoaVG5rjJiU0RFmkCuOSjoMeY2a+LhO6b6k8tkpJHKNlAB8MwhHd2AltsxS7tnu&#10;BxjUk1rsMyBNrolE29uYZFluUJRB0B6HIk2ng705hsXFrJqU56j4A2XY424k+eyF+uy3ccVtGAJp&#10;D8VNqD9nJGNJFIq2hWNyaVeg398Y7tUyikq0lGYngNvpzIADimRKvCrTvt07Yk0yjElLteHooyts&#10;SRtldhyREhA6fIZpVjYlUPXKjOkSimMpYgyJTihoAcsibDDk7Upjc8GIHwrUUFN8sCmVo4QiOQb1&#10;2ByYaZbIdZOM88p2VTv9AyTCkLpjtcF5m2DHASiSYggCvbJAtdKUkwjBdz9GLbEpchQH61PuRv8A&#10;LKyW+KW3KNNPyBp6pqd+gyDcU39UwxcbY9aLXDEOOSmFtbemu+7dzkuC2HG6XipCeO/0YDEJBKkz&#10;LcrwH92PxOQpmTS4oSvEnb+GGmu1iVjNFFcRsgr7oHgsnQqd8vi1FWVqiuSYrq40kKVebEnIkMxJ&#10;ZJcOp4E1HbMTJjPRyYzV42rlmNqmtvo/Xtnj6mm2ZUWsFhenyehc0PyyrMHLgWWRHMUOWiaVO+TQ&#10;0dumKWqHFLYFOuBVoFMVdhVxqcCtADFDa4rS44VZL5QueUT25/YNR8jhDX1ZGMmlvCrsVdirsVdi&#10;rsVdirsVdirsVdirsVbwK7CrsCtYVbxV2KuxV2KuxV2BXYVdirsVdirsVdirsVdirsVdirsVdirs&#10;VdirsVdirsVdirsVdirsVdirsVdirsVdirsVdirsVdirsVdirsVdirsVbxV2KuxV2KuxVrFXYq7F&#10;XYq7FXYq7FXYq7FXYq7FXYq7FXYq7FXYq7FXYq7FXYq7FXYq7FXYq7FXYq7FXYq7FXYq7FXYq7FX&#10;Yq7FXYq7FWsVdireKtYq7FW8Cuwq7ArsKv8A/9XobLlwaSFIjfJsWqUwodirWKu64q7Ch1MVdirW&#10;KW8UNYpbwIaxV2FXYq7FXYq6mKuxVrFW8VdirsVdilxGKuxQ7FXYpbxV2KuwK7FXYodTFLeKuxVv&#10;FLhih2KuxS7AreKuxVvFXHFWsVdhVrFDqYq7FXYq3irsVdTFVkrcFJPhlUyhil7KWYmuYJNlysYQ&#10;J364W5oeJxS2N8VcadsCHdNsKWxirbyCNSx7DA0z2YdPOHlZz3OZEGgqJly8NBDuZ7DJMacGJ64p&#10;bpgUFwxSS2aHCxaoMKGzihogAVxSHAbYEkuphYrhtihxpilqtBgUOQd8KlUpTFguwJaB3xVeMCaU&#10;pPtUxSG+nTJMS38sCt4pdTFC49MCqS+OLJUwsXcu2KtUxVaRhQ0fDFKgDU4GS7Ch1MVd1xVs4q0c&#10;VWseIwJDSCgwqvwodirYOBWhhV2BWmO2BIWJikr8KHb4ocMVb2xVtRzNMBLIBH/otxH6ikEexzFO&#10;YNnAoPbbVbbCMloqlAr2y8FgWuNTkrRS4IcFrTRUjrhtDVK4q2RhVacVU33YDwwMl4wsV2FW+ORI&#10;VxSuR4VtQkhJYEfTkOFmJNSwBh7jBKLOMkFPGQKdKZjkNwKClc126UwgNwX2rFnCrtizBVJx8RUn&#10;AoFo7TrFrllVAWJNAPfBzbOFGXUDQO0BHCQbU8MiRTVzcdKeEBn6n78AZS2bEYA4soHuOuWiDjSk&#10;mGmX8tmeKnkncHInGyjNldnfJOoZDUHIEU3hHrIDgRa8HFLeBWq4VccCurgV1cKtDFXYEu64VbwK&#10;1hVvFXVwK7FXYq7ArdcVaxVsHG0tEjI2q15KZAlkApBi23bK22qXiHGltfxA7b4KW2q0xpVyuCcC&#10;ts65JC0uKYLVYZdsBKaWet2yLKlrPvjaab9UjDaKa9TDaKa55FVwde+BK0KD7Y0m3FcVtYScVa5F&#10;cNpXCamStgYrhNkhJjTfrZK2NNiYYVd61cCqcs3YZWWYUiciyVVn49MC043DNiypscjiqqsXjihf&#10;xAxYrO+2FkqLv1wquApihxr9GKFJlocCW1A6d8NpWvGGwKtMWCkrShGBC1uWKVnIjbCinB8K0uD1&#10;OFBWsA2FCmY6YFU+XE4GS5bgZYCxIVllrlgLWQq88kxXVwoIariinVxtLYOKt13woariluuKtVxV&#10;2Ktn2xQ1WmFLsCG+uKuxV1cKtg4Fawq7bAh3TClvArWK03ireKtA+OKGx0rilvFDWKXYodXCricC&#10;uJwJdhV2KuxV2KGvnilumKHYq7ClsHAhonFXVxS3WuKHV2xS79WKHYq3irq0xV1a4UuxQ6uKurgV&#10;2FWx74FcffFXVxWnYq3irVcUt4odthS7AreFDjtgVxFcKupihwxS44FdirhhQ3hS1kVd0xVvFWhi&#10;reFXA1GKt4odXFk0cUN4q7FXYq754pdXvih2KuOKuxQ7FLsVbrirVaYodilvpirWFXVpiricCupi&#10;rsVdirtsVcMVcMKt1wK7FW8KWumKtnAhrFXYq1iricVarXFLeKGgcVd8sCXVwq7lTFDiaYq4nFXV&#10;pitNcsCurilquKtcsVbrgtWuWKadXArRO+FDq4qtLYpWPIAMFpAQklxy6dMgS2AKRlHzOQpNNqxP&#10;XGkqiimClteGAGSQsaYjpiob+sjxxTwuEtemAlFNhmORtNLgpOKVRYvHFW6U8cVa4k5GkruNBvir&#10;ZFcUtFCcCGiCMUuDsuKKcZThC02JvEY2inMQemFVnLhvilek+SBYEK3q1GTa3ephTSx7kJ88DKkO&#10;99kSU8LRnY9cjaRFaJSTtgtnS8cm6YsXFG74FcEHUYpXqAMLFuuKW+eBK4SUxVUVwcKrgwIxY27l&#10;3wquDVxVcCBhVdirYGCkrgKb4QhXil7HLAWBCJU1y4FrXDCreFDeKXYodhS7FDeKuxQ3TFLsVaxV&#10;1MVbwq7AreKuxQ2Bimkg1Sbk5NfbAWSUlqmuVpK9GwsbRUL74UFPNOpIpA8MsiGKXak7zn0uRVem&#10;2SlshIHs4I2AAZpQa7namYc5kuVGIUtQhSMpLChVyd6ZWJ0yMbXFjIANgx7nLOO2oQpK7uNnuRGT&#10;UkAZPkES3X3KfV+Kxd8MN92goZIWtj6hIPM0plt2tJ1p80ltSVozyXp3wW1EWU7udTivbZBKQhY/&#10;EDmFOJtzsctkmS6uDE3pyBEVgu43pkjskCyv1GKBqvbnkFUVavX+bLMUCebHLk4dkPNeSahEIk/u&#10;oxv4VzMFQcQWUVpcLMwkYfvH6U8BkDLiWQRjbMaUFBuTl8RTiyFqEDpcEqWKqN2IxlIBYwREt6lt&#10;Tidx08cq4rbhFKbyt0ZJK8uG9cW21C1DzKqrWvUn2xMWJTcBuDLTqKDbJRgQ0r1syIULMCzKfh7j&#10;JMjFuO4bmo6g4ba6S2W4doZQOsknHImdM+C00t41ijCdAF3w21cO7cUMvpiRRVQK0J3OILPw0Bcz&#10;H0/rDLUdEHvk+JPBSXXKs0SpUNI25Qfs/wCtkCWyEeqoumusHrOfiBG3tkgLap5OicxusrJxA4L0&#10;p45aA4pKKknEK8jgJpMY2lhilu5S5BoO2YWSbmRFIhZgoCHbMcTISYgq/qqtKnr0zNhktxpwpeKE&#10;1zIG7Sdm3XmhXxGWhjahbPVB7YlaVA5bbArQ8cKtg8uuQLMFU6YgIJdz7djloa7YVqkZtbsgeIOD&#10;ILDl4yyWzkV0VxQkjfNe50eSOFaZNkuxVafvxVwwK4ivjilaR44q4fRXFW9+2NKt3wqvFe+BCZeX&#10;7j6vfKD0kBGFrlzZuMsS3hV2KuxV2KuxV2BXYVdirsVdgV2FXYq3irWKt4q7ArsKuxV2KuxV2Kux&#10;V2KuxV2KuxV1MVdireKtYq3irsVaxV2KuwK7CrsVdirsVdirsVdirsVdirsVdirsVdirsVdirsVd&#10;irsVdirsVdirsVdireKtYq7FXYq7FXYq7FXYq7FXYq7FXYq7FXYq7FXYq7FXYq7FXYq7FXYq7FXY&#10;q7FXYq7FXYq7FXYq7FXYq7FXYq7FXYq7FXYq7FXYq7FXYFawq7FXYq7FW8VaxVvFWsVf/9borZa1&#10;KRybFbhQ1hQ1TFW6Yq7FWsVcMVdirsVaphVvFDWKuxV2KuGKW8VaxV2KuxQ6mKupirsVbxS44q1i&#10;reKuxQ7pirsCW8VaGKt4q7FXYq3ilrFXYobxVwxS7AreKuxS6uKHYq7FXYq7FXHCrWKG8VdirsVb&#10;wKgdVlEcVPHMbKVjuWKztU1zFDmxClWor0yTJwGKWxTp3xVxA7Yq4bYq2TihB6rOIoD4nbANy0TL&#10;Fu1e+ZkA48pNbVy4BpJdhYtimBbcemBIcABirqb4UOwq4DAlzeGBW6bUxQ44VW1xQ32xVa3SmBkq&#10;AbYWJXV7YsXA40leMCW6U6YFUwORrilumFBbxQ4YpbxQ05IBwJDSDbFSvFMWLioOKXUwqtocULZN&#10;lOJLIKIXEMi3hYuxVrvirfXFWuuKqcm+2BIXDCq7FDuuKurirhirq4qskO1PHAkOHTFVwwodireK&#10;WqVwErScRaJIIRMzIAwqBXfMaeSmyqXWM0VuxWU9RQUzCnZbgLChOBIxNdq5OBpTFSW19U0TfLvF&#10;pq4EZb6aUUvItQNtjmPPOTyZiNIn9GxvAzxH4gRtlcdR3pMUJHpjSAkHp1zKGZhwrG05wvKlRWmT&#10;GdjwoaS3KbHbLo5AWBioMCMtBQhlHxE4pVhkmLdcUOqe2Ku5HFWjvilppAu+QkWYCHmZZIzlPNt5&#10;JUVqTXplbkxVLIAScsWwONZJKnuciWUQmv1ybTirxbMpqDkEkpjo12t9ctcT0MnU12GRkWQFB2qX&#10;Qe4LqQV8MMQ40jaE5EiuZcHFkHE0Bycg1hWsb2W1bmv2cw5hyommVaVqqXg2ajjqDlV05Ed03SXl&#10;kmSqDgKHYq7CrXKmKXdTkVdhQ7Al2Kuwq3XArQxVuuBWjhV1fHFWuWBW6+GKWuWBXF6YFW8sCQog&#10;8227ZWW0BXQU64FJXtMB74LVRLlt8ikB1GPywMl0aHFabMZxQ3wphVaYg3XFK0xgZGk22IQeuGlt&#10;powMikFTaPbbFBWcaYUO4ntilsMw6jFWw+K0t5VxVad8BVQlkIOKVnq5JVwnIG+EMSHC58cmwIbF&#10;wPHFQoibk5rkSyCoZqmmCmS5CWOAqi4loKnIraso8MKqgDd8UNFW61xpLQjJxpV3ojCtu9AYEW7g&#10;Bilb6ZOKrvSI74rbXBhjSGmJHUYqsLjociq0gHocUqbDClYEwraxiRihpXwoVKg7YoUZFBxShJAU&#10;37YVVYZTWhyYLGSKV8mGpUDZNV3LbAhxbJK4NgVdXFWjhV2KurihvpirdcCtd8Ktg4pd06YoLeKt&#10;dsVd064q3XFXYpdirq+OKG64pcDtgQ6uFW8UOril2KuxV2KGhil3yxV3LGlbxVxxS7FDqd8Vdiri&#10;cVdirVfHFXYq2TihvpirXyxVumKurvireKWu+KuxQ4nClsYEOrilvpirsUNYq2ThVwxVvArsVd1O&#10;KW8WLXeowpbwK4HFXYq7FXYq7Crq0xV1cCu6Uwq4Yq2NsCuNMVdirq4VbxVrFDgcUt1xV2BXYVdi&#10;rq4VdXArsVdXwxV2BXDCrtgcCu+eKt4VcMVa6YEt7YUOwq7Ah2Kupil3TCrsVdirsCuGFDsVbwJd&#10;0xV2KuGKurirWKuxV2KtYq7FLWKt4FdirRwodirROBLWKuxV2Ktb4q7pgVquKurTpilqvfFWuWKt&#10;E0xVTd6DEpCClmJ+WVk2zAUOfLGmTamm+BFrw/hirvWpgStM7MfbBSaXovLriqpHAK4rav6YXrkE&#10;27kvbFVyyA9sVVA9OxxTTRkPhitNqGbtihfQ9CMCuVTjSV/emKVpFMVpzAHriqwxgjGltSZadMNI&#10;UzJx64KZU2XqKYWKhHLRiuSAQQq/WgoqcmwpDPqJJouJZAKJmLGpOQLILga4EkKg+eBCtGR2xVU9&#10;XwOKt+pXFDlYnFNLqnFV29KYFcFJxSuCHxxQ2qkYVK4Ka74odxYbYE02pIxRSornFNKgNcKFQOMN&#10;rS8GuKtVpvhQUXC1QMuiWshXU1y1guwq7FW8KGsUt4obxV2Kt4odTCl1MVdTAreFXDArqYq7FWnN&#10;EY+2FWLag4WpY0yBDJJHvviooLe/bDSlwvJiaAKMFMEZBJdtuGX7saZBN7LUbuzPOaIPGOpXrkwG&#10;Ji1qmpWs9Dbnqan2wZGUUhvLhlCTLsyk/ccxDvs2hFwXYEfruQeI/XmFLESdm+M6CWXNxFJUxeO+&#10;ZmPGRzaZzBQC3axXSyEGijpmWYbOPa6W5QyiYdOu+GAphLdTgBmq37IORnKkiFpvHcRiMCQkgdQD&#10;vkIyYShSYacIpVadYzJGPhI/aGVTkTybIBD38Vuqj6sSFkanBuoOAX1cokUoXiiBPq4I5Eb0zKxF&#10;wpjdBWV2bZ0tVUEVrIT3X+XLTESYEmLLbSJLijxpwoe3QZikmJ2bI+oJTqV1S4NuDSnU5kxls1mK&#10;2JpT8ECAA/tHEEFhKNBU1BVtLfmtGlO5J65fENcSShrOrwmH+cEsciQzb0uE8eZO/QfIYQGGQp9Y&#10;PCkqtMfhFa5aQ48Njutjlie9lMpoSvwDI8LkmaXaZ8M7PIKqK0r7YsOLdC6XZi8nkmU0VGNFzEyy&#10;pv5hMJzzJirQkb5dDk4xNKd9cfVbc7kmnFcsAbI7sejLFalmFN/YHK5OSEy0WB4YGd9mlNST14/s&#10;5XzLGR4UdK6rEwJqTmVEU4Utyh7C7VI6Cpk6cRiWJCYonMepNXboMrkGQktkRmepqA3hlIxW2HJQ&#10;UZbcowIatMM8YCYTK+9ibmgUVAyAgzlK0Qu30Zl4w4cy28ojFT0y66awLS+K4UuVHjXMWUzbfwoy&#10;Niys46KMtErYiJLQJcDwyxjIUvQ74aY2uJwgMSWjkmLHvNMHxrMOhGE8nLxqugzmSHiT9nNdPYub&#10;BPIz198LavG+FDiK4pa+eBWtsCuxS4E98VdXChr5YpbFRiruZjKyqd1IIwFhIW9FtpRNGsi9GAOW&#10;AsQrZJLsVdirsVdirsVdirsVdirsVbxVrFXYq7FXYq3irsCuwq7FXYq7FXYq7FXYq7FW8VdirsVd&#10;irWKuxVvFWsVdirsVdirsVdirsVdirsVdirsVdirsVdirsVdirsVdirsVdirsVdirsVdirsVdirs&#10;VdirsVdirsVdirsVdirsVdirsVdirsVdirsVdirsVdirsVdirsVdirsVdirsVdirsVdirsVdirsV&#10;dirsVdirsVdirsVdirsVdirsVdirsCtYVbxVrFXYq7FXYq7FX//X6KctalNhkgxWZJDWFDsVdirV&#10;MVdTFXYodirsVdirsUuOKtYVdih1MVdXFLqVxV1MVbpihrFLqYobxV2KuxS7FXYq7FXYFdireKtY&#10;q3irsVdirsVdil2KuxVvFXYq3gV2KurirqYq7FXYq7FXYUOpirsUuxVumBXYCWJSLWp6tx8Mwshb&#10;MYSFjvttlYcsNYVar2OBLdMKXDFWx4Yq77JrgQSkWvycmWMdeuWQDiyKUkGuZcQ4sy1TLGt22KtD&#10;FXMammRSFwGKtEYUNYpbxQtJqaZFkvrhCLaJphQtrXFWycVWnc4GSouFgV2KG60xS4NgVex2wFkH&#10;Iu2Bk2VA2yTEhbTAh1KbYq4YoWOdwPfFQuHhikrsUU3hV2KuxYqMx7YC2RC32AwhS1TvhQ0cVdir&#10;tsVaOKqRNWyLJUpkkN4odirsVdiriuKqbmrUwMlwGKG8KF2KtdMVbqMiQldybxP35TKLIFcCTvTf&#10;KZRpuiUfGqUDU+Km+Ypk3EWsSOSQngemS4wwITPSrgCGW3c1rvT/AI2ymfkz5qUM3ptRt17jIcFr&#10;yXWeo0kKRClelctOOkDdNLW6T4hMoLkbinfKTErIUlc7u9S67dK5kQDVSUXMZClu2ZuOTWYoNE2z&#10;JDEr1yTB1cVdirsVdXFVhod6ZCTMKEkXcbZTTZaXtETWmVlyobq8NkfQ9X3pkW4BdBb/ABAgHrkS&#10;WQCM1FXI+PbbbI2gpfb8wSFJAPWmWxFsZHZFAOwCiu2WcLikoiNH7KTkuTA7qvoS8efHbHiYVSJ0&#10;6cQSAzCqV3FMx5tgTNrS3lkE1oDG1QT8swZyIbo2E/W6Tn6YIJxjNuBtErJvTMgG0qobFW61wodT&#10;ArWKXVwq6vjirvbAricVdXFLVcCuJxQ4nCl1cULanFLdaYFarilxbBSFNzsciWQUYZAF3yptCobg&#10;dBgtaVFAO5xSvoB1wKGi6nYZG0thiTtiqrQnCinEN2xWllG6DAq1g/XGlDaFu+SSvO+AoU3O2RSo&#10;YaVtQcCXNXAoU2Wu+FKmwIOBVNpO2K0plq7HJUqhIKnChSeQrhCFBrimTCC0t2a5MMSFSK4qciYp&#10;Csr8zlZDII23BHTfAzRkamu+RYFFLv0woX0OBVpNMKXDc4qvG+KuwUtu44VtcEw0i1rg4oW7jFKx&#10;iT1wJWFa4FWmMYqsZCMaSs3XFS1QEVySFjJXAlDuWU0JxCrBKemFW3IP04aYqNeDZJUQkgpkg1FV&#10;D5NiuDHChcGwq3yxVvlirdfHFLq0xVuuKuJrhQ2PHArdcUurXpirq4VbJwK1ihse+KurihvFLtsV&#10;axVxxVsYodXFLYOKuJwq1WuBW61xV1cUOwq7FLsVdgVxFMVcMVdhS4HAh3XFXUxVsYq7FXUxVw8c&#10;Vb64q18sKGxilxOBadirqVxVsDxwq7Ahw8MVb7Yq4DCrsCWjihse+Kt1xV2KXbdcUOGKu98KurgV&#10;2KWxirsUOxVw8MUurirfzxV2KHV74q6tcCtYUuxQ6uKurirdcVdirq4q3XFWsVbxV1MKuGBW8KtY&#10;q7FW8CtUrhVvpgQ6uFLsCurTCluuKHUxVwxQ1irdMKXe2KuxVwwK7FXYVdireBXYpdirq4oarTFW&#10;q4q7FXYq6uKuxVrFLeBWjSuFWzgQtxS7rhVoYFdirsCtDCrVcVdtgStOKtEjFWicUqbNhQgp5gTk&#10;SGQCHLcsizbJAwIaZ6Yq0H5dMCV6x4GSskYXAtqgbfbAls8idtsK0uEVN8CKXrHQ4qrooGNIteAM&#10;FJX8QOuFC5adMNKtbAly4Er1AOKLbK4KSsMWCk2sMeFCw1HUYskLMobpilCeoRUHDSEK9yIyWOTA&#10;YlCPcmWvhkrYtwmpqMBZAIxKUyDNUDAYsab9QdsCr0YnpihURK9cCVZRiqotB88VXBlGFC/mMCW/&#10;Vp0GKrlYt2xQuNRuRirQeppTFCpt4YU20ygYEW2gHUYqv44sl3E4aVwbjgQvDV2yQQrWjVqPDJxY&#10;FGLl4a14ySt4VdgQ3hV2Kt4q7FXYobGFXYpdgV2FW8VdTFXYq061Vh7YQrB9QDTFnbcVIAyBLOmN&#10;SvOzlIiRTvkqYEIvT5S7Mj7sBkSxT7T32A8MQUFklrRoXr145aCxDE5YYkVhQhqHISjxNnFSSPdT&#10;pUN26HHw6YmVoj6xJJbBqilRUAYREMDMhbdv6fHjQA07YeCmQmgLsenKHU8gDhTzRsdyTPH8CuFq&#10;aEdchLkxj6Uy0uxa7jdVAVweVPnmDKdFyYniQyrFBcsJ1qrCg9my8CxYaztsibHU59BuEuI1PBzx&#10;aM9HH/NeCmJiU11CfTLyc3UytGhIFB1B/ayJy2aciMdt0kvII4H+sROXUb7/APEcyMZtpyUh9HsZ&#10;dRuXYHgAKsT7/s5bI0080/vWlta3ETqEQUp1rTKoG+bOUR0S20he6H1qcjiTUgfaOWEXyaTIBPNQ&#10;KWpH1dC0YUbg98shGmB9XJj15cySo78SPE+GWFFUrWUrJHshNV65FHDazTr5IVPLY12yKZRTSK7g&#10;cVMi18Bl0bcWYpBahdE3PqRsCABTDJuiL5t2VyqpM0n2lFR9OVWy4AhNGvfqyM29WJr8sBFpkK5J&#10;hDMoUyymhbx8MsApxjZQM836RkIr+6QgVyRbYmtkFdsS6wxLVa9B3ysxcgGgmiTTzAI6UptU7Uys&#10;QpjKYKHYz3M3pRtRFP2gMtaTUUXaRi1leI7k71yQDTI2mqMKb5Omu1sky0DdhkSaZxUhVhU5Vw22&#10;8VL12265aItRkvqBuct5NfNTkVuXxYLSY0hpIBHIrjo2xyBDaFX4W/dIfgG59zgAUmlYb7DLAGol&#10;cNskwbxVojChA63b+taFu64Q3wKReX5ikpTx7ZhZoudAspiJI65UHIVS1Nv4ZJaa+7Cmm65FDWKX&#10;dcKtUxQupihokdD+rFLhTFXU2ocUFl/la59azCE/FGaYYlrCdjJsm8KuxV2KuxV2KuxV2KuxV2Ku&#10;xV2KuxV2KuxVvFXYq7FXYq7FXYq7FXYq7FXYq7FXYq7FXYq7FXYq7FXYq7FXYq7FXYq7FXYq7FXY&#10;q7FXYq7FXYq7FXYq7FXYq7FXYq7FXYq7FXYq3irWKuxV2KuxV2KuxV2KuxV2KuxV2KuxV2KuxV2K&#10;uxV2KuxV2KuxV2KuxV2KuxV2KuxVvFWsVdirsVdirsVdirsVdirsVdirsVdirsVdirsVdirsVdir&#10;sVaxV2KuxV2KuwK7Cr//0OjEZa1KZySCp0wsWsKHYq7CrqYodil2KuxQ0cVdTFXYpdhV1MVdTFDs&#10;CWqYVbpih1MUuxQ1TFLdMUOxV1MVdTFLsUOxV2KW8CuxVrFW8VdirsVdirsVbxVwxV2KXYodTFLe&#10;BXYq7FXYq7FDsUt4q1ih1MKt4EuxVvFVrtxBPhlcixLE7+bm5JzBluXJxikvxbmq9zkldywJXHFX&#10;DFK7FDiaKTkSxkWKX8vrXDN2GwzIxhxpFD5lBxJFrphYOpiriMUrAanAyXDbChx2xQ1WmFXE4Eha&#10;vjgZKgPfCwaJrirWKtHFW161xZKgPjhYFxGBW8UN074qHddsiWwKyjAyLmGFitI2xQtOKu98UKQ3&#10;cn2xTSpTChvAq6mKHdMVd1xVRYVf5YGfJorXJMFvTrirWKWhhV1MVcduuBVJe+IZLxkkLqVwIbpT&#10;FDfbArgDhS0cCFIGpOLNdXFi6uFXVxVwOKuAqdsCUVa2MtxXgK8dzmPkyCLZGNoyG24ihantTNdP&#10;NbkAUpzGh4qCBXKw2BfazenU96YCLUhYX4b1ofbJ0xAUJroxkN47EYQE0iLeOc8ZoabH6ckd2VUm&#10;01rfTLuVBG5FeuCNNckskuwsLRNUPyBOX8DWSh72eKSAMmz1o2XQFMCgTIPbMoMCt9UHbJMadz9j&#10;ja07m3YYrTgWPbAyoNBXPcDFdnFW8ciUgqDvt1rlRZDdDFgFNdq5UXLiE3tU5Wyxp0O5ytyE30G3&#10;iEhZ6EL45Etg2Chrnpylyv2idgPDGLjyKURw8Rv1zMgHFnJM9Nt4iechHAGhHfBOdNQFrp5Pq8z/&#10;AFb+7PSo7ZVx2yqlGTUCg4jYHGlO7WmSW9zdejdn4SNj2rlMtmwDZUab6jPWM8wDXbwyiQtlBkUl&#10;mLpBqWnkE0HJciBbM+lVtbuRzxZCDSpyyMCGwFMI5QRliVRWr0xRa+uNJdgQ44UtbVpirdcVargV&#10;onfFLWBDZOKhquFLRxQ6uBLVcUu5YqsLVxVa57YFCFkBAou2VkMwVtvUmta5AtwRiuTsNsgtL1iJ&#10;3xpCskIw0tqqx02xpCrSmKtYFWkd8UNddsKqfHi1D0wpX0rkVU38DgpVHbFWxiriK4EhTIwJWNvh&#10;VDyLQ4VQ0lRhVQMw6NkqQoysCNjhQhHOEKhpJadMkGBLobmpyVIBR9rMS3jlZDaCn1p45WWZRqrg&#10;YIhFwoXnbIqsC1wpbEeKF4AGSVojwwK6mKr6+OKFNsUu47YUNccCrSgHTBSqTbHFk1UYULHTvgW1&#10;Er3xpKxvfAlTkTkK98IQg5FKGuSVykHCxK2VuS7ZIIU7eUt1yYCoxX2yTUVRWxQvBrhS7liil1cU&#10;Ng4pbrhVwOBWwxxVuuKurhVuuKHcqYEuBxVsE9cVdyxV1fHCrYPfAruWKXVxYu98VcDirdcLJutR&#10;7YKQ754VdXArq4q6uKGxhS3gVrphVvArsUNYpbAwrbXXFXYq3v3wK7FXAYVbptirhtgV2KuxV2Ku&#10;pirdB3xVqmFW8VcMCt4q4HFDfvhVoDArj7Yq3XFXA/fjSXA4q1tihvFLhTFXUGKt4q7FXDFDq4rT&#10;eKuxpWsKW8CHUxVw8MVdirVcVdireKWsVbpih2KuxV2KG8CXYUt0xQ6lMVdirjhVwwJbwoargVvC&#10;rsVdirsKt/LArWBXYVdirsVb+WKWsVd0xQ7pirYxV2KuxV2KuOKtYq1gS3TJK1QVwK7vih1MVdXA&#10;rhil3zwq4EYq44FapirXfFXVwK0TTrhS7FWsVprFWq4FWVod8VaP4YpUpTxFTihLJW5GgwM2gw6Z&#10;GktM/bFLYXkN8CrwFXfFVSIlztgKbRIjptkUrwnjgVURB3wquFMVbpXphYrhihUQjBTJsmuKuBp1&#10;wquIrgS2qYFXhBihcFwpbK+GBVN1OBKkybYoQkycdxgbAlVw/Bie2TAQUnmmMjUyymLSGuwyKoqH&#10;YUxKUQG2yNKuL1NBiqomBUSvEDAil4NTQYrSISM9TgTaoIhhRa4ACu2FDfGuKthKdMaW14TFXcaY&#10;pcFwWqoq4oVABhVwjrjS22sfHphpbX0PhhpC1l75EhKkHo1MCUZaJ1PjlsGuSOUZe1tjChvFW8Ku&#10;GKt4q6mKuxVvFXYVbxV2BXYVdXFDeKuxV1cVSXVdJj9J5UNKCpGSq2YLBbq4S0otKknc5EhbU5Qb&#10;eQTp06n5YLtgU5sJw3xLuDlZVktlPW3lk7KuWwNsGH6nM0oMg6nrTMjhDAzvZF6EltPBJ6yAnahO&#10;YeaRiW7Clb2hR3WM0X+X2ycZ7LIbr29K4tilf3wIoMTkIYiAVbXS2ijYXiUJFRlJzWaDfHGl1q3G&#10;Rif2VOZAFtE080O59KNyzUYqKe+VZMHFyRDIAhLmAzqzdGG4zIhjoNZyWUBHcTXV3Er/AO6umCcE&#10;8ZZFJPBeWJdwEmRiSvTlmrMSJOwhK4pLKTKBH2rU5sYbOFLdFhPq0CI4KlmJc+37OS5oCmgM0oIq&#10;Y13oe+NNcpUm3puF5yMqL4DL4hxTJbFC9yQzuwj7DJcK+JTV5apVh1+GoyXCjxC48haculFoRlfJ&#10;tBJUbJV5+nQEUBxKZC02FgqULxha+2TBtpMSEtnskZpKL0NNsEiA2RJSrUrZI+PpinMDvkLbwENf&#10;ILSgiJowFMQi1WaCRIEklkJkc0VKdBhYCujarJGnoow4jdjTEMNiqWPqqDdKoO1BXrhTKjsi5rm4&#10;SOrJQtsu+Sa+EKttcm3UL6Z9z4nCGMha2WcCVZiD4HbJseElHLfxD7RI+YyALAwIQ5rMwC/YBr88&#10;qkXJiNkfuxqaZOFFpnYbNFUsxoAMuahG0PGGk/eSdOwxUoiNUYqZSeLGm2VSnTdjha3VIUVCIjVV&#10;398gMlt0oUpxAUFMtBcOWysKjLGtvClxwoaJxQ6RPVjaM/tDCGyBYZCTa3gr2OU5g50Cy+E+1Mwg&#10;5gRIPLrk1aIwq0aYFW0wJbxV1fHCq4UOKFvfFLqe+Ku2xQnXlO49K6eE9HFR9GI5tZ5sxGWJbxV2&#10;FXYq7FXYq7FXYq7FXYq7FW8VaxVvFWsVbxV2KuxV2KtYq3gV2FXYq7FXYq7FXYq7FXYq7FXYq7FX&#10;Yq7FXYq7FXYq7FXYq7FXYq7FXYq7FXYq7FXYq7FXYq7FXYq7FXYq7FXYq3irWKuxV2KuxV2KuxV2&#10;KuxVvFWsVdirsVdirsVdireKtYq7FXYq7FXYq7FXYq7FXYq7FXYq7FW8VaxV2Kt4q1ireKtYq7FX&#10;Yq7FXYq7FXYq7FXYq7FXYq7FXYq7FWsVbxVrFXYq/wD/0ejnLGtTbJMSpnJMWsKGsVdTCrsVdTFX&#10;UxV2KupirsVdTFWsVdirsVdirsVdTCh1MUuxQ7FLsUOpgS6mKHUwq7FXYFdilumKuxV2KuxV2Kux&#10;V2Kt4q7FXYq7FLsVbwK6mKuxV2KHYpdirsVbGKuxV2Ku6Yq7FW8VQmpS+nCR3OY+QoHNilw1TXMM&#10;OZEIeuTpk7FLlNcVbbFacMUrh74oUbyX0YmbtTIjm1TYoTyq3ia5mQDiyW5cHHLRwsXUpirm2FcU&#10;hYo2pgZLiMLFotirhtila+2ApDYFRipbrhYuxV1cUNHFkF8a7YqVSmBi6mKt8a4qG6YqtQ/F8sDM&#10;K46UwK2FGKGiMUtFcULSKCuKqMYJFcKSqjfFg4DFLdMUN9sU00TTIoCjTevjhDMtlckwWkYq0Rir&#10;VMVaxVbKaDFkFgFBtiElePDChd0wIcWxVxauKtVwq07UBwKFNemLJcDhRTq4q6uKur2wKirCW1Qs&#10;LpSwI24nvlMy2hOLe1e1g+tISEP4jNbk9TZE0ueZZWBhAB8TmMQ2gJfdzOWpJSo8MsiGajd6iXVV&#10;RVAHUgb5YiktubtpKV7ZIJAWSThlqoPzyQClG6fclZE5GiggnAQpCNnv3kl9VWNAelckAGhCTyes&#10;5c9T1y6JYlDNFVtsyIsbXcBljUS3TJMVwWuFWuIxVumKu9sBVSdSxp2yshsChdBI16b5XJnBLWb4&#10;q9srcyCc6eeNSprtkS3pnYMxYgdD3yspUrgDkadssiHGmaQ7j3zJAcMydC7KQF2yuYSJKl3fLyK+&#10;AplAFNnNK57sEgLhJZCLUXJn5HfIE22AJ1DpVzCnr8PhPjlVMjsjtHkvdOPrqn7iQ0Nfs5GUE7FM&#10;or+bS9R+syfHEwPTegOSiKXiAFLrm4ayYS15RSbj2rloFtXHSLtr5JRyU7YSKbAbRySBhkWS8MKZ&#10;Fk6uFXbjfAl2FDROKtYq7ArWKXHFWsVcxwK0dsVa7Yqt3J9sKtE4FUZhVSRkSGQUrcVO2VENwTGG&#10;PAtolVwIteqUw0hsCmBK5iTiUrcirVKjFXUwq0QMKGgaYErSnLfFCiYt8UrCtNsBS0WI2yKVhxSs&#10;OKoeWoOFFod2BwoKCm2375MMUKzYVtTdtqZJig5uuSAW0OrkNvkwxTGxlo9D1yEgyiWT2oJUUykh&#10;tTFAR1yNMbRCHbDS2uIrgpWwMaVcN8IQ2VGFVtMFK4r3xpLRFcCtU3wpXccWLTdMVUiCMiqmw74G&#10;Sk5phRTXLbCrXUYUKTrXIslFzxwhVGQhxk0IByUOKCuUnucKFKA/EfnlgYkoxWybG7VQ2LBeGpgS&#10;v5Yq4Niq4HFW6+OKt1xVwNMUOrhVuuKXVwIbrhVsGuKuBwJbxV3XFXYq3XCrsCuBxV3TFW+2FXA0&#10;xVuuKtnFLq4od88UOr2xS4HFV22KXdMCGxvirq4occKWsVbArgVdirXXFLqYodirgMVdTFWsVdir&#10;qYpb7YodtireFXYFdirsUN4q6lMVdWuFWgK4FbpXphS2MVapgVumKurirqYq1ilsYob2wq7vgV2K&#10;HYpcMVdQYodhS7Ah2KXdMUO98KXYFdTFW8VdUYodtgVvCrumBXYVdtirhilvCh2KupgVvbCrQxV1&#10;MVdirYxVrFW6Yq3TFDqYpa27Yq3irW3XFW6DFXYq7bFXYq7FWsUt4oaJpirsVdil2Ku6Yq0DirRx&#10;Q3gS7FXYVaOBXVrirsVaxV2KtYpccVaxVb2xV2BVpwqtO2KqMw+HbAoS0+OAtiizgYFXRjnv2yJS&#10;FXlTZeuBV6pWhPXFKvHRMiqoGruMUqi1PXFV4qOmKr6YquVaYUFUA8dsUNgDtiq5VGKtkVxS3xwU&#10;ra1xVUGFDanFWzthW1jDIkMljCuBCEnj2NMDIMe1F9yo65bEKUm2ZiBk2CIhWmRSiRIq5GkuVy2K&#10;QUQoyJZK8e/yyK0jI1UdsCFUAdRihVU+GNLS/Cq9VrhQvA7YquFMVbpirfGuKuC4quC40rYXJIXg&#10;UwqvG++NIVlWuSVTkjp0wEKChAhaTiMrZEppDHxFMyIhpJVgMsQuxQ4YVbxVvFW8VcBirsVdireK&#10;tYVbwK7FXYq7rirumKqbyBNzhVj+v656EfpxiobYtkRJlVMNurX64wINN8Jkx5ou5ZYofiANBSmQ&#10;CVawhJg5fZLdPbAWIRF08tnb+mrsxkrUdqZbFBpKba6VBwkXpvvlkpNRjujuRs15DZZSMwZkScmM&#10;aFomOccuYUNVaEd8okabIboPU7aGb95bfA1Nx75fiuWxXJIBbp9+11G0Nwx9VOnuMkcHCdmkZdko&#10;Zysj++ZYDTIpxawcQu9SQDlgNOLIXyRt1+7Ct3GW3bTG7SyO3C6g6r3Fcqm50RaBlv5biX0G8aAg&#10;b0rmPwN/HQTq7itra7hiEgMarV28ThQDe6pbatI0rMUD2ydajfIGFp46X27Jxa4pxDGoHtl+MU4W&#10;bcqfN7wgttGOg8cyGiVBMoStKL1HbJgOPI2tuXVXRpAeAqGI8MhPk5GIb7rNVe19HlatyjCgfScx&#10;Y25kwByQxk9L05FFTSmW0180xhmkJU7tv3yN0gxXWEhmkmhABapNcwss93MhFjV1cESgOKiOopl8&#10;JWEyghZrgRTCW4G1Khf+I5cC0GK+yjnv5DcNso7ntkrQdkZebAQQj7Xfvkg0lHw2xSMKe1NhkwHG&#10;Jc7LJPQ7qmwyRCxNI0KCN+owBEiCo3ac469eJrlloBVAw470pTIUkkr7SITx/EV3JIB22yJi2iez&#10;b2sZ2I6ZYIgNMpkod4/VIQEhFFNsaXjpdLCEWvqMo98aTdrobO4uJlkFVjHQn7P+vmHkdhCOy6WK&#10;WrKeLL45EY+5jKQCjFJ+6AjXkw2O+SiSGicQV6zsPtIw+W+ZAm45g76wv7QYfMZaCwMabF1H0DZJ&#10;hVto4puRipFKikgg5JQxPXoTBdkjo2+RmLDm4yn+nT+tEj17b/RmuOxc2JTBd+tMmyX/ACxS0QcV&#10;WnArW3fFLfyxVv78VWnChwNcUt0J3xQq2M/1a7im7BgD8ji1zHV6KpqKjJhQuwpdhV2KuxV2KuxV&#10;2KuxVvFXYq7FXYq7FWsVdireKuwK7CrsVdirsVdirsVdirsVdireKtYq7FXYq7FXYq7FXYq7FXYq&#10;7FXYq7FXYq7FXYq7ArsKuxV2KuxV2KuxV2KuwK7CrsVdirsVdirsVdireKtYq7FXYq7FW8VaxV2K&#10;uxV2KuxV2KuxV2KuxV2KuxV2KuxV2KuxV2KuxV2KuxV2KuxV2Kt4q1irsVdirsVdirsVdirsVdir&#10;sVdirsVdirsVdgV2FWsVdirsCuwq/wD/0uj5Y1rHyQYlSOSYuwq1irqYq6mKGsKupirsVdirsVdi&#10;rsVdirsVdirWKuxV2KG8VaxS2BirsVdTFWqYq7FW8VdirsVdirsVdirsVbxV2KtYq3il2BDsKW8C&#10;tYq3irsVdirsVdireKuxV2KuxV2Kt4q7AVSbWpt+OYeWTLGLLHZGNfnlIctSpkktgdjilcp8MCGw&#10;R3xS4YVbUeOAoSfX7iiiMftYYuPIpJXt4ZmxDjTLicscctHFXb4qtc9sSyDYIGBJdXChrFDu2FKw&#10;7nIpXdMKtk7YsXdsKuqMCrWNSBilXUYEFdihvrireBXHFICyPpXxxZKy4ELhiq6mBLW3TFVKYjjx&#10;8cVCxRQZJSvApixXgDAloimNq44oUpDQUxUNIKDFJXHCq1sLBaMVaIxZNfLFVGU8jxwMgG/lhUux&#10;RTfIU3wLTXMDDaeFr1BXbBa8LXqdxjaeFY7kilMUgNgNTphRs3RsUbO4HucaW2/TpjS270xjS2iY&#10;RGF3X4vHMecbbRJHnUZXhW3ckxr02zFlBs5oSaUKCB3ykhtCHa35LzVtz2wUyCNtLBXA5N88BKJG&#10;kLqSQRVWOp+eGJKIm0vSNqU/XljJMdOsDJ9peQJpUZWTSatNpdHCxMQQpX9mu+ATtqkKQVrFGHBk&#10;qR3x4qTWylKF5kqKDsMycc2khpbd2X1ApK+NNsyONrIpTYDtkwWJC3LAWJDslbFwFBirsVaJ75Es&#10;gld/MpNBlEnJgEvVuT5AuUAn2nQtIhC/LbIEt4inqWXwALsab5UVIQEiFO+ZEC4UyoNtmSHEKCuZ&#10;96DtlUyziEK03jucob6X2YWeRYiACe+AtoCaDT1LEI3Ip1C9RkatU5s9dEMfoSMSO23/AAuVyCOa&#10;PtLxb1WiklWFD0GICaCz6jFLFJSUF06CuxH+TlsWmaTT3DugRjUDoMyoxcclZbXsluwK7juMlKFs&#10;o5CGQ2OprMPfMeUXKjO01imDb5UQ2gqobIpXcsCWgcKtA4pp1cUNVxVx8MWTq4ENV7Yq0aHrgQ4k&#10;YpWE4odilad8KtdcBS3bxUJplRbAj412yJSqgeGBW+mKuyKXVxS3TBSHUwpdTCq0rhVbx7YKQ7FC&#10;3jXAlSK4EqTDtgVrtvgZKTDEIQz7nJKENJt0xUoCVqmuTCEFKxXfJBiVBpd8nTFRnflkgEIcbtkw&#10;hMbBCZRgkzgzGzTYD78xi2EpiExYOUcemKVdcNIbKnAQkFyqeuRSW+OFDguFW+O2GkNFcjSrCD2x&#10;TbqnFXEYCqm2RVSYYWSky4EKdN8KuJ8MVpTJ8MUqbDxxCELKtNxk1QFw3cd8k12pLIcICSqQKevj&#10;lgDWUWpw0hcpGKqgOKWxjSF1d8VXA4EOxSurihwOKt1GKurilsYUN4q4nFWwcVbrirhireKW8Vdg&#10;Vr5YVbwK2MKtYoXVxS6uBW9jhQ4YEt4q7FXVwq6uKW8UN4obxS7ArsKuwK6uFWwcCuG+FLdMCruF&#10;cVa9LvihxjpirVMCup44VapilsjCh1PHArgMVbAPfFWsVcN8Kt8cCGwuKu498Uu44q3xxVxGKHUx&#10;S7j3xVwUnc4VdTAruOKt8TgVrjhVulMUN8aYpdxwoa44q7jgV1MVdTFXUwpbpgQ0Ril3TFXVxQ7F&#10;WwK4pdireKHUxVo4q3TCrgAMUtgYFdTChwHjirRFMVbpirv14UuxQ7ArdcVcMVccVaxVs7DFDVa7&#10;DFLdcVcKYq44q7thV2BLRxQ6lMUuPvirqYUOpgS7AhrCl2KuOBXUxVo4VdTFDeKWsCtYq3gS0dum&#10;FDVMVaO2KWiO+BWqYVWnArRAwqputRilLZV2IxZpewqaZEqrqxHwjIKioYu5wJVqDt1xSuC98Crw&#10;DgVVTbFVaOhxRSqFwqqAYVbZa4paC40q8CmKHdTiqoFw0i3FaYKS4DGldTFW/bFWiuGlWEZEhKhM&#10;NtsjTIMZ1NfiOWxSUq4iu2SYFVDBB74KQtB5HfAWSqhyKomN8iyRcZ3HhkSyRcbVG+BBCshxDFVA&#10;oMKrqVxQqKKCmFVwBxVUxQ2OuKV4GGkOCiuNJXgZMBi6mNK1TAq9BviquuSVeRXJIULaLcsevTAI&#10;qSjVWmWhrXDJK3irsUN4q3irsVbxVvFWsVbxV2Kuwq44q7ArsVUZp1QVJAGFiSxnUtb5ScYwCidQ&#10;xpyyEwkFJZ+F4SacFr0HTJY4gNc8hQU0Zt/sDknj4ZMgIibQkVyoYrOS1egyBDZyTy0nad1gt1LP&#10;2XICKOJddtJGfTuEocIDEoa7t/rkYCgc175XI03RCoVa64QUL0XcD7QpmLKW7fGISp7p4/3dSrKf&#10;p/2WWxje7CZpes7ibY1qK75nwDhZCqXUTQyrOBXmN+OXENUTaDvgA4HiKZVbfSb6dGz8gxA9MDES&#10;AcecO5H3cbCAtsaEdMtEmIgkuoytbXHrDqUyEpW5UY0lunEi5aXuBUfTlXEAzItG2FjPqtxwQVZj&#10;uPYZGU+5eGmS3VjawJ9VWTgUWr1HfIRtPCAkdsJbv4a0iQ5lAONkICcwItAF7ZkgU62UrRQAG57Z&#10;JiELe/FbuR1ArkS5GNKJnIso4VG8hyginLimUkYMQjG5WmAIK+AhmQNWvId8pyAllBUsFaCRrivw&#10;sxH0Zr5AkuwjQY9PWaZuJFCS33ZmY40wmUPa2r6hMZZd40y7k42Qsgtoyw4J026ZdGLhGbSr69wz&#10;U2jooyXDSmVhF3MnoxFh9rt88mGmlO2h9NKn7Z3JxUFFGNlI5bAjbEMpBqWgUjxFMm1IBGLqIR16&#10;HIlsAR6qKhR0AwhgS6WUrRB9psKKXKoQUwhih7xzIRAO/XAW0I61upoE9ONvhoBvvlJjbYMpiull&#10;Mv2+vTLBGmByGSBtG+ryyJQNXxyuUbbRNXddsqECEE2vUUGZIcctOB3A+7LFBpYYEb7Sg4oJtabO&#10;I9vxxtKVeY9P/dLKB02wW5EAp+Xpf3bKe2YGXYubFP49998q424BeSAK5MFCxVoMmlsYq6mKu67Y&#10;q4Yq4nFWqnFWztiq191/VigjZn+j3X1u0jl70ofmMnEtQR4yTJ2FXYq7FXYq7FXYq3irsVdirsVd&#10;irsVdirsVdirsVdirsVdirsVdirsVdirsVdireKtYq3irWKuxVvFWsVdirsVdirsVdirsVdirsVd&#10;irsVdirsVdirsVdirsVdirsVdireKtYq7FXYq7FXYq7FXYq3irWKuxV2KuxV2Kt4q7FXYq7FXYq7&#10;FWsVdireKtYq3irWKuxV2KuxV2KuxV2KuxV2KuxV2KuxV2KuxV2KuxV2KuxV2KuxV2KuxV2KuxVr&#10;FXYq3irWKuxV2Kv/0+i1y1qWNvkkFbhQ6mBWqYVp2FDWKHYq1hV2KuwK7CrqYq7FXYq6mKuxV2Ku&#10;xVrFDdMUuxV2KuxV2KuxV2KuxVxxV1MVdirsVdireKuwK7CrsCuxS7Ch2Kt4EuxV2Kt4q1ireKux&#10;V2KuxV2KuxVvFXYq0x4iuQkxLF9Um5yM33Zgz5uRiCVHfpgDe11ySWlxZLw1DtgYuGBLdcKt1yJY&#10;li+qzerckDovTLsYcUlB9czAHFkXbdsLBvFDiBTFVPq3yxZtgA4od7jFW+uKuO2KrBuTildXFXV7&#10;YsWwNsUNUxStUfEcCVYbYoX7DFXVxQXBhirUjUG3fIsgvTphSV4NMUNg4FXFsCWia4UKDmrAYGQV&#10;KYUN/PFi7ljSt1xVaxxWlJyCQMWQDumKA0XGNpIWGQY2vC0ZRja8LXqk9sWXCtLt4YrSjRia4Ur+&#10;JPfDTC3en4k40m3emMaXibCCmNItviMKLbpTGkKZ3PyxSqAYodhVumKtYFXYCVbAplciyCvCW6Fv&#10;hGYs3IBQ5mUn3rmM2hYtybeRZDuoNaHvjTJMJPMzTDiqKieAGR4UJZPdLK/PoQcsASAi7K9tnmLu&#10;oFRQhuhwFJCbWdKH0gApbbKJBHJEG0eUeqvGoNCScgIsUu1HnG53BSnbxyylApARh5F5CmSBpNL/&#10;ANITxobflRD1GWAsDG1OvTwzIjJpIVFiMh4puTl4kw4bR1vo8sj+m3wmld8icoC8CHmtmjYqRUeI&#10;yUcgLGkK0Z7HLLQg76Ro1oDlci2wjaSTsa5W5YC+zj5NviW0BlWhSC3bk3SuVyboSZkbq1a1ecoA&#10;7bDxyq0ZCxS7jodxSmTjLdwpIBzQdMzAXGpL7hSxLDbKZFuiF9rpkkymSlR0JykybqpUGjOzcV6+&#10;IyAK21ay3GjXPq8QxHZskmMkUuoNdXHqyKFr2HTELTIrSOxuozFOPTm6q3YjJxDCe6Uzj0XKA9Nq&#10;jMmIcSRQzNltNa0YUL45GiPJDQ4DG2UZUnmn6sJfhfZsxZQpzYTtO4LgNlBDkWrq1cilfUYFawq6&#10;uKtE4parXFXVxW2q4FaxQ1XFLVcULS2KVpbChrlgZBFwKcrLNFotcgyCrxwUrdK4q0VyKWqU6Y0r&#10;dK4qu44q7jjStMMKrGGKtccUNUwJWOAMCFBh3yLMLGG2NKoP0wKhnFMmFQk1RhpCAmPjkgFKCm32&#10;yYDAoN2pliFIsTtkmLo1q2EIJTfS4+T/ACyE2cWZWqgDMdsIRinAxb45MKuAwKqjcZKlb4ZGlt1M&#10;NK2BjSLXDCqmw3wJapXFXFPDBS20BgpKmy0yKqLjxwJWGh2wsVMqOuLJaw8MiqmVwqpuMlTEFDOK&#10;5IMiUouWANBkmtTiUtvlgCCUagpkqa1QYqv+WKV2KVwOBDYOKrsCtjbChuuKtk9sCt9sIS4AdcVX&#10;YodXFVwNeuKrQaYpbBxQ3ireKrq064pcMUNA4q3gVvpirjhV2KW8UN0pirq++BLfbClyg9e2KG6U&#10;xVrFLjt1xVvFDdcVdirdd8VdgV2Nq7Cq8UOKq8ar3xVExxKckFVDbqe2GkKLwgbZEqpGIDBSVhj8&#10;cVa4YocI8Vt3p4q4x0xSsK0xQ0BTbFKoqjAq4IMKrggxpFt+mMK270wcUu4AYq3wBxQ4RjFLfAY0&#10;rfBcaQt4DFWwi4pd6a4ob9NcVd6a40rfpqcKtcBgS701xVxQYoa9MY0rXAYppv01xVxQYoWMoGKr&#10;DkVaxVdxwq2FxpK708Vd6eNIa4Yq4R40rfp4pXLCSemFbVRZscaVz2rLhpVFo6YFWEDBStYodQYp&#10;cBihwxS6uKu6YodXFWzirWKuwq3XFWq4FdirtsKtnfArWKuwK7FLskh2BXYpdQDFWqYq6mKuGBW6&#10;YUNE4q1ilxGKupirVMVdtgpLq1xQ1irZGKVuKrSMVapilrjihB3MFRUYpSiVeJJ8MiWYXW4qKnvk&#10;SEJiuwyLJeAMCV4pgtV64pVo1B64UEqyqMULwMVXAYVVNskhacCW18MIUrguGkKgGBXNirWBLZGB&#10;LqU64q0cKFrdMCoaXpkCyY/qUfx1ycUpQy71y1iVI7tQYEW2TQ0wMlVMgUoqIZFKNi2yKQiY8ClW&#10;Q4QhWGFCqADhpiqKNsaV1d8VXA5FkqrkgxVFApkqVorXDSFRVySuI2xQs45GkqiLiqsowoX0ySrk&#10;QLkwwK8DJoXYq7FDeKuxVvFXDFLeFDsCuxVvrirWFW8VdTFDicVQl7fR2qGSQ0AxSwjVPML3p4x/&#10;Cg8cBkgpTPKH4gipJ3OQAtrJpNLGGGWkRJDE/a7ZXOJimMgUbNbIIvRWjN7d8ojMgtxDGtTsmtn3&#10;B61FczIy4mMhSrFcguskfJJV6MpplgAcezFEiWdz+9PIn+Y5A7cm0Di5q/qCEcD18RlZFstgpWtz&#10;LaXIu4RUgfED4ZTPHbMSQWq3Md1L66jiz/aGZGLHQYSlaGjDoEn6iu2ZMRTRk3TyG5YKOPwk/ry2&#10;rcWJ4Sx+8lk9XlLUkHvkDGnKjK00jkeQ8lqA3Q5AAMJJjHZ8kFXNSemRnKmUIoDXUpxYsCacSO4y&#10;mJcgckssYJLicW8O0jmgrkZypkBadK0miSBm+G4XpQYcUhLdjkiQ2nq3bGScmrbmvU5mBxJGm7eP&#10;0pZIv2TSmW8Lj5J2mMMVdqUybiq4ip1yTIIeRfUjkXsRkS24wlUEimcM26wjKDu5d0mMMocFyDua&#10;0O1BgAUqVzO0TtcKBQdKYJMoqGoX3o2ywKasRyJHvmOIC29JpHIjAQ/E21O+TSmulWojDRSH7O4U&#10;++TAtxMhTtFEMbP0CrXMsOEAhLNOEXux5HFlTgpvmZq0SPoPHIlnVIyCkhUDoMNNY5rbi4PPivxE&#10;bYQyk0o4Dm/bG63axuV8GnTW9biVOIbcHKTkBLknGQFyuEX1G8dvfLQ49WhrflIfU/bJpTEybOBE&#10;vE0fxy1AGEMJRpQtoasZX6np8sNW1k0i1FDhqmPNttt8WYS+cMJRJ0rtXBTK0ZHWm+/vgAY2qDpk&#10;mKxTyNe2FSuB3wFICLs4IZdpZODeFMxp5CHMxY4nmUPfWgmt5lBrxG2MZlsEQCxjQZlSVoZF+Hfk&#10;2Y2cOREsjtCkzERnYdCdq5gXRcrbovbly49h4ZmYzbUQuIPU5eGK04UtAVxQ3uMVa374odtirgPH&#10;9eKV1cKGtq74qyXydc1SS3P7JqPkcIaurJhk2TeFXYq7FXYq3irsVdirsVdirsVdirsVdirsVdir&#10;sVdirsVdirsCuwq7FXYq7FXYq3irsVdirsVdirsVaxVvFWsVdirsVdirsVdirsVdirsVdirsVdir&#10;sVdirsVdirsVdirsVdirsVdirsVdirsVdirsVdgV2FXYq7FXYq7FXYq7FXYq3irWKuxV2KuxV2Kt&#10;4q1irsVdirsVdirsVdirsVdirsVdirsVdirsVdirsVdirsVdirsVdirsVdirsVdirWKuwK7CrsVb&#10;wK//1Oi0y1rWHChrChwGKupihqmFVpFMKHYq7FDsUtUxQ3hV1MVapirsVdirsVccVcMVdirsVdTF&#10;DsUuxV2KuxV1MVdirsVdirsVbpil2KHYq7FXYq7FXYpdih2BLsVbxVwxS3ih2KuxV2KuxVvFXYq4&#10;Yq7YYq3gVD3snpxFsqmaYsQuZa9euYPMuZCKGB3ybY4imKXDpvirYwK6mKuG+FVsz+nGx9jkebVM&#10;sRJ5Oz+JzLgHFkadXMhxS7c4occVcelcCQpLv9OFkV2LFutemKW+OBDT0AxSFq9MKV2LFrpihwbF&#10;NNk0xVamKSvxYrgcVbrihquKWiakZFkFVfDFSuBpihsHAlxOKtFvHFKgHBY4GRCoJl8cLGnesPfG&#10;0U16h7A4GVO5v2AxRQaIfxpiopT4ljucWwld6Q+eGmFt+mPDGlt3EeGNItoLhRbfHFVjYpClGKjC&#10;ElcBTCwbGKuxV2KuxVo9MVWDrgSvwobNMVdirhkSVpdyA65XKTMBcJQfhAyoyZUpTShNlzHkbbYh&#10;ByFiajIANwbjnCqyMvI9iclTKkJ67ElT0w0oCY2mnPMoZdwe2AllyTK2soPWEUgqvQnwysoBTK5g&#10;j06SJoPijr8WBg71LSa8LMeMZFaHucFJtTt5JXkk+rxh4wdgfDIyUBa8EUvxqgDnqvQZHiWkLc6d&#10;ccd1PH23H/BZYCi1AWMi/aVhTLBKmo7qkLmI1U7jEzSAnIuDJH6qbqOprvXMckLwlqZP3Xw9GFcM&#10;Z0VMUnmXh1zYwns48gkt5IGejdMZG3JxxS+SLkajIguQAitOj3qcLIBPYUpHSOtRvlZZIr69zQK5&#10;pQ5EBhItahMpUcTXb6cnGLiSKVzzhFqcv4qY8KC9QzGnTKZFtjsyK11y2ji+rLGQ1AGPYnMcht5p&#10;h9SniWOIgKso2ZTkCGs7JRqmmi3nWN2J5EVJywIibUdTtobeYQwHkF3Jy0JtULBwPirQbDLINcyp&#10;s2ZQcWSwnJsXYq4HFXAlW5DbARbISpNbDVClEl+g5RODlQyJ9b3QfMYhyQbRisMrpK84smxilo4E&#10;NHphVbXtilquKuJxVbXFWicCFpNcKrScVdQnFkEfbilPcZVJmESgplbNVBxtDdcCWsCtha4aSu45&#10;KmK8LhpWmXBSrWG1MUKZGBk0RihZ0yCWmGFCmRvTAQlYV7YKZBDSqB0xSgZSa4VQ0pyQQl0+xyYQ&#10;UFMcmGooGU75NC1QTkgEIqKKgyTFONIjo9cpm3QZVbCg3zHbCiAN8UKqjJMVQDChvpklXA12wUq6&#10;gwod0wJXYVWkYEtce+BWt8KFh2yJZALCciqkwwKosvhiq3hvQ4ptaRiqiRvhVY2LFCybZJJSp4TI&#10;5J6ZaGsrljAFMsYFVU064oXrU9MVX4Et1xVdUYq6uKrw1MCuGKt1pirYbChsnFW/1YEtg9sUNg0w&#10;q2Dirq4Fdy9sVXDFXYEuJOFDdcVbrhVwONK3XAluuBWsKGwdsVXVwJbxQ6uFLYJxS7FW++KFuKt4&#10;Fd3wq3WmKGq02xS7fFV1cCuJxV1aYVVY5aYqrrcgYbWlYXgx4kUsa6GN2lSNwMFoa9YHFXeoDirh&#10;IMbWm/UGNppoyDFaWlhiiltRilsPirfqHFDfqHFW/VxS71cCu9XG1pv1sKKd6uNpcJTjaHCXAl3q&#10;42rXq0xtad6pw2hv1TjaXerjaKb9UjG004ynFDhKcVa9U4rTvVOK036pxS0ZTirvUOKGi9cCtA4p&#10;arviq8PhQvWQY2q4OMbVv1BhVrmMVb9QYFd6gxVUScDCqsL0AUw2hTe5B6YLSoNJyxVTJwK1irsV&#10;cMVbBxVrrireKupvirvbFLumKtVrhQ30wK7FXYq7CrsCtV7YpdgQ7ClvpihrFW64paxV1cUurih2&#10;BXDCrjihrtilvpirWKuOKGsUt4q1gV2KXHFWh4YFaphVqmKrWWoocKpXf2hQlhuKYswpxRBVGVlk&#10;rK2QKqi+GRSqKK4oXU8MKVWM0xYohCDhQqAVwUleoGSVvvTCrgMVbIpvhSvHTJMWxgVx3wJbB7Uw&#10;JXqMCF1MKqbr4YSlTbIKoSrXAUpTdw8qjuMQm0mng412y4IJQITiSx64li4DauRZKiHIlkjIemQK&#10;UVG3bAqJjNMVKshxVELvixKouSYqoxQ2FwJbC4pteuEKiY1BG+TDFsimFXDCrhiruFMFKvXAqqBh&#10;VeBhQuAyYYlvJIbwq7FWxihvFXYq3irsVdirsKuxV2Kt4oaLUxVAahqKWi1c/IYVYnqN0byrOans&#10;PDAI21ynwpE1sZRwO0gOWGFMBO1sSMCEk2I7nImNcmQosh0We2s5pDNRyVBWm+YmUknZsx4xHcrT&#10;dxvIzA0NdsMIkBZyBKy7iFxES7A16Cu4zIx7tUiQx+Nns5xyANOxyycGcZdU1n1USngY1A7Fcxo4&#10;qbZZbFKL3sQQqR8WZIDiV1VrWEGIzxtWn2gcxJyILkxHEEvvUD14r1H45kQkx4aS2NpSnCpAXtk7&#10;YkI1FkUAvyI7UOWxaDS29hRow45cj1DZLosCvspiUArsvTKGck/0yRHDGUkMBVcEoMYlJ9auUd/3&#10;ZqOp+eVCFOQChNMmSG6W4lJ+A1FOuRlC2QlSfhTezG6n+Ik7V8Mvw4qcTPn7kUsId6GgHvmVwuGZ&#10;2tu4vq0qFXB5bGm+SSFdOYFeuIaSFdmKpycECmBsAQjMRA70pQd8WcKtL9MiPpM9N2P35WQ2yKa3&#10;9v6iggkDiMilD+iq2Ekj/KnvlMybcvFEJBNELe25t/eSdB4DCkm3WtmQonP7JGTEbaZyTe3Nbp2H&#10;Sgy6nCkUffXCi1WDozNv8sNM8dEIO7mFFghNXbYnwGQkabYxVIiYfhRSffCC1EL1ZkNPHrTJMaC6&#10;JlMtCKqOuEFBDUr+o3pp0B3wnfZgBW6vfXcjMhZjxIpSu2QGNsMyQg2u2lkURiqxn6K5IsY7JkLn&#10;kvqyUDA9shTeDYQcty92/EV9MGpJyfJqIJRMcqNsu9PDJNFL/TeQgMeA9sFswAFxtgpoSW+eEBBK&#10;ldQgxEgbrvk2F263bmoOBBblYghB1OLILq8FwIdWjcfDFsAXg4sLptyXUrWgwcLbGRSmxNnEGtJ9&#10;piSQR3/2WYOoi7LEbTa2tiLf1P2a0zU8W7sODZetFGwzYwDjFxH+dcyGC0jFWsVW/dirY27YFdUn&#10;FWie38MUNg12xVvphVMvL0/oX6g9JBTB1a5M5GWpbwq7FXYq3irsVdirsVdirsVdireKuxV2KtYq&#10;7FXYq7FXYq7FXYq7FXYq7FXYq3irWKt4q7FXYq7FWsVdirsVdirsVdirsVdirsVdirsVdirsVdir&#10;sVdirsVdirsVdirsVdirsVdirsVdirsVdirsVdirsVdirsVdirsVdirsVdirsVdirsVdirsVdirs&#10;VdirsVdirsVdirsVdirsVdirsVdirsVdirsVdirsVdirsVdirsVdirsCuwq7FXYq7ArsKtYq7FXY&#10;Fdir/9Xo+WNa1hhQswoaxVrCreKraYUOwq1TFDsVdih2FLsCuxQ7CrsVaAxV1MVdTFXYq7FW8Vax&#10;V2KupirumKXYodTFW8VdTFXYFdhV2KuxVvAlrCrsCuGKt4q1irsUN4pbxV2KuxS7FDdMCuwq7FLs&#10;VdihvFLsBYlK9Zm4oF+/MXKUxFli07cjmPEOaFPpkkuGBW8VbGKte2KV4GKLS/WJvSgI7nbDENMi&#10;xylBTMyLiTby1oLYGLF1MCQtk2FBiyCwbYUrxiimxgV2KrJDXbFLhQYhDsKG+mKtUxVa52wMg2Ol&#10;MIQVwOLFvkMU00XA6YLWmjIMFsuFpHqagHAzqlUFj2xVcokPgMCNl3BvHGkGm/Q8ThpbWtClKmv3&#10;4KSJKSIAK0xCyKqFGFi3ihwFd8UtkUxYrSaDfFQsQd8DMr6ZJi3gVafDFXdMVcdsVUZemLIOQUwq&#10;WzthYNYUNYpbpiho4q0xoMBZANKhpgtJXUI65Ji4HArdCcSVpviRvlJk2ALW2O/XK+K2ylmw3yqR&#10;ZAKMp5EHKabQKdKqyP8AuhQHsckqnDZy3DlIwWYdaZKmaPTy5OV5SssY98rJRxUjdKjuLMv9XpJx&#10;FCfbIySZWs9eaF3eTo48MiAi0ttdRaKejn92TvXJUkbq8g+ssxj+KmKCKROmanPA4hDcFPWvTISi&#10;z5pmpjjuiklZVffkNgcjTWAVSO4lgjk4nlC23E9RjQU+aAkn5LVSRTCGJClFPFLMqS/Ch+02EhQi&#10;rizitpeKHmpG2VJtqNXQ8akoe2FPNEXWmu8Bljp03pko5Gsx3Yxc2dd6b5eJN4QXomM0OW2zCYWU&#10;PM0yQZ0yTTrcJGytSpByBU8knkjEbsta0OWRDjSKBup2UkKemTls080uaYuanIsubiT+yKYJM4hO&#10;LaGOa1EjMBKDQg9cgUnZP49fijto7aQEtH0YDKjEoO6B1rUF1ALIF4kCh98uEGsikpgiZ2rucmMa&#10;TNEDbbLRCmgytwJNcuDS6nhklaA3xVsnFXHFW8BUK9pqb27hDupyicLczHKmSWl+sgqDlBi5INpg&#10;kwbplZDJVDVyKXVxStriho4q1ilrvirRwK0a4oWnCrVMVbjHxYCzCaQKCK5UWar0yKWgSMilfyxV&#10;etDhCqnGmSpjbajCFXHbFVpGKrCK4FW0xS4pXpihSK75EhNtMMCqJNMitKZfFmosKnAqEmShwhKB&#10;m8MkxS6c1yYQUBNlgaygyhdtssAYlFxQAD3yVMLVwtMVCa6VHShyibkQZLCNq5SQytEKCcVK8YsF&#10;RTk0LyMKraUxVUGFW6YFdTAlrlimmwa9sULSuBQVNsiWTQApgVTYYFUSu+IVplrvhW1rL3GBUPIK&#10;YpUm33woQ02TDEoBhTLgGstVrkmLYxVsHCq4Gm5xVsYFXDArYxVuuKVwOBLdcKG60xVuu+KHcu2K&#10;thj2xVsGvXFWwfDFWxtirqnArdcKurgV1cVbGKt1xVwNcVXVpiodXFLdfDFW8VdXFV1cCuBwq7FW&#10;64q4nxxQ4HFWxvilwxVwOKu64q7FW9+2KXA16Yob9zgVwOFDsUhvkcCWq+GKlv54odXFXVxVutcK&#10;XVwIbrirVcUt18MVcGxQ3irq4q313xS1XfFDeKtVxVuuKXVpirq+GKur44op1d8VdirdaYq1hVsH&#10;ArdcVd3xVxwq7FXdMCuwq7bFDhQYpccCuwq3XAh1cVcDirdcUuDYUN4q7ArdcKurgS7CrsCtVxV3&#10;fFDvlireFXdMVd0wK6uFWxiru+KXdMCuqMKHHFXd6Yq10xVvFWj44q7FLWKt1pirhihxxVrFLdMV&#10;dgV2FWqUOKuxVulMCuO+FLqYodirRxVxxVr5Yq30wK7FWjviriO+KtYq44paOKrXUMKHCoQUqha5&#10;XJsCgvWmQZKqnAqquBV/XCq5cUKsbUxQQrK++FCojVySrqYVcdsBZN8gcQVXKRTJsV4FcVcB44Et&#10;8BgW1RcaVcBihphXAyU2TAqjImNJQDr8dMFJKFurT1BVRvloa7SWa1NaYskK8fE0wJaC0yJSiID2&#10;8MgWQRkeQSikFd8UK4GKlEr7ZIMV4wsVyt44qu3GKrlNcNKrIBhCqy7ZJC7CrWKtjFVQdMKHcd8i&#10;UqijGlXgYULgMmEN5Ji7ChvFW8VdireFXYq7FXDAreFWsUOxVpm44qlGq6wlqtB8T9gMKDsw661O&#10;WRiZzyPb2yVUwO6Htrvkfi+/CNmqcSQqXI/3b4fqy+7aI7bLXZZ499vfvkSabICkNE7WkqyEAr49&#10;sxyLcnluimLkmTiGU/y9sthCmmcuJdDdRk7oR9GXVTQbQ2rNFcfGjfEO2RLbC+rVlIXjK91plYTN&#10;HRAMD0rl4jYcQyooya4jkRIwiqAN6d8w8mFyoZ0JJZxSig2PtkseJZZ0smgezYhlqGFK5dw0kT4l&#10;toaLVHow6qf+NcCmNrr26WZAo6gZK0RjSBiZoaOBscqIbTuncV0roXO22TiWgxopDM4ZvbIyLkxT&#10;HTbMzkMfs1298hFryFk5tvRUbgk+GZcXXZA0QTloaENfr+7Dj9g1xIZxNKyMXUeFMjSCV85PAL4n&#10;EhnEuKiRGjc0qpyDdEIXTjygAHY8cqJptkN2RJbxLL6czhKrQV75HibBC2Naj6Qme3eX9ym9R3OV&#10;mTmRx0kUMElxNWhZR0yFrNkEUAEZjbpT8cyoBwJHdR0vfnK3StPuybXMKdzciSYPL9hBsPHEyZRi&#10;1axPKxkbYnvlBlbcEY9SRHC3xDqcmGuVdV0qSRqDy5VNDtllNcZKTuYz6CGjnqciyKJi4RLTJBol&#10;ug9YnpCoGxLZbbKAC61M7KOEYRafaY5VS7I2JRLDwVuT8tzkabQdlSKxiTZqsffJgNBkilQDptlj&#10;UqBCRsMhbMRWk5MMC1TkCPEYVCBszRSh6qcBClWXcmU9OgwJpVjHLdjQeGLIFatGJYd8Crvc9MKr&#10;OQG5xQlFy8NnqAnugeDL1HWuU5oGQc/BOuaaWWoGWM+kx9InpmqGCju7M5b5IlWBG36sy4imglun&#10;jljFbSmKupgS0d8K2188VdQYocQexOKXAe+KG8VXLIYXSUdVYHAWEno0MgkRXHQgHLAgKuFLsKt4&#10;FdhV2KuxV2KuxVvFWsVdirsVdirsVdirsVdirsVdirsVdirsVdirsVdirsVbxV2KuxVrFXYq7Ars&#10;KuxV2KuxV2KuxV2KuxV2KuxV2KuxV2KuxV2KuxV2KuxV2KuxV2KuxV2KuxV2KuxV2KuxV2KuxV2K&#10;uxV2KuxV2KuxV2KuxV2KuxV2KuxV2KuxV2KuwK7CrsVdirsVdirsVdirsVdirsVdirsVdirsCuxV&#10;2FXYq7FXYFdirsKuxV2KuxV2KtYFdhV2BX//1uj5YwaOKFhGFC3Ch2FXYq1hQ1irsKHYq7FWsVdi&#10;rqYq7FXYq6mFDsVdTFXUxVrFW8VaxVumKuxV2KXYodirsCXYq7FDsVdhV3TAlvFXYodTFLsVdih1&#10;MUuxV2Kt0xV2KuxVwxVvArWFW6Yq7FLeKuAxQ6mQJQxzWJuUhp2zCySbcQSNj/t5EOSsNcKXVwJX&#10;DxxS3vihtFqcVVB8ORYsd12blII8tgHHKW0zMDiSLgcm1OBwK6oxSpOatTAkLu2SCXA4odXAl1e2&#10;K0s74GVN1GFjTiwxteFrn2GNrTdT4YrSkxJNDilfRvHFWwpPU40tt8QcaXibVRTGmJLj8IrjSgro&#10;htimSsCMWK5TvgVcGGBLq4UKU5qKYCkBaMUrgcUN1xVseGKuxQpy7DbFIbQ9sCrq4Vd2xQ1TFLfb&#10;FLRFcUIeTdqDFkvHvhYuIwsWqU2wq4EYq1ilsjtgKhUNtsKbgnfMeWSm6MUZdW8QZVg3+Hf55XDJ&#10;3qYoWW3eM/EKZeJhgYLRDXDxqIq4tV9Pmrgt3XKzNs4VCW4WnFxsPDMWTYAgTJG0h4Ci/PBbYA0z&#10;EmgxWlFnK79MQFJUklAYMfiGGkhXh1KS2dvq7cA/WmGk3acafqcccZa5q71oATlcooMU68uajFNL&#10;IshCVFQPbKyKZGOyTajKS7qDVeR4/LJjdriENbm3mUpNHxfs2FttRVRE9FYKAanCxRj6mhlWaMA8&#10;RQ7dcixIQcupkSc3AIHQZEhkAyDRNWhtmD3pHpsuRqkyCA1Ka1acvav+7NT06YQWqMaS+W9O1APm&#10;OuSpkAjorp2T1nbk1R1ysxZI7TruFg6XBoRupyBCmKN0/UCY/S2IJpvlchSiN81DWLNlQSbFT4Cl&#10;MnCaQKYtNFU7ZlRLaEbpjRRg82oewy62StPeVJ4n5UyJLBAQyEsSd8vg0ZAhboAnbbJTDTAoFx3G&#10;VEtwcjuBxOKQm+niGZ1NyxC+K5JU0kWD0mMdSQdifDCBbTIoMmu2XgNBLcUrRn4NsnSLWs5O56nG&#10;mLhhQ6uKuGKuJxS7virZ8cUKI3cnINt0ira5eA1G4xMbTHJSfWepCQDt7ZjShTlxnabRSh8pIbLV&#10;hkGduxV2KtYq0d8VW4q7FLWBVpwoVIAGbISZRTWIUG2V0zVGXDSWlWuClXGPHhSC2opgpNqoyTFc&#10;oOEIdTFLiNsVWDAha3tgSGlGKWmG+KFEtTIlUO6VORZhTIyKVNjtgVDTNQZIJS6fauSQUvn6ZMMS&#10;l7gnYZcGoqkUIUZYwJVguFDYXxwJCe6TFxQZjyckCgnkC7ZBCJVcaQ6mBVw2whWya5Ni3XFCog5D&#10;CqoFOKGiuNJW+nXIUytsLTDSHGmBVORcWQUK9sglx3GAqs474FabwwsaUz74pUpVqaYpQzCmKoS4&#10;6ZOLEoA06HLw1Fb3ySFwNcUN4pb+eBVwNMUtg9sULq4Fb98Uu5Yq4HvihdXucKXVrgQ3WuKW+9MU&#10;N4q2MUt1GKuBOKFxGKurire5xV1CBgS2MKuHtgQ3XFWwcKt4q754q3XAq4HFXVwpdgQ3irq4Fbri&#10;l3KuFXYVdXArq4q7FC7lilwOKuHXFDde+BXDCl3fFLgcUOxVoYpbBpihwxVuu+BW64q1irYbCrji&#10;rgcVbrirYxVqtcUN1xS1ilvFXdsCuwq7FDdRilquKtk4q4eOKGxt1wK4e2Ktnxwq7rirWKt9cCur&#10;hVs0GKHYEtbYq7FXYq6tMKXVwIccKuGKt13wIbLUwq3WuKW8CHHFWsUuxVwwocNsVbxV2KuwJdir&#10;VcVXVxV2FXVxQ4YpcT4YodirsVdil22FXVwK7FXYodirdMVccCWvfCrjhQ44q6mBLZxV2KuxVrFX&#10;YVaJpirh0wK7FXYq7FXY0rtsVa64q7pilrFUFcihIyEgzCHHWuVs16ZErS8dcCqoPhklbriqohwK&#10;QqrvkghUBocmxVAcVaatMDJoY0qoopkkK6jCi28NKuAxRbYpjS2u64KW28FJtTbIpU3FcLJATLSQ&#10;e+QUlsDLA1lD3dksg5gbjfJLbH7uKhOCmaEbIlKrCKbZEswjoT2ytSjFFBgUKyYUFXVcWK4bZJVy&#10;Cu+KFUeGFV4GGkKkeGlVVpXJKVTiKZJitAxSuxQuxpLYFcjS2qoK7YQEWv40w0rgMkFLeSYuxQ3i&#10;hvFLsVdhVvFXYFdirsKuxVY7hcUJNqWriIME6jCCESYxPeAlnrueu2GRauaUuPrDVIPzyVoU1QpU&#10;gbHDTLiRSySEVFT7YjZrpCmcxsSenhjaeBeg9eAp4HbEBJlWy+yQSAqSQwywGmiYTSC2nQViNQo3&#10;2yRkGsRJdIgnWkiUNNqDJBbIKShXicqvXw8crlFyQbCql8yNxkWlfDCJENUsd8kwhbl8XWuTBtx5&#10;DhRW3hTLgHGMlK6thNGVH2gNseENuOdJRZwo7sjD4vHwOUmLlyyNXltJHsfiHjgIZwkCq2loJrbg&#10;3U9MrjumUqQodoY2hbrXJEUsTaAjT1JQh6E75RJyLpm5cTBaAKAKUAyvFGi0ZpWF4AHTNiHVyXVr&#10;k2CnOoeJk8Ri2xUbFuaAdxtkbWQV6l5KfyjG00qEUYFum9cNIiUr0t6TekATSToMx5hzYborVL1w&#10;XlkFCdkByirDkx2VNX+ryaclzHRZRQEHqcxBGQLnRmCEo0UMC3I79RmSI2XXZZ0mFy/CNhX4moBm&#10;YI04sZWgrWKpMDEhV3JwFmvhgS7unMh/dxqKD3zHyyPRy8YHVM2nhjUxcKMw+H2/ysqjEpJiFtpb&#10;cPhXcnv45lAd7gzNnZEXimKKrChBrk+IIjAoSy0uectNXtU065C7bZbohIo0HKmw7nLRTiHdDJbi&#10;UPNMevQeAxu2dKdpyuFCk0QdvHCGMiAmcMfA/BQAihAwlgJK4GEILi3HFQtU8fbBSrq5Ng303xUI&#10;GZvq7sT0O+EtsY2rwzSSxqrABV6ADKkmXRc7028ckwbAAFBgSFrkt8K/ScBbIrkjp1whhJK/MkHq&#10;QK4G42y0M8ZQXl2X4TD4b5r8ooufAsjiNcAblSlflhVxFcVWU+WKupirXXFLdcCtbdsKHAHtirvn&#10;gS4iopixLNvLdz69knivw/dkotcU3GTZOwq3irsCuwq7FXYq7FW8VaxV2KuxV2Kt4q7FWsVdirsV&#10;dgV2FXYq7FXYq7ArsKuxV2KuxV2KuxV2KuwK7CrsVdirsVdirsVdirsVdirsVdirsVdirsVdirsV&#10;dirsVdirsVdirsVdirsVdirsVdirsVdirsVdirsVdirsVdirsVdirsVdirsVdirsVdirsCuwq7FX&#10;Yq7FXYq7FXYq7FXYq7FXYq7FXYq7FXYq7FXYq7FXYFdirsKtYFbxV2FXYq7FXYq1gV2FXYFf/9fo&#10;1csa2jirWFC07YUNHCrsUNYVdihrCrsVdirsVdirsVdTFDWKXUxQ7FXYpdTFXYodhS7FXYq7FDsV&#10;dgV1MKuwK7Cl2BXYodhVumKXYFdTFXYq1ireKHYpdirsVbxVxxV2Kt9MVdgVwwq7FW8CXYq7FVkz&#10;8FLeAyuRYEsPv35MT3OYRcnGEAa4t7QGFK4eOBWzQ4q1SnXFVy0Jwqvc8d+wyLVIsTvJPUnZuwy+&#10;AceXJD07jMsOLJuop74WLq4FpaWGKQFLnU1wM6XcqZJFNcvbAhsFsUuoe5wMraRKip74UEqgRRhp&#10;rtsKBhpbbpih3TAqkdziyXDChcNsCG9hirumKFjmu2BmFRcKCVw2wIXA4q2DgTbueKqUrVamRZhs&#10;ZJiXYobGKFwOBk7FbUnNWAxSFQUxVs4odirYxVuuBKxsKChxuxOKVTphYtdcKHHfFWqYq7FXLUHI&#10;lkEXHMg3b8MxZQttBXW16UehAK9/HInGyu1/qrJzJbvsD4ZG6ZAKcc6V+IVGO7OltxcK3xBQg7Uy&#10;TCkrnn5Gg65GmQQdTGS1MNM1yMQeS5BaWTSlzTJAMVIswFKDFkpFivTDSQjbd+SVNa4GaMhRpULK&#10;QpHvTIEJte0lAOJJbwyNMWoryVSYpBXkdq4aVB3SSRS03GSpja+O8ETfZBBFCDgpJ3UJAz9BtXti&#10;oCPtNhxmjDKelciWaGlQL8K9MALBDwbziMnipNKnoMsoJZI+kzWw480dDuGU1yqUgi1kensAZHUk&#10;ePbKrDK0dpunmVGuIpOJjq1CPDElN0ipbueS2NxMysj7cfDIgAFFJFaiKkjSEA0NB75ksuTrLTfr&#10;FBTc5NtiLTO78uPZoGcgluwyJKnZIpo2tXYMDvlsZ00yjxISVWmFRk+IlgIAL4rMUq2Wxg0zmp/V&#10;CPipkeBByKsankKDY48k3auSQwUbDvkgGJVMuDQWhk2LYwK2cUN++KuXFVvfFLsVaJoDiqnHkQGR&#10;VRk2K9JGjNVOQMbZxlSc2Gp169cx5QcqM7TiC5DjKCG9Eh65Bkur44FtqmFLhgVacVaOBVp9sKtH&#10;FURaUrXIlnFNYhkAyVitcKuApiho4q113GCmSqoqMULxthQ3xrvhpLTDAVU2GRS0FpitrTtgS0+R&#10;QoEVNcCWnSow0xQ0gpkCzChJtkWSDmNRhCUBPWmTCEvnywMShQKtlsQ1FEhdsuYN8cWK5UqaHIlm&#10;GR6fHRAMxiW9NYxtkEK42ySG8CXUwhWwuSYl3GmFCpEd8CVfJsXdcUu2wKsO+RSsIpkVWtvilQcb&#10;7ZAslta4q44oWkYFWMtBhQot1rilDy4pQFye+TiwKB69cvay1vhQ2MUN0OKVwPfArgd98Kt4FXDF&#10;WxgVvCrgcULsUuwK3hVs9NsCuApvhV1QOuBK6uFWxgVuuKt7Yq31xQ4UwK3XCrQOKF1cUt8qYq6u&#10;KuxVutMCtg7Yq4HFkurhYuBwK4nAl1cKHVwq3il1cCt1xV2FXYFtvAhvCre1MUuGBXYVdil2KtYq&#10;uxVrFDYHfFXUJxVwOK06uBWzhV1d8VdXFDgcVbGBLYOFXYq7FXYpdXFXVxVw2xVs+OBDsVdilvCh&#10;rFV2BWumKtnCrhTArsVcDtirYOKu74q4iuFXUxVquKXHfAxd7YUuwK7CreKt1xS6uBC4nChxOBLQ&#10;wq3gQ1hVwOKW8CuxQ6mKXAd8VdireKt4VawK2cKHYq7FXA0xVxxS7FXE0xV2BDumFLYOKuxVrFW8&#10;VdhQ6oxS7bArq4q44q73xQ7CrqYpawK7FXYq32xS13wq1gQ6mKuxV1MVQd4PiyJZhBGoypsXId8C&#10;qirTfAlVSvTFVQjFCpGDhUr0bjiilRRXcZJBXCuFC9F74QErwuSpC4DAlepphCF9Mkq4b4odgVeq&#10;0GFWmOApW0yBStO2BKAuRRgcCFyjJhivK1BHtk2Nscv4viOAtgStttsgyXxbHfIlKMQ0IyKbRqGu&#10;QKVdPbCGJV1qMKGy2FCouwxSuGFivXJBVUZJCsgpvhQv5A4VaGFVRRhQqCMEZJXcKYKSqItDXAqu&#10;sdcUOaKmGltTIpihbhQ2MVdirYOKuOKurhVvFWsCuxVTklC5IBSxnW9ZZgYrc0rsTkuGw1maRarf&#10;kRxxL18cpjCmwzsIM3LOOIABHVsmI2WgyoKSrKPssfcdsu4GvjrZFQRSSsAq1B60wSPCiMb5KlzY&#10;Bixt+VVFTXKPEBcngpAx8JRR+/XLAxOymkRhkNDRRkywG6NKck+tx0qpoR45jmRcmMAQjrXVREpM&#10;bEchQ1yyIvm4syY8lyTI/wASsDXMuOzhTBKXarFxcTR98Mt27EeivaG2urcrLtJmNvbkekKNmfSL&#10;Qsd16fLLwHDyC0cr1NO2XguJKKtSm4yYLEBKb8C3mWVNgftZXNy4DiCYGL6xCzrunGtaZieN0ciO&#10;EhLrC4CAI/2T0OHkynC0Nq7oZKp2FDkzK2WOFILSYWubxUXMScqcjg4mYiH0TQ/TlmKXE4Wox8Kp&#10;TM4OvLRyYYOAqd8NMgUHZUSRkPZsrls3VaIharMx7nIgokF7vXbv0ydoiEkgna1vCRs1cx8gt2EX&#10;STi7vNz+7jNfpysCmcpFfrEpUx1AHentkjFjGSszKJ0kjFFZaU+WMWrIbC6/mBlWIfapXLiWEBQQ&#10;8kPpSAsa13JyDML9LVQGnk+yKmuR5spSRUdv65M8leRHw+wy2IcWc0bESKHvkjG2sSoonVbhZ7Yf&#10;78qMxOCnYRycQUELU+Gq9jQ5dEONNcjW5PpSE0HUUyvJZ5NmMAc0JJKt3KViFIhtv3yMAerPLIdH&#10;Wy+lIYwPcZlBxZC0xTC1BUanXG01a61gM7HeigVJwGTOMWmUAkDcZIMZNVyTW3TFCC1OLlwPatDh&#10;bRyVkG2wr8sqKBFwHJ9+wxS64cxrVevQYVCqFRBQNVjudsi3bL2Th9OSBapCkPeQ+vA6e1csCIsT&#10;0uX0brj2O2Y+YObAsriPy2zGiXLRQp4fjklaK1xS4jxxQ11xVaRirsUuNe5wId1wq7btgVvfvirI&#10;PKFxxkktz0I5DENR2LKxlrJvCreBXYq7CrsVdirsVdirsVdirsVdirsVbxV2KtYq7FXYq7FXYq7F&#10;XYq7FXYq7FXYq7FXYq7FXYq7FXYq7FXYq7FXYq7FXYq7FXYq7FXYq7FXYq7FXYq7FXYq7FXYq7FX&#10;Yq7FXYq7ArsKuxV2KuxV2KuxV2KuwK7CrsVdirsCuxV2FXYq7FXYq7FXYq7FXYFdhV2KuxV2KuxV&#10;2KuxV2KuxV2KuxV2KuxV2KuxV2KuxV2KuxVrAreKuxV2Kuwq7FXYq7FWsVdir//Q6LljW1irsKGj&#10;hVbhQ7CrWKHYq6mKHUwq1irsVdirsVdirqYq7FDsVcMUuxVrFXUwodgV2KXUwodgVvFWsVdTCrsU&#10;uwK6mKt4odil2KHYpdirsVdirsVdireKuxV2KuxVvFLsCuxQ7FW8UuxVsYlCA1SbhEQO+Y+QsQN2&#10;JXD8jXvmIHNAUckzcMUt7Yq49cVaOKr0NMKqV9L6MLN3IpkWiZYiGZt/HMuAaJNbjvlwcc06h8cK&#10;GuOClto7Y0oLlG1MKbXUwocRTfFFuxS0xxSG1FNsLErq1xYt998VdWnXArTHriqxBXCkrwKYobwI&#10;axSurihTJ+LAzCou2FFt4sWwcCurTFLgcVCip5MTgDYvrkmJbAwId7YoXVxUNcqYEqairE4GatXF&#10;i6uKuriq4bYFccUrXNBXCtKEY2ripXnJMWhihvFC33xS3irVaYCyCkhBJORpmqciBUZXIMgsDVNA&#10;d8rAZqlSMmUWozag9DGSOPhTKC3c0AzBviBpinhbigabf6TkZSpkArT2TxoHG4ynjtUGad+uWgqq&#10;IwkUg9stBtqKgY998aSESZmgULTbItwRQeONRIV4gjxrkDugtx3Zch4lAI/aOKqM947SCWTdga7Y&#10;0hq/1d70qZAFK+GEMaQqxGWpXf6cLNHWcaK4Ru+1MrkVZXpOki0mMpo44/DvXfKJTCnZL9T0O4qZ&#10;SgFT2OGJawk9vatHcq0kXqDpx+eWGTaGRvAYgFSExU671zGJtgURdK7W4lglJQ7MhGRilDWtxb20&#10;BinVjU78T2yZiWxBXsFvz/0SQtE25B245bCJLC6Q8ihBRcyOGlBtPNCJjXnQbeORLmR2CZvK13J6&#10;hpRN8gWFMb1qX6y5dgMIaiUoiVQK1+jMqBpx5kqy06jMkFxCG+NdsjI0sQq29q3MNToKjMYyckRd&#10;IgZ+XfJxkwMVPjTMgFxy1TJsXVpilwxQ47Yq6u2KtUwpbpgQpytRcBSHIKDEMivyTF3yxVsGhqNs&#10;iQkGkws9RKGjZTKDkQyJ7b3nMbHMYxpywbRayVFRkGS8NgS3XaowIarilaTjSra4q1+rFKMsl3r2&#10;wEsgmqDbIlK8ZFLsLF3HthS0o3pgVVXbCq6mFV6mmKtPkSqkRgS7FWiMBSFJlrkEqZGKreVNsCEP&#10;Mp64CkIRx45BkgpjTJJQExocmEFATGvXJhgVOFanLotZRIXLWLZWuBC+JauBkZFnEMlso6AVzEJb&#10;qR6e2KF43woVQuSSv45Ji2R4YVW4EKsSd8kAtqpFMKGwtcUWtKe+AhIK2mQZOK4aVTZciqg43yBD&#10;K1lMCuxVacilTbFCkR1yYVCy9cSFQFzk4sCgiKdMuDAtDffJIdTAhd1xV2Kt4pXDFXVI3wIbB8Ma&#10;VdXFLsUN9qDFWycVdXFK4HFXA1xVcMVdil1MCXVwqvHTAhoUxS37d8WLda99sVcD4YVdXAluvjir&#10;qYqu5Y0tOrgV1cUNhsU22CTihvFW+uKuBwodirq0xZNg1xpXYq2DgQ6uKt1wK6tMKW61wIdilvFL&#10;q4UO6YFdTCrumKWxih2Ku674q6uKt4pdirsUNUxV3QYq3irq4q3XFXV2xS2MCtj3xVqmKt4VcMCH&#10;HfCrhgVvCrW+Krh44FaxVuuK07pirvlirgcVXYq1ilv3xQ1TCrdBirsCHUxS1TvhVwGKupgVw2xS&#10;2NsUOxVvrvhQ3irsCWhireKt7Yq7CrhvgVsCuKHA4q4Ypbwq10wK7ChwGBLdMKuOKtdMVbxV2Kux&#10;Q7FLYwK7FXYVdirqYq4bYVdirsVdgQ7Cl1MVdXFXHArsVaAxVs4q4DFXYpdihqlMVdiqEvOuAswg&#10;2GVFkGlG+BkrDwyKqqYVV1XFFr6VwJb4b4UKyJTJAIXFMlTFcBkmS4DFC4YquG+IVeMkh1d8CV9M&#10;NIXE4q1TFLiMCrXXwyJCUFcrkUuGSDArwMsDFIdTjoxwFsiEmdd98rLJcoyKoqLcZFkEVHtkWSJi&#10;OKCiKCmFg0MKqse4wqqAHFC9d8mEKyZJirAYaQ2o32wgLa9QMkq9euFCoDTFXE4FVI98aSjYlrkg&#10;wKq8XJa5OkWgZVpkCGSjgS7FDeFXVwK3irsVdhV2BUPdXSW6F3NAMkArEtT1k3Xwiqp7HJANJkx+&#10;cuxoCSvXLOTEC1AJJ/eceQ7CuR5ryWmRwfijI98IjSndEw3cIPEmnucInTScRKsk0ttMHtSWUbnj&#10;vTITmJNuPGRyTFtTNxHQgcj1PQ/7LMeOMW3yyECigL3TWC+rCO1WpmVs0xJKXymOYhW+nFlyRFnd&#10;SWEgZFDoOqnAcdojOlkF6BKVoArEkDwxiOFhk9SbGGOgBANd9sujMFw5WFktnVSE6EdMsEWEcnel&#10;MLNbycWFMplGnMviCOeEyH1o92A3+WWAuP5IqzH1pljQfE22AypHhm6RTQtGxSTYjIxygssmHhS3&#10;VEVkI7jLjK1xikPpd7II2tyTQA7ZimItyuIoRJh6RjH2idsNtgQ06cVK9/HAytfpTG3b112K5VKI&#10;KkkMwN39aCyMAGpv88nix8PJws2XicDmcHX27JMXKPwwlNIZo+M3IftjISDfEqcDtQeOVNxRcAoa&#10;ncnJBrY3qxMcxYda4JObj5IzSbH0h6rirHc5SBbXkk1qwLsjnucmSmCOuIwY0kA3QivyxiGBl0S/&#10;mLi4efv2wyZCgvva+iD3O2IGzGJ3XwfEq2ydAatgDGZpOYl4imXBwy2OAfi5oPHBI02YwCo3oMYD&#10;N0LCnyyq7cjhpq7uxH8CH426Yg0ngtRiX1CUr/rHBaTsioYBEOK7DLBFxpSWS/DMrdjtkiytFCUI&#10;KnAwC8Ayr8QoDgq2wGlYMeIXsMlTWZtdMk1245JV2BKB1QkIAOoNcSW6MbXWckiRtKe4pTKSy5Kq&#10;DiObfTkms7rFBkPMjYdMU0rBe5wgIJbFa5Jha5OtD3wpDC9QiNne7fzZHJuHLgya2kqAa9R4ZgOZ&#10;FHBuQqKZJkFwqelMKWt8Va3xVqoOKtE06UxS754ENinbClsGuBDRWuKozRp/q17E/QE8T9OLCQZ+&#10;MtCt4VbxV2KuxV2BXYq7FXYVdirsVdirsVdireKuxV2KuxV2KtYq7FXYq7FXYFdhV2KuxV2KuxV2&#10;KuxV2KuxV2KuxV2KuxV2KuxV2BXYVdirsVdirsVdirsVdirsVdirsVdirsVdirsVdirsVdirsVdi&#10;rsVdirsCuxV2FXYq7ArsVdhV2BXYVdirsVdirsCuwq7ArsVdhV2KuxV2KuxV2KuxV2KuxV2KuxV2&#10;KuxV2KuxV2KuxV2BWsKt4FdirsVdhV2KuwK7FWsKuxV//9Ho2WMGiMUNHFWjkkLcLF2KuxV2KtUw&#10;q7FXYodhVrFW8VdirWKHYpdirsVdTFXUxV2KuxV2KGsVdirsVdilvFXYodTFXDFLsVdirqYq73xV&#10;2Kt4q7FXYq7FXYq7FW8VcMCuxS7ChvArsVcBilvFXYCxKRa5N8XAdsw8pZQG7HJWq3vlQcxT69cK&#10;V2KVwPjirjTFDXfClVUA4CgpVr0/CL0+5xiLLRIpBSgzNiHGm1Xxy1oLWKuxVY++2BkA2vjihsjx&#10;wocCBihwxS0TUjAyX0yTAtgeGKHDFW8CFOQ9sWQbG2FDffFW/bAhw22xVxp3xSFi9ycWRVFxYt4o&#10;brgV2KVrniK4pCnHsKYsl4GFgWxtgV2KuJwK0TQVxKhbH0wMyqA9sNMbbr4YEt098UNg4pdgVSnb&#10;anjiyDlGFBbO2SYLaYq6uKtdMUu7YVWuaKTgSFiUpgSucHjUZRMtsVkMYWrMaHKwzkWpLgp0FcmW&#10;IS+Ry53ymm8NwCPmOe47gYCyCdWs1uhrGpAYcSTmJK0hNbrQoZIA6T1IFeNMpBpiTSQTafVTtuMy&#10;BJCDFoVUsNstiVK5Y0NKdRl1pb9EzsB2yslkhZ7Yhz12xBUtQ3z223EMvgcmxanu/WfmE4inQYVA&#10;WxSIZlMg/d98bZBULx8yU+FfHAUDzZDptvZW6LPdqZVYVFDlEk8k0t762t15rG6Rt9k1rQ5jkWqB&#10;uJYpizzM4BOzKdv9lhApFJaks9lIRGeQPvl4FpBTyHW4/qaMzEzCoYHrlBjugi0FPfNO6x1py7Db&#10;JiLMRRiW0ls1K812qOuSpNq99HayJ6sDUf8AaSlMthNx8nkk0qnmFywyBZ4gnMSNHGK9MrLmKhvz&#10;FCVA+0euBgSkd1PyNSK5JxihkhUkkdMmCwNr415MF2FctE6azG18NvJPJ6aiu9KDKZztuhBkF1p8&#10;0EcSOpVmFBXvlJLaQhZrCTT5PSnQVPSuSBLWTSAlhofbMuE3GnFDMKZkAtC35ZJXbnFDgSdsVbP6&#10;sVaIrirRxSpzg7D3wFlFcorhCCuwocPHAh3tilw2xVGW920JA6jKpQtuhkpOrW8DjY5imNObE2j4&#10;5OQrXKyzVQe2RVvFLRxQpnwwpdgUJlZLUVyNNhTNU2wlQV3HIKt6nAmlwFMkhbTuMKFRclSqgXBS&#10;rgMaStcZEoWccUthcULSMiWSx0yJVTZK5FIU2XAqHlqRtkUhCOKDfIs0DMOuEKls9a0y0MSgJd8s&#10;DArrZdq5dFgUUEw2xdxxVWtUrIMhJnFkVv0zGbCjY123xQqKoyVKrDJBC4b5Ji6mKVhG9cCVVWoM&#10;lbFfyJGSQ4HFWzvkUtAYq6mBLTCmAqhpRlRSFHIs2idsVUzgVYdsCrGqcmEKEq0woS2765ZFiUEe&#10;uWsHYUOpihw2xVsYFbGSV3TArhUb4VXAYFbqe2KW+mBDYxVsDtil2KtjFWxscVbBwK3TCrhil3TF&#10;W/fAlvCh1PHArda4q49dumKG8VcDTFLsVbB6YobqMUup3xQ2MULuQwJdXFW/fFDYwq7pirsUtg4q&#10;374pdgQ4HxwK4e+FLZ2xQ4YpbGKt4FcDhVuuBFNVwpdWuKt1wq1XIq3XthW3DFXYVbrgVwNcUuxQ&#10;6hxVw3xVsHFWsVdtilsHAhvlhS3XFXYoccVaBxSu64EOOKuBwpdXFXDAhvFLsUOGFLhihutMVbBw&#10;K2MVa2xVwxVsYod74pawq3tirsCte+FW6+OBXYVcNsUN1xS7Ah2KW8VdirtjirhhVuvfAhvFLsVd&#10;XFW8VdhV2Kt4q1SnXFXYq7FXYq7FW8VdgV2KXdMKuxQ3irQwq3ih2KWsCupirYwq1ireBXUxV2FX&#10;U3xV2Ku6Yq7FXYq7FULeChHywFkCgHNMpLNytU0wFkF6dcCUXEBTEMFUHCq4GmClXoQcKqy5IMSq&#10;DJoaxSuFDgSuphQ4HFV4ySrhiqooqMkhoLgSvpirmG2BVJsiWSGuBUVyKVNOgyQYlUAybWlOrx0Y&#10;4JNkUhlWhysti0ZFaREJ3pkSkI2PfIpV0GBVXkehyQRS4YUKsYpixVemSVeB3yQQVVckGKsrbUyS&#10;F6GmEIdhVehphQqA1xSu4nAqrGMIQUbCMmGKMUbUyYYpdOtDgkGYQh65WyaxQ7FW8VdirsVdXFUB&#10;qGpR2i8nNMkAi2I6rqLX4Uk0jDdO1MnsGgm0rLmZ2VQQg75DipPCSu0pTcTtAxoChI26nHiZUAqr&#10;AysRXjTuf+NcsiWqYrktlDk8VYkHJE01CO6I07S7eXmzUqgBNc1mfKQ7LFjRtjb1UvAoHiUNP+Fz&#10;HM2+N9EnuEMblo6k13rmxgCQ4uQ96Jg164hXisa8TswHU4yxsIySW4qJDJxKgnYHLAKWwUUrmVKH&#10;qO+XRceQpCzRGgkpuD1GExtAkm9lP69GHXwynaDGUDLkmJIQUbY5kQmC484EITULQTguPtDL6thG&#10;fCUFY3BjJU9TtmMdnLI4twrSO9pILmE0K7kYSBIMYkgplLqP1tAaA1G9Mohg4S3ZM97JfesrsqHY&#10;nvl8rAa4UhL+2NiUnjIKuKH55iCZJczgCG0l1E5Mg+FhSp7ZKRSA1KB6bEdOR3yy7a6UbZSx4Doe&#10;uAlJ5Mltz8IpmVB0+VFJ0rlzjN1rhZNHCqGvGMZSTw2OAhuxlbYqOAbxOUANuQon1EhPJjQZNjAW&#10;xm8Pr3QHYtlMy7ACgnoqFPZQOuRgXFMN0v1OUNJCoPwjfJSboxRjT+srCM/ABufHGJa+Git0dP3X&#10;KnUnDTXOW6E1aUikQ7GuSLZFGaZGBGHHU9cEQ0Zd0eJ1Oy1JGWW0cLijyfEaU8MLNCapPSMU34kE&#10;5WXJxboa2YyH1T9t9gP5VyglyDsmkapAvb55aBTiSPEdmzcoerAZISXhQ91MHAMXxFTXJWoCKtlJ&#10;o7b5FSQEZ165MBolK28kwcBTCh2KWxU7YGQQyqJ5nc7j7IyBLZalbNUmPspyst1LnYzMEX7I6nJc&#10;0VwolTQce2SAapStcPDJNdtd8kh1aHbFLG/NUFJVlHcYa2cqBR2kTmSBW8Ns1shRc+BTdDQbnCzX&#10;Bge/4YUNn5jClaBU4EuIptgQ1064UuIrvgVy0rhVulehwIb6dScVaY0oy9QQcWJei2komiSQd1GT&#10;DEIgZJLsKuxV2KtYFdirsVbxV2KuxV2FXYq7FW8VdirsVdirsVdirWKuxV2KuxV2KuxV2KuxV2Ku&#10;xV2KuxV2KuxV2KuwK7CrsVdirsVdirsVdirsVdgV2FXYq7ArsKuxV2KuxV2KuxV2KuxV2KuxV2Ku&#10;wK7CrsCuwq7ArsVdirsVdhV2BXYq7CrsVdgV2Kuwq7FXYq7ArsKuxV2KuxV2KuxV2BXYVdirsVdg&#10;V2FXYq7FXYq7FXYq7FXYFdirsVdirsVdirsKuwK7CrWKv//S6Nk2LRGFDRwoW4WLqYq1hQ7FXYq7&#10;FXYVdirVMUOxVrCrdMVapirqYq6mKuxV2KuxQ1TFLeKuxV2KuxV2KHYq7FXYq7FXYpdirsVdirsV&#10;bxVrFDeKXYpdgQ3hV2BXYVdgV2Kt4q7FLsUOxS3irTGgr4ZAliWJ6pOJJGOYM9y34glLEVriA5DX&#10;XFVwp3xS6oxVvFWxTCqoKDc4sSxvW5jJccB+zlkA4pKXnMsNEi1kmhqvbFIdilZ1OBmvG2LBx2wq&#10;6mLFqmLINKKmuBSVSuFi2aYVaGKtnAhSY1amNMl4GFDYxVvpgQ1iq12oMUhy0AxSV4IxYuxVdUYE&#10;tE4VU5ST8PjkUhodPfCq5cUN1xVvFWicVWSHYDxwJDa7DGkkrvlhRa7l2GBDsCV1cVdXFbUHPJh7&#10;YswqA4WJaJwsaaPXFWq4q7FWsUrJTWi4pDhtgSteWm2Y8g2xUJWOQIbA5Zqr75YCwMUM3xGp2ysl&#10;sGzQcRglRue+QIZApnY6qYrdo+5PhlMoNlrzf8lC13HSmV8CEZBNGY+RB5jrjSCl80nOpbauTiEK&#10;NrNHC9ZVLr4Drk2xO4VsZ0MsKsh7AnplPEwkCk10qqpJFCe+SBQEmlWhJPQ5kBITLRtK/SKMVlRW&#10;U04uaV/1cJ2ZFNP0CkUTeu3GQCoHZv8AZ5j8TAypI7m3ZRQDrk4yW1ayrDtQ19zjLdmGQNqsENpH&#10;CgLSDdgR8OVcKJBK7zWkMTQopUt1/lywRRRULXU3tTyZQ4Ipvvk006FmuZD6W1d6HBTMBc0c0Dep&#10;Q1XeuNJtO7iYqsV7GwDkAmmQa+S281NLz4qDnTehpkAEEKenRB5Ob/Zy0ORAUn8qtOgEa/Co64CW&#10;RSSdJHJCgtx8MjyapC0DKhb4jkrYUiIbWULyKkDxIwGSCo3NtHQEA1r1wsQnGiwlYy1QvH4vfBJt&#10;ulfU7+S+G7ElOm/TIBFoefWZ7lVSRVqv7Xc4KQd1K4uopmG3HxwxlTGUUHJHuQu47Znwm4soqbRl&#10;TQ5cJNZisK5K2K3ockhutDvirXtirVMUqLklx4DAyCqMIYt4Vd2wIcDhS4dcCr2YAb5EodHdNE1U&#10;6ZWRbfCdJzZX4cAdMplCnJjktNYrkMAMppuRIavTI0lquKrCBWuFXd+u2BkE2sRtkQzTRRQAZIsX&#10;NkErOO+Ck22VrhpXBMkAi16imFCqGAGBQ4muBkpnAq5aYUNUpgVqlcFKtIyBSpsuRpIUZMBZIZ8i&#10;hCS0yLK0HKMKbSyc0rkwgpbOcuDAq9snw5cGBRQGBg7jiqIsxV65CTbFP7YbZjkM0aoyQQvGSQqK&#10;cKrhhQu2xQtbfpilpVwgIKqBkmLRJyJZOBxVcN8ULwMKrWGRLJQkWuVkJQ5U5CmS0rjSVtMaQtZd&#10;sFIUGOKUPIa5JUtuzvlsWBKDJGWhrdihumFXYFdTAra7b4VboMVdil1ScVb6Yq3scUOBxSuB8MVb&#10;xVvY4FaGKrqjFWuXjihdUYpdTFK7Are3XFWqYq6uKt4q32xQ1XFLeKt0oMVbxVqlcVb2xVcNsUOB&#10;wK2NzirjhVvFW8bV2KG64snA164q3UYEOBxVvFLWKtnbCrdcCte+KWwcUN4q1irfXCrdcihrFLeF&#10;WsKGxireKXYKS7bvihv5Yq7FXYq6lMVb+WKtYq3irYxV2KXYq3QYEO6YUt7Yod1xS7tireBDgKYq&#10;6mFLsUO+eKW8Ct4q1ihvrhV1MVd1wJdSuFDhtvireKu7bYq0AMCuA3xVs4q4dcKuwIb6YpdTFW6Y&#10;q1TFVwGFW6YFaphV1N8Ct4q3irWKuxV2KuOFXYVbBwK3irWKt4q4HFXYq3irWFW8VdirsCuxV2Kt&#10;Yq32wq7FXYobwUl2Kuwq7FWqYpbpih2KupgVD3YqoxLIJbJud8qLJpRtXAyVY9zkVRKNTbFVytWu&#10;FV6tXbFV61BriqsrUyQRSoHyTFvCra4Et1xVUSlMkELslSrkHfBSbVa5Ji2AMVVFxVphgSoyCmRI&#10;ShZRtTK2QU4+mTixkqjJtaXatH39sJbAxubY5UWxagpkCqvGN8ilGRZFUSpwJVOuFDhkkK6OMkwV&#10;Rv1xVUXJhC+vhhVUWuSYruRwq2GySF6k4qrxLTFVauKHId8UlHQ5MMCjI8sDFB3S0JwFkEA/XKmb&#10;WKGsVbxV2KrSwGKEr1XVltF8WPQZMBBLDtZv2uB8Rqa5aA0cSXTXacEhhB2Wre7ZAhKbx6pZxWvo&#10;S/bYbkDMDw5E25kcgApLrBgGVuRqOmZ0YuBkmmU2pmeD6txVyu9TQZMRpRK0qS49JuoB8D0yMt2w&#10;KL6m0RZUoK7E5RwAt3HXJMdF1mSzJ4ryVhvUVwHCJMfGMVWS5SVi7Bqk16Zlwx8LhTymSX3EIcl0&#10;BBywgIjPvUJpCV4SE+IByshyQFCJjISFOVk02cNo63uFZAtAfnk4zcacCCvV30+4DR0YEcgO2Vzj&#10;xORHZMn1Jb6QOyiOgpT3yrHHgTkPGGzOF6jM2M3XnGl99FUiaIUp1xJttx7KH1xnID0IrvlXJukL&#10;X82Ql7cfAOoOXBx5AFVaNbuIvWr02ywbtIJBQ6LytWV/2TlJiHJ4japb+kdIZf8AdqSV+jMCcTbs&#10;IyFIdgBYL4knMmIaKQ1kSStOowFTyZJbH4anbMmJdZkCIr3y+3G4V3LCEU2emFBQ98vOBvbphLLG&#10;p2zhIVPbKeTkEWV8BFwWZhsPs/PKyXIgKSGVTFdfHsQcrkHKTWWV5I1iUUDbV8cEBTWaS+6i/wBJ&#10;WKpNABlkkdE0uVEVs7Lt0GGIcW7KrYRFYkUZMNUzul1yySXxU9OmJb+irYIX5Rv9kHpgpqmaTeGP&#10;pGg+WWNNWUO8zPII0OwPxH/jXIGTkeHXNKNaBa69Ne9MgXJxxoK8MgjHCL4mGx8BlcWORHRWpNHm&#10;+I/hl1W45nSuI0Y7ItPlkuFrM1V4g0bLsNslTESatJOSAnttgpZSRS5Jg3irt8UNjElkAunHpQGb&#10;6MxpZHNhh2S6K69JAF/vCa5TKbOMFJJviMUYqxNWbIiTKqRkacF4jMuLiSkqrtloaCWxXJIts4q0&#10;cUpb5ggEtryHVThb8ckt8uS7NH4b5hZRRc+BZHbmuVhvViK9a4VbIFMULKV60xZNFaYq4YpcK4EO&#10;3HfCrtxirhXqcVcp7HAgsz8r3HrWYU9UJGSi1BOxk2TsKuwK1hV2BXYq7FXYq7FXYq7FW8VdhV2K&#10;uxV2Kt4q1ireKtYq7FXYq7FXYq7FXYq7FXYq7FXYFdhV2KuxV2KuxV2KuwK7CrsVdirsVdirsVdi&#10;rsCuxV2Kuwq7FXYq7ArsKuxV2KuxV2KuwK7CrsCuwq1irsVdgV2Kt4q7FWsKuwK3irsVdirsVdir&#10;WFXYFbxV2FXYFdirsVdhV2KuxV2KuxV2KuwK7FXYq7CrsCuwq7ArsVdirsVdhV2BXYq7CrsCuwq7&#10;ArWFXYq//9Po2TYOphVojFDVMkhbih2FWsVdTFXYodhVqmKuxQ7FXYVdTArsKuxV2KuxVrFXUxVv&#10;FWsVdirsUOpirsVdTFLsVdih2Kupil2KuxVvFDsUuxV2KuxV2Kt0wK0cKt4q6mKuwK7FLeKuxV2K&#10;G8UuwIUL2T04ifbKpliw29fkxr3zCc2IpCBaDJtjYpihsUwJbwK2R3wquXFDpW4KW8MWEixK4k9W&#10;V3PfL4BxZKJ3zKDjF3TCwaOKXE0wFIWr44si2emFiuxQ1XFXE0xSGoxigqlBhQ1xwIb9sVcTiqkv&#10;UnFkvO+FDdMUOIwK44VWP4HAyC4DFC4bYodXtirdcVdXFVBjVvlkWwLwfvyTBvrirsCrgaDbFVtM&#10;VU23amBkAvG+SQ3ihulMCVwwK2d8UNHbFQog1YnA2KgwsGq4Vd88KGsVd7Yq4CmBKk5q+2BmGxhY&#10;lriK1HXImKgqM68245EhsBXPEOOww0vEoR2xNa9MhwM+NetsJGEQG+AxTa+W0aMlStKdcrMWYmpR&#10;7HfKi2Wqrd8CV3pTrkOFNqKT/HV/iHhjSVWJRKxYUXfpkSqdfoqRY1k5AocqtB2V4rOC5iaKRaSg&#10;VUnBupSW508RuEUVrlnEgKRsVhbkBxPhiZWkFNb0egiL6vrBhUA9shSkpd6MZatfoy0IpRuQUBpv&#10;kkrbbnP8I3phpUDKAWJbJhiiNGszezGMfZAqflhDPzXN/o0pAJBB2IwEMIyXNcyTbeoTXqMrbuaZ&#10;2yKIVjZfiXoa7HGmBKhNEkg5gU3pUDGlin+jQNcMkajY4S5YTzVr9LKJrZVFdgWGQLVI2kFlqawT&#10;sIPjVxRgRTBI2xATC10+0dzJMSorsT2yANMDshWumtLlonZZUYbGvTAUA2luoSRMxYHavTLIlHCq&#10;W10smy7V2AwksuFDzAioaocHv0yBChMHsVS3SdCfipXACpDcWkSSVZuIUCpJOBIDre3SRCysKA09&#10;8n4oDExVZdPbkC1MIytEo0gr2yaGhYbHMnHltpkEAy8cywWulOuSQtrhV1cVUVarnItnRVByTB3I&#10;HG0O5geGC00ozXHAfDucgZJEVEX3H7QyHE2iFua/VtqYeJeBelyBhBQYqqXXE1UHJHdYik1stUJI&#10;DAg++USi5MSncNyGAplBDaiw4OCmS7tgKuQEsK5EpCdWSkAYQzTCtBiWKzeuQZN4q2gyQUr6YWK0&#10;A1xSvK1GRK22BgCbaPhirQGFWyK4q4DDStMMrIVScZFkFB8iUoeQbZFUDId6ZGkoO4O2SASlk++/&#10;hkwqWzbkZbFrKNiFMuYFVyLFvAlGafHU/LK5N0QyCBdsqpkrgZJiqcd8KFwGFC8YVbxVsLiq9FHf&#10;JKuIwsCsbAUrK74FVUGFVQ7YVWNuMBSpMN8rISFPiB1yNJU2G1MjSVI4EtHFCHkQ4EoOXbEKUuuT&#10;vl8WooU5axdhVs4EO/Vilqm+KG8Ut9cVcMKtjArqb4Uup3wIbGKtk02xV2Kuriq7Ah2Ktg4q44Fb&#10;GLJ1adcKtjfArYp3xQ1yoMKW+2BW64q7rirhthVuuBWwfHFXAnFXd8UrhXfFDgcUN9DgS3XCl1d/&#10;bAimwcCt1wobrhVxxVwwK3gV1cKt1pil3zwoarirZPbBSWxgQ3irsklwxVsHIq7CrsVdjaGxTFXV&#10;xS3irq4q75Yq6uKt4odTFW98UuAxS44q3TFXUwK30woaOKXYq2NsWLZ64paxS2cVb74EO2xS6uFX&#10;Yq4YquxV2BDqbYVdgV2FLY22xQ6mKt4Fa6YVbFO2BXYpdTxxQ3TFWqYq3TFLsUOGFVwpihvphV2B&#10;LqeOKtEb4FdTCrZAxV1MVdXArWKurhVwpihvpil2KtnFDVcVbpirsUuBxVuuFXYq7FXYFcBiriKY&#10;q6mFW+mKu6Yq7FDsUtjArsKuxV2KuxV1MVdTFVG5Hw74CyCWMNzlRZreIrtgSqximAqqV8MCV4OF&#10;CouKFZcVVBkkN4VVVXbJq2dsCurgWl6b5IKVYL45JiuUUxVfiltcKFRcULiMCVN1xpKFmGQIZBCx&#10;A7jAEFXGWBghdTTkmEpDF7ldyfE5U3IePY7ZEqEVEciqJhNdxkSqJU7YEr++FC4CuFFr1Q5JFq6m&#10;uKqy1whCqi5YGKoB2ySHUxVeFwopWTChWXCqptTFXDrXAqNhyQYoxMtDEoe8G+JSEsk65UWawbYF&#10;brgV2FC1n44pSy91EISqn4ssjFonOmP3EMUzVkWpO/XMmMXCllKGm0uF1YotCBXrlgiGvxCx1VMc&#10;oI61plcouQJOuI5Hdwq7b5VTbxUvhZIkJrvTGmBJK8RtFSSRevTCVBW30CKqsrGpFTlbMKBs1ZaP&#10;tkgE8apGJkAKueI+/CAgyB5o2D1HFVnPuDkxJolFWMtxEKGQEHbpkubGgpXzSyx1lKsBtWlDgEG0&#10;TShwVAoPpyqQcqJdGxB5LvlPJtq1aa5eRd9iO+TEmvgpHW2rVhEJj5U7jIGHEnipUS6lj+LiSPDJ&#10;VTUYgohNVV24SLxU7HbCBSlKZKJKQv2a7ZM7pCrFeCBuJPwnJA00zhaIaWNf30DCvdfHLLahDekM&#10;85MTKRQsa09spMnMEKURI9qrR9RIuV82ZCpOf9HhFeoNcIKAFLTzSSnXfIEpIZCW4rTuemZEC66U&#10;FRXJIFOmXgtJirDLLaeFvkB1w2iqUbuUei4HUigwFnDmlSXRjURAEsDlEt3NEK3TfS1mmmHRUQcm&#10;AyBKQe5KbgctRPgWJwFvJsIyaTjNUCvEfickNmgBANEY70BupFTgk2dEdqsgW3CDqzDJR5OMAjLb&#10;ZR4AVyyLSRuldmPWleb+Y7ZElulyRcP7q4YdOQFMk13a+W5d39GA0/mbImTKEaXQyBCFhHQ7scAZ&#10;lBfVxd3TvIahT2yBLaZbJlFFFEKKAMtjFwpSJVQjN7DLKayVQKBsMKCV4/higIa1+FjH4YCykjFx&#10;Yr8WTeQJZiLQO+2Q4mXCQgtTuiEMZO2Yp3LnQNBCROzACL7Z7+GS4bXjpEpa+g4etWPX3ywQpx5T&#10;tFjfLg48l2WBrcDhQ7FXYErLmISwyR+K4WcdmJ6RJ6F3xOwO2UZg7DGWWQnftmJEuWia+P68mlut&#10;Rihrpiq0muKWqAfPFXUrgVx3xS3ihwwq4jeoxVkPlCfjLJCT1AIxDTyLKxljJvCrsCtYVdgVrCrs&#10;CuxVvFXYq7FW8VdhV2KuwK7CrsVdirsVdirsVdirsVdirsVdirsVdirsVdirsVdirsVdirsVdirs&#10;VdirsVdirsVdirsVdirsCuwq7ArsVdhV2KuxV2KuxV2KuxV2BXYq7FWsKuxV2BW8Vawq7ArsVdir&#10;sKuxVvArsVdirsVaxV2FXYq3gV2KuxV2FXYq7ArsKuxV2KuxV2BXYq7FXYq7FXYq7CrsCtYVdgV2&#10;Kt4q7FXYq7FXYq7FXYVdirWKv//U6N1ybBsYq6mFC04ULMKHYq6mFWsVdih2FXYq7FWsUOxV2FXY&#10;q7FWqYq3irWKuxVvFWsVdirsUOxV2KW8VdirWKt4q6mKuOBWsKt4q7FXDFW6YoaGKW6YFdirsKXY&#10;FbxV2KuGKuxV2Kt4q7FXYCgpZrMvBOGYuUrAWWKTNU5jAOcFm3bJq0fDFWxQDFLZbbFDQ64pVExQ&#10;UHq83pW7U6nCGiZYuOmZUXGmW+uXNBaOFDQOKWpOlMikOTJKV2LBwpilqmKrWPbvgZBeoGSYFseG&#10;KG8CuxVbI1BikLU6YUlU2pgYtb4q2cVaxVYN23wMl9d8LFvFXDbFW8VabFQoIdyciG1eNskwXAE4&#10;FdXFDdcUtHAtKSbknEMjsqDJMGzirsCrwcCXVxVpmoMVCkmEJK+uFi4HArsVaphV2KWumBVJdyTg&#10;ZLxkmLeKtEb4KV2FXYq2CVYMOoyJDLidcztKS7mrHK5BMUIQqEc9/bKCHJBQ88gJIVeIyssgV8ep&#10;uqiIopXpuN/+Cw0zC9L5UkDcAAOwyBDJOG15L1BGoMQQbfPKzFBCpFcFyJOVadTkKTSaR2dzBOJY&#10;QjRHf4iN65E0w5c0NqKPcSGPioJ7KcgGEWP6jay2DVaoNNq5dHdlawSK8StzBc9svAZNQarJbB4H&#10;AKt9ONKqm3dRySoBFajGlKhFpEk5LKQV7knG1DZ0+W1POFw1RQlTjxUtWjINKnuwg9I1boR+1gu1&#10;4QiLjQZUWhjZWHtkVulC0je2fi3TuMsiLQSts3aSQ2/7JONNsBbOJkj020jEP96QPiGVktspdGM6&#10;nIyt8W5O++QtrLdhbPGWmkXqNq4oM6RK38Mds0U4qSajAwJBY7cXbBqpt8sICQpiWNwBWh7k5MBX&#10;Q6i1oCqAE9jjwsgWSW7R6lafWnoHTZhjTGQpGW6IQEZiE8MqJpbauF9YCOM1A26UyoyY3avptvZW&#10;xMd3GSx3DDBxhkiru4gZAFFKdCeuR4u5gRaDu4heKDH8RUb5LHMgtZgkFzE4NF2+ebOEraSAg3hk&#10;8R92ZAYGlP0X7tk0WHGE/wAxxpNqUUHLck4AEkqy26++SphbYt0PUYeFeJv6unhjS2oXcQCbCmVy&#10;CYlJ2BrvlBcmJXxbbN0xZK6zcR7eGSBYEI2ORdtx9GWgtUtkR6q+OEsQjbC7K9TtlUouUJJ3BdBh&#10;Q5jmNN4KMV67ZEsle3BZgMrLIBP7RKDJBJRWLFbTI0ybxS30wquAyTEtEUxUL16YErScCrTiranA&#10;lUHTJIcKUwK0wxKFFxlJZhDSZEsgh5DXIWlCSim+KUBOd6YQhKro7kZMKgCOTAZbFgUfGKjLWC8L&#10;gVuleuKEy0yOoyiRb4p7EtMiFVwuTYt9cVb9sKrwKYobBxSvXCgqoGKHMuSQVJhiULQN8FJVU2wh&#10;VUjbChTYYEqZyJStIyKVOQ75EpQzZBKym9ciqyWuFKAn61whSldxuxy+LUVDvk0U11wsW8VbBGKX&#10;YEOxVsYVdilwAwIbNO2KXA4q7FDeKtYpbGKuxVdXArh44q6uNKurTFWq74q3Qk1xW11e+FWqimBX&#10;A4quqMCXYodirYxS2etMVdWmKG8Uurirftire2KuqOmKW60xQ75Yq3XtgpDeFDu+BLeKt1wq7bAr&#10;uuKuriluu+FDWKt1wK7AlsYUN1wpd1wK2MKurXIq6uFXYq3irhireKuwpcMCGwaYFb64UuOBDeFL&#10;hQ4FbApiruuFDqYq4GnXAl2Kt9cUNbYUtigxVuuKu6YFbBxV3fCrsUuOKGq0xSurXrgQ6uFDYOBX&#10;VrihvFLVcUtnFXbYUN1GBLVcKt8sVcDjSHVxVwOBXV7Yq7Cq5TvhQu74pcSMCuxV2KtVxV1cCurT&#10;CrsCu6YVdXfFXCgGKHYpdireKupirZxVwAxV2KuxVvFW6YVcMVcMVdgS6uKG8KtYq7FW8VdirdcV&#10;dirhvirsVdirsVUrgVTFkErbrXKSzcMCVUdMaVeowK2AemK2rKKDFivVskyVV8caYLwMsCrg1MKu&#10;ByCW64pVIj44QgogHJsW64pXDfFBXYVXqcVXVwK0xqMKoWUZAskIgoxGRClWGWBgVG9XlCckrFrx&#10;aHKS2hCqKZApRMW3TAquhpkSlEx4qqr74oXrk0Ko8cBQqBSe+EJtWQdskGJVgRlgYt1w2lcu+AIX&#10;qMkhXUZJCopxVfSuKhsChwJRkByQYoxMsDFTuxsMkgJVMKHKi2KdcirsVUpJgmFBNJXd6gB9k5bG&#10;LjzyJNPJVhJ47HMiIcKRWFiWp2GTaSqhlXr0w8VMRGyknpql0XH2K1yic3OjjpSnQyqzoakEivtg&#10;BSo6dbCQlnpsOhyJZAqjqVDEsG8ATgMqURtBpGZD8Z+WUSk3RC6OvqUm6DYYRNrnDuRnGGP7JBHz&#10;y4ZAWngPVEW2ki8FYWCN4k5VLJwt+KBlzUtQsb22iDSkOgNNu2Vxy25ZwAIIztcNQ0HtmVGThyjT&#10;rXiJyrjkvhkju1g0nN/odu9t9atTR+6DMA2Du7KJEgkTQsqhiKqcuEWoyW2kv1R/UjAYeBwG0Mhu&#10;9Qtb5I2iAD0AdRkYXe6Mh22UpIIXQlhWgrmbGILg8ZHNBSWQki9WPYgVpkuFkMiEtJACUkTmPxyu&#10;qbSiYTDAwdAHUGtCPiGMhYRE7quvzW93Ik9tsONGHvmPGBHNyzk4kJKsAgIlBE4+yfHLQGolAF2k&#10;UL3XYYCzDdlJ6M4DdScrkFuk/SxlYB3kK16UGSgWuZRUemyJsZj9Ay8NBIc1lc1pHLXLRs0ERXfU&#10;r0b8lP042gxioX0d3AgaTjSo6Y1aYgDkhYILiOQtwHJt6HINszabacs8TSEoBVelcjIJgEmZmku3&#10;anxDtkZORS5pnY+owPxMBT2GBgQoalcMLgSgFT2rk1Eadc3RkWNX6hqnbAGPDSKvL9Vi9KE7kb/8&#10;05MFpEFukR0IYkcuwyJKZgnkjblWuJ4raEgSMeJPhk+LZGOKIvtNe0f0UoFFAz12Y5UDZb5RADS2&#10;whUvXlxFaDLohxuJLtKaR+ZHQsTkSN1yFNogF6jfLQ4ZVVauTYNg74Urg/fAqFd+FwCP2hiz5hGo&#10;wORDGlwPjgJZAW7ny3GVS3bhs3XjvlfC2cSQ3DPdXBjj6DqchVOReyaWsCwrt18csiHGkbVLn+6r&#10;3G+XNYXRtUA+IyTWV9ckwd74CVpouAK5AzAZiLg1cRO1MVynfLAxHNh9+hs72vatfvwZBYc6DKLZ&#10;iVVq9s17mhHAVGTZW4eG2KuxVY1T7Ypa7dcVd27HFVtT7YqvBpgQ6hOKW1NR8sUI/RJ/QvYz2Y0P&#10;04GEme5cFdireKtYq1irsVdirsKuwK3irsVdireKuxV2KuxV2KuxV2Kuwq7FXYFdhV2KuxV2KuxV&#10;2KuxV2KuxV2KuxV2KuxV2KuxV2KuxV2BXYVdgV2FXYFdirsVdhV2BXYq7CrsVdirsVdirsVdirsC&#10;tYVdgV2Kuwq7FXYq7FXYq7FXYq7FXYFbxV2KuxV2KtYq3irWKuxVvCrWKuxVvArsKuxV2KuxV2BX&#10;Yq7FXYq7FXYq7FXYq1irsVdirsVdirsVdireKuxV2KuxVrFX/9XouTYNg4VbxQsJwoawoaxV2FWs&#10;Vdih2FXYq7FWsVdirdMVaxV2KHYVdTFXYq7FXYq4Yq7FXYq7FXYq1ireKuxV2KupgS7Ch2KuxV2K&#10;upgVvFXYq7FXYq7FLeKuxVwxQ7FLeKuxVvArsKtZEsSxzXJuUhA7ZhZC24wkL1rkA5IcKnrkktfL&#10;ArjilsHFXAYqqgUGKCkfmGb7MYyUA40kmBzMDiybpk2stdThQ4b4ClY25A8MDJcK5JiW8WLhTFW6&#10;UwJUzu22LJU775Jg40xQ44FcMUrZKVHvgS2PbChdTFDumKtdDiriaYpU033xSVQYsW64q2MVdiqn&#10;I1FJGBlENRrQYsiuPtixb7YodQDfFXE4qsc0FcCQti+zhSV5FDhYupXFV21cCtjArdcUqUpoKYpD&#10;SimFSu98WLsVcMVccVccKtOaDAUhTA2GIZFdkmLq4Fdirq13xS7rihvAqlLvsMgWcUOKk1pvlRbV&#10;rhSDy65AskvckGoyLaG1J6nAzWrNxJ8MaQiLeKWT95Q8e++QIVEpcOgrVqD3OVmKg2yJUjvRGLAg&#10;y8amh3H82VcNMZeSU61qVzcL9XuwOS96fEMnGLHmkZHLbMgBsbgglJ+EV32wpDNtKlGpWxtXVYpF&#10;HT+bKyUTFoHU7VbYemOSv3HbIWxCpFIpEdvJGqll2YdT/rYSzpGm5lka3hsiOUZPzyFpiyCS2N0o&#10;+ssySD+UVrlQlSyCQ6nYC2qRXbrUUOXRm0kpTpq8Lj1nXkB2PQ5MzcmGzKZH9ZEmYinZfCmYxLEo&#10;G+nRWpxVgR0P/NWWRjbWSohpWjaQKCiilK5EDdiUlRxJJxk2G+XAWgJdJWSTielcs5MwseHjXj2x&#10;tkoN1xpUbZTvGvwkgHwOQlsytk1gzBVcfa7j2zGJUprbek/I/t9a5ErTd2zRoGbc9sgxQM0nrjcU&#10;p3GIDJVhWOL4rZiWp3yRY80HNWZy7Dc9dsyISpplBRlsjSoBr8syo5WkwQkkBHbMmMrajFDSrwBy&#10;dqFkS0AGEKVWmSYuAxVzYFQl6pYVrtkJBnFL44OVQeuUiNt3EpyRhDTpjIMgVOUFCAcrZAtxzsp6&#10;0yQKkAqhmYyBA3L3ybEBPIhQDLgGuUkZDcGM+2VyjbKE0zt7sNmOYuUJWnOmfGajKSG4Mjtxtk1K&#10;uRkSgNHAyd0wK2uEKuGSQ0dsCuGBWzilaVxVyDFVShGKtUIxVomm2RKaUmNcrKUNJvlZZBDSbZBk&#10;g5mxQl9ydqjJBKVXBrXLAxKFhFXploYpgm2TYLyN8WLR6YGQTnTk+EUymTaE2h3wBCvTChcBkldw&#10;3xpKqI9slTG2qVwMl6g4hC9MlSF7GuGmKkRirgMCV64ULicCrW2xVRY5WSyAWncYpU+NeuClUnXI&#10;lIUSKZWWanIaDbrhCEDcHauSCClU9a5dFrKhk2LgMKt4odSuKW8UOApiruu+KuAxVv2wK7FLeKHU&#10;ril2Kt4q7FXdcVd06Yq0MVb274q2TgV1cUOwqu+eKt4Etd9sVXYVdgS6uBDYOKt1xS3XFXA4pb5Y&#10;opwbFXA+GKrgcUu64ob7Yq3ih2KuriluoxVwJrirdcUOB8cCt4pa5YaQuxVquKW64EOrgSuySuxQ&#10;2MUuwK0TirYONK2DihrljSt1rirsUt4q2BgV2FXVwK3hVsbYFdWuKW8UOrhVvAlo4VdWmKuGKt1p&#10;ihv3GBLsVbHhiruuFXdcVd0xVxxVw2xV2KtjAhwxVsHFW8VcMUtjbCh3XAlwGFXYq7FXdcCuxVvp&#10;ihquFW674UKldsVawJbJxVrFXE4pdgV2FDhirsVarireKuqBirq98VbrirdcKurgV2Ku+eFW64q7&#10;Arq0wq2KYq4Yq4Yq3gV2Kuwq6mKuGKt4q7FW8Va6Yq3irqYq6lMVWTbocUpTJtlRbAsT3yKVcGmF&#10;CopwFVRQD0wIVAKbYVXKPDCqogpkwGKpWu2SVa2JS0DTIJXhu2KVRThQrBskheGwoXqcK0vG5wqq&#10;hRSoxVo9MCtEbbYFChKMiWSDAo5yKlWGWBgtnXlEwySsWvhQ5UW0IFeuVllSuAaYLVWhNMiVRcbg&#10;D3xYqithSqg9sK0rKKYoVlwhCouTCF1a4UNjfCqoNskEKq5JC8VwqqKcCqgOKF43OFKJhNMQxRsZ&#10;ywMS64FUyaEqmGVSZhD1yKUPPcCMVw0i0ivtXBbgu2Tjs0yKSTahweprx+WSJURBREbicEjw2yUZ&#10;OPOFOtCXrXx/Vk5zpqjjsoK4mlJLKaDoMwjkJc0YgFksHwcjsaVOGJtBU1b0oQqnYnLBOmJgVOCN&#10;gzE7hsiclMjjQMwaVuJGw648VqbRMMQtRyAryGUndmFFp2QbKCPfDw2rdtFyarqd/AZIQpHNkspi&#10;NqJbeGQbU5U2zHM6O5cyOKxsk8rVUoGbme1dqZfGQauEhLng5OCRQ9B88vEmkimuEtpIHmBIOwph&#10;umBgJJ1YX6t9lqHup65YCC4xgYcl0tu9unrrxaMmhXGRbMe/NLLu1SglgrxPUZUd2+Jbs1jlBDni&#10;/Y9MhySQqvPNbLR6Op298vi4/CJKmn3ayIE79MmJU1SghJkNpc77Cv4HBItg3CYtax3IFBv2OSgb&#10;aCTFLrlAKU2I6jIzjTlY5Wp3dys8QVxRgdjkAWykuExjlWRRUDqMBZrZJi8xkIoa1yJZUy6KVr6G&#10;OlAyrtkIgNEiU1Ms01A6BaChp3/ystibapilyAL165c40giUdHX4hQgZWbDkRqQSK+uPrM6cB+7U&#10;9++SM1GOkc9s8rCVQKAb48TVwFdazH1TGV2KkZEm26EeFjkUwhu2cmgrTBJvtGW8Ikmo7EALyxDV&#10;OdIPVIa3CofbLCKYxnarqUaxSw1+yBvXAAkStAuGnnXlsGNfowSLIJ3IY7CIemo5uPmcrjC9yx4z&#10;0QvoGVWZdyN2J/41yzhtHHSaIqzxqrjkFG1Tko4wHGnlK2XT4jGxRaGh75fQYRyElLdMsfViMjFg&#10;A1Kg5RI7uTIpiliR0kfLAHFlMHouNpL2lb7sspr4h3NrbXA6SA/MYkLxBvhdA/aQ4KSSEPeieNRK&#10;QCVPbGmUaKpDPOq1aM18MqbYwC83jsKNEy4C2cAcb2JftBgflhYGCjcaoioSpPI7AEUxZxip6dcw&#10;xIfUPxN1ytJBRUDxMSVfbsMBBQAjvS/dnnQEilDlgKDFC28nw9RUbZO2mQViWpUCuEypgIWpXJkJ&#10;RB+0conK3IxxIWliQVUe2YvNsqlyMacdwcvjs0SCuCRmVEtJDHfNUfF1lH7QyZ5OTjTLR5jLbKe4&#10;65riKLnwTeM1HXJBku5ZJXFhilaVwJWkk4pa4/PFDgK9cCtcR4DFC7jTCleqbbYocHMZD91NfuwE&#10;MZPRbaX1olkH7QByYYhWySXYq7FWsKuwK7FXYq7FXYq3irsVdirsVbxV2KuxV2KuxV2KuxV2FXYq&#10;7FXYq7FXYq7FXYq7FXYFdhV2KuxV2KuxV2KuxV2KuxV2KuxV2KuxV2BXYq1ireKuwq7ArsVdirsV&#10;dhV2BXYVaxV2KuxV2KuwK7CrsVdirsVdirsVdirsVdgVvFXYq7FWsVdhV2BW8VdirWKuwq7FXYFb&#10;xV2KuxV2KuxV2KtYq7FXYq3irWKuxV2KuxV2KuxV2KuxV2Kt4q7FXYq1ir//1ujkZNi1TFDsKFpw&#10;oawoapirsVcRirsKtYq7FDsVdirsKtYq7FDsVdhV2KuwJdhQ1ireKuwK7CrsVdirsVdirsVdTFXY&#10;q7ArsKW8CHYq7FXYq3ilrFDsUt0xV2KuxV2Kt4q7FXYFdireKrZWCqSe2QkxLDtQmLSE5gy3Lk4w&#10;l/jXC3Op4YUtjArWKu6HfFV64qqE0xa5FiupS+rcEeGXQDjFCZkhxi755JDicUNe+KFNftE4sl/T&#10;Cwb2rirsVcTTc4GQWp3OEKV43wsHHFXYEuOKrOrYGS8HCwbxV1cVdtilpyAMUhamwxUruhxQ3XFD&#10;dcVa9ziqnKd6eOBnFwxCVwphYt0wIdirqYqpymgpgZgOGEIK7CxcDireKrwMihquFKk+5AwMwuHt&#10;hRTeK04jFadTFacN8C03TG1pZL0pgJSAs6DEFJDXIDJWxpr1V8cFp4XeqoxtPC16oONrTvU9jja0&#10;7kT0BwIpTqxbYYGwABU4sBkJJCBnQu1MxyW6IaW2HfIWzpDSqQSO2TCVNE3JySUR6zRrsaZGkELP&#10;WalO2CkBMNME8A+tQbUPUZCQbCqXjzXjmeRGJPUgbYAKahGkJFb8pPCvbJ8TZSfaTpiTl1U/Go2H&#10;jkTJBFJhPpshnghmT0nbq/jlUiiO6K8xWc6SpbyNzKAFWp1yF0xJssTmM0U4cn4lNRk4lsBR1lO8&#10;M4uWcBqgmnTfJELEs3i1iO6IeBgxUV26imYso2xpKPMN7LMleYaM+P2snEMBGylNjfKQr+nTidz2&#10;yyqb6pPPrcd06BWFTtxAyosapL9UVQ9FWhGXwaaU4HIibelaVwVumSHmsoShkieoHUHrl8WspS80&#10;cR+JanJW2AFbcNDMpaIcG7iuRZUgUrHvSp98bSm9hacVSVRybeoPTMaRtnyTRrxQKBQjdNjlFNbc&#10;Fw8bc640zGyYLqDMP3hBQdjhpSVCS8DpwUbHpjwqg2doGBQnYdRkqtHJEJOZYizNxKmtO5yYCeaN&#10;tLgSD94e2xw0wJVJ7WG4UyKwLAb08cvjKnHMUovrOL6srrXmTRgcvjNBAS8x0zJBaSpnbpk2Lfvh&#10;VvAha8Qbr1xpIKG9FYgWbrldU2XaAulUryX6cqJbQl7yFjU5FsCwuSd8WaJ05PUlr2ArkwxIZFGa&#10;DL3FK9TXAhUWQodtsgQ2xky/y8SyBj4ZiEOwHJk0XTIlVQE5FLsUtkHArqYUtjbFDfbCrXTArROB&#10;K7tkmK3I2yVV3wq3ihSfIFkFF2plRZAIdsiqhIO+RKUDcDfFKWXJPbJBKVz165YGBU7Qbk5aGKOU&#10;+OSayur3xQ4CppgLIJ7YrQCmUFuTRBQYaQrDCxXhckhcFwq2DhVVAw0i3UxpVwWm+FWiMULSpxVo&#10;KcCqgWgxVaa4q0TgKqTLXKyGQa7YpWnFVF+u+RKQoMMgUoeTYYGSDn+yTkgwKVSk1y8NZKjkkOwq&#10;4e+KGwcVdirsVb64q4nFXVxVv54pcTgQ7CrYxS1iq7cYEOril2KuxVxxQ4jfFXHArqYVb6YFXKab&#10;4ptwxV1aYVb64FdirfTFDuuKt1rgZN8sUu5VxV22KtjpihrfFW64q2TXCrdcCt9sVcDirsVXd8Vb&#10;PTfAhoHCrfXFLvbFXV8MVcT3wIdXvhVuvc4FbHjhS3XfFXE4FdhVvFXVwK3irq4q4e+FV1a4Fa6Y&#10;q3irgcVbwK7CrYxS3XFXYEN1wq6u+BLq4VdWuKt4pd03xQ7ArsVbrhVwwK4HFW64q3thV1MVdirs&#10;VdTFW/14q2KgYodgVuuKXDFXV3wobwK6uKXYq3TChqm+Kt4q3TFXDFDeFXYpb3wK1il2BDumFWji&#10;reKXYEOwq6mKu6Yq2MVbwq3XFXYq4dMVdirsVbxVvbFXYq7FW+mKuxV2KuxVvFXYq7FW+mKuxS7r&#10;ihvFXYUrJB8B+WBUpmHXKi2BSj3GRVVBxVVT3wFKouKqwxQuHtkmK8NkwULsKt8q4q4UwJtVUVwr&#10;atGlcQFJVeO2Tpja3AlegwqqimFC5Tiq44VWgYKSscZAsggXFHGQSVQDLA1lth8JHtkqQxjUE+I5&#10;VJuCW13yBZKoOQSqKNxihEqd8DFWG+LJXQeOFCuu+KlWTbLAwVBklXgZJi2BTCqouFCouSQqA4q2&#10;TTAkKgxVVQ4VRMeEMEXFkwhVcVUjJhCU3Ap1yEmYSq5u1jBwAWwMqSC+vi6MxJBHQZJhdpKJWiPN&#10;1518cHDaBMFEC9uJ4wpTklKAAdMjwkMzIBckSIOSrQjrXbfJDZiTakZ1jJWvGv8AHBI2wApsyRia&#10;M9UB398xJxcqElS+lhupyIQFQeGUcRDkcAKSs3qvwWgANKnLolqIREyx2yj05OZ79hkrtjyQLitW&#10;XJBrLYuHdgnbJsapT9F2l4EjiN65dEMJFNYbS5is2vInChajcdRmPkyUacrHhBFo/RdQe8sCJp3B&#10;FVKADpmvyA25WMgDmlAjEMnOQkt28aZsIC3BnLfZUj0+K6kD3BKJ7dcsl6WuBvmp31sbNlkiYsit&#10;VQeuCB4myYA5LZ7qC8cPMDDJ4gUzIhGnGnIqkNzNb71WeOvSvXErGIKDm1PhOzxJxjb9k9spouTw&#10;goedqj1VI37DBd82VBF6deLMQkoo1KZZEuNkFckTLAttKsy/ZruMyCLDjxyXzb1SETRC4Su22YwJ&#10;5Ftgu0qRpk4jcjJRNFGSFqerAJMBSh47/PL5StOOFJdbXHqRSQuoPHcHwym6b6QfAsxUeFcDNq4W&#10;nEjwyKWQeWJPVqXPwx028cqkwOzKFlaZQGIAXoKZkY404+Q2sNAa+GXuJVoWd5JX9GI1BG7ZCRoN&#10;sIrbq1WOZYT9gICfpzD4rc6UTENFmNEj3QZdEdzQZAc0VbOpDMaqyglQRs2ZAjTQJmRYlKrPyk8W&#10;/XlcnLtNbAFmLH2H3YYuHkUtQ/eX6qOwGWTCYcmvMBHONQOm5yIDOCDiuOJa5Yb9EGVthCNs9Oec&#10;+tcGpPbJgW408ncndtapIRCBxBFMtqnGibKlbr6YKd1JGLOQoolE9WsY6kZCU6Z44Wk+nKyloewY&#10;k5iylu5cxsm6DMqJcCcaXUy5pLjhQ1t2woU7qP1IHUdeO2LOKHtbr1Yo1FfUJp92VyNN8YoyDkCS&#10;xqchaVoq03bbIWW8gIBwLu5Jb7K7fRiSt0jfqaT7Hiqj23OWANBmUSmnwn7SL8wMnTEzc2nWzfaV&#10;j/sslTETKEXTYlcjj8J3G+U5JCLbEEoeWKNWpGGH07ZiHNbfwUrx2HrUUMQxIAxq0Rk670+4sX9I&#10;sWNK/Ca4CK5Nkg1CkhFQ5r4EdMIBadmpBcxELzRq9NstE6YcISzXI7iSECVQQprVffJjIG6EVvlq&#10;UsrRHbMbJzcmOzI4ttslEthVDUYQimiT/mMKWqd9sVcd+mBk133/AF4ocQexxQ7Yd8Ktggnxrile&#10;tBihog4qzHyxcmazCnqhIxi1BORljJvFWsVdirWKt4q7FXYVdirsCt4q7FXYq7FW8VaxV2KuxVvF&#10;XYq7FXYVdirsVdirsVdirsVdirsCuxV2Kuwq7FXYq7FXYq7FXYq7FXYq7FXYFdirWKuxVvFWsVbx&#10;V2KtYVbwK7FXYq1irsKuxV2KuxV2KuxV2BXYVdgV2KuxV2FXYFdireKuxV2KtYq7FW8VdirsVdir&#10;sVaxV2Kt4q7FXYq7CrsCuxVrFXYq7FXYq7FXYq7FXYq7FXYq7FXYq7FXYq3irsVdir//1+k0yTF1&#10;MKrThYlYRhQ1hV1MVbC4LWmmXChqmFDVMUuxQ7CrWKt4q6mKGsVdTFXYq7FXYVcMVdTFLqYFdTCh&#10;2KuxV2KupirjirqYq7AreKWsUNjFXYpdhQ7ArsVdSmKuxS3irsVdirsVbpgV2FXYFdireKuxVCal&#10;L6cJ98oyFiw+7ck/TmLEObEIbJFm388UO9sCXAjFW6YFXqRhUrbmT04y3hgaZMQd/UdnPc5lQDjy&#10;ay8OMS3hQtxQ0x2wpC1NhiFK/Fi73xS7FC1iAMDINrsKYVLeLFxauKrqV64oaJpikLE33wBkV+2S&#10;YN/PAreKtYqsbqBiyC4YqW+uKHUrsMVdQjFW8CFEn4sDMLhhQ2BTCrifHAh1cKu7YEhSZuTfLA2U&#10;uBphYFsHCinchgWneoB1Ixtlwu9Ve2RteFr1QemG14GhQmuC2fCq0pja8LYHgMVp3E+GKG1Hj1wW&#10;lxXFab2ANRvkJFICky8u+V8TKlrIlKU3yQKFnprXpkwxK4IPADLAGBLYTeuSpjbdKYq2BihaRQYC&#10;lSjFTXxyLOkbwUw7LuOpzGmW2lk7wIgHpgmm5rlJBZoJeLmg2wUzpBXYEbFT1yQSgpGoNupydM2m&#10;k5DFSFe0VpG4qK1wFQGVaboSxwO0khRhuUI65WVlIK2jaiiyiAjqaDwyolRuG9X0Vo5TLAC1d+lK&#10;YbtgNlCwjlh+F0IYsCXr9nDTdad3WryIQVdZuG3xjdf9lkDBrKol4lxS4MiyOOg/41yghaSPUWtr&#10;lzJHGwbflTplkdkAJfcw2kduGSTk7CtP5TlqVmg6ibC7WX/dRFGp75KqbAUfrjoZwYXDqwrt2wNc&#10;UNZoanww03o2MND+8T4WG+RIYFU5zXB5vVjha0bZ6aZzWg+ntlZmgqd1pUssvo261anTJibUAk0+&#10;mujlJRxYZIFt4lKLTGLbmgPQ4bW2rbTDJLRu2VylTKJTiW1jiXigIp3ysztgUuMdX6/ScikIhX24&#10;0APiclTJqaUIor1OEBFoYXojajbjwGT4bSCmcU0F1CX+yUHT2wcNIlspQvFIh2o/Y4eSo6zKFOVK&#10;ld6ZJiSpPqBiH7scTXrhELYGQV4LxmQGULSQ0BOTOPuYoC/gaCQq3zzLxuNNANl7B1MKupgV1MKr&#10;ZlBU13pkCkJJMS7kDbMchyYoF0NcW0KdMDYm2jx7F/HLohomU5QVy1xrXKKZFLa7mmRk24xZZ3o8&#10;HpRgeIGYZLseSfKtBgIYrq9sgybxVwNcUt08MVbp44q4DFK4rthQt402wIbptgStIpgSuTCFXcTh&#10;VScHIFKHcZWzUm6ZEoQ8hysskDMfHFUsucsCpXcHbLAwatFrloYlGrQ4S1lsjtiq6HdgMBZRZBZj&#10;bbKS3JknTJMFQAnFCqBkgFccJQ2m+KqmKu64VXp0xUtkDFDiajG1paowJX0qMUKbDCq1lxIVTIpk&#10;CFtaRkWS0jFVFxkCyUGGRSh5fDFbQdxsDkgpSmXrlwaVKoyaG8VcBgV1MVdTFXEYq3hQ4YEtb4q2&#10;cKupirqDFXCgwK3hVvAh3til22KXDbFLfXFDsUO274pdSu+KuG+KGxgS32ril1a4VcMUOG2BW++K&#10;uAxVdgVoYpbqMKHE4q3XFLVcVbwK3irYNTih1cUrgcVd7jFXb9cVb674od7jFLa1xVwFMCtg4odi&#10;rYGKWx7YocOuKWwAMVd1wJaphVvAhdTFWjirdMKGxil2KtkYpcMCtjFWzirWFW6Yq3TCrqVyKt0p&#10;hVwxV3XFW8VccUuArihs4pdih3fFDdMUuGBLdMUO98Vb2xVvFWqV6YVa6Yq3SmKtg4q7AtOJxVvp&#10;irYxVwwq2MVbxQ4Yq2MCtHFLgAcKGxgV2FDeKXfPFXYq3XFWq4q6mKupirsVdTFXYFbwpdihuuFX&#10;DArhhVsYFbwq7FXYq7FW69sVcMVbxV2KuBxVsYq4Yq6mKuxVvFXYq2MVdil2FDTbqcCpRNschJsC&#10;mDTIJdvgUKsdcBSiQK4Aq9RvvhQqqa7YQwbpk0rwa9MkrsVaArihUQ0OKoqIgjJhjasBkqVaRgZL&#10;lwKuGKF6jCq/jhQ0oxKVNxTIlkEDP9oHKiyXjJhrK4ZNDHdTWjnKyG0FJ22bK2wKkeQKqwU4qiI1&#10;riwRCY0lWTAhEJkghUG2WIVAajDaGwcIVUyTFsHCqoh74VVAcKF43xSqKKYFVEGFBRMZyQYouM5J&#10;CIG4pkghJNSbhUYatBNMVu5CzEnrl0Q4GSZSy6jMq0HbfJGLGE0JC1UKgUauQMWQlRVISyCgqPkc&#10;rMW4ZLVWeR/g5VPWh3rlZbLS+eaQ/u2VT4dsHCnjQtxWNfT75UQ3Atep6EYCdTvlJhbcJUhOZU1G&#10;GmNqvr/WWCkgfPCBSDu28bJ8LUAPfCwMaUUjZ3EcW58MN0yEbRU3+hfDMtGyUclspYaUzfM8Qhme&#10;sQNQoyXCDuwBIFNQIqxNJHIqk9V/apgSOWyYx6c9vAt29GWTcCtT/sskC1EWh21EsfhBP0ZfQLjA&#10;UVO4nedKFGAGREKbuK1aC5hccZTVadx4ZbEuPKBX+paMPTjWtf5cjKNtkJEKE+lrJusbg/PERZHK&#10;l8unSxMKKRU7YJQZxyW3OvGkiijjqMpbqR1tqSSJwkVj4kCuXRk4c8XcpvOYgY4CzRHsRTCRbOIp&#10;TspTA9dwD1p1ykxbea5SLq74mtDWteuStaKGMBNz6abV2xKQvto/UmMIoG3FRkWaGmTgeB7ZKltM&#10;vLriHmrHiTTiT45TLZZMwiBji4SCjj8cnDdx8hWIfUb06gH5ZaZ9GuGPqVJitqSOp9smBYYy57KM&#10;dwL12kINKgGvtmIcZtyTl2V4FB3FKdMyYinCkeJsusQbkK/CaDBKdMoQSCSAx26q+xZy3vTKPEvk&#10;53CmOnWzemCBsTXL4FwskUBK3LUajxplsjaRyQ2tScrgjsoAyFtsA1ptsblxIw+BemRju15ZUyJF&#10;2rmSA62RtXgfhIrHscmQmHNRm+G5cDoTyH05U5Uxa8O9eEezEbnwwEBMCQhLNgtzIGpTpXMPKK5O&#10;WSmM6rCVCmtR2w4p97j5I9y2tczQXCkHVrljBvFDl3NPHCyid0htA0V48f8AKSV+nKp7uUbT+GOo&#10;ArjENXHugL+5NszFTu21PnlchTl493afZOi8ias3b2yA3WRTeKLiN+uZEQ4kiumdY1q3TJE0sY2t&#10;eQBOVdsrMw3RxlBLfs7nhQLShqMpmbbxHhUZ2NRwNVGVnEOjETKyadqASAgdiDgGOmJmrwM4QE1Y&#10;fOuTDWiLQxySETA0IotP5v8AKys7t0Qhrhd+e1QeIGUy2bqBQc8s8CFJAeLfTlHNtApbZsoYtEEB&#10;pQ1FKYmRCAmkNKb0P05kQlbYrih+zl6W9/E4UNH54q6vhQfRiloL8jgQ0APb6DirdfDFLgfHCq8Y&#10;EOJGKp75Sn4TSQn9ochiObWebLBlqW8VdirWFXYFdireKuxV2Kuwq7AreKuxV2KuxV2KuxV2KuxV&#10;vFXYq7FXYq7CrsVdirsVdgV2KuxV2KuxV2FXYFdhV2BXYVdgV2KuxV2KuxV2KuxVrFXYq7FXYq7F&#10;XYq7FXYq7CrsVdirsVdirsVdirsCuxVvCrsCuxVrFXYq7FW8VdirsVdirsVdirsVdirsVdirsVdi&#10;rsKuwK7FXYVdgV2FXYFdirWKuxVvFWsVdirsVdirsVdirsVdirsVdireKuxV2KuxV//Q6VXJMWji&#10;q04UOphQt44q2BirdMUrWwhBWYWLsKuxVrFDsKHYpdirsVdirqYq1TFDsVdirsUuwq7FDsVdirsU&#10;uwIdhVxwK3irsUuwodgV2KXYq7FXYq7FDeKXYEOwpbxV2KuwK7FWxirsUt4q4DAUJLrsu3EHMTIV&#10;iLLGJDvlQcwBTrTthZNjxxVw64ob2xV3TClehpgKCgNZmEcBHjhDRI2xsCgpmXEONNsDvlrQW8Va&#10;NMCrHPbCkBsKBigtgDCxdirdcUqb9h44sguXbtixK7ChrAru2K007bYsgHJ0xYldihsfrxS6uKHf&#10;LFVg3bA2AKgGBFN0xWnUxWm6YLZCK1hTBa8KH5BWqcbZ8LvVHgcNo4XGT2ONrwtBnP7ONlHCGz6h&#10;6jHdFB1HxorssCFianGmZK8RV74aYGTjF9OPCjib9MHDS8TYjGNIMl/pgdMCLcVAxZBuNQBgZkqu&#10;Fi1tih2Ku275WSyC5aN03yBkzpawrt3yuUkhQYkGh65UCzUi/Y5aCxpcrcumWBiQuBy4FqIXZNg6&#10;mKuBOKrJG4qciyDrZKgV2yEmYRxjCRbHY5Tw2zJpAuAdseFbUBEN6jHgZ8aAuI+LZUW8IGRfiyYZ&#10;LkSu/XBao2y1RrI1Cg0NRkSLW2SR+YF1P++HpGnXxyoimJilpkWOYPAx2OxwVaxZbZw3jAC6m2Pa&#10;uAxpSkerzetvGONCdweuLFA2zyt8Mm69640zKceXAnryQuVWM92NMhIJPJN7O3FjLcRDi0Ui0XcH&#10;KzKmHMJBc6S8EgPpsYz122yUZIBpKbDlFe0RA6ttxbYHL7bIi00OkospNeA/l7jKzJAKY22mr6f1&#10;gOOIagB6n/KyszZ2rXFsts3KTg6HpQ9MAkwJUInSMkrsD+GG7Yo5riQIFSjV6UpX/ZZAhaU2u5lc&#10;LKpQnufDK+FSEOYSZOcA5Vr7jLRIsQGwztRCtSp6jtkwFV3hDEyErGTvUjY5H3qEruLz1D6deRr1&#10;7ZEhIUnspKqwQlW6UHXJhmrRWC3Z4hSHHY42glq+0y5/aQADph4mAKRSFomIpvlgLYFWyvPq7M1C&#10;SwpkrVHWTGUrGOpyslNImS7k05y0NCaFTXDE213aRXGpOxqfuzKiWBgGre9aVgtTt0GXRYEJvLev&#10;cgc+oFMtEaceW6j1yxg3Q4q1TFXDFXMKj2wFISW7tzuR2zHIciJQjKOG4oRiytCkeGLeGQafHwiC&#10;5dEONMo4ZNpXAEYEWq2q+pKq+4yqbk4g9Ds4+NBmK53NNBgKGsgWTuuBK5UrhVfSmFWxSmBXUGKV&#10;wappgVa+KHAVxVawJONKvUYVXDbFVOTIFIQknXK2wKDVysqoSdMCoKcYEpZc+2TigpTMd8tDEqlu&#10;KDLgxkiVGFgW64EK1qpLjwyMmcQyC0XKwzJTBBthQqrtkkKgwqtJocSrdcCrgfHCq4YqqLhQ2cCF&#10;vHAytwGKqi5JC5kBxYqRGG1pSdcCKUmrkCzCxjXIpUmGQZKTdcCoWXrilBXRohwhiUqlplwYFS49&#10;8mxbIwJdQnFFNd8KtnAre2FWicCuB7nFLeKHYVdil3zxV1K4EOIpirYxVwxS3TFXYq6mKHUxS32w&#10;K3tirWKt4Vd8sUO3wK3XCl1MCuAxVvFW8Ctd9sKW8UOGKW8UOxS3TAh2FLY8MCuxQ2Dildilw32x&#10;WmxscCC316YrTQFcUrgMCHcanDaV3GuBXBPHG1bCYLQ2EpjbKm/TyVrS7hTpkbWm+GC1psRHww2t&#10;NiEntja036BPbG0070W7jBaKcICe2StaXei3hgtXege+Nppv0G8MFrTYgNOmNq0LdvDBa036DHth&#10;tFN+g3hja00IGHY42mm/RI6jG1cYj4Y2rvSOG1d6XtjaGjHtTG1a4YbTTfHBaHccKW+OBDuHjjau&#10;KHG1dxwq7gcVcFpihwXFXAYpdiinEVxS3TChwGBWyBgVrCmnYsW+mFLq4q3XFWwcCuGFXfLFDYPj&#10;irugwK7FLeFW8VargVv3OFDtsVcd8CXYodireKtUwq2cVb2wq1irdKYq3TArqeGFLsCG8VaxVvCr&#10;eKtYq3XFW8VdXFXYq3irjireKuwq7ArsKuxVvFXdcVbPTFUpuNjlcmYKHyCV+KQqpTAQqJXAh1Kn&#10;bFkrBcIYqgG2WBCz7O2KV2KrgMULuOEIVY249MmwV1euG0hUxZNjFC8DAleMKF2FDgMUrZOmRSEu&#10;uRQV98rLNsb4QwK9csYpHqq0dshJtikTihypmqRmm+RKoitdzgpJVoyOgxYIiOhHvhUqiYFV1JyQ&#10;Qv5HJKvVsKFRcKVXJMHAYVVUPbJBC8YVXqd8Uqq74EKi4WJREZySEVEckhEpkghJtZWhrlga5MSv&#10;fhb2y2LgZEvcg96DLGhCSgRHkCKHIFtgVezW3mcJclglanj1yolvhzUZp4UuD6VRGD8B9sqciQQ9&#10;23qMG8DjxMOFQYLOwAG464pBIWRwh24ggEePTKyA3gqN1CVfi3SnUZAhnyWSWKKoKvscpss10sAa&#10;gZy6juO2ASpadFHJp0gmioT0FffBI8TbENX1yZXBnBLd/DHGKXIbU1tPrG4oFHU5mQcGUqVGt4Vo&#10;sP2j1Jy7hDWJFekU0A2bbpTAIqZgoqN6D404+43yYDSd0Rb3MUb8ieSj9k5ElnGJUluYZQ5WiqSS&#10;AcAKZxWu1uRV6KP8nrloILWQRyU445W3gL8f8o4KPRSR1be8UlUcFGQ9cjINmMVyQ2pQDZ0YNy32&#10;8cxrcsG0ttLqSzmB3A74CEyDKkvTcotApFMuxGnCymkBqNqIysqDY9cvkGOGdoe3tXkuKpXpU0zG&#10;pzLpSul9K9A7f1yZFMRuvSNbfUwlfhPU5C2RDtUhWGbmhDAmoOT5hET3qEE8TTKHqvjTplEott2z&#10;SW9S8CkbEKAAepyONrnFTaRbdS52OZcYuHI2hpubW7zyU5gVWmWAMRLuVbK1eG2VnUjl8VfnkOEJ&#10;kSjI/gXj45IxprBtSJIYBh1NPpzFynZysUd0o1FjLO5/30KZiQDm5Ex0q2mmbkPsKMyozEXBMDIp&#10;VY0m1B2bYCv35YZW2GNJbcqbi7MY/abJlHIMhtYBEgQdBk4B1890ZSmXhxyHBa4lsiFO/ma3mVV6&#10;EZVwuVxKltIVBZu43ys7IBsoS2hErPKKUr0OYp35uRJEOSWrXYAUywBrIWl5mf7NF8cujEuNIogb&#10;5kBoLeSYrW5qajfISLbEBJ7ohLpLhO5o2USk5ghYTyB0K82NAPHvkY5Grw0tgT6/dm5cfu1NAPlk&#10;5T4m0elOkiUdNssjFolK1Tp0yxqS3Up3jopFEbqcx8m7k49kMvqBl5sWSoqvtmLTm8SIu4XZS1uA&#10;i9h3OSjaDSWF2hastTtuPfIk0iUUVz9ReIGx3OSjlcYwpFD4QABQAZWZMhFF6O1tbrJJcAs5+zv0&#10;wRk2wFJbqMEnoeuH3DdPCv7WZHBYU5AVbhEV4KCy0BqB3/azEnCuTOMkBJbiNioYAkjb2yg7s0zi&#10;ZFUKoUUy/GzCuACOgzJCt07ED6DklcfpxVaOXicUuLf50wK6oPWmKuFOwGFacKVpirq0wKvO3TFC&#10;K0mf0LyKSvU8T9OJYSZ8DlgVvCrsVdirsVdirsVbxV2KuxV2FXYFdireKuxV2KuxV2KuxV2Kt4q7&#10;FXYVdirsVdirsVdgV2KuxV2KuxV2FXYFdirsVdirWKuxVvFXYq7FXYq7FWsVdirsKuxV2KuwK7Cr&#10;sCuxV2Kuwq7FXYFbxV2KuxV2FXYq7FXYFdirsVdirsKuwK7FXYq7FXYq7FXYq7FXYq7FXYVdgV2K&#10;uxV2KuxV2KuxV2KtYq7FW8VaxV2KuxV2KuxV2Kuwq7ArsVdireKuxV2KtYq//9HpRGSYrcVaxV2F&#10;WwMVdihxGKrGGSQswsXYUOxV2KtYq6mKuxV2FXYq7FXYq7FWqYobpilrFDeKtYVbpgS7FXYodTFX&#10;Uwq7ArsUupirsVdihvFLRxVumKHYq7FLsCt4VdgV2KuxVvFLsUN4pdgVxNMBQSxXWJw0hB6DMGZ3&#10;Z40lc1O2IcoLSfbCl1a9MaVsYob3xVsKcUqyUwFDHtelrMI+2TgHEKVnfMsBx5N5Nrdiho+OBKm3&#10;xEYswv2wsG/liinHFLsVpTP2sDJfXJMGq4q6tMbWnFhgtNKbSbgY2ypcJFHXG0cLvV8MbXgcZD2B&#10;xteFrkx7b4opcCx67YshSrEld8DNVCUwIcExW1wjGK2u9JcFJ4lOZFCk4EWhwoHbJAIMlwA9hkmu&#10;2gB9OFDdN8KGzgVaxoK4qFJAcDMrxthYt/LFWsCtjFVxxVazYsguQUGBK/FXYq1vXArmA75TJmGl&#10;4p9moyktiyR+pH35CkgIT1KmgwgM2pGI3GG2LaOwFSMtiUEKykEbZeGiSoBk2taxAyBkyAWepXbI&#10;8TLhWy7/AA4bVUXJ0hW9RmAB6DpgpBKmUyBDYCpTMAKDqemJWI3Q4gMi77nMYuZFDS2uRBZqKQLw&#10;qpPLww2xXx2rS8UA+ImgwWoCbSeWry3jEkqUT55EoJpBXtrJbjipwBRJempXMlFlbYY8NstkQLtC&#10;pFKYeFBUp7xpIgFpWvUdcSEIyKKCW19VpQsin7B65WQsk30ZLf6t6sj1etOvTKJMymjRXbx81lrF&#10;Q7k7f6uIAailUmgp9VF453JJGWcSk0gBccjyr8Q2wJTS2jlvF4RbEHp/xtg4VJpDXMHog83qw7Dp&#10;/wAFjSbXW15BJGbeUjf7JOEBZbumsZLEhm2VvskHbfIkItt72VQI5SCnUYKSjbR1aMtEa7b9sFKU&#10;NaauIpwVqtdj3rkixEbUfryy3FJHpuacsgQsQjE0priT4EDbV+DIhlyRltcy2UgjYEFNwMBRdrbu&#10;4Esnqen6chPUY3bEB1zDJcgASAvT7NeuMQvCk8+mGKUeqpWh3rlw2Z2piOGCf07n+6YE8gKkY2lN&#10;PLzQ2t04X443XYsKEZXKRCTuEJrdtIXZkjIQd6bZKEmkRpi72fJyT1zNjKmVK1rYsvx5cJNUkckd&#10;MyAXGK6mTYN0wqtOKuGKtnbFCGuxVabDIkNkSlU8BJoO3fKS3hCxwFpVXENwLIIlAp7ZcHFkbVOQ&#10;A642imw2C0AI7RI/Uul9t8pmXNwh6DaR9MpchHqK5FDjkCyDajFK/CxWmuBkHKcFpbWpwK0w3wJb&#10;Br1woXe2SQ2KYVXDFDiNsCVKQZWWQQ7b7ZBkh2FMBCqM3TKyWSWzNWowJtLbk9csixKVTbmmWhii&#10;IRtlwYFVGLBvAqLsFq2QLZEsit1oBkEoxBkgEKijJUq8bYUOK1OBLguKr+OKGwuFVy4qu64FXAYa&#10;VsDFVp67YqvFaYq4gdcWKi1MVQ75EpUiDlbJay4pUWHjgIShJR3yKUvvN1phDEpXJ1y8NazrtkkO&#10;wK2MUtdcKtnbAh1MKupTArqYq7CrfvirqDAl2FXEYodirfTArsUuxQ7qK4pb26YVbr2wId2wK1hS&#10;3ilw2HtihwxVvrih3bFLsVbpXAruuFWxgVumKtUxVuvjirsVdhS2FByK02Aa4UrguRWnBO+NrS4J&#10;XG1psR1xJSvER8MFquEJyPEtN+mPEYOIJpsKg6kYmQTTf7sd8gZhlwN1j7VODxUcDfJO4wHKyEGm&#10;mRduOR8RPC71VpuBj4iOBr1B2G2PiFPCG/WODxCvCFslwY15YLJTQck5cVr+OAlkAF3qk/tfjjZR&#10;TvW9/wAcjutO9anf8cO6aCn9ZJah++uHdAC8Sqe/44N00uEg8fxwbop3q+LDHddnGSm9cCdlNJuf&#10;Xb6cJtOyoJB1r+OBGy4S++O6aXCU+OO7GlOW6KUoa/TkqKFyznxwFlSp679S2DiKOF31hh3yXEV4&#10;QuFw1OuPEUcKw3ZB4nrh4ijhC4XB9sHGWXAv+sn2P0Y8ZRwh3rnwGHxCjhb9fuQMfEXgaFwh7DD4&#10;iOBcJo/DD4q8DYljPY4fFUwbDx9d8PiMeFxaP3yXiLwFoen44+KEcBXcVPQjD4i8K3gPEYeMLwt8&#10;PcYQVp3pHDxIp3pN4YeJFN+kfDG0LDHhtLvTxtDgtOuFacF3riruOFXFdq4FdTFLqb4ocRhVumKH&#10;DbAl2KF3bCrXapwJbFO2KuxQ1thS7pgQ3hVxxV2KrjirWFWxirgMCt4q4YVbxV2KuwK3thV1cVd3&#10;xV2KG8UuxV2Kt0xV2KuxVvFXYVdireKurgVxwq3iqU3I+I/PISZAoVeuVslbAkL1wqrqxwKqpgVU&#10;BByQQvArk1aK7Yq2o8cKFUUxQu64pbC0OSQvU0wopWRsUqgwoXDFVRR3xVVGFDgKYVU5RgSEvuhs&#10;cqLYtj3AOGLAqgybFKtXT4uXtgkziWOyjemUNgdGciWSKTfAqqi8TixV0U4VVl2xYqydMkEWvGFV&#10;RcKqqDCqopwobG+EIXrtkkLw1cKVy4qqoaYoRCLXChVXbCxRERySouPJBil2sJtXLAxkw3UFo2Xx&#10;dfkCUPcqDwoa/LJEtHCtcKduIociyCBRlaUonUGmUZJcLmY4GTriN4/g9q5QJiTkGBjzUpi8SCu4&#10;NMaVbG0kdSKb5KmBCl6nHkSAajrgbALUvXRdh4dcALIxW3UgNDGQaDDsgWta+KweiQPEn3yrw23j&#10;XJdq8QDn4+uQljZRnSs8CNGW5giv05KMGqU1Nrd7Ucx8aeGZQjTj8Vr4pUmKsu1D0w2wIIVpJSXq&#10;dgMmwpV9ck7UIwliA4sJYzSOm9K5EhujsgFtTJIUU0pjTIyTGKwmWhLqadARk+C3FnmARgW4QfsN&#10;+GT4WjjBXQXAQsLq3LgjalDlWWBk5eHIIpPc2vNibZJABvQjplBhTkxnxKtvYwX8biU8Zx098qNg&#10;ttoayL2s31eU0Hvlo2apR4k7W1a6hk2JWNa1y6M7cYY+E7JLbTM4IjYq3iO/+Tlcg5oPemNjNaG0&#10;na6Wt1Wi16/5PHMbJxN+Ogxee5kjcsetKZY1lMpYzLYQspqd8tBccDdAsGAoftDocrk5AZHbXMSJ&#10;CwJ3Hxk/zZGJpqnG01WD1mrI1V7DLYycaQprU6x2/AftEDMkOOKCKtZJGjEErEqOgPbIgKZ2rXlm&#10;4UKNj45ZdsKMV8On8wtA8kinko6Zh5IW52KaT3mlSK0jyqVJJJBynhpyibdHLdWsdQwEZ7ZjkbsU&#10;t08hJZJD2BOZQ3RJS0mMvcGUjavX55dbTNkAFNl6ZdEuDIK8cTSbLucmZUwjAy5LglGCt45DitsE&#10;KQmrg81I6KcHE38LS3ZtkMsdDx8cqkbTCNIW0nW7duAPNmqAOmYsrbybTBYDCaHr4ZfAtcoqirTt&#10;mUC4MoLqUydtfC6mG0UpOxDE9gMWQS+9YR/CxC8xUscpmHNxEoJ19ONSH5lyQo8P8rMem5PdLt2h&#10;ipIKNhxx3cfIUehDfLM0OOQ2zgCtaYbRSW3zJdMi70XrkCW0BerMvxR0BNAMppnyV5pHReRNW6Vw&#10;mNclE7S5oAeTSb0qd8olBtjJpP3Y5+3TKKLMi1Uiqcm74iLFSjfmeNfhH45IIlsi5A8yelSidxmX&#10;EOOZ9yY6YsUMTxSk0K/D88BhbZjnXNjfmBTa3AlHdRj4IpvErV9Pm5xByTmNwcLdEplG6kb/AKst&#10;pmvG5pthV1KdKYFc+KraH3wsmiPnihsHArW3emFLamvhgQrKK4oWSAoQ++xrigh6FZzetCkn8yg5&#10;OJYBEDJJdirsVdirsVdhV2BXYq3irsVdirsVdirsVbxV2KuxV2KuxV2Kt4q7FXYVdgV2Kuwq7Ars&#10;VdirsVdirsVdirsVdirWKuxV2KuxVvFXYq7CrsCtYVdgV2FXYq7FXYq7FXYq7FXYFdirsVbxV2Ku&#10;xV2KuxV2KuxV2KuxV2KuxV2KuxV2KtYq3irWKuxVvFWsVbxV2KuxV2KuxV2KuxV2KuxV2KtYq7FX&#10;Yq7FXYq7FXYq7FXYq7FXYq7FXYq7FXYq7FXYq7FX/9LpeFitOFVmKt4q6uKt4q7FDiMKrCuStjS0&#10;jChrFXYUNYq7FXYq7FXYVdTFXYq4jFXYodil1MVdirqYodil2KuxV1MUOxS7FXYq7FXYq6mKt4q7&#10;FXYq4Yq7FXe+Kt4FdirsVdireKXYq3irsUKc78Iy3tlUygsMv5KsSe+YR3cmAQHXfJtzhhYuoeuK&#10;VQqAMirQAwqvSmBVxbjgYliV/L6tyx8MyMYcWRUAcyXHLZamLFaTtXCh3IHrgtNLF61OLKlQEYrT&#10;u2K04Et0wLTZBAxUqG5rTvhCbbCnucLG2ylcFI4mvTHvhpFruA740vEsoK40ztdxw0wJXccKHU8c&#10;UN0wK3SuBmEQpAFMDK1wbbAxJcDilsb4q2DiqHuX6J44EhZt27ZMMC2MLF2KHAYq6uKqcx2pgSGl&#10;oMKW98UN7YFdXxwq72GBVwxVriDiyXDArjilvpgVrAVXE1GVFmFCWZVqD1yo02AIJ5iK0yFtoC2G&#10;Q0+LCq4kudumLFUjbemXQYSVlQA175e0EuZiBtkTJQLUPXqd8ptt4XesA3xY8SeFwcMwyYkvCiAa&#10;5cGkr8LFsylVIHfIlkFBkZhXucrIbolGWd9DAvpuvTvlJLkDdAXDCRyV6ZUzCraaVI68wBTAi6RN&#10;xYCARsPh5DY++Rthe6YRRX1tbt6x9SJtxvXKmUlKO1gubRnmJWQfZ98nyYypjs9uQSO+TBZDdDgG&#10;1cM/xAjfLQlRF1wkrGKEnvjSAjWuRSkgDOfbIcK2qWwCjZgG7g5ExSGUafqyRW7W0yhVbfrlRiko&#10;KXVPUi+rpyKKdtu+Ji11aUS3DB6AUodxhqmYCbm4Jty8AcUpyPbIWkhDw6gzwGOTeprkwGBCrpUS&#10;PFJI3GieJyRCnZ004l2jZuApsegyFKAqyQMkfPZlA7b40lKp7zieMZIrh4Uc1zqY0WWJ/iI39sFJ&#10;ule1V7oiScgqpoTSmCkslj1VtOlaKJVCEbFDtTKpUeS80DNqXpy+qRVt8jTEBSTVBM4k3cg/ZbJA&#10;JApMdT9L4ZCohegPIdsMQjkg7jzAJ6pdhZCq0VxkqpeFA2WrehcCQx+ooFADhZAJrFeyahN6iqE4&#10;/s9MhIWjhpN4ZBcwiWJjWlGHUZTEboLGP0a091Ig2475loAQccpilKGnGtMmBSndEyREj1EoV9sy&#10;oSceUVJTXMkFxyHEZJisphS6vhih25xVD3TgLSm+As4hK+TSEitMocgN2MdZan78kAyJpHu5U7Yl&#10;gAh3mqaZBmA5Lgg0wWimReU0MkrHrxyuUnMxjZ6JZqQMCUV0yKVrZAsg2mKqi74UOKjAlqlMirsW&#10;TeBWqUwod1OG1Xj2woXA4q0RgVTfIlKg/XK2SHk64CoQ0uRpJKAnFciyCVXJoMsDEpY+7Uy0IRMY&#10;8MtDWSqgHFi7FUw0xd8pk3BPocAWkbGKjLQGJX4WLdcCWxilsZFVVRhQupirgK4VXgUGFFt4odgZ&#10;NUwKuriq1jiUIZ61yLJaaHDaFpG2AqplciytRlXEqgphkEhK7006ZIBSlzjfLg1lbTCxa6Yq7FWw&#10;MVdirqYq3irWBDZ6YVd064pd8sVdilx8MUOrirfXFXYpcBgQ7FLgMKtjAhqmKW8VdirRHfFFu374&#10;q2QBhS7AreKt17YFcNzhVvArZGKWwK4Fp3HxxtNLgmC1XBDja0vEJO/bI8TKncFG5IyJmtLgY+5O&#10;DjTTmlQGlMj4ieFoze2R408K0XJO2RMinhaMp8cjZZUGjN2Jx3XZr1Qdq4aTaks3xEHpjwotf9YU&#10;bDBwotxuQO2PAnia+tHwyXAx4ljTFzyPbJcKOJd9YfoD0wcKbd6znvh4Vtb6rV648KLbqTtXbDSb&#10;W1rjSG98NK7BStgUxpbcffDSW6VxpLYwIcBihvGk24jFXDbpihvFNuBxpbd740i2x44KS2Dg4U23&#10;yPjjS27mw74eFbcTU1xpW1kevXBwhNr/AFGyPCi3es3jjwLbfruRjwJtarlenTExW1UTkdsjwra7&#10;6xTqMHAm2/rA8MeFHEtlmLCg2x4U2uS4FN8iYptUFwhG3XBwq2Jk8caVsTL2OGkqcc5JIJpQ4kLa&#10;uJmHfBuhf67eJw8RRwhcLhhh4yjhWm7ps1KnJDIUcK8TDuMl4q8C4Sp4ZLxWPC3yj8cl4oRwuqh7&#10;jEZQjhdxHiMnxopv0SelMNopxiI65K1pbwpjaGuIrhtXBcFq6mNq4CmFDuuKWsVb2wodgV1MKuxV&#10;vFXYq3TFXE4q4YVbGKHbYpbxVobYpXYodirqUxS7bFDhireKur2xV2Kt4q7FXYq3irsVdhV2BXYq&#10;3hVsYqld4KMTkSyCEArldMl4OBKrUdsKqkZ8ciqsGw0qqhrtiEKwNMmhx3GFVlabYppVXbFCoKYV&#10;XjCxbG2FC4HCq8SYaSvRq4FVUO+KohRhQvphVSmFRgKQl842OVlmFGLdcAYlVpljFA6ovw1xLIBj&#10;NynxbZQW2libZEskVGa5EoRKbYFRC4oK7jTJBiuBpkwxKop7ZJFqi7YpVkNcVVQe2FV4FemFC4LT&#10;rkgFXgYVXDriqrF1xQiFOEIVBhWkQmSDFExnJBih9UWsZOTCCwzUhSpOWxcLIGOlvrHxHYKaAnLC&#10;XFAVWBCsyjcDbIWyjFKzGQS5AVie2QkHJjJTZyYjU/EDucrADcbK6W5WdERTuPtYaY7qM70+yfuy&#10;BbYBRjt3Y/F0GQIZiSt9XUwc+hD8TgZHdRkihWvKvEd/fJljEpZJu547jtgZFWjtGIG258RgO7Hi&#10;Vm5RkBk4+4wcNIu1eNiTQkkHAJ0vCiZNP9NDMvwke+XDdrtTNwECj9sda4bpBhaLhL05kV8AcsjK&#10;3FMKUC0rsAoAFemTLIUGhzjuAzKPiHQZFJ3TCO9C7MrD6MkC0mAKkl/Ri0hPHttkrQcVrP0mrVCB&#10;ix6AY8SY4qUl1aW2J2PLvvlci2xgOhTAaTNdQC9QKp48qd8189QL4XY48WyT3jSXfxSijqKeBy8I&#10;Qo1e8hja3jkKxt9oeOGqRSjDOY2BGRLKkdfxyMFnDKS3YdcRJlwJLdOZOuKlPfLmpRrGtoULyAmn&#10;Sm+UyBUEBa9ozySCT4XU9MmCpRGk3Qt6xOAVY9CO+A7IluyO3+I1GWDdxDyU9RblPFD1oORzMDhl&#10;FRLx+eTAaSVZnqKE1w0t2vn1S5hUXKmhhGw9spMLcmGVpdUivLSSSQhpGBenhmryxlbtcch1Y/cn&#10;/RjN0B2+nJxg1k7pS136cJjA3bvl4FJ2ReihpNhvyx4nGyp6i8fh6kZdEuJKKqk7W7CRDQjLJC2M&#10;JGJR4H1pfXkoo8e2YRPDs7KMePdLLh47wmFGPXdwK4DIpMQHahAP3drCQajrlsWEtkDBIyMbMAAo&#10;1Sf+bsjKCSaTZLiJ5Q7mlBSnjkxCuTV4g5KoWOViVNPDCCQxIElNkYHpkxJqMFzJTvXxyQkpx0hL&#10;l1Spbp1x40cCS6q/1hBIOnTBxW5MNkDokRkuDXooNMhJMzTKoZiKRqNu5y0CnFKPiXbbJhgV0xGw&#10;oOmEhIKDuAGIoa12ytm1HasrhnBAO4HtkqtibCJlipGW8MmxAQ0wEaKB8TEbjKZuRABSmCIArqQD&#10;1zBILeAEKJRdPx34r2GWAUwJpHRQqBQAD375fwuMZImOML75dTVapXJotJvM8XOBZPA0yYbscku0&#10;KYlCm/XMLIN3Ngn8TkdSfuyFttqnX/ayS22QDsSMCrSijoBhS4rXc4Etce2+FXUPiwxQ2pPiSPfF&#10;W61wK2pp0pihVoWUg4qGWeWbj1bMKeqEjJBrTkZNLeKuwq7FXYFdirsVdireKuxV2KuxV2KuxV2K&#10;t4q7FXYq7FW8VdirsVdirsVdirsKuwK7FXYq7FXYq7FXYq7FXYq1irsVdirsVdireKuxV2KtYVdg&#10;V2FXYq7FXYFdhV2BXYq7FXYq3irsVdirsVdirsVdhV2BXYq7FXYq1irsVdirsVdirsVdireKuxV2&#10;KuxV2KuxV2KuxV2KuxVrFW8VaxV2KuxV2KuxV2KuxV2KuxV2KuxV2KuxV2KuxV2KuxV2KuxV/9Pp&#10;ZySFpxQtOKuxV2Kuwq3gQ7CrRGKVpXCxIWkYWLVMKuwq1TFXYodirsVdhV2BXUxV2Kuwq6mKupir&#10;sUOpil2KuxV1MVdirsVdirsUN4q7FLsVd74q7FXYq3gS7FDsUt4oaxS3ih2Kt4pdTFXYEIHV5QkN&#10;PHKMhQBbD7k1NcxQ5gUSSMmycDTFW123xVstgQ0MKV4ABxVQvZgsZI64A0zYlu5LDud8yohoJAaM&#10;Z8ctpo4nekO5OGkW70VxpFt+moxTa5QMaW12wxV1cUuritrZX4rgKqa7DJBiV/bCxdSmKHHbFWuu&#10;KQtTxxZFUphYOPgMCuptvirjiq9QMDILx7YpXA0wK3yritLgcCWjihCseUlfDAq7bLGDvlihxpTF&#10;XDFXYqoyH4gMizC4CmSYu6Yq3tirq1wIb74pXADArXQ4s264obpirVciUqUkhHTMeRLYAhZLoj4d&#10;8qMmwRQkkzHauCrbAKUHY98lTJcOSgcThpbXCd+nTAgom2bkKk5dBqnsjQdsucdDyg12yklsAQpX&#10;euVFsCmzkHIs10asWFMsEbRyTCNWGxOZEdnHkuaQqRhMmNLwanCq560PHY4CFBpBshj+2anMWUXK&#10;hJR9Tga5W22jrnzC5iWKMcf5tsiirXX+uLcQpGUIoAK+FMjSeHdMv0paywiOBiQo77YKQYq2jo80&#10;bk7pSgU+OApMUsuIUimKnfxB7ZMLHZI79qtTLQqXoKuBk2QCYKKyCmxHQ5BQEwuy0gQuAWHUgdcJ&#10;DWSttLf65cpANuR75AtkN03v9Fezl9OB6/TvkSGIkmujaNDPGZ7rc969a4CabdglepxrbFo7dyUP&#10;XIVbUx6aZox8J65YFUkmfsSF70yRCUZ9cVowkZoR1yPCpWw3U8e0TGh64OFUdp9jHemQTtxelVpi&#10;gmkVYpYrE8dyp5j7DA0/4LIE0xJ7kuLSR8gAeBJrTBSbVba8jjbi26U2J8ceBkCmSNG49QIpXvU7&#10;4KVuS1tZU9WH93Ip3Ff+I5JA2Q8F6RMyXY5RHue2ABKWyRhnYoap2w2oTSxsVkty/VgdiMICrXSQ&#10;14sVI6++RIZtWN/Np6vDyqJAQPnkeAFBUfUuEq/MgnY+OXcLC0ySyhNuJHPx71xprkgZ5jbDlGdj&#10;sctthzdExPbMqBaJilTLWkhY6g4q4jCrjiqlKCw+jAWQStoWDkdfHKab4lFW1v6Y98mFJXzlVFWG&#10;JYxS2RqmoykuQHKd6npikBmfkyI+mX7scpLmx2D0KAUTCWC4nIFKwvkClcnTCFKqophYrjgZLTkV&#10;cMWS4DFWiuKHcTgSqKuSYtlcKGuOKVOTIEKhXyDNQkwKEHKxyDIIKY98CQEruehywIKXf7sGWBii&#10;o+mWtRVBtgQ7FITXTVJAyotwCdxL0wgItFgU3y0Na8nFVoyLJeMVXDrgQqA4pXcsKKcDihdyxV3P&#10;G003XFC6lcVtqmKXHAqFl67ZApCngCtHChbgZKcmLFAzjKyySa9O9MsigoBt8tYre2Fi2NsVd1xV&#10;2KupihwFcUt0ptgVs4VarirdK4Fawpd0xVxwK6lMKGwPHAriaYpd0OKHD3xVxOFXYpbwK7tirsVd&#10;0xQ47Ypp2Kup44q3xr0wWrqYobCmtcbZKgSuRtNLxCTuemAlNNAKOpyHEy4Wi4GR408Lg/hkeNPC&#10;2ZfE5EyLKlNpx3ORolbAUzN9OS4UW16/gMPCnia9c48KLcZm8cPAi1nM9cNLbRJ98NIdTemGkN71&#10;2wUrZGFXUrilvpirqb4KVsLU4UNjArdMUt0HXFXdMVbpirgPHFLYpgVwHjirdAN8VbGKuGBWwB2x&#10;VsjFXdsVaAxQ3SnTCl2Kt4q4DfFXUHTFXYEt0xVvpihwwK3SmKupilxp0xVumKtimBXUGKGwKYq7&#10;FLgfDFXfPFLiKYEW6lDhS2BXfArY2wUldU40i2w58ceFDm+IgtuR0wUtrhIR1GDhZ2v9b2yPAtuE&#10;1OmPAtueWo264OFXI4oK9caZKqvTcHFiuEzDvhsooLjdsgqTthEyvCFy3YIqQKHJeIWPhqizIeop&#10;kvFRwrw0Z6ZMZAvC3wB6EZPjDCmjFkrRS3hjatFMK01x3wocfDFXYodhV1MVcMVbxV2Kt4q1hVsY&#10;q7FXA74q3irYxVoHFW8Vdirq4q2MVbxV1cVcDil2KHYq7FW8Vbwq7ArdMKUvvftHIlkEAxocrTTl&#10;auBKrioVY98UFWG2KqkZ3xSrg0GSYuB5YUqnHbJItw22wqvU4UKgNcULqYq7pthQuGFV64qrJilE&#10;A4FXg4ULJdxikIGcZAs0ND0pkQgqwOWBrQ2opWIYlnFi92vHfMe25RXAqIjNBkaVXjY98VRKdMVX&#10;gk4oVQK75JgqAVOTQvAphVePEYqqg0wpVVOEMSvGTDFeprtilcFxVeoIOKVZDXCgq64sVZD2ySET&#10;HhCGrxOcZHtlgQwbVmopr8snbRKLHZhxTivQZYC4fCbbspy0vEH7W2VzLbCNqFxDQsTUMD0yuyW3&#10;hEUlu1aNw29K74aZ22hVpCRv4DxxK1aZwQhuIYUoST8v2cpEgWwxIRNxBwAK7jL62aOJRVFVZedK&#10;Chp45UQ2pPdvvxHQ98NM+KkJaxGQ1UEkHsMjI0gWU7trG4l+JCQFPcZjnKA28FrJppS5WYcyviKZ&#10;YJW1mNNvbRKgkIZHO+3TLBG2PEoT3FAAST88tEaQSFMxGc8SwqfvwS2UKircoOFTx6b5EC2Joqlr&#10;eJF8Mi0PjhJK+GERIomKmMg032wnJSIYyVk12ASCR9ByPi2ssFLGDXMLBQQAPvy+O7QdlTSrRWQP&#10;IDyGTpolInkmBhjgFNqnIyI5MoxPNMjfu8Qh2VVAApmN4EbtyDnNUllxZrcEgfb61y/hYxyFIZ7Q&#10;A8u/cZAinLjJZcWDRKJR0PTKgbbVOQyyRdN1xpWpbS3Nms8clZSaMh7ZXxFt4RSCtZjA3JDRgdjk&#10;5C2oMp0LVorqfheKpYg0bxP+VmLMGJ2bAb5pNdM0Fy1NirGg+WWg2ESjTL7eZbiFLiLeqjkB/MPt&#10;ZbiLh5QsspxdTyTtt0UfRmYXFmKR25IpkwXGpXWIda5JaUNTqLSSnSm+LZAMdjuktbRmc7vtt1zH&#10;k5oCndagk1qqRtUcqkZU2gJTPJy6eGRLdTLPLUSxFS+1EP44Ixtw5myjXr0pmQBTRI2t4hgGboCK&#10;48SBDqvvrt2PpQHr27AZjSAvdzomg1a2X1WFnDirA7Uyk5N22MUvtJpCNuoPXwzJDjzNKCxGK+dG&#10;NeYrU5YWEjYTREBywOEeaLhhSQEFwGHT3ymUnKjEHqsCfGA3QdcAKkUuuiPUAhYle+Tpr4kFfL6z&#10;+gaDiNzkeFtBUdTTjYgbfCeuRi2xCTWnwELEP3x3Yk7Uxk3UOrJNLjf02eYipNABk4FxMgHRMIyF&#10;AGZAcQhbMRwZpNlAyTIC0ssyb9/RFVUDc+2QLZVJlYTyXLOk77RABduoykmm/htVvHVFCg17kZbF&#10;hIBLXl5QmSnxM1FPhjzarUPUYmiEs3Qk5jzAbeKuSvQqQKA5jE7sjujVjptmXDdxpL6UzIDU0ckh&#10;D6hEJ7V08BUZIM4MU0WX05uB6GuY2YOfA0ymElRt+vMcORSIPXqQMklby36k/RkkU0x+VPlgS4t4&#10;UwUruXyxVsYVaocVbHTArYO+2KFeM1xVOvKs3CSSA9xywhrPNlAyxK7FXYq7CrsCuxV2FXYFdire&#10;KuxV2KuxV2KuxV2Kt4q7FXYq7FW8VdirsVdirsVdirsVdirWKt4q1ireKuxV2KuxV2KtYq7FXYq7&#10;FW8VdirsVaxV2Kuwq7FXYq7FXYq7ArsVdirsVbxV2KuxV2KuxV2KtYq7FXYq7FXYq7FXYq7FXYq7&#10;FXYq7FXYq7FW8VdirsVdirsVdirsVdirWKuxV2KuxV2KuxV2KuxV2KuxV2KuxV2KuxV2KuxV2Kux&#10;V2KuxV2Kv//U6XXCxWnCq3FXYq7FXUxV1MKHYFdilo4UNUwoWkZJDWKHYVdirXXFW6YodTFXYq7F&#10;XYq1TCreBWsVdirsKupirsVbxV2KtYq3irsUOxV2KXYq3TArsVdirqYq7FXYpbpirqYq7FXYq3ir&#10;sVdgQkevTb+n7Zh5CmA3YzKwJplYcsKYNd8klvviml+KtU8cUNjCleo98iUFLddm4Qce5wxDRNj4&#10;WgpmZFxZFwyxqbOBDVQcKtHfFLYNMUuwK7FW64oQ8zVIX3wM4hUAyQYc26YWDqUxVvAkLX2GBIco&#10;oMkgrxixdTvirjilsYquHvgZBd0xTS4GmKHA4EtrilpzQYEIaM8qkYhSvIybB2KG8VcPfArjTFKg&#10;WqxOBkvG+Fi3TFDumxwpbAGBW+mKtjbAloA4GTdMKHAYq45ApQlzUHY0zHkG6KBlrXrvlVNwUWXx&#10;ydLam5xZLkJbp2woK5+IG9eWBiXQK6mo3GWCKDJGCTxByRYLmkQ+NcBKFB+pplRZALPT5ZIRZIq3&#10;SnUZfENciryUUYJGmAQ5JbcZRZLZSp6pXbLgWJiv9Y8TQb4TJjwoOTm5qcokXIiF7K5WjHbK2xes&#10;KGI1Hx+ONIukNKDJRACae2KhaAYj9mgB3xLMJre3sVkUNlLzUipHhkWBbvtTS9KyovFqfFhAWqSe&#10;b4jvkwtIZouDVBySQUZaMDucAZkpkrBYv3lK9sttxZc0KqkESLUEdDlRbYmkX+mRHNG5Jago1crL&#10;ZGNpwupLLX0HYoRuOmVsjBK7y7ZHIT9od8IDEikimDMxJ6ZYENQj4CwYU8D1ybErQ+/w4CkJhHdR&#10;28AqaSMcikoi0v1jBZ15MwFD0plZtSETYSQSOROaE9DkSx4VPU5DH8Cv86ZKmA3S23k3NY+fucnT&#10;aNk80S3+vViWgIBJwFSFQQlXEaHauVEIBUbqV4ZDAQDU4Dskbql5YQ2rqhcsD9or0ocjdqunsGtl&#10;E1u5aM9O2EFkCjr3TFt7RLlmZnYbjthtJKWalJDaorxqOe3XCN0Mgi0ZL+xS9LBOQqadjkxKmOSP&#10;Ckc6SREoaU8fbLALaSUpupGDcQaj+OT4WKvazP8AZcUPjl8GqYRte+XtDRFcVa6bYoawqh5pGQE0&#10;2yEizCH+s7VpucjbOlhmI3U5EltAQ88xbrkWQCH5HtiyVBgZxD0PyjEUgSoylzSNmaxigAxLU02Q&#10;JSpVrkEqy5NSqjFC4jAq2mBLlxSv6Yq4CuKG6UxVcMVK6uSYrCcUqUm+QKQhJDlTNDyKScCoWZKY&#10;ClBTHtkWQSu5OxyYYlLU3fbtlwYlFrljUuxQ2MBZBPNOTYZU2pzGK5IMURXLWDQ32wJXUyKVw98V&#10;bBpgSvWtMkhcBirYwIXUrirVMCbaBxVeGphVsHFW26UxQh3XIJUiMFJdihawxVRfpgKoG4yssgk1&#10;4atk4oKAb8MvYLa4obxS4jFDqYq6uKtjFXVwK4YVcMVbrirWKt0xS1TFXDFW+1cULcUt9sCt4q1T&#10;fFWxt1wq7p0wK7FWxirqYq4jArYQ42ml4jwWmlwTbwwWmnHiO9cgZpEXcwOgyBmz4WvW96ZDiKaU&#10;zMB1OO6FhuAMHCytYbivTDwo4lnqE98lwoJa5Hvhpjbtu2GkNg4VcMVXAA4FcB2wpdTFLdMCGqVw&#10;ob6YEuJxVutcKt1wK3tgVsAHCrqYq2BilvArhvireKtjAlvFW6jpirWKrhTrirXXfAq4Yq2Bih2K&#10;XUrirsVdxxVvFlTqYUU3xwIbpT5YpdTArZAxRS2njiq6mKWqd8VXYFbxV2KuxVw9sVcPHFW+mKuP&#10;Y4q4iu+KG6YFcdsUuG2FW+uKt0wod88CuxpV22NJa6Yq7ArsaS4bYKV1fDGlcSWFD0wUq5GKig7Y&#10;CGVrxNTI8K2v9ZcBim1z3HBar1yPCtqkU7UqThshFKouD3yQyEMeFeJVPUZYMqOBuqnvlgyWx4W+&#10;A7b5MSY00VpkrRTXHJAopbxphQ6mKupirqYpcMVbpih2FDumBLq4VcDireKu6Yq2MVdQYq3irsVb&#10;xVwxS7FDsVbwq6mBXDFW64q7Crq4FQN6Pi+eAsggG60ypsWjbFirrvhVWVab4qvB8MVVo+lcULzv&#10;hSF6fDklK+uFC8LUYVW9MU0vU4WJVl3wsV3TFXYpVFwsVRTiqIU7YpXVxVp8UoOYbZEptCR9/nkA&#10;kqoOWNaldCsR+eKQxi7GUkN4QyZAqrJ79MClWVtwBgSESnTCpVkG2LFXQUwhBVRkmK5RhVd0ySrl&#10;2xVVBphQVQHJhCog74rapWnTCrYJOKFRDilWRq4UK8eFCJjwhiqSCqEZMIYRr1rzBANKGuEokw53&#10;YEg1KjENBipoG/vkP2TkiwApVurtpasTUnfJDZhRKX3S8ouZ65FtCjaN6REy/a64KSTSdW93Jdr+&#10;9pX5UymOIWnJlKGu5xD+7XtvmTVNI3bMfMAzbDrkRuyJQt1GI4vUHfamCmYNqenepAo4Hj45ROIL&#10;aJEIg3c7EiJzWm9Mh4IZcZahknYF5anwJycYU1TNq8REtWJFF61y+IaJIdpRKx4rUdBXplpLWBS4&#10;acIgs8LAuN2GVkW5HHbZvSd6ivgcgBwpMbQk+oITxUb16U2ORJZiNIaR5LVygqCetPfIc226XW85&#10;5gqFLHs2NMTumwubodQgHtmRBxJQC6K7kU1lUFO/HDKzyYCITAtZztyhDDb9rrlMYnq3kgcnRKzH&#10;iQRQZYDTUY2iY7Ynoeg65CeThZxxEpHq44T+AI/HDdhuhsvsojcQmMkbA7nIRDKUkppTmPDJyDZE&#10;pRJK1TSgrgpKijHlvgpUZbAsw4niwOxyuTKKMvFmWasw+Lx8f8rIBmQn/l6dLcSLIwEfAnf+bB1a&#10;zG0ZpkiR24bYszV+/M2JcDJG02jBYBu2WW4vCqMeIrkwgpdrF0sdi/LZmNAMkzhuwe4uK0XsMx5l&#10;2cQFMHgcoLZSqoLcR4kYFLNdPs2moFGygVxMhHm4QiZFGvcMimPiPmeuQEuLk2mIjzWalcI0KKgo&#10;w8O5wiJ6rxg7BfYO8MJVuPxNuKfFmNONuTGVIu5s0goy9xXfHHOzSckK3SFV4TlR4H78zw4U9w7V&#10;x6N3C/cqK5Yojsi+hpkoOFMKoZ0IkjALLvQ5IxTCVLUvJJS0rj7R7dqZiTHc5vNzuEHMeFcshbTI&#10;AqEcbHjMxqXNaZKW6UPrd0DCIOhLVJ8BmNEEOcKY/PcRxXEZQ8gDucsKJBl9ifrChnHw9hk8bg5N&#10;kf8ADEOXYZlAOMgZxJcy+ifhT7RH+TgLMbIqwt0hWidK1OQAXmstvgDN2JOAxbhJRE0dyzSOaIu3&#10;zxOyFsKm8bmw4xL0HjhazsiUjEZNAKH2xMECTbqGNQKUzFlAtnGFQCu5y+EaaibbplzW1TFVtOQK&#10;nuCMQWQ2YQVMF4dhs2RyOZFlMBdviCrv75hAuSESa0Bp9xyxm7fwOFDRah74pcGp/tYFcfwwK6gB&#10;rQYopoDvhS3yAxpWww8CPpxKq8ZIFdxkbQjtIuPRvoz2f4TixmzYZaEL8KuxV2FXYFdirsVdireK&#10;uxV2KuxV2KuxV2KuxVvFXYq7FXYq3irsVdirsVdirWKuxV2KuxV2KuxV2KuxV2Kt4q1irsVdirsV&#10;dirsVbxVrFXYq7FXYVdgV2FXYFdirsVdirsVdirsVdirsVdirsVdirsVdirsVdirsVdirsVdirsV&#10;dirsVdirsVdirsVdirsVdirsVbxVrFXYq7FXYq7FXYq7FXYq7FXYq7FXYq7FXYq7FXYq7FXYq7FX&#10;Yq7FXYq7FX//1elYWLRwq1TFWsVbpirsVaxV2KGsKtYVccVaOFitwodirsKuxV2KHYq6mKuxV1MV&#10;dirsVdirWKuG+FW8CuxV2KuxV2Kuwq4Yq7FW8CuxV2KuxV2KuxV2Kt4q4Yq7FLeKuxV2BW8VaORL&#10;EsU1eUvKx+jMKZbsQScmuByVh8ckhcBXFK/tTArVPHrhVtBiq+uLFINek5OqDJwDikpX0zKDjSby&#10;bF22KHUxVxoMCWuuFWsVbHXArjtilC1BkyIbapEDfJtDeKHYop2KrG6jFmFQDCxLfQ4EN0rirVMK&#10;tjFWxkWQXkjFLga4obrilsYFUrhqJtgKQpxrQYQxkvGSYt0GKtHbFDdMVWsaCuKhRjFeuBsXgjoM&#10;kwbAr02wK2BXFWwMCW+OFXEEYEhwBxS3TFDsVaYhRU5EpAQ7RmT+uUEW2g0hWhCmpXkPbIjZsUbp&#10;g+6CmJKgIcqerCmRbbVF+BaqNsSxO6kzcvipiilKO7etAaZO1pMLaYuPfLQ1yDc1TudzlUgoU2IA&#10;qOuRStZhX3OWBnSOhbtlwaJqhjDbUwGLAGlCcensu2VEU2x3bjjZhXJgLIq/D4fAjJENZkhnQkhq&#10;VGUSi5ESoyyU3G9Mqbg1PdxsoaJSrDrU4gMZLrG/kUkoaHCQkBOFs4J4QzMDI25GVE0mkHcWcEYK&#10;hSH98HEhLPSliPL9nLgLQSpySmvvhpKmz1O4xpNIi3gK/vWFBiFOyIEjtT1d17ZJrLcspGy9MiUW&#10;gSx9QEYG+CZwSNHX3GQIbSVC5ck79MFNJQMkjU4r08MmAguj5A8VXDaur6e+LFRLGVqd8KQE8juY&#10;5rRYyoDxfte2QKJKE/OALJQ8T3wUyBWXN1HOV9OoNPirjVIAXRKUHw4GVK1izCY0YoO5GPCi0etw&#10;iOIiahujZExXmiZLdIZA7bvTYHIGKg0rWUhWXlOtU7A9DkOSVZ7mZ29KoSA9uuAliAj7y0g4rE8h&#10;QkbEn4MQksP1f90TGCHPiDl8AxBZL5avDc6O9vzoQD17YeFnlOyR3+uNNbi2dRyXYP8AtY8mirY/&#10;PM9aA7ZeFpdBqMkZAJJHvlkTSTEFNotRifbl8VMtE3HlBWhu1lPEdclbXwojqBkmNObbFFIS4kUA&#10;18MhIswEuaYLUDplRLeAs5d8WYC2QN2G2KWxCfDFVQQfEo8aZEtkDu9S0G39OJRTagylyyWSLsMS&#10;1rJBkEqQXAyREa4UFUGFDdcVcMCXdcVXcTgSvwsWsUtGowJaqcWLTGmSQoOaZAsgoMMqZKTimBKF&#10;m6HFUsuDUbZFklFy1cmEISD7RPbL4hgUWDTJtbjgVtdyBgLIMisFoBlBbSmsWWRYFVPhljFsGmKV&#10;4xVumBWwMCrumFDamuKV+BVwxQuphQsK5EsltDilelThCCuOFiovkUqDtkCyaBxCuY4UKMgyJSEB&#10;cA5VbJJLsnllsWKCbLWDW2FW8Varih1AemKu70wK6uKuwpbxQ44paxVvrihuuBXYq75YUOxS4Yq7&#10;FXbYpb64FdhQ7ArXtildx3xVeE8MFpAXUAG+Q4mVNc1HbIGbMRWmSg2yviTSmZlHXFVM3XgMeFbW&#10;/WHPhkuFFrGYt1w0i1tMKthcVd12wq2BihumKupTFWwMVbGBW64snDFDfXFWxTFLsCHYod0OFLeB&#10;XKN8VX0B3wK2AMUuGKt0rhVvbAre2BLXEVxVsYq2BvireKtg4FpsDFNO4/RgV3EYbVwxQ6uKrtsC&#10;uqBiluowrTgd8CW6DFXA4odUYq2KYq3xGBLfHvirqbYq1SuKG+OKG+OKXUpgVx2wq4LTFW6AbYpd&#10;TFDY8cVaO22Kt4FW4UrgRirsULgMUOpirsKuGBXYq4bYq7AlumFLsCt0pgQ4YUup44q6mKtEYq4b&#10;dMjSV6ysMHCqoJvEZHhVa0x5D+XBwptXjl71wJVVmYe+ESIQQvE69xkxlYcC5WRuhy0ZQxMF/Dw3&#10;y0TY0t40yVopbSmStFOOKGsVbOKtfPFXYq32wq7FWxirsVbxVvFXHFXDFXYq7FW8VdhV2KuxVvFW&#10;8VaxVBX3X6MjJkEB3yos3ADripCquSQrKciUrwPDFCpGxAyQYrgSTkmSsq0xpFrsKFQHCrqV6YEu&#10;VQThQSqAMMkxXVriqsq1yVIXAYFXgHFKqu2KrxirbDbFIQU2RLKkGuxIyClVByYa1sorGw9sKhjF&#10;8DyyqTcEKoytmv6YEKyeOApRcRruMQhWUgYUK8eFCsoGSCF2SV1cVbGFCopxQqqckhV9Q9MKthjh&#10;VUXpiq4ZIIVozihEIcUIqM4QquNwcsDFimvqV5AZCYZMDuw4c0otcMHHmhpV4RlmYVB7ZYwBtDzh&#10;6hlruAQcebNBzO60R+/bAQypqCRowabYFpFW98Yqk1yQLUYWpyXiSuCTQVqa4TJIgiJb3n8UZG2I&#10;KOB0MkcwAk7b1GRk2QFLXuI+XwswHy2ypskskZE/un5HuQCMRaCAtOpUpGSSvsMstqMLUprxJG+H&#10;YYeJRjVre7lY0WjUGw6YmTHgCJAMY9adWC16DIgsyEtu5I5mLRjjhJZgUsi3BY0NPA75AhnS6GQS&#10;Cshq3viAwK2SSJwQ/wALD7NMmaQArWF4TVW64LpjKNppZ3aqeO1Sa5eJBxJQKIkZ7itVAP8AMDkJ&#10;SZxhSb2EUUsZVAyzAftGobNVlzEF2mPCCHWsxhc8hU9KHMoR493DMjjKU+YVDAOOuZkYUGEZ2UJp&#10;MtQy+IOQGxXILQAUhmB/aBphk3xCUSLGqkGpft4ZWWwKHGgrTAqvbniynqVIO/fBIItld3pP1iD6&#10;2jdOq/8ANOY90W6J4kn9V41ZF6EEb5YYsbZTpNyl5bRWwAEqj76YiZDRKFp0JUijKzKV47k+2XCy&#10;0kAbJHea1b3UixQEtRqnbsMyOKmoYWPazqpvZT2UbAfLI8TfHGIpSDyNT2yot4Dj8Z3yLNG2PxXS&#10;KT8IoTlZLGQZhbO61VAaHuMiS0XStLNxID7fPLoENE4koe1uW+tLOCCsZ2B75bMCQYxkYFNNQuUm&#10;lEsQoKVIzFjjIcqeYHkuvNQFwg41BAwY8PCUy1FikodTFMCNzUHMshpjJb5gBek3yOIDIFVglEqK&#10;3iMMDTi5Ai4TuDXplzRE7rAspleND+7BBp33zHnF2IlYXfUpZm9GJST1Y+2PJr4SiJLUxFTWhG3H&#10;wwXbbGNJDq/GeeVkHwpQZJtYvdLXbvXBIJZjoV2ZECnoq1yqJpx8kLTmEGX43HwUqK5kRnbSYUow&#10;qXnMh/aFPoywyYcK+4nS1qprvsMQgx3S6W7ZIiydRsPb/KyHE2iAasYWudpPsjc++AbrOdJuV4qF&#10;H0ZaA492uZaLU9cK0tAxYtjArq0woXRGIlvWbiANvc5GTbAA81CrK4P7PjkLSQkV1p5lldkKLyP7&#10;RocqyycjEEdbNxUA0JGxpmNEuUBSMA8AD9OXhLZFKV/XhV2w7HFLXzriq3Ydz92KrgK+2BWivy+7&#10;CrRVegAxWmgoNdhXErTagqfhr9+BURHIUZZO6kHAwkHoMEgkRXHRgDlgYhWGSS3irsVdirsVdirs&#10;VbxV2KuxV2KuxV2Kt4q7FXYq7FXYq7FW8VdirWKt4q1irsVdirsVdirsVdirsVdirsVdirsVdirs&#10;VdirsVdireKtYq7CrsCuxV2KuxV2KuxV2KuxV2KuxV2KuxV2KuxV2KuxV2KuxV2KuxV2KuxV2Kux&#10;V2KuxV2KuxV2KuxV2KuxV2KuxVvFXYq1irsVdirsVdirsVdirsVdirsVdirsVdirsVdirsVdirsV&#10;dirsVdirsVdir//W6UcLFrCrWKtYq4Yq6uKuxVrFXYq7ChrCho4VaxYtYVdirsVdih2FXYq7FXYq&#10;7FXYq7FXYq6mKuxV2KuxV2KuxV2KuxVvFXYq7FXYq3irWKt4pdirsVdTFDeKXYq3irsCuxVSuX9O&#10;Mt7ZXIsJMMvZAWJzBu3KgKQJI8Mm3NA9sVXDCq74cCGhTFKoPbChpmoKnAWBYtqE3q3BP8u2XwDi&#10;lQzIDQW9hhYtUxQ6m+FLjgVaK4VbC42rq0wKskfiprgLKO6FtiWLE4xDbJFrknHb6dcVdgQ7ChYN&#10;2+WLJVGFi2cCuAxVxOKVwxS31wK30wq44pa6YquFKYFQ9wdwvjkWcV6jJBhJcMWDWFXHfFXHbFVO&#10;XYGmApi0q0GIZFcMLBumKupgVcBildTFK16jbAyDdD3xSW6UxYOxVpkBO+KqcyFl4jISCQhwWpxT&#10;plTdaHeLffIU2KciFSOW4GSpVCaV5DuPhGQZLOe1MCaUuIr0yTJEW5BqK9Mui1yVnei06k4C11aF&#10;LUNDlTYAvhX1GGWxDGSax7gA5eA40lSm2LFRkY1CncHKy2BeIwPs7VyQQVYLXJWwbCilBlci2RQF&#10;zb0B2zFLmApLKzoSo6YQzpMNH043lWrQL1piVZzpVlbxWQnKgszfD8hmPIokVmsR21yVlioNqHCC&#10;1HZjl/Hxh28czOjXxbsemYq1R2ysORELrdg8i+pvU74ltiml+Bz4p9keGVokVjpyjAHXJtBbaArG&#10;CTvkqYAoaGPffIOWEyjk4LSgNe+BSULNGZNhgYFTFrwpXxwWxRKxLEwkjYg9642goO5T1iSDU+2E&#10;FACHkhCD3ydramrshoO+JDNFPcSOiq32BkaQqWsUbTIW2jBHLFsinGp2dvHITZN6ikVJ7DAaayUj&#10;eZ4yeNRXrTEKpwSFZFp1BwkMwWQzXf1mRJEO4AByssaCYR3lzKvorIpqKCoGR4VKpa8ODW068JU3&#10;B8cHCwJSm51WSQskh5Ko2rhjFB3SNmaUFuwywbJpVtpZI42WFipI+IeOLMhWksGMSTEj4+wyriYo&#10;G5g9MZbGTEoUbHLrQ1UqeS4U0itPkIlAJ2OTBQQn5uFQcj0y3icQxtRe8Vhsa5HiZCChcycfi23G&#10;AlkAgS/M9MrDYA1xpkmS5VLMAO+RTSOVQGoRWmSCCiLe2Dzp8xjLZnjemaXHwiAygOSSmy9MiULW&#10;3GRStXbAlVVsbS3ywWily5JV3XFV6jFV1MKG8VWdMVb64EuwK0RthYlDyjAUhQ5ZWWSk+QKULNvU&#10;YEpTdVBxZpRde+TDFDwZcGEiiRk2tuuBVSEVcZEsosktFoBlLYUxjNKZaGBVsmhsiuFWl3NMCVQD&#10;FV+BC0nAq5RiyVMUNg0wKu55JDsCupjStgYUNOcCqTZFkhmGQKWgKYAEtMckhSdsiVCBuDtkCySO&#10;73Y5ZFiUGctYNYVdXFDWFWwcCW8UOO2KXdemKu3xQ2cVawq6uBWwBgV3XCrVcVbrirq7YVdTAl3U&#10;4q3tgQ7FLYFeuBNLuIH2siSmneoB0H35WZsgGvV7VysyLMBSa4C7UONJtSadj02yVItZyNdzkqYt&#10;UrhS2B2xQ3xxVdxxV1KYq1xxV1Puwq4AYELsVaxVsYpb2xQ3tXAlwGKt1xV3XrilvAhxxVvFWj74&#10;q2DirYYdK4KZNhwOuNK16g7Yob5gdcUu9RR3xWmvXXFWjcL2OBad9ZGK00bta9aYppab1fHCmlv1&#10;9R1IwLTv0iB0OBXfpFffChZ+kl7VxVadUHv92NJcNT8AfuwJd+lPY/dgVadWHvhVcNWHhjStjU8U&#10;trqfzxWl/wCk1wIp36TTFaXjUkrXFNKg1JD3wIXDUI/HFNLxfoe4wK2L5Ceow0ghUW6Ru+NLwrvX&#10;XxwLwrvWXucC02JEIwopdyBxTTYOKHCmKFwxS0B442l1MUO44q3TFXDbFDdMKG8VaphV2BXYq7pi&#10;rtsUt0xZN0wK3TFi2BhVsDArRFMVcRirVKYq1il2KtYEuIwUhcJSDjSbbeVn2yPClVWVe+VmKVdZ&#10;adDjuFK8XX7JywZCGPCqB1bvlkcrExbplwnbWQ6mTtjS0jCrsKurihsYVaA8cCt4VdireKuxV2Kt&#10;4q7FXYq3irsKuxS7AhuuFXYq7FUJfDofbBJlFLid8obGwQcKFwO+SWlVSMiUUrLQ4qV9K9MIVWUZ&#10;YxXHFVwxVeMUqirXDSLb6YULl364UKgWowhVVDTY5JCoq1wKqKuNKu41xQuUdsVXMNsDJBzrkWSA&#10;p8RGQZFUGTa2yNiPEYVY1fLRjlcmwIIDtlTYqgCmBiFRAcDNEpsKDFiqrU4VREZoaYUKqE1yQQvr&#10;XJK3TCi20GFC6hwKqoDjSqwXJ0hvjhQqAUwqvXfFCuoyTFVjOKomM4UIlMmEMf8AMCUNfbJUpLzf&#10;WZPRk36HpgjGmuVFKpTLIpBHY4GKqblvqyEU2FKYYoIQUj+tIvPuaYSWVUqxAJUdUJpXwwsSryhC&#10;fg3UDwydsAGobb6wavQDttkCLSZUmUaEQMhC9DTYdMeTC7advTgVdq9MrMrbhGkOrwwdAWJyBZgl&#10;YGmuH9GNafPDKQDIRUJbd45CFpUd13yrjZGC1bAMvqPua75YDbWUebW14gMlKHcrscjOZHJnjx3z&#10;altIiP3Tvx7B8qE+9tlEdEovG/ZCjLgbYIMICwFADk2JKsIeRopyVMDJXggUE+utUB3IyMtmUSjD&#10;pEco9S1Jp4YBK2JXWVvay1jkQhx3rTJAsJW20MMbemhoO5rkiGIXmNoiJIZzyXcb5QcQPNujkITS&#10;0vvrKcm2kB3HvhhHha8nqW31vI0BeXqOmZgNuNHYpJYzi3lcnpQ5VIOZVoe2mM0oDHYmg9q5CRZg&#10;N32nR2zOu5fl8J/ZplYlbMUg7K3+sLIG6ruMkCwKm9uU3xJZcLMdEuAtuPU3VhTKqtosx5KWo6IQ&#10;PUhoU+eZHDsonaRI8kD80JBHQ5UYt4Ktc67f3KmORyyd64QaRSWTSvT4SQfbJ3aaQ0Tknc4lBRiR&#10;U2YEfPIEsgrW+nTTuqRAFn2UHvlUp0zCaRaLPaOEukKOT3ysT4uSy2T82SxAGpG3Y5mY43zdXM7o&#10;a5UNRAKu3c70GT8KlE1eGziVeBUfxy4Bx5TJVlipRUNPniRaIyUZC8bqJBQE5j8nLIt16OEqKOvG&#10;uDjDKOMrmBvFKtsONB88INMqSvS3ZZWhY9MkWOQWncJqaZkDd152KizMZ2IJA8R4DAQ3xk1bXcrg&#10;gu3JulD1AyuTburvOyI0khJ4qdziBbO0psnAt5T1LCpJymV23DZIYoZJLkxonqHrT2yyTYN0Xaam&#10;kN3HGg4qQQR75j+HackqGzKpNReeMW6mvj7DLIwrk4niHqiZry2tkVlb4gtOPfIgm928QFIe2tHu&#10;SZbk0XsPbMgOLI0g2pcztHb7xilfbDJIBpOY1WFQD4bYYtRiqBwu53r0ywBhVNKvL4jkSvNYwGAl&#10;acDhtC2VworiilMVfc7DIlkC3TiMFJtJ9fhaMRzgVFKEYkW5WNrSphKhK7CvTMKQouUCmykUpUYi&#10;TJfxBp0yXEypxB7dMkCtNdMKGqkdKjFWjuepxQ3U7YUtj54oaJBO9MCWwN9qYobQ1qpoDjTFnHl+&#10;f1rJCeq/Cfowxawmgyxk3irsVdirsVbxVrFW8VdirsVdirsVbxV2KuxV2KuxV2KuxV2KuxV2KuxV&#10;2KuxV2KuxV2KuxV2KuxV2KuxV2KuxV2KuxV2KuxVvFWsVdirsVdirsVdirsVdirWFW8VdirsCuxV&#10;2KuxV2KuxV2KuxV2KuxV2KuxV2KuxV2KuxV2KuxV2KuxV2KuxV2KuxV2KuxV2KuxV2KuxV2KuxV2&#10;KuxV2KuxV2KuxV2KuxV2KuxVrFXYq7FW8VdirsVdirsVdir/AP/X6TkkOxQ1iriMVaxV2KtYq7FX&#10;YUNYq7CrWKGiMKHUwq1ih2Kt4q1irsVbwq1TFDsVbxVrFLsUN4q7FXYq7FXYq7FXYq7FXYpdih1M&#10;VbxV2KXYodirsCXYVbpgV2KuxVvFXYq7FUBrEvCLj45j5CxG7D7lqnMYOYEOTkmbWFV6EYoXGmBL&#10;QOKrwR2wsVC7m9ONn8Bgaplio3qx75kxceTdB2y5oLYHjhQ7pirsVWk0woaGKV2BLsUIO9lCjj45&#10;XItkA60Hw18TlgZSRQFMLQXYocNsUONMDJanj44VKoB3wsGxgS3TArsKQuIoPfAl3fFXVOFW8CXD&#10;FW18MVQTNzmp2XbIto2CJG2TaSuwMWsUOocKuxQoy9R88BbYhcAMQgrgMUU3TAq6mK0uC4EuoMVW&#10;HriyC6mFWsUOpih2KuOKVNl8OmVSDIFCzKBsOuQAbAVCSc/ZOJKUK1X6ZCm0Kaq3hvgplbRFPnil&#10;uKRkbl2yYNKYr5V23xJa6Q5begwJVI5VGxU/MHLIsZJlA6gAg9fHLQ4xtWeQqMSxEVAFi1euVt3J&#10;XUEbk5MBgvPI7qaZCRZBVgDEcuuVtoDV0tUJbrlRb6SSKMSSlWFR3y2ARLZExzNauVtyVUjfGYWJ&#10;tHtrEnopCo4hAd/GuUGFsyArWd3L6Ppv0rXLY4qaJyU74c4TTLyHFB3Y5dKW2yhzY7rTQ0Wn04Wy&#10;kfbF/s9RkKYlGqFXcnLRs0ndD3Mxc8QNq5CUrZRi0sdenU7ZW3BXmtZLZuMuxwJJWJCD8buFUYsC&#10;Ud9WEbgvMhHgMaYWgbuMepRTVfH2wUkKcjQq4jt2LE9a9MlSFeTS5XiMvH7PXCg7JTItN8IZArEk&#10;LbZIqQiFYIg49TvkCEhHTwsiAsaEioochSShIRLO3ECo6ZJkArvpslu4LqQa98BK2EbcBrWMFoyK&#10;jpkGKpFEtxEjKwVx1GC0kKuoyz28n2q7AVOFrSpgWUjxwhkVaysoboJBG9JW6j3ySoe5tDYzmOT7&#10;WKjdl1m9jNbx2kiAtxq1NmB/ycrYzjbFdUgRZGWP7Ndq9ckC1xCTFaGnfLgWwtU3pkggrkArXEqC&#10;jYnVgFYnCGohEC09L4wajLBFjaEuZzXbtiUxU1YnIhtKszg9dsKKX25CNXIptFJ3bJUxJTTQiLi6&#10;WnbITLfii9KtE4qBkG4o2u1MgULDvkGS4DCheorirn2xSGwcUrhihUGBLeFi6uFWuuKr16UxV1MC&#10;VrYoQ0pplZKQhQ25yKVr74CyQc4yCUsusISkt2a7ZMIUYNly8NckSuSa3A+OBVezHKUDIlsiyO2G&#10;UsymEQy0MCrAZNDZXFXUxSqK3jiricCGsCVRcVbbAra74hJXBckxtxwJcB3xVeu2FDTHAVUGNMgl&#10;RY5Eslld8AQ0ckqk+QKUFcCoyFpSC6O5y6LWUKdq5ah1MUNUocKu774q3il1K4FcRitt9MUOxVuu&#10;KGjil2BXV2wq6owJbIwq4jauKGsVcDirumBLfXFaboB1yJLKlpl8MqMmQDRNByyvmzUXnPQYRFFq&#10;RYt1ydIt2GkN+2FLqAYoXgYFcPHFWwfHFW+XbFW6+OBLXXr0wq6g74q4LXFXYq6uKHYUtjArfzxV&#10;2BWicKu5Yq71KYFcZABirXqbYpWGanXFVpuRiqm12BihSa+A64LSp/XwelcWVLhclsC05pWP2TgT&#10;SjJcSjvhQ5JZDuxxVULkdcaTbbBe/XBS2pMow0tqscY2740yTOPS7gqG9M0PTbAdkgIpPLt1JuFp&#10;lfEmgpT+WruMcuO2HiQQEvktzGaMKHLALYlTLgbDth4V4mnII3x4VMkOwHbDTG10Yp1wUm1/Lwx4&#10;Vtxc0wcK2osd648K2qR7740m1UEUwcK24labDfHhXiUS29MeFbXLTBwptVCrgpNuKgfZ/XhpFrDK&#10;y9zgpVUSyjoxwUlUW5kHfGlVhqMieBwEJcNWJO6n6MDFWXUl7g4Uqy6gjd8UUiEvEYbMMiml/rr3&#10;OFFL1lXFFLg1cVpfirVMK07Fi3XCrsUU0cVpojClwHfAq/auBK7jhQuVS2yiuBKJjsJn6DrhWk0g&#10;8tzFOcinLBhJYGYCCvNO9H6MgY0kG0vcUOClWHAlrFLVe2FDsCW64FdirqDrhS6uRS4MR0xpDlcq&#10;1TvXImKbRCTKdsgYsrVRMU3BwA0xItXSdW67ZdHL3tZivI7jLxK2BC0jLLQtpTChwOFW+mFDsVdW&#10;mKt1xVvFXYq3irsVdhV2KuwK3irsVbrhVrFW60xVC3w2rkSkJUetMqLYuGBKqu2FVRKDFCqD4YUK&#10;8eFCpk0Ng4quXfFV/TClUjcDCCxIVNjvkkOHhgSqqcQhcNsmilZMVVl3woXgYFdTFV1NsCUJOO2R&#10;LMJfJs/0ZWmmxkwxXA4UMf1NaMcrk2hLA29MqZIiMb74ClEItdhkUqke/XFBCsuEIVVwoV0IPTJh&#10;C6mSQ3WmFC5ThRSsoGKrxhVupxtV6nJIpUBwqvxQqo2G2JV0ySFePbChFIcIVKPMKVQNk1eW+ZGB&#10;loOoysFBFpTJKftV5UGFrIdbOZYS+woT1wppBTFvtHCUApvbn04AvJeLb5KLWVF5eKFAeo2wlkF0&#10;ck8KA0quQUi0RHLPItVQ/RkSmMVK5nIHHvkQG4LY4XcF1HI+/bJCLXKdLRLIw4UFa9e+VTg2Rkjl&#10;uJlKxRokRA8Ov+U2YpDkEK0+nyyKOEgbuQuWRyAbNRirro6hVJYsxG+/fKwSSzsBDXNt6LFTUge+&#10;BvI2S6S1U/EtaeGXCVOPwpcbV3cgimX20lHQQxRx1ZQWG2R4lEVSBQGIAJJ3oMBNsTsmETzrV+Kq&#10;V7YfCSMwQFxFHOC0YpJ3GWAUt23Z3MaKY2XjIOh8cldNco2mEciN/epU/LJAtdUoXMfBhNBWOnXL&#10;JRRGRPNEvPIqUkPMMPwOUg0zMElkt2DcgKqdslJtihmmFeBThTeuVFuXo0SwtNNJuTQJ1b/Xys2l&#10;F2F/YmyZJ1pOKhWG3JT/ADY7qCCgri5Qr8Kjjkuap75ZRr1xbqQu3JQe+/2VyBaZBkWsWb2VuElB&#10;HxbjxzLjuGmiEk1HRI1AljHwt+FcrMabIzBXWWj3gtpljiR0bevfbMSUgC5EBbF5bVnbhxocsiWZ&#10;FIf0jauGH2lNR88sBtrKPsb+SSY+rR/U2JI8cqyKERqUT6bdxKrbghgR2zGviDMh6LdEanaxTOQZ&#10;UG9MpwTvmxkNkmuZ14b9F/HN5F1ckJaxNvI/U/gMuDTI0iylRTIktcbbtnMTjnQgZhznblwFO1C6&#10;E9PU6jpTIgUHIM7UJ5EuPgkH7ziQpHamVAOQJXsooxMSFeoNDmVAW40jRQcgEOoMgP2hXLZBHMJx&#10;C1CDk4lwZRsoGZisRlHdqffkiWcI0rwKkRV/AZjyNuVFC6jdGcrboftHfCDTKmlgCRMAOlBiGFpR&#10;qLHT5XaE0ZhxPyyRboMdkkIbmDuN65AthFs50WrwoqkAkVY9ScF04koWUzitlZzdNSgoBk7tPkht&#10;Qv55j9Xt6DkaVy0FrFR5pro+jfVbYzPTrx2yoiyzBsWidlFcvAccytYo5Hk2EsVeVPhBXcHrlVt4&#10;jSXyIsZLF6V7ZVIFkBbXNj9kGnicnEtco070R1bfJtZKptTfCrUYr1yBZhS1UtJZPBwDb1B7jKOI&#10;hzYBj+i8opWjeqV9sjPdkmceoIz8UrsetMwpCmdp7O6zhFWgagr88pjIjm5N2oSIYjRuNTmRHJaO&#10;FQp8sygWulrKSduvzySHUI2IxVv2ocKS1v2wsXBwDtX7sVXH7RIwKuUBjU0r74LRTJPKVxUSW57H&#10;kPpwxauTJxlrJdirsVdirsVdirsVdirsVdirsVbxV2KuxV2KuxV2KuxV2KuxV2KuxV2KuxV2KuxV&#10;2KuxV2KuxV2KuxV2KuxV2KuxV2KuxV2KuxV2KuxV2KuxV2KuxV2KuxVrCrsVdirsCt4q1irsVbxV&#10;2KuxV2KuxV2KuxV2KuxV2KuxV2KuxV2KuxV2KuxV2KuxV2KuxV2KuxV2KuxV2KuxV2KuxV2KuxV2&#10;KuxV2KuxV2KuxV2KtYq7FXYq7FXYq7FW8VdirsVf/9DpJyTF2Kt0wK7jjau44qtIwq1TFWsVdirq&#10;YUNYq1hQ6mFDVMVdTFWqYVdih2Kt4q1ireKuwq6mBXDFWqYVbxV2KHYpdirsUOxV2KuxS3irWKG8&#10;VdTFXYpdgVvFXYq7FXYq7FLeKuxV1MVbpgKCkWvTVYL4ZiZCsBZYxJUnKw5YCmRkkurilcMUNN74&#10;pcpxVUqKYEJbrU3CCncnDENEkkVeK0zKiHHk1TfLGhvFWumKHE0wpW4VcMCt4q4jAVSi9l5SU7DK&#10;+bfBG244qMtDGaIAIwtDq4pd1xQ03TAyDaCgwsSvOLFsDwwJdTfFWwcVbHthS7AlsDFLumKuxVp2&#10;4ivbAVQNtuzN74A2E0EYMm0Lhirh1xQ2N8UtEYoUWFWyLYAvAxVumKFwxVcBgVvFLRxVYOuKVwOF&#10;XUxV1MUNYq7bFWmpgIRaFlFXp7ZGmwIF4HrTxyBiyiVUWvFRTEwXjW/V2X4sr4abRINPECKgYCzC&#10;xYQRQjI2ypRlQK1D0xJY1SGk+E/DhCrCxr88mCpCZRzLxAPWmWCTTIK5NVo2SLGm4T2xCCESK098&#10;kWsLW2FGPXIEMwVe2XkaLkCG2O6peD93xPUZQXJDHfX9B2IFa5OJUi1a0+IknrkjunhpFwx839hk&#10;oxa5SpHKKdMuAcElqb7BrgKxSK4RefgDmOXPgF8OmPMC8QqAKk4LbiKRNnSNebCtdsDEhZIS3TfF&#10;q5LzG1Bv9GAhiJKYcowYHcb5BsCtdXz3B5yGpxAUpdLIXO+SpDcZVB4n3w0hYbp1+EHbDSqSzGFw&#10;69Qa4aWk5tvNBhR4pF5LJ94ORpEo2kkswbYZKliKWRueWFmm9hb/AF5lhqFPvlRKaR+s6YNMkCcg&#10;6stQwyIa7VvLWq2enpIZ05yMfh27YbbTuFup3YlcSqTSoIrhO7VEUpXupfWypft2yEQzpP7JLB4T&#10;JGU9RRWjZGUqWQpTMkl5btLCFZ1J5CnQZXbUY0kgj+sK79OOXxZE7IbR2peDejLWnzywhYnZS1a7&#10;lluec27qdzkaWOzIdXv4a297bMoYqDxrvt/PlYCnZJfMeqW2oT+vbjiKCo9/2suiKY8LH3k3yYDK&#10;mlfDSaXq5GBjSoHNcFIKIe9PDh3yYLEhBOxY74WYCqhIySFZQW6jAlE28ZLU8BighFMQF3oPbCwp&#10;OfKcXKZm8KZTIOZjD0m2G2ApV6ZBVpyKV6riqqBhS0wBwIcgriyXYquBGKG8VW4FcpocQq8ZJCoR&#10;tgVSfbAUoSY+GVEpCHPXAyabpiqCuW2yCaSm5bCEpPdmpplgYlbEdsvDWVYA0xYO374qi9PH73IS&#10;bYskt0IAplYDMlGxdMsDWVbJobXAq4+2KraVwMlx2GFDab4qvBxVdTArariq8YULab5FWwuFK4YW&#10;LT0wFIQ0gocqLJSp3wJWkb4oaYYUqMmRKoG4OxysJY/cU5GhzIi1lDmtcsQ1XbChuuKtEntirZOK&#10;XVrirYxQ1XFDq4pdXpilvFDq4Fb6bYpcDXGldXFW9sVccULemKtgVwFLmkVNh1yslmAolyxqcru2&#10;dLHc/LHhVRqeuSpDvc4WLYxSuGFXYpXE4Fbrih3yxVsHFXDGlbriruuKXA4q2euBXVGFWuvXFDWK&#10;uJpgS6vfFXc8aVaWwqtL4EKZlOGkLGnA64GQUzc9sFMrUJZn7YopYjOepwUyXgDrkuFFuYbY0m1I&#10;Y0qoOmSpC9XGRpNqTNUmuGlt3qKvUjGkNm4U98lSG45lPcHArZcEgLuSaDAkB6N5X8gF1Fxf/AT0&#10;XJRxcXNZZK5M3g0K1jULxrx7k5kDFEOOZlGLYwDogGT4Ax4ih73TIpVNAMjLGCkSee+ZtCKAug3G&#10;+YBHAXLjO2BzSMjmqnLubEilM3a++CkKXrqNzhS19cUGgrgVwvR4HFWvrq++NIWtcqd8NJVFvo1F&#10;DXI8Kti+T3w0rf1xDsDjSu9ZW3rjSVy3CDvgpC4XS+ONKvE4boRiqmZC1QMaW1R5KHbpg4U2uSU9&#10;8aXiXtLg4VtTEm+DhTaqsg74OFPEv9UY8KbWsR1BpkDFNroyR0OCk2io7hx0OClV01Ap9sY0qIi1&#10;JHOxwUikQlyrYrSsj8sWNL8bQ1hVxxV2Ktg0+nFLIbLyvO6c5VpXsev/AAOXRwEtZmAik8rlj0pk&#10;/wAuWPiJtZeXbeDd/iOXRwAc2ByEphHZQxmqqMv4Q12iCoIpkkJHq1oGUimYuWDZAsOuYyjUIzEp&#10;yUORkaQsOBLQxV2Kt7Yq7FXUwLbeKGsVapilxGKXcj9GAhFqqXA6HIGLK1dJiu4OQ5LVohZg+x2O&#10;XRyMJRXZkiTURTRGTQ6uFDq1wq4YobxS7Arq1wq3irsVbriruuKu6Yq4nFXVxVvCrWBW8Koe9+wK&#10;YEhKSaGuUti5TXpgVVSnTCFV1TwxKLXDc4qrxnJBCrXJIaGFV4xVdileuKFZRk0LsCrkphCqlMkh&#10;ehwsVZDhVXXAq6mFW6eGBUJMOuRLMJbMKOMqLJwyQYFsHJISXVV+Mj2yMmyKTdG3yktqujVyJVEI&#10;fDIKqpXClVXCgqymu2SDFWTChUDZNDY3wocKjCqoGI6YoVgajCq5RgVdkghehySqy74oVVGLFWQ1&#10;yaFZDhVFIdsIQgtaj5wE+GTCQ8d80QMjsRXIFs4WIGaRT1w00omC4d4GANCDXAqgbmalORwksaWi&#10;8mXblUYE0uGp3I25Cnyw0tK6arcovwSfhhpFBE2GvXUcvKY8hQinTISiyjsibOVrq4FTxr1PXGKM&#10;kk19dYn9FDWvUnpl4cOW6rYtAb0GRax0p9P8+Y2ckjZycHp5ou/sQshmjqU8TmHjvq5eWSpo1xDZ&#10;Ss1yCEZaKKd8ry4idwiEx1RMsyV5xkUrtmRhHe4+TnskWr3gkaqmoJpXJmDleJshFPp/a6UpkA1L&#10;FiJJKEnJWq8AIRy7dcARaJ4O7rLaqTtQk9MlxVzUxsItvj4qR8QFWyyJJa9g0+mxMOaMQadMtiCe&#10;bAzHRAyw0TiRRq9cJimMl1ldxr8E9eY6HI8mExfJNkVJ19MgUIzIBcLcFR0+d2Y2z7leg9hlctm8&#10;2Uv1uyMM3JPssKjDdt0Nkind02O/zylyRupSGJ12BDfhitO4RFaAnn+GRKaXxpVSDvTEmlAR2l3D&#10;2rgxkqw+yR2yPNZC2b6v5p/SMEEEi1ZSOT+Jy2JabVJHST4afD75kR3cGZpQuHmiQCFuMIarU9/5&#10;soy6YFyMWekp11Eef1bQhhx3I8cwxDh5ufxgsdmX1DXvloKHWEJqQeuCSETerJIxMhq1KVwCIZpp&#10;oWtXFsRERVApU1/4llXggG2uRTGJDO/I/YHTM/GHXZZUj1XMkBxGlDDrlBxWy8Smim9B165hZI8L&#10;lxNoYQkyfGfkco8SuTcG723e2njmI+A0qffJwy8TcI0ttvtMp6En8czsZcTLzSq8VkvV55cQvFsm&#10;7ScIzTqdvvyIaAFO5jcusK04qocV70yV22RFLbm4DsH2VQN6ZQY05EZgobR4DczNMBUsaCuRMqTL&#10;fkmy2bBntZNpDuKCvTK5ZabI4u9Jdf0qSNuZBpQFj88Y5LbvDpjs9vHCvKQbHcZYJWgxZX5Hmtrq&#10;1lSf93Itfi/ycxshIOzGNdUS92s3JIPsJ3zLhuHHlQKtpluErM32j0PtmREOFlnfJMF1BUUpXYno&#10;N8nTEE0tWaVzyaM8e1DkloLmeY04qF+ZxWlSMSL9pyQe2RMbZRmQ1xAPwj54OFRJ1fHBSLWHDTG1&#10;jGppWgGJZBWiCMfjNBTY++Vz8mzGR1UriIPHIqE9MqAb+IMabUGlkEEu5BAB6Gn+tkJY24G0bbXM&#10;cMnGBaex3zEmGVJrBMGHHqxOYUy5MAiWkjX4ZeQb3GQx2eTdIUouqjcEEfLNpBoKmSPAZeGLQG9K&#10;DFDYAruPxwq6mKuqQO+FDfJvE4FcHoRWp+jEqm3l6b0L9R2cFcHVrkzdctCr8KuxV2KuxV2KuxV2&#10;KuxV2Kt4q7FXYq7FXYq7FXYq7FXYq7FXYq7FXYq7FXYq7FXYq7FXYq7FXYq7FXYq1ireKuxV2Kux&#10;V2KuxV2KuxV2KuxV2KuxVrFXYq7CrsCuwq7FXYFdirsVdirsVdireKuxV2KuxV2KuxV2KuxV2Kux&#10;V2KuxV2KuxV2KuxV2KuxV2KuxV2KuxV2KuxV2KuxV2KuxV2KuxV2KuxV2KuxVrFXYq7FXYq7FXYq&#10;7FW8VdirsVf/0ek5JiuC4ppdTIpdirjihYcKGiMVWkYVdirWFWqYobAwq7jiinccVpbTFDRwq7Ch&#10;rFXYq7FW8VdirsVdirsVdirsKuxV2KuxV2KHYq3ilxxV2KuwK7FXYq3irsVcMVdTFLeKupirsVbp&#10;irsVcemQLEsT1ebnIfAZhT5t2LZJZTvviHIWYVXU8Dirq4ocDXFK5F/HCqpw45EoY/rT8pVj7DLI&#10;OOUHXMkONJqmSa2jhVrFWmPbCtLcKGxgV2KVsrcVJyJUJGzcn+ZyEHKGwTiLoPbL3HkbVAcDU7fr&#10;irhiq1vDxwMlRRTFiV3vitO6DFXA1wodXFWxtilsYEt4paOKC3WuKoe9l4Rk5EpHNTtFolfHENk0&#10;UPbJNBbJwq1iq6mKHEYEhRXqTkW0rxhYLsVXAYEr1GKuNKYqsY0FfDFAWoKjfFmupihumKuOKFtP&#10;DCq07b4oa64ljSGrVycAbeip2pk2u3DfFDiB0OAhIU2j8MolFvgVL0Qem2Y5DlqFxEV3xWkA7b74&#10;QhTaUA0IyTFcjguCOmTDAqyS0kJfJ2xATS3oVB6ZYGuQVS3Yb4sKd6YIp3wUm0TYoImqd8hLZvgh&#10;r+6ZmNBtvmMXJiEmeAua+OEMuFXt4yh4DvkxuiRpM4owgzJiKcCcrVfbJNC2Y/AcjJlFI5ULnl2z&#10;FdhFWh1BokaKM0U7HGmwyRVndl4fQ2Kg7ZKMWE5KjJxXamWEU43FaHDGV+IyiRbYhuSIRNxk2OQb&#10;QEDNJxamEIUuYrUjCxWFhypkgqi5IwpWq2/jhQ5jyOwp8sUtYpVbdQTXIlkFV5KMGXYjuMFMVR5X&#10;ccmLEdq4KRSkZSOmGltprtiKMenbDShkdzFaJYpNGwd3HSu4OR2WeyHdAbdT3ykhkCmGmm6t4naK&#10;tKde2VAWiZ70gmu5IWKjYE75kxDAbqcd16Th4qVG9ffLuFA2ULq6edzI5qxx4aQFttC0xIQb4RFm&#10;ZUpyqynieuHhpAlagcUtjCqou3XBSF4O22RQQmCCJ7fmRRhlgpqKWHxGRbguDt44ppeXbxwopWt5&#10;+AJYnllZCUO0rmpwpAZz+XsTFDI3c5AuXyD0iFeIxLSvByCV1MUr1wKvAxVrjilpdtsCV4GKHUpg&#10;VfTChojAlrjiq6mFC8e+FCyXpkSEhBSDKiGagRQ4oU5GNMiSlAXBrkGSUz7ZMKlVw1WplgQ2mwy5&#10;qKqD2xQ0TTbFUw0pfjrkC2gMmhApgCCiUGSCCqhRTJIbpgVsCu2BVwTCrRX3xS0DTFVVd8ULwMVX&#10;EYFaxVommKrg2KWwcKFrtgKhRcVyshkpYqpkb4FaOFVFsgUpdeGgOQCUgmO+ZEWsqBOWId1xQ0cK&#10;u26YFcBTvirZOKu674pd0wq0DgVsAdDireKtV8cUU2Til1cVdXArumKHVpscaVqtcUrJZSBxGVks&#10;gFMMSad8qq2ylZYqdcmIsSVOVaHDS2okYq4gUpgQ2BhS6mKtilcUtjAreKuwIawpb98UNjCrddsC&#10;XYq7FDjilrFDVcUtgjAhommKrCcKqbPXpjSLUWkphpVNpcDIBRYlsaSuC4UOda7Y0qxpVTrjSVI3&#10;Q8DhVb9aBNKHGlWmViTTbFbWMznvhW3DlStcVtevKm5rgRazhXFVvDjse+FCokS7VwFkz/yN5NNw&#10;RqF4tFUgop74xx8XNTPherxKHG/bMwBxiVYLTCxXDFXHFUq1mxWaPpvlc42yBp5L5n0o2snJRsTm&#10;FE9HMu2MyrQ1OWgNaiRXriqwLU4quG4pihaV74paVK4q0AB0xVcBiq0imKuVRim2wg74EW0VHhjS&#10;tBKdMVtd8QHXCkFcC1OuCk24sw6E40rQmkHfChVM7DemBlbYun8MDFsXv8w+nFkqpcK+3fBSqqT8&#10;TiQhWE4HQ4OFNrvVDZGkgujFcgQzBRMchXeuCk2i4bvffIEKjkuQcaRSsHBxQ3WowsXFuIqcVZNo&#10;Pl2R2S5uRRQQwB75fjwk7lqlNmda5sXHdXFXVxV1cVbBxVQuoPUG2RkLSDTFtW03qwHTMGcKciMr&#10;Y9KOJplTYpHIKtOKuGKuONK4HFW64q440rWKt1wK0cKrcVaPhihpWIPXDw2tomOUP065UY0yBtEx&#10;XH7J6YxlSDG0R7jpmUC1ENHLGDVcKurhVwOKt4q3XFDsVbxS44q6uKuxS3ih1cVdirYxV2FVC9/u&#10;8ikJRIMrbLbjO2BVRD44hJV1YjJMFyHAlExkZIIKoDhQ2u/XFV4wquocUr0xClVG+SYtjFVyHCqs&#10;u+FC8DChcDTCtIhDihVXFV2FULOKZEswllz2+eVFlSwHCGBbrhQlerijV8QMBbAkLdaZSWwKqmmR&#10;SrRnIlKJVsCKVRkghWTCxVQxwoVBkwq8CgyQYtd8KVRMVVRhQuBptiheN8kq5OuFCuhpihWU4qvQ&#10;5JFIhDXJIRCHChdPF6sLg+GSSHlvmqyPEmmRk3B5zJb0Ygg9cm45NKlqoUlKEgjIE0gFMI4baNOc&#10;iVp77nKSSUlKJ5Y1NSuxO2XAIKwTQN1WmTpC9TC/2VxVUjjWclU6jEo4kxgtpo6hdio3OHhazIFG&#10;2FWJCRhuO5JOCQYo5TPcmjIEUd8rOzOAsrHa6mBSjFcrq2wr52ndQCjVA64RFJKhPeH0hFXelMr+&#10;lsISxY6MCRyUdRXLbaqRd5Mkir6QNeNCD45UGx0IeNKFSQe+TEbYGSui06oT9GWcDVx0v+tTW44x&#10;llSu4pkZYrbI5LXR3wLVYH+OMRSyjaaWzxzxNNGGYJ9rbfCcnCw8K1B7uylXixP3bjLwbaOEhJr2&#10;CNj+6bkPluMZBvgVezuprVQsikg9G9sxjKkygJK0t1HFdx3ETfDtzI8P2sM5cQTCFMh1nToZ4Kwy&#10;K+3JSOtMGPJWy+GwW7iowJHTLS2RS4iknI9Cd6ZC2RTd44lcLGoIcU37ZWCrdvp6HkiSqH/lYf8A&#10;G2QlNnGNrfqktpIElWn9P5sAkCyMaTG5mjW3QxFSVepXvl8JNUsYKweb+IoYfxy8TcSWFVXzYTGQ&#10;sBFe/XD4jEYKUYL8j95Enw9SHYDKMkeNvGyWXV5G7s0Y417dcrEabgUy0TT2ugZfVir2WvxH/Y5C&#10;RZDdPLDy3NqgcKVV0O6nrT+bIid8mdgIu10FrZCZxWm1PfLWiaoQF2GwzLgHV5FvIZkOOV4auAoX&#10;K9MoyY+JvhOlkxRgFAJPjmuGAgubxheqPqMJtwKFd6nxGWDEAWyMyUPbWb+mLgj4DtWvcZbE0xyR&#10;tL9aQNLEw698yidmqAtVvGJZYQNwKmuYpm28FKkkrc4mc7UK5bG2o7hKNakVWEcRqpywlsxxR8HI&#10;qghXiFA3OUAWszSd6fFLb3ETu5EjdCe+VzxdywyHqqeYZPrcqxN/eMpH3ftZhCJDtBIEPONQiLzN&#10;D1CGhPyzNi0yX2Uixy+mzlYyN6Dc/wCTkwHGmn63xm4w28ZEQ6kjjXL4inFOyY27STfu2NI16hcs&#10;AceUkwQxxikYoMspr4ldGr0rjaatr1AWPtjaaXu/EYjdVoYEYUAtE5ApUXkAG3XIqHKh64GQXO3E&#10;gDrkSypcg3379cqNhsEmJaraSw3Rkp8INa4DMEOTFMPR5XCMP2kzFJbk6sdMmitPrrEVVqbHfb9r&#10;jkPDBZRtGS6lJOnBgCKU6ZKMKbDK0I5Wg41AHXLYxpiSoswHfLaQ3xBHamRVoim1ARklbHgAMVbp&#10;Q7/rxQ6tOx+/FLiQe5GNoIVrW49GaOTf4WByJa5B6PG3IBh3FctCAqZJLsVdirsVdirsVdireKux&#10;V2KuxV2KuxV2KuxV2KuxV2KuxV2KuxV2KuxV2KuxV2KuxV2KuxV2KuxV2KuxV2KuxV2KuxV2KuxV&#10;2KuxV2KuxVrFXYq7CrsVdirsVdirsCuxV2Kt4q7FXYq7FXYq1ireKtYq3irWKuxVvFXYq7FXYq7F&#10;XYq7FXYq7FXYq7FXYq7FXYq7FXYq7FXYq7FXYq7FXYq7FXYq7FXYq1irsVdirsVdirsVdirsVbxV&#10;2KuxV//S6UMKFwwJbrirVcVdXChacVccULDhVrFXYq6mFW6YquAwK3ilaRixUyMmxaxVrCrsVbxV&#10;2KHYq6mKthTjaXUxQ6mKWsUOwq7FXUxVvFXYq7ArsVdirsUuxV2Kt4odirqYpXAYFXBK4LTTihGN&#10;rTRGKGqYVbxQpXDenGze2VyLEsLvWqTvucwibcqApAMd98k2urTCrsKu98CtqO/hiqpSu+KGzgQW&#10;MXzepcN7ZdAOOVKuZAcYt9sLBogYq1ilTO2SQ1hQ3gS6uKEJqEnCOmVSZxFpXb/FKMlFyTyTpBtv&#10;ljilfQYGDtu2FDjtiq2tWxZKowMW+mKG6YpcMUOxZN9MKuwK754parihvbFCX6i42TxOQLbjRMC8&#10;VyQWauMLUS2MUN/LFLqffiinNsK4CyAUlFBgDIt7YWK4YquXbAleowJdhQVOTwxUBtRttiybpihu&#10;mKGjtviqmdsKHY0q1m4qSfDFQhojtiAyKrkmt3sMKXYELXbbKpNsUMk/DbMYuaN1Q/EKnAzS25jN&#10;fhwsaQJTuckim1+E7YWtenxH4jTDSUXbXDRkKd1yYY1aZxsDuN8tDjHZVAruMSgIqE03OUTcvGEL&#10;dxb18cxy5cVG5SMboKe2S5oJat46bt3zJhFxMk0UDlriFuuLGlO5akZPtkZM4xSKacqOI75jOcEM&#10;K1xJZJlZMke9MMZMJK09zUbCgwmVtIihLeQoeXU+GVlyImlW7nMh5EiuNJS9jyO2GkNM1MNMVF25&#10;HfDStA0xpkuUihHfFaWqOZwpbZOO1cSq9RRa1yLJbGxB8ThQiDPIY/TNKY0xUCrV7YUNItTU40qv&#10;E3E7EUyBCUZJd8wsY6DIGKKT20nk/R7MrEI3X6Mp4N0TLG7niRyzJiERKGilWPcUOWgUk7tDixJr&#10;ix5Ii2vhbEhAKHrXDakWpTTJIxY9/DElRFQPH3wMmqoPHFkuDKcUKkZXIoLbSALxHTCCxpSLDwws&#10;6cr1PTFW2kJNKYFVHRloemNItSYNgZxNvT/I9r6VqgPUjK3KPJmyCgriWlsZBK8HFV6rgSqquGlb&#10;K4ULSlemAsnAZBLffFC4EYUOOKWwK4q2BkghcRTDTFZJuMgUoOUUytkh5DgJTSGlegyopQFw21cD&#10;JKLt6A5MKlku7DLYoKomWhqK6uFDWKhN9IWorlUm4MigG2RDFGRrtlrFUIwq2o3wKvxVdSowoWMM&#10;CtBcUrxtiq4YpXVwIaxS44q6mFDdMCrHBGRS4MOJHj3w2lQO2QSpnAhYeuFKjNtkCqWXp+EnIhUh&#10;mO+ZEWBUP4ZYhwOBBdXCrhilqvfFVwwIdXvilvcdcUNYq6mKW/Y4q7FWsVbGKu44od2xQ0aHfFks&#10;d+IwFUPz7nKC2BEWrczXvgDIlGcKZawUpYa4oQrJkWS3jitNYq2MVbxS7FDQxS3t0OBDiMVcDhVs&#10;nwxV1a4Et12xVrFXV8cVdXFDVcVaphVonFVjHFCm2KqLYoUWxZKLuRsOuFLo/UcdaYqvoe5xQtKg&#10;jfrvhTaiVxQ7j8VTirVKYq5hTChvgcCbXhcVbMfE9jiqmU+IHFCY6JafXdQggAqpYE/IYsg92tk4&#10;KEApQdMygGgopCQ1RhYokNXCranbFW8VWyqrLRsUMK80aYkoPLp2zFyYzzDdCdPKtQiKStH4HIx3&#10;bDSEpUHwGFCnzO6gYoaVidqYpa502OKGwdsUtBqdRiq4MBuRiqzkK1OKFysPtYpbBB3wK7iBhVoq&#10;DgQuWKpxTbuG9MVtorvitu4GtKYptcw9sCVpGFDQWnXGltURByFcU2sYAsMVXsorUYKW243ZSN65&#10;EhIKYLOoB7YKVfHcoVG+JCQVUEDevXKyGVq8UnvkSGYKOhlPQ5FBRatjTFF6XALq8ijPTlU5OIss&#10;JbPSlI6A7DNmHEVOeFXFzhVoPgVcGxVbPP6C8sVXwyiReWIKoPUbYODTvkZi2USw7VLP02JGa+Ua&#10;ckFKiMgWSw4FdXFDsVdgV2KXVwK3hV2BWsKWqYsVrbHCq0dcmEFaxIoy7HJVbG1WC4D7dxlEotsT&#10;aOtp/wBg9+mCJpEgiCcygWl2TYuxV2FXDFXV3xVcMUN4pdXFWsVbxV3virsVbxV2Kt4VUbreP6cC&#10;QUnkypmHRkDrilVXY4quNabdckwXRk1xKUShocIQrpua4VVBgVVUZKlXADCq4DwwKqL74WLXfFKo&#10;tBihejb4U0rDfChvCqqjYoVlbChUG+KoafAWQS25GVFsUPliGBbByTFA6mu1cSGQY/IKMcoLaFta&#10;nIs0TFtkSqJQ4EFELkmKqDXDSFRcKqq5YAxXcvDJK6lTXFVVa4ELxhV2FCopwrSovjklVQaYrSoj&#10;YoVlOEIV48khFJkkIoL8NMkhiHmCBeQFBTEi1YXqEUUnJWVRTckCmWRcIk2kOnrD65DUAKkj6Mpm&#10;W+O6+4t0liaQLsO+QEwy4WOtHWUUXkBuQMtW3X3pSlfSjEailRk0C1k/EN+6FBTIlKM0mPm/Pj03&#10;rkWuSaB2upyoBAYb/RlttR2TK0t6kpGAEB3PjjbCrWXU89s1HWit0Htlc927GabaCSJAakB+2a85&#10;HYDHaCvLqWJRVuRPQDLYkya5xAaYoFDspLfy4REtVrRbQ15ykg0rT3yZCQQ6GIuQx6dsjyQSmyQ0&#10;iYqxJI6ZfGVuLII2KB4xQNU+FMvDQSp3cUjKWk4lVodsJFhljNFQZImTdRTxHbMOINuwlLuULW9+&#10;rBkVnEbncgV/4LLJRBauIqj3MQAZWDexWmSBYkWqxyxyU+wo+XXBIso7IlrCGWIs6sUXclegzEty&#10;IwSQwxupWLfr88JkypFaHcmp2BZTQjBsxKrq9kG/eNEY+XTwOWiaAEiu9HkjQT0HBuhBxOzIIp9J&#10;ms7ZbiQ7tuB3zGGUE0zpCL6TEyTgH2rQ5YSqdXFgbyx+s27c1SgKk1Za/wDGuUwSZpbf2bQULxmI&#10;kVAOZILFDpbl9oKFjsSRtllsUXHo077UjHyY5ZQaDNtvLV23Tifau+EBeJLbuwa2cxOKMOuAxbIl&#10;X06zdyGiHyzFnIDmzZjpN7LbswZiksYFSvcfytmCQYn0tgIPNX+vyzKy0JrvU+OZMbPNqkUtN3cM&#10;/FSv0jM0SpxJQCoFvD3TMgScUxCKginccAF9Tr12pkJSMWcIRKwpdKaFEP05IStZQAaIvB/utfob&#10;JMeEd6OsL1oFYzx0YdKHrmHkxEmw52KY5JSl9PaubcqOEr8gG7f6uGUeEJviVtYRtPaG5NCoINcx&#10;/F49nJhh4d1KS/uJpnuCnLmNunTHHBqyyQt87yQ/vEZSDUHtmxjFw4ySmIst0jOCwBBoBvkZBvGz&#10;IJLxJCWEci17UxgKcbKL5K2q6yLoQ0BQxDqRTJEM4hINZ1OS5JkDnn0HyygQpygaSaNZEUqOp740&#10;ytt7G7hUXFQo7EHBaataL2/HSVsstoMQiY9W1BEqknQ+GHia/DCJh1vUtub7U8MeNfCCc6HrEs5d&#10;ZpuMlKKpG1cqnlIZDEEes1xBA7zcTKPsgb8spGa2XghLW1u/UVliUD3y8Zu5icATOC9d4VkIoW8M&#10;l41uOcVK6zgLybc4BJgYW3CvJubip8MuG7WSqyzlCAg3OSZguibl8XWuRBSV7k0265GcqCwFlJdR&#10;URyASHcitPH/ACc153c3kthmFzL8KcVUbZU23aZx7DjQ779dsyYpVKnagP35aEu3HiMkq1ga7k0w&#10;opsGm2/3ZCmVuPzyStA1PbFNNnp0GKKXoOexAP04oW+nvWn4480tqKig65GmJegaPP69pG/+SAfo&#10;yyLWEwGTS7FXYq7FW8VdirsVdirsVdirsVdirsVdirsVdirsVdirsVdirsVdirsVdirsVdirsVdi&#10;rsVdirsVaxVvFXYq1irsVbxV2KuxV2KuxV2KtYq7FW8KtYq7FXYFdirsKuxV2BXYq7FW8VdirsVa&#10;xV2KuxV2FXYFdirsVdireKuxV2KuxV2KuxV2KuxV2KuxVrFW8VdirsVdirsVdirsVaxVvFWsVbxV&#10;2KuxVrFXYq7FXYq7FXYq7FXYq7FW8VaxVvFX/9PpOFiuGKW8VaxVrFXYq7FDRGFWiMVaxV2Kt4q2&#10;MVbGKuIxVTIwoWnCxaphV2KupirYGKaXccFrTYXG1pcBgZU2VxtFLGTDaFmSYtYq3irsVdirqYq4&#10;Yq6mKuxVvFXYpdirsVbpiq9UrkSUgKqxjI2zX8MFq1xxWlpjw2xpYyUwopoLXElaQWtN6UFPHbKJ&#10;yYkMKuzucx4lygKQ1R175Nm2TtvjauHiMKtUJxQuG2KV6ntixK24fghb2wUwLFi1WZvE5fFx5Fwy&#10;9oLeLFxxVa3TClYcKGhhQ1TFW6ntkSqV6pJUhRlJbsYQ2nDlIT4ZbFulsnSgZNxCurtgYuG2FDsC&#10;Q5BXFJX1wta7bAl22KuFe2KW+2KXVxS1irsVdXFi0TtitJZcn1JwBlbkQGyZRigyxpkqUp1xYt0p&#10;irhvild1wJpZLQD6cDILaYoLhhY03ilsHwwKqA0wMnE4oUn+0AMK0qCmKXE4q7kMULGYYrSwthYt&#10;chhRSlO3wHASmIWpsMIZFdWnXDbF3LG1p3OuRteFTdxTbISLOIQEhAYmuYzkxKJgkqKYt4K1wDth&#10;Ql93AVO3fCxUBFTrtii1zR12GKFeB2PwhQwGWgsCEbFNx2VDk7azG0Skjn9mmJKIxCMSUKMx5OVH&#10;ZDzTB6s2UtwQnB5DUZdGNtc5Urj1B4ZkgFwpEN0lPQgYaLGw0VkHVhgNosIK4uGoVBqO+VGTdEJZ&#10;/eP8OVt4TBUjUdMgWPE0o8BtkUL2G1D2yYRSiVA3xZgIeQlfpwslrlVFR1woUSxYeOKaUycKt8T1&#10;7YVWHriqJt4OSlyQOOKVqLVt8BSFQQNKwRcQpTCLSjCObDtvvkxGmiU2pdOMh/drthphxIaSzUfD&#10;0bAyEkNKnpbUxZqJ3wMlyVr1yJCLRiajcJD9W5fuwSafPIGKCbQrsxFD0yYULCNsmyaQ0OBK6RCp&#10;3xYArN+mLJcpJXicUNcMKr1Sm5GBW6DAq074UhaRviltRWuFDgN8Up1awGSAse698kA40zSAlQVA&#10;Hc5WW7Hu9X8tQenAo8BlbmFkyiowNbqHIq2oxSrKMaVUBphVvFXAYEupgS6mBVpU4FDqHbFK/phQ&#10;u54bRTRbDaKUnamQKUO7V65BKHYjIFKEmHbK2YS64OxxVKro9zlgQlrHk4GWhBVctai6nfCrmO22&#10;BCeaWtFykuQOTIIRsBhYIsHtkmNLq1yStqcUKi+OKqgOFVJzXIpaUb4Er8VXp44ULuNcUNBaYpXB&#10;K4VXBK7DrgVMINMqtXO+TEGJk6WwoKZEwXiS24tjGdsqZgoNhgZKeBCxjTClDTmorlZVLL8gRn3x&#10;CCkU3XMgNaicmlwoMCu2wobBxV2KtA4q32xV3Q4pcDiricCt1wq6uBLdQcUNVxWmq7Yq6u2K00dh&#10;TCqjLWmNKorSnvmPINoRFqeLZEFkQmcY5DLGBcU7HphYqb2obpgShXgK9silSMf4Y2rVMKtBcUt9&#10;cVaOKupirZ98CuphQ7pgV2Kt9sUtdMVdihrFXHCrjgVrFVjCuFC0rXFVCcU2GFCBdWJ64s1yxjr1&#10;OKqixLSp2woJWsBihYZANjhVZWuKuB5DFVpqR8sVdQ0rirdGZduuKqgWoAOBk08SgGh3GKG0Ccet&#10;DhV6X+XHl70YjfTLRnPwfLDjje6zNbPQVSmZLjqoxVVQdsKuxVsHFUFqF59WWtK0yEpUkC2DeafM&#10;n1gqjKEA6d8qGa204Xn+pzmRi9BUnbIMqpLzyVSfHtihT3WpPXFXV2LY0qyrN8RHTCrYq+46DFXE&#10;+oflgVcylhSmBKnJ8Q4UwoXdRxAwqvQKagDIpc1AtMKqdF4++KFRKU3O+BLYAAqcCWlSorXJMW4w&#10;5FcVVBXrgS3UUqe2KVLmCa4UNoVrXAhdwH2icUr3HI8u2KtBRUHAUoqMVNSOoOBKpEoKcWG+RKV0&#10;ilOPh3wMm0mUd8Uo21l3qMgQqZI9cjTFkvk61Jd7kj/JX/jbLsTVMs0UUFK1zODQ3uNsVW1rtirR&#10;pGpZt8VQxvVlPHiwXxHjkeK2XCruDNEteo3OEFC6GWhKHYncYQhEkg++SVjeswAE1GY+WNtsCxSd&#10;OJOYJDkKFN8CuwIaJxV2Kt9OuKuxS6uKt4FdirRNMKFp3whDQAy0BgVFzXJoCGeUxSchlUw2RRqT&#10;V4sO+Y9U2lNVeu+ZUXHK7LWLuXbFC4Yq4HFDZwpbxV1cVdXFXVxVvFXdMVdXFW8VdhV2BVO43jOF&#10;Qk7j4umVlscMiqqG7YVbqMkxVE9sVVV36YqUUmFCqi4pVOmSQ3WuKqiHxxVePfFDfXCrqYFXDClX&#10;U4oK6uFVymuFVVDihWBwoU5hiWQS25Gxyos0IMAQV2SYIa/SsdcJZRSCZKHMctwURH3GAsldMCER&#10;Hv1wUqJTfCxVAabYUKiNhVUrk0NrhQqqckhWBxQ3il3U4FVlApk0KnTChvFK9dsVVkOKETHkwwRl&#10;utdzhQihk0Ma8wRVkoOwwlk831oEHj3JOGBcaQpicCM9waV22rkMhZRThbp0ia2f7J3pmJTfxJb9&#10;VKNUVqcu4mCncaeSpYsKeHfLRJjzQU9u9NxTt88bTVJkl0EjitwSppRtsIaCExdUPp+jUKdiTk7D&#10;WbTi0KwgqRXviA1cRCy4UkiWT4mBqqnwwTFjZsjKlnmW/jdkEBBJUbLmvhio7u28TZKjxtqcjWQ7&#10;kdaZkCNOMZcSLtLD6wjXlSwU71yEslbM447UOK3UtHrwUVP/ABrkyxoBWs1BuFRRWgJH0ZVLdA2T&#10;cyh1+IKp9hkYypl4fErrIIl5N88y4Ttwp4yFsjn0HqNnHw5Z4gYDGUlnatuorSpNchJyIhVsiI0J&#10;6EDvgYyG6bpYqyh3HDbrkbSAhba0ieZZHA4AmtcxcsiXKx0OaGutSnieSwjmpAa/CR/wuGB23bZU&#10;OTHZHktGI3rTt4ZZzYE0ysabFZWS39nKJRIgLg9QxyI3QAi9FuY1hY3y+tVfh3+ycPD3NXHXNLZb&#10;ZYGjkuATCX+NR145aRYUS3TzXtL+oxiZQXtyBxB3pXMTw3KEttmFX6I7gAU9qZYIkMSU5tLACD0Q&#10;xT1B1HtkeDq0DIDsp65cSusUV0a8FoDTfLogp4lCDSbm1mjS2cSesAxUbgL/ADPgJtsoI66lFlJ6&#10;cinbuP8AjXDG0SiCibO6+BbhfGo/5py6MnCnGku80GKeRJo9mcVanjkwC5IkCEjs7l7SdZY6VU9+&#10;mYuSFs0ybVZZ5WmDcXbqV6ZQIUyu0zTU7t4QInrIBQ16Ef6uTiwIpMNItVuLUvdoUk5UWTscBBQm&#10;15a/UIl5xEkDqDXl/lLmVCw0SgClMeoKH9ZV49RTIymgQpGWAguW4yFxIe1NsEMiDC+aKktIkBHq&#10;UYfskUzJjJrljCEMQc8T0OXOJySrVY/gDftRt19sSHJie5A6peyXluP98oaD55hmAc7HI1RRlgwa&#10;FWOSgHEyldqbCRDGp2UBmzLBa4RSvTU9a5aTwyktuQ0E+9RYF5ueIy4ODRSu/uG1GRLaOqhj9o+G&#10;QlJzMUaQklnD6wtoasVPxOcru28y4RuibzRYIkVqV3oT7ZZCLijOSrpoFm68fj4/PbHgT+YIXf4W&#10;tD3fJcLX4xd/hi2X4A7UPbImLZ4q+byyh29VttgKdMFBn4tIQeXxG9EkPzp3yMogtgyJjb6LNAfj&#10;lJJ3G3TMHLEDk2RkSmP1WKZRHIoZh+3gxwSZoaWIIzQA/Cm23hmQcbHiQUFoHYs1aDpQ4KapSpEt&#10;bINyzj6cyIxppM7UPQaVhR3H05NeJErayAUErDGmJmuiEkco5yGQDsRkJw4gmMgEu1y3kCm6cg79&#10;PDIQw0G/jtA2UslxGWB2XYjMWePhLfGVpzYuXUGgIp3OMQzCMAPgPvy5k3Qjr+vCydv2BxSt398C&#10;GhTtXFXFqfR7YVts79TilfFQHc1HyyLFuQAmuxGSCraCtVpgQy/ylc+pbtEeqN+Bxi1shGXJdire&#10;KuxV2KuxV2KuxV2KuxV2KuxV2KuxV2KuxV2KuxV2KuxV2KuxV2KuxV2KuxV2KtYq7FXYq7FXYq7F&#10;XYq7FXYq7FW8VdirWKuxV2KuxVvFXYq1irsKuxV2KuxV2KuwK7FXYq7FXYq7FXYq7FXYq7FXYq7F&#10;XYq7FXYq7FXYq3irsVdirsVdirsVdirWKt4q1ireKuxVrFW8VaxV2KuxV2KuxV2KuxV2KuxV2Kux&#10;V2KuxV2KuxV2KuxV2KuxV//U6ThQ2DireKHYq1irhilvFDWKtkYqsIwq4DFWwMVbpiq7AlojChTK&#10;4qtIyTFoDFW+OK01TFVyjFNKgGRS6mKt4quxStOKCotkwwaphQ7FXYq7FXDFXYq3irsVdirsUt4q&#10;7Aq5VwFICuq5FmqAZFLeKtUxV1MVWFcKHBaYEJF5hmAonhvmLkRHmxG5fk2RiHJCjWuTS4UwoXjb&#10;FXV3wK0ACa4VXUwIQmpy+lCa9ThDXJj67DMmLiybyxrbHvih3TFVhOFitOFWj2xV1abYVcxoK5Aq&#10;kF3JzYnKXKgERpSniWy8ImU1QbYXHbxQ7FXEjFQ2mwxUrwaYsKbxZNVxVsDFDi2KQ7FNNAk7AYpp&#10;1adcbRTVTiq15KDpkSV4Sl9spklLHIByqoJqgAyxxiG+a4op3MDvgTTuYxtabDjtgtNKcrgkVxZA&#10;LfUB8cNrwN+qewOLGncz4HAtO5N4Y2yEQ3zc/s4E8IXcpPAffgWgosz8tgK4bSQF4Mvfjiw2dWXx&#10;FPljSbDuMv8AN+GNIsLSr/zV+jDS2FhjJ/aOGkcQd6RPVjjSeJSkhp3J+eNKJLljw0i2zHXGkcbv&#10;SGHhRxlwiUdBg4QnjK141A8MgYsgUK6gdMx26Lfp9wcBbgVjKxO2RtsAamjrSvXDbAoN1+Kgw2wX&#10;RRksARlkUSR4iRByUUJ75cWi7XKpFD3wBKIEnClRXBIpiEWsLSgFR17ZjScsBCT27BuJ64AGVrCr&#10;R7dsyouHM2qBqZYC0ENs4UE4mVMKQEl47VpSmUGdt0YIGRzQ++QcgBqNwNgPvyBZqsUqmvLBTEhc&#10;JQCQMFLTScXarbDLAhEPwH2aYSGUSls5qflilQ3J9sKt0pgVr0yd8KLbdyQBXYdMUrKVOFK4gA7H&#10;tgSG9zTjkU0yDTrQwgMw3OTBachRskXqKV6ZYDbinZ1DFEQNyMmgm0rmdZCS4ocrtmNkqmDCoPQ5&#10;BuCHIOFm5djXFVflUA4CxpafbAlawyVpW0pvgVESuJAHPXviCjkiIoIpUpQqcsFFqkSEHLFxangc&#10;iQ2RlaNYQtxZqDbemSYFSmCE0j6ZAlICHk8MWQU69jiybxSuQAKSfowquiCk0Ph2xtBTBJgkfpkm&#10;p/Vh4mohbbRB7hEG4JGQLdjD1zRU4wquVBypJypwMG612xVeBihcMUKgOLJuuRTTdcUtqcVXdq4o&#10;argStOBK9cKC0V8MKGyNsUIaXrkSyCGc12yoqoHAlDzVplbMJdcdMUpTdV6ZMMUt/b+WXxDElVGW&#10;ta4iuKuIpgVkGmr8IyptT2EUG+LEohRXJKvpkmLYXCtrsULwMU2tbIqHDAyXgYULlFMVX1woaJxS&#10;2CcCEzsLcD4mG5y2IYlMVyxiuIxQl15ByrmNkiziUkmiKnKm20MwwFCi2BKhL0yBCUpvz8FMMUFI&#10;5tzmQGCn0yatYq4GvXFDdcVa9sVcDXFXYq4muKtjArvc4parhQ3WuBLfU4q0cVb6Ypa64oaI74VW&#10;OtRihDiOhyuQZxKIjSm+Y8tm4I6CQdMIkghFKQ2Ttrpc0X8uEIWmOuxGLJRe1Q9NsUId7QjfAqiY&#10;6YptZxp1xS0RiriMVaphVrFDYxVrArq+OKtgYVdgS1TCrq4od1xV2KtUxVaRihplFKjEIS6SMk1w&#10;sg3SmFVpr9GKFrxlxx7YVU/SUe9MVXUpQgbYEtNyBr2xQ0A3LAlsp8VK7Uwq4R0O5xVtVANSdsCQ&#10;vWLkxI3GKKZL5W8nvqM4luAVgBB6dcMRxKTT1y3iWFBHHsq7DMoCnHJtWMgHTFVRJO9a0wqhr7V1&#10;tV2oW7DAZUoFrtM1Rb+MtTiVNCPfBGVspRpHjYZNioXcCzoQcBFq8y826epHKm6nMGceEuTjnbBb&#10;rkFoTXicmpa9IMla1bwwsVGSMhST1xQpgfBU9adMWTlB49cCrYkbJIXRqQSRgKtgu2+BLScid8KG&#10;owSScVbQnkTTAlx+Jht0whDTAFq0xWlUKCelMiyadAaAdMCuaOpAU0BySF3pMo+E4bQuaopkUtUo&#10;KUxVslQKUwqsCqBSmKr+AGwxVxVgQBviq4FlPxDFV8UpJJpgVFxT8aA9MCVdmB3G+QZBDzBXPGlP&#10;lhZIq0ibkGpQZAraZV4rXIlD0Hy5biC1RKb9T9OZmIUHHmnq0Iy9rWsQAa4q6Op3xVV9MP8Aa3GF&#10;VURr0AGFVFkC8gejYKVLIpzBKVfoMqvdmjIrv1fsHJcTFDX1tJOtXG/thkLSCxi/sOJJzBnCnIEk&#10;nYUJGUs1lMVdgV2KHYpbwK7FWxirXTCruuSAYl1KZaIsSVNzkkKDsFG+JKoFySd8qJbQmFolQBlV&#10;WklNkBGZADSSv7ZNi7pirdcKG8VbBwquBxV2KuOKHA4VdXAluuKurireKuJxV2KrZt0OKQk0xCtt&#10;kCzWrkUqyjviim8khchI6YEoiM+OEMSiFOSRStGa4pVcKHDCq8MMVdzritL1OKFRThVeMKF4OKW8&#10;Uq0a7YWKoMUKqHCrU24riUhL7hdjkCyCByKlvCxc1rJdAJGKk4D5MuSvH5SoOUqknB4JLLxAEFqH&#10;l4QqWTamVyxGLYJ2kawlnKAbjIMkamnygVpg3W3ek8Z+IGuFivUVwsV42OSCFQb5NC7FV4amEKVZ&#10;ThY0uwpXBfHAAgq8Y2yaG64quBxVfiqqhwqioRyNMWKYRigplgQVcZJikOvRnlyrTbrhZvMfMRIk&#10;4qeQPfwJwAtU4pDFH6G4698pmiIbkkXYDdjlTNzEqUDA1bvlkQ1yTJdMN1EZEoAlK4DKkwiSlF8F&#10;gkRW6rvlgDMtW9mbuT1ZDxDHrk2iRTGazW2jU8yd/wDNlwiLEG0TO31ZAxYtUd+uTAanPctbRieU&#10;faGwPhkqYiNpQbhZSXfZ/wBn5ZXIuYAoLMRLzb4srTTILDVoLS0eNwHLGu+Y88Vm2/Hm4RSAVIhG&#10;JXY1J3APbL+jjcRJThtIBhW5ikSPao33zW+LvTniHEEvOrsAUZAabVrmXQLjj0lbqGux3CxxICqr&#10;TlXqcGOHC25JCSMj8zCS2FqFDFejPtQZOt7aq2S1isgo8iLvWhy+7a6Xeqj7TTin+SN8ILAhUMlt&#10;JQGSaSnQDI8QZiJaXT7iZi8KOEH85ocqkQm6RVvp0Ur/AOlgiT8MlGADTLIRyS/WIGtbqitUUqD7&#10;HLTGm0S4l3l8Ws07xXbMqsKqFO3LMaWzdFSuLx9PnPosQv8ADJjcLOITO6voPqhllk5uy0UZKMuj&#10;jcO6Hh8zPPpxtrhiWjoFr4ZXKNFy41SvbpqGpql3LEDENgaU2wXbWmwhqu3XMmMdnXk77oHUZjb3&#10;UMrKHKUah3BpkzBtjJq81W7S/TVYQEK9VUbcf2lbK+Bt8S0N5l1mK8uBJamqcanalGP2sEY02yNp&#10;JbalPbtxjagY9O2BBCaajcmW1UyLRgf15bGTUIEFI1kHNa/Zrv8ALKpt6YSCBWpaklD49cqpO6c6&#10;cWmqYE+NdychSSE10u8kWQrcUKEHY/8AGuRtpkaTWHUWiDiessNKR06qf5cuEmI3S2wgiiuDcTgt&#10;VTQeBOXcFtXibqkc/pzGWlRmNIGLkmiE2a3a4h+uRmqHrv0zJxFxZRtAo1WHbr1zKpw0l1Kdrh2j&#10;j+xSjHtkCXLgAEomugbE27UBDbZQRu5gKY6ROGtwW2VB95yUdnFyC1eJT9Tmnk25A5eGgGillldr&#10;aR7DlI52AyBbJxtMra2d6z3m5UVC9hkhu0y8kIt9S7NxJt8JCAeJ+zkMgcuGwRmn2oiBd/ttucEA&#10;0ZTaNuUEsLADtXJi2s8IC+yoyD5ZJqpFAEYbRSwVYEjtjbMBTmuCFp+0ciyXRn0EDAAsN698WXEu&#10;W4bnRt+W5yEoAtgmiFkQJwWta1rkBGmy0qvWIuPTHVhU5bTAlERLRR2GARajJDyv6snCPcA0rkuS&#10;kIiKLji1lVLcR74bYtxxd/xxtkApajb+vayL4CuMZNkQxTRpfSnMZ6MPxyrKLcyBpkVsqoOIoRmM&#10;G6kSAoNDxyxk2a9BT78VdQnrT78U21Q1pT8cFJduOxGKuqQd60xVvfxOG2Lg1D3xW1R3r16fLFIU&#10;6LXriqeeUZvTvGjrs67fMZEc2ojdmoy4K3hVvFXYq7FXYq7FXYq7FXYq7FXYq7FXYq7FXYq7FXYq&#10;7FXYq7FXYq7FXYq7FXYq7FWsVdirsVdirsVdirsVdirsVdirsVdirsVdirsKuxV2BXYq7FXYq7FX&#10;Yq7FXYq7FXYq7FXYq7FXYq7FXYq7FXYq7FXYq7FXYq7FXYq7FW8VaxV2KuxVvFWsVdirsVdirsVd&#10;irsVdirsVdirsVdirsVdirsVdirsVdirsVaxV2Kt4q7FXYq7FXYq7FXYq//V6ThYuxVwOKt1xS1X&#10;Ch2KtjAlwxVvFDRwpdTFXUxVwwIXYpdihaRhVYwwq0BhVdTIrTuOG1pcFpgVdTFWqYq7FWxirRxQ&#10;pNkmK3JK4YFbpirVMKG8Cuwq7FXUxV2BLeKuxVsDFVRBTIlmFUZFkqDArsCt4q6owq0RXFWqYCgs&#10;Q12YPKT4Zhz3KYBjkhqcmG8LCa98krgMVXkkbYFbr44q3WmKGzXEoKU67JsF8MlFxylOZIaJNjJs&#10;HYobJpgVDySKn2iBjxI4bUTewj9oYeMM/DWNqEA6v+GDjTwLf0nAO5P0Yma+GVKbUkcFVBJysyZe&#10;GlrIzVFDviA3AUmunwmOMAimXBqmjq8cWmmi+++K01y8MK00zeORtPC2HIHTDaDFdzPhiinBz4YU&#10;U2CcCaC9Se+KkKE0bs1VbjkSyGyl9Wl/36fowcLPiDX1WQ/7tbBwLxho2RPWRjh4GPiOGnjuzffj&#10;wqMiounpXqfvx4WfGrpAsYoBhAYmS6mFhbuIGNI4nUwra+mK24CuCltTpvgZWuphpFrqYrbtsULl&#10;GBNqgFMVtph3xUKCipJ8cQyKpQYWtwGKGjTCq0nGlWNhYt9RhVTkFWp4ZFmHU8MIQWzhYuGKuxVo&#10;JXc5AtgCM0/RzqEhVDTiKn2zCyzpyYigpzWUfxKeoNKjKDNnBObTRIIrY8irOafRh4mcpJBe2wUl&#10;fDwyYLEJIsKhishIy+IQdlWF1R+Pbxy26azuikJbY9MnzaiG5E7r1yJSC3ADUBsgW6AZHo6qG+IV&#10;2zFk58Rslt2AJSx7k5KJceaE6mvbMyLhSXADLGgqc+y5XIMopbPH3ymqcgIObw7YGwNRMKb4GxWW&#10;gHI4KUrRJvXAhd6tOmSDAha78huKe+LK0M3hkkhpZeJ6VGJCrnkDHYbZEBaXmQsoXwwoUWG9DhS2&#10;nw4pVOG1fHIsgEZZW6cw01QuQkWTJf3Mjc4SSnuMETbVMBc6gsAu+ZANOMYtT2rIKSDrkhIFiY0g&#10;rqzRl6UphLG0snhT9r5ZGg2oOaBVSowptBN1pgbAurUAYFcDgS7piilu5xTS4MRjSlFWlzIVKV6+&#10;OSDArbvZwMKAqsEYfF8JAxKOqFZDkaZWotjTY0MaVd12wpVpAQAuKEwtdMMg59MkI21SNOkjMY8T&#10;ldUi1TQk9S6VCNwa1wEuRiD1vTo6Rr8siG4lMhvkEN0wJVAcKCuFcLFeBgLJsimQZOGKrxvhQ4mm&#10;KXCh64FXMuKAWlOKV2FDZwKhZRkSoQjihyCVJzgKQhZWpkGSX3JqDTIpSe6agrk4oS6tWzKgGqZp&#10;UByymribrkaZAtj4iPngLJk2nrsMqbE5jwoRKZKkL6YoWmuFXKxxQqqThQ0RU5FkF6LXAlUC0wq5&#10;sKFtTgSuriqMtoP2myyIYkpnF0pljBXXCq7FCx4w/XARaUrvbXrQZjTjTMFIpQQSMgzpDtkVUJTU&#10;ZEpCTamfhA98YqUlkO+Xhip1ybFwxV1cKGqYq3XsMCXUpirXzxVvCricCurjSuxS7FDeKXe+KFwp&#10;ilaN8Ct1GFC1sVWEYCEguU8TQ9MplFsBVlPh0yghstXimK9cAktIuOfbrkxJjwq/qAjJMacUB3ya&#10;FpiOKFNolbcjCyUWtAdxjSFBrNh2wUm1JoSNiMjSVhjpjabWFMNodxxtNNUpiindcKHAb4FdTFLq&#10;YUNHFXDAriMVaIwq7FXUwKotbg7jDaEM0VDvhQp07YUu274ocaECvTFLVOPyxVxUnFVnCuxOKbbE&#10;asaYra8qCKUwoWSKCtaYKtNvWLfyrbm3t0+CiAVIG7f62ZHAGoyZFb2ywrwQCgyQFMSbVmcRjk22&#10;FDraQSsTX5YLWku1DVj6v1e3HzI65GUqUC2NXWrLFc8HSpr1bKr4W0BkOhs4Yz0Aiemw8ckDaCyJ&#10;JAe/TLmtRGoxNG7ofs9RkeJNPP8AXZvrCSSN9lTvmPM8RboCmBXCo8hI+ycDIrHCRH92ainXCxpR&#10;ahNe2BKzitd+mBLRQVHhhVsgdsNoWtQUAxQ5qL074EtdNxiq+lBUdcKruJUVGBVpqByxQ1Vh8VMU&#10;qqig5EYq5QKl6bYEtCnLlihtQpY742tN8anrtilria+2KHAN3GFVyoK8iMCruAPXFNr0gpQ1xQuW&#10;Ngd++KF/DfArYUDcdcUtKxTpgKhVEZZtxtTIlmExtIuKAHrkGSJZCwCjqSBiwL0ywi4QoG/lGZ0O&#10;TjlMEIpljFaxqd8VXxj8MaVVBwqvBwq6ROYpiqElQENy6DvkaVAGcW78QQqnx8cBFJTG1k9ZQT2w&#10;goSvXY1G/fIZBsyiwy7AWQ0zXEOUEOcCWsCtjFDhiq6mBLYGEBbdwyYix4m+Hc5MRRbRoMnTG1hN&#10;cUKEkoXrkSWQCDlk5ZWZNgDcVuZCKdMhzTacW0ARctjFqJRQ2GWMHVpkqVuuKG8KuGBW/bCrdcVb&#10;BxV1cVdXFXE03xV1cVdihsHFLq4q4HFWpD8J+WFQk02+VltWJtucioV18MCVwGFiuStcKopFOBir&#10;qMkFVoxkghUAJySryKYqpkmuBLaYoVQcKrgcUU2GIwppWDDvhQqLvhVVU0xVdXFCqmKG5T8OFIQM&#10;3TIFkEFFG0zcUFTXIJKc2egE/FKae2Wxxk82viTqG3SAcUAGXCNMCbVQckhLdThBU7VrkZCwziaQ&#10;+m+Xbe3HOVQ8jbkntlUMQDKUyUbJpsRHwimWmAYiSUX2mDKJYm0TSGeAxGmVEMlIKcjSF4GTpC8b&#10;4q6mBK9TTFC4SUySqiycumNoVVc9sIVcDXJKuBwKqIcKFZDihH2y0xCo1TlgYqoyaEs1tOSCvTFI&#10;eY+YLZfX+E9FqfnkQGM2KtMRJ/kjbGUGsFRgYSXKgGprSmAQRI0m7sJL1YmHwotDloi0GaKNybG4&#10;SFhyR9qDvX7ORljtljnST+YI+N0VGIjs28Vqdu1w0NBQqGoAMixpV+N+SnsMkEcl6Kjx+tJXiNga&#10;5MBgdkNqLvOOSVKIKVwXTbAL7GORF58VLvQDllUhbPiEUcAIifVQcx0IwxjTVKVtSxrcuI1oCvxE&#10;9P8AY5YWI2Qk4CHipBJ2ysxbIytb60nD0mIoOw65j+EG8TRlrphvBRY+A7sx/wCNcujBollpXbQU&#10;5CKMlj3PbLeGmgZ7TWDRbSIAMuw60yswvkzE990mvbe39b4QRHkBAjm5RkDyUFtYZ0JQEMDQYylT&#10;EbotIIFjCoTHIBuexzFtyAq2tm84J9RgQf5syIC3EnKkYukxSgmWR+YrucyAKcbjJY9qKGJylSwG&#10;1TjJyYCkrjd4ZA46g1yoi28Fu5vGuJC8nU4AKZkqaQes3Fdj2yV0x5qsHpwSFZ15D9RyEt00zDy7&#10;rZs0TT3ZXt3aqmv2a/sZTuFpObyaGSQmGgUdh3zLhkcDLC0ov09S8hQCpplhmohsvvraQRsse7dK&#10;e2GMrauHhQM2gG8KLbgCRqAgmm+SIDKGTok+pabJp05t5ac17jcZSYuaELd3UzRiJm+HrTIjZttQ&#10;SIAD41LHt3yMixTCC341BOVpBRdlG/OisQO9DSow3SyT2ztvrU8VqCE5mnLJAOKZb0U/urJNOiZQ&#10;yuFO7DxwCLMiktZgwqhr8syYFwpqcFjI7+oH4gdQehyvI2wlsi0MkIMYb4TuQDthiKaiSh9Qalux&#10;71AGZVtcQpWNlzQQA050qTlUm2BspNqlgIARsSjFSR/xLKxu510Vul/vbb0VahD/ABD2yomisgKT&#10;PWZfRsQg/aOZcS4kRZQmhWVEErirN09hlfMsMkuiZ6nL6NvxPVj+Ay8DZrhEkpLYRNPJz7DplEt3&#10;MkREMhhhA3pv45aA4Et0QAKEHpQ5K0RigbBufw0YgGhoMrnKnIjjso4niDQ7KMqjO204qKHW5edf&#10;TiFATucsBtgfS1EtXKnfj+vJ01GSvKeKMfAYCmLo0jKBtzI1CfADIAtkld2CKT4b5MBhdpRPMFIu&#10;W2BNMLZzXLJJej90KR+/U/6uVGTLgpER2no/EtR7nCGuQXjn2oclbEhViUjdhhYBEiT4OHQZCQbB&#10;Jt4GCEN0YZVGdlt4KFsDkX6vd08GyybcGSxN7jp4ZjByQiAeXWmWIdQVOwpitNsq9lGKaa4U6Aff&#10;gWncR8vpxS7YdcCt07DCq4pU98LFfuB1OKFPcbmtPlim0bpMxhvoZAduXE7eOAhrmXogy0K3hV2K&#10;t4q7FXYq7FXYq7FXYq7FXYq7FXYq7FXYq7FXYq7FXYq7FXYq7FXYq7FXYq7FWsVdirsVdirsVdir&#10;sVdirsVdirsVdirsVdirsKuwK7FXYq7FXYq7FXYq7FXYq7FXYq7FXYq7FXYq7FXYq7FXYq7FXYq7&#10;FXYq7FXYq7FXYq7FXYq7FXYq7FXYq7FXYq7FXYq7FXYq7FXYq7FXYq7FXYq7FXYq7FWsVdirsVdi&#10;rsVdireKuxV2KuxV2Kv/1ukYWLeKuxV1cKWsVbxQ1irdcVdXFXVxVwOKt1xVrFK4YFdiho4UrSMU&#10;OAxVcBilcMVdireBVpwq1ihvFVrHCgqZFcLFsLilvjja03xwWtNFcK01xxWnUwobpitNUxV2KuxV&#10;sDFK8DIpC9RgZKoGBW64EtjFWicVWV3woVBgSsmcIhbwGVyLEsD1OXkzE9zmJzLdBKSe+XNhcMKG&#10;6CuKF+x6YFaIHtilsDwxSuJFcDBjuqSc5yBlkA4xQdDmTTUS6hJyTBcBgQ4jFKFlt1mb4sjw2yBp&#10;QOmqe4H0Y8DPxFo0xe5x4Ax8Rv8ARsfvh4F8RcNNjHc4eEI8Qr47VVPf78eFfEKICU2wsDK11B1w&#10;ot1MWJLVKYUKb9cDILh0wsSWxii3YpbFO+KrgaYGQLXU4rbumFBdTeuKLa2xQuAwJC4bb4GbRbFW&#10;q4WLsVbAxVdgS47b4opTXxxZELq4UN4Fbpiq8DIqvGKrZNlJOFIUU9sUleMLBsnFDRIOKrCMKFp6&#10;4UL4xTFKgd2JwM21UsaDCwLdKYoaxV1MKrwCBXKZFuDaXcsTeoh4MBSq9xmFPdyIhEQkSoRUcj4n&#10;KCGwCmldoEMZqScaTzVb20SOBXU1YjfJA0xOzGJQeVa03zKigqiw165dwtZLYj4fEDVcIYLmmQdz&#10;hJSAq2TBpOW9MrJcqAZXpERIq2wzEmXNAoJbrMYhmZT0G/35OLhZCkpT1jVHIA7Zkx3cc7ImMECh&#10;NcyAHGluvKchQ4kMQaUZokIHI0AyiQptEkmmQAkncZUXIihipHTC3OaZqBT0woch32wMUQkfLxwK&#10;pOhAphUBQc0FMLJYDU4VpFRQeNB33wIOzgQDXIrVqVatQYUgKqr4jIs0XBAZT7DIlsAZNY+Xp7yI&#10;zIpKgdRlR3WUaVLaFIwY2bfw98siKaJbqZU98JkwEUSeRUc60HTBGSZQU5bdXWu/3ZbxNBilF1p5&#10;Sj1ryOC7ZAUlbgICGFffJArSCaEt8SA08cmnk0I2XcYEqdN64s2j1xQ5ZOBr1xpLmapqO+GkLakG&#10;gxpWy7MfiNTiikWZ1lUBzQ/LCxp0twxAXw74CUAIRmrgbQ0qljQdcUohIv3gU9uuFjarJHzmCDxw&#10;oCexIqpwBplgcaRU7pYwm3XIkMY2V3lOL1bt2psKZRJ2eJ6vYrRR4UyJZFFjIIXUrgSvAySF4GKG&#10;60xSu65BktrTFW0bxwhivO+KQWhgSv8AbFDQFMVJXgZJDZ2wKhJd8gUhDPkUoZzkSlB3L7ZA7JCX&#10;3Ddh3yLMpPdN2y2IYlAjqcy4BxcpX75bTicVO6jAQ3RmvgFXUe+VSciBtldiNhlDem8S7DJgNZKI&#10;ByTFuuBk1Q4ocu2Krq4qvXAlWU4VX4sVMnFk1XFVSFOTAZIBUyXwy5rRUG+xxQrjbCq7FDeKqFxF&#10;yXISFpDHL+Di1cxG4FLnBGKUPJkJKkWqGhphiEFJpNjl4YrK5NWuuKG8UOxS7FXHArqg4VbrXArV&#10;cKurXFW8CXDFDq+OKt1xV1cUtg4q1XFDq4q1irXeuAhIdyIyBizEl6y165RKDMSVRJ75UY0zBVlk&#10;IGCyGVWrrcEAb5MTYGKslwDkxJjwqoZWFMnaKd6a+GKKW+kK7ZK0U0Yx0pitqZt4zsRgpVNrFeqn&#10;Am1CSzK9BjSbUGtmxW1phNcULPTIwWruBxtK3jU42rqYbVojFXUxVoYVcQDgQ6mKtHFVrIGySENJ&#10;Bx6YUKDRkYpW+A8MKlcfDvixaNOuKVocHpviq/oNuuKGyK9MCVxiLCpwq9Q8m3gurFG7rsfoyzHK&#10;2MwycE05DLmlBX9+irQmppgJSr6XIBb82OCLIsO167MExaFiDU0I98oykM4BbpGhTalIHumJSlRg&#10;ESWw0Ge2tssEYjjFABQZkCNNBNt21hJE7Sc68u1MHCtr1sFT1KD7fXJUtsI1/RjxbrmFk2b4SYPd&#10;6bNB8UyFVboTlgFhZJfJH4dMCrCniNsVWlO1NsVtwTtirQjA7dcVcIwOoxVpo1xVyRU64q36XEb4&#10;pW0oadsCFxQdzthQqpEKVJwIbaMnYdMDMNKhrQjbCgr+FdqbYUNmMdAKe+BVqqvTvilriCaYUNgV&#10;2xVeFyKrhTwwq2CpOBDfLcnFK0Piq6lRttilXhtmk3PQZElkAmMcIUbZBkrAUwKitOtzc3cUY7tX&#10;7sI5sSHpUShaL4ZnxcYqgYV45JC13JYIdiemKVZVCLyJO+FCohriq8HFVxOKoDUY3ZeI25YJJCBg&#10;Ms1xxlI9Mbb5WL6pNJzGAgy0MWPazdBycoyypsgGIz/GxOYZclZxyFIb4Y0ttiM4eFBK70u+T4EW&#10;vCAYeFFtbA5IBB3aJAwopYzYE0pvIq9ciZKAhZLmuw2yJm2CKHarHKjJmAvjtWkPTbxxAtSaTSG3&#10;WPYZfGLSZIgbdMspivGFi1thS2cUOBxS33wIbJxS4Yobwq3hQ6uKXdeuBDsUuxVsYq4Yq7FXNup+&#10;WKEluNmyBblNPDIqiBtgVVUVwquGFBRMeKER8skhcrUwhaXrJklpeJKmmNoaI3wK5TilfhQ3U4Eq&#10;qLXJBSqccLFVTbFVWuFC4YVVFxQuf7OFVBLZrlvTXbxOV1bK6Tqxso7NOCDfucuhDhaybRNcsQ6u&#10;KtjFVKePmy/PFW2YIK4FainD7HY42rU8XqDpvhUJDqVmOlN8onBviUhI4txOUJXFAOmSQ4bYocDX&#10;rils7Y0haN8KVRPhwIV0auEKVUGuFV4OFV64FREC1OKExiFMQhEplgYqq5MIQeroXgNOoyTKLzfW&#10;Yo0V5SaMAa++VciiYYAorNRjsQTlxaEx/R6wwR3sa/GDU4YhqJWabcmWeWVx8bbUGEtcooiS5M2o&#10;RkqQEoCD1BwpIoKeqD1tSEfWopiEg0HaZCXeWHoy5WVJpddQG0G5ry75MBlxWlrNPdkRR/ZQVNOm&#10;BsRdgolHBwwB60FRlfBbIzV1hjjkq/Kg6ccnTSd11078SaEJ4N1xUIH0aAGvxMKnfIEs0xsNNe6p&#10;RQoqKk+GJNMeKyjJbKG3n+2GI7e+UiVpkiluAB9oVyYyBpOMoq0Q7kdTucu4raRFo3SqSp3bDyZF&#10;KdVgY0dRRTthO7kY0Ek7RGigAfrzGlC29fd7IGr13ykwpsErV9J1KNQVmNOPt1yUdnHnC0zaS3mW&#10;vquK9QBhEiSz4BEJXdw2wJVWYlunLbLwwBSS+sGgc1NR4jCQ2RkgZkPUZW3K2mfC/NwaDvlcymAV&#10;JrKSI850cB9wT0piCyIRFm4t5EI+IdaZXIWgsoWGZ4hPAoI2IA3zDE6NMOBNoruw1Ak3a+jdBfgp&#10;0OZcb6rx9Eva4AYqoZvkMy4kAOFOFlTLStQRpQA1qxywbtHJcZ1iiaG8USIwJBUfEp/1v5cHC5cM&#10;jCr6GhqTiQ2iVrdB1GLTL9bi4iEycSKEVof2Wyos04uruOeR5yvH1DUU6UyNpu3W8hDBkG5NMiQl&#10;OWP1R1k4kshB3yoEtRj3oqTU11MutPT5mtAdq4mRRbVvD9XXiTUV65k4zQcOYtGW78jxHQ75XlzA&#10;LGJXMwDcRlcc9szBB6mC5jhHc8vuzLhO2JjTkkdCOSnbuMvAaCUBfKXeTvyUMcLkRKVaLIEuTGTQ&#10;N+vMebkyFonWrhpGWJuo2yQLARpPrKAKqoOlBTJRcKW5SrzBc8pfTQ7ItMtJ2cnFGkVo8PCBAep3&#10;yiIa8pTYUX4a7+GTkaYY4cTlhkuCFrwWv35i+JZc3gAWLE0Fy9srFUY1qMlL1JieFFDT41jeQ9AK&#10;AnucMRSCb3UlVYV26DMiLhyU0QRj1D1O5yYaSoXEhk2Xv2yJbRsioCyoAe2CIYymgdSvPhMUe7Hw&#10;yRNNkI96FihmaP1JlDgbgE7DKTZbwQExtnuOIMZVdtqY8LDjpWaGZt5yd/HCxJV/3YAKdflkgxlS&#10;3JtLeNLaqtyfT9I9K7HKTiFt8cu1MM8wR+jdlh33y4x2bIStNbKYNEhqfHpmERu5cZI9DyHWlPbJ&#10;M7b5HxH3Ysnfa8MVbp4UwK4qNthhVbUDsMULgK+H34pttSAd9/pwoVGIp0OKrGBfappiq1W4MHHI&#10;FSD7YC1yemWsomiSQdGUHJxYhWyaXYq3irsVdirsVdirsVdirsVdirsVdirsVdirsVdirsVdirsV&#10;dirsVdirsVdirsVaxV2KuxV2KuxV2KuxV2KuxV2KuxV2KuxV2KuxV2KuxV2KuxVrFW8VdirsVdir&#10;sVdirsVdirsVdirsVdirsVdirsVdirsVdirsVdirsVdirsVdirsVdirsVdirsVdirsVdirsVdirs&#10;VdirsVdirsVdirsVdirWKuxV2KuxV2KuxV2KuxV2Kt4q7FXYq//X6RhQ7FW8UNHCrWKt4q7FXYq7&#10;FXYq7FXYq7FWxgS3XFWsKtYoXAYpXUwK7FXYobxSsOFDWKuriq04UFrChsYpXDAq7AlqmKuC4qu4&#10;4q0RhVZxw2im+GC1pwTG1psLTG1pcFwJXgYErq4FarhpWuWKtFsVa6YqvV8CUJq0/pwE+OUzYFgt&#10;61SanKIuQEEw7Zazt1MbQ2PHfAq/phVqlcCr1XfFBLTGgJPXFrkaYtK/OVmy+AcYlaDl7UVwwIdh&#10;V2BKmB3xUt5JgtOKGwMVbpirQ2wJccKHYq0RXrihxO+FVP7TYGS4e2Fg3irda4q7FDiaCuLNsYFd&#10;UYUNU32xQ2NuuKV4wMg5zTAyW4sS4YUN7YquApgS2TQYqsc7YpDkFBgSXHfJMG8CtgV3wJpeDgS3&#10;jSFOdqLTvikNA0GSQVw3xYtnFLRxVaxwsVmFC8HiCcBVDJvv44A2FWiBrXCwLb9cQhT65JXA/fiV&#10;X8+O47ZjzboqF07Suu4p7ZhlyIqrSRx09Jd+9cg2JrbycuCSAAHoRkClVnUpVWUMpFBTI2xItjFz&#10;b+lL028MyIzWlsXwtUjanTMoG2stFR0C0rkmBU3qgonU4VCM05WBq9N8qk5eNnemRKUVGNMxZOYT&#10;sxvVW9aeRW7GmWwjbr5ySWGExyEH6My4CmiRtFAZc4xXYsVOVWfYDISDOKV3cRBoRmMXKgVAx1GB&#10;uJQUg+KnbJBVREp064otGGeoCnASikLKtT7YsgpGGh64QtLClD74pVC7d8FKsILHbFKvHFQVxtmE&#10;UqBiBTIEpEbZ15X8mteAPJ8MfUnvlUjbkiPDzZFrM0WnRjTLLZW+0chy5ONOfEwu5QRPQsA3thBa&#10;moHFwQWPTrgJZxVbu+klk9JOgFMAFLI2h53dV41NcupptGqYJ7UA7On45GIILGYtJbjT1YHgd8yg&#10;LarU47BUQxnuN8uEWsySS4U270G4GVnZuibQ5IYkjFtUm61wJarXCrgcUOO+KuAwKrQv6ZqRUU74&#10;UrHk5HAUUs64pR+l2/N/UP2VyQDGRpdCgeUk9q4WAdCT6vPuMCnZWa8aR9sSUCKoYg9TMSuIHevV&#10;PfJMAq7LuCaA5TJzoDZ6XaiiDIlVcZAqqpTEIXrvikrhih2KuxSsZt6ZFK9R45IKQv5dsLFrlkUr&#10;gcUrq4obGFXNgKEJJXIs0NJkCqFc5BJQcwrgO6hLbhqbYhkEoum3yyKChV3zMg4WQrj0y5xFtRTC&#10;QkFE2Q5SjMeYcrFJl9moAzGDlFMocsDBVOEq75ZFku+eSQ1gVsCuKVVRgVUGFV5G2Kqe+BVa0tzN&#10;IB2HXJAWpTIWfA1yzha7XLHvkghUUcTTthVEVwquBBGKt4q0+4xQkeoJUH8Mw5imyJSKXwyDYhpM&#10;gUpBqZqxr2yyLEpO/XLgxWnJIb6Yq188VbrTFWq4q4b4q4Yq7FW+uKuJGBXDFW64q1XCrVO+Ktg4&#10;pbrihrFW+mBXHFWgcUu41xQ1TBSbbBIyBim16zkdRUZUcbMSVRMnj9GVmDYJLllByvhZWrJKR32x&#10;3CVZbgge2SE0GKslyD1yfExIVVlU5LiY8K74ThtjTXpqcUU0VYfZOSQtKnqRXFVN4lPbAm1NrNa7&#10;GhxpQVNrGnQ1xpkomzfwwUhSa2I7YVBWeiRgZLDGdsNocUI64LQt4+2NpcVxtWqb74bVvjiq0pXC&#10;CtKT2wbp1wsUO0PHtjaFIxnrhVY1O+FXCg2A2xQqIA7UJAB7nFVae3SFvhcOPEZIhiCpOSoou9dg&#10;MiWYeo+VNNfT7COJhR2bk305ZCLCRT2+cxr8GWsAx+G0lvbk+psF/HKastgADJb2A/U/SG3AU+dM&#10;urZrJYvYaUl5cGWcVRTQD3zEELLaDQZfBDHGoWMBQOwzLakUgxVWBwquBwqgdRslnjO3bISjxKDT&#10;zXzXCaV5FgvQZiUYlyIkFhku5pkqVrpQe2KFpFcVbA2xVr0w1N8VbXfFXKvI74obTduOKWj1NcVa&#10;AqemKWwtDRhihVAFdxtgQ7iOuNJtw4tirXagwqv6CnU4oWt40xVbX2xVs7Co2rirVTiraue+Krlb&#10;BSt1B6Yq2kRboK4LTSNtrMr9vIkpARqRgZC2aqAMilsYUJ/5QsDNM10wPFfhHzy3GLLXPZmTpwFV&#10;OZjQXCego2IKaQtXaVStak7YDuml8fL1T6snEg7oTgVMY3BybFErklb64qozivzGAqk+rKscQIFH&#10;J2OQLIKNv5goBHPUUFK5XGfezMUmvLj1SSOmQmbWOyCW2ZtwNsppsta8fHGlK2gyTFxpirRYYpW8&#10;hkSVpTeVR1IyPEy4VFrkdhkDNkIqEkzHoaZEzZiCmFZ9h1yFsqd6DE0pkgLYkoiKzpu2WCDAzRip&#10;QZaI01k2qjpkmLYPjhVuuKurirdcKurirg2BW6jArYOFDffFLe5xtDeFLWKHVpirgcVbrirq4q6u&#10;KuJ2xVKbla1GQLNQTb54GSKQeOBV4FMCrxucKqy9a4EK6vk2NNg4ULq5JKouBVSp6YUU0BvvgVUG&#10;SV1d8KqqPhDEqwOSQ2cUrgcCr0OFKITAxVChfYZJUxhVY1CoMmBTEqobJIXVrhVwOKrxihsjCqn6&#10;deuCku9OmClcDx64VQOpRfDz8cBZBjfKBGb11LEj4aeOY2zbuhTgKtFPDArQNMLFdWuFC0YGS8DA&#10;qrHWuFUQAKYUNg4pVExVHQdMUIyI4QgolTlgYqq5JCleLyhYDrTJJDy3zbFxJqTw708crkN23mHn&#10;1/E1rKrGoHU/LLXDLImmWS3WOL4qUJ8AMlAuIYoXSI1iuZS2xQcslJmr6FD9bMsjdWaqn3GBhKSC&#10;UtJqaMw35b/RidmwmxsjZkW0ujJGwJkO4HYZXdsjFBXU0l/cmGLp0r7YbSIgNrA1srpHUnocICgg&#10;orS5WERt02ckk+2AhiRSobuO2ahozYQ10Shrm/a5IgC/E3SmRJbhERVbbTfRZWkIJPbIiLGU7ThX&#10;PEhdlAqTloccoZnj9L1yvemUzciKjBapcsHQbdd8oEW6RVo790cxwFg/Qg9Mt4WiqXxckVi27gdf&#10;fLYhjIgoW7DIiyS7mu4x4S2gjohZpmlQ8Yhx8cDZEV1Q00csbB2XYjYHfKi3BVjux8PKMha/EQOo&#10;wVbWU2g1eBTxVuI7Bhk4CmmcSVqhbuX1JqMvQUycpUwALWoaTBIpeL4aDudspjO+bkBikwMZKt0G&#10;TLYNkSW9K3WT+aoHyzHq28FdLqc1xDwkJYAUFewyYjTElCWcvGRK7gHLKYSLOdLU20XrRtyVhQqe&#10;3+rlfhCRafFIQF6oa/jA6gdcvMKDATtEfWnB33zHlBSb5Kyq0n95sPAZfjFOLJFRxDsO1MyAaayC&#10;WNeYNJa3/eAfC3TAZBzcYNbsfMP3kZjycgNetIqhK7L0GQplSdGa3ZI3tgytSr1/m/yMC8k4tndg&#10;BMeVd6+2Ysp7sSFSG3UTMV+YzJxxtx80u5GMhZCg79DmWI7OICppPFbvxMm4WhBBrXNbmx250FFJ&#10;JXcLEpbxOUQx8LMi0XcQSC5FR8ITb55ssZDi5IEBVX6RmZEODJBat+7HqjuvHJt2PdisvKKQOm1O&#10;+Y0hbsgi7ycTzw1NelScjyYlk5nEMBl7gUGTgXB4bLGOfrSfFuXamDJJzQKDLbaBn+CMcFA6nr/w&#10;ODGXDnFMbJUtAWIq57nK8uMycjBMRXmWRqyKAFHtmNGNcnJlLiO6AdiZVlI26Vwce7M49kfclWRF&#10;Hc1zJjK3FkEukmLScACQvhmQC4xisKyXDbmkY7eOFgdmpJEV6kgKopvh5KBaHa9a6/dW3ToWwAsu&#10;ADmibSxEI+Lc9fnjTEyTaazVbcEdHXGLaRslVu5WPgv2umSLUifUkkoJW5UG2RpJkVwwsHVyTFo4&#10;WLRNMVtj/mqHdJR3G+ScuC3RpeUVeRFDSgGYM9i5cU4R1bYlt/bA2WqB6bAn7saZBsH3/DFk7Ygb&#10;4Ete1cVdxr4Yoa4geBxVcu5pQYUKnHxp9+FWhWlKCvzxpVoYsCtD9+AoLOfLNx61ileq/Cfowwag&#10;nAy1LeKtYq3irsVdirsVdirsVdirsVdirsVdirsVdirsVdirsVdirsVdirsVdirsVdirWKuxV2Ku&#10;xV2KuxV2KuxV2KuxV2KuxV2KuxVrFW8VdirWKt4q1irsVdhV2BW8VaxVvFWsVbxV2KuxV2KuxV2K&#10;uxV2KuxV2KuxV2KuxV2KuxV2KuxV2KuxV2KuxV2KuxV2KuxV2KuxV2KuxV2KtYq7FXYq7FXYq7FX&#10;Yq7FXYq7FXYq7FXYq7FXYq3irsVf/9DpGFDsUNYq7CrsVdil2KHYq7FW8UuwIawq4Yq3WmKurirR&#10;OKtjfFV64ErgMCWjhQ1ihvFK2lcKG+OKVpxQtOFC04WLYOLILxgSuGBW8UuxVvFDsVcFwJbpirqY&#10;q6mKuGKrsVWnFXVwq1irsVdih3TAVSbzBNRQmY2QsRuWHXLc298hEOUsoO+SKWgO+FVwArvkVcCD&#10;hV2Kr1HfCxKhfSBIWY4GmZYyu9T45kxaSuGWtLsVp2KHM222KQs7YqS3hYuAxV1DitNnpvgVb0xV&#10;oYUO6HCrZxYtE7VwMgpr44pXjbfFDYxQ7phQ7FLRPbFK8UGKGqd8VcMUO+eKrq4GQaY1IGBm1ixc&#10;MKG64oXLgS3UdMVWSHanjgLMOG2EMW+2KGwMUrqYErhTArdcKFCU7j3wKF2TQuGBDjilonFC3Chb&#10;TxxVqT4Vr44pCyNdsFsiLRCCgyNrwtFeR274OJPC1JEY9mFDkuJHCpgYbY06VDSo3OUzbYhD8VO1&#10;N8x6tuC61vokjeK4X4/2TkSKbkw0ZlvJRHKKqoP4ZCwypNDZRg1YEA/ZJOVEWwBREulxeoDRXqu+&#10;/TJRNIKSanpf1eWgINR2zMg0GSA+rgZkANMpFYLRQa98kYpE1aMqrA0+7MWZdhhDM9NAhC06ha5i&#10;lzJcmO3pHqMfEk5mYw6uZQD/ABGvhmSA4pLWSY273xYrGlINF65CRZxCGuuJNe/jmNJyYIF/i2GV&#10;t1qErensU+nJhVMOq/EcVb5ht6YppfLIJdwKYEtJ4d8NKF7RAdRviqwqpOC001UA7YpXRtw3G/ti&#10;WQZD5f0mO6+OYNWtVp/xtlUi5eOIeszXVvpGnAKw5hRQA4tWWVsA1W7Mzcq1J65G3HiEttrOaaSq&#10;oX9sFNgimEekzOeK8Yv9Y5GlEWoNNkhLKWVj2ZTkgpxqDWcharKScyIuPwqkenzOC0aluPWnbJc0&#10;GBWtYzKvIowA6mmTiWmcUrurhYlK13PhlnE1cKQ3SMfiIJGR5tkdkNGELDl0OANxamiUNQdMJQCo&#10;hd8DK1pGKrhQ7YqqwRB2IYgU8cVVJAvQdsSwBQ5yLY0BXClP7SL0LQ16nLRycWZsoSDo7d8gzAVE&#10;gVIvUYV5dMlTWSorEybkUJ6ZEtgbuLg+lxJ3pgtYxNsx8kwcbdD475SXZjYPQYB8NMiWpUVciVXj&#10;rgVUAphVcDgVuuFXDfFWimBIXKuIVs4ULQMULhgZLhihcKjCrbdMCEJIcikIaTfbIFkhn2yBSgZj&#10;kEgJZdAVwhklF5/DLYsCooKAZmwcDIXH3y1xStOSVF6WpaUZj5HLwhmVutAMxQ5hR0e2WsV++BWx&#10;ilsnFDajFV4XFVRfbFV+JVeiMe2NKWjER8saW0fYRGM1p1yyIQSmamoy1g0VxVSm2oB3wFQqqN8K&#10;rx0xVvFVKR6YCqV6mwYCnXKZlISGdaGuY7cEJIKHIFLHdR+JyMsiwKVPQGmXhCn/AAwobry64q1i&#10;h3yxVodcKurgVutcVcN8VdXxwpdXBSHcsUt8sCtYUN9sCXVGK26uFXA4odypgVquFXYpdXsMVdWh&#10;xVxOKuGCld3yNJbBp0yJjbK1VZyPllZxsxNVFwhyo42fGuSWppkTBlxKwbI0q9ZWHfDZVVFwQN8P&#10;GgxXrcjJeIx4FQTrkuJHAu5rkhJaXUU4saa9NclarRHXFDjGfbFKwwgilMVtTNsncUxpFrPqa9sF&#10;LambCvQ40m1psWxpCxrJh2rjSVM2hHbGkrTanAq0w4qtMNcVUntFPTbDakId7Nu2+SthSi1uRuQc&#10;NrS0RilAN8NrThGyinbAhN/LFgb3UolIBVPjPyyQS9RLiGgzIAaFzTLcR1O/fG0ohI49mShUgD3r&#10;ilFXi1gIXckYWJYoL59LZ6ryDGoGYt8JbgLbPmxkh9cRrxBp1yzjYmK6L8wrRmClGBPYYnKAogSm&#10;dt5kS8mWGGor4jAMoLI46TyOYMKjLg1JdqPmKC0qn2j88jKYikC3mmtapFPI2/yzHkeLdtjHhYwS&#10;C9cKXH7VD0wIapvTCrTChpWuBXMKEYq0QBhVsgDFXUpuMVc4GxHfFVtANxilUHEUIwIX964FabCl&#10;3TFXVJOwxVcp32GKGtj0wq0Bx79cCGuRp0wpaC9D3wKvCE42tKq25PauC2QCJhse7fdkSU0jIoFj&#10;2UZC00rccCV9MCWyuKXcTsB3IGKHo2lWK2dskSncipzNxxoONI2ipPi2PQDLGCi9ysSEd+2KVa3t&#10;WcCWTt0ocFKpvAis8hND7iowkBbQUWtenKsbqDU0rkOIJpkEbVGWAsVVckqyVR1xKpJqsbMPUIIU&#10;dMr5swAxufrXMeTYF+nWL30ihfsBvi33pkY+oqdk81i2htAiQinjmUYgBpssau2AOYZIDkAWhDMo&#10;75AzDLgUWux2FcjxsxBTa5PbIGbLhU2kZuprkLTTQUnAq70WyQjbEyXLbHvloxsONXjhCfPJiAQZ&#10;KoUDrk6YWuAwobqMKt1GKHVxVuvbFLde2KGwaYq0GxVsHFDq+OKrh1xSq2tu93IIohUn8MQEMht/&#10;LTD7RXLRjY8SldaUEGy0wShTISSSRODEHtkElTphQ6lMCt4q7Arq4VdXFCV3JoTkS2AIcH4qnAlE&#10;IaiuBVUHAlUjIxVWB3xYlUFMkENg5JC9cUqyUriqpUdsKupihcdxhV2FC9BvhCCFZTTCim64pVBg&#10;Vcu2FKIjxQUbBHSh75MBijFQU3OWMV3tiq9Vwq1TFV4xQuGFXYq0cCrXWoxSgr6FiuxqMBZBjV9A&#10;wNaZiSbwhQtd8aQ5jQUxQoHxxQuXCFbrhVVGBC9DTEJVVPhhVepxVVQ74qi4jiqNjOEIKIQ5IMSr&#10;rkwxbkHJCPbJKHnnm2BWt3Qj4q4JNgt5bfu06l3NafDT5ZIG2iQR3l+79WyeM9UwhxJjdRvboRuz&#10;xGpdQD88mSyAZFocBto41brQE5ANUt0quG43xcGlGJrkpNgDWtFSw9OoYjf3yFNsTaK0e1FrGHdh&#10;ybc+OANUjamqrNdtvQDLCkbIQTPbTkwEFjsfbItkgipLN4iGehqORyTVGShpdGuDMV27ZEspm0es&#10;bGYKe5rlNthApMTKlGiFOlDlwLiUpKYvSEUtQOVARmNkty8ZBbvQLIiNGBFDQjK8ZtlMIa1tHCmU&#10;sAxy8C2ubormUV9Zdx08MsGzQRbdzAHhMr7Hwy20R2QaMJKRs3FNtvHKi3VSrdxmE0Jqvb2wcLMT&#10;WJK8Tr8YC13+WCkFFT3EbARoiyk4YmmBCm+lFwCiel78q/8AC5PmonSKXy6zxhhMxU+22YZmAd3K&#10;FnkhL/RGiQtUOPlkoz4kghIpyeKxt9he2SqmUZIf0+O67r4YQzK1V4N8+mFgQyWxvGWH0ulN98Q0&#10;SgpJdCa8D12AOWmTAwpNIV9arN0wgW0SPCjIRR1qCyDqB4ZDJ6RsuP1HdGXktsE5W1feua8Zze7s&#10;ThFbJHcX0QSstTUGgIrl4YbhJ7uWe6oxRQkY2KrTb/KyYps4rQXoRlSduXhhJYEpnqFtZpxOnuWT&#10;jUg/snIshyR2msxiRpAQD0J75iGG7CXJMZAAOajpmyxjZ15TCS2EcSurq5cVFO2RnItkYBJTHeXV&#10;xRArFdvoyoi23YJzpNrDKTZXwMM6klWrswOVEd7YCjBoc9pylf4o+zVrtmTABE42h5Y6ZlxdfMJT&#10;rRJt+JHVgBlh5LjNFBatpoFsjqNxs2Y43c4TY8qgOORoPHISDaDaYSauZIUgG5Xr74AaYiFIvytA&#10;J53nbfidhkSba8uzNFX4g/j1y4OJzREUcMh9OYlanYjBIt2PZXvLMW/7lWqp75T0cmqKXa0FigX0&#10;+ikV+WYsIGXNy5zrklVoGvpSY6iJdq9svApxpStNFgVhwjqB3PjmRHZw5BD30qWacf2j9kDrlwLU&#10;IpVbae90/O5+z2GVyNt5lXJOI4FiHFQABhBceS8AZYC1qzTcIVDdumQcgHZKbZv3j7b1wlBRJ23x&#10;ayF1fHCxbrhQ0cKGuuKEs8wRepa8u6nJgt+MpP5fkILR1pXfMLMHOxshjB671yAb6VQTQgk4Uhx3&#10;8fuxS1QeJ+7ArZemw/ViluoI64ErTTucVdQe2LGlVOJWgAJySqbR0NaL9+FC9OJ2NK5EpZR5Nn+C&#10;WA9mqPpwxaWUDLUt4q1il2KG8VdirsVdirsUuxQ7FXYq7FXYq7FXYq7FXYq7FXYq7FXYq7FXYq7F&#10;WsVdirsVdirsVdirsVdirsVdirsVaxVvFXYq1ireKtYq3irWKuxV2KuxV2KuxVvFWsVdirsVbxVr&#10;FW8VdirsVdirWKt4q7FXYq7FXYq7FXYq7FXYq7FXYq7FXYq7FXYq7FXYq7FXYq7FWsVbxVrFXYq7&#10;FW8VaxV2KuxV2KuxV2KuxV2KuxV2KuxVvFWsVdir/9Ho+Fi6uKuwq1irsVbxVrFXYq7FXYq7FLq4&#10;odirWKt4q2BirYGKV4wKuwJaIwodTFWwMVdTFXYqpscKFhyTFbihcBikKgXIsm6Yq2BilsYq3irq&#10;YFaxV1cKt4q3gV2KrqYq0Riq04q1hV2KtYobyJQWLa9NykIHbMSZ3TBjjg1rhDkUt64VcMUuwK3h&#10;VsYqvqBhYpZrc3GIL44xaJFJq5lANEndMm1Ng4q1XFWpDilw2wsbb2xV3vgVd1xSsY02xVbXtixd&#10;hV2FXH3wIWuaA4pDSigxSSuwobAwK3hQ7Aqw9cUr+mFDsUOGKXVxQ2MBTawn4sDNvCxbGFXVwIXA&#10;gYpbxQpsfiwMl2FDdMVXADAlvAq44pdihQJq5p2GBkvGTYLqYENUxStOFi3scVdTAlTuTQBfE4pi&#10;ujkEWzCtcokabgEVbQCQ7kDwGVGTPhUZ5PQ+jIkqAhpboznkxrk4lSHI21Rl4NtJDZcHpgO6YqEs&#10;xTfqe2VkU2AoiwtYJlM07UfsBlJbk40eNFuOC0HNaKT45AhlavLaajeFrZCrrGe3/GuVmKPelMCe&#10;hMY5SSDsd+hxGzK7VJ4jA3FTUeOZsC480MxrmQHGktpXbJFAVbGNS9HFQMxJO0xmk4hvBIxC7ADa&#10;mVU3JVcNUk5lQDrpndDbfTl7jFrCxdtihayg5Ai2YKCvPhYDKJORAoSUjamVN9oecswFe2SCgLUh&#10;Boa4pVPT47YLRbToU60piqkKggjCyVlJk3wMqafFKjWhwqi7NVLcn+yMiWcdmWaXq7xR+naqOR70&#10;yshv4u5M00y81Ahpdj132yJaxHvUb+GHTxSWjv8AhgCCQFPTL6W7rHDMsPscSy5hDXd3FEzpct6j&#10;jup2wUwBU55LVowbfkHI3p0ywRYyKGRrgihc/RhOzHiRFvJcIGCSMK9aYQQUmSEvNTnjrG0j0Pvk&#10;+Fo4rSSS6Aao3yYYFQuLouOIJIyaAEKdsWxroKYoaZ6qBTcd8VpZgZO6YpXB98UFdz39sBY0tIxZ&#10;BXsLb15B4DJxCCaZDdLwhCZZLZw7spSzAAou9cqG7kWimkjbgldgN8sakMaTE0J5DpkC2AIG4DD4&#10;T1JyDZDm9R8q2/pwIO1BlbnEMwiWgGRLWqjIq4Gm+BV4cHDarga9MVXHbAq2uKrq4pbrXFDWKWxi&#10;q4YUKiriq7hTChSkqBTIlIQTnKyWQCkxyNpUJlrkSkJbcGlcgyS65IPTCFSe7NTtl8WuS0dMzIuv&#10;yNHbLHHKzrtkkJlo6fHXMbKXYYGW261AOYwcko1RlrBUVa4UKnDGlW8aZFK5RileoxQupTJKuTdg&#10;MVTHmoUJStMtDWd1iQl2r2HjgO6QjR8ArTbJIVElGNqrVBGFVJ1DUPhgIVcjE9cVVMKuIrihSkir&#10;3wUlLrr0g5EtaU2plRpISO4UAkZRItsQptYyNuFO+/TD4ZKmVMU1aMBztvkYitlu0mY75eAwUySc&#10;krjtihoHFDda+2BWuuFLeKG+mBLQPhirsUurirq1wodTArq+GKW64FaJxQ7CrunyxVwOBXE74Vd1&#10;xVsDFXd8CupXFLfTrirv1Yq75YUt9cCrgO+BV3AnI7MlZIpTuoOVkBmAVb0p+vHpldBlak0rcqkU&#10;Hhj4drxL0mU9TTKzBkJKimuQpk4y8euNLaotwRjZCkArxcnJcZY8Kot17YRNHCvW5U98kJseFeJV&#10;YdslxLwthgeuS4kEN/CcNopxVTjaKaEQ7YrTjHvthtadwI3xVb6dTuBTFVrQr/LgW1jWiHamFNqZ&#10;tE7YaVabJTkaTa02A7YKRaw6by7YVtSbTFP2l29uuKpnp+kNZOt1Dy5U2r0ywAlBknLXEvou8x/e&#10;sdh7ZOJLWQm2mfv4laLc8d1yyO6Cjo1DOqlSKb4oTZQKb5MILEPMZiLvxO2UZWcGHMQVMf0gZWC3&#10;EJp5G0JL28ea8Wqqvwqf+JZMREi1kkM4k0OK0YXNsDyTsctMAwMig1u55b1IQn7tqg5AT3pJjtaU&#10;axpc4dvTUsg2JGHJC0xlTA7+2KSnbKabLtAvG9a0wsVMk8tx9GBWviL1IxS5geWKrTWuFXGvLpgV&#10;s8qjbFDdDXcYLVzcuhGNpaKk9sNquERBphQqcCvfArihwqu9E9evywKu9EsdhvgtV62rHcAk42tK&#10;i2bt1U4GVL00596imNrSommN0NMFppVXSgOtTgtCqliF6DBbJWS1p0GJVeLc9xkaVetscaTa4W57&#10;4aW162vjgpbXC2A74eFbXpCA6n/KGHhQS9Ej2QAb7ZmxcYtS1UVI3wqhIIxdS/EKqp6YALZclWOc&#10;Qy+kDShxOzFE3UYuIfVXoOuS5qxi/ty4qooR0zGnGm0FkelSyGFPVFGpvlsGuSZqctYryKjChKdV&#10;YFCHNABtlUzTZEWwq5uaEgCuYEsjkiK+3vIoIOaufXbsO2GEgApihJNSkP2jU5WZkp4AhZpzMeRy&#10;BNshspEVwUytxUnJCDHiX+iMmMbEzXrCMkMbHxF6xjLBBgZKgXJUhdihwOKu5b4Ut8u+Ktg4q4Hx&#10;xQ6uKW64ocDirYOKurirfTFi4nfFlTfKm+KWU+XLVYYROftPv8suhFqKfRuoPXrlzBbdxAitMSEh&#10;ierW/B+Q2GYxbrtLDvgQ3FG0rcUBJ8BgW0Z9QZR8Wxw8JVCunE0wIWYpa+eBUuuBucBZhDAb5FKq&#10;jAZFVTlgSuVjhSrIxwsSqK1ckxpVTFV65JVVSMKr8VXjfGkWu6dckrY3xQromFC+nbCrVMCVRdsV&#10;VBTCqJgWppiGJTGFCBloDBWQdzklbxVxemKth8KrueKFytXFW64q0cVcCDiq1kBG/TFKSarGoNV3&#10;AOVy2bI7pRdSCZ+SqFHgMrJtlVIaVaZWUqS9KYFpdQDphQ0MKrq0xVcDiqqr4UKitilWjNcCoyM4&#10;qi48IQiozkgxKumWBiv7ZJWH+Y7IzBgPc4ndmJU8k1ez9Jj2rhAaZFKtPlNtMyn7LKQaYkNRijbw&#10;RmaGOPblQmnjk2vknelNMJGSZiaGgrlZ2YJfeutvcsR2O/yyR3booS/1IXd2j9hSn0YAyMaTr1JG&#10;XmQoI6YkUxil6l5JBTep6dN8jbMlN7SwQRsjU5OK198tiLcWc0FqTswjj6MPhOGqTEoiU+gqxIBR&#10;crLIbqq3SofVI+LplTIhCSmSSQyJszeGTtAGyYQPKg4SKKD9rIGFoiaWm4+LnxDcelciY03wHepN&#10;cicAIKMTvlsWmQpEtIlsgaQk18cuccbtyH6zEQNlG+Dmo2KW2s0UZJanXqchTeUw4JO3qNQq2+2S&#10;BYS2XyLH9lVWg9slTWCVBVRCQu9cpbqtqe4aIJT7NaGuPJjw2jI9Wmt2EduwoetdxmJnxguVhkQr&#10;fXa/3qgtXvmBA8LeQkmvWADerGKKw7Zm48oKlj8gMe4zICbbFHFRsR2wpDjM4bY9cU0rWsyxy8nN&#10;fbxwWwmGSWt16/2FKn/KzIiacHJEI1PWru4HjQYZcmkEA7IqWzeYLDGeRO5rtvmpzCjbu8cgRSWX&#10;WkSJJ6c3HbsDlkJW0yoIXUtNltoDOhAQHiQpP/DcsyBuxCyfQ0gsRd+uhdgCIx9rICykC0ohnIFT&#10;+OSkEjdH2eqTW8VAeSE7g70/1MqIQQntrcersQQD3pmRGXC4U42VO49SWkCGiKdz0yV2tcKarcW0&#10;QUWynkOtTkhFeIBK5rmazu/rEvxitadcjOLPiZVp17+mvUlh/d8APgrsR/q5VFtu0FO/xEdczIOD&#10;lKVav/cLT+cHL2iB3WX89LF3YdSBlUTTkCJJYRPL1AyMnOiKXQqAFc9B1yltAZL5RkFJCOnLbIuF&#10;mLMU32Phl4cVzgkch1G2EtoaM5A3JyJ2UWUq1a8adDbQjkWO7f8AGuDYNwKb+W7w6bC1tcKHjffb&#10;9k5TTKM6X3l1HaRmQmg7DL4sTuUjt0nuJTeTDqCFB7YCWB3RjOIyBTelcqMkcLay1ALUUE98iJ0n&#10;wyVSSVE7jL4za5QWwI04Zz9kZK1AQ8w4XHhyXJFea4tyYHpTIgqRS+lctcct7YoaxQ7CqjeR+rby&#10;J7ZIM4FiOkt6d0F+jMfOHYQLKU2OwOYwcpWq3gcnaacCe/LFDj8yMCtMa9zhS1023wJcDQ4qurvi&#10;q5WxQ2wDdSK/LCilgPyGBNUnPla49O+4Ho60+nHq1S5s5GWhV2FWsVbxV2KuxV2KuxV2KuxV2Kux&#10;V2KuxV2KuxV2KuxV2KuxV2KuxV2KtYq7FXYq7FXYq7FXYq7FXYq7FXYq7FXYq7FWsVdirsVdirsV&#10;dirsVdirsVdirsVdirsVdirsVdirsVdirsVdirsVbxVrFXYq7FW8VdirsVdirsVdirsVdirsVdir&#10;sVaxVvFXYq7FWsVdirsVdirsVdirsKuwK7FXYq7FXYq7FXYq7FXYq7FXYq7FXYq3irWKt4q//9Lo&#10;tckhvFDWKuxV2KurireKtYq7FXYq7FXYq7FDsUuGKrxiq7Al1cVbril1fHFW64obwK7FXEYVU2XC&#10;xKmeuSQ6mKqirTAyVOmRS1hVwxVdgV2KuxVo4q7CrsCuwq2MCrq0xV1cCrSMKtYq44VaxVpm4qW8&#10;BkJMSwrVZQzMT45hHctkAk+xy0NocN8KWwKbDFW8CuIGKuU4VXBa7YCWJSHW5KzBB0GThu4xQNMy&#10;gGgtg75JrbrTAruuKrCanFLdcKG6eGKWxgVsUxSsc74oaJwocN8UOxQ1XFVj+HjikLhtiq4AYq4U&#10;xVs1xV2KrV3NcKrqYobocCuG+FVyqMCHMAMUhSBrvgZN9MkxbxQ2BgZN0pirq4sVIGrE4GaoMLFd&#10;12xSuA8cCrgu+BK6lMVaI2pgVQTqcLJVAoMLFsjAho7CmFVlMUN0GKtjFKhcbuB4DIpDkFcBjbK0&#10;ZCyx/ER0ykwZ8SBvXLnb7JyBiyioq8YXgQa9skAyKoBt4ZeA0k02IwTvh4EcTUkakfF0GRIWJQsL&#10;mKYOgrxNaZQRblgpvp0hnm4N8ArVfnkZQRGSetffUDxY8ZF67da5jHZPNJ7m1F9cVtmBLCpwg2kR&#10;pZNaS2x4yChzIg1zNqDDMuLiyC0nJFEQttnYyEKcxJF2cAngjSCEnqTkBu2TlQSqTrmZEOtmVHau&#10;WtBaxQ4+GKtNWm2RKQgryMijHMeYciJQND1ypyFBq1pXCEr0TbfFSvoCKYEKEtFNBhCQ0DhZNNKV&#10;6YaTa0TV640q+BDLIEUciewyJDKItOJtOltOIkXjyFcglPNGkgtlEwBLjt2wc24TEUwvvNktwOCK&#10;FoMBgS0nIlRllvfhO7ZMQpqM0rltJketMAhaPEpdcWxkWqj4stOJqGW1eGKSNfTb7XTfCYsuJkkN&#10;u0SKWjUNSn05rsgNtwQ8tjKjElSK+GSElSHVITupWn68vjNp4aSKSP0zXLQWdId0JNRltseFqQHp&#10;imlIjFDVcKrl498DFYw8MWYW9cVbpilvfFKfaTDwjB7nLohxcskXqvwxLjNx4bpNAx9XkFrTsMpi&#10;HPA2RDW7PWSnCuTItoBparLbgkA8/HI1TK7QlfXnRKblt8iXIxh67oUPGMDwytyZMgXYZAsFwbAm&#10;l4FcUOZT2wK5QR1xS7fpiq4A4qvWvfFVxB7YUNVpgSu64q2KHChtTQ4qrg4oUpMiUhAyDKyzCifA&#10;ZFUPM2AqEsuW5A0ytkltwNsmFtKLk1amXwa5FsDMyLrZlzZNpUzkkhNtHWu+YeR2WEMptx8IykNx&#10;RoO2WMKXxmmSQqVwq6lciUtgYFXrTvkkNt02xQ3EG5AjtiEprDFUcjloDEudUqOO3jigLo5WEnHq&#10;vYY2lWNGG21MLFfCx4iuKW3PHFXK2Krw+FVQYqsd+IrSuAlUtmlRT6goSOxyklkAkN85lYuep8Mp&#10;lK2yOzV7qjSIFQsABTJnIgxthmqT82JPXIR3WkpJrl7ErMUNE4odhVwOBLYNOuFXYFdXFXYq4HFW&#10;sUt1xQ6uKuGKXVxVrpirq4odWmKurirY3xV1cVbBxVsYq13wJXYq0cKtg4q3yp1wFkyXS/KF5cxi&#10;ZkIUiorkKJTsGR6Z5IQHncfD7dcEcRPNJyVyTeLyvbId918Ms8ENfGW73y/AE5RCmJxBHGWDa9pX&#10;pVdRmMPSW0epjrL9OXMbWnbcHAYhNrWct9o1wcKeJUWcjY9MgcbISVBdDuMrOJkJL1uk3yHhsuJb&#10;HccvbEwUSV1auVkMrXeqcVb9cjDa0uFy1KYeOkUvS5I64eNHCv8ArWETUxXC6GS42PCuFwpyXEvC&#10;v9ZT0x4mNO9RclxLTuQOG0U3yGG1dscCKaABxtabWNWrU4U0nMLCJI0f4tq0y+OzUShtRuUVmKKW&#10;Yj6MJmAsQj9CuS8SwqpUjqfDDHIkhkCFImBc0qOuSJYBA6jrSAFIT9NMiZJEUh1KJ1B+sVViKj6c&#10;plE8y2RNJHYRhbkSFeQHQZEFmXonl/TvqyGeQUkk7eAzIiOrRIpzs23bLWKFu0jgXkgo3jkSAqU6&#10;jHLGpQdH6kZAlmGI3+kpU1H05QW0G0sk0iF+7bY2ilL9CRdSWJxu0tfoOI9SxxUu/QUBO5YnG0OG&#10;hRDqWONq79BQ9TyrjatjQ4Oh5ffihsaHB/lfTiq8aLbjsT9OBW10aAbha/M42q5dKgG/H78bSvGm&#10;wDogxSvSxhU1CCuJKKVBbR1rxGBW/QUdFH3Ypb9IDsMVd6Q8MKG/SA3oMCtiPboMCabVKdKYop3H&#10;vtirXEDcbY2tuGNKuwKHGmFk6owIpokY2mmnb4SfDG1pm+kzmW0jkbqRmVDk0yX3THpXJFiEFESr&#10;DfjU9cQyK6S3ZX5SV2xNoCpBdSg0T+7B3GCJSQi5LeO7mrHTalcmRbBGKgU08MapVQNT3xVVVuxy&#10;SpXq0dVPuMpyRtnE0we8gpI1dswPDcniQRjPfD4a8bQQVyXAjjb9NepGHhYGRXBFyVItugw0h22G&#10;lcMaVcNsKt1wK1XbDSuDVxpDdR2xS7ArYOKVwIxQ0dsVbrirdcVdXFLsVbriinVxS4/FRR+0aYCU&#10;M3skMKrEw3AHTMmLWQjPTFRU0oe2T5oRbUcEA1pkkJHqdtzqMqnFsiWPPZurUHTKmZCeeWLFog8z&#10;rs/Q/LJwDUUz1G2D7gb0y0qGM31myNWmYzalzgqd8ShZkVQNzsTgLIIQ+GQZU2pqcCQrqcVtUQd8&#10;VVQRihUQVyTEogNhYuGSVUQYVVAPDDSLVkyQQuw0lsUGClXK/hhpCqpxVsbnAlcMVVVwJRtoKk/L&#10;JhgUYmWMFZZO1Mkrid8VUpJaGmKrg+KrxiqsqjChdTFXUxVC3fL7Sdt8BSrKS677VGEKk2oqSDlc&#10;w2RSBiQcobSFhO+BitY+GBVwSuFbcVoMKrmA4gjCxWVrgSqKKYoVFO+FVeI74raOiGKUXH0pihEx&#10;5IMSiEyYQqZNixzXjwLV6YlnTyrVuMyyR0+JCTX2wwNtMxTFJ1PXwwyDFu1hkeaOStQGGVGSyDK0&#10;kZZvh3GIaEk1momdh0y622IStLdlCTEfCW64KUsjupGk4RgdT19sWvkr3MaQrG0Y3rgARdo6GULT&#10;xrkg0SigdWoZklXpWtMmS2xC6V6qC32m6ZQS2iKstqZaM4G1BTEC2Mpr/TYEALsMspotQu5WZlj6&#10;UHbBLZvgFBZTX049ydt8ptuRaWgiaoO+Wg24091WeL6wArDYZaN2vk1ezfuhDFtXrkgKYg0gtPtI&#10;5GKuKsp75FlIlGmisEoFWmR5JG7mb4jQEqo2yoybhBSEkbhmB4kdjkCGwBBo4duMh+E1yu6ZmK+B&#10;JHZIYRVya/IZXkkzjC0ZO4nlMBanE7HxzEGPq3yNJjE5MCwSANTbcZk4sIcKeRjuq6bwYuo+E5sO&#10;BEJ2kUilGrlRDkguqSMizCI0544ZxLN0APau+EMJi0+ttQhvzxAKmmXiQcKUSEfBK8HwOar45Ihp&#10;sDkj7FgZCYmDVHj0zFzRFOViJJUr+9eKTiXVWB7jK8cW3IF9zeJdWMkMrfvCageOAggtsCK3Y3Ba&#10;OwZnZVFCBy/41yZLEJa8ToaY3bYFWCdIRSVeS13yuQ22Sy60WNIBLD9gDbfMEZjdFqOK+SnA4llY&#10;LRq7nNjE24848KZRwrxryWvhmUC4xpCamyJAQ4BLGgPfJkJgVGL1LYIy1rQA8dv+CzHONslPZMFY&#10;kb5kAOLI2hdRHJIx2LjLSuLmkOt3EhJtx9lDlPJ2YixyXc7dsgS2ongREAepypkE/wDKalYnPvi4&#10;OZlkFxVuB6jLbaRFXloGNOmSZIC4uWL+lFux/DEsoClO3iDSkKdh8NffKpGkg2UdJGNOU+r9kd8q&#10;xytunBKYpG1CcXEv90p+FfE5bbXLYJ1Eh+02SiGglcvFqsNx45OkAoCVi2yjmetMolBuEmoUZzyk&#10;FD4YIxUlMbQ0DjiCMmsfNLNRYhl+778lfejkqqoFFHbCGsm19MtDQXUybW7FWiPDFWwOVV8QRhBS&#10;ObCZR9Xuz7NkMgt2EWTRnkAd+njmCHNCIAX3r88kybIFe/34VbqTgWnUPeuFXcjvTvihb9+KtrWv&#10;fFVyg1rXFKr8WKCtIPXpiqrZTehdxSf5QxLCb0lTXfLAxXZJXYq3irsVdirsVdirsVdirsVdirsV&#10;dirsVdirsVdirsVdirsVdirWKuxV2KuxV2KuxV2KuxV2KuxV2KuxV2KuxVrFXYq7FXYq7FXYq7FX&#10;Yq7FXYq7FXYq7FXYVdgV2KuxV2KuxV2KuxV2KuxV2KuxV2KuxV2Kt4q7FXYq7FWsVbxV2KtYq7FX&#10;Yq7FW8VaxV2KuxV2KuxV2KuxV2KuxV2KuxV2KuxV2KuxVrFWmYLirYOKurireKurirVcVbrirsVf&#10;/9PomSYuxV1cVdirq4q7FXVxV2KuxV1cVdXFXYq7FDeFLeBWxireKuGKW8CtnCrgcCrhirsVbxVa&#10;2+KCpUyTFwxTS8HAlvlirq4q3XFWwcCt4pdirWKt4VdirdMCupirsVbxVrFWsKuxVrAhDahJ6cDH&#10;2yuZYSYReNzNeuYgcmI2QVMtZur44q374q4Yq3XFXDFXEld64lhJjN5L6twzHtlsA48lIkHfMkOO&#10;W6YWDeBWsVC0dcWS7Cxb7YpapTFDY6VxSp1qa4FbphVsUAwIdTCh1MCFJ92A8MWS8YUN0xWnCmBW&#10;zhQ4imKQtTYYpK44WLeBVyrgTS+mKFOQgDFIUl2GISVwqOuSYN4quAwJbJxVa3TFQpxiu+BJVdsK&#10;rgPDAq4V64FXDxxSupXAq2RuIxpQoRjYYhkVbphYuxQ03hhS11xQ7FVwwKhCeTk4slSMb4WKtIaZ&#10;XIJCAkfc5U3odm2J74sl0Nw1ADkhNBhar6/IUU75PjY+FSyWi7E1OVksqUGPBQR0xSioL1Y5oyCO&#10;u+GRTAMqfUrW5vUBoY2Aq3yzG4WVKNmIG1HlEwSPemDhDZDzUp74S8oHNeLEqctg1TjaXybZlRcO&#10;SGkY9B1wTLbjiutZfSNaVPbMUuxgE1mdhCC3U5KDDMl0nXfMoOtkp1Byxrd8sVdirfTbAqEv91A7&#10;5VNuxpY78evfMVy1MCp3yTJU5UrtgYlYJDWtMNKAozHkckGYCnUgUxTTRFd8KG0jLGg642oR9kJL&#10;OZX6GtRlZ3bYbMhuLv67IHf4qDABaJHq0NhRRQeGXxhTiTyIYNWQt2yYDWZKysQajb5ZPhaeNUMr&#10;NsxJpjwqZWtBPbFC/kWNa75AhtiURHLO1Az7ZhTi5kSn2qXxJjSJuXEDplBFM+G2/wBASa1IGVKb&#10;b0wQBlyZ8Fc0S/5YyLuF5fI5acUlEgEBe/l00a8ihXKSJQZeIGF615fksj02GWwzWxlHuSB0PTMw&#10;FxyKUyKbZJDqYodSuKXBd8SruOBLdMKWS6cv7taZkRLh5G9XPwKuQmwgEDpsVZT4DrkIuXLkib9t&#10;1A2AGTkXGCVTz8zt1HfKibb4xX6PGZ7+MeBrkS5eIPYtJj4oK/RgtskU0O+VFg2AciyVAaYUKinF&#10;C1mrgS5RiyXDFC8UGFDZNemKrTgS2KnAqpwPhihwG++FNKwwsVGbIlIQcmVsrUHORKoSWhyKUum6&#10;5Bml1w1MsCpNIayZfBomqjpmWHXSaIJ2ybUsO2FkE60daIPHMObssTJIAcqbUWhyQYlVCZNiqDFV&#10;wwJbAxV2SCFwFaDChWR1jJWtaeGHkqo19JGfg2GPEghSW/LNR9j44OJNJjDOEWo65YCxLRuWrX78&#10;BKQFaGUE0wgqvuakb4lCGNxx2ORCVy3idCcbWkcr8lqMmgqbjkuBUvvWJj48R8++UyLMJRNb/uud&#10;NzWuQpnaVXQopykpBYleGpOWxQgWPhlrArDhQ7ChcfbFVpxS4DxwIdils4q7FXYq6uKHYpa64q6v&#10;bFXYpdgtXE4Vd164q3ihqtMVdirdcUurgV1d8KC3XFXVxVdXAEp95Q0hdTvPUk/uoiCR44ALZ8nr&#10;ScQOC7AdBmQ0lVFD0xV2KuK1BGKEi1bSfVU7bZi5MfVsjKnn2raO1uxZAaZTGdbFtq0ldd8yAwIW&#10;HwwoWnArq4pdjS21UjBS2uWRh0ORMAokqC5fB4YZibvVYkE9sgcYZCaqLjbpkDiTxrvrKnIHGvEu&#10;E6+ODw2XE1HcCT2wGCeJVD5HhTxNh8FLbjIO+HdW/UONlaC71SOuHiKKDvrBx4kUF31l6bY8S8Ks&#10;t5tQoPnk/ERwp9a3MV/EWQ8DEOnc5l48nE0SjSOtrK3HxhiW8GGXcIYBMNMtFiD1UfEdmxC2oaxI&#10;VJj7KK5GcqQI2kKcrmQRqCd6mgrTMcHib/pTHWEDIG5MzbLvl8xs1XaP0fRY4UDyCrHemCEGUpJz&#10;LcfV6VG3jlpNNfNEo1dxhBtaU71DKAo61wkIXvEsi8WFdsQFYxqlqFqDmNkFNkCxuX4CQcoEm+lP&#10;mO9MeJjTXqDHiWmvWXtja8LvUGDiRTfqjxGHiTwt818ceJNO9VfHHiRwteqO5x4gvC0ZVHU4OJPC&#10;71VHfBxrwteuvjh4wvC366eODjTwu9dPHHiXha+sLg414GvrSDBxp4WzdDHjXhW/Wh74+Inhd9bX&#10;3wcaeFr60AemPiI4XG6r2x408LX1vtTI+Ix4GvrR60GPGnhaNyxwcaeBablvbDxKItfWGPU4OIpp&#10;xlPjgssg0tZmES/aYgYF2el2UIt4UiA+wtM2mMUHBkqSCoJ7nLGKFitkeWjkqF3r74pRV4wn6b0x&#10;JRSSXErQqTCaUyALNU0Uuym4JPInEboLI7ciVanrloYL+IBFcVQrXyRzlCNj3wE0mmtQpMg4b4UM&#10;P1GL4qnqMx5xbAl4tneMzn7I98iAyQ5AGBWsFK44VbxQ7Fk3XFDsVbrih1cVdXFXVxVwxS3XArdc&#10;VdyxVxOFWwRgVuvfFWq1xS3yxVsnFVS0UPcRK3QuMUFnj3CxMONK0ocyQWqlCTUCZViiAZj1xtNI&#10;+CJg3qMaHwByQDFUlt1l+0Mkql9RiUceINe+R4U2rwxCFQi9BhAQvZFbrhVAXlkpBNNsgYsgWLah&#10;bCNqjKCKbAbS5jkVQwhE83pMwQEV5HBTK0BKArlQagd8iWQbQDIJtXQeOBC8GmKV6nCpRMVMLBWo&#10;MmENL1yTFWTJAIXgd8lSqlcUKgIIxVvjXbFNrxGB88KLXr1xVVRuKlaVr3xStGBVRDgpKLtySaDC&#10;GJRo+HrloYLvUBO+FXeoO+KrHABqdziqp0O2KtSyFOI8SK4qrzTLEBXJK5Jq7jpkbVVD8tskhTeR&#10;lIFNsVVag7YpSzUY6DIyFs4li1zs5zFLcomowIcFxQvrTFabpXCragnChcqjpiqqU4jFXKuFCunw&#10;4qi4WwqjYsCohMkxRCZMIVRk2KTa9BzWvemFlbyzXbX0JjNX7WzDBBhMsQvoipI7ZMhgCoWzcTxL&#10;dcokElllpEvEEmoUVJ8csjFxDLdjl+/qylR0Y7fLJy2bwdkZqwAghCigGIDC0wUie5UL0jQV+nC0&#10;yOyKvrdFi5jsdsmA1wKnaI0i8/HIANsj3Ii7031bdpA6jj2PX/Y5TKdOXihxBdHa+nGrTDqBxrkI&#10;ESLXOJiumkWNS9MyQ4u6CmvQkbNSnzwgshBQtIpJAXAFG7nI82ZNIs2yQAON99zkTABkMlrlJZuW&#10;AIKo1x6Klj9ojYZdEU1HdRtyOAkf7Vd8LAlTWURXDt/MNsSzq1Obnw5V+EHMac3JxxV4XaaMIGAH&#10;UnvgiLSZ0hXYsSn2jXcjJEIiVwsZX+JEYqOppmLOQcqGMlUis3uG4xEow2r3yoG+bOqVDb/VPhYE&#10;std8vumrg4t2rG/LAiQ/ETtloNONPHaaXIje0KtQnxwwy3zXwuHkwm7jPLCS5AUCEp8J+LuMiyCk&#10;WPTFmr2UjxToR3NMBa5jZm1vRh8W9cyYl1ZG7nsACXh2b22yZopjIhD3lpPInqNIG+j4sqMQG+M7&#10;WadaxJV5gxbrQZQZBtSzUnWeR+qitQCemJLah7cySL6J3FdmyqWzaFxs/UJRTUjscHEyV9Pv3tUe&#10;3epUgimUygJbpApOPLtq8UDXLHdjQD2y+Dh5U1T9ebEB1kku1GT1rmODsm7ZKQZxGyNUHsdsgAji&#10;pXVfDJtahqalLcSd1YEZJux7MN1G4ed2cn4id8xpbOzilsALPU9BkGxXEtRkEsi8tRSSQEqeI5eH&#10;XGLhZmV2wVEYN9vxy1qiVYvEbZ5OXxLtT3yo5KcqEO9LLZRbwNKxqxFa++SG7TI7rLK4RUrvUbnL&#10;aaOqXPc/pK4KtyMZOwJ75TP08nYQPen8EUNig5cVJ6b1yiEwxnjKutyzIZI1qvidsyBkDj+GhpW5&#10;LUsB/krkfEtapdBNHwCqwr3HfJhgVUuoG/U5Wdmcd1NpQtT1rg4m3gQlyfUhqnxUIyJnagUrQD4f&#10;fvlsZOMVX5ZkBpLRyxrd0wodirQNDXFQxHzBF6V0a9zUYZDZzoJzYNziV/bNcebnQkjhuOmFm3Q9&#10;abYUtilOmKt0HbFK2grgQ2DTxwq2K960wK44qqJQjckUxtS4geJyTFTkNBXeo3rgLEvSdOm9e2jk&#10;/mUZOLAIrJpbxV2KXYodirsVaxVvFXYq7FXYq7FXYq7FXYq7FXYq7FXYq1ireKtYq7FXYq7FXYq7&#10;FXYq7FXYq7FXYq7FXYq7FWsVdirsVdirsVdirsVdirsVdhV2BXYq7FXYq7FXYq7FXYq7FXYq7FXY&#10;q7FXYq7FXYq7FXYq3irWKuxV2KuxV2KuxV2KuxV2KuxV2KuxV2KuxV2KuxV2KuxV2KuxV2KuxV2K&#10;uxV2KtMcKpVJqpSVowK8RU5ZwbKUj1DzeI34sAKb4CKWQpMYteMkYmA2ZajKOJgDaP07UvrsXqDY&#10;9MNpibQtxrihniH2lFcuEWfJhlx5zura45oagdjk5gAJMUP/AMrFuobgTMAUPVa5jSLXPyZrH5ys&#10;zAs8gZA4qK5CM7TA2ln+OE+s/bHpeGZdCmVh/9TodckxdXFXYq7FXYq4Yq7FXYq7FXYq7FDeKXYq&#10;6mKrhirq4quGKuxS2MUN4pdirsCt4obxSsY4ULThV1MCt4q3irqYq3iq4YpbwK7FWsKuxVsYFbxV&#10;vArsVawq1irqYVdgVquKEq12XhFxHfKMhYdWG3Rq2UgOVFD18MsZLq/LFi1y8cWTtsVcKYFXgYoU&#10;7qThGz+Axa5sUjNSSe5zJiHGkVQUy1oLeKGsVcTTFIco74pLeFg30pgS2fHFWidsUqYGKuphQvxQ&#10;tGKr/lgSoDdq4VXjbFDZxVsUGKrqYrS19gcCQ0o2woK7FDYGLIBVVcipXFaYoQ8+wwWyC3JILuhw&#10;sWxhRS6uBLZGKqchNMUxbjFBgSV2LFcDilcpwLa5RgSvG2BVK42X540oWKKZIKSuBwoX4FWk74q4&#10;b4q4YUtE0wIQsW+/icWRCIjAOEsVs0i9DWmUEtkYoR446bA4GayG3R0Z3bjToPHItoKhE3I8O+RZ&#10;or0SRuVWnvgtFKFwnZTUnuMNopZMpaPj3w2xpQW3ZtwNh1yNs6VYyUYAnbE0ziWXadc2n1cNNGGY&#10;dh1yJLfsUvvYljcSxiintjFpkFJzU1G+ZkXAkgZm+Mr3yEy34gmekwqSGffMaTsYBG6qyCQInQDL&#10;sYcLMUrfc5khwSsp4ZNg6tMUu64od0FMCoe7T4CcrmGyBSaQb5jU50W44qGoxZKjrxFTgYuERYAj&#10;G2QCvFpylCzHCEnZASRdQN6YWNtRxk9sUphFZGJQ7CoPQ5EotWNv6xA7YIspIy3gWEUGZIDizmrE&#10;0+7LXGJQtv4++IZyRIPjhaWxTFk3XAyVFWgyBbIhN9A0mXU5vTjG3c5SY25kIvRbDyda26jmSzd6&#10;dMHhhs4mQ21tFbrwiUKPbJgUwJVwKYoaliWVCjioOA7qQwHzboC8Dt8s1maHCbDKBrZ4xq1m1tMR&#10;0ocysMrCZBLmWh3zJtqpRqcKqkaljQCpxpBV0i5KaDcYCwCkykZENgXDZSDhClkmnikaj2zJi4eR&#10;R1Y1ZV8BlcyuIKGnOFkKnqcEW+fJT1SWjcAQRhkWqASsk5U5NJx5Rh9S9LH9kYCXJxvXbJOKAd6Z&#10;FSUaMghf0xS0N9sCqqnamKWim+BC9QTirR2OKQuXFSurTFDlIwJpFWts05+EbZIRtB2TBNOoNzln&#10;Aw4lzaf4YDjXiQstrwyoimV2g5dsCaQMu9RkSlCv4ZAhkhZl4g5BUsnbc5Fmltw22WBBSnrL7Zkw&#10;cfIVYZlB18mjkmtYem2LMMh0iKq1zCkd3ZY9gyKFdsi2FEJQZIBirdskh1cCrlIGKqg3woW0oaYV&#10;RccIVeTbZIBBK82oPxxiowmKFB1r1ytKiyAjfFKIsnLrv2yyKCrbs1MSgFWT4GBw0rdzKXO22CRQ&#10;hmqwr1pkU0oGBpKV7HI8NtgNMggj9NAngMvAprJtcUGNIULiEMpGRIVjt3KyAx128MxJGm+KR3j0&#10;VvllfNJDErtqscyIhggjljFomuKHDwxQ6uFLYwIdXFLsCurhVquKtg4q7AhrClutMCuGFWsVbwK7&#10;CrWKuxV1dsVdirsVd1xS7FW8Ct17YVRWm2MuoTiCIfM+GRSNnqOg6LFpsQStCdz45bGACJStNbeX&#10;lKVPbvkmCPApthVsYq3irTKHFDihJNY0tWWo75jZMbOMqea63ZfVpD4HplcC3FKDtl7W0cCGsVaO&#10;BXVwq6uKHA4q2GwJbDYpdXGldWuNK7lgplbfKmDhTa71WG9cHAF4nNISQT2wcC8S9bh++ROMJ4lw&#10;uT0ODwk8Tfrk5Hwk8TS3JTdtwMfCXjTzTdNN3TlsGFRTrkRhJQclIiSD6hI8cZIoOuWeEYsTMI7Q&#10;9YaVzFcDlx7+xy0TrmxMe5m9tBGIgFHwjffMgNZYzrQEsvCEEk/TmNl9WwZw23Sm5gutIagfizje&#10;nhlZgYNvEJIGz1UrcIlw5EPKprvvlYkb3ZkB6LaSJMAyEFT0pmfE24pVruMSjhkixWevHaACU0rs&#10;MA2S68v4rVOZIqRsMTIBFJHba/6lVY0oabdcoGS23hTS9sheIGX7VMulHiDAGmM6joRbYg1zXSwk&#10;cnIjkDG7iBoGKMMrbUOWxpK0tTGltyyVxpFruXfBS21zONFbcJK4aW2+dceErbi2PCtrTJT5YeFe&#10;JsMDjwo4m+QwcJTbfLbHhK2p+rU0w8COJUDUx4E8TXPeuPAvE070FRjwI4nCSow8C8TYbDwJt3PH&#10;gY21Wm+Hw14nAnww+GjiXVx4F4miK4RBHE3xyXAvE3QAVw8COJkXlrR+TevNs3VRk4YwwlNl0S0W&#10;o+Jq75lgU02rNSnM9sUK0MAKVoKtvkqVbctwjKUptkSrFp0HqFfHKbbKTfS4kgjEQ61r0ywCmBKc&#10;Qr4ZMIVSgpTChKtSsOSk5VKFswUks5pUvIrevw71yANGmRb1i3EUp998smNmILHZ3KVQdMx+TYhy&#10;2FWuVNsVbqMCGuWKt8hildXCrq4FdXwxVwIOKuxVoHFDYNcCXVxWm64odXClsYq2MCt1xV1Rirq4&#10;pdWuKonSyovYeVCK9MkObEsuZo0Z2IHyzIa0pg1D6jOJyOQ6EZAypnTLIJllUONqiuWA21q4bJK0&#10;zDrirYYHFXFgMUKM1xGqHmQPbBaaYjqVwGJyubMBKHOUFmgrzrkSyQJO9MiyCsnvgVWUgCgwKvB2&#10;pgSqKuFBRcewwhivrlgYly5JiqK2FVQNQZJW61wKvU4qqoaY2q8HFK9ThQuD4VpsHAqoBilFWhoS&#10;W+jCGJR3LkK5awQt1Iy7jbAUut5yBWShwBURHKGFcNopfGe5wqh7q7CvFt8JbrhVE3Keu1VIoMVX&#10;cWjQ8RUjpgASl8t9cWdJfhYN1HhgkSEiNpnFMLhAy4QbYkIgEV8DkkIO+AGJDIMVvECyn3zFLkIZ&#10;jlZYuDVwq4VriqsBkmLYWmFXVpgSvU1xVcDhVeDXChFQjvgSjYTXFCJTbCgohDkwxVlyYQgtUWqV&#10;ySvO/NKLJAzeHfJxLRIFiOpWqzWyzJ1Aockd2gHdi80fFgfBhlcg5DLnl9CyaRhSoAAwwcTh3Y/Y&#10;D6zdovcb4ZNxNBNtTiC0Q7gGuABETajZzTQktHT4utRU5XayiCmUd2tzG6sakLlsS08NLNMdjHWu&#10;4O+StEgo6rO3Cg61r9GEs4Beb6a5jVOWyigqcxxHuci+9bMWRabnbfJgU1kgoNllvnKpSijeuKTQ&#10;RljY3MgozBVHTDwtMpBFzzARiFd274JbM4BCJM8X2t8qDaadbrI7c36N45kBomq31wIXSKtSSOmS&#10;LXw2hdQfncBR0OxysypvhHZE2zM6mz24danMKYs25kTsiPTRkIWgqKe+WRmA45ibQiBYQyqat45b&#10;doIoo3Rr9qE14op3B75rdTivk7PT5q5prdX1je2zPEfSkU0HYnMPHCUS5U5xkEit7guGRyWJ6HM+&#10;VlwxIBAIlxGeYQlRkuJpkLRVgWupwk54qBWnyyM5dyI0htYhVXLJ0y7GdkkpIxo1cuQGjua4skRZ&#10;yBJlbw6fPIlSGV2SXUicpxwB6bdcoOccmiWKt0zjXiAMyMc3DnFqcKqEsQu1RXvmW1wu0iFzJPIO&#10;HbMaQc+1uopHCVeEA1G4O++Absw1HrFrGoCwenJTck1U5iyxklyIkIT1pGlE0a1p1p0yXDQUBkGm&#10;2VtqcE08yhWX7NNqbZgZMhiaDZEWidPHGFU7AbZsMJt1ubmiuXBSzdAK5sgXAqylliPVMlww3Y1G&#10;JNszsmKCuSDUQiIhiULNT4/VH5/RjbbjFlgd0u/scpm7KClHCUFPHKi2rrDT2vp/QjHzOAsJSpnO&#10;naeLSIRJ0HfJwDrpytM1iVkIb7VKDDJsgEsu1CyiHoo+Jt8pEHIlLZBXEpuJPSg3iB3J2FctAajs&#10;tmaa6b6tC4EY68R/xthQTSrLp0VtKka1oVr13rkJx2ZRnfNN7Q27KLdAOR6nqc1ZsFzwQQpXl79X&#10;cWaqSB1/ystAa64VD60Fb4E3PY9sRs1yjbnb1pVlkIUjt02yzxbYnGQiY5WmcxR/Y3qctYcNKka7&#10;U2p4ZWbbbpUaL1FKBQux6ZZHfm0koeBzIoqBUbHJgUwkq+nmTFxZOK5YwWkYWLvbFLRGFCQeao6l&#10;JQO1MNbOXjlbtGkLQ022zAmN3Ngm8TdsDeFQGvhklW/dgVunyxZNbYKVsjCh3TFV3EU6fjih3GnQ&#10;YGS4V6UNPbCxaK1NN/pxKKZt5Um9SxVT1QkYYtQTsZalvFXYq7FXYq1irsVdirsVdireKuxV2Kux&#10;V2KuxV2KuxV2KtYq7FXYq7FXYq7FXYq7FXYq7FXYq7FXYq7FXYq7FWsVdirsVdirsVdirsVdirsV&#10;dirsVdhV2BXYq7FXYVdgV2KuxV2KuxV2KuxV2KuxV2KuxV2KuxV2KuxV2KuxV2KuxV2KuxV2KuxV&#10;2KuxV2KuxV2KuxV2KuxV2KuxV2KuxV2KuxV2KrHG3thSw/zCnoyl0JrTrmbAWGVMA1WRi5JNScxs&#10;gpjIWyby9qSXFgkbH4434H5HNeTTRDZkelyrbxOK9CcuBtnEMK1nUud0RWgr1GZ10GyRY1dyqsxC&#10;Go8cx5StBQbtzbfKCxJRkFzO0fpBmKL9IGVAUkFT5HlSuX2r/9XoQyTF2FXUwIdXFLeKHYpdirsK&#10;upirsVdgV2KuxVsHFW8VbxVsYq3ireKXVxVrFDYOKurvilxbFVpOKGsVXDFW6Yq3TFXHFXDFV2KX&#10;Yq7FXYq7FDsUt1wK3XFXYpaxQ3irsVaxVbixY95hlJbivYZiZEwFlis3Nm3OAOQphSO/4ZNLe/Yn&#10;7sUO36YpaowG7fhgVwr3OFCpQ7UxVLtYlaOA7/a2xDTJI414rmUHGmV4ybU2RihwxTTTbDFLhtig&#10;t4WK4HFLVcCtSmgwJCwYVXYUFrFDfQ4paZqYFU4/HCkqg64sW64q4CuBV+KVknYYqHKN8KlfTAhe&#10;MUqyrkVabAqGlpzAwpdxySHccUU7jhWlwU4LVumKFKYdB44sg2BTCgt4oXDAq4DAqpileB3yKoef&#10;cgDFIC0ZNVwGKFw2wIWct8KV1e+BXVxVTlNATikKcWy4QyKIiFBkSxU5nJ+0fwyBDIIcqzbHIcLK&#10;0PL1KjwyBDbEoV42r8JpkW5poli3kNTiqvBOnEgip7YoTGxtbe6HpSErIelMC0ibXS4o5HgnlCFd&#10;xX9rFB3Q5tUjkPLt2xKIuEqx1C1AORtttc89VPBqjvXDFBKyNqgHMuLiTCXzvxlJyuTfiRNnesh+&#10;EjKiHLBRb3JmPI9Tl8BTg5Sp75eHELVcLFrY4Vb7Yq4YFWS0KkHpkZM4BKWi38RmIS5wC5GFeIG2&#10;QtkQjrKw+uN6fc5ElQmNzprRxU4EFfxyALElKpqr8IByYZAoe3R+RVBXJEpXurKN9sFqExsrWSeM&#10;LtTtXIWpRElp6I4kUOZMA485Ws4UG+ZAccqU5ohr4ZJrCy3Wig4hmVYDC1t+wxSuA7ZEswrRAyOs&#10;a9TtkC5OMWXqXlyyXTbUBRRm65FypFP4ZNqnAWKLSuKqqkUxVcMVSfzHEGtyTmPmjYYF4h5wthz+&#10;EbjKcDMsVNo5YAA5mhhalJb8DQgjGkWrWSKGPjTbJBiTbmrGTkZBEVPjy3IyLLkpvQKfHJBLKdOF&#10;Yl+WXxcTIg9SNZSPDKplYBLDdmAkKASe/hiC5HDaDeQsak1yJZRFNd8WdMt8hQ1ldyOpGQLkw2D1&#10;GAUGAtZVxlaVxOFWhtgpVy9cUqoNcVXVwK11xVcBhVoiuRSibW0aXfoMmI2t0nlvGI1CjLwKaibV&#10;xhQ3ihRni5DISFpCS3sfDfMU7NwKWMa74FQ8m/TAUoKZtjlRZgpXOtTXAySu6NBlgYlLF3Y+2ZMA&#10;4mVWHTMoOCStOFitoajAWcAyvSUpGBmEXZx5JzG1BTAEqoB7YVXqTXCCgrq4UOrgSqoThVEQxF2D&#10;AVpkxugoy4csKHtljUho2NQoJFciGaIkiWOm4OGqYoVxU5WWQbt/gb2yQUlFbGp6YUNcyCDWlMCt&#10;SurMD1PjiVXpHyFU2PfJKW+JDgnsceJICOkulUqfHCZIpXDVwoQ15UAEZGShj+oryJIzFO7cGPai&#10;aIcrZMTumqcvi1lC5Ni1XChwxV2Kt1rirVcUt1xVr54q388Cu+WFXYq6mKuJ7Yq7FXYFarhVsYq1&#10;XFW8UtVxV2KGxgVxwq6mKt4pbG/zxtLP/JVulvZCQD45CeRwwWbI5G5Diaj3yxpUdKuWNw0PUD9r&#10;INjIlIpljFd1xVwxVwOKqdwnqIRgKGBeZNN5A7bjMIii3xLCJk4nicuBtBUW8cLFxxVrFDWFLsUO&#10;qMVb2wK7Fk4UxQ47Yq6vfFXVxS6uKHVxVsHfFLYO1cVb67jBSuL0IJ3AINMSrK9R8xwyPDJZgq6L&#10;8SkU/wBjlnEx4XXOoPMebgcnANDkCWQFJr5c08LE8tx8KEg9d8YAFTIp7d6/btB6UZPL5bZbxgNZ&#10;FsdbUeUbvAx9VTQgDKrtsAAQlxOr29ZKtKetcSe9FJI9sZGBfYchUe2VEM7eh6VdJMFt4VKel1rm&#10;QCGshOxHWmSYqN/bevFxpWvTEi1timr6ZLHuSfbMQwIbYyYtFJJb3Icvx9Mhvuwx2Zl6fompR6lA&#10;txEasR8Q8DmTGVtMo0i7y3WZSx2IGSMbYPOfMCjkWGYUsYBb4yY8znxw8LLiWcuxx4EW2u3fBwpt&#10;uu5wcK26vvh4UcTYx4V4m648KbcDh4UW6uPCttVx4UW3UDfHhTbg2PCtt8vHDwotsGuPCtt1x4U2&#10;7fGkW0DXGk23XGkW4NjSbdy74aRa4HGkW3yFaYKTbuWGlXcvHFU28u6UNSmLOQI18e+GItiTTLY4&#10;2il5AfCg41GX0wtGWyGhYbqcaVEKNiDsMUKyxA0PIbYQFbuYzItRhKsY1GJo2EijdTXMeQpuG6Ot&#10;LhrmTkAVFa0OWCVtZFJ5BKDlgYqvLCqld7xkYqxVZDFfo8Y5HcEe2UEbs0NrGpCacnsuwyczsgBI&#10;JpebE5RzbKUeQ64q7kO3XFXcsCtBu+Kt88VbD0xVsPTFW+eKurirq1xVsHFDuVDgS7lhVsHAhvkM&#10;KXVxV1cVbr4YodXAl2BXBqYVTDy+FOpRBhUGu3vko80Esj1CErJxXfMjhYWg5NMnSMySKPhNQO+Q&#10;ESniTywvFmQAfaHUZIMUTPOY4yy9ckhK01C4l+DiSK1NOuVmTZQTeJiVBpv3ywNasgqcKpPqq0Jr&#10;kZMgxW7LByDlJbEITkEoW5O/0ZEpQZ8cilUjJJyLJEqB3wIXimFVRWH04EKwNRTJAIKpTLAwXL0y&#10;SCuU9sKrq4Er0xVVrXCq9TTFKoN8KF4FMVXjfCENjCqqpwKqwvxap6YQgo1HLbkUybFRvNwPlklU&#10;JIuMQPcZFVe3KovIeHfFVeJg9AxpXDapPdrKt2kdeShhhkxIZGgFdhgCVfgCKHJqlWo2ahCR18Mh&#10;KNswV+nH046/QcjFiUdJMEo2WoQGo3YG67imC2QDGbqXm/LMeTaEMTlSVyMK74hC7au3TJKrBtqY&#10;WLmamwxS6uKrwMKrxiq+lRihEw4aVGQmmBUWh2woV0yYQrLk2KH1BeUeFQ8482n0IGQCvI4hEgx5&#10;IGliSJqKD3GXAuvkaLHdXtBA7R03GJDfE2l8t/PIoieSqjtlVlmAEX5dlX64fELgYZBadaqnwiav&#10;XLhyaY2gUWRFWYGgO2UkNtphbBXBFN6bnvk4hrJUNOK8nHgcmQiRRDR+qXkcD4F6HARbOOyX2spP&#10;JqA08crqmckctFt9ush/DJhpordPoGYJ0J/VhpEwin1FIgwcEMvSmTaxjQdvOspaSYhfAZTJyQFQ&#10;lpaDjQdsI3WqWTXQgkp2p2ybXwkpVcytLKCSfY5CRboxVrNCr82JJ98xJScmEUZFE6sWbbKTO2Zi&#10;vMcifvkB4jqffESCeCwg7q4ZmLHq3XL4lrMUMshCgAn5ZIoRdtyduLU6VxEQwMiFea/iQBVUAjuN&#10;sEohlE97S3F5MORBaLuBlXhBJm3EfrMjOn7viKkHKiOFkFO4khmpEDxNCSSe+WxChJXXjt198vSF&#10;hNNjilwJqCO2ApZtousNPbNAQW49D1pmm1EKNt8ZWKTCJVBG9a5l6fd12UIGab63KLZhRR1bwzZm&#10;VBxwKTG00q2S1MkLh3BNQdj/AK2YpJLkiKX3NraTlfVfgK/EVFT/AMDlkSmykF3pwLsqEsgOxp1H&#10;82G28KdvBJ6ojjBoBU79P8rKpM01trpnl+qxtxjYfEadcxZ4xzZg0nVpbgLwDUoO+XQnThyhZQ+q&#10;ytFCIgalz+GZkJkhxjGiirWERoF8Mui4s1aMUYjLEIlaDIsaUdVI+pPkg34wwi6G6gZTJzw6d9qD&#10;tlTcE98n2XBHnbYv0+WRDg5jZZGhC5khxCp3GqQ2NWlofDIkOXjGySwNNeytOUNGNanpgtmS1OfW&#10;b6lbHlvWQjGmomuaZwhbMAemOC7mh64kbNQPEVK653shv4o2VAaDMQyIdjwgrrG2ljU0ADVrUnI0&#10;GC6ecO6tN8bL2GS4QniXrZrcShyyxKwqAvxGuYxkHL4dl1np7TTsCefHoThDjzR0jpEwjcgN4Dt/&#10;rZk8QDVw01GnqSAJQ1NB4ZjmVFlzX3tylmCr7UNG470zIiWPAlOnXSTTvFA3JdzU7ZLiapwrkmq5&#10;kxLjyi5xlrVSi22SY0sxQ4keOKClfmCP1LTl4HJhyMZSjQJC9UFD33zDyhzYlkEW3WmVhvBVR0qA&#10;MLJrl4quBXChHQbYqHAb7gYptrfvTFV67+GKtoKn2wrbZPHAlcKVrirm238cUMm8mz/3kXyYYxae&#10;rKhlyXYq7FLeKGsVdil2KHYq7FW8VdirsVdirsVdirsVdirsVaxV2KuxV2KuxV2KuxV2KuxV2Kux&#10;V2KuxV2KuxV2KuxVrFXYq7FXYq7FXYq7FXYq7FXYq7FXYq7FXYq7FXYq7FXYq7FXYq7FXYq7FXYq&#10;7FXYq7FXYq7FXYq7FXYq7FXYq7FXYq7FXYq7FXYq7FXYq7FXYq7FXYq7FXYq7FXYq7FXYq7FXYq0&#10;TTFLF/NaJw5DrTM3AWYeYahJV9/oyGcMCKQtpePZs3GtGoT9GauUbayyCDzOBGyFt23+nIxsLEsf&#10;vbkysW8cyuNkl5bfIkoaXc5AoTC3uTBGUT9rrlajZQ/a5ZO02//W6DkmLsKt4FdhV2BWxirsKuwK&#10;1hVvArsVdiruuKt4q7FWwcVbrireKuxV1cVdXFWq4q3XFWicVW1wsWwcUrhgSuBxVvArjhVwxVvA&#10;lvFXYVdirsVdirsVdirsVbxV1cCt4qtxV3auRLEsP1qesjHMWW5Z40iZqk4QG5bUZJXbYpbqBgVo&#10;nFWqjtklXg1xJYpJr0hJVO2Si45S8Zkhx5LhhYN9MUOxVY+5AwMl2SY23TAhvFLeKqUhrtgSHDJK&#10;W8CG8UNV3xStk2GKhpemFSu2OKG6YqvVcCV1MVU23bAlcMLFeMDJURRgVU6YFabFUJ1cn6MQkrwM&#10;mhdTxwK7jihumKHAYppQk+Jx7YEruPfJMXUwoXLTAleMCqgxKurtgQh2NX+WLZThkmDYwq2D44Fa&#10;xQ7FWg1cKqc52pkWYctOmGkEqitTGkNORjShaw5CmRKQhWAFaZSQ2hD+i4HIDbKyHIBQkvxN74GT&#10;SKwYHpgtaVWupUlE46jbbCgIi19aaUTVBPU5GkphJfs4MlKgbGmCmFWg0cv8XbDwpCJtS/IuKUp0&#10;ONJpaJgCSRT5ZdEtcooBiCxY4ybICl8YU/ZG+ANt0jVNBQ5kgODMrq5NoLdcWLQNcU06uFDdaZFV&#10;Cd6Cg75TIuRjihZFHHbrlBcunQQVFfDIFKvDHIGqh4nIXbIJnJLKkRZnZh4VyLElLuLTAvwr4kYQ&#10;U8k28v20Z/ekrUdUbY0/ycJKkrdSslimYAfDXBbXFbbzCJuJ2HbbEC2w0uuJjIxOZkBThSQxeu2Z&#10;ADUUPdP8FPHErEL42oAMVkv5YWC7liranxwMwEy8vWb3t8ir9lTU5EuZhFbvUw/pmh7ZElmd0RAf&#10;WI8PbK7ZgJqqkjChVQUxVccCpT5gk429MqyHZrk8g19BJI9SBt32rlGEszyYtcuahyRUDtmaJNFI&#10;X1muQVYr9PXJc0mKEYlDt9+RpksklZz8WRKQF3qnjTBS0oSVpkgll2nOoiXp03y4ONkFpZeycpGP&#10;euVSTAIOWFClRu3fDTbaBK4GQLu2BmGe+QrYiAPTqcgQ5PR6FFsAMi10rgZFXdcCV1MUOphVeMCV&#10;4WuBVwGKtnCqpBD6h9sMQpNJxAtBQdMvDWi1GFC+uKt4occVSbUlrXMTI2RSR6g0ysNqg+FCBudh&#10;lRZBL5XGAJSW8bbJhilYkVSammZcHGyC2zcL/MMyQQ4RgtNwD+0MNhjwLopw8iqCNzkZEN2OO7Md&#10;MqAMwS7EBN08MAKolKAZMMWzirYxVvjiqpGO2KUZC1CEXcnLBswLctVbgabZIlguQpX4iBTJKpM4&#10;rt0yJKhrmr/ZwheSpCoIriquq7iuKtON+O1DgpK51AUKOow0hXtgqbE9cACVWeEPQd8kRaLQsqB5&#10;Ao6LkKSCumujGVRTQ98J2VES3EdPi6ZK0Ukt96bIWBPKvT2yiRDYGMaswWE065SzYjctvlwDEoau&#10;TYNDfFXHbFDdfHFXYpdXxxV2Kurirq4q3gV1cVdXCrq98Vd8sVariruWKurirVcUt4od1xS6uKG8&#10;VccCuBOFWwcUsk8k6LBq1xKJzT0wCo8a5KMbZHYM8h05bJfRX7I6YeABr4iUHeXhEnp9QRSmJKKt&#10;RtG+oXAffg43w8khkFpMZIy1epwqiQSO+BCKDAjbJK2DirsVSXXbQOnOmU5I2mJovMdatvSlanQm&#10;uUQLcUoJy5qcTilbhQ44q1irgcVdgVuuKXfPCrXtgVvthV2KuOKt1xV3tgV1MKV1e2BCpawNdTLC&#10;gqW7YqyqPy22mmJ51WRZe29RjwXzSSmem6Gl3cEnYL0GHhXiZHNaW0CF3FeAoF8Tk+TXbENQt35k&#10;qKA12yqYbAXeXbT05ZI5waOAa5CEqZndM72ytYoSiMSzdBTLzTVRLGbqGUMKkjpmPyZxFp3pk11b&#10;33qGskdBzC7mmXbrQZjdTUgMyEgUrlrUVeyl9WFCetMAKoTXFX09+uCYQHnGsWvEmaopWlO+Y8Q5&#10;FoTTdXudKf1LZqA9V7HCNuSCbT9/Ps88fB0A23IyXGUcIY/e6ibjrtkVoBAMa75KlarirfLArZNO&#10;mKt1pirgR1wsWw+CkuDeOKWxQ4FccVd7YUOrTFLicUNjFW64pdy74EN1xV1cVd74q7YjFLY98VdX&#10;vihsHviyVoIjO4QdTirI9NkezpAgoO+2SohgaZIaoDuCx6gZcwVYpE/Zb5gYEopWD7L1ySEWoooB&#10;xVeAOlcVQl3ZpIK4DG02gLkOP3NuKeOQ5JtEaXZyQx/vieVdvlhAQUzUVyaEJcXEkTUUA16VwE0k&#10;BhmqTPBOWOzb9MqMmzhSto3erEHKjJlSH4fEQ+2EboKmHAFKb4pWFvDFDq4FcMKt1GBW64q3XFWw&#10;cVbBHfFLuWKGy2KtcvHCruWBV3KuKHct8KW64Fbrirq4FdyphVsNXBStFsKorSZOF9C3+WB9+Ec0&#10;SZxfv6EtSAcyqa0G93czkxQ8a9yRkLZImws2t1DtQ1O5AxrqxJTGRA6em3TJoXxoqCiimABV4wqu&#10;7YVSzVAONe5GRKQxC9BDVygtoQJOQVDXJ3wJCFO+QZL4+u2CkqocHbBSFQdMKhVXFUVGBTCgrxkg&#10;xX0ySHDCq9RiqqtBiq+nfCq8HAq4dcKVVcKF4xVtTvhQvXrhVFghRxp88IYr423phtBau+gyShCX&#10;N4sgCgbjFNNWclW4MaKfHAGNJvDZftDcHww1ahdJZgyIwp8JrjSbRlKmuSQurTCqnKgm2bFUNawM&#10;rFT9nIUkoqWHmKZOkWgLiyaWMoDsMqIbAWO3VsY6jISDJAkUNMqZN+mcNIWmqnAyXq22KKXnfCht&#10;Ca4qqg4ULgcVVkOKoyJdq5JCIQY0qKixCCiFyQQqqcmGK26FYjTJKHn3me3mmhdAoIO9e+Klgi30&#10;5fjGBVRTfLKpxZxCH1X1JeMk6hSRSoyaI0EiljTc1ystwDenq4n/AHBq9MWEwyG7kmFpxnQIrbcu&#10;+SAaRSlbSTvbhVjDx+NcaTs60M8dRGAOXjgIUgNRwzo7Ki1Y7nCzAC6J7iRmAWpIocC7IWCQxNRQ&#10;D4g5As+G1YzTykcABt2wcaeGm4IrlBzjXYHLAWogKnKe4PpLGCwO9OuFBoK8dtIG4SqFbtlGSNN0&#10;JAtXPrQArQfPvlcZFslEKNsxAPPavfJcbHhUprYKwY/ZPTEm1DSUQ8h0HbMeQttBpbcTtICG75ER&#10;ZGVqqas0cBt6VDYDis2yE6FIP1Kt8VK++XgNRWEgtUUybFTZiGrvTDSFSSJ3UNTr0w0i03hsNS24&#10;igPvhAYGYK0abI85ikBdh14nIGNs+IBY2nyQSiNkpU7A4OGl42rzS5LKaN5VAWQ0p1yJk3UlupWX&#10;1eYr27YIyQg+BydpT/SZHhMUlt9oA8wehzEyw4mV0nkmpSyMCsQUHsT1wYY8LTlqS2+d3dYolAaQ&#10;ge4zNEy0jGFl2hsZfRlIZlAp/muUE25QhSM0/UhHdKl/EjQmgNB0r+3ywAUwJTu5is2jntFVQijl&#10;G/j/ALPJiQDIbsCFCxr40qDkpbsgEVpl3Ckj2k/GrH4WpuMomCyT2O6MXG2ChworyA3yERbCYrdB&#10;Bmv7ky8fhiFAPfMqJIDjTARkctwP90GnzzKi4RpszTB6mBh9OWJoL/rU/aBsC8IU7y5YwH14GC/P&#10;bAWeMC2NXEB+0AePjTMclz4hQKl/hHfbAzZFZTXECKv1dhQDcdDkohxJAIi7vZoVWd4qDoKnvl10&#10;wGIFI7i7aclpFJNfoyBLeBSMm1GUxBWjZIu3viA1Uq6U0tqp/cNVt+WSq2uQtEm7a8FAhCr1364J&#10;TpiIUibe4eUrbMhRWYZrs3p3czGL2THU7T0SEXoRWuYMMhJc+WMRCRyXEn2YtvfNjE7OGQ3BfXIa&#10;o5MR4DKzuzEkRJeTMCDG6OfDLKDXakt6UgaGWM82P2z1yicW+EhW6+2k+pFHc8lrXiDvldsCh7+Z&#10;7iVpY+QQnoR0y+JYGl2nW6Mx5ArN2FKVGWgFpO6OXUnQ8Wicn55lxaJRbbUWH+6H+/LbaeFTbUJD&#10;/uh8kjgWfX3P+6JMKPDaN8/eGT6BhtfDQ99cme3aP05AD3Iwgs4RpItGb0bjj9GUZXLiGUL17U9s&#10;xwXIAVyo9qZJnS2ngBgWnCor0FcVC6lB0BxSt6dhhQvFT4DArgPlkrWlxQkb8cCt/OgxSqHjQEUO&#10;KEy8rz+negdA4IwXu0kM6GXBLeFXYq7FXYq7FXYq7FXYq7FXYq7FW8VdirsVaxV2KuxV2KuxV2Ku&#10;xV2KuxV2KuxV2KuxV2KuxVvFWsVdirsVdirWKuxV2KuxV2KuxV2KuxV2KuxV2FXYFdirsVdirsVa&#10;xVvFXYq7FXYq1ireKtYq3irsVdirsVdirsVdirsVdirsVdirsVdirsVdirsVdirsVdirsVdirsVd&#10;irsVdirsVdirsVWvIqCrGgw0lasyP9kg4nZFtMdt+mKsM8yOTyqajM7HyZF51qQPPMfKUEoF9x75&#10;glqWIcirTHCFUnwqtUGu+ApRKjxyCor9HXH1X69w/c1pywWw4w//1+g5Ni7FWxgV2KuxV2Kt4q7F&#10;XYq1ireKGsUuwq3gV2KuxVuuKt4q3ireKtYq1irsVawodirhilcMCrsVdireKuxVcMCW8VbxVrFW&#10;jhV2Kt4q7FXYodil2Kt4q0cCqc78I2bwGVyLAsG1GWrVPjmJe7bAJaSK/wBmWtjRbCybB/zpirj/&#10;AJ7YENEkHEK0Ou+STS/kOmBiSxvUpBJckdhlkXHpSGZAcaTY9sLF1cUN12xTSnSr79sUhfthY03i&#10;tN1wJdUYrSixHLAmmxhQu50xWmi2K01yGK0pyPXbFIC4OMLGl4YU64FpwcYppcJAMCt+oo74pCwO&#10;ORxZKnId8LCmwfuwKqCQDwwK36oHfGmTTSgDcjAilCORdyTi2GKoJVG9RhtrpxuE7kYFpr10/mGN&#10;p4WjcxjvjaOFxuI+zY2nhUPXQOSTt2xBTwrxcp/Nh4l4XfWErWuPEx4HfWY/HHiTwLvrcY7/AIYO&#10;JeFv65GO5+7HiXgd9dj9z9GNo8NTE4qTQ7+2NsuFsTgdj92StjwuM9Oob7sbXha9fwDfdgtFNfWK&#10;dj92G08LYnr2P3YbRTvrFP2ThRSjLPUjY5FnENienRW+7G14V3rn+RsbRwu9Zj+ycV4WjO5FFU1w&#10;FQFiMV3ZTkOTPmoPMxJ4jrld22AKZhJ+Lid8iYtgLasFHFwCT3yFJu1RJo7dSJF5Vw0wkg47s2xJ&#10;X9rCmlSF5HU8BsckAiSk9wYvoxpMQmMd5F6IK7OeuAhkVO9vg8YUU+jFUuSWrUY7YWYRdRUBN8I3&#10;SUUrTdlGZABcOVLwZv5Rh3a9miZq9Bjux2b/AHvcLjumg4LKey47rQcPUBoaYKK7KUwam+Uyi3wI&#10;KkFJIGUlyQE3tLQuPiWgplMpMlOWJUcBDvXI3aAj5rMm1BAINdxgQaCWIGRCENMkEFXtIklcUPxe&#10;GEqjWRrgfASxHUH/AI1yNqIptLYiSx9QbMBk4BqySpjc8UviAcy4ghpJBQpjm/nH3ZcAWuwozRyV&#10;AJqe22NJjS8QTdPU2+WGkcS70JT+3+GNLxBv6vNX7dfoxpIkFwtpTsHqflkSGyO70LyRpX1S3aeT&#10;eWTp8sAcrkGXQW4mIEhA5dK5EoATgRi2ooC0O22RpNqy06YVXjbFXHAhKdatHuYqJ1GUZIkjZXlu&#10;vaA00jEmlB3zEhLh5ttAsGu7YwEgdczIzDSYJWzb0NKjLgxIbagHWtckGJUyRgKQ5Xod8SlUJUjY&#10;YhSmdmg4klmBA2GTYSKGZi2565AlIUJH49O+BKg0lD0whNNFiQdumFmHp/kuAR2yDvTKi5JGzMo1&#10;wFrteD2yKrsilcMUN0xVsCpxVVAIxSu44Fa69MKou0UgUH05dEMCmkWwyTFXU4VXg4qurirq4oSy&#10;+WtcxcjOKQ3GxysFtpCOcFrSCn3GQKUqm2ByIZJLfNQHLQxS76us27CuZUA4mQt/UYvDLxEOKZlo&#10;2EXhhpHGq29hGJVKgA1yE+TZjO7MrFaKMwS7EJlFU4hKJGTYLhhVcBiq8e+FCoi1riFcD2wqvXbJ&#10;Ipp0ZjRcLFsxMvfIpUYl4n4R1OSCoy3JD8TsDhtUeqoAS+/hkmKD4jlyOVWyAVWdagp0yXEtNGR2&#10;6YLtact88Y9Mj6chxEMqVIRxb4upywMUPcNE5JkryHQjASoCnZMj19V6U7YBTIoO8IqePTKppixz&#10;WTSOmVBkWJz9cyAwKHpXbvk2IRbNbeioQMJv2iemKlDMcULRhS6uBXYq1irsKt9sUurgQ7Arq9sK&#10;uOKtg7Yq7Yb4q3XFDVcVdil3fFXVGKtkU3xVrFXYq2DirYwFIZz+Wls7STzfsEBenU4w5tktgze7&#10;tDtTLZBx2N3ULfWgFFST0yqmwFbqsTpQnr2Ayw7MQd000O5MltXuDvjE2yITGW8SEb9e2G2Cjaan&#10;JcTemFoo6nICTKk4XcVyxi3U+OFUJeKJYWr2yJ3V5p5iiG7eGYlUW0MWY1OXBgQtxS7FDXXFXYUu&#10;pgVvFDsUuNMKt4FcADsdsVdhV1cUNimKWsCt0GKuJwoXwyvA6yxEqy7gjAyTvStWvrq8iPIyMlaA&#10;4CT0SKekW19HCwmZNnXc+BGWgU1lKNV1uOJ2etErUDK5ztYwKZWT29/GHDJJX8MsjIJITG2sIkYy&#10;cQCRTDVsXQabHG5lYVPb2wCKbYzr9l6UjPx670yvIExS6y1n9GeqrRcWk6NWtP8AJyInTZwsot2+&#10;taYHqSWWuXA2GoikXo78rRW8AcYqUDq8zTxBgNzXbIzKgMF1GymnfapOY/FwtwAKD/RVwDQrh4lp&#10;QkgkharLQjthtioSvyatKZJKjXJIdgQ6uKrq4q1XxwpbBp0GBDZOKt1wJbrTCrXIHAq6uFDVcUtg&#10;4FdXFDgdsKrlY4Fdirgd8CVwOKGhvirYxS0NsVXg78e5xVOdPt1t3Uy7HwwgItlNrXjUrVvE5eGB&#10;KMqrLRf7zwwsQW1tzHSQmjHwyNMiUfEPhFV+ZOFCJB26YVXg064q0xwqppCEYsR175GlVsKrgcKq&#10;c0ImFMFWqR3unxJIrzJVK75TKAG7MSKjq2lRQQ/WIj1Oy5bwgsSxHUAC1QN8xiKLYEvJpiyarTAr&#10;uWFDg2Ku5dsVbriq7lTArg2KW60OKurirsVpwOK04GuFWy2BWw2KG+WKuL174pb5UxVwbxxV3Lwx&#10;Q3yxVdyKESdCpBH0YqzQXi3tslwv05fE21FHx28UCI8hIkpUnJALa6zeaeqcqopqCR1wA9EkI6jE&#10;79skxXrhVsnFVKWb01JxVCTt9ZtqqNziFY5qFuYyVYb5VIM4lJZBxOUtiDue2KhD1yDJeDTAq5MC&#10;EQuKqi4UoqLfCxKuq0yQCriKZKmLariqoq4aVcErjS2vC4aW1QCgxQ7pgSv6YVbBxVdXFURAObbd&#10;skGJVye+SQHI/wAXECppiq+7BVOVO2+TCLS0nkcilE2ojjqZAD4ZFbTHS3mWtd0O4yYQUy2OTQ4C&#10;nTFXVBOKrJX44qvhcOtQKYhC8kDqaYVWPQCowJSLUohxLEfTkJC2wFj8ycTXMYimy2pZuZG1D0+e&#10;JkhEC24j95sT2wgWjiUWiCHbfAQyteE2wsWhtgVeuKrxiqqBhVGQSdjkkIsEdsKq8ZxVEJhYqy5M&#10;IbcVUjJIYTr8npRvQVYggDCgxt5nbSqokY0Vkr13yyJcWYUb6V5bdGcUO+TYxADHZzxO2UlyAqaX&#10;J6U3qjw3yJKJi071a/F6iogNFFSMmJNMYUv0MtLCIV964La5bMktbdGQBhuO+WuPag8AivSOzLi2&#10;JW7m0lYjo1cW0C0oDcDIwFSdhlMnKjsjtPcB0jUb03OY9MTJEiSpMQNN6n2zJi1EK9hwiBYCpOWA&#10;tM90XbxNIxlcVPvhO7A+SjeD6y/FRUKN8oMXMjPbdCpahm6VUd65GgpJUbxy0gXsOmQkWcUOoqaZ&#10;jktylMpCmuGJVB/FUEbUy1CYx2yoBKQT/rDbIWpCo8nrEKgUU8dhlgLA7L4DMGB4KyE0O1csDjzK&#10;bNp8ch5BRsRSnbJHdqEjW6PaWOGgduJ8Dkw0AFF6fBaqzzysSzeAyvIZfwuViA/ibvRaKQ6nk3YU&#10;3ykSPVvOMdEmvlF03SvEbYkNkTYSjVSksgLjYCh3plUY02ckB9SRxyjBp4ghsPEq6wuPRcMDuD+G&#10;SCJCwn17qMcUJSI1du/hl4AcIAjmttNNlvIBIh+NugORJZRybt6SZLa7WedalKijZSR3OTK09vbC&#10;3vEe6Rvi3+GmMYqJWw+e/kiiESs21dq7ZMwZBDKvqwmYH7PUZSTRbKQKTssqyV3Brl5GyGcR6hS2&#10;a9oEalBlWOO7TkJKtolsUt+b/ac8jmSA4OSScKK5cGjm6SMUr3HTElsitCHY5G2fCg9c3tGVevfC&#10;JNkI0xVtQmSIW9f3fhlEobubEoMMa8hTAzITmy8xtw9NgQ42UDeuINOPLGF2ovII6zEtI3QfyjLb&#10;QAu0vSpwPUnUcPtAE9chzYSkOSInuBeTopH7qPt4nLCaYiCKa7N0PRjqAep9sj4gDWcbU1uYVBTZ&#10;a0WnfKJTttjAqlrdS+svqqKpvUDKckTMU3wAibTGbVPratLGPhUHY5ViwcPNtyZuLZAP6lxEGiX4&#10;vDMzgcMyXRzGH4XQ+oMrMCkSWP680hcNwqPngEGXEAhLzT5+PMnl7YTFMcgR9rpcHpglTz7k5jUz&#10;tHQWyRqQRXfMiArm1SFoe/QLJHKNu2ZgDQVRiTlgai0VB3ybUVpGSpja3fxxpFtnpjSbWiMNVT3G&#10;G0x5sM4/V7ung2VZBs7KJZRG4rsBmEHLCKDVAybJxb5YEU1z+WFk1SuBDRHvhVdUAYoaNMKruVRu&#10;dsitO5Bvowq2GHSoxWlexn9C5jkB/aGAtcg9JU1FcuDFfkldirsVdirsVdirsVdirsVdirsVdirs&#10;VdirsVdirsVdirsVdirsVdirsVdirsVdirsVdirsVdirsUuxQ7FXYq7FWsVdirsVdirsVdirsVdi&#10;rsVdirsVdirWKuxV2KuxV2KuxV2KuxVvFWsVdirsVdireKuxV2KuxV2KtYq3irsVdirWKt4q7FWs&#10;VbxV2KuxV2KuxV2KuxV2KuxV2KuxV2KuxVCalA00RVeuWQNFkGD3dzc6ZKJkJ+E/ED4ZfkhYsMJR&#10;6sysLxL+FZ4GFWHTMEFjE2leuWZlBLLRvwOZeOTbbzzV9PpyNN8lkjaGNyp6bZhSiwKkSBlVIWlu&#10;+KGgpbc4qiEgPfIIV4LZpnEaKWJ7AYCysBPPq139X/RG/GtePev2sfDK8HV//9Cf1ybBvFLYxVvA&#10;rsVdirsVdhQ7Al2KuxV2Kt4VdgV2KuxVvFDhilvFW8VbxVrFWsVaOKHYq4YpXVxV1cVbBxVvFXYq&#10;2MUrhgVsYq7FWsKuxV2KuxV2KuxV2Kt4q1gQg9Vk9OA++2VTLAsIvXBJzFiHJCD98tpk3164VXCn&#10;fAl23hjStce+KGxhSWpSVjJPgcBapsUYeo7NXeuXxDSZNemfHLaaTJr02P7WGmJLYjPcnGkW2I/E&#10;nBS8TSivjjSbXcRhpbbK40i3FPng4V4migp3x4V4lPhXDSeJd6K96/fjSOJaYBhpPE70F98aRxuM&#10;CHrX78aXjKz0VDUpjS8SoIV7jDSOJv0Ur0xY8Tfop4YKTbvSQb0xW2ygArTFILo0BHbAm1UAe2KL&#10;XcQMVtsIvgMVtv018BgW1OREp0GLMLo4kI3AxpTJf6MY3CjCw4l3pJ2UYEW0IUHYYU22I18B92Cl&#10;4miiU6DAtoREBqSO+EJtU4KOwwrbfAU6DGkWuCKO2K2uoPAYEW7gPDCttEcRjahSt12rgSrnfCtr&#10;WXChYRhYtDY7Yq4CnTFXUxVRpyk+QwM1UYWtumKuGFXAUwLbTCuRIZAqfpA7HBwsuMr+PEUGMggS&#10;Sq9ccgBsB1zGLlQQ003M0HTA2BbHC0jgU65KIUpjZoYmKsPYHL4hx5FCajbcGqO+QkEQkg0LKeNe&#10;uQcsKjoV/ZwopQEZL0pXFIR9uPjUeGTiESKbLucyA66RX0pixdQYq47YodQYEu2wFkhriWr0AzHm&#10;5eIKtrJFbKHmWpzHLlhE2uoLOzcqqgHbKyqlHqSRTHgnIdgd8CAm8evSyo0dwqhWGwA3GAsCLQ0O&#10;lvdv+7PFR3PTI2vJa2nrDMUBJI/aXfCoKNhsuEgaKYow3qRgtlaKmvbhAYn+NT12plsC05BaVTRn&#10;rTMuMnGIQ5SvTLhJrMUJICZgPAYbSNlUDtkgwXUxRS5EJPEYGYFsl8taOlxIWcBiKUr0yNuZCNM6&#10;bhbRjhQGnQZG0lBTPJIPUapp0ys7p5KkGr+nKik1FRWuRiG4EFlauC9QeuTYLhIK0xVWxQtIwKll&#10;3pMFxKZZFB26ZWYAoeR+b9IWCRyooN8wiOEsom3nFwvByvhmdDkpU/DJtbjvhVv2xVcDvgVG+pxU&#10;cSemSYFTDErxHXIpQ6hiSBucWSxuuIULaFmAHfbC2RFvY/LMIWBF8AMrcgsjWtMiWoLgMilwBwKq&#10;gYqu44q4CmKF6muFK8t2xVyjfCApKNtxx2y1haOjOSQiEOKtlqYFXKScVXdOuFCEvR8OVzSGN3go&#10;2YZLeEvkJrTIhkhJmpUYrSVXRpkQlI71suiwKGgNFpmZBwciqCMuDjF1cWKItBWUDKpuVhDK7RRx&#10;GYcnPCOjG+ISUQmTDBVFCMmhulMCuFcCV61whCtHEGUt4ZMBiSqCJTHzr8XhiApK+2m9AFR3xulW&#10;khmoe+DmilghKSdajthTaKW3BkFemGkBFzxbbYSEIdVBNDlYDNa0agbGuEgItSrx6ZBK1YmlNF3x&#10;q08m2LQ1Ubk+OH6Uc0KyPIa4CbZUq2dqpkpIevTEUgql7YCIVDCnhkpQDG2KavbNN8CUBzF5FtG7&#10;HbzRpIxU9csEyEGlHTbKGYSm4kEZjGw/mOZEaLAikCx2xIYhS5b4pdtgVwxV1e2KuBxVrfFXYVcD&#10;irdcCurireKtE4q7YdMVcTirgcVdXFXVxV1cKurgVwbFLicCt1rhQi9K0+XUp/RjFabn5Y1bMbPR&#10;vLl9FpVLFV3Yip98I9Kk8TL7gVGWFqpjxXjqMbHYGuVXuzA2U9aiDSBVAJO9csLXW7em2MkHLlsG&#10;odsjENhKatAsn2hkiwUVtDaBpF3r2wUm00tamJS+xpkgpalZv2QcBQoSyUifbscAKvNtekqGGY53&#10;LbFip22yxi1XCrQwK4kYUOwK2TilqtcUN4pdXFXVxV1cVdirVcVbFRhV1a4FbxV22KqtvE07CNBV&#10;j4YGSd+W7a4jvTJH8IjBDb7iuNKz27V2s0pUt3OWk21nZgutMykA9AcxuraEt+tyWzf6K7Ae2Spl&#10;b0ryl5hTU4RFIf36DcZOEu9rkGSK4ffL2uko1y09RCx6ZXOFqDTG7XSxeSvaxAFuNSznp/qZTGPR&#10;u4tmRv6lpaCCAVVVoT4ZeBTUTaG8vaghj+rk/ECdsjEppOkgCbqdvA5ZTFRGk2xcyMtScjwhNtTa&#10;RA4+FeJ7EY8IQSxfWNEBBLfecolGmwSYPewei5HYYIm2SErljFquBW6jFWwcVdhS3XFDuRwK3XCr&#10;YbAl1Rirde+KtcsVbrirdcCuBoSMKt4ENg4q3XFXVHXFLfIdsFId2xS4HFUTaOsbc5BWmKppYXS3&#10;VyJ5wfRTq3hkuJFJgL24vZP3NeBNFPthMu5FMhtUS0Wkr7++WBgVb65bp+0XJ8N8ldIV0u1kQek1&#10;D7jBbJEAs1O+2Kr1TauNIbL0wqqybqMVSu81V7YgIOXscgZUyAtGWWoJdrVQQe4OMZ2gikam2WIS&#10;vVkCxmp38MhMWkMHvZ5UcgO3Edq7ZSG0pVLMzmpwKFIuDgS1ihrpirYxQ6uKtVxVuuKWwTTFDg3j&#10;gS6vjhW2w+KuDDAlvl4Yq4NXChvlv7YFdzFcCu5YUruWKtg1xVxYVxQ6tMUr2kJAr0xQzDytCs+m&#10;07hjXLoDZrKeTxx+iElA32rljG6VFSCEIIwfbDYVE8hiqx5gvUYLTSnzNa42q27kJQinwkdcNqst&#10;YC8KkGlOmRCpfq1tReRNWxkkMSuRRzlBbEvuciqG5b5BmvBGBaVoxihWU4pVgNsKETB1whBRFd8k&#10;hvCq4YoXVwqvDDG1peCMNrTdcVXgU3ONK2N8VXqMNK3gVMbOB/T5ACh33yYDArTuad8KLUUG5BPF&#10;q7HDSSiZyGiNftYQhLgCBXw74CqJswr0qOvjiFTKBwjUK9DQHJBCLViD+rDariTXFWuJ6jriq7j3&#10;PXFULMs/LlHsPDAQkLo2NwT6wpx7YgqWvUA5cR8I6UwqlN/fiSL0gOmRMqZCKSSsOW+4yiRtsWox&#10;jdZFG6kEYAaQRaPudRN83NwFI2AGW+IGPChC++2Vndm2DgQ6uBWgd8UKqnClXXCquhAPXChFKcVR&#10;MRwoRSYUKy5MIX9RTJIYF5rRlVyOorkZt8XlFkFe/aCX7Lb/AE5IOJn2TDXZ1CiDpw6ZkBxIBi12&#10;SDt0ypygssX4zKD0rvkCFKbG6UGRRuegONME38sR8YCe5OEOLlZBbzLShB2OW20gWhtQMomEtKCh&#10;AxMg5EMZQdzCbsRwxirnIGdN0I7tT+U7xPjKZRKbkCKA9O5sJCpADd6jAGucVQo6fvD1l32y0Saz&#10;ujreFjulK5IG2mWyp6zfYU9Opyxr4WoXqSVPtkGalcKyIyrv44CG6O6WlwXC9AMxZFyIxWSfujVT&#10;XKm4BQnYyCoNMI2QQibezRVGxpTcnvljVa8A3b+ihIAGwJw0jipU0vT/AKzI8cwoBtXJRDXkkj2X&#10;6mFijU8F6t45YYkNQIki5asySQgkU3AxG7A9yjd6jBdfuPTPPs1Nxlo2Y8BCLtEm9QVYGLwHXCwW&#10;ISsjNIQd6IMrMW0SIVo2it3LTGgCEgeLZAxDfGZYxqFvzKytQRu1KnouA8m27Rr6RLpQ9RACjDaR&#10;fsNXMY7tyUyxxoKdW75IBCJ0r0Vak9Pi+yTloLj5I2ya3dBWKM9Bl2xcIxMSmFldN6RgFHQd2G+Q&#10;4QHIjMhbLcXFpEwj4sjAihG4rjwM45WCX8bqxOTIb4pT9YdFMSn4TuRlfCzWI5Le+JCbZDb3D3Zj&#10;sh9hd2yADTk2Zpb/AABQOgGWgOCBaMQqe4GGUqTGFtkg99iaVyBns2xhapcCOI8Q3KvQ5hznJyxj&#10;CU6yeFoy/tFstxZLY8G7DZQ0jcI6lvYVy6UqZhER6d6UfKU0I7Hrld2zTTy3phkb6ww+zUAYQbcb&#10;KbTGxEN5eyTTrWIDiPmMtlu1CdIzVTBbQFreoL7AYx2ZbFJ4bZ5FES7N1yqUrbqpGpatbAR89/ED&#10;K5sAVKe3mX94JN16CmQAZcYRqaZcQqkrycuYqRlsQwMrQMTqjPb8akt49sv5NZKPhjcErD8K+OSA&#10;aiQio7KPqWLHxOSpiSriFB1wcFKJW5Sg2BGEEKY06ROQFDT5ZXIBtiS2C6HgSKH2zBymnKgNmrqx&#10;kuEASlQ1euWRz0GHhLJLd4wOQpl8Mwk0zxEKeZQLiELSMsa6WEYVcDirY2NcikMR1yP0bst71xkN&#10;nNgU7tZDJGrbb5g9XNibRik0pt92SZhfypkWTVa7DClurdKjAh1cKtUxQ2ACa4q30xS4nw/Vihpi&#10;f8xilsNUfLAWuT0fTZvXto5PFRlkWsIwZYl2KuxV2KuxV2KuxV2KuxV2KuxV2KuxV2KuxV2KuxV2&#10;KuxV2KuxV2KuxV2KuxV2KuxV2KuxV2KuxS7FDsVdirWKuxV2KuxV2KuxV2KuxV2KtYq7FXYq7FXY&#10;q7FXYq7FXYq7FXYq7FXYq7FXYq7FXYq7FXYq7FXYq7FXYq7FXYq7FXYq7FXYq7FXYq7FW8VdirsV&#10;dirsVdirsVdirsVdirsVdirHPMumh42lp1zLxSvZnzQnk64SWN7VtnjP00zHzY+EuPyNMjkUkFWo&#10;6/jkYltDCPM9vFGCE2J8czob82VPO7xak/PMTKGshAsaZisW4yCMgVX7ZFKKtmBXg3c7n2wILOvL&#10;t7Z2EZKsjkDbb4sQWAFG0X9Quef6W+nj3pmTxCnI8R//0ZvDdJL065NiQiAcUN4q3gS1hQ3ireBL&#10;sKuxV2BXYq3irsUOxS3ihZ6i1pXfBbG2wa4UgrhiybpireKuGKuxV2KtUxQ1TFXYUuxQ3gS4HFW8&#10;VbGKrsVcDirdcVbrgVquFLsVdXFXVxVvFXYq7FXYq7AUJRr8tEVBmNkLDqw65NTvlcXKCgBv7ZYl&#10;vbpX8MVdTFK7bFWicUNjbFJQ2oSCOFm8RTA0TY7CPhr475lRaJKgGWNDdMULTimlrbDFC1AQN8U2&#10;vwot2KG8VWsdq4ErU6YpXkHFi7Ch2KXHbrgVTU1JIxSqUGFDjihxxV1cUNP0wMwvUUArgSV+Kt4o&#10;brirq4EqUrdMWQVk2GFiVQYENV3xCurihumKqcxopOBIUFGwwhJVDkkNA4FdvXFV1aHFC4GuKqcz&#10;UU4KZBuHZaYVVRgQsY4WKwjCho4UtYFbptilQi3JbAypXArkmDqYFaIwocMVcRvTFXe2KrZG4ocC&#10;Qgbi15x8u+VSDkRlS/QtMS9la3Ozn7Ncxy58QCFa/sf0ddiB6AgV2ycWia8UOZYcGSncQiVCO/bI&#10;yDGJ3Scw7++Y7sI7qwVitDi2FCtWNtsVCI08cpCcui05Nk3TLXBK6u9MLFuldu2C1pvhg4k8LqY2&#10;tLemJUJXLJRicxZF2GMKBdpmAPQZWQ3pj9YVVEaLtTc5EhjJCkmE8h1wUwWJI6yci2/iclTJM7W/&#10;BARmPLxB2yqUU0m9vOtq4Kv1O+VEICNmtjIPUIJ/yh0wiKEWqRiEs55CnbqMaa5FBpLE1YpD1Gxy&#10;QJDGrUGtUVeJ+0cvjNrMUums3jcsRsemXxlbAhaI8s4mIg4p3w8SeFHWdsSvIblumEltjFm2m231&#10;cLHxptUkZXbfSazpGv2h+OEsEF9ej5cX5ADIWlAXjxGQFDUYGQZJoN0ZPiYkgDJW2FNIrgSzqBkb&#10;QAmRbJIWFqYFWl69MUF5X58uUaVgnSpzBybljAPJrwD1Cw8cyYcmZQpBy1gXDwxQuicxtyFKjxxZ&#10;BotU1xQiIZ+IKn78UEW71CoqMkEIi0niigY7GRtt+2KkIB6YFiqWUfq3ESeLDAW+D2XQk4xgZW2E&#10;p2u2BgFwrkUr1GKqqDffEKq0ySFrrQbZFVMVHTAlUU5JCrAORqcmAxKLhFK1ybFErJ4YpRCnFXKe&#10;bfLAoRAWmSVp8Cqc0fMUwEWqR6hbUNBmJONNsSlqWLyElQaDIiJLMmkrulpXK5ClCS3TVGAMkiu+&#10;+XxYFSQ0GZsHX5CqDLXHbGAqirBeUgynI5eFldovw5iFzUcgphVUBwoVlOSQ4sDiq5RXFSqMpCnJ&#10;0xVkPBAT3yQY2tNyrniNsSVpwLE0yDJco3wKrwksSfDJhBRMMy9+uStCtLLQYkoQrb9MrZLNx1wJ&#10;RKWR4cm6ntkhBFqsMKxgN3OSEaQS0LVXYl8eG1tEJCiCgAyQCLQWpBEWoFDkZhQll3NWBW/aJyvo&#10;2UqeXvQnL8lBkB6Hww46WSh5nt44f3nEAMMnkiCGi6LzLVo0EtU3rlERTddoA+GWoW9MCXYUOqMV&#10;dil3XFDsUuB2pihw2xVwOKuGKXcq7YodilonArqk4UNAkYq3vil1cVa5k4Vb5YEO5YpbHWuBXM3H&#10;CrNdAtzolj9akA9WfcV7DJRHVEii/L0ou9UWR/sk98hxWd2yEdi9KKDpl9NKWXtgvqCc9BlJju2A&#10;qN3bLMOZ6dss5tZ2bgAXYGowUm0So3woXceW2KqsY40WvTEKrCgFckqBuw3pOy5WVeZ69HSpzH5F&#10;vixdupy5rK0nbFDVcVdXCrq1wLTsVdirdcVarirdcVdXArYOKVWaJYyArctu2SIpCjgS7rirq4ob&#10;3YhRuSQB9OBLIpdJutCUSvRS/cb4eA808fRT0WS4e+pECQ/95TwyHVl0em31wsFnVNj0GZA2aC83&#10;164DkknpmMdy3RVvKumWd5C00s3GVSaqdgBlsYA80SNcllqs6Ty3Fi3H0ere2RlEdFiWX+VdfuL1&#10;WacgldvnkokrKKIutUuLtxbleKsQOmGZIYgK02krbtygVmk68gaYiLLiUL/VXtUMQjIYim+Ay4WF&#10;WxSKe5s7tbqJSwU7r4jMfj3tuEdmXaf5oS4FJ0MZGWxy30YGFIxfM1if26fRlwlbHhWP5usE+ySx&#10;PgMiZgLwpd5g12CaIIgIPU12wHIx4befanKHYAd8qAbeSA3OTYtVrilonArYIxS6uFWwcUN1xS3g&#10;V1cKLcNsUO6YpdXxwK2DhS3XFDVSDiq4GuBXcjiluoxQ4PjSXcsVbBJxpVxNBXAqaLpsjIjGtCPD&#10;tiN1Ta0e2Vfq0oJiHXjtv/lYQgsksoYQVEQpGBVctFNbV1CHR5JKEAbDCqD0gxlKMKtuenQYjZJT&#10;I2ZtmEwaqnqMJCEbDOGYb7YLSjwPhHHphQokMHoKE4qvmkSNfjxVLorKOdjI1WGR5p5JhDEkQpGA&#10;BhpCIXJKk+qy1JHY7ZGSsG1YhXIHTKTTcEqY1yCtAqhBcbV3GKF08scjViHFfDCqlXFW1NSATTFD&#10;j1xpLqjArXLCrq4Eu5Yobril1aYaV1dsCuDAYq4NTFDdcUtgjAq7lirfLFXV8MUtk0wK3UUwq2DX&#10;FDI/Jd2VuJLR3Co45CviMnHnzYkMiurgNAwryoaA5fswOyUWOqXCXSQNUxk0PtlR2ZMshXmCa5aG&#10;CEvWaMhR3xkkIuFKKNhWmAKVxKhSjdDkkN20XpRha1GIVC3tnzUsMBFpBYbqtuEqR1rmPIU3DdIb&#10;k9MBVQAysslVUA64Eq6LixX0xSqJ1wqUXFtkgwIVcKG64VbrgSuBxS2WIwoXLvgSqK3HrhDEr+Vc&#10;kq4HFVVTTChco5beOKlMImNkaUqCMnyY81k84ZgyihxtaQ0yl2APfChFxWqiKpJY9sVbmhpCFBFM&#10;NKstnC/CFqcVRqux+0DscKERJIsYqWAGKqFrqUMshiVvi7VxtaR1SdqZJXBiDTFV4OKqVzCrqWI6&#10;Y0qnBD+64jqRkQE2k99Aqkp3GRnFnEsfccWpmO2NjfFDiKdMChwNd8QlUBwobwK2MIYrlG+FVdTh&#10;VWTfp1xVFRVxSjI8IYolMkhXXJhC8ZJDD/NkFeRwS5N0Xiepsba99RNiDtgi15Ray/1Rr4gsoVwK&#10;Ejvlok4vDSXy77HAzCHJp0wpLKNJ0+JtOaZ95DvXAGi92TeRvLN3fQkhDw5VB6f8NlUpWdmXhg83&#10;oVn5PCAF+I/HHgvm2iNK915XRhQDlh4GwGlbRfLlrY8maMFyepFcEYUg7t6xpQY+rHsPbMgdysI1&#10;7S40BcipNanwymI4SwmLYoYy4JG6JsMtlG3HBpFQuF/0ddjSpI7ZECmElnNI2AOwJ+nJLwqcKCVu&#10;Iagr0yNtlIW4c+oY1rQHfISLdEUhyQfh6scoIbbaeNaUBqfDIMrVotPMyPItOKdQcrkaUbqkKyO3&#10;pgdFyyIaTsitL0SaaRZqhV7k4MhplDdEXEn1EskVPjJqctx8mqW5WC9PFYglSw75fxW08FbtxxPZ&#10;RmSN/iPbAEVxFLIrj0JC8n2mwEtvCnEN3bRwI/q1m35JTGM2JxWtiQMhupNhUDr0rkzO2FdEVqun&#10;mOMA703rWtQcgSziKQl7a+raLFQBeoOYvFu5ACFh1B0sWsZDyCH4flkuTIRS+ef4eHEUPem+SDIq&#10;UduS1Y15kb0HUYCoTDTJrp2Yxj92p+Nv5ciTTExtk0YWNQQeQPQjvkPFLE4xSpyV6IfAmmZEMhLQ&#10;YAMF1FqO/hU5kFvikzoWJK9MhbZTSIT2yJSyby1EqOeWxPc5RKdNWSFsyUpQcTXxyGPKZFpnABxq&#10;N0G+ZoaLtV4xzwn9lwaGuVkt8QsFkiKsssnfYHKZ78m+B70JrNxGkXMgOpORiCyICGsPU0yN9QtA&#10;sgcbgjdcrlZLOASO7kkvZw8v23OWwFJyFPpLs6ZGot/hkfYZfGLgiS6WQWMIZhVjv9OSph9RSiTV&#10;bm8lVIgFI+kZGQbrEU3S0KCpLMx6kGgykxpHi2oXkksCVSlCab9cUBq71VY+EcVDsAW98A9LLh4k&#10;xCS8VB6AdcoOWzszGNKzcRG8ZpdgBTbxzIjOxu1yjXJGm++q0J+JT0HfLozcUwKZQTeqoddq5YJW&#10;xdLJPy+AfD8sZWXIhSGT1I3r1qaUOYvDXNtlvyRymVnD1pTsBtlcx5somkdNZSTRLcsRw7UysY+9&#10;vlPbZSjsnlVo+XwkfSMhkjw8k4t+aGSR+Hpk1Ay3COrTlNbLCM2US6+QWHfLg0lYcLBrYYUuJwJY&#10;75pj+NH8VyR3DlYyr6XMZLdf8nbMCQ3c6BTVNxgbW+Xc9PlilsttsfwxS4HxwIbO+2+KWgN+uFDd&#10;Ae5xQ0WA8fuwhV6HvVqHFDiPdj88aSsaM9q4oLNvKU/q2IQ9UNMYtQT4ZclvFXYq7FXYq7FXYq7F&#10;XYq7FXYq7FXYq7FXYq7FXYq7FXYq7FXYq7FXYq7FLsUOxV2KuxV2KuxS7FDsVdirsVdirsVaxV2K&#10;uxV2KuxV2KuxVrFXYq7FXYq7FXYq7FXYq7FXYq7FXYq7FXYq7FXYq7FXYq7FXYq7FXYq7FXYq7FX&#10;Yq7FXYq7FXYq7FW8VdirsVdirsVdirsVdirsVdirsVdirsVSzXOTQkDpmRh5sg89nF1aXay2rGPk&#10;eJPb/ZZZmohhPlbMfWvtOtvVlZJRSppscwYhEASwbXNdFyaqTv1rmYJUGwmmKzuHNRmHOVtZKCfK&#10;7Q2ngMgUKtKZC02uV+IoMVT7yvJS4EvAScf2f+NsidmqR3Zh9Yk9b1+R9LpTty/ly3i2beMcn//S&#10;PbHUWd+JYFflvjCRLIAFP0Nd8sa14wK3irhihvFLsCuxVvFXYq4Yq7FW8VdhVvIlUr1S3lQ+tD1H&#10;bKJ30ceUVK11VzQSpT3GOORKx2ThDUVzIchfirsVdirsUuxQ7FWiMVaxVrFXVxVvFXA4qurirq4q&#10;2DirdcVdXAreFXYq7FXDFW64q7FW8UuwIdXAVLGvME1ZPkKZi5CsBuxmQgscQ5FKXyySuHWuKVyj&#10;Aq4DFXYocNt8KUs16SkPAdzhi0SKVIKAA+GZIcaRVKV6ZJqaOKXEYqpSdPnih2FSuAxYuwq7AqyT&#10;pTxwMnKMKld1xYuwq0ak4FaO2+KWkoN8VK4HChdtgVxwq4bYELJN6DAzCqtO+KrianbFXYobG2Kt&#10;nbAlRfeQD6cWQCum2FgV5OKGq+OKuBxQ3gVSuD8NPHAyC1R+rCEluu+SYtHbpkUtrhV2KGwcUqdx&#10;2HjgTFtDTDSLVeuKGiBiilmFXbdcVaJ74q0zcQSfDFIUoRtXFkVdad8WLiR0wWqmXqcQVIpcBkmD&#10;h44EuGKqU5otPHFMW1GwGNJKi8Dxn1YDxbKZwbseWkuuppnf1JGLP4nKgKckG0baT+ovvmTE242S&#10;KMHTJlxhzS6RByqOozELssbgm2LYhLtAF5U3xYqulgbnvl8GrKU2UbZa4JXYoRFosTNxl2r0OVTL&#10;ZGKrd2ht22NVPTKONsAQEzcT0qcmJoMVOdxGte5yZmsYbpLI55ZS5sdky0+zkZSQvIjc+wyJbVPj&#10;Riad8DWVJmFasenbFCHk/eNXtilU4FTVOo6ZFITSG6DJwdBzP7XfBTMxRtvqFxbp6aVKnAYtJRC3&#10;MyIaOaN1XIbIcIHIBDb4FtFvR2AfqdhhBYUpqzQo8NxyofsnJiTGUbbs7aP1EcmqV3BGJmgNXcSz&#10;yn0FoK9snjl3sQN2U6BpXMBiNkA6+JzKq3IGzJE4xkqtD75G0FLLhpGf4Oo3yJQAl90ss77DbBSh&#10;qGzXnxY0IptkhFsBZbaRx2cXDlR2HTGkSKnpK1uOXWmLMcmQVqPfCxUpPDIql2rzfV7V3BptkJcm&#10;EnifmLUDKWUda1zDiN2xiLIzt8szotZUDUVGSQ1UVFMKtOBWoxS4DAqKjty0QmA6HfJUxMqWS0Iq&#10;vTFVHFLqVOBKP0GPnfoPDfIlvgHsemxcEHvkFKZjpkSoXqMCr602xtNKig9cNIXh6Y2imi1ciypb&#10;0OKt9TQZZENZKJgGWIVz4YoVo2oN8CbVllBBocVRFkKrU9cICSiiMLFacUrGYDAhCPAlyCy9QcrI&#10;EmXJRuUeKL002XvgkKGy2xDU04Vp0zAkd3Jix25PXJhSkd6euXBqKAivOTcG65kwk4kwjVNRmQ4h&#10;C8CmAoTHSo+Un0Zj5C52FlFuNgMxXMRqjbJgMS2Njiq8NhWm+uKq8YrQYQhFzBY0ANORP4ZawJQz&#10;szig6DIkoCxIiDgtmiAKYLWlynEFURCnwk5MMSvhQHChX4luoyVKsXgjfGCR7ZEUFUq8m+Ed8F2k&#10;BM2k4qK5O2KDkugDsMhxMhFVtZxNXsRhBtSKRD7LtkyxSS/Zm65jG2YSeWQ0p2yslmEl1LUJbGRZ&#10;IG4OOtO/+tjFlaW6l5su70cZiCB4ZdZLUYhIZp/VNe+EBBUj44UNE40lotirq4aQHE+GNJb5DAq3&#10;lhV1cFKuJ8MaVqoOKu5VxVonvilosPpw0hxbGkO5Dtim3A1wJccKG+mKtUxS3TArY2xQ7vgVGaTZ&#10;m/u44B48jXwGNWyGzMtSkbUJBDH9hNqDoMsOzXVp1o+mR2oGx5gg5ERbBJmqmoBy1qWTAFSDgKQl&#10;N3KVjYDrTApQ9k9evXI2mkxTfJIVlTFVyrvviqrTbJKhpjQEHociVea+YxQttsScx5Hdsiw9zvkw&#10;grCcKGq4q1XCrdcUuBwK7kMUOxV1a4q4HFXVritNjFW+VcVccVaxVsHArakqQy7EGoOKU31DzHPq&#10;Sqs9AFA6d6ftYTMrwhkHke9SJZEaL42Oz+2Vxlu2nkyHWqRwAqSa75eeTQ871U83IJyiLZSj6yRx&#10;qqR8ZV6t/NliCqwPO0RlXkIzsT+wf9lkCkFmfl60ZIvrkjKiBfsjvTJgMZFlFnIL22WeIDrWnyy0&#10;bsKcbstNxZOJA8cidlCrJZR3JBm3pjVpXNpVtQfAKY8AW0p1+yiSGkShT3pgMRSLYRqGouVFvxC8&#10;Nqjv/rZSC3gJZeo9uwTny2rUHJUEWhZJ5H3dy3zOFFqLMTucWN2iLmNYQODhwRWo/wCI5IjuVWey&#10;9K3WckHn2riYkMkExFcixWmmKurirfLFW+WKXcqYq2G2xQ7lirq4q2duuBLdcVa5Yq6vfFXVxVsN&#10;hWmycCt1xV1cUrlap9sUqtsVeaMOaKXFSemAoDOdaPoxqFpxYbU6ZcOTUWNoGuLhYUNCx75VVtgZ&#10;daTS2sSWcgAc9wd6ZaBQYFT1KZo19Feg742oFpZaahJZtzUNTuR0ysEs+FGSatLcvyQH2ByfFbEx&#10;TFZTbJ8Z+JjthqkI2DU+YETihxBpUTHL6cgc9B1woa1iQBA25FOoyVWhCaRe8wVWpr1r2yvkyTdG&#10;ySEPqF/9TiL98SUgWhLlTPZcyfipywR3SwnUENOZG1afPKZR3ZhK5+KtRQR7HGlUpJS5q2KVMyUx&#10;Q0GqcVRFpGszlWYKAK74ELXALcQemFKmWptgVrlTCrgwrvgV3KmKt88Va54Uthh1wIdzBxV3IDFW&#10;xJjSXeoO+NIaMwBw0rRuQvcYKS4XcY6sv340q4XUZ25r9+BWvrUY25L9+NIXi5Vd+Q+/FNNy3qyU&#10;PJefQUxItPJn0Fq8empz+2tCcvhFpJtCadfiO49KgYyHY+GRkQCoDKFmaBqOvwk9RlgVDXjm5mAS&#10;vBcBkoCY20yyEgdR1wgoK6WMOKHpklQUd56Eggk6E0ByF0mkfLslfbJoYZrhG+UTbYsVmNcrLKlL&#10;plbIKkYHfAqJjG2KFSuSVclMColNqYWJVCaZJDlNDhVeDileMCV1K4UNjbAqouFi6u+KWwd6YVVa&#10;4VRVoAXBboMIYyKJuHQtVOmWFCHIU7tkEoi2UOKtvTJBij40HAgb5NCg3IqE7YEqAijQFWBLeORS&#10;rQs8pCk0HjhCFWOB5SXehi7DJoQWoWkF0eERVWXfkD0xISCl9rql1bzekB646VBysgxTsWURS8lB&#10;3BI3ByQLFWXJK1Kfg+eFUNBNJEpDUKr3yNppIr6+DsTkZybBFJ2PLfMZmXA0xQuLYSUNdDgSvXCq&#10;9aDrihvriq5dskherb4aQiIjgSjYhiqLjwhVdMkhXQ5IMVQZJDHfNMdVPywltg8N8wQKt18RoDXf&#10;IRLLIErUKq0NCT3yVuKouPiAw2hZNEFG2+Npekflh5Tm1SEXN4KWgb4Qer/82ZSdy18O72S3hjgQ&#10;RQqFQdANsuAptVwaZJK4YocRiqnMnNCMKWKa9YAwScTuVO2JRzeaOrQQmNftmtcQQXHlGittYTCn&#10;rM1SRsMBDWZWunt2t4Wnfd26e2TAYg8RQsEYKhiTz5DMWR3c4RAC6/iSFTTeRjloDTxIFGFvUtux&#10;yshnxI+1pJ+8CKKDKgG2crCrYOVkkjP2ZB+OGUQWviIRKSR2jc5ehFK5bENEomSBmvWmfnbsNui4&#10;ZUzgCNioy6nNdMIZAtegyolmI0vW7MQBYAsNq+GNrwIee9eQ+IwWzEUMVaY1BphBU7Iy0+CF1cKd&#10;+/2v9i2KqZj9UHjUe1ckJMSE5CXbWgeSQBQKUPWgyszZRio/WpGX0CVoBWuQtmAk8w9SvE5MLajy&#10;INDhV1rcPFJyDEN2xSibHUpbB3MYqH2YHvhpKJ03V5Eb0SQErgMAwkSnllqnqzFSRRVIyBFcmA82&#10;NXNq0s/o/ZLk05fDmUOTLkhoNLl+vCzZkjJ+0XNF/wCCyJZWmd/5eks5B6TJKhFaoa0yviDPm62V&#10;vWRFFCSBlUlIZddW7QN9lgB3HTKse7VkFK9hbR3UTT+rRk24HY5lguKB3oNwee+4P68kQzi3fXRW&#10;JWdgTToB0yttpAa3FLHagyLQbEH54I82YKQQ6hPbAxqxEbdRgnFmNkZNdwvPFIAPh+175GIWW4bj&#10;la+u/VAJCn4R4ZkiTiSHCmGqXAjg4SAep1A8Mti1x3W6LCI4vUP233OR5tUymySKCEJ65KRADUAU&#10;tnt2mlfkTwB6DMercyJoNQabGg5P07YOBPGqtrUjf6MEBcbKcxfy9G3MGTZL1sZg5ZlrXrltU0Sm&#10;EVb2cQAaZzU4A0k2mcVs0YBtH+YPfLotMkwgclfiFD3zJBa6aljDMH7jK8gtyIEAK9vIU2bdTmLk&#10;w9W7Fl71yhlFN+PWnbDBlMqglVWEdGDN08MnKKIypCIkUhYRkhwd1OVRsNkwCok02OZ8XXyW5a47&#10;VMbRS2mSQ6m2KpV5jg52qyfymmSBcjGl+hSURlPTMLIN3OgncVD0JpkXIVSfFmHyGKuO3QsfoxVr&#10;l2NfuwKu5VG3L7sVar3qa4VbA+eNq6hOwJxQ2pPvilfv1qcbStLHtXAVZJ5Ln3lhPs2MS0EUWWjL&#10;gldhV2KuxV2KuxV2KuxV2KuxV2KuxV2KuxV2KuxV2KuxV2KuxV2KuxV2KuxV2KuxV2KuxV2KuxV2&#10;KXYodirsVdirsVaxV2KuxV2KuxV2KuxVrFXYq7FXYq7FXYq7FXYq7FXYq7FXYq7FXYq7FXYVdgV2&#10;KuxV2KuxV2KuxV2KuxV2KuxV2KuxV2Kt4q7FXYq7FXYq7FXYq7FXYq7FXYq7FXYq7FVKaETCjdMk&#10;DSWJeZNHRRUVof15l4zxJq2Danc3MX7tpHK9hyOUzhwlNUx97guTXKJSYEKYrlBYkKcgpvgCAtjk&#10;CnfEhaXtLkeFWlauNKnvlkyI7vCwUjY175GTWRZZd68v1TnVefL+77f62Doxs2//05LbIku9ACMn&#10;aOSYeqV2ptixtVRye2KVYYq7FDYwJdirsKt4FdirhirdMVbpirsVbxVoivXpgpFKDWcYPJBQ4gKB&#10;StHuMLJecUOxV2KtYq2MVdirsVapirRGKtYUOxS7FDq4FbxS3XFW8VbxV1cVbrireKXVxQ7FXYq3&#10;irsVcTTISQWG6vLzkY+JzDPNsxpJSp/syYbnYVcFGFV22KurgVadsKtilMBQUj1t6yrHk4uOUMNs&#10;yA48nE4Wt1cKuBBxStfqBikN0xYlrCxdireKVKTqMCVwwobwsXbYq6uKrJNh89sDINrsBipXDbCx&#10;dils4q4HFCwmr7dsi2BUU4oK4nFbb7YodUYq5tsCqabscWfRXGwphYN4q3ih2KGxtiqHnJLADIsw&#10;2u2SW2+uKGumKt12xVvwwK1XChRkbk49sDMKi5JivXbArYxVYcLFrFadTwxVTnainFlFtBQAHApX&#10;cuPXAStKUsit3plZkzEWozxFT0yQKJBsSgmgyQkwlGlStcsYN1wJUJiSwX3wMgFRemFBXDEoQ13b&#10;h15U3ymcXIxypLYJDDLxbocjAuRIWE2jNd8vcGYooK5PGQ5jSczFyWrJUUyLep3S/BvhYkKmnDbb&#10;rl8GjKmS5a4a9RXIkpAR8FkfT9V6Adq98xZybxspzSqqgHx6ZQ2ALPST7ZoQO1cNs+FAXSQyKX5E&#10;eAyV2yEaSpV5vsNskG0JvZqoHxMVHenfCytDX84RykW4yJ3a6S4tQ1PXGmVKiIXPTAVpMI7SsfI/&#10;RkCypUjtdqmtR7YbYyKIVaHbFpKsh+IAnbIkJVfVo/wUJGRpVea7+sqFKhCPDI0pWSvIFVZTXwxA&#10;Qr2t4tueMq+op7ZPhtCJtCss6xRgoxP2T740bZQi9D0zS3s4hzFC2ZYDMqy2cIV2lJB3pTAxNJAs&#10;45MG+/ACxCBlnkQsqn4claqlghmUseuITyTZdXRoRG6kygUByTLmnmjWBgiDsQWbfBTIprSgwsUG&#10;JvUkoO2V3aaYT5z1NuTRq2y9sxs1tcdy8k1edmlJG2HEG6SUMWG56ZlNSxt9+2EIpzxcQCDUHFV0&#10;UnpMGKhvY4pWMa/F0qegwsURBcskDRUJBNa5IMZAFSoABXAmlWa4VlCqtAPHAoCFrXFmnnk+ESXx&#10;Y9hgLkQewWa0QDvkGB5osDIlV1abZFLWKqyNtQ4QVbrXAru+BK6tMIYlcgBNcuDBFRjbCqrGDyqe&#10;+BVOeUA8U2wEqFS2Y8eJG574hkU2tE4rkwxKIOFCxsCVLlWuRVCj9wSR9OCqW1008bQFz0phJQWF&#10;arIGBGa7JzcmDGbpqVOGLIpHdtXbLgGqSGS0UGtN8y4RcKZRSim2XOKV1cVCb6MN6+GYeR2OEMnt&#10;075SA32jFHbJhDmXwxIW1owMl6Y2hEJvkuaFXg0jVBqPDLAGCsUEYpkixtqGJpjxUb5XzZqj25TZ&#10;hQ4kLa1kKmhFMComBgq0bJhElqNwf2OFAR6DbJoWvaht8iRa2oJHRqjIgUyWzTE/D4YJSUBDEv8A&#10;QcrtnSrFZyFeakiuSESUWjUcxJ+8rkwa5sDuk19MGb4dgcplK2QilM3U5WWwbMW19j6m/YYxYWxq&#10;WShp2zJCLWCWhBw0xtVmuVlaqrx9hiUKBmGKVNp6YpUJLx16UwKAsF/IPDG2dOOoSe2RWlp1GUeH&#10;3YVpr9Iy+2FHCv8A0hJ2pgtNO/SEviMFrTX16Xxwqt+vS9K4Vpo3svjjaKWfXH61w2tK8V4T3woI&#10;RC3FeuCkUqCXArfqVxVdzGKXcsUN88Ktc6bk4ClmXkrSwYJbyQ8WOyGnbGO7KRoJhpd3FATExo4Y&#10;mvXlk7Aax5MoFyWVp5Rx22pkrUpzpE4lgDEmvviFKJkrTEoSqaMuxXtkVWpH6fyGBkjISD0yQQiV&#10;OFC6tcVbd6DFVGRC6kdzgVgnmSy48g3UZizFFsgXn03wsctCCpFskhbUYFaJriluoxQ1XFLYOKur&#10;4Yq6uKG8UuDYq7virumKG/liq9RUb4q0cCq8Ns0kbSgqFXqCd/8AY4sqRGlohnVpVDIdqHxwMwHr&#10;2lWMFhbiOMrU0NCKbnLQKaSba1Sya4iHw1+WQmCeTKOzBfMOjCH95xKkdQeozGAlHm28YLHH4U5S&#10;OS3bMgMCHQ38sMYgZibfkGZP+JYCFDKbmaO+WNYbcwxkihO3IZJDLY4DBSK0qq8RVQe+TquTAI+C&#10;M0HqirjEBUWop1ySFzNXFCA1Gy+sxkjqBkTG0sE1PT42ZakVYGo8KZVwAMxJismxIHjhpKixxQ3D&#10;E0zUTc+2AlIC6W3MWxxBSpcz07ZK0NMa4ENHFXVxV1cKtg4FbriruWKtg4FdU4UNV74pb5Yq7lih&#10;1RilutMCW6064Vt3LGkOrjSXBsFJXK1DXFVeOZXpHTvWuNIR010/JQHZlG25x5IRmjWTajfiFaDY&#10;tUkjCAm2WwWbNdPU8vTpQ9ctYbKOqXMSniRWmAmlDHrjVKqY0oIya075DiZUp2LPfO0atx4CoHj/&#10;AKuAC1RE8UiAJVudfHEilBTHQpGRgZKsp2B60IwgsSneoXw9MqhpUZZapHb69LA/osaxsaHKuKmX&#10;CmiTrZXAVDVZNhk7RSf2QqtT44QxQd5bfXJDEdlU1rjIKCoa8wgiSKL7NMdglgt9cP66iPqDtXpl&#10;I5toCEvpWMjGQguTuR0wlFIPlvgVoAn4qGh2w0i0VNZS2wUzKV5CorjwqChGehrgS0ZScaVr1PDD&#10;SGw4rvjTINmTAtNeoBhpXerv88aVxlptjSGjKBihoy4qAsaem2FKw3FMUWptckYpUpLojrjSpfNd&#10;M5pXbGlClzJ2wFkrFOKgjqcitOCMqB6jf78U0rWhMkygjmd6g4VtvkFbmNqNX8cZIL2W0cXsUUcb&#10;EF4wT8snAtKuujfV3BorL1DdDhMU2nSgNQHJBC701rWmSpCCgUxXLvvxpvXI0lMQ4kAdCCDkkKD2&#10;CyMHfsajImNptUuVJj27ZNDDddjJUjvmPNvixxrWUitMgSyCGcFdj1yCaXjYYGKvC1RgpV4OFCoh&#10;AO+FVdWwopWBqK4oarTphVsV74qqq2FV/OuKt9cVXcsCW+pwqqLvhDFUGFKLsaFztXbCGJXuN8mq&#10;x9um+BUTZllajDipGKExRFZR798sDFbIhB+ClRiQlRlK8eTUr3yKpLe6sVBijHwnrkwGBKZ6Fe8o&#10;BHttWnjioKQavK8UjUO5rgmzhzQ/lS64XbQMa7VGY4ZzDO4pge2ZALWrA13wq5yCBUYVS/UC3D04&#10;++QkaZxDGbqFlYg9cx5WW2kLwIO+QVviThQuC4obVcKrumKr6VwquGKHVwqvXpkgxV4zilFQnIpR&#10;sbZIIV0OFUQpwhiqLkwhKPMUfKOuEs4l4h5whCzbDIRbp7hjAoDTJlxE103SfWBlkIpT4R3OIapF&#10;Bz2lX9IDdiFH0nDLYJBfRPl20Gn2EFquwjQDKIFsATcNTL0rg+KqitXCq/ChwwKlGsW3JSR0yTJ5&#10;prVgbebmB8L7VHjlINFhkjYSWzhLztX7KGm+XODM1smF1GZwIex3JybXA0pz20VtF6jkggUAHc5X&#10;4bdHISlqopkEl0aACtMeFmd+SlBCuoTGVqKv7I7UyBLII+JQsDxnqW2wCKCVKdfqxR4tyR3yoim8&#10;boeZmupBAzUHcnpgEmVUtmshaqGRgWPcZG7TSXSKeW/XFaVAzPRUBNcC0qXTpbqqUHLvkgLVR+u/&#10;V3DIAfY40tIuDWIbh1WeFQOQqR4Y8kUmCxWLNK4c+mh+ED7RBwEpACyzhPOsRJWh3bABbOR4QpW9&#10;s001VGy7HJcLRKfcib62tEtzInITDoP2TgbY0Rukk1q2zjeowppSEPqnio+PG0gKclzKxCvQ8dht&#10;TJWtr3hkVQ5QgHv2xtUz0S4kW44QkBqcqkV6ZXwWWJNKGq6pJczOLmheoIalCKZkhBUZ0+txG5kk&#10;+OtOJG5GRtIVrS2liUPHKCepHfKpUUphAWeQTMKsjAmmVS2Z82UC/gnT1Vff+UjK45KKJYr6oVJC&#10;7c4oyVbMsG3BlGl94SkJcHi2SLPGG9QimjtEDkMrAEEDtmEJWXMo0gdWvROiKXLJShr2OZEQ1gJR&#10;BLbshhmWjHo/bITu2Udm9PaFZvq9wgZaHcbHIGSE80u3VUNNhuR8hiMwi1nHxIC5gN5cgnua/QMy&#10;BltBHCEwETQgcaUGTEq5uERZW1Yyc3HtkDkZ8KtJcQqDQ7/LCJ2yEEJJe8aAnY9ssEmQihXijeRZ&#10;DIFataYDuk2mMtzRShOx75E7sIxpXtuAHVT+vBwBG6JjkI3pX2wCHCtAqsU/M0IIOXCTGWOlUGpp&#10;ljSvqK0pXEhMTSss5JVWPw1p9GVGDd4ipdpGkgKEsuEMpeSDuhGJucVRyG48MCZclFsuDiyK2uTa&#10;2ge2KGyMkq0muKENqkXq2jr4b5INmMsa0aQpKUr1zFyh2ESyGEnxOUhyEQWNab4UuqexOBLg7dN8&#10;UN1bsTilwwJaO2FXVOKtqK9jtilcD7YUOKE9sCpr5VkMeoUPRlIwDm1TZ4MvCF2FXYq7FXYq7FXY&#10;q7FXYq7FXYq7FXYq7FXYq7FXYq7FXYq7FXYq7FXYq7FXYq7FXYq7FXYq7FLsUOxV2KXYq7FDsVax&#10;V2KuxV2KuxV2KtYq7FXYq7FXYq7FXYq7FXYq7FXYq7FXYq7FXYq7FXYq7FXYq7FXYq7FW8VaxVvF&#10;WsVdirsVbxV2KuxV2KuxV2KuxV2KuxV2KuxV2KuxV2KuxV2KuxVxxVL9Xt/WiIArl2M0WQeea5p3&#10;JTtuMyZC2YLCLi3MclDtmHKLWVgUEZjEMVCbEBC0JyGAoWFeBwppdHJx2HfBSo22uvQBC7VyBYFn&#10;nqp+hK0j+zXlX4q5Cy07P//UOdJnUxcnrUHY4eIBMkygu0fY1rjxAsaRsZD7qckpRAxQ7FXYq3ir&#10;sCt4q7CrsCt4VbGBW8VbxVrFXYquRdjgS0cKGsVdXFXYq7FXYq3irWKt4q1TFVuKGsKtjFXDFLeB&#10;DgcUt1xV1cVbrirdcVdXFXYq3ireKurgVSuZPTjZvbISYSYRfyFifffMPq3wQGWtq3r7fThVsYqu&#10;71wK1yxVpsKXe2AtcmOX0nq3RPZctiHHLQzIaC5qd8WDQxVvAlYPtYpXjCgrSMLB2Ku7YpUju/yw&#10;MlSm2SYuDYGLsKuxVTfemRbAvAwsS3TfCxd3rirjirZwKpr1JwNhVRhYrtsCQ3Ud8CurXCriaYFU&#10;7fux7nEMir1xYN1wq6u+BXVpvhWnVwMVB2rL8hgpsC4bjJItvFXVxV1MUOGKHGlMCVBTVzhZKows&#10;V1cUOrirXXFXAd8Vd3xVRn7DxxSGwfDAVWlwdjlZbIhRcxldl+LtkWYVjH8IyVMbUVG+2RCndFLl&#10;9tBDZwoUJDWQewwMxyVQaYWBbGFQ4gEUPfIkMgUnvrfgajMY7Fy4m0RY3HqLQ9cuibYZIt3MXOrZ&#10;VNnjQKuTtTKw5IWzuw2OSDEo3Tj8G2ZEXFypguWOMuBpkSoLbyuw6n78xZBvibQzyljQ7nKyWwBB&#10;SO8j0PQdBkW0NTF6dcklVtkDHfbJBstqe4CtxU9MKOaFLsfiIwUlqJOZqcSqeW2kMwrEQ22+UmS8&#10;Ss6lVEZHTwyNsrtdDJInwhiAclbVJdwKGp6nFhzQ95WIh8VAWWvxn1d6nItlUiFV2+x9NcDBcd2+&#10;LfG1VJowrLRtiK1yQKojSZGGow0PJuQ3rluNuxvX2lLpzap26ZkNckFqMVYw67E5XJgx70AGPqCv&#10;05GER1Zqcdq8jMqgADxy3hYIy1iMNUWm4w1SCUDEW+trEelciObbjehwAClNhTJKURixSi/b6mPV&#10;HQHfKCKTbBvMyQ3au0CtLK/Tj0T/AFsfqY8PV55qmkOKh1Kv4HKjcWwEHZKjpMisFdWAboTtl8SS&#10;shSlLaG3BQih98mLauIBfqUtmY4xaoVcD4/nlpIY80tJyLJaXNKYpRUVyPQMJG5Na4bYmKkxociV&#10;Cx2rikLo8CWW+RYazM575AuTDk9SgXbEtZVa0yKt5FLYrirfI4qvU1xSqLigqdw2wAyQYkq1qtd+&#10;2WsSj4kBG+FDcrUXbIlVKCISAnvkQGSMtV2AyQSmMacemSYqtcUKcjUGAqlcl20JIHfKeJmAsmvX&#10;SMgjc4TJaSC7u3UcQdsxJTbQElupS/U5W2JNd5MMSkkxq9MyItM16jM2IdfN1cm1FsdcBUJ3ogrm&#10;Hkdni5MnhG2VtqJQUwhSvwlip0FcizXDfFaREC8mCnoclFBCMWP0WKr0GW1TU0w57nE7qiIbgQKA&#10;pBPhiDSrZbkyjfImVppRBqcilXWMsOtcsAQVwj+Ib40gI6NeI65MIVeWxGKoGQla0yq0hZEiuTyw&#10;AWyRMcS16bZbTG0WpHbChSuUDJXIyFoY7ervXMQhviUtmxIQxLzK6maieG/zyQDEsXnepy4IKjy+&#10;jJMWuZxS0Tiq0nFKEkPxHAQkKZPcYGxynFi0xriraiuKt4pXVr1wIdSmKWqYVWHfFXUxYralTXFU&#10;RFNy2woRCPiqpzxVsN44pbD77YoXcxXFURYwfXLmO3rTmwGNsovSL10twlpD8Mf2dvbJHYNR3V7H&#10;y/HL+9H0VwCNsrpPPq7zQi32rTxyVMbTXSIvSj4OKMNj4YgUkm0a4rkixQhjq5yDJSkj2IrTChqG&#10;qfDkUokNkkL0bfCrU7chxHXFV6DviFYn5mC8nB60yjKEwO7yu62lbwrjHk2yCHO/TJMGq9sVaOKW&#10;ziho4q6uKt74q388CuG+FXHFW6UxVwBJxVE2SQvKFuX4R0Pxe/7OFCx6Vou4rtgKrStN8VcNzgSq&#10;QOyyqVryqONPH9nHmkF6N5a1N2lkbU25SigC07Ygd6nfkmP+Lltp/q8y/BXY16ZLipFWxzzVq6zy&#10;/CwIPge2GRBQIkMR2klq2ynK6bG4LZrqUQRblumSAtiygeZKKttJGS8YA/4HH6eaKtlmgzSXASaa&#10;iiTcb5MG2JVdS1cWMzutGAHSuGRpFN2uupNbLdkH4jTiMiJJIRk2oJGgl4kA9K4bQAv1C59G0MoP&#10;UDJBBeb65KZtlryB7ZjSnu3RCCt9Hnmj48Nya175HjZUg77SprQVcZITtSE58t6zpmmWJWQcrlia&#10;gjt+z8WWxFc2EvJL7Oyk1e6+rwUqxJ9gMiTaiNInWdBXSGETsHYitRkuCmPEkEq8TkWSmcUNDbFX&#10;dMVcPHFW/c4q0Diq7lih1cUtnFXYq7rirsVdXfFW8Vdirq4pbrihErChgEvIcyace+NJRGk38eny&#10;tLJH6nJaD2xCndXhAvXkmVad6e+FaTLQr61sEmnuQwua/u6eGDYLzZfZzfVrH15P7xvir88tBthT&#10;EtUvDM3KvXKZG2YCVmhFAMQqrpGofo6f1SOVRkkHdkH11dYfnQKANzkwbY1SNint7GJYLiIkDflX&#10;/hsQKXmhtSvbaeMei1AP2T1OJkFAY9MjOdq0yglspPdGuTcqI5x3ojeBH82ESUxpnELBUFdttz75&#10;fFqS6NnuZjHGap+0f+acBSo6talLcB9yu2PDst0wDVUKsaeOUAN1pWxNKnfCxRU1rFDHG/qcmcfE&#10;KfZwhVI3Tx8VQ7IaritOudRmu29SduTYbWkMz4FWBsKu5Yq1zIxQ71MU20ZMUWt9TfFbaMhxVYZc&#10;CtGXfGlWuxHXFVMyVwqsaQAVOFUDcXHM0HTCqHBwKEbYuih+a8iR8J8MWYC52+/IMloBb54aQq20&#10;8ls/OI0bofkcN0hFFluI0gCKlDuw6t/rZEytNPUfIksZWVAN4+KivYUwQFMJMufjJttmQ1tqCNsU&#10;Kgwqh5CVkYNurLtiVX24VVAUUGAKUUMkrqYqksmnx3d1SQfABUjxyJFsrUNX0yGJVMShQeuPAEWw&#10;nU4RHJt3zEIouREodE5KDkUqiAKKDCwXrgZKgGKFWMjJIKqrU2wob71w0heDgVeMVcMVXg+OKqi0&#10;wqurTFK5GxQVYYVV7aPm4XphpBTF0RFIpv75cAwUWQDAQqKUg77VxSirdh9mm2SDFB3MokYhDvXt&#10;jJK2S05DiAST49siApKyXTo7CLkVEhJ3ywBjSF062it52u5TwQA8UPfE7sREc0l1+9W4fko418cZ&#10;bBkCmeleXVijS5jYmVRU9+uUDH1bOJP7dw616HuMnyYouOQHbJAopVJySrDEteVK40qQ6pCrEt0b&#10;tlUg2ApFKhRirdcxyKbFS2ZCwWZuKU6gYQhY5XkeJqMShykYoXgVyVId7Ypb44EtqMVVEyYYq6eG&#10;KomIUwKiY8KomM4qiUyQQqrkwxQOsx84DkmUXjHnW3oxIysc20nZgsgIFB8stcYso0R2lVQi/YX7&#10;8AcWSzRrEajrENs+w58jT2wZeTZF73CvEBR2GVxDcF5lA2yxKojVxVVU4VVlOFVxxQpSosylT1w2&#10;li2r6aig+otVwkWghg0dmLcknYMxpiHDyhEIUQcpCFXxOWCLjhLUc38zOf7tOg/42wFnSVagGvLl&#10;gTxjQbntkS5ABAVtNFVr2GVUxlJXkmipyJ+LsMJ2WO6y4mjZEIILg9spLkDZYYTG4NwoIfdTXIjd&#10;ZGltyoVuFag9DlnDTEboH0Q1WLCoyBDaEC8rK2xpgpVGSR5DVt8KVeO4KgJQEHqab5EoVEiRW575&#10;ElkEwtfThqxXkpG4OQY0qxXUrKIFIEYNR7ZK1IXqlC0amu4JIO2ElADVzKZfgAoq5WNm0m1e2sZL&#10;hSIlLUFWp2wElFoafSCfiQ0cdQdslabULO0he4EV5ULQ1I7H9nASVQl3CUkZEYlF6HL4qgRI8b8k&#10;JUjuMmgrprgqnByPHfqcKGS2GnfpK0jNoVl2+P8AycoOy0si9CzklW4IIVaKwH7WFPJHT2L2kIuK&#10;gxyjYjvlBk3VaItLOeKMSxggdT0qMkKapWj47ozmoO+XiQDiEEqd3GfSPM1O1MlYLOKGlv3dxHIK&#10;xCgPhT/JzHlDfZyOKkNdyqay29FUGgB3rlgDHmgjp5kja8XfiakdspJtkAvawa8i+uxbUNDlXFWz&#10;Jkem6lE0axOPiUUNBmHmiebbjC+4ggef1o/hBGTwZCebXnApTdOQ2zbCPE6okhDzxMyUjNGPc4Ti&#10;pImhObRv6cxDACuViNFvChDZ+u5mJ4gnYHwzJADXPJSNbToGrJKK7ZLw2rxiUH6ayh/SB4gbDIkB&#10;uBUjHKipKeh6fRmNIt4Cc2lwZELKDUdclCTjzhuirWb11qB0y4FgbVg3pj4vtZZbCrXLVVLN1xV0&#10;Mzj4CAC5A36jK5bNkaRt7aGzKx8uTEVJyiyHIMQgLg0uEr9lgR9OWA21kKbuA3Gu/bLeMBxzG1lc&#10;sjK2oxpsHLKa2ycKuFMVadQyMh6EHCGcTTC7RvQux7EjKsoc6DJYWbuTvmIHLCKHIb1OFIb6eOBk&#10;1Tkd60xRTfE0rvilxUYqt44pa4nw/HCq5OuKG1pWu22KrnNBUU+/JBUTp83pXMU1aUYV+nIkNc3o&#10;4NctDFdkldireKuxV2KuxV2KuxV2KuxV2KuxV2KXYodirsVdirsVdirsVdirsVdirsVdirsVdirs&#10;VdirsVdirsVdirsVdirWKuxV2KuxV2KuxVrFXYq7FXYq7FXYq7FXYq7FXYq7FXYq7FXYq7FXYq7F&#10;XYq7FW8VdirsVdirsVdirsVdiq2uKt1xVwOKt4q7FXYq7FXYq1ireKuxVrFW8VaxVvFXYq7FXYq7&#10;FVrKG64VY15i08P8SjbMvFJm8/1LRmd+SjfK8ibBS2TRnVqDcnMOi1lAXNm0ZIYUONIQsK70OQkE&#10;W1OlMASogd8kxRKEVHzByBQQyb9Prw9Gi8KdOOVcIRwmn//VTs5ZqrHKxKDKhu2Ddk1rbgnmH69s&#10;tEQwJpM7aMRjqD8smxtFDFC7FXUwK6mFDsUt4FdirsVdiq4Yq3irq4q0TirsUhGxw1hL5EpOyGcY&#10;hip5JXVxVsb4q3TFWsVdXFXVxVvFXHFVpGKtUwodTFLqYq7FDsVdXAl1cKt1xQ3XAlvFXDFW8Vdi&#10;reKoPVZOEB98omWBYVdvU75jgOTFC7d8sZNgDFXVBwq40xW2h74Erdq0wq254itOgxa5sYrzkdz4&#10;5dENEivGXOOXD3xYuGKXVyKVqdScKrzhYrcKHVphQ6uBNKSbknAyKpXCxcDXCxdgS7FVM/apgZgK&#10;mLEuJySHYoccVcTtgSFsfjgSVTCrYNMUtimBLfTFCyTYV9sChbBsowgMiiBiwbxV2BXe2KuNMUIV&#10;D8bHxOLNVAwsXDFLdMVdtirR2wIbJ7Y0qhDuSfE4UlVAwobxQ7bvirlxQuJwJaIwqh5TWQDAkKij&#10;CgqV2u23jlUg2RKHQNGdxXIhtJVw7gV64bYUF8ZduqgZIIOyoBTJhqJcTTElACHXdzkbZ1srAeOW&#10;BrK47dcKGhitqVzF6iEd8pmG6EkphDQSe2VA05VWjpjU0GGRtYBCIlGOVtyjcihK98kEIjTHBQju&#10;DmREuPlTRd8scNcBvgWkVpekNq03pA0A3JzFyOTji1f6G9i5UEMAeuY5LZHdATQrMyxJQEmlcbZI&#10;W4gaJuDGtMLIStDPJwyYZodpa9BhVUtUknBVAW8cSto+3jp8BFKZUSm0+0y3aeqwk8gMgWKvLC9u&#10;1ZfhYZBHEqQtb3HwzLUnoVGEFSLQt1ZSwJupZAevtiwBpLLhHn+ypA/ViGwEJ5bwRW9qqceTHc1w&#10;2USKgsPJqUoDkSxCGmtJEeqdcQm14sJZDycVGSAVM9Fslj1CH0qtQ1zIg2weqRsRTuPDL7YFbfvG&#10;YulD74GuTENXZY0NTQt4ZWVpKNO1EW9wqXJPpN1JxjJsDJrOWJ5S0XxJ2y2wUcNNXehMzesTt1HH&#10;KjBMTTKtOkrCoO5AplgLKSOVsLFLdXgaeIqMoyDZjTDtFgk0zUiGr6cux+eVYpcPNyLEgt81Wtg1&#10;5615J6agDt1zLluHEAosJ8y6oL+dZ7dONvEQE2+1T+bAJNoFc0n8ya9+mJFcwrFwFPh74+IwMGMu&#10;3M+2SCQKWyqFPFTyHjhVTxVMrK3LW7PSu9DhDCSFnFGwFQpNiypwJG+BkGefl9F8HM9zlZcno9Ki&#10;Hw4lqXhcirYXAlc2BVOmKVWPG1V1GFBQsu7cR45MBrtMbZKCmWIKJKk/CvU4FUmRi3ADfIEJpc8L&#10;wDfvjwptG28qooBG+SVHx/CgrkkFdiqlL0ORKpMIGlkPgMpiLbLpbqUxCiPsMMzTEbscvGzDLcEr&#10;mG+BmlV5sMmGJSN95K5kwaMi8e+ZgdfJvvkmt36sBZRZDoUfwjMGfN2WPkyaJci2K4GEK3kkLWFO&#10;mRKQ2gwBKsp4kMO2SCEcszMOR3Jyy2shrmQKDIkpUyN8Cu6YpXxoW6jbCFKLjbgdssYKg2NcKGnl&#10;APXfIkpARSyBhVcktKMsfVsgUIdJVj65G6ZU6S/A+x198PGvCrWl6Ztj1GESSYq09xxWnU5KRYUx&#10;+8Y18MxSbbAEBcEV+HphKsI12plZj0wgISCSNicuAYkqZjYdslSFpVvDDSLW8D4Y0trSjeGGltBS&#10;tU5WWYWjAzbHvgWnH8MKtAU6Yq6uNJbHXChf1yKXUxQsZBWowhLq1FcWNKZwoWA03GK2iYpgw60O&#10;FbtXDYoXA1xSuDe9MCrx1pirJPJ9h61wbntF9nbqchzZ1QZxLp6tSeRq03pltW08lbRr17lmJ2jU&#10;8V+eRBZHkq3+rzWVzWEKRxowPfGZpEd2Q6ReJfW6TbVbtkoytMo0mW1aDJsVN1GBUFMTzIptkSUh&#10;pRTAqrG1ThCqkw+CqdRkkLWcBuRHQYFQV9rK2KrLTkp7d8BlSgWwTzJr4vXZkBWvb2zHM+JtEaYb&#10;MC7cvHJjZJUvSbDaGvTI3IxtCukBjYGRTTwO2FVNoj1AwWilvotjaXeicbVWltwhop5YbSpGEjfB&#10;au9M4EO9I4VbERxtXekR2xtXCNsbVeqU64hDZjNPY4pVIrXmpatCOgp1w0tKlqkkU6MgDOCCK+OC&#10;6Tws20zS7i3uXur5lUuAQB0yYje5Yk0x3VuUkzE7gk0yEiFCVRxFm4kdTTEMleSz9KRo6ggDqMSi&#10;1lnHcxzK9tUSA7GnTHiSQyx/LpicMtwGmYVJp4/ayRFsbpMbFFgt0iuTX4iBTBDbmgm0r8xPEWK2&#10;prTr4YJkMohPfKKRtpykkGhNR4YMYWQWa3ctIaR1IHhjkkwiN0tk1G5vGSF6iEHcd8h4l8m7gDI7&#10;by1atMtww2AFFPjlohbVdJ79UgKkcANuwy0Bjbz7zJGrBwD40yjIN2WNhP1criGwq9pdXNjMJ7Vy&#10;jgUqMRstqs1/PcyercMZHPcjJGVsREISRGkatMFppaYGruMC016DYrTvQbwwopv0G7YLWnC3NMFp&#10;p31c4bWnfVm8MFop3oN4YbWnC3Y42mlwtz3xtad9XPhgtDvq7Hphtad9XYdsbS39XbtitNCAnBaK&#10;aMDV6YbWm/RbwxtaVo4g7qrUUeONsle7SJiPQXiAKHeoONsVbS7dZCyVZWG9R0pgtKKktomMZ5Er&#10;y+P5DCSEJjrGuCVY442oi7U/4jkjJACTcjISe2VslJyyiq5JDo4jIobpTI8SaRdmkiSqUrhJvkmk&#10;11K4d5FidqrWpOTvvYUt03T/ANI6gIVJEVKnxpg2TdJlrdjBp7FIzyHv2yUoimNld5OsBNJLI4qo&#10;O3zyqAtlIsweN/T9Mio8cyKYKcduVYSQfC3Rge+BKlqcLMg57r3phKGCavaoQ7VowOy+OUNgDH3t&#10;26ioHhjxJWNA561wcSrRbsDv0xtDb2pB+HfG1Wm1c7Uw2lo2rjtjarfqzeGNqseEqKkYbQUM7Uwo&#10;UzLirmlp1xVTacYq161cNIWGXGlWGWnU4ULGl+nGkoWa5J28MKof1ATiqpGvc5FITCMxlNzQ5Eti&#10;007Yq0CRsMNopFWDRKZFkUNyX4Sf2TgJQUz0EiC4FzNFztacWJG2D3JejeXI4XSW4tF4LJSnyGEN&#10;RZLbsQKN1yxCIGSQqDCqGvFYspUdMBSFOe+ihYciAMjdLSOjl5ZMFCpTbChAIg+sMd60yJCbS7zB&#10;qEcbCGu/fJ9FDB9RmVnIPXtmDI7uUOSEU5EoV4/iwKqgUwqvAriq9cKF6rhtivXbDaFVRXFVQLhV&#10;umKrwlcVXAYq2BXClUA3GKFVcIVFWv8AeIPffJBBTK7Wh2y1ggp3LUIHTIWmmpZa7KMU03by3Ego&#10;inie+BCNjQRuI9gSOtMmhEqOLkEg1ySEBq15GKRE0puckxKWajqcE4jWOrBD8Qp2xDEySLW7q2me&#10;saMigbD3wS5JjJluisumWqi4Y/GAQOuVxBDZdoa+YSyVhqOXQd8jkOzKKN0qyNrRySXPiemRhGlk&#10;bTYNXrl7BZcXawjfrikBjWpXnqE+OVSk2iKWcq75STbKmqg4ELSSMVXp74opV5eGTti2RyxSuoaY&#10;aVcoxQv6YVVEOFCIRulcCUXHgVFR4oRCmmTCqy5MMVK8XlEQcKQ8k86W/XAS2gPM5gVYjJtMk88u&#10;TrIrRHaRVNDiC4k4pt+XpEmvLyI2VuuRyFtiHtJJUmm+RiG10fSrYVV1OKqoOSVVUnFCoMKuIBxV&#10;C3ls0447UwpYrrOgiFPVWhpkNwiUBJhclpJqMjoq/uo6VNabnLBK3Flj4UXqEd5p1r6QgWNGH2qb&#10;4gM4iubGp0EpWKLYtvIcFJlKkw426MYo3rtTYYeFxSaWW9m9vJ6poVodiMhOLdjlaXXfduPEHKqc&#10;lY8zqoDmvsTXGlWyymaMBaf0yO6mkPNAyfa2wc2Smlm89OPVsQxJ4U0stHgNVlryGQka5qJWjNPs&#10;7cpKnIGh2qKZCXkmJ711nFaRyUYox/yshMFnDmoXDwqShI27jLojZjK7WBIZSEUb9T/zVk7DCihA&#10;4jmKwgyJWpA22wyF8mQCZrqcaSetCgNduDdsxzC2dgckVpuvfoyZ5IeLRyfaB2piIkIJS7UNSSSU&#10;zGoqa17ZbSbtD3KGP05KH4xX6MRGlQkjK8tWqinbcYVWX9rGh5QtzTxphBSgrhPUTpuMmEtafFPB&#10;+9gdkPipocjIoRgcmQeqxZSfi8aZGW4TSbT6tbgLBaRloU/mP/Ef5cx44yDuzJCJ0zUndyiCibkK&#10;xyfC0zNJit4EdY2+GNjuf5Th8NriVXXo0tJPShcvGy1rk4hnaUC8b0XD+FBkw1yCPe5tn0pBOtDH&#10;XpsWyBtsgQhFFpb2RMVxyaXcpX7P+S2VmJbhSt9agtreI2jAhx8anejDBIJ2CIi1d7dBKYlKk9KZ&#10;jGHEgTpXW7MtSw4k9qZKGLhLVknaLtDzkC9a9szg4cRay5DW54uKE9jmTHk1GO6X/VoLqUI0hViK&#10;9MoyWHKgBW6urcfhUGg2ycHHmFO6SSVQqd+uX1bSDS6CJVqgG1N8gIUy47UbJFnh9N/2SRlOWDkQ&#10;mmEAEa8QK/LKQAyIJK2FHik4whgR1BORJ7m0BEpOzNRwQ3vlsZ1zaZxKt6oGx2yfiBp4SiLXVIre&#10;dZZlDgA7EdP8rIyyVybsY71t1qlldyr6RJJPxIf+NciZgt0lLVCkSK0IogbYYQGN2lkYMsnrH6Mp&#10;lEksTsr79f45l4404snBjmS1GK6pO/8AEYbQYNBzhRwFwl4n4qD6cbZiBYTet6d2SOzZGfJzYhk1&#10;u/Kh3IpmC5QCMU7b1wsl334paIp0BxVulfH78KWqeGKt4qtPXFXKSenH78JQvMe/7OBC7iQP2cU0&#10;s+z8dRUb7YksJB6XYy+tBHJ4qMnFrCKyxLsVdireKtYq3irsVdirsVdirsVdirsVdirsVdirsVdi&#10;rsVdirsVdirsVdirsVdirsVdirsVdirsUuxQ7FXYq7FWsVdirsVdirsVdirsVdirWKuxV2KuxV2K&#10;uxV2KuxV2KuxV2KuxV2KuxV2KuxVvFXYq7FXYq7FXYq7FXYqskcKMKoSfUIbYVlNMaVqK+W43Xp7&#10;5G0WikauKVTCreKuxV2KtYq7FXYq7FXYq7FXYqtZ1XYkCuFW64FbrireKtYq7FVGe3SccX6ZIGlQ&#10;cuj2hWioAfHDxFUlv9A9P44TuOmTFFNWwjVbGVpDyFa98MoAMiEul8vyxASEbHeuYxFsOG0uvbfg&#10;cjwUtIALvkSxRUMJdS/YbZWUBT5GuGmT/9ZHT4LqalI6A98hGDYKZVZ25CAP1y2mslMIgV2xDFEq&#10;a4VVBgV2KuOKuxVvFXYq7FXYq3irq4q7FXYq7CEhHrPS34/RkCmW6Edq4gMVmFUvu7sxuEBpXEIj&#10;umVrHGUq7nkcJZkU4kVpgQ0cKGsVdXFV2KtE0wKu4HwxtVtKYVdTFWqYq6mKtEYoawq7FLhihvFW&#10;64FbGKXA4q3XFW8VSjXpaKFzFyFERZYlcNU0ysByAojY5NLdTil2Ku5UxQ0xOKtKMKrZv7tqHtiw&#10;kxfkUrtU1OWxLSQ169Oxy22sxa+s+xxtjwOFx3o33YbXgbNxXscbUQWpMB1B+7BaTBd9ZFN1b7se&#10;JHA0blO9fuxteBr60nev3YeJeBxuk98bTwLEuEXbf7sbQYL/AKylO/3Y2jgcbuPthtjwO+tp442v&#10;A19bj7n8MFpEFn1pORbt8sbZiCoLuPx/DG0GDf1qM9/ww2jgd9YTxGPEjw3fWY+tceJHhla9whFK&#10;742ogVy3MYG5FcFp4FwuY/5hhtHA39YT+YY2jhbEq+IwWnhXCVfEYbXhWTyDj164LURVIyKA1GG2&#10;RC8SKOpGC2PC36q+IxtHC4SL1JGNrwF3rL4j78NrwtGUAVqMiVEUPC4IrXFnKKtyrhtrouDVxteE&#10;uMgGxxtNNcvfCimy46Yppa7hVJr2yJKRFZE3w1xCZBU5jJsKb5jAtO5V2xUhwbCxpvkTimi4nBaa&#10;Q/LlIfljbLhVg1N8WFLJJSdlFcgSzEVsQqBUUOAMlSMcTkggqnzw2xpcEr0yJkoitks3HxOGFfEZ&#10;US2DZQSMLWuSiVkuFB0y8NBDfMDCtOBxtFLiBQ/LKpSbIxQFzb0i2FN+uYhk5UQoRTE0qKkbZO20&#10;BVRRUsMWRQF0SHBOFi3ZH05qDowy6BaZi05Rq5e4RCpXAVimvl29W2maRjQUp88xJuZHYKV1OZne&#10;TxJOY8goCSXLiKVXXenUYQ2AKjzC5RmjWhG/XJgIkkc0nI075OkxFu6MA3TEs0whojF0amVFKKiu&#10;9ydq++LAhWh1KSGTnG3FvbIUkJvNq/18KrIC2w5V3yJTwpxpekG3RpJH9PbHhRI7JddXARzFHMXB&#10;7EYgNIFoGS7mB9IUH0Y0zAtegn/vHYAD3wUypWmleNQ0YBJHfBSrIr/1axSrRz9lsnS80Zbw3cg4&#10;IG5ewxECmmV+V9CmtWE0w38TmVjgRzZkgBlXEKKg5YWpD3IMqgeHXIILBdaeWSRj2G1Mxid0xQjx&#10;K9v603xKDxAGWxCeTKdFn0/TYhI8m3HLRVMiUy07XxqTyC3UFARQ+H+wwg2jhKc26emxYjrhSi1c&#10;YELyRihK9X09bmIutFddwchONo5PKvOt1LLL+8IZk2NMxrN7tkCEn1LzDYXiQWpiaGJSPUYd8yo0&#10;iW6Ra4bFW/0ByyV74dmukokSicgRQ9hkkhDnCrQxSnGkzAW0qHtvhDXIIOaZSnp0Fa1rgLIIau2A&#10;JXdFxSHpPkSDhbLX55W5B2DO4htTEtasBtkVbO3TAq0nAlqorgSvU+GBVQPTfCGJUVHJ6+OXBimE&#10;cgj2FDkkIqD4xUnELSqYuMgYdcatA2adGf7bD5YCEtoN/lgCUcrhgOOTQrA7YqtbpvgQgHjJbimV&#10;skovup36ZVNkEjnHLrmOW1L5hTAySbUGoMkGCSE1YnMrG05OSoMzA66Rdhpg6mRLOI3ZVoy0QZgz&#10;5u0hyT+I7YGSrhQ2MKt0rirlFDgSqj4tsmN2JV7cfGEGxJpkxG0JlPaemPhofliYsbQUi0ypks5d&#10;sUhWWZlAB3p0yQKC4ueuG0U5A7mlTkd0ohLc8gp65MBFopYyu2SQoTVJpWmRKoZlDNStMgYsgVP0&#10;WZuKb5AxZAo23szBQttXLIxpBki5IFKFtumWkNbHrsqd8xiKZhLXIBq3QYqXmvmCdzM/E/tHCGNs&#10;fvNVluWX1KKFFPhH/EsyBuxKFknatAx+VcaRan68n8x+/DSLa+sSfzHGkuE71B5HAVCIDVyDaF2L&#10;JcO2BLZGKtUrihxAOFW/bArgcUrx0wIa6YpWvsK4QxKHYnCxWFsKWvVKbjGkKqXjU7YKSvF848Pu&#10;w0q769J7fdjSrhfSOQg+0dgAMidmcXsvl6CGz0mMS/C/Gv05KDHIVa0v0uopGHUAimHia+FV0NBZ&#10;RFZdy55D2OABkVa80r6yDITQnGUeLmxuk48vMY7Zbdt/TrQ07YIDh2ZyNptD1J8ctYLpTTAVQ05A&#10;FTgVBeurPwU75G00i1Xj88kq8moodsUKMqnmJK/ABvjSsR1udDIShqo6ZRIsohi0wjdiaZEBtKj9&#10;Wh60phY0uSzjevEVp1pkhZXk0baLsKYEgq1xL9YIabcgUwIUvSjruBhW13pQU6Yra30YvDAi2vq8&#10;PhhV31eHwwJbEEHhirfoQ9aYod6MP8uKuFtCP2cU02LeE7EYaS70IfDAimxBF0474quS3jJogo1a&#10;YGQZLbeXorWA3NwCJCRTJiHUsSegTxbSS/h5igAA2p4ZZzayElvNHDghhvmPIENkSks2nCHqtciJ&#10;M6V9K0yK6qXKotKhm6H/ACVy+Mb5sDsrDhbSn6rQ0FOS9DgNDkxsnmmnly6hheSKdRyehUkZGOTd&#10;lw2uuUNs7uoUqSQActJLABKLiMoHLKAGp/muVhmnXk+AQ3EsZApSv04YCisuTIm062mP2dx1plxF&#10;tV0sjit1akSCnc0wAALaMXpUYVSXVNbZAUT4adxkJSpIFsPv75J9uuUndtqkvKRnsMVt3GLpxGKG&#10;6J0AGLJ1Ix+yMUOpGNyoxW1tIv5RhW26R/yjArqRjqBitt0Rt+IwJcQnQqDhQ0Qn8uBXAr/KMaW1&#10;wCd1GFLfweAwK3VB2GKKcDGOqjFabrGdyoxVqkR3oMKuCxeAwIbCQkbLhV3CHuoOKtelAf2RirYi&#10;h6ccUrl9OM8gN8FKiLz0FtA6rR2J3y0AUwS61sfrivM7hVjHQjc5EC0rLOQcsTskFMBHGxrTAtLZ&#10;VVNhT5YKUInQpJZbr04gCSDt7YY89lK68jPqsh+2DkiERKX/AL95eURKsgpyBpkKZJnaaZfXkTP9&#10;tQaEnrkgCVJAZV5bthaw8R1J3Hvk4xpgTbIEOWsF3FetMKFC8+GM+GJCWFavHU8qbZilujaTcyoI&#10;HTIpUvUp2GClUy4PUYqtZ6dcKrWlB8MFJW+sDsCBjSFnrDoaYaQCg9WuCIKjrXLIhSWKXFw5Oxw0&#10;lDes/jhYNGRyftYpWtK/jhWlvrMO5xVozsOuKFplanU4WKwymnXCrQcnvgULwaYrSrGDUM3TAkFM&#10;i6mlBTINq8rgVbsMVTO002OS3af1PirQLjzQTSe2GqT2tqNJkiBSX4Vc/wCVgFhOz0jRtIi06NYY&#10;mYilN8sjFpJRyxMj/PJIRQ8ckEKgwq5gCMVSLW9M58ZEpUsMjIWyBTqGMKoX2xAYqyGnw5NCU6pc&#10;Nav6y+GRkyAeYa5rk894WkO9chZIbKpZC7StVuuUFsJVwKZAqrIQMiqugrklVACMVXotNsUKg2wg&#10;MW1wqqqaCuFC5XqMKricCtg4bSuHhjaqqig3woXLiqpHuQMKEZGlJAN+uSpBTdreu4JPzyymKEmV&#10;VordNzjyVAPGT8XbIllaI06diDb0Hw71J8cQWCYR3CMGZ6chsK98laaQF9O0gNfwwWlIuZlkEVd2&#10;NKntkgWkojVbJLJgiMSpHUjLI7sZimN6xdNbRlY2FG67ZGUVgyTyVqN5qcbJMFaKKgGVAFvT1FH1&#10;x2AoQAPlkiFtGItcUKo23wqkOp3JkkKjIyLYEmlU12yhttbw49cFUxtv1exUUxtjS1zzNRt7YGSq&#10;rBgBSmTtXDbAhWQbZIMV2SV1fDAranChepxVERmuRSi02xVFxHEKiFyaFZTkghqcVQj2ySHmnnSD&#10;4SR3wFtiLeTXUdHJ98k0kN6bM9tKWHcEHENZFsk/LpiuvITvVGyrIU8nt4UDx33wxZuCkGvbJqqK&#10;cCq8eFVZTXfCheDhS4Htiq4HscUJfqccXplXNA2xOHmyDCr2Ow024DySVt26letf2cIYyjbH9a8y&#10;rLayW8bl1c0Xl1C5YJU1kMfR4I0A9UeoetMgTbWYr4bqKOTnJIreBGBqlAlVfWU5Eg8qimQk2whS&#10;CuLhJE+1VvDIc28IUfZ3wFKJsrhbdT3Y9qYgMDG0Pcyl+oxpmAi7fUUiRVQ8COpIrhjGmuUbXpfR&#10;M1fVZm7jjTDKIKAF17dpIvCEcU/E5VEUz4VISxMVRE5DxpvkiEKGoXqs6xIgUJ198QAkBRaVywlJ&#10;FAKfDkGbVq4hcMKlTWtOuEBiippY3Uegrq9ep6UydBG6t+khbruqs3euV2nhQ9/dJfQhUQq/j2yy&#10;MkDZDQERilwzbD4QN8iRbZaqXLrRzUdq5BCjJIyLw6r1whIbj4NRitVBBOMklPtUs7W9ljOjxkAr&#10;8Y7csQUXS248u3EMQEiqhpUsSD/xHIhsB2SOaExVC7U7jJMSmelXkVv8Rj5kim57/wCTgYEWm2ma&#10;jaXM5jv1MYJ+Fq1T/VfGUiE8KrqKqJi0PxINhTuP8nIcWyTGkNPbhqBYyh7s5wRJCy3CG1KUyfud&#10;mA7r3y+EmoRpJJkMZ4gU8cBLeE10iSCaRLeR/SX+ZhtXMeYJQnOqSKs5iWVXCAEEDY5V4dLJqfXW&#10;uoi3BFkQ0r45kQixIBCDTV5QwJZYyDUMBmRwsBELptZlupDJdSFiPs0Hw/8AA5IGkmKDFzcK5dGA&#10;J70x4mBxoh7y9joS436GmImGPhBTOp3dPtj7smCx8MNR309QXaoruMJKjEHS3R9ZjASik1pkavmy&#10;MQjtO1L0TSVTJXpQ0zGyY75ORjkBzTGS6hk+yXhc+Jr/AMNmPHHKJck0UrnurjkV9ViOxzLiLcWU&#10;VsN7MsgkZy/HsclKILVSJl1OS4TiAqN/xKuV8PC2BDRaTcK5JqD/ADKdhlZmEEJo08kNi1vdE80N&#10;ULdTlsAhA2R9aI7mo32yGX07oG6hMgB3Y07b5LHO2JiAomldifvzKCAHVXuT9+SpWjw6b/fjShxS&#10;M+OIDJLdRQRkMPpwkJpP9NYyQIwrttmEdi2xTRAStBXG2S4BvDCydx70OKGwPAfjhS4ocVa4/LCh&#10;awNR0+/FDXuAuKqqqWFNq5Esg4KSKYhWuQ48Tixpnnlmb1LBB/Ltk4FpTkZal2KuxV2KuxV2Kt4q&#10;1ireKuxV2KuxV2KuxV2KuxV2KuxV2KuxV2KuxV2KuxV2KuxV2KuxV2KuxS7FDsVdirsVdirWKuxV&#10;2KuxV2KuxV2KuxVrFXYq7FXYq7FXYq7FXYq7FXYq7FXYq7FXYq7FW8VdirsVdirsVdirsVaJAFTi&#10;qGlugpCnavQ4aVJNd1Z7VCK9MtgGYDBtS8wvM6gnoa5DIaaydk+0vWzI0cIPJ27Zg8TUTTOYI+AF&#10;euZEW0K2TS3irWKqYmRjQEE4aVeDgV1cVbrirsVdirsVaduKk4Qlhut3E07kxsQV6ZlgABJCvoPm&#10;hnItb/4X6BuxzBls1fSylWriCyXFqCuSSpxEnc4ShVwJaOKrCK4qpXEXMbYQVQraTaP8ZQFsPEUI&#10;LWbCL6sSF3AycObOLzfXNOMUfqDoctmAWVMXYZhSDUrw3JjjMVOprXKaQo/tVySX/9cDpl9NHKpZ&#10;jw+eRjJsBtmAl9QB1b4abZNr4UXBOGGHmikfEDSp64VKoMCG8VcMUOwpdgVvFXYVdgV2Kuwq7FDs&#10;CXYquWQ8eOKtE4q1XAWJY5qunTX8oWI0ocEQsAUbb2utadFsea0+eT582yUkZYzSTLzl+1XDSosZ&#10;Fi6uFXVxVwOBDkIaVVxpkExa2R96kH2yBQQhJkdG47MMVDYjP7SlcKVnwn7JBxtDuOFWiuFVhGKK&#10;awq7FV3YDAlrCh2BLeKt1xQ3gKCWO69KDJTwGYc2cGOSEE1wBvUsmrie2KXbYVdUUwIa6YUNrvvi&#10;qhfvxhamAMJMYlvIV2ZqEe2WiTClE6jB/NTLhJHCXDUIf5hhsI4S3+kIT1cY2tOe7jP2WGNo4Vy3&#10;cX84wWnhXfW4j+2MbXhb+tRH9oY2imxcQ/zL9+Gwilj3CEbEYNk00k8YFOQxVeJ4/EYrTvWTxGNh&#10;aaEidTTG0U0ZFPcYoDUbqO43w7M14dR4fhjsxp3JfbFadVPbCrYZPbEhIDRK+2ClpeApFSB92Gld&#10;xU9hjSHcUPYY0rfpxnYgYKV3pR/yjBSqTKnKgGFaXBEHVcUN8UHbBStBF8MNKGuEfWm+NJb9ND2G&#10;CmVLHVAOmClcIY8NKW/RTww0xcYIz44KS19WT3w0rX1eP3+/GkO+rR40trWgjXpX78HCm2xCnev3&#10;4eFbXehH3r9+Cla+roe5+/GlWm2TxP348KHfV1Pc4KV3oAftN9+PClr0R/McaQsWKv7Rxpkv9Jh+&#10;22GkO9Nj1c5Gld6TD/dhGBIC5Inc0EjVyNsqRttFLbEk7n3yBmikfaSmMdAWrUV8cqMkkIq7v5ZK&#10;NcEOB2XKWHCEgv7gzNVBxGZMAoihKSfzHMgIoOpL/PkqWl8Yl5V5VyJWgrtczAUXiPHxyiRZCKcX&#10;MED6cnFqvXfMUHdnKNMY4+mxGWgswV3MjJgskLcgsa0IyTFb9WdCrV3PTJAsLR8UkqmjUOTMmsxC&#10;tIs0YqxAGDiYiKk88q9G/DHmzAR+nagigrddKdfHKpRZbFLtRuIZJKwrxSmClASmW4YH4SR8ssAZ&#10;LYPiqThKaV/SLMAN8iUL5ZDDVKVOIQq2pr9s7ZEqruCRs1BkaW0dpJWodm40I6bnAWyKcanqTzvR&#10;WagFBTK6tgYpG120cwkbficIikAKl7qIun/dGg65KmHCtEzLSNTXfBwsgyjSA8iNyRn4iu42GEwJ&#10;5IOylHo899L6qwsFLUBpUD/ZZMQkmFDmz/TNHSBAGG4GZABTKQRGp6yunBEULUmhHtkZSphHdNYL&#10;+O5UMqnoCadMmGUhTmjjmqNwCDkSwYVfvHbo5BBcEgVymwExQEEVvcaeYmYeruwFe+ESCZxSGS0K&#10;DcmvhXIBQn/kNZBek7hDsfDLYhyByelSyBRudssLjlSjdq+2QSvmuRGQPHDapZrnmODSlAlUtyHT&#10;AZUxO+zx/wAy34vJ3lQcQxrTKfqTGNMaWxMgMjKxX+btl4isjSGlsSuwwiKOJSFo3TDSLW/Un6HD&#10;SrvqTeGNLbccBQ03ocaW3NasxwEKFps2xS76q9KUwFkHq/lO29O2QewyLfIspRciWtVGBXUwKtJy&#10;KVvGuBKoophpWnUv8K5IBiSuij4/a7ZaGNpjAYwBzp06YbVe0602G3tg4kUse5LmtKZHiTS1G5Gp&#10;2wJV43+IDCEI2F1IqpHyyVqi1+IVySFxGKFCQUByB2Sxy9Tc1zElu2BJ7jKyzSq4OBmEjvnrUZMM&#10;CkzzpE3xmmZMNmie7X16EdGGZQk4coFr6/F3bJcQYeGW1vI2PENvkDJthjNs00c1Ra98xC54FBPo&#10;8iVVqYVdhVcDiraryw0hGWttVwD3ywBBKoq+jOHYcgMbpiEY9yrn4SAp7HJWikGxDtsRlJDIORBx&#10;Zq7jbCAkqtnXi9RX3wqsYbYkKuVwOmxHTEFUWhr8TH4smhFFjQU6nCxQVzs1DucqkyCjGUqQ/Ttj&#10;EpKNtIwByHfLAxKpd7JXDJCUXUssYpy+E9q5jElsASuWUtkWSDuD8JPthYl5xr8YViykGpyYDVbG&#10;p1jFOPXvmRFBQ5FN8kilnXpgVrFNNoKnEqEaoJystgC4DscDN3HAlvlihuld8VaPjiricUtjFbbr&#10;gQ4b/LFVsvTCFQzDCxWHCqx8IQs+WFV43G+BFrxiyZp+WegJqV+1zMOUcG9KdWyvmabOQeiauecf&#10;FBuTlsths4/Mr9A0MIvqTdT2yqIbZGtk1urcR0MQ7eGWENVrYZ2K0elAMQyKL0+QMSagA7YVTiJe&#10;I2woWTvSg8TiVQ2pHilffAVQUNqvL1DtTfKwGVo23l9Yc+xyxCI9MHY4UKFxBIIikfTvkSFeceZZ&#10;DEGA2IOYvDu2xkxP65My+oW70y4BFrG1GTxFcNK0ms3EdQp2PXEbKWzqUtKnBTFYdVkBw8LK2v0q&#10;/tjSu/SjnvjSHfpVx3xpLf6VkHhjS21+lpPEY8KCW/0tJ7Y0rv0rIe4wUrv0pJ44VtcNUk8Rgpba&#10;/S0p2qKYaTaYWcrXELS+qPUBoI6VJx4bVNbXRdSuE9ThQDf3yJgU8QZNpflkKqvNy5Hf5YRj72Jk&#10;n1rp80m1y5dAfhB/42yQCOJOIUEYouwywCmLpLeOTZgN8atWJeYrUW3KlCCMonBMTuwMXlw8n1eN&#10;/gUE0PTEN1s08s2Vteab6vImfcHfoclEBrmlmsR3GmFZJfhcGoIwSx9URkm3lsW+rmSWV/UKjeux&#10;rhgOJZbJZqrS3HJYfiQHiPow5BXJEGS6BpsllAOTD1D9okeORhEhskVPW7yfTRzgkDB+uWS5NYR2&#10;nS+pCjjuKn55GJtJb1PWobCIqTWQjYZIypFW8/1i/mYFgKA5R9RbAKY299J40yQCkrBeSUJqT/DC&#10;xW/X5B3ONLa39JS9OWPCrR1CT+Y48K22NQl7tjSu/SEh/axpNuF+3Qk4aW3fpB/5jjS219ek7scF&#10;Lbf19+vI0xpbd9fkO4c0x4UW79ISH9rHhW3C/kHRsNLbf6QkG4bfGltv9Iyj9s4OFbcNTlH7WPCm&#10;2/0nL/Njwra79KS/zVx4Vtw1abxr9GPCtt/pabuceFbbGrzfzD7sFLa4arMf2h92HhTa46q4H2jX&#10;HgW1e1nu7pGljIKr1rjSkogX8lxbKJCPhbamCqQTak1w4UpEwAbqMaRShHeel8L9R1OGl5Kg1Bga&#10;hsNKuS89YnmdsHCniRGjXzRXylZBEAD8R6Ux4LW0YdVhmv3JcEHow6E5KQRVsx0u1W3sxPCFcyfb&#10;UjDGmJWpq1vBMIWqlK7r0/4HDe6atEaVqEM94yoTSnfuf5sSVMaZDHIH+z0GFiqPWlBklUZIDKOL&#10;MaYFY15jtxGeCdKZCcNmcZMEv9T9OT0ydh1ymIbCUolvXJryI+nJsbUvrb92b78aRak143cnDwot&#10;b9Z7kmuNJtTa89zjwrak9+wFQThpFoaS+eQUJqO2NUm0MwrvgtKmcKtUxVaT2wq1TxyKFrDCqzCx&#10;aIwpaUU2xtCopIxUIh7h5QA5rQUHywFKNh6VytsCsAAK9saVY/TAl6fpd3p+raRGzRxpKtFoB8VR&#10;lkC1EIPUrGT6xEJt/iHGnTiMZi0XT0WwiRYVflVyO56ZKMaQVdqdR1wlDvV34jFVePwwq5tjTFVC&#10;+iEkYA+1XbFVVFwBVUDxySpVrUPqJXtiVeX6/FZfXDIwZRsFp45U2KdtK8akDo36spLIIhDUZVTJ&#10;cjDljSUUjUNcIWlevKhwsabOxxVf16YoXKpwqqDCrhtihfTbFK5RXFVQCmFCoD45KlbXFCMslDSg&#10;UrhCEXKaPQ9QcmhH2sp4UrXCCilFQJJCZBWgySHNZjj8O9MHClq1tlqSvXpgpVZbcGQJSgHXGk2p&#10;X1sD8CDr0yVKCwzVLm80yZJogjcSTQ+2NI4bbvNYn1SybUmKRhDxVBua5OKJQtjF3O81sJJZFLsf&#10;sAb0yMyiEAEfY6/PEyR6cjRO1AabhqZinZyAA9B0BZ5IvrF6p9Ru/jlkbPNqlXROUQZaxU54mA5K&#10;fnhISEmv7Mk8gaE5RIFtFJSC8Eh5CvvkAWUgpTOZDXCSwCkdzkGTiCMVbU0xVUrU4UKqPkgil9ck&#10;hvvirY2xQvBwoV4TtilFqdsiUoyE7YhUUuWMVQYVXMKgj2ySGA+Z4OSsDkS3xLy+4tkLkeGTi0zQ&#10;zW6eGFrZb+WdjGdRe6fYRJt9OVy3RT1W3LP+9Y9Tt8sQGVrzIRk0qkeBUSuwqMKFwPfFLcoIQkdc&#10;KrYi0satuD3GBVY4VQOpENAxIBp45IJDzjzFIJYBEEAZe+SKbYVMorSmRa0P6ag9BgVtYgxoAMiS&#10;oC5P3L8lAJHjkCU0veQzHm1AT2GQtNLS9DQj7sIKKdJL8P7sUOTUCkPHPzND1wpIc0bSHpQYsVjz&#10;ekaL0yJRSpb3rCqUB57b9siUtKHU1VqfLBaoR3q5rilWt0BRgcrVVifYbbYbWkwtQXYBRXsBglJI&#10;Wz27QTcXWjdwcQVIXNbIylxIgYdB45MJpJ7qVhJyfLAFXm7DsA+w8crIQQrpqESfDIiuvbsckE8N&#10;OiCys3A+nEex3pgZgMn8s+YIbJWs7sD0SPhdR3/yspIosaQs4tponeCVh6ZoEYn4q/tLlg3ZpXuT&#10;UCoHUZE7NZZDo+hW+qwvcWhrIn2oTs2VcbKEQVO1gtDcNaajWD+Vj0r/ACtloDMikLd6jNaOI45A&#10;UjqENBuMkIhidnfpuadlkDguo3ruD/scjNFW6bUbeRSDGySE15L0/wCBysLSXXbxSIZJH+PsKdck&#10;LZUtitiIhKace2G2NrRdemOTbDJgIWjUlAKr0OW8kUptep1Y/IZK0UmFjAs/766f0oabMfHKJ5K2&#10;DdGF81s0iQn4WDL2IwxlbCQ7lBtSSQBeXToMaa1NtQQGhB2ycSmmjqcfYHLQWPCrWsxnBmShQGhq&#10;dxlc5JEVUXJ5hQNq9cr401TrrVWV/iQn6cIkGXCVWWaSJFZuPx9gakf62R8UMuAo5bWZYPrFFaM9&#10;wd/+ByHigshjKFkuFt3rOhYDoAaZOwWJhS6484NJG0IjCK222R8JFJbL5hdhQ7j3OZEWCvousF5/&#10;SbZWB6ZRmFsaU7vXZA5QBSAdtscYplSDfXZK7KMygUKZ1ufsF+VMNoWnXbgd1+7Da0Gv07cN4fdi&#10;gOe6muBSQ7YOJlTKPL0paEoN6ZiSO7OKexEmm2BnTdSexoPfJ0lc3WgxQtrXthW3NH4U+/Ch3Hcb&#10;D6MFq0U9gMbWnUFO2BW43Cnc4pVj4g4pWHuMKsq8lT1ikhP7LVwxaCd2Urlyt4q7FXYq7FXYq7FW&#10;8VaxV2Kt4q7FXYq7FXYq7FXYq1irsVdirsVdireKuxV2KuxV2KuxV2KuxS7FDsVdirsVaxV2KuxV&#10;2KuxV2KuxV2KuxVrFXYq7FXYq7FXYq7FXYq7FXYq7FXYq3irsVdirsVdirsVdirRYDrirhvireKq&#10;clGBHthCWO6jdlLceKNTLaVinmrVAzca9QMRsyYVdXNTy8Mx5lrLPPy90eRCupTgESA8B4ZijcuP&#10;9RejrmUHJXZJXV7YqkN5rogeVOyjMgY+rIBg8fm+SxuzOo5qa1ByOaqRKNsht/zItJE+ONg/h2zE&#10;EkUjtM87Wd9J6JqrnpkjMBiZVzZIhqK5IG0r8KXYq7FWiAdj0xVCT6VbT/aWnuMmJlWMeYNAjt4/&#10;UQ1HYdxl0QJ7FPDal5d80mAizv6+Cv8A81Zi5IcBa6IZFqWqx2qKxIKnw8MjGVtlbI22uYp0DxMC&#10;DhtiCrg5JLeKrAwbphVcBgVQb4Xp2OFSg9YgkkjrH0puMsxlkCwbVbQzRNGR8sukyDBLmExOQcxp&#10;hgQpbHMchi1xNcFK/wD/0C2OORECFGDDffbKDEskVBJedDWg+WARIbIyDI9J5qB6hqTvmVFE6ZDF&#10;0wtCoMCuwodirsUuwK3XFXVwq7FWxirRwK0WA6nFCwzIOrL9+FKw3UXZ1+/Ahab2BNmdQcFhVh1W&#10;1H+7VwcQVRfWbYColWmDiCaQVvrFqsvKRyBhEg2RCat5nsAh4u1fcZG2MggF8w2aj9r6Bk+JFLj5&#10;ltB0Dn6MeNeFTbzTbjojnIma8Kn/AIpXtC3348a02vmQuaCKnzOEStPCmFnd3EretGlQvYHJFeSc&#10;Q6slKSqyH3G2QJXYr0KyuHRgRhQAiix7b4FQN2VlFCvFhkVC6G2UgFHPuDvkktTq0W5Wq+IONsVD&#10;nGxpWh99sIKabKZK0UpsQvXATSAqBajI8TIhxSmStC2mFXYq3ihutN8jJiWI6vNylauYkhZbcaTM&#10;euENy33wpdTvirfQYVaoPHAha2334VbU4oQ96aqRkGEmK3sIau2FASOdODZcFUQfHJsUTBbNLuor&#10;jTJEjTZG3C5AobOmS/ynBatfo6QdVwra17F13KkYrah6VTsCcNLbfoHrQ4aVwgPgcaKGjCR1Bx3V&#10;3pfPFLXpHvXFXemR44otYV7dcVXBDTbFLYRh3wWrgreONq2FbscbV3xA/aNfnjaurIOrH78bV3OQ&#10;bhifpw2hoTyn9o/fhVsTTfzHAtLvXnH7ZxtNOM8ta8jXG1cLm4/mIONquFzP/Ng4k019ZnH7Rw8T&#10;Gl8dxO24NcBkzAVvWnGR4iyEW/VnYb4OIrTvXnG1cPEV4XfWLjxw8ZY8LvrNx2wcZXhcbq4pvjxl&#10;eFDtqc6n+zJ8RY0Gv0pP/tDDaKcdQmP+1jxLwtjU5RjxLTv0pMP5T9GNrTY1WQdhh4lpv9LSdKDH&#10;iRTY1Zx+yMeJNNnVGPbHiWlv6UbwGPGinDU2X9nHiTTY1XxX8ceJaXfpXxGDiRwr/rofZcgSoCOi&#10;jZKMSPkDkSko86qI14sgce+V2qM0vWIrc+oVqT2IrTKpJIUbkC7ZnR1HI141piGFUk91MYmKtTbL&#10;4lRuh2vVXpvl4khZ+kE7A5LiTTa36n7NcgZJpXt71Fb4k5fM5SWQCNgu5JSURFFcqJTVr1seUnxj&#10;dsjaFR9ENuSXPw9QcIkniQixqVMbio7HJ8TF00vBVTiKjoThBQgJ7vffc5MKoi5C/LJKrCUSJXJW&#10;ilP1KilciSyChKTQ4slIRjhXCktQ9CtMSgKxqo2yLKlNELN8W+JUBF7fZpkLQQvcVoDixaVuB+Hr&#10;jShOrbWWt7QgEF2NPcDEFmRaTXE3qEk71xpjSxQVHID4R1wgLad6JZ/XquKUTrk6ZVSe3GoTWw9K&#10;JuKkb075CRYAqun+Z59NT04SSK1ofs4BOmfNOB58nlXiEVDSlRgOUsTG0lv7+S4artUnK9ysRTJv&#10;JepSWsZSX7B2BzLxlumQQyLUrlPqzGF/iG+2GTiksGv7yOdOLBhMT1A2pmMObOIVy1pp0IMZLyOO&#10;pptltgJISqe3lueJWjGRqCnXK+ZTGLLbfR20izpE1XO5NPDLwKWU+id2V/HfW6En4xsfniDaTFN4&#10;0NPnhYsb81X7RlY4yFYd8xshQC8z1rV5pJCk78ypoDXJQHezpIJpS5rl8QAxKYRa+0Fo2nLGnBjW&#10;vU1ydlhIWlRlAHjixpS5DCCtN8wMKKXB64VU3oWGAsqVlcUpihuoPzxV1QxC+JyJbIPTtBj4RKPA&#10;DKm4p4vTIFivwJbrgVacilwGFV9RkkNqB1GWANZK5U3rgUBeKYLZKpeq0wqt70wKqqeJ+WKt+uFY&#10;uRthBWkTYAsS574QpTVaDpk2K8YqskUMMBCGO6jsSMxJNsUhnO+UFsSq66YskgvOprlgYlI7pQx3&#10;zKg0FDGNO4y8BrJdwXwGGmNqttArsCKCh6ZGQbIs/wBLXiijMSTkWnkO+KESBkmLRxS3TFV6GlMI&#10;Qm6RmNlJFajJsSq3MXw8qUwlilkxK9MrZLIwW/XgZqiE1whBV0/dgle+TtgsrkCyDe/XIqrwfG4H&#10;jk4hVWVyfh6UyRYId9srLNYsbSAsNwMFJ5Jpb14CmXBgVG/koKDIzKAkdw2UNwQUnWuQShbxqQuw&#10;8MkwLzXVNyT75bFgkcsPgcvDFQeGm2EIUzHhVaVwIpuJPjGAsgjkPhlba2RTAtuUeOKVzIDgVaBX&#10;bFW22xVaRvhVoGuFV3XAq4bYFU5fHCEWh2xUrD45JCm25yQQ0K4oX4FXDfbAyp6R+U05iS6CirbE&#10;Yx5s5cmf2VsJaPMpI8ffJSLUAmU96lrtvt4Y2ilGLUfrRCgggmm+2AG004QLJKY1ZQAKivTDVqqW&#10;tq6yUQ177YKW03iVgNyK5JCncggqT0rgKqN0Q4ocVLHdfu42VoWJQqtQa9T/AC5A0oCc6GzvaRGQ&#10;UbjjFnJNgMsYIXVLs29uxHU9DkZSoK8i8yairuyM1B137nMWJJLeIimKQzyTSrBGpZ2NABl5LCkZ&#10;dabcWxKXCFHG9DkTa2EqnuGViAlKe+SBQoSarK6hHAoOmSYqZv2bouFWvr7D9nGla/SbA7rjS21+&#10;kz/LhpFt/pM+GNJtoakf5caW3DUj3AxpW/0mf5fxxpXfpI9xjS2vTUHkYIi1ZtgK40qLc3Mcy2zR&#10;/vW6CtcaTdJ35d1CPRNSU6gvHqrd+Nf28FUm7D0X/G2jxVJm57bcRlhLXSe6LqK6hYpcJ0etPlkQ&#10;bWqa1jWJNOiEkQB+eCWyhCaT5zjvgfWQoR3HTKo5LbTBkUd3Gy+orAqBXrlwLAhh/mC7M1s9z0JJ&#10;Cj2yuZtYvP8ATLe6uL5WSMvQmvhlfPk2FkEU8um3DzwwvyT7X8mS4S18SXXfmGXWboJd7L0UDemS&#10;JJ2ZhLZtVuYJKWyeiWHH4T1wmwoeq6LpFtaWCTSkM3AMWr3phjFiSxu/87XKPRFHpo3Udx/lZCZr&#10;ksBfNG2xj1mxa7EirI/7FemGJtMoUyfTrcwW9CN1XanjkgGJSey0A6o7TXDEIGIFMqMOIsgaSTzH&#10;am3VoI05BWry7nBOIikTt5veXEkLEcdvfDEpMUGdTlHQbHtk0LWvZOrLhQpnUJP5cCHC+l68cbS0&#10;b+Wn2RiCtNfX5R1Aw2h36Ql8BgV36QlP7IwquN/Kf2cCKd9dm6lcbTTf12brx2wWlwvZj+zhtDvr&#10;k38uC1cbub+XDa0763P/AC4LVv63MOq42lZ+kJD2GSQt/SMvgMKHLqEvgMaQvXUJnNOpxpIX/W7g&#10;b/D92C0gqp1aVRTiv9claFSG6lmY14oKdxkUo+2ubm0iHLdWNePjgVOtOQyW8jyRsprsPCuQJtQh&#10;3gYLWm/amPEzG6k1pKFLupp748TCkFIZJZFhTappvlwUlRnumhJQEbGlcNMbU0upbiVLdByLsFUe&#10;5yEmUWYWPl+40W/T67F8Kirb1G+VkM+ScPqwt5y8RKxDtXBdFaSAXFzqVyUirV22piSkbPQ9C0OC&#10;z+P4vUIFeWTEWsytksICCgy0MVXY4ULJGCAscUsT81yFYwY25SN+z4DIEs4h5Xqscy/vP5jTIBnd&#10;pcXkt5B9YUkDqvQ5KmBKFmu5Geo+Fa7DCxtDyXcoNAa4qFJryWuBbUTdzA0w0i2nuX6E40tr4ZNs&#10;BZhWGBLqd8CW+GKFnHDaWitNsVWdsUNm3cDlxIGDiWlNhQb5JC0eOFFLsiUqnb3xSUwhU0qcgyCv&#10;Q0pilvatfDtirINBvOC7KD9X+Kg25V/mwWw4U7h1ttUv7cugjQGgANcnKS1TOfVMDgnowwgMFaC4&#10;4AyTMAoxCUZbXcNyKwurfTvk7YopdsKrZZQjAnviVb5qemC1cJkX4Cd8kqqr1xVLNW1BIo2AK7De&#10;pxtIDyHzFKGnBBBBNaA5WTbYvtbouByymShFqd9htlRZq1B1yKSVaM4VRKNixX7HChfGcIUq4Iyb&#10;FpuuBIarilevviqvGK5MIXgDChcSMKtdMCouxuhbFiV5FuntkgUEKplEkgZu53wkoR7lUkqhovth&#10;Q0Ln0WMimu1N8NqjYZJGQOSPi7YQUKLOEkUNSpxKq3IqQ9PniqFurhq1QUIwGTIB595inLMTTod8&#10;PE2cKQMawi6NBGxKqK9xkwGsoCS6RqcTv0wSCAU00TV5bOeKdhWOKu1Ox+1mMW0i3q2k+YbPVowI&#10;Wow/ZIplkcgLWY0mUcgJpXJsVcZJUJqXErtSuJUMe1G6WRBGo6dcpNNoCWsKnK6S4xmtBvgpXcKd&#10;dsCrSmBK5AeuEIK8dcKqitkmK/bCq+mKG6YVVIziqMiOAraLhbAEoxDtkwxVBklVBkghhfmlQofA&#10;W6IeSahchJSDjEsJhCwNJeTC3t1LyNsAMEpU1U9b8n+Xxo8HxkmaWhfwH+TlY3QyhpFVQWy4Koxy&#10;tI5FPhGKUdHilXqo3YgDCqxJfi48g3ywFCKVuWFLe2FWxihD+mDyBGxGFLy/zO3pM1BsKjLZCg2x&#10;YBPO/IgeOUEsZBY0jpQt09sgZMaVWkI3hatfEZXxJAUleZhU42ilangcgSroOLPxYkeFBkbpmI2p&#10;yrKh9suBXhQpRy3vkrRSoRKKAk5HiRTQXkwWlMBKKXehyPEb5G2NLqGI8cIVDyx0PhklX7mlB0wK&#10;ETAeJ3FcgUpnaxevcLaB+Bc9ffKiGQR2oeXbq3ja4duRT7S/tUxjK00x+5iDjbLxshLpIXJAJ2OW&#10;Wile4s3t34HcbHIXbPhpTaL4arhVdaTMCVr8PfCWNp2kEJthKswViacKZXSAmLtdaVGItvTcbMAG&#10;Vq/ytiAoNJWolMqpARzY0HYYkItGqNS0O7FzJWNjs/HowyowBbImlfXZhfxieKrcR8THLIbbNkpW&#10;EFLc2t9ahOKxyx7Gg+3ktw1NaTaxs31WT4Xl6HwORlZSJUh9SZ7dhbsfijNCclGKSl7u0zE4TsoK&#10;LmvOUCxAU4j78iIpQjAvGAd6ZaGKxLfklaGtcLG2hbEMKAmmJC2vniklIBDUHQdsQFt0cMiAqFJB&#10;xpHNYLFydwRkmKaaZDGVeC4PEN0NMpILZEhDS6RIr8UBZfEDDxJpculGIchUMeoyPNijdMs+XKOV&#10;xGOxIrkJghMa6ptaeW4bxC4ldlXuVop/1c1+TMYuWMYO9oywtpLC4CpDHLFSjVG//BZjZJ8YRE0a&#10;TW+tooXjkAMUbVBVQDQ5XiJtyJjZKdU8tXMqBoo+ZXcgdaH7ObbDfVw5EMel0KVtvToffM4RaLQx&#10;8vXFacR9+SGyCuj0K6hIdOKkd64kAsbbOg3LbkL7muIAW3Dy9Mf5RhRaBvdOa2PF6H3GTCpVMtDu&#10;MU83Q/apgLFHxrlbMMg8ut8TJ4jbKZM4sliXfvTCGSoVPh9+FLip7U+/Fi0PowocAK9sVcGBHbFL&#10;i3ywJaqKUrhVoV8fopilVD0FMCu5HqK4UJz5Pn9O9aPs6n8MQ0y5s5XLgq7CrsVdirsVdirsVdir&#10;sVdirsVbxV2KuxV2KuxV2KuxV2KtYq7FW8VaxVvFWsVbxVrFW8VdirsUuxVrFW8UOxS7FDWKuxV2&#10;KuxV2KuxV2KuxVrFXYq7FXYq7FXYq7FW8VaxV2KuxVvFXYq1ireKuxV2KuxVSuJvRQtSuSAtKX2l&#10;zLetyYcUH44ZCmu7TIbDK2aDn1SKJuBO+WcKnZCXV08LEt1FCPdcFqWP+ZrtbfkwPwybjLosnnuo&#10;XRmarHKpliUPplmNRu1gJovU5h5JNGQ09wsLFLW1jiWg4gbZKAZQjQR8bVAOXNqpWnXCrGfMesCI&#10;cYmoR1IzMxQ6lmA831PWZJHYAk+ODLOmXJKPVLmg6nNfOTG1UW05YJ6bcj02ykliZU9N8o+T4LOF&#10;Lm5Um4Irv2xjC9y0/VzZiBmUA2rsKuxV2KtYq0zgYVSm743kwiO6jrloPCFJpB3nlm1ajHoe/hlZ&#10;labU7jQrSO3JDM3EdK5WBuygLYJNqlxYT8rdiFU9AdsnOOzHJGnpegavHqdqsqGp6Ee+Y8ZNUSiN&#10;Wv1s4Cx+0dhmVAW28naT6ht1aXdjvgmd2uJtHjIs1OSPkMKujoy0OBQxvX7RbdiwGzZmY/UGTzbW&#10;bOkhPY5DJFkdwgodNsz8UsjA+AGa+Uqaqd9Qi6+p8FeuQ8ROz//RLfVubyjEioHWu+VWpT/RLQXC&#10;jkN/HL+DZmRXJPItN9FgynECmriTNOmFV1cUN4pdirq4q7FDeBLsKuxQ3gSskkEYqcBNMSWMat5h&#10;hlc20NWPcjplN2mItLgoY1ywBmjtNjDyCo6ZJSsvSHdj2rlRYhBcF8MaZuCDww0rXGuCltcFpvgO&#10;yLWCYcuIG+UnIzEbVC4HUjJxlaCKaVlY1BBGWoXFRSuRMqWnRgA1OQjkottMj0DXre3PoSGlT1Jz&#10;M4hNTGwytGiuFqvFx7b5WQ0EKEulwvuo4nxGR4UKZtbmH+6fkPA4KKbaN1IhpPFX3GELYVo7q3Y/&#10;CQp8CKYbSqz1YfDuMUU2iKUAYAj3GKlQkVUU8RTFjaAYc3VfE5RmlQZ4wnXBWFCNhmD4hbSFJ7Ve&#10;oNMsjlYEIZrd+oAYe2ZMctsaUKD5fPLxMFFN0ydoU7huEZPtkJFiWF6hJVifHMRvhsEuLb9MsZtE&#10;jCrWxOKGx8sUrWr2FcVa3O/TFC8e+JVC3R2JyLFILxRTCGJY9crufnloYqSx5YyDIdLgole+FJTa&#10;OAZWSxAb9EHAmnGHj0xYlB6gOKGuLG0ngSgPucsDK0ShK7rkmKp6re33Y2imvVYeH3Ypd6p8F+7A&#10;l3q1/ZX7sFLanKQR9kDAhAwIGZjkgEopEUdhigFUon8owK1xj/kGFLuKV+yMVV4rZG34jAim/qaU&#10;+yMCUBfwqlQopgQCpRQLQVGWKUUlkjb8RTAqqLCPsuRKW/0eh/Z3yKVw0xD+yMVcdKTuMU2s/Rcf&#10;YYoXJYrH0GRLMFd6ORbHLEOuG0tegMVpeLcUrgtFO9Id8CaU5oVUVwMJBJLhfiNMtiwVI7Q060+j&#10;LKQrJYM2Clpf+jHG+2RWlv6Oau3X5Y0rhpznrTGlaOnN7Yq0dOYdhiq17EruRitrbLT2u5CiL03J&#10;9siTSo59FMfhtkAbYmSCezPKlMtEVtE2+izTxtNGo4r1yJNMjKlptm6IhBxLC0Za6bIw+M0oMrKS&#10;XJFxqpO/vkVtGWpqSo8MiQyRNvHaSsY5R+8PQ1yJYlKL9PTkK0pTbLYsAlzLUkHLE2tFsKdN8laW&#10;xFw2NcFJteq/EDSgGRIZBP8ATrm0jYB/DvlZKE7JimIkhkAK7jMco5IS9v5bhfTJDgdwKYhB3ShH&#10;WOQLMCBloFsxyQ2pNyYCM1Hjlgat0A8I79ckAtqMkYJoPpyTMG1eGHkPliyKlOKnbphDELWB44s1&#10;Pl2wqirZRSoHbEs1eOAyVIGw65Ara1YhWuBNqvEdtzgQpdfowMUw03QZ74eog+HAWwQROs6NBYhU&#10;icu/EFtqAE/s4hrJSMjhsuSVrhy6HJIDLPKFpM6zQxLWq1J98lTORoOuomVjXtscpk1g2g1qx3O2&#10;RZJhYyIhAeIyGvXJjZKdRX6NOizxBCD1Ip/wuXcbAC0zuL9IzwjA2FTTbHxEUo/XvVjaOMCrLXrl&#10;RlbKgkvFmQHkwmBoBTI7BNIFo5EJZ9z75AytICY6Xa3AlSWKqtXY5OLIbMv1C6kuG+qq/J1WrHpv&#10;+1l5LSRvaO8oWqTWpk7hzjFulsycLxGSannnnQGTkVGa/Id0wFvJrwMXPXMiA2bCKQzQyMO5Hvlq&#10;KUjCyb98NoIQknKuEMFtW6A5JDQLDoTilcWcdzirXNvE4q36j+JxQ2Jn8TikInTWeW6iSv7WAtkA&#10;9n0laQj5ZBnJMxtkCwXA5G003gS0BirZ6YULGavw+OSCCqop75YwV4wK/EaDIsgiJYwnwghge4yR&#10;CFPjkWTagnChXlZCAoUhh1OC0KRgMg2IGAC08kdafCKZIKUeprk2K8HFVkzfCaYChjupmozEk2xS&#10;GffKm1KrtqqcASUokiSQn1GC0FR75aGBYtqU7RuQu+ZES0lK21CWtNsuBYU1+kZK7j7sNo4UVpd3&#10;JLdInichItuMPVNNSiAnMctxCbR7YWCIU4ULgK4ob4nFKoowqmmnUk3rQqMmGJX3V20o4GnEYTJj&#10;SXuAcqJZgLVTegxZLuBXqMNMbXKa4q2d8Cr1wKuU8TUg/RkgqvEvrFuJoB/N1yY3RSlIDkCoXQ3I&#10;ChF2HfJRISUxaVEFVpTJ2wQTRevyavvlZFsuSV3MWVEMwUtmytkl+oNxt3PthDGTzXUbkCopl0WA&#10;SU3QNajLwwKm9x7YWNKZnrhtktMuKF8TguBkSyCOTplRbQuJJ64qtB3xQ2K4paxVcOmBK1umFDY8&#10;cVb64FbpiqnKaUwsaQ7YVUzkghYdzhS5RXFivVa5FIXhcWT0v8o4uEVxO/2SafPGJZS5PR7Q81Kg&#10;GhPbtkiWlbqrFk4kCoGJQlSenGQpFPfIDZmj4llj48eJ+W+2SQmAVqqwbiVPbDShMYzyHIjChqYV&#10;+WKEvlVpGIr06ZHmlJdS0369LAz/ALX2voyqcLZxNMjgX0wAOgFMsiKQUWhrk2KSaxdxzLNEG3jF&#10;aZGRCA8c1y6+sMXb3A+WVU3Wq/l7Gz6wkgj9QKD9H+VkgpqmSecrpJb3jIONFpTDlBpoG5YDfcWc&#10;sO3XKIltIQi2jcPUZSB45buxUnjA6YgopDOvh0yYQhW98mq0YquphVrAlrChcqnwwWlwHiK42q7v&#10;yG1OmKEzs4rqLjfxtRuzE1P/AAOIZELHuZLiQySHk7dScFoAWOGUVU/RkCzBe4+WIpLTSoImPxcA&#10;wI6b5KMaYyTV9Ne8gEMhBYmuJ3Y0lt9bGykWJouKUqeI/ZGRIpIkm9gLKa2DI1Ebqf8AmrJA2koe&#10;aC21MizjWkYqS3bbAQEBDXGiNpcPO3oUXr2ODhrkpkkeu6g2m2KNGB+9fck12wgsjuw+6uHV1uEU&#10;DkOi5WQoS6aMvE1y7fCDQCu+SAZWo2mtzwxCFGfjXoWPEZIsrTY63cWaGzVY2Z1+I/a2OCNhSWQe&#10;QriC5C286+m6Gob+fIjnupOz1SFv3fNNz2y0NRas7U26kV+0SSOwriFKHvdFW6qQd/fIyhxIBphe&#10;s+SjKGbh9OY/hEcm8ZXnGp2CwOUpTiaZMWF5qGm6dJqE620ClmIJIXrQZGc6Zwha64sArGArQqaG&#10;uViTOUO9uLR5JEMgqY16kDb/AILB4ifDCHmgjG6fjlkZNRCDlTkPlloLSUM8pA4imEBFrorinUDE&#10;hbVxdH2yPCtuN0fbDwra4XDU5UoMeFbcbo9RgpbaNyfbDS20LpvbHhW3G7fwGPCtrVuZJAaUxpFq&#10;JFcmhyp0GFV/p0HTBapno9lF6nO7jLxkdQacThUqkkCTsfq8ZCA0HfCShROmyx/G0bU8SNsDIp95&#10;X0+yMc8moHdKBF8a4LWk4t7exVYZZ5dyTSMAfCP2cMiFZJbNZXSGFyRXptTBYRwo6x8rWscwknpJ&#10;GBsMHCCoJCVa5aW7SMsREcYHfpjKgkC3nN2hMrFT9kmhGWBJCCZATUnfCxpwjrRxVeJqGHtkSkGn&#10;q/kOa61e0kS9k5xhhRm3dv8AWbKospStD+YtKSHksdCK70yU4dURkUy8ueXGit0mt3UON9x3yMYJ&#10;MkZb+Zrhp2tZUXnXZh0oPtYTKjSiNpvpmuQXwfgd0NMkJWgxpM0fluOmTYtXKl4yBhVi00xsmlZo&#10;xIabVzH+k22DdhetabPprR3fwc3YsF+1xyZNrVMZ1SeS7lNxcEGRutNsAlaKSmVNsUEKEKI3Lm3G&#10;g29zhYodhvhRalJIY3Ei0qPHJRVRZyzcj1ySq0Na1yBZhFgbZBkuUbVOLJ1d8VWE4sVlB3xVPPKG&#10;m2Op3wh1CX0UA2JNAaf5WERtVXWI0iuXt4HEkSmisO4ycogMbY5OAHI7ZABkoD3yTFePfAmlRQMC&#10;ppCTwHyyFNgVCcVaAAqW7Yq9B8reTrtbb663BTMmyt4YYxtgZpxZ+UZElWV+ClDWmROO142Ruqu6&#10;FgCFO+WgUwUtXt+UVUG2SUJNpMdmgkWf4ZS2x9v2eOUA0d2ZDKNNkdVEMtS1OuXhrRE8dSp8MKrI&#10;kKk+GQCVC5WQmiAU/HCUhalrI0ZUuwJG2RAKbYL5mWWBKj9okVwkMgXn91y9Yb9ThpiTab2bDoe/&#10;TKJMwmUbbZUyCqvhgSrx9KYUKwIAxVcrVxpCvGQMIKKVgckh1aYq3UYErlOEKro1OmTDFVUVGSVc&#10;FBBPhiqymBV6jFUQEIpXxyVItEFipo4ocUL1oDvilFW8vAGNhUdckEEIe7rTr06YyVMrJ1MagtyY&#10;jfDFBQrW/wBYcrWgr1xItNsc13QRJK0UbVAFWoK0w8ApNvPNZMscYtFP7qNjQU75ADhZkoWPQ7u1&#10;4S3EbLy3HLoRjLdgAEebaeNa8aKfDMc7N4T/AMn3y2d2Syliy0UDx/ysFgbsJPTLdvhDMKe2ZUTb&#10;QiU6ZNUNdwGVuK7VxISCxy/tHjlK05H2ygxbQUI0ZTZgQciRS2srTpkVpzyFzU4krS2tMCVwO1Bh&#10;RTlI74VXqcIQqLkkKysMUNt7Yq2mKouE4rSLhOBKMQ5IIVVyQQqjJoYr5riry+WAt0HiOuoFuSPE&#10;0GCJXI9E8jeWU0pTdvxeWQChHYZXzcbmziIb1AyxKpJD6g3ySW1DAGoFB0xQqwK/AA0riqqFbjwJ&#10;B98WS+NAuyj54EK65JV4NMVWpJywqo3kvpxMy9aYQkB5Z5olJqR1rjOVt8RswuRPDKiwkt9HkN8g&#10;UOEXHIFbbPxVGBi36BNPDAUgJjCsMCNX4nI+H2yrct4oIKVixrmQAwJUQnj1wliuuAoQFftV3yFJ&#10;KgpDfCNzkmso60iQbkgMexwbFjzVZNPX7TUNffLBQWkP9QEjb0+nIksqXjSw3QgYhiURa2qRycJa&#10;exHfE7JAUriKNJTIDxKn4fHI1akJvBrsgmFw9GHHiytvyGVmKjZq+ntL8qVRE41rQdcljgQzlMEI&#10;WLS47mQQwgM7dABl7Vahf2XAmJjVl2I8MjTO0okSNG4hiPGo2xpIQNOJPhklpWjBdagbYEUmukar&#10;GgW1v6tbqSdjv/k5EqAhHulWRhDUxE7V64aYlMH1yaY7uXIXiOW+2Q5KCpkTelR6qOtCKVxCSUZa&#10;IrIqj8BkmN2jdSMUrCeEFXUA/SMnEJ5MYv7lp5Wkf7R6nJ0ytStrtokdAPhfqcplG2YNKsIEjU7U&#10;3xGyrXQq+3TLBuwKcWroYxVanAxppYKsXHfJIRKqpFHWv04UrpI1hP2forgUhylD+yMULhw7KMUI&#10;q3v5IUaNAtG9sgYBkCoohlkooFffJ8lq25baS3FXWle+QJtaZNBdwNAtvCfgC/jmmyws7uxxkUgt&#10;DuqPL6x+Dcb5CWLuYA7oea6ZmKux9NTVF7ZbjhsuTIjrTXJ4rhJz2HE0/aXMwDhcQlu7kjvZTNGp&#10;UN2zIE2JUDAPDJWi3eiB0H4ZJVpiHhiq0wr4YWKSeY4F2YeFMuiUsOulocBCqMP2hgKAmCZWyTbR&#10;JAtwPcUyuYSGVxgHIgtitx9q5JNtUp2GKFzD2GFitK07AYoaP0Ysg2DTuMDJsPXqcVcTWpGFDQen&#10;jgRa4t2qwxVF6NOIL6F6mlaffiWub0kZcELskrsVdirsVdirsVdirsVdirsUuxQ3irWKuxS7FDsV&#10;dirsVbxVrFLeKGsVbxVrFLeKGsUt4q7FDsVdirWKW8UOxS1irsVdih2KuxV2KuxV2KtYq7FXYq7F&#10;XYq7FXYq7FXYq7FXYq7FXYq3irsVdirsVaxV1cVQV5qcMAIbcjqMmIpSm58y26D4GAoRt0wEUxdq&#10;mvi2hMqnbwwRILIMD1LzG8hqm3gctkdk80UnnYXEai5UiRdqjpTMXipFUk2rasbshEYmMdK5YMik&#10;pFM9TTKTK0Jz5KtPX1D1W+xEOTH/AIjlEt3GmLL02PUvrMnBByY9hl0S23Sdq4gX4yBt0y0MwEuv&#10;/MFukLBWHOnTLoDdmHm+samXJ4nL55RTJjMjEkk5gSlaLUy3h1yksCWf+Rb2xm9O3d3aYb/F0r/k&#10;5AbFxyN93pSjMqLeF4yaW8VaJxVZz3phVSjuQzFfDEqhL3UPq+SAtVDS/wB+TOepOQkWF2jdQIWA&#10;k+GSgN2wMKlualuQJ+RpmRMUxUItIsLokOsgc9d8xTNgSmOl6LcaRP6tkT6R6q3TKiAdwyq903lt&#10;X1WQOxWi9VycZELLfZO4UKKF8MVApWyTJ2KqZHBvY4VQOtQLJGGf7IO+W4zSWKav5YF0R6JAqaAE&#10;5Mz708SUy+VZLNuEicqdaZhzhxMCj+Efo/V/RH2KdMp8Jg//0i6CIXNFjB5DrTK4R3ZgMz0S0MUI&#10;LH4jmWick3XbrlZaS0Z0GxIwWkBcsgYV6jEqtkkIIA74hK8yBeuNsbpTW6Q96Y2m20uFY0U4VVwc&#10;VbxS7FDsiVLGfMq3ZTZwqE9B1zGkGMdzukFpbBMvjsG8o1RTJsUx05eKs/gMBWSEn65WgIc4Vdkl&#10;d3yJQpzTemtcxckmQCSpqcvJlkFUJp8sgBbeEXaWsjCrHY9MN8KlWFwYftUpXrkZZigRaj1CVn4c&#10;h6XjTfKDNsiEejusZZT1rlYyomkVxcNA+5BNe+Z+OVtINIux12W2PwOyV8DmRZDLitkdj54uIwA5&#10;Dj3w8femgU+s/OtrLtMpQ+PXJAhgYJ1b6la3Y/dSK3tkmHCqyW0cm7KMjTGkO2nhd4mKnBXcqxze&#10;QippIv3HIklNoK51ZUFJEdT8q4eKkVaFstQWafmK8EFd8jLH4jLi4BZTuDU7ebcNT55VPRyDGOYF&#10;EMWYVjo2YpxEM+K1EBQfiQqfEZXVJtcAW2DKw8D1yQkUqTQoD9kp8txlgykIpBanGY4GIIIp9OSO&#10;W2BDCL40Y0wx3bQgupy5m0RhQ6lOuKuxV3IDbAlaeuEIXdq4liUFcnbIoSe8GxOSDEsduACctAQ6&#10;CEu9Bk0hP4IuCAdMFpKJFR3yLBxY+OKuLN44FtB6g54b9ckGKEiXYeOTZIlIq4opd9XPhgRTf1dh&#10;2w2tOMDeGBVptm60ONqozpwBJwWxQtstBXxybNFKnfAxX8DirvTOC024IQemNskYB6Kio3yKFhuK&#10;dRipSy+bm1PE4aRENr1ySUXFKAAKdMBVW+sDwyNKFwuF2qN8CVQXS91wquNzGR0OBaU2nTsDjSaX&#10;05b5Esg00dcDNwi298CVrR0xSuAptihxjFPfAlQnFEYnpTFjJIZV5PTLYtaNQU2yxijYWRRkUqyv&#10;EetRkUNRmME1OK0vDxftYqsYx9jild+7p1wIKGuVBFdiBhYlX0eSS0LyRAUYU6ZTJnzC+V5Jd2of&#10;liNmBiho29CWpAPzy20hMYnihU9i3UVzHJUhD3oiX+5PUYQwCX+uYuhNcnTOmvULGtDXAlXTlM3p&#10;+oIwB3wJQxlNuxANWB2OLFq5vnuKcwAR4d8mECIUlo3XLApCrHA8lTGC1OoGKtEEGjCh98bSqJcG&#10;2dZQAePY98hJk3e363UgkRAtOwytiNlXTZORJMhWnbImLJMWaRN4hyHiBlZCFkVidSalAGPSpw2g&#10;oS3hht7h7a8PEDYEdjliOaWXhHqsIjVQdj7ZYgBTSPkfiwtgVyq1Cr0yQCu4jtkwGChc9KZEsghA&#10;hLe2KUfbJw27ZFkrhigoDQHIFXfEF26HAmlW2ZIyTJkWVuuX9QfABkkJ3ol4YLUuxUKBSh8crLaT&#10;sgbq4Y1Zt65MBoKWlNq/fllMQqpEFgMhFP5TilmfkbUYbSznSTkJGqQRvXLOIUzmLCEW2lvpCiU5&#10;mpPI0zGluwhFXh8s3a0ldVCVpWoOTGNBlTILS3j02OifHI3+fw5bYDEyJdNpf1km4nIR/A75ExtQ&#10;aQTzQ2p9JlDjxyNUkG0DHMBdgxgKrGlBkbZgWyzS9Lt4nLXMpJpXYUGW8IUpRfaZA98kUcgKO25J&#10;6ZQYxtjAEMktrS1t34Qbugr1qMvAAGyZEsY1KdmZ5OjEkmmY0pbphuzHydF6dgK9WJOZUTs2ZGQA&#10;9sk0sK8zx0L1WoOYGXmmDyy6hEbGo65bA7NpCHaSi8CoplqoWRQwyUY8RoIpTvNN+qRLMSrq5psd&#10;wcy8mlljFyapbIFoE48qdcopDcNqhoCNzihZNasu2ApUDC2C2VNCF/DG0N+i2Nqmfl21L3yg9siS&#10;3Yw9g05OMYGKZJgBtlZYBsLkaS38sVbpgSuoAMkAgqSIWbkSNugycQwKIVuWEqAv4eOBNoiOBm6Y&#10;atVrKVNDkVbjBJovXFUZ9TOxdgK4eFFqq2yEfC4JwiIUlXiiCfPJAIVR4DCrm2FcVQkt2ODdiOmV&#10;8SaY9eScjmNNsiEpnylsSu6U0whKQ3rZaGLGr2NnkNMyIhxyUE1mx6Uy0RYW0bFvbDSbR+hWZ+uo&#10;fDITDdjeo2QotMx2wpjHvhDAqlTkkKiHJBBXcxXIkqqIa4pTLT4iEZvHLAGMm/QZzx6ZEhAUZ4vS&#10;bi23vgIplbUqqoBRwxwsVIyse+C2VKqH4fiNckgreW+RSvqK7YErgcUN98CqqspFD1yYVbJCOPNa&#10;U8MSGFqds45hD9k4AWaaqixrQLXLWBSu9irUjbMaTOKRzJQ0OVtqVaz8No59skGsvMtSTl9nrl0W&#10;JSo2xbouXANdtfU5Oy7Y0rZ09x2xStazcdVOFV0Vm6kMwNO1ciWQKKC02ytstvjtiq0jtirh4YVc&#10;NhgVsGmBXEYq6lMKW8CG+W1MaVQmoaU6YUEKJwoWUrhQpvhVsYqvBwKvRgTQ4CEvQfy21OGG3ngl&#10;PEg1GINMzuHpGkTPLGJ4q0JyQLXVI2SJLhSsmzYoSc6c1RIrV36ZCkhMbaHgwVtlPv0yYQUZG8TN&#10;RxuO9clshMUcMOlR7Yq5yCpYbe2KEvAPD1B1Y9MgyC5IlAG3TvhVfNIIl5saAY2hh3mXzLdxA/VX&#10;4p8sollpsjG2HzPql5Cboq4i7sKiuARMmZqKQX8jyirEEKMsGzXxWifKus3GiyyXcIB5DjQ4bpat&#10;vWNXl1a5a4YUZu2CeS2MYUk9zFLEpdu+VjdmS22pTzRCFyOAFAAMt4mNWsh9NnpMeK+NMCoOYLyY&#10;KfhrscmGBQTrTJqtHXCqpXvgVTxVVsoo5riOOZuEbGhbwxLIJxrFlbWcojtZPVSm5xNMClMgAJIy&#10;ISok1ySoi1VpZBEpAr3JouRJpkBaeQSxaZFLBMiStKPhYH7GCJDOQpLvRNyfTi3PbEsYh7p5XrJp&#10;tuZAV+ECnjTCCSiQTJtchteazHjIh+EU+0MJNIDENS/MIpI4ePkKFQa0pkOIp4bQHkfzFHLJJYzb&#10;lyWQHof5sYndkRsyCw1GPRr6T6+SkLiimlRhOxQCidY862TW7RWzcuQ6kUFMlxBiYsCsp49Qvkhn&#10;q0bEjrlVElsjQZNH5TsbkerA7leVKdh/k5YAGBth/mPR1sZWSlCN8iQgFjaxmMk9VPbFknflvQL3&#10;V5CbRDRdmYdAMgTfJmBQtlPl3y7fm5JR+P1c0o2PAUDI9PsVMSBZTyb2y4CmBNq0s6wrzc0FaYUN&#10;wXkUxIjYMR1ocbTSW69cSRIUQ0BGQmaCA8b8xEx3LEitRvXxzHhK3KrZL7PV5bF4pbYCOSMMCy9W&#10;5ZGULWMiEx0/WLFbeZb+BprmQkh60rX/AIhkOEDozsnmVO18xT2djJpygek5JB/aFcO/JhQShkZx&#10;8IJ+jCFpCXAopB2OXBqKWydctDW6E065JCoDgpDda4Vdz2p2wUhxauKXEilRirQOBVzGgwqpI1D8&#10;8aVXA2364qirUW3olnZhNvQU2yLIBSBAYV6VxCFSW7PMuKqp7e2TQn1/N6caLaVVSoJPepwVSoHT&#10;rx1n9KVmKvUbnvkLZqypSX460rvkmKqkXrzKi1oxoK5GRSHoU2mW+l6YHdatIKK1dyclEWE2j/Km&#10;pC/iNq1SqDqdshE70yLtc0JkUgGoP05OULYiVMC1HQJImLAUyESQzJBSttLc/Co3yXEwpGwaMZox&#10;DVufy2w8aaZxogXSH+p255goDypSh/aXEEKRS+8jnK8Wb4HPXJsGQ6CfTsfhNQCwOAJO7HprSHjJ&#10;P66pLQgKeuRlG0x2QHknR7jUJZJHbjFE1K+5ykws7NnHQehWpKgpWoU0BzIEaabRqtXCqVarbRUM&#10;kuyHY0wSiCkFgWqwQWEiz3qM0Lg8N/8Agco4abLti505r5jNEpEZ9sSe5Urv7Boqgb0wCS1aU+ie&#10;43y22shQdaZJgoTrhCVAUyShE2/XIFmEaBUZC2bYOBKxhXFC0LXCrRGKrCKU6YaVUW4kUdceS2h3&#10;Pc4WKkDU4UKiCppgZBXiC8h6gPGu9OuApTOEoRWOtB05ZFkFQ++BK5IzLVEFTirNfJfmW7W5W2vp&#10;q26oVHOgC0+x8WRGxayLejW10l5URMrcadDXLwbYU3cQqFJHXEhCq0scdpWXfanzOGKWHaperbLW&#10;KNQWGxPUHKslM4C1S68yukEU0ZIdepwg7J4WV6LqY1S1SYfaI+L55KMrayEfxHXLELkUA1xVqQni&#10;aYqwLzPEB+8I5cDUL2P+TlUm2LCtWsjLJzaL0G2PDJ3bEhsQGBgDlBDIIyIV65UWQRKGpyKVZRxw&#10;qqAjCi2xhVVU5FVVWwrSoprhQ3TCrYwJVFNMKFZWpkrYrq1ySt4qqI1PnhVFqwf7fbCh1STua4FV&#10;kYBgX3GG1baeMuW4njTYVphtFN8PUPI5FVdZDGajYZJVGS9aNSFA38euNpASuTXV08NHQhpDuzbj&#10;JApIYFqbxylmQfGHLcv5jkpStid2dWTQaxpq3F2vxqtCK71wQLCmKXMToG3IUGtMoy10ciApM/L0&#10;a3NwdRnYK0ZChQKA5Abomy6w1NrxndhQKdhl4akwsrozyuKEKKUrkgVIRF01AKbHxyaEr1KM26iW&#10;Jia9cjTNJbhnkBkbrlRCQhjWm2QZLaHIpXUxpDq0xVcBXCFXgYWKoq5JV2Kt1xSqR4oRUYxVFxYF&#10;RkfTJBCsuSQqjJIY/wCZ46rX2xLbAvDvNCUuATtv/HK4ssheraYx+qwKvUqtcjHZxmQB+Ar1y4JV&#10;wdq9MkhtWVhVTUYFVl6bb4pcFqaN0xVE0CfZw0q4muKrhhVYqhagd8VQ9/EXgYLhCQ828w2byo8i&#10;ioQVORkG+JYeY9qnIFBC1Y6n5ZAsXMm4yKFGRByyKFwBA6VwpbBp8XbFks3bp3w2hoxtQ7jG0KXp&#10;bY2q6CIihpUVwEsSm0NlFMKtUN+ORGyGpLWSJiqVYDx65YAlYWQqYx8L/wCVhpJKoLUrEDsWxpgC&#10;us3SCcSSjklNxjIWkFAXvESF4vs12rgAZSNqccRnapIAHbFrRiqQKDLIhC2G+ezuleE0dQclIKF7&#10;3LMzSSfE7mpNMhbJL761YAyMpUnsRQ4eaUqZinXcYkMlSGdgpRPsN12yClUKoF3FWOC0LFBLhR3x&#10;OyCEWlpWTi1a4OaaTP66b6MW8hJkX4R8sjySiImFqeJXelBXtkhux5NMCUIA7HL4sbY3cCrnJFm6&#10;GLkBH49DlJKo+ytD6ixt0rQ5XdptU1GAK6lemXRYlUjfhGAvXEoRcIoMUqlO+SQ0Wr1xQq+opTiF&#10;38chSVlMmilURgIT3wWyAW28SyyrG54g9SMSkIpIHk+AGqjpyOUyNJpNhF6GmxzUHNtgR88wjEyN&#10;uVjNBjV/eS2xMCmgY1I98zY4wQ1yNIm0vmk3n+PbuMrni7mgm00t1tnU/vOLn7KnplFEICsYBDt6&#10;y8v5f+bsuiVKg8zjvTLxTFTM7/zHJ81WtM3jhpFrPUbucKEBrHxQg+FcsDIMOuRXCUUhYzQ5EoTK&#10;M1pTK6Z2jbJuE6n3yEmTMoP4ZUGavSoqOnzyYVqhHUA/ThQv3G5C/fgVbyPamKtt9AxS4E02IxS1&#10;SvU4q4bHvTCxcNvHFC4DkO+BIaB4OjDswOJRIWHqMEgkjVx0IBy2LWrZNXYq7FXYq7FXYq7FXYq7&#10;FXYq7FXYq7FXYq7FLsVdirsUOxS7FDsVdirsUt4oaxV2KuxVvFWsUuxQ7FXYq7FXYq7FLsUOxV2K&#10;uxV2KtYq7FXYq7FXYq7FXYq7FXYq7FXYq44qs5HFV+KuxVvFXYq7FVjmmKUDdTckIOw7EZMbKGDa&#10;zPIpO5J8csJ2TTEry5kY7scwpbsJJk2tQT2scclS6rQ5TGwViUju+JJCnbLuK2SCZt9u2QJVc8oP&#10;2RQZFaUZDU4QhGWN9LZ19FqcuuAi2umU+V/MSWc5numIUilcF0x6qmu+Y0uZ+du7FcyozoN5IpJb&#10;jVDJsSScrMykFLpWZz0rkOK0qDAnAgqtra/WJUhBALsBXIktczwvVdB8lw6U6zq/Nx4jJxg11xbs&#10;sU1y8BtC/JJdiqjNKIxU5IC0sb1PXfSYlDuMu4E0gdH131ZQCak5i5DTUdii9dulahHXJwLM8kd5&#10;ecGEHueuVyO7XEN6td+u4s4up65fDbdtOyTalorQR+tEag9RkuPiY8witCseahyN8xZjdrDKIogo&#10;phAbAoiyWNzIvU+GTSrq1OuKF+KW8VWyLyGFVG4QTQsvthGxSGONLxkQHswy2YYSTB5/37/MDMdS&#10;3yHPnQUrTpjaLf/TF6PJ6TCLqnjTqcndMiUxm1H0ZeIJC0yo5Gobq1jfPKx5ClcN2yIS/WJZIXqN&#10;wcx5SosYHdD2XmL6t8M3xeGWxyt5jaaDVorriyH4q9MJmGHAQ1qWplH4r1pmNPJ3MALKQzalc86L&#10;tXGEi2CKdaQ9wg/eL175mxLKQDII223ybSqg1wIbxV2RKCkHmBwSF7ZWWsc0kVQOmTAchUUb5JQm&#10;sKhLQt47ZGTGaWSkbZABKkckhuuFXDfAVQ91aicca0plJiFSZIBHKYm+/KuTfEhNAkJACE7bdciG&#10;RU71FEVPpxnBpBoqVne28QAlXc98w5wLmCVpzBdRSw8CNyTQntmPw97HIxW5McrlHNTXanfNhijT&#10;TTfp0HyGZoapJbLfvEx22GNpjuqQ66F6mnzyVWyKZ22uMN1avyNMFUyEqTmx863FsaLI3yO4yXEV&#10;2LIbT8xkb/ehB8xtgEkcKc2vnPS7nb1eDeDYbDDgQWuX8MzVjcMAOoNcgdy1iJCH0WjQySdaimZ+&#10;GLTqDQRSw0GbC3VqsbSxmqscrlCMkxmQjotVmX7dCMxJ6WJ5OTHUkc0Qt7bSmrrxPjmDk0TlR1AK&#10;IQh94ZPoOYUtPKLkRyA8kr8xOUiUMoqT1yowKDLdg95IpbbLohvBtCk5elriBvhVrY4FbAxVxwK0&#10;B2whDZ2GJQgbg9sCEn1BqKckGssekpXfLgoR+lRVPzxLZyTphQ5FgupgQ6mFVpwIKA1E0oMkEAKa&#10;LT6Mmkq6tTAqoJDjSVwkwUhdzr1xVsPgVB6i4K4QGCHhWijJM0wgFBgVVwMXD3wJC5EBNcWS2664&#10;sUK+2+KlLpvikGSChWXfClWUd8BVf1HvgS3gVcBjSrqYqsI3AxSEdEKLTIFtCoBXAybIAwKtZR1x&#10;VYBTFDZGKEJfmiUGABiSkY3k2y4MUbCKnfJsEQBTIpXHbIq0BXFV9MVWNucUuoMLFDyVr8IqfDAQ&#10;hWjWUfFICB4ZXJkqhmqQnTwORVdDF6rgHY4CaVWMywswNKeJyFKSgrh0YkoajJgMUI6ftDJsgpNy&#10;49SD7YFXwxAbtWp3HfElkEamnNKPUZgK777ZEMZFBS2xQ8iRT55YGAUZJPDJKVkDyByFZkPscSyC&#10;NMrsOMh5t2PfIoaiUhgzrVQemBLriYMxKIEXAoCFW6eI80FR44KSmNtqt0q8qg+1MiYsqTG1uDOh&#10;dCFkGRpBCA1aOh5OfjIqfnkwGsJTKnEcjlgZrVuWJCjYZMBkjEjoeRyVMCqcfDChC3OxyssohTWJ&#10;NmDVPf2yKVRfEdcVc0rAgYEgIxHRk49DkGbTpTYmmKE20DTfrQdmXlttXph4bZclO64RUWMAEHcD&#10;pkeTG1CaeaahcCg8MmGJQcrVPtkiUBXqktAlQqjp75FsZDpdsI7csWZXY9KbUxUmlCdwkh5ryA2p&#10;WmRCxLLtIS1n0tHlYrSpO9KEZfGAA3asiU2F+q3NJalOx8MqFAs48lbW9VFwypAxKgb123wTlbEB&#10;Cyc2ReIPTfKwCzTO20xXhExND2FPDL4wW6ZTNMggVJ+A5KBXLSGqRtjdmhlupVt0Sag25GlP8pcw&#10;+Gzs2DYKnl5JItQZG+CtSQP+I5bAd69FG6RWuyHrwDb/ACyMhRXGWb+XZI3t/wB39kEgfLMgFnJN&#10;3fgCT2xLUxPzSrJCX3IIqcxpwtRsXn97YLcKrRmjmvwtt0/lwxjTYSx2Zd6eGSZBDydDthCCUBNI&#10;7bMdst4iebA7qY7E4WKOSVAB44oXsqMAeQrkSoQ5Ra9RkGTVFxQt4gnwwqE78twhruo7DIt8Q9Ps&#10;logGSYyRnQZEoDYORS6uKrsVaLV2yQYlsLQ5NjatDIE2K1xtku571yJNqAuMpbbtkLZU2PiNBhAt&#10;UdBbiM8ieLZYAxJdLcclpWpyJKEIZSh5LlbJERagSaEdcmJLSOR+XQ5YGNL5XCqa4lCTzzUQgde+&#10;Y5k2Rik8zV3yotihBa/WpRHXiO5xjG1OyX6tAtuxjU8gNq4ZQpjE2xPUTQmmEJOyRzCpPvmTFpKk&#10;Fy1g4imFCY6ClbivamUzLfjD0Cy3UZjthR65IMCqLkkLwcN0h2A7qFVD4ZEJTfTpOEJcnYHpl0UF&#10;FXDFaSpTfCWCV3UjSNyPXKSbbAEPSpxVvFW1OEKqVocKFwO+BKpgQ1y3wJVUNSKb5MIK6cHlwG2S&#10;LF0CBCNt64AGVpjHJtuRlgLGlt3EHSo64JCwhjl7bGtBtU9cwqotwY75jIjt2Xr2yxiXnVzA3Ovb&#10;JxkghTRN+lcyAWulZI6nfChr0wDTG0udB2xtVtwD6aqdwvTASoQTrTKi2LaHFk0VxVaRireKupgV&#10;ejYKS0RhQtO+IVbTJKpyHAgqRySFlMUKbb7HJIcu+BK8DFK4ChritMw/Lu0W6uJkbrx6ZAhsvZ7N&#10;o8SwwKn7KbZMCmoomSMOart44lil148ar8J3HXI0ytTtJvUavVu9cIQQ2pKHcdzhIUJva14jenfC&#10;qLJr74UIO9kitOPNgB3GRoKHCUMwCmoO4xSiCEK8WFQcKEi1Xy9DeKxTbbplcoWkGkg1SW+htjZ8&#10;VWIrx2HbI8RinYvPdStzGOHRRgBtPClaI8o/dmijthkUgIj10VOH7WVJtDzKyqWc1HbJAMSoFABW&#10;uTQtbcYQglCt1OTYoVsmrSiuKlcRiq2nbFWymKW1cgcRgpC9qEbDfviq0hSNq1wppVhhDirMop2O&#10;JQNlRzyNTgTaOtL6CKBE9M+qGqzV6jAWUS9u8u61ZX9mj2jLxQUKk0K4IyTKNJV5j1QTJGbWMs5Y&#10;7gVO2SkGsMA1BZXkYzqeRNWBGVXTYGSeVPKMn12G5IPpqvLw6/Z44mynkyHzdBJJEYiu1ahsmTs1&#10;jmwGGFpp1iLGSjUWPscADdHzT3UGgWaNYbYRMm7cfH+XJHZid2QeVbG6srGS6kbjCzlhGeo/ylyM&#10;RazklGp2D67BLqFdo6gAnqBhq2tjNlo8WuThEAgjjWrmtSf9jia5MubPdI1Gx8vSPaW9VXgPtbVc&#10;ftYYgRY82NQalfX085sHZa/E1MhOZPJkI1zZ35Tnk9BIpyHloSxr8VP8rIQJ6spFBeZtaaZ/ShBI&#10;Sh4++WTlQYRFlT8v6VqVvqAu3UrG/wBodqHK4g820kAUy/UrNbmI+I6ZkHdoeU+b9PA+PuOuYVUX&#10;JibDCgAe2WlabJA69MilOvKOhLrt40LPwVR9J/1cHDZQZUzfW/KlnpluHgYlRsa5d4IpolN5jr6I&#10;h/d9K5CIpleyQSjLg1qagnpklXcW64ocEY4pb9NsFq4xHxxVv0z3xVwJG1MaVcS3hgVYoPbCqJRX&#10;kHNtl7YFWK1D8sNKu3J+LFbXKoLhGICkip8N8BSHoeraNp8foxwSUaRPtE1VskAGLHprIWVwryFf&#10;gP35AhIKMs4VmJZu+/TI2zZDo/lxbpuSmsgHJQo60w8NotOdXpCsCX5ZYOVCP5f8rCbH9VV2uFNC&#10;jT6gQYjv/m+SAFbKUVZed7We2DsR8I+KvtkYy3TVpbe+dNJKgstSeop0/wBbJmVKIJvYabp88Cz2&#10;8ikSjqBUA5EG1MaRZ8u2hAq+/wDMBQY8AYWhYxYMTHHMJnG3Efa2w8ICowWK3LKeJjiOwrkytJjZ&#10;6ebbkoNUJqffIUlhepaU97ehYRxXnv8ALKsgbIkMhs7T9HRM4YR8l4+1f5snAUwKK0KYvbCpqanf&#10;FU0kk9NeWTQl2vM0lrTw3OKvMvMH1q5kjhBMgJ+FfkcxTdt1h6TJClvpgj9ILVQCP5ScyINRSnUP&#10;KNvbW73UzVKrXcYPC4ijip5Vr0CrV1FBg4OFQbSpYknLBCAFWu+WAIKCnVQflgpUEwAamSVEQn4s&#10;gWYRq5BkuptXAyUyanFCw9cKuUgnfYYVc4FcVWNXFCkR44ULeNN++KqiHucCr9ztilMbSM0plbMI&#10;soK0rWmKV6Ax7oaH2xVXhiHFmlJ2oQPH/WwbLT2DRLaG3iiuoTs0Y5AdOmWRA6NJTkssynjvljFS&#10;msfWTiDShrgpkCxHXNMlNab0ynJs2xKIfRZtUtkkdVQIu4HfDC5BhdI7yept/Utm2puoPhjGPCUE&#10;2ydTl7BeBhVvFWOa9aeqCSKUyEgziXnmoxtJcsblyxAAGRB2ZkIPi1TyNQMrKhFI/PZFP0ZUUhER&#10;hhsdjkWSufHCEN8vHJMaXhgcWSohwIRCdN8ULwcKV2FWwMCrgaYUKiNTfCEKi+2TCF4G2FCvDA0m&#10;4BoOpwqrmPamKbcFptgQqKAVHjhQt4kGhGKUZaRmSrAfCuEILZSpAxKrXtSh3BJ8MBCQWKeaImZ6&#10;nauTBZUx/RGtItSj+vEGCjAk9OX7ORLEs2sdCsnnSeA1g3rv8J/lyQprS3XbFI53UbKBUDBOIpmN&#10;kb5Y0pYoiZhRmNQD0yqEVJtO7e2gecuh6DcD7OXFimqqOowgK6WL1RTpklSS+ZwvpH7AOVkUzAtJ&#10;Z5DIaN45WTbKle5aHYQnkq98lbGlKSsgrQCmRKVP0jQtXYZGmVr0tXeP1tuPzxAtStw0xXouGkKo&#10;2wq7Alrpiq9T4Yqi4jXAqLjxQjY8kFVhkkKi5JCU+Yo+UQPzws4vEfOVuVfl4GuVBtnyeh+X72G6&#10;tYJImBBQD6QPiyALisqgQnf2y4FKyG1aMSPMa8t9+2SQ1ZhFX4Dt3wqjo1FK9sCV0clX4DFWxNVi&#10;o7Yqqq3ECtN8VXupADA0wqhxLyuFUDah+/FVYRmQMh6HEKwvXLYoXi/ZOTlGw2RLAb2IRSsq7qOh&#10;ygMyhNhvgLFphU7ZFVExDlU5FWy3L4abDwwUleICByToOtcgSmlJ5OxO+NsXQqSNu+EFkBatLauN&#10;2BHzwiSkUuij4rU7eGQJayqJcmQUO1MQKQqK7r1NRlokgtyoswo438ctBRaDkt3iFUY08MNJWpcy&#10;qKyLt4jFHJxkjm+EH6MUEomC2gIpIsit2Zd1/wBlitKUztASo3p3xBWkEKRI1xJ36e+G7Y0uluJT&#10;EFb4QdwRkSoTO/vJb60i9bdlBq3jkYs2MzqCNstLIIZZWjbbIUqIDNIanbAlG6Pfvpt2tzGFYgUH&#10;IbZCQtaTe+vvWlF/GwWVjRgBtiAyMkBqAcXBkB+I0NRh4WMjaOiaa8HqIKkfar7Zj3RYo2JC0bN/&#10;knMmJYhizcVkPqfZ9sukNmbUkqFeMIINQanMaj1RTJF1FliVZoeEg6sP2sr4WQFLbu2a6jWSId9/&#10;bL4Kh4I42cJy3HXbBM0gBNVjiUUJyoTZEIe9hJZVj6dctE0EIpNNRojJSvHrkOIrw22sEfEKBT3y&#10;wMapuydbWYSU5L3B3wlSqyvHcySMvwitQoG2QtkAvjtbZFLcy0g6CmEboKmSqrSgFcJFoGyCeYgj&#10;iTQe+HhZWhLyMTuJCwG3fLQEGSL0kw+k7SH4l2XbrlM7YilZAXatDTIlVlzJLZuJAAUPUEZAxsbK&#10;Uwl4yIsybA9spgCDRW1EnM0MStO+WBDR64qh75Q8DVyQZBiF4m5yRSl42NBkWJTCE1AyBVFL8LAj&#10;scgWbM7chkU0BqOpyoMwigPhpsMmrZXwAOKu7bgYocWB22GBLuVdqjFk39P4YobO/jhVZuKUrixX&#10;bgbk4EhvFK115DYUxYl6JoE3rWELnrxp92Ti1BMxlqW8VdirsVdirsVdil2KHYq7FXYq7FXYq7FX&#10;Yq7FXYq7FXYq7FXYq7FLsVdih2KXYodirsUuxV2KuxQ7FXYq7FLsVdih2KuxV2KuxVrFXYq7FXYq&#10;7FXYq7FXYq7FXYq7FVjSqvU4qp/WEJ6jFV3rLStRiq9Xriq7FW8VaxS0RUYqgru2JUlevtkgoYdq&#10;KVVonWvgfDLZBPJht/YlSScxJBSErkUjYZSWNKPI9DgVYVpgtNrWFTtilaRkmK5RTfC1lW9eihTg&#10;pQ2JmJCr1O2BJLMP8Gva6d9eZ+T8eRXtTJwFsoDiYy3IDJyhTKlE77ZSlSBMbB1NGU1GAsSLeh+T&#10;PN91cP6F7Vl7NTIxkQWknheiKa75mRLaF2SS0cVSrVL5IYyG2Pvl8IsgHnOragJGIB2rluTYJSvT&#10;70290slaKDvmuyMCE/1HVRK3JDVV7jBAsqsI3StceC0Mn44WERumHlxHvJfrrHJGfRhI2WU/VxIp&#10;Ruhwhmvt7VIBxXJFaVwMUt4qtZfDCqwNTAqoDireKqVOLFexwqxXWl9CQHwYfrzJG4TIWptfr9YZ&#10;Sdya5iy2YFNK/wCiep/ssqti/wD/1B9zaGzcKzAKTWvTKCK5tcZWtvFjHHiVO2xrU5XJkGre+FvI&#10;vI7d8uhJs5phdg3AHpAlT1NMhkYxjRSybTxc3tHX4Nh0pgjFyIAFkP8Ahu1QViBUj3yEoMCUDdaN&#10;MAXY1Ye2UcBCQpWml+m/OUZkwIDIou7uRGnGH7eT475NFWpWEVxy5yMST2zJiy2CfR9N8kWotnc1&#10;rgQ0x75EsSxrV5OUvyypEEABlrYqJ1+eSSE1uf3dsi+O+QLA7lKH98DNDzMw6YqFyE0+I7nFJVAK&#10;4sVC4kC/aB+jKZFkErupA8ikdRtlQDbGl0sotwCVrXwyQNKUDqGqiT4V8OmNWxA3RWlQCdVdxt0H&#10;zy2GNyQKZ5faasWmBgAKDkcry4Q4OSe7zwWLSSlwNuuVQPC3jkipIOKFvAZcZgtJDFb3cn55IFkA&#10;lzrvlgTTcZKkUNMkGYZBaKQoLdcSGuSZQxl+mRMUW3HannXjkCGyMkylmMUHAD7sMI7oJssw8u23&#10;HT0r+0a5s4bODqjabCDLOJweF31fHiRwuFuCcHEoha426pu4qMjxWzEa5rCitvGCmPvQfL0pPrk7&#10;CisSQN9zmDngG7BMksZmbkxzCAdsFKnfJpcBilxHfFXEDFXbHFDYIpiqxztiUIGagxYlJdUNABhD&#10;EpExqS3bLgoCc6RD0OLOSZN9r6cDW3gVwxVaRvgQUsvTylpkwgNjJJXA0xVeGHXAluo6nAgt8sWL&#10;YbFkg71uwxCA3GO2TSjUPbIpX8q4EO5YFVYPtfLFKlO1WxYoeQ0GEBBS4byE5JIRAGKVdVAyJSu8&#10;MCtgYVXYoboKVxVau7YGYRqGgyBbF/OgwJcWwJar198VW9DihvFCA1JqDfEMClMAq7N4ZcFRsI8c&#10;LBWJpkVpclJDRTvgSrpZyUrTGkNtAy9QRgSoMm9cKFrDbCxQszAHCVDo5XpuTlVJVraQkkg4KZKr&#10;TCP4h1wEMbQzSmRSTiAmlgpwNCAclStGMleR6YFWQWzTNxWuRKp5a6PHsJWIXxG9MhaDKlK6j4j0&#10;Y6sAdjgtjzSe5gO9Njkwi0JT0+vXLAlWtlBPJt8lSVczryAI4gY0gFECcP8ADSlemLNC3QMXwA1r&#10;kSFQkOxo32cVR1pdxxBoyKg98BKDu1FfrbFmUEn9n54KSo3N+903J+uKOFCgliQcmyAWslDUZIJT&#10;O1uEbrscnakIzmKVwEseFL76Ir8RIO/bKkjZCkgLyB38MUqkcm3zwUlUSMsemKkqoQKaEb5GlXTF&#10;WNAKYFRtk91EgcV9IeGSNsrUmk5Nyr1PTI0wLZglJq3Q9MkhSNs43PTIhkEVY26rcRUFasKg5dEN&#10;kBu9W1LT1lgUIAKDoMlMdzjz2LA9RtwrHxGYdtkTanbxr9SJErhg32O2WjdlIo/SYmeMz0qFPQ9M&#10;ICJI1LlRBLcehHRTQVHf9rGq3ayVltqNxeoVh+ErX7IB2/ly0TJZAdUwtNVE0HG6dV4j4VUfFt/N&#10;ifNTuhtWluDKsQq6soIHtlBsoCjpN7a6bOZJno/Tjkobc2d2mVnqKQ3Jupt0YbFcPEAWFN2utQTF&#10;19KrMdt9/wDZZIZAkQJZh5cgMFuFYUPX78m2SR2pTGGEuO2QmdmklgOv6/O5+NQwXoO2YgmS2iFs&#10;JvbyW5ermlTsOgGXAshFLpQVPjk1XXFs0MYlJUhuwOTDXJKr2VH3ReOSYoFZCdsLFExLQV74pRMS&#10;hl6dcUUozQiPp0yJCAUKTQ4AGdrQxDdclSst8lxlpWY+NMhTkjk9OtlogxLUVbvkFaJwJbBxVVU4&#10;UFdawkgyN03GSAQVNdz9OC1CsMjaWwMCVyLzagwgIRcMQU1U/TlsQxJbuZ+R26YJFAaduQBC8R45&#10;G2dKDeGRVUhhDtxPTCBapjaW5j65YBSCXXMbSfD2yMhbEJPNAWk4du5ynhbbS2YUPEZEhIKDmJTd&#10;TQ5GyGSU30x3rvkSbWmNXp3JyyLEpU4rvmVFqKwDtljBrjU0xtATby9HWUnKZuVBnVkOIplDIpgq&#10;0wsF1KYbQ2m+EFBVMKHA0xSE2gibiiMBxJrt/wAbZYEFM54wFFBkyGBSa4ArtmOQzipBD9qhp45L&#10;hUl3HwyKQ4IRviq4GuFVxDKaEUONItf1GKupgSujJVgRhClFwspk9V+2WhjTV3KpbpTbElihEVg4&#10;ZdgTTKgN2wFOwQRTL2spdqFkOJcdMpnjtINMWl05b66jhcFkrVgPDKowNtl7MT82WVtZ3zw26hVA&#10;6eBzJ4QOTQCbYrIaNthDJWaZSRxB6b5JBU/VHLbAruVcVamfkAMBSEMyZAhsUmSmClWlcUrSKYUu&#10;O+BDVcVcDgVUrUbYpWFaYWK04UFQk60xVT6YVWnrihTYVyQRTQqB7YpCb22jTmE3UkbiLajEUXI0&#10;SpNKEsIU1XIsrt6B+UVjza4uz12AwxDOQoPU7KJeHv1IOWNNqksqxKa5EoY1eT8i2V2lW0oIRVzQ&#10;+NcmGSJQl5K9h1wlimdvcr6nFN0I6YbVHE/DtihiHmFZmSQmp/lOY+Q2yjsmWkCRbdGm+0qDfLMf&#10;JMkyhYzJWlPDJsG41eu52wKp3sEc0ZWSnTJ1bEvJvNNskMrIDWoOY8oUygWLxcYwQa0O4+eRbUC/&#10;NnJwsVdt4yG6KNvc4hShh45Ji4iorkggoeUrSgFD3yYQSg2OTVVinVIjEUBJNeXfFStNDtgVfFKY&#10;SaAGopiqmDyPzxV1OJxVXtLOW8kEUAqxFaYEolrFrd2ikX4h1BwUhfb6bJPbNeVQIjcaE/EaZIJI&#10;KHZQNj2wMQjBp5jhW4NCr9KZEsuTMfJmm3Nray3iD4JAeA8aZEDdlIp55MunpIk6VVDUP3H+ThF3&#10;ug8kJf3dnczXUlwWEjUCADqMMyFjF6PoyUtIVIoPTX9WGO6ZCkv82XCRw+gaUO9cMtgweUzqrXBj&#10;smJlBJqNv+ByltDN9Fg9JhDc8ZHIFQBuP+CyQiUWyO/TjZNDEpMYHXLQGspJe2NtNZGzs5F9T7Ro&#10;f+C5rkRABkS8/WVdOvUZtykg5DsQMiYsoorX9XGrXUkqBVRBQDxyUjsmIem+UNHistNi9MKWlXk2&#10;3xVOMWMlmo3EemX/ACHwqVoSMjOhuiLEra5WW5lmcneRQB9OVGYLb9L1ONgQPkMyA0qlARTJK858&#10;7wiNXBzGyDdnDZ5HPOyMVXxOTAZSKHM7DfDTDiROla3daTdLe2jcZFPQ9D/ktjVclu2San+Yt5qs&#10;Yjn4qvXiuSsqQGKXl4bhq4gItQYVGLFaijpiqpx7Y2h3EYpcVxVviMUO49zirqDAlxFRirdrG7g8&#10;VqB1PhhKon0gq8TUfqwLayD0VLGcMRT4afzf5WFKoG5ivw0P34sSoSKlNq1/DGkhPPL/APpkLwyP&#10;xaIAoT/xHAAyc7tcTLHIalm41pjIUxtlun3M+hwMbbhJFJSpdaEEZWBXJs4mReXw3BZ4mAkYlunj&#10;lgBYlL/O2otORCwoB1+eGRYhhq+aJrezfTnjV1NaOftAYxNMyF1veWlzpXotII546kDuxwClSG7v&#10;3e39JgKr0IG/+ywlIL0zS7jUdI0O3u42Rgi1Kkfst/zTjAWsix2881Xd+6rPJ6cZNDxqFxNqKY/e&#10;ajNbzGS0c8kb4XGAxtbD1PyX51gv7dfrkoW52BVyADT9pMAPRjzZK+vWxmEXLk7bUG4yZNIpEiOK&#10;hKqNz1Hjh5qparaera8V+nIkKl3ltyiNav8AaUkg+2UQkbpmQmuplhbFk6jMhgkup6okVkBJU8xv&#10;T/hsiNk1bEtRKzXUI0h+Uzbiv7JwbHkyG3NT1PztqQ5Wd1xVlNDQb1GE2qFvfPl/dQGCdgVI3265&#10;GMiGRALD9S1Brv4T0yTDklvEAYotqRdt8LFBuN6+GSCq0FOoO/fAWYTG1tWmDFSKJuammVslrHAl&#10;YcVWE4VaphVzEdO2KqJOKHVPbbCq1i1anfFC+u1QKYqzF/Jkljpq6jKytyUMVHYH7OEQtjxJZBE8&#10;7pDCPjdgAPnlUo1ybAe9lWoeX30BViuFBkkFSRkxgJFp42/K/lT9N3beoeMKbn55VwE7KZhPdT8s&#10;xWcnoAAqRscJxbKJu8sXs9jzsZPihH2D4f5OVwJBpZBnGlr6cXLb498ywWmkcGAGFVGe0jl364kW&#10;qm1tKoorUXwGR4e5NqUNmI5zOQASKYKVFlgork0KiNUb4quGFUFqiJ6Zd+gGGled3/1Nbl2u1ZlI&#10;245XTMbpFKVDMY6hSaivhlU0sk+raZHZhrWSs1ASD1xjEJS9m+k5SWQcN8UurvQbnFDa164pV4z4&#10;4qUUg2rhDBUTClsdcUrugxQ1XFVWMciAO+EIKIMZQ0PXLKY2rRBDsa4Qgo2G5ktk9FApHjkgq+OM&#10;SBnLCvhXFCzjvvgZKhgZOgwUtom108N8U2/thEWJKM9ERghBQHJ0h0UYWh22xVVk+zyrvklYz5jt&#10;vrMQA+0dhlR2bYpDpPkk3SPLO3EqSFWldxgolgS63tLhJY7ZXPphjsD9mn+TkjCkW1qfq3FyFduV&#10;GH3DIGyysMittZthD6ppSvGnvhiQjhat9WZ7lYoVVVc0B7ZM+TFkaNRuJ2IwhV71pQHJKl17bPwq&#10;SKZEi2QLHpYqmg65URTPiUf7thyGwNTgpeaLvruO4IdF4+OSsMaS9mNa5WWThKV27YQVbDFjihWU&#10;7YULwcVXV2wpcu+BVRdziqIjYLtTfFUZE1cCo2E+OTDFXXCqouSQg9XTlBhLKLyDzlEpFOO9a1yk&#10;c3IPJNfy8CyaeAdyjmmRPNxa3ehWYRhQnpl0UJLq+vPCrwogp05e2WjZkAh/K+pC8VkIHOM/hlJk&#10;xIZVGajjkwrltiCWrklVooxx98CqV7A0iAofsbjFVW0uVvIqjZhsQfHEKvWMmjH7QxVUcHiePXCr&#10;F9dlia3ZdzJ3yZDODy26cr8LDc5SW0hCc69e2VksFwYnpkULXAp74aVSCU3OApVRUj2ykskNLCGO&#10;xxYFUhmKmijphq1BRD3csjB5vip28cREBkSSoTyeo3wfACenhkiGNIu7VYpAiHkqgbjucrWlWMhl&#10;3xAQQpTkj7O2ZAa6WJJt8XTJhaUriYMAkbA+IySaSw1llEKbVyJQzHy5aW8dDdkgb0NdspJLIBLN&#10;RjeKV0hAdGrvTtl0TspCSTRM5EcleIPTAWJTa4t47m35of7vtkQUgKUE7LApQAsvY9MA5pukqv3a&#10;djIwAJ8BQZeFu0tk60GBSvRio67ZFIRkS8xTuMiyDZO1MVIR923OOKUdCMkGKrpeotZShlAZG2YH&#10;KZRRaaROPRlKHqK0yUFDFpt2JzIKWloQFplJSybTQ19pjqd2gap/1cq5FCpGf9AnCnf4SMuCQhdL&#10;XjLUDl065HJySm94vFgvDixO+Ywi2yblgQOCjcqZZGLXItrM0fJFNFYb++W8LC1hoPs5JBKlO+wX&#10;9pumGlROkr6LOK15rQ5TKdJAtzfu6ljscYm0kIOTlOaL9jucttitmUAAAZIIKAvx8HI5aAgN2TUF&#10;B45AoTKFytCpyBjaoy54XCA9z1GVRjRSsAIFB08MtpVpOSpDq7YVW0OFC2ROcbD2xCQxC9ShNcsK&#10;UrIo+RQjbU1UDIFKLArkWTKNMkElugoDTKuqQU0iB3pQ/TkmVrxU7BV+/ArX3DFW6ivUYpDRIpsR&#10;92KW+VPHFDfKtOtMKLa5deuBV1GOKXcSTQjAlxr0FMkwIZn5Om52PA9UYjDFpGzIhlzJvFXYq7FX&#10;Yq7FXYpdirsUOxV2KuxV2KXYq7FXYodil2KHYpdirsVdirsVdih2KuxV2KuxS7FXYodirsUuxQ7F&#10;XYq7FXYq7FWsVdirsVdirsVdirsVdirsVdirsVdirjiqjIVQVOFKTXWqpbk/BX3yXCtJdpt6szPL&#10;JMFIOynKpGmB3ZHYXRuU5kAfLIgpRgyxK7FWsUtYobAxVBTafb3IPqLv45MSKbYJrmnqjMBuO2ZB&#10;jYZMJuU9NyD45gZIKQhZOL9cxqpionY0wq0u5riqOk0a6jj9aSMhPE5KO6Dugz8umSqmFIdia40p&#10;CZadYXN2OUUTMo/aHTKpBQnQvbuCL6ozsFP7JNcMAQ2DZDx21sSRcyFRTbiMtslUDNEociOpXtXI&#10;lBTrQvJt1qpDuOER7nKaJ5NZl0en6No0em2629A3HvTfMiEKSIpoBlwDNvCqA1O8NvGSOuXQjbIM&#10;A1fVnmfgSTvT78yCeFSUm1CwdPhoQO+YZna2hLO3EbH1BUHxymW6FszyICAPhxAZ2rabdtcKliP2&#10;myMtmqUqeqeX9NWythGBgiLa4DqnAGXBtXYVdirsVdiq1lruMKqYPHFVQGuBVso2DDqMIVjHmwAr&#10;yXvmZhbYsFsLt2vwJDvSg+nMfUCmnKKeiVPo+j/k0zBtq6P/1Sy91V74BpiOQ8Mwr4mPAAbRMUUE&#10;sNU5epSvtgIpkdkt+turcONfHxyyOzODJtN80xW4EU5IA8Blgk2mpJ7DqlneEGOZSR2bbJbMOEhH&#10;id49waj78BQtmu2kHE0GVmKgro5UOx/HGmZNtzRW7DdR9GEGmFKacYxsTT3y0ZGJiua6RF5HJHIG&#10;s7LLe8WYmgIyYNrSuWopJyMmBYney8pD33yuI3TFSQ7ZcGRVoE5Oo98LIJhqjUKr4LTK2HVKWOAm&#10;mSi252zFlmAbBBS+tqPhAqRhjktlwqizHMgFrK24KuKHqcBihCahAkMYZRvXK5ClibUrlS9uWPbI&#10;JlsWPFPVlUDbkaZOOzZBk0UggEcII4qd6eOPiU2p1feZxNbfVQjBaUqTlE897NBx2UicpdNSEMvj&#10;vjCF7qRwqssCW0TL0UjrhlCmkzth1wgZiO1ctg2hAOtMuS3bx83AOWhlTKYYgABiWosh0DSfrjN8&#10;QUKO464SFkKC+ewEMhUENQ0qMolswhJL7w7hBvU5dhFlujzekaNb8bSJf8kHMuRcLKLKaLCDlfE1&#10;8DjBjxLwNGEA48SOFQufs0rXJRLCTSx8E6jCSiQoMT1uQGRh70zDzFOmG9sfYCtcx3bgNbYpbJr0&#10;xVqvtirfTFVoO+KG674VWS0pkShAz4UFItVb4voycWopQBXLQyDItLjoor88BTJXbc4GLe2BXDFV&#10;p64oSmRuUxyQVWUUySHMB9OBK3iR0OKW+ZHUYobD70xRS7lTFKEmNXGIQFeMdDhSrhsCXcqYFbD9&#10;sVRFs1eRPYYlFKUhFcQoUJz8OLEpfEPiJyTJFIN8VVwNsiobpilcBtirlFcKrjtgQ1F1wFmEYoys&#10;tjjilygjArZPjiq0GuKtj3xQlmpv8QGMWJS21HU++XhgUdGCFriUKbSszUHTK1C9VZDXCm0bHeyr&#10;0GBbV11GSnxLyGKoeSRZNwKYWKm2FCAmfiQMKgKikEb40mlaCPgDTpkKSStfAhDSNx6Yq0r774hW&#10;nf8AZB2xKro5WQ1jqPfBSUbFrswX0aCp75VIIIXrq5tyOa1rlfCmllzNbTjkHIPhTLQGsxStwD9r&#10;JKFIKOtcsDJFLGJEBG+SpaWOzAinbIMgHCrfE2+RLOlByF3xQQtaZeFANx3xpC1SCcaSEXxQoNt8&#10;K00ka9hhSoTJTpkmLSEd8WVImQsoAHTIpKi7VxpCjvXFVdDwpTrXAzV5Lnpw2Pji1lr1D1G5wUoK&#10;JgC3MqJ0qRUjIswmGqxxWZCWkrSL3r2wgIKAjjaYk1OSCCynSNRF3bfo+dVVE3VgtXbb+bL45hyk&#10;EmIItJZ4VV24dAdq9cx5bnZriUz8p2X1zUVEhAWP4m+jLYi28Gg9Rtr2BJpIIqSyceh7YZbNB3YX&#10;caZJfySBKAipNcwpXbKA2S/R/LU+oysuyInVstjDiZHZNL5DokIgQq/WoyUhwtYlxGkqmjm+rICp&#10;VTU0I61yBLOkLHNNbIURft98VKI0yOeHmQAwI3rvTJArTILuzaW1jlII2p4ZGd0it0nsPKNzqlwf&#10;TPFBuSchGBkz2DesE6eG0qI+pUj4gNx/k5Iw4WsHiKf+U/LkcSC5nHKQ9jlsI1u3E1szm2QKuWtZ&#10;KjqDfWIzCOuVy3YEMG1akdq9uyfGx2anbMexHZsBtgd1GVJrkgzCDkPbplioeXZTkgwIS6ZSRXxy&#10;wBrKiF8cVRKuTQGnzyKVZXCrtigrnUunLsMWKBdcWQU0XCkM68jwgpy8WpkXJ6PRUFAPliWlvqcr&#10;S6lMCW64qqJG0gPEVoN8ISuhqUCjffJhgVdLXuuJCrSpG2QISDbQUtsMQEooBRGOBoQcnTArGnen&#10;E0+gZFaUuVcaZIqSQ8AhpQeGSKFE5XTJFCEwgPXfJ1SLTG3mEq7de+TBYkL7n4UOMmKRTMBU98xw&#10;2pTcHuMgSkIC4ZjucrLIJJqDUO2ISx67NTlsWJUGFOgzIDSWjHXtllsKWhcVTfQY6MT75TNyYMxt&#10;xQb5SlGKSRhQV1cUOBIOBV4bJgobrhVOLK1KLVx1G2+WgIJRCzvGOPHl8zgJY80BP1yoswFiuRtX&#10;bwwgqQiYJEWoYYbQpOQa06ZElQFMCmBLi7MwJJPvhtVQHFV2Kq8UQdfc5MBBXy2tErU18BhMUWoK&#10;rN9nemRFptUjiLR8waMDkqRbbaq6pRlB/wArHiIWrQ1zraGL0169zgM14WH+YNUlsoxLbOUZqgke&#10;GUndl5MElvTNyeUsXJ3J/wCastiwICFPj45eGDQFTirZFDirh88Vc2+Asgpk71yDNawrilTZcilY&#10;wwq1TArRFMVaxVsbGvbGkrzQjAilNhhQUPIMKFI4VW79sULepySuMfIUOBLJZPN93dWS6fLxEa0F&#10;R1IX7OSE6ROPElMkvLbK+aQKeh/lFcMI54R2IOGJbZHZ6SpLVA65IuO1IvIUbpgpbQsljEQSK48K&#10;GrewV0ouzA7jBTJNJNPjSDhFu575KlJQ+m2zQsa0JHXAAU2moaq0OSYoa8tY5ojGaUYeOCkMKn81&#10;jTGMUkZcDYcem2UmYiWyMbZppV2l5apcIKB1rTLYytEo0iJDUbZJgxHX9TniZlhJDKOwrlU5Hoyi&#10;wDXLl7z95JIHkpQilKZCz1ZkBj0kbofi6H8MiVCLFsLj95ErcQKE02x58lOyGuYajkPsgYoQAAOS&#10;Q03TJhBQzDJhghHyxLQGRKryANhgS0T2xVrChsKzGgFTilPBaXGkRpdq6gyDYDc/7LBSSUBNcSTH&#10;k258cbYUocatjbJEJbNIpYUovWpwWtI6L1mtxbqvwAk174LZBn3knUJRpfFwWEDMBTv+1xyUGMgj&#10;PLt4bvUH+rRcYCOTqelcBlunpumGsaPZLC9ywCyGtAMZC0BOtC1+G7sObyKjxChQnsuCEmyQYZr+&#10;ty3pO4oem+QnLdgAg/LWgzW84v7gUBqKHw/ZbADbMofWtbnhu/rNuTG6VUH+bLi1ArtL86XkNpLW&#10;Xm7NRVPb/KyANNhSi71aaRy8RaNnFGoeuAlIbsNJa9jeXmOa70J3P82EIJZX5H06x1W0ktXA+sh+&#10;TM3/AAvDEFJZla6zHa3H1CZSJSAFpsuTJpgN0Lq9qFkrcGoJrWvQYCLRyS63tLa6uzNFSgden2ds&#10;gkbs4jHEVrlgCoh2VE5ZJi8y893asnXctmLI2W2AeTzjk5+eWhBKHZQOuSYNGhFcUKZXFaXtE0Z4&#10;uCD4YslzD4cDFbGDhVfTAreKuxVw8MVapirhiml/DAqrbFkB47fFX6RhCEZd3096aykFjsKCmNpQ&#10;ptqn4qgjscKtMo2WnTArcVsZX4D78KVa2iMcqlT36ZEqyLSf9Ev1M+8QY9uhwWmmTappU6yrLCec&#10;bUYACv8AwWSMbGzG+9kumFPTWNhQsK+FMEdlJtIPONrGyGeAkqD8WSlSAwM6bLfky28TcFHxEdP9&#10;bI22VSEmsq/EpLMvXbtiLW1CFYfVC3FeBO9DvkqVVGozIrRRzuIRUKpY044RsxLV21yIkEy0j6pt&#10;44KSrW9jLJZfWGKhFPwinxNiFW6UbeO9jluxWNDUjx/ycjIJDOfNV8sqxT2A4xU+0pp1ydimKJ8g&#10;+apopTp8zFw5+Dl2J/yso4uEtlWHp0joF4sMyA1EJfJAiTqsSgbVZsiVCIuVPoMF3JG2EKxrzFCi&#10;2UYbbY1wEMgXn93aTRTiW2YhxupXrlF0WaAuraU8pZ2Jk6tXrXJWSx2S0xNIeI77DCFtCFhC5LAG&#10;lRT3ybAovQ9IutTlL28RkRT8X8uIs8lC3UbOKMbbMK1HhhMSOadmPyUBoMkGK+A0I8MBZBGK3hlb&#10;MNk7Ypcorviq09dsVa6bYpa64oWFaYoaJr1wqp+2FC6vIcT0xSmketXbQrBNM7RLsFJ2pjZC0rWs&#10;7ArJGSrA1BHUZA7swGR3GtXdyqy3zl5KfDXwx4yNmVWidI81TWEnqKg4kjlQ5XuxMbepWzpqkXrR&#10;gVKihOXwlbSRSVaVan1ZIqVAbv8A8NgktsiPCOmwFOuSCGnm5r8G9cNppdBMQtHFKDFCm2r2wPEu&#10;MJKadPeIgFPiY9AMFrSHtrwzh1Pwio69sUI8khQR3wqtu7hrdOS7nCrF9c1xz8DjiPDI8TMRYXqF&#10;4ly55ChpTbFUGpqAPDKZMgiYX4bCmUkMgr898FMiVTlixVY6UJGFK9cCrgoG4wpV0loN8UUqo9d8&#10;laKVYyCcQq84ULTgVWjXauTDG1wr1xWlaJ6MDhtaVJHJwqqwqOIdht2yQYomJ1O5xVXikPMOakA9&#10;MIYo1ZjI1BvkrSqgcftg79MVQl87QEPgKQF2nTPODy6A5GJQV9xaiUcyPs75Mi1BpIp9XnsEPpBW&#10;AJoCN8iRwshu7Rb6C1Vnu14zSGoJHY5IG2JFJfrDC45Px4tXagpscJNikgINtKcqEZuAA2U+OYxg&#10;z41bTowKRTSMJEb4EHj/AK2ACuayNs3th8ILbnMiLUiT0qMmqV3d2SCklKZElkAkDXHElh17ZUSz&#10;pQaQMP8AK74LSA48ehO+BFNtCFSvKp8MilQ9jihcNskheD9+FVaP3xVcR4Yq5DQ4qqgU3xVWjwKj&#10;YdsVRkZySEQuFCqpyQQoX684WGSZReU+boOSk06Vyo83J6Kf5ZzVWa2PUEMMgebiHm9OsYwakd8u&#10;irFdetw0vGQ8VJNSO2WS5MglPlCdIriZQCWrsx/l+zlBLGQpnzS+jEOR3Pc5ZHdCVnzR9Tulgn+K&#10;JyBy8DhOyaZHz3HAg16YgoVlAO2SVyRqleIpXrirdQehxVYk3LkB0GKsG1uf+8Ye+TnybYDd55MT&#10;I5Y9cxi2SU1QCvKtMrLXTnZFPw9MAQtCjrkwVWOQOu4wkKiPVBi4KoAPfvlPDuztCxxsG412OElh&#10;SMjt44/ieRfllJmU0pu8VTw38MkLQhmQlq0y5CO02za/JhYiMjcsfDKskuEM4R4kVPZC0AWOUSju&#10;KUplUMltksdKB4k/F1GZkXHIQ12SBxXocnaBslsUHqM7DttgJQV9oi27CST7xkSWKavNHMg4Pv27&#10;YQyVbW6CRUdgDXpXDVqpJcW0hbntX2yXJQppAIUk4NVCK5Asw6K39JAxGx3wAMTslsyVLjwy4ICU&#10;TR0qcSyIcFLLtkSoRMUpjyLK2nkwraK+tK1osRPxI2w9sQGLUT1GJQnInjFoZF+2fhIxiEBj8p32&#10;7ZMllTrZt+R3ytKe6RdvaxygdJAQcrI3ZN/WFFuYwfiYV+7LQxUdOuCZFZslIWi0+ExkPJuuUiKk&#10;rg2WAMCWicSoUgzA0OBs2atpI3nLSAlBsKeOQyXWyhG8lt5RNFuo3ocxbvmzEVuoSPqMgYgIm23y&#10;yyMkkUpNIsXwpvTLotdUhH5n7QAy4MChLtC0TVywFAULFqGh75AoTWI1wKi4x8OBV2FK0jChb1wo&#10;cem2KuArt41xSGKaklGPzyxKSSihwFSirRuoyshiEcpyLan+hSfuuFAQMqK0nUcfTZfvySVUqBsA&#10;MDJsU74q1XsCNsaVsN2rilqoqNz92KGx7E4UOI3pQ4Fp3AeH44sm6DCho+1MQtsn8kS0M0J8QcRz&#10;aOrL1y5K7CrsVdirsVdirsVdirsUuxV2KHYpdirsVdirsVdirsVdih2KuxS7FXYodil2KHYpdih2&#10;KuxV2KXYq7FDsUuxQ7FXYq1irsVdXFXYq6uKtYq3irsVdirsVdirsVdiq134++KrRIPliq1yCfHF&#10;WN+YU2BPw1NCcviytjptFglDMeQO+xzEyRtiWW6GyNugZadQemVRYBPVzIDNdhV2KuxV2KqdPiIP&#10;fCrF/M1oit8IpXMvEbDN5lrUBjk5DKsoUpOWzCIYNA1yFKi7a1aRS6glVI5U7HIIZFHbXNzpjXJl&#10;bghoVPemHHHdMSx2Ph6n7z7NO2XyC9UNcKoO2VpIZb5H1yO1rbXDAR02DdiMiebREUUVDrtvFeys&#10;IlkWQ/CfDLr2ciRS/UTDJIXQUU9RkLtkTaDihAf92OQYj55XJpkXrGg2zRWyAGgp0xhFhBOxmUG1&#10;vCrjiqUa0tYj45kY2QYhpmlvdzMGG1a1wZ5NUjuyK48vrIeR75ihkNkvl8sl/hWmWMrSPUtBMG1K&#10;HJCFsku0TTWGoo5GU5BTj5XrcKcVAwRDOKtljJ2KuxV2KuxV2KrXWu+FUHJdCE17d8SFREcyyLyr&#10;scjahhfm679F/TrtmfiIpvDz+6umhuBNHsymv3Zi5zbHILDMf07N+h/rm3qcq1zWW4Nm6f/WjhQc&#10;OQYeFO+YKbR9rIY+NGFBhtPPZUdV+siQ0IYjpkgLZQDKotAtbiFSyAFt6jrk/DWSlN5LQ/FA9DkD&#10;AhAkQgn07V9O3idmUdq1xBIZ8feqx+Y7yIUvYA/v0yfihPpKPtfMOnztxblET/N9nHiBXg7kv1TV&#10;xAT6MyuvYqchTXaWWOvxvcBbqQ8PnltANoKZ3uswuB6D9PuyqUi1Vu1Y68InrLWh8MtjmZEWm763&#10;bGIkNue3fJ8YLjzikDygty7YYqFyyA5YlHaYPUmA8MkWQKpqL1mb2NMpagl0rlVJAqeuUZbpuiaS&#10;6XUZmXiirtmDGG+7kmWyXC+kV/ipvmfAANZRkN6rLU7DJ2wMbVIJC7cgw+RyQKKVdQoYa9e+QkwG&#10;xS+e+Q2pQHfvkGUhaSW8DTGu+2N02xCfadakygSAMPDIkgtoROs2rW5QhStR0OUiG7XGVlU0iEmP&#10;nTrmZCJCMrXmAcIAO5OQm4kQw2Ubk4YuVSBkHfJhCM0iD1JgKZkBn0ZNHHvi0FmHlyP0bWSX2wyY&#10;5OSXympJ8cw5IgKCWKPWvEQeOXY58LfB6XYXMSL6bEDh8OZHFbiyO6bx8WAI3ByslkA4ugNCcCNl&#10;GRlJ2OTDUUFc9gu+WxaJOmbiu+LDIwjVJSXYk7E5gZTZcnTRoJWTvvlbsFtMKt7YpaJ8MCtFtsVp&#10;wp3wq2BTFCnKcDFBzYUFjepNyY/dkwwQUQq4GWpDJ7JaLv4YCpd3wIcelMCt7AYqpuQAW8BixKVR&#10;CrEnrXJhkiAuAlDiMCadx7jChqmKWio7Yq0V74oKFHxSb5IKESppucUKgcUyKV1QcCXEVxVEQrxj&#10;r44lVIn4sKFC7NFxYIOHpXJMkTF1xZIhemBWh1xVUVe5wIbXfFWn6YqG7cbjAWwBFqKZBm4nIpbG&#10;Kt8MVWUxVsimBUk1FquclFrKAWb0xlwa0XBNzXAVpdDQEtkEohWDjJUqtirZwKsGFC1ztiEJfKay&#10;AHtkkhEKuFKNVQsIrkCgoCaSnscgVpDvU/PBShS50arYUkNDc1wJXBmGw64qiYHWPeReR7ZEhBKz&#10;4XY8gQDkUKUqmA06VGTQhyeRBrkgil9QNjhpIVo5Cnwg7Y2yRCxq2/U4CyAUpRQUyLK0M61w0wJQ&#10;xjocKLXRrTY4pCuj74Gaqrg9cKXOpYbYoQzHj1ySGvU5fCK4qSvC+HTFQqKgI98iUhcy06YFUlBP&#10;UYEK0KlyQMBZAIiNHA+H7WAJpdb+iSwuCwNNqeOWCmJVmuYYPgjqxOEtaIsLuW2mWSVTwPY7ZXTO&#10;w1c6iWmcwj7RruMnxMQFXTLy9tHae2IDkb1AwiVMimPlzzBc2uqJNJ8TSNRq++SEiG3HEEU9SuLC&#10;3tg1wSUZwST23xlEFx5GtmO6XcSmZoLFS4J3OUjbk2AWN0wk0J551lv+KoDvvkjC9yw2HJB+YxEh&#10;RY3DIBQAGtMMgGve0LYWcV1H8TosYJHE/aORBbiGo9OEElG2Wu59sHCsJMqN1aQRpG/F0NBvl1hE&#10;t0t82XK20AFk3BvBDSoyvIWvqw3Sb1I5KTRGR3atSelcrg3inoGnXSFhFGO1cybY0yCPdfowIKBV&#10;vTZuf+3lShj+tq0Y9ZB8IJ27ZTkIQBu8/wBUjM7eoBTke2CAbapKHSnbLwlC3C0X55IMClk52p3G&#10;WBrpSQ1xKhEJQimBKKEQ+1jSGnegIHTEoQb4FUvlhZgPSfJMHCBfvyLkkUGaINsBaV2QVoGuRS3S&#10;mKrkJXoaVxCVWFCqVII32OTDEuhumQkjDaF5cvuaVORWmw3bCGS4HtgJWmm3wKsZcCrkPbCErg29&#10;MbUIuW8MwAIApkjJjwq2moeZc9MYpKNuwSu2Tlya0ouY2WInx3ygBstI5j2yosggJ2NMgWSSXxoM&#10;QrH7jc5fFgVImuXhrLXtkmDX4YVTrQAQCffMebkxZdD9kZEqi4+mAMSqAZJDiuKrehwJVQtRTJhU&#10;50y4edSkhHwgUy0FjIIqTduC/ThItrS2YfER3ykhmCottgZLlNRhVoDAqoBgVaFocVXgYVVBGe+C&#10;1VYEZnCg7dcmN1RswIHEdMsLWhUDxE0HXxyItk16EoBCnY4eEotBXULheLHplUhTIJPcIV2ym22m&#10;Lea6iFVPeuTi1liz3kt8q2wQUT+Ub/7LMgFgYqbxcfmMkGCkp2ockrQ3OFW+hwK0Qe+AsgtpkGa0&#10;jFLsCVpXArigwKpsu+GlWlcKtcfvwJdgQtOFVCTChSNa4UNEHrihdBb/AFhiOQWgrvhVo+GKtYpV&#10;EoMirNfyvuWi1NohWkidB45Ec22rD1m8lMEbBQQSNj75aS46CfVDboiN8TP0rkOJlTn1KKUekrkP&#10;uTt0GSBRSvp9yQ4IYHbauKp4jYaQqJEgJYdT1w0rfEctjtjSErv7VLisLPxcnYZAhkEnPlazeXjI&#10;xeg3B8ch4QZcRDILWFLaIRR7IvQZaBTAm1yzq3TcYUMT1XUY7G7JYgxyGjHK5SorEWxfzFJa207r&#10;AFZZVrX+X/VwkghaLE7qV3bifsZSQ2hMLHzHPZ2jabHxEZrU0+Lf/KxBpZbpVPdtwMXbtkUWghSl&#10;Bk0NEim+TCChn6mmSQAhZB7ZNC1Riq6mBLRGKuphQqxO0R5KaGlMCW1lNKEkn3wFUSk7CP0wPh64&#10;QVJXRRGRwE6nwyJUJ55YsLe61WOC6IEW5IJ2b/JyJDKLJPM8Frp5DWKhCaggGu2WGgNmAu058o6b&#10;aR21IZTKX+J0BpxJ+18OQjRZytObSFdOm+rJGP3h2atP+CyR2Yh3mhVhtlkIAFdwO+J9QRVMQ0qY&#10;GcRtCr+q1QQ24/yf9XKhQbQWWCy0twrsE2I5DvlpAlzaiEj806pbSEQWZqAKUB2wSIA2SIWxTWNJ&#10;e2hEnIMWFSo6jAN2RCcyRaPHpIFsFe4dFYsPtK37XLLIxAYEobTGihbjZRetMVq3PtT+XBxb7JpQ&#10;gjEZMnqCO45EEEfDQ4CWSpcXDJcJdxIIvToC0e1aftLiRag0s1HXZJJFaN2fgaqx+1/sshxdExZI&#10;vn6SeEukKiMAKxYcmriJJ4Ub5U1C2uEkgtx+/LFzUdjiCghm1uCqgN1pk2CF12/NpBxHVhjI0FDx&#10;rzXqxnkK9Mpj3tp5MVb2rXLLa0O++SQqTypKwKCgoBT3wJJUaVxQvq0h5Oan3wMm3AphYLUO1cUr&#10;xih22KA7AybAriq7jgVaQMKqqgU+LFCpE4Bp2GKoiMtyEqUBU1AGNppUvJUnb1FUqT1qa5K1QTCh&#10;33yKEbpk6QOySD4ZRxqf2cINJTS7+qRMFjoxUg/CNtsBKQLeha6tsmmxzRSRNVQaACtKZKMQUTsM&#10;TXVLuzWsTlA/alf+B5ZVRidkg2N2deWLOS4tzPdguw2BG2SjukpR5s04KrCI7UrTDKKAUm03zdba&#10;ZbNbC3PMpQ7ihb+bDCVJIYlJftByaJuJcEEU7H9nJE2xpJ5JKivXxwJ5oixsHvTRVPttscCaVJxM&#10;7COQlivwr7Y2hqKKeKpIJQHpXbFNNTFWJZRVQO+JQzD8v9GXVpJjKDJFGoBBOyk5ADdkUFqNrFb3&#10;RWNiiqxoyncU+zk54x1YRL0D8u53u7BmldpGDkHkakAZCG3JskzBQrbUplrWpXc7wf3acqD7sKsK&#10;8ya1LcDgeKhegyozZgJN5Y8z2Ons319dwKI1K/7HBGgxq0s13UI9QuZLmPZH6DLJEFIFJPJJLeDg&#10;oFIh1G2VgqUomA5HxyaKTry/5ivNNt5LayIWpLMT/wAaYjZKVX94Jasd2JJJyRNsUjlwhC+IioU4&#10;CyCMXwytsboTTwxSq8QBgtVrcae+KqZpirZFBiqx1FN8KFInChTK71wsVRN+mBK4AE4Upjp8bMoI&#10;3qdhkCyCbOJJCDL1Ap92QSrW8EchRA3xOwBFOgripNPcLdYreBY4qBVUCo2HTLoimm7Q9rGI35ru&#10;SSScKKRl0rPCWoKkZKlSMXjWcDvzHM7hcqqmwbr7LX7eSNRK1HYUNcPGjhQX6Pa4Z5CPgWpBPf8A&#10;lxJtPJbBK0bJ9SUtKQQ3Lp/sMHJb70TdW31OAFyfVdqvkt0WmGlyF5CquXiRRx+eAIKZ3MPqx0rv&#10;loYsO1mx+tAxhSz+IyB25MwWOSaY08q28KVcA1p3/wBbBRRxLJ7EwbFeNNqVrkJhkCh0iZmAXqfD&#10;KWassdPvwJtWcBfhBrjSFRFrv4YErxilUQeOFC7jjSVWNARhAQSvCkdMaQqBiMKFwG+KVZelMmCx&#10;X9cUIq1lWKMqep9skELGNcKuBpsDtgVEQEH4ThVM4o0U8RkmDcy8TyQ0piQlGJcCeIE7N3yQNopQ&#10;uI/UAVt+2JSHNE6N+7HADrgIUKkVwZoyg+0NjXCCtJRc2Bt2Wf4XowJU5LmgorVLf6w6yBV+Gm5w&#10;2qU6tHK01ZHHFh2G1RldMwk73rxijRcypryJykyptEQVO3laWcXLkcw3TK+KyxkGeWUwljVx0IzI&#10;iWlEzfYqMtUMd1CRzUL3ymZbYpfZ2TXc3o1IoKnKgLSSslhCMUHVTTJmK2mmhaXHcp68pB+IgL8s&#10;McbAyWakixysi9BlhiKUJQR8WY9M2zthYrkwhVXlhVUXFXD7WKqwwKqp4YpRkWBCLjOSQiUySqqn&#10;JBDU4rGw9skoea+a7esTMPeuVyDkxY7+Xcvp6nKn8yH8DkJbOLMbvXbKRY1qR175ZFASPX7N7iQr&#10;Ctajt2y29mQNIfStNGnxFmQciRX+amUCKk2md5fIImPHkVoaNloQAwDU7pp51Rh1cbD54JnZNPV4&#10;IlKpTYgVFPljFiqtMkbDl1OSVWVuYqMVa4gdMKoWGYenIVG1TirBNWPIOOikmpwzOzbFh0kFXIi3&#10;A75SyKHuFLL1qcgWNKXGlAwqBlTFdIysaqOPsMmCkLKDJJWXNUTbFBWwwkxc379MpJUBdE3MmoqB&#10;0wUpdEvA07Y0hcTVwxy6IUo2Khbf8MmYWxBpXJLH4t8rGIBmZrQoI45ZVNdoe6iXiQBvjyW0NBZK&#10;F3rkShG21rGF+yK4aW1cWcQHEqD9GGkuFlCN+ArhRSy5ANIUAp32wqpXFskcZSIULAVyJLZSnPcE&#10;QrB144jZglTN+8YnocnaaQVxGFJI3GFJUI+hrtkSoC6gYHxyKVEnJK3zJxQUVYsCwWQ0HjgKom5S&#10;Xom6V2xBShylOopXCldJGYNj3wKjLOVuBNNlU/jkaW1exgBWviKZMFgVC2+BvkcmWJTb6yyEClRT&#10;IKiRKRikK1lGbuUx81Qj+bvkJSpICjdSel8J6+2REmdUhYJaEIgqzGn34JS2QBun+p2QtIPTjfnL&#10;T4/b/JXNdx2XOEKDaWMj2kbAGnHsMqGXhLExtAsqrso3zZQlbjyCisDyAtx+Ad8v4moql5p7JB6q&#10;/FEw64I5LLZwdUitvtDLi0lNYfDAxKLjNMVAVF3xUtHphQswq7FXCgIxSx7V46SN88sSGOzgBsiV&#10;K+0NDTIliExTINoTjQHHJ0PhtlcgrIY6bVAwMirU+WFDe/Y0xZO38R92Kad8sUNbU74UN0I6E4pb&#10;K13NcCWgPDFXEfLCxLQ2FTT6MVTnyjN6d/xHR1I+7B1apR3Z8MvCrsKuxV2KXYodil2KuxQ7FLsU&#10;OxV2KurirsVdil2KuxV2KuxV2KHYpdirsVdih2KuxV2KXYodirsVdirsVdirsVaxV2KuxVD3F9Bb&#10;CsrhckI2mkufzPYp+0T8hh4ULB5ngdS6KaKR198idkWr3uoCOWBQdn3xCSmAlUmgO+RtCoDhS3ir&#10;sVdirsVdirRriqmwJOx3xVBX6Sce230ZIMglFrrRhcxzjbxyuWzGqUdcvIbmA+k1aeOWQkklL7SM&#10;rxeVeYHbKpmy1ndklmEqGWqA9hlYSm0JqOtctCVXJJdirsVdiqm5owOFUt12z9eHmvVcuxSosg8w&#10;123DgkdsuyhkxKVaGma+QYkNR/5WUlHJF2t9LZlvSPwv9oeOAhijk1SX0WgrxRjUgdMlE0nklshA&#10;O2TJtCGkJY5FJVI1rkSUUi4ye3bAypVMrn7ZyYC2m/lmEzzM/ZdshJombet6eF9JeHTJwDKKNGXt&#10;jeKuxVCXdt6wpkwaSttNPW3JIHXIHdjSLKg4ErRGAa4VQ1/p6XaEEb9jk4ypkCxjTNP9K/o37JOT&#10;yixbVMbsxXMcMgvySXYq7FXYq7FXYq7riqS6qqpVl2Phlo5MqSe4nYIPTc0PbKCN0hifmK5lI+Pe&#10;mTiS2AsRml5tXIz5Ncizr6tH+i/qtR9nlXNZ1ceur//XisVWHTfMFKuqyIKMPvGFQjrRCV5tSmTi&#10;aZx2ZromoI4VOQIA3r1zJsEMpC2Rtw41Wn0ZWWooQSVfiemAMgLVms4Zlo6hgcSEUlV/5Ys5QfgK&#10;nxGVGDEkh535g0qOzlZYjt0wxCIztBWVh6hBbfMkCm605jtY07YCLayVT0R2FBg4Ai2kgVWqBhEa&#10;W0QQemSpFrlArhCE50UDkznoAckUnYKFw/Is3icqYBCkV28cTG2Sglkikk98q4KZGSQ6lH6M549M&#10;CwksgLTsEpg4CW5NbexoaMBlkYsTKke9srRlKbUxkGqW7FZ7QqzIe2VhlFE6ZZNM3BOnc4atyAyj&#10;TrdIJl5qHC9vHLYwYSkjtZsBqbCSvo0FACDT/g8Bg0RPCV1tpLQxBFo1OpU5ZVBE5GSQeaIyvFWF&#10;KZiT5oxMSmgrUjCC5aAkgIFDlsSxpNtAt6yFj+yMyQVlyZBHDiC44ZXAPQ0+ncmmRmWGQ2lEpGYh&#10;bAKCl5ftjc6jUCvHK5ypvjHZPLiyug7MTxJJNGByEc3DycYjdV0zWb7T5eM/7yE5lwzcXNs2pkUO&#10;pRyHmaUPQHLuINNIhZ4pqhQGp4HJAoMfJA6gzRjZSu+2XRLhT2Ql7eoYdnDPTcDtgJpgRxMPupAT&#10;mBI2XY4Y8IQlaYHKa79MVd88CXGnTFVuKtrtihs++FKlKT2wMUDcdCcLAsYvW5MfnkwxW2iBpB45&#10;ayDKIlpET9GRLElQ6muKrjucCubFUNdNSM4sSgLcVFffJskSBirbDvkVW9MCqMklKDBato4OG2S9&#10;jVScLEhCQGrE5NiiUFcCrggwWkOIIOKVyse+BUZXjGB3xQoE1OFCCvW2IxRSlEKAZJKJhG2+LJX9&#10;8CGhgVf2xVch2xQtkNBgUL7c0OAt0UQvTIMnHAltT2xSvBpscCrT12xVzdCcCCx6+bcnLItSXTeG&#10;TYomOQp08MCqqycU98VVIHqRhCpgDXrhVdiqzucCCpymgxDFADeX5DJswETHuQMCo6YUjAGQKClk&#10;1K5BVPjVq9sklDlKuT45FVb6q6ip2xtC1wyGvh0wWyCn9YIfmaVwqsmnLd98RFFLWnkl2c1I75Kk&#10;U0UKA1xpWlPcYpRBHFQPHBSq9kWNQO2BmAuuUoK98CCgiG7dcIYumj9NQcmxWonqrUDcY0z5NGq5&#10;FQW0kxZWqiSu5OKTuougbcdcKKapTG1XqaDFbXRyd8CUQvxCmRLIBGR6c7AGMZAlnwogaaY4i7bH&#10;wyFpqlbTbcSJKT1C7ZIFZCgk9wKHbLLca1lqQsnI4lIRz3ks9Fl3AyIC0p28hSQqRXlthplFHNE6&#10;kLuPCophQd0y0rRzNMk0j+mFNQSO4ycWYlwp5f8AmqWeVobh/ViUUHEUBwSLURxKvl/zJDpVrJJx&#10;JmL7CvUfs4xkA2EGku1bzRcaoSZSAP5R0GVSlbXGCDhuTx2BpkQGZ2RFpqBtZRNTodwfDLYmkBPN&#10;d1BbpI2tjQ0qwyZnbXw0VXWriKWxiKD4yoNf+JZCcwVI3YvpwvZboBN1rQ13oMoAtuB2ROsQtFEJ&#10;IvtcyCfbLDs1gm2SeUBcxQG6uB8NKLkoByJHZnNhOJIlY9ab5c0kIlo0kHxCuNMUi1SyM0boBQDp&#10;75jzhah5vrmmtaULEfFvQdsriKbBJIVfiCpFQcyIlkQgb1go2yTUUrm+L55MMbU40Fd8BSjYYxXC&#10;hFhDxxYkoKfbbI0oQ7HbFKwDamLZF6l5Tj9OBPkMDfJlKH4ciWpzHwyslkHA0GBXVrirYFcIVHO6&#10;ogUGuWtckOke/wA8ikKhG+JCtqpJoMilfxpgS7fCriCcVaIp0xVx2xUK0EJmIAxASSnMEQjFMuAp&#10;rJVJCKb4UJBqDAEgdMx57MopLNud+mUtqDu1C04mowFQUhvj1xAVj8x3pl0WCnQnLgwW9MmxaLYq&#10;GR+X1+Ee+Y83IiaZTGKAZBUQuNIVK5JV9KjFCwrXbFVQGnXJBUVZyMjbd8kEFFeqyMWQ9euHkxCm&#10;5LGpyCVM77HFXAU2xVeBTGlXDbAlxxQi9MhWVizio7ZZEKUT6acyDt7YSAxajjKMa0wgLaq8wUb5&#10;JihHuuuwyBkypRW+eNhzFVwCSaRtzEskfMdcmd2NJJqFuiRch9rKCAGTAfN0hJVT2GQighjWhay2&#10;kTSSiMSeoCN+2ZMNknkpy3HrOZDsW3plhNtNUogVwMmxirqb4q5xkSzis4nIM6a44VW0pgVsiuKX&#10;UriqxkpvilSYb5FWiMKtUxQ0RioQ0lK4ULKYoaHvhQ1DHzr8QFN98KtUpiltVr2xVUQUyKGe/lRa&#10;iTUJZWP2Up9+C923o9fmiM0ZWla+OWXbQQxPVNGkhT6wG3U1HzykwZCVJR6F1DbySv8AbkFAe++P&#10;CyMkw0B5ZpFhdSqxpU++GJ3pFWE6tb6a1uFikqUfpXtkyaQGRA0ag75Ni0ZOPU40hjnmuSWN45YD&#10;R+xyrIaZR5qegNcgk3jEu+++DGzmU21F5Vt29AfF0y4tKXadJJCoglJ50rvlcbHNmd2Pa5arNNwl&#10;O5YBR41xmLRHZLPMmjMkwoKLxFMEgQE3ZYtd2LpuBtXbKQWxKnEiSE9++TQumQhaNkWJURsKZNQ0&#10;42whShG8Rk0KE0hkapyYYtIu+Aq2VwKujRWrU0phS1Ttih1MUqtsgJBbZT3xKq8iqrHgajtXAtJp&#10;5cUF5GHEkL+12B/aTCFK36qZ5eC7tXtgISGU+V9GTWWe3cMUh3LftFj+zgG+y8noOlaLZaKnNRxq&#10;PtE74iACCbQeu65pqUUy/Eu4I3yZIQI2lGp3v1yNYYpPUjHxEkUH+rlcj3MwO9NdO0yxiWKS34tL&#10;9qgO/T9pcIAQWNeYL5NRuRHJxgCHiSMSVCY+SzpLGeByJZQdmK7Ff8jDGIZSKBuNDkuVmmhdacmV&#10;UP7VP2cJF8mvkxfTYIze/Vbr4EYmpO1KDK6IZA7J019ZadYl7GvqeoV5+NMs4RzYXaCuLd9QesO/&#10;MigIpU0yuyzAZbH5WCaWJb0MGRK0U7f5OEQJWRYzp/l79JrI8TqrxfsnqcHBukGkz8u6HcarCbhm&#10;jSGNyDGBSvH+bD4YUyKK8q3C/ptpJVWJWQqKdMiSAWQuno9swao8DSuWgsCEi84OAoHficjPko5v&#10;LLPRDr+pNb+osfAFiW74McLZyNJPqkH1eeS2NDwYrUd6ZZKNNIkkjA1ouRZFZucVXAkDfAlsGuBK&#10;5umLGliDbFK/icFopqhw2tL1Tvja0uAxtXEk4qs74pVVrTFCvZW7XMgjjBZj2GBNI9YY4GIlBNDT&#10;3wkIWNS+nWNaIG2qegxS67hhhDxq3qOv7Q6ZJaQQYllDdajAhNLl3eQlBxqKEDBagOgecCgJKjqM&#10;iytNl1J7y7tlcVCMoAPTbJqXqNk6x7QkoWb4lrtkhFiSp6vYJeo8rNuq7ADqcBAKAxEeT04yXF4x&#10;jI+wKdcgIs7YZrFuQTKwFCdiBQbZK0UkrQlhtgpPJmo8yW1xo8djFEYpYyAzfsg/zq/2vjwR2QRa&#10;U2+mNql2lrBsZDsThO6RsyDWvKEeixpSX1C1aj3GS8PZjxMPvIDyKRjfwGV3TPmzTSdXHlKz+rxx&#10;8551DO1dslA9VO6UaRNZXdxM2oSFFCEp7vlhIlzYCNK+i61N5evPXjPKBzRx4r/NlExW4ZxNvZre&#10;5ju4UuIjVJACCMtibYkUr8aig3rkkPNvNdjQnid6muUzDbBhE37ijEVVWrQ96ZBZInV9Yt9S4G3h&#10;EHEUanfLAWCTvIVJ4nr1pkQqDc71yaFleO+FipT7rimkC57ZNC+MCtciWQRiiuQbArLtgSuBLbYo&#10;WEYVWkDrgVommFVNt9sKrWFMUKVd8LFcppX3xSibKzmvphBbIXY9hgVO7W0On84XXjKDvXqMBiyB&#10;VkYyOqMdt8gWQ3TDRZ7e0vEkuRyXlSnsf28CkW9SeR7mFYYj8DAVJy4FppMYIuIooqqimEBUSuyE&#10;9skEJBDCiO88oBU9MiQkFWHliCecTtsOvEYDG08SaS+jDC4qKBfHwyQFIS/R7u3itzI1A1TQnAaU&#10;BEyxPcg8k5MfuAw2rtKs/qUTK4pVq75ARpJKZE/ASBXbLQxSgXssZ9K3iDPvXIE0kBLdPtPSmlnk&#10;+GQg7YmVrTG76BjIR1JrkJbtg2ULeARlq/C6jK+FbUypHXIUycErtgSrJVR88VXAd8aVWUYsV/E4&#10;Ur0OKleGwsVQGuKVwGKV6LyJHTJAIVFbChVXChfxNMKrMVVom4sGxQUzhdlBkbavQZJit+sM25xt&#10;KJtGBJ7YQgq77U5dBkkNSyqyrxrVutcbCaU7yOP0Sbf7X44RSpfa3LxusV0a8h8B9x+y2R6qi7iN&#10;q8x8QPUfy5LmhD28Ud6qQs4LBiad6ZGltE3Wjq6enFQ+NeuHhCQUvXTrWC3dJFAl3375HgASCSjN&#10;Hie3tl5b0r9xxDFNF+NK+I6ZNUtvbdacO43HzyEgzCRypJC5IJDHrTY5WWVLLYNMTGFqx6Enpgu0&#10;gLWjltiagqfnhpCmZmoSxriSmlISL1rvkVp1a9MCKVY15GgwhC8ZNVTrgQ5etcUqw8RgVVTFKMjI&#10;wIRcfXCqKTJhiqDJKuYVBHiMkh5/5oiqjAe+QkHIiw3yXaNJrO23FSTkJNE3rNmH6HYDtkohiF80&#10;DI3rqQKbn3yaVCNZXHqdvCmClCVXsoKMr/aPTDVMrQ3lbRYrq4kmnHLiRxByB3Yks3HGNaU4quWA&#10;IQ0Enrs7AVAP4YVRUYqfh2GKqN9eJaxPJIQKA4QkBR0ORZ7JW3+Kprg4t0UxHWEjjMi8q7sKe2Wz&#10;FhnA7sJJKlvAnbMa2wjdDgVJ8MiULGTlvkCEUpEU2wUrlAr1yatyR+pscK006ELxrtldJDVAo2w0&#10;grSx8MaQ03QH3yYClHQ9csalbocKlqoQE4EKYBfrgKrlj4jAAqJhUsMKhXCHxGLJvj4noMVQdtHz&#10;BkPcnASiljowZn6r0GQLNDSW/ICuEBUtlU14HJHZPNdqtokHExMHUjqMjGVsiKSv096jJFCkpoTi&#10;hSYb0wq0ag4WKIjapFOmRKp1bsUt2mcVA6A5FaQl3Ksgqmy9geuTSg0PxUbcYClNUIigYLvyIyIW&#10;kXbigAGTDWUG44TMB45YeSCjUcE9MptkAiXPMcR1xtMRuhCvI/Cd/HKy28kRKjekpdum3TKk7Ka+&#10;oKND+xuWyRYjZMY5JJgtPtDqx75SMW7cclpjouuSWcv1W8JEDdG7LkMunvcJhkrmhbyWFpmaFgy1&#10;qCMsww4RuxySBU2maTbsMywHGLf1xxb/AFUH4SScIhuzE6Y+n7uQr75cQ1yTWGtPfIMUVG2Kq/Tp&#10;irRHbChT75JW675FWm2wqlGtp8XIftDLAyDF7ld98BUrID8YGRIYhMkytsCZaM4W4p45CSsoUAVN&#10;BkQyKuq0PamKgNn5gYWTdKdTilpvmfoGFDqjpvih1D26YFcflilsgHbCtrevhihdTbqMUhFaRL6N&#10;9DJXblT78iWM+T0oZeGtfklaxS00ip9ogfM4oUmu4V3Lr94wquinSYco2DDxGBVSuKt4pdiqlJcx&#10;R/bcD6cNKld15osrckAlyPDJcC0hD5zt+0bH6cFBCaaTqqanGZUUrQ0IOV2i0eMklvFLsVdirsVd&#10;irsVdirsVdiq0HbFDYOKt4q7FXYq7FXYq7FXYq7FXYq1irsVQepxySR0irU+GWQNJY3P5fu7g7r9&#10;JOSlJCHj8tEP6czhPllJCFPW7Wz020PpuTIa71yUI2ypjMGsTG5hEjllBoAffK8myJcmXwa/6Zkk&#10;BBKhVAOUiTHkGWwOXRWbqRloKQqjJpbxVquKt4q7FXYq0V8MVQkliJTViclaoG60mKL9718a41a0&#10;kmq2bOhc7AbjbHhTzVbG1ju0WRCQe47ZjlgyO2hXgEYbjJAJCJjiEfTJpVMKuxV2KrXYICx6DCBa&#10;pZdazbCMsrjkvbLBAhKnb6nHfwMkbAvTcZC6LEF595kjexkKMB8VaZlmYkGZBYhOvxVOYE0W3b2E&#10;tz/dqW+WYxkq6S0eI8WG+SAWlpRoxRgcaVDv12woWrGe+AppMdP09ruZYowSWyssSaZPd+XIraMB&#10;VIfvXJwgWyG6Q3doYwScv4VplfkPSILu1aR6+py2Iykhxrss/sITCvA9ssiGwCkYMtZN4q7FXYq7&#10;FWsVdXFXVxVjmpP9V1GM9mOZQFxRPvZCMw1Dg4rSoJySVwOKt4q7FXYq7FXYqlOpQM0gJ6Vy0HZJ&#10;KG1DSEkT1Y9j4DKgkG2E+YLaiEE8u2XxxtsWEXKem1O2U5IsZBH/AF4+nTkaUp/zbmFw7tb/AP/Q&#10;iKXvHZVAJ75hgJpF/XZXjEbNhEUonTiDIEkbipPfJcLJk+lNFb3SwijAitcsiWceTL2JVadBTBJq&#10;KFEnFqncYhmEfC3IVGEoKjqFx6MTN4ZVI00zLzLXpfXc+JOSxsYBuwj4ip6UzItvKK474hqX8dsV&#10;aUb4VX0rgVcm+SCQnemKEtmkPgcZImUvc9sgxCmBXJUybpkJKk2r25eTkO2U8lioaXbFCZG+jLwW&#10;9PUIoPfC0luaT005Ur2ymRRzY9qDE9qMTlQLdGKYaS3oKVA65cN20nZPLCOr/dmZAbOOzC5thJbL&#10;Ce9BtlMhbWYoKTy9w3Sv6jldLySbUmurSqvEZU/yhyzHMze7ZEWkKWWm378TC6yHsm3/AAmXAiTa&#10;YUNmrjySjV9CWh/lkHE/8Fg4K5NfHS6w8tXVkrc0DA91NctFolO1dbUqaEEH3GTj5tYKdX9Eto4x&#10;4ZGZYHcpPKKLmK5CZeQYOVxJN4A5jZTu5Q2iz9SGFDQ5jiTQQg59Ot5T8UfE/wAy7ZMSphwoN9ED&#10;V9GTfwYZMTLExQ8ljfQ9QGUe3/NPxZcMtMSEK2o3UVUCCh7E/wDNeWxz21mNpTcwNEGkCcOQ33rm&#10;RKezjwx0UkmJrQ5QC7CIU618MLNwxVokdsCVoAG+FW64obptirYbEpUJDU4EFA3Zop+WFrLGLhqn&#10;LAxCvpicpqntlrMBkZPGLIMJIdRirq74Fcx8cUIG/cBKYQwUYRQDJtivkVcWpgVRZ96HIqhJtjUY&#10;KVpZMQqv6hKnJhSh4H4k/PDaAEdGwpXErS+uRS2PE4q2NzTCkIuX4aDwGBgUPTauFCX3jVoPE5JQ&#10;2owskTGKDAlUNaYsXDFkvbAhtRtXFC2Q9BgZBUjpTIltirpkGa6vw0wIUwaGuKV3qDviqz1BXCpb&#10;kb4T8saYFj143Ike+Ti1oSapYHJMVTAlUrUYqi7VPiwpRqjauFC/tgQp+4xVSmNBihBQ7sT75IM0&#10;ZAtXAOJQEZdeA8MghL2h5bnI0qi44DiepxStYrDv3xKEYL/1YwswqB0plRCaQchDbDocICoOaLfJ&#10;hkhwDWnhkkFVVSdsUKiEIfi3xQtZuZ4qPhG+NrTcKFj12wKjbNQGIG9MDYArzUPUYsUIZE+zUD3O&#10;TAQqNbiVePKvyyTEhuC29IUG+SQhrpBWo65WUxQRNMiGxehxLJeBhQsOKtKdsVXJQGmBIRdsnNqV&#10;yJLbEJ3B68S9dj2ykluARzkmPj3OQtSFsETWsDyD4gajJBhM0GPypVt8vDjUoNEYyCPHbDSLR0cT&#10;t8QH04QFVI4DHIsq/bU1HzydLF6V5f0c3iC71EBnANOQoFH83HJ0iWyS6tdq5eKOiqpNPfKJNcSk&#10;UTxvIqyGgJoTgAttATHU9ENoFkSrRsNjhlCmHFvSVGKrBR3NMgA3Ap5eQW9sqRwqwYirE9zkiGsp&#10;fCBNcLGTsTucRG2cSAzO4hNykdlboqEUo3QsKZaYdGHPdf5g0k6faIqkvtQnKpYwBbAy3SbQGnju&#10;iwHJFWh45HGW+tkY2km+mEEbVEjVp4ZKUSWMB1Zvb6W8UCwPxIApt7ZPhoKTaqluIPgVSFyKQUZF&#10;sMmhCaq/pxEtWh8MhI0wLzHzFKsm1QTXfMWPNuiGMSJx3y8Mgld8d6ZaA1lCqFfrkwGsqboAfhwF&#10;ARdsfhAPXCElEyShF264SxS6X4qtkGVKJFcKF8Qq49yMBbYPWNBjCQKvgMDbJO6bZEtbsqLJsYqq&#10;FaYaQ4eGKVWIhTQ5YGBXueDVXoMSgKyxH0+ficBCVQUUUA38cbTSxjgWlVzCEHBqv3GTNKtVoxGV&#10;Zav41yu0lRIwK1QsaDCqaWSCNRXLosSUaZBhYKMj7HEqkV+3bMWbOKTyBmNBlbal9z8AoMBDK0hv&#10;SRXCGKUxw/WLhIa05tSvzy+AYlPdb0BdKiRw/INtQ5k8DjSluxyUAHIBkosa7YSkMt0FaRDxpmNJ&#10;yRyZHF0GBCuu+KFQDCtr1woXDChdRT9rCqLgKKtOrdskCgqrBgtWpXCRbFd6akVGDhTakqqQS2ID&#10;FonwwFkHDAlcMCrWLHAkI0yxxIBExLd8ndcmJWLc71YVOASWldnbjyPfLCUKPAvHzB3yFWqMtbYx&#10;qSaVYd8lGJCSUvvoqVXISG6xKaWq/ulU9ab5aEFJ9StuNcx8oWJebeb0IkAPcUyEWbDuOZMWJC9c&#10;ta1wOBWxviranemBXHItgcE5bZFmtK0xVZhQ6ld8VdSmBXGjDfFKg4ocFKtphVw6YELR8O+KUK+F&#10;C0GmKrCcLEqR3ySFyk9MCVUbYE2uA2PtgV6t+Vmk+lYvfPWshovyH7WRibbJbB6YoVQBuajLWhjl&#10;yJJJGRtkB2rkLTTTQ870RyEBQlaDDsikd6MEMpdQRUUJyVKoa/qNvp9v6lVL02HfHkgvPLnz3qFl&#10;IZ422bajbjKSS3xA6vQfKnmFddsVuQQsleLj/KGWxLGUaRfmKh9Jn3au/wAsE+TUEk1i+FkIpV6B&#10;9/lg4qDKrTCy8z2d44jhkBelSMlGYKmKM1Igweqv2x0OTLWdmLNfi/1KBDQGPp7kZRxWabYja081&#10;ZVkRZHXkykintl9NRLCde1GzmP1aGH46UVgduWVFnGyxlraK1flNVjQ7DxyrmzIS68ZZaldgOgwg&#10;IQ+1MkqySnH3whCGK/DkkEIZxk0OiFcBSqH3wK4Lil3Hviqmx3yQVXqgakZJUDAUL+bH4cgybilZ&#10;DVCRXY0xXkynSLxPq8n7nm1KK4GETpSAXpHk/Ql0ayWZmBe4oxPhX7K4QCxJS3zprAL+iDsophny&#10;Yx3Lz27uTPcIrEhKitPDKOTkgPRTDHrzi0tBxjVRQsOJJyywdmsx6p1pPlhbKT1FO9CCciIKZMQ1&#10;TSwt7ymXmjEgj/iOVylSQLSTTbcpctKeS24JVqbVP8uTu0S2QdzN6bmSMlSpqu5OStAU9QsLn0lv&#10;p9xJ08cU8liQm2ljZx6sdakL0xSPNllx5gsdVvLeL02jijB3GxrT4ePHJeIEVXJBz63cpA8AuJCp&#10;b4VP8v8Ar5XxEJIBY99eliYyo7KTsQO+PmoD0zy/5aV7COaOZh63xOFNB/q4QLQTTIP8NWblGK0K&#10;dCP+NsJxgsbTiCL0xQdMmI0tsM843wYvTsMryFMXjl/OyT+ohIbfcGmGPJnJDPcMR75LdhVIYGlW&#10;74oXKg9IyFhUmlO/+timlNFLkKMUBU40yNpVAarSmClU1IJwqvG+NIco+7Cq8YFaNcU07oKYqtri&#10;q8Yopfa3T2svqxEqw7jDaQmN1freNyReBOx364eJBX3E0ckQRFAK+GBNoNzGEqpPPwptjbFHeX9K&#10;Os6jFbM3AH4iQK7L8WRLIJ3qdvCszpRgQ1N8OwQQgoxwqAfg/jiCtOjBaaMjqGFDgJSGfabeNOxM&#10;jmY9KrtT/Y4gkpKMm1E2tzFEfsswGEsQmOp11QPDCponfpk+ivNfM2jzovGhCjcDMfjotwFhIjb8&#10;EX1VKLSganXLhu1kUjbLRr17T60kYNvMagkjlVf8nCBa0s0+9udJu0ubdQXhJNCNqH7XLBVFIKZ6&#10;v5lutZ/f3Cqqr04g8d8mZ7UGJARPk+30q8jnmun/ANMUkIh7rT4GT+fKwN91IS66tLm6LuyniK1N&#10;NlA/yskSjkkdxatbEknY5FsG7PNE8s33mWKO6uQkcAWi+JAyO8kEgPRtMs4LGFbS3bkE6nLIw4WB&#10;laPryb26ZNDB/NC057bV/HKshZxDza7LMSZT8NT2ysJkh5beNF5JIGr2pkgEKBjKr6hFRkgFKEc/&#10;dhYqdMKFk9Cm2ISl7ihyxivjNMgWQR0e2RZhcRXAyVIpGi3XvgVad9zhVT4164oarUVwoWA9zirT&#10;Gu+KqfLidhhQ2u+KEz0LW7nRZ2nteNXFDUVwMgmVxfvfSNcy0LvuadMJlaQiZIUh4lG5ErU+3+Tl&#10;RDK1aCxczQiRTSRlp8jkSFt69aRpHGAoACjLotJdc6iYI19PYv1Ne2SVdJqaJAzKQSB0rhBWkj0z&#10;XfWka24cgtaDuxyEpbsuFVvPMF1DH6JoDuOnxAYTKgoDGLvWJIwQQanucqMrbgAEbb2d3zhcmsMj&#10;ruD8OGrYSPc9HRqU6Dwy4NKD1C8aGoK1UjCVV7C5S6hEifZO2CJVuK3EUpcdxhVqaKEVkKgnvirA&#10;9Z4s5MW1CaZCbOKTW44yMSakb75RbNFM/MiQDf8ADFINNA98gVaUljiFVF2ySoiMVFcaYqhw0rgM&#10;FIXAYpXriqquKWz44UNggYpRenyFbmMrQkkimEMSnNxZVBncUr2y7htiCgWgRjtsMjSbX6XCXnJp&#10;VV64Qgoi7oH+HpkiVAQ4bfj45WlN4oUiFCPiywBiS65YFQPbJFUAZWRgRvTtkAaZVaAur2W3Jmio&#10;GHbqMFppjqXE8l/CWJ5B+VO2CUypD0J94mqNyMsiWDEby/NkWniIEgFFwZDTOEbVLXzZdBvTlRZG&#10;ABJXalcqE0mCc6pSe3FFPLqT4ZcC1ovT25wJQdqHAFRobitcmhSEVW5sAa9sCpbfxD1eRWtO2RIZ&#10;ApLcR8HJWoGVEM6UAZLhuLGvzxtVNyZHoo+gZEpVGgUKAVo3jhC2pywGOhNPoxISqRCMpXl+87Cm&#10;IQQuUZJi7ocUL1bFKouBVdRgSERGaZFKNiOIQikOWBgrLk0LxklYV5li4tTsTvlcm+LD/K0/1TX2&#10;hp8MikH2p8WROzVMPWLeMLCtdzua5aN2FIe79QoWj3NcKqTXpij9Z/DoO+ABISRNSikkZgKMT+Bw&#10;yKp3p4jtVZbcbVqT41yICEXVp6CTp4DJ2qJijEfwqAB44q6dJAv7qlcVYlqdl6syLeuwjY/ERkZW&#10;zTu01O1gH1G3rSNNuWGLEimA6tds8zhd6dRluQ7NkWMyFjWo6E5jhkU20vQ3u1d3dEEYBoTu1R+z&#10;gQEvAChwep6YCE0hJKA0wUh0K0auRKVzrvUZIIaptTCrXCgqcCqZFcKFrrthClFRtsMmGkooU4gg&#10;75JVpTmKYENqvE4obbfpilVg2FMBKaVQcCXVpkSUqQmShWtNjtkLVbAlIwp+nCyauFFBQZOKEp1C&#10;Oi8x45aoQ7MJLZ17rvlVMkCpUJT9rEoUSor0wK2LeMmrsR8hhtaUjGvML2PfFjSvHFT4U+LASyAX&#10;/vJD6Z7dsCrWiI2Bw2hqJD6gBwFKNnLlhGm4xSU5W2aONWam+SiWooC6QrNXtSuWEoRSiUj4Yz8z&#10;0yiWzYJOjRiCXHTI2ypTlkP2IxU+Aw2rlgcj97X3BysyY2jrWNBE5alDSntlBJttiArLxB+A7Uy6&#10;MkFcQGFG6ZeGu0uljkt2DR/ZOToIVopvUWowIVK5MISq4HGcj6csQUygNQMqSEWhpTFVYtTCxaLV&#10;O2KrSDWuFXHrgVulcVS3WFLIp7b5ZFmGKXa77YlBQqGhHzwFiU1jNRlbMIuxfhOhyJSWXIPYDKwk&#10;IgCoBqBiyC7l4EfdhZN171GKFpb/AFh8hhUtgV7n6cCHUp0xS6m+4xVqtD2wotqu/QfRihd170xZ&#10;BrnwZXB6MP14CxnyepQOJEVx0IBy2LUFV2KqSOoywMmN6lq91uqHj8ssIATTGLmW8nfdifmcpOQ9&#10;Akhu20m8uT8IY/IZDikWNhlmgWV3p0RidKgmvXfCAWACciVx9pDk2ThcFjRVNRirf71vAYqkWp2F&#10;xcMVRKjxy3iplaUf4RuJG5FSPpyiVlPEmFv5NA3kcD5CuVjGxJT3T9Ni09CkVTXc1yYjSEZk1bxS&#10;7FXYq7FDsUuxQ7FXYpaxVReURhmPRcNKhodXtZnEcb1c9sSKRyRiPyJ9siq4uFFSaDClakquKoQR&#10;7YoX4q7FXYq7FXYq7FXYq7FXYq0RXFWN+YpGgYMuxpmTAWGYDzzWdVdh6B6VO+VT2TVJFJKT8QO4&#10;6HMSRthSpYXUr3EY5ElnHXKpNU+T3SwuBNCpBqQBX55bArA7IsHL2xD316lnGXbr2GTjG00lej+Y&#10;11GVoGAVx0p3wTHCwJ3TxTkGS7CrsVdirRxVDXbBkKGork4pDGbu4L28kbkkrXJS2RSO8u3Fk0Ii&#10;iajnqD1rmKTuwApO44irVrUZMMlbJJbxV2KtYpSLzBqyRRGKM1J22zJxxrcsgHnGqXc7f3RO2DJl&#10;CSKSKO/urV+SOyN7ZhS3aymlzDeTxC4upVfw33GR8QheanpOjSanOgcEQ1HJh4HISlbXOXc9Mh8r&#10;W+nKDaClB375OGMMgGIa/pqli1NxmZ4ezaGLFS7iPqWIAr75izFMZGlbVNGfTHCTEFm326ZEC1qx&#10;a3T2+qyiR4vUQ+IyuSKZtoCwTO99QIdgo8BkY7satNhd2zn96w2zKiGbD/MMKqzEdDuMyK2bL2ZN&#10;5Esnt7cMRs2+YZG7iDcszVe+WhuXEgdckqxp416so+nDSqL6nax/akXb3xpNId/MNim/qA4eErSF&#10;k822SdKnDwrSDl88QD7CE4eBNISTz037CAYeELSEl873TfZoPowbLSV3+t3F8Q7n4h0OWCYGyUC+&#10;v38BB9Vvvyoi0UzHyXqZvxI8hq4I3OUE7tF7suXJBtXZJXYq1irsVbxVSmjDjfCqk0iqmICRswbz&#10;kkSLzhPXrmww8t22Jec3f2jlGYKUL9Y+6uYNbsOr/9GILZsDvsaZggs1qh67b0OXxKp1p1nLdSfA&#10;u9O+3XJ8NsqZlo/lxYF5zGjeK74OGlMqRl/ew2w9IzfEOzZUZMAbS8asV+0of/VNcsiW4RTW01RG&#10;XkQVp44zNMJRpLdX1kSfAhDL7ZiSJLVTDrk+rPmXiGyYsg0jT4pbZ5ZdgOlMuKZ7IZxTIhqW12oc&#10;krlWuBLZAwhK6MZMJCehTHYgeJGRk1zSt9zTAFCwZJk31yBVCX6gx8vozHkN1CVW3IAnc5Km+6TG&#10;1boxUjDdMSq3EnIUGVSLGItLEtmlm5sNu2GDeI0nMMAQVzKiGqRTPTyEYMRUV3pl9oDK47i2n4/v&#10;ClOxyi0I3lJ/uqjr4g4GNKE2meoefJkY+B2yBijkhV05knDuVf8A2NDk4imXFaNurSGUfvUDYlrI&#10;SibRVDVhYp8jgC0h5bW7TYhZQPEb4bW0LdEzUEsLLTuu+RJTskuosiqyrUgDqRTKiyG6f+RIKWkk&#10;p77VzCmbLmZNgGQ280irtuB7ZiNQVkvweop74RJatECWM0NQMtEgghsR/tKcB8kUtkiWQUkUP9GC&#10;1ISDXbG3hjDRoVYnpXbLOKmqt2FXihXIzKgbbqQxp75cly7da4q4kd8VaNMCHDxwq374q47Yqovg&#10;YpbqJCxE4QwLGZTU5dFATHSUrVskWxO5/hSmQayoKcKGxilY/TAhLr81oPHJBAdF4UySVauRKQpy&#10;MRv45BUPLICK98CqTMHGKqXGm+IVUZqJkwxKijHFkizJxFMFoWpLv1wJRadK4pVoxVhklV5jWuLF&#10;RrRThQUtuN3GEKAqKKDClEr0GKqhNBvgQ2tK0OKS5uowIXA0GKqb/EcCQrxrsDkC3hXXIMmjtiqm&#10;TvgVbIaCuFVMN3wq1NJ8BpixKSTt8QywNJQ8h5MOOSQFSSoNPfIpRIipSuLJGW60JOFFogGgw0ht&#10;moMCFlcVKHuW2OEIQ1uNq+JySUfZrWQZEqrXB+LIsQhye2LIoSRWdt+3TIFIUriFiRvhQqRRECjY&#10;RFNqVyFT7PXAUWoxksePfIMwpunE74Qpc0gjPw74WKxpA1fHCxpelAN8kElVT4RRe+JCo2whKA13&#10;ORIbAuk3JrgQl1OUvA9CclSEelusTUiJK++TAYkq7bCuSYpbdmmVlIQJ3ORZuQ0OFkCrr03wIKwi&#10;nTClYARiqrFGX3OApAT/AEu0UEM2VEt8QmyxK1ACDTKSW4BuVCrAbDAEkI1IuOnPIOnLJxaMrEZB&#10;VyTmTFx0Vaac1xNHC9UDsBU++WiKAWeXPlKwsLN2DlpUFascJgGnJIjkxK3jWSdRuK9KeOV03Yjs&#10;zmaG5u7V3km+wv2enT/VyUhswnzYTfXaMeHEK3iMxuSQEskVlOTZxZb5cumvInimYsoFKH/iWTG6&#10;MgQE9g1SQCAD1plRNMY7NW9td3xbgSxjFTtvTJjdlSDuIzbMQPteOQOyhDetMHDKzcxuDU7ZISLZ&#10;HZ6doMw1zTwl5J+8B4++2W8wwyQ6patq2l3RiqOJbv3GY5hRYxn0UJfMSWsrGJKMh2YHbJ8dMwzb&#10;ytrMmrW3qy0qDTbLIm2c40njUphalg4npiqU+YXKw7HY1yrJyY9XnOoahHatx9NZH8WyiAci2NzN&#10;yYkCnemXIASe7arHLA1yQke5oMsDBX4jgRTriUBTSQx9Mila0pY4FpRY1OGlbYAbDAgq9kvKZF/y&#10;gcS243rOjrSOmBskmldsgWDa5BK8DCq/FVwHfCEKxUNuOmTY2pkb0G+RSE2+rssIIO1NxkyglDuw&#10;VaU38cptkFNIXl3UVpjzTyXPA0VA4pXCRSLWAZFNtkV2wqvgkaE/Cdj12yUdlRiSA5c1qU936Zpk&#10;DKlCCub7mKLkDO2fCoSqWjV8SLCDsl8w4ivfKCKZpPdN1wWyCR3lSThCUnlYo4ZdiOhy6LWTTcuo&#10;zzUEzs9NhXtl9lqKHZy53xQtGAsgzLRRSMfLMeTkMgiUnAEK64sVRckFXjFDYGFV6RGU8F3JxSnE&#10;GnelHRuuWCLAlDXCmtSenbASxC4R0TmDX2xZFQkJ6YFaGBK8UxV1cCrgARjS20V2piq+BKVpvhAU&#10;qjMxHE9MSUc27FWqT2rhikpmJO2W2wQ8yAsA3fIkK0btIW4saDG6TzdfQGZarvjIWx5MK17y9JqB&#10;L8acQdzmMcZ6NgyAPOL20WJvh+nLoAhjKVoSlMvYOVsVbG2KuHXIq7IlsC4bZFmtJxVb1wocfAYo&#10;bpilrjirTR4EqJQg+2BVgxVojFUK3XfphQ6Zoyf3QIHviEKDeGFip0ySVwwKvBwKvYbZEsgHufke&#10;5aTTYIGj4xxqPi8QcMSzmGVXKBkVakGv4ZItCEuoVCGm9PHAApS2LQ1eX6zNI3PwHhg4bSJUoa7q&#10;5sYm4EGo6UwnZjzeZX+req3Fju5pU5WA2gITULeWSgDBkUUBGS4qQWUflNKLeeeByWY0IAPQfzYQ&#10;WZ5PVJo/UAZwNumWFoLFPOMXKCgGy75WVAYF5WV5dciWI0AqT8siBu3g7PXri3LWzJ7Vy8OPJ5zq&#10;2nXDOZrYHklTUdsxSDbZA7JE/mK/IKSSsQRQ5ZxFeaCkvmWhAq33nKiyCFad6833Y9sKFO5IJBpT&#10;xwhBUQvLYZJXSoOBwqg6ErtkmCGZCTtkwhfHHx2ORKWytBgS5DQgsKgdsUrppBI1VXiPAYbQoFCT&#10;htaVoYz2yNppG2umTSr6wU+n/MOmCiU8lePSZJmpAORG549shbK2baNrllY2aW88TLKooSo2YfzZ&#10;KMq5sCLSm58x3MbEWsrrEDUAnJmXcoCW3euXF06vMedCDQ98gWSJ0bV4hqsd3cRqqV6UqBgMqZAP&#10;YNI1K21SdJLZAOCnkwHjkoyBYmNMg4qRypvljBjuvWloyli3B+22VyiCoNMcsrXT/UkhlVmjFCa7&#10;itPt4xiAkyJQFj5M+vu9wx423IgE7NTGuJANJDrkEVsGS2mLoKih7f6uJjTLiZMsGn/oJI45KvQM&#10;KDq38uSiNlItQ8qS6dZyzSXxVZNuPIdv2uORFWkxtIfM01vJcyS2p/dHpQbZOdHk1gEFPPKWmJrl&#10;ksriJUgbuPiYj+b/ACcriCW8mme6PewXikW6hVTagFBkths1HdNQKbZJCEvdZtrB1SdqV/DEmkgW&#10;8z836slzcP6JqpJG2QkbZCNPPb2IhyT1xC3aDZGHXCilJq/RihZw3xtV6kruNjgSuWp3OKqgHjgV&#10;YSK0GFCoN8CrlGFWwuRWnUNMUrSMKtBSMKV1O+AsSsoC+KaRSiigEUwIpcRTpgTSrCgViKciRQfP&#10;CFpmPk/QIFjku7+RoHQfuyu3XCADzU7KN4bZ5TEHZiT9s9MMqCAhLYtbyNbkKyv9qo32/lyCU9Ty&#10;3JGvqkIEA5VBrtkuG1vuULO7ezm9SJiD7f8AG2Q+llVp3Gkl8Q0n7tl+JT/lZKyVoBluhXiPbyfW&#10;XAlBIIPsPhdP9bDGYHMsTulN/bGINJIvJGB416ZHIOLdhHYvNdamuWrGSDGtQophEqDcRahpvKO3&#10;aOZ/hX7KVNN/5cRIMSCsa+lg9SO3AAlWjbV2yRKKdbTXl7D9TRQ0aDc0of8AZNg4kiKZ6d5dmS0T&#10;V46E1O3en2eWR4SUcSeHzbbQ6P8AUY4mFyQQx6rWv2skJcPNlzUrfRluVTUNWCxxBRwQftj9nAbk&#10;hkFv5qnS2+rW8HBB8KN02wcXCnhBZNpIeS2WR1CP0Pv/AJWTibYVSZxr47AZYEMK80aksMlSOcSn&#10;p45XkFs4vNLqf1i56KST8hlIDI7paTXJoXeqwXgT8PhhRaGK+od8khY8PjixpSlQhfbDaEBL1oMk&#10;ocnbFkjoxkCyCrWuRZN0pvilqu+FWnWnTChZQYoUmG+2KHduPbFK6UqQFUAU7+OKFLFUfowtfrQW&#10;8JEdO3jivNHkx/WHMG8XRa4CyCYWsL3blVH2Vrv4ZWGRKd+X5YmkWKepMVWBHamNMS9HsvjjDxmq&#10;t0y6JakFrEvqoxjSq0C8vfJllEMRubaQ7IWEjGgUd8p3bbCY6DEtpdRsATMFYt33wRG+7ArNUnZp&#10;fVkqXJIIyyRUBLrqFLlvVYMgC0HzH2crDNlfk/QykEc8zHipJVD0GMYtZKea9OYER06g1y+mIQOp&#10;eZrKS0Kcx6hFKeBwRmGXAjPLYpZqT0JJGGwWFJvhVLNYvDbxHiRvUYpDCJ7+OJWUjkW6HISZhL54&#10;/QO/U75RIJG6ytAKd8gyVa4EBcpxSvG2+FVdDkg1lXVgcKWyfDFDf2RXGkrgOhxpNqy40q4rjStB&#10;TgSvWqkEbEGoOKE2h1flF6MyknxBy0TYmKnI4cfDhJtQibEiICTlRtxTscAQVsjV3wlQVXTLf15D&#10;Ifsr+vABalGGQhjTcZMikIeWQkjw7+2C2VIeYivwmuRSl198KHkN8Usfi1lbGZriUF3Jp8hkSUEM&#10;ruPMCGKkbI9V34mtK5fFgxK+vkkjKUq5OQm2Y0q0++n09ma3Iq1QwIrmPLbdsq3pdjOH09ZhVjIo&#10;qT4/tZfA2GghWsnFsqxdzkixTKgIp1HfJK3xAGFVB7UGrMTgpNpJdRKXodlrSuRMWdpbcRgOVj38&#10;MrIVMtKlto4WLyFXA+yR/wAQxGzHdASmtSTWuAskOYio5HoemABlawLTcYqqJJ2OEFC73wsV42xS&#10;qKKnFUQgwUlXjyJCoyLFCLQZMIVVyaFQYUMV80JQk4JN8GFeVrcXGuSy7jghpTxOVteR6fb81RVY&#10;1A7ZYNmsFZIzQHY7Mdhkkpff25VeS1PtiyDGolUSFqbn2yqQpINp3odvOByaYcDuBTv/AC5IUWBK&#10;eXd2thB60m+345YAhUsJluYEmU1DCuC1RynCqUa/HwUTCgINR88mBaQxnR57nUdWZ5gDGYyu+3T+&#10;XKCaNJKF17Q4tNJmkkBkJJC5kRhxBF7sXv4vSkIbbp+OUGNNt2ha8SSO+RSpklqjsMaVZwJPjgVe&#10;CAMFKu4GlcNKp0INMULWB6DFVI1GKtNWmEIK6BiWpTpkmoo5MkxXjFXHbFVxr44obRuI3wM13qUG&#10;2ClXCQnoDkTFXbSHi6kHsTkOGkhBXN+0B9NFG3fJUklEaZBPqUTOpBZTuPH/AFcpll4TuzhHiQ2p&#10;WksUHKZaVO2WwyiXJJxkc0jmQqCBsGGWIQa1U0riUIhgrLU9cqVCzd6ZYFQwYhhhYlGG4CJQbHxy&#10;HCkGmklFK13w0qpGhnbiKfThpCOisXJoNyPDK7ZAI6ztxAfWn6jscbtSjVAlVndhGB9kEfawg0hf&#10;bQWkkY9RS0tCTQ9D/lZAyKAvs0S5LC3JEqioQnqBmLkmRzboxBQjercvuONdiclCQSVWKyEJryFf&#10;E5fdtMlO5nKsrChIPTttlZiq681BrlVqiqB1498hws1YII/iRqqemGFoJbqZDXtmWGsrpF5oU9sm&#10;EBJ7M+nIyfdhKSjxUGuEMEBqK0mBH7QyxJRdq3wDK0IiW4EK8jv7YgKEE2qMxr0HhiQmkVFfpINj&#10;kbQiFkBNMkxVTuMUtk064qg9SWsNPA5OKQWJ3gIJwlKAGxwFiUyhOwplZZBExNRlbwIyJZMvifmF&#10;NOuVhkCi4gFWgIwlkAvr7jFLRIoN/wAMVbLdqnChqpPjTAhxPgK4pbY7798VpbUHpTChw+HaoxWm&#10;1NcUrZCXXAxL0jQ5vWsYX/yRk4tQTKlRQ5alCnTLZjUpX54bVcun2y9I1+7AtIgDjsNsVaYdDire&#10;KqQFJT74VVRgVpemKrsVdirsUuxV2KuxV2KHYq7FLVcVa5YoU/WHLjiq+uKpPrN21upAP2hvl0I2&#10;yedXmrzaddLc25HJTTf3yrMVlF6PpGqpLGPXYCR9/AHbMaEmEWJ695jdJGj5UCE0zPsAMzsyLydH&#10;L9SE8xNZTyAPYZhg2WqJtkQyxm7CrsVdireKtYq7FLsUOxV2KsN813XBilRQDbM7ENmbzLUJPUc5&#10;iZTupKALVFMxCxchZSChoR0OQLFnHkXzBNbztHcuWhPj45WJcJazzenW86zLzQ1U5mRNtgKTeaX4&#10;KvgczcItmxDStUTS9SWR6enJ8JPhXMfO0z23elxkEAjocqiWYKpk0t4q7FXHFUHePGw4vXJhLGNY&#10;smiiMqVGSO6QlGlPFEnrN8TV+VDmDOO7AsttdVMkKiJCXbtXpkoyQCmVvO1AstA3zy20hEg5JK2W&#10;VYlLt0GEC0se1XzIoQpDsffLhHh5swGL6ZLY6pcNBeStHIT8O9AcqyZujCdhO7zyXDFC00MhYgVo&#10;e+CG5SN3m+potWB2IOZU8QARVFLLBDPMLcdW6VNBmtyCmB2ep+RbaO0geC4kX1XP2a9v2cqh5tUR&#10;uy22bYwv9pcyotwYV5vH1eSoP2s2EDYbaYHNIYpVlUV4mozAy7sSLTK4uf0w4llYIBmNxUnpSvW3&#10;jQo7lmpRSOmIFoEU3sdX062hEaxHkMlGKiCu/me348VhFfll4TwpZqeopqHWPjTwyV0ypu216+gU&#10;RxNRQKAZUUCAVz5ivz1kP34RJeFY2sXcnV2+/J8TIBRe8ncfExw8ZXZTLyN1ODjK01Rj13wcSrfT&#10;bG0W36RPtjaLbW37ipxWwqLZsexwMeJeLF/DbJItL9TtzHsR06ZZGLPonnkC54XTRn9pf1ZjzG7i&#10;y2L0hcMW1fk0uxV2KuxV2KrXFRiqW6mCsdQaZbBkGB68Q0bAtyOZYNM4sDudya+OU5CyQHBvsdq1&#10;zE6tNbv/0o/eufSXdTt1H/G2a8BlSy0HIg03zIiGTN/LsZVGMiF67V+WX8mUmRW8TujihWpqAcqk&#10;LaiGMeYdCmlrK4qPEZhmJBWJpiD6bdQnlEWAy6Mm3iKra69qVk3HkHXwO+T5suK+aK+vNcHmyqre&#10;22U01mNKDD94W8cyIFADILO9aOzMIAqckZoyboJpjSlNsAk1gL415jlkuJXcuW22SCu2B3yYSFaJ&#10;asBkmQCe6kAsUaDwrkCWmXNKHNThZALT1xVqorU7ZAlKhdUaM+GU2kBDWsaoTTvlgDZa6d3iHMfZ&#10;75XI0xG6kJ1dOZNAcoJcgRpE2qbBwajLsZZSGyPqMygXDPNNvLlxbNOFd1FK7E5edxs2Vsy82kEo&#10;rxBr3GUENdKLaUgNYiUPtkKVr072H7Dhx4HFeJa109f38NSO6nEFdlYXltKOJJU+DDFTFxtOW8bA&#10;jGkUpNBIvUYqtkBRKtiSwkwPX3qrN3Y5iybcO5Zh5Xg+r6atR9rfMKTmZU2jMQHEHiTlIIDQRak1&#10;gTurAjww8NqNm5YKUHYYkLak6iJ/3e3yyEvJIKIimfYHfCCyISPzFcsxCsONK0y2raQN2E3bhnJP&#10;jmbANqhyHTLqQ2KU3xQ0xp2xS6hI3wK1Q1wquC964oabFCkxFMCEm1Z6KB9+SDBj77scuChO9Jj/&#10;AHfL3xLMo+4bYZFqU12wpdXFCmx3wMSlty3KQD3yQTFVQZJKptkClTlUEZFCXzHt1yLJTU4qV4YH&#10;FXSEBcsDFSDUNcBSuLE7ZFK9EIO+ITSYRnbJoREB+IHFVR2DY0hTlO2FiUrJrL9GEKiAMKomMeOK&#10;VzDIquXrhQ0euBV+KFLvgLKKJU0yBbgqqd8iybIFaYqsdeOxwKpEEinhgSpYVU7o8Y8IYSSSU1b5&#10;Za1KdN8VCsPiYVwJCOFCQD0xVVRwoNMKFwmG2Kummou3fAoCl69DhTSlO1VrhDF0IAUZJKPsB8Rb&#10;IlWripcgZFAUSMKVNqqcFKh5WoScihSNyx+EYGS70qgVxpBC0oocEdjhpkF08fIcvHI0pCDdQg98&#10;KFFT3ySERHwPQ74oKtC6kE0qRhVF2UpkDMe22RLcG5thXAGBQTfbBA6ZMMOSPjfauTUtyPQYoS25&#10;bkTkSFCEORpkqQrzYZElki5Igq7dcFoUOOSZNiPt44ppH26KtKjIEsopxNEsMStG1SRuPDKmxE2g&#10;4gN3yolviqNC8hMgGIZcKNZyumNF0NclE7tWWNsVaJiTQd65lRLjkI261K4uUVZABwpQjrlvE1Uu&#10;bVLuRFjlkLKOgO+PNatM9GspXP1+gKR7796YGR9Ke/4ptmhkEi8ZSpAAG2+G2qQthU6/vKtlZCxF&#10;NT/vN06YtgTjy5KLaTk9eFKkjDFs6Mgu70X0JEKU37Hw/wAnGQ7mnht1lo95a0uYzxV+oHcf5WQI&#10;IZk1sluraVIWL071rlRkoQunWaLPWYAj8Mtjuztl2kq+kv6kcXONhUUy7kw4r2XzyLqkpleice3t&#10;lB9TGmEzhJLv0Ihs7UwAN0Bb1ny7piaZbiNO9CcyAKRMp4KEYtak6iIE9sgdkMO8y6kZH4xgsq+G&#10;Y88gOwZxj1YnJplzqtwESPizCorsKfzYYxJbdgpar5bn0pR69KN3GTOMhqORhmpDi5pkosShUULQ&#10;jvl4Y2jEQMKZEsSUJLGAxB7ZBkFEihxVZ33ySt0qcUI3SI+V0g+nIkt2IPVtMHGMfLIhnLmj8iWC&#10;5a5FKrXFVwwq2MVRULVjO2TAYSWQsS3IigGEJTmeRBEFQ1yUmJCXSGuYxbA3FKYyad+uWRlSkLXb&#10;kakknEm0Ut4nqMFK113wJbB3ocIQiYK98uDAqV3GzEkZGQQEtkiIOUNwKpIaRquW9GCXXR2OY8mY&#10;Se5G2QZpTcFU5c1rXp7ZYEJFN1y6LUUPyp0y5rariq9UYlfc4CzizbSlAQZjlvT2MbVGBiqYoXVx&#10;SvDbUwopWtommbimEC08k6ijjslrUFyMtApqJtCyX7lqk7YDJIiuklEoBHQY80VSht1yDNa+/TCx&#10;WBqGmKW9xviheNxQ98IVENOzqENKKKDJGSKWmlNsgWS62Px8cMUFEXMfAZIhiugUKOvXDFk3d1VR&#10;gkxSqaZ4zVTvlVtjcCrcqS5+IZPmvJTF/NZmgoQOxyFmKLtIfMXnWURvboipUEE13wjKgwt59Pcx&#10;upqak5bE2gikD2yxg0uwwKvCkivbxwq4ZEq0euRbA0dsiyWnFWsKtrWuKrhgTTq0OBaXEU3woUji&#10;qmyb1GKVhXFKDkG+BCk2SYLeuFaWmmKtjFVSNC5p44qqGM14N1yJDOL2nyvbz28EdB8KlQRTalP2&#10;sQsizS5pKKEj2pky1IS8jaVPSXYkdcCoOF5I09NzyO/xYAE2wfzTdkyMo3XoMrkd0xY55ZjsX1Gm&#10;pkCILVeR25ZKLd0T3zhdWN1LDbaaoJGx49D/AC5OVU49WVHyrZz6BqsbXKlROOP35WAQ2RkDs9hV&#10;TJGajLubWXn/AJpjejqCdxmNMkFlApR5A0tl1J7lh8KrT78MDZZk7PTZZRx3+zTMhoJYDraTwykx&#10;sVDbbZTK7ZRLBdRikjcxN45Ebskb5bjjMrXdwKRR0FT05VycY77oJ2UtXaCSeS5VloWNANv9lxyU&#10;mEQQktzKj7LkaZqltMsUboyVZ6UP8uG6QsdARsa4GSmkNCQMUNfUlO++G0N/VVwJd9SRjvgS2bNT&#10;htBDX1JcUtCxTrjaFyWqrirItF10afZPYvGJFYEV8CckJEIO7KPy+ltILaRpDGHZj1I5f9c5EHdm&#10;RshPNcVqZ/8ARyBtuB0rkp0WoWxCRQpK9VrlYLYULJAKE4bVlWkadpdlax3F0TI0q9CPsn/JwAM+&#10;TJvJJmsZSxcNbTCoqfskfZwDYrdvQUkB6b1y8NRSTXIHu4wqjckjK5pDDHt7i29WBn4BxQmlan+T&#10;McTo7tvNK31O70+1axnZuPVDXtlwPcwISqSxdpBE9KceR37YeagMo8ntA9jJDMxBtWJA2oQxwx81&#10;IvkqeadLt+SNHKGZxyJOSlEMNwwi9jcALyqvbK+TO088k26XSS6fHy9eVia1oqoMIKbem6FpL6U3&#10;pcgY+O3jXJcLBPZIwyHsadcspDznX72KFnM49SoIFT0P82Y0hRbIlhCuHhEQBaQsSKZYJokEDPAy&#10;Pyf7Y8cbY0hRaxMCXB5HpjaVNrBe/TG0KZslr3wJcLFPfG0UuFqnfG1d9VXwxVr6og3piq4Wq9cU&#10;02LZfoxV31dRirf1dTgW2vQXFFtfVlGSVcIEwJpwgStaYqvEIYgeGJSEcNMrIIoquSQNh3ODnyVk&#10;GseUxpSIrKeZUsWyQxkoM2WG6hl0CORgoX0woJ6ll+HLxGmHNgE3G4kCswQVqScx5C+TKJpPNI0P&#10;9KTm85iOBQRz8WGIF7MyK3RsFrdXbvFG4KKaeHIZExpFpvaaPboRI6iPiaHvXLBBBLJIIbK6iFwE&#10;5ruOQ9skBaCltzbcv9JjWojO5xlEKC0dZg1VPqsgoVFWJNMAl0SQlF75csbqoiJHga9ThMQxopIm&#10;lwaeZ3oOQAVVpXf9psrqmTGJYTDU9GNcbXhbs7KS7cxxkghamhpt/lZEsgGdw32n22mLY2xqacTv&#10;3r+8bLYmgxK7SvK9pJK1zN9kH4QemRoSKLKC1TVbZtRiE5paxNSnbJzNBMYsxu9Q0m+gMME0dWXa&#10;hHUfZwxoolFU8qzl7P42r8RArkRshOLhG9FivWmTV5x5hiNytEIFK1r0yiXNtidmDzxcBxU1r1OA&#10;hig+FGwobETEc6Gh79sKpoL22iUCGIByKMWFf+BycZUxpL5Arb5EySgrtAFrhBQUmkGWIcntgZI6&#10;PpkCzVANwcilcSMCrCxyStE98VWk4UtMF4in2u9cLEhYzEmpxRS6SSJkUICGHUk9cKFIDIhKJtJY&#10;Y/U9ZOZK0TelG/mwrab2Mlk8FQojlXrU/aP82Oy7o6zsZbpWeOlF2NTTK6LNHWthJEftBGcEbEHI&#10;nZXpGjqbWxUISx4D33yyDUSiBE1paq9wAYwasB13y0LbENU1AGX1wSjLXgR2yEpMgFTQmuYx9cJ5&#10;GQ9QN8r35qUwl065EyzKBJITyp7f5eTNlQmQil1CRYbmNY0B5AAb1yNlBpPZZBaKQRRAu1BlwDFi&#10;uqTvJX4mIPSoyEwejZEhL9M8qPqM4MxKxDcmn/C5QIks5ZE7/TL2V3FaJT0Vbgff/Ky+uFpJZSxP&#10;E8fDJhDGNcQkHck0qcSCyBYNKriVUT4mbouVlnaY21hJIOUxP8cr4LRxK02mGMVBP05EwIW0KFI2&#10;yNM10YBO+BVbjhVvCxVEcjChWFDhQvWh65IIVXNPhBqMkSoaXfIpKqBQVOJQC4NXI0yX4quAphAV&#10;EwSNGaqRv44UIqO9MSlFUMG617ZMIpYpJFMBKaTOIiKGkbAeI75KKFAyMNh3wEppYTtgSpNUb9Po&#10;wJQF5Uip3wKwy/KiQhumSY2o29xLbKy22yt7dsQU0yC3Er2xuYoVVKUJrv8A5TY8VqAg7a/iisXh&#10;9Hk5NOfz+zkSabAGYWEP1ewFsqkMoBJJ2qfiycWo81GO/We7iSQ+nxrUjpthMgOa0n8E4c/CeS+O&#10;EFjSJByaFK5ZgOS9tziqQ3t5y5Ki7nrXIFml0oaGSibttT6ciRSQpyxuGo27+GRpK4yIF4kHkcCF&#10;Lke+Bk6tMCHBsKqiGmFirA1ySVQLTFCIhxVELkSkIiLbIpRiZMMSqA5JCoMkhj3maLkfmMTybYMP&#10;8oxFNQuX7UA+nMdGR6RECqgEBq98yA1KcyAkEitMKUHdzLGAaFmOwA3xSgbHSllDOa13JBGRq0Eo&#10;m9vYtKg+AAt2U/8AEsnGKgMHv9fnuH9WYVUH7Ndqfy4eJJDJ/JWrnUfWjVPTRCCBWtMrPNgy5DXJ&#10;BKGu4FunEcmyAVydqx6+aaxVVto60eqtTqD+zyxq2VAJJ50uJUZXukAYgAAGuSA2SN2JTE3Din45&#10;SWy1KRuI+eRpFtOvGMNUGvbwxQ6MhKNUE+GBkFWyvEt7uOaVfUjRqsvjgTVonV9TGpTmZUEa0ACj&#10;wydqlxcHpkELWbbbCrkUHrgVaY8IQWoUp0yTSUbH098LFfShGKac4NcKtkb4odSorirSIWwMnNKk&#10;X2jQjFKB/SbzyBItqb1OAoVJJvVJSYryPcZCmVoVJJLTeBwSPA5XONhYmjsmuvalPeRCKcr8CggA&#10;ZTigAXJlKwx27kLRqB0GZoDRaAdOQr3xK2rq1FIPXIKhJDklUiN8KC2oJNMWLXQ1xSmFvGZYwVFT&#10;kbZDdF2kjQDc+OQO6UfDZ3VyofgT3BJwbKS1Pzj+BiKjwOS5NYU1MqD1EaldsiTbKkfolsYZor92&#10;H2itMxsw4hTKMqLItRSAAemtGO+YuGBDkTIISp418N82cQ4haNlG6c27dsBZKdtbxpIS61GV5Ikh&#10;iiJ4gj0A2yOMFkSs2OZIDBpdjk1pJZR6d1X3yRUo0DwwBghdSGyP36ZaFX2ZqKDIFQt1FjQjxyQD&#10;IJWCSMgVU+TKPlgYpvp90XAr1xCE2jf4cKruVcKVK7+KJvHJRUMRvxQnJlKWkb5FCOtmqoyBUIoZ&#10;As2WWL+rAr7eGVpBR8ainbCzVAQMCXBu2FDiQdqnChoCg74q7h7YGTuo6D6Tihr/AIEYUOp7jAl3&#10;Ujfb2wpcQa7E4sCzjybKXsAh6oxGMC1DZkS5clvClrFW8VcRXbFVqntihZJtIp8RhVeTtgVy9MVX&#10;YpdirsVdirsVdihrFLidsVSHVtYaMFF+H3y+MGQYJqXmKa3bnHIxYGp3yrKWZGzM/K/mFNShDMe3&#10;fMWM93HBQV75gFre+mT3oMyZckyNMohuA5AruRXKRJISDzZOISPcZnYuTJ5hrEvqvtmPmKncInU/&#10;MBuI4446qIxmLHZA2Qlj6mp3cNryJLsK/LDOTXkls90toVgjWJRQKABk4hMRQVxlrJ2KuxV2KuxV&#10;2KuxV2KtUxVItc8wRWatEp+OnXMjHj6lkA811nWGncitcsnkrYMix+Q8zU5rpStgpMMrtC6Fa75A&#10;oREVw0TBVbiGIBPh/lZAi0S2D1bStZgsdOEoczBf2u2WY9kQFofVtYj123X6kjsy/aoOmZ+PJwtn&#10;EAkMWg3F0QPTatepGUZiZ8mEpPSrKJoYURzVgN8jCNLEIjLWTeKtGuKoW5uHhFRvkgEpdca9BwK0&#10;q/hg5KxnzDdyNEZPsCnSuTEgyG7Fbe8Z4ggr1zEyliU0tdQmtplWJyGqK5i7jdiQzme8iit/Udh6&#10;lNqHvmXCVpjG1lv5otwoEtajvlnJPCl/mDWraaHlE55eGZGKVMxFgF7fmU9fxyOWdtg2SuR2fcjf&#10;MGQtBNsg0Tztf6cBDKfVh6cW/wCa8jGRi1cNckHqsbXTG5VAFfeimozM/MWKRdpNJBxIJWhHfKzK&#10;0UmVldsOIT4XH7Vd8pISKTd9Uvz8TyMadwcsjJsAQt/dTTpydi3zy4ZClJ233OVSLAhFWUQZORyh&#10;QETHAS2TtnSMS2HhhCbVVtsmq/6qfDCxtcLNj0GBKstk3hgXZeLBj1ySLXjTWPhixX/orxrhpbVE&#10;0tetcaRaoNMQb4QGJKoLFR0AyVItetqo7YQFXiBR0yVMXGIYaVJdci+ANlsQ2AoLyxP9X1GNuxNM&#10;xsopqyPWkO2VxZBUGWMnYq7FXYq7FWmIAqcVSnV7q3MRQn4svxxLIMD1bgVYLsPfMklmGEXkZVj4&#10;ZRMLaC/armP1V//Ti9xFwbhSntmCCzC+Njx4rX5ZfAMwWd6Ckos1ZGIYHfLimfNlVsxaNWY1JyBY&#10;FrU4qwcfE1ymQYJC0fFaHKi2Mf1G0t3fnwo1dyMjx0xKUlKGq0phtK5nBUHseuEFiEcZ4wiqjgED&#10;fCgoWWX02qTUYFCrBO0g6UGWxACCFQKp2y4G2LfpeBOWBIRVhG5mWprvljIJrq8v73iBUKMpLUlD&#10;TJ32+YxDJcsincEZJVk6M6nj1yqaQls180CcKVI7HKIjdttrTp2lYlqgZmRCkJhc0aJkPSmUzDUk&#10;Mr8E4HplPDbkRKYaZBMwqTRcujipnLInFPDJyDhzKSaoRbS860JO2QCwmvsvM11bH4HYD2OT4i5N&#10;jqyOy/MGdB+94sPcYeJiYhPbPz3aTbSKU9xvkrDHw+5OLfWrK6HwSqfY7YaYmBCKMMUg6AjBTCkO&#10;2mpXkhKn22wUq0x3kW6PyHgd8BW0DfahIEYSxA/5Smn/ABLIWUEgsRurWS9kSONSTyFcpMSXIxCi&#10;z+CIWltHEx40AzCnGmczZVjyIpQOMrosHJxXahXI0m1cOp75O0NNEj/aAORNFaWfVkrXf5YOEKWK&#10;+Ym/esD2FMnHmwiw6TdiD45nxbVhNcmhxGFC00OKuBrirYUjfFK4HFVr4sSosNsUJBqr1angMIa0&#10;mO/0nL4pZHpy8YhTBJkSqXPUAZWGsOSnfJpcTTCxUnPfIoKVsecuTCQiUxSvPjkSlDylmNMgqEcb&#10;b4qonbFNOU03whDdw1APfJsVLmMgWQV4tzjSaRC074ptVEoHTDaF0cvHfG0q8b8wMKC3cGgxYFLo&#10;92JyQSEQm5woRSbYFbJ3wJXKMWK2u9cUrunXFVqCpGBkEQKZBtCsFHGuRZLQaDArRJbrhVoAVocC&#10;VpQA4EILUn7ZKLXJJDu5IyxgFp+1hVXhXk9cilFK1DhQv+HhUda4qsAJagxVUaIsRyxVVESoMVQd&#10;0dqDucmGIXx7YUplYbIWyssiVCRzUnAhTQkjfJKtmO1BgVAzrw69ciVpbbJU74hKu/Pn8PQYShby&#10;NPiGNJVYHEsdO4yJDIFDTx8DXAgoTjXJsFtOO474VVYeRPAGlcUhNIYPRTxyJbQib9BDEi9zvkGE&#10;kkkmK7IMmCx5q1py+0emTBQ3PI4NT0wFUGWZt8UqsNnI/wCyaYCi1dbVo9tq4Cm1eW1YAV6jIJQ/&#10;p70xtICr6aUFKlvDEskQiFCKdcgWQTO2tJGpJxBFe+VEuRCNprHYyEiopXKTJyYxtHW+mmM1bocj&#10;xM6AVtXigigjjb4QzUJ8Bl+IWXEyFQNj5fVmLXLIoSqhdyzZmbRcQjZisxBqexyVtQDUETTOEGSD&#10;IMt/SS6dbiy9MEFNz7kYOTGR4mPqpkbiDTbBzZALJoWQ1kBHzwmNItdHbtJRY1JJ7AZFmAzTRdNW&#10;yhDSJzLbEeGNMpEckdFo0DSepECm+4A2xphE0ymxggltxG5+IClPbCEz3S7UtNDlo4V5Aim+QlDu&#10;awxm40C7EfDhRQevfK6kGwSHVOdGubsQi3cglegpvTLYyPVkaPJT161cKGgHHmN8hkahsWIro13F&#10;P9biXmYTyNMELcqJAZhpmtXMkn1m6FAqn4R3y0SYSAZLpWrJqEfqqKdiMINsTGlfUZUERUmlcEzs&#10;1sKn/dOZGJ496ZiYyAW6tkrk82x2V4Z0UyADiAdhxzK42IHRJ9X8wHUTy48AK0Fa4DK2Hh0w+/m9&#10;V6HJRYlTiiI3bLAikUnTbCxKHlWjHKykFDON8CVOlDXwwpb74VTTy7HzvB8siW/G9Ts14qPlgRLm&#10;iqZBCoKVqMCr8NK2pwJXYpTC3EYtq1HOu4ywU1yQDSECg2wWkJjZt6kFBua9MsoELJZIhTY5jkUk&#10;FTHhiGS9oyOuSLG1lO2BVwFDXDSrgnM7dsICFeI9ssDFXDYWKW3ygNUZXIJiUFIxpxyu2xLrrwyq&#10;TMLbTThdpyc0B6ZOELYzlTHNWiEBaM9QcTGkCVsbn2OWRUqHHLQ1NkUwqq2rUkAYVr49sEmcWc6X&#10;HVBmKS5CbqCMQxX1wobBxVeBiqc6RIkVuzN1bL4kAMZKDyVqSchIsQEOauaDIgM1ePknXLGJLffI&#10;FWytdhiq3jQ4UOK1wquC0xVco3xVVAFN+uNIWhCe2BkvYt0Y1w2VRkg4qo8MmGJbuUZ6LXtiQhK7&#10;pAlVI3yuqSEHBP8AVX9QjltSmGJAZ01cXa3R4qtGY4yILAxp5z5sAW4kTwyIjSgsaHX2y6Klfvlj&#10;B3QZFVyOQvHtirSbVrirgcgWwNnfIs1hPbFWq4qqDbAldtSuKtdcVcTvitLG9sULSK4VWNsDiqBk&#10;98UKLDxxQ0QcKFPCrdMVXxsRuOuKQUUj+rMhPXkMgWyL3jQ2a6RZrcq0bAVIOxoOOWAtcgi73Vbb&#10;Tv3btxP35GUq5sALQUet/XVLWkgJB64iVsjAhGWsLPCTI1ckAxJYT5lvYpGcTj+7UqnEd/8AKyuX&#10;NMS88uW3OIZonTLuTTHjvlILK32T4YaTae6j52+vXFvPHGVWJgTXua5OUgAxhHd7VbXHrQC4G6sn&#10;IAe4wg2xkKYzeyxOPjQu7HoMpkRbGITCxtood41CchvTLAAlrW5DHbDj1LAYSxpjfmrXIpLX0HTj&#10;MKUNKYOLZlwsR0/TTr14ttGfT4ryZjvle5ZVQWa1YSaXK9krEoh+gk5YQQGANpBPCQPiG5ytkEJx&#10;KkBhhUlERsi/aFcVdyFdsVXLSu2KrqYq4DAre9cUurXFDVcKW9jgQ0KDfClWWUL8IH04FRdgwgkF&#10;0hVim9D440lXvdTe+dppaBm7DphtiAhomDIVoOta5GmRKi0TH4R0OBaTNh6VmiOGqCdyNqf5GTDI&#10;r9KuZXkjRa0Ei1Ne38vHK5JiXtduOEYBoDTMgNRVEgRuo3xpCE1LRYZ6OKA98jKAK3TzTzTZEStX&#10;fjX7sx+RbRuxo20jqX4ngvcZaN2KrpupyWHKNSPTkI5g9aYE2nGt6nFHIv1GQOpUV2rT/gssYljp&#10;kR3Cy1Ck7kdsgVDJ7K7stItB9TJa6kO0pFPhx4a3SN3o+iz1t1d25tQEt45OJtEgpa75kSzUxoQS&#10;R1yUjTEC3nHmC4WedFEilWIq3YVyirbAEfpHlWaKNtQhdfhrwrvyH82WRiwlIhjmqEMxJIZqVJHj&#10;gkKRE2g9PuI7aRnljElRQA9Af5sASoTspY0pQmu2JSoUwK4+AxQ1ilumKtUHXFW6Yq6m1cKtdcUO&#10;pirqeOBacQMUupihvYYUte+KsgtfMz29mloiAOpr6neteWTEqRS288y3V+vG6kLgCgwGRLKksN01&#10;OIY8R0FdsglReUud8VZ35IV205nIpHy41/5twwDGRTW7J0+M3EfF18Rscs4erHiSS/8ANV1cxi3r&#10;ROg23P8AssgZltClFq+o6COIZkT7XAnauR36Jtml1eCSxWdCC0yhmCnoT/k5cBXNqSmGwhvLqGCB&#10;qcwTJ9H7OUkAllujdRsZrE+kxrH+z/11kzBhxFRGmWN1HWGQrMRQqxrU4IgJNse1nR/qjmCT42Ir&#10;sOmCUaUFJJInsnPNSCRTY02wAsky8vaCdXuCCTEiitabnGiVJZRrl0bKH6tFtTauWVwhgN2BTIbu&#10;ZLfoWalTkbtspZJBHZXPos3wBqFh4YCoNPXPLMMDWEDQnmm9DkoMTuitbuGjHpxAknrQ5ORpAFsD&#10;1fUpoIHtFjFHYtzP2hlUcvRs4OrDpZAFoN3Nckd2BKBDEbHAqqLqX0hAW/dr0GBXA1NOuBDRxVQu&#10;xVaZILSSTbHLGK1fHFKPjGwrkGxVBBG2RStO5xVacKuptirbJtXbFVE+B64ULGPjihYcULkNd8KV&#10;wHcYrSM05uM6llDAbUPTIlKbGZu3w1PbI2mrT600+S3mjjKgswDcga7HIHdJD0jTka1gQnw79Bls&#10;GooLVdQlvn+rwAMvgMsJZAMbk0iWVypUkjqB2/1sxyC2CTJvLFmkKJAWB+Emh6rlkY0wlum6TRWU&#10;khbqd12ybBJ73UZZuUsjCL0x8NOpODjbBC0v/wAY3UMYViknv3/2eDiLLgCceXNbOslxIF5RDpTr&#10;XESJYSjSeXTO0XGFaMe2WNbC9RtnSeOooeYyqYJZWzdLqNaJX4vDLAxSzX3BQIRT3yYV51eTGC9W&#10;RDxKmoOUSbU/8vatHKpSYjnU0r3yMZMDFMNZvIygWOle9MuMtmPCxyRsxS3huNgD88iqIoDihsDj&#10;1wq2DxwopsNhCKVlySFwxUL198Qml/qlgAcNoXUKH4hTFK9X8MUKyEEhT0Jwqmwso1ACg1puclSL&#10;aEKoagY0qtbQryJkFa9MQLVXcRs6psMnTFbNCUIHXAYsrQzgUpldMnXNz6qhaUpkrQAgHAkpHTfI&#10;M6Yxe2cSXipc1CcwGp/L+1k6Yy8k/j02wu25Bj6ar8NNqU/myYiGrdBPqkcdkdPhjO9av9OCREWc&#10;Qxq5nmjj9FCOKkEbdxmOZW30yq01y61mJAsQquzkd6ZZGbUY0rafdWonaO4iLSNsPYYkoZHp6CGE&#10;R06E5OLEoxfA5NCEEzTSNEBsNjiSlAahbokixqQCxpv2xpKX3Eht5xIrB2Xb22yo7J5qFxM5k9Y7&#10;MR2wXbKlFwQfiqCciq1UqeuNK3x74ociVxpVVBTChUUUwpVQa4oV4ThQiVyJSFdDvkWSLQ1yYYqq&#10;5JCouSCEp8wx8oq4S2QYX5euDFqUlsij4l5H3pmMdiyyBn9tIHUcKk98yAWhUaI1JwpQUluQSwO4&#10;BpgUoxRIoUDcUFa4QgMI81XAdndevQDtTJE0G2IYXIZB8LHp92VCmMmW6XqUXlu7MLfHFIilivVT&#10;kjHuYCLNdN1my1Gv1WQOR1HcYgqjp4FnWhG+TVLr6O4lhNsErTow9sVYV5lKsFS7DFlO5/a6fDk+&#10;jOLDudd/A/hlLMrT8RrgRSrFBJP8CAEnt4YFOzrm2a3cxvTkPDcY0kISnE5FK9aE4FXcQOnTFLfp&#10;cjvthCKbC02GKtNsMUKcWxIGSDUUbHkmC5uoxS2xHbFVxxVclN8BWlK+LCMccISkkrk7E1wFkpRv&#10;6RLDrgLGnNG3LmcgStNzFC23fIFkiIwWjrISX3FD4YIptTtCrqquK9jmQC1lZqVj9WYMPsuKjJc2&#10;YSxn4MD75WQyK+4UN8SjAEKDDbJBWkNMKre+KKRtvK8QohyB3ZBG2Xxyc36LkZKU9e5lvD6VsKKO&#10;pHhlXEI80uWERJwVOR7k/wDNWPFxIUr704rcpFGVJ3qT0yUYbpsKmiRia0lcn44SpX5Nk+ANPEmE&#10;btIoLmu2T4AE8SlJ1w0lVloihRvXI0yUK9saQ4v440rRPhhCFykVFcKpNqalJ6jxyaSjF6A5ENaH&#10;1Bawg/ynLQqnYtuaZGSAjp4fVSlNxgDYEjkj4sRiQqHcbkZFiUZp8pQBT0rgYpp6/AdcmlYtwQnO&#10;u2FVeOcTofliCoDG71a1rlhKUpcb5FiQi7Q7U8MiVCNXfIM2R6I9bcVpscqKQnKt8sWxcrUHUYUt&#10;ht61/DFFNcq+OKHAbd8KtbdKfjiyaYU8MCCtA3PT6MKKXB9utPoxTTfMHbc/LFXE06VwKyvyRN/f&#10;ReBB+/GPNpPNly5eFXYVdil2KuxVadj88UKc+3FvA4VXt9nArYxVdiq13CDk2wxSsjuI5do2DU8M&#10;UKgxVvFWsVUZryGD+8dR9OGk0ltx5mtYtlqx/DJiBVjuuayt+BRQtOm++XQoJBYHqVeZI6ZjzZEq&#10;elanc6dyEDUDdQfbMOUWDepatNczLcyfaqOmTvZhPdm1r5j9W3jmt2AmjG48cx4zopgkeseZ5NQb&#10;971HYZmxyUGxilzPyY5XKVsSVLlUHIMWSfl9bLLq3rOwVIULb9yfhyJa5AkvQLrzrHbzrCFDKTQk&#10;HLhIANp2DJ0aoB6VyYKFQZJLsVdirsVdirq4qskfgpY9sIFpYXrnmGVasGKqOlMyuERDMBguo6pL&#10;fPxT7RyiWUpIAScLIH4vWuYsp21qxhanTKbWlsVlNdyiKFasf8+TYLQdk01HQZtI4rPTk2/w9MnG&#10;FppK/T5H5YDGlptbiWP4Qx4+FdsiNlpN/LXmabRbsSE1gfZ1/wCNsBlTXPbd7Ja3KXMSzRGqOKjM&#10;mMrTE2iBlrJvFWsVWsT2xVJtXkFAC25PTLIskrvbaFItzv4jtkKsoDCNT9eQleRKg7VxOzMAoW2I&#10;gIqK0zFmLTwqkshd/UUUbAAy4W1kmPVjTEbMqVlDMK1OSBS6S2aTuaZNgVi6ao6j78SgBx0wHfvk&#10;aTaBk0uRiRTAQtInTLR4kZex7ZCmAFIsacHrzWuWBVqaLxblHWuJWkR9VlQcXU08cjySoGwbkYvE&#10;bHJ2qTXMZQlDtgKSE4stNIthLXc9soB3YhHaZpwmq5+jDZXiThNMjHbLYhFqwsVHbLQF4lQWijtj&#10;SLXego7YaW2/RGNIcUAw0tuNBhpVhdB3AxWlM3cS/tY2nhU/r0ZO2DiRwogNy3wgsCupk0Owq02F&#10;Uq1dKxE9sugziWNWkvo3Kv8AysDlWaLXkOz2O1fnGrDuMxAmBsIkZYzdhV2KuxV2KrWFQR44QqTS&#10;6KrMXlegzJ42Et0o1rTNPEDcZKSAbCvXLcV3yYgjveXX3wsRl+aFBtilfE8s1lbtr//UK7i0gMay&#10;RE17g5q+I2yWQxDmAopy2zNxFtiHoulWQWFVLihHTLiiabJEEHEZWWu1G4lI2NRkEJe6c23oRTvg&#10;ISWNaiQZnHEAAUoPHMOVIAY/NFwJNO+WAsgVtqsspMe1Ou5piU0v9AxP8ZC08cFsLQkzkP8ACeYw&#10;qETal/2SAPfJBKaJuBXrl8QWBXmh6dMyAqY6KlZgeuTLI8kZcxPNIxVSRU5QZMRFAzQkdcMSpQpi&#10;TwGTQ0YAe5yNKgNUtfg5qa0yqqSDSWWVzJzKHoO2WhuuwmJkcpyIIyqQakrKl5QD9muGLanX1owk&#10;ch8HYjGWRrJV4p0uZAkRNKVOAG2uQS3XLSW5esaFgo7ZAyDXDZKba0dSQ4IIPQ5YDs5BK27lMFKD&#10;6MNoBQy6sqH4qqcLaEZDrYp8LYSGXFSaWvmq6tyCjsadKHEEhHF3p/ZfmLdJT1RzGHiWgU8t/wAx&#10;rNx++RkPtvjxBicd8la+80afewFIJAzHsQcbtoljNpZZqzsWjbjvSoxEW0bJzHHdonIThgB0fKZ4&#10;08Tk1WWPeSPl7ocoOMNoFo20162Y8ZHKnwYZWcSeFNEkim3Rg3yOVSgw4SFXplZiqlLN6fauAAsS&#10;WDazc8mZiakk5PHFMWONU75sIpaFPpwq44qtriq7rhVr3xVvChaTvgQpynbAxYzqr1c/LJxDFLkW&#10;rDLgoZNaUVAPbAQglZO4LbZFAcGFMkguLDFChKwAOBUuj3cnJMkUnjgKqlMCWioOCkIO4jpkVtBl&#10;KdMWTgprkghZOd8kxU13O+AskXHsMCV+59sFK6njjSVeKLlH7k4ratCnE74WJauXqKYQwKEgPfxy&#10;bJExUriqJjIyLF1anFIVAaDFVi7dcWS5/s74ENRddsSyCuMg2hepoNsCra0wUlsbYq3Xv3xVpyDg&#10;VKtSb4slENUkqXc5Ni1+3ioREBpU4qV7tQE+OBVRFqorhCoqNVH2RhVczDlt2wKskkCjChBTHkwH&#10;vhVVUfhklTS1+GH6MrKSg3FTtgVwwqsloDXvTAqG9MuQTgQqpFTpkqSseAq1VrkaSCpzJtWuGmNq&#10;cDFdsDIFVuAW+yNsilCVMZrkgxKnJLz3I3yTENQy8TXG2YTgSAADIkswo3U7HZ9yOmQYkIVaOw5D&#10;JxLGkSGC/CBtk7QhplJp4ZGmKlGlN+2SpNr/AKxIf2jgISAFa1rzDfymuRKUfPMZa9q5XbILLe0E&#10;pqcWdOghXmeZpTtkSkJvFZrMKoKDIFsiLTQRpaxCgFcqLfdJzYhZ41JPxU75SQ3jkiivBwhGwwUw&#10;JYp5ju3kYhtgK0GZOMOHMscWRgMzIhqJV7aNriVIh1Y0ydUwZBZaZFDeiAt6gjFXof8AheWS2CLX&#10;6pqguR6SxqoU7Hq3/BZEyYgJDK1Sa9cDJEWFq97KIxX6Th5swGb6Zbw2C1cMpIoK5KgGJl0X32sx&#10;afQyE0bfbsMSWMeaYad5h0u5PFJ6sfHxwAhuONOopgi/B8Vd6jAWCnc6iLckvv8APBdc2NoSfzVH&#10;BEHVVIAp9rI+IE0ktl52BuuLxKobYEdsj4ltsYWyuOSOZQJQCSK9Mt5sDF1xo0YiHpCpbI8KOSou&#10;iwyCjGjUpTHgW0kSG5s74RW1TEp+KnQ5Hgrk2QlfNlpjSUUYV+eTprLFvMsEcQMabV65j5AAgHd5&#10;nqACOVB6HrjFupCSylxuAKDtlgQUjuDU/TloaW1mIeg/HJqjom2364sSoTsO3XIFQENJkWSiK1wr&#10;TdK7DFU/8qxcrkt4CmRLkwGz0y2WiiuBgUTTAxdTAlwOKqqYquHXAyRUUKshJYg+GWRphJQuEJ3U&#10;GnjkCgInT7g26laVqa5IFJVJn5muRJtQFFQSdsjdM0RK5YAHrhu2KH5UOBK4thtaXKxHTCCgqsB3&#10;OWBgQ6aYoaYk0gBL7iUyHKSbZgIaQkZBmgbg98gUpZc3MsI4oxUeGEEsiEivpWbqa4oSWZwXpXL4&#10;tRUywy0MFvPJUhHaQqzXcUR/aYDfAWyD1pre3t4eJRRIKAUPX/KyJpEigW65jlsDa4ElyipxVVXJ&#10;IXBmUcQdsKrgx74qvVqimSCEZE73I4U+z3yV2xIp1ANu+RpbW9MCXIvNwp7nJAKqvGIzxwkMFImh&#10;wMlyGhrTAlvlU4qqJKyEGvTEKiZSkoDL1yfNFKizow4yH5YbQQhhykJ4tQj3wFIXiwaYcnNWORML&#10;W0Lc6WYxlZiQm0lnjaFuSkg5XZZ9HnWvsXlbepJ3OWxa0j6bZkRDErxk2Ljvirh0wK5cCtMcgWwN&#10;A0yLJcwGKVjCmKrg1BTFLfLwwIXLils4FUzthVo4UKbMKHFSgX6YoU8VabCxUgd8KrqVxVcqEivb&#10;xwKqoCu9PlkSWYD2P8uLW40yzUXBIDsWCnsDjAJmVDX5o7y4lMsqx+HvgnR2aYjqp+Xbe20qUh5u&#10;TSioA8MMYiLbIkik4PmzT4oXpJuCQE71y2w18Beb6tqZuHZyepyk7s4ikjdC2/jhCCmHlnRm1K8+&#10;rcuAA5Enw/lyYC3sr+ZNI/Rs31dSHJG1MZxAYQlZez+WJZH0mFJRRxEAfoGMGeRS/wBHjbgpBb3x&#10;NW1xRduwXrsPHJJQ/mSALaeodiO2RkLQwLzRIjBD+1wBJysFkQxi2vZ7Qu0MnAsKHxI/1sbpKx71&#10;uszFgTU1NScBNppSkKybrvg9yEJKoQ164bVTBwq2vjihUXbCqoAKYq4CuBWvnhVwwK6lThSuU9ji&#10;h3Dkdu2BV8MQdqMaDxxW1SVUFFUdO/jgpNrIxWRRQkchUDvhDIM0tNOGvEejCkJi6j+Yf5WS3LBK&#10;dYjEcpVV4lTQgZCWyxNpfdXNwIxDKxKJuFPbBbKmVaB5fElj9ZUuspHIAj4TiI2k7MgW91C2WJnc&#10;GMncHbpkwSOaiiyiynjuCJISShFfpywMCjJU9WMqDvhYsM8w6N+5aWSgI3GY8sW9tgn0eeXlxKCV&#10;VjwJ6dsQaZJZIvM0GFgiILZWt/UL/HX7PtjSrfq7cfUoeFacqYFt0Ez8hCBzL/AoPbl/LjaQ9I06&#10;O6sNNS0JAlAod68csiGMixrWLe45FCwcg7kZXLZlEhKhZzSKsTJVQamnU5HxKSRaYRajf2tsbKCo&#10;h/yuoH8uSGVeFK3iahRgeXj2phE7Y8NIGZo1QBR8Q65IoCrPp720STOVIkFQAdxjSCUE2+RZLCK4&#10;q3hV2BWwaCmFLiMCG1YkAHtihrauKWqYVdSuBW6UFcVaxQ0RilwGKuFK4UW302wJtVNu6qGZaA4a&#10;VbxwLaKt7yeGL0IpHRGbcBvh3/awhPNlJa6aVbF5w8ZVatTbCdkUony5PLOyRHnGgrzAqMiYk8mQ&#10;NKVzp8147JzPwDcnpkNwuxZp5cWwjs/TeRZGjHEeJ/2GWwj1QVMW3pXCytVSB22IyRG7C0RqmqQv&#10;ZhBKzShjsfDJghSGHDUZI5VWM0YtscqI7mQOzLEuNPvS1xPLzdFAPHxywDvYbsN1XUWaVmjoB2+j&#10;K5AMwnXlfzY0lvJFdFKp3pRiMjE0ki0JrWrQXZrAGJpuTkzK0cLE5m5k165FKJ0zTJtamW1i7dT/&#10;ACjIk9EvZdG0uPRrOK3TdQOviTlkY8LWmi26seZ3Y9a5ZVqxjXtNERLhR3yicK3bIyeTatbGGYgb&#10;bnBEplHqgE3BJpWuTYt03pgVehpihvAhQudkrkgqSXArlgQ1bGMyKJq+n3p1wlQmJ4VrHXj2rlZL&#10;MN8679sDJrkfoxVosFGBKJuLSS0osvGpAOxr1xWkKwpuMKFJ27jCqkRXrixWk12GIVtRTY4UBVWp&#10;37YGSvZLzlAGRLIMhWBFpvWuAJLNvItrLeCRnFYYiApp3wAMZMvmg5OIuoI6dst5NfNSaKDTFkMY&#10;/e9h1yQCVS3vY7KBWNS0tSdurYLQ1p+nLHcfWm6U2wc1ThhDIaScT4ZNDBtfaOKZl2ZQcrmA3QY7&#10;JqEaW72qRAcmrzb7Q/yciJbMyOqKg8xtaSxXFqgRkHFx2YYLQQ9G03UBfQrOUZGI3BHTLYytoISa&#10;5tm1W5ZoeinqclLuQCi7HR5rebnO5agoN8r4Uk2idah9SAHwy6LEvOLq2Ek7cjQCu+UT5toQsSDm&#10;NyBXc+GUkM0YZApojFh4nAhrkWxSrQ9aHAtIhGocVVBQnChfxwq7j2xCFWM5NgVQDxxSGwMDJcox&#10;Q31O+FV6GnXrhQrIKkfPFU7hf4eb9OmTDFVdlb4UqTtU5JVWRTEtQMK2h3kFQ5HxA1yPEmnNctO1&#10;Kb4eJaUmocgUqD9aZFKHkbg3JTuMaSlOq2qygMrlpDWp8MstghtGsrtbj6qHHCYfET2H+RkbPJbD&#10;L10O2toWAqaL1I3yYjaLYVqFnHFKpnqqPU19shONN0Ta7yzPKjPFAQFBLGvXKoljMBMdOcG+q43I&#10;/HLDJiQy6AchQfflgYL+Eqg71Hj3wpSq8V1JCkgnfrkCGYSdia7mpr1OQTSiS9aHIWkL/UYEMeq9&#10;MIVdc3TXB5ybscJNq4tCQKMQe4pjaFtRxAwobUkHFV4bwxQvDeGFV6YpRMJGKCrq9cBSFdWyKUXE&#10;a4QhXGWMVRckhAa2vKEYWcWDaWWi1fgkYYsCS3dRmLIm2eQ7PRLUV+ECgGZMd2hWZBk6VCvAgbmQ&#10;a5EhK4TK5EJwhCU3vl0OGdKEeB64SOJbYreaF6x9KJBy67e2VHHw8mwS72NzXCxzS+mpB+yoOHky&#10;JpX0vS7mICdHKS1JykkFgXqGh6i17AvqgrKoo3uf5sshO2NIy61GK1HxnfwGXLTDNahtdbuQscnD&#10;arFvH/Jyzi2peTDdQt/RlMKsGCmnId8oIbbUngVdwQdu2QWlFSASMVpbM1KAYUqbIxAah3yKqXGm&#10;/fAhNLTSJpbT65VONaKpb4j/ALHERtAKg9QKMNxjTZalvigrWyTFZHUOcLWUZEdq5JrK9unvXFW3&#10;3xVutQMUtp1OKtsOQKnviEhIp4+Lke+EskLIaGnvkEJjDHzjLkVoMjSoO3i+tSlQNxuMjIKCmCJz&#10;BLn94PbKY80oJfgf2rmSGJRethZY45FO6ilMnEsgxyegxLJUtVMinfplRYrJh2yQZUoV7ZJDkOAq&#10;iY2OBknWgxC/uEs60aRgCfAZXJjI0znVfLy6I8a2jcy3UYnCJBrtMX0VZdMV4ftk1Ip0ORx46UG2&#10;LX9pWN0PWm2ZXDSQhPKrcvrFuf2o6/8AA5EhiUdGPhpkwqk+RLILK5FLVcVbFD1xV3AYpbCgYoKW&#10;aytApywIJVojyQZWrVypa3ce2WxYoGxPxfMYyQmqttTIBNJTeqAwYZNlSAkG9cgpVbILw5N0U74C&#10;xRMy1FRkgq1pQU4dMCovSFb9r7JrTFCWahHxJ+nLGSSTCjbYsSr2Z+I5GSQmKAnIJTrQmBDIe2+V&#10;yZJ7HSoG2AM1YNtWoH0Ysnch4/dhVbWu3xfdhQ23XbFQt27jAlo77ACnucKHKSOlB8sVXCpFS34Y&#10;q0aHx+jCrYWp7nIqE98mS+netH/Ov6sA5tc2ejMgMV2FXYpdih2KtMKjFVKfeInw3whKQ6l5rit6&#10;RoKEkCpwyHDzUign8bhlDA1BFajKwUKgOSVKddmljTip2O2WRTyVtI08WUIB+227HKibLEBMBhSp&#10;zymJa75IC0sa1K/kcH4yB4ZcI0m2K3WoOrEb/M4kqUM1zJJuTlbAmlIOrfaenvgtRug70xbqw5eB&#10;GVyLJJXYBjTKSqy5YuopvTIhCvp12LcFt+XY5VONqHXMxnPM9cnFSUCwLHJ2gr0UftZAqrW4Aaq1&#10;r7ZCSUYZWI67jACvN6B5D81SXpOn3Z5OgqjeIGWQlWzXdGmdLmUGxdhV2KuxVpjQYqltzfxxGjEj&#10;ftkqSWtXvVgsi9ftDbDj5pi8y1i75qcuyzZhj0NvJcvwjVmY+A6ZrJyYyL0DSPJLNZIzACU/aLZG&#10;MDJjGTcnlKpZO6jL/CC2s8q6SLe6lkfrQrTI+HRayN0Dr8M99MkCgFjWnyGZMdg2nklmq6fbwKi2&#10;6kPT4wfHKZUoCSNaSMTRcokaZUrWukyz7cW+7bKZG+TCRD2bQYDBYwxnsozIxRIDXAJkDmSzbxVR&#10;muoYRWR1X6cNJpJ77zNaxH938eWCDIRYzqvmMXWypSmPFTYIpDNfTy7ciB4VygzbOEBDsCx3NcrM&#10;lcIxkSUKghPhkUq8dhK/amAlFo+HSZDStMIYSKLTSj3OSDG1RdJXxyS2vGlqMNIK/wDRyUpTHhW1&#10;6abGvQYOFFqos18MPCtrltl6Uw0hd9XUihFcPCtoC+sPTHqxitMIjbIFhurBZJGI2yRhTIlXj1L0&#10;rRQzb06ZiGNMRsyfSFAgU9aiuMWq01QA5kAJVKDJKsmf0xWlcNMkA+oMOwxOzKkPJqMnbI2nhQ73&#10;sjdTkeJIipNcO3UnImTZwhZyLdcjxJpcMHEilVMWBTSE1UHLYloIVx0y4MHZJVpOSYoDUV5RnLYM&#10;gw2eqvXHKLCz3D13y/P69lE/iozXDmwxnZNQctDc4nJKsL067YaRaFn1a1g+3Iv35YMZLEyASy58&#10;3W6bRgtl0dOWqWYBKbnzfO/92AmXDABzaDqO5JbzXpJj+8lJ+WXxiA0yySklc99zVgKnbYnDxgMY&#10;xJLGrqUk1PXMXLO3bY4oLn8ftmC3P//VAGjL8H0ZqQ2K+nRqZ0MtQAczITAbYs+tprZxQUNBlxmC&#10;1Si284Vv3RI+nK7YBCT3rblgWwcSUubW0Z/TGxO2XRHEy4SVafRmeAyRryYjsRlGTF3BqOzELpQt&#10;Q1RmKBTJBEhV4sQfcHCUqIWNzSZiF+/CqqghRv3TFSO5yYFoVVJckqQT45dEUhMIC/D4uuWBSqb5&#10;aEBNdHRhUjtgkW1kOnOixszjYZVYWST6nIjtVNgcALRwpIiNyJrtXLQ2q4yTW1OgZCviMqkxLFCx&#10;guAR8jk4lugU2unAiA8aHIzUCys+phIzK30HMYypskKUXupQOAoVPjlbTSjHK8bhixQV3K9suiqK&#10;N8Gk9KK4Y17kUwSixARAp0ccn8a1yAKkJBq4UORWlCcvBREJJJECeoOWBuUvRcdBX5HJUqO06Nh9&#10;quFkSm8aHrgpqJV3gJA/DBwqCjbCP0hXvgLbavJrd3aNSIrx67jCCw4u9NLPzweBjuog4PcGm2Mq&#10;LKgvbWbWYg2xdDXcN0A/1so8H+a5WOfenMSXLr8BjnX2IOJxyDIyif6KwuYD8cbRnxUkZAjvC7Hk&#10;URDq88dPTmrT9lhkNigwPciptfmMREsdfcHARTjThbEr655k4wigCkuJzICVu3fCruQrgQ7Y4Utk&#10;mlcUOGFVwOBVMsMVUpmoDga5MWv5RzYn5ZbFjSEWVFNQd8tVGx370oGwJb+sk7k4opUF4w8MVXfX&#10;T4YsaWSXHIUIxpaUU+E1OFkrrKvvgIRS71lGNIXCRcFJUp2BG2RWkMsfU40laE75IBFoeRatioXw&#10;w74skWiYEN8MCWgu+FUVGtFGBSt5EPQ9MWKjdGoOSDFRhoFyTJEROOuAqrCRetcCKXJv0wKrHYYU&#10;tJtittOaimKF8C71yJbYq9MizbQVNO+BKxhgS6tRhQuwKtIwKUo1B6t8snENRS6lN8mxdEK1bIpp&#10;Ex7LihdxqKthVeXPbFV0bkYErA9W2xVeys257ZJCHYVkHtkggIhRhSmce0GQKCgzWuBK3kTucVUn&#10;YsaYqvSLvhAVWoPlixacYoQNx8K0w0kFZGgoCciQzRUachxpkSGSEnhK9RkWNJewoxGTCFyL8YHv&#10;gSE1rxp7ZFsQ1xMGlrTFrRcssM8ayRABl2IxtFISVy3sRkkrWJZanJUwUORpTJK2qGuApCZW5CLu&#10;MpLKmywG4yKQioW4so8cFNltRxobsBiOJPXAkFNri6S3b042XiADUd8ivGqxXsaR82+J+y5GmzjR&#10;FrFc3L+ofgXqMrkG6BPNPdOmZnMb7lR1OV0ynKwxPzAxmmdgNq7ZkwLhJN6ZHTMqJYSVYhJGwdNi&#10;MkSxDNvJel+pZz3LD425KCfCmTTMUErfTZZVLxKTQ0NMqolhE7Kdtockj8pWWNab1O//AAOSAZhO&#10;rKXTdPXjzQP3PXLBsi7Q2s38V8ALaUfCNhlct2HCbY7qkQjj/vfUkPh4ZXwsmOzyPGwZdiDiA2xn&#10;TN7D80Hjt0ha2UyIKFw1K0/ycmJUykeJNrXzM3mGtuI+L8Sa8ttsiZcTWcfVCDy/dSxPNQAJWu+Q&#10;8NPEm+gaLam1E9wvNwxqQemXRiEksz0+W3mjHp1oBQV9skwKuZCHCIRgpASzzWzRKjoSCR2yrIDS&#10;Ad0j0TTdUvG9SJykYbep65XjEnLsAM5to3jUJIakDrmS48jbFfNjEMxHhmLmFsYc3mF6ayE++MHI&#10;QUrUXLgGJSiWpPzOWBpKir1cZJimHI0rihDMaZBmHN8Sg9sCqailcKFRFqK4pAZZ5PtOLFiNmO30&#10;YHJAoPQIhsMDWVY9KDIsVlMCtgYqvQ4VV1AOCkhMLJf3YG25ycQsii7iKOQemOtO2SprQbRCBgDt&#10;kKpIKhIwrvkSzARMBieL4Iz6g6nKwpC2X4uuStAUGNcDJoUwq2HU7d8NIVolplgCCryRcl98kQ1p&#10;VPGUNe4zHOzZEoKVvHrkCWxATsK5WlKb4+GSVJbkntkgEFJJqVNeoy+IaioO5y0MFESsT0pjaUz0&#10;kc7gDIyLZB6DZggAkk/PKC2FMVFcCCvpTFDQBxSrKpO2GkKiR1FcmAhf6TDc7YkItxQAbdcDJEWk&#10;4iVqdTkgWJ3cWLfThK0vApkULT7YVczs32jXFXYFbOwwJaQgjbrhVfioVI9tx1rhAQW2UgVOGlQ7&#10;ErvkWQTTSrsTJQ9Rtk4m0SCMkj5gg5Mi2tj97AqsSwqBmKRRZ28i14j13HQczkggJMfbL4oK7JsW&#10;u22JVVkVQoCntvgVYBtiVWGmQLYG1U9siyDZ2274slrLihojFVw6YobGBK8YpaYVxVSIxVTcEDCh&#10;BSqcCFMjChadt+2FCzkWNBhVsLilEiQemI6dO+AqVWzjMtxFGoJJcbZAt2MW+gJkgs7YSQqeXACr&#10;djlw2Dj5Oby3zNdeq5r1rmMTZZxGzHINRmtZPUhJDDv1y2k26S8eVuQNT1JxKea6CUyyRwunOrdB&#10;9pq/s42tJ1f+XpbMkSR8ajYVwXTA0hNMWe0kkuPiIC7EdsINqU90DyhNq0a3krlFLVAI6jAYkoBE&#10;XrGnRCG3CKakCmTApBlahNo0MzcyTXEwtiDSutqnH0x0yQFLaD1jT5rtAtSwUdMhOJKLec+YbaS7&#10;uFtok+LoAMpAIbbtJNV0iTT2EdxtIRXLTHZhaBubYBAQRv2GVJUbKExsQ/U9MbZBZcg8+A3GEIUC&#10;N8khydaYVVFxVeNsULjucUtVxVrr1xVcNt8VdsTXAqoYyuxwKqEL6ainxV64VT3TfKF/eJ63pEL/&#10;AJW2PCSmwENLpTrcLDCP31aADxysgxUSBZv5Z0/U9Ntmj9McmYksx/4XJxtkUt13TmsJEubniS5J&#10;oPHDOPexBUT5cF4FvLp2CsOVAP2f9bAI2m6ZVoPmKwuLdLMkRmOijbqMsEq2RVoXzWoT4AaqemM+&#10;TAc2NaT5jvtGmEMRDxN+yx2GY0SejlbVuyuw87vckoYhyWprXbLfEprMQlPmDWrm64iYAIegB2yM&#10;shKOEMb1jT442UwuDVasPA4hUkkUsvBQB75OmKYw6wLeEwR26AleJY7kn+bDdLzU7rWp7q3SzZVE&#10;adAooT/rYbRSJ8v6ar3CSXYPpb07fF+zgASWR6Xqun20snrOWRjQhjvXJAhjwksmsbfS7ocoArjJ&#10;WCxMaRx0uxAqYh9GPCFXNpNiy0MYAwiIQ8681W8EE5+r/ZGQmAGUWHzCh375Bmsq3cnFC077nFLW&#10;KGwO+Ku47+2KVaQJt6dae+BVIChxUtlcVaA8cVb474UN8QNsCtFNqHFLuAOKHFRjStgAYVcAAa02&#10;xRSYWGjXOoPwgjLH26f8Fkdyy2CYajoMunKv1itWyXAQgStKmiMbEFa+2KkKJWmBU68qxQNO73Lc&#10;QgFAW41xAtL0Ww1NYoHFoQVYUB69MtBVSstFRrdn+1LIabZGr5qhZtOOg3EUiKnIGu/vkTjrcMhJ&#10;VvPNls8hFyoYqdmT7OT46Y8Nsc1zVxfv6kYoB2AxMgUiNJRaWM96DcoDSM/jkUWirR5/TlijYLy3&#10;YHbAFCU3FVYh+2JC2yHyLp0NxHcSTpXaitjE7ppLr+1aNTIdkqQMMlSVyrGgwIZP5C1Sw04zi8k9&#10;OVzsSP2RgBCKL0DRtfsr88I3owNFB7/5WWcQXhT9Grk0IPWIPWiA74lXj3muNROQBQ5jxG7dezGI&#10;1INWG1cmwVCvH4j0wK2nWuBCpihRuRVMIVI5jvTLUFQTxwlQmEPTfKizCvTuRizcB44FpxXxxVof&#10;5XTG1abCqiUoQK9cUKbjfJBCmy06YWK7c7nAqor0FK7YpR9oIl4lS3qdx2yJZhkemafJfLyCtuQF&#10;anwb/wAzZBber+X9P/Qtr9TDcqksdv2jl0RTWTapPC7zJJH1XqPbBLdCG8w3BWPioow6nG6CViuY&#10;rOBZFDSGu5NKZGASUouIrictVmA36dMBJZghQsLC7u1DxP8AASRQnGiVMgELqtpPbVElGHzx4FEk&#10;jmlYyeqVBIPQ9MAKSh5JSXMi0B60HTEoZzZeaLme3llkkjjogoMMJFiYpv5f1WBYo7aSizvvTxr8&#10;XLLLa09rU5JC2aMSoVPhhCvP9Ssj6jrQ0JOU5YtkSlQsmjNSdsobWjQbGuKtpvvgVWQiuBVUVwqE&#10;RGCBXCglXXphYuIxVtcNoVlIpTvkrRTXTIsmw2NqqDxySFRaUxQr2aepJTwwqmcUzxAinw++TCFN&#10;JmaVQpIJNMNqmxSkZVnNQe+TCEFOKAZCQSFOGZoztSh61yINMi4kVNMSUKEnXIpQs+4I74EonTZ7&#10;MwcZI0qleW+/+t8WXQLAhDaZNaSysY2CuCTRj2yyW6KS3WvM03NouZVTsKDr/ssPIKGOX2pi/kX1&#10;XICjqcxZSLkxACf+SNKknSW+SRQFJUL32/abIxxXvbUZpjYu0lyFYDeorlko0xZKimICpyQDEopD&#10;tTJoSnUmAcsDuO2AsgkzQNJLSlWY0plZFs3G24khvtDIUhRaIE/a6Y0tqLxFeoIyNMrUuhyKVQEk&#10;YQUKqnxydsWxiq8ZJCorYpXo5riqKj2yKUVHvgVFxYQhEjLGK9cIQhtUXlbnJMosb0S3XnNORXkQ&#10;u3XbKDzTJktsBGfhqQfHrl4a0Ud8kqSa1fm2j5rIBuagdckBaQ8zvvOd9ZXAuoJCSDQBtwRkJR7m&#10;wgPQfKfna08wxUrwuQPjjyuM+hayFTULGWKVpYaivQjLybDFB+XdFtHlm+sIrOCKV98x+HfdkTbI&#10;odKtoG5Kn39MspiqTcYIvgAGGkhifme7jdPWiVufzoMkNmYY1rki3vo+rb/V0i4mTfcg/wDGuGmJ&#10;J5Ie7vLC7YrYR06Dp9kDK5EBlEUpPpLMrOpFE3IOxyq7Z2lpQdK74UqZHxVJrgVe5BG1aeGLJTZc&#10;UU2q8KFdsCFUvy698KVLqcULiu1cIQVI/DID4jDTUVeM06ZJgVUmuKhtjtilsH4cVWSy+lvSow0o&#10;Kj9cUnbY4GShdL6o51GFAQRQV3ytkqR3bFhANh3wKmVrapBJ6qmmAi0cl8k/Fj0NdumSEaQk0gIk&#10;JP0YVKb3MYuLIt/JucESzAYldLUZMqhebLuppgRaJFZkL+HXIptR67ZJDkG4xKU0UH0wgp45WyTf&#10;yVC76xb8d6lq/dkJtUzT2a50SK7dHqVK9cvjyYLNPsvq7zxLUxGlK+P7WS4aSGI6jahHfkKjcUyc&#10;o2yDGtBliGohYxx5KykHKTYRIIsDixHuctCCpPUYCkKZyDJvFWwcVbwK31xVA6snKMH55ZFVOybl&#10;EPllaArN8SMviMsihKLd+Br4ZMhV8l+wG1K5XySh/XMg61OC1U2O2KFeyiVgQ/zwIVXbiQuFVGJf&#10;Wl9MdK74lU9gQRig6YhUo1mPi7DtlwZMdnBB3wEMV9kfj4+OQkoKaoMglMtGJEzAdxkJJT+IHrUC&#10;mRDYrht6VGFm23zOFi1VulWpih1e4BxS7anTFWj1qAMVdsfbFLanjtX8MUFcSB/NXFWhvvTFKYaD&#10;MINRhPSpI+/Itc3pIy8MF+SV2KWmYKKsaD3xVSjuI5qmNgwHWmJQqg4qlGuzNClFJAOXQDIPMvMF&#10;3U0HQnKcpZHYJp5R83XFrMlncEyQOQFJ6qcweLhLQdnpynMwG2aD1FRI8S1Gxqfoy0GgpCLQ8hUd&#10;MrCqc8/DYZIBKlHeMuzbjFaSPX4VRgydGzIgdlIth14h5UpkZEIQxhfqw2yqwpiua4VbRrZ03bcP&#10;TfAiOyRXIaP4WNcrKUskahOQV0UpJpkSxKatZViEiig/XkLUISQUWmGkoYVrhStO+RVEQDj9OVkq&#10;j4Iy7AAVr2yHEkhmvkzy9cRXgvDQIAR9+TiCS1EbvQxmaA2LskrsVaZuIqcVcNxirFdeTdsyQLDN&#10;JGs7u/hPpklIxuCcxTYOygpTFpE+ouY4kJC7E0ymYJY8dMx8u+VG0ketUcj1WmVRxHmWG5ZNHQjb&#10;pmUBSVC5ioysPGhywJSrUoVsrgTDZH60wgWlh3mRkt76OSElx4fPGWwTI7Jx/hAtJG0jF43FW9sx&#10;eG2PFaMTy/amVYgKfP2yQxhibKexxWlhHxYqF96ZMRSIIefzHZQbK3KnYZYIMxFKrnzp1EKge5yV&#10;AMxBJbvzXczVq9B4DBxgMhGkql1OSQ7mvzyBytgih2nZuu2VGdopaqFt8gZJtWjsnk+yMjxMbRkW&#10;kMT8W2C02jI9HjHWpwbsSUXHYIvQYeFFohIAvbJUhXiiFMkAhVCDJgMCu4DJUrggxpDuOFbdx8ca&#10;S3TFXAYodTFXUHfphCQwHzTCkU5Mf2TmXVhurZiM8pLEVzEmGss68nXRktFR+o75hci00yuM1GZU&#10;SyVcmqncryQ4QyCTzR4JNiGaPKSm1rR0wUkLCmRLJsLXAleq4sSqAZIMSj7Y1XJhpKJGXhg0ckhZ&#10;WuSDAlSmhZxTxywMeKklk0NEfnM9F65YY2wlMp3pHma00uIW0jclHQjKDgYRnw80fJ54tR/dKW8M&#10;sjpyzOoAS+4843DglOKDLxgAaZanuSW61+SX+9kY/LLuGMWrxZSQv1qSb+6jJ9zgOQBAiZLhZ3Mm&#10;7EIMqOZtGC1WLTYKj15MpllJbhhARsun2XpFYqV8a5ATJLYIgJNKqQghmFct5pjEBjNzRgR3GVyc&#10;mKXe+Y7O3//WLbIkAqD0zUSbERwllIZTSmPFTKJpMLTUWtjTrkhNmSCmUWq8j8S/dl8ZWxpFyTRM&#10;hpsTkzC2iZphl3NOk5PpllrXpmVjjXNYZE3bV7NrbiqyQy07E0OU5hXJMjaQyTof7yrE9sxKZAKC&#10;25l3jXYYUEUqW6mSqlRUeOROyu+pSK9SBTrkxJFIi1hiJrQ1+eWglCYEqq/LLI+bBZzXMgJTjS77&#10;6qhbqDtkZFkSui1Sb02jABQ++VUyKEllqCT4YgUwQtrKZASexywJKvkmLYFDlckMX1ICO4JPjgiz&#10;xm0ZOfUSP3yJbgN0fMvO2CDMYi2WRLZbQwlC9ArmlTkQ0WpSrNCGjjZSh+nJiTApSkKu5q1Dkxuy&#10;inukUQdeQGJisuSSauQ0jH3yQC4wlk8PABvHLgGZKFb4TU5MBITrSoiUqcnTGRTaCDmwXxOIDAbs&#10;gvdD+qxo5cHkBsMhIMOLekGYXX7JH0jINqH1O3kihDuOp2OLWSk6TgE1yTaEZbmF4maRyjdgO+RI&#10;ZE0oJcyWx5RuynsQSMkECaZ2XnDULYAepzA7P8QOTTxBM7fzvBIwF9bqfFk2P/A5CUQWwT7iiptZ&#10;065jrbM6Mf2GGUnEEmZKXO3LfI1TBRYYVaA74UNdTvirhQHfFWxTFDloMKt74paI8cCoK/YqhOLW&#10;WJ3bcjvlgDFShSriuTZBPIIV9OtBigqDwKTgQtFqPDG1W+iK9MUW1IgjUkdckFtSjDEA1wpV1t2p&#10;WuBW/Qf2pgRbjBIOww2rRjfuMjbJriR1Bw2hafuwsSotJH3IxtNL0dcbSvD98VXepjSuD0wKvFxT&#10;thQt9avXGlUpDywoWr8IApilcrU6YFVBIuClbjlCn2wUlEicHbJMaXCQYobZsKQFeE1ystsVcGnX&#10;INjmNG5DArTENvilT6YoXnFCkzU3yKCkt41WJy2LWh3G1O+StDcS8UIyLJXXZRihtqkADFC4jgd8&#10;VXxoWw0lVhhUb98lSCV03TFjaXjeQ4UoqPqKeOFITKX4Y9vbKypQTGg3xVZWg3xVavxn5YUqo2xY&#10;lutcKKcTtiqBuz2GFQuQbUwMl8rcAKZAsgqunqx17jIJISy4tuJrhYLLWMvMPAYWUQmcyhByHbAk&#10;pPM1XJxDBZHKQxC7VyVJpGQKSRXviFpUnUKNssYFBspXrgSFWGgFT1yJUlU9Ynau2RpKIjBIqd8r&#10;LMKzHwG+BLSRghjJ1wKvjjQIKGr5EoR9pazS0AHzrgZJ9ptxwpHIuy9TXrlUtm6M9ka+oRJ8agrl&#10;RYylaFlslv4woYqta4AaaSuTRbdQPV29xl4mwO6U6pbQQsFt25Cu/tmXAohzZXFqi6dpYgjjIBUf&#10;H2JOZFsshvZjTarPBvC3Gu575TbEDZQ0mwfW7xoi4ViKkn/mnJgWzAoK2s6YdKk+rswfaoIGExpp&#10;E90thhd1LrQ7+O+RAtuXskax+pcNQU+EDxyQjTC2O3svqsx7dqZC2QDayMwX4UBUdR1P+vhMrSU6&#10;0VpridYovtsQAcr4i2xFvSr6Fo7Jog55AUYA/D/lZYeTTPmgfKM86erbIoKsCd/HKgS2nkqtrN7p&#10;CmHiKVNCRXCZkMQQU00zXIbqIXU9QykjbLAdrWUaSfX/ADE91LRN1BouYs8hJoJxxss70EP9TiMu&#10;z0qcyo8k5OaPc03wlqYd5rFQXHfMTKmI3eZXo+Mk4YN5S+YhVOXhrKVSluo7ZMBqK2KEvQ98kqNc&#10;fBTvgKEOV8euQStBNOOFLQrQ4oXIhbbAyDNPJytw3Nfi2wOR0Z1H0ri1KoIwIcKE4FcwoaYEuC5J&#10;CpEwZuIO+EKmcCsgBPTtk2JKGZ3SQupIOVWkKslx6tC1K4bTSHdDXIJCLsp/QG4qD1yQTIuZgxJ8&#10;cBYqLDIslhGKtgVNBkgqKjFMtDUSqSShV6VwlCVTyciTmOSziEBMaVyqTYEqnJBOQbAEuu+hwhBS&#10;q+KLQoa7b5cGssZuZCSQPHLA1oTmynfJIXJVjXChOPLyk3BrvQZEt0XoloQVAyotiOTfAxXk0xQ2&#10;u+EJVK0G2EoaDEYFtHLdepHwbrk+JiVNVqwDGgwgJXsoViFNRihF29m8q+otAMICCpyIVNMCQsxR&#10;TZTGkNgUOKtmnfFVoUDptilUWPlsOuNJbkhZOvX2wFbVoIOUfxE5IMSpXcPAVxkFC3STwdj2ORi2&#10;HknivlzUlWtRiNC/YjKckVDyPzTZmOUSOpAfcZTCJZksckQA7ZlhrLQH3ZNC5CoIZhUeGFV0hUmq&#10;igwKsHTIlVlcg2heBTfAytxFcUrSMCtHfCq5TvihcMCuGBK5umFVNhXCq2Wgj3wItLZDihZTChYw&#10;2woWAEGowquXc74qifS4gN2OGk2zb8stAW9uW1Gb7MJ+Ee+VcFlsug9N10qLQgtxPUDxy00A45Nl&#10;5DrbPI59hQ5jRDeEr07TjqFwsCsFr365baE/1Xy7HozIkpD8lJqNslwdWoz6IjyNdabb6kxvgFag&#10;9In7IP8AzVkQRbeNwzLzALXV7gWkDKJAORYeGWmi4xixLUJG0MSWDhW9QbN/rYBHhZDdMrTz0kVt&#10;DYRLWVOKch9mmDiplw2zfR9QaZSrUBA3GEG0EUhtR1W4jkEcNOuRlKmIFpjZ3bbcupwgsiFXUNTj&#10;soWlY7gHbJ2xYzHpE93GdTikCyGrDplfDxLuGCarfPfyhrlhyAK1yEhTKJtJng9NuSnlv0yss1Yw&#10;+uPiqnzyJQl1wfQPpjqD1yYKtypGtPTblUb+2WIU164FXL1woK8CuFiuwK1UdMWSqYGUBmGxxIpb&#10;U3PEVOKp3p3la9vIxOsR4dan/mnIblNgIi88uNZxrK5HxH7P7QxG3NNgpPKTHUL41B8KZJDM9N/M&#10;eSOMpNFycgAeG2WCdJMbQ3l3WLc6v690eIcNQ9lY5AyssYwpmj67BesIbKZWkNdxtQZbaCCkGqQp&#10;MZBfTA8F+GnjkJRtI2SKfzNei3+ps49IDiBTemAGmXNMPLN/BOnovDxZBX1ANzkbTTLrq2XUrYSg&#10;Gq7dOuHiDDhYdqFyLB6vCjAGu4ysS7mzhtk2jXGkX1qFjjCSAEsAP+C+LLo7sJRpSkvNJs34XBV1&#10;HTvkjEBiGHXBt727kEZEcRqwr/xHImjyTySa4PE+mKEA1qMgqijENWlfbFVUwyxEOwKnqMaTaIgv&#10;ZPTEXPYEmnzwWytEaaAtwjygSKWoVPvkqvmxunpel2MOnW5K0VT8RywRYEo9L2Jlqh5D2wrShqF2&#10;EgZg3EcThpi8u1i79VjU5QWYSmWpPxEHG2VKZTauKFlMUuoMVb4imKqjoEoAa7VwmkKZwJcRgVrC&#10;rsVcBirhirZIxVwxQ6gxV3TFXfPArLPL3m+HS9PW2KN6yk/F2NcnDZSLQmreYW1U8pvhoNgMlKds&#10;eFJTOSSQcrBZUtAqatgZUqWkLzzrBGATIQo+nEpD1jSNFGjwLBQgsQaE13/a4ZKMSxMkyjjlteZC&#10;fB1BHUZZTFiuu38knISVJPc9crlM8mwAMV9E3FxGjNwV3VeR6AE/aytJNJz5htbWykEdnKsgA3p2&#10;OWUKYHdLLTV5LBvSRv3DGrL7n9rBZWrQupXAnkaSPoT0yVrVLxFyVFBBU05HuMAIRTLzr+naJZmx&#10;tauxXqv8x+1ywggclMUisdCvdaHONG9KvU5USZHZIoIfUNLgsw0dDzXb6cPCRzZcQLGypUcj1rti&#10;hlfkV1bU1Mu1EPGv82KXrMDkipy4NZSvzDfGEBK7UrhlySHlPmCUTyV7mtMoi2lJJZeaKhAHHuO+&#10;WW10pgFlrkUtqRiqoBXpgYqVx9ivhkghIpxufnlgKFIfLClHQ0IyoswrjAyDY8cUtkA4oWMKYFWn&#10;fJKpu1djhVYaYqpla7YWJVXRR9g1+eKF1rIYXEgQP2oemBKLSNo51D0qd9sSGQLIrO+nhhW3RmRA&#10;1cqSGd+WdbF1EI5G5SVNWPgMmCwIZjCF3YfRlgYKGp2Ivae3XCRapa+oxGdYJk5AbbCtMhyZIfWr&#10;8WUhW3HAUG9MleyiKTWGtQ2IPq1rUkECtScoEjbYYpXNO2oTE13YEgf8a5MytPDTriF5SsCwcZSK&#10;bH/hsA2QjLbQ4VjZLl1SZVqFOEBj7kk/R7ag4hg+2a/LFkfNDfWbnSrtUZl5qftHtTBKLC3sVrde&#10;vEjjoVByyJYL7i7W3ALgmo7ZYFSS3NsA085HxEmhPbEoY7qEqSSs0dAtdsqnTZEJY++5yhsaTYbZ&#10;FKrCNt8CEUhGSVWRsWKorGmFV6fFirdQMVVFxVsCvXCq8Lii1wGFVy+GKEbpkkcUhDjdh17YQpTK&#10;7dVHDLkUhI0LyLTrWv3ZBU3mmUg/ze/XLGKE5V2PXIslIge+QKXAVNBgSpshZuI3J6YpQ86lKqwo&#10;wyVKxnXQsbVUfF3x5JYvdF3NVO+TBYladQuyFilbkBstRhJYgqk1nLDT1QQx3plEg2CTJIbuSwQN&#10;avWFwORApU5UNuTJHfWZVhFxGwBY9BkjvvaNmQ2mtLNapNIOLdN/HLoStrlFPI1ZUFTUkdstpghb&#10;q0JBfqciY2kFByRIErOaZGqZc1gktk+FFBB2JOSsIIavHt142+wXqWHbCgBKZyxY0JZexyotiFIp&#10;tlZCXI1OuRUhfywrS5TvklVAcLFsVwqqxHFUbHkUouMUxVFR7ZIIKuuTDFUXCqlerygYZJQgLGzW&#10;3joPtE1yFKSmCAjY5Yxad/TQs3bEK8+8z3BuXpbDruQdhlhNBst53q119Zc0QJxPRcgknZS0yeez&#10;uEvbV1SSP4hXo1P2MrkLai9f0T8xrC+jjF0DDKw+IEfDXAJp4U8vLuwMBnRkJ6gqd/8AhctG6KRd&#10;rcepEjnuMihEsVdaEVySWJa1DEDIuwABpXuTkzyZB55raTtcN6hZ6KAGWpBGRCSn35dmxtra6nuj&#10;+8LUoR+z+zw/1shswiCUNezBnfifhrtk51TaAkUz0bbqcppkSsZiuxGBWkYjbAq4mo98UrUBI+LA&#10;xXoKmmFLfTFW61wqpS/bU5INUlVMLBV7YVcW2ritur8OKFKUFhTxyShLJAUO+VkNgb+uALxwKhZJ&#10;q9MVahko1cClM/rRCgA74AaWljsWFVwGSaRFvozG4VZ39PkvKtK5SctJEEVG7BWtVIKEEV8cMd90&#10;8mKXqcWI8MywGKAI7ZFDccjRn4caVuRgOmGltuEVYfPAUFO2iqwQbGgytsDKvy2siNUaRtwiH72y&#10;JO7TkeuR5fFC+MDoOmTUMM12Li7gdq5dWyQXndnL9W1ZG/4sp/wXw5RIJknUw4Tup/mxiwUpOpxK&#10;QpUyLK3YFcD4Ypb74ENgnClQvhyhpkoraCsD+6pgKLRS5IMUoYUZl98mqEljIO+QIZWp7ruMiqqB&#10;VajAq+NyhrXChtpebDxw0xTCxi9ANI/2jgpCOhlElW7YUpfrRBNfEZdFmGNTipwFS612kU5XJimy&#10;tQ5BUXp78J1PjkSyLJkovSmQDMK9RtUgZJkFrHuCfoxUt7nuThVqmBXEHwxStK1oTTChd+GBLe4P&#10;XFDgT3rhVsbDiBgSvt39KeOQUBVgfxwFrm9VjPIA+2WxYKmTVzsEUsegwhLC/MGtkkgkhB2y4+kM&#10;wEl8t+aTaXxik/upDmuyZSDbVPZ6VHIGAZehy+MrSEm11Wfr0zIiaZPN/MVqVbkOmYk5M+YVPKNi&#10;99qMUYHwRHmxzE5lx577PXZA/A+n9rtmfEMwxma2mluB9bbgo3JG+XS5bMSVfU9ajgtgthJV1NKe&#10;2VgUzAW6fqMl7CJZPtdCaZAz3UI+L95sMkCkqd5pc1wQwAIXoK5YCxJQi+W3mPxFAeveuRIBWyhL&#10;7ShatxZRTx8ckIBd0jvdNkmY+kAQB0rvgIpkw+6WjFW7HIGKEomDV26ZWgr4Igp3yqSKZJYrcXtu&#10;zRxVjj2LVysJCE/Rc80ZmVD6Y6nLUpd6QDbYkIWrBzcKgLE9AO+QKp9pHl26v6+kmybmuVVaLZ5o&#10;Hk6O2XnexguehBycMPUrdsntrGG2FIhTMwClpEEhQSe2SCUusJ57iR5G/uq0XJyFI6o8MDuMrShZ&#10;71BMtuep32ydbWp2RVeIrkVDHPNF7G8Xpj7QNcyIbMwEmtPNC3ci2NsvpvIQp9wMxchosJDhZvbw&#10;RwCkaha9ad8AKAFcZNKm3wHl2OFVxXmKeOBUn10rJZMajknau+X4+bIB5lq1y3NW6EHBnASRsn9v&#10;59mjhEXp1IFKnMKJpYxS258wXFzJy5Ub2y45AzEVBr2aQ1dicr8Rt4VhmkbocByLSrb2ctyHcU4o&#10;KsTkeJeJJ0jmu5j6QJ3wykAGo809t9HmYDntmPxMwmEOioPtb5PcotGpYInQDDSLV1gA6bYeFbVB&#10;GBkqQu4jDSt0xV1MKqsWIYlVAyxi3TCrqYodTFXUxV1MVaphV1MVdTY16YhIefeY2VpmA6ZmDk32&#10;xN0HPkcxMjAsr8ls7F1B+FeuYMubT1ZzCfHL4qrjLUtOtVIwhISyWPc1wlkh2jHfKiFU3QYEgqbD&#10;AQzWU2yNMlwxpCouSDAoq2OSDVJFDLQwQl9d+iMyIRtiTSVya6Yx8CEn3y4QcYyS+68wXbjYhR7Z&#10;IABiZJLLqEjvWYlsnxUwIJVEuaj92gOR8QNXhkoyC2u59yQi5E5u5sjhtFppsS/30hb9WVHKS5Ec&#10;ICuhtbf7C/ScjZLaMYWy60EFKgD2w8NpsRQEutqT3OWCDWciCm1Nn27YeFgZqBuWP7R+/JAU1mVq&#10;fq171xLKJpB3KUNexyiTnw5IOgr1yhm//9dFdIZGJRhmFLEUiSx7adNiDSvbKjjZAgqsOnGQh3fj&#10;7d8qOzNXigdW+GrHCJIV5BNFQsop88yYZHHluVjXhHehzI8VqlBBX15LMe1B3pmPOVs4xpKmQgly&#10;K5C2621ikbdWIU9hitrzbhaFQS3fAgF08yt8DKyv88QGVq1rByI9OvLuMsEigooIwNDmRBiV3EZc&#10;EIkKOAHQZEqsAFQAxGQZBf6JYHepOICkrUheIUAB+WTCLXc2HVThWnesF3NQMhJBDGdZr6rMehyA&#10;KYBWhmDRR9yBjIuQBumEDTFTzFUPT55VSzQt4hf4WPToMFNCnJojiP1JKqvbfrkSKYEgJVFbkOKD&#10;LItwZBZkhCoWgFTXAWUuTGNQarsfE5KKIiggJpSwCntlwYkIdqk0OWRZAMnsIOMK16nJlrknOnQc&#10;5kA8RhTEMn1oDmkY/ZXKJlpAFpSqhmC+JysOSNl/mxVhtYo6nr0xumiW5YTIQCSMsttCYJEfqvMj&#10;YmlcFrMUlFwzKaVyYDWFJJHpU5YqohLUORpITbSwQMhJuBTYVGUlLRNcCGq0xVxOKtih3xS7rihv&#10;Crq4oLVcCpfqbUjOIaixW4PxZaFAX2SVYnJMgU8QUQDAgm1LjU4sV3DviqkQMVQt30pkgxDol2Aw&#10;s0YooBgVdTAhvtvgV1OpOKtHbClDXZ+HCwtL47flv1xpmEbHaqRUjFVQ2qeGBVv1ZMirvqy9tsNK&#10;pmADucKGjFt1wpUJiUpTFipF3HWmLJUQu3UYUNksO2C1dyNOhwJaEnscKrxIffFFtc/njaQLTa0Y&#10;hATkC3BFeoCMrpLRNd8UNNhS1t3xVd0wKoyHbEMCks/xEn3y0Naxkr0xIVeq0UDGkqwUEAVxpC/a&#10;vEYaVcFAO++GkKwIAwUrcZGFaUbhsKKQUW5J74skZB1AwFCYXTALTIoQLbjGmSyQ1NOwxpV0agDG&#10;ldJtgQ1GxOEMlXjtXCwKX3Bqw8cKAqp1pizauQQABucqKAqw7qF3GBuaubVClQatiwIQ1nAVYnBa&#10;Qi7iGkPNu5pgtZBJJozXJAsVW0t+Rr2pkrSj4FGEMSpXB7e+SYhDyrXrgLJsCmw74FV4rZiaUyuR&#10;SEze2CotN6iuVWlRlYLHxA3r1xtkirrTzDEkrg/EK4LYkoOCLk4ddgMBLIBNFkKyKqmteuApCdKr&#10;xj3PRaZEC0JjeeXZktvrLsvEgHj065M4K3LUZUl+m3JRGKmm9B4ZSYtgOytIyD/eiSgbqRhAtisn&#10;0BZojNZyrIPDMgbI5NfVbu5to4yCUU0qBlgJTJKLu0aMkNWo8cILG0qF1LavzhYo9eoydsgW5tQe&#10;T4piWc9ya42UcIWperGC9aYUlLpJmuG+LpkSUxChMhA8AcizKrYRliUXqfHChOLWDiK2zOJO9DT/&#10;AIHIkMuSdaVcXulyg3AJ5n7MnfALDZEgvSZ9RstMt+SRhZnWtFHSv+VlpkA40+5g17LcalJwjBZm&#10;OUAGZbIRplPlvThYW7wXSmtC1BvmTRiN1yEFja25bUo67r6gpX55ig2WeIPVoAQMyWuSozBeuAsG&#10;L+Z4lWOuUZAKWPN5bqNFkIG9DkMbelN0aptmQGuSXUFcsDW3bHg1MKKTFQGG/fG0EKNzGo+zgKEJ&#10;3yDOnEUBySVaI/u+R6gY0kM58pxcIVbvkLcgsuiG2LUvOQJSuUVxCG+OFDaNuB2wqirS15OWyYVN&#10;ZkpDvtTCWBS3gW6DKC2BURI03I3GSCl0jIwou2G2LZVT9nGlWhT0GVlkC5omGCim1jYVbSuSClEI&#10;ctDU1cHimCSpW561Fa5Q2hB3AORkFCWTiuU022ld2Sa+GSCpNdHqPbJxaykjwt6ZmH2a0OZADWVC&#10;4l9cAqKAZIMFKrcNh9OG1TryuS7sx8aZWW+LP7Q0AplRDJHoe2BC474UL0whCrtT3ySV6RtMwVQK&#10;nbAkC0w+p+gfSehb2yXDTXbUsFFBwoQ3QEU3yNswmcF5AIAgBVwPxywSDGQtTMTTDkvTIndRsoFa&#10;YEtVyVoIdyxYq0KxspZ+o6YslJAa07nAoRfpmDfqcmNkW0bo1AcChwWmkc0kcyfBWnTJ2xIS263N&#10;BlMkhSsoJGloNhkIndsKM9aRZxGehy22CX6/dGQGPsBTIzkoDzTzNPe3pVJd0j2XbKY5r2ZmDGJO&#10;Qajdcy4tRFOKjjWu/hljFbTbFW+mAq2KU2yJSGiMg2Bcq707YGS9lHTArRXwxVaUBwpapTFVSgOB&#10;WuOKuK1woWEVxVRnFBvihL5MVW4qtbphYrR1rhVcF7jAqrAVDjn9nFLL/wAu7trXUmjViImBqCds&#10;jdFuAsPRvM8jPDGw3PGuWS3Di8i8y1USKGC7BuuYsTTkAgpfYXs2kzJcwEFgKbiu2XAoCd3WpXXm&#10;JlYgPINgiDoMmTbWYVuldxY8HKy1Vl6g9cgRSRJQj1O4tJQ9u5WReh64bZ2iQ9zq8vK6clyNidht&#10;+zjxWw2ZH5e8vRS2K3RjLvzPQ9gcIAKCaeg+XbSnLkOIam2EIJtzacRcvvVVO2MhbEKrWqxn1yT8&#10;O+NKWBeZ9VlnYhj8PbKpStlEMYOs3FuvCOZwh7A7ZMEhmTaWS3fqsK5A7oGyN03UjZXcVyV5rGTV&#10;fHIhlavrOsDVbk3QT01pQLk5Sa6SS7lDP798ASukhER48g2wNRkiKVaOuBV64QheCMKFRYy4JHUb&#10;4FppHVTVhywqueYv1+7FViSCNlkIDcWB4noafs4Eh7DoHm3TdRURxHhJx+wRTf8AycsjIFZRSzW5&#10;7Pg6un70k08RglTABgTqQ9FpU7b9MrBbFkSNDOqnavX5ZJCKuEtieNuzE+4wEgK1Z6fdXElLZWJU&#10;VJG1B/rZCMrbOSJt71IIpIpgzyE/Ca1ApllMSbQ1un1k8XNF3398iShH2eotHLHbrVIuQDkeFfiy&#10;rIQA2wFl7NIsTQr6JqoFQR4ZkQojZpntzYD56WCVVeLY9Gyg0CyidmG2up3lkfVgZgg2p+zT+XJX&#10;3JtQmuDJvWrNkrtCnFG9y3pjdh9+IW1J19PZvHEhAZBY6JYGWMSzcUcVNSB/sckAFpCaoY/XeKBy&#10;8KmimtdsJDEIWO9EUbwiNSGHXuMiDTMpv5c05nnM10vGNE743bBP7bzOt1dpYshKH4QQeoyfHWyO&#10;FvWZJNMnrZfCOpGCW26Qx7Udavb9xHKQB0FNhkOO2VJLKrs1GFTWg9zgVue0eA8JUKN1oRhpFoUh&#10;ugrTvipWEYFapilqmKt0rih2FWuuKuGFLY98CurvirqYFcD2OFXUGKHUxV2KtYq7FW9++Ko22e3Y&#10;UnqD/kjCFKwBJHA3C13PtiWQR8d0dMMkcHGQSAUc9VI+zxxFITqz81X2pTQ2l01QzBaj4T/lY8RZ&#10;AB6NNcrBbspVgq9CTWuWhrLEdR16zDgcAo5DmWFRx/ayuRCREqc0C63ItzYRMqxjY0oG/wApcbvk&#10;kmkFc6FKvxSKR47UykwkEiYY9d2LRv8AEaA4QUlF2mjzGgHxK3Q42jZXtvLc0twsIPFmNK4m0iSb&#10;J5NNlcL9aFVrUkdMeAoM2RHzCLNPQt0oAKBh/wA05YJcKKtherSiZ3lmJHKtDTvhOTiSIUxgzCOR&#10;TSvE1I8ciVpkmgpPq+opc26mOOMip7CmRu08nqkj8YCxNO2XRDWw7zDqaTRyhm+JaKnvglOmcQ8/&#10;vaCpO5yu2RSzjXfCxWk4UL4ztiqrTGkFSn3BwoSWalfpyYQsKcQOm4xVFQdAcgWYRC4Ga4jwwKtG&#10;1Tilx3G+FC04qsalPfCqieuKGmpTbFWgvQnCpRFtyBAU/QcihOvLtra3N4WvSRFGpY08ckN1TJiv&#10;M+nuC1FHf/JyMgz5M+8p6I9kB9ZSjN8WREWEjbMeKrRRtTLmCjdKHHpk0r3GKWLNbywX3BKkj8Rk&#10;TFldJZqmoA3XKZS2+64JFmEkunW4nLIvAHt4ZUSyATzyho0d1dvJNX91Tj8z/NjGNsJSTHU7M21w&#10;ZUajqdiBlso7MRJiV87yytJN8T+Jyq2+k3mvNNhtVW2DmWm7gU3ycSGHD3sdXR59RDSLGxWhPI9B&#10;TCTbCg9O0Fh9Qg3r8A+8YxayitYcJbV/aPTLwhht3blQjg82bt4ZXINgWIqrWTjUA98qK2gJfiJY&#10;dK9MrJbApDfbIpREftiqsNsVVU3woVkxQqKeJwoXEjFVRTQA4VX8gRvkgqoj08MLEr42WtGrhQ2M&#10;CQujNHBPYiuIVMby69dqilBsKZZbFfprn1jxHI0xASUXeSDkqkFTXfJsXTejH8KGp61yNJWJAXO3&#10;XtkaTbbRGPYjfBShDuCPiG2BkhZnrUnc42qQalDHLLSV+A41B98Qkli9wYVhEaqfW5GrdiP2cmGB&#10;VY5IYfRuEjHOI/EGP2jklIW3eqSXknqP17Ab5XIktkQqQihUMSqk9x0/2OY5DNkkOmj0fVglD069&#10;skIW12thR55FhWu7dMhW6Tsz61IUAAnpTfMyLSV8rVBqflk1SyK1F+7GTZV2plZFsrpD6oyRtwhN&#10;VUb5PhACgJP9YbdFA365jktiiWZdq19sFoXANNWRUIUdT2w8NrakDv0yJCQqqhO3XAqsE49clTFc&#10;BilxwobTY4qj4TUDFKNQVoR2xpUQjYbQiF3yYYqijCrpBVSMkhDtStCK4quWOu4FMKHXaetGYhSp&#10;HfJA0rAfM+myQfuytSfDBIW2R2YBqWmy2/JgOvXKgVklVsgkdFOwLAVyRaym8nIXCxJtTYZFITKa&#10;4ms4yIz9qgIpgC29U0eYzW8bf5IwA7sbTiNNiG6Uy4JY5rGlyGMzLQr+rCd2Qee6xLPaQGb1Kcqr&#10;wp2GCITyQeh337t2YsrGgUdUP+VkJIjJG3COignf3pt/wWV8TYF1lo0105e3AZkoT4ZJNpfcAliG&#10;FCCQfnjSoYLXbAhUjQdcCVyippirTjjilaSThQ3Wm5wKsuCKKR1rvkwwkqxmhoe+Sa1b5YWK39mu&#10;FWkOxwFVrV6jrilA31SN9jjTNK3BbauRKqbR7VqcCroYgWHXATSCm6WDGEy1pTMc5N2XC1FHxSh6&#10;98Ko+w1Czh9Q34aR6D09/wDhcjLHfJtgQOajavvXpvl0Y01yO6U6vFSUnscyQGBKTMu/hkCq2mBV&#10;xTbDaaVbZK08ciUhOCazIw7jIMgXoX5bRUa4lPU0GVg7tMub0OI7ZlBiqJRcklinmXiszfLMiI2U&#10;vLdUb0b31F7MrfjlUgmW7I74cbkt/MAfvyAYHZCyt3wkICmTkKZrSwrjS24MB0xTbuffBS24y4aV&#10;SuJFaIqMIC0gbA+nUMaYSEIn1VBqTiAqWyGszEdOuTKr5FikGQpbQrQDt0xpNuReIpgpFu4Y0rkT&#10;geXU40hXa5eQUPTCrQu5UHFSAPlhWlGaZ5d3NckEpbMAOlMSqipHIEeOQKpqprvkGSvbtxkUnpXA&#10;VLKod6fLKmQRIYADcZJm3scUtV6Urih3zxVxFKYpaND4VxQ4kDpilsNypgQ3QE98KuIxStY06U23&#10;/HAWuT1PTpfWto5B3UZZFrCLByxKXa1I6QHhsDluMMg8w1+5Zqx9cjmk2ApJaMeYfuCDmpylqIeq&#10;+W9ZS8VbeMMwA+0RlmHJ0Y1SeXtr60LAD4gNs2ESyYVcaMb9HZmCquxxyRtITDyPcWYia3gUiWP+&#10;8enXMaEQGqqKaXepfvCFNAMzIhSUH6gvpCFbiOhOJNMOapB5ZifkyTkk+IG2QNFtCCka501fqtRx&#10;X28cl4YplyRVmZBGCx3OU8k80ZDdPEdiaZK1pWknD0ZeuTBRSjqM4mtqv9oHJRNFLHIpD6jBepG2&#10;GRYsU13TntXq4HxHtkeYUlJFsbi5JNvG0gU78R0zHkFDorYW1ygvVKKp+Id8pIQQWQ22sWtohigk&#10;/dMakEZXTIbIux1aKAelC4kietUIyYlShi2oqEkbh0qafTlxNhMk90MwxX1o8O6hWqSOpplBLUXp&#10;VpbIkCSKvF5PtUy6ItaTZdhlwZrhhVB6vdC3tmbuRQZZAWWQYuJ79pI7OFiA2/yGOUhidk01jnYw&#10;1Dkg9chAWziGP+XdWludTEbCooeuDKa2a582Z6nci3hO+56YcYtkA881m45LUnc5kSPczBAY62n3&#10;cRF7ED8J5BhmDOJLCR4npnlzzZa6hZCWVwsqCjqTvXIxNbFjEK6+b7KpDVBGXWzpCXXnSIAiNdvE&#10;5MUzEGOXfna4UkCTbsBhlIBNAJNLr0l0SeR365Wcy7IG9f1VDe+VmdqQ3QhBlVoCrZ2kku6gn3yJ&#10;LIFNoNJdjvtgtnxIh7BLcDnU/LHdFq93EzWSw2tF9TrU0JxiaYt6Zp0dhGI/2++Am2ITSNQcmE2q&#10;ccmrYGFXUwq3il2KHYVdTAq+PrixKuBkwxbpkldTFXYVdTFDsUtEVxQ6mKqFzP6CciKjCGQDCfMQ&#10;guFMsR3ruMyBJtDDpxTKJoKe+T9SS1laOTbnmFMNEg9DgcMK5OBVFDfL0t0rthVBTLvkmSGK5Aqp&#10;uuClCg4wUytTpkWYcDgpVwOFir2zjl7Yhrkiy22XBqSy+HLMqBa5JLcLTLg48ggHA3xLAJZdHiaD&#10;IFyBsoLJTepysxRaYw6zwQIVJI7nK+BmJU0+qSSbVoMuiGBmh3umc7k5YxORT5jC1k20zb1xQ4En&#10;FC6lcUrthilQufs5TIOdjkltfiplNbtz/9BXT7hpYVZ6Go8cEiynFFhqdNsg1rxxbcjKzEKseb0v&#10;sg1PhlEoMrQ8k7uKNv7HICNJq0PcSQFPgqH75O2BCS3c8iMCw+HwxAtIClDJLNJ+6NAe2XCDKk2t&#10;F4kioJ8ffCYMJKGpRyIRIDSvcZExa4FqGBbkBifiHc5TVN3JEi2CGoP0jbLogMTNQn1BISVk5D3O&#10;XAhA3WJqEDkAPU5bYbOFH3F3HCAJG41GVSkwrdDpdrIfhNTlVt0YpnCTTcEZdFhIU2SD0ybBrFWu&#10;VDkSqT61bhhzPfKapY81DTLZfSqT8XhkJFzYot1MYo9ae2RBYZCgppOEgcKeI8cti0xKeXNzFeWg&#10;ljc0jXidupxyBqmN0gRmlk2yuLkwjadGIQ27N3phLHIa2YXdjepwhIQMib5eEUtSIs4+eWRZsvgj&#10;AVfYZMuPIptoqhrpR2GSBSDsmGqXXqzk9R0FMxchYQCBhYmQEkKR3OUHJTegvMUkszrzbmAO2Qjk&#10;tpA3Y/8AV2au21cyRJtCatFMLcQKKg75AzCyNpHfI8LcH65bGVtSGjkHTMkIIRkSilMBWKb2EZVM&#10;pk3gI2hAykpdWmBDVe+Ku5V8MKtUpilcD44q3TFWydsWKmzDAtJXq70jpiGssbc/EaZcFR2mx1HL&#10;thLJNSKDAwU1AxQ21KYotRYYskDcH4qdskEBWjG4rhSicirY3wJbxVvFDXzxShb07UwsFKFQABkm&#10;aMTYYCrZOBVN2pgV0e/XFVrDFWiu2+FCAmPxjCi2qVNT0xSrqKiuNq5kp74ErlTFW/TocVXCPFXL&#10;HU0xZBMI1AFMgzVKilMCtqa5FK6lRXFVMnCls9MCqFy1ErhYFJJpCpoBXJgsFJbmppTJWqqtwepG&#10;Nopcs4PQH7sNrS8P88bV3qCm9cbVv1qd8KFwuD2OKWi5PXFCxaL0xVUjlKkHuMUqz3pk+0MCKcty&#10;q0BFcFJbMynop+eKKbE6DscU0teVGFMSinRug6nAyVGlTj13yQYFAyEF8UhWi64UqzRBzXIkKqLG&#10;KgZBmCrRukBJkFQRTIM1BEiqeHUnIlICJ1GA/V1VRud8gxkEoFk4IYqaAg4bYhNtYtIkhjmt9uS7&#10;jww21m7SbkQKLkhJkh5Wau+W2xpep54bS2jFMBVFNMwX4mqcrISrrqStRXoB45DhtsAXgesQEO2Q&#10;kKWk1khuVtKOarXavXfKAbQVOK0itgOYBc9aHLGClP6bvVXC08cWQRUN76I5eorU8MaW259TlljD&#10;SSMVPYnbJWSxKGtXlvD6cZJSuNJCYXEi8FjcEOooeXfJAMSgkme3YBGKqzb06ZbGLOL03TbuJoAI&#10;OBoKgKa5kV3IyBjHmpUqHpSRhUjKZRpoiWB3hBJIwhtQkp2FckqmtwE24hvniWVKlpKochgoBB6n&#10;BzSoSuWO+9OmQVG6XarcyBZHCVYAk4UgMle0i05hwcSBGBB7GmAoEkxsbqXX9Uia4AVVNfh6UGAT&#10;NsxEBlWtW6MS0jELkp782kHdK7WCERsLeQVLD4jtTIwI6Nxtleg2UfpszOWJ25A9suLXJIY7KN9Z&#10;WNG+FWqCcoEd2zEdmfhe2XtZSrUb6NZFic0oanKZSF0sd0l80yia39VNwOhxnGwwOxeYampJ5DKI&#10;7OSDslF2x4U75lBqkgDJxNT0ybBVLcN1742tUqJdUAFK++NopbJNz3pgJUBYBQiuRZ2qcRJQdicU&#10;Ij00iUqGB7UwpAt6B5VjUQrUbFRTAG6TI6jIyLAL+NRkEuUmM4QaQqupC8hk2JdDCZSAvjgAVObW&#10;ERbON/HLKRbVyplbiu4yElAUJAU/doPcnBVJQ7NXoa4FCwHfAyVU+FgfcYQqbyTpCBWjH2ywmmCE&#10;klWVqnbwyN2mlnoA74eFANOljWtV2GNItoEDJIQ00vIe2VyKQEE4plbYg52rkZFkAllxQnfplLMJ&#10;VdnrTCElJLw0rlkWuTHJyd99suBal81wJKcFCAAA+9MtJtBUGk2oN8ihkflZQylh45WXKjyZzajb&#10;K0FGqMULqE7YoVY1p1yQCkquFC8Iy7jbGk2jrA1cdS3fCAgov0etcspqQU6U6ZAhkCohSDkaZIu1&#10;n4/A3Q5ZFBakajHwxKApMcilyrXFDfLiNsU0iPQdFDMDvjSbcG+IM2KFKZqvyHTElQibIkgiuxyU&#10;UlGxWyjduuSpjaIWJB0AGGkIe6tuXxjqMhIKEJNa2kvxTGlfHIiurJjvmnSbeG3+s25FB1Fcl4cS&#10;0ysPLL9QX5CmGIpmhCm1ewyxja079MUtEUxVdkSkOp4ZBsC5N8DNdirfKu2BDRGKVuFWt8UKi79c&#10;CWyO4woWMAcVQ9yKLihLmwKtwq03TFC0LklXhcCG1G4xZBmPkSCL99MycpAKBq7AH7Xw4KLM8mdP&#10;qkEbx+tT0wo3Pjk+INHCwrzLcw3l6zWv2D91ciSDyWIISS0e2SVheV4gfDT+bAG5G+WNWXSr1rgj&#10;4CKZIFiW9U1AahcSXFKcjsMZG2sRpfoMIikkuZo/VjUAkVyEWy1bzBrlrfUWyi9ILuTShOXGWzUB&#10;uzXyZB9V0mI93JY198hBnIMzsAAgr8JbfJUxQEF0HuZY61IORKgIm7h9W2cDrSuSpiXmvmmQzIkS&#10;LTgNz45jk7s47sIn+0RhZ00ITM3w06YlCqYzARyodqkZEhVksvqU4Cg7DAlQubcxFQTUnfJhi7hw&#10;AFa5IhC0EYhLaSDfDSF3qYob9WncUxV3rDFWxLimlxbviikfoN+tjercOaBQfvxq2QTiTzD++lkd&#10;eQkG3thYUkUs9STgS0bo0LsdwNsDKren+UPKdkljDfyuJXlXkaEUFf2P9hj4IO5UypJ9WvH0m7ki&#10;s24q/wAJoAa4DjAOyxkSxe9gaCQJJtyIqfCuT4VZNLpNlcm1gs5Y+TdaHfDWyACGXxeTbC2iKvvJ&#10;StTkfCB5rxFM7OtraCANyIU+9BhAA2C7nm8/8wvRqvumUkbswGLyai4g+rVHp1Jpk0EKFQAsmx36&#10;YoU0uTFJ6kZ4ntTFLmnEmzE1JyTFFXclmqqLarN+0T4/5OGkL7OSS44w28XNzttuchSUXYWcaGZ7&#10;khTEKcGPxFj/AM0YTGksvgsgLJEG5kUfFXvhiGBReheVI7eT1592HQA4BDvTacXei20ynkPi8a5Z&#10;wgsWAa7pnoylIxU7kfRlJjTOJY8LgxsquSoQ1FPHJAJROqasLwB33egFa5O2JQCXvBaD78ilDmQH&#10;BSaaacN4DBSu9QYaV3MHBSGjKMNLTXqA9caV3qjGlb9QY0rXqDGld6gPTGkF3qL3xpLvUGNJd6q4&#10;0rvVHbGldzGK071BiinesoO+NKqRzBiQg64qzDyl5Xm1ON5pEQRAkqzHdj/Kv+ThESVukv1WJIWe&#10;LiFKmm2CUOFMZWlulPPNfRC2HKRHBoPDKzJmA9R1e4lazAKFSx38MujI01nm8512SpJ6DplY3bEy&#10;0fzfc2cUEVwCsCfDzXaq/wDG2WcRY0Czm78z6fNZu0M6FgNhWtcnE2xMWGJ5ntOJivYw9TUMOoys&#10;7FNK6+cVjuI0RFEBYA7dsEp0vAzK5uYrUJKYuYqGWn/NWS4kCIQs3nu1UsJ42DU274jICz8NHade&#10;WPmC2c2/Emu4pRlyQkC1mNMV8xWCW1VJqnY0yMsfVYz3YBcgJIT2GUthemflf6z6eUMYCFjRj3yc&#10;CWJZNrVVh9JPpyyUqQA8wv70QzFn2KkinjmLzbqpJr2aORQEB8ST3OWBrSmU0bbJIWj3wpXICRiq&#10;py7YsVk1QhOITSTzdcsYqUde/TFCMg6e2QLZFErgZLzTtgVvjtWuKVjDvhQsOKqbtTphQplqb4Vc&#10;ylSq0qW6AYqmGnW4cEXJCog7jev8uLFTkAVwyClfsgYppVhEisWAYLtU5GmQKbxOQyyIaFSCvzGC&#10;1L0PRfND3aqkyD1V+0y9OP8Aq4eNjwswF0J6MBxr0yYNsUt1TUUidIm233OE7KEBNfSpfs6ry2FK&#10;+GRJZU6/0X6pH9ZmAaRiT9+PBxc08Xcxu8tqr9mhPfKeRpsG/NNvIv1pzPKhXjUA8t+n8uSjbVKk&#10;51+340c7lsuIJDEGmJ+YbSK1VfQYSM3WmUcIDeDaJsbSH6tHaySKWO/Efa3/AGckGBKNRo7dpbW3&#10;5eidmH2qGmWWA1mKO8uwJFD6aPyIJ2r0yINsKTm9tDdRcF+0OmWhLEjZvBMQ60I8cplHe2wSUrpy&#10;V4KNj4YCU0lEkPEVB+jKizCiq0PvgSiYzTY9cihExgEe+FVSMd8KF4r2xQ388KVTFC4YUL13wpb5&#10;UwqqI2KKVQcVV4YjJUgVp4YQEFWtIGuBxjpUeOSAY2rWisjFwxQgEV8f8nJclbMhbdtzgtNO9Rm+&#10;0a4ClGW16iRhXr6g74QaRTckvqHkBSuJktIWQGuRZIZgAd8FJSO/tRd3KQFggetSe1MVtimpxmC4&#10;aOJuQQ0DDvloDGSCCMzVJPucBYq9s7xXKvbjmVNQMqk2BN571rqQS3K8TSlOlBkObP3I2zj4lpKF&#10;4QOoOQVMtLnjjka4qKL9nJxYSZdpN2l4nIChHXMiJamy4ic8j0OTKUDFM73TxDYNkLSQgtUYW7mJ&#10;G5eJxOzMJb68aqycKsejV6ZTbJTAyJKFySSKOCsQp7YRJaXqO46YoVOVByXCq1pSTU9cFoXLLXCl&#10;cSTsOp6YQLQjpbJrYDnuTkuGkAr4jTIpRaNilEJ0xVFx9MmGJVBkghcRUZJCWWt160jxkUKd8FpI&#10;RjOoWvhkgxS68lLg70OJSuitILu3rORI/H7XhjFXm+uRFea70Ndh3yycQyBY35a0ObUJ5JFH7uLc&#10;k+OY0j0YncplpqifWI1m2i5E1Hy/myezEo+5ulfUHVHUxQ0oCPtGuEkAIlF6lZ24jQUG1BkAkI5A&#10;AMsSgtWgMkJ9OtT2HfJgpDznzTpIYxpOfSJY7sNqfayJjbIlk9hoY1Sxid0SI8fhAXY5XwsRJwtY&#10;hILG7jG32R0rkuGl35sa160fRJqWzFDIK0B7fy4eENgLGpqmrdyd8qZofeuLFUHw4FbIpuMWTRJb&#10;ArhU4ocTXbClSuB8O2SDAqibAfLJtSsG2rixWgjjhQ0h6jEq6tRgZWleoueQrkk80F03yBSFprTb&#10;rkWSd6bbWluq3EsoZz+wMwspkdghWvLuK6NYxwHgOhyMIEc2wyC1J0A4FAT/ADHLxAtVoCaMepyP&#10;QdMvCERaNXEIUtYT92r+9MuBSGPyDkciUqdaHAlqu+BVaE8SMiQkJ9bzVhERX7O4bIMmXeUvMNto&#10;8L/WFc8+nEYiLA473ZGv5g2X7MbnLwx4Vr/mDEPsQk/M5KwjhKQ635lOpSeoqFNqZdHIAKZAMQvf&#10;3snJsgd2JKJfVp5mDMRyAC1pkaYFpr6ZurYVAUzdv/NTAyWm5b+fAhY1ye7YUteufE4q36nz+7G1&#10;Ws+3fArQVm6KcbVeIJCPsnG0qUtUIVhuckilrLKorQUxtVLnIxpQAZElNKTTPWgNMU0tj9SWQISd&#10;8HEgo57KjBFJ998bYo6LTYgBUVPucFpVhYQj9kYbUIbULNBFVVApkgUsbuUoThKlCA0p7HAwKbxn&#10;4R75UzCshoa+GApZXbtVFPamVMgi1c06imTZhvb3+jFLh074oXUp1FMCVjE7dMIVrp4VxQ2Ca7HF&#10;Lj4VP0YocN+oOFWwcC0tY7E7YoIejeVpfV02I+Aphi0hOhlzJJNZHJCASPAHJg0yBYPfaNJM3Omx&#10;zEyklNtaV5SW7ctISqKdwOpzEEDLm1GXcz/TtDtNOQLFWh7k5lwwiKomWe2iBBkoaeOZMQypgGr3&#10;j2xdVaisakeOW5CyASbR/MVxpokSGnCQ7165r5GkVSZLqLyjkW65dHIghkOj8fRDda4koEU0RuG6&#10;7HJBlSB1+4EgUnrTLolaUrC65pwb7S5RJIRRlA6kD5nAlTfUYIf7yRV+ZyaEJqOpxyRhIWDDuRko&#10;lUsimInT54JG2JCXebLr1H9Lsv68nE7MujF4bm4tpedtIUPenQ/62Y02Drq7lu3MtwQzdCQMq9zL&#10;mpKwbbIlFJnZo4UGMgk9qdMFsgENc2rqT6mWAqVXSb5re5gWZ6Qxk9vsg5XNqmO56PdedbBIFW0f&#10;m49umZGOQbBDZf5a86RapL9Unos3b/KyZlTC6Kc32rwwFohIA4FcsG7KkGzW2sD4peIXthEqXmgb&#10;DU7W31N4SSxPwgjwGCQ6sSKKzWp7TUrgRRzGg6hRXJQmAGwilul29lpkhljWR3PdtshIcW7VSOub&#10;+KWOqxh1HXkemMRTNjWo61AwaIRxgkU2y4bJEQxwalLuqminYj2ymRZgNxXttFA0TRD1T0kHXMWS&#10;eFQhnqaHIEpjshnvZInO9V8MmCklB3E4c8h3w8TWTa+zqWocpMqQE/m0v/Q/WU1oMEZWzqwiBAgs&#10;kkpuRhRE7JxpVsEgUUyNbqEzWIDL4hkhdQnSGIsACcsASAwe+v5HYUYgL0yEhSkq2h6g7XgEjFuX&#10;icx5FqLOYTUZOBZBXy9LsKuxV2Ku64q7FW8VbQ74oKIXJhguySuxV2FXYENHClrFDsVcQG2IqMbS&#10;GIebbBYaSIAKnemZENw3hgd7GQ3LtlUghDxuY3Dr1BqMx5C2uQeoaBefXLZJa7kb/RlEdi1Ap6mZ&#10;QZL8klDTLvkkoYrkVUXXFUPJgpIQF1eC3XkemIDYktz5nVNkUn3rkuBjaWDzHNLOg6AnBIbNcp0z&#10;Syl5gGvbMYHdF2EyrUZlQa0DeGi1GZcGssZu75waDrXrmSIuPIpVLcOxJriQxQjvU75WQztTb55G&#10;lty9cUqo33xYFcQOoyTFutOuKurXriq8HaowKu98KuPTAqGuj0GQk5eJA965R1cp/9ESvlW7gUcG&#10;BA6AHMKUi5JCnJa31v15LkPELGgoNd3KfaofmMl4rHhChLfXLN8AXHxAjhWyXktfsAZG2BihbrnI&#10;Kk098IWqQfpB/ssWPgcmCmkz0d44xWYV7ZYJBJincem2j0KilemEsDGmrjRRMgVWqAehyNFhVKP6&#10;OeA7LTDwAptebQMKE0yYgAxKm+mxSKRIOWS4Q03SVny6BMrR9K9MeTkQkp+ZrVY5lXcUXcZUSgSs&#10;sejmaE1QnJRFuQJFHLqF0KcJGNctASTfNlEAkjhRp0cEivIjbAbaiQFyur7qQcgSxXhGPQVxtUFq&#10;A5wlCN8iWIFJXpxIYLkC50OSdy06NgppmEq1FFWhjqTXpTAC1A0UV9c9W1NqYwpLciwFMZzZkcSG&#10;062q1d6A4AXJiKCbXtGtWVAantgMrcaY3Yfc2TE0YEEeIphBpmEE9i9elcsE0utbJ/WWu29MyIFS&#10;ymNAu2WlxiN088uWUck/N+gyR2SeSpfwRLM3p7LXbMSZtjAoAKo+I5jSbShZJ0divEbd8xyxpQEL&#10;pswFGO2ILMLJ7aZiAwKrTbLIm0Wkd6nJqdSMyoMQLQUUfx0zMipCYRR0phtATi2XioyiRbERTKkt&#10;YFdv4YqtqR/tYpcCT164VXA4q2pHXFW23GLFTYYFSbWW6LhDVe7H26nLgmk409AEqcSyKLmuFQZX&#10;bBCm8HhhtNOa7AG+NopY1yrdMkFKFZucgydICKjFTiqIY5FLQxSvHTAh1MVaAr1xVAXp+IfPJBiu&#10;SmFmil2yJVxOBVI/apgVUXCru1cVWOaLixKWyfFJkkBU9INtjTIK8cYWg8cHJKpw3riq5F74ENUq&#10;cUqgFOuKtxR71wWyAVyKZG2bhgTS6uKVxG2KqdaYquXfFVC9NEpiGBSK465MNanDHy2xJZAIiOOr&#10;UwBki0jA2pk2tdw26YqsKeOG1a9MeGKtGADtiqnKoVTjSFkcQIBxSrJbhulcVXtbgHqcFWi068t+&#10;V21nm3qhAhpuMlwMiGQf4AnH2ZUPzyBgWHGsbyDd9jGcjwFeNDyeRr4dI1PyIx4CjjQz+TL9djDX&#10;6RgosuMJLfaa9o5jkTiy9QcIJCBIFK2cV406ZZaaXI3PYA/dgtKv6BpUVyPEly8kNanBxBkAiZKy&#10;JXIs6db7EDISZBMbuXi8YPQgZCrQd0yUpL8Fmu4G7N0GQOzRIUlscY9Rua+rxO4GC2QXXdvY3HAQ&#10;r6THY5ZFgQkV3aem5XwPXLQqh6fHfLEtOvOmGlWOKZEhFrKZFtiyvQ47KCFZZV9SY708MxpgsyFT&#10;UL43tIwCijtlYjTWl1BbyGprUUrkgFQFxCGqeYJHtlgYqccRcBE3Y5KmQCvJK/EQEVxUBOdPsoZF&#10;UW0xWanTpvgSR3Iq/ju1otyoqP2vHAwpLr4xpx4ntv7ZdEMUR5Y1eTTbsyodiCCMvBAbNyF2rau9&#10;7K0825Y70yBNtXCkM5Eh+AHA2AIS4Yr8PfFAUbSaOGYPOnNQCOOFKnczLJIWjXivYYkIiFakR4LC&#10;SxI3r45FnwotbSQEIBv1oMQLXkjor1olHqbhTUA5EhWd/l4zahdPNJEAnGgNNhhiG8iosv8AMltH&#10;9VBUDlXt4Ycg2cGXNiWnaEtw3Jy4Jr/q5j4t3LB2Zlolo2nwGNACprQ98y2qUrYNr1zJZ3X1iL+8&#10;VqjMYyNs8D0LQdUfULRJ5V4OQKjMkFOSNJL5uCxfvO5Fcxso6tEDRS3TLgarZPCaCgocthuG3IOr&#10;ENZtktQI2QrJ3J75ExpqiWMXwpt4DJxZSSqXrljBckjN1wJX8t9sCV6kgYlFLtqYEtOaKKYqqxjk&#10;VX3GFlHm9O0NOEK7dsjbcU9t34OHIDU7HvkCxCvNP6rlwoWvYdsWNLRWtf14EoqGHkPiy4BgUVGQ&#10;my0xtC8XEjHYVGRtNNOCu4qDXfGlWSKvE78m8cjTJRZaiuGmCkRgZLl32xSqqKZFWg5XpgS2HOG0&#10;U4PtucNopUhHMZMMSELJFv4ZWUxKhchVPwGopjbJLZ3FcqLMJfKpc8V3JyDJLb63aIlWFDhqkWx+&#10;8YrWm+WRYlj1xWoB2rlo3aiEI9FNBvljFysDsOuBkGZeUYFMRJ23yshyY7Bmtuu2QYlFqMDFf03w&#10;oXoa4QlEJEWGFirU5kICKnbJIRLW5gXYUPdhibC23DO3TrTESSQscMxq3XAbKAtNKUGKqJWvXChV&#10;Z/UIQCmFLinA8T1wKuGKGuIatciyGyOj5SoPVk+GmwyQCCoSRnEhAQ8wPTIslWGb0x7ZK6VGLqKF&#10;dtmHSvfJcSKbi1CVWCyLse4xElpMQ4ZcmxYt5gY8GVa07ZjZI9yYyp51qn1tG4OrKtOW+wp/NkYx&#10;LYZgseeX4iG322zKjs0k2oMffLGLQxS2TgVdttXIlLbGoyDaFvTIsl4bFXUGKt++FVvGuKupireB&#10;Vwaopiq0nwwoQ9yPhwIS56A4qsphQ5+2KuFBhV3TFURbyNExKAEkU3GFIel/lzpxFo0zgfExIr4Y&#10;YlE0z81WSsAQAFAptkcgaomi881KNR8UdQR1yuLfaW05bnLKW1e1eIBllBJptgVMdH1r9Ho8bRB+&#10;R7+GINIO6zVJ/i9SL4A4rxU7YbtgAtj0+M6b9eZ6OTTjkgLTI0n3kjVks7eZp2Yoh2Fe38qYBsk8&#10;mS6L5mj1S/W2CssZBoCcJKBHZO7G09G9lbw2GR4UWncYDKVPcHJhiWBajpT6ncSJCQqxDc5VKNrH&#10;ZgU8Y9VlILAGm2RqmYNoZjElTup7DE0pXrZO45TVG1d/DIqhpU4bJ9GISoSuWUH78kEOTfCqGmBL&#10;U+7JocttId+2Np4VxtHwWmmvqj+GNrTvqr9sbTS76rJ4HG1pelnK2wGELTa2z/tA4LRSrFDInSuC&#10;00tEUgNTXEopEfoyc7kVWlajf/gskN15Imwu57SIxo8godlBNMHJkDbU17NIvxFi3ifHBa0gWS4m&#10;fieTs304TJFIiOznipInJWU1FMjaQWZaFPqGtkz3s7LFGVQVr8Tfy5KNlJIL1W0t2EZiJFQtK/Rk&#10;2l595msBRYiaMzda9BlEhRZwLAJtPlaRlQk8cn7lLryOIcUg5VA+OvjkmKCjtJZ2opORJZU6eyli&#10;qDXbG2NLViPEGrV77YUphYXt5pxW5tGZN+tK74eIBJFp7oCrcXxutXR3VwWrxP2v5vhyN2tJ7p+v&#10;R2ly0TAm3Zv3e3TJXSOG2axXI4ckG58cmC1kK8DmRhXFWEeaWnguHeDY7jpkJsovObuOWSUgkgd8&#10;gJNhCEaKUHapGStaUzFL742pDXpzdd8bY0705qdDja016UvvjaabEUx61wWtNGKX3w2tO9GX3xta&#10;bEEw6Vxtad6E3euNrTvq03auNp4VwtJj442jhX/VJ/A0wWmnfVJvfBaad9Tl6742infU5T2OPEvC&#10;76jN4HHiTwt/UZjtQ48SKb/R8wPQ48S0nXlaxhiu/UvVLIAab4LQQntv5pv9Pja0tQPQDMVr1ocs&#10;46ZCLH7yS4vHoPtyNT6WOVTntZTGL1/QPJlv5fhEkYDTFRzY774Bh/iJRLIeiO12GNrNnZhRRsPf&#10;LwKa+bx/W7Z5SffKy2BKpEu5kWBnLIn2V8MPEvCq2pe2geEoCzmvKvTIgppfp4jhmaS7QyLxooH8&#10;2EyRToLeSadEWg5uAB9ORMgmj0e339gLuzSKKvNQNumZAppLCPMWjvp6EuPiYUr1qMxZQINt0Cxm&#10;2stQ0j/chau8SN3HQ5OJSfNE6v5mutQRFuHDEfsgb1y7i2YbJHKxYem23IioI3yqWwQHvWiwRWdp&#10;FFEoChBSmSgxKpfaf9YBKnJyjaAaYP5l0FIlLUFQPDMQ4TFuGS3nuoRmFuFa5OBWSXOo5V/HLGta&#10;qmU8FFTgS5B8XEdcVVXQxniRihRlJ4nCFtKpW6g5NiVFNsK0jbanHKy2BEKO+KW60GNK7kOuCkuF&#10;ThYtUriqm6Yran6YPXbCq9kEbK8dajf6cVXhklUySMfV8O2FK9GduPbhuDixV/r8zHg7EqT0wFaT&#10;S2pspytmGUeVrUyzstdmFDTfpiNyiWz0OMtLFxQ/F79dsuDUx3XIHkUmT7QyEt22JTfTuRCsQOXp&#10;gVGGJYndvUlll+FgaKK7dKZIkoAthusXjyfCPsr2ym2+qRnl/wAzWujRtAQXDGtRkommkxtFan5r&#10;W7AaP4QvQfPJmaRBJWt5JHSRKl3qeI6jKqJbFoWdT64FJFrRsABCgou+uk0y1SWGUtJLRpQOv+rl&#10;1bNZ3ZRoUduYVuLZSBJvU9cEQOjWQms90sMZJbiabHLQEJXbXCakSxPIqaVwEruh9Ws4beMOPtdw&#10;MHCCytjGoSIZPgHEeGY8qbQg1PemQZUrxjue+BCJj26mmKSqL7YWK9KnCqotBiheFqMLFcBvhVeA&#10;BhS4rgVeq0ONKrJ1piqtG5WoXvkgVXwSMmyGldjhtCYQLxRjVW+ncZZTBQqB1yBZqsEQkUuSNu3f&#10;CBaLXWxiD1lqB2piAqqx4vyT6K4SEKbnepyLNCy0ORZJLqds0zKF2Fdz4Y1aLpjrpJ68jxIrhFoa&#10;9P8AXy0MSLQd9bCDiVdWLCpC9sLGqQbSFW+D4fcZTJtATCOCaaEXLvWOtKk75VbKkxtJUKLGQRvQ&#10;0PX/AGORTSeaRbJO3pQxhnG5Zu2TgWssk0aBrSR4HpXYimXgbtZRt9DUinU5YQhINUiaJgaEN45U&#10;Q3RKCSxnl3Ar398r3K2GotPlkJYLVV6nHgK8SziCNsFLa8tEEX+au4woREsqXRVIIwp6U8claApv&#10;GU+E7EYKVQYUOBLcdCd8VVajChX9dn+0SfnkrVXiO+AqjU6YEoiOvTFUXGdskGKqMmELxkghK7SD&#10;jNI525HY5GklWvV/0Ziu5UV2yyIYpBa67ZXXGC8JhmGwY9G/2WCexZAFHNL+j4GKtzQ9CN8Yoed+&#10;YJJJT6ymgqQDkpSZx8mP2mptpfqxxNyMg+IZUY2xJpMtYdreKCUoqBk2CtU5IBimGneX4DpJ1B3H&#10;qyboOXTf4eS/zYKtABLOdK82WJt0SeQLMoAce+ACkgJzZ6rb3v8AvO3KmStVHWb76qqkGnc0ywBI&#10;DEL+4i8yX8UF1yWAV9umVnJWzIxXazrl5psqWto5eBQADQVFP2cN7KI2k97rzahKv1nlXoCOo/1c&#10;jx22cKBubuGVTyeR5BsOXhgQghOAhQqCfHI0zQ4HMEg9MWK5TUb9cCtE8dzilx3G2BVnKm2KF1Nq&#10;4UuYclIwhgUObjh26ZYA1lab4eGFgtF77YVWm7PbFXC+I2OFVF2EhrgVZxA2oMFJbIFOmNIWjivQ&#10;DBwqvSUnp2yJFJtXb4UEnKoOBNKfIzVCb0FThIYtLKAtCPpyFJpSnYyR8T0GWxSlTePviUhQZsCS&#10;2h3riheCfpwJTnSZC/weOVlkGRaRok2sS/VrchSoqSelMAROVMttPy+mQD1JU+7JiLVxFHx+Q0H2&#10;5B9AyXAtlDav5Tis4gUYtXLIwtbpgGu2f1VgVJIJpvkiKZc27fTYntIrk1LSEgjwpkba1c6bCq1p&#10;hKApG1hoQFFcg2UsSCMdFB+jFaaEIqKAVw2tIpI/YZWtKoUYU0tnjDxsvtXCE0hrM1SnhiUKrrhD&#10;EpdqSUaNh75NVWACSOmQKQh5IGtzzG4xIShL1EBVlP2sVXWfFHMjdhkChMrRCxDt1OFgUeB4YUql&#10;KYsgh7xOUJyQSxK9WjEZMhUvIocDApnA1VByssgiB0ORLJk1i3KJTtlahMU6bEYWYb5e+LJok+9M&#10;LFwAr0J+nFLqU6U+nFLZ+jChoMfH8MCWgATvXFDfw++Ku+jFXD6MUMu8namIozaSeNUOCJpqPNlB&#10;vYhsTQ++XgpQL6paRqfWZeQ7dckkBJX8wW0DMsahlY7FtsjLZJCBk1yZJDHGVSm5oMp4gikOdTm5&#10;fG7FT75YJKskvnG8dK++S4itJDqN9LcsTPQfRkZFKViJmBC1zHLEp5Zrxio3WmGIVO9C1JIIxFMa&#10;AdCclSxFI+fzJaRHiGLnwUZcG3hSK+8wQ3TcdxXxyYlTEli2qatKr0idqDuDiSGNusr1pX3LFvEm&#10;uUkptFvcrOyqVJNeoyVsbZFa2pIACt9CnBwko4gEzt9KndlKxNWvUimExXitKfNVuEnEbUD7Agnx&#10;y0DZkQaSe48sTqvqkrxIrsa1zHkWABSw2ZC8uJAyFLaFC+lIrHcVFQPDI0zLJrPVtLgkUQRySSMd&#10;q7b4KYjzX6rNLMWZ4wqqPpGWAhtti05qdsiWDomZfs7ZSUonT4Lj1frUGxhNSa0wg2xItFHV7gzi&#10;5kozdd+mWidIpMbfzldxkiNEqRttgE2QFJfNqEqVnrSRu4675aZ2EyLPPKmlwaRbi8vH5Tyipr2G&#10;CO7UBZtJtbvla7ZompGd8zdqbCAEnbW57eN4Ub4X65j1Sg0lEc5aSp+nCZKioIjK9AK1yolkCj49&#10;BuJTUUAygs0c2jLa27MRyYZERtIDGruLqaZdTEhT0vSpNQnMSbAbmuVTkwtk9ppVvZuvqJUdCD2/&#10;ysrAZUiJeEEM9uxpXdctApUua45WcUfcmmJCAyq0WiAe2RjuVXTyTVCRKKeJy9kll7Zz3KmNCCe/&#10;hgZiTGrrT5Im4yLTBIIKjY2bG6j4djXMabSWfwrQDJ4g2BEDMlDsKXYq7CrsCuGKuxVtdjiqIXJB&#10;gvybFonFWuYyVK16gxpFrDMo70xpFrBcqxoCCcSFBVQa5FkuxVIPNZVoQpO+ZONvi86uPiPDwOV5&#10;FQEp8BvmOWEnoPkoKLFfGprmN1aBzZVG1cyYs1XJqpTjJBKEcYqosK4EoaYbYVCU6lGJIGHhkhsz&#10;thN1ARUZMtZO6ARGEop1BrlMmErL0bSpecasfDMO90x5J2DtmZBgULdCqEZlwLWw+/Xi5GZsWmaW&#10;nrkS1IdlqcrZNP02yKhsGuLJcMCCvCnrhYtha4VbIp0xVcDgQ4NUb9MKtiuBIUpof2/HIScrGUNx&#10;HKuY/Vyn/9LpB0+Re1flmKYlyONTa3I2YH6RkCysFCT6XbzbPGDkTEFHCls/lW0fdOSn55WcfctJ&#10;fc+VJyPgZXp9GR4CEUk115fvI68kPH2wWQhBRabLWiRlqd6b4bKaV47RYxwoQxycLktWynRvLt1P&#10;EJVdT4KeozL8IhEhSIv7KWyHKdCo8R0ys3FxybSZtVjU8f15KMrZcK8TxybjLbYUprdQFijMAR45&#10;IMTG0VbR/GD1HY4SLSBSB1/SxfMzj7eY8osORtg97pslu/GUEe+SiW6M7XxQtbMkq1ZQa5kRyANs&#10;TTPYPO1vLEEkiKkCm+RORjOAKJtNW0u+Pp3Kqtehpkdix8Kwgtd0gWa/WLWSsfgDmNMU0bxYw2pS&#10;AlSQfngBckG1CN2iJk6YTJnxUvOqsGLHeuSjNHNFJdF4eZqMkWsikRBdxiOrHem+2VmASCoQagIq&#10;sD1OMebeCyjSlS+RfSJR6bk9K5kgdzXKKZS6PdMtJEjnA8aYOHvarSubytazj1JLYx+JRv8AjTBK&#10;FrdIBPKVqjho5itP2XX/AI2yUQAnjKM/Qco3jCuPY5YwTLRLJoCxdSDTuMMpbJlug7yOrMSN61zC&#10;kbKwChb2wk5HsBgMLZyNMU1NZbSbkR8JJ45VwMQbUhPM5BcEU7ZHhDYGSWcVnNberOWDVAqD0zKx&#10;wiWOTyQ8vlmO75vBKGRd+R2zIEAGvhISZdEkb4kAIywBs4TSvHo1wNyuw75CRRVIn6uYx0ykytnT&#10;XXIqt7702xV2KXfLCrR264q1X3xVeuKu6bjFDTYEFj+sPVyD2yQDSko3y4Mgn1unCIfLISSUNcHK&#10;2Kh3ySVkjdsVQrseWEJCvDvJXwy0ITCHFCtSuBXU3wKuwJd1xVo4oKXXNDJvkggKkfgcWSKrtkVc&#10;xoMCrCPiGKrjtklcxAGBgpTHbCqATdicKQFdAcUoiJQDU9RgS31OBV4WgwocoxSi7a1Ex3NBkqtU&#10;2/QHGIyo4IHiMjKLHiSuRK7jKW8KZGLJctBirTtQYoUq4pVASBvhVC3pquIYFJZSKnLGoqllGTuM&#10;FNgRscVG3xCSqKu9DhayuYUxVbx3ririu+FW6CmBCDuz8NBklXRjYYUoy2QHIlXTL1GEKN2deQIu&#10;Nk7/AMz5c2ZBszCNdsgXFpU9sCSh7wlYmZTQgVFMgWB2Y/Z+aVQFbs0PY/8AGuQjNsMbDB9avvrN&#10;xJN/McTK2EIUkCgF2OTDcGVeSzZeo8d4gYvspOWhmdwzU+VbOUVjJSv05CWMFxzaAufJMg3hIf8A&#10;DKDjZCVJFqOgTWi1kQqPwyoghsGS0lMfotUCpwW3hq5k+skctmAyQYEJpa6itna+lX4j275XIWxl&#10;up6VfLp0ryTUPNTQe+ICCdqSvUJmu5OaCm/QZNhHZpL10ISaKq+4yQDI7qV7EhHOI0B7U6ZISYqE&#10;EaSDix4nEyZFSkgKkjrjxICHC8WockzBTfS7wW5rQn2yMg3Ap6l3zX4kRRT6coLWQl+oSRcAyDfu&#10;MQEFKZQGG3XJhC/R7UXE/N3ChT45OmyITvXLO2teMkFeTUJ32yBCCN3WzxCnA0r45FtEUwu7TULq&#10;EBuLqOm++IYSx0x2Wyckjjlwawj9D0d7t5BGd1X8cnzZHYKF3axwqwYnkNqe+R5NVpNJfMvwpQfL&#10;CzQjyM55E74UIZgWPvhVExWhJ5GuQJTsEbZ2fA+sRsPHAC2XSNluZ9RuES3XjI1FATLGA3Zbb+Qr&#10;hIw9yyKB1qdxgMEGfCmNl5oh0G3+q2acypPxHauDirZlxGSo3n2O4iMc8fxkeO2PGCox2yrSj9Ys&#10;YnpxBA2HfJ0iQpNQxETUG4GLXJgjWp1G+Kv9lOuUUSWzHsGWQstugpQKMyGJkxDzdrMdy/pxn4V6&#10;nMaZtEY9WIW2uT6bKz2zfa2IO4wxNOQdwhtQ1efUG53BqwyZNtYjSTXjkn55KLAlAuK9cmwtpVxp&#10;bVBgpbXdtsU2iPTUR8uQLeGGkLJSCBgpIKIs/ikRPFhiW2D1HSk/djwGQplJM1BPTIFiCjoLIBfU&#10;kb6MkAglpAJG2FAD2wsVcvxG2SVZHITsN8hbKkfaoQQcIW1aaMMCxBxLFL22yAZWtVq9ckhqmBWs&#10;CVwOBLR64q7ArVN6DClXtTxamTigomW3D7jrkzG2opReQlcx5CmcSlky0yptS+R/Sfmu5GINJS7U&#10;Lhpas3XDdoEQGN3zFQWyQRJjs68uuWhqUfS9t8kraxlTUHfFIZz5XiEduKbg98gW9l8K0UDIsSiB&#10;tixXUJwKiIIOZp0yYC2j1hkpRWqB7ZKqYktQw/vAxHLAEoyW5Rl9Om2WksKUbaVVcoNw2QFJLpzR&#10;vlhKFKCjMSegGRDNtlDdMSxWxBQTy+jEKtY71GAlktJOKF45Ab4qqK5TcYbVFlhJHy75PmgoKXwy&#10;tIWRryNMIVayEnbIkJBTO0Q8Ry65YEF16xRag0GMmISSW4keCWTqEG3zyuNspPPPMOszak49WnwC&#10;gpk+IsKY0zBjlgCtEVNTkgh1MKubriq8UOQLINsB2yDYGvbAlo4EtjChcMUra0xV1cCHchilvlTC&#10;hrlgVRujUYqhPgVP3inkcNKhztixWMxBBwoXFuRxSuAxVGaarNcxxpT4zx398WYe4WVvDp1oixj4&#10;I1pkwKaZHdIdd80wSQekEBYeOR414LYHKpnNB+0cgzApBSQmNivhk1WSQcT74FR/O1+rpyqZgfiH&#10;YjDsu6m1tzVnLUA6DIryQIEktQKkKOmIVG+X7afUGkt4geX2h22GSAUsz8gWLpqxLpy9NCD7HI3R&#10;T0elSQLzLL1PXLWmkJqQmii5RmgOx2yBTbzrzLPJbIxgJ4t9qmxzHEg2xWjRbNdIW/SQmdgCR2/1&#10;MyIgEMJimLnh9aiYqHo4PE/tZXIUmBTrzTq7XkgCxiJEULQZK0EMXkikSnMddxldJtDSMC4HtvhQ&#10;rQKG+jJAKUNOQZQB45MqExjhY9RTKW5e0RHbG1d6R2B74pbMFOuBVvDscKV5jpuMbQv4bbYEU2EH&#10;7OFUTLYPCFMgpyFR8sSKQsDyRqVQsFPUDBaabWCR/EDrhVp4aN7YLpQmnl2+h0yeSe4j5FlAUjqv&#10;83w5ZGQCDG021q/029WtrX1KCppQZIzBYiFJb5djlm1CO2iYqOXM+Ap+1xypndPVNQ1YWcSo3xTM&#10;KA9K5fyDSd2Aavq7Ws5Zl5NSlDvmMbJtviKCSSX9wW5FFRj+1SmWWxKXS82JPfIlQGT6S+mRaVzm&#10;VDc7j/KrlkAOrGQLH5JaOJKAkGtO2Qkd0gLrorMQVUKT2GNppbaARSKJBsGB36Vr+3/kZEmksyvt&#10;aktirRtFI1DUR7qBlgm1Uk0F3PI4mKfufU5sAMHEWdJjdea5pZFitUopIG/U4TNAizrTwRGOX2u/&#10;zywNZCS+bIVU8v5hXBkGyxeb3jivp0HXr3zHDkIQELt1rhtaaKVxQu9Kh4kUwq0UA2FMCVpFMVaI&#10;xWncBimm+OKFvAYrTYXFaXBcUr1NMCF3PAtN864E00zDvhVZUYpXA4qrxzqicOIO/XAim4plQMON&#10;S3fJgoaLjtvgtLRk8cCVNn4fEvVTUfMYCLUGnp9jr1xd6UkxJkqN6bZKN1sxICS3GrS3lzFFOeKE&#10;0NTt/ssiBIlnsBsk2vyI14yIylAaVHTLjGmCTz8UbY198rV0YQNWQ08PfCtLppUkatKDElaT3yIb&#10;b9KhrkLx9M8S3QHGPNEhs9FuvMVnEjFXqw2FBmRYDTwlgnmLXvrv2t6ZTKVt0YK2qaxaXmkGO1BP&#10;EKCP5TluOWzXKBYcJXsbiOdQCybgHpgKgUirTV1a/Oo38QeM9VUeOAm0Mz8uedX9Y29whSBj+7Ld&#10;VX9nI3SWercCgI3y0FgkfmyVDCoH22NBkuigPOtX0Ke2BuJ+PHrscq4GZLHpYVYljtkuFiCg+Zif&#10;nH1pTIlK0KT8Rpvviri+BC2ST4ThCLSqb8cmhRQVrXFUfaCgpkC2BGentviyWvsKYoU60xVVQd8V&#10;bKriqnIK7Dr0xVSnjaE8TT6N8aVuBlDcmPTCENQusUyyv0BrSlcUpg1/9fkVnVUpsSopt/q4bQsv&#10;I40k/dNyWvXIlNpnacPT5EnnXYZCmVptoWotpl0JtqMOJr2BPxNkTski3slusYRXTuKg5eGlK9et&#10;F9P1TspI5YSFtfpVsI4VZDyB3BPhkAFtZr90kUNFPx9wPDLEh51qzSKS3SvTMc83JCGXUo0tkg9N&#10;Sy1qSN98QwIUonR09Rm4svQYaSmflzXVhuHe7JYEUU/y48ixItTvr9GLeiSUNcldpqkBp+i3eqJ6&#10;kaMYy1C3bI8+TCUmeTJLoOnhUbky7VOWRhTXxWxzzDqtIk9Ji0hFWPvkuKmUQp6RrwgtTFR0enwk&#10;d2/ayFhFbqsurTzLSQsa4JSZgIIsZGqTlJZrwtaYFRK0bAquIjQV74aRaoEoAcVXKTihfWmSQrLh&#10;pDdMVVYuSrUCo8ckFW8qGuRVep5HfCtK0SlzRdziqpHGzOAvXFSVf0GHXr4YVXgjiAFIp1rhQ4HA&#10;lvbr3xCqkb0U1ptkrYomNvWUAH4umStV72rqtWG2AxUFAzpQbZXTYlGoXEsKcY6AsaGuSCGFanOY&#10;ZShNaHfieuWUwtZc3EUkKvGQGOxXuMUEqdlFFPJxnbgtKg++VlsiirOMesIeVIydyfDKpBmnukRB&#10;5jbQqskr/ZJ6AD9rIxFsiU50qN7SSQStwYGmwrXLB6WohOdKMj3BZ1NCPteOTE7KJBO2TkR45c1o&#10;G6tllmX1/snAQm1K+VLOjW5o24PfbERASkUlxJGGCsaMakZAyZAWhg6KKEHlkLTSzix6A4KVcjcG&#10;BrQ+PhgUouVoyB6bcvHLGKGbIJa6YGS9TihUXCqKgamJVHKcCoqI4UIpMkEKy5MMV3yySsY8xXtz&#10;aKwibiBvQDE7MwLU/Liz6jBIzzh0agIGzf5WREiWJS7zRoi2aHieQI2J6jLuDiCLpGeVLv67oxgV&#10;ByQFOvU/zZjw9JpWL6zpjQo0Ugow3y+QvdIkwCe2MbHtgQU/03y3e6hbmYpxhVa82NOX+rldG9mI&#10;khrgJ6Qt1j4lT1BO+TqmVq9u0MNm1RWflQEHoMCh6n5ItlOno8ilZu5IoTkAAwCcXOlfW5eUx+Ht&#10;TLWVqdx5dglpxoKe2V8ATaFPleAAtJufbAcdshKmHeYNMS1cNBvxPUYTCm0G2NrDJdSemooO5AyJ&#10;khE3WhPbKrhg3LoBkbKQgZrX6r8MqlXO+/hkkEKHIjpixtcWBGBKyg7Y0ttFQdu+Ktqe2BKoPsmn&#10;hhCCl7Qu5JUgD3y4FoK36pKerL9AxQ2LJv5/wwotQuIniOxLD5YpQbO/jvgtKsoi2BLVPXfG0Urp&#10;BC1aE7d64LTSnJbH9gk42yS+ZXU0qcVpXsJjGjI37RotcqkFATJlMSFBRgOuCJUhArIVqybdctVE&#10;2bBqct8WJRzj1EKrTfptioSK7TgxUCmLJL2Bwq5NsCqib4FTXTCFcdxTK5JDPPy6uUbUJFHUptke&#10;RYTD1BMyIsaVaZJUBracrevhlkEvLfNcfwcvAjJyDIILTH56co/33IfxzGYIvqmSQOaXTBw54dMB&#10;bGlYghRkVRCJQe+BVUCgwJXUxVwFdvY4QqX2R+0O4OSKESw2wBBQWqL+7U+BywJDVgagjwOQkxRr&#10;xepGV7nEFkGO3S8G+nJEJbQc6D3GVFBT6NCAPEYhgUUo22ySV3XFVOZaxsvtkgyBYnqSfFUZZalK&#10;2FDkWKNtD+7GQKhFrkWTINIcGAdKg5UUhN0JG9RhbA3UnetflhS4+Brih3beuBLRphV3I9NsUOU+&#10;+KXMa9jigtgV7Yq7bwGKu2rsaYqqc2QB42IKnI0ml8d/JdDkzEU98jZCaUrmYOoWNxyr1rhjIsSU&#10;svjIqgTGp7MMnzYFdp10886pXlI22VS2YIrVdQNg5t5IyGHSuXQDM8nWN6LpQV+14YCS1siSyhIR&#10;502PiOpyYBSCg7TS5riZ0tYdq/KgOVGLIoXVmfT5Pq8qgMeoyzgrdJCppdpFew+s88UfYqftDIcS&#10;BugtWMcRpBIHZO4HwkZbxBlVMbvJ/Wbkfte2QJYoR1JU5HiVfBI0allNGwEsCz3RtSjRVu2uIVlY&#10;CqiP7NMQQoJT6PzGsn+72Yf5KhcvBSo3evxKjcWlLdjXLAUgMB1W8e4lMjksT475KU9klDafqk9r&#10;MkiMaKd1O6lT9r4c12RifJlXmK+s7tVW0oSBViMMJNg5MaktiorvkjuqhBbOCXQkOu4OQLGl4uJ2&#10;qHcnl1rhCqDxktxXEpbC8TRhTKiFRVtFEZKTsyxkdvH/ACsYoUbkhjRenbLV5K+iXkWn3Imnj9SM&#10;qQR/xtkWBRkMVvqd5zFYYWbvvxGTvZSb5Mi8x3MMEMdtBN6zUpXwGX44swKYxdzDjux5eGTJSl8a&#10;mQmp7V3ysliS5V4NU9MCsn09A4UkUyoqE/hUUGEBstEiNWBVuh65MJBYhq9h6EhFNj0wyGylNNG0&#10;420AnQAPT4h45icNlERaA1DWPUYhkApscv4aDMoOWR9RcN9namV2xpDQsTPFB2DYJHZgdmdxUUb4&#10;IMg4uW2XqcyLZKkcQUYsXT2sdwvGQVySQUDa6PHbSF+vhlUoIItMQtMkBSV2SV2FWsVdirsVbxV2&#10;Kt4qUQnTJBgVl1MLdOZ6ZbEWxpJ31xXYqu9N8nVIpADzUksohAp7nE7IkKU9T12a0fgtKYQbYqD6&#10;0/piR969hhBa5IzS70TuGHfITLCJZLGa5VblBWpUYQzDEvMsishH7QzKi2hgF2xDkjYZXNBKHjNG&#10;5N0zHKp55anle8CwvwB7H7JzHkKaZmnpFr6nSSn0ZZAoRoy5KlMMkEoVhhQoNtipQ02KQ1ZpZhm+&#10;uoXU9KdsibUMa1fy480nPTFMquaBRuwy3j2ROYCcp5Qh0CxFxqMXqTN13rT/ACcx4aeWUrxKkUEH&#10;orNbqVVu2M8HhmkxNotCKbZKLCSnLmVFpLEtVTjIczYFpmEnYGuGTUpenyypNtFadcilbxptileo&#10;8cCF3Kowq0m/w4EqxQqPiGC00sagwsaWhwem+FaXxvXYjBaKc1Su/XAW6BQXfKq3c29n/9Oe2PnT&#10;TrylG4k48LkHEnEV/bTj4HU5GmvhIVTDG46D6MiYBF0pNYoehIyBxp4yotp7dqHIHGWXGpPaOvY5&#10;GiGXEChzHwNQAPoxtNBBTabDM3Nl3HhgApQKVIOdsaRcqexyzjLM781mpyyXcXptyb2plM7LTKDD&#10;b2wcN8SsPoyuJpQEJ9VYdKinvlnGpFpJqcUkbVqd8txza+GmQ+UhLuZK0ptXMonZskNkwl1CVWIZ&#10;TSu22YhlbQAoySxXQpKgbHiXhUJrSOwCyhf3RNCOuElMT0KNi+rt9jia+IyB3b0s1rTW5GSJafIU&#10;yrk1E0Ust4Zrg+k03Ajsx+HJ1aSLQt3amGQqSH/yl6ZHksSsRgqkN0wWpQYAPfvlsRaxKdarbLZw&#10;RUavNa7HDIENRNlIg5dtzQZWG4BNLO257J952y2MSWQZrpOi3FsUdpAQaUodsyYxpHEy13KJRqGg&#10;6jC0lda14A0rhQsmhik/vVp9GQK0gpNJtm+wzKfniFaTTrqPe3mr7NibTaX6z9at4y8yo/uMplsg&#10;EMei1tYlMZX4m8Mh4jZIWkFxaSNIGnbivY1rkDK0RjSNsIrUsFUszdzXKqLZzTOa2jQAKylSa5YJ&#10;cKBHdNYBE0DEUqFNaDK+IkuaY7MaFwUQEUKjNpiOzVYZx5ftlexaZhyDAmmSm0Z2KXjKSaCm5zDp&#10;rx8kCck2LSaYUOqMVdsRil3Ed8UNgD6cKrlGBK0174ELCafLFiWNam4Ltk4tQCXRirU7ZazAZClA&#10;gHgMhJEigrqnXK2KF75JKyQ4ppDE1cZIBURbEVJPjlilMYSO2KqoYZFDqb1rilumKrhTAqxjTpig&#10;pcx5S5IICui13OJSiB0yKXHFVhcLucFqh5LumwwcSKUZLxmIGNrTmnLChyQKaWQioJ98kqvGlTvh&#10;QikQLkFcN8KVeOFpPsgn5Yqu+rldmqCMCF8T+me+EFkE7+uE2xWvXxwSKCEoc8RlTcFImuFLdKDf&#10;AhY++FVPFK4NiqE1BqUUYQ1FJpd61yaEbZJ8NciS2AI2JPhJxCCuVd64Wstt1wqsptirqb4VXPsP&#10;nixKX3fUfPCEheCCcUphZjY4CpU5WoT74xTF6R5Ph9LTk998uZZCyROmQLjIa5vxC3ACppXI2qSa&#10;rrkkAK/CKjpkDJDFb/VfVj9NUVVHem+C7Z0xqaQsCcQGaFh3qfHLUptp4KjkuxrUYQUg09O0HU1v&#10;IVX9pRvkibRIJ6m+QLWkfm16QKh7mpynJyYAbsAe5jtmYuvInpmOA5oVLDT4tRUtG3GWtAtK5bWy&#10;DFFal5WubKL6zJQqN6+GROMuLLJTFL6Vnfl0pkQ2DdDvKWoFqDk1R0OpygAOAwA2PcYkKVG61EON&#10;h0wBAirWeoWpAEiiveuEhnSP1CzWdVe1KUp0BGRAa6IKRtEFqCNwaZYG0K9pzEgYdsS2RTycGVFr&#10;RcrRLZLJIw/w8t64GLc8BgipUb4WCTAASrvvWlcnTZAp+OAb/S35ADYDI0zO6XPedVGy12yQCg0i&#10;U1gooBLUHgcNJMrQ82tOT+7rTFgjvLHmKTTZ3kZDIHoDvvlkSmW4U9UumFwzyKQGblwb3xILQBST&#10;z1mkLqoUHoB2yDYAosafPJWqI02WGGUyTryB6e3+VhtnEMt1HWNMubEW1pCVfqXYUwyyBrlA2xy4&#10;uWC+mtaZUGaJ0C2uDIby3dQ8O+5ywBkJcLMn8+T3Nt9XkhQMRu47/wCxyRk0ygJMbuZw32DWuVEW&#10;zgKbsoxcSKRU1+E/TkQG0PTdKv0sLf6u7bRjYfLLjKmuW6nf67NcW7Pbnig6+OUynxcmoxQHlCUT&#10;iVj9vl+GTxhvI2TjzCzJbAL1w5OTi3u801OUqaHMSLlgpapaLelSfHMikWpMO5xQSl9yfir4ZaGk&#10;ofmO+SRSz1kHfDaKcJVOwNcbWl3qgd8Uher7VO2NKuEgOBIRukJ610qr1GRLbAPVbDaIZAsinEM0&#10;KUHEnxwbMF09wW2BovbEljSnGzKfh64ASyKIVvVAXvk+aEdbwxoNzUnDSEUpQDrSmFC2SVQKgg1y&#10;JSlsrjlt0ytkAtU8umKV9NsUNU22wq2uKt8cC04LTfArlqh5dfbFKp6yO4KLxHhkxJaRobLGopbq&#10;lK1yuahJJgWO2Y1N6W3QVFBB38MaZBJ7tq/PEJY9qTHiRlgYSSt0a3FSAeQ2y6moodTXrhCKVYwF&#10;HiMNJDOPLkf7lR8sok5IOzJ4xsMDBXXfFC9cVTi2hHpKxy8BgV/6QEJKqgIODiRVof6z8JCmhJ3w&#10;WtKBlI3yBLILEcqdjQ4Eokys6UOTYrg4RQAN++FJcVLb0IwIdxyKW6CmKqdMVcMIVVUhtu+FCMJU&#10;LSu2TQUDMe+VpC0bdOuKlx+BwDTrikJ1ABQHLAxKWX7kHfv0yEigJTdTJBZTKdyx2wA0EyFvM9Qt&#10;JGJIGV8e6QEmZShocyom2BcScmhwrirZ2OKrgcgWQbyDYG6YEtU74FcFr0xVdTFLfEEYoWEYVWkD&#10;FW1FcVXMnhiqHuOlMUIGSpO+KFhXFKyQYUNRdd8VV6DtiqfeUNLfUNTiAFFT4ycjzZVQer6wfSsS&#10;Ae+9MtrZoJYRp2mpqt4Ypm4qOuUgbt4FC1DUtHEUrpD9hTt44ZbMBJJJbcKCa1OILJD1LGlckile&#10;yREuo/VHJA248cVROtyQxzusS8VB2GEsRui59BistMF4ZVZ3INB4fy4REKSRsmvk3S5ZB9dlHCNl&#10;KAAdRiAhl/lbTBZGSWm7kj6MHCniZCZV9b0t+VK5JCJ9JZUKPuDighhPmPRIkcpIwRCCan/iOY88&#10;fVYmnntxdzW/K1jPKIHb3yQ2bOaaeXNPspQ13dy8JI60U5OAB5sZAjkkN/dElgehJwGIHJRaSS3L&#10;1pyO2ClUUcs1e+FimVoKjFKEkB9UH3wlYsy+r2v1UOJCZQAAvbBQpmbS2QDKmwKINGBHbFKImjoo&#10;csDXJUi1L0iw5028cFLbgAdsCVRVVGo4qMUIqb0XatuCF7A4khQFzRSyULk+ArgsptqSE25KMQa9&#10;aYVR0F1aC09FgTKereGSiaYkWg+JarCm3bI2mle6sjCEZ+PxiophIWkKy02rgTaO0fVV065M3AfE&#10;nCvh/lYbXhBTLUNVuZkWd5Ay/siu4p+1xwkksaopRQXXKSRvi7DxOABktuQ0gXn+yKVxQhmSvTAm&#10;lnDj0wLS0hgN+mKpslvYRwxMeRkP26dssFIbdbNvUKswIHwg98CoSBSoPGvDvTtgQnQimaBSwWOM&#10;Dau3LCAtrdD0s3F6jkgqnxEDBzKnZ6MkggQyP0GXgNBLDfMuqCeQkHbtlc5Xs2Qiw6VebE5S2lbE&#10;qKwLioHUZIIbkVCaqKA9sSqwpXFLRiAOBVpiBxS70QcUN+io6YEuEIJpirjCBirXp0wq1xGBWvTF&#10;cUO4+OKV3HFXBDXFXelTFVpjI6YpcBTr1xQi/wBHutulzzUhv2f2slwotDqu4BNMiyaetaDfemBV&#10;Wezlt2CygKT74UWzTyLeQLbtaSTohRz8LftA/wAuThswkEu1iEy3EqJQhT26ZKax2Y1JtsNsrbLt&#10;S774sWyKnbAle8aiL/L74UozTVlnYC2jHKNfiqev+VgtCrNeXCLwpQDG1tLnldtyd8K22jqNpK8T&#10;2B75IFSbXw31rdzql4fTgiQ0I6sf5cuBtrLTSRzukNoxkjLjYj/hMSAwpmVjbS6hdCW6jCJEoUKM&#10;jaCGZwMEUVNAoyYY8mB+Ztbe6Z1VgApoMMmyJYlHeT3PIFuSIehPfIWkqEjVB8cLBAOD2yJSh5G4&#10;n2wUqiznxwocHPvhVDSNvXJIU1NcVpH2vjkSyCPXAyWOAcVU+NeuBKqqjthQuoMUqEwHbChCsTUE&#10;9Kj7sUJleX9tPX0ogtQBhSl9KxE9+2RKE7uNRt2sorO3T7ABZ6b1yVopKyTUAd8gTSaZVpOjXdxI&#10;scKV2rU+GVg3yZk0mM9iVkFlPHxlZhUjwychsr1C3nt7eIRrUFFoBTJQayx3UtRnvGEIrRmAoMMz&#10;3JjSZXupyWSrbxgcgABXBHZUg1SVlB9dqMe46YTuyDHb6ZWailnWnVvHKyGy7S6erjke2NItCuop&#10;UnGkWyiPRrprSN5YfT2+0Bv/ALLAxEkLdWwgiMQO1DXxriJEM+bKvLeu2dhpiRbiQD7IHfJRkA1m&#10;BUFvZtTQRSofRLfE565IzvkxIpFt5KtZF/csQffph4bY8RQb+V5YUMRX4Qa1GVnHTISQFxp5t1Kt&#10;0OQIIbBulcdEejYElFRD02DGhFdxkShEyyJK/ILxXww80ImWWObj6QoAN65K1AUw3bAleMCFRckF&#10;VVxVxUnAqoJZPTEP7ANQKb5LiKrKYFXLtiqKgdo2qtRy2rkuSE8iskjlQruQd/uy0BgVS7QGYCtP&#10;fJ0qCu2DPt0yssgoimQS6mKG0oeuFUbpwQkrJ0OSDEpgrIV4IagZYhA3yrSoNRkSGQLF9dX9wx+7&#10;IUytg1/C0f2xQ5NBQwuIGiCGiSqOv82FgqpKwcNGeRA8OmVSbIotKkgtuSe2UlstOLG3kS4TkTEK&#10;7kbEDAAOqvQrBbO4JjiJ/dgAg9/8rMmPC0m0zjiRBRBTJ0xXkgimSVB3MIZaljgSEkvbh3UJTYGv&#10;0YKZWlszAsSuwyosrUlQt8WRpW6snQ0rihYT2wJXI9MKFaoOFDSgK1SKjIsl3HeuKqqUG9MUK8Ix&#10;KUdH0xVERHFUXHlgYqy5JC8ZJDHPNKV+7CWyLBtM84weXndJkdmqeNOlD/NlUY0mUOqB1XzzNcBh&#10;KvFGNaEb/wDBZkiVNfCGTflPIz2807kUkkoB8so6sOqI16KR5JLhl+DkQD2zJvZmObze4lDMo4hn&#10;ElSvitf2soZSAZbrfmYahax2tkno12Za7H/JyUSAx5MavIpBH9pdvDriTbEBUhM9vbLbRqCztzV6&#10;b/6vLIolF7FpWoo9lFPKwU8BWu2AKE1SQOgcEcSKjJ2lvkcVS3WNXhtY2jY/GR0yUQmmFa9LD6fp&#10;QyVdqE+C1yE5W2R2ZNo9vY6VYgqUb4altviOQhFroksP1fU4K80qWBLewy2dUyEWMX9/JfyGWXdj&#10;t9GUs0JWmBXMCwoMCplfajDfIj+mUnA4tT7BpgFpFJdQ12ySG+LE4ELlr0woWIOtPHJhrK8LkrYt&#10;N8OFCkU51BxSh5rOq1IwKgBbE14mhGRLN0JatMBVExy0ND0yLJVurcSpyAoRkxuwtJizwyApuwOw&#10;98ZBNpxPBNZW9ZxR33+/Ko7p5oSNAVPyyxDdj2GSYEJv6dRUZEqEkvYyrkYWaXSDfFNLPlihtTvi&#10;hM7INyBXIEswyvyNL9W1mOv7alcrkxyPZYzl8WtWGTShdTTnbMPDJx5q8w80xExP8stkziEj0Q87&#10;edOwKtmMWqt0yj3WnthtHVA3MhVmVe+AhtClEO5yBVFL74pXB67YopeDtgSuU1NMIVLLeomce+Sk&#10;xRbCuAIQuoKTA3tlkUhC6edyMEkUm8fh45AJY/qMdGPtlhSssl5MuY8jSU/ANMMWsohBtkkrsKGi&#10;K1HthCQxbU03OWMikkmzYEImzbYjIliEctcg2J5oZDRldtjlZUJzHQUoRi2BfX3wpdSvicKuFaUI&#10;wK0R7D6cVaqQN6YobHzxS19JwobBr2xpWyK+GBLfIDoaYqibC3juZPSeURA9WYVB/wAnEAMSVPzD&#10;Yw2LKsLiQEbkbZbwCkbsZnBDVGYsjTHmjtKuUcm2uF5hwQrVpTIidIXX2ky6UUmDjkxqCp3GWfUF&#10;CV391Lct6kzF2Hc4QaZFGaJqbWk0RPFU3DHjU0OR4zHkwLM9V1M3MScJ9l3Hw0y6OW0gWg9K80/U&#10;5Xedj02A7nKZc7DIRSDVNVN/ctcMTv0yZnssihba4ZZKKBRtjUZjktaYw6YJD8T8QR2yQss7QbaT&#10;ISSOg70wlQhmswoYMO2RtNIO0heUcEUsanYZYxITC2mt7R/9Ijevh0pjS0mdnfi8mWC2FK9CxpTE&#10;mkbJtLa3EFGueArsAD1wibIJbdaG923KMgZLiUm0dpOgQqWjNDLTYkbZHhtgNlG3s7eyuzY6k3Dn&#10;ukg6A/yvhliSSnGtaA8camNQ6AfaHfDGDIJHNpEsNHK0Ph7ZCcWQFpVd2Xpkv0ByAKmKCFVcN4YS&#10;GKYwpZzcJJjyb9pRt/w2ICF9idNBc3jkFa8UA6j/AF8TFIQoht7ktxb0yOinvipIXQ2QbZslwsCm&#10;wlFpEPSVeXyrhEExAQEl1JLJz4jmO3bLLSUFOHZ6v1xtbTe38uXQtf0gwUx028cjEWxG6A+r+v2I&#10;A9stMaZWnFrKttFyf9nKeFmAjIdfsWUH1KHpSmEilTT62iJ6jH4e1MFrSqBFcAM6hvCuStN2svY6&#10;2zhNsYxZxYlZ2Ru5ySKqhqR45HJswJV9VsPq55244qcriGwBLdNAe9QN+zvjMMJBmTzgUUdchBQK&#10;CJt46Cp65cEK9MmFbwq7FLWKuxQ0XGGltaXw0i1jThepAw8K21HcK5oN8BCLVgciyXYVdgVERHbC&#10;GJWX6B7dhl+PmkMHgNLsr/MCMtyBhLYpDe/u7j5HKjyYyKaa8OYSQdwMjEsQdlphZrQEDphtiAj9&#10;DRkAJyEt2NMygOwyLcESvjk2YY7rVrG0bl+vbMmJbA87vk2J7ZCYZFBu4MfEDMYoR/l65+qTqz04&#10;k9fDKZtU4vU7Zw6hh3xgWIRinMgJak3GSCUG4ySCoMMUIaUYpCBkatR4jFsDH9N1+TRr9SzlU5U5&#10;fy4ZWBs42WPV6J5s1N5bAGTgYmoeQ3yzTZOE7t0Ca2Yjp2qR3UQReimmHUSBNoid901haozGiUSd&#10;JvmTFxixnWU/ebZm42uSRSdckWkLIlLvTtlJSdkW1mOJbAECTdrYo6nf4hgtmN0LMnBsICkKQUs3&#10;EDE7KmVrZhRVuuUmTKlS9gHEEYhtG6UyjbJWx4VBTxwWkhXjYdclbWQvqemEIChw+KmQ6uTez//U&#10;iocq1Y9jiBTITpNLPzBc2pAY8gMtBbPE4mR6f53KbciPauExBW2SWXnaOSgkIP4HK+FaCe2uuWtz&#10;sGAPvkeFHAj1cOKqaj2yJDCkHdQH7WY0o0zjJAsBXENypaxB2NclSJbLCACaZFQ0wDbMAfnipCHl&#10;022m/vIx9G2RMQUUxvX9BskWtWU12GVgiJYDmq6TZpEnGMggjMsSsLOJK+9527Cqnj75TKVNIil9&#10;4y8CxAH4ZUTaTsxa6vA9Vqdj0riEBXtbuKWkbEq3j2ybaFWXUZR+7L1A8crq2JNoFgJG8cKQvldZ&#10;PhQAADIndSlF1LRiB0GSAYrEXkuSV0suwXwxVasZLVPfEMgUxjleMAGlMkvEnVgGuxX1/Tp2Jy6E&#10;LTbMNHEkKAIVnB/mzJIpjI3zTdNVigPGWFk+RrkSWAooldQ0+Ufb4n3wVa0qG3ilH7uSv0jAYops&#10;WJjFanBwoLHNfiqpAYn2OY2XZqHN5xfBhKyk5SHJihD8PavvXLGRX2jty68Se+Mkpk0M/IA/EP4Z&#10;TzUJkzy+hwX4UIoT3yUIglyDI0gmsY405Cbr2IzPBpxpypUtbye2XhHK3A9gdsBNouxuuaQsMqZA&#10;Upnfrkgq3bpihxHbFW/s4q7kMVdXFNLlNMVaZqYEKUn2a4sJMUvmq5r45MMAFK2HKQD3y1mE9K0X&#10;KywKBnGQQoAAZJKHlNa4oQyV5VPbJhKpETWoNN8koR0Benw0+/IkskUgkI5bYLQ0J9+m+Nqu9YHt&#10;jat+uMbWlrzqRhQQgU3cnJhaRcRA64ClXByCqcr8RgJVLpZC2QVTY1piAtrSPjr4ZJVx6ZMKr232&#10;RklRMYxRSv2yKtKMKU30ydIiOXTvTJhUbrYiLq0RqCMBDT1QljMkZFQCclGm4JnqrxegClCTTpkc&#10;gDAXbH5D3zGckLKb1wslpcnbFDQNcKtd8UN9PliqX37VbCGspY3TJJCY29FjGRbUbGo9OpxAa5Nr&#10;kmtYx3wq10xVyipxV0hoN8WJS2c/GMKQvBp064CWVJlaH4K+2AFEgpP2yyKYvVtBi9KyhQ/yjLCu&#10;TmmF4/poKNQ+OVEuPSS3Xwn1CVkoOx4nIWyqmN6rqzXQMTKAB374LTRY/ckiowhKWSjitcKVkOy1&#10;yTNPrKyeSEFRX5dclzYlnPlOwktoS7/tHphZE7MnTpkS0ljHnSbiUA7ZTNhHmwabhI1XNMpAc4N6&#10;Bqp07UkdR8DHiQffMiBZ3YZn5i9XUW9BAwiVSxPbJTs8nWTFHd5zfx7mmYYDlROyWLy5bHploVFR&#10;NG0ZMhoa4rSDccj7YoCmULbAVwpten7ulKg+2CmYpFrSlepySV8UvE174KSCmUModQH6d8jSCl87&#10;kMSnbAxUGuJJNsaQtitmLginw75JnGKYrHcXLkrGW7mg7Y0k7IG8tmB3FD4ZG0IcRhUqTVvDJqS6&#10;OIMpYtQ9h45ZSKKIitmO4yBNMwFeK3EkgNz6jp4KcAyDqpip3UMaSn0FcJ/lHfJynE8mHDSAnhKm&#10;p+7BEoRKWTwhTKCFc7V8MkQ2R3Tm805LeLnHRhTsco6pkaSkQmUqNzU5YAxJbMTWzkLUeIyYYhGC&#10;bkMBZNo5qF8ciyAZ9otrYWMA9VJJJHUGjLQA/wCTkwKYyLpri3imT66GVB2yuRtjEIiWye9PPTEb&#10;0SNzT4a4CL+lJ25oPRVl0q/ZGU0bZh4YISI2LbEiQZrd2y3tsadaVGXyFuJONPMdbteDkkd98wwK&#10;LdA2k1xctIRypttl4ZFDswb6MLFLLg1YjLAwQk10SvACnvkmKF6nAleyU+ycVW8e2KVWNRSrfQMF&#10;qrVAGyjJWFZF5QikFwzRqrLQVJ7ZG24B6bbRlVC+wyBRaKSqEHuDkQi0RJdNcSclRRtTbphJtDlJ&#10;Tvvg5LzVo42EZnBWnSh65KiULRM4Na5G0heLuQ98eJaWM5O/U4lKypY5FkArIaDCGJVK4odWnTFW&#10;i3jjaadXFV4btiq6ldsULFhJauEBbRj1RK98sYFJr2Yu1TmPKTKISuZsqbqSy5PUZC0pRdk5YEJD&#10;fsKUOWhrKUSso6ZcwKjz45Ni3u32cSyiHpXl63cwJKAeIFK9spot8jQT5F2yBDEKqGmKr1IBHhhC&#10;p8jI0Y9PoRl1tRCGktW6jKzFIK42Xpx8mHXJAKShJVIyspClgZKiufoySFUNXG0qwn24038cNsSF&#10;hbAlwIwJbIr0woaPtiraU6E4UN8adMVU2YnAltTXFVOUcDQ4CKUFObZqxg+2WRKJJVqM5f4fDplc&#10;pIigLGa1asV2VABqOR64wplIJP5x/R6RLJasobpxGXUGgg283vZU5VrgDOkN6y+OWWimvrC92GNo&#10;po3C+IxSvSZXO2RLIK675BsDZwJcCDtirl2wUq/FKmWpirZ3+eFVje+BW1YYUKoxTSFuxgYlAuh6&#10;9vHChUhkhVGDqS5+yR2wqULKPDFDSdcSlVQ4FZv+XDhDPI4J3ADf8a5KLKXJm+uBhaex3OTkXGY9&#10;5TnEN5JLIBxp1OUxlu5R5Jtq2tWl0rQRgU41qu9DlpkHH4LYFcrHvR1J8O+VNo2QaBNwQSx6UwpJ&#10;XtaPAeTgg9d8FotB3bNIxLeOG7Vdax+ujKHYhN+J6YQAhlf5fWWo6hLzMhW2hOwORs3QZ3s9Ut4K&#10;AA/fXLQ0oFtQiGpGJTWoA2yJISAnce9MkgsH843LszV3CnKciYsFtbdr3UoVg3JcE/L9rIxDazLz&#10;XoltbReovFZNth+1lxhtbSZbvNtaUoKMtD8srDK0kMbHem2WIpqFBWuApATeyXkpI7YAkoR0pMPc&#10;5IoimkI79spLcqUJwJapQ4oduTU4bVetSAgJ69MVXsgC++RK2yvQ/I9zdoJp2CAioHfEQMlMqT+P&#10;yb9RlRvhZRuThGKmPiJB5mnjeUpAoVFb8ckSgDqxmQ1NMizRSWkjWpueNIgaVr3w1asrstKttRs0&#10;FpGGc0BI61/ysmI7NZQGo6I9t8LqQw7HKJAxZxkCgNQtFgpGoBalSVyYSUqYY0tr4ynHidqDY+OT&#10;CplCIfqYkbiJa0H82NJIKBaUnY5FXRheJ686/Riqk3h2yKW1t5GT1KfDjSLXwwvI3AeFcVV7PTZ7&#10;3k0QqqdT4ZLhtBNL455IUe3jAIk67VO38uI2SDateahJOqpJUBBShGElaTzyOAVc+LdcYsZsu1ON&#10;ntqL0rU5e47zrWYzX2rmJ1cuPJKGO1OmSKC5F5uqig5GnywIX3cIhfhUGncYaVQxZNVr1wIcDil1&#10;aYq6uKu3G+KGq1OKuY4qtxSuTfAhVVR3xS3xBxStNAcKGwAcVtriDilctBUEDfFVh+DbFW1cKSaA&#10;g+OKFr8W+ztirUcBkkWKu7kCpxpFpvqekLpbqOQZiOvcHJcKiVpe8rHdmO/vkbSpFK74VU5FCDAh&#10;kdvocFnbR3tzR1koD/k1/ayUQj3IDU47YThrcH0ajY98ZAdFHmyjy1b6fcwyXtxFwoeKU8B/xtko&#10;AIlaSauIldhGtB74JIikPDf2yDZSnLH8JYYQpS2ZfVXnxoF6nxOXW1FdpwmmlS2hNC7bfPISQHru&#10;kWJtLeOGnxr9o1rX/KyUWBUdY1SajQwIadK4ZS4Uxphd5ol1Ihd0YgnrlXES2WEnbTpLb4QPnkgU&#10;U060G/XLGshBSih3yJSEHP740lQrQ4UNxtvthQoSihrhCFJOu2EpR9p0ysswjFxZU4mm2Kra4FbB&#10;pvirZY4pU5u1MKF9vp808bSqtUX7R8MWKGkAUbYpWwEuRH1qdsKKRkbRKeDgnfcjw/1cUM+/LbQt&#10;NuzNdXXEyK1EWT+X9luLZERBSQSnHmS4Syuw1sFUoB9nplhiAFASm7v2juVvWHqllqO1D/N/scpL&#10;OnoWn/6bHHLUcmXc5KJtqKD1C2FlPG5px5Cu2TMVVvMKqlt6lASSPi7jJR3VibXf19ktWUAlqcz0&#10;plXFvTYAlGp2pt5TEDVa0DdsSGQS+ISxtziXmFNSDkQyQ87mZzNxoSa0HTEoq2fjznZzxrHGkhKq&#10;Bv45OMmuUAt1W3t5kikccFcgkr2GE7sQmVlpGkzODanmB1oaj/ZYAAg2nDabGsLwQgIGGTADFUsr&#10;dreMI5DUxpNoogDr0woYhr7Ru70oB2yMxszixd5l4FCgLfzZj220qWststVdWLkUWn82RC0vPXfb&#10;CVXpviqui1wIJV1C06b5JC4UGKr164qqxsFYN1pjSuc0Ykd8KVgO9ciilSKnIculd8kEFGtOpART&#10;sDUZZbEBMFu/3QlIblXc9tskmm7S6EsxkkIAp3wCSKULhxzNKEe2EpCkjiu+VMqXcsKHLiqoCQag&#10;0woX8nBqCa4CVWzXMjLwalPlh4k0lk8UUzBJzxjrucQd1LC/MoVrhhbktGpoCcvNdGLGpYixJAyN&#10;sCyTy7ItnbStcxkiQ/Dt1H+tlcgyiLVY54i9LeIhzTj3of8AJyomm/hZZYxrqEDteMomUbdsnGPF&#10;zYHZfp1xPp0snpgMu3P/AK6w8NcmLK7S6E6B6Ur2OWAsSESD+OSQgp4iI2flT2xpkEiaUIW5ftCl&#10;cjySQoxWKzt8LAL1JORq2N0hpBQkLuB3yJDMKW52G5yKWiKHFVoGBVVdziqspp1ySFwPfFWwcCoq&#10;HfAqNj2xSqxnfFUbHkwxVgaZMIVAdskhI/Mq/DXuRhLODx7zZayWlwHlUqT8S5XENstwktzcz6k6&#10;yXTEhRSoGWOOXsH5WRxjR42QftN1+eUxO7EN+Z3Zy6J/d16DxzL2AZxeYSW7tcPLTYHKLtlJM7IW&#10;8MomaRaqpPE/zYkMULdyhiX2APcdMIUi1TSCs1wsckjG3oKkdE3yEyiizTzLLalYI7Zl4MQBxPbJ&#10;CqXkzGzUQRrGhqqgZEc0BDTeYUW6W0UbHavvlvJLFNVDanqn1JG4kkmtfDJEkhN015g0Y6Qq/EG5&#10;7e+QEGQlbGbgyoeC1I8B0rlZ2ZhBSSOx4tjaVP0zSo6ZFi0F5Yob4FemKWjthVunQ4EN8sUrSamu&#10;FDoBy5U7HJNZXouSYNON9+2FVirirUv2Kd8KoG3U8jyyBTbUtqUfkvQ4s2pItqjK0r0mNAmSCCgr&#10;uFopFkiNCCCD4HLOaEZqOqz6iI1uR8Sjc+P+VldUm1CLYNTp0wsVOzND8jkigp3CajFUq1VKSnDT&#10;MFKZVoaZBKk3thYrB1woKa6dcNCw6HltlMmYZDY/6Be21xXb1BX6cHNjMbPbIWqAR0OWxagiK0yx&#10;Ky4+KFx7ZKPNLzfzFByjcDrTfLphMSxTQW+OeIftJ+rMYhBTK1fl8OGmCGC8pWbtgLYpkHkAvSu+&#10;RSqSBmFBgZLo1p1xRSrXArYyQVLk2uWwlBRnXIoKhcjlC49ssChLrBqMPlgkhOINyBkEhJdSPJz8&#10;8sZIfTv74D3ymSCyNQQMEWKrHliVy4sWu+EMgxzVkIY/PLGSQTDfAxVbI/ERkCgI5TgZptojEMy7&#10;b5XJCfxmgpsMiGwKikDockydyr44UNcR2rgS4gDtittg7VoMUODYpapTrhQXYq2Fp4YEtnfvTAqp&#10;bzNDIJU3Zex6HFiRa3VLr6/+8egYdQMlxFjTHp1BYiuUTQph+H9cx6Si3W4mjV2Vio2By2BpDoNE&#10;e4cerVEPU5YhNrTRLG1uViuy5jenFx0r/l5ExUq/mOwOmssUbF1I+E+2SEaZdEmnhJAJUgkdxkSV&#10;Cy3sSQGJFMHNBCYw2ahthhjBiUUvwOq+4y8BPRMdUvCF9Jkoex8caTHZJ7myJi9RqDICO7O7Y+0h&#10;tmrExU9iMkWBQc91JM3JySfHBaCWo3dDyUlT4jKyhMLbUppWUTMXAPc5FSWVWsk9sS7xOUI8MQgb&#10;oiTVEUB7XaU7EEUpl7MJNqMMt1Jwko8jfdkhJJTryd5litK6Tqb1RjRCeg/1nyBPCwuk71vRhZAT&#10;xkvG3TLhu2XbFb2nwuRShyiUaXmx+dlaU06ZAopppmJ4xqqgdSMQUUpSUbfvjatRo3IEYLY0ncKk&#10;KB3OWRQmVuoSPfc5YgLDZIGLsaVydMkLNbxV3HKnQ4CFTlNYuLiEWxICAdAMERSRtyShnoxXwywm&#10;1pRu0eWLio275BmEgltypp0yEitJz5etp7smNpGCR7jMYyRfcy+C2mQfDJy+YywMwrsZuJUoGBFK&#10;jLQtpXpUH1eWTnsWau+RkghV1qMLbk9QentkohtDCoZ/TufUI6dsM421ndlejy/Wm9X9kdMxOS2n&#10;y0y+KruWWUh3KuSVY0gHXDSLUmukAJrWnhjSLS658wQxbdTkqSgofMhuJhEooD3xLElB3mtXKS8A&#10;aA+GGwpUHvZH+J2JysyW090ifmBldsQU6U4Q2BeMLJvFVeE7YWC+VeUbD2y2Khgk6+jeKT4nL5sZ&#10;BJdbjEdwQPnlYDEpnfAS2Mb+AyERuxiNnWF0Gt2B3AGEjdjG29MugTxHY5GQRJmtmwKA+2QbYo1c&#10;kzSDzKKV60pmVjDaGATkHlG465DIGQS22oJCDuO2Y0lpHaZZrfzNbA0YCq5SWEjTP/LkjiEQy15J&#10;sa5CPNqqk+QZlBK5htkwqDkGSQUO+KoaUbZIIS6agapyJZMN8wQj1mB6Vy4bhZJdJql16YgeVmiX&#10;opO2V8NMeSaeVLqrumY+UsAd2cW7bZGBbJFe5zNi4pSHWl/aOZmNhLkx6QZYXHChA/CUHKJthGyd&#10;MoY8R0OQiWACCRhb3HxdDkpNi/U4wx5qMYlFIW0kAah64JJATSNh1yhkvlHNSMkGcUjnFCVyRbCF&#10;1oqepxcChyqRayFa9sfqvxKarhjJlw2EIsgbLLY07ieXKm2QturZ/9WExuQ22FjSoZK5MBICd29v&#10;A8Kn0xz/AJgcEmMjRW/Unr8Lb++Vp42hcXdqev3ZISbI5E20/wA5XdmRUmnh2w3bf4gPNlun/mDb&#10;3C8LoUNOoyshBgDyTKK7juAHjNQcq4aZ8NJhabKzYljJQOVhkFaC1aTcUyfBaDKlWe2ESFiOR9sE&#10;o01GaS6nDZXsRV3Kn3zGkAerGXkwW9nm0ecAPzQ9DjGVMoZO9PrHWF1KAxuDyAqPoyUy2ZAOYY5f&#10;6g/ExMKUPfKQ412xyZ6OffLgqoJwIwdsUui5zuOWGmVIqQ0PpLv4nI0lt2WJSgG574KYlBx2yPvI&#10;aZJkFThHx4pgpShntCTQnfJMCs4MuzD6cKG/XKGoOSBVXt9S4MC305bCTMB6V5Q8xWQg4SMqv4nM&#10;mUwWc47bNavrkc90Io3BSo3GYpmLcaESTupavrFrafuAodytK+5yXFewZdaRWg6NJdIJ3crXwywQ&#10;IbSaTt7O8tx+6lJHvvgotJkWP6xdXBBEoBbxpmLlkkAFh11Y3E55kfD7ZUJNgFKujaRHdqzpOizL&#10;/uth1zIEAQ2Eo228vySuzzKDx2ooyPAx5JnFDZxr8asCOvLfJiAYE26abTJBxorfLYjJ8ICRaDuU&#10;tniMaSAU3AOEMZBJAnFyf9rAyAVBgZNk4oaPicVaPtTFXVxV1adcUtVHfFV4O2BVpxQpXP8AdMe2&#10;LXJiVy1TloCAqacnKQe2TZ9E8dQMqLWl1yKYAoQ5G1a4UlCSsa4QxUokIqTkwyKIiAp0xUBGRxrT&#10;fI2lf6QPQkZG00v9PbriinCMjqcUNFD1xVTkBArkgqGRuNT45O1pUjck4E0jUNRkSUKFycgVQDGu&#10;KWmO48KYUNBqnfCArbH4cmEIyBRxGJLJEotOmRtC8jFV4XamNqsaUxuMNqiHu2kFT2xtFIUXnBxv&#10;0xtkEet4Z167YJMqWNlbJaoriycUoa4VWHbFWsVXYoKU3rVJyQakBXtiyRUUnFQDgW0al18AXCEl&#10;EI1RXJNZWt3xQ7tXFXJtilbOaYhBS1t5PoxISFWldsiWQTS2jrHTwGCKyUQAWUH+YZfFYB6ra3kE&#10;caKXA4qNsmWExuqyX1vKQNycqIYAKGuoLZAAgJYeGY801uwbUweVQN/DDFkk0zH6csDGkBcdMmGT&#10;oxsBhAZgM/8ALmnNxRgCCAN6ZK0Fm8KcRi12rrkGBYN5yuV+sFetBlEwxgbLFFidojN2rTIU5dpX&#10;cGhBHUGoOEFkCynQfMl5dr9TYFkCmvj/AMFlpJLHJEHdJtQQBiCCB75jlqBS6GzaZj6a748TZayS&#10;JUJVhQjJIu1hmjUUK7+OSDAqNtOYpK9jtkrZAK8ojQ9Qw8cit0pvKCKDrhC3ay3NHAPfCzCZiTgt&#10;DgISoSuDsoAyFIXTWghQO5FT4YaQh7eNmblGpb37ZKmwMm0vUJbEUVqFloQRXKzMhjI2o3cUBb1J&#10;2NTvQDKhJgEp1F7d3rAnAeGZAkCkIGCRTKqv9iorTwyyNNkd3oraXpf1SFrUfE7L16kftZZwhgea&#10;Y69HoenWZiCgXRFVA8cjcRswIsqVnoOn2elG81ChlkBIJ6iv2V/1shwBOQ0KecX6LQ8Kk75GqRG2&#10;tEslv7tLe4k9KM9WJ6f8FllW3iKeeYbGHS2EFvN6yEfdgMAGjjJNJHAdyKimILJcUZjzB2r0rhKh&#10;WETUrtkWS+2f6tOk7LzCGpXxwhnF6j5d1+LW6wmLhQV3NQMtsHkicOqH8yWsayIPem3hlEg1Y+bI&#10;n1tdNtf7luCKOg+GuTBTMsRh1RNQnZuksjCgHhgErLKMNmbxssMdCaClMsa5PO/NKhLkotCD4ZiS&#10;5pxBiNxGUbcH6cmG5DN1+eSCCl9yQKlcsAailsnXJMQ4DAyXqtdsCFVUCnfFKu1wLhkjYBVXao60&#10;wgKq3C2y19B2J7VG2JAChO/KEMkc5JOxytyY8npdp9kV64tZRS0Y0BrgYIqKEhQfHJFDTxlNjlRZ&#10;rCKfLCkboo2cqIJHWinoceFBNKJWhoMaRbRFDQ9sSrYpgCVwJwpVVJOFDmFMCrCMileuEIVBTChE&#10;W6KdyMnEIKLCDtljFQvdk2yMkMevDmKW4IIormjGgyIFsyl94gVjxNRkCKUBJLs1rkwpSC9ZR9ob&#10;ZbFrpI7gAk06ZcGBUAK7E4UJpBHAEURtyckVGElsiHpGhzyRWwtw37s70yniIbpJuu42yPNqC4YK&#10;Su4nDS2jI7zggQClMmCgi0bb3iU+LfJ2xIRMlyso44bYUgpV3yuTIKAjLmgGVswrvbNEorTJ0i1N&#10;VLMFHfEBUS0axinQ++TIRaiRTK0txxl2CjvgSvdOBK+HhhCFICpphQ3Sm+Kohk+HkOmFShyuRSGq&#10;GmwxVFxWZYBpPoyQjaCUS8y2ydK4SaRzSC8l5EnKSWYDE/M+0VRiAqT6bo2oa3bvchx6UIIAbvT+&#10;XLYxtEtmM3UIeux65Zw01g2gpQGPwqQMkEFRKGvTFVpVvA4VRNkjAmuQLZFMlG2RZt0IG+BWqb4q&#10;0TirYNDTAlsiuKrWNMUKbNU74q4HfClWTAlRu96fLFigmZqUrthQpEUwqpP13wsS5R3xUKg23GBL&#10;0n8v7b0dP9Yry9V6/LDELkNM0uIUuYTG2y02yRaCxXR9JEkk6yBuJU0IrlA5twNBjd1aPCSBXY74&#10;SQsVltZyKn18oDGrU3PfCGRLUV3Gl6Li4T4O4XthUK+r6nBfyAx1VFFBXvkzJjwpJcJyB7DK1CJ8&#10;vaXPe3KWS/Ckh5FvbDuyerKYNLWPTbcrzdu3X/WyyqaySU21C4SzRI36PsTiWBQ+m6XAj/Wovi5d&#10;DkBHqzGyexUHXpk0MB80uIzJKSGUsQQDlU0xDHvKN7BZ3f1uX4iQw4gbrT7LYYim1H3mt2d9M898&#10;SCP7oDCTbTw7sI1fUJL2Q+puF2GSJTSTGUcOPeuRCVOE74SqdWUhRCBsG65EJKXvvOB74SsU4iFQ&#10;MqbVQjjgVTZqYqtWTfjTChHafqQ06QyhQ5YUoe2EI5r7K/tZdQSW8WkBPxDHml6xpeqWl4nq27j0&#10;12J9hlwpqkCkfmDzdEVMMO4HcYJSpMYsDvdUE7UCnbwygBtUFeu9N8Vte926RemfsLvTCCl6R5IE&#10;FnaR8SSzjkxrtVsuiAGqSp5vu4IyrKQTSpp44JiwwDzy91VuZKmgPhlI2ci0vF0rNvvkkNtdRcqC&#10;uKomK5ihBEq8iw2PgMIUlTa7VtlpuaYoCrdyraMEVw1QKld8SFQ31hT9ORSj9Iu45ZRaytQP8Kk9&#10;Af5mxGyQOJF39sLSc2yESMDQFNwcmQFohGQSNo8Ad3osp+JR9of7HABTEkFLpLyHj6kLESV2BwWy&#10;5KElyjK3qE+odxthpbZr5NltfqSrC3J6ksMlGmqTJ7mSP0GMpotPxy5pIeba5NVzQbZiyItyY8kh&#10;+sBiaVIH4YElTN2lMNJC036HY4Fpo3q4Va+up4YKV311fDGlXLexita40rQvV7bYq766uKtG9Wtc&#10;aWnfXFwUrS3Y3rhpW1vBXpjSrvrow0lo3/amClcLsHtjSrhdjwwMV5uADhpK03WBLRua7UxpDfq0&#10;3p9ONKqDmU9XieFftdskIotoXK81Zh8KnfBSbVp7/wBRiy1K9uWFVpv/AFI+BWlOhGK20bxAg4j4&#10;htgQozSsDxOJVv69KFCFiUHQE7D/AGOIZLjehloQQfGuFFsp0y9hGjcOZWUMaKB1/wBlgEqZcKT3&#10;E7sNzkbtVJUqK9MKFpiLgqMIQUkkDxOXTcdMta0Tot8sOoQ3EtAqnfIyQ9Ztr1QyyfaBHbLInZhS&#10;eRPHOAQBue4yTFFPbxsPTcAg4aVgPmzSooJCV6DIyj1SCwWdKk0wBkUBManfIlQhZEruTilCuKHx&#10;yTFtabYpUJTvkkFSU40hH2FDWuVlsijwAN8WTYjDmnTArRQKaDCrhQYFX0AGKqEwBocKqS3UsYKx&#10;uVVvtAdDhtCjKQRQYoKyGRo25qaEd8UpnbT2K2jepyN2xNCOgwWGJDN9A0MXWmrd3Jf12B4gbbD7&#10;OQibZgoSfmkXGoqDQ164yB6tkSn3laKO7sKzKH4krT/iOMaLXMlnOm2/1eNV40UDanbLAKako1L1&#10;bsO6CqDr/k0xlZZikrmvJryNYLmVVUsAK7NTGJSfJXu9HtooHeJwaCtT1/2OPhhiJEMSuJDIoRn+&#10;GmwOV1TduUu5Gmx69hivJFJZvBErSFQjglRXfDSqVtMY5RIoqU39iciQpTu81We6jWKWIRK3Twyd&#10;0GICaeVoLmwllkkAEbLtx8ciAbYyKZ6brDNO0NWkBNRt0y1rJZEsgY5JChqtw0MI4bknClg2sztu&#10;2Y8zbbFJaljlRZq0L+myuOoNcQaUhWaczOXPfEm0K8Bp18MWKtG1DipCIVwckxpeBXfAybrQ4pXg&#10;98KFwIbFVwAHXCELiQMJVvkeuNoRzO4jEYYlOtMsspARMSj6vQDYmuRDFCvtiUhoGu2RSqriluuF&#10;iqs4YDgtCBkrRSILQiEcGrJ3BydBQChmUPQdzkKCeS660pTCXjPMd8lwItheq2IIJI2rvTwyJHCy&#10;BtJdUNsVEVujIFHRu+WRNsCFsF0WgWGVjRK9/wDhchIlsgm/lrUbKxmNxcH4+NEFK0yrkWRjavcX&#10;/qzNMKHnvhlJQEdYy3RtZZESsX7TZGJKJAMt0oA28ff4Qcti1FMlJYdKZahCXnGRSi/aGKaSW9DX&#10;DceIUgdMid2XJKytGCVpUgVyssrRE1IC0cTcl7nCxQqyGNwy9chbJxqdzgJV24yKrhtvhCqnMdsn&#10;a03yxYtqScCUbbnFCNFO2FKtHkVR0ZyYQsMpZgq+OTQilwhCVeYU5RAjrkmcHjvnS5kuHCzMWI2H&#10;yyANFvkNmNlpHXgKdPDJuKQ9f/Ke7WTR0t0pyjdg/j1yoXbEUE613TeUn7sqoYV3zIG4ZW8m17nb&#10;S+iG4ry3/wCasrqmyXJUa2NoXWMiQFK8mFDv/Lg5tQKC+sTSoLd2UR7Dp0GSpBZJq2qafY2n1PS2&#10;BkZAHoKg/wCyxEaZDzQViVu7q2hEPpMCOQ8aZTMpt6ndubeCq1oaKfYZLGEBhPmWZIpkmtSRwIJJ&#10;8ctkWfDaA82qJJo7m3YguAeSmm+MTaF+nJLeNH9cd+BIAdjUZQSbpkTsivMlqIbrjF0AFTk+FAls&#10;lzaFOLY37ikdNt9zgESV4kE9768KwcFHE9R1yJjTZaDYcTUYENqa4q0Vwqtp2GFi5gR1xVYVxVUs&#10;/wC8ZfbCxKqoock1lz7muSYrSN8UrWTkNu2FKFVBUkeGAqrUrTIpDQgQHk1aeGRLMIGYfFy6DAmn&#10;OQ6EHpkgwQ7tVRUHboT3xSuKgRKVO7dcUUpRfC5yTEp3b9BgQgdZWjhvbLGwJLKK75WlDkYWJcgq&#10;cBUBM7ZKgZWWYTa/lMsaIoIK0NcACZMs0rVtTuY1HqOQAAKYBLdpumTaXa38kqSSc+INTU5bZLAm&#10;2V/aVh7ZZFIee63IlWBNNyMyiNmQYJplwttdkk/D8Sn6cxipR8N0sdT4dMDFdHICCfHfAWVtR9K0&#10;3yKVQeAwJX0GKt4pb2rixS7/AI+mGSKlGAZEIU2FQV8ctCpRaHi4HgSMZIKeW53r7ZWEhIr08mI9&#10;8mzUdMP+lqvzyqTEspUZAMQ1HsctSvG3TCxWtsQPHCkJLrKfGckGbGrgbnFBW2x4v88jJgmK75Bs&#10;TPSX4TZCQVkKN22GRDNWByTJ3tvihvgD164EO7YUtbH2xQ7lQ74snEVHemKC5eu+Nob79sUrd8Ur&#10;kNGHXGkNOgEvE9D3xRaX3dg1vJVh8J6HISFsSqxWBuAAooPfMTgNoTuCze3UAbjuMvhBVSQKaHMk&#10;RUBJLqWeOVohVoz0GJiskTZXl/I3quQTGKAEV65QRXJFrruKWSks1Cem2V8JZgqEEfEAZMBCKj67&#10;5aAgrC1WJNPhyxU+Jimj9SRdgu1cYiyhhmqaiJXKIaLkzslIriapoOmY5QoqwO5yBV3PegwKvWXg&#10;QcCCzfyx54MK/Vrr4kUUVj/xtkQSCmIpAX2uGS8a5TjTsO1Mv4gQzkWo0bUZTOzCMn3yIkGvitBT&#10;BI33+KmSO4Sjh5tu0t/qfMtF79RlcDwsgaS99Wdl4E7e+TMrVCLKGfIFCYzTQiEUj4uNiw75AMwR&#10;SXCUBhy3HemWENZTC1e3D7Dl88QGNppFLx3XbLQEIy2YyVLZJNr7harQ5MJCXiPiCp3xK0qWvwyA&#10;DvgVZcDjMadDhVWtSA1D0OQKrZNDMsysgqld8hJmnFhpq2shZOjZTwqAmiimWgM1+TQpyoko4uK4&#10;aVItfd7W2Kg1RuniMnENkWDXD8iSDSmMmJ3Zf5dvI0tFUEch18cwTHdHJNm1eGP7R3zKiEIOfzEl&#10;CEByaFO41WT0lkTuMIKhJ31a4k+05wlARulXBkSRSakd8q4t0JZevUkZcyJQEEnpzo3ShyuTWUfq&#10;i/vA+GJQoMWI64CyT3QZKqor7ZSWDKIzXJhtCqMLN2KqsJ61wsEUoqpHjk4qwfXUEcwbwOZZ5IkU&#10;n8ww/vQw7jKgxrZXiiMuldfsnK482EAh9Fhd1ZKH4h4ZOQY3RRWmadNA5Z1NDkTGwxJ3Znp5BQZV&#10;VNsUwXJM0r10cVElK0zIxtgeeasgEhkHQ4ZBmkqfarmNIMrTXysCupIcxcjTkemQQKrGQbE9clAM&#10;LRw2y8JbO+SSg5Rvk0EIZ6YoQ0uSVLroVOAsmM+Yoxy5eNMsipYvOMS1o7y3LwuivjTMXI1nZ6Fb&#10;ODlcGwognvmdFxylWsJyjB75l42PNjEwpl5aKQUjcGBzHkLbuicRSclWTKQ0qeqKJAHHXLQ3x5Kc&#10;E4lho/7IyHJjSBjYCSuEoITaBqivbKSoR0e9MQWYSjUIaOQMlbYVF7cgBhlZNoWO8sg4Elhg5M7p&#10;EWek3MxqsTN9G2AlqMk2/wAO3nT0vipXrlfE3cOz/9aEqq0NSK4sSoSSqAArVJ65ZGTIMi0adZE4&#10;NkpBEo2mbx8cpLSovHXIslqwKV3AJw2lfaWMM1eQofbFsuk50i4exfgxqh/DDTlY8nFszuBx9X5D&#10;vlMgiXNuCP1X44IxZE0EfJItrH8RwTnwuOTaRXvmiOAnfbME6llwsRv9dt5+QNQSe3TI3aAKY5fX&#10;QlHBjWnQ5ZHZgUHa6xNYNWI9MndsgVW5vXvR6zkEk9Bkapjw0lU9SdxkwgImFYVA9XC2AKzXMUP9&#10;2D9OKCox3YFabk4CkOllLCp74KYlS9SJftMSfDJ0yDRvQ+yrQeONIJpv1gRjTElQkdhuNxixWTSc&#10;wGUdMkqjHKK7jGk2i7K8NsxC9D44tglSu+s0O/UeGRpFo60na7cStU/PJRPCziGVx+eJdPQRMFam&#10;1Bl0syZgFDN5yu9RkC/YUntlQmSmOG1S41BjtE1QO5wSjamPCgZ7nmN2Ir1C5jnHTWQlYspOfqx/&#10;D4EmhyYlTIGk90jzBd6eabOGO5O+TGQpO4X3nm2PjJFJACXrVgaZkRnfNp4GPpqTBeIIp7jf/gsn&#10;Vs7I2W24EjfvDQk4KbABSMVApIUlgO+RLCmxQDAhxO2KuFD44paGBWz02wqtAAxVdiricVWqB3xQ&#10;htSk4QEDFqkxWY75ZFUXpIAerdMkSzTz0vUWqEH2ykliQgbqzl5dMFsQEDKpQEHrhtKAmkK9skFU&#10;4z8NctCpnDasY1k7ZWZM+FXKUHvkbYuB8cFsqVVAPemR4lcF74bQtI3wqoz1pkgxatRHw3py98SW&#10;wK/AUqF+7Ba0vjT4cbYFC3Fs9dt8CAUMYWB6HFKwrR9+2SQsA5bnCCim3AoB75MJR0Qp1wFKIrQZ&#10;BV6igwqvXbfAhZKtSDiqgXHY74UIWZGeQE7YVCY2Z4oBiW+lcnIq0GA64Etk4qpnFXYFbJoMKCkl&#10;49STkw0lA8jXFQUSD0wJRAPTAlWWQoMKFVJeWTRSqT4YENpTFKncNXEMSUvU1cnJMgrp1wUkJqvw&#10;R/MYKQUClWmVR3OSCYsojdx9qpOAoRdjO0tzHHvuw75FsgzHW7y2s4y0lGcDYEjImmjJu80lvIzP&#10;6kv2a1oMgEwFBLbpkZ2YdCdvllwCUsu6EbeOSQFa2Tm6pTckAZMNsXr2j20llbIsx7A/LDTXkki1&#10;1S2rxDiu+AlppJ5/OCRsaJVB3GVGbLhthOr6kbqV5utTtXIc2WOFJhc+rHpcEQUem3xE964yBAZS&#10;5sbuoW8MxwWwIjy7cvaXXBDxMnwgntX9rLhbM7hG6+sdvIUjkMrAfET/ADf5OMogOIOaSw6g8Zrs&#10;CMhTYoyTLcy7kLXffJALSlNEEb7QPyyRDEod5UG3fCAm1ouANu2ClaeU9QKjDSrEYl+SjFkExDMV&#10;qeuRbFqsin4jvgpiSh2mLnffCyjunGi2sjxl+XwBvs4CzOwR15dLC3zyqmkbp9babFf6f6rqwdTs&#10;xHbBwEInsxi4sdnqQCp6YYgshIIe20R7pqxkGh37ZkRDZEs31HTDa6fErbFR1ByyQppkd2MH17hw&#10;zsWK7LXKYxbhJH6mb67jVpqUQbAZYYlolLdjzW8rseI6dTTbKabAVS0e2tQwnT1HbpToMvBYndDN&#10;8bhV74OagJsLWOqkgleIrTscKoW7t1ST93UjtXrkSyBXR8qVNKDAl1QeuBNMp8o6qlqWiJozbAAV&#10;rlgk2GNhNfMMsishHhUexyEzXJxo7FI7vzTeyQNaSuSpPX2wCZLbIWivIfpy3jsf7wD4R7ZZCLYe&#10;T0C/h9W3Ze4FcZuIXm2rW8qtyIb2OYQG7dCVMeuXd9mYmnSuXgsuaFcZIIKWTk0PvloaygD1wsQ2&#10;AMCVVF3wJVFFGBIriq+ST1Dsqr8sVXJbME9QstD0HfFQzTyhFc3SCSRf3a/CpA65HicjozmJCgpj&#10;TXavFGV3GIBYpvbSWRjAk5K4H45JSO5BMeR65UQoC2nbFkFYXEpUKzEqOgx3U7reVcUUpkEnIlIV&#10;FQnGkuIocVXhwNjhVern9nvkkNEYKVsL4YqvA8cUKlu/xcckEFHcqbZYxQ141UOQkhI7gA5jFuCX&#10;y+GQZJVdMf2TtgIZJVdKSCaEZMILHtS7ZYGpJnWhocsCCoMd+IG2TYouyUiRB4kZEtkS9M00EKvy&#10;ykluKdJ0GANSJhQ1rxqKZYEW4jAVBdt0wJbrTCq+KQ1oMbVFqyu3AmmT5sUbE0MXUbjvkgAhRu7l&#10;X+xkZFACFVyu67Ed8hbZTbztIeTGp8cNoptCSN8ilcWphVfyquFFKfeoxWleGBpakU28cICOS/1Q&#10;E9MjphRzQ5ocgyVI3FQDiFpNY6smXsCgL1OIJ75TIJBSK4BJplNNlsX80txjA8cIYFiNtq09qjW6&#10;O4jbqoO2ZETSk2oNMSNsm10oMPvySu41GKHBN8UrkUDIllasMgzDqd8WTRpgVbSuKrsCW61xVaRi&#10;hTZaHChoKOuLJWj26YEqF2NxhYoJ+u2KKWEHChTYYUNxriqqigddxgSzj8uruZxLAGIjTcLhiUzZ&#10;pYXST27vOwWhNd+mWEtNKUXmLTLVWSFyWp4dcgCGXAVT/DlY2uJd/WAao3pgOMSRZixjWkSJFtov&#10;sIa7d8iRwsoytjU4ViRSpJ2wc2RWW1IJ1adSUU7r3yQW1bXNQS/lUwxhBTiB74SQwEVeXTb3Q1iv&#10;Eko3an7OGinirZH+VdRur7Wop7k8iaiuV2SWwcmd+bZxGqcuhBy6XJoHNX8tX8V1aoimjoKEd8rg&#10;WyUU9YCVCh7jJlrYJ5i0Y8uMbcvH2zEnGmyJY7bTTeX+UltwdpF4sGFeOSxzpnLdi17eFpOfQg1I&#10;GX8TWAgLq5aZiyrxrhJteSlbWwmejvwFK1/41yNpp3pFWpTAStJlAeKUPXEIKDT4pxhKYJ3CMqbS&#10;29D1wKpMARt1wobiAqDilVljV9xhQoSW9FBI640touxuZfSFjbqxkdq7HrhCV01rcKGjlUqy9QcB&#10;2QC2tqLVBIH/AHhH2QMASyTSoLeWw/ewM9y37RXp/qNjxoISt/L0j7fFXvlRlTIJtoflPULhSilx&#10;Cm9K0yYEpclMwFLVdMkUE0I4+9crPpO6RO2KTo4fjxPJjsMtvZinUPkq4WETXbiEsKqp6nIEy6RQ&#10;ZAc0jvLQ2chjbf3ycZWkr7PTpryNpIgCFO4r8WSRVLZIlCduvTDSLQwWmBK9YGkHJe2+KrvR5MK+&#10;OKhPkuRpd3HNBSbio+/J2yKB1K+e5uDcSKASa8e2RlK2IAbiJvo2kdkj9Mii9z/q4AyKPhS2hjme&#10;WQF2WibZMMCgNFu7i3vE9FiADVgPD9rKzsWT1lBFqVuor8PU5fE248gxnzNo8SIBAa+OVTiBuzjJ&#10;gN3FLbFkBIB6jxyALbSDWFiC1RQdskqmVJ+WBLaQs3TphpDXCmBWuBwq36ZwK3wxV3DGld6fhil3&#10;A4ob40xVoim5xS17Ypb3HXFWwcVb54EN+rXFXcjXCqrHIyCoGx2xpVS3imui0cKlio5GnbGl5Kq3&#10;8yQfVq/uq1pkrIQ1p1o1/MYweAHcjbIqrSWbglqigO23XFbUprkyGslAQKbbY2lCfGxqu1N8VpMr&#10;+3CsvpyeqSoLEDof5cKCKS+T4COXjgVlOjeTJtXQTKpiiH7TdT/qrgonkx4gGWzeWLewsysU3Ijc&#10;infJjFSONh7Rpz5OQtN9++V1TaChJX9Vy3j4YpXPJGLZl40kp9rEMSUj+uGAGJFq0gpv4/5OXW1I&#10;ltMaxkH1mMgUBIriRasz8lXyXSNCR8cR23/ZOI2YFm0DADbLGKKWZYxzcgKOuEBLz3zPraXdwwX7&#10;I2wySBbFjE0oaVR8PSvvkElLZ0AHuOoyspCBuMKVCZkagUUIG+GmBU1IGKqMx3yYVRGxwlCY2Kih&#10;PfKyzCPU5FmupTFVrHxwqsamKu57YoUpW8MKVDY4EO9NCpbl07eOFiW4mrGIwo3PXucSlOdJuLfT&#10;ifrMAkam1RlRFopncfnFLWL0ooFdeAIJ+HjX/JycNmXCEiuQ6r6swpz+L78TuzGzIfy9icrKxB4M&#10;aj5jKxzYzeh81SMs3SmZAa0tlWP6m0ikqCKmncYhQwPU0SaMysxoDQZCQbolZc388Vslt+7I6clO&#10;/wDsshdJpKb7kFCqQadRXAttNp5igFwxB5GgUH4ski2rmxktKCdCOQ+Gpwrdt6eVWfjLyMZG4XIl&#10;SmuiNPLdMY4WuEAoK/sjACxkyODXYbWf6tKvAEEGvbLgGtjmpaw1tOZbBipHh3yROy09B0G/i1K3&#10;jkU/HxBYHK4ytUXqkiw2zV6nYZaAhgOpcHNCaLTMeXNuig7a0WZHfmqhPHqcrIZrEYgDYb5FC4rw&#10;6GuBiiYY2f7IrTrhVePhOFVaN/HJMVQNU7ZFNLgN8VVQdsKG4tzTuckEqsqhdskWIaDKQAPpxSuD&#10;cWUnxyKp/bRKIH+LmrfZHhlsWKjCxSMqV5VFK+GHiWkI6UyBZLENTkUq6ggYoWg1OFV6ihriq96d&#10;skhQcnqNiMgWQTDT9S5AxSkA9Rt1ycZMSEk8ztBGg4KOhLZdzDGqYbry2sUcYtpfUYirDwwABCV2&#10;1tNeSrDACzMe2QkLZA0n0vl+awcI6Vb23ygwLcJO4NCOFB1+nKyKZc1SJpN41crG25FfhJwgqQzf&#10;y1P6tmtDUrUH6Mtg45T5NuuZAYoK6Ahl9QdBiUhIrqUvMWQUDbZG2dIKZQrcW798iUhYCOg6ZC0E&#10;NVwJXcQ2y1OClaKkbHBSWu2KHDbJIXqa7YqqDbChEwmmKEdE1cBZBEpgVFxHtkgquoHWmWMVQYUI&#10;DW15W+SZxeY6kY9Pulu5YxMAp+Enof5sp6t0hYYnfuYWkkaJQZjVTX7Nf2Vy+7aSKeg/lBp8kFlJ&#10;dSceEkhoP2hT4fiyqMrauFHea9cieTjFtxBB+eZkdgyeb3rvfM7qvIRj4qnMY7s7UbXVnPqG5Jc8&#10;eKnsBka7mNq8cMsduLu5hIif7DHauSosVG2lVJPrMa/B0CnxwFWc+XdIuDcRXVwp+MVRuuVljb0j&#10;6ussfBqZZEMkrn8tpKfiCsvcYZRBSJUlV9okP1dUmWqxsQABgEa5MgWPOAiS2rcvSUFozTev+VkA&#10;zruQi67S1NkYgXOxcmpyXFSBFA3NxcRCOz9X1EalFB2FceJJFL9R0d9LkVC6FmHLbamR5ppLvQdy&#10;SgJpucilxjAFRiqk2SQ1xxQ0xqKHFWqCm2KtW7UnHvhayinFGIwhgVje2SQ5utO+FVh2BphTagF3&#10;oMCCqqKjAlWAJ2wJBQVxbghsjTO0sVytY2IwkIRWoakb+NKoEEa8duhyIZWox0YIvh1wsFIjjMVy&#10;xiU2tTVRkUIfVxsuWBmEik60yspCHYHvihVtwCwHjgKQmtkRHIpIqu9crLJF3jAnkvhhCS9N8k6r&#10;Zw6RCbiSNXFRvSuMQ0Um03nCxj+wS59syKTwpRc+e5OkKBB774RS0xLWdRNyC1dzvk+O2QYpGSJC&#10;D1rlZYnZMnTkoCnc9ciCxRAFPgxKolQTQdBkEhUA2xZuxVsVxV3thQl8n+9Rp1OSKlGL4ZFC39rJ&#10;hUkT4JSP8rJEIpOoD3yoJCSXZ+IjwOTLMKFgaXSk98qLEssU7CuQDGmx19ssCupvkkNHAlLNZWp5&#10;e2TDMMVuBvthLEqMJ/eDAWCZpkGwI2xakyntkCpDJkqT2GQDMK9KUqeuSZNlh2rihoGvY4q2R2Ix&#10;ZU4fRihqpOKrepIrihvClunywK6mKXD6cUFq6ccl8CaYWJZBpzq4VSAw998ALUsuU9NzxAG/SmWc&#10;LNDvMx6nFKg9TuOuAqtPxn4sCqlrximp+yw/HIEKuvD8BHgcChAg/FU9MDJDy3ixbeOTAYqNtL6r&#10;sEqRhLG1fVfMLyJ6dAABTbJR2SxKS46muMjbFCvJyOVKtaSu2CkWqxrUcjkClp5K4pdHLTavXEhC&#10;sJMCbRCXbgcQdsLFa1yxG5yVq5T/ADHfIFKlLswOSC2uVj9rpgKEWkjSCh6ZAMwpOKVp2ywboLtI&#10;blOSegybWWT20Zl3GSDIBUtbkGVo16ZMhSEVNNzHyxCQhV3O+SSqW6j1BgYkO1NOBVhhCQFGB/jG&#10;VyUJ5ZtUZFkmKYQyVcklCXk8kX2DkgzDGtR8xTRbAZLhYlI73WZrpeL9D2xOy2lUsq04jqeuQZJt&#10;5fu0jciTbagOUTDEhNryWpDjoemWxLBLJpzkko+FzJZDxGAc0BLGAyZQjdBcrOyfzDKShbqSUkzI&#10;jyWSWMKEH3yJQnGoLWNSPAZCKAggoH2jkizTbQjR6DoDlJYEUy2E7YQ2hXGSS3ilpZGSReOxBrhY&#10;lOeQuQZAApHUZIFixvVNG+suWrQZlA7MZFDHR7a4AFyrMRkCGu0RHZ21svGKMBPA9MQEU0+oWsJ4&#10;8o19h1w8KaQVzr1nExQ1Zh1yQCkIrR71bheSbAnMeckxTpDXIgtqF1dA0IJ8cvgWQDAteSshWlNs&#10;uIZjkxaVfTamY0gkJh5dvDa3Il4ll/apmJki1zFvUrC4S4QOhqDjAsAjhmQEtkYUoSfJhCEfChDy&#10;9MUICcA1riWTHdfTlGrZZApYncDfDJgV2lSCO6Vsxphqk9Fsiz0IFRlEdizvZM/SqMz4uPIpdqSf&#10;uyD1zKgxDFLgAVy8tVbpZcbr8sok2xFo/SbhXX02NMxyaazHdFXnxDicsjIMwEAYCOg+7AZBnSjJ&#10;atz5DImaeFP9NsJZV+FGY/LMcm2N0nlv5dvJKHhxHiThtsAVpPKCn4rmYJ40xEmXCSpPY6LaDhIf&#10;VYe+SAJXg7ytgv7YNwsrZQfEjITBjzQBHoibnUJoFLMwUeFM108t8nLhBKf0yefqcj08crst1h//&#10;14bLZ0JA2yCCEDNalNyMmFBR1jctGvFVFR3PXJksyUzj1i6aiEIw9xQ5Fhwo2C59RuMq8D41qMaR&#10;So88UdRzXIsF9pdIjVDAg+BxZ1aK9ep9ssiygeEst0vXIJrdbbn+8HUZVIOXXFuyDTTyPLByRPYK&#10;99MqpuvLMXLIU47D9VurVz8VuPnmu8QHo2CNsZvrS0k+K3Ppt3By6NMTAhj00LI3GU7eOXBCHmRF&#10;+zjSEE0rIaDbJgMgjp0VoVkU1OLEiipWvF5ByOFLpV9RzvtXFQvjZIttickAlq4cMMkIsLSwuQem&#10;GmQKIguVGzgEHBSkWqtJG21KYOFrUHIX5YKSpmWh26ZJaUnUDcHAhxJpy8MUqfIswxW0xe54qqRn&#10;oN8hVsgi9OtBOS8jUGHhcqMe9GNfpabREH6MNr4lNDVJpD0AHyxtqMrRkcrmnGlT45GVIpDX7HlR&#10;1ofGtVyAARaN0a2kZSwfjttglKmxCXumXaEkip61wxnaaS2kikpIN/CmZIKaREDekQXPxdskJLwp&#10;hASBU5ItZCvU9aZBgsNDirqfLFLeKt4qsIxVcDirq4q0emBiUv1VvgC9MWopHNbb1U1yYKUXpsFA&#10;eQyRLJFtzi3Q5jSRbRnJHIt8WC0IeVOYJONpS+a2HQ5MFIaNmUX2y4SUhM7SSkQjbplMi2qk8QSj&#10;DocgJMCocCTXDaVyEE8e+C2JVjIgPE5NiqwwpWr9PbBa2h7hEY0WoXxOSBY2hpbBohyG+HiZCVNw&#10;zMCB0ws7RspVR13xapFK5ZXqak4EhfDeODxJqPfCtLTdKxPJRTCilymCQVAphCKUHUcx4ZYGYRIa&#10;m+JQqgF6eGQZIhRU4oVKYELQN64UFSZFHYYWKFJ5TbdKUxbIo+JAB1wFtbYitMirQGKVQgAA4FU3&#10;GKqLSFdsKFisQCTjSlKLpq5NqKFXrvhQiR1HhkSlEYFXs1BjaujehBxBSiTIvfJIpUVxhWlGdhTC&#10;xIS+NiWJUZFsCLt6s1CKZK1CaTCkY8cWuSlp8RnuVTYEnqcNMgyiPS7pQeIDj2IORIayUE8ht5x6&#10;1Ywp3I6/7HKy2Qkg9Q1BbidnjLEdi5qciQqVzgueVemIC2hJpjQDLQxQspqR88moCOt3aN1kT7Sk&#10;EYbZg0nsmu3d1QzSEnwGwyJkQwItTUTTdORytNUmEOg3cieoykLSuLEmklu4eJp70yUWcDb0a00e&#10;G7soIpdgqg5ZOPEwyDdj/mby+to3KP7DZhyhwsIS3YlexiPiIwajcnGJctEWFi2oRS3DMQsY39zl&#10;vCWqeyRXKU3yDAFALI1ffLaZUqoSTU9cBRTTryNcKFg2NDilUgYGoPXAypE28e9caZhGTKI1A64C&#10;hCSAfTgCCELQ8sKhGw3TwRkK1N+mBmTbayOwFxUEhhseuEMQaehaR5zgvIWt74iEKvwj+Y5ORY5B&#10;xJC3mGa2Wa3t+AilJJqoY/8ABYxy1swGPvSdQQSVJGRBciIp6ENEXUdPim5nnw8ajJGNtWU0UgFo&#10;8YL8TRTQmn/G2RApYnZMba6jMPAoCa7nLQUS3Qa3UUXqwKq/EKnkaDISUbhiM4q2RSF1pHW4Ukds&#10;mEp/bpybiTQHCxKBvlpNxU9MgRSxWCONATISGptgbFbS9Nk1Sf6vAByoWJPQAYiNsuSN0mNrXVI4&#10;VAMivTbcZIbNsDYeh6/p6vbc/wBpRvgmLcOWxea6vbmIkjbKIluiU68j3HKccUA4rRn8cyYltPJ6&#10;VHSaI+4yRcSQYL5gvpYU9IU+CtDmIZkGmUBbCLhWFXPfJttUg5QQKnJBiUsuOm2WhrIQvEnFVyLU&#10;4oVRgS7icCW4z+yemFC6Oh67CvXA2QFl7TpNlZ2mnRi0k5ggHqOp/wAnJ8lnzRYfpTKyxVVUUrXf&#10;wwoKkWJ2GVlmFbiygHIsnK1OuG1VDKFw2xpdWu+KV3AdTjSurTpgVo4FcqV3wgKrqKZJi44EuI2x&#10;VcY6U3rXFK/gqkEZIMUUhJ3OTQh70kAjISQEmuBTMchuCAnXY5AhNpXcsvTx64GQKX32oyzqsUhB&#10;RNgKUyYUm2P3/B/sjLg1FKbi2cUYDY5JrU44BUAjetK9skkBN49P9G5jVSDvUEYJMos+toBHQA12&#10;yohttMV6UORDFFQ3npDifDbLRJiRamXrvkCbWmq1NMWS914mg3xpAbjWpoe+NKmcOmSU5Ag5IQY3&#10;TpogRuKEYSGNqC27dabZCmVuMdB74slhXfAq8DCq4jFDguKtrhVVik4NUCuEFFLZXLEnCStKQrka&#10;ZKsIq2/bEBSjYLwLsT0ywFjS66KypyGE7sOSQXAoa5jkNgNsP83NQKPAHEBjJhywVo4+IdTl8VLR&#10;3NemWsFMjFXDwxVwXeuNq4mm2QLIKoGBmHEZFk7FXBe+KuPXArqYpccVWHfFWiu2KFtSDthVSuGJ&#10;Ne2LFDUDHbAycRTFCGkFMkGLabDCqshwJeg/llZgwTXFRWtKYw5pnyQ+pqW5shoORFK4yG7XDkkL&#10;Ru4LN0GDhbAU60LXL1ZY7f1GMRNACagYNxybOfNmepWptP8ASI1U81oSexyVEtF0wK5gkExeIb1r&#10;0yriptAtRk0+4lYF6szGn0nBxrwrtY8vSaaqrOAGYV2y4Rtr4qULrXZ5bJdOKjim4Y9ckFO7INH8&#10;wWtx9UsbeDhOjAF/H/KyNgMuFlWuAQzxSXp9SIHtkzu09WDajr407U/rtgCsVd18RkCR0bY+b03y&#10;75hh1uISw1UkbqfHDGdolFPVtoyPiRTXrtkiGumFeZ9CWItIooD0zHyQ7kxlTyzVrcRSEt0xg2lK&#10;OZjJcfRlzFnA8r2FtpIvvVBnIr1FCf5eOGMQWuQIYm3x/PIEUyCIiUcKd8IClRtLYPOeZChfxxLK&#10;KbxrXYZUWxbItDTIpUWAwqvs4mmf006npilNbrTHsyqTijEV+jCwsIK8WOtI6kDrhBZEI/ypYnUd&#10;WCxSegEXkWJoaD9n4sMea0atN/Mc0UfKCP8AeuzA8+p2/Z5ZbIOOCjdI8swxWS3auZZju8VNhX9n&#10;KhjtsM2U6TctLGqyQiNQeJLf805IbMeaepaW4UAqpHyydWilVUji+BfhB8MNISjW9NQW7GMVA398&#10;hKHEvJ51JZvbXaXfpl+DA0psafs5jUYuREg82Sa5rK6zEqLC0dBvl/ibNZgw7V7JrmUfu24qtBt1&#10;ymNtlgIC1s5YSVQujHbpTJ2xtf8AoqaVfhjag6mmNrYQq2ErVRUJ+jBadkXDbm1hkTgeclASR0GE&#10;Spdig2syBUH6MSbSjtLsZXIhRPjc0BOEFFonVfL01g3GUg1FajEimILUOkQ3EMcVortN+2T0r/k4&#10;iQSpajZvC620oVGGxPh/lNiQt2n/AJPsbOK6kCsskiqKH/mnDELPkzfTrFbcPU1DGuWgNNqmpaZF&#10;NAXRRyHhhItHJ5zrekqyGQkc60ocxCKLdE2xybTTCaSUqMlbJBeiztQD7hjabRqabNKPhVgPYY2U&#10;AhVTRGKmquG7UG2QspJC39Byjorfdh3TYb/Qcn8rfdjZWw79CyD9lvux3Ww79CynorH6MbK2Fw0O&#10;b+VvuxsrYXDy/K37Lfccd1sLv8OT/wC+3+44d1sNHy1P3jf7jjujiDh5XuD/ALrkp8sjuvEG28rz&#10;Ju6OB8sd14gp/wCH36AE/QcO7LiDTeXpB1DD6Djuthw8uSt+yx+g4N0cQRI8qtw5fGW8OJw7seIN&#10;HyxOR9mTiPY47pEgrWehX1q5a3Ei8hxO3UYQSE8QWP5bueXD03L9aUx3Y2E48u+W5FkKXkbCIbiu&#10;1T/rYADbEyTjV9ESeIJawspAplp5IBSiPyFPLCZnXia7AnfK+AllxhBjyhd1JjTImwzu1CTRr+yi&#10;ZfTPpn7W2SjJdkpWJbaWOaVCyKwJXxAyRQzC3/Mtow0ccFAT8NT0H+rk4zRwBBTeZbrUHPpkDben&#10;hkZSJZCISx3aaMyNSimnzyLK1kfFV8Se+Aqpz/3bfLEIKTTQMvGR9gSKHLmpGQ6h60pW4JkVmFT7&#10;YSaY8068u2lyl413ZITAhpIe1MhueS3T0qykEqh03Xrloa2OeaLu4YlQCq+FcSaZB59JO5dlA65A&#10;G2xVt3kchVUkjsBllsChrscmJPXvlckhL5h/MMASUG4p0ybAreBX7Q3xUKMo3rhClR6nJIRtkd8g&#10;WQTJDTItjZfocCtO4OFVE74q1X8cUNvFxWpI3+/ClTml5CgAFNtsCFBh44WK+yna1mWdNyhqK4FT&#10;yDVob679a+U/GQOKf8RwEqUx1qwlRhJGnGJvsgmpGG0jdYZri4VYZewoNshbNmvl7WnsLNEdOSrt&#10;8PUU/myQmxMVbUfMUt8RbR/DXbf/AI2yRkkBSuNbubSA2MtGNKcga7f5WRiSGVMcWeW7rarQitcS&#10;U8kNLbLASpILVptjSApGJlPMitMikrru5eSNVIAC7imIRSNuLiBlRY2aaVlG7GtP9XJXTGkCimGW&#10;stVHenXFkCjtM1y60iR5rVv3b7fEK7ZHkuxVbxmuybqpcv1alBXJ8VsDGkDbWwmuY4n+y7UOJQd3&#10;rGnWa2iLGgoAKDCA1hLPMGo+p8A6LkyaCQxH057li0aMwPhmOd261JYxuDQU8cglXezmhRXlWiuK&#10;j5Y8KLWU40oMiqqjkdDTFVUDkaYVVwvHrhQqod64qqUrirbbDbChpd9zileXrjat1AG22FDj8Q+H&#10;rkkMqtlght1lJDEgdDloDF1o0JHxAliTgtaQNygVjTpXAWQQg2OVslQYqupQ1xQuGFC8jCqgy9cB&#10;ZIWWqio6jfI0pYzq97JcOWFadxlwUscuAeRLbYQ1FNfKM8FrdNPcyBAF2HjkCd2QFpzYand6je/V&#10;4ZKRs1akdBkZHuSdkTq2lmwbduYY9cBxs4ytDWdvPqDC0iC0Xf5f7LKRZ2bCQE/0KT6sGt22JOWx&#10;HC0HdkokAAy8Fgp3duZ05L0ySQUra1kuCYIgKDffIUytLrqxNuxTqfbAYpBQRRh0HTrlbJtWoa0r&#10;igq7Eg8iOJPbJMVpFd8DJY2RpVld8Cr0yYYq4woVotsClHQ9MCUQnXFKKiOISigcstgqLkkKV3wC&#10;cpPsjJJDy/z5dxynlGOKClRTEypvEWCXMF3qs4t7cFzSqqO3+VkSWiUgGdx/WfKmlwLDKyyzD94p&#10;ANDkYR6pFMYub7lJynY7mpplkpXskBJPrLJK7Rn4SfvGBhJdbN9YkKSVoQT8IyJKKRbPcuqQSyF4&#10;FHwrXZceJJ2ZSvlt7TS0vpeHF+iDrQ4IjiWrTTytfS/XLeJ3Yw7hV7DIy2NMaemDLQleDTJKp3ES&#10;lCSAab4QrAtQVbicxMxQOaAgdT/LkckabAUPeaMuhxkXC+q0oopHbIRgt2xa8iMEoYbH9WAhmELN&#10;JJM3N2LkdzgtV6zSRg8SVB6++BkvkuTIACFFPAY2pKg4BxYLK4q6oOFC0ntgVam0qn3yTBMLkUev&#10;jiEKTDbbJMVp+0Mkhaw64UKNPixSvpTIpRKAEDIpCyeOoP44QySa4tQ1V6E9DhRaKuLqa/so4ZEV&#10;TGeqimwyuqZXshkRYxQdckxQshpKD36ZNSmlkdt8iwUtX6LlgZhIplJNMgVWGIr1wWl0OzjAVTa1&#10;AB5nceGQZBXkeOTZBTHkqM0u2NwSFAFDvjbWSyCLTFp8bfQMkCxtEx2sKEfDX54VtJNYiCtRRQE5&#10;cGVpBPRZyB0oDgLEotJDyAytij4owu+FQiRkWYDq+GLJaXFcNK7kMVbr3xRaAuP96voySCjF3yKF&#10;p3OSDIJRcfDOw7VrkyiSZB+MRb2yoKEjmepJyRZAKKPwdX8DlZUsut29SMHIMQVx2ywK2TQ4UOO4&#10;xVAaqKxqcnFIYpd9TkikoVDQj55EsU0TK2QREDUkU9q5EsmUxECh26ZWEhEBvfJsg31O1foxVrc+&#10;OKt09vvxS6hrtQYsWuXbFLgN64q3SgxS3Sm2KGgK9TtirhvsK4qo3EfwMfpGEITPy45ManwJGQPN&#10;qrdNNQFGrmQGSWu29MClZWgqcjaFjMHFQcVbi/esFOxwFV90jyRUUEkdaZCkqUdnNxMkiMFA2OQL&#10;IJVqd4ErCVAr3pvlsYpSqG6e3ZuJFCO2QLGkuvLssSScmCxKD58hgKFPkAKjArkO+JUBVWWhIyFK&#10;pNJkgFXI1cBCFQSb5GkqgmFaYQrdamuFDZc064KS1zrtiq4Oa5FCNtpkVCXNNtsQziEA82xPjloQ&#10;Uy8vW7S1cDbucjIsAj77UvSBii69MtiGZQlteujCOM/E3fElgyVABEAT8XfAClZQHpkrZK0FA2C0&#10;EKurgGEEZZFIKW2j1Ir2yuYVPLN98rZJrG1cIVVGSZIW+FaHJhNsN1mI86nplzEpE32T7ZWUAoR6&#10;HfvkG1W0+f05hy6ZVIMCym6YtbpxpxpjBAS1469TlpRSP08crdk7A5Wx5ICdQrUplrIq+mMI7lff&#10;KpMCjdUj+I++WQLOrCSyR9hhLFNZUMlojd+mRDFq2smcAcCT8sSm00stOlgJd1KjIEIZBCdhizCu&#10;Mkzb64qpybOh98KJJnA4U1IqMIYUk/mLVpLI/ulG/SuZuOILPhYvJrtxcWrScuLqabYkgFrDGp9S&#10;uZa85GI+eAyVCJOwkDCuxyuU2EinF8pWYHejAHK7tPRk/lapShzHlzREbsri6ZOLdTV0qmIlxUDL&#10;orTDvMdorxidPpzKG7OJ6MFuhvlMglE+XZ1S8ET/AGZBxOYeQNM3qmn2yW6hYxRcrigJgOmZAZOO&#10;SShrjJhBQb5JCGkIxVBSjeuKUj1tA0Pyrk4MmITrvvhkxdpsP78Me2Y0mmYep+Vb+3iPp3CVB2De&#10;GVhqjHvTq5eBmKxgFTmXApNMb1uFkGw2zKjJmIWxi4tWY0p1yByMTClFNEkm2RGb5DKjkJYggJnp&#10;vk3UFYMIaAnucpJZHyZAPJU0m87qg9hXETUQKuPLGl2wrdS8j86Y3bIQPUrhcaJZD9zGrEe1ckIS&#10;KeGIUpfNpApbRBR7jJ+D3pEohLbjzDezfak4j2yYxgMDlPRLpZ5JjVmd/vyWwazMlr6vI4BC7e+J&#10;kxAJRlnOtkC7MobMHODJysUaS/UNUWavxVzFjgpypZEp+sR16Zb4bVxv/9Ajso0uGJcVFMqqmykP&#10;fQBNv2cmJNFJVKAp+HLBuyCOt7a5CiQxMyHoaYTs28KOh5DoCPY5WZMKRKwCWgK/fkOILwtPpI6h&#10;SvuMkx5NLbzwH923IeDYVtXthctdRuooajp0yyMbcnAd3rWjofTq3WmQkGWUo0wE7bUzHMLaLQd1&#10;ocFx9sCuUT0wKgsf1DyipBMPE/hmJPAR9LLjLC9U0KSI9PoyqMzHmysFjsySW9VYDMuM7YEIFo+Y&#10;PjloLGlJZDEKHClVtpgrcjhpkvZgTyXCAxtYz1y+MWBWO5ywsVNCrdRlRbgESsEQFV3OIDItnh6Z&#10;rQGuwyzhccqM1s3Hku4yuUUcSEck7EUyFM1oNdjiUruq8cjaFLocVVYt/hyQZBOZNWMsCW0UaoF6&#10;sOpwSNsuJDRxtIfh6nKrpnEWnNnZSsN1OQ4wW4RTeDSLtxVYyR7YCypUXS2d+MikD3GShG+agBme&#10;k6FpjRAmquOpGZBwRacgKF8waHbKAVJcHv4ZizxiH0sIAlhk+ivHKJUlqR/MK5ZCbmDGWrizlc82&#10;SN9v2dsv4gwMCFJI+IoRT2yVtElx3wMFrDffFWhTxxVdt2xV1e2KGqnwwIU3c/s4LQ3bSeoaUpTF&#10;kqMwAwMCUp1B+RpkeJilg2NUNDhtKIiunT+8wkoRbTq6gjfKyVQE7cWyKaWx3YB4sNsNJpZLIH6d&#10;MKgKsbgAA9MkyUmkKyU7Y2kFHyXIliVU+0BTK0lv1QqiorkmsrFlQn4epw0xtCzBoyammSCAo/X5&#10;E2rtkqW1f64J0C7A40mkVFccRwc1yBVzIK1HTCEWoyMWIyVoUXPE79skEhyOhqSKntkkIduNCR1x&#10;ZNIlBXChoGsn0ZYGQRcacuvTIlKNjFOm+RUqg3PhixbbwwKtJoKnCqkDyNcKKQsQ5SE++FkNkaNs&#10;iWwFdTvkUtp1xS2zDvgQsY40lRb4h0xVTlACnCGJSe4JJywNSlGtWGEppXXZsgquNziltzTbIobG&#10;xxVtjizCorUGFKjJJtkgwKHicA8hikI+zPN9sLKkyuTRAMDUUx8l28c+oUlCsoUmjZcAyPJnA0uH&#10;mQsDIT0KttkJRccsW8yWRt5eBcuR+GUyFMYSY5JbNJ9kGnfbIhyFgtWTcD78mqFu4jX4uuEIQTL+&#10;8GWAqEZApdwg6nCypl+j+WJpHDXC0Qe++PCrNrTTre3ULGoA+/JNRRU6KImr0ociS1yeW38YacKP&#10;5h+vK482/E9MtE9ONF8ABl5RPm1qtmLy3ZD1AqMomLaSHl2qQNAWUDcZh8nKxysN+ULsJJJZ3G0c&#10;oJ+kZmw3TljYSfVI1jkdV6VNMrkGiIpJXADYQ281pl4n4emGkKokBGFaUnHJq4EgLoVoa4ksgEdA&#10;wG56YE2qNID1FcBQpyxkLyYUwBSoqvI1wqEXZae947LFxqor8RpiAyK2ItDNUqKDr3GLHmjdQuIC&#10;VktGq1PiqKZIgIESjbWzS7IZzwBp08cRFkdkbLpc0ClYyGjPtvk+TAS3ZG89xZaXGkKkAjc06ZGU&#10;llKyx6TULmCJo1kb03NSvauVxNthOyGjvigqdhlrVSAmka5fmq8t/DIlQKU3iLvXhx9sCVeygd5S&#10;KfZ75K02mQTjvixS2Z6ykntkSyiFryCZt6jA2AUuhmktamElWIoSDTb+XAytU0+4ktLqO5BqwYYQ&#10;WyL1y5uFubMyu1AaEgZaYBxMgpgWr2ov5mNqCUAygxWOyN/L6ANLNX7Ipl8HJkdnpESqooPDCXEL&#10;z3ze4eSiqBxJr75iT5pxsH48nAG5PbJxb1l3GVU7ZJrSaYn7IGWBih3G9DsckhWiQrtTr3wUtrlW&#10;or74FapvtiltIvE4FXRQ8o2cDYYUh6D5OhIt0YDc5ElyDyZcG4geORLSqip3GBWk2cE9MQlEFWYl&#10;lHwjFHJYQGxSFwpkUr1woVW3G2FCzftgZN8ScaQ2p47YUKo5NvhVqmRS2GpiqolDiq79oDCEIhTT&#10;LQwKheupX3yMkBKpADlNNtpfcRtQ06DKpBkEkvdzQdsUhJrqgB8ckApSqcj+uXRai1EqtHUbt4ZJ&#10;ita0J+WNqE3s5IWvIqx8VQUIr1OEyZgMthIY8gKVykytsRgORQupileuEIceuSQvXFVSnhhQj7S/&#10;MQCP9kd8IktWqSXSSEbbeOSu2NK811Hx+AgnCTS0hiilOdd/DI8NpulGnc5WytsGuwySFxFMSEND&#10;IpbC4VXgUwq0y7YoUhscUrkfga4pajQvLt9k5Lmx5Im5mMa8VGEmmPNJrht98xyWwBh/m0/EtOwy&#10;QYlhysyD4TQHrl0VK5ByI365Y1q11HGjBYm5CmKonR9PS9mKyHjGoqx8MIFqVG4REkZEPJVNAfHA&#10;QgIWm+RLYF42yLNs4FaxS6oOKupvilxG+KtEYoUx1wKqEYpWcSThQVCdaHFAXrNCLX0gv73lUt7Y&#10;bUhCNvgUIeVTXfCxcoriyXxrU7YqHpn5bQMtnKOhLGv3ZKDGagi28NzKty1F3p88jLmwikNzLyYo&#10;u6ctsJZhOPLdiDEZU3kD9KV4gZDm2cmdEJfWNaipFTTscsaJKumWOlmJQvBpKfFXrXIiADLdC+Zb&#10;ezs4FaFQJahhhMQxuiwHWdclv+Ud0w+1ttTICTZw2kktlOyCcAFCeI33r/q5OrY8mX+R9Bt5HYyI&#10;31iNqkntjw97Iksy17Tw9py3qD3yRGzSXl82lSXt56UaFwDVgPDMVvi9I8uaQ1q4m9Mwoq0Va/8A&#10;DZcIsTJlgbitfAZYxYp5k1yCS3dH+0OmVmY5Lw28e1Obm+4qAcAZ1SUXD89lFBXJhiVRZCBReXAe&#10;J2rhpN96ZRTWLWgCEm5P2vAYikFcgqlMUFL4z+/65Es4sgWbmqqAAAMgSypSlO+QZKDOCaYqi9Iv&#10;WsLpbiNBIVH2ThEqSmupahPqDmecUboAO2MpWgAJ1dw2em20aQIHkYBmJ65bAimEmIXb8pjKBxPt&#10;tlcljsmumarKGRdvh6VGREqbKBZ75f1QLF6bf3hqSaZZCVtcoq1ysrsZKnffLDFqBpGWmpNEpV15&#10;k9ziAytUlvmfcAKcKqX1mU/CxqDgAUlxNeo/DJMGuIPYYUNceRoae2KaQ0kIBqAOvhgIVEKgKNsO&#10;mNKhrN7e3Tgg6mpqO+R2ZNXQichuKtXbphNIpBW9j/pAJVQgO1AMgyTp9NV5FkVVHE1qBvhq2K66&#10;0xJasQCfA4kWlJFtZ0f/AEbiig70HhlZjXJkCgdXsKhprqPmzd1OJsc0IPylpkUUz3pJUg0AwRFp&#10;JZ1bTCdfgO2XtatHKY2Eb7humKWPX1tDJcM00fIV2AyEhahJdWsYJmpHHT3PXIkNtrPK6iK5azZF&#10;IoWrTIjZiQzWGBP5V+7LmFL/AE07KPuxTThGncD7sKFwRD+yPuxWncU/lX7sVpvin8q/ditN8V8B&#10;92K07ivYAYrTqDFXMB3piq5QMCVswBZa074q36a+A+7Fad6a+A+7Ch1AOgGKt7e2K00yhhxOKtr8&#10;NMVpCIKXcrjrQDEppGKa9cCtkg98VcWHzPbFXXDW0dt6Z2c9R3rhXmlVyiJCY5WAVh3yu2QDznWb&#10;VUdliPNV7jpkS2BIgCrclwUm1aJ2HxAkHptkbSiQjGMPtxxSqRiignvgSvuCghpT4sQEFJZLcu1d&#10;wqitD2y4BqUIrqlOI38aYWDIfL/maawt3sAoPqts1dxyyPFSaeqaXCsUKR96DLAbYEIbzRZq8Csd&#10;idskRaOTzjWbK0tSn1aQu5ryr2ysBmhtJ1OXTZmmhAJYcd8KUJdsrK0rN+8Y7j54CVS9UQyr6wqh&#10;64AqDumTmfTFF7ZJCHLM5qTihZcREdckEEqAG9DikIu0+1kCm0eOmBsX18cULG8cUtgKdzscVW0G&#10;KVOQ1NcKFJwMUNcgG+IVAwIU1JZiQNq4StI+ysHkmi5AhWkUfechIrdPYNb8sLHBHHag0Ar75IRR&#10;aU6bo8KzepfGiqvw9t8p67tl2gpIkHKOHkCXqSdhwyZI6J4U/OkWMcfqPX4kqu/fJxi1WUgtbFpp&#10;5E5KAi1JrkT5NgKW2sjxXIWMAyOQq/M/DjVpJpONQ0OTTQolq8shoQBtX/Jw8BYiai+gXFu3Gb91&#10;z8T2yHCWXEClUtmPU9NPib2wWzQssXoMezDCGJCONy89vHb0FVIJPc/7LJAoIpV1azntxSRQoPSn&#10;TFATAatZfoyO0iDCZKV275ONBgQh9F1SC0Ja5FQp5LtvXGQvmoem6fcrcxpOAQhFd8ILAhjOv/vW&#10;cp0JwyLKLHba7uYASknCm1BlIk2U017+7EfEVBqW71yJKomfVJrpFScghRQUGAzJUBSBByCVyV5Y&#10;E0iYmKvy65JiqFsVpeuKlWD02wsW61xVdhQ3QDClpjUUGKaRWn2vrTCOtK+1clFgUXd1gf0wa8Rl&#10;pC2m1i3COMtQgjwyMWJQ12KsT74ZMwgGNNhlaW0NcCqnXfCq5DXFCpXamFCkcUoWfauBkwq/laGZ&#10;mX5EZMbKVXQ/K9zr0hlHFIa05Yk3yauSc6n5WTSlEdFNejDInF1ZCSUzIbS9j4f6OSKA1/4bKiSG&#10;4AFWluriZ6MxkNdie+JmWVJnotncfX0i3jLfap/LkREksJSZTqUEcEkaRLTfc5keGw4kVGzbrX4S&#10;MkAwbjuBBH6ZB2yaErS5ljuDJGaA9flkJFnTd7LBPIGhatR8XsckpSp2CO1RyyosgoKx2oK0yBKV&#10;Riy7thtDZkL42q1vfFCzocCV64oREdCOuTCFRe2ArSPh6YE0iVNDiqIiauBKIXJhirLkwhSvV5Qt&#10;8skoeWeZp1tZFnZQ4Q14nocrJ3cirCSQ3uoyX31+1h4ySrwUKu1MkZcXJxpUE985RywxwmcAtxqT&#10;3rlkPNI3YTqKFaKpD7VPHemApQDDiOK9xXIlrLPbPylaWmji/wCbC5ZeQNRTf9jjjEXzVLE0+qBU&#10;HJ226d8ZRCU3hmnmK2mqSERxgBRSmAGuSojUZLaxCSWHIvGQw/lxIBTWzP8AQ9Zj1a0S5Qip2YeD&#10;ftYIyQmitXplioTULiRI34KCANzXJhQxPVrW3isPrIb9+d6V6YD6ju2RDHLvUJZYU9d3eQb79B/q&#10;5GQpkCkly7TVPfKiyRV4+nfVo1tA/r/7sJ6YgLQS2rdO2BDYU12wKtaowqsNRihaWwq0rnvihrlR&#10;1PvixITebeNT3wRYoZvsgZaxW0qRhQt61wqonrhQvByDJERmtMikL23FMISl06AnfJIbVwiMFBq2&#10;3jtkEqJTf2w0qX3S8XUjxwqUxsTtTAwWauK8SMmGQSZxU5WWbU9ABXfEKh0PI4WKYWbeo6p75Asg&#10;mdzCI0BXbfIgskf5fB9RqfZIH35EsCyWPLA1FcwIYAb1OTVK/MNu0JqwIr2IywLbFbxKSincYpRV&#10;pVnq3SlBkWBTJF6YsgtnvEg2brjTYlk+rOfs7YClC/pKWuxyFqirfUwdpOvjgtBTJJa7jcHJAsaQ&#10;0zf6SPlkyhGx0yCaafbcZMKlV+KXFR3GSQd1W4kpbrTvkQGQSp2rgKVMgtsO+QUsr001hA7jIU1j&#10;ZEuOlMmGS1tiDklUZblE7iuSpFJZe3wmHDww8lDHrk/ERhZFCfwxYplEaqMqZhXU8d/fIlJZTa0Z&#10;VO3TIJCNBHiPuwsg4t2wq1U074ra5a9MUrKjp74sVwOKWwN8Vp1CO22FKwsa4ocDirYJG1MaVTvn&#10;pEviTiEHZMNHheNf3bUpvSmQPNqJTK+Miir0O3UZcGcUolulp1ociZIpbdXrXqLGicadSO+VGSeS&#10;62gKjj27nEIpQvLyOEepE1WB2y8JpbB5u4xNG8dHPVu2R5MQEuj81Xdu/wBstH4HpiQFKA1TUor2&#10;TnHtX9eNpSaaYqe+RpiSh5panCAhdHKFXjSte+RISFhI7Yq0XAO2GlaZ9648K2p86nJUqqrd8gQh&#10;sSUOCkth96nDSqqSVpkVXM29cNIcD3wJbQ8mp2yJVVbpgCqDCoplgKEytLz6pAVBoxyFWVGyCecn&#10;4j1OX2glG6W/A+ow+LxyMkUmTaiafEanEMml1CRjQCgHfCm0yt73pywKjZp/WjAJ+eESVCIygkDb&#10;CWQCaae5YDIrScxGowMkQpySqV0KqD75MMmJa4nxZcGBY24YVB6ZCSgIJgK5WW10bcXDdgchJiWV&#10;pye2BIpkIliEIysctTSN0kbuhPauQLAqUtjNM/wIx+Qyzom0ZaaFcB1kZSoB75GiwJtM7jThcnc0&#10;GTiKUHZTTQrcfaLNhpG6MjWG1UJRaDxwcK022pxJtz+hclSeFCzaxGASAT88BZUmVlOJUDjvlRKI&#10;lGqcLYuwqpz9AfA4qUwj3AxDAJF5thLqpzNxFmGMWOnySRSxgE16bZVM7tN7oeDylfSttGQPE7ZE&#10;liZbpnb+QpjvK6r8sipsp4vlSBqGdixXbIhaKY2ulxWn91thIZCNIwDBTa6VecbL4jJxSGK6uOdn&#10;QdQSMyYoHN59eLQnBNKjp7mK6jZdjXMLIwmHsNm1UUnwyjGxCOBzKDJxOSSh7jJBCBkOSQULKcUB&#10;BSnfAlLdUTnEw+7DEswGL/o6SdvgBP0YJzYprpflu7Zv7tvuzElJjJlWn+WL1T9gge5xDEjuZfYa&#10;DCsP7xj6v4DLYmkRjfNSk8v23W4fkPc0y7iLPgQrnRrLshI9q4iMigxHVCzea7aPaCOuTGEo4ohL&#10;rjzPdy19Pigyfghrlmrklc+qXMx/eSsfllgxgNZylQCSybhWb3bE0GNktNCU3kZE+nBxshjJQ7T2&#10;cZ/eSFv9XIGbMY1FtZto9ooq+BOQss+AKEnmCY7IAo9hgZABBzajNLu7nBaUM0xOC1Wh69cCtVGC&#10;lf/RINPmCIS22VSbiUu1TUqtxA2wRagLQckySpWPY98viyqmV+TNU9V0tZQWVegHfMjgDm8VxemR&#10;WVpc/wC9FvwHiwplMoh1xDpfK+lk7Hj8jlfAFAKX6x5WS1TmkgC+B65Vw7sJEhi0mlXQ+OEqydak&#10;U/4ll8ZUi+9QW8uIzxC8iO675kcVc2yEq5Mo8u+dY1P1a7UhvHISAPJzKExszeC5juFDxMGU+GY5&#10;DQYkL3Ut0yBjbFTFsv7W+DgCbUbu2hkQoyLQjwyrIBTEh5b5stoLQMET4vHNZHYshuwd7gk0Ipma&#10;AyIQssnJqHfLQEALgopXJUlViJywBjJsnLwGpTkUnpkSoU4lYbGlMpLcEVGyxjkxoMkEyQ9xPETV&#10;MvDQmNk6laHBIIIW3tkH+JeuVGLEGktmhCj3GVFstDF2Q1GNMlpaprjS2vSvbAkBH2Vo0pAH35OM&#10;bZAPSPJWjaPNC31sD1lPc9f9XLJQi5Eht6WVNo+nAD0lB8ANsp4Y9GoWr+iLYBQOI7UwcmwbtkBu&#10;oBwWtKcUEitWFivsBtg3ZW6eCS5XhM4oPAb5Ex4uaBtyQM3l+F/7tyD75DwwOTaMpCWXGhzxVKrU&#10;DwyNENpyghj1zEUY1FMuibcOSFJ7Zc1rdq4q2KdcUN++BVCeUL065CTG0K122/EkZC0KH6RpsRvh&#10;WlqX5Vw/bwwsgExmvBMoePb2wEtRG6DMsVwQr/Ca9cjSaQl9EkUnFdz45JAbs4GulYU6YWVKSRqk&#10;nAt8PjkaQCqPDy2BqPHI0qGNpRtmGTpFqckXA++FkFRDzHE9RjSbRS2ysOvxfLGlJVPqhFCMiUWs&#10;uaHYbEYhgo/V/UHwEcvnk0oG5lkX4Za1GSpHNCM3fJK5JeJ5DDSQjBd8gB3yJCSi7edaUPXIUxXs&#10;6h1r0wKAsunViSNsmGIatlDKzkgACmSZFBueIwgLamsmSRapFSvLpkglGwyA98SlGo24yKV64obJ&#10;8cVaehGKqDfDuMLFQtvH3xZhFV2wFsC7lkWS9fE4qsc4EKZOKXUoK4oQ1w3w77YQxkk8x3yxrXws&#10;D1xpKItkVm+PIpCuyivw4FKk67gYsV2KVJpKGmNLa7ntTDS2ps1VOSCCsSEldqnIlmAmWmwksAux&#10;yNtlIu8J28Rkg45ULWSaF/UgFSOuWWytO7TzdPbECRGHupI/4XIma0Cjo9Zsr+YSXkrL/rL/AM04&#10;7FHAm062EkXG2mjp1O9MTGmFFLYNLV5VaUqIRuTXIcKbSDW0iSd/S3XtkgGIKQn++r4ZIFsR9gtZ&#10;RkuTKLMdO1CWBlALn6dsqOQtvCCy22v/AFFDEUrkfFR4Yb1C9RLV2r2wmbRPG85hb6xexL4uD+OH&#10;GG2AenIwBzJIaJc1cMMrIYFgfmzTxHOT2O+Yc4pxyosNup3hNE2K71HXJRco7oCaQyrVjU5NjSFa&#10;RY1IKhie/hkwUIPjU4oXqKDFK4b4EqybfPAyXVJwsVyOV3wK0zlupwKV0a8mFOgxUBc9R0NMQWQT&#10;2zh057GrK4uKbt2rlmyJQUDpLxxqxALMeg3OVlMQyXTdKSe0+szyCNV2p3qP8nJUSicqRnle9j1O&#10;6FlIFHEEg/zUy0KBe7P5bCKSL6u9OlKHIkW1SDzrzLpJt3ZU+wDTMQiiyhLoxWXTZUQyt9gdq5fH&#10;dJTDTpI0Snf2y1SE8jaMqGABPywkNZCC06++qGVWjVmc9fDIA0yqwoSPyLMdq4CWPJJHkDEhR365&#10;EtsVa0S3HxTMQw6ADEBmU2srK2e2ku5kkKBqKRQDLODayxOyWzMvEcRQ1rXK2cHocqv+jEQNQuBv&#10;kiCWvJzYnehoW9FXp4spyikxNq3k28a31MQj7Dih+eZEW6rD05pxAOTGmSLhyeZeZrzncN4ZiS3L&#10;LGEH5Tsob68eO46lSVrl8It8uSD1y3W0meCoYKeowyFONEljFw5RwybEZIMlCUl25k1J642hV9d5&#10;AOXbYY2mnCppgVeiFmxSuZR32yKqtpb+tKsAagfavbDTOAt67pmipp0CKsnIgDtth4Uyl0RE3QfO&#10;mVFiEXFAyxg/fkgEktrGGFSwHtkErOVPhB2xV3LFK4bYqqocUK1cKFvIVquBK5QXOHmg7LhCVO+4&#10;w0hfSnTAlYxriq0ChwEJVFamBVYNU1ywMVaQkL8PXJMUsnLHrlBLNTjjLVqMkApQ9/a8AKmlchMJ&#10;BYzejgdsoBbSkd21a1y8MClMppvkwxKpbKKbbt/DCxpGQI9xMscS1JFKDCkbphBZGOfjJ8Mi9srL&#10;OOzIrYUFMgyKNXcYWKoBiq5QWNB1xVVMLDqMlRYlyqxNF3xVUHhhV3TFLlkCmp7YgquEpbcYlQqq&#10;xwKuJr1xVwNMIKriSeuKG1wKvphV2FWnwIpTK74paah2whUwt1VFFMuAYFdPAHWo64CGKS3dvvmN&#10;INokwXzeCZAPbAF5sQKMvXMiJQXKNssa2ieOFV4kYdDSuClaEh3xS2N8gWYXqe2RZrthiqzpiq8c&#10;OPX4q4oaBphS6o6YFW4qt44qvGKVd+BQBRQ9zihL7kb4oQzbYpaptXFCg+53wobVaiuKprpFvFey&#10;R2ZSsjOCH8BgtlEPXNL0230K3ZQ/IGpJPjk4imqRtgmo3TJO0qgVNeo2yBNlMRSUxpLNKOKlmJOw&#10;wWzeoaJa/ovTUqAGp8RPvk4sJlKrnW006V7e0IaOQ7nwr9rBxALGNodLW7gnF5ZAui9SO+RMbZ3W&#10;y27ivtZDXdKRLUVJ8P8AJwkFFhL9K8tx6gDLcmgJoo7nI8KSU3XyNcRyLHCeUXINvtQ48JHJjxsw&#10;0XRE00OOXKRzVj75YLP1KZWjdWgZrRk6kYS1ljflrTkgMlx+05plGMbtp5MmQUGZLUrA8xx8ciEl&#10;5r5rASdoa7V65TOG6YGnnd/RZWVT8Pj45OLI7oGOAycm7DrkkUtihMxIrSgqcNIdAKtTtkaSCnCx&#10;n0+fYCmFBQVkYxdK0oqncYpiE4UhmJT7NdsqLctk3ORVRIoffFNIzSb5bCYyspbagwqm8Am1+7pA&#10;h+Kg9h/ssZSvkiqZHL5NltQXNWCjck4+GWs5GEalGI3IHY0yNUyBtP8AS4LO2sUvLjrXtlsYhEiv&#10;j8zWUUwYFgvsMa3QN0wfzhZK3Vj4UGWgsOFG2utwT/vk9RgR2XJc0UqHzVYwndmDDqCMbQG2826e&#10;d+ZFewGNhlwrP8W2H+/Gp8sNheEtf4u087hz92No4V3+LdPIrzP3HBa8JR9rdpexevGaodxXG1Ri&#10;GkRY+GBVO1tY2g5OKk9MjSoSO09KrHtkTFmJN/pyxh2eUbdqZK6XhtevmexrtMtMkx4VYeZLBh/f&#10;LTGwnhKW2fmKzX1Y2mULy2364CkRKG1PU4Jl9S1kDUG4yJKiKV6VZPqFyCrlUHxMB0yirZ3T0Ozh&#10;SFAqigGZAFNRKhqrxxKJGbia7ZIoCX214tw54Mr06kb5AFmQu1CwMq81+0MJY3SX6RZiIeoR+85k&#10;V9srEWdsjt07ZYxQF5qttakrI3EjDYCKtLm81aeDT1cNhPAVv+LNO/37h2XhLv8AFun/AO/fwwLw&#10;lr/F2nf78/DGwvCW/wDF+n/78P3Y2F4S2PN2nn/dn4Y2F4S7/F+nf78/DG14Suj802Vy6wxMSzGg&#10;2wWvCnkb1xWl0x3TAhUGKULf3sdlQy1oR2wopJpfONhGaEt92ILPhUD5408H9v7sNo4Wv8dWHg5+&#10;jFeFYfPlgDSkn3Y2ikOvni1ErSFZKHYbY2mkQvnu0Y0CSV+WC0Uqt51tV2KOPox4lpRbzxbtvGjg&#10;9jTviZLSbi6+tQhpSeexoeuR4rVbfcViZ2HL4dhiAlg10ksY5RmvIbimVENgSqzhU3KJOwWNjQse&#10;i/5WNpVb2CGKUxwOJFH7QG2EhVEjj03ytNrogMUgKj/ZqB8XjhCSUk1C5knkLSH4unhl4LQVGGUR&#10;02BxY1atMpQBl+0RUZAsqey+V5zd2EE7/bKjGBYELvMmrQ25RZPiAqSMvukVby+9vIZbiQ8Tu3wn&#10;wGVWzW2dhPOpkjQmMdW7ZLmgmkLcQD7XhkSFBS+7k5jrgZJaT44WDQPbClZMx6YUKCn4qnChH2QD&#10;N7ZAlmEeBxwM2yA3UYFWEU6YVbK774ULaYpWPtgQpBR9o4oWOtRUYqidGaEXsSXlfq3L4wMlsg29&#10;O0PQLOTUorqGggoWVNzv/N8WJiCx3Z01yElCyUDMNq+GEBKEuLS21FigI+EVJG4xItA2YnfpFBMy&#10;uKqKimUThTfE2pPcwT2gMRJK/DkxyXql9hEslwEkVnelVCjb/nplV7p5LL+wltSJ3AUhqgDqD+z8&#10;OWsLtZJ5hu5ZEeeQuUNQDjxErwphqWvPq8SyygKsZA4g/Ef5sPEvCh9TFtbur2QZWC1NffIkJiEr&#10;Fbh+T717nxyBZKwiWBT6gLuelO2FVGS5kuP3bE8Qe56ZJNNXfoVH1cN03JyQayFokgjjjmapdWBZ&#10;abEA4Wp6/p0yXkEVxEOMZUELiDaEPq+lB0aZSAB2yZFpDCtQs/RPIZjGNN43S3iGPvkLSiVg3pgV&#10;UC9sVXA8cUEK0e++KFTFK9cKCqb4ULgxOKCqpvkghcw7YUh1AuRSrxTFCGWoI75MFjSpPKZFMh6n&#10;JoTlpkit0CU2A2rvkgilC4lF0wWBCDSpwEsgEIxBPSlMgVcuRSvFcVXKCN8IQvQ5JCyQUGKoaQAi&#10;uBkGEaqv71getTklZD5S832FhZLZzKyyqSCabH/KxiKY8K/XvMtvebxk0UdTlxlsoCB0nRbrXHSa&#10;Rf3bD4S3SgzD4SWZnSaX9olgTbugLAAAjJ+DsommWj6ayWxuCaTqdm70/lwRxoMnJdSzvSQlmycj&#10;TFOLaNgKvt7YYoX3agpu3Fe+WhCRuQiO6kGopTIMglnrVG43ysllS2PlKaDIJTPT7a2Fq8jk+uG6&#10;V6ZdEhgUFOQQcjJIRNotosBaQn1T03/41xiApQRYnrgkloZCkoi2t3uCRHTbrgQSqiNR88nSF6Df&#10;AlGpQdMVV1O+KUXEMaVErkmKouSCHSiqMPbJhQ8z8yp6RFzRWEbglT3yucbckbhjmp/mDc3TKYox&#10;EI2qOJ7D9nJCqaTGuSL1/UG8wRRy2KswCVceGSjKmFpLcRSrGq0VOQpVf+ZmR4t1QqQ2tvcGO7PO&#10;qfAUO3L/ACsnbEi01tFSC0WOh5hia1PQ5G00yPytpH12ctNJxRVDAA75EiyxtGTafBcTSurj0k2+&#10;Lucs4Qu6T3Eo4tGgXjkaAbAU1/L66X6y9tDXdeTg9Af8jKyKLEvQ2lSCgkanI0GXAIQ2owSvC7od&#10;v5TkgliLaE0qG6agUdVJ6jK5RNtkZ2xbV5U9T4EoOQ2/41x5pIpq5cTnaAR12FMBQEBNHxNMgyRu&#10;jW1tfqLZqRT1JMjH4eIyywUL9Q0o2SCQyK6kkCg/4bIALwpUwAavbAUqTr3GBCmxqcVWlvwxVax6&#10;N4HCxKeAcoSB4VxHNhSFb7O2WoU+gFcLErohXl7DFUM3XCq7AoRMP2cgWSodsUpVdz8DQeOWUqmL&#10;09e2QKpndNZXag2SNGwXcNvyOAHvTskMyMF5N2OTtFIuyNNsiWtvVvsqRkwzSSUU3ysswouGB3wh&#10;VqAhq4limmm8K8WHxHocgWQR147hBG43ByIDOk70i5SVRGqhX9u+QLGmTQabNSr0A9zlgNtNI6HS&#10;Cy+qG3U7UyVIq0q80JJIoMpqeNMsiKZ0wK/G8b+O2SQiLTelMgwKKvLoW6Ch+LJgMwkU9w0p5Hrg&#10;kWSGLk9MrS1XfArat4YEI/T7vg3pueuBCOlb/SlHiMstCPj6YEtyDJBBSzUl+NW8csVRuX/cJ8zg&#10;ATFANvkCybhHKRVHc5BiWT6bQfDgLBGSHipPYdcIZBLLu/RRRCa5aAlI5ZC3fAShYoY5C0hB3SHk&#10;cmEFCHrTJITC3PwDKiWavXAlk2n1aJTkFCYKfuxZubxqcKrRv44ULx16YGTbGo7YsaaO/fFWzXCl&#10;1aDFba5YodirZ32FcUqM67KSNgcUFGWd/EgLA/RkCaYUrXN/DqBWLlwOHjXkgNQtpbEguOUZ/aGQ&#10;u2VI6ytrW9QPFL6b9KHK+SLQl/Lc2D+m1Cv68yIiwgpTeSRXG6jg3zyQFJtKZpOXwk9MiWNoKUMt&#10;QemNrSEDFWrhKF7uG65BmhmNTk2umw2KVye+RVY58MmEKQJ6HJUinVocKQqA7ZCkrkPfAUO5V9sa&#10;SrRniMgVVQpO5xCraHrhQ6E/GMBCohjQ5WlorVqHCqnISdsmENIKmp6YbRSIM21BtikKsL0+Jjil&#10;E/XVGGlVI78HcDASoRsd6XHSnvkbW1SGQu9Bvk7W09sDtkGQTqE5JmiFySrLgVQ5IJDGtaT4TlwY&#10;ljEqgqd6ZGSxS1qFhy6ZWzXIeEnwioJ6ZGrQWV6az3icZF9PwynkjiTeHRoKfHU5aBbWTaKhhtrd&#10;vgVa5PhRS6XVoIxQtT2AyQSI2gJNdiP2AW+eG2XChpddmpRAoGRtNIT9KTTA1YgY8SG9OmaRpFc1&#10;2qK5EliV5HgMeJnS1k+E5C00nmgnlbiuQa4804XLA2LxkkrJt0OKo23NUGLBWeBJf7xQ1PHLAVcI&#10;kXoAPkMNsOFdx2wLTXHFlTqDFWqYpaxVrsR44QyYzepWCVPA5kBHV59fL8RwzZJcppIH8CDmHNhL&#10;k9f0qYS28bg7cRmNFriEzVhmUGTRfJ0qjMwIxSg2Ridt8lbFsaZPN9ldsrMlCrF5Wnc1kYAeGRu2&#10;QKJh8t27OUl+IjwyKCmttodrCKJGB9GCrRSNFukY3oAMIiypRm1C0g+3IBlggmkovtfhcFYCx9xl&#10;0cbE5AGOXE9xOT9oj3NBmSAA0GZPJLZo6byMigeJqcPHTAxJQz3dnHu0pb2UUyJmnwkO+u2i/wB3&#10;FyPixysySIBRfzFN/usKn0ZEybBEICbVZ5TVnJyNppCPLy6k/fkbVZywWrRJxStrirRNcVcBXFW+&#10;uKuxQ//Sj54IhXocxTK0lJJIvUYk9K5MIBWJF6b0pQZaCm0Va3cllOsluxVh3GZAz02QmQzix/MG&#10;/IEcvCQDxG+Q4gVIEmSSea4lhV5/TQsR8NfjpgNMeHdBeYvNVvKyCAhgq+PLKJHuYGO+7GU8y8HL&#10;PGrV8SVH/AfZwxFNp9WzptaZCGQoK70Ubf8AC5aN2uq2TfypPFfXPC9HJSPp/wCCzJlEVs3CFBnF&#10;vbQabKfq7EIf2Sa5jMBO9k4RuQB8cggr8CFpA75AhS8y87rGzt41zXgXJEXnl7FF1FRmaIUtpYrC&#10;tMNNgRIKkcRhASV1cuDSV8QVnUMdid8vAQAm+oafbQIWt2JoN6nK5Rar3SRSpzHLlhe0YdT4YQxk&#10;llxHwO3TLotVoq2nKgBqjLeakphDLy+xIQffImFotq9imdQXZSPGlMolCkWlEg3plVNoVo7JpF5q&#10;RTFkioYoYd5Kk+Aw2EK/6Ql2EYCp7ZEy7kgIm3v2SQOQeoqK4YS722Jp6j5dv9KvoVHHjL3qxy4w&#10;BZyB5hkR0uAjkruD7nbKTjDTxEIagHTtlbcDaIsx8LNk1kokZBQujjLmmGrSVeexkWNjsdvHBKBa&#10;ZTed6xGEP05RjLK7Sdsy2KmKVwq2N+mJKFzMijbIWxtSllDAA0OC0KDxK/TbExQl81uA1G6ZWdlt&#10;DtHw9xhBVdBOUbiehwqd2rkhX2wMQFBrncV65Kk00Lhl2UkD2wJpb6gZgThWlQ3PL4V6ZFjTYeuw&#10;GGkrWVaVbJALa2ORUcbbYVtMobjgKqRQ4kKSpS6gR1auRRSCuL7n7ZIBA2QpnY71yVKpS3DPsxr8&#10;8NLSH59skrZG2BLcUnFhhIW1ZrgqTxyNKFwumbdjWmR4VK43Hw07nCArRuKChOSpjam01euNK0Hw&#10;rbfr5IJtUinYHwwqmdrPtUnGmSMWQHfIqqFq4sS01KYotDTGik4UrLcUFcSyVq+GRbQqJvgSuLYq&#10;os/bAhoGg3xVa9T0xVC3TUXfJBjJK5DViDljWqW6ggnEsleGPlWh6ZBSqbjrgQt5/FTFVTtihDFf&#10;iritNmoGSCrW2XCVtGIRwA8MrLaEfpdOdcizK++ADmnbLA43NEaJE5qU6FvDLOTMhkc2h0YLIVJp&#10;U7ZVzaSUpvNOhiYKV79sUCRQr6Wg+y/E++SpnxISQzwmgcmnTfFIKDuZ3kqW64VpARA8yckqPtZB&#10;G3I9sWQTxdRDKpRviNNh0GQMWYkyn9LW9pZoWYNIf2Qd8p4GcpJBqXmF7iMx0opwiLUSkS3bQyrJ&#10;GaFemXDZIKdwecb5ftNXJ8TEi00tfPB6SgE/dkrQYrNf1m31OBWjBWQdcpyNQx7sNu15b98oDkhK&#10;5NiRlgUoaRQd8kxQ7UBySFVFwJpcEPfAqsq0GBLdBT3xTS04VWkYEKsK1bfpgZAKjAs1FFSdsQkJ&#10;xpyWhjMMxf1idgGCr/sssFKd1a3vG0+U1alBSo+LHhCASENc6n6oAUd+vTK5IAZP5H0eQTi/kjdl&#10;XpQHDFusRD1KKZZU5cafPrkyXHKS67p9rIreotGpUEeOVSAauTy/VLd4mIIOVwm3gWlaTFG2zJBY&#10;kJjBelUqTjxIXW8xkq5774Fpe78UOLApPGG606nItkV6qQwIFTXFttESXMzjgxIWteIPw/8AA4CS&#10;q1RvQ98ASGaaAY7ewf6ywFdgHPb/ACcsEWOSVsbvXBYkbiuVkMYhPfIOlNcXTXzD4E2X55ZENp2D&#10;MfM8bCBSuRynZwzzeYa0zySFiKA+GYsC5IQMDm2BdCRJ2IzIBSTaGuLhip5d++SayKSwKW5NxLAf&#10;hloYFDBB1yJQF8YrjaVanGmC1XwVYkL1xZBXkhEYpJvkUNwHiQV23GSbIvUdBmkkiWJ2qOuAC2U2&#10;Rw2SVBfcg4eFptfNNGrUp060xOyOaDm4sTx6ZUWYUTtgZNg4oVAa4pV40yQCkqvEU64liHKMDNWV&#10;gqcFyVBBWljgVwxRS1sVaJ8cVWl6HbFVWKTjucQko+2HqCpy1gQsvLYBSRkJBiNkDHIyDiKU7ZEF&#10;sdrPGOFWP28Z1TCmF6kS2+YgcgMevK9suDEoO+s/RjSTlUuK08MtAYFFeXLm2tQzXYqSdhkRsd2R&#10;FhHC2dJjeIPTjY7U7DEzvkxEaR1ssU9wFjflRaljkRumk8tbZnUuKUXJcKSVUNkStqoblhu1RFrM&#10;LdzJ1NKAYg0pVZb1phQ5LiRSjU9shaaXLyJAXqckFXuhBo3XviQhbxGBK+pySFRcilcBXFW+mFWw&#10;K4UFVCgb4aYuqMCW+1AMVcwwJUmGKrX9uuFV1vM6/DkgUUj4pajLGBQl/dxspXh8XjlcpAJAYNqK&#10;WUt4y6gxVOPwkeP+VlUaJZ8mHaiIY5CIG5pXY5kUGpAF9vbEKps23tkrVcX6YLVarb0xtIVQMiWY&#10;VBXIs1xIOKWiMCuJrihrCrRNMVb98VdWuKFyig3xS2rYqhLjZsUIY4paG+FCixq2KFW3oTwqAPfC&#10;FKb+XWaDUopVoADSvbfImVFnAPU9fgSSGMlwgP2jlp3DjnYsEv1hWR1YswGykd8pFBttOPJMFqZ3&#10;lkcIyLRVb3yQpJizy4tGu7XhCKgb9ckRbUQ8+1a2W3rzHxVzHAotsZKOna3fhTbxyBY1FaMMtElk&#10;FOHW7hkZFk+J3oVHQ4SWICfadNHDqMVrMwRVTlVthXBVpAZlPqsECeqGLoO69MtDWQpaXqC6hLI0&#10;f2VyHFbIRTG/u47aBncgbd8nTAvP9N8zpBem1lNFc/CffKb3bYxsM0trnltlzXSpeyGFlZTs1QcD&#10;EvL/ADPKZJS/YmgyklsAYTdxHlXCFQbK56Vpk1aVih5KdyKHGkWutzvt44qE2UHh7YElLkUmbCUx&#10;TmDYb5U2K/KP0qU/eV69qYEoVgeuBLdtbPdOsS9WYD78CeT2HStOtdCswAwHGhJOxJy+EKaJElLN&#10;W83K4aOA/CRvhM0CLzrUJxI59zlRbAnEpP6Gi92OTgwkWMXdAAAd8BCgrAzcfhJrlgQSyjQ9WvFj&#10;js7U/vRU/MYY2pkrQ6JfapcPEoBdd3NcjK2NqN/osmmMUk2cdaeGPDS8SVSBo0o1ancGuEMrK+ws&#10;pb1iIyAFFSScUW3MSBwTHkm7egeXKrpkQPWmMUSTsqQhHbjk2K6ID00XwGRTS2RKwsPFTgS861cK&#10;jmm+QZgpK7ktTpk6Y8Sx5XjHMEAjt44CEgrkmJPIqDXthW0do108FwH5KqruVb7JwUrOtI1mK8l9&#10;KILypU8Rth4mFJ3JeStGVthVx44WKRanPLeWH7zd1JUjvkTJmAoeSbV4EkVxQlq79cqjzZkhmCgV&#10;oeh2y5glsEBjkZafCGNMCQmcJowyQQwLzZ/fn6cjJMWFXElW264AGRKkZCBk6YcTQkbxxpeJxkOK&#10;23zPXBS236h7YKTbfM4UWjdDlb9IwCv7eRK29egNcmEK0xqU+eKV/KlMCUk82f3YPthPJDzC/lZX&#10;oMrDMoTm3UnJsba5HCi1Mt8dO1MBUFWEhGxOBKbeXb+1tJ3e7RnHH4ONDQjAoa1LUvrNwbhQQDT4&#10;claKW6Zf8L2JxHzHqCq161yJSN3rFxILhCCnBlHT/m7JArVIZgrwkt3Q9cCoXS7NLWxMxo/MttTo&#10;MIFqS871JRIxVB1bYZVNsi2RJHAIHQKync98ALKlLmCAKUoMiSlUinHERsKAGte+BkuZ6VKnanfE&#10;JIY3cHk9ffLgGgrCUZjw6eGEsURGzp8QIqAcCvZfKq/VdGhlfaiVxgGBYl5hvJC5mXdqnfBKe7ZE&#10;MNjuZJSajbJBTsnVnrc9namygYCNqk1G+/2skDTEqc+mMlqL3kpDGnEH4v8AZYCLVj92tRt1wJQD&#10;AdMWJU6b4VC2YU3OFVAgVqMKo2yIBPyysswj1PjiyXo9NiMVXwiN5QJTwTck4hCySnIhd17YVUyD&#10;iq1t8CqWx6mmKG/3ZcLyoK7nthQtLekSyN7beGLK080PUby0u7aQzkAMKVOyrkSm7Z3e+a1N4ZOA&#10;mAXiKmgB/myXGvChPLmvN9fMJNBN8KjtyyPEshsmOv27qfUlABPWmTkCQxiUw8u6ZALJ4m4Maklh&#10;ud8qgGckpkspLN3kSoehAIwy2YiikBd0kMktX3+LI3bYQ092ojaNYloxrU/awhaQPqqEZAo3Na98&#10;NoXGWWc7VLAU+eBLNdCsYrez5KwbktaFdwx+1jENZJQOm6FJqkzurBQpoa5IwtRJRltIbZpoJQpa&#10;tFOPBSQSUpS1CzfV+Qb1BsfA4spBpbJpz6DEDj1xJaS9b0mzW0s4okaqqoAyUQxXavKI7U++WhWA&#10;anJU9euY02+KFituHGWVT6f68rBpJCNltoo4hKjAs2/EfsjBzTVIegXArfEHFV4apoe2FCovTAhU&#10;UUxWlU9MkhtBTEIK+tNxkkU0GJOC2dKiqWNMQLRaI9Hj9vJ8LG0QIJZFWPj8JO2FaR4s+MfEj4hk&#10;gGKFUpETUsppsRiyQwbtkSyVUIyK0j7S1EqcyaDJCNsbWOACQNwMSErA3HamKFr++KoVx1wJYjrV&#10;sVcvUVJ6ZILSSPFyBcmjA9BjbFMtC8uXerXCRUKxMC1W2qB/LifVyRGTNvWfSQtksnH0jxUAV+HE&#10;Q4erMpbrdzWTmCWr0J74JE0zEU18taos4+pTCjncEH7WRxza5RpkFvp0UDl1FT75fVtavNIpHyyS&#10;UFM6zxME3pioSWW2lpz2+WQIZApY4oaHKSGdqkLKDQ7ACuBFK6x+uxEJrQVOWIAQ83h4YClSUhRS&#10;m/jgCqiKXqR2xVsLTfAqIs7uS1cvFTcUNRhBpateHDfEepw3a1SouxyJVFRnFKJjNTiqMjwoRCnC&#10;heu2SCF53BHtkgrzTzdASrnwNMZOREME8v2Fte3DfWjxijqW3Ck5EFplF6B5A0Szu7GeQqxR5GVG&#10;B/ZGIkCWuqQXmWIANAFHGLYGlNsyJR2ZA7vOl9MyslPiLbH2ylJZEkLxhajqNhgpimlhpZuJmWZx&#10;AVTl8RoT/krkgkBSm1GdIjAP7oNWv/N2JXkiLURwlJ7oH0yK0A65XzRxAsj/AC7jV/rFzGtI2eim&#10;m5yI5seqbeapnDKq9aCnzzLA2SiNH8yW07LY8y04G4Yf8FlN0kxpX1SwR0LQ8VH7XhloKA831Jo1&#10;uVeReaK24HfK5Btq+br/AFgS3JmhQRrxoqnfAGVJNcSl2JHXIFUM45dMCEQ91NMoWRywUUAPbDaq&#10;LVxVTJwIWV+/FKqtpKY/XKH0j0btkRuqjKOK1yTG06tDzjA8VyKFB14/DlwLBRIrkmJVLfpJ8sil&#10;CNQ5NC5cilXhwFKq4IXl4YGSR3e7HJ2grrZoinAqa9z2yBSHRyfV3V/5TkU0pXzEK1RSprkgpbtp&#10;eO+EtZVb+TlEuSCpPcEGlMiWaGO4wquj+0MiUJrDbLOQVNCN8gyCOloEox6DAza0udYplkep4kfT&#10;kZBgXokGoKQCsYWu+++MSwpFvcOVFT18NsvYApFr5IRWG9djlgZsIv8A7AH8rYWK+1k4LX8cjSCg&#10;7iVpKkmu+TShHauVFkFo36ZBk0QV3xQ33xVWhiZ2Cgd+uRKCm0u1zH8hkghMVOEKHSHfbJqUBqf2&#10;EbwOSCoS43iHzxUIMiuQLJVtKLKpOQKCn1o9JBTAxTCcfAR4jDFkkEllLOdtvnlhKCVeHSUAq+5y&#10;DFWl09DGeAAIGEMwGO30ZBpllJpLWG+LEou1PwgeGVFIRSjAzZDo7c4KeGVlATVDUdcLJs9ABhS0&#10;evfAhuntilx28MKuBpirXLbFDZwpaBHSuBDZoe+KuG+FWpD6a8iK0xSl3H6wxZSFI7dMgWoodYZZ&#10;WogNR3yBpaTQNKqC2mkUrSorjGNKEqmhe2l5QODQ1qMtq1Kve6q9xQyeGAClSSWd5GIXJoQ0jcPt&#10;EE4FQ7TM21fhxW1F2riq0NvjSrRscKGxvgSvPSuBNqUm+2TCFIj78krda74oXVxSuXbfIobXc4Eq&#10;qncZCkhEq3M0yNKXSDiMKFFCedcJCERyqwJ7ZXSVR5OXQUwKspthtKrHGCK0wWhReM8tu+TBVplZ&#10;dhjaFWKN23VSclaopYpmFCQvzxtVWOML9tqn2yNpTK1mWMg4LQndo/xA4bZp5btUYQyCKBySXSCq&#10;HJBIY9qy1Q/LMgKxK5G2RkxCUyE5WWawsxpTt3yNKyHStTnCgb0HfKCFtMWvpnG7HLAhUsJ29WhJ&#10;NckZMSo3m5PzyUSlCRKWxJYqohJyu0q9rZOxoqk19sgSi0ys9HnWXmykA+OSYlHLozE1cgYaZWVd&#10;NHgH2qnHhVE29pHbDjEKLhpICJG2Gkt1wq0+6kYpRNi3KMYtaNXJBLZyStYq1XFWq4qtO+FC0nAl&#10;oOK4aSkF6KPKpGxGXxV55qC0Y/PJSZlKiwBOYswwL0PyfftcWixgbpmJyLUAbZT8YFSKZkiTZS+3&#10;tmut1cfLEzUik0g0ZAKvucFsUWtpDFvQDJLSnLf2lv8AbkUfThEU0gZvNFjH9ir/ACGTGMrsEvl8&#10;ySV5W0FK/tMaZLg70WEtufNF5WjypGPAb4REBHEUsuPMsR3lmdz4DbDY6Bd+9AS+Z4V/u4ix8WOS&#10;4kUhJfNl020fFB7DBaiktn1m6m+3IceJUG8zMasScjxqt5165HiVbXBarQ+KuY4oW4pbxVpsVcOm&#10;KuIxVsjArXTrhQ3itP8A/9MFLp8Mo6/LNJGZRTVtYxx0qoJH45lDKkpZe6eJpTUcRlni0wAXeX+O&#10;nX6yTRrKh6BumZHiAhyYSFbpr5q43FwrRQpArDbhTf8A4HKJGnHvdh/1e5mkKxksR74RNnbdsl5N&#10;KLdQWetOOWxss4lNpNH1KBf30LgDqQK4DYY8QKEP7k/ECp9xk4TB5pBCfaNrVlYQ+uzlrioASm1P&#10;9bMvjHIMhKmWQ/mBaXJVXgC79chGNtghxHZnlpMk8SyR7qRtlRFNc40VbIsEJqd39UgMg69BmPll&#10;QYkvIPNV81SznbrmHibOjBbnUOTGvTpmxDBRUF6EEUw0zARcSenuaYLSVkkvdT9GTBaipfWDk+JV&#10;Q3jy/C3TIkkpAV4ytBU5U3BUMwI45MBhJy8Cu+5y4NBUJEHUDJMVHkV3GStK57pinGuUySEKTvlY&#10;DaEy0mJJTSUmlO2XDECmZITVNJVzVCCvvg8Fp4yiBo7U+GtPvxOJjxrzYyIKECnyyo4yGXEotJPa&#10;j92SmQ3DZHIWX+R9U1HVJjbPMQijvvlhgSLc6hw8TPJbRbcBQ1T75SRTQJWuhHGEnHoykpxxmQ0G&#10;AC08k1hiEa0Ay8BokbWXzcYHJ8MqyHZgXmWuEcgPfMHHzbgNkgfrXM8MStBOEqteQL2rlZQovIrf&#10;s/TXKighTESn9ojI2hbLHIm6kMMmJKpPdqfhkWh8cndoIQcj/FQ0IyKqcpA6HfAqHmY98KFAn78K&#10;tswpviAlSrttkkL4zQ4CqsZ6bdsC0ptKcKabjJPTCpVkikY0K7YkIBbmtlGx65FJQ08fEUOSCFEA&#10;jJKsdsKFFvHJq71DTfGkNVxWm+VcUrgab4FWc964aVcX5YFdWmFC9TXr0xpDYpilcGFcVVkkocVB&#10;R8ElBWuLK0XEeQ64VK9mIxYIe5b4PnircZoBgLYFQ1qABkW0Kit44Fczb4qpOxrTChaa4q1UjAqE&#10;uzsMkGBS19zljFWhUha9siUK8JI3UYGSr13OBBU0FScKFUjbAqjxqa4q1J9nJBVKU/DkixXRy065&#10;WW0FPNIFSD2yNMydmr6TiS2TDTHmyLyoheAGmzOMsqmc2R3pInPHbIGVuOBTGdaulZxQEEYOSjmh&#10;kuUuqbEGm5GSDaQEDfMnL4a9MS1pVOdq4QzQkH2iffJJpFqoPXAhVjhLn4djgVsvIh61wMrWtO7D&#10;fGlWBt99skhXXgejCvvhYrJYHbcdMBC2h0aVH4tUAZWQzBRDNy27ZEhsQ00QpWmBigmjrhVQlUfT&#10;k0LoV2pimkQqAYFbYAnwwKtEZY0GFK941jHicitqGx65JjaItUUNWtcFM0ysYEubkLyKACu3WuSA&#10;QWtTtljm48uRPU4kMAUPJYsqLIpqD2yBCbZJ5X0sTTxkWzXBU1YHZaYQ3XQZ/L5tXTm9BLZl49R2&#10;GS4w02JFFab5ttL6pakbDsxGESBZnH3IuHVLDVWaJGV5R4HfJENZgx/zF5ZnmA9NSyqD38cxpYf5&#10;rVxmLzm508RSuSDRNiMMdvqboz4m7zULOaBUtovTcfaPjl2ylqyZ1i48QQT175FJCLmWsRoMBLGk&#10;FbK3CjdsDZTfE12OT4bVpXRWq29Mirmfk/IYpGydwXV1rhEPphvSXqop/wAFkrJYyHVBXIa1PpsK&#10;N0IOR5MokF6X5atUs7SOOPcEVJHcnLgiZTXUoRPbsPAVyuTjSDzZvqUM7HUATHQ0p45jY6BcmO4S&#10;C8kgdmMSkR78fHLzTAApVduGAUYQpS15CjFVJAPUDvk2ClXAlegI6YpRNKnIoVLZlVuR8cklUuCZ&#10;wWHQdcBQAvii+JAO5GBuiHpuixUUN0A64gspJ28hY+xxLTS0AjIMg2d8aVaV8MjSrKYpXrthQrI2&#10;FKJaVWACilBufHElFNKKmnfAGSs6ekOJ641TG1NnZ+uNsly4qWjvhYqbHfFVhUjFCvboZATUbZIR&#10;W0wsj8NMkFdqFxReHfBIsaSGZqjbMe20JZdyOdiSfmcrkkBJLyRjs3bCGykluXbLAwKWSsT175bT&#10;WiLGO2MBlnYiQGi/RlZCk0iYPMEkwFs7BUHVvbI1TK7TWxijikBgbkDkWYCfQg0pkggoimFgqx8f&#10;2jQ9sUrlNTtilUGKrwtcaVVUMjAr1G4wotU5mXrvk+aKWSLxNBgIVoHtkVVVFMUrq4q1z7YQratX&#10;pkqYqqnbAq44q5TilxbFAbULSp64QpUHO+2RKVsb/FkoqUZaFZZOJ6AVOWMKUNTNuoIjareGVzAU&#10;PN/NcZaRm7U2yiJbGDzTMhoTl4KFS3lR4zyNG7ZaKayoNIBtiil4l5b4qqRe+BIREaEkAZFsCIMR&#10;XYjfAyUyN8UuqRihZ0NcVcd8VaIrilsAYq7FC4GuKtgYpQtx1IxLFDHwwJcBQ75JCi1K4oX2yK00&#10;fqGkZYBj4DFkHq040LTLFxbvHJIRVO7VyQiAxkCmn1pvMGnxnjxJAA27jG7YEUpXflWwitAXelwR&#10;Xf8A4jxyswrdBkwK7WS0lEifbU1yF22wNM/i83Q3enRtbVE9Qrp32y6JRMboDWHTUUiLKyrWhJFO&#10;uQkUAUxnVLcWkzRRMSKUqcDJK0j+MMagA12wotkFrbLqssk7yMViQBa74kp5J1qfmEW2mJZKhqVp&#10;yyyJoNUt2K6N5kvNLlk9BwqNuQwrXK7bAdla68032tMIxV28B/zTk7JRSS3fqzTBghDIwrv75Eik&#10;xL1vQzJxAlrUAdckFkml6nqBQxoBXJNJeb3uow2l45nj9aMAhR75TVFsHJhl44kcsBQE9MndopC3&#10;EtQEU/DklKFcUNMUKtlQHIpTpY/3dT0wqUuiX97TIlnFN4FqQBlbNqUDlQ9jgSqpHFO3FDwAH7Xc&#10;5KghZwNvIpX7SkGowEJBTD9LTzsXuHZ69jiCmlBZjI1O2EMSlsj1Y1wliGRG+SHSURlDHcCvb/Ky&#10;UESYnKxc1wliFVEIYCmSUprA00MnrW5I2ptixDLPI9+II7i4mYgct/fEMygdb16O8kldVrz2BPbJ&#10;mTVwscnYlePXIMkY91braxwRRkSDd38TilNdBbRxau10f9INaBq0/wAnhh2KaZRodPqUVOmIDEp1&#10;1iPyySHRrxUH/JrkSkKcvxQtTsMQkvONY+0x8TkCgJdamHiROrF67UyQKVO+P1MksoO3Q++FCpp9&#10;hLfRGaAVoaEDIcVs6oJhp9lbMGiuWCGvcb/7HGmPFfJP/Lcdml2UsmLNTeo7ZKgi2YNpscsnqFmX&#10;5HDTFEWthFBsoqpNd8QEpfFLHJcS+iAKEDbAWQTNVqKYqho1+Jq9a4oREX2hhSwHzd/vQfpyM0RY&#10;PN9snCElSPXbJMWwe2BXfLFXA1xVdXArsKo3RT/uQt6/z5EpD2C365IJV5uq/PArfcYpSjzSKwg+&#10;xw9GLzHUF+KhysMyl5ybBuIBjRjTFlSm61koMUUjtH0qbVrtbWClT1Y9FGRKsv1HyjDpFsZjKHcf&#10;s0wiC8RCQJpUlzEZgwXeiqerf6uCqSmMOhXlnYvM0YCk15bVyJBKQaZnoTeraReo1GdepyUVKMls&#10;2iiPqeByTFhV1rd/EjQRN+5WoPw9v9bK7LcAkdtexWs/O4UNShGK1ancXaXEryr0ZqgYCUgUpChO&#10;/TK2S9ADvgS1IKgitAcKSk97bGJqLvlwaCg4YyDXrhLFMbC2+tTR2529RgCR4ZA7oe66bbRG2FrT&#10;92oCjJxFMUt1XymsikxGo8MZQtMTTzvU9Iazdgvwg9crFxZ3xJfHbmOnLcHplo3QRSF+sNGWVP2j&#10;vgKAULLM0FWUgkimAM0rYbVPWuSYlTFAcUOmPI1wsShzs2FUVZ/bOQLIFM46Ab4Ga4jFWuPjirlB&#10;Y7U2xS02+KFNxQYqoMcQtLSopvhVYBvQYsWR+U207676uqNREX4Afsk/5WR5oq+TMNWuLHU0ZrBU&#10;VEH2qca/5Krl3RapiFnIfVEq/aRqj55SWwb82U3HmSa8iNvNGFr1NclxI4UZ5Lk43brJtGwqa9Ns&#10;gDusiyfzLDHEVkX7LZdVsAwbUUMbkjoxrTMfdyByQYhaRSxH3DFFoeaLYjtikoqW8jpGLWPgUG7e&#10;JwsaTHy9rrrMLS5NY2aoPeuGMuFiYsksNKMTszSmIuxoD3XJgXuwtKNWhe0umSMiSvfrjNlFIGna&#10;0uVuQAzIelNsgLZkpl+nTdJ6MESiSQ7k+J/lwmdNZejaTFLBaRxzkGRV7ZKLBLNcvXkT0WWlDkzK&#10;ksXu7B4LmP1xUEgsPbKOu7YqX9xBK59FDHH2FclKYKgIP6wY6Beg9soZuq05qBgtDa8l2ORtnSqP&#10;HJWxpeGpihHKoioQQT1yQCFrOWJJxQ1irq7Yq6MU3xSiIZjHWlN/HCCikQszXEiq5oCabZPiRVJ+&#10;Lb6v8EYLEUIJ7ZaA1qt18KB/EUwpSS4FDvkJMgohe+RpK4AjBSVdZSBRSR7YbVdzwIbBxVqQ4ppD&#10;Hc0GFCWReXDqN2Vd+Kjc98aQSiNZ8txadbVUKwO1abjLY42FscudXu4YkmWULwPFVGx/1sgY0ziU&#10;Tb30k8ZldSshBqzGtcqlMlmAFNQyyxyV9VBuVPT/AFciMlNpFp/5YsXv7v61x4QxE/f/AC5KNyLR&#10;IgbMse6UFkHUbZk8mFKLScgR3pjaEDYORyDfRkSlQuZyklUYhvfJFQltzxJr375SWxDAE5VS2ibO&#10;7ksmYwH7Yo22TjshvnGE5lv3hPSmTJVCsSTXIK2pxQrodqYUtr1xVV64oVEO+KohTTAyRcLYqjY2&#10;xQiEyQQqDJIXjJBDA/NcBcuiivU4yciJeO6ogiZl4/FU74gMJvW/IesWGn+X0C3ChlUllJFQ/wDq&#10;5CA3a4hh2q641yHckksSTXMuZ6J5FjNl8c/Lv1zGKlllvK5KyM4LJuNsADG6VL64a7kMrbn3ySUK&#10;1xLCpBIK/qwotOILuXX7NYFZfXqVChf2f5uWVnJSKDNdBsY9BtIrINVmb4vmcQCgLNWv9MmuWW7k&#10;4hE+HelWzJBZCNsJ8tWh1bWyyOypGGIIyudFJZJpSXEVzcWjuXShKjBGgg2lE+lPdTGNaK1Kmvtg&#10;kCWXFTHJgySGKlTWm2Qqm21Fvh+fhihanxGmLFs7HArm33xSpMK4qsZKDFUUdUuGtlsiw9FOgpvj&#10;ajZBy7qRhQQm2nGsS5AsV1wtGOWRYFCH+OTYqtt9mU/5OKUE3TJIbTbAlEW+RKQiiBTIs6Sq+tyK&#10;sBkkK2j6dFBIZdRLxqUqlRs2UyPcoCWXtHrx6VNPlkosigZ7hpk4nsKZMKVaFqIMLUumZnjqexxZ&#10;Ul8oxZUpdMUNRmpoPHEqnVs8cNOS8icqSrXdSoKiijDFkvs1AQSHpyochIrTNbdgUUjwGMWkpo28&#10;Yy4MUt1dawD7stiVYLqCcQ6+ByRSoxhnSi5Wq57FyMkhDvbcNiRkCGTljtQPic8vYZFksieNCea8&#10;vDFV/wBajBqsQxSqrqcg6KtMCESWLzI5226YoRjSFcQVpv1N8kEqGoCsVfA5YGCXysSnHtikIeuQ&#10;LJUhQvIFHfIKSnUK+nT2xYJtXkAcDJY/8ckhaQO3XFLuqsO9MVYvqIoctSUlfrihXtTtkJICNU7Z&#10;BsTvRGJTiKde+VlCdRmmFkvp1OFKwEV74oXdMDJuvhTCxWipGKtgfPFDiKYpdyPtirvnvilsUpih&#10;qVaxMBhCWPMxR+uQmGspgupNLGIlXfxGVBRs42wKF3ZQ3geuW2vNAtKENewySEPNcx3B+HYjtjyS&#10;pGNQpp1yPExQU8JHtk1QnErhRSkT2xS1XfCrj7Yq2MCqoUsKDAqm8ZBocISomuTQ1TfFW8CrxuMV&#10;cuAqqId8ikIkOK/AKZGlLpH5CpNcAVSU75JaVUcVrkCGKsBkUtnbAq+KV6cTSmBVTgo+0aYFbUL1&#10;U1xQqfWHVeK1pkwlTMjnqDklVUcHtgQroSemBKa6ZdVYCuRSyu0Pw5IFmAjly0JXHcUwhKR6ktUP&#10;tmRFLELsUr88JDBKHWpJypmpULGi5AqyfTF/0Fdq7nKOrAIyCyll+wjH6MmklMLPRbhZFcqAB44K&#10;YXaLby+JCS70B8MkF3VYfL1pF15N88JTRRkdjbx/ZjGNJpXAp0oB7YaWg3v44aTTZwq7ArsUurir&#10;q74quB7YoVNOb4SPA4sOqYA5IJbrklWlsKGq4qtrgS0Tiqm7kdAT7DJBQld1rEcDcWFPGuEhvGIl&#10;J9Q8x2zqwR9/AjDGVI4KYJey8nJ98lKdoKnBaJ9uTpmLKSAGSaVqENnEYYSQT0PfMYxboABGW+r3&#10;SyBxykAO4ydNhkCnS+bZ9jHCqU7k5MBxpUFs/m+4k2edU9lzIjQabKWXHmSM7tJJIfnTLRNjugpP&#10;MK0pHHv4sa48a0EM+uXjfChC17AZAzXZDTT3f+7Wbf3yvxAUoaQmlTXDxoUS3hhtC3ke5ySra1wK&#10;1y7YqtJwocTXFLR2xVoHFWycVcB44ob498ilxpklaU1GBXDBatlO5xtWhH4b42q/0m8MjxK//9Qo&#10;a5WnIjfNNwLasl+OIpX6MapNrWk9ZuZxVV/vaKy0p7DI3SEHIqR3HwjbLBIkJVUVVfkigV8MjxJV&#10;LSNbG6+soKyA1oemZOPUcKY7Mnj81GQcXQgnrTfLfzIQYWuu9RsLyEoY1Z6d1of+CyuecVs0yx9z&#10;CJdIQ1VxQ1NMpjkbBsFXQ9BjuRIZ3K8a8ada/s5tMZFXxN4JHJ6V5fuJrazijD9BSmRlIt8iJJyN&#10;VdacgMq42rgCR+a9eQQiECjE5i5JcWzVw7vKfMt768gQdFGTxwYnmx76iX+Oo3zMApCtbQDvlZLZ&#10;EomaMLET3yIUoB123y0NZCwqMkxcPg3GAswWjJ2wLa5JGJAByYUlMoQFFWyYLAqc8ikbYWCEO+4x&#10;JULGcsOPbKyzCylSBkoRttiLZzpXld3tUn4mh7jLjEteSVFM4fLSBxG1xRiNhx2/4PI1TUZKM9lH&#10;auYhdoHGxBFP+GwiSBuvhF4vxRlJB4qw/wCNsstAHktbVUlJhuUVj4GlcjUS3DESnHlrU7HSJi8a&#10;kFuoOSmLFByBdcLLW1iG9+KI5gSimMUUz8YBXvkCEnmidOHU5YETTAYWlA6w/C2b3zHzGgh5hrb1&#10;emY+FvSZ8zQwW9MUNFQ2CkLHhFNsgYKhngfrTKjFVIxyjYgqMrtVK4tyVr1yQkgpfMjQgMp2y2kW&#10;ovLXc40lUC8xgVRZKnfCCqzjhSvZRixpcy0G2BaaAqN98DK3FBSuEIW86dDvkmNq0eoSAcK7eOGk&#10;1aq01uFBUs0nev2cBpWpLtGFOA+eRWkNMV41AocmEFBmvfJqtIrhQpEUySVTjtU5FCw+OFXE9sUt&#10;YUNgVwJbpU4WLQfCnmqg13ORVVRaiuKoiOLAoRCCmKVeKUphVVLEgntixQ8hJoDizCvGePXFkq+p&#10;kWS3nvilwavXGlaKmuKt0FMCFoXFUHd9skGspYTvXJ2gImJvgpgQVe1kCihwMgqGnUYoU1pWoxQq&#10;E8d8CqaMO+KtyUpTCFQ8i8qKMkgKfAr8PfIkswGRaWOEYrschbZJB3cxYke+SBa4hleg3bQWaJVV&#10;I3qRiZLk3Xy6+wLHjzr3O2R42sRSC8uzKa+OC7ZAKEF00TGhpkwmmp5RLueuFjSAmNBkwlStxtXC&#10;qLi3NMSqMReKlhiGBQ7EdsUhY7L0xZLdicVb2PXFVKV2XoaYEIYSTs9EJOAqEVDIw+11yBbQquxZ&#10;dxgUhCvGeoxRSDlHHrhQqQ/Zws11aYsVIPxOKbVFuSOmK2saQnG0KZO+EIpGWiFTQjFkmEE8SSVa&#10;PmKU8P8AZZHipkhZXrIzAd9sjxIATq2ureW0WJK+qN2r0yex5IIpn+naxa6dZRywcXlK7op3/wBl&#10;jYiiSUT6nc6rKwkHAttTKDksoEEot7JbHUfTl4fDU7mq5aIpEigWurm3uzd2vwMG245Hi4WUZVzZ&#10;JH+YtwsVLiLk7CleVB/wGWDKicAWG314Z2Z+XxsSTkbstcYcKCVTQAb75MM+bKNE0wXUkcTnirsB&#10;t1xAtkIs2uvJEQhP1Z/sjcNviYW0SJDBL6FYAVHUEjKapujKwl8hjReavyJ6rTLQVQ0kxb5YCbTT&#10;URJxZFMdN1WfTGaSH9rY16Yg0t7KLXMmo3ADn4nYAnHmmAp7FpsCWsSQL0UUGX01TNlGz0WFq9KZ&#10;WWovKtfQ8yabVzB6t0NgxpyWNBmQGRQVzEa8ab+GWANZKBdCGI75NhYa49hkUrq8Rt1xVXBHGtak&#10;4qtQcgRirUhPEKMCQnNnFb1g9N2aUn4hTZcJAbYvR7A1hCnqTgBWYTZAAvJh0xthTTSA7jIkqA1X&#10;Ism60xWlhwJpcgDGhIHzwhC8LvxrihfupwoVUc1DDqN8RslGJHNcKZnqR45I2UE0ouAvTK6pkDbQ&#10;OFLWFDW9dsUOK0GFVHkQRiCoTu0SoGWILV5ZlgXG+VSixGyR3rAgAChHXK2wJHdNXplRZhJ7w7kn&#10;rhDIpFeMctDBLCnI798tDWuNo3RG69sSKQu07SpNQvYrNKBnalWNBkKtthb0m28rNpCNzdHIPbwx&#10;OHrbE5CuUAdMqATaqqlthklb9Mr1wKqMVoOI3HXClcCO2BVVAxp7Y2qLhsZpvjAoMluUckXFpTdS&#10;RkhAseJWk0x33JByRgjiQ8lhx3IpkeCl4lArTIFnamcUuySG9zja0vU0GNoXB64FcW8MKW1ZStTX&#10;l2HbG1aOKFJqnpgSuKhVruDlgDW6G59ENQHkf1YLpnzUoo4ipeZuh6ZGgVOzDPOtzbyyD6uKKOuG&#10;VdGoc3nV8QwpQD3ycWRULW2e4dYo6VbpXbChdJGY2MbfaHhjVIRawcUDEjfDSW1FOmKhFwbUPfIF&#10;sCq7k7k1PjgZqBPhihx6YVU2xVsHFDVR0xSu6GoxS3TArgRXCq/kOmKEHcbtiqlxUGp3wIWNQnbC&#10;xQ7HfCqpG21O2FkETCaLQbVNMBDYBb3jy5YiyggaIgqkY2PuPtZKMaapFA+YNatmmHr0CnavhgnK&#10;tmoR4ixDU9MOoSl9PJkiH7VP+CyAA6NlUqeUoRaSTyzLWNF607/5OGOzMmwnl9q1nrVuq27kyoQR&#10;GV60y2w1cLGdYhkmdpZE4E9R4ZXIMgXaabjUYfqkSRhIxu5HxE5Hi6M6ZXoVrHa2rvdMkchqCDts&#10;MsiGEmD6nqSTzMJySi148RhkQ1xiWOSvzYntkdmykVpUV7IWuLSg9EbnphASRS/Q4n1LU443qQzc&#10;m+jIyYh7RYqoNF6DbJhiSt123kmiHp128MhMbIeYavEsch9Wuw7eOUR82/oxqYrxIUHnXrl7CkI1&#10;u5XmQaeNMFpIU5rZolDnoclbCl1kPi374lQnZkPpcT0AwKQgUoZRTBIs4BNYwB0ytsWuN64EqbL2&#10;xQ0OtMUohDQYEN232jk4oKCYfEQemEsKRM0lbQITtXEKQl0Lxxq3qqWb9n2yaKRlnP66pbCNQWYD&#10;1O5/5tyRNJAtl3mLTY9MVFj4lyorxxA6tR50gbmyuNPtUPqqY5fiKKcIiObKykzVkNFqcjap/o2h&#10;2EsJku5CjUNN++NqlU1q4heYEGIEgGvX/Y4aQ6a1NuF5E0Kg/fhISzzQTSwhHcriEHdPa/u2+WFV&#10;9AUB/wAnAlSl/wB529lxCl5xqtA5LdK5WeaYoK4vkaJIUQDga8v2jllqQgboNd15EV64LY0nflrz&#10;KmjWj27JV2rxI8f8rADTI7oRbiO4LzT1Zj07b5K7YAUpWl7cW9yk0BJKkVp/LkZMw9bmuGNrHJH+&#10;0QckGJRFxdGC3aXuBiEMZ8vXQllnYncNlRNlsA2ZTbsGowyxCkR8b/PFCrENxiFLAfN398fpwSYh&#10;g1wPjI74QzKkfDCwdXtgS6uSQuB2r2wK6u/zxVvAqL0g/wCnwf64wFkHsNu2+SVESkfDilx23wIS&#10;zzP/AHC/TkkPMr+ShIHc5WGSWn4smwU6YsnLM0bFR3HcYFTny7rI0VpJVjEkkg4g1pxwgpAXXWuX&#10;N8eUzVPhhJQVHTtTFnexTzcmiRqlQcglkuseb7a+gMNqrIpNWLHJ2imTeX5IntIpF3QLtlYZckXd&#10;3jSwlqbsCAMkTSGEap9a0+NkPwCXse+VGw2gsYFu71ZgaZAytKrDKYYzFQUJ6kb4bSrW7xqT6gqO&#10;O3zyKQ6PepOKQ2VGwb7PfFBQN28Uk/wLRAKAE5eC0koBZ2iLCOnBj0wFHNEm8e3ZJbf4JI+hGBXs&#10;HknVXvLBZZjycjf54wKZMkEyru+w98ta3nvnKRUuWBpQ9KYJbpALBbqX4uEYoCfuwBkhJBxah6ZF&#10;QV9vaRzwyzSShGj+yh6tk4xtBkk87EjwxKEOMCr/AF2iBVejChyQQhm47EdcVRFpu+RLMJmg2rkW&#10;bZrirZ3xVaBviritBU4q0UJWuBUOUKkcuhwoWHxxUIiAO0fERgiteXfI2pRV4UloRGIwNhTvk7tC&#10;GMsgISIkk7ADx/1cSaZWzDRvKV8YhLMjJXeh6/8AA5UbKiYTGPRjE4EtRHX4jTpkRfVlxBF3ca6P&#10;Or2pEgYUocuruYHfmi9Y1C8ljT6wgQ0qAMbI5qGPXU0ly9ZCKgV8P9jkCWwckRe6008KxQxCIAUJ&#10;G9cnbAQQ/oyGzF8SvEtx49/9bKSWwIR5xxI4g5JaX24SNhcIQChrQYljuyq319NWjWKbaWMGh8cm&#10;J9GJguglWNXuBxLgUpg5qAxu5mEjvKQORr8sKkMg8ky28pH7oGcGpqNgP2caaiz74ZD13HhliqF5&#10;piXbVfpTtiQoNJFqukCNa1J7b5WcbLiYzJZSSllRa8eoHYZTwtoKCMJOyVJJAGRIUlkt/aWdpCi2&#10;4IlIHIHLeEAMRaWSIB8WVUyBU+uBk2rd8KFVJK4LQqjCheBkghenHjv1wq2vTAq4L44quAGSQi4L&#10;yeE1RzX33yYJY0j0u5bqMs52HtkhJUM4J3OBksGKF2BWwB1wJXrhVeMULWHc40yUAxRuS4EJbGsk&#10;mqJwkMYG5I8MmCpCF8xaq8E5T1PVXtv0y8DZgWNabPBLqCG8IWJTXfcV/lbKiF5s4eW28zXMcNmo&#10;WKPd3Gw/1FwGQOyeSP1bRbe2hX0AQxNBvXHwwjiKb6Npw0+ARqTueTV8cMRSLt1zGFcsKDauSKQh&#10;7aYTDkPlkQUFB3iCCcSj7PXJEK3cwRzL60f04AkJTM5Ap2yqQZhdYWxvXMcZAIFd8iFKpc2j2oKt&#10;T33ydKEAwKnK6Sq8Co+LuMkAjmpLgVVjwqrVpihWgt5J/wC7UkDauFbVzB6Zow3GAhIXLilEQdcC&#10;lGx4hCLXoN8nTFUXCq8Gm5ySGI6/YtcNJIrcQK74luiXjuqxerKxegNThCJoDT7R7p2SNgCq8jX2&#10;wWA1gJrYaBqGo8jEpKINzlZydzLkqXGjtYyBhUrsORFN/wCTCN2JT5YvXt/rTFEA+EIp32/byQRS&#10;HDcUJ61wotK71yoA6ltgMSaCHp2mQQeW9GVmVWnpUsBvybIRAKQEdFqcU0luZFAZlrX3IyxWCa5a&#10;zX+pfVIBV3any3wzNBnxUHoWm+SrGwRRCGSXiAzg7k5ARY2UbaaL9Ql9dTy618clwou0g8zgXD+o&#10;g40FDTauSOwbI7sBvLljcF4wFIFBTKbts4aQ31dpaHkvJ2pQn/iWIYkr6PYy0HFmH0jCqtYabLqb&#10;SPGUHAcmBNP+Bwc0EoZk3IIxIpkFPiK0pkVWum+FaUitDgQ2yVFMIQUw0tv3ZB7YC1om5HLfJxVA&#10;sKZNgqQH93L9AxUIJzXJq5OmRVEW5o2RLIIytRkGaEuR8WTpBTGPUob4pBqFfSVeIC/zfzNlZiyB&#10;YvdhY5nVd1BNPlhC0lrKOZI6HtkmKIgFAAcWKtqDwrEBDXl3ByAtv2pLKchXJNSizZIIbgNGrkSE&#10;pxaUm2UbjIck2mF7SNAlNuOMWQQsBb0io6DBIJZLaXIIiVQSQPiyHJqIZLHvCMsiWKCvxyiPtmQG&#10;LCNVXdqeGTZBAwzmFeQFTkKQ208k4q1cKOSkIHk+yCciU2qDTpRuR1yLK1F7Zg/AjfAlFw6SWFWN&#10;PowItEppkSkHc/PJUwbu6JKhGNMl10xRQRvgCbVYUIUE9ThRa28TlC3sK5MKAlUmyA+IyShC1Nd8&#10;rLJE2JrKKZAoKdnfDFij7d+SUPXAQkL29sQlZWmFFuBoaeOFWN6mtCfnlrJIpBvgQq2xFaZAoCNU&#10;5BsTfRX3K5WUBPkHyxDJfXJJdtTvXFXce1MCtkfLFXEUGxwq0N/E4odXCladj1wIXg0xV3GuKWxS&#10;hB7jFUpawI/eSbAnb3wFFWr3M5to1CxBAR175EQRySqSVhuTk2J3Q5veG1T92BFISSWNySDxPyxt&#10;LS3EkHxCjDx641aqb3P1irFt8NUxtCknocKqbDvhVT6YVXHfFV6jAhNtJ0W41GNprcCkf2iTkCU2&#10;oS2wBKnZxlgDIpfLGRWvXCilMivTFXU8cVbpQYobVa5EqrRpyPyyJKQqGPFNLT0pihTBqMKF0ZoR&#10;XAUJh8IUU65WyUmYVxpVaKTag65GmNL34t9oV+WGkrTGB0xVuKKR2olT9GFUfHCF/vGp88QEFW9C&#10;Eblvuw0tImO0jMJbkCa5FlSvp0K8tskUMmsjUYAGYTBTkgyXjJhUov1qGGXxSw+7WjEe+SLApROl&#10;GI7ZUzClCpU1yBSyryjJVSh33PXMaRphws0hYkZKJtNUq0r1y4BLdBhpWumKuxQ7Cl2KHVwJaxV1&#10;cVdXFWq4qur3xVdZbMw98WBCYoa5IIVBGzdAcla2qiykbtgtbVV01j9o0xtVVdNjH2jiqlLNbWYJ&#10;cqKYRG2Qix5/MccVw0g/eKRQBcmYtlBivmC/S7blGhXxr3wAuRxUGLzwOx2IA98iXGlJRjsxI3xt&#10;UDwyuRprMkWscMB2Xl88q5pBpWiuqHZAB8sSgyVPWuXqVYge2DjARaHfmWozGuTGQKSva1XhUbvk&#10;PGYFXhsFA5v92UyzlQ09lGxrvTB45SVVbRQOuQ8Qli4s7r8W4GNsgUDdrty7Zk4ylBMcygxW1GSV&#10;b3w0rRNcVaOKtgV3GKtV70xVuv0Yq6lcbVtVJwWml4jam4yPEtLlt2btja2rRabJIaKpJ9hkeJSQ&#10;j4/L123+6yPnii0bb+T7mbegGBgZJ1Z+QUArM/0DG07lNf8AB9hw4UNfHBS0X//ViMbCRORY8vDM&#10;AhBRllLXr0GVkMl0l1xbbpg4GIKJi1FYz0G/WuVmDKrREUyTuGqBTKzGlptzGnxOag+BwAIKkzRh&#10;qxtt4HJUgKyXCU4qSDkDEs7XPIrIRy3yHAgoeKOVyOAJBy0bLaql29kTxqD3zIhkplGVMktPNlo1&#10;qsDIRIBSvTLJ5wzJvkpXXmSJAD8QI6e+VDJxclumOavqV3fRLPI6FFOy/tZMebEljNwfVb3y4Frt&#10;prMqoIauT4ltqJAu+AltirzBfT36YQUFBMsTdcvFNSw2ynocaVRkhK9aZEpBUCv34QlFafB6rH2y&#10;STyUbqdq0GC2AQ6zsDv0yQKVUOD0yRLGlVVHXK7Z0qQhfWUtstd8y8NBugXrmna1YW1qkRuE4caU&#10;Bxyz3cbILKFttXXVJGRX/cxgkA0yoglqlE0we/m9RmJCsKnvQ5TS40t9bgaKrr/stsS5uNcJmX4g&#10;aZWJ07CMUZH5ikiIR0B965cMrIxCY2vnBYj3UjJ+ICjgZbpPn2K84wTsPY4OC+TE4behaQwaHkNw&#10;ciRTh5RSYZBoSnzC9IAPE5h6g7KHmGrScpSMjhDclreGZYYFbXChse+KG8UtjxORKWyFYUJymULY&#10;FKbxHjJIJp7ZDhplaVueWx6ZYFIQzJTJMF0UhU+2Asl07h9wKYKVTBp1wq5iT06YobLE7DGlbINN&#10;sCCpEN1PT2yezFRkp2yQVUt4PUNQQPnhLKlVgIzStSMhVodUNt0w0mlKVuBpWuICFiozmvbJIWsA&#10;p3O/thYqDb4QyDfqbUxVaTXCrsCXE4q4HCrZNdsUNqgOK2qKNsCFeE9MbSiz244LRSr1GKW+mKti&#10;UgUxVxILCuFKqr1GBmFwwM2qYquoThVXFBgQtemBK1jTFFJdenfJBgUvNBk2NoocSgHTFTu6PbfI&#10;raoxIGBVsLVxVVc/DihbFTvircgwhVkI5SgYSyi6UD1MgzCbwuRFQ+GRpZFLpHBqcmAxAR8N6fSC&#10;MemRISV4vkUFWBNe+Q4WJQbzoemTDClqSqTucmGS6f4RUHrkmNoOV6DJMSghXrXFmExsI5JBz7YC&#10;FKP5kIR3GBjSDeRgcNtgFqDOeWRtnwu9YjDbLhbM7HG2Jis9UiuNsTFVsalz40yQYkU0rUYnIkLE&#10;r1uTXcVyDZduZ+XbAiln1N5d1BOFFLo4ABxY0piQytTaPemKLUJUocKGuG1cCt8QBiqk4I3HbJMb&#10;TfTD9fmigDUDMAe2T5t0YWzzzD5f0vTbL/RSPWWlatUtkDABx5E8VJXbeUVfTW1OSaFSDUIT8Ryq&#10;MAXIyRlFj10AzAW6knwXfBw0WqJvmnXl+8sY3A1BfSC+Fa/7LJgAtm1JhqWtWsknKyrxC7k9zkJR&#10;A5IA70v0ZP0tqKJP9ivxZbAWyjFnuu2OmW9q6QpH6irWijcf63HJmAcaV2w3WtJCW8epLxWJgBxX&#10;rlXBSbIYjeED4x49MaZ3aP0Ka2gnDXimSOn2R45YGScwXQgnFxCtADVV8MbpANJ3d+eNQliMcKIl&#10;RuVyPEWJFsVuLlph4nK2YFJeykdcKVqBQf3gNO1MWS6LfphQUz0vTJtVkaKIgBRUk9sNWp2CsLN9&#10;PaSMIrcSP3n8v+rkgKRGTLNN8zTX/CG1SrLQO2S408PVmvH1YuLb1G+AtMg858025imfbbtmJIUU&#10;45MNuXqQgWhHfLgQ20hPrD2s3qEAsP5stDUUBcXDSuXIG/hkrY0pKDQnpkSlew6AYopsKVwLStHE&#10;3HlXbAldGCJACKqeuLIJlo0XqXyhdqYlsi9V0SxjniaSSVUK9AepxEQyybIhQzVHbIGLUJLCKHfA&#10;ltFJ6ZKltUK5FKwjIpdwriqtDCDt3yYDElfwCGhwobdl/YrT3ySFeG9liT060U4DIsqtY8obplfN&#10;QKbAOFLaoTuMVXBKb4ULX9sCqLL44pCdWeyjLgxKy/vxGpReuQlKmNWx6diQTlJ3bBslFyePTKSG&#10;QSe9qSSckGSQ3m+WBiUuc1IHictDBMxZiIgIw+Kgp3wIU7mzkjcHoQdipyEgyiaT3RZ5o1Ilcufc&#10;1yG7bseafwcpCB3JGIQyaKC3hjCylUPfxzJADTJLb10LkRnko6HK5EKAha5U2ImzEbSBZjRO5yyI&#10;CWRW9lbEAxioy0QDUSUYsIQbbDDSELcXQj2XrkTKkgIaK/kL0A5V2pgEiWVIq4YlKOKHJtaWy79M&#10;pIbAosKYEtAVxTS9oyN6UGNIaGKt4pWlqHFNOAPjixbFcCrXNBt1xtVnrMCK7jJiSKTARJOtfHLa&#10;trOyV3lvwahzHlGmQLzzzA4S7LSDkimpHiMYlLDtUuI5pi8S8EJ2XrmQD3MSpyNECDbchtuTtvix&#10;CiHqffxxVERy78cUotFr8sKFddhTIlsDfKmxyLNqu+BXHfphQphanFV3GvTFLTDFXB9qYpXClMVa&#10;IpihdXCqDmG9MCFCmKKdXj074ppDyCpoMkxIVI179q4pTXTrQSzhfTL8hRR4H+bISkzi9P1nXXsb&#10;eO3WobgAR8hkhKg1HcsG1a/aWgcmvvkebOIpmfk++iGmBpCKLVTvvl0QxmEme2uroyNac/QLHoaA&#10;5CQ7muO3NL7a2aCs0D8JUPTvldFvBDMtI8uXmpWwuLmRaSdiN9sPCSxJ7k3sfL62am1qtHNajrhE&#10;KYGRKSa/pifXFtEPYV74yisSkfmPyt+jY1aN/ULmlKf8NhGNJlux2/0dbYKHUq7AGh98FUvEo6hp&#10;j2Mq24lA9SlSD8O/8+TpFsh8naQbWaaR92VaKR/xJcjTI8mReSLuaV5oZKkK1QciJb0mtmbtCrow&#10;bYU65a1EPLvMccac+XWppt1GUEUWUSlnl3ytBqVrJdzycSK8R8v5snEWmSDvtTtjYfUuNXXow6ZO&#10;qYjdisjE9T0wMqROnxGWrKPs9cUsw0LypcazF6qELGTSpyNWg7Im98oyad8MoG/QjKpxITGVpUbd&#10;YXIk2FNvngju3FCy0rkihSY4q4UahHUYqrruN8iq+FeRIHXJRQVG4KKCqih71yZYJroOgLrELPJM&#10;sSIdwRWuGELYyNJHd245OqfEiEjkOmSMKQCmnlXUbS0uo/r4DQxggVFaH+bFlsmWsSwyytNbsHV6&#10;kAfsjLDyajHdKrawn1CUpArOR2G9MpJpsAegaNo0MGn/AFZ0PqkEsSvfDC+qJUw29t0hkZZa0A2+&#10;eRKx3SqUqAoBJ3+Ie2WJR+t6pFqPAQKUWNeO/U42jhZpoUQNnbt344xUhPgAEIrsckhVK/utv5Tk&#10;UqDmlsxP8uEKXm2r0LnIFASWpc7nYZNKjcVZfhNK4EKliwgYc1Dr3GLJGwWv12ZLe23kft4YsaZH&#10;/h2406PkEYSUIZv2TX+TIGJLLiZlaBhHFaMN1QE5MbMTu35jYpaemv7WFixbykHV5mIr8QGURNlv&#10;6M5tzl7BS/3Y/wA8CFaLqMIVgXm6v1glfHIzKIsKni5OWPU4gsyEPSh3yTAuIpihbQYVXUwJDYwI&#10;dsOuKorSyFvIXPQON8SkPW7WXl8S774QtIybovzwpVBuMCpT5matqp+eK28z1BC7bZAFkQl7qVOS&#10;YUq2ljNeNSFS1OtO2BNLLiP05Co64UOEDLucDJwX4qE0HfCxaqKkDcDCtKgQFSCabdcatXpnlQct&#10;Ji/1DkIpKaQkqislCVFd+mSViup3iXd6kl2P3atQhfDISl0ZgLvMtxa3saRWY2TcGlMbiAoHexqS&#10;yeQVJH3ZRbbSmYSgoOuNquSM+FcbSqPbyU6VJG2IKlLprdbj92RwcZdEtJCEurQWrhFcPUVPHtki&#10;EAo2+sI7W2ilQkvIKmvTIhaeoeTLYJp0MqLxDCtPfBBBKZeZyViWhoKHLkPLtUvlkIjZSGqSXJrX&#10;IBsS5/RrX9rscLArlS19B5JW/fVoqeIyK0k8wriqXu1a1PTJIWUocUrzGW6jrihDyR8GIOSQrWi8&#10;WrkSyCaIRgZrumBLeKr0WNl6kOTQDFVxVraVSwBKEGh6H/WwoRF0Jb8PfcFRAaHjsuJNsEtVEBYy&#10;AnbbAzQ5EYkUvX0+Q5U68a/FiVZtd2mipppuNPozs1Fq3xD/AF0yMGFFjc7KVCk1an3ZYQyiERpR&#10;/Rt3bahcD9wHrXrt/q5GQKmnsWm67ZaqfVtm5Ad6dMILAqOtoyq4XaJtyKd8nLcLHZjb6Jd3NPTR&#10;mXrXMQAlyOIK5sz6foSeo9w2w5b0yYiRzYcSV3FmsIaO4r6o6D2w0yShyyg74WQUQeIrTrgW1e1h&#10;kumKRqWoKmnhihdFdelA1sVG+/L9rFUfa2TWqRagT8FQSK70w0xRNq0t/cyCwRmjO5B7DAfJNjqj&#10;7zRXsrciRKCQVHjiIFiZ2mXkmBIVKsAHG/LvQ4Q1lmMcap8Q79ctQqH8MKoLVIucPLwwqw6W/ksJ&#10;XeMBua0NcxZbFuikvqkfGdjWu2QJtKJW6aVgZSSO/jjaudwSePTtXFIDQOBK/iRv44oVY6Ab9cCq&#10;wFckGC+tBhQuBxS2OlcVX1AwqqI33ZJBVCQE98kxTLSFRI+UpJrsAOmAKsnTix/DJlUONsilsHfC&#10;q8k1rgVemAKvpkladScVUkhMzBB1JoMgm0Hq2gy8uRWte4yzgtHEw/VbT0CwGw98kLHNBNpGFrSn&#10;XJFAZN5a80xaRa/VzCWl5k8q/DvmNyLMRtkmnazPq14sdKRqeZXwyRyXsshTNVJIAFCMuDWlWqxs&#10;5IofHCWQSjRrorI8Ne+2Ux2TIJxPCs68T1GXtaHhCRwNE2zipyAFJASdo2UfENj0OMmQQ8RaJgYy&#10;VYdCMopmueRpCWckk+OStVE9cilUUim/XChadtxgVVSSgC0+nJBC6uKplZ6iLaMxolCe9f8AhsnG&#10;gimpZzKebGpxlJWkapyCUREcCSjI2xQiYzkkIgZJC9d9skEMf8xIEjIRiCx+z2/1sNNkXjfmaFIZ&#10;+MbcgRUkeOABmU9/LDyjBqSNf3K+qpYrSuy0/wBXIGNlxi9ObQLSG2aO0jKHqad8thEBWC69YRmI&#10;kkh1NSD0/wAnBONORCqY1FGpYBtvfAGqSZXF+s5TmgVY1pRR1/1sJNoQEVr61zDdrQwiUAj+XIy2&#10;CJPUtW0xp2jl2aEDoMlFWN6nDMswuoJAroeIjpWoyEhW7MSZbpNjA7C8ZONyV32p/wADiN+bBOlq&#10;ByOWAKopqELv6QPxeGHktJRqWkyS8nAqCemEmwkGmP6p5fg0+MyOoZnUih6q2VxxBlxEsJv7T0jQ&#10;9cBFM1CUqtApqAOtMVUwCCWBp8siq9ZQeuKtSSilAoHuMUKMjltxucUrSxOBWwemIYlE6W1OQ98S&#10;GsJwtwYo24gGu24whkEpYca0yxgVWD+4kbxIGBCXsd6ZNXJ0wKiIDR8iWQRo6bDIMkNc9ssCC61j&#10;DBzUBgPhqMBQEov2DykL0AwNhSf1DHJ7VxpgUWkvqsaYhCnegpTxybJBEnIlC01HXCFdCd8BVlPl&#10;xOXIbbCuUSZhvUEPOlO2WRZIS2mMJYU2YUyJCp5pW9K9cg1TZfbD9zt2yyLXaFuwTE4Hhl4SGF6m&#10;lGp7UyaUqt3CCp7ZFBTOORDGGbjgDGmjfwxLRT9FMLIBQfV/AV+eRLKkHLeGST1lHE+2RtLvr05/&#10;ap8sCKbF7PXZjhtKoWlcqz/RXBaLTBLUMKt3wBCKKhFpkgqlM0bQsATyPbJhKSn7HyySAhq70yss&#10;kRYn96MrKCne9BXJRYom2k4mmGSohgT0/DIBkqx2rEVPTDaFN1ofbJLyY9qi7kZYGTHphTFi3bn4&#10;8iVCYJlbNMdHakpHjkSoZFH9HXAGSoWyQVrqNycVduMCW/tAHbFW6HFWhXxOKuI70wq754ENhfDF&#10;LjirasSaUG+FaSied3chjsp2wsCg7m9kkAjNSBkeSSUISWG4xYhQkKsKVp88NKg5E364UKJZl2HT&#10;JKs5AmvfIqqlw46UPfAhYRhVZhVvbpgVeDSo7YFZN5SMicuP2T1ymSKXa1aqJtu+ZcDsyKT3dk6G&#10;hH04CFBQb2pG43yKVH0yvUUxYuYAkAb4qvWPtkUq6xkfTgJSiIbVz1FB75C1ClJbNvlgKaQbgqaY&#10;WNNK2+JCEUbioAA3GV0lYDyIqab4UJkssEcXpihb+bAy2Q/Jq4KQrRGh6VrkEI+21OS0HFFo3jkk&#10;gqUkj3Dcm3JyVqWxbyJuBUY2hFQpUUWowUqJspik3E98JQWT2T4AzCZqckyVAcKUvvh9oZdFkw7U&#10;F+M0y1rKT3XiMrKQpemVUOemVFmGReWyFmqvUjpmLNBeh+ha+kGtXLv+0DluOuiNlSKROHpugr/N&#10;l1IulKWMx/LCkFSOBLXtgV1cCGq42l3XG1bpjaW+BONotWS0kfopP0YsbRMejzP2oPfGkcSLj0L+&#10;dvuw8KbLUdhDHMVavHxOGkEWi2nsrfqyjCAjhQ8nmG1j+xU/IZMRTSAuPNnH7KcfdjTJcCRSVXPn&#10;R60MiJ8t8PCF5JXc+b4z9uSR/lsMOyCUqm80b/BHy/1zXHiRaBl1y4nNFCpXwGAyXiQjPLIf3jHK&#10;TNeIrWgbtvlfihFuNpInXbImYKKVIkFaN1OVSKqqniOB3Aykm1VVUz/BFsw65Vdc0clnpU+2Nx4Z&#10;LiSoHkrc+gyXNVRr3n9kgAYBBWxOXXxx4UKIncVFct4QilrXLAGtcIiyGy5peceSjHdFoA7DfMsK&#10;pk5O1aw2rt8CtrH7YCVpWEBI6ZHiTS4WbnelMHEmkXBo00p2Un5DBxItNLbyheTdIiPntg3TxJxb&#10;fl/O28hC4KTxFMYvI9nDvM5JHbCx3R0OhadD9iIMffGkcIR8dhT+7QKPlkqXZXTTHO53w0qJj04j&#10;qaYUUqiyQfaNcWdLvRi6UxWn/9aFGCS3YhgynwIzDTYK2CVlk5EnfAUr5pWrvgAQ1HL6jbmmNLyR&#10;NldiOT4qN7HISha2i7m+DmlFHsMrEGKAE7K1e2WUlEx3CymnIqciYppXtJ19X4iGA7HImKhMhKUK&#10;vVQCegykhVasZbpVj3rlZCFQ2QiUuwFa1G+Qtkl2oWglUygknwGWQKLS2PSpJU9ZOmZPExlslsiS&#10;FvgBNDloKhH20I9MvJ18MBkyWQ25O1MmC2hVNksw4GgGRMkFROjqadhkfELW3JotP7uoHvkhlYkp&#10;VdWjRtR8vE7UEINk3plgZIyw5KGIB6ZIlTyQzxVO4whAC+S0QDpky1qMcVDkCWwK1KDIM2kBPTJg&#10;sSV80kkY+NB7HElFocagV61+g0wpXNfGQUrQe+GmNLoG5GoNfkciXKxBErvlBdgFKVa7DBbJRJ7d&#10;smFpHaPcejcK+22bHCxun0B5TuzdWQdsqzCi4WYbp6Mx3FSHzPJRVGYGoTHm8yv3DOT75ZiFNxQR&#10;OZDWWsLF2464q2MUt1rgVw264q00avsciQwISu8sQtWXplZjSRJL2VeJDD4vHAGRQdaH3yaAvNds&#10;CVkxpuMLFtWFKd8U0qLAX3wJpa9F6Y0xUndgK9smItZKFaXehGTpIXxUfAzpECEEZFNLGQ02FcKE&#10;OwJNDkmNrSzD4ammFC0g9cKtYpapihquKV6Cu2BDiu1cVWDbClcp32xVW9I05dsaRaoqVwMeatHH&#10;SmBkiApwKqVpthVsmm2Kra0wKtU/ETkkomJh3wFmFYUA3yLNrphVxOKrSd8VtwY4q2CBgUpdesCT&#10;kw0lBbZJVZhQYEUqIeIwJblNF+eKF8XwjAlqV6igwsVkbYlK9nq2+EIbj2kqfDEsgseZSw2qa4KZ&#10;Apq54xZFjJJZzU/TlgCgouNjTfbEsiVssp7ZCmFqQYnGlcZCOmGlc0zOKMckq1tlrkgxIUFHfCAm&#10;03s3CQEV38MSpNrjIqIR3OVkpQbOx7ZFnyUpCw37ZILxNIDTke+K22VJPhgtNrQMKlGWIpybwGSD&#10;AqT7AnAhRicE0ORIZx3RC7muBkvaRl+ySPljaqe+KrhJUYoUWIc74WKoiCmJSVky0G2BCEZGb4VF&#10;ThCFS3Z7c1IIJ8RTDbMFlOj6zYQRSfpFDLIwohG+2JIWQvkk8t6qMSy/BvQE/wDA5WVB2opz5Egu&#10;Ly+MiCiKDU+GWwHezl6Qs8yIzXkg7g0yudOPA2k8JaInkdvDAA3WyPyo0qPJOiM54mlBWmTZE0FC&#10;a8u4C7I7LzFGHiMrJawUkm1Kd19FnYoOi12GSAXZDsxcZIBiiY/tKDkkhkunQ/WJ0hqFqep6Y0nm&#10;jvMllHpvH0WBL9QDgMaar3Y4SabHK28LHbbCqkxFKU3xSERFw4AD7WKo+yvLvSlaWDjxkFDUVyY2&#10;W72b+rXt1bvdUPpncmu3/A4KJRVM38jaasFmJafHIak5OIpnPZmEYpiXHYT5z9MzH5b5i5eaIc3n&#10;UgLv8JocMS5BS+7BDVbfL4tBQLGu465JjS5AWIJNcFppUkjowp0xUBa5NKeOCkuQkDfbAlNI3sFt&#10;jy5G8rsa/BTGkpv5VKpdcyASR92WWGyIZvbsV3WmVEqdkwjkkpy7e2EMSFSVa798SGI2cG4++QZK&#10;vXFWmXI0rkFMKVWIFm+HrkgEFuWvIg70xLFZ0wJcWI3JxUKyRMgDMNjjSVxYHpira+GBK7ktKd8K&#10;FMv2wJW8SxGIRyTON/TQt4ZcwJSa+lLk5jyZAIL6woUo4r74QUkJbdU6jKZMohJZwX2HXENlJLex&#10;la5a1lLZKg++WBij7WOMqWlb4sKC0q+psu5JpTIkJjuzXRfK8mn2YuJ6828fDI+GSyM6RgQL0yHJ&#10;IKoOniffG0tGpxQ4DChWTphUFkGiSn0viO2WxWSZSycloK1ybUlFwSTlBZgodeQPwmhPfJBKNMTu&#10;BvUjxyRYKDpTbIUzBUWyKXKpPTFJKozORxY1AwsWsUubAqwYGSoNsWK3AlTJPfFCnyABB69skqO0&#10;96xgeGWxLGS7UYQycx2wyDU8s81DnMyL1zHHNsDB546Oa9syAglTocSxbELMcCVdLUjrhpUao2yS&#10;HMKZEswuUbYGYXdcCWuhxV3vgVsYUuI74EKdMKV6jFW2AxQ0DigoKU74oUj1piyaO4pihR+0aZJC&#10;beXNEk1q9FojEJ1J8MBFpD2DSdCttM4KgUrGN2I+I/5WEYgGuUmG+Zb1Lu9LIwCV418P8rGbGALH&#10;NQRY5OCuJB/MMFNtoZWdBxUmh7VxZAsoj81Mmnx2CpxZKVavWmESQQCqaX5keK7FysKsiA1Hz/bw&#10;E2kMin8xXErpNBKiqBUx9v8AZYDJFIefzbezA0VVbsQKU/4LHxEmISHV7++tpxcSyHm4rUeGAFAN&#10;IUecGtLgTRlpQU4ssm+//FeTBTaIspf8TySPcOIzGnwimSJ4msxpKJNNnupGSIGQCtD7DKzsoLOf&#10;I5nvLP05BT0/hB9sY2zmGZaVo0WnhuA+JzUnvkuFrtrW52hh9NTQkVxJpDyvzNqMtzIFcD4RQUyk&#10;Ttt4WL2l7JbyPwJNa1WuXAsbQdxLzqe5wlioBagORUdK4KSirOlSFqAcVejeTPNkFlCmn3C8Dz2k&#10;P2aHEM6tM/NfmSK4It1ZW4Hqu+GR2YiJYVcSCRqjMYBtQbA1wqpyjj1woVYkHHYYpV0jUqamlN8C&#10;t2e0gPvhigoeaURyOSoPKo37f6uWFgpSTcLcKCRvvTAEIT6/LGjRxmkbdRkwVparchUCmFiyOwt4&#10;prmOOzeT0jQSuV2X+bEi0gvUtPOnafCfqpRQo+Jh3xjFTaDuvNtnRo4TzYilckaDCmA6wxkZpKUB&#10;yolmAkkcUswoi/TjdKnSabEti0pUeoAN8p4924xZjoHx2cI8EzIiWop7QCNmPhSmTYL1FY6e2BUL&#10;OP8ARGA68cVea6u29BkKZJG7HJoVdQuFeNVRQCopt3wIRxjtbtYUtAVkIAeuw5YpOyiEmsrsCM8Z&#10;ozs1cSFBZOnmu4v3ijuZAqg1YAUG32ceKk0zbRi1yDdSbFunywDdiUXqDQMvCYVBG2Emlq2MeXox&#10;FcXCr9nltmPCVltMaDJok+Gm/XMlrU/22+eBCvFscKWI6pFHPeusoqvYZRmNMsYtherwLDcPGgoA&#10;dsjA7M5BJ5DvmQGorC/LJMWhiq47dcCuriq8ISvIg08cVReluDcxRnp6gwEsgHrsApTjhCETL0X5&#10;4pVVwKkvmhCLYeFdsJ5KGJaxZxLarJGtGrucwhPdvMdmMyD4htX2zJBaqRNlq1zpfqLHQep9oMOn&#10;+rlgY2l8sgkkrTfqcUI9JDqLx2lulHY0+eIFq3eWD2szQPs6Gh/66xISp2umXN65jtkLld2p2yNp&#10;TTTPLF/qK8UjbgDSpFBXK5E9Egh6XpeiNplktu9KhdsMYkc1JBaRBHGK9TXJ2xpKYta05WKXSBCC&#10;aEiowWGXCVQalpJ3ZomGSsMeEpZqmr2FwhhtYlYk/aApTAZBkIpLaXdlFIyXifC2wYb0yks6ZDF5&#10;Zt5JIzC4aJ15Eg7jJHFbGyE3m8vWSREjbip3rhGIBeIl5jqcMQkb1AfamCqVJI7poOShVavQnqBk&#10;wgq311puP1kkogoAO2Asty9e8jX/ANZ0qAClEHHBEsCmHmXeFSfA5aeSHlmryzSOLfbhWg2zHBbq&#10;QIi+rSqZF5cTuD3y0NZQ924kdnpxqagDCSgBC3Nu8SKz0+PcZFNJWw4tX3yVIWM3M16YVXSys6gH&#10;tixQhap2wqERb/aG/XIlkEzQVyLNcTQ4VXb0wKs5HrhVesnLd9zipXRyPKyW3MrGzCu9B/lNgQmO&#10;vW1pbuEsHMiAUJO++TpFUksqdAD19sgyVbqyWzIEcgfYElTtXJUtoZiX2HXAtpm9pLFCjytyB6JX&#10;phVkf5ex3E+oGGA8YwOTA5URugvSNWUzIYiNxlvRgstNXitoeEIAKjep74IsqYzqutNJP66NxkXo&#10;RjItkYpJPqBmcySsWkPfKmwhBv8AvDyFaY2hoBVUhxv2woTWySSyWtvu7p8XtgW0vuFUbSj4sKqM&#10;vGgWMtx7g/8AGuHmks10vzFp2k8YrZSeSDkadWyWwaeG+andeZVlmWSccowfs+GHxF4E80vWbTV5&#10;xFZrxKLVjSm38uSu2JjSb3F2LQ1cjhTGkLkuTKyuhqjDG1XX5JhoPHfJKw3UoKNypUDMaZ3bYpKT&#10;wflSo8DkGdOJrVwOuBCom++RVei1PhiqqpIOKVdCZDtufAZJBX8h0PXCxpazEYFXAjCq5DXbFaVM&#10;VXo9NskCghUBUMpcVWoqB3GFQE5hMMkoeJGCfyj/AJpywFiQ1c8WflQ0wkrSCpRum2QtNOIFajDa&#10;rsCqiDbAq8HJIcx2xSppM0BqtK++BVl/5oS1gZZSOTCgHfLYlHC8613zAt1RaKNqVGGUkVSVKxjA&#10;5VDEZG7VWgaoKgVJ75UQ2RLPPIKKTJOop0XxyEebCRZ7HxXfpTMoMUh1bUiXIQ7Up88ZbMxFI9Ok&#10;pdsabigzG6pmyqMBvjPWlMyA1JZNIUlJf4qCmEsgg5blp9gKIO2QtkQhC3Fq5WkLWep2yJVTXc74&#10;ErgcVVePjhVw2whV4PfCxX1rhVejYoV4z4YpRMZ3AwMkamBCLjyQQrrkkKimmEISDzMOPxDwyZbY&#10;PFPNBJn26E5CLbNDaN5mv9Gn+s6eeHTki/YcD+eP+bDIW4xe16L5tGuadHdW1PVc8WUdQw+18OCE&#10;u9ilXnA8IF5oFaT7R71y/mGQDCZKRHbKSlcyhYuRO7bZEFCromkHk1xKyqiCvFj1wS3Ygs60fzkk&#10;VmhvKeApudv51xiSGQjbV95usN3ijUv2O1cvFKIqGha219eEGSrceQUdsqmaKkUzaKVnFGyQLFKJ&#10;NOf64jEniDWoyUt1tAapf3cEn2iYQ/4DANmygUp8x+Z4L1PRjSjdeRwxnTLw6YXfzmU06nISNlly&#10;UkJK0fenTIEoppqIKU64FU2cMwrsMIUlpqE0HTtiwU12wqpuCDkUr16YQqrYGjsPfEhrThRyQj2y&#10;IKUvk2Jy1iV6/Dat7vhRSAfJIWr1pgQrw1DZEskyTIMkLc9smEFRUsFNOmJUKesR2qpEbUkkj4q9&#10;a5ABtpi118LfTlgYFWtH4tkSwRerKvwsvcDJxZUlpBO+RKAsNcWS1NnGJQyby4ym5RHOxNCMokzi&#10;mes26RN8A70yUDbZIUkcmzCuwyRQnujqKMFPIdjlTTNlljJWGnfLA1kKcxqrL3plwSGFao4Eg+eW&#10;MklB2I9zgYtwW8jpzptgUt+ge9BgKtrb82CAipyKbXz2n1dlVzUE70wJ5olYraMbinv1wLStFLaw&#10;j4SMkilK7uI5uPA9DkWVI+GQUGAMF0kgYcRSuTAZWgrZ1YsHO24w2hLQQQR2BOSVDmtcgUhWtfhk&#10;HjXIFSn43AxixXR/apkyhM4FIWpGV0yVGnoKDCAqFduRySUk1ZfiOWBLHLkb4sSthIDZEoATBcrb&#10;EdpppMK5CSWSxV7UpgCaVfA1ySrN69cK0vFBvgS4keGKG+Yrtil1T44FaNT1wq4Lv1xVdQdanFWi&#10;PbChomm4oMCoObT3lPMdTkrYLH0S648vTqPbIc1tKrqxkTZgR7HrhpISuWJgaHFaQ5Qk4bRTQQ98&#10;bQWiiOa1ptihSbJJapgQ0V74q4GhwqvK1wKybSdQa2iCKMx5Kir1vrNJT2plgmyO6cnSUuVEZABo&#10;DXGM912AQWo+VTaxeqGDDwGZERbEG2JXsAUnJGNMkvVxXIEIRlhbvdycE/VlcjTEmma6d5SjUcpq&#10;k5RZKeabJ5etEYGhplgCQGOa9pQtpW4j4T0zIjBnTFryGlTjVIpBgeGRYOwK2CcCFZCO+CqSEREr&#10;sdsgVTzTdCmuRyYbda5ApRkWnIWMcikMMlw0i6RMWjwM3Fw1fGuKq76RJa/EDzjwhmEG1mWaqHbJ&#10;EMaQoBjnFeow1sgimTWLVAyvkyCbodt8IZL65Nkg74VPzGWhbYjqS0fLmspLcLVtspLILDK0iiFg&#10;AAeuVENoRenXD2lwhXfen0ZVIMZbPRbSUoVepFd8rgaYkWE1ZFlXmOvcZlAoCms4pwkG3b2w2mkM&#10;8ijaoyJklciF+m/ywWi1QafPJ9hWp8sKDJFxaLcNuwC/PGkWi49CP7bfcMaWyiU0m3j3bf54aQvL&#10;2cH8oyVJ4bQs3mG0g2G+S4VoBLLnzpEoPDiPmclwsik9x55JP2j/ALEYNggFKbrzc8n2Sx+Zw2vx&#10;S6XzDO/QKMPHTEm1D9JXMwPKQr4AZWciAUFLJKT8ZY/PAMqVnHoTicjFVeAsnJR0ykZN0hRig9T7&#10;W2SlkpVUwCI/Ca5UclrS5mr9ramV8SkUqxyrXjlUmKIKqWDMCe2VgsghJpQj8e2XAWpC13Dbjpgp&#10;DoHUVJr7ZAhDrhuI5VOSjFUPLOJFHjlogoKEaWilT1y0RUr0ujGAOuJihp7mtWBwiKV0NyQh364m&#10;KqsPN/s717YbU7JhaaBeXI+GFz8xTJA2gSCYx+S9QYV9H7yMsEU8SjN5Zu4X9NoTy9sNMiirbyNd&#10;zbmPj8zlZLEFNbb8vmXeZwvywLumlv5KsIvikbkfniyAKPi0rS7XdUBI+nFPAi0mQf3MX4YrQVB9&#10;bf7KhcICdguGn3En94/3ZNiSVaPSkH2jXFFIlLONBsMaWlTiq4U000gHTFNKbTHFVMsTjarcFq//&#10;16XWldeNzGJAfEYCAWBiELPZ6VdmpR4j4oRTB4YRwlCT+VRKK2kyuvYNs2VHEtkJZd6HeWwo8TU8&#10;RuP+FyHCQy4wlwt35UGx+7AWYFqsvOMguBXIqozS8uh6YaWnQS1OEhKLVSR6gO3zypiqpOqgV64O&#10;FbTJbiO4ZSRxAHQd8pMFtfBqAVyOg98gcaeaJinRjRW2OV8KCovIIk9OMbeOSAY3aDtYFt2Jk+ye&#10;mWsrV5OEiFgoBHhkUAIqBICgk47DASWy6X+pHOCOI+7IklDotN+sxkB1Qp498gZ0vCl81vdqakcg&#10;NqjLBIMEqu4GlbcEEdqZkRksRSCOnON6HLxkbAi7KHglO5yEppluoSae4NWy2ORqa9HkaZYZrSi9&#10;v6bZX4jMLGVa5ISZUmGmtaIresFZv2a775YJhjOO2yWXcQJPh2p0yJk0jZLZEocmCytT75K2SY6e&#10;yqjV69sjIuZjCKB2rlJcwId9+uAMgpkDLAlWtrhYHBJA96Zl4i0Tk9t/LLUlu7MpWpByzMEaiOwL&#10;ORmGXXMW81S/FTwGa3NuUw5vN7huTk/PMnGNmwoc0+jLmBWjCh3XFC6uKurilv3wJbTFW2RWG+RL&#10;EhJ9QtVjHMdMjwoEq2SdxR64s3Mx7YqVhFdzhpC+Ja40m1cH098NMSUDcyFtxk4hrDS1MdDllKVF&#10;lq1MiyCNsY1Vh/HIFviibqNaVXocDEoSvDbJNZXWqo0m++SWkVKqvswB+jDbXwoaWFAKgUxAUmkv&#10;dN8NJDqbbZFBWlaYEhy7GuKWyC3TFK9ICxxtCKit1XtvkqW3TbCmSYBTGVsgrxbnfFKKjl4noD88&#10;CWyQcULDirW53OKA0vXCyCIjNNu+AswVVjU5FmHb4qu6YVWscUNA0xS5jXFiUsum3OTDUUIhq1MK&#10;UVIKAAb5FC4b4qskO1DhUK6mtK4qVKVu2BAaXYYpLVfiqcmAxUpZCCcSkFThasg8a4CGyKe3T0T6&#10;MrYSSaRhyAyYSAjloQMSktNED064GKkUKnFBKmdjhUFpmoKUwhXSH4RTJoaEZ6jBxUypErVQB3yB&#10;NrSLEDLRjShyNMqR0VyIWD0VqfTkkFLdRuDczNIwALU2ApigCkbYadBKimRyCevthpsIRdxpEAJ9&#10;GTkO3IUyBDXuEC+mOOgr8sDJdDa8I3antkwWMkvnHEHChL+fHfEsgmMbggU65FsblAJHbAxWdNhv&#10;iGTjQDFClxwqqo5UcQcVak3FMCENICpqMIQiY7ia8miRx6hU7KR1wsgGXaZ5bj1OaV7mP0Qi14x4&#10;TC2MjTF7y2UsyDsSBXK6XGeJ6P5bs4dG0QXvq8XdSdj1P7K5cBTLPKtmF3c/rEud2Y1OUyacanpW&#10;kz6ncejCjMR2p/xLCA5IFbvVLS+h0a3S3uFWHiOJAGXVTTM8XJ595lvIZ7t2tAeLbD3OUE2144FI&#10;rrTZLU0uUaNjvRhTJBsOyFZSKDthComIfGoOFkE4KkgFTuMWKjqMzMV5EknvXI82IDTJQ0BrQDAQ&#10;2qbJWQKpqciEoeaMq1G64WQV4V4Ach1wra2VzTiOmC0BHWl1NDCIrgyei32R+zkwWQer6KvpwqKA&#10;KFFKZY1zKcGg+LpkWssE87xFSZBuD3zHmLWA3Yy9zZw6d9W4K1w+9R1H+yyyNBsmCxe8j59Nsk10&#10;lzpwNOuTQqxREKGFaZHdapVZSx3HbIpXWNqt1IEkYR+5y3HEH6jwsqRDWcccpiZgYx+2O+RlEWwU&#10;yUilIhowpsSMjTK078pktO7N22wN0Wex0wEMFZWpt2ysFkq+oSKU+7DaKdGxVgTuO4wMkWZEY1jF&#10;F7A4bY00Wriq5QDtiq7iR0woXRgA/FuPDCFVGQNUqKYkopSCpyAk+yMAISiJpgyhErQdK5M0xKio&#10;7ZCmS4AjpilpumKF8MZIFcQFtEItCBllMFS4iZ04riQhKbmAr1zHIbAUrnXidx3wBkh9QuI5RRdj&#10;kp0oCQ3L02GVBsSW8alSMuDWUseUA171y1haOeIhOQoaipOABBLtLcpcLMorxNaY2ziXop8wveRi&#10;J1Kgdq7YJZEmFtoS5oMp5ryRC2wCcmND4YeFNreKjfr7YQGJapihVMRQDoaiu2SpKvDdOihAaKMI&#10;QjbbU2Vhyai98kCypXu54JDWEkk9cJphSCJNaAZWytFQXrQ1oK18ckDSDupSyvNJyI7dsBNqA0sZ&#10;Y1yCbXxyemSAMNqQ4nCgBqppilaz8gBSlMBStA7ZFK53C/a2xVoYFWviqHcctsVR1oOAoMviKayV&#10;O7vCKxU2xMmNPK/Mc/KZ/nlQTEMUmoxplwSW+AVAcLGl0NK1OGkIqgO+KqoFRt0GFVrA19srLYHC&#10;owMmycUt0pilojFDQ264pcN8UNAd8VbriruVcVWhtqYoKEk+1ioUThQ2oJ2xVSNK7YaQnHlm+ewu&#10;fXhUs5FAB44LpkGUXWtX3o+hIrh33NT/AMa48ZY7Mcu3kRijghu4ORZIRQckgrgaGvgcKotEE8vF&#10;zwB6nsMBSnmhWUDXbAtyWMcgexp/Nh4Qgsoshaa0hkkAR6kUAHTJEAsKKbX2lQtY0QAlBQGmR4Qx&#10;JYZPoVzqfJYfi9Ib8j/wuUg2aZ2xK7tgGKrsQaHLapFsn8ieX4NTjuJpmIZfhFMQASk7I/TtHdI5&#10;Y4z8bvwDV/Z/a+HGYAREsm0ex/RvC3tqkE/EcAFJtl8MKg8upyxCF1S1S7QrUBh44JC2JeQeaIvQ&#10;uGiPVfDKODhbAdmHrM1vKZF60ploLFDSMZKsBTx8MkhYGZl4A7YppGWSldmyKpkgLA7VFMKLQdpN&#10;+8KjrkS2xKaRuaVOVs0TP9WEaeiSZKfGD0r/AJOSIFMUG1JDR8gydE5FVB2OFVUn4cCVSxUmRVG5&#10;JwxQXXunS2/GSYACSpG+WENaX3gpECPHEKoSJGgUUryXx75JBCLsooZZI4QQgI+JjkmIFptY6rJY&#10;JNawEGNzsxG/+xxCUKn1iYiKHkxJpTBS2WZeSdFYTSC7i+JTQV7ZADdSVbXNDEt8tnHsH3oOw/ay&#10;cotYJRs3leygtmigWktOteuRGMKSUjvLb0bJ4iNwN8wpCi5UZWE80NONtFToVGZeMNck6faI/LLm&#10;tcp/dinYYFQ8oH1Rz3pgUvM9WHxk++RSEnMJOw3rkkIzSZbexulnu4zJGtQVA7/s4VV9SuoriVpr&#10;dPTjZvhHcYUckI4iEqcyeBI5H2wFLK9I0dXR7+2AMcf2OY+1kateTMNBvmvFUOAppXiMNppV1Ms0&#10;pSmwFBleXkzglGi27QTzBjWpBzHxNk2QxZmNCkPtt88VVUamFDFL4/6c58DmPnbcbD9dp9advHIY&#10;+TKSQyj4q5lBqksyTBqmKrhvirYGBV1WpSu3hilE6egF3Aw7uMiUh7BD1oMkEK85Pw08cVVVJJ2x&#10;VKvNQpbKffE8lYxqRY2qgCpJAA8c1w5uX0SS6tJbZC1wvBh+yV3zNDjlKrih+KtScsYUhQ5qU6Dr&#10;itozSp5rSQXsJClagMRXfI3TKMiGU6Pp9zrtubeRVAD+o0rfa3xM75MaHNk1h5ZNkrRwzj03IL8Q&#10;K5DgZGTIbae30+ERIaKpAoTvvlgjSOaNuXWgK9PHJISZnBQ0P2Scgyeda0rIWJ6E1yEgzDHoZfjq&#10;xA+jIsqtGR3PBQY2NT17YUt9RyPXIlIKb6ELh5T6fL00FWI22yO7JNLSOfUA1wzEW6EgknwyYBk1&#10;mdbIW/0oa0BJYoxCmhqOuTa7pIb3yvNb1aVONMrsp5pU1oRyoNl65O15Mj/L3W2sb36k+0MvSvZs&#10;hyKnd6fqdq98ipGQPGuZHMNZSq58mmT4uSswGUeEz4yxLVNIWJ6y1EYahOT4SFBtit6sYkbhutaD&#10;5YSlLpBXr0GLEoCdgGJHTChRWrbjphVUZdq4qh9lrtv0woVIN3GAsgmkZ+/IM1aOQRursoYKa8T0&#10;OKtzyiV2cAKDvxHQYqpjiBU9cUtV79cUUukrIvIgUG2FDVrRzxlbiAKjbvhCVF5WlJNBXBaqazvt&#10;Gd1HSmG2NIm25NIsgX7Bqdqj/ZZEraKnumnJ5AVB6jbJWyATHynq/wCjLw3LV2WlB3yksgLenaLq&#10;ba1DJcn4Qar8stjK2uQpQvNEdiCRRehYbjBKKiVMb1ezSF+ER5AbE5ExptBtA6bYx3d6kEzBEPUn&#10;/iORSSU31GztLYtHbvy49MnwBgN0kuRxKg98g2K1vFCsjrcTGOiVQrvVv5MkBbEoOagarPyFNzid&#10;lTC7s3i9OSZCEcDjTuMACpjYz2dgiSSxgtTp9rCwAKW6i0c8gaE/b3p0pktmRZJ5Psns7CS+QVle&#10;v3DABbUSi9T1Zry0A9M1AoW7ZZxUkBCeXteupLuK0lp6RFBldqaZ7wDLwbploYsb1tIwSAu2Rlsy&#10;iw+d1LnjmM3LI2AIDdK74GJRbSRF6xg0A6YlaczBjUCmBK5d+uKqiEo3JTTG1Xgd8KHNirYXFC9R&#10;TFKsOmFDSjfFKZ6RZNezFTsidclEEsDsyOK2iib4AVp4ZeIUwtTexEj8jsMJjabQl7bRx/Y+7IcN&#10;JtLmAByKWgK4Eleppiq5TXChpjhSEO/tgVi/m/ovjk6SwC9QR/GDv4YsCtglaoJ3rjSAU5inCsGT&#10;bbKyzD0X8vxG+nllYc/UPIeGCG7EhOdR1NlPoQ7n23zI5IpjeovJCwDg8j2OUm20FHaJYNGGlk6t&#10;uMjEFqkbZBGtBl4YIG9TjISBWvfEsgaSqW24mpyumfFaGdeORKVpOQZUspQ1wKuUHFKryxtFIiCI&#10;SKf5h+rLAxWgYUFulMVXqUKDc+pXp2piEKsLb4pRUZJO+BNo2M1wLSKjwqiUyYYrwa5JCR+Zvsj3&#10;GSbIPGvNCDmSD8VdhlYLdPkxhQY35dcscRW0zVbrSbkXVk5jkUkim4/4H7ORkE29H1PW5tb0u3uJ&#10;SObfaP8AlYYTTaW+iHStakHtgIa7TbUNdthHF9Rj4NEKHko+LbDHZkYpJqOui8h9Exqj8q8htUfy&#10;4SVAp13fQTWKowZZ1+zxHwnIAtqU2088TgqAD3Y71/yWyXNjxM0/K3TmeSfUJO7cF8MqlzYHd6fH&#10;ud8sCqruIxU9MmrGfMkbuwWKrBt6dsJNBmGKa7pD28Y4mNjQH4eprlQDcDaQ3lobQhZvtsvLbAQi&#10;0MIZRH65U+mTTl2rkFWSGo+WKFFQTU9sLFcBXFV0jMVAIFBhSoSdRgVcvh44q3D8EpGSaynFu/IU&#10;HTIKhLgUbLQxLcwpaqvixOEIS9zhQtTriqshNRkUpmg2yDJD3Y2yYUrYniVl5A0pvTxxQl+oQUYO&#10;tQCehwM+bH71aN9OTYFbA4qMBRaOvYyqKR0OEMrQAU5EqFr4pt0MfIknEopPdAgb6ysoFVGUzSyz&#10;WLQ/VxJT7RqDgxtzErkEbZaWKY+X5D8aq1OI6HvlMtmNMm0+c0YeGTBaS1cTVIZTv0plwZMM1eU+&#10;pUZaAyO6VRyci3zyLWixd/uhEp6YAEKBlPQ9sSlyTMteJpXIMqWtKzbE1xSt5nArRcjArXqb4oR1&#10;tqLQ1oK1xVyTvMTU02yVppBtdtGSE3yTGmrZ+QNeuSYuHXIFsRFr/eAe+QKp8u64xYKluKvkyhNY&#10;90I9sgEhDE9sklTB22xVLNX33HcZMMgxi5pU4UFRiPxA4CxTKNq5SzCKtGpKuAsiyiMUoexGRCqz&#10;HaoySWhilvFXccUO6bYq03SmKXEnpTFVnIhh88VVSwHj9GBWhTbCh1abimBFr0+NgDhVOtL5KCOw&#10;OC2FLtW0tbwBuO/jl4SCwjV9Ke2NGGx74DFmkE0PE/LKyEIdj1wUhTO++SRS9Ig53yBKuNqeoOAS&#10;RSn6TDelMsCVjpQYULwcCQybyxaQ6gpU8gy967ZTJjaZa3p/1SJSCPi22yyEbZlN9HmQ26SCrUAB&#10;+jIkbtXNM5Z1lgeq9umZMC2RDzTUx8bfM5fJJSJz2yksWU+RC7SFRQqD3G4zGytJ5vSEUAUOVxbV&#10;r0GXgJSzX2jMBR+tKjL4MwHm971OTkEFLTlBYNCuRVUjjaQ0XtgKp3pmiCejE1P8p2yslAZNpuiC&#10;MEOOIwUzT22hEIop2xEVQs0SvIP15cyVvRjQ1cgZDhV0l5GopUHJAMqSq4nVDzXYZKra+qUztWTn&#10;3OFEk/sX+EZQUhOI3qMQzCsDXJKh7sdDlgKWL6jCZG+EEnwGWGSCEtm02anIoQPcZRxpASy4X0wc&#10;UouIj0I3jUCTkOmYc5Ul6LZv9ZhjHSTiK7ZgHUgFkIpnHb+n8PqEEjcYRqyGfA0NOtmcAyMxJ8cu&#10;jqeIsTBNdP021CcvTBIPU5nwNuOQjvUghH7K/dlwC8KGn121g6uPvyYikRSm5872kZou+S4U0ldx&#10;58LqTENhjsE7JLN5yuZzQbH54mQCOJLJ9dvJer0HtkfERaXyXk0po7E4eNjxOEZZwpPXucrOWkc1&#10;7AD4K1ocp8RapYYCpDHpkfFVuSh6DfwyIkVAckLvQ9B3wGaaV7rii8CNz0yEZKWkiUqCdhgMyqs0&#10;XEERnY9srE2SkOMR40+I5O7QVsLLyKyLuO+RkGFqguAhqAD88jS3alO0Ib1FFCeoyQBQ0ZeI2Joe&#10;xxpKlcyR8AxHxZZEKhPTQ/Fz41yykLTMEk4g1Aw8KrzPyNGG2IitISZwp2y0BNIWSSprk1ptebnp&#10;tgJpaRdvps1weEKsxPYCuDiQSAyTTPy/v7qjyARr/ldf+BwbljxXyZfonli10NvVmkDt8sl4do4C&#10;SnM3mO2i2iAP0ZdHG2UAlsuvyzHYgD2ydBTJGWOosR9nkcokVG6NElxL9laZC23YLhY3En2mpini&#10;VY9IHWQ1w8LEyRUdhDH0GERY2iAgXoKZOkN4aVosBilYZR2xWlhlrjaVMtXBaGuWKWiK4ENUxV3H&#10;FX//0CjichatfPJWhURiOmG1BRcWqTx7ciVHY9MbUi1V5rW6AE8SknuNjkTEFiIdyDuNCsbn+5kZ&#10;G7BumVnGndLZvKV2g5R8ZB/knIcBUzpKZ9OntzSRWT5jAUiVqLBhsDtgZLAzVocKKVorl43Ar0wc&#10;NrSOSVQ3OU1XKzFUSt5CjVi3B8cq4VXC/UH4jthEGJC2G5iaTcmhrhMUrXLgnj0OVpBRJugsPpD7&#10;VRkeFkS3E8lDvSuJCLVrWVV5Kzb5CUVtELdBSFWpb2yvgtUSl6ZjRVIPckYDCkKPMu3FwKeNMPJk&#10;F0nl5GAeJwa9hg8bvbKQWoad2UMHHUHwyyORAgoRabUVRan3yZytogEVDaEApKgP0b5WcncmUVE+&#10;WZZG5cKBtx0ridQAxEFOXytcp9hRXwrvgGqayEBd6RPa7TrQ+GXxz21lKZ7EydFzIGVRFsaQzrRF&#10;Jb2GHxk8LSWTQjfr74+LbmY3EMvUZLitygoNT6ckE2pn2yakqEm5pl8HEm9Q/Ky44RSBKhgcvySc&#10;qW8XrdtdI6AlhXvmIS62caYV5ovVaWShqBtmun6pMYBgsr8mqMzIBmVMHxyxg1XxxQ7FDYNMVbqA&#10;MWTYOKrk3xQ2ajAhLtXPwKMBa+rHpWBYjA3BaDy64UtghdzuMKFWGUA4WBCtKwKnAWCAmphCA5tg&#10;KZNLSRAtyO+QJbQFdiqgbYGapyonX6MWMkNIAwyYDBFWtoUQSnviU0q03wBipXP2ckwKXkdsklqm&#10;QKVr0wJWUqcKQmul2qMS79AMBWS2gViaYsAvWmSCENPuRXJMQVgAOQZ0iIsWSoKVrixb3JwJcSa4&#10;q0TTFDakDFkrocWYVkWvXI0yXDFWqVxVsx4ra3jTFKxvHCxKV3PXJBrQ6D4q4UKxO9MCVVDigrZD&#10;igLwcClTkxUNofDClap+I1yYRaHlNScWIVLJOcgHvkS3RCc3icUp45BrkkzLycD3yQZAIyMFOuBV&#10;QSCtCMFKsZgdxvhYkKCjkdsKhTfagyQQ3LsowqFJZcizBRkUwIqRkFR1uyMR6v2cbZopUgXdBhtg&#10;QlM5q9e1cIWLI7Xj6S7dsLORXOopUZWWCGZfAnFmAqFeMJr3OTaykl6aAjEISoqSaDCkJpYIUXkR&#10;kLZ2vZeR6YFXvA0Yqe+FKiUBG+KlpAelMUUjtNtZL9/qUKKXJ5c2NKAY3TMRtDXkRhZkalQSNji1&#10;oGSbmAtBthUh1tLJbOJYm4uOhwsxsn2n+dr+yQxrRixqWPXDxIlRS66ufW+Mn42NTT3yBLCMa5Iu&#10;3huTCOSOEH7RrxwcVsibV5oGs3jcujkivwmtP9bChE6d5ivrO6aS2fg0pAOwyYLZHfZlfma3upbe&#10;O6uCC1PiAFNz+1glElol6Swi8LRkSx1DKQQfcZVDZtjKuSjqeu3WrsGvZObDYbU/4jll2xO6Fe5Z&#10;uMVBxGFiqRELICexxZhOozypTCxKH1DdgKZBQiLeeKOB4yKuxFMkyKCBXqTvkGdKTMC1TimkQjGV&#10;anoOmFSskiIXn47YKYr7cPcyx25Zj8QAHhv+zhDdF7RaQmJUjU1VFA+eXONI2UN5i1RLSHix3OVT&#10;lTXVvNNSvp7jkgZuBPQnbMUWXKApAWV01lKXUKSfhNRsK5kRKCgtVjjhaiSCSorUdKnLCHH3SWTr&#10;XFVa3mdfgHTASquj/Ee+NpQ8yjrgtVa3lRiFmJC+2+SpKJa54p6cdOPjT4sbQnflBd3k7E4HIA2Z&#10;1EtEBOQLUvByDIIq2AbY9csiiSo0fA4JRQCsJocrZthsK0qphQrqaYVdsfnhYq6XESQmNkrIT9rK&#10;mw0UIxrixaStcmEKvqE7dhkrQvA2rgVbQt0wUyRKzux4uflkgUEImGOprljBFgUGKpfqrII+3LIT&#10;KAxe8cZjW2hKJmqDvgLMJfM/DcU+nDFmkd8/Ik+OWhpISwuK75aGCwtTpXJoRVpM6HkrcR3rkTFk&#10;GXaUaRqSa16nKiA2gFkKMuxTbIoVjOzAA9B0wEqtrkVXjfJBiV3Tpk0NCuKrlYk4Uq6P2GC1REL/&#10;ABVYVA6jCpXu6kkqKDsMSgBuKYxuCOld8QyRd7IjPyQcRkpMKQlanKmbdaYqtBwhLZFeuJYuA3wJ&#10;bdVbqK0wK12wKpPvikKS/aycQgpjaiuXBqKX3EDyO/EdK1yqQtILzPzBEtWAr6hbfwyI2Zc2N3Fn&#10;6W5G53y8BiUKzkCh6YsVizUamEFNo0SilD3ySEUlz8ITtgZLGapyssw3gZLunTFDdDil2KtMO2Ku&#10;AoMVdQ4q4AUrihbv2xS0FwqUJIN8CFIr4YqvjGxrtthQusdNmvSREK0FSfDDRKDs9K8j2VjYQfWZ&#10;GT1K0JPbDGCJJfrmtxSvJMgHqciKn+Vfs8MM2qILFpLlpZPVfc/LK3IWh+JJI64bWm47ZpFLDG1p&#10;crNEaU+/FARVncSQVVH4K+zEiuC00j4rmTT7iNrWTn3O3/ElwlQXrFmRcWyl/wBtKnJAtcgxjUpp&#10;dKSYQGgfc7ZUbB2QC80u3IckftZMFsAZR+WzzrdTWyj4WWp36YQN0yGzM/0fbxTl4alh1+ZxMBza&#10;gm2k2/p8pDuWO2ICUbfaiLGP1D18Mki3nnmXzcZmLRAoaU65SZEtoiwy7u5pjV9y29cIClI5+vvk&#10;mFIcyOqlV6E75IKmkU9ktgIeH+lMalslsghZAorQbjIKiHqENDTFCFsVDTHtgLZFNY8rLJorvkWb&#10;Tih2xpC1euwxVWPTFKM0of6VEPFsQpdqxYSsrEniSBXLC0g2gL61ZYEP824wBJSmRWXrhRaohqRl&#10;gY2r+s5rQ9MKLTTy3PIL+EV+04yJZRem39/Lp1JUArKafEaUpkwGBNMLvdemF0blHImXoR0yFlmF&#10;9j5vnuDJ9ck6DYgZJNAom5uvrFi0gNeXjmCTu5AjQZBo7D6vF/qjMuDjyTmQ/uj8ssYL0A4Ae2RS&#10;oTEG1f5YhBec6yqnl7dcgyASSMyKu1ACfpyaGpGYoR1J3wqoIUbaMmg61wUlVRGp6nUA4kIZt/ii&#10;3/RkaxnhMu3Cm2I2UhnGiaeqwx3Vas6D8cAFqU0ltkkUk/a7YSLQxu1h9K4mr4jMcRotnFaYIaGg&#10;zIYKXL43B8cVpXhAqBhQxa9H+mvTxzHzt2Nhut/70NXI4+SZpFKRXMgNJU60ybFsUG+Eq2Wqa4qv&#10;5+GRVqvjilFaeK3cPgHXIlkHsFud8kGKImX7Le9MKqi0GRSk3mkk2wPbCeSBzY7qjH6kj1pxYUIz&#10;XxG7lHkxm91Gaf8Av3aSh/azNtpUtQubeeht0MdAK1yYYFKpAWkNPDFCbeXL+DT7tJrpTJAtSV/y&#10;v5+ORKQzy687WrIGs+Bdz8QpSgGEUvCkl5rl7cu7wNRVG5XYZJKRvqVxM1eTFuta5EhkCz3yrqU1&#10;xYxs/I1YgknbIxWSaxEGOR+9TkmLz3WJg/MMab1yEm0MeUqTVsgpCIhArudqYE0jraOJqtKxWg29&#10;zgSERDcz24KRtxU/qwppXs76RWS1MhSCVwHA6ZG6Uh6zbQW9hEqIQi9t8yIhoIYn5t1S0PwijMp7&#10;ZKTAB5pdOZpmqeKsd/DKW5MTBazQA2hCywjkTXrT+XEbsXqGg3huLSKVvtMoycWBTLUNQXT4uT/a&#10;PQZYh51r96GJqeu5+eRJtkAwu7qWqMiUoGUGh8cCpdJ0oMkxK2Nmi26VwqFSQ8gK9sClDTAA075J&#10;CtCRyFBTIlkEyX3yLYqlcCu2xVaRQVxVwGFWmY04g7YhBbkuDMeTAAjww3aAKXJBE8XNno/8tMUu&#10;thbiFxLy9avw+FMIYm0wstZksLd7cCofqdjgGy8KVu/Jvh6YndkAmUNv9XdQGDVWu3bKykPUfIwj&#10;GmgAAlmNcYBjIJ/eSAwtbxUrSpy/kwDFrm2iu/ThJ4VryamVndmJJHdaWV61K+OVFtiUHJI8S8QF&#10;FO/fJMiq6ZpL6kjXchK26GhYDqf5VyFk7BiTS24hhtqyW/xAbb40RzTYKWBfrMoQkLy7npk1ARt3&#10;qM0qrBIwZYtlpiNlpTT05F2J5Ab174UUvltyTHHEfUeToo8TgQz7ytO1rpr2lwvGSGoIPvlkC0lS&#10;sUW6ja2lJUL8WSkbQAgdPmSfVoLaBRSEmreORkAgvQlG9ckEsW11wGamRmzixF0jldjy48RX55jt&#10;ypJZy2yq0q8ee64kMSbWIe+RVEwx8qsSKDFbVFYUp44aRTdMUr0bscUEN8a4qvXFDa9cVVK9skqt&#10;BCZJFU/CKjc9sPCglkumWf1JnJ+0/cdKZfGwwJTFCTWnjk0KcjOAQNgMVSO5uOWVlkhA9TU5FK8N&#10;gS2Se2BC9NsUtNhVSPTFWP8Ama2EyFqgFBUA98mN0h5vc8C/x1Aw0xKmymEhlYMrbimBrTCLiaHv&#10;lRbIpnaStCeaMR02BpXIU2W9AudRW0ji+pleTAGvXL7AawO9Cy3MtxOtzdEMEO4HhkDK2XCj7PW4&#10;7iX0VWg7ZKMgwMaTyIg/LLQWtTaUQ8mlHfbCVS3ULhJN0Xr3yLOkB6DSIz1FF7d8qZoUmnXIFNtU&#10;GRS4GpoMVXpt1xQrgbDJobRxG1SK7bZIFBFrC3I18cbTS9RgYlEQ05Cu4wqi4xTp07YlIRcI+7Is&#10;kZGfDEIV0OTCG/UHLj3woSnzKP3Snvk2cXlHmmKJYVcA+qSeWQBDYRsw2fcVAII75YXHpTiSrKnj&#10;3OBFs88gapbBJdIuEWRq8ojTqcqEaKbpEaiHEzcwE/yR2y8sSUraHk/wE8f45BNrjZK8qxAAu5C7&#10;++BbRfmG1gsoliX+8UgfR+1hiAmikYkiEfxE0O/wjfDShm35X+YICj6YUKyci6n+auVE0UU9Kj8c&#10;sCuvQXi4qCSfDLAoQOlRckPqirAlansMiRum2C66ojldUpQE5OQoNkQkV2bf0wwZ5Jtq8ug/ycxg&#10;zLdnGsi/v5BGlCyoT9o40wBX2VlBNNxmlVF48h4f6uFSgJIwWPHoCRXCQlSXjE6mUEqDuBgVVfhM&#10;xIHFdyBipQhUk7YoXKtOuBVNxwkByTAplZyU2rtkCwXXMfInjkolJW3yFURB2H68mChLHqOuSVYh&#10;3xKq6dciUppECQMrZLLlfhIOSDFTtdPkuyfSBZV3YjsMEpUld5ggtIoohbOXf9qux/2S5GLYw/UF&#10;o1MtDAoGLdj4YSwZFEguIAvttkQlK5YipI8MmQlCSbbYFKrbR8qZElQn+kymD4C3GvQUyoi2YZJd&#10;3/r6eqUoUalcENm1i9w1CK+OXFrVLUrazLJ9pa7jxyqSWW2V/AoPCFanqScYlqICoNQVG2jT22zI&#10;EmsxYPrb1mcn+Y5bbYk9oaSNldsFWPYmvfCguNa0wFQ45W2Lfs4q6tMUtYGLROSpDYwUybWQr074&#10;0qGdviJywMSqWbbsPfFiqlgDTAQzCrFLxYHwOV0pTu3n9Rf4YhCKtjV8mUJxAKrkAqFbYkHxyaqR&#10;2OBUDqoqoOWBmGLXS7nFCGXYj54GKYxHYHK2YREJ+NT75EpZRA1QNh075AJRFKeH0ZJXV3xS3y23&#10;xVutemK01U0xVrvTrirjTwxS0aEUxQuGBW+mKrSpO4IwrSJt3C9gTixpMbC4ZpSn6sCCmVxNwQHx&#10;yY3SEmvoknQ81JHt2yYLIC2C38AQkjxwkJqkmkG9MgxXACla5EqqJtlZQvU1YA7DvgpUdOpuowkS&#10;/CncDJRkySmeIpl9MOaHYN8saVOfKuoG2vlTlRH6+FcqnFgWa+ZRytlp2OSxFt5hD+XJCbdkPY5D&#10;JzawE2L0PHxycWYDANZXhK6jsczOiSkEo+LKSwLJvIc4ju2TpyzDzNdbvTqU2wY2anJl4Sx7zXMF&#10;jVeppmTANo5PPbySuGTC0H1Ne2UlBKJgiVuuVEoDKNHsEjFSvXvldqYpokdDUZMJCLiuXj67/PGk&#10;0iBeSN2oPbFJpbcCoHHqcmEKS6dI+5IHzOEleaHlh4tStaeGBKnIhkHGh+7BaKW/ol3+KlB74ONT&#10;umNnbsoCnqMpJUBOre1ZhRQT9GILPkj4tIncVCHLKY8SKXy9K4/ecQMNLxKi6JbxAtyXkO22AwtR&#10;uxvVtXgjjeBowzNttmP4RBckUGBzWwY8TWh6nLN2mZCd6faabBEruo5gb1Oa/LGZZwpN4PMFvER8&#10;dR4AZjfkyWzjAU7vzJbM1QshP3Zlw0newORC/wCLXiNYYwKdCd8yRpgGvjUn8038h4+oVB7Ll8Rw&#10;o4kFNqt3Mfidm+nLfFY8SHlvZGXixJyPGx4lLgzitaHInKrYkMQ3FRlZnaFhcH49sHEhWZDQVHUd&#10;sr4khZbxB2Ne2WGTKlOW5pUDtgpadBGzEFjQHvkCmlYkK9ak+w6YFUypDVyXRNoglloAdjvlVMSV&#10;Rbyp4Oo275HgY2omleSHcb0OSCLUFuHNXB6ZLhQS6KX1N2PxeOHhpbblk32O/jiAl0jemAWYGvhk&#10;qWlKWRQKg74RFKhJeNKKV3GTEKQutpS0TFtyDQYmKhBSykHLQEqcYMjinXEopGFZGNK1yATyRtp5&#10;Zvb3eKJ2HidhkkcYT2y/Lq4qDdMsS/ecNIslPIPL+habQyfvXHicmIWvATzVzrlrailpEF8DTLRB&#10;AiEFP5luJdq0HtkqAZ3SWTag77lq/ThtFqQuSad8gZIRUMnPqcgSrMPLSg8gd8qO7EHdkyKBlgDY&#10;vpkqVx2wqtLgYqsMvhilY0mBVnInAruOBLuIGKHfDhV1cCtVrhQ6gxVqgxV//9EXdeWrmE/FGSP8&#10;nMESI5s7BS97ApswK/PJDIighnsmBr+rLhMI4VJoivXJ2ilnxdsbQ0GIOG1Vo7mWP7LEY2yRY1SQ&#10;gLJR18GFcNsCAhZYNPuj++j4E90NMjwAopDSeWLeTe1mHyfIHGmygLnyxex7heY8U3yPCQomgJYJ&#10;bf4ZAV9mGQTahyZTVcUtSTmu/TGlp0U3xCmJC0jVvpIlJ2IOQ4UFTa5LKST8XhjwpVor4EAdD3yJ&#10;ghbJdmu1MHAgIqzmldvUQ9OuJhTJGT6hM/2jQeGVcCGoLkkgdciYswmq6gkJARTXxGY5x2vEiFv5&#10;JxxID1618MAxsrUnRYlFBQexriYqJoYTJLVTUU8OuHhptElsDPbvyjcn2JwkAtpmmp1Vn4ksEK+P&#10;fMXw+5hxL5tdjZHqQXYUG2GOOTEi0Hp2n2sxDcQCOpwTlIMhBGW+m2s07Msi7HoNsqMpUyEGtS0G&#10;19QKy15dxjHIYtY2KRav5Y+rj1IN0pvmXi1F820TpIrfRLm7LegnLj1zN8YBv4kE1k1aEGuW+Kji&#10;ChJYsDWhr75lYpiTRJ6z+XehPBp/1lWUlz0PbL5i2eXJWzMhaSqhbgD8jmJODiyyMA1uQhm+7MWE&#10;d1jK2PHrmcELSckh3LFDhihvAkOxVsGmFV6YquwISnV2oVGBrSFxyOENocNhilUhQOpPfFXKmIRb&#10;pXoMLWhZW5bYQq870GTUBWtlqNsqLeFlzUHftiGJUDOaUyQDEleGJG+TQE2LkWyj3yKkqLtTFCFu&#10;WPHJBrIQo3OLJbIeBpgSFImuNMl8Iq2KU+sQEidj4ZAokl4bc18cWIVBvk0Uh5j8QOElC1GqciyR&#10;Ee+KqqriikSkBKl/DAlDO2+2KqZavXFW0IB364UhHoooMDYrFVA2yKqRamKXVwqq1A6Yq5998CqM&#10;gopOBBSibc5aGougSpOJSudKNgQ77OKC05BOKhUHTbAUqclMKA5cVtpdqnJhB3Q7DffAoRFkQJQc&#10;iW0I+9lLAZFrKFs4hJOMmAzATJ7ctttTIlig54mXYbnAhRERHvhS5Y+Na9cKlRkFWAyQYhbPsMkh&#10;DofiGRLNHwVr0qMgU0mdtp7z7gHbtTIpOyZxaYvAkjcCuCmJLH7iMITTrXCmKZ20jrGPww22Wq/W&#10;XX7WRY2pGam+G0qtzLxt1b+Y5JpJ3Sa6ckb4QyQKEE098JVNTcr9hNxlbJpziyVHuA0dO4wqhmau&#10;FK8PQYEU2JKEMKg+I64lNKM8lRsMDGkG2xySqkVWNOpxSrTW3pgHqx/DCxTfR/Ld7dxG8SLnCu9a&#10;jI0Sy4uHmyW91t5rL6kI1QUoTXIcdNcqluxR2pUDCkBTUn7Q69smGQNMp0DzbczTLZ6lIrQMKEuO&#10;lMsG6ZASCUeYHiW5kS3YPFXYjplcotEYkJIAgSrglu2IbaWIav7YUI2zkCzhuIb2OFKcqwBwMUFe&#10;yEyDAUgNCSo3wNiwqWNRgZKiWTOKkU9zgK2vWgIQbeJwhC2QkngvxAeGFFWmGg8EvY3l6FgPlko0&#10;2h6/b7Cp7ZYXFmwfzTdfWJvjFFB/DMOZ3Ti3SzVp9KnQC3cxuF2Wmxb/ACsyRGJCz4rY7OoUA9ai&#10;pAyFUytKLqnKirxB7ZOmCjQVpStckGBRUcUa7lcBCW1ijcnjWuCkqc0VB44KYqCUXbvizCJ5RMAF&#10;qD3rjTNlPlCL91XxOBtZpGPhAOQLWW6HtkaS2hIO2AMkWGNN8sthS09cgQrhgZKq4UKgrhS2Nt8U&#10;KkTcWDUxVz/Ea0640q1UG5w0hVhCEmu2SCC4kdBgQrWyxqpZ2APhiGRCxypkBXYY2oCZW67ZYGJV&#10;pvhQnEsWOX5Ncw5NsQkso5HI0zSyfYfPAmkrujQZMKUrubRnRpFIKr1y4BrKStPHGatv4DLAwUvV&#10;B3PTvhtUbdSwSBRaqR41wlIDL9ISkSg+GY8m5PIttsghXwoXDAlUTphDErx7ZNi7JBDXTrgSrwoX&#10;qR2wJVFIPTG1X98Ur0iaQEgEqOpGKDsqHjxC13wq4RkDkemGkWtbIFk0rUYMRWh6YVXSyB2LKOI8&#10;MSVDQwJXYFdWu2KFJh2xVD1IOSCpna1pvlwa5NNEGdgGKk9DgKAwrzVowsR6spB59KZUcfVRKnnG&#10;pNxc71GWRKSl7HkKjJsaUCaEHFKpzI64UKyTEdcioKMDVAGRJbQuGBkqjpiq+vbFVwAOKrmT4SR2&#10;xVTC1xVuldsVW8d8Vb4eGKG+ApXFUvkpXFQpEYq188KC3DdSW/8AdMV8aYUKovZW3qd/fG2Vpt5c&#10;0651y79KGgCbkt0yNEpMqRutWotb14ZgCV60wmJDSJWp6VDbSXVLkcYSD17HEebYVIwO8zx2yllB&#10;7eGAmkLI09OUFgfeuC2VMjHkyURfWS606le4GHhtr4qUZNO9EJNT0+6k/tZEFmCznQNcXU0NAoaM&#10;U2y2JtEgkesTXOqy/U4zWppTK5mtmMY2qWn5aKYvUml/efy02/4LI8BLMypjWs6dJo8jCNikij7S&#10;mm2DhMURyWyfyo/LTVlLFmJJJO5rl8d0SZF5ZvPraPU9HpgVKPN2pPHMyxmnHpgyMI83mN9P6hbl&#10;ua9criG6SBYvIKnoMtYEoGU1NMCAogsTQAnFLaDiQx3ySplbsJDyA4jAglFSAFDXEIQNgSJTkZNk&#10;U79Ips2Vs1azsnv7lLWCnJ/5tsatU01Dy99S4I3VvtH3yUo01iaTXEIiYgdBlYbE+TyxOtib2QKE&#10;Ar13pkhC14kFpoU3kNNhyyAFFneyzXkAvHI/my+Qcekt1PaFKdxkQyKTkPIwUbnCgBHR6dL3FKYi&#10;SkKYj4EGnQ1+eWWwR9xMHdbhF4Dtx2FRhW6buNYubkATSM4HSprhUlCPI0p98CujoDRjQYCkMl9Z&#10;E008WBHYV3zElHdyujLfL6CWyiL+FcyINEgnrr+6PyyxgF32Y6+2AKUIxrZufnhCl5vrFanwJyJS&#10;kzMzdeg6ZJBUm5AUQmuKG4IREnJnBr2HX/ZYE0mGnrbpMstzyMPdV64WITvSLG21y/EMYKQAklvl&#10;iRbPkzvRmlWE2bMSsTcUPtjw8LES4k/eQRryY0AxVIku47m4lMfRaVyBZ0i4TyAPbJMFBv79j44q&#10;ETCdxhCWLXzAXz9uuUZm3GwnW5Qbl8jjCZBJm+I0zIDSWmK9O+SYrTTFXbEe+FW13wKvjjMjcF6+&#10;+NKiLNDHdxA/zjpkZBIewwbHCFRU68UUnucKtjfIpSnzR/vJT3xPJQN2KaxKosQoIqSNswQN3LrZ&#10;jBVZC3NgvEbV75lgOKUNKzPucsQrDTysQnDA8u3cYLC0hZKAbdcUUjZfqqwp9XZjJ+3Xp/scUW63&#10;1D0rd4d+TkGo6YWYKGLmlcSh6D5Kmb6lGq7ipqfA5WOaSn4bhaue5JyaGATWX16dl5BEWtWPQZVI&#10;23Lm8pXUSGdAJIQK8h3H+rjw2NmJmgbm2iiCmMg1FT7f5ORqubIG0V9VJQSyDgjUocFWyCpdtCSP&#10;SPKgpXCqGcVU1yKoG51e5+y0jsBtQscuiwJX2WoreJKJ24si/APE5JiZNLaIEPqg8zuMiShRMKQR&#10;iR+hbce2QKvYtBiVoYvT+xwHHLIsEq8yTyvMRIxovT2wyNMosE1O6a4Ys25r+rGLYQlV0qgAqeVe&#10;vtiQwQskXJedDTx7ZBUFIoJqq1AG+TpFoNzU4aQvmNQDTEKhTVmwrStAFSVQ3SorTIlKbytGz8og&#10;eHauRZhcjDvkUucitcKVpI7YoaJwquClUEhpxxQraZYJfvIXkEQjXkK98mI2jdQALt6a7mu3vkSE&#10;qb8VLBzRgaUxpXW9vPePwhRmoKmg6D+ZsCLRKWDyVWEM5AqQBX/WxpbROnOsYaFupNa5AlI3ZV5T&#10;uriGb0U3V+m9N8je6SGbSM1lOZJKEygCmXUWFrrG29W6YzBVCioHbChLvM01uW4w0oOtPHCQKZxD&#10;C75WDAMCPDKQ22jdK8zXemWjWKqr27En4uo5fayyM6YEWgZrsSqVXauRluzCWSLQb5Fi0jUxUKqk&#10;9QcU2jLdjbhJ0NJQaj2phDG2d+R5Iru3mlvXDSyNvyO9Bk4lqIJQmqyrayusZHpNtX2y2Q2RW6zy&#10;h6H6WcQNyX09j75UQpegk0Un2yYVier0JY5VkLZFiE4AJK5Q2rmnkehlctQUFcbYlfG1RXAqqpxS&#10;FZT3wqrKRixXUB6Yq0fDFV4NNsVXI2FCojkEN4bjCqMiY3Mg5bFzTJWxLI7aNowqNUlRSuWhiuuJ&#10;liT4K8vHJqlVxdyHYsflkCWQQbPXAgr+IG2JUNjIpVVjJFe2NK2Biq00Ow3GKqbCgxSxvzcP3KEd&#10;zTJhIefasqxFh3r+GEMClSzxxqpI5Edd8BYWnVqeW6igIqBlRbgnujx2grLeFiq9FH7X+tlaSzHy&#10;59RWMTDjxBYOrdQP2ctjEBrNoC+uEaVjH9ipp8slKmYCFtJCt0jqf2v15jsizu0bbMqLjFbqykAH&#10;tliQlctxEtvxB/eA9MqZgIBR6iGVmpv0wHdLlV5AaDYZAhKiW7ZBnTq0NRihU9ziqqmEIXkVwqtY&#10;U6YULk2wsVeNt6jFQiUY4kskfAaLvgSiYcUK5DAcl3I7ZYGK+MEirihxtUJrEIeIOTx471yYZB49&#10;5v5SMQh2XfAdm29mO3qKqx+hyaq/HXc1yTj0gXgNQwrtkStJr5XVotXgkgQ1ZgAMhKVIMXpGraLd&#10;zTGW6UDwI6UyQkSF5JJNcHTW9NQpSh6rXJCR6sqSdJHkuVckLybr4YlrNpjq2nSyoXBEiRijP44A&#10;A2A96S2Wn+ueAl9JKFvi6HFjbMfy68vxs7auznkrFEVem37TZUdypNvR4xUU8ctAVCavqEluAISA&#10;ehJy0JAYwus3CBooZAzuTyqPsj+fImYZ8JDHr2Kdn9OhctuKd8hObMJfc2BiX7LA9wcpBZWgXjC/&#10;FTJMWoUWeRUkYIrH7R6DEsU0dIrx47SxUs67MwG1P58IC8kHdwGNjE5BZTQ4qhHJ6DAlS5UNMULw&#10;3brXFVKUfGvvkwwKPs6VFciWDIreKORQGAIyKCgNcjt4vhj5eptWvSn+Tl8QkBjswwoWIaHAVVxt&#10;kUppC1UB9sgyDp1LAgeGSCaVdP1iTSlKQMrBxuCNwciY2gbJTrMsT0dK8z9onbJAbM+bHL/c19sI&#10;QUDDQNXCQ1p7pL8kFcgtLNRUCQ5YzSefrgUo/ToY2oHfgPHKyoTiNAjcUbmBuDTAlOmh9TTPXBqe&#10;W+VxO7aEjmg3Fd6iuXFipSRUhLjoDQ5BU40gsy1JqCMiS1kIsj4tssDWxrW4SsrDMgFkkkApN88i&#10;WBVK0kI98kxXH7VT4ZBmGhkWQcRkUrcKuOLFqoGFLqjAlqu+2FbQ8mxyYYr7I/GR44sSiHArgKW0&#10;CGgr3yDJPLOFIxVTXAGKNtSOeSQnNmaoT9OVpQ032jliVBsKELqIrEDkgyDFbpdzXxwoQS4saTGE&#10;7DKizAV1NKYClk9ueSjYUplYZBFqDTsMkkO2HfFXUxS3TFDQ6Yq2cVdSgxStPjirdfDFDdfHFXfO&#10;mKr4gSRTriqNsmK3A5dSMBQU5u15RCnjk48mLUUSjbt3wsg8+11ALiQL05bZfWzMsYuK8qZWWK5F&#10;qK9MqKF4GRQi7C2W5nWN24qTucidksy+rWtrbNFDIGcjsMnCNoAYReCjEd8yiEkJU5yCCi9HBa+g&#10;UELVwKnpvlc+TWQ9d1ry9O1qAjxtTelaHIYg5MRsxnSZmtrmSCYUNOnvlmWDWQRzTo7v7AVyEVYN&#10;rRrMxHfMsckFjsw+LKyxKZaFMba5SRfEZj5BbEvWIb+GRA7MASMohsyAUpr+KuxrmUkBifmqasvw&#10;9KCmZESzYbcnfIyNsFAb5WWKaafFydV8TlMyyAZpaWXGKvLfwzH42zhTC2toSOUh6dsl4jCkSgiA&#10;+CMn55YDaCqpyJ2VV/HJbLbZ01pjQhmPsMIJSSEWnl2aReKwn5scUCSKj8pztSoSMDw3w0vEjo/K&#10;S9ZJCfkMHAniRkXlqzTdlLH3wiCEXHplrF9mNRkuBFL2nt4BUsqgfLJcLKkHP5ksIPtSA/LJCFp4&#10;UsuPPNlH/dgvkuBeFi+peaRM/KJOP04ZAM7DH7rUHnPapzHJQZIZCpBV9iemUktSz0uVdqntkeJb&#10;WmFwRtTJCYW0ba2jz9a06ZjTzcKbU7ixNvVj0GGOe1IVY9Oumj9Xh8J6GuVHOLpkIkqSv6QLdx1x&#10;u1MExtbCC74z3EgWNuoGxyo5COSALddCwjYorM1Ng2AcRZkUgfSEzUBGW3TBRuLFOXEfcMnGbFaF&#10;9EEdxkrtmKdGyonwmvLqMkpKHEbAlzSmT4k2iHkooZhQUyulMlLmsm4NBkqprtUHBgeRNRkaShGl&#10;de+WcLBUSdnFTTI8KtlwFNKVwiKUvWQtXemXiKCFsE3x8BhMUK85KJWuRiLZUhTKTsTllK271Xat&#10;cCrI1Yjc0OK0mem6ZLOCsaPIT/KMgWNhNrbyNfTn1HURqf5jkwFtN7Tydp1mOd7NzPgu2PCnhJTS&#10;C70qwFLSAEjuRkxjSIALZ/NMrfDGAgyYgmwlVzqs0/8AeMT9OTFBeJBNcV6b4eJgpNMWyJKWqseu&#10;RJW7cVJPKmR4k0iYLd5DsK5AzQnNjoVxIahaZC7VlmkWMllUtvUYKWk4Ex8KZaGbjIclarSa42q3&#10;FW8VdTFXUxQ0WpjSra4q7FXYq2WpirVScVaocVf/0un8PDKaTSnLZRTCkqKw+WRMQUUl1z5btJR8&#10;A4H2yvw1KQX/AJVmSvpjkMjRCgpNNo80f2kI+eS42WyFfT2A3FckMiaUDakDpTJ8SCFN4iuWAsVF&#10;hTrhtC4Gm2G1VY7uSE/AxHywgqjF1j1hxuEEg/yhiaLExCGex0u6NXjMZ8VORMAxAUJfKMUw5Wkw&#10;I8GFDkfCTZCW3Xle+tqkxl1Hdcp4CF8RJ5YipKuCp8DjybAQVJkYdOmG1pouy4U04yHlU5KmJCrD&#10;dvGaxmmQMUty3kjn4jkeFiiYbwrQr18ciYskaNTcMGXr7ZUcaq8upSSfEBxrttkeBVOK4cH4iaZA&#10;xSio7iNZAQar3wUqIN1Guy71yHCgErDct/dkDfHhZAokPDx4uu/jkaTbcbxsKA5XKLMSpERIjGsQ&#10;AI8MpkO9sE6RL3kjH95Sg8MqONHFa71VKE1qvfIcJCk2stLRYOXo1HOv0ZKRJZiWzrO3sLMqQvqS&#10;A7scmZEhQQq615dguZUktRQk1ffbJ485iwMaKtb2s9gphhkpEaEjM2Gvr6mf1Ml/xRBbWohKu70p&#10;tmSdXGXJpnC2GXyPcHkACDlMcoRGNBKZIGqaDpmXGa0olO+WAoa44bVrfwwrTY8cCtgGmC1dTbJW&#10;qpGdsNoXNvkUJJq7VfbsMIawlHGtK9cLa3SL9rZsCqqUVdu+KkKbV7Yhi5wKdckxQzIOQyQCriaH&#10;frhKgoq1uYOHHj8fjlJDkCSjdyq4pSlMQGsodEr1ywIKIAqPbBbClWJnJCV+EY2zCIda4sEHd+GS&#10;DBB1rhSpt1rgZBYTviyRVsm3LFU4B9O1PvkGMkvwpC8dMkGBQ8xqcSgFqNQemBnSNiFBXAqoNsVc&#10;XYA7mmKqJFTvhWmh7YULoxvU4GUUapIFcDa2ZSeuCldWuKrWocCuU4Uth6mmKtTuAhrgYSKTybHL&#10;GtUg26YClUJ5bYENEU64sbtTO7ZJkAqHbIlVOSlanJMacpoMVLQJockhQbbAlXsAS9ciWxMLwUoB&#10;kGtbpSkykjtk27onfpj6MDWpm2WpNOuBNKLWQ7DDaEFLasWIQYEoKWEo3xdcsDC0Nc7UGFAWWyGS&#10;QKOuBtAtk+nabxoWPxeFMFLdMrs4kCilPfIlS3fQrFA7jwyLUQwO4o0oHicAbIJsIqKMlSla6DpT&#10;BSFER74aZWrXKIyrGxoKVwtR3SO7p9ntXJAJtBsm/wAOEsgjLZSGA6k5AhIRD+4pkWSHYmhxTaxQ&#10;TvioVF6YVttUI3wLanKaYUFDcQx3xQEfpksFvNyuBVPbJAs0beKLwm4t43EQ2rTYYS1nZF6Xr9xa&#10;R/VPUIh3AHzxOUsj6laeeKVWVT8Y8OhzHu2BjSU1qaZYErCSo5UrvkgyUzMbmUA0AOS5oR2oQJY/&#10;u+Qk2qCDiY0wvdKgpYgYKZL0jCthTaur8W5AYoVEvHL0J+7FDi5aSnXIkMwr7khe+Bki7a5WCqSx&#10;cm7e2FVtxetKAp2p2yJUBYzArhVSVyhG9ATv8sISE3vnsRwOnMzECrFvEZYQGIJBemeWtQGoWKy/&#10;tUo3zGK5AkPmy1VXZjXptTMTI1QYJPyUHalO+Si5CFaUKDXrTLAxKXXfIAFwanucm1EITkwNR18c&#10;UKqux2JOC00qJIV3w8SF7y8hQYkoAUKHuMDJuMCpqaYsgz7yxH6dsgwFuZQp2yssCqK5AoOhxBVw&#10;XI0lWjVn2GTAQVcpXbCWK0JTI0ztUCECpFK40i1wxVsnbChytTFKqjhqluvhkkK9vF6zUBC7VqcQ&#10;FtY8WLFSpvTIsgvAxSsbbAlGWV4SeDZYJIpGXs4SIgd8JLWx2+cMx475iybAlE6kA5Ahml842pgA&#10;W0qvVp75YpY/qIKg9fvywNdpIzEvsK0ya2vM4ApTemFiSradTnyategGJLOO70HTE+BcqLbyTmOO&#10;tAMhTFHG0MShnoa5ZwsSVFk7jIJVQNqYQhVZlYAUpTqfHJ2iloAyQYlTfrgSG4t8iWQRSCorgVeB&#10;iqvHctChjjJAbrkwVu0TFFb8a8+Td8kAwLU6UUU+zgKEMwrkGYU6HvgS4jFKpEhc0HTxxAQSqvFw&#10;98HJbU6Dr3w2rSRNKaLucateS02hDUbbJCLHiRkahcuDAlSuxHEPUNeVdsiQrCfO+oG5AjYnkvbI&#10;SKKBLzXUZS9EAA369zhi2cm5TG1ukMa0Zd2bxyxgSEueMoQetN8VXSv6rcule2FFLlNCMikI5cg2&#10;qooN8Utg7YVb5jFV6tXFVUS7UPTAhpgKbYqsrTbFkvUV3xQup27YFUpCV3GFBQDmhrihSbc1xS5z&#10;t74UKVK74WK9BXt0xJSEw0vUrnTZS9pJ6RPU4BJlbIYLDULhlv59yzBi53/2bf5OJJkgEK3mCf1J&#10;14OknCgqgpucJY1Z2Tjyx5elE7TzEKa8TF1JqMACZGneZ9DhsmUqd3bc+GMoMIy3Ta91KG3tVVCZ&#10;SV4lh45ISAbJRtilzHNcj0wSyIKgdaDKyiqTDyXM8VzNbRrzdhUDp0xGxZ8wzXR9LjtpHuZBSRt9&#10;/wBnJVZahspat5uj09WRAJCe/hkjIBHN5hrusG7keVur5A7sxGkf5H11rdJbSUj0xVlrko7M5C2Y&#10;fl+vrxSzHcGQ8cPMsCKCr5u0wrycd98ryhrBovMLqwLuxUgBdzXvkMbdJLKchtXfLWtAzJxanfDS&#10;ERaamLRHT0wWkFOR7ZIKUEW5EmtcVTCxPJflkVR8sDiEyU+DCAqAtABIfHIybIp1t2NcrLNEaXF/&#10;pUczhhErDkwBp/weRiWTM9Z1WwuLVwrAv+x41zJ4nGMGDTSBjv1OY5b4hHtrt21uLV3rEBSmESKa&#10;BVNJMTTxjcvyHyyIFlJRNxpFxqE1xPEB6UJ+Kp/4jlp3aqSi8jBVQoqRuMjFBKf+SNP0gWct/flW&#10;l5kBWPQf6uWRiDzUgtalqNgUZdPShJPKu4p/kZZQDRRYhcEN8sg2NteSGJYCf3amoGG1aiheXcDb&#10;x6YEIu00qSdjRgoCkknBaaQkkfEletNsKoVVaoQHcmnhkC5AeueXlZLONHpVQBt0yUGqSeMVEZ5V&#10;A+VckwteKFB4HAFKCf8A3jcfP9eEK861EKHCyk8K70yvqzCWXKRCrQmqV2r1yxiQtuI44VBjYFvb&#10;CxpD2WmyPGbhqUrSnfBSUYlvLMG9MVoNwowLTILFrK10TlC/+llqkd61wBmWW+S7i7uI5HugNmFN&#10;qYgklFUu8w61IrNBHQL44zlTKAtAeWryGaJ4/i9YP8Z7f5OQhIFnONMki3Ay5oUJCBKfnkSEhWt9&#10;zviFLBvNlRMzCo69MjkDPGwWaYuSDuRkYhsksDIVINeVdssaCsJ7ZJi1irYHfFV6im+KuSg3OKoi&#10;yk/0iIf8WDISZRexQNUVwhSETO/wCvjih0TDfieuFNpf5iVWtlqaCp3xQHlWoysr0BqDlFByrUOw&#10;H2ie2WA00kJpZaWXvreO6X0onYE1P7IyR3Y0mPnCazWZYrMg8K8iOmSERTWWGzTEk+2QZqK3LMaA&#10;ZJij7BIpGInfgoFR7nCrgwrt2yKQzPyRdelGA32WbKeRbObKbx6W7gfzHLmDznVHNWArQnKi2hUP&#10;mi9NutoWpGq8dhvTJCVJ4QghKGAA65WTapgk7tGI3NQvQYAzaJXtiQq7YqRgClIb4CpB6Vy8NJX6&#10;FyF7HxT1VLDkncjEoZL5jvLf60Y7ZDHUfECO+SpjTHLwrxKkVJyssnt/luLhZwf8Y1p92GKKQPme&#10;0XmWI2IycxYYg7vOb2wPOoPXtlMTTaVFNMWOPjIxVmYAj/JyXGEUpagHhRrRDyiBquHiCKYxc/ui&#10;V8cNoIQfQ4UKr7pXviElDCLluTTJIVYxxYfPIlITONSwr4ZC2wKyvxBXxwqsbpXFVo364obKVxSt&#10;JIHGu2FCi2+/hiruTncHpgVUSzeaFrqtVRqHCxtP9Gj1Cws31GGghlHA9zQftZHe02tt76TSQZ4C&#10;C0i8T8jkiFQFqC8glYGlanISZPQrTzHZOYxbW/xKKHoOn8uSBAQY96Lu/MIuihZAvBgetcTMKIMm&#10;uIo9SoB1IBFMkDbAhiut2pt6qe2VzDZGTHmdHqHk2XpXrkQGy7QcrL2O3fJFUOJAhJxQpM4I3wId&#10;GQjAsKqeuKq88kfMmP7PhhQV7rxNVYU98AVqdZrIh+QPLwyYYEkI2T1hGpkJIYfDhY8Vph5MuFtN&#10;TDE7MCDkTsUPVonDqSOhGWAqxTVjQt4ZDIziGLOg3rmO3KPGuwwIV41MYArWuGmJK8HvilUVsUqy&#10;mm+KF6NXFC87YoWnFK9dhXFBXL8WFU40VkjuFE3wg9CR3y2I72slkknIqRX6cuQh5ImZKdScjSUn&#10;n/dkh1BPv2wHZNIQPwII6jfI2qLjjN0alqt1OS5oXm2K7HImKQXBeG2BLRqNxhQ0oyKVN9sUsc83&#10;D/RVPgctCHm18SW5HcVHXHkUUhppILmRmb92OwAyZNsAE4sI1aL1CaAbDMchtCY20Ubg8jxpuK98&#10;qbEREzD4VFTiUhFRTN06YFKIjY/aHUYoLOtNctErHuBmTBxiib9PVi27ZcFY1LGZD8NB88x5hsip&#10;G1kjoXHXcZXRZW0/JthXCoa9IH55FNrQDy3xQiFoRUdckq5dumIVUZuQ2FMKrVWuKF/EjChUiJBr&#10;hCoyEcjXAlNYLd2Bdwf1ZLhLG1UIFO2RqkqymgyQVfXChLtfalrX3yYSHlGvsWlIUF+W1AMSaZUx&#10;maJ4ZC6EoelP+NWwndiujhRrZrt5FEgenp9/9fIop6J+WnlF1Caxd9TUxqew/wB+ZVw8RYXbM9dv&#10;oBA0QIZz+GZUQl5p5jniqBCSSeuRkzHJI4opnNSCD2yqRphSbSTNFYGFWAVmq/8ANgiEhLbXS72+&#10;kWNVZ9hxUDqn82WSPcxeleRbV7W0YTcVVJCPTH2h/rZVGPemmWxAE1HTLkKN9p4uFLVoaZIJtjFn&#10;pf1mRjE68qFWqPHK5QFsrPVMI9Os9Ktj67cpKGh7/wCwwxgEbpXD5au72MzSNRDuAetMZxtMZMV1&#10;rTkRD6O5H2sh4fC2CVpFNceooDKooOwwqTSZ6Vd3OhP64VT6qUFfD+bI0gC0LLI9xK0nVjVjhS5r&#10;GREEx48W6U64KSgJkCn3wIK3pQYoWzfs/PJhiUbadRgLWm9wSkIcbEYAyAUNbFfTlH7ajJRKKSOU&#10;HLWKkDvgKVftkFTS1NYxt0yDJMBdxR2jwenWV6/vD2H8uMWRSUIOBeu42plhLGkDqtFainkAMFJC&#10;S3oNAcAUoEbMMmwTXTXIk4fSMgQkK+rkLMfoycWRSOdixxQrxqwXkOmVMgnGiEvJyP2QMgUp6l+l&#10;patE26SV6djhjFmEpivI5k9JlIcHZu1MmUNspghdH/aORCVfy/fC2YhwWDdaeGRmGJZJbzW1wplg&#10;h5hepY0/4XANmsBinmW6S5uS6LwFKUH/ABLMoFSGNRtSYYGBV3oJK5Ji5zvQZGkgt1A+eRZrSe4w&#10;K0XGKFhkGSpVvOvTFC4BjgVsI2FbUZEod8KKdanhLihESj4sLMKdcihMbS6YbZBU409+bb5JCe2Q&#10;JUr45ApChcqEk4g1yYZFDk0NDhpShr4/uqe+TDFi939onxwlKC74EFHW5+EZUWQKvgZMkszyiUjK&#10;wkI6vHw3ySXU98Ut0oSOuKHGg3xVyiu46Yq6lcVaO4pilzDFC5APfFXFadBirR28K4qrW7fGPnkS&#10;gpgkMnrq/E0r1pkwxToiqgdMQENDgv7QPyywBIed69/vRIPfLzybSxa4+2cqLEqZlI2yFItUt35N&#10;TvkShNtPSkoY70yotgRtxevyKLtlkdnJhjCR3xqajLOK2WTHSXEYXCkHA0IpsQdjgLWnFveycfjk&#10;Y/MnKhs50JmkbpUrXF4KNuu/xHrhkXFyFm4QlgwIoRvvghFqtg2tIRMwzMA2ZEsdk+1lZQUw0iD1&#10;nqCBQ98x5lDMLeSCNBzep9sotm5tSiU0VeXuTlllFsf1y+aeSp7eGZMSyJSCQ1w21twx8moMiSi2&#10;QaVauXDAdMxZlmGSxoS1GfgMx2woyDhFUP8AGPHG2CfaLG94KxopiBoa5bHdgfJl0VlawgURFzJj&#10;FNL5L+1g+3Iq5YIsqKCm80adF1kr8snwLwpdP57s0+wpY4eBPCl9x+YR/wB1RgfPGgtBKbnz3ey/&#10;ZfiPYY8QCUtm8x3txu0jGuQOUJtCvqLnZmJ+Zys5SxMlEzpKwHLjXqcqOYsSVGdW58EfkvjTAMq8&#10;TUjLGQq9xkDO1aZSlGIIOVHKqv8Ao6WVPW7fwys5QirTezsrWS09Z2KsCajMWWQ2yjG2rV7NonBH&#10;MVqPbIkSTwt6dKnqSK2yEVUfLIziWUQFG6uLeasbqKexwwgQiRCIGqVhFvCuwFN8Hg722xmAEpew&#10;dia0BPUZlidbNZNof0SoIOyjbJ82tcnFVKtuCKDFbbTgvwh6Vw0wXGUBeNDy61yNJU2jaY1IPTDd&#10;JC4xrHHRh03yQ3TakEB+Ij4T4ZOlQV3Nx+En4ctjFBQqz1IRcs4WKu8xQUDb5ERVAtcMzVY5ZSkq&#10;kdxTYb5ExUOedQKAGvfJAJpD1LDYZJW7eNuXI4CqbnSLm8AFvFIfowRCmQ6JhaeRr2ahk4xA/wAx&#10;3/4HJUw4rTeLyVY2wH1qfke4XYYgJo9UXBBo9iQYofUI7nfLeEseGkQdcZDxt1WMfLHgZgBCT6lM&#10;/wBtyfYYBEJtASTb9Rk0WotIQdsbQs5kimRKWvTY9cFpdHAx2ofoyBkikfa6Lc3BokZI99srM0gJ&#10;5ZeTpTvM1PYZGyVTa18p2sJq45fPDSlN4dPgi+yg+7CIrSI4gdNslSQ6lcaS3QDJK4virsVcSMKG&#10;uWKurirZxVYRXCrRFMCtA4q2CMVbrirYOKu5Yq//0+oAg5WlcMVbp44q1xwUqxokbZgG+eRpaQc+&#10;kWk32kp8sgYBaSy48pwyD901D75E41spLfeWZrcElKjxGQJIUFI5tPZD8Qp88mMqatBS2x7dMtEw&#10;vCp+kQKmoyYkxIWbj5ZNiuFOuKKXesy9DhtNq0WpzxAUY08K42ilc6pHL/fxI30b48IKOFQbTtJu&#10;mqytHXwO2QMEgUg5/Kgfe1mVh4N1yHho4iEsuPLd7FWsfIDuMgQQnjSt7UoaNUY2zBtaIGWtTt74&#10;8SacGbtiUL5JXSig4gWqLgd6CvTxyBCUWslX4tvXvlJCFaS1hho6N8XhkAVtYzFTuaYSFtd9ZdVq&#10;u48cAikue7o68jXl1wmChM2aPiSooBmPSlWsHjYc12bIyCaU3uEiY1O+IhaLKyS7DLQfZw8CrLXU&#10;JEeimoocTjDPiVrdmYcyRSuQMdl4kfFc8tuTHMSWNnxIuKdFFWzHljbIlXW8UGq7dsA2Zl1uIoz+&#10;96V2OT4ygAFaY0inaRQrKwzKjnLWQgTowlq7sB3p45kDU0jhai8vyToXhHKmTjqkEKJ0WddyhA7n&#10;LfzIYqS6azMENMP5gMgLV7jR/SIEbepXwyI1IRSDnsnh2dSp9xmSMgLFDO3p7U3yXiBC7iVUOajw&#10;x47QUh1JuTswy0FgEBUd98LaGmCtvTFkrFQFFBTFiW+FeuSa0PKKGuSYKfpV+LJBSpTHAUhRRgpG&#10;CmxfKa4hbVYh8OFBTFHTgFHXIqvhhFeQ6YaRbctBtgQlt0d8mGPNDsu1cU0on3xZNUriqPhSijxy&#10;JLJM5vhth88iwKXd8ISvJFMnTEoYjk2+JUL4xxO+RSjIj8ORSqpuaYVpX+rBl5V+jApQ4EdKnrkk&#10;IU7V7YUKse5GLMBFgZAs2uIJxS2RTpgQpk4UtnxxVtfuxVZc/YxYFK5eu+SYL4RXFKqq03wJpWSL&#10;1MWKn9WbkdsUha4IO+KLQ70r75JFLu2IStUnhkmJUwvjkUphpajkfbAzVb5xy2yLUqaKBycntTJB&#10;v6J2ABiWunUyNJXBK4oQzRenMR4gZFkEn1Afv2GWAtaWXJ+KmTWlbRWWO6WST7K9cLdFma6nbuQ0&#10;B37gjAS1EIm0ulVwOhb3yFMlfV7njZtvXI01SYLy5zKB44gN0GQgVpkiGKhcSiPIqgHvgNgN8QVX&#10;X8xHH5DJISm6Ow+eFCiu7AHAyRcalKMh3yKr1mZ2IPXEpG6oINqkjDTJaPhJpkU0tQ74QVpe3hgS&#10;h5Fp88LGlip3wJqlQIeoG+FaR0euXdtbGyVv3Ln4hTfJWp3Uoby3VOMi1PbIsSO5EaYHueSwqSxO&#10;wArkZbJEU7Xy1dRxmSSNlB7kZTxFJICSXlu0FRU0y2JYlL4H9M8gMtBQ259Q7D7sSUOfkhApiluM&#10;t32OKFwqd8VWhiDyAoR3xSqROS5PfFkEVzZevXIsl6SOSZB16E4qqclZffxwUlasJlNVpthpChIG&#10;79DigIq2unKKioPg/a8f9bCC2APVPJFvLHamSZQokNQo6ZMIyFX80WfqJyAzHzBxgaLzbUo2Faj4&#10;a5XjLkpLMKqaZeGBS6SVmp6hrlgYFckcLkAP38MlTFGfUYyDxkUHwyFIWLYP2IP04KTbTWMi7kbe&#10;ONFbWSpSmKQoVHbpizi9C0D4bdfE0wEtxZInTK2teuKq/HJIRWnxh5aZIJRjWfx8AQPnkqa7Qs0f&#10;pMU6kdxlZZBZ6hpStRgtlThvirde3fDSGwMVRVtbmQ+2GkouRIhu7f7EDJ7MVtxdoyGONQoORMkU&#10;gmNOmRZuJOBVNycUK0NCy06jrkgq+9l6DGTEJROSTlBbAl12x6ZFkEGP3h9Mgb4RutJdqkHoHjsd&#10;q7ZMxpjdsY1MkjJAsSkytwfl4ZYGNr+Ac8jTc4aQqW9fWVR4gYC2weiaYKKMqLYSyWya3EYLmjDq&#10;clEBqNunnEhNDUdjjJAUgMrpmvG2FC6uFVxIGTtgVKQVNcUr4xgpKJjG2BKKht3l+yK++R4gmlOa&#10;F0PEjc5MG2NI6zsRGpLUyYDEl08sYHEHphNMUEWA371yDMLWblvkSyaG+2BUxsroQw+lxBJPXJxn&#10;SJC1GVq5CRtAFKDHAzWxTNA/NcIKon656/7OXAtRCm0x3p2xtCXTXAkkQSEhaipGVksxFjnniCLm&#10;skRJr19sJa+rzr629hdrOqBytaBhtvghKm2rWLIlzO0t0fSVgSePj/Llt8TXw0l5ILkDp2wlDbxl&#10;SCcAVwrUDCkI6M1yDYFUmuBk4NXFC5cUrloMVdU9MVXEmmKFPl9+FLYkIxVer8tsCrX3H0YoQMlM&#10;VWbHCrfDbAhq1ge6mWCMVZjQZJQGZQ+RbqCP1G4GgqRXBwlrM6SC4sgdwNgciziU9h86Tx2/1Qop&#10;RRxB70/yssEqUxBSkTidzWijrkZbpApkGi6jPNOv6P5LMN61rX/WwcVMgL5s4t9Bn1BfV1RuTk7D&#10;tg3k1yockJceTHDFUUMhO1DkDAqJpRf27aSedmSppQqwriDSQeLml3lZ3k1ErGG9R6ksNuP82Su2&#10;ytnoV1fR2EQSQ8nOxqeuXjZxy8x12dbi6cfYWvQ9sqluyhGmNvavK3FN96Vx5MybZAfKTaQEkulM&#10;gkFOKHcE/Zx4T1RxvQPINs9pD6DAqVJPE++MQyMrTXzYypEtfA5OXJoJ3eN64yiUlO+Y0A380oL0&#10;NBl7FDPQvzHjjbFQkALE5K0FaEYn5eGKpnYpRcCUbKXMXE1Kg19sNqholilnrGOCeHXIlnFNETsN&#10;8qLNHwazdWdo2njiYWNTUb74g0lLnmNKL0OJNopRQFjXAlHQWj3Csw+ygqTkWYCI0hf9NiVd98kG&#10;JTvUdIurCKS4kcBHarJXrlvDe7RxMc1aUxxoybEjAAlIlohqSST2w0tomOd0BqaV7YQqk8jE075N&#10;BWiSh3xQmNnMgjPrNsegwMkbqWtxTrHFDGqLGvE0/aP8zYRsg0sks2htUmljBMnxBg3b+VlwjdHC&#10;Qls6QuCB8O1aZAtsXqGhyhLKED+UYxLGQTmS6CxfCdyMkWCty+FVwKUNJKq2z7VA6jCEF5vq7cnJ&#10;9zTK+rMJQ7k/CQABk0KZ4iuFFNW2oulwHI2WgAwWlMbPWJrLmYQB6goT3xtUdHZMumJes0e7Gig/&#10;vP8AZYeakUzHyLq8uoLKs5HNaAfIZAHdkRsmuu6bDcxF02alThkLawaY35VtzbvPy8RlUNi3SNsq&#10;tLhX6HL7aqUuYaQ1NKt3xKgI5VCPxB5U74hSwPzgQJWp45GYZQYA27H55ENsnZJpLgB3ySKVba2+&#10;sSCPkFrU1PTbFNKj24TYkH5YCilFkpscAKVyxilabd8KFS2otxF/rrkSkPYrfqB8skEFbc3RVuG1&#10;K4DsvN0V19PywWnhQ/mCr2JkJAoTQeOStADy67POVIwPtOPxyqrLfdB6QnkSHSLRp5GUyUruK/7F&#10;cIw39RaTM9GMapbXI4z8DUjihG+R5GlBYxeK4nMNCXPam+XI96Akh4kg9a40vNSV/TbbthQ53B3I&#10;riqvASxFTQe+RTTMfKv9xRezGmQSyu43tXD9QRliHn2pn4icqIbQlYr9GBKtEQBXAQqYopRQx74G&#10;QXpxfqaYpRLRSW6iTajbjAqRX8nKRncD6MtBayFLRtSbTrv60gJIUj6cJYoi4vJbg/WJasxO5PfE&#10;lCnDC1wwRAS7tQDKzsl7doyGzt4oz0RQCfkMsgxKXXOvi5MqugZBvUmmwyy14bQlpqOl6xeqjfAi&#10;rVQo6t/lYDILwJb5itLV9RSNzxhI398ZRFMQD0QXmbSbaONHsFqoU8qHlgiBWyTtzef3yfF03wcm&#10;XNLSlPiw2xpVmVQo4mu2KqUbx0PNa7UHtkltYnWvvgKppA9BTK2xU+2fnhAVcyFDQ9cKXCh65FVr&#10;HCqxxywsVjMAvp969cKqbMqtRa074EI36zCtqIomNSeTKdhXAAyXpr14tp9RDD0Kk0yQNKm1h5Sv&#10;LyFbgqfTfoaZTIkotPr/AMoroESSBxIX2K0pTJCLIbt+X7e04NPLIqSK5FG8P8nEBSEz1H6vdIwg&#10;4qvy6kZIkMQCGX6AnG2SvUKN8EEFIfMcolZ3FMnMsohgkyVcn7spBblEIT1woX29l9YlEY6nChTa&#10;Pi5AXlTAqwg1JI64quWGvywIT/y35a/S/OV2CpHtTvXGItiSgLizBZ0H2VYrX5ZaYU12UXHNeX1u&#10;LZEBSL9oDcYBKloMq8veVIrcLcT/ABSHcDwyHDaLZjCOK8RlwVjGsRBAeR61yMxbMFjMsPwllBoT&#10;mNTZaEUlTttgKVQsNuP04QilRTtiqJhhMg2xC2uI4nFVyjcHFCudxthVZTxwIWgnp2yKqsD8GDeB&#10;rkwtIx715Nq7eHYZbxWikRZ63NbIYjRkJ79d8ANKQmkkhkAKkjb7stu2CDuI6b8uWAhKEK5WlFac&#10;zpKStQKfF8skFT+aMPGCCDtsctYJPM1OmVkJCmGr1yLJvFKk+BUm1y3S4jRZG4IG3JywK861m1i5&#10;FbduS1rvhWkja1VnqzcV8cWCbWjHgEr8Pfwyoswna3xlhWAgcU7gbnK2QCpDI0Z5ptXYnAWYVh4n&#10;vgQUdbxMacQaMaVwWWJLP7OH041XwAzKiGhq9oV9Mfa8MtVIZYjyMZFG75VIW2BdcPK5US0qBQfL&#10;Iq16npJ6YNa/hioCH9UqOK5Bk0QSedK4FpeGPUbVwquB74qv4ldzhQqwMiqWZTuaA+GTFMVf01Zh&#10;6fxb9KUw0pKs1rxHqH4d+mICOavHcKimNVPE9anE0mk5hmV4wVPw03r2yYKFjkV23wFLRkA69MjS&#10;qg5MOQ6YUWgdajL2rKfHJhILEIXkt7n6xMAVRDwAXfKyTa7Fh2v2E0lx9YAAM9WA8P8AWyziSQxy&#10;S3dubigptldWvRnmmfmFNHZRWCxiMqqqXrXCDSAArSageYiQ8mNTU98nKVotJLi6X1i9ATWu+Qpk&#10;d0fZ6xbk8JV3IrsMhTApXdGNuTr0LUAPXfLQkBU0rzRNoTyLBFzJ2BZqlafsr/k48O6GUfl7rLX1&#10;9c+uau4D9Kb5GUmPMvRUYUA6YQySvVrl3lFtE4QU+InLhskJPZpf28ssVq0bJXqfH/JyJ3Z7IBln&#10;uxJLck/DUUHjkSp3R0HnJmgFoYSJqcRvtkYyA5p4KYtq1yIYiKjmSQRXfLckuJYBi5FRuOuUJKs9&#10;7JKiRuahBRfYYoTbywloZZbi8ZSI1+FGP2jiAxkGQ33llrdPrbqBG4Lcf5f8nJcF8mMSxTWIYhxe&#10;EAbZAxptG6WFSDgQpzdj75IMCjrQbjEsE3m+K2K+GRilueP19NV+pjJGTBYselG22WqEMOuBVcb5&#10;FKZ2J+DKykIibdcQyS114n3yy2KhKtowJld/UpsOPw/8FilI7v7H4YEpadmHzyRYJnASjLMOinI0&#10;kFbqE/ruzjuckNmRSx+tMSxR4AZB2GVBnS+K0c7qxA9sSUoxbcInxP8ARgCVBPgYitAcmUJtqdys&#10;yLxYMFUdMiGSX6fctbTpMBVUO49jgkwTNr2bTZJGi+FJRsD4ZHhtJKQahcGRuZ6nLYsLS1GpID75&#10;ZTUUdcD4gw8MQkqTFia4oW0J6k5FmCuWIt0wLbZj442q0qBhQ0MUUqgnIpXVoN8QqFlNTXLAqyJq&#10;yCmFii561274GVqRyKptYyqFA2yCCE1tKB6rkkBOLNhyoMrLJq+AUgnbJxZlKJrtVOWMbQdxdmVa&#10;UoBjapLdjfDa0gv2sVKMt2quVlQiuoyLNPdNblCKZXyQmUW2+1MkyC/lXFLgd964pbPhT78CuXY0&#10;wocfbFLRHbCrajxwIbUUFOuBW9674Vdy8MVXR3DQHnHsw6YqqHUp2debmlRk7ayyOpe3J6tSuAFA&#10;QUEvKhPfJsgWEa/UTuD45cNwzLGpx8ROVlCFkqTtiGJRmnwEgv2yqRUJvp9VmXKi2nZFaitJj8ss&#10;AcvEUmu1qPfA5OQWEscZaHWSCwjC0FMbEBgV8N8rLfiKaaJrLaNdGdIo5SRT94K0/wCMeNMcsd2f&#10;abJNqjC6MQQGp26ZETDUGF6/EfXkp2OZgNhmWK3A3IyDAorTJSG4A0zHmGKdwxVO7V+X/NuVgMkw&#10;is7cJylDgjpsaYeEpBY7qIXmeH2cvApJSpgK1GFimGjwRyuwlbgOxPjlUmLIrb6vEKGRmP8AkjK+&#10;BlSIa9twOIjZx4k5IQW2212SgREVAOnfCIBbDl12+UFY5SqtuQNslQZA02mqXUuzSsfpx46TxNPc&#10;zEfar8zg8ZPEhjcTVo3TD4lsbb4vKaKTkTkTasLIgAk8icpOZFLvq8Siqk8u9cr8UlAUpJSo4noO&#10;mC7ZcKHaYAcqfTkgULEs55Rzj35ZEzYc2QaPosFxbtJOxEort/xtmDkzkHZlGNqkHlu1mUP6x5Ds&#10;MjLUGmYiiVW3ab0JTtH08Gyjc7tlNanqkbIYY6pQUG22GGM3aSQEktNTFsOEnxKdiuZZhbRdNPcK&#10;vxQrxByQj3pJdHdhHqwqcPAi1lyQhLDrTocnGDHmtXUWdKN8NMPhpulJ7wg1qSMkIBCnBP6pY0rT&#10;JGNItqW7rsopTJxgtoJbur79MsMVKJ9dpNl6ZXwqrNO0MZ3NTg4LShZr0soptlghTG3G5p/d1yXC&#10;kGkHcyMwqa1ywBKHtgS4OEsKRlwAzBk28cAZclot5LpgqKWPTYY0thMLXyrfz7pEwHidsaY8ScW/&#10;kY0rdTont1xpdyjYvLmjWppK7SMPA7ZPhKK70bzsbUg29utANiRkhBaDpdfuDspCD2yXCnZAS6hL&#10;IfidjhoLam8xbc74otoy7bY2mlvqkiuC0reRYb9cFqt9GvbfImSEZb6XPNuiE/RlZktpta+U7mQA&#10;sAo98iSUgpnB5PjG8zV+WNLum9ro8FsKIuPClHqgXagyXCq/EBK4Uw0riBhVrbClrrihxBxStpih&#10;sU74q4hcVarTFW6nFW98VdxxVaUGKtFRirgoxQuC4q3xxS3wxV//1Okjl2OVpb5uMbVcJT3xVeJh&#10;3wquEgOCld8J640rRRe22CldwI6HBSVC5s4rgUlUH3plcoWxpJrnynA5JiPEnscq8JnxFKLzynNG&#10;PgHMe2CpBeJJbjSJYjR0ZfmMmMibCEksSMsGRHChXtyDvlgkjgUWQj5ZK2BDQr37ZK1bpvv0GKF4&#10;kYdDhtKIh1GaPocbU7qjX0dxtPGjfRgoMTFDSaXptz0Voye4O2RMAWJBCjJ5VUitvMrDsCMgcbKy&#10;EuuPLl5EalOQHdd8jwkJEwhJkaIcWqtOxyDOwsI+ENy38MQbQ0k7q4NajBQZBHXGpGVeIpSnhkOB&#10;iUvkvSBwrtkxBFrpLhPgZeo648Khf+kG5fEcjwMkfbXnqOQhoMrlBSoXMrRvuagnamARQFeSf4Qa&#10;06bYKSvW9CluW9Rh4UKmn3C1IcZXOKbTOAgkkdMoMU2rw3RjYtQGvjlMoWzBptZSauCBv3GV8DYJ&#10;JnFfQemfWHqN2plZxpJQkc68irVCn78IhS8Tcd3HA3FWqR2IywwtRMKq+YAiMsYKucRhZmSFa6uG&#10;Xi0hp3picdNd25hJZJ6khUqTSpO+DhtlYRVi8cpBZ+LDcZA4ykiuSH1PU/WfjI3Ir0OWxBDSN27F&#10;IntyWI69O+QlMt5ghdSdboxwR0QCuXQkRu45FpJead6dQSCT4Zlxy210kckYBp0pmdGVsgspU5Ns&#10;CsV6A5ElgV5XHia0NMvLLAWNOpRMkCgoKXqThJUBROxxZtE1wqjoRtgKCVUCnTriFtGWxKjfJFWp&#10;SQD0yFIKWXDfFXtk2IKHdttsi2LK1wq3GnJsUhMo1oAMrKVe+akapiGBQi75JWycmxUCSCaHAkKk&#10;R75EskUpIAyKG/U47nCm1QXDAUHTFea0ScVOKqBNcLFXtypxbAia5Fk5VocCWnOKFInCq4Cu2KVw&#10;FTT3xVq/oFC5EMJJQ9SajfLAxpfHsMSqom/U4FV4XZOhxVE29yqE8hWuK0hbgqzniKDFgAg3NThZ&#10;tnphQXMKLTJIWZBki7B+JPiciWS+4Xka1xYK+kyJGHDHcnJgNnML1unD1rsTkSximNxfLaoHpyr2&#10;yTElu01WG5NFBU+BwMuFXoDdJy7g4kMLSC+3nfwBxDEJVc/a9smGQVNPPx4subIbbimNIKs0ndeu&#10;RIYgqN5O3pcan5YleaTxcvVVhkWYLJIjVQTkipU7mKNh8W2QpglskcY74aZLJZ1kNTuBhpFoG6ZX&#10;bYUHhklCGAoa4EomAtX4TgSrLbuH5djkUg0iPSHGuLO1Lh3HXFbaUBfngVep3NfoxVWh017npTIG&#10;VMxG10umtbyiFz92DiRwou30tpGZY0c06UFcldqdkDeae0bFW2Yda9cILVdpbOvAce5ywI4npH5Y&#10;6tpljbNHcFUnY9W7jLNnIkARszLXfMmnG0eL1VcstAq75CRDhziS8f1acSbDKBuziKSncHxBy0Mw&#10;HoWm+Tbc6WbqSQGQryFDsP8AJywRBa8txYfeQliWIym6WJ2QIQrkrtKsi1G+EJc4ioK15d8UAIrT&#10;NPkmikulpxjIG+SpnyaestXp065ApDorho0KA/CeowWmlwDSCopTEpUpAy9RTAhazsR8Q+WKU58v&#10;vctG8UKqYyasSKkZOJSdnpnlrWEvozEmxiABy22Mh1Ta8aCaNo5GAI61ysi3HIt5l5keNP3EDckJ&#10;qT75j8IB2bIsSmkZFPcHLAyKWGQrvSuWUxtT9Qk1xQEfE0XoNzHKUnY9qYLUhZyIAptkUhUS4dTQ&#10;kkfPFV0j86k42hDdKD3GSZR5vRtHjoiLTsMi3kshVaDbAQ1K0cdRyyICVUAEhT0J3yTFHBYYfijb&#10;7+uTGy7o2YLJFyXrhYkUlbKTucoLMFTK740lUFAMlSHdTiq9RiqIjmZBRab4VXK3c9cVU3O+BQs4&#10;+GKVwWo61wIWcynatcbSqWq71yUUFbdbscZMAl0wygtoSycVNTlZZJfIeDcvDCCqWXrg1I6HJhDH&#10;7ujNR9170ycWMkmljoxoKCuX002pxAs1CdsWaaaVFB9aC3BYLQkU7t+zh26sos8sRRdsol5NiZIK&#10;7ZBSrRoF2GFirKaYhKpWmFDq16YpX0wsVjDbChtDQ4QqIDbbYCyiyJZ7ZYAsZ3p+OTFMJhBvMoFW&#10;oW8cgCkBDPdM2x6e2SMkUpiVqbGnjkU0pgd8VaBrgSuBBwJVUxS5sCqbmgxQouewxSjLRKx1y+Ia&#10;ysaCTcqNjgIY2ll0ptmV2/ZINMq5M4m1+uaGNTj+uOwRONd8u4eJrlsw6Dy3ayQy3N3IoVagUOGO&#10;MBEpFhNxGrsyjanSuJFLEusHtbSJpJqSSOtAP5ThAZlATSlzX7sSwDUfUYlmEamwyDNeuBLh+GKt&#10;1xVcDXCq/Art+2KqZGFXUxVfxpviriNsVQUoBO2ClWMOXTrhQrSyQ8FRQQ3c4oRnl6/h03UY7mXe&#10;JQQcLMM01XzlaXKGK0rTuxy3iFNBx7se0vTLrWpHFsnJEG57Zj3bdsHX3l+SzPGccG8MjZDHjCno&#10;/l281SYR26VWu7fs48V8md1zep+V/Ldvpaeo45TDZjkox72Bnaa3XmC0txuw5fy5YZAIEbQMHmmC&#10;8ulhhdQBuTXHiTwIPzdbrMpdR33bxwTGzVyKT+VLQwiaVFJatKjsMoxhyJS2Qet3bS7ivMGprl0m&#10;kMKnjlupD1ah+IgdB/lYGwbMx1OHTIdOC23BnCihH2+X+Vkwa5tZjZtIbbU75hEnJ5CjjiW3GQOR&#10;tAeoJfx6PF60/XatOpOTDXbGPNXnJdRHpxKVUeOCU+ieC2A3jNMS5yoMyp2Nqt3OkBPEOaFvDJoR&#10;evaQuky/V45BKCNyO2WGLXaTPJAsQi4fHXd8iEqUCSk0j/awpCb2nDgQ4PLalMdkFFy3dLQwACnc&#10;98QUEJTYn94w75CTZFOYzttlZZla5JOBK1+ArQ74VVCIaD0iSe9cKpppUspWS3jYLG+7mmRDIy2Q&#10;8cgtrj1E34Vock1goS91e5vXrcOW9u2T4mNL5YZb5EjiWpAqcVKyw0Ce4UyJGzU6H/mnI0SxulbV&#10;tBl0pVF2hVm7E5MQIY8SR8vTap+jCytSPxNXJWxVOSttTf2xVxAAINcVTZpLWGziWGVnl41ZT0GI&#10;S7S9PbUwYIULTfaY+CjKiW7o9C01CkCR0oFUDfECmFoyYUQ5IsQjUfm6jwGFBQ1AbOR26b1wgqQ8&#10;7uyklwUlbgm/xZApASiWROZVTt45YFQ0k4wK1a27SyAIKsxoMiVpMp4kiIAB5DrkkWjBbfU4RPOA&#10;wcfCAemKWV+UrR7HheqyenKKFa/FTIcPVLOXVXhYHoV65awLFrJ4lkmSLfcZVVFkjEan2dskqxwe&#10;pNSTitoq3mKMBiFYT5pZprpkXfwAwTLOLCpdmI998AZFTLUyTUWwSdsKuLYpDuZA64Fbadn+0a4E&#10;K9t6zjjGCQeuG0qlrG31hKCvFwT9+CSh6uLtCQwryFNsIkghfMeQFe5GKAiYKqDspA+/ClLdahkm&#10;tW49B2wFjbzjUrVhuDRl3H0ZQ5QIelaSZZrCCS+kaYla1J/4XLYElokEg806yikW8DbI1ag9Mt5M&#10;KYfa6tPZ3bXUDD1ONKtv1yNswh/RnvZSaVkc1Pbc48VsaQ91avaytDIKOvWmFihwKGv4Yra5ZSDQ&#10;d8iWQZn5RDfVKgfFypT3ytkWZqnqRShvGlPoywMXn2pR/EwPYkZWW4JVxKsA/wBntgSuiXuemNIt&#10;Eq1flkVVImUnfFkE1tofr4SCL4eIoWPSuEbsZGkJdeXZ2kZCPhX9r9k5Zwlq4ktuNPMNSg+BaVOB&#10;PNSspVjlDSHp0HXChmPkLQxdXEmpv9hKhK+ORriRdPSWgpbMf8k5bEIef6tC80ZiAIoew7f5WVSl&#10;RbYpDFeS6RP6lqaU28cspFqes60b/iSKNShOElFJQuoXVupVHYIdiO2QGyoSeSGS25V/fV3GSUpW&#10;9CPfFiqN9n4fDFKGZSvUHCxXAbj54CUhMQtDkWYVAWRgRsRiyV4oJblWlClgvU+GKFM+2KrSu1Sd&#10;8Va6DChDMSTXFKwFu2KGkkAlDsAQDXiehxW1b11eUPQKOYPEdKYlSX0fpciz2iOVCoVBAHyxixYL&#10;r9yWlap5BSaVxyiuTKBYlISwIAG528cqDeXptpptndadE8YJcKo+n9vLIAFx5WE/t4USMRn7FKZI&#10;RpjbDdeK0aOPehO/iMjkbIsV1GaCRlNuvEAAEHxyDag3ct1oKYobtofXbjy4n+atMbTS2cNAaKwP&#10;uDitKYQFOYYEnt3GKEfaQLelLa2UrI3Usdv8rEliUW01xoxe3jkIrs3HviBSQlttKJJT6wcp1+Hu&#10;cstrLJvJmoRySvY0pyJcE9SP5cHJrpnlvQbHJhVuoXBtI/UHU7ZIBWMX2pvQFgCFB65UZtgFpZd1&#10;WFKOG5CtB2rlZpmEGgDbtlZTbUpWlVG2KHLKSOJxSjIHoMQULnbfG0uVq4rSunUVwsVzdK4qpruM&#10;CrwcKV4FMUWvHxEKeldzhQnUkkcUQ9E1Nd8yAwUo5VPwt1OC00sMZXZhTIlQXLGK7dciyVxdPGvC&#10;tR2yXJFuYO27ggnxw3aGqUyKXcqimBKxhhVJvMak2ZK9QcmGQedzCRHYhQQQQa++JYHdJ7laVUdB&#10;k+jWmFhsi16ZQW0JrClat0A7ZAtiLjcqvH9mvTIqiYIWmPFBgZUyDRWMzrA32It/9llkGiTMrcCm&#10;ZAalG4hJ/eD7S5Iql16Bw9TjRidz3yLMJUzECpykslMt2yKURp0cLu7XB+ELt7nCI2kuJHbJkIUw&#10;eTcRkEqrRlKVp9GKukckb79hihG/VpUiCkV37b0ydMLRNvdQRLR0JfJAKhZJjIST0xJTS6N8rLIJ&#10;jaytGCB0PXEGlIRsT1PLLAbY0qmMBq+OKqinagxCqNwyhQ0g+EEVwoSrXZfTiKK6qjMAWArxB+1k&#10;wkeTFPMflYRW3rW0hmB6mnw0/wBbBwAps9Ul1vjqcUNta2gjaNQCyD7W2QoRTdpKNGmT936bFq06&#10;ZAo5JjNaFAG+JWHY7UyQBRaE1KGFiGty/Tfl1r/k5NSR0VY9BubeWLYlpfs/I5WxV9S0cW0lJ6qS&#10;Nvowi1BSu2KWtx6sQ5MAR8W/X9rJpq2X/lwUeW4QbSkg1p2ystZ5vSIy3HccmHhkwzYlrumzXBbk&#10;pBPQ5MnZnGQYbGbvRbpZJWdULbUPX/Y5QSSzk9XuIUaxBk3+EMTTfL4tIYPrP7lK2wPJuh74zhTb&#10;Fh87uCS3xMepOQZGSgjx8qSjb2wUhxT0W5EVB3AOJClshG5MfhYj4aeORpBZbP55W5so7MowZUCs&#10;xNa7ZdCVI4WL3l36i8B0yM5WzQiUbZqjwyFMbWyig28cIYlGW1QRgLWnK7xEHpTIhlStpKiaymiP&#10;iSMLGmOTJQlcuQgjWtMVVlOQUJjYH4aZAsgjHHw4AzSyXZjljFAakKgH2whISmcEx7djgWkvbZsn&#10;zYkJnasPTZW+eRQAhZKVAHTCyQj9dsClFQVPyyKU+giSOMHrUZBICnMISNwQ3Y5JkhPR5itaUxQj&#10;9Et4buY28zhVI2PvkJFQh/qjCZ4V34kge+SUik0vohc2okBHKKikd6YIqWNXqbfLLWCWjZhk2shM&#10;ZegPtgQpn2wLSpBEXbYVyJSEzSJYozyABxUBLnFTXxwpUXGAKsGFV6+2RVtq4VQ0oyYVTjFHBxQj&#10;5RShxQpimRIZKsXJXAG2RQQn9i1GG+KLTizcLLU9MiQzCF1m4JbY7AZOOzJInetMJLFTd6jAqX3X&#10;XJBUCTvkkFF2rfDQZCQWKMQ1G2QZp1pLAxU8DlappF02pk2S8/PFK6vbArqClMVb71xV2/TFWiPb&#10;FLh88ULl29zim1xNW+jAhaSR0phV1K42qgwIO3jXJIIZbZvyioN6ihyuPNiEok5RMWWu2XlmGLa4&#10;5lclwQ+WDZSLY3Itd8gUiKi6jIsSE10T95G8Z7GuVzYR2T6y05/UVkHfbKiW8ojzBaSRPzmQpyG1&#10;e+XwGzk4ixm6UZEinN6JRIlDkw6zJzUj13ybjFFWshBpkCzxndOtD0SfWb6O0iooYE1J/lwAWyzm&#10;nsVlYLpyCK5lRCgpRe4/yuWRGIW0wiQ8v8zSJ9cl9M1XlsfHNhtTaQw+5NXNMoLWUf5euIrWcvPC&#10;sykUAJpT/KyolrItmkHmhoNrW2hj8NqnACGUYgN3PmS+u1IlZAvei4bDZxdzCbyQyO3ua5MyCCUA&#10;60O2RayUx0uAsOXvlMpUqfm2UBSlOm+Y/iJpeunvJupH34PHASAsaBrc0cVGS8W1pUht/XdePc9M&#10;iclMwFe6t1tW3XiBkYztsGJBs7BgV3rhT4RREMEszUaiqN65DipTiIVYbJy1SQEr49sTJnHDxLWI&#10;tiVY99vljVsJw4WxPG2zfZ77ZDhaLUmSOQbGo7YglmC0sgaikA09sJYFEkiYVZuAXoMpKLV5NSCR&#10;cojTsQMrGKy2CSXWuprHy5Ekk9culhtjbQvFZ2evUdMsjiQShHv2nQheqnLRCl5ut1Bj9YsCe4yJ&#10;cv8AL7Wqw3IZCCtPfAYuI1dhowGTLIhCkJncbmpptXLOFFoUzn1N9/HJUqobpShUDbwyIgoUY7l4&#10;weBoK9snwqoPKZAWJyVUqgrmtcmxRAupI94iRXrkKZ02HlkNX6YoVGhMlOP4YQCiwmFlot1IppG5&#10;5DaooMeFHFSYW/kyeVS00scftXfJAUmyeSLh8p2MVPXmJ8eOSAY79UwhsdItSDFHzI7nfHgJTSIb&#10;U1i/uYlT6KZIY6Wgovqcz9WoPbJcK2hppuQrWvzw0toaScChwsaWm7DDFQFnMuNsjbJygsd8BKq0&#10;cLEUpkDJQFRbR22AJ+WPEmkbaeXbm4P2CB4nImSkp3a+TNqyt92Q3Sm9t5ctIP2an3xpFWmUcEUY&#10;oABTJUyAXkjDSu2w0rYIxV1BhVxoMVapXFXdMVbGKrqYq0wwq0FwK6mKrTSuKtgDFW6gYq4N7Yq0&#10;WxVbTkcVbEYxVeEGKt0xV2Ku54Vf/9XowVsqS2CR1xS4uPDFDXKvTFXcqYquDg4VXhq4VXBj44FX&#10;csVcWxVwemClcxV9nAPzwELSXXeh2V1UsvEnuMqOMIpJrrycp3hcH2OQ4SGQNJJe+XJrfqtRg4iF&#10;JBSeSwZTuDlgyp4bUmtj1y0TDExU2h7ZO2NLPT8MKGtx1wq2SCKY2q4MQKg4bQqrfSoNmP0YrzVF&#10;1InaRFf5jGrTSyW00253ki4k91yJgEAIeTy3BJvbzcfZxkPDTZCEufLV2n2FWQDupyBxleK0putN&#10;eE0lRlPuMFFeMIdLZpDRdhjbN0kHA7jpgUKlqDUgGgxVVJ3r1pkaQvaYSH4gCfbBwpXxDi3qIw+W&#10;BC8S8G5V3rvkSEhMFuo6VJ+gZTwKrQ3pGymo98rMEq8s3Fa7b5XwqsiuiI9juMTFSULc6ieQVj92&#10;WjGEWrS3PqlWHYZHhW1X6xGyU74iK2pQ3Bd/TG+/bGUUgrrq1MpElSfauRAAZCSuEEdApFfHIkMj&#10;K0HLDI8rfEKr498kAgFzxy0Lx1IHXfBwAp40O1VAck74eBF2o3bsgDcq1y2EWBSsoZG2rmWNmdIi&#10;DTmYF99uuJmtq8liSBxGVmaCqtYBY+XKreGVeKghAy2b1+zt45aJsaWPDQfwywZGJCXywkdcvEkg&#10;IZkHXJ2q1FqwySplGlPllZkgrwRWmNqqNU8V6VyVsVssaL0GFbQUo+LG0hQela4sqUztiqvbAVqc&#10;UgI5CKjIpLd49Gp1piwUkPemEILnoBXJsUMXod8DJUiYDpXAlFK60wUrZZag1wK4sAMaVYx2wrax&#10;jTAq+E98LIIuMmuBnar74EqLvU4oWjAleowqqLQGuApUL9yRXCGopcZeK0wra+MilThUrxSmKFeC&#10;IOKntgpCIitQamtMaVQuUKk40xEkvbrkmQbY7YVc+4woWV8MglFWQBPvkSzVLoUagxYoFm4tXJBI&#10;R4JVQcCeSy5vXuAA1Ph6Y21kWhYrkwyB16qckGwSpN7LXBNcB5Bx2ptkkSCCll5yMfeuLUBSXzmr&#10;VxZB0D8DtgZg0jI53HQ7ZG1tEJfSr0OC1pWXUJAPHG1pzahUfEo+7DaFSPVHUUKCnzxtNN3GoCZd&#10;wRkbYGKWzTkbDCtrFeuxycUFZK++FAU6gdcgzVI5OPTFbRtu07jlxJTxpjTJWDeGRZOcimAqtETd&#10;aYslRLVyw265AllEWyixgiVAFpy22GRlO20QVbjTlkmEhNAo+nKeJeFMNM11dLZoinqV3p3zJhNj&#10;ONsV1u8+t3bzlePPegwyLjRjSTPE0rfCnLBxKQqR2Ui7lTjxKCiow7H049j74srQt1bydZAR8xhA&#10;ayUKiAA5YEhmOgRWhsUF7MUDHoG8P2XXLgEz3UdY/RQJWzZj+IymQDXGJS5NEluf3kHIoN6kbZBl&#10;I0hpLb0ffESSN0I6169MkqvaRgozc6Cv2a9cmzbLFaheh65WrSxnFkn+m3Om2VqC6+pckUIPQZMU&#10;GEokpdNxdi528AMrKIoSRmnNPDsMWxHaZczwq0cMnpq32vf/ACcmJKWZ/l1JxeeJtmNDk4spck28&#10;1wGvMDYjfKcrhxlu8+v5FWqb1J65VAhyiEomiZhRQSO5y4MCgJLejcXFMmwWwQR+oA+y98lSAm2r&#10;SWkhT6mvEBQDiQxrdLzH9/bIpWiNgd8iWSo4ou/XAq2KPk6dPtDG2yIekaUPs/LA2STtVI64lqCI&#10;Ew48QKYeJNNdcglcoxVM7C64gxvSh8csCZC3SRUJyJYBDlKdcjTJa3thQ0q0wJVA2FaVOmKHB8bT&#10;TYHc4EN27JyPqdzkwtIidY1NIwKYSGCDkFMrpsCJiQ+lyXrkwwKGljZvGuQKQUHLEwFKZUWdpVdx&#10;kZAsgUpuRvhCUsvDUU75MIKR3AJbbJhgULdBaAKO2/zy8FppRigqdugGRJTSLtYxJcxhe2JLZCLO&#10;7QUFMpLaUxjyLEowRhVBPfcZPhY20tAcilf1woXohjIbJJtsmuKGiK4qp0ocUKsbYsgrq7gVBpgT&#10;bZYnrgpFuUUOGkLwe2FLYFAcLFYaKad8CuUeOApVl6YpcTkVU3qNwaHCqiffAlE2c1Dwy2JYEI9W&#10;qMta0NPbRtJ6ku4G9PlkOFbphnmXX7nU5/0fbAiuwUbYkqDbCtQims3aG5DA/PauRALLiDH7lmJ2&#10;ySoURnrkmK4g1GKCVeKI8vbG2QRnCmVtrdMVdiho+GKVynemFV5r0xVUUVFcCrXWvTFVlKYVVAan&#10;fAlbJUDCEIKRtsULFlZAVHQ4qtcGm+FVND4Y0qNhvZIlMagUbvTfAUh6H5Y856fp1klsVKOPtmn2&#10;jkhQSY2gfNfmSLWHBhFFXuRvjMimkQNsx8pyQRWEX1alKfEa9W/a5YIDZnNHX+rxRgoXVa7dcmTT&#10;UAS891i4+sXfp25LIxoKd8xz5N8dlNoZNEuo+RDBwK08Dk+ApE7ejeg1zbmDiaKBue+Wc2mSC0C1&#10;ltFkeJwELUZSMpjEgszKwx3zWqW8nKJ1cP149snMUwBKU+XdcTSvV9SIushBBFO37OQiQG8iwmVl&#10;5bGpwSahzEatydEywx4moik10HTYEgiLRASIKs1a8j/NgqltHa7p0uqxp6Brx65KXLZrHNRTyBHJ&#10;FykcmT2yrw7bTkYvq/lg29QO2VSHCgStjMkn1aI25X4q15ZdGTMpZI7NUAlqdclzayg3BJ32ySLc&#10;AabYsk3tdkBwIKtd09HY7k4gKg7GnMkdcgWYCdQocgWxUNlKV5hSV8cFItEzaDNDB9ZkHFfnvh4S&#10;w40uSPeowW2Ji12n1dYFQBl6v3OS4kUtitXlt5LkU4oae+MUHZJ5Vo2SIQCn/lzSbzUubW7iONRx&#10;Zj8slGNsSaVrjzPPawCxCrziPHmPbCRwqCkWo67c6k1blzIw6Vw8RKCEtnjFaA1xIYqR22OKrlHC&#10;heoHbFICf6d5T1C/T11jYRncE+H+T/NlZkeiTQZDof5cyXT85zwjHtvle8v6LLiZJbeRpLMk2kwU&#10;kUJGxIx8LzUTTJNJa1RQ4qQKZYI0gytC3KUjYZIIt1jUq7t1C4UtActOf5YhiXmWqIaFvfIlkEiJ&#10;5HfJsSiLCZYJg5UMCKUO+KpjY2xipdxtQCSjEdVGAhlxK2rPC07NA3JCdicLBAglyEqTXYDBbK2Y&#10;+VdAmW8jkNTGBv1plVk8mXEzm/SVCsaH7SkZcwtienh0uJQdqHrlA5t12E6QZe1KS/bK++BVaNqP&#10;XCEMJ8zSFLt2U0PtkZBsgWHyGrE+OAMipnJtRarTFV8Y5mgH3YqtOKoiytRcFqmnEVp44EIozNAC&#10;i7DpjVJBUhdGSaMqOPxAbd8jJIen2q7A+wwBSEZLsUbtyGWUhNL1DAKBkblv8OPChCJKkbc3ZVPY&#10;N0OK0knme3hW3+sKELDc0HjiYWoLGdU1OQW0aLMKAD4E2p/rZGIpkSxm5uWf4QakmmSUMztfJ1pa&#10;WqzX3IyNxrToK4BC2JtKdesobC4Edm5KUqD33yRADEMfugSxY1J8TkQWZCF4g9ckwpVgjGxGRZBn&#10;PkiSkW/Xmcr6s2XKvB5UPcBssYMD1eGsrhfEnKy2hj7px9yD0wJu1ZA30DAqtQt88CqqxbhR1O2B&#10;mj0kl04lUIINCw+WLE7povmVbiExzxmOE7VrXMiMmsxYrqVwjEiNuYr+GElhSpHZRqsc0TfHUVB/&#10;ZyCaepaFbQW8It491618TiAxZPGFZOHYimWKkXmC0SwhaWL9vY4OC15PMdYYF+VPtHAzSyaHinqL&#10;uSciUUhVUzusUrFVJ3NOgwJpCajBFFOY4X5x1A5ZJBUDb8XPHFKokZU7jAlXUoPtgH54UU0tmhTk&#10;PtA/hgWldbddqHIkswGpoGQ1NfbEStNNQ3csSmJW4o/UYaQVLnQ1HbChfEJLl/TQVbww2q1wK8QN&#10;+mBCx4+A3FDhVQ9LlVulMVUmQdTWmEK6FCx2GA77MXpvlXzdeR2z2Ejep6S/CSNwP5MiAYtg3Se6&#10;v/rL0NQwJrXJy3UGlJZOLDiNx0ytkyDytrVzBexxzlmjk+ECuwr+3keTGW7Or7W4LOsbciw9syOT&#10;WBbDNW1FuRl+yrjKibbAKYy7jqRXAzX29u89SpAAwKtC8lK9q4pUvT+E+3bG1U0ouzfRTEsUztka&#10;3ZZYq8+2QJZbOveYc+qSXO5+eSiUEJfCHLlA3Hvv0y1qKbeVgU1BLgOAFbiQe/L+XIyY09WiUn4j&#10;0GWBClqO6IxXkAakYbQx3UIDqMpMC8VA3GQO7MGkjmgWNilNxlJFNgKipI+HK0uCmmKq/wBU4KHJ&#10;FT2GGkXbamnTAypUUmu+Fi2W3rilcj1NMKKVC22KF8KVwKVwAGFW64qjrFbf0nMtfVr8PhTLYgMS&#10;6M9BXr4YTsikys7eO1kMlyKgr8PscICoeabk5Ndu2SJRSwSjiV9+uVsqbSSjA+BwWpTpgnBuZ5eH&#10;tloDBLGGRkzCmMglonCqWa3T6oxPY5IKwLUJJLRS37Eg+eTRVMdDIx4neuJYFNLaMxIKjKiGYTK1&#10;j5K0hIFB0ysi2atAjuCyjpkWQCLDOorWhwJtONHka2nAPSQYYndqmGZWUnLMoFqVrnmR+72bJpSS&#10;5d2bjMcgWYS11Jag6ZWVaSm/jkErSRSgrXJWl1T2yNpbUgfPBaFZThQqpHzBY9BhCCibS4mWakJo&#10;WoDllopMBpxkLlm+Ib7DrjVoJQTQ8cBDJajdsilHwHAlGW5oMIKESvickxbjfluBthVq8AMDVFdu&#10;mSUPOvMNxPY2jgCiymux6DARTcEv8natczXf6OvJSbZ1JUPtv/KuC6apElOPMKfoyNoY3FGaq8Tu&#10;B/LlwARRCR6J5wOmI0N2rOpYssg+1/suWQtatFa/rFhe2ivbMXmJqWpSlf2WywFrMWOyugX09yxH&#10;bfKyyATP9NxkwSIrlINjyO9cgBSSrarqM12FMQQhjxDEb/5TYiShLLoNFEunJGHnLcjIm5YZIKdk&#10;b5X5LdNaRyPDPIw+ED7VP2Wb9jGVsSXsFvSL4OlAMQoa1KIPASvUb1y2KvMvNVsWg9XvXbK8kd2+&#10;G4T7yzqdxqulrAsgeRV4uD1UD7P/AAuRhs1E0Uk1aaSGsYNCtaHLZhmGMAwpIz3HM1FVp/N/lZVb&#10;IUgZpjIanY9ziila2Zg6NJ8QB6HFUReMJGLqvEHsMCVKG0muiqwLyLNxHzwMSaRt/o8mlusdyP3m&#10;x9jkhEqN0PqGotdleSqqoKKB4YkryV7zSjZ2CTyqwlk336AYgMbUoV40xLEpvAKxke2VJC/Qn4F1&#10;7E7/AE4SUBJ9Rh9GZ18DlwTJKpRQ++SYL0OwyJVHWUg3HicgWSYndcAZJdKmxNd69MmhBXSVWrdu&#10;mC0pO/8AdHxBxVLZRvk2BRLuUUMvfFUOzE4Sqmho2+RSjoD7bZAsgEyClbeqneuIZBtIjJFyPYYC&#10;UoJ3I2HXJIbsAQSSeND1yBQE1ndWIdWoSNz74A2IuxmF3E1sT+8PQ+wx5I5sfvl41HvTLxu1FJ3F&#10;GHzwlimJPJRXAGFLGNDhKKbWUqfhORZBeZGPXAyta5OKraVxQpn4TklXg0yKG/iPQVxS6S2OxPc5&#10;IK57QxLzrWnbFaXzCiiuEIAQ/KhwFlSJhINCeuQQjbe54MAMVpM4rmslK4lQ1qDUXGLJKGkJySFM&#10;N44oQlz2yQShH64UIm122yspCMXpkWSbaQxKsB45WeahOI1HQ9sm2L6EYENgjCrdD2wJbJxVsVOK&#10;tkUxVZ2xVwNDihfXeuBLuVMVbG/U4EIu3tYZtgGb5DGyxJDILSH014gUp44QGu1KdXgBdwFU5aA2&#10;R3YRrzLJMzsOvTJuZGAY/wAULBX2Q9cgSyMaQl7Ekb0jNR2whxpBE6B6nrssal6r0GVTaQysG5gK&#10;Nx48SDuciI22kWq+aNVN/HGWK8l7DLYbOViADFZxyH0ZGRcwFJ5hRjkg4GVQrk3DKrDs22RLKBop&#10;7Zh2Cleq9CO2Uktk+abCWZt35sfHc4RlpF31SbUnkkc1qMuGS2JSeWM1x4msozR4udysZGxGU5DT&#10;FllpYGSTi9PhNKHauYZyNoRGq6fJFCWVQBTahw45s+Gkijt6WrxuoD9Qab75YZ0WqkoXT5WbiFNS&#10;dtss8UMU702zeBljmUha75i5J2yATSOFY5mjMdf5TlHEmlzWb2qcpYyWPQ1wXbkcIppZ4pz6Umw6&#10;1w1TVE9623mQTlANgfhyRDM5FS6ZXQlQaLuQcEDSYzUo5PUVQ0Y47UIyci3HJ3Kl0wiJZdlIyMd2&#10;uWW0JLMtugdvoGWAWwjkpL5rz1nLnYeGXAUwnPiVIrg9xt3wENCsHKAyR9BlVK0GMxLqaHrh5JU4&#10;bgljXcb5PhQpxzbEnbCIpUjeD0xEFUkftd8sEUWpiX1Cw6UydUlB+oYAaHc5OrVTjncEkfOuJi2D&#10;IUfbz8tq9cqMWFphHdqfgk6DIiNIS2WQvIQv2a0GXUFUJua9sKtKkjb9MVRAtyF+Gm/WmKo218u3&#10;V0B6UMjV36bZIBjxUm1r5CvWQOwSOvZjuP8AWwVaQUyj8mWcP+9U9adk2yQhXJG5RSaboloR6aGU&#10;9atvk+Erw+a6TVIkFLeGNfkBXJCKCAgZNSnkJBeg8BkuEMbQvqFjVt8aCVUzIvgMU0ta6j8ScSla&#10;1wX+yMUW4B26mmBFtBCdicbVpYeQO2RMqZKsNo0nwqCfkMrMmSZ2fle5uDUjiPfIGSLTu38nhftm&#10;vyxVNbfy3bRbkA40lMI7OKHZEA+jDSaVgnhjSt+n44aS4IMNIcVGFWuOKt8Riq1h4Yq7iT3xVxj9&#10;8VXAAYq4kYpb5DChr1PbFVpfFWuRGKG+WBLgcVccVaAGKG+IGKupilwpiq6tMVa54ppxkOKtVJ64&#10;qtocVf/W6CXK5SycJj3riq4Sg9dsVXEhsK00B2wIXdMNqt69MbWl4DDCrfNh2xVsSV67Yqu5VxVu&#10;uKuwK3RT1GNK3t07Y0hDz6da3I/eIK+IyBgFpK7jynbSD93UHKji7k2Ulu/KE8dfTHIe2DcMuJKp&#10;9AnjryQjCJkLsgn0503YGmT8ViQhWtz3G2WCa8Ki0ZXtkwUUs4nCh1Sd8kq7lihfWopirazOlOJw&#10;2qLXVJdlejD3FcB3RQc89jOf3sC18V2yJgFAQ82g6fdbwyNGfAioyHhpooR/J9ym8DLKPY5EwRxV&#10;0QVzo9xb/wB/EwHiBldFlxBLpEANNxikFUtpjAT0IPiMiWZFqT8yxdRRcIDECleGUMvxGmRIUqok&#10;owo1QfDIkKAi7hyqlgcgAghBQXZWtN8kY2qpLNHIFGwNcRFFK0F6kJMbDl4GuJhaVaNlkBZzQA9P&#10;HIcNJpYlykbn0hvXGlCOivlA4uNj4ZUYrSqGgij5hzzrsMr3VbPKvJS1DUVOEBbU2vEXdQAMlwsE&#10;M9yszdORyQjTMOmsmdPiAAr1yQKbVbayazX4WG/XvgM7XiVkk4kjah61yCqMjSA1ToMkFtZcszRV&#10;UdeuRpFqtvapKnqM1FHY4kJtMxptuybBBUbHKTIhJ3Y5rOliBgI/i8aZk48jHkkMsFO1MzIzSshs&#10;2ZqgH7smci8KYQWsjtwAqwFcpMmKlICp264RJDgxDAntlokhWkQnemPGy4UHcADfxxBQhDvllsg0&#10;0e2AFVyx0yXEqtGDzHhgtKrN8bnIsHItBhtJC2XpvlgLWhCK4swqx1AxVXHTAglqtWwUgOdqYsuT&#10;YJwobrTrgUL4hXphZgIqNTkWa5zTAhQJ33wJXj2wqu5Yq0XxVD3bdBhDWUB33yShUI2xUqsYqMCV&#10;eNygPHG2KpHcN1xtaU55eYJ74sSKQDHfFkG36ZIK5zhQp8t8iyTDTouVcBZtXgo+Ra0CRVskEhMt&#10;uAB8MiVKBkFDTDSFB8khV08AzCvuckklerVrhYlCuQTgWK+FanIlmiADkUhcAcCV2BWqFjvhQiKB&#10;aYVXzdNsUJe9Sa4WNOjqOuEKsfrXJFiFgWtci2I+0tapywUmkwt7y8ihMAYCHwpvhtbtDlt6d8gk&#10;NkVpizATm2syo5oa8e9MqJZUqxCpLnqTkGQ2RtnSP426ZAhtBWS6wEkLAVp0wUx4lOw/06dmf4S3&#10;Q+GTASBYRWp+XILSNZknEjFqFcvMHCMiEta6jhdYIxQk06ZjkLzTRrYRoZagKOte+AAsTslboqyC&#10;4jFVXc5ZE0sZEKOua4+oARsoVVNaDMniY8O9pGGGBm1FxEtXJA9skGQZFI+mR2SrHVrhvtV7ZIgI&#10;PNkmn+brY26WkUZLBKGlKDCCs42kM+ns6s7Faknau4yoxYCwkcqUJBOwO2LJQjWppizCJGx3wMgr&#10;TcEAVTVu+FKY6GUtLlLqWLnGtfhI2JpgBCbC3VrkXcxmVFjr0VegwE21gJdbzyWzs0YX4hT4hiDT&#10;KmnSjdj7jCyAZ35Cs5ZJ2u2qV48a++TDOWwZlqyxPbkyGgGMw4JeWanHEwZg1XDbLTt/NmOIhvil&#10;NxdNDGI0PGvX3y8FBCT3E5kPJiS3jkmFUpxSEmmKqzMTQ5ElK8zM22NrS9WrgVqVgKEioqKj2xGy&#10;UbJdxXl5GYIhEtfsjJyILKGz0Xy/bfWZAAKjauVbt0k6u7VoTVhSvQVriY00Whe/05ANiu3HcLXb&#10;xydMV3OvUdMCaRmnyhJKkDfxyQSnctsJF5bVyRFtSUzLQ5WkFYUUJyqK+GSTSjWuRZBUXxxW16ip&#10;xQqwJE7tzbgF6e+HZJDjgQptTAoXVoMVUJGJ3pTFKK0644gxnLIoKZJxbegydMFC/aJUPICuRIDF&#10;iF9JwJA75iltCQztUnItoS6ZXJqo3y0MSUonfi5ZupyQYVaCmmQioPTLGNIS4m40K7DvgVGaAwku&#10;eJPXAW0PQbRaUGVFQj0G2Kq6MTRevhjxLSsUKmhFDii28Kq8aGRSxOw2ybErHjI6ZFIK0GuG1aOK&#10;HL12wqiFY8eJ6YEt0xVdQxnFVVKGtdz2wq6mBC0xgmpG+FXbdsCVQUpTAlYcilazYqoviroW4uDh&#10;CCmVoa9cvDUUv1SWSIGRTvuBTIy2QC84hhkv9T4eoYn3PLvXIxHE2jYJXrF/M/8Ao9weRRj8R65c&#10;dmnmx+Y8m2yIDJSCGuSQqDdlXvkUpmkA48u2RZBoiuwGBk16dflhS1xIxVaR3wKvt4RITyYLt3xV&#10;dXeh398Uru1MUNUpthS4CuBXFOPTFbVXs5BB6p6N0whidksl3oMVUTQYq4iorthCC0iBiqjY4VBR&#10;06pAy0Ieo3p2OKKQzMS1R+GQZIm1RpWC1p88U2mdqt2riziZgWP2QcNdy2yq6ezt7cWctPrK05N7&#10;/wCtkgGBY+L57aX1oKKRUDIsgpzzSXKmWd+UgOww3a1TK/y/8zO12bG+Z5AV+DvQ/wCX/scQaLYY&#10;2GXvbm29UqfgapycnGYnFo0N3L6103GPlSnSuYwFtp2QnmCPS1dRaELTZqdKZkcIarKQxXFwQYYm&#10;b0VboDtvldN43ei6Np0NlAwirQgEknJCLVI0mGnXEcLhV6sNxhqkDdO1IO4wqlvmCxSW3MtNx1yM&#10;hbE7PIdetAkjAeOY8S3BjLM6VVTSvWmXsKUrmRHI4rSg39zklU4xuB2PXAVpOIvhUL1AwoddL+79&#10;u2ClVfLRtTcE3h+BR08TkabAm0jR829IUTemRKaX2urzWZA+1GOq4iTKm9T12bUKLJsg6AZIytgI&#10;pfG2+xyotisVqK4KQpeo0YPE09smFKDlcyNU9T1yRYotbm7sov3TMkcm5A6GmSFhFqCSC7kKzPQn&#10;v4nHmx5Lbi3Wx5RybyDpTwyVUxQJNd8VWKpkqD1xJpICa2btNdW/15awRsoP+qMjKQLMB7pa3UU0&#10;ayQD91TbamTDAhEx3CNVEqD4HAhRvL1LKJpHAHH9eFIQh1pbmJWpxJGC0mKW3J5IcCG7YBYpPZcQ&#10;lpuMWnEeIwxQXmOpsQSK/DXIHmkJFJ8LfDvljFvkft1oR0pilH2d5cafFJbPF/f0YlhvTBVJtaW2&#10;Ax5oTzyXDHLrESSKGABIB8cjSQ9lShagAAHtk6YqN7HyC8QS1dsUMb/Rr20reoKVNRlVFsBVAKHf&#10;LEIdjRyf8rAgK1KMPnhCsG81Gl0/zwSZRYkx3PzyIbpLTkml0cTzNwQVJ7DFC4xtE3FvhYYaRbhE&#10;xFQCQOpxVGW0kttASEBjY/aOIVReUyGpGElaat4nnuI44hVi4AA8crkkPXoLRo1Bf4WUAFffGIW1&#10;z+oOlCvgcK2vRqivTDapd5ielnUU60wqwG51S5jT0ebFD1Wu2Q4m2ktkZq/FsckCwIUJFP7WFhaa&#10;WvmW9SP6s78owNi25H+TiNk82QeWfL3+IomuZJClG41IqMjzUmkBrOk/UZGgO5U0/wCbskYUwE2N&#10;3EQQkdcQyX24PH2wKzDycwMPykytmGbMQbhj24UydophGsXbW0knokfGdzTtkSGbG7URzXKpO3CN&#10;j8TeGR5pRc8cUb0hbmnY4kICvYWM15L6MClmpUjwGRplaY3lgLSQoykUp1OHhpQbQ4fieaLWnjvg&#10;SUu1m9edyfsjb4R0y0NZUPLy21xdmC+k9ONlqD7/AMuGmBTHVBDBN6do3KNQPi98lKLEMr8q65Hc&#10;ARA/EgAOUg02EM7t5fh5e2XBrYP5h1SWSQx0LE9AN8EzTIG2PWuli9m4TVRj0rttkQyUbr6nFP6K&#10;MfTAqDSvxZKmKRXb+k53+LcYCGVoW2skuJQjuEG55HCEFphwY03odjgVuWcvSo3HfFLj4nAqvYzL&#10;BMHYVHcHISZBnegadpet+p6n7mRQCvH9rIRjfVmfJjmq2/oStC2/EkZYY0hj8o4scIQt5CmSQr6f&#10;qL6fIZY6EsKb4opGaPeJayvcuOTAGgp0J/axC8NoK6nEzmTxNcVQcm22BVCQs3woeuStjum0ln+j&#10;ZIxzWUuoNB0FcFKmWgPPb6j6QBPOqtTen8uRJZI280iW3vArmpJ6/PE2gG0ZNYUnWKq1fqewyAbE&#10;80ewtG1NbdP3iJH1/wArGgGBJTfX7F4vjP2exy4iwxjJhV9JJLIkPKqjoDlI2biVI2kks3oou4FS&#10;B4ZJjbVzb+iaVH0dsUgtWMUNxPwnYrGFJqMiyppI/UZijKFBpVsLHki9KuLSyuxLcj1EA2oKjljS&#10;CLRmu3sF1cCe0+EU8Kb5YSFApKZbsSzK8oJU0BA6nIbM1S7sowxdUdB4NjZLQSEPHzLqAQoBFD4f&#10;5WEoBer6HcxTpSKT1FWgJ7VwxQmd18MTBRXLQhiFyZrcl4G4sQRlEzTZHdKRDPclnfcqNzldmTM0&#10;FskQTp1yCRuqzGNyDGvHbcZOwUKMjqtOPhvkSycrDrgVUVsLFfw5Yq2It9sKQV6oPpxQiESilifo&#10;xQ1TvirdMVXqKnY0OG0Ir0GCV7eOTpbaRmZgpJYnYVw2hFy2Lwmkg3w0i1Ixlciycq0wKjYZ5eBQ&#10;fEO+TBWlIdMULa0wJccCpbrS87Rxk4q88ureitWpFdq4SpKCjjgt5CzqJarQU2oclTBfECemRkyC&#10;MSLjuTWuU22hGWpKNWtBTIKj0EZUfF8R7YEJpp0jPKrE1psdu2MdyxkyfRboSvIld1P4ZkhqITW6&#10;tnZBInUZYhKtX4SBXQUam+AswkoUn4e+Uks6VbK3WeXgWCACtciOakqUygMV8O+SIVRoQchSol0Q&#10;IOH2u5w0hYhFQp2Fd8aSUzmiSGI8Rv1B8RllUwCOg46ZSUgP6ig7dsICaU7e6DTGZiAo6rXqMnbG&#10;lO7mjlkLx7Ke2AslBeuUpR0GBKMiNOuG0Ui1bbJhiuC7UFBkkNTR8oyK9jhSHnetpE0LJKSZGcCh&#10;6ccEm4bsR03UobG9kglh9dWIWNuX2P8AjHhNU0mNFNNUmtpbhxKHWg+GvWv+VhjJSQWMzgkEsKgd&#10;q4rTUNzSH0yPiJBrkWJZToumyThZbIGacg8+4QZDitICnPpKIxEnwsTQk9K5OilMV0ibWHjsrf0/&#10;3agkg9shalWXyxNpEyzEcHXow3GHhJYX3pTMslvrEFwjD45FBPSlTkvez58mc6T5hMuqy2Errx/Z&#10;37/5OFSydjJIjIwFKdcmCxYLremmQNQdscjbA7qHkZTB63BkRgQPj8MpiUSFFQ8z3cT3XGIqyjrx&#10;6ZknktFiV6VdqqtMx7Z0gGj5fPFCY3t010ELIqcFCjj3/wApsN2tqJjdloATkUJhp+qSWV1DLp6/&#10;vAKcWHIMT9vFdlXXby4uZjNfGkvYdKDLBJKSn4zU5UVpGX+pzXsYSViVQbA5OJYktJKJFUqKbYlr&#10;TS2agFflla0v0xuMrrgKobWyFuCD+0oOWxSWOTS7nJ2xpuCWo6YFCOs5AMgWVJkz/BgCUE4FWau+&#10;TUoS7k5JVsFISY7owwqlkx65JiUVGnOIHwxCLQ7ih2xLKlI7tkShHRmgAOQLYE1tpkdfTHXIpDmY&#10;xAr44UoUkL23ySoIuUeteuEhimL3EJj4xA8+pJyIZAozys7S3YA60OQnssTuhNUi4SuhG4Y5fEok&#10;EguRQnJNSPjHJRTAwX+ixxSu+rU6kZFK54Y0Fa74aVCySKGphpVQ3CAUIxpaQbzippklXK9fpyBS&#10;joJVTwwIpq6kDCq+OSBZEId5CQanbFC+U/ulwgKha74kKv58aZGkK6SmoxRaYwvSUZEpRt8f3Y+e&#10;CLNKW6nJlgpb12xVRuBtkglBP74UWr2u5yElCPU5FsTLSGIZgPHKioTmPtkgzVjUb7b4q4b9cKrw&#10;O2BDW46YpXUrihxFcUrWp0xpWgBXxxVdgVwO9MVc9dsUFmcV5aIi/EBt4gZIBopDzavZq3ISqKD5&#10;5bTPgSvVNft7mAxBizg1BpQY1TOOzBtQuC79cJb4lAlSRsK5RbkE7IZ7eSToKZLicSQRFhbTxSEr&#10;UE7bZAyaqTpYZFWshPL3OQE0WpXahYgR1yYk34jugW6ZE83YxKV3KiuWhxsqHK1O2TtwSiLS39SQ&#10;KencjKpypjdMp09DAwiiHqcjtXvmDKVszJN1vDH+5kBVq0ocqq2QKF1HTllYpIwUk7E5aJcLFKrj&#10;SIbeJiXDP1BBywZCWNKGm2MsQF3CaH7JwTyICf3hkkhV23enxEZjxkLbgVGytqx/vJaexOGR7lkU&#10;NqEfB6xmo8cmDbVa9HqwqxIXc0yBDEhHLfwuvFakDpy65UYFmDSi06SfZViR13x4WNrLm4fgrNWh&#10;2wxiytp5IXQMqBSDucNFitqX3UgUOSVU+sn7PQ98HAkL7a7WLlHLvttiYWm0LeXSMeI6DfLYwYkp&#10;XdXbzrwP2Rl8YUtoJrgoePhl3DbEqi3p3odiKZEwW0dHfH0ipPbKDDdVFbviSw6nbLOBKyC5Cufc&#10;ZLhYrrmckAHCAytANNTYZbSFL1mXoeuSpVPc9cN0qoisBQbDIlUTbw7H4hUZBUxsdIubk7RuQ3Qg&#10;bYFtPLfyNfH4gAg8XP8AzThEb5pvuRkfkuOtbu4UHuFGWcDHiKKi0HRrX7fKY+5yXCtHvRS6jaWv&#10;w29ugHyFckII2ak1qfbgeIPhh4UgoOXUJpKl3Y4aTxIZp69ThRxKbT12rihTMpO4xVY5bG1WFT1J&#10;yKG1hVhtWuNpAVoUIFKD6cjxJpVhtJJD8AJ+QyPGnZNLbQLqQD4KA9zg4lTO28nSNvKwA8BkbVOL&#10;XyxawdVDHxOClpMY7KKPZVA+Qw0mkQI8NJXCPDSrgnthV3DFXAYq3QYq1tiriRirRbClbWuKGqDA&#10;h2FLfTArXLFWq4qtJxVsU8MVdXFVvIDrilcrg4EN9emFVpVsUuUHAhfQnFWiuKXYUN1xS7nirROK&#10;rS/HFXeocVf/1+g7HKUt9MVdTscVcIxildSmKGw+KWwwxVxkAxQ1zBxS2HHjhRS4NXtiq7l7Yq3y&#10;GBXbYVpumKtjFV4BGKW6nFDTGvUA40tIabTref7aCviMgYAopLLrylbzD923E++VHEmykl75Pniq&#10;YwH9xkakGXEkc+jSoaMhBHtiMpCRRQrWLKNxTLRlQYId4SMtEww4VMp45K0UsK4VaJwq0XxQ2G8D&#10;im1eK/li+ycNraKj1q4XctX/AD/ysSil0l9bXQpdQo3uNjkKBRwBDTaXpcy1QtEfvGDw1ooU+WS4&#10;rbTK/sdsicRRxFBXOg3tsCGi28RvkDAsuNLJIjH1rUH3yFMhK3OXZeR6YEqS77HJIpzCu1a4VpFW&#10;6xRllmXlt49MgQqy3uYwpAFDXYE40l1rdUmqwFK9MSFTJZAHbgKjrXtlBCAF8lynGtVBwCKoS6uk&#10;kAKGlMmMbG2oG9ZT4jJcKUysHtwgZh8WVSZKguRL8JyukBs3L2440Uq3jjSebvSooeTYGuFC+3Jo&#10;dwR45EhVzSJVtgF8MFMKQ8lw3AoN0HTJ0yXxywCIMrOHp0HTAYpVba6UNRt/c4OBPNWS20+6ciVQ&#10;3v0yEiY8kxFom50JNPiW4tXHF6+5GVjITzTIEJR+ijbt6gYVbpXvl/isatqHy/JMSxGx79sqOem7&#10;w6U4dE53CR0qCwBpk/FJCYAHmn3mHypb2bD6nUAD4qnKfFILVLmxWXRi7muw7Zlxy0xUbHSgJazC&#10;qg9PHLTltlyb1i0USD01CrToMMZtSUypxIpl4kldGGDVAxMmSI+qSNRiv2j1yPGxVJLdoTxYUOIk&#10;qDuDtmQCxpSVARXImTNU4jHiVW40GNoq1vHvhtaWOAThBRTYU4bS2wwWqpAO+LaEWvTArTiuKFEj&#10;Am2+grhVrkcKt0wKUNdkk/Rkg1EoEt7ZJVdjTIppejmmNJVgKiuBC8LtvgSsZAQcWKBIIbJKFzHJ&#10;K25rtiUBTZaZG2QTTTtkr3wMrUro1c4GCDYDlXCGQRhNQD7YqQhX6nFihnO+TQsRypqDQ4WVIiE/&#10;CThYlRbAoRFsy9Kb4Ckq43yDILgKYEtqBXfAhyiuKr96UwoalY8PfFUK3LvhtWo65IFBWOdzhYhp&#10;djXxwNgTWKX04qjDalThu3ZqE7ZBQiEiqa42yRtlao71kO2QLYEwQMoKoRxOVlkF0EB33yJZAJlp&#10;9obg0K1XKJSbKQF48Mc3GJAB3ycS1IjTkZ5vgXah7ZKmwnZJL0SxOTUg9sttw7S+09aa4HcjffFU&#10;2kvprxPSYbJkRsxKFjvvRYI+6d8nwp5pfdSBpDw6ZMMVtuIyw9UkL3p1yYWkTZRQi4MjUMa9AxyX&#10;NIC67cySmSnFT0GAhClZ2kt1cpDDUuxA2yNNkXoDeQ5/2XVqjetcJiWEpMfvtINuzJIKEbZTdc0C&#10;VpH9XK1I3pljMKj8OI4Ek969sSybs2jhnSWSjKrAlfEYQzBZjrXmaxvrT6rZR8a03pSmGUmmULLH&#10;3liVFKHk5+0COmQZ1SCcDqcVRWiaQ+q3a2q7VqT7AZMRtmDW71vRLNNOtlt4xsvc9cnVNM52kPm7&#10;UyP3SdB1zHyT6NcRZedXNwSad8hAOUlt4xIFTXfLg1EoD0y7U8MtDUVeC05tvtjSgqjwEGg6ZAhl&#10;a4WrKa48K2rSSMyBaAAe2RVDyAsMCVXTULXcdOm+TZxel6JdSWwBjNCRQ5G2ySarzYczUjAd2qqa&#10;I8MhTIL1GFbVdlFPHJKrJ8NDitpxBdM6gN9obdcnaCEPdSq/2eo65ElgAgGG9ci2LsUNg0xVdybx&#10;xSuWuFC8NgVaxwJdzJ64qsbfFDURPIUwhU3tyWy1gUq1OT4mymZTFjd05J45jt6U3S8Sa4QhL7iU&#10;gUU5aEFj1+5Dbd8lbBCyzqVEYoQMstiUHJCx698aYo3y4tLphiW+D0ixHFOXfKiyITFcrYo2wtXm&#10;bmppTpk4xtbpMZ7KUku/xE98mYtdoNouJyDJoSFfs5K1cXd93NTiSilLiQciytzYUKq8OFKfF45O&#10;0ENg0yKr1auKVyimBKYra8QHTckb5ZTG1NwKUpvkSqkRQYFWd8Vd74EtYEtVBxVTbrirSpyYYQEF&#10;H244mmXhrKVanVeXiK5VI0oeVazcSes0qE861LDbBEs+SRTTO9SxJPvliEISSduuSYOXlWrE42yR&#10;Fu1JQTigI8symldjkWQK8A9cDNcp7YGS4rihTK4pWhcUNnYUGKuxVutMUNc98NK2W5YFbaZyvEse&#10;I6DCEUgnNMCXJGBu3XChSkySFKtemAqEVGpcJGOrGmKom5tFsnMTirjuDtgMaRa2Mhd+9RQ4Gaal&#10;5NMullj/ALxKHfCgFbNfSXUzTyfabckYbWqWpA8jhlqSN8C3Td7G0aBz/eE748kjd6V5J8qRafAl&#10;5L8VxKoYsegDfsrgEb3KDKtmTam0duqMxHE1U198saiw7zHCbWOPkR6ZJ2Hh/rZWYMhKmHMhvyYl&#10;AURgknvkQWylO2sZSR6Ku1CCwAwnZQQy6+85PJD6KQiLjQE1r0/ZyYmx4LRGlRXKXCXTAiKRdvpy&#10;G5XYbM3gk+EHLGJbvVWe3dB1phYyeX+YtNb4iwpmGRRZxLz+5DRMQOuXgskKYnPxHvk7YUutY2lb&#10;giliPAYCUhNAhiQqQeXTG1tbJMzRcX/Z6YQVKH01akk+ORLKLJ7C0M6M2wVOpyA3bCotbM/2BXAd&#10;kByafPKWCoTxFT7YBup2X6eI0uFEy1UHceONJBRWsXEUlwzRKET+UZIsUsdhStKjviFQtVMvJRQe&#10;GFUZcs/pLyFYwKD2yQYkpO/WowhiqKGRfUkBYE98lSFiRPdyBIBu7UAGRJpNM+0TQNL06Llqbo7K&#10;alem/wDK2GIvmxKjquqaZA9LBFam5NOmTIEWHChrDz/eWhZJQskZIoD+zT+TIcTeAGQx/mLZSRKF&#10;5I/7QpX/AIbJAo4EDqmuzX1sWAASvWtScqlkbBjpkdsRLbQyLsGQYY8mEgumH7o+wwsW1PG1c+IA&#10;xBVdqMQFpxPZckEEPM9TiLEjKyyCSNEUO++TQVqIC3xVHcfPChESatPdXCy3LeoVAG+2w/ZyZmSg&#10;Bd6oc8l23rTIJpV+szJKLmNisimoI2xO6Rs9Q8oazPe2iyTvykY0NcjEplTKTOI1qxybBJ769WaU&#10;lTWgpkOMFlwoSpPXChRKfEf9YYqEXLbtGwDDrhUsH8x2j3d6yRDfK5ypnAMel0tg5Q0UjrXK4yts&#10;kl7xEtxG9MuaSp0eJuSEqfEYUAq9vdBA/qIHZujHtkwVIbhu5II3hWnCQ74E0uiaQpw5fB/LgVuO&#10;0eaoRa8RU/LBaou2uY7e7tns04yIy1J3q382CRpQ9Ymnlkb96QTQdskCilKQ7e1ciypXltqRiv7W&#10;NKk3mKL07EgeNcRsgMDuNLk4iY9BQ5QZ7uRWy20cCVpJU9QU+7LolpkAl9woLkgU36ZYwQpqCaYE&#10;J35e8z3mjq1vEy+i7VIboD/MuI2Zr9X1c3kzTuwZm7jJk2wEUkmfmdunjkUlXtoXC/EMioZj5Lh5&#10;RsoG/qZWebJl1yvEv8gMmVec6sx5t8zkGdJIwK7nY4EomNmAAPamKpjaapcWspnhfi7jiTTtg4qS&#10;qNfSTGshLMe5xslKKt7ncJPX0+9OuBKS6qqiRhHutdvllwaSlYHpsJk6g7VxQEfDLNcNVmoCdzgt&#10;Ke+XoGi1OOOA8gTVj4jISCvVkfhGXpsB0y6LWWBahdNaXiz14MpJ3Ff9jgkyiEnu9fnuJnlIB5Gv&#10;TJLakdFkWzN/I4Rjuq98r5p5JG14YpmlkRZCwI+Lt/lYeSEKzAtX6aYpVYZAN6Yq65ZCOXfFVWWH&#10;gEcH4XFa4pUZeI6HAqa6PcvBMjI1GyBg2grtZvTPMW75KkHdI33NTiEUsI7YULaA4qu9RlBp0PXF&#10;BbikUoVeg9++KqYO5rhYrZY/Q3NDUVxCsq0bywkekNrNw4BcVjTr344RElBkivKupcLlbfgAJJBz&#10;fvT+TKpCikFM/NNzDJfhUNFAAqctPJISd3o/7s07VyltCfeTtWtNOnmkuyeZUcCBt/lLhFIlG011&#10;nzAbmMUpw7Abn/ZZdxbNfCxUXlqrO8wZnp8FPHKG1TtpikbXCyFZTtt3GFHNQdjuWNScJUKQehr2&#10;PXIslzqpBYdPDvhtC0rtWuKQiILmKJW9VSxIoKdsHJStjeSymhuXjqVIdVbo1MlTAprd63LrLs5i&#10;KptULuNv2uWWiTUQEVpEdlA7C6UGOQBVr+zlZYJ+lm2jwiCGojkavL2OTASn1jq1s5Fsr82p3xuk&#10;0t1O1ggKykVBNOOSq1pLr61axjdyvBZO3/GuREaVIZlLfEwIXxzHlbaEMQR0yDNTbAq5SF69ckhW&#10;jTlvXAglEEjEMVaMAiuWBCxlqdsBDK16jap29sVXgAjFDiuIVObFGtY/rDKrJItNsuEWCHurwzbm&#10;g+WJKVfRXVZHmK1IAC5AFSE89AzjkT8Xvlo3YpbeW5jNGGRMWQKEdVRa138MjSbRVlaNIORqAcAC&#10;2suUVGKr0yZCEPRjsoqT0GABKNktGtUDSAcj71yXAtpPqq/uGORpkC841G7X4uy1ydIKQG5EZY9a&#10;nDbFM9HktrhGadiCB8CjucrkyCd6Lot1qvJoY+SKaFu1cqIPRkJgMoj8rTEcWCqVHc4BiK+JaXT2&#10;ZhAJKkN2HbJGFIRuiXfpOYDsjHkTkYmikhG6SWF8WT7JB+7LWuTMraTYA5aGCTajHSRh92SISEim&#10;3J2NQcxy2qac6/APuyNIcxP04pdUd9ziq5TUUxKEbDp8koHw1+nJAItEyQSVUTlguw+QwkLa9rMF&#10;qQklf5j0wgLaHkh77EDbEhCmCe2Kq8ZqRXfIskdDgVFx4EohemTDFWTJBC89Dk1ea+a2BL8hQGta&#10;ZGWzfEPPtP1FLW6jR0VgZFNT23wHk0y5vRPNEsS2ppEgkl/aXcjJYyBzUbsFn06eUEr0ORlkDLht&#10;Tl08xMhjqQVqR4HBxBgYPQ9A12w0LTY4kJaVhVqDuf5slGQLIY2PXl+90xIJbk1QKd8lkyALSaeV&#10;3m0q6aeenxLTMYyPNjs9Dl430PptQowqCMyITRTzbzNphhYyKRWNuVD3pk5i2caSaXX59Y1C2+qW&#10;6pLG3IFTu1MgdgxkKe1WsvqKA/2qCoxiWASrXgbdQVOzdsuAtlF53qMDWtwbhApdifh7ZjEbuSEv&#10;hgku45JuSosfUHr/AKqZJr4kJKoRAxryO+/hgpVKWVZyC3GPiKCg64hCknI7k1xQim9WNQWYgU2H&#10;tgTSlGh3kEgQqKjx/wBjgSynS/Jd9fxfWruoBUMOR3I+1kRcmHFSlB5ZlvOSW6gletTSuT4Cy8S0&#10;lvrEwVRhRhsckBSCh7PhxUVNe+22Ja0zifjvXKikhRtbnjdsO2JYgO1e8i9MOyBmbYGvSmWQLIhi&#10;k0+5PTJ2ghUtnqOuBCYWjjlTrkUpo0ilKfdkWVpfeTcDUdKZYEpVPec1K++LCkMjcq/LAyS+XvTJ&#10;hgUTbtxh+fXFiApMdyMBZqHR6DEqmcSEgFfDKmylQrxII64VREkhkUE9cVUXT4OVcKUHxFK98LCk&#10;ZY2wllMfHkWU0yNpC/TJzpl2sh24ncYCLTyRWvjk31gbiX4snAspbscuRUGmTaUTC3GHl3wsAta5&#10;IG5wpCiboYKVY1yx6DClRZixrhQ4ux6nAq3FKvEciVVxWuRRa5o28MIC2oyLtkkq6KWiAwsA0YRT&#10;3xZKUwpTIpXwjfAUUmiijiuQKpjcryhHtkYlmAlMi0OWIKnTeuNoUJxtXCFQUgybFVtjvTISChHr&#10;4ZBtR+mNST55EqE8Q9cQlW47g4pXDFLZA698UN4pbIwK2RtihaVHjvhVpB44qv44EuMXcHFDaptv&#10;gKoeWFV6HBx0glDNG7khRUYfFYqlpZSSuAQSB2A65E5e5dkQvk+9vJSUi4g9C22IkSyE6Tq1/L5k&#10;UtdTAbdFH/G2IiWfiEoiLyhozQ7swfqWByYYElIb3Q7azlJiuAUp0I3/AOFy0xBY0UmlkYuN65jG&#10;NIpRum9SKi9jvkRs3Y9kBLsKD6cnblcdKb6e8y8032rhEwGqcrROm2VvPHwlWjnYNXKp5CHEc1g1&#10;jLwO48cjx8SCm8KGIBi1QNwfDKCrUrJKal/ir0O+SDISba7fnwKginfExWRbkRagGPjy+nIWxaec&#10;wGi0A8MFWhq3u2mJX9kdjkTCmdqM8is1FHzyyIQS01y8P7sEFSPDLBFbQ89wYQKkVPhkxC2NodL0&#10;LvStclwJtVivgTVargOO2KcRTi7A3FQv0ZiGNMrUXlDjjJ222ycQtqUJJRyPsqQDl/CtoWSTnuMl&#10;Sloz7VqPlhpFIgRKYBMvU9a+OQTSWzuzinTLgFS9kkI50+GtK5dTG2iwFO2NJRUR5RE+GVHmoCga&#10;sfhrtk1bj58t8SlFSxtMQqAk+AwBFqkGg3dw1I4ZD9G2WUxMgE2TyHfChkVEHucCb7kxXyTDGOU9&#10;yu3ZRkqQCURDouiW9OXOUjrU7HJcKK80Sk1jaGtrbqP9YYRFNA81zazcUopVB7DHhCRtyUH1GeQf&#10;FIx9slstqXqBvtb/ADwrbXqhe+LGljzDsCcU0tEhbYYrssap64LWlpHQdcbWl3pk9BgMkgLxEW6Z&#10;DiWlePTJpfsoTkONKPtvK93N+zxHvgsracW3kgihlevywWVBTe18r2dvuV5H3xpaTKOyhTZUUfRk&#10;gFpWWIDoMNJpU4DvilviuFXUGKXVAxQ0ZMKVplwIa5E4q1yOFWiTirhgVo1xVoLXriq4DFVpNMVb&#10;5Yq0WOKrC2KW1BOBC8IcKu4HxxV3DFXGId8CtUUYVcGGBV4YYqu2xStbCqwt74q7kvjgQ0T4YUrW&#10;B8cVcHAwIb9UdsKXchih/9DoGUpbpXFLY26nFDfIYpd1xQ2ADittEYq4LhVviMCtGmKtA4Ethj44&#10;VbDnFaXhsVbL4obDYVXeocFq71WONpXCQ+2G1b5Yq2GxVd6nhiq1ijfbUH6MjS0grjR7K5+0tD7Z&#10;A4wUUlN15OicH0WHyOV+ERyXiKR3nlO6gBKryHtvj6gvGk9xp0kR4spU+4xGXvZCig2tyPbLhkBT&#10;wqZgJ6jJ8TAxUWioaUyQKKWFSOmG2LfKmKabLA/LFNOBxQvRio2OG1V4b+aL7LsB9+G1RA1MSClw&#10;iv8AMYKCOEKbRaZP8LxmOv8AK2AwCOFRfy9ayClvcAezDK/CXcIOfyneL/dhZB4g5AwpeNJ59Pnh&#10;P7xGUjxBwVTLiCGENMbZUtMTcxTG1ARf1poK8R1yuklDCau53GS4WJC1pKn4emTAQjbOeMRt6jUb&#10;sAMgQkomN+SBlHwjKiEBdJeRH7NQcHClTluiVqO2ERSV0eo+pQTE8R4Y8Cutp6VANVHQ4CE2qi6Q&#10;L1+I5GmCjNKyLXtkgEAqMN3x+0dsPC2EIhLoMaKNvHImKAEYTwjDqK1ymlulWHV+A9Nqk9ge2Phs&#10;rtG20z3pAoOSDInHSQjnvmjQRoAPHKDjDKU0Il5KG4o3HwI64TFgJK0lzJQ+qebHucrELSShjG8t&#10;CtB88s5IXGcMpj3O29MkAxKm6QXEQT0/ip1yQNMaSo6WgYk71y7jZBc+kVoYwPlh4l5IhLT1CEpV&#10;h0A3wFCD1e3ZXr38MlGTEJclgbitO2XjIyIcmnSEbL06nInIqqmlTOvMAUGDxEodk4de2WiVoW9R&#10;0yVqpEUO+SBVvCq1lJ2w2hVjBFMNtgRFaDFVvM4q188VbpXFLfGmKtkDFBQF2QWwhrKEUgmmSVWY&#10;4qqxpt7ZFKsGCdsUKouEI3FMaVoFCOu+KkJbJ9r6cKA0dzkglzdcNKG8rKUWjcI6jrgTSi8vjjTF&#10;D0JNa4WQR4i+EDAkhCutMLXSGf3ySqOSZItBRKYWBUgK5FKJtoxTIks0VTamRQFjA06YGTtyd+mK&#10;r1PfCgqMjMG2NBhQCioZihBFD88KCFZpQ+zKK5JFKEkKKKqKYEIAxM5qoJHtioWxpzPEYswmMkJC&#10;hRgVZFaOGr1yFptGKpTY9sFpTWwslniMoc8h1XIltqkSsdCKDftkLZhVVCrcWBB8DkabBu9C0fT7&#10;aCzDkAPwqST3y/ww4+SRYi+mJIslw3QHbMMmizhsEtS5n0+5UIdj+OWiTMG9na9rzSq1rJCpPZqb&#10;jLhO3FlDdj+m2NxcXPpR/CSK/Fttg5pqkwvYvqtVRwsg2YDHhartJZY2Y74QWSFkQgknJhAcoNAR&#10;klWAmpPXCoRMTV69MKUz8vasNIvBdsvOlQB88lEgc2yJHV6boHmm11Y8V/dyfysev+rhYSh3IXzZ&#10;bKyeuo36GmUzi430l57OjDYGgJyoFzIqIpGaGjZNKmAK1xVWiffhWlcC0qzKITQMG+WFiFLlvXFl&#10;Se+TGY6ktO4NfllkS2Vs9UtOm2TLiFjfmfSAiNMoqOuYk8fVEZU85uolDVNBTGAb7Sq9Ndh2y4MC&#10;EASQaqaHJMV0Usi98BKolZ5ARvXFVQXLV33wWtLxPUfEMbVbInMqF6saADAqK02Ex3qxsKMOuEts&#10;Wf2YKrsMgkpokx4hcDEqgGGlVU2woVqVFcUtVJwJV4H4NyAq3bJBCvI6hNx8R8MJDBDDIM1wHfAq&#10;5aKanfCFXhg3QUyVq7kBtgV1K4EuYbYFWKcUtk0wsWonAenY4QhOIOmWMSk2ppRjmPMLFjd0u9cq&#10;pvtKrg9skpSuc0G2TBVKZrSSQeoigr4nJgNZSt/hNB1yymFrb6SRQokIr2phpjJFeWRynLnrtkS5&#10;EBs9Hs/sgZUUEo9TlaVSOVo/smmSBQnFnq0bQlJTRh+OWiSJRQjyA9MhIoiFgNcgydXCChxPhklb&#10;oNqiuEKvENQXWnEdcNJp1PDAxXKtMCbXg4hKZ2M/JaHoOpy0FgQpStxJINchIKFAnvgZLFLH7Qpg&#10;VxwoW8tqZEsw4nwxUqbHEoAdE1HGEKmKqVavbLw1FLtXAdCV6kGuVyY08pv4eUrIBXfKwabQEsay&#10;FePTLgWBXDSYaElzXsAMlSEM+lOvQg4FXR2Dhq0riU2i/QbuKZFk70u4wM7aZcWS0KRgVsYqtrhY&#10;07jXcYq4rTAqwjClZXChoVwKuJAUg9cVQjgGmKF08iuapsMKKUJRthS2xjZVCKQw6nxxQ5XowAND&#10;44GQTFLJ5avyqffASxX6fYm5u0tuQWtSSem3xYQyCK1DmZGb7QrQEe2EimtCF2A8AcFtiP0bWWsZ&#10;HDhWEg4mvbCCk7hwid1MzAmOp3xO7Eelkmk/mLPZxC3nUNGoAU9D/wAFiDTM1JrV/PMmoRLHsApr&#10;sMJLDhpM7a8TzDpo9XaVdh8x/wA24jdhMMd0uO4gvRFEQBKeLEiu2U3RZxNhn1nanTJiEYOsgFSa&#10;AgjLwGosS1wJbyzwcQ/JuXIdciTTKKa+UNQnurfjOxKoeKjwAyMZNkgy+KUkbdBk2tWNwEXm3TCh&#10;jXm1oXtOavue3fAQEF5zY6da3dy/1t1RFFRyNA3+TlURbYNkBrrWi3BWzp6NB033y4gBgjfLGt2G&#10;kI7tX1uWxpWq4AGZGyG1PU47y4a4jXiGYNjItYFKFz6uolpdq7A0yFs29Ns25FFBJr2GQJZxpPFt&#10;JV/ciqs21PfIkM7CeajNpqWMdtbRstyoAcn+b9vLogUwlFIG1Sa1VkRqBhRsrBplSrcWsaRowblK&#10;wDEDemSLEBAyfCa9crZL4QJQ3bY5IIKhZmNGIdeRpt7YUBF6mQqiPtQGnvkgxKTCP051QrUE9PHC&#10;GK/UA8bek2wHYYU2n/kW7s7F5bi54B4gOJY7nl/JhiLLIiwlWrat688k1ftMTk5NQSlL4ysFU0J8&#10;chTMI4xcjQmtPxxQp+kVO3XIlkCyaaQtpq9qEA0zH4m9mmiHnZRDsq0y6JaphHPEStMmQ12v1FFW&#10;EqnTkoxpLtUjJtTTwphCC831EAMfY5V1ZBJ5QrCpyxCDff4t6DFCgVo1CN8UomH7NO4wKU1mgtFt&#10;omt3LTMP3g8MkAg7J/5J1n6vcJZPGCK1BpvXIXTIAPUrgxrExcbZYwpiELL9Zk5dK5ijm2oyOMnf&#10;MhrKxY6yEdq4CkJhd7kN2oMkEFh13H/uSJ7EbZjZ27EkOtIFlenU5DGymEPNqsC2H1ONB6nUuRv/&#10;AJWZEQ0FIZSSKeGWMQFICmKVRACN+uKomHArnm4uxQ0rsaYWSnG3GaNh1DjK5JAeybzyoibsyjJA&#10;sSibu1EEXBvt1GNIBVZqemg/lGEJKSeYk5WJPvgISGOXqAafXxpmv6uX0ST6/cw2htAq+mSTWnxZ&#10;mxk45CVoEfl6hIYdMsBtrIQxi+PJMVrR0Xl2GNIXrGeNe2Gk25Qqgbb4FTG1kV3UN9mu+BLLvJT+&#10;jLIVGwfKzzZBkmqz8WYnvvkpHZQ861IhpWb3yoFtpKpFNCxI2yTG1ywsgHLvgSiLdagnwyKVaM/F&#10;8sVCIBrgZJddyIrMGqdtstDWUFFSMAuvJe2Ta1e0JG5+zXcZAsmXeSVjnvZJB1RQFHscj1RIvR7h&#10;Atq3yy8NZeda8ASzblv4ZCR3bIhJk0+4naNLVSzN0OC2PJMtY0a9tgPrX2iPoOR3ZmVsMvwwcg7Z&#10;NNIZOe3uQAT7nEIJTi+s/wBEzm2d1kNAeS9N8sMaawbSieQEknIM10N8QvB9x29sCbX+rzHtgVEQ&#10;sbYesfs5EpTaLTH1BPXg39sr4mwRtBXFk0dQwoRkgUEUgWqtV2plgLEhpIyAXoCB4nCqzj3xQsKF&#10;t16DGkArOXc4EndWtLc3kqxigB8ThRSNeOayH1ZjyHYBqgf6uNlWVwxxQaLDNGVW4ZqkD7fX7WRF&#10;IqkJFa3kkyySJ6hmqF5Cv+tJkJSvk2CSO1PSlsnji7sNz75MRUG2otHkWEXbACJm4g13OQMVElKS&#10;FkYqjU7YBszpCNF6YZSRWm1Mmxc9wGjWJeijFPCoq3Ikffiq+IxH+8J9sCVnpsx+EVpihUtvSWQG&#10;WtKHp44FU5AjA0wqipY2ktlmllDU2VO4GELSJ8veYpNJDWwjWRZN9+2Sumki19/coCpkFQQTQeJ/&#10;5pxMrRTN9G1S0liS2icScFA33xgQGJCMsdChinNwdyTUDwwmNqFmtXHqSCNd+PhkzslKryeS6Zlk&#10;Y8U7NkOIswlk9/LLEsD09Nem2+VGRbaAUFbbrtlaFMAE7HFFL+BpWm3jhpVykgYFVEkBNMKESh2o&#10;MIQqDrthS2UrvgQuFAKnFKvFbSTGiKTTrkmJRcdjMiFSDTrSuTALG1H0eciwnYkgYJBNsmitY4EW&#10;JF775MBirOVHU0ydKlupzJsqmtMSlKy4JCnYE7n2ykpTOS8WMenEQR2IyQKgIJ3rkSbSpkVwJVDO&#10;1OLEn5nJWqA1Fi0Lj/JOEJDyvUSxBiJoF3ApkiWCTrbibdmCr898LEovTYgiUPTl1yohIek+SvNl&#10;rpdo1lOjhuZII71xiaZ8Kb3vmSGZKRxsppsTlpmFEEgJeVPX4kodq++Y8rLPk6JFnFAOIXrkEJto&#10;FwjXXpBafDT5nJBjIMxiFMyQ1pNqkrCXl3HTCUgJSW5vVmoD9ojKWxbz9NiIjUeON0xIUm98gWS9&#10;I2YV7dMIRaMRIolq43ywRYXapa34hPBt1J6+GA7MqTTUp45EVIn5jvlgLGkG1/I8YgBAUCmQtmpR&#10;wPM3CMVORu0ImHTJ6EClO474aRayGAu5UdRgIW0ZHHx2ORZWiUHHFUQm+SCFUZJC/sckhhPmfSmV&#10;GdivQnrhMbbYm3lKopnb4SSTTYV2yuR4WMg9h0fy9FcWCxyluPIFa/y/5WCAtqCNvNL0hWW2aiM3&#10;Ydcu8NULP5LiaVTAQqDxFTkTAFG7UflS2avqGp3rQZAYQGfEVGK70bRXpTmWG5pWmW+HTEBNNH1T&#10;TNUkZYBGHp9lgOR/2OJATSeKBGONAF9sNK8887Mis4qN++X1syDCvKV7bWmq+vc8yqCicRWrH7OY&#10;cgib2+0b1Y1l4lSR0PXJBiEBr8LylaCoy0MgWA+ai00qH0wqp1498pJckcmPztbEn0gVPgcFtSFl&#10;kMhpufDAqwllJQrSnXGkKjxmNA9RQ9hjSVttcIk8b3QMkSn4l8RgKplHIl7IkFtCKPOOP81D+xgl&#10;yYvXr+7XTrYBqU4cQPoy/HBiGK/p2ws7QqwYXNSRTv8A7LJnmzEWE3Mr3XOUgmpJJpkZlkl0B4jf&#10;xytqKJS5b22yJUKJf/Sa+OQKr9TXnb7dmwwTTHGj57HLKY2rQ/Au2FijLWU12yBZ0juR474FpLb0&#10;s2/tlgZJTyLHfpXCdmFoiFCWPEdsgyQk8aqtQQTXpkwxIXWu8RGSYhQkNBiyUkryrkSqcW+4B9sq&#10;pmsc170ySXRyhagb4FWSTFtlyQW1kULOaHAWJ3ZBYa0bUKiRqJF25EZVTZEBB6gSriUgB23OWAWs&#10;iizbyXmmmdqEq3TwGAbFANsbmj2Phlxay6EfuCBhDBDMjHJItaIScim13okDelMKreFMUW36YAxZ&#10;KbADFCrDuQBvkSlM4gQSKb4sVQrsVNBkgoQMwoMUrrdh6e+KOqoUAHMdMWSGkoxyJ2UqsK75WSqZ&#10;t+y3jkVTCTe3yALIJRIaGuXFCizYFUZd1OTCEC/hk2K+2NGyMlCYK2QZoywekoyEmTIIz2yIZK6k&#10;EYVXiowq7AlvlTFW+VcCFtGJoOmNqqLGDucNoVFjXpgtFqxtwQD442qrFbffjabRsOizXB+FDTAv&#10;EqT+T5uDTyOFVRUjxwcBK80dpWg6ZwWSVuTED4Se+VjGOrDhKOtNSs4JpIuKIsfTbrllgJ4aQeqe&#10;YYOQkg60pkuIFJ2SG48xzKrVFB4nK/EpFoL64PR9Tky1NK9t8plkspBQk1o8a+q+48aYBmTzQiQi&#10;8YoKIQPvywypNIeGIwlo2Wu9MiShEppkVwtSOJ6b5SctJ4lqwfUEMLkNQn4h4HHi4ltDQywQFitC&#10;G6YSLa2xexHqPi8Dg4UON16lIulcNUhDXlu9ufUXcHxyyJtNIWPUpIWPGhr45b4aOJMYLuV4+Tiv&#10;YZTKC2jI1S6IjjQmgqTlJuKQUsuUaAkCqg5dHdSpv/dgoDX9o5OkN3cghRSvcCpyURaUslnLGpOZ&#10;AjSCpqanrQYaVcWZFBB2ORpU1esMaMK/Etdsoq1AW287UI8e2ExWkT9Ze2jLR/t9cICYhAi5YV4m&#10;mWUkocMSad8VpHB1NFWooN65CkUh5kYmoyYTSrb2jSp6YqxJ6AVwbosIqLyjfzkBIW4nudssAY8Q&#10;TS38k3iji/pxjvvXBwhbKLTyXbwAtNc1PcKKZMBNEq8NjpFmvFofUateR3OHgY13oqDVIbXa1hRP&#10;A0GS4VoKM2sXDH7fH/VGSEWRQkt3JKPidmPvkgKRakGHfpii1okI2BxtK7nXpgVZ8RxVsqRtXbAi&#10;m2iHGtfuxtNu9Oq7Vrjar1icilMiZJpclq9ab19hkeJFI2DQrqf7MbEe+R407JpbeTrmT7dEGNoC&#10;aW/kqEbzPX2GRZbpvb6FawUCqNvbDSOFGJaxp9lRhpNKgA8MNJpumKu44UrtsUOqMUrSa98Krdh3&#10;wIcXA6Yq0HxVsse2KtcmGKrC7Yq0VLYq4RnFV/GvU4q7gvviruOKtbDFLXIYoWlvDFVhkYdsCuXf&#10;rhVVBp0wK4uTthS7c4Fa4d8Ku6YFXCnhirjhQtpiq4YErqVxVYy1woU+NMUt9MVdQHFDigOKrTDi&#10;rfpilMCv/9GeDKWSoDTtirfLFDQ3xSvApirRYjwxtVnI16VxWm60xQ0Z1XY4ErlcP0wppvhgYtcc&#10;UuC+OFW8VdgQ3hVuuKtrTFK/AhYcUrgSMKt88VXBzirRfxxVwbwOKG/UceBwLTTqkwpKgIwGIK0l&#10;9x5fsJ9+PE+2VnEF5JZceSo23jk+/AcfcniKUXXk+6jFQoYeIyFyCeJJbnSJIWpIrD6MIzd67FBN&#10;at4ffl4yArwqZhYGlMsEgghbw3yTGmwvj0xQ4grihonFVmKt1IO3XClExXk0W4Y4bVFDWJyKOQw8&#10;CK4GJFqTz2lwKXECn3X4TjQK8CkNK0ub7LNH898iYBd1KXymZRW2lST2JplZxpshK5/Ld9ACHiJH&#10;iu+R4Sy4u9LXsJIyQysCPEYFBtyx8OvTBaabZ2RaCtPDAtKBuGDbCmSoIXvds44k4QFbiuWjUg7g&#10;9sSFtUjvgE4lfpyPCpKi1wD0w0w3VBdl14t0wcLJ080L7RVp3rjwpRlpKsaBxQkdjlZCSiEvGeoW&#10;lchwoUraT1ZTX7XicNUqJgSZXILcQPxyspBV7q5UUNONcgIqo/XApBSo364DBbV/raCrM5JPTECl&#10;c2opQVLBvwyfCh3OYgPFT78VpVt7+VP74AgbZWY2yU57oV5DbCIoCxLj1dgcUlakkizcEIDjvXLK&#10;Qi4JPWlC3I5A5UQlESW8MdTEAvsDgDAtW0YKlTQL333yJZUpyw+mOMbAjwrhQN0tn0xpH+AihyYn&#10;TIBOT5UWG2MvIFwK7Zj+PuykKY39QllJ4CtMzBkYLW06RRUimTGZKxrKSIcmFAcPi2tN+gy7kUGT&#10;E0rCMsEkWt50yVquG+G0urTY4LV3Kpw2rYp3xtSg7hCxJGEFqKFWM8hk7SFSRfiFMbVWpSgOBVxr&#10;0OKrWO2/0YVpZsOuKLUOrY0kO/aGSCuY779sKV1RXIFQrsQIsiklDNvkkNU3xpITJIyVBHX3yJCk&#10;qclnId8QEKD2EpHTJIUhp8gPxA4VXSIUFKZJghwAMDNF24AyBZogZFXBjTArqVwqikS3CHmxrTLK&#10;DCSWXJVZKIajFAd6xUCgwhKtHch+1DjdKqSMSKDIWxIUfWliUxqaKeuG1W2yqrg++C2YTQvvXAq2&#10;Ng7cRtkCmlzqVJyNpATnSIEKmvJXpQZWSztMLVPSlVidx0ODibAjzbc5aysHr1IyBk2RCPt5WT9y&#10;jHgcByksuEFE31v/AKLxXuR0yBYmO6FutFE7RyVAAG9cFqkGoaW7XwcgFVKk79q5k4yGohZr5S8u&#10;2mtRREAB375bOQ6OKBSGtYLaROTCp8cp3ZtqYLUNIULrTJimosZvGqx4igrtXLmUQtYKBtXJhShj&#10;XcYUoiIGm2LJeeSihPUjFIIZLe67bG3hSzi9GWKnJ6UOTsITvRvMZ1YixlTkxUgN8v5sHNZxvdI9&#10;Rs2hcoQa12zGkFiUre2ZDQjriC2uURpHuT6hP0UydIKnEEkkpJsK4gJCLmto+dImqtBhIQpyRhQA&#10;OuRQyLyVZOL71OyDf6ctiG0nZ6VbsFIyRcVKvN0xW3C9j1ynJyauryu/f4j4ZVFyglF31y8MCgGN&#10;DtkmLcO7YEopOfLiv4YoaLdR3wKqKrUxQ5nKEcTQjEBkjtCYvdczuQMLZF6LZN+6p3ORJCCmlhPb&#10;woRKpZydiO2MSk7tcxUkdPDEsKVo2X9rFK9WptgVsGvzwMlZPh+ICuSDAlax5dcSVAXBBkUruBwq&#10;1U9MCt8OO+KV3DjQ4pXfLFV1RTChqWJo/tAjGkWhnbIpWqDzUDrXCEsggXamXNZSy/4uShIBHc5X&#10;JAYreMK08Mxy3BJ7ihO+wxSld2QAaZIKWPai56VNPnloLWUrkBWhPfJMXCJpfsD6MkhO/LVu0Ur8&#10;xTwyBbos/s9h88rKUwUZFDYXFUfb6azKWb6MmIoum/q9GC1698HCi2mjKEg4TFQVM5AMlwFRkkOJ&#10;oMVVYbdiOZ6ZMBBLRwFV8fEkBiQMCVzUJovTAkJj9Wa2A5MKd6ZaAwJWTMHAI/VkZFQhj75W2NdM&#10;ULlQupYEUHvkkKVK4CkNLgSpuN8BQtAo4bwxSmlrdRzuI22J6ZcJMDFT1LTW48V/a8cjKNsGLeZP&#10;LkGk2wuSeRY0P04I4q5qZFgU9Gq4FADkwi0I12o7HJ0xtYbwAigONJct6pPWmApRLXYl2B3xZBc8&#10;hRaADfvkWYU4wDX2xpKwtXbAybIIxQpN1xVtTTbFLZxQsPhihTphVtqH7IoMCqbnbFCGY1NMKtDb&#10;Y4q6TcbYWJU0k4bYpTryrbW0+oIL0gRAV3NBXFnTKfMs9gqCK0KllP7PTJmqcat2OxWD3TolseUj&#10;1J4/sj/KytuDINN0CB14XUlSAd67KR/k4RG0Fjs4i5OhJoDRSMaAUWgZF4uADtXfFkiLi4+IopPD&#10;sO2KQr2thda3ILe2jLFRvT2yKCaTXUNCe1kiguiFLcakdAMNEMPEtlWnaho2nXn1NCoi4j4j9nl/&#10;rZMABkY2g/Mhs57uJtOdV/mK9BTBKmMYkJno2mLNze4kM+4G/TIAWykl2sWEem3Cet/csdwDvTGU&#10;KYRlezJtI0yCNB9WWkZ3FffDEBlIJ2LfiNslTFJtfeSPigNB1ORkaUMc8xcLuy+vDYdB74eYSdnn&#10;WqFWXnXfpTI0tpSxY+NMnaqZDnauKo2ydIXJmBZeJ2H837ORSHoGm3Oi2mkQKXUzOC0g/ar/ACth&#10;jSJxSrT9UXT7lrq2AYMCOJ8MiTuyjFN21KHUCJ7hlicCgoMJNrw0lFyzF/hbmWOxyBDMIKWJlbi4&#10;NciRTLmmej6Rc3FXi+FCN2I2/wBjhG7AmlO/s/Qdo9jx6kYDGlBtBwKQSO2+IZISPaYfPCUJxq0R&#10;JWVQeMagE02rkwWBShmiZ2lmO4Hwgdzh5qsuDHIvKStSOvvkmuknnBVqnfCyWylgN8VdaN6b86A1&#10;HfFU8snNQxAOCk2mJSG5aOEfASfiY9KYCgBNNQhWC0MankoPXMWt3JBZN5XlElmAeoy2DXMWnyyA&#10;IxPhl7VSGvn4xID+0wyJSEfqaj6oadwMIQXlusj94fCuVHmzCRXBPQdBljFYYZhEAwIjO498KFS8&#10;ktpCvFiXApSmKqdusRDerUHtTAleknAUHfFDMPy9thPqDSHfgn3E4DzZVQej6hzKfCPh74TyQCxa&#10;w+K7fl0qMxIHdu6J/OwQlEAAzNDQUvT+8anY5EsgjChKrXpiEFit+a6jQ9hmNnbcTHdYXndMowY2&#10;U0huU4scyQGgocqDkkW7iMUK9pHCzn1a0A2piUhoChPHYYFQhJY4WQVYxR0/1hkZKHtVreeh6a8R&#10;UgUPfBFSq391zbk/tTJEsaXTfYp7YAyKXa3EXsSi7nJFgEiigt5YkjuWKRGlSM13M7uYOWzvMUWk&#10;wWPC0oZv2SDX/g82AiA40olgTgBq98UOlFSPlhYoeYELhSiDCI41flUt+z4YoUHPjioRsdu8Sgup&#10;WoqPfIsmW+RqlJB1+MZWUsp1WEzMVHUDJyQC8+1VQX2FKdcrpsBSSYqT74Qq+Ni2x7YlKtGxXaux&#10;yCUXEhDCm9cVRYQKh8e2EJSa/Qh+m3bJhrKHihhaBUHI3DMajtTJtZRsbGNeDLxZdsBSGc+WNEks&#10;VS7jaolAJFO2Vc2RLOQBLH6ZNOQy8Fr5sW8yaTHbwM4cFvDBKFpFrfK8ljEY0Mq8wpLVNKH9nBEM&#10;jAoDztrFvdOEhfkybbdMtOwYcLzW/YGUg98qbAhkc/ZqaeGC0uZ2ZuI3JyVsFksTA0YU8cVC+2ij&#10;E0ZlHKPkOQ9sDJW1KSJrgtbrwjB2GGkFTlmMo4npkKSyXyfqiWpCS+PfKJhuimnmtomnWSMAc13p&#10;khusosRnZQ1fvywMUOzDt0yTFvmCMUFdc3PNUUKF4ChI7/62G0UohWZKgfBXrihXtZYUuUe5H7no&#10;wwJRVxcQ+vztRRKig964UUzTypYtr1xP66JE8dKgDbf+XIUSpKP1w3du6DaMQ7IVH/EsMo0mJYxe&#10;30sstZ3LsO5wCRLanXlzTLjWq8WAghYVDE0r/k5AWdgxJpMr/SoLd3RzQ/s06HJnGQxE2OXMSrXj&#10;v2yAbbtCRwqWq7BaeOSVT+A14V5V+imFDRA8MVXRzGJWC9W2r4DFVa0keGsyqCGBXfFVPhQV8cFr&#10;akVAwhSi9OiXlycVqdsjItSYS2Ud3HIeVJVICqT2yUWJRmgac1hqi2/JWZkJPH/jbCQjdmcs1zxK&#10;xqQB1OTCUna6mgLMta1qSd+mQMikUUqnvJJ5Wd23Y1OQ4rbVCaTkAm2x6jIlBWoaGh6ZBUXLdF4/&#10;SCKF8R1yYKqQNRQ4FW18OmKFwNCMCUTGa9MKE60iwiuFcytxYfZqcsjG2JKjNIWHptT4dq5OQpAQ&#10;chPVeo3plLNPo9SsiOUasrkb/PLwQ18Km+pMFJXc1w2mkFHMXuEfvyByEpLVMmlYEFq0alcsDFKb&#10;m9kkHEmoGRkaZhAmU5C7TTankaYoRCtx2XpitO65FLeFVNthhVC3e8Tj/JOEKHlt+vqMSe9cmUFK&#10;JQoNMkGFKtjLyBA6A0yqSQyA3i+lGEFGVSGPjkWwI+A3EMQm5DjIKeJGCkgomDUJ4o/Q5kxg1402&#10;wElkr28h4s1SK9RkUJ75UjDTmQ7niTTwrjEbtcizJPh3OZIYJHqafvGOTKUsmYEAKtKdSMqKaXWN&#10;p9aJRSAVFTXwwAWlRlpuo6YCAFBXi5CAFAAw/H/WwAppoyNOa7V64TK1qlkZ4yI7DkFYEjxGRUhH&#10;Xd6kr8o09NaDbLrDEhNJEtbqNYrMHkSCcRS1Tco+qRCFgOfjhpAQw1CSPod8hbPhbS4eU/D9silR&#10;h4muqTqOJCoZwA1MlwragQa12pkSGSrC1RUDIpV0GSCF4qTTtkkMX1rTZtRm9Hoh2LdaDEs+Kknu&#10;7XRfLMnGUerKRse4/wBjgGG92JspjYebdJitaxz/ABLU8ThjDdRFg2s+Z3uWMkZoa1B75fPuZIC0&#10;/MLVbVwvrM4HagOUDZZEFVl/MC/mBX1CK9R0yXEopReC/ljFzJGyRvuGPQ5DitjaWpPc2s6ywOVk&#10;UgqwyEhbLiZkn5qXRh9C4iX11251pX/Y5ZA96NmLat5imveTy7lsulO9maI8treapqcM9pGfq6Oh&#10;koPhPDMebTIh7tFJyFRhihq9hEsTV6gbZYEsN8z2lsbUmCpfjVvamPBbbElhRkhEIigXnM4qfFaf&#10;a45WQpS6aAg/FVT1ORpWre9uLIkxn4XFDyFajAqkw+szLGpA5tQE7AVwrzX3Vo0DmKofiaVXocim&#10;qRvl7TbqW6iureOQrHIGqviP5crkbYEhl/mDVbiZSt2pUA7V6jMqEyAyFJbY+WLzUZo57mNhaAgk&#10;1345jymZLY6LvMEKpK0VmCIjQcR3pl4jwhI3YdcyHkUIoV22yLAhfBULQ75AsHSGky+4wJRLgvC6&#10;HsK4xSxmeQodsuYqEEzEFffISVH2Dn1AD0yLJNQa7YhUBemlKfLLAqha6a829NshKVIpGvYrApA2&#10;bIAswkM/EE5kBhILbRjwYHxwsFNxilSVjXIlKaRg8QF6HK2a4qMKQutoY3JEh4inXIkpAUZQFNF6&#10;YQgqlu/H4u+KFbmC/MHphVUunNygc7lciDTLmm/l2xe6LxqTxKVIyBO6Ax+9i9ORoz2NMyQiQpBQ&#10;j4SMIaStNQKYVCyhG3jil1K7d8UNBQTTvitOIqaYrSnKMWTcJIIp1yJWk3BDpts/fCChcWBTgw6d&#10;8khATChpilq0+zkSxVC29O2LK0NJ1OJVUtySd8qKaTFmPBTkAypMVctbMBvtgUJY0bHoOmWKVFkw&#10;hioyAU26YQqFETPkuJC+OEq2RMkUi1WmxyNswmFvC0Tq3auUmdqSnSsFbicALO0dBazTwm4iWqI1&#10;DTtkuJKssQAq22FbUJowi8gdsjxJUWei+5w8SqquGRVqARlMpUxKydjEQpPXJRna2i7Kwublxwic&#10;p3IGT5rxBfMEs24zq43pQ7HIEFiU50+HSZArSSmvcE9MiJ1zQBabtqWmWKVhAce2+XxIZ+Gug80W&#10;M4+GQKa0oeuSJAZCCUax5onlZ7SzUyKBViPDJiYDOgGJrqakVYkH2NDmJkN8mo7NT3pgdXiYtyFS&#10;DvlF3zQoXN5KvEvQKTUUwxYkqclzzHBnpXxxpCIgKmJoXb4KVHzyojdIae+kMQjlb4B0yQgGSnJe&#10;KUooAI3rk6Y2ovdSkq1Nga/PDwraot6ZJaluPscgca2pXd60jFHpw8RhjCk2sidIwAv0GmEhgsuK&#10;qTK1D2OTiFQbSB5KqaUyZitLb2dq8SxPTJRiqDZQwqOuXUilaKdkAIam/TIGKUxttVkjk5x7bb0y&#10;qWMFULfXxkYsTUk5KOOkrZLho14qdj1yYixW3M6tGI6HbJiLJBOrNuoOWI5rODUocbTSvbAAhXUk&#10;ZCRUJvHcFBwkU8eNB7ZSAlCCMcxwqctpbRQ0y7uiFijdgPbHhY8YCOh8m6hIBVAtf5mpjwrfcm9p&#10;5MW1Ie5nQCm4UVOS4GIJ6hEW/l/SIWLzzNL7DbJCDIxJ6rpE0mI/urfn7tkhFFd65tZMScYIkjA8&#10;MeBAAHJDya1cPsXYfLDwhPEh2vZH3ZmJ9zh2Wy4TGm9K5K1UzN4n7sFoIa51+WNq7dx8OFWvirQ4&#10;FcEp1O2KqnEHpgtK6OMmgpkeJeFW9Jh0wcS0uj02a5NI0Zj44DNNJvB5VupVHIBcr4k7Jjb+Sq/3&#10;z/djalNLbyzaW5qAT88UCKYx2EMf2EUfRhplSuEpsNsNKuAr1wrTdMUuwq7fwxVrfFXb4EtcT3OF&#10;DYXFXUrih1KYpa41xVumBWiAOpAwoWmVB0OK00ZQegOKuD+2KLXBsVcTilYWpirudcKtFsVUyTXF&#10;LYU+OBC7jtucVaK4ErlWuKG+GFVpQ4pXKDgQvpittGmFWsCW/nirjhVojArVfHFW+VegxQ0a4Uu4&#10;E4ENeiTiq4R0G+Kt8AMVb2wq/wD/0p+FGUsnUA6Yq1uMCrwcKHF/bBaqZQP1xSuEJHTFWmqvXCqw&#10;PU0O+KaVkjHUCmKriNqYGKi0JJ6nCkKioQOpxUlsg4q2B74q7FXcl74LRS5ePbClsnArhvhVdQ4q&#10;1TFXBSMULSDgS2A3jhVvfArgcVXV9sKurgVwkYdMUNGkm0ig5ExBSAgLry/YXO/EofbKziC0Qk91&#10;5LjaphkFfcZHgI5MuJJ73ypd2+9OQ8V3x4iGNhKZdOkjNGQjLPFTsVB7Zh2yYygrwqLQMO2S42Bi&#10;pGM+FMmCimuA7YVbpTCrXKnXAhotXc4pap3ySFRXYbjFKKi1CaEUViMU2rJrUo/vQJK+IGOzGgXN&#10;Lp1yazwKD4rtkTEFHD3Ie40XTJv7mVoyfEVGV+GpBS268qSneGRJB86HHgISJFLbjQbqD7UbH3G+&#10;CiviBBtbsmzKR88FptSMT/7WDiZU0IyvXJWgqYJB2w2mmxUHfFCISU04jbI0qIgVkUyKwFPvyBVU&#10;sZOTE/fkSE0mLzqByLVOU0hDyn60wQEVPj2yQFIpYiNG5i2Y+2JSiZ+KxgEDkKbZEBCDub71BSgF&#10;OlMsEUOtJi3f78TFkEeJZZAPjBHhtTKqSUPdyrxPE9MkAwtApdmJ6g7ZYRbJd65MvqLtg4VVYtRZ&#10;JNjXtvjwJRZvSH4gihyswUIhHBYOd1yoxUlXuJYpviUUPhkKKArxXUcYBK9MjIMgmyXKIvIGjeFc&#10;wxiJLYSoNLaxP+7QsTuRXbL+EsbbubprpDGiIoPh1yvhpKAvIykCq9DU5KBtmQhKCReLDbMgMShv&#10;qKyj91+OWCbUQhJbB60UDLRkVTMVB75LxEqi2LydDvg8RaXzWfpDYEnvTCMjAlRjh4uOYNPbJGds&#10;rV7uPkoCAUAwAsEs9AhjtlomkBTlAB2ywFKotT23xJVfJGQNxkRJVrKKZK1WNGCMHEikNw3rlgKX&#10;Ab1ydsVjDffFIaANciSlXnNEGAIQjNvk0rom+IHFITZJhsSQMiU2ukvErWo+jFipm5QnZgMK04Sg&#10;n7X44UIW5bY4UIQimKUVbdK5AsgUSKd8hSupTFLeFVsuwrgDFLpG+OpyYQ2WJwqqRlh0HXAVRMJo&#10;fi+nIIKxnBJ740odCauB2yVMgEZKp5U7YFRljbhiGUj3yspU5LllJ4+OBKN0TWhFdo18OcC9VG1c&#10;lGMT9TMBMpbiG9uXlsx6cddlJ7ZTKujUAQyDy5FNfQMBxAQ74Bj4nKM6CcJAkJ+IfF45CUKRGdqk&#10;S8xxOVhsKhcGilTkCU2xXV5ivOICpbJgdWmYJS2PTL2FObgpGwrUjqMtG7WSAo3F1LMVgRQppT4R&#10;1yfGwpGaXZGRpIbqqilQG8cNWiQSDVVWOVkUggGgIy0NcCh5HXgoFSQN/DLQ2FDqoLCpoCd8VpO/&#10;RsbWRPjMqftf825JVJLy3jnEqR8grVCnoR/K2RtIU9SvH1CUzMgX2XoMeK2NU63uH02SO4jb4+vw&#10;/wDEcPJsjJmum61b6+/oXYERpsa98JooOO9wiL/Q7e1t3lgcSkdianKzCmBJYTcoQeWQttCgjF/h&#10;A3r9OSSmC2csIBlVlr0qMaRxBSuXI2NPuxQnnkzURb3X1c1/ekAZbEtx3D03hQbdjki4nJjvnKX9&#10;yFPUHMXIiO5eb3bNIwA3AwRcgpXdpRsuDUgJAMmwWQgqcDJFQllaoNMVVIxxPI0J8MCoob/TiUqM&#10;yU64FR/l6P8AfsR2piS2xegWA+CnjkWJRZUjbIkUgFsN2xtKIjbbJoVga4pXxRmuxyNJtEmcxrwV&#10;Rv3ydtakuQZq4cEUGFW1G+KtEgHpitLqA4FdtirgSdsU25j2xtXO7MCWYsffJXaEM2+QVVs15S/L&#10;JRVNZLkW6VOWEsGO391zq3fMaZZxCS3T8sg2UlM7b0whCVXZG9MkhItQAC8q716ZYA1lK2kDDrQj&#10;oMtCqTSugo9QcLBkHlt2LMT7ZWXIizu1IpXKyhM4jUCuAKirLj9ZTkKivTJBIZLd8VQlRlhaSksu&#10;zVyq2YDZZ7k70FMmN0HZUNogWoO+HgY2hnPHbIHZmFgAJqd8iGSKe7kI4gAD2yy2KFZqZBK6oHXF&#10;VaKhxVErIVFOow3SaVriRHI9PpTG7RSHJ8cCVre2KreA6kb4bVrlU4Cq0mjYEuND1xpCxx3GGltM&#10;dHRJT6jfaBpk4hBTS4VZgUbplrUXlHm29IlEPJioOwJqMxzsUg2xoRhzvmRENUi29snhtk6arQlx&#10;aqB8OJZgpbMoU075U2gq9goBB74LbAEycVXjgSg5AR7YGSxdjilVDE9cUrH3xQ2oxVzHtiqmT2wq&#10;1gVVEJaIy1FAaU74UIeQ1WuBCEO+FLh8OKGnHw1woUwld64oTXS5LWEma5DO1NlH/G2IZNT3Bcgq&#10;OIPbE7sVRLsW4rCWWTuwNMFJBUzM32uRP04s2gzSHfFXPyb4icbQ3NBMiCSYFVP2Se+FFsm8na+3&#10;lwG5ZOccooR7/stywA0yJFbu1fzCdTYl0UV3FPtDLJSaRDqlGnWcuoXP1aEBaitWyoBsJpl/lHS7&#10;FmlhvgplViKcu382ER70E26z8zfoGWa3RBLDzPHfcf7LJ7BAFpJrmvvqJ9VyKk0AHYZGUrTGFF6J&#10;o+pRWNrB9YNC6AVwx5JluWSwUkFRuDha6SDzOaOduikAfPKshpAG7zvVLiSK0EbKQtag9sjjNtsm&#10;MFIZFd534kfZFOuWMa2QkQY2xNRQNQeOTUKXp8yF2B8cikq0Miw8gQGJHXww8mLmldUC7UGC1VbB&#10;+NeW+RLYE3hkrQsKr4HIWyXwIZ50ij2LHEFSGaWGm2trE8stJHIoKncZbGLRK0nh168sFa0jIWOv&#10;hUiuC+FsG6rpum/pUGTg5iWvJwP2sp4uIsiKQdxYpGT6NTSuxxNhRK0gQfv6e+E7pZJcxXGoMlna&#10;gcSAGr4/5WSBpgUu1bQV0puFwwaSgPEe+GiGPE2NCmkiWd14Qk7E42SpICRarbKknBG5LXrkkUlk&#10;qUPtkldApZwOgxCE4spjAexB8cSaTVpwuhz3Vr9fjFYh1/5qXIHdIlSPnjVdJD+4ygRbrTXy47GE&#10;INqg74RzQnGnXzzRuH69K5eC1lfq84ElvD3rXGfJYpvemtl7gYYok821hQrkeGVnmkMdlUbjLGLp&#10;LiR0WN2JVeg8MKFCa2dKSkbHpikK0MTMvMKePSvvkeat+n3GFbZ/+VbKfXAX4gRVsgDu2dGf6hFV&#10;Ae2Tlyawxa3XhcyLTuDmHAUW9MZqirHpmaGkoWE0Lk+OBUwjkqoGEILEtQo2okjKM7ZjY1rDgXbj&#10;3yvGGyRSS4are2ZIaVE5NgWq4oaY0aq7YGQVA9R9GBKkNhTJBWx9pD/lD9eRPJIewqvP0WHQLgiN&#10;kFX1CHnxk8MSEBUnk9CBXbevTEJQup6l9XsZJEI3HHf3ydrTFb2UPpqt3qM155uVHkxW6nK7DMqL&#10;VJCK3I75a1IjlxFaVxYl1zCPQWUCgPX55JVOztzcMw7ItTgUqZXxFMaQiPXLAK9Tx2FTgtkWYeQn&#10;XhLvRuVRlYFllezIkvGnumjJ2FRkiVAYVrEJSZw21DlZZgsbnUcziCluF+2FaRMQqwBNB3ORSi/U&#10;4n4TXFUTAatQ7g7YqUs1R6MA3bLAwKCto+bh2qPl4ZJgd0waMTq0kAoi06muJ3QLD0Tyr52WWNLX&#10;UFCcV4hgKLt9nIRNbNlWySO5SZyIiDxPUHLWqkv1TQJLurKag9jkCLSJMH1Xy3LC/BF3yqiG8TBY&#10;5Jzt3qo6eOWAqaKUzu00nI/aJyRLWnd95bGnW6zyvydiPhp0rg4WN2k8imNgRtQ1GKQFOZy5qTUn&#10;rilRUnFK5ePIV6eGKE3W0juSWTYUrTIkppSW2VZB6Z3wEJTK/kYRJy60ysBsJSSUcjSuWhrQ+4+j&#10;CqpE1VLHoMVWbM1T0xQifrCmNYowRxFTXxyQKkIWcmQFj0xYrYGZV5707HAln35Uwz3F/PdOW9Pj&#10;xr4tlfFug7s183QzUo1DGemWy5IDAr2ARy+pItR3WtK5TEt5CY+XNcurSY2dkq8ZjXiRXj/NxyV0&#10;xICfXl39UYJfKGMg+Fu2W8RLXVpJwsoS5uDyqDxK9AcqDPdJZkXirVBr+GKQUdZC1axkMjhZlb4R&#10;+02NIO6XNMwqq4slMgqCHBBOKVRb5xEtvtwU1HjihwkZiqjepFAMilVuYizkKpBJoAcVTJlihVWj&#10;NeIFfniA1FJpp5JpuMe8kjcV+nLeSLek+XPJqac6XMjlp6b5DhtiSykLQ0OWgISHVv3AeIAUbvhI&#10;UMPlPCSo7ZilyaUnYVqeuAocH3wUtKyv2OBV1aYUNDfrhQvC8thjSUZFbuGRWH2jt8sIDEm03vpL&#10;Vv7kcSNvbL7Y0gHkysllSmfHIJXKK74FXg5JVWGUwOsqU5L0rhRSYPrE0ynkFFdtssE0UhS5O+QJ&#10;tVgFTilEWlu9xJ6cY9z7DDTAlOf0UkKluXTxyXAtoCRQMiQyBU64ErHFcKoK5/u3+RwhXmerJwY1&#10;Gx6ZMoISC6tzG2+xwsSETpVuCGYtSlTSmVlYplAK5BtTJTIqKj/Z6gZFkjLBkjZi1QCpH04CxCPj&#10;s39ITkjiTQCu+BLKfLds8SguKE/qycQ1SLJptqUzIYpTq42B8ckkJbFatIjVKqRvudz/AKuV0m0A&#10;Vc1I7dcgQm1lSeu2RKVmwb4sCV6txNQMVVFqcUIi3WMSL6uyd8KsntjHBD6igBD0p1y2IYEJTeTe&#10;oxbvkiUoKN+ZpQ1yoskXEfToyGhGKKR0U8j7OScPEU0iQdsCFZBSgGKogbZMMW3fgtckqSaprA07&#10;dByam4OFmI28g8waz6k7SMKMSSPbLeNJFMW+uSSyEjKmBkiWnDgbnpvXBaLU2PE1GKso8h6Bb63N&#10;KblyBHxIA7k5WWNs48y3VrZ2x02MEv4Htl2OFJIp5/qMKqoMbAn9WRkkBDagltOA0JPKlWr4/wCT&#10;hBQlptJbohF+Jh0HywWl6P8Ale00dk8EgoqyGh+eY5lZYVRenQooFK1y8JX3J4QsR4ZYEhgGu3bp&#10;C0K0Ck1Pjhmab4MPsrp7OY3EZCvQgchUb5VbGW6DuriS4kaZjuxqadMSWNrSjNAJeQKjYDvkU0i/&#10;LOhtr2oLatURhSzkdQB/zdjVsTIjknnmjR4NFZbaDcEb1+1khi2TZIZXpWu6VbWKRwTCN0UfD3r+&#10;0uCEUCJYnr2tJdTGYfHRgxB6GmXzIpmIsv0/zrpV1bGRXMTqtPTP/GuVQY+GWD6rqgYsyVoTt45d&#10;kIKQKYnJKWcsetak5jqSjLUMPipscrLCmrggSocIYlFI27e4pkAyY3cEKxrl6tWNn9ZbhAwLn9k7&#10;HIFVSA+nJwYUYGhyJCU0R8ICUEbtFl4yLUA5MhDIdN1G3jhZAoJPT2ygxZikp1S7Vq065fEKWNXD&#10;1rk2BX2IJDYtayTY4UqMY+LIksqRsMhQe2VsgVZH59euKLVyqCOpPxV6YGYQbPU5JDlk47YFXpJT&#10;Y4UJxpNuXcBTt1NcpkWSd6bdfUb0rFtG4398aZAUxXVpAbh6dycyhyYzCXwGvL54Q0Faxqa+GSYr&#10;K1374GTQNdxitNHffvihwBxVqRTgS3GKD5ZEpTSOLbmK0pucQhX9HkvIfdkrQl00R74bSttkJqo7&#10;9MjaFUQPTcbHvg4wqoNJcw+uGB8RTcZTLKyCY3OhJaRo0bM5cA9MoGWyy4VWPS5plCqu465Pjpja&#10;tZwry9GclVO23XBKSYrJbRbaSQJyK0+EkZHxLZmkHcaa8Kq2x5dMkMjEhq30WS5lMLn0/hLb4yzA&#10;MaRMmhgQRlRR6/Ecq8a2VIaKzH7xCtf5T4YTkQ79Fsyco92ruO+EZU0jbQEH0pAV7e4ysleFGRRx&#10;eoVkYio2PvjxpT/yzenTCZgyupNGQ9xj4jIBdr12l9MZ4lCKf2RmSMgLIySk3SOvEgDMWVsUMJvU&#10;YVoQh6eIw8TEluSWMSEjZT0GJNotNNP1r6ueAhWQUoGI6ZTE8JSAFb/Ft4h48lA9syRO2WwSTVNS&#10;a6uOUrly21TlvGglQjcxuHf7IOY8t2CrHcK5IST6MFkJtsSMiOVHInrkhK2fGq2DSxR/W0kArsV7&#10;0yuU0cVpbfosTl+ld6ZZHdBbeJJYzJESSoFcjuEIOeQugq247ZdGLEtJdx+lxYVcHY4DEqFVZ2kZ&#10;VJop74CFV4nRZCGBZR1ORpVBJYpHZiwUdgcsC0uhuVVqlqgeHXGkNahPbs6G2Z2LD4+QpQ/5OSEU&#10;rridktvRKDc9T1wCKpdEHHcr88mQim73UJJgEcggbAgUyUYsrQUMtHHLvk5BjSrc3HI08MEY0m1F&#10;Ry3G+ElDirVoATjaUysNPkm6niKdcplNIClJYsa713yYkmnCMmivWvTJsUSuiTyDkqO4O9Qpw7o4&#10;gmVv5WnMNFibkf5jSmQ3TaKh8mTonKWWMDuOpGT4WPEjLTQtNhas87GnYCmHgYkHvV5E0qJ+SRGW&#10;njkowplXerfpWEf3NuiDsab5LhQAFE61cdOYUYeEMkPLdvIQWdifGuFHJS9Su5qfmcNotaJTudhT&#10;FNtPLWm9cilrlvSm+LGlrFsUtiMsetcbQ4DiaHFVSlffAUruB+WC1bSMj3wGaeFUWxeQ7KSch4i1&#10;Saw+WLx1DBNjkeMlOyZ2vky4b+9KqPvwblU3t/J9tGP3hLHDwrRR8Wg2UPRBX3w0vCikgjj2QAY0&#10;mlQLhpK6g8cNIaPHFLdcKtEA9RirgFGKt1GKtbYq7FWiaYqt9QHFVvq4qu5E4obAJ6kYqu4gd8Ur&#10;T7YqtJxQsIr74q4KfDArdG8MKGvixS2CxxVvi2Ku4V6nFC0qB3xS1xGKrgoxVdQDFW8VaO+KWqUx&#10;Q2D7YFd9GFXb4q18fjirdCeuKuC1wJb4eOKHccKuJC4qsLg9sUtivhii3b+GBWxXvirfLthV1cVb&#10;riq3FL//0+glcoStKjuDilscT4/diq4Kp74rTRWneuKGwaYUt+pTFCm8lcFrSwca7Yp5L+R98KFj&#10;Mx6HfIlLkdhsckFVQ9epxQ6pPhTAlsYVXYFWkjGldthVuuKG1OKV42xVvlil3LFacSDihsUxVsmm&#10;KqZmHcYLVcJEOFXEg9MCuwrTtsCthT88aTbuPiuCkW3t7jGlWvBHL9tQ3zGAxtFIObQLKbfiVPtk&#10;TjBVLrjydbv/AHb0+jIeHXJNlKrjyZMtSlHHscAEgvEkl1oskJ4lSKe2S8QhRRQT6e675aMqmKGe&#10;3I2yYmCx4VP0zk7Rwt8BihZSmNq4E4q0xwq5T44q4t2xS2jkd8khER3sq/ZYjAqp9d5/C4VvmMaR&#10;QU2hsZd3hAr4bZDhBZV3IV9Fsn3WR0Ph1yJx2jkh28ru5rDIjfPbDwUokUNN5cvI92j5D/JNchRZ&#10;cSCOnzRn442WniDkbpN2pvEQatgtbDcbPHXh3x5qF4d2+1goMihpHbl03yVMatWtpypYk0OAhaWN&#10;OWP9cQEUouT8smqIhkWNKnfBS2rG9BUBQQBkDFiVFpGK7/ZOEBKHLd8lShektRvjTJb6vxY0xtEe&#10;tSmQplaMtb1ioVjtkJRQVRrsBqE5DhVXgv8AgpB3Fe+RMVtedS9TYdcHAttwXrA7GnjkDFNq5uUc&#10;hiSMfDTapLecxRqEZHww3CagLpA3gvfJ8DAlVSVQaxmq4KY2iJCooU2BG+ABgUueBRIHPTuMkyCL&#10;dqfYA44oVYnovI9+2VFNNzGKmy/F+GGNsaS+MjkaitTlpSArXdpE6fBRSB0PU5ETpFJbHYVb95Sm&#10;WeIz4VW1tUjclxUdqYTNWtRjDHlGDTBGTCqWW+lSXC8hsvjTJeJTIhCyRFCV8MkJ2xDrfTJZRzA+&#10;HD4oDMxU3tipI75YJtZQrWpJPtkuNIDaw0BJ+jImarpojQLkhJNIR4SGoMsEkOWI1ocTJVe2tPWl&#10;EZ6HISnSQHXNkI5jGlSAaCuRE1ARVzpQhiV16nrTIibElLShBy8FK96hemTtgsFO+Bkibcim5pgS&#10;iAa9xilcAW6YKUNgU7YErJqBN8IYFLm3bCq+ELzBwpRO1cKHPQHbIIKix8BhUIm0Xg3JhtgJbUeO&#10;BrX6MrtFLoLQsSUNfbKyWQCMNiEQmQDfpkbQVGzsEuD1A+ewyQ3WijRYuAUjI678cgdliGRaQbjT&#10;7f1VqFfYmmxxEiG8kHZN1vVdA8w5V6U2yJmDzUQrkq2l0GFRlJLZwqkiiQH2yso5JfoE2mxTTXN4&#10;4M3KiIR2zOxQA5sJAnki/Ner20lqFiAJbtTtl0pB18o2WAl0V+ZcI4+zTMarbgaUprpmB9YlyejZ&#10;MBid0nuGINdjlygKZ5BOXbLAlaqAkctgcVVWHGvHpiyDPtJ8sQHRBdOV9UqWqN8eFctxYpcQMqF1&#10;PEdx3ysUgJcKnr2yxKohB69cDMFPfLWk3OsTGKBuIX7RJNMjRLYeSdaz5WGnxmQzBqdQdjgMKcbj&#10;Nsb4G2kSYJSm4r0OEAt4KO/TEt01blQ/h7YksCAgZ6EksNu2BQEZ5anghuw86saEcePQf6+WRLcB&#10;b1m0f1FBG4I2ywuNIUxjzpVzUfZFAcx8ga4c2H29hPdK7wU4odwSAcccS5Ekgu68iq9cm1pTKT8s&#10;kEL7cUPxbDBSQqgA9N8UNpSpwJVlkIHvgtV0wZz8XXChM/LKhnkI6VA+7EtwGzOrRfhGRtBCJ5HI&#10;2xptDvvgSrI1MkhXhNcISjYo+I98mAwJWO2+RKQ0DTIsnB+4NcCVZSxFQNh1OSYtgg74pXA4Fcd8&#10;KuGBWipOFWipG+BVJxTAqI0yOshbJRCSr6hGxNO1MZNYKQXds3XMYhtBSmdaHfFklFzUVOSCErue&#10;mTQkl9HyHTfJhhLZJ3WjCm2WBgC6cl92NT3whU98suZGc9hQDIluDO7M1AysqAmSEnYZBKvApaRR&#10;74DtybMUeI0y65iJjBAAUgHbfJyJY7Apc1qtTUjIw80S8kG0gVjx2HTLuTQ6S6ZtgKYOJNIetTlf&#10;NsAVVUAVPXJAIRH1duPM7DDSLUXSmCk2tKKeuRSqqQNsVpUWmFVzGnTFC2uKWycVbwKokUOKtUqc&#10;VbBI2AGEIaK7GuFCvojMHYdq1ycUlM52JicjqBljSXknmmoct3GYpG7ZBJYJK0OZcWmSLuJPWblQ&#10;L7DJFqQU5264GQSic1Y5AhtirWuwyLajhIKYFUHGBkFKtMVVFWoxKXEYqsY4qsLEYUNcgRgS6tBi&#10;rQO++FXS9MCENTegxVriCadTkkLuYQ0IrTbEIatLj0HrxB5Cm+EpCNukijAEbVJ3PscJpjug6tX4&#10;fuyCV6KTUd++FCYWOlTTr6rfDGK0JwVa23byRrLxdKg0B3xZc001WwhtVRoiCCKn54aYHZJ5DNeU&#10;jBLhRWngMLJ0c7SRfV1b4AcaUm1bQrZL29SGSpUk12r0wJTPVI4oJ3W3Bj3oQNqU/lxLWClTM5NV&#10;3PjXK24Kko4qKGu1T7H+XDTG1GCRI5FdxyAP2fHCytPBqFyLiCK8ZkjVxVWHQYTaBK3s2nyrIoZd&#10;wRtTCGJUdb0761HyX7XTBOPEGvkwDzPocsNuGlBCitAcx4QMWwzYBqMESIqKPi/aOXgo5pdGvBS7&#10;Cq9vnhSFGRiaE74pIbhf4gW3FQSPlihMrmdbmUyohEY7YWBVtFiRpRLItYw4JHiMgSG+EWQave29&#10;1KDBHwRRSnSuMpAseFLYYJLiQLCKsemVE02IqS0uLQesG3x4igUXW6S3T8ZKIepLbZMbsSn+iea5&#10;dEgksEo8bsWDeHL7WGPoZ1xL7j0LwCOzZmfiS5I/awGYkWHBwsWe3MM3F9mB3wEIBZbpF7NaXH+g&#10;oJZJlpwP+SPt5bCSDSV6n6r6rGmoD4iy8lG9BksgJYRZP5s1CD6gLaCnEdNqYRsEkAvPZbRpkoqD&#10;c15d8xzNkI0lt7o0ympyQyLVqmiQ25kkF9soHw70y0UWJip3PGrBT8Pb5YliE4l8x3sWnx2FR6IF&#10;KgUZhjfRlQKCutekNsLYqAKg18co4abwWb6XL6Cx9xx6fPJgNZVYL6K35lwak1UDpjYY0gbXUJNT&#10;1FXbovb2GVzk2xDNdQcfo/l7bZfHk0Seb6ncKVKUBJPXvldbsgkohklYhFrQVOWIIUGG/hihbMsn&#10;xRh6ooqRXClMNO1N4Lc2pCmNjU16jELS2QU+Nfst0GEsQ9E/Lq2azDwSKUlcl6EU+HKRzZlnUkZl&#10;Tj3y1ixloTFeSBt+lcp4d2YKCvb1ZHKV6HYeOWk0oiqI9S9e5AIyNoR1uONAelckGJLD/MF19SvD&#10;KBXqKZDLG2eNiF3ffWpnlpSp6ZGEaZyQjGu5y2morQRkmK6KRUb4hUU6YqFNzyOKXR16YFbK98KV&#10;o6rX+YZGSh67b3capGOgKCmRBps4bTCU84vuybXSE1eWqIo/l2yJUMb1BJxbPE+yFganKw5G1Mav&#10;NVdIhbVHAGuQ4d2Y5JDcXHKStemXBokqJIW3HTJgtSsZSBscUFSa740DfEgPTClDNcu0hkSqqffB&#10;aEc1ysqKqrRu58cbTSmZN99qYEgMw8jz7yx+/LIXRZUnWnuRcsx68h+OQJ3TSUeapVa6YAbg7nxy&#10;wpAY5JZNIvIA/PKRNJCisJjNDucmlG2MH1higHxdsihEXNr9WZQ2/iMNIRUoAVZ0BUN0qNsNJCTa&#10;mlKydT4ZMBrLrSK2+q8pJgJD0XuMmKTVpjZWJgtZGO6yfZ+jIUq2PXi1kNOeNQB/uz9rrkwaY0zb&#10;8vVZ7LnQ0DEV8cgi2ZPIIk5HLEMZ1XzLaJ8E0Zqhr08cNhkIvNdYu4bq5eSEcEboBkJFmAlD2xO5&#10;G2QtJdLdykBHdmA7Ma0yVsVLlz3PTtgSuVUA361xVc4jAHHfx2xRSkFUsDTCqLMvEfCKZGkt2scl&#10;xcKI+ppgkoKP1iZQ/pqa8RTEBmSkj1JwsVpBO3bChbICKKOmKo61sW1ErBaRlpQKtxFf9lkbSURc&#10;6NJb/BMpSQdQdjg3QJAqFppMl2JApUBKH4ju3+rlg3VQnhMP+jPsa+OwrhYl7t5U02HTtMhjiAKl&#10;eRZe5P7WQjFihPNmo27RelE3Jx2GWS2DIBgd3bzTyhk6V2rmLxhyQoraTrLyUlZFNeS/81YeNaVZ&#10;tVuRIsl03rFRsHG2WiVsSgXvXIKigRjWgxYqIkJouBeTbkIaNgVHnR7yFPWkjIjoCD/xHCIksbQ1&#10;zctKxkkPJziWQQ4oTVumBW2fgwKE+2BUdpcE97crDCx9Ymq/8bY33ILJNe0mTTYh6oryoKjxyQgW&#10;viCE8ueXZ2uE1ElQkT98jZKmno2nyi4Y3CvyUbUHjlwLFGtvvkkMd8wXKyUC9R1xJoMgGJ3amI8W&#10;FK5jU3AoStTtkUleV3B2xYqqAuwA74KSi4bOSZzGgrQVJyVWxJUyvEkY0oVFbiKjrhCqscruasen&#10;TElivdjgtkHBsbVWiheXdASBjzY2riBl+0MNJta444pW0rgVcPDCrYrihWUUySq8E0lq/qxHc7ZJ&#10;iiTqMk27fhhtKwvyyN2qxWrv0wJWyGu2KoW4HwN8skFed6lKCzBl2ySSx2c1r3PjkmsutHK1HSpy&#10;BUMk0nSZry3a6AAji8erf6uVDdkZJtc2EcSRek5bktTXt/k4SEhYxpsw3yFNiY6JeWkbGK7jLs5+&#10;FgemMQBzYSDNbSMRlVXpSuZFtNJkvxChyQSkmohyxDdBhLIICOWKNxLKOdKjjlQLJDPPxYsNgTWn&#10;b/VwkopuW5hkUFU4t38MjaaQ7ggVHfIlQ2oAFWbfsMCqyjYUwqrW7iOVHYcgD08cINKU3vNQLpwK&#10;KtTXbMgSYBLJJCxyom2Sxa0oMgyRUeKoyI+GKKRiYFRcaFxRevvkwGKorMTRgBTwyaFwPJwvgK4V&#10;Yp5uQGWniMt4dmcS8a8yIUnNOnTKolnLkksTkE8e/XJEuNSM5l6EnfIKHSCg61OLJMdMe7s0+t27&#10;NGpPEkHrkSLQCm1lPd6/crax8pJ3O7fyr/M2MpkDZmPNl9x5HsrRVhkd/XI3YjY5UMczuz8QDox5&#10;tLXSGlSRoneWixqRyblXLInvWQ6srsvy+tIQJ79GErLvxPwr/k4RG2sEplaWlt5dtmeTkYydtvH7&#10;OEYqRuU+sLr14UmClVfoD1yVUi0ZMrNGwXwyQSwzXNOCRqjMp5717jDIW2xYRMEW5V7j4o1PQe2V&#10;EKRug5olluQsbKqOw3PRQf5sAKeFE6zOssq29uF4xinJBs3+Vh5MaQVtqdzYzCW0kMTgcar3X+Vs&#10;iRbK1eXUJ7yUBmMszmgJPfJCR5KTTU0cmnSsk6gvShB365GkCVoTkannWh6Uw2lRUcTXAlW5M6c2&#10;bYGlO+LG0DIaNvkmJVbeU14g7ZAoVrkn4G74hCvCxLDIKEgvUo7DwOXhCCikaBxInUYqva7cuX6E&#10;mv04eFbc1/Merb40niUwzSv138cKLTW05RrsaE+OVM2pbdm3LL9+SteaVTAeqIyRQsAT88lyYFMp&#10;bWK3lKQ1IAHXK4m0IG5WhOWqoRrvXIkpRUEJndYk+0xoMrJpki5IDayGMgch1wXatyiorkgyQTji&#10;ckhQZ6NjTEqqNy279sCbTnT/AKzARyUhRv0zHkQkFF3lwwnWQfCPD2yyLYkN78Tl8tBa5KtrplxH&#10;D9adR6T9DXI8YYUh5Up0y0FFKLb7DDaG1i5MqjoTTImVITCfRZ7YB2AKk7UOVeKGdNSaa3H1V6Ai&#10;oweIhTksWalB9OPiK6PTZF/ZJXxpg8QItNLGyLMFYEJ3yMstJ5prJoUhYyRIRCP2uv8AwWVjNaaS&#10;qexJqaH7stGVCGstN5zENUL44zyrSNuLf0U4dQDXKhO1pFaYVeJlI+1sK+OYmUsoo17YRgEOG4ru&#10;Ae+QjMs1GKQ26s9SOQptl1saXLa143S9Bv8A7LAZdFARclybkBQSEY0p1ymqSvm0lWjCHop+H5ZX&#10;4q0tCLA3qlSSBSmEG1pb9YdzzIVR3BOWcCC6WSCXjIFUKp33648lCEuLbhKJoh3rQdssibWlC5/e&#10;PyUgs3XLAE2ozyiDaUfF4jCIsDspx3JjPKtAckYIBVpbtUIblWvUZERSoRqZGMw3jGMitq3KIfvA&#10;ae3bIRUqDyK1djx8RloihqG/aMfAfh6YnHatxobxXZWAK70wVSbQiMVIaQEjxyaFea69RCa9MjGK&#10;oSzkUSfHWntlpCEZdSsjDgxCtkIhNqq3hESqRsm5PjkTC0goTVLw3TiQH6MthGlJUuZWH1EYg9MP&#10;CoQqOblgq9eu+WgUpWer6TEHth4bYWrx3pT4R3yvgTa4XRjJNe9TkeFLc1wt26igHw9skBS2hpWK&#10;Eb5KrWl73DSuG6Ed8aWm5biUgCpoMICVKSWSQ/Efvw0haYCepxtV0dk8hAjDE+wrkqKCQEXFod1M&#10;aJE5PuKY0gSB5Jzp/kq+kerKkYG9XYf8RwcF9VlIjojU8phZKTTIm/7IrjwUgG0w/QmmxrxmuWPy&#10;AGEYwpsdV0MWi24oIzIf8o5Lw2XNs3ltEP3NuqHsaDJcLDhAK/8ATdyRxUqow8LMlBTXsjPUyGvt&#10;kqDFYGL1+0T88VQ4k9wDjTG25HLbk/diyWV7CuBbaFd9hTFbXjkwp0wId6dDQ74VXiMDwwKtAB61&#10;pizboSdh9+BQF/pM236sHEtK0VlK9AisT7DIGa1SYweW72Q1EdK+ODiXZMrfyZO/94QuRu1+Ca2/&#10;ky3T7bk4rRTCHy3ZQ/slvnjTJHxWcEWyRgfRh4VpWUU6bYaWm6nClokeOKtAA4q3xHyxV1B3wq1V&#10;cVcZKeGKtc8VdzxVokYq7FDq4pdUnFXFa9TihrguK03xGBLuIwob4jFXbDFVtcVcN8VboflilsIT&#10;1OKF/pCm5xVaUXxxS7gO2KG6DvirRUYq7iMVdTFLRpiq0sBih3MYpbBGKG6g4quqB2wK4uowpUTc&#10;p0BxQ71a4LVvfFLYrhQuHvirtsUtGmKrDTFDg9MUrgwPXFC6gPTFXcaYq6lMVWswGFKz1RXFD//U&#10;6Az+GY7KlqyP23w2lUDnuMVXcweuKu2PQYqvCjCxWONtsCqQWp32xSuEXgcKGypUdMCqYIPt7YpV&#10;AowoaIHhgVS4k4WS9AThWlXtgQtBB7YrSooU4VaZK9MihaqsO2Fkqivhih3L2xVsMPDAluqYUO+E&#10;9xiruAPfCrRjwKtKgYKVqgxpWwcKrxiq4bYq6uKGqVxS44oaxS3gVqtMVWsY3FHUMPcYCEUhJdJs&#10;ZvtRgHxGQMQUgJbd+UIJgTA1D4HKzj7kbhJLjyZcJuFqPY4+oMhJK7nQp4ftLTHxa5pFFLpbGRcs&#10;GYJ4EO0LL9oZaJgsDBTYU2yYLAh1BhtDig74ppqmFWwxrirgTXFW6jCh1R2wK2JKYptely4P2jht&#10;USNSm7tX574KRzb+t28g/fRIx8eOK8IC17XSpusZQ+KnB4YRRQ7aFYyV9KZ1PuNsgca2ULP5TlBr&#10;FJG49zQ5HgKRIoWXy7exdYuQ/wAnfBwlPiIGTTZYzV42X5g4OTK0O9qKjenzxtFrWgK7A1xtNOW3&#10;enIj5YeJBDQjele2FFKfAjrtjaV0UdTXtilYy/F8PTChctevbAoC5FPKpwFV04ZmquRVWFxwWlO3&#10;fIUpCnHJxauGlARCynkTXrgpNKsVx8JB7YOFBCstyGjoevbBwraDe6BNPDJUtq9vc70FciYqiIr4&#10;A8ZPoyHAz5q6OZW4xoXI32yNMWheBGo+3tjSLXRXJmemPClqeZodxuMRFBK+Iicc12C9a4kJVGlV&#10;2BfcDImKQUSk9q6FSKbdRkeFlKVoO4kAAKjauIDBXN5WH0TQId9sKndZFIkRAQnftXAQmlVoYf2t&#10;yfDIWilW3i+r1jUAqR36jBzbeJDvp8YYSfbr9pRk+ItYCKj0eymjduLKy9BXKjMpIS76lbBeMgbn&#10;X6KZYJFNKc+mhxyhHw++WibXSmmixk0mry9jhOSmSJ/wz6BEhKuh8MrOdIFLLrSVRzNCOCqdq98I&#10;yWi1Mj0jyjUM7daiuTEkc1zU4lW227YbYkJLNbq0hVCSK7GmZMSoFt3OmyxEIw65ZxrSMi0X4RJX&#10;5g5QciVDVrOO3YGPowrtkoSthaVspPzy3ibFcW0kagkEV6YONF0rRWty4Lxk0HXBxhk6ZJONGB+7&#10;HiYkoKRDkwUByRsemEypkiRbSRgOwIB6HIiYQ2Y2pv0w8SKaji/aP2cSVAR1vNHWrdOmQLNXjukC&#10;kMB12yDNEaddKZ1StFJ3wSioKbXk9r6bRcj6n4ZUIokk8Gn+uAi8mkJ+yMKi00t7EQkCpQ+ByBKQ&#10;U+jnuJYlgLViXYLkLRzXSwlEqegPTBTkwKY2cdEFMFMyUSWJU0yCCEjk1Kx0tqSRB5SeozPxSAG7&#10;jFQ1/XLfVgjwJxWMbk7E1yc5A8nH4N2L39u8bKx4/FvQGv8AwWUsrpdcupH7uMgU7eOEFjSTyHfc&#10;b++XhIUpHJWnbLFbEhJBPbAqLEQKB6gsxoF75IBnEPWvL/l54NNS1nc/GtSP5a/s5IR71ym2Lebt&#10;MtNP4RwtWQ15DKJY6aAd2EzCrUyQblRGoMLJMdI1i60qQy2jcS2zAioOEGm0S70Zf65c3yg3D8mH&#10;tTIG2nhCCt4Li85GJWcR/ap+ziAS2XSaWV/ZR6e0EikzmoBpt/sWyy2EhaUTTgmh6ZAlQGUeRtMj&#10;umknnWqrTjXpkoBtkaD0m3iEQAUbDtlhcUlh3msB5HNdhmNNEQ8/uJSjGhIBPbDEuRaVXEzBiwJB&#10;yYaig3JfJoXp74ClEworGqgj55FURHEp23wqqcFUgqdwe+JFqG7yRnkMxpXpQdMjSpn5ahPpM69C&#10;2JDeGaWx4qMjSLRAkUig64sC4binXBSF6/DtiqLhnRdiKtlgKKVXep3GAlACkJqsVHbK+JmArRmo&#10;3xSVwwqvSUxggdDkgUU16uBFLlepxSqjChXt4PVYiooMICoia3WEGrAt2Ax4UWgpXqKdsFpQ7muB&#10;KO0dalj2rk4pKb8FYUbJU1oC70lZByjOVmFo5MT1W34VXuMolGmyM2L3hoSMQ2WlVy1R8ssYlJ7m&#10;ZweK9+uTDApWwVnPI0ybWQoOVrQbjCrIPK1ADQUodzkS3hnFnsKZAqmkRplTJVJ2qOowpjLhLKrb&#10;URNaLHQAcQPuzIBa57m0BdbjbplXCjiS9jTbAoWlsDJemFKNsoTM4oKn3ycQxKIuIjG457fLCWCE&#10;euQZKNMizXjAlfXCxXb0xVpffFW64qvJoMUrKchXAi1NjQ4UuDDCgt8Sdu+NItNLOAQp75bEUwJV&#10;K7kHoeuSYvKvNKcpWC9KkDKZBMWOW/7scX2y2JRIWveQKdnFPDJ2w4VCRlO9anBaaQEiHkSe+RLM&#10;KsSUFPDAyCsBgZNkVxStMdcCrlFNhiloippihSPxVxVYxJ2xVaBirRXfFW1NMKGmflQeJpgpBKpd&#10;RGxcBWUsR1G+SqkA2m2m+T769j+sKoI8K0ORolZSEUv1HTfq9VcUYGhwUQgStJ3+Hp1rk2aZ3UFt&#10;AimCQOxAJHhkqDWbQYdlbkvbIswq+oZGq3UjfClHm4QQIsXLkPtVPw1w2xIW2ckT8omUtITsfDIq&#10;tlqPgBPyOKeaGEkiN+7NCdtuuNppNU0+C1gb6xJxnIqFp1whgdlfyvqUWi3fr3S1BHSnc4Rsyuw7&#10;V9RS+upJxsGOw9sMzbCMaUtKlsRHN9aBMnSOmVhsKiJQtAw5VxLEBTnszEeXgQcbTSZa7qkmsBJi&#10;gRVFNt/+GywytAFF6L5N1uIwx2nMmVFHIEUyuOzbIXuzG4esDOOoFcm0FiPnDU+Vl6MgoxFTkTKk&#10;VbyjUJEqVG6mm/hgDZwpNKR0FePhkkqDqQPbAtJm2kyWlslzKwIfcAdcaRaGa4NAleKMQG+VcbpY&#10;xssr1OfTnkUaW7NGAKkim+QlRbeHh6oWVq5CkJv5V1mPRZpJnhEvJeIr+zkhKmRooTULwTO0h+EE&#10;khfCuMpWwApQivuTq0nxBe2C2VJtomlnWJZHUcVjodu1caJYXTMvqNpo1uXBLysOpycYU1k287vH&#10;9W4Zm6lsiTbOKy8u5beRZImKtTZgaEZIGmR2TPyXaT6tqRu5iWEIqSd6k/ZyHFxFBGzLdetoZZoB&#10;PT0gw5jLJcmqLIo7GwRAY40MfYUwiIQQxXzlpttHB9ZiHHfcYTjDEGi8yvOHqfD3yAFNxULggClM&#10;nTBdJcGSNVcjig2xpkEHO4YCm/TIlsD0TT3Z1jLdOIrkbUhH6nppt41kU1DiuQJUIby3BwuHPcZV&#10;e7b0ZNrrmG0SMeFcy+jjF5pfnctWhHbKwGVoAahNb14njUUNMsYoKW83JbeuFioNOrEeFRX5Ysgm&#10;kHGR29IgIBX4sVJXS3I9ID9pd64nkgAvZ/KkFbKK+uWLTPGKk+GCITJkC0kQ07jbJMWOTxmN5Wpv&#10;lZG6QkNhbNPctI9KLlfASWfErvciC4kibqTXJnZeaaQyeogYbE5ZFgWD+b3/AHzA+OCYZQYdEY1Q&#10;86+py+imRi2yClNJ37ZY0lDmYxkM3TwwWxpcJyzVHfG1pG26CQGpHTBbKljIyn2xtVH60vIKdu2F&#10;IDZuI0kC/aBYdMZJ4XqsVsk/oun2OIysC14qTyVaxUHiMsAYWgNSAQo7fZFMSqG8xsj6aWFOowhN&#10;PNLxSIvUP2SaZWQ3RSoRmY/CMFsSEStrJEnxda5IFgQqWSQvKv1puMX7RGTYqOrGEzlbc1iGy4aY&#10;oe4uRJGI0ShUbnxwMqZfp+j6edJW4WQNdN+yDuD/AC+nkRFlIUk1xp8i7OpU+4pgLG2TeRniiaQO&#10;vxM3EN/xrkWwBOraMLfMo6AjImk2owWlnd624v3CRKOXxGgY/wAmMkjdW823lg9I7JVFCKMvTbLK&#10;ADXwsKdDKxcHfK6bFOMsp5LsRvXIqjpLWfgssgJEgqCe+HmlVk1CWWFLeQ/u4/sjDaEFqEUKRCVX&#10;5M37OWANZCTrJVgGApWuJTFl2p3TR26W5h4LwFN/HGKmmJ3kjIPh2OLF6V+V+ozS2RtZCCVPIU60&#10;b+bI2rMNf5C39WM04b5cxLBPNkc0VsLuRgTNQEZXw3u2Rkkvk22sr28/04qFRdgTTkxw8PEnfo35&#10;t+qRXRS04iMKK8elcsMQGkWw2eQBzlVNy9AAtcUK8UImJ8AK4ClfaQLKnJsQFTCC3hCFjvTb6ckw&#10;pL5kKkmlMiWYUopmViV2p3yLJp5ixqdzhVSLVwoRMMKtGZGZf9X9rCxWKfTcNTcb74pZB5N81waF&#10;cyG4iJEv7Y/ZH8vHBQtSLRWteZItQnknIpGQAgO5/wBllvF3MOFilxdGTox2FKDIMlMenOAFZmr9&#10;qo6YCkBkdv5wvrCIWUUzPAoooIpQf62RjsyZX5EtItYjlubtvUYNQLXpT9rARxFgSym40SxlCRQj&#10;i7Hf3GT8MMLK/W9OtbKzCoiqQeo64RjCQS811UBzWm5ykinICWCgNH3GKGlUlqLt3yTFUaI0DHeu&#10;+KoyfVry6AW4kZgO3bDxMkJIeY5qNsBNodGA9KgbYFBVZIiKfCQffFJRGi3iWGow3MtQiMeRHviB&#10;bGrZRc6o2qXguGRpbOM1oO2XE01mK6883WlxwsrVDGJXAY4BQWmX6OqWwa1RaBTX51wAsaR9zP6K&#10;F6VplgVh2sXSsWLDr2yqcmyIY1JLzPfKy2U3GnLfcZAoJVkmZE4cQamtT1xQ2ta1HfwxKQiUd49g&#10;SK9cIVsGppjaFwTbFDa7GhxVVDUwK2PHAqYaVeRW6lJA3InYjpk4liQmlzdRSR0pU9iMyAwpKJDX&#10;KizCwZFkvGBVWPjQ169sKC2CMKrsUNoaZJCsKHAtuNcWSxjvgVQn+w3uDhCvNdXLULnoSQMmrHhy&#10;Vq9MLAp1o+npdWsl3K4RVqAvcnBVqy7RfNdotitvcoBLGpSgFAw/YwigsY2l0GoC3JbiWJ+zv0/l&#10;yuRbSKRSxyTyn1k5OwrQHI0i1fSLQzahElOIBrv/AJOAxRIvQkiImr2ploDUj+AAqMmlKtUi9Tcd&#10;8JSGOSo4JYdFyhmVNZvVkUMBQYeaKWyEEmnTEoWuScizXqwPXAhWjVnHIA8a0rTauGkqyqBt1OGk&#10;NOH/AGwfpwqtAwKvUYqik7YqiIjTFaRiHpkVpGRk5IIKs1SNssQpk8aEgn5ZJCVeYLNJ1MzGlF2y&#10;yJSC8X8xWzSSMwGy9cgRTYWNLEzSAICT2wE00hM105415Od/DK7SKQzoQd8kCtK1lFPcsLeJXZm6&#10;Abj/AIHEmkPQfJX1bytdtLeThZGj4mMLXdjz+J/8nCJJEWVeYNasrvhNBJzK9lGXRyABlwPNfMUN&#10;xMF1COinn8B/a+H9rMerZGXRHWvn65veMWrzusYUglBTk3+wycbCQQUr1LzBNMyRs0noNSnMmlP5&#10;slKVounq/kNo5NMQo5k3O5/41zGg1MjmkaNOSAE9N8yQrCr3VFsLj1J15oKggCuM5U2iNoH/AAlN&#10;rVwbyEhYJNxXw/1cpMjIbIJpfqHlIacgVqOW2G3XAMRUTYXqVqbOYoAVOEBklzChxVUguHtZVnhN&#10;HXptXAgsvtPKd5ewHU7wgVBbiftGmIBkx4x0Se9sVkZVt/jPGp7UyUocLIG0plQoaHrkUqbD78Nq&#10;hZ61yQayqW5AYV6ZAsFa5Pwin82AMlWB91PiciUhKdRXjM498uCEsbCxWUOG1dQnBaqkA4OGONrS&#10;pJOzE7/LFNqbO52w2qNt9HnZRM2x5AAHKJZRySIkppcGWV/QkC+ooqSMiDSDGknukINcuErWkRY6&#10;NLdwGdCp3+z3ymeQBkA62smH7xf91uPnXISnslNdWsRA63KV+Mct8rhktlSoLSW9s0ZErQlmOwO2&#10;HjoqAlSWEly5jiWpAqfllpnSEuuLZkehGWiTEhFaVpst3L+7FSlGOVTmrJryK7FDEpoBUg5hiQZA&#10;Lp7MCBbqdeTtT4T4YRlTzQmq6XA1v9YgXhXbjlkcu6CEPplvK1qbUJWjVr3of5cMsgBYIe40xoGK&#10;tuRlwy2xpWtdGCwNJIgZjuu+VnK5MMRKjDpT0WUj4Ad8JyNMop7MkMtsVQVZRUV7ZhCRBSBS/S4f&#10;RR1ZQTTof+NcZy3UBBratH+8IIrXJCdrTVoQ3JGBLDcGv/C4nZjSOt0WOMVoS3fKSWVImGVgzW6M&#10;Qvc5C08kOJxbzMEHIhaA0y8brSCjmQqVbY9RTxy4QKaVrH0bqQW9y/p8hRSP5v8AKxqmIFlSvI/q&#10;Mxt6g8T1B2OHhtMo8KOtYobskR/DQVNcxJghAWPCqzhIqsCOmSiSnktmnEANFUb0I98sjG1KHgvo&#10;1NUqKfTkzC2IKPtNWa7LepIqlenLauUnAkSS/UL95Gqz1PTbplkIUytLPrUQc+qWO21PHMoRYmlH&#10;60GkVVNKnucTFrKdSX01uOqkDbkN8q4GYkgrmUP8a9SN6ZaAxtRupUMALkmSvSmwGEBbQSzAGh3+&#10;eWEIRgKSLUBdt/fKqWrQXqsUPEkJXpkuFeSn6xAFDUDxyQihqW8em5+jtlkYqVSxlR5OD1oRt88j&#10;MKEQt0I2KKOJGxI75Vw2kqMmoFTQbgHJ8CguZi681INeowAUkqEkpUqVFCMnTFGTMGhV2YMzdR3U&#10;4OFlSl6o4lSclTFBs5JouSpK4huAB2GIQoxhlNV7ZIqukFTuRXEMqXxR9CD8XywEWxKJ/RlzP8KR&#10;O1fbBSAQj7fypqKkM8QUeLMMkBamx0V28syE1kkiX6anJcFIErVV8vWiFfVuCR3Cr/xth4Um+i5t&#10;K09dm9RxXxAyXCxBPVEQJp9sQ0dqrEEGrknI0ykAVaW9j5co4kX2oNsPCGIFLv0tKP7sKp8RhAZE&#10;ty6rcSKAz74oQ7SlzUsa5Jd2mlY7EsfpxY04HsQMUkW2r70rtitLwwbapOKGidqFQD44pbLA7E/c&#10;MVWlt9q/qxS1xA3NKYLQqJSgxVqROhxS4bbHI2ldHGT0wcQCAFZbV3PwqTkDNki4dGuZTRUI+jHi&#10;XkmNv5QupN2+EZHiVNIPJMf+7Wrkd2Sa2/lizhHSvzx4UUj4rKGLZABkqXhV1CrhpK/kPDDSXc/b&#10;FVpkJwq1U4FdSuKthcVbCjFDfTFVOSTipbsMKVNJOY5DvkbRa8Kx64UrgmFXEAd8ULevTFLqVwIb&#10;AGKrqYq0dsUtFicUNfF44Vb3wJdTChunjirVAcUu44FXCgxVvFXcsVaJrhV2Kt1xQ0WxS1yPbFXE&#10;kdcUO64q0wwpWEE9sCu3HbAhcK98CV4rhQ3Q4VUbg8E+eEBkEhsxLLOzM3wg5DIwkU9iXbIBkq0y&#10;xDYphVo0xS1XFWsUNbntil1MVduMULg/jiq4GuKW+OKEPeNwj5eBwhkAlf17fl2rTIdVf//V6GsY&#10;yimTfpKcUNG3r0OBNLPq8vZtsU2u4TL742tt8pR+zjaGjIf2lphSuVFbritLvSTtthQtKU6HAtKb&#10;rvhQ4GmFXBz0xV3PxxpVykHpgVzMAOlcVWBh4UxW1VWGKXFq40hqp7HGk2uWRh3wrbZlPhgVsSVx&#10;VzHlgQotyHviEtgr3GFV1PAnAob5HxxS4FxhQ00/HrgtLYuFPXChd6owq36gxVvkDihsEdjirq4F&#10;a5DFLfJcKrh7HAq74vY4q106jArVcaVzKrbMAfnkTEFUDcaHZXG7LQ+2VnEClKbnybDJUxyEfPIe&#10;FXJRIpRdeTLha8FDD2wVIJ4kom8vTxEhkYfRlnGUWChJdKlXtTCMq1aGNq69stGQFeFS4UOWcTCn&#10;Fdq4bRS0AYq3xGKtFcVWioOFVwfFDQYE4pXDriq6tMNoXrI1OuFCKhvpovstiSlEHUZSKtQ5BiRa&#10;i80UxpJCpr4gVxISBSwWWnOPjjZf9XB4YVRbRNOk3V5FPudsBxpCjL5WjkH7ucewIyHhpsrX8nz8&#10;ah4z8zkDEptSbyzdRrtED8jXDwFBmhRoUibyoyf7E4kKJIKaxKGgr18MFswiP0TKkXq/CVPuK/8A&#10;A4CbSabXT6rzqTlZKEBPCwPGm+SBWlhtWA5HrkuJabAKitMbQVH1WB5eOSUKod/DbAghuOEbtWh8&#10;MVCJjUk1IIyJSseQLJyPY40oRpvuBWSI8DTemV8KN0HNdcyWPUnJiKKajnavIGh9sJizCrdTAoAe&#10;uRpjSraMeB4ZAsiuM0kLAEbnAAhZNNwTY0JyQioKIEyPGN+mV8KluIG7pHF9ojv7YaQVCNzH169M&#10;PCm0Xb3Ice+VmNK3d3bmWqAhadcQEW1FfmKvEkV64mLIFExXDBeVT8QyFJW+oqj971wUgrfrkcZo&#10;247YeFea+6uUDo6ggHehw8KAjY7yIpxbuNsxjjbLQ8k8bxFWbevTLYxYJXPIkZBUkmuZFICNihW4&#10;pWqnKpGk01daN6C+rsd+nfAMlryWOyn4m7DrlqC3HyZDwFa4oKV3UDSuFIocmJUwARLWsbKEYgcT&#10;gtstFpGkyrGaMFO2RtFKhVNxCoUDqBgtVSGKV4zIV5L03wcSlJ5dO9QMaUI3GWDJSQ3b6W6xFGWr&#10;EimA5bTabPYr6awyIV4++V8SCoNYKsZUp8jh41U7fRzNaPcBagHrlsZlaQ1tDG9qYyoBBryOWcST&#10;5ICa2QfZNcmCwBVrROAPLYgbYktlqDyPWm9fHFQmeiX82nXAuY2o6j9reo/lw22iVJ82qTX83rTh&#10;RUmlBmPJjQKNjd4K1Gx3ypWpdQjJVT1rhptim0Eu4C5AhupGyRMzIIwffbHgJ5NZkAx+/wBNSOdl&#10;dKsT1plkQQ4xkCgJdEeEMZTUE7DJEljsl0Vk0cnFlIX3wA2qPurMW0YkiWvLqMsFNTFb9Qz8htl8&#10;WQCFLbUI65aqKtrEzJXYU8cFpLlQwyDkQCD37ZIMgaT6Xzjf8BD67Mo2qNv+GyRkpopLd6k87VZi&#10;x7k9cqq0UhefJqZIJREYWnvhUorTr76jOkxUOFNSp74hl0VdU1MahO1xxCV6KO2Am2IjSyI3NovN&#10;S8ayDr2bBTK2zJIYxFX4B0+nDaFOVaLSnXEBQWeabrFppduixuGUgAKOv+WzZeNlq2c2kyyRq46M&#10;K5EtchTCfN07Ru0aHYjfMWbGDz65NGqcMW8oSZYn6Vr3rloYELGtwg4jGmLlt+OwIwUlekJBAqBU&#10;9clSouRHQcY2quGmNqIU9KfF45FkqiBpEaoPw+GKsi0CzCW4IPRjt45GmwMhjcEUHXIlIbEtDQ4K&#10;Y2rJIoNTuPbJBSjYoDMKgUHbDTC1wX6u+1Gp44apQW/V5dcgWQcKVwUleDjSVwOBDi2KtpVvs7nJ&#10;KrcSlK7E4aRasSB03xVsuO22FXGQjBaVBmPfAhaelcUpro1Vjr45YFKIvyxSi7YlrtK4dTe3bjJ9&#10;jICTbsQkuqTo7sQajxyEzbGMWK3zVJp0yADYUouNhtkmKRaj8J+eTDEpU1a7nbLQwWccKWSeV60a&#10;vc5WW4M4s9xkCoCORiMglVV98QxREcrg1ByYKLRkVyZGoe+TBQQsKE9siQi2iKZBkF6KvGtfi8Mn&#10;S2m1kDDEGOxyQCJFDzycmJrXIlAQxJORZtUOKoi0tvWQuexyQjaCW2QDIkKCp8aGuBLZwq2vXAre&#10;Ku5tTiKUyVopQfrgStDUYE7gdsCUwt5DK3MCntl4ayEdWgyTWlmq3rojImxpkDKk1bzfV14ufrEn&#10;EbkfPKwL3ZVTFJJ+bZYCrcaK2/IfKuSYuKhWqCMUqquO9DihuYiu3TAUhS5UO+QbQ71cUuMmK02Z&#10;APfFaWl64oUyxGFbdWuBWivcYrbexwoUqGvtioLnUcd8VUGehDD9kgnJFA2Z9pvn63giC+kwYD6M&#10;kDSyAKSzGXzDfGO1j+OQ1p4D+bITkSwEOFEaj5Pm070xMoLSbDjvvlXAQnjSibRXhYqRxp4jESZ2&#10;gp7b0jQnLAUKYBG3XCqrxbYCtcBSnKaJdWUAupk4VpSp3wgMSUBPXdm64EgKaWkr04qxJ3FBjSSa&#10;c6vG3Iklh3PXCgbujaS+uBG7fF4nthtBXmJvs1qRkSUorTbGSd3jj6gVOBBLKPKHluG7EtxeoSg2&#10;Twr/ADYALUlb5g0i200MI2Db0p3GTMaYRKRpNc3Yi0sABWIA233wWQ283pnl7ynBplJCTJN3Y4iP&#10;extlMsfKBl8Rk2Jeb+cJlaJqdsolzTEvNbk1HNfuywMihTQj37DCttlKfA2Gk3a2RnoAWJUbAVxt&#10;C1qsoHbAFtMtLqq8a1GRLMFM1ANOXTvkQlHMluzn06hKbe+E0xQ9zAyAV6dcjS2holPNQO5AwMmZ&#10;aTE2g3xjd+MbrVvBv5cmBTEm0VrutQ3QHpP8VOmTMgWHCxrStNbVZ3RSAEIJYnx/lyqrbKZZN5JF&#10;0isjqOIpuOuS8Nq4iyHyx5aXRYpFqGeQ1NMjDHwsjO1HXNDE0ckzN0Fd8tlDiarp5rca1cxIQJnA&#10;HRa5ACnIErSm5167ul4SSM6jsTlgYkpd8TNyOLFuX4uvTFCjLulBim1BxRRTbcYC2B6joqIbVXI7&#10;Ch8cqtMk11i4Q2cPc4SGIKA0B1adyfEZQBu21sj/ADBOWQ17AAZlEuPTz2ZVmnCykhC25HXIAM0N&#10;qtuIZiq14g98tqmq0rli5GtMDKlMwk9tsCKTOZWlRBQIqig8ThTSksJ9MsSKdKYE29F8gahLPYyR&#10;SOWKGgFeg/ZximReg6Y0npj1MkwQOpn4pOxIyMlDFJXltnb0jTvlYJbQEuN6011zk+0ThkbTSepe&#10;NClB0rkommBDE/MkyTuzg/FX7OTO6BswyR/jr3yDYd1KRi3XJBqKwyMKct6dMKFMEsduxwFD0HTb&#10;TTVtw4VWDLux+0rZKIQQkM6jnxBBx4UhIrmhbbY16YlkAh42BkBY04kEe5wHkl67pF5ytY5OirSv&#10;05CJZGKefXEkhrGa5YS18KB1KU/VVBNTuciVpILyd5NKZyer5EM2HiIXVxFbO3FHcAk9gcjINo5P&#10;V7LyRpVolJouQC7NXrk447ccksA16OFJXEAoinbJGNMAxpjUEDCGZQbE1pjSGkQnfwxQzn8v7vTX&#10;My3ziKcbxsTQU/yciA2VaM82anBcsgjIdkFCw/ayyQDXwUgPLzGK5p+zzBzHk3RZbbuGupGA6dTk&#10;bSUg12Jp7hzEpah7ZK0ckkE8cIkjnDep0XwH+tiE2i3n08W6pbVaanxsdslstoSJqEnbpQ5BKKtN&#10;TktSCPiCggA+GKVKSUSNy6V7YoKW3zEHip7ZMMCivKWkw6td+hKSJAQR/Lx/axItizXzP9U0+kJQ&#10;NIFA3PbLBBiwN4YZg08kigdAtd8ikPS/I2mQ6daRtFu8oDMfnkBFWRa6xFmQehOWhDybX9Vld09c&#10;l442Hwe38uViTaAgNUEVzH9fgjEURIUKDvk+aKpJ3aRgafZHfAtKMpBG34+OKoikSonpkksN6+OK&#10;uSZoq/KmRSF0MzRg0OKU00mB7vbsDUnIE0o3R1/pj0LhfgBpXBxNnCkVzGIht365JihyKmmGmLbI&#10;R0ySFlOLcj1xQu5cjRz1wLa1lWlR1xSGlJpxrQdcKlYd1Zu4xpCe6Vrdna6W1kIuc7k1Ygbf7LJA&#10;0ggIO3k4PzWP1dqcSK5E7qrJNc6ZOLmMPA9em4wEMwWWWnmnUNRmijaQIR3Ap/wWDiKaAResance&#10;p6UkvqUANckSQoKQSFppKn7JIFT0Ff5sqAtmqX1vHbuY42Vwo6jocNUhBj4wQo3HUjChYzOKKQd+&#10;gyJKpkmhXNAXotRXrkLSoPatboDUfEaAZMKiZbGSyZLhwKdQR9n/AFclTFDXc73Dcz1OwAwcmVqT&#10;27L/AHilT7jHmxUkv7u1dhbSMgIoadKYRsglAXkrED0z8QNQR45M7sHofl/zVM+mTXd0w9aMhB27&#10;ZGJXhtnGnuLu0DE8uaA1+eWAsGManaM1aCtOuQyBtiUjmsjEgm4ELXx65CmRVbrUFuVVEXgq9K++&#10;AlACFI4ita5FK6GYxsGXqDiqIMvNuRFDiqIhVT8bdMQGK4HfFNNNuajFWhjS2qIcCqgIpiq9J2X4&#10;a7YQaVvkThtVynFCsu3XJUxXHxxSHDAErwMkhsb4obDkdBXFVUNUYpU3xSoTmin5HFXnGqW4Dn78&#10;kpSOWIlvbC1lUgj9Mnidq5EpARaMfHIs0VFJUUJwJtGw3Dp0YivU1wsqTbTdQdbmGjdGpX/WyNsZ&#10;B6CksxerNsPbLgWpNIHJHxHJBVlxAHVhklY5dWbcPUC/DXrlZDIFKbjc1pSmQpksjQyEKtS3hgpB&#10;2Xe2NKu9anEBRQDI2lE211JHGYg1EJrxyQKbXE+O2FiGnmd6BiSBsMDJpa4EKq4U0iY12wIpEIKb&#10;YUoqIjvgVFxkYUKwNdskGK6KFU7k/PJhCU+ZZoYbakh+Pt8sugoeaXmk3VzZzXsLAQsaMvcj+bIE&#10;bsrBUPI8lpb3LLeW7yS0HpNT4Vp9vnywEgNRjaO1m1TVb2pgaBSwBZRscs2IWXpUL/ySY6m1bkAf&#10;2hT/AIfKOFRIpv5e0GHRbdp5XAvWJI/lC/srlQjbIbse1SBGlaW4nTk5qQoJzJplIEMk8uaLpqRM&#10;7TCaUitAei5WI7sN2P6xNYws/ohwy1ArutcuIplsxNZbQK6zl+X7AXp/ssAFp2WwtPfssJYkKKVP&#10;RF/mwHZibL2r8uY4LfSEigcOUYhj71yiNIEaZZKnKFgfCuXhLF7zR1uJ4ElHwSGp+j4uORmLZcTI&#10;Zbi30yMA0RBsBhjHuY0xfzP5gik4iM7oaimXA0GYi8+1DUnuJ2ZiGLihrmMTbZySx4jUDIEsET6o&#10;iVgqgkkcT4ccgCvCydvPl5qNuLF0RSaKWH+fw5fGdKBSnqumw6fbB0krPXcdqH+XCTxc0C2MspkN&#10;epyuWzIFDyDfIpQ8qksAO9BkwwKJW1ZHIFDxpuMqkaYK08BMJkp0PXAJJpShk402wqgtQjJlZhuK&#10;75K1S2SLc48S0olKbZK0UiprT0EVwwbkO3bIcS0hSp6ZNaWOCvXJKnWkaVC8fr3dQP2VHfMTJkPI&#10;N0IXzRE83aKoWvQ+2VgNnFXJ1rIRIZpO+xyZceRsrl0oX1wBCh9MbsD1yJyUGKOs4oLeQxA8VDVo&#10;e2Y5kSzppmjiqI/5+VfHDVp4SibyRL6AM5+Kuw9sgPSziQ3pZET+g3QAj78GQ9WJ5ouSwg0uTb43&#10;dT/1zkY5DJkYpNNpwYVkUKxaoXxrmUJ0Gotx20iymKFQGUVIU9sB3RaaTTXMcS+q9e1O+UUEt3U6&#10;SRlZKk0yIDK2nlhmgVJDTbwyVG0WoCYQAKN6dwcTC1CH5Lc3FK7E7nJgUoNIyC0j+sCKZuS0JBwW&#10;2cZK27kVoJBHxqG6e2SgGMillnN64O9AB9+SlFrR8dwikRAVqd2rvlQim1V+LqQ7kcei9v8AgsIC&#10;bQ6lKgqKEdad8kYEqpC6EkzTgDgrUC1wGFBaRk2qxyNwVAp23BysY02oagDFIeLBmpSoO2ZEBSbp&#10;LZgY4+Z6g75cCjiV9NuFlVq0rWorkJbIiUDczlnNexyyI2WcrRVpfJFEVc/GcrMLQGzeV+IMQaVB&#10;GDgZWhvr7TSfHRq9zlogxtCNO0T0rlgDGlX6+sg4EAfLHgW1O4uAY6KxrXERVAPMD169suAQ1bHk&#10;eTYkIV2uzT0xsDkBFK6O5oOGJCKc8xB33xASoyOWPLDTFaZmTdTTthpV/rcECA7Hrg4UqT1U7HbJ&#10;K2sq8SHBr2pjShqJXA5rUVxJVcqSb9TXI2tWva3kQVkXj88bTTa1pRSBjSEYmnylQ3EmvTbAAm1y&#10;6HePusLfPpkwEEo2Py7ORWRlU+BONMRJefLqgjnOgr4DDTOnHRbNdnkdvlkhFhuvGnaevSNmI7k5&#10;Kk7ImKaGAUigjr0qRXBwIBpc2oyMKAIvyUDCIsjK3fXpmFC5A9sNMQ4zMf2jX54QEkkrWflucLFa&#10;DgVpmwqsLYqtO+KG6AdjilfUjAoX1J6HFNNlSeuFDuAwJXiIdcbQ0vXxxtJRC2kh+yuxyo5AFppk&#10;MZoeuInaaU6FjsCTkuJVVLSRtgv34OJNIyDR7mTZVP0DIcSLTK38oXk27Lt7mmNqmVv5Kp/fMF+W&#10;+BUzg8sWcf2qtjSaTGLTbWH7EYGNJpEKgHTYYaTS+g8cVbqowpdyBxVqo7Yq3irewxV1QcVb44od&#10;xOKXcfHFDYGFLdcVWnFUs1ksqqYz1NDhVVs5eUYA7bZj2xCLUk9stCW+JPXCrYUDCrZbAlYWA74r&#10;S31AemNq3zGNrTYYHFW9sVbphV1MUOxS7bvgV3IDFXc64q6uKtEkYVaLHFXfFih1WxVvfFK3iT1O&#10;KF4UDAlD3snpgOOmSAV0c4kAIyKFQsO5phSoXl39WCmu7GmKaVkfkKnIWxVFyStmQDClaZvDAqjc&#10;yj0yW7ZIFkBaT6dMJ5mAFADlU5NchumjzrFUE7jACzAULW8aQmp2rjxoKMDs3Q5MFV45eONq3Q4V&#10;dxxQ3TFLuOFDfE4qupTrgS7kMNK3yxVC6g49Ig9xhDIBj/NONO2Qvdaf/9bogI8MoZN8qdsbVcsl&#10;TsMUr6+2FDqgd8VbDYq2fiwIpYYxhS0VwUhaQcDJZQdwcKHFAemKrPT3qDirYRvY4qu4sOgGFBQ8&#10;ok7LX5YLQsjLjqh+/CCyV/UPgcKFGW5ZD8O/tTFAajuXftT54WVIhWY9RgYuZh3NMUuViehBwqqi&#10;tOmBWiSO2K06uKt7Yqs5KOhxW14krgS5qHqMaQpnb2xpbb41HTFWvTHywUm1QR7bHCq1lcYFtpZQ&#10;v2gRinZUB5dH+8YaQXBD/MDgSAvoPDFDfILvhVtZQ3fFNLtjiim6A9MaVopgpWqHFWtxirYavXFF&#10;KEtjbzfbRT9GRMAVpL5/LNpNuKqfbK/DSltz5KB/uyCPfI8BCeJKbryhLGCeLH5YLkE8YSW40d4i&#10;QKg+4yYyrVoKS3kj67/LLhkYkKD18Dk+JHCtDeOG0UuGG0UuABxVfwHUYUWsYUwJa5nJWilRXNd6&#10;YbQFWjHt92RS2AVILAjChWBI6Nt4EYErRue2KqoAXt9xwquA7gnAtrVuJVNFc0+WBKrHfTqdnr88&#10;KFf69I4/eIj/ADGKCAsM0X7cEdD4DIGKQ549PkX44ivuuR4ApHmpHRdMlFVZlOJgEi2n8vWjpxWY&#10;fSMj4SkoE+Vm6RTIR74PDRalL5PuFpx4sfY5ERIZWoPot1ASPSY160ocNFRJBHSLmNuTxOPAUyCe&#10;IBalvICRLUU7HI7rYKHOntO4VepO1claQFW5sGh+GTrTemC2JNpcyMNiMmCtNKCpqQaZK00jTOJE&#10;4le2QXhU4XZKqK0OAsgFeQ8k5HqOmABil8jltssCExsJFMTDqchIMyHesVcFTx98FMVOSXi2+9ca&#10;VyXIjFTg4bSrfXwRvvtg4GJQLXVetQfDLOFATi1tppIvhYEAVFcqMUlRMiiThM3TIkIBtUeKD1g8&#10;akqB098aVbfTcvjGw6Uw8KhSM5KjImLJGrcxKgYqWr2wVSpNLKzSUA77A5aFCaRSSW5Cy/ATkJRt&#10;PJEy3AgUhm5VyoQQSl7T1BO2XiKFsNw4ICVwmKUVJQmrbHK6RSHnlWtSR8sICrbSYCQBq8fbJEKU&#10;bFzeccTxDdzlRCgqr3BhkMYbkeu3TIGKbXi6DuA61PceOR4VCtdTct4V4geGIDKlBrp51IP2sPCg&#10;lSN6QCJDUeGERRaimorGCoqEPUDLBFULNNGRRD8PXLAFQZnFfllvCxVPXUkeNaYaSExuoorYbMrN&#10;SopvkxFbT3yLo8Gr3Di5UOqr0J6f5WSEAW0x2V/Menw6TciKE7Hfj/LlWSFONGRtLxqyzJwP2h3z&#10;H4XK5qECTzEyRozqp6gVyfCSni4Uxt9Y9CRHO3HqcjybBlvkm2n+eUScm7YlD0NMzITHVqkAV9x5&#10;1WaUMsP7sd+/+ticgaeFMAYdZhBjbixH05IwEmMokICTy7cA0JqPGuYx05QJlA38cdov1WWq1Gx6&#10;5DwzFjzYje2bRmuxBO2+XxFswFG5tVtgGcgk0NFNf+Cy+gGwbFO9Y8xWOowxw2tr6LL1YUyQIa5w&#10;3tI7tUFCh5HKikIVuX7OKrGBDbjCoLa1NNqYWQRCA/s9TgZWvlhMRo1PowKsoW2GKUTcXk8yLHKa&#10;qlKD2w3ao28u4HZWtVIUAA174bYUgpX9QkgGmAlIDrdZbiUQwirHpTCC2DZ7F5ccfU44WNXQUYeB&#10;yxrybsb8z2To5Mm9T19swsgN21QLA74H1C3bJwlbeUGvjlwYtkFviwoaUAnfFDqENxr9OKrirj3H&#10;jhVqrNudsFJZPoLaYbLjIGa/LV3PwUw0mYHRDXl68bEh1U9gowVaIAkvQdO8tSWlhFfPIJGZAzA+&#10;4/ZyHgm/UuWZixHVtWKD1IyAPDIfSWMDxBC6bqN1eXKQJRgd2I8MstuAZVqPmKCxRUSjHoQDlhNN&#10;B3KUT+buBBMRWvTK+JkItwebLeQ0YMG+WC23hRaa/A3IjotKn55LhtjSrH5isyac/wAMFMgESut2&#10;x/3Yv340jhVV1GF/syL9+RpaKNsbv0ZVkUj6cIKUfeXBmANF5D+XJEtRigjIRldM3evTGlXLKG6m&#10;gxpLTuAaLvhpg1y5fD44GQKdaaVReB6jtloQUU5DVr0xa2K6jKAzAdK5RMsohILmWuVt1JLdSblc&#10;kEJZcHY5JikV6/xZKkJeU5b5MFgQ5YwdskrI/K8dKj3yJDeOTNrQFR88rKlGqnbAhVEfhii1ZF2y&#10;QVWhPBq4eSpmEJiDD7J65NrKElA6LlRZBTQVcDxxDMJvcF+CjtSlcmS1lBcRuSd+wylsUyT0ySuO&#10;+KFeC5kiXgpoMLLm2d8WPJo5FVMk4pXrhVsk4EtYoUX64qsOAqiIJipAy6JYlMPUJApljWkeqXJj&#10;q46jKpMgwvzZa3IAuZ1UBtgAcFE80A7sa1GG2iiRo25OftDJxFLJK2dae+G0KJcV2w2qoOla/RkS&#10;kK8cldsWYVcDJoDFWjscCuxS44oWnChoHAq9vhwotYTTfFWvka4pWTVCVwoQzHbCqoGYAdhgVOfL&#10;XmC58v3BvYlR/UUrRsNM+Loyjy9rA169a41OYKIviUHYAn+XHmwMUZ5j16xlt2gt0VmBr6mTIADS&#10;YFgN/IZG5AZS2gUhAvEBj1rU5IMgyzyxoZ8wepLy4rHStBXEC1II3RF5qLX0n1a6cFI9gegIGE7M&#10;LtjuoTCaQkAAdAB0pgZBFafqV7Zf6REAVK0BYbUyQ2UoOeSR2LvSpNcjdoApNvKuh2V+ktzey8RG&#10;dlrQ/wCtkoi1INIyw1OHT4JwsAfkxVZCe3+riYgNYQmg+YDoryzxqrmT4eJ6/wCxyN02gbMhXzFf&#10;6NFHDxT415cT25ZK2PNIZ5pL6Vnc1ZtzTI3bIbK3lYLcazEANkqcBZB6/AtFrkw1FZc6rHDDJWvw&#10;imC01byrXLr1qk9DUjKjzZgUw6WAkkjYeGTVCGsTBh1GFXRuXLBmAAFfnitNvKZiAaCmww2ilNj6&#10;bceoxQjdKU037nIlmAnaMEQrSte+QS3K/PcDjTwxtVskvqMoWp3A3xWmUW/lqewKXJAc7Gg364OA&#10;sTOkw1eJ5B686GMKtADkiCxEmLSEksqjala5EbNqWQTSQzlo2INe2JQCzS384fUET12Mu3xLTplk&#10;SpAKbp+ZdqQGETA5LjC+H5pH5i85vehlSqIeoOEyajFgNzqAkIUAbDIUzdYm1ct9aZkoKrx7n+XJ&#10;NZUWnUfScVDSmq++KVsg4gfjiUKEiklV9xgLcHo9lfxugFsSUVQKHbfKhsst1fUXJgQV7YUBT8vN&#10;yMkn8pyqt2zomerSBraRm+1tTLLa6pgN41DsaMDUYQEAIS5uHkFZSWPictYFRjbmKdKYFpEXN0hg&#10;jhRQDH1b+bCq2OctCEehNevfIpXlY/SY0Jc9DhVlX5eWMIkLzylHZvhUH7WQHNnvT0u0vXa9e3YA&#10;IB8PvltNaOkhR2qwBPvihh2sQCN2HzplUtmcWNtGaCTvXK7bSjbi5YxFgfskbfPLAWsxYlqkgBc9&#10;67YSmIY+xq9T44WRXPJEJKsDx8Mk1IaQb1HTtigsg8r2TSOLhFDhFJYHGkckJcTGNmK7bnYYVQv1&#10;kFt+uKQoXDqzHj08cVQ3w0H81QcBZB6Fot45gMKt2qMgGRNJlayuFMzkgMPh+dcFJBtWnmee3A71&#10;IAw2hC3ds8GlMJFKnnXfAEWwW+G4Pge2CTbEoz/FF+FEZnkKKKAFu2WRNMZSCGl1KSRfn1yXNrKm&#10;r1iqSOVcWFoV7hQnDiOVd2w2iljEkZFKxyV3HXFIKqt09OPbxxTbItDdY6yM3xCRdv8AJyqTIM4s&#10;YHnuZfRUlajfK0kgJfrOmzRu7IzKGNT2xJITxWw28jZJPi65MG1IVtNtGvHZU/YWuKFypU/LAyVa&#10;E7dcKr7eL1plj7E0wIKH1aFYZfTUggb1ywMG9O1CTQblpYUDNJGKV/Z/yskFBC281e4v5TPckM1N&#10;6ZMlaSC5IlJNab9MgUvW/wAu5mvNNjeStUqv0DIRLAhlmtcWsiWNN8uDF435jjAlZAaivUZWQ2xS&#10;WsSDghJ/VipU/UdTwB64q00IA364EgJromiw38cskkwjeI7Ke4wjdTaCdeTFe42xIpAVI7Rj2yFs&#10;qZVpVssUDBf5a5BmAncotrjTBHGSbk0qKYAA20WE6lbNC5jlFGHUHLKppSqVuRr4ZIMaWFz2woXN&#10;QqCOvfFVIHffAhVihaQFgQAPE4qskKkVXb2wrS+WwuIo/UljKxnuemEBFoV1CCqVwKjbLUptPZHg&#10;YGhDEEd8VpX1PWrjVDzuCK9QAKDCSyRtiGmZFKlmagAHWuVFkyGbQZrKMSXClQRtX/iOCiVE1G1M&#10;rK9oKBW33GBmKQNwgjYqCDTwySFAPwqQSPGmKGZeSdAtbi3/AEpdkSHlQIT9kD+bAI2xkSnnmGa0&#10;mjENpxLf5PbL+EU10wHUYxXgpq36sqbwusNU9ThZ3zkW6jsO/wCzhEkIWZwZD6Z+EH4TgkqteXj3&#10;HH1GrxFBiqX3zB6BFoaUNO+Sayh4UijCtJuCQCven7WBaXalGiszWfIRHse+N0r2vyyphsIA2x9N&#10;QfuwxLWgdbUoWYbA5OfJmGL3LgQj4yT/AC+GUBtQR/uw2AhFrA3YYpVY6nfAhWDdMU0iFc4qqcqd&#10;+uBCrDKgcGUEp4DFW5JBI1QKDLCxpbyytkqdOuKt1rihcreGFV/wH+8BI9skCgqvqg0A6DpkibUB&#10;eGrgQuGFV6g+FcQglXe3MahiftCuGltS6YErwcVaY4qhZjUH5HEJefamXkchASRhtkUoMUsoNB8s&#10;iZ0jgTa70y3ghj+rsWJQFwetcrE7Y8JCXqpbYZNKstEoO2FCf2GiXEq+oyMsZFa0yG55LxUq3Fst&#10;tR4T8SkH6RgojmzBtkemeb0SNY7tC0lftDvlsZMTBlNpeLOokjrxPjlgNtdI1XD5JCDmt0dHiUio&#10;O9cNJDFbgem5B3pkJBlSFgkMcjSLsaUyAZLKMatua98TutrgPHI0m1YAV+H9WClRTCST4mDH6MnS&#10;LcsTdSMPCi1UReLKvzODhUNmW2j+3NGD/rY8LKisfXNOh2ecH5b4eFRErG816Sn+7iT7DHhZcKn/&#10;AI40pOnqN9GHgXh82j+Ydgn2I2PzNMeFIh5q+keeP0tdC0to1DHuTg9zCQATXWdcn0sAMEJ9ssEU&#10;AWwnWfO8lx8LKrMBttXHjpnwhI2863JtfqqqirX7QFD/AMD9nJAsCAEol8w3bnaVh8tv+I4y3YgU&#10;h31a5k+EyOa+LHIs+J6J+VyS3iTyXEhkWNgqITyFf5sqPNqkWU+aNPV0E5XtQ5kRFq89vvLVxeI9&#10;zCB6cYJrXqB9rjlVG2zjtjcBkRj9WcrtQkbbZMghClOJJI6BizsaAeODiRdoC5s5rMhZAUkp3xtC&#10;ppsotZ4rm6r6Bajqp3Zf9XIliPJ69+X17aXrXT2K8YS44rSnbKhzSzo7RtXwOXhWDavJITXmw4nZ&#10;q/Zyc22JYwdfnZ5IpyJfBycrBpJG6UT3Epeq9aUyszW3R0igYNGTI37R7D/JyHExJU5WEXA1FeOV&#10;ksgFklSnqDpXIAqmmlwNqYi0yNljRmLyORuCMlGRQEXqFjHZF7aOUSsjAcqbb/5WTJplIEJa9kY5&#10;xGTXoTx8MqlkRSH+qxtcvGa8ADT54iaCh5LIPEJAdyaUw+KxR9tpht4ml5KQOoyo5LQsmDvbstaR&#10;kVAOIkyAQrWfoojg1LiuT8S2NKkdrX1VbatDQ5GU1S6+t4o7hAgovUjJxKqLQIVcECpPw+2S4kK9&#10;7bxyJFFBuABt/wASyAlSrbrS44YTKuzVHw5IZLQChrTT/UJeQfCB+OTlkZK31ltkY7DYfLK+G2Vr&#10;J3SNuQbkKYaYlFxIZkU8eIIqPfKzsxR+ltNEkrLsVX8MqkoQEknKrnqTvkgGVrFmiQNz+It0I7ZY&#10;IptNdJum+rmJwOHUNTvlEoI4lFZ/Rry2NeuPBbbjo80PFqIklJc1I6ZLw6TKgvvrt2AkO/8ADJRi&#10;1FQkuFdhKhIf2OTEWKo9z6Yqz1Y+OR4FCk+oEpzr1NCMkMa2vheeeIypQxqKdcTGlCFF+SnBuxyX&#10;AqM0+8YVARBTv3yucLY0jbm+QHmd2pT6MrjBmErku1WN+X2j0y8QQUvtrp6mh7fhlpihMYyCv1iL&#10;p0PzyimTrm/UovZ6UJ8csEEXSFurrhxEbsxI39skAqlHN6dSa8j0wmNotY92zNudzjwLaub0haVr&#10;kOBbUp7oyrwB65MQpBKMsZ0t4wgIJalcjIICG1L4ZS46HfJwSULG61q24pkqVebhSpAx4VQploPh&#10;NBkgFaMh4+PvkkKfIj3OFab5E4KSpEFz0yVoVYkZVNPHBa0qIhbrgTS9lCmqH78U04s8m3WnhhpF&#10;tx2szfYRj9BxIQiBpF0wqIn+kYgKqQ6BcybFeH+scSKY8SLHliQdZYl+nEM2zoCr/eTp9ArkuEMZ&#10;WmMFraJH6UspZQNqLlZxqCWvqOmKa8ZWPzpkxFlsqGSyagaDlT+Y1yXAwMVUXaoKQxRov+rXERZ2&#10;Asa/nP7VPlhpgSptcyN8JZiD74aW1tffJIto4qsLn2wJtrl74q7r1OFDqg4ocCQemKV3I0xVqrN1&#10;xS4muKFtO2BDYrXFVRTthVsrUVpiq6mBkFpancfRgVeCD74LVUWNzuFriZBKoLeU7UA/HIcSQFRN&#10;LmfYAmvgDg407Jzpem3MA4SKaN0rmFmBLOMqRUXlCWZy7txqfDJY76sZG02tvKVvFTmzN+GZADGi&#10;msGlwQ/YRR70w0pii0Th0oMNJVA7DGkt8ieuFXUxStIxVwGKG6Yq2FxS2V74oWkHClo4ocPlgVcK&#10;4paJIxV1GxVsA+OKrqYq0SOnXFULcTm3cE/ZOKaS/VL1oovVFCK9PfIGVKh4rloYw6GpPbMaUu5Q&#10;m0Fw/p83G/XLIyQrrMWFcuBVfUnrklbGKoW+cxpUfLIkJbgXku+VhAU0cmYoRsMTsyKL+EDc5IFD&#10;gwPTJ2hcBXCrdKYUOxS4qO+BVpUYVXLGMCFxWnhilbTxwodQDFXVBxVo0xVb1xS44qtIOKFC7oYj&#10;U4QWQQGlqzVJJoD9GRmwKahAwo2AMkp1G2rINzxXfCeTIoqwu0nFEBoMpBYI9d8tBVdhSgru8MTC&#10;NdycSk7Kd7URcW6tkbWJS2wjNnIRLtX4q5TIMSLb1G7ic80au1DgMxTbSlpt4C/AbjMTxN2s7MjS&#10;VF2JFczYlVTmDlwKqazK5IHbCq8GuKrhirq4oXc8KXFq4qsIGKtEjFUDqpHoHxyQDIMf9N+HtSuU&#10;8O7G3//X6QV2yhKmSRtiloHCrfqMMVWmVvDAmlvqNXcYquVmONK2ScVWs5HTG0OWQ98KVVZBhQ3z&#10;U4FpaQvY4FcNsKuLkYFWluXXAtLHjHYHCgoeRSOhYfThtCDlL1qrEfPI7srXQSyftGuWBlaOWZaf&#10;EfwxtgQu9WI9CD7YopehU9KDDSaVaAjrgQQoS+n0LUOKgKaRgHaSuFKozFf2vwyKoWW7ZDuVOG0B&#10;WhvVYdVrhpkQiBJXcFfoORKKUZLhOhOC1AbSVT3yTKlQyLiwcr+HTAlfyxVosD2wK0QDilaVA3XF&#10;FuV26A4U2vEjdxgpWxIvcUxpbXiVThW2/U9sVbMviMVWsVbpUZGlUyW+jFWwC3jjSbbC0xW2yPfF&#10;bcCw74pVFl98UELJoIZv7xVPzGAxtjSWXHlayuvs/CfbKzhXdK7nyOw/umVh75X4cgy4ik915PuE&#10;+1HyHiMFyCeIFK5tAaPajKflk/EIW0M2mSL0NTkxmWlL6vMuxXLBkDHhWOrp9pSMkJhHCpFgMnaK&#10;XKQffG0UiIVqd8bWkQoptuDjbGlv7X2vvGKXOQP5T9GFVq79F38BiqsooOrD574q0Ry/b+8YFaC0&#10;7qcKrlLU+wD8mwK0WO4KtT2wqGw4/mI+YxVer13BBxVeyLStFr7Y2xKlwqK8T9GBk2khX7LMMKVc&#10;Xky0o34YotW/SEy91ORoLVrTfeof3kaE+4xQAFjfVJP72EfQMjwBKx9P0yY1dSPpx4AilL/Dunv9&#10;iQj55E4mVoeXyjGfijnX6RkfDpQSoHynODUMpHschwMuNp/LdwPhVK+9ceAo4kDdaJdQDi0Tb9xv&#10;kapPFaWSac6burD6MkEEqdovpkqDSopvkiWXNVjtXd9jsMhaVO4iIbrWnhiCxWPCzLt18MKaXQ2z&#10;1KMCG8MUEIV4iCScnahGQyyGMKQeK5AhPNTnqDy3wBHJGWeoyJGY2oVP34SFItRuZw9CBv3yNWgK&#10;bXJkYLSmS4UowlooxUU98rIU7qEnBm5A74QEUscHmBUn54U26admoh7YQENwyxqrKV5E/hhUqMLv&#10;GaEdemEqEUaoeRNfpyFKUJNNVa++TAQvEpC8lNB44mKSihfyzkMxqVHXIGK0px3dJOR3yJimkVcS&#10;OF9U/a7UyIihTh1Bx8Tmo8MeBkCo3Ooc25IKA9hk+FihpZSF5V2yYixKl65Irk+FXB6j54KpbUmY&#10;qajJgK2shPXEhNIm1DSOI4xUtiBbIMy0by1e2g+uR0ITd1DFf8rjhAIZmXCEl1G/M8jSEbknqa0y&#10;qTUN0FDyVDN2rTBTZdJ7oPnaTSITatGGQmoPeuZEZ7LL1JXf6qt7K8oUJyNaDtlMt2sRpCx3rKKA&#10;VHiRi2WjEuiKMSaHtkaYFVTUprc8oXKU8DhBpPErR63dzN/fyE/PJGZVTub95QfVcsfEmpyBY8KE&#10;uEhKhoak0+InJgqg3UEUAw2mlpIGBIV54UhVSWqx3p2GSpDYMSwB6Dn0rX/jXJMChI5FY1c0wJps&#10;y1f2wsgVVHA3rv4YpdNP6m564FZD5b0WK9ha7mmEQWtB3NMnGFspWAlc7Kz7bqD9+RqmETbVzcJc&#10;zKIowlaDivc4CUhEXVlJZUjlHEneh640WPECoWs0sMwa2JEvQU64QW4F6p5N0iWwh9S4YmWXdq9s&#10;sAKJSRHmYKEEvEOU3IPSn+VkJgOL1eV6qKluIpuTT55RHZyLSha9suCtigybFwr1wqsJ3p2xQuWX&#10;bienhgtlSqrbqW3UEVHtkrWkdfyCZhNFEIkIoAD4ftYChAOWdqtU++BkDSd2fmm+toPSEpK7qFJ7&#10;ZLjIZSqXNATXD3C140GVVaIiuTJ/Llg1lYSXtPjYbHwGTCzKTajLamBTGXNwT8fL7P8AsciWACna&#10;pFflRcSiOg75IC2XJat1HZTiS3UOFBX4twT/AD4CAxS+SViS3iemRpmFpmY+OGltVtopp3Cx9TgT&#10;bhPJbScgTVT0wcmYLO/J2vW12JRq7hONOFBTJWOqZwsbJZq+scZWFlKxi7HpkJ10aIAhJj5lvVO0&#10;rUxi3WrL5rvYx/e19iMki0Zp3mjULyZYUNSxp9nFIDOr6aLS4BJKQzU+85OqceUt0Fo2urKZbqdQ&#10;qoPh+eRiW08kTpOux3UyyNIPUkJATvk+aBFPdSnaKAsvfrgLUdmFajqC0r0zDJ3b4hIpb9WXdt/D&#10;LhFSg5Jgehw8LFCzcmBIGS4UWlN1ayHcKcPCwtBG0kY/ZOGlttoDH2NcBtILIPLcZWOp7nEN1syt&#10;pBTfriYsaTC1BmYIo3IrkRFBNIlovRbiw3xMaQDbYiPHmdgcAZWmen2YeLmy1r3yYDElENSGIpTv&#10;h5NaVu1anKy2BTB5EDvXAzDJo7flGC3cdMsAa5JdfKIXCgg5AxpQUG5BwM3AY0tt9MVXqSfljSuY&#10;5FWh74pXjFWziq3rgVbIowhVIjChuMV3rSmTAYkoxpjEg75YxSDWbgmCQnvlRKeTzvVL6aQUkckL&#10;0qcQWVWkLSFjQ75JBWsteopiwtRGxySVUsSKYFVrc9TizCLUAjfIsnfZOKVrCuKFpFMUrxH8JbCh&#10;SIxVoDFC6gOBVyxNJWg6dTitLCtMVU5hRPnhQhDt0ySLXFyQAe2KHVZNz0xSsBKmowqCqeu4HXIs&#10;gU5axSC1S4DhmcVI8K40xJQlxEU2qCfbAtpvolwbKykCmRXlP2lJCU/lyUZEJkdkJdSABTWpNeWA&#10;oApBpwYn1CV8KCuKUTbXEbelbysViU0J9sla0ranPbM/GzFEUUr447MaQJhZCPemBla+dmVQBWmK&#10;FO3lVJo5GGyuCciyDJbmf9JzmRGqp2Wo32xtBFKFhZz3EjCBTyUGp6Y+5bR3lCJbfVj6p4kKaDxO&#10;D3tkQKew29CtDlgaSxjzBC0bOi14t198rmERNMG1K+RYlsnQ8lrRsYMzuxW/cKu3WuFAQ1wTJ1oW&#10;9tsKUOIHK+oF+EGlcCbbVVGzjbCCi0XYaX+kDIYyqiPehPUYatiUTZfGNun9MiWcU5g0yeSL1gh9&#10;MftU2yurZHZqOyMyM4Iom5B7/wCriAqFnlDDiABTFLI/K2oXyW00xkUxREAK565KM2ZhavqPm59Q&#10;haBo1Xl3BwmbWMYQul6O+pAOzFYj8JYZVvJZGm9S8vpp9wI4mLqT1IyUo01xkhry1thqSxX8hjt6&#10;VYjv/k4Ytux5pLcTwwXbSW55Qqx4A9x+zk6YBB3l610Wkbr3w2wKWkUauBV/Esu2EIUwjU5HoMNJ&#10;tUicr9rpiqIUCVeVcBVRCUYHwPXINwLMdCUE8F79K5WkprqimKJUb9nLKabUPLriNJa9yKZXbd0T&#10;G8hZ7N5iRuwAH/G2SAa2EaoPTYioNO46ZJFpZI4IpljFYg75FK6SgFRhQutyWAX3xUI1URGHMnh3&#10;44hkyHybpR1HUuUbFYoByBI3JwE2kbBntrK0OqgzHc1UYSxZKaMaHJMWI60tZSvvlU2UWO3UPo3B&#10;jrttX6chTYS2IuSlPFhTCCxLGtdtRHO0a5IrHdjjx8TU7b5IMyqW8MDszXD8aD4R4nJc2ooSXeox&#10;Qq2F7NZM3psQrChAOG1VRdCRTGwAJNa98TJFLY7N68u2Q4mQChLEQSMNopTaPjQ+4wlkzbRAsRAH&#10;cUH05WlPLRlMT27/AGkNV+nAVGyZtYvaRrLIKBtwRgpCD16Rp9P5Me+TErTTzu+32OAtgS4D4t8k&#10;1FW4VoR3whC9oqKThRS1I1puMKKU7hab02wIUpGGKW1WhAPj9+RJSzzy/wCTdRuUE7R0jJ7kA5Ub&#10;PJkJU9L0m8g06AWk/wC7dNySPtHJw25oO6V+a9Us7i35RuvqeA65aapRAvM9VcyuXYbjKGaCg5An&#10;iSPGmLJFEensd8UNggsKGg8cUohOKN8LfTgpKFuGCsrOOQ8BlgYEJTdyl35CvgKnoMnbWWry6tyq&#10;rboyOKB6moJ/ycbUGkwh0BWu4rUPzZ+JpSn+tkZArxPZdItYrSNYYlCqopQYIxpFu80VFqAPAnLV&#10;eY6zpsnFZOB+Ja18cqG7YCxhlCnYYSgKShlcEbknbFVaZWRiJPtd8FJUim+Bm4BuoxJVN7Mu6AVq&#10;crLNkGlTLGr8/wCUgYGaYaep4CQ7UFcFJEmO6y7STyGQ1YnrlrUSx9jQmorhDArGoemSQs69Dihc&#10;JO1Bil2xIFN/fFCaWeipcytE0yBVQsWr1P8AIuK7qafWr0fU05SRoeg3AwXSrLqxaFRE8fE+J6nA&#10;toeC1aQGNKVHj1wq0v7kmoqR2OKgsjsbh7RYrmEAOCGVsjbOrZLaz6j5nkPwfAp+gHBLITsFsBfe&#10;6DLEwE/wE7VyvhKRIFJLy1hj/dw8i9dz2plgKUukiI7UwIatGe3Y9eB6gVw2oKNg1WW2LejuWFN/&#10;+NcmCuyy5imhJacFXbffIllaD9JmYhd++2NMVcwtbqPWU/GKr8saW19tKi8h6fIkbe2Kq1jpUmoT&#10;hBRQVJBO3TCLayqeXI9Og1GT9KLVFU0PVQwyVIolCay8Et3I1kK24YEbbUGSmBTA7PZNMkV7aJ16&#10;MoI+7K4JS7XY2UGu4y2QSCwy5t3djToMxnIBQgYHZu2Fi4NvQYFVVem2RVVUGhIxVGSSQcVEKkMB&#10;8Ve5wqpFsVXAGlcCG+WKV6NUfLChVD1G+BC4HFKrAWDVUV26YQEW47YaVwOFCqD4YUWvDYpRtpcQ&#10;KVE67Dqw75IFiYou9uxckFR8I6ZPiXhQDHwyspa5UxVazYqoOdjiyYZLKkUrktuWOQIZA0gJ7qJg&#10;kSj03Dbv1FDkeFusNSDm3FZPUX+alMIi0ykpxtPHURhqH/JyYi12qJZTuvII1flhpBIeh2PmtzZ/&#10;V5LYo5HEkEccsjJAASOSzlkBChfpODJK2wKDWbxoFJjNPepyHDaCzfy/C1vaosh+LrjAU1JurUOX&#10;KkerSJBNWYsisftdv9bJJtJr7UbG3kKO5YdmHfBSd0rn1+2jBeKLkoP7R3yNLw0gT52KViWJVUnv&#10;vhZClO583SKaQcKePHAkgIOTzff0qX4gnaijCxsKE/mm+UkGd6+GFIKCk8wXUn2pHY/PAniUH1OT&#10;uSfmTgRax71vpxTaz67MfhGK8S+Gae4dIYxydjxAxpjxIu5g+rII5QyzqaPXpiAniQErE/DWow0v&#10;Ez78qdNWUz3Uq1HIKp+X2sqHNrJso/zU6Q3Ei0NB2OZe9Mw85v7lkmLoaAihygMiEAX5ZJgqenxF&#10;cCWgu1ffFFvRvyl1O2jE2nTNwmd+adqjMcc0Un/mrzFxZrSpKL1PjmfAULZ0wDUvN9zHb/o6Er6e&#10;+9Piof8AKyolNAJhJrekyaGLOBR9ZCip478v2/3mCPmoLHPRZoPUBoQ2xHXISLAKFz6k6B5CXK71&#10;O+QtjdrYUiil9WRBItPhB8cBkmqeu/lnpZstM9Vl4vMxcjIx33YgszlHJCviO2ZIZMM1qOSKOQIa&#10;cgQRTGZLONMBvolT0/UHEBaGmY/GmSc6Fptv+j5LmYI8jN8IP20yvjHVAhahKnFJAKAHoDlMivJj&#10;LzBSQwDb9csUFGWJllmRIkMnE8io9v5sqLElmN9o92P9KaH0i6cabYREs7Y/I4ityimnxVPjXGZK&#10;QoC9YSUkPTvmNIMbU550V1kj+E9Dgja2saZYwrIQRy5UyVWhFz3FrcQNJuJSe3TKxYZFCtdosAR1&#10;IPQE9MsEbY24OJUVevClNsB2W19xfRqePUda4RAlNoGaOGblMvXwy0bKUN6peItQEKfpy3hYtXko&#10;qrodwN8hwqURazJdHhIe2+QMSEKc1zGhMaiqjv45MRKUslIkb4NyTsMvAQsmikiBSRKHDVqjIrxf&#10;SVGP2RQZUYpBtpL0xKVBpXDwIU/rEnIxx99skI0kIa5EkB4PTlkwLQUXbzzRKDICEbp4ZAxW1bUb&#10;xpAtegwRhS2lbzAGpP05cIqvWeRoga/CDTAYqVM3LKQh2GHhVcJgjq7jmoO4PcYQGK4XSljRaKTs&#10;MBitrzelQRF8IPYZDhTaidqFj1yVLapHdmI1Brg4VWSXxYbnJCCbUFuQK8hyB2yXCgLoZeH2dids&#10;BCbVVmaJOCkgHemRpbWPMDGVIq3UHJKj444nsDKG5OD9Iys81SoyseuW0xWybbrXCFpdEZDsRgKr&#10;5V4nc4AEtQTBDWtfpwkKqXEpuAKA7bYgUtqcUEzE8VY/JckVXppty2wjb6dsNMeJVj0i4O9AB7nE&#10;hKJttPmtpRMDEadm3GCkhubSvVYvyjWvYVpkgFMqcmipSryGvgBjTHiVRpNsnUs34Y0ytUFjbrsq&#10;n78aYEqi29uu3pg+5Jw8KgqoaNRRI0FP8nHhZcS4XTjoFX5KMPCwK769MRuxphpIUmuZW25t9+Gm&#10;VtGQsKMScWLQIrSmKurXFC9WOKbb5mtMVWGTemKt+oBtih3PwGKtiUeGKu9QncYq4kneuKrcUthR&#10;hQvAwK0BTtihsEYpXUxS4sBtiq3r0xWnEHsMFrTYiY74LWlRYmODiTSvHYSS9OR+jAZKUdB5duZv&#10;sRMR77ZHiUFM7bybdvQlFQe5yNraaweR/wDfkv0BcCSCmcHlGyi+2rMfc40tI+HRrKE1SJa+++Gl&#10;pGJCi7KoHyGNMqQmoIFKkUqTTGQTStGhAFcriFpW65aENla4VW8fbCreBLqHFW+J8cVbEfvirfCm&#10;KHAYpXCmKGmamFKmzfLBarRXBargDhVsKcVXAYq4rirQXFDZIwpCWWtyWmdT0B2yqeylHPGs44uK&#10;jDGVpSDUdPaM8QTwrXfBONjZIQKOyy+mv05rSCCpCeXE3o2/M/LMyAQG9Mn9eOp6jJAsQUetDlwS&#10;vJCip6ZJUDfOJAoXpyGRJTSr9aWMhABU5QZ0kBTeU+ptSpw8QKaQCzmef0wdgco4t0STmLoNsyYl&#10;iFUDxy0K5nA2yStBgcFq2d+mKraN7YVbC4odxxS1xxVxAXqaYrS2oOC1XhVxQuoPDFLTDbFKUyXE&#10;gkaMdMrkaUqsiie3ZVO4GMSmKH0dvRt6v4nBM0xrdNPrKAAjevTCJJAY7ruqhHJbp0ywnZnTtC1G&#10;E/Co+EDrmBx7sOFkKXEZGxGZcSkhq8m4Rcx1y2O6gMa/SXpSmWQ13ynNPhRJMNRulltlnU1CnemQ&#10;jMFMd0ivb83Kh607ZTkyMggLi4MK0bblmHRKA3ps0yP6iEfLMacqUC03sb5rqcersfDLseU3us0+&#10;ubgQr13AzaxkoihNKuxIW7mpyHiWWMhumyS5kAsV/qA5NVOW4WMVOKViXXP2wWhWWSow2qjPc+mw&#10;DdDkqSh59QiSoB3GQMqTSBn1aERFnofbAMgSAl/6cj4cqbU8Mq8TdFP/0J+/LtlDK2gzDqDhVcJR&#10;4Yq3zU4Fb27YVbAxVeAMUOYUxVYWX3GBLqrirfwnCrjQ4q7btihdQYpdQYoaKg4qt4kdDgStNe+K&#10;FhVG+0uNJG65YIj9nCtNm0Q74sVCWwjf3PzpkUqSWDx7iv35LdPEqmJyKGuRIQTaEn08ncVrkeSB&#10;spxRTKdiKZYCWd2j4xJTffCWJChcI3U9MjTC0BHIYm3FBiGziRiSFxtxPzX/AJpyRRuslRm6qMrX&#10;ZbBA6nqcsBZpggkp0B/2WJYFtpJE/YI+44hCrFMsmxWmFlSqUQipGCmKGkdAfhNMVbDk++KVORz2&#10;IGLFQOovFsBXG2YVotQMvbFaVDIG64ENqxHfDaaVK7b4EOqOxxQ3SvfFXUbrywqu5EftYpdyxV3X&#10;2xpVwSvQ4q0QVxW3B8VXiYjxxSuFwe5xQ0zo/wBqh+jBSKQ0mmWU+7xivttkTAFaQ0nliwk3AK/L&#10;B4QXdA3HkyJ/7uTbwIyvwvNNlAzeR5uiFGGPAQm0DJ5KuV39NT8jjck8QQsnl2a33MTAY8ZQSChm&#10;sd/2xkhlXZSe0lX7JB+eHxUiNqbW01Psg/LJDKFMFojZB8SN9AyQmGPC2jKNzzU++T4wxpeCrb8q&#10;/MYLSA0ev7J+WG1paUHXjviim0Xeu4PscNqqc/FvvGNrS3YdKHDaFUCopRfoO+BFKHoitQGH04bS&#10;2Ao6sQflXEKqqORqGX6cSgOdH7oPmMilr0mG7K1PHChcGUChLD5jFW0cHbkPpGG0rgASKccVVRFX&#10;cp9xwKFwiA6B1wKolySRyZfowotfHM6/ZkA+eNKrmSVl34N74E0FMxq324EJ8dsHCClT+pwKam3A&#10;+WAwCg0pXekWM1Hki4k+BpkRBCEPl6zb7DuuPAmysTyrGz80uCT7jI8CbLT+VnQ1SVTXswwcBTxK&#10;Q8sXA2VkI8K4OAp4nT+WLgpT0+Rp2bI8JY8SCHly8TcxUA9wcTEsrUrrSZqUELg9zTIAFCXHTpYz&#10;VlII9st3TYVZrd2QdfpyCXJEGTsWGNpWmMqKsMbYIeKNuVWqcnYZUifq4IOxXI2ghbLGNmUdMbRS&#10;1opCK9BjakIWWFztkgWNFVjRvT4EDEllS+3X0iffFVNW4sQRyGKUT6nwcW6ZGmJQDOQaL0ydK05d&#10;VHgOmSCqJc0phpDZaoFBTCtONVxWmia0GFactfsjenhiQlNdJXlMXWVYmjFVLdz/ACrkohbpMm8y&#10;3IDRyTmh2+D9r/WxK1xI/SfLzajatOlWkY7L4ZXw2svSktzYypIbcBg5NOI7nIEEbIjISUrvS5rJ&#10;glypRjSlclwEKJArbmyWB+COGFAa40krY16oZAF/DJAMWpJxxCjcg5GkqbF36dMFIbi51+AkECuG&#10;lTDQzZGZzqLMEp8NO5yQiOrI8lg/fyGK2QvUnjTdqZAjuYjzRE+l3dgtLlTGG7EdcHCQvGlc0RUV&#10;PTCErba7SBuTRLJT+bpllKuiia8LyDgig9Caf8BjS0hieJrgQG1ZC4+sE8O/HrhpLfqoX/d149q9&#10;cNKiVuQVoFUDuab4FWi4kjUUb4T2rgtnaskxndIlpVyBU9sQLWk01HTv0HIjsyyNWop1FMsMKaxN&#10;A6jrMmoTmaT7RFMhI2oimnkyP1dRDkV4jb54xLkAbPX7QGNRz65cWiTFde1cW90xlr6LbEZjzLCO&#10;7CNbe3587aQMG7eGCme7Hmk4kjpiCttK5pWuTBSuLEAN49slaacx6EDCSoCYWtrafVmnuJP3o+xG&#10;Op/1snQq7TKNICQ12G3zytCIhn9KhkPJcKq5V54zMigRr3rvhpFOtNNnu3CRJ8RFR8siBbIBlGn+&#10;W2Q8L1TGncDqTgMVEmT6ikWn6WYIN1IoCcnyaZm3nGo/A/FNxlF22RS8IzyCNBVj2y4MiVVoJI9n&#10;2A8MaYWok0GKbTfQtEfVQ7qQFU0qcFEsiKTvUvL8WiRRy+sGZ/2QNxiId7AljQuvqk4nUBqGtGG2&#10;AM4o+z9C/Z7ieQQsdwAMnQK7jkgZWklcRxnkzGgGUmLIbsgh8jX1tb/XJgqkCpU/ayXCS1SyUx/U&#10;ISHJJqTgCQbVvLGufoW6MrAFGoCfAf5OWgtoNp55h812uolRACQtdz03wmTV4e63WLy0ewiFo1WH&#10;2/n/AJWRACZDdR8mubjVYgQKRgnAA2x2D1ngs6GN+hyZDjy3Y3rHlQcWlVgAKnfMY4bY8Zi8vv0Y&#10;MyjxwgU3CVoAOw7nLQtrjMwFA2FBWNduO+NsXC8kXcHDaaXC6kr1wWtK0WozR/ZIAwWyCbabdXN5&#10;G0kUoDJ+yep/1cUnyVF8xXkG5bcd8bpMSn+geZba4jea+k/eg0APhkhumUe5Mjr9ve/ubMeo3t0y&#10;JIDXw0n+l3MsEapcUTj1yQCyKjPqZnYrCjMAfDISlTEAKSWUrDk6lR75U2WmdlpyKechrkxFbb1m&#10;8SzpGz7UrkyKayWOT65bg/bysBtDa6nARXmv34eFK79KQ1+FwR7YaRSIW8jb9sVwUmldLpSOIYH2&#10;rhpC/mMBCHcxg4Urg+CkNlsaTa2tfbBS2uJyVLahNuKL1wUhUgQ7cssAYlHXUJ9MUwkMGOavGfQc&#10;+G9MxizG7zPU4zM/BVHI9hlgSBSXpS0kDsP3imtCNssCLWXtws7lweu/SmSY0hkaldt8CV6rtgQr&#10;W6kVwFsCNjiZwWUVC9cFMnM3bAqkW+7CrYFcVdTCqzpgVb88UNr1xSiEkZFIXoeuEFaUmFafPFVO&#10;5X4Tx6DCwQRHXFStBGKG2Rj9qtMbS4xn6MNotcoAFTjaoyAFoBIWFAace+BlatdX6TgAIFoKbYWK&#10;Ph1uY2C6ZEgYE7Hv/qrhBUi0vm51IcEN3wFIQwUg18MiE2mFtZTXqtcon7tdiemSVSMDs/pADl7m&#10;n/DYEUifqvobTkfIGuFVOKBrqQRrvXpirpoTbyBCKhWG3jgISGTavdWriKWwHpnj8QG2LEhDJqko&#10;hKRAKa7t+1hikhMfJ4F5qhZjUoh+I9zgJFpAoPUrU02yTC0g81ys0qwqaVyM0A7vOdf4LdUVudBu&#10;ffABTYx5wC5LHbCFKhIIgftYUBbWOuz0Hhitr5DEY6jdh3wUi0CZCDVSRXwwqmukxPMvAZBmNmbN&#10;5lRbIWMcZX4OJNdv9bJ3SmNsclloPHKiWwBN7LyxcSWi6lKnKKQ8UA+0f8vAIEsJTpHN5RuIo/UK&#10;0B3K1yPhkJGVTsPLT6hOIXJRR1OV7nZPEzyw0mHTYxBb/YHWuZUY00E2lHmG7hneKFaeoG3pjMpi&#10;GFebZU+tHhvQAYEnZizuSwXpXG2QR9jotxeEpGOvemVnJSaRjeS7pVLup265HxD3I2Sm6082445b&#10;GSDFSZBxpk2NKUi/sDwwpRdze+rbRwpGqemKVHVj/M2JKAN2zewPYR2tCZUapb55DibOFmtrZpFJ&#10;E0IopAPzyplS7UUJj5dyxByYLW3oNm5kkhXxqfllZ5tpR1/bt9SkYnYbAZYLay8+1GtfpwsaQrR/&#10;CGPTJhBVPTR/s9MSEKckfEY0lbbNwrtvioRkQLDj3wMmYeU9W/R9ylpAgYzsOTN1BwcmT0yS3jaX&#10;1XUch38MsItqX29wspYruFNMC0kGrx87rjGKkdvfK5hQxrUYv9JJYbg74KZugBMqL4sMACsd8zkf&#10;W3K+OTKxDGnBkejfZ7YgsysmWhpk2orYDwYnjyHTfthCGorb12IWm2++PNU98nLpq3ZbUgKEUXl9&#10;kYK72QjaY+ZI7FLqunkekRXbpX/JyZAYAUWN3BWuVtiXSg8h8xioZfprUVSe1KZFWQ2Thb6PkQFk&#10;6k41alOdbvl4iHY8CBt0ydUxQGuBRYsF+yKZABmXnF8vLfAS2x5IEEbYWoou349WyTBs0o2FCw7D&#10;ClS4GVgK0GBBbeBY3p4HFITXQILd9WhN1RIkPIh/b7ORkLZPXodfsZ1PpPxCmtAK1/ysIoIMSgNU&#10;vUmleRDUEUGQluyApgeqTH1j7HIhsEkuu7hruSoHtTCZUxpWt7a4gUsE6jqcq4wyAWRQs5JO2Tu1&#10;VJBUUHQYgMVwUH7PTJKq+nBEpluAGBG2/fJRRJI7mNOLvWm/wr45MsKWWYS2cTledK9RUVwIDItC&#10;1SSe+W6nXnMxCR0HwgHIk9zMvT7GYo3CYjl4DJgNVo7VYFurQqe2SCC8x8y3ciosAJAQU+eV8m2L&#10;Dm2Br1wndKgeLtyav0YEUqtSlckxWF+XXI0ztExKrAA5AswmtuFjAJOVsgmdmBI22wxZ2rx6mYQE&#10;J26YUITXYVISRBu43wiVoLGblCMkGBCHO4328MkxcvAAh6g9sKrU+LcdMDG3SfDucNJBRNvDPPD6&#10;m3pJ3xtSmekeYG0qJ4FTaR+RcfaA/lyFbpFKN7rMmpSBq/ZFFNMttiUIYTBSStXbc5FVAVk3Y0Bw&#10;JTqxliidSxLRKNhkWbO/JXmixs7eS3vGKOXLA06g4QUcCI8weYYL6noklVG1R1OWEoEUP5f0D6/E&#10;b6duMZqFA8P8rKBG0yn3JZrFrbwSMkLckHQ5OUKTE96STTsqBB9kdAPfIMituLSW1KmQULbrkqY8&#10;113cTyv/AKUSWAp9GNpUxIgjooIferdjhtaWszyRh2JI6CuBV1rI8ZYqN6YUKfORRyDHpTrjaCVB&#10;rowoyU+2euEFDrbU7jTojMtDDKSCp3O37WSIYXu9n0O8S8tIZovsMq0wBTut1SeAXYW43iA3+eTO&#10;ygWx3zHPbyMos/sKNyO+DZnTGpW7jKCEhoPTBSUVCajcA++BSvDcQfc4pVBJSg8cVITDTrRLglpj&#10;RB26VxEbYEoi4tUhP7s1HbJmCAUvkcA5GmxpWBwUi1ZJFG2GkWqBvY0+WDhRxIq1uvTUqIqua/F8&#10;8sjsxoLQrk7qcJFrbQik8B9JGPClfx4bsVHzIx4UbrBcR1480+g5E7JTLTLRb+f0lkAovLYYjcqd&#10;kTqU0Gnv6UrUoPDLvDQLY7deZ9PhYjkT8hgpmYoM+dLIdEc40x4VKXzrbjcQk/M4aWkOnm9rqQQw&#10;QDmxAFW8cU7IXUrkWM7pNbpzB33qN8KDRSo62I6hIkFem1cCKVT5if0lWEhW/a+EUr/kY8IUGkLJ&#10;5hvW29Tb2AxoJJtTOtXU28krUHvhQtN+71qxPhU4ptHpeR20KvFIXd1+NT+xgW3aRcV1GAyDYv0w&#10;SayXsFv02yMUIkfFT2yy0pTrFrc6gSi/ZUVG2FbYh5kkmnCLMgjaIUqBT/ZYgFnbEJ3VCS7FvDIq&#10;UPHaST7nYeORMlCKuNNj48opCQCBRuuSG6SEHf3BnYVUAAAUHtkmCEartXqTgW2mX02rTfwwq0W7&#10;nviVWuafPIpXrIyiq/I4VV7O5ktZVlTiGWp+LpilEmWfUpTK27HrQHAZLa4aNcyNREbk2wqMjbEl&#10;6r5P0c6RZrBKSkpFa9iTkYjdgGNeZpZDK7TGrd8yzybAwC9+2wOUsih+YUb/AHY2wpkdh5bvJ4hc&#10;3EEggA6gdsr4rSChHsg7lYEYiu22SOy8QZN5J8nvNffWruN1VFPGtV3OV82BlfJR1+2+qyvGK9TS&#10;pJzJ3putiM6fGWbrldsSsFwImBPSvQZElgnBDitFKIegYb0ORJJQSAhZGEdY1Ox61yFMhuqNavJb&#10;LMAvE1pxPxbftsuPCr1zyHqS3WmRKrcmQUbxGMNmIZYjkjbMgJSXUIbe75swIdR0rkmTyzV+Jd0f&#10;Yg/D4ZjyDM7Mz01rS30H1Z/T9V1qNqMf5cMIRYCBLC7jUjwahGwpgyQAQEksWhk5s5+Fdh75SYpt&#10;mf5ZxWxvJ57iThRFCA7Bv9+fF/k5ZGMWsAyLItf1UMDHExZBsMyqEQ2U851C5NWSmynqMwSLZ3SW&#10;CeSYqVDULBQabVyEsbC1S8lPqlT+x1ByIxqotehEqTv4YRBDY1hzGIwVAHtvj4SbQ8180lAxqcmM&#10;aEbDqTpEVDcRTIHHukFBreq1Q4JJ71yXAhUj1IQqwjNOQ35CuSEVtAS3dB8P05ZwotVeZJIx8QDd&#10;8jSbUJLxuAiHbvhEEWpiYruNzkuFDTXDDeuHhZLRMx3Nfvw0xLRlPhjSW/UONLTjIRuK40trDKWO&#10;++GlVF1B2X0WZitagE48KF1xeNMgVug2GICUK7bbZJDg5VfngKVzMzHkcVaZyaDpgVWIYDpXI2tL&#10;UDKQT0wlBCtKeb0TdewxWqXz2zRgeJ3O+IUIcR8j/ZklVk06RhUKx+QwKqLYSKdo2HzGCitrv0Xc&#10;ua8Nj4nDSV/6FmpVmVfauGlXQaS6GokUD5YeFhauNGj/AG5SQfBceFkFUaRZr+1Ix+YyQCCG1s7R&#10;BT0yT4lsaRu0be37RKPngpkFZFjQfDGg/wBiMNKurToAPkMeFi16zj9o40yaaRmG5OGkKZphCtg4&#10;quGKHVpjSHMa4pcfHCq3kMUNcsVXDfFLRfFWueKuLnFXAk9MUrqHFDfTFDtzirgo8cU2ufFWlGK0&#10;6mKGgcU04OMVpxPgDTFV6g+GC0LwpPTG004Qu24rTHiCgLxbOeoOQM2VK8emSyfZUk+GDiQj7fyx&#10;ezbpGciZraZ2/kW8f+8og+eC7SmUXkFAP3sv0AYFR8Hk+xi+0Gb540oCYweXrCL7MQr774V4UdHZ&#10;wxiiKB9GNJpf6NcNJpcsSjqMaQv4r2GLJugwq4mmKurhpUvvAJ3RkOyncYlVaS6jgAD1+LKqpKIQ&#10;1G2SBQuockrW2KtgA4q6nhirfE4q1hVYsyv9k4LVsHFVwJxVTnHwE+GKQk9tdtLdGMbgDKZCkS2T&#10;lRkgq4Lk1b2wqtkkSMAt3xTTakHfG0Lq4UKcycl264sglM9m0bAoftHfKZxtKZgiOItXcDGAUC2H&#10;azrEsqtGG2BqPoy+WzdwpFp+s8buMymtfhNc1uU720T2Z1qQpGrj7JHTLokUo3DHYNTEbkCTgwPT&#10;KSK3bBFlun3PqxK9a1zIhO2ukY0gKkbZeFCR6jeJDEyKantkJbMwEHHctKgoaOozCnIICDTVxHJW&#10;U0PvmNIkMimOmOJpWmB+GvXJQnbAp7HIjbA1OZ8JBBCuCMvBWlG7IVS2SZBCWVyHJB+1mOZUWKPS&#10;RT0ywStCpXLFa5Yq1XFWie2KpJ5knmgh5qCF8csjG2wO0K/N1bh23OY0ti0A7pwj5MFnS8NkkuJ2&#10;xUJDePymYRdepwS5Mkol12S2k+roByfamYnFTKqUba8niieGbbeoyqeS1CO0a7a5LMW+FOgyqEiw&#10;POkq8y6jDKwA2Nd8z4m2R2SJtRkdwluadKgd8xp7NgmAn8L3EEqPHyKmlFr1yiOa20ES5phfazLQ&#10;q4pt0zKGYhjKFJC16JDQkb5jZcnE0FCNdXFWt42Kr1oemVwsItQW/bmsbN9lhlkt2JkmOu6hHcSJ&#10;TooyUTaeiO0pBJD6pG4NR8sw50CsFaK6+rShj33xG27YQj9VumkiEoNKjMqGW0xVNEiMcXqSbHLI&#10;btB3KcxSq/TMwIWG8X1PTHUZbdMqSTzBqDWu6biuTBtnWypomtR3g4/tDqMwzKi02n6OKZdE2lC6&#10;qKw8h1GXBsixxZ4w373Zjvmvz2kBJtZjf1BxNA3hmLCRCSFL956df910pXBxbsH/0eiUHfKUtbe+&#10;KtVAxVwIOKVwRT1xVeI6dKYq7h8sUOpilpqd+mBCw8fljYV3AHphVr0vDFVwQjFK7icUNUxVv8cU&#10;tO3EVPTIk0hSgl9UE9q4g2mlXgMkhunyxTbYNNqYUNMR1IGBVoYHpvildSo6HFClLy7DAhBmQDY7&#10;fRhBZUqqFb9oYVLTwseh/HBTBDsrLs61yLNciqOxGS2SqFwP2qfRjbAhDtcgGhUH3GDiSERBPHSl&#10;aH3yfNJRNQw8cDFTMaN1FMCVwhH82FWpLdWG52yNIU0t1U/CafThZWrhAdicNIWtboeoB+jBSKaF&#10;vGOgGFLZiTwwIpr0F7YqqolMKV5XAhqhwpd8sVaocUO27jFLfAHphQ2CVwJXc64q1WmKrg4OKtkA&#10;4FW8RirfyxVxY9jilozEdcFod9Y9skrfrg9RgtLYkGKKWMIX+3Gp+jGkUFF9OspOsQ+jbIcAVQfQ&#10;LF/2SvyODgCd1CTyvbH+7kYfPfInGtlQfymD0lr8xj4a8RQ7+UZDuGQ/RkuBFoaXypMvWNW/1cjR&#10;TaCk8tSruYWHyOCyEqEmiMm5Ei/Rh4yuyi1g46P94w+KypZ+jpqVHFsl4qOFY9pKv2o/pBwjIghT&#10;ZWQ/ErDJ8QY8Kn6g7kj6MNrS6J9+qke+StFK5BIFAPowIVPTZeoYfI4qsO24LfTihbyrueJ+YwpX&#10;GJX3otfbFWgDWnEj5HFUSq+BkX54FcBTpIR81wIb4GtQyH5jDaXOXIoUX6OmNoaCVHxxfSDkrSHJ&#10;JGm9HA+/IEq6WZKghiB8sbYrVmb9lx9Iw2yCIilPihPtipaKFzUqp+nDaKWeke8dfcHFKsFRFrRv&#10;pORpUOqkDkCRkggFcLg9BJ94xISue5em5UnBwqpCV3/vEQjHhRdrDHF1NtGfcUGHgCKWfVbaQUe3&#10;+gZAxCXfoqw6CEqcRAMrUjpWm9GVh9JyJxotQfQ9N682B+eHwwtlDTWlnGvFH5Ae2PhhiSSlM1nG&#10;zHidvlh8NIKl9TUD4W3yPhsuJRWzdTWoOHgXiXw2/psWYVyBgU2pXEMrksEOHgRaGismDVcEDEhk&#10;CirqzVkBQGgwAFBKWm3YnYHJsQV4tm4FqdMlS2pFSTv2wJb4HriqtaerE5ZDQHYmlceKmdOlShJI&#10;rgthyWLC8jBox0OSZxO70+DVpNF0iNNmmfYV2oTloNMcm5Y3eXUKR/WWlJu61pTocq80AUkt5q01&#10;43O4bmw6YDK0gBBNL6mw6nAAgqR5Ls2KW1ZyNtsFKvBkoWHTJKp+uykYopsSHvkaVmXkCzvZJZZb&#10;MIVAHIuaU/l45bENlUE184/XlCx3wTid1K5CVuJe7z/UDQ0X78hFvQ3qELxU9ctBRTVrbm4ZhWgU&#10;VJwMmyT0G4xpC0Kh+0SPlilGNfloxGsagAUqBucKDu5BAIwrE8q74EUhRH6jUX6MaXk0FNd61B7Y&#10;nZIRMhPKs3Ll7nfG0N2M0UUwa4T1EofhrTDEjqzG+z1H8vtOtfqzXsacXkfpWvEfy5bQ6MpimYXH&#10;IRMU+0BtkZFoLzzXdWmeQLchSFBHTMTjtkIgsThsku45bl5Vj4H4VPU5dGNplYSuZdzWlR2wEIG6&#10;YabolzdQNcCP92N64iBSZAIeS3C79slVJBtQ48TXCzpVe4Em6rSnhhRSvFam54qQVLGlT0wKuksv&#10;SYpL+z1OKEdo3lq71QFrfaLvXocibZXTMl8oyW4hmuJBQbELt0xESGPiU3rHm4WrC2jiBVetTXJ8&#10;VIA4lSbV7HU9OdC4iZdwCe+G7YZMXcwK+dlXehr4dcrplFAjnGwkTqMkyXfW5VNFpv8ATgVaSwWp&#10;74Vbtb6e1b9yzID4HbG6ZgpjPe3rRr9ZqVO6k42WBAS95V6itcAStW449DTDaU18s3NtBqcEt0R6&#10;QO9ex/ZyQ3bAzLzN5yhuY2tbZqg7Fu3+xywmg4koWwa6PrAsGH05jtwFIIQvw9WnwdK9smi038t2&#10;FndTlNRmFvCqlqkVLH+VchRtmRY2UrsxxllhfnHUgGnUfzZOTUE3/L9Vl1MHpwUk+5wRcitnrkVD&#10;vlhcYsI84avIzmBCaDwyiZYR3ec3txyYgYIt1IM1OWKFp6YVUipYigP0YobFVPTFNLwdqnrgpFuE&#10;lQdslSsh8gaamoakySNQKpIHc5FtA2TnzH5cXS34t9l+hOQlA83F8TemIXluIWDAdcYlybTPRfMY&#10;0i3dI1DTSHqRsoywLLdMvLetXV3eFGYuX61wElIGz1DTQYUUFdiKscLUo6l5msLU8WNT4UwGQCRG&#10;2PXH5kW8VRDET4Vw8QTwpTPe3mtKbiV1VT0U+GQI4mJHCxpLe6vWZLdWZVO5AqBlZlwtgpFy6FdJ&#10;EG4MtOpPfImRRxBLpopIVqGNcmJsrCHl1G4cbnYdxkwxtEWUl1cxvLG/ER9d9zkqXipSXWbpDUO3&#10;35FkJWqp5kuFH95Jy+eKeJcPN16vSRqfPCthWTzpfKPtk4FsK6eebz+b8MVsK6+e7s9aE/LFlsmO&#10;l+b2uCxuGWPgKmu1f9XFaCaw+atPQ8nl5H2GTa+G2VaffxXsQliIZG6HJWGEo0gtftqxngBRgcrn&#10;Fq5PI9VUxyVjNGXuMpi3hLZLV3X1S4YnrU75cGKEeFgaHrircMe/xePbFVaWIA/B0xYuiPamBmEQ&#10;jsoIB69cDN3X54Er/q7tXatOvtirTKF6YUNGQlQnYYbWlMbk4FdwBxVqlMVXAnpirt+uKqUyEoWr&#10;TCGBQTHsMkhP/Kflr9MCSaRuMcffERtErARK/VLKSW3ko6Do1MPCAxFlIHUyEsv2RgLNXOlzw24u&#10;ZF/dPuDXHhRxKCRxBSxrWvXtgSp8ux6YVtVtpWikWRSRxI+dP2sCRunV41vdyqunKxAHxFv2sla8&#10;KXyoK0FAa5FVYwtBCH9TYn7KnbDS2urbGFgQxmJ+E/s0/wArAlSZOFKb1xW16KXAC9B4dcVVbe1a&#10;eThGCzDcnIGVMgmJdY0YNH8Z6NXpkhJGyFtlStGcKDXFIZX+XsifvojTkpBU998jEbplyejQE8CR&#10;u1NsvcdhHmb1wxeWoIzGmSzxkMGvWRR15Od/lkwzKTysSS3TJMSoOxXfFKwANQAVxQuklAX0woG+&#10;KqTxEgt2GIKCj9KZljC9NzvjbMJzJIroAgpQdfHIEpCmISRkLZWnOg+YLuynjicNNDEDxj6ha/tZ&#10;IZCGRAPNlFj5p5XXLUFKwncADocl4rXwA8k0m1zSg3rRyKCBsO+W7MPDIQE3nKCdGRK7A9sjxgKY&#10;MMivHa8WRq/ayiRbIhCa78dyxHWuTB2aynHkrypFf3X16/B4KfgSmzZXvItlh6pb21ratygjRVp0&#10;ApmQI01Jfr2r2VnGYpKbjth5I4beN6tOkszOBQE7AZVTMCllvpyvbSXZ6BgAK/8ADZIFTFLzQMeh&#10;xYqbxjhXxwFIR11aotujKoBJGUEt1M+0cLOsUYB2Tr8sA3SSiXs45IJNt1YHJtVO8voBdzn/ACcY&#10;jdmV2rsE04+5y1rLBX0aW4j9eQFYfGmV7nkkkBA30XpRAAgr2yyJ6IIB5IWGQKtcmWLUkykYFpbE&#10;td22B6Y0qc6XNp8Xqi95F6Uj49MIZUu0q4EF5DNXcSDc+GRkoe1xMs0fxnZhkwwKDtZ4rGf6qtWV&#10;jUn3yu6LIboPUbn6tqBbr2GTJRTFtSlb13cnqd8ru1UVaSCWNmFKmoyFsgUjvaTXpRxUE4ZGmURZ&#10;SbUY1SchdhkYlnJDNG0zcUFTlwaioeo8SsnZjvhtiqR2kqIJ2U8G6HscRut03IysdhTCUW16pLca&#10;mmKbdcbUpilD3CKgVg1WJG2KAzGzthGQkmwABytJKYXygxq43AGIV1sv7gO3ZsrJbAERf3Bl02So&#10;pQjJQUhjV5ChswwG/jlRO7MDZIlVQenTLgWoruH7Q2GWMVvOoYYEN0qN8klv6uwT1QR8u+LErmVP&#10;TWQOGkP2hTphSynyr5Ku/McX6SmdUhGymoJPH7Xwfs8crPqRxdzIk0tNMmlt4nDAKDy6HInHTPjt&#10;csgdt9xtgDMsY1qECSUrQAdK4SxDOPLnlvTrbTor6WLnyALE7k/5S4Y4wUG7SrzZJaPOy2oKqtB7&#10;YJYxHkyAYdIqk1SvXfIAMzsskYqpAOSDFEycI0UKakipwoS3UAUofpGSCClsk53ZwG5H7skxKtHO&#10;Yrf01f8AvGJZadP9liAlWsdTuLOP0YjQFw4buD/k4AmwnekeYdRuL+KjtK1aEHwOCUlewxyUhZj/&#10;AC5ZEtbzjVdLmv5GaIE0qfan+tkJFI2YlHYveXC2sAqzsVH0YN2dphq/lltLiRyQ3LqR2OTEGBkk&#10;skdBxwJUli5YqvUccizCMil6V6jKyGy0zt7mlKZGmQLTMtwxFaUbHkmk9hSzuLfhKSX6KadMgC2V&#10;YYnfwemxXwJy0Fx6SqViSB2GWMSFNhywoTI6tysVsvSRQKfGB8RyQkwpAMOWxyLKkTb6i0dsbNhV&#10;e1Pf+bG1pCvG7g8aE02xW05kGmQ2EX1Rma8ahf2/mXJABFHmlrTgJxIYzV7ZAqBaK1D9/R4oTGoA&#10;79f8rI8YZVSKjtXSJGbYMtRXwwc02rB2XAWQKKjllkRVLV3oBTphZWrJqV1aKYo3ISu612wDZbU3&#10;1BpaAgbeGEm1pQZTy5gUoa5G1KvxmvmLks/E9fDDxI5NyWhG7kk4LKg2gZlo1MkGJaV6GgwqrBz3&#10;64eaqtuQ9ufhBo34ZAxLEpVeqJXbh9kDJgUxQU0HEih5K3bwwkpe1eRoPT02GJjUAVGRg121q0Ya&#10;5lVuwJFcvkNkjmwaW+QuRI4T55SA3kqfqWxqxnX7saYqRuoH+FGLE+2HhYp0+uafJCC0XptGOJXv&#10;XJABjSVya7YgbcyciYsrbt9YsmRn+LkOxODhTVtjzJG68UQGhoBXfCF2WyebSpCpGCR75JQQhpPM&#10;9wDyEaD6MFBWl8w6hJGZkQempoW47Y0iwqaZ5knmulS5mEcfU/DiQgFbqHmS49Zhaykx1+E+2TAT&#10;aDbXbtkJa4blXpgSFH9NXZ2adwD3qcV4lOS/ctx5lt+tThRaIt7V7u9isonLeodyDWg/byJYmdPV&#10;9Pg0PSgsHKMyHYlzU1/ysiIMQCU9WKC1RrmERjavw9wMsEbSBTzrzLraTM7r1PTLJCtmQLAZZ3nk&#10;O+V1TKUlISgLx7164aaw6af1GLdK4ra+zv3tSXioHpSp/wCNcFJulkt08zGSQlmPUnCpNqYqRXvg&#10;VbthYtoCxCjqcU2qLGa0pXArggJ6UIxQrxJ6hoMCE18uWbXeqwRj9luRI9sjJS9kiQiSgwBUfDxO&#10;xyaUFdubNj6fXt9OSpLEfMjTGcySgOxFNumHiTukWhaRYXEktxqRFI2ACE0/4X9rIGNsaJZW7aU8&#10;KQW8cTK1QtOuSEVIpheu6SLGYJIVAfdT7YeFQxyIxLI6TseNPhIGBlwoVWWB+ZFcBQ1FLAzUkcqT&#10;U9NsUKJIxSutwkjH1W4KB198UqkzWwQC35mQj4uXQYFIQhmNRXxxUMti84ww6c1hawlHb9vwwgLw&#10;hJJtXuyOSytzU1U+GApZrZfmZDcW8cd9GyzxU+NN+VMlGkcKT+ZNX+vzGcIyRuPh5ClcsMrSAxSX&#10;43qTlJSVfSJbe2vop7xTJbqTyA69PtYObAi2b6n+YDzwm1sarF05P1p/q5OIEWcRQS7R/Osmn8Yr&#10;kJJHXrSjbn7X+xwylbDgekxeZ9Otrf1EuI3r2BqRgEe5IgWGareWerCa7aUI6n4V6cstJ6KIFhDK&#10;Z5GUDcAn7spISULa3SWlzHc8OYjNSp6HIcmsxtlmt+Zx5mMXoQ+m0Y3yYmGZiAxm7YUowPL375UU&#10;DZH2KXesuZYYaJCpVvT27YbTxI7yXqtxpurxxxglZj6bL/xtkJCt2JL3SCQIB4dMtibVIfMkPB+c&#10;exOXdGQeX+aGdmClQCe4zHttI2QL2s9owhuZCylagA1A/lXI8uTWl128qGo79jh5rTX6TWIBGjUB&#10;qKaDt+02DhYl7A2uaHbacq2rRGiBQoG/TLYQBSIsB1nVJfTorgg70GTmAkMUnuHYcgScppSXHUJV&#10;gW2LHgp5Ae+BgtiuYWV2epkJ+GuNIQ00pO2FKmr926YKS4S71HXGkL5ZfhoDiAi6VAVWPqCSPuwU&#10;qHL13GSpVrNUU74Vp0Y5Gh2wFLUnXiu++EKu4MNiN8bTVNUJNMKFxQ5FC0xEfPDaUVa2vqkAnc+A&#10;yBKW7mzkjbhxO3gMkAglammTymiRuT8slRY8YRI0C76iJvfAkFUPly7cVEYHzIGBlVuHlu5GzemP&#10;m2SARVLh5fk7vGPpyXC18RVF0BF+1cIPkMjTMK8eh2I+3cNX2XFnwhEfo7TQNpJXPhQDCAwI81r2&#10;Onj7MbH/AFmxpiAVRYrRAB9XT5knBTNeXi6CJAB7ZKkUGzOewVfkBgpAFNfW5RsGoMaZWoyTM/2m&#10;JOSpB3Ui5pSuJCrQcVcMVbqQMKrg2NK0cUKdRgVdywqXcsK0tJJ7YEuDnwwoLixxQ0a9sirYY9MN&#10;pcCa4q3XvhVpm8Tii2lxVdUYobJpirVD1xTS04qA1UdK4quDrSlRiq/1B3OKKc0op1xZUo+oOgqT&#10;ipC5S3YYLUKhLkbAZG00qJDI2AzATSv9QkPUVyPGpirR6PPL9lD92JmoRUXlq8fpEcHGpTC38mXT&#10;7sOPzOR4ihM7fyEzfbdR8hjaURD5KtTKY2kaq9aZK0bprb+UNOj/AGS3zORCaTCLQrOKhSJdvHfJ&#10;UikYloibqqg/LGk0qccaTTuOGlb4YrTfHFadTFVK6l9FCe56YsqQ807xW4lbYjrkSUh1pOZl5noe&#10;mREmKMqMmFdyGFDTOqipwpQWo3LRABeh74GSV3EzQx80O4zFnOkgWvt7o3xVSd1OUDNxbIKdLIsY&#10;AYgZmRYgJdf6usUgjRu/bGcqZ0mMTcgD44xlbBWC5ardBhVK9R1L6q/pnx/DIyNJIRayck5LuCMi&#10;JWgJbBdFQxG9DvkJmkplbzCReQxjO1V6Vy4IaINDXwwpCRQ+nZzyMxHGlcpmVq01tbhLhBIh+E4x&#10;kpRIpliG6gYVQ18odAO1cSycJBbx8n2GVhACiuorJIETcHriZUkolpQFNa9MnEqGKzak63nxMeC5&#10;HKaDbKOzIo5FliJpVSMqhO2oMD1cIlyakhSO3jl89w2FKvRSWTlIvH09/AnNdMFrZLa3srwqKN6L&#10;bcmyiJMUjyUNLsLe4uH9WjBDsT3yRkSg2ymU+nADCOKjL4jbZQoW1+Z5BCeo3OIykGkpVezxRztE&#10;/jjOVrwoKV2t5VlP92T2zXymmkt1SlxfAHZCcu8TZEmUaYEhQwAih3GYuOe6gNfpRLVyAfir0zIs&#10;x3DMhMbDVRdvwUfPMnFn4muVInUZgIyvcZnCSQkE8slvMGr8JFdswMxPRkmGm3xZWcGvfIYspDGr&#10;Q95rgFyiodyOnvmeMlrIUnVtcFlBbrhE2ARIeuWWlRuLtIDR6798mAmkg1jUZdQQ2cZBQ9cnxcLM&#10;EBKdHjurSRoIPiA6Zr8krOzWQAzC0SRI+c7fFk4WjmildGGxy60ulYKjH2yYKQkNoB6zySfZOwyE&#10;yjqxrUIjHfLMR9lxmPLkymU01hAgMx6U/XlQjbKJsJLDcTwoXhRgh6t2yHh0xCSXl2sjEnud8voo&#10;JtyyxxkNDs3c5jytBZJpU896weJhWPscxfDosuPoo6rO1GZ9mJy8NpkUFPZzJEkkicR2OGraLtK7&#10;q4Ibl3GTEVQgkMshYCgOSJAWm/V+OnjgYFken6i9mPRIBB65g5MdsoGkRZD9I3fpV+FRXJRis5p/&#10;q9uERIhsNhmYMdDZmNgqxyKn7qu1KZUZELEWhLfVvRlZRuBiMxDMwpV0mZbyR5WNDyIzKjm4muRQ&#10;Hm2yEEfrK1Qe2ZkA2cwkvliZjeVP2KZi5RThyG70qGRCAQMnAtoQWqXy261IqPDMoBsAYfq1zFco&#10;ZR8JXpTMWZtlaVtqKPCV3MmYJx7qJUgvrU3D0N6VrTJ8Aa73f//S6Iq16HKk0oXtwLVOdK+2UTyc&#10;KLYwNfdrrgo2bIQy23xjbJbWQSDY5kg2wIpEgHFguofDFXVxS3XFVCeQKKE0OUzlSEmudXVZQCdh&#10;mB4tltiEyg1NHWtKD3zOjmCDBEW99DO3FOuXg2xMVZ5UjUsxoBkZSAYJbLrcCGinllB1EQyAQs+r&#10;c5FSI7semCM+LkyjFOI2NNxmUgoTVLxYoiF3bwzFyzpr5obRrp5aqykAb1yzEbDeapMpr6KCgkIG&#10;WmYDVzWDUrd/smvyyHiBlwuhvUnJC9ssieLktIjgDiQxU2gwLbSxOOhIwpX8JD1bbAhTeEHrv88a&#10;VywKMKSv+rqRUHIFCGiiM1adjTK47syqJAR1XLwGNq3pAjddsWFKM1vD+0KH2OQZAKQMEexJH0ZY&#10;lWDwMNpR9OGkUXMm3wup+nARSKKEluWicIwG/Qg5QZ0yG65bpGYRj7R7YBks0tIiWIqpYjYZadmN&#10;qEMzy7xLyHjjGVsmpb70dpBQ4ymI80DdDy6sEA7EnMKeqHRkIq6X0R2J3PYZkY8okpii1dGHWmZD&#10;Eqc06RCvLIGVIC+OQOK1wg2yIQeqXv1VOSnftlGTJwpgLKAtNfV0HM1JO+Vxzjq3zxpmupRAfEaZ&#10;kjIC08KJMiUqTTJE01pdcamqSCNDWuU+KOjIBFmfhH6jeFct465oKhBqizmi74I5RLky4UZ6wA5M&#10;dstYLwwO4wJXh6dcC2uJBwq0B4YEt4q00ZPRvwwKtpw6nCqzkr9CK4LVfwA+I7UxVoSIaAHrjar6&#10;kfLCh3q7dBilvkx6U+/FDqOex+jEFK74h7fPFDvUPcVwLbXqDrQ40ldVG+0K40ilrWltL1RT9GDg&#10;BVTOiWbfsYPDCbUZfL9sw+EEZHw0G0um8rGv7ttvfInGVtCSeWbgdgwwiJXiUf0DNGamAH6MdwzE&#10;goS6Sn7cRX5bY8RY0EPJpyhSIi6n3w+ImghXtH/nNfcZMTYEKawyIaUU/PJcYXhcbaVm/uwfkcIN&#10;opcbeRBvGwwWkL1cdKup98NqQqiUAULj6RkrY00QCdip+eBlTX2a7BgffCCxIboAKhCPkcVp0MIJ&#10;JPMYKUhXEcXeQqfdcNBFFZKijYMre9KY0kLlC0HIIR7DJ0xLvqcbb8QfpwUgFZPDxoFqPYHAWQWB&#10;CP5vpwJWGXiaciB8sKrlmI2Dr9IwqtdmPXg2KFMrXqq/fhVTAB3WMn5Niq4A91cfLIq2JRWis6n3&#10;GGltY94qbNKSfcZKmNpXdagWJCsKfLAypLpJi3hhpCgxwgIcvyxIV3TthQtO2CltbU9icaS2tWqS&#10;1KeONJaLkd8FK4tvvQ40hrp4VxpXE89qDHhVv0geox4WQRciQKoWMEnxyUhHokod+HHiUByukbFM&#10;PL1g896gtVBfrQ9P9lhptjsnHmPSJ1m9W9oSdgV6ZAxcfj3YvNaIh2rQnAIthJUHsU8TXJcCLUxp&#10;yVqG/DDwotwsgNq5HgTxL0s1ANKA48CbcbB2XYggdceFbQbWL12pjSQV31RlBqATiArItKe80KIX&#10;MEiMHpVPl/NkwSGZl0UtX1m+1VhJc026AdBlcrLXQSG5gkPRa5ERUlSNjIAC6kVydUm7XwTPbIyK&#10;gJfbkcNoU1gJ61r7dMjaVvpFSCwrQ9MFsgqyXTOX9NQA53FOmStjSiIGX7X34aRycjOgIU9etcAN&#10;MlW2nkhYMijmpqCceJaXXdzPeSerL8T9NhjbGl9hFJfTJbqASOgyQLMB655MtXsrQW8v261IHbJ0&#10;ylK2VgHgadci0F5h5yu43JRVCup3IzFlVpgGBy2xY8yDxPQ9snFsIUJBvxybFHQaxeQQ/U1k/dHq&#10;BkrLLm4S/BxwWkBqPciuFK4uV5KtCDixbBYijMfYYVtczEAgGtRQk5FbZX5X81i0jSykFCNlK/8A&#10;G+SBptEeJmPmKd7OyAfq/hjK3Elzpg1npF5qJL28RcA0Jr45QAXIBpbrOjR2XFErz41cHscnRDX4&#10;llI0WNq+qxBrQCnXJBnStdWsURIhk5rgLFBMApqNjilo1IoNxhSi7i0gjjDRS82PUU6ZKmNoa4uJ&#10;nAEjEqvQeGBCgSKbdcDIFuhOw6YptwHyxVckjKdhsMU2vZxM3JtvliUNSSuq+mCeHh2w2VUgTy6k&#10;ntgVVZ3+yx6Y0lnn5ZWIKy3bfaJ4jCA2y2D0O9Yw2rMvWmSLhyLynzFdtyJFSR1zD4t26I2Yoz8j&#10;U5cFaD8ug2yxiqzX8f1ZbcIFYGpb+bJcSaVbqO2hhR7aTk5HxfPEMSEv5V3yJVdEGdvgFTildXjt&#10;tXFKO0Oe70+4XULQH90dyBUf7LEFsjOtiyXXPNFzryCSVaKm23SuE7tRG9pC8fqPQqXNOmViK2l8&#10;kdNumSUFPfJd/Dp93I03VlovzOIbhuHrsLF7VkX4WK7ZJokHn2u20sTkOtcw5c2cJMNuUKk175fF&#10;kSmGna9JFbPbSSFUA+EUrXLxJEqKd+SfOMWitJFcKWik7DxyqhbPmKZCvn22mnMVzGEiPjvk7DT4&#10;bEdfu7OSYm0rwO+/jkZAIEaY8zH7PatciGawMweiEhT13ybFWigDxtISK12HjkuHZNUoMQMjSFvq&#10;qagjGlbWNeoxV3Htitu479cDK1eUgVWgJ8cUKJTanc7DIlsiXs/lTSxpmnJCTU05En3ycQxyG0N5&#10;s1EJCIl60wSLQBbzG8lUMGcV9vfKwHIHJA0DAsRTwGTtipq8ZV+QPLtTCEHdRH2duuKWmZgOuKF8&#10;JqN8BZBWUE5FK4da4GSulw6BgD9rrh5JU6nFi0Rviqw/CcVXVxVYeuKtlsVbrii0PcuQtMLEoeEA&#10;kljTJUhVhu3tyUgZgG670xqmV21K7Hr1xRVN2t08atCtKP1JGNqrkyhltZHLKOijcDEqFOWE/ZXp&#10;XwyIKCpNCQK9BhtC9pCyj2wMkZb8xGZQ1AOgHU4QlDmQV33qcCprJo95AiC4j9NJN1rhFoJU5HEM&#10;JgVQTX7WKSAhA4NQcUI2C8dIfSUiu/bf/gsBkyAZxod5pdpo5EIBuStGqKtyOCACzhfJj2oWrqgA&#10;FSe43wyYxFIJbBYYmdq82+z4ZG2xOYLNtHaC4JI5sC3brkqY8XR6bazCgp3GWBrKR+dGBXiOoAJy&#10;MwKYjm8svwpkJ6DK4tyWMSWPhljBY8THYYEuXlH0xSnHlrSbW69WW/YKqUIrhAtB5IfVoYV5PBQx&#10;knj8skY01hD2zKIwAKFcrcgCme+X9Bh4xzXIDhxU1OwwCNsCVPzDHZqwW14CnULkjGmAtD+W9dh0&#10;l5TNGH50HIdR/k5AVbdw2EXr2uWmo8DCKFepIof9XLJEMBGmOTSM1aHbKLbQWYeVNLgktw8hDmQf&#10;EPDJwjbCZQXmSwg025Rbc/aFaeGSyQFNUCbTjyzZxXEf1qQBi5pUjI4wymGWWGnLACsZrQ7DLOFi&#10;w/zNqs9jM9tzKnBIEckxLzvU9Um5kMSx+dcjRLchVnSWi7ivWu5/2OSYFEXaTWpEUwYeCnExpjaF&#10;kRozxkUq3cEb4FpSC0Br45EqE5vF/wBGj9yMx296BoTK3pUFPhphgd0yGy+7HpmRB4jLJNIQWn3L&#10;QXcwH7VFwRZldq3x6YT3qctHJh1Sm985Pc6dHpnpIixqFLeNMImRzZyo8gxa5micRo26g/FTwwNY&#10;2WXyw3sxFinFAvT5ftZY1lK3FGoeg7YGQKLWSTUm9OqLwG21NsJKKXwWcjKJSpMZNK5AhkJIm4s+&#10;TD6vUUoRX2yBLIF7toymW1idhuUGWRYyW3em/vDcVAatafLBKNoBpjWtTNJKJTsQe2RJZBJ5lWeZ&#10;16bimRtSKWpaVuSJGJCbivfIMgGN3R5X5I+jDM7MojdLdYTjJXBBMkonuGjNVJG3bLw0kob1i9a9&#10;++SYpm+sTz26W70EcYoAMAShefI4UNqaNXFVSSRR13woRvl/SbfUXd55fT4MOI8cgRaWT36Feh5U&#10;oAR3wKESoEtpQ9VP4ZEM6XOvGEeBOVlkChr2fjYOnicMWRSeZuViPnlfVs6JG5A3y8NDbXTMnp9F&#10;HamStCkgqCMVpVFBk0LZRtQHAhxt3QVIwWyCYaBrV/psv1exZgJCSVB2J/mwgsgnFjrMsksiykl2&#10;NGr1yEySiIZNYRhxGzHbiajIBJLH9bjDSNt1w0kBKor+6hUQpK4jHReRoMMSQytZLfyt8LkkYeaA&#10;viuUETIv2mIPypg5JafffGmK61ZPWQyGiAjlXwxVQ1yZJZi0ey9ssDAhJgoDAt0xYtyR1IHbkNsK&#10;E6+oeq0jIKqgBxUsh/Luw5XE1yPsqOP05X1Sd3pdQLN2OwK5dFg871jWLmyLwW70jI6Uys7FtixA&#10;zSRMLiIlWU1BHjjdslOfV7mYFZZGZT1Bw2glDrKZGCipZugwMVeSIwni9Q3hhSFinc5ElnS8bb5F&#10;NIpZwaUNMaVExRfu2mLUUnYjxwEMgU5ivRAI+KihAr75RTfEpbr6D1zQU5b0y0FrISGWKh37ZIFr&#10;KijUqKbHJ2wq2vtbLihSYhDU+GFKJ+qSxqszAhW6Hxw0UWhn+1UfaGAK6EPUup+zixD0D8tvKVrr&#10;SSajeFm4PxVe2382Qqygpr500i2sSPq/7QO3WmXeEKYi2Kqz3Tx20Sl2+yo75Sdm+k3Pl64jfi0T&#10;HbtvkBZRxICS3e1kHE8WFdzhpmDaDaUmtd8KlE6ULQzFr0lYwpIp3bEKpPLy5FehJphIUFmOh+Z7&#10;CzsVtQlJQtD8P2jjCQCDC0n1C4S4LvQL3oMMjbICkguANzvX2xQQhI3jYcSG9QsAp/Zp/lYWtbqL&#10;m1mMQcMB3GTpigo7qVpPQgUs79AO+CkGSPltZ7UUuEKE/djSeK1fR9RsbVGjv05gNVadTXFjVvXP&#10;KkSx2qFaheor75GK0lvmMl5pDQkdBTLJyoMojdgUkgt5+TxB1AIoe+VRk2GKFj0ye5WsW4Y1AGS4&#10;2BCtrAtYljit42jlQUck9TkwUUkksjN1NScUBVCxiEGh9Su+BbUnPSnWm+GlaVmjPKtCPDBSbZ5p&#10;OmadZ2MT6g6FnHIivxb5EC2FFjV9HHJI/pfYr8PyyZZBA/vIoyFYiMndQep/1caVQSXgSV60xVWJ&#10;kaIFgAq7A+OBUO7eOEJXqAV5du2KGvT2rTY4rSN0bVH0i5F3GoLBSoHzxVdcapJcSNNIauxrhtKN&#10;OrNBFHxmZuS1Kg/Z/wAnBE0zJtLrvUDOTxrT365Mm2sBStLqaJGt4lT96erdR/qtgWrQ91byWz+n&#10;IAGI7GuBNUo8SOuLFfIwY/CKfLAlYBihXjkAQoRv44pUSKHFVQKtNzQ4VVIXiStXwKVaSJIfiqKk&#10;V64EL/qroqzU67jfCmmc/lvdrc3UwkiCyEVDUp/sVyk80PQo9pKeGWBUTQHcdcISgNWAcBTRa78j&#10;2pkwrE9W10WbiGbjxAJ5DfkT9nFmAxPTYlvppJJGj49y5oR/qZAlSgJ9STT5Sbbdo3JVuxGTAYpd&#10;qOtXOpOWl3btTsMJlSSExs9N0+e2aRmZZV33ben+SuViQKKSe69OpCEn55JC2zjYyALHzNOlMiVX&#10;3UQRqAU9sASgqFcKrmZn+M9TtipUwvfFaboV3xS4CvTCqoFSnxAk/PAhEyXc86Kk0hZUFFB7DCm1&#10;HhXAq5gAvEgV8cVWk7U64q2EBIDECvfFbVpCkbAW7cloKmlN8A2Rax5ncivbJJtfbeo3KQBuNCOQ&#10;G1f9bEsQr6D5buNevlsoCFqOTn+Vcql3MZSpnms+S7fy5aidG5kEDfvhhp7TZYNqaiZjIAFA7DCY&#10;8LIboe21C7sEY2UjLFJ9rtU4KpiGQ+SVWTWISHD8VJr7nBMok9ptm5LxbfJRKV88MVwSGAZgNgct&#10;CWDXWjWKXDNqsgQDovicEoWkWkc9x5etYpolSSSd9lr4n7PHDGNIIrmlL+Tr2CE3N0oWPjyqT0/y&#10;f9bIyjag2hpvL11PALz0qwqPhK06fzZWIlRK0hmnkQEKdj7ZKqZIGSeR6E1ONoU/VYHYZGkWtIdt&#10;8eSKaETdcbTS4oehNDiq9bdmG2BBbW1Y7AE/IHDRXZWj0mWXojfLicG6LDaaPdVp6LEfdhpVdPL1&#10;yftIFHariuSpV58vTAblB/sq4KW1g0dlPxOv3YTFbtU/QsX2jNv4KuEBKommWoHxM58ceFhurRW1&#10;pGD8DNXxOR4WVtfVbTtCPpOSASvCwx0KRoD8q5KmvhVluXjpw4D5KMHCGY2c99O37X3YRFNrTdSn&#10;q7ffiq31T3J+/Ahazg964rbQbxwq3UeGKHM2KVqtXFV3MjY4qu5VGKHepTvhVxkrirZkHTFVMv4D&#10;AlaXwoWtUjArqEbVxS0ajFFuOFLXzxpFtV3xQvFMCQuB8MIStPXbChwr4YENn6MVW1ANMC04sB3x&#10;Wmi4whWhJ2FcaW3Ftu9cKVtT4YFpcrYLSuB5bA42ilp5V9sbWmuDnZa4OIJpUW2lPUHBxppetizb&#10;YONaVk0p26DBxpoIiHy9cSH4UJ+QwcbEo6LyjeSbBDjxItMoPINy/wBoAYLKeJHQfl837bgYKKhM&#10;rfyDbp9tq5Gk7plD5PsI+i1w8K0jotCs4vsxivvkuFUUlokf2FUfRhpabNvy740ltYabYKWlRYwM&#10;kE0ldvVLh1Ybk1rkJppMlXGKFxooqTtk1pL9S1BbcpwNa4JMqRUcgZOftXIRkillvdeu1FFBkjJa&#10;RQI8RhtacWA64UODA9MKoHVHUPGWNFB3wFNWlfmG+5x0tzUdCMrMgGYFIvQxS2UE1OURNtQTZSpz&#10;JBSsu5ViiLntk6tISt7yWSVInHwHcEd8qlKlJRt4gmgIUVKjDE2oYw9okjcJCWqNhWm+Y2WNJBWW&#10;V9+j14rxLV3rmCPRumlbUNUrGJZPtHsMyxksMgCg7aQXBBNAKg/RmNLL0YHdl9jcJInw9hmZilaK&#10;WT6vDFIsXVm2zLulIpZqd99XWq/awgsgGPS3qXRCSsfVJpTMXJktEmUWkJihCnc0wwDEIN7ZYUcD&#10;q2WT3ZAN6TOrKUHVTvmNAoIX3188R4KMySaCSqtdGOEOwr44iShjN9NFeXRhgP2t8hkKproKfVkM&#10;B8ajMfGUFPFIzNCFw9smqX6peLEoWu/LCWQChNfC5tnVeq5iHKAziKQOm3cdtCJJQeTfqyo5Aw4U&#10;dd6pHDFyG9e2XwyhlEMPntprmc3PFlQkbHYUwZp2NmRyXsGR2moiNAGFNwtMxsRphTFvNSLLd+nF&#10;0p27ZsOIJPJKL1nt4U5sGKnc1/4XMSW7Hek7ubpxYRgVUnoP8nMUDdMTsp6Q8a3CRch8W5I8f5cZ&#10;xYspn1IrAUVaqNqjLY5NmYFMbl1E210ssdSMqkeqkO1KRb2J7ioVgenfKo5O9btDWt4yp6cu6kbV&#10;7HKZwvkgGmw0c8XqE/vAaUyokxTzRCK0UQmY0IYdD2wApAQGq6hDNMHhBA982A3DCVBmPl23pEHp&#10;SoqccMWA3TDU40eEyA7jNgG0BiMk7vLR6kU2GYOU0m010ORUjdz0XtlOIo6pNK63WoiRQeCitad8&#10;zydmM907g1ZUNZNtumYt1ukBNtNvhdryXsaZlY8lsUfwVxR9xmUChKdftIIrVpohwcDqMtiLbIoT&#10;y/GjRCb23Oa/LHfZrG6dXEymL4RUHpl8GwMfbXRamnU+GUZbigpwL5JLYuTuw6YxzLHdjM+stX0Q&#10;dlIxyTJUqN1rdvNMlaEJuR45WJJMbSzzFrv11gsY4pmRGSnYUEyh1Q6hZ/U7IfEBSjd8pGTfdjCg&#10;xOaxcMYnHErsa5kHfkg7KAREfip3G+USCproupNYzM8fU9QemYxQh9VvpbiYknvXbMiNEJkbVrvX&#10;5bqFYZKALkRGkRNMfe6ZZa9R75eRs5EKRiS+h8a0KtmIQxlV7NRn1pPgUmngMFNJKKaao4t1GHht&#10;HJNfLGpw2dwzTmlehyJjTHhZA+rfpGb04aEL8QOXxybNxPcrcxdKSnVetMokOJMWMzzEStXp448D&#10;aShNP1ae1mCKaK52rkDBjsidV1q8njNtNTiNxmdinTGUq5K/luxkeN7lm4rTb55CcuJxgCSn8etN&#10;6Q9M1deo8cAycLbVK+s3Ed1ZLKDQ7VzKjltnFimq3EbQhEFD1OUyO6ikg9Qo3Idcgd2tv641PV35&#10;VpXIUx43/9OYXOqiBgjilPfNecwBpsG62e4F/HRBQqKnIT9bXMcO7BryV4pCyeO+Y8AWeObJtH+u&#10;C3WUtUOdszIghtkWVQgBQCd8yqaiueRUHI9BkDKkJVNr0aSBSNsEZiTlRw2Ezt5RMoYbVywholGk&#10;u1pFKhq7jtmu1AFNQ5sUuFQyHsT0Oa+EXJiCSrRalDDAVZj6lCBTMsRb54C7y9qjCRkFC58cvBMW&#10;mWwakvbhzI8leIJG3TMXICWgFL21AuhHevTMaMCypFWE0drWeTdz9nfpmxxS4dksr0O7+tQiUnc5&#10;n8wiYpKfMkjQzgx9ad81mbYtMJJfo+oX13MYS3EDrTJxkaby7U7srJwnflTMeVksYkNLq8caBUoD&#10;kSCz5qtit5EGuIXDLXfvmTDKYrdc03t9ecANME4eNd8yBqe9jQKs/mCJ05LUe+PjXyXgTC0uBKgY&#10;9TmQDsiQpQ1G+aJlWI9djmPPJR2Yw3KNhaqDn1zJimQVQQOmFipXEvEVGUTlSpdDqCISoIAruTlW&#10;POC2VaKfUIQtVP45ecgYcKrDOWSpw8VhZbJHc3Uj3VaUUZgiXqZwTWW+gCDk4JPbM7iDAhtNPgnH&#10;Md/A5YAxOyA1KyS1IIqQ22+YeaRigFK5LeRW2FaiozAlItnJDxSOkta8WOwqclCRvZkCr3d7NGpj&#10;MvId6ZlyyFrO6hb6tcQrwU/CMj4hA2ZXazUNQkkeMtUjMWeQyG6I7FVWF5U58Ty8cwrbCvS+jiIf&#10;jybpQZn4cwixJRX6ZDj4BxbJ5NbXJHCozX/qRkSGr9srGSWRaAWx3pB4hyB3ycZSG1siVPUZPrlV&#10;D0WnQ5DKfNcYNsdmlFuaIfiByuIt2Ixo+wvGuXUTNQLmVjAHNolCk+1HU40jXiQT0pks2QEbOERu&#10;kkV9I1yJN+HvmPA03BNb28W8i9ONwrDrXvmQTxBplEqNrcJaFVjbmT1A7ZbjoMxaetexJGDKQK9q&#10;5fPIItRCFbzBFCaA8h2A65UM4bALbm1uZwOEYUHvXfKpasBMYIu21FpzRRt75fjzcfJMo0jfXYdR&#10;tmSTTVa4zgDkWoMrMwEoe91M2/Tf2GYs89MopQnmpalZA1a+GP5ltMAqQXqOeSmvI9sqhlssQEwu&#10;lmkXippmVIcTValM31dVkY0C5XI8C8SkmuICFBxGpCeG0TJqBVQ5oFO2XeJ1Y+TYvlUgGp5d8fFC&#10;Ur1fVpFIELFCNtsxZ5z0WJb0+/kYhppC1NsYZj1bDSLn1jh1JC1w5Mx6MAGrbVmdtjRP14cea+bM&#10;hGtfhTUbjMk5AGumm1VVpUbnKDqQmlN9VAJqdhkfzItIir/pLjHzrscyRlCKRMN7yUN45YJWkhVW&#10;5ByVsaXrcA9DjaKX+oG+0K/RitKMltBJ9pR9AyHCFpDSaPaydiMHAtKDeX4D0NfmMeBbUpNAUiiA&#10;ffg4Sm1M+X5KU/jhooUW0GRdqE47qhZNIdDQr+GRJKbQ8mksBug+7FBQUumgfs0+RyXEilgsCv2Q&#10;w+nAZsxFyWkqGquw+Yw8a0qiK5r/AHg+kYRNaDnjuO/FvwyXExIUyZaUZFPyOT4mC0OAd4/xw8S0&#10;1LKpoSjfRkbSsMqnu6/PG1psTL/OT8xhtaaqXOzD6Rg4lpa8b9PgYYbVRdAu/Ba+xyQKGo4idyp+&#10;dcSqrz47EOPkcQUFB3d3wGzN9OSYpVNfM21fwxShpHVx13xpVBttsLErad6bZJDgKbjAUhaxIO1f&#10;owJbJPUk4ULAzdK4pdyYHc4paJPscVbFe1MUL41qDsNsUtFqGtMUL1bxFMDIBkltHYxWUksafWJC&#10;KV/kONLKQCQMp6kGmBiE28u+YRosjuYy3MUr4ZO269qX6r5jfUFCuTsSd8gS08CSNOQag0xSt9Us&#10;fiO5w2mm5KClGDYli3EoduAAJOLJWBiUCN0+Lu1cNKpyniCF6ZFXWDQpKGuBySh2riEFTkTcsoIU&#10;nb5YqFtaDvim161ORpKo4CAMKivthCkN2zsGJChyRQFu3+rgMk0prbzSv6aLVjXYZIG0CPeyfSvK&#10;n1uwW4RCJjWpY0U0P7OPCs9uSR3VsLaUqQrFTQ5WRTGMrQH2G5BQPDbJ0lTZFfquCmUU3/RBmtRc&#10;RqDGu2wx4USNJYbSNqBQSxNKDBwqN071HyZJpMSy3aUDU6Nvvj4RYGaRSQLbuJIiVI7jriA3QL1f&#10;y3A6qsx+w6L33y2lknskwWN6mlBlcmkl5VrltJcSuUqetT7Zi1ZbIDZIX0ubhRjxX3NBl4im0DNY&#10;MDSow0hats0ZrtQ40oK9lBAC1rizXBDx5dhiq70iwBXFQFdLcD7YNMja0ptA1aUphtnw2yDQfL91&#10;HdQ3aICoatW6YRuolwsl84/W5OCuax0+EDtjPZo4t0tsPNcmjRGH0g55VB6UyEJhukOJKdWu2vXN&#10;wWBZ96Dt/k4TK2vg4UJpGmJfXQWf4UG5xFMzyRpjt43lREqtaKx7YnZgkd1EVc03GIUId+Z6CmFl&#10;To+dNj88bVUWJm7VwcSC00DVCU38MINqp8SBQ9ckq6JVLUc0Hjiq4MePpD7NfDEpVWtlROStyr7Y&#10;FIQ7A9DtihyQkmo3pjaV/pu9SBXBavSPy1LGzZCKBWpk4lskNme3MXqwOntgLjSDyTzHb/G2Ylbs&#10;4MRZKGmZAZrTH8NBkmJUim2KFgG9VGBKokZbrhVpiyH4TTFC0g98aUJrpt7e29tJZw0EcpqTTI8d&#10;Nhpv07q0ioH+E78cAkxsK+mazJbvJMVDyMnGp/ZGWgoKAndyvPb4jWuAsQELydfiU7g5G2wGi9V8&#10;tee7O8iiguSY5qcT/LUf5WTtnKF8kw1/07y2aSKhp1YGu2RkLcQxp5hqfE1ZRlY2bQoWMaTQSykh&#10;eFKA98tG6kKnKyW2U1Y3Fat4UydBCDNwAaqTtlZZ2mOk/Vb+6P6Ql9JAKgjviyAVJ7yyghe3hXkS&#10;TSQ9aY0GCSlgdq4oV47lxEIQRwB698laVFqtsO2C0KR2P04qqyTB/simGlRETemodQSe5pUYVWBx&#10;yrStcitK6+gXHrMQPbfGkqZZS/MdiKDxwFlF7Zodx9btEJqCyUNeo2ycWGQMO19pEkZZCSOlMx57&#10;FjjNsHvjWQDtkxu2HZDueIIOFCxovToXFK+OFWrm49WlAFCim3fAqgWrQHJIRFug41wMgESgA75F&#10;k2UByKVpHbFK55CRTbbbChbirRFcVaO22KFhxVoGm+Kr2k5YqhrvalPDCGBQnOh265IKvtpUjnWW&#10;QckBqR44bSjb5AreoKcW3oDWmLFCNEz/ABAGmBLKPJvlqbVJPrnLii7AnvlRJKbT/XvLC2MYdDyq&#10;aHLOBp4mGagioWoKL4YOTaESljc3UAmaEiIDZgKZK75IOyXyQIoHEmuBIKHUU38CCMDIJ3f61Lex&#10;R+sxPDYDJ2tIM3BZOIIp8t8glDyPQbdfHEpAZa+iWFvpS3aXAaZ6eHf/ACP8nERYkG018qadYNdy&#10;W/MXK8AagUG/2sIADMhN7fQfq1/6XPjGw7gVp/JlcoW1goHzPaRafeK1vR1UA08DlnCAx4jbGfMG&#10;uy6gAsuxXoB2xJZDm9F8qzfWLWKQmvwjf5YYlMghvOMJZ+R6EZHJyahzeW6l8JPgMjFtQsMJYCXi&#10;SgO/hk6Yqc83FqR7DHkkKHqNQ7YpKmkzAca0XFQabkmeciNOvb3yXNBKYWsLlOT/ACyJDISTazZq&#10;8GkKJTxyALO1L1OtBX3xJY0pA8JASKgdsjbIFGRRrIC8nwnsMPNjaKsXsq0u9qfjjSTa0agljdLL&#10;C7JBy3p4ZPkxBKzzJqEF0/1i3m5sdgOlMmd2HCQ1o/nO60GMW7IskdeW+QGzbd800vPzMmuTWBBH&#10;4b5bx0woMZ1TXZr9zJISznqTgJtapJ3ck79++QUtQtxYU2INQflgpbR097NcuJZWLOpqCfEYndW5&#10;biS6cySksx6nBSVkkNFNRTIlQm90tbRD0C0yltZtoTcEhf6MrBotshsjdWBV2I8d8vLQkVrN/pDs&#10;BUFsYyZI3UZP9xpHgTl9tUnnl/1ORKAhkIIyYQWjVdwd+mSY2h2XvjSGgxU1XIsrZT5W16TTrcx3&#10;EPqWpavLwxGy1ada9aW8ka6jaCkTEVAyUhbWNizTyPqz3Vr6To6Bfsk91ymEujeQnFzdRSEx1PMd&#10;stLCmIaoXZip6DKJlnFZpNuJhLJ1I2yEd2UlqWRllkI24AHAQoLF7mMLqlKbHBPkzhzSrV4v3z12&#10;oemMFkkd7HuDmUHHIUI4arWlRja0vZKYqvSM8qYVVnjC40i1GTrXFCHMjo4Kmm46YCNmQer2+ki+&#10;SOKAcSsYchjlXNsqnIxsGkRwPiAHTIjZW76H0IVVxRhvQ5IhUruLR57RuA/yvkMqDI7JPItLMV6V&#10;2x6s+iSrCHJFQCBXfLwGglRZcKG4iPiAGFaduTvhSjdEjs5LkrqJpEV2NaUbIqnWtwaVHGqafIWI&#10;+0TlgiGJDFZkJaqmnuMgtJt5YkNtcG5UcjGQaHvkSaZgWzvTXaZhO5Cq/I0HTIXZTw0lFy1zHelY&#10;UDsRSlOWWKg78w2sbRTQcLg7k4gISCRqHAyCpbKWrJT4V64ClEzzoQBGKfxw2ilkaF6nbiOuBUHe&#10;kV2O2TDEob03iI9QEEdARkmF0m1npi3NotxzUSSPTf8AZp/NiAhH2k8mkesqBJ1kAXl/zTkbplXe&#10;yH8vDRJoiKHkG+/I8VlSGd6jHytQoNByqT7ZcGsvLPMEhWZ+BqvQnxyqQbopVdadPaWweZaIxqDi&#10;EkpQyKR8WSYqdrzEyyR7OhqD4YoRUtw8zmSU8mPU4lkFPmGao+7IMw4v44KZAqE8xA265MBgSjYt&#10;QZrEWgUVqSW74EJg8jypbKrDlUAjt1/ayBDYCzm709tIKXlyI5EkUgU3oaYBjZ8VvPtT4yOXUU3O&#10;2SqmolK3au3fJUxWHYVGNKuZlZkJ3CkEjxxQmdzeTamzPAhWGMD4a1CjJhiSl8sDooYqQCNjg4Vt&#10;bFbelxlmr6cgqKdcCUfpXmC+0QNHZyFIXNSBiyBV21ie6VpWNQTuScJlaeaJsL1FiSSKqTq9eY65&#10;ABWdeVdalulY3HIldy3j/scAnuwMUi1lxLcMV35MaDvjOTMCkpltGU0cU+eQBbFAoQN+nY5JCoiN&#10;xDEHi3TFi5JChqDgITaY3NsbeNJWZSXpsDuP9bCCz3S26YxgldzkmslKLhXLFTWvfJNdoT0t+I74&#10;UIixmm0y5S5gpzQEbio3xSir3Upr4GSZ+W/TDaDuhrCKO7vIopDxQsCT8shJjyfQelojW6+3T6MY&#10;hVe602G6WjjfxGWVasN1/S7a1kCzRl1AJ2NK5Hw1spRrevQXVskVlB6Ji25bZONMqYTfSlmJJqSd&#10;zXAVQ8UqxKylQS5FGP7OKHS0jJ3De+KFNd/sgk4CU0qtE4Wrig+WC00jNIsHvruJG5MnIcqDlRcH&#10;EEFlfmiO1ZhBZoF4Dc041yQITwsLux6Z442hDFgRTpXChWmvpHUJJSiigoKY0m0O7g71rhQiVDxW&#10;qzGhSSoH0YpCgJ1IoemBkqStAkSMj8nI3WnTFFKZlC9QRiha03E1oDja0ibfUI1t2jMVZST8Ve2I&#10;K0hnLDY7HCUqJdxueuKC287M3tgQuaRlPwmgpvikIo2bQwpPL0lFVAyLIxIQxPcYWLaQNcMqKKsx&#10;oMUqtxbPbsY3+0OuNLSwLt02wrSa+XLezeaSW/oY402U/tMf5ciRaEbpEZkuJCiBkAJVWOwGJTTI&#10;Py+kefUnmfZY147d6nIS5sS9ReMVrlgSuVcVQ2rRoYDyFT2ycVeWa7FUk0rvsMEtm0bsX9NQ9JwQ&#10;viB1wMUNesgULFuaGuSYFl2l6FoiaP8AXJZg1yy1qG3Df779PIxFlABLF7iGMQCbmC5J+HwyUohQ&#10;pWVpMxMgTmirVv8AJDft5WbKbpl2saNDosEV1bk8jQE1yUYWgbsa1Blu5S6HridmQCXvbsDQAkns&#10;MCaaMRj+FhQ16HFFIh7FUUNyoTkbbeBDyQke4xBY0sERXemSYupTfFFNFtqDFNKwuGICcR7UG+BN&#10;NMp/bFD74LStMbeGNopxiYDDatElRhRSN0XSJNYultkPEE7scNWhkmrWF1o0X6NZg9su6sBTc/5W&#10;EBeGmM2+rXekXH1iwcpIRxancZAhUbceb7nUCq6jK7Rg70yyOSmRS3ULhJZ2a3JMX7PLIk2hbGsD&#10;wsXdhKT9kfZyDFP/AMvpLC3uvVkL/Wi/FFA+Ghyqa0HttqpU0r1y2LFjuuvd28rtAWFDUUy7o2gh&#10;gur3lzdxSPdsfUDAhWG5xEtqZUxh5bhZUnKGkbq1PGhyEg1lmnmDzJcajGbWGiQsByr1yUTTHZLx&#10;rN7DZiw5x8QvGvemRtkBTH59PRj/AHn3DCd2JUhpVuN2d6+wyNMbKsNNsaftsfc0yNMmvqtiPsxE&#10;/M5MBdlSIW0O6wrX33xIYcKt9aoeQjjH+xGICWxqs69OA+SjBwsrabVJztyoD4ZIKSpteykbsfvx&#10;YUpeuzftE/Tgpk0zk71xQ0X2wpb5dsCu5UxVazVxV3LCq4Nirq4q1yp2xVbzJxQ2CTsMBVuhGBK0&#10;8u2FWxXvirZNBthVaSe+KLa47bHAlUtrWS6f0ot2pX7shKYHNVzRemSp6jbEStVJqDJBDh8WSVxP&#10;hXAlvlTChazd8KWuXckYEU4SeJwrS0yDxxWmmce+FVrSDoN8CWlZga0xVcGavhgJTSopPQnBbFUE&#10;ZYd8eJPC76pJTlRgvjTbI+IFpr6rXvg42VL1sXPQDHiTwr10yVu2PExpXGjzHsfoGDiWlZdEnbor&#10;H5DHiRaunle7k6RPg4mSqPJl423pHBbG0XF5Eu26qMjZTxI6L8vpv2mAw7rxI2L8vl/bbGlso6Hy&#10;HaJ9picHCjdMI/Klkg3Un54eFNIqPQLGPpEPpGHhXhRCabAn2UUfRhpaVhbIOgA+QxpeFv0AOmGk&#10;070caTTfpU9saVyqD0NcCqipklXccUN0wpaIGKtUrgVsLTxwqlalDcPITsu2MlIR8fxUyAVLNR1B&#10;4FbjQ02wSlTdGLHLiSW9tPrKbFWpmvyZSmwyG2l+r2Sl/tHrk8ZobtcV2msxR36b7HAMllNbsdv7&#10;y4inqrEkmlBl3HTfQVE8y3Fu/GROI998j41IMBTJbWd5ofWXfaoy2GTicdKdWv0uo+IPFxlspAJD&#10;GHv57V+DktGeu3TNfM22JjpGrO3JI90QZimZix2ZHb6hwtDMw3zPxZbDGm7m4M2ml2zJjNEUni1M&#10;KqM/7GwOYmTJRZAJvpl+19EzxUA6A+OW452wtKbvlaOElX43OzZbMWGSUXkAh5LTk9a8vbMCeykW&#10;h9ZuYJI09MVbv7YIml5ITTrkspiU1Y7DMDOOqhlNvqJsrcRgVcDfHBqDyZiLHk1sy36FjTfNpKRp&#10;ZRZbrTG4t1ZBSQ7ZbGezC9kvOlcbiErUk0JOUzHEwO7Jbi5+qgEbimXx2ZgMavdaKMeX2SeuQlmZ&#10;Ug9K1I/WSqPQE13zBlko7MSGYT231yNShHMUIzZY5cQYpRqU9zbhya8kFGHbLuFkCxfTZnQvcTKQ&#10;sn2W98xssbYcynekaiHnClugp88xonhKSyyMg982EZKrV+EkZarCfMWpP6gBG1eowz5NwSG41SdX&#10;4wEgHavjmmmFMqVnvpkjQcgSDSmYRKgp9o17DcI8VyoY9/bL8MqO7Aq9xqLRMtipEkT9Kj7I/wBb&#10;NtEimJ2SPXJmtpViY/B44OFlbHZtQk9YyjegocSw5pVe3IkP7s15GtMQsk4vNf8ArEcVvGp9QLxp&#10;45UI1uvEAE/0vRjDJbyMeQYVb/JP8uQO5awLTllSISFT9hu+IiG4Bjeo3STuSFpQ9sBDIlKp7l5A&#10;wTplXAAi1GIMyKWb4j2GQkaRaOije3bgQWJ3BzGkRJQFl4ZUT1ixBHQZLHEJQcM0l24ZwPh3NO+Z&#10;UiIhgTbPdF1ky8YeIWvhlWLNvSOSvrfOJuKnY75sSLbEimmEbq5pXvmBIG1KqLWRT6sD0BG4OVqE&#10;NDqsKOLYUVmahPhmVEbMTsjLjT6llaRa02OR6pq1+kXyaZbESMOQJy0bcmAimja7E9uZVJDUqK5l&#10;QyDqziLY9N5uS+ga2uG4HscvJpRKkInmGdbU21uQAo3PjmLIjqxBpkGn6sH0pZGYGSlD88AyALC0&#10;nijM78upY9MozT4lJTK6vhHbmClHXpmLAU3RDC9Wu3U8lNDmfEtZS6GVJP3ktS+RlswbmulU8Tvt&#10;tgoptktnpL2tkmoqxq29BlPDaxFpVfagJZC4BIPUe+ZYFKSg7K1eRjMQeFaVyMixG6o7rHIQOmV8&#10;FsuSDvXJlHE/DtX5ZYBTElG3VjxhF1Cp9IjqcI3UbpdII5V5dDjuE23EpEfJvoysotG6TqosQ441&#10;Zu/hgpQotcmTk0g3PTDSk2iNItJL1nRBXiCcpmaRe6Z6IssEzyb8eJUjvXKTKmYG6e2eopbwOIhu&#10;TuTgGQswKKRXchccE3LHfLgbZSKBlhaCVDKKUOEi+TC1bVZRJIpQ1FMljQTsi7XWWisjbgbV64kI&#10;iaV9M1OOKRXZTTof+asrkDaCj/MrwpEsls9VemwOZWMBsHJi99c1UHvkixSqSUL8R74CGLX1hvT9&#10;OvwcuWQpr6v/1EdX1O5llVZ09Jh3/mzVxhxHdOM2WSwKdMtFlkPxMNzl06iFySYxqGoxXMvGMUJ/&#10;HMIXaMYpNLS6uordQ21DsPbJnIW+05GoSwRht28QBlvjGKfShb3zAWjpQjfvlGTPxMOEWlUrfWZ1&#10;euwxxzpyIyplFtepbW4dz0zNOYUvBxFJNU1xbhwkdfmc1+WXG3HSiO6USOJoHJNWBzHiKLT9JShD&#10;KxonbMoFy45TSYaPN+84ptIf2st3Liz3TbVpY7GP0K8pHFScrlXJwSd0ha6jZBx+0OuVAMuSFuL9&#10;nURjoDWuZUCkFk2j+YhaQqojJUdd98yPGAZk27zH5mtbuFTECJAdwRuMx5yEmjhopdp/mVbGrxR8&#10;nbrXthEqckxBCAvNVM0hmUCrdQcqpoEaQCSM5INa5JstMEv5reIogcI2xI6ZWRaLtbZt6zUJO3jk&#10;CFGyexROsJd2FB0GIlw8142QaLqrSAIy/d2zOjmBZS3CH1PVoBNXsD+OYc8tnZjjCItddVYwWFSx&#10;zKjnbCE7t7uObZdzmQJAtZFJfrF5GgDKw5A7rXMLPJqAtjwl5uznp2pmsDeNkQjPceA47++ZULKL&#10;penmYJL6YB4jb6cyxlpa4kJNdzM7SuSg68e+Yc5G2PJLX1aEXPJiSoO2ZECeqxIZRpuuxuQi7DMs&#10;ZwyItWurtboEE1ocw8uYFgI0gbq5JAKdFzAnkJ5JSC5d5p1kA+Hvk4FQjoGDy/CBQ7b5aBaUym0y&#10;P0+QcA5dkjwhr5Ja8CllEhpQ9c13G2AIsSVVlRqKBTKzJSLQmnqbC4rIeYbocPGyCtd3ZUkqBxrk&#10;QeJihWp9o9982WM0GKnc3xNABxp3yMiqFvb+oHHsO2VxiS2R2QEwW4PINQk7g5cBTmDImEOnRIU4&#10;vzJ65Cy1XxFPLmSzWBUI+Id++QJbBpZS5JHLynLCM8QOmIlSJYTHmiLNhGazU5dsZZHHKOSS2K0U&#10;AvvWmR8QtZFIDUZfg40375OJvmwJShHS2krMaqelMyAGVprZXXqOWILA9MpMQyBpFi4kRfTVjSv0&#10;5bjlSC217cW3xVO3icyMhJYxKrZayJFZpWJ22AHfNcSerbS1rqZ+T16Cpr4YYyQDSUG8edhxAotf&#10;pyZpnI2jbCc8iqngQMrqkAor6/cxsDzJrmTjyFhxN3WuSToYZjT5DLckiQw2KDRlUB4jU++YoZ8k&#10;S+rFoBA1NjWuZ1mmBO66DWFZuBI2zHlOmaU3mpvIzuaUr29sqBa6U11gwoEA5V3BwUlW/TyCIiYV&#10;J6e2WUGVom11iEW4G7N122plEgyTGPVREoMqk16ZKEqUt3twLxucBIoN8E5gtfDSX3mqG3lAFCCO&#10;+Q5s4lMjdrLbK/P46/ZHhmTHIzITG21CPhU7AdzmXDUhrkGp9ai9IlGBPhkpZweSOFq01aIIDI4D&#10;HtjDKIjdkUZb60JWKigA7nL4ZRJTFF/pBKVLCnzy07Nai+sRDYNU+2Y5zRCaK2PVOZAU798Ay3yZ&#10;UjBdUFa5dxBiuS655IboVRcAd8NJXfWAffDSHGUNtTGlpSe3t3+0g+7I8CKUv0daHfjg4Eh36Ntu&#10;wIwcCrJNJibZGp898fDW1B9CP7Lr92HhUlCyeXXO9FPy2x4WKkfLk38gP05ExLLiUz5fkHVCPeuE&#10;RXiUn0iUAgBvurgNotDGxANGJB+WAWyBC86fERs619xkmJQsunqdhxPy2w2hROm0+0lfkcNpUZbA&#10;RfEqsPpyVsbSq7lkTozAYgoSuVpXO5J+eWWilAq/iD7Y2laA/TbChpkYdQMKKWmoFKYpW81HY42t&#10;LCwrvXFad6i+Jw2imw48afRimnF9+tcCtV7gjFVwYd6YUNbHwxSqxRcwdx9+KtGgGy/jgSqRSyRg&#10;+mWCnrTpiqpEUdSZXYb7DrXAtKdebClSAcJVESIKVA65FWrHTZtQuFtoKF26V6YshG1+p6VLpkxt&#10;rjjzG/w9MLDiQZQgUqBikrR8I2O+SYreJJqaYpXvIX3YDIqp8anpsMU0mtvYPdW7TKFCJ/M3xYpO&#10;yXslO+FgGq79zkWSvb+pdzRW0jNwLBQPAf5OCrbsYBO70nUfLUFpbCPThUkAszjfb+XDw7OPllR2&#10;YHqkJhlJWu3bKomiygbXW/mC8S3+qq4WNenjl1sibSxrkGpPxNjTEClNj62yimBXRr6bj1VJXwrh&#10;VUaeWIcFZgn8tdsU2ptOF4ulVZTWte+KYkhFS6nc3fxTu8n+sa0xMkkWh2R5q0GwyHEoZx5Jmu+I&#10;MpJi6LlglbMlmmoRp6DNSu1chJxpPO9UnaNmcHjyoKeOURbYnZjlzWdywBK/eMuYlQeJivxCgHbJ&#10;0trJTF0QGnvgShgaH4cizbCOw6GmBNIy2Com/XtiWSLVC9KCuVlkBavNbKkSuGBc9V8MNBaIV4tQ&#10;ueIt45GLEgcRh4iyD0qw05Lq1jiuVJIH7XXJVbRIBKNT8pxeqix0qTspFRtmNLF3MRKkKfJ8CszP&#10;xDHoqilMthjPVJklsvlV3kIicNQ7mtMkcZ6MRIjm1qfl9LBUE26n7SjrX+bIkVzRE2Uhl04yVkiR&#10;hCD18BjHduIpB6nDAppak8aCtetckUDmibrVILiGG1WEIqkcmp8R/m+LC2cNlPdbn0cWscdlGBJQ&#10;bqen+tktnHnE2xCdeT/DkGYCgUPQ4bTSwrTG1pFWSMZBHQUbx6YgsuFUulWJyta07jphthSEIqan&#10;vjbKlayEP1qMXG0PL4vlikBOvME+nzsiaYoFNiQNjktmvh3Z15AsTDpwJFCWNcNNs9mYuOMLeJGR&#10;aC8t8z2zxFmYfTmIQbZQLCJk+I0zIDMtEqFIp8VcmxUjuMVXMiAAqanvt0wKsC4q3TbFCtp1lHc3&#10;AWdwkY3Jb/iOEC2QejQeZNBtYvQiROI2+zXJUAwlG2Na7rltN+7tFpFXwwEhgIMXnkUuSopXtkab&#10;Q3DI0EiSSKXQGvE9DkkJzFpUuuXiRwokfqKTQdABgO6KpF6x5ZbRYlM3ElzQEHf/AIHHw2Him1/l&#10;a+4ubViSJAQQei4A3yFhA6nZGGRozWtfDIENUSkUkZifcUyQZ25+T7AbDChypyPxDAluGQwcgAKn&#10;bfCi3RorBmlYqANtuuSq1XGdvQ9HiAvXlT4jigqEkzkcD9nBalSDEEcTvhYgtMpG5OFLRNOmBlaK&#10;ilmRCoaintikrZSy049cCrpZxIqLGhVh9o1+1htITMPPq18npRrE0YB41/lxKQXq/li+muIw1woD&#10;HYU6bYQiSH82aaXYyr0IrleQW44NF5drMRjO3XKolyLSf1HHSmXLaIiuDcyqLlyEHU+GHmgqU7KW&#10;Ij3XsT1xVQk5x0Yj5YsbRsNyJwCFC022wMwEUAMiyXjpgStIpsMKreOBV/DAq1kp0wqpkUxQsJpi&#10;rRBArhQtrXFLp4ndOdDxHfFiUC0dMki2igPXFW0fgadQcU2mDmE1SEsyUoPnh2WmTaH51k0q1S09&#10;BfgFKnx/mwCQDIxQl/5nmvTWZz7DtjKVsOFKuJnhafkKBqce+ICbpNJfNl5eRLaycY4gKbClafzY&#10;2g7pNO1SeO/vkSoFLbda0GEJRklsYzxXfEotTETKffIMwWrq1KxhyR8R6eGSYqUJCAb7VxDO080f&#10;VTpV0t1bKWC9Qdq4eSQ9F1uWTU7OO8QAMAD8Pgckdw1S2LCrpmZwGc1J/a7f5eUCW7O7SPUbekvF&#10;GDljSo98skNmMeb1zyzYjTbSK3BrRdz7nDFZFrzjT0VA60wz5NQ5vJNaQ8go7nK4ltpRimubKIwr&#10;9mQbjLLVBvFyHWmKh08AhNI25A98CUI3Gm3XxyNqVsUzwyCSI0cdDkgxTWxkkncCVtzUk4lmmMIh&#10;aVVmNI6/EcgUppefUEQfV2qckAGG6hpd9FCsiNF6jsDSvbAAGRCGdmpxO3tgKQo14ncVyLNQu2JV&#10;VUVJYUHvkg1lMJPK9zMiyt6acuu9KZIbsDKkv1q09JvTQAiMAEjcZKqUFIJB8W2ISqxSMNh3xKLV&#10;CfhrTIhbU0FNhhUoqJWeigVZtgB3yKQma2yWsbLOjLP7nb/gcQE2hA3KtfoxpKPncSxRR13Jykhn&#10;bNNBf4RC3UEZSBu2XsmOtyVDfMZfItYSHTRRnPYMMiGwI3WG/wBFkQdKg5fFpkwK9Uk7YEIBDsfb&#10;JhgVJjkkOij9RgK0BwWtLlXkST0GBUXBcyiD6sGPp+HbDbMJg2sTyWaWCiiKdj/NgCXp/wCXdxcX&#10;cH+kV/dfu6eFMjE7qQn1+I0uGJHxbUycmsMf1SZGBUoFI75US2Ut8uKBbzKeoO2CASWon+KVl6EU&#10;OAoYddOo1FW/lNTXIS5M47lJ9euVlu3ZOh6ZKKZCkon6D3y5qKpZVQ+m9OJOKKU7tArnj0wljyQ/&#10;qGtRgSuryO+FC54GMfq1FMlSEMwrSnYjIyZRexaSwa5t+LU4xgN92Y45uRSF1UK0xHg38cZFjSH1&#10;FZC7CQ1JpTBxLSkbflbys78OK7DxyMTZZkJDPIptAu1QemHqvRJTRySeuXNJU2HftkkLI+pxVuJk&#10;En72pTwHXCltqV9sDG23mIUr2wralH8aE+G+Kp95JWGW7kjuD+7I/HIEBmAzWWKFViWAHiK9e+Qk&#10;AGcQeqSXt5Lplyzwgbim+MSpCQajqUl3L68xq2W8VsKQKsGfkw2xSqRyn7Ck8SemKumrWgwJtFSN&#10;G/FIVIIG/vixtBXy+k6nupByYCFS81JtQugXaqtRRthtgQzbTfIMs1qpAZWrVh2pldWiyGYJ5Lgj&#10;tUtQfgXxHjgGNPEUBo+nLY3skEY+HBw0VtMfMlwYbUKvjvmSOTEvO9Yu7YwfVRGwmZ6tI21BkRTM&#10;BJdV1F5KRci6LQCuBKS3M3NhxwILcTyQD1KUB7+ONKCs+sgY0pbMwY+5wUkSV3haJQ0nQ9MlSbQk&#10;pXqD9HfAi0TBGyEI/wAJPjkaZWqyuAaDp7YkJtNLbU2eIQu7NTYKemAWGRlaW3kp5EZJggq774q0&#10;Gptii1qBS2/TErSIHMBvSPEHqPHEKUXpGmX2sSmG3BYRjck7LXGyxMqVpdOWFjCRR4qg74KKOJrR&#10;PLlzrl39WtqfDuxPQDBbMlEano36Md7aShZDvTphMaQCmvkrRY9VuvSmosYTlT+bKyLZF6LPo9jp&#10;cNYwE5Choa5dHGGqyxiwnsbS/aa9LcFH7sgV3/yshsG8RtJr+5F1cSSjo52r4YCbZVSXEhajqO2B&#10;StLvx4/s9sWK6GVYwyla8uhPbCm22YnFbUXcGoPQ4oKlBC6ylYqEzEJv74QSxTa30yy0n1F1SMvI&#10;fsFTUZMR72BFsdvY40NU+zud8K0pzwiII0pHFhXbemNIR+iCyju/UmDMKVjoP2/8rIEK9s8u6ub2&#10;2iS4UJIVqAPbDEpITSWQqhZBWmWMXn3mi9ll+JtyvTBKVNsQCwKQyy8yu9NzgAQUHDM4Y+mAzNtx&#10;OLBS9WSB6kCvgd8KUz8s6Bc+Z7to0ISNKc3p0/2OVSl0W3oz/lxDCoWCWppvyH/EcHBa3SRXXl5r&#10;O5U3K840O6jIEmLMbqjeY7fTboLDCUt3PxkCjZOJBQYUpebtTsZ4Y/qLcmqan2P82ZAqmHCwm84S&#10;ken1pvXIUmkB0pvvXFAXTyGVqthS1wFeNdsCr1DMoX9kdBgtW5YeNKihwobhtGkV5AygR+P7X+rh&#10;Qi2hmu1M3DZaAkdMjabQkkRG2KbcIjHsK19sKrWUsfjqDigrWFemKFjIR8sKbVUICb9cCoi1tZpV&#10;9TgxjHfsMFLxLJouBpiluNTQsDQqcKFW0mjWcSXCGRRXb3xtK+4lSQ1QBRXYDFCN0nS4Lq5X9IOb&#10;aHiSGI+0cBBK2q6lNDHIYbU8o02V+hbJcgksw8r2raPprX1KyyUen+TlABkxDN9N1L65Ckv8xyy6&#10;Smo6ZNUv1O5SKOkvQ7fLCEh5f5rnjErJbsWjPjkjRZ0xa4vZSohc1QbDbpkWNqMF09vySMKwcUPI&#10;Vx4mPDay2cKxV24L7CuRJSQy2PyLeSxCZE9SPjy5fZ/4XI0SjjCUxEWjScBQMvGh9sJiYpibQNze&#10;XlwOMzMygbVOwyXGyq0/a60yawggtrcm6CUc9Pi/m5ft4IkFkQAkDxyqwK1Dqag+GJYhEG2KuJ7s&#10;8y4rt1GQtINq9tFDcXQEhPpU8N8g2Whb63VHMcZqg6HJMShDZ074bRS0W3jgtFKqWitsMFpREdss&#10;YDU3wEpC8gP8RAOClU2Sp5dskqlIoNcICCg5Uptk2BRukXK2xLOzoh3BTry/1siSWUTSq2rTzERP&#10;IzpXYMa5YCxkbQMtsgYgk9cDG1SK2t4XWQLzKmpB6HCAi0UotL+9T6wBDE7fGewxpB3TbWbTS7eQ&#10;DTmV0A3HXCAy4aG6CttQktJFmhQFVdTXj4f5WVTih7lYMZY1lPVgDjBQlXmCoLcCQT1zICQ8v1qR&#10;vWHI9fHtkKDYeSlfW6W3BYZVn9QVPHtT9nGmChdSgtULx6bYliFADlv2GKFJjiq0OaUrgVoNQ0wq&#10;0DTFVpbviq7lXpgVYSfDCrQJ8MaV1SRTFWlBGwxVeEamRtXNGemG1aApirW9cVbxQ6oxVwNDXFV/&#10;A+ByNpaIphtVsfHkFY0BO58MkxKcQ2sKW0nRpFYfEP5TmJOZtsiEul7+GWxKENyodzli0vBrv2xQ&#10;ptIB1O+EKt9QfjjJCaXsKQQKE3EgqT4ZiidlkA1oryCX1Yx9jr8sjmUN6iR6zcRQE7Y4tgkhAMrV&#10;8MyAUUp8WHfJcSacFkbxph4gilVLOZgGZGoehyJmE8LQtS3THjTSpFpssjBFFSTtkTkY0qNpksTl&#10;GUgjIjJaaVo9DnkPwo5+Qw8aolPKt4/SJ/px4kWiYvJF7J0jI+ePEVsJjb/l5cn7QA+eCyU8SPh/&#10;Ll/2yB8sFFeJGRfl/Ev2mP4Y0touPyLaKN2bHhtd2hotvIPq55eiu58a5VKFJCvb+WdOO6jlkgxp&#10;HJoFgm4iUn5ZZwrSuumW6/ZiT7slSVVLOIdEQfRjSFQQovQAfRhpQFK5m+rryqvsMWQC9ByAJG5y&#10;KqlCBXCtNRt6n2cFrStxpkldirq4UrTMtaAiuC1pcDXFDZwq4YqtuJlhQsTTFICmr+pCWU1NMru0&#10;hA6fcnkVk2NemU8VFSj1nRvsnLwUL1mVuhGStaX18ThV3IYopb6qE0BG2FKHv5mjjHDqxpiEhIbI&#10;SC9MUtfE08cxpk2mRZBJcJAhZvDbJwQAkFw4viHX4a7HI5JMrS9bz6mfqyAMK7jsc1kpcKeFE3Vw&#10;19GpT4QnbInOCyAV9IvhG7LJ060yOLJuikCs8D3zO+0fVT/lZlHIFIUtXieYF9inbK5sk08r6skk&#10;DQzSIrrsqk0JGTwTrZqA3SW41i0E7w3MZMYPVeoOZcj3pkl51H1rj0LRuUVdmI3p/lZhZABukyRc&#10;lsdPmBcjhLuxAzDJZcOyNOrrdAWcZoH2FMyIZOgYXSvJqUlhEbd/i4/iMsGQxK0visItQiMivxL7&#10;gZM1NiETplwlspi5AKm3zOWwjSKpWv4PrTrLyqoGynMoiwlj+rzLanjLt4Zr5YizBSIWj3SNcMwW&#10;MGh8cr5MealZSixYSjcE/hmPlhxIpNZtYS3DsRyZ/s/6uQwY6LYCEn0PTDdXRuGcAo1eHf8A1s2G&#10;U7bMJS4mV6prCkqkRrw60ysCwzOwVrbzPbcgrKfDJxy01Uv1LU4Zmoh+Ej7jl/iAs2PXZaNSNn36&#10;1zHkGKWW8kzS1UUocx5ALbNLS/cw8ISCxG4r0wY5kcmQSy+1W5h5C55BiCAetf8AWzZxmeqSUp0z&#10;UJJV9Oc/CDRR74ykGq0daxvZSm4pRum+YeTdmmFvqssz8EcLXrXKhMjZZFkV1fLDZ7N8VM2eOaYB&#10;iU19G0PqSDkSdxgym2XJBQuplqxFKbZq8gK3aCivoIr4yXQ5RMKbfsn+dcMcdhhI7qlxfSWRknti&#10;Gil2rlsIgKjrDWDqCLDAAZgtCCP+G5Zfa2Ft5yjtDFOh5V2rhB3QxhY5YzzCk+3bLjuxAQErEyF+&#10;PHfYDGkyRlqr8leMN64NV2yBYMjiur+Hi86sp6/PKTFnHddq2vcj6calWeleW2QjE827kEol1K4t&#10;W9MUI7jxy7m1KU9/HX92CAftAjvkKtCMjljSMSHZgdhmNIKE10+4WVi6GppWh6ZjSgyCHktv0ozS&#10;M3FFPhkongUlDCyWJy0G4XqMkZ8XNFJ/5XYPI4cUI+zhxkWxPNMtU1EEiB0+OuxGbIZKDYxrV2MU&#10;gPjtmKZWsl9nqCWxrMdqUpmKQb2QEDDpDX90TG4VT8VTmbA7bombLtZtLqzYRg8xTZx3y6EAgghZ&#10;okKajP6E3JQq1bJyFNXPZO9WuIY4PQ5qyKKKQfi/2WSxx3buHhYclGDOSOfSmZEmtSsvUWRllJCN&#10;0p45TOIQyPQITOrQk0UPX55iyFMxaPu4vqQLwMC46ZVTZTGrzVLmWXk53zIEQyMkJLcRujeqDz7Y&#10;QN2F96Ui44nj45cYtbj8B33yBCDunSeZLpbRbU7xr0OREaZxNIL60ZK1rvk5MSbTyy14JbGykjFD&#10;+1kAGyApIry5+MqDtl1Ik6OVCKPlRDBv9JzpGYAxMX8pyQUGlKKaJgCxofbBJjdq08tF9JTUe2Ug&#10;MlsZB274lCyY8fhwhaTnRqxRmaN+MiigGUnmodFdmOUtMD8R3pthMbZkop9QWBNqEHfKhjTaJsrm&#10;H0OR6tuMhKBtIKWXd3JLVT9mvhmTHZBdHA0kqQQkO8nbwyxrKbT2H6PYRuor3GCrZAIS7mjSvpbZ&#10;ExZbICb1IaNKdjuPDJxDGyll9OT16ZcFtUtNLnunROJAk2UnpgJaie5l/wDhe39P0ar6/H8crTwy&#10;q3//1avtO+sRtM78pRTiBmnhOk/SVGTXESx+rS8ml3AB6LiSSie7HY5WE4dDQrvXJcg2Q2T5r+Zx&#10;RmNKZSFJTHStfmgbhMpaM7KaZkGeyTup3sU03KaQELWtcxRC2A2RSWHqWv1q3bkFO49hkzj2ZmVK&#10;E2sBoaD4gOuUcJcrHlAQP1pmowTY5OnPnmFKBYREgnZ+uRLq5StTllW3QMjA4QG7FIhrTp/31fHw&#10;y+rDbkoBE6tdRNEvGvMHevhkeGnVEWUrt2jeVQTxUneuS4WdK15bj1C0RDp7ZXbWFKWRvTCRoysO&#10;+SG7JD1dxR2BPz3ywBV1skdSZHCgYpBVZrrTlHGNCzeIOFih5DzPwbDClFfXZkhFuleNan54CaWl&#10;A3siMVHXI1abT3T9dRLY26oTIepboMolBkd0ZDqn1JC6vQkdBlXEeibSe61H66xJryOTEFinGlwO&#10;YR64b2I6YeFJKb2+qxWCGp38aZkxyCIYyNpTfanFdGp8fvzCyG2IFIee8WJvTCmu2MIqCmxvoRwV&#10;oyFYbHvlgISShoreP6x6+yovauWRkERNK1/r9opLk/vOlCMtNFFMVv8AULdVKwdSeuIivVMdNZZo&#10;fgBLUrXwOVzhTMhWTUJLaSkZBJHfMbgtHEsn1qVCVkoT7DAMaLQB1TpJ9pRsQMvjFUZDrca/s7eG&#10;RMd0o1PMpZDHwHE9CTuMuM9qplwcSm0rGJZ2aoY5r5RJUbOkv4oQSSG9hgEEEo62uku4i5UUUbZH&#10;gSQgbi5LLQDp4ZOMGKmbwQhee9fwy6lUrsieJmU9MiDR3WqSSaZ1AaNSKd65mRcqxXJTWaRPicbs&#10;euJiC0koyDVDy4Ku+VmLKE63XXGozgFQQcjGLtoazZU0zVOdIZBSh64Z41yakTCbTyqXoicm7DMU&#10;RdNKSmJWoWpxIPTEhgirl43UL4jGOzApDHYSXazSKw4xGtDmeCgGkPFeXEFArEYCLbRK0fZTyzSA&#10;MT8R7ZEmmyItFajdvBVJFND3x4rZSxcKFiIDKUNA3X2ymTBMzNDBGw58q9cpiwKVy3sEL8lUivSh&#10;zJ4LQuiv1VvUJNDkeBBK03jySDgSVHTJxjSaVpOUxUhh4ZaZFgsd5omMch6e3bKgF4rQ88odgxOw&#10;8MvtUZp1zCrs6jlyHcdMxZglspC6hPGUYgcQ2xyeKLWg4IZFtvW48ogaAjscvIZE0hp56j3yFMQU&#10;fYWtzJEHC/AfHKp7M05WeW1KwTEMTsPbKqUytDTXYimeKXkSRtxOHhXda1qGh33k7V64AxJRFhfp&#10;CrJKCWOy08cSGfNHIpZas4A+eQKhd9aW2UV4lD375XZZFLJr9GNE6eNMtESxtarnkKMantmXjNIt&#10;GRatJaKVKqVbYk5kzkWJNoV9SjhPJuVWPXMOULZxKNsrsXbAQMFqe5ymj0bEbd3jWj+gzgkdxkNw&#10;ebDitDG9lQ15EDxrmwhOgxtemqCjAyEsOlDko5SybW5mcijt9+ZPi0xpVae4jYKZDU+BwfmF3ak1&#10;C4grykYZdDLxMXRaxcSGgkauWmVKCqnU7lftSEZSctJC+XUrmGnx9d8YZOJTssGtXgFQ22TM0cTY&#10;8wXo6PhEk2u/xJeL1cfdkrXiXf4qux3B+jG12K4ebbrpUD6MNopUXzNdN+wjV9sHEFoOfzDL+1Eh&#10;+jIiQKKWfp8lTWBSvfbDYRSidZjU1EK1yVhQFOfUvXWpi4r4jIEhBCVyrbv1BJwhHJYbCJt+NMOz&#10;GipvpaMNjQ4V5oVtGbqpXEFNqEumSr+ypPsclaoRtKlH7FcjaVh0yRRXgcNotDtbEdjhtVjW9MNq&#10;sMNO/wB4xtLRjI6YotaY64oXCIdgMVbMPthtkFyxVoAN8FpVFtiT0OBVZ4jHGFRj7jG1JtDNEQK4&#10;UMx8iWtrcxSLMoMgPfww02TjsgvMcNvDdskP2eu3Y5AhxYgsfDvFJziJVh0I6jCC3jZqW4eZuUrl&#10;m8TiSilitXcnp0wg0pdJK0hqaDDdopZv4jAlUC8uuKr0Cg0oMUqjQyxryGyv2B64Faa2dV5Hv03w&#10;WtIzR1sRzW8WRnbZAnY/5WTFLINSr9SuA0JIZCCCR0OAmlxypmGg+YZNTSS2uw0s7ABWrwVf9jku&#10;IFtnjEhsoal5WmRfULB/lmLIOMPSxC9tTExDZKMm0IDgSdsttkAn7+Vbi1s1vXKcWFaV33yLCWyU&#10;XEZWjGu+NqHR2hYEkN7V6YbUlSngCmjH7sKQyrQrHRZoisj8pSNqmmS4WMwkV2WhDQAdWO+RKwZp&#10;o2qLZ20FtJ/ekbD/AJqyQk3GNsuEbTW5Q0qwyJaJh5z5jtijsrbEZikUUwkxlSQpUNQV6ZeGZChL&#10;Wu5OTYKKoz7KtcBLIBk3l7yXJqZ/eMIz2qMgRbZyRHmPy5+g+MTMHDCoIyJjTVxm2PcQCB74huDO&#10;hoenfUi9q3OQLyqDvk+C2uciGLyDryHxA5URTOJsL9N1Q6bdC5RFdgKUOTjKm0b7M+0HzN+lZgrJ&#10;wb23ywSthLHTIJLqkwWNlVwD9oVyEotILz/zVeSQXLLz5MdyRtlFUoKSaVrs8dzGrORCG+Pj1p+1&#10;l2M3z9LkAgp75h1C1v5kWwdyOhZ9slKi4pjRY/fzvbg20UhZO4HTKuTaBaWemX3p16YGYCu+lz29&#10;GlQrXcVGDiTan6TwkvSntkgbVbDGxk7fTkgGJdMiFqKN8VCL0vSbe4uBHey+jGQTUitT+yuRptjD&#10;i5M0PkyPTbH64xR6ior4fs4Dp76tOTJKOwYlf6dE4E9AqEnp45Aek0yibQL6eFjEgFA2wy1Sg5Lf&#10;fFDcdu4+KtAvhhtNPS/y1vTNZyQMSSjV38DlgZ5BszO+QtbNTwxLiSeZ+ZLqd0Nu71j60OYfEbbI&#10;C2FSRnlvl4LZSi0DVrQ5O2NLCtOuNrSw7bDFDvlhVcFNN8SVAR0+iXNtax3kwHpS/Z33wA2kghDr&#10;FvxqAexw0i0M9fs13wqphd6E1xYIu3d7iSNQC5U7LjbIBNb7VJ4ZxLCDBIgoKbGmSqmsIC41GW4Y&#10;G5kZz4k9MFsqUbO8NtdJOv2QwJ+WR5NkWc64g1iIajaklFAXcUyZ3cciiw+/tmY8+tMoum4bpn5W&#10;8rya6ZH5COOOgJPc5YBbKQpbr1hFps31eJw4A3I8ckYU4wkSWPSRcjzIPH5bZG21059UhUFFGG1V&#10;9QvWuAquACgpsMlaEGx5j4dqYErIgoYswrgXhcyEnG0Llhp8R7YeaV6pU/EaYqrXUQhICmu2KVGF&#10;iriWgYKeh6HIptMn9dqOyBGbpxySRszjyH9djnaG7JoFHAHoBkAWZILLdfu0ityjitRlhOziyeQ6&#10;y4ZiffMcN0UuhsDLC9xUUB6d8uCDsgpTTYbYoVJGgWNCgPP9r54Uoa9m9c8yAKjoMUEqlidtsiQ2&#10;ApihGRSvqe+BVjdcKhwOKV3Km2BXMT1xVTcjlU4UOHFmFdh3wq06jcL0xVapQbEGuKqM8z8eFfg8&#10;MFoKyznjgLl0EnIUFe2TDEhDOeuNIVtNWB5wLqvp0NaeOLIPRdA8o6bJbi5lJYPuBXYDEQtrlYSL&#10;W7S3trlkg+KIdMjKNIhIsdePkTXamIDcVKgBArTChEMnOlaknpgpFqiKAKUrgSsDCNq5IBU0sNXS&#10;GplUsf2T4YQVpTa7jcl26k1yJWlC4uUcUANe2KaddaZNZ09UbkVABrkuGmLVvbm7qFbiqCpwFNvW&#10;fIyrc6UtXDcSRgimcUD5w0+KHk/7RFRTBOHVpiTbGfLmjtfyetOKQRnkD75WDezkF6lprLJGHG4P&#10;TLw0lAeZJohX1FDhV3GEsaeT6tKrXPJOgNQMrbAEPBfQp63rRc2cAKf5cmCkoKRlI48d/HIlQscx&#10;emVAIft4YFIUDbtx5HvkVU2QcePE8utclFiUVZIKb4SyBTHivAnv4ZWzBW8j0OLJqOeSBucZoehx&#10;Uo6W6a6+N6Vw2ilNpAFoBv45FaUr0CJFeM/GCGr8skGN0iL3zpPeQ/V5Y0UbcmHU5aDSCLQd9WMc&#10;CdiA3XDTBIqFm23wUlXVfh+WBCsBziWuy4oWLGiNUHAyCYQs9oUuUIDjdab0w0lq8vHnb1JH5sep&#10;OBisX7PMbgY0trXl2r3wEMg9L0S1ZuFw1ApRSMoEbLYZUi9ThqpetT3phlGmAkxyGJkmKkUqwyty&#10;IlMdTFbaY/LLolBYHerv7YWtCUCg0ywNRQzIO3XFXICCcVttNq16HAq9GBIBNAMKU00dIXvI2uAz&#10;QICW440l67+X7xvbSSQAiN5CVr1pgipTzVbdWrJXfbJEMGG6zLST2O+UENwX6FORFKX2qdslEoIt&#10;dGOAlC96HKyWYDCdeoszUwoIpjUhrUnrkwgqY5ORTJ01ohI1EZLMC2FKHcg7YFWqqg7jAlFG4X0R&#10;CqgeJ75K0Ug5CVFB0xtFL1t+QFB1I/XkJSSA9L0Jmmu+HbiKf7EZV1bkwmtAJfVI5UNaZA7LTU8Y&#10;lYyOoyuUrbBFZqFg72LScaKehxiDzQT0YVPbKrHemXgW1ckAFhKk0PPfLQGslCMvY5KltaqeGNIU&#10;xHyBbGltbwd+hoMULvRqOJIFe+ICW2thFUKwb3GGkEJl5YFblx2I3yqYbYM1tSfgTwen0ZU2EoPz&#10;DGvrUY0265OKCWMXlr6NDINmFVydNaFCsBuaA5JUaNJdLQXhI4saAd8FItCP8OwxZNIWUhgaEdDg&#10;Vdcssqma4Y8+1MsDEpcUJPImlNwfDAgPVfK/5g281tHbTtwkjUKWY7McMWRj3J1f+fILJ14cJR3o&#10;ctpHDSH0TzBBq13J6SUYblvn+zlZkwITbV7USIZ3FV7jJjdhdPLdeLPKxY1HauUt3FbHTSpLfRkm&#10;JKGmi3qBiFUZJpSoRieK9MkCxQ7OR0/HCly1J3xQrrI7JQtsuwGC2QCjWu+BQi3upJN3NT74GW6t&#10;BR1LE0PYYsbRUHwjme2RZIWaTk3I4ShSIJFR1OLJopihHW14kCvGsauHpu3VcIK0h3+2a7DrgQra&#10;Xr11o0jvaMAH6gjJA0td6a2+sae9qDNG8t47VcnZf9jh4rTKA6Jj5V8zRaTJMnFYnmNRIx2UAfY4&#10;ZERFsQEnvL6W+nK19SaZqVHcnJzlsmmQDy5eaQiPK/FqbcT0zG4WYyJzBe2xsw907esNqVqcnGXe&#10;zu2O3MzXD8U7kAVwEJtdPC9mzQSBWb+bwyNIKCcDJIWdTgQqRwGQ0Xc9aYpWFd6HFVjRgmlaYqmW&#10;madBcRNNPKEK7KO9RhDE2gNSavxH9eWBiZJHLLVt+nTCqKsdGurxXkiiZok6nGmslPNL1O1s5I5I&#10;kAkiQiknQn/J/wArAQyFFPdI8wHUdUgWzRk4g8x2wSkAnk9OgmDCg+nDEsGO+ZtOEEZlQAg9BkzH&#10;iSNnlGoQlXJXY17ZXyZoBB6T8x9pTXJMUx0Xy7eeYZ2WFfgBHJh2rkJE9F4gGY+XGtfKt/LazMyx&#10;MtGNN+QyIhIc0/UzFPM+lSARpPuehOX0pgUylgtb6MvVHp+0CMatjwvKfNipHO0SkEDwxljATElh&#10;7M4PAVJJoBkAzK2e0mtyRMpVvDDbBDECm+KFo2xKXMd8CCjrlrUcRa1KilSe5wo5KcsgffviqtZz&#10;W8a1dS1xyHH+X/gcBSAz3RPKd9fQu8jpGklPhpQ7f5ORslINJBrmkjTbgwSjdcJjsi0Tc6NpsFh6&#10;3P8A0giux2J/l44wj3saLE7hfhDHrkzsyUJI2jPFsCuqKUxWlOQbbnAr0byxby6zYehZxmOFgFZ3&#10;70/ajXEFjySnWtIjsJntiQxXv45IxZDdjEtFYqOuRZFw5Upja0qIGi4TFaqDWh6GmKkJxqutvqvp&#10;sUEfprSnbDaKS53Cr3Y5Hmmk+07zTPPS1vG+DjxTagGRulZ15QvzcR+mFAVDSo/4lg4rYnZmaEKt&#10;TloVLdeh5w1HbJhXm2sae0pKigBqeRykluHJjEsNGoR0w2wIUJLUhiU6HBa0s+qg7ON8bTTJ7Hzn&#10;fQbPRwRxAPQZMTplwhCtDHdvFVgodqMfDGUrYEdyYapo9tZzhbYB0I3FeXxZA0gDvQFvYyT3YhRh&#10;G1K16ZEFlLZwst3EjfEhp88lagIeZEUFS2/gRikIeMOD8JpXIWypsgKN+uFisERbfFKxlAG2KqkU&#10;I4eoSNu1d8aVp3LniMaVdCoQ7muC0hfcrvVRt4YhShXj5A5IMUHFaTXchjiBZgK09skTTAo61sby&#10;4ZbVUYtQ0XBxWxWvpssEoVkYN8umKVORQD/lVyYYqjtCyACocDfJJKiiGSQRLT4zTfpiQgJjLYpb&#10;RBeaeryowHb/ACsKeFG6Ja3F7MdNgKmHmJHY+38uVyLXb2qyARFTsABkYswlGvxkyEjuMyRyZB5j&#10;rlsxnYsNhlIO7ZI7JKVZGqnXtkmlqQNWrGp74ELRE4Ac7Kehw2q0njt3xVbSuKtE02wK0TXCrjWm&#10;BXAHr3xVcR44VWttiq0+OBWix6DqcBVPrh7eS0VlThKlAf8AKzB4jbZQSZzTMsFhSmFaQ0VST7ZI&#10;mlppgy+2NrSyrVoKY2tL6MR2xtC2jV6742tJ1DMTbt8IG3hvmGTuzASpomPQZkAqQ3bafLdSCFBu&#10;3jkjkAY0n9nbvBDJayxGlaFxvxP8ua+crNswKQEmlyGQIo3bpl0cgQQq2Glxw3PDUE/dEHp1BwTz&#10;9y8JXavY28TgWaELSp75GGa+bMxCBj0mSc1VWPyGZHiNdIyPyzcH4+BFPEYnItBFyeV7mZV+rKWU&#10;9d8xo5LKUTZaLcaTIWnjqrKQQD/w2HIbUI6x8uPcSvcyorwMuy13GY/HQ2Sd25/KcM0npxDhyG1c&#10;MMhQVWD8vH/alX7szBujiKYQ/l7b9HkP0ZPhW0W/l6IgWkxJhjAC7ZTLGQWXErweU9NTpHX55YBb&#10;Cla70m1tYSIYwrHoQN8kY7MgFSxsEKDmqlz12yuMaUhHrbJH2Ay+kUpyMiMIz9o4dlpdLSBOYG1a&#10;HAmlXmi0BrVumNqvkkWJeT7DJLS8EHFXMBQ060wgKxXUr2R+Sxgim70GV5eTO0R5ednj9Q9D0GYO&#10;MG0Ep6ubAMV4amFKEj1JJJGj2quAypSFW4kYRM6UNBhBtWNPJdXhVmFI1O2VZCQm09tw6hQ7cqiv&#10;yyuNotFSSARtQ70zJCqVt8EYB698BVEBh74VaLeOFFKV1dLBGWNdxkgLZgMW0zVzLfSKegzGy+kq&#10;SyqOXlkoljSFutQe3mWNhRWPUZORpKtLeCJuLkCvTI8S0lutymNUd2+Bj92CZ22SFaC/iuB6EJJF&#10;OoyiM91ApjN1rTWd1xG7L45DIOoVEaV5gMR/eoShO5HauY8c9c0JppVyJbh6ElQdvlmXGdqVfVbt&#10;oXBVqUI2y8ypKg+r8JCSaU3zFlmosgAUJpmqfX71yuwA/HJDNbGSZ3uoRkLGrAsGrmQJhFUsea3s&#10;5zPKaFhgKatZPfJcxs9CqUNCckFY5+kDFRNhQ7Zr8t9GwbIPW52tHWYU/ebihyjhMhuglVsZnCCc&#10;yb13TMMwpbtFW80hLzdI/smvXLYhFuSOGO4KU5q/2VPjl4IQSs1CP6l+xRW2J7VyYiyDHbYg3yqw&#10;+Cu/yxLWZUjNat7eymAs5BIrb+4/yXy6INMiOpQUV/K05IYRDj1A/wCFyBgCwtH2ck9wySTNyUgk&#10;ZizjTMStVsWVbkyOeABoGA6ZVdJKtqOoNMWhjf1ANq+OZcZMzVKUN/NbNEIz9mgOQNjdrtrVXaQ/&#10;WITujgsviMvjksIO6u3mhdRu446GOILTfbcZkCSLoJfrFxPqkwQsDx2WvWmTM9kSO2yK1rQRp9nH&#10;LA7EMBzFajllQF7oA2QNtZK9vyDb9we2Y+Q0UxQTTiCv7dOmQCCyXy3p1lcQm8nDJOa7k0Ff8nLI&#10;kHZERaR37MLkiEFiO2XmOySq3DRwxrPFtJsSp8cxBDdKLtrxr63kdKCTkOSnLKpQgeAViKE+ORkV&#10;Vi8QjAQ0ZTuMxDbIbOtrqNZfidoz2ZcthEraWXmqztMUMhdeVdx4ZsByTKaY/pWK/nV2oiqKbDeu&#10;QLXzRt9qKcQ6mtKde+RDMbBCwpLfTGRB6dKGh8P8nIzoMTuyDVL23t4lWNzUChGSgO5sA2YhLeiQ&#10;PG2wPhlsmNoAFmFA2VFgtiLSyrEKVJ/aNBjSlNpbeSIMjRlF6hf2dv8AKyumQRskdlbwLf2MhScb&#10;MlcsAtAipaZqEV7KxvWbbcAdKZYYUoJtRubpJrsiJuEP6xkqoM5GuSVeYFhR62+TjyYEOi1K4cxi&#10;IlZdkB+eQIAYE0yOe31LT0X644kU9PDIkWzjaCunWReUoqSQqjvmMdmfNCatpjWLLVuZIqMyIC0U&#10;l1wrSJsDyxqmtGJLZi0CsX+tKaEH7JGVmNshSKsVZE9SMke3jmLk2QN0UZZJRQD0wvb+bIgMhsuM&#10;nqIAicG6GnfBVMrX2rXKRtX4WX7NNsBiGAKEXV7mB2kmHKu253GZAjYZWue+t3iLTOxkPQZKONbv&#10;mgZL6O7UxhaNTqMs8OmBKxtTnEAA6DYEdcnEBQaQa65Oiem7ErWormQNkWqRarLCxliIBYUNO+A7&#10;raDnvGkq/Ru+SjsglRsxLLKSjKCoqeXfJksUytL+J7qP1wOCbkDK5bBITBr8LO8lseKt0HfKQLb6&#10;CyS4DUapJ7740xQU91GHoa8jkhFlSX3UhY/EKZMBrO6WzDeoy0MFvqtTGkprFPEUVaU8cokEIyYW&#10;aRB42/edxlItmAgpJGKVXbLgEg0gmck8myxiSjNPVrkEeGRIYg2h5247A4YhkdlOM+meRPIHEhrX&#10;mcFqptTI0zK5bk86jEwRatLMkhB+/KxGk3aOtrmNWAXocplFOyM1CYzIsrdhTGDK0vPxgOemWsFe&#10;1mb1Vir8NcrkLRyR2ualxHpRgcflhxQ720ckBoUxguPX+0QKAZbJqPmye4nkKGa5FS4qDkAQW0bs&#10;eWUTE8vHJnZiVG8kaQBSdhkYlJSu5KnauXWwZNY3d3fIttCR8ChgMhySDSE9e59f06n1a9a5fYZ7&#10;v//WB22pTRKSo5MPDtmmEUkpLqF3Gy7J8fVmPfLRFgEDaTcnoRscZRbosyS2QWXrzUCgbUzXcRBW&#10;RpJ21SSWP0AfgHSmZ8ZMLTCx1iNo2t7tj0oMJDI7qlreQQBuUp4kUCL3/wBbKyUEIOe7QI8cUZo1&#10;ONMiBbEbKNvcyLxQqRglFt41tywjkPq/ZOIiwtThhjSNpHIA7Vw02ifC7TnWR6K1CTscJWyVK+hZ&#10;JCoaoORi0oT6nIdycuAVOdPiKwEj4eJqffKJpLcmooZTM2y0oMiIsEj9RXnqDt75lCNBQmNxNDFa&#10;+kqjmDWuVgFiWPGYLJyHjmUI2zCf2dzA8fKnxZVIEMiG5bhRuBTKTFiGtTSJSrxmhYCuGJV2n6nb&#10;2xKXCFg3QjDKNtg3Rlxc2qIeSE8vs75TwsCpaXCs8yvGNl3YZeDwsommYNNcXsZdSEiQfZA8MoyZ&#10;SUUll1eqFo1DlXFaDukYlKPwB6GoyYikFNbIC99Qy7uFqKYkUpCFu2v1KSMDwXoMIix4kFHf+pcV&#10;k2A7ZPgpkFHVxJyMtKoemSju18kPZWkV1HWSQK3hlvJkVUXAhqiVFMTutlFQ3M068iV4r1r1yghK&#10;jKWlei9MQKUIf0JADT7OT2V3xKA1N8UhMIwrj96QrHpXIENolS6jfDGW5KvTwyshiZWqxOgJCcQP&#10;fKyEJzaRRqpE1CAK0BzGI3SUh+tRiR3SoQHYZlRBQBTR1eKRShBIPfLqRTdrfwI3wgkHscgYIRV8&#10;LSO2M3GkrHYZKAYyJDHYXZ3BmqF8cvLMFEyRJEhnWSnhUYKYktQQmVfUB3yJ2ZN+q0bBSQcmoKOF&#10;1KT6qHiQKZVVIJVYZnuB8IJbx8crMUtr9ZjlBcUAwABiZLIFdhKwYr4gD7WT4qWkHLZzSp6rVCrv&#10;0yQlaBs1HcUZBGSpHfCQ2RkRuq399JK/pyEmnfIANpzmXNGaS8EjKkq1YmlcqmCw5o7zDaQwxF4q&#10;KQenjgxuOebFJZHkIUdBmbFmiY4ZHjLHtkDSGo53jFOP04gJtfDeMHVuqg145I0VCZ32rpekF0Ch&#10;BTbIAI4UpXUYYplDqHjruD4ZMiwyjSfi1sbidfqleLCpFdlzDlbKlPWtEn+rlolHpA9a4457sSkW&#10;nag1pDJbOAQ/j2zNu0mihL25jC0j6jvkxFrCP0nWWiT0lJNT3zGy4220xlhkuDyAO/fMUGmB2SyQ&#10;elNXlycZkjcJEl93eXCSUkqpPamSEQtq1uWRgJNgDXfK57pRElxBK5ERJb8MqESoVJ5TFDRt2O4w&#10;DGgqMTGReVBt4ZMpVJJy9CBuNtssikEIXUNREcPpb8q77ZbuWFKMEvrULGuAhkiYbujejEFFTWvT&#10;KzFITBLqAnYDmO+VcKCoy3olJetMyRCmK2McUJXYneuVFNo71GliCD7Ve2V2WS+xQS1APxDAZMws&#10;uLgptMKUzJxTprJtqOdLgD6up5dzl5zWjhXenQ/GdyPHKJZL2S3NcySH4tqAAUy7EUEq9teRJA0d&#10;we9VplWWW6QLVoLdJE9YfZPQYxzFTFSNryNewzIOeggRba0SZ+ETUoOuVjVJ4VCW2MTcS2+XwzWi&#10;kdYR+jSRt6HpmPkyltAX3UyyvTjQk5VHOWPAiGDRRmMKOI3qcic5tNWgQg4mV/uGTOpY0rXFxJLG&#10;EjWiDpjHL3rKKCitJGblIAF775lHUCmACMZrem9T8sw/zBDPhtCzPHHUqajMiOoJDDhdcIoiV1pv&#10;SuWQz2pipMqcAQN8tGbdgYujtpJVZ6UAHjk/HC8BQrBmIG+TGULS82sijk6Hj74+KCvCtW0Vtwv3&#10;5PjDGljWMP7S/dkwQUEKLafB2XChTOmQHelDjSbWnTIuwGGkFTbS1O4pkTFlEpja+X7eaFXjZml/&#10;bUDpgptKZweWoWjBo3LvXpkbYKFz5XYbrkDajZAXHlqSJDITQDt45MWF4kfo3la/RfrMVVVh264O&#10;IlsMqQt7oMiseZIbvXI2erWCClX6NaNiTQ9stBQVKTT2Q1Ug4bYrRZMftD7sbZBZLYO/2UwWto/S&#10;/KV3fr6gCqnicd1JpZc6XJbVh9MFu5GNqJApc1jKGoVNT7YgpDKtF0LT3liS4Lu7dU6b4SWfDae3&#10;fky3VSURlPbfKyO5rOzFNSsJNOeigqyGvvgjKmcZJ9Df2l5pvO54GShqP2qj7OZN8XNhlh3Jd5Ut&#10;J2vFeMD4j38BlTfj2D0cwEq3IClNsBDTN5f5ktQsrFe5ylEFmi2VvdSQxxw8nr8bMdmy0BvIpmF3&#10;oyzW5jcfY+wO2EhokWCz2P1edJJlb01bf3yoFthSceYPMtlfWwtrWJgRSjEAUzK4g0ThZYjL7b5C&#10;2XJRIKgMNj7YWYKeeWtJOoTq11y9IHtg5sxsz2z0O3S5Dx/EB4mpw8LWE/rxFMSxO7FtY0eXU7pg&#10;gFFArXKJAkojFjus+Vv0fF6x3A6+2SESEmbGnt3vJkggXk7GlMnbMC08trCHTEXmtZgfi9jhSBuz&#10;r0GhszeBljIA+En4sSUyFMH8xX0+oyqCS4HQAZjykURj1UbLTkkkEFy4hqK8mHTLYhld8lGKdraV&#10;o425Rg0JXbkMBNMhvzUru4WRy0alQe2QJWu5MvLekwXhkkudyCABWmSiLZGNM78t6LBZIJB9o1Nf&#10;bLBGmqUiluqzvDK8rA71oconKi1x3YJqU7Fi5qa+O+Dm2Uh7a7cRegoXjWtab/8ABZMGlpULM6kA&#10;bD3w82QC1GgC0cM7Hw2AxpWaeUdJjiZrq8jogA4AkH/ZZYIrIhHaoNOlUzz8nUHbj/xHIyiHHESw&#10;xXsuUjSqTueAPh+zkQAG5KSKnIlsCrbOLeVZWUNTscIkki1kzmZuf0gYSVGyPTWJyoSZmdV6At0w&#10;cRZSqXNSnuDMtOgrWmQpiNlJ7hmXiTUDoO2TQVAfEQfDFCvJJzNaADCkBnv5dWpjgkmpQO1B9GTD&#10;KfJm904WBq9xiS4peZeYVoTmDxbuTjjsxcRDcttmQqi6ZJCn6QJAHU4q57TixD4WNLUtqmqCpGC2&#10;YDLYfJDva/WRQtSpH/NOExJa5SpJrvT5HXixYheik7D/AGOUk0kbpVPasmWCVpMaQ5tyR75O2NLY&#10;7RpCFUFmPYYbRSvbCawk9SMlH6dN8bpILrudrh/UepbxOEytjShKfVbkRv0xtNKrOwhWLiAAevjj&#10;bIBnf5e3X16GWymHJUAp9OEFnOOyY3fkVpGPpkCp6eGVTxkuIJUw+9iudIlktInKVNHCnrkRcXIj&#10;ktKplJU7VY9ScnxWxIUZ7yeSFbeSnBOgydrS2G1RwzF1HHoPHCGJClLCXUuO2FClNDGigoST3GKq&#10;aoSNsUohaFfiArgQ069Ce2FVoKvU717DFaVZoXXqpqBvgKVNgoSik79R2wMkdDDIzpEzk8qcfbAW&#10;Qey6VZJbKirVmCgcj1yQjTXJLPM2oGJCihTXbftgkaaxReWag/JiMrDeAh1Rkh5o+zdVGWMCgXBY&#10;+OBAU3UmgyYSu+qr440hEQQcBscjTMInjTpkWTq4paBxQuHXFLRxV1ajFVp3wK0aDrhVExWM0kfr&#10;hT6X82C0EqEkYGFCBuOmFio+m3ywpWha7t0ySC5Uq49+mClBZFoMeo37LaxO3ojbrsMjuyvvTzWt&#10;FjsYFYTB3HVTh4e9q4mJ3Magc61J6gdsgGykMUbvk1RWm3UtpKJY2oQONaV2P+tgVq4IDkoa13wo&#10;UpFK7sQa+GKV9tDJOSIwaAVJyKW6FRxJxUu9MV9sNLbaFjs7H78KF8QaPlxY0Y/Z8cbVn/5cXgji&#10;lsQCGJD4Ad2Z5Jx5h0+W+uFjJohoCx7DBk3aopimgwWkItE3Qdx3wRhQWUinNtGsEYVBsvbLAxLC&#10;fMAu5i7xqSpJByuZTEsDuFdWIdfiPj1xBZIJ46bUpklWRSegQ9Ax98VUpW5gsx3yBZJ95e8sX+p2&#10;/wBajVfT341O5pgEbQTSAv4Wtmddgw2OSESGANoSyBZfeuJbgmMsBjUV+1gpbUTXvgZLzGjIvH7f&#10;fFVaGNwNhWmRtLdArAuMbRSlqTKV+HJBrKQyJVivfLAgIjUCx4lutBWuSBQSgRIUcFTSmNLaqGJx&#10;Q2X2CDpgRauZ19MR8BzB3avbFKz1e2KqZkqcUohOarUggHpXAq0ydumAsgzrRNapEkbGqqnfKwGw&#10;i2Qz6nDLZLKDu1NvpyR3Y8NIa3CzzPJ1G1Mx6bFupnhayAd8mChgV81Bxp365Y1lBrQgkb5YGJQ7&#10;LU4sQv4FWBPzxS56NUjauBNOWM136Y2kIyCeaFWSGoDj4vow3SgPXfy1Vk0uMN+0SchEpkGQ6vKp&#10;/dr9rLJMGGaxG1R4V3zGJbQqWM0YWVXPxAigyQkkC1e2YMZK9wMrbOTEPMcY+suPHJxDEliU4UE1&#10;ywNZQs/wiorloDBShqzd8iUIlUYkgZFKtIgIGFVOlTTApLccSTXUUUjcEdwCfAYaQ9K1vy5pumWT&#10;slOdBwp1OTGMUx3Qvle+S3ug8nTgR9OY0tnKgLZC8iNB63TkemQO4U7FSceqjU8Mxy2jZF6pc+lp&#10;6p4KMyo8movNNTvNyT3yYYFL47hgjNH9gnrltNdoZpvUPInFDcN2U5BabimFSpLNReOKAvE0aIAA&#10;eXjgZKJuB264aRa1bocaHvjS2m/llVaV1jJYlan2yqZbIM806Pkh5im/8Mqq2RKU+ZZQzAeAy0Rp&#10;ixadiepJPvhCVFiSKeGKqsTMOpNPfFBDbsO/XFLopgoPIdcClW1LS57WCO5mA9OTdaHtk47sDaVz&#10;SpMoWJOLV3365Jiu5IABxo46++Kq0d8Yq8QPnhBTbL/y2m53E7V3IG2V3upeqKPVhZD3By0Nby3z&#10;Jb8XZabnISFFmGFkhZCgFaYUkLZH7VwIpDsnIcMFrShLaU+eEFab+quxwWkBERaTJKa8kX5nFlwo&#10;saPRTydKjwOIC0UA0RU0pvhKETbQFqEqevQDIJpMZ7Z1WvEqMU2lso3pkkLUZQfiFcQrRoNx0xQt&#10;9QDDSVOprihfBMIW58Qx8G3GKLWtLzPJBx+W2KgrVrIaMd/E4ptXguJLGeOeI/HGwYHIlL1PVPNd&#10;hqtlGYmJlPEsCN9vtZOMkcDGZGNwx9MfQMqkd2wbKy3AS2EDICytXl3xpIQk0hdixFK4FUBu2/fF&#10;V7xgEgGvywoW+o0bVUkHxGNK4HqSd8Creu5xZL4xyYcQKnbCx5KOoxEEgHYeHTJhgUmnhpsN/lht&#10;jzRmmave2Ub29vIQjirDDdKuuLf6oUkkKuHFdj0/1sbRTM/y6guFvjK8dI3WgbKibKC9PFp6UnqA&#10;7U6ZYAqS+cZ/TiUV7ZdFkHj2rTVkFD3yqmaFaVAKipbvhYJ95Z84XPl/1I4uIWYgnkK0wA0oClq+&#10;sC5leZmDu/cdMtlO0cKUW19cO5ijANQTvlfC2cSrDrV1bAp6jAHsDiNmXGpT6i9xUkknqa4k21sj&#10;8teU4r6Nb25m4hhyULSo/wBdsiAwlZQnmO2jt7p0ik9Vf5v+NcmY0otILiExEU3rkWVKIUDbAtLX&#10;FemNpppUIIJ6Y2xpV4gn4cbTSe+S9PN1qiO6F1hHOg8f2crlupD0TXfNcwb0rRPTI+0cuEgAzEQw&#10;rzFqv10qWSkgFCx75HxLZcCU6dpFzqHKSNaqvXfItZLV7+/oCoXiKbe2StaQhjLIEKila17nBaad&#10;cRxsoCJxI6++NrSw2hcb4CtMo0XzhqOnWS2EXBYkrxanxb4YkRZ0gLm6e7epJZ3PU+OSlO0Usgso&#10;YpG+tRlmp8ND0OVqQoSWy8iQNsWK5rULGAGr7eGC0008NBU7VySUNMOOFC5VBZQ5+HIlD1D8v6TW&#10;plVeK1oPen7WVhrIZs1GTj3zICVDUZeMZ25VFKZIJDAb9Fq0crFQRUfPISbAUgstDnvlknXiI1NP&#10;iNCf9XI80IO7g9P4YtwNvpxpNIP0mC1cHfofHAVtTI40qK4qyjy7a6S1q9xfNWZW+xXan+QuAC2B&#10;BKO1XVNLnjEVjGQ2wrSlDl1AJ4aS2DTnjZ57hS3GgQmu+UT8kgqr6FPclXgV/i7Fe+QFsjIBM5vJ&#10;TWMAuLkgseoPUYRhkebHiSW6t4QRHF8LEblu2PDTMJZSNWPM1oeo6HJFjSlO8bN+5Bp4nCqh6TnA&#10;Slc1rsCCSe/tiCrSVh36nFU40VtKS2Ms4aW53+Gh+HEDvayCUA0TXE4jWn7w0HbJT8mXJF67plnp&#10;rRxwszbfvBUEg/5OGMUc1HRxp73HKJ3jlQcqnoaZVMEoOyOstSebUFAfY1AI7DEigoQmpX8un3sv&#10;BuYYUJPhlkQkpDJL6j1XavQZYCxKu1pJBX1VKEitCMLELrfTZLrkyMoCipqaYbW12nWEupXUdnDQ&#10;O56nsMBNILNtH0C40vUVtDJG3qDkzdNl/YXKpQtXpca038MnFKy9tROle4GWBLBtd0YvD9YK9zTb&#10;bIyG7YGGorwqwVFYk9CN8CKS1w0h4qpLk9AMSaYJmNDuEhX11YCmwIpTIWSlL3tHjNAtQfHCZUtK&#10;E0JQ5IFSFDi2NsaX+i3TfG1psRMvY5G00uMBZQFU1748SaXNbuR9k48TGm10+WQ7LvjxpAXDSZie&#10;JTfK5ZAGwRtsaLPzChaHKjmSYpjdWbmDggIau4pmPGW6aQkOgXcw+GNiPbMnxKYUE50jy+9nIZJ1&#10;IJBAB75h5ctsxEKf+Eb+5kLLCQCe5GX45GmMqCOtfIl7Cwm4KOO9K5aQSGNom48lzXZBiVI18K5X&#10;GJCCW7ryasVsFLKjIfibxwbjmm1lv5LZyYTKKdeVNv8AY5DclFo+H8voFpzlJ+QzIEVtddeWLLTF&#10;Eyliw6ZGcNkufSrdoxJEG5yNVhXvmDKhyZRHeqDTbaQScEPqR9DXvhG6k0qTaTCtsrgVmYbnGWPZ&#10;IlbcVpFFZr8KluQBJGVxhSGQ20KRqFUKPkM2cA1gJdqV7G3wtsgqGpkpjZkAl8uoW0Ns31U8WU9C&#10;d8xdhyZCKTS63HLeAH95VKAeByEySEJnFzt7X1GqoXamYcYnmytEx3ReJZYzyNdzTLeMhFI+11VG&#10;cR03OX48ykJm11HD9s8czhNjSXX16WnjCH903XGUwtJirKeh2xirdxKqJXavbJqphliQyH6crSl1&#10;xfK6txNN+5ymc2aWalq6MFCV9YbAZSc1oITyNjNZ8X2bjU/PMjEbYgsavdZlE0QkYiOtOVOmSmyt&#10;T1HUZZDElvIzozgGuY/ipI2ZbbOQgUtU9zmRAtYULvVRbtSooBlxNJASNNXjd5FkJCt7b5jTypMU&#10;fZXUNtB6gJ9MGnTIwrmxq0yjvY3j9VCOPjmSJBPCgr3VgbP1kIWrU3yYKQGNRzT3F8YaU4sC5B7H&#10;MbKSspMql1K2jX0FcEkcSAemSjOmNIZryC2iWLkpIYdMkZBeFEz6tEhEMY5SMK0HbHjCRGkBLevH&#10;JsSARUinfISy9yQFay1sTAKwPMmntlUc46qRSaSz0jLDqMyhJiErj1ZnBYkGhoR3/wBjlRyJpLLz&#10;X5Xjcwxs6g/aHbLI5WVUxrSZpp75ja/bauzZj5iSwsPQtO9SCIfW2AbxGSx31UbpFrWoyyXCrF8Q&#10;U9ssySADIhV1W8Wa0WUEhlI6+OY/HYSOS3VZzHaIGBfkoO/bDaAlkmorDaP6TenJsRvmNyLIBJre&#10;RdVYlnPqqDXbLJTazsm2g3KQwtzKsSeNDmDKfCUxCO06c6ddMiivPcLlkJnmEkKGvag87KxUoR1/&#10;5tzYDJYSSk0107cW9Teu4zEyBkAnOn3lssgitKtLJ9qnRccezDYc0dqdiyMrCoYDegzJnAkJu0ou&#10;LutzHLMxKIwrXMcWkot7iTVLomOv1QEA70zKjJruuSTao6WlyyqCyLtXCYWyJSS8nadgxJI+eUmK&#10;2i47w1RIT8R6g5jnEFBRF9rE20bLwKjcDp/rZOMKXiXWOoxSuDMTUbinjkDBFrJLtrz1InLKwJIq&#10;djkwKW0HZ3kcU4eT7IHXuDkqLBQup1lmLQ0417nLQCAk0s4mWixgs3fKyaQm+mTIkJQK3Ku+/TK5&#10;G2USAmEUsUaES/3ldge+YssZLYDaG1G8jRk4Rem4FCP5q5kY4WgkIWO6PLg5Ab3y4wYNanGbOXlW&#10;quKg12wxgqWQ+rdSEJvtU07UydUtp/a6naS2jxXUQEseyOu2RBKxKB1G9uVt0VS3p9RU7Vy2ISEN&#10;YeYHuG9CRfiOxNMxsuHqwBpDXlQ5CjDEbKUzuIo/q8f1a6LVWpVtuJxZAbKDXEZ9PjUED4iOuJJT&#10;Sjf3kUzBY2JCilT45KIQh4tVlialeRIpsMkYo4lc37Ac4+pG4yIiEoiKC5ksxeneOpHuMPAGINoF&#10;zMQJo+gI+/JcCV9zIyj1J4+MnjhAUIO3uxC5YgfEcMoMUYZ+TD1Nww2yuqZJ2L6V1RI5FHECniKZ&#10;j8NndPElmqTkT0LAlu46ZlxC2h4UWOcNcOBHQ7jff+XErSi18qy8FpxJ2PtjwJXW5tGvlS+J+rnq&#10;yeOTEaYSDILrTmQN6LyNbr9nkOo/yWyksh5JXH6ZZoY0Lu3TxrlgC3XNY9hd6aec6FAw6+2WDdea&#10;EnnjVQ0ZNT1BwkKgpZ2fZsHJjaL0yk5BkcLuNu+VSFsSyfXbtooY4nl9Tbv2ycA3A0EotQ3qqzMS&#10;AQQDleUBiDaP169M7q8icCBQZHHJsPJjNxfSo1V3Iy7htqKsC7xh3WnLMc7GmN2yryjpkupWUjer&#10;x9FioWnb7WQlASWJspfPNVvTkNArb4+FQ2bDYVn1KOKVWhNQo3HvkODvQhNW1I3BWWMlWruMlDHS&#10;8TVtEJkdrii1NATl1UxBQ81sqCgIanhkgkrLaa3t435j4mGxyVWikmleVajcId8tEQtoN3L1Ub0y&#10;0RprJVLJZJJVhU/Ed6ZEhkmWqRwxUCAhv2ge2RglAJGZRyj3IO4ycpUtIlLdo3CyrTlSlcpMweTG&#10;qRH1WS3fkw6dMhbMLkuBFWQGh/DHmzBS69uDK5fvl0RTIlBSXLyH4j0y0RaSi7HTXv1eRWAEfUHq&#10;cidkUsWFinKm1cimnR3CMeLbYOFVeF4XUq2zV2OVkFUfqFqLdAAwYsO2SiqQvWtD0y8ikIgOLb+7&#10;b6RlVWqGkkqxJ75YAp3VI7qMRenSrE9ciYFQoO5jNDk+FBRMUyk77ZWYqtL7kr0GGltPdEukiRhI&#10;ocHp4jMLLG+TKO5TXSIrPUA8dw/plT8I7EZVvFPVCax9Xij9OACq9x3ycLPNnQAUeVvNCjRbTAb5&#10;admsIZ1MjKGJIrufDDaLZPFoNpDGsqScj3IzCllN0zjC0Hqeog0hc/ANgcshEjds5JLcAR/3bVB8&#10;MyQbYFTdyqV8cIDFLZHqanbLgGBKpYahJZTiZCdsZRRaefpu35/WqD1PD3yG9Uz4i//XjELyIhPI&#10;gN1pmqLK0Vc6OeCyKeXLKxNhugIrcwymM0JI6DfJk22BMGvZJIFtjUqvYdcpEBdsZFAvdMlVVeIP&#10;tlwY3bVo5eoqDkiGxdJdGM/CBXI0xBTA3lzxBnQoh6MBkKpJpq0uEJLNIzU8cEmQAQWq3HrybEBR&#10;0yUIsLQEruAAWDV8Mt4VtE2BZAX/AJcBDK1ss/qAuOuIi1lDSyt8L8iadslTIFP9KmEw4E15DeuY&#10;s4szyQl/NSUoqgAZKDRaSSyBHJY1pmXEMlWC+SOpZeQpSmPCgi0Ef3oLgbDJDZeSMtVovLkAK9O+&#10;RLYj/rjiiIAQetRlRYqjyKF/0g9OwyAVZp1ut+5CmlDsDjLZkipF4tRhUKab5Wwu0foeoQR3DVFA&#10;RTbDIMwyJXZYVVmAiY0HH3/mzCMrTTpdJtyrq4qwXrhhMBhNhkodTQHocy4m0BH2t39WdhypyUff&#10;gIZ2vv8AVisYTnT9eMQwpK7TldyUrUk9TlpZAKt9HK0gtQdzsMMMdsQLQV/pdzoswWcg8hUEdDlx&#10;hS8fRZ9eYKQAPiyNJKtEVkYAHbvkCFCOtnNtLzj3qcrlFmEZf34uCTMAreAGUgUxItL55o2gFASR&#10;1y2O7Iikqe6LGoPTLaRaMs5ZJ6ksAo64DFkmr3logEIq0h7gbZjyix6q4uRDAw4n1SKKT0zHjGym&#10;UrY+4l5+3fM2gGIVGHpAgiu22EBVtkXlcUpxB3wkbJCaX0vwcQRU9cqAYkJRJe3EMfBSpj8Kb5kg&#10;JtQWVmPxDbwxIZUj4iI0q5IPhkQGJU7i9hZAI46MD9rxwlVaS8HBU40OVcKFtpqL2kgIO3hkiE2j&#10;l1hpnPIGg65SYqAil1GOAiRdgw2BwiKlQ1fUluJQICfTIFR75YIhglrzwQn4d2yXCytUkvXnX02p&#10;TIcK1TWnyqLhanZTkJRZgo7UXa5B9MGo3J65VCNNZKAjlWM/FTlTMikg2mFvcXN0pjRVKr3NBkCE&#10;7Ie5UyycWogGxpkwq86YVCyRH1EPgN8JYjmrto0wgNwqkINzy2yrj3SWP3ZaRuQX4e1Bt/wWXhUy&#10;0S9+rTAymiHtlOSNt0TbKUh/SPJGc+mem+2a4bFEuTEr+2UTPEpBCtSubDGWlJ7iIxvxHfrmZHdb&#10;R2j3KwFo+Ict0qMjMW2J3HdTlSyoAtO2YEohglhQzzbA169MuAoMhsjdZkS5aOdT8SqAfowRtiRu&#10;g5LqSY8nO/TCIJaszIsiso3JoPfJkMrTyeKMwSPcMVdR8IykDdgVHQ51KNXbiO+V5A2CNovVLlYY&#10;eULKSeuRhFrIYldXDzNvQk5nQimlMXAXZqjLDFVaBqkMT8PvlcosgU4tLZbpJpOdPTWoHiTkOBSK&#10;WT2zwotSCXFaeGPJlCJlyW6eQ0vCUn0/HAeTecRHNNkkjjkBjr6YNCTlPDfNxyrjUbVW/cChGUSx&#10;pQEUL6hPxLUrWnLLRsGNKstpLYqxrRBsSD45YN1tq1u0Q1YBiMiQmm7u9eVwyoeNOgzKxFrKGnnH&#10;H55LIAVii7PWWQrDtQZgzjTeE1l1CNovhZfUHRSMrB70SCX2ty4kb1tmO9Btgke5lGlupXbo6gDY&#10;0y7HOgw6o9JXHGZaVp0OUTnbYRSlcX3KdHUfF4ZIQ2YRKLv7qQJzZeCNlcRuyKAiufWHGuzbYZ7J&#10;q0Z9Vjs4gTJWvWuREkEJXqmqws9IiQKAV98zINRCChumKnia0yRihYl+vKk9QD3yXB3KibZ1K0rs&#10;T3OIFJRsjC1UlqH6cErY2qWpk4h6gqRmLItqK5BELMU2HSu+ESKqd5cqIUKAg9xXLIyYFDteqygA&#10;AeOXGTGmpZYup2GWRzUvC0Y1r+7NR75fHUsTFaitMTxpt1y/xwvCuS2YmrCgwnOFEW2txyoDsMMc&#10;vEjhT7QdOllXkq8U7t45ddtuzJZLFOPFBQU3wU1lSS2FeJwAJUdRsFljpWpGSYclTTL2YxiIx/YF&#10;KjJXbMofUbaKYlmXc+OQItqASe48vVHJentkeFMik1xpvpNRgeuC1BUlgiSUcgQveuWptdeLbOw+&#10;r14gb1wsQN0XB5kks7dYFRRxGzd8BnTbKill3qf1qQs2zd8hx2xEFkN00Lhga0Nd8lagMs8tWyXF&#10;wdQuBRtuIwVfNvBoMtml5oQRU9QcJaZMJ12D1CSw398oPNAYzFZj1QKDrTbLQWVM10G1FvO3IbKu&#10;2TAbLZKZ/wB0aAb4lqk8+16BJHYEb1ygjdhEUq+UoUjunK9FWo+eXDZyOjNrOzlvE5kgCvfriRbC&#10;qSDzNpyxL6dQ1N9u2Ys4UwB3YE+nF5PhIA98uizIU2tmZAlB8Pfxy0FgpwaPNO/BBy33yJZBmvpG&#10;yjWKH4eg2yV0nmyLSbZoUq/2j44bQUwIpixSTW5FRuIYqxG5HhkSxB3YHq+pySgwh3ZQejdMjxJM&#10;UhV5reYTRHi4OxHbCG2JplNhBLqjCR0PxUq3jTEyZFk9zpwuxwjBMgG4ORIaibYhPdyaPceqi/Et&#10;Vo2Vx5sxIIDVNakv5lnkVQaUAy4yQIgIeaRy9PhBp26DIlmBbJvKvk46lELy6P7okgAd8jwcSZHh&#10;ZSfL9tZEGACq+OSGOmk5CryaibO3HQqvWmT5c03aU6vqq62ggt04Ku5ZsqlK0GDFbvRpFXcEivXt&#10;lILaCEjuo/QagyYKqIZ3Fa7ZJFor6kyRmR96jamSEV4kbYa1f2sHoQOCG9qtkwaZk3zQslxKigFy&#10;3ivhkDuhQ9Z1qW6NkU0mNtYoE9U713GGnKGLZLroitQMi01SlG3OnQfPCwKusfE1JBwLbcakmh74&#10;oJWvtWuSpjakCTuMCXciFNep6YWcXr3lKz+q6fEh60qfpy4BhkO7JXgW4j4HARbSQ8580QLGzoe2&#10;YM40WzHJhkr16DLw2FRk+GmTQpo7IwcdQdq4FXTTGVi7AAnwwlDYaq0U08ciytk3lLVZY50smY+k&#10;9RTwOTCkWzK80C0mFE2fvicYLimwwvW9G+pP+8+z2plXAQzjkY5KqqTTJBs5u0+VILgTMSKA0p45&#10;OJUhRupDI5J3JPXCTaAFERcjTAlXsbKOefjM/BQK1xVbcAcyAagbA4lQEz8peYBoFy8jJzWQUoOu&#10;INN12KZLe+fmmANspjPua5MzaDjYzHrUYvfrlwgmNalT3OQEjdtsAAN1e7kguIjcVVZZWrwX9kZO&#10;cuJrMUBqVlbq9LZy60G58f2srQgXgRVAA+LucKUTpOj3GpzGCDsKsT0GC7Uils+nCCRo3+0poaYk&#10;UxBQjwcTUYgppDslTucmxtcwQdDXxwoWi3Yj1VB4g9cU2ryTSuaVNWG/vihEQKJOMcoqK0qMFsqR&#10;10y2k4aH4ljFBXAdkweoeU/UewjklNXYV3yUUZEp8yaXIgLNvy6ZTkBa4Hd59qFlwc/jgiW8peIK&#10;/LLAilQ28bEAbDvhtiQgpo6SGnTJMWgu++SQrxrQVyJZBfuTQZFnTZjIyKWipG+KtVOFWsVa6Yoa&#10;rXFWmFdsU2mh1uVrVbIALGopt3/ysLEi0udvxwLSDulodsUFCMTWnjkkL3t3VQWB4ncHxwoaK/CC&#10;3XtgJSAz3R7W40K0jkWVUkl3IYVoDiIrI9EBqN8ZHlLfv9vt9AMJLEBjVxRj12yNMwURF6UihaMG&#10;7nrhCCsK8KgHAUKLO5cIm7HbbfG2YKYW1oFb99Wvh0OALs4ycGYRjjXDa0seX4ugIxtaUzucWVKs&#10;SGSi0GBCIjtpZ2pEK02yJlSael+R/LUtvCbqVeLsdj7YIklZEBPteACiGLd22+WWnk0rNM0n6oD6&#10;rBnJyEY0yJtOOPYdMsYsM121lNxxiqCTypWmVTTEWwvWpo/rJKg0B3wghkYpfd34nT0gqoq7ig3y&#10;S0lyW7zBnQVVTvgSoXqiMkClAN8aQyWy1LU9P0mNw4S3/ZA+1Q5OKyNpJfXkVwQ6kliPi+eDmw4X&#10;WT8QKfaGRIptCNZ2kqWORTSa+W/LM2uB5QQsMZoWPc5Dc8mRIDLrPyNaIlZJCPl3wDGerXxt3HlS&#10;3UfuH38Dvk/DY8RSDUfL80bFWWoHcZAwISMjHNRs2rwHyyUSyJSuwVYrqhPx7BRk0K+sRNJIWIpk&#10;rYUkU1K0A3yYWla4ge2PAsG26jDSKUjL8IWlCO+RTSNu4ooKJC4fYEn3xpUI7DbxwLS1jUHFUSdR&#10;lkCLJRlQUAOFVFpS522xSmFrdsi0PTKyz4k6gaaRIVJPpcgK/M5EsgWaW8X1e4eJdxQH78pMaZWs&#10;1laWz4YsSWA3q1275YxUFUKtMtAYFDtGo2rgK0vjQd8KV7xoZEQUAYgEntgIYpxq+n2+niNLeUTE&#10;j4qdsPDSRfVBsyxgFdjkCGYezeU1jSxi9Dso+/JRDEplcwhgWI+KnXJEMGP3dp6w98oIbQUjNlLL&#10;ccUXfvkCyBpNWhSIqq7Gu+SATxMP81Ov1tuOSAQWE3rVNffJhiVlw3NF8csDW1bkKRvgKr3kVTtX&#10;BTJcswIqTtgQ0JOJBFMVpHaTZG7uEmlWsCmpPyyVIshNfMF+glb0nLLQUqa0/wAnJEJKYJDyuUMf&#10;2QgJ+nKJRbYGmSNOjqE5AKi7+5ynhZk2ivhqCPssoyIC2h/MEw+rlAf2d8uDG3mOovU1HTJsLS3l&#10;XYEhfDLGDRkJFBhQtqeuBW1d1IZabeOKhzOzGp6nCktq5ccB+rAq1owDXFinXlcGC+PI0qtcrmGy&#10;OzPxqcEEPIuCw7ZARZli19d/WJSqCtemTSUtnhYCrCgxCCUP8gRioREtxJcANKQSNgAKYSpKi5Hb&#10;ArQIOKou+dTbIplLuNgnYDJxYndLLVvq8rMU5UHQ9sk1qEs4LEhaVxKtA/Dy/DAlnX5YAR+qSDyb&#10;p8srPNJL1mzWgDeIy0MGA+aYuJeZdiCQMZpiWB19KSgQFye+VthXSMUP7yNQflhRQWllZeXFa9ts&#10;bXhb4yRgF0AB7EYCyAChMwfoo+jAvCpsaCpGKWlcVqMKtk74FpesrdCxwMlT60xWhJOFCCdhXcVw&#10;sSpv8Z5UphQtIJwIdHwSvqAnwyQWlnxUBPTElCYaHpJ1e4eEOqFULAHq9P2VwVakU1dWlD6RG6dc&#10;PCi1ERxLEAFBdifoxAVRaMA79u2BkmmkyARCvUHKi2BkWmazLpsbJEikv1Y9csiaYkWhJJTMxcdS&#10;a7YDJmApSBq1brkElUgs3uKkEADxxQv9QeisYQBgd28ckhQdadcVWhOR60wK2yhduuFVexlSLkpV&#10;TyHftittX92Wt1sqIF68v2ssBYkJGzlwsaqBQUr3OLFYsRjfkuxwEpAT7QdFa/ka4uBWMHanc5SZ&#10;2rKpbC55CS2k+CIfZBpxyYGyAWXeWb66vIibk1AI4+OGJRJj3myZpXk32G2XyNBMS871Zl+sUoCA&#10;ABTvlQLOSBkPNq0oMk1LpLZ+AdhRTsMUqFAp4jCq9YTWuRJSAqehXtXI2ype1qCOVKY2ilREdF2J&#10;A8BjbJviXNB95wmVopTa371yNsqcLYDYjc42ilUWiKN98jaWmt1G4GKoySxWCNS4UlqHbtkkcLIP&#10;Ii20d9NFPUBlBDDbpkCwLPG0C0kVpFOzdC2//AtlwFsGEatp6esVShVdunXK5x4eTcD3pYr3VmGW&#10;BiEbquRBZbJVJ1IOTLGlIRbgDck7YFXS27RniwoRii1oUAb40ytphxpTpitohLViA5GBF2ruwUCv&#10;UYWSlya4IVO3hgukIu8gRTyStPlh4rSEKY3nXlQ8egqMFoKEljAJAyTBXXTlnPGFg21TU0pkSUEP&#10;R/IKSWlqYJSCENVp4HK4sWcLRlqMygqAv5Rat6rCoIp9OTAVh19przsLl/7s1O+RkLZ2l17rcTWQ&#10;s4IghHVgdjkRszEOrGZpSoDdxkSlZJeSSoBI1eHQZFFoYjkK13whC0P9BwqjtMkRi0LqWeQgIfDA&#10;WLNfL8r2Ev1bUnBRQDHUZFjVptrXmu3i4i3VgymtSKDMiNUyEWO3XmmTUJBDI5YsaKDQCpyHi8LY&#10;Ql2raVPGaFak+B5ZSZXux4qU7fyrdSR+qxVF/wArrhAtiZI1NG02y+O7k9U03AOTGNjRKvDrmiwk&#10;+nC3/AjLBEBeC3ItnrvqJbVWYCoFOO2JoryY5dWc0DMrKQOmVkJEl2hzrpcplmFVZeIFMq3tlzV7&#10;u7soZTIFZyezdKnLKTwpJNcmckKAo9sNoJCaeTtLka4e5mj5QAUJPTKpEnk13ZVL9YLa+VrFTsfh&#10;Xr8WWgbMuSU6xObiX4l4SV+IZIMiVsF2beaN4owGjPLkRUH/AGONsCEXeX0+qTCaVlNNtthTImSa&#10;tSuLcwgOyUB6HxxBRwqtldT2lyLq0or0p442tJrpl5cXGoQzXXJ/jHJsEpJNPYlNR8PTJgsVVvsm&#10;nhk1SxrL1UMEpPHtiU2xPUfLDeqQoanUFcjILazy/wCWRaagLm5DABTTbvlNXzQd2Sa5GuoRemqm&#10;gp8RFMyAUFKr7yzZS29LdSHBFSe+V0CqVHyUx7DIkMgVW38oCCpYqSRT7NaZEBbJcvkyA9ST9GGm&#10;O6snkyFf911+ZyPCu6Ki8rQKPhiB+nBwsgVQ+Woz/uoD6cPCqtF5cgTcolffHhWla50tFgbiFX5D&#10;BKALIbKdhZQvExZBVa0NMpjEcklK7GaKF29VagE75jTIgVIT6zhilHrxVUHMqFSQEm8xNHJJGyNu&#10;GFfvyOWADO01gukZ/T8Kb4ITHJrpMFG30ZlhUrRWEEhA6NtkSFBYrNM940yISSu4A9swpWyKLstZ&#10;cmMlWVVUih7/AOVkPF4UMj07UGuIxI32R1OZWPLxIpLNYuYrq4EPMKnYnpX+XLJyB2Z1SEuZPQhI&#10;RuR8R2zVEcJZAJdYay1vFIGVq7/H75MSIYFFw+ZIBb8eRMg2pTYf7LL+OggBQl1Qxwh0+Ict/nmI&#10;Zbsk10jzEklVmIBA77VzIxZze6ALSrU9atkklCLyVht7HMw5LSRTH9Luib5XoJNjRT3zGkQGJ3Rs&#10;LxW2oGWZAC/2VB6H/WyEpWqpda96jukkZIB3FelMpohkSHWeuSCgjH7s9B4ZXdKn6XVsbZJnHGWv&#10;XxzKjwkIp17q6XSMkTCo2odsvkdmQ2Ubq7mgtooniJB+zIOlMoBIYFklmoaFQOtPxzMgxChcyER8&#10;Z9jXY5OWzIIa9vxHAqJuW7ZWZgMgGPzXktuvrihHYEdcwp7rzQ2n+Z7NGb68h5HYGn2f9XDGCNkT&#10;D5wS3jMcAMpbrUZlQPCuyRXGqvOrQu3FQagHGRtNpf8ApF1IhRjw5A/83ZjEIJZ9Y6zY2scccbku&#10;3Xl1r/lZbjnTABQ81Xqw8ZI6EMN6ZmWCGwBiwv5bg8gSQgoCO2YOQUm0zjuwto5llZhtt/lfy5TA&#10;UUgrdI1Jnje1YPVj8IIoB/lZcZUhL5dSLTG3kJMSk13yZJYkoe2vmhmaZOdD0+WQkbUKEF5LHM8o&#10;Ygk9ceibWS6rNzVNviYbjrjWykp5o12LO7eZm5MNlFev82RBpFFkkb/WankORPX/AI1yvjDMISO7&#10;9IlzTmtRTMWQo2q6fUXFurlgpl7E9Mvjl7lCVz30DxGMMedak+/+tjZQlY1J4wIQ5WMuOfyP2syY&#10;tZKZ6R9Q0+/lulmEkar8AHUnLJLw2nsvma2uo/TQ0YgnfJwnbOqY3HrKBmVyagHdd9/8rKckLUUF&#10;KLV3kUm4UvuCu+wpkAKYylab3nmq0uLcRR7NShBHT/Vy0RtlHZhtxfmV+IFammS4QxMqR2hObRZG&#10;rWpofnmDlKABzRItjKv7j+9rXrscpFHZkUda+Zokv4zdrwovBq9sthCkL/MOoxzxn0aFa/CcyYi2&#10;fRJzcqij0ysjHwHxDIzix5M08v2SaXbGcisj7tUf8LjjFMAL5oafXrky84qcAdiR2/lzKM6bKSPz&#10;FqKXLcoxTlu1PHKeZSVLQPMr2iPbyBWRjuT1FckNmsUGpLuO2jkkno5Y1Ufzf5WXCyljd1eCVuS0&#10;HsOmMoIJXx8ZacX4k98xyGNqk1pcRvxkkB2qD45MBJX2dzbxnjeKxU91+0MgYMUTqV9boV+qv6kX&#10;j0en8rNlsYhNIFmSX4UPEHs3XDTG10WmRsSjSCOQdK9DkeZSr2ZudPnV0ZSYzXlUEZKWJUw1TUI7&#10;oGWJRG52fj0P+UuUANiXyam37pQOQQj6caQnOuaxa6rbp6Q9KRftKeuGLMVTHLiSNFofiJ98u5tY&#10;2QP1+R24LuOgBOJjSCU4mkjt40kgBSUD4t+uVAppqPUOFoyBalzUnEhINIKa9eZFhLUVR3y2KLXa&#10;ZPaIQt2GVakeov8AxtkiLYoy5eJrmkb84z9lsqMa5JKwmKQ+g7iI1+0emVUlVurSGxCBZ1kDEDkO&#10;grk+G0oTWbWOycLDKJg29Rl0IsaQFsA4JrxcYyDG20uZI2V3AdK1K96YOG0807h8yNKn1SgW2rUJ&#10;Tcf7LCIUo2Q3AzyG3hKjmaipyRCQq6TdyQ3csFwhlAU1AHKhyBig7JNeyiSZiBTfYeGXgbLIIq1v&#10;mRaqdxsVOVEKEbDIJYyUU+qTsAMpISp29pJqF2lrQhj18clyU7K2taI9hII0PNPHvk4C0kJXcWpQ&#10;hOtR1G9MkhF2NoZEaGEcmpX3plclTOPXNSjg+ryHlFSm47YOFINKujSad9Y53EjRMF+E9Piwndat&#10;2o+ZJfRksrtfVUt8Eh6gZkR2ZcmMNMPuwSLAqKTlpKDpkKY2m+heipaSVSzIfs9sqIWrV5JYtWvB&#10;FArKGNCOtDlg9IZSNI3U7ZrCQRyLRlFAfHKq4mYGyW3Ussg5S8nXBGICbSm5ccw0ewB75dzYEK02&#10;omZArDp3yjgYphb3wtGWSzkZHYANQ9f9bKtwkbOu7uTf1Khm3NctErZFDs8KQhySJa7+BGS4WCtZ&#10;aeuoM1JgpUVUH9rJ1SBZUzeMG9GWpAPUZGUNrCTsnBsrSG1+tJKS5Gy5VAklkAxeWcOSSaZmUhoa&#10;k6IYmVWU+OICLpCWt19VkEiUNPHJkMSiJXS4YTqeLA1GBXNqhJb1hzJ7nCIqShLe4aGT1E3WtSME&#10;42KVkUN/DeMCw29+2a2WMxZg2iLiX1HEQPJe2RBIDNqTTw1AVJTvQZOErY8kmv7SOE/uzUZnQVKZ&#10;Njl9MWlkdTVSQcUKoum48SciQlTUD9rriUmKogodsgWKPicsPiNcruk0hZlUOd9ssBUhQc02yQWl&#10;F33pkqQtqO2SV0dWfAWKqzBfngpIWiU0pjSERb3ckLUXbKzELyTH1XIqw3yjYsrQzzuPtdMs4e5N&#10;ozRGSW4p7ZVkiWHVNZ7+2s2KKOTHapwQgW6g1ZX01GRN0OVzgFEkFcyhgS43GSipRj+W7y3tF1Bg&#10;phYAgA12OWWiIMuSWXEwdeNKZMQVTufq5VfTJ965OkAd7UbRhagZA2wpU9WLj6nBadPpxW3/0I+w&#10;lcekVG3hmpq0hrUtS4W6xJXbZj2yQxdVu0te4VZEaOte5yRigJrp031ef1zQgA9crISShvrUU07N&#10;NWnbbbDSBFelqkm0FaVxTyVViih/vU5H55MELbX6QABRieA6L2yBUpfFdLyPLapyYimO6jqMoVhH&#10;yDKRXbJcNIQ0DKpBPTEhKPjq6lo/s98rWlq2wkBI+EDCCwURHAjUkYn5ZZSQmOizolzWNSU8DlWQ&#10;WzvZMtVtzIvwIA58Mqi43Vj17brCoJ+13zJi2hTXShPCZkmXkBXh3y2llYWWUKv8DHjgKbtFWdo8&#10;jcIgC2QJQqlpbWXjKVJU9BlMhYTHdX1eK3CLOK8n6gHIQthVFA2U31aQSDLpC2QKcQI95slBU1JO&#10;YxNLwoF7drWajMv0ZaN2USn7TFYo1jk9Rep9sxp4wyvdFDUpZCQR1FK5R4bGRtI72EA/A1fGmZMI&#10;0wtDgFCGfYHplxDK0NcNJI/pqtB1JPXJgKrNIIKCNgaDrgO6CUsvZpzKGkJqOlMugaTGS+51ee7V&#10;UuG5Kn2a9RkjukhYsxnARQBkKTSJgkZP3YoPfIkItMo/SkURAVkG5IPXI0tqcUhtpORjEh7AnI1a&#10;2rXN2UiJUBfUFCtNhhAYEpEs4SSkgHHpltJARDW/pozxklfHIFmGS6FaK8kb3bKkQANWzHmLbEd5&#10;g1CG/lpDT0k2B8crEd2ikDpVxDazvbyqHicA1pWmZBDKrClf6Ws7yPbMPRTeuQDCqSW2X4yq9Blp&#10;ZBMpHhh2fcdanIAMuG0qu5LZm/dOaE71HTLwFpqGISN8BoB44CVR31GQRiVviUmgOVGTWSgZFWJ/&#10;Tbv4ZK7SC2rolSu598QEqUUpd+ZXlTJUqNS4aQkhaKBkCFQVxI7kKx6ZMRVekgoR1I74eFV1tElx&#10;IIyw3yVUilK9k9EmIbDI80Ddq0PB6g1FOgwEMwmDaxdxViRuCEUpT/jbK6CSheZY16nJMUfb2ryx&#10;G4cEIPHYHAUXSAuHeXZDQeAyUaVE2V1Pbr6dSDXIzFs+JMbq8lu7ZIZZdga06UzHEaSd1e11G1Om&#10;yaaxFa1Rqda5MyKyjxJdPY/VCvqUPIVFMeK2MRSZW2oulrIFApSla7jKDDdlLdIpZAB8O7eNcyYh&#10;ghyI61kcFj2plwQFyzIhAQg160xosk9ttXWNTEtNxTfMeWO1SybUmimaQOOlK1y+EEUl73Blfrse&#10;2T4UUmUCwxxCSRhy8OuVkMllvdzMeKUG9QfDAQq3UHkjAM8hdm7DAIpiLKaWl0kQR7UcjQc1Iysx&#10;dh4QA3V7m4jurhvrCqgpsBkKpxI4+M7MemtOU/wfQBmRCTbkxcChIkhcq1a16HLbcZqS2kVee9K+&#10;GR4kNw3kkTA4KZ0jDfNcPUg8ugyqQc7SxFrrgOpHEnkeoyIdlnwg8leE3AQ+owCjemJp1x05KpAU&#10;ADU+OtfoyJDScJukZNPyVQn954jKKdhDR0LKo85u4TDJ9qm2TunX5cbrfRDJGrx1LftDIcduKdkZ&#10;aanFp1Q67022yweSDuxyadnZpGruTl3EmGNE2piDKKFmr0HXISDkeGQnaRJJA54cSm58RmIYlidl&#10;03p3YTg4J23pkaRw9Vd7SAyIslSQO22EmmKlPeuJPSVa70FMgI3ug7qX1J1czEbDrvvkzlrZA2RM&#10;ksjw8WJKjxykSttq0EskMUYLNTwAG+X1bZ4ZdPqgcFpa9Nhhjj3YSCQNceo5Gxr45mANNLBO9u/H&#10;t7ZKkUh7i7DEkjLYxYI6N+SL8QNRXbKzFNrLm/aY71oNsICqlnq7xIY1Gx7nKZ47bOadWifWk5il&#10;e5OYp2UrblZY/wBqq0y2MWq0rW/eGQqpAB8d8uMGQKo1w7GinmTjwKCmt9fg8EQAHiA3zyIC1ZUb&#10;S7ETFQfiORIbxFNooriYFlRm+jBwSLUSAskglC8gPi8O+ZGKVFQzvQX52qrMtHUUIGbcImEy9EDp&#10;i1IaWGhwKh3j23xQhmm9AHi/HxwhbWtGSAz71xpCFuZmgFRsMbpPNjms6rJZzxulCRvQ++UmdLAN&#10;QaZfaxILmbjGr/qwbyZmotXukm2cqlWA8cPJhxWhI/L15qMn7scY+hORolkNlg0caZOTeCqjIcua&#10;xlaXTsplLR/YrsPbLIytnEVzei6ERcIq0ChQMyAmQT1wEBLMAo7nA1FjGuXVncxfAT6nsMjsx4er&#10;HzrKRWwtVhQNXeT9rJBvG7JtHnSincs3U5LZiQmF3zCKF7k1yuRYFiWtLwcsRXK7QFPyzcrFI5cE&#10;8zQUy2Jcnozu31FobZgoJIG2SJpqkWO+lJdll2HKu7HMWVyKIxoJG2leu7RAqCh3Ndj/AKuXRiqg&#10;ukM90tmCCTuSOgyRCAGXabokNkR6YFab4RFBKHmiK3fP7Sodh2wFECnj3ZmkApSgybIrxJyNMWLG&#10;PM5MRLtvXplMgwB3YHczAy1UE4xDcj9GtYtRu0t5CFJ3Pyy3mzEHoMVvHpMf7oHgvY4eGmvclX1K&#10;ZbWD64JFEjjYAY0GMhTzHXpzdEyOdya5jdVikLPvXuMm2Ato9SS2LMJvpfmm+02P6vDLSM9j2/1c&#10;lxUyJvmyLTfNl9fslkVBLmnKnxY+JbHgBR/maT6jCY1G7/hjLZoG5pV8t+nLZc/hO9DjAAt840mN&#10;2IhAVUAGnfEhxi8uv3DOwPiemVNoUfrC8eCLQDucnbFV0i0fUbtbYE0Na75Hm2BkN9ZJpRNvCv2h&#10;8THrkuTASspXbW0AJMwZiT2NMAot1KUtikdxwkbgh79aYeFimel6VNqEptbZxwG5YjIVfJv8QxDe&#10;teWZtMQPMQwO1R44mBcfxrYzIojemIbAbV1cUA8MK0vhJZ/tcKftYQxUZWLMd607+OKrVkqCKUph&#10;JRTUamd1jHdgMQ2Re3acnpQJH3CjLmqZ3Rl5efVYSe5FBlcpU1vNfMErseZ38cwuPiLfCADF5dt8&#10;yQlTfxGSQoSS9sVWrU++BUQiNWgFK+OFFohJpLKZZENHQ1rhDIFkmoeYppwrRNQU3PiclKTGt0Dq&#10;PmC4vY0hnC8U8MhdsTEdElKmeQRx05MaDABaQEXf6BdaaFa6ULy6b5PgIazk6JTMlDXI22BuFCam&#10;uFaV7v0lAEdTsKk+OE0oCFdWFK98ilfGgB5HAkLZia7HCgqXXbFKaWF5FAjq8YdmFAf5cKUVp+mS&#10;XSNJyRUHUtgAtgdkIbcPy67d6bYCKQCut5J7BC8EnDmNwO+SDNQMparHcnrkTuoCHkBIrhClBvUH&#10;JhqpbxrhpV3rSLGYlJ4+HbG1AtGXRt44YmgLGXj8delcKKdZfElT1yttRnoPIpCqze9MiSyBp63o&#10;EXpWkMfgoy6LVM2UL5ivomjeM/bXpglINXDZeYahKCfiykORSA5bUGSVrcYUFCSMKnJMFoPIUyaF&#10;VBXbIlIVKUG2QIZhGS0EYNAMCUHJ1phUqZG+KGuhxS6lcKGqU6YKV1AMkhUXjw/yq4q1xpvgVC3N&#10;Ke+KLQjDucIQW/VPAq1T4e2Kow2MIsUuBMDMx+KOm4GSoFO6f6hqFnbwRw2zGSTiOTHttkqADE31&#10;SCS/kRGjUmj9RkLZIVZR+0KgHfBSLRkiGEh4xQEVG+J2ULS3wlD1OC00mHl2R7C7+sIgkZVIo2C2&#10;dK2o6pJfzmRkCHoQMkS1cNJbIa9Miztale2Blat6L8BLTZumSpFoy4sZLdRVTWgJ+nAQoPe9P8qa&#10;PY2tsrJGC70JYnliIIkGZWq8U4rtkgwY3e6mmnNMZ/tH7JpXASiKG0HWTqQO+6mmIlbOUWRpLxUk&#10;9snTWxnzBbrdR+rbksx7DITjajZ5td/aPLqDvlYFNt2lcyjkfDLEKRbgpVK79cPJSoJDJdKzAfCn&#10;2vbAhTMrsojZ2KL0Fdv+ByQVYsUkoZkFePXFB2R1lugPU5Ato5IzkaUyDJ6r+XsY/QYPFQC5qa77&#10;fzZZC05SDyCL8z6lbx2wjgkBNRWnbJSGzjgPPLrU5YZecTtUe+UOSKTu084C4jENwOL9OfWv+tlk&#10;ZMJQHRD+brONFjMC7yDYr0bCaaaKO8n+QFgkGoX4BY/ZQjplUQSyJ2S7zLoPpyvwWi1O2GWzXGTA&#10;r/TTGxr07YYybpIYwKvQ1rlzUpvCMCtGEjpgtLfp164rTbW/scFq0IDXjjaVa0tYnl4StxWnX3wo&#10;TCz+rwLILgFm/Y/5qwJpoXkioIa/ADUYLZMv0XWUkdFlNWZaE18MrIZgIzWLpWt2PY4QEFhNzMK1&#10;GGmKDeb7smhR9Xf2xQriUKoPXJBBUGmBevQYkqERE5Ir2yLNUubv1lC0Clenvjsh6x+W1y0mkrU8&#10;iCanIxTIszqrLxIP0ZY1qB0yEKZCTkOFKSqsaSyGven0YKZjdJNS1WNJiqGo8cSAmiwnzHdAztv0&#10;xpJY5fwtEw5EEkV2yYDC0NJJyUAdsUNJJx3pvihYzFjilWI4DFNLSakdhiht5njHFGNPCu2FNqRn&#10;baniMUWyzS9YaF5Lg71UKMhTZa060XjKMdy1dvDAUgsgHmiKNVUblVArkOFnshdV8xRXkRUA8yKC&#10;nTJRDXIMY9MyKSSBTtkmCAeFia0xBYutoEk5c24kdBTrkrCaVWsiEVgfiPUeGC1pZJaMhoBXG1pT&#10;+rSHtkeJNJjbXLJaGxEQBZqlz1yQK8KCEDnYiowGSAEZpGnzXF0IIjQt1PgMgZBmGRXeh3NlHViG&#10;Wv2ga5EStUpkjKOsi9VNcWaIurp75l4JT2G+WWwIc0cawlWX96T1Pb/Y4hUJLEIqAMG8aYEqRUdR&#10;irQGFChcScCGHUGuSCFEzy3Ts7H4u5GEli1DZevKqFuIY0LHtg5qvvLZbZzGG5DpXDyQGdflyTJG&#10;xPRDxHyyq90l6jaOFWrdB3y4MQwTzveJJM3pdMlJIDApJP3gYdQa5VTaturtrhucvXFVizhSCOuR&#10;Sq3F+05q1TTphtKFaTfIq4ycx0woK1FbsNsKrgrHcYErgCdjQYqjI7AfVjOXXr9nvTCGJtAzxekT&#10;0PuMkqG5EAgd8CG7eF7mVYY6BnNBXYYqq3Nv9ULQygF12qDthpUEi8moN28BgLFE2E82m3Ud5CAJ&#10;FrTkKjfCClWub+W5kaSU1kc1IUd8JlbGkQuiXKr6k8boCKioyPNNoGdChrTY40m7ROmgFfvyBZhM&#10;4mNKHFLPPLekafcWPqkB3/aNdwclGNtRJY/qUcKTvHHugOx74ZwpnEpeJOJp2yumxpXc1dRRelab&#10;YUFRZixJPXFFIiOB5I+aKSvQtTauCwq2a3aLqMUoU1Ugt92FCGvpOVD27ZIIJQqMFAoKNWtckwpN&#10;dLms7W4R79fVhYbgdjkSmresafcWlrZpJZRgJx5AEYYBhVMaitZ57n6w1ViLVcDYEZGV9GziDMfL&#10;8okQkUoGIHywxYEJDr1ryndW7nLJHZYh5/qFqbG65xMGKmo223yqLYSlt0oJL1FT1plgaiUMxZQN&#10;zTwxVfHK9sDKKfGKbiuKQrxbqD45WWwIhYxgVt/iFMCtNKWNSAMktOQiu++BK+FuMgCrWuwGKohi&#10;ICyzRnkfwwoQcj/y4pRUwt+CGAksR8VfHCEFQMoGBVax1KbT51urcgONqHoRkSE0ye1833WpcoZ2&#10;CKFJHHYVy0Spa7mU6HPYyafG06irdSR1/wArIjdrMWKeYmjhuXihI4DcU3ycoUyiGKTGrnK2ThI6&#10;sHX7SmoxpCvQ3IeSaQBl6A9WwoQ6hG+1UHvikLS4YhR2NcFKUQ09NxgVDSS0BJ+WKkvWND0nTNMs&#10;kQenI0oFWJFanDGLXRKX6x5bZSJEXlG3XjucM4hESl+s3Mctn9TjhCce/hTADTbEBhZdo+Sr1PXb&#10;E7qQh42HqKzjYdQO+JYl6H5KmhuJJfRLfsmh7ZUGBZ/G/SnfMgKlWvOGYROaLTLEhgGtXdxEBb8i&#10;U7Cu2VcRDdaR3EhAp2yJKOSFLvTixJHYYra0gdW2GRQ0EUCu+StNKT9ARihM/LmkvqV/HErFQPiJ&#10;6GgyErOwQdnpmvaVBEqSJSo2I/aP+VlogCN2F0l9x5Xu7mEO5U0+z/NTKjCuTKM11h5FeM+pMsbE&#10;b0PXI+GSkztUvogSY4QY2HcZZVNdMX1szxCkshYfPJBtApjMslD8I3xtLUdtcSn4EY/IZWSxJRWn&#10;TS6dKl5FNxevEr/kk/Fyw0x5ss1uVZIkubccqbNTpkxuxYrJcJM/OctQClFyJ2ZAtWWl3OoEulAt&#10;erZAzpks1e3Nmyq5Quw24f8ANOSG6CynQ/L2sm0MNHiiO4Wm++RuR5MRIIHUbBdPlVWJWSo5P3H8&#10;2GiE80m1zTo6tc28hkWoqT1rk4lBXT6c726ywqx2+M06YbUI3TdGR7deIpL3OUyssgijpPCRDOfU&#10;iXsThZnfkna2kEEZnkiVUFKVFMIi1UhJZJJCkUUYCu4PJfAYyKap6PZv8Cr7DJwLFGUp1y5ClL8P&#10;TcHFKFlV679MCqTRkZUWQaViNjhCW1kAUx03OSAYoNo5a7soxK2tWzLbtJ92RVER2yL1LHAmldQo&#10;8cVpcCMUt7HFWsVQzSNPM1qiVAX4jip2ULQtArQ+mdqgmvfIVSGPXVpJGjsVYEk0+WY2WHEytPdK&#10;eZ7JGhUUA3+jJYoEDkxtINQCzhli+1WuQzxkzBTHR3EjAAfZUA/PKsRUp+G4jfwzYBjSQalq0RR0&#10;VqUBp7nK5TAZAMRtrySGd5IgTVKMPnmFObFG2k31qkc78WC7KOwwCimlSXWZbS2W1gO9aHLomgzj&#10;suN2scCSXKghDWvvmJKdnZlSh+nYLi4At61l2ZaUFcs4LYE0lV5eTWnqxkcgSa79Ms8NrJXJFAsS&#10;rbPyaRQWXwbKsjKKW3UjxuFOxHUYxiCgomW4W4mt1ReVWAZQcuGMAItd5gRFnaKA04fsHqMujjpF&#10;pDA5EnqlWYp4HpkZBIKKZlkPqVPKu4OVkJtUWYvy9OvI5TLZimltZXVtEjkABv1Zj8QtlTJFjint&#10;RcGSpQUZOlMyYAFkAWMuDfXHpK1GPjt0zJIoMSmxvNQsYBaMFWFtwSeX/A5QTQSE7sddigtkV35E&#10;jc5LHlSAh9W1iG4UKkvTpTL5ZLSx4avHEHleUlxsgzF4SStoGPW5UYXLOCF3CnJ8NFrJtCXd7HcR&#10;tePTnISSOgH+rlw3Qk9vqE3qBo61HSmTlBeaL1K7aUBigjcdff8A1sgAzpVW9tZbQL6bpcoKchup&#10;xGMMeFRmm9QLxJJ2rXDwUlM59ae9QW8iUaMU2yINF2GPCDFB6XPIjmM1A3PzyMt3GMaVo5/UiZjW&#10;qPXI0jhVp7x7lWcu3qDw2yQ2ZGBS+eUwjgG3O5ywUWoghZDdyJHU1NMiYWyES19dMgO1DkPDpmIE&#10;rTDK1HKmnYgYsJCtkVaBhKHJPw9++QLTdMjN6v1VpuREgIBA6N/l5SBbIFBWl7Iv+kOOantjOFo4&#10;t0TFqkErfEvqMOiHtkYY+FnxJVdwOsqh2VA+4P8ALmUKAYEK7oij6kjrL6hBLU3GR4mKGngFlcGO&#10;EVAFGGTjLiXkp388VrIkkNRUbitdzlsRaSq+XNXazMssiK8Mh4kH7QP7PHDMMQL5oiPWnije34K8&#10;DVpUfEtcrAplYHJJZbiJahj8fY5aBaFC11D0ySBUjrjKNsU1ttSeSBuHAKTVqfazEljpQ1DqkkSE&#10;LSldvHK/CbBJdpt5Az/W50SZVPGRGPx0P+7Y/wDVy+MKYHdGa5aRW4Wa1ets+6L3WuWRDLkgLZi0&#10;sfMUp/LsaZXkRb0Ty/dQCIKJDJHIf2u2OJAS/Vrh7BpbJeJQnkp+eZcoM+TD5w8zsB9oCv0ZTSCb&#10;S+W/hWJ4UFGc7k5MRWqVZdSe4sVjlSqR/DzGWRCiSRs/xfD3ycqYWqo/FwpO2UmLEq73LD4QcjSa&#10;VbrVDeEevQEDqBkhFlaEYuqmUboO+GrQjJdPubeJZ7hCEkAZT4jAIqoPLQfHuexyXCqnCvq1cmgH&#10;vhRaJjuZJB6KAmm+2VSiyCvA4EiuduJqa5WRapi7QPF9dEiFi1PS7jERXmkmpTiRyQKDMiIpSq6J&#10;ZtdRvK1PTTr41yMyxCIvEEcHqIaqfwyqIbFHT4rtUaaACnge+TIDEBBXl40x5OAD02y6MUEqTR/u&#10;PVFaE03xpCvHWJaS9B0yJCgq8L26lfrKMVPeuQ4U26+S3Ll7baM9B4ZMJKXSzlfhHTJgIKks1DVf&#10;vGEoV4bsLUMK1OQIRaYXywRFTCoBA+L3OIDK0A90TunXJVTC0bZazPp0rSwNwdxRgRWuJFswgpJw&#10;8jTOak74RsmW6OhspGT1Qvw9zlZQtg1Ke1mWSA/Eh79DkeAJRq6vJNd/XnPCSoJpkSFJtHarqMl+&#10;/rKhj27/ALWGJpkZbIbUUislWSF/U5D4h4H+XLALUDZDJE0LxuWK86UwEMKtEtcSxykKOUffIUkI&#10;S54ysT27YAkqF1dymIW8tCF6HvlsUA0goIzM4jDhSTQV6ZIsWrqM2spiJBI8DjSCKV7fUZrcMiNQ&#10;N1GVmKQUz0bX/wBGQyRrEru5qGPUYDG0gC7Xza/cXI4z7r2rjQDPitTtbuVCSrVHTicgU8SGvKMS&#10;xUKT4YQWBS/lxah75OmNohG4Hj3qMrMUphqwYojNIshI2IxiAnolYLSqFP2hlh2YKs0U1gw9UU8M&#10;RukBH6XrIgEtQp5ihBFcTEsgN0suLriSqH4T2ywRZSKEAkmJ4CoHWmSNBqVpbaSCMM9CG+/IhKCJ&#10;7e+TQSu5EbUwUtLG36ZJK5CU3G1cBQmdjdRrF6JSrVqDlEgkK0svE8twchwW2I7Tddmt3V1O42IP&#10;SmQMKYoPV7pbmZnQAV7DMmCkpLOm4p9OW2xWv8IxCAsSld8SGyJc8gU0HTAAzkVRX232wU0q8bKw&#10;I3rlZCOTopVVt8lTK1OdgzVA75MJKGYEdckhTbbphY0qwuoPxdciQim5N2riE06KYRtQiowEWqMh&#10;lBmV9jQ98qOylOPTFw/JaAU6ZjEpQN2FmYgDplsCpUbesT1U0OSJtCJijLSgymoJwGVBKdI62si+&#10;mtV8MwZ+pyoYTLdR1Wl45MMZXxw4zTMwpDQXN7aQ/VGdvT7ITUZk8QO7RVIC4qdyKZkRlbAoX1eI&#10;4nphLFxUqvKu2KHfvPQ9b/dfPj9OCt2q93//0S2xaFkKzymJGG9Bmq4U0k+r2lsvL6uZGU/ZLd/9&#10;jlkTTAGksQVTf7QyZZo9L0hOHbvkaYkWhmkUSVB+DwOSpI2TeDVkjh4QoOZ7nKyFkLUrOWX+8cgb&#10;9cgQgBGG3WeQFiAtN8hdJqktFkA78hselctBZISSOO2Qp3boRloQFKONUUchWpxLKrZTZaPG0Jlj&#10;I6A8RmOSshTHtUJilK16b0GWRaglLtJM/I7Dtl6QyHRwhqBswFd8x5GmRTK4nkuPggUkd6dcrDCk&#10;rOiT3kvoAESeBy2KQWtX0waHMIo2BYqCw60y8SRxWlb3Ql3pRvbAkCkXp0sqtyiPzyBipKrKYRVp&#10;DVu598rpAPc1O6yRcqVoKDAAqFtRVwzKWX2ywsk4sw5jbgQq+5zHMVJQE8npsCPiocsiEDZNxeyX&#10;aozgRxig6ZXINgVF1mO2aka+qw6V2GDhQUreeb1C8goGNSBkwwURI0jgb0r3ySQF19LSTkp3phiE&#10;ISF2kY928Bk6SjLNoqk3I3A2wUhATenJUgfFXYZIKFqk8gFG/gMSlWDpz/eq3T5b4FVFlRGDQqVI&#10;7k1wFKMtp6vzb4m8MgQpClcSysSslBkqY0lXp8WqcmJJARsFx6CnmP3bZEi2VIuxRbxGIfdegJ2p&#10;lUopT2/sLaKBWj3l4joeuYwlRaiUu068WzZpEr6vQhhtmWztBzak7h1J4c2qRgAU7qSlEcNEa165&#10;JCKl/fj4+gGQ5KlCoouAvRCctB2bIMr1v0RHA8IUMFANP+Nso4i1kG0LBf8AFfRQVFajK5C0kJbq&#10;r8SPgo1a1y2AYBLreeRuXEfPL6pkr28rRAqvVuuKoySZYoxGoPvkEckqk5sxoTloQujjLbcqeOFk&#10;jYoYoCpjIZq7tkJC0W7U2hK0j+KT26DIDZABW2Fi3ESspC9z2xJbqoKuo3ipIqIpovWo2OEBpAUV&#10;keZi8YC98NMwEZM6LECJHkbupHwjIUgrru9hW3RUQK9akjrjwoQH1tZH5yOQ2T4Uo22ijviFdyam&#10;nvlE/SyEUbqmiJpTD03L/DU7dMrB4mPGQUGbuSWPmxqF2HtlggyJV7C7UH03oVbIShfJbW6tbcWr&#10;HE6ADrSi5KAI5sEseCRog4Q8V/aAy+KLpAF0rsTU98spmEWsYZKkn2HjkVKFYKTQLkwhCPNRiOg8&#10;BlgChGwzqKekCx/HKyE800tryGKMNIrFz8qZWQpQtxKLi5qaqmAt+mjujba5cELG1CdjlZd5lGyP&#10;lRm+NgvJe575SRThYAOJZb3n1aUSqgZwNhhiXP1OIVaFnnYSmWVArOa/LLrdPigCaKJZ2uIuDCqr&#10;1OUOVn0wjyQ1zaQRgFamnjlgkg6WhaFaTkQaUA6HJJxRMV4l4uD95yJDtsWQWvMpDDjvXxyum3IN&#10;7CLBRArrWp65FxKBkpvIASwOAB2pjUVG0vhbz8jumW8FvN5gmieZZ4g4hoAwp7jKuB1sg1awLNbS&#10;XkzVcGgWuSqnIw4bWafPHFC6yJVuorkZOwx6ayhFUeqJQSKGuWAtubT0Ex+v3JQxo3GNuo7nIScL&#10;FjEjuh45XjBKsFH45Crc7LpKFhM7CVzUtU/DsTlJju604y1pt4oaT6w3F1Hw174yh3MPDKrJqhlW&#10;OJFJNfiPjlXhtkdOSoX2olGKg0Hhk4wdlg04HNLvrAJp91cyOFzJ4o0rzMs6Cop88A2dXLTWgRZk&#10;EvUEHLuNtx6K1vp0qqjfJguHm0xigbtGBq3Xwy6Lr5RR3l5YvWIlZUBG1fHGQYGOynqbW8bFYixN&#10;etPhOIYwiXRtHInGOtB3PjkS5UcJKZ6LdmM+mN6da5jTinwidkLql49TuQK9MsxxapYTHmliT+se&#10;u+ZLWQi4pjXiteWVmK8KKjDSE1P2d8q4XIxQss58qeVg1uNRugDy3C+2ZuPTjmWzUTr0hmRt6ICo&#10;4KdsyOF15Q506KtSo+eR4AgbK1opjJVemWhnaNaXj1xYqRlWQU74qhpGVFq2KEnv6TI3p7kZGWzE&#10;IKx1Gd29KQUUd8jDIS3EBWvpEccAdx1ycmqksh0U6neqzCscYrQ5SI2W0bMuggEKhKbDL2BNqV5Z&#10;iYb/AHUyJayFukWUlrCwkJAY7DGNtpOyXeY7RJoSqAl+2VzFtNbsR02D15TEyKFTdj+1tleMOVW1&#10;sq0W6kWZoYVHAjcnsBmZxMKtFaldgL6LNsfDKplrYPqGoNEzKrUymJZpPZRXOpXIhhBYk1OWxssg&#10;aelaWfq/GDq67EZfwlTK05nI9AhRU+OQIayWKapavMCEqTlMgsWrDT3t1TgpIB+I02/4LDE022yk&#10;mOKMjs2WtZSXVL2IBWjAUDanjkUMT1e/EkhZaAd6YkoApvy1qDm7KjuNz7DCC3iiGdae7FvVbdT0&#10;ybWuvePLkvXIMEM8zQEepty7nJJpGwqSocdDig7MX83St1foOmUzYgsIDFzt1JwxbkXpWnGaZrti&#10;QsQqaYSzE+FPYbpo4vUmdyGOwrXJWwuyu1W+jgtlkhPMnxwFiWNXjF4fWbrXpTKwFOySzgk79Mmg&#10;LVUA9aDGmwFkHlS4sIi7XZXmT8PIbZKMR1ZSOzMdPnt9SuUNvv6RqWUUA/ycJpqjEhFeadPkmgWU&#10;joMryDZquioeTolNo6AguW+z3yOJzMm4UPNXqR0jYFQBXDkcWJYBIUVmLkjwyEWZQ5mDbDvtkwkR&#10;tlHlnSVTVIaTK1FLNTYD/IywRSNmRalrtibtIJuJVX+J6VG2SIDWI8SW+Zb2zv54obAhqbsyigyE&#10;gGUYEFNrPydFNbC4da17k75DwrZzJCX/AF7/AA5cH01+DuPHIA8JZRlxDdJNc80PqrDkOKDoOuWG&#10;do8Nj0rtK1cizbWQj7WKQE80zy1eaqokjjPDse2Dc8kSICpqPlqfTxWXv4ZE2GoZAx+blGSMmGxk&#10;HlHQ2vnW4Oyg9/bJAWyvheq2fxb+G2XNB3TDgki8HFRkSLY0xDzPpKQiv7JzEnircJjKnnOo0jcj&#10;thi3peZwTlzEhSZt+mKhVh2+LFKMe5lvD8VPhGFiVFgQCRgSGZJHZxWYVx8fDkppWuEBjJi14Qdx&#10;3yJUINWUNViRToR44QWV0joJ5tTcRzz0RdgZD/xDLSTJgQhLpBFKUBDce46HKqpIQwYjbxxZ0071&#10;Ye2FaVOTSvQjIlDbK1d+mKXEV2woWMFBxVdHiqvE5WoqaHrhtkjIr4LbG2YdTUHCxIQUjVyBUBTA&#10;qad8WTch4gim+EMVG6sZLcqJQAWFRvk6YEuhtvUFI93/AFZOkIZYXkJCqTTrTtgpCyZiBQ9sjaUd&#10;YIViBNRkGwFk/le+htzKLgniRUeGSCkWz/RLtLqMTR/YPTJ21GNJV5h0x6tLQ8eu2UZIMYyp51ex&#10;VkK7bZGLkXaBki4DemTQthXkadMkEFBSU5EZMMFoG+SYqhemwyJZAO9Ug0yDYFxkJFa4qtLnFS3y&#10;OKGuRxVwc4pcGOFDTHxwKuVu/hhVc04Ow6YoQs55VxY0vsUju2WCeVYkXo1NzkghQuo445GSJuaA&#10;7N44kICK0DRJ9aultLY/Ealj4AZFnyR+o6R9SuDZqQzL1JyRg18ZSdoSZOI7dTkWVrHiI+FehxtU&#10;XaxIIWeRyGBoF/42wpRenG4e3lWNUZSdyRVh/qNgplanaL6snp8glQQWPQYaYuIeJiAQR44q1DBz&#10;PEsF71OBkFrw8DQNUYlWkjZiqoSSSAMiyTmb1WeQSy7oBse+TDAlkfkfX/Rc2N43Ba1jY+P8uRDZ&#10;zDO7jzFa2S8XcV+eWcmohg2ta+L64M0dCq9B45GRtMYo7yVA6NLO+zPvx8MiAkszb4RU9Kb5Y1Fg&#10;uq3k0Erem5Vd6EZSTRZBiM0gqSdydycNs0EZgqstB1rvkwikBNLXp1wIU7Uq04juJDFE/wBsjCtW&#10;qlbRZ2QyEwjowHXDTFDyyqjN6FeB7e2PJNp5pGlxGzkuJZQkoI4R/wAwyBbQVeSyaONZWIo/TxyJ&#10;W1WG+a2iMcTMoJ3ANBiNmVqTX8jihNcJKVMksd8gi13EsaDrikMq0uJIbuD649IUSqctwDkgwJZp&#10;deZbOyhEkj1r0p0OXBrMUP8AprS9ZiKc1U03rth2LA43l2riMM4BqtTT5ZCUQExtj8iIx2GBkVaK&#10;2t3SrSUbwIwopGWmmW8y8jMFPhTGlqkw0vyq2oI88Z/dofvyPCSgmlM6TbcWLS8SDSnfEwpIspfc&#10;xWccX7tmMldwcQtIW209rlvgFcPNeSOgjjf1RIaMtANsUoaS3XoDXFQ5LWaM81I298BCRJOrR5NQ&#10;hMCn4ge+AMiUFqWlmyqshFfbJcLXulf1bnsrD5Y0ra2v8xoB44qvhsRKeAkH04pW3Fj6cnpD4/Dj&#10;vXEoRAtAgowKkdsICVbTtFk1GYxwgFgKmuQKLemeQ7T9F28lo25LVqMjHZkTbMkbjTLmCIkcOlT0&#10;XfCEsA8xuhjeTmUck7DvkJRWLz6eaaNup3yNNoLn0yW7PKVwCfHG2JKCl0gr1O3jTJMCUFLYhejY&#10;UI+x8v8A1sgLKq133yLLhXy6SbZqc1JGGkC11l5fkuoXueQEaHv3wUyKBltBTDTFCi3HIGvTCkLl&#10;s1kfgpG+NoTBSsS+iBv3yNJUxaEgsdsCaTGWdGhCKtCBufHJKirvQXs4klLcua8jt0/ycPCw4naL&#10;olpe3DG+l9ONRUDpU5ACyyNqOp2lvBKyQNyjB2OWGIDEAq2gwaQgDagzMTX4V7fy5EENnDayW2tm&#10;kbi5RaniCO2EgMAF8Gjeu1I5UP68qIZ0UcfLBp8TgfRkSu63/C79ea0wJXzaI6QiKLgzV3IO+SBQ&#10;Qs0y2bTroNItOfw5CQZxFswjEbx+jIKqeuRCmLFtf0yOyk4xmqsKjLKtFJRpOqDS53m4CQkUAPbJ&#10;DZNWqTast9OZblQK+G1MkTaKpRuLX01EjjZumALaEZCBWm2AFVJ5BSlN8kqFuaUr3whiVTSuIhk5&#10;ipLCnjhQm+qXemyRcLeN0lFOvQ/zZYKY0kUjqalwfb55Aq9P8lWEdpaoARzYcm+nKwN1Zw6/6O9P&#10;DLQh5n5gjdH506ZEndsixJuRcmmJLIttE7ioGBCySEptsfljSQXCNk3YbHBS2p+kzsRUDGk22kLA&#10;0fpirfE1p2xVsIR3wJbEZPU0xUlOtJ0WG8hlc3IR4xXiR9r/AFclGNsTaU3bBgq0AJ2r/wA1YSEW&#10;3f6atigrIsjN0440hLJAD0wK3KV/Zrv45K0JhoFrayGae5m9JoxRR3bAyAQE7mpetfDJMKR2l2ZC&#10;/pQAEQkGh6Ej9nIp5p5qfnGXVo+MgEfHoF8MkDS0GJzzc6KO3TIksky09Qi8SKHKyGQTAoo3GRSr&#10;W8MtGeLlw/aocIkm2nlPSprhJVazCm/XBaq76lLLCIGK8AewoceJFKsFi95cR2tru0h2OAlSaeh6&#10;d5Tj0uzMU7F677dA2Shj72kyYjqsKSTHso/VhkAG6NpFJFzJC9B0yFsiEJPayFPUp8K9TkwWJCBo&#10;SeR6ZJgu+E/MYCrIvLesXVtfRcyZI2IRkPShys5KZVb0TW/jlFrbOilh0y8cmohNNG0/6lb8HNXJ&#10;qSMhEKtvrmG2WUS0DkfDUVrltKA8n15VjYMjBixPID9nAWwhI2jUhmBoR2xa1lg377k6llCnYeOQ&#10;Jpea64t67gEe2NpAVYEOwYdMiWYRyr8JO2ICVEr3ORSpkV6YVcAR1xVUjkMZDrsymoPviq+e6knJ&#10;aZize+G0UtitJbkF4lLKo+IjtgComO3tltfU5gzN+z4YQEIX4ApDfa7YWTYhHEEkE5BNLmKhaLsf&#10;HFUV9cIUR8mKgUG+2TGyodpzQ774btihmJO+RVVgkjQ1kBI9sKqLEM23fFWieOKuiR5H4RirHtiU&#10;K4tmLcTsRjSLUWUE0bpgZKiXJRaKWHHoK7YKV6v5e8y6clorrPV+G6t1rk40xECWI67qaPctLERx&#10;NemXSqmQjTFZHV2I7scoCkqZk9HiqJVwdq4sC9E8k6TPYrJPcABpqEcT2yHMtTOrc7ZaGSC1uAyK&#10;CBUnLEsS/Qo1OZlUElevtmOQbbOJJtR0qJJPRSgf3O2PDTMeaT31qlo/F6MehphpQmWi6TYXEJur&#10;6QKKkca0IphiL5sTaS3RDOwQ1jBIU+2EhNIKVCw9OMb9cgxLIGvDfxwrBH6Msa0ZgaciMaSE20zz&#10;c8TLb6keYWlHIrT/AGWJmQxMe96XBcxy0ZehAIywG2CozVamSQlGtxJb0nQdeuSAtIeaeZZzPKZF&#10;BUd8gS2pOl2tQGjGxrXKJKnEWuRIgDVUdCBkAEJJeNHyJjUgHpvl1hADJPJ9rNdWTxyyFYnei+JA&#10;+1lYJtBQ+paLBAZAJfjTtTtlpXmkCX01o/wu3Ch+H55Chao3yzYwS61B9frwFXp13H2ef+TkZy6L&#10;V83tkmowlR6XI7dQOmZMWDD9XtLeeSRXHOoryrvXBObZEMUl06WWApzX00rt3GUM5BPtKHCyDTIn&#10;olexqWp/NhHm08KoLudLJp4lQE1oAN6YbplwpQhkEIFKu1GqdsgTbdEhvUNSjvXSOUMrhgHWtU4j&#10;DxJI7mT6abR7aTgOLA/DT+XJCi0Ed7JtPdWjUr0oMkGKMmO2WKoLKSvAjcYFVY5fWBU9skhQZCds&#10;iQyQl3KLcCm5rkQEocyOzq6j4utMlbEosRn7UgFTkatQW6DwpkWTunXGkt1xVovirXqDwwK36gwq&#10;pWEczOZCadjhDEqsliAzFWqxNSTk6QijaJPD8agkYeG0IW2ke3/cKQENaCnTDVJBpieqW8drK0cn&#10;wk1PIZVlHEGfV2i3geKQHZl+yfHNUAAWaJgj1C8driMqCBSleuZcRI8mBkx7WbOWpZlIYZWYFnxA&#10;pbBI7S8I0JcilKZgzgUcmRWHlUBOd0zIxG1B/wAbZmY8JPNqMnar5aMfERSeoneo3zJliobJEil3&#10;mKJooPRgA9I0O2YoxUbbeLZjEFt60qRIau9fowkNV0i7a7it7WWyu1KzltjTJAJCnpnGORQTV6mh&#10;6ZVlFsohR1F1WUycg4J3wwikqWnakLJ5GQCp+zXt/q5MwYFZJq63Su1yQ05Ozd8vCQQv0vVYIIZY&#10;2Q+o/Rx0p/LlcggAIW8undVD0oDQGnjhAUs/8qeVrFQZtQPMgArxrx/2WUgCR9SOG2WXvl61li5w&#10;ggU2p0zJGCKUivNInijEZQcWFB75A4K5JBYdrNhJaKFjqJlqGGNd7aIE8m3Mq20PqTBwfhYVrxGV&#10;mDAgjmmN9p0otwInjMSD9k7/APA4wgotjkMst0xtowoYAnkTQ5kcNMQUtvr1zEImABBNTiIpIS9L&#10;jmDXrhMWFOurrmoURhBTt3wgJpMUtWjhSaJ0APcfaGCTbix8RbnDSOGdy4PUnKrduNHfVF+X9ffS&#10;JJInjSaGQ/EjD/hlfA4x0pBUNRuFkuGuIFEacuQQbhcusU1y05BUvrrtJ6r9W6kDKZh2mDGAKRc8&#10;sMfFIWVio3Nd65EBwc+LhKnFdhFZKfa7++RMXC5FYs/1TdiSScNWnjRT3YYcxxrTatNsgBRTw8SW&#10;GZGYsxocyGzGFObxQ1GBzxjDKrfVLe0hQwE7j4h4V+1mDRtxcsAgWMYq8X2Tvl+5dcQpS3QEJWlC&#10;ehBxEUUpWT3NAFBKE0wzj1RSPuk/RzpOSQQRy8QDlUd2QiSrPDbPI9zE/qQAdz8VT/k5aQV4LSuS&#10;ZY2DQVBBqMRFFIO71VriQuftHqcthCmJKGLSupkoWQbE9suAYtwOzqUTY9fbAVCJOoAIsYUK3RiD&#10;9r/KyNJQV1FxPIGtcsAQVv1ysIgWEep3cdTk6Yq1nJNB8XE77bjY5TMAqNm7udnNTRSew7ZGIpsJ&#10;Uop1hliFwA0Yb4iPtUOTq0WyK9t7Y3CpaSc4CK7ncf5OVkcK1shr5fq5ARiSe2VVaeQejeU3FvYo&#10;bgopYVCnrksQREEsU1q5eW4leu4O3hTNgQKbZMUvLmRZCymhykBgUDHKrsQ9a9sSGNtpK/8AcsxC&#10;k1pgRa8REfuyN/ljaKc7+kCGG58cIFqoxTjjxO57YkUkFEwrPakXIUBTsCwqMCVk+pTTAxNx4nwF&#10;MkIhbVU1e9e2+ou7PANgp34/7LCDSg0h3UqAO+RJQ1z24bhsCq1ncG1mDD7XT55CQtIRVxNzepXi&#10;TkAKTSkzJxqCAcmEUhjMKEtuMsCrtPuTCkicyoc9u+EhisL0NQSR1xIW00vzOkMR5Alxsq7UwABm&#10;EmkYg8W2Pvk6YLo+UhWEsQpPTsP8rIHZUz1KXkwjBDBQKkdDiN0haLkO8TtsIyPwyJCu1e7jnnMi&#10;jihO9BkwzJSi6Kq1I25L45MBgVVXVENADXIsQutriOM0kTkD3HXAQqvd3ETf3daeB64hklzSEGo7&#10;ZOmLlmZmq5r740m2xKKkYKWkz0uWWZxDE5UHY/LKZ7JBpMTaRW1xHE7DiTRm8P8AKyoStSFTWrW3&#10;tpkWFw6MRUjLa2WQ2ZV5nitvqULQN8agCntjDdnjGzEZSoSg+1Wpy1RFEaXaSa5MIix+AHjQeGVy&#10;NL5ImTTLqFmIZVYVBr1wAWkRpJ3V4m5SUpiQxKFvpFlox2OSjsxpAuoG+TQstwk0nFm4HsT45Img&#10;hPl02KCMMWEhI39swjksswLWCyi413B7ZPiQrpJElqY3FW7Nle5KQEq9Wh2y4hV0s8ki0brgjFCX&#10;u7AgMcvAYouzja4Jo4BHY98rlsnmqF2jNCQcgEuW4WMnmK17jDw2hTu7tp6BmJC9K5ZGNMrQpmA3&#10;G2WUqjJLU4aQrw3axRgKWWToSOhwEKFkTvM/GtSclyQSj1sTGQ0R5MN+mVEpAW3zB2rSh7gYQpKA&#10;kFOuTQHRRGY8EFWG+2AqjLK5e0l5cQSB3yqQtQKXTXRlNSKe2IDMydby8SeAqT44DFisdwCThALE&#10;oSaTLQGSHrXLELixfbwwK3GtXAPSuBKLmi34ruvjkLQjIrmMxhHABApUD/iWQISEF6TOSyCoHcZM&#10;IpbJ9n3whUOxJ65JVNhXJhDSgV3wK2HPffAqvHLHX41+nISBVMiLdlBXrmNuq+3vTb1puCKZEwtQ&#10;UKZSSaZaI0yR+k2yXD1lPEDKshpkIEuvm4zFU3A74x3DcI0qxTzykekK0ysxDvdPK+SLjvjC1G2Y&#10;9RlRxW06qIDrqcXkyBNiBk4QIdRNCajRgEoAR1y+MWsoCSylRebiinpl7WFBnJWg6YWyELXegOP2&#10;jStadq5C3M/LbW//0omqyMQDUg9M1xpKP19g0EaItGFNxkAGqt2NfWjGxUgV98uAbUSJPg5EdcCC&#10;FbTeLBhLGCp6M3bCSycqxo23xHAoTRJHuoFhoqoprXKyx2U2VbfkEPIkZC15qcLlR+93HcZIMkv1&#10;VITxeENXuDlkSxGzdqokUF9vnjIs05KywwVgkKgjemUdUSLFZ0m5Fqk1PXMmNMQoI7FqE7ZbSpvZ&#10;ScWBJoOhp4ZUYryTmxvEhuqpy40rvlUo7KCq6xqbXFyJ7WqgKKnpgiCwGyW3jvPC9xyUn9osfiy4&#10;RKlA2ukTzx+upWnh3yRFMrU/Tkt29QdsiTaQbRlwY7hfVFBsKjII4acsjSoFIAUe2RpVdFS3JJNF&#10;IxYndK724BPFW+EdhkohkFfSZYJZViuG4x13IycoM041C6ggHo2q8k7knMemG6EgjavOnEe5yVJR&#10;Vwj3UJ4AHhuaZDhpVaGzTUIgy0DDYnIE0ypbqkVjHSJR6klNyp2ycbaykkdtIrF0BVa7eOX2yakZ&#10;kO6sa9zthAQpu/D4WFDjSVkLSJOsy7Ad8SNmcQneo6cb5o5rfk/LYgeOUCdbMeEgtXmgyacgafjU&#10;9ADU5LiY2hICqESSfYB3+WJFswnkNppd8D9WWTmBXjkOEhBiVeXRbe8to1i4xShvir4ZVZDEit0q&#10;m0uWGRre2dZiBVqDplgyUyEksilFuxAG5y27ZApxbahKFqlCw6VyowYy3S+a5eWY81BkJ/ZyYACK&#10;UJ4rgNV1yQW0MvLou/tk6SixdPBFypUjtkeG0UprcCYCoFe+CqbRSZJHGIWebegouVcywluhNPli&#10;UF5Cdj2ywxYhFXd0JYwUA9MGtT1rkg1kFJUuh6p4/DXY5aAzATKCyjnBLzBAB1yJBSUFHOIZTT4w&#10;p+/GmK66vyRxRAte+IirVtGHXk5IXvTCdmYCrHDbg8QzcPE5ErS71LZXEUI6ndz4YKtQnWs61aC2&#10;SxstwKcmHjkeFBLGZ7uWaRUlIIHTLQEhG2jrbnn9r2w7IIRpuhKnNAA3ShG2QIY0gZBKp5sAW7HE&#10;JQF1EsdGY1Ztzk0gq0V63IU+GnhkZRtkGS3uqImnrBECZX+2T4ZQItcxZY6lQKd8sAbAnNlpU01u&#10;buIKUXrU0O38uAgqdlDUb+aUBC7FaDbI8LGrUjD6sPpG5WNevBjQZdGKJA9EmWN/UKKA3y3ywhlF&#10;NWgt4IebGshGwr0yolBQBtLiT440NPHJCTG0A1szVY0rlgklVtW9FuR3rhO6QU2aaB4hEsY9Q71B&#10;5HKyghSfSrhaNIvBT0Jys7NmKVltYHpUcTx7jrlfFbuDL07o5tQa6okvw8QBUe2DhcaEt1pum6JS&#10;g74iLlZNRYpVuISVX9sneuAlwYSqS9fUK8W2HemVPRA8QshVkVEoQeeGkxn3oBnku5RG1EXtQZaI&#10;urz5m/0fLUqKbdzgJY4cnnFVitlipJcUaPvTIOTmy7fUqyzJKh9FSsY6VyJacUwUPQcadMDv4UYr&#10;I0qvE0Pvk2k4rFIy3KRKKgHx2xLrDpN91OS4jZyoNB2pkacrFjiNlEy8GZV/HGnKjsdlwkfjyPTC&#10;AzzxsKsMsagliXJ6dsZOu02He1MsGBWu3hlbvfDEgjra4KgIqkn2OAi3V5NMAVGV3kcsTT54GUNP&#10;a4uWA47U7jvgpyhpiovCOXLeveuWBhLBwrlIpSlTjTXRpVl4xgcX5bbjvXGnHhjkUIxKHeu+NOQB&#10;wqa8uYNOVO2WBhkjxBUFs94rs1Bx7ZO6dN+X4ii9Oi+ApGqVp9tjll21y0m6DvYGYFNmNaEj/jXK&#10;uJzPytRU4bfiKd++AlysGDvRUTiPZepysufHSR5qF4ss54gVAy2DqtVgs7JdFFxcIdqnfL7dR4Nm&#10;kwESxsD4ZXxO1horCd6Dp51C7NdkUVy/HG2rUYhiGz0S0UwQLGgrU09hmZydHOXEU/WH4F5+GLWV&#10;8lGFAKAYoQSSopIb8MChTkvN+JBxQ3EQTvtilRumFCBvgKEvNqTG++5GwxCLUlkLKAUAoMQlQli3&#10;9z1xIUI3Th6J5DqcmGSbb8S5wFCnK7qvJ6+2C1XWU7zxM0hrQ0GNsigtaQwxrIKLyNNjvkJNdMds&#10;rE8Xq3DkTUgb5DGCzkVWzu4tObjz9vi2JGZAIQLKK1wrHp4uYz1bv1yucbDCXpedX7etWSu/hlEQ&#10;2BB2U9xATLbO0Z7lTTLRsm6Tvy5rMyXkbTuWBb4uXfLoklsiLeoXEyoBuCG8PfEtEkkk1Djcegg6&#10;9AOpwBkAm3KRYygJVDuQab5KlRF0i/VSyEcqdsiwkxCS0EjkztxUZj8O7ISpil4KOa9CaDLUjdPd&#10;N01tOUM5XnIK7GtMNUkM10risQ57bdTkrtMlrTxyyVDVI6AYaa1O4hN26ht8FJCZSKEjCjsMLCRe&#10;e+bbljKVJqPDMafNYsOR2B+Hx7YYtwLOfK6Ncac1o3Fd61A+Jq5eEzCLn06KA+l+32GVmDUFupaO&#10;44+vx4j4jxxMUE0xTXb+N1W3hT4VNT75KwAirSCfceGQSELyJYKBUnYZJmsbnDJwkG47YUW9I/LS&#10;6SWF7ZBSVW5H/KByYbiNmV+Z9WWytTBIAXYGmMtnFO5pKfLGnqLVbpRxkYn4sqjFyZWBS3zWpSEe&#10;tu+9DhmNnG6vOb6JkYchSorvlIDO0C0nDoN8sDIIyz1e5gVYqUStagb5PiZJzHawtd0vm4xEVr88&#10;CFllNHbXM3otyQCinDTZA970PTtWhntY0tlbko3LdK5IMMjEPNEpdyD170zGmN2uJYjsGIIrXJxb&#10;2/wyTFbHVmAHWuENkS9p8r6umoWiekoTh8JUe2WBhkikfm7VVuOVuaLTKchaIxsvOrhVd1FdyaUy&#10;MXJiN3s+m6dHBZxekAKKNhl4DXNMYIwvzOFrVKMDUfZ74FYf5p1syq1uaBQfpyjJPoyiLed3siua&#10;jrgi3Ug19IKSftZYwpYePEmm56YVU1B7YGSKhYVAbYHrhC0mFy9sdrUHjTevjiUAUidPu5ZIHtOJ&#10;ZqfCRvQYOOkmIQU1lMu5r92VGTAEJdKpWoOWBKiZ2A4N0ya0q20cl3IIoVLMewwMuSNuNOktWKyo&#10;VcdjkDbDjBQEykbAb422xDME07RYbABJQ9yUqWPZv5csER1askT0Y24P05ArFDvuaV3wsmgF4j+b&#10;viqtBDyDGtOOGkOWn04EhVW3eToD92QMktSWsincEfPG1ttoREAx+1gBZKMqnfkKHrlgaygZZmlP&#10;xsWI23yYayomQqdiR8sklWtpbhOTQniCKN74qpswLVO+AqExhLyINyV6DIMyrUNKITX2yBZB6p5b&#10;kWSyiKCgApTLYlhkWeZNReKIxodqUOM5U0xFvMb8EuWOUDdyEukQk1yxNr1TiCThDApeY6vQ9Mmw&#10;RYtBTbCxcbMda74KTaw2TE7GuRplxLfqTDvgpPE39VIxpba9BhthpbcYmApTDS2s9Mg1pkaTbbKQ&#10;aDEhbakiYfZBIxpFqQjfuDim2+DeBxSptC0lV6D3wsCvt9PkupUt4hVmwWoTHUfL0mmlUdg5PWnb&#10;ExY8SEtpXsSxiqrNtyBoaYjZnaOgsTNbNdF6sDShO+T5sShYrtreF4VRW5dWI+IYEqsUNkLEtUtd&#10;k9P5RiApCjbQRiBmkP7wbAY7K1bXVzaqVhbiD198NqoSpzAoCPEnAi2kDDbr75FkrhFK1BFfA4Vt&#10;YZQdj27YpailpQjqDgSEZJdvI4k6070xtaXG5Ny5lmNDTwwjdeS+yuJLqUW9d2NAcK2nIsBbT/vS&#10;PT7UNd8FMQWW+TbQH1JpGPKQ/CPYYIhSy6aP93XLC1EMI8xWgYFgKHMaR3ZxDB7yPgxByYZpdI3A&#10;1GTUqQjadiwGy7kgdMCOSncRJQsDyJyTFBsDiqKtFUoWlUkDpTChF24BFV6dsiWwFFDmRU7gZEsm&#10;wvLIpbVKfPFbRccFU5k7+GBCd6XoE8skbvGeFQSfbInyUlPde0H1FHpL8IHTLC1cVMMu7VlPpuWC&#10;DICTcN0sWcwPxqaA5kAsXT3v1hqsfwwEopCyOCa9sitL3khcDigUj8cla00EU/F0wJpG6frNxpyP&#10;HCfhfriDS0hZbgSmrCuElFKRCHqMiy4VqoFNUJB9jiCtKisdxQnCtLfV3364LRSsJSq4WJXWl2YF&#10;YLs7GoIwKsl9W4blI3InCroYBC3LqcCVZnU9VGNo4VMsgPQYsqVIJFRwwIUjocQtK1xIjtyDciep&#10;w2jhKY+X723sknIJW4egQ9qYLZCHFs9U0vTodPt0VJFkkKgsR74RFqkCEyReQyTFJfMGrm3j9BRX&#10;vUdcTLhZgW861DVAZi04LLvtkOK2ykjeXkan6MVpHRarNCPgCVPiK4hBFqE+qTUo/E19snbXSUSs&#10;XJPjikLPVdT16YE2ulumk3Y74hJVre+kihNurfu2NWGKF8jw86oGMdOh64lFKItmkJKii++RSqR2&#10;gjbkTU4quZgp5EVwppv6ysh2AGJTS23jmu5lt4h8T7DwwWmgz3yz5eme2L6g3woeKoT4YgEtcig9&#10;f0mCOQLaDmT2AwmNJjJIbrRLtd3Rl8Ble5bOMIb9EsCFh5NK37NMlTHiafSb2MkSKQR440kSC61S&#10;9tWJjStfHFkSilmv3blKSPp2wlhbna6J33+RyNJtoPddRUfThRa+3maGUSXRPFdxU1wGKQU+tdaS&#10;avpnoK75Xws7SrWtTF3JsfsimWAMSUhZu+BUXb6XPPAboL+6HfBzRdM38ueU5dUtRdaizCMgenSn&#10;2cIjbAy7kk8xWENpM0EJ5KuSOOkiVsWlUAk9xgZJpZeWZ7+EzLQDsCNzgYcSEudLeydeSlHXfJLx&#10;IKcSXEpA3Zt8mChDQx0lHPcLuRkSr0vyBznWW4k7kKo9hkQpZ/O4SHfo22XBhbAPN5iCKkRPIfay&#10;JpsiGFIypOGlFVr8Q8RkLZq1xJFJMWhHFOwxJWlltYy3kwhh3cnYY2p2ROp2LWsv1eUjkgHQ7YaW&#10;0rkWhwJXxIFQMTX2xUOBWm/WuBKwrU1GKqkaE/awWhM7aCSCBrkIePQNTbAAkJPOjPUgZIlgShUh&#10;d9gN8PEq+SzlX4TTbwx4k0qRWDv12+eR4lpoWHDciuPEhUi0m4u68CAqCprhtB2VLaD0/wB3LyMX&#10;gppvh4qQGv0TLKS8SkL2rkDkZAKZ0Sc/FQgg7CmDjSm4tZZ6Ex8GA7A74OJlYRUekXMhpxJ+jAvE&#10;E/ijnhsRaQwUJ+03c5IGmNhTsvKxkiaSZgr/ALK480GaEPly7Y7Jt74kJ4lWHytPvyAGRTxomz0G&#10;9sZluIXCuvQ9caKONOmfUrheFxNQDwywSK8SGl0OOQ8pJa/IZAxJSJlRfy7bE7M9fliII4ylGu6O&#10;lrGrRliG6g5OMV42KTR8Wpk0J15S0aPVL70pgxhVatTxyslZPSYdCsNIiN5HH8SjYtua5OOMFqYT&#10;q9xJI73SmlDuR2yUg3RZn5P1O81C1Wa5IK9F8TT9rK4ksJFFeZEcsnClG2r4ZfWzF5n5jgWKdljb&#10;nTqciA2E7MfduL0pWvTEhgGdfl9Y2j28krUM6sQyt2XI8NsSEvnsFm1KUREeknI1HTLTBQSEjlID&#10;bZVTaGlqd8izRllZS3r8IlqF3Y9sCCW51NtIyUAp2w0lBytUknvgVcXjKigPLua4pWovqmn2QN8L&#10;ElE2+oTwQG1QgRmpO25r/lZIFCh6lDQY2lrhyfn2GRKQ1JN4ZGlWK+GlXlvDCq1m5MFXeuKo6SIS&#10;geglKDffFJQJoDXFi5IyzhV+0cbWlFmI3PQYqqWkphmjmArRxt41xJQU71+3MFwXcABxUZNCTS7i&#10;uRS3HWQBPDFVskpTtgVuWZhsTX5YU2hubK3MHcdMWJKLs7We/kYp8b0rTEm0F6H5J1CW7iaGVOPo&#10;bV7k5WNmFM7t0HCvfLwq2VBKhU9e2SViN9YTxzH6vyr3K5CTOJpJb61tN3cu8w6r0yNnq3c0jVYZ&#10;PUa8BFKcfHGmNFLTFDJKVD/AOhI3wclKhJOCeA6VwFURbW7l/VIFEHWuQtgdlQ28dzF6kbbg0K9K&#10;VyVptYujT0Z60A8T3yMpbMd3qdnq0sWlQzXEfGVlAGWY9whL38zy+skLGhLCpPbJSnSaTvX3HoKQ&#10;3IddssiUBgXmSQzkGA8YyO3iMplzZjZJo7G1CrLM7MT2A6f62VHdja9oYWYUWsYYGnen7XLGgGK3&#10;VLCJp6R7RtQgDwwDZvABZFZ+YdN0ez+pLE0nE1UnqCcsgyniA3tI9R1SOU+tFu79Rlsi00kF+kyG&#10;sqFTlY3QNk8/LO4RddX1aEGNhU+OC6KC9kuUDEkAfRl4QwzzLYuW5RV5DcUyuYb4UXn2pXkomdUD&#10;KG6j3/ysgykaVhfI0UUayNEi0DAdz+1kCGtmj6vp8FutKuQvb/jbGIta70gvtRW8Aa2U8ulD2y00&#10;GQWaJpv1l2aRg0ldkpucokbQZEM90jTDboeWxIoQcsjFqJtPbEBAVUbDbLQhMKBhQ5NUBMXgNV2r&#10;jSUFbv8AvyQ3UVOAoTQO3p8oyCD44QqU3UqvKeRHw4SmkPDcSqxkALU616ZWqMErP8R64LZN/Geg&#10;/HAmnciOoyKrS57AnFVvJz+wcVb+LwxTTuXjhRSpptx60BLdVam3fJhgQipbpbQj1U2PfLAilouW&#10;ko0YohwWqlPE8pqg3BrtgtUt8xIrKry0DUpXDVhWCG6a3uURV5IW+LtmtyQos3pekJaTRq8akOBv&#10;XxzMxVTW1fadBqCGtFlXqPGmXkXzUsat44I7xmptxqfEZiSw8JQyO1tk2kWrqR0PbLolIRdtGgjd&#10;GA5bitMsCWCapp7yTvCtOQBNCaZHJG2QDA/rn1a85gUKHYDxzCMGRC29vJrm8E8w+a+2C9qUxKvJ&#10;OvMSFeC++UgMuFBXrxyOfQqV7ZbFBihaOAQQR9GTtIhajQKxOSZiHeiI7prZfSFGDCvyx4WBFIKa&#10;Vx1O2EgMowt7FovmFbXTEiEXIMoBb3pgxyA2pPhJloWuBf3UjUQ9K5cZBicZZALZLiI0oUfcd6ZM&#10;btZFMM17RBGzE7k9DkJwtzsG7FtUm0z6oU9P0bpB2Gz5jxDdPFaRx3ZiKysS/EghScmXHlgIQl9f&#10;G9uDMq+nXsMVx4RIoK8UyjfcjGMnIlpSFltp5ljaWtAvQV64ZTYx0hK8xFTsOS++ATZnRlcsARPh&#10;GxODjb4aTdEhlaMCtCMoJd5DGAHQoCGc9B3xYUAqeg0lSAACOuINL4XEgouY+zsBky48ImJRNrc2&#10;8EjG5h9RT0NaEYQ6zUxJKlOVcckB4k9D2yduKcKkkTUJPTwrg4mY0hKpFx2BHXxyEnY4cIqpLJIa&#10;SFaGnauSBazhF7LoAIzQgmnhkJbt8Y8OyJV+QouxPUZXwtOTBbfJ0TgBtkwHEOnUiWYfGNsmiWmI&#10;C63u3C8OTBeood64CHGOE1stkv5ZqiZ2Y+5wcLPFBpJ4VZfU5CvUjJAJli71K5cl+Ktse+WgOFON&#10;KUZWCp41c9GGSaC0Lwi3kh3oxr175IJUrEc34M/AeOMmNI/TNJa9eVg3FY1ryPQ4FRt1Db/U1lSI&#10;g9OddjhizpJHZIl2B9T+YHJMV2n6lPC/FSWSv2W3GVzjshffv6khNKVyEWSC4l6A9Ad8sYpiHidh&#10;6Z3FPauVSTaY3M6tNFKg5UK1B9v2cqpWV6rqlrOQZ0KFE2Cnvk4NwoBLrjSp7e1GoM4ZHH2e4rmQ&#10;JWw5sRu2D1IP05IhbSyRjXbFi0GOLGkYdSlIAJ3Xoe+V8DK1pna4asjb++SApi2SoHbI80uDO60B&#10;PEdq5IClUWK8dvtZJVS3JHxVoPHAUUmtxbiKNJldZFk6U6j/AFsqZ0l8rqei0bxGSAYoeRidxUnD&#10;SESHZwAG398hTK2inD4m64QEKUrk9ehywIVIboxRGMU4Hrtv/wAFgpKiHBNAepwopffR/V2CK3Pv&#10;UHbDEKusJ5AzMYxKGG/L9nEqAtY0NV2wEbKQn18dONqghXhPtyIO3+VkIxZDkgZhGdgfhA698kQo&#10;CXTvTphAQo8RSrYVWGqigO2FDg47dsaWl9eR64FXSxBVqDU4gpIQ24ySqkURlbinXIlUztLCRRzU&#10;hSO9cqJtQqNLKTVjX55HhCTuidHSO6kKsf3gPwr2ORIpFp1q9lNbOFkI4sKihrtk4BuHJDx2X1y1&#10;Z1oXVuIA65ImmLNNN06Gw9GOJeM3EFyuUE7oAS3zZbQROWiJYnqSe+ZcGZ5MIvXZRQjExa6Q9rfr&#10;CCCgY+JGVmKEvuJGuZeIpU5YNmJbjt44pvTujxFNiPHElUztHEP2aMMxpBUXd3EUkf7scW75WAWY&#10;SyW42pl4ixVtH+pzT8bwsAdlphkKQi7vSZ7bk/BvRHRjkxG1PklMkQd+J2qMlSq1vpb+i10JFCoe&#10;hO+Vk2yAaZG2eVfhxpCjwBkFASvhhC0qW1oLgtSgI6Vw3SoGUhGK9RloUilA0wocTXAq+M/QciUJ&#10;rbaxNAFVFFV2r45CmQQtzO0zmQgAnsMmKSUM0hOGmKpZCT1KxEggdvDAUKjTnlU9a5HhSiI1V1PP&#10;r2yDJS4EKT0IyaEK8xrTJgKpN8W+FVpWuKG1BxQvU7g+GApKNe45FSRQDIAKFk/Bv7utPfJBkira&#10;aGKArv6h6+GRKjZL3FD7ZMMSsdRUDxxVe6ALUdcbQEO22SVaMUuNK4qiYW5bIN8gQhWjLOaEE9si&#10;pRl3BHbKGQGvfI82cUbYSgxFkG4zHmN3eYqMeSmwjlBqaHCNlx6cS5rIbz6vKhavAH4qdxiY25vE&#10;IbBMtTis51+s2T/NT2xi15sPGLtJyGbcHfLCQ4B01hoyN+1jbiywkIltVd4fQkFV7HwwjZgMagsP&#10;BOY6HBKVu1w4KFtdsjbk8L//04baXkor8QJ9zmCYppu8u3nThJsa9RkBGmKUNHWTrUZaCoTP009M&#10;Ip3OVm2SJSyeOPm7gDwOBSpRIkZJWjVxSEdFfUt2URgjxGVkWgoVWSQcvs4iLKkbpVr65Y7cR1rj&#10;JlWyBv0kgc0Fe1BvhiWpB20rV+IbnsctIbAjrl5BHwU0B8ciItRKQuzqSjMQPDLglZCprQ9zkykJ&#10;gtvJF8RBHgTlRKFyzyDcmuCkr4J5JHCg/D3wEL70w1GwhRBOta0+ychElr499kvs9Qa1aqbctsvl&#10;uGwbo2W1kuow69Mx2PJdbyW0MLpMvKTsckp3Ss3UlCimgOSASIripli+Juh6ZE7KY0lxKwvV9x7Z&#10;cN1pUgMfqchWnvkikFN7FHnJ9JeVPDMchkSpSRO70eu3bJBiEw0644BkVTxIoT2yMorLdB3F59XP&#10;CM0Fd98jEWsVaO6mkosQWlOoG+TIUhCPcmEmjMG9sIKAQ3Pem5UJ8RI8cWYCMuisgV5V+KlMCOFB&#10;orCQqg27jFLJPLeoRxQywuQhpUMfHMfJBnLcJfc28849Rm5A9ychFrAQbQSTL6aChHftmQGJNIZd&#10;Se2ejCoXY8dstq1u1SC+UtUsQK9K5VKLMMr0++At5JFVQxWgOYUo7omNmLT24/aBr1qMyommNqlu&#10;sTAK4J98kyK+5t4rZllU7VyLC0NNPV6qSd8mAqpa2T3cpZPh22yRKaUngrs5rvvjzSEZb6TbXcRl&#10;hYxunXvgkaYkkKF58FFR+dBv4ZEJ5tQ2skyqIRyZ/wBkdcsG6y2Wi1crIkvwNH2J3rjTC75JQyUJ&#10;K9stDINkRlfjY8vCmFK63ociUNzg0BJriEhHWjyGBlAAHvgLPmri3IjWUivtkKWwEKz/AFi4qQI6&#10;7bdsJQqXxiSqoxZh12wBglkZXlU1O+4y1mmsAZmpbinyysqE7GiI0GzMXG5PKmU8bGRQDWN1JGY4&#10;oiQOr5OMrYlJbuApWpqcvBQFC2DSScSdu+SLaGT3B+trGCaUWgzEkWBCk+hyqpfjVfGtMRNNoc6d&#10;LF8SsyoRXc0yXFbLitE3NpD6K+lyaQmhqa74QwKR31m1sw9Uddx3y0KDbUV6sSFFUcj+1k6BbEz+&#10;vQOgAQlqb7ZRIMaRttZLexFUkYSjpU8RTK+SkJS1uFdoj8TA0qMstUHNbuhq6kU9ssElVtPuorFx&#10;Ofif+UZMqnxu59VTkY+Ke2Yxazspk2kKFOB5/PI8LPiVdNs4bwvUU49KYSGXEYq0i/VwFdAwrQZG&#10;l8TiVLS4jcnktOHQDfCYptQmljcH0moR9AyqnZ48tBAK/pmshBHtk6tt8fZq4u7ZtwxDDploDq5y&#10;JKI+uNcRgRE8wPvwU1DYrrRbnn6MiDifEbYGcp2i4Y3hYh5QF7KoqMqk5GAWhJoTEa1DA+GVEvUa&#10;WXRRYordDXsBhDmzkItskpoUBr4DJh12XIC060NONCOtcgXJx8NLHPxclFT32yQaZGivUsRUigwU&#10;3yyWHJEZG2+7GS4ea6SHh1qMi7Hk0j8e/wBOEsDEFc/Ljy6jIgIEabRGAqTT2xbN2wp7muLWVSZk&#10;p8Ioe+FqlC1AEruuNIBpUiRZWHqNwUnc4WGSO1rtRigRwLd+SDvkuTr+ElTtSY1YV2bAW/DhA3XO&#10;+wA6YHL4QvRgB8NajI0z4B1U3HJuWGmQh3LEqzVp9OFN0qLIq7t+OEODKUS1JbwuVljFMmZOPHDG&#10;7dyrgAtzwQzfydYLJaGfcVNCflmyxRrm872hks0yuqqP3dRGPHLnSJ0s6sgO9KYsSh5pmIoMiShL&#10;ZlblzH05EIVIiVHqFQRXauTCq7ytOQzECnQDEqtFoZTVN6dcjS0ozw8BUHfwxpQgRGWFD1whUFcP&#10;xIVeuAlIVIHYD4m2wsrTGO4J4rUe9cKFKWRi4UHkCdqZFQjrMhF4dDXCpSDW5CZgFBIBymZREL0c&#10;PCSdmAOWRRNhN9K80qTuwNGGwO9K/tLlZZ4wU58zCU2ySAn0h27ZIgtczvuwqWVRue+CIZK1rLEl&#10;pIpB9RqUOX7UghW0VVku41mBIrUjvlYLdAPR7p1KAwBlWtKHJyLVLmxPWJJrOfmhKkdDlQCYSpGa&#10;XrUHwtOWJ78iSCf8nMi2078mUQSCZ14jqK5GmkhD+YLmKBQgC8iOo3yJ2a6eeXkwL8m33yILkRZh&#10;pl9YiNJpj1WgFMnVokLTdryK4iJSoVRvXpTCWohjlvqJSc1eg5dfbKYlviNmV2WpC7lJjFE98yBT&#10;XSZzAtE3H7VNsiWqTzPzLFJFLWYUNemYRG+7ZA2lV7pIji+swSK8YFT41/lzJiFINsr8q27fVUn6&#10;g9fbLAzKYS2zXE5lt/iK7HwyEhu1R2W65dSQ25BWhcUNcjI0xMg8u1B2QnfvkAbZhVfTpFtFu2K8&#10;X6Cvxf8AA5bwoJpAcCSAKg5AlmGrm3I+IVPepxG6Ci/K13Nb6lEICwZmoQpy0SboGwy/zkZhOGlY&#10;kEACuCTjg0Ux8pazD9XaxkLM6mq8fDBFyJ77rPNF0ZIwSDTtXIzLjCnn97cNI5ZzUqNsgGxNPLej&#10;DXpOIogQVZqVywRtZbC0TaaG82oi0jHPg1Ce1BkDGiwhK2VapoU11xtYUDP9o0HRR/lZKaoIeUZI&#10;UPNQGb3yoRkz8QJto9p+j0CkEmhqBl0QQmUrYpqsU91MyRKTyY7d8qlMlYBXsPK1skD3GosVkHRC&#10;af6rZKMb5rOXcxi6IRiB0r+GSRHdRkNKOBTCytMdB8x3GjzF0qY2+0vjhum0SBFFU1fzA2pzmbjx&#10;qKUrXIyNtfCAl0E8iTq6CrV2BGRqmUTu9a0p5VjSSQFXoKjLosZlP7ecyCpwta3UrlraHmOh2yJN&#10;MXmnmW8hkkHogqe9cx7BLfGNMWuJ+ZrlgSShTJSuFgsDFRWuFVaKp+I4CzARChiuw3wcSaZna6DY&#10;R6cZ2YGUpyr3B/k45OMLa5ghZ5Jv7Kxmka8YK7iik9KYRENlWEw80X+mywVtpFMhNABkpAU4hgQX&#10;nl21SaZSHICEALGp6ZJKZ+XtXGj3Rn4c6ilf5cINMwya4afzVcI8KFUUU5HGUuLk45hw7pvpnlO3&#10;iYl1EjDuw2yoQK8SWTeXI2uXiQhVG+3vgI3ZxJQfmPRYNLVGhbkW6g5bwU18e7H5DSP7HX9vAG1Q&#10;Z0UCnUYVpyzhzyPTFlSf6Jp8c5WWUVDbKvY5GkM/j8uqkazcQq7UAwnHbUTSE1fT43SpUVpttkJR&#10;pFsE1KLgxB2pvkA2Wk95dM5JLVNKVy8JQsEyRcuaB+Q2JNOOTAYFDONyMKFxlL0UDjTrTFK79rff&#10;AoTPTA8hWGPepoB75UTTaBb0jS/JD28H1m5G9OnfKxjlJjKdMlsLJbeEIvTLoCmom2MeZYyGbxPb&#10;IZCsGFXkvGSsoqAKUwRIbiEplIrtsMmkBVUVXfCGBQYSku2SYo0DtkmK4rTbFVSJuCkAbnI3S0sI&#10;HTG1pSamKrTTFWwo7jChtLZpalVJA6nFWzEowK1wHQY0lr0hihr0R0wMrWmJT4YrS6JDyBj2YdCM&#10;UhOZYrMW4PNmuO9TkmEglRs2lqwHTI8kgLDaOg3qB4YLZU0tiXT1OvtkrRS9tMlhAZ0ILbj5YqSr&#10;TpE4G3xU32whjaXtRG5DqDUYFt1yxnYu1Po6YbS60t5pH4268j3HtkLZLZLf46SfAe+KqMsHA7b+&#10;4xTbIvK3k251+WrH04h+1TrkLtknHmHQbbSXS2Zi2xrtvk/Drdq4iSw+5gox49PDENqHVGX94DQj&#10;w64aYhOLSaOO1WLjynkaviRhtJDLPL1tLFfQeq5I4kkV+z/k5Gk29ORURe1KZOmssQ83zRN/dgbC&#10;pIyqaxFl5lqR9SQ8e5qTgBbCEFJEzrQrQD8clbEhckUlqpQGiSbkZLki0M1v4dMUKX1ehrTFIRS2&#10;KRsjSj4W3oO4xYpj+iX4esq8Y2Jpkbvkm6Q0dtNM/oxKWPgMFsrTePy9cRW73EycVQdScIiSjjRO&#10;l+XbjVIVkhVQtd2J3yJiy40zh0zTdNkdNUk5SLTio6ZLw+9IkSyfRNY06+/dwSBFQd9smAAxMCmo&#10;u7diYw/P5ZZwsOFgHnN7WIj6sQTvUeGVyiExBYPNeKjUO+QBbgFgvYDsyGuSRwtfXLfoVOKRFUW8&#10;th2O/tipi0biAdQfuwoAXi7tu5P3ZFeFeLyz6bn6MKeGkR9YsuOxqP8AVxpHCsa4tCKLt/scaSYq&#10;cV3DFXi1NqHbFHCot9UY1Eh+7GmVF1LYdZafMYaYkFcGt1+zIG96YKQIleDaN/u4A40miqfV7b/f&#10;4w0u7fCzG3qrjwhaK/07SlfUTHhXhLca2hFSyfTgoKQW0azB3ZDTDQURKLiSO2LS0SjCgr2wUFAL&#10;KPJVyVQlj8BPwnxxCyZ9C9V+eSDSWO6/6MLB0ZSwO4OJAUAvPru4iM8kjMm56H/jXIUG4RJQb3UR&#10;O/DfDaOFQeOGRuQlRflgTRamt4W6zJkgwMSoiyirX1lwKIlptNgO/rLiyppdPgX/AHemGlpXWygH&#10;+74/uwJ4SqpDCh3nj+7FFFV4W1N7hT9GNLwlCyrbjpOD7UxSA0jWzqSZFBB2GOyOEqtxc2kqgckU&#10;jrQdcOy8JUUniiIeORQR0NMjTKkdb+a7i3QxCaqn2rkhKkcNovT/ADasLAlebnucV4FbVfNrzL6U&#10;tEIO9OuG2PCgLTWBbL9cjYFzUUI6YAGXChLvzAbhzI7EseuNqI0hTrFOhOBNKUmr18eR6e+BaZRB&#10;5Z1FYBcSJsV5UrvTAASwMgEpup/SNOmHkyG6lDMk5Ic0GJLGlT90BQV+jAtqMqoDVQfeuKrDbl1L&#10;Luo64pBR8WtXUdmLE0EHQGm5wjZBRNr5w1C0thYrKRCOg7gfy8sIlTO7S661MzA8aknqTgJtFIIP&#10;Q1YVwFi9O0vUYGtYrhmFAoFaU6ZMNfClHmO+sr2T1OXJqUAGSNLwsV+FGJUAk9/DK7Z8Kvo6rEJ2&#10;ZVIYULHqB/k4QWPCnXkrWBZym0mFEc1Q++AlPC9N4ieIcv2TXLAwee+a5Q8zempNDUkZCQbIFiIg&#10;Jbkevvldtqqw5Lx40pgtNKUU8tvIJICVcdxjaGpJZZSWk3Y9ScNrSiY2bemNqq/UpOIc0APTFViw&#10;sO1cFquS2LOC+y1xtaR17bxrQQNyUDFHJUsZriQfUgx9NzQL2rkLpnaZXPl2S1H8wPWgwmy0kutf&#10;LSXDV34dzgsoCbx+V7BFoxYnJIpFXOnWLqq+mBwFBTb/AILJLwoNtNsh0jr9OApAIaWysF/3XT6c&#10;UEI7TdO0+4mCOAB+vCBaKT/ULPT7SNVgC8u4FMsEAtJc9xaoDyFPDbI8ISIoVr2A9hTBQTwqbTx+&#10;IAwUkBsXCqaqcBK0qfWe5rXG0Ki3IO5Jpil312IdK/dkgEqg1HbZScbQQ19cr+zja7Kb3DeBw2ml&#10;hnk67nI2ikv16ZngUlaUOTCQGFXqUNfHFWT/AJZxTSXUkoYR24X4uXRyMiBZUhMdf8xSTTNCp/dq&#10;aZedgoDELy4M/qEHZeoykbsy9J/Lyr6XGWFKVpkYloIR10PVE8Uh3B5LmQoecahOIhLAUBZmBDHq&#10;uQZndj7yIJGaUHl+zTxxIWlJZ2tpfUQmjEcqHemKE41PXorxI47WMxhRQk7E5IFUCDzIVRVj2GVy&#10;k2AJ+fKt5bWwup14qd6d8pBJWwgTNLZcvRYry+1Tvk7patDPMZDyfcnJc2Si43+eCkW5EZ9kFaYF&#10;VS1Nu+FaWk4q3HHz69MBKaVZGATiOuIVC+qEatOnjhpVnPeuFDYJbYdcUIuFjaNyYA+2RSh5ZS5J&#10;G2FaWmf1mCnoMBWkUsau1EY1yKVGSiAgmgwhUHLJU/BvkmBRKtLMlZKt8zXBxJCx0YkeGG0I2wtX&#10;mV5EoFi3auKQhJJeYqcKEPz5HfFVaFPVJB6ZElFJtY2zRsHQtGoU8mGEFLLPItv6TSTFifU2och1&#10;anoMLbZcEtNLRqZJCEudRFirKEPJtwe2GkhgmsSzxTM0Jr6gqab5GRbQWKTtKhPqV+LscqZ2g25x&#10;1cbY82FqKyMR7jocShk1/wCVJ9NtRfzTRyowU0U77/s5IQRuUiu3SMAwE7/aHbIkUgMp8saRFqt4&#10;sl00npIoKbUHIfsvlN8RpiWfXGkzX8q1bhCg+yR/xHMkBNq6+W7VZBI68wBtUd8j4dqSt1Yq9qYY&#10;lIJ2pTLogBQHmOrSPbz+kwJ4mvH/AI1ynJuzCL0yddXilS3jWNk6qTsf8rllDFBNrE2m1jSNSte/&#10;TDS7BvTZJdTuGmmj58hRQAeK0yEp9GXG1qGnNGzzMysD+yeowgpBtIoLOa6uPStAXfrRR0yyUmNo&#10;y80S+ar3KSfCKkntjG1JtvyootdSSg+2DT5jEi2Je0aZqDy24eZQAaiuWxJ6oS3XkoRJD9inUZd0&#10;ZAPPbyzt7i6YNVh3I8cxSab+G0qutLhtpBXlXl/sclzYyTm3F2zm6dEMdKArSlMrlKmIpfLpkltS&#10;7LgA77dsF2yAtD6J5mNnqYmCB06EU3pk/p3azF6hpmt2+tRM0Xwsh3DdcthkBQY0iomqaAdMkWNI&#10;sV47YVQs59UUI6YVS+GMC4o1AKZEhbXuWVqVPHsO2NUm0ObD1pAW2BORJUlGNZPDXiQa9cFICHcF&#10;OtK4KbAhpZQdieJxpNKjXLMnGtQBgpk5ZSRSh+jFCqkgHU0+eNKuS5WQVFDg5KQtuJSiE0phAUJc&#10;lxMJFdiESPenjhLEp3FdrqMRkgNV6MMtBa6RcUcarwUbDGkLqClRilK9btfrcFSKcMnEpeeTRF7m&#10;n7ANOXhmJljTJ6DZ2wSAMlS1ACR3wwi18kwEMapX0x7kdcvCWMW0ai7mYDvTDkCCy2yVUiAAyEQq&#10;oFNSBTxyaWI65o0l7cMiKST3GSlyZCVMcT8vpGmIJVW7VzBOMnmzGTyUtY8vz2aLFLxavQqNz/ss&#10;h4VOXjMTupxeRLqV0e5r6b0qAegyPhlqzZB0T+X8urOtLaXiafZO+XjE43Ek195Rewbi/fvkJYXY&#10;6aQYbrOk/V5S6/YrgGzlTxglLHhKSEg8l7HDxI/L257PlRSaGuQM3L/K0HoGm/u7ZYZSApFQfDKg&#10;d3EljpCSB1FQWAHhmQGMY0U18q+b10uU2U5ZoWPwsf2Tg4uBOXTcW4Zd5i4y2vrR0LfwOZUJ24mI&#10;cJp5hqo5lkYAsfwyjIHe4oCSSPGwXjQGvQ5j25UsOyCjhk5U98mZOLi05BRfpEmoG2VW7Iw6KJt2&#10;DcVG2G2nw65KqLwBR6rX2yLkQAGy2QIlQpJ+jEJkIxUUVSK78skS4ZkDyRZj4qARx9sizj3FpVqe&#10;Ixbr6BDtbsjAsDxJ8NsnduBOXCd0bdxQNbKw/va0p7fzZGN20yPFzQbtVQg6ZIuRCIIdXdQ2wyJc&#10;iICydCG5ACmSDVm25NySOaBzUfjknCmaWFyfsj4cFJhkVGqfsbsMADPJnrkpy3EjEGte1BlgDh+O&#10;SVpWStFNQfHGmw5FNBxO1RTrTCQx2WNE8z/uRUYRs63Jko+layPD8TLWnbJiNoGdHXemSWkKXQkR&#10;43FVp1yUQ0TuW6Vtdswof7cnTjOWdUBAUNXxwUlbbysp9Mcdz3xKUwm/dtw9TiG68T8ORAUGll1e&#10;bCBaKoG9DscmE3SAmaILRK8u5wsVsQHVWocBDFGwrGamZ9x098rpKjIAH5KNskhUiiQgy1pTtkCm&#10;kUrq6clNXG1MqIpkAm+m6Vd6qSFDE0rVgabfs4OLooPRF6vqk00CWsmwjFKL0/2WX44028mLXLcB&#10;t3y0tSCZQx2wILloag4sW5gopw3PfAErobWS4qIlqQKnDaGywWMRkbjv3wMiuhgdxRa7+2R4kLZr&#10;cx1BG+SG6aWhwsYQ9a77YaQuJ4jboMjSrA9d6VGSVtEJqafD45FURbERvtU5AppEvbmpD1+jEFaQ&#10;UgLmg6DJhaUJF5DJIpTkKcRQEMOuSCHL8XTAdlTrSjeJCY4gBAx3Yj/heeV2yCFuolhZkI3yaaQY&#10;kABBG+LFWtGSQlZW4+GAquCqTx3PywIpZOg+yMITSkbc8eYpxySqXIMAAACO/jkqVvftgVuQfDy/&#10;DEKtD7b4qvglEbV8cBCCmsUcIH+lzFfAJv8A8FkKSEbpWjjUbeW5NSqVoa+GRulAssq8m6HBJbLd&#10;j4ZkJBPY5RI7sgN1HW4vT5KVrU7PmRjDcQhdAaO2t5nQn6wzbCnbIT5sIgWmOiy3cl4txOXoNiQO&#10;3+VkZolK081xLZfiaLnGR18Dl2MFmAKea6qhFSuXkMCkj/EpHfINSkq0OxpihpwXPicVT22SNrOs&#10;Zq6/aHhmP1ZCkC8rKPbLAFQ7uGw0hSRm5DieJqKHwOSpSy5a/VhJf3JfcfAp6jIRLKIKTak1vI5N&#10;sWK9uXXLmRCVlqtQmuRLAogmSQiJKmvQZBbVoElZ/QZgjKK0bGlUWn4ckIFSeuSAShGVm3oSMkhT&#10;PhTChtFatAKjAVpcw5VA2pkeSllGi+VpbqEXAlQqRUA5QZWUw3QU1pF6TszUkUkAZfEMiCksi03O&#10;TLEhqJzH8Smh6ZEoCa+X9GfVLgM4JgBozZVklSDKzSea1p6pJ6UVCq7VGRhu38NMfuoSgplrWQl7&#10;qV65NDSMBtitLWHfFDudBQY0q5Xr0AGBK8sW+HIq0aoaNkkrC++NIVXIoMCKWO4phpNNBq7npihS&#10;NCcIUrSMkrqYFVUqhDKd8iqIS4KNXqMBCUWl8srUYUAysinYaaIJ3RUUyxPyG6nqMoO70EMcQiGt&#10;vriF4KCnUZAbNuSIr0pdLHxJDdfDLnCMW35Qr1qDga8kjENwk0qDvgLZpyUTGv1lTXqMhycqUBMK&#10;Cct4wKjJuEIcJpaQa8e2FsGyrwjpSu2Rbq2f/9TngiaN+TKeHyzCu2QKPNnHJE07clp9kDAWBNJd&#10;EtGJOFmEytr1YQeCqW7FsgU03LdCcfvqH5ZGlMW4oUiQyKvw42hU04ys/p80RSf2skQkC0bf6K1s&#10;4DFWDbgqcrtDdnE0ZYeGRkbbAjtUghjhVg3Fj1p3yEWqQSKKJJWqlSRl7IBdqV5bC39Iryl/m8MY&#10;3bXIWkSMpB9QE06HMkJpFWMEc4LluPHpglsqYpEXqOTEEdW7ZSSpQjWrR1UVanhjxKpJqM1iwkRR&#10;UbUIy6Mk2vl1i61P++ZAB2pTAQx4VCMAtRzXAzCYQLJcg82bgu1BtlMizpc9oCPgjYjx7ZEFrS2W&#10;34nf7suCQi47ZPQrIaHtkUySq4SJfsnke9cuiwAdE+1COmEpTuxv2tx/oyFWPX3yuRtNLpY2nq07&#10;cG8KZAMeSnZoDKYWJp2Nab5MhK4pHDPyp6qL9qmBiFJLxOdFFFJ2xIZgMimuFgRAyqU49SMrjFrk&#10;kjSRSuzK4j8PfLgGYt2n2xnmQXJPCvXK5NnRS1Ixeu3onatOvhkAwAdawFvir8OMk2mElwsSBXPI&#10;DcLkAAm7WfpCJlqinw4jLqYSCVBzBJ6hQMeWwbLAikZcWF1K4lmVaGn2KZElI2TTTtR0+2TjcwmV&#10;h03OUyDM7oXU9TjuWAWL6ug7A9cADAQoqc1pCtotwknNyd1HbCzkKXW1ubgATngvauS4LYUi2a3t&#10;D6QpMP5htTHhpjzUXuI4JRLG7b7UxZi0LMVPxDYE4gopuzD2oJjAKt75GRQVk8fxV6A9cICtrqMG&#10;nsHtqtKPooctCOaDd/Wkaadqs++3jhUBCxKrNT7Ir1xZhHTWlpG1HkNSKjwwbsSEJ6NB8PQnY4op&#10;EXFiI41flyJpjbIBWu5ESNVRa9N8CQoXF+8zLGmyjthSd1SG1b1PUI+H2xJYql40SQ7RH1CftHAx&#10;tKFfi423ywMwnsV5MFACqinwH/G2VEppP4dSsFtUSlZQdzmPIWgjdZq+v262xS1jZXNKk+2MIliQ&#10;xK6ukm6insMywghQseQkPpgcj4jJFkCyGB1sYgSgaUb1Y7D/AGOYkt01bnvbpGW5bhMAaha1H/A5&#10;ZEUtJdqFxPeyVlHEn9noP+ByYCKRKRrGnplh7U3p/rY0pSm9Tg55Ny8D2yQQCl8ZJlBNBv1OX9GU&#10;U+k1OBqcWPKlNhtlBiWdWiZLee1jjuBIhEnUcgSP9bKrSYobZOVVBLHZvDJlrARmpNJDbKGowG57&#10;4IxQUBptpDLG00i1JPwgZMtctla41Ke3pEqCML2GCmI3WXSiWL6wGG/UV3yVJql2k3jQ0MK8nPXI&#10;ENto6a+lkbk6AU+7IcLXahHrL2bl0CHl1GSoNgCLlZbyjyRsOX8uVEN3HQdcaYkYqvh0xDj8arpl&#10;nbyIxKcnHc5MoJpThs1YvsVkXoBgUytdG10IyrcuJruRkbZGmorhbeJlFST45Ei3Y4MgiFAmo3FT&#10;2yBi7bBnKJNr6UYncinWnfCIrnySlyVWELqCxZDTamGnVTmQVNLEKeZJZciYt8NXWy50iqARSvfI&#10;mLk4tWFG8sxxBib4iaUwxBY5tSDyaNj9XUNJJv4DGQtt0mp3d6YcdfvyFO3OoBU1iVXpUH6MJXHk&#10;N81fkN1NDTvkac0TtYXBHTFna14wqF8kHGlKioPISuLYJiStxagqKfPCxmG4kDErSp7YtEpbNwWz&#10;wkh1+7JFwoTs03JWlfwyDnR2UGFDU4W6IXKzSGgGBv5ueoBHfCp2RlsixD1XXpuK4C6vJIlfelbu&#10;PkEHwnthDp8kSOqHuFjWNSgoPDFzMEiBu4IGHwUIpl8W4knkz7y5C1vpqKDUuSaeGbCPJ57VSuW6&#10;fWqmSPieoO2TpwUz4SIgEn3DFiSo3EwVQvjgKFiQ8/lgQQhLhaNVenhjaAr2sfMVNae+Ebs6R3qG&#10;FaxfTkkJXeu7sZF2OQJQglkeV6uanClDNH8Rr45EhURZW8bbSZIJRL6cG5ekaACu+CmKW2UrBqqf&#10;iU4ItqfQfvqMxrlhDAhA3UUXMrQkd8rIDC2LzXcn6R9IfDEw4kZASvkyvZJdR08Wlzx5U5NsPbAR&#10;TOBRHmW/k9KKBalF3r2P+ThJa5Gyw6YED4d2ORG6Uf5c8uXurK9xDx4psQ3XLN0y2Ce+VYzFqiqy&#10;ByKgk9v8rGI33ZwNhlur3axH0LQBm618MskWhhWqXU0j8ZmLEePbKBbaEuV3llVRUmo2GWcTZHzZ&#10;zrlyxt0KMymgB245IktMjR2YVe3EkbcQ5b3yq7ZgoUXCSOBL8K1+IjrkwFZDo1isq+qu8an4QeuE&#10;BJ2ZTE0ZiZXFNt6ZMhqkxnSri1TUGW6q0ZJC/PKhTbAWGWW/pjg0FQhPfLmo7J5AxG2KCwLzcyeo&#10;XY17AZiTG7GBYO93Ch4uXI8B0yyDcU28u+ZIbeT07lpEjAovHx/yly1nzDLLG+nRTJaUmjLVNdts&#10;mWrlzX+ZNZWSzVSu77/LKpSapC3m+ps0lSBTKQWYFKlu1t6HF1YyAbb7A5dYZ2yvQ7/Q4IA0i0kA&#10;+LkK1P8Ak4QAwnC+TFtVvUlnkMHwwudhgJHRjGKK8j2aXGqhywHAVHvjFygKDL/Ok5UxowDU3yUg&#10;4Qu0r8nWd088t5blV4ChHscEAXMJoJj5vVnjRu4HxUyE3Evd55dRF5eI75GLcqWWpXOmsRayFC3X&#10;ictEqbIl6jpDWekQJLPKpnlHJ2JyQj3sJDuULvztb2U5uLM+o1KEEfCcSQGMV1j5kk1ZxcXJVQp2&#10;A6YBJs8NNp9QhiRpq9u3fC1EIPRIfXDXQXkSTlUQ3HYILXXuNRX6uYOKr1YCpwyk0imDajpksddq&#10;fPMcEtokEoblH9rLgUErFm7dckhXsrprWT10AJpShyQDLmyfS7S1vGFxLVT1A7YaYUQytJWkoQ2/&#10;TASlkGju5io/UHCElMr22W7gMfftgItqkHlXmS19IsB1rmDVFthLZhzluldsygWbQ98LWXLMENQN&#10;x44s4sl8tWkesXIFwoEYFajxw824jZnEflqwE3Ar+6Va7DeuDgDjWlOq2gjm9OJ/TjpuTjdMvEJY&#10;RfbMWU1FaV8cFswUOsirTkfnkqYEr7mSImluSR3riQgFuwVGkKPTpsPE4hkVCSLdqHphpQXpHki+&#10;drMWsUdTHuzfPJRWYZZbXARfUda8tvDJNVMC1i5Mdw7qSHBO2Y8tiygxe+1KS4ashLHp8ssMrZcI&#10;QjXMroIifgHQYGQCDmkLbYLbuGkQlvxUHcV8cFtRLJ9Mv1sYStfiA2yQRzZ75YeeXS/UnkINagHw&#10;yYNrkdqd0scfqSUIXEuO8313UBdylwAo9spbIhj85G+TDJBM+5B/DJopoOa9cKF6k8sBQ3MSDtiq&#10;e+X5Db3ML1pRhv4ZWXJg9wt9Q+s2vFiOQ2OWhpmHIw40xa6SvVbCG4POVuK+OVziCgbPNddVFndY&#10;jyUdDlAFNgNpC6mvXLWdqqvUcfbCGJUbef0iV4gk9zkgxVleuSYtyS0xtIZVoPlRtQh+sB+SgVIH&#10;bIGNpkCFbVvL6QKGQdsqIpiCxieERtuNsnGTIqDFK7dMsQ6owoRVvfyQxGFNlbr74bVQNDkVbCVN&#10;B1xTSoYOB+IEHwONIdNCimnUkYEtJAJmA44obe39F6dMNJtVgtTdTx28Rq0hpiVAZ3Z+VLGNfTdW&#10;LUpUnvgEEFjWtacsU7Q245BRufDGQpjGzzatdLtb+5S3s2dYwoMjHx/ycDaYlE+YNOGmlIQ3MsK8&#10;j1phqmtjskda1xtKGaIV3xRSIhtFCGVqEDoMNJpqOsDF4/hJ8MDJtYo5mLSUr44saUzbI3wAVJNB&#10;gLIPQEim0rTFMVY2RdyDQ4RsyB3YjdXn1hmkkJaTqSxqchxW2+GBul4FKgb8vbJ8mslMB5amRRLO&#10;nFD0JwblqJpDGyRDVTQjoceSQyHyTb+pJLK9T0FcRuWdvSYNlp7ZYwLFtXgjlkf1zxHtlUgiJYVe&#10;QRF3K0AXpTEMkFKYigVR8WGkNQ2Es8TTKKovU4VJpRitYzUyNxodhTrgUbql/Bb8/wDRzyWg7U3w&#10;lFISJAsqFhUBgSMDOmV+YdWt71EhgA+GlSP+I5PZrMUkguprAlrd6M3XK6ZBdJq9xMhjmcsh6jxy&#10;fEtI2x8zTWMIghVaDocQUkBLLy7a7cyyGrt1OJNqEGkQQ1UkHIAUz4kfp+oSWrHk7UIIoDkrZCaE&#10;ulMrEknfE7sCVL6pb+lx4n1a1Le38uNBjxFDtYLud8jTIStNJvKz2sInlZdwCADU74eFTMpfPYoi&#10;jjWv4YKTxNy6coAVX5ePtgRZUv0dXucWXE2mngCoOSpeJUMDemI6/CN+mK8Si1h7/fijiUnsqGgN&#10;caTxtrpzEb/qwLxuOmkHc74o43fUWPeuNJ40Zpdgq3CySx+oi7lQMC8bd9YerIZIwFUnZR2ySBJB&#10;HT2r2wUnja/R79dsU8a46e1KnfAjjRkOiTLHzkQioqDhCeNZPbzy/CzVXwxRxsm0bU3/AHNrxCRR&#10;b1Hc5Hkpk9Lsp/Wt/UTw2y4FpLCNdhaVCakyA7+GVyBLZCVMHuLN2Ygjf3wUz4whJNPkI3A2wrxB&#10;SOnOeo2xTxu/RrjqBijjcNOfwGK8a8afIRTFPG3+jGPWmCkca46Y42w0jxGhprD+3Gl42v0c3tin&#10;jbOmse+K8bhppoT3wUvG0NNbxw0vGu/Rr+I+7Gkcba6Qz7joPbFHG2dKI6NhpHGr22hy3jFV+I++&#10;NLxtS6K0LFGNGHUY0V41L9FV6nBS8S8aUpbiTQe+NLa79EiJw8bVKMCCB4YDFIkyi4806heIEkYL&#10;QUJUUrkwaQTaR3Nj6p5Gu+Dmi6da2EMfVTJTciuAhbTRPqsgpFamvzwcl2XHTHnFEgKe+Aldm18t&#10;XFKBG3yBKQQuHlW7cUKnivjiJJsJTLpREnpKAWyXEnhKrH5duG2CfjhsIqkZH5RuW3CUGQ4kWjYP&#10;K9+qekDSPwxEivEqf4VmP2uJGNlNqb+UG7uuNsbXr5Qi4Dk/x96dMG620fKjuy8X+JSKUw7lbZ+k&#10;Mi2fpcvjoATl8NmJLG7nQ15+o0tR3FOuQkLTEoDUdGS8l9VXRO1AMSE2UKfLKLu8p+gZWQyt3+Gr&#10;br6j/dkUtN5Ztv5nOFDl8swmpBYAeOSDFRXR7WmxYgYGSrFpFl+0CT88lsxNqjaTZn9j8cGy7rTp&#10;dqN+Bp88V3Vre2tYG5pGeQ740kbIl5/UoAGOSteanDDKlQoIBNcjSogpIO5rhpK0xlz/AG4qh5WI&#10;PFaH6cQhapJ6gffiUqqqvIE0G/XBzQipJEQkKSR45O1UTRt9/uyKWkjDfaG2NrS4iJeta4LWl0cs&#10;XIEHp2ONrwp0XguYRKCo9u4y4UWBjSVy3VVCdQvTIk0kBSEo8KZWSml4uAor3xEk8K5JmcV3+7Im&#10;S0FZY2brXESWlUWwPXJWmig9Yt1WEVG1cKhg2sqUNCKZJJTi1uW0/TYUhO7VauMQwpIbm6bgXcnk&#10;TlhSER5b8vNrN2y8v3a0LsP+I5VI9AxJL2bTrKLT4Ut4RxRRQDDGNMUF5hkaCSN0Ab29svV5x5s9&#10;H6yTAahtz7HAyDGbglCX2qdqZBkoFuTAr1GFC+FmuWS2jj5TMaAjqa4CaCKereUPI8enEXV/RpgK&#10;8D0XKRGzuxJtX8x6ypBgQD0q98yuGgyi881GUF6DrXKG5BOcKEVo2mS6xeLZxbE7k+CjBVoKfa9o&#10;cGi8I435u32h3GHw2NljkyBj7YOTIFatBtgSvkbiKLgSh3kyaqbEHc74ELAThQiIF5Go/Z3yBKUR&#10;eHlR1YPXrTFkgjQ4UWqWyqXANKdSDhQU2tljuC5t14kbUrXI0sQg1gap5gle5xpkhbiSJW4olad6&#10;40wITJprEIohjkqFFSf5sQEIKQ1NVPXChZwVUNGNT1pkgqHdx238cUoix0ya7ja4Vf3SmhORQU3s&#10;7i3toWRIQzk7Me2V1TKIVAnOKSYykSGgCfzDJAsmQaBqkVvKahlibiq1/mwcmkh6BAwKgjLgWIak&#10;WpqcmqT6pqETxVbcKaHJBLEL6+hMgeAHiPtDKZhmNuaFvZElX6y20idFbuMgAy5pakNxrlxHZ7BS&#10;eRp+yMPJiWYTeRbWOH07Uq8nXkW3/wBXDwhr3Y5qWnPZxemVLEdq7DI3TaEr8um1bV4YtUIW3Nev&#10;Qv8A7rV8EixMbexuYYFQ2ygenuadOOWxiEcNKFt5qsnn+rtLRmOwpt/q8smdk8KcT3aRxFiwBArk&#10;huxpiFzqEyOUDgCTcEHpkckqZxYhd2j3Fyxu5SGNaN4nKOK1NlRsvL8yQyXhZ0jBpVejDK6MuTHi&#10;pe15A8XGROSxsNx+1/kthMaZgWzDT/OOmx2prCY6bBQBluOQY+GGH3+oRSylpfhRiaewOWTI6I4U&#10;38kXmmaZHcNI9XZgA9D0yiMha8Kl5i8zQzgxwkstCDXvmVszASXynqVnLfxQyxgSkmjV65jyoFgY&#10;vWNNtfQdo2NYyKrXtkohCB1yCRv3ERormmWptjHmOzhtofSQqARuw68sqptjdMVW/gV4orwlot+Z&#10;HXKyKSm8WrWBhazsUYBzsTkeErVInzLbQaZbJHC5Z3X4gTXMiGNr4ik3lfRJtS53SoSinjX3ynIC&#10;oLLNE0tbe4d2J+DqMiMdKZWzK1likFYq+4OZAYFHqPDJKhXU8jiVY1q+tmxPNd3rQDJdGdJw9+n1&#10;SOS4+AkAnbIRNsaVoNRtJkDxMDhWkwVlpsQTihKtUjKqXjcB6E8T3/1cmI2yDzjUfOc0bFfDGeOm&#10;8EBLR+YFyh+0fuyml4h3Nt5/uD+230DFNjuUj51uJNg532xJRxIiDzPd2REEnxxlgzEH4qZSTbAq&#10;mpebm9R1t5G9EjYE1ywFeJfD5k+s2AVjxlU/SwyJlbEMgXX4NN00Xlk7LNtyQj4Sf2ssjEMF8vm+&#10;8kjhuSFX1iAE+eSMgzpm1lLyShIDU3+eAG2tDahfMtu68VDdB75bHmkPNwjvqkduslEd9/DKs5tk&#10;S9FsZzEpgPxFMjAUwpfcag0ULSgbDLQziLSHy5cLeLcM5AfnlczZZTjTIrKcwqQ9T4DENSLF4h36&#10;ZNXetFuwNDhWkNICW5tQ7YCpQ2oWQnEblNlNcaSCu+u1b0VH2qcBTw/ZwAUgouRGJEhUKw8MkhQv&#10;oYtVUQ0IYd/DJA0yBp5x5jsktuUKn4gSCMqnDq7TDI9WHzR8l3OYZDtY6jZRT43Ckj4O+RMUT1W1&#10;Mh0e/SOX0pqGNzvXtjwusnltG6vOsO8G8Zy+EWoZN0o067tfrJ+toTETuQdwMrmO92URLIPSyKXz&#10;Dbws0Nq7Sw029T9k/wCRhjIR5Ijpz/F/sWOXk31hiRuSe2RlN2uGACAMTIwUruN6nKyUjm3M8nCv&#10;YZDibrAUYmfvU4SkStxPM7Ch9sFJBC25mcUWu2SARKfCitPh9aJ/iogpUkZAhw82Y0ouiByiEkL3&#10;yynFhlBVrpeX2SXUAbnA2idFQalCwPxUyNOYMlBMV11ZrBbSRFDodmplkdnS5DZtACGa5bZlWnjt&#10;kyUeIB1WRrbsClzIIyD8JArkaQdTSEPxyFeVQDscJGzk4spJ3RWoKqopX7X68qAbtTlEQ36NmYxy&#10;Y86b0ywOiyZjJuNI7i2YwrwMZpUndv8AY5IpxZSvWKPijEqG78f+N8rLnyIIVZdMdovrUCKU8Ad/&#10;+BycXAlOuSWMzBCXQ0HfLeFrGUdVH1UfdRxPjXJU1HKbUmZ4AJKjfwOHhajIlAvKSTud8mBSOJxu&#10;mKCIliB0HbDSDJa1WXktaDqaYbYtvDwVWDA8vDAmlS0kjVqSAMD49siUKs7ICVSlPEYhKDlYk1GT&#10;CFMnCq+M+HXAqqj8tm6169siquwWN+AcEfzdsFLTmmAPE7geGRpPJPvJ2ki6ulup1/co4rU0rlOT&#10;ya5F6r5iE1jEjWQCxuwBI7Vy7HAN8NmEea9PltatKoFehHfLwGd2we9Qxn4hv3yJDBB+oDVRgprK&#10;raWhunKBlWgrVsChW061ae8W3Hc0r74CmqRWpWh0u49GUNyBFabErhjFNUmPlny9LreoB7JeMEZB&#10;PqGuQmWucr5M182+W7WzijuYnVGBAYAf8Mq5PHjtmBsw3zULQ8PqpqOPxH3y4RpkQAGPW8BuJVgU&#10;gM5pU9P9bK5NZRVzZNZXBRikhSh/yWyNLVq2oW4kt0u0SNQRuEPf/LTCAyCU8qDrgIQmWlz3VoDd&#10;QJWNhxJYVU5AxSCnmi6TqepRs0QUpId+lcrIAQZEnknR8uXkki6ebaNpEWvKtNssiy5MY1fSG06U&#10;w3CcH8MuGO0ljssAMvGtBgOzAsl0Lyy2rcI4YjxB+OXtlBkx4gn2o6E9rA9tFG4jU/aP2cMY9W0U&#10;xO90/h9k1I7ZbRWrSSZShJO2EMTsjdOiRWJuV2psDtkCgI57Y6S6TjjJy3oDWmGkoa8kt5YfVU/v&#10;mNSKUxiKXmlYau3jljFphx2GBVaCCSZSy0ovWp3wFKmRvQb4rTRWm2KrnRm7Y2rQWm5OC1eo/ljo&#10;VnfwMbkuxP7J2X/Y5ik3JgOfNlQ8uRWMrQw1EQNSldiP5svEAW6mO+ZAGVlhb9wp2FKUy6MKbaoJ&#10;h5Sigg05rigZmJqSOmUSG7jgbp/pt3btxKBAKbnJcKaUNfuEu4TFbjmgG/EbZfAU2DZ5dqsXImmx&#10;HbJSDIsTuFZGNe5ystJC3kvAhgKnvkaY016bwgMy/CfHCi2Q+W/Kl1rEbXMLKieBO5ymUt6TdofU&#10;rL6s3pKQ4B6jLQGfClE6BTthY0i7F7W5pFdUjAU0YDq3+VkeSo+x8vtLEtxXlGT0XcjI8QWlC9tB&#10;ExRagDsRTLKZUljR8DUDAWJVY5GDB12YHauQpUQl03rG4njEq0oa4QElZcQuw9coVRumSGyLtX0W&#10;1S7l9KQkIa9Otf2chLZAKHvrL6tMY2BAB75bHcMihSzRGqmmCmK6H03RgwPPqDkZKnpuJILFONOJ&#10;H7J/4llMRu2R2SWW4MlfHMm2JQpJJ3xQ3TfbAhkflrWWtITa78GarEeGY2QMYmizLUdOtJbVbjTo&#10;3NepO9cYSLeKpKNS8tzJALiVOKuKinUZcDag2xu50skVGT5ISmaExHicLEoYmmNIbG+BVeKIsdum&#10;RJV0icTXEJpYWrueuGkODDvikBEK447UORZcKhIlDXJgo4Vp6UxQsOFi7thV2BlSKS1CRCYsCD+z&#10;3yFrS0CpqOmKQEVAAx2698qkXb6akWlqSa9soMncY48RV5Y441opIPzyILPLhrkgOXxgufh75e60&#10;2CmM9tbtD6sD1PdTkBzRPGJDmgYU4/E/TJSZYInqjIin7O2UF2+KuiuYqLzDA1wCTdKHVBzlDsNv&#10;fLg6/LSF7U7ZNp4n/9WDavfvK6xj4Y65hQjaxXTszwqgmLr4AbYkUkoRYm6Eb4SkIuCwHHk5I9iM&#10;rLK1vpxOW5OVPQDFUdAUaDjvVeuRpiUDe2vpwi45HnXplkSolSd2Opw3tukJJEi9zlc4txF7tPFK&#10;GIXoOpytrU72RGjDVqw2IxCA61/0dDNHQn3wlmdgk16Zbt2kYBW/ly2JprAQdyWICkUPyy2JUq9p&#10;EBvzCkdsMlpNIzLMAlT1zHkikVL/AKA3pyAsT2GQsFlzSvULVrk8kUovgcsiaYUgk00xkPUsK9hl&#10;pkkImeDg4CA0yNsgUbD6vpenTauVmmRXLd3DxfvGIRdguPNaCDW2MqmUn4gemG2KFuJZpf2SANsm&#10;KQhFjLGjCm+WWmkZDDyHHwyNpTBbqSOIRxUHvTfIkpUpIGlYNM5r45G2BCFnLV4rWnjTJAsbtRV3&#10;gr6bkV65Mbsle1tjNQqeTdxTpidlTKKPgjGQFqDplN2ghLYbQXMpZj6UY7+GWhkEdaTpHKYkkMqj&#10;ochIMgVOe3McxqQO++RCFK3VyxY7KPA4atUxd7JaNLzc+A2yARwoI28cr1tlZFPYmuTtlwoa4hMd&#10;YyC48fDLAWBCI0WwW4ZkeQxEdDXGTZw7JtZ6BcJykjkVkH7VeuUyQvvbaW4UJ6S1H7QNcrBYJfNz&#10;jPBE3A3y22SHnNxOy82YkdsPExq0eNOHAOjBidiAMrM6XhV9P0GaW7jjnBEbHeo7YDLZmAifMOkf&#10;o+YxoBwPQZWJNYKRwzSwniq7Htl43ZpjDIdRuAiIEIpWp2x4WJikmqWzQzMjU2PUdMsiwiShbW3L&#10;SVJ4jxOWVbZSZpZw/ZU+of8AJG2VlREldd6QVi9Rvh8OWMV5IO3cg+mxLL2p44StImSJuIDVA98j&#10;aFO4fiNutO+K0pxk1DEgE4SyATm3ZrRwOSuxoajtkCtIfzDfPeOoUABBTbviC1iO6WQ2QZx6lVr3&#10;ArkuJu4Uye0kRClSQvSuQtgQp27IEKO5DdgRhQQg7uaVxxStPDtkwQkBuG5eJCrxjfvTfDakLIZn&#10;V/3S198B3UCk6WCbUl5EdBue2UkUtqFvHcQ19MKy9CMeJNoK5ild/wB6dz+GWRKA3aevbSfCGp8s&#10;JLOg6/uPWBQRCp/apTACwpAS6cwUMfuy0TUqdrCeVKdMZSZAop4yD8YH0ZG1tYLhl2AqB44VJULi&#10;4MnsPCu2TAYN2V60MqtWqqa07ZMjZTuj9avo53V4z23yvhaBGig2CpuGDVwtlIm2vGtdqU98SLZi&#10;Np3NOL1EjjBDN1NMpOzVKFF11pdvaqryU5g1O/XIjdkCjrDVobhSq/CVGCUEkKsdHBJbmh9sjTUp&#10;xXcaOyIAoJ6YQzpY8/oEtIaE98nwsd3XOsgRD09/njVLwpN+knRuZXY9u2Cm0bIiJvVYOwIXwyEg&#10;5eDNwHdddSvxoBt2yoB3Y1EZrbdGm3qeK5a4WoEeaP5iI8onrtvkTu6wTornuop4eC7kGuDhYTyG&#10;0uE8kpKBSePQjJ1TbEmaIt6pGTPWo6V75TJ32ljEDddFInMfu+delTSmEJyY+I7NKjLIX4k07dsi&#10;W/FAD+c64nA2px9jkacyGThO6FEjO/zxIcqOW0xijiCkPSrbAnCA63U5SEDNEVYqN/lkjs16fNao&#10;AVWrVOB2hOyKW0eIhyCqkVB+eBwpyvkvWIQjnVmJPjgk0Yh3tyfvE50pTK3IExdIF6Hrk3PgWnf0&#10;1qvXC28YCyVq79eWTAcbNnACI+sCZPTY02wkOmnmCIhQKvwt064KaIEyUUkAFFHToTiA3yyCApCy&#10;M3PkdhXtmRCnDOcvQvLc5ntFcCgU0zPi6zMbNsiS9isUZ51JSmx98mTTREXsradfLfJ6g6eByPEm&#10;WPh5rmjMr8RtkebWrwlokI6mmFbQw/mPXAoVklIXiDtkkld8bCiiuBilsrM3INsRgUKPCiBulcKr&#10;EWu/XAlMFhVSC2xPYZJKvcJyTbwyJYpNbadwm5ctu9cjGNM7TS0kEUxNdlG2XIQl5qH1kvPHTiPh&#10;oRlcpMSGIXszTTLPspQ70yoFnENeYLYNPFM/7QGTIYx5qfmmKQQRNKOIP2RTtkZAlrlsWFzFTUb8&#10;+2Ri2Mg8leYbbR45Uuyy8ulPHMgSpnM2KTLyXOt9fTzEkbHjt4nHmxjHhimPmOX03CoacRTbxyEy&#10;1w5sSuWZ3PLenjkAG8u03UX0uf6wiqzdi29MsjKmQI5Ml1vVJbyzjdxx5YZTDTKFFhssqCQFtwDl&#10;YZUpSK00lAB8R2Ayahmmno1nHFaEDnIRv4f62TZHdkNxpkkcMixgNt2OQkGiWzCJLOUXajiRQ7+2&#10;VQbccmfWUYPFQNgMykSCY3Mv1ePkMiTTSS8w8zh3mZu2YUp2WyAYndIyb03y2DMhyaZdtD9Y9JvT&#10;68stAY8VJ5pV/NbQtGrVLDYDxwgtl2yTzHbS2umQ/WKBtgB33wmFtE9i8/vZTIaKaAZQNmYFqYOw&#10;AySKV/XfgIYxX9eFVrQ+lyScHn2GBbTDyVcCHVV5Hgp2y2OzcOTI/OtyPWWJOiiv34zpxQN0X5S0&#10;1BpzXbvVnNAoP/EsEA5UzSP16Ga5tEjhjNB1IyM3H97C5vLFzJ8TQvTKASzsJdcWRtOSlN+m/bLA&#10;UcSDi9aSQcKmnTeuJyU2x3ZFF5bvLoKY43UHqW2yN2gkBP4/K85RYqBCOrA9f9jltFjxp/8Aon6v&#10;ZcZTVFG3ucHD3sZSYg2r6jpUpMBpH1p2OQ4qboSsbp1p/n6Cdgl4vpnueoy8SBU4weS7zZJbX1oL&#10;m2Kkg0qMZAOKYGJedX4LdOuUBtQC/uzQjfLENPWu2NpDOPL+mGO2juJvskVFemWCNplJlmmRyXH7&#10;yq+nWgoPDDSGSwRLGtF74KQjo3Cjf6cUF5j5pIeV2XcCuYmTmsAwSX4iWHQHLYhtJUzQrUYsFF1J&#10;Wg6nYfThSC9Q8j6X+jIxFLQzvRvkMmItxkSGTzs6Fm6g7UyRcZjGuTL9VlDKOXjlRUh5/ce+3hkG&#10;doRCT8I6nJpRdpazzn0YlLb9hiZMqTNPLd/ZkTekynqCN8jujxAEOli0kx9T7XVq7Yd14wyDypKI&#10;rxoCTRxQEGnTJcTLmynXpPqcCID8XXJS5NBO7BdSmkryrQsMpAtmkSIZCT27nJI4kXbW9qkUjSuw&#10;lH2AB1/1sbZWhjHGtG6+2BPErXurvdSRUQIsdAAMnaKR9yxfEpBpmegajPfWVJ6AR7CncYYzTPvS&#10;3X55OBBNV8MjItIYPdSFmoMgG0IeYVGTCoRYyXqu5yVoAtXlsJYVEkqMqsdiRscKnZYkLK24wEo5&#10;q7Rile+QtICOs6rx9iMDbyeiaHfs4/ekqKCg7HLAUSIZRJOIowwFa5JoQurnlYlgNxvg5sZPLNSm&#10;qWPfMat2yKW8Sdz1yxlbav6fxDfJBBQ6nk9RtkmKJpTthVbMhZd+p2yBNMoh6t5L0me2sAJSykip&#10;Ue+CO7ZMp5e6WLocaUAXvkiLaHm+uaS0TtUfD2yjkWQLGZEKGmXgqtB7YULwCemFaXbrgWlW3nNv&#10;Ksq7lTUYpCJv9SN9J6zjiaUwmTHhQZPPYZG0hNl1TlEI5VqVFFoP+GyXEkhLpHZtjgWllZIyGWqs&#10;DUEdcUjZHfpi+PWZj9OS4ltSGosj85CxDfaoaEjI2q83K3Ev+45WSg333xBRdLJLyVm5SuWcbfFv&#10;iSnmpM/Pr1OC0UjxoVyq8qA7cj8sFotDS27J2pjxJtCuCdjhQ19YYqFenw7DBbJE6S6m7SRzRYzy&#10;PvjaQyfX/McGoW6xQkg1+IEZZYphVFh8sJry5ZTTfx7L0bkKKN8sayUxHmC7EItmYGMbbipwg0g7&#10;oaO5cyckoSfHIrTMfKSgWZbvzNcIQWaW8gKBugybFjPmGSMSMWFRTb55VMjqmIYJLFKzE0JX5ZEF&#10;kUJJCUNThtFpjpmryWlpJahAwc9T2rlkSp3S52H0YCUAKRbwwK1hVERR7Mw6LgZgLCtRXenjixK1&#10;ojWg3r0pitou40yS04i4VkZhWjeGNFbUI7YyNxXpjbOMbdcQehsfwxZShSdx+XHWz+syUVQOW43N&#10;cQCWomknuYePTAFtQZckrjHtirUkjncmvzxTaM0vTZL1fUqFjrSpzGy5RBthjMk5byyAKq/M5rDr&#10;RdOV4FBKLq19Ile4zY4p8W7iTjSEK9u2ZQLW1x8MVc0YYUwIUzGFGwwJAs0GZ6l5et9HsI5FYPK4&#10;BO4PXJ+H1RKwxi4UcthTI0t2hiB1woTTTdYNlbtbrGpZq/F3of2ckCpgChhApiaWoB7L3wHdeSF4&#10;4FbCE4ppr08VTKzvHlK288hEXT5ZIKollXkvEHwOAopH2kzR2S26Bau/X9rfBa09KtIvq9pxH7Kj&#10;76ZOKCxPXFEg+EUJG/zyMigBivpI3MuaEdMAZlDFO2FFLCmKuaOlPfFWvTwK4RjDabaCUOLF3Ek4&#10;pb4YFdwwpdxAxRTuIOKtrHXbxxSqtb8DxOxwJpoHjsOmKKWHCileG8ki2QgfRilzkzNybdjja0t9&#10;KmBVqjfphVVI+Liu9dsbWlSe2MBMUgo49+mKthml4xAAsdhTFFLTEUJXoRscUNwTtAeSGhwUyDIt&#10;P8yICFmFD45As6tkFvqEM4qrDGwvCiKo3Xf2xpjTGtX8s+vKWtiFqKnfK5BujOkRoel/UVIduZPY&#10;9siAsjacqIh7ZZs10v8AVA2VyB4YbXhU2MXfBaeFTLQeG+OyOFaZYV6A42mla1UO3IYQwITqFaoQ&#10;fDLgwY5rxkigJhNGrTIyZwKUWLcECSsC4ym207piHA6jG2FNM4PYnG2QDXL/ACTgtaQc+oKoKlcH&#10;HSaQtnC0qlgtRXEG0UqsqI4jIHJsnyXhVxbHtx+/Ail/1Vx3TFCDvYbhj6IdBXsOuC2SmmnTLujk&#10;HI80mbhHeMwUOSO/hhumPNuZb2Mcj9k9eONlbUT05bluwx400irTRpbkcpKj5DEG2JKNTQ0Qb8jj&#10;RUFU/RdBtGaePXCtq66ZwYpQEgVrkwFd+ig2/I/RkSoQlx9UVeDMUZTuT3xsN3AeavHo60DVNDuK&#10;41bWVUaEvUjbHhY2pNp9tFv6ij6cabAC5rJOS8HX3FcSiijIYYnbiDvighFraJ/KDixptbQCuwp8&#10;sNKlms3n1DZfCu+J2czBjEuaW6VrMmoTGL4QR0yrjcvLgERYROv+okQRh8I7jL3WsE1askg5HYCm&#10;EMC0dSmkt0sQo4p0bvkglJ7hqnj3xYE0yjyJd2+n28s0gYzPIFUfs5UQGN29ftyZFWvWgy4MWO65&#10;NKkpcfaXpkiaDKO7z+9haWYlxufHKuO20hAzxxQAvIgbw36YAxpDNotwkH6RmjMcD04E98kN2Fqn&#10;l7UIdI1OO+lT1I1BFPf+bEshuzW4/MJrnlHDHRW8TvlgIDLhCS3+stcoBRTQU2yBlaQAEpiZPVrM&#10;pKkZFB3Q04VSSvSu2FXQJIpE0ZZSOjDbAvFSs104BLnkx7k1yVrzQjzlqnIpXRk8ebbDAmlKS55n&#10;r8sKQLbEEo+NlIHjgtTsqwwhgeW3ywW1koqDTHnI+qkMTXY7HbEboCy0vXs1kjVVJbYk9sFMkIWN&#10;T74bRawyOq1K9cUhX52k6USN0k7mtRhSjdJc2cheVTxIpgKYl1wjlwXqI3bbJBBKHhghWT9+fhLU&#10;GAsSm+paUtjCkgYEPuAN9sQikuSxklNYqUA7nFSgJJSDSnXagwhVS8iSIJEUCP3INa4VBVbKQ25E&#10;YYmNjuB44CVtF/VJEaq7A98id2Y2RNtYT3kn1S2IeU7D5ftZC0mVM2/QTi3WCRQJIyDt0w8N82kl&#10;lkMJRAD1oMtiEOnDhKoKkZYhit/Ozn0Uj5AGpA2xkyBDFbyOK1lJlLKrmpT/AJuzHIZFuGxaarwc&#10;ZYz/ALrc9MFoEk98taGbJfrDqFZ23+X8uAC0XbMoI4mFAAoB8MvAQgvMWnIkf1mOm3XLBG1eP+Z7&#10;apJ2BB7ZUYUz6MjuNaudL0yGIXSzKVoabmlP2snAUmKV6RdQrNFfXLn01Ykqoq2CYtbJZefOtldK&#10;LdFZmboX+GmSGzGlmgwtrWoetGipbrVTU1qV+1xwS9TEsjv/AC1Fd8nTb2A2yHAi2O6tDdtEmlAh&#10;UG1abgYgmLK0lj0GOzuRBcPzXqeOxb+XKybO6N0qu7RIpj6i8o+R6H4wuHZNkIK+SCU8rbnwHZ+u&#10;BSU10DVrW3T0JWK8jutPhJ/myC8KX69E0VywXdW6AZeJLs3oejQT6hbm3djIrcmBFKAZXI2xJe3Q&#10;ukgFVoRtlsU0h9YRHgb4fiUbZcFphOvSxJp68hycg09jkCGyLE9EurK1WWW+jMkg2QEbDKzzVJze&#10;LCWZCCWr8PhXLKClBSXbEVLHl0oTWmC1O7Ofy8e5gtpi5PpuwK77csoMt2Itmmgo7erJLuT1+eWB&#10;ieaP0+SWG4Kkfu33yRQn4O1RkglTmZVBfwGFQwTXrI3QMzMq7Fh45KR2pkratPJPo0Bbdiu5+WV4&#10;itMRfzA1tJbC05KVcBgelScnI9yQK5vSNRuJIE+sTUXmopx8cQD1RbAfM+uysoJ5cvE5PiptiWC3&#10;l00pOVylakoPp13yti1gVutN164oRv1xiu7GuV0trYJow9WFRTp74UFFQTOt5HJJWMFgAKV6/wCT&#10;hI2a+Kmd32kx27I9yfUti1WShSoyUYk8mQkgtdZY7mC4tYTDEpHEE8hkpigm+56HYags6erxA2FS&#10;PHIRLFET3sE0ZhYAkigFN65eNlp5vrcDWEwUfDL6gKk+5xybpZJpsnpap9WvpD+8jqD0AOUC0FNv&#10;MsstpahBT0zsCO+ZOMM4MK0TUGsrziprHOaEdw2YuX0lnOVvRI+RUEnfJxNtK+5NF4jwySqFpYTT&#10;KHanE79cG5W0U1s5PwdBjS2tvLiRU9KlR4jCDTIBT0+D1CJkBUrUE+OPNimDKSOu+EKgJVZCWU0r&#10;tUYVYJ5gi9O4YvuteuMzs7HBMMQvPR+sNHX912JGY1sMuTdAX31FF/0eU8+4I2wgOOZISO/dU4Ba&#10;mv2sBDHiVJLyZiFDErhumePcuiejVOxOUS3d3hycCcWunveJueDDptscpumWTNI7tCzmtZKE/GpH&#10;TJShbEaogI64ksZamZ5Fc9NuuIiw8c80LfadSNFgcsr779sabRqTSHETW1KE1+W2S4WePUlzWgl+&#10;MkKe+RZTzkckvnRGZk5EkGgIGHk3Ryg80WvwRCJDwB6175VbDLOIG6nFCgb98TTuVOW26SU99ld4&#10;oEBMcrNXoKf8Sw0HLx5D1Q7hqhytK9RkadgJ21bem0hTp4YETxAjZSnqSWJApl4dFljwlCPegKw4&#10;qa9KZIBxuJuxuVFCftdx1xkF8Uo+8RrpwIhVTvt2yqITLMSg7x1AVVFOP35aItdoaG6IkAYkDJGK&#10;LRU0tW4gbjocr4W0TIQo1GSBj6RK16gZIRRKVomyuROW9WYIPcd/9XEtQsrNSt/SowdHU9CmTiU0&#10;lMla1HTLAxU0QsfiOFCxk4mmFVZL2VIDbDdCa4pCkoI64FVR8IJG+RVMINGuriIXEKckIrscjajd&#10;ASp2OxGTTVKDChpkkNAlfliqoFqMirkhJG2JKrmiZW6YLVN7TkFB5MBSu3bMSQSE/n8zXs1uLSWY&#10;mMb7/ay3HKm0FR1vzJFqVpHbjn6qD4i3fMmMkbBi00jMCDvhkWNut7uS3jeJQpV+pI3/ANjlZRdK&#10;FDt1wsLRkXrwUkjfiwIPvXIHdkG729nvZPUuW5yeJycTSmVpn5c813egBlt1Vlc1NeuVygCbWJCK&#10;1TzXNqT+rLs3hXYf6uZEJ0zJBSO6vZbgUY1GAythaCb7XIGlMixVre5SOvqqzV8DgZWsSVS1HB4+&#10;2FFrZY+RPAbdsbVMdP1i5s1SOgeFD9humQKsm0XzjZwClxCyOG5Ap0/1WXKpQvky2LIbvzpaLdRa&#10;jaqacSHFdzmRFnQYZ5i1wanctcno3QeGZIlQRKTHHYu3wGhG4OUSLBnXlDzfBpVkYLlWdmNT4Zhk&#10;bqIsssfPWiNE0MtaNv8AEK5kQbI42C6tJp8kryQybMTxGZkiKZyiAxW7VS3+Scxy0lGxTLcOiTn1&#10;Y0FBTY/8FlMltdqEduj0twY0pup+LfJRKkJZNQCg3yTGlAIe+G0OKHBaqkUYJoxIXvgKpvFb2MKc&#10;kl5NToRkd2wRC6K2s42V7oh0dDuv7LZIMeFD+hGYC6EE179hgKQGU+WfLelXrI8syUXdwT1OVSJY&#10;cJk9V0+fTraMRW7xoq+BGARZxxU1qWuWVowZ3VqihoczIRbRAvOtd1VSrojqYnJIAy6VMg15f12E&#10;Wp09mEZatCfHMGQ3ahsURomt2doZbPUDR60V/wBnJcK1umXkfWbeF57e4dQC9VJPUYylTEjdJvPF&#10;vDZXnqWxBWQVoO2ZkKIbJRYDqJEhLDtlUmslABeY+WQYp15f0oajcxpchmgG5plRLVInkHpE9m1/&#10;ELTSoPREW3InjkYU5EQIsE1eF7OVrecDmuxzLqwmmP3G5plVUxKyWH01qpBBwMaZR5R1DUbmMabb&#10;KpjB5cqUI/2WVToMBIA7IvzNYyQzjmKl/AVy6G4cg3W7HHijjkXnWg3xIa+aZ3kemT2huIWYXHgc&#10;hEFMQOrH2uHVSoPwntk6YlObPQ7ibThdrMrINzHXcZXe6Y2UoDlJAyfCymoPyy0xtiRSI1HVXv25&#10;zgBx4YgUzu0AH5fD44CaYo2OxKUrvXpTKTJFKc/qR1jFadxkgyQZJOWIbrtihtSGqBgUvTfIF7YC&#10;xMLwq8tadPiOYkzuxjEDm9F0rT0ChwvD/J7f8Dk4hkFWezhSakqgxP2PQHMkBmwbz3o0NkQ8FAG7&#10;ZmYocTYI2HmGorVt9shONMCErOUFgmOi2UF3cCK5LKhFQVymcqYlleuaVplhCi2LB3I+Ig/8Sxx7&#10;uTDDYYtcwnqRkyW7wSAl5H3YXGMUdp9ukh/edMoySIdnpNMJndHxWMMbk1BFNsoGQuynoANwl08R&#10;JJA+HMmMnVZcFIV1p0yxwZRWekxHKnw+OFpIcicjTtiSzhGzSLuLERIJFIPtlQnbsJ6Whanb27T7&#10;dBhlKmOHTGarIjx/CRsMiJWzyaYwdBI0TFl74kWuL0oqORnO53yqg7TFlKKgmFeLD4sqIdnCd7FR&#10;uoaHcUycZOv1ONSNlKg5eOWcQdd4Uui5SEpyFQMid3OxbDdFfWYn2CcRlZDn45ALw4Oy9Mrcsyvk&#10;oS24rU7jLRJwJ4bUPTX7O9K5O2rwg//WgF9YOpJG4GYEZ0mlC3E4U0VivsNstsFki+LNGJFNCOuR&#10;WkZbWtxLbmUKWQbknpkSEkhVe6Fxb/ZRQoG4G5yFMS3bSDhTgNx1OJimlk1kLyJpK/Y7ZG6UxSuO&#10;H06MCfoy7itsimlle3Nm3qRgsD1r3yqQBZcSY8ob74mQqe+QqkcIRUOn84jQbjpkCVkEpvdPd/3l&#10;OJ6DDGTVySq4tp0NW+I++XiSbU4rR3fnTfJ2i09giMSgjY5Qd0o5gZmEjUJApkOSapdJaxjdgT7Y&#10;LYErILTkPhSoGTtQEQLOGQ8nXceGR4k0sewiJovw4OJK1dMjqQ5qo7Y8SELdaNG5rHsMkJIteujI&#10;BRTUe+N0toS80Gn7xBthGRUF9QdmCRrlgkzjunVtpgrxI7ZCRZ0iG0VLgEV4kd+2VcdMCKQL2E6n&#10;0ZDyjHgP+NsnHIxEQUuuLcF/RRQq9+5y4SSAmehWAtJjIwLR06nGU20R2TK3t4zMSy8kJ6ZTbHhQ&#10;l/oFnPva/B4qTXESLAxpDWnl5oQTGoLfzVyRyJCsvlqY1YivvXpkONsWropK8BSn8x7ZLjY1ZTfT&#10;9HtoV/eKGb36ZAlvoK76fZkFY1ox2rXYZHiLGkHN5bgX4uTEnoKbYeMtUo0hovLQRuVAQeu+S8Qr&#10;FGJpSWw5JU+wyJmSmQULolfsggnAGtRjaNBugLeJyxC6BUaQu4G/amAsgrxpG7lEpGT3yLKkZbO9&#10;pMDJL6irviSkbq+o3MF0PWSPnJ4HKxs1ygxk6TNPKZNkrlwmoDUmi3ULFrdeRPU5LxE0hJ9Fu5D8&#10;cdPfB4lKv/w/IlAe/XD4jIMh0vQ7ezX1GqzexpkTMFt5Keq2KXoHwnkNvbIDI0yFpDHpM9tOHRAS&#10;Oxy4ZFA2Rq6LeXPxTnYfsgbDImbIRU7jy40jngQB4HB4jGl8flei/ERTwx8RkQvh8v8ADqNsiclo&#10;AR1voNuqkyLU48STFERWcaj0woAHtvkeJaUbyztX3YnliJMDFCwadbqSx+iuT40gI5rW0IrxFcja&#10;aWpp8LjiyAg48VIIQg0ia2L/AFdFKsOrdv8AVwjIxpfplvd2BP2eDdckZ2yVI7AK5K9zXK2NLptL&#10;jP8AeAfPESpACtLFGyCMULAUqR2x4mZKDa0hXcgHJ8TBSNujAsQKDtTHiWkO1jbvR1TifbJ8SG20&#10;uGUU6N4nHjWlGbTIoreRCquSNj4YYzQQxO4tCopmTGSaQpXjtltrS0VHTCqorkChGAqEw9ZZYgHF&#10;CPDI02p3DrcSWiRhf3o26ZRKLCUbSqYepMC2/LxwgMeFGWF5BaMY2Fa98kQpFon9LMrCJk4xk0GR&#10;MbYCCveRwdI24vSuQAKAEouHlp8RLKMtAS61P1iirucTFkjbrTFgSrNv4HINYJtTlle3CuSD7Y1b&#10;NFC6+uRBNi/3f7HImDfjkQ6O7FtVFWn8w65GnIySEgom9EbFlFa9Rhpw6UY7wUNTxJ6jLAGJCKgM&#10;zfHFUDu2AhsgvSRHWrsWY7Gp6ZWXMEWnSOGnxFm9jlJdxggK5qbXMnJVDE1PTGtmYPDKmrlSDU7j&#10;9WEM80SN11uVHU/fgkGnFlHVErcJQgkHwHfAGeaiOa2M8V5gih2oRuMjJowwrqtnifhyTc/PEF2U&#10;4GrCLGovNGqPT4RTrki4UstbKM928ZCKKjxwiILgHUkbKizMY+J39siYNcc+6x5l+1QDI09HizCt&#10;0LJKrCh61yYi05dSFOrpKAaEL3+eWU6w6izSaQwwsORBLePbKpEhAgJFQmuFhcgdMRu7EVEI+0ur&#10;cR+nMta7gjtgIdXOVlQuLPkpMYFcvg4WSW7L/LEnp6XVuqEk5ng0HFylCXF99eYJI5UE/APfKSTN&#10;GLvZzpNglpAsZNWpUnMiMKXJPiVlnEbmvj1ybUN11zwO6muRIRSElXmOI74AyCYiARRrUVNMlSCs&#10;YFRUYoS+5jG5H05FRstceqgr4UyVKVGIpC1SOVO2ICQbVvVBPIDr+GFaRkRCUMhqPDAlDycWY02B&#10;wUxQ4i9QPx60pimlJNHlSHjL9gb08coNlkZAMb1Sx4M0q7ADpkIzopBt2oRR30drI9VJIFcyLtjV&#10;JR5xu5TIkDuTGgqMEy1DcsUNzbpLuCU9/HIRDdSIsLRdTLKJEiK9A37WWcFoqmVeRylhPNZ0DyEf&#10;bB2yYoMzuFutyt6hZyOprlMzZaYMemILEg198IbW7WITzJGR8JYcqeGSAZhl3mC2jjtgYjRAaBSd&#10;zt9rJSpx5XbArkBWJPTKQG4FF6RqDRGNTEpRWqWp8X/BZaGZ5M0v3t1KyD4m2IAPSuSNNA2KcWt7&#10;K1syxEIG+/EFMkDeae8JLyFmZgDXI8HVAnSc6UGVVUknLVJTOfhwIkAI98iWsh595uubOSMiFh6g&#10;7UzGkB0TGNMIuXEqcD1GGEW0r7XU7+7gayjP7lRuKdBlw32RVp3c2i6fCUglSV/hrt8S/wCrhMaR&#10;ZBVNavLq6sovrD8lXptlZkxkQSw9tySMrDIBdJbSRASMCFbpltJREMy2jpNCR6g7HffJclU7q5e7&#10;kM0pq522GRkVEU/8l+V7q+uRcE8FXcEjf/Y5CJJ5Nh2CZ+arf6tdOrnmxWlThkWiEt0d5KSSSymQ&#10;UAQVBPjlkC3zT6DUlsbQPPXl49sILTYKX+YfMdtHbqEfm7UNFPT/ACWw21mNsPmu01crCqcZGanL&#10;55WTbdDG9K0TylaaTAlYgZCKlmG+COMImUv1vUQJ47eDYBt6eGGUq2YQHEx2fVpra+domYryoFr1&#10;w8TaAyVbqW4tg1xGY0P8xwg2iUVt/p9ldWbiLixVagg71yJgGBsPNdVaFVX0RRh9o+JyFUziW/LV&#10;2GuDFKCwYUA9zk2w7hWv9KlhlKTqV8BkC0cQSO6h9J/liCzWpEW+I9MnaE30rU4bbkLtHlULRACa&#10;DJiXe2CqZl5S1JdRX0R8PE1pkggxZ9EtFA8MSGpUcmhAHbIoLzLzO3pyuKceXbMeXNEGEyMCSBsM&#10;mGZUBIE2w0xUTNv7DfCGcXoeizG3ntrieUlWXsN8sAbWTz27XVJIyQp33NMiQ1XTHvNLrHEEjblU&#10;7n5ZAimNsDvJORAU9MDJFQLJprh503IqAfA4abYSFsjtvM9vZRD6uKMd2+HvlkaZT3U/8e37yVDK&#10;OIO1NqYbaSGl1sauOEqATE0DDauRLIQZNoWmnRyJJVDGQUr12yPJSv1+Lm7NJypQcQBkZyaqYVdh&#10;VLVrWmRiWSnbm3htQGYeqTWlOmWhgYpdK1CSMgoKziHXfqcDK1FIHlkVV/mpgtsCfNCWPFtiNssq&#10;1B3ehaQkVzp8cNvGAybOQep/mwxIRkCReZLdIoKD7dTlc2sPP7o0bENqFcnJIWxzGEgjr44VEqRV&#10;1q9xfIkUzVVOgw2plarZwSXgLqOQXrTtlZBWwHPCg3XqMioKrbzLy+LpTtiGT0XTZjLpUbsvEKaD&#10;3zIDEss08CeAch1xYFBa7IY4TCO4ORlsw5vI9TJWcqo3BrlIbgELLM0pqwp8ssShxJR6DpiwWE0P&#10;wnDahMFYcR403wKsqxcU6ggjIEuViiHt2na2jWkRAozAD22GWRlbXMImC+t3JaeUCnauSYcOzB/M&#10;l6jyMVYFa7fLK5hqiGC3M5Z6KNu2RDa0kTADltkwxVkHDAZByBhNWu64WoimjGvbriwWmMnpuMBQ&#10;mejWtpM5F2xUDp74QLbAETqFvaoKWtSB1OSIDCkulRQAaGuV25Hh7L44kZOR+JjsB4ZJpIWi2o3x&#10;KSO9MUBA3XwnfbG2KlDK8Tc4jQ9K4LZImCSMhnkespOwpiFR+i6fJqV2kag8K1LfLImSQHo9po6R&#10;lpGqzEU38MmAwLHPMWlgSkqKDwyMtkBh7xEMa9AaZIFkQhJUauwwFVSz3fi5pgVFyzyGibcB02xU&#10;7qEh3phVYq03BO2SCrEIb54pRtnby3Mqxw/aPcdsBKaegWNr9WtlhTsNz75KLAsk02MNEAcKEs17&#10;RDPtEKlsryQtQaKXTzx6PD9XmjANPnXDCPCEyNsIugrMePck/LEqAhBAx3G+NsgFohONopTkjZem&#10;KrKV64VbDEVA6HrgSJJhNqKy26WwWnDq2EFTuoJcOjo8Z3Q1G2RJUbJhqusXWqsJbkCqigoMlxKR&#10;aWMrKOTbVxSDSm1WBAwMrZXFrd7qWnramL4EFC4HUDJCdMJAJPd2rhSxBoMru0IKWMKAQa1yahTU&#10;VOwxtacVp1xQjdMvRDSJtkrXMLPh4g5WLJTLba8t44mnSVWAHQ5o/wAqeJzTlsMUvr0XLlwONfDN&#10;5hhwhwJG0DuxpmWGorCaZJiqyNGgBRqnvihTJDDfFKqs7UoST8zjabWMxY74opqmKERGkH1cuW/f&#10;ctl/ycNJUT4Yqr2FulxIVmcIiipJNK/5K5FadI6JyRd1rse9MkgBR69OuBK7dCRiod1Fe2K2nOjx&#10;rerHDBGfUibk7+2Nstnp1moKcT0yYa2Oa3p5eVkQEgb5XMKGGTqiEoR8VeuCLMoByBk0UtqCdsCF&#10;pNcUuUFjxUEk9sVbdShowoR1GFisLDAmnNIFxSpm4FKjfBar1bkN8U0vwocw2xVtW4mp3pizjXVt&#10;5S7ciMLM0eS3qa4GBDileu2LFSII6VxQjLC7NuxcAFiKb9sQUrSxYkk4UOdSOmBITM6JcRMiCjOw&#10;qKZAlURL5fukBklHzODiKbCE+oTQj6xH+z0NemESQgXd3JLGpPXJoWUJxVpk29sU2rW129rQxg5A&#10;xtmJp7Y+ZzQLOh+YyBiQyBtkFhcpdlpVO3vgpSEQ5hHVgflhIYrkjQ7odvfAqoqKdu+Fkq/VxxJA&#10;qRhAYlB28JlqZF4muRTaJCBBSlckEFTeVYwWXrk7Y0m9jJzWp8MnEsKSfVpirlTHVRucjMsohJua&#10;XMyMiAHetMxyW3hTmGFW6rQ5IBCv9VoK7AYaVDtEHPwSA/LGmVFSbSY2+J9/fI8FsLKX6nZyLD6d&#10;qe/bDwVybISrmk8Hly5dRIzfETSh60/1srIJZyydzIrTy/HEBVifnlgi0mRKYx6VEo6YeFFoG7sU&#10;ivVnUVXjvlcopaaCa4NYwEj8e+EElBACokQhWlQTXDSVYKoosqjfxySCFOewhfi6BQa9MBhap5DN&#10;GkIEbICP2TlsQAwoqDBXPOoGJZCJQl61IyI2HI9KZE7MwKQ2jTKJfqszqGfqW9sjDdTvyTSYCM0j&#10;4v8ALLTFrYlrepW/Li8NSDlMqbolNdEufr6LcygJGKhV/wCNsY7tcgmsb0JFKqctoBiGNahoguLw&#10;qKBRuammVzF8nLjkpHC0glhP1VVR026+GQjFhIlG6dpxt/jdubt1OHh3ayUwVaZOmLmkVOuGlYp5&#10;jjN9MFhNRTIzciE+FAaFpbpP9ZY8FXYnMYAkuWdQKpHa3qKyRGEMHAP2hmWNnB5lhd8ROeS4OJuj&#10;gJS6e4KHj9kjJ21yx8KGZudaCrNsPngJceTO9HtILWBEnUK1uA5/ynbIMaei6dMJV5jLosVLU9KN&#10;2DJHQnuMkRahg2r6eYSyMKN2rmMY0XLHJiklkpLPOSEHSnc5ZbWRaFn1K5lhFtLIzRJ9lTlolSFO&#10;+I9GJVFCBv75XagUq6efq5WdhWnjgVPtE0OTWEMyURS9Knuf8lcjzQTSbz+R5YyRH+8p1IFMBiV4&#10;0NL5Q+rSI1wAyAgsoO5GPDJHGCt8y3sLwiztI+MaEUJFMuiRSkEMTcKX4uaVyBKQidO0hriX41Jh&#10;X7RXrlUsgDlY8MpckLfAF2VQeIO1fDLI7sJCtigJEZiojFWJ6ZItJNMqtI51sWa4YKENBtU75SOa&#10;3aXwR24UtKxBHQDvkiUUSu+B1EkBK+3fASyEUNdQqDthBQQpElV2wFCtHZTk8ytR7YOJVktsYqyM&#10;ppkgbSETp1w+pcoZJFjC9AR1yXJlSMaGYr6LyqUG4qN8eJaTryv5LGqqLq7BERJCn5ZD6mokorVf&#10;Lklt+5X4lH2clwkMgWMTaZNHIXkPFR1r0wXbOkHcaes6D0aswO9MmCghCPbmI+mVJk/VhtgdkfZT&#10;y25Xki1XqcgUANTc3dmqaV7YgqSnnkN5ItSVJUooDNy+f82Jay9XjWCROSL8R65cKTSpQdsNK4tx&#10;rt2whWC6qjJ6s0gYKD2wzFpixW/1QOwZFAK9CTvlAjTaVCLzU0HqN6S8n6EdsBigB6RpV19c0iJw&#10;QfhBr75LGWCsl0ywrz+Jq/hllMVHX9Yhls2SJSpHWuXQNMwHluqBrxinU9cpyGymkoFnIh4dK5WC&#10;ha/1m2b09/o3w2m0TDO8pKyryUePwtiCpNIzSdR1PSJo5oTIsXqA8SPhP82Qke5Fh7kdTDRKVO7K&#10;DsPHLYyYqEWmQXRMsnxv41yR3Qxi40qWWZmUHmlePHrlUoMrtiEdysdyYrlSELGrU+LlgMVIS6/g&#10;DSOYGBUHxyKDFYl0bWJkeNTXu3UZCkMhi0ea7gS8CUIUU364xJVH+XtLFnci5morsCOJO4yRFlIF&#10;srinEUlWJAO+/TMiIVq6v1KkoC61oxGTWmF+cvQgcfVuVCBWvSuSq2YYXdM7D4SST1GUFQgg3ojk&#10;dydjigrtOdJ7oW5UsZaKvscB2YkvVpNBewso1hqFjG+3fICCxkn2iRPc2wdjxPQkDJC0phbxcJCC&#10;a5OkJpF9nJBUJdNwRmYbZJNMM8x1CkSKV5L8GAlnSaXFpTRo+JFVUGmDGN2A2YB+jVuL6C3kYITK&#10;ta7bV5YZxQZW9B81qqQxhFooOxBqMnBIedeYVmuGBmU8F7gbZXI7tgOzFrmGh/dmuQK7oZgV6jIr&#10;Sw79MKtUCGp6YoXM4P8ADFCi8vJaVw0qY6BLPPqEIWQLxPLk24FMjI7NZeqeYtWubqwHqPG6E05K&#10;MtxT72TAru7KuN2dB2rjNjb0/wArTCa2UQD1FcDoR8P+tlQFICcXTW9sfVnFGpsMvjG2QDyDzZqL&#10;zXLy1Iodvan2cukKDYQmlhcTa7DDesf3q/CSDvQftZhElhfRk2o6rNc2xt2KkQgCtNz/AJWThKkh&#10;htlqK2eowSOOaBqED3yGTfdBD0u01I3Cc2HFQaCnX/ZYwKAuPrXDAqfhXqcstSU4sXAUxJuRv4YQ&#10;xCJhiUKeQox64Uu9IMvCgriqnFEIAQu2RpLYlJ261wqoPESdzthQxzzFpSIC1Kh+/hiRYZCVMH1m&#10;xWA0ljD+/TMIggs5Hi3Y4bOOCcSOgEJ7HemSJLWjZjZCF44njBYbU36ZKNjmgi0JZ2nKKrLUj7sZ&#10;STE0rxzqqGIMqvXpTKSHKjlLS+ZLuACDmCF6bZHgcsZqVTeTanOBEHLMKEgUyYIDi5c1rorOSzu/&#10;9LLPx3pSpxJvk1CRKOtnuPSluIaAFqAdxTINl0jYdVlljAnSIxgb1GEBgJ0dkouY4wKHoSTsemRM&#10;XPGpNUlYgL3CLQlCf2euSYnMU+a8Cxmzkg5tX4DIKNTMfhpyeHxAkl5Ii1jWMRuDvlsYuBKIjzUo&#10;LhbVqoRt1yRi2Q35KguBPUVPAnxwcnYQBI2WxWfItLCWB6KAOVf9bG7YSmYc0FJE24Y0PvlodTkl&#10;ZS2RfTJAy5xyFsCPK23XBI01sghlEDKpah4065QNyzASy5YqD7d8yAqGMJcLJ1GJKiNo9QXUMRRl&#10;8e+VW2wgSpS2PFfXIWjGmx3/AOBwiVplArYbWKp9Wtf2aYyNOVp8Il9SYR6CsqI6sF5kgA5ATtnk&#10;0/ChbvSpIiUIqR3GXBwpRpCJZyKakYeJppU/RjyfEAT7Ux4000dPKAhhQjHitFKbQAdsIKFPhtRR&#10;hulRenT3dsxjtyw5dVGVmmQNLJrVixLA171yXEpUxpjN8WDjQtOnEHlTDxMabW3A6inzxtICssYJ&#10;HHIppECzYryGQtLoy0bfDtTGkNyqTV33J6YQVtASVJyxBK0xk7EYOJHNcLVsHGpCZaWjWsnOgKnr&#10;UVysyUBvUUjZucYpXqMnGVsilzLk0KZFMC03xrhVYy0w2xWFTWoFRhQukjVt0FPHBbJT9IjJWi1R&#10;YyNzkbVxJAwJWnxwq1zPuMmNltbUtthtbWUod+mKVUTGnE1OQpQVSHk1TyCj3yPJmJL5XqK16dsk&#10;CyJQrOW65JrXJI6qUB+E4KtFr4yx264oV1sJZwX6UyHEkKL29NslarPSA642hbXsOmFLjtvirgSf&#10;s4rarHG56jIkqF6AofhFDkWV0iVu5U2WoPzyQky4lf61OeprkhkXiUmLyHffImbAlQnhcGh2wXaL&#10;a4SItW3X54bSFMysNx1wqCvN3M3Ukj3OTE6UyQ5qeuPFaFLgV+nAhVtZJYTzjYqfY4CoNJhFrl9E&#10;eSzSA+NcAAbeMqV3qst4S8xLyH9o9cu4l4rSyQ1OAsC0PDrkUJlpurXWm1Ns/Gu30ZWY2kCt0fB5&#10;ru/VWWVuZSoFfA5MbMzK0HqN79dl9SgWvbDayNoF+QGxwMbWhWO9K42hXguJIIzGv2Sa4FGykZDW&#10;tN8khQcFjXvkkNoGVhx69siVTi3muLtCrAAoOw3yoikg0hZkY1JNWxBSgWWhNcsQ1TvhV3TFWQ+T&#10;PMEehXZlmiMinuOoynJG0cFvUbv8wdPaz9S0c+r2U9cnhHe5UIDql9h+Y4liaLUIyQRswy80CgDd&#10;h2ueYGuXNWLLU0r2zLGShsmRrkxW5n9Y1yicraCbUYR8YPcGu/TKJMWTW88bus6/DKBSoHw5imTl&#10;YcBybLLlkifk29fDHiPR3eHTDH9SHvJfViJC/TgiXK1BiY7BJ+B2qMyLebnFGW8PA/BUjKJm3Z6S&#10;JCYLJGTQ7HMYgh6GMonYqd2OMfFNxk4Fx9TEAbJSyA96ZmAvL5IqZLoOO/E5NwyFWC3ZqN+zlcpO&#10;Zhwk7oueAenzB38MqEnZzxWF1uEVBxO4yM3L08QAjlMbqQ4HI98o3BdhOMZxooCOILKQRUZfezpv&#10;AqSLSAIea5SZW58cNLyDI5ZBv4YuSAouHJowOSFOHkibRtv6PEAmnjXI25McQpRvIEL8Yzse+SEm&#10;HhWsa0RU+E/Fg4m84ABsmlnpVtLb8w/7zuDlZk048ckJLAUqPDLG42F3oQ05U3pgtaD/AP/XL/Qi&#10;pUoM0905ccRkUA9pNcApFIEU9V7ZMTWeExUYtFVD6cjDl2pk+Nl4Jq0R+ir0IYIpKIeorkeK2guG&#10;gNCoUGteox4mKNttKEQ4MDTIyklUbS4UDUNOXXKrRailhFBXbkMs4kBUSFD8WwA7HBaVWJ1H2QKf&#10;LBbIK8MglNKUwJQ8k6u3ErXGmCmII6k8a1wrTS28PLkw6ZK1pE8YGUhQciqHKIG+Hpii1QOq7V3x&#10;pC0zCtOQ+WKLXiXh8QG+JSCrC9WU1kQfRgZtHi+6ED54GFKkelzOnLkvH3xZUuj0qZt1FflgZAIk&#10;2EqpV12GKCEDMkcigVCkHfEWo2d6tOlPnkmdr0Tka1wUxJVzGrmh+7AgNG3g/kWvyw2pURZx7np7&#10;DDag05AoWnT5YLZcSqiltgBiqIjCBeLLvkSrRAA+AkYLVQFsxIETUNfnhtHJY8EytQt8xhSJLk9M&#10;faNMQtoqO4aMbMaYEGSnPcGY/FT5jFQXJLQUX78WRKFvoHcVQYgsEqkhlBoaZYGNKsPJB0GKoi0A&#10;RubCuAlsiEwMMdzSgpkCWXAqJaFPsUxVoW+xBPfFCm1B8INMbY0rRkqNzUYEhcUjO7dcDKmjwrtT&#10;BS2qAL3AwFLfGEfFxocbQvSZwjLDTfDxJO6ENtITybfEFi4Lx+2MKhetGXktfpxtNqSqa0DV9sNp&#10;ElaOBmG2xyNoK06eDux3xtipyWHIca1r9FMbVpbHjRXIIx4kIr6vGo61pg4krnUsKdsFslExBfs7&#10;jJWtLXb+XJMVFxz/ALxfvwIpDtYpXkDQ+FcKLWiyZa7dcNoUjYyjoeuG1pc2nMo5VJx4mK0QNUAY&#10;bbAFaS3VCARVSN8jbKkk1DQuZLJQe2WxyIpJZdDmr/dk+4GZAyJiLUzosigngduuWcbYcdc0JJaM&#10;DuMImGoxRH1NxGCQaHHiDdHCeatISo4om1OpxYyhSHjPqOEYdepxYCFqk1okcnGI8vDvkSabI4ie&#10;S/6vcTAcgeA75HjDk/k5HoozKY9y5J8DkwbceeHhQ49R6hmIHtk7aeBWsHe3nUrUiuAybIYjLYJx&#10;qpab97yBXwyjick6MxFlAcXljNa0GScOUd162qqAa0wEuSIgBMtHnFvK3JQysO+QkabIYTNrUmWK&#10;UywL8JHTBGVpnpTEJRcRvSoGXAuBKNLbW8nh+CpA8Mkd2WPmiQx5jnSh6nKyHaAbIq4jjR6RNyU5&#10;WQ2A1uoMGLFiKEdMVhkEi5pC54tkQKc+WSxRUSxDUrlnR00pUU30sW/IvKnOg+EVpvlfJ2UcYmNk&#10;Q61WlNsqluiMSDSis1CFNBkQHYyz8MVYRRyHfc9qDJHZ5zNmsrrq3a2UEmobIRlbgGVlK7md1ACC&#10;tcyQLTbUcbEVao9sNBvGokHXAMicqfFiGMs5kiIrKT0vUJGSaTkWRNcqeFfhG9MgY25GPUcK/hHM&#10;vI7GuIjTdk1Vo7TbhYXrIg49PfIkOPHJS2S5+MkfDXpXJRC2Cy7y2n1jT5PHpmWBYaM44UluTJDO&#10;rndojUeGVxlRY4yzvQdZnu7MyTgFmPbbbMwStZgIlatv1ORa0RCS30YVVGqCrEYqFSOYA7mvzwpp&#10;e0of4QOuKEBfBwhTpkCEIW2FFCrUnvkmXNdNYSxVlJFCOmDdipIB9+TSEZd3KxBfS6HY1wEoUJZe&#10;NPfFSpQTP8fEE77VxBZRICcfpJpI+JUDbElZC0h1KE3Ioo28MokLRHZLNQiRY4B0ZWApk+QXmkXm&#10;+2QhZekhP0EZGTADdhUkKglyRt2xi2kIVTvsCadhlivQ/wAt35NKjxqBQGp+1/q5OO7ZMbInW9Me&#10;4lYQgUAqcqyRpw4FhFySrE9htgDkgorRrxI7lPU+yxAIJoKf62WRbRGwy3zKqeklyAvEjiFBrhkA&#10;4hiQWDXUYkHMEDKQ2BBpdywAJGxp4dssBbAWeeXJG1aM3dwoITagFNxkxus40yOCGMK0232enyxp&#10;xzsxu68wSXd+kaFgPs8cjxNsBbN7AemgXqcsYyVb6T04mc5AtReZ6xIltMZiquN/hPTMcVbdHkxK&#10;+ufXcsFA9lGWoOy3S5Z4mP1duMjVFPbLAvEyHy55h+qTsZUWQsApLdv8rDbYI8Sb+dpAyJwdGVqb&#10;L2yMg4xiQXnd0asQu1MqGzcHC5nmIjZiwHQeGWWq6OSQTLFCOUhNBimIt6R5U8jfVqXerJV/2UJ2&#10;H+tkRC+aZSpmNxqNnpi8p2EYHQDLapp5sIu45vM1672q0iWnxMe2USuXJMYVuyTSdPj060aFDyeu&#10;5Brk4xpsnK0q1+6aC32K8j1U9f8AY5EtdPPbu7dXNOgwBkst7xraRLkHdWByYbIGi9p03zN+k1j4&#10;MvIrXf8A5pyy0Tj3JDdyMLxpGAZ60AHjlEhu1RFJNrenSWsBmdeMrNXr45LhPNlxbp5Z2Dx6UxuG&#10;LFkqKmuHekySK1umsdPkdf7x2oDToP2shak2w66kLbH3xQFXQb1bG7imdQeLAmuWAtsd3p/mhre7&#10;0/6yCOgKmn/C5YQCHCyw3eW3vxv7nMbk3R5KUytDseuFKsbccC3MD/JrvhqlDLfJKtZ25u2NSxpT&#10;vk4t3R6PZXBmQORSvbLGoou5kEcJfwyJYF5d5p5O5kPc5iSNlMQwmZiT4jLAyKHkILALkmFq7XIS&#10;2+qBByrUv3OWAshTL9Kv4uFuwRn9NaNQd8Wxk02ofWkEcFRUdx0xM2FMY8y6khiSFIwvp1q1d2OR&#10;MrYUw8yEmvetRkGwBML7U59UIeehKgKABTpkiVoISSVpBuKAbbYEozRNDu9ZkZbQbL9ok0GFbpku&#10;j+Vp47+K3lFCpDGngMiQVhN6i9gkgHEUIFK5ZVsJIa+tZFQtHQmlN8gQxLy/WrcxykHYk75WNkwN&#10;pXeSW7L+6Uhqbn3y1SErncoeDU+jIppch9Q/u8aVEac1J1VtgGrXAyCbXzEyM47nJpAsvStCtzoV&#10;hEDQtLuzDfrlgpZpH5r094UMzEMH3U5RkiWobPM78DmcjFstBg0NCcsYuWQKa0r2wq0y1ai7VxVG&#10;6fqs1gjxQ0HqdSRhukqbSs+Q5ryRFqvORY+5yJCQz7y3BJc2wR3PAPx4k+H8uWRZ29AtlCKFHYUy&#10;xqLGvOFwUYcP2cryFjHm89vVtZFe49Skw6J45GEbbjYSSSZpPlkrYlZ6JboRkaQ2IaEciMColH2A&#10;742rIvLtja7XF1IgbeiHERvm2C+jL3mLRLxWgI2A6DLDswJSjVLSUOGj3BFTlRZCVJBqTbgE9tx7&#10;4aRxWl9EA2HxZJiVL1Gc8a74CyjsteX9knK+FzhqdqbW5CChywFwybRmkWMur3S20R4g1NT7YOJj&#10;TLIPIFwdiwOQMSWPEl+qeXXs/hOQ3jzZxNpdcaddWUXqyqVjPeuXAWgmkLPezXACSGoHTCzEiiNK&#10;BE3qFS6jrTtii05m1OJJPSdVKMOo7YSaYcKQXwjlYlaBT0wc0VSWoqM3AnbvgbOFVuY44B+6bkck&#10;Qxrd6V5Pt0s9PQEfvGPI+O+MYpkyu3KsPi2PhllMKSfzBZchyA7ZCUbY8nnWoqgkEdQKtQnwyuOz&#10;bzQOrRRxuVt2DRj9rxywtaZ2WqadY2HH0udy4IJI6HAKCmKBmli4Cg4nvhURQ/wv0wNnC3zABANR&#10;hY0sPI7KOuJUBnHlXy7ItuZX2dt6+AyISSyK3hMa7mo8MkxtOrWnHJhUPq0zwKsqGhXEsXnPmLUn&#10;u3BJ3G2VcbMRtB6FaW91d8bw/DTYfzHCBaSGTaho9gkBeHin01yzww1GJQ9xodpFbGVCahQanxyP&#10;hruGITRMdzkOTYChH2xtBUWlrsNsFoXI/pryrUjG1eh6HodnJbR3FyoZ2APhkhG1IKnrmjJzC20d&#10;FpuBhlAAbMBI2xu/0+SOgft0HhlYLbdoFLceqkbnirGhPtkgU0zmLzJa2gW0hiJRABUbZaKDIYyW&#10;P6netcOY4xQO32RkZFeCkVZ+UJpnVT1PbKtyjkjb3yv6LFYlFFG4/wCJYTAsOJid7blGI+yBhDK0&#10;TFpn+48XTsgrWgH2j/rZIC2EjSVRJJKGdAAE61NMrMWYLUYZtz07YQFtHhovQClf3pPX2yxCFli5&#10;7VpkULrTTJbx/StkLt7YpGycR+VbsRgtHRu+/wDxrlctl4lK60eW2FJRRsAkyS5oip3y0IppYWkY&#10;IoqxwoXy2rQsUkHFh1BxpQVP0zWhwpbEdcCC4phW2ivhgRbaITUkjbFLVNsCGY+QoVMDydy2/wBG&#10;GIZFnFttk2tCaxE/EvEacxQ4SFed6pEvM065QA2WlIQHrk0O44pWlMCF0LNC4kTZh0whXSkyMWbc&#10;nc4UIZzx7bZBWlAlBXClwg4kKu5yJbALXiimhwhBiQuD4WKoxjC7VrhQhWmWvUjBbJek6E1JqPDG&#10;2+AA3KJ+sIaMi0p44QWWQg8lv2jTxwuMveIp8LYKYWsEVOmNJtcVoK4VtkHl/QTftylqsdOoyHNb&#10;Znpul2+nTF+PJSKAntkxGmN3zWXesW9oz28wAjfp7DJp4WDX12gkkMG6NsK5EpApJ45GC0NNzkbZ&#10;J3ZeX5rmH6zIGEQO1B1/2WQPEeQYcQCW36JETGgNR44RfVkCCl6TOzcCMNqr8mUdRQYVclxLEeVT&#10;xPUA5XIMhJk2nazbxoEUgN4HAIs7tNrOWK9eof7O5GCgghPIoHZax0P8MnTEmkwj0zglZH/piMaO&#10;JKrrUrW3PGRvwwmNJG6Wy6q8zcbEeoO5I2GQMu5lQUbr1mKA/CSd8gbKksosF4gA5kxaUj1y/S2m&#10;cyAsvgvfGaYpZDHdXsv1i3IgjI+z1zHu226T3TkZUpMSzYgIu12qWst1GEhbj41yRFsoy4Ujt0j0&#10;gme4denQHKRAgt5nxBEWF/PfTeum1txNK7b5YJWdmmQYy+r3D3RtYn4Dkd6eOE7ItMbiG+RAWYtG&#10;oqSDxyJ3QJKsOt29vIIUMjNt0PLABTKu9P7LU4pzwBIYdQRllsSEXcw+vEUWm+NWhUESotBsAMQF&#10;KRTSurNcRRoqitOW3TBRUIO31CS9K3Eh23AHbI8YbKRxtWuv3k8gjjXoV65PmxAQtnf2vNo2VpAv&#10;7WRc+GLbdGT3C3Mkcdu3AftZIyZSxiItu7cQ1W2PMgdT44HXlRi9GYrNclFf32yLEC0VdKKm4gcq&#10;KD7G+T5seTG9ahjPK4EhLilOQpy/mwVbPddpt3bXFnuzAIN67fEf5MjQCBZUlFxZsswkZV60J/41&#10;yMiTybYHvR1x5hE9PgHUVZhg43N8GNWEfqSRTxB7JVDd2G2Tq3D5HdFWd/JLGscFC6ijluxwRLWS&#10;qXc91bpzZ0YH+XtkzaAlT+Y0dBGSQa7mm+REmVIOSZLh39I8igrWuCRtqOyzS78XkM1ryWM1FOR/&#10;4LBHZQl+tQNbxkW4LIOre/8Ak5ZYZA0WOScowENQTkXOhqeFbcRiZ+R7CuSBasuTjdaWBnlX0typ&#10;De22Elwi9D0vSLu95T3RREkpsN+mJiSvEy+zRYxRTUZaAxdf3i2hDE0JyxIDD/MmoxXAVYzyJJqc&#10;rkQ5URtuxKS1e85gGqJ1WuVgrSW30VtEtI3qe475JiQgDOZTxPbpgY2iPqkxUOVIQ9Ce+AsXr3ky&#10;xibTong+Arua9zgx7sSE7iuPSldCakjMgsaSHzFOkwUuR8J3p4YTyZUwi8t1knKwkMH+yK71zGOz&#10;K0DquiXWmsrzoNyCCN8mIsRJfaXrLKWDekj7E0rT/Y5ROALmY85iNkn1FnMjLE3Ja7MO+Wx2azZQ&#10;ESvE4kdt60qe2S5tEgU9McDRAx3AZm+0p2GBjum+g+UJr6k0yhYGIoT1NcolEy5LxMo1bysljD6U&#10;HHgPAbnLY4aSCxnUYbdIgJISHHU/snI02AWk+l2sN1exJdfDbs1G7YkNZep23l3ToEVIY6D55bGI&#10;a6SvXvKkYHqW61qOmSOMLbBLrQzbyCUgqVPhlJ2bgVpklvZUQUK8xtSnf4sJOykvadKhEdt6aCiC&#10;lAMnBrpVnijkjY0FR45dSvPNbsTcxOSSFjqTlMxRb4lhaNJGTKWp2yKLK+zvUt7r1Jzz27b9cSGJ&#10;Ccabpttq0sjA0VVr9OQ35KQmBsIbu0VFNGTqadMRYRwhf5ZMkFyIYCKsxqflkTdoqnodrcNADHMP&#10;irscyYsV0UhY75JURKAUqdgMIVh3me8ku0aGKgTvkjLhZB59JLHZzUeNZa9mzHkbSQhdWtiCHSP0&#10;+QrTEMbZv5KuHtdJ+rzJU1qCT2wQ2KhOtP1iKXnbyRgspqGHWhzIJRSWDldSTxzE/Ep44LCWC3sU&#10;6Vbcle9OlMrKVa8u7OKGKPnyckFmH7O2EBa70pi1OVLoek1dyASO2EqAEbrOrJcRRmJ6zRn+UYjd&#10;TEMw8l63+nrd7W+jDPGQeQHb/VyJa2cvO6hWtxsBTp1GTAW0xs5FkUSUpXthSkWu3E1m7G22J65I&#10;8mQeeeY4pZVF36ZSNtuoPJsrBtlbDJmqTTY5GQQyDRLNNdntdOZgHrVmr1yoWGJeq6pY2+lQJEvQ&#10;CnGvUZlRhbE7MV1VIzcQtbcvUI3r2GQlFldBMp7uW2t/UuiGVfvxDIbsY13X3+FoH9OMg19P/jfJ&#10;8mQsJamppqMKxXTlWANCehP+VkeJaSWeYoxAKkDpTAWJNIUpHK4DsV5d+wwJRGmxnT7yKaJkko6/&#10;F4b5XOSae/vF9ZtijmqsKqR0ycC10u0yH6rD6S7jJqFsRb13U033+jEqUziO2IVRvoTJGQvftkwr&#10;DtTs7i+l5SKaLsNvhyEx3Ngki4tRltrZ4kALJQiu4pgiKYbMfhnmu9QF1c2/qKdiOO3+S2Mps9mR&#10;agkc9uYYlIc02/ZXJQNMLSi/8rXNyViEwaNiKnwyMp22XQQF75AmgbhAyMB3O2VGKgpTceRrkdfT&#10;qe1ciWVpdP5Puoh9iv8AqiuRsraBbyzcnpCxA612yYKEtvNPaNjSNlA8csDEoKPT5rmQRQLyc/R/&#10;xLDbGk48vWdJGSTb4hU+w+1lU2L0fVHgWw+AVQAUp0y3EEh5xqL8yxTauWyCKZz+UEUaxTGTkTy2&#10;ArtmN1Y3unnmSN5GcR8qJvvmbHk2A08n1wvNMRlZLMlk/wCVlncXs08DAmMCu3jmOdy0nm9Ag06K&#10;FntpE4s4I5dssjFbec6zpn1LUEV+nqD7q5Kcdkyeh2Fg0rfExRO1O+Y4Y0yOEKQE6gCmXBXPab1T&#10;YjJJRHq0FG64qvUMhHcHCq1yCa4qtlpSqdcUoQnY8tz44CqlegXVkRTfthiUMTuYo7pDBf1oN1an&#10;T/WyvIGUWH39tcXjtbqiiMHZhttmPxgMuEJA+j+hK0gYERHeuPFaJCkcvmL0IWtkj5hjU1xEUBKp&#10;bhVPqj4T9+SItAkt+uQygM8RcjuMhwlJkmml+Z49OgaNEJlNQrnsDkDDdAQyeYbqJmYEUc1NRvlg&#10;iAm11xqUCcZoGZt6sp8cPCt2i31lnip6QjB7jvkBsmKyS0ktODSsvGQVBU8qf62MjbeIkpklk1yh&#10;ZGoyUKjpXMfiXkpPdTXEqfWywJ+FWIoB/ssJGzfj1PAranDHAnoLwkd9uS7nGBpckxPdIpNJmsR6&#10;s6EI/SuXcXFyYY58JQkblNgKrXvkJCnc4pmXJl9lLb6bGt5E3MstGSvTIxNuJkwmR3QN/qumXaN6&#10;scnq9jtQZnQddPFwnmxCddzU0rki0ELEDpV42pTt45WWoo64tP3YPciuQiyG6DhUsSrbjJk05WHG&#10;JHdE+gYoyIqkd65SZWXbSwCMdkfaRvcUWU7noTlcyjTYweapPp6CEL0auQjMtmfDEbhDyIYwpIBo&#10;O+WXbXgqO6Y6ZO5cROPhAqCR0zHkac3JKEwmCStKSAqkeJywTdDkABWSGgIeMCuStpoIKZnhrxOT&#10;DC0vnLynfc5YNmJK2LS5Z9x3xOSmBKYp5dMS1koMpOW1pEJo7qwePqOlOuDxFARMWitJWWUjbsep&#10;yJydzPhU7i0WnCOhrkgUUAgpLaeyo9VpX7JGT4gUgVuq3cMl/wAZCqLTwGInTK7CCWzYAlaYmTW6&#10;3hkQnl0OAlVQ2nNqDrjxKpS2LsN9/bDxK3Bo4fdtvfAZo4VZNJVTVhtkONFIkWS0IVfhyPEtIW4t&#10;mA26DLAVS6WFzloKoeWLidx1ywFCHZd8KVpBPTbEKqpGrD4uuAlivECrvvja05kouRTSksBc7YbW&#10;nPG/RsbRzU/RY7UyVqA00HH3w2mlNoickCtLTEegw2hd6JwWrQhr7HG1d6fE1GKrhGTWuC2Thbsd&#10;jg4kKqWpbamAzQjIrPiBlZklFpbhweR+jIWyAQclvxNB0y0FaU2tOWStBaWxqK9cTJi76jy2GR4k&#10;oq30jlvTfIHIqLltFRaUo3fIcSUGYSDkrQq+ipFab48SrhZs/th4kqgsBGOYbfwwXaoW6Vn6muSi&#10;m0L6DEUOWWgLhZGvQ4OJWms3T4gKYgoWtDzHvhtVjWpUb42qk0JTbJAoWFMKVgU1w2trxa8hg4kW&#10;3HbFTUdsHElzivXFVgBB6ZJVypU74LSvEPLBaF32RTFKm2EKsaMnpihcsdOnfG1XGMDfAtr0d4Tz&#10;Q0OKVN5SxrkqW1BkJ6YUW2qbUwEshuqJbBjRtsiZOVjwGRTO3to0QitG7VzGMrdr+RERaikRDcqg&#10;ZaC62UN6VL28mChGoAOlMsiUyxmISuWRjud8ttxipEBunXBbWqpbH7TdMgZNsMdpr9XREDwvU9xm&#10;LI29Hp8AiOKJXoguNpDQDI3XJ2EYCf1LraKGVjDI3Edj2xsuPLEJHhCH9CGGYo3xU6EZbxEuJ+Xj&#10;GW7QAG6mhHbIuRQHJUiiJq75Etoj3ouPlGnqLTjlVW5gOyVX0iStVeuZcBTzmronZAlj9lumXupK&#10;YWyoY+C5RJ3OnGyssQMJFDyyvq5prhUbe2eIeow27ZKRtp0+Mg2jo4EnI+KnjlBNO24RIbL7i0WM&#10;8kNad8RJiMFepuOb1EPamQI3bxlBFIZCwk+E5YXHiTxKrmR5Aadci2SslEvBGN2yILbHHtuh6rv4&#10;ZII2WQyKjkMdsSGuEgCiYS0rcYeuVHZuOUBXZGOztQ5KMrcLJmJ5NfU5utRxyVhx/HL/AP/QB3pa&#10;OMBRyJGaMu/x46NpakxhFKUPfJc3YHTCW7ccqs/qNU+1ckGOTF6UyW4Eoqu2LzmSNFuOVw4A3GKI&#10;wJalvz6oXeneuIFuZ4BARK/vF5dBkC4kotqsZYKdxhYcC2SJVYgjFgtAWPbjtiyVFZa1FBixKm5R&#10;W5EdcLFcGSntkSxU3WNj8PTCEtNQbLiyUylRU4oU5rJm+KpySAGxZOgDca1xtWnjZtulMCGoUep7&#10;jCyXs7IKnpkVaiunGxJp28MLISR9vrEsY4CTiow2Wd2qfW0mPxsTX3yBYk20IoiaUB98BUNTwoq0&#10;QVGIQUOlwFBWhySlo3IrXAi1Np5pPsjbxxXiX21yVJEm+FeaIdfUFYz0PfAvJXtoJ5m4inzwNgVH&#10;5I3Fx0wJG6It40fdhVcDOlT0+JrEOPucFqpSJLcEivIr3Aw0WBQ5tWp8QxRSjLZTD7NQPvw21000&#10;LqtDv74sqXwRSrTmp4+OEsqRbrxoBv75ClXC2kdahVYDJJUnt4k+GWMb4rzWrbwKKjYYppVVFAqm&#10;3vkSla5Zth1xCJWta0mI5kkUw0x4isW3Vvtgk4LZAWh3gcH4SwwgoK6GKWtSCThJULns5etKA+OR&#10;JTTobU7kuSfA4pqlVA37O9OxyKLcyyhqbDCxbEjrseuKeJUR2Ycn3IxW2lnLmlBTAq5XRBtQHClF&#10;RSKACcjaaWTNTda0wMQ2khkFSRhZFoemdticWLdQVp0xZKfHn1JoMFJbls3dQV64GJKibeaLdqV7&#10;UyYKQVKUOV+JTXsThQTaj6TEjYYWCpyKGvfwySLbFwHHShxVXqpWmBBipCNR064LZhekYkqHXYDI&#10;lkpLBHVq9MNs4wJS7UZEjQqhofnjdu40umI3WaTEjIxlO7eOWhGsCMOi20tDxFPbEzp0pG6C1W1h&#10;hPpAdu+VCe70OmhxCko/RyyKQDuegzLGRGo0ZjuFq6DOdivw4TkdSBvSsLP6oxUKK03zHM7ei08I&#10;1yQ4NCEqaE4gucIWhbq0iYlgaH3zIhJ1GrwRC6xCQoSyVPao2yZk0YcAlzCpKIwfUUAN4DKDK3aY&#10;9PEclsu68wC36slFr1OGxsiLZy8HAKB1Ncst1MtJtZQzxK6/Cd/fI22jTjh2U7Zyz+mFNcEg3aY0&#10;URMkjrxHTKg5uWBmNlFEKrXjv75bxOqlpShxCeRJ+/LgXBOPhO6yUGu/TG24SWxTMjfBucaa57o6&#10;KczDlIKHKiKZ6aFFVigEzEkhfc4A5ubYIeZUUMxb4gaAeOTdPIus5DE3M7qcjIW3Y9ScaOM0lyOg&#10;A9sqIcr87a2NwKRnrg5NebU8YpHW6Sc24bbbZCRdWSqanF6Kozty5fdkIlptAxxCdiV6LmRdNvEr&#10;wRq8ZBpUH6cBa5Lf0e7yAR9+5yQQCUXLHDL+7Qn1E2I6YyY0VAWylKMaE7YAU8SGuLNbVampJPU5&#10;YDbO7X2N80MoenJR1GSpkCiLRI7/AFFYxsjN9wy6EAWfN6JbxxWtuyQL8Kg7+4zIMaDjTLE5p0Jf&#10;kRWQbCm9cwrs8meONs50myWytULUJZRtmbHYMpokOrfZUKPbCwpfA1O9KnClGfAV2O+NIKBljo9e&#10;wwUi0QGUUK7e+SUoQkyyHl0yBUBXt1YPs1BTwwhIW3EXKtCSMSxQnBFHJyNu2IShbludFUfLCgKl&#10;tEzMD1xZ0m6WzMNxWuBjSg1h6QqQTgpIKhwYOWT6cCoC9hjadZ+PLifsnxxlRQNmN+b7h1uEmCKa&#10;L9kiq5XKdKN2AXjNLIXYCp8BtiJW3UppEU3B3+WTtaZz5KjMcnqk7kUNBkxJkTQRHmWchw0JK7b5&#10;Xkk4sRuw2WB5K0FSTWgwRbkZpWmL6qvcI3E/ZHav+tkgGQLJvMGnLb246AL2HfDJxyd2ILYG9dli&#10;oOALGv8AxrlbeI7WgHgIanfJsRJlnkaeWFZYWb90ein+bLItsjYTm+vnht24Aiuyt2wyLi0xfS5J&#10;INRidgKs3X55CG7fE0Hp2muXap7VplpaymVzCs8LK3SmQLWQ8t81WIhbkpBU9MxTGiyhIsJmRq7f&#10;hlsWwt8OABTlyPc5MIUvRkQrxO7EV9sKYso1y1Wzgij5iQmm/wBGEimmR3pjBVQ5Y7iuVBuChKCp&#10;5DYdssYlF6TeCxu4rqNfUZDUg5INsDT1ptfmvNMN2qUqPuH+ThtpybF59qmperIHk+L5nKCbLKCZ&#10;6DrcsMxFsissgAKA9Mnybeb0HTLOOyiJJ3O5GSppkxrzbY0j+tE7MehGUyi1g0XnV6atTanjjFsK&#10;CdgKV6VGWJiyq78yLdW6RQp6ZjAAYbHJEhNG9mWaXpfG3SaXaSgYb4BFZFbqUMsx5M6L7NkSwgd0&#10;wstRF1pzySpURgjw5ZbEbMphJZIxc6WfQAFHNRlRj3NfJg95DSp22yCQUOUDDmSAfAZIGmQNIr9K&#10;XMiCF5GZVGw7DCZpItCyiRt+g8cgjkpNIFpywhCP03SRdOGDfu+5HX/gcmI2lmPktBchrYj4Y2qK&#10;5MBs6M/tV4H09qjfbDTUUc1ChJ6UwMS8v8yyepIzVAG4zFluVgwS5AZiFO3jlg2SSogVIQdfHJoD&#10;p1KbHr3xW6TjQPMk9jcQxCjRVoVPvkrciPqem3DwTWSGJgpYnYdclVtGTZ51rEqyyBV+yGofcZRy&#10;QEmuOCSVoQK9MLIFeZYkiJQnnvU5LZKro/CeT0ZASGH7IqchxUzEdmWWMF75ZiMqqCkx+Hl1xGRi&#10;SCj9C85m0unmvU5GRQBx/ZyfHbbGALOdP12G/jMkCsaCuTsFrlHhQ99qNxOhFuAtOu++QlKmFW8y&#10;1m4ZpmDfaFa5SyiKSma4tDFxXkZu/wDLloApgUvKVO/Sor8sHDbJkmsXWlrZpFZqBKOp75ZQDAg2&#10;iLHXbT6iLUQL61Ptbf8AB4AQyMbQF2xBFehyJTEPU7G1t0tU9NwYyi9TX4qZMBMgQx7zBcV/dbkb&#10;0yqZYB59qkRJqoyANMlL9CXBj9WSJgn8xGTFljdIGWBVGxoRhTzUkkAO++SQilt2KCRhQHIsrpYp&#10;oDXAtoiydy/qR9V74pD0zy3CggCwL6u4LyeDftJkwGRLNLUniMm1liPmp1aRgxIHtlOTZON5xfui&#10;MQu9e5wgs5BL5HWPoa/LC1ktCfmfhA3yJCu9WrUPUYCEqvqU4nwNcaQrvc1PPoSe2LZAvWbT6vdW&#10;SSo4Uoigq2x5Uy0bonFJ5NagtZCswLb9jtkbpYwti2pEzzPLF9gmo+WA7o4aSuVlptUOMCoN2k5V&#10;JphW2nZh164qiyRGAKhunTIEtohbO9Dso9NkinRw/Mf8DXJgI5bPQrJw68l698m1kJP5mtfWirTp&#10;lWQIjzecavcyk8HYsi9u2Vwn0bTulyCSSvGnGnfLQEWrC5Fvb+khPJ/tb5JgTaHWcCsYqXymUWyJ&#10;dJzC1PfANkIOSBlUMCanfLAzu1bSYHmnBkB9MHfbEsCQGf2V88kgWNeJHf2yYLG2R+o6wl2PxDfJ&#10;IJQEl3cyxtyamxI9shxpO7zjU2ZmJbxyJNqIpcJATTFBcxI3rQYULWJc/DU++GkrlDJ+1kaXiaE/&#10;qH00BJ9sldJtP4rA2ZAfeVwPTB61ORIQC9H0+4kS2UP9oqAcmElFPDQqO5FcKEbZKWf060oOuSCo&#10;XXJNvT7UrjLk1l5hrq1kJU0AzGbAaS6MmNeTHLAztVW45dG+jJJTweZne3+rMq9AvLJXTCQSnUL9&#10;GfhRQoH7ORKEviSS7alunIe2VkqirjQ7mEIHQhnNB88G7ElBXunTWDelcCjEV+jJUtqkerXKoI/U&#10;bgvQVwA0zDMNE87QQQBbiNmlpTkDtk4nvZmIKhqXmG3nufrIiBFPs5MkNJgkUs36RnaVVpU7AdBl&#10;ZKAKWPyXYHphDcMhCN0SYR6hDLcGicgDXAbZiXE9SltFVg6GnfbJgNJSuSQxsZXIA3pXFA3ee+Zb&#10;2O4uD6Wy4CWXJIZLho/gUkrgDErYlV6s3fBaEbFLyAXsMLKnFmrt0yNpXSgmg8ckqN0jVX0icODU&#10;MQGyJ23Zxo7PXrOO2nhEsJ7ClR45aN2uUaSnXdL9RTIemUzigbME1CwaIlhuMjEtlJchaJgyGjDo&#10;cvYrndpGJckt3JwFFNiAncjIGYDOlrJxyQNsVpA6YWLarvsK4UKXIM/EDcZEsmhIEqStQRTfFLPv&#10;JNqEtFCUJdiTQ98MQsmVQrscsa0ivtWaGR4wa7HrkTKmQFsLvJPUevc5Am2VIL0hirbRBcUhYyDC&#10;tKYFOvTCxpTmmEYr1GAlCpBZXF6oZY2K5SZsgArvpskAo6FT8seJUPcR8e9CMs5qDSGEQZq1qcaU&#10;m1ZoyOgw0xtCyyFCa4qolzL9kVOBWl4gGoocDMFyTiM/FuMLK7TCOQMOQ6ZMMCrAgiuLBdDKKcWG&#10;56YpptnQbDpkSmItnttq0Gg2ycWXi6jrucMI0zopLf8Am1patGxVT4bZMyQIpPcSXAiW6nrwkNFN&#10;euQNlJk0dOc/vWUqvao65C1FHZbp8QivYWmFIg9WJ3FMeJyBh2ehza7bR2hihYOpr0G2XRLizFPO&#10;tcQluQFAchLdjEUk9WOymhyLO1SONBs/X3xUIpSnY5JCnO6cdgOWKEXHcCCFWSTk5G6jbjlZi2CV&#10;Ms8s+Y7SG1MdxIUkJr88nEJriRmr+b4xEYkNV/Xk+KlOOmKXHmEykusZr065TLdmKCM03XZI4QsE&#10;DUHU9ichdMCQUZBc3OoTxBk40bk2/bJcVsCWc2q7E+22Xxa2K30ct7IBGpDBtychlTFepkRvT4k8&#10;TQkZQBTbxIwXwiH2GqPbJi1sKMkn1z4zKYwBWlaY3bIeTGJbDnc8wwmUCpqdsFWu63W9cjjjEFuK&#10;U7g9P8nJRjSLVPKPl59alN2XKivw+9PtZCQ4tmALOZ9G51idOQFBtkxipHEkb6NFpt4GiT4yCN/f&#10;K5QISJWibCKSN3+soFYmpOEebLZGXN+ttH6g3AyV0zjG0ruPM8SqGaN2B9sRK2wwpItY1OLUUBjq&#10;iqwBFetcjIpjAnZM2swIY1sqcEFfGpynmmceDZCXup81EMdKjrkidlxzEW9PvIw62+w5kKxpkRaz&#10;nfJmT6DZRxNTZ6da71zJGIFxTMpHdWs1vHyKnie/bKJxISJJBdokgdhXki1IPTKwSy58mSv5hsNP&#10;slitxydkG3UAkZmwoMRCyxDUtQluYPRbdewHXKpTDnDDQQ1pqn1GWMXMAIAoB/xs2Ru3EkGVatHG&#10;IhdpR5CAQo3FP9XLhGw19aY7+kJPVLRp8RFOm2US2dnjxbMlgv4zEvpKeVByBFKHJwIcLJGijTJH&#10;A6yUHB1FfnkiBzagh9VtorWNrhNydwvtkaZcTGLTVLWBZHdGMj9DSoGRohPEly3Sw+o4J5v0p0wk&#10;hgaatGerAKtW3JbKiWKbwRs9k9Xqa/ZB6Y0yopOEhuFYThgyd8sCDuowRW80q28A9WSQhVBNKYd2&#10;DN9N8rPZRheIr3IyPDabpO4beWGD0duIOw75fEUpNpjZDgpHvljG0J5hiEiqx6kZM8kWwvV7VYIh&#10;IsnxE7qfDMUBvjJjmoSpPKTbKQKAHLNkWlrWTB15/tGlTkCUElE3ehzWp/eUC9m64AV3VLSWGzBJ&#10;Jd6Ghr8P/A4QU1bP/IV/diwDhCY1qPn/AJWGJ32WVJlcrcyM00QoctkSwBQWrSRtpYLACYEg+JOS&#10;iNt15vO1uJ7e6SWIDmp2qNspnTIbJxf65JqCiKaQf6qjbIieyKSpLSVGZVYAHrXfKpTpuxRs0q6r&#10;YR20IkhO4yiOUk07iemiI2CkU8XQqag9cygXVyiEV5c0k6nqMdvxqink/wAhki4ktnutjbqqqACF&#10;UUCjYZOMWKrPp8UiMT8LEbV6ZaEvOfMVvKVZS3wDt7jKZim2JYDccqN1PhjsUSev+T9S+u6RFIT8&#10;SjianfbDAtZTZtYtY2CSyKnzOXopjvm++09UcxSK8hpTjvkuAHmvCWO+XbX67Ilw1AgcJmHKG7K3&#10;qS3CwjiMtiKVA6jqgiHED55YEgMEu783LyxBvtDplUt20bMIu2KuwrXfCwLtLvI7Wcm4HKNh8zkC&#10;hMob+aBxKhpH+zTauCgVBThNdEdmeHwlzSnh/lYIx3bER5SjkuJdwR6T8icZHdrk9LJ9dS6n2y4F&#10;gts+dDzNadMUJkFV14sOuSCsW8yWiWgLRnsSa5Ix4mQDy2+noXIFS9KHwplXDTK0w067gviLfUpD&#10;UCqUyuqRzZBp1rL9XNwjVj+JQvf/ACcIpBBCr5SYJ64kHxHcHJWFIVBelZyipyBate4ydoISnzW/&#10;pStFbEcCASB4nJVstMHv4OJ5rTj79cghLHjkLCg3wFNrkYqeLDrkVRun6xqGkSme2kMYdabD7Qya&#10;XrflbzKl/ZiKpa44ciCPtf6mIkimZWpZYV5KVNNwcKELrsKzWpmA38csikPIPMnIAlOinIS2LaN2&#10;J19SUJ09/nkCwITWwWKzlpMGRlaoddm/2OUSDEWCz6Z7hrdbhVkJ2ozivIYMeWXJmTfND2Ed1rF+&#10;sgKcRuyk9lyfNPPZOddjSSzahWi7AA75kxYiJYLfWVskLFieZGwU/wDE8rJbBFAxW1xGgEg+CmBq&#10;KANoZmCgUqeuJkyV4tHujVVHJa9TlZklExaSFYRzqVqd6daZUS2U9T8pXqx2i27FiqmilvDJ4y1E&#10;UnguHikMZA4t3zKYId4nF0sqH4f2sjIpTiHEIUpZWUkfdkrSgHbivB25LWtMiTaeFDtchG4xoKN1&#10;NMBTsqIzA1pQdhTIp2QaOsLsZdgxrvkqtive6hU1HTvvjwswFOS+oOfQe+CmSFbUWP2FBHjkSmkP&#10;PfzUosqRnw2xC8LFL+a6mYiSUBa+OEsqQP6IkuG+KRQviWyBkghqTRbS3+JpQW8FP/G2RXgTjybH&#10;HJJNbwoGlehAY9v2sIDROLKNYsHhg4TIF9tqZkRiiOzzvVdMVeQToTkCabeG2SfljK0NwYQ/H4dx&#10;T7X8vLKwQC0mNFOvNjEztvvtWm1RmbE7MuG2FS6BPqk3rWy0jG1SRmJKe6ZbMq8r+U9R8tTi8WVS&#10;koCso32/ZwAG7at2TXN4tQ1yQGrWvTMkFkBaR3Whw69qJkaSiIAQF74JHalkzG3sxBHxSpC7b5UI&#10;oC9EGxUbnJ0qvuBXockqzj6gqOuKq6rxFN8VboMUrGXbpiqDf4a++BKyznQScFYkDrix5K13pMN2&#10;4eQV+WFWM+ZdOS3HBFAFKg5DwBJnEvKNVdVlcMaA5WYUyISK4IiY8WqPHC00g3dnPGp3w0ghEWxk&#10;tvtH7Q6ZCRQEXFcmJSNiMr4bZqSyLOWMp+VMsARaGMyq/GtVr1xMVpNZroTCg6ACmUENsZUpvKFU&#10;VNWH3Y0z4qRtrrErvxc1XtkDBjxWjrq+MoWL4iY+1PHBVMoiytikUyo0aNsQTQZHm25MdJnrdzLN&#10;CTMGCA7Bv+NcMNmuDG44Vdqg/DkpF3enpGrptyieolWTuRvlALl5ZCCprkVvbFGtz1A5DMvHbqc9&#10;EpDeQF/jQVHXLhJwZRQQj5jiD1wEtBiyy2lgvrBYZSEuIhQE9GGVCQBbsOnMuSUfo+SBirUI61G+&#10;TlIHk7HHiOPmnGlQIqu0iVFOlOuYEybc+eUcNIkW6MG2YED4dumSBcTHkAUrdY1PpzoS3jgls5QB&#10;yCqiv1OwilIEQYV7/s4YyaTjOPm6xtntyFLLx7+OCW7ROQRKGhHE8a5B10ii/q6SnhuzYQSGCkbR&#10;I2BZR7g5MSRTQslZvhUU9sPEvC1IFtTQg09sHNPAhnmMv22NB0rhqkcNugcj4uRpkSnhpHvPCyDj&#10;9um5OAJ4UK8YpUdslbVS0RRyvzmxJKVZXjA4pvTBulYEiFVaig9cNljSxwkRp1FcUU7jDMfgFGx4&#10;k0riEIOLCmAyTSozRcaU3yK0g5pVOwyVIXRSF9gKeOA7Ipzwcxyr07YQU0hZrY9gN8tEmKAubYgd&#10;BlsZKgBa+1a5ZxIWizNemPEjhREdlU7igyuUmVIh9PDAAHIia04acNl6nwwmbG0THpscJ7V8MqM2&#10;wB0+nKxAdaVG2ETKKQ36MFf4ZMTRSm9hQHbJcSKQpswTQdcs4laazCDDxWgBYbCRxz7Y8SaWC3bp&#10;TESVWtdNacmu1MhKbFHjSP5j92VcbKkTb6GCwBpxPfInItIuXTEjHA7+GQE08KkbQcKqBUdcnxJE&#10;VkWmmdC67EYTOlAUTpxpQ9flk+NCkNOZzQVx4kK8elEEKepyHGtIxdOEY+JcrMrSAi1t4lQgDf3y&#10;NlmAgZLFTvyHyyzipBCj9VVdiMeJiiLfShLU8gqjvgE1pCSII2NN8tCoeRq5IKsgtWlYk9MBlTGr&#10;REVtGpJcV+WVk2yEVzmOnwjbALShnjZ9qGmTti39V4dBvh4rRShNbn7ZGSBZIeW25dBlgNMVH6kx&#10;3FcPEoXJaFd5Bg4kU546EADBaaVFiAAUjrjaqctsoJAyQkmlq2ZPY48SFslkV61GHiVfwCL0+nI2&#10;yAU2g54QaVSaHfJWxtVSNUFT+OC0rSnL7OG0Fv0WYdMbVowHuMQVUjFU0pkrVVisOY36jIGa8K5Y&#10;REakdMgTbm6YC90aZY5IuJSh8co3t6rGIkckPbRiSTg5IXxyZLDh4uaHmTi54GoGWROzp8kKlsuu&#10;LYuAQSRiJU2ywmax9OKpzBqMIyWwnoTEWoQ2/I+GSMnCx6fiNJnFDGDxbdcxzN6DHpBSpIiW5BjF&#10;B3GR4rczwRjCISyOoKXhopHbG6UgSGyHWweOT03oD75K2vw+FDzWwhqX3OTBcIw3sqIBc7YSvFZV&#10;TCybsdshYcgAjmrQ8RsalT75AtkAChZ0TlQLSmXRLp9RDfZZHpcjtyO65M5Q149DKe6JkEK/3FQM&#10;gDbcYeGKQ7ScU4iu+S4XHlnppZ6gKemJi5OLVA7Iq2bgtaV8cokLdvhmIrppy4oDgjFtyZbCrAJ4&#10;YuRT923fEi2nHJ0MKy7lqYt4jxbqAcq9CdhhItrEyDuipD6tFyHJyZG1CVvSHHwyQ3aZS4QtiX1y&#10;Tkjs0x9StE7Qt8O2VSFt8RSKlmSUANufHKwKYzhaI+rLSnI0pWmPEvgB/9GPy6o8a8QQPozSVb3E&#10;tPEKaqLlSzn78mItOYmI2TO3sV9FaAA4Ds6uefalZgsWzUrgJcTFHikl8s7gngwHti72GAAWAoyy&#10;Upt8RycWYCf6KhubZkdaGuRmC6rUYwDaC1GCawfk+wPQjIxKxgJBdFNJIooaHJl1+SFFfV1+1vga&#10;CF7KjfFyC+OLIYyVpRJBs3LHkxljIVooWVgrdMiSwpTu4/qxB61wCVuXjwcSqlk7p6imp8MNsZ4+&#10;FayFR8Yp74LcchSkkfqvQZK2NKsc0kpA3xUhbLGAanfEMQF9rGDXElmYohrdXHFthkWPChm0/kNu&#10;gxtNKT2DcagGuDiTSXvHLHJTLRJCIt52QkN0wE2zCaW8jSoVUVFMgyIaForbKMba6XrpJYVYZEla&#10;Wzaf6YCg9TgtAFqq6Y3Hbr44bZmLf1C4BqBRfHthtQEwjBhjBYg1NNsWxuT0ACsjVr2GCgghSR1h&#10;Xbp4ZFVaSWJqqNifHCikM6mIcleldjTCClD+uFPxA0GFiVxua/ZONMLUvrROzUrhpIKo160a0qds&#10;DLiXfWAQDTqMCCV0co6GoHzwraryirR+nvjSRJbJbJIKxsADgVqOD0hx5cvowFna70njqV38MQi1&#10;4uLllqxBXwyXEkENJOXG65FkadVX6/dgYFyMU6GmKgq8i8wCxrTAUEqLQBhWuRtPEqrACKDDabtS&#10;miKLzPQYjdCmVSRQ6imKuaAAcu2EMG47eOTc5Jspz26gfCOnjgLEqLHh3xC21LMxNa7eGKLXMwkA&#10;9sFJtZRUBoN/HGmQWidga7UrSpwgW2iFphbFaEkg/LDVMSKWzXrx/B+rFrtDvJL1PXBSChri5mC0&#10;J2whrLreGSQEk9tsJRaFlkkiND1wshusE7k/EckEUioyGHI/TkSkL/rKhga7DBTOlO51EoPhyJNO&#10;x02nE+aBi1N2kIY/CQdsQLduNPGCV81nYkk8q7DDw07TDRR9nOwojdMmHA1mG9wnFs1QaHpvkJF5&#10;6WPdL76UTuWHhlLvdIAAl1tMFY8m4kdB45kRc/KeIUm0VzGq1kJrTtiXRHTni5JbczKzE9uxyIDt&#10;cdxCEPCUVC0p3GWiLRkzcKqdOt5gCrVPcHrlg2dfPL4hUZEWH4QSQciTbssIoIYxAEkZFyhsozCV&#10;qIhIUdcui4eaZP0q1tKbYcH+ye+Sq2Iz8IqQVCtuyFnYgdgoxACJniGy/R1heUiQHiBXISDPBAAW&#10;qc4i7GOvXYZTTmRmFk3GnhhCzIKBknENSw2zIi6TMKO6nEfrFdiPA4SwhDiCn8KNXC18irQFXJ5b&#10;AZEtlgI22KPVWWu21Nt8hTi5c9ikPIPj4kUB7HDbgmSL1BJGtkooCdK+OBpJ3W2tndKACjAN0yuU&#10;k8QVZ4fTqT9pd8hdrxImDVAACaY8Kndqa/8AUFDQr4HpkgGHAlrvwkHA8QfDLQ3AWrS3HAlkODhY&#10;UrwtJfGMAk8dziTSmKrq0K2kweNSA368ebAHdB3d1PKFiYAceh7/AOywsxFEi7kntRaOK/FXmcnF&#10;MoWh47ZUUkk1rsO2G2YjsmPl+ZYb9GcClKA/PMrGQzEdmf3RCQGMHqDlsjs4kglGi20E7eldEKgq&#10;1e5/ycx4RtyBGgzU/V/RUINqbDLyGmSFQb79MCqkXSuSVU5GlQd8VWgGZ+JPXFQFW7oECD5YCUFZ&#10;FFxX2wAJKItlBUjJLS4KByXrXvgQlF9ZsoqTXIUo2XAhwAfvyxkUTFCobihqB3wqmZUhB7YoUZPj&#10;8cCoS9jBTiBQ4CxUIBDwIlG4xFJIYn5htPWkA7HpmJlZY4pMmgQSKEPFWrUv3/1cqBLlbIq28qRt&#10;OqB+a99stgSWEmZW2mR28YKKB2pmSBTjFAajoksyOY6UYb1FTkZWWINMCvrN4HPAHY02yuJIbom0&#10;zt7eaGwR3DVZ6BcvElI3TXUYxLZBHJMrfZB9skY20TYJNdvYyMfskgg5ACmcTsj9Aszdf6XLQxs4&#10;UKTRicIFthjTJGgWyZ4o1UAA7jx/1skdmAkpXZDaUE3aSu5ORJFMZc2MaZE5vI2IqFbpgg3RL1nS&#10;I2C1cUrvTLi1lNJFLRso6kZAsJPNdft3kLowJCV6ZhnmygxuK8dYfq6xoRXeo3OXxZEWm1n5YGoL&#10;9ZZkhRjsB0GWCLXIkMf1G3EEzRAhgh6jviRSccieaJ1E+tbJyPxLkip5pHN9kIo3ylsC1oTJRG2A&#10;8ckJIpbAkkD+pEKlfbJBMTTJ7rzI7abHZRPQ0oyj/mrJWxkOJIr+Moqk0qRXbKSGUQzjyh5abTVX&#10;UJyrFlqq/PLYxZGdbMjbU0VPWkFBXJnZpG6VeeJS1vG37Pb6cqkGPV5jegvUg9MriG1u0kWAByqk&#10;9q5Ygqc9wfUD9q1NMbZQ5vY9H1GC7s7fhT4xTc1II/ycupckbSLWYw2oRxXLBVB+L5ZjyG7DGFXX&#10;JrQp/oQ5QoN+IoMtoLKwlWk63bQSGNwIomFasa74ilIsMX1G8WUvwpxLE9MBREOFgWgjnLqFcgU7&#10;gZHhtmGT6h5e0q2smltZOUwAP2hT/Yrh8MNM7DEJ5SmxPzyB2bByQczioIyeytr6oQurEDvQ4bZh&#10;nWg6hZW9n60PIScCHUnqf50yQZSDLPJczTQGVq/EdicNokGQ6pO1vb1UVJyEjTQXk3mF5HkYnatd&#10;sxOKy2ABiU3X3OZAKCFMO8Lhl6jCqx3kkYu+5OG1pGaIqNfRiVSyV3A65Fui9cvVTTtMEqqEDD4Q&#10;TvvlwGzRkebXIjcsWfjTce+Y5G6Y8kpekp2qckqkfjPEH54so7vVfy9trCysfXkCetU8mb9kZKIB&#10;ZTCG8wa1baveJAjUiBpyPTJTaBBKbq1ghAmVuVHoF8aftZWA2XSb6Xr9zG5s4EA5ivw+GT466M7B&#10;XatexrF6QLGVup6U/wAnIlqth10xqVPU5UyVraxudVtzIiosUIoW7nLoi2s7JJcPxBUbZE7MgVM2&#10;/wC4E7OpLVHH9oZKrTumOnalA8kKSRhY4z8RHV8RsyATPU7mCcn0BQdu+JpAG7P/AC3obrYJ69VZ&#10;t98iAykULrmlzM1YhUDvlc4lrEqYVrFqLNwQwcggnwxAZCW6vN5v9SzaBx8RFBttlsZMpAFh87ht&#10;l3xJtrAU+HLYY2lGRzSCPiz1QGlMCkrXp1GBQm2k8baN5pE5IcQzD0PQDx0pZUIjEhLccnFlIUyX&#10;Q5GktlZ+prkmspF5yiVSSOtKnKsgao7F5Xfpxep6ZXEt6Vu1W26ZYGsrgQN+hxQ5Wpv44oCqZVcB&#10;QCPHCVbE3ouknXiwND7ZG26D0pTNqzGdUXiIwQE74eLuZHbmkd0FMwtrn92a7sRuP9fK+bIEHkjX&#10;0Gb0ykBEvH4iy/y5ZwtUjSQ3duEJqBUZA2GMTaXSKMmCkrFiaVjTtudumKOS9lRaVO+ROzOMmXaL&#10;KfqKyn7XP4foyQbCXovl66W4VqGrChIyQYkIrU4RPCV7nEi2ovLvMQW3kaIUO++Y3DTMStjcqsuz&#10;AjLQxtCSS8TRclSE78v6IdQbmZQnc7b4Ktn0VJhDZ3RjuauiGhp3wmNNYlalqlzDcyrLaKVUClDi&#10;SGQFMv0nSk/R6vyU8huAOmGIWQpEabAsU1W6UoMA2Kg2yOJfhCyDkGyy1prVdJT6u1zECqgUArkT&#10;G0E08u1+P4uEYqSaZjci2xNhKmspLZgZ0K96HLgwJQzzgkjt4ZIKAj7HXxZWptvSjLEULEfFkrUh&#10;BS3JnHI0FBQUyJYojTZpNKlW7KBttuQ2xAZCmUaYJNYuItSJAVD0+WNrVMvtZYZkDcv3nI1GEFU3&#10;t19Vvh3Kda4QtK6Di1SKVwsbS7UoJSwEYqO2RlaGK6h5duLgGnE0O4rlQiWRkxbVraSNjG68aUGS&#10;piJJYUlRuIpQd8IbLdPMUFAQ3yxRaFLOy8V6sQBgKHqnl/ShYWUUQUCUirGm9cYBBS7zRcSuFQjh&#10;6ZqD3rhlNAYJqFzJI5aRix8Tg4rZEIFpCdsC2qx3BUgjqMWQKKS49Y9afPFlwlNNJ1w6dDJCEDc+&#10;hPbJCmshBNKQnqBtyTtgKjZRt7qW5uYod2JcUA+eRMmyJe4RI0cBINVUd+vTLIokWMazqcYiIpRz&#10;1xMmMQ88uZPUcmnU7YCp2QU1Ytj38MWPNYJqtTtkCzDU116b1UVXaowhssBMr/VoLmhtk9NABVa9&#10;Tk9mshCteso+HItkY2se49RQ1d69MBZkAPZfJmsrc2Swyfb4jjUdslAtcgntwA8DK47GuWc2ovNf&#10;MgeIVGynvmMebaCKYsvqhiWqa5Kyiw0s8iPRBVsTbIbJlBriiIhgolGwBzElhN228Y7kCt4BUua1&#10;zIgKapNyTgKrGo5ZkNJUzfKld6UGNrSCa/dGLjYnvTAZMgEVbLNdMCQT9G2V8aaZt5HYqskNejV+&#10;/GMt0nkzmD7BA8MvaWE+YAbear/tDKZhsiWPcg24NcQkruApkmKwgUqcaSEvnlCvw6YUtx26yHkx&#10;oPbI2tJhp2npqF1Da0qGYVp4DAU8L1VNDgdQ0ZoqCgp02yQgGshLLjT7eZXFK8QeuAxpA3eeaiYl&#10;kKsOhORZIFFT7SdMIIbeAqdxMKUw210lv2ziwVAPTAYd8Ur2UFeuKqSwo5oVqe2KUUBJEPiFFGSU&#10;LTc+oeKCuAlIC4JJEwYtQDv4Y82SIliVRyVuQPfEoBQMsxpsSR9+IUm1J5gKc9/bCqLiv3uJYoVJ&#10;CBhTkdhiSinrQWO4iCSgEKBX55MBrSDzHY2dtb+pAQrV6VyJgGyMylFlr0gtjBEnJqmjdqZHipMq&#10;S24SR1JkU1/DInIgRauIra1hQwqXkIqx8MIIKmKUeu7klgeONW2xlTSzRqdwfvxDXLdZNIJCGGFr&#10;XrIsa9a1wUqxbg8uQp7YswUxtY5J5UMxohI5EdhgItlxdyPtNI/SmoGKKSkS9X9sFKSzW30hoYeN&#10;m5AXrXeuDg7mPErafbv9ub7ZPhTbCBSLtk1qnw0GXBCQXkzWjlFahJqduuQmzjTHtRurtZ3khZVK&#10;dffKyGy0LpfmyMXdL9iARQN+yP5sRYWrU9Y9bU3e4s1/cDYHpy/1cJKCeFLdS0e50+FJi9efXjXb&#10;BEWvGSx55uW5FRX78mwegfl75lSO2a2jQiQMd+1D+zkYmiyrZ6NDISPUJ3IqcvtrS/U1juYzK3ws&#10;m9cSLUBhkXmGOGdjfueA2HfMc2C3VaOmv1v1AtblAjdFoNsSWQgUl1a5mkIEMvIVKUFB/wALkOIJ&#10;J4UusHexmC3EQlirup61yBksZJovmB1ZhFGixsKca0pgBpmZWg7W7tleT16hxuo61r/lZIC+bTLd&#10;F6NfRPcCaQBUj36d/wBnBW7HhZlD5ht7+MIF/e/L7RzJjkHJTCkxvw5tfTcDpuMsYAWwLV4UYk0p&#10;XYiua/JLd2kdPUbSm4tTBbBgCvI08MIstANJdFby/wB4zCoNaHGQtn4iIlv47k/6SlGGwwgU48ja&#10;d+WtKa4R3jYLX4d9zTDEsCSmMmjGyAShPM0HzwSiWfjFPLfQVhjpJ1GWwhTVKVqd1YBYip3Xwywi&#10;mFsc1m4nI9NXIQimUcZtnbFruMRABTUk4SWJFImcIKIiUBG5PY5USrd5GIYQIx8TA75EItpr62SC&#10;OKyDRzAfvC37Ry8UyigLy45CtaO2xA8cQmSl5YSNdTiMxPXYjJyFsHvDG29NWQ1Wm1MyBEIpLuQZ&#10;yV6DAUr4ZwxKjthDGkXxWT7YBHvkkMQ1qGKRJmduIPQU65CUQkEsPuLu3sY5IYAGLjZyNwcr4WYC&#10;UPL9ZNEHIoOWQIYlMrHUYp7VrF1Uu/xByfi/1MsBACQLSuRBFKUI+I1FMgSzeneVbm5tNNjgmX04&#10;6bHvT+bBjlbGgibm/hikJQkjxGZBKBFjXmO7LFFAoDvkCWQNJFqA9ERvC/xHdlzHO6SW31K0FGMJ&#10;503PTEBrZDp3lhZLR9SEoCMvIKRXp/lYRHiSCx68VbhCZGKt2HjgMKcuOQ0kc6qmy1J+WSDWSzXy&#10;Bpot4f0lGS07kgjwXEC3HL0m0uuS1kPGvjmSFRVQVNQOOSV5/rscUsjmZxGq5DIG2JYHPLHR4o2V&#10;lX6Nsp4VkhjMbQ/uiVBAIAOEBiDTcutTtHwZq+NeuGmVqMVw8qt6aliAS3sMmCWsllHlCyuWsZ3d&#10;CqqQw5bb/wCrlZCQXpOl/wCmWiP34/F88sixSYmNrgrctwTehwyZMC1qA2t3IkYLNWqn2xZnZjtz&#10;G8FWlBBPjgY3aBkYOajtjTBMNPX1SIDUvIaDfof2cgQm01ksJNP5wXEdJhQ18MKbZB5N1VE5xNUz&#10;ytuD4D7PHIkJ5s/+vtCqjhQdK1y0BgVS2Yu5J6HfElCYX1x6UBcdRsMmEsR803BlhEjgqKUY5MGm&#10;UXm8ksYl5zgmMVoR45AhBKF02ze91SK2QUMjU+LagP7WVyYnZ7EugppFoYwpJpua1GMYLut06yih&#10;RZzsSCHH/Ecjw0WSWixljmaRBsTt8sttDHNctbiznMroVD9OQ2wUkm2IpFBNdAXknpw9Se/+riiu&#10;5A3LxLKyQNzSvwnxGKKQ6soajmgrkUqhYP8AA52HTFACdeU9Wez1GBakR1oxHUKcgQyOz3S3uvrY&#10;ZUcvToaUrlkSxu1AXMbQSWjHcA5YObIB5L5jdBI6RtyXv88nNmGLxzyROSlAxNQT7ZiHZTun3lWS&#10;1n1SKbWZC0Kb7Co5fsK/D9jKjIdzAxt6zfavDej09N/eqB8QpRQMy4UjhpgZ4Q6ksg5oi1qF7n/f&#10;f+plU92Y2RtvBLe28kjDizMSletMEZp4koPl2SZ6yuqVPSm+MindMIvLcPEc5ZD4kCmVBdyiotA0&#10;iJwGYlv8o4Da8KcJFaQpwUKB4DcZIAKIK0TWibuUJ96YeG2XDa5riKXaI1APQDbLBTEwIRvqCejq&#10;DXocsa1C71EW7LE9BuAMBCWS2pqor4YxYrL9mijaVabDJgWkMS1TW7m0ZFUIedPor/NiYs7UbrzK&#10;2k3EYuE9QNTZffHhYXaA1TVZpLxnQlYgRVCaEVyS8QTlLh79TBbIZIqbuRWh/wBbK+q3TE9cglti&#10;QOaV6VPXLPDJZRyMWudWvIPhaRvlXI8LLjpSTzHfIaq22R8NPitS67LMxZxUnwxMUjKpnVvUFGU5&#10;DhXxAVSLUoh9sGmQMCyGRGW91HdslvBvI7UAO2R4Sk5GQWmjXmkXiPKhBUcuS/8ANuRMS0ynbNpd&#10;QbU7F1YqGHWprX/VzKxkjmxjJgWpIdww3yORuBZR5G0N7QG4nQ1bcAdQMx47loPNvzGBc3Kkg8Cw&#10;BHtmYdosr2ZBcWcMlsgtYwiU6ZWN2tQitpOARanj03w3SFHW7Y3FqEVaSjY5ZEswULoB/femftou&#10;+VSG7EsnhZ3HBDueuEFURFWH4WG4ySr3flucKWo225DpgVWWTlhtV1QOnTFDiQduuFUFOo7jbFKB&#10;juhBNyVaJ0bbIFaTdmKpyXdaV+jJBQwrzbqyzIRGK0FK5lR9IbYxeN61IzSUHQ9cxpStZBKCGr3p&#10;lbTSyRSSD0xWlyzSq3Ib9t8jQTS+OSQnfbHkhzck3HfBaKbWHiQSa4krVosGm9dspSAsclzxGw8c&#10;KqghCANyrXtiWQRg1I2p5DZj75SYWzhKjbZ1VmUqhpy64OCnNlqLFJ6bKV4F9aVnQLWgNaf5K5UZ&#10;UXC4lH04fQQIu5b7R60wGTfilRVodR+oA/VqgnYqd1ycNnJOTj2KWB2DlrhCQx6kbZcZ2gkBMPqq&#10;zbwheA7DIcS5K6Kx0+IR0WJArftd8HiONONbpbdWHoEcdz4DG7cjAa3TGKzU25lBJUD7jlO9uac8&#10;ZB0N20ShV3O2Mo263JKkdJewyoyOGWWnzBwAUiKjZxINy3xn+bbBLdtGoMVVuX2TgqmuWcyQsZij&#10;hkMgqwelfDJc2HiWiLbgw5Kar2yJa0QL1K8Y/hboceGmSGvrplkRRU1OSAcjHEFUe4AqqE7YAxkK&#10;WqzTfbNfCuG2ooC5LFxQCg61yd07HTYuJXWIspYCij8chxN2bTULXIlBU9MXVGNml6UYVXpipxEO&#10;e35bjvkg18KpDA0VVBB2wkrVIe4s2mNF64iVMSvhtSgCymuQlJFIoxRoAU+nK7TQWyOjjf7QwhVK&#10;aD1Vo3TCDS061s0ruaDCStIi4hQLSLr3whJACGCleuLC20hEx41AxtIFoGZqNwKk5aEELmthSoWu&#10;R4kUqQW3+/FoO2AyQFZ4o0FAMhZZtBRSg6Y2haE4UYCpxu0UueEyUcjFK4xkirbkYU0mdnd2aJwl&#10;gq1Ptda4gsRFQuLeK5IMcfFcs4qZ8IS24sI4iSp38KZITY8KF+rLyqPuwmTEhGusb0qgHtlfEyU3&#10;toh8XHHiY1aiH3IRaeG2BapUjgcsA4yJKopbZgte3jkbSFvoA7OceJLQgCihNcPElVUcaBdsFqG9&#10;uuStaaYgnYUxWkI09DRftZMRUrxNJShwUtrlk9ZSehGPJKl6LLUjqcNsSt+oyOd9h4jI8VMEa0Sx&#10;RBENd8hxW2AIGeAEE8aE9MujJFIMQOpq6mmWEsEelqoG2wOUkpptrRU3B2w8SabEMI3UCuNoprko&#10;PQYE0pSTwgdMIBWkMLhZm4KKntllMVxg3o60yNrSqLeJag1rTbBa0hGt2c+GWcQVY1nvU9seJaba&#10;0ErAClceJNIuHR6H7S198iZo4UStoEPGoPyyNs6Q8loxNAK1yYkilCbSfTPximS40Uh2s1pxpTDx&#10;IpSW0p0GPEim5LE9xjxra+LTuO56HAZqFZbQJ0wcSQh7m332GSEmYC2CwM7cqUpglkpn4RV2tvS3&#10;HTIcVsOCkHJH8VRTLQXM00CShppWrSlPljT0QlQpX0+0Fw3EmhyuRbRDiC24tGgPEjfJRNuqzegt&#10;2kaGNudQe3hgkXI0xsNxW7SAop38MALbkBpDSIEXjQhxlji46/zl1pLwPxAnITDtNPkrmjGRZl5O&#10;CvhlcdnIyzEkPHGyN8BIp4ZYQ0D08nSPLdSBYwS+EBw8upJKpLC7kRSjiR1rhBa7lNCNBxfgpqPE&#10;ZK2sxIKNgiMS1k+JMoJdrjgSPUoSQAGqH6MmDbiZT4fJzioBWnIYQ4hy8RXQXUhbj0yJDssWoPKl&#10;E7SGo2OSBcTLHiPJuSBBuOmTEnBy6dYqhQWHbCS2YdMB6kbb2rR1e5XipFRXvlZdjjNoSULX4emS&#10;AZzKtBcSNEYa7dgchIU2YzY2Rk1nBFGpjcksKkHscjdtkIkc0uovOh6ZO9mmhavLC9uQegPTIjdn&#10;KfCdkLJOr/a65YBTj5M180703Rf9CGoLIrA7FR1H+tkJbrp8lmkDITbS1cBl8MPDs5MyQV8yxzp6&#10;sWx8MrDHIRIbKX1yXjxr7YeANHimqf/SjMqISQQPnmiiX0GHrWiMKAOx65cCuUADdNLWzdV9YybD&#10;xyMi85lmLqkDc3ZlkZXNV7ZEOw0+MFDxIFk6170yYcqUOiNefkQ1AOPcYtEcVK1rqk0DkwkGp3xu&#10;26WEEbqep6tJfTCOWg36DGMWkYwOSM0x1JZTvxHw/PGTiZcO7cRM4Ysfs7ZFw5YYjmhrtyAI6UBw&#10;DdshEDkibC34LsSw65MlxMu5TSK6R+gqRtTKy0cFIW+vfUmVWRQANvfAA5+EADmi7S7Nx8Ei8B0+&#10;HJkMcldEQ9rGfgVq/PIU4ZxlfFpaybKwr74KLXwq0GiOrcmFR7YkFPRCyWSxOeWRFsYgFT9GNPtG&#10;jZMJOzmbl88LElbDPQ8G3wUoKtLcRDoDgpdkPGIpXDFcLBUa0ty1eP0YLpNIiFANoVpTI22BForU&#10;rJQYpAWy8fsg198BQQg3BLfLAEU43BQ/EcmFV1uvUFB0wFFN/ulpyHXAyBXEQj+7UnxyRAVTe2jV&#10;uQBr89sFMbQ7ShXNVr4YQExIWPIzLTCFJU5VqMLFRCbAknlhQsdObUp0w2oCuYWMZY9MFoK2nKOh&#10;r02wKF1V4D2xWml+Lf8AXhUtw3BVuI7HEqArLcSnr0wM1f16UyNKqiZSKA75FJUJWKgV6YotypXp&#10;0xZOjjjkl4MaHxw0zEEYYnUU6gZEsSFJnCHfAhuO5Jb4KUw0t0skvNypFcIC80MLvjUrt3yVMbWn&#10;VSRRsNLza+ugCo2GNItwutqY0i2wQRyY1xVZIySbVpjSLWCYIaMcKbXPcBhRSMaSFq+nKvpvvv44&#10;Rs2eIiY52jTgoFO23/G2JlbElazE0YsAe+RY200z3BojLQdzsMNM6tD3QkPYMPEHEMCKULeSRlKq&#10;SBXtkZbNmONndCiTlIV74xLujpY8NoqOOpNcnbqzis7KOoXAgARDue2Q3dlp9MCN0Vp1qboV61yT&#10;i5cNFT1OxMJBBUV98pLstFApLJG7nivH55OLvpRoIm0sRyKihanXJSdf+aEdiiGQx0DD54AGmeQy&#10;+lH2MgDckA6YSHT5SeqzUgZiojFD3yshcOXhKTXEYiejrvhi9HhyAhXoVQFR1yRYce6hJbOwDE4g&#10;rPfk4W/w8t6ZaJOBPBbcASJjXc02w8SPywAtDyryO/T2wIjkEdl8MJdDTr2rgpTn814bgnBqde2J&#10;k5GLc7oC7tTI1VNFy6BcLVTESsuDyiEcQpTxyVNJ1grhC6CxmjUTNsp98BLbjyWNlRgYySBkLU5e&#10;FYAzVPX547NctZSlOhb9muWRDiZdTxqlhFwRmY0I6DBIFvwZwBuhJGLvxpucmHDnksqq2bFuIIGJ&#10;LVKZK6BpLckBh9ORajJFwOLskMAGG9cFsS1LeXCp9X6oOxxu2MRacw6k72fFgeaUoconEMjB2pn1&#10;ozRKUFSchCLDhSOaB3A4ilMyKZxii4LcjqAfEHAzpr0gzhSQKdNskAzAtdPptT1qD4ZIMOFFW0Ys&#10;aeio5HqcS2Uumu5JzSQVC9PbBbHgC08T8QAr3wMhFWdlSMUC17jCE1bQVeYVQHr2GLKqTO10hnk5&#10;zr6ar+OXY4yYGQ6JzK5CmMkkU79stmGgoazsJarLHTZtgcrgCG0SZhbWsiR/v1AbxGZVW0ybZeKk&#10;4sHRg4siqHCxVNNg9VzIegxDKleaEKDUHAQxQTbZEJVbckLvk6SioI1atTSmNIQ2oMoUp12wFiUo&#10;5kitfmMISiFk2HHvhSEztZWePffAkqg8R1wIQ16eIqMBQlTOZDUb4qQg761WYj1ADTr8sfDBRdKm&#10;ly2zBoFhSvcnwyfhgMzLiCaWdjDG3NVAyNMRsiBGa7jYnCoCIkt1CGmAhSGPvoMNzIJGrQHoBvlX&#10;BZQNle+022lRUL8WUggZaYILEvOREXBIq/DXfK5GkCW7z2/YsfiyyBttpP8AQbguILZV3V61r9r+&#10;XMjZBtkF07j1UYd98plbAJlc2cFjZLNc0ZCBRa71OIjfNEyxry9bM18J6fu+RArkuGm3Gdnpli4l&#10;+YwlBRkrcIyx7ZBgWAeZbhYSzCo516eGUyjaxYUs/oSFgDQnvlgFNgITD9LJ9Xa3AYcjWpPTJ8Sk&#10;ApfJal5KKearQkjK6tEdkc+mNeKscdeRP0YSEWmy6bpWnIIrhwXp8WAY0Ss8mJagkPqsIalK/Cad&#10;siWUfNBcHjqBXfBdMlYWhjRZEbkxP2fDDaQU31XTbt445ZolVDTdcN2x5FNEmvrcorSsbdaCo3Uf&#10;5OWWWXECnCIbmzkIbklKgnI82s7JF5jujOsTDl6YQD6R/LkZIG7EbpBK5CVA98i2IVVp9o5JiVs9&#10;QaL0wqEVpOqS2N1HckkqjA0Bydt8ZdC9C1HUE1O4ju4kPEJuT2wkNJjupukT27+nNsRuB0yNMZBh&#10;l46t8AUVBO+ArFAXMrO3EgU6bYpWNICoHhinmjLSGS4UtCrMF6kAmmQvuRI1zbEChqzKXU9sBsJB&#10;BXQ6KXbk4KIehIyMpFlCrUdQh+qFoUNVp18cYStukKTy2ka+tYIaACvCoFBmQKayHqWjxR2saW8V&#10;OKimSaynfFHQh9x3yJaiHlXnARrOTF9nfMeYRBgE+7UG1TkotrUoEe1a7ZZSFAkHpXFKe+WG9OR2&#10;jXnIdgfD/KwgMk71sT2zendsXPGqiuwrhLUZWxn0pruVILYcpXPTKgzROq6NPpbCG4I9RhWgyfCw&#10;ErTLylf6PpyH9Ip6kzE9RWgxADaRshb6+iZ5PqpKRMahfb9nCaDCIKhayPLIHkBIXK+bbabO5kAj&#10;jHFR0yVsCjPKc72l+ZQRyUH7XQ/5OIZg7Jv5ruxd3EbKiqeNWp3rhJccjdit9CQwOV0ztLxcyQKY&#10;VYhD1APXJCSQgZbaUOFccSd/i2w0UCghDGwNCcCSvCNE4VtjXfFQU+sYQfi607YaZA09IsNalvbV&#10;YUJHwgE+FMmEyXya8RblEHIJsz5G2Bi891a9jPI9ya0yJYgJDcyiYkrsPAYAjkstr2CCB4miDyMa&#10;hyfs5MAM1MzmRaqoA8cBCGkd2WvRcFIK6INLII0FSTiUxDL720C6ckuwBNKDGknmyPRebWNuwdaA&#10;ElSRhiSWZZppvwxD5ZY1lJfMiC+mEPJUCqSzt0yuQtiA8su4ZZZzBCPUNTSnfK4wbCUrlh9JiGFC&#10;Dk6prQxbc4rS5VqOVa0wKqoC24GKKVLSGKa8hhuCRGzgNTfbGrbY7vbNOgt4FlksiDEiigPXYZZG&#10;ADGYIeb+Ybw3Uskr/abvlU+aMaYeS/MctlE8KxeqG2LeAxjKnJlRCB1aKsrlPsk1AyM5OPEJC6gN&#10;xO2RBZkIzTdbfTIpo4gp9am5G4y2JpiUtFyA/qChp44ndIFMu8rpJdwiRto+dAMWbPNJVYZi0KlY&#10;yAD75KqYgpnrN99UgLeOElgXlF/dRSXTPc8ip/l65QNzuzHJSdYJIj6W7knY9aZfTXRSxoKlVloq&#10;swBbwyFMgGT3l1pujoosGDyU3Na9csAAYkpDbXNrdXYa+YrEak0yPNnGLrm+ijLJZVEdahj1yVBe&#10;SeeVvMLRxtaymqk1U+JysSpmfUz3TNPklVbsqChO3jkiLa+SNuR6aFkG4Oww8lBauJR9Sq5NX6Ke&#10;xxDIkPNtdSSzmV2FGU8lygxopiQkOoahc6o/qyAUUU8Muu2OyVMCGqN/GmBK6xeKO5WSf+7B374o&#10;THUprS4p9TBrXfbbJMSKQVxfSyARMxKjoDgMlCe+T9Zj0yRlnUvH2p+yT+1kG27FPSI/TcJLFxAP&#10;xAeOWjdqMaRqTc2Mj0BPhgKbRcc3qYUKOqQPcx1j/Z64liWNSTSW0bKWpvXfKQSGWxSDWLd5kN0Q&#10;eHjkubHhpjVyH47bg5HkzCFRiRTjtg4rSUWLZ4rm3DgLyZT+OE7soPax6SKCaMQB0yYDGQY15whS&#10;4iE8Y6bHBJrp5nexUbKgzQD0BqMkoDSMwNQeuC20wpE2NtNdTC3hFXbffFAlSLv7R7SQwS05LSpG&#10;SqmPEgDGzsFiqa5EypHNl3lPypcxyfpKesfpUKgj7VciAZbpEqepW5M1ua9aZfFEjbA/M0Dyt6UQ&#10;JPTYZTM0UxY/+gZ1JkuBso2ycDaJS7mNSxFWPWnvkihSEhWq+OBCp6TbAblthgSuktTE/BxvirQQ&#10;09sUgrgQvT5YCy4rer6GiJbRyI4ZY1UNTqMmIoshlguEngbhueOWBBYJrPCZSrnplUhuiIYbqFws&#10;ZPo1I98WyktWeYETRncYgpt1pdIJXeZQ7MKAH+Y/t5JiTak7AElciQgl0l3LMAjEkKKDDbG2/ToO&#10;YwraJ0SD65exQHcM24yst3Dtb1ldHELCGJANvDJCFNBRdppiWJIUAFjU4RGlTeGirvlgVhfmi2di&#10;wYb5XO0A0xSC1eJeUgNB37ZAFtu1YcW3ByaFh9OvXJUtqd1bxv8AvNywyJNNscRkgribh/dioGV2&#10;ylCkXpt+1sy3KVDjrTwwli9ftb8T2cckAKrIK5dEtRCS6rqZsfUjiAPPapyMjSYPPdYLF+cgAJ8M&#10;hzQeaW28savWQVXwyPDbcMhApbOd67UyRDUTaFmZKfD174GCwXdRQ0p0GNpCtHHzQgHfCGVIYStC&#10;eJOFCcaBpt/rsrQW45xp9pj0FciZdy0y6z/L6RGHqMtO9MrMCUiaF1TQHt2AkXkqn78bMVu0g1e5&#10;R6RonphRSmXA2tUkszqtAN8KGolWeZVchR3J7YoRLyKpC/CVUjcd98aTT0Ky13Tr3jbB6SADr/zV&#10;k4oMWP8AnC9i9YpERxCitPHJyApABZdoNpFcabFMIxFyAXj/ADH+f/ZZSACgsgj0qKSP0XAqN6EY&#10;8IKsd8x+XbYAyRqVX2HfIyhXJILAtdsoren1d+S0BO3Q/wAuRi2FJrq59Qg8QtBTbLLa1sbqw4U3&#10;8cVWPMACtBXxxQtXm6gdlOBLJbbVrMRjklWXsclbMRCe6ZfnSYw5jFLk1A7rgtFPQNISQxNJxG9K&#10;FemSu0HZt4UoDTdTuciVRlsaUyQKpPro+rzesADt3xlyUDd5zrt5xf8AdCjAksw71ymLcUiVVY/v&#10;TRG703ybWtudTumpbmQmIbKK0GFPE39bvrdfRZmCH9kmuRtlxLb63CQxyilH98QwTf8AL6aNrtra&#10;YlQdxQdT/LkSN2Wz18/ChUbbZcGtK9Qjme1ZBWhpvjaQ811mBEJqCXrlBJbSUPpqW5cGYsoHUAZA&#10;glMd2QWlxptlKZJkZm7CnTCB3plFLbzUoUlLry4sw38AcBi1lnE2lWX1ULEileAJkA8f2sujjFNR&#10;YXqsUUJLxsDtT6MpMWYKceS9EF9A88hIQtQDBEWpJZjDoKW7Bo/tChB+WXeHTG0fdszxMX6kZaFt&#10;gcsbSPKftMpHEHpmLkiLcuOUkVaAm1hLyZUv9oo67AZMNEvJJ9U1BJ5WNuKR9gcBAYhL3PqN1r7Z&#10;AtkYk8k/0fULu2kEkLgU24N0bK+KuTnDSmrIZ1b3LajJCkxQUO9D3zIju4eSFMkkUJU/aAy8RcdB&#10;3i+pCzKKCmGlYHrMoANRVO22YWQbs47pJOlsvBZPtkcuY6U/lwC1Idd3lrIwERYDuW74kJEVa8hk&#10;9BWDqwX7NMxvE3pJjSQyyLx9ShDHMiItiFCWcSCpXj75aAgrtGuLaG/ia6YpF0LeFckgB61ZTM1i&#10;hjkDqDQMOhXLohSUQ15CsJEe7jrhWlO0m+P2Iw2xKaTlxCTF9rJBAYN5h1BxAYioG53ymbZEsDld&#10;pCBQsWrQZG2RUZLK6tWrxZCf1YWFOaKS2ZXVlZgAdun+rjSaZt5UfTdQk53YC3R6eB/1cgEGLMYt&#10;PKwg8i0YJG/bLRFiuXSqEy1Hpig3GJCbtj3miKlyZEIVohtjIJAYS96/1j1ZqtTc0GUFmQrevFqM&#10;3pW9TI56Ntiw4aVTbX9pA0Ikb013MYY0/wCBwxn3JBWNeG6TkKAKNgOuHm2Wlkyc1DJ8RBqRjTEm&#10;078marPDeC2X7BPTww8mBelXMcqJUsQPDLhugJpaXf1iDietKD3yQKvO/NkoQurDffDNnF5/MyxK&#10;abl+tRuv+rlQSoLJzG2JYl0cYIOx5dsCEZbLJp8hlZzGCvXqDT9nHmvJ6Z5csbi+tUv9TJCsgKit&#10;AR+zyXGIJRxXyT+0vohIsEDUD7ZZw0hAa3AqvwkWhr08cJFhKUato3rRB+NJV8e4yIBW6YHqEMrj&#10;jMSadK4CE2kQQozIR0FcjaEfpl1FGvMgiZTVSPbBVqEyudXub8EyPVyetN8SaZg2nejfVdEaO7nr&#10;NK/VR+zXIczaCGfRiOWkgaqkVp4ZeCwKMtwAaL0xYphJELiIxt3GSDJhHmSCYRm3LHiO2SLKJYHL&#10;pVw7CJlYA+I2ynjtSQggt0kgu4pCGQ0Ld6YCmrepW6XAWNmb1A4BDDvkokgNZZHBBEwHDdu4OGkr&#10;rpEWF+Snko6jJhLz/wAyzG4tQZJasPsJWuTJDMBg00KtGXnNGP2QO/8ArZSQoCUSxsfs1r4DBaCG&#10;mtpadCTiChXisZmG6Ee5wEsgLT3QNPfTtUt3l4lSwqOuVkkIlF7fJKHtmljapHTivGlMyIbsGOTR&#10;zTpJJEaNQjGRpsiwPUNKIYh6knfKjItoFoG10VZCZafCp+iv+VlJlSTBkWjXcenmT1ooyGFBQCuQ&#10;TwALrG/utPf1oyeDjdQK1yQkggErrWQy3ayzJRiagfzZaN+bGadwzNJE8q0Up0p2yYj3NbHrm7WZ&#10;jJczheI2pucTFsukuuPM/McHlbiBQUFMPAnjAQsWqRTBmj5sV3ODgtHGFNfMLUoiA/OuEYl8YBoa&#10;tMxLMOK07Dvk/DQcytYatezMtJvgrQqDvkZ42BzPU9PkLqBEpKcep74IimritDW9j+l7pTLxX0t6&#10;dzlku5F2ytPhNBkAGSlqcQmiMYNCctiaSw++02VRz4HihqWPTCd0Ma1QNqNxEsRpJ1JPSo/lyfJr&#10;MmPald3E94JZj8QdQa9NjkZHZnb1SPU20xml+FYnUFlU7dPtJlcDfJkAwfzHqovJDKleJrQHtmVx&#10;gBSGJ3AMtR398qDCRUI1qp2oMkGu0V5d0o6ze/VEcJQEk0rkJmmBkyq68otYRKzcWDdCP+NsrjG2&#10;fFTFLvTuJPQUzI8Ihj4lqFnFGXDOzKB0K9cgYKJsit9Rnu3ijW6dWZuJLnt+yuVkU2mVMsa5XRJg&#10;ZPjrQHwNf28eFIJa80aVIJ43twD6gDADph4bDIlOPL16ZD6BJjlA+1X4aftZQBRUIDVrjhfohIdQ&#10;w3y8iwksttLqOeD4dnGxGVRQjSqvGAo+IDJLSU6gskcZY/ayQZBj3l5Wlv3BUnY8sqmd1lTLxEqK&#10;OFQ2EBiripFThVERgMNx1whVhiAqB0wpWRUQkHv0wIVXqcKWoiKkYqskIZgpPw4VUrmBGBVRU02p&#10;gpVIEtGEmYqoFKdK4qGCa8jgtGo2J2yU5N8NmEXWlUZmYdDvXMUlmRaAbT1oaDbIcTDhUTpqOdxj&#10;xo4VePQ1p4ZDjZcCz9Cxu3Wgx4kcCjLp0YH2jtkwUcKENnxNEJP0ZK0GK9bFm+GhoMgSxpfLbcCA&#10;o2yILGqUDbyNWgNB7ZYFpYIt6y1bEo4UVBAta7AZWWdUj7G5kgcKpAQ7b9MonG2K68u+PwAile2C&#10;EWSEsfrFxcBIgW7kKK7ZdKOzEypPpdWNwRbBSioKGuUxx1uyE6Q1ncei7BgQD0YYZRck5gRSOt74&#10;yUStFXptlRcYytTnk9OcNQbHvvkgyE27yZUIMY4q4qwGwwhu4lVQsMHqMBQ9MrJvYMJC10KtcyAq&#10;KVG9D0w8nIx0Nla21OSWQWxVJKV3YeGTDj5AAULfamsp4xD02XYgZIRtFAKem6iiBoJwKs1eRFcp&#10;nFBIRU1wIZlgtitXB2OSiO9YilttCbeQibev68Mt2Ry3shriVppAu6lTtkeQbceQRRcky1XivzJ7&#10;5WLcm45HSzRMrKrcR3NK5IbNXh0l17RaRhqg9WOWjdztMTarbqqEMXBp4H4colzdlm+ndVmuUDCN&#10;gSpFdjkouux4BJbbyhxwT9nrXCS3ZcBAd9YcSrCSSGw21wxxIR0amIcT3yHE67JCivqAKk4CWkwU&#10;Hfm/BOuEMeAuLECmBrqncqLUYQgqlvO5HpnYYkKCuYpH3wrajJc06HbDSEvlvuTEA75PhYFdDIWN&#10;a0ORKOSPV6jffBbPmv4EH4cCVOXmfY5KlcauKP1xQ0F226YErpJV2UdsQEq0BV1IfcDEhV4kjpx4&#10;kYp2WMFZSVah8MARbaSMI1Ndz2xTai6GQ0pkrYErPqyxn4hjaFSa4t023B8DiIqhGmWR6KdsaSi0&#10;FVyDKmppuO7b5GlUhc1O2NMLXszSfEOuBNrWkEYqclVpttJS/TauNUoVK0264QyXVjFOYPzySW5L&#10;aGnID6cHEUF1VUdMUKZ4s1aAYbYr2WgDUrXtgZUoS3hg+EDJcCKQaXvqvQ9sPBSUzhRZQCfoGVlk&#10;BaJ9GNFoRU9sIXgQciUOWIpv6rSu9QexxVRaMRD54VUBArHrQnFFKEukvyqpquSE0UqrpwPxdCPD&#10;ImbGkakfqDi/3nIsgFSS0JqAN+xGNsuEqSWR6SUGJZcC2azCsBsQe+BEo0pfVlWocYbURaUMPs9M&#10;JWlQJtXBaKWuS/zGFNLWlJNGOFlHGZclyxxuN9vfBbZLAY83NbhRUUNfDG2rwiVMjkaMOmBgYU3G&#10;eLdKr4Y0gRV3tS4rxoO2NsxC0BcW1K9smCyjjoqFpOkdVY0JwSi77Hh440jG4sntkIl1+XTGKUXa&#10;cBU9MyAbb9PjMeaHihMsZlBFV7YXagWo2stZhXbttgmNkRmQWQXFqHoWPbMaMt3XauZJSu5h4CoN&#10;BXpmUwwSIbh/cvRtx4jIF3GKHFzQ9wpD803GSBYSw+GbCmJeZq1B8sSG6EwU0ivI5LcwFST2OVVT&#10;bkIAtBuvpnLw6w5STsp2sZSTkH4MDUHIyKIQMiiGkke4/fMCG75EFvjKYNKV9aiF/gNVOSiUZIkb&#10;lbCrOlAdh1wFsxkydGfioemBGWFhVlUKOS0+jJBqx6fa0JEW58164S5GMUUeHQpycb5RRc7hidyh&#10;X4MxpuMtGzhZMUZHZSkjpsuTtoOOtgqz3dy0YjkNQOhPWmIWIlEIQbfaFRkyqLgs3ZTIOmUk25WO&#10;PUL2MkigAVIwBsnLZNtE0SeSP6/xWSMAgr3GJLqfFuW6E1X4jxHTsMshFlkmOiGfQbuJRLPGyRnc&#10;FhQHJ3fJx+O9ltu/oAotaHrQ4DF2GnICi5Jb4jtgtukLTG1vUSLgEBzFINoGAHcLPqw5evTbrTLO&#10;PZn4L//TK5bSyaBphKRIOiZpSKe+qWPZKrdG5Dfau4y0FhmEjFkBRZI/T24n3yuQeXmCCkt1HG7E&#10;QDpsTgAdrppgBuzsZTJ9kmvTJFzDnC+SCaJWLxgDtyyLbCQKG60rsfbFyOjbRhfiYUxtGxXx85QR&#10;E1K9N8k1ZTEDdFw2zxjjvXxGRtxJ8JCySasvpjf3yYaOChyRc14YKRr38Mg1xw9UK94yn4ajCA5J&#10;xCuTSySTSCQENxw8nF8IFNra4kI3WgHhkJSa5acjcKFxI7ScvHocYEuQAOFObW9ZB4HJF0uU0UV+&#10;l3ArzNBkDItUd0Jd6ks9GJ6dxg5pMCFISrKKg1pjSkFCyO6PQ13FRhCRBfHOx7VOLHhRUKE7lSTk&#10;SWJi08coIooFfDIcSgIkjktKdOuC0yCHF0I6itDhUOW6J+0cK8RVPrikbVrkVMmmcsN8UW2kJO7D&#10;bCriFRtsWVuklMjDiNxhAQskaQEcuuSQuE21GO2FSFjTxhqHfCxC4lSKjpgpkCFrLQ4WJdwMjfFt&#10;gSAiraKMGj9x3yJbKUriMg8RuMAY8NutoOezYUU6Sx5HivT54hPCqRaayqSOnhkigwbSwANWG/hk&#10;TagNSR0O4oMiCrXFelMmq+G1SnLlT2yJW108YqK9BkQgKcyqFqN8LIKCRxk8iPiHfJs+KuSOjnlm&#10;+JGIA64OaOJBXLBjTlWvXBTXdr7N44wandhkqQSh7o8G6VOBiEveRkNfwyQSsZue9ckrUjMAB3wJ&#10;b+M9BixKmt3IpO2wxRarFd8juDX5YptFLLUHkN+2JVZOFYVXbEFDcXbj2xJZInk5HwAHIqtQkni6&#10;kn2xTHdF3cSG2IjUg06UyJLm4Bul9s6ogVjkrcvJpid1ebjAnqRgsT2ysljjwC90nSYC49aRDSu4&#10;G2Tie93ccIlGgq3urRyCsaBPbvhZ4tGIpfE/qNzfdR2wjZzBiKZxSiReCDj4UwE24c8QibWXUMVs&#10;QZgXY77HB72UI8R29KXCWshZRxXt7Yh2PDY3TPSoS5aWoNTvhkXQ6kAF1yjI3Eg9aZANuGlSCMqO&#10;J2yduv1YFt3cpj+MUqBQDvgp10RugJ5TKfj+0e2R4XeafPtRVVdoTSnIeGSDPPUuTU0wBo2ScbiM&#10;ENb87hiqkUHY5EhuGrA2LbWzwyfED0+jCAwnqxSBWdxIVKj6ctp1M9RujBZN6frchxpuBkONrBMt&#10;1lpEksu7BU7k4atuhllFE3EcMRpCyy+/bLKpxMuUy5oWe3aQ02/2OPE41r49LkjozNWp2XIlsjkI&#10;5LZGMLESihPbBwsjk4ubkhEjCjBanvhAa1e6gNtHw/dsG7jrl1MKKSGKflWKuENoBRFoRFLzuE5+&#10;KnvkkmNr5mV5S0S+mp6LWtMiWIhTQgoanqcCOFdC6RtQ/axpNL7jiu56nDSgJh9Zt40EUe42NffI&#10;EMqWzzmQb9MiAypbEg79MSpXyTKBRRtgAUBRVgOvfJUzARCSooqSCT2wrSx5hWtMVpc0icduuCmQ&#10;gs3YdKYWXCvUKB8WFlwoq3neNxJFQEbg0yYNLwgp7prSXw9S5YsQ2wzMgeLm4uWIjyTVlX1NgNhv&#10;7nJ04oRzWdqbXmhPrnt748NMij9PE0qBF/ZG9TiyKpctRaHrXIsG4yAMkFLblSNsUKKTtCaKaDG0&#10;iSvJqDOvFumJKaWxmI7SGgyIWnRkKxJ6ZJCo7NTkoxVCXVZF5dwd8gUIJIdz4HEKqBaClMkkJvYh&#10;fRAHXvkklWUbYEISdVkk4uaL3wEMQLQtxbxxPSI1B740qWXsBkl5AmlKbZi5MhHJtjBvTLP0JDJ3&#10;Pjl2ORI3RsyCEjh0y5iqJQkYEqzLyWuJQUj1mGaKLlExQ+IyoghjdMZ0K9gjM637M0h+yTua5kR3&#10;DZIWNku82XJlKRgAArWo64JQtxY3bErqzLOApqD3OY3CQ5fEmWlTx6Q6zyBJWYEKB+z/AJWXx2Z3&#10;ada1NJFbgQpUt8THwwzLjDYql5dGWyiAjMkkq8QW7E/y5Hi2ZyjZULDTbvSJ09dQajYV74xJ6shI&#10;cmaaS5ClyN2OW2xKI1q49O1bxOVk01l53rKSyL9YlYca0Ck7/wDA5UJ2WzhSMSqWHTrl3ExEE0so&#10;obuUQsVAO5JyJIK8BCWyubaV44mHBjxNO4ywFATiO9jtISV5CQigp2yVIkkiRPcMNxyY0qciY2gS&#10;pG2zT6OzSBUkU/CSdxg8NIyg7NWd4txOWe2EtQTxAx4abLFJ/otnBJbu7xAVJIBG4yHCxJQ17dxQ&#10;conRpNqLXouQKLQI1WUaa1lzCqDUCm7f7LLhMgN2xTC1kP6IZe9MDXPmk0lrPPY+pUFY2IIys7ot&#10;j89s9OQBp45FmCopZuRWlKe2KVstt442hSFsOgFQckCyDK5JpI7SOMH4CN2HiPh45OypXxIqWhfl&#10;RiaY01yY9InNj45FICGmtnLcRv8ALCyUPq/Z9sCGS6H5rOlWv1T0FkFCOXT/AILLoEBZRElTyxcC&#10;71KFLinBCSi9q5E1JMYUGV+eNTiVBZiOhI5cttv+BwmgHGlE28yvzyY0P05jhygyLyvaXGowC0iI&#10;VVaor/zVloSdnpukRyRfBKAGApsa5NgU6OyMfY5EtReQ+Z3pKw+eYshunHuwv0hLyYuFoemXRZ0o&#10;yKe2+SYqltESwZlqo6iuNsk58t27m7dk2ULVgPCv2cmGY5IrzFeJPdFowVWgFDgk0BIYtRm0+4Fz&#10;bmki9DkItoKq+qS6pOZ7qT4wNj/xrllo4FAEynio3G5OVlIR0yRW6I8b82J+MU6YaSGVaEmmXOnT&#10;SzSmOYElY/8AiGIos5woWl8cpjheUqDUU+WJarb0eeFHDvGHZd+vXEJToWt1q8rCzWkZABLeI/lx&#10;O7DkhdW0x9MMcNwAz0JFMjwlhx2xDUmKuWUdDXBTbEoa/vXvCJpABxXiN+uWJItTkEtuEnbia7r3&#10;wgMSG57z1iZphViNqbCuBKc6TDPcsEtxWR6KN6dcUvTfL+jSW9p9VlpzDEFlO2AAokx7Wrc2RaBC&#10;aEknKzGmMSwXU5T6nEbnwwhNJcZWUEEdMnSqTSMR8W2EBWlmYLxB28MUq0aFtq7eGAoTHTriG25h&#10;gxdhRSvY4QAkMpXTZ5bFJRyKiux7YCEHmjNFs2+pSuh4kDc5ULDZbP8ATHP1JCu54jLg1yYx5ylB&#10;SkexpQ/PK5ljFgBuJQJDG/Bl3PYn/VwwLYQkzykseRJwli7h6Y33JyNMSXNQL74qi7T0xbNI6tzY&#10;/A37O2SAShrdGmuogCFJcDl4YGcA9QsYHjtZ09U8qbn+amH3LMsL1RSFbvlRLGKdeS/McFhGIpow&#10;VJoSO+WBvq2X6xolpcWbahGQgpWjCmCUeJxzGnmF9xJ5EZSI02ApVMpBr2y4MFNAT9ntvhTae+X9&#10;Zkt5Y7blSImlMFt0d3q+hhpRUgqAdvfJXbWXeaQZIagHptkZmg19Xl2qRtbkmu5yiMm0ofTfTZXk&#10;fl6v7PHMkU1lRufUUcXBBPjkSVCyK3Lpx47+ODiSQg7iL0zTeuINqsVzSlcmm0ZY3DxH1YuqdMFM&#10;4mntvlTUEewUghjxBIr0b9rJgUmaaM29BTm24xLTSA1X6wVDuAOJ2xCl5z5k1Bbm5LN8QAoPoyJK&#10;QxqWRWBptTtgBTSHS6dAVFKE9MKVgh9Srdh1wVaLcFLMEQ8QepPTFDTUUlWHI9ARgSmOkerMWtlG&#10;z/aIHhihn3lmNo7YFn5cSRTwphATabrci6SkR3rTJMaTmyhcAAnbFNtXd0ts5WQkClcLFi2rXltd&#10;v+7Y8hUkU64CQUcKTwp+kJls4SVU7muRSv17y2trGv1Y83bY+2Jhsxs2h9bso7SxjtmoZloTTtkA&#10;GRLFHilmkCRVZhgNs4vbNKsfQs4uQ+IIAR70yyKZOvdMN3AYkA8aYCLYW8013S/QZgRuNsx6IbBI&#10;Fi4SMTBJahK/EfbLgwVdSW1SYCyJMdOpyRAQhkneBxJExVh3GBNplpUN7rVyLVPiqQzt4D+bCTey&#10;HpWleWLOzcFU5yR/FyPfAIBbZDBcm5b05FoB2IySQmUbJui5KkpV9XSyVrl15NU7HKyOqGA+aZ2o&#10;rMeKue3hjxMosSv5YCvGKpPicUSChpFzZRXFL+MyRkjpjSAqahdW81wz2y+lGD8I8MsoMDsgpbhm&#10;3JqTlZS4SE7V98DJXjioQx75HmkM98txTiDi1OD/ABHffLAGVslsb5wj26VBIO/thBYlg+rzSCV0&#10;BO+QJSxiZWDGp+jAUWoeoUUoNq4QtqMMZaT6K74VVfrLcCrgZIIQbys5op2xQqJJTrkWYTjyvcU1&#10;GNgK0/jlZcrj2p7Db3MhNR1GwOXBxSV9vd83ZG+2MbYpjAPVQhuoyYQUk8xTvBU0B+eRkaY7POL7&#10;UpHkId/hr07ZESvm2V3IGS8LKQvTDaQFNrgrGUHzwNhDdretH8LVpmLkBLsdNmEeayd+cv7s0FOv&#10;bGAYaicSdmQeXLaOZF9TdWYK5y0BwberQaetoioD8KjYVy8RpqJYr5g4pMS37OCYWLENdZZQGTw/&#10;HEILGnaR9xvTvkUt1bjt2G+AoQ5ctt0wKuEQVQWGzGlcCpyUgthSNhJt16ZaAncpXLC9xIEjFScj&#10;IoerfltpD6bauZdmc1yEAzZkNu2XMUNrFoj2hkI37HDw2gvKPMFmeYaJDXv3zH4eEsgbYrJCV3JP&#10;XLQEEqNwhiateuKAvWQ9xi2AItWAjNOuBPJZZSQpOHvAXQfs16nCWNW9n0CRbq2hIWgpVR4YQxIp&#10;OvVCMRSp8ckhA3kheIxPSm+EKXmmu2wjBfbiScqMWILEblBzI7YQyU5br1FRCB+7FAR1P+thtCis&#10;wByKFQXLKpC98kyDdqTJPGDv8QqMiWQDNbn9/cBeoVaimIGyWa+RNVmW1MEvxKGNCcYGl5smulRk&#10;AoAx60yyrY06AhOnTAFQmtTQxLWUVqDTJop5fflFE8kn2GPw/PKaZkscurkynkx2HhhpAKAHp3Mv&#10;CV/TTx64lSU8t4LS6lMD3HwIlQ3c/wCTkKZgWgJ/qalwGY8envlgYkUmX5ezrFqyrItQ4ND4ZWea&#10;vZXkSnImgBAYntlwYlD6xqSWVt8PxRkbHJAJDzTU9TDSC4NDxqaZjzFtgKUx3rTP6n7Fd8hyZxkA&#10;UXcz/XZaBgoA79MNspyBQOoKbY8CVYGhNMaa7TYeZ5JIFt7ZPTDLxanfJxRIgpReTiVaMfjG1MiW&#10;L0nyzqcVhZpasBsK1HvjDZFMphvQ0YkQ9fHLrRSsVW4iJO+SCKYDrEQjkeo270zGyjdnFhj36kvG&#10;68mbZT3GRtJTyy8gXZtjeXBCrSoXvgAMuTHipI5rf0PjQbZCUSObl6eXqRGnR3F1L+73Cjkd+2Uc&#10;BJemOojGO6b2hcuGRiKHLhYdBlyCRZ7pTyRxryNVPXMqJddI2mTyKUYL8IPjl4LBh/mLSpYEb4OS&#10;9dumU5MfEyjJgVzdSRr6SqtB3pvmPw02E2h7rUqVYJQEAUOERYWhTfTRniT8JHTCYBbUri9B4gVq&#10;PuwiKukuGnHp9SckxQno8jQCpPbCoemflpczLYvFcAmNT8Ip0wRkkm2QatHBbJzUfvG8MuY0paPS&#10;ZyFaoWhyAKCyeP7IGWhDCvNdiYmZnG1a4J8kxLzq7tpGctEacTsK0OVAMyVJorynGrOaVO/bDa2t&#10;huU4gOKE98iyAtM9D1GTTbwTABhSnEjqDkTKkEU9I0/VZjbMpFFUgg/P9nLYStjsmkdzNfRcqHiT&#10;2IA2/wAnLFtKf0HNqpe5lqsVaD+ZqZTKJkvEknmPR7a0gWS3arkkcWp2x8Kl4iUl0/VtLsrMCeLl&#10;dbitKH/J+PBGIXhtKLjzQ5Uq1dq0Nd8nwgLSTxapLa0dDsT4YCzAIRfqcXWYkUkO+QtsIbsL+bSr&#10;5boUUMaEONipyTU9ht9dt7+2WYASfDvxPQ5ZEoIRemyDhzgau9SPbEseSQ6/pgvXlc7HqMMl4nlm&#10;qDgxHgcrDJQaSM/FFXjTv44SxVqiJfiAqemRSh5VIiYOak9vDJKq2/mC9iRLeS4lMAIFOR2XDyTb&#10;02ZowqyWMvqcVVk7k4eaLROuao0kKSsav0PsclyWkji1adXEpZpAvXaoyG6bBa8z2Ub26X8QoX6g&#10;ZMbsaYTcwk1lHyOVkKpWsLzBxGKqu5pgQjEkijRR3ORItnFPouN4yrbULLSpP2f9llQbpUWf6I/1&#10;eNbWY8moaN2y+LjUmtmQSQOgyaEwB4ip6ZJKR+YhHQMBU9Scl0SAw7XLqa9/dQKSoGzUplFgNggG&#10;LSWUlqKONzXvkSbZCBDI/K2v3mj8EvU52z/Z7sv+pkoypHDbOtB1e3vXmSINXbiKZPjBQYUh9Su7&#10;i3ieENSp79d8sYDm86vID6xVjvXvlMpOTSWXFlGGrtX55XaKXwQKnxqN/lkbK8IV0tWckqCfkMFl&#10;aVBaTleNDw99sNFkJI/RdME1yJpf7uAhm47n/JwEFqmXqdpKl0nO3J4HYrTMiOzQuW3jso+MQq7G&#10;pyagMZ8wackAN1cRHix8dhgMeJsiWF3OvrZrwhjX061IO4rlfg97PiA3Wi7u9SHqxoka+wx4aRLK&#10;FKf67BCwLHlWu3hk442vxUHpmpT2d7BdzFmjV6kA1NP2st4KYSyWzzUpZbkyyxxMkcyACo/4bJRY&#10;k9zD7+0VGCgdBTLOBh4iTXtoyUJH2htlkYMDNqGW5sFYRMUEgowA60w8AQJt2UZYEnffJcLCU0VJ&#10;CzRFUBJJ6AYeEKJFTtNNmhkSbgVAIqTlcxsgSvZ7JpbPAi1+KMqCadswjzcuAoKMak3zSx9F2yUm&#10;TILduRrlYSpar8CiUbEdMtjupYf5r12ZLT0KcTT4iMtgACkFiOka+Yrn1rxA4VSBt0wTNlgCkuqz&#10;/WpCYlpzcUHhvlcuSbZdrAvI7WKOYfsgEj5fCuV49k8TFbqqLQ1GTJY2g4hG1HqeZ7ZJgpamzLSh&#10;pUZbFizX8vb+OOwJhiUzxvR370bMeXNkKZldXIsw7MqyLInSv2cvx1bIxeY30cbzuF2BO1cz8k9t&#10;mnhpBRWivOkCngCaF2+yMwyU8K+aKOO7+qrIpZGFGAqDvkZRoI6s8Gi3GsyhpRQVG/an82Yhk3Wy&#10;6DQAiRxc+SxfZI6/7LAAWay70RI+LlarXcDrkuFRskvmC3ilMfoKU4N0ywKU98t8GjZXA3brlQYx&#10;Ce+kAajJ0yQl5bpNGwI+KmEJYRYXDWmoeiu3rEAn5YckeqCzVSHJHhlQVf02ySqsTkjriqo4qK4U&#10;oVzQ8j2xVWRhMgZTvihSPKOtfvxTam3KUVrgtbXJE0TfA1QfbFUu12YmPnSnHqcsiGQYPdXzuW4u&#10;FZfHKJuVCKRzyeu5ZzUt1ygltMVCa1KbrlbClNbJ6cgNsjaOFfDC8hpgUKT25Br9GG1Wi1p13xtj&#10;TX1YA/CN8bRS8w8BWhqcFsuFoKB+z+GEFjSwpIiMq/ZbqMlagKMtmijcCuNpURDGAQUFcWBChOrL&#10;QdgdsFMRG191pcsUfrOQQfDEN3gkC12mxXunn69bHhUca0/41wktPB1WzXhmYmYnmzfE3/NuHk1E&#10;I6S0ewiCygkSbo9e2CrYqnKH6tTi6zdmp8ByvhSAFOO+kt46XESyV6Meo/1cPDaYqEEstwaSMWFd&#10;q5LhZEun1RpYDbMAOBIFMjw0pnsj9NjdLXgiubpjtT+XIyosBJSa2ms1Mr1SQdB3rkDJRJAzyLE3&#10;qTqVY71HfLBu3xo80E92XlMyH4e2TEWs1eyKSFnhF+ZD6leg65Amtmdpot2XtY5GJMhJFD/xLK6Y&#10;mivC3jSI540HSm+CmsKt3ewgL6ZUOPtA9MjGDstKCENBaSykUICuK4XP8QdUvvFPqekCdstA2b4S&#10;H8K+1jkllSFKBmNMgQ5gntumeqQtZy/V3pyAxjClxgHcIGzeRHPEAuRkJBszEVuio4nklE0hA4+2&#10;QPJ1PjCJoKmpX1JgUFVoBhjFycQEjvFDRXshno1OOMg5v5cEIhK/WOdRQbgZW4M8fAjoWDnfYYHS&#10;ZYbuJUbqa5MOKRS31agg5JiUNJAXOxrkxJjag0LDbJAqpG0LHkg3yVoVIreckEqa1yuS0mfo8RU9&#10;TlTILo5Cu4ySG5Dz2wpaoo2OBC70wT1oMVXenHXrgSpB+TcSKgYULyFbaMEexxW1JeSmrdMVteaH&#10;c7YFWxXcaGjKSfHJUnkuYlvj7HAhLL2xlY8x38MvjIItD2sbxSVYVpjKkhNre4UVRx1ykxbVk434&#10;KN8ADEqYtmX7eAliqqvAUyNK42ZkHI5IFaVY7SOlCxU4WQDliRTu1cKtIwY0PTDStynjsMQFUGeQ&#10;/ZGSpBCwlxswoMaULg7DqcaTS7j6v951ON0m1M6VETyVsPGikRGBD8ANffIMgqF6ihO+IVDu7BiK&#10;fLJoVjMCoDZBVKcmgPUZMJWqO43GRKEUknD5ZFIKqzq4HHY4UuAqPiOFXciuyHAWQKAnvD0bJCLH&#10;iXpKGjNOo6ZGt2yG5QkN6JZvSJ3wyFO08GPCinYIDyGRG7gjFZpTtbqKb4ENH8DjIU5/5La0Zbw/&#10;EzNQ7ZHm4JwG0g1GQhuUfXuMviNnY4cPBuiLScmKnVqE0yFUW6UOPcrLK79ScV2XvkiFOIAbJjNC&#10;CeQNQcgC63JiIUllRX4HY9skzxaXiFqOpanNBKpBqvYDJAAuVDFW1KV5eetGrUoe+EOTHTAm0tjk&#10;qQ9NgcZF2GMAbI9H9XYghabEZSNmObTxO6Au4W40FTTtl8S4phtshJHjEG20mWgG2k2Ah4W4kMBu&#10;MMx0TFkkN2t0oL/DmHVFGTAJ8kt1GShIHSuZMWEMJghRcugAOGnJjkrYIpLhY1K0qDlZju5Rojd0&#10;EX1heKBR75Lk48KGwVY7U25pIRlZcsQJFFdHaSBvUcfB2x4nXyHAV1rYG8f4BUr1wgtBIu1ros0p&#10;jO3HDTkie2yjNAOXBiQvj4YjZxSJZCtktHtSVDBlPhhsF2OLEYBqEjiRT4u2Ai24BsMjLxP2sHJn&#10;sWrQRox5nbCWjh3Rr6essX1hGBT+XviGyQ4tkuKBzxXbJE01H0hN28vXUMQuZEpCwqGJG+QG7RCf&#10;EUrUAklvs9ss4XI966yitZJSLhqJ2xaTRK5/TE3pxPSP55Eig5AobAppxgisyqgGQftDKIytw8vF&#10;E26X6xpaiW1kLRyfaCnbMgU4gle9K9zFbzW3rUpL1xEujEkSKle+cbm8slsbxA3AcVcbf6vJcvgK&#10;WERDkx1J+Pw9Rk5uTCVNz8WWtd8ocgyEgqRFUWtcrkHLxERCt9ePp8e2V8Ld4of/1IhGXDdvpzTP&#10;owRXp7VH34gscu42UXvViFEJqMsp5nJDcugu0WLiB8THfEuTpsYPNXgv2VuXIgjphLkS0oKFkuXu&#10;mrM5+WV05GDDTZcqQQdl74uXOG1I8A3i8i1QOuNOFYi2iQ29OABOG0fl/E3VvrCPGQy0+nIkMoae&#10;kLaCIy0ate++SA2TKBRc8Nuh5rNxbwOQawTdUlVxKU2DA75KIcwBMdHsjO6MXVQDuO5ywinB1GyZ&#10;3uoegTGmYxFlx9OCSlK3RkPB+mWgOxOMEI+zuGkHEdBiQ6HU4KK7UJigMQoQdsrATgwVuqG2Ntbg&#10;yEVbEhuGLikg7OcopFOW++TpnLTdVUXcpaqniO9TXbCAoxAp3ZmGROS1PzyqQdZmhRRitGu4yohx&#10;2nk9wBjwpEbU2anTfBwoIUWszKaJT3rkxEliYtnSEofUZajwOPCQhatsFNCRjSgWveJk3YintiQm&#10;qcZwq0qKYKQo+qHNAMICoyKGowsgEPfRPWqjamIayUtNx6YK98kg7odZ9iWO4yTGl0V6TthpJC5r&#10;1hihXtroyivbxwENgTOCnfrlZZFWYtXsMjSLQ0qmu7UGSRxKcig04HpikSpViE4FQ5p4YbbBNGxR&#10;ySUI28a41bIFddBpFKgDbuMFNcigKgGh6jDTAl31nj0OBi018SQDv7YaZAhUllUgeBxpBUJIqVNd&#10;sKQWo+VKLXAktSW5bcMK9xgYEIYW8qZJFouE8v7wVwEJ2Q72aOxcgn2GFjam2luFq1V8Nsd03amL&#10;JuOxqcNpRS2jiLkAK4CgrI0NOLKaYEUqC1A3OLKljQUO2JKHcQ5oe2KaXrGhFBtihVt1Aala+2Cr&#10;bIi0e1i0Z5lgpPbDwNgieiD1Ah6I77g5XwkOdilw9EtELn4Y1L075Eu3x541ulss1xDIV3DeGSDk&#10;Q4JKE9zLN8bmpyxy8YiNlkvB1AAAbFyhjHRTiqJAoNB3wsZ3WyaXV4AoWEdOpGR9zqTcT6ktuZgz&#10;AB+R74052OYlyWoaNw61xcpNtNumtNlp1742HVarGDu5y9zMxO7dRTpkCGjFljEKscKxiktVPtkw&#10;XXanIJdVrSxcqAVPauSdWZIe4jUSF3NCMNJx5TEoY3zuSNqDpiIuRLUkq1rF9ZXlIRvgqmUtXtSD&#10;U8OXAiqnJhwpZEfbz+qq8jU9AMFKZbLLxY5Xq540G1BjZcfml5Y8SvI0OBNqSROnuCcsbYTPJMxa&#10;pHxMXU9cDYMZKNuL1SqrCgUjYmmARZflyhz6j9jX2yfE2DTLWti/2wT88jxNn5cNNCacSMIKjDSk&#10;1t8slaDjtwt1oa1B7YLbo4xSiYhXJ21HGt9IdRhQIWiII0kcB2C17noMWuWNZcwxRn4H5nxphaTF&#10;DiFnIJNRXJWjgRbRIOgyBLYMSxYHJ65C20YSiAHhrUVwMDjUGbepGSCiKx5KZKkhySjvkhG2RIRV&#10;vbidiFI2FcPAWPEEalnCgJkcbYOArxhErHaMnIGrDtkxhLRLMAhp72BGESR1bLo4Cx8YFUtJZLiT&#10;0lQCnXLfAavzAZpY6ctvChFPE5YI01ynxNGfkCyr09sBLAIi1LkV7+GLJMog67mor1pgTaldNUig&#10;oK5EqF6sKUwBS4nChplrtiULJFBYDAlUSMDphSqrEWBeoAGKohJUp8hhpUvlfm5Y9MFsQHcVHxY0&#10;lS5EGoxUIyAALzQivhkqSrteMgqQKYLVBzTBviwWhBCZ53AAJUHLRFjaZRUSiEKK5HgW22UctsiQ&#10;kIpGqgAHTFmui+E4oXnbfFULflJY+EnTG2uQtgdzar6zsgoO2SADCJpC6zaoWQknpTLogFqlIgpJ&#10;JOqkx8DxHfCcdpErXW+l291JGzkohYFiNzTK/DbYzrmj/MUj8iloWEPHia9TTAQUcQtcWaS2g9Kv&#10;KMfccqIpuMlr3NxNcLLOzNTuRQZEEksokM30dvUgD5eskXqCh4wH6d8rLUWA+YrKMVmjNR0PjmJW&#10;7bE0xK4kagNAPkMupbQ/1qZDuKVxplxIiJC5DGta4BMhNBN7y3kCJx+0cu43HIspeG9EEPiJrwIm&#10;0t576FhCjPGN6joDk/FYnGqWQudNdpFBQ0oajI+M2bcmVaXBemP1Z1Ko61Wow8fExkKQt1EteTb+&#10;OQ4xbVwsTZeU5BrxJ3p4ZbYbYAsyt4YhprogNOJ64QAuTZJodMpZs7k1boAf+JLkeFgSaSq6sii1&#10;JPyyXhsBlpRj1C4toWgTjxO5qKnEY24TtTl9aMI8wFD0pTfIyxMxKkUqmcqnFVBI3plXhkLxhOb9&#10;UtYksVPq8twFHSuEghRMFCGJVjaFgRQ9+oOAWsilb2i/FQ9MiQUiSCa3IPwnEGmYKiLRjXptkuaC&#10;VIwOdgMUW1HbyBqqCCMF0yBpVLSk/GSSfHASy5qMqMO1cQEWyXTFePSm9M0K7kjvXLWJNF6F5Rjp&#10;YRO32iKnCFmbTvUpDHauV6kYCWmTxzzASXevXMS922I2Y76cary+0x6jMgKQtlBfoBTJWghQSR4X&#10;BUV36YFCb+X4J7m8aXoQKkAUr/k8ckN2R5IjUmLTu5A5AkUxk0Bj9xAwPI5ANlLbW1aZqLTx326Z&#10;IMkZb3AFUiX4uhORkRFNWi7WxlMgeWMuldx45V4gZouws5nuTGi8UapC/wDEcInfJBOy6eGaANEw&#10;oT1GTtrRujaWzsS4INBTADaSUzudZutELQREBa1oR3ywGmNhj11rVzql1GZn5MDQe2RMrZCAU/Md&#10;qsEoSM8iRVvYnGmHJI57QgchvXEFkhTCxIHcmmStFWqtA6Ao3QY2lPdFjCRL63ILzr8Jo2EFL0Py&#10;e/oRcmkO7EKhNf8AZNiLZy5JfrbG6LzLvQlTkJbuPVPPtRRo5efcZHkyBStywPI9cnaVskbHcnCC&#10;hbxxtKKStNuuAsaTryza2smpxfXm4wAEk/8AEcjw23RCZalraW11Ktg/KAnau+2WS9IYxG7MbGW4&#10;XSFMaRqvpkmo3yuIbJEMm8u1axQuKE70ywNUkq83aUZayIvw0qcqyC2qOxeX6tbxon2D6vLdu1ME&#10;JAc2+rSdGaOq7b7knJ2xIXE1G2RayhpK4WQRUIkaAEt8I6LkSWdIjTY3a8hSBechYECmBMC9YttZ&#10;jSNrW5AillHA8hSlMyI7okL5MA1yH6tI0YYMpJow8MqkGEdkN5bt1muhbV3rUZENwZf5o1R1hSzU&#10;/ABU+5y47BpkbLA7pw5oemUMkJx9Q0B2yTFcJDFVOnY4QFtEaNHG1/FyYKAepwENsA9000qUUKR0&#10;7ZMIkjr+yS8i4t2xItgQ8s81RRi4Max79Ao8cx+ERKsRjka0kIYFWHY5YAhTgvklu43vCWiDVb5Z&#10;I7s4h6Bqk2j32nmTT+IlWgAAoaZYIhqnCmCX8HIVHXKmUUriiMjUFTTJgIRltJHEWEladsDMF6H5&#10;AvFaAg0rU8j7fsLhBbSdmTXVw0EfNK8u1MJaQUludUur2yMjSft8f+usrEyzJYRfvSRk5Bv8odMi&#10;hJ6kE7VPjkgi1hUGpYHCrUPqu4t0/bNBjZSGQah5Ym0+JXlAKkdR44TEtcp0lMlmyH4Rt1yIZCVo&#10;mDVJraMwwUAbr4nG6ZCnpmiaeItNhdpENVJPfrkoi1kURo0aAEIa7k1GECkWyWJgtFHXCxtJvMEn&#10;OUFBXhscEkMNv0eCY3DIY1OwrlQDPZKbS+Z7wBGEdduXtk7ZJmmpSaUZWBEvMUDMeg/yclaBRW+Y&#10;buO+RbiGMqCByb3wEoIpjKTmEt6VQ70AIyq2UdnrOmyXFpaRLc19TiC1csiVJtPNNuuS0pQnv44b&#10;Qw3zdYUdmPUkkZXkFsI7F5dqcrpMSevTGLaUKshIPLY1yTAq4hZV+IFfngpjbIvK9lcQW0mqJMIw&#10;Tx492C4gM9wzoeftNiiFDyegqAMtCeFqHzxHeyrDbIeTGgJwGQSYMsgb0iGb7VNxixdfILqMp0PX&#10;FFW8t8xWdwZvQCljX4QMxjsWwMSvLWSPkzbUNCPfJg2w5oa8tDaorclJYV2PTLaYUQhRJ4nAlVio&#10;QXPQGmCmNKsMQKmWuRKbRlh++l33oPxwBkGdeTYwY3eUnZuOTBZEWyu8NvGwmhPQfEMsYU851O5D&#10;zPNXapyg82VJDI3xeo42OSpigpJuVVUA4gJQgl5Gm+FXSKaV3wqqW0HqBiGC0Fd++PNabZ2Yb02w&#10;UhPfKkSo8kvcAEZAsw9Y0+4E8EcgABPWmWgoIWzgWzPOOtdq4WKY6fO7LzYULeGIVB+aJkaH06Cp&#10;HXCeTA83leoLHCzCRa+GUAtqVtcilF2yaFMSFqn78Sm1OZydu2VsrbSVR8PfDSOJkvle4kjSSONS&#10;zsQVHgRgSC9HsJrgRRm7B9Vt6/8AEcuiSxkWK+Yb1/Wbl75EqGMT3DFDXpiFJUredIIuMgBGKKUZ&#10;J4XVxEpBPfEoSuZwhyNKiInDx/F07YELCjMCyg0G5wsrTvyggub0XAdUMO5Ddxhq1es6dOWpIaGv&#10;8vTJgUyTiWRVWpNBhpCAurz6zA0SGoAwxNJIeY6tfOkjLGxG5G2VSBtIY1cua7np2OSYlLWLyODu&#10;d+mJLFGSwyW5o4odjvkWYKJlEcYBjcPUb0HTBdIKbaN5eGqW5kcUaux9shzQZdz0fy5H6UIgj/3X&#10;suWRjSbtOuLKvHq5y1ixjzHrUlgpi40Y4eTIPPtT1g3BpIK5XbKgkvqeoSTgYLSoHhgQs9MHdsUW&#10;tkYUphZBFaRCZi7qKlBuci5BNBOrVGVhKSRTofHDdNXNnflD1EthISoRmLbjDEoLJbYLcpyVisnX&#10;icsYhVt3J2PXAqU+ZtRjQGCQH4dwcmryvU9QpIyEVWuwypsSa4uPiqu1e2FrQ60ZyAK5FVSMx1oR&#10;gZAueIrVu3bFBKvol8bXUYZR1VhXAWQet3WptdqwHwhioA8cmJ2EHZKPNepSAra9EQUHviSyBYPd&#10;Eglm6HKrQXJJ6cLUG1dhkaUKzD0IkdTyZuwyVWkSpB3c0jAGQUJxAW7atpmVWYU+EbD3wopdBEJp&#10;FSVuKk/E3WmApZl5NtE1C/8AqUMjFFXlybwH8uVHnwqDT0+aGK1QRU6ZkiFIt0KvEhUCqneuSigl&#10;iXmlBCzuwoGGxxnGwmJYBJJBaKl0ULyq9eJFAwH+VmPTM7sjuPzEvNThZI4RHDSjEGtP9llwnSKC&#10;TQEXEwiYfCQT92UTNoBpKpLmaIsYFKqCA3HwrjTf4xqnrVvYQxwRPJEygopAbr0y0R73GJtPIrZY&#10;0VUHXemTEaQhL71OJCA+FMlyUJHrd1LFaESE1IIxtkHm9y3GQkd8x5s6a+qrduIzIiACprgixS+8&#10;KQMVBDU6EZOkHZCKrzLzC7b40hDF2BqpIIyVIVY5SaNWjDucCXr/AJAhZNPU3FV9QffjFimt7aI7&#10;MNz/AC5YQlU022SD4R1O5yIjTFOOQReR6DLQrEPMV8928kYkUIFrRv8AjXGTIB5lfTNLL02plRZr&#10;XnNqWFuxVGWhr/w2QTSFt7I30gQGh6iuNIZbaWtnqM8Uc/7qgIJrsSoxELazbI/LF9LeW06OVKxP&#10;xHjTJxjSoqRlihBDMGBPQ/8AEcspQaY+3mzULW3MEUn7tWIFR8WR4qbrDGr7VppHLyVZvc4JStiE&#10;hu7uSQ82O47YgIKBZnmPGmFFtgmtB2yLMSRJupigSTZR0GCkkr5Z3lH70luwJxYvSfKts9rpkfqI&#10;yeorE1FOWRiCCx4rZFoF8kI+qED4QWJ7/wCTlqndIfNOoCS5cRNsAB1yZK0wC5BefcFl3rTKrWlJ&#10;bF40EhQhXPwmuC0UqcGdeaivHI2zAU7mFpPt9ab4bUxQawK8gDHinc4SVp6JamHToXltOREapw8B&#10;/NjHdiRTriSdrQ3F2pBlbknb/hcJZbFUsLl7e2MHDZti3jXIWjZfrzCJFgUUjC7j55bdMhuw+WCp&#10;oFqoyqUkgLbdHgLiP4Q43GDiWlWC2eOhB27bYCU0j44J4I2jjfkstCQBvja0zHy+jSWsPOpERNfl&#10;koFrkyqGZHbkgopy4sEzjAZeJ74QqS64qJGEX7VaZIhkGLXdkDBJKGCsOi1pmPwtwJY+LRJY/iIL&#10;13qe2QpmVlxIG483UKnRa1ywRYWyTyJOy3MjxybD7QpiBu1SlaYeZLiJpmd2ZqjsKdMyOiQWC6ne&#10;wK/IRkj/ACso4LZ8SCi1qIvQxIFodiK5IYig5AvtNdCyO0q1qtEA2CnLPCYHKFaMXkp/vGUN2Bwc&#10;DWdQhtQilgJid2JArucnHGV8a3eXbg29xyJajEK1D2wShW6mb2zTVgtVRrdmo+zcsrpITF4hKRxP&#10;xDvhSxbzNcSzobSQVFe2WQ23ZjZhtjoQa/ie7AWBTybl9k0/ZxM+JqkLZNd6jZXkLQ20SrToQKZO&#10;EGuQY3qccjJxg+KRfDfLuEOOCQg/8OyJbC7cqVc7r+0uVk9G2iRbKJbmdbJI7hiFVBxA8MjGO7MG&#10;ww2W6R+bMDxWpqP+FzLpp4V0dlHOFkbkxI23wtMybRd5bRIFRIxRR1O+REWJlSU3g9NfhAU+2WAI&#10;BdpVwxl4sdiN/oyEg3XafiAMjSOG9Ib1yo7qAy/QddW9tiYkpGpABzEkKcuBTizsxzMtD8XvgLJH&#10;Wy8SRkUt36ho+JG3jkwl5x5ttAUPxbA9ssVhM8ssjjw8aYlqLd7GsJ4W7czxBqfHIEKDT02PRpLz&#10;R4pBIsrKgZiP+C45GAbGB6zeNOpR1C8em2+ZEsdMLST0I4gZVBwAW1HZZIy3ArkwKRbKfy3pBfSW&#10;rcmE61UDpUfzZj5DumJ3ZxJZNa3LBkqpFclFtLALqForp3VKgE79hXLrpgUDNqDWatEUWSOWhIPU&#10;EfyNhCLTLyP5cjvtSF1KR6aDkE9/2eWY2XJ0UjiL1iG1YMZIxVR75UA3AUj7Ynq4oT2yQSuuWEal&#10;z0yQSkd3JVTQgj5YlKnoLMnqgNShBpSuQLGmQRzMyhlowOSVoVatBhSwie056gGU8ShO+WT5MSyK&#10;2lbiHJqfHMUMkdbMZht1yaFVk4b4UrUmJNcVU5T8VfHFVqnjQIN64EK8lwx+GmSVUSsa7jArZQMQ&#10;w2wpYf5nZ2dgv0ZfHYNkTTy/Ur2aGU8t8rlC2fi0oJrDVHNQQMoliT41pxb+Y7SQcHQp79cq4CE8&#10;YLT3ayGkMgI+7IGKeK1eDT5JFLdQOtDlRLbEKSTfVxyKjlXvg4WVKixG7akQAZu2RukGLhC0dYmH&#10;xDrgKRjXmFj32HXAGVFSf1OBZfsDauSC8NqbRM1PfDxMeFSNoC3FqHASgxWGwFap2wCS+GqDTCxD&#10;lQaeORM0cNLblHlBHbpTJxNM7RSzRTARzggdKLsMbQRaXyWCBSCgJJqGyfE0+Gjb25bUI0gmG0Yo&#10;vH/jbHiUwUdQuBLBHEq8WjBFa9cQbazCksVZGiYM/I0oF8MkGUYKP114o/R4mgrU033yVMJRpLzs&#10;1R45ItJCOTUpIqOhIdfskHKDFDY1WSc/viWqcBharnlSeUNPVok/Z8f5ckApRV7rUF1EtuIkjRe6&#10;j4j/AJOSjCmVpes0KMFjBKeByZDWybQdNtbrn9aI+AVA5UNMhw2wokoO11N4JXSJlCISfi/5qyRx&#10;0HMxgA7qNoIbqQzsOSKamnj9rKacjjs0E2XVS8LOsQEdCooO+SEWwkRY47+nJ6lfjBqK5aQ2DMKU&#10;v0g7StJxAYnt2yswcnHqxDZXluJrljI5Lv4nIcnIjm4jsm2nxR28HqyK/qEdewzHIsscmYjYo+DR&#10;rk24uWA9Ft9jU/7LJcLgxmCUivqA0Tx6ZYIu4wWVMEyLyjHxL498rLtI4yq28plcSAbjrlcgwnGI&#10;5o2eZQDwpuO2CDz+SHFLZ1lIxWpIOTJDVm01C0SkYaniciS6yUVVIPRPEHr44Ltr4VxjUmnfFitF&#10;rxNQfamG1VApFKH54CUNyBRueuIW1JjUeGFXAcd8VaPErybfFCsqD0+R3NMgTulcrxqKsORw7pbD&#10;RtX4eJ8cUNLEiGobIkoIadCx5Jv40xBVDyrz61ywFVJQ0ZoBUHJ81VI9jRhQHI0lV4jp0GIWljw8&#10;viGTtQ0IeIJG4wFNqyxB0Jp8eQZBXB5x/HvgpWkjjpxbr44U0pulduwwhKHaLiTTJgWxUpUdviXs&#10;MkAlbG5bbjQjvhpSKV1QsCJD06YENRVGwOBCozMVIOC02hqA4q2By+YwWml8Z3qelMCFiRliamhx&#10;tV0gKMMUrmVepIxTSk0oG3XGmLXrAqQ4p4YUKSysg2FRhpK4XHcjbHhW1SO7C12x4UWtnvzxqmTE&#10;U8SAOokGpO+S4UWvs5BdSFBt3wKN1olYE06Ys4Gih46JJ6i7nBLd3kDY2RVxcNInIdu+QiKRCBu0&#10;ptpHFzzU9Dlkqp2kMZkmF3dyI/KE7d98hHdyIYeHog4ZxK5Z+uSOzROJkdlxLwuJFNBgsFsGHbdX&#10;ji9ejjavhkbTHFw8kyiYeiUjapH35WA48sRmdwlk9wJZVEg+z4ZeGQwVyQtzPyem4p0yQDaY8PNp&#10;riqemw398AjTYJAtwgBTXvkJN0YdU0WWAWvGNvj7jvlYG7XkxktWmnzXMbybAr2J3y4ONLbZj88b&#10;I7cx8IPfMoOJOJuy3YzQxy8plJj8BlcxbOJTiaWGaP8AcbL28coApyoYQdwl8qmYbjJ23yhxBp4F&#10;kjB7jDxNX5fZXJtvqyqgPrd8bQIIKRJbQjjtXJ7FxyDHkmlzcw3lunAFXUfEe1cp5Fyo2RaKt7cG&#10;ACOQOaVI8MhLm4+WBkENDdPZuWj2I6/LC6ut6KIufq93H68A4Ou53y4OTigbQcqmdS4IJG1BkSXZ&#10;iNIW0f1H4S7KMEh3NmGVmi6Vljk4joMAbJkRNOVwjcgK1wtZpZcozkui0GSBa8kb5OjilQVFad8T&#10;JonI4xaIS2HIFCffKjNwI5iSmUmq3a231WVuUXYHqMnjLssceoCWNAJFIQ7d8tMnIMLCWyn9kDpk&#10;w62YoqkETzkL0OQlJpOXhTNFaBOLbjMYi+TkYtUJbFGaNcxh2hps3QYmwwyxBHpTRtLFxbtOkg+A&#10;7pk4F0+4lTGriOIoxrR/DMoOXseqWpHJG9U6++ElMQSrNaMfiNd8qM3PhgJVfqLAVBFD75HicoYS&#10;G/qMlKbUyNs/BNP/1YezlmJoM04fRqtHxVMIUbCvjkSGM4Gtktubb03+I/Ce43yYLo8mA36nIIl2&#10;G598JLnYMQHJUIZgQqjIuVONBQtrcSykOSuSJ2cGFmSLMHwlQajK7p2HDbresaFKUyVsRjDjyBqD&#10;tkW0Cm0LNVe58MkGvJKgoGJ4mrUg+2S4nGiihcc4+L9fE5Gm4gUhJFUmi9ckGIjaPsYldq+pwK+P&#10;/GuE215ZgKpjEic3c1qR7ZXTixlXJDeusVaUNO+EFzhuGtPnkklLrsO+SLTKETzV7iZ616+2QDZA&#10;AcnS6hLMojkBAGNNZoF0caFCylgRix4geSlaQiWXiCwYfdk+TiTnwminsMk4X01oKfecrJt1ucjo&#10;iI1lXd2pkCXFjj4kJNeSyuIDRT45IRdhCPAE0i5RQgs32d8iZBxvrkhIdRE7lK0FdssDlSwUFZb6&#10;2D+ma8hscBjbjSx7K5eAmg38d8FOEVrRJFvH3yKLUWUMPjGNIXxE9umGltEKzr8S1pgbBKlzX7R7&#10;MdvfBSOIFDzxw3BDAbjCwIUmskcUNaHsBhUKZ0uJPtOVI8euFkBa36tACKMT7nDS8KOitlAqrjFU&#10;UsYaM/EAfHK2JKGDKgo+9cUNzJHSimtcWPJa0ysoU9sKTJsXBj+zgpRJUjm35k7+GFmC16zk0B3O&#10;RRxKXqFm4vhYkoWZHYkIdsWK23gctyfCytdNzJ22AxCbWLKwPFd/HJKCjEZ/sltsikrpkaAVG+2B&#10;jalbzM7FW6++FaVOdWNKAjthRwtyo/EndR3wJ5ISRZftK7MPnkrYro5JFFDQVwFQVUSEDAyXm6fj&#10;SuxxRamsxHXFbVBJy340HjgZFUjWImpH3YCyCnKixn2xVTrQgpi2442UJc3Mpk4hjTIcZeo0+mFW&#10;UvlvGVyTU0OWRLbkwg7JlZ3jM4YGlRU4SHVTwcJSnVZZZJC9CD44xDmYRXJARTeps5O3U5Ih2AyK&#10;yxqxqpJbtkC5cO9fHE7yAUap9sjayNhMtSWsagEIR7UyYdJlgQb+pIpUFSysD45JcUyN18UTcfUp&#10;8J74CG068AIyOKpqdxgDos+r4iqfpRbOUGNunY5ZEW4xlxBOhcx3iF04HbuchKLiXSWyL6RBNCfb&#10;tkhFiZqltpzakzOSAF7nCWJ2QU9iIpjHJUjxXKjbITdMiW6UQOD748RKLW6eFeq0BqeuJNMqtGxw&#10;rArVFTWoGAEltESUHLFJJ9o8R7Za2xwErRZQAVJNfni2jArBUG3bJOTixAKoWJU5V+KvTDTkkUpl&#10;vYjGmoyXx8juCRgZxFoiI8/tNQeJx4bbLAXu6g7MCPlvkTFi0skbbMAMFNZU+SHYDbJM4ho28Z/a&#10;GG08LTwKo2A+jBbHhU2hj8DXEFjOIU/RB6KcNtHArR2y8dwR9GS4mYxhE2+jSXALRbqOtciSWVgI&#10;n9DFCObBcIiSwOYIaaBFYrUkfry4Y3FnlCGkkghqG3am2WxxW48swQEYM7Ej6Myo4XFlnpbNCymm&#10;ZEdO0fmbR+gaPPfuWFQo6nLDhpJzEjZG/wCHpReCBjUnfJ+DtbjjOSaZJp/liICrtX6Mhw0mVlC3&#10;mhxG7oVqlBXMmMRVtIJuk68taTDaeozIKHffKcx7nJhFG3AEh/d/CpzGIZhDRj9lhXtkQGdprYqq&#10;xFafEN64CGasK0p45ApChdUMiqOw3yKt0AphpXMoG+NKqSW7cg5+zilDyEF8UKqOBthS032qDr4Y&#10;EL40BHxbYaSoTpQkLuMiUBbGvIGvQYVIWsq/s4WIC+yQ7lfnXCzRXpIRWY0BG1MFIpASBiDTcYAE&#10;WhfrNWEX2RXemZIiwu3EN9aRuRKgjrltimG9plcTiNzTb3zFLaERYyl613yDaiep2xYriDiqjdDj&#10;GXoCR44oLGdUme4HJ0VQBtx75IFrO6R6lG7zxgD4qDrlok1mO6V6xo13G9ZOLL349stBaj6Sr6XA&#10;GKxnsBSmEjZlE8RReu2zHhBAysz9R4f62VEtlUU4t9Frax27FVZepHfKbbJC0Jeac0A4/a98EpBr&#10;jzTjQDSHj4Ghwg25MkfqP9w2A7tMmFXNutxGUp8TbVOUjHuvHslVx5ZaOvxjb7su8Nq8UhKp9O9S&#10;TgrhuNNztkzBshO0fHZqhUdaUrlPhm2ZyBM6245meJpCR8FO2S5c2OxSOXTprmT0oVJJHTAmJAZj&#10;5ceRIlthGEjjFXp9o/zYQfJuJiVXX1tpgPTUn275GUQ07WmEVwZUUEniAAAewGSBZSSvU9MMorbq&#10;S5ag32plUoXyRE0rpp2nQQCOWP8AeEbk9a5OMaTIWtnitYbQqh23+eWAtMhTFYtUjsCVlq4IIp4Y&#10;YshuEK0y6gSIfnTLeNpOKuawaLclSSm1NjXJCSBKkvGm3MbgMhIw8TZGfem0ICjjShywFpkb5LHv&#10;rmwuGmtiA1KVIrkJRttxzI2KvYq1xE88tS7b/TkAAynJE6XphvLkQqoJPj2wTjTXCym955SVEHAh&#10;2JpsMx6DYQQkN35VmjrzFB8q4RSeNLpNCljH2TT5ZLhCRNGWPl6Yx8z8NdtxkOG2RmAoXuiSWa+o&#10;SCK+GEYy1jMk8sblvww+GW3xAn1kskNj6IFWcnbDVJsF6Foq+hDHGdqINvfFkUx1QcrRqeGQk1Se&#10;S69CGYnucwwN26J2Y8beg6/RmQErfqjncUwoaNtJswHTeuNpATzyxdSWl00tfiKU3yyJSRsh9R5T&#10;XEkjb1Yk4JNIQNtpFxqDgQoxBNAabf8ABZVu22A640pzKLcCsleNBgMqTE29J8p+ULLSrVZbteV0&#10;/XkKhf8AJyUYXuiZZBNJYWY/eqqinWgyzhAauG2ManqOn3M3GxU+oB9oCm+VkgMhjpcLBNLtzqF/&#10;GszMAACehwgMvJCWOqy6rM7Kqxxoo+FR4ZO7QY0leuW8k9yKrXlQAYJBqigrSxt4pjBMAr8vteH+&#10;TkYhuKnbzEzvRPVcVC16f62StgRfNj92GEhIFCSdhkSViFJY96n7WG2wbKnps7DkdhirIdMjSZwX&#10;NVB6fIZKlIT3TLxFZ2pvuBTGqYlabpApQAlW3Pt/q5GmLEtTALkjIkKEpeFpH4qCzdSAK7Y2zU2X&#10;t3GSAQVvTtXFFKleAqdhikJlp4S4tX/nU1+jJhSpFzGpWgPPbcdP9XIFnEs5V5JreNZKoqIuw6EV&#10;whZEW9A0xl9McdloKZJrK7WywhHHbffBJFsD1fQo7hPXFQCCSoHfKQGRLCr6ypVeNMkdmIKWAmBS&#10;rDFJFrCT3HXFHJ0YCnFkjtGvJLO/ini+0p2xBSGVeZTLJwlmYl2Wvyr+zlpOzXyLFriYsyx9yaVO&#10;VXbNH22nTWrrMripbiOJqScPCy4k41vUOcJt1WtNy56/7HJ01k2xCWap37ZWyAUnkr0FD45Nip+p&#10;yNe+Cko/R4vXvolYVUsAcBbIvc7UrCQiDoAMmAglNLmphqppQVwMS8o8zXrR3AuEP7xDX6cxuLdn&#10;EBiF5NNeSm4lIZj12y+7YkUhGiqCxwIZb5cuLOw0iWWcVklqF+jLIx70ySC8n+DmNx3PviY9zWAl&#10;+67jauDkm1a1jaXftgKhlHkyyaS+ZTULGpYDxP8AlYKbQdmfy36vFWRQkYWhavfJ8ms0WH6rc29r&#10;C8ULlhIevYZClpjMlzzh9Gm9a1wUlTjEbOEkcRqepwoQc5VCSpqoOxxVbFKOQJBqpqCMISCyqDzn&#10;A2nGyuULS0I5HJgplC2P3OpyzChI4gUFBgJYgUq2ums9k16zUAbiB3yurZPQpLiOw0+OO3HWIFvp&#10;+1lgFBBTDy7EbW2VmNTJ8WABJZRYt6qc/fCwSy9iuIJTOqFhWpGQlag97EPMN/JfExsKcRso8cBm&#10;y4Uj0hEtrkzXIpwAIBGADfdVup3KTtyJoHb7q5MqAnurpDDpwsrdxKUo1R1IxApEt0guJ7Vby3iZ&#10;fTTkpenXImmyEXqepBXUBG5DjUfLLAxkG9OvhG4TY8h92QumSG8zQCeAyU6YZbhpI3ePa7Dxdj75&#10;SNm5KbaZoJ0uOIfgwPE9Dlo2YlObu8fWp0VgEY9uijJEgsOHuQUjfV04pKacqcP+N8FMrKmG5uFX&#10;c13yJZAsl01I7eWNopOMtQQMBFMgXrdux9FHcfvG+0cmGJRXpQP8Z+IjxxAYpdqOkW8iNOpKyDda&#10;HvgOMFibDyPXAHDMw3LHfICPCkG2MNQMQBk0trAxHqMBwBpirQ48iTsuKFylmXiDRTgKsn0uO2i0&#10;5Ov1h6kn/jXAAmmWeSgvD0z1qSa5KmQTe/kAtbhlO61GSay8yv5vhJ8cpbAlctwxXjXYZJFoUsf2&#10;cLFcqfCWO1MCbVV3TlXbFBKmyLTl3OSpbU2agxRTINIn5W7EAKXoPoGBsAes+VhC2lo0394wIGTi&#10;pioy8JWIkPwj9eEhgAm9in7gkdaYAFKAumtr2zMsoPJag0xKKeVauwYt23p9GVEMgkslF6YVUQwP&#10;XtihtpTWo6Y0lRdq798Ksq0B0trAXhekvIgLXtkOG2x6fp8smoW8Tueq7Uy0NcgxDXoDzIPYnK5L&#10;Fjmox+nDWnXJhSEiaahox2wJdBdhQwboemNIQ01K8q1xVViuxxCEdO+CkKyShqgHbFaQ71jYlTQe&#10;2FlE09I/LHWp7uRrQnkqLXffACW0i2fzTAgiTo22WNSSrztrhga044K3W3nmo3Keu8nQqxIxVj11&#10;O0rtIx3JxWnG6MiqCFBUU2wEoRun2k2rXAt0qWIr9AyNITy70iHR41Z3EktQeFNv9lkhj72O5VLP&#10;zOZ6WvHjMzAKV2FP9TJGgyEWcW0OykEggb+OR5o5JnPI6Q+qGPJehyQTbz/zLeLNcHm2wXqfHGRZ&#10;DdhztE0bs7UkrstMiAyKDHIEFtgcDWqO6geJxVYJpAfh2xtVOaSv2uuEJZD5I1O2snuLe7pxmT4S&#10;f5v5cHItnMJ1FpoAaX9kdBkiLa088oPLJayxAEqr1+g5AWzNJpLeySzIi1AGwPsMsLG08stziGKU&#10;ecLcD94e65IjZHV5Hq6ESGnjXKg2lL7gLtx323wsabt71IkVFSkgJq/iMFIcaMxYd8Utem3Y4EI/&#10;yzETrFstASJFND0/2WAypNW9o1LTOcwkRQvD4jTJgWi6Yh5olW5nIdgCo2wSKWKPGJ3IJHEZXSQg&#10;5JF3p9ntitKU8gi4rG2+EBVITesrM/J3H3ZKmKjFcGF+QUH59sWYNsnsdJN2hlt4pHWm5p8Nf8nA&#10;aLEmkZo0M1iZLq3J9aLt7ZRKFmy3Qk9H0O8N5ZJPc7OetcyI2WMtytuLmQkmJmoOlMnyY2xjzFdy&#10;y8YZmr4VyEpFkGH6rKfTEDGvp1pT3ykJKGjuZILNbVaFHatB9o/5OWMGQCL6qgmuoDAxWieJOV0S&#10;xtj4un9WRIn48hU/Rk6ZR23Zl5a1bUNWhKyuzrDQcqbD+VcIkRsylK2b6LelouTsSybGuWAlhzRF&#10;5fRyDinWnXvk0UxHzNdh1Uk8jtUYCkFhOqyjlIeIAYDjx7UyltSe2aGOUTzGtP2adRk6DAoTULwT&#10;TNIi8UPQDthYqRd7c8omofb3whVH1Adn74qio4fR9OdxWPkKj2GQkNlBt7vo2oWt7p0foChG237J&#10;xxkLJdeSrInJT8RNMtQAtszwcA9TkUFNbhvTgZutBkwhhWt6Qsdmb9nUyN+xTKpG24B55dsx5FqA&#10;YCoQDXJJHcA1ocFLavcXP1j94qhPliELTM7IADsmNqy3yU0zW8w4ndxVh4ZHi3YsiH78O/KnAkAH&#10;LbKIkMf0drK1v3i1P+5ddjSo5f8AGuRPm2cN8kg1URtcyPB8UIJCn2yZGyDGkjuoqnYbZWE0pwWE&#10;kzfAK/hh4kUr/ox3NAACBU4LTwqiWocEFTsOuNqAj7X0+CxPGrKAQCw3/wCCysyZcALNtIubu50w&#10;WxdWVASoP2uP+tlkJEsJCnabqCtNG9z8Pwla0yfVFJdrWmyxzkcq8t60pgkUhJf0MHqWm4nwplBk&#10;2iKJXR0iVQZ6gHbv1yszKRBWGm2sQ2cn5ZHiLZwhQubW3U/DHUnxywEsDEIYWhdgI1FQRTbJW1kM&#10;1v7ORwYwVLMq8gvjlwGzUChNeuVlSKLunUfLCAWwFMNHV76IRNH8B35YAWo0g9Zg5yEdhtT5Yzb4&#10;MfktSH34qB2JysbsyhgIlJLOu+PCwVhe2qlN+XA1Ip1x4CysN/pVBIZI06igGSEGBkGU+Xb9JLId&#10;vi+L7/tZOMaaJStlNs3xEghlO4plhCE3tzTAFYvrXqNI1NssI2ZCdMM1pJYogWNSa1yEcanKlciy&#10;C3CyU+MbeIy4QazJLHUkim1CMs8NpOV6H+X1kEka8Y0cEg1FeQzHlGi2QlaJ8wyCecvSnsBmREbL&#10;M0wnW4VoT75ZGDUZJNa29Zd1LVBFBk+EMDNX/RsjH4Y26+GGmslmGmPHYsJ34MFG4J/4bKZRTAID&#10;VNObVZ/Vt2QKevhll0Gwq9hoHoyRo/EuzCnHKJclG5ejWkb2qcJgdumYlOUEytZg8YZT3pvkmTc1&#10;jBOweUAthWmMarbxSXQt+XGI1rXYbZdGNBrkLYn5sSK2VTZPtUggHMjEO9jIUx3Rpm+sOWJ6ZZMN&#10;Bl3szvnszYqLbl6lPir9muURBttPCRsUKHSe2HrsxVRSgO/+rgPNQGMXVi8tfRifj2J/42y60WAm&#10;MLx28SK7gOBuO+LUYWoXepwtSj18aZYAwlGlKzjjv6s1QqmmQMqUBEyWcdnGZoBuo75EbsqRB1fU&#10;JbJY3iAgP7ftkDFuGw2T7SNSjtdLjA2ZjSn0/azHlFsiWSXmuPpVqssy0Zu/bIiLaE1066FxCsnd&#10;xXIFQjJVLpx8cISw/wA1wLLD9XRQCK1OXRQXnLBkDQEVdiKeOWbNRCXzE255qKupBoRtt/NgIBYb&#10;s6vdXkOnpdQo8HrKOfE/BX7OVw2LfA0GIXxM6FlNWPWuXylbElAu6+mYyfiyIDSUNACagb4Swpkf&#10;lYumoxem3A8W3+jMeYZw2ZrqyXz+lIpbmRua/s5KJoNspFA6ho5ZHaJqJQVJH2jjaBuxaPTRcXcU&#10;LgsHPH5V/axkaDEvVtB8tW+jgx255FhucxqttjGk6CpT4dsmAzb+XUYqhdSlBiPcDqMmFSm6SWKM&#10;tIoU0FBgO6qVjIIS3Ho432yBQnFmoVA6Ak+IxCq/rFAzEdBXJhLGLKWF7lmmbgWJ7ZZNjW6Oso1k&#10;DEMdmoMx0lNIHaMAAYqiFDN1ySVMpQ4q0ap8TYFWwtzJI2BwoWuSenXFKMikDDpt3riEKtVHTCrE&#10;vM9I5aeIzLxiwl5b5hi+InJAU1TKXxWxaMHISaQaUrmEolRkeEMhNQhRiQO5yEsbaMlI/hNaKJFd&#10;gPnlXh22Ryr49SckNJ8VMrljb45qRqarC3YqfbMc4nIGcFWiu42+JJKnvXIHG3xzBUFyTHxB375H&#10;gpmJAro6KgL7jwyNMmjIpJ47DAQzEQuR19PoOVciyEQt5lDTbfviQkwXPI1d+mRpp4ApM3w8QB88&#10;IQYOitnkBkWnEffkrazDdeo+EMe5pkbbjEUoOp5Hjk2sQtyW9CfUFfnlZLQYbq/1eAHkwAFOw3wx&#10;JTwhSW0iePlQlge/TLeJrMUDJoEkpLCM0PgMTNplBbLoEsactl/1sAkjw0HbWhhZvUAYdsnbURSB&#10;mLxfA+WAMaUfUAb4umKKXcwAN98NKQmtpqMTxNGaiQjr06YQN0cku4tdMT0rlhK2jLe9uI4zaW4+&#10;DuQN8oMWcTRWteX7usEBalaBMnQDOU7TEm8i4Q6iipG7AGUr0GRJRCdFOtS0GABWtJopEZag98gD&#10;TlcZn0Y9JbtAaEbeIyEyC5uGEoo+xu7iKBonXnHJsP8AJzHb842spheW95aRqebLbnoK5ZFxtNME&#10;0ktwPrBPpsARhMnoMcQENIwjoFNCOuVueDssimKH4TSuJDGgeaOgnRlIbv4dRlRsNOTTjnFMNPih&#10;RfgJKnvkSXS5oy6uguQ03FjTjki0+BEi1b6wHPXfAHWTjS1izdDTJhoIpE2pHMCVqA98SEBfIwhP&#10;2gcQLUhAyzyM3wKWywRRS2N5q1lXj88iYoVI5lMnHehyJCVb0x9k+OBjS/1fTUqNye2CrVD/AFxV&#10;ejqUplnCmkPJfMSaHbtg4VK+Gdptgd8gRTFFQNKnemBDckpfYjf2wgJaaJiKqRkgqwO9aMQckyAc&#10;9zw+A7k4QFOypDG7e9cSq94yu2BKIHpqgFQadcrpIC0ToF4gbZOmSpwAHJMFJWSyclHGgOEItQWv&#10;IlxkmCt+7YUJpiGYWCWMCgA+eJCCozLz+wcQWJWGAdMbQ0WZQeArTGmcBZUIWEkjBjQDfIydkdNt&#10;xK5ljQ+OBwzFqSQU2wgNZihnZiOu+Tpjw0oPK6d8KiJKis7SNRQcNJIXtcEbMMjTWioIXuBt91ce&#10;TIBdKkkLcAOuGlpoWTsK1p7Y2tOFt2rjaCG/qinocNopDT2US7sevTJcTbDHxNW8HoHbvgJbDiMV&#10;C+cxHiv05KIcrDhvcqCXEaoR+2emRkHcQEYrrqQCNa9TkA5kIQIQYuI0YcR9+SMW+ExHZVqzbjK3&#10;L3LcdkHHPkFI/HJcThZBw7t3LyMgiYDbviGBlxBfYO8LijcQPuwlsgTyKLu2MNSpDFu4xEW/h2Q0&#10;OnySj6xLshNAckTTjAEyUZrSVJSyfF4HG2yeI8y3La3Ey/WJU4qNq5JpBs1ShGrKfUYHh402xItn&#10;GVFVjhaQco+vjlbCealt1eXCbE0I7rlkYuOchO6XyzvKKMTTMgOPOZK2KGSmwqpyEiGqOThRnIxo&#10;PbKat2GPJQtExESpU7DIEbuwjkEgoI0dSCTXJU1CQtdJbMF9SMhgPDriC1TNcliiS4oHBoO+Hk18&#10;RkuZpLYGOmxwUC22YqmnxsswaQ8FPfBMuPIlGSyG0JoyureIyMRbiHGeaDuwYR6g2V/DLItMJkc0&#10;Rp4SRCF+Go6nK5youSJyCHNmPU+JgR7YRJvjZXva27nita5IFyxiB5qUkMfTeo98IKeAUpcEAJV9&#10;/A4WkiuRVbY0FSd/DIyDAw49iiILxoJhLxqB1HjkOFZQ4Ng7VdSjvZecClF8Dl8Y0wGStkOgqKoe&#10;vXISLlw9XJfKsbKARQ5ASLfLHGt2rSVIphyFQO+MgS6XVQiG9QnAuOSfYOSiKdPx8B2VoHTkHTYj&#10;KZ27PTzMvqTKxvrWLmblCWI2YHGBK6jBxbhKruGFuTxnvmaJunlsUDHc+l8LiuAi3baXKBzVrecs&#10;TUVU/hlUou5xZbKncsR0xiFzTpF+kv1T1efxeGQrdHjel//WhzBAKKNxmnL6OOTcchaiY0gy2VpI&#10;1U0cVPbEOpyS39SjRVYEii/LFysIDbo3OsR2PbEFvNjkhy7CQh65MOFdndVW5qSN6e+RItyYTAVB&#10;Pt0JyFN3GOanM/MgD4fnhAY8YJVAwipTC2zIrdt5Sw5fq64adfLKOih6TH4tz7Y2xFqcTMCe1Mk5&#10;GPdUcBhU9cNoyxAWrdk/u96YkNMTHkjYBGTTbfrkKcnkFsMywynf4eXUZMhjGjzV7i5ilI+rV/2X&#10;jkAEyNC1UWr2dJJyGbwwEuFGfGaKjPdM6la0U4A5XhVyX2kv1ZeUZHI5ZbCWn4uafaRf/WjxlA5e&#10;PfISDqdTg4URffVeH70n5DKaadPFKLIRiQ3BqI1O1d8uHJyZji2Vr3WUDHgQVIyHDaYaOt0v064H&#10;qc5KBV6ZMxpvyY5UinZHc3AoyHrhiKccwsUjbGaJvsClcjJ1mSFI+UiEAsRQ5W0+HajfOI4wyjAC&#10;3w09qVtNyApsDky4+THwopplX4SpPvXItaFkuKNWlaeOFAi766gAIBNfDFNK8V4HoASMDKlmpNxg&#10;5jqdt8ALmYIoa1gZ0C/a+R2y07LljSP4lE4HIEuCShVuHFVI2HfIleaGuZXK1GSDGlNJ5BvWmEsl&#10;ZZndtt6YKRSqkjVqRTAoWm6YGp6e2SpFqraiBRQcFLzUmmqeuGkclWCaSRgkYDMTgpKKdJI95KAe&#10;2RpCGlulAp1xpk1AVc1FMkqu7AfRgRdKcs3M7YaYndSkifZgd8QxtTY8W+Mb5NKql2wP8yjsciWQ&#10;NttcFqkfAD2xRSispG/U4VpXRuRquRpnS4E1JOBiVSGAyVZacRgZCKrIpiQM30jFaWrOgNApAxZA&#10;qzRCU/F0wMkHqlYYTx2AyBdjpI2UmEx6nfAA9hAVFbegJTYAnvloDVRu27WQQD1KVBrkgXFzw4yh&#10;JLn1GIAOBtxYqDokDV2qcNtwj3om0jNOS0G9N8aaMmbg2R010tuQ7khz9kgYOGnXjUEmigp5GuWq&#10;xNB1rgcmzWyXegzMeIPEnJCTpsuYhVR0SQRSHb2ydOpyZDJG3Lx20PqHr2GQAtw7stWuji8X6wa1&#10;bDbYZEBabSa1mKAbDxyTATtfJLXehJ9skE0hodQd6hqj8MkU0jW1Isy+oPhA8MhTIRV2m9cUlNU6&#10;AZCmyOO24Y7eLdUAA7g748LkxgqCaKpNDQ48LkwihnkRz9k5OnJACwNH3BxplQbcJ1Api2RiAoOQ&#10;DXLItcyr3V496ys5UFRQUFNskd3FpTDlenfI02RlTQenU4QFkWzID0OPCw4lyt4HBwo4rVkdRs3H&#10;I8LdGSrWE7Hh9FcNLxqsCCVuKrXwysr4iLutPNuF9RQK++IjbV4oREEFnFDUj94fE5ZHG1ZMiEk1&#10;T6moiKVqSRmTHA4h1AU7S9uVLCGgDddsyI6enGnqkPdfWpphG7E9hmRHAGj8xaeaN5dllqZAPpwm&#10;ADAzJQXmiw9OdYtqItNhT/gsvhEOIchukt0mzpyL9K7ZeBTKZsK8li8037ta/RXLQQObjwFsq8v6&#10;fJYws09F5Gu+V5JiXJzQKCaHS15fXS4O1enbKPE/hQIVuopqUcf2Y+viclwEpEgncNvFxEoRQ5HW&#10;mYxJ5N3CAgb8SSAIm1fDbJA0w3KmelSKUG+VFmoxL3OELaNt5mpxArXbAQzBtErcOrUZRQDtlZZh&#10;Bl+bs47nIJVV6b5JCp1IGKQvJEffFBQzkcz3yKQ40OKGgxU1FcKbRKAuOR6YVWPVDx7HAUKCKRUH&#10;pirhRTvgVtULGimgOSWkTGjL8Lb0xVBTcmYiPpgQhmtSs6SHscvBa+SJ9JD8RWreOWBrPNbMSeKn&#10;qcok3xTGOkJpTt1yLYiFcDdRgVUWXl1FMKoLVJQse/Q9PngYFjmoGRQsZrU9BkwGFofXr1oYwqpy&#10;Z1ADEY2iTGZ1mQbllqNwe+ZEC0SN7LUuzafvA4ZgRRflltWyiaZHotdQf1nUCg7DMabcAydIAoHa&#10;nbKKZqc8KtWu+VkIU9Nt/TQkdyTk4imZK/VG4x08cm0yY5chE2RtssixkENNNWJgelDmRGLizYoY&#10;y7CvjlpCISoJiAsZPLbISjsyjKynKsAE3+0oOYociUVWxvRptw0wWpp4ZbwMoTERRXXetRxxNInV&#10;juBg8ItcsgQmjasGZxKK965GWGmwTBCfLdQyp8KUPiTlRjTKwlGordXFzW2Y8BT7OExtiJELHrSj&#10;vVh45HwyvibucGWLiBUjrh4USNsX1S0kMhopp8sIDEGlXQogoaqnn7402mYZFPPJLHxkoABsBkwC&#10;48t0rRRI3FiRlgjTUd0nubhlchCaDbLKZ4yydbOL0IxRWJUEmnfK2U1O7gSzty8Y+jEFiAifJlnJ&#10;MDeNUCpUHKsk7cuMeFmCwqo+zvlBZLuIGBaaa1hc1pvitIW6mK1hC8hT7hhBYkWxbXWWSD0gN61z&#10;NxhxJimLQ2bGapBp8syCgFkkCIsFCKb9cpIZ2nXlkySO7OSR2rlE3JibZLJH6kLJ4jKkSea6vbAz&#10;unUDJRx2WrioJZDpsEjFZKjwoMyPBDX4qLHl2FugIOVnEjxik2p2P1dzGN6ZHwGyGe1fQbEmT1pG&#10;AXwx8MhyDPZDXfP1XjXpU4DjLWMwTew8x3VjaC0jjWig0bvvg4SGZmJJ7YaPBbJHfQn1LkAPTr/l&#10;MuQ4F4uFGN5tt7ohJT6IH2ifHJMtjuEguNSj166FqH4IOjE5CQtnEdURYW0Gm3jW6ET1A+IdsiMd&#10;c140Fr84u5DGSVCGh3/41wksRugtCLQTy+maoACT9OMA2mVBbfTv9bryO5r1yUi1RQ1xZOkm5JNe&#10;uPCgz6JrY6dNEPhjpK9d8eEoM0HFpdjD6zakzLLvxUDb/WyHDfNN9yQfV+blI999sgS2BfDFGgf1&#10;SQ1PhA8cFsvcmGikKtGFSa5aJMSmemsY4ZgqglgVHt/lYWBWTlUtlROo2J98FrSRagg4hsiVQNje&#10;zWMhlgbixUqTSu2INNnNCzFS1d6k7nCSx4VjxcR74rSiQaUOFFI2xma0bkh+YPQ4QWYCNuLhL2RN&#10;wtD0AoBXEyURos3vNVkXTfRRRxCgFskZbMZc2UeUbhrm1RyOm2RBtZBO9SEZtmMhpQYaai8yvdRu&#10;ZrlYonIBPEeAGUXu349wv84JCpjiUUdV+I0pXLC1GrYdIqwEu6h+S7DwyIZIB3oCcWNKexFRiqL0&#10;JZG1GIovIjemLYGV+YvU9X4q8SKjJkNRLF5bUzuA54j+bKwyCnpsjWV7G6Gqq2W8mQKda3PJJJxa&#10;gXqKYktdMcnV+WwqSaDK7bAF09hNC3CYFWFKg7EZOkKMkQjoScaQnHlKr6lF7NkWyPJ7DYoZZ2cH&#10;YdsmWKfXNPqzLUVpiAxkXknmBQjuJBUnpmPVFlHdikV61ssihAwkFKn9nLgVIQs5Ma02NRjSOS1E&#10;cKCfsnpvgSC07ScPTrVOtMnaq0dm3oevUEDqPDA1lDlnj2G2BIZt+XU8b3UiuxDslB7nJRLaRsmW&#10;sSywqYqkKa9cM3HjLdieo6k6IIRxKqSa03ysNySSTtIefTChVuopIiDLQEgEAGuNKh/UIG/TBSq0&#10;t16h36e2Kr44V5r6pKqTuSO2KLXXSLG/GNuSV64aSqwO4UGM/ZNadtv8nInZNs9eWW805r2ZlMjC&#10;hUCgGSG4U7Ivy5cvLag3DUAcIgwRSTbO7RTGqoOhFcmxQ+q3qW1Q53p9GN0xq3m1zch5/WSr0JLU&#10;H2d/2squ2YjTV8/1xZbgsGHECpybAhj4hmu5RBFTeu59sDMFZ9aa0ZVRviLAMclS809TQxc6pHz+&#10;JSVc/wCqftZGQCQCHpGpt9Vt2aLoVoMkNmEik2lXkctw0s5WMgDivjkBKy2AbJjr+oxmykC0DUy6&#10;tmovJtUZW6/aOYxDIFLeIj+0O2EKoyTACgrXJKhvilIWm5IA+nCoeiP5Hi0uxN1JMRMiAkU+Gp/Z&#10;wDGTzYylXJLNFtJLq6EYFejH2GRIpsjN63DKs9uzR/sCmWgIJtgPmTVrlJhCGZd6bHISTCSTXms6&#10;jbkxNNJSld9qjJAlTJjF7cu5PI5HmgLLiKGBE9KT1GdatQU4n+TCQxta0Lypt0rldsrU42EEil15&#10;AHcHvhYrr2ZLiQuiCNdhxHTCVZhJZxWlpE6UDOv+bZKMUGVJn5SvYzcGGRSxoOJHbBsC2AWFfVpJ&#10;Uhmj2CliffASiwwC/djJwAqT0GAbpKGhtmmf0iQhoTU5MBgoA8WK16bY0hVTgSeXTIq0ELE8R8I6&#10;4qpF64UtpGZZBGOpOJUMy0PSTK6KAeCkctugyNtj0qOGGGBzE2wFApywBgUojldAVcUAPU4FDKtL&#10;oYuPamTCCluq2z6dEzxEcWrsRgOyh5LrUbISexO2VXbNJ7pkIUJ4fF88nTFDtQdMiq0yBvhG+SpW&#10;5SEThsTjSsgs7CQxItOg6fPK2T1jy5AINOiIPRT1yyCCkerRrcMQBQ13xmEBg2vyNG5ieop2OICs&#10;amarV7Y0qkWJNB2w0q8LQb4EUqovIbdBgKEXFCrjwwKosAX9NdzizAtl35dTfo/UCripl+HIDm2k&#10;U9Ouo6xCh+Ll0y9pLGvMV+yScgxVWopPt+1kSaZCiwjWLhJIeMRFA238xxBtJDH7hTLXiOnXFgoC&#10;VEXvyxpUw0qeWJ1nhcxuB1GAGlul9xczcyXcua1J65MklbR/lnS7jWr5GtyF9M8mJPSmQITyeuxQ&#10;cTU9e+TEWFq8qH0iD9kYhXmfmcRidyNx/HIllFhxXk2544UkKLVeoJ5eGBjbchKgV9sCQj9Va0Mi&#10;fUuQXiK8v5snQTVJbIx+eBVMVdxQhTUUOApD0C3vfWgiK7/CKntXCEHdONA1N7aOaO3bjIzCo9se&#10;SLKYJbyrcq1SwUV3wGyi2Q2Mh75IIUvM0RmhBHYZPogvI9XrFI5X3XKapuDHJSTkmJC2OMv06ZEm&#10;mURaYeh6SBm75AStuMKClRlFWqMLQnXk+GI6mjzlg9QYwOhP+XkCkB6jqs90sjCIGtN+O+2XjZBL&#10;AdRpNPymJWMNRm75WSSyAY7qJUSkQsTHWin2woU3t2tUX1l48iW3xq03aBcSTy8YAXbrsMNMCjor&#10;h7INGVFT9oHtgIUKcSxSCj1pXoMgWdPR4vOlraW8VvaxvyChQpFN8tjQYGKv/hDUWV5xSstSyqex&#10;/ZyEgTyWMqTuLXZFtUiljVWhTie32RxyUZEc2QAKvoN4NQtlYUNSa7dKZIG2JFMS8yukskkJHxV+&#10;E1xmFDB7qUxkjYnKWSK0WVWnBlUE7UNacaftYCqY+Y9akumC3DBuJ2IywLTHbXU3tbgvFxqw4nkK&#10;imG1q2QeXPMtxZzMA3CBmBkVAKN/qZHiosuG2f6ZexX8sksDjgaUB2Jpk+LiYkUsvtQlWSKe3au9&#10;DX/hsMjXJACj5gvo7sfUEVfUO/KlMLMMJvdPD1AcA9NzlJ2ZgJLPZvD3BB2qMIYkJfJEDXbfChTR&#10;CtQehySKa4AjbFSjkYMoop4igFciSoD1P8vFljaVGAEL0I+eVxlZQaTfUI19d4FO4+IZkMS1ZwML&#10;jmfs9sihkDANHxPfJhDFtbtIA3Ehj8u2Rkzi891qyMczxjddjlbZSTtafAWHWtKZG1pShs2Y/FtT&#10;ffDaom3tGYsqrUMKfL/KwGSCzzynqR0m1NrKhALVLAdcETuik8WaCSOVYHV/VFR4r/rZeCGsBgtx&#10;acpCp3qfxyuZpviLQMlsE+Ag/TlfGzIQ5tFHRaYDJaREMaxAEdcgd2YiAvmZW32FckAk0t9Rivpj&#10;7PhTDRQaVlDAUpt8sFMdmReXWaa19PjwAc0b+Zf2lyyEaaZHdDQ28iShRQFZBxJNF65aQpLItfuX&#10;VvrF1wYMtFoQaf8AA4SFsli9xe2RtvTqqzDuB/xtlVMhHzQiGO3iaRyjA9KMCf8AgceG0W3b6/aW&#10;sZHpiRz3PbJRxqSEMNUt56kxGo6CuE40+IAqWutNBOjRQqtSBvv1OR8MhhLICzXVC1rWe3I5gAmm&#10;/wDrZdGLVx0k06G+ZW4Hmd64lHFbLIr06LZRxOFd+J2GShG1uubE7uH60fVatWyc42w8SkpvdLEM&#10;RlXrWm+RjiR4pKQMWWToCDtl/hL4jbRAU49e+SGFrlkTGyt2ZQegweGGszLINMgWOyepqCa/LIGC&#10;YyLJNCZzbxlvCmUSciJtk9vU9OuRDYluqLWQhqVy4ckFiuuWaSRVJoFOWwaiGLywG5uTGpAqBTMm&#10;qaTIo+38vgD43qx6UGV8TVzR2gXCW2qJamRolPLka7VpkMkbFt2PYovzHfLBO3E8hSgOWYoWGzIU&#10;gs5heSuJVUgbgEZOQpxTunSIgBYKAQOwyulS+Qvz67eGWABgZbsf1GE+u/Hate+WbN4shONAqbNP&#10;mcoLWU5tywuIeCmoap7f8NlM+TKB3Z2HZ1BoD41NSMxLc9Wj4xiv7I3+WNWlK9W8xQIhCncftZkQ&#10;hanZi95erejkpPE+2XAU405WkesxRxwoCK1J9suhu0kpVZyCJ2CKAwGGUWPEnumyTzRsSU9IH4gc&#10;pkAExsoh7Q8DFFvUVOV8TeA5ajqT9+EFgRTGdZkaK6do9q7ZlRQSlvAuo4A8sTKkc2RaWk7xlWTh&#10;Gu4qO/8ArZiykGYFq97tA8dRU5KMkiKTi5LMkM0jGNdgAdsmU7hkKW8lyq0POJNwOhp/lZiybYql&#10;zc/W41SZneNDRVrkYmmUjszrQAyW6KwoQAKZSeaIp6Hr8Nd/DJhsYvrULSyS0/ZFcvHJBeba7E8V&#10;JNwSfhPzyYapbJLKHQNFIxJO/tvhprtkK6mZdEW2ZqstAFyobFtjySha0owplhaksul+PbJBBX6W&#10;CvPlkZKmek1N7QGlQd/oyEkgJ3ol/dX1baRzJwJ4rXen7T5XdMyWfxolxprJJTmgNMjA7tseTH/L&#10;tlwmS7cdHK9Mll3a6os6KsnxA7nwykBtVFlNKEU98krdTSowpQZdXYq3Q7YqlupSMg9NzUdskFKy&#10;1YcSwFa/hlZYprBIaceNKDEKrmIMpJ6EYQlJIrJH1AQkjiVJ+nJSQU4NqtqvFe/bIcKQ2ZPTWuGk&#10;qaXbLL8Iqp64ShGmaM/aBBxCVG5o1KfZ6YqpwM8A4UqCeuC1V4ArP8WKG56JUUw0lLRdPC1FNQfH&#10;CliXmHUzNKzMK8e3iMyobBjIsQu411CQkD0x2HXDbRIuSW3tIZLWReUjfZb+XIblhySm6RnSib/L&#10;Jhist0AIDA18Dgluqa34pAuQAZxkl9vHzU4SGVoBoz6hXBwo4qRKWtV28MrMEjIVKK6kh+ycrONy&#10;I5aRSa1Kf7wVHjlMsTkDMUal5DKBxah8DlBhTlQzKvKo2yohyhMFew3B798FJ4lQszjiBkKpgZrx&#10;buBuNsjbYN1T0Am/6sFtvC0wrQeGNsZKscA+1xrkSWqJXzW5L86ACm+IYkLobeJuhJJ8dhkkcKuY&#10;4UFWZV+WELwISa9CgqkrGuWCFsJCkJcz+ogXrTGqaJG1B4mRfiG2C2ohBX8CuoXjRu5y2KDFLY9N&#10;9U0YVyZNNfAhbi0CNSPt4ZMI4UOkDFwD0rhJazFFTI0LFT2xG6adazspJVuOFiQ6XUjUcRRv564a&#10;QIoqPUTxVHcyL3BNd/8AJymUGdWjElhLBlDoD4ZWBTZCVFTaV2h61BNKHrkJB3ENTtTJYYIbWGN7&#10;iqse2YvCbcXJMy5ITVb1bmpD/CBSnbLYDhTh5pG0ycOAorL38ckXo8BERuu+qllq5Bc9AMiylkJ5&#10;KSqSOJoDhbIG24+KsA34YG4lMjI0NuQm9emRpiRfMIezkcTqzD4TSuMxs4piE7eAfaXbKhs6LUY9&#10;16xMTyX4gOuSt1xiuaQA0YbZIBrXgoRvSnvjyVUgjjk3A28RjaaUri0BNKmmStSEOsCRGinrg5sK&#10;RE0fBQScACEOh5tzGEhFNvZeswBOIlS0qmyijG/XtjxJAaCrUAbHIrS+WMioXtgVdblpAUWhORJp&#10;C4Rqnwu618MFqoOoJqMsBS2IR1NCcmCtq1rOLTlzHKvTDVsgh5Lkv8XjhpSWiFO464sVKRwgqBXC&#10;FQ73DyJQVGTpBcjSPQDpkSoKuvICh61yKUQgMlVHXBdMgtKGPY42pC2ZhGPh640im4nHXvjSgJhb&#10;rHIp4rRqHAAzjHdJS1uJGH2ctMXeYMXEENC3qEqCOuVHZuyaQVsuuZWgoRvhG7h48QifU0AZk9VF&#10;O/UHBdMMuIXssL0YArSvjhLmYcEa2RaWQDchsD4ZHicHNioqxtoE/v8AevTJWXHjgMmjbLE4ZBQd&#10;jkgWJx8KrJOXpTYjqcDUQuEpYdADgpVEpIDVgN8bDFWRowPjAA8cFpEbQWryRejyQVANcsiLdrhx&#10;gDdVhVL5A0NFP8tcgdi5E8FiwpjT4Q5+tkdOmSsuNR5JJc+kknwigy3enZYIUN1VYPrMPNSOQ7ZT&#10;dOfEoY2n7syN1GTtls63k5qRTYd8iYt0Mop0Clmqxoo3wFhIEhEG5jlLBRUdjgpwRGyg3mYsF6Zb&#10;TkA1sr+sKBWOQLmQIHNe166oIwSVr0wC2RmBuuRyWo5KDrXAWE8hpD3dxMX9GNmZW6Ad8vi6+eUh&#10;WDXNrEYZhRT+y3UY804ze661kcxHgvwd8rMW+NT5oR29Rip6ZIbIlEckM9k4BCiuWiThZcNKqXjR&#10;RiErQjvgMb3cIx3XxMwYMRUg13yBdlihY3RV3etenoEp2HTIhzIx2oIRbUyHiNmwmdNcsWy1ojbt&#10;Qn543brjI3Ss13+zHsD448LmY51svCyOvJhyA8MhbnXfNesjKu4qPA5Hm4uSddENBD9ZcgncdBlv&#10;Jw4Ssun5L8Eh+z0GEBtMBzTO0sLu5sjcxqvpAkE98hwi2k5on0hLVC7kmhywxbIJlBd6fJbhXBWc&#10;dT45Dhb8W53QMkXXjuMlbkyx9yEMDdaZLicKcTHdTY8SK9cWnxFWTlGBQ4A4mbKRyUraP1CR3yZL&#10;PAeLcqguCh40yvht2McvDs20jFhyGCkyyGSKuII2Akh+kZEGnEzaUz5Kc0TgK7ZPit15wHF9Sn6r&#10;Bvh64eFyoSB5K1vK4av68rIc45KitdS9XVtx2yYecznjKGCFm5ntkrYYhIFXQmTZNiMgXo8FlExT&#10;mHeRA1Mi5csZPNv9Iwer6vD4enHJcLXcX//XhDER/CoPzOakC3v+OtgjrcxhagfH88lYbTAyFrbm&#10;+MjhQoyHC63LkA2pTaUqoEleuNM8WQrS8aHkK1xAtyzMAKSJLcuSnQ7HJnZwRLik6aF4DxbfIiVt&#10;wjRRdu9VPIUoMiW+cgAg2T1zTpkxs68es7IqOBEUV6jxyLm1wjdWhCcioUVwFq9JFqEtedN6DwwU&#10;4IzeqgskEaLQVJwh2USKtR4yy0K9Bk+TRMSlybPwNRlocebWPN0b+oxEYrjycuBvkrpbiJS0imtO&#10;mDib+EAbqscqenVFoRgJXg2Q7zyO5Z2+g4atwhUTbZuFdgDQ4OFv4hJERNHxJ3FDvgbDIIq21CO3&#10;cFBXbfJEuJlweIrS3cdwCSSDTIVTgnH4ezQul+r+mVqO5rTBzZRwnmlbkPXY4ac6AoI2ytXKBuBk&#10;TvTDdMZ5dqRNjZ+vKyMp4dgMN267JPh3T6KK2s4qqrE13GQkXA+spXfXLXMoEakKvY5EOxxwEQsv&#10;b4L+5apBoKHJANowgq0T/VwvOgX8cWiem4uSodUEg4kbDBTX+QJ3Up7qBkKJUue2GmUNGYndbYtV&#10;uDgk+ByRcfUY6RgVEY9OvTKy64BZdSRzj0QeJG++RMXY6WBJQ9nwik6mv4HJjdz9Tj2TROFSAevX&#10;Il0ExS12jjFCcCYwMuSibuIsEABJ+nCA2ywEBswLMaKOJ8cXH4FaGL6rVCwO3TFtAJChOqyH4SAB&#10;haZQpBCBpSU3xa6ta9p6Z4nqPHCoFqZUo3w9MU0QrWV19UlEqmpBqclbKMkznnlLcqAI/QVr1wUx&#10;IQrmKpDUGNLTcLRoaDvgLG3MXJqTt4YE21HCQa1phQqfWG/bFB440yXLOh7VwUtKzWnMclGC0VTp&#10;7RGUKN8FqoizCjw+WNpC9YghoPxxtlaIWNKbipONo2WkhAV6DAhash6EVFOuIW1F5SN6VGSYW19a&#10;kagocDZGyg9SneRQGp8u+Vl6bRQsfj+ilKylWJII+eSAekxjammZnFUUMTkkTqK8rJTjQkgdsQ0c&#10;QK1JQF+IUPti3wIXpWPcd8KyC714W+F6h+1MkC85qoyMlCRyFo5rTpjduKJGJ3VrRQxHNqE+OQEL&#10;c+WYcKKuLN40pyqD0IyXDTzWbISUumiWYAgUcfwyy3CpSuXkuUDNQkdskFsI/RNfhi/0e5qAOhX/&#10;AIjkjEc24x4gr32orJMJIVJWlCDldW0xhS0qk/xiq+2EBvEEbBFGilliFPE75JvjjtT+At8QGANv&#10;hOkKjZfpwN+OChthbjBwpua4aRaiz0w0omtD40zE1T1Ph47Y0kzUi3LYb5MBxpzcUKmh2Iw00CVt&#10;706402AtVr1xpSXHffFiSvQM2y9cVRENm8hodsU3SLitY4TWSm2SEbazkpfHcoHBj/DLo6e3HlqK&#10;X6rJNKqkZlY9K4U9Vap5f0ia7uiknYVocyZYeEWwGUz2TfV9BT61EG3FN8MIghxzYKaWuj20BqF3&#10;HjjSmLX6Gd7gTcPgXvlnGAKRGHVFSX0FhV2banTKzElsEgEru4oLxjcvVq7gdMeWzVKPVIr+4a0A&#10;MAC17Url8Y2xgbLILVy1urE/aUHbKiKLfJu5esKg70bLYNdsgfayH+pmKPqb58mLwoW7GtdszLaI&#10;RZnCP3SjvQZr5c3MItB39uSg5Hhv1wgtRFIe5CoiqhrtvkebMtcCyimWDZgVyqUyEmyKKhkRUIeu&#10;/hlJblBYiBWm2RRa9duuFV6oSakbYqulWpAwFUKyHlX3xChEzLF0iNRhVxQjAlep244VUZXJevh0&#10;yNq0m+464UW05oem+KFkAbly7A4skWGIJLGtRhQl7L8VcAQhVuQJak13plrEbppHCRGWOPEgxQBk&#10;VGPIVGV2zimttMZkCv8ARhZkIigQ+2BDTTqpoK4qgNRhkuFHDbfBbEpPJE7SkSMTxyzoxUdRkSF4&#10;ZHHLiK0964AqXXzNqcoJj4muwGXxIDjSjZQNxoEsTepLGKVrUb4mTOAo7s30e0W3hHEUrlMnKKOl&#10;TcZWWK30gw6YKTS2O3EewwhVDV4+UI9smGqbEpoiz0p8HQ5cCwQF7aiG4T0qhG7ZbGTSY2Uwkt1S&#10;PlQb+2SEra5RpKNNt3v75YmWqFtx7Y5Nw24Y3uyK/t40KKqhVQkDMMCnJO6FvpTa2jMCpRtjTr/w&#10;WXRlbXOJ5JZZ2DahGJaERnoaZcclNfhbIuy0owkkVNe9KZAzWMUyurp/QENFHHpTrkAAWUpbJfZa&#10;zLaNw4VNcmYIE9lCG3lvZSR41OSkQA1RjZTq1s1deCHiR1JzFLl8LprQx1IIPvlkWmUUi1yZoIg8&#10;Z4n2y+MWkHdIY9Xu3NHYEU7jLAA2kbKsF8JXC0oSe2SIpq4Ezi0OOT4gT9IrlRQAQm1u8UfFJiFC&#10;CgyiTkDfmuvLWPUALaBg3I1JHbIHZmIm2VWFoltbrbxgBV8MpLkIoxgrTvgRSwQmlDvkaTSubZY0&#10;BI+LDSlIvMLtBE0i7VBGThHdpkaYbpzFndvlmaA1y3CZyMViZqDYeGGmhB6jeIIo/TFGNOWCqbOb&#10;KdHgEaKQNiMx5OSBSb3Kc4SBtkESYfqViqqZFUljl0XHkkQnt4mo6sGGZgFtAAKoNdtF+EsV+YwG&#10;DIxUbqya/rJCA3Lp8sF0wEaVbDS3tIW9ZQdxQd8pJsuTxCkBPZlpiwUqD2y0Bx7C6hA4U2+WWcNt&#10;Zksi1S4sGPoGlfHIHGG6OQ9UE8ct2wQULyN9FTkDEBtj5Kw8v3MFyYWAY06ruuVGm0SI5sh0C0Nj&#10;K0lKEDIGIUTSbWIx9akZzuxr9+HwwWMci3Ropw0ix04sBy+WDgAb+M0io9ME94jEfu6jl4ZA47ao&#10;5Fe7EU90Sdo0FAB3yXAWHGCh/wBJzvdoGb0o60r7YiJbolA6xfi4vfXZeSKQCvZgP+asryQJGzKE&#10;gOaLuNa+qzkw2aR+oAVBG4GVQgRzZSnEpNNbSyksVA5Gu2ExtiJgJtYWFVJG1BkhFeNM/L6RwwzI&#10;ylnYkCgwgMjSGu9JMKcT36+2PC08TGtVEbtwU0CjbIyZhKjbEmqkVyDaCvjtQSeZp8saZWpm1cmv&#10;XFQsa3ZT0xRbvRJ61xTaY6XAsUMrNTcUHjkgksmkjP6NSJfiaTjkjyazzeiaBZC0tYoR1VRX55EB&#10;SbQfmRplqi/ZpkZypgObHPLtvHcSshU8425c+ygfZwQot0hslfnK8W6uiVYNxWhOWzLjxHVhtyam&#10;nbKW6lCIBZFdhyAPTxwoVtRnW5l9RVCCn2RkijhR/lWQWt/HIO+2CJbOib+ZL1prk/ypsBlsjs0D&#10;csdmuXkqvY5SG2mrZUmmXn8KjqfDJBaZXdafZm2id5CWLUan8uWEBqILHbuNEnY29eC7qT1ynk2R&#10;Sy9uJbiX1JnLtTqcnxJpCsrOd98Fqybydci3vlKqpYrTcYhnWz0zy3ckwySNv8eTazsjby+51QMK&#10;+HfDyYc2BebXjjeiP6hI+I06f5OVyDICmIxyPwMYjDJXrTp/ssjEthKkbcenQbsT06nJMC63iQKA&#10;9eVevtgS1JGSTx6YLYqKMYVIap8MkCtKQRpXVV77b4aVmP5fWoOosG6xp+OI2LZ0TnzQjzzH012U&#10;b/PGZaQGD6jYTCcQEfGRXr2yuLZaCmdOARVoR1OWIQzsW61OKrdiKHChXS1AkRZGopIqfAYCEhHX&#10;13JdJ6ZZWjTZSBTYYOSlAuQAOPfAqMR6RgDqcB3WnqVzosX6MiWCnqcVZt+5yYixktvbM2dxZQfZ&#10;TkGPucHDSxLN4AG+LwyTIsf83kFj40AyE6QObA4tdn01JLWNUKyN1PXfBAgNhFqOqNPCogdAgIB6&#10;5Pm1kUkU8hU8R18e+RSFKVWoFahoKA4SkPR/IVuL+xeblxkjbixY/a/l44QA2G2YXcHG2aKnKoG/&#10;hiRTSWFXcDW8onAJUdPCuUdWYNJNdahOVkL1oeuWgoJY5MEmcvK9KDbAhBSyKoqhriqFLs1SThVT&#10;Ysxqp+ya1w0kbJzc+ab68hEN2/JRT8MkDSmir6d5hubOXlG1K8VNO4/lwcTOgXsFvqITTzPHVQ9C&#10;a9slE2wPpYDqmtJb6j9aoJ0QmgPfKpblERaFj1yHWpna8VUCIeFTQZPmsonoxm8RAx3B+WAhAUNM&#10;kt0uVa6H7mu+RIZBkGr6hYXMarYgKQNz0yVU1GLG7iSp61yNMwFOMeqKV3wEJDMTM95axzdFA409&#10;xkgVKefl+hN7KQAW4gCuQrdNMj8526PEXVQvjTLzHZqOxeSap8L8h1GUANyUSOS1TloYlTLA7YrS&#10;YQNGyBF+0OpOBidlMzMFPE0B65GlBUUIozN26Ylmy7yLoSSXhutQHCFU5LX9qv2ceG0gM4hZIJWj&#10;081UipyfDSOScAj6ojgGrCpPviCgsbvLlvrKiTcMQfpyBLIM40wGNRy7jJhio+Y4PUgMgPQUphLE&#10;vI9YLcASRQE0XvlIbKY2SC3HJMaQrE74aVQD8Tk6VWjTmPVb7CsAR3ORKQN3rFtplrqEEd3ZgrHw&#10;FCe9MA3TLZF+XWlDQo7HiHYEZEXa2mGswosxkTZU3OWmNtdvMdeke+uWk6sfDIlkxqRQGo3TEKoM&#10;aN8PTJKuLGtTvgVH2c8UEMiyKfUenE9hkSE0pCZkWg8cNItWtZLcRlpCfWrtTpTIkNsGWaDrkMt3&#10;bwhArVA5eLZDk2yepwtJb8YrkAsRUE5aLcckJN5igW5jLooX0xyPvTCdww5PMdUkVpDIAKHtlYFM&#10;7QEEBmcxK6ptyNTtk6YoOGONbgeqPg3rgKhXW59NDEv2QTTbByQQv9adYiyVEbdT45K1doty9nex&#10;zoWC8hy4mlRkOJsiWeWF9OmrIisWVz0J8cmZFPNnepXSAenT7S0r75OLWXlnmeQLKyjISZgMYuIS&#10;lKg7iowUgoXgR0xYudqbHfFVE169sKV53Wo6YFR9ncW8dq9u8QaVztIf2ckCrKPL8Jl01mSh9NqE&#10;5DqqdeVrgW8sgaIPzUDfDxUuzIoYZZZebAKtKbZK2CbW0dGoOmBKj5hlWKLg5py8MsC1bx/WpOUh&#10;UdztlRbapImjjWtTUnFi1F8OwyJZg0iRKzj4unhkaZmZKPiY3apGwFRtyJphaiyny3YpBfkyn1DC&#10;lQR0BONIpkzajdxI6QD7Y6kb0/yctRYYTfpJ8XxEhiSR75USzY28RU/EaHFFtXc891QzOXpsMNpp&#10;SijlDepbcgyjcr4YpVLS4T6yj3VXUGr9yRjagJnpt/FFK0fpKIHY/Ew3X/ZYCErNQuI5fjQ0dTtT&#10;ptjS09H8r+foJ7MNft6cyDjxoaOB+3/rZOBYmPcpXWpR6ijsKBSrEnLCbYVSG0aWeKyaSAmJQp37&#10;HKRsWV0xq+Se4JcVKk/aI2r/AK2CU1CT3NoY23oSeuQtKOv7+C7RFto+JRApJ2JphBSAlQiaU8WH&#10;TDxLSrLpqRIJGoa/s4LtNLJIiigxVBwAstnoXkSwRbV5Jz++BoAf5aZKHNqkURp7SRpNEEBHIkE9&#10;smZUgUkEnrc5ZaozHYcjuKYDK21J51lkJ50wEhNFT+quIgC1RWtPA4CWPCVo05ZAanjgtPCVFtKU&#10;bl64OJlwrf0dH3bfBxMeFMdM0+29RTITxHY98jzTwl6F5blW/Wa1jPFU+xTwy+OzSQi4EV3lKbFK&#10;KK/aOTItBCY2gDdeoxpimSioAyQVietSyQs/E9MhkbYMHv5ZZpCzgk5Q5KkIjEVaVKAdQe+BVNkF&#10;K0AB8cPCxKYWV3BFarGqKkgNXkPfEhrATKJ0mjWXkCp6mvfJwCJN6URHdMgYcipIHj/KuSI3Y3sm&#10;klpb6ZAt7M49U78DTY5LgtAJYndXUVxN8Clix2pkJY20SAQct9BBIVKAlTvU4jEV4wpm9cjnHGoU&#10;9MlwMTlAU2u5kq4UAfLJDHbHxl1traKsguELyMKIRsF/yskMSDltYJJn6scl4bVLMzPRdJkXS1Fz&#10;JwDgsuRjA2onaSWId/UDfZG2WShSONEXemERLKa0IrSuABBmUPDpIdQ3GuPA0nIVup6YsVuGVQN6&#10;dMshjY+Ix14CJVjHc5keGnxERAjRE8ep2OPhsOMprb2xVY5DvUg/jgMWHFZZxJcsn7paUkoDtmKR&#10;Tlgr4pY7JhyQEdcjTIAIHU3a9lLxoVXpTMmGzRkN8lEAQoBJthq2olC6g9vLbFedPiFTTLACEBIb&#10;+KwV1S1ZjUirHLa715JrD5fgNC7Fj92UmTEi1mqFdNCxRoGBHfJxje7ICuappEzS2spkXiCTSnTb&#10;K5824BlXlaVDaIXFW6iuYs26LJoH798rbEq1o8XP35fAMJGmIaret6RH7JO4zJhFoM0h06MzXaSA&#10;j4iRTJTabtlscfBqn78oZ0khi9HVIpohyJYk8htlh3Cj0lrXGF1J6tVSoNan3yePZmfUlNhdRWrs&#10;zsDUCnHJyjbXwptBq8ExCLyqdumV1TEhNbK0thVpTyJ7HtlcpErGIY7rUUcUz/AN+mXRCTso2l+w&#10;RUX4T0oBgIrmgss0bT7lpK3BMfTrsf8AY5iZJ3ybccSy2JIkNEDOe5PXMdy6WXnqXETJHUMN9u+S&#10;BpbYdqVhdTIY6Nwr1I/42y8TprO6Ft7Z7aECTt45YJW45igtVU3SokXxUPbL4mmsoNNLltUaSYBR&#10;h4rYKa3UatxVj8W3TbAQyGyc6drrI1GAoNqjMWYpyoJdcau8shCqNvDJRWVNXckc5DxJQ03rl0S0&#10;kBOvJ+iJqZdpvsIdqbCuY2XJSccLZ0NAtWT00T4Oh3zF4rcoQASPVfKIhrJEvJPDvlkSpjTC7nQW&#10;a7V1Wi8qn2GXcdIO6Mjn+rTyRr0K0GVkqI0stozMBCvwmtSTkbZEM+0W45qO5GxyslQnUhjUhn2b&#10;sckGdMQ8zX6RueJZeXwuTmTAWmnn0l0bpmR2rxrSvTCdmqW6FuoAEO4rSuNtNJhpsaJb+m68vU8B&#10;U1/ZyiR3bgaXTeX9QZQzRNTrtj4gDHhtSGhynZ1p8xkfGSY0hr+0ls/3iqKn22y6MrYcKC0y5P1n&#10;mRSmGSUfpr/V76JgSA0lNj2P7OQkdkEPTvVNrBIInQk78SKnIQFltGyD8q679aEtrOgDK3NSBtv+&#10;zjkFKy1Fqg7nIBkqqTxCnCqqillI7DFUHcR0NV2OGlSTVVocIUqekkMx5mmVlCfGJgS4+yQMUq8l&#10;2GjoSK5MJYxqCtFcK4Yr1IYZZI2xTSC6uJIkkuDUP02yu0lXkMjfCdt8C2vW1aM1B3OBVWOeKnBy&#10;a9yRhAVVljA4gdMNJb9Vo9gBjSEPLMG9iMKVITsFPfAqDmDUr2ONrbG9e0grH66GobqPDLoFrkxh&#10;LYxuSckdmshKtRH785aCghS05D6hHbISYFHXLEk+2CIUoaCRrxvRc0FeoyRWqV2hSzJTlXIsglYi&#10;LyMy775O0EJjBF8BB22OVICTtFUkDxywJtE/Vy0ZPYDI0gSQKRc98hKDaMlK/qTW24JpmOcbfHKj&#10;LfVQ5AnFB3IyiWJyRltkVh9VlFYXr/rGmYsolyIG11zPwNKVyAi5kS1Axm7ZCQbSaRyokVBUFsq3&#10;YSkqFpSewTx6Y04/Ehbswg15cj7ZZGK2l01wQDwzIEWJkhSWbfJUy4mwCdsFsCFSK1PXIEtasXJQ&#10;p+OQpaQc1W+11ywIpbbStBJ6iEVpQ99slbAxUpLeNq0HxE9ceJiYoOS2YtxTJgp4EJeWk6gsyt86&#10;ZMEJ8IoeOBrgfB1pvkjKmowVYtLklQqqllHUjtkeNrWra21s3FmII65E2WKMW6RBxG4PjldKEIeV&#10;Sx+yfs5Is+KmRafbC5tjJNylPH4aHdT/AKuUUWzxb2UprxpF9JYwAvWvjh4XL0swJckK9osg9SQg&#10;t2Ayvieg4NrRFlEXRmEZfbY/y5AuLPUV6QhLiAV5UIy4MsdndQVuTVyBDtMZFK86ho+a1FMEdmMp&#10;EKtsGqvIk03p2xk0ndVtr2RZSr7gnbIEMZ4wQjluyGKoag+GIedzQ4SuuPU4VUVycXDK22mQD4yB&#10;t3yRDGkxsJ1UFRuDkCGQUZLr94EAryydbLar6kaMRIN9qZFKhMDX2ONtdKrwKi1rvTI3a0uSRQBT&#10;r3wKpyq3UnbCFWKvJwoIFe+KEcLUpEWO48cDIBCNDIh6EVwljSk0dPtHAghaLlfsjJUxtYLxeRAG&#10;GkhEG6WROKfaxZWFINX7WStDjatWoJpjaVVFABB3wWq1kp/q42huMKu1aZFNOmKqOWSG6KQsdxxk&#10;BU798spkNkY5L0qN/HINnNa0XJSOp7YLWqWpZMlG5ih7YSbURtEm4MQ2PbIxZiNMWvA3qEt1OZV2&#10;HOx5KXRt6hWMUFDucxph2GOR5pncMrp8PXplcHDymzyQf12W1YK4qvcZcYhzcOK9yq6hOjj1ACop&#10;sDjFvlGMeStpFwk0Zjr8Q75VMUXGzR4g6/u1kVUYD4W29xl0Nw4eMnkmf6RtLpOMA4kDpXIkbuSd&#10;ITukiXp9Zo6bZOQQcAA3Ta3CUpId+2Ukl1M403qErWydOSjDEWxhCyo2cgukBpWvQU3OAim84a5J&#10;frzMhMTDiO4O2ZWOLn4sZI3Qmn3Ysn5oOQplc4u3x49lK4kluZfV6AnvkgaFNJx7rVhWSWklAfnj&#10;bZGFndUjgMMpp8gMhzRkiQUPMZIiUeoDdsmGdcIXWUpjVkKCneuCQZYiL3RcXoM4FKb5RK3Pny9L&#10;d6qxmkS7ZKO7r4Y5RNlBvan7bg5IFyRDi3UvSWVgoNKZK2MoCSuyKi/CKkd8jzZclsiSSJUkEeGE&#10;MZEkIMSyQMrxmjqajLwLdTmO9JhJevqrerckB6bkd8hI05mnHEKU47p4Kxf7rOR5t9mBQ1w4G69c&#10;siLask+q+0dnHKtCMhIUsJcQ3VJLWaYmTjVfHEF1+UES2btmIfiw2yEw7DDMkUp3bGJvhO2MRbdk&#10;kYL5JjFGrjevfHhsuPLJJSacSCpFScPDTMCPOl0aqWDsvwjrja+Fe6McpI/G2biO4ORplKZjyW3E&#10;MkafECfAjEBpy57jyS4PJG/JVNcuoOvxSINq8ytJSRlO+Rdn9fRMLbV/q0LwrVVbt2yERu0ZNOOY&#10;SkSepJQD7R2zKMtmqMq5q8UDCb0GX4z0GY8i5cMgim/6KuIEPrjiOu/XKqJbjqdtkmnlCtTwy8Qc&#10;X8yDzWIVuFIpuMB2aZyEhsueFj16DAC4U8UuZUIYm9TkpoFywnZxoCQPpVvSM551AIyFu3wmUuaJ&#10;jTnsaZUS7aGNbOpi2G+I3TL0rJpJeIVgKdslEB0mtyH8f5yjKC42FDlwddikq2fKRwhOQLn2SFC6&#10;DRkle2WRFuoyWCrWrwutX2PfBKNO10gjLm1IgB/c7jIuz+n6W/UZV4sOuQoN3Gaorfh40pviig//&#10;0ITKyzHcnbNQNnsYZvEcaJsK0OEC3O4+EIpVotUUMTkS0GQn0UbhJvtSClemEU0yjKPL0qMsSIvJ&#10;mq3hkwUEbXIomwmRacdqbnIzc3AIkWqvGZGLkgj55ANwh1agkDDj79cNI8Pj5tz6e/2ojUe2ATcW&#10;em8PcLPRlVfUI+zT7WWiSm5BGJM966s/BSo6DYYZFwsuAkEgoZpuTtxAr0yqQcXSwNqLQ0qa1Phg&#10;BdpIcAWKJF7imTXDkJbePkK71xCz2O66EHmPSAFMmRajUCJ2RM7GUU8Mq5ORkzbWg4wU2P3YXGhn&#10;4tlki1cd6YQWs4yTa9oUcgt8IyQTurhoYgeBJGRbAAor13HEe+NOVA0rpIo2rTFw82Ak2sunWBRw&#10;ctXrtQDEBhGRiaKkkxO3Qe+Fz4kST3Rbp25R9FAxMXU6rHW6YwFwp47b9crp0+TIVUzRunBpBGx7&#10;kZAhcItJrmVonPCQNQ0qMbd/p8fels90XlXv3JyyIcvY7IiW9lkYKxqANsaZDGFI3TM3SmRpmBSl&#10;LIFYljQjJxaZyAKK069Mb1JqPHJVYcPU4eIWGRLaXNygaFQV8emY0rDrIVDaSDl0eSOcOzbt3rtX&#10;JBkMtHZs2bxTqXA2PUZIORPKJRTOKNXateuQJdSY2UDqE8TEooavSpGR5uw0+ExKWRyRwtyLb+wy&#10;4F2mTBxBM/rJWISqKjIF0/5f1IQX5aYO5otN64QHYDFwhVh5ytyQclr1w04OaMaR/pBAWXqMrJdf&#10;GNmkFdznj9k1r1ON27PDphzVbK3ZoS9Kg5KnE1OOitTTz1rQE4LdcRSjJYEnYk/Th4mPNZJYSjqD&#10;QYeJFIyDTJEAJIpgtkihbE7joOuRUhDzs6seB+EdskoDUcRfrvjdJVyEhFSMHNbVxNJIKDZcCuVA&#10;K1O4wLSk8jKa/dhYlRkmY/G21DTDSQrLMaA/qwKQpyzN4YKY0hpbxwKVGTVDLcSMaCmSSG5ppAnI&#10;U98qLudFjjLmgZASnqsxrXYY83qMOER5IckymjE7eOFzUTbsIxVcWMqOzpZDWhYip7Y21jHFC+k9&#10;aCu2FJNKjLyFepwtOXLtsrwRwkLzNG9ssEHmdRqDatc2jyN/o6lqYOB1UtRLnJCKoU1YfGOuEBjL&#10;UcScpeo1sLenJOpJHxLhJcae6SX0TRyUSp22ORCIqcDPxPq+GSDb4dt2unhm5ruPE5NyIxEUza3S&#10;M7NU98CKtYXNMLfDHbgWI4hjTwrtkbczhoNgAHrvixAXU8d8DkxAC1gO1ckETkFBkK98scIlTIxY&#10;W0oJNBucNI4lQxsp+LY+GNLxroWMbc16jpkhswK6SYuxdzUnrhO7ECljSqKbdcFJC9Pj2UHAytHw&#10;WAcfFgq0Ehe7x2wqoG2WxxktUslImwgku5PhFK5eMNONPMs1TRZVuOG9KVoczMeJ15zG020fQFAD&#10;y7+wy8xpBJKcajpyOqJGu9ew3yUDTWY2iNOsDYyG4m+EU75Gc+LYN8BSJulhuALupIXYbZVHbZZD&#10;qlF/q8xSq/CtabZkwxhAnbJbRi1mrHqUzDlzbpcmGa8KQn50zLiXBCKsI2ltV6bIOuVHm5ExYSbV&#10;LV5iFQEmvYZZGVNEAbT5ONtbqJGVSBTc5DmW+SI0qzi1FOQk2U9KdcZSMUxx9UzlvFLG241Cihrl&#10;Yj1SZCWyU6hdvaERw0UN4DMiEAdy1iXDsq6RO8tyOTFh7nI5QAG6BtPLyhX4voGYPJmUtKmmMSpX&#10;pUDfLrYKgIrvlUmwKtAQe4ytscasN+2BXBDiquwA6bnFJXIYwCZBXwxVCHscigbLoG4OHIrTtlgS&#10;ipyXo3b2wFFOJHDjQDAkoeVAg98CFq0oO2Kr1gV1JY4aQ3HEFUsOgxpkqGIIvKQ0BGClQkvxiqdB&#10;ixKWW9tI0nxFQAwNcnaxTe5n+DiK1JrgtEkLBEJG4sMiAyCLBYb7VyS2rqGZeROBLbQkUZsFK3dT&#10;xQpTc7dsKJMSvNZWKVkRRv3PXDxBEArPaPqARoyNh1wWsooO/VtJIJHInLLaQaKES/ubkhXaisac&#10;RgtyAzWJeEaqD0AwFSqBS2+RQujqvbAkN3DOSNhTqMNqhrpwYiW33phYTYxet6CO4A6VplgakAtt&#10;6sSvuSN8tBRONLw5IHqK3Hpkmsb80UGtIlpBEUYD7Vcqk2xockFqkjfUwVNCTlQFtl0bSvVri7ur&#10;dIFRfTQVovjl0I02Ty8XRGeUmvXCQ0PpKe/TJTpHFbN7p0ihLcAWLUqMoBa5Uxme3f1OZruemWCT&#10;Xw2rpYErybbHiY8FJTeO0Z4QkjehOStY80WJGgsjLXfKhu3yNJQPMb9XXpmRGDEkKN3dLqwC14Ae&#10;2X8NBw5bFTXRqLSFwRTeuRBKmbdvo0ySKxHwg7nEyTGRZLZzSKphipRzuO5ymTki0Fr9uVZU6Nx3&#10;wBq6pr5L093he4l6E0GY8i5/IMthiFKKemRpirrCpoT0OClXekI25DemGlUbiUdTihjHmSR5EoBV&#10;aVOTgWnIxW0ZULcFK1OZYajIUiZrgGFx02ydNF7oNnWRYGYUUECvyysuTFk+i3TvLItfhH2RlMhT&#10;kWyMDlEa+GVsSx27vzbqxTelaDLAGgyphd2ks8rSsDyY1O1MzobOOSEjubd926DLLZxZpoDtBEho&#10;D8PfMabZaaXEoaMCg8cpCJAJLdFij9tsyYtFMVmuplbZj1y1siL5sqsbdJo0MiKSVFa5VKTEwCIu&#10;tMhISiBQD1GVGSYiiyGPUNOs4+KHYDsMp4SXK2Y5qPmCBJ/9EBAIoSR3y8Y9t2k89mptF/SQE3IK&#10;D1r3wcVbIOPqqWWlR2MbpXkzHKzu2Ao1AkFm+wqWrXwxjzTIbMdmK7kn4jmSHF4aRlto8l06zyOG&#10;4jpTouUy2LaOSW6nZsxJCkCuxAwjdhxUo2NtcajeorEswpuey5OQADKJtPjYiMlSNwaZVSltrYCJ&#10;wu3c5EBldNaUJIUYRdQa19siYtsZbLNSmZkIc1J6nJiLTKbDbiIFqgV3yfhWgTV4rKORKhaE4PCW&#10;WQhWj0kSHjTK5YkjMi18vKdhlfhJGYpTfWQhkaNtuNcIwtgzWlccTuaDoMPhNniKpRyOK98HhEKM&#10;rOdOiUWdsTuwcVrkCGwG3oumryUNkU0t1mzieMs1eR6ZEi2s7MJ1CUabbycNuYIJ8cEI0zJtht0Y&#10;GUFSSx6jCY2t0lxsg4Lg7Vpv1yPCvFal9Tp0O+CmVhTltvTNCd8NLad+XGQXCBgKAfjkwEnk7U0N&#10;xcPSg+I4zaYpVLZmtBSvzyoNoQ4jlirx79cKQWUaPaDVfSSVigb4SRlgFqUZ5l8uJpSqsT86n6cE&#10;oANXEbYhLZPzoq1JyoNtqLW3DrsRklG6b+WNPaS+5KdkUsThCk0znT9RksD9RUjgatWndst5MLtE&#10;TXFvEwk51k6UGCQtA2YbrbRvOxlBqTmOQWYSSCYxLJED8DmuSDKlSK7ltHJtwtaU5HfrkrpVtrEj&#10;vSdS5JqadMgbKF1wbdVIjUg+BwC2JCXunLemSCaVJtN4oJFI3365ZSGX/l60sMcjoFJOxJG+IZnk&#10;m/mKaya1MaI4uv2mPTBTXQed3xINT1GQDYEtCljXJsSt9JiOmBCq9oYqbg4bVdHErChqPfDaVVYg&#10;yhE6k7ZFBWtbmFgaVYGu/iMaVE/WjK4knAWhHQYpHN6JqCi8t/rUTUCha707fZywctkS2KF0SWfU&#10;NQEtxycRj4anplJlZZPSbe6qvGmWhiSkfmNo2PFwSSO3XIyphTzUae1/dvGpChRyqcjGNtt0gb28&#10;Yv8AvByCbdeuT5MUunnEs3M/DtildFZzyQm6r+7rT6f8nBzUsp8sn6q8cavUMwZlB/4LI8mwF6yl&#10;7bhCqsAaUFcsayGNTx824k/Cp2wGNsLIYprzQWhMTLzrvhqmHNhU7FaoRQHcZC20CkDLsaDCilpo&#10;goRU4paEqxtVRUU3GFadDwaQeoKiu4wpAZPpvlhqfWn4iIbgDfIkWi6L0idPXs0WMlaqFIAyVUGM&#10;vJgGu2follJ+JTTKiExLFlQuX3oBvhZqMrE7ZJCHbl1wqqpcUXjgQ4NU1P44FTGJVnJdQAQOgyLE&#10;hkGn3q3FgIEUAo5ByUdmwhlPkW0MTzTSg9QAaZDmWNpjrrcfUTelOmXE7MAXleqV5Ee+VBuCTutT&#10;k7YkKRoD+vJIXpIyGoORTS9iWoO2KF044D0xuadsVTKPWbyGNYXb4EpQEbjG2YkzfRdTjvl+EgSA&#10;CoU7n/Y4lJj1ei3Bi/RyDo/EbDCA1yDG/qKvSeXfiajKiN1iyjTHM0QcimWhBb1WESWzeI3yVILx&#10;nXUPNvmco5NoY0/LkTkkLVgaQhFpVjQfTitIi+0ySycxuVY+K5JCXuOIOLKNXu9d8tX0Vzpsem2Y&#10;YNHDyq3U8viywEMsoHOKKtLsXFuYWFJI1Ir7jIFpQtxqUjadLI7KJPsFe9MQU089vJiWLDYjIksg&#10;EFw9c77e+JKkISeLix8BhBYqRTfFKvHIVoe4OKr3Qk1JB74UUo+lU7Y2mk+8nWqy6grs1PTNR8/t&#10;csrkaZh7de3Ul0qGbitF5be+WAtZYn5t1ACFEhYGoNaf8bYlIDzXUJtyMiE2lysQ3qEcqZK1TTSr&#10;iyHqyXsbsdhHw6V/a5YopDyiGUSMCV3+Feu3+tiQhbak3DJag0DMFBPQZFatnGp6DHplstxEyn0l&#10;AoQO/wBrDwWxot6GzXOqQSDt1+WQ5NgZ/qlu0gVwNhvloLAvLvMlqUkYt75XbYN2LO7MQCSfD2yV&#10;qQ2EDCvYHIsaWmJnqFFVHhjarBanriltYwCQRXFVjoyYVZf5BjkuTcRMCYDQkduWNoL0PTra1HwR&#10;NVxsRTtjTBM0hRQeR+QwppE2gBNRhQkvm0KX+I0HGpwnkyDyfVzWWo7ZWG0pUY670xQ3C4icM6hg&#10;QRTFCpIRSo+7EqFkcfOVV8T0yJKbei+W1/Q7xLIBW4qGHz+xhDGrZHPcpbyUujSgpsK5bdMaYTqV&#10;uJGaZDReRoPbKiQ28JSW6tBKKLsa9cjaaQpsGpSv4ZG2YiqW8U1qGMbcQ+xp3xEqUxTLTfqVrZtG&#10;8fOdwasRsMILEwQSWg9P0zuta4DJIitXSuf2QcjxsuFH2dhJLJHbV4BmCgntgBYkUyO50l7aF0jb&#10;dRRqdDlwarKZ2l0YdGitpFUo2xPsTiEJu0tnbxCIlAtOhploY8NsD1hI5JnaAKIwcrm2CFJZbW0a&#10;PzkTkp7ZjkNtKslvHyLqKDwyQURUltxJuRjbLhVktgCCY6juKYGJ2Z75XgRYI24AkirZbAOOVa/u&#10;ooFZIU3Nag9stlsmIYjJbLzJYrTr1zHJ7nLiEHO0RbZl2yNFTSleQJbBfUdatvsa5YIsbQyCI/EZ&#10;Popg4UcSwvCa7k/RjwseIKpWODi7q4J6chtkhFHiBQmvYl348mrh4U8YZ15QjeCC5kUvHJRRSnjk&#10;oNRK+fVG0m6DcfUY028Tlku9iCnkd48jCXiFLdQMALEpwAWSi9cIVjevwmVApFGANT44SLSJUwW+&#10;sZkDNy2XfKxBfFSK8uZhsxOWjEvjKcDvFMkj/EFINDkjiYnMnV/ejV5KhFjAFKD/AI2x8NrlkZLp&#10;mnwyaahgjqUJ5ZERpePZCWtgXuGlCk8N/h7YZRpjGand2sZmVrlmEZbeu7UyyMWXFbH7tCLpja14&#10;CvE07ZaMbA5KQKWQmnjEsgUOd2P7P+vhMaC8dpxJZrGeKMHXswFAcEY20zkW7iKL6uwAPIZMQQJd&#10;6TppskrbA9fDCdl409iiaxblGeLDuaZERtFlNtPt2vbNpnYstGoK9Kfy5Aii2i6TDylp8N/ZTHkO&#10;aMa/8a5XPmzhG10tuJ0Ctso2yQFMJBQlC23wgE/LJgW0kUhL5/rEBUrUA5ZEUtlj7QQxzJRP2hWu&#10;XHkgSZLBpNqPiEQ38coMinhtB68TZvGseyUBoPniNwyEaZEqJLeRen0IrT6MxpOSBah5pu44wsK/&#10;brvTLMcLFpksDEUwgOMSoXxUgVPbLYhrKUXbVgcDc7Uy0Bik6Wc0zAqpNCDWmGUgoNM1jHED5DMV&#10;sCVeYYTOyutOIG++XwLIgrNIgdbNlB3ZzTw3yrIWUbZdp1v9UVIFIKgVqPfMSTkRT+3O2QbEs8xy&#10;FN6bEbZkY2MmMejFN8TUbxUjplhJaJRCslsiLzRAoFdwMbtqEaQKvJvIDWnjk6CLS65u5xcK77Kp&#10;qATk6FM7QurIZQpEe3Xl23yMZsuGkZ5b8pNqK/WLljFEehp9qn+VlcsvcyAtbJYG3veEYrGGoDln&#10;MNMtimhuY4jUuo+nIheFLbvTpr+blGVAbuTlhnQQQybyn5W+rst1ccSUrxBG1cwp5OJuhDvZZPZ+&#10;ufVcVA6ZTTkr4WlhBahodumI2V0aMshZVqx8cUq72qyRGE7E9cIRTA/M1p6POPqAMzMe7TIUxnRE&#10;Zi6KCWqKAZZIuOQmt9A8kDxybNTv7YIlPCerGI7ZzKvEVFctMmo80ZDDuw98w8knLgF1pAbXUY2c&#10;AqabHwOREtkkbp7qmlCJ6gjep2ycZMZgsw8oWsVvpwjAoa8m265jSNltxigyTivGidMLYscVPHsc&#10;UpTfaPGysUFCcLGmP/4NcOXBBr1yuW6QjZPLMfpKiJxfuxwRFIKaWOnracYwa40tI+5tUmALdR2y&#10;wMmDeZLZ3DqRXkctulDBL60NgxSROL06d8ldsCELFbXWoAenGWQkLX3/AGchKdMCHpWh+XYrNVFy&#10;aSU3oOhzEO5UAsrsdPRYQVPJj4/805PgDYArTWUMqcJkU5LhS89856WIKoPsjcZdClIYNYILW49Z&#10;lV1qDxP/ABtkZSY8KZ6nZsDFfK8a+o9QqfsY3YRVMp1OWbR7SMs6ymXqaf8AG2MIpBW+T5bea5lJ&#10;FJ3oUA+zx/byGTmtM+XgpESnc5EMlRQUNeuSVeKAntilQaUrL8Irt3ySpRrI5Ufb3whUv0+LlIPn&#10;lZY0yGORlctTY7YAlddRh46p1GSCUP8AV/rluYW2I3GKEugupIZSm5QbUPbCQxTcSc6E7DIpVC7M&#10;yjCyQ86B3IO2KqP1yWABRV6YQhuMl2qSdxgJVeI3J3BoO+BW5nC7DCqpNbSMAyGo8MQqBuisimEg&#10;fEKfTkhshhusQPbnZd8uBtrpjN2iyMXOxybAoWxcKWfttXAWJCNchwW7UxCgITTqCctgKSiNRNZa&#10;DvkosQldnQ3RFdjhkklNZGKHbIBKFgtFmJ7HJWxKpKqxhoq7074hRFLYkINPfCVIVtRHGJfnkQLZ&#10;BQjVTt1yJinipbIxik4rlZxtsciPg1K4jWnVT1rmMcTlQzUnulatYTqfrBMZHYdDmHLEbc2Oa1S5&#10;v7cL/otfmcIxMpTCE+syMvJzUZDgauJb6ofcZMClBaagG+FkG1TbYGmAtoUxy5EDIltEbVuB/a2w&#10;hx5xpTZm+yu+GmFWpSM3Pi25wJ4aVGdWUgxqp8RgY0otRRxXfDSFWOzaWImL+8whkChjb3Kqyu5o&#10;eoOS2ciMyEMIZkqgUUPcYCxnPyV7C1b0ZCHZZA3TsRiHXy5pLc2reoeW+ZLAxQ4jdnouw98rLFOr&#10;HTFEfO4dHA6KDuMpMmBBK6zMkLlodkwEpBpWvrmAgb0am9O5/wArKRZc7TzoqFg8t4/pRU5AV+jI&#10;yFO8Go2TK11UW9q9pSjk0qMYBxhiMzxJJc3DAlO3jmTTlQJjsvtaxI3Ej5+GUSc4Ad6+SYPHxBBN&#10;e2Rqm7w7CIf02o0BJoKH2wuFPASbtDxSem6+BOCQsOVjhQTZ7WMMJI60YCmUxk6XV499lS3tZA/M&#10;/ccst1Eo0oS2JLV6jvkxNoIRsUaxDkmRMiqk/AkH9od8NoRsXpygs4qwyBKQWhyKclpQY2q2FDKa&#10;SMfngJpAV54wFAr8sILJDMuwLnr2yShTZFQVjPE++K0uhuWoVkJNfDDS8SLjmqOIJwFNqlEf7YGA&#10;IKg1pbzMV+yR+OG2JCjPbRxigXfCCikJ6oh+yMNIXLIGHI4aSF51RUXiMAiyBpqKUy/EOmJCFzkO&#10;KHAq6OAd+mRtVVLdR9rcHBaaVDZwL9kb+OHiLLhCCv5jaEAb1yY3DssGOJCJkIhUSA9RXK7ap4t0&#10;uvJySsiGo7jLBycrFj4eatHK1wteJA7ZVdIz4xzW3lpKyholFAN65ZGTgQG9JNMoSvY+2W83cYY8&#10;ItTgu34Gu+RMXY44CY3RVqpkHrzNSnQZElhKRidlt0HvKcRT+mShs4eYglGaDZlY5JDQdsrnLdpM&#10;0vuH9GSjDkCcvAb8QQzM8T8lFK9CMXaQBCK08BpQ0vTqTlci058ZITaaYOVeM/COuCLqfy5JQl9q&#10;TlShO3tlsYuZHSCItSt9RYcGhb03TdSMiRu3xwAofUtXk1CYtcULNsdtsyAaZgCI4VO0R4m4MAVO&#10;UzLbjsIjUHTkEG1O+RgF4SN0KltE5p6tGydtO5Ky7keOgrUjpiN27JPhUrq7kejOKEZIRDVLKSEY&#10;l/FcIRKpWSlAVyJFFlA2g4QyODU9cZNkLiUbIzBgGIr4jKQHJlIzC/1vUNOw8ckzxCkDMQpIWmSA&#10;toyGjspwzN88kQ48ZkprbXMSLyaOhPfBENOaZ6JY8DO52oOozI2pwo45T3KvbWLzBniBPHrlEi7H&#10;FDhcEqSCaH3yDlG1EwhFJkFT2IywScWWMjctwFGFTsPbBJlAAp9pUlrJA6TylW/ZHtkAB1bDA8gk&#10;8kghkZK/Ce+W0CGuuAoeSNX3Brg5NkhxIyNI2g9Nh8jlN7tgxgikMlsEO2+TJtY4uFtFklqFUlVo&#10;W+WIDTmykCkxv1tGiRrYcD3xDh8YpBLfTRDhXko8cmYohMhz3frilAD7ZHhbfFC5XYDjJXjkCHLx&#10;TAG6jdW4VOasGBy2IcXLl6BBoyqwKjcb5MguvkSj4JXll+sKeMi7gnKi5WI3zR0uu3GofBN1HfCN&#10;nIGSI2Sa7oXIOXg26rLMXsvtP3DeoRlUt3Lw4r9SMdkumqvw+2VcnJyQMhQQkkLxE1G3jkxu04sJ&#10;jzQzEipGWUyJrcMhttG5WCahFMr1+0lPsnKiHI0+YyNJXNLwkFdxXHh2b8k6KbI9jdxVpxcDucgA&#10;Q4GfEJ7pNM1WKjpmQHWnGIq9na8/jVwpHjkCgGROyy9szAfjcMD0I6ZOBT4JPNAuqoaqd8nzciGH&#10;h3C5JWVqjrlZDmRkUximM0ZDdcoOzs4HiG6Er8fCmScfi34X/9GESNRiuakB6GMeA7NwkPuSQMNU&#10;7THcxSYwKANmyuW7djwmC26idmBkbYdsA2ZTgZIa7gRRyUbnpkgS484Ri4xogViN/AYkuVjpEAxA&#10;fEKHIOZKqQodIjxSpBOWuLGXCj4Z/gpHUHvXKyN26UtrQHCWUksx45Lk60SMzX8K+SD0wGRtskC2&#10;HFw8l6ihqSAKYndjDFRtzGNDyO49siE5sYO8kOzLISwqFywB1WTLwn0otLIoPVeoQ0wSNLhyGZqS&#10;jcSRQMvpk7nfBuXaRhEFu6nooaPAF1ULGymoZqFhv1xIcXFiKosda9Nsi5WKO7nKMf3lOI7ZMORP&#10;EOal6cTyfDyWM424vCAVGRh6hWOrL79ckGyM7NK0avGfgqQe2DZsMCN1eWdmUfDsDkSWs8/pWSFS&#10;QXU4AXLACusnpU9OoyQLgasgDZWGo3CHkjVXuMlVvLzyWUwuZEu7dJId27jKiHKwz4SljUjB9QcS&#10;MjTvsWS1NzFItT/TJAObIbISDqT2ByRXGiFTmf5R44Awka5OkgiDhS4YeOHk4wHEd/SpJFWTijDj&#10;lkSykCBQ9TIW1EQKsQap9jlct3AOAndfAqwXAkkccep3rkTFpETyQk95HJMzhwB44xDl+DcU4tL6&#10;KaMRwuvL5HbITi6qeLhKV6m/EjlIHJ7DK6p2mmkCl8EbTbIPvOWAO0MxS6Z54vgZ+nYdMk4/CCui&#10;i9UAuCR2am2FrJrqj7C/a0jaNFLtXY02yR3ddlhxpnFcrQO4FT1GVSi6wwooO6ZrmdlOyDcZGna4&#10;soiFLTDJFIwP2MsBadTMSFpgbsn4HHEDI06aS+GVHPxbAY0wpEOyyjY9MjSkK8US04Meu+RSBanw&#10;4VD/AGfDCE3SC+riYs5qAPDDaQFksvpjiuwwqUNJcbbmuTAYqsF7UAUoMTSaVWuAe2RpSFRGWQVG&#10;CmDTI3bvikBSLshoaYshFUdeO0m4PtjSKC1rJJAaCmKOFtNJhZKk/FkeIt2MC90qv45bduHKinsM&#10;jxPT6PGOn4+lByujJxHUZJ6GApYkTORQ7DJIyKrRMgLbYHGqVoaWVgK8t/DENnHSpHcOy0PfvkmO&#10;TKAETbW5c03oadsDzuo1VclPV9ObTLhfhYBhUk5fF0Es3Ed0QNTlt7esVdzucSXHmbUObSL6i9T1&#10;yFtYCshDW/pqWDnqfbC3cK1g5UBjUDptjTcINi0d9ypp8sINNoiiIYvSHI9ugw3bOOO22jMpMvQY&#10;sxEArDHXrTbIkufGKrF8JHFVr74Lb+FeJQKiQL9AyTSQLcOBO2BNhY3HvXCFMbUJqDp0ywFwsgpD&#10;GRRkwGglyT8dxSuSBpFrWnZzVtziTaF4dqYFIdwaQ7DfJKjrbS+QDy7DGrQTSrI0UGwpTpXLY4rc&#10;c5HSrKYQy9CaZlw07hz1G6YvoLemjSUG9T71zLhjAcaeQlmGiafFbfYXt1OVzbIuv9Oe6u+w+GlT&#10;hjOgw4LKncSpphEKjk4HU9MsiOPdTIR2TDRL1ryJpHpUNTYZTljwlvjuFurCsL1w4+bRJQjQtpwA&#10;7YT9TKfJIXs3noACanoMyhKmmAZbAQIFhJAbiBTMKXO3LluEk13T0ggBkblU9AMnGVuJMcCX2s32&#10;UAAFNsJDYDaYRnt0GQQWKamOV2++29MzcfJoG5ZZ5J/3nc/5WY+fm58eSIb4rp6b74OjjDmVK60m&#10;a8kDBSVH0YRlEU+GSbRdpYCxf1HIFOwyEp8TbH0q312KZuYBp03ymUaZiisJUkkdMEQpaGSKFaIL&#10;uW7dMrLYA3CPhrkCGSooFK4pCIhjMgrUUwUyRPpBN+2NIUJouZqPs5Eqh546nbtihSptsMkqrEzU&#10;KnphSuqKdd8CqEj71PbAhdLMoFV3OG1LcEygHnvXFLcDB5KP9g4qFa6WNFrSo6bY0goKb4FPYUyK&#10;EmN1yfj0XJ2oRkR4EbmnbAkI+3iIPPvilVWI1rgtQjI1BAGSS3NHTvXAQhJtaU+ieNdyMrIYFjUu&#10;jOyG4pRAd8iINkZUnsjG3tkEKcWYDcZaNkSNpNqMc/w+qQ4PbI8RYuTTxDPG4AAqCQMmExLJgwQm&#10;nTrhUqcV1WWi9DgSEfGSOuKrLvlwqOntgQUoluGYfF08MIKENqFo3EMw5A0NMkwISm/kkiWsBCp3&#10;Ay2IYylSXwTySHiSSK9MtYDdMjEUUg9cpkWYFLmsTJGqsvvlIbSQgdXg9GMcTRj8IAy+JaSN2UaB&#10;p5trSMHY0398hIt9Jm8YYcSNsqRSTavAY5FkX7Pf55MFr5Ff+x8RoKYhlIJPJEiliu+1fpyZaRsU&#10;DNc+pbtbgHkT2yoHdukLCTvpc1OIHbvmZCTQQ6zt2VCCKEZdxtRTTT4WaSlKe+QlJEIWzK30a2VP&#10;jYNtmKSXL8NYmnW1m3rxbsu4GRSNklu7N9Tc3LyBFFQB45ImtlhHe2W6Taizs44j4Vr88qbybRLQ&#10;NTmDQeOBAV45E9ML3pTJKVkj0+xgQgLhjTj3ORQUl1I/uwjCtTX6P5cnENcik97SSiqnADMqBpxZ&#10;i0uvRRGVRQkUy29mut0Fdcnt41C0APXKRMW5XCybyrE3p+o/7Ww+jIzLaGWH+6IHcUypBYcSfUda&#10;14nrloaSsmf905PYZfFxpMYuJVUEca1FB88uYxTZLhVVVhNdh274CG2k2ijnKcZB13zFJALdSjLZ&#10;I6EGtDkxJqISmfy3Ex5Bz92T4kC2Y6DpEUVuJblSdtsxpStyxEVuh9ae14n0mAPYZKDTOHcxeZzM&#10;CqbmnbMwCnGopdLZS+oF4tQU7Yk7LE0WWWNUVYz38e2Y0nLBtEEx/TlZCbCGgEOpv9XX4ViBZj3O&#10;EbNnMMb1AKtwyQD4aU3zLjycE806tJPTUAHYgA5Wd2d03fScUHE0FcMYtUpJYk0kPOVCQQpoRl3C&#10;ECVJXZ6pcNdRI7kqzgGuCUdnJx7ssugG+EEBSafPMcJmF1vWGNygFAK5Aiyt0GP32pmQHkop45kx&#10;i0k2kUlwvTp9OW0sQnGkWqzRBwd+mQJWUU5gshDWRiKUyk7sRsqrLET1wcK0xvWbdpZ3dKEcvHLQ&#10;GI2KXQadI4bipb4u2SqmZKMttIl9RQ6ECvfK58liWVR6d6gijJHwNmIXKjuzfTjxQL4ZU5C7VXBi&#10;p3wMZPM/Nd081Yz9kdMsjFrEkqS1AjUjckb5kRgC05JUiLLTVkryA6YZQDTxlMI9KjJFRlZxqJFj&#10;Gq2fpyso7HJjG2xmV3l6IRT+q/yyJxuRx7N3icp3I6E4Dito8Smv0bXI+Ck56U59PMIrSlcj4KjP&#10;ZR+kyvbxjiCTXr4YOGm8ZLZFqenmOw+sShuQIqTv1yBhxKTR3Y9a3jQglY1cEU37YjFTKWUICexc&#10;qZCNid8TAtYyhOvJ1iXgmYbE7VyIju2mdhNo7IxyBmNW6ZIxLDjSnV7lll4xjYHAQmMwlF3SRAzE&#10;tISa17ZCmfEF2lWFk7l76Tgq7geODgTxJjo+lWl5HNO+6JUKOh/1sl4aCUlnVEJC165AxpRJDiOt&#10;ffItltfU6jY4bVf9QLjkAaD9qm2LG2S+S1Nu8rj4lApTLYhZFE+a2WaRTHt8IrjNrDDbyEk5UG1S&#10;isPVdQ54qepHhhTa64tVicqu6jocKFMg0Ip1wrSl6Z7bZFVa2WVJg8KklR4Vp/lYVXtE5J7mu+Rt&#10;C6O0UzR+oOSFhyGAhkHpN5aR28sMMS+pFxrxG+WAUGJ3UtLh+qz0RCCSSSf+I5WOa2Gd2qKFBA3y&#10;4MaSHzOvoOrR/aPf3yM0DmkM3lCkLXAk+MjkR/zdkIwJSZdzBL2gw1TIG0qAC9sNppM9Gkg3S6J9&#10;JRUAdORwxKkJpoT21verMKgb1J6UxSAzzUVE0LNEaADkDlvMNZNFD2F400CFhVq0Py/myMSk7sQ8&#10;xP60rGlKGmRmWMQx29eS4YFgPhXiKDtlfE3cKCeEjc42jhd6dRuMNqVP6uSaAdemG0UijpckVA6l&#10;GPQHrgJUMo8uJOsP1U/YLVNciJ2zLP7O7a3AKpyoOmXgNFvPvMj/AFieWXjxDGtMrmUxY/dWccSq&#10;0b8id2HhgDYhniVx2BwopDvasASOmC1pdNpU1tQzKVLCor4ZKmFqTQsepwWzpE2kEqgmPpTeuQ4g&#10;tUm/le4W3vGEoqpUmnvhZB6h5dmkkiZLeio3x0Pjlg2YSDtQRZm+LckGowlreX6va/vWUeJypsCW&#10;xaTJch3BCiPc1yQVCvZ1NNsKKtQW2NaY2zpf6VNj0yKKRdvHAgaRqiRacAOlf8rJAppRnkeVy77k&#10;98SWFJh5fuY7C8jnkqAHBNPDKyd3Ig9tgvIbjgjIT6gHE/PLg0SC6906ODgu++5GDhY8kZZuqjiu&#10;wxCrNb5GMKvzOSQS8i8xKTI1B0OUNwY44BNKdfDJLS/0uHwkUpilYTuBiha9urDlt8sWJV9K1W60&#10;i5W6gb7O1Ce38uG6bB5vUtOrqdul+E4CavIDJA21SFJTa6JJcrO5XlGKgb9xkKLG6Yve2CqtT17j&#10;ARTMSSpYDuegwqoyxMeuGkIt9CljjExoVOIigoGe1OwG1MNrS4QrTxONpAVIrL1kLhgCO2RZUnv5&#10;ftHFrESzcRXkDy6Hb7ORuk09Kkm+F4o0BDtTl4D+XL7aiGGebJY1l4RkfD1AGQIZxY0+jXMsX1gp&#10;+6JoD3yIFoJQhsylUG3iMlVKFP0HoVA2yJKabptxIoT443aaU/qhrt+GBaRcbSqAjsaHxNcPHTLm&#10;zvyjH61z6pWg4gCmRu2JoPRbhVa3+Qy6LAvNPNMIcsfClMqmd2cGIfouRojdFSIgacqbVwLYVE0+&#10;WSEy8T6Y3rijiDcNwbeFoQoAY1J75MSTVqHFZfhC0PjXBa8NLeCwvVgDgWkNJGHNcJK0yTyTrUej&#10;vIk1eDsDtkRzSd2ZabrCyagZoVPpuu9BlhLACk6a+ZpAhoQwqDhQmdgcUJX5ltZJiXA+GlMMuSg7&#10;vL9VswspJHffMcN6VPCZZCFUhe3yyxgtW1Y1pWgyJKu+r9QeuFUx8s6f9Y1CMSA8ATU5EotPbuOW&#10;5vEtYKuyN8I70HxZM7BAZtc2AktxcnqB8QYdDhG4VjF9Z8VFwdyT9ntTKCDbdGVpDIE5F+QHthpl&#10;ag8vFqltvDHhSJKRaBurkfRiIqZK1ulq3JmkIA6bdceEo4gqwy2JJDM+2AwKRMI99SsIAPSDEjxy&#10;IxlsBCAfU1kk9SOtR9n2OT4GszDJ5bxGtC7V9fiC1cvjFxzLdTmnUacqpXkRup7HCIseJjV3qDwi&#10;rAY8DaModpepW8jv9aBPw/CB45E492JyAqTyzPupp4ZPw2HiroobuTq3XIHGvjq7afdRoZCxoBXI&#10;iDIZkBcT3Ee3Inbxyzw9l8S3p/k2GOC0QMzM7L8VexyMQjml2vENcMqNt7ZfKFhqM+EsXngLH3rk&#10;BiSdQlV+GVzt0y4YmPjISNGarkZPwWHiohJCkXpgDrWvfB4TE5WR2GlFlDKOwJyswR4lq+v1nhVp&#10;diuy+G2TjBAyWxGaIswI8cs4Gzieg+UVlvblpHJ4xoCwB6n9lsolFlGRKOkjDSieYCqkkV6nBSVb&#10;T5DJJUnYmoyuqZBk8O4GIZJNqDkMR88tDWWPXturwOP2iNvfLIhpkGE3Ng/xc6D6cyuFq4kfY2Ux&#10;iIRUKyAfE2QMUcSKi0gWSNJMw49Nsid1juyzydHLNYSPbNReTChHXMeXNzIDZCafqHK5l09QA0pp&#10;Xwpk5R6oBpG6vpcC0jdgxFNh1wRLGcUq/RNuteC0qO+WAtFJRLYwRnaNajxy/m45QmoM0QCx0Xbp&#10;TJRinia0KWWa5KtvtkZsmU26+owVspZAMM1lT9YkXtU5kxGzK030a6ePR6HsWzH6t4Oy/wAoX72i&#10;zogNJCBXsMjOO6IyT0GnwjfIqVr2Mk1wEagWgPXJXQazEkpjqej28dsBDs4X4hWu+QjLdnLHsxN9&#10;KnkdSUoFINcyDJxwE3FwiDiTTK+FnaV69xuFVw2wAr9+TAZI20uTFfQvyoBt9FMpkGwTophqNlBd&#10;XBlqScYnamU92PXutNCXUUBU0Fe+Xxgw2QsepXVzB6xKBakDx2ydNe3cv0m8lnmEchB67UyM2Iiy&#10;OMGg8PbbKE8kK9j67lkJJ8Mnx0jhtTufL8lwE36bH2GROVuEdk2sdEdIljjIZEb4j3GY0p22Rinn&#10;1UIFYUp7ZBs4UZBgSgPMERmRUHXL4GkSYtLbLYtzY7NlnNpkpHWIt4UJNAT4DJiKOaHsJIb2eOBG&#10;ozGrA9KD4mwyNLw2mOqQ2cnL0o960BOQ3QYhDqRNELSQAp0AzH6thjsmX6QuLe0FsGAjQUUUHTLo&#10;xFseKgkjSGSqbljU5k044N82LXKkEtlo5J5sq0dPrBiT2BPyGY2Q0iAt6Bp0ytLw3KAUUZg258U0&#10;ibmDU7V2GLJYygV5V4nsMVW27RiQ0qdqDFVcqXBpthSw3zUPTc8l5UHTL4BhIMFsp7r97c2nCLgx&#10;J33/ANjyy2g1kUrWGuy38vC4o5p1OEimiRtk6WCmM8QKkbbZTbOMAlrWElxdLEQq1+2QNgMqm3BO&#10;T5cDBWILSDbf2OVBkj7zSRI8YcUU9flk7YkJ/YelGPTFApG2QDMCkW5KiqjbJsmlPIVGBC8EHY4V&#10;WNGK16YKVReX0xSlTjSVD1CZOXQ4lUbQOm+IVJ9StooCJmUyeAHbJc1DzvVdIn1C55qPtsaEn/hc&#10;SaWSK8v6FJBWYsaq/wAKdqj/AHZlEt2FM/066SchXT94vfxyQZI2ZGLeooo3tk02rNVwOXWmFWFe&#10;b09XkaEqlK5aOSWApIkM7tAPhOw5b0ymSqOqXvKBYEp6ab7DeuSigy23ZEt/FNptrLdyAmMj4QKk&#10;j/KxiaYgGQR+n65p8t+EhYRKAeLEU5H+TIyCOGk/t7yVLkCvJq4OSSWR+mxfkdgcUripBqRthVZL&#10;CC4I6HFUFqFiH4qNhvU9cIVSttNW3YPux77ZArSZQBDVR0w0rp4qDYbHDSUtkjZH5AkEYlUFqPpx&#10;upjG5pUjD0YlMYSVRXp8BpkEI4ID8Q3wskBdOYpSfbJUlVSyFFLGrnqPbAimhBwNQN8FIWyhj0JG&#10;ISqQWndtz4YqqoXjqG8NsISoDTxKtf2sJKGP+ZR6LxxAgOQQW+eX449WJ2ee6lSF2SoNO4y2mB80&#10;limKK45UFfs064sCmuntS36b0yDAKEE9JCfDCQkFZfXQYiu3vhGyatu30yS1K3chHpyfZOAytFK0&#10;7Hr1FOuCKrNJk5uR3qMZIKnqrH1HyUWxDaWSQfnjJiQq3UiyAK+wGMWJLksnUc13XxGC1Q9wP3tP&#10;bGmRKLt05R1PShyukApbU/ZHQnEwtu46XpJLbiqnbKZY22ORHW2prKPTc8cxpY6b45EdC4Gwyqm0&#10;FFRmvQVOAhsBV/WKpRshTYCoepXcYCG8SVEQvuWAHvkhs1EklbIViNEHI+OAtkYqbXYX+8FcHDbO&#10;UqUkuwTVhUeGHhcdSZqnkuSpiQqRzvGaoeJPhioCJEnqfFIak98aWyVKRCd16YqYroLhoK8VBr12&#10;yLDhC16N8QoGw2woIS40k3ZLllVvYbYRNgYpc2n/AFUkP18QcLSYrUvzFWMb1wGLGlKdlCihBJOR&#10;pkDSO062lU/WLTkWUVJp0yslnHMbVImVW5y7knf6cmQ73TTsboXVIFV6J0NDkolyvDHMKQrDWn2T&#10;45GW7bAEOfkPj6A9PDIOXx0EdawBoTIG+I+GUk7pJsLIlCTAuKr3wnkygDSOu5HldfRIooFcgAHX&#10;5fSd0wF0JVBQ7gUNMiHR5zZXRETN6dCPHJOvK82jRmjV49seJeFdJDGVAUU8cCkKdvGI5KpuffEs&#10;eFFMx3qKDIhkppJQVw0hdJSTodz0wjZBWyW9VB6Edcla0pPbCTcnp0w8SSt+qkfEoqfAYOJgSqiK&#10;RaMqGneuDiSERVZBxK8GwXTOwoelyB9snbEloIzHjWox4lBXNaqd6b4OJdmvQQijDJ8Sro7O3kNO&#10;AB7YDNChPCIzRentjxWlFLZW8USy8wWYdMgSVpCSTpHsTjTG20nEgAGLIN1lTcjbCGQULyaKQBWW&#10;snY5YA5mGJ5qZf1KMzUPSlciQ7KNnoo3F16Uq8lBU9TgpsjG+aJ+ux8uCd+mREXHnpySpuLi7BHL&#10;go8e+WCgiMIw5oCWzSNSCSX33ywSZ4pGR2QluyB+DbAHBKJLto8qRD3FtLKAf7qlDkACHGONUFqs&#10;snpRE+nTJW6/PAxRUUxtl9FdhkTHqxxQM+aX34YH46UI2Iy2JdpjiIJezsorT4T3yVOVxEclS0ko&#10;/EtxVtshIJErO6YXL+jHRGqMjEbszCt0pkdtz275e0Tk2oAUMOuQIbYAAKar6rgn8Ml0az6ijHqV&#10;HBjt45U5sYUNll1KkgoxIOTiHGzFAFSp5KK5bs67iIKKS5aahYbjxyBiA5UJ8XNbMxZtxt4DEJyS&#10;tuB6mh2AyMgyhNFSIEHMbg98gHKB6oSaem+TEWvJlpVtpo3J5mm2AhnjyCSGnjq541IycS4+WNnZ&#10;db9TgksNl/KRwf5RgADXMlyux3PQZMLCRK/T55eZEb8R3yEwyjkrdUuphcLy/ayISc4khmkYJRsm&#10;AyOXZDxlhWnTLC40bHJFxAPSvwr45UXIE9t18rQoa9cMbahEcyVFQCeSGhyRbIgHkibfUpIjSgNP&#10;EZUYt8J9Fe4ufrh5ABGwByBuEHDdyWkpKmvjlnDbhSNHdEcxeCq9O9MjydbnIvZQlCBeEeWBpMgA&#10;hHdl+jJVbdjmmdprhWL0Z0EkfhTfK+Fu8cBQ1D0bhuVqOCHtl0RTiZcwUI43tWEgo3jgluxwniUp&#10;JmaStKDI8LlGXCifrioo4qanqcAg4GaagyeqC475ZdOIJrEUrtIdhg5udiylWM237sfTkDF2cclD&#10;ZWn1H1Y+LAA+OARbRm2QgU+mWKn55JqFluzmMbFVcqD93+ywkMMcqOyIuzVlr9+C3IyFuSLjsm9c&#10;rtwMualqoY5OMu3jk7cQ5OJUvbUWgDRPyByUTaJgw3tCTXpmQIV6d8nVNI1JOy2K1kccjsMBk7DC&#10;JSXyApQEUyHNzieHmiUJRcpIc2GTbZf6cXoevX97WnHFxrN2/wD/0okluvHkN3+WajiewxYQGrd/&#10;SNXWu/TJOfACIVpXllcMihF9siaaZ5S1K6BSjVr7YAFGawpWUUkgLeHc5Z0daYkytExQc/iRqn3y&#10;pz4ihaya1eNvTkIB64QzEzIOjRUBIIOAt2ORHNoyMv8Ad03w02kXsvEbKKjcnwxLR4fAbUplL7gV&#10;AxUoeZlC+B8MkGrLkACGEcjNxrT55bVOoySlMom3IRSho1enzwW5GKA/iR5aVnCSkhaDY5WTbkxw&#10;i7CBv4oYpAIat064hjOsZVJIWagoBkbcni8VESMgQAbt45FyBCghzaxrEXLHkemG2s4xzBQ8SoQe&#10;dScmSpIAsqlxAaV6bYguFkHELC6Gz9GIStsWPXEyRp8lbOErBqdvHIu2hkXDlvQVwUykabkvEEfp&#10;FRXuclTizzA7LVbkq7jbsOuSAdXqjsqSEr7Vybzc+axLhuHpoaVO5yJDstLK9kSrUUq3xe5ys7u/&#10;xYiFGS1qpNQQOwwAOXw97oLdCtQTXwwtkR3LJ5mVqU5H2xAtxsuUjkEOs6K3xrWuTp1wnxy3RPrJ&#10;Sn2cg7OMQGoZVR6tuK75JZw22TFUiKGVaf6uRIcSETHmFARmoI2ByNMp5eEJtZWskDc/2epwkOmz&#10;T41G6sIkRpeXJ2NRvlTdp4kJb6T1CioJOWgO1EzEcle6gWKThXme9B0wEMoT4uaOtOaW5IBIB2GJ&#10;cfJEGWyEa5nQ1hbjXsMQWcsYA3Uy1y7cJFYHufDJOHULXurRj1efJhtTENphxDkmFk4pVWDMeo8M&#10;ZB1WXCQruA9ci4BjTo3H2QNsjTFXEqotR1HbBSFMXTN8R2w0i1VNQH2W3w0m16XrKoXtgpNt/V0d&#10;Tz+0cClANZqW2O+StARItQq1bfFTsqtJEibLTFjamsyIanauCmJVjMrnkCDgpIWiUKS5pkqW22vh&#10;PRadMBCeajdE8gR0xDIGlVJlaMRgGvj2wFsHO2O6o7K7KakVNDkAN3ptFk/H+lQYoRsPpydPRRVo&#10;0amxp74syiP3SLWpLYHHnMxQoRZasBhAdXm1K6JOC/FvXC0ZcwlFGw37qwhHwnt88kNnmskrJTC6&#10;tpbv/josxZB8O/8AxHAZFwik8OrLaBoFT1N9vbLatRG0Sk3r0MgWNe9MeBux4qbluOXwQgU8aY1T&#10;lRgsMrggsaEYQGzgVZL1mAoxOPC1twTqT+9JpgMW4E0qPIjbKDQY0mA33aDgfZGQLsYhUJrv4YQm&#10;Smy1apGLCnFQNzsMLEil3qQruwY40vHQQ0jxsaqp+nLAHCnK1MoCNl3wtVKsdlKVBCbYCU0vWzde&#10;oA+eIKgIm20trlqEjj44SSpCKMENpt1OXwxkuLPLS9bN7r4V+7M+GKnXZcxQ8milSC/8wBGZ8MYc&#10;WOQllF1YCSKOKJehBoMESAmUbKIvjDEiiRviFPhHXBGyyMQSn0apHCDGKAgdcxTud2+WwQULE3gq&#10;a7ZYRs1wNpdrorc/Rl2Lk0T5ph5aTjbt3q+VZubl4+SL1GHlC3I8R75XA7sJBDxzJHa8BvxWuT4b&#10;KmQpDafdNJGS1BvtTJyjRYg7IYzcLst92TI2YwluqeZZC8Ke+UQa8+5Sa2BDKMsZRTD1lTdiB9OQ&#10;pmUqTS1vLgu0nEHw3y3iIa4QT6ORdGjEUO/LepyIHHzbTk4dl2k6o91dlSFAAPQY5MdBniNsji6Z&#10;iFuQN0tVOWRLRIJaqcFoRXBM2yiKV92OAMlQLTEqvStaDvlZbAiEkEcZjP0UyLMqSk0wIRNuNgTh&#10;ZKxmP34LVUDFE4MMKCgWepIyKrVmotKb+OFFuB5muKqsduGPxHbGkoO7bf4elaUwMUOWLHAqtGlD&#10;Q9u2SVEVUAmoBpsMUr2l/dqD3wq1NarNGwqeTbAdsjSkJc2nG33lXYUpviAgKrRVC9K9aDCQmk2h&#10;iQLUChONJXiPFV6imKVsgA2OJQll7E0ooCKA5BiUrIHOkhJUZJIKaxXCyJ8aigG2KSlk8cUhJC0o&#10;cUAKrSrKEULQrTfJWpXMeS1HQ5BCnaKwetO+5wBkCnCMCpJ+yOuTUpdJcsQSpAXfv2xQlcpBFBgp&#10;FtXFw8HEkhgR0yVpu0Be8roUZRGpO5phE2qYtjbVgl5IxoDv9GS40xFJ4mqxv1YCvY5EzZGNpva6&#10;hGy/aBODiWkuFv8AX7j1OqIfxwWsY0y+yYuorQADJM0SRXIFCC1CyM8JA69cCCGOvFLBsxJFOmIl&#10;Srorf1AxOT4rRwugtONAq0odzTK+rOmtUgaNfViarDtlwLUQhbWx9ZPWK0ZjuMkJIlEIuUx2ULcg&#10;CxyY3YGgx1tXm9QrWi++WKCm+kaqZCbdt+WwORlFmDanc6eWc/GVA7DKyERkQWV6PdNLaqkm/Hau&#10;VlyDursxMqryPH36DIoC+4vRbTqpPMEbU8cNJCLJB+nfIqQhLlaYGKQX7fFl0GiSU32qmwXZVYN4&#10;5kxhbjmdMejnmvJ2emx3oOmSn6QyxxvdHSJWBFO1WOYIO7lcLMdHhCRoo6AZMsqTxoecRXxGRYkM&#10;K1FxZqzKtTl0A49pIurC7rDShbbMwRppkLVhpfNaFgfo6ZAksRHvX2z2ttcIHOynfBIEhtx1bJRJ&#10;Dfxs0LcmA2pmJIU5RCViZONCQGGWRaSFP1hWm2XCNtBPCUuvvOV+qm1R6RjYGm9MkMQDdHLxJKup&#10;SqeVeRNRv75YIhjKS/Rldrkk9wclI7NdMshkIIFcxyEXSWx6gyTOZG2B+EYDFvhJGm/DD7IBPhlR&#10;2Z0pOFRy4AQU+Ig5IboGyU6zfwSMvoUO4FaUy6Aa5BR/TMkHw8FNO+XCIYkplbXC6ggLVB8BlZ2a&#10;yLRMtjCsD8ag0NScAJtiQAxK4tOLBlYChy3ozxy3ZlpyiW2Rm3PTfMWXNyjuqXFGidENNsYjdpkW&#10;IXKMDRRUZltMQgZdPnev7tvuwcTO6ZNoFq0NsOQIYnvlZLIkFNJiREwp2wANMkoaSpAHjltNVpdd&#10;o8szIgLEnoOuG2YCO0FGUN1BByuRbrT1Ae++VFAFrby/+oCNkABY0OUmLlwLKtNkqoI3rlJb0TfA&#10;lajtga5MXvbaKc/vEBy2LSUlltneVkhjqidaDMi6aQbVlj5I81rGQkYo1fEY3bIhLH8xxKacDX55&#10;ZwqIguOiC6/eiQjl4jCS1Gwr22hLan42DjvTKiWwSQ02mKZKqRQGtMsDWUO8sCkjmK5YAx4C3NDL&#10;qCL6XxKu1chLYJEaKe3ttZwxJFbqQ4UVPvmJRLlbDk1rmp3d/bLaxj91QV26kZOAATOVpNDbFIgj&#10;ChrlwFtEiulUemVYHjkjFrBT3QZxbW5a3QIr/DQ77/zZiT5udHkqemfW5P8APIndgls9uJnYmgoa&#10;nJgNRWafo76hMYogvwDka4SAsRIt3PlWW5Y8VGx65UWwEoJdCltJeFCOIr1yLaJlMl8rzOvqOmxw&#10;7FrJLv8AD0ajiV+L5YOBHGUFqOjxwQPIooV6ZMYwxGQhB3OrejZjT4FBXu9N9/tZLwgG7it3lgmO&#10;4C1orDfAY0yEkfraST3Z50FBQU8MiY2wukpm03ka/fkRiQctL9SjtordbeBCJNiz+OTGFfFtJyGk&#10;Jr4ZLwE+IotCR0wHCxGVMbPRjcBTWlepPQZUcdNgyp7aWtxpaSCIo6stOXHICCnIGOXBMbcx9qtf&#10;pyfhllHIE/s721lWEtHWU0DnpTInHSbFsvt7y200cqmRzTiO+PDSbtWkuEnYORR2A2xK0yC2FEGK&#10;Uv1iIyqGNNsiRbG2A6q1yGaNGYpvUA7ZXuGzjDG7yJlAMgoDsMNFAkEIlpGZAsvwj9WS4SvEuNvG&#10;JCin4K05YeAo4kZZW0YlYIwKIK7/ALWHgZCTNLuYx6dR9idtvDJcg1E2V+iFSilnKJSpanSmVhsA&#10;SO5tVvpppwS8KHcnYn+XIzKQFDVdJsbSINA5Zm6j2wCLHcFK59GaK0W+YrxkJAWvxU/m45LgZWUr&#10;mRAKr1748K2vtlCyRyJuUIND3OJ2WJeh+WLa01S3kvtQ4NOHp8WwCD7KrkgOJZR7kNr2qwWFwVsu&#10;BSg2HQHJGIi1xinFhMGhMr9ONTvhiUnZh+uXQ1CUiIBF7DK5lYBjk1o6MR9+QBbkRotlbTXYF6wW&#10;ICvzbJVbE30RGtwWolK2ZrHt9H+riYgMBYQzwSXCh5ZOTDYA9hkLbE48leUk166ladxHDbgE06lm&#10;+xhEeJBsDZbqUaxTvCaEKSNvbGWLhaok9Ui9NopBKpHXIBveueUufopOFADbEZbE2go7UkX1C4FD&#10;vk2kvLtXtz6r+FeuUlsCVUkClAfh8MIZhQ9I+1cNIWNbE9aY0qkbc1pjSrhasdhgVUNoQMVaeDjQ&#10;mlKgnAQkF63ahpo7RkHpqeND4DJxDAlG3M7XV0OLVRKgnxOTJYlG2h+Lj4b4KQr6wCYNvlk0EvMv&#10;MVmYXIcHmf1Zj1u2g2GMxxlJPUFNjUVyaQVKUPIxruTuTiVUjb0YVwJV7hhIAqqFAxQhzbl1P040&#10;tPS/K00s1rGkSn01UA16cgPiyQYEqdl5ifSnaB0DqWJI+eC6ZCiEJ5h05SRMgCh+oHTLCLDVdFit&#10;3GAgC7HvkA2AodYARQkYpRs/75VRTRVFMUqMtup60JyJVDvbhVLHamNKjJLSD00FryJ41kLeP+Tk&#10;iGF0j/Js8NlqnKWETBkIFf2T9rmuAGk82ZGVpEa7UcQKkDtkzuxphOqv67lm2r1+eQtmgFubiL4R&#10;IeI7YgoJV9KjS8vFhuHCK/Vjthq1vuZXrHlm2sIzNFRFG4JNQ3+rkvCajI2x+40/14/rLMAxNONN&#10;8qputD29vHDzEiBjx2r+zhAW7WWNwts7KI1keT4U5b8Sf5cNUig9R0O2jaGJgnBgo5D3xDEUySOF&#10;XjMZ6ZIMmCeZLFRI0fUnITgmMmJ3Msn1cWJ+wpOAMiQtudaPoCzrSMKFoMmA17JcXiZqHceOJiyE&#10;gvZF6RrU+OQ4CpmF8VizmpWvscPCw8QLLm3QOVoBTCIp4gh4uJdQo775LhQZPRfKEcsaOhX4CpNS&#10;MaXitNZvhlR22pUYSEWm1i1RtgSib5qW7n2pkhuh5d5gWhJA+nI8G7LjY1HdSLVF6uaHLPDYGaKg&#10;ikYemm5Y9sHhMPFW3Fo8Q5EHfE4kjLad6NOdMtXe4Qgt/d1674Bj3ZcdqFrdXFndrfwn96prv4H7&#10;S5OeNiMu70e412G5iWKeNl5AGvucYxZk2kGoo85WGEdNhiY2wumI6vbGOUpShBoaZOOO2Hi0l8Wn&#10;y3QkZP8AdYqcPhhIylbBBDR/W5c6DgB4/wAz4OBInaYLp6qiuBsRXJDHbVPJTU1sqws9NxTJ+Gwj&#10;ktJ5o3U1IIqMTjDZxpxBZKERj3AOR4A1yyUn1ujSwMp35LTf2yJjSYytFX6QiGNICakAvXxwxgzl&#10;yY1f2TzysFAoBU12GXcLUJoSwswZTxpuCDTEhJlsm6WgqNtgO+PC02WQ6JpcVypaUhAKUA65RIU3&#10;wiSjNXtLeO0eOL4npsPHGItmY0kPlzTYmvSdQQhVT4ajbl/NhnFYG2WxzopIQbDKeFtCWXNi11Ix&#10;UCuSBRIWlVzBFG3FzvXpl8Q48ghLry5LPIXJCg9K5ITYUQpjy6YFPNlNckDaLUX0dAaV+7JtdlFz&#10;a1BaH06MabHt0yIx22xK23vYtYLRMpATenzxrhUi+SLh0KzqCFJPzyBNoCJ02bjdTLB8NFA2yuQb&#10;oFZrOqKooSeYp8slCFttonynqRviyN1j/jlOSNJibZxbt8NPDKmxIdYYcjQ7ZfANc2MS3DqWZWIK&#10;gkZlxDgmRY+un3N+ZHhQuF3YjtXJSnSQL3T7S0pboOhAyglKcro7XlueXwox65Vx02xgVulRy6Za&#10;yJFIdpTuvTpg5lvEqSZSbf1rgIzyP9kjscsluw4hdphpc73UYMqlZVHxV75GqUytXa4jBpzWtDhD&#10;Bj9xdRK1XcZlRDiSBtZ+jvryrKrgAjwx4qTSJstM/RoNxWtBvTKybZAFp9fWI1KUA71yXAklB3Md&#10;rcMZXRuTbnfJAUwMkxsrdBCkSj4DU0OUS2LYDYR9rHFCCgUBeJoB45AtkEt0+0N6zPPOY+O9BhOz&#10;cCSl95M0R3Z2p0JJ3GXwFtc5UitEvpZpn5MTRRSpwTDXxkp/HJXrlNJtAXQiHTdu+XRappNqMpIC&#10;qDxbLKYAphYv6wEhPxr02zDmd3MjyTmOUt8chAPfAE3bE9VtWeVn2AqaVOZsS0lR07SpJo+cRU0J&#10;BqcEpUi02stK+of6Q5qVG+VE2iNtyeZET4VU0rgMKDIyvZmOmQBI1KilRUnMGUrcqEKRnpsw5bGp&#10;pvlds6RGnQSxu8J4jlQmm+2SCQKVZbQQuEXevhhITyVI4inUYAqXaqavTwy6LAsV11lEYruK9svg&#10;0yCTWmlSXvrSxgFEXv8Aa3/lyZnRYxCHsbK/tpGMUZoRSpHT/VwykE2nE0/BAoI9TuMqJZALo7Z+&#10;HryEcR775jdW0g0uilS4qgrT3zIGzj02ka8m4ChocmC18LDrm5CkgKOpy+2QDKfy3WW9v3Lf3SR0&#10;G2YmYtkOb0qC0FqTTY+2YoDk0vXlEAwIYA/TvhZK3JSpI6nCqGjjqxJ2AGAqshvo1LI/KhOxphAV&#10;j/maEzAzRkEEU+nL4FjJ53faVJF8TEDkeg3y6NOPORQ8Vu1i/IoxfbalMZm2kA9Wd2+qRtGoHUgb&#10;eGYtuVEbImPh63MHcjIyNsqT221iEfA2x8QMjTMKVzqS3HQUp0ySWo2aTjGgqR0yCE0sJWRfSkYE&#10;DphCXTNJGTTocKFW3mVloftU3wKroSevTCqEvY+YotfowpS+zRo5Cr7n3ysoTlCCMkEpVfzcQWIJ&#10;AP0ZJaU7C1tpiLkR0I6eGQtBAQt5GiTEoOIHhhpaVNNuIzOiqDU1BrkVpkDAKMmrgaimKWG6/GzM&#10;9a0Na5d0Uc3ngt2ikeuwqaZiyKZKP1AyBmOwG+NtZT0abCdIScgBqGp+nGHNICRw2yRHnc1UEVjI&#10;H7VcnMMS9I01JJGjkArsN/HKQkMnqoUEVrloZr0lJNCcKr2FDXFC+RlpU4UoV5K71oe2JVu1UGo6&#10;HvkUUil/dnJJUbiNSC/fFUq1F6oSo22qaY8kK0EPBRU7U6ZBaRUZI6dMKoW+2l36EZNS7k8LLcKd&#10;qUoe+QVGPdxz7qd+1RkkrVIFQx64GK5RzZQr1I7UxSijQmrb4UpTeagsYZ0JUL1ywRV5nr+sSXUj&#10;v1365lcQApSEjt3EygyjrlRk0lVGk2yRvIzsrH7AI2bI2WGy2AqiGMMCadMLFARxsjtyB6dcstjS&#10;Hv8A7QGFkEbOxNnxJO3TKwkFL7a4dGVQdjkyGJTqPjAKqN/HKuahB36CeQlW3PY5ZHZK2xge3DBx&#10;3yJNqpXewrkgxpGsKWpI67YOqQlcMheUK3fJEUkpskaxJ6a77ZUFpKmiZTQgjfLUKk6Ujr75Gltp&#10;LYSL75XKLZGTra6MbcXNR0+WY8oOTGabR3LOPgP05jkOQJL05U+Lc4CzBV1UnI0z4lzRgCvfFsgW&#10;kXeh6ZUXNjSBnWrHwByYcefNTJ2wsQFYFSPh/HIolTRByTAlGLHyjBOBYtovw5AuUut15NQYGJCn&#10;Kqhtx3yQDXw2rR3MKgALU5AhIxKN9JbXDBuNAMnG2EsQCSXlmGLNaqzU3O2WhxJxXJoMgt/rMjAV&#10;6L3ystBjbI9I8wWel6aIePK43qKbZGMN1hAXZSKe5F9K1x8IJ/Zy2Tu8P9FQYMx+IH5Zjku5xSrm&#10;tuHM59IrSnTIg02yBkuWH0QCw5AfsnI8Vp/LmrTe3gsE0711YrO1Rwr3xAs7uKZyGyTFZKkqagZd&#10;IByccyOa+ykLzcSwBFOvfKJigzlMSZK9oAQEHXwyiJt5rVkAoiKF0+1SmTLqiiPV5DbBSUDNIxag&#10;Fa7ZKmJVIYgnxNSvfIKFf6v6ycq1A8MIZKXocCOI27g4oW+kFbki7ntjbFWS4D1SUUPY5EhkF6JE&#10;VNftZCypW81i+zhpQFizvO3prv3pkkHZa5K19sICKWFmY/0ySaRCW0kvxR026gnAoi5VYpy7DriA&#10;nhKEmYk1UZKmK08iK0ORVYx/lJ+nJBVMiV2Kjp1yVJ5qYtZJFJPXwxtHCqRWzIKr1wFkNll2Z1IW&#10;SvH26ZIO004iRuoIoJKqfiPTC2+Cb2QCuzzGGX4ffJHk7LBkocNIi6nFsyjirAbE5EBuIHUIP1aX&#10;QJFEOSMdmMzQoJs0JlqyMKfPIRLqMuGR3S24uTG7KxBA6ZeBbmaXHw80LZzRyO4k+EkbHGQc6EeK&#10;SwCONunfIkuVLFHknVrcqzBl6Ab5QXDzaegixLbwqWkAblX6MkN3WC4sduZzKOI6AnrmSA5UJmkE&#10;9xJGOAIKnJ0y4yvhd3+FKVyuQbgbR8VvLM4QqEJ7nplR2c0SsLbqFo0KihIyYaZ4SRaCJ2Jc75Nr&#10;hsN1isaim3jiQx46KPjWOU8VYk5QdnYiVhTnga3+JlBGWAW6/NkAKEkuwSSBQZYIuDLMFSJ0lFXY&#10;qciRTdHOK2WyxlfiUmuILaIki18KTHdhUYCQ3QiRzVBG7bE0UZG1yTIClJCFPKtaZK7ceM73KnI/&#10;P4gtPlkgFlldDdvHVePXEwWOr4UTCqmIv3J3GVHYsxqBLkpxwk9TtiZJhEk7r7mA2yguCFbp75KJ&#10;tnkHCKC2OFW2gNa+OGR72kwsbIUyeixBHxA5YI266MuA7rPXLnfvkqcnxrVYkDA8uQ9xkC5EZCt0&#10;ZY3QA9JxVffKZx6tuPIDspXVuu/DJQkwnhPRu302QgOGBGMptuLASVSaEIR2GQBc2WOleWCF4+UT&#10;nkBuDiDugxsJfCCpYN36Vy0lwYwN7plYSpBSNxSvfKTzY58QpA3CBXPHxzKjydHVSptp0DBgASMg&#10;Q7W40jLea2kqCnFjlciQ348cZBLr2NoWPHZcthK3VavFwlVtoVcVNd8rlIt+njGIaeJFc8SKe+Ti&#10;WUsgQbPxqvXLQHX5soKrFVEoBtkDu4UJbrZfiGSc+NLvVVRStCMFOScwApQNWqR0yTHHMlUS6YIY&#10;+1MiYuaMxApa0hA3GNML6ouD98hJNCPHKpbObA8YXIwjHLwyJFut1GDZMLpIrqL122NMhAEOnEiD&#10;SV+m3QbjLrpzYYZZEXbQwhD6o+WVmVu1xdniG5Wi9QVRunY5LhcrxIx2Qty3qn4dxlo2cbJISPpW&#10;LOY+o6YCLZRycKI+txca8RXK+EuT48af/9MguoDbkkjbNEC+iSAQUMMsh5BTx8abZbaYmkxt5xb/&#10;ABGjDwOR2Lj6nGJC0NO6zy+qBTboOmEbOBiIiea0c5aojcfbJWzmePk5EMEfEipBwEssQ4Ruom59&#10;RuRFadsacqEgV8cayk0FDjbkGFrEHpt8jjbGPcVSQ8UJDbnFqkK6tRSAD4jsciQiUwAg5F9ap712&#10;y4bOqlLiKIjijRArD4/E5GUm7FgtabRK8gfirhtwc4MZUrvc+oRy6gZWQ7bTbhSLAHkRWuG2+WId&#10;VwHqLU1p2wNOPHSyCAuxUE8cJLk8F7Kk1YqISONOmR5sY4uA2V6SJKhWNPppkS3TII9KGnibkI3a&#10;le/tlsaddkj0VooKjgz1VcMmnFhNuhRC1KimVu1xxaNVJQHJLK1t2lsQoQVfvjZaRjBKxIouQrUe&#10;wyYk4Wrw0iJ0LoAvXHidaNCZboC3gaVipIBHjk7Z4tPKJ2Vo1kmb0o2FfEZA0HYgy5W26SxEKak9&#10;6ZHZvxGQ2K5JBGp2+LA5plwi2lTlKCTSvU9ssjF1maV7hxtvTbmWDb4C14b+orJmSd+Ee1BvgEXK&#10;E75LVjYIemSMGn8wQaRcEUyAFwOGAhjPJNV+tOo+1XtkLbceESG6KW5Lx+nM5oMSWuWk3sIaTg8R&#10;arVHvtgAcTJxQ2QP1iSQgR1JyzhCYZpnYKkM0sMlWrt1wOfCPF9SPudSNxGFBovemRpsGAXaywu1&#10;5FHT1PpyXC4GquKPuXgZC7S8DToMqIIcPBkNpM8oY0V9skHfw3CPt7j0Y6Rnc9cJa8mK+iPW+jVA&#10;CN6b4gOi1WAhXgu4J9kJB9xiYOqIpVkty0fJf1ZW12h14kcD1Phijm09s0TUfbDbHkiEKqtR06Yp&#10;aM5VqLviQyBaZwTVqAnEJJVBIpFC2LWVGVATtgQFGSNxhZLCXUVGG0FSNxQcT1ySEZbTcVoR9ORL&#10;N0+oRkccACgqSTM8ZIO2CUqdnpdMcm6WTXis1JBWm2Qq3q9NhjAIQyqTSm2TpzwQEVAwxbDuETdy&#10;KFC0p8hkaddlFBTt7YyR9hXrXCZU6TNAlSfT5q8kFVHvtjzdNknwmlcSqYmElA4G22+SAcaRBRd3&#10;ZXM0UU7sSpQDr0yRLWBZQQsY4dxuThBdjDFs0Ygu+WJIpsMFNR1GJb8YVQTL1oMi5ZBkq/V6fESP&#10;vyYLizx0rRRK21Rkmkq6wxk/aAyKAvMUSivqA0yFOQJ0otNEp65IBrMys+tQg/FUjHhSMrRuI+oH&#10;34OFu8QUpvcDpQZMRaJSQ8l2QdgKDJU0GS06g/YAfIYeFjxNfX5hUBjjwrxFXtFkuG+ImmERtPFS&#10;cm8Szh4puxzKxYbcLLn6KwsHe3jmlP2yDTNljxgOtnM2yiztQiARqK4nZSLVP0GF/eT+NaDrg8S+&#10;SBj4UVpsxdnQbKuwyEw2A2xrUt5mP+XmVHk1Y+bLukCf6ozC6uRkQ9vCwufWIogHU5InamEEBq0s&#10;McxkK82psO2XYgS0yIBQUOrzylVFFSvRdsvliAZRyWyPUjW139swY82zLySZXIiYH+U5f1aeiHsJ&#10;DFBTvWuWS5pjyV1tqf6TKwp1pkCb2URrct3FzBqCgcTxXbrlXDwrOpMX1W7kjdo0JAHhtmRCLjce&#10;9JLDcE/DQs7Gg3/41y+m4FlektuDmPNnBMtUbmyKN9sGM015Nyv0G1aKdp5RRAOp2yGWV7BysWwZ&#10;Al7Cy1RgaZjcJbLW3JjWEy0rtXDEbsJUAldvMLlKUA4nqMMxSYbhGQ27TGiGmVEtnCrrbOu7DBa0&#10;vWPiRXpXIswG5FVNxgVSQ8jU98UhFpEadNsVbnUUAGxriqziKVZqYqUKag7ZFClLKE3btkkNJNUA&#10;rvXClGx/AKjrTrgSUrJKz0bfl0wIAXsvBqDtiF5L0BlJNe+FV88XprXq2RIQskjf0uY64QUomOeT&#10;01DVr442yKV6pE8tGcsamlT0yBJRHmqQwpFcL6ZPFgK18clEsiniTR0APXJopVrTFC2SuBVgJPXA&#10;qEuV4LzPfAWKUag59Li2xZhQ4LWkOrmFasxPhgDO19vPyptUVyQQiGc1IwsaXhGIC++KaRkcAiAA&#10;+eCkqnBmRlU0qMKCk0i0JVhuMjaEKdhvkrQo14tUYLS6aUzRmM7DG2JCHSztgPiWpyIC0g7uyhLh&#10;o14998So2XWGnNeEvGwQIKtXBGNtrIdNs1jjIUjrWuW8NItPLYBlqOmKqzoQNsCtFK9sCEJcWS0O&#10;w38cFMSlJuILeYKTQd8kEjdMheRshpQA9MlSSkl7epbtyIrXA1qUOrsoPpqppuKjJWySe71Q3BLk&#10;jkDXLRJpMbQEEIuJKo1SSNqdzhMkiJZPZ6P9XIlloHHTIk2yjGkde/6QAiACntuciWVIyx4W0Kxk&#10;EmtTkGx0rqzcRt4ZEoVLKyo4kZa9xgZBNhCW3PXDSoeeINWuCmBYTrt9JG5EQ6ZfBqJtK4IjqKc5&#10;xUV7ZkCdNUsSJjskgBWGo5bUpU5XkNphssvYxCiK4IK9du+Y0ebkc2T6DIDElOy5YWdMgDfCRkWJ&#10;YV5jQorN2rl0HEkGH2kVLoHt1zLtiI7Mkgk3o3bIENdFKNSjDyF1r13yd7NYG6YeWLl7WQ8RUMNx&#10;mBM7u0gfShdRiM8jzIDTvTscugbcaRpJS8sUgKsQa5lgtZIKYLKehAI+WSpxjzTC2sopAOaAk5WS&#10;2CPerPbQWUTTxruDTIjdeSWnXypoEHzrlnCmO6hqk0SBQXHNvi+HEM+F2lyu8qgbg9Mxs0t3JhGg&#10;mkNvJdxSK3QbUwRIphIL49KV7dFlAMit0/ycHEpqkuvtId2f06UXfrTMmE3GO6tocTQRkkfFXJT3&#10;UJlcvSB/dcgGMosZe3+sMqqaseuWSOyIc2Wh1s7ZI1UEhcxhuXKlKglbXBkimp1C9PngMqWELFsX&#10;ckTJQ9xl4OzIbM0tmJQfjXIlolzS/WnKzqgZlUrX4dsnFEeaT2l1c3L+hEztITShO2TumwxtXu3u&#10;LCX0paFwe2EGw08NbJ1BZxOBIVoxFajrlMigxVxDFZryQdTkeaRQdHdFm40ocSGcSh/MIj4q1fj6&#10;ZAcm0bFl2gMXt43Pdcxi5do+9cqlaVyLEscuJEB3YDLYtMgl4vbuESJbLVXPXMkANXFSVzC+hgkV&#10;SyrIfiA75MUw4ixx7WRHBdSCSAMsKYlmdqhRQp7AZUUSRE4qop1ytUueMkkjsDlsS1EMTuoWJIHi&#10;TlttsU+8sRMlueXcnKZG2RTWOIvIFJqD3OUSNM4ovUbY2nEA/Cw2phgLY5NmO60WRxQncZlRDjnm&#10;hdJ5zXYjY1FD1xkab4xtmisEAUACmYZ3brpZL8bu7EbU275FkUjujdXU5S3SvHbbLLAYDdfBaanZ&#10;sZY/hdhQ060yszBbeTJ7K/nogk+AgUNBlbKwrzxRyxtKp5Mdt8bYkUgotTuuaQMwVelaYdlBtK9Y&#10;8wpaTtGQXA2qMujC2uQ3Sr9Kx6oTbRgrUb13y8CmmUaW/wCGQ4qsg+kZElANI+w0dbSUPWu2VybB&#10;K1W9t2mmMp2WlMAKDaDuFjRqFgPbLotJig7zS57t/UiWqkDvllhA2UV8v3K8mZNyKdcHEEklRfSJ&#10;VqCpPhTJWCi070+IQQqkgAYdanKTG2y0dPI08XoKKlhQAdcjVMTZSW48uTwjlKh36Y8TOJpXsNO9&#10;AglamvhgJSSmtuR9YNR2oMqkGyJTmws+RMrdRmOXIAT+1Sq74hklGsStI3CvwjJhqJSGe3VtiMmI&#10;tEilmo2/pmJ44g7K3KhFen82WiFsIy4WN3pe9uDO4ALGpoKDLeGmd2if8P3Bi+s8axk5BSaX2GkP&#10;I3Om1RkZgLGTKL6ITwhT40plVM5Oh00RoFDUJ2PyyBDYE2i0SyEVKcgepGQ4U0xnW9Hhsx6ibods&#10;tjjDSSQxPUIeBHXpl8caeNCWsZkk4suxwnGEcSerpsIA4jc4+E45yUo3dm0IHCoBG+R8Om6GUlLj&#10;GWYI9ak7ZGUG+MmYWCm2RoxWtAtD75DhpEpWnMHl2yhspbi5Wrn7J/5pyvgEixIIFsJvoPRUgrTn&#10;3Phl4xMBlWR6UGT1KCmS8IMfEKIs9KWVipGwyJxBRlKNXQYx2yHhKcpSzUIpNNmdbdylQOVDT/Y4&#10;RhciOdLBcyTOVY703Pc5Z4CnLTUMREqEio5DY4JYQAxjlsvctMjj+rI8ahVoNsxapyFHUoVkjaQH&#10;xw0wIYBqOl+ox8TiMdtRyUkV7pfpbiuXjC1nMUua2JyzwE+OUPLCyNxJx8FkMtqltAHmKg1p0wSw&#10;qcpCappgalBkfBajnKlfWPoPxOwpXB4LaMyCgtxJdxxtupYV+/AcVBsjkt7FczIVWFFHFQMgBSSU&#10;NDxh2HjlZCgplbVDV9sUo27US27A7e+SCl575ghSNXHLmxoa+GEYrYmdMKkhLniOpOXeA1+Mmtlo&#10;AnQGpFcrOJj4yLfy2IUaYHkVHTIjFafFLG7iKhy4YaZeKi7OAyQjl4mmE46R4r0jy1aNbaWqRBvi&#10;qakd8xqottpJqmmhKttkjFgJbq+rc7q34qKkAdPYZOIROTD7iAMK1+WS8NAyIKaEq3Wm2TGFIyr7&#10;LlI5j67VweCiWVMVsqipw+CHH8cqd7YqhC1pUV3weE3Qy2lsPITCNSTy2w+EzM7ZJ5ctUj1CNmG5&#10;BAPvTK5Y6YxnbMp7dI7d4EbkT2/4lkRFskUjk00X8yRXLKiovXHga+IpJrWmxWspjt25JStf+Ncs&#10;jjDEzISn6srKzMKU6ZIYwmMynXle1TVCY7yUhIj9knIzhTaDxJ7qdzC8f1eBNgeuCOJrnPhSK6tF&#10;COSNwK5PwmkZUjkSSCRZEHF1PIH3xONyIZHqXlXVpLmyikmPJiaOflmMY05N2yGe6KbqO+BFpDr0&#10;IcmQ9xk4i2mezCdXtwkIdepYjMiOMNPGWOtFVqe+WcARxFGvBxQUUD3wjGGHGQjNDtvUlcNvQZCU&#10;AgzJZJDax0AIyrgUFINaswbl+HQZbwhmLS6yt1LFafET+GRMWy6eg6Nq5+qwwftrVW9x+zlJjTZG&#10;SLu15laAjffIlNpvYLShHSmV0zROqsFtio6k5OKl595osGjVQu570y+NFpJpiw0yXkjBDufDLmmR&#10;TKOIxMGXqDk+FoMkzttJ+vo0kj8RGRXvUnKJno3QFqGq2dzfygIp4oABkQGZnWyJstN+ts8HJU4A&#10;MQe+JQIkp3M8aKDNU8ABt7ZGrbgt/TtiQI0XjLX7Zx4KZc0pvtFkuJDKGUht98tEg404lDjRpIEk&#10;+PirgV49/wDWw82sTMVKKJogy8l+JePLjvkuBRlQ1xLFbngamm2TAU7tWjQ3pa3eo2rtkpbIACYx&#10;+XLaSm7k+5yiRSN1l3bCOX6sAFCLUE98bTw2yWx0BjZLcMw5MtQOwpmOTZcoQoJJqQMVv6sfXeop&#10;loFMG7ILPCrSKpJG9RXJtM0RPAkcDsiqpA7CmILXTGr6SdCORIGXgBNIK8upEYEMw2HQ9clQbYzI&#10;RXl+8eS9VGZiCDWpyrIKbOK2YREE/F06ZjlgEfbx05N26DKi2hbNqr2Abgqmvc4YxtlxUwrUbsuz&#10;yOfiJ5ZnRFBxpG92Q2twZokZjUkA5QYotVnYen74gIKA4l2qOmWW02keq2MrTtxHWprlsZMxbfl2&#10;JopZeQptkJNnJlVnKiGrUPhlRCxPel1jdrDezsSKldslIJhJD3OnPfSsoZdzXESpMt0+8saYLBCr&#10;buzVJGYmSVt0AzJE+A07jKw3MQ1q8ESEup2rmRFqkxUX6TTCEr8Ld65fxUHGMLTfT1Wy5ehVeex3&#10;2OY8p2zEaRclq6KAg4rTwwA2vDStc6hHHBxCsjAUJB2wiO7dxCkssdR/0WWNjuHrX55YYsBIFF2z&#10;OwB+WC2s89k2tbV4dyF9RxSjGn/A5US3RihNR8vpK/qoCreB75ZGSJRLDtSsnV2UjpmVGVOPLuTX&#10;R42S1SvvlcjbGk0u5IzZMqg+pTfBEbtm1MMuozxKlCGG9cyiWgJzYRyqwPCoIHXKpEFIBV7J2Vyr&#10;CgXMaZb4R23R8ThZVLfYr+GR5swKSXVrKKSVjGzUHcDbL4sTKm7bTBdRK0jsR0AyfHTSSSjI7OPT&#10;I2mjFSaDfIfUo2Qb6/JWiqFOWDGyu0qu9anViEfvvtloiFTHT53nsWlkNWBpXKJFITry5pstxWRB&#10;VR1zXzO7lxjsibq0FRFGKufHbLod7VOLGdWga3uHgkSrnp7ZmwNuPLZE+X4gkRX/ACq5VMqN2QQ2&#10;ct5BIqLVehOUmVNsY2v8v+VYJrkPcryVAdu1f5spnMybYQZk9ioakeygDKuFvpRkhHEpTBVJRFva&#10;GDdt64QFVBGqtUgkk7HCq5wOWFWPeYeUJ5L37ZbDdhJhc95ch2LGqg5dGmiWyJ0Od5ZpHO5YAUyM&#10;9kQ3ZBewRQACNjXaoyoG22UaSy805Fg9VlBckn3Aw2gBBpatNbGcHcEAjwGVgbtklCJCHIXcDvl7&#10;QAr8+NePWhGASCeApG/l+4aobiDXrXxyw5NkUzTSbH9F+nbRGjgDkV6n+bMKRst0QyxZfU2cinYn&#10;C20p1AkIU1A74CEL5Zl6Vbl74UrbZ/U5KcFoSLWLmW3Yop27DLQtsafU7qIBJAJUJNBXEFNpPcRy&#10;3EhlCFBUUA7ZIyaSiobW4lkZpmL8aE75USpFp7cW6Twj6uwQdxgSBSV3V01mAgPP3HTAQypXtZrs&#10;xq9U+L9mu+DiVOY+1cUoyC4eNgyGhA7e+FIKHnuHZ+KdV7jJJZDY3DGJTKamgpkQVRDkNJyHYZJD&#10;b8uBIrWmAJQ9rK6I0j9+3ywqgIbgyTMT1xkgptHOqrUnIhUFJGzIXP2DXbJEpahuQygVoAPlkaSg&#10;WJlkMn7K9/HJFURa+nNc+qAAKdB2OQYJwHUDiDU5IMm1HfChK76x9dyQK+2ElLHNe0qMcQEAoN8h&#10;wqg4NKOoW4gmKqFrQgb0GVoV73SIxYqkasq12BHb+bJRFJY+zSFo7NgGVWAUU3wTtD0KyAjiVaUY&#10;YIoR6AV33yxKqKdBile5oKdsKqF3IVWimuEKo21u03xswpgKEUlF+D8caVcwJXiDilsMjjiaj2wq&#10;lOq3aW9uYVFCejHoMmAillvcepDG3JXI2JHQ5WVTSMB0IpT2xVSu4lZQz7YVUi7SJ6RHTpgVZxaO&#10;hA3riUN+ozOBTfwwquSVzJxYcSo2xSrmZgu9QD3xCUjis21PnbluCIak+NcmSxtIvNWiLaARWdG+&#10;GrUy7HEHmwkSGIS2piUVFG75GQpgTajPISlCemEMCgGhlNwgQVJyw8kXSY3Du6qiijHbKwyQMkat&#10;8MgBYeGTpjbcjCSExA0J8cFJCCjt3V122B6jphJYlN5hRBkAqXykmYDxyZSF2oyPH6ZU0J64ALZr&#10;I1+u1U/Dx8MPJrKPlFICo6gZEHdmAk1utLhRk5MSms44moysK1p6iSob4t8kWNqF0y0K9KHCGa+1&#10;Qgk+2RKIpY61Y/PDTMmle2me1cHqpzGnBuhNPIZ1dQy75hkOZE2ilPPoMi2KwiIHxEYLZBTekYrT&#10;fBTkcSWzGtclTC7WxR8j1plci3wFoiRQtAKfRkYlcgDQ9uuTcUphbn4akdPHAgBfO/qD4gKe2Gm4&#10;SQ4DCpTbGmdqMqHqTXFI3WKtDyyJbQ1IqBSQRU4QwkoQXMkRNNq7GgwlqtTvWRnBj5BAOjeOFw8g&#10;7ktvJ0kake4whxjs6wMURYXFQDTcdQMZC2ccpjyTnULfT4mU2U/MHrU4DB3OlzGR9RQEoVmqh3zG&#10;kHo4R4uS1BJDJyJ5AeGRLeYE7Lb/AGcEDc/xyUC408ZiutJiispIHIUNcJKIwJG6Z+XILE1kuoy5&#10;5bMO2Vzl0dTq7jyL0G1htbxCkRBIApUb5OEAXnpzJO6QTxskxiAqd9sZRpiovH6bVUU7UypBWFAK&#10;12brkUUpQyPI/BxUHqcJ2W0YiGE1jqAMhdswFKefm9QRXuMkBSld6lBsanAgBD8qsa7e+SVUdHIF&#10;HHtkU1ai0pjoG2Jw0qrbSAPzr9kfryJCF11MG/edclEKVJ5kZqr0yTBtrgnbp8sFMgUUb4el6Mai&#10;nf3xDIFQMgU75NjzXx3Irx6ZAxVDz1apFMmFpDy3QhIXpTrgp2ODTCYRsMyspBG5GV215cXAsclg&#10;O2TtxCKS+/eS3cLI5oemWh2OmgCh5boxrWNat44eG3amIiEsvAzMJJKgnJhqEgOS28thEg9Nq8u2&#10;ILlcJq7VFmZUVZRt2OAuRj3G6IuLxGFIRRabj3ysBIjaAnQbSDp3GWiTZ4Qju5Y0Yhht8siS3RgD&#10;u1LDFI4CNxqdye2GJcfNH+ajGsZLYn05A6HvgNFp4pAbrInZiVbYHbABTXRlyCFuIo2HEncdcsiS&#10;zOGggZIlTcb5dbgVRRSoqAEd8qLnQARPqsAUc18DkacvjoKMEsj1XiWAwkUwhm3oq11FGihl6kb5&#10;CJbpgVaWSnoemZDrMnNWQKprGxOQLdAOWWRn4AYeTi5hewCnICK8h+GSBdZKBvdasa9Qxp3wkuVi&#10;hXVFWk0YBR6nwOVSBdrhkOS4zAmlTT2yIi2yyBVidZPhNd8iRSaEgp3K+maKa/PJR3dPm2ls1FAS&#10;NyA3hk6ahlrYtSly6xuADXJKTapPaS2lVddj3yI3YwkIF0UUsiVH2crkKdzgJk66SRgImYlR0r2x&#10;iaY6n0KbMYhxQUPiMmBxOoyakjkgZUd28WOXig6+5TKrHZsaVFDkJTdjp9PI7lM4J/qymJ1+Fu+U&#10;Hd28gBGqQcrFnJQbZNwMYINtm5P2aDHhc6OrHJEQElSUYVHbKzFysWW3S3nHaUYiDbPNWxcCslPT&#10;ABPbE7MBLZyQOxoaVwSNIFl0vK3fehwR3dPqc8gaUYVF1LwLBK9zl4dOZEnZETpGsdFoXHhkgHIg&#10;JdUPbyFCOS9O+QnF3elnWxCYXMf1ugQA0zFB4WzVY73bgd7faTiF8Mbvk4E5gBL5KHl9OZETThGV&#10;oyDy+RCt0BzU7mmT472cKYRc1nbyR8oj07eGTEXGGxSSVApIbqOmTpyhlS+UENU9MmpkqRuACB3y&#10;BDsMJFKsFp69Sh+IdsiS5MMfGsMRVSW7YjdpyXDm3ayKDxY7ZGYRHU0F7vwPGvw5EC3By6glVfUq&#10;J6fUe2EQcMSKmk7PuNhjKNOww6gwRiTVHEjrlPC5c+0JEIO5AVjTLohw/HMliTFDhIt2WnkRzV5g&#10;J0rTf2yANOXnNxtD+j8NK5O3VcZf/9QdL5LvpF48G+nOdEJ9z18u0oFdb+TNQRDGVPE9tskYzPRi&#10;O0IKcnka+I4iPbAMeTucbJ2jE7IVvIWoDfgQPbLOGY6OvlqYkrB5GvIzy9NyfcZEmfd/sXIx54R3&#10;K8eWr6KvKE0+WVmRHSTm/nIkbcKXnyvcgn92RXxGPinubcWeB6rToE8H2q1+WR8ZzoZ4ja0LNpJU&#10;14sTloyhqlMA81Ce2KrQRE+5yYyBonmHRZbwRf7uU1Htk+INkZRlzXyWsTisYo2R4278vE7hAvGW&#10;NGNKZMG26OOkXA6R/aQtttk9nTarATJRdo61kUrgIcnSxEeZXyNDxqhJwOyMbFqcdw7jiVoPliQx&#10;B8lN3YVVQevUYGQmoyxuyF6imSGy5YkhW06Ro4zv17YJi3FxYiPVahcTeqak7g5OMacHVZLKvGyE&#10;fFXfwORKNKb5uhUKfhBNDg5u4hMRWEyTOSvw/PCwkDPkioVWGP4gCw6nIHdsA8MbtulTWVSu1RiB&#10;TROfEhlmo3EVGGmzEQNmpTFyq+21MsjumcY3aJtprKn7tWD/AMwOSk4U8QJ2aeORgzr8YHUjtlNN&#10;49CFjJqSNyfHJBhIkjZ0UxkLK9Fp4ZPhdPPMYmkJKD1DVHthDVx+bcEqoeVfi8Mlu5+LLGI3Vln2&#10;YnbAVjnEpIpJise5298qLtrFKcKiT4lBwFEd1WQltumAOREWrJcJDbOjDkWNa+GSLhaiAG8ksNwx&#10;b4SFXLKdb41HZW9IlPULHj4nIOwgbFuE2wQGo8MacjjLrdqMzDY+GG2o4RPm3JAsrVBIHfBbjz01&#10;bxbQ8FKD7J8ciXLwjZUhm9NaeHTBVuQTtS83EjkPSgr45IB1mqGyIguEneqHi4ybzGQUnVhq7Ipj&#10;O5O2+VSi080dbBevEVPfK6ZCK+bizguOXHFgRSmwBBpRR4YhVGNeNS30YUWhZYd/hJanfCxJWxVO&#10;5FaYqFUs1K8ScbZAL29S4IOwA9sVKqIABvgWlq2UchPI0phY0uexMUPrAUTxJyQiUMZ1HUoS4Eew&#10;HWnfLQEgIm2u3eLjH0OVTg7HS6rw9kK7xxsVCgk98rp6rTZxLkoyFQaA4XZEoqEilVPXFuCJMgjA&#10;aQVHbIndxc8hENjUI2+FvgB2yVPK58h3R1hIIzxBBU+ORIdNkN80ProSVgkY+OlK9Bl0S40eey3S&#10;tRmVfqsj0iOx2r/wOTO7s8OMS3K6cxhyIyWUHYnI1TsBGkOF5mpw2ox236SjoAMFt8YALlUUxDMt&#10;gAjLAXFnG21VeuWOJIUvOLUWjQ4qtNPDbFDVRirW2NJty8K/F09sVtTlePkQqnFgVAkDtkkKlvAZ&#10;nAoeuEC2XJlFjYFKBftZm4sTg5s3QK13p4irUAtSvTNljiA6syJKf2mm/WbeNGPEKAT8hkJTotvD&#10;ahNfM1wkaVVQ4G2S4dmUJWWS3X2RmJFlkQOlijSn3yc2MOSCj0KW6mZpKIvKu/fJnJQRjj1VrzWm&#10;iYwRAfDtU4xx3uyOS0yikMlsrN1IBykiiynyY7rIJY07DMzFs4MuaF06zd2QKCTUE5bkyBsxx3Zb&#10;LGtyPRDAHuM111u5Uo8SX3AS3lESjltuTlg33adhsx/zPIY2BQ0+WZGMOPKRBat5nlhNSaAVyXVl&#10;M2v0mUsp/wBbKsvNYHZKb+1lmlkdVPU79slEtVboC3hMUiyNIqODUbVywlyIhkyj6rH6oPJutcoO&#10;6SeFG6HqL3LhmpuadMEoim6BtNdbdhCfcZVjYZJUkcF96UPpqPpy0leJMDqvrWpgVTypSvbKxQNt&#10;ktwraNFwgJfqSchkNlsgKCcwqkUQIHxHvlLY3GWkB323wFUCknFjTqD1yKhUkflTucVXxD4q5IMg&#10;mUk4C7HFShZCTv3yCtOFqCdz4YaVDS0LbbYsUvmDSHgVp74qr2cPDYnYYskaHUoQNycSgpSYgJiC&#10;x2FR75WViuQlmNNjXJAqVWMemad8kFCaGOKRaqNyOvviQpCmkasAJCVAwJXkKSQDVR0OFUHdlJG4&#10;M9FBqMFIXyWymjxkbffjTKldkRFABPOld8Kq0bMyjl4Y2rZNdsUNpsSTiqDv5OS0PTtkSUVaUaoh&#10;dVZiSR0yJXkVIBGAZiBTxxCSsjuSrdaD2woCJDKdw3InJIRCS+nucKUQl2GUmladhhSrRTBxyIp7&#10;YFS684M5YdMiWFJe1CaDpgC0g7oiI9aZElkFGGckUArgjJlSJaSFEB3HjXLAWBCV3U6ytxTIyNoA&#10;U5YTGKcjVtvDbADTYJMntW9GMKO4FBllsU8sVZYgSNvfCGSOUgrTChSf4TQ5FUNenipr0piWJYXf&#10;Shn/AMn2yniTFZ9ZZoOpoDloLIlzyv8ACCB6Z7nDbAhdJURN6OxO2+NsCEq/RnBC7Hc9q5ESYjZL&#10;xHNDISm3hkxNINJlp0s0h5BiSOpJ2x47bQyeMz3NGJJ2AqemS5otEROwFW6DbI0m7RSLVwTvUYCE&#10;hM4mA9sKqwbw3xVDTPIx4rSmRtCT3un27V9RascQWBilkFolsrJTvlgktIyz9O3fmdz2yVqI0oXF&#10;g11L6stSpysi0hHaZCI2IHQbDJMk5baMt7YsSwrzQ6m3Yk0Nfvy2DQRbF7f0YU4SKxmO4PSg/ZzI&#10;CkbI6OR46Bq5MhxuJMY1DrRwD4ZWUrLZPSmIO21FpmHkO7k4xs1Ztxme1Pwk/ayyJbKHJLddigtp&#10;FWOpaor7ZkRLjGG6ulijANy65YJNMobolporQBXahPTBzSFC9vFngMcZBJyUUTBSZrCU0dlIB6Hx&#10;yziY3SGnspBvwO/tgMmYlaY6DAySrXr75r8p3c7Gdk+s24qw6VOGAa5oitPnlwccpXc05sffLQ0F&#10;Lb3kAvUD2y6wxiVLT7lmueBJKeByJci7ZHEiqahV+dMqJYgUW78Ex8htTKgW20JoyCVpeXQqTmLI&#10;7uUBYQv6LhCLMQeVa+2ZcDbiy2RKX/p7MD9GX00EpfrLJNIHZiDQdMmAgFA6akvNo7V6E7kkYkU2&#10;8R6JiNDndw7MHPffIGbEeaaiaKP4S6gjtXIAMiLU7y7RkVQwP05OIa5BAmVoyGJ69MEyKZY4m1fU&#10;4DJFGwHQb/PMUTcsxZvoTc7dKilFG2VSbqRl7L6IJpXbI0gmmC+Y7wzGgAUe2ZeMOLMq1lWSNQDT&#10;bvkiirU9WIW3I98nBoybMakduYpU75exBTJZ5f5j9OCgxJJTCK4YhUY13rmNMhyYDZHKiMN1ByFq&#10;QovYWzGvprXJW10l+pXR00rFGoCtucsEdmUTvSZxxRrb/WmJ2Fcoqy5B9KT3Ouev/ekkJsMyBGmo&#10;niWpaLqSiUHiCO+S4qaZRKJtNJjsWNwW5FR4ZXI2zgU0tJUuV5KD1yiWzkAK0Vp+8aY9SKZWSzAR&#10;1vaJCnJDuTUnKybZ1SvDKkZq4FPHGkqd3qdvvwA+ZywRY2EZbaxa/V1CISRtsNsiQ2EBSu7eHUUJ&#10;jor08MALWY9zB9a0iVTTgfozIhNo5IHQtPeO5JII23rlhyNhAIZMqUFMjduOQ2y1ckbDASmIUbtB&#10;HEzNU+G+Absixe/kNPcZlRaaZBphrbofbISZEo5j+7I9sgxtAOuWBglGtKyS77bDLobsgSFnly5n&#10;XUo/TPJ60WvjkMwFOVi3emzxcUpdE+tTc12zXBtkGMavK0UyFWpXt45cA0dULGsrXatU+mPtHAS2&#10;xDLktYlIVZObnpTpmMW6k0hBi/dtgCUvvkAJH3ZJrLG7yQxkjvmTAONLZLLiWeT4Iq1PX5ZdYDAB&#10;Z6VtHbiAoOQNS9dyciSW2JiybRNOV7ch9kbcDMect2zhav7KKKPlbqFoaE1yKOGko1PlCqIoq70p&#10;kwvCjjbFUAc0PQjIEs6pSS4YgxoxAHgcICOKkPNZeuOMkjEeGWjZoMiUtvNDt5D8TOMtiWolBLo8&#10;NufVQseI75ZzY8Zbt763FwgmqIy3xH2xlEsoxBO7J4P0fciSNKMlPhamYxsOQYxCS/4aRZllV60N&#10;aUwktUZUUxvLUpG0lepByu29EXmsw39utp6tAFpSm9clFskLDENVeAkBGZug3zKDimNJnbaeWUAN&#10;sd6HAS4sgSj7ezFsCzEfRkDuyiKXPdRpiAz2Y3rSmadmUih8cuCQgLe1MkionHlSmEpJTm10GYSI&#10;7BSAQTvlU5bIgd3pmlOOHpA7DNeXYjkl17N6TlCTQnpkqQx7WLuBHCFgtNzmRjDj5I2k0qi+FICG&#10;IO+ZI2caUaUxolwxrw2yXEGoFC3mhTFy3H5b5G+5nGayw0eaGQysoCgUNTiyMrTFeK7BgD88nTSW&#10;tQtJ7uRXgXkABvkG0GlCDRbgTpLKnEAip8MpkW+MgzW5n9FPUbcbCuY/C5FqTuQ4kHSlciQqeWTi&#10;RQfHKmaY1AjYHwOEJLAtT06Z+bUqD0zLiXFmWLy6XKpNF65kjdxuNPrJoreJI5HVSBvvkDFeaJnv&#10;IJIXiR1d2FAAciI02cgxo6DcydYiR88mSokmFtpLWduHuPh+I9cqNllGT0S3vlls0ULxAQUI6HbM&#10;aqLl8wx+6g5K0hGwyZLUAlUhMsbRwGrnwPbJRYzQKaJcBgxUGnjl1tF0hbzQ7hnJCj78sBYcSjZ6&#10;PJbFppFAAHjgO7IyRPwAV5DLKaHXOmyahxkhoQABgJpmDSy28sXCSrK/EBdzv2ysybQUbp6IbyON&#10;SOQJIyMuTOI3ZI6hY2kPUeOY4bikLXluLhTK9FrvtXLa2axCyuvdLN7KZY2AQ9NsN0GEualL5b4o&#10;Ssg+7IxkgoCDy+ZJPTSQA7nYZZJYzKcfo1rVeLKxFBvTKwWRHehfRjnYwklSwpXLBKmvhDf+Fw9O&#10;UpNPbAZpopxpdulnJ6FTQAEZjzciEiyVH4gl9wMppvSXW5yVLUNBv9GXwDTkY/FHFqSlGBAU+OZH&#10;JoPkrR+XLQmp5HImTAWoXOn28bEFCR23yyNsDKlKqWMbTQoA2w3Nclw2mJCCXX7mQMw4qFwEU3gA&#10;pvaRQ3qLNMgZmGVliUU9hBDG8kaBWA64AxIQ3lljLe1f9kVwZWzFumGrXjqwCPxqcqA2cje2QaDM&#10;7W6B+pAJygtiZ3oBh3HfCEFi+qkAAnMiAcaZSNpCWpXbMkBxTJJeKSGQyOVI+yAOuWHZnFNfJtvN&#10;dyvGNwev0Zj5C2x3ZHxWNijbEGmUsqpjXmD07RjFakmRz8eWxG268l9+ZY7JUU1oAScAZgpXH6ix&#10;peSEFQ9KdzkjuhmSCOakkRopANPoylJ3Up2UIQdxk4hpkErllTiURae+XU452S7UGRmaiVYgCvvk&#10;gyCpoOkyI5uJNtthlc8jYBafxMYWBBAp0rkOagJNrzTyzsVQsCAFpkxEU2cdFO49Su5bT6u7FeCD&#10;Y98o4aLkcdpf9WkksnZjuxp1yVsG4HjtIVjlcAgb5KmoxtF29za3b/VxIGLAkge2JsMeG0Dc6Iss&#10;hZXHHwOSE2rhIS7VdLhSRFZzy2B22ycZFkp29pFYXdUYuQvbpid2dUnqXywlGG9CDTKiFGxZQlLh&#10;BOoorbjMYuUNwl2qwVicqvIgVycGEgwK9nPEpwWvjmaGqrXLqt0g4KwUADoMnwgtJNJno+qS3TmK&#10;Wh4iuVTjSg2n6HlTplBZUkOoyR/WnE7MqgGnHxzIiGF7pZYM3OQ70ywhTIplBIVYV3pkaa+IoRIw&#10;lwz8l+I0pkJlyMYTHSKm5mV+xoMoJbaZVaMI+A6ljmPJtGzIrc7VyAbQxm60ebVLkwgfDUsxr2y8&#10;nZrq0rm0KGC5EawlQh+1748G121mRukXpElnBdlZnUELRQf5sBjskDdkOp3EMdsRLQAjY4IRstpj&#10;swe4uYrwtbRuK060zLqnEMUJbQ+hWOvNXOVZJJjFMk1y30uZUkj9QKPi3/4HjkYx4m0ABB3WrR6k&#10;KsCqo9VFelcyBCg1yyVyTrS7ySWBITUgdSfDMaezOE7RN7YQiQgICfffACiUbY/q8z2jKsWwpUgZ&#10;k4xbSTSSi4nkhlkZmp067ZfsjdBabpV3rUhECM6qfiPb/gsqyZQGURuz9dLexRUlBDBcxeK20xpB&#10;wWLN8QB3JrtlEpbtoGy823BSzdu2WRNsaCBnuoIZnMCv6TrQof8AmrMkNMqV9MhZ0VUG53pkSWAj&#10;fJu/asLxDdj2yUVIpjjafIWqaA12rl/G0qo8rXL/AL1ivEnInIz3RD266bZ/Vju7tX2yqRZwFpv5&#10;dM8Z5Rtx379MwCd3MiUwvbG9eQyyRlgepXL4yYyCFmsonPqSJVx3brkxIhrItA3kDB44oapzIDce&#10;tP2sTLZiAy6yie2ra2zfC+xLD/gsxjK3LjsnSQxwqFWoptgpPJeWdPhIrXCqySp26bYEolf3grhB&#10;VsJsD3wqtk+yD3GKpZrVskic3NNtsnEsSGB6hAsVWrXxGXDm0SFrvLhBlchaqMjkLCEaKcXMqwzf&#10;vOg7ZABvdKY54WZCTgBTS7S7LZlZhRh+ORPNaTeHy5Au8qhye/TAV4Ut1WzisJQYFApQ+OTEeqCC&#10;gLpHvJiVNE2PSlcgZKYomKSSJuYpy7ZVbIJtp0zzq0srDghoQckyTO2uInkKqQRSuSpaREwUbsNv&#10;HFUJLxJrHtiqWajbkMWKcwdqnG0MfOmj1RIhoQdxkSxc0bI4YipG9PHIpQwkETs4HGvYdMFppfHe&#10;LGdwOJwgrSnqJF6UEYULHkjLZaRtuisFKgZAIRyHhQnLFXkmhbscVQ0jlN0J36nFKaaLJJJH+8JI&#10;BNMhaQU+i4kBu52yxURJsMKpVqQFVQELyIrXFKAe2FifU5Bgcid1ITq0/eopIFKYhCFupmVvq0fx&#10;E7gDJ1TJJLu4aBjGRxcdvnkCgr4gVIBFV7jBbFMrDis5FKKwp9OKpoicD2ySVcR02w0qHubUyGik&#10;qT3GKbSq/tlswPUJcHxwcNraWXOviE0Cry7bUw0mkQ2uO1vWi1IpQj/iOHZiEHbwWyMhZP3oNedM&#10;hLdincYXq2+RDJW9UU+Hpkkq6kMKjFCtEu1CKg/hhCoO4T4yB0wqoxxldsiqtBcJIxiUVZR1wqqR&#10;y4FWXssgWo6ZIJSTUZvWtzEUDVqK/PJWt0p6NZraKgcVXqwyqXNjzZIJI2HKMUGSS66ZmjpTrhVY&#10;qhmSg3HXAqlLWp374pWQxs7+otDT3wMUQ0zR/ERUt274WTau0rcYTx274VQ+oWxjif0qA03yQ3Qw&#10;W71CS3LoDuRl52QWF6ldSvPzBoO+FolJdE/q/C2RYqF1xjnFGKlaZMckELrp+cdUPL5YhKhGaLvh&#10;YUpzt8BwJCL01iYajwyJQAh5NSZQeS1GSEWxE21i12DdIRxUAkE4CUAW3rFs0UcRYD4hUEHBFnWy&#10;E037TeGMg1ImbYsV7YQlbH6YT6ww3HhgKrnmWZeSHbABSW9JrVj4YZMEDfNXmp8cmGxGJKyxj5ZW&#10;ebG0Gtu0lXXeh3ydqS2yVoDkSoKtbyG2ehPw5jTg5MJp1FOGoRtmIQ543V+dcDKlOb4htiyQEg3x&#10;SHD4e1crIbhKleNVZdyBgDWS2fSQHi1TkmKvbepIOmC0IoRMuzbHG2VrAgUYVtbNx4nl1ws4lCRq&#10;WO24ysuTEqzwxKKsQMiLSRakrpSiEZJjIAIO6tZGblIfh9skHX5AlMy8D6kY+EHLA4sgh59RLvyZ&#10;R9GT4WEee68XcK0dVr88pkC7rTShFFevzHLpmOYl6rDMVYVA6uoKmtMqqnLEgRs5gJPi8PHCgi11&#10;vSVvR7vtgNjdpnMAMv0nSIYk9It6ZrUk7jAPVzeU1eQk7Iy4U2EnOFwfArk+GnVyQ9xK05ErdT1y&#10;JkxtSeYV3GVlivjkhO77YGQFtLcQh1Ub8jg3WkJdzys5MXQYY0xOyBa5lc7AAjLuFbWS3MkvUfEP&#10;DbCIhgSuUTOKSbDtQ4DSLXT87Y8FYsOuIFshIhSMzdHqW7VydLaz1p1bZTgoJtFxvIwoOmClu1VY&#10;iw6b5BDTggigrhTapGnIFjtgW14kUChFR74Qri8bCpFDhZNR2/Namo+WAlsgaKV6srs4U/flgd5g&#10;N8hwqttMkCrGG5SHKpBc2IyRsLtTixGRJdRPGQaQesLGyihq465fjLl6aBHNI5Glt6OK8cu5uxNE&#10;KvqPdj133Ve+QpxJkcgoXYf1OSKaZIUzxyMQvWQmMczuvXKi7TFMkLrhw6q0fUdcAckWVAFXP7zY&#10;d8myu9lzJU0iJIHtg5pkeEc21mWOMq6g/ryQDh+LwrDMqDlGx3/ZPbJcLKOUFZHMZzw/axIpnHIC&#10;tmj+IEHevTEFckb5KU9s8Z5uuxGxywF104mJsuibmRxPTBJuiBPkj72/EsfDioPiBkQ5PCIhct4E&#10;iWPhwIG7D9rIkWnFsbKxpkljNe2QouaZxkErNSTQHMh0spUV5PGir1ORpqlnr0hMIoyF5AjllJLf&#10;gwSJ4lohMoqaVr3OEGkZ8EjyUpYmtGpKux+7LAbRjxcP1IQAFgaELy3p4ZZaJD+anEy2qELankoH&#10;UjfKXNw4wealyIYt49sid22fpUGZQeT9a9DhppGKH1FZeRlaSR5OBcfV4REXFyRyXTczsVwym6WU&#10;qTLUr4zosRr8IG+VwXGeI7pdb3LR1iB2Pjlkw73BKlcXTQ1DAEHvlVW5GX1fUqxuHHw0qcgXVZdK&#10;JfQh5VSCrMKPk4m3Iw6bwhZXQs0qgsOvfBLZ2uL1BX+qoz+lI3E/hiDTTOKGubT6u3HlUHuMtibd&#10;LmJjsh5aKKD78IDjwgbtSiARqg0OEu0xBETt9YIMvTxGQunIlES5sm0efSlsJLSRA1wd0k7/AOr/&#10;ALHIg77tfgyuxL92kqWM6sQnjtvlsqpuBMP6S28glPH1EZSOpOUxLrdWRJDyWvFeROWB0l0VsMEj&#10;/YauTunOwylLk3IGi+2Dkebusdj6kbbRsOLxHr2zHkHPAEg1eIRUSAhsMA4uTSxKBdlC0HXLadfk&#10;wRiNlfS9RubU8YySh2K9sJdLkgWQ6f5QvNVgbUrd1CKSCld6jLYytw4+o1SVTpE4ZWFGWu/vk6dg&#10;cNBKorcTOUbpkJSpni05mi2htU6LQZXxEu0hp4x5rLZrQSHfiex7Y7sxwxOyotkLqqoatkDOnGzi&#10;0K2nvAxVqUGS8QF1ZDjZ80269sAmyjpJS3QjwE/DT55eJNfgEGiirWEIfTJ3OVyNuyjptlR0IPhT&#10;IguJLAVIpV6nrk7cjT6cg2uZxy4sAa5F2wIGyKSNaccpLlEAhE/Voqcu/hkLLR4Au3//1exVwK6u&#10;KuriruWKu5Yq6uBWqDwGDhCqbQRP9pFP0ZA4onoy4ioy6XaSijRL92QOngf4U8Z70LL5b0+XrGB8&#10;srOkh3MvEl3pfceRtOl+yCpymWhHQtkdTKKXz/l9ER+6cD5jMeWikORc7H2lKKUzfl7dCoUKw8cp&#10;OnyBzcfao6pXfeULy1H92dvauQ4pw5hyTrYTSK90m4WvqIfuyQzd7KOePRLmtZFG43y7xAXIhkID&#10;gHAoK5K2fjE9FvIoCrbHC2Rl3qLyDjw61xAbJTFUXJEEXktR45NxZGh6SowxrzLbfTkzydVGXFIg&#10;qps3IJDfRkbb4YSDYVLdmJ4ggUwEOeMwHpIaduLVXpkAHMhKldSWTb7VemENeoJI5KjSs+8hr2GR&#10;LXhBrko3SiqlfHCGco0VK6ijdTzG4GGMmGXGCN0LDbooJNd/A5aZOJHGAjIvUoQpKqfxyJk5fBxD&#10;ZdDDwH475WTZZRw0FB+AqtaV+/L4ui1uCt0BKWjBpuMlzdSCYr4mE4FVoR3x5OcMgIR1y7SKFUCn&#10;TbKy5OIkj6W1hJWlaexyu3b4sdhVWP0wKsF8a4C38XBzakZF6MD8sFNkcoKmArKQwrX3yV015MQm&#10;N3RgU9NQK+OJLRDTRC5tPZ6qG3HUYeJjPF3LI4o7fdviOJNt+OHDzXKnqGiEAnviC3mF8kTEi2lQ&#10;WDVHXAWcY0N1F2ZviG/hgDUZEcmwoCHmv04FiL5oiJQU2AocSuSIpDSxtE4kUUHtl0XmdVEE8kxs&#10;51+1kZB1Mo0jxdtSitSuVoBLorh12rUY7Md0Z6gpU5GmJDb1lAxV3EgcFOKGrVVDmorx3xJbI0qy&#10;a08Q4Roqg7HJBSUG17Tft3x4WBKxryuyn54aRa2S/IUIvUYhCV6hLNMtOZp4dssBQlkc8dvsiB29&#10;xkwUo+C4lmHQg9qDASmIsouayRV5SChPXMWRet0WOh+P6KADR28pUfEPfDzd5ChsrRgSPWlB4DA3&#10;k0NkbdwGaMCOhoNhXIvN6rObQF5ph4VkbpvTLo7Ojzani2R+nlVhBIG222SIddOVq1xps8w+sMpE&#10;J/aOVkUzwjdT+qrGNqYQXfY4gBs2xAqPHoMNthC6O1fspJwWyulT6jLT4qDBaidrDb8QQTkkrRAr&#10;775IFJAIbCBeuXB10w0WXthpoK0yjsMLFYz1xVqpySHb0wK17nFVKRgN++LFYDyyQQyHy3YmZq0q&#10;OuZGKFljllwhk9hCFZmNOvXNlVOpPqTaKxhI+sH4yenhkDI8kcPDutsmLzS18NhhkoNpEFLXSEf7&#10;8/jl97McTLbxlWnMhRXMOLdMWhbsrZIPS6udzko782EjwoiwYsCW65GTMMavVrPLQdTmXE7ONHmy&#10;OOkdopYgAKNzmKeblSFhbFYQT0lf46io8MBkQxjjCJmURqFQBQPDAEyS3RgRcSk7nfLcnJjjWXo5&#10;3Zp0GGOwaiLLH/McDyMrCnHqa5ZCTRKO6rBCltbuzNUccjxEltIACXadeUUrGKfFkpC1BoUEw1Jy&#10;bY5CPNryMOuORdGH35kgssTLZnBtytd+Iyg805C7QJeMyxkcfnjI7N2NPtZvI5I/TVhXKImlyRtj&#10;c6utRGw4jvjxWxEaVLSThHs3InrkC3jZk2kz8owhG+QLem6q3AliMiqj+8iTku1fHI2hBLA6HlJQ&#10;8z28cVCKgj4VUqGPjhpLccbcuPfFVXflx74Er2V0FWGKrTbNTmTSuDdULMoVqE1xCFCS3kupAquA&#10;O9e2FQCvWAKBGSCa9caTSJCMgoo6YEFKrsqkwLHcnIrEWuhPNiwrSuFNKpqHBOSDEJpC8axlhsem&#10;FmQsAJ3P04GK1WD1INAMaSgLqNuXIdcgQgL7MVHJvowhkUdbCNz8deR6ZKkBESARnjiqlM1PiXFV&#10;QycwGGKULeoWRnNKAbZWUMfuLsqoBNfn2yHGhRt2LEPIrNHXcgYYm001dkTEsqlF7YSx5K9tfRy8&#10;YEQKUWhbxyYI6MuaLX3wsV6sENRiqOsVHEtMQBiySu+lXmQhqK4CGCkIwor3PbDVKUn1NuDHplM0&#10;RSl7+VelF+WRBbLcjmRS5b6K74LShw3FuR2xtiEdbTtcTIgbkKjJRLMMrZ/ScSDqDmQGCZQX5lWr&#10;YbZo+KXkOQwIVApm9jihLNTRiCoO9MrkwYnLYOXPM7ZRTIGljW7wqwYjjTamT5KZWgWuitFdSQOm&#10;SBUKkt07IFNAO+WDbmmkTqF/HdKqww+mqrStdz/rZOUxTWYi0vLc6JQHKLZAI/TzFDA0YFGUlvn/&#10;AC5ZEoKJ0q+lmmMb7RgbjDxWzHJMjKoqAdsNsVzXJNAu5XwyNsgnFuziFeYpXfDaSi1qB0xtC+rE&#10;cQo+eKoFrVZHZpeg3pkUUxbVWiUM1GDE1XfamBAK+1jdYhM/2SMsClGwanFHEwZx08cIKab0a5+s&#10;MXBqK7YU1SeSt+5avhiwLAdZnBBWQVFdsHFTWAk8rGdzMd2pQfIZkRm1yBbtbwPMrTLVQRWvSmW8&#10;VoEO9PLORLuYiIUjDUqOmVykyEE5+oBQW48jmOQ21SBGl+nIZwKN4YgoSTWbJ5ZQzClDUnMiJccu&#10;W4jFF5DY5aCirW+Yfq6sDG5JCjbJRLXOO+yT2xoSTkuJmQnVtdPchIXakaDbIHZdymCmnTpkLYkU&#10;goyTdcgK08MxMh3cnGNlsfrCckg+nQ02yyBZFXSSY/E52G2+XW0UqtBG+5G+SBapBKtbRbfiN6EV&#10;2y6JaxHdKrWeNbjlRgadMTKnKjBllrFIY/UdHAp3GY5na8FKkltc3cRKj4O2VkppD6ZCYWkQjfia&#10;5iS5uTA7NTQsECVqqivyzNxlxMkSUqmK161OZgcYxQl1yLAkcqjJXSAEx0zSfqwWYyKS4rxHUV/m&#10;yoytuohN4iFIrkEMZ1CSksmwNfwy8BqCW3BJiBHick2hT09pDOvIk08cx83Jyce7OioaGIH3pmDF&#10;tkynRP7gYSziiNXH7uuAMJMI1RULAEVzJgHEmlkupvbngACBtmUINPEvgvBqIMbgjjvtgIpJFohN&#10;Fi5AhiSMjxMAKQdzNFGxU1qDkwEc29O5TyMqtQsuxzByyNufijsmB1W2iPps9GApk4brKDhq0BNA&#10;4y/hcchLtc/051MG6gAVyYGzXdFVjuZ/QNsN1IocqoAuUZWEputOnJ+FSa+2WcTjjYp7pcBht1U7&#10;HIEs0xFu08boNthWuAmmIiSts4jbKVUggZRLdyY2ERNcqsVAfiIyEg2jdNSCLND3Za5WAmSST8iC&#10;ak+2XxcfiWQ+Xpb6rlwq9RXJGdMhE80VZtPZEWr09NakGnjlUhbbHJ0KbeqjCq9crpKlHqCyym2k&#10;psOuKatptMjk5SQmmHiazCkDNZzR7kEDLBJrIpRZvT3bCZJjF19T0KrucMCiYpiF+eD8XG5zNi44&#10;Cv8ApaS2oiKCoApkuFbRmn6w13J6RWmQlGl2TcW8Z6g5VbHhSrW4YVf4ga08ctgWHJKtPkjhug6g&#10;gqNt8nLdviaDK4dS5buTXxJzHMGQy2g9TukeWNienbHhoLe6ktxU+hWhkIyshtEt2V6XIgINemwz&#10;FIb7ThWaTehyLJQuI2Y8jgQxvWFWOSrbV3zLxuJOO6noeqfUxKEiWUyCgJ7UyZj3tkDQ3Qt1bT3U&#10;6tIoVR2GGchWzSAbZWT9XiQW56rQinfMUByiaSTWnZowF68t8sDUhtRgYT2xB5EUw0yuii9Rv3Zi&#10;g6dRkQEmSEiQKKsckA1ybMyjpQjxy2mpSuwaczSpG2TiwkClk8nGNh7ZdTQkLxNIdgfuyRNNgNMg&#10;0OIwwUNa8jXMcm2zmyvRTb/E05+IHYHMWYLkY4hd5mkt1tD6VA532xxjdlMUwvQRAZZWmUN8B417&#10;H9rLdgWyIHDukdzbESEqduW2ZBk4w5svtU4otfAVysbtU1a5ceiaHuMMQ1S2CTyOtcuahugNRWkn&#10;EeA/Vkg2qWlxH60pwSLLmzCFBtmKWyIT3Ro2IZdwR0zFlzcuPJC3NZLsDwySsA8yEvcvx7MczcbR&#10;J3lbkDKKe+MkSOzKoNtsgXHAQ1+BzI65OLGYQU9PScewy0BgkEy0By0ltBZJpFfq6cu+Y0klMnAM&#10;bD2ykpAU9ej4WsYBPUbZC3KC5ahAiHkq0BOVFsZHpVHUEZSWQTOcgIQetK4QyLG9QFYjmRBxZsek&#10;U9MywXDISLW04zE/LLollFB6O5N8g+eRm3M6gApmMWIQ/ma7LW8cBpx3PvksYZSl0THy1OsmnReo&#10;32SQa5j5Bu5UOSJ8xwNDbcl2B8PfBAWiWzF9KYs8hpQbZZTCZtO1NeuSceQtA3rUZh75bENR2Qgj&#10;5q1egG4yTKIJSS9YSuSg4r4DLAhP/LsJkjjjPw8jSpzGyFtjG0+u4UtmaIENQHcZWAWcttmHWyod&#10;ViKHgleuWS5Jizuws3uI5EBDFjsTmLdN9WwzzDYmGUoNiCK0y8cmBZBplryVQ/QAZXKTHhRN1GAh&#10;A6DBEsZBJ4ZhbyGQip6ZcRYa4bc0yn8zRwAIiFmFDkBjbzIBJ3vf0lqCSugRe4GTOw2YWCWTTLax&#10;qDH4dPDKBbMgBAI1bpeO9dumGSIndOGckEAVykOQkev3IEJRPtkUOZEA05Ep0n0ki2PxV+Kvjlzj&#10;15ptHMoAJP0VwcKoKWN5mLAfDXLAaaaQ95ZObWT4T23wiSYxY3ewzNEIyKKo2pkqbhsyTSWEdvGp&#10;I2UZUQwJTGaVXhZAQSw7ZEBJUdDh9F6jZtwcryNmIEIt9PhuzzcnY5WW9kdiAAAvbKC2hF38wjty&#10;5ycQpYPq2qxONq0BpmVCLjTCTLqMLyBKsKmlcvpxjFHJokEh5M71yBmV4UbbQnSQZLYnj3yo+psh&#10;6UJ/iGQHkEHXqcnwJ4lWz006rK88agtGOTb5GUq2TEGW6KkjjkYoy1UqNsgAklbHplu1ECClceJQ&#10;LQF1cS205QECJW4k+GWAWkBSvbo1b6tOZFAr0yyISY0ld/qpc1hJUAD78sApx5c2Qae1UjZ/i+yx&#10;r3yiQY+9OtVulu7dlgTiRQinXKoxouQSCNmE35evEM1e/tmUA0cRVo5GKoKkNQVyVKSmMTEoWJJo&#10;MxpbFsgmVhYyXEBJNAN8gS2AFItYiDORsKDMmDTIoHRCUuyadqDDPdiCypdh7ZRTJKNcUTTg9qCt&#10;MuiaDA80NBZhLitvydAvcd8HEzPkmAt0jZVnVlqw5f6uQkdtkxjvuyPUb23txFFZuSg6muY1dS51&#10;VyVXQhCHb4mHWvjgid1LErny/JLKaEBPHMoTcMk2hpdDKGlRQUqcsGRqkCURZ2S6e7Slgy0ptgJ4&#10;kxCIbXLeMVo22R4EluWyjvW9RiQG3wiVNRFrG0+KwjMiVYHY1wiVs6pLDfAPRUoR75Ol2LU0MZuA&#10;6j3OU5ZbNmLmm8XGGUOB9rc5hwNuVJO9MnMslT2wyWJtlVuvOMr4jIBsSNJ5LWRmjYggkfPLmPEQ&#10;h57oOGkYktQ5YC1S72AX7Hmz967ZliIpxuLdRuby4ZRzZmWm1ScY0G/xCVfQVZ7jmf5aZCcmBTbm&#10;iTcR155hZG2CC1aF3uWIUkVyzEaCJhDWkLNzRN98yTLZxyHpFjboljF6J5TUAYU6ZgyIJc2MKCAv&#10;LoQqxlPGhoSckBbAsevp1u2DRuBtTpmTHZx5oKDSUnYxCRqt1AGGU6QL72d+V4Tpdktmq/FyJqe9&#10;c185WXNhyTae1adgrkcsWRFqv1aGKMKigN+1gpaSXV7RYWBUUqMnFBik7qR0FPoy0FokEp1S7ktH&#10;IRitQOmXRFsDOkosLmRXdyamnfLCGq0YG5sHk+jI2wMbTmJhxCb7HplRbAFK/sjcRif/AH2Nh4nA&#10;ZNsYlWsNJmmtDIGAruVPjmJTlCTK7GWZ7d0UlSoG30YQUhJb10hBVqk5a1lry8xluXnZBWNRSvau&#10;QlK0gJhdXjMfXbxpQZGmylQatLTlTiOoGC02n8chngV2PxEYQhY0TFKNgKqtopp12G2EBUQcKqEp&#10;qMVSjXDxjHLtkoqWIzRi4Yg7Eb+2EypqKvpdh9TJ4mpY9BkCbYxCaz26PG/McpT09sILYgIdOZUB&#10;2qSQB3yBC2oNfyWhDCtVO2RJZBOIdSuZlDE0p44RK2VuuVS53lB9Q9O2+TtiQhxaqidfjruMrLEO&#10;Fv6lWBoRtTFKmHZKqDQHJBbVYpuBLDqBjap7aXa3NvydqOvUYgslJX5CuEhiu1GRhbgod674QlJV&#10;vPq6hxSvLcH55CRpIFq+ryW77KKdzTDFBCUThLhKKKBdvn/rZEhQh5Ymn+DgilenbI2tIOWNVAFK&#10;EH4qZApTy3hSOBWStG33ycWKvcigFB1pliohFPoUPQ4AkBTgtJLlTHGpoD1woTKys2hi4jxyCQjw&#10;7DY5IMlQO1KVrklSTVHknflQgLtX3wkqlV/YTXTpIzHdvsjpQZXuvH0V9X1uaMCK3PCmxPbJx2SD&#10;SXHXAjgREl/Gu9cTNJAXvdxXBLuH9Q9zkDJBCNjLOPUB2OAFhaaQyVUEHcb4bVNLWVpGPMb065K0&#10;opXamFKnLNxHLvhVLdYJmgNDUjfJRNKwWaAzyKZq+nyHKn2uP+TlOTmllM8VqYCLblRQOKnDFiQh&#10;oJSwIYUK+PXCQhM4eaxhya17ZFKJVgKKfvyVKiEpUcTiqNX/ACcIVDSJU++EqoNzUGg3yKUPaLIs&#10;hdBxNNx44SWKPWPqW2JwJUWYvWPqDkkpTdW7W60UNVjtTEoukwS3MaKT3yFKvCkj4RhVGhFdQHFS&#10;MIVQKiDfudsNKhZWJqV6d8VWi3dFEhWgPfAhXS2dqMenUHFUZHKdw6j54pUL6ThC9OpFKZZEbpeX&#10;axcIjsScyJMSGJ3cpdqChFcgGkr7V/Sao6jxwFjSF1aczXHMADYVpkwmlthVZTU7YJFgVa/uWgcA&#10;AGvXCBaQh45RdkxgcScSaQQmVtEYIuBIqPDIXZSAk118IYeOXhKbaaP9GA7UymXNAUbidqqpPemT&#10;pbV/3NsA1CK5HmxtTufslwQa9hkgyatv95Gr4YOqAgbb4XWnjkihOhIIqGm5yqkhAXdv6hJjNSe2&#10;TBpkVSnGIKeowMadYE0enauEqhhMZm+LrXrgSQ3eigXBVsgaROnXJHwtmHkhTmY5p3EpcfxzG5OW&#10;N0Q1t8FWA275G2QCW3BjTYbt7ZJlyQpuHYcQB88aQZKkUDSdciTTGrTGGygjoZGr7DKySWwQrmjV&#10;mjC0hHTxxpTSm7kmpyYDC1Ek0+nJra2UEjxxSFDkR02yqTmw5NNCpWpFcAZWsVY0+yN/lh3YSFhX&#10;vL+GW1EUi8ZFqOXjhiHDkKSl57MW7RsxDHtTLQHHqmPcAXPcdssk08NlcqBz8W2VE05+DCCd1aVe&#10;KgKTx98rD0Ijwx2V7FKb1HyyrIXYaaKOjgYEkd+2UE254jSJsXiEwWVadgR1yuYNNObknx1a2gAt&#10;6OWHfHHZeR1ZorhJUnwplxdVJzTK6OehGQIYoejONvvyBLFoQyNsaEY2hda/6PLzZa9h7YJbsgi2&#10;crVFKgPudshFJQs1gEeqmtcuEmshv6qfsnf54OJgoCyk3Yj4fHJWGQDn41CnrkgpWMlegwqiQ7Rp&#10;x2oRgpUOm5oOuEsqXfEoNe+BC6FyBy7++ApVFdm7YEtyVUVbYZIMoxtTgjjmYODUDJSLZLGQ7Ubj&#10;mpSCtVG9MMI97nabCeaQLetzpJRvnl1O4hQbRRJOstApB6VyEi5ZI6L9S1GRGI6ZCGO3DlGN2l9x&#10;eszcW3265cIUjjA6KcNxN/dVqvYHCQ1cdJ4LuN7YwBAGbbbxyoB1k5VJB8JYVAlPTJ8Nts9RsgZp&#10;fi9Rhse2WcC4MxtYbpQQqbVyswd7DOBsFVIfWkCcwCe5wANs5dUe3JD6LFSR3GREd2o5Y9UsVQGJ&#10;fcVOxy4OuPql/RbkUj4SpoemC3KjjA5KSIITzXY4k23xiI7qpKSbliHyLOVFUkLKoWY8k7b4VIFe&#10;pCywq28Pw5Li72ieIV6ETbmKLaVSa5ApGM1uVk1x1TqvavbCA3cdClkERXtWuCRXFGt0yS1SNA6/&#10;tfaGCO7iaiY6elLWjCNzBNRuBl5GzRixb8RVY5fV+yN++Y8hTuMcrFBfNDIPi44Im0zBCCnmbjRw&#10;fpy+IcDLM0pwTiMdK4ZRacWYRRawvcDmKLlJNOaLyckfc6cvoLLayF3Xcg7HDEhZ4pDdKJzI7UkB&#10;r8st5ONKRPNExyPHSMjY+OVkMc2U1wqtqNyvQ5EuENKci3jzYq5rTpjbnYNEI80Gy8ZQpG2WA2E5&#10;IVKkYJjGOEqbdq5UYuRxnkGiWDViA+Qxq1BMDdKM4kkNHFDkxsmdz5ou2R0XcfDlM93OwbBGWskc&#10;bgyiqnIBr1ENrQ+qmJmrHvGDX6P2lzLiNnSZRspaibQitsCq9QDkwLYx4SEGkkUw4kUbxyMgQ5mO&#10;USKRhiVYvTP35Re7kzx3HZCqht9wct5uLjEoc1sN3MZKo3TJGLOGUkpsNduFiMbhXB7kdMpEd2Gq&#10;qksluGkU1GZADzshZUInKgkYkOy04rcLvWaQbnbI05niWuado1ArSnTBw22eNwhFwXUl+VSbbtU5&#10;XIVycjHn4hyV7m0FuQkY5V8BU1yu7aMlR3KMtrZYlHqDhIelRTEAup1GoB5BNJrHUfLf7+Gb93OB&#10;Xj9k/wCsuZMHCw+o8khudz6jj7R3y4y2d3HT7cUkJJIkZqn2fHKKtqyZRAVFG3Vgjx87dw4OMQ1Q&#10;EpC0iZGUnkKEZdTTKZB3V9PujFJy7d8onG3KwzB5o2dlZudfgOVANs8UbtB/WKSfAfhy3hcjGQDQ&#10;VLlkoHU/Fgi1aqA5hq3j5vybb3wyK4oEoqSKqsq75VdOTPEaQBcoCrZcN3HiSEOWqcmx4rTCFk4h&#10;j2yshyIzK/6yn0ZHhbOMP//W7FgVwFcVcRirWBXYq1XFXVxVonFXA4VaJxVquKurgVrlirufjjSo&#10;e4s7a5FJo1b6MplgjLmEglKLvydp1yeSrw+WYk9FE8vQ3w1Eo9Uh1DyC61a2YN7ZiS0048vU7PD2&#10;lX1MRv8Ay7PaOROp+7KxIx+p2uLWQkl11YQrsK9OtMsE+5yyYyCnFEoXh122yy7aMgEYpNcq0chW&#10;oqDmREbPOyyES2RVvEzGnOp8BkJO50spy+pVkSOKpINcrsuw8AXaz1eey0pjTmRI6K8VpLNRVFT4&#10;DAVmCi2tBGo9RSD3rkbceWTgCCmlQkJFsR3OTcc6jiOyhKr0JfcHwwhtlZG6lwUr8HjlltJj3IpD&#10;Gg2Lchvv0yJDZjySBXteM68KihyunPsFoQ/DQkceu4w20ZcHGFpt0b7GS4i6yfZwK/0kt9qDfEyt&#10;hHs6itkY1/d0GAOb4fBtFYhkR+Zo2Et+IEc1tzzl+Jh9Axi16iwLQ/pPTcUGStw8ZJRNqvqgKASc&#10;hJ22EiQV5P8AR6GlDkebOZ4UMlyzsyu1D7ZOnDE+Ir2tUVeR64Lcjw1NwEoY+3XDa1XJXVQyCQ4C&#10;kkELVRZD8OwHTFxxCjYRLF/To3QDIOUJbbqI5EcQNsLXkNjZFuCUVF6jJDm63wz1DtLRfWMbitBl&#10;h5Ooz4qZNHYQdgCfDKC6silFrJOZpsMjbENNCAQK1OG1K4MIm3FcbQ5Zd6jbxxUhdNMEX4TWvfCh&#10;ATLzA8cKqMlswHwjrhtFtrpc0gBNFU98eJICs+mMUpy2HfBalDvY0TlyqMkGBKWkRQ14Hfvl4i1E&#10;q0GqpD9oVIyMsbZjNG1G61WSc1TceGVcAdzh1cuSBkSQn1GGIHR3+HKTui7Z2NDxoPHIF2sZ7Li0&#10;okCcdj3yQDzOt3P4/pJvBpcrofVJFRtkS89OgUDM11CPSSPioO/vk4lESDyTaz1h5ofqjsQngemG&#10;RLmY4i91RbqJBxCj6RlYgXZRkOjTXkPcUPtkuFlx00dTRexI8a5IY2szU5tRV/s1rkxjaTkQxuWP&#10;Xpk+BgMhWNO37JpkeFyRksKQY161ywOLIruXfC0kuL9u2KHVwK6pOFLvixVzbYoUpKVxQtTrXtlk&#10;RahnnlCICDkRuQc2MI0HD1BTC/jFvbCnVjUnMiJsuuOyZ2P+8UfyyqXNtnyU7LaWQnYEUrhkwgET&#10;p1hDCrPQM+/xZXIlnGNBI3ZpJuTkkh++ZY5NUDacatuifMZjwZZOavY/ApLbV8cjLdsHJDWMEEs8&#10;hI5MN6npkpWAxgAlmvyMWdamg6DL8Q2aDImSe6V/vNF/qjMXJzc1FSqWO2QDCQtJo5o9PkklmIqe&#10;w65cQZMI+lFylDCbpF3ZSd8gOdLMVuwPV5XkIJJ67DMsBwxZKYXr/wCiU/ycgObZkSrS6qOnU5I7&#10;qNk0vWEsPpggH55WBSJRtKpdPhQhnYkjsMnxIApDm5knagrQbCmR4mwRvmmGljhJvXfxyuUm6OyP&#10;ecVoRsMoLG+9DMwdyCNvDBaabjqhqOmAFsin+mXASnjk6bQWQxJzooNKiuVlmhpGaWX0q7DbIsUH&#10;dzcWATscKAUXExp4k9cWSJi71xZOLcTyB3xQ4y8t3OK2qfWWcUb7OKlA3RDn4ciWKDlt1ZwxJA7+&#10;+ISCiYURivE0w0yCZMwVCq/fhpiUuNuglDgAtXKyoC0hw5KkLvv75JLpPiHIjvjbFERqViZulMWS&#10;6NmEVGB+LucVUIogGPLpXAFU75eQFCQK9sSx6tRRGJaDvgDNGsqwrVqh8mi6WwzGQGpqcCqykMtK&#10;7+GKr44mUe2Kqd1bJMvAV5V64JC0FIry1PRQoYdScx6pQUq5zIPTLkL0AHTESZXay4nVDxBPTfCZ&#10;WxpFabbspEi9+2WQC3SaMjMagZYqtHAW2wKivT9WIinTFSklwnI1wIC4nnQ+GSQWO6nIJJmI+WY0&#10;uaAlUoJJpiyW8T1oK4qrIiwkOy1PWhxSqwzNPdLMAEFei9skCyiWXsOQFe+XsS3aniWX7sQyTqxY&#10;EUY075JUS78X+HbbFCEuXiClpD0HbIFBSOXUYgPjpgsIq0FqARow67A7YJDZhySpjzJApQdzlIZt&#10;VMW4APzySq0sIaUNG3NaAmgpv/LhIHRUWkyx7BR9PXJBLnvITs6CuHiCKVrXgCXUAV22xCoh4xXm&#10;cmhWs7v0iwKhie/hiAzDILeaKdBVhy22yVJpGcMFIa2UVrTFUNcXESihP4YEEMVvbVJ5OH8x2Ptk&#10;CGI2WX0ErH0kP7tQAPoyUlSq808O3pjc07+OUVu2cSeaHGtsqxjcjrTMmIUm2QygGFq+GEtcmB6m&#10;kRcGUVWvQZRe7GItfHoKXMfqW1Dt2PTLVMaQS+WppiUA4jvXI2UApxp2iPYx+mGr3yQJZ2nFtdek&#10;pQsKg5JIUtQulboRiggsd1jm6EnfwpkwaaZhj7WlVDBvi6lab5MSQAmtn5Vur+A3bCkZ6V6nImRZ&#10;mNIF4FhJjO1NjgtiDaxZk5BRWvjkuJiAn9lLG6UrVseJnwo6wsG9XlQAHbKpbtkdgmM9sYAVGynr&#10;kggpXc2qyCsW9OoyYLAxQsjqg3oPnkhJrMbSzU1kvJozH8XFeo3y0SDDh6qXl6FbfVVuL8FoxWu3&#10;f9nIS3cvGRW7K9a11J19OyU8CQCW2/4XAIU1ZOezrUqAsZJ4gdvHKy2AbLLaypcuDVRxOVEbsgxf&#10;VVkWVgGIH68yY01Meu5nLVbanhmVE7MNgWRaO1bVS29cBa8lI69cRQeolAemMQ0nZIv0tccgAwpX&#10;wy2kgo+20575mkSMuoJq3bKzPovD1VodKt7qIkkKFP05AypY7qH6MgtnDoTX3ynIbDfiNFG3t+tv&#10;FCw3O+305RFySLZhoAYQAvtXcYlkNkTqhLRAe+IYSYjf2bs21DU5kwLhzDG9RQI7L3BzMiXGAXaI&#10;/B38TkZbuSIsmtgzVNDQdTlBYkMbvVBkJ9z2y69mgc0Vo8fGYk/ynNbkO7s8fJI701mY++ZmMbNc&#10;ihmJ6ZkhotNdMUuiqxocEixq05+qmE8AwJA3IzGJttApOpIYoUCq/I0BrlYZTGyQauZBJwjYigrl&#10;8XHQFtPd8GdSSKUqcMqciBIZLpkbmD971IG+Ysm7mh7i3Ieo3GwyjIWeNP8AUDFbQI8BLAKAa4YB&#10;M0ovLx4rf14h8Ffiy6LCkLaXjL8QJAPvtlnBbASpM7fVI53CXHTYfLK5QIZRkJMgn02IKDD0O/0Z&#10;WyMaQj6NAzcmryyBQBSOtYfSpCg+A5FtCvqMUbRce4HbJxDCYYjc0klCxkEoQSMMhTHGtvfUmQhQ&#10;AxOTxlhkY/LotzISzivhvmYJtF0h7vS5iagdsnxNJKM0bTJLd2kmUjwJ6ZXKbYE5qFFKj78gmkq1&#10;pXlkoASKdhlsS0S5pVZ2bCYkg9PDJmTIS2TdYyPfBxMQFDUYTyjcdNhkJS2boDdfcRot3HIDQUGY&#10;wk5VMksG9QDh9+VSbAyi1GwyDNSu7P1iaOV22AwIph2paNLcycWLAV65fGdOORbem6JJbIysOp28&#10;TkuO14Uxa2+rlSxBbrTwyPNN0qvqsbEKRx8Tg4WXEClVzdRQTBpB6icth4nLK2agaKqyGUC5YU+K&#10;ijwyHE2EdVj/ABH4+uSDEoXU6izcr1BGWQaZMMm+sSOIYyeTHxzILKJXvNMmxY7e+TFNZKvps0sl&#10;wqsSRvgkEMriQUGwyglBigdemktePptSo3pk8ak0lFpqV0Z1VGJJwzAbIGmQzyvIoMymtO+Yw8m6&#10;RB5o2zuYUt/QW3XkRuwGQIoszRCn9UiJA9Nfuy0FxTFi+p6ncW0rJG1FBO2ZMQxCFg1u5lRi7Agd&#10;BhEWyQC06xKOy/dkqawAyKyt47qJZZkUsw3yglMgjFsYIhzSMBshdsapqK6DuI6U33OCUWyEk/0+&#10;8YuVXYAffmKQ5kShb8mOUyLtkw1yNJRNpNrOebqST3rTLQaaJC0HewR6RD6lsn2jQ1OWxFtZSd/M&#10;0qH7C75dwpEV764zblRkhFgQq2F0t5J6TqQOuxwy2YGKaJpNsezH6cpMkU1eXA06kSLUU74Yi2Vg&#10;KVlqrTPuABWlCcEos4pxqMUc0f7ypHYDMYOQWra0aCNYoqUbc98hJnEnqyPSYuHwZQW4Iq7ejFW8&#10;MICksUkvPVlaFhsMyI7NEgs+qxP1HXLLceUUj8wRRJNwp0AzIxlqOxSawaOK5VlX4gCRvlkhbZez&#10;I4NU2FUoPnlRg1cSE169EgQkdslEUzFFV0q/VbSOOm1TXMacbcsGmSXFyt7Eqy1IHbKgKZSlaV3w&#10;j06H1oVrU98siLarSM+ZZy1OKrl4iGNWtudYZmqVHj1ywRaiAq2Gom+n9GRQF49BkZik0nEek2jC&#10;vD8co4mPCpahMdO4rAAqgbDJRFpukAnmGRnEbgUY0NMs4GVoywFss6sEHJu/WmVTGyY7Fk+laibc&#10;OyKG5Cgr2pmJTmg7IWSKOZqsgJJ75ZbRILNAk9S6uBcOqotAFO1cjINkN12qXaBDDbENJ1+HfDAd&#10;6Jhi09xIVMYJMxPSmZHJoAtPLe3khiQTqOZUHIXakEKzxj03YAAqtRtgVjMt9cgkqxIHXLqAYcRT&#10;vQb+YMXgBKkUYtmPkDk4yn8syCItXemVBsLzzV7yUMxqfvzMjTTdJbbyzFGO9C2XimuSo0jih36+&#10;OE8ms7s0tW+BR7DMYoAXXxH1aTGPNLD7yvbw3zIVMYkIRSevEZG7ayEXAylJCzcCqkj55AtkCoab&#10;cTWqmZ2J5b0Pvlc6b4ytkunI1AT3FcxZSbwGRWSim2Us1utKTEUBpQVp45ZFBed3dtNOwhjFWY7V&#10;zLjIBpkUI2lTW8yJMvxchXLTMEOMypU4nbKLZUvluIoYXEwqGG3zxiLLYBsw65V0YJ2J/jmUdg0A&#10;J5BbSwMQAw5DcA0rlBILONhE2j/BVuoNMx5T3bhGwilu40NCRXJgMUm1Wwa5cyKyhTv175dEtcjS&#10;As9KmRnRJF+IfOuTY+ITsiR5bkb7TL70wGTXuj5J49PVY5Q2wHQZEC2e3VDPr6GNhHyBpXLeBkNk&#10;hmuGmPqAMe5OT5KIp3YwI9uszdSK5SZMTFO49LljtyAN5N8wZy3cuEaCpPHJbwEk/ZXthibZlJyU&#10;nQPIq1pWpzLDiTaCCNTKigGnUDJ1bVdKGni6v2d2nEccfUn/AJpyMiAzETJM9PYyRBm3Pj45WSvC&#10;jZVpA7jqB2yPNsArdjF9cTXzAAHkPDLgKDEStMpqqyRU+yor88xMhcqBKcwI0C/GxIcbH5ZVDdlJ&#10;tmHfplwaJKP1KS4aibDqa5ZxU18BPJD3lm9rDINjUdcMZAqYEMUvIJFPHfxzKsU0lktmxESV7KMp&#10;IZAKl3IJIwhBIrvTrgApKRHTrhn5RqaHbfwyfGghUkHGWnfMfKdmzEE4T0lt+cpC+FcxsblkWjdF&#10;IVgOrHfLJsIRpmVseKV8BlYbmN6rILYFhvvXLg1ndKL7VbQUiiDc2G4OXQiWmYCSyQQyVJXfL7cQ&#10;hF2sETxryUHbocqkURRM6CC3eSFQrDuBkA3xCU2ko5K8v2i2UZXJgELrhY3T/EVUCuWYysk10fSm&#10;hK0YO0tCaGtBTCZNfAzZJ/qUI2+LpX5ZSI23ggMJ1vUGmqXO1TmZCNNMpJXZlvRVu5NckS40mS+V&#10;Y2utQWNqKHUk7fy/y5j5omtm3CLLPprYR/CorxoRmLwua36jswZlANOuBKqsLSmpOwwqpX2nrcrQ&#10;9Rg3SkGqWcibohO3bLItZDF9VjhuFFVPPvvl8ZU484JQ1hITwtx8Z6DD4lsBBDC0u/Vqa80P0YDM&#10;MqpHQX8nqUuK8e5GVmTMBPbJoyaj7HvlfG28KfWE8Zj9GVwBXYAdsgyTNIkrxhNa9cKUBewGM8iR&#10;zXtTJEsSEPE7xL6wIDyL8QAyCQt+B1BIrTCUttK054xrsBvkVtkVkaIEBqKdcIKUQZBwKt17ZJXc&#10;xGvFe+KQFQS9umKrDECvOu+KEr1dHuF4/dhulY9LYem4Zz88qItjS8ssVChqMKqr3LN8Z2r0wgqu&#10;fUI4lBp8Y6HG2QCVo5mbgRU9gN8rlJNJhaxSc1+/7sIYo2+ZyVlA5U7VyaXQzIVf6wvElRxyKEHI&#10;pQnj165JCG5VO5GKq7Tpx4qv04VKtbMyoPpyKhNrZV9PZgS2FaXcC6lB0IIwpY9e2lFYNQEHbISC&#10;QhbS5lEnHZvAN0ysSPJmQFe9kjekkNFbuBkyWNJPLOUYNXfIWqkbiqkdajI2uyf6dKbixjqKcdq5&#10;OJQizGWULtUZMoRTuIYTtXagxCpnZO3px0I4nrhDIBFHj+yMktNenXpgQ5FCn4umNKg5jwVhQUBN&#10;DkqVA2966sSyhh29sCpI9kLmfiSFBPUiuSlyYlVvLFdKlEUKrIJQBUj7JyAgGfFSWX6NpylHKnl4&#10;bnKzFHEnGjKWs1kb9rIhijJAADw2+WWJXabqhs5eMx5RtQV8MJlSQGRFlbdTWvhk0oG6koNutcVS&#10;u5u6/u6fCRvhSgbiD9ypCoV3oB9r/npkTui0PGtxEAypQeJyqu5BKISrkt9pm6kZJCa2qh0IrsvT&#10;CFXI3LZvowpCqAVIPYnbAqZR1A3whWiK9MKVjRgip2xQt9b06VFaYpd1BbFCGEoWh6MMUqryySrz&#10;qvwk7jCFS9L8S9PHp4YChMzF6Wx6nFVRDyHxbYpQtwWbpvQ0wqu4qjBFevfBSFRHNSj7jtiqnQKf&#10;DCqpBMzsxRRxXrvjSWM6tfvM7IvXelMyI7JJp5vrXqF2BNaHISlbElLr+SGZka3j9Og+IVrU4Aaa&#10;yh0iIBJO2PExadlPUb42grbeiOT0yVsaa1VubArvQZZEppQ0+onr3pjIsSjL1isw4nBFSrwolwCs&#10;qhvA98JNMAqieC2/cEkH3yNEtlUgbgkupG+/bJ2xRV7/AHSDvgihBWLkXNPbJSTaZzOtCh2FMgEB&#10;Lo4GDrTcV65MlBTScBVU5WEoWChmI8ckWVqMl3+8McnSu2NJtE2UbRluXQ74EAoCD+9A9zhKJK86&#10;mUiPvXbAFbghKOCdvHKsm7ZDmnKSMgAB2GYJDsol0hZhQsfl2yLbxIVhTfFVqOoO4r88BYq6S+ma&#10;rtXI0yBpc0rP1xpJKMtAVTAUBWKk4QloRbb4bQqLASaDImSQVT6h3YUyJk2CbQtKmiLiCpKnJahA&#10;S3UeGSCmRCX3GnvJVth88nbUZFJrm2rs6/dhaiLQMlrJbsPgND0xLfhABVDbtT1CBXwygydzCIO6&#10;FuGyYbZS2RNhudiAffKsjn6aVIuMSSS8OhPTKS3z1FI2Kz9F6zgh13ocjzdNl1krZNo8dlfMI2HG&#10;ZujdsERRp0mokZG0VdRiyYxSgN4MMuIpw9+qXzCAKZFFcpJVQjuli2kXbIGK2rIglBYGm1RgVRVj&#10;1JBGGktqOR5A1PhiqozHbn2xAQpli7VFTkqY0qvDI32tl+eECkqH1FVO565K0NmiimGlaEgfYimN&#10;Mmni+rjmuKFjzq3xDYDBSOa6NuW/bI8kor1FMdP2sDMBD3ZVoCJdj2y2BbcdpVp0zW5ZT17ZKbtM&#10;eHxAhr55Ff1AaCuSi5mOJhshWjjmowqSO+EmnKOLjRX1dpVDRIdv2hgtpIGPql9wWnm9N9j45aNm&#10;oy4zQU57KRACvxDxxBaso4E40HQU1N0R3COxoK5Hm6fUZieTKtQ0TStHh4TSUlUV615ZkY8VuKIS&#10;O8mG3U8c1REfvy6WOm3HGzSHniZ46Df5dsxiaLvBAQigPq9Dv1xJtsxhEIpoFbr2yguzgBW6JIdC&#10;GYVHemGBt1Oshv6VGRFuJeCAiuX9HFxAk0VaZ2jQJ4d8pq3eYwIhCSqQgcde9ckGEyVeOCO7UnmF&#10;cdB44LpIjxBUXT29Pg1DTI2y8PaiowwPCxHAlTkpbtcPQaVpSoHXBGLlFBOSwr28cnTRKVtQXLK3&#10;GppkZRZYspBpPo51tYjVgyyDcZREm3Iy4on1FJQ/Nzy3XMq3DAs7fS2snpGse2VkW5MZcHJf+kJG&#10;PUnI8Cy1VNFmuBVhUdMPJrGTxVJrZYhRd8lxNEtLW6vbMCwjZuIAyEg3YSYmgrSyvbt8J+nIxDmy&#10;nSjLeNK3J6EjLCHHM7Ko49VVfqB+GVW2yiCEcLe1Va+oS1NsDWMR5oGOyZ5/ibihP2smZbMYxNuu&#10;rYWkh4nn4HCN2U8fUqN1qEt6yo4qRttllU4xnvQVFKQmh65By4bfUhp7ji25NMkI205MtFFQSNKh&#10;VG2PY5VIU5WOXENkyYRLAq8SJR1PY4IoljJS245oCaAjLgXHyYSAl0rljU0y4F00sZiW4IvUrtQD&#10;ISLfjCrSUniprkKDlRnLkuuB8AB7dcIXKTSnCiKOR64SWvFHqirS3N0GVWAPvlZNM5x4xTmsvq70&#10;mOJk1Y9EOcls6RGMlBQ4ATbl5MMYx9KDSMhajLiXVRu0XH6cihJVI98rNh2OKMZbFf6HAGnTtlfF&#10;bkTHhjZH+WvMH6IuzNLH6qlae6/5a5Mgc3W5P3qYeYtVj1MC4hBWp2B65ZEhjPFERpLGvZhH6Mzl&#10;kpsCen+rh4qZ4tIALSyaSXpWq5IyBZTnKGyosYdAgP05SZU6vNK1rWssG/QeIwidtEcxjsoswkr4&#10;5YGZyW1bn0n5UrTxwkWzgaTGS/guVKcOJ9sgI05okJhKpFofh6ZYmIpNNJSyqGvKsB2GY8iQ5ePF&#10;x7lE3/p+pWAUQjbIh2UY8IUraISsRypTIkLKdNSRCUljT4Rk4uBlu0FNLGNuNDXLeFoGSKskyRjY&#10;de2VkOUMsKU+S8+VNvDC4/pvif/X7BkVbrirgcKurirq4FaxVacVcAMVccVW8cCuGKuphVbSvTAr&#10;WFVhOKFMv4YqtMhGCrVY7RyCkihh75WcYlzSCx/VvJtpfKXtaRv4dswcmlHOLdDPKBtg+p+X5LGo&#10;YEMMxRIxNF32LMM0aYrLbFJB6vjvmUJWHGGIRlumbX9q8QVKK6e3X/ZZHgt3Uc1cggZLiOUbbtjw&#10;03eKJIaGQxtUjr2yRDPFkoplBdMh5x7MBkQ5c8gpET6l9Zh+M/EdsiY7unzZ4kUgTaFF5uwX2OT4&#10;XUcZidlJ6FCRUkZGqdzikZxU1gVByau/vh4nJhiiNytj4lisdRXxyVFlGr2VnYD4adPDIkN3EGmk&#10;WlG6UwAMpSFLreQKOop4ZIhhCdNzzpIAFWm/XIgIlIHksNqgUsXq3bJW0nHXOTQVFU0apGNNoNDm&#10;qW6M9C1eOROzRkMpDZVkPqOVHQZFjH0jdZDbSo1AO+xxJtyME6WXC/vOLAg/fhDOUxbaySqhFNvl&#10;kmAyErClSG/DA2gbqtwggQOSDXsMIiUZp8KjFeMTuKKO2SMXBGXfdUabmwII28Mi5cCJdVQ3chIX&#10;bbA3A3sERCeQNV5t92C2qeMtTSlVIHw+2KBEBdprq0ykmijqcs5uFqsIMbZRbMifGhqMgQ8xONNM&#10;7MTUiuVEOPSmFZGEh3wK26sz1YbHpiVXPGqJQLUnBbJRMRkTjTfJWinCOg3Iw2hXMkYGwrtixaVg&#10;y1bbDSUNcSAEb7ZIMUHdvzjKgncUpkgxLH7q0ZF5NUDMiMkLLWMy0UUHzxkWcYI2OwEO7N8Xh2zG&#10;lJ22kx77uuWVVoK77ZWHpIw7m7eOtAMSXYQh6V1xcAUUfar2ycS4WXACDaZaNqEdw3C6Yqw8MsMX&#10;k9ThAJROuI3p+pGar7ZTe7r4QNpADwPLcEb9MvBdjGBpHfWTOeVKZJkBS6VgPsnEBmZqXOvXJgNJ&#10;k2TUZJrtxauKHEjBTIFwqcWVLiK4FpdxqOmKKcVoMUNgVwq2VxVshRilQlp9OLBbGpbrl0ObIB6T&#10;oUaw6err1IzYxddqDRX6pU2qeOWx5uAeiNhmjt7OMSmh49O+QIst0uTeoOFgQpsGIxiN2uW3JH2J&#10;/cn5HK5c27okVvaSXD8kFQGqTl5lTTjCM1PUI1kSNRyYMBv0yMY7MiQSjbo1I+WQiFyIXRj++kyW&#10;RcfJDX1jLezOsYrv18MIlQYRjZRkV6tqwtFFWQde2Q4eLdv4+iPF5+7LnrTIcO6mWzDJ7n1y7Hs2&#10;Z0Rs4QNlkQmEmn/Cei0zGIqTlT3DE7zT2dVkair75ZbjR9KwajDO5t5BsB1rtgZECSHvHXaK3px9&#10;vHImdMRF1npro4lkHU71OQORvEFe9t6uTHuDlJkx4UAISzcY61yPFbZAJg1p6TKanxxJTyaZeBJr&#10;9+RJVyOeXIipwWmlQMZGLNt8sbZUmOn1AFeuWRLIbMhF1WGpBqOhGAsjJARahJA/qR0r033yFpiW&#10;pLiSSb1GpzY9AP8AjXAoTeF6JR1o2SSVeJBNsBvimlOVKfRkULI1Mh41pimlRYCSVY0woQ3wJXnv&#10;gpAQ8kq/ZJoDhpCpaWxjcOvQilCcWYR7uOHE9a4UFQMihgVHTIqFrOpUggEnvitLhAzxqB3wrSsL&#10;VCgWvxDqDirVxIz0HYZEqh2YL9OEJa2cDaoHjgRSrIhSlR74VULiYyHc4laX28i/ZHU4hnSYWyKF&#10;rTDTFXagH8MVQ5ZS4C9cC0lupQxM1W7DceJyEosUray5RGRyRtsMgYoJSWdStTSpyje2QFp/Y6cI&#10;wJA1Rxqd++ZkUlHRw8pFqaCu+GkBHM0aN+7IPamGlU4xxRuWxNcClJbocSaZC0BCPI3psV8DhtBD&#10;H3aifEPiPU5jlKituSvP8MCunIIG1DTFVBwehJxtUw064eb07UKAvLdh1OWxLMBlEmwy5g3AwI9/&#10;HAGSc23D0RxHxdyckFKK4rwFTvTfEhUqvgBWmVFiWIahbujVY0P8MxzssShbu4nKiPmClOwyzitS&#10;UOj0G5yCVWG4YE0OI2Wgut7x4Hr1WuWRlS0pOzSyHmwXvXAZWgKXrlNu3bFIKdaQTLAD/lE5bFJK&#10;aOeRybF0LLGx5gmooMCQVeAoVLLIqOCaA5JKZ6ddzhaTb7+OG2VoiXU4v7vo3hgJYpTcTE13yLFu&#10;2/eCrCv+VgTSFn1D0TxFCcTKmI3QbW0N8Oby8DWhoMgRbLkitGjVKqu4BpXLIBNshk3hPyyZYSYh&#10;f2X1hSU616ZQRbEBW0uCPTE/ePxLDplkQWy0zgukcVVqjLGCF1LVFtqIN2bATS82OyztLK4Y9N8o&#10;MrbIxVrOLkAW74gpIVJbViRxyZLVSobPkCT4eGTDEikNHqV3br6EkjJD4Dwx4mYlxLL8208QEIq3&#10;cnAZMJQSdrJ46MFJIyPGoCOso2pVhTG2zZPLPUkQhXNKb4bSBabPfQXAAdyF8QMmCgxU7OKNZWaK&#10;pQjav/DYFpB3dhBNIa/LfBTXTrLT47USFDUkfCBkgU8OyGaNtydjlok0cNJXzkjYsw5b5IyDKI70&#10;60u/geGso/edsrsORSZW9ubgly1EPf3yBFqo3eiW6oWIDHCNmuTB9VsomJ4KeuWjJTVSESaa0AWn&#10;EdqimTE00FW71IzJ6YG3c++SGSms4whBCSAy1pkhkRw0jrfXbqyja2gchHO4HjkSW2PKkRpZe6kW&#10;GIDmfH/hshKSjGmV3ZyBCZFPGtCQMomWUY7rW02G8eNl5AR06jrTK4ybzszHSDyLeA2GWWtojUoi&#10;0YI7Yhqkxq6+Fvkcvi48mHaukcsz82KsW28KZlAsAFPT0jt5TViyU2K+OJbCdk4sr2VUKcjxJ3GQ&#10;Ia+K0wDhl2Ap8sjbExSsXIt5WahYEECmYk+blwFBK5WG5I8TvmXiaDzSqW5PcADMlBDJNHEUiK6A&#10;7eOVksTBNtkBcjfrlTNBvrESsRvkwEWFG6kS9AlBoSMkGqXNMLO2jki9BD8J3PzyibkwT+O3UIIy&#10;aAAZjt4WxWsUdXkNd9hkJBkAtvbeS4DRR7A4YlBCU63L6UIsohVaCvzy+IYyLTadLaoFNCCAdssB&#10;ceQKHubN1ty/eooO+T4ra947r9H8zyWjD16yBdiPbK5Y3Nx5OIbp62tmYVi2U5DgYylXJDXV/J6J&#10;IcrQ4RFgclJU3m+8jh+rIwoD9qm+TGMJOawgre5kllLE1LGpynK2QknEchbYkV65VBMlateuZAcY&#10;oC8qTTLg45WXd3I9u4Y7gYBHdkZpRpTiCf1pUMigGg36nJTkzx11ZPEZJFEjAKT2GUgspRXrEZgY&#10;z3FMJYiKW6pcwRJxhciRdqDpt9rJx80kVyS2SczIpbuMhlNBnDcprNGFSKvZMxoFtmnPl4VQFu5w&#10;yZwZLFVRvlbNt7lY93P0Yql8+pxl9thShByfCxJSbVtSFlR4TWuXQhbTKfClFv5ohUOs8ReVz8LV&#10;6Zb4S8QK28mMKevOoQHoK9ckA0mIG6Es9XW63Kg8G2r44JigzG6cXbvepHITQ8u3tmIDZbZKU8wV&#10;xy234j55cA1tTzwSwm1fkHJ3PamEIlEFK7vRLWtFkYN45aC0cuqweX1b7L1Hyw8SoiPS1tT61aBB&#10;jdoBbOsW8XVjkuFkAgNTvY7wgodqUywCmBjuv02zS343gZZCjEFcomXIxxLIGkfUIljQEvy2A3NM&#10;wzPhckxtPxZwQQh5dmK0pgFlBACSzSosmxzJiHFkwzV7YyzuwZRUmlcy4tYQVlp8js8cdCSAeuSu&#10;llJN9P0aSGZZZog6L1U9MpnK0RkCyKSaOu4WPYDj4ZUGdXyVFPqo3H4gBSo6ZElPCvh0704Gao5V&#10;/DImVtkY0FexjJPKM/TlEy3wRM3K64Aj460wiSyFqepQ/VX4PsaV8Msju1TFMd14m4t1SIVIY9My&#10;oBx5bMUk0yeRh8DUr4ZaSgSCMOkzD/dbU7bYibAlG6TYSRTl5FKgL3xlK1BtPElVe4yqk0lur0nu&#10;Fpsm1T7ZbAUjhspcrRLMwjJIU/CcZ7BtjHdPbE+rCs3ixBzX+I5RhsmHptDIApqD3xJtAFMi0w8d&#10;8oLaEdfWwuVB7jrkwiQYdLBxuHYinbLQHHJaaRU6kZeItZCSa2j3U/ONSwoBUDLo7NEkutNNmEvN&#10;kIFDuRjxLdosROOgyYa+EoPUleUKEBPEZJsiKV9FhMsRjIqe1MwcsqLnRGzJ7daKB3yANoIUNSEb&#10;wlHBcjoFOWRLCh1YZc6bcSsaIwGXgsL7kWdIuG3CEimHjayjNL02a3nEsyFVA6nISNpBT5LiMfCW&#10;AGV8LLmlHmG4WQgoagDrl+MMZRJKQRgeqp23bLCvCWQWsMkTLKdgDXMfJIUyxjdkduY2FU75gg25&#10;hVLO5s+bfWH4kU45OixAQ2orYTy0GwpUsO+SESj3LtPt4Y4XuIHXly4qCN6DB1ZkULSaXRriSUzE&#10;rUmuX2KpxLNo311towJ3qyjwyADIytGWcL3sLug+Ar1rgMqKgWlun20X72Fx8VaHGUmcYIq1h/R8&#10;bLGduuVSk2RFIhXE8JPH4iftZATbCEqn8txztV5KV9svEnHkCiX8t2dpDx5kk98lGRthIHvSSXS4&#10;OXVjvmSC4xtVm1gW5MfD7O3XExZRLIIbIy2Kzz7B96Zjce7f4eyC/RNrXkEP35O2mkBq7rbS+mqi&#10;gAyyAQaW6LaXGtSyIgX041qxJ8fs5Gcq2b4473CvqMMe0KfZGxymfJshsU106MxwhlJJApvmEC5D&#10;JrHZRklCtqkSMiu2w7nLIsZBjEgAPLwO2WhoKP03SxdvWY0Wla98hKXcmGO0VLoFsm3J/oOR4mww&#10;Sa50P4yqhnUb7YRkpHCg08kzszXDr+6XcCtckchKkJnLByTnurKKDI2QnmlVnb0V+W7UJrlJlZZi&#10;KR31JAClfUc7/LM6HJokEYylBxI7DY5YHHkaV7COj1GGRYRCawwvLyKqSFG+UnZtq0k8wz+tJ6R2&#10;CjbMiAphM9EigtpSshVSQVpthlMMoi3W1tdxKwRWCMOJNNqZEyDbFP7RBDahGPE0oK5USo5sx0vU&#10;IraMJeEGUL23BGYhcwRQWt3S3UbMlPs/LLIimqRSGGzeSNVoDQZaJNEo2iWszFA7HsMIlZYGDHor&#10;AXAlk5BeK1FTlsiiMaTuzuwEji2rQL8PTKSOrK0+uNOkij4MA3Ifs75UC2GKVrpSRVZSakUyZkwE&#10;KQ91Yi3Nampp1yrIG2IR1zM4ihTqFBPyrkYNkkM88hGy5c0kJ1o9vHdVMswjKCnHv/rZXJtjG1mt&#10;+nFA3pNyFNzlkIsZbPOtUuZRQ1O4H3ZlhqKk1zKP2z08cs2aiUy0G5kMzBiTsCMqnTG2TxVcg5jt&#10;lJRf2cljKbrhyRzShyEzYbIRoqms2M1xDCqxcajYA+OVxIDeQnenWDW10KKQqoo8d8jI2kMuttlw&#10;Bkx7zGCY/TWhBNScvi1yYWbKRpfUfanTLxNxZ22/AVKnYYeJr4bR9k8YADsFAHUjbKybbIwR7wLI&#10;hRSGDeGQttEUufToo5gGHQ5RM22xDV9o0V1PyIbfsMMZ0iQR2lWv6KlaOMKOQG7dqfy5Im1ARd/d&#10;H0hKNzvkolZMXvoXuB8LAk7nbplvHTXVt6asn9wu5GVymw4WQ+X+VvfB6/Eo3pmPKVuRAUzU3iyK&#10;ZOh8MlbaioayIARUU2OBVSFuA4HthSvJAG+KEpvFryFSNsSpY6IEu3oU+IeHfHiazAFBnQZHYkfC&#10;a13wc2uqQNzYPbSFD1GBkvbSVWEN+034YFpeECJWMdPxyBZgIlHkjUPwrUbY2yZNpSM8XKUEMeg9&#10;skF5qk0a1LUrhVLL4R1+EU2w0toQRPwL9uwxQrWztDUoaFhQ4qE3068SKBfV964AzCLjlWX4xup6&#10;HJIWyTU+1tilWtW+0GFcUK4AIqOmFVK4j+HmBWmKpBfzcI+fAEV2rkSqEkYSR8miCgeByLGkJI6F&#10;RxNR4YCU0q2a25jdpt2YEAeGRtkEbpcNvY27ceXqmpqR4/s5KKKpRT1AwnSrE9sJQELPOwJ7HIE0&#10;mkbp5W65y3BOwHEYQVWSI3Ll2plloCFeIBh2GKFNwymtNsVTOAcIgTilGC8a622BXvTDa2mNioCE&#10;t3wc1CS6xbkVk7dBjJNMTu52LVr06ZjlJQsV1IWKA/a/VgQSmIjNsVuEYMp2o3XJA0lBXjAuWQin&#10;sMJYksk8tLz08KQaEmhyMSlMVgMTCoqMuQvaB5BxoaY2qO0+zYIAxNB0GAbpBTJQK0plgCW+mFVj&#10;bmmBUuurdpGIB+QxKqd1bJFBVBxrtiFYvqN29rVlIByRKgJa+pyNHylfkXyBmkqmm6el65lmkCxh&#10;uO/U5VzY7lOdJcCH6sT/AHbkfQfs4gUxTT6vwJV+/TJpUjAJNqYqnlnGyRBOgHTDFIQ/FpCwf3ya&#10;WN3VxDRkZT6njXbEhUHEJ3Poxb0HLILfeiIdRdAYyDyJp8sr4kWE4j0/0wKNuR1yQNqq2lu8TsxP&#10;y98Kr45hLMQeuSQjRF4jFKM5EL0whKEWZ4m8RXpiVXpciXYChwqtVv3vBumAq3KwTbEKl0zitDhQ&#10;VaaL6tHzDgch+OICQllqFlHMZGZQncYdwK1anfACqJVOOx75JUJMV5fDUHJKh5Izy+P8Mjaq8cwj&#10;UDqcVQl7cFhsclatTtJbwAqnFj3rscA3SErnu4JI5YRD+/bow7ZNWE61bxqxkr16j3wksCx6aIE8&#10;0FAcrtihpFI74qqGWL0lVU+MdW8cVKFkCtt45IMW1YIApHTJgsaaSRIzzC74VpfKTcOJFyQKCEXa&#10;KUc16YCWFUg9SIFwRlgZr9KJKsBv88gUKpkFxVDQFThGyFO2s5IrgMw28cTJaRN51J9sQrtPesfy&#10;riWIU31AEcXFN+uECklfbwOsnqUqp74kql92o9U/PCkpkHKKKeGVoQsUNXDrvvkyqo4/fqPfArZk&#10;JmaPsMrkG6BTaIAgZgydhFuanRdsg2hCMScVaRT0IyKqoWpGKV67nbf5ZEppNbe2cKKgiuQtaRi2&#10;W3JmBHsd8FppwWEHdSTh3WlQTiM/AABkaS09yGwiKrPVdzsKYaW1BwSeuSCLQtzAGHNycmCsYkpX&#10;dKekY+/FyRppVaGeFrmJYmajKa1+eQlkoM46aRGytqEENvGONSaDMWMjIs8QMDuxyc1JzLDkGdld&#10;ZsRICQSBgnycnBKzuyGC3nIFzDSi9N9xmGBbkS4bXTap9cHpzmr9KjbGjFn+WhIbplpcCohNBsKg&#10;9a5jyybun1OCMOSY+hOyKRup8csE3TTCyW2XjShB74WqkO0Fdm3GFlS+AqRwcbdAcBXksNmqEktQ&#10;HHiYu4BN03Bw81XMfVHGm+ECkqiRkCiUxYtTzBAFJwgKhzeUNCvL3yXCxUrjUIlHgfDJCKoJrmSX&#10;4gclSVkVy6DgdxgIQroxc7dMiq+UgHgdttsQFbLcgBXpiQtoaYFjVzsOxyQc3CCVGQxSgupNT2yV&#10;OwxCQOyVT3XBwsg2rv8ALLBF2cclfUiKqrqYD+7NNjlR83KBNbK97Lc6dIJIGptXxG/+TlsAC6jO&#10;SDaDnQ3Y9ZnBfrttk+TLGOPdq0jEjcSCSPfKZly5YeMUqvqklnJVV4kDpjjjboc2DgO6U3Wpy3LF&#10;nJJ9zXNnCXCHXzKJ023W6iaWtCMhOSMUyCmGnSrBExH2vHMWQd9iHGENdTGNuTDkW8MatyePgNKs&#10;aLIweT7spLsIx4haIijcuwiI406HAEHGY70pyfC6kni2+EFxozs8lK8u5OPF6EDocmA5Ep0EJ6Ms&#10;8RmoeI2rkuThyyW3DCoIKNVvDBJtxi0SbmaY+k1BTIjZv4z9Ksks6g8SKAb4bCBAjcpc7iUmvbLA&#10;1mXEtS5MaFF6Hrgq2HGApK4XYgYkMYTCYNRUAIBU5QObl5I8QoIQyJCxA6ZkDdwq8NTZwWotcaT4&#10;if6Z5gjjtms5IVYsahqbjKiKbYQjMpY4CEhG3PUZI7ttCB9LcFlJKRyanIgb9q5AyASISO6O1DRJ&#10;LM/aEg8RkRJYxkd0vml5uE6ZYBSck+jcVsj1LMAw7YkuOCbRVrbOoPqVCZTJ2WMWN1kwjGyYhkQF&#10;aO+Xh6co37HExRCQCHvZkKCmTgx1ExSVxzOkgdTvmQQ6iMzdq01wWNW65ARcieW+alJMHcM3TJ04&#10;8pgndHwvCfs/Ccx5gu0xSj0TBnZ4qVFR0rkIuUe8IIerJWNRWnXJcnX5tQRsl00RRiDmRE26OWTd&#10;VtLhYUdW6kbYeG2o5yOS+KRV3PXtjIOdp5XzX0ZgSBtlTmy5uJ4rUjb2wc2ycxALFljU1SobCQ4m&#10;PMCVS4vGloXG4xAcrxqDciuFBkQhTgAasmo4hSpZXEcI+NeXhiXDxwFr5ikqkoKHrgdjw0LC2yDz&#10;VWnTITFM45eLYo9Vtmj9NlImr1yABcOcDewQMkNBV6kDLAXXZrCkkfqsOZ+EZIlvwZCdkY7RFSvb&#10;xyLthESFFqJoIlKgg/PISBLaNPABRkZ1BFKjrk4xt5rVYhGWyCt70QO1UDA9RmVwOuIpTncM5YDi&#10;D2yYCYzQ4uBXiOuExcnDl6Iu2ukRWR15V6Hwysh2kCr20IlXkpp7ZTI07PBHiV15AgVrlV25lcLU&#10;l3HESpWleuWAOrzZBxLGmi4kofow0WwmJClKvrUqhX3pkgXXyIBVVWm6npkCoyCPNU+sClaCtchT&#10;m8Yq3//Q7DkVdirsKuxVrArWKuxVrFXYq1irRxVacCremK27lTFWiy9xjSrDGpOxpjSFjwHtvgQh&#10;ZFK9cVUlkKnbDzShtbsV1GzcgfGoqD8sws+MFRMwNh5LqEIt25SEEdad8woO40+fi+pDFnnjLJHR&#10;R3pk+T0OOYkOSyBKVC0rhJc7HiCrNa0ClRVsiJNng1uoSPIHCMADlsS4eez6QqXE/phQ8e1eo8cm&#10;Hnc+nINoe4meclkNfl2x5MYA9HQxjjQ9cgXeaWBpE20Ty0Wla9MgXPENll9bi1epHE06ZKJtxSBE&#10;2sMvqR0C0Hji5JPEFtFQUYVxSSAFO2cTMVYUFckRTTCYlzVjdJExjUA7ZGizE4x2WtCJBVWAJxRk&#10;hxcm5dPWNOTSg/LJAuJKPBzX2o5p8PQdd8iQ5PiVG4rZa81C0qe2HhdTkMsi+4ZhMERqKe57Y0GM&#10;JTitaP4ivIEjv45FzYQM3SOFWoO47Yhyh6Wo5HI2XauSBpuFkLLiJ6VYY8VuFmBCCWJ5JOIBocst&#10;1E4kohUS3BVxyavXIk22YTSkrfHVdhhpzscyCm9rdRKCZFLnsQaUwGIdjKRPJe8vMURaVHXrlKOK&#10;gqJIkcZSm/jkgyI4hRX2160dVB26jJ83SajSdyaadcFpagV233yJi6aeMjmmF1KiiijqMq4XFlsh&#10;4ED0d2+iuJSFdieNUyNMqUfUFadslSCqCNJBscWBCwwIv2jQeOLFAajcxw/3ZqMtiFQDXZdNj9GW&#10;UytGGC5WIXEijh2IO+RpiZBAai4uAOyVFcUwond1pb2fLkrc/EHK5EvQ4MWIC74lt5dKH4RqKZHh&#10;ckZ4A+lY0fMUk+GuQt2mIxmGkm4KUC1PY5JyxtsFkESsRyJDV64tWcERJRb6PMo9SI7neoyXHXN4&#10;nPImW6aNdrBYC2dP3teRcnImUS5un04O6VtK0hpTY5OLk54ALnj4bZaC4MorCDltuPJoLhthS4rQ&#10;V7YLZCJXKuFFKkVursOZotd8SWyEQeatdRRRmkJJGQtyTCIDUJSoVxtXrkJFuwiJ5rZgquQvTJRa&#10;csQOSk1e3TJuGXKDhQ2BXFLqeOBVFlAPthYq0FOajLsfNL0HSj/oNO1aZtAHV5+aZ2yI5jEgqAOm&#10;CTjgJVrB/wBMbwAoBlsOTVdyTC/3t4gPbKxzZzRonFqgRgST2yHDbYZVsibdv3ZoAo8BkCN2XRi9&#10;/wD70L/rjMscnEx82QTqSR2B7nMcFyJxsqTJ+jY2cHkzEYfqR9CvZytI3Ju+RkGYSp9tQk+WWjk0&#10;x5lfezLDHUmgpkESLHYUPxFujGtMv42qI71W5vpYlpA3FdhTK2wzQs92XUK9RTIGVIItLJkR2+EG&#10;vfKTJmIoq0UJv0yJbIikwFzHGvpoeRP7R7VyJLbVtSExCgkDL2IyFoKlDcPXilOWASZAKs05n2pQ&#10;jrTJ8VtZioSjmBXf5ZBNLoozXr7YhKc6dYPIjUdVpUkEV6ZIgs7agkkVuPEZIFRumaB2Qhdj4YSV&#10;KAk+KUKv35C0xTdALRldjyftkmV0rNI8pLMd8FqrxN6QBPfFLbpy33FciQilB4pUPKM0p44pBalk&#10;cj4zU4UKEoBG+KKQ5ta0Mg69MVV442TYUOG1Vmai1PXI2qifh3wJUk5yuVU7ZEpCPhYwA70Pjkwa&#10;TarYzrVjJ37nJKtbcse2RLAIRetaVwK2p49sQkIijPua7jbCVKGlj4H4t/bIoW24DSdKCmSDIJpE&#10;3oinUZJKIUchywIQ0nAVau+CkJZPMAxanI9sgShBy6gZKqy7YOJNIaS0TZxvU9MHCEDZNVuI3hW2&#10;hXgB1OWpJtzhlWtcBVXswy1agI98WStcIVG56jEsSk91GaZBUGYysbD2w9EFKbiz4oJKbHbKCEEo&#10;I8gKDIpUmQ9MKhTlQ1pSuBCc6BGXn5qAOAy7GzT+dSF+Km+XFirrKvEKEAoKVwilRUDlqAYWSO5e&#10;GBUsmYM5B3yBYsb1SnqNyyibEJPJbkNxXv0yAZUvCvGVBQHj9NcspgV00qMKhOJ8R0yJLOkOAEYF&#10;hUeGBC2UhiTTFCHZC2wGSSCyDRI2jjMZ6jf78ugyKadBXJsVS3dfTZ32K71wiKlJtPWO5uWeQ7A1&#10;UeOU9WceTKLR4lXYUJ2A65cgpZIhjuFJBPxUOUEboiURcKGYsooPDLVKlPcpbR0Y0NK0wclKQXuq&#10;eqKLQb5SZ2yCjJcvxBJoKdsjabTfy1Pz5eFcyMaSyx94m+WWlqLE5757Unh1OYxnRTAWlM+ptITz&#10;3OPiWypUs7ydjRCAvvkhNaRE6Sy0qQW7EZGRY0qWugM5Lmvv75DhLK04s9Mi9Jlp8Q6ZbFBbvI00&#10;9QGFWYfdh5MUlubskinwqeuRGRnwoK5ZZnWONhRjSvhkibY8KZxaJApIMnOncYOBS28HoDjCOuEx&#10;pjaz6sxFab9ziFtCehSQSU6HpkSziUUJLq9WkaqADuRt0yV2y2C6LUhESm+2xw3TG7Xis+/QHvjz&#10;RyRKFUG3XCNlXELJscNsTFRntoFNVNW6YFpDfUPT/uyMiYpCI+tPZxiOQ03rTDdMuay61+Mj0jUO&#10;VqK5OMkSCS2lrNd1k2CVruaYWqqXpZG7rJOKnoow2jmkt5ZHmQNseJipiC64CLcx12HbHjplVppY&#10;+VWmXk7cT1x47SRSdaXoBs5RNGS23Wm2VcRZBNGjkkXgxqldxkuJPNv0FKEJ27YgppH6UnFaYWSL&#10;vKMhUmmSYEMD1i5njlIXpkxKmCVzW0U3xODz9suGRx5RKhb2L3Myw2qlmbtg4mQBRU1vJakrKhBX&#10;Y5LiYAbq9l6t0aLRQfE5VKbeIJjptpMjOoAatR/1zlN221Sjd+VpmBkkBAPbLIzpqkGK6jproeAA&#10;oDl4yMQUfpcggT0wdz4YeJjIJtHqEaIzVUkA/CcFseA82J3LFnNRSuXcQDGMSmEJAVQK06UwcYRK&#10;O7ItKjPphh16ZjSlbkQCexqQvxVrlRbwozWrLuB1yqTIN28MhkPOtKdsjEsiFdvKRlPqSLUHpU+O&#10;W8RauGkVPohiordabY8RCyFpRqumSmFlj65ZHI0ygxWfQ5obNrsFqgmvyy0ZLXhpdbXDqi0JBpl4&#10;aSUdBcF24tv88SGNon0Y5DQqPuyF0ghBNEguTX4RyzGyycnEjmCtMDGwIplUG6QWTXbK1ANhmXEO&#10;NJfxWX4mBrkraiFlzaI0RVe9K/LAZJEbTtL7R7aJEfj8IpSm+V8JLkiEUo1HzBbK37pPhy2MGEtk&#10;FBqYvmMMIYFtq5I+lq4bXNoLOOIYE9zkeNQFtzpP1NE5+Fa+O+U5JWG6OxRF86osfI0+CmV4w2TV&#10;dG1RWmW3j38MsmEwZzbkOtCKZS2JbrYJkVVFABkw1FI7hgnU0+eWx3a5JPq7G4VRH8XGvTMiJpxZ&#10;gpbFo8hlUy7ClRhMkxJC+/N3dqInQkLWh8cYmmUpWpWOmvbxsZAVJNQDlWSVt0CGRwLxhibsGOYU&#10;ebfPklWoO3rqXqIudczYuMN1bmsz/WF6f0xUxVrmQXFCOuGOzVIWiIIiV28MBKiKy7NIXB60yUUE&#10;MQuoj3BFfHMi2Ita4YoscVSx2oO+DibQ6KCaJvQPJdwWGUzOzdCTP9AEtlHHd9AWH/A/tZr5c3Ji&#10;muvX0cyKYj4/RlsA05SxC7nrIN++ZkQ4hY9fbyNXqTmRbBE+W7blclSQqkUJOUzLKuJlQjVH4Agi&#10;tAfHIc14aSHXyBckDw65bAbMeKissNRmiAtqM0bb0XqTlcoByIztPdIu3ui0UYPE7NyHSmY5bgdk&#10;VHdtbD6qv2Q1a998onKm2ACamSOFanZ+oyMd1OyBn0m5v/3ly9OXSpqf+By0TpqIJS+TQntQQ29T&#10;tlgytco7IGWBlNBXLxNxTFGxI4A69MjxJ4Vt6xW3ep6ZKO6CaYjcyNvQmmZQQCo3c0g48SQSoriz&#10;iULbTSLIAa0bKsh2ciG7O9HhpaMO4NR9Oak83LZMljHwUK4O1T88mwIRFiKfLIpCYs/BS3gMIUsM&#10;12XmjuNvlmVAOLMsFubiRGLBjWvjmYA0gllWnSM8CMTQkb5QWUgjXoYnqe2Dq18mFXbsxJBO/vmS&#10;EA2ibHkYQSe5yJKSn3lxKSincHNZlNlzcY2Rs9xDcKzuCgjqu3c5Zj2WYDHLed25UNaHMynGMqVv&#10;UfoScNNPEnlsp4jfelcpLML5E9RClaVHU9sF0mrYrqkYt5CsbBx4jMmO7Hklt47uEAFdsPJkDaHt&#10;YZBcx7ftdshOQbQHos0kIskjVCGoKk+OYUmwRBRFpblII5nFEJIBzGjdt1JZf2rBisC9T1pmXEuP&#10;JRNlIPtUUda5YJBqIVtOHFWLdT28MjJIJTOCMzE8QSF65ElkBaC1myYq0iiigb5OMlIpLbbV7xY/&#10;qMLclpsAN/8AVwmIbBNT+uv9YRBF6bAUc1+1kCEiYZCtJIWanbbMcs1tqOcBRdjlQbF5jNaHrmSC&#10;48go3n7tAKb5bHdpkaSqWBy1SCPoy62g7qdn5bl1e7daiNEHKrbcsTNshjJ5Nae8sFw9tK9Y4603&#10;26/s4yiGXFLkUz9ceI+/I0xItK9Xhe5m5IpYUHTLImmEtkPp9jdWkpmCsiUo1DQHK5FuhPZHunqS&#10;Dj8zlczYZxG9pvYSCJFqOQ5HYZg05YZBY7jJKidTJMIXtlkWEmL30i29C3RiMsaWSadDJOrPDTj0&#10;H/NuY55uREKsClpeLH4QDU4Ga5lQfFG9CdjgpFLopGjJRSSh7++EFVkkK3NYG4gnvjaKSaXTjazN&#10;GdxQiuRrdWCXbek7uAP3Z2zMhyapc06hmW6VHlUElRlg2caZX3REEDSRgAjpTJDdgNkNaatNYW0k&#10;ssxUyr8KgV3H/EcBjZboypSgn+tzxJOaB+pIyUjQ2aTHiLKWFvaxcI+BJ2NBvmNuS5PAIhQtXZ3E&#10;PYtidmMTey2byzJeTSSkUROle+RM26kLa26ryKDptmObtsXOrywupFC1QAMviaaiLRNhaTWMKtIB&#10;UjATaAKauw00L7dR2GTixO7CdRCluFD16ZliWzVSfaDpwgh9WSoIFV+eUylbMRTCO9njnDsTxP6j&#10;kSzEjacXawTKsloDxpvlYbJRSTU0bkD7Db5HK5lYshmtBcxo00fpfCKUwRLIpbPp5QMR9kZYJNRi&#10;6H6uiGhJalNxhtmIUl97OJla1Q0Y+2Wg01SBSGTy6z1LuPuyzxGFErH0qNTxYk/IYjI1EFWgtTZE&#10;8ULO1BT2wSnaxiyVU4AVBB7g5QS5MY0ulsnu+IJFPA5XJtCeW9kjxospqV2BGQAZUqNbmMjwrhIQ&#10;joAOmEJSDUbUK5D9CTky1kMfv4ox/dgj3xEmBikf1dzUCtanbEzXhTe0b04AsikvShr0yHEyACJt&#10;LlEcJGK/RiZMgE02LcuHxHxGNppN7SIw1koKkeGRZckr1PT/AK3KKD4m64bQULqFsU/dKKgLxw8d&#10;MeFLodHmBLUpXY5WZ2gRWS6f6BHpkgnYnwxMkUqaIk8OpBIjXmCCexwiVsgGYxo7MyUqSO2LNH2s&#10;zqOH8uEFkilYdfHJq3Uke2Kpfcxl6ntgJQgTbBl4KKMN61pkUUhb1xbLSvNtuh6YVpJpWkkbm4oD&#10;3OVGaoeBJriURrWld/AYOJgUaIYoXMZNUp8R8MLKkVFPA3FFJNPsnEJKZw6hTZjyPTJJXfpBVrQd&#10;cbSh1gN1I3PYU/HJsCpMnp18B0wEK5qKpbvgVHSWPG09QsCTuAOmSASoWt69uoj6oO2JFJBVJrr1&#10;tx92NqjLSVifDxyNpTJHU7Dvkwqhey+lGckrGrm8QgF9yD9nxyBK0h7m2nWEXLUEbdq5Wd0Ul0TF&#10;uTFTQDb3ykptGxh0i9ZiAB0XLAi1S4u7m4iWeRQsdSARk7TaC/SDRmqsfllZkq36w9wpHECvfvjd&#10;oMkxt0MQAVi+2TAphaqysVqfuyRSEMVI64pKrCy9CKnAhE0XgCBQ9xkgqPhhUx8js2PNICJ0+4Z4&#10;2hb9k0HyySQl+tQlR1qDiUsO1CFuozFOyCg4bYq4aStPbBbFUdCXooO/TAtrnt2C8SNsU2zLyhcR&#10;y6etsPtIxB+/llsCoTZ4wxpTv1y1Vf1YoqqtT44QGVLXvlWMSJ40GFQgo9XkSSjjY4kqjPrZah7Y&#10;2rkuC0gFdsFoRXENueuFUr12fjGIh1O+WRCXn+uRyyDhXrlMym0J9WKBGI2AG2VboRtueELgg8X3&#10;U+BGRCph5WvCbxg9ChXev/C4b3Y3bJZZ1aRSv2fDLglW0+eGOf05B9utCcFqnBAAAXfJqhpYS1WA&#10;pQYUsP1WBH+CL7RO9fHGQW6S22aSylHqNVW2YKdwMxjsjitkCSQSERWhLVNaEdMsUhNubjiB1XJB&#10;CIejLyPXClK1cJcbdGxKE6tXMh49NsQlFA0+HwySoSZOMgYdcU2h7uURgNTcdcACVS0cXSkgUpgY&#10;ryg74UpXIrFhiUIgWvOMsQNsiEqdrbKqMVpt2wGLFNLaclQFGwyYSpXVwVpXpXbJJWnhIC7mgGRV&#10;RQgy0Q9uuKqc4J6nFFtWsCSyt6gqoG2AoVb2JZI+Ndh0yUUpIl7BYRyQvFyZqnnkqsp2YPdMx+OV&#10;Kpz2PiAfiTJzYHdCa3fQ3svqwRCJQKU8cqC7JHMC24xYrDE/AVwK0EGLFay12GStVLhjaXAMppWg&#10;OStC+OWRdlY0w2gh06NKeW9e5yQkilWwCwAiu5rjaKUoj8TU8cmxkmcrlIS6mlMioCXLdGc+mwAY&#10;9MnyVF2cTQxkN13wWxCXTCqn55NKbptHt4DK1pAtB9YdqbNklKKkoFAORCodGojsuxB2ySGoCZHD&#10;eB3wHZkF8ac7pqeOUzOzfjG7IYbRmHTMCUnYxV5NPIXk9AMq420BLLmIVomTUrY+NfiIHsMiUK/7&#10;oU47/PIstkRC/LYKF+WRIW0zQluuRpk5yqj4djkghRmdgNsmAi2ixOFC9G4bgVORTTTMSKk0wqps&#10;xBw0qHurgMtGNBkqpzMGMyKRy3bRSBgQwGVl6GMdqU45I3/eMSD7ZjyJbuACOy+5T6ynqA0QDIxN&#10;F1uWBAtJ5lQ1C9czA6zmUXp8f1Rx66kqd8qmbdtpo0N0VPMV2gqFbrlcQ5M4hDWlvzuFWtB3JyUj&#10;s48SQdmTW8tvbsIpuRj/AJlzBHN1OtnaacgYw1pJzUfsn7dMvFOmJK2N2kBLtthMaYgNTKeNFYMv&#10;tizQbXBjPTAY2xJR+zRDko33yHJCEduNQoAySFqLyUjv2wswuFSCvQjqcNJQzXSyUjAr75KqUxU2&#10;jKt8ONtRVorH1WPIgch3GIKKUV09UqB9+S4lIbg0xZW4t3xMlEVeawjtPhXenfBdsqpQaP1dzh5M&#10;FX6sAhfIksgF9vo0d637wYBKm6EyGP3ai3uGii+wuZQjYdlpsptLJ2HOpFVw07aW6LRo1A9Jt/Aj&#10;KSHPh9NB0qsfjYgjwycZU4ngm7kpSsCnILT3yQNs+CMeQUbSYIxUfaOCcUYZ0VW/tC55ue2Rxzp1&#10;2tBJtLfqDvVkFVHU5liTockUPCJw/pwVqT0y0uNyTC1uXjVopRv3ymQdppspGyvb2q09RGqT1Byi&#10;UncYcdm7XpMsbESryH6sjTseKubfKlGWoFdjkabOO+S65aFiHkJP0ZKLiZcYHqJS8PykrSqV6ZfT&#10;qJ5zaYLdj6ubcAL1O3fK6otkIgi1sP1RIA4qJ+47YZbpxTEDuWwlVMy0P68qcj8wAbUbIS3EnpKN&#10;8MhW7dj1HHsirnS/q55H4q4IzthOJBQVxYTRLzZTwPfLAWM4VupQ2LTAsOgyduIZKsaTN+7jWo71&#10;yBAbcc5yNAKFxEyPRhk4lrzxkDusW1lb406d8kZBx445HkiLL4a065VJ2OImOzUsbwvyl64Ruggi&#10;XFJH6Zbi9LBX40HTKpCnMxZeL6Vjme0coGHEe+TiAynmlFLZ5C7nxOXCLhZMhJRacp4QiJ8adWHf&#10;KzQYQJKKtdTkKejKOSjscqkK5O0wZOhbmiUjkm2QBc2cNrCA9Ti3xZbTr+OjurelHcin2TgBpsnE&#10;ZBshRa8DVjt7ZZxW4HhUpzlD9iu2WBomVKm2FhSb+XdRhsZWa6j9RGFPllUw34rKNuHhnYtFsh6D&#10;KSXe4wCF1vGIqspyiRXJiFJTqPwEt2PTMvE8pq8RgUsPxdemZLqzuVW3jJYDfjkJFzcc+FMYRItR&#10;X4RlB3c8ZyF906BOJH3ZKMHFy5iVGKRI46UqfHBIOx0sogLXeo5kinhhptyTtMLPUZJ09NyCq9Kj&#10;fK5RbsBB5tS1LlV40piG+UBfpQ6yH1OJpTCRbHxK2KMi1c2SGJFBB74iFseKINqL38cvxNs2HgU5&#10;wpNeoFIJqMj4ZdTqJiRUGuFYALXJcNM8YjSJs7mNQyyb1/DIyiXOwRHUqMxWtVxDdlATSC3WaHc0&#10;OVCRBdbnhGkqubFo25MNvHM0Tt084qYpIQrb5K6axisKP1GOM1k7Y8dtuDDvuokCtcXaVS+KQoaj&#10;ISFtsMvAUytpFf4m6jcZjkU5h1AKhfSiRuWWwDrs2QEoNyDtl1OLLPQpkC69JPaJbyoKIKBh3yng&#10;3Z4tVEc0HDdW4YmUHfpkjEth4ZbqfKD1eVf3eNLceT//0ew5FXYq1hVvFWsVdgVqmKtYUNYEtYoa&#10;xVo4qtOBVjYqsOKFJjiq31WXocVta8wf7QwJUFjaRqKK4hQEdJCIoGT9pgRlWTYIk8U14m2uyzLU&#10;KaUzWY3M0u26CfXHuITbxrTfLjF6WGUEVFCKkkKEnYnBzc6MpRCbW5gMQ9Zir9srlFzfFNJdPLEs&#10;pIapywR2dbPPUt1t1ydBXpXJRi4mpnxDZG20EcaH4a1HXI5HX6aREqQzmrUXKg9ThVfr8tqpMRA2&#10;6kZbEo1E+EJO9xPdS7nkfE5cA6QZjKVJmbSNIQ7N8fhlUnb1whRkoUp1HjkAwmQQg4YORoppv0y4&#10;ycIeRVAFhnpJ0pjzRAgS9S6pkkIQgKO+CqbjMyNRVZrEUDs4ffoMHEz8Ey+r1NSwlQfQ+zTf2xEr&#10;aM2Mw+lDW8UqsXHQZM0Q6rxZRKaScOHJgBXtXMd3unqQ3UW+LdRTEOb4dcl6EuCDTbG2VCkE/ONt&#10;unhkxRcGWQxKPhlDLxJ+eQLcJCYdbXyWM4KpXalT2y2tnVZ4WaVJXtpXZ+NanbKt3MxYYxjugprU&#10;j44qUOXAuHOJJ9DdvE8X2gK4JFzcESRUlV72T7CAD3AyFtgxG1sgk41J2wW5B2UlmYU8MkxRkLSy&#10;ELBWuSBdHrYdUxCSR/C7Ev1oTkCXQndFW4YjcUByKOSLWQceKkinXGkGRWhVpViQMDWSqwyDcKaj&#10;titrZ15jc1pgYcSRXsDmv8uWxKLSp5GiFB0y8MhJHW2vSRRGI/ZI6HCYqfUvTUIreAlqM5Nd98hI&#10;NuMDqlq3P1px0Ar2FMS5sMXH9Ka6TLZRTsLxWeq0Wg3rkSAVyYTBGX681qFoF8euYZdzooyHNKzI&#10;wNBQDJPSQ3V4vhFW3yQDDUxuLILC8M4HABCopt3yZg8RqMZJUdWEcZHKjEnMfhoudo8Eil6IrNWp&#10;p2GXgu0y4qG6IaONAWciuWB1sxSkTAd2JGWAOvnu160AH2Kn55KmobLZZkYABdvA5Hhck5tqU/Ur&#10;lgDjErGauxwotsNXFNqiScT45AhtjkpzGpriAxlK1pY9sLW2OmFXYq3xr1wLak+FFroT8QPvl+Pm&#10;r0TRSv1QB+hbpmzdZmG6aw/70ADpTInk445pbfWz3N+yIK9ssjKg1gbqt/fGJ47ZR8SlQTjGN7su&#10;KzSvqrETR++DHyWfNMrP7BymXNtHJBxaUkrGaU7gkge4/myRn0a4xrdj17fSzXiK5NOfTtmVGIAR&#10;CfEWR6z/AHIA8RmNj5pzOs5BHQsQBTvjLdlFAXckUMrzqwZ26ZMdzQfSbYzq90029Sd9wPDJEbNU&#10;SSVscr8B2Jyi6ckhdWo+I4DJjwrfR9WtW6ZTIs6UPT798gocPU8CBgLO3HAlEesfT9Lbj8t8BZWh&#10;mZkPIZFQV8Urp8SbVwg0zATxLP8AdAkUqMnaC3DZHkP1YAoKZGFWbiNickmrVBaCT4YhSnXFSFSO&#10;J06g4V5rG051JKitffIKNkRHalU5NWvvkmSJAVgD3wpX8qA0NSMVWEyfbZjQ9MFpamclQVBJr0wW&#10;qmrlyajj7Y2rVKnp0xYt8ixo3bCqoKsKjAlUuIOIFenXBSEO8YK0w0lShultJeRUtUUpjsGQK9rn&#10;1VYlaE7/ACxtjS+MrxCVoTucaSrSLQUGKF0MCsux+LvjSqTx8ag740gLTMSAK9OmNptDzztIaMa0&#10;wWi27Y8WLjr0w2yR0fJ/tY2oVGuA6lRWo7YbUoUAv16ZBXPCW32GJDEoT9HoxJrXBwq3BahSQdwM&#10;NUqJtk9IEEdThCV1ASeX3YUIq2A4hR0ws10jAGpHIAdMDFA3MZkAPCgwFUFLFyBwMUsv1AAiXcdS&#10;MqktJX9XUAlgQRgAtapBvdRj4WBr8seBQFeRDbkK1KsARgMTFNJp5fjADmlT0yeMM+ieGP4fi2GW&#10;lrUn6gA4hKMgdYT8eSZq3rhgaYGKBZTyqcgUJJqEZaQ1G5OUyQgZbZwRXbIpWSFk2x4mNqUdsXJF&#10;CSemPNIV10Wc/EByHenbDwFFoOWHjtkUtRqFFCK5MFeFH6QrhmI2r0ycSlNqkrv1y5CEvlIjAB3G&#10;VTKoK1m4zoCOIrQ5GJbIMoLG3lVhso6HLrQi2ha6QTcAAGqTjzQRSGuUAag7nAhJNWjPq0FByyqa&#10;hIXUCTiRXtTKwqi0RVuNKE4U2nHl+ZY5DEvUdfnmTjZMx+sD0WJ60y4hrkw53S4ZgxAArSvc5hSj&#10;ZWAKX3cf1YjlQkjsa5ExpmE+stBikiWRmqWANB0ywY7QbTCy04Ryel18TlnBSAbT6SD0wFiXYZKk&#10;oeWJga0oT3yKqE9qJ0Jk3PYnARaCGLapa+mCqg18coIpQWPUaNqmp+WPEyBTTTdQCqVkag6jLRJS&#10;Eyj1yE0UAj3OS4gghUXU4XJFRsK1OPEEiKFkv1Yn06KPfvgu+SKpBzSTQEiNqg7kA+OAGk8SFNwQ&#10;eLChPhgtQU2ttQHAK60GTEkc0Zbzxn7IqcN2tK9zIQtCKd8BQgTcIanlvkOJNKcN1IzCgAPiThE0&#10;0v1O4JpJIyEgUHE5KW7GkiLRzzGRnpQd8jFSKREF3FE4FSwG3HtlnFTEBPFtuUZkBCkjYYeamLce&#10;nIw+Ib+OQ4VbFqkdQtKdq40qtZoXlCdanCzATwxfV14RE1PU4VKEaNSSg28SchbEIe2dYpSr7qe+&#10;AHdtATK2Kh/g6ZcGFNapX0/h64ksCxee3chpG+JlytUKbAOoCVDMPi5ClK5O2JC0W62R/dsQw/aG&#10;2EGkKcE/1hvRuFJDGgJOHxLURRSWHo7gfAD1yqRbYik1tryEcVJA4+GESDOrRl3qUM6elESzHwy0&#10;FrlG2KanbvbR1NCHP0jA1VSFs9Ni4Vb7Td/bJgrwo6PyqxoVIp1yJkkRUNS8utGCzLse+AyLGqSi&#10;WP0FFB0wCa1aYaHNLcNwXZRvvkiWYFMmstRBYRv1BoScWyO6ftAko5A7ZAi0kU3aRBJK+A65ECkg&#10;oiS55Dr8IydqvbnxLsd6bA4ElDlYjEVcVY9TiAxIYzqulkqypXh19sjdNRYtcRvamqrsMvhkazEI&#10;e21FIyS4IrmQJsBFOrCRbtlEZ75CU2Qxsgh0iGeXgKVG5NMx5G2+MKRE2jICSAD75EbLKNpVeaSq&#10;gmoFMtEmowS6d0th8bL9By+JtpMSss9cKsY7ZRJK5oK4DTKIpC3VjdXF2yso9QipA6ZMELaUapE5&#10;fiwI4inTLY7NUpFMfLTyWCk0+0epyme7dEik9S6UszMQCcgVCB1qY3TIEP2VplcuTZEbtXVrIsfF&#10;m5Fl226ZXA02S3TDQNOihVXIrJ3PvkpStIFMxtemRZJdqTcZS9KlckC1FhvmS8a7oAOPHwzJxmmm&#10;W6CtYpYIl9RaqwqDXLLthIcKKWMBgR12wEsAE8iUCicase9cpLeIqWpU9Mo6gnoPnkTyZCO6X3z+&#10;haJCwIcGuURbitttMa/s6MxV6kivbMiMqayO5D2tu9o5gZuQG9cmSwNppAof4dhXBbUAt1yWOz4r&#10;C5BK1JyUBbOWzHINQuZZeLMSPcZYaYJjvdyKrcS3yxumv6imcdmkLBwqlx0NOmVGVtnBSrFpg1CR&#10;5CAGUbnuchKWzOMd05OmiC0pGxYjeh7ZjcLk3SQ6lK6Wzsy/EemXw2a5bsc1KSaw9PkyNzANF3pm&#10;WCx4QEwis4JQHZAScDizCIuYorKEzRqAagUGRG6/SEobzBMhpxXbLuEMgQWpZBeESSDc+GTGzRK7&#10;RmnxJHItBQ9Qcqm2Q3ZJpNuTFIY6DiasxO7VzDk5keSX3pVJAeld8qyBnA7o+/v+LIEoSeNcY8my&#10;QZBaP9YZZjuVHSmRK0iLiASqeSinfBaCEnn023ILAGuImWswBavNPgt7T1YyfUGxGWwNolAAMYvL&#10;pZlaIjtmVE04xiClc2mQqKsW+7LxK2k7Kn6DguACXYbeGJlSgr/8PQRjlyYsvQZTI23QJBTnRQFQ&#10;hug3zX9XOBsIm1vjdVMS0CmmWoT6xYEAd8ilMJ0IjLeIpiFLENbt1SByTl8C4xAYK72yyq8qM0YO&#10;4B3OZe7CICYx65DAOCRsF7AnEQWQCIg1uO6PoBSvPbHhpgQG/wBBwSkkscBm1AKd3DHpqcdz3GNp&#10;Ed0Z5clrL13K1zXZObsIDZu+b034ymkX2iB3y7GiQtKNLZLiWVRUCu1MyCWmUaTqPT4Xp1w8TjGK&#10;271JbV/RCFivhiIs7A2Qj62kxMPHYjc5MRWRCE9CBtyD9+TJagj9P0e1uivINTwBzHlItsY2mv8A&#10;h6ytT6hU8h03ygm24QpferFJbpJEdid/nkC3RFN/WAsMXLdQ1AMoB3bzu3e3hWYhCBQdx/wuZAaa&#10;aY+sKyUOSGzTLdRuCttE0qChGTG7URTWj3dyOc0h41FF98EqboFEyTz6hWNyKAb9sRQWVlT0yxkt&#10;pzKqCnQnBOdohCketgk0vqSUFe9K5VxM+C19xAqoViJ6YsqpD6dAZg6DwrmP1bQFaST0tlHxeOZM&#10;WqSDjZ7iRuZFV33y0NPNeiM29NvHBaKSPVbi7eX01cgLsKeH+xyWzaDSXLYSpDLcSVDbCnjlkZ2w&#10;lXRKHkZjtWuXnk0BlOluRbx168d8x7SUe0jFfTY0TrTIFnFSa7H1f6vGgqCSX8cqkXIiAiNOcxxB&#10;pFYCp4kDMcNrJNMbkB4ZJCPvxWEZMIkwnzQeMIp75fFoZL5XuiljDbotQV+1XvlEju5MU3R+Enpk&#10;UDdT75Hmybnh9REU7D9qmKG1i4xLCldjscACqiIhbjKKHxxVLtRHxUrsAcJ2QwLUdFnLvIF+Fx3y&#10;yEmEqV7WKOJVWVgnEAb5YC0EWo393E0Dojg98vi1GLF7m5RxSvTpkzJPCm1qvrorsaGgys5GHCmF&#10;q3E0FWP35RLI2xFp7pGoLDJVk3PQ06ZSZW5EQE/uZWnQqhoSO3fBbYVtppXFAooKjIK1LoxhNVNS&#10;fDJIqlOeOGEVmNfpwhatLri4RpS9u1I6UofHJ2xI7kNDbrcPVVU0Ndxh42HD3o6/CXXwt+7KilBg&#10;BZEWlQs6Ah2Yg7b9slxMBGlW2LWy+nGzFcrJbQVeQLcDk+1Mid0p7b3EN6aOzHjTbG2VI+e3E0RS&#10;mxwhBCTyWK2ooy1Y9MUIGLy9zZp5Q/I9KZEm1pTGlgEijE5G1QN7pUlK8afLJcTWYpbJHMpBU0Ze&#10;h74OOlCaW8xuYgGqZP2q4ids6XPJx64CUhG6XeAbVJwCVs0et+tzJ8J6bZZaCmdudq4hCX6zGZXA&#10;X2ydoKXXOkCeQRxii9zlJ8kK13ocengKCHr3piId6kJeLUcgRReWCqWkRZaYS0npEFgRVvDCjkjr&#10;rRJeSsrsy9zXExZ2UfpcZZZFbfjSmITatCAHPIU98kQqsbGCWrE7YatBigpjboQBuowGNLSEnsLV&#10;qFHozGnE9MFLwoJbE290WSlU6EZExCBsn1rLynqu54dPfJgpRXHi1WG5w0lUAIO2FK9duuKqElVN&#10;AaA4qg5oN+u+RpBUI7GH1A0wDexwIW3+nQkARrTDwhBCSiE2yGQ1qamntlZFMgEtuGBqyVHLY5Ey&#10;Vt79nKEKPhAFBkTJKYieKFiZN9gVp44iS0oif1jsaCvTDdoKYJcOBQHjloKFx9SMcH+z1rkrQ0UM&#10;hq32fbFVT1BHRFqQOgriGSJhgE9OTUPhTpg5oRSRrGoVux3OIC0jEQKKqMNJWF2D16AYUpTq98ZH&#10;JT7C7ZMHZaY9dOXao2pmNKVoUhcs44yFiB0HbI8SbaEzDZMhbG1skzP8Tkk++EFIKuupyPbLakUQ&#10;ZISUlDU/aIr4ZAliuIYIKfLBapzokjxwFx+yO+XQKhF3epG7CgqFK9xlttiBcx9+uRtirQyIhqqg&#10;/PFiiowJBVB17DClWFR442qusJVeY6jDzWlW4RbqKncjJBJY3d6e3IrSpyicLQDSVSWjx7jce2U8&#10;JC2ttxbMGa4L8v2adsIVT4F+jbe+C1ROm366XdB6/A328QaKWcJeR3VGtzyUgdMygbV0/U0+1TJK&#10;lUqgErv/AG4CtqglU7SU2wIRKmg9sUqiTQhwJBse/hklpWnvYbNS4YPt8IrkwGQDFNY1ocvXmNBk&#10;iaTVsT1DzHbSkUahBytBimcs0DxruXLKKEdKZUWKk15IsBgG6keG+QukIzRL5NJuFDoJI3oGPhXI&#10;iVLTLJwA5aIDh1zJtStUAycz2wIRlrcgMG6fTthtkrzXAdeCdSckEsav7QszeoCEBoSoxluxtbpy&#10;2iyqSodUBO+xrkOGkc2tK1ZLW4eifu5X4g91xIplsyOOACrK3I13GNqv+KhWm1MKpU0Y5UY0pgKU&#10;bATbSqQSUPXEITD6wZF5Kflk7SpvcSH+8HTviqjex+tRq8RgQ6N/SiCB6U7gb5FQrqlVO9ffJWqg&#10;UHMcFJp1wFVaKStUZSo7k4hUPOir8MZrXqckvJWjBZRw2Pc5FVGdmI4fTkltdHEyAiXYHcZFQsig&#10;9Qkxkj6MSq0jtWuGlVrRSELMKA9MBULNWvjEoKgb9csiEpDcpG70nFQe2JKpNd2ZMqxqPSStVHUV&#10;ORKCQkWqaPJblpHApXfIgsSEokspKBipCt0NOuKCFB7d4TxI2xRaiIy7cBscVpYy0rXthQQuezlS&#10;JbhqcH+zvvhCodhTphQ1QA1xVUNw6qQpoD2wqohZCa0J9xkwULhIsbcWFPfG0UmErj6s1N+lMQUi&#10;KVQqTIvjkyUEJjeStFIFB2PXGO7C6U3tBcCqGmSJYo4jjFTwGQZBCWp/fN7jJFVI3BDFG8aYQFVV&#10;iaGN+XffAUBZZVCkjxrgLJG6aF9Zpe+2Y2RyMSfJqLLuigHMLgdiDShc308lQxHHHhAZ2gOHM8fH&#10;ElVWOy4tvtXIGS8KJVFXpQ5G0rzIImG3XBSkowTMdv1YQE20CWrQUIyTElcU25Ft8FpbVOO+1MUr&#10;HnQbLhpI3UXkr1yVJ4VrMaYWKVairk0U9cm7TSyJ2CTNziJVt6ZRLd3ELjzVbZUbqK+2UEuXCIkF&#10;aq8DEnIHw7YAXHyYBulUymJ+VNwa5kg2HnsgEZJu959YIkuU4bU22yowdlj1cQN2rWqkSyf3dTSv&#10;fARTCWriV8mlySSVhr8W+QlMDm0x1AvmyXy5oo1BGt3cKyHcHqa5iUZnZ1+tz9zKI/KKoeIYBqds&#10;zI6Z0xkSoTaBcW9fTXmO9Mv8GljOkmurSQGtOJ7jKjjIbeO0ruFoanoMrpiSiIrmicevvkKRbpJF&#10;KgqST4U6YWYUopK1O+GlbF0ItutfbGklpp43FQtMlTG18N6lOQFabVxMVCMWVplrUD6Mr5MqVAY2&#10;G4AbucSrXFeXJcHEkNSyR8eJXfJApKECIPsjrhtrdJLEE40r40wMbW32pJZ2h4Ehm6eOWY4WWUdm&#10;Hy3fJ2YHc5nkbObppUUK84NadTtlZDvRk2brIgCsKe+QIDKOYoto+Pwk9RXKm2eakDJK5JUGuXRi&#10;6+ep4tgtWiDk3fJc2WOVc0f9YIiAYVTxzH4N3YSkDGqQ8l8FiEain8cyYinnc8ADsusbK4KNMlKe&#10;HfBLKBs64jdUS2Vh6kgoKip75GU3NjGxsyC+8uwWMCz2r+qj9DXID1Ox0k6ShbQTHgftYSHZfUr/&#10;AFNkiKTKQP2TkG2NxFOsLWBJFfUELWwB2Hj/ADZK6aJY5ZETLbadKj/VhQD7NeuSjJws+n4QlEtk&#10;8ZqVbj402y7m63xKQRJVjTpXHhaTOyqx3JhNU6HK5QtvjjMlaO4CvyZip8RlRi7DCOFH3UriNTEw&#10;cHvXfIxjTs6lJDfpCSSIwStt2GTqmyJFUUIrOhPpVI9skXFoROyPjvTDGEApIetcrq2E9V4YUXUt&#10;EWkZanoB1y6IDqp6qWQoKG+MKlAOmTMLcmGYQCFW7eSSi7fLCYUGj8zvsiobW81eYQQLzkAruabD&#10;EABxs2pJ2beB7N/TYFXXZhgq3Iw5COS6SdGShrzyIFOX4l80G8LBeZ2GWW0matZmcH901CffK5U2&#10;YsiKM8juElADjvlZHc7GEyDujYFYKZWWsamh+eUGLlz1HCENJJbzdirZbGJDiHOJrYbISq3FuJHQ&#10;eOEmuaY4uLkUOwKExv2yY3aTcTwldb3EMfwyrt4jEglAMRzUZDGHJT7OSALXKgdle3uInXg437HI&#10;Si2xyABYjyeoEjwUGiOpldRRP1prZuLg5DgtvyayUBRS/U5C55V265lY406PPnM0P9ZpHxI2yZi4&#10;olsmFkBIvGn05izc3DpzPkio7pIiYqcgfDIU7YQGMUVsdo0lRQ1rsMsEqcGePiOysLN4oyrxtXxp&#10;g5ufgxiA9SHsUtVl/wBKrxr0ydFBAtF3S2k0v+j/AAoPDInZyI4RLko3aiI8YjyHjgi2EGAVrIW0&#10;yMk54yU+E4DzauHiSqQNzZRvl4aDY2XWkR5lupGQkWMIgndu7hST4069x4Ywk1ajHEbxUrdH4UPf&#10;vhkLdXHKb4V6LQ++RLtsQKKht+Y5V6dsqkadrjx8Q3VWEbjgCVI98iA05sEaW2l1MjGOoZD1B3y2&#10;6dP+WMjso3hVZQYtt8tBsIlDg2U7zkf7wUNMQ5MYbWoQdelcS2RKIgERNH2OQNtZx8RV5VUCi7Dx&#10;GQDjZcRjyQM7RtHufiGWxBaiY0hOfw5fThHdF2jNN+7XIHZtx47V3g+qmkvcVyHNlkgYu+pSel9Y&#10;ofSrWvbIW4nG/wD/0uw4FdirsVdirWKuxV1MCtUxVqmKtEYq1TFC0jFVpwKsYYqpsMCFPgT0GKti&#10;zkftTGk0qrYIm8jYaSqGVEHGFcBKaUQharv1ptlEgpDyzzJo9xdXTrFGWbl0Ga6OxcvTkAJfqc0d&#10;oqxNbiN0Xi42qWy07u402QBI7q69UfAO+ARdl+YvouihkuiFbp7YC5w3CuPL8gcNTkD2HXJ3Tq8k&#10;SC08DL+4legHamESQNMciJnJtVAUggjKpysuVi0gx7peJ1Y1A3wU7KJHRSvlPD55ODqtZYCAghkb&#10;vTMkl0uKJMkZFHGg5T1bwocqd8IendFxySenSNBxrXpvkJOOcR5hRuJgzfFQN7YRG0SNN3Nm8QQy&#10;0UvuK+GSAdRmy0bCHh/0ecM4DKdskeSNPqiJepUeU88pp6fFlEuSKti1wfRQ/FkSKRmn0C2bTpQR&#10;ttXcg5ITdadJKR3auISgA+0MhbsseA41hag3FBjTlmVBpOP2iDiWuMgVVpFpSn0YQ2bUprfFEMHE&#10;Cp65Z0cWMhbUkSunINVh2pkbZZMHFuHK1BQYG0Co02qxneV+PgKZbwurJo7LZFAIoeQr1yumw5OF&#10;dDG8khEVNh3wOTCZLctw8TcJDX2w02HIOrTSCQDiMADKwU60L0gTX7R6HJkOm1uMp+9rbruUBk8a&#10;5QRTzs40pNCOoAGILSRSlFFGla7nJWwK003Qd98UKJIQGmNJUvrhI4CmTpBCHvblUAB3IHTJRixS&#10;C4kW4NFFN8vC1SlDDymCN0GTpFpw9jbutT8IA3OUFjaFt2ggZgV5KejU6ZVKy7vQZaNH8fSmOlSQ&#10;LI7txqOhOPIO11OI5Podql08ijjTc9sqoMMMZYtpINfi2Yb4Hf4cwkrMhUV2whyJlSivJI6mL4T7&#10;ZZxuMcETuVRL2Sc/vN/c5A7tuPGByVTIR7eFMlFx9TAyDe7CpqcvDoZRJWg8umTcGcKbWFm6ED5m&#10;mScemnHE0qD8sKGhTCho74quQYEhcFIxSuJ2wKtBxVdXbChwGBW6V+WKlSYUPyxYqkEZYhhl+M7s&#10;gGaxzAG3jXoQM20BYdXl+pkRkET8z0UZXVtJNFWs5llYyIKVGQlGkA9Uh1Ba3oP+WMyInZph9Sa3&#10;8avcR8mA7U7nKonZvlGyib9vq4VI9gcjEXzRM1sG4JKAj2OJC3sxcWrz3YZRUK2/35lXs04ebILy&#10;9tpgVry4bmnTMeMSG3IQWM3l08shc14joO2WjZojIlRS6DDetMiVO7RCPUjplUijhWcAcpJbQFjg&#10;AEd8gS2ALonKJ6ZG3j3yLKl72/w8h0xYoaWRgKZAlkBaiGY75G2S/wCPYU64hWzGTt3xKaRdpbq8&#10;i1GwIJyUI2zBZd63w1RRQDLSFKFZpWb7IyNqqJEUb1HIriAlExMy1I74Ur0n47nfCqJimLCtMUul&#10;lqKHfAqyLY7io8MCtekeRY/CvhioXFuQpTFVjyPFTiKgnAkIj4ApH7WFSoEV64ENJFy3xVeoZOu2&#10;Kbaa4lYcK7YSi1Lgx+WQW1NiAaEVxtaUnWWR6L0xtQi4UCRMONW/mwsiWleq8j1w2xd6xUbdThul&#10;UZJnPwkZElIRRt69x0w0xKAlTei9zTIKFb4YDw6nJhITBpUAAQgnCmlqUiJNQajtiqkSSa+GC0KL&#10;zVFBkbWlpcqNumFSutpDUqOtemIUKs8gjIUihOSpCgX+Mg7k5FNo2z4lKknkO2SDJEABloNycaQh&#10;7tf3dCCCMiglAutI/c4oKVzyKppTfEhICGktTMCEFK964KQQW4vKDEGWR1ApseuRECyshLW01Y3P&#10;E8qdWyqQUG040P8Ackk9K5dBKdTETEU6ZMtZQyqqS+IGDkkKvMO/ErQYUqqgRtVB8OISEXdWoZQ1&#10;ADgkEEJLeWvMEqNxlRCEuSMzLRhUrkQEFTms+famRlFQoLH6JqK1wR2SrS3k5QxU4gnwplsp2hLz&#10;FQEt0yi1tSA4irdMbSCnNgEMPwDcdcyo8klFlQVquSKKQ2oxBeIQ8j3yqSKUtAsY7u+4yU+EVAPj&#10;ghG20RZo2n0boOIGXcDFDalcrAgt4u+5+WHkglLmk3FN8ihjmqTmST4diMx5SQECtq8h5BqEb1yK&#10;S2bFwnqO3fDTG0i1CO7jf1bXlt3XLYSpkJ0sh1TWpkKBpOPTplpylu4gnug6a19VJn4hF5FiMqET&#10;NB5bKU0e5TrTochIUWqJPVUtNWntF4DdRkozpnae219KbcSBjyY1+jL4ytkAy+1jmkjVnINR2w7s&#10;SvlXj13yJQhnVXNE2xRSX6npbTDnH1O2VThaGO3uhzxfEVH0ZjmBCbCRzQ8TXocQVtr1Cw4bA5NJ&#10;XRx1U8iNt9+uSG6LQ5VjvXAq+GobkSTjaqxchi1AT74bVSd2rUGlcNqjbG5S3DMzb9sQkOn1IsNj&#10;1wkoq0/g0K3W2WR3rMwrTthGO1KCMUahzQk1pQYOGmKUMsbE8tsCVotonYcSKYqq+lHbnbc9q4UK&#10;ttqJUhnYEA/ZwiTK0Y+rNyR16E1I7ZLiWkc80upzmC0VQepp0piZE8k11T7T9GFsv7z7Y74iJSSi&#10;pIqIFG5rk2NrokLp6IUCm9fHEJpLb63+CqijZAhiCu0+p3ycWRRd0wVeRFckWBSC4vIYgaj4q1yr&#10;ipKXXGptcuOlegyXGghCmIyvWf4antkbtiE0s4obeRJdmKnYHJ8LMJhdTRlSj7d6YqQpQojf3YUi&#10;lT7DEAIpBzCITrNBt3OJCVGe3NzISd1xUuj05YpAw6AYAEJgHZQEXqcJLIIycCOPhN8QOEIIYvq0&#10;Fq4JhqreBx2a+FCW1nPaxLOporb0HjkQE3SPthypK/XCzTzTrvkDGfCuG0prbysB6SUq2++KWyrU&#10;4N2wEIbd3k+Fmpt3xtLvUYKY2II9sVtTuJY1Wr/ZA3yTEsF1e4USsY/sdhgaiGOzr6tW6ZaJMapN&#10;vLQkWUdSAa0GUynTfFnlkVO5NGw2yRysKUOC1IYp5iui1VTYeOSEgGohihgjdGkkO46DJCTGQKlZ&#10;TfVJPVibiw6YmSAj7PVZo5mnWQc6bk4OIskZYPFqtwUlfhtyqadstEmBx2hLu59OR40cMAaA5O2F&#10;U1BK0hCBt/llcptsYpra6cHIaVqD2GVE2yGzIU0WG5PMSdB0IwUypuCIxEg7geGKQU1jj5EMDTCl&#10;Su7xIJCsi8gcKObEdcggklJi3U+GWDIA48sbVnogSz9dqk1NBXJDJaTj2SyG8RAHZDX1APuycpMY&#10;Rtlgj5w+qB1pTKeNuMaUJ7FmAZhXeoyJNpAXvZ/WABItB75C1KXX9hJE/IMRUbUyfFSA0kJ4/vFG&#10;w698kJWiQQ4nqplAIRTStMmJNPCkWs6gkkhataimXg0wq29LvlWMQrHVjsWPfKZSbuAUyTQoIoF5&#10;XCEuTsSOmQ4rWMAjrpAWrGpp7DDxUy4WoIriL95F8PLIGTKIpGR3EwB5bnK7bNkBfWclxCwJoOuW&#10;Rk1yiwu60ebmT1WvXMnxGsJhHfxW/wALtQ4QWBgiHf8ASFs/pMDx7E0OPFTXKBY9LZycu2+WCbAB&#10;Nrew4ovIgE9PHI8SeFHWduQ+1TTbIGTKMSm0Fu/2QDv2yoltjaE1KyaaQDccRvlUjYboikXe6ZRV&#10;MYINBXIRZlPLa6EEXAcQABvXfCyG6pHfgj0yTQnr23wKiTZiFC0h3/Zp0yPCgqHom8YoKcQKnEMS&#10;LSDWdJSKWkQ2Iy0SpplHdILq2kRvjBzIjkapRVbRixEQFSdgBiZoEUYFJLJSpA3GQM2wQTXQrb93&#10;LUCoXv75iA7uXw7KNjaGKMkCm5OWEsKTTTCSx5bY2lPWZTH8WEJYhrbqY2B6Vy4NBDz+6tnnk9OJ&#10;SSTsMyhJxyd1O4tJVIDAggUOTEmMpLtPhZblDQ0GMigG2VhuAqDt1ypTFAeYY3kSMAH7OC0x2b8r&#10;2gE7vJJ6fBKivc5gzIt2MOSpqNpLe3RFeKsDvT4a5bE0wIQ2k6U9oztIfiJ6ZPitrlumySCPr0yy&#10;rccikk1OV/rDvF1bYZdFhVpbZxsZeNCWI6ZLiTw2ma2z0+ycjxW1kUyLSgI41JFPHMWe7l402KLc&#10;JQ98qtuq0JdWCrD6ajavbIlIVLfRvUjj5H7JqBlQZ0qXOkh5alRQjLAWBU5LBk7bZISazFL79KxN&#10;ToCMtBazFHny/N6KtP8ACDuBXpkOK23hIQU9u1v0PLcZJiNk2JUEBd9h0yttVomVag0FcBTTgoao&#10;r12yJK0rSWEcMg9FqinbItlIGWxdWYsD7HJ8TWQpjS5YI/rEiH4+gyVljwo66MFpCsj0UUFRgDIx&#10;Q8MlrKf9FQCRh1OTYmIDHdSskYs8shJPUDL4mnHJST6rEfiUGmWGQLVSNs5ljmjjfaHucpJbIi07&#10;ghjkuzGSGjpUV2ysm20RpHyaFC7n0AAffKyGykzi0ekPpV98gA2LrGAwjg3UHDSo68IFsxP0ZOKC&#10;wHWHMsZQ/arQZMyaaZRokTx2i2dQKAGuVW3BOoYGB4u9abkYslwcmvzwFV8RdRQCoGKuk+IAuK4S&#10;qBvAjbtWnTAUqN4kU0AUt9npthiaYmNsR1KyLSKeHJQ3Txy3jaeFJ7u0Lu/pRME6cQOmPiMeBTsv&#10;LyzN6s9fTH7PfE5LWk4TSIjtDyUeFP8AjbIndeFOtM+o20Z2b1qmh9v8rINsYhZdxo6i4jPGZTUA&#10;d8TumqRttrInURFQHpuRkbpkmlrcBYwGNadcUhFLcRyrttTClLZ9OhmdnmqfCmG2FKS2cG68RQYK&#10;RTcdjFEecNR4g9DhpQhb+F3k9QUoT0xIUlAvDJKwVepPbI2hM/qbRxhKbkHFKVXiy28YLChJpkJG&#10;kgK1lPwYU8N8gJMgnq3nqgcmIA60y4FK6xf15iZCW4dK++FimqpQjGkrZoFc8u+JCqEtnyWhyNLS&#10;Uy6dGjlpE5L4ZEo4UJLGlfgj4V8MkCEELZdOMsZAIx5opfp9j9VHMLU5HhZAq9vCkKmuzlickqaW&#10;tCKZMKtubiGA/EtThVBNerQhdsrJVTbUAykTLU02wcVJO6XTv6xqqGlO2N2xRFk3oIZI60O7KcAS&#10;Nl7X0s52JVR0UZK02sF5Lb1UV36g5AmkgqwvnChmBoemPFauGoyU22XDxJtTa5BPGgFe+PEhBSes&#10;7HiOVDgMkWut9SeGQJODTpTwwAoTsyrEVaJ6t4jLFpNvUElCx+WTBSqJtiq6uFKlOqkYoSm/vGVP&#10;TXfBaUrhvAKox3/VlRkgppKxmtwx65YChIbmMtWpOUTtIQi2LS1FaAb1OVVaSuit7dGIkb5UGSEW&#10;KlIDGdunbIkUoKI0q1a7kLVoq7/PDEWglHSxFiR0IzICqi3TqOEo5AYUuq60YL8OFC5rdpCXjBAx&#10;VWS49IokopU7n2xSCiXofsmvtikprGwkIC+GEKoalKsKFKfEw65MBUoOmyvbtJ8JB3yBC2kMsYpU&#10;ZTONMQV1q0XpiOcNXkdxkRXVaUy6wFuIqDtvgNBVAxFxy6A5AqrfUmSITrTgdqftf8Diy4WkjQj/&#10;AChhARSsLCVl9QD4Rt1wmKEXArRw8QaV6jLIhLXUcQN8JW1a2Al/dEUxVWW1VSRtUYWKM050kfYc&#10;QNtsISr3yotStdssASUvS4K9cHJIKIsbpVDKa9dsbVT1C5FQw7dTkkEJDeQqGDIag+PbKJBBUYys&#10;QIIDE5SqHmZDCFCn1K7ntTDslbHCCnMAUB3IyKFWC9nsTzt2PInp2wg0m2TaXqpvlLSbSqN8vjK0&#10;2pys/LfZvfLCi1jMxPauQVM/SdVHIUoMKoe4jbj2oe5yQSEvlsJOoO2KWP8Amq2WK2BVqv4dckAk&#10;MJVFCvC0YLSkASH9jAWFWzXTbKC0sfq6yi4m/Z4jplZFqB3p5Z6C1paG7uSodhsh/wA/tZE4r5qA&#10;UpubUupcUp1yMoUxZHDeRXcKSwU3FGHgwyyBS4sXooPTrkkoyM1pUCi9vHAqLtgspLRbUyQSls8k&#10;9pMzUry6g9DhKGO38hLNIEpUk1GQMklu3COABIq8SGAPjlZJQGYWU3rL6zkciACFyYSrSXKRVpvt&#10;liaQpMUg5kb+GLGlwK040wKvtX+Gv7IqcCQopcG4eg6MaDJEpKtdylFDdePbEKhZZ/X3UUr2GAlU&#10;Yk4CiKu/Y4AhGRyR/tD4gOoySVOeQsDTCqBjDn7IqcBVGIJAvEUB8MioQkkbGUE9O+ElBCPhPq8i&#10;1QBthCqKSkV4txP68NJQMrH1dzt44qiIaEEct/2adDgQo3VqJ9mY08MNpQk9lBaxtVmDe+4pgq1p&#10;J5oRdf3UhYrQ7/8ANWEqNlH9GKIzJcpVQfio3LK6taJYrf3YLFI6+kCeA8MnVMSgDyX4zVgfHBbG&#10;nWl2LIuxRZBIKUbt/q4QVoIKVw7FjQe2JKndTaQsAo+z2GILErZLeRBVlKg+OG0KLLvTCq4IOnfB&#10;ar4y8JqhpjaqUnx1LbnvhBVaoqMlaFSJ1jNWH04CWNN3M3quGG4yyKkIyz2FcJYIOadoXIB275IB&#10;tV7UUb1T3GRJYlBXJ+I/MZPoxTC4aiexGRChZbRlFOArzR9hFSp61zEySc3DBNorfxG2YpLmgNSQ&#10;xqfirkWwBDSSJGfgwUlYZ2m2JxApBLaHjsTjShVVlDA1JpjSlGiWuw2yICFxYr33OSpLRenTDSrG&#10;YnphASAlF9f+hJt3wkbO104iFe1mMyl2qMx+Nyc+EAWES8qqlfDLY7unMEg1O/e4PFTQDL9gHMxX&#10;Dko20rAfFQ/PMKbv9PMkbq6LHyBNQT4ZVbmgU2Wjjc8607EY00Z4mS2WBGai/ZNOuSEnTT0iNluo&#10;5ITFOjs1KKe2WwsulzDwzuraQZNRgGmxRqZUBIJ/lyZFOsM6KZxQovG1vCY2TY0P/G2Yko7olkLJ&#10;NK8nE8bzT5DTuGOXwwcQsNXESjry9uLaWjjiw65lcJATalD5v9BiLhCfAg/8a5EZa5s6W6vqtpfx&#10;fu1IkPfpkuMFIixSaIyExmilumYsqTSDkhkQbGhGVoRVmzxH46VPhkZBnaJdPUb4KAZHkpUbiJVP&#10;DauSDEqcsAJH8uNq16MKjYb4LZBpLiUH0wBTscTFFts0i/bO+NLatDKWO+QIW0W5Q7sN6ZC0iVrP&#10;SQNzU/Rk7Y80uniCEudqZZHdBCR6j9YvKlyAB2zMxxpiZJLLCy1JBp45cS24p0W4rR5QSgqBlRk7&#10;PxgnT6QPq8c7spDilB7ZBtw5RI0hG0ppAV5FaCo264RsyzzrZCxWSpVmPxYSWOHEDu6cofh2+7AL&#10;dlUQG/VkaP0wPhwVTdGW1BPfLOgwa85imbiUHh2ymUiC67WbBOLzy8+mRn06NF4jbLI4rdDIWxm9&#10;eIxtHGp55Z4dJjlMdmo9SaKNY6EKB0xpzdMd7KEmmd29RPhp4Yadt41fSte7uPsliRkQHIGclV0q&#10;OS7n+ryyGONq1PXfEkBhHLLkE7gnTSLkWUypLHSvP55Dht1+p4v4kx1rWEvrP6sgUcfDLsRdZTA2&#10;Zkc7V7dMyZNICzlxG43ykh2WI7OYE7HvgpvIVrS4mhINKr75AgORhzyj0VQ8U8x9VaA+GR5OTI8Z&#10;39KM+oNDR7c1jbpy2yN2prHyQepz0pTcjrlkIOr1cxLklyXA2D13IAp75fw06sZOFGXmjzW7hGqe&#10;XTthBQZGXJpdPkgPIUJyEjbOMTFFi5ezdbmKqOO4yAja5JXuq6nP60nrgVJ3rlg22bsObvU7aUEM&#10;/EbihGUy2cieUFDXEodOPYHDEOKchKEhdoiHWlVOWSFuRjlvaNuNQF1RnUAjuMp4KdrHMCiY5fUi&#10;fi1Ntwe+QETbXmygpa04pxA38cvprjMAJloEKXcjpJIUkUVUdm/mXITi24MpvZbdxcZDzBr3xiGO&#10;eVS3QU6Rk0XJCw48sgWxfA24qB1riWUZWvCIXqDQHIktwAKPtooUccmKntXIVaQBA2tuSpclyD4U&#10;yyIacx40ruUq1BuMuGzqMooqltAsezbj3yuUrczSiJ5okukYopoMool2x1EcY2WLII2Dr1G+S4ba&#10;45OM2mSaszKCwCsO+V8LkeLHksudcmK8a75bCLKeQAJSZ1d+T9O4y4hwpTtE6dGl1crCHESvWhOV&#10;yZjKYnZFXkX1ZvTO5HfIBtyZCRaHjmiU/GN/HEgsMWUX6kXbW63JJhUtTc0Faf62VSkYuyiYLbiw&#10;NuC0Z+Ywx35uPngBvFASSJxP82XCNOiy5l8NtOiCX/dbjbCS4WOdyV4zCAS/Wm2VkG3osPCRuhZJ&#10;WrVTtkqbTlINBErbNx5NvXK7puljMg1H+6bxxItw4ZPCPqWX0plcMikU75OIpx82TjOwWTy+sBy7&#10;ZIOVHeK5PTVQy/dkd0mnQxJdMUHwtTJcmkmyveQRxmJxuO+ARRlnQopPI1CcygHQzO7cUbMvIj4a&#10;9cBKccSUdbIApZD8QymRdvhxABe6yTirGpGR4qadQnvKT9E/U+Y/1ab/AOpkL3t1lv8A/9Prqzo3&#10;RhgpNLwwPQ4obrirsVdTFXUxV3E4q1xOKu4nArXA4q70zirXpe+NK0Y1HU40q0+kOpxWmvUiH2RX&#10;BYTTvVYbqtPnjarGeRtifuyJKtehXd/vY40rgyg0jHI/hilesZX4n64CEMa8zwRW8LXQqrHuDmtz&#10;encObp5gbF5jfS/WnJY1ruTmOJPTafFGaA+oNzrH0G+WiTleEIlGR3DQgrxocnAhy+IAJjY+bvqY&#10;9P0eZA65kmYAddlgMh2KSXV79bmeQihY1+WYpczFCkJLI8lFqR2wAMpni2XxWrRn7QOMpN2LER1V&#10;pGrs1DTIgssuMTFFCXBAO7fRlwNujnoxCVgtJFHNuzYbpyo4uL+JMrRyW9KM1GQlu5kRwhCzxGSf&#10;00A59RkomnWZpAlRv5p5HAuNym3yywPPZwL2VYbR54/UCn2yEpU34NGZeqkNxKt03GxyNu+wR4dk&#10;ZZRyLJ6ir+ORJbMuIk7Lb9zEa9KnbBGKyJhs1FBJKtWNBgOzlwJmvMLxEEkEDvhBTkjSIMiLGy1B&#10;J9sS1x9KBYkmj0whldqU0LDcbAjvkwXAmDErkZwuwrkC5sMmy6EN2FTgLbE0F0kokU8l3H4ZJxZU&#10;eaEuZF4hYya5ZF1eolEcl1qzKeVTtiQGWHUGkQ7sX9VkJByJDkxlv6mzKxGx4g5EByeIDkjrBRIt&#10;FajYkFx8uauYT3TwIkPI1bxrgIt57USEjsipparsa/LIU62SDq3Pf7sWIDYrUntizpRkJY8QNvHJ&#10;hiQhZ5Wt1+HqcmN2J2SiYyPJVu+WhQuYCMV2ySChY5ucw99slWzEpl6yRr6bULEbeGVEIIbpIYjG&#10;3DgdzQZjzNO10USTyUkhCAzKenbBxPY4sNC1ZSWdOyHvi4GrwmRsNXMyGQ8Ps4FwQI5oV3Y/ZX6c&#10;QHYCVq0ChqhwQT3xb4wsKkduqHipO/c4G2I4V0e7UJ6HJBGSJkKC+Wb0wUruRlhNuoODhO6lDy6Z&#10;bF1+qo8lTiMm6eQcVyTBuhwqtKnAqogoN8CV4BJ23wEpXekx2pgtNLfSYdRhtDfpN1phtV4fh4Y0&#10;hs3Pw0IBGNIUSefQHAtIiKFkHgMmJU2BkGnEvJEBvxzbYpWHW5o0bZFd3AeCTj2oMsiN3AyIvSfs&#10;D5ZHIyjya/RoeVp5O24GQ4uiBGt0iFw0t7GzVqHpmVXpXHKyyDWpKFAO5zHgjLzWxzMnwN4ZG2aj&#10;bykqwGw3Ayxr6MbSdwXUfZLGuWZCGiB6FDurN8J6ZjcTYAqb0oOmRMmdLSSPllZk2AL0BpkCypc8&#10;DGlMCLpyA86MtBTASyG6uLcsAxJUHoMatNUpy26sQKbjrgIWJtdqDRlhxQIAtMBK1vshYo0Y0Y0B&#10;74gWkBF3EMMZAiB6dThIAQQ3HG8C+oe+2EGk8VLk1Nox16eOPEztMLHUY3UmT7Rw3bOkcoExHZcC&#10;EQ68hQdMUFCSxOhPE42oKKt4pZIqqdh1w2yVU+Hr1xVWVqDlhV3qA7nAq5W4gkn6MUtxj1BTouKq&#10;q8BGQ3XGlUHBpv1xQuFwCnFVAp3xtSVMuT1wWq2MVauIKq0o5U7UGGlUyq9wScFK1zU7AUxVEiEc&#10;ASQCffDSSoyjgD0wMUNwFasK/wAMilpkp0woWCpPxY2lTrWowMV0JjLgNWnthZhHj01Wh6djkkLX&#10;j9MBzQr7YKVCvISSwyKoZmoScCG7a4AJMlQKbU8cILIUiDIFUOpHOuSRyUWuGLhmNTkbQuR1JJkr&#10;U9KYU0uM7RMQp2PXJWoKJaf04VdCa4pJpr6768fctXeuBBU1T1agk9O2RQk0kHrV4mhGAhMVWKEP&#10;SKu9aYaZI8wkL9Xrt88Si7QP1PiSi5UQoCK0204E89xlkQkouWgNV29skWFKf1N0PqN0ORTyVAgB&#10;5NhCqpC+nyY0oemTSFRrkyxhsSUFATx1WpJysopDQ2zryZe575ABDckDkcSB88KEBJG0bnwOVk0y&#10;C8xiZOIFWyY3UhBzQMBxI2yBDBZ9V5sAe2CmQCa2kaKhA61y+IZFVB2KH55NCHWNjIVHfKSilE23&#10;oSiUdjU0wx2ZwlTIzqHqIPQJCld++XGSlLHleaWp2NKZVdlAVWj4IX70woLG5ovUJYdfllBiTyTF&#10;UljS3RWhcFx1xIpShpJXlFTuT3AyPEtNx27cMtESpCeaRpc8sPwj4fHJ8JUpZPbiEsg233yiQIQD&#10;aWTpRqDbHmhReGo274qn8MQFuoGwy+DO6ZNpt5JJbgKwBTbf2y9JRkLLOnJj8XfIrS6TioAAA98C&#10;FJww6b4oUJlAjeooSDtgIQWB6lFxPT6cwpc0RQun3awI8YiV3kNOTfsj/Jy6M6DM0VdLCUMqMAA2&#10;QpjSy509o5hDGOTMaYmLG2rqwktH9KSit3phohlaFZhyO59sCqJZu+SVxevbEqiY7GR15KCV8abZ&#10;CyU8QCJkvJVQR1oFx4yGVgqDSzcDJvxBp1xBY2hnuD4b+OSQsSbiwNdxitrmnLYEqZphtC5JCNq4&#10;LZBkPky69O9kAoax98uxls6M9t7xpF4tl1sFZir9e2NopDip6dcihRnt+VQdsJCoWxX06r3rgim1&#10;XUjSAtkiwLA9UnctXsMwyd2wckIlx6kgZSAR08MmGvdu5ubhW5OanJEoARWk3EjS82OwyIJtttML&#10;3UOTFmBLHLJFglovmTbkansMqEqZ0vS6kU+IyXEhOY5I3A4Vr75aCgheQ6muAlCOsokZqk7jfEMq&#10;VpYTJUHJ2xISNoES5IkoRlZjugKc0csjbboOgGSJQtSyklHJa8R37ZDcsrTLTLU27+ox5EimMQyt&#10;MQxIBXrXLEI61kINZdwfvw2le0QILr07VwUhCoObU79caVDajE88fCPr3wlBYvd6I8tSRUDqcqYF&#10;Cw6MjH4iAvfxw2kBkGnyQ2yLDEm3j3yQoMk2qiNRQN++KQieSlCnj1whSxfWrLiT/L45XIENbGW0&#10;qaRmZBWNdzjEpIS2RQuWW1KXok7gY2lVQFRSlclabTbTrS2mCI70kdqEU6YSbSIsng0CCzWr7++Q&#10;4E8kM9wsfw8e/wCGQkaZBWPmBLX91xNT3wiTOkTp88kkpLCidsmDaAGRQryG2SVSu4beYH1ftAU+&#10;eRKKSOS1RahRgpjSi8W3HDaaXWOkwztxdR6abn3JxtRFNZIVX4IV+AdMgUr7e1eUcnWijviCSlV+&#10;r0P+T740hxslvmKkVoMIWkDcaUODCPtsRhqkJHqN431b6qihIx1yQNIJYbe2Tq1e5FRlnFs1CrZK&#10;kFtBpcDW7B5OrDuD+1kA2SpDHVbiU0DUHhhJQE0t9ReaIRLUP1auwpgttTm31NJEVXWnEU+eIK0j&#10;ree29MUBLE7jFaauY0mQkjiPbAwIY5rDR+iYkXj75IMCGESW7lgFHJmNAPGuT4lCdWlk1hO8VwoB&#10;9M1+eK2qW4ktuTvGGWQUqe2PEUCI7lxsjeP6sPw8Nh4YeNjwphpM0tmxjk3VjU7ZXxNsQE3F6gIf&#10;j8jjaQpzypcH7RFTvgu00nFpZK6c5CSAMiAytKLpQdh2wsUN6rxgqu4PY5AsgaTWC/uLiEBzULsP&#10;ow2km0TbhqErtkLUIv6ol6y1G4FMnzUxSHWdOELEU28cFU03TGrR1gu0NSDU0p74QU0ybTLC2BaW&#10;4Y8ifHJVbZwlM7a1gjZuEgPIUwEJAKOezRY6ihGICkIa3hEZONIRU39yx9skEFhuqlrX4yQytvku&#10;JrpIm1QMeQUA/LLBOmBhayS/ZhQ8aEYeNr4LU3jKKD05dDh42Hh0gZIJgftnj88PiCmyIZXp18no&#10;osqByqgVPtlPiN5jaK0vSILiRpHYKetMplRZRFJ6dLUR8gVIHTCAmmP+YIjwJSgJ8MujIBplEsMn&#10;FwDUE0+eZAyBppXg0a7u35qxBG+5wHKEiK600u6guC5BJXqcrORmAmYaVjwoa08Mr40GIUpHliHJ&#10;WI+eDitIFckw03zDyrHMvx7UI6ZEybgyG2uVuqR02G5wEtlMjeFI6fDQYAFKiWhdirkLTffCFpBX&#10;csAQksKZKmLFLy+iQkoKp3wEsaQupapctxj5sFoO9ckJUpkgWvJyAOgHU48bAp7poWBAzSGQMNqD&#10;plZkzCZWxRxyZqH3wjdO6571YXA2YA12xKQGRNcxMFBA5EA0wMyFsksYU8yAKYWNJRe63Ckf7tzy&#10;GwB7DJhWGaldS3jkgkqTg4mFojSJrq0JmjK8gONDvtgtRJZeTvIS7IRU9MTJrIS4qe44oTgEkcNq&#10;rwxy1CsVPywmSAKTVyY1XluwFK5G20FF2kskrKsZ+Ju2R4maYRXkgPFzSh7nDxJtM7WcOdt/lhVE&#10;3xpAffJhBYbPbG4u4ogK8nyuRYRDM4bRI6qlQR44AGxUYsu/X2ySUWvBugpthVUUU6YVWTLtgVCS&#10;WXMHcbb0yNKgZ46gLkaW1B7MtsckxUFtfQBVGNDgqkUoy2gI3AyVsaQ86PaoWjJFRTG00lyhgNnA&#10;9srMkhQjldJCxNTg4lTXStQkijlRVSn2yW6/6q5MSSA3a6lPdbIvJSeo7YOK2XJkdvT0yGWjAYQq&#10;nPIRsDTJLSXyPItaMKe2C1Umu5KClRTv442hcmpshpN0wCSEPJfK7ExqQW74TJCtBq0gKxV5UGwy&#10;PEztWtYvr5/esNjsDg5rTcESwmQMykhiDjw0im2NELg7ZIBVfR2aUNNWi1p86YLVP4zyFcsDJUAx&#10;Q333wqpywBt6YCFSu/tQnxk5WYpSW4ZyTXYAVwWqlDdSmiKTU9BgBQr/AFl1k9KXqN8KLTmweuWB&#10;CD1KVQ7E/aHTJFVml3MV6zQOOKqlS3vX+bIiitWvubGkX1mM8k6DEwWik15dSKCENNsxyaZBBJc0&#10;FCxqR0yHGlFjUJXHxU22GT4yjZXt7yOSouSaAbYQbUhR9RwvEGqDfEmkBuW6WXZF4ge+JkyNNJfo&#10;nxMAzY8QY0ptcCVy5PAHCZKAhXkrKoU8iWAysyVkrIysFIoaZcEJlbSFmEQG4GTDJMEIIoOvfJJX&#10;FRhVTA5mh7YoSjUbQs+1aHpTISC2kLIsEjNJU9qZQBulPdHuY7hSEYNTqp6jLgWNIua0jl3ZV+jJ&#10;ELTHtSiSNyB9kHpkDFUpmIZzw2XKJFFKhDyxrShA7+2C7Sn3l1IxbD+beuTgFTS4tgd6dq5fSpfd&#10;Wp5rQUrjSrVkEaGBwRIDv4UxpC4XohjCpv41wAJQD6h6swdqUUZNCN+sCZuUYouRTaIhuzHSNCef&#10;jiGQQF9ftExJHPtvk+JebUurSXEIEaCJab79cAkFKWM1RTKZythSgRXYDplBS2EDn4QcUOPIfCem&#10;KF5ZaBeI+eFKm8a1qowJR1lfCGMJQ8xX5ZOEqVESOwHGg+eXWtLktVC+oWo3hkTuquIpIR6wA2w0&#10;q+dww3FGbvkgtKEbNaygjcHAVRXqhiROTQjYjxw8TJQYFCrmm47Y3bFZVq1b7OKFTUIRHFUbqcIZ&#10;UlVo45MjKDyU0rlRNMUGYqtQ7DIc0ckO6UNDuMiqssUKp+7LBvA9MCVHiK1OKCmeiJCxmd68wBxp&#10;lkEhNfikXepPjl6rraKrGvWmRVMmleaIdGI606/7LJgs0DqID27CpBG+KGIXF2ylhybiPfIGTIJN&#10;d3LXEiRRDdyFFcmJIMl17oQtmVDyqxAPhv8Ay5WbY2nD2QsZOEPwGmVEJVyZ14pcksg3ArhEqTxW&#10;ugSSQ16pvtg47YkJ9o+nGC3ZSm3LlX55OIYgK8Vr1K71yxkFwoDxbBSphZW6rECOvXbJBQt1WD1E&#10;5UpTJpYpPHGoKupJJ2NcqlskJUk3puysoJXtkUUmflvU0t7tpJiUTj0PTEFDIbk8qSpujDY9suSU&#10;KxZDWhocihXtizgk4FtGWAUS8SaAj7zkgq2NEinZSQVU8hhIZN3nwxNKVND0BxCoIS28cXKJ+Mo7&#10;HAQhfJqP1hEJFGXrTChEadOszOrHjToMFpU76/a3k9MMDTvk6SV9jrCNOOQAqKVyHFSKTYmJiXJ6&#10;9MPNNIeFDIWVSOvTvhIQvkPo1D7k+GNJQokRiV47064lUBJ6DuIpW4ljtXp/wWFFIqJ4rWNbdgC4&#10;7g5GlpUndDF6bqVbscKqJtVlhZXbqO+PJKTJby2DsIyp5im++AoCDu7cFTwoCw3A2yKeSVJo8RXk&#10;xblU0UHamAljVoy78txyIrQtRQtWBNfixARTEb7TjC/puKN4ZZVMUFJYMqiQqVU9K4CxtReDap6D&#10;IpUWr3JP04bQp0I3+nCoRktvGtukqSc5HryWn2MCaQZY0wqtr2xVYv8AkjChaanJKqIvAVPbCCxK&#10;Ls5UYgjbJWxEUBd/aY5YCzRJqlupG7ZFgWvqpuBVdjkiaQEReLSEA9RkQU0tUtxVfEYJFlAJ9ZlY&#10;Y/fNdM2XZQFKxnI6UGQAbwVKZgQeR3ONMrQXMDoK4lDaEk16ZAqrNEV2PfDaaaUBeuKEZE3IbUwL&#10;Sp164UKckypsTTHk5WLAcjStyIK4ONnkwGCC1KyiVPVAo4OWA2uIkFCWt76oJeg49sxpxovQRPii&#10;kZbzxOSKbd8HHTVk0IG6XXbxpcepbjkoHQ5fdhqxVA7pZdXJleoHHfoMhw05U8vEdkbawNPRU3bK&#10;C5YmAFK45KWSZaMBtk4hxM2UrdPZ551i5AHsT0/1cs4Q6DUauVp9aaFcyS8rhHaIb0U/8QyfudRk&#10;ymR3RX1eTTbgTaarllFKMN9/tYTHiDQSFSa5srre4Z0mP2q+OYU4SCSLRWmeYrnQn5wyCaA9QemQ&#10;x5JQLHkybVtVtdYshewyKGpQjoQf5WzbwyiQZDdhlzKWIqanxGY2Skh0LFPjBJOY5LaF3rSSuDIK&#10;U6HAqo1S1eo75FCvc2ok4kfDtiDTJd9TZEFR+OJSAofUFY15fecTJiYq6xqgoaGmVqA20cTbjrgt&#10;iUJOioaJsMmEKLShzuemGlK+RkH2DkVC5W57lqjARTKl012iCq1pkoxJQAk99qXE0b7PhmZDGwkp&#10;Xvmm3aD0reFQ/dj3zLjBgIgINtZ+sBOcYjA+1To2QljSKHJHetHcgJbRhFOxNfHKqpu4SyW/0SHS&#10;9NjACTc+jKelf2skI25WmwyJSGC6Ji+rNWo703yM4UXZeDxCkoveUUpQbE4atrgDiNLIbeRhIxXk&#10;F6nwyFOwMtlO2SJhsSGrkJOVg3HNN/LOuP5fvfVlXlDKOLbdP8rEbuBronqn+qXcl5F6nMeh1Hjm&#10;TjLoJm+TGrpoQtYq8u+WEONyUIbyARyJcAM9PgJ7ZUYt0MlJTBIyk9wcSHZ4MqpGW+IPsO2Qpy5S&#10;IXlXhHKM1rjw20jVcBRMM4daS7/PKzEh2eLNHMPUhbqQ8axigycDTr9VhA3istbx7dCjUZW7HLTu&#10;6UhQldZGr0wt+ObUjB2FOnTA5ESZFEROV+BumVF3EJUKalFH/ddDi1mW6cwXoktxa3SgBRse+VDY&#10;7OQREx3Y3eV5EA7A7ZnRedz7HZAtyBBXsa5Y4BTWTVbm5blKd6AZByMUqVIb8Wrc3PLamQq2U8tu&#10;n1D62tCtBhqmiUrUzePChQ7r4Y0wjanHJIi8xWlcjIOVwmnAh602rkeSIhDuhBIB3y22RFIq2gZ1&#10;pUAjvlZR4pDpSQKD7QxDcctro7csKnrgMmiWZvToLiScNagswOCXJMM/AbT2+9a3Y/WFAc0qCMjA&#10;W5GTP4nJ0um21kgkkIctv8PbJiy34cIO8knVleUlFqOwOSMVyGuSySVVbdeJHbI8LijMQUct8l1b&#10;8XUB0GxyHDRdgMsZx3+pJ5bo8iO2XgOulkoujkJYHt74yDjzNr5pKsQNvllcYrGRCyOTbj1wkMhN&#10;XRcgS5sMwAVCOVF7ZC2Jy2VR7UOtF64BJyMYMkK6KnwnrlobJxpRVgz07ZKmuOQDminuRI4RTyAy&#10;FUxnl4jQXOrAFgNvHCDbSSQnHk7W30OWVpIvVjlABI7UyMyHHMyDajqF+08zSqOKkkgZOIFOXLWE&#10;ikpvnVgOI3JwgOunK0/hcixEVARTbMGU6LHGaKS3o9I8evyzKibdrCeyiJVK0yRDfHIr2zsw412y&#10;qQpzoZtt0aIkWMgkcsiC4U5iZ2Qys8PWnH5ZMuRilw8100Mho7pRTgAXLqRyCEZ1rQDLAHAORYEP&#10;KqdckWHi0ukbqD2xiETzcQQqxeqaAVyy6dedyjbN3jUwMPhPtlcna6bbYhYnKJiAMBcsGiukZiPD&#10;IteeNon62fSry36VyNOu8Hq//9TqAtIm6FfoOV7st1wswOlfoODdbXC2bsW+/DZW1wicftNhtXFJ&#10;ANmP3YOJVD6xIrcWc/djxItXQyMK8/ww2lVRJG/awq2Ub+bBaGuDfzHG1a4HxbFXej41+/FXGEDs&#10;PpOBK08F7qMVaMqdiT8hgtabUk/ZQn54qv8ATmPcKPbDuhsWqjdyW+eGltdzC7KMbVTILnfpkSLS&#10;lXmSJZLKRSK0XMLUAUxui8Svr5YWbkladO2Y2KIIdvi1ZiF6ak0sY9IUbLJQdhi1h6q8dxLdRGDj&#10;RutaZGmMtSchqKHn0ya1QyVBB3OSMbcjDxRO6BWM8qnf5YC7iEVlyzIKU+WGIY5jTcMooK1wSDPH&#10;PZHEqyDjlbm80LLEOrdMkC404Dq1dzICqoKUG9MmA4mWcQW7e4MTc49qYUDKFqXDtcC4HX2yy3Ay&#10;wM/pWyq8zs8gILGtTkbdWdOb3V4lJ2U0A75SXodPA8KsVMgCLT55Fz8eMqhhMYB5YtsiQhb5WlYB&#10;j0ywGnW5TxFYdjQGp9sHNyImuS9pZl2/ZxARkmVSL02/vH3wkKBalOkLOAh774Wvg35qihUkHNth&#10;kbZTwWdyqXEyowaGnvTGmrxI4zVtozTChND8srJdhHJxDZDyIIzxbrkw6nV5TBY8ax0cgla5fAW8&#10;1kzmRRl39UnQvEeD/wAlMPDSIaghakjtFx5fCOmVyd3gy8YbmtGVFbZgcgA3TnIKVnMFnUN0U75a&#10;Awnl4o0mbTCWY0NEGNOr+CZwtGRVK75UQ63JzRahK7faOVtK2S3qCAanEJ4lH0Gi6kVyapbdKwc1&#10;375KKCldxKAdh9OXhAQV1VyKdKdMmEEKDIybjamSVE2doXQyu3FfE5GTFHsoFvxjPTevjmJIbu10&#10;up4dlK3UTRfvJOHtkDs9RhyGcVCe79D4AeQHQ5OMLcXNqTD0q6vAhWrGjCp9jhMGGDUWd1U3ccJ+&#10;Akg9dsg7eBAWXF0ZmATYe+NN4l3NSu8BCsevgcFMjkpcgaQ1GBtBbMSsag/F4HbJguPliLsqyMTR&#10;SAKeGWxdNqxEjZU4dsuDz8mwlMLWqAKMCKb9PludsVXw+irUYFsVCPF1EgoUUfTlXC2Kb30X7K8s&#10;kIqUNJdM53AA8BkqY2pmQHbCgqRWuFC5CVPFcKVTlIn2jQeGRVr616ZHE1PvhASCnug66scpWYCh&#10;FAfDNjgDTnjYTq1YzwS03+LNgdnSmCcj/RLMSKasQN8xzuWcvSFezYtGzHeoORkN16MXTkspkWlV&#10;bauXGezjwNLrrVbq6YFyvwnamVWGziMln1u5kNC1MrJbOaIYSQjqThE0EIF5FXoN8hLJbEQpTRWn&#10;JUMFA33yoybIxVWhVDQMTt1wWpUiu+5xVeXNOPTCCyAtNQqlUblvTJFlSg8CoS9akjwyssaUYonZ&#10;eVTRe2AMyvZXHxFfeuElghbnjNGZuY5A0CnKzuyAQQSh9SuRGzK2zcurgg1A8claQUwu76S4RGci&#10;g8BTCTaCpC6dUqoFCd9sjaVWAiVq9x92TiLZBlYu4HiRYP2Rv88sIpZIae9MVK9T0wcSLVUvQRQU&#10;rhtlwolSQtK/CfDG1b4LSoG+BCx3I3OKtxso3c9cU1S4vyAHYYVXoT47YFU5FJavbAha7kjiDTEl&#10;LSxhSMQFVxwpkiFWo/HcDIqrVLfa64qtFYzyHywKtWIueQGxxS4R0Yim+G0LWqNjgVaoLVwq3xUf&#10;PFaUJFG+QQhulcKut6beOSASmwhDR1xUpbIryN6dTxrlfFuvNs/ux/NTtkyhANNU75WSoFqo4Bdx&#10;16ZJSFMy+mKsNsK2qwgueS4ppXa2lDVO/wAsCFkrcGYleVRt7YgqpvNI0fAGgyVqrWdSrM1KDamF&#10;kqF5EB9LuKYLQk80M0T8075WSeaRJyeo79Nx4ZISSmsB8ckpRCRchXI0hwUo1R0GSGyLdLSShH04&#10;qiJLoSwkHYjphSQh1kGxPbAxbkdfA0JySV8iqACgIHvkSqH3b4D0ORVWjYxDiKH54U20E2374EIa&#10;WxUnk1aZExY8kI9uleUZIoMFUm1icl/eA/ENsCrUt5blzIx3yIspCM9JYht4dcviKQ3p8QlnPP7A&#10;H44WQCKlgUMeIyJDBStLA3MhRzRQKk5EC2QRf1ERHghBXDw0hb6Cq6gAVO2SATTr+HihjrvjIMSk&#10;jySQgQx0418N98p462bQbFIYwB5jyWu/TIc2FK8VkirIGjJc/ZA/ZyyMAi0IKIPllsZUnmn2kaks&#10;SU3Ay27ZlJL+QNLI38xrmLlNtQSySHkdjv3ykKiLUCBTMQCaU3ycdkpippEppSvbLgqvDIYiG7d8&#10;sCQU7tr+FyEQhfEe+TplSOZC/XIFCxwymoOBVkg5glutKYUFjGp2AuJGWOgA8cxpwtiGtP0m1ih9&#10;R6NJU1yUMQ6slmqpE9GiPHiNhk5bMCkoZxKrMTWvXKOLdmERerG45Kat3JyZNsOSVywoorXfK0lb&#10;FBVeewp44VpywswrT4cBTFlj6siWoW2VQoABr45lRIAWQY7dS8iSRUneuY0zZYVSCkflucASpPQ7&#10;4bSp8DhtDargSueMjFbUyKHCm2QeSVT9J85eioSMnj5to5PQiyO5dTUnMgtdNoCvXIpXhduIwqoz&#10;kLsxoBhQl0Eo9RqeOABLWsTBbbfsRXJkNcmC6jOspoBmEebIIRad1oMAKUUJ0X4gtaeO+G0Oub43&#10;FKKqUFPhHX/Ww2m1D1mPUn6MFqujdmJ4KDTrgVXSfg/MjEJ5pnp+pKahqVy2Mk0jY76CQ/DWvvhJ&#10;CKTODhKKqQtPE4QtLLy5jRCiH4x3ByfJixq4dpXo1RmPKVpGyOif04wjmhPXJx8080ZCVkX0oz8F&#10;a0yxCYwwqV22Iw0qLtrFhR279sFKipI+PQUGFKi42piEIC4m9GXbChULbbeGK0ls+oCOqjoe2RJp&#10;RG0E8tsDyXf298hYTw0j7ZlNn9ZDL6hNAlMsiLUinG9/d1c1btTtgLJZb6oVbejAjIiSdla8niuo&#10;SCKNk+bXIMbvYigPE7HtXKiGJKB0vSFu5CbkfCBX54QV4bRM2hh3b0SAvYHJ8NtdEIV9NIb01FT0&#10;JGR5J3RunaXDav6kz/ENxXxxbAmZ1ZVnHP8AeKe3bD4lMhG0yvoI/TBUBa0OJ3YmNJBJY/WriPnt&#10;Hy3OVUztOoLcQOAhqCetcuApiyG12pkwlBXxIckHfIyKEmmvHjkou475XxKrArJu3XwyVppGaYY4&#10;g/Jak9MITSci3IXke46YaVTegFCdsbS0IzMPhB264ObFbGxgqy7A7HEbJBQclxyYkd8kSghINWt6&#10;hj2rkS11THLmEpuQSemREkkJrpVoL63WNgEK9x4ZITtTFWutKghgIQBm8cSGKjBZCONZJgQSNhkb&#10;bKVbSD61OIpG9GPxB6/5OG0gFOpraOwXikhJ8a1wiNLZCjBqSNGYnJLV64QVKXXEK3sjDizADbjh&#10;JYUgYbVLNgxX94DUE5UZUo8lZonvn9WRiWJ7+GTE7QQhriIrzqPZa4bVGJJAoHpoV2FR2rhtKYR3&#10;dvHE3NaEDGwkC0uNz6rALsMiZJAbuGFunqdTWmQ80plY6rILX0wPh6VycZpKlz57VyfNg1Nw/Y/H&#10;IkIVtF/d3VJiPToTv0wAd7YN2UXSB+LQr8NOoyRAYlAu5RgRVTlYLK0NqEhaIs2+T4mEmJ3FkyyB&#10;6Uoag5EsAKV1vZEUkglR3w2zt0GuxI/xV29shxNkRbKbTzDHIgiQE1FanLAUkKkE3M1O1TkmCOfe&#10;FvkcIQWBawC49OtABkJFgGPhS60AG2C0kKMsJUdMeJhVqkcj3JWHcsfhGPEyAT6Py2FUGRjXwxol&#10;G6uNLeFfhB4jIcLK1OC6WJ6GvWn05XdNgDIbW5Ep+r78xuR7ZcJKVK5s4n2krv3yR3YUgJNOtA/w&#10;KeIHc98gQvCEXbwW5PJqgUptkwjhUGKxBuFa12PthWqXGWO5kX9kkUrgtJjajc6fFUqDy+jG2HCp&#10;2+jRAtQ8WArv3yJFsgKU09aEVIqT4ZXLZnEplF5incgSBiRhGVmoXerST1YAoQNsl4iChbfUJHUx&#10;yDkW2B8MImwNIK9t0UcKmuElgFCGGM8g5O3QnrkbWkZFqMMMH1ZowV6knvkuJatkVi3r2isAoAG3&#10;TCN2VISWLh8TjbAoS03y27OeHM/s+2AlIKraa00FwrXimhFAB/wuREmzmiptQnevw/Dk+JiUALZ7&#10;p9xsT27YBK2Cy8shbIVIqPHCWBCpYwCKQMB8NMhZSAmZjW5QjjSmSu08KXLZqJAJqFFPTI2oC6Sz&#10;iaTlHt9GSIXhTK80z0lRyQQw3pjwqQ3p1oOQcigU7HIgJCnfRenK3MVByR2Si9ETglT3OMVTXUgP&#10;QB98uCli1xcPa3Mc8B+JW7+B+1lEzuyiGbNOHRGiNS3hlgS5kqasKMMFoV1Xp2yStkkbDFK3n8OK&#10;qZ+LtgVLrkcSQfowFCEeb3wWqyO9QEB1qB1wWtLdQvEnWka8TkrQUkuZHhHFydz0OUyKhesMJj9S&#10;YEVwCVopY9gFo6fZO4riQobS0S4J9RwiA9PHEBJX2T/UmLIKgbDBVJBZRBcw+hzY7sN/nl8VQ1w6&#10;yEIQRWm/thKOaX6isdu3GMkj3yBVLJp3oaEU/HKrVDc2lPAAknwxMkqzrNbnjJVWHY4qV1tJFaSi&#10;aUsRTtiCwpGSXEF8ax/CaV60y0M0vS9UMV36da5XKSgujupZCIxUBiBXtvkRIpZraWq24+rRmqoA&#10;a+NcvARSNRulOmTCUQu++FVxwq4UPXFUPc2/rCgyJFoSW4013HIbDplVFbSxxJaScoOw32rgNhUq&#10;1HWI7aQSztVz2xBJXmirDzpp8R+KT6KZkRDLgUZ9dhv5meAkjsMGQ0GJii7S1f1ODv6RYgGvhmIE&#10;hFTXYsy1ozF4gdiMu3CCSlF0yMfgJp75RI2gbKSScEZAoPLv3GQ5K0ZgxUDbxrhtVUMIxzrU4qjL&#10;CCa+V5dhGnU9jlkQZIJUblomP7sEAYJbJS+Z6fPK7VofEBwB964oJROl24mu1RgSKV28clGitMqZ&#10;vi37ZkhlSqpLfvE/Z60ySo61lUEEV32OEFUYTU5JKia8qDAq6VA8fIbHChieqx8at1zHyRpIQWii&#10;4Wb1Y6BOjEnK4WgllLzLwJBqAO2ZYVjV/OJST45VkKpUUqeuYZKlOdOgiazNVIf+bx/yctxjZijd&#10;AVVDIw3qTlsQkJlNdOG5Nsoy5laBuJZJjVq0B2xtBKhJNITyY1bxxtClNLK7CPiKnwyKS2tuwbgV&#10;HvgYoy3g9NeK7nqcUo6K3DAODxJ8MkAqWapaPChZ9xXbEi0pbGS5UMtE9sqSqTRLExVN198SxQ6w&#10;lzueI7nIUgK1xbiNuMTB6jrhIpJCJtrUgV4EsBvhAKELJBUkgU9siQldBYGWWOOMir+PbERCoqTT&#10;TEzLJ2PXxyXAhdHGXlCnpk0qs1uC5I2UYaS18VOtV8MULZJKGhPyxVEIwCVYgiuwxCrpVglpvxYH&#10;cZMBKElnUsFAqAanBSEVf3MV0itGvEjqMLKkE7M8fBtwDgYrLa0ill4qSBTvkKtaQdzAEYgdMgQg&#10;oaSIUrkCgNcaICBv0yNLTc9q0Zo4oaVxIS1phEV0of7LbHDA0Vq2QeqKmOMcR88yFU5JTFuOuFKp&#10;pmpyxM9FqKDAJJDtRuk+rySN1I6ZcDaXn19eqQamgJplMwgIGq/XIUiZWHUEZEhSnbzyT8YTvxat&#10;fpyAKEVqjHmSeoAw2lP3tBOiKHVgV2Pyx5qYoKxmW1crJ9kVwUAhOdO1pI09Nl5LvXxy2JTVIq1u&#10;beYEwVB8DliFN461bvgVG6csrLVdsAChFyyjgyuK7ZMMmF61SBTvv2xmLQx64pDJyibkSOuY6lYO&#10;coWRRWnU5AyAQzfTp2mhMU6lDTkgpQUH8mWxNpXLvJQ7gZMsUdHGO+wOISiIYv3gaLfj1+nCqDlk&#10;W4uJKbELkzySvvuX1UFu3TBFbSO5EkkfqIFAp45EoR1qha3jZ6UIyCotIUBMr02GSCaS24h+sb7C&#10;uTSpzrFaEem3qA7bdQcqMVJT+whDwLIW+OlSMMUBSmLo3KtD7ZYUrBeLX98C4+eNravL6cMfrAkV&#10;FaY81AYxf3iTPWvTCdko/SpDMi0GwNBtlfExTZlmduwp3w2lVRDI5UCvL8MUJfcWqq9VFWBrvkju&#10;qXK5nuvUlQNTanbIclO6d3FtZSIwMQG1QRko7p4Qw25DQu3H4k6UOTkGKXHTSblXuZeCn9ofFx/1&#10;8qJZVapJEszCzlIYD7LJ1I/1cHJiY0kN7aG3b0pUINduW22SQQl9winYClMDAob0cVpzAIKKeuFS&#10;o0phQ1xJ2HXArihG3TFVpSm4w2q71dqU3wrShwNdsnaKVuv28NoXPLzoi9BhCou3Wn3Y3bFAiVnY&#10;oxr4ZPkyTSwtmcDbpmLkm5GKKaiAoK5iW5wC5LfkN8BkyW3CKhpWuC2VKPOJdqZE2yoLGYAgqPvw&#10;Uhc90SagDCAtqTuzHJBiSiLVlK0JyJUFGGtKnYDC2RiTySrVLd5vjiNSD2ydufi4oIiO8jiRYuVX&#10;oPvzGqi53gHLug76G4nJBNF8cvjNpljEDSXQKvqenIwVfEZCZcvDjvmnFtBFaIRUnlmOBZcnLPh2&#10;Sy4dIgfSJ+nMgBogRzQUUvqt8XEfPBJuxSso8FYxzU0I8Mx+ZcrKBHdQknN3KSiNIadBucvEadRl&#10;zwPNcNOdzyUGNh1BFDkQXXZcUZ7xVYtcvrQiOKVtvHfLRTqJiuaYzeab5+LAryHWg65IBpoKlvcR&#10;azIDeRCM/wC/F/42yEp8KkNahZ/o9xGWDo24K9MFAopDXCL6YKEhu4GQjsVpfZuWXi3bIzKAjrdO&#10;YqDUZQSkFE+koBEmx7YWxYbZjuh5DJWhcFanEMfkcjattdMi0rWmSAtnaAbVuI4kUywwQZLf0mh6&#10;AjImJYEr47oV5K1QfHrkCGLm1JQ1ab+GIizBU439Srsp67ZIhiSqMrU2Fa4ArlVAPfCkLmiaX4Yq&#10;HxqaZZEIJpJdRgZHKyEV9umZcdmBKA/Q7P8AENwelMTkYFedMuGHHgQo7nbHjZQ3VLcrEDHI9GHS&#10;mVSFu9086FF0Wo3ULcFckdqnGJp2ccl7I2PXriEcaL86b4SbSMQvdCarIs9JR9s9cMSufCBuEAkh&#10;UH4iK9QO4w248uSIuoBHIoi5cSB164JUzwmQ5o20nWIguAyjscxeRdjlxCcd27nUzcNQJxQdBmXC&#10;VPKZ8YiUDNMIwffLuK3XFASy+sd8BQqW9siMHFcqkS7HSgApg/wqWpscqDv8gEghrKf02o61XJSd&#10;aMAkr3kSyU9A7eGQjLvciOllHcKKJUBakHvhMurcMJl9RauNOZTSL4iRjHI6zVYRDkhZLGRKBlO/&#10;tlgmHDx4yVaKwJoTt9GVnI50YkLJo+B4sdxk4m3JOQrYnZTuNgcMgwjk33TqKAa2VgjBEvYDvlF8&#10;JcvNRjaOi/LnUSacOR+eXRnbzuWe7U3kq7gQiSE7eHXLACXH40kn0Z02CkH3GTqmfGl11YvCfjBw&#10;gsbtSMxRKDbEKohDKak7e+SJplDmmcUMqIBsUI23zGlIOzo8KFMR5EdK5MFw+HdVt7ZTGwP2wa/R&#10;kZSYmKuxV4vgAB9sIWkKQUarCpydW1yXlZ2XlSi5XsGoFFaNq9xpUvqRUIJqQfbGQttjG0y1vXm1&#10;iRXkUIQO3fLIGnM2ilQC7oCadhk7bYztqGNoJVcg0BrkCbbCCWtUlF1Nz48fbDEuHlihePAc0Y+4&#10;wsRGhaCZ6NllNBKIt6SmmVy2W7Ren6TNfXS2qkAv0PbIGYYEEMi0/wAqG3uzaXTha9T/AM05UZWo&#10;tBavpyWUzRROHp0Pjk4hv4dlukaYLyVYGYLNIaKSfhyMi0cRBReqaNd6UzJIAwXqwyUYgufjzmIY&#10;3O5Zicv4KSc5kpB+W1KZEhxjJO9D0W9uFE0EXNX3H0ZTM9E4p0U4ulmjHC6iCU9sqEXdwzwI3UC8&#10;ZjopoQNsgYG2OWEJCwliyLIeL5Mel0ctio3cHFKjcZdGVtdomSxubKFHc1jkFRTEwBWKV3TEGpNa&#10;ZMRcqE18LRk9NjkJOdiiJJpbX626ekqg8u9Mpq1y4+BCzoXYMlSO/tlsQ68TIKFmZwQF3XJABnPM&#10;SFb65I0Yi3oOmRAaYyJa9ZYxxkXfCBbf4lKcYRHq5+A5NFcTctuZZCkW4xBa5+lNf0I+lxpPIQwk&#10;FQMB3b9JubKFuboMOJUAjuMiIO88QUhGlMe/44acbxqKvFGtwCWPE5Udm3fIFP6i9KV2rh4mPgmq&#10;f//V6v8Ao2DttlfCmy1+jlH2WI+nHhTZbFky9JDhpbb+rTDpJjutuMNwOjj7sibW1ghuSftD7sRa&#10;7KojuB3GS3W1yxyn7TAfRjutuMcvZvwwbrbvRlPV8NFba+rP3c40UW39VHdmP048K24Wkfepx4Vt&#10;eIY17DHhCt1RelMKtNL2XG1cGc42ruBPU40ruKrgVY5rtkSlAalGHt3U9KZh5o7MS8U8yW8XqVhB&#10;qa1zCw7OVEghKLaRIWWQnoRUDrTM4buXCFhk83mCLUHUxp6aItPfMecO5cA4JJRPdiUFF3G+Vi3r&#10;MREooGIkt8OTLkQ8kWbRpt3IC5G6Y5sRmh24RNxNCuEbtYqOxVWEITmm3tgpvsRGyDkkDdTQZZEO&#10;LlnYQryKzjrTLqdFKQ4lf1EFDHWvh1yNOVCUR9KsFkVfnvtlZcriIF8KlV2FRU5LZpIMwr2nJAfV&#10;2BG2QlTmaeRjsURHIEQ1+jIU7MTpwX1By5dMQGrJM1ak86O/BjT3yzhdRPU7oFmoxA38KZYA4/5g&#10;rDM4NGPTDQX8ySvaWZl+ECh74KDcdQSNljerEAX2yVAtYyEblGlo6Bi1fbKac+GUS5ltYvXfjGfh&#10;xaJaYTOyayBkFUVeFKe4ysuVj0xglk6l251rTDEtWpwGQQ93ec4vTA+Kta5kReZyYgCgbecczzJB&#10;Hbxy8i3DMK2TCG7cDjTY9MolF2WlmYc0RAGnYITSuU07WeTjCsdM9NuSmtO/fEmnGw+o0iLdBEDy&#10;bc9RgJt2HgEDZHRS/CBGdx3wPO6mBB3a+tNDVz8ROIDriqx6mGQqw+M9D4ZLhCELPLLTm7AA4gJ4&#10;kFNqNNl+WWAMbtSWaOXZtjllJUplCGvXCqGcFiS2SVSup2oq1qF2phpgiYpW9Pr9A3OUSjbn4MQ5&#10;lQtw8jE8agHvgId7pya2VLlQUqo6Gu+EOBmyEl3BfT5nqemRLPHkK2LlKeJagxLs4SJ6qlQppWuQ&#10;cvHPouuI2VByXfthizySbjmYEcagUyJDbjnLqjYollZS25J75FsnIDmjPRp9gZOEnT6yuiqIG60y&#10;8F0UlWOEAVkp8q4liuM9uv7NSMQEGkPNc8tlQAHJANaglcKhcBgZL8VbC164pbEY7nFLjTFC1232&#10;xVY4JHxEnFSpU8MQxXxMQa9hmRjlRTVst0SYS20qSScTtQdzm0jktwM2KuTI55FGmqAfs0rgHNwM&#10;uwQq6o6pSIAgDISKAbCUyP6hLPsTlJKAKUgVr8XTAFRSAH7OTpQV5qAd8iU2hCo5H1CVHjTK6tIb&#10;iuYrV+UJ5mn7QyPJtBUZLzmxMgqPbHiY0oi435ClPfI8aiKqjKXqdx7YRuz5IqS9CAAb+2HipbWm&#10;/elPsg5DiZWr2uqiCPgyVJ75PiZ7LLy8LLs43HQdshI21kJczjqPxytIbhHqV5NQUqMK0rW9xEwp&#10;IoNOmHZXXJR3VYxt4YFEUZLp/oKpYdRtkhBBRVpFaiMBWYzMd1pkwKbOFGiMCqr8FBXc4SFtQ+te&#10;svplOR7HI2E8NouKxEJXluTTauSAZAJxMTGAvEbDtjaCh42cHwGNpWXMqdN+R8MJCFNVDDp9ORSq&#10;j4dski1eI7YqvlUlCaUyKlQK4qGmJfbFW1QqtMKqleCb9MVVEmQCq7VxtKySZyCF6YCULoZ2RKE/&#10;IZIJbVyfEYq3Mibcd8FMUOj8ZOA3r+GN0yCrIOO2LFCsrSV4npkVQxSpKnFALSRsd1298KQU5gBS&#10;IcupyTIqcrwoPh3OAgIKVy3MasVY8cgUBBmMSNzDUp45FaIdfTPORWm2ElHNDmCSRTQGnjXbIUSk&#10;JtHJFbogQHqK5cAyTAS2wJZwflkiAilGBfrDngAoPj2yFIpZBZh3YEjYkUwAJpu3EUBflUmlBkgn&#10;opREqpr3xYrWhqPHEqovE6/YpkVXxB/28lbJMI2HHbtilcy1xYoeZOwwIU0jJ23xZWqBVFQRvhYq&#10;wIoFOFK55RJRV8aVPhitW6dYomHHcYkKpGvbIq26qn7QJxVZLKCuBaQ7FXIWm5wLS8xJGKAVOGmJ&#10;WCTjTkQAe+EBmFlywZxwII7kYSxV4geIIWnvgtkiXXkBTrgQttrsxSKktOHTDEpCJeWN5eEZFPbL&#10;EUpmVuRXbrkbW1MIZ2Zuy+OAi1pATW8bDkwyvgCELb3D2rkwgVPdhWmDYMgikJeMtIfiJyYNsZBI&#10;bwtDIVUbZRM0sFsV2/2aHfJRk2Lmfl165E7sW3iKLUjrih0NuZjxrQV2GAAlITCWLhROpHXMgBiV&#10;kikr9OFDdunpSo5+yCK5IFnEsvWQSKHHQ5JJcwByKENdNwX54ChjOosVf55jz2UIW2leIsQK1H3Z&#10;GMiE2uBR1IZfj/myWxYlZbkQOSygmnfwwDZCyYxSfEqgH2xJCKS6eA9djU5WyCLfRJbeLnIBvv75&#10;MQLEmkI1uyj4fuyCiS1LRpWo5pt3w2m2p1oQikmnXAVKg1uAaE0OLFoW5HSlMU2tlQk7YbQvs/Sg&#10;lDzrzWh298nEjqk7qUq1YkCik7DE0vJfFFHWldvHIsU88uQpDeCdTyWlDlkObdHkzWJSxqoAGZKq&#10;wmA2O+NpVONRyG2KEp1KcqdhWuRJRbGddurm1QT2pNR1FK48VJBpILrV9Xv0oysI+5C7ZE5rbDSi&#10;ysqip3zHJtgVqsQanFisd23phQvilEe7DltiCpbhnVGqRUUphQmukNF9XkU/bJrkhSSoSOpFBlRY&#10;2gyQB74hlabaBc2dvHIbwM8jCiAdBl0SOrM10RHqIIy3L4uwxNNYJCXzXruvEDfxGVEtoKZ3Wr23&#10;pBIAeQWhJHfLAQAxItZ9WYqJAS+wJ9v8nIk2jhpNNMK/bIoKUpk4FU2idSlelDltpTOyeSSLmd99&#10;skq56tscCqcqqiV64qkMrhpCWFR2wWxX8iQaeGJVIbq35SGpp3zHkEhDCCNYy5akldl9siKTu3Dd&#10;SJIAzAA98ImQm1V5CwJQ1FcPFbEqP1sqPgoMF0kOOqkLQnfJiSlDvcqY2qatXbI2tN27Kq8+RDdg&#10;O+EUim0uZjVq0HviCqjFdFG9j1ODiKomYwMtUJ5HDbEBRtl5TK/HlxPTI2zBpOby+VlFFK+xNcts&#10;UxQ0NyGU8jSmV2yTC2mg5D0ieWWxKskt32HeuWoQWpqOZrkJICSSyqhJArxynkmk10TSzc24vGYk&#10;tWi5YIk7qQjdOtlmmKtsEH44RHdMSnLjt4ZYqmYY3NTgpVquUJVOhw8lUZEHAjAqSzECTiDgYoXU&#10;LQy05EqhP35EqonT4JUCGQAjx65ERUhfb2jWisI6EHJCPCoVZbQzR/u969cnzRyaQmeQQzAtwFN+&#10;lMqpnxWvihs5i0bLQjoR3yXCEJdcAIxToBkJbLdoWOS0DEMWHyyIICeFNNMuRCpZV+AnrlgkFqlK&#10;8uYbhq0HL2wykGHCoSwNEA2y1FcgGXJK7u5Z/hNOOPExWF6bLsSaD54LTSMurSaAATmpIwkKh4Y6&#10;EkGlMilrUpaxBBuxYZM7BB3TS3DwwrEtNhU/PGCkrGJrUZK0NfaO+SCFeGP92QNycSkBlkIK2aMr&#10;EPxApkgzU5pBOo5CjDbIFJ3QdzAShUb4GDHrpXB9NjSmRteaAlvJLdDGtCp7YbpQhorUAgVrz65U&#10;QCy3CdwyLFJ4BY6fTk47Kmunz+pQ5aEFOwKxN8jkwhg+s2/MVp12ynIxCpoMEEalZgh5Hv1FMESy&#10;IQuvWkccp9LoclKmvhQ2lQxRKJERnnRi1R0plQLYAmsd5LPWQDbwyziSQuFy4PxA/LBxFRSgdPWU&#10;GZKgKa75EjiZA0ttdWaK9MiGh4cd8iDwrdo97uprIfpyziQhbiVUHJXDVPTAUFbHctIOK0AGDiQV&#10;GR5XPCP4vlhsotdBptwDyc8fA9cjzZWmXoNGwQtUnvk6W0xvE9JVpQ1GSpBVI9K+sRguKVyB3SNl&#10;YaVGV4bDiOtMIitJdNpcnIFgCg336YCEIaW3dGqAKHoBiZJoIC+sHduQHxHIkopC3WlzQUSZShP4&#10;4N0WojS2ALFqDsMVR2nIlqGaXkf5adslDZNo0agZB6ax8vfLuJUJ+j25GRlqtcpkCxFIuPTULiSW&#10;jDrTAI2zRge2dDHLVaDY++XUF5oZ4HjUPG2x22wFFIa+h5N8XQ7ZAsStjXhH8LUFemAAslT68FTg&#10;dj44bpIUpWRCWB+QxJCKVLVluOQUgEDucFrS6NpJBxPQe+StIV7e7eH92VDDxrgBVFXV+SKFQV+W&#10;WWqrpjKTtsMQhNLuIzp6YyxSlS6TGZKsOQ75jmNpCeW4VCFVOIHbLAEqzfCeTZKktm4SnKop3yS0&#10;2kwkFU6e2BUObji57rTfFUUVVhUdMUIW5tPUXl4ZExSkd6iquxocqqkJQZH5devfIKtmeQGtathJ&#10;VVsXW7uhJcrySOpamGJ4uaCFW6eO7kPH4Ix0yyQCENcDgfTVxx7ZSUqFvbOXPL4gPDIpRz2oVeSn&#10;b3ydIV9Pga4Ub0FcILJE3w9D92W5GnXLGJSiWYyH4jU5SSqGKVq1MgpX2rGGQS0IpgUKl3fi5blL&#10;8RHcZZxgopQZhcPRRQAd8gShaY+Pb6cilyweowGNppcUq/pcgoG9cKhNtC1B1mMbbilK+OTjLdnb&#10;K0cSoGXY5lBiiY3UADJK2zYpaXc4quIxVRYECgwKkOoO1s7MnVhQ7ZAmkMM1ayS9lKuSvEV298q4&#10;kMf/AMPI8wQyHjXfbEyWyzG18sQWoHoErsN2Na4kGS2iGgMrH4+g6nvkaW0K3Ij4sjK1tDOhyKLt&#10;SUgGmRQqimBK91AGFVSC9MUZh5MEJrTtlkZEMlnqA7LkSbQqxWZnqUBYjqR2wUhWeF41KtsMaKdk&#10;ToFrH9ZYzcl+HamWwjfNFJq4CyNQ1AGZB2TS+3kaOoHRhkUoqznVXA6KfHJWtJgJh2NRTJBKCuLg&#10;oariVXG8pbEjriCqRzRCWNnkqNqj3yE92CFtYB9Vd/V4uDX08qiGSppdzLCzRE0jk+1XJWsZUpzR&#10;COq1qK7VyBCJFCNEqAkitR2yrhtFp9bLHFpoSlH6k+OZOONBKX2r0nWm3I5GXNiE9vN1C+GWhmUC&#10;UIoTvU9MUIpIY1jImUVBrgTSFkt/SBlNQabY0ilC3meI1U1U9QcCq0t8kTARjc9RkwFXrI6KD6lA&#10;d+OEJS/UNQa6QivwjoDkuS2hgaoiKQWHbKSqOtITL8LrvkWKMfTVfaHbbeuHhWlS30uJB6nVh27Y&#10;OBURGlZC1NjtQZJKGubNSSwxK0tjtCidKP1DZHhCou4jIiCk1yYSgyDE3w9SMUUqXF0oiEYFGpQ5&#10;IJQqim57ZFVCCDm7StUVO2EsVYoSQMilqQU6dcKVzlABywWhUWFWA44q42tdqVxpFrvQEQWqHiDu&#10;QN8aSo6nahW9RAQtOhwkIS6azcAHj9oVGVEIV9JsHkYyyofTBpX5Yxja81+qIJn9RRtTLSElJzGV&#10;cOP2TmKQm07L86UFCBvl8ShE3hQxoxUCnUjrloTSCtXj9WSgqCu3tlfVVLUIlNrITUkb5aN1YJf2&#10;7SUdBQk045XI0yBCe+W/I9x6i3ErKh60Iyk3Jgd021fSBZFWWhBPb2y0YqZhL54Gu25EbE9e2VyC&#10;JIq0YR0TfhH4YIsbXXcJlX6zxojHbJyFqgp42RS0ZIpldItONDu4pUCLUSj7Veh/1csjJICaglaj&#10;LbtNIy2vVhNXPFaYQyAQmoa/HRkjAof2stATTEL25WViGP05TkmqAKIrgNuvcjMe2JCf6YmmJYHm&#10;1Z2B7Gtf2cnCIKBFamr3E0qM5+GOg2y4kBCfSSIZBImwIyKohHIHviyd9ZlPwLQE7ZNVEWg5l2NX&#10;OAlC8W0ruodgqjxxCeaC1eKKNR8BBr+z+1hpaV4bpblBxQqo2oRkAgFSElWMXqha9iK5NRslF3K0&#10;UgI6jt0wEsyFbSm+uTkzkIo/a+WVkoq2UpJzBkjIYdK5MBaQkoMjUyVqpJbjkVFCabYCxXX5gjtB&#10;6shBJ3GThFlTFSDckQRkMCeo2OGahlWj2ltCpiWU0XscqACAE29eIjiCCRkqZUpqnJqqeJpixaMI&#10;Jo++KoS9skH72Lr3HjjSKSyWR7a3JB2LGoOEBbY9qd015xhtlCmta1wlSe5OhYotoUdlX4RXjvU5&#10;UAmNsasbe1jkMk8nBwTt8vs8cMgx3QV3a3uqMZixemy7E4bUyTTTfJj3PH60PTqDUgeGV0UWlmp6&#10;PDbUYD921aNXwyYiiQKQSWSM7cDsor88NMUMycRvTFKgRTpihYffrirSGh3xVsr3xVweu1MKFNjT&#10;Yb5JLTVT4u+FCJtb3hs4698NIpQtIWuZyV6A4ZyoM4xsskth6YoMwCbdhCNIsFh0yum5ognfvilR&#10;mJr8xhShW2O2BVJnI2oTXFirW9tI25pT3yJkqIFkerHbBxLwo209GNfgUE5E7qItzj1FIrx75ZEO&#10;Rjlwli1xK6zEITxByZ2dvjPEibaNRJ61TXt88xZF2kcRI2Ur+5uJj1r2oMnAhx8mHg3KWAM54MKG&#10;vXLC4cstJlKJoV+JuW3bKgHKw6jiG4SmaYk5cGuc6cOD8VQUeu5OAtUZb7Ju8MiRrGwABFa+OY4G&#10;7PPmNUh7GK6gdbyybi6nf/m5cuJDzc4GRZDL5mOqtHb3Cqr8gpZdq4LDnYYcA3TSztItDMq3MCzJ&#10;KQVY7/7HBbrc4so6JPL18vGSMRHr/nxy0TcLw0P9TtbBi1syyxH9nuBkJ7rw8KXahbMsRlgX1YGN&#10;KftKcEQGwFjl60ibupTwrl3C2VazTr5y/iOmUZIsSE/hIX7GwOYtIpc0oJpWp74QyVLe6VWIArtg&#10;IW3eutSQd8aUrQok3ON0oWS6fFKu+2TElIQyacsBNGqMJlbAomOzjkPSre2VcSF72kMcgbj8Q+7E&#10;SK0ukNRtSnthDIL5LzmgjjUDj1PjhpPJLJHMZoepywMbaW5WEEzA17ZMC0ApWzm8kPD+7XqcybpB&#10;U7nUkUCK3JUjICF7leSBbUbiT4GdmHzyzgCYyIW27cn4sKk4JB22m3+pFiFuBcHcHKXdRhStbSSE&#10;cOIJbYVyB2cuG43VdRtpbKJYplANagjJRacxACAEUUxHJqNlhdMctlMygKAE0I6ZQTu77CLCDgtP&#10;UkpyHOu1TQZIlx8okT6URqOnXECqK7sP2d6ZOFOj1EJD6kA2msF+MknL7p1lcRpFWWmw8wJTt45V&#10;Kbn4dBKW6ZPe29jIY4QskZG4I75KJsOZHQiO6EW1qpkJ+AmoyEi7HDpz1Q8rIqniA3yytzhwjohL&#10;eZlkHh4HJENBkV1xeLGxIAGAY7cHJPhO6Zza5ZyWaxwxhJwd2xGJxMnAd3W0puFJjIYjelcjKNN+&#10;HUxgOSFuLuRtiONMRANx1YkF2lRW1xcObwchx2y0X0ddmzAlCNAGkZxURg5aWWKPEUw0HUxpN+lz&#10;B8VAQQe9cx5uwy4rGz0C28xX7SB0CcqVoD2/1cGOTosmIgoe9/MH05OMkY5DrvmxgLDjGFMc1vzj&#10;HfKUEYU+OSMWNAMbkv5b8+iihsx5VFrJAQ8+mtaH9+KV6ZX4nFyTFDm1EzfDsPbJCVMiikg4gKrV&#10;A8crJt2WCEpKghjkHX4hgsu3jpo0gpmMbfD1y4C3WZ4AFpL4j9kbZKnG2Xi55GpXEuLkFq0movJ+&#10;7A+HwGVGDUBSHK0O/XDTYCi3j4xB9t9vfEMuIomS3WONZotx39sLZinupS3Tzpw8O+NU5pzUsFpz&#10;HxnIcVOHlzcSlJaCJTTcHJCbTGbaeWpignK/A24yXiNR3aGmNbPVlKjBI25enhZR9tORRo9mQ1BG&#10;YpFO0nhBGzd3fyXTl5WPPLomnWygQoMrsQz9MnxOOdkPdowXmh6Go8RgBayURa67dhGV2MnIcaNu&#10;csBpsidlCHS5bqQgj0mPZhTJymgS7ldNC5SGGtSorXKJZKQUy0a7uNNdVgc0Q9K7ZiTn1ZcmXJcx&#10;a4GFwh9QLUKu+CGbdTJht7p7RylWqp8DmwG4UzrklF0rxNxH35ExazJUExKUJqAN8rAooQkl85+C&#10;p4jtXMmIW0K8pdqdskWcEWqKyZjE07jGKDasYmB6jHm1ZytuLlw1FNB4ZZEOCrrbyOKgV98iW04y&#10;taNweXhg5MxhIFrZKynpvhBpx5LrSIepwkO2CUmAKOSxkQ+pE2wyAkxJQdzdyq3BiSMyItuPNwqM&#10;l4COJG/jjwuaNRfNVt4JL5C4IKp1yEtmwT4lTlFx4dCMrpzYUAo8mrxr8HXDS8fR/9brvoU6HIpd&#10;6bDoTirYV/HFW6P44q18ftgVwL+2FV1X9sKG6v7Yq0eftil1WwK6jeOKu4nxOKt8MKu4DArqDFWi&#10;QMVa5nBaur44VaOBVhGBUJekCJyelDmNl5MS8L1xyJm4HqxzX4w2x5IU6T8IYk7iuTORAykLJrZo&#10;o6odu+GM7czFktCW9xLbt8IrXLSAXodPqDHZMFkMCcm2djkCA7LHkN7q0d4xHE04nIcNuTLKIiyg&#10;Z5EdyKZICnV+MJyUzGSNskyyToU5LJ0PI/EPbCZhwBGVoS6hkZ6045ZGQcPUDdU07iZeEnTJSpqw&#10;yN7JlJyVTxQhfc1zG2dyZzqltnZMTRmHE+3TJ2C2YtNKQviR1xpsUYJicuKd/HISIHJyY4JD6ilY&#10;UlqVqfDCkE2qGcAemfhPvhpozZf4VlpYSzuabL/McJlTjRwEqU1jKjMQeQB64YzBcHJCUUEWPVzX&#10;LnG5ujnkDBIxWvbExDZinImgye08vPJRpTv4UzElfR38cYA9S+5sImUhtiMqEi3zxCtkiaVo2KL0&#10;6bZkjcOBEkS2RUdafGSo98qIdiJGt5NW8pMlF3ocPC0z1QgN17W9qzFrjkxP8poBl8dnktVmMzYS&#10;76oiykxAso6ZIyasMxfqRfqnh8W1O2Und6XHwkK0N9Gu0a0NMiQ5mMR/hVJJHjo77VGR5sfpO4bi&#10;5S/GOg3wBzOKwioLriKAVPjk+boNVgMiur6zU7+GNOmy6cwVIoATwanXG3DIpCXaur8KVAOTBDXV&#10;qEtm5A4irHsMIktUoNF6YKybNlgZqLt6Y275JKhNOQKHJAIIQkj8tzkg1ktCXiahuPuMJDKMiERD&#10;I3RX2PXKjF2mDPIBGOD6QPUUplaylZVp4DDbox+y2RLXx8JVG0+KOJXZt26UyLmYiZlaYEiFH69s&#10;hbucIpaAZzwVifnhAcmcj3qqxIoozVPTIkuQNwmNvJEAoI6dSMPDbh58cjujDeRxH9yv35cIuiyy&#10;KHe6kk+0dvDJgOGSpV5HJMV4wIaOKqkdu0h2pgtNKot0UfG1DgtlTTenH03HvhVRYk7jChsKT9rF&#10;LZWlMVbFT0GC0008dBUkV8MWJCH2rhDFtTTYZJCvbXDQyB+48cycc6U7siXVnu42UUAPbM2MrdTn&#10;hSshJiCn6cEnFUHJToa5QUqYY133GRtkAG0lZN1yfGypcZ5G2rkDJFKTyM2VkpUxs2+AlkqSQq32&#10;WH04KVSCDvvgZW2vhT78VcAa1O2KQveXbbqO+KF8TvJ13x5s1JnNeNNsihVWyklHID6KYeG15KfA&#10;REilDkUWprJ6e9MWYRdmTy9TwywFKaS3YbiOoHTJmakW2k9HohCldxtkRJkEUxkuW5O3JjhLFuKz&#10;5GrdB4YAyCZQwqE/zrlgC2jUlDgR8QKd++SKTurCMLWoqMjSEtmiCtUjAoVIkIFCaA74UrHkCsE6&#10;k9KYotVgnA+FwQa98IZo+V14DwwMShmoemClWDrtiqo0lBthQVpkHHcGpxSvaVYwtKEkdPDFVFXq&#10;Ty2yKVroGpTFCMgZeLK3bvkkoeeQRsAe5wFAbWcW5IQVLdScIKVOWYEEmtTkSxQshKDjgSpRPxap&#10;xUBWDqjKDute2TUJt6yONtvAYVKVXZbl8IykoBQi2jXcmwFa74OG1C+8shDX4gWHbJcCDaGicbqd&#10;8iEt2tsbqTgp6b4N2VIyVDCKIOVDllsW45BLUkUbww800mlvbAorqw6bjDwpUpQhYenUGmNMUPAq&#10;tyEh36D540rrdqgofHAlqYlenTAhDmUA74paEortkkK6T7ccCUXE6sN8KaXmKu46YCELRFVC3ICn&#10;bBSlCPRXFT36YoCOSEPUd+2SSoXUZtxU5EilWz8lCl9zhSVB/UbcGnhkWKxCwPxdcCVswIPWmAoW&#10;R8lPInphATaIBEgr3yRVqeKtO4xpFqdvCtat0xpITGCUKnHauSSqBgu1MCEBfAVqMgUK1rEIyrd8&#10;kAlpyyTEgfE2wwqHU4KVNanAtqTxcx3GRpClHZfFU9DkRFQiFtgvQb5OlKSXpKSEH7RyEliui4iP&#10;amWCLIpdLexLVR9oeODgUKsSXV58MVcBFryRH6LuLSYBmqaV2yIgQvEi32NcsYreSftbjFCyoFQD&#10;QHCyDI9PvIpYlRd2UUOTpmQmAK8ORONMUFdRll2yBCGOXoZX5L1ymQQCsV1iiIHVx8Xzx2UoSOF5&#10;GCr098qvdIUpYwGO9aYyYrGt36j9WRITa0QMDRhTAm1YSzOQsrVXbLRNTuq8Uknr0UZKwWICL/Rs&#10;csTTBqkdslwAoOyWGEkBFUVrX3zHIrZI3ULuyeI1fZjgOy0gWRq0OKFyxDjXeuKFjRE9BgZgIu70&#10;trILycOWoaDtlhixIKEkirVgKAZBQGQ+WoFMO3UnfMnG2spglKURfll6LRMkZH2u+BWhKx+HqAMb&#10;VK9ReoodsSxSmdQ6kHuMiQmkbZ6bJJadDx45HhUsYv7IKNsxZDhKg2kzRn7skChqleuKLa4+GKrx&#10;DUDjUnviSqY6KkCzMLxikfA7jxycACyUZEEhYofhqafLBIAMG4NNlnDGgoo5b9xhjAlBWGNSwUfC&#10;DSpyJCjdWu4olYLCxYU3OFktaJoV5qQTgpHEhvTeVxTqfHIswWXWrWdnapDIWL0q9OlcyYx2TLdU&#10;07i6kr88OzBHSUjSnjkmSY2F+PTEI6jJAslaWWh2pgJQtlZHBFR9GKCEplhqa5AoCmsfLYYpS3U4&#10;yriMEA0qSchIISK4kWN6BuXvlSUO07j4yKrXrhpDa3hpxcccVWySBj8Ow998BVTZqe+ISr2Fk96S&#10;Rsq9TjVpukwu0lijVHSijoadceGmPElLMN8bS4xNGRzp44aQ5bsRbLTfEpBXpemPdOpwBVRJJJ19&#10;biStaV7ZJS0ZQe2+BBKI0pyLpanDHmkFnlhIMywEIDVJ0MjKxpkJsWKXkjKxVG65ilmFTSdVuLNh&#10;AJCIidxk4zpt4rZLDcScyYyVDDrl/HbXyTW0vzBVHq9d6++EFlzRiyIKlv2txTDTF0c6qSTsMUoa&#10;9uURSV6nDaCGPSTj1eZ336ZBCO1C9W4jCotABWnhkrQUimdGSrbHpmMSGQQbTyJQI5pg4ltH29+5&#10;HCLfiKk9MmJJO6Al1mdA4UkBuuPEwVIPMCRwrGkYWRRu3jkxMMiFC+vI5TyLkkiu2QkWICf6Xotv&#10;JbK7/bYcifDGOMFkQhbqUR25SL7Kk4mFBiClljHNMxEKcm7k9srAJTbpLuWUNC9PhyRJGyLS0xsz&#10;E9hkCjk5ZAjq7EllIIFMIZBNLrVjftykXjtQZaZqhhLw+LY07ZXbGlSzQXE4mYclHQHxw2mk1nor&#10;BVFBTLAUId2HRcIQW0FWAAqTQAeJOTpQySw0x7KMvcJXl0Hhgpkmy26suzDYZKmSj9UcNy6VysxK&#10;2pyR+mvGnxHxw2pDGb1vSkPMDrvXK5SpHClE0kErsQaCm2AlaUw3NahTQd+2RtNN+oehwBU70WQM&#10;op2y6BQWURtWM/LLghh2ql3bgm57AZRlWKWRPJbqUpQ1rv1yoFmSsluWnID/AE74SUI8TpHaokJC&#10;E1rvvTEGlX2CIoaRmqE7DJRDFWfWo2AWVAQO465PiCgOTUnnRkVlRQa79cAytlpbb24lLMhAI3JO&#10;VHdhyXvAzBi/7PvjSQ54uKhY/jJFTTthYlqzuhASCPvwA0lXa9etQ6KPlkzJVEagVcV+JQa7d8im&#10;kd+mVBqVoTk+JU0sLtrtlhSlDTc+GEStNMtWJFUL4ZdSFGVKGtMiQqjyBJDDbwwqvMKtR+NMBCoB&#10;4IgXkkA69cjwrSRarcfWpQAa8cEixIUbWNbmTgoHJRXc0GRitLLtGjqCApxktIW31CWE8CAw+7Ii&#10;VJVru+kccWHFT2rkjktICkb0lajoMhxKvkmBSqn4qbjEyQE1srm2aENNICwH2ffLYlPCl8lx6h3G&#10;1dhkZSYoKeXi5BGVWyUGnY7dsBklZGwDgnpXfG2KJe4jMgdBQKPvw2Fpc967vzSijww8SSFkk7yb&#10;tUHI2hyXDleJJIxtKZ6TqMQABdQa0oTmTDdaT2bU1t4PrCOu23UZfSeEr7DVotQjCgEMNiexyqwV&#10;IRUk5g3rvhQgXv3JoxJGNpU1b1G+MbEYLW0xhmSMcAKVxtWvRPImta9MKouzNIuBqSOuEIamnVB8&#10;TY2ljV8ByJQ1HvlM0JS7Hr2GY1oUZi5bbfDdraraxXShuKbMN99xk4g9F4m5Z0CBCvTuMT5pU7OJ&#10;rqQcBypuQTkEMs0nSmgiJkpzJ/DL4RStv7En4jQ9tssMULrNoHtljRApSoPiTiAAvNK57SSSpUZC&#10;QJQly2bSSCHoxNN8x+EpTFtMmtgY1IagqQMsGMqQUtuCnDvzrv4ZEikIWNC427ZWFV4rbaoBOKES&#10;G4QlWFa9PbJhNIR3QNyWvTIkpX2McMsjNOaKor8/8nDGjzUBF2EsUF8ChPpkGnzywAWrKtOasNe9&#10;TXMiKUcAMklpjiq+NxhVfXFVhWvyxVJNZjFdumVyCGGspkupP5QKZSButK1rZxtICwOx3yzgtiyX&#10;UYrcQr6P2u/yyzhTSRSbuF8dsxZc1CyaCRCUIqMgSQtIZ4iO2AoUaEbYFXLuffIrSs9O+FVMBWrv&#10;Q9sVaqRhQGYeVljSxUmlWJ5HL8Q2ZhBaqgLtXf3GWTGzAhF6VcpLEInHxIOvtkYM1QxDdj3ywoWq&#10;gBBUYFpfEhkcDtXFKaLF8IByYSl91HxJrgKHRIiWzB68vDELSXyFRB6gaprQjGUWISviKhjlBVt5&#10;SuyjvWtMFoVmunnfkd2Ap07Y8TLmsDBqg7jG2KLkB4BCwod/lkwE2pWyIZ0DmgBO/wAsiqbxSF2c&#10;ncdvbLgybdRsRvTFC9Jo1qDvXscQkKF6SUBPfphSgLeM7mm2RQoXELTXSMu1O3yxLFW+riYOHPE0&#10;64gqkuq6deXEKwlPgUbOO+HiKg0h/LOmywys0xqDsu/hle6ebLlLDYjbxGFJRsKfDTxwhVcLxHEH&#10;LFpwO5qKUxVbLAJgWBp7ZEi0UvlUOAQKUxpJUbocQK4qgXrKdsFpWPD6fxN1wIKrFZvKaFuNBWhw&#10;0hd9UkrWm2NKvjX03BYdMaSiYbIXAMpNK9BkqtCGurBWHvkaSoRuqD069NsCkKxb0tm6HJIUGZqE&#10;tIRQ0pXDSVAyBwORyNopYZ3rxBquBVWC4df3W5U70xBUIKWQ1IBOJKCWjFG8XZXyNWhMk9L0wCvx&#10;U3PjkgGQCjfASoiA0FNycmqlBbmKPklGU7VyCKbkSSSHiQOJOStKXyaQiUkANaj5ZXIWhM73V5I+&#10;MTKErsGHhk47Mkou95OIYnfvhlNRbZ5LGVatD08MpQVI2zohPbx+eBCpDdGMLDOCYQd175ISpkEP&#10;PKrFkg2QnoetMSxKceWtOaaPmBxCsdyOuRgLSE5JpUUrTMgClSnUkZhUVXfcYUpJfJz+CKtT0GVk&#10;qCtttLkuQIW4q/iTkAGN25NHmeMyKoKgkVrgMVXEqqBGBEi/didkuubSWOMBQRXc7Y7ljafQESwR&#10;ldq7b5IJCOjQhcmEoq2jWQ8iN+2SVU+rlFJpuT0yVLSUam0jvxUhdsLK6QUQlVv37ggCqg/8a5WS&#10;UcVo61lqgKbN398QgJZeRj1mJPE+OTKSgEgeeUGpbKCVJTaLQnkHEMVJOw7Y0oJTqwsIrROG/MdT&#10;kwFCpcBJSCDQjLVQrOsQ9QtUjtgpKTa1q3rqoShA7ZaNksPme4Nx6kdQA3bKZyRdM+0u04RpNIK7&#10;djlcSUc0zBiY/CCPfLVV5KsoVRgSsaZYvgegIwqAt+sCbYGp7HCqEu0iuYi8pCEbbDCCxYfJpNxc&#10;Euit6dftDIzDEFMtOLqY4GWnE7uehplIJDPZC6hZrNcMYqAA15AZYSk0g01ybTudoCGjPR+hWuQB&#10;pINIuDWpEtWiSZJCT1JoRXLIlQSlv+k3FqeMXqLGxqw365IyaiWPXqels4KviUIf0S+xFCfHIotR&#10;urT0TQ9cUITgT2xVsxceuKFFtsUrd8KupirbAH3whDkXmQq9cTKlAtPLCzWJffvmNOVubjhSYRjl&#10;0/HK3KARAtiw2ZR9OQtlSrHBGNi61PfI2mlsiWqgguT8sU0lsxSNvg3Hvkl5LWukkFHBqPAYOFFh&#10;sXPEUQY0trWuGYUOGkEoy2J41UYKSpanIwj+AHYb5ZEU5WKLH45I5UZDyD+OMi7GET0ahl5D0oa1&#10;HbKJB2OHJwhMTaSfVgqqfVrU0yEXEzai+aglvdMCJ1CqO/fLXAlOJQ11NJA1XINckI23Y83DyS6V&#10;Sx5NsT0GG2ueXiRB09lpMoqvUkdsrM7aceSjunUFyk0IjmJCDvlF0XZTiJjZEQ6HHMC8chCn9oZb&#10;bqcmCUdwhotGi9QMZgaHrTBIuJLJIJ/YmCaL0L4mWEE8WU9MiJ8PNwp5CSk8ulyxyF4viSuwrvTC&#10;coIaeJNdHSO5YxSApKOnvlEZoke5FalpkSAgMyk+B2OZkSyBpIm0uO4/dylubGgPXJmdOXHkqweX&#10;0sVKqascolPiYVTZgdRxJHId8qLFRELE8h1HXG0LpIRSq1BOIKLWRwciebYko5ogfuhUmoyHNPJX&#10;i4S/G5w8ltqTiw2IrgtLopPTNe/tkCwIVnZXPI7Ygq00JZC8ZDAZMFItRlaNIw8Z+I9RkwEhK5pG&#10;karZZTG0s1O4aUiNcsgKUmnXlytlbCCLqftHJCPEUxACQtL8VcygKYlNYrPhGZ3IBHQV3yJ3bcJ3&#10;3aQeqlWFD2OVHZ3eMxKtpscbJKkleQFQa5XNuJcs8YGwII7nIGNuZgzxCvWa+7FhkR6W3NMTCiIx&#10;bvR+3XLqJDqsMAZIqea2lTlDVGA6HvlYi7oSACDjgedKofiyVuNOUucUVband2S+nJv4V3wiIdVq&#10;M0jtJfbhbx/UuH4b9MtJdXDEZn0qF0kiyFART9k165XQd7ilOA4UPd2txGPUk6HwxBDm8EqtSt7l&#10;qMgY9OmJCYZq2clysZqNz3BwGLDxXXDxz/FTifbGIphkIq0Kts1wadct4qdZIcZRENlGp4mtRkDI&#10;uTj00RzVo+Nq9V2JyJstpwRCJdRKlaE9zkQ6jNi4ShxdR25PFBUilfDMgRYRwdSgUu5AxRTse2WE&#10;OZjnwIuzjVmPI8GG+Ys3ZaefEUxstSmtbpZUYsyjY1ysCkajFxmm9avGv5PWdAnjTM3HkdfqNIYb&#10;pOdPaXfoMs43TzpdbrLZNyTplM48XNopfPey3Mi+t9kbDKhjEWQbuB6Y/djrjFsAQgDybJUsdgB3&#10;y3YOxxS4VYWc8NfVVkNOhGV2HYQlI8los/UHLDx0ienMtyp+ksbdMlbrJ46VxZOy8wKLkeMOLMUt&#10;iiVHqx2wktDINL0ew1JOLy+nNQ9ehyoSRC7Sm/jFuxgBrQ0qMyAG6UaUQ08EZBBKN4/8a40GANOt&#10;ZQu+RkGZlaMDihIzHKYw4iuQU4uaEV6ZXbsPyWybJeOIuAPwHtlfG4+TTnGEFqfN0DdQBmRjyWuC&#10;fCk9vM0PLiOuWSiC7jDkVop1c8nXkBkapo1JBauL4u3poKLhEXSSNI2yjVGEjryU9jkONoItVu4U&#10;Ey3UCBQpB4nxGS47cmMQVfX9fTVWjdU9N0FDk4ht2ApC2N56XNuu22Mo2wItRinMblx0PXKpYrYk&#10;J95c8ww6ZeLcOarQhh7HMUwMTYaZRtO/M93petATWbgSAVp0/wCCzZ4pNtCnnmqR8W49cutrKlaW&#10;cjoeJ265SSmItDXFvw6jJgqY0o2vAuVYYZOTgq90RApaX00Fa9spk55kAaTi8sDYqkkkfbfK4ytt&#10;y4hw2ld/AjkSR5eC6oI6xvJeBQLyWnXKZR3drizcQqlkMylykvfphLaRfNTkCRSb7ivbEOsy4iOS&#10;tdWkSlTE3IEdsbcYRU4bh7WSgNVI3GRprkKWXSCWTkvTJxkzx4+MqEtqke43x47djLTCIVbY+khp&#10;sGyBLVGO6lOit03y0FyTspctqU2wo8R//9fr1cildXFW+WFXcsVbrirVcVb5Yq6uKuJxVquBXYVd&#10;gV2KurirsVdirRxVbXFWjgVTldYwWcgKOpOQJpWGa15iXUpf0fZminZmzX5snFsExje7BPM8dvYO&#10;LeEVc7sx65ViioKv6lq2mo6qfVPVsMoNGTYoK2iSX7TKB75ARLudJg490BdW0LMfSoWXfbp/scsj&#10;buhhlHdSSJZ0BU1buCckdnMhIyXemsG77/I5G23KBXqUWMEkgAFB41ye7rqESmGmwW8krLLIAKfC&#10;PHAY26/VZP5pT06FGY/VQqadl65jyiQ66GrlApPrNoqoGTqO2SxlvnqeMJBEQr+DZlc0afLwm02u&#10;bV1hUzP8LCtBkOGnOnrDM0gYVcGiHbIku302QgbItwyIWJNcgHPNyG6HgZQwNCW75Y0QHCqXqsHD&#10;tQ07DJRdVqMpJ3DdhfCByZT+7I6d8TC2EtaYigt1C9gvF4W0ZWn7VcYxp1WTUGXNLfS4qVZanxy2&#10;2kZwrWM8lswKAV9xhMg5mm1nAUwOv3JqCT9GVy3dsddXRQmuQwryNT4nKeFRreLZtI1UhqfFgJdn&#10;jxAi3XcMrr6jnJCTHNjKItLdXhJX7WAyRPTCUUO8YT7WWA28vqMBiVn1hozwj79TkiHDxQs7tuqM&#10;teNKe+VW9DExjHZSiZpNlG4OSOzZizAo1WuAh5Jt75F2HHYXwsoG7fRgpvgdkRNCBAJUNSTuMi6+&#10;eXfkqW0IsyJpFJNeh6YQWueKORGep9cczKAqg9Bht0mpwiHJVcVoSATgdWQh7pin2dj7YYsSlEls&#10;0rcmO3Wpy8KC1emIIqoK7b5IJSl05HfLEFTntmiA5dDvkwWBCE9P1G4A5NICYCy+rxhiOR8e2UzL&#10;MTpTaViRTYVyADfdo6aVpYAlSVHTIsZGyi4ESSMeq/2RtlEnaaQSK+SCN1LFjsMrBd5wCtygo0RQ&#10;TJX2pl9tMyF0TbfFtvtkJBu09hGRToQUqa4A7QkSFImPiV+I1bLwXndRgrdUSBmPwg19slbqSFT0&#10;Sh/eCmNsKVV9IbMSfowJpa0wBIQADCAraOz7AdcNJC5k4/aIJwK0I+W+304oaCeB3xQqQ2rSGrkA&#10;DxxtNKi26Ka15UyNpDcjU3UAewwJJQcxqd8m1EqB98kENoBXCq6m+EFUXptz6EnxbjwzJx5GGSHE&#10;E1e4ZzTMqwXTzxkFcFYKOWVEsOGlpNO2VlkGqGmRtk1ypkbVrkK42rZIQ/ERivNSko/yyBLIBaI+&#10;IqMUhNYLUC2ErDdumTrZZABAzEx75VaQo+sGFWIGNrSwzhRtjaQFeMxMBUENhTSIj1CW3qgG+G6T&#10;aHZjIeR775A7sFiRlmCgdThAZowRlD6bAgjthOyEYtmyqGZTQ98FWytf6KwfEdz79clVKETExjIZ&#10;l4jLQm0xiaKROXOhr0GSSQqwTBjR227bYhKKUUaq9B3xQiVlJ27YWSEvZAtcDBppWmUGlAOmNpKW&#10;maYThkFCuwwcVLFFQLJOxMxq3jjbOkyioEoegwoKySZQQq98BQ3Q05YqVOhr1p88CqV5J6ShsJ2Y&#10;qNtKZd619shbKkRFEznkQeOFVRyYalRhtCnDJOVMhRgvjTBZZW1dKWKsO2AoCoI2pUmuFS0FFant&#10;jSoO5cVyJQhQGY1OwwAqmGlQmWUyEfCm305YN0gJkI6NypUYVQM/IyclFPnlZKEruJ3hZjWtdq5E&#10;5KSho5vXPDZT4nES4kEI2308hvE/hhEaW1WKI2zFiaE+GTCeJtpOfQ1OJQ4IVag3NMUgIu2iMZqw&#10;NckClfPdAika0I742wJQiMpqX+12pgSvhNCa98UqrHklO+KEJOsYFUNT3wUhThhMg2NMQFVP7uqn&#10;fDStxzUNRizCL+ts4p0XDaFNwzCkdSfbIkpajtmMnJzxYdAfHIAlPJFuzRnbr3yy2NoeWrmjmu+K&#10;qhX1SOVcVLcltGaBuwxpihHBTftkeTK2qiT9eDmjhULmQkUGEodFVRtgBZIxZBIqodqZYqsCgBDC&#10;lBgVBGbiajpkbUIv658APWuG1QtxMrgdsihuO4Knl3GSDJd9cbn6nf3xtQiTel1AcCp75K7UtF+R&#10;+HI0qotCMULvSJHvjSlh/nBGDgRkkgbgZVPZEebCLp7upVDIF9ycmJN3GrxRy2BWYnkWp1x4iV4m&#10;e6NO0kSuGpXrTLIokipftCpJr3OJaVCSXk3EA1yKVrrU8cCG1hI69MK2r2iNG/wjcjCGXEmkMrEh&#10;RVsKbREkk3FhWleuKCUgu69MqkgKllbPNIvMfCorgEbZIue0UsDT7slTWUDcW3BgeINDkSEhF2lu&#10;J/ieigZIG2RCHurejniAaimQlFrpAS2vD7P35UY0yBW+g8S8qVqcPJUfZq0KlXXY70OWR2SVBT1I&#10;UDfrkSziQFlxB6oqOuCTBLpbMg1pUZQgqDnhso2yVqEzs7D61xCkKx75bGNppbeW0cJZA3Knfxxl&#10;GmJNpe6Voq9WNMrq0hlel2i2MIUb+OZUI0Gdo2KTlIKbdxk7UBHAs/2h9OFVkkbKpK4KQx2/kbkR&#10;WtMiSxQgf4OR6DCCyZDp+pL9X4HwpkwWRYrfyBC3zOYebctY2SCSoJ8DlYK81qR1GG0L+NFp7YbY&#10;0mNollFYksW+tHt2wgNhpL3WvXIlgG/TY9MFsiqHmopU+GEEheJa78/nhtisDFNxgTap9ZbqQD8x&#10;hBQV6kSHpQ+AyTJVRWZiq7EdsSllWn8Uh4kCtBl8Elq5fioB+jJ0xtV0pHeYSkfB/HFmE5dByO2J&#10;QotD4YFUjGpJHhiqi8XpgNihjWsyc5m8egynIbUMfnqGOVqp1oN8UqpZXQtSrdK4bYrUIFa9aYpX&#10;JErkBjscKEwtJp7AsbYVjPWowg0ytu7vXuCDJWg7ZKUmNIFuAk5MPgPQHK1UJQC1RQ4VaihWQkHs&#10;NsC01HBJJJwjFTjySEVFcSWi+jX4akkdt8IKCpuvI1U1Ud+2BUPdag2nyKUFab1ycAkFNrH8wIAQ&#10;siMPlmXxBt4bX3GvfpCYSWqkADctlM5hgYAKIb4/UuByB8PHMa7XkhmVZGNKhcLESZdpk7XcSdDR&#10;QD9GWxKUza3qKoOmTVFW7qkYU/bHX3yQZK/oiYVwlFJdf1BKkUA6ZEhFpU0PKpPbI2heCQN+mKEs&#10;1Jfqz7ioO4yqUVBSyS6DmnGhyFs6U/rKrX4jX2xCAsluVfcUpklKlxQ70rgQ3AiSvxUcaYqmIvZL&#10;esYlNBthBIZWpNqZUcVO2PEhTTUJICTHty60wCVJtYmoqnIiPkzdz2yV3zQQ6wRr+5S1UgGQnIHu&#10;UBMJ7caXcNbuocjvh4K5otCSXaxSM6oKEUp4Y2ya0yzfU7n0VIUAcmJ8MRvsik/hto7YlNvamWCF&#10;IamSlCcNKgyFDbdcnEMSrW0TgibwNQffJkso7Mwju/rluHVqkbH55IFkVKCeRZeCgE06YFBTNZxx&#10;AlpX2wppaLcVLyHr44OFDGdchCuxArUZj5RShhtztXiBXKQpbhlfhwrRK7jtXDa2rF/hCgdMKFTT&#10;tbtbNzFI4U9anpl2MMuG2Rx+ZrFYyfWTp0rmWIoMCxuXU0kYyRNuDsRmLlorGNKD37OCsprU1r3z&#10;HtkAockY17dsFsS3GKNvvXBa22r8CSOh8MNrarGFKsXNKdB3xQoiIk7YLW1VakFa08cNpV5JA/tt&#10;vkgtoc3DJ0O+NrbXqA7H78CCqK69CKjG0WrLCGX1DQAYVtUQmhoASR3yJSCnOhxpbKWkPxdRlsAy&#10;ZGNWUxAA/F3zJtVeOf6wNvDBdqvMIAHzwLSrK4XZemSVKNTjHKpBocrIYpBJp0rsTGvIZQYFNrbG&#10;0LyFqbLscYwNra65k+rOaUfbvvlp2YpTNJyYsw3OUEppTLA7NX9eBVSW4DMD28MBZBENcCcAAfFT&#10;c4QQxpCM7I1F2wJcJmrWu4wWtujje4kooLHqcNoK6W2kRuDChwEIBUWQripKnyPYVxRbakvUYsgV&#10;UuzCh7YbVGWaW/oyvMxDgUUeOWQpNMSvtIuORlRfhO43y0FeKlfQ9DvbuYNKf3KncFv+I5LjPJkZ&#10;ks50WY2ZeFR8BOw8MriaKLR8t0ZKVy60FQkqRtgQjoCNtwG6CuKgJpHENw5Gw6jxw0lTiJJA8cap&#10;VkF/6Vw1qR1Oxw2qJdQpqRX6MSqX3dksjswjBU9/DK5BCS3GmvEDVTxPQ0ykwKLSqVKNy8MrKrfW&#10;kXcMRXESpNrDKStD3xtTurWN7JYOZEA38clGVKEzk1Oa8/eSGh7AbDLfHS3b6pdRGqLzHgciMpKS&#10;jtMkM69KMWNcnGVsaVZrZpq8XKkGlMmqk+mspDRmreJORMbW6aljaCNn5Hm2xw0mykNwDWgzFmrc&#10;VnJTlxPyxESWNo2G8S2h9PifV5Vr7ZaDwshSGnlDDbvvgkbRShPEI1BBBqK7ZWQho2rLTkOu+Qpb&#10;VYovTdW99smFBZTbO8ThR9lhv88yos7TIPtlitmQDfCrYlU9MVd9eiJ4E8T74VWxXiksrHvt8sFq&#10;lep3CMSPbBJBYncfuat0qaZjptBwnlIRyI748dKyKOQ+isaAkgZMSQr2WlNcMHeoXtt1yvhsoR0t&#10;hDDG3Jav416ZaIIpj11HQk9MonFUPHCZX48gvucqq1pc9m8bcTueu2+HgRbfpFgSAaDrgTSoNNkU&#10;VZSNq75IQKLUZbf4Tjw0vNkdr8VmBCOCBfvpmRBkgiryLWnw+OMt0LbVWjukoSFJplfIqCyAjlX2&#10;6ZkDdKxlPbFVS1VVY1FT1xCUbWoqMmqBuV33yJVK7qYqpXlT2yN0tpbPcO44dsqlNBKiI369sqtC&#10;JSFpG4oaVFcmEUourRtTociVXQysyiAAUJFT44QU8k5vhGqhAKEdsyEUhrJ40uA8qgqBtXxyFbsh&#10;SIa+LOV6IxOW2krmYOoCYAUKciHmvH6TiVXSRM0oSRq1/a7DFW5IjGeKnYd8CUO5EU8Zc9TSuLFX&#10;voOL0TpkgEusbwyf6LMfhA2xUISztUW6YIPhG9cEioCZMCoopoMiEl0bFB7jxxVuOUSPTceNMNoR&#10;cTqah6kdskEtEAEk9MVWNdkghaAY2lSkmMoo/wBGC0EqsaxNEIwtGHU4RSqTwDvuBgIQi5F3WRCp&#10;rtQ5IJbeaOMHYg4UoRwGah75ElUwtZAsfEL02yQQoXL0JoNsJSlE8HJuXTK0FTCBuhJI8cVRCxiQ&#10;emRuemPNFIU24jBU9cBCEXBY8lIQgk7muABaQ0bNFMAoqQabd8VULw1Y0WhwFBCHhl4V5AGu2+QS&#10;j4pDJxioABt9+WhNonVrUQxKBQ065Kl5IC15wwFeoY1A8MrGyhHQFkTcdthkrVbBYtOzFzRRv88e&#10;ahCalHFOKMCCO+NJOyGt2LjnSvHxyAQqPET8J775PZKhMxiAEZrTfIlaUZxJN+9dab/fkbVN9D06&#10;LgfrC/a6bbjDEI5prpsLW6OiCqFjt3GWgUkK0irSp3PtklSq4hMzlF2pvviVQlzaMiiTcv06dshV&#10;sKQUtrI+4NHbtlZCUUYJLERvH03qO1cKrZ44paPKpoT8snsUIyN2eE05Ma0X5DI8mQCKs4gbQKR8&#10;YPXCFVQSKhu+SVVgkES079cUhWS5ZtnFRhtKW6jG5ZnjpQihyVqgHke4tgkjgBOgp8X/AAWVlatf&#10;Y1MSybiv44saQd1DJzLU+/CSpRjXZiVHKgoBsQMhaaTewuY51U9GGEICpK5VmKnr1yxkg5ZOlBQ9&#10;8KoW9mKxEDrhCGOQQWtyG34T1qATu/8AqLjIWvEldhP6Ooem9eJNCMqkFL0WCKK4j+AcAO1cEVV4&#10;IkQEMpPyyaqeon0lBSoB65MBUoks2LCScsqtsD1rkSVtFpGQpSGrBep8MiAtoeaJ41Er7oTQg4VR&#10;OnuHHGh9Lw98ChdFK5f6o0YAYmjEZLhVdqttZW0f7yiykbEZKMbZCLBtcmWcD0o6BerAdf8AWxkK&#10;WgxxoZlB9MAq/tlPFTAo6BtU0+3qh9OGXqK+H7X+TgBUFDSBbplMpJIG5GSJQTaMvrO5ugL1lpEB&#10;xDfLG0UlVxC77ncdskjZCyRFBvTfCxpDONqjAqi6GlcUrCKdcVXcQBUY2hZx5bY2qaWVjxoT1yiU&#10;rcjHBNYoS3TK3MAVTCVFDkbZtqlOtd/DFacYgpGKW5goSu+IUJfKV6DCpU6+OBC5UB3xSAqOoYYG&#10;QCoZWii+HbIE7uxw4Ynmk15eTcq8iPbLOJz/AAojkpAJTmp3OUSkXZ44ABtrF4mWZGBJ3oDvguw4&#10;8o7p79fiijUnrTfIwDrtVjPNRk16zZONGLnx6ZlCLqassdmu0aQGSpUHJyDbw7Uirh4pvTcU2HQZ&#10;iUQ1eGY80VpN8qytEaUfx6DBwshGPMlTeGWFwzCsbEjbJGmeLNRon0K0iSLD8HNKHapyoS3Z580a&#10;9KXXIYbVI23zJBt00pWq6Rq6WMgjnqYSfiGMsfE0E2yqHUrK8JFry6bZT4HepAUYb2JnAnDI4Ozj&#10;tlcsVJpP0mtdSio7gzL9FcsxySIWpzstnDXY02yfNygKCVTagpP7yg98rlGuTXIqdzKtQyN8J65B&#10;rJUjexwn4SOXtgAJY2pT3ySbkgk+GGkqZu0ptjSuS55rRsaSqGVVoN8jTFfyBPtkStr+nTAq3mW2&#10;B3xpIKoJGiWtevXCEoWVvDplwYoK7uAgocsiLWklkmo9VO+X0hQuX5L1qclEItZb2gkPJumWE0xJ&#10;RaW8CHnIC1O2RtlEFfcTrMn7scVHQYHb4IlCwTmKppUkUyMhblEjqm0UjT2aJIg4qdmHXKJbFlp4&#10;Aq2kXXpcokNKmnjkJbOfwROyjqETeqa71+jL4y2cbg4Dsl0yBW40+7JWicwEZY6YGiaWVyrAfCuV&#10;yN7OCNUQVO9vAIgjChBycYLm1AmEFDK5arN8OWyDPTK8zAry6mtMg54obroL+g9NungcrMKc/FqA&#10;dl9jazS3HC1UFmxJcXIRA8QRl/pE2mP/AKUgDt0puMYjicf8wDvSXtN6EqyMgoO3jk+FpJ8Tmiby&#10;+guKSQoIm7gYxCRAR3Ddhq9uIWgnirLU0kHU/wCtkuBwsmY2g3Cs/Jvs9cmRsmGQpnNqERjEcYHE&#10;DrlIi5sIce6VSQ+uTQgZZx0s4KAtDCeeJlbhbWqPIS1Ou2RpzMdR5L1hkBqhIORJDaDK7TOwv0tH&#10;WS5USKOqnvlBiTybtTMyjuyW980WOqW4hituDAUFANsysYrm8zICLC51YSemOpOZEiKcYhMrizWG&#10;GmxJ3rmCZ2ViEHBHyHGXpjxObghxFpylnKs0B+JNxXCDbtjgjHe01utUXVBzl+FqD5YLp3OACkpk&#10;X0zQ7j2w1bHJIQ5qUgEgoFO3emPJ02pnxcgiJL8mERcQCuCMOrqJIaOLkQT3yyRpliw8ZTOGCOEe&#10;q3bpmNxWW/JpuDdDNb/WzyFKZf4lJhpjk5IxQ1xaFX3EJp8slGVuNLHw7JPy9E1FDlpFpxgDmjSy&#10;S25ZBRx1zGI3c7iifpQ0Rf0SewOJAcmGQq9rct6VT0rlc4Brynj2Ku3GfZXoD2yA9LZHSAC0Kyla&#10;qu+Wg2yx7bKccTwoXPQ5ZduPmxnmhI5vjHEVNcmRs6jIGRmAMokXYU6ZhE2WsIqxtmvozJyVVXse&#10;uPDW7KJSu/slgepINTTbMiM2RNKU0UfACNqHJgsOJdDbSpGWah264mTkwmZbNaZbFnMpXmBse9MS&#10;baJjdPYdKtJY2kglo4/YPXALYVaUW9tDPe+hefCp6HwOXsSKUrqAWUp9JwV6UwiNtlUkl5OXOxyY&#10;ipKFjuDE5K99sJDESpFrI8LB0Pxjwyo783KhlTD9MzSLS4owHTKxEDk5stTxCkJJIsh22GWW4RIX&#10;RTmIngaZEi3Iw5ODkp3Nx6hrXfxGGMWOXUEodbli2++TIaY5+9FgPxDrtlJLOUwmdvp4nT1H3OYs&#10;8lONxWVSTTWcfud8EcjsscQOSlDBH6gjl2J75Mku0AjW7eq2sduwjQ7UrlkDbqs/pOyVhuDU8Mtc&#10;aMrKL+tQc+XDalMFOfxCn//Q67kVbxV2Kt4pbxQ7FLsVbxV2KuxV2KtYq3irWKuxV2KtEYFUZrmK&#10;AVkYDG1SyfX1G0C1PicqlOlpg3mrWLmU8WcgeA6Zr5SMioLD7XUZYr1Ch3rlgi2ROyD1u+M93KT3&#10;OTjFpCjZ3sskDREniprTGQZcNr/VeNa7EHxyp3mjuAQM14wNV2PtlkYufLUGllvcMh+eSlFOHPRT&#10;OSF5owV6eGY4IcvUx4xYW2+mTSVfieIyfE8zmmRsV6R8GEgHTCJuNxufVLixlIiY8D2rk/qazRVZ&#10;r8XkDOD8S9RlXA08ig7O2+tH1VUmnfBKXDs7vRaXi9RRN47XBRGPcLhjZcvVSiNooo2TWpZAfs+O&#10;Qkx0mqINFDvecwQFqfHI09EMnGFGFK/GT0wtsAqTzgrwVcMXC1hiQtS0SVBXr3yziePymijYooVX&#10;hx6eGElwJG1C6iWPc4jdqtCepGteQyfC2RlSg0sXQGmCqdnhmJcypwqj7E1piWyFcSPinhJAApTM&#10;cgvW6eQrZGzu8sJEa0HjXIuXkBIQVuzp8CmmSO7GBIFKvKVgy0qN65KIdPqsx5Ug44JJWog6d8ue&#10;ZySooj9HOrAPuSK5XLZydL+8NFaYWifivhXADbtJacg+ldPdM6cH3YdKYgNgkRs3Z0f4AgLjepyJ&#10;Dl484gPUihccNz2PSmRcjxY5Aip7p7tAGoK0xaPytbxTC3jhROMTdfHJPP6sG2nmjiNG3xDqiVGW&#10;4jkrz+EdsLGkNPx4+2SCClNwQK+PbLQxQJmI2y0BkozSNLt1pkgxas0RZg0h+GhywMwnd3I9xZ0Y&#10;BAB8Picxy1SSeNkRfiG+IDl8QpXiuFuP3SkAUwENQtGWIhM4jlqFoa0yoxek0XJG3LI20a7AZVTm&#10;ZpUhY4/go46nFxY+pCsoEvHoK5J2eKNGk4gKW61jCuSO+DZzZxpfZN6BLMBU707YQQ4uXEciJa9k&#10;kHwtx/1RTLA6XLpjFClyWqxqT3ybryKXcqmtDTG2UMRktuJkFEXrXrkOLdzoaWxuvik5DwOWuHOH&#10;CaVi+1MDQV6MlN64KUC2hIF3qMaSu5B1qcCrRPTbDSGmlJNQcFKh5ZW+eSYIcBgasdsKKVUPgDja&#10;UVHbSuahDTIGTIBMLTQ7l2EnHjkDkZgJumnPGOUlK5ZDM4+XHanIp+WZQnbrZQpDnw74bauFVldV&#10;jCqgB7t3xMlpSS0eUcwDx8crSotGRv2wKFIuAfiFRkrUBrkpNR0wJpVjqdj0OEKmI1ULGsJHIKKZ&#10;IyZGigZ3VwSMpO7ABdY6f9YqabeOSEWVKsmkcRSuPCwtCyQSRkGnTpkRYZiSvbWZmDNcScadB45O&#10;r5siFA0DFV6DIFirCUrTluAemTDIJtYX0IJCoQ1O++W7MwEamqh6q4AGNgrVtGCK4PJWIPamRMUA&#10;EL5bad0ox5DBK0rEtZUZVJ4g+2CJLIJgVjB3B265aEKiSM32AeOFUVGQBVsUqMiCRgx6YsaVUP8A&#10;KKYpQzxUl55EhA2V4oeLl+5GLN090tuvE9zhQhjKAS7g7YFGyMiuknXip+g5JJCx4WlYEfZGRQG7&#10;u1EwAJoB1wEWhqEWsZ6txA/HJCISqrOoWvZumFQqPGJYyoFGUda9ciVIQKXU7AxO1EXamR42VWqX&#10;U/JEVDQ1w2ikVAzyRFaV+WSUqEqqorIKgdsixQwuYSf3aBdt64aC0hppa7LTAoCYaZdxrH6R2bJg&#10;MyEzAqKDviilKSKMbuSviRkTG2LGtRMRcpESRXqcxpgKAhxpLuvNTse2MYlJNI9LuaOEQ0UBRSvf&#10;LwV5q9ulUJIrthQUvW4AJr9wyF7pjum9kYY0WVmrXqO+XAJqkU8ilWYVoTt8sShQcxKjFdycFIKB&#10;BJ6ZFDVaNU7bY2lu2EjkgVI8cANpAW3dq8O+9MibDFSiLhDJTbxxjJk0RIyl67DEyVTSRyKAbYOJ&#10;Uyt05ngTvlq0i1Aj6VGNKuVqNVeoPfFW5gzDkd8BVCyMqbtiFVJLwsoQDYZO1O61nr88CF9sENTJ&#10;92Ck0gLyIPIeGy5CQYhcto7gKu/vgpK57doN2yVIUvUPUYpCrGaxlievbDzVC+mSduuV0oXSyFFo&#10;cKENz6k4LSjLFXarEfQckEoqaAIhkcdMlSCghMzCngDgtbW28rDauRtNo9HNOtMklXS6KCnXCCpS&#10;PWYSkgmXqwyuQtiNksvLV5VBAHGm9cKCUk1OEABFBAXvTK+JkEfod2/92OlMtjJsLIUq1D1yRal/&#10;oEndsCFQRGM9a/RilbIxboNsbTSraI9S9e2EKibSSSFjxPXrtkrUI1nZxTucVKUXkXGteoOVlQmN&#10;tuoYdxkgyVhGp64saU3gU9cBCKUxEV2ptXAEqMiEvvuMTuhc8algCoxWmp4k8PuxpaQc7bEfdkSa&#10;QhlkYfaNR4ZAFKPs1iccmAGWAArSEv7chtu+VTixSuaxdd2GUcJZWjbFCkQ8RtXMmClD8YmnPrtx&#10;QVOQIs7qELDVpwVFRXamAEWkMotA7fAR1zLCoq0jHqmuxGNJCYMOPTJKoXQdYzQ9ciVLGLrckd8o&#10;JRSnMlbfhWhxvZBQEesMv7s70wCdNjrmPkokLVLb0yuRtrIQE0IFKdcjTFaNtsVpVhKgPyG5AphS&#10;tQKv2t8VVzbvInrBfg8cQLQTSIiuRaFSI1LAd/fJgUnmhJyJDyoB8siTaBGmw6sPToPuxSUK607Y&#10;GCwRlumBlSpDGyOHHVdxkgyDINMs0eFbl2DSOx+HvlsY2kikzkUxfD3y4BipLD6rAdWO2JZUnTxe&#10;i0ar8TgdBjSUad/tdTklUpBQdN8CoRYyKk9cigIS4flv74UFjF/GHmIbpmNLmqWTwD1fSAK/PrjV&#10;MAbV5NHkgWsgpXAYFPFSHuASoQCgxW7UV2xQSi9NSHnS82jAJHjXDGurMLTLuQhPHEnuQHKzHod/&#10;A5G0gLZnaUlpB2pth4rY0ttrVHLF3CU6A98atKm9EGx3xWlFUqSxNMKLpvZR74FRFuhlHpg0HU4h&#10;VCazjmcq45U74bWmrLy3avcIzKWUGpByQLMMxuI4DAY4oQpHSg6ZYapiQx65t3I4U6Zj2ypMms6W&#10;kcKgc3FSfbL+HZiQi9NRrdAgG+CIplaaxXYC8CN8tCUbEEk+NVJamSWqVI4pVFFrjS2sniLghhvk&#10;SEJW6AVGRpCr6AhRZJR8J3yYirFtYu/WlJH2eg+WU5JKAkbqK1ylK6N0Q13JwoU2+Ik9MKHbjcYp&#10;pckjR7oaE9cbVTao3xW3KCTUdciq/kehxS2wUj4RTxwoaib02Dj7SmoOKQUwjmEqNJKSW7ZLitZI&#10;YqWO465EsbR+g1SduxK9cMTulM2krUU6ZeUImSssaV60ySSg5Y6DbbIEoCcRWSXQ/cGiqB1yQTSM&#10;itfqRpsQR2w8mVqMt2V2QBT4jJWhZazKKtv6ldt9sPElOkuVVwszVJHbphZc0o8wvxeinamU5IsO&#10;TB7wAMSMxRskqLh4gOQIJFckxbWWQD4SMKpe2h/XFafkF36ZPiWyG9O8rm4kKtKAo8BhEiyEimsm&#10;kfUf3UTcl6knISTxIcW5YgAd8gxJVDEeg7YljawmhJxSqNJXoBU4opyDmQO+BVzMEbbtikK8Vu1x&#10;CZgNlNDkqSotEFWu4JxY2h3biDUVwqmM1o1nCgkG8i8sJjTJuS2WONHV1Yv1A7YOFCiWYHiNxkCh&#10;MdMt2lbmRQUyURbLkyG1t0lQBY6kdWzICG7kFEKqN67YVtMtCvonVkOz138MlEs6TJyCdumSKFJE&#10;Usef0YAEoSeUAn1fsg7YlCR319PEP3TAIT1AyJNLaTvMRU8iK9aZjmaFL60oFCpNe+C0FZBELqUK&#10;o2OAC1tuS2NSgNADiRS2mNn5faQerXY7b4+GSqOby/DBGZBLV+42yYwpSO5AWuwyuUaQoCRQhHH4&#10;ievhkFLUa1NRhQmdnAgjE3IFzXYnplkQqCuByc9MgQlSMTRDem+QWlGnHthQqRrU0xSVV0RYpGY7&#10;gUX3yYCASta2MkaKTlwgVKf+W9GPFnUimSECkOuLYRSlG7HtglBbcq0+WEJVYquwTxySF4tHuHIT&#10;oMChNYgwURjthDK0SiqAWO3Hc5OlS+yhMsxn8TtXIlU55qyknt1yYVCtcQ8SA1D4Y0mkmvtVYp6e&#10;ROzFILqvbv1zEkhCtG3TK1VLdYwT6ldhsAMII6pCP0bTBfcmc0VTTJRjxKySDR7RBTiT88yBjC07&#10;9CxsSVbj4DDwBKLsrP6rEY9iSa5KMaVTkg4kkDrgK00iGm+EFSENewF4zTCUMflQo/w9fHMaTEKX&#10;1iWvxM1e3hgEikq09uVHqE/PJkWjkpyWrxryahqNsgYpQuwO/TK7TSNluVkcNSgAywEKoSyGdgBt&#10;TcYCbYsjtLg8FZxXbrmRFmmFvKWGwyYVW9MkYVQjqS3Fa1wLaEYqByqC1ehwEoVhFyPqfskYEoDU&#10;HC/argJWmN6iplY8TSnjlZC0h7G2LSGu/vlVKy3TOFny9TckChy6IpKKe64kFQQRuN9stukLpZVl&#10;UyE1NMbUpNcxq52yiSFKKyBJDbnICLFEPbGKSgJG3bJ1SVyWvpeJBxGyQuklmmIDnZclxWgqE8Af&#10;tRiNsiQhOrO3UWaxk0pk4jZkAthX04XhanEbjJFUD6ckjcxuE3+WRKKTm3kqQx6kVyQZKhiMpJ6Z&#10;NVWKL0vir88NJVCSMKEFcmuRKUnuIyxqd8gWJQnofEpc7V326DKuFFIm5WI1W3qRTuKYSAmkNCTG&#10;3KlcghWFnJctyO30ZOrQi7fRpFJdqUx4EhbJERUsKntkqpNtW0UbA+oTypthCKaaxVW5bmvjkqSv&#10;P2vh2GNKuSc0ILVHhhW1S1kUJ8W5PbAq+Zwy0QUwqpy24kCt1UCu2NIU2QOaRkk0w0lY7CK3oVBe&#10;v2u+AJtW0wL8TSCtRgWrRMirSqYUIV+R3ysptWtI3jJcVFe2IQmUVOtOuWhLrkADDSpY8JetNqZW&#10;VUQz8t+gwITkW6oo4nc9csAStkjI2TpTqcJS2sBVQX7HBSoScs0vHAVVltUIqSa0whCjKph6muFK&#10;vDTiK7161wKh7gAk0xRSCZOKlgaN4YKWmog0h5HamKFZ7czjmgFV2wc1Qrma3Ox4k9R7YKpbUzMR&#10;IGjqAMFra51Zv3vWnjgtea0wyz/sAAb1xQvVWQBhQnJBKYM31uIgihO2TBU7ogWMagCSoQAbjHht&#10;IClJFDG1IqnDwoU5HoKjZa0wKsa3LggAEEbE42lQNnIo4gCpyJDFxsV/3Y2/emPCqummwrsTv40x&#10;pNKL6byYBWqSehx4UK0ltPasCWJGRohlyRX1RlBmFVfJhKxXDVAbcdjk7QpLELvkoYh/bAUK9ras&#10;SVlPxr0+WRAVDm2RrsB6inhiQqI1O3qi71FfDpkwElDT28YiCKwPv1yIiilXSzHaqyD4qmo74OSh&#10;WHFGrH9k9R4ZJKtKF4hhuRhWmxCrL6gGNIVn9HjQAD2w0mkORzi98FKkt1ZsEZh9OAhCJ0e1RbQM&#10;Xq2/w+GRAtICLYRBKzAEHvkqWkJDFAjD025KagjAQilcFRtFTbrTAAyCxp6AgHfuMmFtR58vhHU4&#10;EEqWqwGPirbA9x3wgJtg+qRtFfxcJPTAanI9sTYSTsmy2FqZVCyhrgsDXscjVsCCzKyQRIA5AYbY&#10;AFCKNRv2ybJQu4SyEdsKEvXr8TfZ7HIlVWykdmYA8AT18citq95F6sVJDsOuSCaS5bk2ACKwKnDS&#10;QoLqpkkPr7KAaEb0xJUpTfXssgpIar+yclx0pNorSow+mmOXdpCRvtQZTdlgD3IaWzgWDgf3gTZQ&#10;vVcmYsatQsjFdJ6EUPKQfa9Q5CqZgANHRo0JUcEY9u1cNW18NuuZHgshZyN8NTUDcUyUY0zshjdz&#10;FUcVI9sm00gHUioNCMjSbQcqBfnjSoc1wKsO+KXAE7YLVM7DTSfiOUSm5OPHabpagAb5VblCKoVK&#10;mgxZKi8h02GBk0ydwd8ULOLH3wqtnrwIxChBOgb4gMKVLqcVG7Ukgip75F2OHSGe69DXcYLY5cPA&#10;i4ULgBu+LjCfCUtubmOJmhmWoO1abjAYO7xZRIUko4RTHfknbEtoG/NHJaIyGSNjUdsxzJ2McQG4&#10;XoqSR8HJ5Y21ZcYmEK1hIDVSD8uuXibpZ6aUeSDns5UUyFCV8SMuBdZkMo81OCQo/ID6MTFwp5iW&#10;RaX5d/ScbXUBHwdVOxrkL6OLxphAPQ/0S4AjpuC3jlc8VpsrGlBPE0Zcwpw4d1MkDe6eJAZIj0G4&#10;yeObElI54jWhzYxLA7r7VJrc+tE3TsMkd0hPpNRt5ApZviYdfA/5WVnG3R5Iy1ZacwwNPDMfhZxC&#10;2+1RmUo+Xwi3EpP6jTPswA7VxkHHKxrx+Xp02HcZXwsSVomdzxTr75GkUrsOA+PZsWQC0XUZ2A3w&#10;GKkqnIdVqBgpCqtxz2AyBCq5NBvUHI0hUW4kC0Ztu2DhRaiz70B+nDSUQxVl64gJQTSSItV3GXAK&#10;l14ZHNT0y6IQUuKF2oMtQ7041NTv7YUIpNR9KgVVOHhYko6SL1E5SAKThAZRKBmspXUsgJUdTTGn&#10;JjmI2Q0SMpA7ZCQbI5SSjLOTg4hlakZNTlMg7nDIgMm8txQiWeSIc1UArXMPPKnDz5De6H1V471i&#10;pj4v2NctxHZxTmU7LRi8yQzcQpIJavbLpHuTGZIZHrmnaLFbenBKPrAHWta5fixtErO5edXyfGOY&#10;LID8QHcZmEU0ErJPq8Z/cKQtOh65TIOy08gApCV5KQx9Sdsr4XNOQUi7+wksAvrCjEZGrao5kRYz&#10;BRyRuElNj75jZI7u7wkTjRTCO/nnQ/WnL06VxEq5NscMYJbdsCeQ3UHauWAsJwHMIa5SSQCUJRem&#10;2SBcDOK3AU4rdnPwihyRdcIiR3c0chYRKKs222SCynw8kcNFu4ButRTemVyNohn2ehafZaUNDDzx&#10;IszKaEbmuRxgFxjIyP8ARYReQxov2dzmUQ455pVFbEVkUio98pkXZ6YSKo1y2wbfK+F2QnR3TO00&#10;+LUoX4MQ6CpHjlNmJZagCQQsET2wPE/IZIyecyCihjIQ5dt8t4rcUqtvdo8ipK3FCdz4DK5RRbI9&#10;W0zTIIFls5vVY0qCcMIOXhgTuxedOT0qBl5DsBCVqxuKR8OINO+UU7zEeGK8pyVWTvhtR60VDBIq&#10;CRgKHtlRLMgAfSgLhKyfFtvlseTzOpG7rmFVUSI4J8BgasWQxXG4PARyfZyuu5z4ZeM1JSWZlkAi&#10;+yMmQ7IkR2itnuZYCxQkI+x8DlkHUZ472j/L2kNrsht7feQLyoemTJLq5y3VJrRtNnNs4o42IOJh&#10;e7ssFBDyP9WJFAeXbKuC3bwFdFAXKgcSKAmuRMGQhAndv1Y13XqcADZmhGtkK8pU1Ffoy4Rt1Bnw&#10;nZMLXUTLFwlUfdlco0XMxzMxTbmEkEIBTwwndwM2kI3VDejj6a9MgIOvGPel1mkMrGN34E9D0GTA&#10;bThpAagrwycGNR45kRDjziQstWhozHdu2VSaK70akk8sfFF2ynk5sZiIROm/WrQsEAAfqGxsFxjO&#10;yuuLeWD97G6ljvt2y4FSUnv72R2q1OXfL40i0uklc9Tk0XaFZqnJMSVnAscUK3Nl3ysi2VopXLrQ&#10;b5VVJElsQMT1bcHJXbIIr0EYfCaE9shxNyg9g6/Efs+OS8RrlAoiAxBPi2IyBtp5NNd1HEDYYOFe&#10;NELeOV+A0plXhsom0fpd2sb83O/cZWRTvtPp4yF2svzGJPVU5dE22ZMZHItQ6ZJqkgW33frQ48fC&#10;4WaIiLK+88sz2DVuu/cZbE267cpb6EXKle+T4XJ6P//R6imq2r9JBjTPhKut1C32XU/TjwopeJFP&#10;Rh9+CkLwQe+NK3ih2KW8UN4q1il1cCtFgOpGGlWmeMdWH340tKTahbp1cYppRfWbVf2q/IYFpDya&#10;/GPsIT88jxLSFk124b7ChRg4k7IWS+uZftMfowWi1EqzbuSTgpFrTC7bKKnKyhinm62aCVS4pUZi&#10;SjRagd2ERzC3uxLSq75aGy0BcuZJmI7nJhMQrxCS3+GlA2A7t0d01htYJY+Mh+LqKZR1d1gwmQ2Q&#10;F7Zsi140GSjJhkHBzULKALIGf7OSluG7TxEjunbzx8QWYAZjiBdnly8AoJzp09jHF+6kqx6g4DEh&#10;5XUyMigbnToSGkD/ABGvw4iTr9wkdwYyPiFWpTMiLMN6dBACWllCV24gVwltgLKdz3NvaW4WBSRT&#10;auYvDZepE/Dgx6S6Msg32rXMqI2dJky2UdLeyz0IFWGQkHGjko2ENPfSuwiChWO3TIiDvsOusUq2&#10;9vLz4kbjtkJO1hqQr3sLxoOgJxiXF1WS+SGtHEUnpudzlpFvOZRxckyRFY1rlbhTxmPNCaipO6jJ&#10;xLj8O6V/VJ33Cn6dsu4wzCg0DxOCw6HphErZgpvFYHUJPWXitBuF2yuZc3SQ4pK9zp0USh423PUZ&#10;jCRezx4eEIckoeJ2GGnMiSOapborNUiuSsONmjIj0rZ9QjgqPsn2GXRFvK6gyB3KCTUWkairT3y1&#10;wDAlEvcySuoSpfp1yubdpsZ4tmp0aNqOatlD12KJHNUDKlHIqcXJyGMdyr3lyjxgQAcu5AyQLqs8&#10;4FYk44hOpyshzNOYkUFai161PzxckxppLgt8J6DpTLA6HXYeqJguBKwSm4wU87Ibq8sLVOwpgthS&#10;0xVX4jxAFRhteFIL5ndq1qBl8WtCheR32Hc5aqIns1WPnGeVciJJKUhSJK5cCyRz3TTEAmtBTIFg&#10;WrqB+AkYUHSuRBRSFWN0PIVFNxk2UJUnNrbROnqtL8ZFaZjSJd/pgJCyXQczyIbpkCnJkA2VIo5J&#10;BUbgZCS6fJupyj1Gqx3GwGAF3MctlVWXgeOLsozXx3IZqHbA3RyDkiY5gaqPvyQLjZwCrenQVpt4&#10;5cC81khxHZRkuIyOKsQfDAQ24TKOzooVUcpOvbIuXPigN0QqClcsunVeGZnZwIbvkgWE8JiuZaYX&#10;GIWHFivRXI2GAlVaOzmfYDbxyPEmlYaW5+04XI8SQLWSaSV3B5YONFIiPRzGQSKk4OO2QijFsyKU&#10;C08TkbRVIiHgh23I8MhxNgCPFw7CgqMhxMrpf8IFZG+/JA2xO6DnmtWFA4JzKg4eXFaFBQ/ZO+ZQ&#10;cAxpuNQzj1j8GFhSKkmQDgrH0wdhhBYlDzXMZTiFphNMJRQMU3pScqA9t8rZxCpdWMkQEjrxB3wG&#10;K3SHCE7NUDAm1RUUH2xQvKY0m0TFdNEKIOIyfFSQURHqx6Pv9GPFbMhEuUlj5tiQwlFKWi5MSMrS&#10;F0cMkvwgUxAQvaD09iMKgLkidSGFRXAzCZIiUFaV8ctEQqIihkDc0P3YQKZWj7R2gYSspb2yYIZA&#10;o6fUPrJHOOgHTGwxKGncO1QNsC02RIqfD060w2pXQtRFLbnwwp5oh+NAQNsFIOy6KPYuCKDxwpQo&#10;hMkpcHbIEpApEkEig640gpJqcyJNGgfkQ3xLjSxRoCzymOvEdd8NWkhFQW0aOOFCPHERW0U4VDUN&#10;yrhpCEv1MiVXISLFK1eSVuDGijIg2yCP+OoiNKLTLLVHrEvVvpOGkqf1JPUPp1PffIGKqV5AGeNV&#10;2HfDSEVG4gGxotNzkwklKL+6cgHl8JOVSNoG7UsMWwdgrEdRh4UFKblWt3J3p2ymWyiSK0JmuJy8&#10;lSg6nJ4522jkyaKSjFk6ZfbC0DqF4ZRxpxBysyY80BFFCrVNT88gIBlasZKD/J8MsumK1poZNiCB&#10;44LTSqJCF4KQFpkrYlJ5z6bUOUnZAdbmNm+NqLXrXJxLJNrWItES0h2am2WFKsq0UqPDI0xK22i3&#10;NenjgSArm1WglO4w8KtSqXr6RCAdsUqwjJQBt/HAkqZt0O1NsFIdNbrIvHoMTFCFOn8DUdKYKTa+&#10;OJ4zy6HJhVb1GP2iMkq5BxNDgSETJsvHxGFBSu4iYmh7HKygFpQJmLR1oOuFK6eUdR0wkoU0l5iu&#10;NsldYt8UBFh1AoOuSUoC+mK1FchIsUJFMtKnc+GAFlSqTSIgeOEoQpl9N69aHIXSXTTCWrUphJti&#10;QgWZmbiuUXuziWTwsrQKypQDYnMsIKD1OY8eC9O+QkUKVvav6fNwKUr1yMYlJQjuErQ1OAmkBG6Z&#10;L6xo/wBGWRNsiEwMY7DCQxS7UyZqIFpTvkSlCyoY46YQpSDXN0HsN8qLEK3lq3AhaVv2jtkotpZA&#10;q16ZNrRIXiu+5GKtKajfrhVYV4jfriqLjKhd98ICWoSsr1XpitJiYeO9e2GlS27hLHIFCvpoUrxY&#10;0I6ZIM1fofbEsQ5iCKYqpsxBoMVWMwG564FUZpmPTAUKHNqcmGBIXK0Un21J9vfApCAlQM/TjQ9M&#10;gYsQvRuPxVr7ZNK6S7HE1O46Y2pQZuGkIDd+mVEqBatRhQkACuTCELdRgvUdMrkFRVna8B6g2Jyy&#10;EGQ2TGGVkflWnbLwqtBKgnrzp7nCkJwNxscKqE9WFMgUJBcWvoyEtQ/LKCN1SvUWHpkdicSw5lEQ&#10;JCltyVVB47nJxgzlskEl5CBt9rxrlJgWI3UvrsVPiNT7YiLKlEXkRapqBjwp4VZbqOU0jyMhSKVn&#10;Tjt3yKEZBHJcr6aE0UbjtkxugqXpkmhyBVReBq7ZFd0wi02OO3acygyVoFpl0YCrSYlBFOXw5WxW&#10;04Rmm5xZU6WIooYHc5JjaYaFMsEp5b1G3s2WY5NieiF3HrN0O2ZLFE2ZEZ6CteuBkFb62YXL0ry7&#10;42kJlA6unKm5yQKkNMQDgQhrmpSij6cBVKZlpvkAUFj1/wAkl5rsa7ZTkNFiFIW/Ot5cPVy32e5p&#10;keK92SI1HVRdfCqlRlhyMDG0okqDXtlNoAW8Qxr44FVjA/EE7jCmwtSEttgZJhZ6M08Jn5AUNApy&#10;ccdqSsNsGbiqgUG+PCxtbJpxVfU2IwcKbpBSW9RsMildFCjMFp2/HJ0oVf0XI5JUVAG+PCwIQywE&#10;HivfInZIKM0+zVQzSbsTtluMA82ac6NaxGZfVG2ZHhhQE91SOGPgYaAnY08MJiEEJd+i1mJY9xlB&#10;gE0o2+lvNLR9guDhKgoq4t1iaieNMspC63j518RhCaXwzsg+CoOG0hVN5KoqMeJWpZHcCXqTthu0&#10;ICjlyexwLbeoysLcgnpsMMjsxLE7uP1DtmESyQEicTTCGFtFK0Vepwqv+qOoq3XAtrGiNOmNptr0&#10;+2BbXCI4qq/VXYVApkeJLb20SpvyD/hkrtSFsMXI0AJFOtMBQ2LZOorXG0o/0Iwqr0FNyMlSVBuK&#10;Nt8SgZEoROkIJbhhWm2ShzVOJoBGePiMy6a7UyaUoemAs1kiluvXKyrI9MsxbwL3cjfJxDNE3UPK&#10;OrClO+TQx64BVgRU75BVSWJlcAV6YGKq93QqAN9h88nxMrV9Zt2gVZpADy2pjIWEHZit5box+Ebn&#10;fbMM7JG6CkgY9a7eOKLtaYgB8VKDJBCvYwEQE02bplgim040DSZHkIFAab1wiBSCi9YshbssbgGm&#10;9R3wygxtjsyj1OKgAE0GYrKnX1mLV/TDBtuoyRDEoFk3pgRbaoFHviUhVeIxgGv2sbVwjqnI4Uqw&#10;IReCkgdxhVZNKZAF7DDalRY8RQioOBi2zu/Uk02FT2xtPE3GpJ2x5IRdui+oFJ3bp88atkyK1t2g&#10;YqpB2pmREUqa6fDGAOBII3YVyYCaUL4V+xiVasYnBSNR8RarH2yKbT3genYZYlcqDviqFv4vVTji&#10;UJPcWvwHlsuV0hIZ7ZnbimYsk0sbTZI/tim+PCWJRKIFPp2w5OBUsPDLAK5JC6zjDy8G6nGKDum0&#10;t8bWP0Y3+YGZANJtKJZQ1WZjzr0yqU7Ql81XrlHNBWcCKAjc9MCrjEE2YUbFC0KfHG025mC7A1OB&#10;LRYUwKpg7+2FivAFetMWSyer0UdjXJgpCNa5CAVWtAMyYzTSa6VrLAkIoWvXJ8dsgKRd5dJcEkg8&#10;yRv7DEkFgQoqoIrXfK0KtuOMgJ6DJKrw/BIGAJNa7YVtFyS8jVV4nG2VKdzdMIWDHDaoRdYkYqiI&#10;BTYUyvjCpvczr6JVSa03rlwKlj9xIjLtXnXKSUIO4Vj3qcgZIU0gMm5YA+ByurRa8oUPTnt1xMU2&#10;h3i4jl0rkCEp3pdk9oiy8gVJ5EUy6AVGNqMrtxWlSdsuMqZWmMVwpbizAMOowgqjVNR2yatkjviq&#10;HYo1adRgWlE9KYsUlvLA86Doe+VShaEuktmWQRqKtXbKeEq1LDKvwyHCQQlSkj49CWXAhSdATlZC&#10;2tCsvTAtou0tHupFjXbxPyywC1T+gVdqUG22ZADJ0MzIwcV413yXJU3jQNRt6HwyaqbxGNiw7DBS&#10;pTOo+LIFaTI3MbRAMvEdMmFYzrXNSfTJ9sJUMWuLprarXJ+1lVW2I2083afDB6UlOQFAQOuWCLEQ&#10;tMotbtL4KbYkgbGuRNIMKRzN63xV6ZUWKIWT4aRAke+EIWh+AI474FpVit0lowO4xpNJjYxLVuVD&#10;yHfLAmlT6qqMp98eFFIa4hi5tt9+CkUssoELGRqUpsMaWlYVRDsOu2S5MlCKNRX1DQ+OQQAosvpk&#10;hDyB64oITG0ICxN0qCDkwkI5OJJIOTZLWo2KuEXIdcVUpIqgilTgIVBT2/px8u+R4UIEXAG0oLeG&#10;QKA05jJ48ae+KC669NUHHGlRWm3TK/xkFXG/sRiCkJrGVRCe2WhNJZJIkjHnUA+GJQoySuqhW2jJ&#10;2JHXI0trJuewTf3xS1y4r8Q3wIUkj9RuQxtCJhgEbg1r44Eu5Ak0FThVXjLR7IOoocISosGjkqn2&#10;jsckhbOxesZUVXvgSi7O3aNasBRu+RpUWyqNjQfPJUtKReOvHiMFLStGVJwqq8SOmFVOSPliqgLZ&#10;qkmpHjkaVa9uVQEUwUlUhmVWBVaeIyVhURKeR+DJIVJqmMg9cKVIIHUSkCtKZEhVu4BYdcCoCcgm&#10;vfCUIteEfEV2ONLSpLDVeW2NKgVtTK9SPgGRKqrWKMCUNKdsaRSi6Gg2oPbAdk2hRbszGorU0HI5&#10;FBVRaOzrA6hVPhjSohtPRBxA3yXCmkOtuUehPUYKQpm1ZV5N0woajlaM1AqMUhGIZZ/3m6p4Hpjx&#10;Ml8UYNWrXEWq/wBHkAx7HpkmK2WPi9VHw4KSsVeTfDihuWAD4jUb74rS9gC49M1Wm9cklcqEuoqB&#10;vWuEIRz0bZqbYUoe4c028MFJSm4PrJstCD1GNoVtKoC0pYD275BaTbmG+LJql86BpTLXfCVWITIC&#10;vSnY5EKVNXWIksB44oRaOjqpioWPhiypuOIzOy1oV64aYqhqFK0qRjSUFPfzR+IXtthTdK9s6uok&#10;ck9iMFqioWbhQDbscKEHPb/ExLbnqKYCqHSiLxAFRgApC2WhH7yoHh442rhKipyjSrjAkKlssfIN&#10;InGR+4OKFDW2/RqifrXrlsY2ypA2F+blkm48a7iuVS22RaPvdSNxKkbICq7kDc5ZEpLDfNkEcV4i&#10;V4Bt6ntkuieQVdEsbGN+RkZ5Oxp0zHYm2WQoearvwyQ2VNVQECrbeBwpbdQB0wqh47CFv3/U++JC&#10;KVHkGwRBXGlULovwpKKV8MU2ks2mGdjGPtdRgki0FNaTWnwOu56GuV0pKhqPGNFMgrSm48MlSAjr&#10;bW9P+rPCaq3bbGIDKMUBo6MJDJH/AHhOwOSkWJ5rLu5EN+rTxgMCA3+VkSE3SNvbIGXlEytH1IIx&#10;AYy8mO6krCQRxkMW6AZNRslNzbyxNSVWVh2IxYEoK42HvhCEDICxpgKVJlI2wKtEbOeI65AlNJtY&#10;6ZQh3FTmPKTkQx9U7hhjA2BrlLmALyePVRhDK1F2H2a0+WSVatR0qfc4ULfjG5IxQqIa9cChuQLx&#10;PXfEMktkZkNBkltRckbnbIkubpcYkd0pnujy9Nh9OQk9DCQj6UztLkcAW+WVAuJq4jmmCTsELrt4&#10;ZfF0nDZY/qGpfWnHqAAr1pl52c7FGihYIY7iSgPEe+Y0pU7SEBPkmluG0oEyjmp6EZR9RbSTiG6U&#10;TXLGQyJ0rXMoQdLm1sr9KvDqiKVAry706Y+G4x7RPVFM0kiVJJjO/tl0Q6zJqDIuhtEjQSTJ8Dbe&#10;H+yTJFxCbTDRtWj0+4Dxk+i2zg5jzBQq6zc6ddy/DIQW6eGCM5BkQoXWiz6ay1mUo4qCu4pifVzY&#10;kFVDqqFkcPTrTMOWLdiA3YaSusBpARGV7H9r/Vy+EiNlISzUY47R+MZ6ZmRDKkqkQTdMndM4hN7F&#10;J7KEsDUHxFcokd2+ES0lvLeEsTXAZUspOFkvQmlO2VGTUVf6mrxniNx3yPFTBXg06nF2IoPDIGSQ&#10;iL+IXPEBd174xNMyUMumL8icTNhTZ09qFewx4kWpJCacPDAi1dbWp+Img74LSj0traUfvBuMha00&#10;sEa1FBTBbIBQmtkY8cnEqoS2YX7BqMtibQlt4tARl0VS8x8V5HocstUI3Gu2TDEqtrGvMSOOhwlq&#10;KfR3KXUyvL9kbEZC6bAsmv5CWgjWiV6DJhlVIGVVhND160xItvwyo7tejBcBXZ6N0O2UnZ3sAcnL&#10;0sn8rMlr6wkPwlRxPjms1IJcfPglbV7d2sDAzLWNu4644Ilw/AKDexTWLkiwJEagbV3/ANbNmDTG&#10;UDHkgdY0qXTpfSFXalajMmEnHIJ5pRMJV+3UfMZLiayFMResQoFWbbIGVOfgxcSjdW7WzcG2I6ZE&#10;G3NyYuDmiRrEs6rHc/vFXpXHk1wAtp5YncFBxFd8rIdgJDp6UxLUSsbVHcZi8LlxhIb2h/rCS1R+&#10;ntk+GmycwdkTGRDCVQkqfEYRu6vOSORQTScq8ANsyKcaE41u62eSQ+pEPiTE7MiOLkExtdWuY682&#10;IBFCDkDSceOuYURelBXkeBPSuSBYZ8VbhUuri3nRTEx5d1OT4nXRhxGnWKek/NFVttw2UyLsYYCO&#10;SAuTzlNAFNegyQZR5oq2MkETGMkFhvTvmOdy5/CTFdZA8Sz5XN0GXGbS66c+odsyIDZxJBuzC8uT&#10;rWmWNJVpAC3Jdhlg2cnHPhQzTAEqemJFuZDNutF4ybLSmQ4XYDUcKuZpok5EfD1yBiG6OoMRxRei&#10;z6Dpw0pL/TbgyllBap/4L4P2MYYg0Q1k8hqTELqFZEqxoT0ywxpu/KeIlyWNXAByqUraZ6TwyjCA&#10;68JAu3cZSYkOzwQiRvwoSRTG/FBWvhkgLcbPkjjKDvbhpKJ0Hhl8I06zUZ+NG+XtSudKlF1akBwK&#10;H5HDJ10I2UfeXkmpSm6l+2epyXE77GInkljz/FWtSMFORxEc1Mz1+KgyumfECqSIJByjA9xkbpGX&#10;GZD0rrKwe43BoB1wmTr44zdKv1PgSC3TfIGTmGHAOboIGZSx6DvkSXVZdUTstccOm+XAW68zUGj5&#10;fZrTDycnGJTQ9yXWisag5ZEssmMxUUJXfAd3BkmunajLAQR08CMx5xYCVJ/rUitAk0ZAYrvTIYoM&#10;xuGN/XZB9v78yzBqu0PeOJDy8cYJQTtUZbSoU9cmhG2VjJc7gbZTPIAxtFNYtBVXG+U8dtgahVoj&#10;ypsckd1Acyknk2LYuD1+x2wUyE6Lnv5HX0n3AwiLkSyghsAFBtXIlwSW7p441BjO56jJAWtLI6Eg&#10;pvXAQzxCyiHkZNgPnkad7D0hV08rI1CanwyEzQROyE1E8unypcWh4yLtTscphLvdfwmTWp6tPdsG&#10;vNj7dMzscgynilFKv9Hp1PXrkmnj2p//0pEYfDKrKOJtYD8seIp41RY3HQn78lxFPEqK0q9Gb78e&#10;Mp414nuB0dvvx4yjjXC5uP8AfjffjxFeNeLm4/343348ZTxLvrNwf92N9+DiKOJr1bg/tt9+PEV4&#10;nfvj1ZvvwWV4mjG56kn6cbK8Thbk4LKLXC2wJtcLc9BgW162bnYA4otVXTpG/Z2ySFeHSmP29sNJ&#10;RaaZCvUVOPCrV1NDZIWNBk447aMuQQDynzzqTySCUD5VyjLiouNhy8RY5ZwjVU5BQJMxJGnZEdyB&#10;uLOW1maE0JG5yQNsQV8bCR/3nTwxLdA7qV3I6tWMlR2wDdzvzHAPShVvpgCrtUHLeEOOchlzVZNR&#10;WSNYkHGnfxyPCzx5KKKWyRowzNue2VGVOzyH02slsJI90Ip7HHjdLkyWqQxM/wBt2Wn05EkOMTbv&#10;RhSQNMSyDqPHLIsgibu9hlXjAioo6ADJcJLGyChWlEqcT1HTfJcDacsj1X2kNuKNLXliYtRJKbLa&#10;WyDmSa027ZjSsORpzR9SDurWNpQ6GhHf3ysSLv8AHihP6Wyi8+crfM4SS5whCG0yrXDxNExXcAde&#10;uRFozjHw7JZZlJCS3UZeQQ4GlxxmUwtnVjQkAYHK1emjw2q+tDEechG3TEB5OUaU5dXWQ+PvTEhp&#10;4Esv3Vt1NdsnEJApZYTyQqSgO/fBMW7jR5OEqkt9Ihoxp3yAhb1I1KtYzJMpkkI27HIzjTk4tQJI&#10;lEEoJj2FMgA4Gu1HB9KjaaS2oxlh9qtBlvFwvN5M/Gd2pNI+rv6bnfB4ludhxifJwie1b9yKkimH&#10;it2GLTGB2U54nQ+pcMK+GEOXUomytTjMR4YDsnLDxQi/QqvGNshxOLLs2+qGnhaAgk75IFvxYzjV&#10;CvMAnEuad0TBb7/u6fTiC6/VAAbptbWwlICgcvHEvNTw2dkZdaZNEgkk4hB4HKuJrlGuiRX1xT4a&#10;7ZfAOKUAnpulD9quXANZQd0BT4N/HLAwWq0vCgbjkqZgJ43lpY9PGoE86iprlRthOXCkUqJbjkDQ&#10;4QU2oC8dxRviUGtMspNKU1y8vXb2xpipQryfwHc4S2xkQm4BqvA0UjMaTMZSjrezVt3lK99hlNsx&#10;lI5IaZJJHqKkDviC7PT6jvXmHihap5YAXpoTsKkdvE6ByST4YLcgR2VreWNfgC1PicKxjaJRmNVa&#10;nE4XDyYzE7BAXMEat+6FWyQLiEboi1DNRWb6MALkZalFWMg3jFeXywy3cbBHhaii4bnCJU5E8YyI&#10;uOBpR4A5MF0+bDwltUWNuLqSRhtxDBMoruNV4iMVOR2TwXyaj1SeRvQjCgdOm+OzYcJ6ptaaNHIQ&#10;Zi3yyom2mqRs1nbxKXoAFyqliDI7Jc1xBMpKCjH33yQDbLGQsiYbJcDivauHmxoJmk9ioA5Vp4Yf&#10;DDA2pXGuWMAoil27DJjGGBBY9e3gu2MhPAeGTjFQKQIugjUA+HLaUFMk1SMLQJQ+OSiWjLjB5L1m&#10;MvxUy118hwtM2Ra7tTYkivbFipkk42yCu8skiAOxYDoCcJNoK2Mk9euBabMhVqHpjaFU3A/YGSMk&#10;U0H5faOQZL1kCPVeuBK8PWpIrXEptYrhW3OITzRkEQn/AGiCfDLQF4VO6tntzSpJyoikCSOE0UiB&#10;VBU0oa5MFsI7kRFozTUCk0w8HcjdNINO9AcWbJxBTzR4hCJU5OlpSlYMu4G2RVbHbKV5VFfDDSW+&#10;JFBUUGFXelvXFAVViag22xZIy3jikj9M1xpJSiS5S0naFDUE0qcjyWO6u1yqOE6selMbTwpDe8Td&#10;/vDTfEC2MUxuBR4yP5cHJNohpvSRQBUnqMNsVf1vVKgrSvQDHmyavUBVUpQntjIWxKGNpvWgWnbI&#10;RCEREAY+S0J8MtpkiZyURUH2qb4Cq+zkjMff1O+IDIqc5DutO2JYhVkCSJxqMSESDH5Ldp6xIOT+&#10;AynhYgpb9XcziP7LVpvkNwWyJtH3sfMKrtUgUqMsMbYEbovSo1ii9NTUk1OSjGmaaqXhQ8aU/HJo&#10;KU3Tq4qG38DlRLFCrQNsanJBVRmH2TtiQrccRK8gKqNsFJK1lKgtuo9htgtbS+eUua9aZVKSgLY7&#10;Iy/ERTGMU2n+mW4SIruQOtfHMoBkd0dIqKnicSGFKIlCIVAJHXbBaV1nJ6ykeHbDzTTb0kY8B8sB&#10;YqkXIbPiGSoak0wlXentkaQsZOI33xS3cEcRxHTEoKBkYk7AYLUKsEjHalRhtKvEvqtQnChDzREc&#10;gN/fIlBb05QoKqDU/aOEMlKS0YErTYnIljSyC3WCUNICU/jiNkhFlVYVAoMmhQk+HpgVB3EYJ5A8&#10;h75AhClbmBJx6g+EdfnjEBmETdtGxrH9nJFjSlHafWG4IKnI1a0iRpZAEUZAdutcAilAz2f1Obi1&#10;DTwyHDwqEdamRhxY/D1pl1pKy7iDAkbnGmKmYmiTjLsCK40eq81j6awo4+ywr17ZCWNeSItYFiO2&#10;2TjGk2jGlA6b5NCHmIIqcCEDc/Em33ZErSRXVkZyQ24O2VEMwE3srRbeJY1FAMsApB3RIG/w4VVm&#10;LFKdzhQomYLtTpiqnG73EnpxipyJkyATRNNmioHp9+GihERwLA1KVPtkwFRhhYiuNJQc0R3NMgQi&#10;1BT6dWHfEJtaZz9ONra4yfD13woaVvE0xSFsjLX4TXEsVI1rU4FcSCPbCilLmENRkEuE4mPA0qxp&#10;XG0gKEsHpyFAar44KY2hpLYg9a5AwUFQ9BiQY9zlfCUg0iYiwJWQ75bG15q62xG7b1yYiqM9MIOO&#10;WUqi5KgnFVAyLwVgRyriyGzILUNwAp13w2kqrxkqQcShKLuMjbKSxYJ5u1OS3lEUewA3+eAFYhjK&#10;eZb5yLfnRCabZeJtxTa3mR9uvjXAxpHw2Bnb4ELYObApknlGWYcnKoCOlcgYlIKEttGNrKeNCMx5&#10;AhHEi5kZmBcAYGKLs7fkSsTFa9aeGWRCo+2sbUM4n5HiNqeOTGMJpDRWfVyQADsMhwKCumtRTtXJ&#10;yjbAlBtbEb0rTwyjhpkFM2mwYHqdx4Y0qrNAJt16DbJVaKV7KzC/vB1G2ShFkndtzccOwzItkqBg&#10;2y9sUU31lQdq9MKQmrDghptXJKpqeKUPUnAEr2/u6eIwoKT3rDbK0IBLaOST1GXlQdMgY2hS1EKx&#10;2oKeAyuQCEDKo6IQxPtkAAyKGu7F4DRwB44mNNdo3T9GcoJgNmFRt2wxxksl11ECnpkUp1y0imNW&#10;l5jANB0zHJSC7kV2UkYRIhNqkZ33xtCNt4nvW9GIbgVNT4ZaBbIBTFuDWqg0NMgY0irVY7NFkAdB&#10;U9MnGKCpygw8lTYE0pkSeFIVNDtFa5rIgdad+2OM7s+Fq9jSOZ1QUFdgMukKYr4bJllQH9r3wi2d&#10;sibTkQbtXLOFBtRCBTSuQpVfkvpM1em2GkUgSrOwHU4qvt4QXKsaY0vNETvDGRGvbCrSoJPhI2OR&#10;5pp0luiL6ak+OSARSkiRpHxNeZOK0hrqIOtG6YCxY3cxFHPDMSQSCgprbevU5G2JDUYMTiRNmXG0&#10;r5laVix3Jw2xKiYKdMiSkBetq1dwa5ILSZ6VZQXMrluijYe+SiLSIp/d6daiEKg4tSu+ZHhBBDEb&#10;yMGozEkKKhZa3MlkrGOg5ChqK4xNMkzTQp1hFzMlFYVHyyfhSKCaQFxGEFF6ZCqSDaHKAY2ghFae&#10;RFPUd1yQO6Qnkn7xAR2GZFoW+ivGrYAqM0y1S8PE7cTkqtIDJEgKCmTAZLbo1iK42qSzW6x0ZuvI&#10;ZFjSE1K8jZQICedd64SFQzusiqB9oHc42ElVu7lpYQhFePcYk7MTulCTNCzPTqKZg3uzHJdCY5FL&#10;ljz8KZYxS2ePlGx75G0oyFjHCNqgCmXwKbTHSNVdZfgAB6ZbxsgjtXuPXIY9emMzswkx+cANVh9G&#10;YSLQzAE/CKYLWl1uwgk9RlD7EUPvhCgKTR1GC0lUitmk+1hAYueAx/CRT2wEJWcadMCW0AGFBaMZ&#10;VtsbQ3wP2jvgtaTOOGD6uvGpelT88vAFIpfplqZ7pR4b5EDdkE/WBpGen4ZkJARdqtIZIx16A5KK&#10;XNBFHGCa16EVwlFIjRlXi7jrWlT4YIhkmfGuWIWslMCVF1rscCoC5kjlUp+0MighLZLZYF5EgtXa&#10;mQMWKCeA8WZjU5WVasLiTTQ5QAmTY17DIxNMwULOzbEinhhkUWpMSwFBTbr44LK2HIjE18MixU5K&#10;vU4EFSKk+9OmRKLbS3d9wCa47pREemSt2x4CtrJLY9CPwwEFbCk1qQdumIVYYqdqYpW8KdcWK4px&#10;WtMkCyUFuSSVpvliVSCRzJRB1O+C6Zp/HEHHLuMuBYFEBgQBSlMmqpxFKrhQjrFEM6Ek9DtTviEo&#10;6Wz9arLsa0wmKUI1km6y9RkaXml0NoFJlWvIN8PyyvhYqt1MWX9onvtllsrQYjjQc2O57ZWxdHHE&#10;0ZL7Hx8ceagLLOBZnb1BsBtkVRVpAnJo26HphpaaOleoaCpGAxtUyjtlijCZZGNJVYrSNTypvkqW&#10;mhZRkmZxXHhSvEJpyQkDwxTbaW7VqWOK2suYnSjpt7YkLaHlvXjXdN/HESVTZZZxyloANwMSWKhe&#10;R8gGWnIkAAZEhC7UtPa3RXJry2PzxMVKBeCq1PQZWQhBMoD79MqUKiACX01qQelMsBVGRs8CmNvh&#10;PUeOSBZKtkWYOjVp1yQkhNbXiiUYAinfLAlqy9Tm9CQgGSTaPjVnj5nvvh5qlV4oI5AUGRIQhxGC&#10;vKpPiPDBSoK6gjlcySuVAGwGFLBvMZdnCJU4OKlSs+WLyQBwpNRXwyPHbEyplvlnTZbOD6vLxIBr&#10;QdR/ssgvEy2wtVk+2KqMKeaYG1WMUQdclS0oG2NTQdRgIVVt5VWq8QKCmISFrSmInj9+StW0uDX4&#10;htjxK29Jq0HXHmqpaQAfD4dcQEIsgDbJ0lDXcHL4siQqXSwkMOO2VoRCN6TKPDJhKKM6jtSoydpV&#10;IpC7dOgxtURxr0GFDiPDClKbmUu4UdOhyJQhbi14nkdwMrIYqCQGhlFRlauFq825FBjRW0faQxoR&#10;Gwp8NclGKUQ6ORxBoPDLVSyUycyvhkCtr6SSwhJDVR0wiStxW5iHJDyHvjdq6BS7c3GwwoCM48t0&#10;UCuRZKTQMvSgOKtQEHY4qvLlOnjkgULZXc/GfgJ2qMlaVigiEAHlIx3JyJKoxRxQKT0whbbaF2PH&#10;2rhQpsoFD4ZGkoi3XuMQqsjGtMkq9hhS0p2piqz0lxQpSDi6nI0qrPIIqMNweoySV/qCRajY4gqo&#10;x13J2wFC5nKCoxSl7tRq0xKFOQtJUKDtgBRaZF0kRQhrtQ75JKoFoKDpgVSVSxPhirbqpQKo6eOB&#10;VKdQF3X5YKVuCMFRIeuABKsVp1yVIaEIPxDcjDSoeWCtWrQUrTGlUrekxKSAcR374LRSKLkR+gAK&#10;dAfbJBkoQkxH0z1yJQF8pPGpwqh5JWyK2q6ayGpb6MQqKeVDsDvk0oWaZlNFpvgtXMkkqALQVwLa&#10;+1kdKiU1p3xChdcOkh+1RfEb5NBQ14yRECNgQRgpSgokq9aVHXIEIRgnuEICiieBw2m15cLKsrCo&#10;7jDahSmug0hIFF98BKlDXcobYDY5IFiUEtw0JrHWoyNqCiluGc8mPxdzjxJtGpOEb42NCNyMN2lp&#10;/TuJP3R5IP14UFEI/AkL0+WBIbglKSAE0XrhVzXHKUAUIPXG1UbpwtVTEJammdkUHjTp1wIdbnhs&#10;DQ9cCA1I9Byb78lTKmL63qcl6fTnICL3AywSAZqHkvWvWvFsRVyFatTtxH2eGUSG7CXNOtbUwXAA&#10;+E07bbZdEbILDLuP65qSwO/Ff5m3wE0sizDStHMEockSe9KZRTFk6Rs3fbLAGTbJxoSOnbDSVN59&#10;iQPnhVDiXjuBXAoUWLSPx3XG0FcdQeHZuLUHfCEqD6hb3BDSrwJ6MuJRQSa6mYyHlJyUdK+GJWil&#10;14sl1cJEOQQ07dsrtgdkwbRbOOZYpS/u2ABatE3GkwWii6tXaq/snDw2y4VLTruGUmeSAyMKgnr1&#10;yR2Sd29WPFSULIoFVqKdckAx5JDbavb2zObuMSsR8LjqD/k4CyFIXX7qNmV4JfURlBIPUf62SixO&#10;6RXA9Y16A4AwQMkfEdcBQpJGztxUVJyBNMwLTOzsSh3HxZjyk5EMdc07tYo41oRvlBcuK4RUJPQY&#10;WTZXnhukcQW+jTt9+NqteMjYjFbVIrYyDYb4CaRa9dOKqWYr9++AyWmxabUWpx4koW5sxHV5Kffv&#10;kwWQFse1OcKtV3plgDn4omO6TsjyOGam+VydnjuZTa3dTxizEunMzYOII26sLgRBogSO+XRnbqAe&#10;DZJo19P1PUQn38MtkW0RQkasCXCnfIHdliy8KN9eYQ8XNVPj2yuu5vyZrG6h9QkuEpAtW9ss4+Hm&#10;6TUcICi+jzxLUo1fbJjMC6WRT3y/fRNaDTrpACrEhj9qhw3vswCHubnmRZE/u6/CT2zItEtlMvHa&#10;MIXX4wep6EZAi0BEHT/rxZ1AYgV4jwyi6ZlCGZ1HpippsBkwGF0sYOoNAVPcHAQoR9u140am1FAO&#10;u+AgJ4kQYJptruPfxpgnOhsx5qlxptnJGKfBTv2ymOQlyYBtbQsoEbrQDJW2lpIfSbiMiTbWVVrN&#10;PtnIcTAhUt40VGA79K5AlQFN1eMbb+4yQWl6SORSgpgIS2wqtRkWJXQIgerk++AopzxhiShoe2SB&#10;WlOONzVZOviMK0u+rP0qDXI2tW2Y2i+1uMQWVUhLiqnkhywIpBm5Y1ByxShbks2xFPfJgoQDxurc&#10;D3y0FC6Owj+0z0PhjxIWyyEbKK0yVrSm0xhXkz/QMPDaUVp+pSRH1QfoIxIpthDiKndS+sxl8clx&#10;O1x6cIXmUfbplct3Mxz4CmSTT/aQHiB45jSDsjLi6IhiNQiCuSPA5EDhLjzxRnyU9IvLjSLz1YjU&#10;jbfuMtJaRpSdiq3eoXAuDcSnjXpmRGaJaThO6W3mpS3koC0NO4yVgOty4QTUVO7nMcyuooVAO2R+&#10;plE+CUFf3rXT8369MnCNMM2o4zuttuW9RtTAWzBJouwbGmRlumkBHonxIzGPN3eI3F1iUQlWUE++&#10;CbVjgCd0XfmTgEjSikV2wYxbXrSIDZJpOUQp45mgPOE2XW08kB+BiK9RkZAF2enJgjI5ZbhSDQgZ&#10;Tyc6UuIIVtzxPTJguvnvsmNhAChYgEdNzmNklTk4dPQsKkkUSCqghvHIxJLGZlHogiilqtua9cvt&#10;hijxFGpcAAIOmUkO9jEALpbkFeI+1g4XA1QiRsptNDLGI5lAcH7Q7j/Ky0CnmZxp1y9siUTrl0Wj&#10;gpDNqsIjMfpCpHXLOFIICWPKDkqTE0ujCsAD17ZCRcqEuJNHguI4/i3UjMfiDuxp5cNqOnmbkY4W&#10;I70yzi4d3WDGTLZEXN5Px9OQCox4uJ2QyygKLVnqnp0R1BGRMGM8wkENc3FZCENB19stADrpZCDQ&#10;LkhmZhvT3yBkA3xwyyqtzpzMOSkEnIjI3S7PlSvDYPbwfWOS+BXvjxcThjEYHdA+s71p0PhlnJz4&#10;BGaX9VJZLgkMfsnKZWy2KFuLfhKUDDjXLA1GJvZXjX0j12ymW7t8Nx5opg6x1tyanqMjHzacxIPp&#10;Cg11JGtGU1HU5PgBdXl4uqFN80h49B7ZMQpwzEK8CCVwK0Hjkrpwpc1103ptwXHm7XTyA5OeyMi8&#10;6ivhlfHTlZcPEOIoVLmWxmSXiCB1BywVJ0OSLIJ9ZstQtuAi4TgbEZARprjSDln5QhT2yYRVJU25&#10;oN8tLXyU5xtt4ZAFUExy5K+1tfXkUHYHvkJzoILKoGhtUCVFAM1MrkmIS6/uFklAHQnMnFCg2o1d&#10;FlkhFwHVgP2e+XBnjSy5BX4SKZbwpmUJExBocZBxirBFryOVottI5ZDSNa40tqUkLBv3mx8MmNkl&#10;YOQ+JBsO+SKYHdUS+c1WvzyBi7jHnTqw0ZJrcXaSfFWjL3GUzLKzJFTac8Y3ah98xrahnMUvu1Yp&#10;xbr2y6BpvnqBMJJ8XL0+1cy72dVe7//TmBiPbINa8W57DBaV4tm8Djarvqj/AMpyPEmlVNPkP7Jw&#10;2qoNNc/s4rS9dLkPbFVVdLf2GFNLhpR9sFLS8aX4nDS02dLWvXBSQFVNOiHXfDSqos4h2w8KrxCi&#10;9FGNKuoB0w0rjjSoee9ggFXYZZHGS1yyCPNKbvzCKEW6/ScyY6fvcKeq/mpJKZ71+Tk0zJoRDgSu&#10;ZssR83W9ZljHcbZqdQ5OlG6VTabcaZGGc8F7U65qZGy7fiSxlYzmdjVW75dFV5ZS+wAGGrQEff3c&#10;QjVURDxHUjIgUirKVScHU/YBPgMPE5UcZK7S4VFXotQepFcjKdInAxVrqM7liB32yqMrbIZjVFZY&#10;OJKr1IyUouPIou7cMtB4ZWHHKRyGYCpWq/PMuNMgttn9RqHbLaZlWZeD8QQflg5MVwk4MGbfChVl&#10;vXn2GwHhlRCx2W/WnWI7136d8gYgufh1PAire5URMjpyLDqT0wU3ZsvHuiILGeSOsQ5L3XK5OHLK&#10;eSFlhWEk8Sj++Hm5emyGJsKBkLpXkFpvSm5yQFO6nI5I7lASNLPU7lRl2wdNLASq232Sq9cSUDSG&#10;TcJh5cZnNfADCQ408ZjsmEIhVD6Z298xp2whIxKhMyOegp4DGL0GLJxDdSWSOvFdvDJkO0x5BVBN&#10;bX1OBBXam2VEhw9XglPdQN21kRQ0NemWgW8/PHw7FGPqTSrWRaEjrTrlUsbXiymB2S15pHahG3ji&#10;BT0mn1RnzVPqhkHxNTwrgBdyB4iKs7P0AW5ivXphJtidMe9sxiYlue9OwyAbZHhFWovGB8LtuO2L&#10;jxmJdVFwVFQa5MMwSEXbSgkBjxHjkg1Z4iQTaLUhbkLCQ3uRkqt5ycgDSb3N2Gs2kkcMx6AZSYuP&#10;lkwy5je5J7U6e+ZEXXylajBpUsgqTT2rkiaYlzWZiYKKYQWEigNQVgpB7dKZdApBpH23mKSayGmn&#10;xwTizkBJKdRk+Mp4YIBhSjBAzHkdlyciqPtoLeheQ19jlRKkKJdIzxFKVyQDEFXl1djRDQIPbHhZ&#10;BOIXVkDLvUZjkUwk3zZZAo2yiTbCVK1zapGg4ksz9dsqBem02f0odEVNgaCnUZO3cYMnEFsLRoxL&#10;fEck50aVTIZCKbDwyNuQAqxwqz16U2rlodDrRvsrTyw2yhuIJ7nAWvBIVuho7kOxYbDFyYRJPpRK&#10;EOAOnvkbcoYSDarFMVbg527ZbEuFqMXVNBDbMOcta+AOAumyWdkJq1xCkQEQK08cgbcvSw33QegT&#10;RreCSYmnanvhju7TUY/Tsza61RbKLlAOTDscBIi6IYDM7sevtbuNQj4BVBr0XIHfk52HAMbenabN&#10;GfVn4gHoAd8IDDU5Adgj7m2VxUmvzwh080qldkBVNjlgYgpfJVTuatliLc1QtSMkGJURQ/a2yVsb&#10;X8q7CuNshuvjkkiOxND2yYm1zhaYLMpHXfFwp46VVaq5K3HMVojLHbemCrRbRY/ZwJCpGtR8W1MV&#10;csJY7b1xpDUkTIaEYrbYPhgVcKdga+ONppUkY04LuMUrOLE7qR8xit0rWszK4K75ISZxKaTK078p&#10;IyBTLDuxoIqzsYyaqD9OSjBmE4BeIVTYAZYvEsW5jlI5/a7k4EiijxKjLRT0xpJCGcg9MihoSKoo&#10;TklaMkchCjrjS0qTOYwAOmKqnNigWlKYSVVI7hYhu9PbBaUka0a8uhIxoCd8qIJLKGyYyWaWb1jP&#10;Idz3yXDSmTGtRYfWKjcVyUWERunjBWEbSbEDbBTKQWvcqrqtNhg2QAiLm4CKJV6LkmN7rbeZ7iQM&#10;3cVxtspFTxMIiQfhOxxLCl9rYrCocbk9TgATyVppFiBd9l8clSLQ1ldCVWegUV2wBlStVEPJhWo6&#10;DEoQk78FbkuxGxOROyEniuKNX7OxFQd8gCkGl1pZ+uOUzEUyIiSi1twi2+7GtOnfJGNIBRemXsTM&#10;sQWhPVq5ONNicDi1R298JYFINTJiYqvTMaZpAS2O4kj3X7QwRmyW8yzFmbc4eO2Kva3cglCKSR3A&#10;y2M2SOuLpmjMVSAe2GRYlBRW6ElmJ9spjBbR8ZBAC5eEphbg0NNskEhEFwUCEfTjzSqLDHHESDWv&#10;SuPDSClyXJtn9RRXxGAFMSi47yO5bko4t38Mla0rncbb4FXR0GIVUdtqDCqg6kb9sihZPKEXfFCA&#10;Dnl7ZFKLgm4rxGTCUTAnq1Zjxw0mmnhZdmyNMV0CLFWppkgKZLHuFYFT9+JYoSdWI2NV/DKyh1s9&#10;QancYQyK6RN8NMUJJDSpb6MgRaqEdooYtN07DICO6QUTAiyyjnTgB0y7htUcsZgcNCB9GSApINLp&#10;JHuJQWFCvhgkVQ9xYmZ/UY0FcrMbQvIUABe2SGyla3JRsMCqdzHLMgLmtB0xJJUoYM6UqDXoMQU3&#10;asslB8fXJhC9ZP5RgVUFk8iVY1PYY1alCtpsm5p1ysgqCsj0spuTiIqvMVMmh1FXFWmlGFUC7c6g&#10;d8rJWkx0fnZxsJVqrmvvk4mmdo0TliSep6ZO0OElE+EbjviCtr4LmSQU6nDaVr8mY75EsVCUEjjk&#10;SqgIuBrXfAAha8m9K1xtQu51NG2GISv5jqBXbJIUJpSenfAqEe7KVTIGS2sF0qnk61A7ZHiW1P64&#10;HapFF8MHErn1DoBsMfFVbJdiQUrjx2gi3JMsa/Dv49sANKFJZCGFNyTkeLdlSdxq1ADmSFXnbChC&#10;TvUEDFCGsrd55RQfADucqbAWSpMyPw3IGXAqEeByFcmhC3cA4lu4yuUWJeXeatNkupGkWgPzzFNg&#10;piWMW3la7nX1AyKo71y4FstWtXa1JTYkGlcNoZRpmoSgAFhjxIT6WUvByJO2SJQUPJMJVCCg+WUk&#10;2hQuSCwC+GVlhSpDEx+yaYxDJWZ5VHE1+eWElFtQzVcc60wCXekFVa7Jbiv2SaVOTMlAanMcW0T8&#10;h3yJpFFCv/kZWSmkXpymRwnTltU5OBSm1hZAKzP8XxbUy4BUZcpGCBDsKb5MqthiHD4euABXSQiN&#10;ww3wUq62uXZirbgGuStkiS3M0Xck4ULJuYqvTAglLbqFhuemQVyKWWgAoMKEJNY+o+9SvtlEo2qF&#10;S2C1NNxgjGlUbmEytVsMihGC9kosSVoo4gDJRyMyh7gcmp374JG2Ci0fAbCmV0tqLWhYclyKtpHw&#10;6ipwJCYW9gacz3G9NsuEF3CkW4mi1AwEICtYSuJQ7CoGSiSzCnNG1zcCNKVdvoxkOI0xCaXdubAh&#10;IiCctGPhCklIb0s8poaMD1yokswibV5J2Ilar9j0ywE9Uk9y5f3Ro7HbvkrKLtdZ6kj3SxDcNikJ&#10;2rISwptXbJFi2kJJ5DYZFAdPE3VOuFK21i4TCSdeVRvXFUXJAqsHQ1B344eFUHdj1TVNqYoK1CpH&#10;I9QMaRSHmb1OmBUGEtk5eonJyNsrIBQQls0Qq21AemUSVDeg1Oe1AaUyClaRVgX3wEpCIhSCrF6j&#10;b4R74BXVNWpBpkJC9D1OS4mKnDHKZKREhj3xBs7Jsq09xKDxdiSPE5YZkLaiZUIoymp98ru0KLKG&#10;+GuApCeQ3t1PEYy5KRgDMmEzTORtKplD7eGY8iwCz6qypz/ZwI3WRn0pEfwO+INJDJZLlVqUoEYZ&#10;lgrSmsaTD4WFcIRSL0mcWktSKr0OSGzOLKFdX+z0y1K2SMOKYCEJNqUZRCpHyOVnZUmMYWjOK16D&#10;G7Y0qcUKbdcCt2KI/JXIAptiFSy6hKMVI65jTCLQccbCvH6cqZKyWJArINjtTJBCXXNw8ZMIrQZY&#10;DSealaXUkcgKDfEySNk+hYz/AN8SABWmTu1KEn4tUdD2ykhjS+2s3dTxWo8caQmNjofMVpUjrkxB&#10;IXXWl8z8C7DrTCcaoe9tY45KJUADImNclQbWvM8ychuq5rH4vj2BGGmIbg01i3MbhTiIs0Xf2f7w&#10;VoKiu2WSiwS14DyoN8qTyTHS7N2rI42O1MsgEpnp4gjqjVWbkTXtTLAkBHgeiTTuctSNlW22Umla&#10;9sIS64WORalaHJMSh7Nij8B08MjySE8imA6igyYKV7MDhVSkNegwISl1Ecwp1bKiFXC1VmZGFTXb&#10;EIpadPiLBSQCTjwrSG1C2XkQTuDTYZGUVpAzQKGCmtAOtMroIUmhJHFRtiULHiKD49x2yvhShvSq&#10;aDYYEKkUQH34haTQxNEg6BaVFMtCaaWZlYMd69hhtICqzR3Ao+xGS5o4UDcW4WhHTqAe+RIpBCFu&#10;iZ25cQvy6ZGRtFIc2pO5pldMmnVBGd6kZKMVQ9YwlaVbtTLaSitMdVQlh1OSjFaTS2AdCw8dslSF&#10;cbrQilMUqtk+zVFa7A4hQj+MqMJFoCuSSjbS45g8xv1wiSaQd7MCx2oDhJVUiiVUoD265BFKSwtI&#10;DT8catCGlsyQdloMgQqEjgAIHGtcgoTV7NbRF2BZupyfAyVEhXY03IwiKFZE4nJUq8gHtkkuSiGm&#10;BWnKn4aVwopdSgAxVc426YVWzsOO+KUmvJS5+GpAyslCi93I4C7ZC1tHRKrxASbmuSBtaVfR5ig6&#10;jpXfJKoS2rSVDCnyyJCEDJYhTuaDKzFDdrbhJecXxU8cRFUzEYkf1JKbjLeaW2SM7DDS0vUhRQDJ&#10;BLVtecGZCKAnDaQvDJTiGI+XTDa2hrhGI4qKhjTARaFptXgNAKhgK1yBFKpXmh/W9weI8MFWqWRe&#10;W+LerNTY9Tlfhko3KG1TjJcBEI40A28ct4QEUmGjWvpKa7kHrkQEp5GRUNTJhVYsK5JKkxGBVgiG&#10;58RkaQpG3HTtjSuMKhQFB5A4KSqUI7UwgIbhUIa98KQiOVeuSSuJBxQg7qPiajIkKhHryodycito&#10;oh2CkoQF/ark1RlsK/F3xCVerde2SVTbxxVByINzQb5EoQ8XJgSBsDTAileWYEABaAdsUrCjyCpF&#10;PDbIqpKknqcwNxtihfLdMfhK5ISSoFFBBY0r19sjzWl8AWd/QUA+BxG6FSWz9D4OpOHhVrgYqECt&#10;D0wjZUwkZZAGApk+aUNJkCqFev2aUwIWMDUDFVeaR/T9CTtuMkClZbS8Y/45G1CssynpvklVEnC/&#10;F02xtKiX5HbvgJVXt3oaYqiUVganJK4klsKGytMCVjGuwxKuACghuuKr3jEkYJ8MkhL/AF2hIPbI&#10;EUkI2BvViEvc4RurmAbbFUO4pXbpihU+rrQMlfpxpWgViWpHU9caVVFQoNak4pWqd6dGwoVuHLbF&#10;VM0Q0IrgpLTMANthjSuB5bk4oVV4pHyrXCAlTeMMvX3xpVFLThVnqNu2RpC30uXxFgPbFaUEJQhj&#10;iVVGYyGg6YqoSxyr06YCtrQnBQxqCeowKvQKdxWg74q77DCQHlQ9D3xVc1wu4eoHUUyS2hfXqCoB&#10;5HAVbjnZTRqE07Y2qm55DbfDaFa0cODGdgowLaKtzCF78q4QEqq2wkOxwqhri3o3wbgZGkFZ9Q9R&#10;S3KhHamKEBZ2qSySGZgqr09zgIVbdXMZqFPxAeGSEUlE8OSBAeXIdvfI8lTLTrIWkXALRu58cKQo&#10;6hcpbRlgasT0ywBNKtvGZIlnCgnqPlgQ1HE0jlyAD4dMBCEPKabUpTFKXXAH1gkAHbbFBXzCW4h9&#10;QGkimgp4YAU2jLexnvIl9Rt6bimAEpBY3q9lw5gDpUYSGTF/KVYNYqDxIB3wSapbMr1e+5jm55OD&#10;Svtl0ZbMhugNAja8uGZYgeJ/vCK0ymUt2BplU1/Pan0UCM1NmG2TiGwIG11i6lmMbtsOowkhSWRw&#10;zCVAI/xyIKAuMdftbYpXyIzkSLSowqpPKqKzsPiIxWkq4uQfVQCm+JKob65boCETi3h2yK0Er1R4&#10;pF5MgQ1FQMNpoJjbaivNUjRXCAHmPDFBARV6UuiLnmAlKAjEFiUnupHuFb0iS6jpkuTK6UNMvjaS&#10;CG5l4RvWpH7JyBYA2gb/AFATM6KXkCt8LV2K/wCrlnRlNI9QukuJB9WjKkDcDI2xSx2Ktt1xtVQP&#10;6i8QN/wwW1tNblzxp0yJkzEbRttaiNQwB5Zjyk5mPHSMiU1BIqcoLejKBGBYUrgSrC3BNS4pjaat&#10;f6Ua7/ET7DADbEhyq7brGWHvhZBEwhh9pUT/AFsjaOFt3iB+N+VPDFkIIZ9Rgif4EBI8clwrwoaf&#10;VZZgQtEH+SMnwpBASa5kQkgkk++WBmDRY7c85H4jYnbCXa4p8SH5OX9PYUyiTnwJJpPNEtI5pSZD&#10;xVR198xZbubOfCPT6la/1lrYmK3avzy7FHvdVlhvZSdr2Wjlv2x+OXGmIygClBYJKqZCQG7HIktM&#10;IgnZObK2S5tpY2IHDcHKrouNnJQEdzc6ZGxFCG6HLuATdROV80vfzDdg8iQaZL8uHGJUJ9XkuyGK&#10;0de4yYx8KLRaRSXUZuGIHDf54mXRFWjNQZL6NZI/tAUOTiUAUo6RrJ0tl61ruchOFsrZSbnT9XVZ&#10;EThN+3T4f+eiYI7MTu7UtIaKBZDKJE6Db4v+Cyd2xAS2xlS0nVQSyMaGopkZRQCmOqypagLHU8ug&#10;65CMb5tsQ3bQNPGVddiPxzHlGjs3AJPdyvbyhGBTtU5kCOzIon6wVUKTUEbEZUQ1EtpI3RycrIY2&#10;iEETDiPtZXukFaCE67DClEhUeLlCasOuBNKDv6a8j2xq2KpQsgdRWuDkyiA39lKkffhUqL3bKu6V&#10;XxyQDFbDdkkEj5YmKQV5eWTqdsFAMjK1IMQdt8WK0wKatTfESQoyQMyg7U7ZISVCG0LGvfLuJCjJ&#10;a1B6CmEFFJdcEoKVqMyIi0JbK29OuXJG6JEDBBweo8MqMnZ4tOasI20iWZfT6P1rlEjTu9PAEUVo&#10;six4k7jD4iTp90daj0aqzU9solu5IBiKVikaR7PTfrgCcePqhpS1fUV609smG2cSN7UfU+tOOf8A&#10;Zkj6XElMZNijZLmCNfSRVRvEYASWiYjApdcR+qeKmrntlwNOPlwiW4QBQQyhZx8NfiplwNuqyYiE&#10;dcQQ7fU25p79ciS5engVGe2IoT1OQBcyeLhXxM0Z4AVwEORCRApzRup5039sAAcOc5ROyvc6nO8Y&#10;UigA6+OSjEBpymUvqS+2jaYlz9nLZSprwYOM2uKgPToK5WS7DhA2V5YGi/u2rtXIgsMtx5KUcTyf&#10;aNPHJFwwDIo9544YwsZ+LKOGy7KB4BzUIr+SU8GOx2yZhSIZOI0qEFDtkHOGMRWqObch27YV5lez&#10;jrTEMMgFckBLsSR0y4PPZ8dG1sJVQWf6MS6woV2LsadMtAQr2+nPcAuDsMbY2iILRfsv9+VkuVhF&#10;ouH1Q3puTxOUSAeix5SBwt+l9Wbkla+OD6mWKom1szSXC8qVOGIplqDxjYIFIy7EEdMuunRy2Q0p&#10;o1MsG7ik7o1NUYL6TAUGVnHbuNPrBAUiLSblXl0PQ5ROLs8efiCGeVg5HI0JploDps8vUr26Kp3y&#10;uRtjGRl9KotrH8TEg1yQkz8KXNCi2aWTjX78s4mzGCSrvCE+FzuO4yq7doY0Fe39enCAcjkKHVhG&#10;Z6KFz60RKzihOWgDo4GqEjzUFlQCgGSp0pBCvBdLF+yGyoxaqMle7uYbijxrxPQjJCw7XTwRFlZW&#10;90jcpijqdl7HKzKnbnDxhCagu/pbGnfJxdJnw8JpThQwMJF7YbaTpTzWahemRwVFPGmWwDVKFKEY&#10;5nGRaJRW3h4HjjHdhSlb27SfF+zkpSpU7t4JDHy4gIO+Ykt1CDuyENO2WRDOlOKIswYdQa75JyMW&#10;HjTqe9ijUcWINN8MA3z03Al93crc7jr45kuBJLZetMi1ti5CUHXKzFaTizvJEAe3HxrlRNJACAup&#10;HmYkj4u+WAspKcMhWMoehwFAFKCoxPwioHU5JycXNH6dNVvT5cSe+UzFO+xniFJ3qFvLHEJTKJNu&#10;2RiQXGy6at7SkaixBBFRkjjp08hSXf7s5dvHLOjXYf/U6VDe2UnRl+nLDgI6NQkCikktz9krkDjL&#10;PZVXj2IyPClfQe2DhS2MNK3jSt0xV1MVdTGlaqMaVosg6kY8KLWNdQp1cZMQKDIBRfVrZf2q5MYZ&#10;FrOaIQsvmCFfsAk5aNMS0y1UQgpvMUh2VQMuGlDjnWIJ9RurrYEn5ZaMUYtJzylyaj0+aZviFPGu&#10;E5AGIxmXNEw6bGlS56fdlRyEtscQCDvb9IgY4dz4jJCHUuPPJ/CGG6tMUl+tOOXHp880+pnZoOdp&#10;Y8HNKdZ1j6/AOYo2YQxuwoIIGNbVV/3Z3GTIpMgg+DE0QVPjkCWcYEohtMLwhyzc/A9MhxM4ggqk&#10;8tqsQQCkg6nK6Nu/x5MdVSlaOpYntTLJRcPVGJ5L5Li3b4WQ/OuCMXUlqwtI5JuUNa9hlhRRRs9k&#10;6ni4ocpoOKSkNzIVkP6svizBtDALxYnbLWwBuOdUQUHxnrhItXRu0rgE9dslwrHdmN7o1rYQxCFm&#10;eRlqx6DMWYDVOwaQeo6dbwQpLHLykbqlOmVUo5oT0I4wGJqTvQZKLnSqm0vZa8UaijsMSxiQStu9&#10;TbhwJ5n3yEY273HKIjQQ9hM8LE7UPUUycnPwbBbO5tJiR0YVI+eEbsTIROzlieQ1ReNelcbpt4LH&#10;pCBuLSWKT4xQnLYyDpNRiMTumditoi8ZQS3jlOS2GlxxJ9StefVxGBGgBPfK427nJ4ePkl7Axsrj&#10;cDLwmOQR3Cbw6kjb17ZSYuz8YSilckv1i7Dyb7/hmVjDyuqO5KJv5mu3CxrRFFK/LJS83X4Y8RVx&#10;qEUFIowfcnMaULel0suDYqV7fLIoUCrYBB2Ep1yUkuS3wk5ExcgZuLZEt6ca8ieNBscQ4efFEDdD&#10;SmRv3hG3jhcLGBH6VeGUBDyUHAW0Rmdy63T134Upkwyz5KjSNksSXSNDXbDbzGQklTlha2J4nbuc&#10;ebimfegpncGp3ywMF2n3vCSsnTJEWm0RfTLM3wABQO2RiGopHcbg16ZbFkgEDI3Ibe+WndIameor&#10;hAZK8JecBK0p0yEtkSR9tHHbPWSklPDK2NqNwiSFpEpSvTviF5IEgsaMNssDIFM7bUhEnClCOmVG&#10;NpItFQagHYGTf375TLG3xwptzWUxgH4WNMxjBz8GTw9lK8h9MvGtCBkQXeYZcQQKW7KQVahP3ZaD&#10;blxlvzVxGBUsxqMFOUc3Ci7aKWUBqfD45MCnDyaiM+bpJo2Y8lrTtkCWWPHFR9MNRvsr4ZF2EAA3&#10;NHzZWRqAdcICJE9FwdX/AK1yyLjZYSIR8HJyStNh1OGbp4CpbtixlvjxqooOteuY9F2ZmBuHNCum&#10;yBpFHIeGEbNnGJilCbVHnnLCvE9jjzbceMUp/WDE1RXc5IbMoQ6FOdOmuZKGMFge/bJ8TqtZGMUz&#10;kgm/bXr4ZXbo5FDPo9zI3IRnfxOETa9lJdKuFejoPuyfEi1WXRZZv2aDxwCaDRVbfy0lav1yBmUg&#10;Ui20CMg0oAMAkVKTTJVjHEoNNumWxKOaXPZ+mxatDmRGTWYgoq3kDkJTc7b5cN3Dy463Te0sbqIF&#10;kCjkKVrXLhEh1Us4CxtLnT4iBkTAtI1AQTUQ5U5kJcQRUFwI/iUb+OSBpsUZJjK3I5Em2IC4IZBx&#10;UV+jBTIBfJa+mKlhU9qYCKQCFOFiprjbMI+OV32PxfPJgoIRthfwQPV1rQbUGWCgyAbuNYEh5EU9&#10;seMMaQx1QqfgBw8bJG2mqSbCRqqcIkzG6YSJHcDkoPTqDhIYEUpQ2czPSOpUdciLZAq0qek3x9Pb&#10;DaAVX0jSinbJKsiHptU9sADIFFpSVPcZKlRDOCPlihTrG2+zUwUlRs7R3lMtKCuBnE0i7q0Z22NF&#10;I3yJYsWv7XhcU7A4AsE3MAuHgjJoKb1yVWypFzWUYaigH5Y8NNaFvyltETPuvYeOSQoDU1ESC3jA&#10;JFCa1wEgNhKq83NArq3qN03NB/scjxMFVJJ7eMFnCqe2Tuk2ld3qEr1Dlip6V6ZRLInmi9Gu1kVo&#10;mG9dstibZEJirPI44dhvkmFrmtHuULEig2ocgRakJOwjtyUkX4q75WABzYjdC3F7IqEISsZPTxwm&#10;dKVBBJcERnvkL4koq3iZZAEG48MsiKSCyQXPKMIUFemXJO6G1ezHpcyPiymcLa5CmNzj0qBDU9x4&#10;ZRVJBUSFb4mwoIXQyrb1IJ5nJgAJtY10ztTrkDK2QCJE5K0alcsBYkItLj00qAPnkgUgp0koEamg&#10;NRWmWMqVHKyU9Mbd8UUuRgEKFa++FJSuejE/D16ZUSwCJsLEovKQ0J7ZMRZosfCSR0GGkNvMO2KF&#10;IXAD8WOC2S8sCOuKENcMWHHsN8BKoJhvTvkUK8MRoWrkgnki4GoOm/Y5K0q6fEfiO+GlQ1zIyigp&#10;/HIHZjalbRtICx2oMAZFYbqRxw41HthJY2s4KOjcSO2ICV8ilKMrVp1rkkNte+tRSByr4YLCUNeS&#10;tIat2wEodHeRIKRgVPXESCaREd2A1V3+WSCo6CYzHgo370wpDVxUCnhgKLQ0LcwR3GRCUR6xReFB&#10;hQowheTCU07jAkKrxLOajphIRTo9OC9TkeFVU2yx9Bh5K5JAuxyVpX+oCvwnFUJK5GJYoSWTiDkV&#10;QLTknIqptIQNsFqjNOjULyP2jkwGSJmZqVGEsWoXNaHAClWNwbapIqp2yVqsglBkPp1pjaUxVags&#10;AMkqG9PmdsrpDc8YWgAySrY0UngFHI98jSoWchGKjqOuFioltq4EqLjn36YDuhAvXlVdyN8x5JBU&#10;5mZ/tGuRtVIVbr2yAWlN+tBgW3Rt6b79sI2RzRKW0kyG4QfuwaE5PgJ3CbpvTk9S5QnoDXGI3ZBk&#10;TMCTTM2kLJVJUkb4EUldwWUHxyBKp/5ckja09PbkCa5ZHk2EImSL4q4kMOS6W5aBRSmStNoJtUdw&#10;xNABkeJSw/zFOl02yhWHWnfMaZtiAgWtYV04uqANXLIspljbqsTfGK96YqCqW976blh92KeSc2+s&#10;yTgWwFAxyJkpR6jjsMpLWrIhJ3yNJR8PwjL4hbXSP4ZIlFW6PTjItQd/DIcFrVKradIqUYbeOHgK&#10;2oNZqPhH2sHCkKklksNFU8sPAqt9QcUYkVyQjSEZY28sa1J+CvTJRBZ2qzFq5IoVbWShKnCEtyNX&#10;bCWLf1R409TBTK6VolIUN3yQW1RHDkhzRcVQ90FUUG4wFBCDWT0l45C0LFPrOF3AOCrVRmHpsYz0&#10;wEIUXeNOgwbK6N1javGhxFBK0OtWaoB7Y2ineoWHxbjDaKURbNKxKbDK+G1Rq6YFQGu53rkhBNKM&#10;ZdSY+xwDZkN1OSVkJUDATSKWm4JXiFAp3GPEpC1UJIYDpvgCgqks/JSKUbxywytSWOXV59UbnJ0O&#10;QAZg2rab5msjKFLEuRQbZeE8KdiN5f3hFPbJVbWdlukWPr6gtAQFqTtkOrKLJvqwEteoyRCFZ5o0&#10;qpHXDSW4UEqlx9nCktsQRQ4oU6Ig23JwUpQdwSg2NMQxQsdAatuuFW3UEgLtXbAVpY2mK8pVW3yk&#10;xWkLe6f6I4kbjvlUoUt0gPRWlT18MrCSApzogWq9ckQxCa6LpUN3bmZz8fKlMshiB5syF9zYRD4U&#10;61yZxBhSXTJxkogpTauVEUoQk0B5Gm/vkJLSxLTka05ewwAWinNb8DuKEYkUkIuxVoC/Po46HLIm&#10;k2g5oydhlclBRNnb3NygjoDGmGIMlKi9qqyUfpXemPBXNATa1ijnqagKOi5kxAWi3LbCL417+GGk&#10;r7RwKrQEnxwgpDJoGDAEeGWBkiajrklS+/iEuQkGKRXUBU0O2VclQCq6EqPvw2hMbCx/ctcEjih6&#10;HqcMRbKqQ17IJQZXGRkGsbupDLZqyKFevWvXCIghPCgbvU402kNWA6DAkRSWPUoaOHoCTtXI8LLh&#10;VNHvIEdvUZae+Hg3RwJk7Xt/KBYL+5p9qnXJnyWwFWfSbi3ZTNQknKTjKbR8VwymlPoyQNMVaPUX&#10;Q/CaEY8SQaXrdsrtJ3bqBkuJUvuXLE7b5XJiiEsUZFO+4FfniIqq3NkS232VyRCV0MfA07eGGIVC&#10;3ajrjJihFi+MHKaZBMY5kRuZIHHoMvFIRVjCt6WlBAph5sgEYx4sCeoyS26GYgmST6BhBZKEkwaQ&#10;VNAemSYoixtedwxlapQClOm+Rq0piwHIBumTpWyADt0xSuCE7+GKEFPb0lDUrTfK5BIVGiDfEOuG&#10;kFbLGrgV61wkKt9BJPtDpkaWkPPEpOw6YCFQsqxsPAjwyKCEBc2rsQx2B6HISCFzLG32dyMFLSJt&#10;7aIRerLRvbCILS6d0ulSOMcAOpybJSuDGrqqjZT18cBDFSd1EnMDkPDAlZIgYcgK74ChRmYM/JhQ&#10;eGQ6qUk1ATiQrQ+mTUUw3SYlSt5bmZ/SgSi+Lf8AEstjK2ckn1aK6sW+KSgO44nLKYhL9P1G/upx&#10;BE7Fa/F8sgSyJeqW0aiJRXoAMkGCpIgG1RgQqRL6SFTTfEMgmOmsGDRy9WNR75MLSZyIFX4RSmSp&#10;UsvArtxpucrLJWMStGEXbJMSFzR/CoJrxwqsmhSRKKKHIkKoJbJGQTvTICKheIwDWpKnscna0iSo&#10;VeQyQWlpKjAruYA+HrgS0RX7R3OKrEFOuNIVVIOFV/PDaVCf978IByJKECtpItQpI8crorak1sFN&#10;D1wEMVT0jGCa7UrhpKKjDMB0BpkgUr7mdaAbAjrllppKbu4Lmi70yqRYoaENKW7AZWDappa1aOgP&#10;TtlkVRUUQWL1qgse2W0kIe4k+GgG+AmlUYwR9oEYEIiIFYjXoT1xCULPJICKbU7jCVtMNLuVeEo/&#10;2wST74QbZHdGj4hyUbZJilurSqy0Gx8PHAnkxuWzJlDKNhlR3W02tiUWgwhFo2KRlX3ySq/qFl3p&#10;htVMuB1wKtWZOQ57ivQYqrOyowp098VWkjqMVcK05dsVXAUxQ4Eg1xSuEtDUYVULiQHc4FQaN8XL&#10;IlCvEDGgkV+QY7jJAJR1nIHWlN6nEKigBSuTVad6jAlCSWjEcpOnhkSFtRhhIl/dr8JHQ5FCMK77&#10;jfJUrUSlSanr2xVe1ujGv6sNLShNCI2DLvgMVQE1s8hJp1yBUlqON42AXYjuMCEc7F6V6jvloKVN&#10;we+9Miq6NwRiq5mFK1xVSZA2+BVJxTbFV8W5YleRYUBOFVJYCKoTt4ZEoWsHqIxtTASypFG2fiOZ&#10;BGSQozA0+HrgVXt34rjEqiRMpGzVOWApbdyQDirYaqAHrirSyCMUONqpsRyrvgVzysB8B+eEGlQU&#10;kZl2X4jXtgJRaKtKwRek/wBrBFKyWQ0JByVoXpcF4j9kdiO+ISoPePWm+NrdL3nrufs4LRap9bCC&#10;oFcQVbhuRKPpw2oVVlUFjWoGFKkZhI1V6DxwFXORxL1BXvTtiqjLfLSi0IxulXeuroMAKq0cgji5&#10;Iase2FUUP3qBjTpkkIaqsGU05DpgpUEVavE9cBVGwTRgUbrgCrZwerUp2wlUI70HI0PsciqBkuW5&#10;kgdetOmAotWguY6KH6g7UwArTd4PWIEXU5JVsjmKMQ0Hz74FatYzO9IxVl64EBGLBFDDzNGavTvk&#10;hFlSlNNbp8UNeRG4yVKFO3uFQM9CfbIotbNeiReQqtOoGTpKFi1JGOxKsDkSWKJGquwK16jwxtIK&#10;UySiRiN69j74ylbFHRLBOixlKOBuR/xtihHIqkqi9B3xplSYwVmUgnde+EMgll1Zmeb06jcZI8kK&#10;8Wnywj0Vr7b0yoAqukSRAI3B5Ada5LdNpfq16lovx7VHXJBlTbyWUiCQScjQfZ74KtjSvYozv8P2&#10;AK5HkWKcqwkICilMmGbFNZYxvJH8zlhFpDDPLCqdZIIrUHKJtcwybWtNRJlO/Hrko8lRegrPbuBA&#10;4RH6ilcr5FkCjb7RbmSTmp5179MttJNoe3tRC1XUhxtlZYlP4VjjQN0J65IJpxuVY7ZNK5paL8I2&#10;OAJCVPcgAmSjKDsO+EoRaBLtRyASveuRBWkHcafE54+oq0PXJUxISiXS2upGSKjpH1NaZEhaQlmW&#10;hujHARQL0PQ/5OV1SlOL2yljhT1Aqsx2C5aN08kI2kXaOxjFDTehpXAxtLNT01IVDFSXPUe+JDG2&#10;OXjugoPhPhgSlhupYSSjFSdjTEqNm5LOSIepOGXluOQpXI3aCbV9PEwDxrThIN69f9jkJSpnGHEm&#10;UFoy0CL9+Y5m5sYUjRYSkdQuU8bcNm7bS2RyX5MPEdMTK0K81sjGgNPpwAtlKaRQw1Jf6Mkil314&#10;xr+7oad8RFNUhpdUuHG5PyXJ0kGlBr92FCa+NTk+EJjEy5IaW8Y9KUwgBmcZXROQC7U964tfC0s7&#10;Sn9wAP1YGFqFzbvAp9QVc71GDicvBDi5pFd2zu3JTU9SMeJ2gx8O6lbRhpRICOYPQ9MqlKm+EeMp&#10;9FKswMchUE+1MxS50YcIUr5obJOHBS5GxG+XQFum1GThlugJ3NzAtUKkHY02OEbNeTLCQ2X2emSM&#10;VmuAXUEEqPDBI9zhxy8LL7zy/ZfVVvbPaOlWBOHHG3By5zMsK1eZbnZdlHQZnxjThyLHprcqeNNs&#10;nbSWoecJqu48MjIcSKRc1+TFwG2+4yqONsBpRS4ZTVDllMLaqWPvijmjrWNgDJC3xr+ye+VFO7Mr&#10;y4EmnRXNtstfiXsG/ayMCzAtDxXE+pwtGZE+HcAr8X+xbJkoGzUXO5YKw3GxrkTs3xTjnxX012I2&#10;3yinJ2CBvoLeeMpKCZOxywGmMgla2jovBu3TIyLilTmkdhsNxtkGClDNI/UUNMBW0wtXJ+GagXxy&#10;HuZKqzxKCYwR40x4Sm10ZSQVIDfPEikU2JEj+HkAT0GRIZKkTGb9yx+RxYkrniG8cgqMAKVnoRAU&#10;6DthtVBZQtQeuEhC9VBB98iSqGMnptQ5KldKUA4hh8sRFVDmqGvXLAEJfd3AIPHbLohBSqZS22ZA&#10;NMVOdI4xQD4sAJLIImOKMovF9z2p0ysu4xHbm3E4iepNaYDG3LxZgDuVdrmOQEx7PXKxGnZy1ArZ&#10;TKPFUud8t4XVy1EiV0INygC9B1wEU2jUUG5IDGvMP8PSmABx8uqI+lCGSQqRH9nJ8Lj8UjuEFKJG&#10;NGNTlwAceXFIq8LPCwLj6chLd2GIGP1I1kguFP8AN45SCQ7KUISClb2RjViGyZm4mLHwm7RS2Mtw&#10;gIYN7E5C6buGWRRa3a3arAVGHituGMx5hVjZ33j28cDGRrd0lyDEyP17ZKMHGy6kSFJe0/pR8Rl3&#10;A4I1AiNlG3cytvgmKZYcnFzTlI4pFCooVv15jbuw4RJB3EgWqt2y8BpkOFRhdHBrscS48TxFGenb&#10;OAYwVkGV2XZ4sceiqGdCHZagZW5vRCSFSSy7e2WBxZV0d6pkHAdMIi4eTUHkhm60OWB1+QktCISb&#10;A0GNuJ4QbEFPgGWBxpitkdFBwWtaY1bSAGhLGHBkNFwkW2RNNvdpX4ST4ZRKDtMOYnZNLyWGWBHS&#10;m/XxyMQ2mZibKB+sqiVSop1wmFubDVgBDSkSVePv1wAU4mciW4S6aLl0y4F1phZXpZSIRIRVe+Az&#10;DmYtORumccsTKVIoCMxiDbvImNUghDzbbplt06/wRIohysa0HXIAW2nJHGKQaysprlvC4E81q8Hq&#10;3MnwfawVTXDIQdl8nLlRuvfABTtYkkbqsTujAx1B70yJFphLhKZzNFdAczU++VjZzpx8QbpVe2yB&#10;6R7DMgF5rUQESo+mIt65C7aMUgFMzipyYi5kcrcLcmO9MjIN/jV1RsEsXAiUVbs2QtwePjlupesq&#10;fDWuGrdvjkOSuyxsKj574gssmGJFoGCIzT8F2rvlpLos0QDso3yFJKHenXJxcWQpEwFQOK/dlEmq&#10;lSW6kT90TQeGABmjdKgim5iVeZI+H2w3TdjwmZ2QVzEYpCvQDLRRDtYYuBCXlWApjHZqzkqUBevX&#10;bJSLqpNuanAGDhZmTetMeJRuqWomgf8AdmmQkQW/HiMkXSRCXIrXrlbky0xG5Qryhie2WCLjyC+K&#10;b0gVXeuJDl4RStDYm4NYjvkZSpzIg9Ec9tPAnCQHp45UCGvJGZ5pXKOJpmSN3WZAp+tvw7ZPhaKf&#10;/9U5i0+eQAqvXpm+OQB5oQkqNaXMAqykYBOMmXriqwrddRyGQkYtsZzXG7ukPHk3448ESv5iYXpq&#10;F305ticUWQ1Mlb9J3a7czg8KKfzUnfpW6/nODwYr+Zk3+lLr+cjHwYr+ZkuF5dv0YkYDCIXx5lSe&#10;4uB9pmyQjFicslMzuepOWcAajlJW+qT3OHhY8ZLuZ6Y0gyWmvbCxVLW2e6fgnQdSchOYiGzHAzKc&#10;wTwWsYBIBHWmYMomRdiJRiEPJrI5fAOvjkxg72o6juS68nkcMzmi5ZxRgN2rgnkSaaRnHwbL45pt&#10;Rr+LaLaMYxc/qS/XIa2PNR9kjNeJW5EJElhMsrvIa7DMiLsByck/qsEWpIxK0r8jGajbKkCVIiW9&#10;Zo1Vj88qMW3HLdCzwpMf3XftjHZzpyHRShn+ryFGAqMtacVSO7csxkNR0xDLNwjkvsrhreQOuxBy&#10;2nEtP9R1KS7VHCcXUb++Y5FOPKISJYRe3gE4ordhth5cmUBaH1K0itpDEOnbJxtICBjtndS6DZeu&#10;XWqO0y3jd+czUAPTxywbpiGa6vb20NtbzQ1o69zX/hcxckKcad8SQTFpmrT4egzHpsipSoe+1MAb&#10;DK1EW5Dcq8V8ThLdiAJbuXtVXlSrDwwRBL0kccIRQKy+puvQ5dVMMeQRR8ciV/eUPhlBdtilEi1K&#10;6uDNIFUgBemTAZDJxHZTuzOVHqgcR0IyUQHX64SPNB27h5ONKnLCHnojdFSlnYRKvxVpQZAOcKiE&#10;bBpMtuvqT/CewIyqc+5z9LISXxFpCY41qSabZDd2U9TGIooK906exnAnUox3Fcy4mnk8+cSOy+C6&#10;ZFaPkQG60xkW3TAFLrlSrmhqD3wxcmYMSrWXosCJSVI74JOfglatsP7rK/e5BJHJTYu7gSVCjJgB&#10;1epyTJ3Te7ME4QRAkAb5jy2cjR0ea2YRQR14/F8sY7l3EskQNkXokdiYXuLqUrMSQFp2zMMNnR5s&#10;4B3CIiCyTAK1Fp1zHIpwMuYT5BSuuPL0zuMYuuMbUZIo0bjIdiMkwpBXFspI9PJgoKjIrbKmxGTD&#10;CkGU5nickyUJIgu2FQoToANskGRKvYoCnLuMjIsSGrl+BIGAC2CjBIHcKBv7d8sMWaMmtmT7QIbu&#10;CKZU13aAdH5bfhkgWwbOM8iGgFPfDQbxmITbTpJo+DzGqVFMqkA2wyXzZXe26el9YAopzCMS7bTa&#10;kH0pBdwvI6tGRQHxy2Jc4wN2qyOq7VBrkqZyyXsU3tGUxCoCgDtjJxzhs7IKeMF/hHXucxrd1hhQ&#10;U2gZTsw8N8k5HCStmg7MRX54hgSQstoC3xNsK4Q2DcbpoGHpLbpsXNfoyx0GfHctnTzwwL6cbg0G&#10;9R3yNN2ImI3S9r4TUXoRvv0x4XKjks7LZblmoNvDbIU50SrRUHwkE4W2XJO9O1L6tGIgDxy3heZ1&#10;UgSmsWoRmhPKnjkTF1cmtS14RLxtyQfHKzs52n0/Gg4PMj9Jak5ZVrm0/AhrjXLl22kotelO2WCD&#10;ryaKPtvM0EacSHdvE4PDQSHTeYkl2IYL7ZHwkEha2vW8S/BEQfGu+T8NhaWG6a9c1WmEikjdFR6N&#10;6h+Jtx2yPiUsoplbSGw/d7svgcysep73V6jRie6L/TKOCuwqMzPFBDoZaaUSlZoBuK5hyNl2OKFB&#10;YsfIgeOQpyAEQ1oY13G2HhTdL7SSS3bnAwBIp0rkwaTxqhLysWkPJj3wE21UCoyggCoocgQyCkGY&#10;Hb9WLYuiDI/Jht4ZIbIDU8nNiQoUe2RO6VNQXNEBJ9sAVGW7AbZYFBTSzljiPJzuegy4BN2jXncL&#10;UtQHJWrodQiQUIqcbCSFt3cGQhl75ElC2GVuJBFSe/hiCyRVrc8W4gZMFQjLotHHVRUkb4sSg4Cq&#10;lQv2u+FkE5tw3TriyRPJW2ZcUJBrNvCs6fFTl2GVEIAU/q/1iQRyVQIK+5rkgypMIY44l4p95OGm&#10;KS+ZWWVUUbheuQkxHNUs1is7cSBNhv74Qe9skvT1739+xCoOg/awc0VSyWECT94SAPHBRLC1HUuM&#10;sI9M8uGRmEFbpUdGLL18MYbNiZ1cOqhiqnrltoCLkoic0Y8qdD0wEqWO6gzNJyJq2Y8t2MVC4ZGi&#10;CdX8e2EkUpDVkWJJU8SuGAVNLC6jpyYjlXMgBkAmc8/qLVAAMSp2Sy7uGkdEc1B65UTaOaW3bwJI&#10;4TenTKjQQUJFcryPMVHbACrdwyykFjwHgMSQUU20CgBoz9+Cgu4U/UCnI3TJELO8gAqPDploNqAy&#10;Sy00xRrLIaqem+XiLNFXRgiX921SBhIpiWo+LxDg/wC8bqMICZBdIsMSciRUdBg4aYlJLvVHdviO&#10;w6DIHJSQFRNQJQEGhwiVqXfplTXkPi/DBxhWhdLKpdzQg7AYgoVFvwQEG7HYYbSN0zVAYwKHlTfC&#10;koKeHiamoJyBDEFRRX3AOG6SmUXwoRJ2GTBSVBJjTwwWhssOPNgfbAqkyll5YLVDuVQcgSRXcY3S&#10;01Go4tcF1G/2D1xATyamlaRyAaV9sSWKkrel8Z6jByW1kl0bgcVORlK1pYLVxQk0rlQBSrpG5+yd&#10;stFravCzRciCa9qZYCVBXxySTkRE0JNN8O5SEdFarbsULA++IjS21dDj+8JFK70ybFzSpdjkoAp3&#10;yJ3SQgF1QxmgWtMjxAJCb2F6lyvIbZMG2ZiiJCDiWCAuHNQPHKyoQ8jnmYxtQdsbVaFkpuNvHFBQ&#10;84rsMWKmlszddhjSaV5bWNQvp1PjXDwqrRwhTVN8aSulbjQGlMKFAOAxLbYEomBVmajjkO2GlUbW&#10;VUlIbYdskAoRpYNuOmJVadgT3yKqSyEr8WC1UJYuCmSprihBK/xgv0rvkQbUI66pJ8SCirkyGJS1&#10;5KE+GVE0nmolglSOpxCgOmiNvx5ENyFaDtkZClqkPJEacz9k9Mp4UtfVCyeoo2+eDhQVgtiEL+GR&#10;AKVVEfhwJPA9stjYTaskwjljA2pQGmTEqLIBOgwLcgfhJzJYogSqtQpFDiqVzqGbge5yBCEdpzwW&#10;6lFryrkoimabQsJdsmqCvSXrQ7DISYIWygmMfNUDCRvwyMUpF5ht0juXjpRjQ5XOJCIndK7pmFm0&#10;fbGPJlJjM9s5Yc60PXIkqAiLXSzKaj7PjkbQSnNvpQhpIxqciWNosLttkaQqR77YQyRsNEBL9O2X&#10;jZC5CjgkmhHQDGwU0jLdyg2yyK2j2cOgJyalCyx0NRvlZChZ9XaXYECnjgVFMpOx/DLAqJgjP0YU&#10;tXMYU0GAhDUSAiuBK6QAUpklVPrLCPh1w2kloysBXBaGmqR8PbFVOWpFDvgVCxq0tT2HTILalcPI&#10;gpgKLQkXJ5MgN1RCwmVwo3p3ydWqpfWgjoR1OJihAiLidxlQCVz1X4VpkyqpDE3QnrjFUwhioOpI&#10;HbJpUTBVy3Q5GkLJIBWrbnEi0LIkVQRQYgUld9X5Co6ZIhaUzYvIeKjKzFUl81aWURYyu4Fa4SKQ&#10;Cwx7aWOixxnkG5cx1wxk3CVMr8t6ldSgx3RJNdq5cJoJEma6SAJWk78aYWATEhdgDiUqUsanrgpX&#10;RD0BQfOmISqRgOpZtjXphQpFuNTiqAuTzNMCFKOMFqE0GBDRA5AHpWmFUcIUiHw7sehwUlqUxk8W&#10;FT13wUpCTXiJIDwSh8cpkAwQv1clNxlYFpRFpHSvHYZdAUm0TVm222yy0KyaZG5qDyY75DhtaQ8+&#10;kuenTK5Y1tL1gMJqcrESE2rR2vrnm1N+lctAtjSKiiit25yjltQVyQjSUPLYoh5OCa70GAgLVKc0&#10;rIOERKqe2Dirkq1oRGlGoW8cTFVGBijEjp3yEdk2j5bkFVUdKUOZFoWpTlTxyLIMi06MxIEJrloZ&#10;I4ZJCwRbVO+BULeWfr0p2yMghLbvSyvyyrhpCgvBDxcfB3yUTSUHeSKAUVRxrjI0hINVWUoODEJ4&#10;DKhNNpUbZOQMjkZIG1tj+qyr67lQSvbLgkFJS8hYqK17b43TMF6/5XvbxtNiVCECinTemCMlkmjS&#10;sQHkJY+OCUmsqE4L/EARXKTuhDlGU71OVbhKIgmUEDavvk4lCq08iksoBHfbbLCoTRpUkQKPtUyw&#10;MqXXFwojEaLQgUJw3SKSqaY13NabZUZWvJZvJudwMbQqyQmVQVUDCd0IIQcn4udhlKU00ukYNMti&#10;lFGQO2/QHLEumatWwoQc22+Kq0N8Vam4JoK/LCyBTmWXnGGUgtk7VVtJi4PqdcQULuVK0OFVj1cV&#10;ORKrVBHXAlay12GKG3T09utRjSoRqE79MiVWNAIviHU4CFpBzRGQ/H0yJYoUIqEk9K7ZCkree/Tb&#10;ChbK3E7EgUxJpQtdZOILfZO4yJJTbSs4FFH05EFUytLatuCT8R7eGWRCtyWazClDy9sJihqTSY7i&#10;IK3wsu1Tjw2tJHqqUQwRABlFCVw1SsY1CCN0Ccvs5ISUhS0C3e2uPTjb4XPxbdshIsw9EtXVe3tl&#10;gKFcxKGD9SN8KKX3LLI3Je+FSqqrPxQ7BN8VBRpuCy/DU4QWVoRXErkttQbZBbXmdU+eSQ6O7PKh&#10;3GRtKKK9xkkLStRTGlakUFaYKVep50HbCFUepIPQHbEq1yp1wUq6Lr74qren3PXDSWwmKrT8Jpih&#10;RkuOLAYCl08vH4F6dcNoQoHJt8rO6EUoWSPi3XpkwErouMZIcgbYgKgLkqKk98BVCHg1abZFi16i&#10;xrxA3OClVrQs7EbDbEKCjo1oMsCV4g57thSvBLsIx0PfGlUblWA9MDZThpUtnkblx7E5EmkK9vbn&#10;kW9sikFHeqY0JNcsBSlNw5kNWO3hiSxU1mVfsilMihXRyx26DG1RbNyUEdcNpUxdqRxOC1UnEj/Z&#10;rTASqJtLbi4LnIpRsq78uuWUqlIoptgVpEwKrBajJIaePwwpWema4FQs6tKxCgmnhiUKX1WUqSAS&#10;vTbI0qHhh4HvXG0BN7Vh1U/EO1MIZI+Nua++WJWseJpgVzOrCpO2FVs3FaAYCFcp3pihxGKXbjAr&#10;Tb74qt41BNOuBDvTUL740qg9FG+KVB5Cem2BiW4HPHicCqpQHClp13AwqpylBUGoOKouzYNDSlGX&#10;vhBtXRD139RxtSlcJVcPTXqN/HBStSUK0GKUK8Cj7XXIEIUlDLUbcTgCrqv2pTAlezuy0GSBW10c&#10;gA40q3Y42qr6bTGjELkuaoZ3Ktwrtg5IUWf0moTWuC0oizuIopDzNPA4YlVk01ZCwNcmUFdEsh/f&#10;U+EZAIUZ3iI5p1ySVkc5lNBQZEoXF9ir/RgVtnXksYpTucNqoTTUeiDAVtfHE8p3IXxyIkm1eNTE&#10;CgI4nFbWSBnPpoAA3hk7V0emopHMEknx2wGyilf04hVRsR2wiKUBNKY9h1OPJCJsL2SOMRGjA/fg&#10;jNkjfRUkljQ9ss5oQ0wZGNO3fBSrUvlZPRkA225YEhRS4ShBG4+7DaEKnrE7DqcgSi0XH6n7VBTx&#10;HXAFUGtFWrgivhXDSq8ELKplqF+eIUJdNOZWowqB4YnZVa0mEUnqIxVvl/xLIhQi4fUnkZkHI9TT&#10;LbVB36le1D4YElCxJK7hImox8MgGDp4JYmo27Hbr3ySrZdGuIzVlKnrlZBK0hpEKDqTg3CgqamYG&#10;q7YOJaRtrN68NQ1Jg3SnUZMFNJ1auIVBlHUZIFITG0njMdARvXrtlg2SEovlcMWHjsRhkdkFFhrq&#10;iyyVAA65WCyVGu45F/fDlTeuWDdDDPM2o+qGKAinSuWUKZq3l3WrPUpUtrxkaUrtQceJH7GUFrpm&#10;MSQ254xHbsK4aTVL2PAhgD9GEJYhq0hEkjdzXLuierF/KtE1ZnY0FCK5jTLGTOtQia6UD4dvfJwK&#10;CjNGjSFOe3LpkSN1CZPcxoPiNK9h1yYDJL7m4jVeMSlidzthpCl67cF68q7g5BIVHM320ASvbBaE&#10;FfSSKNyeR7DCDSbQCWk7qzMCAOtcBNsLcrwwx0DlnHQY1TIFLpZ5Hk3Wi13pkuNFq5vURDDGCoO5&#10;c7E4LSCgf0jbRNQIZD4965Am2BjaLtby6v51WNwGFSKnpTJAhlum9tdzGMrJH8e4L13yQKUm1fUv&#10;qkgEB5kUNSO/8uWWGNMY1e8e/k9QIFbuBlRmGVBLooWL1KF6b0HbKiWBZN9Vm1BFkvGqq9Adsp42&#10;6GMyREV5b244hF8Kgb5QQS5kcYCo9/E5AHXxOQ4W6lCW+CgpsScRFlsgmvpIzx5Gh7ZLhUkBTluW&#10;HQ1yYigyQz3dDUCvzyfCwK5rhpB0X5Y1TYIktRtLJ+7jGOyOBKr65WBjG4+IGmJBd7pRGI3W2s4Z&#10;hXpmKZkO0nhiY+lkFvbQlQznfCJl5vNioo2NLUyLCx4hjuy75IebgyhXJD6hapDJQHlD+yx6nLKc&#10;nTxkWLXytbP6gYcSd6HemJdsYkDdEaVqNjawy80WR2Pwg9crlG3GiCDsppcxXLVWMJx3pWuVyiIu&#10;bxmrt1vEtxcK9ySsYP4Yemzz+oy8cmQeZZ7Oe1hhsvtA9scY72kyEQkLG6s1rR1PiemWAguLxkIr&#10;Sl1G8QWMjFIGPLkR1rk7EeTUcncmMvkJmHKGUP7d8nxkte6A/wAM2tu/DUGMVehpiLKgEsb1SwFr&#10;IwjYOoNAw7jLwpFJLMa75MBivtSpqGrXtkJoZbpugxXlit2n96KhgfbKOLekgJcLVpZisIoVy2Qp&#10;kE2iZ7a0Nv8AFRjUjtmILttohStp2gdXiQkg75KW6AAymFImUT0413PzypvgqXLwyjlQciNjk4t4&#10;CRqxqRIu4rkpFhKTe3bKC4xXmNCvIEV8KZXu10pmNGGEJptYlQHbY9jkla9HgpePoRQjHiW1BLbn&#10;0amSJW2oYeLEOflXvhJTaus3FRx+11yBChd9bqwDGtcHCytczePTIocFWUUphQsmYxjiBucMRaUJ&#10;LbBvt7Htk7UqYgp/bhtCBuax1Fd8tjujkl0zEDLgFQ6zV65KkFUjMQq0u57YQGIUjMZTRBQeOHhb&#10;vFWmLi1CSRiW7EbKPhT6s6tx99++Y8i7vHQ5o6aJbgFtxX2ysZKc6WljIWFONPQUJWnjlnEw/KWp&#10;3SzGP0kFUrWuTjMOFl0RjyQywSIgO1K4ZSDZjwkBCTrIsn2TTJAimnJAxkjTazTRc+A4+NcrBbcm&#10;TbkpQL6bfF3xkGGONlXkck8aVGAObLGAtgKq9GqvgcSyw7HnwpjHodzfKZIWDKvWuUibdqbj1Rg0&#10;i5022M88YIPQ1yYjxOn/ADO1MevHZhyCimZkRThzxk7pdxaWo6EZMlxxjtF2SJxKMN6ZRMu30+MA&#10;UV6xSdthlduUYlSjhEs6JOxVCaMR2ywF1+clM5bKG0cpERKo7+OVyNuVpoR/iUG4F9hx+WR3c0kD&#10;kjRI0I9PYoehyBi34s17IW4tmf41G3tkoya9RtuhIm4ErSpO2WkOrOUDZXitIzIEY15dcgZENscQ&#10;kEY1qtqNwpTr74IytoyaCXMNw3Nj8j7jMgW6eeEhdztlq0lSPltknH4EvMSXspSHv0wn0tZkAuud&#10;Mks6LIN8pJt2WnCvHbPJHyiBI6HIRLbmKk8HAcSMtaoi1a3Noy8AOL5TMkO0wY8ZG6Ml0OJbf1mY&#10;Bj0A65ATJYTwxH0pZNWJSi9PfJ0yxZCNih4QEP7zocMm6Mh1VPTSL4kNQcRu05pcP0oZ05OCDltU&#10;64DjKdaXpcd7yXaqjpmNKRt2scMYjdAGEwzsqGlMuceAFrleJ6o6kv4jIbuyFOtr0Wp4stTiRaBI&#10;A7pjDW6YGMdTlfJzDmiAo6pp7W3xMRmTAW81qZWUvV1ZaNjKKMfBW6EeFSScIa5RB5Nx2zD94Ogy&#10;JK/lyd16z0bpkeFOGIB3bDEtWm2B2Q35JjaRRPvKCFyqRczgEgm9p5Zjuj62nyr6ndWwxm6jUYuF&#10;J9b0mexelytD45mR3ddKKhY2wkHqdKDMbIaaRC0JdsZZKLvkobBuEE1g0u4sbcXRaiN0GA+p3Wkj&#10;wi0BJNzkrlgFBvMuIql3CI4ww75WDu4+pxACwhEt6J6gOTJdFKKgm5OWU1gK1txZ/wB7suQO3Jy8&#10;GMS5prcwWSw8rYn1BlUSTzdsNII7xUIbiRoDHxr74SAGR4iKQQiCHfLLdTkjRXBVRgxO2Ru3IhFd&#10;dz+gweA0yQjbZx8LIIfW9ETzkMCOmY5G7tMWTxAlFyqtJyH2Tlw5Or1WOuSG9FPW/wAmmTt1fDu/&#10;/9aU2+pR2yhJAajNn4ZnydUMsY7FESa5BKnAVwjTkIlmiUXDqdtIAo6gb7ZVLDINgyRPJRku4PWV&#10;lIIHXJjGaaxKNoyO5tGGxWuVmEm70qF1cREBQV6jLIQLTIhEo0AJLMg2ysgtwA/orJ5Leq0K1Bwx&#10;jJhIBVW5tlrydSfYZAwkWdxCV6ldrcNRPsjMrFAx5uBmnxHZAUrmS49NUpiml3bFabC+GAlmIE8l&#10;rXPAmrha9hlUpxjzcmOCZ5KIkWvwKz+/QZhZO0IRb46OvqLavJ2Kr+JzWZe07+ll+7x/0kPIhdqs&#10;SxzVZM8p82mepPKPpUmQnbKQ4Vkrrm25W8iONgvI/RmTGLucUaDAdRaFm22Q9++XwDnAIa0itomp&#10;AzFj45ORQbXXBptlYLUhnerAZIBkEVbxiN+Snr2yEmwG1G7h5TF6bHCDTHipYiSnZUYj2GEFJlat&#10;HENieo65YCgJvZXHJfTb7PY5VIMZbpdq4+rzVU7jpTBFhDZIL2Z3k9RjU5lRbFwaQxgmoU4aQW4p&#10;io2NPlhukgpnDfssXFjUjplMhaCLWwahPNMI3b4PDIyGyaRc0vA75SA1gIZrwSMFw8LfE0grkNGa&#10;t0y2JtyhqSibKDnC9wdwuRk2Rn3omznVt3H05WYu8wTjEIWSF3kLA0GSBoIF8VhWlgkeGhbv0OCJ&#10;XU5JEU1FE8YHHeg7DCZ287l2KvC8sTC5RQrxmtTkgA0iaJ1PzBJqUieoQABuB45EwczBkMF2kRvN&#10;Mwt+o6VwHZlmyGSrrME91T6w3Jl6EnIcZdUSk6aewNA1Ae+T8RztOOIqd6vBfRRuZB3OTiXaZZEI&#10;a3DmQIv2jtkyjFn4U+sLONZniu248B2zFnfRuOtJ5K9vJZJPyjPq8ezdMiIlx82fjUo9SCykwKFq&#10;fDCYt+myxhur6jJ6kZP29uvhgAouXPWCWwSmyt2EgMx4IcyuNxBp/F5pvE0fqsEPwAbdt8rkWA0g&#10;Bp0jcmD0oBvkAWWbSgclORxJIWG+2WRcPLpDEWrPZyLGsjDZ+mSdZLZD/VuRoCAcbYISa1ECHxB3&#10;yQKQUFPLxAKCpyYShfSMp3w8SqcNx9XV0O5bpkqtSg5Weu+WBC/T7j6vOkv8pqMmWQTnVb36xMZH&#10;YFm3zHIaojdU0uCO9SSi/EOmY89mchSCmtSGK03wxmwBVPrDQIEFNvHJDduiUQb24kReVWA79sBL&#10;djnwlDm6lblEdq4gAOw/NSOyO064UxH1QDwyMg5mDNEfUi4dRjG1dq5AwJc+OriOSjeajyb92fhG&#10;R8NyY6uy2b5ZEo3XBwuWc1jZZYMruXc1p0GJDLCeJHSXADUpkG7hHJv1xGfVQjlSlMPE4uTABuEv&#10;eVS3OXcncgZYHFyRNbKMoeZy8QoOlMlbj48cgUZbxVSkhBbwys7u0xg9UxgQJucIi1aicgNlfizs&#10;Ala+GXh5nISSjZZZLYb0qcr5uPdFKNQd9iD1zHIei0ctlFJwwCftVy2AcvVRHCr02365lB5LJzao&#10;e+Fxi0ymvWuKt7VCn78aSmWnIiuKH78pk2xDJLeJuBk6UO3vlCSFsluXfmdz4ZXahL7mLjJ0GWxJ&#10;ajjEnO8VN/tfPMiJcaeGlWKNT8R6DLgHEIpqe4WMcV6Ykhi60uZIm5RhT88QU2jobkMpaZPpGT4g&#10;tICa75NSh45UZIpT+sDrWnywWlc943SOlD4jJEpp0cay7swByIFoOy+2updPlYxcWJFDUVGTukgt&#10;RXQjJYrVz0OR4k0qW0/qS8pNx4ZZE2kBN55UagBHHbbwywrS97RB8UZyBigr4ohUKd8kAyR1vYq0&#10;lBsKHc5KlUvQa3k8QD1wcliU0jZCKvU+GStkQhPqjxyiTYr4YhA2TQSeG2SS5X964KVj1+h+tknq&#10;DtlZCwKIu1aRkkOzHbG1VpIQoNCa4UFCXtqLmMKpNFpXGrYcmhbgIVqae+AtltQS+inJTUgYg0i1&#10;t608n7yQCjCu2VyLApTRg1a0GUiRZJnbOLZRLL9kg08cygbTyTKxnWYklTSm1cnsmka0TcNhQGtB&#10;kSgsYvYyGPI0OYUiURQdCMUletpIYjODxUbe5ywAsSsgHpyKH6E5OOzOLK7b0iu/htmRSCEl1K3Z&#10;CSRscxMmzEJZ6SIpLseXYZUPNmVF0UCoFDhY0qxywMPi603OWAhSoNLvRemQKFWFwhr398ICqk9w&#10;VIqu3XLbpMTuyWxuRd2/N9mXYAdMyRK2cgvuG5RBWA+Hc++QLAoG2lkP72NT6ZNK5GJZAqusugRB&#10;GTWlTXBklTEscmc9ehPTMQbpKwSP2JyXExXJHz92x5ptUQlN96jthBTaYWMoMiSAAkHL4bpDIuQP&#10;xV3O9MvIVY8rN8TLt4ZEoVYQkvFQlCO/jiAE01cw0ahNBgIYpVPKqErX5ZFlSNtVL24bqSOnhk0E&#10;L4Y2FaDp1rkQFWSRIU5L9pvuxMUJUyujlVALfLKjYULJBKwNTQ4d1QUpYbMa5VuoTPQYUe5PFKgL&#10;X4svhFkAralcKrkKoHbDPZq6pfHdMviFymM2yleW9TgOP2stJUqtu7KQWAPgckClWaSQfEAKYbQ6&#10;8LypyPhv2wEqsjuE+qCOPaQmhOEJluuntgkVY/iY9TkJRAYpda3ctvVFFRlcZ02g2m9vqDNHV9jW&#10;mXcVsTTrmZOYYH4h2xLFRXk1ZSase2RCWhck1RhQ4bVwBO4FcLFvkRXkw2xtPNfaxh6kntiCtKiR&#10;0NeX3YqoXFsxbkSTkVBWqebcSNhhColZPTFF65O0Ia0jSeY8jxHXBzZBFc1XkoPeg98ShUkegCkU&#10;OBShvrQ5UO/hkbXmtlmNKGhHthQhbiFiFZCCT28MiQVtFtGywhCd2IqcmE1aX6hCsBpG4c03p2ym&#10;caWqS2RmXfKCaZWu9QSJVieWS4rQUQKvAoG9MlWzEr7U0qp75OCFzR8iQ32egw0odMoHHkaAD6cS&#10;FCDdlEykbgnKerNNoi3KnhmWChFrESOR2woQNyKuSPDIlVSwVjviGdpxFMYtl3LbZYFtS1KQW6E1&#10;3IpgkWBYyNbudPDGBtiOmY0c1FlEikii1QvdfWLwNIhO4ywz4uaREIjVb1LleUK8EJ2BxkQx4ba1&#10;XT7aGBRDIHlYfF7ZVKgpsKFsfTi4VPIZVaExtlMw+I0pkgLVpgBgLEL4gwNR0xCU1EayID3zJAtF&#10;LRbhTVTkeGkomFVBAcmntloSi4UJ+107YVVmUOtB1GKoSJTXka9cgFRNKUHicmlGqBXbrkldKgpv&#10;vgKqMGynl0rtkQlSkJYE4WLVpC81WLcQOmPNkizGKBRiht4PTHzxVDSvtxG2KodZfR2pUYFWTcp/&#10;iIp7YDuxpSjt/iodhkBFKYQxonTLQEr3K9W3wqg5IQ7c9sgYoWJaBjzpXI8K2iFjVTkqSFZSoOSC&#10;aVXVDuMSEUoPAJTReuRpaQ/1cITyP0YKQskkCqFVehqTkkl0Vz1Y9O2ELaX67cfWYqsanpXISKEr&#10;syGtTCft12NN6ZGJZkInTrEI5krWhyQCAyrSgpV0pud8tCUasQUUPUd8UIcENyZugwKhTdb/AA1r&#10;0GBbRonZwKAe5ySrGFWwIQMqkEnvgKFGp4nxwBKxm2AY0qcKom3b4TQ1p0yKVwjJNTigLNShCorA&#10;U7bZGQUpdKpH2chSETbQ8I8siELH+GpPXCVdZXU6Ozx77UORBSERNdvIKvT3GWEqg7mQTUoKe2VS&#10;UoYJJI4jTp1yrdKcPAk1FJAoMvpealLGETj18KY1SEuljZ2qcpI3VRuXLHiB0xJQ1HdPHE0QAo3U&#10;98AnS1aKRAUVz3GWg2tUrW0D8wSNq1GNsgyOBeAB8cuCUSp2ySW2oBihaaUqMUqUkXqClMFISK8T&#10;023GVmLG0nuasanYZjzUIT0ubcQK1ypShta030ArU3YZZRCGI39tEXIkU/QctiWRUoLKyLD4GPtX&#10;JEsgHo+gmO3tlRjTuAewxgEkIhLhZC/Dda5OTWuWRWAVtlrSvhldhHNUuolH9y3JB3OMo9ypY675&#10;i1SVa3kNONSFrXLIlUXGzmbgu5OW2toy4j4fb8MsIVAMAByB38MpICrS474LUI22lRU+MkHJxKWw&#10;kbLyB3ydIpeFA+xtiqtbQ+qHJO64gJpzgEbdskqEueTgcjXDaFsSM+9KkYEp7GI3VXXrTfJUlVUl&#10;SScKqxiKrybDSucAqGONKorIGGBWu9MCrZ2A+7FVBuJAod8CqfJuW/bIoWpH67EA9sNMgLS+eMk8&#10;R0yqQYLPiHwsKj2xChUa05NwOxwopEFFLrE1BRclSVssQiNK4KVqE+oeGFQi7a7htqhu4yQ2ZBCz&#10;XnqMeOJkpDHNV1T6mztGRUinTIkoq0jjjL050JbcZFJCdaVbqqUoOVetMADFPbeOhyaUQzb7eGTS&#10;XQRs5PGpp1pgDEK1k3NGevQ0phSEcsn7oR0oPHJBKXuRy4nplbFpFHQjbxxSqRsqNVRXAkKsd0Vq&#10;G+jDabXLPy374bVUMgpvkrQvi6HFV3HapwqoH4sCFaPcU8MUqkUtdsKqhcd9sKqUreGRKUDctkCg&#10;rYTRfi69sACFbmtMmErHnCjbDaoZ7vkeI3J2AwEoK9rd6D1NsFWtoB1CkkHpkeTG19tO1vKGK86i&#10;grhBZAo2IHlzIpXJKi0IAqcKtNdFQQAKY2lQEp2J7YkqslvTTjWuNqo26o5IcVbqD7ZC7Yo22doz&#10;sKodvlkhsybupNitMkqAkChKU+IdTkUUhY1DgheuBCLtVSKiTKa13PtgSi1VTX0zXCqk1ulDtVvH&#10;AQqIhiNAD0xAUKgHxYUq69N8kq7gG3bCq3lQccVaTY0bpgVUFKE/dkkqbn01LE/RgVK/WkWSsR3w&#10;FCnJLLA4csRXemNqvFwZSZCNycBQmUEYY8h1IxASrQs0fXpkwludt64SqBuJK0C7b75C1cnqsw5H&#10;bG0WjkqPtYVVNjvhVojFXD2xS7pirRIocVQMsnEVyJQpLVhU98ihcqtXYUxVUY8DvkkthhWvjgVR&#10;nWhDPuld8NKippY1QCLZabUyYAVA/XTF1+yO2RKotJUZVcNueowK39aaM8xTj75K6SpyyxyHmp38&#10;MSUUpNc8ajiDkFUkmRatKx+WKVy38TGiGlPHDsikVayq9RQKPfAtK3DmvOtWHbtkgFS+52rXbISQ&#10;gPUEh3yu0omzg9dGdiARsAcmBbEBYpYHfJUm1QzTU4hjx8MINJtDPVthgJQSjreOSKIFqEDpTI2o&#10;WSwGVhuQDhVZbvFbkrJU+AwBNIiW8t9iV7dsktNfpEDZVDDrv1xsKFQ3cZHIIAffCqktxyYy9D0F&#10;MFqoGViSRy2xJRag8s5FaUIOxwWtqfORiruDQHcjIXaLTiSGOJVngblTtlgiml63frVY7EdslaVI&#10;lmrUHfG0oMyTQ8owpKnfpkSWKEcsP6ZC0FE218YXVwK06jCClH3IE5DwgjxrliShPqyBuUjDllZC&#10;HX97GYREn2hkgKSglh4ISzfERUe+CW7EBWhsnV1BIqw3r2yulTZbL6tShoT3GWiKVDVTGHDMKr7Z&#10;NKUw3AV+a0Ug/CSMrJRyVrLT2ubn1HcVpy2x5o5pjdX/ANUcjdjSlDkwz5JEjUYudwTkJMebc6rC&#10;nrIQxDYCEUmC3EEVDLBwkNDXthRQR93coYeIVdxtTLAzW2924dDMlRTjSmC1tq6ZJ5QFFADklW3V&#10;zJx4HdffIhbpLJX5RvRgHodq4VYjqjlo3B7DG07pV5QLLqisi8iVO2Rm1SL0/To5AS8g2GQBZg2m&#10;ZndmHGvEZZbJiPmZ1BZl698s6JUNA0pYIPWvIGPM1DDsMxqtiQnMUJmJWHdB0r1plo2QuUNaAynb&#10;w+eHmkJfbXs8LteCjdjXtkiU2mmnXUtw/qmm+RJYplJJ6m5o1MCVGWReHEbH3wqpI6A1loWA2wKl&#10;VzcSyzGteB2PuMSEEolLe1vX4xoYgq1O3XIhUGNPnXl6UfLfrkiEFQuovVYJqPwj/JyNMrS2/htE&#10;jItwedaL3rjwhiQmOn6AkCLJdlldv2Rs1cACgI6fSPWj/c/YB3Yn4jhDP3IOTRtOaRYpHkAI+I++&#10;SItj7140bSIwU5uxC/ecHAgRSW4uBbho7YBFP2qDdqZXMU5ccQSq4upGIFdvnmOA5I25KTzBTVTX&#10;DSG+bSbhTXxOCkqEjSA9hhW3JbmXcvv74Ec1dIVZas1MbZLZIUUbMD8sBLZjjvulM10YZACQchJ6&#10;PHhiRSOi1IiJpIag9K5XGSJ6SMTYY1fTtK/Ik8ia75kg7NMocJRNrITQnqMw5h3GE8QTmC9WgRge&#10;Vdq5CJpxc2lEt7ZLZWcYHM1BHUUw8dugywo0lXmPURKqxW526e9cysYrmzh6QkM2nRxxobhiJGbc&#10;g7AYTJuEjI0tuNLijjMkbB/DK+JzPypIZH5BWwkPo3cYFyp2Y9CMiaJdLqRPHzLI5NFtJ5nZ46/F&#10;SgNBmRGLppztK9R8lmJjPp9SoFeJ6/7DCYMOJLF1BRE1tekhuh5DcDMbwTE2GwpvZaxYrapaowfh&#10;QA03yXvaqpNhaAD17Ria7kDLgbUFD6raR6rb8ZdnH68uBSHmms25ty0f8pplqGNNuaYoX2/2+OVS&#10;QyLSdTWzEsBeoYVGVAMgEKtyRJyBpU9cyCdmQCdwc2pzqARtmMab4hPdJVI/75lp2B65TIWy4Cj5&#10;JEO6IT4gbjGmQCA1C4HDhDszdj2yYDcBsgnlKIFmNWyBDjy2QwkUjbrkCGktidahT3yBDHhUyxja&#10;m1MaQ6S5Y1VehyQClu2aSL4nGx74Cil3OpPE4hVWGD1V+L78SVc9vx6dPHIq4WiEc++PEluivUb4&#10;q1ACrcV3xJSrNFz+jAlQmQsK1wgqpegxUt0p44LSgpbcP8dK0y6JRaS3afEa5lRLEoF0KnLQWKlJ&#10;UDfJBiWSx6ZB6CUPFmA398hxNuHFxqN3pv1SMtIQT2IORJt3mHT8G5DSyyOiOx+EdBlJDleJSZRa&#10;n60ZjoBlJjRdtjmJBKPSDSHk9BX78vcPIDA7Jp6gYfuTQgZSRTmYTIjdLpYHetTuN8mCicd1WLkI&#10;iQa/RkCyOw3UpJDAnNyDXLBF1xlE7yQyTSXA5gUQd8sIprhks+kNG7dvgXfI8NNssqL0nS7vVHYR&#10;IG4CpBNDTBI9HE8XhPqR/wBYe15Rgem4FCK5UMbn+MJBLZtevbg+g7llG1MywAA6yO5XuE9IK43O&#10;Y5mSXd+FEx3S+a0KncEDxy0Tt0+XT0dm0X6syuQaVx5suEwRsjrdP+5YKPE4KptjOU1Ga1aH4+Qb&#10;ffEFZ4DHctpqAC8ERQx74OFmDHuQzckerd8ktkLmuSKDtgpIyUnmmaukMDQBQxPiMpqiso8f0oEW&#10;sW7tUGvbLDNMNDf1KMsUYbkjHYd+uCyW0YY4+RTo6LaS2aXcdxzLD4l2qp/lxAphZy7Mb1WBI/hQ&#10;1+eZMHUamHCu/wAQSNbLZzIrBej9DT/KyfC6rkp29+1u/rW4Ct7dsTu08IKKuNVuNQIMuzbCuQOz&#10;nY76Mri0n9H2An9arHcr2zHG5bMUTM0UknkSY/EaHLTs7oaQVsuisIox6j0p45iyyOoz4zDYIi+u&#10;7SZAIGNRtTLoBx8Uje6RzoxbjXLTKncQjfJuS0aPiX3r45Rx25Y03euu7hIZFYqCopUZIAlx8uOO&#10;M7rtQNvJGs1ts1dwMlEnqyyRgRxRQlhLP6tYSQ3TDOg0xkZFG30LxfFIKMeuRhK05IAblAGYxMGX&#10;rlvDbSMwHJe3KZuRG/tkKpyBIzREdyYE5ISGB6ZADdGWGyhdX81zvIcy4kB02QFNLHSY3tTcSOCR&#10;2ysysuLGEilTBTIVBqMlKNOfhFHdsKYyV7HKXZSlQUUT4t8JcbHCzaoysDUdMi5psJhBfpDH6bAM&#10;PHK+G22MwOast3C28HJHHgcIFNGWUZBDavqc0yBLhuZHQnrmRAunkd0PaXcaIFr1yrJG3aaeMK3U&#10;ZmVnqgpiAwnEE+leLiWReBYkDsckNm0yPIIYH4t8kSsPNMZ0d4loQQcoBot+eNx2Qj2zx9ehy2w6&#10;eenPNTgj5Px6YSWrHiso9iiDg4yp3uPDEDdRuDEF/d7HwwxZzjGI2VbCZGj9I7OOhxkEYj0Qd0sj&#10;ScACT7ZONOr1Q4TupFKbMaEZNw/EQ8j1ND4ZYA1mdoi2v3T4ORp4ZVKDn4NTw7Iu6ZXjqDvlcXJz&#10;yGQc0JxPDlXfLXB8J//XkxhW8j9SMj1O46ZKGspxDghPdLzbTBqBfuIzIHacOrH8lHpJeEmUf3bV&#10;+YyX8o4yj8j3SW/vBsY2GXDXQPVj+QPfFcp/yWH0ZZ+bgerE6GXev5ex+7H83DvY/kZNgjwb7jg/&#10;Nw70/kZLg4p0b7sj+bh3svyUu9etW6I33ZA62A6r+RPfFeVk7Rk/SBlB7RgGQ0XfJr0pv5APm2VH&#10;tSDL8rAc5N+jIerKPxyiXavcGPBiHVxjH7Up+QGYsu05Hky8bFHkFhSHuGb5nMOesnLq1HWAcorO&#10;Sp/dqFzGlkkeZcWeulLksZ2bqd8rtx5TlLm1xwgoECUelLS2BABdzSp8MyYeTuMeACO6nb2iBTJL&#10;mfi0t7lwzEBLNRkb1eAOzIRTHLHhLnYdw80vnr8HgcYhywUT5fu4Y72NJ05hjQD3OXHHYZRjxBOf&#10;MWitZXBV1Cq+60NRTMKUSC48edMZlj4ygDpWmWRcgQTu40w2yRSQ/EHG5pkZNcZb0p2UfqyluoXf&#10;EBlJO7O5W7VhUA1oAB2yJADUY2lmo2PxVQgU65UJ05WPGatQU8COPTJ3bWQh7i29erM+/bJDZHDS&#10;QXMDLLxbMmBZBEX9w8qqhFFUUG2StgQhIozXGRSE006BXNZOg6ZjzLstLpfFRItwrmTYMOlMq43Z&#10;Ds+hupRh5ZeUpqTht0eWHCaRJgBHShwNBQ2oBWAPtvhiWsFKpg6kBK8fAHMiJbgSukkfmGjrQDCG&#10;6MyrpcMm7ZURbkR1BiUSLppUAPQd8jwubl1YnFb+ljA/GM9e9MlHG6cm10l/JKPT24nrtkuFpqlJ&#10;lHIONjgtshOl9nfmGbkDQ165YI2z4+Jljta3UPqRv+8pup7nMfJCnDnGihdP0KbUeRVlRV7tkI47&#10;ZgmISS/s2tJuOxAJGx2qMkHO0+Yk7rfrqcg4SjjoRhEXaZMkJDkvgvmlmJfct1xMWekIOzpuPqFT&#10;RfwwAONqYAHZaYlG4ywh1RKqs6xoVGwyoxbsMt91CQG5KrH9oYQa5u8jDiHpTWC3HolWY8x4dMgS&#10;5kccv4mkHMUbYeNcDbLHXINQWzJH6tVYdh3y2JcDNxEbBTn1KYgBjXj0Hhk7dDkgsgdpTyc4uNS2&#10;6gfq4IB742xUEt1JL/sjC2BVv5kSgj4kU7YWBCUPDzO2WBKEnV5DU0ywFRuoPGYxyqMnauQc/ipi&#10;UJ15dvxaM6sK8hlM8fEz5hkM9/pQt1WMObj9piNhlHAA0Sj3JVbxJc8i+QNhN02/pxfu/U2/lyJB&#10;bAW2gLGq0IwCTYJKQiaJZBTr0y0FvEkFHWvHLUxm1zYEq3jh4bcmGak6hteUYZGDKBvlMouwx6m9&#10;kJbBBMWY0UHK5O200hzRc8vrv+5BoBTKacvxgdlGSsamv2jhCJzoKcMixIxYAsdhmQIuqnO+SOtL&#10;JWjEjMQPAZCYpOHN0JUbzim0II8a5XHd2PH3IiynAHxMa+GTOzIx8TYprDcoByA3wiTrs+i4dwuY&#10;czyJ+/CZU4GPTGRSq/lo3A9cpO7usWLhQ0LAHl1OWwZ54GQTSMl1BO22ZAeWyxb4b1PXG3EptFQg&#10;8jSmQMnKxYOJSSRC4AFT0wCTsBodrT6zjBGyge+QJtwpY+EpvIGdQzsvEeGUENB2S671tYx6Y6eI&#10;65ZHHa2Eqn1Fydq7nLhABiSsEgVqyCq40hHWa3FzvCjFfGuAzprnitEXUJFeS/EMiJW4MsdITYHu&#10;MuBalZZio+En6cnaFaKeKnxxh/eu+IpTS52ifZU4/jiQEAK1vp5nBcCqrkQGfJdqKgBVCBaChpkp&#10;FgUvLlegyFqtBqffBTIKqhq/CCflhBTabWUMoIZ0qPfL4gsgQmfC4lXjxAHtkyi1SG0licdDXEBI&#10;TdrdY0LM2/hkqStZI5F3640imvhUfD1GKV4cNseuKoXVpTGqqO5xY2gIr94WHE7DsctDZaLhDahc&#10;82A+Kn3DIkLFNdRhoVbsOmVkMSUullYbMtRgSXOnGI8BkgGBQUcrOshPUDIkslTTLYSQCVu/TBVq&#10;dla5jDqAxoBgIYFBw21fjboMEYJQOv38AiRE2339stsBYxso+31GFAhUtxKCpO2Gw3EUjG8yFaMA&#10;tBsBgMwGCWXUzX0hlA+e2Y8/Uw5IUoeXGm3v2yAikG3TyrX0QfhXJykOSKQ6JykA7VyuG5ZgMxjR&#10;Ao7bZmrSnqEMc0XLeikVOVTjbEhL57ayoW5tQDYZEYgsgkM7RsdqgZSQGFFCu1SONCBtkUgLQoLU&#10;5AH3yKVNq18ffG1RMKx8/wB+SFp2OTiL5srZJo4t5F25AU298ywEnZX1KJhDTpkZBrJW6BqEUKGG&#10;boNxk4Gw3EWEu1e8FxKzr9k9Mx8xaAN0lLAseRzHAZl0coWpHyyQNIpcJ+IxZBwlB+WBCIglViAx&#10;4J7ZOMmQTfQB6l5wVqihO+ZMDbMck6upGVihoaZMtazTkMhYMaAHbEBmvvIvhIB5ZGQayx4qRL8W&#10;URO7IJvp07IGEfxLXauZVqp6jO4jJ+yWyuUqY2ltleAyCOVqIBXIwlbOls1/++M0JoF+zXBKVMQp&#10;R3TzyMzbsRWmRErWkG5LyUY8fc5VuVCL02Jrqcpy2A61pXL8ZLK0Vf29JOFVFB2wZIW1C0umJTYb&#10;5RVMgV9mFZucqkoOuWR3ZIz1lhX1OvgK5ddMVaK/EighSD3OPEE0qX0yyIOoGGRYlBWswdxCo3Yg&#10;LkYHozAT64shAnpCpc9xlhixJSlP3UtU6jKgKKgqsly61rtt1yd0hCeqr/FUVyN2mlWG4atF3wgq&#10;FQRPI4friQtqsjFDxXbChRhsjPOomaik7kZEC+bZEMkNokMXGM/CPHLeEBErSYXPosQ42ytYm2pb&#10;wNtEeuTYkNsI1bduIpWuELSg8qAEpUgeOAqhIZePTqTlQkqOQlZAx+eStkCq1W4cs7caZJiltw1S&#10;SMqkKQFtrMxYIdxgiWzZNljRDVqA5cxUp5OR4ncYlCCmWIAkj6ffKyF5pbPF26nMYxTdKLRmPttk&#10;OSQnNmoiiU9Qy7/PMyA2WSg4CNy75E7MA3NPzUFRQjCZJQk8/NRX7Q65VKVpQbNVgV375WFDMbON&#10;Pq6u4+Jqb5nRZSalkUfCB03OG2CBI9VmalK9BkVVLH4WZaVJwhITWRV4gA7gZNSkmqyM54vWg8co&#10;ySQxy6UMSB07Zi2pS+WEdfDJhQtWSgCkVA3ySUbazxyVVkBOCkKkgjJHEYNgilzTkig2OJkldCoK&#10;c2Pfpg5qjYIi1KdDlsQhMVhIpTLwFVPTFKd8UthOJ3wKEWki9MlaVVgQvLoD+OBTspeuD8KjACmn&#10;Kw65JCvHJ2xtUVH+8BUbmmSVT9EgUORpWpYKLQb1xpVe3tyIlwgJVVRQfiw0qxlqadsCoBwY25Uq&#10;RkEBQmIk+I4q2acK4hVKMVap6YULpZXT4VrjarfUfjQgknvgtkViB2NOmNoRlsrfZ8ckrrqOppX7&#10;sVQYMkRqN/nkKW1M37A4mS2uivCx+E9sHElp7zspyVoUDPUVbv0yNoKikxIp2wcS0gtWKqFj/aO+&#10;AqApWMNak7gYItiaabCxlZiNj0yYQn1hSN+XiKUy0KCjbluA+LauEoSyS4opTschaWhIvHiB0PXF&#10;CvHUAHxw2qJjjDbnCtLJoAQcSEIMwZBWkt1Jq/QYhVR0Rdkwoa9XjikFq8JZAh+eEoKDQCtKZAKr&#10;n4RTxyxDQVWXpWuAhUPwETVTocjwra9hyqMKqQhHQdciQrrekRY/tHbI0yBVVoKkitenthDEoiMx&#10;CPmevTjkgypC+hy+KnXBSFJLNXNTXI8CFl1aqVqtMEsaEZoUSSFoZqGoqtclCLYAmogWvEDYdMs4&#10;UUilFVrkglUUhV375JLb/ZxQoxVK++RCVsjFBUsQcKEj1KUCorU5XIoSOWrHc75iyFoWiU2jgkbk&#10;YBGlXajcJfwHejIK0OX3YQQw8kStQ7nK2aY6VEoc1Aw80UrAnk496DHkyEmRabaenbqp6nc5IBiS&#10;jRa81r0AOS4UUuKhIyoOGqWku9EO/E7AnMeQUI2eEiP0UpxG+W8KOSgEJFT1yBCQVWBm6Ma12yYJ&#10;Zc10tqS/BN8ZQtjyXRaew/eSdMgIFW3jFanoMspUQYqRLx3J3yQCVJV+KhxQiLR2T1KUO1DiGTmI&#10;UA+OSQoSKSCx6YoWtOkIpuD1FMWSaadyuAZ22qaDJDdUb6Zbc9MKrzLUcT2w2lQe62qNuI3xVRkZ&#10;Il5Bg3jTBSGxdjjXIpUGmDdcbQ0DQg4FXsQDXscK0sCIm5HXBSOS1442IWPqcaCKWSQ7HbfAQlCr&#10;E1aHbIUtqsixleTElq9clSqYoR44ELFBUk9xim2rg1FRjzRaDmuRaKT1dhtgApLCtTu2nkdZahsJ&#10;SAivL119SlEzoJPgKgHtXES4WWx5so01VNZB92SO7BM0JbYD6cVtsjthQq2oPqUQlQdjikIoRrA1&#10;AO+EllSLuIwqBlOxyTEoRYkHxGlT3yNKFOWQnalRgKFAbmpNMiltnpQHfGlXRstaHbFK9pQOm4wq&#10;rQ3NTsMIKqklyDsMlarBcADFVjTHqMNoWGU0wLa43gYUbbG0htbpVHUEYqt9QOCxwMVOpJ+jFVpL&#10;BttgcC2vO2FKg0hDBkFGU1GRJVVuLqaZQ0gA+WHiUlAvuKZWSilW2kLyoD22xBSExFS1PHLAlezA&#10;KVPXJKsVeUfMCtTTAhyqHWuICrHtv3fqbUGNKg3kKENHTfGkWiYwJIlmB4kmhAOAm2QRs1qTt1yV&#10;IUHteR9NN2IxpUuurf6pLw6GmR4VahuFfZzvXrkbVMLZ1NVXYd8klVDo2w3wqrCUMvEdRhS20i0q&#10;OuKFRJQepFcUuZ/DChYAzGp2wK6RydiKYVVE3Fe2AJQl4HevEVAwnZiUJ6dBQ7ZWVUGi5/P3w2hf&#10;BGT8sCUztkCsK9DkglXNK8e2SS1RQCKGvjiqGjioeT9ciQhWVQSaUFMKG2l7YpVUY0qcKt1qMKuB&#10;p0wJcxI64VU2koD8sCoF0L9TtkSheBQBcCqnIk7YVbeH1ByJ3HbCqmd9jgQtMtYzGVJIPXCEoM3H&#10;xU3IHbFDUEX1hyrL1G2AoXwoYwQ32a7ZEpCpdwzxAICp5YUoFpnj+EGhHhkLQqANJ8UjU9xjarza&#10;mT+7bmAMNKprp0oNeNciYlAKY21qZ/idhtTYDfJiKUQWWAUYnJJQ06m52Ur7Vw2tIK6EiGsgAr0p&#10;kCEIZCwYU7+OIRaIoGXYfEMklVjlFOJ8MVaecGmwqBhUo2zYPGAKjxGALS0yxgmvY40lK7m4Hq1Q&#10;VGAoXCWJ1oy8WyAKHaXJHHKzysAvQA4skRqTC5uEWKlDtt3y3mgnude2PpbnY+AOV0QqjFG6IXXd&#10;OlcCqKu7fC5NBuMUK8VwIyFHxFj36YUq8MJCM1RsemSCoiwRFcm42qNq4QN1C6WcK54H4R0yykuW&#10;4j5H1Ho7DYZBULcwBiWWmAhilRcxEd6GpyorSIN3Iw+BuNe2TBStWsi/vGUU6DucSVULgljwWmAr&#10;bre2lkag3UdT4ZFjadPMUpQBwadssAZI2O8RzQ/CegrlgSgbpBdS+kxovc4SpS++uKAwsgYAUBG3&#10;+yypBpRsNUSxjCSqzE175ESSCumu0nPOQUBG29csJYndBXk8RUGH4R0OV0p2S6SXbfrlZKeJGQ6o&#10;8q8HXnQUO+SE0JikxnaNIEPI9stBTsjfXuXb0UTgymu+9MQniCmbmWCYfWRXetQMKLVb0GVSIasO&#10;tMKSEiuPiqPbv2yuRpAY7fAlHB8MiCyLXl+eG51eM20fpgJQj3/myyTWXoiSUPpLswG5yI2bEwtu&#10;Yh4HfJxUFjGowhpGQgV98tKXaJJerIIJW5Qr070GY5kklkQhjB5x0BIoRkwwpCz3CQik61Vth7ZN&#10;KU3lqlvB6SVZmqcCFGKSaFFVRTtlV0qZW98YCW4mhH44QbSHPcPIpkcilabZYglBw3nLlG61qdm8&#10;MFoWTM28FORJ+EjEryV/ql3anjJIVcrt/wA05GlCCF7Nbo8Ug+0a8u+EypKEkZ2jaSWu4+Ek4eK1&#10;tK21D0nRqcuBr4b5AotkEOt3d4yXUoBMfQAYiabtE295Hfl05cWO/hkwWJKTX17LayEBgx6Vwkts&#10;YEpTNqM9KczxygzcoRAWCN3HImtRmPKbaBaittUkqtadhkeJIFLVt2YlaEfRh46Y0jrbSeQrNX6N&#10;srlk7k0rGztFB+I8x264glsASm7Rw1IzWvhloLAim4rNmHE1J8O2QM6YosaWSnAihPSmR8Ruxjdj&#10;Wo6W8b0bbfrkjN28AQNkwu1t47VYLRqsN2PjmOObssGOR5pHJEzKzEDbLrtsmD3IrTriOJQaDkN9&#10;8pkN3IxgEIkzNNcI9wQATsQOmRKMkOEbJ7PqZT93G7HbLMUXmcx3Y1eRl2Zkbk3evXMslhASO4QV&#10;nc8JxHKOQOxr2ys+TdDIboolFjlvEgjZuDdTlZGzlHOYJ0NKmMi/U1JKH7YNOmQEC6TVarj2ZTHq&#10;V3MyWnoFS2xY7/7LL8duo4kBdeb5NHna3lBYqabHMqMSkhJ/MXmiz1OIFIKSU3c9a5YE7MZt9U+r&#10;DjxqPxzFzY+JgyHQtdk5AxsQtaEHMIxMGIBZT+l0uVaKVSkhBFR9k/5WZcJs7YLq+m3MRLSqaHoc&#10;yhkBSTbGriGhwWghRiFHriWCuLUzyg14g98jdNgZFpmhC4ZaVZB1PfKJTLeIWnT6jppcWrEqV23y&#10;AgebcKCPi0aedPVj4tCOhrkbTarza1oBRttyDjTMCuaUXjPdzViNe1PDLhQCJSpSW0KkrKatlZk4&#10;kjak8bRnYVGRu2Nqj3KLD6RWrDeuQpIQpJkFVFaeGGkLYy7sFUbnpXEhgUygmmVvSZOIJoRlZDOK&#10;tPZoklVYEHsOuFSFNpPq9VFRXEBioJK0Z+P7PvhIVe/qgVUAr4g5ClbiYOw2+YwFICq6iNqjb2wU&#10;yaFzx3rhpCibhejHDSoaa4AB3wiKEAt1xJ8DlgCpZKwkYkHLxsxKhOoUVOxy2KTGkDJV9suYop7u&#10;V6ITUDbbIORiJHJEuRwFSTtlVu4hMkKZYvRCSFB+7CiRXK/ot8DVwHdysOSlzSFuo2yFOWZ2jLWR&#10;FFCOuUSFuwxVSlcEq+9aZYGrJsWnuBEtAfhbJCLi5MgQs0TSJWOrA5YDTrsu/JSE8iD0yaDJmi0w&#10;mQ6MOhqvXIlyIApjp+p3NtcpPG3FgaH5ZUQEZfWq6pMLm4aVj+8bw75ZA7OJOMolQtLeeIluBIPt&#10;kJm2eLjibREfO4PxndcoOzvITlNWNvPfERIOWMWU5kfUgr+KSyk9G4HTtmRGN7uDPNeyHurZJAHg&#10;JFe2Ti4eU/zVhWULRhVcOyImZG6+EQsApAB8crlbn4RHqozysHoO2SDTlyUdm4DU1IrkZNMZgndM&#10;Tdx26DktcpECXYx1kMYU/wBJK3anzyXh01T7WHRBzyeodgMuiKddk1JyNRh4TyK4ba45JRXSolw3&#10;KQhRhEqcfNMyVtM0uGe6jExrATRyOwx4nXSBTnzHYWdgwgtOLIRUMN8txi2RhQ3YtNLwFBkzBnGZ&#10;Abt9TnHwM5KeBO2Q4QGzFmMSrGd2pXpkJO3GqsJ9Y27XdvSjHjvmARu42QSmpArE37tQCvXLN0Yd&#10;IZHdSurkKeRANfDCBbu8eMYlGG7E4ZH6dvbEwpt/MAjdK5ZeTEE1A2zJEXntRlsr7dghr2wSDPT+&#10;aYWV0sZ5RCjLuDTvlMol3AnACg3q2tvqW0qhWHcZfjiA6XNkstabdW9m4e5UOrChHhhO7XDGDvbv&#10;UVpmeAfAegPhkJRdnp5cJVQ6TAqwFcx+TuqjPmgLqIxmgHXLoG3QaqAgXRXToONdvDJOPHKOS9/T&#10;C8gOu+JkS5YEKtE2LyMhoAfoymZczT1JdJRwQQAchbnnFFR4gDj1OTaTEIqK3guFCKKMKVOIJcSW&#10;KPVfLpot3AU9sINurz4TFDXMKhh6w2yYBDXiET9SmNPH95EKrgMi54xD+FVqGXgY9+lcgNm/jER9&#10;KXzRGOuXAuGZ2hjuaZY1iVphaSmnpk0/hmPIOzxeoU3NK4Ppua0xDDIOHZbJGqx8x1wg24k4gCwo&#10;LRxyOSOzGMiUwWK0eOik8vfIWXY4oAjdD+mqPVNiMkkw4V0OsG0YqFB96YRB02qO+6X3U3qOX8Tm&#10;SA6uRQj06YWLulMBRad6fLE68ZVB98xpbOXhxmS76snOv7Fcjbm+CeT/AP/QMre4aA1XNQJuhx5j&#10;FMwIr1eS7SfrxnDickjj3ig5I3iNGqCMwpRpxJTIcJXHRjha/Gl3r/Wk/mwpGaXem1hbNKPUlYrG&#10;vU5kwx27jTwlNFzxRTIGtycuniB5JzxlBK3DofiO+YUo8LrTlkpPMx2qaZDitpllKwEnbfIsRIlV&#10;WB22AORbhjJXPE6UDAjAssRCp9Sk4h2ooPSuWcBbo6WRQ5iJNBkLaZYCvjsJGIFCAfHJAEtuPRkl&#10;EyW8Xri0TYgVJy0Yr2d3/J/ptVgS3ilCiMtXYMelcyYYohyIaARFoK4uHupzG4A9PYUwwO7PU4RG&#10;OyIYKBudgM3XiCIeZmxq/mVr1AOlCM1s8nGW7AdnnV/8DvT+Y5KJc+CXrIyuHGxG4zJEmcZcKefp&#10;+bUQq3Lcyg4gnwzDybuz02ETNlCzR1b4e+RiW7Nho7Ir9JyKUWdmZUFAPDJSlbr5YqRNsjqhaOoV&#10;jvlfE48hSKiP1OSq70w3bC0301otRYxyxgg7jMacGyiBsl+qaUbdiFFAMrjKixgbY+sriXi3TM4b&#10;uVGNhdewCErNKta9B45KK1SCnleahdOAHSuTapi1FizEAdTgJYCKb2Wk3BoaA5izyB2uky8JanRo&#10;2od8iN3fyzbNpC7x+oB8IPXJkPNagWbdJOI4zTdu2EBwJBKRc1J5b5cIsAjrLT/XiNxJUKOmAimU&#10;pUjvqCekJAlAejZSZMOJLLrTyPiOSjkZGdqHouEK02y208dq1jpMlySFoCBXfHiZBebOSOvKn0HK&#10;zNgUJKGDb5IFgiYrGKSP1GajdlGS4qZBGW0gi+CNeveuRu+bm4sBmnq6nMLYxIAI+hNN8rIa82Ew&#10;2KnYaBFeo1zcN6UIP0nIUWj6Uq1C1tQ3+jH4R4nfLItgJ6pRBE5nAG9Tlzm6fJwlPYLiGKQrcxrI&#10;K98jw2zzy4ynsuk6bcxetaOFYj7FcpNxdVkgYsWvbSZagAD2wRkFjJ1kkvIIVqfHGW/J2WLVGHJG&#10;S2jIvPmV9srEqdzp5yy7lALNLM/pV+EeGXAByTllFNbCEJFzlUmvgcpkWzHklIKq2EEsnIV496nJ&#10;xLp9ViPVFGzWMEKBjdumOynfSK0XBfib37YAogSlk0apGEGxO5y21EUouI+L7bjxy0FIg2SFXjSh&#10;PfCG2VAICa3bt3ywFxkK8PD7WWgq13otaY2qPtbCUsGj65AlhxUj5YXQ0fY5RaLtRSd1BjXqcBVR&#10;9Pi1TjbIFFfWn2CAfTkOFNohZZVFCR740z40LKis9U+nJg0gSULhSx+WWRkztMrBGjjLOwAP7I3y&#10;Epu1wY7FlVhW3RubVNe2Ul2Qjtsj5n+EFBRD9+RIthiymJQ+o26IqqhqW3qe2Qjs55nxpdLG9uQa&#10;Bj1y+MraZY62R1tcSSUqvEZMkF188RibCjd1MvX4cpoOXiyFWQx0BWtB45ExdjHLJG6erTuq1CKe&#10;5wxCNVM0vvpeL/uzUDavbBkDjaWRSiZ5biSop4YA55mbTSBPSjAIHz748TOWHiV45PfbLYyt02q0&#10;wg2jc5K/sjLC6aJ3UbolanqD0zEJejwGJCGhVl3bY1riC7GPqDILS4drcpQ0/my7YvPaqNFGfXFj&#10;t/TjUsT1yLq5pLJGznkdq5cDTTSmylkqN6HCSmk9sdFWVFmmPw+GUSkzqk+jhSCPlGKDwGVEIJQ0&#10;waQVAAXviJMTG0pmjiZupBy+MnFnhI5KDRkHvlluNwkc20QjrkgWJVFNOgpkrYhGwalJDEYI6BSd&#10;65PiZkqLzlzVjU5USxpT4ljy2pjSr1gLNUb/AE4QEhHRzMnwooHbrloSmdpazyAszKq5cASleZJo&#10;+uAmkcTQvmRebkCnbvh4k2vS5kCLcTf3THx3yPFaUYt0CAU+z75JPJeHDHxrjSLVIpBETXfFIUL+&#10;krKzKWUDcDAwSSSh2Ipv3wgp2RdnK0ZDA0r4ZYCzBZALwNEKjcHauRJTJQnlZxVvoyFsFC8VjHzT&#10;qO2NoOyX2jF1dT9qm+V221siNN9WOGh6A0pkwUIu5jpAX74CwkhDC6RVPw8t6nwwILEdckYyLGKH&#10;4qfRlZjbLGN0zmmRPShHxMq0IAxOzZLcrzZTMC/GgH0ZUYktd0rQTmBSpFctjKuaCbULl3mbktRX&#10;rkJSvkwApEaRKjc4inIn9qleOGFNhRNrbxQMkkjAmv2csjDqiLIreAshmNMtpkRSCv6m3PA0H7WV&#10;yNMWI3Uta0rmISWSELcqChwWhHNPFI6l0Cqq0oB1y0EFiVF5o5COQoBkSilCQqD8JqMgtLUQyGgo&#10;Pnkglkvl7UDBEYQvI1+1mXCQbuaY3zM6MWBP0YzLTSnY6MkcP1u4YBSK0OURxy5luO2zHrqQMT6e&#10;47ZjlrtABgD8QrkghwDEch0ySrN8iq4LitrzRdjh96hlHllY/q5dE/eA7vmbACtmyQpM0oxYtvtk&#10;jbBZbHgxI6HbEJBRifCf3vSnbDV81YzfsqyMw6V2zEmKOzGKO06ORLcOppWpp2zIgdklAahM8uxb&#10;kT4ZXkLFLZYOJA5deu3TMfhZWuW39VljiPJiaDJDHaDurNby2clHoGGEQMVEkHICxFepyKBuijaI&#10;XpAxAA3r45Zw1ySCiLSANE0jH51yQFqQhVLs/CJas3QZX1UBXMjRLxlXifDLAaQt9VUFSAT4nACG&#10;VWm1uls1ugWokO7ZcIhMhSheKpXpsMhJglTVRgQdx3GUg0WcTTIYZmlgM6k+GZJNrJLJQy79cxyU&#10;Aofi8hoak+GDmlYYOJq2ww1TG1JmetVO2DiVM9LkZR6gO9dsugSlF3EfIBv2q75MsQiI5I/2BT2w&#10;gMlzXdCATtkiU81LUYA1JE6HrTKpRtjyWG3ihYdelThEUkpdcz+rITSgHSuQlJgFS1uPtq45BhTb&#10;tgEgObbVr4NPd5EG4Wu59sAIJURRepzxQVii+IgU5e+XSoNZShr4n4Rsco8Rmta5ehXsfDAZWhu1&#10;KrUk0OGKoz62QBUcst4kIee9buMgZpQjXUjDgOh6jKjNC+AMH+Hf2OMVVblVBKS/C2TkFDkuAoHH&#10;cDCCrUkpm+FAK4yNqFJjwFG/DIclUJJV4kDr45WStKaTUdTSgHWmMSkBkNpqa3C+mAdumZsZApIV&#10;kYu5J2GKAvZPSXbrhpissKrLsKkilMiGQTHgI95B8QyZVIdSLSszMScxsiAkVwMxWRUPq/qUqRU5&#10;ZFi6eydWPh45OkWiLNntFb0wvxdSRk4ypmSFqwmtagk5SWIVEhZDyYYgKihbGnKm2XAIRsSEU4b1&#10;y0LaLSU8qkYRJKswA+PucktKbua7UyJKoi1Ksfi64hIRk83rIEOwGTtSgmtiu6nKqVdDHxNTvkgq&#10;8qyAmm2EqqwTcKMDU4QWSLeRnAkXcHJIbCgmpPTFUTGKbVwpUmNWpgKG6DpTFUNcxAL03wEIS+Vf&#10;uytVJj4dMIKtoI2IMlaV3pioREUQFSu6HpXrgpac0XLZcKu9H0TXriFXqa9ckhTYmQ8U3OK2oE8R&#10;8WBUPcQVQSfsnpkCEckGVCdO+Q5JXQpF8SyAliPh9skAhs2hQciDQ5ExpNoYxsxou2RtUrvYJZrj&#10;glWpQVyMpJCdWVtLCQrKVBy2JIZXadRn0yOIGWhjSstftL1rXCkbNXt0zj4u+EyQUNBCxPNtx2yt&#10;btEPbE79slSov0iUHtkqS3GabeGEK6pc074ocsgXl4HrgSgpuNGINB2yJY0l3Jn+z1yviSiba3kX&#10;42PywiytoidTN8Z8MnalDelw3ORQsaTf5ZK1cstSFO2Nqrxxeo4XFaRD2oTfDSUE68CT0wIUFtZA&#10;rTbcRkCLVyXHHY42huSZmGyn7sbSsW6etG2wcaVE3LINjjxopS9UsxODitCY6XCzuJuiL1ycTbMJ&#10;/KAh+EbUy1VyYpXkVGFWmH3YqotE1eSkimRUGkPdSvxPU7YDJSx10eRyKHKCbYhLrob/ACyueyhA&#10;vVzQ1ysyVD3FUjPHCJKk0R4tXLkhNrVwu4xCAnFrGFFeP34EBNYbjtloK0rsRSork1tDerRxyGxy&#10;FqiCVWtBUZKlcZiRhQtUq5p0JxVc6iM741Sro5Ty5DFKu91yUKw6YUqMkqvRRTIlVeKIsAeg7YhD&#10;Zi4t740ldHGF+GvU4QFdPHxYE9BiUKb1lO32RilwiVsCo6wPpkRVoDhiyTCo3AyxUPMwVT44FSiV&#10;3YEDoeuRtjalBK0VVPfpjabtFKATVjQd6YLQt5oZAoai+JwJb9UVoNxhQW2n4ivh2w2hZJehxQ7Y&#10;pVLWQFuXbAoXz3BhfkpqMJVAz3yu1QKHIGSKQT3oOR4lWfXWXdMHEkKa3UrMSG3O+R47VWt5Z7li&#10;g3A64bRaIv8ARJbsIin4u2SIJSNktufJ0gqpUFqda5DgITxUoQ+XJoFrItAMhwlPGmtjYlBUGgOW&#10;xDEpkG9NSg6HrlqGilF5t0GKaRNtJAoBQk9yCMKVt7crI4Mew8cJVw1RmTgwHw98RJShHu2kIA6e&#10;2AlALpp2i8CKZFbU35BVklUhW6e+BVNZN6rsRgRdL2d61Y1J8MaTxLXkalDgtbXhmUAoThteSqhc&#10;9ckCi10ikLVcNqotKyio3wWraXHIb4btVsjVG2BbU2bcADFCKikqABklVo3AryxSh5mJagqRgJQS&#10;rIpYdaCmISF9uRToK40lc6rIPixQpvabVUbZGlVLW3o3qSClOgGABKIC/FUfRltK07evVdhTDaUM&#10;ZHjHGM7A1yF0q+3nTg3q/aJqKYQVWUZgQa0ONsVNLQMKOKAdMBWm4QsbciKgdRgVGGT0wGQ7EVyb&#10;JBS3RBMgqDXY4kraXz3Xqtyckt75XKabtDQKZH2NO4+eU2hObVriYiHiOVK+G2XDdFohG9KsbChw&#10;qFSJW69zhCW5Kqd8KtFShD03ORtURA5O/bCClVNWFe2TQsLBtuuBV7SCNCPuwgJSy4LHdT8NaEYC&#10;UOiQFTkQhDmtw1D8KgYSqJhQpSnTvgCo3lxp4ZJKqygCo3yStmXbYUOKUHMzOw49a5EoXB+AKftd&#10;zgtW1bwONq085c+ONpd6lD8sFqvjuQp+LphtC95ldqA/LJWqHnlCgr374LQ2nSuRSpyOAOu+FV0e&#10;otCOIAOEGlVo5y27UIw2qyVlJ2wFClURMGb7JxpUHdJwaq9GOKlE2LUjZSP3g75EKGxbM6gMTvvi&#10;QrhYDuxP04KVz6co3oPowcK0pFQx9NqAeFcapCo9qsJqr/RkqZOEr1qpqB2wEoTCMrQOvfJhLrpq&#10;gEitMkqVyTxnYbGuVpUgyyirOCf5cLFoW5nI4fdkaQFeLlADGVBOEBKiEKDoTU9RhQ16fxEFaHAq&#10;pFfyQAoijEbJtQkvl6BSGPXJEoQb3J6rQZWVXLIbj7ZIam1B1yKlcbVXU0O461xQqWlvKGAWgA3r&#10;kd0hNr0pInKtSBl43SVCCU+n6cgHDscCoCWh+FDUd8BCCoKAJUUk8Ae+RtimUZhMbVb467ZOIbAv&#10;SGWeQGIhgo3yZCrXjZ1NdvfI7qhnJkI5GtNq4FKsbZuFakgYaQAgZo+K1YEV6HKyENxWIn/umBbw&#10;wAKtKUJQqAR3w0i0NK5BFNsBSvS5ljFQNiN8AKq9tqFxbtVdgex6b5YJJBRUss4csyjkRk7W7TCJ&#10;7Z0EkbAEDcHrXJc1pL72SNm338DgIQUgvqlvEZRKKLQxZgvEdMq5Laonwx/EpLeOStiFSLT7hl50&#10;HE748KbV0tvTPA/DtUEZOMEovTfMSo5tpowQgqGBoRlwFM9k2tFk1QiZHIiG1R1OTKldOJIZfSJq&#10;tNiRkaQVBpVto2Y/aO1MiErBpq+gZDSrCoPfARaAGJXcYZZAewx4aZpJ5SPHVloeOx3xm1l6Za3M&#10;UMoZjybucMWVJiuoJI1B1PTLaSg59MDS85iCrHceGJ3QbR0dlbQKeGy/PIcCeFtJLVj8BU08DkuG&#10;lpRurcyOr0FAaYoK27tlg+MIGr0PvgEVpShsoHWspPqn7seFHDaFvUC/BxIB6YOGlQE9tKOKICFO&#10;9MrTayWNYYxG5py6mn2cVBUWItSBXktR8Q64SaU7o176O7NZQX7Ak0yQktoaZWWP1WB9IHY4aYpP&#10;ciS8P7noN8hdJa0a39S4cSRCQqBSppQ4CxITlZGSUyMPRjpuMIjSQEpvdVRnb0Aq79RthkXKhiCE&#10;eSE/FJIOR+nMUzLkRi0lqko5cwB8soMmwRRtrpVSCXBTKuJaKN/Q8K7oxX/VORJTRXG1htV5k9PH&#10;BVpAQdxqkbAx26F2O1T2y2MaU7ICPSJZDWQ9ewwnJSLR1voZWgO2VGZKEwjs7WI0lBJwAd6Nyioj&#10;aIf3a8fc4eEM4xYP5lvluLr0qKVBoGHfMkR2dxgjw82MzOUmKLvvkJB22PJ3I34WhZZF+OmxyoFz&#10;Zi0pSoIAy0uDE0U1gmRV5MBUZRTfkJkFeO7EhJUdMvDpdRh4d0ou5yjllNCcyBG3X4shCXCR5XoC&#10;Sa1rkuFsnmp0V5JbSeorEOMeFwcmcyR1trNyorGzq1eqnrjsHAkU1g82aqkfAyb9eRG+AGLAJTcT&#10;TXTtK5Lkn4jl5mglZZQkSVapB7dsqJtrkbTGTQmYGRFIXG0UhBD9XYGOte+VEW2SpmVjqwdxO8QI&#10;CgEeH+VlFU1ovUpVuLY8GDhu1OmTgQ2RYDfWnBvfMi0IeSEMAKUPTG0Iu2tniUxSU4sNjlZkyCK4&#10;zQxcYWII8MAk2idJXLaO55GpfLeNr4mUeVru54fUGkKqfHtmLOVFuhlpMWso9PJUyc2JrtkuK27i&#10;71C2dVJkqKVO3fBJoK12qeWVMChpnk7dMmGK6OKJ0LN1pkSaQuhtfRO32WGAm0rnQE1HbpgtKvHb&#10;FhzDb+ByNrSuY43+ImjYbKS08MfVn/DBaKUrmD0FrJurCoIwc0EIYIqqJQSQe2S5qGmuKglRsPvy&#10;QgzQRv1qVbc9snwKpfvH+GLdj2wMWpIxHHRz8fWuSiFSme5anGtcuEUclISvJRBucNUxRQhQLUje&#10;mQtKXXbg7fdmREMjK1CG3dz02yUi1jmmdp9WtPikFScxZXJ3+m8OAuSld3CzN8NAMlCNOVlzQPJQ&#10;kdSBt0ywBwZTj0WGSmEhYTTu00eeexN+Cvpr2P2tspIc7HlJ6KCTxvHv9vIGFOyx5bU3fl9s5ICl&#10;me9DxcDKBJ9iu+WF1E8hJ2ThlFlvbr+7O5ykx4m/HqRDaUUuvpYJKNx3O9csiCG+ZhLelOJogwJ3&#10;GAgswYLJZApJXpWoxEXFIF2qxzrMeYG4wGNOXGcJ9EQuqTUNG28MRFjPOQKiEAt/IpYnfkcsMAXF&#10;x6sxO6Js9UuIm5RDc5DgAb/zBydFlzcXWoTD1FLv2AFctBADgZ5iPMJl/hu/jiE0sZRCKjI3brzq&#10;L5JfKhQgN45Iwpvw6knZDvAOXIbDI25E41uG44P3lGqRhcWQkeSPWO1rxV+LeDZERauEx5oaWGOp&#10;5MCewGWxFNEypTrJKgHCi9jgpYYjJu1jRQQ5AIyqRJd7psAj9SOjWOdRHIduxyiyHajHGYopbd2y&#10;wuUQ8hmXA28/qsIxnZBxmeGQSQ1BHhluzquAy5I6a5ZkrIKMcjGVNhwkc0qlNdsutokpgYlqKMgl&#10;OydRlMw245UWRWmqvZp8IoCKHMMxsvU4s0RHk7T5oJ5S0jUr45aYOONXR5IW+RObFKca5KIpmZGe&#10;6BKPEeRHwnCXW5+INBIWNT1xstOKAkd3SJGwom2EFzpY4jkirDVWtYDbOilan4u++MhbDHlEOaWz&#10;SoZixHwn8MuiHXZ8gkdkTY6hBErRzRhg32W7jHhccGmoJjEzFPsnBKLn4c1FuAPJLRcplQdgNSei&#10;InsZCfiJr75WJhwsxlPcty2MSJyr8XhiJlwxBNvK3l9dXdjPVYUFdsZSb/FrYKeoxixlaOD7I2GW&#10;DHYdxiz8ASdrhlY174nG5A1Ko0Z4B1PXIMuO+SsjNDup+LoflkS2RF80eJ4JECCte9chdNksQmKK&#10;ldsOIVxsO+ZMZW6HPpjjKjBKITwBqpwSiz0+aldoRQsCKnKOJyc2YdyXXURA3NTl0TbrzktBJO0T&#10;HYV98t4bRGYCLkngmiBUcZB1ysQcg5h0Q9rPGX/fVI6HJSjTWMwnsU2f9HSRlRUHK4guQYRpLomS&#10;PbqO2WTZYogFfMVB5L9nK3JykR+lDispPA0pk+TRZnyQdypBo2XRNuq1F3upq/Y5J18mmYHphYqs&#10;co40OQpIVYCXOxpkJNuOdHZG/WZeHo1+H5ZVTsuM0//RFI1emc9bzSvE7IeSmmXRnTKEzFMxdpdp&#10;wkHx9j/zVlpqbl3HIP6SGlgaI0P35imBDhzx8KK0mxN3LQ/ZG5y3HiJcjT4uI7pjqttd3A9C3ULE&#10;Pelcv8OZ5D0vYaXJjxjdXjsJbaFBtyHvkzGQdfqT4huLU1n9YUklQw8DhliMw6vLpiN0H+inoHdl&#10;UHpXMCWCQYY9FKa6zghS4VOauQegyzHhc/H2eYbkJuhiSdwrVan2adMy+ABzxi2vhSaKeII0twxZ&#10;+VAK5TDCDuXKy6MSOyK1Z19KFjstemHJjApOnxXcV1rcIxd1A4ItQMtEYjkxnpwOiFZ2MSXRdixb&#10;7PbIcI5uQIgHhpXAVL8k7c02y0RF7MTL0/1VaK2W3UF0qVBqSf8AiOPAA1Ty31S4LHT1aH1CScol&#10;wxddq9VY4UJMGkqCaAZjmZPN5+Q4khuVreRe1Rl2Ny9PHhDCNSMRuJVc8aMaZlxDmRFhKJat0yy2&#10;YjaM03SpGrNUcfA98pnMO802kkRaYq6lyRQEbUzGLuMGGuahfwRhRK7ANUUGTx20avFHmm1zqcdl&#10;GqUryUEYTG3mckLKFWRpYwwO7Y00mNJ/5acxLy25DpXIzb+QVfNGpKyxuGBZvtAZQI2jFz3YdfTJ&#10;Usgp4ZkwdvOIrZDx3Idw85JI6eGXU4fC1qN36rAggrhEXHkHaagkuFr0yMhsmAFstmQp1kVR2oc1&#10;pibej0+GMwktyxR/3e69zTL4hyeEQKotwvpFFHXCyyYscgl8wKoSexplkXS5tMI7pVGw5kt3zKAd&#10;PIJrb3zyQrD2XamRkWiQtGC5YKqsaqCDTIUwKtqV19aVnNB4AZAxDXVJKJOWxOEBuARTKxi4oaE7&#10;4pVdOhjUD1yygjqBXBVsiNkuvJlWUotSAdidssEGICJvAkIHpuHBG9OxyJigBQi+M0HU9MapzseQ&#10;g0GQW7PBafVmYUJBPjkeK3YZsNjikV1/cNJCEQkr/n+zkLp0sxuxucNGagVHjlo3YjdMEspIbX1Z&#10;Rx57jAZOVKJih40jlFB1+eJlTs9PjGQImzke0lB4h+4w8YLTnw8Oyb391HfJ6rcUkA+z45jmDqZQ&#10;o7JXNJ6dAtd/DBTs9PwD6le1sPrhAFS3hXIi3ocMI1YUJ3igkIpQjbJhvhGPVWtbwR/EwqvhkTG2&#10;yWED6fSiEuo5ZA8IIr2OECnW6jHKvUjUkkk7b4XnZRWKOZoeh64KTHIQFs0cbKeDKFHiKscmGklK&#10;3jUglgKjCHNGQALJLYXBHpNX2IyYNOFKVtQWaqrK+zdq4eJgQld1Ymp9vDLIyRVISGE8+I6jxy20&#10;lHAmH4q0PtlZa17XNJFaYlgCCR4jEAJATG5v7W5lBhgEKH8chIdzFCXluJpeMXSvXIDZEQmL29sk&#10;CxuACO9N8rtnSBudhX7skCqCST4iWHTJsgUSZlYcQoA98CXLHU1BpjzbYTITFBEYzx3YDbKzF22L&#10;UGqRKyRvCo/aHbExLkYyLsqN5IJ4+SrTjtXIiLfk1AP0pfIvE8iae2WAJGUn6kws/jjO1Qclw015&#10;NWT6VFSWPpgAjIFsxY73U2cGT0wOgphMWUcxiaTC2AjUs1KAZC6c2fDLm0l1CymvU5UQS34+EDZQ&#10;esQrwPjUZIM5GI3VRIwQciKHAQ3Y8okr6evqy+mm4yUS4WuAITa5sFRaDYU3yZlTzHDZQSNbiMxk&#10;hxTauVF3uLAa2Q1tCBIDP9geGGIc6VxjsnVveQzfZFFXsMuMXnMpJO6PdopUO4U02oMq5OHOKSPA&#10;3Lia8B3plttYRBsGfaEEr44OJnVMjsIWNsIia/PtlZSd0S8SxUDvTwHbBTGihZzJODHAOXv2wUtL&#10;INMEJ/euPuwFLd/beoQEFfkNziJENEsdpddW0lsPjWmXxJcWUaQ6RvL9nLwLcchc8RH2hgIphal8&#10;aGoGBmJKkHxHcYQrbni1P1YUBViZU+LrhBTaLttUlU9dvA5eMiRJMDqE1+4lcqQm1OmN3ySh7uXk&#10;xG30ZGSLQxmLEKakeH/NuREyWSYQzMF9gMsBW0TFd1NOuTBW1eW6agApiSqnHczIarkbW0JqTyOR&#10;QdTjxMaUbeWSWThx4jwOHitkE8TmKK3TxwptGemWbiN8BCXSQFkKHauBBQ1jpkcJkD/aYUByIgz4&#10;kVZ23GMqxBockAxdcoZF9MbDEoQ94fhVnAPHscBYyYZq8nOdnoAa127YAmLIdOlP6OMjUrTbbLDs&#10;2TFKY1CQ09Xdcr4ms7okRQyjnGdz1Bw8FseGkHdqCOC9cqkKQiNK9SAmijiRvk4bM7QEp+MN/ldP&#10;pyBNlMGSmcKNiOlaDMlMil2oXoaH0lND+1lOQsCx2Za7ZhEKraeII3JuNhxNPnlscd80IR5Wbqeh&#10;2yJA6LFsRll5UyJSXBYwDzrXsMkAq1AYyHI2G9D3yQUMv8t2sM8JuXIV2OwH7IzKGNulEhHSrUMr&#10;H4TthMaagl2pgJCEMnIDotcZnZEiSxmRyOhpXNeqH4kn2xCqgJA49vDJLbvTph4UWuDMoIU43SWu&#10;CnoatXpjseaQyPSJy6lIV4rXcZnRIrZsTG4j4/ZPzGA7NbVqHkrUfIYQbZUmBt2UAMd/bEhBSHUb&#10;KUEyMvw5jygbQDS62R5aRBjxUUpl4TzUp9PCOULAEfflRiWKkdHMo5K3w+JyMsa3SDAeIho2HwGo&#10;yIJCRJFWsF3rjtyYUTqaZbvNkQeaCuLZY3aLqVNMoMOFrBtbE0w+GOnvXJQssgq20gflAzhAdyT3&#10;/wBXLN082oy0QEqsKgmlMiNl5NXMhkIZjUkVxmWIQszkVVemUswyDTdQkWzSNUWlKA98zIkUmS2e&#10;F1hLNkZNSSyHj1zEtsTzy9c+rEY2Y7NsntmZCXEGRVb66hVykQFPHGVBqSO4mFTx/DMcy7k8kMzH&#10;ochaqz3qCIRhQCB95yfGkhFaXyMZY9K7ZZA2qNvXJ+QyciwQ0M9DRwTkBNmrPUipyZLHkoRXkkbF&#10;eRpgEmVqzXjE8nNQMs4mPNCXt6krH01IGY85BNJp5WlUSyLJQBgDQ98uxiw2gWE1nuBDP+7+yRkz&#10;ERauqSXNu8zvKoJUHc5QYkryS6RIkNafF3ykxAULY25149cISoFTvvTIEFAR0SPbpWTpTYZfGJrd&#10;KDmmVqkZSShTWTivKm/jgFKqx3zoa0G2WCVKpTzmVi5O5wSlaFFZWTZTTKwaZIiKRUNdy2WAope9&#10;s1RzNA2JCqckcaVpU+ByFItwtvg9VR8I2J98TFbpG6RQuA54oOpy3G2puj83KJ0zJtginCseK7mm&#10;EobsbTjWXoa5ABkExkQyivU0y2kFLUslmZldTwA3I7HKOBWPXkaISqgkjxyiQAYBKGmEbfCKkZAE&#10;Mly3gJ5OvL2ydpCtEG5cXUgHfcYhijCFjX4ctQqLbl1qCK/PDw2nkioIJAvHtkgKTaNitCm+Kq8l&#10;sNncbe2KabniE28SkADvh5qUMkbgEBanxORVWt7c9T17gYbWkQbZqdckqkYWGwyKqsNox3bCAlSu&#10;RxYp2GJQhUk9MmncUwBUz08kJwY+4ywMleT4evXChxuQNh1wpRAIIxQ2BTFVKVeW5wFUG8cYqXrX&#10;tTI8KENHaiUEk0GQpabW2C9d6YaVUUjoMklWe5CRekowqShbi6QAU2J6nAShQa7NPh3wWhuOQ1+H&#10;qcFp5LbkKnwnqcBQrNEJkWI9AMKSEHNY8ByysxYqMdjOzc1FBle7NMpIAycW3YZfSEO9gkX7xRQe&#10;BOR4ELrW2R5PUCivjkuEFIRzoR9reuTIVRK0O2RVWiQ1GEK3NDXY4SqvFbBY+TMagdMICVqDkgP3&#10;4qrRzEGh6UpklUXJBIHU9MBQtUuW4rUN+rIptUe2ZAR1r1wKhJLfmaEZG0Uvit1j2oMQE0qiEvse&#10;mSRSIjhCbZKktTQLTpviQhLprQSvRfhysxRS39Gen1OPClEQR8GA/HJBQipIWc1rUZNUv1G1KqPf&#10;K5BVO/TgI4V77k4qhXeKIsK1IGxyOyKU45ZoQs7fZboMAKol3jvFbgPiArk9ipSiY5RLZQvsyJyE&#10;A2B3OGMrWmTRgLDwUUFKZkRFMl6ylqE7GlMNpRigndskqpxxQ1x2rirTAAYqp+ly28cFKgLlEjkK&#10;UFCOuQMQEMWvIDzNBtXMWcWKWTRlTUjKCErJ7ZgB6o4g4QKYsdqBMyr9mu2ZDMJij8Rt44VpkURA&#10;iDVxCCqRygJyr8VafRkLpkqJcnp298sE2JC1pSxoBUYmVqF317iKEY8alTF1XDxrSojiTcHBdoRC&#10;qTtWuWBK8uIxUdcbpXGT1BhtCrYw+o5fsuBKMechwFGTKV6sH36HAtKzwDthVCXpoppgKChwxdRs&#10;anAoVYiD1xSERbvSTiRXwxCU0Y8BRdq5YqnLGStCNz0xVBSxqlQ/hkaRSFQIp5Hc4EIueP1IxIAA&#10;p98kQlAG35bHplKFcxxqRwrTxySUPcLQ7b4lUOEeQ/DkVREEcsWzCoxC23dfvz8PwnuMJKEDLZEm&#10;i7nKjFUM1uV2I3yHCtrGUkb9fDAttJC/UA1xAKkshso/qSDiB8W5zJiKSEZFd8zuBQZZaV31gKOT&#10;0rhVZJdrItBQnwxtaUiORJ4hR4DIopxhHYVwrSlGnxMr7LSvywWhUhSI/CORFNyMQEqctrU/D8xg&#10;IQoSWzIK+ORWlNTQU7nCCtKExIqrYCVWzXcsqqjseK9BkOJkZWtjkJ69MRJimdvLFG6lyVp3Ay6J&#10;TTcsHqsW6gnr7YyYlER0SPgOi9MADJRSXhVtjv3woqlcSpcjiRQnwxCaQMsLISvhgIYoUwkHkT8P&#10;emQSu9Y8uKmq5K0L1kB6imG1VFm4bU3r1w2qIJpseuFVQqrDkD2wqhnBXdjkUhVtWLqJV+yppgtK&#10;Imj5rzXCq+KNkpU7UwBVSNxuTkkrfV3oMKVt1ICnSnuMULJoVK0j2FBXIkIRFvaBEWtCe+IiqsYq&#10;b7ZOkqF2tfjTt1xKlBtAn2malcgAiliXCqeMlWUDtkgqlb6gK+kE51O2DiVUd47lvSeIKV8cBpBC&#10;0wxqfgQAjuMhS0irRafGjfHTr7ZOLIKUlwrsfUPxDviSqM0xitS29RtjEpVCplc8xsOmSKFZaxLT&#10;Zq4BsqnGo7bCuK0rEkA4UqEsdRscBQpyApHQ/PFKEkk4dN64LQpTTcTQd8UWppVzxXAhNIokdgVr&#10;xpuPfJhkqrERthVunHYjFK0gncYoQUs3ptXpkSqkk/rSiOvEMftZFUUlszycEYEeOERQuuAIDQ7e&#10;2JjSoSW4JFKbeORtXKyqnx7OcKttKVUMAdu+ELbo7kFmLrVm6YAVKoH+AAdcKFKc1AAxSst4mO5+&#10;jIqqsTDXj264VU1laQl60A6YkrbTmSc0YV44bW3LwLASHiF3+nJWrb3TJXhtXuO+KVKXVGenM9qb&#10;YOJbda3ishcA8gdyMgJWhufVGmARjxA2rk+JbQZkVWJpz8DlZlapnYn6wtWoGrQDDE2vNHyx+hET&#10;QFvbJ8KeSFSQT9KrgW0PJeshoWJXufbCdltK7iZGkLKTTtlcihSS3kkYvGwFO5OV2VCZaVK1SqtS&#10;VTt4HLYlCIuJ3LnlQsdtstUqN0zAoEJDeGRK2rcmLVbevXEJS+6k9KQ8e2A7IQz3LGpI3OVGa0sg&#10;uAjDkgcA1ocgJpVBclZfVjHE9hkrDG0VEZJpAVILtk7VO572OCPgPtAb7d8uDNLLrUZZRxIAXpt3&#10;wcS2gWmanGtAMqMltqBpldXK1U/qyNljaImtqkumwrWuSIQXSXbhPTNDTuMFshsqadymnAiYxmm/&#10;vlgTaZvAYDxk3JBOSoraTXcyRE8AR88idkFDrfuVoHNKdBkeOltVtGE6Msrmo3UHocbtiEztruFB&#10;8CcHXuv/ABtkgaZABS1NU4LIn2mBLfPCTaSAkzSgbkVplJYIV5Cx22B2yNsCjLjkkaiQnmACD7ZO&#10;2aZlmuCKkk0AywJQ0wkjfgm7eGFbUHqftVr3BwEsbUoo1f4m60P0ZEBUJOgUmm+QIRSItLcPQuwH&#10;sPi/4LIgMgrvF6b/AAk+nliSFa6aD01U1Watd+lMtATTCNZvXt7v6xCaMuWELTPvJ960liszb+pW&#10;oHY5QNkRlabz0J5CtffLbZUhWVJm4OPwyF0vNe1s5UrHsCKYBsoYreW5Ez23V2FPnhLIIDyz5dkh&#10;ujdyDZCQPnlRlbUd2TanAOS8Nidzl0QzULSUpJxuGAjGG0KsmomZuC14gbb5MFkSgb8yW6ciDQ++&#10;SEmNlXs57dhyEnBgtaEd8iZWkBObIfWIw8hPI9sgSqYOAI+A+jCEoeOOOAE8qHvXAd0BDrEskw9R&#10;yY+1MJKrLm3DPRZCHrRPfIAJKHllnZfQuFBNe4wWgoe/skjAkpUnsO2SAtFKcN/AqFZIuTjwGNKE&#10;PYMt66xSuwiLbgeGEypimN5bxWgZbQhYyO/XAIWzApj9pqVtYl2lUmQ7qe2ROzZHGZJfqGty3pr0&#10;X+UYTMORGNcku58l22bwzHlJsCmH4HiwHscgztGW06K1GYAZTINgKZK9sRVZvoOV0U1aM+swRCqS&#10;ip7YAEUg7m/RjvRyPE5ZEIKl+lpQKRJ9AwmNosBtNUvvtIgH0ZHhCBktUOs34HxgL9GPCE8Xkoy3&#10;tw4r6jAnwyQFJJWw2txfq6rPxI7O1K5JYzILF9StJ4pDHOVFO9a5bTtITJSpmMcoCUPuMrlG3Oxz&#10;oo83XrrxOzeOY1U7iMrCXVMEle4OXcw68+ko9peSl2TlUdsrApObLLlEIiKNfSBEgSoqRlokHWyw&#10;5J80DLZLKfjbbxGT8SmUdAh0hks5D6Y5dgaY8duLk0hBbmt1jBa4WhPj1wCR6MZ4BCO6dW+jxMqT&#10;6WGdSN0cb/7DK5G3n8gdqCzS0jmi9Mr7ZGECGsS4UuVfqrcf2G65kUWJIKuEicUU0yIn3oTLRrUS&#10;FogSCe5bamTMwqaQaJal/QmQpIfssTVThJthVIn9EmyPGSPbxGRpUq1Nm0+QN1jfpgOK+TZE2k+r&#10;yorLPHvXfGAPVICTveevIG2Ay3hSi45y67nplRCEZbXTqCDlJCbV0uT4D7sBCERC6q4K7NgbIBGG&#10;0kX7R69MN0zK36nx+Ku/fBaLaZQTt2yJYkqZajVXfCxtRaYxk0pvkqtW2vuahcIgzC9Z1dSFPxDB&#10;wrS9Z1A3O/jg4GdKpkCMDID074eFNLpZgVoPskbZCkckbJch4kRqVVR1yICEDdq8QElPhO1Rk4hg&#10;ELcK4AcfEh60ywIJWJYJKeSkAeFN8BK83G0VAXjJHH78AQEqvWaU05H55fEUyQJtmJoKk5ZbAoqz&#10;jEXIuN6UyEgobaRXqgx4aSVGGzSNucgD16A5ZbAoieBwvwKAT2GSQELHpiu9bg0HhgZcRRcjW1qC&#10;I41kHY9xkoxtmgXt/rjcqUp2yR2czFhMuSikg58adMqkHYYo0aKPivHSNoxuh6jKap24yCOymptz&#10;0HTBIlvhGBdMUAAArgFrmEeislnHMoZAA4ODipY6cHekTcqeIDEq3cZOEqcTLpDLdK5WCn03FRlh&#10;ceuDYoqDSBfRtJBtw6rkOJxs0h/Cgrm0eJgrGtcupojOXVWsLerHaoHXMfIXbaYAKk9jE7VBCjBG&#10;ZcnLpuPkhDaxxOD9od65bxW4ktIAUdK0AT90ApHhlW5dgIxiNkdpDmBfrqODIuxU4us1GDj9RTU6&#10;9dXluUd6xLvxOZOONOiPpNBi+oyK5LpQU6Zk01CXCUEt7yFCKHMYwdhDV2KVEvmQU6ZHgcyGcBRY&#10;C4qerYRs1ZaytRQsWCnY4TJw4aezumdvdMn7mTdMqkHa4ajs16Fv64VjVD3yO7fKAtETWkcNJIh8&#10;I8cjzbpcMBslt26yPyT4cvjGnRaifEVAMyn4ckQ04IkFVdw8dHG+VgOflnYS2SLMkF084qaRVamS&#10;JcUhExAwNuvMZXIW3Y4kqv1p5H47hchwU50ZHkpvIVJGSAbOOkVbxyTL6n7IyuUqc3ATJNI7FLuH&#10;lWhGUCRBc+WGMxukjKI5SvhmVzdJKHDKkXb+m7p6wpH+0RlSMgU79I6kQGq++XQdfOSVSg1y8NBc&#10;poaYlCbII0i61OVEuZiwXuiLO3kA9WhVfHKpEFzYUEctZh8RzGMad9i4Zxr0pTcyiKXi24rl0Yug&#10;1cOE7Mq0TVYrW3IhaldiDldbsNNpuI2Uu1WQSjmu+ZcS7LJirkssRZ3EHCbaTxyiZIczDiEhug7m&#10;FbclF3XCDa5MPByQaTgtQE4SKcaGUgooW0hHqA/dlPE5E+KPqVzJFcIY5GoRhiCHGzagTjSXSR8T&#10;SMk08cywHTQlRX/XZBRWAIyrgco5weanPKQA4+7LBFxpSHRZdMtwodRQ03whpnMIFpB0yYDRxK9v&#10;bPNuvTISNORCJPJEXOlXFuBJKKL23yMZAtwxzU+VBQYac6EuEK9qPUQqeuVSbIjjClCnpyUPbCS1&#10;x9BWXi1fbJQcLUT4ignUdsudeVPfJMFWGB5fsCtMiTSjfkmVpY8WFeuUSlbsMWAjcoz6xv6VPiyn&#10;hLtvFFVT/9ILDeNH8L/fnPkW6AxtMobhJB8JyFU1EUiFam4yUZ0xBpGwXe3CQVGZUZAuXDKJbSRV&#10;tIYG5x/Z75lYzTMR4eSPelwBJGTXuM22LICE2eYVtWhkmtokStSd812cEnZ6TR5RHeSCCpYp6abs&#10;epwSnwBwdZrPElsr6qOUEB98wj6ju7PRzoNXVusN1A0S8QRvTLQKOzlRycUZWUTFC/1+TbYrhpql&#10;McAS2LQGn5u1VcE8QcrhhIcuWtEdkxn0957aNZCAV61OXHAZc3AGqjAkro7e2tX9QMOLLQqMtGIB&#10;xsmvBG6CmNnH/dcmPYE7DKSYwcTL2mTyWyam8ihVABApXvlf5kdHXnWEouRZDab7s3Uk9sJMpBzY&#10;ZaFlBSDgKDMWUXW5p2hZW2p0r3x8O2qM+FI7tAlyhG9K5dEU5GKRLz2/+KZ2PdjmSHYw5IAeo8nF&#10;BXLHIwwJOybRWF4UrIQijemYs5B6TFiyEfzIrYirPx7065B2MI7Vav8AoNpV9V5BQdsIlTRPTGR3&#10;KhqMXp8FAJ22rk4G3TarFGB9KLsYGKhXda02A7YZGnBji4yn+k8RCSCOaHvlUgSnJhMUDqq/WVJU&#10;CvtkI7MY490mXTOahmah8MmJh3uPSGQ5oS6sxENjXL4yt1+bEYlREKRoSxDfLLA4Z2RMF5GypGiU&#10;Ze/jkZ23aYC07q8oHrMKjsBvmFIPXwgK2Sy5uDBMCPs++WxFhxDIRluiVuVccxs3j2yJDPJjjL1B&#10;AyoXrvUeOSiHnNTlra25dDEMC3DmvLoMu4nUk2VSy0q4eZY1Xd+lTid0mK+4ge0cxPQsNtt8SGhD&#10;NOXPpgdciyAXw2qcgZB0xtBRBUNIQuy0oMr4nO0+DjQ93KYTRSRkom2zNgMNilFxIXPI7nMiLg1S&#10;2HkKhcJCQioHVUVyfiDdMNMwaZLqBQRB4/hdl3Wn/DZjyFNvi3zUItQWKz+yDITQse2QIap0eSWC&#10;R35KtOOSpgKDmvZnjVJW5Kgoow0HJOTi5q9lAsu9AanxyEjTm6QjkUx1fUBxjhCBPTFSR3yANuzP&#10;COaRS3gehU1zKjB0uoIvZG29wHTvUfhkZQcHipPI4YhCzTM5YpVKbDllRjTm49TPkCx+aMBq0+Vc&#10;gC7rEZLXExHIqePy2x2dnxkc0XZNVlHTAXIljGUUnXqqGDBu1KZEF1eo0YgHej6Sc2OzdMPE6MYD&#10;I0EJcL6S1AFMYlzMmh4RaF+vRBviTl7dMv4XTTjSrHOnIOnw03pgpr5NX8jTjkKGvgMaQFWK3iaE&#10;KtA/cnBbZVpBcW/ouabnLgWBQ0k4LA70GGmNUpCQzTAHapAydIpH3ZaOkTfsntgIYhHQzovAfZH7&#10;RpmNJsTSSS24f6OhmkI6kdMx92BCQXErSOeex8MvikKaoHqfAbZYlzRFqdh742zCtDE6j4d/ngtv&#10;hDic0jp8sJc7GRFVaMn4lBr3wXTbkyjoujclWRiRt0yTAT7m49HmnXmpqO+V8dMZZu9EiO5tgBsR&#10;k+K1EwVn6OuJzVGC5C3IGUjk0tk8Mi8yOuWguMclpl6gG1AQMjw2jxilc9o8sjOFovamVkU5+nzd&#10;65nAtio5cx2yIdvlmCNlFbduIeta9a4JFjp5Jzo5IcIKVPfDFu1QsJzd3SwtRgChG5GQlTqY6cnd&#10;IZYUlLyKQIweuQES7XDLh2U4Xj6KxOSGznGPGEwjkLsqHb5Zkg26LUaUjdkEEScAiCpPfKZOnnFE&#10;3MBCqhoDTcEZBxiFCztPioJRQfsgYbtsCboAV4rsaYCmkHcW5O8j8iOgAyIkmlG2S5uWNNo122PE&#10;5Pmx2RPOMN6cpII6bVyDIBDya16AIjDcuxOTivNj9xdvNN6kh5H3y4FrIBXfXBsSaHLg40sVphb6&#10;lxSi0NcnxOLKFLHuPU6jIEgtXDSpCpccV65KkBTkQxkhhvkGQU2BGAoVIjTc9cKW+bV2NPlhBpkA&#10;qjkoqKmuSu0FWgeTkGIoq42kFXlnLg1PXpkjJHNZH6gGx2yPEzCJ9WUABd8mJoc00h+3WmAkqtiM&#10;TPtUU6k5MKioJwJg4HKm2SBZRCYXE23Lp8smhFaen7svIevTDTMo3mCAtOmCmC4x1wKpxWQU8yev&#10;bBTIL3pUYkMUvuo+TnkKr75WWLDNY/vnoKYY7rHmncDEaXQYZFsmoBnAqQNxTfMclhS+1eT02jiU&#10;sK1JGPEeirKEtQ9chxEqmOkmaSb6vtRtyflmRAksuG0PqVskUpjBG2+QnGmsGihtOna5dkcmqigA&#10;y2J2byEbMB6XxgcsjJpKVS/D0FfnmIVUAErWStPbCCilL4a7Yqreoop498lstL4omu3YRRliN9uw&#10;wAXyZAL3CMlNwwxOyKtEaPMY5SuZGOZLcOTKkcvEUKVJ6Htl5YEMf1WBrYgNSp32zCyhASyezkhA&#10;aQUDdMppHJDgcTt1whHNplY798Nq3QjrjaurxNfDFVpJ+1hSGZaJAi2qMhHJxVq+OZ0BQZyCOnRI&#10;4DUVPjkyAwKHtJVXpuciGQV7i5YVI8MTKkWkEk814RByorN1OUGZlsF5q0d4um84ovjIP2ssB4VJ&#10;S25uJbyQyOdzlMpkqO9ENqL2kfoCvE+OWcdKTaCaEceTnixPQ5TIEsQKVIrgWiERykV6gd8nGXCG&#10;ziQbXJbZconK2IC63T1pAjvwFN2OMRaQGwnFjwPLqAadRhOzHktjjYuOQPEdcIJQFaa6qwdAFC7D&#10;5ZKU0IeSsxLMOvhlbMC2UaHbCa1Ib7SfZzNiNkyC3UFmcCJVp7ZXkvoxBSa5sZIXKTfCR2zF4Sni&#10;RGnIIE9YfzUzJxilJU7ndiwHEHoMjNhFB/tU7ZSGbnQHp9+EhiovEa0wITLTDxjI98yMZZFGXEiu&#10;wB7jfJlDVqIxJSROSD/P4shQtkKdO0SseO2SNBjzQEnxEkd8rSArtAzARIPibtk6Y8kCYXjk9MD4&#10;hmMY0zBtfBMySVPUZZCVJBZDbxT3sX1l91ptmTvJTsh7xJLdKBiAdyMrlIhjdpFM9STmKTaVGOSj&#10;ePtkgVpppWVt9sSgK1zdlgCZC9e3hkjJbQpmJBA6ZUq4TNxCk7DthtLRYMNsbYrlA74hVpA6L1wq&#10;iIogi82Iqegxpk3I9V442pXvEvprwNW6nJ1sxVIpyym37k1yQPRJRdjbNCSh3GThCltM7G29Rmat&#10;KDLaSjIF4VYUqdsmAqpFE0jkjAkK6OD8Sk+BwpQ958NSrMFJHLIlCU6itvIpS3qWr1OVyhbGkhu9&#10;MlU0Ir7jMU4yFtRSxMdK0FN8Y2FtEyy8jylerZbKVopsyRkBUNT3w2nhV4QWqR1GEFSEytS3AMab&#10;5cCoCOjmA2HXFkiOLNvXY4oXqT2rhSqGAj4jjSGg0cY/ysdmVLmdCMkimkeNlp3GBabMnDvUeGC6&#10;SoXDJIjGnxHE7sSEtjtyRUdfDK6UI0GTjQAD3yYK2tilLEq53w2lWAp1xVWWQnatMktqL3DIQpO5&#10;wWoKs9yrR0A3w2pUDN8BQd8irkjNNgQMUBtYuNfU3r0wJUpDT7A2wIQzz/242qDdvUJ5HbIlDorg&#10;sRGQKDACm1Ux1cdqHChEujStXth5pRkCljSnTJBKobcSHfGkBUaIdhhpKz0u4G/jgWkNcpzXiRuO&#10;pxYlC2yBmNK7ZFITSCJSelTlgSveIV3FMBCFyIpNK0wgMljsAflhIQ71Aep2wJQ/rCGT0huG3wHZ&#10;C6YJHH6ikkjJKpW/qNSVnpTpXwwc1TBWh5eoXBrkqSqswkoy4UUpvGC3LIUq0xgmuNK2aLilzSFj&#10;U4bQpSznrgJVDj4+uwyCUUlZPoGTCFArvtgVXWTjthtKHnVpj0wEopbNanjzPXI0hLFsPXcg7U65&#10;UY2oRV1bc4uPZBtllKUtijljZjH3FDTwyobKChZYWp8Q3yuW6UZo9o68paCnShyWMJKaq1Bv0HbM&#10;oMbRVjGJVLe+ICUdQDLKSuU1GKreRGKrHcHAhd6Y413riqDnQEb75Aqk89rViANz0yFMUtm0/k1W&#10;2AO+VSx2oQusT/WCFYDio4imMjSCGJXFl6TllOxORBUIm349WO+LMJzFMsoCjYAZG1Ib5cdhkSwc&#10;rsdq4AU2ilJjXLaW0Oz75SSrlbkaLgBVWiJGxy2JVFR3jW5LR0qRQ1y4TpQ0WL9cHFaCqo6gUyQK&#10;EdavxWi9D1yYLKkWiGQFwOmSVaqqNu+CmQRfrAjfJBULdgOK9sBYoWSUFhTwpkSlcgcfZFa4EJxb&#10;WLQkM4q3tkhFkipEB375OlQty5Vd8CpfIDN1IORJQsERA6YEK0MihKMPi6ZIMkQkVWpgpCnOD9nt&#10;iQqEeAH7LfRkKVd6PEBR1O2GlV5o1iQspOw6YSE0l081acRQ03yBQohWYF67DauKqXrNG4kHVTUV&#10;yBKVM3v731SAWPtg4mNIu243NVQgMBXLIm1pEs0xAU7++StKyUyQR1PfBdKEIUmmFRXjlZkUgou0&#10;oDRth45KJSi3uCx+HfbLbYlVs4/WZgeiiuELSxn9NS2xrtQYaVSS+9BqsmxwWqa2hjngLjufuyQ3&#10;TS+KzikFQajpgMAVQMkUYYlqCh2yHAAgJXcq0rk9R2wSCChvqz1Fe+U8KV8iFRwZe/XCQtr45HpQ&#10;DpkgVRaXvw8W65IFKySV+JoaA+GS4kIeKXqDv7ZC1R9siwem1fiO5HhkgoULqdi54j4a74mSCsd6&#10;xcU3B64LVDxAJIC/2cr6pRf1qJqrx65bakLGs/WUGNht2Jxq0LZXKbDqMeSW4rxQOUlK4iS0ta5R&#10;/sjCSxRVr/o6fHsDvkQyb/SIBoelMnaQj40aVQ3QEVFfDCFXiMAfLDSqc1vuCvUiuNIQ0oYbHAqt&#10;a1UMOoOKUf6gRA2TCUJJdFwQo2xJVSN2CnFQd+uC0FBy/FsB0yKFFoi6E9AMDFLzI0MnqRbMuUE0&#10;zVHndWEsjhuQ7YQSpRkGqLIhjNFUjfxyYkkt26ycuMTVqO2G2AKvHberL+8HIKfipg5pTD6xBCOK&#10;nrtloFJpEQ8XGxriq5jxFRvhVQaShBYgA5EpXepxrvthtV3L4hy6Y2q2WP1VIHUHChByRFQVYZXS&#10;FGKKOhEvXscKaXehwPOMbDvXDTGkVau7N7dThSEXHMJAaDcZJLTr8PShxVRB4KQT8sCUBPCZtqbj&#10;xyMmCk+nEUDdT4ZWYpRUFt9WXqcIFJDV38ScidxkyUJeJix4uNuuVq3c6gJNgAKd8PEpW/pNHAjd&#10;uK/fgE1U4rhreYSpU06VHUYkotGxzSXD7jcnCCy5qjRkHf6cLGlhlMZ+EYqtaQzHgvTviqpCy8WR&#10;lqBWhGISiLT0oovUjc8yKMpyyrWlCcetVulMSqXyAKCC25GQRaXTTsRx7ZVIqvs7uUL6SAU9uuVi&#10;VrVIyFrdDykBdj2PQZbaWpn4HkgC/wCTixK5b5VoOI6b1xBCWjqbKOXIivYGoyfHTIm1CbVnOwbb&#10;IHIFUfXeRfhpTI+JbAomBtx6tB3r7YgoV2EIZUD1RjvTqMlSVl6sds1IW5e+T4UldZV2Y9OuPNAK&#10;tKzFwx28MkqqomqVABJxCbQl3EFcCm5O+JVDelC4Yux5A0AGU0tIMoV3yBiq2p8cAQjNPtZZyWjc&#10;Jx/mNMlEWyCKNtKZjByEhpWq98sroptpx6p9NmCcfHEBVy2aPDzVhUEj3OCkc0ClzJbMeNfkemRO&#10;zEI/S7sXFyqzL8PTbpX/ACssjIFlzRmoacYSXp8HXJmKCKUtKcQ3YkNAHHEE9K5AbFINo+9uGLnc&#10;bCm2ZFsikrWcl2x4D4R1JOUTFsaQtwnIksAtNtu5yoxQ62d4f3iuBT9nIjZATGzn9USs9ATQgDLQ&#10;WYQt1cp+z4YSaUpbG/NiKV8MpMkU3HaSM3EA+OR3LGlW4Rk2clqeOTSmcdxH6YIU8u2+XRLIALFu&#10;Q0gLEIwP2zkiUAKGpX/qsOJrxFC3jkSVlSHgbmwWgeoO3TIgoakHooUlSrE7HFUw06ez06J4pPjd&#10;hUMu/wDsclABkAEJbhp5KndRkpIQGtAmZWfdafhhiliGvuruTGajwydsujOPKnqR2EPKnD8cx2oM&#10;oLeu3wOADlrYrxQJThJ9rsRjS0qOPTQhSDQYQFDD9RsXvJaL/et0pkpFkm+j3fFRYSxEFTu2Ujbm&#10;iqTQ6YnP1CokoKAHLFY1qMJjY0HQ9MEhSLXx2SiSJi9K0qCMiJMSiteQOqqNwOuWxSUJZxWycTMN&#10;vHKyxpObe5tIowwr36DCBbIBTW9DOTEa+FclySpfXZZ2Eb04Kakd8Fpq0el/BKTCrKGrUV6YAtUl&#10;9/MglTkdlO5XJopWnvIJHAEnJabGnfI0ypL4pGiuJYiAxK1BJxLE7IKITpI5hdU57EHfAvEQgnhm&#10;sXLI4QEbkZCliDJB3us+oRzf1Kbb7YONzI465pXLcxOeVD8qZVIkt9BQa5qfg2GRpFrPWdzQCpxK&#10;LbWCVuqmvjkbCV31GU/s42q02hQ0qK96Y2mkTFBEuxJORJLElEB4odokDHvXBVshIL4r6uwjAI74&#10;DFOyudUnjFaqPDAIMTQQ0t28hq5rkuFeJDtKa/LDSLU7hRIhbbfbY5MMgWOyBDIVmYimWyLlxkei&#10;GvgiEGA198rczFIjdbHP6ZqcoMbdtDNXNp5o33I3PfDRYyyRkjbLkyFSSFplR5t4ycIQUj70DVy0&#10;RdTLWWqm5MSBR8TZLw7YHtLgauL5io4VB6HEQYS7Q4uSLW2bU7Rg5JdNxkBLhLkH99FkiRtJpCNC&#10;fTniFRTZqjIxond5rJAxNFu186W08PoazETKBTkB1zKEXD4b5pJcyWF8zJbkpuacslI0xMQEtJFl&#10;+5lSpJryGUyjxJGyNe+SziEyMCdjx8cojAksuG2ZWNzYa1p31yFuLKPiWv2DmUAeRWItJ4/OktlS&#10;K5Ali6VP2qZb4a8Kre6hYa3aObV/jQcuLdRjGJioDD5IpJwAOmSNKVD6goFO+VGSKXRRGL4WNffI&#10;EppMfTIjVx0OVWwBVo4uQBHUZAlNIloS0qupp2I98iSyGyZW0zRihNWH05WW4G1K6vHlbmyUp4ZI&#10;MSUIboMPh6YaYFWjQncHoMjbFVtIluZPTJVa9OWG2wBF3WgUHpkhW6g9jk4yZxSc6M9sWZjy+WW8&#10;aFJbcps3fHiRadaPpiXAabUCfRRfgPjlc5dzKO6y8ETUFsPgHbIDZZUGvtIFOzY2wU7lZSAr9O2T&#10;ZEqJbkOAFMFMFJWaEmhqDihcj8iR4jCVQZVFrzFTkwUIOWcV4DoMtCVMoznY1GG0OkCwLyU7+GAb&#10;oQbXRpU9ctAQCsh1aa3f1FofY5YYrzXvqk9wakAjBybhElyztxNeuPEmMHLcslOXfK5bu+0x4Buj&#10;Fto5DzqFNOmVAlsyyo2Agydye2FHHaIghUfF1BGVyLm4twh7tFU0BqMnFonHhPNEafOIzxXqcqyR&#10;djp8gCI1G75sAw3HfxxhFcuTolUktJAU7ZkOrO5T7TtbuLCUNahWMo4srdMpAXVxAFpnpnln9PTB&#10;TKI5nqaEbCmXcd7B1GTOUDqVmNCuzaS0LKaFh3yRxcW7mYMvegJkjLNIOh6DKDGneQFi0BKxU9Ns&#10;kGqcqVVirHVRu3bBbjC5cnWb8H4uKDCR3NnF0K281QoSkQpmRAOiz0Cls0zzDiOuWXTr5SaFw5oj&#10;78dt8HNETSKsbGbUJPShTmwFaDIE02SnSZx2H1P7alWHUEbg5VKNux0sgObneJX5sO2VCJDt5zjS&#10;jQFyw+zlriYm7NkjnrKAR2r0yEg2wO+6a30vIACnH2yA2dlLHEhKQsavRhVT45YZOnhAGW6jclR9&#10;gU+WIcnJGI+lH6ZbWl9HwkeknvlZsFtx4xkCW6naGyfh1HbMiBt1mp03hoF4nVRJSgyzicCWA824&#10;edK9sEi3YY8KIWM9SDlRLfKYWCJCTXDbgE2UbZ3JjjaIj4Tlcg7nT5BEU2EaLeItRuowAscpl/Co&#10;SWYJqcl4jrTZKN0x4F5Q3B+E9DkSiZJUb62W2B9Ih17EZkwLhmKTzycugpl4YEIfqcLFOtHuLRFp&#10;dKWavbMWYc/FdUyyfVYdTt4rOFBGa0DHBAU2cIikuo272chgl2ceGWkW34ggo9Gn1KYQ24qx8TlR&#10;kIuNqZ0mE+jT6QfSmADUyAHExx5zFL2nZPhbda5OqdhHKSEQltblA8TfF3GVSkXZ6bHe9qcqGUGh&#10;2A3GGLPNI8lOyuYUFJE3HfGYJcXEY/xIhbteXwA8fDKuFu1GWJHpRcOpaaDSSEgEUPiDl0Xmckt0&#10;PeW1vG4ktG5g75eGgpXdMA1DsckxJpCEvKSOuN0niVOMirwCnbK2JCEdCDvlyFa2lZDQHK5RtzMW&#10;ThRv1qWVKMxKjscq5ORPVdyn6ZpWm2StjGfErWskSGrdchIFz8FBGTfV5TVCAcgAQ504RnyKAurV&#10;wa9RlsZOqy6chAypTbLQXXzx0pMO+ScchknlbT4p0kaVghA2r3yiZ3YY+bpkjjc71oe2NPRYQCPU&#10;p84K8qb5Gi5PDB//0xEtsko32Oc1bzYlSDksGj+JPwyXE2Cdujvni2cY1amNo+G6STocI2ajGkXH&#10;OUzIjkpshlMUwtbsKQwNMzoZHOgQdwmdxrYaMIi0PjhnnAXLnIFBKXl5tU981xyWd3WmZtHpqgCC&#10;MoDTpXMqOWAG7nx1pApedYYgAAbdNsn+ZiFOtKxtYlbod8j+bDUdZItpPPOCxelPfI/mJFPjSO9o&#10;aWR+5JzHlqJFx5ZSomRm2OU8ZLWZlyozmgGPCSgG0bDaBBVsyoYCHIjFUZgdiagZlEgc2XEpSsCf&#10;ozGlK+SLtBTiuWANZKV3kJB9bsqnI8nPwinmd6f3jH6cuDtI8kEJw0nJRxp4ZcQ5GKfCbTOPVTMv&#10;pb0pTfKJY7d0NaZCoqbWbhCxqPDIXSOKa+1V5kMa1LD3wSNOZHKZCkSYZpAqSk7bCuR4w4n5Wczu&#10;iLlUtIqggnptkQSXO8EYgstrZwokkJFdwK5MyYkRkN0RcaksShKfFTtkaddKG+yjHco4Bk+EDAYu&#10;1wZgBUks1KRGf92diMuxh1usmDySxmoa9syQHTkrllYuCmxGMg3YbtNovrbryWvvtmJIgPRw4yEH&#10;eFywVwa5OLj5Oe6Nt45HVaKSo6nAaTKEiNkZJerDIAFB22rkgA6XPgIO6Muna5gVQKyVrQDtlV7u&#10;uMaKQ397cLJVjuO3TMiJDPjtYdYmuGVIUCFe/Uk5IgNfCuFxJ9YVrg1Y7ZEi2YATO6heFzyG3jmP&#10;IUwrdSYqo9QnbK+bstNIwKW3tx67bdhl0BTlaiXGhUjDHjTfLrdeMBJRyWCxJzI2yHE5eTScAtRa&#10;MN0HfHjdWRSc2TtNGzv0UdTkDuxJW6YYr26SGeixs3bvgMdkgWm2uWlnBM1vCBGVAoB3ysW0XbHK&#10;IxPI0A2y4FsiFfTbpIQQaUrtXCY238uSrqEPqxl1O43yoCinxSGPBjEwJFR4ZmRKDK2QWljd21sZ&#10;5FCQydOXXIGQaZbNfWncUqaDKZm3J043cjLITz2AzHL1+CqVhdHgYgaimQp2QkJBq1tmLfaAHtki&#10;zhGmQafZxqhdqMcBNOl1u5pDahFMULsCEHQ4Im3XxjwIS3t1u1pyAPeuWVTkZtQCKWHRJCSp4j3r&#10;lom89M20NLdDTwwibQXTx+imx2xtVKNCQGIIXsx6ZOmS6eIvGBEqkjcsDVj/ALHA1k0kN1A4Y1GW&#10;AoErUI7J5j8JoRlgk2CKYPbuE9Sb7SjKjK1IVtPj+sWzSHqh/DKZ7IITW11EWKCSE0LLTt3xpiRa&#10;VX1txrKN+RpX3yUUAJqYtKhsUVEle6IqT0UHJEgLIbpdPOG4xstAuVWzBUL+4D7QggHJAshOm/VB&#10;iAbZl/HDTISspxp5SVObkfLKZO/xaeMxZQeoyq0wZQKDbJRtxZRETQTnSJ6qdgBtUDMPK4mcUiLy&#10;CKnJTluKRLjwJQSFV9yMywHL4lOYM45P2wrEWpuQoqeoyYSIEpdPqbP8KfD8sjJysOOi6O5HGjnf&#10;xymnemiFS25XLfV4t2O+VkM4VHcp9o2ky20oZyKHxxDh59QJbLddkitSyF+THIcCMOorYpVa3Nss&#10;dGFWPXJEO3gBJqa6i48Y1ocADcJUqWlw3ME1oMtgWGbH4gZTpV3DdHZuFPE7nJSDzWfCYFNCWavH&#10;r2LZU4BDbROieowFPFcgiqVo76CAVkNfbJjzTVrLjVfrK8bWMeFemA10Y8NNQ2BROcjVbwGDkyKj&#10;I6wEsp+I9jgQkuol5PjI2HhlkWBKWOjP7ZcGKm8DDdssBQ6P9yeQJyTUY2mVtOOrjAQ0SxIjnXp0&#10;wW4/DTaknFgqFNqmmBLXEUrilbvWuKqpYD7LVNMkFRCh1QV6HJ7oTDTNM+t1kahVBU1OEQttAoIj&#10;6vF0BBHemWGDBZK0ce0ZoKb1wEBaUEmln2QbeOR4iWRFK7TelEF9NAV6sdy2SBpeaqpa6QNxC0Pb&#10;JhTsipFBjKtsMkxKlpsZEwUk8Mk2QKeMyo1PHAhFIAevTAyWzuE2WpxKEMxZhxA38ciUJfPbhfil&#10;rlZCCWJa7KJbhmC8RQADEFYjdOYP+OXXGXJnNCVbgKdxmOSxITLTrhoITAuxY1r3y8FJ3WRwlm4g&#10;9T3yPBbWNkRvYswFGNKVy36WVtCC2tbb67O3IsDRceHqUEJNo+sxWReUSKnMmq9T/k4bAbYx2W22&#10;r+qfSCmtTvTrlMsjEwVFZSSWHXplIosaQ8ikHfKyEKXAu1FHXFab+rsOu2BKJsw9uwKuUDGjEeBy&#10;yLIG0xuLGM1MDBl7eP8AssvOO2o2EJp6+lc1amRxii3RlbJ5JKx1VmpToMyiWEixy6kL1rUnxOYM&#10;5Jio3UzzqDIxYr7bYLtEgq2bWot2SSplLbZZACt1IVLbTRK49SvDcmnXAMVoCFuIFUHjWnvkJRpF&#10;oIrvtlarkQnYbnJBkCm2m3LofSWoWm4zKxzZ3aOu7pogOLEqeoPbLDKmPNE6ZKs8oqQFAr9OSBtl&#10;SYy2zOC5FBkZBidmO39gweid8xCCFBWfVDbRMrgq1Nye+WxHepVrSSOSEIgo6CpJy3YrVILUJZJJ&#10;RJLQstCKDbbMeciokhpr2W5kLNv40GRMzJEjaDZqHpU5ElMd02n0r6rCjlwWcAlaUIrlXBJyZQEe&#10;qxdP4yLyoANyD3zJjjIaLRclxZRg0UiQ+H2cv4YhqpSi1C3KGKUECh3AyPFFJFqFhZNfS+jF1oTv&#10;4ZSIcfJICcfoP9zu/wBkHemXeCpJU9PYQ1ENTSnTJjZIKZCcFSZKlvHJJpJtanSR/wB3XbqScpyE&#10;MOHdDrfpDEsS0K1q3j/wWMZCLK0RcyJcxBg6oN6J1P8AwWSkbDAikplYDbMRIK0THYYbTSIJUio2&#10;OTYgIyyFQU8K5dAMysn60GRls1hFWs89ujxoNn6nJxLYSoTooUUNWJwSDBSEbdCRSuRSret9Wf1T&#10;8QXwywbKlcshZi+9Scx5StAFNwGMI/qVMhoF9sMQGYZbp18Xsoo0qdqEAeGZoLKRS/Umr3zFysAk&#10;MyGvzzFpSUGW4muNqEQLSX0xM6kRt0bxyZhLmxJpQkUA/qyCVo2xSuU064quL4UU4mm+KFocjfG0&#10;0ri4FKkVphtk62MTy1nrw6/D1yUSL3RSsXUSExVWOu1etMJIvZC+2mjikJrXkKZOB72VMhgRDGOJ&#10;DGm9MyqQQiIov5umKtxpV6HpikI5+SJwAFD3wlK+CFVJMe4HWuNJS3UpHq3YHK5zpgx2acg7HfKO&#10;JKKSURwDnUkmuXRNhEksd42k5PXj7dcx5FQGre3jYlpeldh3wCNppMIbOImq9D49ct8MICPNtDCv&#10;JSPkcsEKUodLiImjGlMdlpWS4RjQGh98UhM7fkq/FvkglXWSj8T0xSrtINgTk1U5Cn7PXBSEM78x&#10;TIkqq2j8EMexqepwBldtmOhq3TGmKFvHKDmmJVDQ3dDxk6nAClFTXiwqFI3ydoatnE9WC7DAtK8z&#10;nfiKimSKFlrcoqkOKtiCmkFK5eT1D07DASxRRlDqAjCvfCkrUjZzuaDIqjY+lDvQZJLpt6VwFCEm&#10;5qp9M75FbSqTlQlq19sgqFjkY9PxyFqibUKrFnHyyYUBFwkyFmpsMkml4lEmymhwqUwtnUKB+0Mk&#10;FRFOJ5HJKrCjDcYqptRcFKhJohISTtkSrdvbmE0pUHIxjSUTsg5L1y0IUVmZ2q3QYOJLTS70wWhS&#10;kMnXY4CVWcHODmtqcYLuJKbDbArpJCoJQ9+mStbQxmZxWSm2G1RFsRJQdBjapgswjPEdMIS3HMN8&#10;NqrVqKjFDW3fAlxAI9sUKUsYcccBCrkAApSuICVwWnTbChTI8MCuA59cUohUAFMlSFslAKHEqhUC&#10;hiQMgtKjRhsktLI4kiNVpvkapaUJrFZSWyJhaFpRbdaClcIjSVAyByQv04UBFwyIgohOw/HJAslz&#10;zsoBxJW0bbygrQ9ckFVJB4YlCGZ6GgGRtK4zenxDH7WStUNeXCI3pkipwFCgqlmDLuR0pkEUt1Qg&#10;24Xv3wkqQGJ3oUnf8Mw5blQEA0LAfCAR74GJURaOzAceuSKjZGtp5gFceFSSpNIAaZUybrT4lwWh&#10;EevyHxGmWcVopT5jtkClfCCTXAquUNK5Ok2r2caEOHr0BXJxDFZNMoaibDCTSrEcE+2ASTSKgu+D&#10;UGy5MTpQrPqIJCIDxyzjCVhvQsvAHbxx4rVMLeaqM/IDj2PXJBW/X9UEdsbQh3wKuLEjY7jfEMmT&#10;RTExK43NBXLgUtiXkOm5xtCEnNevTAUIRV5E0ytKvBbGXZO3XJAIbktqdBuMBFJVEQr7HCCmlOUn&#10;lxO4PfEsViWhRS46ZGkrlQHbqMKrGj5AgDp1wUhLL6JgeQFBkJBCFQOoo+yk1yAtNrSolFO+JNoV&#10;7jSnhjV9jy7Y+GqLtLARcZAamm+2GMaZBMTErjkBtl1IUJLZWIrWnU4CFRbBFQCIgYQE0lzQ0bkS&#10;DvvkDFFrJAGaiZKlR1lb8mYMaArhASFC8i4E8eg2yRCLQUjkij9umVWnm2qlIvW5n4q7fLJRWynV&#10;hGYbVWqDXc/TloCUJcSA/bFBXrkJICENxENghqe+ROy1a6RhGoIAGEUinAtGaynY7064CgFsRNcs&#10;EjoAfHpgq0qUyW8Skcqv4DpjwoQouQGIoKHI2lVsoYZCCWIkrv4Ux2K0mdzLDClB8RptllJSiWYC&#10;pP7QysoVbFXlAUgqPGmI3QiHtYZJBHzNCOw75IxtKyayFuQlak+GR4F5L7XTUkZWZiE75IQW117C&#10;tuDxevgMkYUhJmY1LdRmOSluKY1qThElXNdswoTtg41WInrNu3EYjdUVDqElswWvKgoK+GWXwptM&#10;IdSa4+ElVHjlnFabRcTVYVYGnhkrQtLCdmUdRitLoSTsO2IQukbgN+nhhCUIZAzcYzgKHLHXofow&#10;KApsTWhxKqN1csqcRSnhkCU7JXIXZuQWhOUndCGdOJqcrIKLU2r13yNpTLSL6a2JKDkGFN+1MthJ&#10;IVJ7l2YuTQnrTLjJFrtO1BYmKyLyLHY+GViaWQfWhEo4ihJoBmSFU728e3FHFCemElFqMskisjr8&#10;RO4r0yJZKha4Y8pFAB8Mii10tyFZVr1ySoyRzHQ065KlU7i4ULUg1OFUtkFRXtkCilifCKqdvDEK&#10;iYJuDCnQnfCqMXnG7IvffJJRNea0PXFVCSJSOXgcBCUPcMhXY0bGkUhIrmj8XBNdsggboh7nb0wO&#10;hyVppLr29BUoMgZIQEk/NFRR075QZWgbLSHKiqmg9sTZXZQiiZpAaUANcqNqnMjCUBh0BocyAVpV&#10;RW2p0OSpKJlZYouQNScsASlzylt+2RLFuONmQ+LdMFqrxI0a8ewwhQuikShDLxY7g5JkhBO6MWB2&#10;OLFaIGua8SNu3fAUIaXTJY15tTicoMLVXtdPUMvpcvi2JI2wCFJR12kVv8BRHPttlxinklk0IfcK&#10;R45AsUK0OxavQ9MgVU2jovTr3yKr7Oya5JNaKvXxyIjbK20tS0npgj6clwUi0xuLdXI5H0xSg8Mt&#10;EUc1BbX0gXDBjWgAyQiqjNbTKxDLv1pTBIFNpnokRnhZJGIKGqD2xgEDd15HKQK9O30ZaRSVsryS&#10;nkTQ07ZEFKFlfg/I9sSWKClkqxZcokUqUkzuOL7jIcRVSByNoXxR+owHT3yUVTED0QGV6OOhXLAV&#10;VE0+4ul9WhZSevfE2Uq0Fn6Lqrbcup8MAiUoW5tmllKW4ZwBU+OWEMatU05vq7MHGx8ev+xyMRSY&#10;og6oW+Cflx6fRlwkyJWLcxPEsIFGDbZE7oulZxKuzjtk7W0BMzwMQDufDISRahR5D8SsVrvTIkse&#10;ar6KowToCQN+2ClARFzbFWIhPKncYaZEUoTaeeAZz8RFaHIkIpT06WISqrgACtScgBShFSmNV9SJ&#10;/iBpTLhSaQc9w71FASTgYyKidUSMBZD8Z2AGSju2CNrLwSxvxIoT9ORkKQVNy6gJLsMrti00/wAa&#10;yfy06ZElIR8FpJq0hkDUWuTviQXXmmfVzRTXauTMEtWySgDjsDgGypfqVwZ5eCjZct4mRDEdYj5T&#10;FF7ZK9kEU9O0KCJtNjVT8SqK7ZVHdERSLZuKkDqMspkjbaR515NT2phBQiX23psOuSZJVJp5kuRO&#10;pon8cSgppDp8EbcgKt45HhVVkjPbJBKAezRG9aYbjviRaKt3162LKrsvHsad8eFaS/UyHJYfFXYH&#10;J0pCEjiVoyh+F+5PfMchVUNGIxGpqFBO+2EJAQ8MsTQFGRg9fhYYUNxoONWPBgPteOKhQitPWNXe&#10;jHtjauu2WGsfUjv44QFu0Dp8Ul/KyqQEUVNcqNpvuVYubTM1aqgoDkhaLQVzqAh7hn9sBbo4rSi8&#10;vpZzykrQZHib6pCsDI3w0ocqtlVr0t1X7bivhgJTyb9G3Wp5GvhgsrS6G44bLGPnkTG0iQCqJrki&#10;q7YKDMTWM06fEz9fDJIuliRj7RNScaQZIiFoejDlgIYAhUkeJRVF3wgJ2QZJapRuuSpFrOPHc7nC&#10;g7uediKYKWlq1YUwK6WHh0FMK2g7yziZS7D4skG7HI2kd3EkcXw/arkXcQjQtqSwlkiEooFGQEqb&#10;cnJSETRkM24wE214zZThoI5UDAkBuwzHBp2WTBxBAXFgImKgHptmQJW6jPiEA6wSW1lW5O4Q7gjb&#10;JmboskGQWdrYatLJJMlAxqoB6ZWZU4hKje2g0d6QAsp3GHh4nbafW+GEpn1y9L80ovtkxjDRmz+I&#10;bUW1Zblf9KQGn7S7HHhrk4MnC4hiUyQAP7MNxkwb5opUtL4XYMcgBYg8T4YDGuTG0tNpJM5Aqads&#10;lxAJtMIbC80uMyxckjkFGGInbbEoSQPKK05DLeNFLLWDjJyTbISkjkmI9RjSnTKrQXJBMzii/D3y&#10;Jkto9rGLkUI+I5QZrSYxWEoURhQaCoBO9Mp4rKOGlGaEJ2KnJhIQrTyK1K1GSpKItpkkY8mC+ByJ&#10;iziqXlw8JAjHI9z2wQj3pIpDSySupDKPoGWUwt0Ny2y0yJihFDihqOvXIUyR9rqTuvpNWvicPJkD&#10;SyW7EbFSPpyYFo5qEkkUxBelB275KkAKr30qwNEoogqRkKTdK8yW0cEcsB+Nh8QxpioM7FDJSo6Y&#10;KQEC7uzcm6DtlgpbXk13AocCVMryqTjbErQRGajHmq2QB9h1w8koT0VBO2SEkNIogBKUqclaEqum&#10;5A18cvAWkF6bP9OWcVIAXRWpU/HvglJnDnui4Wjj2IqMqNu+xiNKRkLyeCdskTThSxm9kWdKeRfW&#10;IKp40yvjdjjxEDdUexcKAGHHscjbsBiMgpT2Zgj5k1qcAnbj5sfAh1mMXfr2ywi2rHm4ea6QAhX6&#10;70pjHZOY2LDVx/okoaMV9snw20YshgW2kkmJYig65XVOz4zJu1dCCSByGCQYY5RvdeLpFdXH7JBp&#10;g4WWbhyBO9b8w29wkclofTlQdV2y/FHvedywEWP3GoT3h5Snm5/azKMwNkYgZcl0dq0jD1WoMxJy&#10;d1ixy6ptHbWpHCVz02IzGsuzGKwhHje3akbclyZFshjMOSldNDIamte9MMXEz4wUrlMSMab/ADzJ&#10;ju85nABatrlIZAeIYd8kQ68hV1JoS/KEU7nJRCaTHyxqMulXSX0PEsvVW7qcx8hp2WPSeILZRqWv&#10;afqwllkHCZh8IHjk4N0MRiaYqtJaoVrjMudhhxc1xtJCpalFHhlIk5OTHX0oGZ+PwkbZYHANjmq2&#10;sxqBX4crls5cMnQr7mFwa7UPTBEts8YPJq6A9IBaV74YtE8VBQs1UvQkgYZpwXatqZJdVJ5BemOM&#10;o1J3WkmaL0gO9cjdNOXJ6aCKW1ihhAY1OVGZLrImS9QqwF6jbtgqy3+Caspa9zEf2aHxzIEC4gHC&#10;UwhktpQAxFMrIIdjilGahNIVJWPdfHDTkHPGOyz62VUrQb48Dj5Zg8lkcXqjcZImmEMNhCuJIGK1&#10;+HwzIBcHLj4ShJm3OWhxZNQQmY0XtgJprBRax0+HuMpLsscgjU1EJEIpOq7g5GnIsI6xeG/lVLlz&#10;ybYEmuMpcKYY+LqyzTDB5bui9ynOq/CR1GVD1ONPTEndCalqsOoTl5twdhXtmQNg7CGmjW7F75Uj&#10;lNOnbHm1TiInZQt5WD1C7d9sqmHOw56ZFYeUbvWLdr+2KrEpIYE77ZUC4uo1e9BL5NK4MVbrlxjb&#10;ieIl8qm2f5ZDhcPJkKfaDbxajLwuIaxU+0B0OQIrk4Znuo6tp0Frc+nb7rTMuAJDcY9yESxs5Grc&#10;HEkhqIJQ82nqkvC2PIdiMiSzqlZXliHG4BG2VVagpNejkxpmREUxJUooSNzjIotUDED4chTJVjmY&#10;Jxbp4Y050CAF627SJ6gIphAYyyHohDMQajemS4QiOYhFQXTNTmCB75TKLsMOr711xxmJYdBhjsw1&#10;ExLkgeK1qcudTPdER3DlaqaAdsjwtd1yTG7nt5YUaA/FT4h74QHIjkICV1Neu+TpPil//9Qaucw8&#10;yvGKFklukn2hikSpByaaR8UZyQLYJ96mlxcQGjioyYITQKLh1BG67HJiVMeEjkjY70dCQRlokDzc&#10;3GDPmFdJUf7B38MgcfcuTSnorMpUb5jkEOP4BcImYVy+OAlx5Qpd6Ldst/LlrpVWEgbkZMYWdENc&#10;K9Tko4QxpVitwx2GZAxgdG2MLR6whRtgMqckRpSepGUHikwpZwp1w+HX1FFKTEMePQZWSOjHmhZx&#10;Q07dMthsit0DrR9G1lB7Lt9ORJdrCOzzgWQlPJuhGTdlEbJVcWot5SO3jl4KYjdGWWnJIeRbf2ym&#10;ci77T6UcyrXBMPwV5DxyoC2zLlA9KpZMkCcwDvtXAXLwwjVolZY5tgae+VcNOcJiW1oaSKMzCJWL&#10;V65YHG4IyluU5trJrg8IwW4e+RspyY8cUp1CIRS0pR698sju6nJkjE+lMZ/LF3Jbi5lp6ZFRxwcV&#10;ODn1FscuLCQVKAkDL4zcUytL5YmU0y8FptMdI095mpBRn8MhMuThycCa3Uk9gKTL8VOnhmJVu4jr&#10;xVBIppzK3JhuTl8Y048st7pskot4lDk0YVoMBjbKGtrYoKOJ7u5WOKrVyQFOHny8W7L4NafTI5LD&#10;0keQCnMe4yFAusyESYrY2y3V76c5IU1qcmAwAoLryzSykdImBAOx74sYklBTIrgOT8QyY2bQyfy/&#10;cpdOLe4+xIKVPj+zlOSNt9O1OOexc2gUEfLMUbc3b6fKcg4eFJJEmt2rxG+9MuFFzYxOPpxIe4di&#10;Q/GhyYaM897rhW3V7+5Efeta5MRac+psUtElEBORp0ct2XRQqNKMMcYaRxWten+Vka3a8jFJ5TGY&#10;2iFGUjf3y4JinGpRTtKlxNWvAVyklgButGmrPaiSoG5qchx02kUhH0uW3IEuwO4PjlommJsotSBQ&#10;PutN8id3ax0di1LU4IZSslmnFUI38clGVOL+XkN1e6u77WVVJWBWMbD7Iwk24hG+6gtuaErvTwys&#10;tuG4m1ttxkY78RXISD1WlHGN0wk06Fk5L1GUcRdkcQgEujka2YitK5bzaMGp6JrY3zqOVQR74C3Z&#10;8AyC0Rd3vrlEALDvkap0g0/AfUh7YUlLdPEZYGOpArZF3MyyDmR174gOgkaKHluyw2B+ZyYDWUHc&#10;D9yQTuTkwi1KP1pVEbseC9AcmSm7a5/GBH16bZFaRb2vFRyG5HfIWxIS4W627hzuMsG7ZEooTRXB&#10;IYbUx4WwhASOttG8KEfEexwU1SQ9nAbmYQLWtKnLKY0jjGVCitY1YbZURswid2W63bJbxLKoBLKC&#10;Mwd7Yy50xqWwnKiV12bxy0FbUpFj9ImgBGSCkJfXk3JsyAzBbW7CGiVrhMXYQ1JAoLhKCQx61wEL&#10;CdlOdMmkWSvE+lTc+GY2SNozSRN1cMzqIfiQjcjK8YpxoFWTiw+ClR1rmWC5PJC3KiYhTuB4YDs3&#10;Qml09lO+0aMR7ZESdiJikvktZVbiUIbwyy0RLRYuRyFKDFv47TbSvUtT68OzdKnIufDgI9TIrbUJ&#10;TQTfET+GRq3AzwiPpSLVUrKa1JO+V2jFjKXRwyD4hQCtN8s5uZHPwGl7wTFi9K/LIW5MZnmqJcFy&#10;EAIbGnNGW0/0dFt/icAvXJ06XWSJT1btpRRuNOwHXImLpSp3usIFEe4I6AYOFiWobm4k2RAK9yK5&#10;G0gWmkS+nGTIQT7bZALILomc0oPh8BkubFRkPqswA4gda74EApZdxIqkg7d8siGNpZNPGOm3tlwD&#10;G1IP6g+EAZOl5tq1DRqYoIXmjE709sbStindNgKqOuFrljBTGOaOQfCDUdcXEnjpVK09sWkimym1&#10;TgQ5aDtiq7kOPEAD374bTSt6hk6bUGG1qlq3Lp074ROmYRFtM0nwE4eIlSulHp1VsiShuzvGtlYh&#10;Qd++WxlSUNLcmRiTuTkTK1jsnFlduEAdaAZeCp3RLuZQXHQ9sWKM02yrH65IB7DvkwGdUmQQEhm6&#10;jAhVDjpiltwCKtgpCEuJgi1GAoQDyic+m7Uys7rVsR18CK5ZK1pTfBVIiN09t1rpZp0xlybprVtp&#10;Yo1cAEMNqb5Tu1laIWVg0p3PbJAd6hGq4iA+Eb9++XAKp3M6OKDImTClaOH14AroSv7O2xyUd0yC&#10;U6bHHHMycFpv2rTGqZxFhH+qs8wZ6cVU+2JAKKSyUCpAzEl5ICGY16ZWkItojCAw2JGS4aW6RFqY&#10;RGaxvJIe5O2WxK0EI+wpTcZWjk6ObgOpHtk4zpTuitPkj+tJI9CPDLYAFYik4uLtWQsm2XHZBQEC&#10;JcJWQE06ZRsebKkNcRtCCnRT2yuQY3aD4ivhldqAiobx0NAT9OWibJ141VBVqjvkpsEvPjmMlUtJ&#10;2t5PUFCffLIypITywjS5YuKVPhmTEWtO1GIwoqndjvgnsxAdpKNNKFGwocOOTcGSB3A4A12y+2JS&#10;+4BRSn7R7nKmBY9cLcTMw+J+PX2zHkSUjdbpc5gnPEVJG+HGaZhG6jY81+s0omTnG2mqSn609urp&#10;HSjdcoieFkd0CXY7jrgtANIhr6eReMjVH9MkZls4lpuHJrU1yPEjiWyTM532OEyYNmQEbChwWyC5&#10;LgoRQlR3pk4zpmDSKW+lcemHPGmWeKSxKcaHEfT59C52+WWQBLIptJZoytRxWnT3yRixIYzqFs6n&#10;gwoTmBMUVBtDT6c1uQpNdvDCQQi1ExsK0OAEpKidzvgQFd4Dx5KKLk+FiS2lyY14rT6ckJUyVdPu&#10;CJd+jbZZCTJGyQujMaVB79sMmAFOtZHjYxk0VqA445UzO6veGKJyF3y2VMOSAL/Fyym0qEsjODU7&#10;DtkJSJRaF+e2VptZ8TGiitcaSGXWF82nxrG1CoG2Z8dgm0t1G4DUYb1NfoynLIIiEuurr1Oi8QOg&#10;zFlO1kEEJFBoQCMCAaREuoyzxrA7UjUUAy/xSRSyNoVxvTrTKCgNoFPjXFLipHXFFqkELOSVpQDe&#10;pwppawBNBiilpSmx640loAVFemKtmi7qcSqoruVoPHG7StaFl3JxtAKZ+Xr2K2dllrRhtmTjn3s+&#10;bIo7scwJOhzJKAEYi+sxEIqOtcBHcnki4EEqknqNsIUuhKoxUdD1xApCXarQV2pXpkJhiQx/0Arl&#10;3GwzHjBTsgbjUCzEjZewyMpUgG1CG6iBZpVLVFBkAR1So+vQ964qirW5Kn1BuTkgaSq3N4WPwkn5&#10;5OUltdb+m0YYk+p38MEd1RAfgtD1OTtQnFnfxSRBCfjy2JZVaZOCp2FRhYoKeb4uI64CkLhcNxBd&#10;OKeOPNW5pozQxCoAwoJpSF7xNTtgtIRYuVkX7QySkIeVuW3bIlCGaJH+OtCPHI0qnNAZn5M23tgI&#10;tV8kwt1AUUHfJgUm0bp7etG0i7itMkDakKoUIrggVPTChL5IzxysoUOfpkdmGSBSjbdy4NPCuG1R&#10;AuwlFoa42kKpfmlR3wrSFlbjt1JyJRSEkEoUleh2IAyBKKUI4AidKk5ABKk1u3IKNvHHhRaIhqpM&#10;Knr1yQ2SjobBR1JGSpaVE/dMFr3whQjGlWlCa5NKxadmOBK+teuFVORlU4FVBMvjhtaaWZSada+G&#10;NoUrpxD8PSuA7KhBOOXWtOuRVV+tCvwUBp3yStxTtNVSaE+GC0ujkWCMxt1rhY0otHzBdBtgRSEZ&#10;akrTAlMIURYFamw65IBK5GWT4VG1cFppFQ8YWIpyqNskFUWrFWh28MEiheHVlLVofDEJLlkJGKqi&#10;vyNF64VaMhU7dcCrmckZK0O+EdOuBVgDIfbAqIRq5IFLUo5YlCkkNKnKwEqgTJoQVxCy/H2yBC2h&#10;ZHkVC5NAPDACVQRmZ9wScNoLUc7Qk03r2wWtom0ciNifGuTBVW9RnQV6YLTaMs5Tz9M9xkgVR9QR&#10;v1yaqL8CadPHIkKl98PT3Br4ZAhN0l08THjIu/c1yBQSmmnXDNTiKfRk4llYUtSnjKlT9vGRY0GJ&#10;agCBxH2idsxTFUMJCnwKK5C1MUZFHRPUY75MboQssrucBkqk0fEhmG2VIWlx+z0xS4SLT4sCaajU&#10;ueIG+AyXhTG3hkRasu3jhgVMVX1OXwKN22y7iRwqq2sqSBD1OWCBYqM6BGK9xlchSQhqFRXscrZN&#10;CQV3wopFRsoO5Htk4oKx9jX3wFIRw+P+7NV8Tkwe5SqqxRgD8skCqtIlfllqGoI+UgDGgNMCp+6i&#10;2YIhqpFcuApk00pYfDgtKHExKlDSmG2K+GaNUKlamuKXRtwPIbGmRUJhGEkjqvhvk+akKDig3+g5&#10;AikhRi2f49xiFXvcxljEuSQpGMg5EoWsnEVHXAlCNWeWj7+OAm2Ky6laQiELUA7DAUt2ZUE1UbdR&#10;giqvKYytDt4ZNV9tNwAVdzkQyRUYIPAd98sQvYemKEVw0qXyRsGr1GVlFoaaSpMcaknATSqNiTFJ&#10;VxyHhlYlulNXcqtQKbbUzIVCo8k9QdxkSUKV3FwAYnbI0hRhEl1IsEPTciuD3MgU2htpEAhO5GG5&#10;RZXapdaZJcIFZqAdgMfV1CdkNDp0X2DXlTvgjRYmNIedYxB8TDkDSmS4UUhFcSIWJo4NB9GRtiti&#10;vjIphfqOhGESSEHNJx2WuVzJULYonlFVB65UASpKJjtpiT2A65MAots1rTc5M2yBUpRUkvUe2VFC&#10;63v/AEgVategp4ZKE6S5Lhw3qodx0yfGgNy3Mk3xufiwcRTzWR3Lg0q38MAkVXSXSITy+InvkzNi&#10;gluEAKkmp6UymwrlnUUXBaqk7JEoUGrEVyRIVZE3qfCBkAVRNuGjr9kmnfLQEBVhkKEFhud/bJjZ&#10;kCnNnMJ04hN1PWuWgrsvWPgWZNh440qHMpVyQdwajG02rC8a5+EgA5K1Qb8/U4IaU65EsUZNGIIg&#10;4NT1wgJUYZmkmRkQO3h8sbVAakpklZgtPEeGQmELLWQsQqISwG+VAoWJIrH0pB+7LVY96YSoKjee&#10;ghpbVI98gQAkhZDKVHwinvlYNJC92MtQgrkibQUYujyQw+tKtD88IxFQS3HO8RBepXJ3SQVOa4e4&#10;kCglielcJnabQ7vID9o7H8chZQSiTqFyyCNm+GvfJiZUlNdNigki9WUhm32J6ZZHdadNeywgbig6&#10;bZYFtqWcAB+XKv68VtDyNyXnXrkUWutyQaDcEVyKqypXbJKjrf4TRj265IMkRy22wpQ80hA44FQr&#10;QKu8r8K9sFIS++ZHI9I1pgIQUGzggUUgjqanfKbK2irO1ZqM61Ne+Iso5phJEibhQtOuWcK0hbuT&#10;6ww9IkIB0xI7klppl6DZKUIp3yCEIr78e3XAFV1uHB60yYKqNzMzUAwmSluBA7CuwGQ5oVpJwzji&#10;OmwySVZZFP8AeGnhTEKsleN902IG9ckqXR3XCTg247ZEzQjo3NtWQrUsNsITyREjRSRUcFGIxCV/&#10;rTQKImOw23HTHkm1sjRxOHufiA3BXJMate0qwpU1Cybj/VwLSWSTJHVUFd6gnASAhTUm6elVX2OV&#10;k2tOZ0gag+10qMQFXW80UUweQBx74qF95OZ5gsQAUHYA7ZO0lSkZak1Uew61wWluPUH4kMxr74ON&#10;bR+l/wCk/Cf7wnZie2SjuxCJkQCYRTHYHc5ZTJZPAYjyWpTxwUqVX0PxVWu+QkhASttSlCMxyEKb&#10;Mp6CmRVettLQEqaHpjSHNGw3O1MFJtHC0YpyVg23bLRFU5i1RYERIqBVUVFO+XwNMwld3fGSQygd&#10;TWmSkQi1trqf1dzL0Y7Ee2ViSLQ8jPdOZEBIr1HbEm2LmlUMpY8qHcZEbc0qoCXci+ijKzN9GS58&#10;kEJvdxyRgCTfbLAGSWTMirzAJORK0hXkcj4SQOu2QLAFUt7hWcGdenQnAClEz3cZFAtGJG4ybJSu&#10;nklNSaAdMVKDNtt75AxtgNlSNUX+9PTpTHklTF4ltydjU9hStcISx/WJA8apcI0fx1YkUPE5Ottm&#10;YPcyT6nbmJWgYn4QVY7hsgBaChxHI5BZCQSOuAxY2jzpEXqAwuAevH3wmALKk3sZhAoiaMer1+Hv&#10;kwKUbKd3ZSXLFmAU9MsQd0B+iZZJvTUkfLKaXdJdUtRaTFd+Q7nJcCUEvpXa+mEo3djTfHYIIZDY&#10;xJHEFD1YfsjANkgJpBYPcGrMFA7Hvk7td1Ka8fT5eKUKeGEbJDY1uKQ0cFK9d6jLAUq8Wt2kY9Kp&#10;YfLGlAREXmGzB4mo+YxpPCrrqkMm6GuGqQhNQnZ02NR4DEFeSTvAwXkwqT0yqUmNqltG0wAlJFOg&#10;yNraY2uncZC8oqKdMNWqhd6S08n7gUHcdMJiklXtrPiKyEsV240yACoebTlZG5D467YaVKfSngfh&#10;FuzbUyNMrpQljmjFJgetNxhJLAlLJ1FrWUmnalaE5BnGJKDOrswKxCgxJpyo4whj6gFQaVyozbwE&#10;M7udmNcFrINRJy6YLazsiBCF3pXFbcpWMfZFT3w0trlZz+1VfDEhbWmrNTsMFIta7qppTDSuMoXq&#10;NvbCAgtLIf2RkqYr/UJB7YKW1K3t5Z5RBGQrN4mg/wCCwk0yIRt3p0tgwjnpyIrVTUZC2QCgUyJK&#10;aWhDXBa0vdOK/Fh4kxhZSq61ARVDb0ywC3ZR03CNyk97ILmkqCg7/PEltia2TT0TJEillAoKjMQl&#10;3EIiQWNCoVqioocA3Y5gIDZ2mUK0BO3XBMLps3EEb9WdW5yuq+HLwwV3NWfLHlIK897bGH6uwUil&#10;Ce5wcMnms9dEXpQsdYg+q2tI7mIfSw/42ywA9XW8mrnSbobXIZUG1ctBYXSD1bTLKCIMOTMe+WRs&#10;pAtJItKs7t+CyiMn+fbEkhFJbqmn/UZ/RSQSD+ZctiyIpdCv1N1e4BVajf8A42wHdiYp3q9j9R4X&#10;lq3JJACGGQjG+bYAiLLX1uFFtfNyB6E5A4zHkzprSfqksjxllRwSOL/ZK/5GSkShuS2ZJaQxrQbV&#10;HQ4DLZiV1rpXrS1dlUgdMplNBCZFkjXhQcxtXMc2tUh7wxqgenx9CcMVVo7iQ0ZQC3UY8NJQ87LK&#10;59Tqd8sCChhbANVemNoWfVANxhEltdHFQVSv042tqgkruR8zilEi3SRKkUPamQtKlbh4pCWFRSm+&#10;ElKJbgxr0yCqDxq0nFtx4jJg0hVSFFqStR442h3P91wbpXbFWg0arxP0UxQ1ccIwOL1B640lU5B4&#10;6AfTkDsoUrmQEgkCtMkFQbiQrzHTJqpSN0pvXCFppPgHxbV74Cq4JERyJ3wIUZeLqQoyQNJS82nI&#10;8idh1y7iQhZGA6DoctZKfMyN8PXCTTfhwmZVl051pJIfgr1ys5HeY9KYp5a2tqYjx/eMgBByjcuV&#10;4PcF+p+YBcwi3ReC03GXxgA5IiIhI4IDLWjUpjMhGONnm3cFjGI/DK4ANOqhSDeOjL6gIBHXMh0Q&#10;oy3X3DrHRVNVG+RAcrLOhQVYVW5HKU0HY4k0nBiMt0RHZ8ti4A6VysmncY8RQlzElq/BTy5DJg24&#10;mWAgUQulNNbGeJdl+0D1wCTVOgNkst7E3D8TUDxy2UuF1uPH4h3TBp4LVfRQVbplVEu5E4YRSpbT&#10;fVpQ1wvUdDkTFnDKJmy1cSo83KP4VxpyDIX6VUMoGxr75U5gIpL7p/RbmhrmRAW6rUS4DYS9m9Qk&#10;nqcyRs81nnxFT4hOpGScVFGwmeL1o6Mneh3yPGA5mPTyluFawh9RgshKDxyiZdpgB5fSjriyRSAr&#10;VFOuVCdO1lprWRW0qH1EqUHU5LitoFY5bI2J2kUqrdumUci7Hi4gldzGSKHt1zIiXSZoEpzqFvpz&#10;W8bacx5cRyB6jCHGx4ZS5lJXlNeLHDTlTyGIpDXBKtRTkwHXzzEplZpbSICxKv3pmPO3caMCQtVv&#10;rVVAdHDfTggW7Pgvd2nCRt4wp8a4ZtWOI7uJbqKyKasnH5ZGADiZ4Vvwpe03xcG6ZcIuH4lml0np&#10;OnEbHEEhsyRFKEcKqSK5Il1gHCrw3DxVjG6n78BCgElWjjjI3rXIEu2xYRW7SOC3Dp4HCQ5R7lG5&#10;tnr8R2HfJxk63NjKBaAttvl3E6ySYaTZcWrL8IyEjbj1fJFXNio+JDyrjdOyw6cyS64t/ScLJ0qM&#10;bcmeLhZjp/k60mjWSGQu5HKgzGOToXA4iCt1bSruOgkJIApv2y7GA2HUFJA6xPSUVplpDKWoKEup&#10;Ax5DcDEMxktM9P1eOOMwlAyn23GY0hu7TFKNJ75J83R6NdPDOC9vJsR3H+XxwCFG3T6neWyaecL2&#10;yu5Flsx1G+1MzoVSgABgt4jepyIqMrlTjyCY2Pm57K2NoEFOzDqMpEGuAEUpWaS+mIB3OZd0EmVo&#10;a4mMTGPuMhVoulbTNbksJA2zKDuDglC2B3THV9dXUacgFOMY0zJCQMTU03GSLXaKsI1llVZPsE70&#10;yohhIshvdAjVwlqPgIG+RibbAEiuLPjIYujDLKbASgzzjqu4B7YQyWgeieVOuJ3TA0jY9S5AKyim&#10;VGLs8WSKjeyqxHDvjFp1Ex0QzoVGWh1p3X2jhH+IbYS1lfI6oxp0xDJ3rinTFlT/AP/VGKc5l5lU&#10;GKFwGKF1MCG/SD7HJiNrdKMmjRy7ggZmDAO9sGQoZ9Mmh3RwwHTB4YDlQ1ZC0XVxARzUbdxlsAG7&#10;80SmdprMcg4P1/HLjjBbRl4kySRHFQfuyYjTjTw9VQcR44acYxpsgHcDfI0x2Vo4a7nJhmIq6gKK&#10;YmYDMbNmQDKJZAy4lB5K5Sc3cwtYTtXKZStCHatdsiGtdBbl5OT9Bl0QZOdgx96ReaGLQTGtBsKZ&#10;Lq7Dk80lv/SbmD0PTMmIty4zS68vvrDljlwivEpJfTKOKGnyyRgHLGqkBSf21jNPEGkJJJoBTrmJ&#10;PZoOYko2fRb2K3/eJxQeJocpBty/zMoikDGtYQE3fwHXLE4zOXJOJJ7X6kkWyygiv82QMWfDKJSZ&#10;5ZkmL2jsGHeuWhyNRPZFL618wNwwLeOEbOolNktnexx2/wBTmkqo6ZTONsD6kl1K8RKpCQQehpTJ&#10;QiytKTZ+vIGlYU9syEiKLTTkgbnE5Q+3XAZJpDXhkDULl/nvkKahYKGtYhPKqnpUVyTlAFN9bsFj&#10;oykGuwXuMgJOP4ZtD+XtQbT73nw5Eigy00pTGGdna5uWFS230nMYuOQlTfDI7r8JA2ywFIFIUSr6&#10;TciWciv05NaULJUnJ9Q0phOyaTO3YRFSlRxPw5XKTm6aNndH3N3NeMDyqx7nMM83rsOMAelKb71Y&#10;5gteTeAy+LjZ5GJ2Vi0vGk8dfbBs2Snxj1RSu8C9FXj7dcyIvP54bqQqUCE9Dkw4HhsseeOPT051&#10;JYfDQ5WYtOQJDxmm+NQSqGvTphSBSbX+r/pJkRajYAg9K5XwrwbplOYra3ltVG9ARvlfCskJHOst&#10;qyytUp0w0gbbpPEyP8dDuenbDTvNPOTI7bTnuoaoVWFetTStMMcbfqs3COEBJtWMaScYQUjHvXJ2&#10;6SA3sqcGvvAnoxigPemDhdt+ZiBQCGiILlmIqTXfIkNMdXw7hOIiJIi3PcGlK5jSDssWs8QepAyO&#10;JJRH1GTrZlAgS2RPBFX0128ci7iwBsrxzEpwT7anbEh0uTLxGkdaVnSpkRWOxBydOPlwEr59Nlk+&#10;wUAH+VjdOsnhpK3g4Nx5A/I5MFwpKckyoSpNcsAYIaW/AHFfpyXCq22chtu/fAWQR7zu44k149Mg&#10;pSu6uyfgXceJy0KhHkZK0PXJKJKaIa1qPpxZAItLtYCZA49Qinw+GGkyCF+smQk12Bw8LVyZdB5i&#10;iksUSQAuo47+2YU8W6zoqslwmoBSDxYA0HamUmLXVJHqE0RHFNj3PjlsAlJ3kJY75lAK4GjAk5Js&#10;CqUPWv0ZFkJUm9reSyD00NEpuMqkGyUrR1vGsS0RutKjMaRRDnup/alZlpxB75YC3zkOiLjnhkSl&#10;QGywFEZK9uY41DMwX3JxMbcnjQV/c27PSCQNIdjQZDh73JwZDdBL3t4K/GPi8cYl20sYAVbeZYU4&#10;8Sd+uTJpwY0TuUQt1vUVrlUsjssekjLdXtbW3mJa7dhv2ysC23LjMB6V1/bW0kQjt4uI5D4yeuWg&#10;ukkCSir3TbWzi5RSAt3AymQdpp8k+RCU+uEP2aeByQdrGAKLW56NWrZO2vNh4hsqLPcTsRt8hlvE&#10;HQZdORzZFpGnpXnQfM5RI24BhwprLaKNzUfLKwKYWh/VWlEjZjk7CDaHa5miahQivRckQE2vluXW&#10;Pm9AKdMADVJjUk31hmI7HMgCmAQ3FW3brklbQFa8MKV/AtQnb3xVc1EAoSa98UrmlAHhjSUOJD0A&#10;P0YUc0RFevHs1SPfFpljBTGO6DADA40sZCtGVIr3wtJCpGhlbim5wK2ELN4KDQnJUi1dY4mqhY+1&#10;O+Iiy5plZaRCACa1OXjEi1+p2qRfEvXITgxtLGJK8Cdj7ZS2WoRQ8ZVLA0B3+WSjXVlFP6JK3wbK&#10;emZdMGpJPSb0u22DkoNor1I1kQQEstN8nbNOCvLApUZYGf4akHxyBQ3b20kS/ERiLZErbpRxqTQY&#10;lgQl0cCzNXqciIrSSanYlJwZh9rcVxMFx82RRJTTwn7PQDJFskFSOD01XkNqYGBCCe0E0+/2a9Rl&#10;dWUAK11bcXCg7U2yZFMVKSxBILkUyPCkOmuZYQEQ/AOmWBeJKdOuAl6xIqa9DgboDZF60AJ0RFAB&#10;yrI09UA0ZX7QzH4UqIhrv0pkaUJnbQrGEuZyZB14np/k5lQh1KSW5dRUA8Yx8u2GUgEJeEMp32rv&#10;mPVqqTWJjUtticdKrW9iLcC5dlG3TLYwpNqslyssZVKmuwPbLiFIVI71IIBAQS/j4YBIAKVFr1Lh&#10;6y7AA0+eV8QKKQNxcmSlQMplK0rTLyoPDI2h0hrsMBK02IAgDyg0PTGITSZjT3tULkIyuBv/AM05&#10;kiCDsj9IjaNSzLWvSnhl0NkrNURvU5069jkJhgEx063BClBTiu+Tg20rvIUbkPDJsUBfXQhUk7tk&#10;SaYljb3MvxcSRy60zC4yy5KllffoyX1kAaq0+LJxkIpjLvdPqct43FdwTXiMMstoKja2TXUnBvhG&#10;5ymMbKKcHaHlHFQ19snyQhuBJo3XIkWxcsVQW8MjTIrTEo6HfDTFYTxHEYEhwFN8Urgd98kkMv02&#10;1kSBGJBHHanhmbHkyKNHCKjN0G5ySpdMyXdx6yg8VIAByo7ljQVdShZFBkWhJ2GSMUFAajYRwhOJ&#10;ozglvbKZQpaSuaCNIw4arHtlPCvJD+o7LRjsOgxRai2+RUKtqf3gyUWcWY2NwPR4S7pSlKZnBJQL&#10;W4U/AOXhlZiwGyhdBIxQr8TeOMgtoUcFBJ3yApUBK5JJ6ZQTaAFI1bc4ErUPFw3YEZKKhOZ5ubgD&#10;cEDMklUVqNqkVsj0+I9cEoilkx64A65hJtQC1woaZOOFbbRQeu2ICUVGYwnwD4/HJUxKlKKHrgKh&#10;RZt9sDJteTHbfFVRoeC8ipqenhkqYtzQJGqsrVY9R4Y1ShRTiWAc0GRpkmel3w0ycuyB+S0APYnL&#10;YHhZCQ6qU86sSWABO+2Cc7YU7TofVuQR0XfGA3ZJ7FzlmFNyTmUhNHvHspAKEIdiclxUztExXPF6&#10;qQQ3hkhJVP1iXPA4LQEDqVyZ+I7g0yMt2JSa/wCbNwXMeRKLSqeJ1biRUjtlBCLQr81JBG3hjS2u&#10;hhaUkAgU8cIDJFRW/p/EXUjwydMVj7gHsciUhWS5MdCoBxBZWqQxyXDVr9/TJUShMbe29EhnIG+W&#10;xikEphe6woUpG1ffLTJSkstw7AsDlJkqJh1QtF6UzkgdsnHJ3rLdfFqkcacACfA4RMLS+W4E0YXu&#10;OhxJtiWoJVjPGtT3wA0yCNWdDsSBliqNz8PxfstkCEOQrAKqfiwjZVOYKa1NcSLVO9JEUdqqg/ER&#10;U5ZAUGZakdV2A3xLFQv3HHivbEoKWTLSP1GPXtkKSioSVKqxptXAqreTAGtOgoMlaClcl0wFFJyr&#10;jZEq9hMrElwT4VyQla0mUdyg2X5ZPZFKFyGUHgBUZGSOSXvNLyo1DlZmkC1eyUGQSUoRkwbSAm+x&#10;GWUqWSSN6lRWgyolQUUtx6o4IN8naSrwI6tVe3WuIQ1K5rUnCShSpz+zv7YFtp6rQAYptWVfTWvf&#10;EKl9xzkYbnIkoUXjeM0r92RtNtgMv2zQ4QVtFw3SRLT9vucsBZWpvMXPN9lPQ4CbYBX9MenzU7Hp&#10;hC8lNF+LpWuKhGsgS3CbVO+SSVSyYCPhT6cEUuecI2G0IWRzISAaA5AlXceCilSTgVd6zwqC1AMN&#10;pWteiKrE0JGJKq0MgkUOTSuEG1VfUBNPHChTdmMnFeoORJSru6t7ZNFLo5RiEqizA/LJKta4UYLV&#10;a1ylNupxtClLOHUrgtSgjHyBXtldIdHbKnUEfRgVzWKkEjYeOTpFLVi4x+merHGlVChQKgG+KQqr&#10;+6AYVD9jiEowSOBVtsstKBmuiW4DIEoULqSStQBQYEKcEtQVelBkQkom2uY45Ala8ulO2SFLShqs&#10;RL8Yx2qTgmGPJjN3AQ1WzDOzO7VoktoaMG3puMsiAil0pVhSMdckSGLgqxWrxFByY15d8gKAZJfJ&#10;H6i0XfKqVDNHwArgpC/0V4clNanpgSn+jR2cVkxk/v8AkR70/ZzJxY4kJMVO6Rgg+KqDp7ZGcGIK&#10;CKslCdu4ylKxLh2atTXscmJlUTFFLeOY1pypUk5IXJCHlRkYp4eGQIpIXrp8lKspA98jRK2jbfSH&#10;CM0iU4itTl8YFgskgWOhI2pXAY0m03tJop4GJUJQd++ZEaKSEFGvJ6N07ZAjdiFRhXcVyYVRmZi1&#10;RtTpkSUhkemOJbZW5BnA+L2y6O4ZqrxGXpthQhFh6g5FVyemGHLZR1HjhpCnPOoJ4fZ7YCrrLUFg&#10;kKsfhbr7Yg0y5plVZQSp2Htk+aCELyC5ClWQlfUNaEnfFaVrhuK1AAwqsWQSV70wWqFSMKWcZCkJ&#10;esrPIQK0HhkSUWrISDRepwhLnZkNJAK9u+SVYL309qZG6W0ZZ3XPk5+WSBtNq63Jbp265K1toyki&#10;i42qpZrHGv1ljUsCMMQqHeNFbmKUbAYopVRT0fp44hLvRkhDOgHDAqV3N0CNwS1foyJlSOayz1P6&#10;tOsgApQg5COSkimR2OoR3THjStMyBMFkQjDkmKRanMYpAydcxzsWzok91OGbl0qMhKTXSF9QnYZT&#10;xLSIWSMsAKKfHLQbRShKSGJHxAGlcZIV478GEwkAGpNe+MZAMqahvxx4k79PnhEmK6SRfTEq9tsN&#10;2vJCtKCpL1rlRKbUyNqYKYgo2B40Xg4oR0I/42yyNBJb4ROa8/4ZJCvbxxvHXkoI3PjiIhO6WzrU&#10;kDKpRtFqDW44VB+LwyPCq2O1ab7Ck0ys30ZBG22mPcPRyAFFTXbJiJTVrZohH8KbU65IimNKSTtC&#10;a9dqb4BMhITIwkwLM3wrTqe+ZAjfNCYaag9ISnqcnFQFaa+KEwxqCQN8ssBkgpFIYMepyslC5gY/&#10;skVHcYqmELLx+KlG3Jpkgqi4MgKoOXhhK0ozacbVfW9Tt22yFLSVGY/arvkDJAU4tQeGQyAgGhBy&#10;PFSLWiZJDVzWvhgM7WkRBZN8TAB6e+SEbTSkwjV6ioI65Hhpjay5uBI1UPTIyZFOY9RjvIipBDKo&#10;rv3zIhK0pVNLz2XfKpsUKvNnHpgl+1MpspVVjkQ8XqtetcIW0X9aRIRFSp7mmXCQRSjJcGQ/Auw2&#10;oNsHF3JtHo37kJPGVIGzV2y0S70ocyvCAGbkldhg4kEo+FVMfqMg37E5MKrC7DlYzRe1cNJtFtCR&#10;tTcDfGlpuJqEGmKUTXY1ySUHcggYCgpZqJ3B/wAnvkTJCXRM/IhRXMeyhG2l36dVlVaj+bLAgKsm&#10;tFiFjAQdMnYZ+5TmuZT8KtzHjgtBULe6PKrHZTSntkLYWidQmWoQAqAO+WMiVOK1jA5VJBysBFL5&#10;yiqOH05OkqCoHPOuRQrBf2gaY0lS4AEs33YoWNKSQwAABxCuuZFk+IfCSa0yaCrWemLMxUbuN8r4&#10;bUboxbQqxUihGTEWShcRvPKEPw033wkLuibq5jaH4zWUGh9xjFmUuvXMlSBSPtgJa1q3InpGq7gU&#10;HyyviVUaSG3X4Pirsa5IJpLXZKe+UyQVIuTkLVVgALcCK5OO6qbEqaDbEmkLGNfnkbSriEcQwILd&#10;xkgFTXT1JiApR0Na98tikI9qyfEwAOXJu1OW5dqRdQN8CbQWpyDkCmxpvgLEpRLISCO5zFkVUad8&#10;ghN9LljlgdZWb1AfhA8Msxm2dBEPZo8bOCBxpsRu2XcLEBANcNCDQDK74VU5HBUSLXfrjxMeaHMh&#10;JpWlcgZJaW3dm4qKkY7oKskstsCu68uoyYsKNkRb2ZulHFeJ8fHJD1KE1trJrAqXBoP1nJCDIImS&#10;s6MegArU5eGXNIJJUZqOCE9vHKpMC1HEi/ETyB2p3yulVbNqswVeQA3B7YaUKlzFGo2oW9umSAXm&#10;sttMnuP79gqduX/GuQXdVk0r0yEEq0PfJ8KkUq3WnLpy8w4kqMeBlSnDbRRwpe+opQMCyU3xEb5L&#10;TH/ON1HqCGdOimgzJAWkn8r6ndTBrBGqgPJR/wAarlEtiytk6rOsQdfiUNuB1GVklhyZA6Qqi3ED&#10;LWg+GuWRDJT06/jtpHLft9DTv/LkiaUK6P6weVn+LupFMbTzULGGW6dipNE6HAWISPW7UzSlQSWF&#10;an3ydGk2peXNGDmR2H2TvU5TwEp58k+tIBJKZ6AU+HYbYSKYkJmYowPiG+SATSW3sHpsrAfEN99x&#10;k6QkV23qTbii17ZDhQ1q9g9nGFlp8W4IywRZJSbsNGIlFXqKHvgJpQWQaOsnJEuFPEncHwyHEi2T&#10;G0SKpj6ZJJUbl3MYVMUpZIzoCW6jvkCFG6mmpXDkN8QQeHfDaLpEDUVZecnIb9RhtW01OaKUNGS6&#10;V74SUlMp9QhqGA5A05DCDaaSK/u1il9aH4abg+GJTw9yS3+sOQWX4iT1PY5UZNox96QzyPOfUdvv&#10;ysybwEI0h61ysswpEkV45Fk2kcjkAAknoMiShMbbT5qdAPmciCxIRLWjIKOVyQLAhR4WoFJZCD4A&#10;ZMWilnK2SvpcmxILaMagHLk0HHCEGNKZhYb0rjbWvROX0YgoLfpjJWhxQsMFppd6NRTIEs6RIB9P&#10;4tz75XbYFMhm3CgDFDkcIOTdBhpaSm4vZr9ykYoBtXtk6EXPxiIFlLW0i4ll4tQDvvh4mMs6pqPC&#10;GBYI1FVPUd8iBbjwz7oUwtTmrdt8jwuwjq+HkjbW/WRBBNUqRkeGnLGYZNlP6pPaThlVhG/Q9qYT&#10;IENAn4Mk5/RVrelfXZ1IHY7ZjjLThazUifJK9f0JtMIKktGwqrZm45cTqZFI4b2aylW6gJDoag/8&#10;a5YY21E29c0XzBbeZLJZAQZl+2ncf7HK6rm1g2knmqEKA0aqo8Bl8BbZyYaLL62W4qWI8O2CWzEl&#10;Q/RssR4EffiGFrBaSTP6crHgvWvbInZnxEpt9Qa2jAikDR0rxrUDIA25Ijshp9NgZObVB9skSWFK&#10;UMEZFJaqR0JGVGyjhZHpMiKhBI+nv/q5jzQFtwkSMW4mviDkooKEW4CuGJJAwkMCEZb6nYQyB2hL&#10;kdanERKkBbJcJdSlkPpITUDw/wAnAQn3KU1C547kmlciEEK/Bk2br7ZFFLVota98CtghR8O3zxVe&#10;ZlHwsQ1Rhpk3HIei99sidk0vD+nJxfrkTuqozQ9SK+2MUKBYI9egPTJqqzTgdD88Qi0G9zvTvkgG&#10;LVa1Jwq2qcjQdPfG0oiUOgXgKjvkObJDnkzbqRklXxoEYkbqeoOFkFKZEhJJ+7CpCHLA/ZFa9K40&#10;xUAFDUbrjSrhIqncVGSpkgb2ZKkR7DLoBSKSxpKDfMjha7XpyQB12rkDG3cYcogNlS4v5HTj1A65&#10;AYwHO/NE7L4JZOHICi5CQdnhyGlYwxmP1i4qe2AIJvdTikEW564CLbMZEVW7AmhEg61wwFOFrJcX&#10;JLZbqWnpOOS9BmSA89k2WLZzBRIyMsZ6EjbElqjk3TRIFki4RdQK5jG7ekw5omOyBWZq8fs++WcI&#10;azqiNgrCzV3HqHfqGrgMqQMZy/UmWoXR5CMHhyAHscOMW4WaMseyyG5aC3NvGik1+13y4hwxlMUB&#10;BEsTlp9+X4YloOQyNrZpRzHIkqP1YOF2WHLbc0kbf3W4plQDsxIdF1vLxqD3yuUXMw5O9D31tJTm&#10;BscsxycLWRrdLHqm2ZIebyOjgaU+2EyphGFppBcC3j4ISD3pmORbtsGp4RSO010vGEM5C179Dlch&#10;Tl4v3hVJ44ba5WMn92G3PtkKLssnoGytqt7bBxHYn90w+Ie+XQFOjy5N0DGGhHJTt88jMW7DS5JN&#10;gG4qVFDlXJzz6+SIOnm1iFwSDXamIlbrswMEmuHMjk9MyoinUZJkrYzRt98JXFud0XEqLu3jlEne&#10;QlGAVboI5HpHamMdmnNnvkqWumzEgxtQ9sMpBqxHINwr3tyVUwy15+OVxi5mXUXGpBJDB8VScybd&#10;PGFm0VbmONgHFRlUrc7FEE1JNRZ2cieopo4rt2OUxJTn0nWKUyoBJy7Zkh10IUVOQ8dx0wgORLNX&#10;JVt4mY8nGx75CRcnHEyTK1gimbgzUHicpumWTFeytaafFDc85aNH2ywSt1GfTmKhqzwc6QHbpmVA&#10;OMMaAMrQji3TtkZbu8054BuptKJxQipp1yHJE5cfJW0TVr7Sbpbm2NQnVT0IxkAXS5ubKrnztDqQ&#10;rPHxfwHTJQi0SNqRtYdRt/XEZQjv+ycJNNcRxMevLGiniDTCG87JWodWota4yCY5zFXFk6ETFqHr&#10;kUTyGW7Lr20tFjgeB+TNQMK75WLDbC5BW1ry3NbKJY0JhpWuSieJjwsdkhtCCGPFgPoyYiWowSf1&#10;THLVTSnQjLKYHyUrpy7cj375MFid1HFaVKA/a6YLY0vcCL3GQ5qA6K6YMCnbAQqdPq1wYviO+VR2&#10;ZiSAgS6upuUakuMuMgpkiwtTSYANlVuXjx8aNi0kXkZl5AAbU75Djb54OEK0fllPTMysGA3pXDxW&#10;642iT5TgubU3Fudx1HhhEqYgk82Mz2zIxSlSDtmTSkUtWykG7igykyQoy2rn5YRNIU+J+zkrZ3s/&#10;/9YYuc080qLgYrxihcMKFwyYQrxoeubDHAgKq+me65ZTKnPDz6qKYaWigLjRVl+JQFOQ3DKMiguN&#10;1YtUVYZE565uVDOmFtqpm26EdsTmvk3+mSa20qN1O+VcRaZYqRgauQMiwp1MC00w2rkSVpSoW6ZE&#10;C0cKoIWO2XDESzELXJYMx36ZMYKcjFgsouSFYEJ22GX1TsPDp5x5mvEmhZEap5GuU8K8Lza82O2Z&#10;UGxaNOkdBKtKHeld8s4kqSW5FG7ZLiTbKdKvUhCuSSVIIGVlbpX1HzDNIrIzcuZ6Hen+rlJgCz8W&#10;zuhrXU44Y6ItG98plF6LBqIQilryF5uT7V3y0Bw82TiNt290Yg5cE16UydBwZzJ5q8eplo+IGJcM&#10;q8FzIhFdvnkatIK3UyJFLKdhko7KSlNslwXBNeHjlluRCRTK4m9Kqoa+5yBLGUqQK3BDeJyNLjyU&#10;d0REzOw4ilMi5stREot24EVNSe53yIi489TxcgixbqsnJRv448nDtWv/APQ7IqdmdqnIDdh1S1P3&#10;sTOFptSuTtsK+8hhQBKBSEBNB1OTDFbpWlrOfUHwrglOnaaXSHIm1xDCqiOIjnmPRLsshhh2CXi2&#10;lBqsgqckYgNGPWzltFD25CzcpDUg+GSc7DHjPrKK1DUYYPgTdj+GQjC3Ly6iMNglYl4t6jpyBy0B&#10;1pyRB9QRdbeReRQJ7jESIbZRxSG3paRzcBYq1VdhXJkuiyYxeyYSf6CGtkpVhU5SZOfhwCt0qisy&#10;1WPvlnE4mccKKsoSqEz14ttv4YCbcIm0yv8AR00x41G6SCtTlRKMJ33QeppxhHptSm+2RhKi9WB6&#10;dvQ3b3biBI2qU7jtl5yFv4YSHqdO8AAZlHE9Mpolw80cVbIR7dJN6dcO4ecyEXshZrMqC4+yMsjJ&#10;rBXrCZgCtABiS7DBiEl8Ufo7od8gTbuMGMwKKlSi8nNcgA7LJOhujYYYkRTCtX8cMtnmMmYgoSe0&#10;kVj8VMkCiWrNKTxs3wq1TkrcM5LVWjIUKo3pvgtrJQ72MgHKnXxyzialp0uZCGYUHjjxKikgdRxp&#10;1yBkzBWuHU+3Q4QVQc8kcR2WpyYYlAvGZGrTfLAVpUECADn9PyxSFO7SBRWIk+2SCZIeJSQThLEh&#10;dHMVO2RItimUN8xUBNqd/nlJii1kh4fE3XEBUKRvz8csZKsMohYEKD88CUwN7ayisinmetOmQNoW&#10;WV2YCVVa8sebYmMsctswilXixFdjXbKCGNro3FKMOuQpSUxa9tUj4RxAmm5OTCgpPcXYdODGi9sy&#10;Is5SSoS+m/JO3cZIi2WPIYG0wEouE9ViK+GV8NOYdXKSLsrtljEYAY++QlFq4z0RUFqXlAlAAbuc&#10;iYAuZi1M49U/0+wtSx35Adu2Y8o07H85IqerPbogjgUmhrv7ZEFOPFKRti2pXrSVoAo7AZbEW7Pi&#10;pbbJPPDuQE7VyRcyNkKotpF2FNsrtvBR2nW8rMHfZRkwSXF1GSNUWbWcnJaBQFA6+OVkvM5KJVZJ&#10;1GzVwc3HU47hXqqjJAMCoScKU3qO5yTAJNqdwf7uu2WxDGRSUKymg2y8Na5kKmh28cKW1l4Cg6Yp&#10;bM3JQp7YoWlyBhTbRJIqe2KLbRiWoNiciUhXlj9M8T1yKVqMEOFNIlL9U2PxVwhpliBRtvMHNVNM&#10;XElAhMLWAzDhuBlkQS1mKOt7KOAcifiyyMaQjDe+kAhFAct4qSBaKECKA8m64KtSKUZILeb+7DLX&#10;vlZgEU1HZQr8PLf3wiDJqVVicBemTRakyiSTlkeagJna2qhQTkgGVJkh2qcklcG5GmRVpya0OFCW&#10;arMsTKG+z3xY2pWz+tya22VOpY5YyIpSWy+vSCR2LU8e2RkEhPvqZ9BIgNh1yBDK1SWMFeNCR8sW&#10;KCu5VjFFFB3xsBCjJexzmiCtO52xJCkLJSCKsN6ZEoQ14jXyJDCvxjAN1pL49Nkt5auCGrvkQCGc&#10;Z9FfUAfrKN1/2sZFgoeuGJV6ZC7RVqTJHy5LUL75CgpV2mXgEQE7d8sMlItREDSbsKZTVpDQTg/I&#10;b06ZMbMabf7PJjue2NskNq97W0CoN12+eTiyMrTPQLBn036xOwHHfj8sv4b5pm0tmb34xsMxpQs7&#10;NYWTaYgUujV49cgcVKSlzR/EKjKVDigSnjkkoi3vPSge3KKeZ+0eoyYIDO22UutK1VRsMJHc12om&#10;WRxxLEgdBgEyzBZFp0hZFk5EADp2zMBSVe9lYIZBQ+BOJLB1vdNcIJKce23fGJtmUZLGUKmoIOEh&#10;ikOuODIQvQZjZShLFuykfp8Qe++VxlQSTaFYtJtTIMU68s2MUys7LWWtAfDMjFDqypbd/wCiFoV2&#10;boTjL0taVIjEkoCSMxwyC5i0oEYFWwkrSyS2ki+2KfLIkUoUxHXrkbSQ546DG0Us47YULQCThtIT&#10;zQg7sVb7I75lY5ktyez3DwR0Sh8cuLXaAu7sW1skcY+ImpPvlZlSUKmoz3E6NcVYA14nbETMk2Cp&#10;ateLLIeClTXeuQySYJdHIpJDd+5ygJaKgb4SwpQkI6DILS+1FZV98nHmzgLZo8Cx+nGh5cu+Z1Jp&#10;GXMXogBFJB8BhpiTTHdVZuTM3VdqHMeZKjdXh0dYbQXM4qWAJ37HDHFY3TMUkuoKiufT+zmPOIiw&#10;S4iuwyCVUyu0YjY/ANwMIKWSaW9vGgklTmzKKZmRiObLkp6gjlat06/IZHIbDCkgmQk7ZgpUWSmS&#10;QsI8cK00Fr8sQi3cfDFWjUimKtUwJbViu4NMKVYySuoViSo6DG1O6w/OuNopbTffFKoQa1U1OSu0&#10;OKnck75Fkm/le29e4Yk04gUy/FG00yO0tf8ASmDii1PtmSIqGtWjeWqqaovQZGYYk7r43h9McWCm&#10;nQ4QyKjHGzv3A8R4Yo5Ib0QslTUivfAQxtC3N0YJi0Sgk7UpXIGXCuyV3R+ItJVXI6UplMjahL2Z&#10;lFdqnKlQ523OElQiLW2kum4RCpO+GPq5IJRsdiqnjN13AFe+S4GVoe5iMR4DImPCxBVLVpUUmu2M&#10;TTIlqS8c7VJyRkUWpPMSKDI2q1ZK/argW15YGlMVXI4rQnbEJtxnINFbJWtq0PqN8S1OGyqsblqU&#10;O2EzTas1/wCoiqx3XJ+IpWyXjFKbbd8icigOti1w4QHc74YytJZTY2LQx1O7MMyAFami4nAQxQMw&#10;39jhtCFijHx8t6DbAlVtJ1Z6MKkZEFK+9kWR612pvkjuxpLuHI1H3ZVwhkiEKUAaoyQCETHGQQ6d&#10;PfDSgouFxLJRh23wsuapd6fC/wBnYnvjKALGqQhtxCaKa5ECkqhmMa165NbVF9KQcj1PXGrWlZIV&#10;QckGPClT5lftbYUAqUpdt1OAlV8Fe4ocASrhQlWP0ZOkKPrBm49a9MFquKKKGmClaanWgGKoOZYp&#10;TuwVsBDFDgovIMeg2p3OABkqxACFGm3qNhkqVfBMOh+yO2HkpcbkseMQ642qLRQp5yio6Y80tG6i&#10;QnegxVDSXUbGqk074ChRmvhIAkQA98FhKt+knbY0GHiRahJJzNSajIlFtxmBSGYFsAW7VZb9PsqK&#10;Dtk7ASq2dykjAtWuIIZUj2gRjXlQ5LhY0o+iK151ORMU2ozmRD8G+JRaxZpCu60pgtlalyluD8Jp&#10;TtgIJY22UJ2JqckApKlFMEbgT1O+BbRcF0nOvKlMkEomec3CqwFAPxyRKChJLmhCkEjACpbN7Gr0&#10;YbDvjaaTODjIvIb5IbrSyZFAwEKtkZitBXFSl10ShBHXIFCAuZmd++/TImSEPcTsCA1aDrkDJK+z&#10;u4gwcn4uwwiQSAn8nBoxLyoxWpy6rQQx7Uo2em29NxmPMMVOHTY2h9diK9lrvkIwZJpY2UciKsa0&#10;JG5OWxijmo3MJtSYpQKNvXJGNItLLm4qBwACjbKZFmEBMhdqKMqJYttb+n3+eBkEZDPEtCGpQZZC&#10;gnmvFwZhwUVr4ZMzY0qX8yKqxmhIFNsJKlBWzolRx5A79cqGyhVQI1W58P10wp5I61itwolX8cnG&#10;IYqk96vE8N69cssJpRfW5ZIjCQd+pweKml1vBJcgtICQBtkd5MVXhusR8MkAtouCzR2JDfCorQ4e&#10;G0hqg7dslSGuLMKilMSFV9OV45aD7JO+COzIJ4691y+lQcqgCvTAVQsp4/EMiWKXzTliaGmRJW1s&#10;J3HfpXAEskW6Rl+2tKZcGSW3E/A1r1yEihBASO/qJUld8rtbTCKZmQGanyyQK2ohkhJaNvi6U+eN&#10;KFKSfj8I698UKS6m9rsirTxyJlShq4mWcK3Hc9xjxAqQh3j4tU12yJDG1Orq9TgTdqon9MUHfJAr&#10;S4XzAcQdsPEqjNckfErUPsciZpX2+pFYfSJP2q4xyMnQSS3cwSPcD4j8sTK0AslgVX5BztTbLopQ&#10;zyCEPDWo8cPJCTSCQMfTGx8RlEijZAzR8RXr45UVDenXL29wjpuAfiHtjGdFkCyyTVI5BVK5nCQK&#10;aS6dWYmv2W6E5VIoSa6Xg3t7ZRJBUKK+67LldWxJpswsAHNKHb3xpbbuEaH4VY8djhIpbQrEnpkE&#10;FekbqnqOCAdgT3w0q0ymlD0wcSbaaXkAPDHiUoiOQBCeuWgoXRepP/drUDYntiqHkNDxOV2yRCTR&#10;RrSKtSN65YJopReWorXASoC5AygSMNjtgGyDum9nOqW3GGin9o98yInZIFKV5NbhUMRLPT469MEq&#10;ZlSaa1NGY9V6D+bIbMQgOMfGrP8AEegyrhClb9aZojDyPEb0xBpbZMtwLayQbE8aZlwVC6ZKJZGY&#10;15DcntT+XE7qEZJOs8vECg/jk0FyxB2C5FIRFAvwjem2GlXISo4kUOKUDqEhkHpjouJKClcwWNQV&#10;IrlBQl6y8JPUIBpvTKiUK81yshJCqtewxJSoC5aI7GmR4yE2uE5O/c4eNCKSOK4SqDi46jxywUUE&#10;LUtpuXGMEkjcDBRCgqtHtNqbsKUIw0rSQuXDL8LVrviAmkXcurKVlX98WA5V2yaapAzRtCpBpT57&#10;5EimLluQY+BHxbUOMSq2W4ZhVicTJbUDKwFaVHauQtUZaXUrbvXjk4yJTaNVhJtTbLwUJpFIXUcz&#10;Qjb6MnbJERLWSg8MCUYmSVQktzI1e2AqULqcAMSgjZciQgpDJKIjVRlJ2QhzcNXkKVwGS3SlJM87&#10;cj19sqMlttpnAAJ+z4YRNJNq8rRgq0VSGG9fHLeIdGBjSlPcs9FPXpgMiVR0RKKErWmMdkrJH7ZO&#10;1cJBTbCqtZstzOISSKg9MISiJokIMaI1R1Jw0goC4CwDjUE+2AilpC2s0aOTOCR2plQktJtZ6gEc&#10;vElKrTLAWQpEyXfrHkxoemWcVqhry8TlRk5bUBwEraAUo70LUX3ykyQVa5DwLxk3T9mmFFoNkeML&#10;NE33dcgRSqBkYmpP35AlXIQT8XTI81WFu+CltWtWJJAIBIrXJRSFJmNanASxW9wBuewyFskdFbMQ&#10;CK8uprl0UMjt1VVqyqWNKU69MyIsgFaSFiB6m1egyW7JATR8DXAikt1DdgRuSMEmJS5ITLIFzEqy&#10;hEXNusaBgevbwwmKVum3jWNyJFXly+Er41yMTwlN0n815/opZ1A5EgA9RmaKSx6eUGuUzLWpkMsa&#10;77eGVKpMC5G2+RSio7aXkFBK1G5yYDJfBGnqfvQzAeGStFWjhfCP4W2C9Pl+zlopQF8moSXbKzfZ&#10;HYZYJ9ySVSeRApEbN03Bwg2qSmTi3I9B2ymZpFWpJdGOUTKBUGtDlXGqZadFLPI86lRU1K5MStV7&#10;SetKFjQch132y2mPJUeK4k2KE06b40ytGRo8aLzjCvSnI/8AG2I5Mggb4FGozAjxGHkgpHqjGOEM&#10;hFC3TKxstsf1W6/0MIepNctiWYKE8oxSSXD+mSCATt4ZDIwDPrW7teICVUigIJ6n9psESFIRNpJS&#10;Q0AKEVrTocnaLpt52uQzRlVCUPvX/JwlNt3TtIqtUM7bGnXIgsimOlCS2hI41c9e2GJRFJrm59Nm&#10;jl+GpJO2++ZBKeaX6bZPdSsYQ5BO5/ZygyW65MrjtTDEIj2Na40xU5BXoSTkuTJCVluZPRQknvXs&#10;MbUmkNfWcEcTIx5TVpt4YOG0MX1HnKeDMxCigrh4qUIO2rbsrca0IOUTNpZjpd6ZwJOQ+ntiJIpP&#10;kuGkb00oSV+jLwkoWWScclptv2wlUsktpgvrVBUjcDKybY2iorh3t/TUqpAou3/G2I2UFCwMsfwS&#10;/ED19jhKk2ip7uPmjCjcR9GELVoHUtdgiBCKOZ7VyQFORHHbFbvU5Jz8XTwyEpN8YUgvrrV+EbeG&#10;UFnQaqkmz/CcrSEG7cWoTX2wq7mR9kGuQSrxyykgnY9K4KCbVU+sOahgcRSCVVY2lbixqclbSRay&#10;4gMQPOmPE5ulxcR9SCg1FfU9LocqJId7lwRkNkXSm+Wg26PJCiqhS24xcUhfHFToxFfbG2qlzW8S&#10;7sxpjbZwrx6KjYch2rkGQAWyOFHICgwMlL6wSdumGmK0yP1rhpBK3hXruMmw46Up5YLZK03748Nq&#10;Zpb9fju9kBB98kRTQcloa8tJShY0298hxhvxYjLdBXMJHFV2LAEZLiDaMJkrR6VcuABQbeOQ4wVk&#10;TjLJYdajMS6de0URr9td8q4L5Nc5EqJeCQn0ZQaeJplJxFxJBQvbh5rb0pGJRdwDlmImLXZSGfTo&#10;WhMsMoLDcodj/sczAVCAsry60ycXFqSrDfJkWgFPbrzpdX8ZWUKtevzycaDZxKujTrcALFcLG9Nw&#10;dv8AhsqmaYUr3kUkLBuDD/KryU/7PEUWJWQK83IBQeW+At0EysbISIDxVHX7S06jKTJyohJLzikr&#10;OKgo1VAy4Nw4QN04GoLqapIwSMkUcEbE5SS4x35KDBEJRPv7f7HINFUoPMwUqTXFClH6tCxGG2Kz&#10;0SSafaPhjaETIjRogcAkjtgZqTRNCeQbr2wIXtMS4difDIUpXXV7HSorywCCrbWctUSVoemSMULl&#10;iZjQGpxSskuHQ0HTJcNptaZeR9RmJJwcKFaO5PE0O/hkOFNr1Mvp1ccjXbDTFYGalemNIXngm5+K&#10;owIWA8xQGmHkyXO1WCtgWkdFxRghbr2ORIZIeS6WOXhTktaHLBBK9Y4ufNDQeBxOyQq36I8YkqPD&#10;EJJSxl3rhLVaHdlY9dxhCVOWQEUHXJhmClk48cyIsCUCzEmh6ZdTC0QpZ03bYdBkSXPxYr3U47h1&#10;+HqD2yMg7COTgRjXScOA2zH4d3axzxIpQicBwCKgHJlxuMWqXCrI1UqBgGzKZvkjrSZCghC8qd8q&#10;kacjHASCc2FjZyAA7P3DdMRIl0mpwEFkUUTfVhZuqPCDVcmC6owpK7zTLC1+OJgrUIK5fw8Tnaaw&#10;xiYovKMAU8cTGncABLyiq37vfIFsgKXXoWYpHIaDxwQNNOtlYRyWMFtGGRzv71rlnE88RaFlK8ul&#10;cm34cYJ3Q0qFhVthkbc2NDkpCgBoa4G665NRguaDIy2ZxlbIhpt7dW6yQRMV6ch0zFiaLdq80apJ&#10;rjTZFJVxRh2zNDzs52pwWbw7kGh7ZCUnJwRCJmjj+EwCjdCMiJW5ZhGrREiIY6FAso7jAGOORJ2b&#10;ttOF5EzmSjL2OFy8s5JatqBJQ7DxGWk04EcZkd0cbMIu7b++Y3E7/Hh4Q60ndX9JN65GQZ48nAaT&#10;CaJhGRKjAfLIwO7bmqfNIJ4qk8BtmYC89kABUolC/ETjJ15kQjdPgGoSmMMFoK1OVy2ZQ4p7N3im&#10;1k4qQQNsMRbmiBhzbtDPKx9Hr1pkZCnbYpkL7mX1VqftjrgijUZIyCC9JyOQG2WuAFvIHbAWyJFs&#10;p0G00y+gf63LwmUbLWlcxuE25k8kpbBIruOjsE3UEgHMwbB108ZihkZDHQfaHXEhxQCebazSBOHY&#10;ZAxDn4spApWt5TuDlUouSMiJa4dbfkRtXrgiN2rOeIJNcSNK1VOZwLpuAqyR3Aj5sOUZ6HIEtgkV&#10;0MqL2yqUXOwkUyWzawSNeWzEb16ZQCXF1GMJfd28byloqEdaDMsSdTIBH2WrSQ2v1QmqVqcjw2iB&#10;4eS+6uLeWP8Ac9fDJCLIytAQwxN8MtAexxKYY+JDXZIcL1UdxhBpzY4N192RGiPC+6kGnfK+J2p0&#10;4jGwyW58y3dzbrFcIQOIp75COzj1ABjV3pzSD1D8I8cyuJ1U9zskUyUag3ybQBa9R8PxjIW2+CQo&#10;/Vyx+HDxMDClxBHw5EG2JDcsqmPjT4sAixpbbordOuCZYFO4tNcRc3NK9AcpTAFFWV6LVw3EB17+&#10;OCUW2lOeKTUpGljG/tkgaZjIY8m9O0u5uZfq6VMh7DK5Nc9QUzHl+/spKty49xko7tRkWS6TLZwK&#10;UY0ZvtV740ViFO/8s2l1We2YchvTMgEsjG2JXTBHMUq7jbAYLSh9R5sOA69MqLIUg/qZ9f0+O/8A&#10;DJUWT//XFqa5zTzSouLFVVSOuNMVwGKtjJBCopfoK5lRMiqoA/gcnwTKqyq1KnrhGKbKnCF22pg8&#10;KRRwWrx2PLeQYfyxbBjQ93o6n449jlUocLLhMUCsjQtwlG3jiC348yYQzsPcZLgtt2kj4nDCpycc&#10;JLExpDXfmDToG9F2JcdaZkDAOrdHHx8kI3nG1hFIoyx98uEIxb44Utl863O5UIg+/Jt4x0l135nv&#10;rkH05GP+qMgS2iNMfm12aRuLyufHfEi20btPfRrGUbckZAxYyDGJ1V2YeHTAGp1pagt8RNMmW0Jv&#10;HZ/6OXpsemUtEylpR4WqOmTBZiSPhuLeaMrKKE9xkVIU7iyRRVOvXIWmMiGtNiM85XwHfJFy4Ze9&#10;u5i4ni22QiW/IRIIezhEs3EEDxJ6ZaRbgFPry29GNAZEap7dhgEWANoW5ihj+DlUZItgCinByErQ&#10;YHI5obVEWF/TXIhxZIGE8TXLKYgpzJLwHDj0AyoolJCfWkLBm2AyYDGKc2tyJkDL0IxMUnZVa1t7&#10;p0+sz8VBqQQa5AwWKN1KSyIjgtFPog7t0qcr4aY7lIL6BkmZn7ilMsBbcapa6lHFGIDuQKfTg8O3&#10;ohq4wjUUz03VrbT5Glmh9ZiKLvsMtoB02XJxJJNfNyLgUqTQDwP7OUkW2aeXAg7lniG2xO+SAU6g&#10;9EPDd/vASKkZIxcrTZhe6al2vQKLxA75RXC7jJEZuSIlltloIkIHflkXFGjI6rWAlKsWUIu9AKZP&#10;ibDo496hqF56spdFpsBhEbcTi4DQTmGWODT1ijHKWXqadhkTGi63PZKE1aV54T24gHbLI7OFdLrb&#10;zXBNAtpfoW4CisOoxnitzMJjdqMOr231hRKvJB1yAwu0yasGPCG2aO4D+kTxBNAfDIkUnTRMopOZ&#10;uG53Iy8C3CnEsg8vWR1ZiG+FaHcZVMU4GSNOvbQ2dbaU1B6ZWHHSQK8c3ICoHhlxb8MzFdd3DydF&#10;4jwwAU7SOpkURY2c8ynZgOvTImQDlx1HFtIsl0/UYY40t2hAmTbmD1/18EwC42bB1iV0sCO/Kcks&#10;ew/5qyh1UgtSzhjfmRt2yTUqCzSduSqEA8cjbbEKslqvEADlTG0EUtc/B8S1IOwPhiFO6GMQeUOo&#10;+E5IsAll4wkJKbCuWxChDpYcgTIDXtk7pKH/AEfJG5YCoHbHiY2oX6LXbuMtiUBRuIVEYY7bbZMM&#10;kuBPKnbJKN1VoSpqT9GRJZUi9Nj9aUJ/ntkJMKdLyu5SibmuR5IR66REq1kcD55VxEqVF7FHk9O2&#10;PMeOS3RaIj0tYjSYkMegyJJYg2pMkMVChJI7EdKZIC23cKj3pmfnXfvXDwoRELhqlTv4ZTSrpXIU&#10;jt3wgMUquG2qdxlwLkwhaEM69B1yykSjSrHd0HAdDkaREo+yuhEeRPy2yEouWM9BGRSF2BVyT4HG&#10;nEORPra8eOLiaKfEZSY25MM9rdTYrCJOVegyk4rdnj7QMdmPX9nJyLIKoO+WR2ciOqtZayPx4oa0&#10;7YkO9w5rCJjvHdSyry9/DJbJJvdG2+ryRkE9R0FMFszgjPmn+ma09wxMzBaDIEW6fU6YQ5K8k/1l&#10;jyb4V6U/axAp1BCn9bEJ5A026ZMRYFB3GpBqkkk/PJCLVdICWYyipOWAMSsBJpXamTY003J2q2/v&#10;irRA7YpcqhhXvhQ4LQ074qskkC9emBWkuFJov34GSq0pG4NTTAqgJCTTFK9WCmpxSCro7rRkyQKm&#10;Npraa9MvwsB8wMt42iWEdEeNS9RffxxMnElClazmSRqzsadsYi+bFPI54ytFPIDL2KlNcsooBxAy&#10;slKCe4BaoyImmkZBcNJGVCA+JydqQFWJfiocIQmMClRXtk1RiOCOgGAslpAO/fIqorcBm4jFeaV+&#10;YKnie1MBaiaSBZXUkISAevvk4yZWmFlLKrfCTU+GT4kxLJrC6m4VZjT3xtmjWuCRs2RJQgbleb8A&#10;NyOuVkMUIYFtjUipyIFLbV3cchxUHfDIhBQFvdvbTLIBXtTxrkccmyJFK2pXUpueTDiuwArXLSUR&#10;olS1T4XQjKJFFIJ4xs71BOVFDbSeotXry/ZHbAnmrxabcGkhoFyYgSi113IhkEcRqOlTk5MaURCT&#10;IEY0rtXtkKLILrm09JzFyBAFa5GUUWx3VhM5EUdPEjLMYQDuyPSLie+sDbDghUUO/WmZBk5E4qmn&#10;6m6VhkVVPTbKxMMK2VZLtEiMR3JwykGshK5nV6BQRTvmHIo4VLcEkDp1yIS4JUVwhKpDLxPE9Dkh&#10;Klt0vCMjga1G/tkqAUJxpl1DAAp3r1pmXEBkB3om/uUlXjEDTwyMywUdPmS2rHdo1eqD54IHvbdi&#10;j1HKhrQZYWCSan8UjexzCyoBSyRiRxrkLVTUlemC1ZH5dAij5kNvWlOmZ2M7Mylt4/N2bxOY2U20&#10;xQcUzpUINj12yuNhmVVpIxFRV/eV+1llpAtNBaoIh6biU0q/scyOC0Siq2toDBUxhkNd8iIBBCXT&#10;QQmRUjUgk5A4xaxQuoRiOQqKUHTKpikc0IFr0yukhk+hCM2woPjBNTmdCNBskjolDBuW+WENaR3Y&#10;EEoZviUb0zGlsd1iUPeXpmmEsK8DSlMTPf0pqll5A0ZBdubMKk5XkiUWhFhZ6sNwOuVhaWyMenhi&#10;SqnkbVfASHFMshzZRZhDOIo1mJqyigzYWk7Os765uauXovyx4rW0t1VSslHblyoSconbAHdRvrty&#10;FjBJQCgBO2CWSgyO6VztyO+Yl2hRTioau9emFiVgDNsMCRuy/RrOJtPEzV59BmfjjYbJRdqkbW8R&#10;QmvIZCYprY5IFVem+YaSEKwwMVjCnXClofLChadumBWhirsUuIwhKNuBbKiC3ryA+Mnxy2XD0YEK&#10;Mvp7en9NcqKXBGA5Ch+eFK9UCCpGGlBW+mzIZew64KSi9HvXsp+UdN+temW45UWYKZnXWuLmP1mC&#10;R8hXj2GZXHaY7p5f3qFC0P2SOtNv9jk5NUtkv0loJPUadviWnEZTjFtpGyMmvPgKxnem2WnZrtAx&#10;3r3Z4GlVyNgqiRAFBYfbGPCxIY/qJLSFmNW6b5iZFCXpF6hapHwiuUhKmEVtm6Y0goiB/qz1Q0Jy&#10;2PpSCueT4gzb71wkqrQX8aO3wK5YAVbth4gqHlhJJoevYZWWKmlq9f6YKSuEO9KGuNJXCyYb9K+O&#10;IiUFYsDM3AdcBCgrGi+LrgSvW2qB4HCqIDvb7IabZMGlWElxtgO6trEqj4uuCkuMdB12wUqpA3py&#10;KU6jvlkGQZrZ6j60AfavTM4FJaYrI3xdMBQg722LAyAfux3yJDHklki0AVW2PU5WRSpdO/pNRTXK&#10;CaZAq008aqvpEkkfF88mZIq0O0xA2qDkDJFL7d2DgtvhjJKaLd8Wqv2emX8Soyzv4oiee5IpkgQy&#10;ARRvFZfi2oMnaFD10YbdMjTFDSyx0wFSpRzLWgbIgqESL1UH2smm1ouWuCwQclUfEfDBdsV/1vhC&#10;AOv8MQlYup8TvuMQWSjNqRLVXbwwGVIUhcylwUI2NcgT3KmTXhYVIAy21KHn1FCtGFKYOIJpAyMs&#10;hDAUBO+VksF6Roz0qeHjhpKrM1I1aSh4g8cs5BKI0+Bkg9WQV9QbZGISUXbWyqQR92SAYhD3lxxF&#10;MZGkpO01W3NBlHEqxrpa8VNTiShpJljqQAW98ANLalLcciTXrgMl5LYb4xmi/jgEk22ty4rvjxIW&#10;fWCTvkTJKvBdup+HbJCSQUUmoPOeJO/tlomglc1zLbLy5DfGyoKmmsyglVoSfHB4jK1I6lcJX4iK&#10;+HTB4rFTW7l332PXIHIUrxesBxRjXpkhkQpLcNzqT065DiVNNIkM4eMAfERTLoG00nEYR0ZAfiQb&#10;AZeAgpe8qxAFwDyPfIUoS29IjYiu+RkEIzStYI4W7HZjT5YYyDYE8mj4UZzRR45bTFQmuAHHHcHb&#10;AqnNZmWSo6UyEghLdVj9AgD7VOuVy2RbHrqZzVSTlBkq20X94rEVAORBZBmXouIFdgaNuaDtmb0Q&#10;lD3hjf1D7jfKzOlpBKFd9iN65VxKibaZ0J4vQL2ByyJXcL57troHnvTvkjO0FBenDQlpCp7bbZUI&#10;gst10c0X2EoxPfCAGFOnMcY2+2euErSAWSGtJAaeIypK6ONHaluxHzw0gOChCeW5yBDO1eQCUgR0&#10;ApkiilAt6LfFQ5G6VW+uq/wgUX2yfGh0d1GKrTr3xEghyTUbbcZCwyRy3rEhUHetMt41Rsrs5DFe&#10;JHfLbVZDdM7ldqYgpRIAIPjkwikVaWyNx9ViAwrtkgLVFQxiNmcGqrtkuFQuknX9jbxwpacqRu3b&#10;AqXSEv8ACuRLFyW3FC1QaHcdcgAqk/whpUoARQYaVCiei+BwcSq1vMZkkDfsDIiVpIQ66hxP7sU2&#10;3364CaULjfO24p9GHjW0Pc3ZO/TKzJbQrXg2BJr3yPGq+OVC4DtRO5wA2kKsl6E+FKEVqDk+KkUo&#10;yXsjfaOAzVXW+D0EtKZMSHVatCvOKk9u2VyIWlguFbxrkOJCoxjABU1J64bV0UjMOCjvWuDitLIt&#10;H08rH61RV/vpmRCChMngK9emXVSUuWVhLyenBQcBKLREGqQS1VqCopkrCaS6/hhB4x9PHISiCwqk&#10;HYRLHcVb7NN8x4xoptMRPb29wrR1aJRvXxzL2HJLWp3wmG2y1qBgkVKQzTnlt0zBMlKuk6kAL1pv&#10;kuJiqrDJIhdV+BepyYFqh7iVyCqn4SKYCUEoVIj9omntldKCuluXZeDMSo6DsMBkztRMo8AcjbFa&#10;3xdPuxUruLIKNUV7Y2xRaTLDHxiZqnqO2WhlaHZwdzkChakxU1xBpkulm575IlVrXMjdT06ZG1tf&#10;FK4UkGldjh4qW1jzUFAMbLElTXn+zXAkNMrA/EKHFBKMtLB2PKQFQPHauTELUJhcyVCg9ly+6Sh4&#10;JpEaqkivWmVA7ptOktmjQTE98yEqzBk3HhhQ3bFjOHA+Gm9claQibuVIiD4mmSKlL9RT0yHUkK3X&#10;KygpPdBS/wC7NV8cx5KBaG9JXlVFIAY0qe2V0inXEJiYoaVB7YkIKHI3oeuRpFoj0REBI9CD2w0y&#10;5rWlXlyT4R7HHkqIhvnh+KNiD0rkxJPJSe8eX7RJ+eSMygrDMxO/35XxLapRuPItk1tS9Q/PIWlz&#10;Fga12wXSHBixCnvg4lRdtHD6hjlNAAd+1ctiEVaYW8MTw7EmUdvHLoxC0rw2/AnkN6dMlSaR6IEU&#10;O42J6ZKmQRQhKsSBTwGFKt6nAbjJBKDu9UNuCoFDktlS+TXRMpilIFe+Q4wqT3dwrGqdMx5ya0GK&#10;tsMxiVpMFYWa/CASwoa5YDSeSBk+I/PIFBVZbxpUWNgAE6UGS4kF1o55n4A4717Ygp2Rybg8aZeF&#10;dWoxVTlPFa4SqEgkVZg8hIA6EeOV2L3UboptUnkqOZK132yXipJUWrMwVSN/HBxWhr0RDLSWlVFf&#10;nlZFKmdrJE6Fz8JrQDJwKdlzqZCKbAdcuVZc2zMvPcnw+WBUvkO1RlEmKk8hA3x4laSQUqTTI8S0&#10;ps1TtkbStqcFoK3rtihXZAacOo74U1SqyJwBrXxOWAWiqTfRLGCF/WZ+UqgsAOlMsjCi2UHXd8Gc&#10;yRbeFMtkAjkl1tqP1a5WcjlQ75RxmJZA3zZO18l6ispotfpzKjMFJCFvLmLYKvI4CgpRcTDkGj2I&#10;yEiwUGEin1GXjtlCELJJXASlUtgY5FlZT8O/hgjFBKpc3TTfExqOwyy6TaDc1yklUZIyScZAlEAp&#10;TJpKDkYg8l7GuAIZXc2SpbIylSzUqcyDAFtotXltDbIpqCD1I648CEgvZVSVXUcgCDQ96ZXIUwTi&#10;+u7e79OS2FGHUUpmRGjySQgbq5RiQCK+2AlaSxpCjBqVp2OUSQull5rTioPsMhsUN2d1JasQDQNs&#10;cMUXTTM3Oo3B8MstbRZuZIT+6O/fCJM7V5tQllQBjRulMlxptfJpc6RLJyDV6j+XAbKCkesWzpAC&#10;dwDWuQohCQXOm3Oocba0QyMBU9tsMTSV/lu2k0+eVCKSfZoe2CYNo4qZB6KpT1FJPXbEBjdpjZ3c&#10;casrVFR3GSCQAiYlhoHahHjkiVEUdby2wiMgKhlcGnyywbsgEebuJ6sGBFO2SplSWXWni6rIrLXC&#10;xRWmiOzg4F1ArU5WIpAKrLq1iBRpVGXCBZcKHN9aSycbZebnuNsTGuaKWei9qxmailhQCuVEIQTa&#10;bcTVuGFB1r44bRdoGeyjdkDbFmoQfD+bIEKhpdBUkyKeA5EcaVFB+1yyoi02r2un/Vh6lDWu22xy&#10;vgI5ptMLSyllq+6dab5YJWm2vQnMohlelehrll96CUS9iYVMJYs3X2pjSKSedm5GNCaA7Yk0tIW5&#10;nitfjneh/l74ObaIEpPf+YpJvhiHFemC6cuMAErNw7fENzlcpMlkfxGrmhyFrap9X5DmTsD0GRMk&#10;UvMUNKqtfeuQss6aYKqGgAbG0UFJKqeRxKQHMSpqx28MKruZ7Y0ildSSeRFKZJgQ1PGZYyFBJOSA&#10;bsNgpF9XYShXXiwPXKcgehxSsbpzFeHdSQorlUTTi5MBmbCqkq0+Gpy0G3CyacxXCTj1yYcEwp1Q&#10;3ywsVhflsvbA2DGShvXcu8XVa1wEtxhSIjU8dvwxYeGSoTXKxjrjbjyFIG41RogRQb4Y7tNpRPdy&#10;XBoKnMjk0kutw8bAkUyucrawU1vraWO39UkMD3GYwILk4shCjd8SI5QCQq0oclwOz0+UA7ti7E44&#10;uKcRQUysCi7CcYkIBbUFj6j9fA5aZ04UNNxlWGl3IpKAOPamDjBcPPg8Pmsu7iepUAjbeuWRFuBJ&#10;MvL2hG+NJEPE/tZGR7mgyTa/8n/V0Lpv7HGJPVISO20eJ2dZloACQctOybtIJYghZQBToMtZ0itM&#10;127sF9EEmI/stuuJCaTrT9WhnJSQcHrXkvTKiG2ATBdVj5/Aasu2/fIcLlApfcSNK/N46rXqMNsD&#10;JUgRFNOqnplBtqItshi3p9QDhay5bP1ZCDWoyBLArrsvGBH0IxiFXW8wCgMm/j3wkJCvJGJASjhS&#10;OzDc5EJKXmKSRuLdMnYayWpIWapHRaYAVbS2DHk344CUq0mn1HqfZU9DhElpu1rbvx2cHuMZbsgr&#10;y2iSCpGRBpmQg1smrxUVXJcTWW2tOTcYxT54eJCt9XePqaim9MhatNGApA3woaVBHQyA0PTAWSjd&#10;0jPwGuGJtShxd1YKdzkjFCKnd+AceNMjEppYoq1SeuStCoJnXZTQfLAm1F5jXjhW1AFnNB074sVs&#10;gERqMRulCJKJJOB2r0y2qRa7UIgkYNMOOSpLJsMywwdAyjZjkZObDLwhMbzSzaKkpNOVDT55SDaY&#10;zMimGlaDb6jVnmWNl6A5VxFypmuSYz6TaWiGNjyPZxlkYWxhls7pKLH1X4RnbGZp3MMV8lRYjp4r&#10;0evXKT6nJx/ujui5tQ+tW5JWjrtUYI7FnnkKSm3vbyP+7kcEdPDMviDy2SVN3M1yzVuK8jvlnGsc&#10;qi1s7DklT45DibRqKRNlI0TBWWo98x5hztPqgea7VbRZJB6acS33Y45I1kx0UFjMQAckEdst3cPF&#10;ASK+4gYiqihO+AScjMIx5INoZV+JhtljgxlurRsJU9Pj8XY0yHJzBIdFW0VYj8Q3yme7s9NAdWb6&#10;PqD2tuLa3fkWPILTMaFuPqsQ5hNtS0uyaxW6nCmVhvTZgTmfDk6IwJY5qWhWotxNYyFieqt1GTIv&#10;m1RsdWPSw+iyhulRXIGLkwst6jLFKQbYmveowR25u4xRERshpKRw1B+OuRDkyMQEMmpR+lwZTzrW&#10;vbLuB1Y1NFWt3imB9RmJ7DKiKdhDLx8ypNzil5w1FOmHYokeE2yOy1ie9QQSKa9K5jyjTfHVxpB6&#10;gqQMQVAOThAl0s5i7Y/KVDeFcyhFw8hVRYyKDKhqp7jAS5GGEjuFWFQyVfqDkCXZwha+Oco3wDie&#10;lcjTlA1sEHKzpJy798tDqcmxbW5YHrseoxpsE6a9ZUfko2xpHiAG17XcT70ocHAuTVA8l9vLPOxE&#10;ClwvWnbLDFoGqBUpB++4AUatMFMpZbTRYIjHR/hcZjlzockM0NBWuFpnY5LJtUYJ9WoONcmMbD8x&#10;YpyrAwqPpwG27hBGyrcXCrGUgqIzvQ9jkohw/DpK2JUUHXLKaTMxRMUVxOABSgyFgNE8spJjp8Ml&#10;pIRLShGJLinmpTvxkJGTiyX2N/BAKybtXphpHDbd3dCdi6be2Bz8IIas7k/YcVymTvNOAei+6iDo&#10;XXY5XGTl5sNhEw6/OkCxuoZV6HDTroxA6KNzromQxruMyYCnV5iOiTRygsajvk5lGAAouOD1ATtt&#10;2zGMnbxhxIu19FWDSbEZTIlryYI0p+YLaFHEsJqrCu2X4y6fJEBIJCxPTMpxUw0iPhJyYbZVPdq5&#10;ppqd6Z/gTp7ZGMW3ipLkmMez/jhluxErVLfVZrJi1u2x6g5Xw2ytOvL/AJmNtcC7IBkGxGRMKaib&#10;ZdqeuNJGmoW/Q/bQ5ZCAbgRIK0eoaZqFuJvTBYj4gOqnDw0wiGM390LOTlasSPDMgBkQlurzG+pO&#10;ARsAT74ghHNKf0xPb0CH7BqMgYWxjsp/p+T1vrFBz/DDwtnG/wD/0BaDOaeaKsq1w0xVAT0JwsXA&#10;5FVRcmEKsTldhmdjykKCiVLPtXfMwZGwC0ZDaM27NhMiXIjjRAhCnY4AWfCvp2xtaWlQOuVSpBQ9&#10;xbRTLRhlByANZiErKtZvxpVcrOYhMJN3UvGIuH44BmLZxl5vq97K84cUFD1zNhN2enjQcmpOxPws&#10;fllsphy6Ciy3U5PFCAch4gC0qQ6ffr9iqj2yByWyR2meWBcTr9YaiE70yJJPJnGKc+ZvKlhYwGa2&#10;U1HSprlRkQ4UpG2CSaY5kAA65fGVuQAniaPby2BelJYutMiZ0Wqe3JKZbh2hVAfhGPNFXzTU6OPQ&#10;jlB5M9dh2yFENcjSTX9l9UmKncDf78lbKE7ahuPXkCuKKNtvDDTY0ZBbSFo9hjVpErQ95e+owPfJ&#10;CDLiKnDLxJI2yZLAlGRzM/U5Epgqzt8PEGp8cDcSgC7xLWnxZMJ4qU5ZnmPJuuLSSpROPUAJ2rk0&#10;BNZ9QikkJApXvlBDEhCSBAKkimMUUraTqAV+EmydsvIZ1YTSKL67MI1YL1+I9KDKSwiKV57Ge2Cv&#10;IwKVPEjoaY82QkpSa3X4R9ruTlnCGyItAy2sbktyo3XIXTZVIb6yygp1x5tRkt9cbFuoPTBwsozp&#10;VneS8fmycaj6MB2a7RNroBlBdWBoK0pkZSTx8Km6TRuCh+yPDIA3zc+GsMeRbe9ohWRKse+ARb5a&#10;8yQKOHY128MtpqhqCn1lppkhDqwLV+wcpk2w1nCdwsm+sQMHUCidvbJQlaM+SM+SyXUYJ7Z2U0an&#10;2cmI7uqyR7kjtbCe+JMI2UVJOXE0xGzdrG0jtv8AY74ls4kVDMTyVepykhzsOegpJEZHCnv1yUWE&#10;sjJNP1IadamKMgPXr88ZbuJOXEljSC8q0rnmTtkCGsBVt7EdGk+HK5yp22kwRnzXS2LxEOoJSuzE&#10;bE4AbbcuMQNAprDKxX99Jsf2cqlJy8WijMblL7r93JzRqgZZE24uePhmldb5pUEo6DCQ6zLQKYQX&#10;okC+p0ORMWtG8YZBUnfwytICIUKkHNjsNvfDSkIW3rcTrGO9cCQLQ7wsrtGxqoO+/TDbGkquZYSS&#10;qmgGXxDWttboyMAvUZIxZgK97NIQe/gciA1ljdwzE1OXxUId3r13ywBKHdvoyQZB0TVNSa4CGSpa&#10;XZicsNj0GCUWKf6FbqiiZq8jWuYuQoIQ+p3al6R1I98YBRGl2n6s9nDJHGF5SftEVI/1cuDKSHnu&#10;5JGU9CooKY01AUh2lPLj1Y9saZJ1ZeW5pE53DcPBcrlJBlS+TRZbf44jWmV2xE0ES8pKbg98kGVu&#10;k06ONayMS3tkgWImQg/qKsRVSAcsBZ8ZV1tVjPEAfPJWhHQ6U0i860+jKzNSaaVZrB+YIPhgu2N2&#10;oyalIxq1PHCKbIhEfpaa9URyCiL3AwGnIhEInU9Sia3WKI79CB3yshzcELKGsvhNFIoe9MpL1uDc&#10;UERLamMkoQAfDIkuRD081J7dAKlqtiGwhP7WOJLYBV3I3bvlwi89q8pJbVzIhVdj45J1BKDmUlqE&#10;iq7VywNJKmIi/evyGLFzxcTRQa98Ur+NNwMKV7uGA5bUGRSptSmxrkmKnyUdyTihSbfrtkkNkqNu&#10;uQZOEVFrXfww0rYbxwK29ANu+RZNx/EtANsUou3YhCDSnhTAzppmod9q5JgV4dYlBRyH7+GSBYkW&#10;jrTUyDSUgjxplltEsNpxFeh14ow375LiceUKWyO5BBeuVW1rImJBrQU6YhUztZzAnFe/fMiJpKob&#10;hj0p9GC0Bf8ApKVKAjYYfECVeLVVI+IH54eIFLa6mKkV2PTDaFNbsK2xxtRsvkm9ZaP0yJYkII2C&#10;V5AnEBjVKUFy1pIHApSu+SumyITy1vQsYkl+z3pkwbZkIgTwu1YW69jgLFovK7bKaZAlC0QEVL7n&#10;I0qEuZGBK+HbAdmKgjJxDOvTv74YswFTUgbmSOGHiSab5MhY829WtWjlVCeQA60ymcVtT/RDS0Fd&#10;h45AwtbXnTvTBYGrDthEKYoSbkrcWO/sdsTIpu2jacviYDj2pkaQioYS6cIgAR15ZYB3IKXBVZ6y&#10;V413plBsrEpdrDKZCsSmjdCeuZENkIjyypil4nvlxbuYVjFWVgpofHMSUd2ANIklEj4UqxPXJgBS&#10;iZbRZkqlBTDKAayKSuZmBKdB0IGYpFJDUbRiMqwJavWvQZIEUyKiT4ZFg6ILX49xiGdpjoikykKA&#10;T1Fe2ZEN2dJ9DbpUO/Xvlxiw5JLeSPJcjmxNDQH2zHlzWG6byyBSsaGtOtPHMpJQ2rSKYxGePIHt&#10;1/2WVZAGKRXBHKoGYhS6VIfTUR1Mh+14ZLZU3XVWsrUWyAVp18K5lcYiGUjaTSyVzDkbYjZXivZW&#10;RbZSAvTYZZGfRlIW6Wwlj3oSPbAcdbtYkmuj2S3xZ7ghFQAUG3+yy+A4m8xpRvLjgWhjf92vSh2w&#10;TPDyabJShnavXfMfiZclFgcrKFp2G2IVkGj3ASIxrsKfjmwgdmZTJZGWvSlKnJ2wSa7kjeoUV98x&#10;ci0gArK3KlMqjYZAqk8iONjuMsnIFgQhmApsSDlCqLA4EO4HGltfEp9RR75ZHmkJ+QzUQdAMzCpQ&#10;YvZrdSkZoK5V4nCyBtQkkeT4mNcjKZKgJjcae5t1cgA/jTJmFhEkmlXauYhFKoCEyEKOpxCERKiw&#10;pQbnuclVKyTRbWY2kauQqGrLmZjumwqeoM0sXNzUjBk3YFjlx75gUpKGOFWjU4oa5EbdsVtT3woa&#10;GBIRH1chA5I37ZKlKkemBDgT2xZLuVOuKObuRIphtK9piy8ThtjSnyNKY2m2qkYLVpgab7eGHiVP&#10;bDVHuVW1lcKqrTw2zJjO9mzmERo05AlVQDybqclBFowkE075YWCGsrOkxbxOVCNFQmr1hhZwKmtM&#10;sJpSxe/BBqcwchNqgFfgagA1yIVYW3riVXcuXU74pRDuzL7ZLiRSGHwmuC1VxIGYYqEdEjJ8SEVI&#10;y2KUWLJgnrKQ38wHVclS0QhrrmSOYII6A+GRlaAVFZCpqKA9MANJq1KQL9J3OA0VpUeQKBRSB2rj&#10;aqKLJcPwQFichzVUezdWKgbjrkuEhFrSaila4k0kOAY9cirYo5VBsSQPvwhkAze208WyiPqozPjG&#10;kqk6oDQbDJFilOozPHGEr8JrkJSpCRyT1Xc5imdpU1ClQx3rkEInT7W2uZisz8EAJFPHLccAWQiS&#10;o3KojFUNV7HBkiByYKaSmhp0HXKxJPCrC7CLUdct46WlCK4HMtJkBKym1ZdSJNCct40Kx1Fo6KPi&#10;Xth41WTXiyjc8T4ZCU7VDC9CmnXKxKltet3y69PDLBO0SpfHdtGGWM0DdcRkpKwXVPtb4PEWlpnN&#10;NhSuR41WLORuR+OAlUTAZWaiAE0r17ZMFVZrgnptXJ8SCoMxUFjucrtbXRT1IB2wgppM2AaPgnU9&#10;/HLqQlxp9lj45UU82SafKt1ZpX7SgDMqJsMiFr80New6ZG6Qg74pHCRX4idsB3QWNzttQb5hlK2J&#10;aEEVJwMFkgocFpBUCWP2cbSTa5QajBaFeEcmpvhUK8sI249e+SITblXiKE0xAVfHF6JMinp0w0od&#10;6TSj1K1r274SFUpECH4tjlZCoxrmMRqI13FSScvsdFpDSSEipyo7qp20720nqqBUV64AaVRlnarP&#10;XdqnbG1tlUNtHZ2sLxGruta/MZmY4UGR2VLMAyh2PECpOWUhA304kLcQaA7ZXPZCV24hklcXEhQB&#10;ar7tlI9XNKBkkYmtadxTKzsgGmSafqrapEYpSKRgVPf/AFsyY5LZy3RSL6DoK1UnrhpAKbGMVoOm&#10;WqUn1ZfVLGlKZVMsaYpdxMD7dcwSy2TLSWtpJ44XUgHr45bjo82XCyXU7uOJPRjJ22pmadgwLGxC&#10;J5eDUA675hj1FNIh5YLeJ4goYk7HL9gjml1vNHCxaQV22+eY/EEBo3RVaL3O+EyUqMhM26bUyCSV&#10;4eIj94Dy8RthBRSg7RofhB+k4krSjIS+9KZBWo45DutaDvgFrdNrXqcK3aos5G3bFVV4xKq0FKmm&#10;GrVGahZrBREFOnXJmFI5qBkQqFKjbIEpAbiMVRsSO46YgBKJDelJ6pXsaCuWXSLbl1G4mURuaqBT&#10;JHLaV+nfbNehIGRgbVN4x+9MXttmSqsYpONB0xBSplXXrXEFbXQNvVxUYQVVASTQCp7YbVSMTwfH&#10;IKV2GRRSH+uPAhC04sd9sN0gFYJmqAw6b9MbW3PFFICwqGPttkTFCGNq6A0NQT1ynhITambRenIf&#10;LDwWxtVhP1ORSRyC9slXCyQd9J6jlwAK9hkMhWkPxEe7de2VUql69a8jtiqks7dt8CLR1xAka19Q&#10;FqdBh4bSUDzLdeuEsAHGg98iWQ2WAUOBUREP5umBKJRXoZE2TucNKyjTkR7dJUFPfM2A2Si5ZS68&#10;AOuW2lLdRtjGoav2vDK5RYlI3leNqpTbMUypVMXjsaHHjK80dpnqNJyI5IdjXJxkqMktlqxIoOwA&#10;yy1pDNdBV4FA21K48QHNKVsF5mo27ZjSpiHOoXcYEomMSOvBGPSpGTjabUC1DuBTBbBTnmEhAUAA&#10;bbYLS0lpJLX0wWAFTjw2i1Bo/amQIUL0Vl7UPvgS0zljU4UNCrb4rTiKDfAqkWAxW1pkwpXhlbvT&#10;FFL1fiQdjiq95VpQde+SVoLQcgQAO2RTa0TcakitfHCFV3vJrgCNm2Apl3Gi0W7RtGE6Oo3OSErS&#10;AutLcmMSE7b4YxWk9tJTdKsC7s25r7ZeGVpg1iSPiO9KZGiyCFcC2RuR3O2SipCV3HLYb1xJYIrU&#10;ZJmg9OZQKb1GNpKSzSmaNYEWhHfxzHkgITj3oaA0OVFXSUY/DWnvkSqHLEHG2C8NzO/TCFdGSGqC&#10;OnfCoNLpDIRU40m0SjRFFV1NcIKUPKew6ZEoKkDTIWqqo5ii9cIVyQsxIpWnXFARVramdioFeIqc&#10;lGNsuaJjSNpVfjSPnuBll2tI5o0Dn0DtSu+2ZACVMzvbkvGRy6da4qmaSxzopmbj3O3fJA2y5pmo&#10;oA1eS+OTpXPQtt0wqkGqqeZrlc0JG9R16ZhKVoSpAfZT7Y0xtWcRKOKGo8caCVFnHTEoWNUDfoci&#10;rXKo6YEK9nM8RbgaBhQ5OJKbREZJegy1AKuzitT0yYZIaZ2kqqAnvQDAUItNNiVFkEgYEDkOlMiY&#10;Wnh7m7uWEQmCGlKg175LktJUBvTKSWCJCjZnNB4nJA2tJlBH6YjdCjeodhlwjTZw0i3M0khrRD0p&#10;2yxFoW9kng+B6b9xiTSSk8p3zGk1qUikfD1plZUqdMiqrNF6VBUMDvUYSKSFLfIoK3AtqiyFRthZ&#10;NrISKdslaFWBJZH4x15AV28MsFpDZkYYTIotbEU6yAsSegOQtIDIEETABE4EAVGZMaZBZICh2FR7&#10;5JBQV/MZAEKhePhkSpKAeVjsxJGUEsVMtsR45FCpJdO6gMa0FMPElQ7YCVWnwyKrhI5XgenXJgra&#10;Mto2VfTlSgb9rvviD0VPNNiaSOijkI9suhGmwStC3QaViAKU7ZPdbQa6dOzVZdj0yvhJYWhbuI2s&#10;bcgeQ7DGMCGQS7Trx5rkRSskSAioP2ny6k80ZeLxlZV3FdsqlFih2BIoMpY2v5mLiSK/PHkqtZRv&#10;eTCJTxB3PhkhK1pPIkgtEK/CXrucsASBSNgVm+NeBA6HJ0yC15mlDR0FSeoyQFLaRa20jQfV2Ap1&#10;6YlbSi21mPRdpkLGhoy9f9XK4DdkAqaFcW8ym9PxzSM3JQemXSYFORMztUChpttkEOiuzyIcCvTp&#10;gtUfpdqkrrIQABXkKbYQvChNbiCT8bcVUjtlgFMiKSprj0WANanbI+Iqu9ePLkRlglapLe33otVK&#10;k++WcS2lq3U0zbEk+2RORJLJdHeWNlMhKkHv1ykzQmV2JXlozkrkrSUzbWHZVgiWvw0JrTIxkGXJ&#10;CRaW0wJZS3ga9DglK2FJ5aoLW2ELUNBtkgkBA1WJllc1UNuuE7Lwq9/cJcoFiHE9d9smKTSUzxOK&#10;Edt+uUySFV50VfUlJFR16YQkRtjmp6pFHUWxO/7WJLlRxVzYzdTes/NviPicplJtpQklCtuNqZSS&#10;m6XR0YFu2BbVUj5DkBgVd8Yp8OwwKGloO/E5EpX0PVqHIpUnRuwpkgq4RAp8Zr7Y2tWoWzLLKQNg&#10;B0xkac/Hp7FlGRyKWphDhziAUvvp5kU0BAB65N2emyRHNQ9WaSP1HIIHTxyk7uxMeJQuJUKh1c17&#10;jIEOdjoBMbOpjqDX38Mrid3G1kLCJMgI3OZkXlsiBur/ANM7U8MsLdjxhVjvUWMuADU9DmOQXdR8&#10;OI3Q8VyJbjku22+T5Opz5Yk7OlguYiZIZCF67nDsWmOopAx3KzMUmJ374Ds2w4cvNSuYXaT046uO&#10;xpk4l1ueAgVgh9D3cjp3yRNuEV8ckiis3Q9AcrMbYhCG6cvwBJQfs9smItoKrcX0kq8VFPbCBS8d&#10;IW3a4QleWzYJANgzy71aCxmeUBQWb/JyKBnMWRrdy2qhZeasP2WG2VxgnJm4+atNNBqCFggDjYkd&#10;8iSYuKUXpUBkURxOEdduLGlf9TICYLEAp2l3Lbn6tMYyewJ3zKgzo9Us8ywgW3qonEg75dALEMBZ&#10;S5NO5yyYpmE00q3j9IpcqCR275iyJbYxCi9nF6hVAVBOWWkxpMrbSJZAF5qqqfDfKpTZcJCLgDW3&#10;JBRkBoa5G2XDSHenItEKnwwNZUiriShFDTocDWVf/SLYiRCCfDrkGtqeeRvjnAqfDJBCo8IjHWob&#10;pkFtQainrhCoiFuRoKbZCQQsnUMfhqD7dMQKZ0uSIuhRvteOSSq8iIfRfrTI9UBD2ZX7PcZKSYpr&#10;EvIHsKZU2AIKU8KhG5UydMJbLUXlQOCK98aYLlPKkKdegwclUpY2tn/e7H3yY3SAoSSG5brt1Aw8&#10;lKi8YbddyOuAFioraRluclQR0yfEyCsH5AqPuyFKtSimh6YCqpK4HTvgCEK9VND1OTVeFFNjgRSG&#10;uYXfocsCaQotjXme2WWhTvLz1EoO2GMKVKXNTTMpVINxb5YkWgppLqf1ris32VFNsr4aZAuDhj8O&#10;2NJ4yjFv2UCICuScrTnfdSW5lhkHp/C52ocqkLd5DPw8m7m8kL/vuo6jKxFsln4jurRXAdeI2HXK&#10;zGnNMozioW80okKI1Msq3lNRQOyNuh6dGmYPXuMnEOJzRukRWxBVpVUN45CVhG7IL7yokFobtXrT&#10;7sMfU3YYklJrq7ilQRFQCvQ5Lgp3sdHxDdIrx5LpgpIFOmSsNMtP4aLVZXVVnXYClaZTbOO/1BSv&#10;ETgVQUPTCFyDGR6V9pMIgpdASBQZCTkaXEI7lqT99IHVaH5ZAmnYSnHonOkXrWkqTKhBTvTxyk7N&#10;pjHKKTG81CO6dpJtz2P/ADbmZjk6PUaYxY1JqpjuRsVSo5D2zJk6eWLiPpTHWobSe8hS1kKxy7sf&#10;DIxLleGcYUNZ0OPTqG3k9Vu+CI4kRymO6QXMiitdzk+GmvLm4kMqqqlip374XEtqJQBz7ZCTn4bO&#10;6LjlMq7faHTKTs7kR8QUjNM1W6tpOPEMp7H/AJqw0C6jJhMDuoavqD3EhL7EZlQApxJlIpSXOSLR&#10;zKeaZMkMZjkNVYZhTu3pdKBEbrV5hz6a8lBxb4So7Bbc3HqMKpwp7YgLPKP5q5xDNsNm8cAsNc4R&#10;khpLYRbA1OWiTrZ4aQ/pNWtKZK3GMCENKhU0y0FxJqtnfXOnuZbdivIUPgRhO7VyXG4MkvrH7RNT&#10;gLfGSKluDNQg/F45TTmePaJs5RKfSl7jrlZ2crFMT2LTab8bAdjh426Gks2vtrEVo22QlNyY4KK1&#10;7EKxHLfJCbPJpRXNRlgWMgNvkxK3B/Li1KWoFYzTEOLnxCPJVsLuUsUYcge+Mg6uUVsmzEHJAlgQ&#10;hY4Gkao7ZYZNmKNlMFKsOLbEZjkl6KGONbod3eN6LU5KrY8fAdlX6+pQo9Q3vkRBsnrDVKMbOi1P&#10;TJU0RyGkLEomlNDTLCacEY/EkjlpGaGh+jKrtzo4xjTCzuIXQxOOLHvlRDlQkCslsEA5cxvkgWEt&#10;OT1QNzG6rwJqMtiXU6jEYIHqd8udaUTFcLGOPTIkMAFQXBU1G4yBDEuuW9VajIR2VAs3w++XAMgU&#10;40q2jjthd1BNaFcrkd0CPEi18wqEMR+z4ZZGNNgFIaw1ZrKZniHJWqCMtk1lFyz/AFoFwKEb5ESW&#10;7UrfVmhjaApVG740kbJNPCWaidDlikhb9U347ZXaLf/RFr0zmi80VUGmEMVQNXChvIoVYoy32Rkw&#10;Fq0wgtwoow3zMhKm6EUanBfsimXeI3hVEvgMfFZ8Ti9cHiqS6pw+IWLt2yskyQ70q5DwyzELWvYN&#10;OONMicRLMaclDHymkgJlY08MqOnp2EMIHNjV55egL0KdDjGw5cQqQ6KlP3afhllkp2RUWgyHZEIr&#10;45KithFL5Zm7gYKKbCnPoUluQ5pT2y+BrmjiWebov9ANPAZVkLjyG7zX1JA4XLohyeipf3c0ERWM&#10;ghx8VMNNNWlknJFRPAFssiE8kfpesFiIGYRivU5ZKKDG1TUkSUyTKeSqBRvHMchx+GkkgJDVyZSF&#10;S433PQ5ELaEaNXG3bJ2yCvFCPoxKG539I0XceOEBtjspm4YAFumTpmURbSLKQoUF2NBXIkUqKudF&#10;uIpDE6jnStBlXE18VpMUaOSopUHvloKIpnbQrMPVkpU75XJjJt7RZAT+zvkQFBUjaQG3Eg/vPDJ8&#10;S8m9PufSkCk4SWyBR19dXFKFvgXp8sAKKCSrE91NSOrb9hlt02wFMnj0C5liDFVjAHVjvmOZMZ5E&#10;ingEbFVIJBoSMmGu7XWuntO9UBam+EyW6R0jPy/edRtkAbYk2jLef0gEXoeuEhbVvUgViwWp8D0y&#10;NICXzWvxCRgOBPTEsYlAXDokv7tafqwhvgV41eQfA7fLbJmLfzWyyzn967EqcgA1GSBZVZ+XRT1y&#10;xAKZ3WrJDCttp60qKMadcQEEWgRbG2i3qCwriSxJX6Y8MbtLO1D+zhkLbLbjD3kpSH78hyRdIz9G&#10;MgBY8jkTJpM0vuY5Y5NsIkEiVr7eeRG4SHY+OSoFyIZCGValqVtNa2lrC7MIwS9egY5VMVyZE2Uh&#10;uLpkkHpiq96ZCgW6GaUOqN+OWAqF3P34AKa8uUy5t6fGkMfpTkjeo2wlxzK0fa2p+ypBHicrJUG0&#10;bFahKsHq1Nt8izBpcg4KTKxLe+KSSW9OlC3KvsKA9caZxKhfWUklTEQSa1wg00mRCQ3cRi/dt175&#10;fEsQbasIiJCa0GTJbOSPulHLgpqMqYJbqUEcdAnXvlgLBKZBloLJSaJmBJ6ZMM7UCtOmTS6Ngjci&#10;MSoTuHUClu7A7kUHtlJgpQ8c3qxUC1b8ciYuTEgBcyJGAtCWpvkgGqYHRCzSty264tCL0KMSXJlc&#10;V4bjDJLJPrMkjdaVylqKt6hHwjc5WQxpKr69SEs4pzPhlgilKH1YkdKnJ+GkRX2c73TcTUk9BiRT&#10;aAyGy0uGAD1QWk/AZXu1yKZSrRaqKDwyFMbSxrmGWsVAWPSuROzkYcXiFCHQZJTyr77YON3kNBXM&#10;qU3KzBiG3jkgXJOljFLpAz1JNclxNIqPJH6VJIg9N/sHpXK8hDvNFDqiyhBPI0GUhyc0TIqcHEvR&#10;6/PCGcDtSeRyr6fE7KMuiXV6jT9VqzlUqBQHxyynRzihHcU9smHGqlnNu2wyTBEpIE3LdvpyNJWi&#10;5INTjSbaLeofiNMitrXZF2DZIBUPJIK4WBW7k742kOqDt3wMlSpUUP34ocqnqcCV25YqenjkWS8O&#10;AoB7YsirQqZD8Oy4GTUwEj0LfCMmGotlPTA7g9MUhsNsD28MJSiLctWsZ2HUYOJiYApta0uDvUYO&#10;Jolg7kfHZuW+AdPHJR3aOCk1TTHgAaYBgewOZAi1FRWNoGLkbUOxxApFrY7qMvzmFR4dsQQU0qxI&#10;LhiEoK9u2DY8lAVfqQO1VHbDwK59JkhPbBwotowtH9rDSbQM8j1pUgYDJCgyuRTqDgtmE3vBxs0q&#10;AKjtlhKyX2oB41O9MA3UpgHYNxFaYUBUfk2wNcKof6uiGrgmuR4bQ6/SKWDhFtTffJcNIKWWMTvK&#10;ux2xEm6KeXMBNNvfIliqou2+SClQuuKimRkwISeW14sKjbMcxUOc8V68adBli23bylEZju7ihwgo&#10;KikdG3HXIUhI9aLRyADJhjFW8rEmYr88ttyK2RfGlw47VzHPNrAVmkEUnJQGA6VwE0hQ+syAkgkV&#10;7ZE5E0ptKKEnqcgShSrkLVo4EOFMUqicl3U5bA0yBpPdNvXKBOJc5mCVsjup38Bjk5uKAnplcotQ&#10;NNfWVLgjJAs6QnN5XIWnKvXKZWUBC3KGNyp3ymUaRaH5lWBwA0gIiSSSY+o4phlIlkpNHyNB1yCq&#10;4tpI1ViKb7ZMAjdIKP068Mlwou2/dqCSP+I5M5b2Lfjx8QtZfXMZnP1YkxnK+MjkyIrYoOV2lYRr&#10;38MbMmggIhpY4F9MxgsBQnL7jFrIQDLmLIpCzga9MASmWjzBC6sK8szMRSm7uTWM9PHLSWCUTXCo&#10;OAUEgnfKDIBQEE0pYAN0GVGVqXQxeoaYxjarriFYTxDcj3xlCkWhiMrS1U4opdEaMCfHJRKQnPqE&#10;Hl7Zm2pQ6QmWoA3yki0BtUX4YztQ7nCGcd02ZVRCIpOVR1OXHZjIpPJbrFIDJutakZiEb7pBQM27&#10;ll2B6DIlisYeFcbW2T6FCt1bgGQ8kH2fDM6FkN0m7wIIGLGj9hkZtXNjjwyTOEjBLeAzCESTspWT&#10;2pgNH+1TpiYEc2Nocgg7ZFWqVNTilplxQ0F8cIZNnffCrWKu4nAttkUwotwHjirWBNtYVcemKrzI&#10;ZAA5qB0xtVayC/WFLAEeBwx5sgySC0jgX4W38BmXEUhb9k074bQi7O5+qEyNupG+WAsgVG71mJYX&#10;iiJJc9elMEpgKxq6uC21d81xNlCjKYhxEVem5PjhQpVwLTgcUom35PWnQCu+SAtFqfEOwBNAfwwK&#10;FWdY4H4RMHA7jJyiAqoZePxA/LEbI4laz1CSEfC3wk1IyQnTMFWudSElZX+JmP4DCZ2ghK5rhm6Z&#10;USxVbUiRqE0oMAZ0vldp6DqfDCUF0bNatyRt2G+I2ULnldvtNX5ZIm0Fu2t0eUK7hFpUse1MYizu&#10;yAVJrjkShbkB0NMMmLrWOOZkVK+oG3OCAbAzeFZGUAtyI75nqVs0RI3yJCLSfUI5LmgTem2Vz3YH&#10;dJ5bZEqH+0MxzGuabQrA09sjaQvuU9PYpwNOmSlLu9KqHLkOI3JyssVaCMIrK32q4QGS+eL02pJt&#10;sOmSI72CDbZvhNRlahTbiWFckkIhnAAC9MJKrfSLAnvkE0pP8GxxYtRuQux3wgpttZKMCd9+mKhE&#10;LOjS8iOK16DJiiqoxWZyyGi12rid+SVKaimhyKueYg8hXpTbElCJjbgBy65MFebkRZJAjNQHvgTS&#10;6SBFkILVUd/HARShdazslygG+9B9OGMiCyCKv4VRyv8AmculFrTnRxHDEI5TQbmuW4xTdVuuJk9T&#10;4TVDkpBrKB1CMSCq75EhiQkc6gHMOQSFvrmIgpsaUrgCVBZ1DVk3wWxCsblHTiEA98Np2aRoxvQb&#10;4FpV5goXUAAZK08mhJyFe+NrSjJKfs5G1aLsAAa42rpQ8QBPQ++FihzIa1Y1yKVeB6KWrXtTCGTb&#10;S+ptkixXMhdS6jb2wc0ckKTkWVoiC9miARGbwArlschCbTBPrFC8vhXfLeMrbceoOxbipKAUODjJ&#10;VAXTxneIn6cqkWKCYFupplaoiyuzZSgr0YcT8jlkZcKYs005FkpU1C9MzBuyTQlSu+zDtllLSAvb&#10;dJVJbY0yuUUFLLPRo3bnO43/AGa5R4V80he1jHaXCPbmrLXrkuAR5I3CLvVjJ9aQVNNh75cd0Fjd&#10;4OR5KSG70zGkFBpLmB48qmuU2rrdfVceoaKOpwI5omaCPdomAWtMmQEUUMlx6EoI+IKwr7jIswr3&#10;16tyxdE4g9MkTaJIV0ofiyCtfBSi9cCEVb3M8EBVAPTY9xlokQEhbKq+mPhAYdciVQv2SDTplaLR&#10;dvI9zKKkAqOQ+jJjdNo0pPcN6jEMw3ofAZbvJJQMksZHTf2yBYr09SZGnWgVSAd8RumlEzk7E5Al&#10;QFy3PYDBaU/sYAsaP1LUbMmAVkUMStIsgHUb5kALSIaBetNjkjFKhNbKoqaZHhVBPFRSab9sCEXa&#10;LHFHVx8R75OITSXajJGO+2MhTApQ9wZ2EK9CaZSZdE0qX7Nby8K1IArkTspWQa68cJtmUOprQnqM&#10;lHKOrLZRkvOMYCnfwyM5g8mKg15JMRXqPAZTxpWnUKEiT4tqDHjVDG5VqhumAytCGaYnocgSi1Ms&#10;cCHDpilfGDvSuEK2wwLbTSdsKrQxOBiqxyEkDxOFkCmjzmK1+rEg/ET0y7ioUyTXy9fuIvQkHwAm&#10;lclil0TacSXCxAOBXwzKXkl99qHIlWXAZMSksvA5hyWlO2tTOrsp+x1GRjG1Tzy5NbTxiGSiyRnb&#10;f7Qy/HG+bMi+SdXEYXdQCvfLzFilV/BHOyiBaN3yBhaCEpvraPkFgBZv2tsoljTSC9PYnwyvhQov&#10;UGoqMCLU2NaYFWMwXcYFJb+sv2Yj5YbpPEsMpfbAWNqwZFUKDU4pXNbSAcuJphpC5ImChqbZHhS0&#10;0Zep6AYgKUA/XDTBbXIsgvSItvXbCtriKdMQEWqRxE74VRFjYpcTFZXCKATU5KIBZCFrJAKkdu1M&#10;iUFU06FJJf3nQEA5KIsqEzube2jXgp+MnrmTwUmmzHwhVEOzVOAClpH6W6WcyVqOVQSem+TiaLKL&#10;IJpVFDUUzITSV3ii4k60UDrlSlKVl4vvvQ0OQLFEXCc1qDUHpkrQUluVZTttTMaYUIblTvTKltUI&#10;VgB+yO+WUilFlXlSu3jkCilzxemAeQNewxpKjJQbnFimdvptzcqvIU2FK96/ZywAlKpe2BtfhYgt&#10;TemAwIZJY+xypBaUCuRVeh4moyQ2VMbSSIWclWpKX6HuP2ctjVM1W1jZYyV40Zd2PX/Y5YIgMd1S&#10;VoHCiNeI74dklQ+tmIso7imN0i1K2fnOqHocjxWUJ2LZgObfZGwy8JTDTiz29CO5yQZAogQBR8WS&#10;Sl9/a+sajbbIyCCkk0StGxY/EDsKZjEKovJNcrxryAFTsNsiRaLQTbZVSLWHfFiveJkpzHyw0lwj&#10;NQOlTQVxpimBsTbHixB+WWiFMqXhCp6dcnSrvhAoe+EJcNQ9HZFAahUt/MMbW6Q73Sv1XYCmQMk2&#10;hi9RkCWK0b5BDbOW2O+K80TYBhcxgAH4u5ycSbZBOpoz6hWTYexzLtkl958JoTXIyYlL2HI5jFis&#10;KjIKt41wK1xIxTbRBxQ7j44FarTbFUQEjVeQPJsmAFIVoZ50BMTceQ3plgZRNId2JO/XIkoRAED2&#10;6rGhEykFm7HLI0QrJ7mNURXcCpA3XLwGdIeeNkAkbYHphIWksu4zM9abbDbK5MUNJYPH1GUGKEK0&#10;f3ZExRzWlK7AVORopBVksH4eo3TphEbUG2xZE7g19hkhBFN0VaDahPfJVS0rXd6nEKjFqCm//GuS&#10;tmdkfpd79UWoIIkA+g5bCSYoq8tHgQyuQyHfb3ywi1S2W4edeMfUeGV3SLSLWr25lQQpRWB3bDxB&#10;lbF7ub0bhJ7pw5DAEL1CjJDfkyZH9dS9/fWSsYy1N/HK5HvYSA6I61UTfCVPKlTTKg1821tJJzzK&#10;kxhgpIyMoskU8ESORbEqF8euT4KS0Zgo4dfc5IFBLuMiLzDbV6VwWUgplpNwtu7GY0BXauWRJKQV&#10;K5uoubS8CyqDly1bz3Xrr67OTEKcj8KjAaDMpnomnPaIOIKyHqTmJKV8mtlFnp870l58hWhyUd15&#10;op9PBNK8vlkuFadI8kQEEXwgmhOECkk0r3EFuIhGn9+Du2WjdJCXzaaaciQd8rIY0gdQmNmvBlLE&#10;jtkosgw64uHnmWJVIZmAFffJmVMSGX23l23soy8zkSAV28f8nKhuxjElM4GK/vZFJ/yj3xbFWSb6&#10;w++wpSuG1TO1jSMKUUUPiMMQilC6glW5YRAUI8emSKQErW5u45+IckdKU2rgsBnaZJEQOcnXBzY2&#10;hXuIYCWlYN7eGSpkIkpZfa/Eu8R+IeGCwG+OJIL7WWuiS7EnK5TcgQAQM0i7cwSQMoMrZIZmB3O2&#10;RZCLSRJIwDNT6MiSpimD2Ppx1bKwWJCnbgAVIyZYNtIpPFumNMmpEQdsimlJmI6bjFXO5pv0xDKl&#10;JyoUlSa5NIioRqU+NBucrIc7jkAiIS9N+mSDhTXO0Ip9YXlH+0ActDGAJKUahd2+6WwovbExengR&#10;EIG0HrPQ7Zj5DTdiIkU4hRoQWHftmJxI1h22VeamjSHjTfMiE3lMsSVG8t7OdWmhkVnpUr0zKi0V&#10;KLGpyXPFd/YZM7NEsxTLS7GSoaRigPjlcpNHGSmWpJdBOKlHjHdTjEhujuk0cTAmn2sMi3jIIphB&#10;DNTkSAfGuMXGnO0Ra3Edu6FlDMrV5ZIhpO6I1NrfU2LOOBPcDKfE4WJNJi/lqWBYmi4TR8KcwBUV&#10;/myJyWyBpcdAtXT96h502KnAMjGrS258szxKZkT4R123y0TtduiCsrGeBvrdu532I/5tyEphladQ&#10;ySXRH1ynHcfFjGYazuhrzR5bEfWLc84juQO2TNSTRS++uVMNQSDUGvcHMcY6LYEND5kZV436euBt&#10;yJ+JRmXFB3T5bi3vbN/qrNx47qTUZdA0ke9iIt5i/wC6FaeOWzKYoyG3vweZUNmMSG4FEQXTrKJW&#10;UVXYqfDBTK0UmtPFPyCVj6EeA/ycBDPjXtIs0ha2JIbqD2yHJhIqwUwfDxq3WuVk21uk4uA7fawM&#10;SbUQ/wBXNQSeW2EsUTJEyqC26t3yu00vaAmnh74bRSoqwqPjodsjZY0hY7USOyoQoG4JybMBURCr&#10;qknfocCeFU1GUB+lABTbELSEQGY1HbE7Ku9BWcAVB8ciSikwjicih3I8MhbK1jWIkapNCMPExIXS&#10;xrxCt1phCoEDhKrA/ZO+TKFt4/1hiSa06YxZEoQEIa4ebFfblCfhHxYCEL57V3IJ6HvhBSFW5tAv&#10;EoKbCp98AKULJAtO9cKFJl/ZPXFColp+7D1rvSmNrTRV4yVFCpySVrxbCn04UgIC6YjYdPDLYhBS&#10;i4WnTvlwYoV0Jy0FCmsFWFcbQUWYV+0uQElVY4yRsaDG1BVbJVYlifiHTBIuRihxFZJIzS/F9oHI&#10;u4jGl15L60nxdT1yI2WUr5omCMqx9JSQBvlR3cWep4dgrWNhLdXIigIVmruemSDr5zsqGrQPp8xt&#10;5CCR1p0zJhFgSQt0po2mAnqqnow3ocjMNmM7su1HVri3svqbsGj7EeGV4tneQEav+JjMo/d80b4v&#10;DLZyty8UpLLeKR19RRup2OYs1ykV6k2h1qS4T0+K1AocqIplHUQqkO2ocFMZVajJ22xhjnyQUmoM&#10;n2lArk6W4xRen6tNB8ShSlakHIyiGyNSbbVpY2Z1oEJqR2wcIckS4WprgzAFjQHrTAHD1UxLYlC6&#10;hb+mVdG5D3y4Tt13BGG8S08KFVl5EH2yPFTdPhkOay5vii/CxYnrXMmDpZQSaQy3B32By4kOIV8l&#10;7KEEDUNOhyICAqwpKFIbod8qkQ7bTQICLsYg5IXZh2zHm7jThWZ5DVFXfIxDLVGxyQF3BKp/ejfM&#10;yJeZyIe3gq1X6YZSZ6fGJHdGtFC8RKEiQdsoBLtDADkjrW2u7GFLw0KP0FcjIAp0+aiumJvFLEcT&#10;4ZGIpzM2QEIOGNFNHp9OTLgxirssPCo+1lYty4RhW6030EgVGWhApkhAuPqMkTsEquRykPhmUHSz&#10;ja6O3MiHiKimQMkeEVIWzE0AqcnbEYyqRW7I3xZElsjjKJUhDXvlJdljgAqSzN1JxAdh4lBQErFq&#10;1NMnwuMc1Ff6rM1RvkaU6kFEM0LqokrUdchu3SAIRV1aW3FRbfFXrvgBKnBEhdDHGqcQKPhBcPNp&#10;4gIW4gHQjfMkOq4QSvWNYVoykVyogufjhCKyJUU/H36HAXJjc9gp3UbR/vBuMRu3SwmO5Qd7MkiC&#10;lK98siHCzTBUDMQvDJ04XjECkPE3DJEW1Qy8JRcd0p+E5UYOeNSDzXOeO5xq2s5e5DyXUg+WWCDV&#10;LUSCrb3fNuL5Expxp5jLmtmjNSR0yUS0KthaJdHg7ccEjTAlkFt5ULqSjigyritAiSll9ZG1JUmo&#10;GXAM+EpUycztkuSKbSWSNTGD8PhkSAkGlJicmhH2OlXd3GZLdeSr1yuUmIKN07V5tOkPqoHU7MMB&#10;jbMClk+pI3IIPgJrQ9RloDIlQhuouvfEtZa9RefLt44GT//SExim2c087MUVdQT0xalVLd23phAJ&#10;QjILRf2smIMgLTCKJUHw9MvEW4BXRFp8WZMa6toivVFOXDhSBa4oMbiypcrpHt+vInJFIV4wJRsM&#10;jx25Mcdqq2RbrsMIJbRgV47VI/f55KnIjjAVRTti2UtbfbKzFSgI9MUOXcA16ZEYx1TaKW3A/sy3&#10;kil9AMiSyAWkZBkoTBR1wMSGP+YEEts9elMxsmzX13eUazJHDugIbxzJxbtpICGt2F0OANKCpOXE&#10;IKYy2SPaJdxgtSqtlV00E0xq5iELV+7MiMrZBdJq0voehQBTh4bSQF1o3PARTVIJjDErVDLyGQAY&#10;FRNuIHFRscCQmNlaWksZ9dgtfbfHgTwlQuNLAP7k1QmgJ75HkyhaV31uEWh3Iy2EmdoWC9a2mjdf&#10;2DXMirZxkyfWPMkd9EjxCkp+145icG7UY9zGrjpXLIhHJHWcwdAB2HTIzCCqz3AKBVqPEZFAQpau&#10;wxSURbW0ZcNIaHtkmwBN0torj1I3J2oRkSghF+U0trSWSVlJI2FBvhk29FfzFrJunWK3WhFS2+UO&#10;PwMNu34MwqCe9MvgLZjZNNJ80/VIfRjgBAG7V3yyUQykAVP6y1w9aVZiTlfC0VSLjUkFf2hhRa0v&#10;8PPqQaHBSbXB2YemRVa9cgUFCm3jkYkGlPHEBmNkPa6M95IXqFjU/ExOT4m4JtqGmpHCixbgbV+e&#10;QaTuUgntVtKl5Fr/ACjfLhuyROjyRPJzmA4jouJi23sv1O7S6lIUALkaaQEpuOCbLvloZbJ/ptuI&#10;IVc/abfMeZYyKb6VpcmqSmOJlUKKktlVWxpbcR2y1hCLIR1k/wCacqohYjvVNJi0cM/16mw+CuWR&#10;FszHbZARWYumP1fxNB7fs4ZbJiSOadr5es7W2aSR2+sgV4fs5WSyM1G6vIVjDRAepTdskGMmMzzy&#10;LJVjUHLFiUbb6gYG4nw6ZEhkAmDaoEAcKCD1yIigIqOdLqhU75EimyqQ9WjJY9AdsCtGV2NQTvhN&#10;KA28BLerItQew9sAkikPPAqDko+HvU5YCwUVYdBhSoXkJJqN8QUUhYrNiSWFMttQFS8gSKIcOp65&#10;IFaS36oSvMigOTBZBo6XIy8jTj88lxJKiV9AEMT8hh5tlUpRSyBuKd/DCQxBKMMjQ/A9CT4ZAhkd&#10;03SCOG150BZh1zDvdxpqWnBUL07jLivIIoSFd64hgpm+c1CbDphpSlVyHLGvXJ2gJey0NfHLBu2B&#10;O9OurfT0DufUmPRV7YDFJVZ9TvbgnjWJMggAIGa84bNMznwGNJt1pDJO49HYnvXKy2RJDJYL79FJ&#10;wlJY98qq3Ox6gkoXT3ju9RWS7P7vrkC5spSnyTjzDLFLx48FVR0plcQ4ccM7Y6ZZi3NV5U8MlQej&#10;05lELEkllctKppkiA5YzHqiLidmoI1oB3wGmrHxE2rWqSHeQEr44AXP5ipI5Y2P+rlok6vPpR0dH&#10;GrPxJptlgLop46LUsfI9a4XGIU/T4DFC3YnFW3oe4GFBUXCcuI3p3wsWyT9IwFkAqAPJ0FcrJbKV&#10;bXT3c1k2Xxwca8KrMUV6RGoyYYodmJNBucSVXPA3U98izpcFWtCN8CV7DiPgFcQklSjJcmgpk7a+&#10;aoIyftVrjaaRNvF8JJGRJSj9Oj4vQCtcrkWYCcRQi3qadcpTar+k0tDQ7E775djnTAgFq011L12C&#10;MNszhNxpYe5GpclxwYUB74iVuKYKUrwxdDX2wSiAwqlP61EASRQkbYOIBVEXbhgwNSNxiMjKOybj&#10;VLh1DycWJ6Zbx2pCoY5ZwHbv2GNsUNNYyAVcEDKyLRa+1tYzUTMVFNslTNEG0EyHkdl6DAY2pX2+&#10;n0YFa4AKSEf6QjHJm3yxCxpFQcj0yYQg31WPlTrkgE0vGoW1K1BPgcPCikdYiKQ8xTpkTFmjpAoG&#10;+CmKm68BjSoC6ZWBAysopDrGrAbktXcYKWkPe8YjwHbrXInZhTUbxR0MrAKfDfCGVLiI2Xmpr88J&#10;igimP63EW4yjxyFMAa5u8s/DcE+Jy0OT0RvpK1xIrbDKJCy1gKwtQQFGwr9OR4WJQs8IRio7ZWRS&#10;LQbAjrkEOC/DXvhpbbUDv1wBkETMqxKOFaMK7jLDGltTk9MKOBNe+AgBITGDlwDx1AzLiq69eRoi&#10;8nYbYy3YkpPpSvf3DRqhYqCQMqDcBYtFRpJbvQCkg7HKySGFqE7O7F33Y9cqMrYkKPGu2AKEZcXw&#10;ljWMIFK9Tl0phaUYJRG/JhUYMfmyDKXtvrSAuvAADbMzhtgQkd1EhmKp9keGYs8YZCVIWVuOwykx&#10;ps4rUQzA8hscRswTK2gjnQF25SHqO4zJERJEgqxaUJGPJuKj8crOC0BWubFBD8I6d8s8NiWtFQ28&#10;jfCDyHVu2HFGm0EUjlmDq7SAAkbAZcWBY5MStV98wplEUKeuU2lclw0ZJQ0qKZYDS2ugHrSAMdj1&#10;OSHqUBFXdvEgpGfnk5wAYFBUGY7ILlZacdvnkwaZUmsNONeu2ZkUFUgUopZepwDZQsNm4UyEZCrS&#10;DSJi18wwrEIlLL3OXjJFOxS6Wb65PyYha7mvQUzFkRI7MQEvlcFjTpXbKZKp1yKE28u3Jt5XPYjM&#10;zDJstFAm7k+Pod9sslu1hLmke1mLwmh3APtmKTwcmQKCldnYs5qT3ysy4mJUiMihadsWTqeOKl3H&#10;xwsVtNsUuphVfSvTChtNmBOKtP1wFK1Vr0xVbTauKHAYptcF7YAFKIsPTSYGU0UD8ctxgXuziya4&#10;1O0ljVLcUanUZm7BEgoxjlucrCEPfzsI/THjvgnKl5pNcSn7OYl2lDE5Fja2uKuNcVcBTFVwJG2F&#10;JbIPTAhaVCUoa4VW1JNKV8MUq8bPxKkbZK1KiScixbjXm4TpXucFMlQkRsV6/LJclC8kx0KmlRig&#10;FSkckdcVBdE7MQvjh5pCKuYlgKqDWoqfnhlHhY22i8k9QkU8MjSW7OQxXCsNgTvhgaLbFncFxHGA&#10;qmvLNiFVJ5B0OAsUqkQl6KeuVFAQeoWgXrv75CcWKU3MLWwDNTfoMxzEhlaDmuXkbkdz74CWNqRl&#10;NakfdgK2iIZ/R+Lq3vhGzK1Oa5aVubmpPjiZWhUgUSkRKByNfiJwxFoIUzEWJUb02xMUAuYEkL3G&#10;RIUIueWFIxHGrA9yTkjTIhL5d8gpWA7YsVWKP9pwcAKW5VUfYOTVfbsgUhz1wBk4xcvsmoyVMOJG&#10;fVwI1ZiK9djkxGkrZWDDbIyIUBbFzhYSr23BOCOybXSszksxBJ60wyNpUHqCCO3fKyq/mynkake+&#10;TspCeRQtcxrInTMsbq18RYrXph4UWgr+59OThE2xG9MjI1yVEfohrWNbicE8+g8Mx/BkeamVJRfo&#10;qNVf2sqOybtTt7ZkIaRajwwCSAFxkESlQo3OSu1qkM7BjUbYLRSubtpBwJAXww8Vq2bgoAFA2GEF&#10;VkN60VSFBr44AaSpTXHrGp6+2C1Wu5PXFCkxOBK6Oo374WIVA9GBP04sqXl9qA7YULC6qSF6e+Kq&#10;8MaKPUlr0+HJBVWGV+DPzp2phBZc1iIzkKhoD1yI3Y7rZ41T4O47jEiltS47ZG1LUPEOrvvQ9MkF&#10;GzNLQRMikDidq0zOBZokSNzJr8K9SclaqBvg0vpuNj4YbVsQWzVqCDgO6ERbwwqqhFPKm5OCkpTe&#10;zVrvvWgGQkWKEazOxatSNxlHCWJCDmhAHTrlZizCBuKQ1UdxkaRyUTOqxBFJr1NcKVEfHgtC5SQO&#10;u2BVwbviq5mXw3wWhbHNxNGBI8MKQVeWcOKim+NpKGdsLClpbwyKbVorh03rQUptkgtqLtTpixTF&#10;bOSJVUnZwDth4KZEkKDqK8VwEMQXCN4xz7YgMrZNYt/o0UncClMyocmSbafeSGIrTl4U7ZdEsrRa&#10;3wNEI4npvk7VbNdxxy8HNVHfCqFmugVLR7AZEoIQP11xuu57ZDiW0sadpXJJqoO+RMrYlVnZFjDR&#10;ZEo5JfPdeq3J+tMolJIQcpANO2VItXhmhjNWXlsfvycSm1I3DKvAdPbBaoYmta9T0wWqwgjcYsXe&#10;pVQlAKd8bVpI2c0UZFVxTjihfHIUrTvjdMlpNcKFpwK2oIxUq9ugZxzPw13+WEIAVpeAdhHUp2rk&#10;z5MqTfRy10wQbEUGW4jaU3u4DGRGx+FSKnMgpKW3vFXIQlk7E5TJSlk03EUXKCUIQykbjBaAUwjs&#10;mjKSKalvDJiJCRJNLK6mjDuVLINifA5lRkeqQVQ3aFaklSB1HjkrSlyTGOTkHI5DqMokVBIQ8h9I&#10;BiQysSaZWStlD3Eit9nIlghmNMixU2auBDR3GBLhthVtTU4qq/WZW2LGhw2yTrSLeN7Zp5Qrb8dz&#10;8Q/yuOXwALKkHdpErlUNV7HIygwS4gAmvfKmNLVSpCqKk9MChEi2dFJYEU2O3TDSaUJRQbdcCE1e&#10;SzFsPTNZjTt0/wAnMiIFNlUlklD2rlJDAFW+rMlC44g9K40VpVhHp16Vcgb5KIpkAqCNPUMZYUHf&#10;scndqQj45FMPEGrJl0UUjB6E8MSxmr7BsI3ZEImWIxRb9tsnSbQ/JkTkDseuRGyLQN2yKRx698jJ&#10;CKtnqoTrhCpfdJ6kpQmnhkJBKnc6XLboJJR8Jyo4iglAvVRQdMporalXC1lomm+KuC89vHAUhkWm&#10;aslkhiuAzrQAU7ZlYjXNsBQd5eLM5cVofHJ5JBiljEt8WYa2uUqN6HAUNFu+BW1qzADqdhilFi0m&#10;D+kR8dK0rtlgBW0X6QijDA1JFdvHLhFNIOUmtcjJAKtpQBnCyfDz6E4Ic02m1vM9vcPbg8oyep9h&#10;mVabTfTpaRlW77j5YYlkET2rk1U3VZNpDQdsCUh1OBYxxC0P83jlMosSk6PwehNAeuY4LFZO4Zjx&#10;6dsEixKjlat8iepr88IVE3MqvxoagDLOaSUwt5CyAMNge/XLIoG6tMAx45NkhjKsan+eu2PJUA5r&#10;v45SZIdxFKftZFbWstBihSrTIIcK4pVIW4zRkitGBpjdMgWS3Y9T4kUrmbEgsiEpvTt8shIsSggy&#10;1+LpTKFpdLOJaAKFoKUGJLFTrQ0YdMihXtZbdC/rqSSKKR+zlseHqkRQ5p3yEqRSmfbIJXRxtI1B&#10;264RElatESAQkpGa+Jw1SVDf5YLQu4kbHIksgERbuy/CoBB65KMk0mhkiWJY4uVdqg775lxKlFTX&#10;nMBZBQAUplgTdpZcTFVLAgEGnHISCqn6TDJSirXv1OAIu1sMzpEzJQpWmNsVIEwsJdhXrQdBkSml&#10;Ge6MhojEj7sHEpKHeQ9aUysyQohubcScjaq8Fq0z8EIGCkjdGJamBwjUdOJJI7HL4RpNKf1vgGiP&#10;JlPQV6ZZ4lJTmN7VYQLbZ+O9cIFoADFdUoJFHeuMwkBheqFVuiJPsV+KnXJxSWTeV3McRkth8Kmo&#10;De+Y8rtjbIw7wfG/Gp3qPfJKFFb541YLsrEmnucha2ovyZwIzUtitq6B4DxYfEetemI2Qub4n4mg&#10;74VX2sX1p+LjYbYQVCtq9mbeNYw1FKncDvloi2DZhX1b0buOi+oSelMhIKWcWGrK9I2iCqv2vGuG&#10;IWkSPVhgZ4uPpOx27jDVIGyE+uJ6XFiedfww2rQuAFDH4gv7JwWimkEkxM0S0UHoThVVXUk9ThMt&#10;AfDxxKkpL5nlBlWn8uTZMesLY3FzFIlBSQbnocx5lSaZ5qlin1WSTYsKGoOWQCFsCPJDHRgvJQd+&#10;mKFyF9PNHIdGHbGkxRVjqkDxehuDXYnpTCGzhKlcXHBzwPKncZIsa70Kt9DbFpLge4+eRSIcST6n&#10;5qa6+CEBBkuIRcmOOkguL5nbckk9cplktvEaQRkYV3ykytlSqAEIY7mmV3arJJyWqRv74luxY+M0&#10;gLy75Eg9jkCXfYdGI80TayclDqanr92V24upwcKapMlwOUr0fwyQDqZBZ66oaUNcspoUnPM8gKHC&#10;gle0rftZFla1nULWu+LZGNoSS4CMeTEYLdnHRk7oeWf1Y2ZN67ZINfhGJ3U7G6IrGxymTvRi4opj&#10;HIUFWIIwCTrJ6SSW6jcSXDcIgT8syoypp8OMEvtbWAzBZ22PX54zJciEePkXACFWU9Q1BmORbiTl&#10;OB2VLSeUNxqaZXIB3WKZI3UdSE3I13Hzy7GA6zVSjEpWtw8BJHfYjMurdNkyhNvKKQ3eorHJQFhs&#10;D45VkunWZHqH6DsmT051oT0yuMWoBj+reVhYH1QaxHuMu4WW6VW6hJAyRRzAdhs2AxXmiJLeG7Yo&#10;FZO4FemAmlOyE1TR2t4wyKeNNzlkTbAJOt0YfhcV+nKp4rZhNdJ16Wzci2YgHqp6f8DmGYmLKmQH&#10;V4ZkE0YCyA/GnYjJRorzW3/mqNYwkDU2oR4ZYIFnSTw33qktHxAJrtlOSDGlv6YRZCkg3HQ5WMZQ&#10;QjrXUllBHNqEdB0P+Tl0ZkMaY5rUTWkvAj4W3GZ8akGRS5LMXZ4cgvzxOygI3RTPoszEOGj/AGgd&#10;1IxkbSIpq1hNcsbm1T4G8D44DMdW2kfDLDDwMlY5F65RTeCjlgspm5GME0rU5HiISQCgnhilJVUH&#10;XY4mVMZRCva6V6Km4FANxTvlRlbTwoKUCcl4SfA1wjbmpdJbRpHzDVPhhBYFASVPwGuSYqkczoBA&#10;teOx3xW0ZQ8AwJPtlVqoSOOqfCR1y0Iakt24hzuD3xtkrwXjx0Fem1DvkSyCvNJE4+LYnIbqgTDy&#10;OwJA7jJWilaOaMELJUU6HIUtWiprwIuzA7dsiAnkstb0U/e7AdDhIS1fXHqboNz4ZZEIS4y+mP3m&#10;1fHJHdjSjLdg/DGKn2yIC0thXejHrkuTFFwqkZ5VrkCWVIyKZAa0qMgbRVKryxMaLUexyNlbUJog&#10;tT45LitSFMqkg+Eb4QUAKPMx5NKkZKfEe+FWpiIxzPXsMkE2kdxP6jk+OZAYk2g5lo22WAshG1Nl&#10;bjyXpkgxMVOKtSTt2yRayrmRQOJOABPJFwKkK85dx4ZEi0gWhpZ4C9Y1p9OSILl4ZAFbI6jpvkKd&#10;wZgBu2uYg5aReQpt88Eol12Sd8mXeSrm0clHABNRvmPMEFwDzVNWe3gmP1dQrDuMy8cdkkMR1GZn&#10;cl6knMoMCttpjEnw9a5izDutLQCIku5JgI+VR79srGznmpK8LgRGOQDbocqJt2eOIA3S2W/ngYpG&#10;3w9svjAF5/Od19rqRRiXH2u+CWO0QmANwpG9PMmuPAyhnESr3kkUkPIN8e2RgKLk5ckZBCQzN0rl&#10;hDThyUi2DBPGuVCnOmZVs60HE79ckd3R5L6o36wHcAgEAdMiYU5OljxHdEn0qcSgpmO9JDTwrkgp&#10;raNm/digy6My4WfSR/hWC3hZadDl0ZW87lxUUtlgCSdNq9cuaYw3V5JS21agdMqp3MZbbKImKGvQ&#10;48NsBlMSn1rP6kQMigVGx8cxZRouyhnGQboqfy+0cfrzMWUiq03GXwlbocw3Y7co6/ZHTMig4gmY&#10;8kMA53HUjIlyIzJVoZ54gIyzcK1oTtkDu5WE8JR0t077qcrjGnKySElAyAmuTY8QRVsApDtTiTSm&#10;VSDZhy78lt1ZrIxkTYYBOm7LpuLdAtCQ3GnxZeC6fMOAq0Er2wIHfAY2xx5VNZSJC/QnJUmcqakm&#10;BbkcNW0DJRVjd27rutCO+V8Bc7xokIUTgtQj5ZPhaZZ7XxEcxUEjwxaOIlXWLix4ilexwFvwY7Kx&#10;xQ79Mg7elRLr0/sbDBwtvigIm11BfU+MAjrkTFx8meC+8mR5CyeOXwdFmkCdkO18Spjk3I6ZPhZ4&#10;t1L64aBWAIHQjKzF3GKYirSMHtyR0OVxG7k5JAjZIpCKk5lgPM5Cv4llB75G2jms4kGgyVsCrx25&#10;U1bKzJuxi1dbWa4NEFTkOIBzBjJdBo89zOsB+Et3OT8Rw8ppOrvQIdKUBmDNTfIAmTUIHmUju5gT&#10;RNsujFBUkjdfi7eORkQhWOqXMQ4q5piAGQNLPr7TbSE1y5ja+1kjWvqdabHIS3QAhpJPi2w0khUZ&#10;kIFOuV0xpNfLd6baRoxL6avSoP2T/wA3ZCYtQCFTzBBHavyjIIbLsYttISIlXPgcsOzAqkHCJwzj&#10;ko6jKjuwITj9IWNK+macenvgplQf/9M6isR1OaCMHR5YboyKMRHYD6csoBrjGlYyK37IBx4gkjyb&#10;UjI8QSIqqsgwiYbBjVQpf7NTmRAgtowkoqGzkI8Mv4Q3xwFW/RxbqcHA2+Aqx2ATwJ98kMcWwYqR&#10;AjI70+WT2DcA36XucNppsIBkCWQbFBiri4wUq0se2NK0QTgSt40yJSHHIpUJlHU5FikWs/HEwA27&#10;Zi5Wsh5Fr0LRkx/tMcuwlI3a0qD0Eb1NqimZUimTel6/Hp5e3uFLwP4YmHExI4kJMkV1MTFvH1GR&#10;GyYwpLJ4uBIA2OXAopUiLlBHGu4NdsNhiQiTq0zIIkFG8ciSjgtdI77iX7VO2QG7IRb9CWEJItSD&#10;v1yXE3CKczyy8EZlCgdsoq2w7JJqzVY+/fLIuGTukworVbMlITc6ZKsCTU2YE5QZIJpASitV8MlF&#10;SERYWspQzjaMED6cE5JIR9tF+/VH+y+VrEWr6TolxqOofo+BeTV337fzZLhPRnHGSLX+YtMfTLk2&#10;7ji8fUVr/wARyQ2a4G0VoUnqiRhvxArgkGchTdgjTTSJE3FQCWI8MgVOwQMszIGS2SvL9o7tlYDG&#10;0GumE0afYd65duxtU1GS3hhWG3QDbc9ziCVtLbO4pJQ7AZaQk7pvBK0hYA0GQYFXtw7ytboAeRFc&#10;WIFoiO7NmGt+KlnJ6/8AGuRSY8SV3caRryqeVcAbOFfaF0j9TqpP2cPJlfRXv7lnWifYpWmRJtqI&#10;pI5kqDtlkTTIqcauOnXLbZWsZnU74sbaAMjhe5NMWYDLl4kBQQQABt7Zhy5tcnM4iWinj8jiN0Bk&#10;vlmWzETR3i8Q+wYjCcbKURIJN5ksLWOfhavzSleXhlHJrx2NnaVOunxklhU98J3b5Wr3utCYO5px&#10;AyNW4/AxNL4hyT3zKEG60dHcQzLRvtDpkaWnJbO04ncUWowFmCmuo6WbejRgmN9we2UiTUdkstZW&#10;tpP8muWc2+EmQwlLj7OwPjlJDZS+5g4uD9oAbVxYhQMwI4dFrUjCAghRjgM6kjoMldIpVt7Eu3Bq&#10;YmS8NrHtuAYdN8bRwodbQsTXvhBW0Ktt6xZfCv4ZYCqDkag4k7DplgKhCS3BjBUGgOWBkl7qzfEd&#10;8mFstIWjqV2PjhRa16kcq4srTiPUUa1SD9rcnMcw3apC3WLmSYoPCuTIYFfd3NSY0wUxAdEqxLWY&#10;0GNMyhbzUo2HGFevUnrkhFFJWxJ3OWMgGopjE3NdmHTJWnmjDPdX/wAPIn26ZAlFK9rpB9RRLSpy&#10;mUj0ZmJDIYLa0tSFDESGgA7ZVwkte6jq1lLb3AaZga06bjARTfpp1LdFxPANwQzDuBtmLXe97ilA&#10;j+FL7+7EjFjkoxa8mSCil+s7pCPhXoSMt4Gk6i9giJUFpuxJqcFEtc83hohIjMmwrlJsMsWqEle3&#10;DEcOjLtTLIuFm1MgdkwSGUxFwpK9z4YXIjr416kG6CvIZZFws+SMtwtOTdaWjWm2FiVlCPnhYqEj&#10;itMKG1DdFG+KQERa2skjUG5yuRptEUz+qG1+31OVXbPk1LfSFTGoAXpXJiLEm0HHDQV75IlhSMtL&#10;Gd2+BO2VSmAzAVl0O4rUg198rOVlSIGmJCv79lUnpXHjtVRdGiajmX4T2Aw8S8JXjSId+FW98BmU&#10;UpTpBZ7tRiR37ZOBJYpZNeiRlWI7E7+GW0gFNrEh3BWvIDsMpk3DZGzTSof3g698qY2kWqfWnPql&#10;hxoenWmXxIYF2mWscY9YEg5MyLOIpPE1GVKCnJfHAJsTEFFCZZ1qfuyzicaWJayEgMw29sNuOYUs&#10;Bir9kj55IEMTFNLGaPYbbdK5lRCEa+oFR8G2G6Y2oS38ktK9u2RMlQZ1DlIY03I7UwCVsgE1tnjG&#10;zfE2TpaTSC4RN1G+FKm6mQk13OQO6ENexj0iPAZFhJic7urclNMMZJCz1ZZG+KpOXcTAbJtYzlDW&#10;v3YbbRJPba5L7knIllaKd6g1yBYlLeYLNXYZAKvikjZvhYBvfpkgEUlt8KSMGcMa9RlEwwoqEVuX&#10;Pxn4fbIiBLK17llUooJXxy1FoO+uZgotol5FuhpiJ0nms0KB7a4o4PKvTLA2dEztl5Xrmnw5X1Yh&#10;GyQpJKSTx9hkiGKX31uIWNakHMeQpCEjtnmVnqAF7HrlQBLKl1uI0as4qoB2HjlsQBzYc1JJFFaA&#10;AHBYSNnT3LTKFbovTBKdopRCk/RkAyTe0jZ4RTauZseSlZqhZV9JiNhgkWJSjy5ftFeFIzxJB3y2&#10;JpvB2R1rIZZjKxJcMa++UEcRaqU7ocnJAoDmNOKgrHoFHAUp1OBVN0I64CFtuOOQqXUfCOuThaaK&#10;JNxKVBaQmvbL/FKCVgnaPoMq41IWenJKpkoePcgZCid0XSnLyYAeGwyBTzTLTI0RhJSoHXM3FFKL&#10;fUolJJ+jLiQEDdUS6N2Qzt8PZQMF2tLmlcSUC/DTbI8kArGjY7nASqVTwoGFWPXfbpmJIbrEqE8C&#10;lj6BLDxwSiOi0tlsJYADMpHIVHvkOErsi7HTnlagqvUnbwy2ESkIabckjITQhCSMrQ2iF2ovXH3M&#10;wnKxlYczY8kKnrmJNqVxulCuF/0dZGNHY1p7ZZVoKR3LAk0zCyIihOXjlQKW6V3ySGlG9cCkpjoz&#10;L6xVuhFMysTJPYkRYWMf2q0rmVTHhpj1wN81+RMUG22QClYThQtwK3SuFW+OKHGvbFLqEdcUq3qk&#10;rw4j55LiWlJhTI2hZvirVSOmKtUoMUNrtileKn54VXGM0qcWSIslmLgx7jJxKWSQNHGF9RfmffM6&#10;IRSVapKrMAOxrlOYsAlUyl/jzESZUhyMCFqjAyaJrthQ2oxVXik4OOKhidgDhCQFS6+JuR2J6jJS&#10;YoUiuQZNBaGoxQqKSoIBO+FSskp2wsVnbbAlsNShwJVUk9Ng4oSN6HJKCumHqD1WIqT0GGkNRpwI&#10;NcA2ZU3JWQ1PfJSNsVWK3YLzHQ4KLJMraPlGXlTpvWmXxFqitNl+t3yxxGigVP0ZYJWaDMMmktzX&#10;iNwBuctpBQqzRwAgryY4BQShLi5eSJo1UKG8ev8AscBLEsb1DmrUk65hTJQghdBIzHxBqa8u+ASC&#10;CEMz13ORtiqRI0poNzh5p5NlKbHIraxSVNR1xZAohL6WOMxrQA7mg3yQkqm/NDvWpGBisZyOmBK3&#10;fFU0stNX6ul7MQVLCqA/FxyfhEi2Q25quqywTyBrVSiAUofHJzAHJEkukTatdsqYtRxFgWHQGmNJ&#10;bBI2wWtBUBLDBbJ2/wBGNopUDinHffJgqqcIkpzJPjTGktSelIypBU+NcmQOiAjZ4QsQOWcOyouG&#10;Mx8IUqNt8sjslSKsDTCSUJPcIytUdQcxpSIZxNFM5/MTXCBJTTj2Ay38xtyZSooWwu7eS8SS5XlG&#10;tdvf9nKIASPqTEABW1GRZJmeMcUrsPbLswiBs0VulU0tT7DMUMlgjL14/PGkWp8QDiEKj+GSVaUP&#10;bAyWKKGuLFWljpQ9iMSgFSYV6YEtAccKreWBV1TimnYUNg1xS0W7YoXwOFJqSPDEMrREaevXfpkj&#10;uxpuUIqcV64pW2fFm9Nl5E9D4YQmmZ28SpENqVGZsQtKMo34+O2JNJCLXRFoJJ2PLtTtlZxyl/RZ&#10;cQih7iSSBvS2K02OGMuhSaK2S7eGNSdgdgcsYIAypQsB8Q7k5UStIOTU3Worsch4lI5oGa5LHj0r&#10;lRNoJQku9a9cgUKDIK4LVsbYEhURgh5LSuCk2qT3jTAcgBTwFMkStqQ4nq1MDBZQHY9cK0tIIwpt&#10;bgQ5QTiq7iR1xSt5YqFdLlgKeHTG082xJy64kqQiY5iwER3GSBVPLRiqMib0GZME2mGnzGJGdTuB&#10;lkUhTNy07guRXJE2gFDXUzB6DY5GUltXjlBiMZ3JwgpJQVw5ZPh2oKZCTFDQmZPgjB4sdxTIAptU&#10;nkCrwoRTrXElilMtOR49MxilRrgVVVgI6dWOC0t+lUAjrhY7qfSoxVbQHAhwSpxS3w8MVVnhpxp1&#10;bDSFNowNsCFojLbAVxTa9ICx3xpVVrUfs9sNLTo41pyJofDEJXM6kgdsKproKgzOAaAU3yzHzZhk&#10;wQS81alOxzN5pSS8sJORVKMAK7ZTODC0imWu2YpFKVJ0CAAGppvkWPJMdHKmMyOTUdMvxm0pvZW8&#10;xiblURMeXTMgEs7QF6RGnFTWpyEmKWCj1PKhHbMfmqgz/fkUWp8q7YLQ374sXcQ2GkrmgaLrgpVh&#10;IwqFpNcCqiAsNhtiq7iYzvscIJDK2mlr7YmVqp1LZG2KrbT+hIH7jphBSCrXF00zEliQcnIpJQx3&#10;65AsQWyKCgwWtrcUhGxztOQr9FyzivmzJtt/jYL2yV2wqm0UIwagNPHANk2qQOXlJ6ewwgqjbJh6&#10;wXoD3y2JpIR7rI6kV2yy2Td2URfRiq2w3OSQUqmXeuVHdiutSRKC3SuIKQV+o29J9thWuGW6VPUb&#10;8XA4CoHvh4giSVyttTMUm2BURkEOIwqrI5A+HFXbk79ckm1r8umAoWgUxKgOC1yKVwUkVwUltBQ1&#10;8DikIueVpDyJqaZdxWimoLqS3NUP34iVLa1ZBWriuC7W0wsrcXLrIPsplwCVf16t6XQE5O2SZ2TA&#10;GpOw2phCQmnIFaDLWTjIEWp6jFWN6hcB2PLp2yMywKVpaPMDItCBuRXfMTgtjzQzeGVoWE5FWtxi&#10;qsInKh2UhT0PY5OitptZqTESzbjcZbBkEVHM8dXoCpFCTlyUsmQsxNOuQluxpSmkZyPU6rQU+WVE&#10;0q9rqMoV9McmNeWHitOyhI5O+RLBRpXIUrqU3GBKtYxrJdRLICV5b0ycK6pAZVemNdoztTp4ZnCI&#10;6Mykl/uK+GUSQljHMcsSt365FjbZYtuTXAlrCrVTgVo4oRFvIIlJrQnY5ZFkDS16dumJCHRcSauK&#10;7YAqeWWljgLmY8RQEV75eMbIAlQv2QurKqlU/HEwCSjIbeRo0uEXiuzbeGTEVdqRU/GOp7ZOklI7&#10;mRTWv2q5XJihQObBV7mmUWtUyOG1itLdo5WAdugp1/2WZMI96QEBIaJ6ZG/jgkxQtsIzOqTcuFaH&#10;j1/ycoHNKrdWhViVB49q9ckYq62ke1V4wiMJB1YbjGApbpE3VjDbRq0b8ie4ywwCapCyyeltExoe&#10;uRJpipo6Ps5pTpkbBTRXPfOwC9ssEqW2P31wz3FK/LIk2yDF9b+KZq9ScyIFBZH5dZo7UOp61BHb&#10;MafNHJPkl57vXp0wWoK6KGaWZIgpJJ2GR3Kfcr+mYGcGocGgHfJgKVl1ZNHEWmY+p/KcJC0UytrC&#10;2voo3tDxNKNy9vtYiIKSntvpkFovwLVu5OWjGAoCB1hVaMF6KQdjlwDJhN3C6zh4mHIdxlUgrLbf&#10;TGe3R2HFqCtPHIxCgqlvasIpBIdq7UywICFt9OdUMkw6NRa4JC0WtuLRlZYlX437ZDhVBzrJA/pt&#10;VSOowryQ07Eb9TkShLJ63r/vhsBuewwcSSjI7cFY5SoCRuKqBuwwAWgJjc3YuVaKLkEbrtkwaSUy&#10;tAoRIZGNANvGmEbppJPMmpNZVhBG1d6ZYdndaPSce5STy9qonmEEgBqDSuYJnRc/VaGhcU2vNXS2&#10;HGAVb8Bl4lbpvA72N3V9JcPzmfbwwSmy4aQ7Tc/sg/ccpLIGl6W8jioQk+OQJS0A0X2hvgVcp5H4&#10;mCg4oCzUZlEQjioxr9rCA52l2LGb53VhXqeuDhd1LKQnWmxmOIM3U9sxurjanNxIyOJyeS1pmSHR&#10;zCsqFiadQMLSVrEnrkqWmq7jkTTIpDV0KREpthiGzGd2N3LNy3NfHDIPQYZoxpFNqvAUJYVzHTOG&#10;6JP1MQnkP3g7jBVuyiCOSG04SSmqMAB1GQkKYzz0N0fqN49uKKBxPQ98vxRt0M5AljDrJNN4cj1z&#10;IkaRAkmoohrVouVG6eOUg25E4mBVtMDykg9MpybObjBkFW/ihh+FKlqbk5djee1QMTukwsjM9CwQ&#10;eJy/ip08i2LaSH4kNGTdXHbI3bCnpHlLzM+sRLFeCkyghW/npka4ShP7v99YywsavQkA+GZEEBgt&#10;wYaepATFcA7gdD/lYZBPJRsNXfT7oteE8GFa0rvlEo8SQu1jzfJO3qwDhGBTidww/wArLMcKTKmt&#10;Mv8AR9WZUuo2hkbaq/ZJwSBDUQhrjRxZ3xtmk48hWNv2T/rZGQZHZFC1uLQ/6QB7EdDmCYdyLtRa&#10;39YOwhZlXdmU5aAQkG0qlMEA9e1k+Ku6kZcBfNkgZpGkPOvXwywRDElWgS8gAuIyeKnIygCgFO72&#10;c6xCkrgBlXiaZCJ4WfNK/qjMCuSMltUghf7BG2QMmVp1p8ssalIq0G/tlZNs4ypEGbnUyKD88DO1&#10;OKffgpphKmSLmvUCrEuxpuffI1bDiW214zv6EhpQV3PXEhVwEcSlSaE9MqJRSxIWdq7HATSFUcT2&#10;yNqhXKjagJyYQ2snIUUUJ2GAhbX3FkVX95s+SEkhCSJM8fpLWg6ZYDTC1GOGSIcTucSbZhXhtTIK&#10;sKZElkCiVQxofTbichzVL7lzJQSbHvTLQGJLSQrSsbBvY7HFFqbTkfCcaQ2ZjHTidj4Y0lTn53Bq&#10;dxhGyUUZoVURhamnXIgJoISU03G2SYkLkuVrQ9cBigNR3R9SvTHhW0S185XitK5HgW1B7h2PEnc9&#10;snwUha7ypuvbERSNmnveYHj3w8KlpZC/tgpW5YSyAVrU4ImkWl81g8bdMuElpZLZKFqfteGGMk2g&#10;5IwuwFMuDG1JzTbCwbtYqvycbDfJWjmp3l0zn2rlsQ2qMEDXB59FrSuRlKm/Di4ymLWKxxk/a98x&#10;eN38dJQatbKP4i4JWnhjKZcDJhpkOnQae0IjC+nMP2wcF97iQ05kUDdssL0VixHXMmMllpzFLLtg&#10;zVAy22k47WW0IZzyNAemVTLmafEVWRIghQbuDscodlGCpbLy+FhlcjTssW43UrvSLinqhfg9t8th&#10;MOo1GI3yS9Yzy45c62iibWFA/wAYqK9MrkXIw4bO6tNZLz5xii+GREnZflR0WiOPqDvjbWYxiiLW&#10;5jR6S/ZGVSgTyc7BqIjaShqF0kj/AOjigyzHGubq9ZkhI+j8fSh1dwKjrlpa8JI5IqG7f7JFfc5R&#10;KDuI6oxRCtI1D2yFU2+MZqNw0dCQOLe2WRcLNGBCX/WOz75kuoGxaZq/ZyNN5yWsL70OSpoOS0fb&#10;XJPFGNB0GY8ouzwGKPn1eWFRAshMfh744tmvWAA7IQzUkHIVQ5dKTjY8G+6pcRQtR4ttxXKOIuwy&#10;aeIFxTfVtIspIUm0xq1HxAnvkoFx44ZSY86tEaMKHLaajCQ5usrxLVyzLyB23wSFsSrqBM3LoDlZ&#10;NOXgxWmAZLaGvWvTMauJycuXwwl07tJJ6oHTMqMadFmycZU+XNqnJlMKituBGm6bjENWSVoKZmrU&#10;dMtcUyR9tEnp+oy/LKinitTkCSmibHBuEiVONIaA/aGC7cziBbaSSU7YUxmf4VdLdhHVshbt8YkR&#10;uhvT9QhK0rkrapRvZN7Tyfcz25vYJFZV6r32yAyW4k9PJLXl4HjTcZkAOBkjw80LcSeo9cmjHspk&#10;06ZAhyZZqVYZmKmPIEI/MkilW00cXbkNIEwnJTgTlZRV/pyWq8FcNQZAG15Iuy8oyzxfW4pFfatB&#10;2xlPo1j1IOdGUlWG42wiDfjPC6zEruQrBSPHIyi5R1Jqk/JT6rzlZTKvQjIxi413zY3e3skn2jUZ&#10;mRiA1kpYHBkBb7NcMuTBOjNFZoR9pGG3tmFRJbAKSkwvcsTGKgZkjZBQ7LQ075MMWqnChoHfEqiF&#10;hdhVQSMrJCgLWjZuoOIKVrGQjiSSB45YCqlXfCUIqppX2yCFvrDww0h//9SXrp8x6Affmi4S0TwW&#10;bV102RhQkDJeGSwGmVU0cftOcHgtg04RCaVCOtTkhpw2DCAiEtIU6KMtGIBsEArCifZGXCKeTvUb&#10;upy2ltcHY9FONLbYZvDFLYLHArdGxV3EnvirfAd8CuCjwwEpp1MjaVuRS44qsOBVCffAxISbVwEh&#10;J75j5EB51diBroTSryVe3vgxhnwgJLf3PryMUXiD2zLi45Q8en+p8QWo75K1ATCzsreNa9DkDbfV&#10;KFzaLI/wD54QWooeBDBGZ4tmBOTDAqdpZG/LsP72taUxlszGyJ1KwZfSnH7QofoyMZ2oO6IaCOQK&#10;Im+z2pTATTfAklFX7qI1iA+PIBnlSG9gLAjuMsiXCIShrcgio75kiTbAhlepTEW6qvTiB+GYhO7C&#10;aUWWmm5Y1Gxyy6Sya8sVtYk051CDYlsp4rY3xJfef6GRHIpenQ4gJBtCGea3vDNA7RswBqpocyo5&#10;DFsEiqNbRzVnuXZ5W6ljXKTO08IKB+pzEFbctRutMkJppu2uZNNLRg7uKN8stu2EjaoLsH4Y9/fI&#10;kNXCskudqEknAUKV0gKq/j1yLBLmTgajLwyCYWVyoHxH4siQyItEPccH9RTQ5AlgIoe45RzLMd1N&#10;MHFbk4SIn1KkzrdMWUcRkQG7NME+lcswjIiyYFuId0bMo6jpTAQwQjW43btjSoVAibvkyypBXTqz&#10;bZMKHJCKepXcdsLYm8d6kMQruabDKDFrkhhqZV+ZFfAY8LEKk2uTyig2HtiAzRmnE3RpKTmNkRLZ&#10;deQKlTHsMrjK1hOlQWRuINjQjuckJIkd0rFqgBJO/hmRxIu2xZk7x9cPEt0mNuzUCyA8sbbAWWaZ&#10;di4s0gm+JVJB8comEyiJIbU9AjWkqbKT3ykTYRFIOZfqrKo2yyJtvBRTOx3r9GAqoJHzJ22J8d8W&#10;VIhALePgP2uuAi0UhJ7hg3wCmSpiCqQBn+NqnFkVZeLEAdcFNRKXzIQWEWw3qckF4qQCWa05v0rl&#10;trSy4s46mRRXJAsgUquBue3tlwLK0OIydu5yZKFOS3kX7XTAJLSyN/Tb2yTEhHwXxteRQCrChOQY&#10;1agmocainxHvkuFFKc87SnkxrjTFQUk4WSLEAoAR2yLFda6abqURigB7nAZUoKNurdLJike9O+QB&#10;tYzU7aZlPMncdMlTbKZKySRiSxJJr1w21BUWVitGO3vlZLKmhO0Q+EEDI8Lkw1Eo7BQadnNKGp7D&#10;DwtsdQRzTGy0ybmsjxsF61IplUp07HT6iN7lF6qpKx08TkQXJ1EhLkiraaVXEVKClduuVyLTjxxH&#10;1LpWaB+e4J7nIAuyhHHJMrLUp1TkaNH3yziDVl0MP4S65uGvW+BQB7DEF1WbH4aj6QX7WW3biiVq&#10;fEqdsLJReMtv3yVsSHC0DCpIBxtFLvSAHFevjgZ0mFnOlonBVqT+0crIbokN3dwy0bu3c4gMSV1i&#10;tTWShavTGSRunEcCKOZTiR0zHJTSMtZJDu43yqW7ZSOgnH7VKdsiAil/CK6PF0XbuckwMUuvDbQk&#10;xgkkfcMkAtpTcahJBG3pGgHU5dGKJSpIkDXzn1W4gdT/AMa5k/S1AWn9lYK0aqiig7nrmOSzOyKL&#10;GF/gNPYdsgyCnPqMcQrIKt41wAOVjwGTH9UvDdNyXqOwy6DZk0pjuqC/EUarSrHtlnC4pNIwXRdQ&#10;E6n8MhwsLRBnZG4KSf1Y2vNMtPlkX7QHyyfFbWYpjM8LLykopw20HF3IVUYvzjoyjwycZtMoUt9c&#10;s3GSqjJcdtVBUhlCtSu3vlkWCqyr6nrIanvkuSjZGWyEfExpkgm0ygetN8klFqVoT3wKg5pVoRkC&#10;xpLZ4YJTuN8DGkJJZcasGw2qHs7r1Gf00dwn2iB0yYkGzhTY6pBZorzFl5dBTJKiV1aNl6Nv7ZEk&#10;KQgpJfUYmhocoMmIQ0kRH2TvkCStuVHc8WO+R3Ko63/cqQwqT0zIiKW24LS4lFTsmRolKnq8Cwoi&#10;xkg7nkOuGqQhdC0l7mZmkdx/lV7YQSW/ombWslg7KnxV/aOA7NVroLaVmr4YQSq65tTPuxpQdMhM&#10;WwQTQww/FICzDtkQAElATHlUqKDKiUUhypOVpX8QdumWUhEx2HqD90/LfpTLBjVOLOIhfQA+Jd6+&#10;GZUU82O6+qzKzMxqPDKpNYCQ6CrR3dS9BSlaVyURbkgmmQWunfVb4KJWdZKk16DERpAJTW6sVRiA&#10;a+GVyg03SBkUAcWHTaoyqQSp29u9wSqkADrXIiJKlbGrcvSU9fuwAUyBJTRVWK34yrv2NN8yRVII&#10;SiShFSd69MxCbVH2Oq/Uvgp+7PbLo5aZ2EIx9WvEDck5Wd+TCqREVbWOp/aHTMiPpCLS+QknfMeU&#10;rUL7e4eNwa7DLIZGwFkNjdx3BoFpTvXMsG0UrS3CMaUqfbAWNWkd0nEmvjmJNACFMZC8yduoGVBN&#10;pjyDQpPI5ZgK0PbMsb80kObW5QvGM0J6mmJzUtpaav03zDJtCiy0HvkQlONLvha254oCSKEnNhjo&#10;BTSvBIJLZvEmuPNjVLYoPXUnsvXIVaRshbvUGkUKNqbA+2RnkpF2lr71zF5pUSMAYLh1wqvSIsTT&#10;thCUVppjBcSniabZfjZ0nOn2jyA06UOZANoSW6TixB7ZhZAiKCJ8cgENMnjhY2p0xZBvieuBW6HC&#10;lcMDFXtLV7uUQx05Hx6YQLZxFqs8BtXMLULDYkYmNKFG4jCbVrXEhiSoEV3GRVbWmSCCFuxril3b&#10;FC5fHFKZ6XZSysJAKg+OWQFlkAyC2tY0LI+xA28MyxBVBtyRkmKTXymNqHMTIoCWu53APXKrSVm1&#10;MCFp2wUhob9cU07lvTFVWFWqWBoV6HJBJc9TuTU4Ci1mKuBwIVUl5LxIFMkCilORRuQdh2wpQ5FM&#10;irsVXg1+eKqvGnXClrjgSiLKYRSgsKih65OJVVlnFfhOSJQSuVpGi58iR4dsIK2jfLjBJ5Jy1Cq7&#10;DxyzE2RT+0vpZuTttXMq0W0aSHkvbIEIUriFrlViWvKu1MBtSlOo2HoOUkqX98xpwLElIZoSh9sx&#10;1WBaYUKsMrxGqnelMQaSsNTvgV256dcVRD2jxIJHoAfeuSMUbrKl/tUwgKVJwAfh6ZEq5Fr1wJJV&#10;A3ZumG2V271qCgwsbpTJJwLaJtFjKM0jEEHYDvlkQE0tUr+0foytAVEnSOoAJBwpWib4SgHU1xRb&#10;SkDrtgVbIxPTG0FMNJgRl9abxoMuxx6sgE1uYUlMUUZ+GtScySE80witkmBIfddskIqQgHT02IYb&#10;g5EimISjUVCuSu9coyCkpUW6jMYJtoNxOKgrjK1OuKbWA4sSu9Tw2xYtdN8UtNucKba3HTFjba7m&#10;uKVQtXYnAraTemabGuEFaU2GKtccVawIW/PFXUHfFKosaCMSE/FWlMspiqyRmEgOOuRIpINtRIzE&#10;tGacd8RaeS354kpTTRnCurBQQDvluMJZbWEoOIoczdk0g5XYOknZWBpkCkJm2pQzjirgGlSMtEwG&#10;RgSkkl4t7L6UPY9TmNzWuFCasGR/TrsoBwSNNdoVLgXSlANx1OAG1SufYkeGUyDEFCkkbZBba6YF&#10;trrirgKHFDdMVXKANsCV9BgQrW0UTlvVJG21PHJABlS1oDwDdsJCaQrJgYOCnoMUqjigp12xpWxD&#10;Va1HtgQ6OAyGnTvikNoqr9rDSbRmlOv1kKRUMOI+nJRChP7OPhIw8BTMqIpCItgqc1O4Jrk2YQtx&#10;sx9MUp0r44lAW3UhuJhIFoKAYyRassfwgYgKVJowsfxdScBCoKeRoyAjU3+7KpelI3ULiYsSnMMC&#10;ak5AytTshSFJNSfoyvZgVKO3MtadsjS7tBCxoBvjSLdwcdcaTxLSnjiq7gp74qFvQ4FXc6dMaS3z&#10;rgVrqcLFfFK0LclNO2ITa9pS3tXJLamWJ74pXJxC1bqcC0up3xQmWhNWdU/ZZhX6Msxc2YZJe3cV&#10;vUoKds2ACSxu5v5AxZWpXrlEsiEDJKXG+Y8pWwKnv2GVITzQWhuQLSSiFFJB/mzIxEHZtEb5Jx+l&#10;CUWIAAUoSMywaZJDqEZQ79D0zHyFrpKXTfMVBUyuLFaVpgVyjfClEw8P269O2SBCAFhBPywKSpsm&#10;BjS0qRjSXKzqKA0xZcVNlmbcmpxW3GrYENBO2KFRYT3wUxtUSLJKqrBGR8VQfbJJpp7cAVXp74CE&#10;gKBBXIpRlhCHVnbsaZZEWlpeIejbLXfJ1SjdVkKciENQOmHZSER9T9JBKD1G+S4VpqzaOO4R5l5R&#10;gmo+f7X+xxBopHmyP9xMytBRQTTMjZnSnqUYhUAUPvgMVKRS0333yhiQi7CNZ1DVH7sio75IbppV&#10;1ZAXMi7gjJkKUgmI5VOYZQSoAK7gV4L4nAEHdbXjUdcBYltYmI5U28caYtqChqO2N0ybLFjyPfG0&#10;0vG+FadwrhRS0rTpgWl6qKYpAVPqzheZHw+OCmXJbxPfJBjdt8ajbJMSHcHAr2+WNJTTRDyZ4lPw&#10;0BI98ugWQUr4COUhexyU1ITW0kSSBJmFGOx+jDE2yTS3bgBsWU9DloZBDajKA2wNKdMmgpCYGuSx&#10;TehzFkCWKlJbLb8SW+0NxkOGkIOTxGVFisWNnOwrkeG1tW9NSmxqRh4WQR1ofrEJSeQLHFUKO5OW&#10;RN82wm2klKxcB9OWMBsmtvC90AkD/uwBU0ywC2Vqd3ZtE5oakdxglBidkt+qGV2MjcSQWFf2sp4C&#10;Vu0O8fphWO9ciY0xUSK74Chb23wK1gVVt5mtpkmT7Snb6cINKE/uJnkJaQcW7jMwFsJS26BO1Rv2&#10;yEkKUVqJCVJ47Vr8soTw239SBHwMDtU12yXCwpCutMrIQpnAq0nIpaJxVXtGiBJmFQRt7HLI0gC1&#10;rGrE5IoXxOFqPHAFRjahO6CNj8K7AZaJ02cdrYwJCF5UZjShxu1TCG+n0uEwXCn06Gh8K5ZHZkDX&#10;NjM+vtHOI4x6vP4QCab5cSz5c0db6fNJIGugY0r8XHemY8gS1k2qXFhDD8RYsvamV8FItEC8X4XY&#10;BgBQd/8AgssE0rLl1dTMagHE7sab+sJbgFfAHdaHBSulvPWYemdiRWuFSWrmEo7KtWA9siRStUuJ&#10;aRIhZgCaU7YQSyUYgXkEJADOab9sjzYK72MKcQ9diQae2PCzAQ9xCGekIPEZGUUGgkd9BwuNsACW&#10;Lauv71vGuZUUsn8moJ1WFxVeVfvyiXNaZfPZxxyEGqntUZPhY0gyj+oskTHkh2PvkSk7K/pM0hkk&#10;NXrVj75K2O5dfwS3I9TqOlcWUirQpLpkCzxUIHUHGMUgopvM0UoFRxbMkM0Heam1ytPhpkxSCpwR&#10;2UcivdMAQdwMrkLYVabrrumwKVjJPsMlHEz4aQS+YauVtk26nkcslCkbLm1H6xR5D7gDKigqM03q&#10;sJDUEdN8rKlCytycVqSxpU4ApXahYmEV5Kadh1xpBSKX1QhhA+BjWtMoOzJNNPuiI+DcaDoe+GJS&#10;AqjUObcEBJr9GWWnhUNb1NrSIPUFx0p4ZJy8GMSO7z/WdUkuSZWateuQlN6rHERGyB0+aRX9VG4s&#10;Oma/IXYYwJD1J59Yc/arUjfDCRdHqIgHZTLCPda8huK5dduqk3+lLilCaYOEMRJwaSQcmJ+g40hR&#10;dOPxA5JivXiwLEE07Ys4i0Jc3sDKU4OrdicIc3FjI3S+CJQ4eTvlOQ9zt8WPi5p3E8LKOP2vnmMN&#10;m7Nor5Jla8RF8Va+GWXbpMmLh5tAgVJqPll4deQ4BK16+2FDTFH3PQZFKW3lzbkFHJAy2IcmOE80&#10;mcWwNBIadtsEnOx2Hadyaah+yN8x8mzs8I4jujZrSGVy5bh4jKhJzzBcklvbAMqmp7483GzY7avz&#10;9aVTGa7d8vhOnX/kieSXejcIQVA+/CZhvGnlDovazkmI5bA98hGXc1aiRjuUYkZs4wqtywGHE4f8&#10;pGApNNN0Zb1w923EMentk7p0Wo1BylU8xaPZwkfVB8K/a98uiLcMhjUroecSeGTEEgWgbC4lj4tH&#10;L6fA1B8DkiLQWZ6Z51iQK037191ceI/nwRBChKdRvllk9UbLXb5fy5cWUQDzSrUb0XJG9VGQiGU6&#10;6IGRfWjPxAU6YeKmARsUISGOSMUYjt45VbFZLJJIeTsWPv1GTSmmneYC8JsL7c7em/h/ktlXCFaf&#10;UJbDmkTVDChpkuEFbpI2U7++StFptpGm/W3+rk0JFVJ6bZAyYJ1bxRxg20n2f2hkTuyjspM0EIKR&#10;qB75VINi4xI45CgNMq5Iat7UO4QkBv4YCVpXRTE7JGen44pUvUeQlT+z0w0tqHMRsCRuMklSuC0j&#10;8l6k5YKCGxHIaFvtLkCWYRsTsRxlFPA5UVJtZ9ZZGpF198eHvY8mku5lPx0PzxMQxtpbkFyWAFcP&#10;CyKaaPbfWrlWO8cfxE/LIFiibvgZmlkFVP2cAZSSi6lZpAI9lywR72JXSwGNtjU0qMAZArhE7R82&#10;6Vpim1Moyii9/HJotbLalm3pypXbG0FAyQKrVfoOuTQumhUrzhBK4smo4aqMFpC53WMFV3PjiIsi&#10;EFIrMakGh8MmWJXeiGHQ5BCpFGvdaYoauYpHB9JaYQWJUhasFJdvi8MeJVOyCibi4PLsTk5MtlS5&#10;aUVUECmGNMrULZmaofZsBDG0WZljFajK+FAQ5u2dtjth4aW1Yz0AblVsatnayZlkQyNsw7ZMBCU9&#10;Sa5cWsoP1CxpllMCFV5SwoopiGQ2UHSo3yy2Tdk0itSPITc/SXeyaQKI3/fnY9cxJeT0cLv1Mhs5&#10;7YoYgo4065SCWebSg/SlctoIXLo1VOZILgjTGCpbxQNUo9WPjkDOnPxacFSeySA0lXkD0OIyEuNL&#10;DCB9Sl+ji4Mkf2B9+S4i4xlEHZdPpXpQievXtiJWxntuEGzmL7OGrZQ1NOt9Wnt3HFtu4OHgZ/mV&#10;SaaO4k5hACeuN02Rxxmbp3pxv8JHE9sjbkeFEclfT0BLLJuBsBkJlnjgZbNTWEZNRscIm05dHw7l&#10;AzaS4bfv0y0ZHV+AZn0qltpJlBCncYPEUaIlQkhMD8D1GSu2+OHg2KJJ48aqPnlRdjwCuSqIyAWq&#10;KeGRttECFFJFd+LAUydOPIxJooe5RUqtMsiXEzQiFO2YRAjiGB8clLdxoREeix1iDcjtXJC3FyAW&#10;iEihoN9vHKyXKxYwtuLcxb7kdq4iVsMuMh0fJwFPTtiW7HInZGxI0XFloQprxbKuJzTgMg3JeMrF&#10;oqJ7VywC0Y5GCAuroymrdcsAcfNmtuzhgnr6rUwEkOJjjxnduRFjIEbGmRc0gw5FGGBgil3quVEh&#10;Jw8fN01zCgAG475ZC3Az4Yx+lRmu4WTjGKZeA65BEGT7OJ2ayV1ajcZBiujkc/uhXie2G6bIxJXS&#10;Wno71Nchx2phS5bd5TyYGmBha+SNYT8PTDRLlYcvCovcnlxPTHgdj+btEvEnoc1O4yDkjlanZa7c&#10;2IKwyEBuo7HLPD6tA1VKBWaYmULt3y7idXmzcRVLSzjmqHbiabZWZNFrZbB4/i6rkRO2BKGLAdMs&#10;pjyRunW63MgUsFA6lsiQw6t6tSB+ANRXqMnEN0hSbPGujxpJbTluYqRXxyNWURj1KBkulu39Qni3&#10;fJnZBko3csRUBPt+OQCqENwSCKmuEsbQty9RTLIskMFJ3w2gt8mbapORpIKvFcSQoVU0BwUm6Q7G&#10;u5ywKSsHxHAWKr6Xc5G1RlteGDoK+2UyjbIFMvrsGoQcQnCVetO+ADhSCEoaPjUZcDbEoVlocmgq&#10;1aD6MiEBZtXptkkP/9Xoa9M1zkFVXGkKowquxQ2DhSu5AdckGLZmUZZTG3fWFw8K236lexwcK27n&#10;7YKW2+R8MaW2i7DFVvLxOKruZ7DIEJtqrd+mRKQuyLJxwKtOBVCYgA1xIQSkmqAujchsRlGUNZLB&#10;ZrRGDITTc5TFmSl0Olq70rVR3zI46aiqpYsqPHEDUnbCZsgpW+j3MsuymnU+GPiNloe901ozuxrk&#10;oFiaQ8i1tgsY233y4FpkENp+orpVx6rLyUihGSI4mcT3p0L6DUbfmQUQNUeNTmOYUz4G4ZVgNaVX&#10;ruMNW3x2VLiaK6/1gMiIkMpbpVdRgqWT7smNmgwdbWBZPUuiKgEqo9snbSduTtHtm1RXiBq9dhgM&#10;abDHa0bb/uiEJ48Tt8xgkwCrfzPeNyk+JiKVyAFNdJPdW1zbnjITx7A5aAkTDdwhBDk8gAKkDbDT&#10;MFM09ERIzfCrdCd65VwFtBpCXl1FGOMYFfEYQKTKQY7fk9T1OXwaS3p49TYt70yUlKMa3XhyA3rk&#10;LanSMCnAgAUxQUA6dxkghUS3eVKqOmJlTO6RFpp1xe0ioF9zkbZhNL6yksolt2IdhUEjKmJnaFjh&#10;K7EUyxiSpLDwuQz/AGadckkFMJnjOy06eOGmJS+7mWKInxwBlSSyXZIy4BnSHMhZqnJquLnscVRS&#10;B5CFQVJyqRAY80w/Q8ygNJQDrmMcoTGranggjQcWqe+AElzZY4gKukyNNccFICBTWuGcdnFlFM5V&#10;BG3frmHTjKbzsFWBOrGv0ZMBKiFDhom69sndMgEIgktjRssu0800tZSaHqDiGIDMNOsbOKyM/FjK&#10;a8iO3+VkZRb+SB1PUGvbdIo1NUNScpqlQl6nqxLXZxvXEbJkUFFJIHAO+WshJETVilFNiMDIFFoD&#10;egbgEGnhgLKUUPNF6cvpudwd8QwBVVYRpxHXwxYndTAAdZq9DuMbY0qerybjGuzDtjaaVJtHd1IV&#10;a8Rv4YBJBFJFcFUFK9ssjJKXwAmrgdPbLgUBDSBnm5nr8sttsjsi3KuKOMizO6GktImNRthY8K17&#10;aM7t0xARw0h5IV6RjJW1SKw2THfHiabTTRtJjnVpXr8O2RJplI0rzQRQqSxXbt3xtrQfqA/Eg4j2&#10;ySVCd61JJONICgJiTxXb3w8mwbtNEyvXlXIkslxcsCagUHTI0ls6m5h9EgEAUG2TpaDek3otblLh&#10;xXjXbCRbIUzq11sXiAhdvfMKeOkVRW31pC6euRUjsMxjbscOUD6kHbrJK1QNj45ZycfJms7I57cy&#10;QvH1NPuyNNQzmKAglaFeNK8die2S4XNGssL7OzqvrSSUUnYDrhpx55SUe8kDJx5EntXHk44k2kZM&#10;BVd98HG7LHEyGyAkqjfFt7ZcDaZQpovXptk2uljO1aDv3xQuRiu53xLJXHOQgyH4O2RZAJlaNzkH&#10;og08aZCZplyT/wBNyAOIbMcslzwOAKCh8MrIZAq8QAHx0r2xAbHfEd+P04aapJDcgM7J1kO+2WRL&#10;CksuLeYgoTQeHjmQJBrItH6BZR+kUlABY139shI22cOyPkt4h8PM7dKDKyWKDuN9yemw98QWYjaD&#10;1y2NsqfFydhlZLuNKaS21gaocjLYFzNRMU1cxs779jmQC89MElGW0iW5C9a9SN8BagjEhuJB+7U0&#10;PQnplRKbTC002a0QyzvV299gMJKOJQeSNnJkBIHTIjZPErfXzAOQFKdAMkGNK6am10n938VKknLo&#10;yapYleKSKRaybMO2XxIceWKkTbgemSKddssAaCKVkdlFMNsUyhKxwq5PxnqMLIrXvJCDxoBiShCh&#10;+da/flarTwXfvgVSkkO/yxJQluk3VxBLJDC3GNvtbVqcRJvvZW1q3kuXgNeRqOvtglu1jZM4gI9+&#10;NfowjZBVG53AqBSmHmxQ0kLJ0NcrIULADUHuD1xitJqqFl3798yAFRkI9NRk6SoTtRwoAJavUVwU&#10;gBXsVFOVAK9aY02KssbStx7DIndFKscRGEBLpwqjfbEhgQkV4xk+EDbKJBjSXrCZG4ZjsuaiIQ8o&#10;TpvvTEC0Uv8Aqg5lC2w75YIoTPTI39McAOPie+ZERTJrUWMBoh3I3pglKmDHdSX4K165UDaEp0gU&#10;uge1cvDkQZTcxGS8jQHiNqnwH7WJ5sLTHUZo4yI4X5jucnKqaDzS25vAYxEnjv45imbMhTW4YAbA&#10;UyvipKZeXbSKZ3uJ348TsvTL8eO92/hICtqbqzkKaoBtkc0acfqkq2pkVpDsFPTMWMCWwltbCV0E&#10;3H4OlcmMZLHkjVijhA4jcdTmTGIipUb5lcBga+1MjkkikGYyUDnv2zGpVL0mJ+HIJEkx0mRoZOLG&#10;gzMxSvmzu0yALuA3UnYZdVsAo6hbqpPFSCPHKJxQUqkQghW2/pmP72XNdLEqD92xZffbLZCgwtC8&#10;C3y75VGNtgTfUHsfTRbMFeI+I5lSjEDZrmEseBpt1zC3PJldNcniHpk0GWiRC2Ebbzj0+ABqO+ZE&#10;ZJpXmYwxUUn4xvhlKgwKVPJQ+OYXEy5LOJcchsBihTNW3wIcBhWlwBwhQq2kavcJG3RmAOWQ3LOO&#10;7LXlW1/0aJCD0HvmdyQSkGoQNG5DdfDMLKxApK1f0ZRINypqMriaUFfcXLXDF2ABO9Bk5StBioUr&#10;lTJFeggiD8quf2fDJUkhQcZFgFvtgTTYcruKj5ZIGk236pO+Jkq2pbBaKcrlQR44pIWdfliwapiy&#10;aAwoV7a2e5JRBU4RG2QFs0srWG1iWNZASPozOhCmwoU3QmkMSijE0rhMgxG7bW7R1FQTTtjTEpBe&#10;K1Ty3OYeQqEuK5UpcVWm3XvhQspXFi2p2pgTbRTuMUq6cuJUdD3yQRa2SMjEoDSoAvJj9GOykKbG&#10;pyJSGhilZWpwpDuOKC3x7YobCbe+Kq6oCvvhVdHErKSSBgZKTLTYYsbW0p064GQTW3jY2vw9O+Xx&#10;GyC6wtTJLUfYX7WCANsrTWOVlYBdlApmWCoKKgkaIMyGqjc7ZK1QEupTW0olVgTuPlkDOkiSEvb1&#10;pnElwSfHtt/k5XkyWirS+6kjlf8AdCidq5RIDoxUk4yNxO3vlZUNqsan49x7YFdKYqfuwR41wmmK&#10;HNe2BkGwzEU8MKkuAJxVvoMCtVpihsmtK4pXTFSTx6YbQp0OKrgSOmKW8CFwNOuKVYSRGrFaHsMl&#10;aSh2ORYhUt2UuBJ9kDCGQ3TZdSSCE26IChNd+2ZcZiKVBrtpiFB4D9QyJyXyUFMbS4NsxNu5b577&#10;ZcDSbRLXHrCrdT1w3aCEjvwVYj3zFysUtK0OUK0qF1LeGKacRgVqmFDania9cVbkkLbnFBWA+OKr&#10;+RAoOmNqtFe2BXYpbC74UtmldsUUtbfG000B3xRTiO4GKFpGKuAw2le7SPu5rTG0Niq71xtIKox9&#10;XcLxHjipTnQkBJbtX9WZGMMmQq4TlG30HMm2Sg+4JHQY0wJY/e8q8ztXvlEyVjMhX8tTwpdNFMT8&#10;Qqv+tgxmzuzu0Vf27GZufc7ZbOFtZ2SV4njdgKgd6Zi1wqJWhnI/bGRtSFA0G/bAxLcMImJFaUFc&#10;UhTYUwJapih1fwxVEKsfAMx3PbGlWjc0wJVCeC0pv44hLjLVQCaUGFCm4AWqmuFVHlTAhulcCQvV&#10;PE42glV9JlFT0OFIKKi00tGsvMUYVp3GTEUkLCjW7LIhBKmoIwVSAU/inDgup3IFfnmXEptEQ3Kr&#10;QOKntkwm1K8mBfpSvXAUIUsQdjTILaMi6cz0GWBVkpAdJXUtFXcDElPJT1S3SMArGYwelTXKpxUp&#10;LIB2zDCVNByITpXDzYKiyNE3EChO2GkArlkeKTkuzLkkhbJJX4jSuApKg7FuuRYrGpgWmuuKqqrH&#10;6ZNfjr09slQVYq1wUtr/AEjTl2wUrvT326YpCo/xHJWpbjg5n4abYGKmU3pihez7b9cbSEbYoFWg&#10;Px1y3GGaOuhJHRZOwzIJVKJ2qa+OYpQVOJGncRoNzkebFGSWzW4Kda5LgIZDdF2FqFmjDAbbk17H&#10;LIxpmmsdrCZ+DmicainjmQoCTXkhZip3FdsqmUFATEcioyhrKmGoaUwK70+RyKVyW5fZRiN00ueD&#10;0tj1yRFIpdCqyLQfbJ+imSjRSteimnhjIUhTYVyCFnE9MCt8KYq3SuKF6gU2wLTuuFAC7cCvhikJ&#10;pp1vbmT/AEk1XjUU8cvgB1ZRF8172H+j/WOS8Sacf2skYdWRjSWui1IPTKiEU5XWFlKEnfcdsI2Q&#10;FW7j9JyrCnfLJK1Z2/ryhdhyNBXIgWtJ7eW0dtbhKUcUqfHMsR2SRSTjeZE6AkZjEbqAn0tuij4D&#10;Vq08MyBFspdeAxwUY/FkkFIbgBjtmNIMLRmgoUaQkV2GGDIBG3MfO2My9K0Iy6kMcuVrTMSYpihP&#10;TOVI3dwIxQm1ukcdqFryZ+3euZMAKZUgpYSmzCh8Dlc4sFNUqwFaVNKnKkomRPSkoaGg7dMlSXGU&#10;MOKig75NeS6IiF1kUA8d6HECk2EUZIzKrlQQGqR2I/ly0UyADV9eCWYyRLxXsD44yIU78kJNdNNs&#10;4G3Sgysm2NqPIjbIcltelwzCjnYdMIkkJrpUI4tcGoNMthumkHdy8qmm5ycygphYTmJQBuhwQLIJ&#10;nLIqAUO2XgskvvJXYGUD4OlcSUFLba+e1kLx7VzF46QJKUs5dizGtcTO2BKny5j5ZWhX9JoAHQ/a&#10;G9MkNkkUhTUmi9SchS2jILeooRRutTkxFIKr6LGgHfLKSmlhd21lGPtep0YZOOzKOylLqJJPDeuW&#10;EoJS2W65RmJhXeoPhlJmxtCFvHKSWK0tvtkVWsfDFWvfI2lVtYHuJVjUd6n2H82GMeJQnt9zVqMa&#10;kUFczRszULOdLWctKgcFdvbI7XukIS7kVpGdBRT0GRmAOTAlBvKa9dsx7pK3nXc4LYtEYoWEZFWh&#10;UjFV1KCuEBaXqtRhVxQnwx3XmrBjxoR9OTSpBuDhyK0NaeOBQ3rOvTpEEChwf2Sa5lQl3trCbyZr&#10;udTP/o6mm9DTrk7ZPRIbkadCiRzx3AJBLA1qMkIseCQ3LkmivpnNw3AUqoHSuUyLGrQv1T1uTICU&#10;BptldMCGrewe8LRISSgrQntkQO5kjVIvlMcv97GOKnxyy7RVomW6ZIlDInL9ogd8WdKkV4Fi4JUV&#10;3NRhGyAgXneF/VVzUDEpBpMrLQ454hdXNasKgA48HFugbrr6AekoXYJ0yZDJBEepGJNgw7ZBjSQ3&#10;wSW4LtsoG2JTbC9c3ncjx2ywDZJZZ5Oje2iMjDiaClfbKOZQyz1luY/VI3XrlwUoQ2sklfRNK9si&#10;QxRzQelCARyem+IDJZbBWRnIcKK79sICFO9v2uLb0gBx6A98siaW0iuLaRKBtq/qyuRW0JDO0VyU&#10;J5J0BphBTfeq3V7JKrK6Bj0DdxlwK7JY2qypD6PAVB6nrkiUAhEWFjdyoZ3batKZUZ2m2SWFoRHR&#10;t3J2Fcr4rQnf6L4pV+gHUb5Kk0lF7DwNEBYdqDGqRyQKSgAu5qwP2TkbpPNGIz3C+m5CLSuww3bI&#10;BCfUI0PKQEj2ysxZALJm9NecXwqNgDi3iLGdSloGkkBavhjxOdiwmXJi1xJDcEhKqRuRkZB2cOIb&#10;IvSxAFPFWLHoxNKf7DMWYDssMDIJsy03WhFPHK4lxNRiIU5E5Ak1y4OmmKU/T2yTS1yp8PfFC70+&#10;QJpWmEFaQss/pqW98NOy08BzkEBPqctSo3GNO1kYnkEMk5KceO3bIFlj2R2nRSTtxBptXMWbsIZK&#10;CdRMy/CTWmSgKef1U7KIKA/ay4F1BbuIvTC8P2hU5MMaS66uGSqr2w3TsdNp+LcpNdwSseZVgvjg&#10;ErciZiNgpppbSDkWoD4YLaJ5aR9sPqrLCxrXplE425mDWiPNu+sJZpecYAB98I2Zy1olyVH0e5lQ&#10;AlQB75WDTOeqsIK8c2ZETb075fGFuF/KHCUUircKjRsNuuDhcqeWWQXBCXuocJQVGy9QR1y6MA67&#10;LkNepEwavDckBlCtXanfHhp1WSQT6C44AyHagwCLhgpPc3zzs0at8NKnMqIpIixa6kkMh9Pr3yak&#10;0hooHdqNkCWBKY2unXEy8o12+YytjdKlxbTovGUEU7HJItDNGQuwqckolSEaN6VIpim0yt9RCQiG&#10;m4yHCyQkvOV/hO5w2EW0bd0NJK5AkLaZWtlcem04oyr474OJA3RME1req0cyenMfssvQkYkMuFFW&#10;QmsZklkBFPxGUkWmkw1eaG4lDQV+Ib5OOzKkvaHgOH44CbRStA7RqabnplRFrSIilTZn2YCmVmLK&#10;lz3iBqIo3G5wCK3Si8ymjx7FevvkqRzWMAdxvhVEW0Bbc4CaZAKqrwkD0rkbtSiLhUPahPSnTAEc&#10;0GyKNu474VpRkqy/EaHDTBVS19WEv+0Mbpmm9peQW9rxgP7xh8WCkRCHFxzqK1yVUhTuFWVQFHE5&#10;EFk3IOZB7qMAVczniVGy+GNKgrmYKKd8tiqGt5mqBjJJRrwKxq26ZVxMaWmNY/hTYeBw2q2Qjvsu&#10;FDoorYqUP2j3GG02pRRvGnAjoeuG7Q4Bxuu2OyrxJ6acHWpO/TI0ttSwMwDA0BHTG0IM2bHcmmTt&#10;VRdPr8fTEyQtl0qSWrr0widJtYNNaFhIwrTDxWletstw5BTY74k0pDl0aOOpT6MHGxqmvq3IUIAO&#10;NskBecQCtaZbFeSSySkAqcyaYKAUDfJJbUsK4KQFIq32j0yTJFaejOwjUVZyAPpyrI7jRy4Uzu7B&#10;7VuL9R4HKBu7OXeq/pVREIuIBApXAINkdbGKBe7+KhJIrvltOsy6uyyXSJbWNa+kCp7nMDLI24g1&#10;conZdqEAuXVkB4gb5ZjNMcurORJ51aFuIrx8cywmFlRubk1ABqB2xpy8Ud1O7UyIGQZEGnOzYNrC&#10;VPDKN2VgPGmZAIdHMkFEwtIKHuOuVkOfgzkIt5VdgQKNldO2MwUbpv1eV3Fw5RqfAR/xtkJBY5CD&#10;sjLYFOXqqChGxB3H+VkCAE5pzmGrXT7u/kZIyGcCqrXcjJcTrYanwuaDu/UsmMUylJB1xELcz84C&#10;l9zRyHPXLI7OPLKJG0aq/WLclSAVoKZTyLtweKOyBCSKK1275ds4dyDfwKQ2KkBMDFZyxqzV50ys&#10;Ehs4IHmhp7JWWsIPvkwSHD1GOJ+lLpYQTxzIBdQYFYytbHfpiRaI5TA7puNQhliVHWuYvAQXoMeo&#10;hkjupwNGH4dB2OGQKxEQaDbTASfF074Kcg5ADSEu/TLVj6ZdEOBnlEckIxB2GXAOrnkCrFZNJ8QI&#10;pkDJnCBlyRkECRfE5BAPTKibdhDGRzTMxxXMYRAfoyk7OZIRI5pfdafHEOprl0ZW6vJjhWxSpoqH&#10;bMm3UTisLvGdsJFtNK6SGQ1ZSK5URTZDGSjYUCMG+7KJF3OCAhuURKwuZweg74I7OLqiJfSjb/UI&#10;1jESAVHfL8cXXmNJHJN6hy80GsDdbLblqV2yu3MjiVUtiB6ddjlMpOyhHaiVsumSI3Ir8Pjkozt1&#10;2eFcldb4wx+io2yyMXBULcCeTh2OTIa5SRykR1iJqBtmOQqTXA+M06ZfFkVIk02OSVp2LbMa/PJI&#10;u3LI6ilTTAm16Fia9MiSgpzbaGb2P1I2+IdRmMclJClNpT2xoSCTkxK0kJfdRFcuihbGoIpiWNrR&#10;GR0xtVrDtiE2uhRSaOK4JMbblVeXwigxFpt1BTGlt1BiqpE5RgV2p3yJTaZzi2kiqRR/HtlcbSBa&#10;TSw06b5kAoWLuMVAW0xtX//W6Gua9yFVcUKgxVeDirYxVcoqaZIILbJXpkwWFNemR3GS4kUuCnxw&#10;Wmm+BHU42mncPE4LWm+AwLTvhGNK0HByJCQ2cgWTWBWjiq04EqbiowFBSnU6FSPbKJtcmBXxEbt4&#10;5XFgAgoqjoeprlzMhEGUxEHfrkTuoR810DGojNCRvkKSdkFMVlgaJhue+TBpiRaCXTx6Sp8ycnxo&#10;IBQkemK6nmBz98PiJEFqwelWBBucnbMAom7s+FFRKmm5J/41ycZI4kH9UKkyMem+2EytmCiLaPkS&#10;8i8VpsT3yoypJNoabk1wvXjSmSEraQoabd3OnXbNaCjbipGXGTPi2pGWds9w7vcN8VdvCpyBkxAT&#10;O2vRp8dPTV5exOAEBhIgpVqNzNfuZbj7XywiTWAoXF1PLCIF2jHUDv8A62S4koe3tlb4ZKnw36Y8&#10;TIlDtaNKzICRxxtVC402TiXbcDbCCxtMdNgRIyafGdgcSWRCImtxBAS5AB8cjzarSmvq/EuyjCzp&#10;RERlrwFQOtMkik105Ai1A37DImNqU3gty7qqGrnr7YTFiCpa5GsDBA3Lbc++VgMQbSoSFtj9+TZq&#10;vprKCJOmC1Q/1WMH4Tt2wWzC42guBwIqB0OAFtEVD9DooJYV8BkxIsyAklzbiNyB0zIEra6bs7Rr&#10;mTgoxlKkUzLy95YmupvSiAaTv4AZhzuTFkx8urJA4mDBY/2kFRX/AFsxuAtZYPqtnHCziLdexOW4&#10;5MhIlLLS4a3cONgOuZZFt1sjgH1iEz/sDvmIYbuPIUl0U6teDidqUGWcFBICPe0LuCvUHK6tjdJs&#10;ujwXVqxYkTqPh8DkQESNbscWc2rmOVehp8suEW6Btk8evGK1EER2cb/LBIORMBBx3npkBOh7ZTTA&#10;bIyRq7yDt0wUjmpJ6a05Up44aSAiXCTKzHjudiceSSEFBZSI1VaoyXEkFHx2KTrycge+Vkp4UHcQ&#10;hZQYWqB1JyVsYr7riaSU2IpQYqsaf0ZFjj2FN8lSV/6UkKmIg8T1pgpOx5qC/U2jo9eVf1401mK0&#10;2caiikDbvkgSoFICW3V2LNse+TEkckjuCVagNanMiJbAbUDL6R33IydMuKlGS6JFQMkAxMkZpbeo&#10;Kt3OQmHHmq3syoOK4IxaooqzvylqIkHuxwkNkkpvLsydMICgJibUwopP7Sg4sJSQsqlvhXFDUVrx&#10;3bASzCYSPDJEqBACO/fIUmkpktHLEgEjJcS2mmn6A8683BAyieRssBrULBIpfSVe1cYyahK11pZX&#10;ECiVWqCfs4eO20TpkcFyzRgkb5RIWglFQj1Nx1xEWBRUEUgf4xT3yRDEbpXqjC0V1iZWB60yIj3p&#10;jskFrfNLIIabHoctEXI5snhhjQego5Oe+VmLVxou4RrNV8T45Tw25UNQYbBDEG4BqoFcPJsGpJ5p&#10;bKgiJXuDTL4m28hTjrKaDJMhC01htI9gAAe+VElkY0gb+JvWEda18O2TBaLssm0e5S2i4EqD+OVy&#10;Ft6Zw3v1kn6stSOp6ZWR3JqkalqwHJ9zlJiVBV/QUDda4eFbcIlIKgbHtgQUuvtOjQh0IVv15FRs&#10;hri0UUqKt3ydkKQEuSxeCVpH3jHTfLwbQJJmk6xwB0StRuMiggEsfu5ZVbmVoCdsjxO70sIFRLST&#10;ASyUKjoSemFyZ4oxOy26u0c0H4Y3TZHSA7lqH05xwXZjkhJw9VpxDkjrOIRVSJQzd2YZIydORaPC&#10;ER+py2G1ANsru2PJqSVeBL78ulTh3YkWuMbFAAgp79cC01JbhRVTQnJBFLPq0qrVn29sILIqMUhk&#10;NOmZMWoo6wHNjU9MvBaJRTSGUIpZqEg/flgccwWSakncke2PEEGDRvR0J3yJKKbF0U6nBYTSnJdl&#10;9/1ZHiYmLresxKsDQ7D2xG6kIiwiEShEB2JqSMtiE80xS2RyGc0PjjwrSv8AV+m/JciQhTubJoEp&#10;GwYt1AyMhSEK9rIgAbYk98iQVtdJHFCKMTyp2OSApBUZ9X9JlpuPfLoyDIJiNTjkUA7HuMtpSFMz&#10;LJIrA74OFQEys4uK8icFJRa8W3pgVeT2GKEr1Seg4d8rmaQlxdeAP7XfIBFKdw6s3OOo2oMiVEW4&#10;tOESCUnkzCtMRjXdz2RjiHMDkd6jrkuBUytucnEyFQijYZcElKNVYGRuJqK7ZjZQwSHVwFRT1rXI&#10;QUpVpkhMqk/s5khuiy1zW5T3U/qxLWUM7mvHMWRUNwAPMtRUDrggLKUdcQeoSdhTMiULa6UreMD4&#10;l2+eCIpsBVGvxXjMKhewHXBY6o5rBLC/xMAoyYiCxpWEqP8AChqB08MmAlFQxryqwPEddsSFCW6o&#10;q+qViNVzEyKEIoo4Tjv4ZCJplSP+ux2/SEBx0OZBmO5FRQZnaSQuBQk5SJWdlGy+OWaaVmUgBRsT&#10;Xf8A1cyRIsxSuL5HFH6fecBIYkLVsxPGsiPVj+z4ZRwXugikLJCybNlUrCEPxpXucglsGux6d8lE&#10;i902mF1qzXBWiqAgoKCmZUskeiCLQsl0j/3i1PjlZnaDEK8MXG39Sv2q1yYGyRsq3U4khQU3A64J&#10;nZBQQt1eNn5UZeg8cxxG2RQZYjAwtwrilvAheJKbZK0Uq2ZInRwaFTWpyzGd2wGmRwag8zeoy8nH&#10;SmZ/EEpfqztLKXcUJ7Zi5t2u90mkG5zFCkLUopqd8khXt7Uyo8tQFU038cjbfHGSLWb9cFsSptti&#10;1lbih2BIaZa4paphQ1SmKuG+FFNEYq7FU48rqxvCqcalD9rtmRhO7dA7J6weH4SvxDqexrmUQwSy&#10;65W7cyKVykmlBR9iZJRzK0XtTLom1KW6lb8XNOuY2aLAbJRMFQ08cx1Uyu1RhQplAMVdxyKuG2BV&#10;4YjCFIXFyRk+JFLGAyKVAjAlwUnYYq4LQ9d8KbbYYoaANRiqMtLKS4BI6DJxgZKpupQ08NsgRSgq&#10;VMUleoO+GmKzIpTrSLlTC8LEA12HtmZiNhmd0dpUaIJUkqUJqCMtiFARkcEfIJTdumGkUpXE8scf&#10;1YAU/HE7KTbHbssCV7jMKZQEIxdzQ71yBNrSskXwUp8RPXwxtNLHtiOhwIWiCQr6lPhHfFSsIORK&#10;G44zIaDrhAtVbgr0Q7U65YIoWyoFPwdMBFJUqDIK1xxQ7FWjil2KuBxV2KruPjiruJxVo4FWjFVw&#10;NDhtK7lhtUfYM8NCR/eDauXQJZMjsbFnTm9ABv75lALzQFzaxBG5n4z2ymcGKQzRFeuYi0oBaYEu&#10;2xQ6mKFyxlthvilTYb0xQ0q74VXADtgVxFOmKt8RituG3XFLtumKtgVGBNu4EDChYRihekFT8fQ4&#10;VRdl9WhcmcFvhooHjlkeH+JNKLUIqBt45AopTIHbAqLtbZ5UKK3wLuR75MC2QTrTIY4IWd9iOmZO&#10;ONJW/WHml5moqKD6MJO62iDKYkIYbnscstbSvUahQn05TMsUnYsrVU0I8MxrTdIu0un5gtU1O5OW&#10;xyEpu1W7n4yVXJTkwOyDkLPVzlBW1FjUcT0xVuRUoOFcCqZBOKWuB64oDYTAraRg42qqqgEVFcVV&#10;1gR1Lg0p2yQCaKk8DAciKKcFI5KDL4YpRunaPNdQvdAD00NDloxGS8ljWxY/AvTKpQIYxlak8LJs&#10;ciyWcj07YqvE7KOIO2SBTaxnZhjxIT+3k4xlx1oMyIlK8ztNQHt0yziXmq3LCZgQCD74Zboa+rfv&#10;li61xpaTdrP0lMR6nLKTSFitpOBhb4h+yMjRTaEvGeYpDOab037ZGRQd1C8tIYYQONJR1NftZWce&#10;ylKZCKg+GY5FMbWvOXPhTocDIlTZ2Ykk1rhtgWixbc4Fa67YEuIpittYq4bb4VV46shpSgOKtK/x&#10;DluAakYpCtLKjsWjXgD2wKSompNcLFUjX3whVzJTc4SEKaDmwUda5Gkp/ZxRU4upB/mGZUYswFfU&#10;0UoGBrTrlxGykUx+danMEqq2F81lIJAgJCkb++ShPhSCAtZ2fc9TkpTtjaeaDHC1uYnUmb1NyPDL&#10;oUzCY39qW3jQ19stIQUhvrUoanMWcUWl6Wj3EgRAWPgNzlQBPJFWr3Fi9p8MqlT74ZYyOaLpDyRk&#10;CvY9MrpJWrIV6Ej5YratNbSRoJJKUbpkuEpUkUg1XY5FQqNblBUkEnHkpCHbrTCxLaMKHFVrYENV&#10;xQ6vhgVfTClW9VnQRn7IyVskfaG1WFHdWaQH4gDQUzJhSaddXUTGsS8R2GSlMdFS95C5CDv2zHJt&#10;DXp0NOhHXAxXiVpZQ8pLU8cnxWqI/aDJ8NDUEeOEMiaVJbmef+8Jc5d4ik2hxDJM9F6jfKDZQDSc&#10;QM6gCQk07nxzIizBtTu5Wlcbk16ZIlBLYtQm82xyICKVrWdYHKA7MK5MCkhUUK6tH0Bw2lL3sKzC&#10;Ft69aZjyjbGlK50z0q8e3jgOFBBU7fTg8JuOXQ045XHGoCHPwCoO+NUm3CYOCZSeXb3xtBUTvkGK&#10;vHAxTmTt4ZMBNNpMwj9IAUrWvfCm2iRT3xtjSlybvgtLZY4E26nfChdHCZKlRWnXEC1biWN541YF&#10;o+QqB3H7WNMgyTnbrE0dsrKp2GZUYgcmZoJTNAI95On8crkLYIzTrVBa+rz3bthhFNKjxcV+E1GW&#10;JSq4diSO2VTkxKDbbfMYlCmcCFeG1klHNVJHjTJAWtL/AEyuS5LbopjBIsqgVU1xBpITdLuCRxPI&#10;v2jUgZlggsqCI9aGZmWEGpIp8slsmkN9UDSOJCFoKj3yBDFAXA4GgO2QMaQUI7eGUkoW5BXUxV1N&#10;ifDAkIv9HPEqSTEKknQ1rtkvDZEENGYW7f6OxFTTl7HJDbkgGk1uhwIUsH9xmUyQF2BXbplckFAs&#10;3bKCxWEZFDXTArfTFLVa4ppo7YoV1Kq6cRzHIVB6H/JyVp5JqYoXBk4hCT9kDplwAKTuqLChtWJA&#10;DV28clwoEUtmZNzTjkSEIYb75VShLNY+J0AFDTJAtgLHdXf4jG5PtmVAJ4lbyuXcuNvhWu//ABrj&#10;M0i2Xw2qSbCQEnoKZj8LCymgT6vBzQ7ftfPJ7sgl9u7ifkjFC21fnldIBI5L5G9OQEbMp6jCVIV7&#10;NLy7qEBZFapP+VkhZW0XdEIgVgVkHXLBFklss4DcgK+xyJ2YptoOtmn1W4FVA+A+38uGE+jMI8s0&#10;iE8fgBO5y0m1QM0oFHK7dwRlapB5huoWt/TiAV61yWygUxKz0r9IX8VuzceZ6/8AEcjOSvTLTQGt&#10;41tyoYgbkbV/ysjGF80FX+oC2qvHjX3rkvDpeTdmXgckL8J2rhGyq08KTVaTYEfCffJKUokae2Vo&#10;o3qhO48chdKG9OuEeYxTfaIouDiQqXOlxvJVieHiMkpCVapbrYmqjktK1wAJAYzdXpPxD4RkjKkk&#10;Jn5Y01dTeV5Ks8RUr/zcuVkkoqmZxWXIevIqq9O3fJBNImOBSVmdQWWvw5IBatQaRSjFpOKGppXJ&#10;hlRY+NakLenGwwSNMxj72yhuW5y7n7soviZcKpx4H4voxASqBkA4itckhBmNZH9F90oTkWQYPrjm&#10;J2QdjiQ77TGgx1oXjrKykA9DmOTbsYgAWW3vmYhgAtB275ExZ48hjyTvSnLAu3TMUmi52c3HdGMx&#10;I26ZkReWyhqNVB5MA2TLhkKpmjOzCgyNFFKXNZD8ByQZwFpBqLsGNctp2YlsliMXJUbk7YluieLZ&#10;FWplgRmVOXE0JpWmUndmTXNNdPu+QLOwDdK5RMObhjYTu1tWkoeXXpkRJ0+pjRRZs+Owck/LLBJ1&#10;pFtNp80goGOEzWGx3UW0No3DNQ/TkSbc/wDMbbLtYsbk2/GMKVPWhyWNoE2JxwzI4BBUVplxCRlC&#10;vPcE3aKFqEFNu+QpRESOyc/XbYjikZ5e+VxDGcBFcl9b8ePGhyXhtBIY9rZSWQNEagjfMuGzizS1&#10;JJLUji1CfDIkOx0+fgHNGOz3BVruoqNjTIxCcuoGRLpysT1i2INRl4DqpUU2k10yW4Q7P3+eCIpo&#10;OyEWxupkMwBC9zkzJhx0tgtWFa9chbEytOdN0+21ENbsTHMF5Kex/wBbIFlSXxwwW8pjuuYINKoc&#10;mgBHR2qX1wILaQyIVr8XUH+XI3SZpla6PCnwyJUV69wcr42BCVajYRvK8cYAodssEmVJCYjFIUOx&#10;GG1qlS0kKTBlFSOoyMlTuKxTUW5hjVdyp6/7HMMzplSawtbrG9vEUAOxVqq1cY3zZRS79FpA4I3b&#10;8MuMrbIgJgKtRXNVpsOwyu2RWRWrSNUdMBm1r57YRABTU98iDaCFIFApjkXfqGGSDJL5J2U0UVpl&#10;lIJR2kWS3pZXcKQCaE5CWyYwMlzWihigNR4jpkLQQ6K3CSUBqKY2kBtpAGIStfA40yWG6lJoVp88&#10;PCGJWySy0+M9N8FBjbgVmUMNm748ltbKCqk03xQyOW2s0sU9CQNOQOVD/wAFiItkY96SqDDUHocJ&#10;a1SK2IjaVT8X8MgZIpbFLvTvhISqrccZKvstd8BCbWyzoHPE1BxpbUjDHNU1G2N0lRRl6AUyTFv1&#10;XXqKjI0lVZWlWrbYFUPUZhxboMlTFv7Z2XphSAiI/ijPbjgZU6OhSuRIQqcXnAFKAY8lpbeIYQDX&#10;bphiLSVn7t15A9e2HkxAXRzhIypAPHHhtQvS5JWiUBOPCoKkZGlrXemICbU0c7k0ySrGu1XDwIpB&#10;XtyKcwcsjFaSdyZn5E7ZdVIQtxCF65ZEoIQz0JoMsQps9NicUr0jeXYHbIk0i0WqG2Iod+xyk+p2&#10;Wny8K9r2V9mYt88IjTmy1JOyo+myKBI3RhUYOJxJYid0ZpttBJLEs5oDIofw45EtBxlH+Z449Ouf&#10;StGrERUEZKOIHmxyQ4VkOqTRQhgaKRj4Ytogp6feUBVwWBNaZHIHptCYger8fUhdTgRG9RF417Yw&#10;crLCPOKjayEuCvbIzFM4etnumabBrdgA/ESjt3yqBNuh1OPhLDtY0k6ZKY23982AFhxYRIKVCf02&#10;IIrlZi7bHOnUPLkO+QLMz4DaZokjx1jqT4DMfkW7JrhVINfrVvKs0chSRDUEbHLxTz2XJZb1PVZr&#10;5xJdmsg2r45bEtJyE80MxJAAVj8si2jLStaShTweoByucHc6XVjkURPWP4R0OVxDtZZAOSXN9rfL&#10;3Wz3KcRwJPDSPdgMoEqcrwokWp2s00TemFPuMnzaY5ox2WXSD4iV4uDkgXXZcoX3GkK1sLmM9eo9&#10;8nEurJtKI5GQnbbLDFyMGYxcspD8ugyBDso5t0zE8UqfEtSO+U0Q585RkEsnePkeI2zIiHS5SoMU&#10;AqDvlgcAq0N18PHIGLm4dSILWmNfbBwsjqjIptpeqekoVwKKajMfJC2zxLR8t7Y3J5PUN4ZGIIcn&#10;FijLmlt2kbH9wpOZES16iER9KBaydjUggjtk+Nw4acyREbcE4nKDu7rFARG6l6oDVrh4XHPCSjob&#10;iKROA+2emU8JBbZeGIroNOWZyszcdqiuZIk87k57J5Zx2OnxGoDMRhoyaYx33SC+ZJHLJ0J2y0uU&#10;JUn2haLHcQSSyrUpuDXMQ82AymRS14pJy0cfTtl4x0ieQ8kluIjE5jbr3y6mklDqzRPyXqMSLYI6&#10;KX1aV6tlMgtr7/TGtlEkhBDbimCMrZiJKTyMO2XgIpuNQ4JPUZEmmKKNnwUOSCDlRmyAWeiX+GPr&#10;kgUphpl3LaVVz2yuUAUA01PekPXLBBTJq6t/UjE46HCCvNLy3hkqQpi4KHbHhQsD8zXDS0uGKHcq&#10;4VbBwLTa7bHApRgEaoPHKDaAoSy1+WWhmBSjyySLVIoVmaidfDATSeaN/Ro48f2sr42fC//X6Gu+&#10;a9yFRcULh1wJVUFckAqoVpiQxt3TpiFK0s/YZaKYW7lJ2GNBNrxypvQY7IdyPiMaW3cvfGlaJHuc&#10;NoaHy+/ASq4A+wyFsqbyBZt4FWscVWGQdBvjSFOUmm2RpSlN+pKnxynI1sB1OYM5PShplcAkBDwu&#10;rnj3OWGKaRs1sCtD1GVNZ2UktpEHIEH2OSJZCS1rr4QnEBu5GKaV4WUGhdaEHbGmSqkCCKhG/WuQ&#10;pQhVPpSLJQEA+GWBsgj7tLa7kLAgU6DA1yhSHNrCqHbkx7YOJBCHa0YkyHoPHphBQ3J6CAM4NcQC&#10;wUYlgH76Nak+Iye7PgLX1czpwUcamtRjdIATCCwiXjUcmXucgZFBCHm0yKRySRXsMFliAh30QkEl&#10;lUKK0pvkuNFoCXS5BRo+oycZs47o5tHjQJKDUt9oY+IykKUmsXuEeFR8J6Y8bVS06c1tAjxGjiob&#10;JcbO0s1+wuJZAzkstBSvTJxyIAQdvp004aGlBSv3ZZxBkQqRPHZwFB9o9Thtgd3WVwJFqMlS0yK1&#10;Z4IY2SheatPYDAUEoHWxH6KqPt1qxyppApJoXrUHqMsbuaapYTPCJYu/XKTJkIKARI/hYGvthZcK&#10;aR2SQR/vjQtuAOv+yyO7lDZD+ks9RERQda5MKY2k1/pNKlCG8csBpoIpCpbG2iLr8J8ctBtqL0P8&#10;vNKR7eS+1CUoi7UBoThljbpAxCe+ZtVS1sPThfgsn2Yx/L/M2Y+X0inCncnlGqTkjiu+3XK4BviK&#10;QlzZUhEiGteoy4FJRFhCyx8J2b06bAZCU7QSEHxa2kEg7GoywG2IITbS9RW4uPjNAf14mDLhZFey&#10;kfZ2CrTbvmNJoSf0FkJ5fFX78ILMCl0UAjHEHG28G0fEqSIrbcx38Mrul4WzAQu1Ty2riCkFESW1&#10;Y1ElAQNzjaRuoDkpodx7YswVeQrKu1VxDEhEadB+6cEk0G1cBQUKrO4IpUdBQYEIqKAC24yfDTcn&#10;viglQtLH62zCE8gNyThJplZVJljgf6u3Vu4yINrzSu+EUSFYwzMe9NhlgYod4pXXnQhR1J7/AOxy&#10;xKrJAKBSSAw3xYFjt1EvMqvQZfFmEAwUfPLgqi+4oOvfJhiiLSYQg4CLYS3UZHMx9sUiKJeYrH6a&#10;dMgkhASNQivjlgQGRyyXMluJZaCPoMrMmqQCjGAFr3ytNIW5vFQ8epyYjaof607bg5LhZorT7l1f&#10;mTVRkCEFMG1mcDiG4jIcDHmgJr6RiW5Ese+PCyiKRWkyXF2fSJPpg1Y5LgZMiuNetLWMRDcKKUGR&#10;4WsxtK38zMwLW0QUDucPCHIx47bgv5rhKyTEE9hkJOZLS0LCHa59Kq8uQ7g5CrcUwWtc20a/uY6O&#10;d+Va5MBpIZBpFw0sAe3FZD1J7YJBhKKZXNiwCkyCQnqPDbKSGHE16y26AtscqkHP0uPiKVXQT1C9&#10;alt8INPSDBHquQsq17fjhtvllxwCMs54SRyBLe5yJt0WbUcR2VZY0jk9WlAepyQcaMwhUhX1Azse&#10;JPXptk+JujunVm1lbnmk2/zysglyAE5ttchPwqQ3vXDVMTG0xj1GALWVt+wG+HZrlFCSaish4xgj&#10;55iyLdCKEvj6tF6nx8MCeFWef0E5GpAG+WAW1ySCs2oSlraix9CWPXL4xakRIJKLDGwbjsQOmCmQ&#10;FpLq99c3LqgUKI69O+VkgO70kDFL7VeRPqnc9sm7IS4yjY7dJXC141yvm3SJiNk5Sz9I0VAB2NPi&#10;phsB57NkMuaMtrZXYpU1HbIndwjsiJQqrwdgoHbGmNEpY1zbSMCBUrtUj/jXLRFIxt/WjNISlVHu&#10;MBFIARsNsgo8vRu2V2tFddCOJC9OKgYRG2FpJ9bDzBl+wMzIimq02sgKk7cPHLw1kr3m5Gi1+jAW&#10;ICm0BkccqjIsuSGm+OQjrkCWPCF0EQGzMV+eEC2JinQ+rC3UqP3o6kd8uMQGiUSoo7MOR/DBEoqk&#10;XbPWRUkNK7jLwFTOJllkCbEDFQizd+jVWCkHbCjmhjIpcMtAcgoW3NyUbjNTcYlil1y8LksG38KZ&#10;TJaSrUWLhOA3BxiVCIkhdV38MygUElDxSMr7kj5ZISZRkm9lez0ChyVw8TIMjjuZERS3ceGAlJpV&#10;oXHMk5Bil90YyDyBJPTK5BCAtrZppCg/ayAC0pPGsEhBqeNRTCdmILSX1Nj9GSEgyVrdVcGWQmmG&#10;rUoebUipKKAF98BnSOaDKtOaRgsfAb5jSNsapK9YjPBFIoQTtjEUi7Sq1+CYgZkAt0Qyf1SskTDf&#10;4affjJaV5tPmgXm60HzzHljLXa+zsygErdTk8UaZWi3Tap75ksSoVA2AoMiqDuQtOQO/hmLMKFAv&#10;8IUDpkOKkrIy43HbDGRSm0GozyKbYbmQ/TmXx2nm1d2Yiqp2YdcqlC2HJK+XE1GxHfMbkkI60sGn&#10;JMzcdgR71y2OMy5qoXskOnIzM1WI2GXjGAhAaZqsl2RakgKoPQb5cG0hTsbhppmtAtWG9fbMaUVp&#10;llvLZWkajcvTfL4xAYEISeVLljT4VOVSALEBROm1X1AwPtlBw9yoSW0dftChykxIVQZeGxxCVIgk&#10;742qPj2j4nvmSOS23eXXrIkYHEJkZyYoVqkUyhkoFDixXcSOuKtEYFWgYqqINxkosk706f6tJQ/T&#10;mdHZIKH1K6+syl/uynLJjSWSCpzGCCtAxWm6YGQLda4FWMMkGLWBCtbxxvUuabZZEA82dKRyshAa&#10;ArigrGFcCFtKYUrq1wq4e+BC6OQxNyU0OTjKmQNJlbarPGwJYsPA5kjN3to3TO9c3EJc9RQb5bI2&#10;1lVt3m4cNuO2SBTbeoG3aL92pDb1LGpwmqYTAYxcEHrmvOyhQI2xQW1QuaD54FW7DIq4GmBLg2Kt&#10;1xQ474oU2xStIHXFVwTuMKuocUr0Uj4hTbEFNL1lcH4SR8skJUlazVxtgsrgVquNoaBr12yJSEys&#10;LGXkHI+E++WwiWacW6y2bcQaqe2ZUQQvEjEeKhlJKsOgy5VC4kMg9RtvcZAsUouI0DhnaobrmLKO&#10;+6UN9XjKtIr7g7DxyHCFIKM03UIre3aF4+Ujnr7H/Ky/HIMtiFK4thbuVl2r4b7ZXOO7AClGedVT&#10;00+x74CQGPNCPEygFhSu4yshVobjsMA2ZOX4tlxQqNA8QBcdcJC2onIJcMKGjihum2KtUxVwGLJc&#10;FxQ3XFLgxAIHQ4ELD02xV2KupXFVxQge2NItMtPaQ+nJN8UcZooy/GW2+9O7e5LTesnw7145mAqC&#10;jLq0W6iWZx+8fw/4XDKNsSEDf6IsESupLluuYstP3IkWOXMQU7Zi1SVFIWkbggJPXbwxpCobN1QS&#10;MGCnpUYeEotSKFT8NcCVjDFWqYUN9MCuxVsdMVd1xS3x8MVtUMZXr1OKtEdsCFpWnTCrgT2xVxBH&#10;zxVHWcdxInpolamnTep/Zycbpkvmslt6o+z+GDhIRYKy2l9I+nWgPU5KDJNL6+gaERW5JNNzmWSA&#10;EEL7T03SNgdwKEe+CIBZckRypJzkAIG2WISnVXDSk9sx8pYpSB8YalQD0zGCSLRc7fF8Gwy0kMap&#10;DO3xVyKrGYnpkbWloWuBWqYqujC8vj6DEK6biWJTYdsJULKYErhgQ2d8VcCR0xTatJePIAp6DpTJ&#10;Wp3UkTmanpkVCPhmaNTGrEIeoHQ5fjnSOIpnFcWqWaoF/e/tHMiMgQykAl0sQK8q5jzFtdJeYqnw&#10;yhIXLAuSpBKp6QpttjSE1iblBuOm3zzIgdmx0BMXxDrhCg0jpLj6zCoegYGuXKd1umIZ7g/5IrXI&#10;jcsgncrfECw6Drl6VtObgptkVSnWY96t9rxyrIGJDHppWbY5jGRUqAoxHM0GVsG2Qfs74q4Liq2n&#10;hirQUdRirVMUuIwK7jihcD2xQ3WuBLdcVawq2GI2xtDda5JUZp0fNix+WSgGTIYkJiYUpTMwMqUr&#10;sfBQ7bYSkpRcAJ8G1djmIUKLuIgYyASTsciq9FljdZjH9k1oRthjkorwhONI1RI1mqtJXaop4Zfj&#10;mCyApet9KjiQHf3y3iW1C9ueZZpFHxYCUFL2mMZDIaGnUZjE0gbOkluL2rPV+OxJ7ZYZcQYk2pyF&#10;mWjDplJShScpKAVzSMw+I1AyVpu06sJ7azghlMYeQhi1T45lxEWYFIG8mErlwAoPYdsjkI6NfPkg&#10;HNTmMhrrirqV64ENUwKuAwquGKV4NBklcHZdgdj1GKbczEiuKktwFuXNSAV8cISF0bmSWjblupyQ&#10;LElEWUJSarVK0NB4nJw2K1ac3MEZiUgUPcDMnhtlSCtvTjnDPutCPpOV1ShXmthHKWi2WgqfnkiF&#10;pUUyFeB+JRTfCCyWSPT4qbb0yVoQk1yV6mpyJktoVp2BElRXwyozVPLCSO4hEitV/wBpT2OWxNpU&#10;L9uJ5bh/HDIItKZJ3ZqMx38coOQqd1Z7wqnorTjt+GSE1tCOdqZTI2wWLQGpFR4ZBXE13xKrlY9K&#10;4U2vVDIdslVqqLAK8Tv740i1kkPHvXBSVNRU4oWlqYq71GHTv4Y2hFmzkteMs4pQg8a70OS4SyT2&#10;OVGjVloqMK08Mvi2IC/FU58gRXpkpMCt0u4KpwpUVOQgUgprKoaDkm1cuShDYpOFKLsBufHKzC1S&#10;i6j9NyvhlMoUwKGCqdjtlQQU1gunQR8QYgu3KmxzJifJnsumVHPwmq9ST44TuxIS+YAEgdMpkKQi&#10;rIQtbU39UGp8MnAimQDUsxi3U0bJE0lD/Wpa+oTucBmtqQbltlZNsFzQEDlUUORIQvW0YgMSKHER&#10;Vs29WCJuT0xMVU5YGiPFxvkSEqdTSm/thEqSXcK7DtkVCZyTqyKVXjsMy4lmhZ5QafjkZFChtX2y&#10;goXMI+AK15d64mlpTORQ6hbGlcVK9cJC2ugt5Lp+EQJNK9O2CkjdGRaWeJl5D4T098sGNNOLuSQa&#10;1yY2W1FpGXfeuJKFFy1an55WSqJSFZgJWYAd1HXJ1aeG0v8AMRi5x+jXYUNclIBkBTDtfH76vgMv&#10;xqVTyyrGRz4LkMhYjd6Bo1yIVMMsfJDUhh1Df62VRkoAU5mIqtTTqRkpFUIKk0yklNLmicniu/vh&#10;DG0XpRuy5ggk4jcmpyULDOMkVcrLDJS4bkxHXMhBl3qVzY0owOzCoysxtiraLar6weVSx/Zp2/m5&#10;4IiubIBPJ5hQxRnY9vfMgMm3sROQH6AdsBFrTH9Z0uNJKFar1GDhViN9E1rcLNAeLKfhI7YKZ2zn&#10;y3Ld3cZuJ2LNWlcQWFp66kfEdzllpUmYqadutMFKsZiyMHAHhiqRyRrKxB2pkJMChS4t5QB1Yca/&#10;PK6VP7yT0LdY6g7AZfAM6Y9du86MvUUxKQwuVQjhSK0bplJSzT8vrV0FxPJsWYUGCG5Yc2S3l3BD&#10;UswB8MyRFmIljOoeYwn91s1KV8cBPC5EMbFrzVWLVO47gHKjkbhAIFr2QvVKgV2ysm0Flelu3pAz&#10;HfxyuJaTujqmU/DvTLkU3WrYoQl2xijeShFaDDTKItgGrzCSQljuT1yMne4AgXnL27INxtmMA7DL&#10;LbZCQxfWHAUbYJyplhgntvCYx6Q2BOYlufPGZDmmcOkFzQswr4DbJeJTzeeHCaTmHy7bRKC5ZyR3&#10;xMyXA4Srpo8CDkI1O3c42V4AlmqyyaenqRJFSm+24y+Avm3QiAwC5lMkpZhyqa0GZJ2cjiU3smKm&#10;YKVXw8MjaYzvkibTU3s4mhg/b+1yGQMbbYl1jaM7B5AQnj2yvJLucrHMDqzVbgQRosIHTrmOItfA&#10;MhTBJ7o7Kiqp3rXJOHlgIlD3N/PGeLOE+WWgOKdkvkmkkb4zUYdmoyWSLQ1B3wxLXxKEssLA/WiV&#10;I6CmSHkvEErVRFdI4HwMCB71xnyczRT3/H9JH3LvZsNgAemVwDlZ4bpZczsW26nLrcOWnKGckinf&#10;JAuJLAQh/QaJhKBuNxXJXbjkUmGq6ob5IwwAKLQ08cMdm6O/JKVPogh1ry6E9sSbU4iNypW0HKdW&#10;Y0QGpriTTiyhbNNP1tViNo3pyK3QnMW+9qEaRk3l8XAD25jUsK0rl8ZhHCUFotoPrcsbkJIIyoH+&#10;VkpFV2u6YotkmZeMg2fDAsqY0k8lowni2dDUYyCObO7a6t9Qs/0krcaD41HjlAinmkl1DbzwtdW7&#10;nbffITkQaSAkWpxLcRi7j69Dk4S6FFJIJ2VvUTqpr8/8nMnhtU1l1lpFU2iFGG5PvmMMNHdstPZ5&#10;f0lFHcov70Ckgp3/AJsERSLUIHIX4jvXE7LaJt5AyEdDXrkCtrxclF9ONjucjVptuQ8ZAjEnxwAI&#10;XtCshLEkbbYLZFQ9RWPArQjvllMSFhsUJ9UMK+GPEmJIbguDHIvpioB6YCLTaZSgPJyACgHplTNB&#10;3EARy3LvUZYCxKrGVuI/iPxj8cgwUYLjgOB33pvgIQtYqj9KDuMkN1CzlUcK1HjhSut4jB8SUI74&#10;DJIKpK6kUrgVsymJBwPXBVqFGK54SfvEJHtk6QUZI8dN9+XTIBBQ07IuwXfJgMgET+j+USzR/aHU&#10;ZDiRSCeNmeq1HiMsRS9IanlXIkpRrKDGoA+LKgoVYdKmm4sq7DxydpEUZLpqyU4EK3hkQ3cCBlga&#10;N2VhQZYwIpRjcRjhX4ScBDEq8FzEdjXbrkKUKF1HDK3wkgZZGVMSox20aGitX6MTJiqPbRlvgeh7&#10;g4bZNG1KUqaHtTG1pQMzQk8DU5KkIZ7wLsw3OGlS67uQ3Q5bEIQrCRxWu2WIUqbVG2HmlSkBkG++&#10;SGyFBVCGvXJkoUTH6jmnTCTSlFR8U2yqW7EBZPMGPtjGLbGVIqxtBMpc9umMi52HFKRtf9YcngK0&#10;GRIp3cJoixinnc+iAeO5ByBYTKy/t5onKyqVPgcvhJ0+Y2UOHZQEcGmG6caFEphBcwFeJFKd8xyX&#10;ptPhgd1G+uw44jcYYhy80ox2ChZMQ1aVFcjkDHTk9EXPqUtnKslsTGy4McHG1xv8f1UNqOuy34Bu&#10;DVh3zPjs6HipK1bmajIyZCZKJhDMaHMeTk45cXNlGj3kujqyXEQbn8StXKCLbZRiUHc3C3DmaRAA&#10;TuRmSA6mY3RaaTbX6iG0NZSK0OV8mHAUSunXGjUju047bGlVOAC0cKi95pzf34Cn2yzhKQKUdX02&#10;3W2F1ayiRT+z3GShB2GPLIhJIrL115FgBkZGnPx4zJoSSWLHg24yHDxMckzBSS5ururqdl6nLeAB&#10;008htZJduDyJ+eS4GritEWmrBj6LV45EwpYi1+oWiLRoTWvUZIScuGnKGEMZIrWnfBxNk8RC66t3&#10;gX1EJ9MjYnGO6xlKKIt7C2urE3IekqmhGA2Cy2kN0hqGzIqnWyCf+VNAfWHmEMiq0YBo3fK5lrAJ&#10;KEuoPRlaI/smm2TA2ckYyFKFKjicpkW21SzSFbuIXhIt+a+pTrxr8eAnbZpMzHkzfzTpWlWoibSX&#10;5I+/INyxxxdnhh4m5LFtQPFhv27YkO1I4AoyCijkNu2VszIUhZ1Rh8O3jkol12cDooIHhIkHzGWH&#10;d00yUcuoyXhpJTbvkJCmjiK6eYKAteuCMrW0I0pQ79MtO7LiZJo16LiMiGbhLShQ9GGU1uiJpC3C&#10;yW7nlsfbMuJtBBSq5DOeZ3ybBByGm+RVXiugo40ocqIQAsnuJXFGY8ewwx2bLQhSuTtiV6DjkSxp&#10;e0h6V2GDhS4TMu4NKY0qvHJz3O5wUhZKa9MkEUue8Ji9LtjwshsheVN++SpNKRNckFcm2AoK874E&#10;Nj3xVeImbcZEmmJKNt7RZR4EZjynShQuP3bcTk47sqQ7McuAS1XFFIi3HptzHXIHdlSe/pEejx4D&#10;n4+2Y3Cm3//Q6NGo45gkN5La5BK4DFVZDTLIoKvzBHTJmmNKfIVypku2xRTgcQU02dxkgxIWcfbJ&#10;WxpaFYeGPEml9D/tZG1pvgO5ONppvYZFKwuBjS2tMh7DFQ6hbqcFrTYAUbZElNKUnTAESSy/+CMs&#10;fozHylHC84vYDJIWPQtlcCvJBMzW77dMyRux4kdDN6q8uuVyC81eOd3Bouw2OQpBihbp6EBBU9Ns&#10;kFUZY5BudiMnEsopxbypLFSQnw2yqTYQltxLGr8Ian5muSG6IrLeSaZqINu+SKbtNC4tx6OxJ3rl&#10;SCbQkiMTRzt1yTUFt3E0kfw9TkhsoNIYgq4t/AZMlvE7Tqy4KnFj8XbKZFgd0HLOwkZQTWv0Yhgq&#10;oj9TSvjixX+pStDgpCIaBAn7zZiMFJQUKsWoB8PjhLLmi0gXiRXfAx4VyjhReII98ISp36xyuFYA&#10;jphQs+pRWzUTuKEHAZFBlaSX2nRyS0IAXeuWxm1gsejiNtKVI+CuZsZBtBtmFhfWdyYvXIhSJSBT&#10;cnDIMZQtKdQaOcyOgPEk8a+GUlpqkiiiZp+HY4bbobp3LaPHEAJGYdgNqZXbeDSZ6PaFws0gqd6V&#10;9shIthKGvopmYmMVJ6k4YyY8aRy2k3M79d9syBJjxoi3txBbGW4NOX2ffDdokbQdyfV9OFdy2Si1&#10;hmOka/bWdrLZ+n6k9Rwr9kbZKcgAnKeIJHqt9NdMS1ST0zBuzu1AJH9WmFCy7N3zIEg3hGLbFAC/&#10;TtkCVIpEhQRxOUU48kNPByU5ZEtSVJDLHIHjUmh7DMoTDkRLLIZ/rMA5ggjscokEkLXQFwUIHjkC&#10;xDc1nI4DR7eOAFsih7eYDkjk7nthcgjZNRN9XjAH2DvkKaCozxlkExbbwrhC8lS0u0Pxjtsa4CEu&#10;lmUtVOjeGLIK3pycWblRV7YFKmszBwYq8abnDSgouWTilTuDsRkQGMnW3qRIRBQAncnEhIKneOF4&#10;t9pu5OABCFhmWMMpPXtlibUnvFZv3p2GTpQhryb1AI0qdtsPJiQl11YNGnMd+2SE03SVvan7WXCa&#10;qZtWpUigyfExKEeEjc5MSQtDcTvhZI6JfhqRlZDJa8Cy9AAcIRS+ZbpzHHI/JBsB2GC2NL9RulhY&#10;wxb0pU4xi1kWlDksanfLQKXkuj2wpRSzMo4jpkEU5XJ675FkFw3wJRsV16MQjQEGtTT9rAxJUQ5m&#10;Ylu+QXkhhJxJXJU3wKLtWZP7sg+xyuTtMeWgirmEyHm23jlfE4WaYPJZ60KpwVTX+YnLIuETatpW&#10;oS2kvqqCU7+GW82Q32ZtbX8Vzb+shpxGYs40kYCTsks0zXE3J617DMd3WPF4Q3VjZlhWUU8AcDVn&#10;1d7BCr6iciqsV8aZOnWeJaHiuCh5RtQ++FSU1stU5D05RX54oCZzWxlh5EhVwBzAlkkIdgsI3Xtk&#10;xKubYF8UD20nryKCD+xXvjxAsgaZJp/rzoHZFjTsB1zHlLuZigiqMDTt45S2DZanqIaUBxZOvoZr&#10;qGiqcsi480jntvSj9ML8Q8cyAbYc+SpNd29vbemtA/c98jIOdpwCd0oe/hUVZuuV8BL0cSAFS4jt&#10;jJbmA1MhPI9NsnwF1cs5jJq4aKOakZJUfryuqdnhy8Y3R8V3cMqpFUsT19smJBwNViA3R8U9yrcG&#10;CgN3GHZ0sil2rztCAzn5GuQdlpSDsUuOpyqB6Z65ZEu1/KxZJp9uJIgzsS3vgLoM8aOyMH1eIVlc&#10;IB71xELcMkse1S/+vH04zRB0oeuXCNNZNpfxdNhUjLRJFp7YXBEADdTTLObAhHzSJFRUep77YTGm&#10;sboaW8CKSPiNO+Vk0zpbbHmVY7U65HYppDX91JIeKn4QdgMla1TVheyh+D9Oww2yMbTu0nkYcCOu&#10;TtoONGpCrMWp0yQLQQi4ZOIoa5YCxIXTNzoBt3GAlihGilerqdgaVHTKyCnksMbyg1JNMiQSi2ob&#10;csaN1yPh962iDbggBh0y+MWKJMQkUgGnzyzkgxSa1mtXEhkI+BqVwAhkIIuwurdq8Xrk2YiWTQSK&#10;0QJIK4FIaa+ijFFJIwWtIKe7JBegHhkCWJUIY35mSu2RCjZBzTj4h92QkaY1aCRWdgF+85UCzATT&#10;lNJCTQEDckZkcWzGSUufi5NuMxDzUIu1v0tizRAqW6ZkwmApSrXJuYVz1rXBI2xEUksl5S7dO+TD&#10;kRZZFCQ8QpUjFCdmBrj+8pxphq2sqkkaIooMkBSKQsoFPh6YVKXTScWp2GUylTEIGU1avicxZSSG&#10;pWQj4F4nvkSUrOYAAHUYg0hURpGbktajuMtjIp5LmdujEn5nDKZKG4oXkr6YrTrkIxtKNM4taUrU&#10;jeuZMZcKUh8wGNxybcnfJ3bCkl0WNBd71+VabYQXIjyZra6LDbf6ZIhWIiigHvgq2uVhWtIPrPIl&#10;hUVIU9aYOElgoSusTDj2yv6VBtN4bVkMcoPJT8VcvplVIK/vTMzN2ymZY80nmfma98xSVUuQHXIh&#10;ICbXFm1uNzWoBBzK4KYlCNDy4gAkHwyohIR13AqwCShBOw27ZZKIpBSqRcxSyUwPHEIWlcUFyg1o&#10;RhUKsaVdRTqQMlGO7MJnNDxl4DemZhDFD3sPpPx8d8oyRpjaCYb75jsi0KDFW5AoPw74U0t6YENH&#10;FDR6YVU8VXqfHpirmAr8PTFWytOuKrOO1cWLVMUtgeOKVy0rhCCWiK9PEYRzZx3ZVqpHpIFpy4gm&#10;nTNgdgxOyj6yvRhsaDpkQWRQl+SVBH2Rtkch2a0ok365gsyp0wsW1qDtgtQ7iMCrCuKtcaGuKFRI&#10;y9adsIiSm0RNarCBRgxIqaZIwpUK6DIKp8O2KqqqABhVVMQArkqQsag+eQS0p49MNq3yOG1WEVwF&#10;isC774EhsKCMWQKaR3/qqkRFCpG/tmbDIOSeacSuEkUH7TbZcWKr9WUOCxqK7jGmS6+WPhUbDsBi&#10;QpCQTQDjzLDftmIYoU5UjjQFPtHqMBASQ1HZvKnMGtOoHbHgteS31iqnufffDbG0Ix5ZUSobluml&#10;ADnphMrSVzWzIgkbviYsWl/d0eM/EPwyINMm5bh5ftmuSM7RaiRXK1awodTFLqYquUVxQ2qVxVsr&#10;Q40qxjilrrtgVcU47HY4qt4U3GKt8cUom2hafaoCKRU5IbqAmdtCrStBbnkoFRlsBXJmQmVpEYVJ&#10;YbjbMuIY2lkt3NGxVSR9OQllpkCovq1wR6TOSF6ZWcxTKVpfJMW65ilhbcNy9u5eE0JFCfbBaiVK&#10;st/JNGInNVXoMtOSxSyNoUvlTGlpOKtYq7FLqVwKuVcUW3Tjileu+FDqjFWt8CXAYVVbZljcOw2y&#10;cDSt3DiRzIvc1pjM2oCaW92ts6XSuFaleI33zJxkRbAUNe3v1ljK55E5HLkBa+FLmYlxTxzFZBOn&#10;kggRoynx9eWZlABiQ6zs3jQOTUNRqA4wjTIFNZn+tUPHiBmQUFj98DzoeuYWRjahYWn1qbgfsgVO&#10;VCNs0TdWsfMiH7PauSlGuSoBlZCV7HIWxpZTwxQuB2oB0xVYRiq3jTbArRGKWwNsUNjbFDddsUtD&#10;fAl1K4VVUA4098VruXsw6KcPJFd6LutQNywPFUCilBlvGk7oYuTlZKrSK5FisxS2DXYd8NopPIwq&#10;QemVBJ7nMuOwZFVso1oeZpQfjhiEgLbshT8J2y3hpVkN2tqSBvyArTIggMgm9lH9Zi9SpHxccnxW&#10;qYRBYwY2G9aDJAJSXV1aMlW65TkYpRqEEURX0ZOdRv8APMeUAElL5N8pay3HEzqWA2XrikBoAd8V&#10;aKim2FjS0riqymKt0wK7ritNb4ELhhVumNLbguK23TArYwoT3RIf9HLj7Va5kYmwBOPUDMOZop+1&#10;TMkMku1lhyHDp2xkxkkjsKmu+YJNoAXWAgkvI/rRIiFa08f2MuxUTunmm+pSRtKfSYsm3XtmVkgK&#10;YzQOl0+ugbUIPXpmFjG7MJwLc3LcVH3ZlFaUL7TCgqzdMonbJJJU4mmUMSG45+CFBtU1JyYlSLWk&#10;1365FCmy5FC3jgpDaqahV3JNBkk2r3Fq9vQSdT2GTMaVDEZUWLqVwq3TArVK4q2vtvhVcPA4slRn&#10;iMa8a89+XhhtJpSJrgYIrT9PkvyQleKmhOTjAyZBOZtA+rxClCxy7waZ1SHtdM/e0cgMFrkYw3RV&#10;o6SCOEDh8RzI4VqkIykt+8rTFKlSLcMDXtkUUiILj1V9Jh9OEEMkwWRFjPEUPSmTDKkHcsqxhO+L&#10;CkonFd65RJBQhO9MxyglNvLUjNLJEoryFafLLsLIbppd27BKyUr2zIkpFseni+LMOaKUTtkLS11x&#10;tFOpgRTQWu/bChwFThUo1C0K8diG3Iy6LLipMItVMcJhMY3FK0ywSDKwlcrDK5lgApyyKxqq8RkL&#10;UqB3NciWKpb25nYqppQVqcIFqAvuJ3l/vGLEdz7ZZKfeytkmmQrLp4LsKjenhl0BYbKSW5fY5HIa&#10;a0RoXpukgkNCTQUyGOQZAJgwljjK0/djMhKVSSOg5KaA++VykQt0hJGLHk3U5TKVsFH57ZVaKRk+&#10;pz3MYjlaqr02p0y4TZE3spm4VYwFry7nHjUClAvXKzK2KItRRa+OSiyCLNqZJgg3qK5YQtW68tGt&#10;0AkFOWJjSqgsEtAY5VBdtw1e2DhpeFTkiigoV+KvjidkcKg9xQkoNsHEqgZSWDDYjI8Snde0jyj7&#10;PTvjzVT41yNMV8Vq8zERAtxFTTCIEraUazq0ttHxDUXp03y6ALeKTPTbb9JgNaE+lt8T5XIgmgvC&#10;jb3TWsX9MsH26jDLHTAikC6gEUysimK3gTgTSJt7GecKYhy5NQf81Nkognkg7IyTSXjdYpqBj3yz&#10;wz1WkTZMlhcErsaEVPT+bJwABZAUhZmZnLjaprtk5S7lKjEvrTBSwUb1JzHu0jd03ENQmorkiEKT&#10;Qk1PbxyFIUlk47HpgBpKXa8/xRkGooMtSxTXG5SE+2XwUpj5VUMhP7bDjlc0UzaHTptoUcMyry4+&#10;GQMaQAW5LBgtKVf23wGCVosgyfZYNkeBbXrb+mu1a16ZMRRsqx281kouuPWoFcnw0kbId2e5cFup&#10;OS4lO6aS2xii4V5cTsfbCkBfo9yD8KCjopBr33xBTFH6aiSoXO+/bJgJCIEnA0rkqSkuvXAloqCt&#10;O+WAKdmMTaTJdyAKrDcbnMaaeKmc6ZZ/UYBGSD74IRpCLcg9MuVAXIMMZqfiJ2xIUKM2ohgKVrTe&#10;vTIrYQRiDyAvsG60wFiteyAep3AO2RpFKGo6gA2+w6UOTGzMRJS1z6xogJB8MhKTYIENw+XAT68j&#10;cQN6UynmjhVru7FutITy/wBXJR2b440ouNTlkHpgEnxOTOVsEKS17eaQfEdvmMxpTZCSClteDhaj&#10;fBaSiotNE42kSo98eaKT7SLW4A4SU4jpiNmBiU/gsCR8Na98taqVYtNDuEphG6y2b1aGCCMx1Cjo&#10;Scs4WeIF5xqGixTOWNwvGvYZizkQ7aFpVqWji1hM8MokjBA6UOVDdyOIjmipxYm0DooV6VBHWuQI&#10;tzcWOXNLrS4muSFAr75VOg7MZgObLbK8kt4hG3xKBTbKY7ug1MwSuW6aWvAU+eXh1xQ04kLVDE5a&#10;CGO6C1G2j+r8jXnTx/41y6JUWxSN2hmEnHlTqPbJybTujL2akR9PaOQgkdxkYm2YkAltyilgYq8c&#10;JLkRFJ5p6lkjUP0oaUzCnLd2YjHhTOeaS6PwsBxNKZIOPg2OyPsraa6j+NgOJI3ORBadUaRI0qNd&#10;5XHH23yfE6iRJa1HSooohNC5YAdDldkuNMMVu7t1aitSnbMiMXH4m7a8N1IFuzyRcTtyZQ9StrV1&#10;FJJCYT8MYyUQ5vFwJXdX73EnJzWnT2wiNMjrCVUW/wAHrbkZANh1O26isXqgupAYdssAcOWpJTCG&#10;5sby3ME3KOVBt4NgqlGQT5pbPZqsYkRqnuPDCCxEuFfbNE6cbgA5XRvZz/zcSKIQF/HCrUhJKe+Z&#10;UA6vJIHklxJG6mhyzhtx7Rtjr91YMCWJUHbK5Yu5jbKNQvrTWbQ30HwXK/aCnY/5WQiSNiyAS6Dz&#10;TJLC1re1df2X7jLuGmYQhX1Y2kT7I74lgAg7fU5rJXhjP7t+oyNdWXJ0GpskbwcgEbf6cZQtkAu0&#10;m9BSW2kOxFRkMmPqx5IaezIFENa9cmJIpWgt3SOg2ORJtINJtptzIhDMadj8spIUFEzSIZDw+z2w&#10;MiqQuVJp0ORLGkWkf2ZEANN8qJSvdxKdhRuuBKJjKkBXHffAzULq2KkvSkY7+2WgqtjsHdPWjYED&#10;DbIRt0EZMgBABr1wEKdnXlwA/H9odclGKSUHNNz3Na4mLUULIzKKjr4Y0glUtpqE8+4yMgwC55zK&#10;DG9PY4AKZhr06jh2xKacZmQBO2RpaVkuEK0NDgpadC6Stwr0wE0gouVeI+Eg08MRuxUZ+ScSRtkw&#10;kBbe27uQ8Brt0wgpKLtrmWMCo7dDkDEJBRTWKXq8kPFiN8QaTw2pJZ+gtH6jxyJ3RwtRTGKXmKbC&#10;lDgpQqTajLWsTbDtkwGfEpyXjvxcda75II4i6a5H7dST3yKkoCVmO6n5ZJgoh5ITyP07YaQG3nYm&#10;owcKlXgYkdNvHIopfxNa9x0yVsmzM0i0OxXbFkShZEA+Z65IFrpLzEzEq9ctBpFKBsxG/FumG1VH&#10;iC/CuAFUBMd6AZcEKdeC1PXJJUkAcH+auPJabKiKvY5HmxIUXKyrRNmrvkwKWl36LlQcnZfvw8bK&#10;ItcsMsW6mq5AkF22LFIbhGwTPxoqfTlZdzjkjrOryoSOI5AFumUSLbklEjdmWsxWv1ETykPcDZW8&#10;RluAEvN5NywS7Lt8S7A5mGIcWIs7IBmpt3GUmLusJMQ1Ekk7iONeTHtg5NksiOtw1oxjnFN965RI&#10;cXJz9JnAa1GOOUB0rUZLGaTrIRkLCUm3JPTbMkSecOMkrwpXYZEm3KEeEJ6fLdwtut2DyjPUjscq&#10;EraPEU1uGlmSCZvhGwyzgpqyTtH3FrHxKIwOEGmWPTyluhrC6FtdxFiVQN8TD+XK8odsMdRqmX+a&#10;/MtpfWYtYT6hFCH75Zg25uAdOXnhh9YGvSuZE50whpb5odVPIxxkgZVxU2CO9BEm3dEqhocpMwXO&#10;GOQGyGIdga9e+SBAddkkeqsbeW3UcTx5DJXbrJIWe1KLyBrXLBJiASoW6MDyANcZly8USCmlvMIy&#10;DLWmYxDtJTIDMIPKdrqtiL7THq4+2hPQ/t5GJPVwBkJO7GdSkZYhbP0XbMuEKRMpIsEjCkQOJkA4&#10;pyU76o69qHI8YLRaOsbeWA+vbSGOUbGh7ZEztnEkcnXNxyB5/b7nxy4btwynqpWLmR+LdD3yjInx&#10;bRuraf6UayruDlWKdtVoGzcwsCa8fDMjipuwT4SipXSc+Byu3eCXHyWylioQkGnhkWw2Bu1dMjQh&#10;V2bvjEOJqckSEreRl+GuZIDpZFalwyGo74TC2pXS4LkV75UYUxtMINPN8xCEAqK5WJUyG6w6YyGq&#10;NuPvx41pSmup1PF2J+eXRKVAXBrXLbayuC+vsvXI2yAQ5BjNGx5qnWgwWWoI0F03GZalSTswyEhS&#10;xFlBXNv6EjR9gdsmyIQxpgpCm2/TJIVSUdNhRhkaW3QNQ0wFjSrKNqjIgqEMRU5ZaQsZMlbOlgGK&#10;F/HauBDdPDFi1XCqNsD1BzHyMVR7kREle2ViFs0HPIZm5ZkRjSlSLdsmlUSFmORJVEpCcrtUV6Q9&#10;Pr26ZXav/9HosbjcA1zEIcgxK4dcrpaXgd6YFX18MbVcuNobI74qtMgHXCAi3C4Xph4UWu+sqMnw&#10;I4mzOKdDg4Vtr1SeinEBeJcWb2GNK0d++NKWiAelTirSxnqcgUhdtlbYF1MKFpyJSpO6oKt0yJNM&#10;hG0k1CX1Qz9EXMSRttMeEMDuZeTsB41GWRDjLHKMwVRucnTSVQWboa7D6cWQKJgiB+H7/fIFtO6i&#10;1s0Deo42GFrOyWs0rgyvXc7DLIpApN7f0/TA5KG71yEgyJWXEEJ/fRrVvHAGobLlpxLD4T3xZAph&#10;ctH6KSBRXjkAxkEB6TP8JpyOSQsnT6uFL7+2SCOaGniDP6y7E5IFIFIknkAyHZQK5WUuaEgB1BLN&#10;gBRdL4w0f94aYWF2o205ZyV3A2pkqbAE0u+iPTenTKgw5IQ3Ic9gMlSbRFtCzgTg/B3wE02h0jFG&#10;+Hp44UWgpJ+UlCNxkgGFtyXJLlzUse+AoKGWs0nx9T02yVMaU7vS4pm+AfF3rkhIhQEAmjSWyM5o&#10;fbLBktkjeEEkPp1+MDpgKyik6WwWUP4ZMJhsnlpfQMvp8N/HrkZByxRRM1yiRiNTsMrprKinGY/B&#10;u2FhS4WXEH1F38cjbAoW60lZYg9Sx3ovhhEiFIS2107jKZGHxxitO2W8dJAvkirbQbqJBeGgMzEK&#10;O5yEsgZcNI6HTZrcPFKF5EV6ZDiDGRChcWPCNSAQQaGvhiJoCH1O0kWJP2uW4yQlbOUkqikIcI+x&#10;yRaJC0dNCFNKg/LA0gJVeXFxC/BWIG3TLY03QtMm3jEy1LDrhpvMU5025tEQNNGZHJ+GlKYCB1ay&#10;EVdOsi8lFB4Zi8y2wil0trAF9QqwHcrvll02GK6LTvrXGOKrlq0DbYRZazGm2tLa2Skoq/guR3SR&#10;ambZmT0whUdd8eJrIQqxGBxGWDV8O2SCYFkVlYxhTFKwJbuMqkVItJ5QqTmLcKNtssDINQXu5Udt&#10;skirRQYGgJ3+WQJWqXSQBpAAQajrgTSjJa8par8iMNqNlK508unNOowiSKpeliIWVz1I6YbUFets&#10;JTwcCp6ZEGk8NqVzpFufgkBVhhEijhSuexijuBAd/wC3MiJQI2ll7pwhqT27ZYCxpAQQKr83FadB&#10;loLMBXL8uuJUrCANxgpVpmYDbCVKEkj5Ek9ThBYELAlMLAra74VCOSJOIPU5WxkacyilRgDAFRL8&#10;N8m2WjLN7d5B9Yrw70yJitK136KsTb/ZpsMqY7oFbLkDK+3gMnxNgV7UFJkkKkhewHXIE2oknlxZ&#10;rOvqL8Nex65jhrJISW9hZPhUZdEsw3atcICkbbHquTtyRkAVrWe4j+BCVWu4yEpW5OLUCKbWmoi2&#10;PI7v45TwMs2q8REyav6orRqe+ECnWlNbTzNHIv1d1ADCntkZRAZxikwtQrHmO+ByIgImWxXiHjFB&#10;gDLw+5NdEueRNvL8JXpXeuQLkRjsmFnpsXqGSY1ff2GQ4rZRgiorjTVqJgqEHb3w1aZABHpfWrAC&#10;Nqj5YCGsyXCe3bYEA5WQkTUp7iCEEs246DERbbQQvTN/dkl/5RllUxk6XRbmcGV5E5U+z4ZaNnHu&#10;kqTQQrt6+5I8NsjKbbjlTGbvTLiJivAlQajauCMw7SGfbdFajeyX0sRMfoiMUpTMgEOLI9yZ6NY/&#10;pZuBZQF8e+QnHubBKUBbJo9LtLaT1FckgUoOmUcDVPPKXNDzTWrE0b4xtQdK5PhpxzaWyaadQRpb&#10;g+nxG1ehyBj3OTiy8LFpn9IsIt6GlRlgHC7/AA5+IMn0/UvqdsgFHkIqa+OS2LjZdMchtLrqZ7qS&#10;rmnjTJxLgZdKYKlrb+oaRgBR47ZMl10oomRVjH7wZANbcaCL4mJAO4AydqriVJTyUZK7RwtlT0CE&#10;jIkpVp24WzDo5piAwIJQAdEFCvxHvjTJTt2rKCO3bCkMktVC/EwKnLGohMoI3BLdj0wgsaVJ5StB&#10;0PththwhQlvmiQgoD798nxU1mFpcL52X0UY8K1plfiWpgVyGZN1NAcmCWulWN25DlXCEI31ePyyx&#10;ih7y5I3U9cgZKx2G2neJ7eNC7F6kgZUC2ggJ/pmlywRASL8VcuCCQyUQKI1VqCgySCUJOeLdNh2G&#10;VlVKeVZUARCu++AlBCyOWi0O9cNqULdEMaAUp1plU2DoIjIvMdAaYxDNGSSstEb4EPWmX2hKJgAT&#10;TpmFNChTt3yASirqyDWwMu1RtmaI2EFAeXtEjmveDKWAqetMlGLeDsymTT445RJGCpU+OEhgjZIv&#10;TBp3wsVJ2ZqcRuBTG1WNbyUrQU742qDntA45L1yqUbYIFrItyLEKFFfnlBxptBNHlNKtC+OEKvim&#10;eKvHocmDStFyTyO+AlW0lZAQppXriJUlouTucBkqUawGrX9mmXwYWl+kmt2vuaZkBvgzHUzJEUjZ&#10;jwHQV2yOSRYEqdlcvFMCppXY/LMaE902mEGmSX0jFNgvUn3ywwJYoWRnjrGSaA0IBwGZC2hGbqFr&#10;TKCbVSClsigNrET0HTDRLIbJgiMY6ddu+ZO9MSmmgkN6kTdadadBlsA2Ut1AKYuJb7NaDIzGzVzY&#10;853zBSQpjbAlvrviq6Nyhqu2TChUZzISTse2StIRvp8CGBBJGZQQFt4OLgtvXK5sUA4qcxilZQjp&#10;gS7r1wsXBcaVrjjSrTihriRilqmLEtUI3GK20XYnfFk5XrthQvpihxU4q4JXrtilfQDCEhP7FUuL&#10;BpKn1BtT2zNiLDKQbhURxhHB5YQKY2g7+U8RFTYb5DIVKWMATmEmlpQDYd8UU1QAeJxpDWBDRXFL&#10;XHxxVetVG2EGlLm/XiSq3hzdUqBUgEnthAtIFoi7gS3k9ONg4A+1hlGlIUFBc0UVyIC8l3HAkU5k&#10;2xpCmV3wIW0NcKt0pihtflXFXcAcKtlOO46jCCyCdPdpehHUESLQse2ZolbIhHS3Bc8lHXLLQXTq&#10;zJ8H2t64yQlDxxqCJQeXbMb3pQyzMmwoQPHKxKlVYb54VdIqAP18ckMlLaGJKAle+VksaUClemRR&#10;a0JXrgLIK7O7j4jXHiUqBIHQYENdcVcN8CrglcUN8KHCrfHFXYpbG3TChzEnFNKbUxWltKb4FbZ2&#10;dqtucVbBOBVykVr4YUpxoOny3jGPZUG5J65fiHEzATO0smsrkylQQARl0YcJQC16jeoa9MutHNK9&#10;RoXqBmPlDHklUntmLbJTwIapgW2+uKGiuKu4Eb4VdwNcVbpgVwXFV4FMVa6Yq1U9BhS3XFDQO+Kt&#10;4FdXCrVcCW65K1boT3wc0WqJbuxBAOPJkEbfKQRXrQVy+R2S1prOz8Qfh7445FUzMvHYHtmUShLb&#10;1SwqNzmNM2ikRZvbxRKFr6hFGyeMBlStf3UDwpFEnF1HxHxxmQFNBJpqdtzmIxWRJy2O22EKuqUB&#10;Ud8KCpsMCuZFUbGpONIU+Fd8FJbCAjrTFXBcVapvilcBihqlMCV8alzxUVJ2FMVVGhdCQwoRhWlh&#10;U4hi4Gm2KuBrilxUYFXemy8W8SCMkBTIMhd/XQfCAaCuZ43C0t9PhQ9sFKg7o7U7YJGkWt0+ya9c&#10;joqjf5/y5QAZJZLbKbYIz/Yb9keOZkY0yUmunluBGn2q13Phk9mQUdXulMhD0JAHTIyYyY3OQSaZ&#10;ryWKjQtWg2yNWxLaSMilATQ9RgXiWE4EOU+OFWyK4Etca42tNiM+GSpgWxHgpIbEYxpaXejinhaa&#10;OmKKW8a9MVp3HFCpaW5uZ44RtzNMIFpALM1036vGI1IFPvOZ0cdNzhaS3HQfZ74aKpfqsJFAeuRk&#10;GJLH5U4mgzDIYlbwp0640xtv136V2w8RTaraDkSfDDFIZXoV5GsAjYUcGhPjXMzGW0NatcKwIHQH&#10;LZVTEhjF3StRvmvkEIVd8gwXxqp+21B2piFbYCvw4ShogKKjAqwt7Yq4yl/tGvzw8SlqtcCHDAtL&#10;uO3vhVbTIpctVNRhVs+OKreOFCItbGS5NE2UbFj0GGMSUgJzod9HYs9rJQAn7XbMjH6di2xTHUNS&#10;jjKmJg5BqfDMopJpDxXqTtzKhWJ7ZUDa80UbZHDHpTJ0xIQUtua7fjkCEWhfqxkkCDp1PyyFKBaM&#10;ujbUAtwQR1y0xCSKWyKARgSVG6WgDjtjSEsuZfUYmlMokWJQrCuY5Qn3lm3UxmZftKxDeNMyMQtn&#10;EJ1cQRygGM7d8yiGRDHdTjAf4emYeSK0lrLXfKKYLSBgS3TFDcchQFR361w3StFGGFC+OXiRz3GS&#10;jJUTNMkn2MtJQUNImwI+nKyFtSIwItriaYKVy1U1HXAtuduX04kptMkuEaEcAQ6ijHxzJhJnbVvB&#10;9adVZgqnucBHEgJ9pVoq2ZWoNGJBHzy2EKDIBucNwIqSPfJ0lLYY4YiTcDkCNh4ZXVoCVyEFm7Cu&#10;2VTYIY5jlLWKGwAR/DCrRBB3FMUJjFFyUFR2y6Atlsmyem0cbxDjIgPKvjl4Z0EDd3Et1IvLcruA&#10;PbGUmJRkRtuAa4rXxBrXIxF812KVXMgJPHp2yM2CDrU5j3bJNbLSoZ0DNIQ/Ekg9MtjC08KxIFHN&#10;UYgj8cPDSACg3gKfE2QpBRq20lnAt2rikinavTMiEaZ8JDCNZdAnqXJLKelMQGVEvQLfU9Nn02MW&#10;Q4KQvFRtk4YojkGcoUhbtiqAHc5VkLVSBA+KuUlFIxYImi9Uyb/ykZMC1IatmMZ5xtxPsclEUtou&#10;1SW5n5EciN/iOWcVsmry3PLenXoDgIQW4naXlCooAK0OG0hVttLhnq8ZLL0qf5sjwAsKWGzjjYhm&#10;VWXsclwLSX3NyzfCRtlcjSSgia5QSiku1mhaMKDWm+XBNMf8wxrGwHcjLoMiER5QtXuX9NNtqnIz&#10;3QzrT7K5jJkjcg/YPc0OQAWyj4JX012qVk5ChPcUywGkgItb5ZEbcMNqZIG0kINSzGiip64kMVXa&#10;X93MWK/y+GKSbbW1iVysY4kePeuAhAFOv4RaqSZDy8MkIpSpJSgLg0LVrld0oQUN5PAzIrkLXcDJ&#10;CbLdGpqUh2dicvE7VyahDE4earAdskd0VaIPmW0D81RvljwJpuTzbUAIm3vhEAuy1fMUsxPEKB7Y&#10;0Aokq2936prK1fDIEqtMgB36ZWxWeuqsFcileuNJp1xfxlgkR5P7ZINscZLEvMGo1mMQrVd8qyF3&#10;2g04PNvy1rF/duYY0BWtOVMwPE3oORq8MIBmGoGdIys9AKdsyhbohR5MS1C5kjH7tqA+GVnbm3Uk&#10;8crV4yNx9zkEBZJJVuEZ+WFiS2Yi2wHxDwwEt2PGShrmQJuaqfA5DiIehwYIyCEh1Nw/wOwA7Vwn&#10;IXJGmgdmWadr08AHFyD4k8sMctui1GARNJ3b+bCdjIB7kZcMjgHBaVa9r0c0ZgQ8m68q5cMjn6fR&#10;nm89u752clSfbISLmkcKpPDdxQCaQgRtvxB/4kmVhx55QUJC6PKqzMRHX4qeGRkHIxyJ6s4stVsb&#10;UJDaw1QkDke+a6QbZYJEWWSvYxN0RQPHIbumnFc+kwFd1H0ZMNVIKTSrbdS7j2/5uy26XhKE/wAO&#10;pUsULKfA5LxCgkpc2jwxMeUdMPESxtBa7pqIkKBQvM0qPDJ45EMgURaeXbe2UxseVd6kdMplK2zj&#10;K2+uUskKRheXQGmCItpOcx2SeNpZ35SDpvUZbI05WkMpnZM1uJYkABHDtlQLm6qBCIHF1r6hII3G&#10;XB1MijL7WlmtEtYxvsCfllkRQ3cKe3JDs2nekEmhDv3YbHKjNxgKSK4srcElSyiu2/THjKjbkls1&#10;s8bUBqD0ywTTIlDv8LhGFScnzZw3Ta0ne15IhAjOxB3qDmMZUzmUSsmnOOE6cWP7S9slElpKknpR&#10;xPFDxlqaq1PiH+TlgPewOyBazkA5ODU9ABloIQJKkQe32mjNGGxYUw0m0suIXZulcsBW0DInAkOC&#10;D8skCpCKg0uS5i9VACo267jDdMaUbR5LKVlU7EEEfPGQtkFjgj5YAVttWdAeJpUY2oQla9TvljNx&#10;gdRzIND3ptiyJRFpaMf3qmlMrkUJraQh06b1yglVSWIgBaHAChvgyIAoJPfI2xtppafPJUytHQS8&#10;gFHXvlVLdo8BlFFOQZUsV5AQ4Gw6nDSVwmaQkJWuRpNqkXqSqYmbalT748kWhoy6yemahPbLebZG&#10;dImzlUSlCQwY7e2AhNrL2NfXYHfwOWRRJKLklWor0HhkqaiF8MgYUkb5EZWQinSSIjcu/TBVrTpJ&#10;wKAfjkaVFWM1uPjflUdaZEhs2auYlZyyE0PTCEFdDbMin1RTbb3wEsUMAWH7r7XfCrdvI6yAnqO2&#10;EoTeF3A57H2OVMwF7yGdgyrwPenQ4SlTlkMZ3FTgDG1Jr14SJAdslVsxJW/SSyirgnK+GmPEpTTi&#10;IVUg1yQFsbUEkrQKdzkiErluWhcK1KHbEBbba4EjBSflgAW1eGJHaj145ElACIeJXTgB0PXACyIU&#10;ZrVYwOO9cmJWxKhEjd60xNKFaRQy1GxGAFKmigIQwqT3w2lY8QA274bQQqfUFp8fU9Dg4mNIKaDg&#10;1GFR45cN00l9w6xn4euWxihLJ5BXfrloDFQctXCFU1JrUbUyRCrJpGY/Ed8lEUq2jEU/HFDaQcjs&#10;ciZNkBZTCnAhepGUO+x+nmjrS89JqUop7ZTIW7DFlA5JtqE0IjIiAoRXIQg6rUyspVJqx4hWBZR2&#10;zMhs6uZUHuDcCkSnjl1sIbFD/VpAwNMrkXb452rQ3MlpOJ02cGoyki3IvdMblpNZ/ftQONqDACIt&#10;2PBxbhfaWMgUxshIPemUSl3OaJRjsUJf2aQVXjR/bMiFl1molAH0oWHgikSDc4ytuwRiRcmUR+YT&#10;Hpxt4gOBHxA/8SXIY9juuXSgeqLDp0ac/u+vjmeZCnTHGZHZXtnuIkIdT88xpS7ncaW4jcIq3/e7&#10;9MokXbQiJrzGYlLKajBGbKePhCALmhCg5fbqMsq2C6G0fh64IPiO+RlJjg0p+pWt7jk37wbZVKLn&#10;jMKopgYYnJEPfAA6DVZATssltgbco/Ud8MSbdWZJWjKuzivvl5dlphHqG3uVP2FA7bZGnPlkjyAR&#10;NtDI4NE5g5AltiY/xImx1K40OQm2qgfZl7HJCy4+ojDnFWGnPqpZl2J+Ig5keLTo5ytJ5Vezcp0p&#10;hMbaCuhvVY/EBX3zGljIYMn0zWNKNk9pPDxuDXi4Fa1/ysMA2wA6sWMaJL8YrvmWeSJRTF3jCj92&#10;FXxGYkt0iNKVxIJICnYGoyMYs0maau1OmZVJgaaT4yaYDs7KEqbduB74KtrnqW0BY1YYXAnkMkPK&#10;iV5HLA1rUWBjQ7YTaGtkcAdAcjzUhGx3JD8lPE+2VcKbcbrlsTv44eBJKHkck77nLAGKkpofbJIb&#10;9YxtzTYjBTLkiLzjKqyL1I3HvkYmmXNDRRcmBHXJktav65V6N8WBspTZwWNNh2whiVtKmg64UONu&#10;6mhBwWmqV0gCjfrkLXhU5JSDkgFqkxh08yR+oBtTrlRkygLQE0dPemXBkRSG6ZJgXcsaQ7l2xVwF&#10;d8DBFRS0FBlUgo2REcAdan55XdKCpmJTsMkCyVTpxejAY8a0rfVeKcabjI8SabgFDvkZIR3BKVyp&#10;X//SkE981tNIoP2wCM1wyW9HHECEwaaS1tQymrneuAzIccQEir2q3vFZDIHB3IOWiRLDIIcqTRcg&#10;XBK8bYGK7CxLRQnwpkmJaEbDsMlaKXBGHhh4lpdwJ6nBaad6fvgtaXcFHXBbKmiB8sjZV3IDpkqR&#10;bg3LtTIySN2tsiybNMSmkPNcKvwrucrMqbowtBtFJJVpzxXwyHCS28QHJJdZn9T93Hso/HJeCXDn&#10;lDEropzYAfFkKprCB4M7fC3GmWJApMpbaNoKk/vab5WWZCilnKoDVNDjxICJhjBapJp75EqQpTxK&#10;DVjt2phBayFlxbwzp8JpTvgssCCttXaJfTUg7bHCWSLit5Z1/e0Cjr75G2VUvMpVClNhsMFMV1vI&#10;CtTu1MkxKxw1ylXoO3TAk7IWeMwpUEED9eTG7AyUrW9iAZJiRyHbfJGLOrXw35jV4k3FNicFUpbh&#10;ujMnFjX38MiQghTRIlZuJrTJb02RTa9kDQxNEeoIyimqQS2C3YRO7ggjpXLaUlHaXck2pRux2xkG&#10;wytXmHJA4+7KmslBzx0pQ0r1OSBULViQIxDCo7+OFSl7wuZRKWoAdhlgKQilhkn+JaliegwMuS36&#10;sitSWX46bqO3+tkmJtDOvGQN8IUdPHJBabSzSZ+Vag+GSZxDd9FDaEGGpPcAbZGO7MGlv16C4A4r&#10;xfv74eFMt1OQyx9QVHsMHJjdNjUJ6cV5OO+NAsF/1xwAQtfFTkaZXa/66hAJAXl9odTth4bbccQE&#10;3t9cFFkeMMEFEqaD/gcjw0ymQrXFz63+kEAHvlZDQaS+6YTReqTUKenzxCG3ZXTioqAKDABSndJr&#10;vS0hjefq3bLBJgdlKKFHVXapB6jJsaRtzZ2si8+JBIoFG/TIcRCrINOaG1KuOTsTt7ZLibjJM9J0&#10;qEwB5vtdaDrlM08kXK8cp9GNeKAbeOIFNpDqQdWRyfalMbQCoT20QUyKaAkbd8Il3NkYomz023lY&#10;VbYda4WdUu1KLm9YmooFAtcFuNKKR3kBVw6xkE98nGTTyXi7mjKyEVFdhh2LdErr4eo/qACj0qMD&#10;AhL3jEcnJWFPDLAVimYhmegjjLCm9OuRUt2XGRytNqbA+OQJZhUQhJqHp3+jFBaExXZvs9sVCnKz&#10;y/E1fY4bZFCSzGM1A+nJBjdLpS90wkIHwLvhRaCWKjGV1LyE9ssultAashY+puK9a+OTjJgSkknJ&#10;AaAnLwWXEoRxy3FSGCgeOSultsQyjYkk+2PFat+mV+1UHBaVC5m34jJhgVjPQbd8WBCgGyaQE6sY&#10;TNb+ov7JIIyqTDIKWSDA1tLp0lxulDkTKm0ByWEiy8AOTL18MeJbTm00yNfjmoT/AC5WVR0WmWj0&#10;Yx0+nK6LUSm1jYRyDnSgXbbARSQSi2so26iuBFWgNU0W2WEyqaEdqZXuo2SpLAWxBYA8txl4bCbQ&#10;l0yxVBoD4Y0hDQzxsaHCYlsCe2v1eWPi3H76ZRKBa5AqcVtAJ/gQUBwAFkJkJuFjdeEwqntiQjjK&#10;RhfQnZEkbhXbDzczFnMUwt7iNGEnKjLlZDt454kIm81n6+4EYKoBQnxxIcDJlvkoyWquA4O/vgAc&#10;GUyE2ttTuqiNmUxgUNF7YSWYyWhHtLq6lLWgbj45WTSYue2voyI5CS38uEFuBKNgluoWVpE4025D&#10;pkhNsEk7jMBAkbdjkOJuARP1dpPiIFPDBVp2CG1G8jsIT8P7w/Z+eWRxjqnhJ5MY1MF1UuKOTufH&#10;J8m/HBT0S15SBwwUIRUeOSBLsMk4gUj9VnZZQiMVHgD2wh00uaR3kyWzH0yWf3ywbtRLmvXeMLPI&#10;SGHTwyuRdxpsMZc0udxG5EILD5ZWC7iGMR5LoGdt3PHA5+M2ESpIINfbJxcbVQsJrCC8fFNj45a8&#10;nmjR2VYrZ5Nuw8cSXEXhGqVPUDIpcCoFF+144QyRP1ikbBa12phQQh1Z1OwDH3xVD3HqF+TAAeAO&#10;SYBdpnw3AHjhSn8DPxJJ6ZJim0d56aDnvt1ybEqTytKeXXBTBTmYDrhKElv3YNyVdsptsiEBHq0s&#10;ZoaEHoMsElMAU4tNRifeRuJA75bFoliITewWO5TlWpy3haTEhVn0wkgNQ+GQMGCpaGKxWhKoNya4&#10;YxplzUYdSnkaqACPx75PjCQEzt7j1zQ0FMeakKqkDdqEHIEIaPBVJAHxDI8IVBT+nAKgbnInZCFC&#10;CXZq7ntlZ3TSKsbaEqVJpQ1y+EUoiaKOciPqBtXJGLGkuvLZIqAd8oOO0KdpBEjVIqe2WRxUyARe&#10;qKrW+/2v2csIYlC6PaSwyiRTQnvkIlyb2ZO1vWn35KmpVeNT1w0hSW3UHGlpTuisS8f5u+AhBQZi&#10;UHipqKVODhWljwrMvFcBDGkou1VaRqPiHU5iSCdig5Yyho2VEUhRDcSDjats1d8bSuWNuPqAHgO+&#10;NKiZLKX7TIVBAIrhooSvVovg2HbJxKAAkmmKEvFDGgrXMqJb4Mt1RjIyd8hlNsFbSrQTzEdOIrXK&#10;8cLWk4DKnIBtyN6bZlcmBSOSQLUEVzEkVQyyBQQRXwysGklYD3ORQirWVCeLd+2X46TdplKoRKAZ&#10;kEMS1pd41vI/GnxDv7ZGMqbEHPOd69TleSTAJc9cxEtU2xQuAHc0wq4bGvhiq/lz65JIUZdRihYB&#10;ySRtl0bZAIu4ufXYdenQ4zLGlqWzHrtlPCrjDTYb48K2osmRRTkNDvvhVonFVpFemBFNcSdh1wWt&#10;N8Sh3GEFaabffCSxpTI3wJXBfHFNN+HthWl7OWNTTCSrlBc0GBaXtGB8I3xKo/SoWkIiDcRWntmV&#10;i3ZppMeMpQFTSnxDpmQdmFJZqChR8W7HocpnTEhLD1zDZNMPHFC074FcqHvihulMVW9MCVUshUBe&#10;vfJGk0sbpkUKRO9MVbVtt+uNptGWGoGzV1VQTJ3PamXY5iKbWRlSfiNMGxRSm7ZWVKylcCqihOLA&#10;/a7YVUqZFDWSQ4VxSFVIZH6KaZDiZVSY6VYszlnNEHWvfMjCLSnBhWP5HtmaAhC3Nx6BDp92RlKl&#10;Se7m9ZuQFMxMk7WkOiuTQUyi1c8bIKmmSYrC2G0NiRuITsMbSibW4iSUPOnNQD8OWRkBzSK6qU7o&#10;7VVeI8MjIg8kKBSnXK6QtoMCWwMVXDArYGFXYq4+2KupiriMKrSK4Aq3hkltfEi7lzv2GKujjaZw&#10;iCpwV3ICaWlhbx/HcvRq7LTtl0cfe2AJjb3sELFYTSvfMqIASNkfcXolj4Ku9NyMtKCl3psASOuV&#10;ckJTczMRRjXfMXJJUC2+UIW8cUW6lcUN07jpirgKYUuxQ2x5dcbWltMCad3rirjirqYq4DCq8LgQ&#10;4oOuKlYy4pcEOKLV4LUShiWoVyUYpCmVwICxwwHy3w2yDOIbdBZJPVS8gBrTxzZRgCGUo0keqLxb&#10;fc5i5Y0xChoi1ueFaAgn7sGIbsk+P1RVo9eVMzOG0EICW1jmXkrcaeOVShaACkko4tt75hyFJCwy&#10;E7VJyNqSiLexaYcug8TiI2jmjU0tTbidSTtv8xl3g7WyIS6YDtlJFMSoiNpGCKKse2BaWshUkd++&#10;KG1Jpx7Y2lrjTFDRHbFXccVXBRihsRk4E0mtho8n1YX7EBa1Ud/9bLo4Sd2QFLLwgqNviO5OGQpb&#10;QAlZK8e+U3SFhPLrixKwKW6Y8kKkcDseIWp9sjbMBFiylFOYIp45MbsqRyksBxNMzIqj5ImWFVdS&#10;N65ZSEpuhTbMeZWkRpPqqpA+xWuOJKYXz+G3EZlk0pKVN6joZRWg75jkkoukMryTn041LGlcgZE7&#10;MbUXTxyiqW2kkZFKjoeuINJtSJwMVp3wK3TFDdNsUrwKYErq4QUO5Vw2oCpBOISSVDAim+SjKmdJ&#10;rFpnOMTvsvh4ZaIWikunQAkDK5QpAUkk4KUpWprXwyFsqUyK4sCGt1IZagjcHEJBplWg37XqlJTW&#10;VRQV75nY58TddpjHz5tHWg6nLbW0HqsY4A9cjLdgWPSfA4fwOYR2KFKdw7lgKA9sBLEqBAyLFHaS&#10;nNn9hXLsbIItLkRtvmQzDU/NhRTUHGSDJLvT5tTMMrzXOtRsNsaQQpHAhwxQtYYoWkYqtpgQ7FWw&#10;cCXVxVcil8aVEGycAGmx6ZZwFBUmSmxyNUrklMasgpRuuEGkujmZFKqxAPUeOGMqTbXqcsTK0hVV&#10;HpyAIXHiJSUXYiZXKr0G5GWwJCAU9tpXlrXYHMoFkiUMb1Db02w0mkBeQmBuaHIEI5KawMw32PXF&#10;VpQ133wJQl8Dy+Hw6YJGkINrc05uKE9sxTutIVgTtkGKP04Rx3ABcqGHUdOX+Xl0AAebKILMXjWK&#10;P92czaZlj2qw0HLxzEyCmKVTKo2TplRDCkM2V0q+GJpmEcYqx6DJAI5o+0uY7dvSuYgwFevWuZEC&#10;BzZwA6rbmFFUOh+E/hhnEdEEUg2AzHpiqwqrClQD75KItVRrR1T1KVGS4VpCv0oBkChxfl9rG1cx&#10;BApiULRHyFa0wAWqKt43QmHbi3f3yYFMgUwntUigVEB5ncmuxy4RZlbY3LWhJjNd9xiNkgpjJfyP&#10;8bJQEUAy7iZWEjvXJY8tjlUi1yKCdi2+YpNsVSC0klT1QBxJpgEbVdLbemKVqe+JjS7KKR8nC1oK&#10;7nwwBNIoQm4ueCkybdQO382WgWVpN4YVIKxn7Ox2zIEaTSNvhEYwLYdOtMsoMyEvQJA3qKwL0IoR&#10;45QRuhT1RlHDiANugyRKClMr1zGkUBdYgGQs3YZGKBuj2ljRSEIZj38MyBsyQskgO465EsVMSOem&#10;RBQgNSaqqhrQ12rkozpmDbFtbgMYCciVO4BzIibZLNCvmEyxEVVR0rkZCm4ZNqL0K1Juo2b0mBH7&#10;VdqZUN2ku9OSH4lBFe5yPCQxt0irKoA29vfJBBRtrp1u9A7ENQbA98mKLIRRawxxv+7DfCeuSqlK&#10;CviGkLd8SWJS8TNHIGB7UynipFp1bXQtIaAAV32y+JbBQS+7u1mYu3U4ykgoUNGzj1T8HehocpLH&#10;mqXBt4WpBUp3qa/8DkqC8NIPWrUyQrdrTgvbBVsgGFazMLh+Z7bZaNmxknk/RQyGWflGf2Kdx/Nl&#10;RPEWDNbaySA1VmNR+OTAWlZrRuAuADsDWuS4SqVyR8fjI3O+xyBihDSTXBq6EhehpjxUi0TaQzSB&#10;TISoPc48S2mEkXMgLViOpyYSFO+j9VgewAw2kpHqeqCxFCoYnse2VEuz02j8RJodSWd2fpvlfG5m&#10;fQ8I2R/MuhpuabZbGTp5QpBRxyox5A0OT42ukDOkglIQkj3ywSYWh3aUGnKgw8SE00aN2eikksKZ&#10;AyUMid008ULBmxbYxQV5qvFa04jxyPE2DHaSXGqSPt9xyszciMAErutcubaX1OjeOR4nfYI4yKKV&#10;32rSXx9ZR8Q2JGMpOZjiMe8U80nzetnpI04R8bgE/vB3qeWRgYtB0XiT45n/ADE/tfNNzqlsIZY1&#10;AVKcu5x8cDZxc2ihj3tqwaAq0cqgt7+GR4uJ1U4VyS28pBKKqvEGo27YTFjdrJ75YSZlRXPQbUyA&#10;jbONJHcaiWl9UDi3fwyJD0ulAAQF9qKyyVbr0rldOw8SMUHG9JK1FMMg0xkSdk6tZVahfbKRKmvL&#10;pDLcr5lan7vceOXW4+KQjsUEzzIp226dMAm5nigBJZUNSehy/idXOYJRVxqLTW4imB5Dv7ZKNOPw&#10;rreJfTBZTQ/tUymci7DFKITOK4+qqOPxd/lmOY27TiEgndp5xuaASU9tsIoOun2fe4TOLXxP8UrB&#10;flh2cGWjmOQbnvOTCrV+eSFFw5YiOarHeBei4OFxTFu4vSwHAb9zhAY0x3WLiW4vY4Sa8d1FMt5B&#10;M8lIws/Lkyk5gGW7jHPaS6hG7SFpNh2GZES0yNoO11FUDqw2IoMJg73Q544xujLHVokhWJouZHUk&#10;5VODRqdVxnZu81ZI0DRrSvQDtk8YLruK0lbUXL9dzmZSOC1eKekg5NXlsd+mUyg0SCHkglWb43ol&#10;dicnQAaZEs5uvLdrJbR3Ns/JmUHbcHK4rRYvqFkIGIUfF3rlwikbJTJHIp5EGmS4VJRUFnJcQ+un&#10;Qda4EVa+3voh0AQjrlc4Eqio/MIg35V96VykYinhTGG6OuAeojyJHsSnUZbE8KyUL7S4lNLZm40/&#10;bFCP8nLBK2NJb+invWa3FC6ryHvkuKmVpDLaS2jlGDKa79RlwNptUurUxIsnIHl775IG2VKMUvI8&#10;G8MEgxpV4U65CkICZSDl0WyqaSeQfuwSV7jCQm0dEKDknQjKixtMLMMw5L2yiSRsmi1kA7nrlC2i&#10;SIkj4DZ/HAGICESz5NtufHJmVLSosXptQ9cjzTSwzkPR68PEZMBsAXRXT7xjdcJCaRMM4hcDsdq5&#10;Axtdk0a4tkSjIAfEdcqESyCy3Ecg4svJfHviSQo3W3OlFXDw9B2ywSTSA1CY15MKMOoyyAUsfunL&#10;kkCuZADVaxHiagFVcYCFRfpSygBPvOVHZjaOi0wSJSU+4OV2mit+p+maw1OG1oohIy0dT9PtlRSq&#10;3MshQbVptgCbUzZMihjty8MeJFOWFUPJtyMFrTSXZjNGBp44aXk6XUJGHFDkhFJLVvfen/ebt0Nc&#10;Bgqy4CSfZ3r2yYDAmkAJqP6cZ38MsMUIxImFC9T7ZUtImSMxlWUbdjkUqk0ZlHxDemR5KoKgiFWG&#10;FURNOCiNHttQ4ErUkcCvI4WIVzdIydfjHfBTaAC43M3p8qhv4YKYclguwI+Tbn2xpla34Z15od/f&#10;JVStpOvH05O3fEhVRgqAMHJXELSFvGKrUEEHoRl0QxSCZKsQeuZIYIJlLGneuG2JaZSzUwWlq5CJ&#10;Tj3wg2khDRx+q9MmTTEmlWWMRniu+RibVfFayDcgge+JNtuM7qof0yCd8rkHYkkolfT2kY/DlNFs&#10;05N7ou4vbaSNVAJI7jGESHI1ERIelAS3MKCiA18DmQA6wwpbbvPcjjEp+jE7N4yxA5Ip4po4wT9n&#10;xODm1Q1C/T9PfUH9NCA3v0wHZmdVTJLLyLqUBEicXXrQHKJeplDWEMutreOOD94BUDcHIxxEuPLO&#10;ZFhfmKzVZTJF0O/yzYQjSOM3bGdQQj4qZAinajJY5Lq1h9IbnKaouX4hlHhU4RJbmtMkTbDBiMDZ&#10;VpbuWm52OVU7OWQgNJaS051+HEkMIRkd1IXrCqCuSEKYHUnkqw3giFKdciYtkMkR0U3n5kmP4a4R&#10;GmMst/Svtpz/AHbgH55GQaxIAepOtMW2tzyZqnwwW83mjuo3bBw1NhlsQ4kRulqUQ8eIauGTucRj&#10;AboeYL6gKinywrOQJ2TC21CW33j+/KTF2IkCN0xW7hvkX1loR3AyPJwdTEVsioJUSQGI0Yjjkom3&#10;Rk0kWswyRyEyjrmfE21y3SYxfEPfCQwVXeSEgDrlYiyGyHlunkP7zLQGd2rwX7kekxqO2UTghNLa&#10;DlEWao9sxrZpXdKgNF2zKiWIQnL0unXJEW5AnSMtdTQJxkQEjociYNBNqckzXJotAMlVMVqaXc3A&#10;LRIXUdSO2PGGDhYKp4ttTxyVotRe24/Z3GNra3gwGLJdw2xVpKE0bCUItre3YUiO+V2QyICDnh9O&#10;oOTBtCJtIfViI75VI0gGlB0aNqDLAbZNCMk18MbW3MK4QhqNjGagVxItQmMU6sPVYbd8qIbwbW3M&#10;6zdFoMmI0pIUba2FxMEY0BwlqJTueVLaP0I98rjC2yNRSeeKn2u+XMTuhmg39sbYlv6sD0wcSGvq&#10;lTt0x4kFc1txHtgti5IqYkqUXAWXbplRUFGR6e7brTIGVMwiQnpijdsrJZUiViWZAAKbZXaVn6Oi&#10;G53yfExIa4CtKbY2xp//05eulpI3Nt6rTNSIU7f8yQ1FbyGJrdxWnQ4RKmXiC7ULq45QhCjiZdgR&#10;0yQyBvhHe/SntkxaFSdjTvlknXZeaIrvkGlUBwoaLsDsK5MMCXcnPbGltcOZ7Y7LbYD+2Ku4t442&#10;rfDxJwWmncBjxLS4ADBa023TAVQ8hYD4OuQJpugB1UVgmNWlbbEAnm3GQ6KE9/DAKR0ZsnHETyYH&#10;b6kpudQklPE9T4ds2WLTVuXWZ9WOUUFKoUUbdzkdRsNnExG2OzpxunFOmacuzirpZK6FjQA5XbMB&#10;SEUaKVJqD4dclaaRxh5W4HTwrkaSUumiSABfUDE9h2yV2wJUbekjmNztTDTHm3EwVjGw2bGkGNoi&#10;ytFLk8gFHbFnGKaF1RfH5ZWQzIS2ad3cLUBRhDQVBpGjqwxQ0LxmUMdyO2SAWm7hvrUQAoKdTg5M&#10;CEgmDB6U26ZcCyiVeAtwJUig6jCU06Ocmq/ZHj44EU552BqrEZIBmE1gkZIVBNSDUfTlcgFIWPeS&#10;TGjH6BkWJXJUUVRt4482KOa8KJRBU9sgQgm1CNHnYhzSvXFRQWO0ZrFbdF3JOKVGUPMqgjYbjDbI&#10;IgJOgrHJwHcDDxM7pTS3CEpHSp6k98PEvCptpRc1IFO+HjQQo2VpGjvu3IdF7ZMyZC18iCWMqdiu&#10;DkqEhYUCxgdftZMraNtJXmdlm32+H55XJrNIm0hJ+FqbGuQKgqF9ZOoMsbDrTEFFqNvHJG/2VpTc&#10;98nbPiXlViek26kVxtF2ujlkZCtKLWuQtVWOJ+H7taqeuBFoiGIJEWXrgRzUwqzxgt364DsyQ/1b&#10;ipQA06jbCJLVoqOKNFBB3xQRTmuv3lAKeDZKkAKlrN9WJLGprtkW0L3lArMANsQGwFFutY1kH7WV&#10;lBNKE1uLgDtT3phBTZVI0WOEljQnYEYbZGSg4DNy+jAWBK2e3eUfADQd/DEGmFIS4t3jUUPqeNcm&#10;Ct0sMbyIe1PbHiQSl81lIpBQVOWxkwBpNbG5eNArch40wFutGN6Yj9RABx+/KmyUdkLJOiAnYbVy&#10;YDSpx3izHgDWg6ZIxZWtN80v7lgAAdiMiQvNB3y0loOhpvhiyiFqSMAUHfvkmBFL7KdUl9FuoJJO&#10;AhAXz2qzxepL9gnY/LENcgks0aM/wjbLgWNIWeyVFZqU8MmJJtQjZQOKxnlTc5a2Oe2MpLnqeoyH&#10;EqVS2jlqkdcujJiFGWEg8cnbErTHxFKb4bSEw0y6ezBXs475GW7OVEL5CAOuV046DkmdTVSRkwGY&#10;Zbplu0NurUrI3U5VIrIL71mhXnLQeHjkQGtUjmbiD7ZKkUm2k3AaMxg7g1IyEgypHBx26ZWQtJRJ&#10;eh2f1tkA2rkgFYxqmrtI4EOwXYHLRFlEIL12m+Lrk+FXJFI5ogqcjdLadaXp0sZq45V8cqlK0Smn&#10;aaeFPOm/tmPbG0XFbGXr8I98BKFKfRI5dkYA+IyuytkJTd2strUFq/LLI7uRGVtmYJb8nWrnviN3&#10;PGGharJfmJVWnUbknJU4cobq9pqkm4i2B67VyuQSTwp/Y6lMSFc1HttkOSxyJbqOrSPdLCho42H0&#10;5fEbOXjN8k906zuJl4TsfpyqrbinS28UQrttgONrukj1XVHeqQxsSvcHARTk4Ji90mQz3JoFYn3y&#10;Nl3niwAVNQhuaxfWSKV2Hf8A2WWiVusMwTsiHtYYpaItUI/HJBxLJQ0gVEf9nb54eJJwnmlHotOK&#10;ItT4nbLLaDBEPbiCApMFMhFQa9P5cqkXaabHIoKyglLkeA3yDvPGEButlhKNRzuO2CiWY1UQGlhe&#10;RqvUL7b5MbLLNGY5pvbTsB6ZB+nbLubzWoq9kXy3413xLg0qRMa9e+BablUSNROgwIpSIblQ7YVK&#10;jJIU3OTAW1VYvWFKUHjgQWrVBDJybDFU1ikMgyxiUYwJA5GpGTaiqwlmXFZFZIDU74CxBS/UblYg&#10;VINSKZSWYYzKQjkMC3hkgUhf6pep6AZO2wI6xubi0AkRzxycc1MzG+acWvmEuayVLfPLBktx5YEz&#10;S6tbgAud/A5Lm4xxkIlIxT4SKUyPCwIK760YRsMN0qutwZY/hXY4kqWklZuuwGQW1vNK1cYELlBf&#10;cbYgIdQLudjlgQibZoYRWRxyO+SpnSW61dKvF1+zucidmFoe21iFPikQ/MZkRFs6CaR6vbTgCgPz&#10;wGCCExt5YHf91xrTI8FMqTFQab0wKpyNvQYEKUkjgfCMBKpVqFyyfum6neuVSKFC1nHAj9rDEpK/&#10;12t/3gpX3w3TEIVrgSN6pFWyslaQN0/qksBTMaZtFIQipplaVdrORFDMpAPTDwqitN9MShLg0iWp&#10;p2rmRjF82bIIZorqTmG7UpTMsxYkMe8wBDXiQR3IFMxpxAYDmwqKT07tT2Jpkot8GWXxKIjDr0xk&#10;LYFH29uYZAYzsOvvhhGkAo92WU+nCByI3r/zVlpYlJLpCjEHNfk2KhCAE75BVzEMNhkiVpqOquD7&#10;4YndlFOXmqKHoczmEig4SvNifoymt1Cy6Uq2++VZRShBtlDJ2KG6bYVW9MUL1VShJPxA7ZMBUkv/&#10;AFDdKq9Swp88vgzxsj1C0ltXVp6VcdsOSKSorORUda9coEqYrkuCvTBxIWM9Tt3yKWyAB74FUyO+&#10;KFwNB0xVG21xbR2rRMlZnNeXhmRGMaUhBMNt8xyoWJEWBIPTAtKZFMWKNglhK8ZR+GWCmahKqg/D&#10;0yJQVMjFW+2+BDk+E1OKU00m0a5EkgICpQmvfMjCCzKKVgNqZk8msbpfflmbftmPlNraWuaHMVbW&#10;cyOm+NqrRjapGC000TXCxLieWFDthgS7ltgVoHFWiuKtKu9MKuZeJocUOqT0xVulMVbXrjSV8gUn&#10;4emEpW8cii3ccU0j9Esoru7EU5+DiTTxOW48fGd2yIZHCtnaRyRqCGO1D/wuZ0cQighSh5rEo9Me&#10;mD9rxx26LVOuZVdyR0woSq+pxr75Tk5MW9OhSNQ81Ar13IrkMcL5siFSe8gjge2hUEMahj1yyQiA&#10;xKRyGu2YZLFSyKt4qqrau8Zn4/ANq4atkdlhG1cFMVtK4q1wwKupirgMCV7Bf2cklYBgQ4KcCtkU&#10;wpdTFDVKYq4jFFLaVwqm/lswidklPEtSh/41zJw0WyMbTHVraKOUhGBAHf3zInBiQQkchTnv0zD5&#10;FkCmEF4sR/dmop3zJjMIpet3QljvtkjJCVyrzJzDnuql6IPfK2K1oSvviilnCm+BNNn4hTG2VNFc&#10;UOoBihwGKrSvhgTbdMVdtirfHFXfZxQ3XCtOJxS0q1O2BVeGX6vJy4gmlN8kDSrC1SSBTvhtLQ2O&#10;K0iQY6Go3I64aCWobloKUNQOgPbLI5DFN2uvJ2lbk3cbYZm0WqadG0JE7KeBBocOOJG6SU0j5zKP&#10;grXvmSShDzRu1I18cibVLp4aMV8MxZRYqcTcNqAk+ORASulJVqDbGWyQXC8lVeAY8fDtiJkMuJRd&#10;+XXIE21lYkhjYMhoR3xCgt9dz88VW7YEtheWwxpBb9OnXByQ4KMbZOphQ2a0phZImK6kWMRliY16&#10;DsMtjkIZGRLpWZ+oI8K5GRJYqUds8hCqCSemV0Slz25Q8W6jrgooVrdLcQOZK+sD8PhTLIxBZAMm&#10;8vW1sqNMpFa0+WZmLHE7sjEhu8b104mhNabZKeMMASgntHt6hh0IOICovUtSt5gONW4j6K5dYWQS&#10;SaWJ46/tntmJOihuxu2MwjHSmRhLdKZSIZaqep8MybtCUSyuqmEn4R2zHlKlWWN/LYuXhp8QoajI&#10;QnwpBUJpebFj1Y1yM5WxUWY0plbFbSuRVvFWxhQ3XAlsEHFW9jhQ4ADGmQXAjphVE/pCYrxZiQe2&#10;WjIQy4lN5OeRkbRamVytK0jemLFr2xVEWE4guYpGNFVhy+WWQNFsjuzJ5UuHZ4Tso65sbCSEHdy+&#10;vEQBXwyJKCx6c9sw5BghtjlSC2sTPuOgxWm7cfvQBtXbCEBNkjII5A7Zl2zDcsUgFQCMEilK5AVb&#10;3zFKFMsemC0W1kUONThVo4WLWKHUxV1MU0qpaM0RmFOA998kI2hYE5dMFKFeNDEGDdxkqpkrNdkx&#10;qn8oy0SVDu/LKybQosAcgVdxwKqwuIwRTc5MGkhEQRkpUtt4fLJRFptMdEm/eSFlr8NK+GXwLIIl&#10;yYkIrTvl6o2waMQ+shDVHxYhmAhbieG4c0cJTxwkMSFSAOy+p18DkQrcyBhXvhpSus7OBl+tTncj&#10;YHtTIGAkyiLS25j9YkqdvE5RPHTFL2tWDceopWoG2U8KF0NgGZXO68hX5ZHhJQGXGURDcVTtTNjE&#10;tqS6kRNJXohyGSmBFpLdcQ9I/s5jSYnZZbxCeURkha13OVjdeFsqYyCNt9jk+TGqVIZkAkEoLFhs&#10;fA4QUrfVPDh2wmSHQKjngyksTsRkBulHWdlBJMY5Q1QNh75aIBMY2hnZ4SUBIHhhIMUFCuRlRLFa&#10;VyNKtIyK26lN8ki0w0NYppXExI4rVR45fBlFFXL+qAF7DLjsyKhYEI7EmnHfKwkK9xqMk/X9npTL&#10;bSZJbczNcOSaknKJG2sqZ5xj02FO5BGUkUqYadrjW0S25RXVa9Rl+OQDYJA81sgNwxkC7dSB2yUz&#10;bW71IvT4RxMGPcnK6ATsp2yzRSGW3BDqN/pyINckhMtNl9RzGQfUapJJy4StkEXBOsQaJ1PMnrlg&#10;SEBcQ0PqLvTrkSGBS64epLUplMmN2hjvvlKlGwWnojlKNz2yYgziFkjAilKUyZYkqZn5RiPiKj9r&#10;vg4kKBYdMqVBajuyfI4QyCRa8KhflmVjZJboKk3W3hksiHqlpK6whNwpAO3TK4ptN4Y0kAkJPgAc&#10;mE82vq+6ngoFaFv+bceFVrJDZsA4DN2Iw8K0hl1J4qxkfDvQkYotD3rhkqFAZtyQcSghCpDB6ZLk&#10;mTsMp4AgRtMIbZTGCe43GWRCaSueBizBAaA5GcUISRQo4kGuVXSlXiiAdPTGxO+SCu1v1IozaQU4&#10;sN65fDZtAYXNp3pOBPTahoDWtP2cBFpIL06xuLC6gWSA8ZAAvAdsY4wV4UcnYNt88nTGlSWMqpVD&#10;QeGFPJRWCqCMgEDrkWFOt7BFYlD16jtg4UAKNzG0UvFFPtXpiQy5K8CFT++2U0oR44AFVJrP4gf2&#10;T3yfCl5/5qhZZyG+WU5BT0WgydGFI0kN2sC1PJhtmFIu/wAkhw7vWbG0tJABcDgQNyu2ZOI28VnG&#10;6WalGgm9OBvgrQE5kEU4tJPPazbmMioysyZCCwcUoJF365C23wkeLgyUCniAO22NshjAU2k4ycpB&#10;yUYTJnSE1OZpZTwBVOwODkyiEult2bqVyBLYAoXcQMZ5AMB2wW5GGVc0klt4kX1FJHI9MhIu+xwj&#10;zXaZZLeXka1pCHHInwyuUmWWXDuHpttLpUFjLChHrgmh/wCI8cy8cIkPOZYzlK/4Uikb0h6ldx/H&#10;BKNNQsoG6vWlpWnw4FpTgX603FnC+2QkaSEs1y3ljO6/AOhGEUXYYshCQyUKkt1rjVOdxcXNUt4N&#10;68gcqmXNwY9+bKtKsYriJXYgU8cwjzbNVlMdgnsWjo42cU77ZIEvOTJtDXENvZ1qtVB3JOWxFte5&#10;SnUYLO7FbVQGG5y0RLk4ZcPNJbq+jntnRkUOlArAZIRpzJ+oWGS6bZNNYKZwoi47H/jbKTzdeCbY&#10;9qAjgPGD4gMs4Xa4ZEc1OH1HGyn55TKnZjUiPNM9PgmkJ4BdhXfKrY5NVHqmEMzE/vUUEeGTi6jP&#10;OB5JgJRStOg75aA6kkJPfX7c/wB0SoGWcLh5p9yCTUZbq/WWI0MS13GA7Bq3kHpFjPDqFukvpgsR&#10;8VB0xgBJx5RpjPmO1g9TjH0HXJmAHJiWLyRRA04imUmS2h54Yx8UVVbwONp4nT2ss0HqAfCO/vko&#10;rGaQToQa98zIsxkpbZyFZuZPTJSDGUuJG3t696wFagbCuRAAaiWU+SdeawlGmXG4lPwNXZT/AC5T&#10;KPVRsyPzNYBIfrLJz4mje+WQFpIYnc2MEluZ7WShrQxnr/scJ2VCLHdWkRJFYT1GV7IBSucI24FP&#10;nlwSUtdqOFrtXJkLbMPLGpPol4iBh6FzQEnscw5DiSdmTeZLcwzpNGCySDcKO+ShEFSx7lHHdCSC&#10;qHsG23yZikh2tQy3A/fha9iMMSimMvZKleZyy2QCXLQPt1HTLCqYR/vKqwPLK1pSu7U/RhiWZW2k&#10;NGKHuNjjIsCjLSAoOEh3ByoyQjbKP4inbfKZFkrW11JBMeHyOAhKI9ff4hldLaJWJfRLxmu4275G&#10;1WtA7DmyNxHUjJWgFbOgWgiqVPjkg2WArWtikqlWG5GAyQd18WliIEzjltsPfJcTGih/TdXBlFUw&#10;ksubKERCqmMAHjQjxzGboxUJg6xtUdPDrkohlTD9REm7gk18czotRCVySEKCTQ98mw4UbEkY4sAr&#10;16+OQkkhObUxlgrUQH7sokoCcvp6KoVGVtqimUJJS82xR9ug642xtclqCSR9k42hUdI0AUioyKaC&#10;31gi0K1HvgATaCuUXYRndhlgYkr0tiEo/HG1CgbEndT9GWWtId7CRahu/TCJBSvt7GSKrOw6YmTF&#10;bHBHb/veHxH9rCDa0t/SQrQ48KbRUbNMvHInZCLhiMihwRUeOVIU9RYzEVoCBTbDFmg+BUb4SwVC&#10;Ag2PbAErFjqeR6eGTTatIsbbQE8u4OICEKPUUESDbGkrIboxAhemSpWw/qjko3w0lDvf8FKEEH8M&#10;IigpfJdMTWpAy4BClPLyNT1yQYFqICvI9ciULbhlA264YhNIJqsct5JVLaMo3I98jPdrKZWSiG5j&#10;uGUOqGpB75XakWnXmDV7bUgDBF6b98shCnIjQYrcOoHXfLCHJ8UU61czfAvQdcqmKbcMjJNLSJAa&#10;MKjMWRJd9iMIj1IW+t+bUj2FdsvhY5um1eWJPpRmnGSziKL9o9/bE7urtz3Mpi9HqvXLQEgrdOvj&#10;bS0GwP68jOLWSzmHzVNa+k8TfCQAchAMkxvdUTU4yYhwuF+0v83+WuZIoJ5sRvbuR3KMvGu2+Tk5&#10;mDKIHdJ7+VkUxHfwGUGNuwOrFUEuWV4upplZCMOUxNov6wDGGO5ykxdx44IstIQ6cm7djiQ4/jxk&#10;jLSQ3H7uhp45XKNOTDVRqkPNafVJCxIYHLRu4kpgG0BJ18Mm1HKOi1AeQpt74Sygd0xtIJEnXkKg&#10;9fllMjbfOfDzR11FFbNyQ1rkcYJdDqZAnZfZ3EToyzGlemW8nAS+4CxueNCPEZfzbOKkIQT9OBl4&#10;pDItD062lj43QZWI65RK1jqZIm40FYVJgYsmTA72EspLG5+aNuTyBy042glMDDc6naiVULImxYe2&#10;MTwoBtIpgqGnhl9Wml0RJb1H3FMijml89Hk+HpkwkprpVtFA3qyb+AzGyStiBaZy3hmU+mooOvtl&#10;EYM7Sa4SprTMgBUBMdzTLQyJUworvhYW7mVNBgpbZH5c1mTTAyn4kcHY++VSjbCJooe4KzyFh+1l&#10;wDKUrQ7xcag4ChZps6xM6SgFWG1exyMgzih2ajkDpkgpC5ShamJRSKEcbESRbU+0MpkVROp6W1Fl&#10;UfAw64wkkboeKP09hjJCHnIFclEIUlauTpVrMB0wpWk1GFWkmZBxB2OGmVosXDBOJ6HBS26AFmDA&#10;0IxKFZwzEM2R4mRXLA0g3FfDIGTAleLFqb7UyPEtqLR8TTDarlRiKjG0ErXj5dclbGlaztww+WVy&#10;KgIniPs8crZgI62Y1GVltCJZElqp6jI2huBd+OAoXSDgaNiGVKf1df7zthtjT//UnkZ47Zr6clWU&#10;A5HhW1RRTAI0niVFySCvGBVwxQvGSQ2MVbGKtjFXH2wK7FLuuGlbpQb7fPJcKoW4voI9mcE+A3x4&#10;GcYEoKTVjT9ytB4sctjgJRKcY8yl1xfNOaM5f2GwzNhpf5ziZNaB9AWLbSS05fCmZNCPJ10sksn1&#10;IW7kSFgkVWbJjzcSXOguGnSKPrEx3PQZrNTMHk7DT4zHmlVxCklwUpuSM0xdkIqN3GEX0q0A74jd&#10;BsqFusS0Z26djkiz3Vw/rhpK/Co2GRKCUnmPNqN0ByS81KSWbmfhoPHJ0xtWhdJHPPZgNhiyRUHp&#10;FT6lTJ2odhkWcVpkdFKk/F4DIliS5UaQdKYGolQYSSvwSo7Y2oFouC1jhmRJ25A/aA7f7LFlTTTQ&#10;1ai/DWlPbCQ1mKDEJkBVBxBJ64bpHChhp/ElY9zh42Q2RdzaLwHLZwMAkghBpbSW/wC8kA45ZdqC&#10;ibS5huF9NFowwSiWwhXks60cihGVtMjS+39QKxXbsDiypzyBVLudx4YENwmqkmpr2GKCqRWyRoTS&#10;itii1kjrwURbAYaZxRtkp4NyHIHISbgbWzmOJxtsRgAUbqqr+6aMDc0wnZsoIeKyo3Lce+EFrKCu&#10;7eOJy6MW8cmCmigEciQKPhX2y27aqRgvEhcKy9e+QpgiufA+5FcgQq2WRpY6U79BjTIBV4qqB6Ur&#10;tTIplFL7i3WQg19/uywFjyRH1yGePnSgXYgd8BiyJdFdGNeKGintgpSq2o4x1kbucStOk4xL8Ow7&#10;ZCmcRaPUk2YalPfFtyAJQA9T4ZNppWjg5bDr75ElNIiFGd6U3GRJTVKq2yGomoT2GEItEK6+kYul&#10;PsjIkIKiJ4w1JRVe4xpINqd3coSDGOKdhhVbbRs45SD5YaYkqjPMg9NTRTscFNgyKkcsccbLsT4+&#10;GGmBKHEvJ+vw40wXPF6gqBQeJOEBUL66qvCOtfHLGwbo0vHBbFioZ3H3ZWQmUujHbnlKKj6cnGVN&#10;VqNmGjkoQRXvkybXmqxBp+Soace+AqFWNXVP3vQ5FsBaYUqRthtSqWdgs3qTO4VgRQHvhtjTrlgV&#10;ERrxHhgQUDcWYtyrDuK4QWIQM0Es71APHLBJNUirSwK0lKkjocPEzCOm09SCVK0P6siCx5JTdQmS&#10;iIooDuctBQUmuIQrnjloLFQMQAr1yVq1LEBQjc0w2tu4mmKtwRRtKvrNxQbk5MBITufzTEtVtIyB&#10;0DNkeAI4UmudQluJA0hJ36YQFpMjfMRQGgxpFKulawtrOCTUMaHExtsAZXdXZh3A2I2PzzHIaCw/&#10;Wb9npGO3X3whICSu21cuAZWshuODAt0yRDPmy6wVQFem5G/sMxSGEhSeQTfsgZUYtSMTxUgnwrkC&#10;FpV9dGoHQ18a5FPCFSUekvNPDpkEMZcPM/M7iuXAANoKMTRJLlQ4YDx+WY8jRc8amgkWsKVlaMNU&#10;LtXMiG7UcnGq6NemOD016D7WSmGNmWyYHXI7daqxLAdKZXwWyjpyktrfO10LmtWBrmRQdrp8e70O&#10;212ee2DAr7mnTKJbMsuMAumuGKBYmLM3WmRcWQSC51OVJSiKVI61PXJCkYzxGkZYa8I6GVRx9jvh&#10;IBdxHR2Efqt3b3oj9JqDuT2yvhcE4zEoW7vCqhIgTGB18TkS5mnA6oMTyS7Ba5C6c6ZADrC19abj&#10;ICUUbDxy+9nST3Ozeq6c/qgOoDEVHyyvm24M1FAxvNZPxjHwn7WSDtjAZOSEngkeZpBXfJcbEaS+&#10;aOtZBEwfw6jDxNv5GhsjGufXkLRLTbeuSDrM2mMOaJMBKhBsetclbqzsWlaJTSlfE4GXNUuXKfEv&#10;Q0xYA1zQVw54mnXCAgqayiZfj6jpk6pPNFB+CLzrkSFKySUSfCpxApFJlYuWjAruDliJJqGU/Hv9&#10;GFqXhyV2wrSxpQgqciUJbdy86g/RlJZhKpYox9vY4hmAoCDhUjcYbZxFol7lRHwRCPmdq4A3HGQh&#10;IVKyBT1bLAx4U6jjP0ZO2koqG8kQhe3jkhOmsxBTIXp4Vejg/wAvUZLiaJY1ttqiRHjU0HQHJcSD&#10;BNNMK378FHapOT5tRhSpdJwJSm4OQkKawh2LopYdMDIhDuzPGADvkSUUpEMBy8MrsptL9SZmSrVO&#10;+ASYUgFViKDcZlQKSjbedUg6Ucfry8FiSmGiSmRv3hrg4m0SZFDP+yae2AlN2jkIX7X4ZFVK5kJU&#10;ldsiSxSaSH1gZZCdtgMpri5ppbbWprjGKEVfgyqEYfZ8O+TnuwKWQD4yADTKYhn0UrhQCQNxkJhg&#10;EG/XYb1oBlQDMBkjaSbaFXkbl/DMoYjW6CaSm6iX1OQ6ZSRRUFGaNLVZOP2gcyIFmUu1a2cKygVr&#10;vXKpgtUQw70uNwO4BycS3RZXLG88ChNyKZLmstk1hR5DxjG4FTkgWBRKExijbfRvkmKUX32zTfMP&#10;KN0IQxldxvlKVpGKtRijYQUgJnK5RduuZt7MSts4VkcIftNXrkALSEVqFjxI4KQKd98GSCLpJ5o+&#10;JocxSKTzUq0wBV4qtDhW2mYsat1OBChcytBEZIxyYdvbJgIYndX0ksvqsCDUHbtmdDZnFlV/dzzJ&#10;GbWNnbiCx9iMOTdkW7fkyVcUOYEmKpUimQKo61to3UvI9KCtBlkYWlbxWn8MTFFqLnK1Ui1cFsSt&#10;BPbG1X8u5xTbYphVaRihbQd8KF4pTfCrVciyDhtirYOFUw0WSUSNbwLyaQb+wGZWGR6M00e24Eqw&#10;+LMgimFJZqMJR6DrmJkVKnU13yhiQjtI0tJ19WWpAOWwxcTKkbqunR2sgWMgKwrSuTyYgEbpS0QU&#10;77jMRJC0pQVGSYtEYqsbbAraDlhWm2JrircSh2AY0Hc4gK26AbL0yZDFbxyCXUxQ2BilcRimmsVd&#10;0wMgvRzGwZCQw6EZKMuFNqhu5WJZmJJ7nLfFKeJHafrU1uvosaqTTftXL4ZWZNouVODkA1GWW1U1&#10;BxEiswBoa0OKoe7YzSMY1+Gvbplcz3LaVy1U5iEqsoCtSfoxpgtRwpqRX54LVaTU/PAVVku3WE24&#10;+yxqcmJ7UyJtSPtkGNNYFX0p88UrcVXccUuAxRS6gw0riBirW2KtHfpgVuLjX4xUYgJDnArt0wqV&#10;PFi2qGtRkge5INIleRUkncZbxEsiXNSgPfK0EtQK0j0GI3QEcLV1Br0pl/CUoGRaVzGkyU+JAqci&#10;inKMKKVreMSMFp88RuypUuLRUJK9O2SMWPJBPGR3yHJSs40xQ4imK06o7YoccCQvgh9dxHULUE1P&#10;TbJRFpAtGx2sMQrJICfBct4ApBQTjKiFpYARkUN074q2Dx3GFVzMW3OKWycVW7Yod8sU2uHxbYpC&#10;LuFDIpA3pmRLkhRiZyRGDsT0yuMmQNsinccQYKgKKZsK2QgHnPAkV5DvkCU2lruVJ98xCWJUASDt&#10;kFXMxI364lFqdcipc222CmK2mKW60xS4b4hV8TekwYZIGlCpIwkJOJ3VToMilw8O+KGwxU1GSS20&#10;pk+1jzW0302FbyOSRiOcY2HtmRj9TKkwS7jhiUlaFu465kCKAkNy9WYjua5i5aQEKaVygJREVy8A&#10;/dbA9ctjPh5MxJNLCaa+jZlB+DLoyMl9yJkuG9IoCTUb8svtiSks0h6ZhzkoQ5au2V2hOPLdxFDJ&#10;KkoFWAoT7fs5lYSEjdMxGSGlTsDmQUUx6chifHMLIgIUpTKVKmwrgtbW0OLBVW1kIrTbDwlKwgZG&#10;la4jFDdMKuAxQ2MVb2xS6oGFWwcUrgcbSjLp45aNH1pvl8iCpQjZQUhYRgQ7qMNKCyOyulFmXr8R&#10;NKZnYyCGYUvU4xs3hkiqVTNU5iTLArYYw5oxoMgBaGpKKSqnbthISvSMBo6NuSKnwyQioZYgiloS&#10;QyggGmZgFttWp6p6RFI+uTlHZhIMZuT8WYEhTFSAB65WhVjhEiGSooMsjG1pTkCV+AUGRKrAvIge&#10;ORQvkgaJuLD7sJFKptSpp0wJbiCMT6hoKbU8cIV3KgoDth5KibWIXDAE8TSu/TbJBIja24pyKqag&#10;YZBHJRrvTK7V3bFWqYFVViZlqOgyQC0vVVbrtTJABW4p2hbktDtTfJRlSQaR+n3v1eNlKVLmtcuh&#10;JkFktxIwqemWSmi0EsrpUoSAetMo4yF4lW1Q3ThB1JpgEjJkN0/hia3k9ENyjGZI2SqzqpBIP0ZJ&#10;UJMrRMCACBucBikSpD319BcQ0UFJfDtkTG2JkFGx1mS1+BwHSnEV7ZWMgHNRJNradXhUKo8a5MEF&#10;lSLV4zFxC8qHemWhaSy/Tkp4qVGVzY0ks1sy702zBkVpDbqajqMiCxLmcnrhJQibZkOzdhXLYG1p&#10;TmILUAoMM0KQPE1G1MqVUjuWRuQrXxyfEt000pc/F3wmVoWkgEA7jIqqcw1QoIX5ZK0qbqR0yBRT&#10;o4DKaDriBaaRmmNeROwtR2+LYdMlAkcmyJpFsrcfU798ybteaUXd81oSQAa+OV2oUtOulvoWmMgW&#10;QNT0wN8m2GI6Js1rDDGjof3takHoKY8LVw0o3KSTEzv0yqQtBstWlzFFySaIOD0PhiJUy26r4JYV&#10;RiaiQ9PCmEEIADaSxlHMn2qfDTJbMaRqWkcEBkdwZCOlcIiyAQUXPkJUBNO4yEtkApqsZZl5ftZa&#10;N2SleSrEfRTZa7k4SlK5oGfky7qDQnKSGulETBIjFxFSa175HiXZXgu0KyLIvNmpRj1XDGTKwh9y&#10;3HvgJYLGk36DIkoVTAAoO/PuKYKSlmrOD6SgUIrviGSR6+uygdhmVjLIoDy0vO84+2HIoenaXIss&#10;fpy7Mg2p3GRibTScWkYIBFWAyQVVuZo1HBTRiemWJSS7k4t8YqOuVyLFSjZ71wvxMi+3bKuIKU0F&#10;mh/dU+GvfLAEU1Do7A+qpoK7YeBQFRoCoNcIjSVB4OlNgcJCCqPo8cqjgfiyJha0qJo8UdORJPtt&#10;kRjpklPmC0Ee4Gxy4RZsPIiMpEgNf2aDvkCtMm0azkhh5ohJ7ZGMkWnSW1wVDsaHrQmuW3aFcXTB&#10;uBWnyxSvQGQ06YELon9PY4q3JP6m3hhSpyl2HxHbAqw3Z4emx2GEFUh8y2D3UJaJeRG+2CQtztLl&#10;4CwK0Fut8sk4aiGuw3rmtyQp6wA5I+llUWrLOTwIA6fEaHLYGnTZtDIc1ZHSf7JDFetMmSXAlpzH&#10;mFFrVq1p38cFNd0ovayMTxGQW1B/3IoxFcKQiLSITN8R22wc2MrUtaCrIQOg8Mu4UwBSK6ljAqW3&#10;GRpvETJBya1bceNGBwcLlR05QC3KCjqRv1BymYd/p4iIR8N+AnKgp49sx6c84xJXgv8AkaKByO22&#10;T4qcCehB3R0waVfSKn1a5YJ26XPi4FF7Pgu9VYdQcmJOuO6hcXMcMfxqKjoemGm/FAS5pBearLKC&#10;pY8fCuWgOdGICXBuZ4jvgLeCj7OEwTBJ/hPvmNkdhp5UWSWlwkB4FaV75iEU358XGLTuKv2WYKp9&#10;8mC87ljRa1e1V7XjDSRie2WYy48QwC65RPT7LA75luRHda9uTG8img22yPNypyoLpNfu5IVtywWN&#10;BQUyQiA4kSEwsLRZCouJQqlajauUSlbbLVcCMqqDinQd8xzF12TMZqR1E25qrb4BC2kcSIh1H1FL&#10;ufiJBpTLQKdhiwGQtMZ9RhENQhDEeOENeUCLHpEZzWtMsMnUyO6hYis7mtPfE7tkS9J8sXSxwcoy&#10;PiXfIY/SWmaW6iqEnmdjXcZkyFtJYvPDRjQ1zFnswpAyMGO2xByKSCE4voY7OFBG4Yuu4ByUAkMY&#10;nsnuXZYl+JRX6MzBKmK2103gvOXf2yqeVHNGR+kQV4D5jKuIhQl15aSQH1EJqDVW8DmRCVsub0fy&#10;7rza5pRElDPFs4Pen7WS5bMgg7y1tbh0a3TjIftL0GSJYEK8dp+7MciFQe3UZj3TBies6X9WlIHQ&#10;5kRNsmPT2x5DbLbUFUkR+IKk1XcZWAztn2na0+q6OpBpcW538criOEsgxHVryWaQEVLjwzKoITPQ&#10;tcS9X6nf0D9FY5iTHCdlq0Nr9hJZNxIqrdCMthuoFMe+rF2HHY5MySyC1eOOP05l+Luw65QWQCKF&#10;tFcKEUfF4nI8VMgLQ76VJG3DY+4yPGguktAkfw/aGRtivtonrXpXCSxRsGn81aRSCR1HfK7ZKEsb&#10;KRQdcKCmMdqkSh1JqRU5SSlv1XZCEO3cdjhAVTtyNou9MmQgK8XpkcpSR4EYsgUVplu9wpX9quxO&#10;RkaZguubBlbhJiCzCO02L12EDPxZRVTkeTIFGXVo9PtgmnTxybYx650xp/hUbdxlvFTGQS8aBHGH&#10;Weit2r3yfExEUm/RsgcpFXkemWmTWU1htZrcKHBLDehzFkbY7p2Z4eIeKoPdT45VSoeeR3HwH6Dh&#10;AVDi8pHxOzDDwsbUFujMp49uuJFLa9bpivE9MjS2tRBypufHCSxTAKiJVDWmQDYEIbgyGjDLKW1O&#10;VHI+LoMIYkoVonnNCSAMldIRCxNJF6RP2TtkeKmQNNx2ESqAftZE5GJDpUWF6VofboceaFUFF3qS&#10;MgkOJBHIb4ranOvqbqCSckxbZaAV2IGTCbUmjZ6GladRkrW1d443YG3Xh4iuAFkChpY2Zio398la&#10;oZrZV61rkrQ4/uBWppiFS69HIBlbLYoJQ8VqJNicJLFp4VhNKjEFacEIHIY2kBDFGJ3GT5JJVGSJ&#10;FBGzdxjzYtRgs1B0yVMV9xc+iOKZEQtkgxduWp3PhlnDS3SotmxPxD78bXitMLa3gUUqFJ75RK3I&#10;x5OBN/SSK35xEOVG+RjDdnLMSk09+JBuoHyzK4KccytQjvCvj4Y8DXaqZm+g40tom0skuNwaHxyB&#10;YslhsGeyNuBWRTyU+IyALKKGuLk2/p3KGjU4uMvAZqH6dSDklyPUhfoe6H+fCQghQ1AW06K0R5UI&#10;AOByMIF7qMulsy8eJr2OY9uZkyAclGa1MC0K0phEXF8YqM92s8dKUYd8nwUiGTdyah6QoBtlZi7T&#10;FKI5qE14spqBTvkgKZZjHooXFz61CRQjERpwIndYJCcac+E6R8F/Jbukw347EeK5Xw2z1EuIJpe6&#10;hb3CcwAK9KYxi6SZSf68qsNqrXcZMwccq17dQMoaDoeo8MlEJtRs3eO4TiK798SEGVpzJfPHcKqH&#10;923UYxipTuG8ovDscVBpjuswcJa9MyBupQ1h5kutKR7aMVik6g5UcYTE8KCkcOS3jkyUE20GYx8O&#10;2VoGyFSII2StVZ3alAdshSUXpmrLZApInMN3wGKAAHX9yjrVBscsAbCQlRp9+SYK9sEcEMN+2VTN&#10;KA3+jn48u2R8VCvbryUjwyQLEheNjvlwQr2xDsVfwyJDIJc0VHYr2OEskKzHliyBXwiu+C2JV7eb&#10;0ZfbK5xtgWTyeYkksPqTIPZqZVjjTdEgMeMw3p0zIIYFATSVO2SAQpg1ySrq4pC6NTLUDtgKG4aB&#10;qMMBKU2OnNMoKUplXG2ALnsuFB39sjxKqQW3q/Ae2VGdIJRaW5A45DithSL9JZFp0JGPFSaQ0mkV&#10;6ZLjTwrGtjEvA43bHhUI7XmakdMmZIARkcaBPhG+VksqVio40pucCodHCCj40toiBEbcHfIlkiol&#10;Cirb5EswFaXjcqARQgYjZnSG9I8aYUU//9U6g8xSp9vi3zFMvOkKY6vHL+imNt5gWU0ZPuOUS0xD&#10;cJwPKSYnVIFNG5ZQcLIAHquXVrX+Yj6Mj4TPgKquqWjf7sGR8JfDK79JWvaRcHhleAqi39t/vwY+&#10;GUGBXfpG1H+7Bh4EeGVo1K37MT9GSEE8BWtq8I6Bj8hkvDRwecWjq60qsZ+k5IYSg8I5yUJNakP2&#10;Qq/PfLBpz3NRzYx1QsutyHpJT5DL46UtMtbjHL1IZrxpz+09e5OXflQObjS7QlyiGra3lk5kfCAd&#10;8jUYsDmnNKrqY8yKmgzHOo7mePH3r7S59I1K1y+OXvTLH3JjAt1qNAgouT4wGg4pSTmx0SK2+OT4&#10;nzEyZbcnHgEUPrzgKB4HNTmk5IDDLuSkhYHfscxwztLkuRNIDKajLKpFr4IQX5/s174CWQKpcuFY&#10;RJ364Agm1sKxRElxy8MaYg0u9KW6YuFASm2HipV9pp/74GQdt6ZElkAimsLQVZVYn57ZG2QBCG9A&#10;x7sKeGEsTJsyLsFNcaYIe5LQSLw3LDc5IKCoTRsKEHfvim7WRfAHaor2ydIVYQZxtu3fARTJ0ivG&#10;KRkfdvkLSF05eROZ60+k4QQGMkJawy3AaGU0JGwyZKVER21kaVZpfbplgNqJJg139YgUA0NcqIRI&#10;ItkPABgBQdMrYrn02N4vXlqARsBhQTSlPKsQAjGwxpHNaOcsdWbbwwqtSEq1F2wMkaG9AUH2jjTI&#10;LSqEc5SPb54sgv8ArRjegG5pvjwtnEvlV3NWqcCAQhp4o2HHx2wgqSl8ltGoqQSfAZZbUVnFXABj&#10;bbpgtaRgi5p9YlqqqAAPHFCyKXgKr1JwFmFaVPUjK8iK+GQSQhLiIxgELVh3yTUQgY7GTck8VPYZ&#10;MyVYUmQ8W7dDhBVVhUKjS8yWHQYGwFHC5IhE8nGngcACbTGyvI7q3Kx9sjKLYQhY7hGf06cSOpON&#10;MatFSIWai9aZBaaX9ywcg1GRpiVC8nb7dN+uEMRshrmd2daVU06jJhlarGodSxb+uAqF3P1wAAdv&#10;bBTFFVZ3IrsBklKil8GdFBr41w0jm65iEVR1Lb4EKbOIiF6kDpiilJ53YES14+2EJpShJZ6AUXxO&#10;FmNkXPdLEREwNCNzkatBNqdtbVFPGtMiWJCGMDxNRPjPv2ydoBdbp6QI40Hc4pKO9OO4UV2oa5Ba&#10;pCIgflJ1AwqTShBIssoU7DLEhH+p8XphVoO+QLK7UzYiUgqy1PWvbBbKMUU8cSxmFKll/apthDKU&#10;aS6KsVUc/PJktdWl99bvUU3XqKZZEoqkGt0kLheJ9yctRVrLnTFBaQdG3GC2J2SuWMCoGWgsVHiD&#10;U5JFLASPlklUJYyxqclbILnb4ArbAYslJag8iNsKLbe7ZtjsMkilNObdMINMgWV2epm5tOErfHGN&#10;q9xlUhbGYtJbpuZr45ABrQkkbMPhFcmGxbbwGSVYyOp6ZIlkGX8hbcYQQZD1Aygi2EgVl3dXMI2X&#10;bxyumF0u8tX8kl4RKagimTkAQ27UzAMENAN8xSGmlDVJjHHt9rr9GREbUpREoMnID4T2yZ2ZhGw3&#10;ZRz4UpTKjugIfUvLcjWr6izAKP2ab4xkQ2A8LGoJDZFggqHGXndzMeThQ8kTnfCC5cMnEsSUr8Pj&#10;lrfGdJ95f1KS3chT8B2IIrlUy7DFjGUbp5bXgim5v0NemU7FxtRpxjQGrRvdP6yLQUoaZXxgOmNx&#10;NhJ44TzFAXPgMmJOVHUyT+OylVEkkXiHPGnfDbdDLfNmEVlAIkWSjU3FemQq2uRNqrvBaj4EVSRj&#10;wgMCSUvsbImf16UXqMISEJ5qRrrgiLx413yPFTfghZYYZmtn4glqHfJg29Dp6hzRUtyUKPQ1PUZL&#10;htsyagDYIhirLUjgRlZ2ZYZ31VdOnVmYN4dcugHD1htMPTZRyqaHJEugMSs4MRTxwWiqR1tWWIo7&#10;UA643bXNL24AMV3IyTFAoGVq0rXLFCvu/U/F2GAqt4uho3XBaAiorlbSjuaV7ZMJpN7a7WWL1hst&#10;cLCQpWjk9ZgqHl74sW7tQU+I0p0yMkBJJyVY71GVNwWAq7fGN6YWQFtXtwUhLheIWmROzl4IglJW&#10;1F2PWpyAk9GNNGQTPTFM7qB8T9cyIh0mpxcCfi1mK79PbEmnUWpIgqFUGvjiFIRsZ9Nf8rJWwKDa&#10;NhV2HvkLTFVi1ObSv3sLcSdvHL4ZKZmIPNVi82cq+uKnufHLDkBaThHRXGsW1wBxenscaaDiIRtq&#10;GY7ig8cAi1ENzoB75CUWKGaDkN8p4aWkO1ov7IoctiaQpLCYKk0p1y3iVF6Zf8wWWOvv0ywSDYAn&#10;kN6Y0DuoAONhOyITWEdvTRfiOCwmkSeM6cgaDAQxKHlc8eKgUGRQpJKyHtTG0064INCN6jEsSENa&#10;gw3AdPs++RApkChbmNp5Waor1yuYJawh7WAOxdxsuQxx3Z2nDTLcipXilKDfMsytJ3Qs8O3MHp4Z&#10;QYMeSJ03047Zl4/G3U5dGmUkHqVyscBf9rfISa6YLpcL3l4Y6Ek75WHJiGetpC28YYMRQbj3yZgW&#10;uUlC19UtziqflkIyUJlOrBAzjrlzGSXNbmevAdMpkLRSBljKnj3ygxRam6AUUdcjSXJEUYchgA3S&#10;jZRXMosChwPjWpoK75Ac2UWQ3VxCIyke6gChOZdBZBjVwwLEjvmvyc0AKBNNsrCtKQDVhUeGFXHr&#10;tiilC6WsZHjk4sSGLTKSSB2zPikMt8v/ABQkH+XIlukNlsSgV9icwptaooplarg1Mla22CGx5ray&#10;TrgpiS0B3wK7pgStxQ4bYU23irfXFDqEYpaIxS4jwxVwOG0K1rcPbP6sZ4tSlRkoS4eTOEqZOI34&#10;jlUmgJObDitStm00zLyamVyhbAhJNTtkgf00NduuYuTHwqFC1v5bUFEO3gcljy8LK1W31MoZGlQS&#10;u4oC3bJ+IDzWwgwfE5jsHVHfAFaOKqbjcDxwKjreGFImZ93HTLYAdUkFBOSMqKF8Mfqe3zwjdNKh&#10;hK9ckY0hYwpkFdTvhVeYwFDV69saS7hQVxpQ1tgS0KYoa64FW0xVE6dam7uFjoSBu1PDJw5swndz&#10;GokI3B6b5nMFITm1VyACWFKnthukkoa2nn9Jool5A7k9xld2qCNuz13AI6g5QYWi0PLCUNG65Xw0&#10;xUuOCkOK0wJbC40tuxVwUjArfyxS3SmKLb5DClxOBWq4FarXFV3EkVxS5djhCqzsjCiCmT2SpAV2&#10;yCuKUwBCsrqvUVy6NKtdh1GJKFnXK7TSKspjbsSP2hQ5djNJCODll2HTrmWgoOWJmBem2Yc4qEKQ&#10;R16ZSlxOFUVYXAt2L0rk4GmQV3vhIasoOWSmEUgJEqajplBWlJY6mmRY0v8AqzdSpoehyXCVWtCF&#10;wBFNPAVUM3fCQilYWqADg4NexyQincKD1WoyJLJbXIobrTDarzJVQtBtipWADFDe2KtHFXUrihxF&#10;MVVLYL6q+p9nvkojdkAnE9mijl+z4jpmYcYIQbCGYx28geLcDx98qoRKQEydPTQP1BpXMpkgLqdg&#10;vFRQHK5GmKEmWuY8krLeRYHYsoaq0Fe2QBpHJRNO2AlFKTEqa5FDTOXarHfElabGRVxxS4AnFV4G&#10;2SQ30GBWq4paOKGxirgtemBKrb3Els3OI0JFD8ssjMxZ2ua4Zupy05SWLSq0tAO5ple5VXubM2re&#10;mxBOGUOFaW2lsJ51iY8VO5J8MjEWaSAyGBYIZBBbMKPtmwhABaXXkXpxlCPiwkMSx6eMg5gTZhTS&#10;NipNNh3wIpXsFT1qnt0yyA3UBN7yTinwbAjcZmJKDht0cNyFadSMpEQWFKFzaqih16HK54qW0vdK&#10;5jUleXXYKuSQ4ylhTpkrVTNMgUNDArvlih1MK04LXAh3HtgSup2wquGLJqlcUK8TBRTsckCypUlS&#10;IIpVqseoyRAUhDbZBC3AqY2JYw8B9nlmTiLJEzQkqaH5jLyjklsq5hzVRyCGsKERajk4UDf9eTiy&#10;T62keOAw9N+hG+ZkZMwUJcTvx4ntglJFpTKSTXMOTEqQ36ZBC4Ht2wgpcDXArsUIi3vGhqKVDbGu&#10;WxnSrJk4mpHGuAsSp+n3ys7JW0xQiIEDkdhlkd0kLX2OMlpYpANaVyCW2IBr0xG7IBN5NKa3RGQr&#10;IXFdsyDhUxQUkbqC3EqAaH55Xw0pKiAGYDxORYq5tKtRTthop2R4iX0wpKgjMqAZFDSqVPHrhIYI&#10;WWExivY5UQgikw0OS3iuOMjfs7N75LHEWziLRs2p+k9FAap2OZJFLyWpcKjEN1Ph45G0oS6QpRj1&#10;bIyKCUulbm1FzHkWC1xTYV+nKSnkiLa6m2jU1C/qycJUytFm5kjU8CQDmUJMrTjTLmK8tlExUsNi&#10;O+WRIKgWtvNPTpENvDIyhbEhjtzEEYjwzCnCkIJhlTEtLt0xW1TlUUydrawnFDda4q3x+/FVpFP1&#10;Yqnkdp9SiMJrycCtNxl8Y02IOWJY5OPUeJwEMSG1tkYFhXbviAtOsrtreQlN+QockDSYoq8m/dAn&#10;p3y62VMVvr+MTl/tRp28crA3ZcKW6Nc2813LMWKAGqgDbLZBFMx06NtQQOXXj28cq3LHcql/beg/&#10;A7VA2yJhSCl8gp0ykhDQwMVyRmVgo75IFNJpBF6/7pRuBl8WaIS/FunEKC9KH6MlSjZtbol0c7Cl&#10;cNpQ2qEPISvcYyQUuMxpxp9OY/Ei1Ix8+++Rq2DmjKNv1wVSWqVG+Ktp8LKzbgEE5FQiJr1nlMqb&#10;VFPoy21KV6mlWjY9DgLMJTrFsj25uDIOa0HDvl8Azq0s8uqI7oSAg1pt4ZLK1h6FYRMCHNfi6ZWG&#10;SfWiyWy8Q1VO/wAstiyUHtJZ2JU1au+JssVNdKEyh3c/apTI8NrVoyziaxdlXdW8clEUkbIkw8jy&#10;6VyaVKSQxkKOmFCoQCMVUHgbfoAOmArTdldqOSn7Y7YgMgFR71W+0QCO1cnSaSLWpxOOKNQjsclS&#10;DshdM8vsODysp5b5jyjbDiJZbBarEgQdBkhFlS8xrXJUqFlnt4ia0LdqYeFNIZLgM5J2GAoVDIjC&#10;qnAmlVJ46b8a4VpQuLmOEUcih98aSBaQ6x5jisUKhOTMNjXpjTm4dNxvPrjzTdiXiJ2RG2J7DIyn&#10;TtY4Ix6INLyJbpvXditPtL3OYmTd22HIRsFKS5ozb1UHYnvmOTTtIz72YeWmkhtyHG0nxA5CMyS6&#10;XXiMuSevalVErHZugzOAt5mXNRhrIzLSlPxwMCVCWwovJh0yJUFUjUWqepty8MI2ZgWlFzAZWLk1&#10;qdhiZM+SVaxpwtk5sw5t2yAJLmYpsUnUCQepXj7ZJzbJX0tqD0q1J3BykuZiieqaXBgWH00HE9sr&#10;A73LjGQ6oSyjmmc+gCSgqSO3+VglQZyy0HoxtYTFZ3qhlbYy8h1IzJHCRYeVykkkIPWlW7nZ4mpU&#10;1BptkpEBojAsU15pomEc9D4GlMEacyGzGzbyXMgjhUsx7DJ3TcZUuEbWcnGdaMO2QO7ZjyAc10lw&#10;08vJvowEOVCVmwm9vHOp4s2wzDlRdhLOYDdOVuWZak/ZA64xFOgzZeI7KNxqt2i1UcF8RlwptxYS&#10;dykMtpcXrGVFLKDuw8ctMmGbIIclaS39C1ZD1JByAk4EsxkhblFAAlFARsRkgba90ymvvrEcf7oI&#10;I1oCP2sg7XBpRIXJSjE0/wBkMfllUi5gx48ao1qyqSVow8RkbaMueIHp4VSXT3SMXDCop1HbJ83F&#10;xauPVUs7lPTZJN224nK5xIYanKCNkOZgtSwNe2SiHSE7pYkjOxpsSd8yapJZNoGqiBjaDwqMgWBR&#10;d5qA9MsxBp0GZETaYYzIpGbh5G+Bh06HvlOWndQ7P4gustDutQ5CKg8a5jcQddqMXh7I638qXEZo&#10;zp9JyYm642UYNIjtX4zspYqeNDkjZURKS39k8HVTTtkgLSQlh5VoBxPgcnwsQu9JmHGTocapkFuj&#10;am2gXbkkmKRSGp4/s5dXEzDKfL/mnTtSH1G9oj1+B+lcZQpBjbJns3hHBH5IelemV0w5JFrGhzXS&#10;h41rwG+TiaQSlKaPFHGZLgDiN6HBZJTGyxoFHdwo+EE0Htl9JkmVqIo4jNakxPSjiuxyCjZfpbW9&#10;xKQWpMQQKjbIZJU2xSzVtJms5uEtKncFehwiYKSKTG0uJZLUW8558T8IPhkOJndq9/Z21sPVNA1K&#10;0HbEElnwDmlkJaVSR0rthJpgnejoHhaRVLOvX2yiRbYw6hahO8gNN+mJaiFMy834dK4KYLmT0zyB&#10;+WBFL47xEajHc4CExXtGrHfoMbQQvLMimNRUHI0gFqBSUao2rhKrkgaA+rQkHBxMqVbhSVBKkAjq&#10;OmIKEdpt1NaQ1Qjr3wENsFK+1CSX4yaVy4Bt4g3a6hLCAVKkjxGAqCAmS6pyHqyAV9sizsJfPcmV&#10;y6kivhkmHGpTfvwWlJNBtXEFgUVcWEKRIw2kYDrhBSEM1rdxk7clyBQUMQU5EHc5ENS21clSj0r7&#10;YShabFGqGPFuxwcSKUBAtuOKb164btiQq2ls6Fq9CNjhtITW2tlFsZKVddiMr5swEmlmdHPAU9jl&#10;oggrZJWIBoS3emCmNqfqSj7fTDQSqRyGJeRWoPjkTFIWtc0Qhd8PCm2opQ61H45EhF2vkhWcgA0Y&#10;DrgGyF/1YiMNWpH45K1CIsSn1Ziwq1aZXIKFBphHQqckAiladhcoCOuEGlUTP6IA641aKc7igIwB&#10;mHJJTY5JKpNEjLyA3whNWl9zAxXku4GWgsSEq+puWPI0ByziYUjLe05ViQ1amxyBNpCyPSmfZ+uS&#10;MqQV31cQAowFMF2kFQkiBUsu2TCkJZPvtl0WKz1Ao2ySAhJnLGpyYZJjoMqo2yB3J2JyrIWFWi9V&#10;lmiYrJGEJ8MMN2yUaQM9Agp1pkgwLa3TRr8J3I3GLILfSdug+/CZN8cBKx4+PXbBdsZ46UlmKsK/&#10;Zrv8sLUQzHRrGG4q8LclI6ZjykwATWyJt45IpDxIFVOERtnGNFiWoaoUkdGFQczhGgmRQVii3hKy&#10;NxUdBlUzTBVlP1b4YugyA3ZckbY63ccf3hqBgMAnibfVfrDcX+ye2T4aRaVXMfFz6fQ4SWYlSHYO&#10;BWm3jlbIZCs9Rh16YaT4pU+LVqMKBkpMrHR7q6QyRLyUdaZTOVOTjzo6Sw9OOjbOMpFufKQISvi6&#10;twHTLuTp5rZbeg2wRm4yjwIy0FW1mZMSLSA6HUJYnDk1GSpkyGHWuaCgHLKqULr0vdxrKFIp1yyJ&#10;pINpM0ysxRhWnfDIKsQlWpSoysljapyZNux7ZHmyVbWzNwTvxHXfDdMaUpYKHiOg74bUqTKFGN2x&#10;tbcHkAcMWaz0eS1UHDdJC+0iZHqw2yuZtiSiri5Cii/TlUYMkLHcGJwR0PXMimJR0wUEFdwRkgWK&#10;krmNuQySUHz+IsMkQyUW4k5FFuWTagGCktqd64lirSsWUAHIhlagSaZYgFSI3wsgGtxire57YoRd&#10;pbSKwkA2ymcgi04g08El6fRmPxppM7eAKoXoMrtmDSo1n6u6jYYBJBXJbBKEjIk2xRfoo4oNjg5M&#10;ghZbVl2O2WApU1lkQ8F64WV04oaUYb4LYrhEH2HXAZMVNoPRPxDEG1biHKpOKVstksg+HrkuJaQM&#10;bGAlSd+2WVaq4vXT7e4wcLaCiI9RqMgYp4nfXj17Y0x4n//Wrie+dAHnVe2f02BGCQtQaKLkkLv8&#10;NanoBlYgBzRxknZUPrRfDJyX54BCJZHNOPVa08lNjkPBDOOrmP4l0c8g6mv0ZLwIr+cn/OVlupPE&#10;YnBFfzk+9U+tyHuPuwjBEKdXPvaF7KTTE4osfzMj1b9ViN2xEAwOQnq0KjvXLKDEyLTPtkSGBkpq&#10;zVw0mMt05gvYYVCRpXxOYc4Hq54yAckKbm7mdkgQ/FmBkNcnLx7pfPp8yNxmFCc1vHRc+MQVeGJI&#10;x45aJ22iFJ3o13wJirRcvu2RCcF9sokWkhiWv3Zcsq5rckrLOLGrxEk4tWgrTDFjJBz2zKw9IV75&#10;MSYBSuHmt1UHo2+EG2YKJgmQj4upwEMCFZEShNRQDauBLcWqqg+Bakd8FMra+tSzAyFqAdQMapFt&#10;q4lIIJocCoe6uiHES9CaYQGIFqaJwanLY98lbIBXnKyEcDso64KYkIT1Gb4QKjCqwqx6gCuFQjdN&#10;kCEpTdtgcTutWi4rMQminkWO+VtoFos2/ojkYxXxyNIIQ9xEAvMUB7kZINco0k72kUvx719snyV0&#10;dnuOJoB44bUJhCGlajHl2yJQEbfKxVUU8uO1MjbAikvmSRiVCciRTr0whbU7eRgeD022IHbJEM0X&#10;JcAkcaZGkrww6jYnAlSdVdKMdgcUWozTrEwp9qm3yywC2QKoNSkb7f2SdhiY2yDpkUjmOhyF0lT4&#10;80JH7IGSVExH0ivI0BwcLZwNNOspIZuSjtgppIQ1UuJuC04jwyVICOa1EZ+HYjIJJUL5GManb7W+&#10;AMS1a/ASacgRsDhpUNfwhRzWnNtqYQiktEHxBXYcj4ZZaQ29u0i8CRx8MFrSOs1SJfTHwt4jAd2V&#10;ogL1Pc98iUgr5S8hHA0p1OAFJQ3rMj1kZqk998kd0WrTsKnkQwA7ZEBFoc3MrDgpoPlhpiQqtBNE&#10;BMilq9BTHmi65trqcxXjSje46Y0zC61E0gYBgR1bt1wrS0RLGwYb0wWgFEzSNKeYG+1MixAbv5ih&#10;TYF6b4AgKd3+/CgkAAAnCGVrSiqpFflTCglYlwfUCzUMY6mmFkAGri6aRSsa0rsGORpJbj/0a2od&#10;3JwMCpWkfqyCp+H+XJopuWX0pShNKHt741aQp3UsloCtOKk/fkqa1GK2MjevFuT2yBk2BEPBMD8a&#10;0J/VgtbTa2t45Iy/cU6ZCrbwGpbUSL6UYNW6k9hjdMibYzeWZtmI5VJ71y+Btqumra74jjJ8RpQZ&#10;ZSndYbESfEOnXCC11SEubiimMdsmFpAIBIa9qZMMS0kKBDXw2yQQUI1AMkEKTpXDbKlN0LEADG1C&#10;Mj02V/tfCPE5EyZUh57Ra9ckJLSmAF2GTtiuW4iTqKnDVpq1RWEoqvTI1TWRSrbWrSFiu4HXIkpt&#10;q4hjNBGvGnU4QUAoESmJgwrUHLBu2CSc23mBuPFwG+eQMGJiEVBfRpOkyKVqae2QMVgKZpbA3Dqo&#10;P2hWuYsmJCy5tQkrFzy7UyniYIdVL14KRTBaWoxSUEryod6Ys4hN9Wu4rmx+qxH4iOmFMgwf601o&#10;54qCfAjLgLc2EeMIG+uxcgUHE96ZPYLwcCjb2bSEv+yuPEkyIRsKyMaRbfLARaI6iUWS6CkUk4S+&#10;puNsolFyvzByjdlrejbQMiBWAHT55Xw00TCVaFZ2doGvJD8QrWvauIizEREILUdUt7m6UwsWXlvU&#10;UyzhZ4yGTBaptsq9Se2KZGksbWbAP6bNv44RG0Ago4PFIlVHqL2plZCaSLXrxmZSFoKUpXKyHbae&#10;PCN2GXExRyw61rmXjAbpStzag1w8bU+IN0y8AB1sjunZkRiFm3ciu2Y03ZaSMlSJVjPwiuVCVOzl&#10;hEuaLF1IRx6Y8TWdNFbHdENQ1oMkJ24mo00QLCKRnkBANBTfLbdJOKEMS77nDbSQpxJIW/mHvhtQ&#10;j2sh6RkUAEYEKCW7NxboTsMNqdllxasrlpByIwg0xsFEhhwANVHgMkJMyLRdqyW6h4/td65Ilhw0&#10;pF3ncgmlcqKQFFoqEjbrkUoS/nEHxLUED78HE7TFjjIJRPqKzpwNQ3ffEl2GnwBBxqztQbnKnax2&#10;T7SIGilBBzKiXRauRPNlyOSPTrQDLCbefkN13oopqu5GQpitipLIa7DbbGkgNalCOHwnvkapQkt2&#10;rH4WPIjfA2DdJLh+Rqw+7JJUhI6fENskJJtFW2uXVsf3bmh613GXxmxIBT2282q6hJl38RkuIFol&#10;gB5JimpQyAUYb5WWg4iFUScqHxyNNdN3rJGnLrQd8kYsEPpGpIxfktORFB2ycW+k+nq5SHYVPXwy&#10;RDBfbWrCbkNyNq5AbKCmSQU2PTLFRE1qHG22AxtjSFNmFI/HIiKXXcEabKagDJGLFBcqdBSuRSta&#10;2UkVNQeuCkFDyIqbr0GBCjFJzbiaADEG2VK92ESIemSTXc9skQgr7KrLU7ntkopKlfaZcPGZGUcB&#10;75XKJLEbJVofOGdVipsSakYYN4LKXBmqH38csLWV0LLAnpgBRWpOIFJCleajEQV+3UUFNsEiEVaH&#10;9Xgo9CPjtQnqTldoNICa3BIowqfwyoxti3DaIhV5G5CvQdcIgqFm+Oao6E7fLK5DdIRLHbLjyQoE&#10;bjKrQ6YlRStMlKSUE5rmOVW08cFKXUPQYaRaIt7GW4r6akhep8MIgTyZKM8PwELgAorzYjOxR298&#10;2EUBk/l5+ab/AMuJbpNx/tD/ACjmDNqK85WinEZJDQ2xtivqMIWkX9RVmRI3UkrU+2SMGXCg3Whp&#10;lRCrOOBDYXxwq3QYpbNMVbKjDS21TAtrWAGKuGCkqxhbhWlKd8tASKZJba9bxxqjnem5zYR3bKtA&#10;3ettMSsT/AchPJTWUoml5Hc5gylaqQUnfK0OI+/FXAE9RihdFGobk+4HbJRWlstGPw7V7YShVsLV&#10;biTg5qAK9aYYx4iyAR15Zw24BXavatcvljpiSlzAVrmKUhZXj0xCbVPVLdcnxWi1hPjkCrYOKG8b&#10;SvaQkAdsNpbZQFFOpwkKoEEb5Bi5RU79MVVLa3kuXKQqWI3NMNE8k8k004GymDAkMag5kYgY82Ql&#10;aNvY2Eh59TvmSd0IK5QlPllckFB217NbcliNA/XKoZKZWpyF1bkTud8EpMAoOxY1O5ysytC3jkVV&#10;I404sXry/ZphC020QVA1ak9vDEp4VPjkVawIdTFNt0pihojFWqYEupihUiRQyl/s1FflkgLUFFX5&#10;gMn+jCiU6ZbKIHJJQlN8pVulMLJGWl1DHbtC8dXPRsvgY1upAQb7VyksQp1J2wKV3Ejrtiq5TvTt&#10;gVUQ1O2SBZWmduy8CD9o5nROyCoGYBShyqUktJCnBnZgCOg8cp4LVBOanKlXxI7MsajdjQYRulMT&#10;prPMY41+yAG3rlxxWoRN/pkVmQgJJoOuTOCkSKUTfuXBXtmNyZIqHU4xGY3SpNaHwrl0JDqst0Az&#10;VyuTANM5IocjaWkbga0rgtIWtixK2mBXEYodTFWsKuOKurgVsGmKtVwq4nBaohb2QJ6VTx8MuGQ8&#10;mVr7WszUHbfGO5TadRWnrryUnpmaAxKBuU4rXKp7ICXyNU1OYpLJTDUyNsVux64FaC824qCe+SCH&#10;el3GNK1Q/RkSybKEDfBSLcB44UN1GKtgE9MVaKnvirvlirdMU0iYbJnWq0ploharJIgh44DGkKBN&#10;NsgqIivGji9DiOtQe+WxnSVplru1ScBlabWcjWuQW0TZFpJQi7HqD8sthI2kFk8l0LmIctnG3zzP&#10;BU7pc9kk8byhgCnVcolj4kBLBC8g+HocxjBbU4wUmQd64AKKQU3njJBr4ZmdFQMN5NaV9M0Dda5S&#10;J8KbWT3ktyAG3AwSyWgoNiMx0NAV+WBDRGFC3FXYELwtOuKWqDCrsCGwcCuxZLidsIVoYoXA4smj&#10;hQVvXFDYAxVMtNHPZaV8TmRjLIBMUYKSslDy2qMyUndLr2H02I7Zj5IsKQLrXpmOQrSrgSirKQxT&#10;JKgHwGu+WwNFITxrpZZRI1BXrTM27ZUhNQdW2U1GRLGQSeUEkgZglCpLOjRJEqBSvVvHANkyIKGd&#10;qCowMUbJZfV40Z2DFxXbtlvhryQzgA7ZWRSVg2FTgVObOydLcXbFSH6BsvhEkW2VSGaASRmalKNS&#10;gyJg1KEluUIr3FcgY0lUth6fxutQD08cnHZVKUhm2FBXpgkrooHeQLGOTeGREUhVkgo1JdjkuFNt&#10;2kYeTgW4gCoOTgTyTatDdyTEWzP8LMOuWiXRFpnb3Srek8FI+yKf8SyY5sgjHgFwK8VqOhHfJ1bE&#10;hLJlVahtiO2DhpbQM7VUMDgOyChHkJ2OY0pIt1u9JAchGVFQik5zyqEGZBnapjETz3pyywMlDUnq&#10;QOwGCSClsL8JlPatDmNe6Ar3PBWqu4OWSoIKtpNq0zM4qFG1crgLSAib+JY0AXr3zJqgkoKKV4lP&#10;A0ByuMqSDSP0y5Yq3queNRTLBO03aH1NER/3ZqMEwxIStwDmGUFSOBg4HCrdK4Ut8MVbNRilejqB&#10;RhXCCkJo05RA3MOG+8ZlAsigZ5TIanrlUiwWes4HGpp4ZC1tqNiNxhBSDSnqbBoD1plwkm2J3tki&#10;xM8fIN88YksrSu0kSOZVdSVLCoBpXLmca6vSNMiRLcyIOHxUHiMgEFVuZXmPJzyPjkJzazuhlSp+&#10;IZQN2LuBJphWmt1NfDAqqtzKh5KxBywTTa6OUFg7gmhwmaeaOYtIylNx2GTBSVSWEOB6gIIw81QV&#10;xAq1CAmnfKzFBCHii3FetcrpjSIZAxNewqcnTKkOkYYlq8adB45CkUqGFiORFK4mKBuptGS3BTSo&#10;wUkhK9UmIkSE/sg5JkEj1vY8h3GXwZ2gPL7hZyxr2GDKgPSLK6f0Ao2cNWuCFIJRdvI0jcXcg+OW&#10;WtpzBEsS84yWr3OTtkFnpqp67nuMSrUdWahNR45G1bMpHwnCCltkSX4gacexw80UqgcPlgVTkKnJ&#10;KWOax8L8hscSkFJl1L0CxkqT0BweItrRqxNGZAae+S4wWPNFL5vkhoI41Cjsd8kKZbLZPPdz0BC/&#10;LfLBwhlYQ6+Z5rh/jdiD2xMx0XiTO0ugXAYjpX6MpM7UQMkb9cgB3IIHWmQJZeEUNca2i0EQP04k&#10;gJGJAT6tLIaGij2yByU3DGhpbpjuTXK/Fts4aS7V7cXcPJpFUqO+INuTikQw65hRAX9RGp2yMg7P&#10;FPvTBLaC4iCqURuxzEsu7oAWAi4NLsAP37sx78cFFoucuQZBpH1Whhsg/FKH4v8AjXCI067VRlXr&#10;T2MEKGb5ZlRdDMuWUq1RTC1FeySXYKL8XjTJcNsRKksunm09gCobwDZAxpuG6XSXpa7M7IAD+yOg&#10;wWyMXatNHcwAgAsK12xDOMaYLejsdqYl2OMrI441ijZiKlqGnYZWRbecpCNudLUtW3fkPA5WZU5u&#10;ESmmOic9Ndi3VxQ5UTa6mNBObjUJJE+FyQOgPbL8ezoZABCm/kkWhp9GSLVxJdqkb3oBFKr2OSGz&#10;IZEmtrCdLgCNgsg6YCW+IMltzMy3LNOAWpTJxpmYkLho0+z0HE+/jlEso5I8fgTZbkQRgE/GNhtX&#10;MUbpza4TFMu0nSI7nSWvZ2/eGuwAptlsBbqBkJLHZ9MmuE50Jj9ssIp2I1tCkDDGsZKo7Ke612OR&#10;ILgyy8ZUblDICn7VcjdNuPH1Krf2yz2saq6eoo6d8hCW7nyzQIpR9NLn04gwLr8JXp0y4MJ5SBsn&#10;VpqTaewiaEA+5wcALq55WQQGK9+GWFB7q4OARDj8RSXUrUwTH0GqvZad8nTKymth5VtniSeZaSnc&#10;jtkQDJrlMlCa75fKKZY1+Hvl0cdNdlhE1o0chMf45Y2gqcc5tZVf9vfKyLTVomVLm5Xko+HIDIIu&#10;TDMIqNtbS8wz1IXbbBKYLkjWEdUyszewPziYoMiA6/Ln4inJmF6np3C1bswNMbMeTjg2k9zpsnIt&#10;DI3IdK5OObvZCdJRcavfwsRJITTscyBUmRlaIXzRaXIEeoQ7jYSJ1GIxkcmNWmlpbR3cdLK4V0p0&#10;YbjAduaN0p1rTmtyOfHfuMsjupDG5VaNuY2YdDl3ND0Pyh5qjNuYpZAHUfYfof8AVbMcwIKgJree&#10;Z7WSIGFisq/sjeuSEGRixzUry4v05SKyp2YDbJclDH40WN2WU0HY4SbQh57hq0jOxyQSq2Mzxyhh&#10;9qvXKcotkGVpfG4ZI7tF4nYORsMwPDpuIQ+q2E1rcCIACoqpXpl0WBNJTdWbo5MlWJ79ctjJkDav&#10;YBSjRbg02yMmwQBVbG+fTWKMT6TdQMBjbdA0jxd2ktPRDBj49DkSEGET1Qk1yI3DClckItRxUqRw&#10;uyux6HpTAxMVkMaREc1DHvgkGsxVoJlMqxtsrHr4ZWQxIRsp9KRlU8uJ2yLAhal0VVlp9rrhpIC+&#10;2vJBVCQy+ByMos7Rsd8eHpuQF8O2R4WVrGuY1FK/d0yYCQoSXUZUhqY0WKhGwLVB2xJRarHKWJUd&#10;MbW1yuD0xtKKjt/VjLMdu2DiW1J39UIR+wKUyYK3TZmZ3CtUA9SD2xTxKs1lCq80JYnpvkOJgg/q&#10;piPNfuwE2i2vVVyOzDtgqlbY/GR2xUtglN9wO2SCCjILtDGVG/uMWQkoyok5qeuS4kFYtuwQqKCv&#10;fIEqhZLYMdzkwVaW3K7V+jCSkFZPZkmqmh8MIkpUordg1GHwnr88SxCtBEYHJPToMgUheju6kxdQ&#10;dxikLrF2gLDucZC0ArhbJMS7bHwGC6U7od29KTinyxYtfVGlcKR1NMbpIRU+lyQgAUanWmRBbOBR&#10;FowFV698la8K1IXr8ZpkuJRsuij5yCMdGO+StlaInt7a2ahX1BgolapDsbXlzC8COmTFsCAgGuFJ&#10;ZiO+WAMChZrgSHh2OGqWkPOzRfANxkgqAYVNMstitmCRAEDriN1pLJn5EnMgBKJ0wOpEi9K9sqyM&#10;Uzv3nn3k3A6HIQDMyJS+Rw3w13GWAUxUOZB2yTKJoo1b1npy3Ayoxdvjz7LLidHB44Yhx8+QSQQD&#10;yNwUEn2GW8nXkp3okGoadILhKqPA5RMgqN071TWp75NkVT3pk8dBtYnJE87HltTMiU2pfaxNCxHb&#10;MYytVSeU040yYUlREpRadBkkWo/WeJ2yZVHWd8GiKEb5VJAQ/qMDsdsikFXuAr02FadRhCoZoiuT&#10;YlO/L19e6Q/1mCjxn7S/825RMWkbJv5lvrW7K3VuvBnHxCnfJ44t/FYYnJNx+eMotJlbTzAqAOuU&#10;iLGlDl45cAilKQ5MMiEZZQ8DzoGB6jKpyWk4WK1kQlE4uOuU2WQXW991tGbYii18cINMhslM9jNC&#10;x5IfnTLuO2BKa6LoZ1P4YzSQdsxpzIY8Spf6FNYvwuBQ9slE22JbOfS2G2WiKlREy8dziYsVCWRW&#10;2GGMaYqJ32yxSUztZDBGAAPpykxtIanvOQpShwDGqXu4OXAJKkEJO2SYomNyoo2QTSq5HEnJBFIH&#10;nQbd8tZUo1wJWhqHGmKKiXkK5UUKgjBFa4pAUK1OTVUiiEh4nqemC02rJpryNxHXI8dJTK20gxir&#10;LuMolNatNLe0KjZaA5SSmgu2jPFhvgpLcat2BxQiIZTGSR07jGmTpbsDbscIiil0Fyse5wEWkBF+&#10;olwKj8cgTSVkkMcIEgPxY3aKtyzRyrRxv2xpCmgRWr92AtclO+mVjuMMQlDxsyL7ZJNuEu/TClB3&#10;Vm8x5J9+XCSoeS3cCh64bW21hPDrvgJRazkaccaQ/wD/15Y/lqJ/stTMgakutlpO5QfypJWqOMtG&#10;rajpCtTy9dQsHXcjplh1ILEYJRK+40u9m+OUEkYI54xRkwylug20u57Ict/MRaPAk4abcL1Q5YM8&#10;WPgSXjT5+yk/Rj44XwCqrp1ydihx8eKRgkqjSbhuiHIHPFl+Xkqpody3bIHUhsGlKIj8uTHrQZWd&#10;UG38mSiY/LPHZmGVHVW2jRIuLy9bJ9qpOVnUEtw0kQjYtOt4vsoPpymWQlvjhiHRxqsjUAGY7cBT&#10;HvMdwplCjsMw8h3Z4xZSNpSo2xiXIRWkXqrcAP0zMiyI2TbWtfhtUMcZ+LMXLOtnGph8Wq83PqUN&#10;cxOC92whTmRXQqeg3GI2alOzerFT4ZOl2RZgjkBeQVpkOTEpPcxqOYUfLJgoCrbW5dPUbsMSWVIW&#10;aCR9oxxHiT1yQLAK9rbSBSjMGwEsrtU5NGeIoBgpDpYQ7AnZhvgZBw4AkuKhumEMqcoUfZA2ySab&#10;AVz1APhTIsSFqxrzCtuT2xYoi2tKyAAip2xJTFWMTwhhUFh0wAs+KkNCZmcK5Jr1riUiTppnYlFH&#10;w9MIayUJLK0Q5JQEeGSpANKiayrjjKgc9Kkb4eFsNFEWZSpEJry7eGRkFqkRbyi5YxNXbvkCF4eJ&#10;q7spUSq7DxyALWYgJZEpiYilSeuXWpRCspIC151yJTGKKntWA9QA18BkeJSFONWkUx0O/X2woIQc&#10;6lZtxUoKb5MFiFOW6LfaWmSDKJRMV1WLg3QDbBIJIajZ2UogPTIlNoMgciWYgjtkuJlxIa4vOZBW&#10;vv75IBjzRVlK8Y5oCMNMbRj6oyCjgk5AhVn11JVK0O+RpTFUVZBESCPYZG2dIKMOWJkHTpTLCWS9&#10;bYDcU5eBwWqJu4vTRHYU7HIBpkVOC5Mf2QDXvkkr/Ud+Tk9O2AlIXQzq6s7dQNhiUujaSeLlGoqD&#10;374oIUHLO3DpQb0xQrwWryDkBRR3OIKosgstWJNNhkEoVLc8WVgC/jjdJaggJPxCmElIkiUjEbgU&#10;qPAZHmrcEQdyBVd8UAIa7AiJNSzeJwgoAKpAryoQ+5I2GSWUaWwRsvwMpxKBuint0BPHsMiGSGvh&#10;8aqKbDJBCElqBShOEIXEuqBkXr4dsFoKFhJctI9aDxywJTBpoLsJ6gqRvT/mrBwsQKKcQ6tbtFwR&#10;FHEdsBhTfKil1w7zcnr1GQaKRWl3KLAIlHxE1Yn/AI1yRcobomVlcsqmgPfKighI720iDcO/UVyc&#10;dmkhDQ6WGEkgYfABtlvExIKCm5sCVNKZIKChJbc8ebDc5K1QSoBJxdTxpk7WrVry3URqYgflhBQQ&#10;li2xdWPTjvltrSxwABTCqIt4eTgKOuRLZGKaTRMVqQaKN8qSQktypQkEDLA1JdKpY5cCgKBWppll&#10;ppXtLhoiUHRuuApO6OimeM8kJGVlr5NS3DGrscVSySTka5YAypoSkdMlSUa2pl4hEduPTBwqGdeW&#10;b6W5tw0oK8B1PfMDNSZrrvWILduUpr/kjrlMYW1CNoT9OS3jhdoovD9o5MwZcNLDq4mlW1jJjDNQ&#10;scRBnGNplqehCxPwzGRqVOROzXxUx2kk7leJPvkgXJxZaTvS7WGBBVAz9yRlMz3M/F3tbfRDcLQM&#10;x6DI4yernZMsJDZCqnpfA1V9qZlAuqkVVeA3UkH3w2xEqV4vMFxbfBSop1OAgOR4tqS6is54SMfi&#10;PbvkSwlK0vnlaOTktRQ7ZIbsIToo+7823U9uLavEH7RH7WS4Q3Ty8SUfWK5MBp4mR+XNXktoZFfc&#10;HZfbKp0Hd6OPic0RcLHJHzkeknYZjAOw1E6FBJb7SkR1rJu2526ZMF1hzEIea3S3ZeFDQ9Rl12Fx&#10;Zt0Ul6shoVq3jlXC78ZdtkeG4UZRTbbfDwBwZ6uQXxSs0gBNSewxMA1DVyKMR0YkcRXtgEaaZ5jL&#10;mVNaKSW65Y4xLSsCanZcWKOgijiUMckGJXTzfWKBRRRgkVAXoFQDb4sgkm1G59WQmPpXsMlbFCsr&#10;REcz8PfCN2QKpxRhzDEAdAcVbV3HSmKGijMfhAA7kZG1CG1OBpYuIFTlZDlYp0WOSWMkZLyqwC9S&#10;BhBdzikiLWdE+yBv3PXAfN3GOiE2tL4ABaAGvXvlkdnC1Wm4t2RWc4f4jl7y2WNFHGUpvtTwxJca&#10;kJK1GDjq3bIppZf6ilugEgJY9BkXJx4ONjdxq/qzcgCKClMFu0Gk2UZVoanvvhDgZMJi5DzqGXC4&#10;pCxrcUHIVB8MWNKfplGHHJWqLgiZnruMeJknVsxgAJrUZISajEHmipZjdCjbDEytqOGuSy0hjSQb&#10;7dsMCjgITldYtbWVTMSWB38MyLDfDSSmLCc6bqUN9VoDthppyYDj5o8yU+11xcVaLig+I742lDS6&#10;iFNNqnI2ilJrjkfixQuModQiD5nFSsEXw1+nIsUFcyDgUHUnK5J5pfKyj7JNcq5Lycjg0DNsO2Xw&#10;3TaLt72h40oFzLASEdcakZLRokG52rkSESSbS7V47kNuRlQFM4y2ZTPbtLCVT8MkUNTDlGBx+yAM&#10;UK8WnRovM7n3yPAqjO7R1MdOXbARSLSe6hZaCtXPXKZRKEHNyt2K13yo2FQolIcN4HIA7pCcC29T&#10;9eZRixK/T7APP8f2aHIRhukIG+Ch2UDpgyUwQa2zMOZHTKQGTigJqa0woAteix9BWuTFJpGWlxPb&#10;xtEhpG5qfHfLRKmYkpXdsoRpIj8I8epyEo3uwqmDaivGRj75bBU88rtXbvQ5Om48kUmzuR3OYk2p&#10;vKULgKdcVW8RgQ442kODUwoLZNeuBDRquKtFu5wq5d8CW6Uwod0wobBwMgqGFgokYUVuhyXCvJXg&#10;ki+rmIqOfUN3yyNUyXyXgMPp8QD1Jy3iDAsSklea6WJRyJYbfPLQC2wNMgntZLVyrKFG1KHKMkUE&#10;2poQW3zGYo6SyZIhNT4TlvhmrYFCMtOmUkMgjradEtim3LvUeOZECKZFL3bfbplJYNGlKZBK+GUw&#10;nktK++TjLhW10ly0v2snLJaLWEVypbaAoa+GBNLmUthRS0LTFXdcUtgUGBW6npileiEsATSvc5Kl&#10;dPGI24ghh4jDIUgqJ23yCE60O4WyVpgQHYbk5nYTQbbWTX3xclIJLcunfIzmFjsjLi5eciR6VI7Z&#10;bdokhJpAI28TgJ2YpbSoqOmYSFM5FW6ACtdz2xRS0jfAqpGSSFJoPfDbINytU08MJYlRyKup44oa&#10;wJbrirsUNUwq5RTFCrQZJaXxyBNh323yQKQvktioDChB8DiYppS9Bj0FTkKULjbsmxBB98SKZLWg&#10;YDYg5FeFYiurBgCCMIQveQ8uRGTtBajhaT4gDTxptkavkvJXtIgs6h/s98lCNHdkEeOPIlem+ZwQ&#10;Uvl65iTSo1PbKrW29hgVdyKkHw6Y2oVYL6SBg6HcGtctjkpnGVIm71Z7o8pDU/LLpZrRLdASPyNT&#10;mKUWspTArumBXEV6Yq2AAN+uKrQtThYoxdNYxmVegyXASyOyDkFMrIpjzU+mFWyygbffkkLeWKHV&#10;wLTYOKuArgVcUoK4pbqAtMKhXtpGirx2rluOVMqTuKdkt0WlCR1BzPBSUFdCiA5VNilchpmFJVIn&#10;IsWq4qiLS4a1k9RKVI475OM6ZBsfvGqTSvXG7WlsiBSQDUZEoLnm5KAe2G0KWBW6YErlNMVcd8KG&#10;sCFwp4ZJNtiUjJidMgVV5IWjAAPqeOEyBQUNSuVKF6RVFT+rFLjHTfCgrQDgQi9PADs7dV6ZbjDM&#10;BNbi8ATY1J/DM26CoWGZnjkI8aZWJKpC4ZBsNsrMqUF0cYlYMdjUYK4lATW6PEcD1pvmTVBUmuad&#10;AMxJqh+dOmVWxWGld8ihwp0GGlbKkj2xQsFMVbwK2Dirtu2FLfHAim+NMaTSYWFgLiN5a04da+OZ&#10;EMXE2iBQ5iDIXPY9MgcdNQ3UDlStYq31wq0Riq5V2xUJno8SvUSdAanL8VMwjJYxWqdBmTSoW7Ys&#10;vJuuQkpQBNFP45jUxtTLdzkVVbKRDOFfoRT6cnDYqnssUSxqLarfzbdMywGaBujRONCD3yEkFLeT&#10;I3JTQ9MxbYhYanc5EoW4FXDbJWU2iXsnj+31IrjwFbUXTI0m18TmgG5A7ZZCZCLRPrMAFjNB7ZLi&#10;tk1ChlkAahqO+DmoRN8itJwh3FO2WyCCgQnIcvDKuFDay8XDrthtQaRF1d/WiHIAI8MtMrQTaFJG&#10;UqsLZG0hVgn4OpJKiu5HWmWCSQaTBb9YTWBmPucvjJPEh57szEs2xPXJSyItDD4hUnKbtgSsZe+V&#10;kKtTZgRkEhNrVgpDLQbb5lxDMKomQci1eROxyxKEvpASCPDISYFLm3zDK2qvIrKFA6DDxKUfpE80&#10;SskYqHNd8uxmmUVK6lZvhOWSkgtlkCBD1AyA2Sq2+rtHA1syqa9Dk4z72QpBO/IZCcra0M2YyFoW&#10;uBV1N+K7n2yVIVRF6dGlFVPhkuGmQDaNETuDgCrXjp8sJDG3emVFSNsFJV7X4+jAexy2BVbOnpuQ&#10;w6YyCGo4fUWqgk4ALWm4o3qUp740ob1C3rZs9MtrZlTFtTWT6sBT4Sd/nkoBsCR6NaC81OG3PRie&#10;vtlpFsbekQH9HT+iycqdF+eV8PCko+49EDk0fFj1U4SAVMQoWlnHeu5DcVUVAPU5TwXyRShE/Hkh&#10;G/XGqQFF14k175WUELAikj4tzkQkhG28Sx1d1LrSgp2P82WiKAKX2YcMxANCcQaZI+RecZJFDloK&#10;aQInZVMRb4CfxwWkLVgIYSHpXfIkMGrnjuEauGlKGjPxgE0GVoRgSNmCFy3Lv4ZMDvTSEMQMvpnp&#10;7ZAhaSzVvTjUsDVxstcjwsgGL3Uz3twls5CFjSp6ZkDZmWY+WfLIswGulDKd1YdGP+tlUgSd2IKd&#10;S6e6NxQVHgN8mAQqgkcixtIGoRtTCxCaQag0VuqGgIWhrlkSzDcF2sy7Ag9Om2SJQjPURogAOJUY&#10;hNNLEnicaWnJAGPUDBSuqVJB6Yq416kfLChINWieUlwMSVYxNyjmEhXoa0PQ5jEqoXDG5cv8K+2E&#10;STSFKkjYV+WTBWlJdPklPQge4wmdMhC0XFYi2BJavyyHiNuPDZ3S6+1Yg8FJqBTrkTMh6vTaaKnp&#10;+pzw1jrVWPc5QczlZ9EKtNAxlHKuT47dBkhRVViPQk/PI24xVY4wBvvjbFjWsQzGRgquUr9GXguT&#10;Ahjl2QDQDfI2XOBCKSP6sqsX3YVFMx5B2GDLexRUTUA4FuR6+GUmVO1gyPSNaj0+MI0bNITua7YY&#10;0d3A1enlPe2WzvxUEdCAczIm3lMkaKg7cE9Q9BhaKQ9peSCQ0qobpjx0pCreW0sih5NyemEytmCk&#10;l/GyfEpAysMgUGhbjzZjQdcSyG7HNYnE05ZBt2AyYc7HshysqRorJQchQ+OQFNk8myokjxSUlqAO&#10;wyqYt2WiyBO7R1ZQwqfnmNEbs9bIIgSsNvHMgB0EyuCCGMMRQ5Lm0lDtIOYYEbdsnTEFCTyzJL6o&#10;Wo9siY27LDnEUmuYX1C5Z4x3+7JGXCGvNnEmQpHxVVPYAZqpysuoyTtTuTAlDIDU+GShZca7THRd&#10;Ukjje0EoEDfFRv8AiOZMLDbAMvsQnogxlWUjY5MC2uQpDXehW96aOqhj3UUyw7sCGMapp0mnSNbI&#10;OR7HAcbsI56jSRTpHaj1GYmX+UimEQcYk3aVPcM7lhsx75aY02ePQZnoFlcRWgv/AIZ0A3BNSP8A&#10;WzDmT0ccy4k709rXVayQRKrr1TpX/VwxYUvubOKMi6oUVd2U77jLatUvl1MOxPJiW6AZOMaTaO0+&#10;4vkryUNCRurnemWWx2Y5r8C2xZoUoCfuwjdapik6srhvHrkZBs4k4tZ1KkcwOPavXMCWNCIsLq5e&#10;UC2jVh3OA49l2ZRHZiNRJcop5b0GVASDFf8AULac8oAoI7VzJjJhSC1a1NrH6zL8Nd6dsn4VoDDN&#10;fSNws0J5Dv45fjiRzZ0xVySanrmcFVtP1CXT5lngO4NSOxwSjaWXanrlnrNmJYv3dwuzRn/jXIQj&#10;STFi0/hkyGDVqvOVYztyIFcgQt0nZh+rtwr8aHf3yqRtU9tbRJrQyJJIAeq9Vr/K2VcXem6Sq7sz&#10;U16gZYkFClhKAnpgEdwMjbPZEWD/AFeUFlDJ3ByMisSOqO9YzEgIDHWtMqbDkCYc1vlQSEgIKCmC&#10;6RsVOazDqex98Ikp2Qq6cp6sARiZMeKleewjKiu4HfI8bdxKMUCx7gdOmJLXayOC3mVjMPTcdKdD&#10;lgJb4EFBypNHUKSg9jtlgLIyV9KtridiyAuq9TTpkMkwGHH0Tiey5qCgoR45ig20yCkYjEK7GmWh&#10;rKhJKOVMNJW09NxIO2NIVJHYAORsciAybM8TrwAVX98kAhSktmUcnIPyOG1WTH0l+E7nGlbt2YOG&#10;bbISDEo0RD7W4yC81X6zyURg7YKRybRyhp2xTarIhrQ7YraHLGJ6Ak4atFtveite/fHhShZpVqCu&#10;SAQrLIoWr5AsqWPcDZe3jhpUZbWccin05F5UrTASyEVisbZqMajvjVsHNPzqIiTXGkqShlPF+uNo&#10;a9UhwoH04aVeXHIB+owJbl3Ush28MKVD1AB1w0hUWMioPw8sVCoLdoV5t0PQ4kq1eQuqCSI998iE&#10;2oQLGZVYgtT7QPfCjmmMhid+cW1DWhwAM7VPWo/MHr1xpkZoS4pVuO+NMCXQ3UZAVk+Zw8KLTeY2&#10;ptwUQCQdx/xtiLZhJLgpy3IBywIMkruQxFFFcmGJKARGDFWrvkjJg6e2aJwCNvHEStV5CPuRkbS0&#10;8EMUXM0LHoMkCU0k14eQO+ZcQkJW2WsU5sY44oOTAhj0NNsx5GyoDUt0/GnbJRigoJtzyGWILVB3&#10;wsVvIDbGm3iXkLTbFgWoJWgfmmxwEWqYG9uLk05NTKtgz4kTCoTdmOVSKLVJ57cirj6cEQSkoKS4&#10;VfsdMmItSyKcA8mFRlgCoe4ZWJPbLohkp2dob2UQx9euCUqYyZDJ5XaGISJse+Y4naxBSqSwKkqd&#10;stZNBCFA7jCEKkfpxyK8o5RftDCWJFsjns7ayRL7TX5IftIcqAJ5tnCh9akjmCyxgCvYZKOyUhuu&#10;LL0ocj1YAJeoJbLEFUbwJwBQtePhudxkkhXt5Spqu3tlcgkmk3t7eWMLPT4WzHO7DiReqaE+00fz&#10;BwCVNl2mGm+YDaoIdQjWYD9rvTISjbH3pxp4t2vo7vTdkYUdfDEikEA8ky88+nPboVWjg7/LMnDu&#10;5IGzzXUYKDMkhqSZxTAxIaBwMSFWL7VcBQUfNICABkYhKElP7OWUqgRikrgemRIQ3Ka74hks9UhT&#10;kgqHrtk1aAwKqRRKXAPfASikweH0kygblNIJSe2WlCIhtu5ysyYgo0WQpyXIcTYmFnED1G/jlciq&#10;aKCgqd/nlTMFGKpaHnkEAWg236gZYhTjlZTQdMCuaQAGnU4hkhY2Mh4ttTJIJVxGWpShyFotFtWB&#10;a9sjzVuGWMx8ZD1yJBW0MzcW+Hp2y1k2Uac/B1xY2tuoJQKydsYra2APKOLYnZivFYX48a4jdK8z&#10;iLY9D2yVMgg79V+0vTtkwiS6CIcPngJYKX1c1wWyf//QnMN8DN6ZOV82wC01jIpiwpUVgMC0uHxY&#10;rS5VxRTfpKTuMaWl4UDoMK00VwLS3nUUGRJZU5W47Ygppfy2qcKGkflv2xCW/UWtMkELwwPTChAX&#10;d+lqWLde2Ys58LIC2Faldid+RPfMEbm2+ApCz3SE8EyR2QStSf0F5A/HjxliZ0gjMtw373djkCGF&#10;2pvYcSZKbYiVKCvRyYzt0wsW0cdQQD3GEIRccq8WrsKd8FWyX21gt2GIalBXBVKRSFkHoJ6a7k48&#10;0cSFe0iYcmJLDCCxU1HL4KnJMqbkhZQD4YLtaWSv6x5EbjDSXTHmAF7YQoXRSKpoTviWRLTHgxC9&#10;MCFSBl4mTqRhYqlrd8ZQ2AhsBpWuLr94enxHI01y3aUgMSwrXp7YEWgbyM8vTHcVyQKBuhhprovL&#10;kSfDJcTKlq2bfaAGHiWkzgszbBZQdj1yBNto2VjqY5FUTp+1jwtnEq/pE0pzrTqrDI8KOanNCnPm&#10;/wAAPYYtfCirQWkH7xSC/YYKbxGnS3HIci1a+GRU0owIrEENQnrk2k7NGMSEltwMAYHZAXtkLghk&#10;biR92SBpqBWLYtHEZGbl4UyfEytFRpT911cj7siWdF31UluApU98iWYioT6fQ1ND4UwgsOSxoZ4j&#10;xBqDkhJFuliNVaXYU2GG0gKjXaxL9kEYKZCKz1RO6slKdCMBCREo+XTliA5HY+ByCCKUPRDD4Og8&#10;cLEhxhMy+nIxK4CaYVayOCOEngC1OpPTAd1pFxRLMSkYCjIMgLWSQJbbHpTJgqpQIzwkH7Na4pK+&#10;3hQkmnTCwRD1ZanZV6DG02o+qFQ06k5KkW2PgAY71wEMwqOPR+NxtTEBB2UreX1FMjGm9BjSLWs4&#10;kPJSKD3xpbdcsrxBabjc4AE8SIsbmgFBRgNjkiGZNuFwEUkmpyICCUFFqoLuhXY7DJmKHCKsgMnc&#10;9TgDC0SDGQUB3J6nGkAW516CMg06/LIlaU5rJANtlPWmENZBQkNkEU+mSVY0rk7Z22UhhARN3PXB&#10;dptFW9u0qMKmvHbI2yXQIscSxk/F4nA2Aqd3dk/uhswA3GSpBkVGQ1ALmrDpigG0S6cCGTo4AOBB&#10;Sm6RlQgDq2WBi1HEgi+IbjfJUkrfq0VwoZwVfxpgtIFLJtOULsTXxxEmBQM8CQxnmfjOWxQClsVm&#10;1y5oaKu5OXWlfbXrW0gkjpVdhUbZLm2Ar5ZpZiZGateuRpNqt5FG0aemu/7RyDWUuuLN2Xmo26ZI&#10;SQQl72rRvuKkCuXCSVNIaMPU2GStIRtuPXYJEK12GRIYUt1GMwD0z1rvgiwS05azW4Up/wCUdOju&#10;pjLMvJR0rlGYsmfzQ+tDwh+EAZrzJpmwnWIDADz+1XMiG7KJtfpl1AIjK9BIPHLjFMo9yX3V2RKJ&#10;h1qDkohcZpltvrwvYxLMQu1PuyqcFnG1k+rRI3GFQxPemUCDWIpnaR8VLy9W7ZAhJWXlmJ0rEfiH&#10;TANlBMVsKtx4TrRqdThZk2hi4Q8TRly0RYc0p1BvUlEUBoTtgIpMdls0H1KLjL9rqCMgDbZD1NNd&#10;m7oqrV/AZaBSyhSGMLk/EKfPJAta1VNd+vbLbSN2SaTCsAUS/ZbcjvXMSZsu705MR6WQSWlp9X5+&#10;nyeh3PbKCCG2EZSPqSJoYpYyw+0O+RBdr+ViQkylmanZcyBydRKHAUTbRu7c0QkL1oMOwbY572Rh&#10;2FWFfbJg9zRIUqwwFl5jYDsMWAV5LpC9ETitBv74SxLm9IkUHxeORQqRIYSOa8hioTBbuMDjWnsc&#10;mjhVo50P2QK5FaR0K1WrgAeONMSEBdzRqwMfxNXeuQIZRFISST1fiYAU7DEJpTWdQpWgI61yVIoL&#10;4wrqWNaAYCypS1C8YRcodiNqYsojdjsmq3buF58T92HiDtcOEFTM8pJWeSoPUVyoh3UBtTXFHPw7&#10;ZEuVGIKYadanluKntXJQadQSI7J/Y3K1I/l7ZlB5TOEQkpZhXocJDhIhpI6VB+IdMjTHmlOsMZgZ&#10;CSeOUZHYaWfCxhd6mvxV2ysWHo8UwBumcUJjUNIN+wy2JdVq8oPJV9R53HFdx2HTLKdQUTJaqFqa&#10;chgYIYSx25JQEnJgI5K31+QKKKBXvimkRbu8lBKaljhRaYLEIx8JG+AseaE1C6a0oNqkVyszp2mm&#10;0wluWN3WoSTP8Z65Azehw4hEUn/lTXJNNkZSOSP45nY8gdd2hpRIWymPzCJ3+L4QO2SOQF5aeAhH&#10;W9wl1uGFT2w1bimJCx7VlNSd8q4CwukTBD6gGWgLTV47W44JSh6nIyNItAPdP9nx2OV+Iyq1l7wi&#10;bgjcxTrkJljShGwU/EKjIBFN3cHpKH5KQwrQdsyoil5JTLdyR99svjJkjLbVhTi6V+nLKtjzT7Sr&#10;q2uHCp8J98iY0zEU/AMYORVZGOQ+OtMCrJrgxrQdMF0tpTNqLq1RvlZmqAmu/UbmTTKZTY0gpZC5&#10;qcxjK1WrC0n2RXEBQyfSSV4F9u2bCDOkbfAKaxnDINZYzexlWq3fMGTJy3FR8ssiVpXhgS5Wtd/D&#10;LSAWHCoT2Zi6b5TKFItTWf0xQrU5KOSmezcjMoIkWm1RXJXbWWFaoP3hrk4pCZeW5Cjr77ZY3pi3&#10;wyMp8cwptZC5V2qcqVccULTgVbgVviRvhS6njixpzrQVGFVmBW6eGKGwPvwpVGiK9wflhWluBQva&#10;VmUIx+FentkuJlzVzFCIVaNv3h+0Cegy0gUxpJtfdxEphcqaGtMMVtiplnicMrgkGtczIlnGTJYr&#10;O41hPrUkxBVahVFOmQnuk7IyGvFflmvIosCbRgkrGFqT7V2y0z2Qp1HfKE0tDEbeONsSWigpXv4Y&#10;UOaJl698BCqZU4CleoAG+KqwlHHiAMnxJpSLjv0yKhWZ1bePp74VK3boMCFpFMUt0AFa7+GGkOG2&#10;BXFsNpaBrgVad9sDFwYrtkhJla9Hoy77VG+Sid0hPLpolIWF+YA65nFSKS+5IAyqSLUbe3kuXKJ+&#10;zufAf62YtE8krp4+O1QflgN9VsFDE5BjTR3xVcBhV22KtbYUNE4Cq0nArWFK5Rtih3TAmmgaDCmn&#10;VwJcwqMkEBOYpYraKMxkSE1JDZligNmRAcJCx5gcX6gjpgIXkio7u3KhrhDJJQ7k7ZMAdUlAJEkp&#10;JZgu/TMfgsoRkBiYGPlViNiRQZkxgGJCFuoFQEKwYjITx0xAX2+qNDbrahQVWpqcMcgApsIBUoys&#10;r8TsT3yPECUcK4oVJP0ZNiULIuY0ikKYSmVpXhK79saS57ZlQSEHiehwmBDG1Eim4yKGhirq+OKu&#10;O+LJtEFaE40oRUcKNHUD4stEAgoVzQ5WQgFuORFRg27HocQybE7qKAmnhhEiFtTdi2+RO7G1MmmB&#10;baABxQuCA9cKKdx44EhwXFlS4UXDa04tt7YWK70yoBPfCYqq2URlcgdt8MBuyTRl9NAoNRmeAtoK&#10;7cladsqmUJe5Fd8wyUrVTl9GBDdAMCt7YqFyigxS22Fip4q6nbFWxilVaMIta74aTSnXtgQ1XFDq&#10;74q3wqcVp1KdMCV8ZCtvkgkJimpgJ6bKCoG2XCYTzQLGvTKyWK0AUyKUXpMqxzHn0I/HLcVWyCrc&#10;oxJYDbL8jEFDwXjQfCvjlUJVzZLTMGqwI3PTAZBDoFaWQcOo3yMd+S2mspcmj9aZm9EJXO+1O1cx&#10;JpamhVNkPIZAxQolAN8iBTEo2OKB7cvWkwOy+2ZIiCFqkKyHMZVJgBgVb7YEN0xVcFAwsgF+Kupi&#10;lcjsuynY9RkhKk25nriZWhbkUU1tirsUOXc0wqjLeCJ+JJ69cujAFNJ3BDFahaUZX6+2ZMYUzpdd&#10;tHWkfTJkKQlN81KLlMixKXO3btmKSxXPIXpy7CmJKrEPFlI6g4gqnNpctECCSa9RmXAtjtQZaUHU&#10;71wzYlKnIJzCKFtK5G0rjGQK5IBitOApTyOVfSS4J5ONiDmdDcMil10QXPSmU5IsVKJgdmNBlUSt&#10;JjFd2oaoU79cvsJoKE9wjMWjGx9sBKEOs5Q1Q0rttlZktqZauRtbcpriChuuG1WtTtkUO4ECuNJb&#10;VcQhU+z1y1DVa4LS4tTpjatR0duNaYOaXQqDKFr9OI5qEfJSMEsvHbMsMkvm1FAQOQqe1cWYi00p&#10;c1bY5TIsSFqrzNBtlNWwRVraeq4DGgyQhaaTK2mSzVomXkOoPhmTAUyCXMTK5KCp65XIsSoOxrlR&#10;kqkSScrW2+RG2KFhbAVaALbDAqJsi9vKJUG42pl0TSQFa5f135bKDvTwycjbIrPR4r6inbKiGIKk&#10;zHvgVw6YQhbupqMeSAWwxY1bDdsiUfZxiFDJID8Q+HLoBkFWF+FJkI5DtliRshdauXeElqAMamgy&#10;dpYprFy3oqg+zTIxTTGkUfW14H7JqCMskWAD0S1uApSY1YhR1Pf+bKTJJRk10bpuTk1P4ZGU7Rdt&#10;i4VAFQfGNqjIg0htVNvKDOuxFckSj3tTkTMBEMBFpKEZOJ+LMcxpQnVmrolHPGKlcyYMk5gFsIgY&#10;2qDl4gCypRuFXqDtiYoSZlCOa9t8gQxQc1y7nbYHIEqjbSzadPWYAIooSDvXADa8KE48nCrTc0qc&#10;SgBMIdMWMc5GBPsemERTRQDROGqla/LIy2UbJfqul+vTmCMDJjeo6cityUEMPE5YBad2a+VfMwub&#10;MWZjo6fDXxy8EdWdBNlmkspecg5A7U9zkZFgEvvlo5cCnI1oMEl4V0UgQfF8S079crtCP0+WORCp&#10;oprsKZIBICJQvETQ/Cckq0k0G1CehxW1WMDblviFVJo6CvRckqgJlVgH+z0wJU7yOOEc03B3O+Hh&#10;RSVXv1WVSWG3tkDFeC0quo7d14Qxgf5XfK5ANoggxGkQoP1ZSW8AKMrqgLudgMLdGJOwURJHPCWT&#10;7RBHXA5QwmO5YTeyGGVuX2slIW7DBkMSq2MrF1NKmuYMtnemXFHdl8UaxqPEipyyJeZzDdV2ptll&#10;uAW+YpTxwhilOtTXdmh4uOLbAd8ui5OMMOlIDcm3NdsjJ2OKkXbwx3s6MfgBYKadq5QZU5GWIAuL&#10;MJtD0/TXCMzEkbA5A47a9PnnLkpaZptvJfguaxgbD3yut6c7UZJcLKXdHYqRsOmZcHl8hTOHTVe0&#10;EzutD1GXCNhxLJKEm04KOcSjbvkTjQENJfxwr6bg8htQZOIZkWx+d2cmo+Effgkz4kBcxqYykbde&#10;2QZRNMZk5QyVPbEuzxUeapcXpmVRQ0U1rgijKB0QwKu/NiTXIzLk6aICe2DiaM8VIKjMbq5OfGCF&#10;xkPjl4Do5laJCxoTllNB3QF3fGByqUNO+Sq24QWwaoZ0YN0UdsapJj3O0ID4mIqa9cozuLPZNi4U&#10;1PTNdwW4hS95VlkLsQAO2ZUIsQsS/j5Cm36syAG0Spmvl64Cwj0zVXNKfynI7sp78mQwu8bEvQAb&#10;5fFxqYF5hvzLO8p6g7Uy2mRIDF5G9V+cpOQtiSitNgtJZ/TmeoI2275VK2JZZoWlLpQae4ueMLHd&#10;B3GQEeJnESQ+q61awzLLphZCvUnMkYWwmleDzMdSt2WbiHB+WY8xTBDs7KKx0DePXKPErmwqnW5E&#10;svK5mZffJ+MGJs8k3azhu1YQzK1R0I3yccjKmB6xbm1lZGG/bMjmvJS0W0tbm8SOUmIEGpHjkJE0&#10;pKb+i2k3JNrIHQdG8cgY2wQ13q9xI/J3JywANlqMd/OGBBIJ7g5EwDG04tPPDxA2mqJ60Tbch9oZ&#10;bEUnhCQ65bwCTnYMXhcV36j/ACcvBQxuaI1w2qiy0OStXKSprgVWSXl1wLTmBRgydiCPowJZJpXK&#10;/u2e5A+JKj5jMeZ7kkWmOjX8mm3BdQHgfZ0P/Espkik41BbRG9W2IaJxXj/Kf5cANp4UluYAo9WM&#10;fdjalRt42kWr0AwEoG6NioFKgb5HmtK8SDYlSKdxkCoKMDxN8ZrkbZhCyQ+q1abZK1KsIouBqWyK&#10;QhTC5HemTtiV8VlHKOMjBfmMPEyFoubQxcJQTRqijb3yIkzN9GUeWbWDS9OcSEMJPiNPHDAXzTCP&#10;exy5nq7iPavQZcYAJkUCiuFJanI5GmACKheL6syyxg7/AGh9rIUzEUtlCtVI6ge+TDDhWhQqGNm+&#10;LGkEKbhXHFgK+OPJgUNcQMtCD37ZIMbXKjSDk1ScBKhFROyoFcVA+/ILS43LqOJHw9jg4VcXIHLG&#10;lRBo8IdTU9/Y5BKrFL8NW6kYEFYkfI+5w2qyS1MSiVBXxwg2mnSxhog9NycQU0huVduhxIVtrYyC&#10;pO2C6RakpMLU/EZJUTIWkUe3fBaF0MiRiv7WRO60v9QzfGcACVKS8/YAFfHJcKW0cEfEd/HGkNwI&#10;zOEPfpgKA3Pbsm3Y5KJZcm45ZI6C4q6ePfEhVbUNS5oIYz8GGMU2qQToVCVrXxyBDEKk1l9Xb1DT&#10;4u4wWzpDLEzSeop2GG0FurEmmFgtZ6RUP2icim1tlcji6NueoxKbUFupefFjtk0WuuEEpU8qHwxj&#10;JNrXXiu25HXFFqIqG5N0xWrQ99eoRQLTLIQZUlxu06jLOBVOSYzfCMmBSCUuubeReo2OXxkwtDrb&#10;EAk75LiUJ9FdqdLW2P2x3yvrbIJYxURgdxljFDFgMkxWsCw+WFK3jXFWgCMVVIHRXrJuMjIITaLV&#10;WiUCGIU8aZj8DPZSuLl5viYAH2yUYqUIJhur5ZSFbSYEu5/q7txLD4T75KWzB19A1o5ibqMMQzIQ&#10;DNXJqq2crW0qzp1U1yqW7CQt6TpOuwXkAc0LAfEMxeCizC3UdJW7T1ohQntl8SrFLnS25+mvwt75&#10;aCxKBubC5tv7wbHwwg2qyFXiFAxoeoyslbVIpGmbghJPhgtTuh7tJUfjICPoyQDKlArx6YWKwHx6&#10;4aQrR0ccT3yKbbS1enw5ElnVs1s7y3n05YiB6i0BzFEd0gJhdL9b05Zo/tIOJplsYsYeTFZ05Cq5&#10;IxpClYavNpVwsyElQdxkDC2NvXLO+s9U043EhWhXcHschi5uRAcTybVJl5uF3FTTNnTKcaSRl3JP&#10;fKi1KDfD1wMSrwEBQ2RLFWd+bbZIBCx9/nhVbxqKntihaFpkSyWO1MQmkMSemTDJwPbCxVVjJyBK&#10;EVFbciKdciZI5o65t2IFdhTKxJmC3BaACtMBkxRCxLULldqnNvYRCOrGlcp420RtEQ2saAjr4HIk&#10;2ilMkFeWwIwhQFP1eQpXbCvJp5FQda4ULJGDD4caShieLAE7nFVUcSa98CGpGoPhxCr/AFGYca1G&#10;KWmKx7YVWerv7YoV45+JpWgwIRcUhf7XxDInZUWkVvwJQ0I7ZWSWQCmIARyIw2tIWWyEu69csE6S&#10;gZbOStG6ZaJsSiYpY4UKFantlZFppbzPGuFX/9E2t9QWaUS7gjtmNGYckRpP7fVEPw13yy2shHW8&#10;wfqd8FMaVvWK/ZxtXG75U7YLTSv6vEbmmG1aN2g35DG1IWSXisKBhkSUUhpdRSFak5HiDKlK21yK&#10;dyjmnvkxunhRMmrQRbMwIwEoEbQdx5kjXZKUys5Qoil582QryLmnhg8ULwqdr5p4KW3p2wHM20KQ&#10;t7qP1w+rMdum2YWQmTTySy5u0UUQfTkRGkGSTPO5avTLKUSXfXFmPLlTEBSorcI0rE9xtlvCxV0u&#10;Zk+DiaZWQi1czUHw0DdxkKQhvUZpOY69KZMMwrspCEy1A8MLHkvs9SMcoEdQtKEHCQ2Ao2C5gtiw&#10;u6+xGUkMgAlN5qRkbkgCpXYkZIC2IC31WA5gBz86ZKlK4yyTR822ANKY1TFRJJWgO+FBVLYFgQ9R&#10;TEpTOzktCaTR1A7k5Gm2IBXXsUD/ALy32X+WmQYzjSXxOoPpgbHtk6awjPQUrsKHIbqgYQGdmY7r&#10;0yaokPzBPhvjSKXSOhCSAbnrgpVaB/VDs5AC/jgpmoh0nPooOIGJChGyWjzJ8PQDIckklLFhcVTs&#10;e+HiQCp/o2d9+W56VyQkzFohYbiNOM9GAxtZStRawBcSIaV6+GHiRElGRQxwgAde5yKeJUjZGkq3&#10;bAUc1S4cKFVdg2RBRzQ7oIxT7RyQQVaH05I/THUb0yJSRan+jpGczo2HjbAaRCRMGDSGpGC2slbe&#10;HhxIA44xWKIggSUAsDiWykLf2K3Uiqvw02xEqQAhdQ02N39MN8VNqdMsEkEtW8AReDAV8cSVBRgj&#10;+EDvkEkrGYohovT8cLAlRFz+8CEDjSpw0nZHKI1HbfI0il4ELHkwyNJCleIr04b0wLVKELM1UalM&#10;mgqJvREeDErv1ydWwUL7UCz8YqEHCAgKSGQtyYg0/DJslslz6vSoAwUzBRSytNFxY0BGRRJTYjiI&#10;0+IjsMLBLR68DksO9euWbFIkiRqiep6Q3rtXtgMEJoCEt1NASO+VMyUpUSTuYmYpyB+nCNmHNR+r&#10;i2bi7V9xk+a2jJLtWjHFqkdsDG1iXCuRQ1PfDTIGkelzEGHI02yPCqle3jBgo2UZGlCI09Q9XDDi&#10;3b3xlszIU4WVObEfFuB88COFXtqLEr/tdx2wFlVKN06SSGMGmEBiqRW8BXid38cU0gLhVuJ6WwNA&#10;Nx3yd0o2RUBUD0WahyB3Z1ahcRVYAnbJBqKnIi8CydR2yTAlYbsyUVBv7YgNg3V5ApXg9a9sFMjS&#10;U6xaI4BAKnoK9MsiWkhLUjeGEoTsxocuBZGSDaLi5HUZMFCJtrMlgGrTrkTJnzTe2jjIaMkUboPD&#10;KypCnHbxtG8bfs9PnkSwKDnghMJFKMB1yQtKV31uGjWQfI5fE0xQtvWB6qDll2zpfep6zDjUkjpk&#10;QaYcKC+qsRUA5LiSoldjliaZr5UgCWYcdWOYmYpknOpap9TjKA9t8xhC2ssLvbw3TlyK16DMiMaZ&#10;xDUGjzzDmRxHbJSyUgledFnegYimDxWviRK6esRVQatXBdrZR+mwLLdhG3CbnFnTI2lYEBVqMrpr&#10;pZd6tDYDdQZKdMAx2kMVufMVzO5YEKD2HbLxEBlVJedWkB3NRloDNet3zPMbHISiwpbcXDzmrmuV&#10;8Kx2btrl7SRZ4zxNaZKm0G+bILvUobiP4FUOeppuMiA0zx9yVSzCMhjuRk2cRSN07WS0wklYVB28&#10;MjwO10+cQZJcanNcxUUgnqCDlE2+euA5RY7NO8Tb1+WVgWwHaBLSzx15J8LHLQGiOazuncPmb6nA&#10;LaOMDxPjjwBrkRdqX1yOSEhUKsT1wCLcJ2qpd0agH2gBkqZLioV+DdTkCaaDKlWG1kirICu3jg43&#10;Jwx4nPfmWIgGjg9vDCZO0jpHWgSejP1yThZYcJR68AOu+BxVVngIoJGLeB6ZFNIWeNndWpRfHFVN&#10;lpUYhaQscjQSNyoKj6MsYr4rjnt3xVfNayNEeJCtkJNkJcJtit7aSmQr9pu9MgDTtcMzJDGGWIUd&#10;clbsIEpg5iiVSq0bvvkC5cBIHdER3gbZK19siDTfKq3RlrdmAVbdjmVE28vqCL2Ti1v45yvMFAOv&#10;vllOuOO3T6iiSkcAQMgSA52HQmSUazqTSLRfhX+UZUTbsY6IQ3QS3kU1GUAOPbKw7MYRIbJhHdqw&#10;o3xHLg6nLpJWud6JWM8fliC63JhMUMzcjyY1OTcUrlm9P4u/hiwVBces1WA+WFNJgvBEDKN8WBCr&#10;axcz6jGijfElMReyB1dTfKbmIn4fhK/LKZC3aYQcbGXU8wz7ZVyd7inaY6feSGVVQAjLYFnqaIT2&#10;Csi1JANd8sJeWyDdEC7ZWqnQZITIcYi0bDrLxdz/ALLfLhlajiBTG08yCP8AvBWvfLYzBazhRbal&#10;FdoRyArjIW48sRCklnG4LSScQO3jmP4RaiKQpT4qLuuQMN1bdFr8IyRhSENcwtTkN8I2RaVuo35V&#10;By6JW1JRTfLQWKa2SSKeaVoO4yYLMGk+trmWWnJifpwEtl2nNq5K0PTIqp3jUU5CTEpMIZJfs7V6&#10;ZQRaFEWTlqN45SYEptXXTECkltx2yXhsUPIXjAUCgGRukhMbUExVbrXbMqJZJq/xxr3PfLCpSLU0&#10;MjkgbDMPIGCW+kXehymiyRUca25rXfMiOy2mEV0hjaNUqzD7WW80SCUTKV3PTMaQpgENM7MD45EF&#10;kQxnUkKMS/XMiCg2jPL1ZJEKfs9cubKTSVSZ2b9ntmJkDWvGUquNBirROBFLDUjbrilEyrAir6TF&#10;mI+KvbJyiAgqcb+m3KlcgDSQtCFhy7YTuqn0yKHc+2FDicVXCQ0w2m213xSHHFWiOJxW0Dq6gxjL&#10;4I5sWl3PtmbFIZb5aYfViviDkS2S5K8aUUZgZA1AKnE5UlojFVhOLFV+rlUEpIoenjkuFIaNTuci&#10;Vto9MVc6UA364rSmRixcqM5ooJwoVhGwG+2FIUzt0wK2FZjTEBWjttgKrQTilUUcjviEq8wXYLlp&#10;iEUo8crpK9oCNxuMPCxIWGOlMCadcanHYjjNUbVFMyYlsq0GuqG7PwqQvUEjrhkUGKc6Zq72cckQ&#10;APqbknthxZAObK9lCcgNRSDXwyrLu1AUolSMx6SswsS4VxVxOBLQOFDfE4q0VwK75YpccFppwGIS&#10;u4Vwqu9KgrhpiXBaYhK4CmTBZKwmNKZaJoUqnxyuRW1cxlFDA1GEbLag0hrXBxIunGd6cR0wnJa2&#10;5UZumV2qtaqolU7mla5ZApCYMvqCvQntmTzQgSjM3AZiySFxsJgKlTg4CpKnQxgqcjyVa9zIyCIn&#10;4V6DJcZ5JUSKZWgLguwJ75JVX6uAA3Ib9slwsSpPHx2wEKtyLJtZWXYYeJVj7/PBaGlA74sacQKY&#10;UgKlx6QakFePv44ZUpFKBORYroUVj8RoMCQEWIkVT8Q9suFUypCO2VIbIIpgVtYlO7GmSpVJqV23&#10;wqmNzblFBJqKbZeY7IK7SOKyuX/l2xxc2QRU9QNumZUigoS6FIx75RLklAhVLgNspO+YrFdIqoxE&#10;ZPHGqSpmmBDQ2wKuwJdTG1bApgVsqBhSQsK+GFC0thVxxVwOBXA4qqc+RwK4qO+GkLflildvihcP&#10;DFLdabYVbirzAXrhiUgps6F49xTMzmFKVyoMxiEIdkodsghHadIokdVU1KilMuxlkmUo+Hau475l&#10;EoSmUcTTMKSVa3njg4SR19QGpr0yUZUqy8uTcsWNPowSlaFVJYuKqoIp9r3yUSAyWXjo71iXivhk&#10;Z0xQje+UoWk4od0xSur44UhcMVdih1cUtg4pcSMUWtqMUOArgVcR4YUroW9NgW6ZZA0lO7G4hnXi&#10;3RTTw65mxkCy5om8VLckKNj0OSpCRXUtTvmNkLFBFgTvmOgt+oKU64otdGwaVFOwLAVOEC2Q3ZTe&#10;wQwIAhBavbM8QZkUk145bfsMoybIK+20xrmgiNa9SemUCHEtNtpsg5fZ+Drvj4RQ76vIIlkcfCdh&#10;hohlSkLUvXgK+OGra6U2RkFB0wAkMuakWPfATaFtcihsYVb5YFWnFXYq2ppv4YquYeBySFlcCrlB&#10;YhQCSegGKUS9o0Shn2Ph3ywQUqDNkTsgLQ1cFpd064ULa4Er4V5tTptXCArr6SX6szVLAUG+Xgsr&#10;YhdR87mP1HEQLgE+GWA22iyzSe1WBgkcnqpQfFlc4MZgjmiLa0BHJ60rse2CMWoBfJJ6ZKqNu2WH&#10;ZlaCeViak1yqUmNorToJJmJj2+GpOMQSkIaaI02yMosW57dYSAjcwRWuRMUlRYZBWogpf959nCEN&#10;tTtthKqiyL6YQLRh1bxwiTO6WEb++BijLe7CxrDKAUUk075ZAgM7BUbgxlz6e6eGMgGKlIyk1QcR&#10;4ZWULC1cCtoe2EFCIjlpQPUqOmWxNMrbjb46DeuG1Q2sSEw8SN8mSyDG9UjLIiDqRtjEs0ggjK3S&#10;gjetMsKGdWan0hz2I2zHLEphahwC6qGwRQFsyMjHmaHviVXtK1zxjG5UUGS4rQi7G2dEaVtgMYgp&#10;AXLaqxrKvvWuWGNrSNupJX4sFopG3yyQZE0pWbOrMQKqMjxUoKJShSpPxDJgsknu2LsW8euQkWCi&#10;Y34g8fgPTKkL7YJG5WViqnrQ4Ymk0iDCGjqN8t5qmGkWCsOUw96YQLSAnCQxp0oBlgiypJNdlhel&#10;Oq9ffJiATTEtXC3EiLEtFOxyBFJkKZBoWmrZ29EWrFq8iN8qAYhMNQlZojzFCMuDbCNlhN15iezu&#10;A8lXAPTxyiU3pcOgjkj/ADW4vMn6QuBBGgQM1ak70yBmGvN2b4Qu+Jk8VwqKAn2hscIk89OHCVWO&#10;5cKVJJr27ZPiakRbXPqLxdt+2EFNWiGuI46h2Ap3yVJEUDeaxCg4h+WTDMQKVza0W8aZAzDZHGhH&#10;1ORzSu2QORtEAprciWqb1/DKzMlNU1EpbZTQZG0UrGJadd8iVSrWoHlhBjoOFagZIOfptiw2W+aE&#10;1WoZT9+VkU780Rugri4e9lMrjfpTJkuNjxi060YLGK8asfHMKW5c6eKRCfq9epFcsiHQ5YkFoyyt&#10;0Ip8ssDhELUlqa138MJYLNVtIZYGuJK+oOmWR3ZxNMU0+2WeYmToAaZVmlTvtFC9yqz2c1miTr0L&#10;gj5jKYm2/VCmW/oWbWIxezuUkIG1PhpmUASHRHOcZ9LrV7bRGMjyCRx2yrwt7csynmCMs/Mlsspk&#10;oGVhShHTLweFqloJlN7W6gnt6ITzr9GTjIODkwygd2gG6AkD54S4x2Qd+TEpkQjfFYlK21ObgFCq&#10;adSR1yNs0oldnfkentiVQ9xbwSbsu+QZiRQN6saqnpgDfcYBFyOaKSSydAJI9x3GUSBdtp4xrdVi&#10;VFQiI7HoMAix1OQAelv0wFB79xl4dLI2pXMqwx9PiPTJBYi0k+oXNy3JBWuSMm2RpGR6abWJ+X2q&#10;ZUDbDjULKYWy8airdsJjbizkqXF01KUP3ZX4YcSUkJwlZeRVgvjQ0yzhaxIKCkH5YaZIqXUJI1Cx&#10;EjjQ7YQGYk9Ds9dW7036yAQ3Gh9zkY7FQwbUL3luD8RIzJkilC6iMf2+pylghZICoDbjFCbQXdwb&#10;ZY5qkCpU+2RBpshJKrq/HbMgG2ywgSzneu+AsJSXxzTIRwYj6crlAFhxJhHrFxDTl+8+eYxwgoJT&#10;Wz1lJRVh6dMxpYjHkyG6OuoU1JBUhmpsRiMhjzUpFZSRWOpRGdfgDUIOZYJkGMw9S+pW9+GhWNVQ&#10;rUGmGO7EAMWuNJliPq+kk0SEgj9rLKVZP5etri3+tWjcadUbtiE13MR1KEIxBy4ClVNJK3ziFKAr&#10;QGuU5LG7YFLV9P8AqdyYXFCN8EJWFkKSm7tSPiA2zIjJgh1Qg7jJkpCoLYuKrkbSUbBCFT4gD45W&#10;SxBR+moUBLg8eoyoqjLfkW9WDZQd8hJITiGKGdubMEUCpH82VNgFqU11Gzj0kCr0p/xtkuGkkLZ9&#10;qdCDvtgAYqElvJKP3VMkEL4r57aEqN2PXIEWkLreZ2TYVyJCAjmuVMa02NKHI0koaKYqK9z1ySLV&#10;Y5iTwXt4YCytWlDsPUfpiEAqZugicUp75IRZWj7S+a5jKsaAeGRvhZXTX1Qj4q5YclsQ54Ym+Jga&#10;dDkOIs6SyRhbGiV4++WjdkShpBPNQxkU9sbprJTG1s4pR8YpIOpPfKjIoG6yXTef2W4gYRNiQhoo&#10;GWq9d8ZFgVWayaCj0oT45AG1RV1GNiadjkgyQ13H6x5IKLkgWKh6DFwI+mNqEfZekA0bfTkDbKkL&#10;OhY/B0xYlcruy0AqBioCvbyxU48/i8MBDYF0iL6ZcfEvtiE8KWtbPIrSx7KOuWtanRiPbIEJXuT2&#10;wIaM8gFCfhOGlQUsEoBdTtkhSou35cAw3GCmUQtSIcqkYUkK7R+nuvQjIsFSG79EgtuB+GCrRSPk&#10;u7ULzZq1HTvgjEtmyAmuUK/BWnics4WJIQwRW37j7sldIV1CGtBQjtkChEi4+FUZqjIUm2pZmgHN&#10;DTEC0oeW9JHLpkwELCjEVG+BVn1cowZanxxtFIpXWWMuBRhtTKiE0t9JvSWY9jQ4QVUWcxtyrlgF&#10;pU5LhZlIXrlghTJJrx9sviEFAoWNFUdTkyxV5SFfwpkSLYyQ9zdlhwyUYI5LFcKMnwpC6SUCOg64&#10;IhNrLKMSScW6ZMlrkVfUrIRMCv2TkopQpjIHthVZxySGyuBIWvDTcY2rLvIElsxkt7wVR+/vmLk5&#10;oAspfrUEdtcyJFugO3yzIhHZslGkhm+1tk6YlbG5Rg6bMpqMCEVeXhufif7WSikm0F0O2JQj1hrH&#10;06jKlCL8v3wsLoI/2G8cjONsXo9k6XdUj2FNjlMWYLGdaRzKQRSROnvmYA2SU7HUoLhDBcgVp38c&#10;qMd2IY9dKIpGVelctItB2QLStG3NDQjoRgMVBTBZpL6P1JPiI6nK6pJlaDmTjkwGtD1Iw0qvbSBT&#10;uK5GTEpzNFG0ayw1365RbfBTspBHIad8J3QWR+UL4SyS2su6t0GMtmvkUr1WA2dy6DpXbL6sNkgk&#10;1xIOfTrlXDTCl8f1pFojMFP3YiQDcJLWRzu2+WnJaLU2i5ZG080DPFTJgsSFKNyh44CGNIuPc7YL&#10;Y0qtEaVw2xpYBU08cJULzatTbrlXE2KUlmQK4RNNIcwHfbJcSF8Nq0gqMEp0xKdWGnpx+PrmPKag&#10;WqpZhZKgYDJlSam39VArAZVbJSMAHwgDDbEhTktg1KbEeGC1RcDAgI4yshIVku1VvSIrXvgplayZ&#10;V6dDlgQh1AXr0wlVKaDnumEFFNLE67HAyaMHM/FtjbFxgK99sihxRgem2FIWs9OmGkoiMBx74LVa&#10;UA2IxWlOT4emEIpdFqBiTj75ExUBFWk/NuWRkyKON0E65XS0iIXFCw6HDSoGST1ZCvbLRGlKtFZI&#10;dzkeJUPwTnx7Vyy0U//SGFkioU3zTAt9rY5vQcykVoK75bHJSbVLPXpEfmw2y/xUWEUPMM8dXXYe&#10;+QOZigpfMUjtXlU+w2yIylkCAtn1W8YBnc8fDwyJzEshTdtqE7SFCSV7HInIWY3Ubue8T4l5UPQ1&#10;wDIwul9hfMAwnNSR3yM92ROzUfqyygRMQSab4RMhhFWuIp4GKORUb1GVmS8SmbkxrVwCMA3YGSDn&#10;eOXanXJgMF0UBjAPY5K2V0slvDKfRTpXBTHmgnulBKkEkeHTJUrdxIblQygLtTIjZBQ/1QJEC1fi&#10;6UywFSKQjQiN/i/DJ2oTGAuoVmb4B45WUFQuH9WYyRNtgWIRsCk0Zjv1wFkihxkNXyLKmooo4zuN&#10;vHCkRVJ5WkbnGBX3wMapZPGLhKEgHvtkeTGkvm04hAyGpHcZYJd7IlUtw7JwkNMkSxLS2sQBIbcd&#10;8FoQ7ag9qSFoThpIKsUuLtFddi3hguk1SKikZR6bdsjSk2hyViao6HvkliFZbxI/2iRjwpp0lwkl&#10;GA3ONMFRFKsqeOKFN3q/EdBkUtrIqHiuNMkQJVFCg+eNLSYxXVKR9K5EhmA1MFQURht7ZXwopC/W&#10;woJ6gdTkxFNqaXgdqE0U9MlwrzbmlXhzBB37YKVaZgy1Yb02xpjSnFWTevHAp2RBkY/uzucjyWkN&#10;PMVYGvfemWALwop7jgAyD7Q3PfIUyVLa8BUxr1IwEMnFzUKa++LBTZjI3DsuFiirG6KAqaEKcSG3&#10;mFV5h9ulaCuQprEkFJGsrB60J3pkgVaRlJINBTDShUdBK1BWvtgZK2nxVVy/xca9cid1KAmozclF&#10;K7e2SBprpQ+OjKprTwyVpCLUukdHFCe2AtgKHS4NeNd8FMSVO4nJBUVB8cmGNu9MTovIcqdcVKEm&#10;4xEhVr4HJhguti3BpD36jCWYUZpeEiUHw98QVtfDdNM3ALtXriQkbpxFbLEnOL7Xc5TbIikO9iZY&#10;6jctkhKmJCRDTpjN6canbc5bxsRsngMkNuFbdienXbIHdkTaDnVpXEq/Z6YWPJtYWf8AeSDp3wIQ&#10;c32+PSuSTSIjVAOKmnjTrihWtby2ZWDjcdCeuJDYIWo3N4rEhY+TnatcQGFbpjpNmZIxFIwFQTkZ&#10;buTRpbdWzQtyDLwHbvgDAW1BqIVDHGRzPc4SxO6BYyNIQRU/zYsQj9Jtjd3AV39KNVJLHJVbJErq&#10;0emh4LRVPKtZW641SOK0pbUBbyGQgOD1J8cHC2RkqNOJPibYHpgqmshBXLtF8XUe2Tju1HZTCtKp&#10;lhFGHbJNkTSZWc0lzC7FfiQVrkZClkUMtlLcfFKxYHtlfEtLZ7FZCEApQdcmJMSECujOp5EVFcmJ&#10;p5I6W1ZolRSAe+AyQpQaXwYjkRg47Z2imsCqnhuT3yAkghJ7yykiBL13y2MmKGmhCQAN41y0FBQ8&#10;Ni5BmIHDJWyARLRrbXIcEbp91cFpIQ91DCq0B5e4whjSSzLSuZEUBlHl+8S10wyyEAKSBlc4Wykl&#10;Oo6wbqvh2wCDGlPy9aHUb1Ub7C7nJy2DMbB6KkXAKka/CB4ZgScclBazC0kSiNdztsMEUgMb1B6M&#10;FX9kUy4MwFfy/IE5u3UHJ0ykjNS1kxApH9rxwVTTVseeSSV+TVJONtlAKUsZLkDv1yQLJSGnzv8A&#10;3a8h7ZMTVGnSLm1j53C8a9MiZ2wMkNJSMb4UBV06ykvmPAgcdzXIS2bgjrmMxzL4d6ZAFZBebJZa&#10;vK1Ix0A65K2FoCSzqfgO3jlgkkSKrGXgUemSHxIBTxI231FrwejKoJXvlEoAMaWehJyoBsMFpjKk&#10;Z6daOetMgZM+O0eI1ADL9k9jkRNz8OMzRKcZGRR2648TlZcRgEwCwxL8QBJwcLp5mkHq3qTxKluD&#10;sd6ZXycrT5aQVr61tT1UrXthBt6OGWwmMU/BaKvvlkS4eeG9lFrKvp9BknC4L5KEVZa1YDwGEp4C&#10;FyysDStT2rgKKWEOh/eEb9xihZJKlPs1PjixKjC8akkk8vDJhVl1rK20nGRKim1OuWc0xhaWJrHJ&#10;iUQVY5jyg9BpKiHT3XqoeS7jxyFOy4gVRY7RVVpSSxHTDw21SmTsEdHHZwLzi5cz/N0wiLi5MeRe&#10;SjOjEA+OWxDpMgpuNVkYlT07HCS0C1HUUSNQ6AgnrlEnbaXKb3Sq9TmOSnc4Il2szshYBsB0wlvx&#10;G0whfj1xtyZmgiuVBUjrkovOarJxFpZVDbDLadNJqYioNfowtRVIY6AVFanG2SZxxkACmx6Y2hFv&#10;LBFH6c7Dh+OEwtuxA3sg3t/UBNtIor45TwkO4GTapBj1yULMsvxMDuRkS52CkTaXfpDjGKA4AXOn&#10;gEk4gUrEW68txll281qYCJaCtX3yTrSqQhK/vjX2xYL2lT7I28BjyZNJ8HfDxIO64TPGOXI7ZZ4h&#10;UYuJGRas3AMSPkcmJtc9MiE1QONhQ+OTJDjHDTlnB3rvkCWswUbhVk3x4mnhS+cmDcgHJiS0sTXH&#10;jXgI+PyOXCYZcKcadrExiEhhG5oPi648QXkmuj+Zxes6CP0/T2NThNNlIibURLUAVymUmtfZXIcg&#10;v1GRiWVJkiiSjN0ywi2KjIV9Q+kKDwyBQpC19Y1AwcFopcy+kfnk+SXB37HDaUDdXewPU5RKVIUr&#10;WRVLNQFm/DGJC0oyuX+ADfISKFFJmirxNDkBKmTdTKpr1GE7saVU07mnqBq7dAO/8uREFti2radd&#10;XPKY0KL94y2DIJl5M0VJ4pHkdgRtQd8yACWUpUqW9vIsxicEJ2JzFnHdAIKoUAJA6ZQWNOCE7UyK&#10;VQJ6dGIqK5OmJIWSnkxIFK9sCrKU3xQ2jBGDEVoa0wMm5JOZJpQHtkiWKjXIqFy8e+KC4gdsVaG2&#10;BKsnER8i3xHtloGyeSwGuRQ188CoTUlJhPjk4IumJXLFFNM2EUhlvloR8B6daU3riW0hEJ3r4nMC&#10;bBX9SoC0+nBxIc0fHc5AxVTZa5FBcNsKGya4q1gS1gUt8MKEVp1ytpIXPcZdjlTJ15c+s/qMAPbH&#10;JIFiAvg0iaVRK3wqelcpAJ5BJAChNEYjxPXEFNBD0p1wsKaIyLILxthQ3XDbKkzg0sCAXMrqOXRe&#10;+XwxXuUkIuG1+sxjgoGx6nrmRw3yQQl89q0fxU26ZjSgQxDFPMtwJnqtSBQfdl8AyCa2unzxWsU0&#10;6FUI6k/8DjKFhlI0jI4IhH6jPRz+yBlBgKYEUjrBV9CTkBUjJQASUJMEr8FaADr45CQYoU5SguBp&#10;hV3U4EupihcK4q188UqzWjoglYfCeh64TFKziMgloUxVd8sKtAnDaC2BihcStNsKrDirQ2wK2WOG&#10;1tWgtmmRpB0UVOWCNrTVuTFIs3GoXehyAG7IEBVubmO4lXiPTDEAn55bseSmKdx6WIHNKMANiMuG&#10;Kl5LHXb4RlnJC22jhg3YjkTUnIiDIBXl1S3Ucak/LLdkEJHcEOS46E5h5AGAQrUyhmtJ8cCLcprg&#10;W21amFNtmSpxtXF+WKrdsCWiMCLdTCh1KdcWTuIxYFaUxVoimKFwbDaXEVO2BXMKYUNVoMNqtPUH&#10;FCNkhMafET8suqgzKpYHcoOp9sniXkmkgX6qAftVzKUpddKPSX55TPktJcwFcxCxKwVG2RQ7YYq1&#10;WmNKuRcFJXU3pjStHwGAhUZCYohUgMad8lEUzQ8pBNRtiWKkRgQ1TAmnBdsKGuPbFUdZiJYizEcm&#10;qKdxlsAGZCgyjpkSGNNBcihvjtiVpwXAFVEtw4LdQOuWCFraJsoQswY9AMnCG7IJlNGSOS/ZzLI2&#10;SlFxH4dMxJBFIUjKixRWk3BtboSKKmhFMsx82UTScSSNOeTDc+GZqUluOpGYk2KiqtStMpVeqmlc&#10;Va6YEtlcVWHIppwAOSYtEYVa471OKF6PTqMVcd+mKu6YoWk1wJa5VxQ4fEQCaCoqfbGkhH3K28Sl&#10;YDzHjmQYgBMghC2UIa5VxVXtZAikkVBOWRLIJvcXQmhU1Hw9u+ZglYZFJZt98xZG2tDcTXKmK4IM&#10;UrlX4hXxxZBNGlUNvsvemZkZMljmNyAPs1yE91pMfrS2kYReLHDECLLkozXEM7K1OA/apkuK2JAX&#10;i4inZlkchUHw7Yeaq1jfW8EBiNRI1d+2TjQUJfH6MrhZ24r4jKJblEQhJVUMQpqtdj7ZURSCpkUy&#10;CGuVMCu5Yq7lgS1U42rq1xQ2rUw2rieWKHK7RuJFNCpqMINKCi7m/e7bnJ1zIOW0k2oKhlqV7ZTz&#10;StA3wIXyOH6CmStVIDIq3z8O2NqoXZcwlQCRWpyYK2xTVITcXKRR7sTXMkHZtDNrWN2hQAVoO3tk&#10;eaSjbTUVRfQlBKVqKdjjGVMLUwv1kuwYCnQHvgnK0VblsQ32nA8cp4bXhR9pE1l++G6UpuOuWwiQ&#10;lell6o9QEFepA6jLCLRwpY6pyYN0B2ykxYoaUAGgyoqvhRnrxFaYgKN1Nu+BW4pVQGorXpiDSV8c&#10;gVw5FQO2TBQFrnkS3SuAqtYU98CrDgpW1UUJPXFaR8enKiCSToRsRloxrS2ErC9XQOOwOTAplQXR&#10;AGT4QBkqQhtQt/U4hgQrNQGnXEhLH9bhVDwBqF2BwiNM2P2MfK8WvQbk5OSObNY+AH7tuS5ilSKT&#10;GxReDMzcWX7I8clA2xC2SN5fiYVr3yRQrW0ItmWZN3XIRjW7K0dLfRFFPUE1dcyQyWXV5DI1YVPG&#10;nTwxUr01FfQKuCHA298iCqZadNA1r6gpyIqwyyICQEKvxxliKb4CGIQc88fD0yoG/XAQlRtI2kBj&#10;pVeuQYrptPIHqk0wGKqAjYnY4gKvsdXeJTGRXfY5bEs0dBfSXcnACm1cutNoK8Jc8ZRtXbFiSg00&#10;xpKSpsAdt8gQtsm06NkjRZHBPXBwpolvVhHLETyCkDehyYi34gb2eQ65cqXZWO1dsw80aex0cuEV&#10;JLtIk43ay8vhU1J9swZOZmHEGTS+a0MoaNaqDUjxy8Sp1A7M4uaaN5kE8fqRx8fc5YMgLrc3Z/ho&#10;OXWrh91ag9slxOF4QC06gz9WJP34TkWljXDNud8HG2UtaSUHjXbI2pXK5WPc1bIotVgaoFDiwR8M&#10;oFFI+nCpRLR+mObbZMIDCNcmMUjKGNCa7HJU73ARTFpZ2LbmvzyBDmca+BPh9au9cpkW7FH+JOba&#10;/dVBoDmLJ2wxiQTq1KyJzI+I5OEnRavAIqs0gCE1pmTF0kwgopFY71rkyGg7rdY1p7ZBEgVkYbgi&#10;uWQi2wCT2M8VuRLODwav2cxckbL0eA8EUzvJkns6xD4AwO/XBCIDXmMpo2/15lgS3tzQADkcyI7O&#10;Fj09ndKjcyXlIlAZvlkJTdpGoBMbPQnkgLguJRvxI+E/6uUG5cnF/lDhNIrTZHtXANSG6jIxuJTn&#10;zQyDdNjqssVeMVV8TmbGVuhnGPeoXMj3cXqHbfoMnxNBACXNbc4hIpNDUZC2IQjfCKHAyQ7lkX1u&#10;PJBsciXJwEXulOqTQTFfQUiSo2wC3MyyiBsjRKVUNInE06UxG7rpZUBdXxB+Gn0ZYIuLLK1bavRw&#10;ko698PCwjltGmdbxvQB+Hs2Q5OSDStFGkb8VPIL4ZC7QZt381UKHauGIRKdJUqKGqBknDlK00tWr&#10;TxyBDUXeYdQ9CAWyNUkVamW44JEaYvFK1BCo5Mx2A61ycorxJzJ5ZurWA3N0hj2BAJ7HIXbYN1th&#10;qzWtq9nSoO4NemSEWQSO5nMxKnrXLSxtGTySgqs3UAbjvlBY2vhuangemQIQSmNlG5RnjIY1oF9s&#10;pJpkCleo2qRb9H6lSMyIFFIeNeS1yxgUdZaZ9djkl3rGRsOmCRpiEwtdJimiM0NVdPtKd/8AgcpL&#10;MIK+YInHap75OMGYSpNVuLSSsTU9smcQkklX1LVzfRBmSky/tDIwx8LAvS/LOpy6rYweg1CBRz8s&#10;qI4TS2iDaVL3FoxWaJvjXs3+Vl6LSnVdSRoiVHBn+0MMIpYRqrsBtuDloKUptLx7YtT9v9eMo2oK&#10;PXUHvBzunLsooD7ZXwUz4r5oCW4KtsdsmIoKYxsskI5LRj1ytQB1X6daNLP6VdipP3YJFFIySOMG&#10;qrQjqB3yoKUbBJ6iAAbLsBlZQESAyRkpReXUZG02o/V2WOkjGvYjJLbo42pxJqO2NpXSLHEg51DV&#10;3wAWkrjdxFQIzU1pg4VC+T0acWWreNcCkU6PjzECURm6EnbFUNdM9u3GQgmvY1yYFsSpu8goQp4H&#10;vkeFCuJTFQKaE98hSVZLl4Gpsw8D0ONMgVea5WSMcUCE9aYQkkKdrL6Bp498jMWxBTG3LMCZGpXI&#10;hna95Dw+HdFyVMghhIsrhaUHc5LkpDvqTW81SoCHv45Em00qy3XBqA7E4AGBLrm6EoJA+7DTHiRe&#10;kSWMj+nJUOBsScBisQCuuWMkjJSoPSuPDSTSDu4gw4tSo/DACwQxkMA2Ip4YatlSgbnmfh+E+2Gq&#10;Uut2VCfUJqcBYqgkU7H8citK63aV4KAPHDwsgV4igVgQo+LrhtnYXTWqAlYT8J674BJkilRLeKmx&#10;U9a5HmzACFa0QnZSa+GStr4QllynpvwG1elcsAtgQoJHIXo46YSEEKsiEVBHLb7siFIQyiSBenwn&#10;pk0XThdyOCHFKdMaZcSrHcCQAN16ZAhgrTad3U074IyUtrAtaPvkuJADbrGFKjceGC7ShSSoqu9M&#10;Kt+oXox64oXNbSUDLX54bXmrwPQcZN/HIEJioTqA/wAJquTClEWjFpApFBTIEKV8lxKKgEEj2wgJ&#10;UU5OSDRScBCqc0MsYBYmjdMICaUxEzfb8MmFS6aX02IXLgF5KLMZO2SYkr4YZK0Gy98BKhA6js5p&#10;lsAskDFTlU5bTEr5zTcYgMVoAOK23BL6MgJ6YCLQRac3kkVzbh0IqOuSgyAScyBhkyEELO9cFIcf&#10;i+eKoiytXuqovVRU5ElFo7Tb46VyKirMD1yBhbZDZL7q8aZi7Hc5cNmRNoNjXfFiVtab4ENFsK00&#10;N8CCnAvVkt1SlGHXKwKLIJfOw69xljFlPljzE0bC36MdhmNONKDTJZ7JriTjP9sjY5KM2XNiurWS&#10;20pUHceGX80nZJJ5qdd8LC7QTtzOJZAJppd2I4mjIrXKSvJSkFSTloYndCsh7YlVq1U1GQO6E3tL&#10;8iMxsBQn8cxjFlA0o0KyfPJsimelXR0y4EhGzZEm2ACpfXIvZ+S7iuXxOzKRWSaWiuGIyoztRFH8&#10;YhEVPXtlHVtASyVPAZaGJKnHb8jhti22nJK1MHHSaQ02kBCCPs96YRktFOvLL6uA0fTrhibSApRy&#10;q679cmwpyoK4SVARtmtT8XTKJFkq3VqBU4AUlBpase1RkzJrIR1taiNuIXrlcpWnkjfQCGp2yq2Y&#10;bQLX2xSv9Zvsr0xpC5wGWo642qrZXnoAiRQw+WAxtmKdcXcUh+FeOHhpZUpRFSanIlg27q5p3xGy&#10;FPgDseuStCk4aJqL0OSBtIXRNQ0bfFnSsV9U7bZEppfLaBVDEgn2yIKOFYRUA5JVrWwZeYwWim4I&#10;CaDvgJQ3LFR+JGILKlCRQwoOuFipvbrx98UBasrIuw2xpkAiraWihm3yNLaNN+GWgWmIjTJRRhuT&#10;17ZO0U4z0GNItQ9bfJUi3//TbczLGlFNWGaYBlamLoTjfbahxIpbbiYKKjphUqjzqB8QB9sjTFR4&#10;+rQig+WFPJuUGoJrTxwhnBMTq9nbUhKFpAP2clwW5QooibVkVFUxdfwyvgYzAKGWaByAUoSe+RMW&#10;iTYrG4ZSKjpisTTVwzStyc74KYcVoKeBZD36ZIGkWoz29xFHyhHw+Nd8kCniatL5nhMLg1HQnJSF&#10;NkiJKBCK1B9vItSxo2TZTzByVsbV0ilihJK037+GRKVMQxgVcsfbDaqTW0EnxAlT7nJCwqIjiaVT&#10;GCKU2rgKrY7ZbcUag98UqzMHISOlcFMgFd4/h513HbIBnVKf18ROCULIOtcmAEghuK8+stxACj3x&#10;pgQ3MIovjNS34YGAUF1DkCqrQZKmVBS9UqfUk+zk6You0gjlXmjKoP8AMaZAhJCncQRSVRVDH+bI&#10;hRFFxmOKIRg1I60wFnIpbcSCIkk0rkhugONn9bVTWnHr8sNokEMdPb1uKEcfbJcTAIpF4kKN6dsj&#10;aSvg5m4J7Abe2KOTduVeZm6gb40yWM4d6gEUxpQ0sjg0ANPHFPNUtWfkeNWY4lN057wq3Gvxd8jS&#10;gqvotOKn7NafTg5J5rLvTpIBV6UHfEFgSQhrOQs4VwaNsMkWXErgOCQGpTscioRNlCkwKO1DgOyT&#10;FzQiAcQagnrgUBUl04IoZDUN3wWmqatraQsKkMo679MSWXDaKljjjcmI/FTAiqapOppwDA/tVw7M&#10;bC8wKACBQnI2xpRa3MVXHfvhtbVpE+rrU9CMeaKtV4fW7cFaAL+11JxOzYY8LrawjgiaS4AO3wnv&#10;XCN2zZf9dgSihST0x4UbFXk4rVI6oGG/vkDsvBahLZIsXPqtaYi2Eo0gTGY25KaRjqO2StjTV1L9&#10;YrLX4gNgMNryQMELEtJT4R398kgrJ0ZhUMB88HJhaGLSJudh7ZMbqqkox69RhVcZow4Qg0HUgZFm&#10;AuEZaQMgqPDEqNkZHa8EL8aMemRTavbyAwMoJLEb4raiLkCkRPTbGlcJDbllH7XX5f62FjVuadOI&#10;YDrtixpQjt2jBUEEVrvhSslti4Jr099sIY8kAIXkfmQadyMk2AqUzBGIiHw+J65IKShohVqKCSck&#10;m6TKxWrsj/aArkCGQ3TWGSOFS0gNR0+nIFsukJLxG4rv44WsoQQCaTb78LC0XGGQ/F0yJCArXkMZ&#10;YJGfhIrvkQUqFxGqW3pihJOEMCUFDZBo2jbcnphtsCb2lp6UKmcAV6VyPNnLdA39sxbivQdu2ENK&#10;WlZQeIAWmXAqBaYWDwQgsxcE7GmCTOrV4LxuRCrxWlQT3ysxDEtKvNaftHfBySqJEor1O3TBaaWg&#10;+mCwHI+GGkXSENzIZOJTiD+GTpIc9wVeq9tsaQVaaUXMY5CvHANmuTH71S5qOnbL4lVK14MWWR+C&#10;qK+Nf8lcsZhQaRKkipwqhHieQ1Tp2GEJQM0ZJI75dFiXLC3plmJ4r0Hav+rhtaQxbChk/kUj1pQR&#10;uVyrIzlyZ/CPhBOwGYBDQUt1C7SRZIUNJeJIphjFkIsdSSGayMDAevU75bVNhHcgoLxLG3cP/esd&#10;hlsQxO6XJdtLu53OSMUJtFehI0eQDjWh2ykxYkIiaygvT6kTAbdO+R3CaIS6VXtW9NGP0ZaN2QKP&#10;Mj3NsC83IjdlI6fy5A7KQk2oKIqcu4yyLGmQeWPL7TR/WZSVr9kdMryTSSnUuj8FNByOY9tfEkd7&#10;pzKfhywSSJJY7+m3FhWmWgsxumIh9XjI440GAljycxUmsfFW7nK7dlhwCYtTN0JxTlwfp88mA42T&#10;HwluCYoODsGYdwa5CQaqRsExkap6AZjzFPR9nyBVVerlK/DiC7DVYrGypuBUUP05YC83PETunGmF&#10;VUn7JyB3cQjhQd+VLmLkS1K/LIAEO8wZQY7ofT5DuhG4HXL+TQDxmlWe5EQCk0r1ysyt6DDhiAoW&#10;95V6itB3yyNtWojEckSkw58q1OTp0h5qxfkayZFjamGJeo3HthQVskR5fCKV7nG2KBu9KkumG/Xo&#10;cILKMigrmwOkvGzMDyPQZPhczFmPJVv4YQolRq8j0HvlRDn48vDzV4tMDqJHJAyBZ49T6lZH5OIl&#10;HInBEObly+lHSWSxqHFA3hloedyGytWJo4y4pQCvvhBaKtSi1W1P7tqqf8obZPwwW+OKXRL765i5&#10;/DQ+4zHIp3GCBr1IKkaICzfEe2Rpz4TA2V7IqTVsADlH1BHujmlCAMsBdHqcNbrVjXudzl4LpJBE&#10;xSLH1AIA64Kais9UluQ6Y0gI4TkCtaqMbpux4+IpBfTIJSxqU60rkeMu5wYhHm3DDJcQNdIeKA0p&#10;XfASXM8WJ2Q6qrOB47nKpbuVABHcV6KKZEByk8t504BVFQBlwDzWsju2x57saAZN1BbLJ6YXbkcD&#10;WopGU+IkbeOSSFz3BLVagUZFvxYjMoC81WNaeiOla++RJd1g0nDzQUeoSdsIm5eTSghONPkp9o79&#10;hloNugz46KPSVA9GHXAXBMV7SOTRKAYLazAFSmKE8TucmJNJxIZrFq1AyQkGPAQmEEvpWvqSfaUk&#10;0w3bEhS8th3V7puruTgYlkaRNcJ8AAVeprh4b5NZFL7YDlReuMRSQmkk4AVK7t4ZdaqscYUUUb0w&#10;UgpQ3JJDUkHwyviNrFGPI9AzDamTtZLI3L/F07YbQlt0KMRmNkDEFDKKEV2Hc5GDJGWcMjP6kHRd&#10;qnJ13IVJdMKxtcSmngPE4fCtNrLWBCwBPE5ZHFTIbsht9NSNaL1OWiCCGEa0ohleLwJyBjTGNlrQ&#10;S6t6cbHr2y3ibk7kgE8ojrsOpyqceJrpfcWMMCU48ie+Q8IBiUA12ykcQKgUykypaQzuWO+QMrRS&#10;ymQS0oqaY0qOuLJIF+2HY9hlhx0vJBOlTtlSqUgNa0phpitUVOCltcdtsaW3HChoLTCqoBil1KYF&#10;UbxC8JycWMmH3kdCQczoG2QDIvKLcqKT3yRcjmExO0rj3zByBqVIkLtxXrlYFsUXFYSyTJbinJu5&#10;6DJnGeSRu67tDbOYmoSO46ZGWOkWg2qDlarGJGFi0Ou5wJC9SMCS4HChfCwDBj0yUSyXKw9RGbdQ&#10;wJGWRondljNFkd/qsV4gWMABc2RlEBryi0hupQx+WamfNlEIRjkEFy+LCuSDFfxxKXKtT74pVvUL&#10;kBj7ZaJFkTasbn0iBExIHfJifDyVCalfyxw1U/ESeuSMuJDA767cghq5kQZJkdbu7uzS0jWRmXv2&#10;plhOzKQBT/RLa4ltzJdEAqeh6nMCUbKCmr3gZeKKF2yfGAGFWoPXoRTMcm1UGByDArMKt4quUACt&#10;d8UrjICAtMKFte2ClX8zSldvDFN20ATgpNtGmCkOGKu2woXDfEMm+OKaapTFi1Q4GTuOFivViooC&#10;QDkrpk0qlyEXcnYDAq2SPjVW2IwVS2nmm63JFB6cqc1GynM/FPbdsJBWxXe7E9MndsAgLi7L7dvb&#10;KpzpChCC9R49MoBJQVzxOh4t1yJ2RamUI65XaaUyPDFBDqUxQ2TgVbirumKV3XFNtjChonAh2KXU&#10;8MVW0IxV3U4q6nhhVeophQ4jljSrTHgpVygAUpv45IBkEXdmAMPq9StN6+OWSKSraQ5ikMoFe1Ms&#10;xJV7mQ8iMyZMLQs/xxqPA5VIraAkQg75ilDRGRVaUJxtFNiMjAlGWGntcKz8lUKab98lGJk2cN7q&#10;csXAldtvDExpgpBQMgmmwtemK04jAUraYoIdTCh2K01TFXEeAxTbfXFCIhti+698nGNpVIbR5q8R&#10;WmPBarZIqEIBvgMaUN28xhPCtFY75OEqZJkdzUkFhmaAhHyXxnSjABRtQeOW7Mik9yjD4D0GYOQI&#10;BS50KnMdjSpbcopA1MnE0kJgstWquwzLEkpfIampyiZYhYSOg75SlES3bzosbU4oKCmTMrTa22lS&#10;OUO681A6e+RiaKtyuHYsAAD2wyILGlEgZWq2mFDgMUt8dqYodTFXU8MKGuuKtEYoWnFWsCrx0pkr&#10;S1TxwIaBpthVEWitICoFQu+WRFpCIMdMnySCpXb+s1SAO22RlK1KHplJKGwuBK9RU4QlB3OvW0YK&#10;MGJHWgzJiGdN2WpfWYwygge+RlsgkBFq9RlfExb5npgtjbYY4RJLvUx4lWkluuDiV1aY2hd1xVog&#10;YCq3AlqlemBDeFLVK4q2cUNjChrrsMVVm4BQErXvXJJVraNGVnqQ69skAkKPL9rvhQtrU7YFWMtN&#10;jgKERaWyPG0rsKg0498sjAFkEJcTXNipeFkdXrRT1GXRhTMMFvp5FnMgID+2WABmnmgXN4f35m+E&#10;mhQZGRpkZMgWjbnMWRccm0RayCNiW6FafTgBQj2uoXipH8JA3r1Jy4UzWNqcjRCBjVV6ZLxKRaF+&#10;sMNgSBlfiItuLg9Q7EHt74BvzYIdjXIFV6XBjUquwONshspFgciqJ0+JH5GYHj7eOThG1AWsyjoM&#10;mUUpmNiOVPh8chSW19JT8VSMRSFJtzUZEpRNrHHIpV13pscMSCmkYyt6YSu4FMyBsyVY4xPREFWA&#10;w81attPkMxDbL3ORpQCtvCZYxAzALHUg0y33s+JhmpXysnDj8QO7eONs9il2hQSTXRIBKHqBkMkm&#10;DOG070wixfEWHQDvlVMSEaml9F26bnwwCNMaRsdkAFtweLNvlwiyAWSWa2zUPxAjHhWkuELsSV+z&#10;kSxWtbOviPnkDaqbo/2akk5Gyk7JrpVi0IrLtXtlsEjdMLgKx4x9MvLKkNPapMgKCjAb5GmNO0+A&#10;25ZvHbIhKKuIUljPI0PamWc1KUXSRkVU0NOmQKKS3+7UtiE0stLmQgsCQwHUZISTyWtdkip5E++W&#10;WpUDdMVLVIpiCi1eeG4gt0mkf4X+yAclxtgBKRalLKwojGtOlcM89Bz9OeHmw/U7e4d/jU1zDlO3&#10;ZjIFCCKaOQRP8Bb9WYkw7XT5TI0ye00gRWouQfUqdwO2Y/DxOXLPvwKguCUApRfDJwFOu1MDzLgp&#10;PsPbMgF0cwrxyKBQKPnjTSvEwApiqmZmHTbJKtEjynfthQiLZiK74sUTHOyVbYgZILzbvbq6ktzd&#10;QiojNG7gZYAGcADswrWNQe5cvIACfDbCXaYxw8kBGIPq5Lf3tevtlBtyoxvmhozTodsrkHIxmk8s&#10;7cSoDypmHIu4jOgntknGOgPQ98ljdJrMnEoXFedDvXtmaHQzKwBgKCgw21BZFoUN43GSRkkPUHpi&#10;ZFnxEckFe6TPbzi2gHrUG1MgQ7PDllXqRb2l3BZu9xHwUECh65VEW3nWDkoXNnC0atbkhyBUdstu&#10;ubViMpHZFaVo17aSLdlSq1pU9KZjyNuTOYIpnLSxxQ8rlyGI2RRmZji6CcSSx1b8KSY16YyihERa&#10;tLFvIQVPiMQghQvbgg1AordaYUcK6JAIiY2IUdQciGSXXMJB5MdvbG2JUp3SOEjep3p2yoyYGdJB&#10;eMvqI5G9a7YBu1jITzautR5EcagDxy+AapFLpJuZrlzSSvto1Z1MoqgI5U60/ayMkAprqh09Jl/R&#10;3JYiN+XWuV022VO4uY4ADGanxGYwBtQSiLzlND9YBqMsiVkUtWf4thltMBuvlvJkBEQPzAxBDMRC&#10;TzyO5PMkn3y4Say3p3KG4WcEgoQRTIyNsNmWzavda+wjlYhAOgxBEW6WTaghLzy1PGpkiPqLTsMr&#10;47YCSTCxIB2IPfJ2i1F0Yda4sSq2ULSSgAVNMiUqjSGGqjY17HGrZIWS5Eh+Pf3yQjSVB5PQo0bc&#10;geo8MmAgvS/K9lbDTneIiQyrU/PMaR3a4jdJ2gNrWVD8HfLatkObFNQmDS8z9mu+XAM1CVUko8Y+&#10;HAgtKtNjgpgzH8vNX+qTtYt0kNVymY6qGT3U5066kuP2H65OO7YErS5srnnzi58jtvuMqlIxUhjd&#10;9aUZoyCN9gctu2ASeSxqd8kJM2jZCGM03bHiUBtNKkZVdx8LdxgM2VJ0LATxIqHdBT55TxUypfaa&#10;fUhiaU6nISmkC0cLBWIaIhiRv7YLWUaVikCKFYVcdxtkba6crKtNia5AopbNKrvyUbeGEMqVooFC&#10;CYrTIkppqaEXJoqcifDCJUtJe+nmN+VCO1MmJo5KiWEjEEtVe474eJJNtXVqZ5OKmlO+EFisfS35&#10;hC1Su9cHEyq0VLFLcR+lDuo61yNokaVl05JIFMuzjYkZAyQA4abG1NyfnjxIbW1C1U71yBKVaGBI&#10;iqlepFcFs6TG8sreP496ntko2ypDxQHieArUUw2mlYCFYFjdPiHfxyN2ztDO0ko4KenQYapgSgZ0&#10;4gA7kdcmGoqMtyq0ENa965MBipQXi8izirDthIZAIptQZkDqaFchSEPLdSOeQ3rh4VtBNf8AFuL9&#10;cPAqxbtmfcbYmK2ioEeZ6N064FRDXCOm+0i7H3wAIUvWIFaZKlpVS6MkdF6jbKiGSpFfgbDdqd8h&#10;SLRsMzOtJFpXxyNs+JEDUGgPBVByQSDSg8Ynf4gB7ZISQSrwQwcCztxbwOC1u0ObcSbL374bQpi0&#10;HD023pjxIQw040rKKDscmZIEVe1gjb4ZFqR3yJkyAbuAYweHUYAqCF8T9nY/LJ0qmz8wa9TgpBWw&#10;v6ezCvzwqAjooI+Qd6MvhkTJaX+nwJMVae+NrSEkjq24yaKVBbqaFSN+2C2QCpFbyRNyPQjIkppq&#10;W2VRyUgnwwiSKXxw8gHyJKKVL2Qk8CPhwxZnZLZ2DEr4ZcGKCiiQuUfvlrFctsofgTT3wWtKgTY0&#10;3oMFMgkF7sxB65lRDGRQKjuMsYrGct8hhpXK9RQY0xpticU2tG3TCq1GKtQ4bSrNgQ34EYsU103U&#10;YtOrJQEsKEZAi1jGm7xoQokBry3+WEBt5pNO4L1GTQVOoOKFu2KFpG+2FW8ihVVjTIrS1jklVLaQ&#10;wSrKuxU5CQtTuzuXzIs0CujfGB0yqEWwMa1G/Mx5HrmYEFJ5HLmuRYro1DDKyUIu0HpsG98pkWVJ&#10;ncWB4iUDY4YytFJebc9BliC42opkSUUvFuVFB3yBKgIxbZmUeOUktgDU9dlbqMITSDXmsvKM8WHh&#10;ljWU/W5Yxr6g3yktoKjK/PphCSVqW705nG2CIiiXr45AlFOSERNy7HATbMI1IUkFD36ZEFkIpdqd&#10;uSOHhl8CpSVLdRvSlMtJYBWWPlsMFpRkCGNa5Sd0NNKGNOpw1SCj9OmaJuHGqn2yqahEqURySN8g&#10;lSnrLXbJBSpsOChRhVVjiY7gVxKFzxiPrkUqb24ajqckJKpOrjcdB3w2imxQGuRKFk60Wq9cIVsS&#10;bg98SqoSpNZOmIZK6+mRTAzCsI/RWvUHFkgyxqaHJMCVNbgDrilfFfhgVXpgIQZUmS2VysQmlSkZ&#10;3Byq0A3yUbocgGU5YGSC9OpqOuEsSioo1c8e+V2wKjcRCpA7ZIMghlrUU6ZIsUUygDbIhkF8a89u&#10;mEmkokWVR8JrkeNhS39HSU5ZLiTRf//UQSwEZqX5N+Gaa0kLoNLLFtxTr1xJWqboyyenEKnG1Uni&#10;cEtLQEdBkkAOjErbRrXAWwBcYZXIWRwB4YLZ0iDHHHSgFfHvgteJDvJM7eI7YWJnbnV1IZuvUYlh&#10;aFuL10Y0FGwxCLV9NuvVYhjViMlIMiLRLyOAQg6ZUwdBerOojp8Q6++ExZmNop4ERCSKcuuRYVSH&#10;ZE9OqgVPfvTEBNO/R0ixCZU/d1+1kwCkbOurcuvXp2yIUqCRA/DIDTCoAKHfSySWQ0HbCJoIpTWG&#10;aOvD4qd+mHitIVHEEiglTzHXG2RCkrcGrEFHzyVqh4pZOZ9Vtsls2Aok25uxRTVR1IyHJgEVwWJA&#10;BQDpXAhqWaBYxzfp7YKQgWjW5/u+RywbMSrw6axhPqHiK/Thtg3HFFarylJZQciSS2AqzyJMA6Ci&#10;kbDI1TJTjmUgA9SemJCLXyKpf4QD88IQh5I2ZyE2GStUQjKq96jBVqVS0j9TlT7Y6HEhiQW7MSF3&#10;SSi0XqOuDbomlSzt1iYvHUmvXIllE0rGKRnMvw1ORtlaDnPB6v8AEtN/DJBIC2N96qaewwkNnCG4&#10;J4LeYPLGGFd8ICiIWGb13KQjgpau+PDTVdFHF2uo/TNGp3yos5bqVxYDijq5DLsKdsQ1nZy6dxia&#10;VzUjpXFKrFGBGNuTUwoK6GRljJcdthgIZAtJcSBPquwO5398LI0VK1QrKVApthLIGl85BcSjx3wB&#10;pMl8d76jkAfCOlcJCkouG5Qhg2/EZDhTbU9yGIjP2SBTI0xtCXTVjavbYZKIY2v0IzP+5iICjdic&#10;tLcOSnq+qCaYNXiq/DTxIxq2JKGj1L4uS0ND3yXCsSmsnmWPlwciU06AbDCYtuyle648sJgSMBW7&#10;+GQ2QSFkmr28dgsFAZK/EcBiwlula3TRsGH2adPng4WPEjbO44QsmxrvTCUk2EultnuHqhHvXpjb&#10;XTcVvHEeMj1B2qOmNoLcirwHClFPUd8No5OOqRU4sBU+2EQbBurxainxJEONe+NUvJGRMxiBJrTx&#10;ysoKwN9XA4iq+PzyLJTYCRS4G9dskGJKgzlVptVjSpOTpDZlQMOhUEfTilq5nTm3D7OC0BDmbkKL&#10;vXJArSqyXMiVY/COwxMmQCFnt5AtabYBJFOSOVU/dgDxOTBQUMGfkWFa9zkkg0mWlz/WVZD4d8hJ&#10;yeGwqTxJ6YWhJr1ysFqIpCoQhKjY0ybAIkPJsjDb3wc0gJjJbpcQr6fXK0mNNvZRNFxY0p364heF&#10;AJcfUJSsfxKe5GTRE96Dm1gSS0lJKjxy0RZXag+pGtP2cPCwIXGZHiaZBuDSmARRyVomE0ShhWpr&#10;UdsiQhFmNq81oexAyCto6x8i4o9PhwUyXWlx9YBHGjDwxIpnxKlwwhUoVqadcQ1GSXSyrFuKliKf&#10;LJgLa2IK0fIUJPbFLucgU8PgHcnFFJNdSRqdjU5YAxQTgA8vHLgyU0XlthSitPR2MgHRVqcWaAa1&#10;LyBh9OTBRTctuPSEY8a42ykgfqjOaAbDJcTVSa+VqwagqsaBtsMtwzHJmGt6klkhhQ/GeuY3C41W&#10;WLWl4be5WZiTU71xIbgjrHSX1K5aKE0YnkT2AOVyNJGyXaxpn1WZomJYrtXpk4SaxK0oaL+XLwUq&#10;kTyyxmEMONa0OFICtbRTxyhULfMdMgSGXEF8rMp4k1OAMFiyFQV7Hrhq0gtBPrc8aN0LCuSApMN3&#10;qbxwQqqwmoCgHMeQDTO7UZiGFV7DKAGJCQT6lI54MFp4kZcIhmAEvElrIzSsvHieuS4WYCpB6OoG&#10;kRLD3xIKmKbQ6LAibrRumUkFPGRyQsuk2oUlE+IeOWAMDMpZdWKxDmoptXbJUkSS2K4ZpQvI75Ax&#10;djpj6k9EDABwdsx3rCLijIGgkPpRfCSPxwGLrMkhEUi5LoWyrzNKn7WSAt5+chIoK3limvTycsCN&#10;m98mQQ5IFDZfOy2jMK1LdTiCzxXaE4i4IZ6/wysh3OPOI80wjsfQTkBQYYlxtRqRLkqLE8iEqN/l&#10;ltuCZWu+r0UCYgnwwo4l8JWNQGYU8BuceFkAVc6lAo4xIGPvvkjEIMUt1rUnkRY1WgG9Rtgum3HG&#10;ix2UvdOEZtvc9MeNz4QBRMdpGDxEnKnbtgtyPBtNpr92RYo12AyEmzT4aO6hbx85ORPEjBFt1Ett&#10;k1gULvL8WSdHMrnRSNnH+qciS1UkzikjCRKHxpkOMu6wZI0oW9qWimeo+AVockN2eTUVyQVqkbMf&#10;VG+JLfgqXNFC3UMOFchbsKrkjI7Ygcqn3yYk63Ugz6KywgCoNcsEnTzwELvRYirH6MlbiSxlyLQ8&#10;SfowktXDSr/dK6JuzigwEtuLYsevYyDwPXKwXdROy+yrGrx+pQUrTxy601ZbhlMdWhWpYU3ym3N8&#10;OhbdvNyNHPzys7OwxysMjseJSinb3y2LpdbFFGH1BRepyYLoJilSOxLbkgUyJLBQnjo3xYQUWgNT&#10;k9OIAClRkCHa6aQDG5ZTUU6npkadvHNSPsbWVzVxTBVsp6nhCfWkBdlr0GZERTz2afEbTK3kiMh9&#10;VahR0xpwiuROVSvTwwFipRqE5SOvKnbAvNN59L9OATNxUEV2yzg6tHFRQJtOIDlhxPTA2Xai1xJb&#10;fAlAvYDJAo4QUXb+YXSIQMg2PXLRIMJYbRlnqkCkyP8Aa/lphBDA4kbDqEUhBXrXJ82s407IqKqd&#10;/HJU1kISW3RCGY8nPbKTFCEZiGJH3YbQvg5TMVHzwhaULq1bkWPYZXOLG0GYjK4VjQeOU0zBT2Bv&#10;RgWM9B3HfMqNAJKD1SQyQqG6A1yYLBJlJaZY0J3OWxZApjcXMkRKBjy+eSK8SRXlpJKw35MeuUEE&#10;qJUnGh6Q1uwkK4QGRkiUt/Qkdz+0cLEKtxyYAEdRthKlLZl5KECjbuO+UTgmlKO3VlLs3Eqfs+OY&#10;3AxKi4Na5WUOV+G69cIKog3FIQgAqeppvlhnspQhPbKShYVxRTt4zUdcVW1PXriq5RUgHp3whCpL&#10;xBohqPE5IimTcbqux3riELK5FIRuqzW0kAjtRsoqSR3zJ2A2WQYDf7k+2WwSm3lV+ND3ByZbQncy&#10;8Lhx71zDyhqLcCOzjgCT7ZXFATq3jREDy1aQ9KdszYlPNU9CGchHJQ4JDiQYpffWq20hjBDe+UTx&#10;8LBAmHluCOtKZTTOrRx0j06B5F6V27ZMY7UhqfSpbdQzD4TuCMEsRCCguKr1ysBVhJwIXRqzmi4Q&#10;ErjVDxOEpBWlq5FXdcUWiLSzkuiRHSoycYmXJIDUsXAlG2YbEYDEjmqHJpgQvFcKQ2xHbG0lB6kO&#10;UQ+nJxLBht6hGZsU2nHl5SZlBbY0wyDaGXm3jQGleVfoyBgwKhQjrmJJW+Yapbc9sFoUSKnK2K3j&#10;hVfD6YJ9QFttvnhFJW03wlC6PiKk4hVM7nArqnFC4SMBTAlqv34FcN8Vb6YquXFIXdMKWu2BDVAM&#10;UrkIxCuOKW4y6kOmzDcHEKsmJY8m6k1OEm0KUsziBiGIA6e2WRJW2PfpC5eUQ+qQhO5zLFAMxJOr&#10;diEpWtO+Y0wxJRlrOIJFcioB6ZGJooDKfRt7qAysoWU0zNMAUkJde6U9uA0o2PTMSWEo5IGJII+f&#10;qgsafBTplcQOrKkKxGRLWp5FXVxVommFWwdsUOqMUrqeGKuA2xS2MCtVxVwFemKV6xn6T2yQCHMh&#10;U0IIOGkLOmFCoFAYBunemEJRH+jhWBJ5U+HLCAEodQetK0yFKEbCr26+sacSemXQ2ZL5WMnx+OWk&#10;2hXElvcWyRRLSZftnJUKTIBL54eO2YUwgIYimVWpC4kcRTr3wqtJxQvNwSoSgoMnxFbWGWuRJVby&#10;ByLJXiujHE8IAo/U98mJLakWyBQ0CMCHAjCttYFpvAldw2rWtckhoxjpitK4mPBU/lFBTLBJmEdb&#10;3oFKqBxWm3fL4yBRS0IjHmtSaVoPHCYoQciEEg9cxyEreZHQ4RMhVeG5I+GvU5YMqU/e2S4tuXEi&#10;QeOZNCQQQlYt1DfFsO5pmLLHuoVobO3ndhG3EqK79DlkYAo4UGzcPi2+WSqlCBkblucx5FVPcdMq&#10;UqtvF6rhOle+SEbSAi7y2jtXCxtzUitffLJY6UoRzlKFhOBi4HCrVcVXB69MUtFsUNcu2Nq7lvih&#10;3LFLda4q3HGZOg2HXBaaXFOPTDukLSC2EMaRCxpECrCpI6+GWAJVNNYxOXUDJ4ykJleFZ+LgBT3p&#10;mTIWikqnXiaZiTFKAo0GUq6lMCrZnEUZc9hkwGTG7z13YiIqoYUNTmXGKbZEmmNptvGZmQ8gKcTk&#10;ZYyg7r1YEbZjljTZFMihwOLJoiuK00a4odUt0xtDZLDDaWwCRgQqS2ssK8pFIHbDRCujWP02LV59&#10;snQTSmTXIKtNcUOUVIGIFqr/AFfeiCuT4FaFFNQOnjgpLVOZr0xpVp+E7YlV6xOw5DoMNJpwRgdh&#10;jSGyvM1JyaCuZhJRFAr0GTCgpbd2UluzLN1phFhtBYRfjjJv45eFZD5cT/Rw3+WRlUltlEVqgUOW&#10;rUVoMpMbYUtYDtkSKYFb39sFquIqOQ6Y81WUNcFK1XCqwvTY4FaVjX2xUOG++BNIi3tJZd1BC+OT&#10;AKEQ9oEXdhXpTLRBnSteRyRRrC4oFHjhkKSUBHbtM3EGg7k5QQxARjaYsX+7Fb5ZMY+9lSJhsyg+&#10;BqrlkcdKRTbxqjciQfbLKQibQRvN6iilRQCuEJULo8JCN6d8J2VKrzm1Y4zw26nfIWUhi11pzcTv&#10;8XthDIFlfku2sobUxNIom6mo3xjC+bLhKd6ehSTktTQ9R/LkiKY1SYP8LhowaHrXDSumRTuBVh0x&#10;pVL6t65DtsB2GJQiI7dYxRRtjwrTUqoRxKCp74aWgp29tFH8ZA2wcIURVmYMdslSaUgN8CF8MI5N&#10;XpiAlcBwBFOuNKp+sx+FgNsKpff2YJrH/ZkTG2JSGdRET6hA9q5XyZCyoepHGCwBAPXCJMhC0tub&#10;xAarUYeJujjQ017JIACdsHHTaIBSa6cjixJHhkPEbRFY8yKtXJyBNt8MRkk9/cwztVCVI61yMjTt&#10;dPpu9ASIXaoNabVykydocXBvFFaXqsmnM8DHkjdsHJEQJ80yiuKrvSlaivvkQWefCZcldHLD4Tlo&#10;Lz+bERzVItjvk3XyCrIF249cWCnx+LfY4pd6XLoTgtCpEQnU1GFaXpVqxr1OEyphI0yO80eWLTlg&#10;t5uMcgqQwpUn9nLIgsMc6LzPWtNmgNHQ/Om2JLtccu9JTwUnjU08cju5oIrZN5tIWxgjueQblSq1&#10;ykglcU90THc26ise1eozGMXoMcgQj7SQOBQkk+OTg6zWlFvCxatKgdsyQXnJi1EFY/jO2+wyVW0r&#10;7m7t4IhKp/fHoMQG3HDiKa6BCsEZvLgt6j9KeGVHdzM0tqC/Xo5ZbKThvGRVq9Rl0AA4YLHLTR7y&#10;GBLqSMrA/RvH/Y5XlBLtdJqojZOIL25I9FTVOwPQZCGyNRkieQTWRHuUBn3YChIy8St1MpUllxYm&#10;KitVQfHIliDfJV0+0jkVRJ8XXIgliULcxu0xUVCDx7ZMlnu39XKAhpFoe1MiJIUJ+KLsQflkZFE9&#10;gktxOWO/TICLhEpVezc2AHbLYxUIBwXOXhiSvhUIdgDXG2BCPSKNlpH9OVGRZRxoiRognpqBhALf&#10;VJZFdNFJzABIPQjbDKCIy4SmMNxdkO4h/wBHI3/5tyFAJNFRhuo0jEkbKKGhQjfBKJcjBiEjui5Z&#10;y6F4HAPdQMocnUaeMBYSx7h5yAVqR7ZkRdPMgKvoGgYihPthJppsJ1paJY/GRUt1rmHkyljEJ/ba&#10;vGQOVV/VgjO26lPUdDgvkM9kQZab79cyIzYkMPu7EqxVwQ3yzIDC0JDZPI3BT8R6dsiTTIKk2lyh&#10;Sp+3iJpBSi5s5YT+8WmWiYLNCnkpqcsTbJvJevGzm+qyH4H6V7ZVOPVCO8xagqcoYiKd8sxxU7MP&#10;mPPJliCirN4yRGdgf15VIItFTWbRNQ7jAGJbs4pEnSaEHmhrt4ZGSgsj8xa2L8IIa0p8XzyeLZvY&#10;3HqD2cgaOvXpkckeJWaw3cev2hNAJkFcxInhNNYDHZtOdCQ1MyOJmpJaIPifpkeJNWm0UX1iJEjj&#10;oOxGQbFa301vWIbkpHbK5FsAtNvqHABWoQ22UWngS+40yWykLAcSMsEmBjSGt5uTFX+0a5ItTcdf&#10;sNkVpaq0c8PiPhiqvNzYrGp2pgBC2vtWa2IkVuLDbE7oCtNO0pq1CT3wKd1BQpPGU0OFlS7hF1J2&#10;8cjZQugUceYAr4+OKaXRztDG0IGzGpwoAWq3MFQMSlFQIsYp44CoFq0UUYbY8voyJZcKuOJNPDGm&#10;Yi1dRswDEVAyQLIxatrNfTNyxIC9sBQIqUmoxSxkMvEjpTJiKmkqdpS9EFVHfJmmstMOdeX2v15F&#10;rKAkhJao7ZMFjSxYwu43PjhVv6vM458aL0rhC2s4XDKeFAB1rhS19Ui5iSc7e2FCtcQWs28JoOxy&#10;G4UqEVbduLH5HHmheLlA3I9MBCVdpYWXkuyd64KLIIiPTZaBrZS4PhkCU0tEQhqsi0fwOQO6CKR8&#10;HOQBUao7jKTshD3A9FyAa5YN1XCdDSUHfCqrLdep8bgb7ZKmQCFkuxHsv0YSLVtLwAAV3yFIVpL0&#10;utB0yQCrzIIYw4/aGNWlCw3XNqSHYnDKK2seNeWw2wWilMIall6YoV4YBKCW69sNsqXx27D4lPwj&#10;ritLnuHjACmgGICbpDTzGYVrU5MBBbtU5LuakDAShel2fsvkTFNrGlFandcAUKZuA0gKCgHbJ0lX&#10;SVpKsRXI0lQlcP0FMnyQhpYQCCo+LxywSRS2eP3+nJAoKwyeih4nfJRFqEhv6yHkOuZMWMkEx4im&#10;TCFNXoCDklWKaHEpVOVcC04UrgQ2FHLFFLiu+2ISuA2wsVvpk9ceJC9vhWhxDIBDMOXTJsmoIwz0&#10;PTIlUa1pUck6ZXxLSm1oR8TYeJaUjHx3w2xdirdBhV3QVwJVY2IpxO+Dkjm6YNWrfTkxK0tRqBUn&#10;fASxAVrWzac/D1yuUkgI8WbxDff5ZVdtoCN065k5em26++RKCq3dmY2qB16YRJCHjtFfY7ZEyQWz&#10;ARsm+Qu0gLfrpg6DfpkxG1WKpm+M4nZhIopbBDuDvlZmVAtFzW68AQdjkQW2lNbfb3yXEhEM4kQK&#10;RSgwKhyei4oRkSmai7YEgtXKvbng3bwwhlaCEplbi3fvlnJF21HpwkYqehwmS0pNpzQvxx4rQQjF&#10;gonGlfHKUBu2hgifmwrtiZWtNNs1RsO2BFLGR2NQcNqiFPGPjgVtEqpFMFsmhdGAccatLQczgmnT&#10;JckWhZZvRIHbGkKyXAZaDfI0i1B2IOSQpSsaUocKXKeNCe2BUSyrOopgCVoLRuFk+ye+FUZLNG44&#10;KdsEWSGZAveuTQVpt2IrSoxYqItqbp175Eqyy5vw2nx2/wDk9cqEW+GwSIyhPgrXLWBKxoyKMm+R&#10;thbolZjyrQjI2xX8qkhvvwgpCFWNw2w2yalFulQMikK1u6Js/TIkK4TFWrH0xAZhGfXlpx74OFnb&#10;/9WwVSMs22aRKFmVSwCkknrkgoKKjZbJPUUVc9Ce2NpKGh5O5kfqTXCoRsN2HTwOQIbOJTkjQKJK&#10;itcIajaEmZy4p0PfJKF1zZegvPmGr4HIgqgXIT43LE/PJraEnlaQ8lGSiGPJEWbFG5dMJZWjvV2K&#10;htzlRDHmrWR+oT8pQOLdTiN26EuhRV/KlxJS2JZT1wAMSEA0xicx5MIO6I/SDxwGJzVRuBjzW1FL&#10;iRlLih75EhVMzh5K86L3GFUdHMzKApCr45GmV2irSBZJeN0tYfHGmUQCqai9kB6Fkvw92OAhBigZ&#10;EWKIIsYcH9oYLSYhKJLZ1krSqA5cCxJpWs3md2QfCvUDtgkQm18xkVFLoPiNMiKYrY4wx+Liflvh&#10;JQQg7qExt+7Jr4DJRkjmivq7ceXqECn2TiZK1bgHlHQsPfElmi/W+GiKB8xkEuingiH72OrnuMkN&#10;2PC0rCRqxYCoREk8dt9tA+2+AC2Wy8x295FyiNG7piQQsoVyQMNi6yAAkVPbJcTEEpkUUysjCjKO&#10;vjkFWD4U+ClcClRWJ5tpXHyGSbAiV08NAxcHhkWckrQgsVjXiOwyTBw0u4uGop360w8SBui5NOWz&#10;WhNHI774LRILhAI6MNgR+OAlA2XNJSlMitqSuZZf3h+EZOkWrGUmQKAAO2CltC/WCJeLbCvTDSUe&#10;rpIrSKtDSlcrLEbKUSiPkR1I2ws7U7eplUMPh74SxIUbhzHKQaKAdsIYhH2NpVWdmHFt8iWxDzc5&#10;Zanbj0A8MDClNQ91CWjQsxNKDJbBadrDHT7JUiQrcPsxPhkolmT0DG5GOxZqt4ZcGPNWDrGpUqSf&#10;bFVsb13CnjiytOEuYmQAmm3hkDFSpSRIVIUg16ZEBqkhbUyAHkRt0ByS2qNeiMVIPI+HTJVbIFqO&#10;8Dg9lORpJUo7iTjxXpXJUile4uuEaIv2chSJBKxE3MlxUE98msUzoFI4Dem57YCpKZxyiK25A18Q&#10;MrIRahLcNLH2CkdBgAZqcd8gT02IX55IxQUO0fqtyDggdsKQiGszcKHVqU65FBXuEYrG3bagxIYr&#10;XSh4qCFHtiEhH2sQeISsxHGtBkW3kh2uee5pRfHAjmlk95IXogqp6AdMtCpjZ2Mzoeaqqkb+OQJX&#10;htv9Di2hLRE8ie3hiJtkFaS3kQLIAdhvhZEBQWL1H9YAe+NtfVFyym5X04gPA7b4KpmUZaxGCJoH&#10;WoA398iUc1W09F/gAK8tt8gU8N8kHf2ZtJD6gFO1e+BppKrrSklUyD4O9CMtjNgRSGSwMCmvcbHL&#10;RJkpRQOq+k4A5daeGEyVGx28cEnGM0QL38ciTbFEWzABpK/dgSp3N3AwCkmvc0yQglUiuI41B6Hx&#10;yPCxWy3NQW3+fbGmKBknjLUbYnvhCKW2sPCVgPCoyRLYqGSNCPVJ98FJtBtbx1aYj4a0UYWJQ9zD&#10;G3M/Z2rTxy0MCErjqrB+mSbAndlcpHE4Y8VI39zkCzKWNA7H90hIOPiALdIiDT5E3lQ7jbB4lrzQ&#10;c9m1uanbllglaCFto6QXEcrbEGuXAoW6jdPcXTSMdicDEBTYgb4AEJjZ+a5tKjYWyAO/7Z3OS4AW&#10;dpZNrM11I0tw3Jm64DDuQAsXg+6fSMjyQQpSlTRacad8ICAU50K+RkMT7FehyMotvBalf2pVufUN&#10;3yIYGNIIp45MFrIR+m2pR0mYbchTASmJpnCt38RmPJgW5pfTiLNTlTYDIgIO7FL+YMyxKaMw3OXg&#10;KAlLMiMY5BzRe1epy4BtTjTdSgK8Y1EdO2AhNJwt0rr1Ne2UljSvBbmUc+/hkWEjST64Gt0MbdKb&#10;YQiJY/CqgByN8S73SxHMo2C8kAKIevj2yunacVjZqC8a0kLru2TABdRntNDqsN5bt6ho4GwHjkeC&#10;nA4d0tjmeJOSjc98S7rBjrdUFyW2YduuVu1BjTIdGX1VXmAcx8lug1Jop8JYVcq4B2pkYinWEkrJ&#10;Yg6lofhGWiVNkZFJLlHVjyNcvjK3KiVCOJmbc0WmTJbgVaPjGA1B8/HIE2ypbII5Pt9MFIQNwltQ&#10;pEoB8cNUnHk3pDSQC1j9Q9RkBu9BE8MUeIjwUrTcA4ZRaxqTHm3HA0X7xziA4+bUcSMto3k+KtVH&#10;TLHWzKrWtagHjkSGATuzhUrzYINtwcjwqSUgvLmK6EnBOAbYkd6ZVdcndYcQMbQiaMJIRJzAYjYA&#10;ZJoll4SsFk9owqOVe4yt2OHVgiirJKhFHDA4Q5QnfJdbMGfjkqZZACEUyqACy1BxunXT0wlyVoWj&#10;KkABaeOTu3V5sPAg5QztwUU71rltuGAhU0dJg0oPJhU7ZAhyI5zFJHgIkJbYVx4nZ6c8ZREyIIhw&#10;emAbu0yGtl1k0AXcfF4nISFt0DtsjYboI1R0GTiaY5cHiBNrbUYn2bY9ssdNm0RCrHK9TwYDwwuq&#10;liIamYRHi+7HIlljwGfIJbqlZU4x9O+RMnZY9IQkB4xShmFSu4wguRHHZoplHqPOhIJOPE5Z0kZD&#10;ZN7SYx0ZhTLBu6XPh4ETVXqR3OF1shSKSb0htuMFNajJcllIGxPQYE0mix8bdBOaE9ga5aSSGo7q&#10;SgvWpqgG2VlaQdwS45n6MWQWQx932OAsl0Pc4qVeKf4a0oR4ZIFFI221SaEgq5+WW+LS8AKZPqx+&#10;EyCpIw+KC0ywht9WiIIaMrtkhINRwt2V9E7fum+I7U75OLAwITO6ZWCxnuckQ1EOigiVgtF+ZyAi&#10;nhVJYoqErsB3GEhBCU6mgVR8sAQx2aVonDKd8tgUqq6oxdSRyPh45dbCwmSzJFKGmTiadBgUBM7a&#10;+tyaciPYjEsqcDDJJRpaD5ZAhQiGs4aVSRmyJShJrJoVJVTQ+OVG0XSXmxlY/CK5imJUlDNGQ1Pw&#10;yohA3XegQCxFAPHJcKDssFDsdsCtSOvEBVAI6nxwmlUaZBWqYqtAxQreiQKk5PhQtI8MiVU9x1xV&#10;GW1tNPHzA+AGlad8tESU1SjeQsIyFPxYOGkEsQv43jqjimZMFBtF6BXjQbb1ywuREsqe1aeUzKQF&#10;IHXKJxtrkrq4tWrERUDrlYoMUZDqa+mRIPi6gigy6MgU7IGWcluVeRPWuQlKuTEBQaTl1zHMrZUp&#10;xSPBKssdOSmoqK4xlRSEdPqkt3T1aADsNsv8S1LU2pvJxU0CqKADImaCh+Prn4RQZVzYqTx8djgI&#10;RSpawgqzGQIR0HjkoxCaK2VOwNTgl5IWxwM5ooJpkaSu9E8eXbDwoXQytCwkQ0ZehyUJcLIGlkkx&#10;kYsxqxNScE58SFI1JoOuVoVknKChywFkjLSw9Q8pQQCNskIWlZq1isEQR+uT8OmDBdaihiI9I8ie&#10;vtmTFRat5fNZgO22GTcCzFJB6zo3QDIWxKi5J+QzEmUB0NrJLUqNsrG6KWFCu2KFuBVvTFWu2FXY&#10;otxxQ7FWxtirvniq73HTFLWKqhXhsdjiRSrScDJcjcelMbQ7qa4q0aDFLRNRgW0f9YgNokKIRKPt&#10;NmRGqZGigyO2U82IS3V9bi+q/UKcaGvKnXMvHyZUCk1hraRzCOSNHU7b5likiIRzavaxTmEGhJ2p&#10;0zHyhHAmi9vvzCPNhyT631KEWwBB9Ync+wzYY5ghsLtR1f60oFdhkcmQUg7pQ8nLMEm2BWEEZGkL&#10;a0xUl3XpihaQcUtVxVcN8UNjFVwwJdilsYUW5W4mo64pterkHmDuO+TBW1zu0h5OanxOEm0LOJYh&#10;QKk+GAIVHtjHseuTIIQspTAqraH98qkVDGlMlHmmKMu4Ch45fJKx3RZViDABtsAbKKIhvv0bzSMK&#10;3Lapy8HhVCsfXrIaAeAzHmeJignO5zFIpVtadMih1a4ULTgQ0VPXAyDuOFW6+GFDhgVsDlsOpxVu&#10;NQWAPSvxU8MVCInjiVz6BJj7V65IgdGRClTI0qtAgY0P35ZGNpWuamnXGSFtKZBLaPx3GIKq6XMj&#10;fuxTfv3y0TVbKODEVqfHGWyFCu+VJXIKnEITu1vpDGIgKgd82GOWzK22njWSjdKfjiVpLru7SG1L&#10;r/fFifamQFLySnTLtdTZmmnSIIfsgVLYaJbOFFiJm3AqMxJbNZColt8Akr9GRAtidl5XkOQ2IywB&#10;bUi1NsBkUKRPLK1K04odih2KuGBLsVaxVsCuFFL40LuEXcsaDDSQiZ7RrVvSlFGyRgRzZclW1vzB&#10;BJb8QQ5rU9stjkAFMhSGdhlUzbCnQR8zXGItK+UjlTwyR2Rarp5HqEHceGOPmyCbzhJF5J8IXqDm&#10;bSSEluD8WYk2NqAOUFDZ36YaVI9fjlncJC/EAA0y6KQWMXrzs1ZGU9q5mRLZaf8AlYw3ySR3dzQx&#10;j4FG+SJLZzT+1SkQUmtO+YUotBVSRlRYU0fDIpXtEyip6YaTyaSJ5SRGCadadsilNFhikiMkoC0F&#10;FC/zDLoi+amKFsbZbiQ8/srucAhZYgIvgkykIq/DU1OWcLKkHLcs6hGNQNxkDst2oVVhuTXtkbti&#10;XIEJo+w8caQpkVyKt0I64VVY52UCnbJiSbbjX1D+OHmhEfWgBxCimFlaFllDnpTIEsUVo4VpHMjA&#10;ADYHvXLMYZgEq9yqRmikHMgxY1SXuCDmOUI7TFVWEwUMEqd++Tgzilet6p9dZpCoWgpQZkEhnTzy&#10;/cNJUeOAMWS+XW/0ZFHXmcqLIMgjqTxXKmsphcaeIIo3D8ufXbpkzBBiViwJG1D8fIbU8chwpAUg&#10;3Aemw+Emp8cUNtLFE59Op8K4VpDMp60OQIYqLAnrkCq1TxPSuRtUTA6x1JUNX8MsiWVK7XUkgCA8&#10;VHbLeNNqYB5CnUGv3ZElAtE3EvrfHIaMe2TtJ3Q5II2OVlAVre5WIUfcHJRkzBRLs3H4T8OXWhYq&#10;M4pSrHBdoR8FkyFRQhvwwgMrRNzacagjfJmKlKL+wUVaRuFBkOFIS9dLikRCWILCtclSovTdKhiJ&#10;ZGJb5ZEimQtktrarCob9ojfJAKrhR1PTJ0q2gJovQ98VVvhCgYVU60GBVxUN1xQs9Oq4q7c/PFKl&#10;IAu5xpaUjfW8ShuW/cZKmXCUFJ5hCV4Jy8DiaDMQCV3fmeZm/dqFP35EyAZjGErn1a5nryc0PbKz&#10;lDZwKVjLH66S3KtIimrDtkIysolC0frlxHfN6lsnBAKEdMyJAUwEKSCRDM5K9swyXKoUoSj4iSKe&#10;GC0LFi/myJLIBBaqH4hY/s064HYYs3Dsxi5YioOHm5kJrrdW9IyjYVplcg5MM9bJq0cT26eoAsvj&#10;kAGMpSJ2Q0VzIG9MGoHSuRkKdlimeqd27fu1rtgxl1Os5opNu9cyQ6Ke5XB1NCOuFgWyeppX3xQ6&#10;Jidj0wUqtECSQo2pii0/8u2qR8J0TnOSQyt4ZOItpItMvPChIU47Adh2zOjELheXanqU8JoCWXwJ&#10;rmNIC3b4pDqGNySpI5JHEHoBkCHIBtHWccU6lZWIIHw0ygypzMeEFwtZo34DfISkGUZcJq2T6LZ/&#10;WWEUhKnqMpiXC1eRGXcphkMRO42GZgDqrQXpmU0Y74ksVw0+N2BmBIHSmAyZR2V5ZLuaVY7evACg&#10;TxxFN4zAc0TqN436LaJgQ3Q5KMmuWQS5JbZ3kht1hkdygFAK7YSURKut0DRAp+jKiFlkTy0eQxCm&#10;3jXGLSd1K+kuryRIUUuygkU/4bMk7hFUsaSVF4uQhB3FN8rATEEoNrhJXMQNGpUmuJCzNJfcanBa&#10;twkHqL/k4iLjmaG/Sti5IAZK+OPC1SnaV3rlzRPs9ckA1WlafE3E9ScS2WiJYBEaqKjuMALE0Vkp&#10;hVaiqt74jdIClJdMzfBUVoNsN03GNI660yW1jWaQ8w/SmSEmoyVY/K95LGLinFTlcsjQJod7W4tm&#10;AJNO4B2xtvEkLJaHnVRxU98PGy8SuS+OaSzbehoNjkDEFTlMkxtPMr+h6BhUz9pBTDwANBooxpZ7&#10;6II5AYb9MGwYcknllmik4N9o7AY8ALMIeW9mWTiGNR1weEF4kZaareW7q8LnkPbI8AW2Wfp765CE&#10;uoQpI+2On/A5IKQCx5/Sgk58qqp2p3yct14KautVScbGg8KZARpKnBMtyvpyb1yqZ4VCU6lprWzm&#10;v2exzIxztaQCxFmqvUd8yLVVkLMvxEk++SBY3aFoR1wppUCVoT2yJRSd6dqcMoFtcCjfst/zVldU&#10;kxtPNAjisb71Jx+7IocpyksBBOtU0mxnQzwAKTuDXK4SLaIMQ9MNOQqinQ5dI0ypMrB/qFyssYPp&#10;9HAHbKDupis1e6iE59CvA9CRl0RsghC+pE44tvXuMgbC0mMcstnx9BuvSuV82cTSpqOpz29zFNKw&#10;JpvTLREFv4k+i1W01CHgh4yk1GVGFNlNalBczxgrUoo+LIhEkHY2KNIJHT4uwyM92mOOyt1dC8oS&#10;GM79wMMAzkEEqtavxIPLxwkNRjSJkidE5srlz0+HIRa6Q0Wn3aEPcxMEPfLJBgvjjFzObeNuJoSp&#10;Pen7ORHmzpC8peJjkB5A5LZN03Bak7ykhRkSe5QmDxCEL6JJU+OV2khbAG9cMRyXpTJFjyTZtPaz&#10;HrMo4v8AZGBmIpfdSmNDxNK9ctEWQCnY3vokGu/Q5GUWYTO4nX0w4pU+GRiG0KNlOZnPJq0wz2Uo&#10;ueRfT9ME0PUdsAQlLokSshP0HDZLQUPao6TLVjwbYnJEtZU7tGWYsNlB2OIYFe0ihCxFdqZADdQg&#10;KnhX3yxaaNxJNAbdOla5IJ5IFUWD7Rq3zyRLEudhJ8Rr8sQq+0mjRTGwOGQWlcwRTn4nHEd8CaQl&#10;w8SVir16HCAtUoRERoeTVr2w0hH22pywgCJyvgMgYWzEiFZtQ+s/aPx98gY0gm+aJtr6RDwWmR4W&#10;YISu+uJvUqN6nLhEKVttK67sCTlcgGslFNKVfiemQTaslSem2AoU2hLGqnCFVIJlh+FgTkqtICIl&#10;uXuFCqKAdBTERplaDe1nepjBJG+3bCSxpfazSMeJO48cHCqJWRol6Vr1yFJCpBcKobl9GHhUBQW/&#10;ZCSoNDlnCyU5ZjKwPQDBVMS3yA6HIoVBcelv2w1ahDJNyb4d6YSFWy3xWqyLv2pkRBiTSnayc5Kn&#10;Ye+TMaUbo1bswmkZG/jldNql63H5nDTG243YqfHEJCGnKgfHtl0QhK7mamymozIiEIV5lVem5ydI&#10;pAvU7nLAhQIwq2qY2qr6TNgVaVphQ2KDfGkrgw74aRSrFPGp+IYKY8Kr9ajaqgVJ6ZGkiNKSW5kY&#10;h9hgMqZL4ralVIJHjgMlDltghquPFaCVeKqbDKyoKtcunp0A3PfIRZIH0q9MuBYFSMVPnkrVaynt&#10;hVUSEsBkTJaRcVt02plRkyCIubZZACnXuMEZspFr9GOBuKYeNgtSOSE/DsfHG7TyVoucn7VGwcmX&#10;Ei4OUVQ438cgd1RJnd6A4EKUo5Co2wK6CT0zX6MFKh7iJTU/dkwUFUs4wF4nrkZFhSusYB27ZFmE&#10;Uq7b5WyWu1DQZMKpyTUG3XJAIdDGXWp64CqLhk9LcZAi0hc8glYsw65LklDtACeQGStDTTMh8MNM&#10;g09x6n2sjSSVRJgq5GmFqJkHbDS2oySk1UDGmK+Fn40Ow8cCqyXKxCkm4yJFppHwvDKgMZ65XRCQ&#10;FKe3B6jLIlkl3IwyFF6ZbTEqZQv9rc4WK0xmDcdDhpWi/LIkIVmm5UAHTIUq1lQ/M4qutwAeIxSi&#10;SqyCh6jBbJSWChIOSQhJYzGdjvkwgo63q6ivcZAlIDT1hBIxG7KlFr9nXiT06ZIRpbQnNuW/fJUw&#10;JTC1k4ilcx5RQt9Tm22CkIhVDLv1yNpCJtvSK8WIB8claV88SxioIOTG7PhQDzqDud8JDFQe/KHi&#10;KYRFbU/rZrXvllJt/9YK0oYEDfNPSF0ZHU9caVFNwdKN0yNJtQnnj4cIzuMICqMcb/CF74bS3dCq&#10;iNOtdzhCtGJ1HxmgxpFoOVkeQBDhZN3AVV4v38MiwKlZcgafcTkikot4aGv35EFrtbayqsy896Hv&#10;hIbIq2oXaTsxYk+FBkQGVISGSfkDHXjXcf8ANWWJEkfOi3LVchT7ZDkxKyNI4+lWp44hiV1tcr6h&#10;Cp1xISD3rmaCNTRCrV69siEE9yGkupG+ADYZJIRMN6zLwBxLJFIiuoA69K5BJLccb7xP9kHqMUcT&#10;reAK1P2cUjfmqOtGHGgFe2BWjDHqAKuRRTvidmYjax9Gt7WQSI2/gMbK1S1kAXmoFa/hhQuli9Uh&#10;loF74opemmrGDIKV8MFoulslwJD6MigUxpJFoS8tOZBjp0wiTVS20jKclPWmEybQLWzkRqUYfEck&#10;CgqUMRh+IbVyVskU0pRQHqSemRVU+sGPruzDvkaQQtVJH+xvirkjYL3qOmNo4qVjNNMyiQ1XwG2B&#10;nxWu9VYgQFqRjTWC00xuAdirAbEbYRs2GXchhdUj4MOXu2SaybUfrrOPSI6dCMNICojnow65Fspf&#10;Ih4V2xYqiIGaOQtvhtbpDFVEhcnvhDG0bJdqsAjB2NemRIVq1u+Q+zTtgMVtEq0ZNQciQ2BCzrHO&#10;7CnxdicAFMDss+rMqir7d8kUiSZWUdpdfCj0dRuaf8Lg4W4jbZbpb3Fm7C3ShYkl2+yBkgQkGglm&#10;rO91NVmMx8QKCuBoKVT6dGs6U67EimTDEIm4VIySASDkrTayNPVRuIpUUxuklCx2zBTExx4kWsRZ&#10;IDuA1O+Su08St66yt8KmuBrIQU/NmLbBcKY7KltbySiqivsD/wAa4SzX3KOnwBSu3fIhjamzlQEr&#10;sexw0lH3czrGkY3WnXIhSFCOcE8K9sLGlbaEANU13OBDcDRyv6caMB4nIlkpX0BRqKCR4nDEoUrS&#10;NpzRdqHJEswE0MTW6EN9k0yBKleicQXJoabZFFqUNx6r0ckLWmSpaTOQK3EQitOxytkEOzIi0oA/&#10;cDpjTNT9SORhReUngOmTApFKomeIlZAdx8I7YCzAWma++3HsvcEYRIBIKWTXd/PNRm+DuoywSCeO&#10;0ZaW7mQPI1Ix1GRLFMpbmK1UCAVdupIyIDK0RBLJOAU3rkJBKoiBnIYZEMgUwupPrKAcAwUd+uMt&#10;2qcUpntfrMZkb4UrTBVMaS25dUARyGXsB1ywIQxtWuFMiL8I6ZIFgXGM+kqsQHpv3wsSVscgiipU&#10;H2wqFs8A4+I8cAKTaDtrlbasc3xD9WWkWxXS31G40BHbBS0tjcUPrqSGPw0yNswEVFZ/FUE0IyNo&#10;OyAaKWZuArRe5ydrzRNPTg4v2NcjaCk8xPI8+4y6JRS6102S62UFh7dsTKmwBmukeVobdVNwwlBo&#10;eJFMpNyZnZO2uNOsjST04iO1MPhtXBbHtR16zduMC8q9WpQY+EyjFjmrypdHnEKKNqZbEUkhIxAa&#10;1/HLQUUoXHISfLJ2xWSykr88QEKLLyXfJXSFNkodumSBZNhiBipc84pSmCmKvHeMiioFR3yPC2xl&#10;Sa2LzXkRPGoHfKyKbTRXWtuss4R+gwOOQi76+jt19PbkD0GERYRhbJ7KUPEj/wCSDlUgiQpLtVvH&#10;Ds1aLSlMIDEMTlkMjVr1y4MqpXt7L1H4RfGQKn2yabRDRRFSAQrDFbQEeqz2rcQeQHjgMQWfNEN5&#10;iuaHjRa+BwcIQox6oZKrcVYHpXIUtBTcMoHpGoPbI03RyEJhaRW4hrM5Vz02qMqMSXYjMKaniiQB&#10;0cMa9BjRcSU7ROoRJJEskKgV8MiDTjCVFCxTEr6QXlX8MSHK8c1SYNpqtEpL0buBkQaazmIRVis1&#10;kRJG3P2wmiwlmvmoTasZJ2kNVJPTwyYxhYAFF2msuHUHda71xOFnwpk2oRTtuKjxHXKvDISAQhLm&#10;5iiB4GtfHJiLdxUlNxes5AXt0xYHJa6CCW5Io1a9q4CUGVo9bcwKeSgsemVSk7jQ4weaXaozE0P0&#10;4Yl3eUBMLWKqBug98mZOIcQyHZESHmvEGo8MiCuTTCAtGx/6LEAeh8MsBdPkFqPrAGrghclzYCKK&#10;tNRUNUgMPA5MxXhQuosq2sgCha7imY3BTkxyHki7F43tEAHxUpviQxnaHu42jHNSK+2IprED0Sti&#10;5PxMcnQbAZBdG3Hr3748DfDVSirG55dTSgoBh4WEtSS2ZKkcjQVxAponk4ubbzBmqO/TCA0Iqzu0&#10;tE9Pjyr4HDSeHiQ9x9TkSSSdCr+2R4bdhiicbHJ5klUKooAcNU5kJGZX20CvRaEk5SXO4xDmmDaW&#10;0a8hXK0jVDoVK3inbem2HiIb46mMuaa2kbijsaiuTE3XakwPJR1BJ5JSyHbt8sZFpwZhBbErp/e7&#10;+NMrdr4okLCXXywpIpUVFN8tAdfZJUrW3cAyGo32yJLtcIrmmltPIfhc0Hvko5GnU44kWnIgZAvM&#10;0FMt4nlclWvMZkHw/ZxtxuThCF60GKOJSdWY8VJ+eSBpFowXLOojLU2pTAVpToyrSTp2wJWCcBRS&#10;lcK0pjkK074pptT6ZqT1yQUotAhAY7HEsLpY10WkJ7DplZDYC08j0aWYEhthTpiChL7bUJbNxITW&#10;nTL4lbT7SNXhu353BKntvTJcZQcQI2ZBbcLklkIK+xyBm1HHSJai/COmPiNfhoa+R50p4ZLxA1yx&#10;MburZqkgdMMZsOBBRxsjh+4NRl0ZsOGkYZpbmT1ZjVvHJ8VsKREcrE7ffjaUXByZge2RMikJ5G1F&#10;GKSpX2oEJ6XfxwEoO6XxX4tq8DueuV8QCFGO6EbmSlWO4Pgcr4goFKcl3LMKM2xNSMiZ2pQrnemU&#10;IWMfDCpapgRTfpGlSNsVLXE4ErlJOwyQKq0q/CooAe9MkUKBXeuQWkx066McfoE/CTXMvFJsO6jc&#10;bk16ZCbWAwzX5RPMTF9kbZZjZCNN+WYZrl3jSNnFKEjtlp8mbMrZIY7YIJD6wG6HtlUhXNEgVE1P&#10;U5iksFjKK5G1AXEKB8OElNLRvt45FVzrQ1XoMJQVFvxwNa0k4qvjneMEDockJUytfAaguxpTpjbK&#10;mzN7Y2i0VZWcdyrOzEcR+OWRhxLSlHcNCSENK7ZC+FbUlk3HcDtiJJ5r2k9Y/Cu/gMSb5IRZ06RI&#10;uTqKHevfDwFBQSpwcMvUZWAlqaNgQT1rWmSrvSGSNLHcIskGzgUK+GZ4G2ySlesEzREnqvXISDA7&#10;vONSoXOSiyRGivwk5eFMMmwMuWklzQnirAVOUkWirR0kFtFcKEJlgBHIdK/7LIERtjwkFGalcwTF&#10;VtU9NV2J8cskY9ESA6IWS0aaURoNyNspMLRSHksnjry7ZXKBChRW2ZhyXoMiApU2Xb5YsVOmBDW4&#10;64qqwQPNXgCQoqdumEAlNNMtMCloDxwsW2p0GFLl23wJXzTNKeTmpwk2lYDTIIdXFLddsVarirqY&#10;qqW6GRuK5OIJSi7W3Hr8ftcRXLIw3SWMa/ACWqB1y6AosQxURqJgSK5lswymzs4FhDrGOfjlGRSE&#10;0jUkAZgkMCqVKigxGytGtcVJX+gQvI98NIWcePTIq16ZbFDk+E18MVDbvyxSSspTFDjgV3KmKtq2&#10;KVwPjgVcqMRUA08cKu4gdcKF432GNsgEdZ6a9wpfieK98nGJkyppUNtOKbMu++SiOEsQ1eTc2LHq&#10;csnK1IQlK75QoC5nKhSn2h3yQlSRFkEpX6urNxJpUmu+Zw3CTFg88a3V6HienA1pWlf8nIUyjsmU&#10;Fwk01JyQo608cEt1KJZo1ciGvD3zHlsxUXXKiqnWmQQWmPfJMV9qsck6LOSIq/ER4ZKIs7s4hE3S&#10;RLKwgr6dfhrkskAOSKQzICa5SilhXCtNAHAily1BrhVFxsi25TieZNeWXCqSok5BVvMZFLayU6YQ&#10;aW1e2uTbOXUAkim+TjKltSZuW+RkUB0bgdsjbJfyqaj8MKrvSYULHY5LhJYktzJCtPSNfHJGIHJd&#10;11hEs1wEevH9qmCEbKU6X0lqkKFszxClQFxGFkodshIISLzJK0C/u6UpvkRFmEk8ptZre870FlZD&#10;RR/NkjG26G7OrsW8gBs0KrTf3wTxABrkEvLMhzB5MaVVmjVagnn4U2y0SCKQrnIFBWgVyFItVtrS&#10;SepRSVX7RA6ZIRJ5K1LblNiCMiY0pUaUxYtVxS6uKuxVcBirYYfSMKQVRp2fdySfEmuWGdqSp1yt&#10;ba5YFtUidgaL3ycShfKtDkiEInTIqq8o/ZNMljDMIshnHJuhzJW0DcqBuOhzGmGKGRwrBiKgZTSQ&#10;XCVlYshpX9WG65IS28oZiG7jLIpAYhqNBIwHTMyLNE+VjxuGPiMjMswWdBQqKaAVGUyay18soLFu&#10;hB3wIVLeN7uVbdCKsdq9MkLOyead2np6WJIHWsrbE/s5l448HNnQSuZ1U5VMsFFLpowypsG2OViT&#10;K3K0j14jbvkgbY2sfbY5WQqkT2yK22Kk0HU4hCpwKGjDJVSrWOBXbnAq9Symq4Qq70m+WSopaWIs&#10;dsFK4j0yCDvhqlBIVBIW3FD88tEihvg43YVr2wKibZlMchZuAA2GTgzDDLqcjmp7g5YQyDGJvicZ&#10;NDLPLq8IFP8ANXKCUshs1NGYGm2QDBMrC5KJ8e/Fq7+GWgsrXNFHO44EAsT07ZKgWFFCXVvwkKKe&#10;VPvyuUVIKxYWClaAE+OQpQii6PBSnxA9e2WdGSDNuJifTFOIqcpItjSFdKGmQIYtVAwJtVQhUPcn&#10;JgpaSRlYEbHI3ukI6K5Vd33YdKjMiJVDykyMSBkJIWi3au/XwyvhLJP7SwC2wkZg1R08MyoR2ZUo&#10;kCKrA7ZLhQEZb3MswE3QDpkwWau99HKCHFGyxaS29Q3jBOgPtgKEHeafKoAVuSjYEZFF0nWlWSwR&#10;ioBbuciAoR5Fdhk6ZLRG1KKcVWJI0B4nFV/qBWr1GFVN7mMEl2C/M40nhtDy6zaR1HOpHhjTMYyg&#10;J/NMMQ+Fa/M4aZjFaVXHnUUqu3yyJkA2eEAoXWoyyKJGJodyD75Uco6KIoGW+lUgxmoHbKzkbBFq&#10;TVJ5dwCq/LISyMhEIdmdzUZWZJbqD9qoyKVy1UbVAONsaXSQvKwQ1FcnxJGy2OxXkRy4jx8cgSoB&#10;XyWMHEoHLP4ZCyypYumBlrUAjtXBa0hL639K2MiozVNPHLQyhVsJu4StSdvnki7CElO1ty0bEtRF&#10;3pkDJzcePiWG4DSfFUjEt0SAaV7eAySAJufDKZFygBzCfKrKgB2I9scYdJqpbomIsV+LrmQ6sldb&#10;RAt8eEsUck8QPpqMhSdl7jiv2K074aY7K9m5k348SMHCi098tRiad3aQI0Y6fzVzIxwaJkr7q5W5&#10;YhviWtN8yjsEcnnHmjTZI5WKr+7rscxrc+EtmK/Vf3qp3Y036ZAlyBKmQWlmIT8SiozHItHikIwx&#10;+o1eh8caW5FFaeHgkMwNSopjQYGJPNTurh7uQzSDf2zIvZxzFCMhR+W9Miwqldbg7AVIwUm0R6hY&#10;iUFlZdwe+VyBYS3a1K/+tW7FyOYFD7/5WCMqTCNpYbgwoooenbLAW/gJ2CKjuwWVo/t+GJLlR0hq&#10;yiLrzL6QZIxTahrlkQGWPALQ2laxM90nGRlG42OCcnYnBERROo3rWzFnblucMTbgRiL3Sa51FZBV&#10;SFbscG4Tl08SLCJ0uCO8BMwBb50x4nnsoopqPJ31pC0LCoFQDgu3GSG8iaL90wAddqYQGYQEUoSV&#10;frCUQHeg3pgkjmnd3p8ltxurRPXh+0D/AM1ZCJtISm7mW8m5SqFc/sgUpkjYd1pxA80ztdNiYBgK&#10;n9WYwJPNdXKH8KrcoLZ4lc8lLD4cvA2dNPdnhhiCAUqtBtkAGukk8x+WhNF9YtwFA+0K5cAkbMQn&#10;0maMhZaqp6HIkI4kTB5aluv3e2/c5WZUgSVz5bawbhVeRH7Q6/6uIlaVKaJ7YgSxFCehHQ5bVpSm&#10;/ikmuVuEHwqRU/LJ3QW01ufL0UfG7EgeOXeoHQ/5WV8VsZWUdbW9pGtfWMZH+RholICJGni/U/Vp&#10;kkPhSh/4bJCNM2N6rZNbPwdaHLALW0lkHE5EhVW2uXhNVbK5RtC+91WS5T0m3HjjDHwsrS62VlJZ&#10;RWnfMi1WzNtvkwwbWFwodx8B6YCWwRWhGRwT9knf2GKSE6tYomcRR0P+VTKSWUYpvMzRLQEEjK+b&#10;LhpF2upQz8YLhaKe9emU8JjuEkIe/wBPOnzMtaq26kZZdtZFKcQkB5A7NkTsnmvNk5IEo2bpg4kc&#10;KAbTnjkPpipB3GSMkckyChkKsKNTbAGYCUTEKDG+7ZkK7TzJDNVdh2ORkWcZUyO41p0MfA7ClaZA&#10;RckypNLnVI5IucQIYUINKZHgtkCEM/mRZIuDJ8Y75I42PEAv9WBkFCOfXKjFid11zdyTQFWl4uvf&#10;thjFQEjbVbuYeg0heNcsIDVKZDUZjiNWqSehrQjKrcclUeTmwDNxPicFMVdUYKGqCPwyNMwq27xy&#10;HjIwX9WJDOIRCXsEDGNl+TjAI22RAQ9xqDdOZIHTJgMjJByagZl9Jl+nJ8mJLUcLVBK7e+JkxtXn&#10;mXjxB+7AAzt1o7K/gPHBJQUe8rgV7Hocgm0LcASHhIfiPTCNmslTt1LyekD0wFrVZbS6kJAjNDkQ&#10;ghfDpIlAilPB2NN/HDbIRUr/AEeSxZY5NwehGWApMaS+e2CsRH0PXC1oIxJbvy4FmOStiqCE3B+H&#10;4G9+mIQl1xFPC1SCRXc9su2VERQSSrytyKnquRZNRQKnP1aEgVySoQxeoOa9R0xQiIzFKv8AKw6A&#10;5AppsRoxYftEbYELovVhWkgO24bIkWkK7hZxyUiveuR5JK9AqIGJ9shVoWTqacl+/EBDreZpPhB2&#10;wEIRaowFVwhkFzXEgj4mlPlkgGTreSU/Zah98JUGkx0y8EDPLIQW6ZWQ2RKjNZiUmYfCX3HYYRJj&#10;LdCENCQZBtkmIChKGP2RVT3yQW1K2lEZMUxIB6HCvNUYrXiT06HAxKjIxifgdxjVqFrq53J+HEFW&#10;oV3+GpPtiheyliA4O3jhCqCRAyDmaJhLNHmxpV4zyXxyu2VWsliZYxJ2PTFFLlXnHUbYgKAlUwkZ&#10;iP2cyIkMZIf0OX2jTJgsULLHQ8e2WApUGjJyQUId1oaHJoLg1DhpVVZCRTGla4VFcKFtKYVaqe2C&#10;0r44OTVOQlJSndjpyNRuHTMSU2UY2m8lrakcgtH/AAyuyzICWXoWL4Vy0NaVyPxqVy0BgVa3Iagb&#10;qcgQiKq8HLbBbYgpUKmmWhipoC7UwlgrJbsG2yBklHwWoO+UmSQmiQR0G2V3bZSoHjdfTROJHfEB&#10;KPt9Hku1B9RfkcBNMxAlZf6I1stSK074xNo4Ck8kEMgoDxkGWsKpwVgN+uAsV6yrSh6jIlVaHg44&#10;uPpwEq0bQ1+EY8SrxYvMOIG+R4kOW39EUYb4btlS4RgnkOuBW40YGh6YlV0yUPEdcQVaS325HDau&#10;BCVHfFK9WFN8U0tDle1cUNKTJ7Yq1LGw675IFbUPRPVcSUEoo2waP4tj2wAppCCMxNTJc2Ko9syb&#10;jvvkCq0pKRQHbCNkoZ43rRtxkxSUXGPT2GQpURb6mr/uZ9j2OPAi2ry2aMcqVBGxyUVSMtMrmm2W&#10;0EFHxt6sXEkcsr5ItBAsjcW75IhFogsYl5eGV1aQhBNzYONsPClFRP8AEHGxGCkJhBKJDU7HKyE2&#10;u4MW5A1GNpQlw9W+Eb5MKV1rckHi2AhQW7hgWp2xATaFkhUNyU1ydsbU5CK7bHChVt2Lb+GRIYtr&#10;IQ3TY5GlK9bxzVKZExZAtvKwUDCIsrUkvHGzk0GWAItY8omqFNDhSh2jkPzGTYLOMlKU+KuK2//X&#10;LYnBqIx0zUsGo56Sb9MNMgturyjcV3GCkINZ2Vqr0OT5sohOrdvTSr/aI2yohk6KEf3zHphQdkNL&#10;KJpCnUZIhICrCIIV+ICpyB3S5vSkIalaHoMjwsKRn1SN6MgH043TExULiIAFR+GBaSgM8bEFTx8T&#10;l43TFHwTCUrGKGuQIbRFWeyWIEuTXv7YAWB2as1EtQo28TiULrpCgqo+HAGNr7fi6Hj274nZBC6S&#10;1FwnDkKjIpAUYbJUcKhrXY1wpVLq1ljbjDHXxOIKAV9okir8YphLO0U4CR15V5HIsSgXnYuVXtkg&#10;Ehfb3NahuhGJZc11rP8AVVfwbAWYKgt8XY5KkjdG3TpCik/tUyFMSpRyE9Ps5Kko2C9T1F9Q/Aeu&#10;QMVA71W7jsZJPXDf7HDSAKWPAsjCR9ox2GQKQEM8KGT1Y9gO2ISNkHqLxsoJ2YfjlsEqoh9WBXjI&#10;FDU1xKCC6GJXYFxuOmRQp3MYiYs1ThBY8nQaqFcVjonfJ8FpG6YrKtyKwH4cr4aXhWEx8Cx3I65F&#10;eS1vTllUp0Awopuep+yBkV4ULJ6Sni4+I+GTC0vijUURdzilq4R2UIvbvTfEFIKFS3uXalQBh4kn&#10;dXULF+7Pzrhu2tA3MjRPR0JB7jJBiV8TCX4hUU7UxpiVUrMGqakYpBC9gRufhyLIFQWOSZmKGlMk&#10;lEcuCLEzVeuRWrRyelaLRmCN38cjVtsdm7vVhIn1dK0PcYeFJ3WKvqcVjNexGCkcLrhY7d92Bp7V&#10;pgprpAXBEuyjfJheFVgtBHDzNSTsR2wEsuFBMtGKOpp4gYWsroY4Q3CQmnbbfGkUosbeN+EQYN4n&#10;JoAU9Qs1WBWoS3y2/wBljEo6tWdlb0DSlgw3qpwluBC69kgjAMHJqbszYAEEKUUJvCrRLVj7YCaY&#10;gJv+inaHjIeNDWhyDOkFPaRMOIK1B698kCghuSKPj+85DbqOmC2tCLO0DkIdssZAWj0IljMrH7/H&#10;KSnhQVzIaAqAo9smE8lVb1ZIghO/jiQpFuNw4ACU+eKaVILN5iA5AHXHiRSLE7wtxj6+wyLIFqRU&#10;Enwmrt7d8FpAXRJLZOQ61L9CuEG23ZNbe3WRfUkBAHcnIm01Sm6RElUYk4KYSCWKyEso2oeuT4Wp&#10;ZJJ6bgMfhrkqSFkt6wdoSBSlRkqZWira9MIVUr4n5ZEhnGSYQ3D3TFh8IptkCKZrUkVGpzNT2rjV&#10;piERe3a29jGJENOZLHtgIa5VbHpwt84NqlD3ZjQDJgNRFOkDwRFOYYV/Zrkg1ndD2l03qfGBxocl&#10;Sld9XjmUuG470IyG4ZgKg5ItNyuLMxKk1ity1GRlJ712xtpARMehBwInZajcb75E2yAX+lb+oPUB&#10;IXZR75GNolupm5SKSifZ7+2SMbTHdFhklSsZr4jIVSmKDuLfkrcqGm9MmCikvm0j1EM3ICg6f8a5&#10;YJKp2JktTQkoD1I8MtBbYyRNhr85ErOaqg+GuS2beKwgF1OVquTWv83xY0wtCTX/ACNDufbCIopM&#10;P9G+pheRM3Wg6f7LGllFLCvxUJFfDJUxUJoGmeiDBbGl8ukGq132x42NO/R/Ee3vjxK3FpitC8jd&#10;R0x4mfCgJbN1TmRtkxJgSgGiJ3y0FabFaEE1xSr2moXFqpjQlQcattjLojoLwNGTX4sgQghCSRq4&#10;Lct8kA2Riztr6HTNOi9Rgzso+HKpQcfILLG72dp5OROxFaZBhwUg4LlI3IKhjTauWBSEx0Wcw8yd&#10;ue1cJjaUFqkkfqFY+g7+OTqmsFLoUWRqPsMBZL7a0a8nWGOtC1K5GRpWQp5XMb+m46dzmKZsOK0T&#10;J5WkT+4IIPvg4kglTOjTWlDcuiqTSleRyQNt4Kve2OmxQBo5Kyd6DBwkKbSvT9U9AmOQBk6UOWcF&#10;pO6OGqWULVIofAZA4y1mKreP/wAfMA/dNkBFihhqxX7IofHJcCkICRTcyF+VCctumUTSkZJbY8T+&#10;OWCVuQJ2rRasyAqFAPiMJDLiXxymc9QTlJDFXFu7iq7jIUhNdH0mdzz+wo7nvlM5Uxul2oSOJAEO&#10;y7Uyp3Gjz8KF1G1YxrLUEN1GWAU5uTUWUVEyOoUEUAyJdljnCtlexHN6HLoh1+ozk7I++laCLdQT&#10;2rhLiYY8ZSOWb6z8LkqfDK7p2XhBUsLIhuRJr7YeMllKEYjdFapHN6YMhXjTanXLC6qwTspJMxiC&#10;RkDbqcgzJAWfWpUor0p45US7HFOJczwuPiqD7YImm6eMSGy1VB23+nLwXUZMRC0wGvxb+2TtxCC2&#10;zAnp0wsSuhcJv1OBC71S5qu3vkS24yAUpv7iYkr1J6nIx2dp4nEKDrbS2lQODv4ZXKduZGHAOJO9&#10;M0owqZXFcMQ4GfNx8kRIWrRTt4ZbTgmwv48lrShwUwMiFRGjtk5SAke2CmUSZIE3ZlcmCOq/PfDY&#10;cuOnJXR3yyt6R+Fz2pkTG+TfHixJZexgXRU9AN8FU5GLJxFGQhQAQNhlfC7UpqqwTgcIwPfJiIdF&#10;nnKJolGTqJwAfsjJDZ1E1NoPTX4dhlgLTbaAj9oE4UNmAlCV8dzjSqNCnUbeORtlzdKzvSShEdaV&#10;ySQ711HwotfcjIpAsqUswDUJAIwuWNOStWVRtUM2SAapYiOaLj+yadck4xCHZ+NeW9crISA6S5eS&#10;ijZQOmClJS8+pOTw3I65YNmLUDFFZQpZm2r2GMkiwymyl+rwooIB8PHKC2WnNq0hFX29sjunZGqx&#10;PtgtSFB46VJpvkolrkEElis59KMVc+OXRaJQ6qVxpBiHxAhvwyRkQ10FP9HSIoJI38MmJsTC0aAY&#10;o1NCabbDfLeNjwIgXAKDZgfA7YOMIMUHcKzdhU5VKVtZCBdSrb9jlJKrrmV5X+IAH2wGVq1C3pmp&#10;WvzxiaStlYNvTpjI2wpbx5ipIwLSm/XbAoTD4ZvhT4VGZIFsS0LTk6xJQsxoMgYdyQimH1FvTZFL&#10;d9q5OuFbS+cgtlMilasLsvqUPDxptkAnk5QQQBhiaZJtb6O88PqMGDDcgjY5eIGTEhh2q6cqEnjk&#10;obIDflq4Sy5IeZD9QDTMwAM6ZGjwwyCREChxvX4jkZAMaVTbCSMtEKiu5zEnjvkjkho7cir9hlUY&#10;VzSvtLL67KI03buB4ZMY+JaVri0S3b0wKYTj4WNoGWPgaZSQi0M2VoapXFWmUDpittojOQBhASFa&#10;Sylh2kFMkYkc1aAKDrivJZXxwIdUAUGLJO9Ct4pbd1ZlEjHevgMysUGZDWoXuxiBqB3HfLMhoNVo&#10;OzjPpmelVrQeGY8I3uzpFXVrJ6SyutOXTJzGyCpWF/NaFkSnxdScGLJWzO1C/lJjev7W+WylbWGA&#10;X61Y4YskRoi85SPAVwyZhmUFuJHI/aoKAd8qkLQj7lY0URleLDrkZgUhC8gdgcpCoqyuAlRIK1pQ&#10;ntmRCQ6pRV4nGOoJ4Htlkww5JX9Z+rsWi7ilDvmNyUlCPJU/PKixWjfIqrW9uZHCnYHvkhG0gKvq&#10;taBo4m2fZst+nkyMkJUZUwawIbrirgK9cCW2A7VxVrjilrFDVT2w0hwBOw64pCIS0kI2GHhtLhzh&#10;NVNDiCYpBRFhcmGdZZNxQ1y2Et92Vsc8w3KyyM6igJrTMq7YVTFAKzDLTyZBmFqP3K/IZRJkUajE&#10;dMxC1kruu565BDYWuGkN1I2OKu674pp1MCtcdsUNbYppzDFVnTpixdxr0xVwQk0xZBER2ztuFJp1&#10;PhiBbKkUJyIjF2OWg0EocJX55WRbEJnFANOUCZKyPvTwGXxhw82aIk1JBbJBGTWh5ilMsEgAytK5&#10;pKmvfMeRtgpNUkDqTtgKpg1sYgIkUOQNz75eIMSadaWSPKwmPFVWtPfIiNndsAULg+nEQCtCD/rZ&#10;lR2QxW5aREWT0yo68qYVtqe9utStxZ6bGfhPJ32G+SJ2ZbBNNPWSOBROaydzmulzU7oo165WWK0j&#10;IoK2mFguC+GKV9T3xZLa4FbC1GEBC+UIAApqe+SIDGlIjI0q5rhivHJ8SF0UPqKWruO2ERtIUmHH&#10;rkaUtAEbjAheHNKYUuGBXU32xpKtBK1u4mSlR0rk47MgVa4uWnALADvtl0p2EFD8GbcDbplNE8kF&#10;FJbPDuahjlgiQgGkxsWkaOkMn7wndSP+NsyIG21dPG3D4weXfJEsXnWuW0qMXVySxpTKxJkCmA8t&#10;S6JZ8rxwGejCg33y0QJSJ0yETWbWEItg/MdST1/mx4NmZ3Vb6BLZF4MGLCvyzGnjpqOyCQBjlDG2&#10;mU9MBVaNjihF29/JbqyRHir9RlsctNlqTygigyMpWwpQOVsS0BirRGFDhQGp6VGISq3JiMh9H7Ha&#10;uE10VRNBkVdywocGJ6YEt1woREEci0mAHHJxCt+qKkkVr0yaVbTZPTkIPQ9Rk4JCbFl9KlBvmUGS&#10;U3goaDcZRkYgIeSFR0NTmMQpaSPlsMgtJdeRETt7LlkWQYZfj4z88zYpKL8ufDKW8AcjNIZujho0&#10;4inw75jyYlGQGARBXBMm+/8AxHAAEEKLpQbnfImLBSUEMGGxHQjIg0zBpWeck8iTU+Jy2WUlJ3UW&#10;ctlJLFy0JHLp3xCoz62ijjEop49K5eJAJQsjVyqRYqVK75BCItoGmai7ECtTkgLSHFq9cUuIoPiF&#10;MKFpIHTAhH6bG5rtscugGYTOOBSBUCuZIipCWXoHqEptlWSKEKIK7GvI9MppUZDpczAFhxHiclGB&#10;KtyyFfhPhTLuTK0Lcwi4jpHuyjCAhiN6hZmY9tqYCWQLHnWkgyaWXaPGRaReJJyopLKdKEJYRz9A&#10;CTXvjFgBaK+oRzsHgbjGexyRioiozQGMiNvhp1YYAFQ8LBJRKasFPfochdFavmundp39fhRfAdMS&#10;ULEuRGSAvwMNxjxUk0ppcGI8o8jxIGymxLktkTuxWJBuGPQ5HhtV6Rjl9O1cmIqrzRLEQCa96jDQ&#10;CaaN1QjgOmJKQKbt5FZ/3hoTjEpTdLMOxaMbUBy6k0rEemeJ29skNmVqsNus4502rQ5KrQoXeqwW&#10;zGKNagdxlgglLjMbmsiuFYnocNotZLf3FseRoSNtsGy2irS9aRPUuCFJ+yKY2vNUt9UuK78ae4x2&#10;ZBemvOr0dQKeGGw2CK6TXEK/DXl4Yp4EvufMLxggEb/fkJTAbBiS6XW5X+0x/VlZzANogAl9xeXE&#10;m4G3jXKzmbBEKXN2FWFPpyqWUs+EKF1HNsoQNX3wcakUhJ+UciRNGKkgbYCba5UyTUigHplf2Rvk&#10;wGqISmSf6r8YA3yMnJhj4nT6s5XgtAfEDAIhsOKm7fUp4GWQ029gcDUYomKRpCWNKtvgpjQUZLv1&#10;ZPRBpuAPnkuFBKYMrFgjsK40xtA3xih3VmJ8MIDOJKBW7SOpcGp98iYsrWzyiQc46qcQEEoiDWGS&#10;P0WNaYaWJYnq144mLTAOAenbJmLm4p1zQMV19bLQIgQUJ2yvgp2B1AqgEToVnFdwkTH4gSB4YJR3&#10;cMaghG21olpLtKOY8MrlFyceWRGyaK/+y9zgDTkwyO5aRjU5c66UaXVAPhkg1pto7v8AV3QqpWte&#10;RHxZLiY0ul+NqpsB4YChUj+EmRielKYsSoxyBGqp3JpkuSphdn0RQlV+ZyzcoiLS6eJL+FoiQa9D&#10;kKpuAphE1i0V4InFCpyMm8bpjbNGxIdjsegzGMqdlg0omi5JbYLRTQ5G7drj04HR0ayyxOIqU7+O&#10;SiaXLhh1UgnMUJp88mJOkzwA5IeUU+HrlgLrZbOMJXc7VyHGGoypq5Rli5E7A12x4m7CQTuug1OG&#10;4HpSop26jY5WXcXClGSzlejwsDTfiTiJOD44gdkIt1KZOTqA67bYud43iBLbkmWRixpvvmSC4RmY&#10;8k5NtaWMaT2EplZh8QYfZOQMQWvxskUtvLx2BDmuTjs4cspJtvy5psmo3DFfsj4Ry6VP7WDJI8g4&#10;stSWef4Nm0Vo3m4uzeGRMCObSZEo3T1uIpnlDKIkU1HfGISCwjUZxezPz2YkkHLyElJbi4ZY/Tfc&#10;jYYAGtDpqd1AoVJGCjoAckAGYX218HYNMCz13bITCbpltjJEF4BwSegOY/CjiJUNbsJlZbjifTqD&#10;yy8bhgSnsfm+BaLxY0ABORjBNIm88x2tyqwxnlG32st4U1STyanbQK0F1VlH2MhwWx4UPonmyKGT&#10;6vdCkZNFfwyM8aRBmM9vHqEYAI33U5EBBDG9YkktI/RlHXYV3y4QYlhN67BqA7ZZSLRvlvXJNNnV&#10;JavCx3HhlM4p5vT7oxXcHrWXBhToy7ZGICaSGSwVHEjwmJj+0hqpyUkA0letWzNCHI6HrkoFmxKc&#10;GuGQQWo0LDbKSaYrWtgp65MG2QDri7CxenwAI/aGTAZ7JfNUj55cGC4luKjqAMDK0RAwB5HK5M02&#10;trtIaOBQjvlVMwiorgXJJl+GvSnfEptE2+jTyVbovbKpTRuUZ6gVFjk+MrtkAU+9cbX0gJlqB4HI&#10;3a1a4XPrOrMKdiMBCFZrpIWbhuxPh2wAJNLZ7RZ05kfdkwUbJfc6enph1+JumHjYcK2Wy4xoK9Rh&#10;BSowQLGwU9exyziSCncl0TB6UlA1RuPDIW5HFsg54o2PGPbwyXG0krbONkY8ugGQMmNtNaOagNRT&#10;2yQmnipZLHHbJRBu+1RgBtrtQNnOIx9YBUVqDktltdIwNFPxUwUtNXEkkYAA+A74gLdIeZioJJ+H&#10;JsgbXW90eAFaitMiQyRyo0Z+JTT5ZWUOlKblRQjqDhDYAvttULJ6chqvhgMVtt0jA+E7HBalXtUa&#10;U8QdsgShMfqQYhiaU2ocRJmEru7R1bevHLQWBiiktuYAharAV98gUCKDlvriCYIZG23yYjbMmkRr&#10;Oq+pGrqdyPuOShFsMtllhrkbwUuau3Y9sZQRxg80ayQzQgxKpkIrtlZFONIIZ4nePiyAfryNMEsd&#10;PSc9dssCaV7S4iuF4TqQT3wEELSjNAsL1jU0r1yYNoQtxaliXUdcsEkIWEogKgGuJ3VbJcFR9jf5&#10;YFWW8HNubH6MiZKnNofTiZGXkH7+GVltiR1Sq5jMJrlgYlTt7ln/AHbdMJFMUShqDFXY9MhSkoyw&#10;so4WDMeO3fASoFqlxFxFYzyXxyAZUsVECfEd+2SYqbK4NR0yYQrxwPJEXXqMiSGQVfUkdVVuqigw&#10;bJVoYEkUrcV5dRTIkq6CP6u45CqEHpjaKQE1qtS3vk7QUK/JX3woaWfmfjFR8sBCUWLRpV5Rbjwy&#10;FqthVrd+nzyV2lMI9Ojl+N5KA9h1wcSoaSzt1JEZao8cnakI/T0HosD92Uk7tsQ5zC1qbd14spJU&#10;5MMqCUpLRDE30ZOmu1CQIh6ZJiUHcxEHkR16ZMFggZFod8tBVTKAjJWmkJLDx9zlgKofpkwhwOFV&#10;4LY2tK0UBkOQMk0jotLEqVG2UnItKy2oCemoqcqJUJhaysihHHTKSLZgtXV8rrwjFD45dGKCUHdt&#10;VQT9OSDBLJBTdcsDArkkLEBRQjEhIRqOSvLuOuV0zdFB6+4O+N0hzWhQ7jDagWqRp6cw5dOmVlJC&#10;OI4jbKVDoJioII+WSC2rxTh9j1x5JtDS38kLfu2IYGuXAAsxKkZ/ia4ugEm7bfPDwht8S1K7ijYB&#10;x1OQtpO6kJDwoBvTrkS1rbdPVajbYCqbrawBBQ/F3yq2dIdgY9sUJhBLw+MU6ZXTIBCyv6hoRlqS&#10;oSALuMWBXRttybFC8TAt0riQtKpdWFBgC0sa1EgqvXJWzpaqCI0O4xWlUcK1HTAhfcKgoVHXACil&#10;KIBjRumSVyFeVExVu5k47eGEMihyVkO2PJgq0qvHAhuG1kmPEbAYlLd3aBVodjhizIQCxyVqe2WW&#10;wK0RepvShxtiioriaNfTNWTsD2yNq54zJvQDCkpc0RE22wOTtiUUsasPiAqMrti0YkYHia4LZIKS&#10;2puuTtNtpGSajEsVVSVIbIlKPE9ACo2PUZVSQom2e4b911yd0lRMLxNRhvhQpzkhiMkEoT1uJ3OT&#10;pCqkPrrVumQJpBREFEPHtkCqKl9M/Z64GSGJIO2SYtyAuAcAVUS0Eq074bQBa36gLftvjds+F0rI&#10;fAHGk0hfWHqU7dMnTCn/0CONmSvHcnNWUK6gEUJFfbAqrBZ8TVkBX+Y5XJI3S+6QI5A6ZOJUbIiB&#10;biNeYFFPdskytY9/ICQBtkghbYsxmDnp3xklEXAWNjXvlYYx3RduoePlH1AwFskFr3bx0BO3hgpr&#10;VWlKIJAKV61yNIU5bSS7UdKYRstKkEC25FFqwOxGG2wFFQJzqZR9rrXIlBaeMIaRAjAwVbe29RXE&#10;lCAKkYo4UrujNCKR/DGT2yYILKNI2G3QqCa74CUnZWZEtyF7npgSitwKjrkVpDyiQ/E3fCCxU4/g&#10;Qc9zXtiVpQn+FhIRSu2EIAXW2ns9XBBXfbCSk7LRbnlv2yNpibQjWxjYlhsTkwWV0jGhUKvqfGAN&#10;siglZFfxp8DoaH3yVIVvrEP2Y4v9lXAUKcrMCKU8cDK1pvGNRK9AMaTxKJu96g7YeFRNVX05l5yD&#10;kBvTGqbOao0nBax0C+GKC1Fdnl8Q+RxIY3SuPiBDjr45GkXaHubdJaRptiDSFWK3a2T01JDHJGVp&#10;JtCTSG3b02PXEbsLcbniAEFa9ThpnFGxzUWjihHbIENhKDuZ3K125VpkgGriXwvKiiX6K5Kg2Aok&#10;axUBW64DBmryTqRVep65UYsCUtkJ9SpO2TDEL7qSQQLID0NMIDEhD29zMVFX3OTIQQiElaeQQ0Zn&#10;7eGRISI2jBp0nMLLQr4+GVGS8BCFWxm9Vo2FPDfJ8SQFoiS2mq/xFTtTJWmNhRnnVnPqCtSTTvgp&#10;BUPXIpsQPcZIBlaLt7tlUkr9ravhiWQbmuEVQiKSW8N8gIoq0foGjevKJ5yRH0ydW3iOyaarbqJC&#10;tuvwdNsqkN2shJriKTg3J9h0UYgsSAlxiMoJTZhlgaysFvGrCWdxzpspOSYX3KV9evxWMsOJ/ViA&#10;ikOtwHYBenhkqZA0iJ0SZPjHGnbxyIZJja6osUPo2yBCo2YjfBTL3OtHYMHlqxO5yJNtgNuuAjyV&#10;4mnjSmBpIadkdPTA28K40goa0hX1AQhNDQ1wkNkCmV4IeBRB03OQZSSuewYr8Y260GG2pDJZ8QSB&#10;WnbJcTYaRVjb8z8fTBIqipVcHilQMAKFrs0I4g/vD1+WFjaxrsKUhXZ+tfHDTMSRQ1eRR6TKSfGm&#10;NBmTaz6y87+mxPEjYZJlamqyci6VIXqe2C2syWiFZgDH36jG2NWq+lzPpkAkdcCaWCOJ3DkbjY42&#10;xEaXtWO4UsvEUpQ+GHm2cStb3CMzKoIr+rBIItRlaWGswQk9FOANkTSNvme4tkiuSEWlST4/6uEC&#10;2M91CHTLZoiysH264CWPChNQkUEJbqaKO+NtRCXtaPLIo49ewyYkkBMrfS4bNSLirsd+KnEm2yLf&#10;q2b1eImPj2O9cjTIghDF/UJFsWU9d8PJrBQjXbRXI+IkjY1GT5sgUS8khKKd2NaGmREWEqRNvGsZ&#10;5Suor22wEMQaX2sokUpBIiknucHC2VbbWTgkc1IPctvkSxpTubQ+mIUpt3rXEFJCX3FnwTk3L78s&#10;BYGSWp+8ikUigGWqlcpCn08uC2ppESwbegyVqF7OxbbphtK+JSG5DIksubJ/L+izX8LyKm6b7n/h&#10;cxZybeGhapPol1NV2QLTtXIDI11aXSxSxAJMvfxy8G0OdkjUgrXwAONJQl9InAJGC1e2SGzApWbS&#10;Rofs71y3iQULJCsLAMd/btkrRaGd+THufHJhbcrGoHSuGrZgoy4s/S3RudcHJjZdAEI/fFi/beoy&#10;MpJtWUAueXTKFAR88ltJAFhSki9TjEMDFDeoPT8MyEkIPj6rUPfA1kKklIEKr32w0qc+T7USSGVy&#10;Qqb/AE5jZSyOwT66s7m8ctGQqgeOY0ZU0XSCutPubWL1Z3IB7VywTbYzY+0pkYliT8zk7bbWzMe+&#10;FFoBnYfPLQGxUsrZ72Qxp198ZGkE0jVtJ4aRsSVB3odsq4ra+IFtkIb2ywFDTE9BhItIKMgSO9Cx&#10;ztxp3pU5SRS8lk+juD+4q4rt44iaiaCVmt2rTcdsuBtvErRUOpGPddslTaGZ6FfrcQrXb5ZgZY7t&#10;ORAapbOrlwNq5CJa8c6Ql3MqW6oDUnc5cA5RyJbQ9RscspAyEMr0qDha8in72ux9sq4gG45Nl9/A&#10;7wh3PxcqZEycvTzIS6fT0hAkqCxP2cattlllaKu7j6iqR8V5MK5ZEAMRIzNJTeX7zEIwA+WTJBZ+&#10;FwqtrbrIvJj061yLRI0iUuBbuQUDRnschKNsROkcdOgkT61EBx/lGVcLkRzmKFAil3b4R+rLBGnZ&#10;wyjIFipGGIRxtvv3yYcbNhrkhXANdt8k6yUVJE2O/TJNdKwPCMA5BKGmuGhNQtQeu2VF3ejkOqJg&#10;1NABQccFOwOMSVZ9XZB8VWGIK+HAIRtZLkAIAPfLAQGuemE0RBfOD8W4Phjxhrl2ffJGTzC6j9Ja&#10;0rWuRLhS0/hHdDWdhPGeSKWp4HKi5OPOAoTNxuKyLxXxPbJQLZl9fJK76Ssh4VO+xGXW1xjTdncF&#10;vhc0pkC7bFOwyDT7gOvGvU7ZMB1WsgeadadMA3Bh1NMEg6OSJuCBVSfliGgqenxLHMK/ZJ3rl0Qw&#10;ITBLlJGZFUMKk0pTJGmrhSy+RS1OPuAMpIbIoQkhBGela0wW3RjxKS3Ks/A/Dv1OBzBppDdK9XP1&#10;dzv1ysl3GmFhZp9w6KSKVOSE3MnphJO7e4klh5sBWtMsErdFqdOIFQcgsKnbucXWkKCsVJJ3A6Ys&#10;VCJjGxYPwDbNTrhJWkRG7yD90fs9BTfIkppX055ROqy1Yk0Fe2CW7OLKpZng+Ig8R4ZWUckTbXaT&#10;KGrSuBKNeRI05VqctADVuUVYQq8nPYGmXQjZasmwWXjNRkU1A6fPDPZrix+e9YPwfY5QS5MRaPsp&#10;zIu21MjxMjFEPcRj4X3b3yQLXwWh5yacuNR44mTX4YQqQI9TIafLI3bE4lqRFTySjL3rkRKmPh0t&#10;umklHIhQo6AZIztrMEH1yFsOFoIT0w2ilSKBj4ZMBiRSKtUKKxY9emXx2Q3E7pIGjoXB2wwJtN0v&#10;n5IeVwfiPgcZ31YoCh5ADudsxko6eSaKNbN/hWtaHMuIsUm7TLSDbQuamrbUOXxxUzEbZBJxCgFt&#10;jllMSGC+aAokJSlBtlE40xiEi0uwnLn4aAnJAtppP1iLvwOwQffkg1ppE9IhGFoPAftZIilKyTTm&#10;Ueo9FpvxOUGNoukNBWEtKlUJ6FchH0lmJKlyEW3V+XJyd69clMbNUilkhGYhVu2tluGPJgoUVqcY&#10;xtaWMaDjQEYCFWSBC3wAge+JYkOhmMJqBvhjKmURafXqwxQqyMGJHjU5mSApZRpIpak5hHmqnwJx&#10;QQ2KrgVy1HTJxlS7rmrTc1xM7VG2F6ICkclTEGqVGXY59G0bpvqF1b3HH0+QGZEgGEghotMLxvOr&#10;AKvQHqcxRDqoCWXw5QM3thLFgmpfCQBlkSzCdWmnx6dxPqK7OoJp2rlkgWY2ZJp9wY7uqfaEdRlN&#10;7sgaVZnaVy8pq2Vy3aybat7YvykbYdsEYIKjMADkZbIBRE4eIBXJNRUVy0zNIKAkFcxyVpRpgCKV&#10;4yoJp07ZMUrnkIHEHbJEoU1BfvkatHNYQVNOuAhDh45FLhilURQTQmgxS2E5GgGKaV2tjH1BHzyX&#10;CULWtxTkPxxpabt7UTGhNMlGFqmEEcVryDoGrQiuZEYAJpXjuI3LMgpWgAGWbdFpZYxWzTETqW22&#10;HvgEQeaiNoWSxZzIVHwp1yqeNixHW4QvTHHsztjSCso+eZRUMxgWkS19spkzKORaLuKV75iFgWqU&#10;wMGxihsKcVcFwUlwRj7YKVebVwK064eEotaIHJoBvg4VWshU8T1xpKylDQ4ocBXCqoopvilF21y0&#10;APE7nqMlE02WqR0u5CpFDSopkr4mNIeROJpkCKW21kMjgyEntXDxEpu3EitFNcBVsxnqcQFWsKHf&#10;ChM7KRgSrgqAK1HXMqBSozcXao3FcjIWhBXSDdmyYDK0rvb5CRCxKR9OuXAUpFtWBWNnMJ+ClPnl&#10;RSBSZRSDgooNumY8lLnaprlJYlTORLFwGBWxtvilvlhtLtu+BFt9MKuUj9rphVpqYWLaQhlrUDAm&#10;mgSNhkgaQuccxv1wndab3agI9hkbUB0sTRmjChxTSmRTBatjG1pXii5itaZOItLpYyuGUaW3QzNE&#10;wI7b4xnSU5W6+tW3rSqeW4B7ZlxnxBMhbelTW0Tu0opsKfPDCmUY7Iie7VzxiYlaGtctNMSHn2t1&#10;apU7hqg/LKBzZRNJZq3mi61VVS6aoTYCmZgnsmZtPNGuOdlTwOYhKeiPU9Adgcx5Fqq0/htI7e2+&#10;sKFII6g1y+OMKQl0sSAdd8qnABggWOY6Wg1cCHVwJdXFDfLFXbHCqvDZs8Xr7UrTJiN7rShsDXIo&#10;WHrgVqmFVwAPTFW1jZiFHUmgxTSvIZoAYH2p2yyyNlKjXI2hXtkLt13yUSzCO9Mou5JzKBVCydad&#10;cx5laUiMptNKyMvGnHcd8mEJVqEgM7sP5csCQwm+3fbxzJCUf5dQF28BXIyKWaab6PAiUkGm1Mro&#10;IIX8z2yosFREWTYmhw81pR7UGVlVtMCHVWlMVXEqaAYUuDgN7Y2rQFd8CupXIrS9DT55IFW0RpDR&#10;QScNKvkZm+2akbZJiSokitMilOdIX4fmKjMnEzCo94F65kWqHlkhJHCtR3yBNoIWepSZZj0GRtIC&#10;Ml1SNkYDkGPSvTLLCSUvIe4Gx6ZVI2w5ua2aBDKKmg3AyIFJDFNQUKGPSu++NsxFi8jcn237DLei&#10;vRdE02SHT40uFKE71IymiWVpzb2Sc1DHkPHJcLCkfc2pCL6fQeGWcKeSilseAeQk1NKZFCncW/Nf&#10;TiBoMTFVjxRRQgFiGXtjwqUqk3O2Y8mCxYyx4qCT4DIAWklEmz4rv9rvXLBAsS4MGXgRQ9qYpG7S&#10;2skrcYxUjJAJqlskLJswNcBC262s3meo6LvkBEqN0fJFCQW40Pc5kCKaRNhcTsSsYHFe5ywMgWtV&#10;uCjA/jkiUFLzqkkasImoD13yoZKZi0rkui9QCanvhlmtlwEoq2vnWMR+nyYdGJphjkDIYrbjVg4l&#10;f7QNaVrhlNkMaZLP6/xT9R0FMHEngQ9zeMq8QBx8cBnTIRpKZJWfcfa+eUSm2rjPLBEFbbl3pkhI&#10;seaCmkZNycBk22h/XaUgsdsrLIFqS/ZfgG64KTaxbqI9YjXxrtjwotD3d0XFFqCe1cIjSkqFnIUn&#10;RwCQD3yRYkp80pkJ5GpGMWKQancfD8RoRXAS9FpMYpL7GWe4cpFuaV38MqMnNy4Y1abISoHI1OTB&#10;t0GWO6Ls2WWQLvyO4xpwZbNRADUEA7VOWsJI+WVqk174qFOS3aS2NzX7LUp3xpRLdL5Fp8WCmajz&#10;rtvvgpWpVEaFxuRvtiEgWxXUZzO/MjvvljmQio2No8rF0rRe4yoybCaREBmihZIgTvvTCC1ChzRd&#10;jbXDR+pxJzHySt3WmyABM7P1+koovgcqBYajUCQpF21s0hP6syQ6KZtFQURfiT4vfG2pNdPC8BF0&#10;B3ONNUkVdQpAf3ZBX2OWcKAg7o8xQCgxZhCWCoWZnPEJvyw3a0GKavqUkkrc3LLXYnMi6DkRFO8v&#10;Jd3lxSBgoH8x2OY85uSCEdqpd9QAYKJFFGHbHi2adrS+W0kt/jiIcHc0yk7uXiz+GtjaS5Kllota&#10;Hxyk7O5jqrjYTy5to9ObjGagitcMYW6vN2geRWwQmWA3IWqjqcu5OnlqASgJroAglSKe2GrcaWUF&#10;S+vRON2p88x5QIaZFK9QneRiiH4fbL4CuaBIxRCxm2sedByc15ZOrbBmKWCdkPPka4ZRCDNFRN9a&#10;uAoYKab1yuWztdHcjStd2C25Bloa9CMrEyXK1GKWM2h0vY4fhO6HwyYiS0fmYkVJK5p2lO29TsMy&#10;AKdRklvsyfSVaztwgNC25zEyT3aAyWz8yzpIrXTmZRtRuw/ycj45DK7Txoba8RpImA5jcDLYSBYE&#10;MT1bRxUhRRh38cyLYCVc2I3cPGSjjphcrEASucxXEQiCcXrsfHKrpzMwAHpXR6a8dPUHAHoSNseJ&#10;1ZTe10uUqGV0anhscNoKLvdTkjtPqr1pXJxDIJADX7Z4r45axC03EakeiST3riyQ99I8nxk1rilL&#10;blzJRRtkglPfLXnC40thbzVliP3jImA5pRupax+kXMldj+GTGzCQtANpNxOPViHqL/k5WZNR2TPT&#10;tCREEs/NX8OOUSlag2yTTL86WC4/eQnZx3pkQS2AMltRwVSoEkLjkN9xXJgqUk8028aW1U/aOwy2&#10;ITTzy4URuCRsDjMKiRLEFBRaHxzBMTagIa4UMKjrl0dkoOa05nkx+Qy8SQUPJauW4U3yfErmgKgB&#10;sHEyCoAY18fA4ObIbKR51q3TJXSLT2x0wuokDbexzGlJkAmtrdyQsAu46UOVEMkykkSMM2w9shVp&#10;4UEs00g4M3wnehyRADEyRKJEGVmcL4g5EhkAiJbSG3Ys0iup/lwKsjvVA4qCVPjtjwJQl0ruwYbU&#10;yQFMLXztHIwQtWg6jIoJQc3ESBEO/fCCx5LzKB8OxI74srRYtZUj5hOQPdd8FsTspx8n6HpgKQi2&#10;HqRAjanbACzq0MkLs3CQAoNwcNhgWruOabiQajpTJxNIJansykcagfEDvjxqQqXMaqnp0+WQB3QE&#10;FNp6PEWJIGWDI2UhYLZEj9PuD1yRNsUSlxNAQhcle2QK2iWsjOgl5Ur1rkROkiyqro8YcIHAZule&#10;mEyZcJXDTZIHCPRq9KZG7ZC0YkMkTLCy8T2ONM6RPMRn05xyByQDOkDqF9FarwQq4b8MtjBjI0kM&#10;Gqm2nEi9B1GWGLC6RWqTRzkTwkGu9MACZEFJry4fjTr8smGoypbZtNbA1Pwv1GCW7EJnbzMhDgkE&#10;dKZSU2nEeoi4Uclb1Rv8xlVMrCy6uzIAQm/vkgGBKX3rqjhowakVplgRa+wumnHoyigr1yMhSLRj&#10;2hhoCCK+OQBWkBJYtE4kUd8lxIpdc2BuaMlAe4yINJQkcYQ0I3yVqihE6JyXpXI2m0LcWDSnkm4G&#10;WCSLUrayUScnFDSlMTK0UjYrdC1FG46ZDipJVJrZpOgxEkrORiFB0xUO4rJ8X4YVaEjcqEbYUKkc&#10;hiYqDQHIkMgvMq1qN8jStifmeLUHvhpDU1xwFOuIFptDrdRyVXiad8nSCuWygk70wWVbjtInLIDt&#10;+vASil9q01m3GPtkDunkm98IDEGZQJKdsjFkQl8MKIwkXdsmSxV7pIGYsPhyNshuh1RJCPT6j8cS&#10;WQXyurj06EsOuEJpBiyrICdhlnE1kKraWZRVR9OASQXS6aPTHLqMAkiksm0g1JUVr0ywZEIQ6TJH&#10;9sbnLRNbQ82mSj4gMmJraWXFt6ZqeuXRktNJDuKioxMkphZ6RHdScOXE0qMrM6Qmlrpf1avMbZRK&#10;dpXIApMYHU4ptc9usP2B8XjhVQk5H4TscNIS9oGR9zSuWBCq0JIqNxgulQsluGFVFPbJWgq1lZ/H&#10;UjIGSAmkNiIiSNw2Vks6XwxRcjwFGH45AmlpcYqHkRhErZKFzGKcslSChpJgq74eFjTop/VFANsF&#10;UpUxMYXoclVqsmoz8xhGyomAI8YoKMO+RkWQRaFkj3yFq3CBT4h1xLFUMH7ailMALJsK0m4NcSmm&#10;yjKKE18MCaXRXGxXvkaVwY1pklKmA1aHAxXhCpp2wKireAQNzO4ORJtQFZ41Y84xTAC2UoNIYq0y&#10;wC0oRZi5OTIYWuSShpkCEFVMtV4+GBCziQpp3w2qiOSdCcmrUrtIN+uISUMsrLQjCRbBHQ3Ada98&#10;rUK9vK7mgJGEshs0SSaMSaY2kluJd+S9sBKFWQR8eYoD4YArrOeNpAstKHrhIpip6hGIJKRn4T0y&#10;cSkhCBeZrTfCSxpdJGKeByFqgo0KMaHfJq36gB4nrhpNLJOUY+HAxV1j5ig75AryRcNhJxqAaDIE&#10;raMs9DnkImjYKvvg4l5t31oUNW3p3ycSzpK51VxUZYAhCraq+56YbQskBiHw9MI3VCi6+KvhkzFU&#10;dacrhqRiuUS2SSFcgxt8fXAN0U1bOOfEiownZBTJIBGpkFBkAbZxQdwxk365cAytLLjT5pD8JFMs&#10;BDElS+py14d/HHiYP//RKYpBIPiPHNVwslMiKNx6R5MT1woR09w5UITXIUtKUaFdiq18TjTIIh5G&#10;kQJIwAXemEBJQssKTrSMUGTGzGlS2g4ihFMjIoLctkH+EiuQBYoiC3dEIX4QRSmAySpNZH7Q3Iw2&#10;qK9NZAEI2IwMKsr7MV5KAdsMm4RRPoSRfEyEZXaCtJBHNvHFFNlwfhUVJyS0qRMIw3LuKZGmJUbV&#10;oSpWUV32yVJpszRH4RtTpiQkBSu7shRHEAXPc4hkQutr2Qni21OuEhHJENOJBT6crZDda5WR12+H&#10;2xpVG+hE3xAUANcQWBUlkeKgHQjLEjdVqFBr1OQKQh3jVt36jpTJRKCLU0lLPxHTwwlQ5bdZGYP1&#10;A2wWpCGDmOqV2rhYrlpUsTSgrgpkoPGk7ciaHJ3TEhQmUlggOEItdYagI5WiNNxQHJmLYJI23ug0&#10;pEvQ7ZAxZDdqoaUohrTI0xtWMx+w/XthYNq1XBftkWQKpNd8STXbtgpBKVzwFquWr7YQVWRySDag&#10;AydBNomKZlB7k5EhV0ryIp8euKrTeevEIlehH45KqZndfpkCHkLhuNAae5yTI8mln7r06ZWWtcpY&#10;b8a+2EItoXTSbcaU7HthIQuWIsQW+YwWxtWtJx63w9e5w034iycywxxAKvKorlUgG6RSx3kv5UQK&#10;Atcg1cNoOW1EUrrGeVT36DCCgKB0/wBM852AP35PiUBt7Jpl9UtVcbpaWzLMsREdCDtSmG2slAW8&#10;k0JDL9tfDJ2GUZJna6hcNIFn58RuVG3XElvjkpXvNTWUcI3K07HIUnitaIVKBI/iY7k5Dk0yUknl&#10;jbZRQdckGB3Qc9hFdOZFALH3yfFTXVIa6tRGBGVBPY4OJCAtrCb1R8JAJyYkzTKJGdjzFCK75ElV&#10;aCEXG8ZFemN02gJhF6ke0pHgMid2TVxKs49MGlOpyNUxIU0aK3HBgWHiDh5seFpEeYcwaKD9OC6Z&#10;CNKttHWTidx798BZoq4mEitVRtkaY8KhDbhE5kU5d8NppRMPoMGTda70wlCKtGEsxYbhhQZEotAX&#10;8NHIBFfEYRJgl8dtcGrlht0PfLQbSDSZ2Clkb1HCswpuciQyJtRkdIx8LKWHcYQxJc1xSARr8FTU&#10;nxrk0WhzcfUmqjAgjqPfDVrEokepT1eQo2QpstfGwUk/tYGSDvbmZ35FWPHv7ZINaJ0f97zuXIHY&#10;A4ZMuSOkuUcemoqQa1ysbJJtAokk83KZ6p/Lh4kFVtEjjZkkDVJNOPQDAUikckMJ+LmSPYZCkEIW&#10;eeKQMAClD17nCBTGqVYYBJH4E9yd8HE2VaVXMMFvIIypYA1IGWx3a+Sy61GS2lE3D01I2UmuWAAt&#10;kZh3+Io7sCNgiHxIwmFJML3C2eVwvIyVr9mgpkWkilKSH6ttIPjYV+/G2NKcdofUDAdcQWyJLJ7G&#10;KD0lVgBXauUkMiUI5WFzwUqOxI64Qw4iocvWX0yaVPUjC1kIS708OhZSC3Q0/wCaclEryST6mshL&#10;t1Gwy3ipQgZIeMtD1y0G0guWE8q/hkrZJppNtymVp0/dg9PHKZ7tsCGZ3GqQ20oFtWNOABHbKCG6&#10;0vudQeWN2SpkYUGRphSUXdqi2/NjznY02P2csjJjKkG9i0JRoxyYitctBabpo3SWxEhozKemSG6U&#10;JJci4rQ0kbtk+TAhK2t3clSDywiTGlx0ox7yH7slxIBdBpbOaA48bNpYyh4uemG7SERFBC9WQmvv&#10;lcrbeFc4WNuJILe2Qpi5Ykb4ncoD2GTC8LVyIAgVGqe5p1w2W/gFKAb0t0plkS0SihJZXmqab5Il&#10;rEWaaQ1vp1qodxU0JHc5iziSiSKPmqKAMEi3PcnKvCYUEk1bXHvuIJpvSnbJCFNkYLNU0w2JU9Q6&#10;gg/PENhjSnYpa3NUuzwVBUuOp/yMlwlBihr6e3b4LVOKD9o/aOSAawt0m7W1chxs+2GUbbOG09D8&#10;1IXp7ZjkU1cNKM9mQvLuclGSEveMhqEZeCleqEfY64EhNtI1Q2xKyANkaCCLSrVoTHMxK8QxqB7H&#10;JBMErI3y0FvBTvQdT+rOEc0UnKckbZc2XXZS4hFK8fHxzBqnFlsUguEiRioHLwy+LIG2rS35NR9h&#10;74zkyBTKPVhbuF5AqO2Y/BbMDvRlx5hs5o+LcuQ6HJRx02wmQx+4v2lqU38MyAEnLunUVqNWtYyT&#10;+8AoSciRTdGdbhLLzTGsiAxDH2wBzI5TILlbgtP2T1ybVJUtgrAq21eh7YWslqCaaKT0kaqk7+GJ&#10;WMjyRt3bm3AdWBVj075AG2VmKEZVO7Cg9sbDlR4pOdAvTcUwcTM4JIdbdyanYHJ8TjHCQiZbY1Wp&#10;qfbCGmQpA3V1WURdu+RIc7Bk4UQNMBUPSte/hkKbJakgtSWLsAvIUyPC2DWK0WjqVryr47YOBn+e&#10;KrbWA9Tiuw98fDLMdolMHUJxTiPhywQpwcuoM+bp7tzGUh2PtglFhhlRSlz9bHokUYeOUgU7/wAS&#10;JCTwabNcSPGNuB3y0mnFh6iiItFkjJahdR3XIGVt8M0YndMdOi9OTlQgjpXJQLHVZBIbJxaSMp+H&#10;dq5c87OkegE6n1CeXbbItSI9MQxUUV7nLuI0wkVkPKMh4xQnIgsWzB6prKd/EY1bFBaiVtB6gWpG&#10;2QIcnTH1MSutVO4IG/fKxF6nFkBG6GkuRchUINBhbTEfwo+0hKsDxPD365U5HEaZGE4wjald6ZcH&#10;nNTIkocRhxTJXTrpKMcCk8Sd/DElhSO03ToyGkkHTxymUmSPh0+3HKpKjrUYAbRR6IVI0aQqWPEH&#10;Zu+STuEUk0lujVcsvvkqtgZd6tY6gstFUEDpUjGmQKaRmHkGJ5EH6MnGLCSZQ3QMvqjYdABmSGil&#10;1zItTt92QmgBj97YG6k9RDQZiTLfHZR9Z4/hTqMiC224XAMga4O/bCUhM4pHH2ACPfCAwkiIYlry&#10;kIqe2T4WBPcqNCgGwpXKiFQFza8fiVfh70xpOzUbIQOSEL8skvCCveGN/i4lcDDww6AD0+LgUFcu&#10;jJgcIWySmc0CgACgycp9zUcKxLaRG5hd8rjKmPh0qmzkmTm60CnevfLCTJr4UOIpJZ1ZB8Y3H0ZG&#10;J3Y1SjqV1I7+rN8TA0O2ZAyKAgfriGTktaDoAe+ZcZMqpMotVkI4sfuyxBLlgjnPKWuVShbBFW0E&#10;cVTStfHAI0qKaC3C+omzEeOHhRSjMWAVk6qag4pG6OvuYhrI4ZyN6YCyKWvdxiFYyCGHXK5EMSEu&#10;frmHIsQosD1OVFLRHbEKiLeD1G33A65ZCNopdcwRRmkdcnKACEK0RA5VG/bKaSirOxWVauaEnbLY&#10;xtO66WKOGgAqw61wGNMVBWSjeoNz9mmVggMqC2RhI1QOIwndACtdW6wkBDUUG+GUKW1AhaADr3yC&#10;WuA2O9e2EBWSeX4PrnqPIAUUcQD45m4xxNhCpdW1PgHQZGUSGsFLZ7ccWLbL3rkaQY28+8wyRtOf&#10;RFFX9eSikCkx8mWElwZbhqBUH7WTkeJvZLZ20sgMyAckFT8soEWJ2VGj5Cr/AGjgMWotIpAJU7Lh&#10;AQSh2HM17ZSd0hpmr9ok0wJVLmGIELbkttvtk5RHRFUhHSmVUhYBTChsLvihWaGnTtkqSpVyKFpw&#10;KqKFYUpvhCWgKfRgSjbRV4UJoSan5ZZBmEXe6iZwqkA8dq+OXynsxJS13LHfMYlVUOqRgr9vvloI&#10;ARS9pDKUQHc7ZLitaRZVbIjclwMsAAVQW49SVatx3+1keKyoTFXkkLW9sQ1d2P8ANlltjCvMaBKo&#10;ftDbIiNNYLEItpwPfLyyizJd1FOm2USZyR5lZwAeg6ZjSLWi30yaFFklWgcVAHX/AGWAwIQRSHaG&#10;mQ3XZfFxEZ+GrV6+GSC0qWtobqiQIzSdSR0AywQ4uSEXRbaNoHUiTvy7ZYI8PNKHurkyDoAAKDIz&#10;laKQxuGpscptId9k1YVwFVMIGO/TAtOCDAtNk7YUU0ARvQ4pRlreJbg0Sr12Nf8AhcshKmSnNOJD&#10;yoAT4YyNsVJFZj8IqcrCpnYG0jFZ0YyAbU6V/wBXMrGB/EyoHq3cASkyD7sslEMSEvK82p4nc+GY&#10;1WaSmFxF6DFYpOYoPiy4x4VIK0yOYljA+Ed6f8bYQbSUHJGZenbLQhheszc5SF8Tk1tMtDlea14g&#10;CibVHX/ZZWWaaQ7jMOaCVXINbdK4FcVxVbkVaG2Kurilsb9MUNkUwobrXFLamm+KV0YWRwrHiCdz&#10;kwF5tuArEL9kdDidlpbsTSu+RSGzUnfc4qsK4KRbYXauNJCOtL6OCMIYgzCvxHMnHMDmkgKE8xla&#10;pyOSdopS2plFpR+n3AjhKl6cWqB1y/HJJVpJkdQz7mm1P+NsmhD20peYJSoPhiJbqGM6zGVLjwY5&#10;YEBhtytGy4Ky7y0Q1mR4HKpNlpyOlMxJFgibe2lk2QEgCpFclCZVa6FjQYk2xKl6RyssWuORVoL4&#10;jFLb0Y/CKe2SVogdhTAhbxxVvp0J+WStNtxqXNBiBaGmTscFIbEfcAYsqVI1Whrse2KgOO24xS5m&#10;LmpNTjaCtQAuK9MQhNraBQa02PbMqEAmkQ6hh8I+Hwy+mSAdqGqimY0kXSi5LGpykqp1J2GBKU3o&#10;/eSeFMsiUhiVzu9B45lhUw0BQC9ffISZBlNt9kZjksJI+39D039QH1DTgRhiQikStkWjBZeJpkxB&#10;iFkcVrWkvNaDqPHHhDKkIU5mg75WYsWnjCbVrkSKZLKdsgxcsZY5IBV8K+o6xVC8mAqegwgWkMhf&#10;RVt4nIKsV798yBgZmKTXMRjPxCh60ymUOFgD3rxcsHEqfC1KCmTZIWViSSeuQLBbbw+vKsYPHl3y&#10;AFlU6iiFrCVDVI6EZmQFJCAcA7k5GZVbbuC/A9MgClHoiMgqRUZcAtLSnHZKGuCkr1Dd6H5DJAKm&#10;NrJCByAII6jrlgDIBiXmNI2megBBwyiimMG1h2MYIcEHKyEs9stQmuoY4525cfbCJNmydWcKgcxS&#10;vSmNMKVFlIbiMlyVRnuEgpy6YFpAG5Yy8oSSK1IyBkxult9JJcMzsoBoOmJKk2lxhkZgACK98x5R&#10;LEIqxha1nEp32I2wwjSjzRUkDyOCSPi33y4qVGUx244tQs3TBTMQtfarDNyrUOOoO2Ebs/DK1rm0&#10;jNXahHbrk6R4ZKnHq9rbkmpJ9hkRTIYil9xr0XAgJUk9TiZBn4KGg1iQBiGCcuo65SZ02DEtfVkH&#10;2mJp0ricltoxhCveoSGJBqemVJ4QjradWpx2+eIYkKl1IrMOZB+eSLFqKcAjgu2SBSdkxhmAqQMN&#10;oWiETHgagY80Wk15F6TACtK5VIU2gqkss0wVOJCqNgd8eJGyGkjbuMgSyUZLQSCvQ4iSUK/KPY7r&#10;8sPNKjxQ98lauMbcagVGKFSxZaANsFJONLw2i0vLaSoV6EdjkuTkDSy50kuvRK6+oh3PUY83MxXH&#10;ZJbKOYsWU8ad8xp7O+wesepPrZnCVl3IO2CM7ddrMYjyTCylo4lA3G2XOhmEUUCSLOgq36q5MNSz&#10;YsTuD3wqpTXHGqE0TCGQQ7cX3JIGJKqaUDGh28ciq1mdlZVA6UrjTISpJm0hv92VPsMiS2DMmFpA&#10;F+ALxAHTxyIDWZ2gNNHp3UsfatcsktWnETIrbLX6crMU8XCiQUmOykH5ZHkwOYKy2cwFUAHywgtU&#10;stJdez8W4SyFP1ZaA45ykqF9fmO3pC1WOxIOTiFE6QOka9LFOI2JZSaHDNY5O9nkbgRK7AUNa1yt&#10;tJQWq3tuI+MSDoQR/wAbZEZACx4mB3FuWfepFemGWVmMtMj0fhCnqQr8XZe+VA2W2M7QC3BfUJZJ&#10;/tUp8svkaDK1K4vaHjBUH275jW1nITsEB6VwV2Yha75HiDs8WHJIbIu15MphkYsT0rvkxkY5NDM8&#10;2QPrJ+rLYwAAAUY064bdZLEIJNPfiMUO5yFFxiEG88UnZa5IEhgVgaIdgMNlDtVvC8MUYACKKA5f&#10;jKbSh4irhe+TkW/Di8Q0ma2UcaFesp3BzEOR6COkOHdVubB2hVRIrEb8T1yMZC2jV6gkUUkNmztS&#10;RgvtmYC6SRtcpWA0jFT45Kra7XjULsb16e2QOMLxBEQardN1AYZUcIRabaX5vawarAb9m6ZWMNcl&#10;T6PzjFeRlJOIJ8MuBpSLSzU9IF2vrW/7zbt1yYmoPCxK8geI8HqrZYIszltOvLHmsWgGn6kA9u2w&#10;Y9VyModQ1ndll55etzH69q2xFVI6ZWCxApJ7G2s5bn6rqNRy+y1ab5I30SN0RfeUTEWa2HPhvxP7&#10;Q/mRsIl3oISiS3mcGIxKhHjQZYgFLpbJ4wVlHXClJRZSzv6cYqcndMxupyQyWx4g796YWXJfazrG&#10;aygkYlCO0/UZrSYTWrEe3Y5TIJq2f6H5ustX/wBHnpFcDpXoxys46YmKZz2VKo67EHcYAGAFKflW&#10;8M0L2bH44D8P+rhMaZITzVdGQegeqjLos2EXEcjEVG2QlJC+5jEiLvxIHXKQoQfIqeJPKmTIQV4i&#10;MlSvbG1RihGRJGX4qUORJZCLvQWQ/YH042tOudLbiCq0GATUqH6L/bfdR1yXGik002ACJgpoOmVE&#10;sxFGiMrx9IdOte+RZ8lG6uXFVZQtOtB1yYCCUMspmUCOvMdsWLfqLJ8EuzDpiyLjK8DAA1Qb4sCi&#10;gzyr6ikEd6ZC6VbbzSE8DsAK4ZFS06GMCRgaMeowA2hT4+uf3YbbqSMUhEwWkUnwts3j45EsuFXh&#10;W8sGIhrxOxA8MGxQTSJREU1pQHrkCEBtWFQoIB7VwUyXNctG1WoT3A740gqEd9FK3Tia98JjTGkT&#10;MOR5dPDKwVQt2ompTtk47Id6YaIKw+yd8bbAh7yGNN4RQZbE2gikIZKGh3r0yZDHmjLBndHt2O53&#10;WmVEM4rtWk4PEOgI3y6IsM7Kld3zQqoiYkjvXCIs7pS/TU0nxSO3IdMKOO1Ga/kX4+VT75MLxIGS&#10;7M1FoAa9cmwJdJYSTziCtHPSmQM6YFc+nvb/AA7k98gJ2qpbW1TTjvgJY1aLNupWhG/vkQVaS1YH&#10;fphJVH2ha0PJkb50ys7qFNro8uX68PDaVSe6LFXRQSPbABSrnuUlNZKI3gBhQqTauVi9CUhx+ye4&#10;wiKaQaX8horEcem/bExDFbczyQyBRRhTqMHAq2ql/i75FaVBcsqmIfZ8ceFQ3Ip4ihpXEICEdCGB&#10;Y/Tk0o21j6MdiemUyTVqk9wYyUFCcYi2XJBwoXDcug3yxha2GQK4ruK74SFREq8SWTdTgCUI54Gv&#10;fLENQsQasMiU2rKOTbdMgqqbVSAD1wiSKWizMY9slaF/1UJGTXfG1BQ3xL8Q2OEpRDXdeg3yrhSF&#10;IXBIPqE7dDlgCebRl5DlGdxhpVk1xNcoONDT78AiAlq09VKMTTfBIAotNLPmsvrxkVAoQcg2A25r&#10;lAf3wpiAktpdyWxqh2OSpjSlJdqwqa5LhQQ3FxPxA5GQQAva8jhPM/E36siIlnwoO4m9fqMtApgQ&#10;kdzYGZioFDl8ZUgqdppzoeEg77ZGU1TFIPq0nPvlXFbBExSGTY4pWrbmRqKKkYbpVRo+J+IbjCCl&#10;AzQsxr0OWgoQ91E8yAAbjrkgUWp2Ebo3GTYeORktp2LC3jX1CQa5TbMQUlVYieHTCil0cqxNy6q2&#10;RO7JqVQjB13ByKotljmi9RSKjtgCEAssbOY5QaeOXIQs1sS+w+HtkgUFto0Ef7oEMOuC2KyOxEzD&#10;kRX3x4qYlUntBEeJIYeIxDIBZHF6Yp0GJTS8zMy8VXp3GCkqC3BH2u2SpKqL1lU740oVtM1JVNGF&#10;a7ZCUWwSpdLJVzQ/D2xQZWtjYA1pvgLFEiUfaGRpV0g5DknfFCtbyr6ZVx8WRKRstVyAVb6MNLbU&#10;lzwTbrgAZBDGYucsGyCVkgaMUA65IK1HUD3yJYWrIKjfrkCqpWg3yKrSAcmCqiF+KhybJr0VdqIN&#10;sUN+j6fQ19siqva3YgapFQeuAi1p01wkjfu8IFMiVFZiW4rscJCCVKed4q98IDAqUEjMa9jhKKtG&#10;wty675FIC+YhQCo3wAKuKcxzxQh2iAyQVQZFFadckqxfjHHrgVXjkMFKdcjVqUxg1tkBDCow+GEg&#10;05dVUj4Tx9q4PDbAVOXVXK8ZTVMmBSCUukniLVjOx7YS1o0iMxgpsSN8rtQEvazkkb4T8OT4qUlq&#10;405VAZetd8AmirV7OQ2p5wj54JC2YFK80yymrDfECmSB9X0H5AVrkqtrR6agJVocjw0ocrrxpTFm&#10;q2sHrEgdcCKXfV258cbWn//SjrK4oEFfE5q7VWtIS55MOn68SlXMbE/ACd8FptVYGTrscDJRulEQ&#10;23JyUShVt7mihKUI64lKaxxfAG8cqJYF0j0B7YENmQCMFdycFJQ8l2SOIQ/RkgKZmlgvin2Yz9OS&#10;oMNgtt9TZHBbqT4ZIAN+Oiyn6yt3GhO5G2UzDKUUr1KydCWjNQcgNnHOyDjgZBuQG+eWFBkh5GLs&#10;UrUDvkgmlvqhE+DdztTAst11nYn7U5JbwGAlkAjPqrMP3QCj365G0kJfNzt3G1eXfJg2x2VbeTk4&#10;U9W2xIbIxTWNY4iVY/Eo7ZGkEL5GWSPbbxyBDAxSWe5Aei9umWAWgL4Jqks2+2SIZhZJcCQcD1yP&#10;JggpG4N4DJKDS6PUnViOopth4Wdr7KEzEs3QHfBLZiVO8hf1FCdt8ESwteHjZT2IGGk254qQ8z1Y&#10;VrighLJLP0nWTxy0SQEa1o6rzPUb5EySCvjLmRWBAHfG0rpZaDkxrQ0BxDFYJgCGrucUBZJMDsTv&#10;XrgpmFR5lLfCKr44KSF8lm0vw12ptvgumNLDp84osXQdTXDxMqWmFXNK7d8bUBExpHFHxQAnxPXB&#10;abc9u7pzQEHHiSpQwSs4VaBvfDa0m7WRWHkD8ffK7YHZL3hahYV5HuclxMgjrizkSFAdmK1wWxKj&#10;FGYVAoeXc4bSDSKmu+KAA70oMjTKyUTp0pjalN6UwJJUI4DNXkepORYg0skEarxp3+/ClVoZY+Fe&#10;KjCzKhDbmMkLIWr2PTCSoVbiBY6BSo7nAUAUoOQ9aMAT3xUoK6ty5EakGuTBpAu06t4xb2wYj4vs&#10;5Wd2cil8yK4oW4nJBrpbbRhKGMgsOvhkiy5L2eEnjKvIjemQpgriZnqwXgDhCrGuQjcjQgda41aA&#10;EG+sQQyFkABPYbDLOBld8lV0e6H1hj8LbADI8kC1H+6qv7R64srVA6+iEH2674FR+n2wK8Qa1NTk&#10;JBuCNms/S+MAdMgglAzShOwOTpKycycAj7jrTsMUKlokcmwNSNyB0xUiltveK0pKgVp0xpiBayW2&#10;MnIoKH+OR5LVIVFCrxbpXJgseaqmmCWMsTQVrU+GPGtJffXEUNfTQN2APTLgjhSd7uaeUKdm7L+z&#10;lqiKdWlvIjf6QirttttlRKkIj02Y1KqR+zTAiKnxYbSEKSaCmSpsAtMptOa3QGUGjDbK5Asb6JLf&#10;QyBkaMbDagwiSgUmVnezBQGjAHuMhJuvZGSXDoxAVVr7ZFpKHedXmEaVFRv4YaQFVAtuGZmrX7sC&#10;8SVhjK54Atv1GT5M+JE+nNJRDRVHc4CUcStZWDLIZGBkcDYdv9ljaCCUsu9BmuJDNdOA3ZfDJCTG&#10;qVtE8tzllunVBEDWp9v8nJGVtsZcKOv9POtSq8ziNIyQKLSoyHExPetuIbMyg0c8FoGpgsoAUpLY&#10;qxkjWqnav/G2AFJ2U0ZoIz6qlh2ptlnNgShJLvmByV6dqtth4UcSEmvrqLeM/D7b5MUp3QwvJeoN&#10;PE5PZITHTTHJbySyIvJRs2UzC1SS3JjD0AYufHplsSxAtG22nqkYkm7ntvjZLYAjntQ5j+rg7/hk&#10;b70ckTcxoEC8uUlNycrZAoIzStWJxQKK4aUl1rcLxKSADsPn/NjTIbqk9vJJAqpUlfDwxBpqkErW&#10;FjC1pxo5atab5cDSQLTG08pK9s8z15qKgHImdtxiAEFbQtIoJHw1pWmEFoIQ72EzMwUclXvkhNrI&#10;dpVi1y7FtlUfjiZM6oJVNGGJBHQnJxKQENIOB+HLGzipr0i3xHbCglyTGKh6nGkiSa6Xq9jBWS6h&#10;5uAQB44DjbOIEJfb3aiZnCAqTXiewP7OHhprsI7UNQiuIRFFCsTA7sOpyI2a5kdEBFIwYMTXJEsb&#10;Vp3LH55CmC2KzM0Mk4OyDA2xNJra6iNXt1tLgkSIPgbt/qZGWzn14g2Se5tJLd+ElK+2SErapQI5&#10;qbNy+EYXGIpp4KiuG2Noyy1SW0oCOS+BwcILLmnK6/bzj4xw9uoys4u5rMFytbyMKFN/fHgKKKnf&#10;tbxkRwHkaVLf8a5IRRSCV6NyG+JDJdqkz3ciueygYoCWshrvkgWy0RDSM1pXAtp/o9+0sRhbqu+Y&#10;2SKZIy4ijiiadl3HT55ABqCTyXh9Pj3PU5JtAUI1eY0jUk+2J2ZlFLpN2RUxtTIeIAwMlMwvE2/X&#10;uMsEwUcSf6EyyRlGNKdB3yZNuXAWiNbtoljSRNixoRXK3IiKQKxBhx44eSSpyxEEVWieGSaymqaf&#10;HIg9M8TlJJaDOkqu39GTgafD3GHiTDPvuqRXNuQCTvlXCS9Dg1sKpGcUYfCK/TgLso5BLqgNQnNs&#10;KDqcnBhmxiQtB2OoyROZSOQ7+2ZFh1ktN1QVxL6ly0nTkcLjCPCm8EruqwA/D3w040zuio4vjBAJ&#10;UZBgEeLckihArgtXSQ+geVanJBjai8nBebdB1wrdpNJq727v6BDK3jktnLx47QceoXEbiVjyFakY&#10;AA5XAaVtJuWe8kIWvLfft/rYJRtYZDDZPVCqlVYe+RpqMZSVEdXNevbBTVMEc0VyFKxVrhcUoi3f&#10;jTl1xpFo2OVXPE7EZY1lqG4Neld8NsSFN3EbV6knAoCldWQ1EHmeA8cgRbOEuE7MQ1XQTASQ4cV2&#10;8crOztsEjIqDSx28PBVox6nIDd38SAvt7sUBU74Q5QqQTm3vpWSjfF8zlgk6rVaccwiImEa83HXp&#10;h5ugmKWCQxOJEFaYKaQU6gRZFBJqe4yiQZKE0LNUqaHwyIkyAROk2hMRZwpIP05YN+TGRTEIk5EQ&#10;FB40w00lHRWiRRemACB2yUYsSlly4A4KOJB6ZZyQCERHJwCqH96Uy0SUttqLJL6b0C9icjI2mO6v&#10;6fIVJ+7MaTaAgb2VIaiQhQBXAN2YxGXJAR3KOCRwk+fXJ1SDjIXw3rKOSsa9x2wg0xpELJz+NeXP&#10;xwEopNYZCEDSmv0YFXKwnqVIHzxq1KHbmhoXwEIBV4nCsFYgk5IRUoS/iMr8UZQO/jgIQCVRZo4o&#10;+DmpHfAyp0TyoP3bAqfHG0lD3FxIxHI0+WHiRwL6KqiQtueuStgcbVzAkyURfkRjbWcKS3emNHQ0&#10;65dGdNRio+hIpHBhXwzJGVgcZRi3rwjjXkadcvEw1mJV7O/kY1k2XvTDxWghFx3xQkR0I9xiShVj&#10;u3kbc/RkSUBF3MgKV8RkCpSn0yCGcVzGkFt0rRj7INciSGNIYgyHYVyg7sl8EwgJqoaopv2wxICK&#10;U1do60NK42m2w1djvkgbRSMe3hSvpsGoB9OTMAiqchoRXauINJu1zNAzcdyT1yw0UUqi3twAqncn&#10;v1xEAmkHeRBGPHoMqnCuTEFTiU8ak/RgG6kI2yaPiWZQSn45ZEDqypAsxFSNu+VHmxATfy3fOgkg&#10;Wm/xAnMrFNyLsJxFI1wpHcd8tu2ChdW/+iuP2jtlZixLzrW9MC1JXKYndkAm3ke5tbRWhuVrU1zJ&#10;jFu5hO3it2mZ46xxN2xlFpOyiL0QsxQAgim+UGVItC8jQnxyklgoMeW2VpW0HfFivWUBaDr44bVT&#10;NB1yKFtcUOBrgSv9Rqca7YbSpk9hihrrgVsGmKt1xSvXkemNslVFLA17ZLmrvTBNF3xpV8luUUMe&#10;+JCrQObDCEKssLg/Ea5OVqh6E7DKgSlE2TSRSckNGAy+BKRKmNeYJWlZnc1YmpOXiVoIti0Q/fg+&#10;OWKGZWvxKAdqkfqyki2ZZTPpcNpapMjhmfqMP5cc2uQIQpvZF6E1pTffKDLhZA2hJZSTUnc5WTbF&#10;YshAIHQ9cFrarZzzW8nqW7FSdjkoTMWYNIqSJ5KyuxYnqTlkrLE96EmRjtSuUFCm0YRanrhpDkWv&#10;2thkWTRFOnTAhwIBB7DFLdK74VXsyhQFrXvkjSqQBY0Xf5ZG1X+mxNCKY1aEXZgKhI+0cvxhKKjh&#10;ZhWm+X0i2mRoweQ2IwLaC4shqNvfKCFVmhaNVYkEMK7ZKiklxvOKemK0rlgmAgIfUYZrBP3lULD8&#10;DloJSCwLUTxkJGN2lH6I1IWAruRkCztkEJoMxptZKrlbBcBXYYFbbbFKzr0wK6lDvgVtYy5ooxTS&#10;NsrN1cSkgBctjElQaQ8q1JPjkZbLzWs6lQqrQjqfHFXRwtJuMQLVaw+/AhqtMDJN7WO3SzSXkDKa&#10;1XMuEARaTFL5G3qMoIosVJ2rkCxcpriyccU26temBbbxRapbhCSZOngOuTiq7kZSEXqdhkuapxpk&#10;QtwHP222O3TMiEaZBiOvUMkje5yUuaAGD3e5JGWBWTeWn/0QqO7ZXItgZLps8cMySyrzQdQcpBos&#10;AAeaJe8BmaSMcFPbtTJyIYnyQzvU7ZRIrSyu2QWkwnslt4opkbkJBWmZBxULQQUFLQmuUEKFOg7Z&#10;FVuKFpIO2KtlaYq4EjcYeSqkEfruErSvfCBxJAR8+lvbKGJqp6ZI4qSgH2NMr5KF0siuaqKYSVKn&#10;gYurt8sKQGRU4BJ4iDVdx/xLM6LJdOyhKjvlilLZELkIgqzdAO+Y01AVHs/T/dvVSdzlZiVQnCjc&#10;ffIUqSXTyW9zI5X4e3hloSGKTgvPUmlScygmky0uJoweKljv0yEikbMr0+1f6uHb7VN8xyLYlWVC&#10;dxkaYrjcSPsWJAw8RTaxg7bHIklV3Okfp0G29e+EFCvahfQcsqnfqeuGO6aVbeziljPqNwZaEbVq&#10;MmMdrwoOVglQMiRwoQnIE5Ui0TFecAR45fHKQytua8aYfFglO0FREx7ZC0W2VPH1K1B+/EqvtZlS&#10;VWpUDDFIT9Y1eKpI36DM0LSWSJuQdzlMghRhVOR57eByoDdKMjmjWMEEFq7j2zIilVEi02ploCt8&#10;x45PhVSkl9MErUbdsmAoLFrnnOSOVCT0OQnKmdoix0KUESOaj5ZimVpBtmNnpqhhyBAptkgqZw2a&#10;xVoa1y0BAQ7xtAxcbjFUs1FWdxTpkZIJUNNMcUjCZOW3j0yqKI7tTX6CYUqF7jJS2ZUl17q0S0q+&#10;9emQu0iBUrfX446mhbwxBbY4SVdfNajsK9q5bxht/LpFrGtSzTh1PBhuKdMrnkd7o9NEhBQXcs1W&#10;YsSTua5jDLu5OpwCI2V1uwux3ywzJdPLHS8XJYgVysktRFLWl+I1WoyPNADYfmaAhB7jFKkyktxP&#10;34WLaRuw5VUDtXG0FNoWKgFmXptiGBWSThtidu5y0IEV9rJEGCqajxwLSbW/Fl9hhCCEYJFhHMb1&#10;2OTAY0gY+CzNOw5IK7YyC0UJJcRS96fLMcxbwEGt1EJPiJ4++PCyp0t8nHiiknxyPCqhyEgqwr8s&#10;UIa54xkGlMkE3SFkimccgDw9skxtQCmKtTk27Ad0turtkYsDlRerxSFKEF5JNKoc1XHiasmMHkmU&#10;UlvX4UBYd65DhBao48nRGC659V+7CIAOHnxyH1K0ch2YVAy0B1MkalyQKhfpwtaGaRmai9a4ULLh&#10;GfYCp74hVHky/ZXcYqFoLyCrMPliU2hrq/FoQV3xG7CU6S641yR9lWnuDlRi07yR1vqjtbqZTyYd&#10;crt2Wmx3zQNtcRtfMV2DDbLWzKADQTmwvbeN+L9MjNwcopkVrdQzD91Q/PrlIcAil11E5RnjPGgr&#10;QZaAhh97c+qOM0ZJHemWgqUknBBrEGUe+WcTFV0q2Z2Z1qGXfIGVouk9m1m9mASU0oNhTJABn4rV&#10;jccpQtzXiR8spljBWJBZFoGkfWDLIyco6/a8MhHHbMgIfULEQA3FqPiStQfDLY46ciOzEraKS8kd&#10;lBLMcchoJmbTOzt7C1AF4GL9CQaUzWykTyagKNoXWoPqcqxxsHifdWHhlkIvQaXWVsg4AHlozUp3&#10;GSId/LIJRTvk8aFYlBU/tZOIeU1Ud0g1FArElxl8Q6qcaQMQRjRxUeIyRDTTclFPpMwKHuBgtSHT&#10;2qxx1VqjJA2tIW6Ykr6QJyynOw5ODkyPT5opbL0g49dgS1RuP9XMSUKLs8muJiljShTwBLHxpkqd&#10;JkzXzUXsOf70GtOoy4FxjK0Xa2KyAVIRR1rk0c0XrGqRs6rAo4kAOadaZIRZcNJTfzrBURdx0xEV&#10;Apryxpy3zvPNuEPTI5ZVsxJtONb0uOFFk4cS3Sm2QiLSCkNvql1p0nOCQr7dstEWdrb3UpdQf1Jy&#10;C3tlrXKVoB4q7EYGIKf+U/Nj6VJ9TvCWtW23/YwShbMbqvma+hnuibZuUfYjLYx2UikJYebtQ0tg&#10;Ffmg/ZbfIGILISZdY+ZNL8xRiK8X0pR0btX/AFspIpavkhNT8uz2w9SM+rH2Yb4ba6IYvcRcCyg0&#10;JybZEpPIhVqE7nvk7ZEuZADTG1cjMB8OKLV7Ozhlk4yyGOSlQe2AlDLPL3m65sW+rX/7yJdg3f8A&#10;4LKyGXNSl1Vre8e8sT+1UD2/lwySv1PV2vrj6yV48gAR74k7IK2AxTGrHalAMxJWgBRkC1IPTpXE&#10;FNKEVnSUcumS4kUrQ24VnB6HpgJVd6RBp4dMgSpKOETKi8uh6YLSFXigAbrkVXtMCvBACfCmIZAq&#10;ca0Brua70yXNkEXaqJd+XGniK4CyX6npkqqjcftd/HJRKCLQQtFtkNwxImB28KYndA2RGqKl2YpY&#10;wNhuRgDKW6AurTmvJBXCC1krYVaBSlKA74ndiUVapyarj4T3yqTEIm6PEBf2O2RiWaHkW5lQGM/C&#10;O2WghbpVCJcxAgcW74LZWirO4MSFWNTkSLQunu0ZRxUcu+IClKmnYycnHE5ZTWSjIYhdIyq3GRaF&#10;TkbpIFqEmnspq7VbuR3wErS975oSBKC/hg4LSCuW5RzU/DkeGmdIlEFK12yCFJoRJVSSAfDLAaTz&#10;Qkenqjf3nL2OWcbClNrSa2kEig/CagjG7SEx1aMXMEV1AOVftDwOSjsytJbu3IXp8Xhk7RalNb+n&#10;SnSmN2i0LcsxSnbxyyLIFCLAyHetD0OSJtWWaPDFLGlxMSJIx18cwpndQLRMsDgNPE3qr4EYQzpK&#10;oy0Thm61ywhqtEXEsnH92oZT3yIDJCG5YdRtk6YlGrqshUKxqMgYoWXtZ4x6ZFSK4x2QoQTGNaVP&#10;PJGNqoqZbljTenjjyVSbjG1JKkjAlUuUowKmqEdsIQVgJQVJPHFDRQzIWU/Z6+OK2rmQog74KSvj&#10;vFQV6juDkTFUQkSXf7yPcDfiOuRtIQmoalR+KgrTtlohbImuShFMSS7YDGmFou2k9StD8JByB2Xm&#10;pRgA0TJWil8bsaqw2wMlhgMjBK7++StiUV6KRnjL19sru2VLOCofhNQMBQunu+Oy7nAIpCJNwEQI&#10;43O9DhEWYivqqj4uh6ZJPCoTqOPLG2FIJxUZMBaWNOQnwjf3yQCVFJnRaj7WSIYqgumtQJEX7WR4&#10;bStGqu7fvhQeOHgZKc2puTSA1GEQTdImx1EPIsd0go3Q4mK3aaW15ZSsYJG4MOlehyHAQ2UgdUkj&#10;T4UUqctiFICVTTTA8lJpkyAxtXjmYKG336g5WQwMkXEKMPDKix4kVIiOnJPt5EFkN0NAlJQJhQHJ&#10;lKLuLOOMURuZPQ+GVAo4UPJ6UEZqfjywbo4W4NRKKCFAPjkzC2QIDRkNwOQoScjVNZNodgVNDhQr&#10;xv6JDMKq1QcUKMvpsxKimSCVhlSnhhpNOW67ClPfBwrakb0QsTQFT2x4WVqFzfBlqu2IixtWsrni&#10;a9QciQtopo1ZuYPXtgQUYkatEFYdO+V3ukC1GWJE6b5YFMUOsSSbEYk0xblgIABxElQ8wYGh6ZO0&#10;qfrGIFV2w0hbaxB3JYbYJGk83XkYUim64xKrYOEYqyn54lCNVImWqnfIBK6GMO3A4kskU2mbcgT8&#10;jkRJPCt9MoPg/DDzY0hprgxnjh4UclsdyzmnXIkLao+wFe+RBUFUjG9aY2tuu/iXbbJQKbS1pDDU&#10;nLTuwX2szGrNlZCAUbDPyBAyFMlsxZN165OIZK91IkgV0FDTfJBmAsjV+4+nFihCzK3IZIBVjOZm&#10;Ndjh5IJcqBNiciTaEaLBXT1YXBI6+OVkqENcIzL75MFSEKsRTuRk1pWtzIr/AAHAU8kU4Yj9eRYq&#10;TzOlKdMUW3HNQ0IqDgQC6YBtx+OSDJYHWlAKe+GlpDyM3Lbp3w0ri6gUXvgtCvFCWTkciSqjMSm2&#10;TBVZb8eW4xkxKLZ6ig6ZWAkFVikAFOhxITajcz8Nm65IRZWoByoJByS21G7MatiVtUEZO5yPExXI&#10;lBuaY3aFWJSRgLJehKmoNCMU2jfre3P9qlMFJt//0wUkXEcexzThlzRFpFHx+P7sSyEFFmELcV2B&#10;NMkEU4xBRsd8FotaQEHJxihcoSVuVKZJHJHafM8how+GuVyDZdqt4sJarE5ENYQ0zr8IjHwjJIJQ&#10;zzyAfu9h74ptCPd3KHglWXvtk6CiQbYFBzOKRJEQXcrL6asVGJbhJEw/W9lJHA9zkNlO6vaWqSSM&#10;rMGrkSw4V0WnuhNdlGDiUjZD/VQs9ffCCiO6u5dJOUffG2YVpZiU+I0IyLOrS+4lRqDr45IBr4UJ&#10;JMrsAlajwywBARWn3APMnsOpxIZndS+syt8VduuRIYWgLmWspPjk4hg214YSFYUr2yVWkC0asETx&#10;81NWJrTKikimp7U3ChUNAOuAGlpCSWoho3KtMmDbC6V45WdCEHXCVWyMCh5/aAwBiShoiKhfvyVK&#10;jXctHxX7IGRZLmt5KISteQ2GNpUZ7oCqHtsRhAQQuhDvHVQADtvig7L1t1MXpMQT1wUpKmkUPplp&#10;f2TQDEhWldQAKABvbFVpsJmShX4eX2q48TMCk5hgMSAMAdhSuVHdnshdQMhACt17DJRRul0kDqgP&#10;SnhlgUmkTpxlkq7CijBIMUd6wEdV367ZARRbScK+pUAkdMlTK0TDqCemUKmtcTFBFqckyVVyPhBy&#10;IimIROp3i8ldTVQoAxIYkJbNevN06DFFNW4E6gjqprhZckdHdrEeRyNJu2rP42MlaDGmIVx6CPzX&#10;4nPSvbIsqpCXbu7sqbt7YQaZAIFpJ49nUrkwtpjFExRSoBFPiJ65Esg3JaK9XAIHamAFmhoIFVgC&#10;ffJMbpEqzyxfGagOR9GRYE2oXli8yUVTTxxEmKDl56cirIQXPQDtlg3W0vF9M0lVO58cspQiU1Jw&#10;SGBrTIUklDtdi4/dtWvtk6a6UZ7cxAdGB/DCCzGyKiupwqwoaBemAlnzRVvbTXB5VFTsScqJZCKf&#10;WnleZQZbqVVTqAO+RolkAj4rKK2XnH8W/RcHJlRUb6KTmHjUlWG/tkDu1lCKkcrc2Ow7DpjyZqcy&#10;8267HtXCGSrZRLGXUU+IdsbSY7IURG2aoFTXbG2ICJgmSJ+TDr2wFOyFu44wTxqXbcYQ09dl6QPI&#10;PRY0UdSemC2cd0BeWCrURKXp+12ywFB2UrnQ2LJISFTiKtlkcnRjalYz+tdC1ViwO3I9ssI6tkYk&#10;pnJoUzVAkB9jmOclMaKGfQjAgMhKv1BrXJxyEMgaaa/urcBJn5pTauZAkJJO6YQXCRpWM/Gd60yi&#10;UUmKDkWa5f1C2+RJYclf0XuTy5ABRSpyvmwJWsjRpxiPJ69cOzCyqzWv7ijk+p2HhiESCHtuaKV+&#10;z32wkqA16rRU5EthAtKIgvXclI241wGNJ4nFOZ4SGg8TgRa8zKq+mJG4jsOmSXiK6Ok4p0HYZBko&#10;zmQSfVl/u+9MkoKLks6xMSxQCnFRkbSUvNvG9PVkLAfs1yW7AhDPZRTHmgPCtAOxyVoq0Y2npDOi&#10;cPgZQBTpXIEtsYhDajobpLRaNUfsjJRkwIXw6XSNo0U9BUEZEzVbcaBWH64FoB44xkVqkPbma5Hp&#10;FaxrXouXW2miFa0Dwj4PhI7HIFjdIGZ52kPBanqTh2QGoHWUENUSUphqkEI20so4iD9o+FemJbIF&#10;QuLydGMSgKK7HwwgBJIKHiunW4Ds3xDq2SpMOab3l9OYfqwJo9Kn2yAKZ7pW7LBH9XQ7qa5O3Hbh&#10;9UD1Pw8RlZ3WkyNh+5VohxV6EgdcjdJIoMOvyykwxjoSMyYFInsgglBUjLrYktGPluckCi0IwLkg&#10;DbJWqmV49cki1WzHJj7ZGSCUXwqMqYWoz8YgD3yYCVsVwH65LhQqeu6qUB+BuoyJDIFGaYYoRylY&#10;oewGUyjbn6fIYq91HFdH1PUFPHvkQCHJlITO6CeOKIkI3IeOWBwco7ljbiuSpxSoMvKg74VU6EGm&#10;SZO5kdMUoiGRnHuMgStJlBGwQFhRjvkLYEL3phpCElWpwpCxyQK40yVNNvVtLlJZATHX4qeGSMLb&#10;RSa61r66g4S2FIFNQCKZUYU10AUneUk+2ABmF0N9JA3KM0w8ILK7Zpo+vxSQAyMS46+GYk4BhKCX&#10;a2BX6wn2SaZCAa4hJ/XlQ91bM2BcmMq5L01R5OMbmoBrvkyLboytM4dbRvhdaduWIgEmSISRboUB&#10;3yJjSkrJZbinGM0UZUQ40ghed1EQxNfmMhbXS2S4aX+8Ar40pgBUClOVHVfUjf6MkC5uKZHVAn17&#10;l/ibl23w0551RCb29stuODlSabgZHhLkjW2KS29QqwI6Vy6Ipwzk4imsUvHiFFC2Fqqym9rIvELI&#10;CAO4yJDEimjPGjVBJXtgpFq7/EPE4AqGevEgjrkmBCVzaUJD8J4/qyBcjHk4UNLoVwem48QcALcd&#10;QpaZbyLISh4jpv3pkpFuw5gOadAXCGnGuY5t2Q1EUXZIygvKACOmWxLq88xI7IpLl2NCu/yy0OAa&#10;KZWtYozyA36HJgNBU42LnIsguqWqq9u2EBBWCExkORgKLSXzFeywvWNyqntg4nNwRBS+O/iYAFwW&#10;71yiYt6fDEAbILV3E0oCbqo3pgGyy2aOlvFxdRyU+GAlGPIAUytAE6YIybdR6gi52YKKmpOZEXmM&#10;o3WzykICg375JxSaVl1aWMBGNQewyBiyEwyGG4h9MSBag5QYraJtpoSeQr8qYBsy4UUbl2PCMbZZ&#10;xMKpdIJgh4D4skGuUkvEixr+93lG5OWx3a1ttefWpDJsKbUyaOFSu7qEN/pCmvamVGTnYtIZCwr2&#10;d+t05KNxVe2QO7ZLTmPNj/mbVBJcMUNVCjplVbux02KhulNhdXF5cKqDlxHT2ywTb8+GMRbMrNZJ&#10;oqcKrXc4l0E6tNYoURaR9R2yNMDsshuJJpvSC7DrkwLYEt3VqBUxtRvDxwGNJBQjs5YRMMgSyG6I&#10;msKgdsTbG0MunsGq3T+YHfEWi1zxJK3AjkPHvjdM6JS3XNQS1jEMdQ6nf5YbDsdNh4uaVwa+zxlG&#10;JZj9nJObk0gG4ZCp5Qgh1bbcV3GS4adPkhRdburfZZ1YdsDTSMV2kX95uF8RiDbXKkuurBJ6yKOJ&#10;HSmFiEG8BjQMdmH44RkZcKKVIqCh3I33y8G2iUG0sJQpkEm3hTJCRYcKms00XxrRhh8RRAK8etiQ&#10;hGQ+9Dk/ECnCjjNEy0Jp4VwGQLWcJQxhU8m50C9K98xiAjwiFkEfqsVU70wRYmK+4jjVuEINAO/j&#10;k510YUoelx+2NzlVKp15GiDCoTrT7u3sYwGSsvUmmZUKDLZBaheevI0wFK9BlWSV8mAFlY6Gxkjc&#10;lXqOVB/xFsgBW7I7LJ7kyv6n2fYZKU2KHeUndjlRlaouLi6HtQVy6PJBC22UcuLtxU9SMgDuyq1N&#10;hUlF332yB5rSM0kizufUY7AUP05k4oFkGRWl1GxoCFJPU5l8KaTJeLxkkgg13xpBYBr9CzKOlTmP&#10;OFFEEo0eImQgilTtlgbCyUW5IpyBxMba7UpLQoK9fllcsTE2prbLSr1J8Mq8JVkcUYr6u3hkOEdU&#10;EIc1yosVnfbArjXArRU4q4DwxQuQFjQYUu40xVe6rUBN8aVaUK9RTBVJcgWtX6eGEKEX6kTJwROJ&#10;8ctsM0SujzlPWYUUiuDwyULobKTgZE2AyQgQqjJGwWjdMJixJXR2bxUkcbdRkBAhPJYooxLbDtil&#10;QAZGPHvkFR1hxo7Mfi6DL8aCGJeZIhbMEDcuW+WiLEMXgXlMKeOWtsQzWx04zjkGqq0298pKSU19&#10;T4KUpTYYDkNMTupNXqOuYhVbFA8rfLriBxMSEwTSgIhIfuy7wkUiYdNWlRlkYUypHSCP0FiZQANy&#10;e5zIJsMjulVzAiN8LA98xpRYEJdKCTXKCrRkJXhgtbUu2Bi4HxwJVKbVxZLCCTixbQtGwINCMI2V&#10;Etcs/wAjlnEyXWlwIJK8eQIpTwyUJUqb2bFgXpRfHMsFdlG6cEHEljSVSEmmYspbsqaecjYCmAzY&#10;lTYE0J275Xag0t1nUZLwVlNQooMzI5LDM7sH1BuT1whUw0Mfu2p2yMmQTy3blUeBzHm1yRAyliFw&#10;qvTFWya4q5dumBNI62skkUSyNsfvrl0YcS1SKtJ0sCzMnIsKCuTiBFmh3vWMfogAAkn78kclClO6&#10;Dk2ND1zGO7GqU60wIXK/HCm1pIrgRbjgVdz32FMmCrt22yJ3S70qGjbHDSGvlgVojChUiWoPsMIC&#10;aaVqfPAtL5FCUoQaiu2JZUtjJDqV6g1wxO6LT/1iycm6nM+JSw3XjRm9ycgeahhdyv68sCsh8tU9&#10;Ej3yqTZFkKR0WtcokwIVUiZhU9D0yumKoYegU1PhhpbXNaSRgFxSuRMStqRJUUNaDDxFJUzJXtg5&#10;sFvXAq5KfPFkEfp8NujA3YHE98yMYHVNWuiiiaVuO4rsD4ZZwBjw01cWfI1T7OVyh3LyUorR43SR&#10;lJSoJp3GRjAg7sgbTTVbpbqjRikaigzNJFIkElbixodswCN2IV4dO9WMzBlCjsTvtkxjtJiUMyUy&#10;oikBdBbvM3BMREllyRtkzJsdwdsyMeyQmLwl0HsMvtLVlbv66mEDmorucjW6QuuA0zn1acydz4YZ&#10;C2NoGSCNOQJJI6UyrgSlHmJkS39Nd2J3rkxFQGDT09TfJs6ZZ5fi9Liw6tsQR2ykndNMtis1SqtX&#10;iT2yUQwIUJokiPBehwkMaQ0sMaCtTlcoopXe3jgtY3Q1dhVvbBwUFOyCcb75UUBfFHEULl6MP2cm&#10;AyDvrhH3UyfEkFQmFADWpOQluxKG45VTBumKuKkmmG1b+z1wWyAXAA7DvhBZUiIbV+fHavzycQhM&#10;JXYIFGxHXMobJUPVAIBO5yJKqLgcyMpKFZHRKAr88kClQlufScrl8TSA0txzNVO+Xgs6RlqokP74&#10;kbY2mlU6WgkDBVapwEWw4U7hWIijAKKeOQ4WfCukvbeOlXG3hk+FmIFQl1+1RdiS2SEWXhlByauC&#10;heNfh9zgKRBJrnV5ZqqGAGUymA2jEld1qUcQoeTN88qtmMdIBr5pPiBqpyuRtmIKSy/FXangcgil&#10;KdzIeCimEbMgFIROu5pX54mTZGNumoQDL1HfKpC3aYIShzQUlxLM/p24O3hkBHhdlLhkPUjrWByo&#10;9UUOSEnVaiMf4UV6XEUXc5K3XEUtMsqNxqBhpjbixbdjXFDTOSQThpCrH8ZBbpgVHgGTpsAKVOSD&#10;Eodo3fbtkkWthZ4m+E9DkCWTIrUFkA6HLItMi6aRYycsUBRmvYZbdIlSjLszfzZIkEJEUnn/AHRq&#10;BSuY8m2IUGqTWtB4YGVuV+Ow74otyswOAhVspA+1hCVOOSdX5IaU+7DbDm66nt3+0tHPVhhcjBhM&#10;jskt1Zq5Dx/EoO49srJd9ixSAQRvES4cxRgqwoB4YKbYg2pw+opqQRlZLsMdp1p0M1eUn2D0ysSt&#10;xdbIUm7enSit8XYZlRt5fIrIGCiJvvyRDi8StDp7SksjVC+IwWxMkS2krFaR3AHxPWuR3Y8aWXFp&#10;w+wfnkrbIlKZ5mT91EC0jbYkrKdIG70y7VS0tFp18cAm0gElDWHpI/F1Vq9z2yE3f6SEeoRE4iWX&#10;90oBp0G+UWWrUEiXpCWOsqTs5HH8MyRycKUqXCOWf+6BJ7mmAypolGUt6Rlit7C3LsMhKILWYFlm&#10;n6+UX07oEg/td8ABDXLGq6gkTp60BDAjfxyRYVTGL4oWqu2VtZV/LjIkzu52pTEMaTe3uo7k/wB0&#10;Cy9DTbLwEGITqNFnQCVE+RpiAnhRsMptrY2sZAjNTQdd8vgaZxNMa1/U/qiNDxPxigbJhvjkYlpl&#10;+sEwikJVH25DsTmNmjaJyRes6bNYycWJdGFVY9xlEQC1GRKmpF3benKeJirQ+xwgUW3HOkstFNxd&#10;LZwDk7Gg/wCamy0w6u1x9oeGEZqdjLprmGSUV7hW2y2EHCzas5ClAiZnqT8PvlhcIytPtC0+1uVk&#10;WeUoQaAeOUG2cI2p6nbQWNfSPP5jJCFpMKSGbUC37s9MsEKVGx2fGMTNvH7ZWSwtQMrBqw/D75Gm&#10;JknGiTfWphbuPiPQ5CWzBkEumHjVqGld6b4Im2LD9R5FvbMyKeSVS3RUBa9MspKCeZ2PIk5IBLKf&#10;JclY5FX7VajMTON2JZddaS9/DRz8SioHjkISpiCwy40h5HMY2fsMtJSVOLRJUbjMpWmJkxCjqcAg&#10;lKL0yUWRCVyKGap2ywK4FlFO2SBVTerbnChFw37RAemoBysxZRNJhpfma/sZOUTVXuh+z/wOGg23&#10;aYanKNTX6/HHwps4BqK/zYFIS2502RLcXlKxk0yINsaS2SMNuNjkrpLYiqQnbxwEsVeS1C0bYnvk&#10;eJV8cnFelSMFqNleIl2AGxORJZBXZGQ8X65HiSQiLOL4yh2yslQFSeEqAg2B75G2StcfuwD1+Hri&#10;N0KKuZOJXqdsJ2QjPqvp/E25yBTSqJqx8X7dMDEro7hIo6NufDEi1WwzKkhmiqG6AEYslypK52BB&#10;PfCoKNtfSiNZZACBtkTu2xRcmqo0fx0kPY4YxbSUtLwXaMGfiwBPHLapq5r5QGiRkqhC0O2xyDYR&#10;shp5KLWNQw7jCA0lRgljcVBofDAWtXMhVagCg6jIIqm4n4157qcikFXRxbN6kTVXFJU3uuLjjup3&#10;rkqRajNJ6Hx1qDkuaVZuarzSjV3GQQUJMTIefSvbJhiqWrCZWFKMBkSEohJGdAhoCNsCktPDRQ79&#10;AeuG1C2OzaU+oFqinfBbJGGIBQ/MfLpkQqEa49I7ivvlnCqIhgW7Xk/wOOhOC6ZVayC5mgcqzEoP&#10;pGSpI80XHcxy/uowAD4eOQqmVIW4tAv29iPHJAsCFK9s0aNVH296EZOKeEIVdKee3CsByFa165Li&#10;pACo9iqW6n+XrkeJNKlu4Rd9hSmRpI2VUieIerC9PbxwgswvSOK6HIkK3cHE7MOG0K9oYXqGqnzw&#10;2wMUNI8I2oa5IAsSg2tHB5Kx4ntkuJad6jQj4jX3wMUXFEGAetK+ORJTS6G35gsNqdsiSlRu/wB4&#10;KUoR3xGyFXgiIoB3A3yNqF7hGQFgMQUJfMxilBUGmTQmLhXiG1CBWuRB3ZBKpGIDFumWjdUNFcSo&#10;lYiVYd8lwhbREdzJcfDKAxr9rvh2VFgG1NZl+BumQItQF8b8KlOh7ZAxSFGFyznEhSjYHLtQ5UVb&#10;lk+Kvh0wjdKDubupr3y0RShI5WkbipqckQxTK0ioKydR0GVFmIp9aQpqq+k20qio9xkeTaFE6Qyk&#10;qTTj448SDEqZspCwjIrXI2wKmtvErgFKEdckCVKq1p8JKcfliCgqJ0FnBkrQZPjYUptZLIvpnbj0&#10;ODiSAl6aWj3SxyycIz1NMmZMqLIx5XsvT/dy1UCtcgJleAsX1SwEEweJ+aqRmUJbIIpbfaebqQMm&#10;wbvg41R9hFI0RhuN+PQnIGTIIf1PS2pXDzYkrbNDPL6fSvTIlrtEOjQSGJ8hzZUiAhTbt1rkGQCy&#10;YhjVckElVhoOuBDriCOQfDucMSqCSID4X6ZZbGl4gWLdDtkSVpf9TkkowG3jkOJaRbQhkCOOnSmN&#10;rSW3KAbLsRl0UhCvExFSMkql6av8JGNsFWKwj4kE/F4ZHiSEHLAQaHpk7UoqB41IUZVIIV5yIzRe&#10;mABlTcNzIxonTGmXFS55jWhwgMbdHKoPjgIQiG5SAUGVjZaUPUHL0yMsWnTCL7JAwWtLVKqOKY82&#10;SHlDt8I2rkhshY8cgXie+BBVYiAAO+BCvbH05g7bjCRbMIyS+LVXpiI02Wl0t00Dcl+nLKQVKaWO&#10;7SoPF8QKazuhLaQoSSemMhbWQiYtRAPxjK/DZIgXi9Rg4GVOkuUZQQd8IjSCFGTjLuMkxaVOHTpk&#10;TulXt3AY1yBCo+3hWVS2CyGYajiSV/TrQ5ZuGwRRUsEkC0AquAJMaS6WHn7ZZbUVP0FjNT3wMEO6&#10;Ek8cVXIXi27nIpCqAzjcb4UtNCSeR2yQUrTMUPFRthpiujlFAp65AhCoFU9ciimwi9sUgKLvT55J&#10;ktio7UbphtWpUCsVXFCn6SnenTIoV4JSV40wUoUpbV2bk32csBSVnDl8MYqcJYEK0dnIo5MdsjaQ&#10;EOVcN7ZJK+dAaF98AKVLiSNumG0LuRUgrkFV3kY9BjS06M1+3kk0iUlQj4ciVpS6nFC7i1PbCyf/&#10;1ATyUPFhmpAZAKPqssgC9Bk6Zoz6sJQJK7rvTIWxKmKgEH7RGBghqMT8XbJMgv8AUder1HbCFRKT&#10;mnwNvkSEL/TDR+ryJNehyFryQE88scoC9DkkLx60woqkj2wMaVo4GRNzxPepxtk1b2El5VldQo6k&#10;4LpmIIk6U0I5E8vcZHiZAUijbs0YXt1yNs6UFieJw67H3yYKAUULkEhGYFvbBTElZdOqVII5Y0wG&#10;yiLlSK/jjSqUv7z4uvtiUxktIW4+GOgPc4jZuq1CSwaPdWBPtkuJNNqohjYn7TClMbQVJWVYz3Ix&#10;pqkg0IdwzbDLAGtX4RPJyPxE7YpR2npG7NGpIYimRkE7lXlWO2kCE023+eRZhLWjb1GPVDuMm1Up&#10;xF43LR9PfFSprMC/Lqe+FjSy7mpvGNvHCFGyLE6JGijdiN8FMiuutQlYgSmlBRQNsFItAUVjUHJB&#10;DUl1JxorbA9MmFRFjOaFnBNMBTSIPJxyA+/KlX2ysFow3riyCOtJOQr75GQSjCRISe5GVcmaBWD1&#10;nMbb5NiQ2NLCL3UVxtgtltzIfg+yPxw8SbU7lAIaL1BwgqUGsbhwQPpyy2QRTSjmEPVhtTIEKtup&#10;TGxtya7VOFjSH5MSEZvlgVxb0oWIYc2298ICFW2YQxEVrtilSt6SgKCSa0yS8kWZuLfV1bp398jS&#10;aJRsMKWo9SVubkfCvhlZbIqZuApEhpX2wgMiqqFmPJu+4rkeTHhUjEwP2qr7HJWjipEXV3zhBU/E&#10;u1MivElj3NZlHem+WBbtMbab/Rzy2JNaZCSKRUTyTRBFOw3OVnZsSjUbL1XqoJ+WESpqSa6tJbYg&#10;upp45dGdoX27zXCspViF70xJCkN2kZSavGg98PEodKJY0YSgUZtsIK2iNL4yzK0gKrX7RwEORAWy&#10;X6ikrxrBWgapPamVgto2TKa9jI9ClSvT/m7Jk2yAtF2ckKpyIZgNzT7OIA6sZWl97rMhiYRIEQ1r&#10;3NMgZdzWQklvcJGvHffBTIUjBEstA+1elcidkHZUjUWtS1DTpgSJqZglmrIg2G5xYlqOEvHyYEVP&#10;4YSx5KgsikgmloAKUHfAkUsuJxM1I1+Hoa4shso6lOgj9CJviIpQZYGuRsqq2IubL6vKaBRWuRtZ&#10;RQWj6JHbv6yVPHcE98nxlMbCdAp9o9cqO62vaJQKihbIlkSlFzbpKeLIQQe+WA0zBBXm2CFTT6MP&#10;FbO1Octb0lf4amgA6nBTVI2ilt4Sn1lalW/ZwFqIpeU3AiUKrdT3yKAUDdIxm5b8emWApdKzKtVF&#10;abYObBuK39UNx3IFceSFGGBQSTthJQqFKkMfsnucCVG4kUrRRWnXtkgi1OC5ZaECg8fDCQyR+ywi&#10;StCQTU5AMlNLoNCDXeu5yVMlkNvbkFxRmp1P/NOJLAhcqqkYdBQKfhHvgUFMI5kkIB+145GmZUWk&#10;mBDMpG9A3jhARbQv5o/9HRamU7nvktgzFF0cEz1Ezcoo1J4V2/2WR4mBkhtMvZdMcyOwEO54+P8A&#10;q5YN2wT2ooHUtRF3cG7VRGtPsjwwtezdvdrwMhHDkKD3wUyPJKLicMxCD4j1PjlgDVEq/F4YQ9Co&#10;Xr74tnErXsqo6sRUcQT9OAMZFBWMDXtz6cfQ9flkyotP47NpZnRzRE2GY5NJu0FDYcJWZgSD448S&#10;xRGpoSiTQKSVUggZKJQRSBhlvJooUirzWv0ZIkMxuhrvTWuJP8sn7zgEmB2QGoae8IKFSCnWvjl0&#10;ZsDuow6Q8qVHcVqegyYnbE7IaWNUj9MfarucsBTaDe2XjUnfJAoU4E4vVdx3yaEYzqi1ORpCXyFr&#10;pwBtkhskBbJbvb/apvhtKvbjlvkZKjYrc3LsBtxGVltiFCWB16ilMIZk0pR1J3rTCxKIoMDUVCQs&#10;n2a/RjahSala4pbHjixKrbNwkBHYjIllEshvUpxPiopTKgwJQTmvbLAqwlU3OFKFMis1MWQU3FTj&#10;bJWbiFHH6cBYqbLXAhE6XYNfTiFRt3yEjTIMzjsIIU9JVBpmId0EqljpUXq+pNSg3CV2/wBlgWmN&#10;65L9ZunmAAB6U9syINkUElopUzeGTM2V0rlPrCrEBTxOCJUBdPqS2o+r2m9PtOe/+TlwFpM6UrfV&#10;5k2ajL75MgJ4wnVjemWnHjx8DmNMBHHSa2yRk8mQN9G2Y0mHiBZcaVC7cgQpb9k7DBG3IwzFoC40&#10;4WUpLLsRtlgdjLEJbhBSqqfET16eOXgONLHSG1F0f0wgIUHvhIRCO6Jmi5yAr12Aygzp6KGACNso&#10;trEmJQaAgdTkDMvO6idFDTWwiajivhTLBNxRMLIVYSEiu4ydtolatLGok+I7AYbZWh5AsrfDsuKq&#10;jh41CmlD4YKUlK7CJWuXDGgBNMk3A7JwnooCd2r45ExYcRWE1ApscFJtVeRmmXga1G4yYYlMFXYk&#10;fa8MnbUVXiI128MgoLcOzclIB98lEqVa5uPTTku2SLABiuuWlxfgNt8OwHc5US5eKQDH00679QcU&#10;3GVl22LU8KaOiRoqXAAc9sqp2uLOMnJclyYGA6LlgKcmnE+SMS8UmpoBhoOHkwSCx5fVo47HJh0+&#10;WNKBJZqVoK75MOIW6CtRucbYplp2qMoELGlDsKZXJnzZVbr6qAyZjndkjLaEIf3VW8dssiGuUlz3&#10;HHYrypljCrY9rM4kNVFO1MkCx4UPbokMX7s1fDTO1l3p91qEXrQ0KqOO53rlU4Hm7HDqhj2SJrTU&#10;bQM6gooG5yoSp2I1UZc0DYaY2qMS0qxop3Ldz/k4SSyOX+azXRdGsbAVE/JyKVJyIh1cPNOc+iNO&#10;nyRkrbSVU+ByRJDgG+oRUem3YYEGteuTBcYzVbu0khX93WvtkrpgJISOWR2pOh270yMpNoAX3EkC&#10;IHJbrQeOALyXNegQ82JKDx64SnZC218bhuI5cPGmRJZBMRFHbryWtceFiSw3zJG8xMqAlRXkR45A&#10;xc/T5qY9Z3Bjbw4jvkhs9BDJxikx0GR3mMjfF1OT4rcfVQiAySK5KSVSobwOJLzsgmMV89ywRgOm&#10;5GAStopXjgW1Pqbn2OSUNuYrn4mXIpMaQT29vIf3IqR1ywNUolEGOSFaAVBFMvDSSk0rszemBuTQ&#10;ZWSG2ItFLpyQLWRqN7f8bZVbYAh9Qjn4EruAOuPEzApTsr7lEEcE++VktmxRdp8Lhh9/fESIazEK&#10;yTvzYUrTevfAcjHwwhLi7ofgZi/uKjJiTVLEENBqUlqC0qc27EbUy6JDDwQ1N5hiZgArA965Yd2s&#10;4e5zatE1OZp9GV0wOEq8dzE6hgw4nbIlicZR8EcBQsWBbtvkwGBxlb9Wqd8gY2xqkx0i2QyEHp75&#10;fjgypHz6WsrFgAB+GSljtjS+3sobcchu4wxxgJY/dFfWYt9ktlw2UFy34hasZ+/MgMgiodWlmX0S&#10;eKd6ZJJNoa/s4pWCxEsaVOUyhbCyFaytI7cgsDtjwKmTmORSAoqe+GkqDMsY+AgtjSLU7qZ52DsN&#10;wKdKYCm0FcGp365iZGtRr/NmOtNhF4nGkrFCswBNF8TkSkC1SJeJMiUYdN8lFEgFOSEKKg/RgIY8&#10;LYiUIHDfEe2Gk1S0ocgltKxsGpuMQlWj5XcwWlS2wAy0epXSW/BuBHxDrkJQpFozRrdDIJpACqk7&#10;HLMUbZhGi6YlgrcUJIA67ZlWpKndyRiMKrbrtTKzsxQEEgkmSNzRSdzlQlZUBNWCOKxnZdsyaQQl&#10;9ylDv88omFQTBiOXbMcpDSSmFHI60xiUliGqtPdSVIOwzLiUUv8AK2mrJe85RVUWtKVrl/CSzBZF&#10;aQPBLIHBVa1UEU65SYELxWmtksav++HJTtTwyIHexKNOnxE1j6e+JxgsQF8Nn6SnhQ1wxx0lEem3&#10;wxDvk0q7JQgeGFKkIxcFlJoKYeaKQN1acEJPcbZTKLEpRIGXYZiFKhv37YGJaOKGl674qqxhd+RI&#10;8MWaosQPTrkqRS5LYH4mwiCKV/qKrHzB38PbJjGk2vtYlJEaCrk7eOTjFITFUeNTGehzIApVMwgg&#10;hqjwyRDBL7m34miAnMbJBNqMcBY1PQZSIqtdaniMSFSzVE9Oq+1cnHZQxG9U8zmQCyR+lsEjNe+A&#10;tgT3TIJbjkVBIBqSB0GYszTGQtMYYxT4RUjKwwqmiKHcUOFWg/w8MFq3FE0hNKAAd8IChFTWz2vH&#10;lSpFdjXLeExTahNcO5+I5AytJUSxyFsbczltzucbQ5EL7DEC1dQDr1yVMVuRV1cCV3KmFK+IgMK4&#10;QoVDJxbkNyMmSodEUY/H0PU4iuqVOQAnbpkSEFaoLEKoJJ2AHfAlUFuTIsLfCWYLv2yXATsFint9&#10;YR6aPTSjAjckZljT0N0TJilBCxzK9Nq70zFAopG4TSBPrHN4+iioGZY3SxHW0ZnbbY9DlV7pDELu&#10;LfbLgU0yHynAZI5B7bfPK5NgZGsLoo5D/byohrKLtbcOlKnlXp2GSjFiiNPkt7eRnmHJhsB1xiBe&#10;6gJq4tnUTMaK3bwzJ4QVMWPXIBb4elcw8kQGICi8dd9qe2V0mkZFY+pAjlep6+2WxhaaWXUUSbRi&#10;gyRjTGkNu37OC1TzSbSK3iM84BY+PbLYDvZgAr7i+hKelwXid6jqMu4gFMQldxe0oELADKpSCEuN&#10;yTVQTTKDJiVte+V2hUR8ANMl6nl2w3adkTzFQ0a8NqbZYNkJlp1oETkw+IH8MugGQTF2B2Ay+lQ5&#10;rES6bHBSQaWULbnFVGSOpxpixXWbT1pyWJAHhkeTMJI2n0cKrllqCdsbV6Ho89utuyvFycdGI33w&#10;RhE70zpMLeURrsBuOmWcmFKVzYNIwm2ocjIWxISy5jUMQcxphUNNcEpwpRe+QM9lItFfo6SNVeQB&#10;uYqB3GT4EVSGa3VELN9odsPBSChqFzRRXKyGNqXGmQKtpQHfEJpFWdsLyUoCqhRXfvlgja0h2jHI&#10;jwORMaSBbHb7WKvxSgUN19hlcnf6XRCQtMLG++tklNkGQ4mrUaTw00jdtiK5dGTqZCkR6pIDV+jM&#10;gStivZUKkkioyVBeEqahTuCKZUdmYgSsmdVPWtemQJZjCShmtzNLzYilNt8Am2jCQrRWcINSa/I5&#10;YJll4StwtgeKs4Y++SGQpONY6+kas7hfnlvilHAirVYHNTJt1+I4RO2RiUuuzcM54GinpTITy0mI&#10;S66We3HMyDl4HKvGLmY8JybJTNrj/wB2X3OHxHa4dCOqK0y8k1BXKrULttkDO2nVacY+SPk0m8Ki&#10;sDE9umNuoMwgZbX0iUlUoR1GRtQUKzRp9jt44Uro3D/EvbGlCBvtTW2FBu/cY8DttLMDmgjqaXMI&#10;jNak1r2yHDTtTkE1lXtJKmq8ht7jIljDGJbFMLW/d6Kor9ORtOTRDmmQcildjkg6PNARLTIRuSDl&#10;jgltCCaEGgxQoOxrxphVFA8lUHeu1MCopIlhPwn6DjdsVQq3WlMKt2UUhnDcQQN+uCmEk7EryAlg&#10;Bx9uuXBrpCXcq8d+uEs4hLbmUqnJOhPXItgQbylxtuchTO1ojeTcCuFitqCBUbjFW/W4jpgpXRSc&#10;txRj4HGl5q898kMYaQfCTSgwcLdDEZMb1O+XkSg4qem+TMXcYMXBzCFtbkLycNUdPpzHI3drHLED&#10;mhrcOz/uwSxOJDAZADaYLZSt/fHh88qptOoFbJy2oRrFHGaUjFPnlsI06XUyPMpXc38qktEaLl1u&#10;gyZSi7fXxCqqGLyNSowW0ibIbS/Wf9waqSpJ7ZWJMTJc2tolosUh+CPoe+WRJLHiY/qvmSOcUhHH&#10;+OXcLIZKS211CXnzBJYGooMqm5eDhl9SbXuqLcwUnTjKRSo/42yEQnIIxOzFnRkfktDkyG3FqACt&#10;hWcPzBIr3yqRAc7x+EW3JHJc3fxHrtU5IEU6zLm4zapLPe6e3p8ioGS4AVhq5w2Cnb34MgExIB71&#10;wiKJajiZQsCFA6OGSnbrgpCCXWltZOKjkneuSONokQgLm6jmJMewPj2yBxtRAbhuEFEjYVykxLGk&#10;5guzKeMrmLbqB8OTBparkn9rYx+iGlczd/hOTBRv1RdvLp7bCQr7HLAEUh9csobmHgPiIBKkYVpg&#10;U9qruABTcVyqRUlP9Nvob4HR7w0Yf3Tn/iODhVJ721e35wvswOSplDZIlmnsJxPA3FxWh9jl43ZE&#10;02k81y5aQF26mm+TMgGJlaqEYt+8HEeGVGShVeEJ8ULUpgBbAhLy9lkHF6GncZcCGRkrad5ZvdRH&#10;NVAr0HfK5ZA45yI7SzcaVcm3uU5RnZlPb/Kyk0WRNtztAsjMq/CT08MiWorYWWF1nh2ZCCAcjVqy&#10;SfzXbXFoSBxuDsR4ZOEKbALYnI3q1pucvtiQld1bdWAy0Fil7gjbJ2yTHy3qZsLtOX2Cd8qywsWr&#10;2G01OKoLAEdsxYKkN9LbetIjijVqpGXEIKhe3cMUAM28h7d8jGNpEWF30hkdm8TmTVKUDx8cWLR2&#10;wKsIpklVY1UL03yssgFwHE1GILMNxSOGKhiFPau2JZWimuXEX1eVj6fZe2AIQ7MAtBjSFyyJyHp/&#10;ayBDBUHqGSj5Fna8pSop9OC1VI7d5QkiDcGhxJW0ReI/MMTUHIhkUbZMCtSKEGhOVSUKt4GVeXXA&#10;GS2OMyxCu+EmmPNfFZPHuq/Cu4OC1GypLJsADUjriAlZFV3G22EoRCWzOxIFVHXI2tKhtVJqajvQ&#10;YLWlUycV5tXiBSmI3TS2HjcUASr+Iw8mQQV3EYpDloKSFKENK5jkIU/snJFQmCXz2xCMwdRt0yoi&#10;2115awzLzhk4kipFMYypx5ISyiiV+DVbatffGZYUmcNnHOpdftA0p45jmSoV2CMY6EDCEkIcxuF+&#10;HfJ2qIt4i1FNPkcBKG0tvUYhlJHhjxJpXVBxDKONO2RtkAiJbUGCsigc91IPfJA0mrS4WTQfvOxy&#10;XFbCl8arGpd9/DCxpFwzRNGElFVwFkFeyYQq1D8sgQzCGlX1CePU5IKQhHiB2OTtijbQlkVG6Drl&#10;SQVl3UH0h0ywJKlGFiNe+J3VFiT6xV3oexyI2ZgqMNI/h7g7HJWqIW8QN8YFaU2wBJKEFm5Q0NeX&#10;YZLipgS0LPgtW6+GAytAVTGGTgdu4yN0niWcISoUfaPXDxFjbriAogCile2SBVRjt0KESg8h044m&#10;S80M8TKOLChJ2yQLFp7PgeEgoffG0L2tJOHED4R3wAqhizxnockUK1tHJfMUTZgN65A7ItTntXgP&#10;FyCfbCN2VroFWUemx3GQOzFbMixjiake2EG0hDNP8IUduuTEUoeS2kuN+VFyYNIV47IgDvTriZKt&#10;a0eJuSUKnrhtNOksZCKrJRewO+ESW1kcchqBs3j2wFCIW1aKPmzAn8crJtkvsCZSaUqO2RIVTnik&#10;LFuRp4DJBNr7OzDuBKCVPXEzpRunEPl2yanoSfE34ZAzZiCITQSn2nqV7ZHitnwlTS7/AEfdxz02&#10;BoR7ZYI2z4U9eeCaRniYMrdMiQ205hHbuspO1DscrphKCWXRaWQuF2Phk+TAxUJI+MZB+1XENZCE&#10;ikmY8GYgZM0xc5YbNkVVIoI22kWp7Y2zioljCaKxHtkwpCHniEw2rvkuJrWRuEIiPXscSEgqjO0J&#10;ohqcRupNIopHIoaZSlMix5oSWJOVYOuSHmiqXtZzXG7A8vE4LZWve3mgXcjiMiBad1KJ4hUSV36H&#10;JEMXNsdtwcghtOatVRhSCtu9wGpv3yUUlDuGZQVwsETFezKixoaUyFBIkqQmaZySRVfHCm7S+5Hx&#10;8m7ZdFVKTUSKDJcNsXNIkih0+1kKVDi4q1SN8lSVs9xU0IxpBLXpFt169sBYqpYlRz6jBTK1sd00&#10;bfuxucBihENKXG9OWAbKtSMjpvgKohbpoiFOQpkhp7j1JKp1HhlgCtpOG2f7WRpFrVBil5jocki0&#10;cTG9C2xyFMnPNGorsceFKEa8jc02ByQgxUfr9CR2ywRSp3GpMaDjt4jJAJtZHMCaOKg4Ci1J+LHC&#10;EFZL+5+nChRjkatG6ZKkXaPtpABwOVEJpWRTuvbAhReMo2xoTkkucyJ1aoxpLcVxQ0bvgMVRq3Rj&#10;WqnbIiLYIt2918XqLkyG0J1p98l1+6J398rMabQQhZo+MhOLjTCxiHG3XA0tBKdRt44LZUouy1pj&#10;ShXQArUZEs22jqAe2SBYEqMkYB2yVoUnjQH4euBC0OaUHbAhT5vy64WQVVjMnxMN8VK1lWKmNIbY&#10;8vnihT5GM1OKq0dGoRkSqIDBhxONsmkjEVSo64bRSs/B4/h64GaDniovMZK2JQnFpByPTDTC14K8&#10;OIGRCWuApkgxVYF59dsBZNToFNMIZBTA7AUwqSuEbDcYQhd9YPTGmVP/1SyOYXLKGNab5qqpnSEN&#10;zJzZk2FcsCgomC9dRs3zyJZoxBWIyhviyksZRQRuViJDAnfLAGtbH6kjclHwnsclSbpGxqE65WUX&#10;a26f0QCKnl4ZEItCvRm5ndqdMIZ1aLgE/H4CAPDCaZGNKyW9P74HfIkseG0TZRpblghryH3YltC+&#10;3kZHMaEsfA4CGfRtp3jenQ5GmILricOVdtjTGmNJfe3XE8YAPc5ZFiUGj0cHqx7HJlCYxAzSeilB&#10;QVrlRFIAt13EVoqkUA3wI5IGWB4hyU0XLIs4yRtpOqRmVhWg2+eAuRdhRvZo0hEsoqzbgYAGqRQt&#10;vMrxyO21RQDJEU1EIJwQu2TCF1splbiKg+OE7JpFCN9PcSM1SfDBdryREssboH5cmJrTK6ZWtLse&#10;u3hirVwwjT4xxr0HjiAxKEgAIYeIpkmNL47BxF8Xc48SaVFtkbiAOTdNsjxIpD38bxSHmKMMkCjk&#10;hLeQfEDsaHJ0mml7KxpikBNoIxGi0NQcBQQi50NEptTIIGyosP1gB0IqNiPbBdM2wvpuVT7IG2PN&#10;AKvBcJKAwNGHbIENgK6NysoKr1O5wUkFWunqfhO3fCGNbugZOAalCTgptMdkuvDRnA6E1yQceqQD&#10;TSiIK3Q9MmGSK03jJVieTJ3xKaUkiaa4eSm5BwEsab+oSFg5+wO+RtkAjI9HiuhyA4Ku9e7ZHipS&#10;EBc2bxNQNtTYZZE2xIbtZRaOCf3jNkiVCqbYW8jSMN3NR7VyLZA0i5IDJSWnxAdcFpkVK2hoxc9+&#10;lcTJgSqs/oy1cctq07YOaAWnuEjXmFC17YKYlQW4DmvTGkU48JLgNSgIAyVMgj0dRVQAcrZ0iLOT&#10;0FYt0IxIZkNP6VeQJr27ZCmpB3kLSp8ZrQ7DtgBSraHctBK0T8XWQU+WZFhs5hbNciV/TCKprQNT&#10;K+TXVoK90lo3Cy1O9em2PEwGxat7RgaFWcA7UGwyfHblRKfQxzzAJBVCOtdsjdttt3Npa2bA3Moe&#10;Q9VXp/sslw0x40BfazPcMYIuMcIHwqvfG2PEuitiYd96+JyBQZIeKwdpPh6eA7ZISYWjRKisY6E8&#10;f2jkSy4lN5DIQjbjFijEYovwmg7jxyLK0HW5oZmkUAtQJ3yy2Q2Rstw0g9Uih+yPc5AopAO/pnie&#10;/wCvFqkUOluZJxItD4+OSBUJoUlhAA+JSDUZG0krLGWiOx6dBXCEnZBmYxycJOhOxxaxJHRXAM4h&#10;UdBUtjTMSVJ5ERqdWPXI0q5Y1VDJL/sRhpEpICX984U7+GCmIRVuFHw9BTvjTYRapBLGW9KtT440&#10;wAQ11Aac32FemIVLJb2NH2AIp38ctARVq1vJcM/qJxjjp1O4wbLVKE+o3YVkITj8skAGslYJ3mhD&#10;gU32GABlSpZxTSj963EeA3OMtlpUWyYvQjip8cAkyAtXkgEZ4kVoO+KeGlsLI6Hh9GBlS5IKOFmU&#10;GorXAUNzAx0KdK7+2IQFGacxyBkYUpQ7ZIBINKMepzyIGkJIDbDJGk80c7GORZE2Zun05AsES80N&#10;shWSrysKmmVgItLQvrKXkUca7A5ZdMkO8gj+DjRT/k4eaVScekwDio41G3fFdylUNo00rbEA718M&#10;PEgCkebP6xbNC7brvX2wcSkLb6xBijUdSKVwCTAhQ0hGsi8oWp2FfDLjK2yJpOxctFEDUVY1OUks&#10;iV8LRzKzuRt0JwU1bKDqBERGSD1r74sgaQtlO6uIZm6nt4ZMhtBtEOiKxJUqoPwmvXAQi1CaBbuD&#10;05dqtUt3wcmPAlOsSfU1FunQjrlsGo7sbL8iSemZQWnXkB+EAU2rkwWKCdWUcBtlgTai7MftEmmF&#10;Wgtd8WS9o6KGrWvbFFL7aQIfi6YCtNm5YElTSuRptBptp2cAMxOBnzVEZgKE7dhgWSaLax+gJOW5&#10;7HxwW0SFJbISoJwBCEU8nA75Ok0jmtuCciR8u+QtFI2HS1mUNEST3ByiU6TyTy/hBhRgN1FDkIya&#10;yksiftNsMutkEFKS2TDKlJgiCh+1kqVS9Qnphpk3HJ8VDgIYlGNGB03yFIZL5WtvSgeenxOaA+2U&#10;zKSnM1xFBEzSHcDt1ykC0hJE1iNQZHJJr38Ms4EkIC5K33x2wp4jGqTHZN49BCQiMMSTufDIGTCc&#10;0ivY/SJQE/RlkCokgEXkQMyUIt7dYlPywWxQiTNGarhSCmlt5imWiuRxGVnHbOrR7Sy6gfVPwxgf&#10;DlJ2Yg8JUptXuFj9GQclHQntkxF2GLV1zSiSZzuctDljKJo2e59ezVARyVh88iWs800023LESSDp&#10;3zHMd3ZS1PppMHdZFZnY8l7Vxp1Uxe6DmvBbbgknwrhELdfMUth10s1HIUYeBETSMMyTD1mYcR1p&#10;3yINN3GoSX9vJ8FSAcuiE8dqkEpkAG5UHY5Itt2h7U/6Y3FeVegyBNORAbJ82kzJEJJhw9shxNBm&#10;LQEkTMxI6ZIFkCidNib1flk4okmltE3qVPQHfJtdrpgQSE3PhlZCAVKG2lWjSAYxDLiCpMiuOJ7Z&#10;Ii0Me8wPIpAty3TenbK7pvxkMcha7aWsfJmw8bmxIVJrqWaQLKKMuQlu5unIG4VrghIvgjY16ucr&#10;4XNOsF0pWrSOwr9nBdObHJxhOLSM3I4qKUyYk6DV7FZ6DGQxtlgLqTur20aW4Kn4m/VjzRyU7eQW&#10;z/WHPfrhq0xkyOz1mGaiht/E9MoMabqtkNrIIxVXFTStDkwSGoxaupAo2+03TBbGkrn09WjJqQx8&#10;cFoISqScWKem/wB+WxkzjDiS4+bHjk4KPg8Bl1inLhpeJEz62s8fGKNgWG9TtmKQLcoaIx3YgZFg&#10;evudsBc/TDh5o+2ujL9np7ZCU6dqQKt6D5etmhgVqfa3yES8vrJiUmQpIVGwzJEnUSC2S7cdsJko&#10;gEO901CzHKzJs4QgSUmNfh26DpkhK1MVOZRxKsOvYZArSilx6KrEpoK+GANgAQ+uzzwwhleiDqR4&#10;4mRDlYREsPOoXZqsUlQx3ByQlbsPyw5peYuU7DvX6MBcrBGmS6IIo0+zRk36dcEQ4mrB6sjtJba4&#10;HJgAx75IxdNKLpXRSUh3bIcmHJuzaWP+9JI8MkCgm1s0fM/tAeIwErdo2ytY7VDJ8TE+OXQFtc5U&#10;qS3oKleNK7CuXNXNjN3EJuQUkFNyQcxjdt8RSWLqLoOEhb5nJgW28SMjduHKObkP5a75EhPEh7vU&#10;DHEVXY17YBBF0rWUvrgHlx8TkZBmE4t0CD4DyrmOVWzhUBO4c5ZAtcopH6hjan2hXvl/NACHvjEa&#10;N9nJBBCXTfvAXqaDploLWQr6PdSxCi/GK9DkJgNsU4NzG6/D8MvtlTIxdb/XXIq5B8Mn4lNZiD0Z&#10;DaTzQr8bb/LGOemPhBMItSnZaCjAeOXjUBrOFSGplTV1+45IZgWBwJRfq7kuB8JNcTkDV4NJe1tK&#10;2/EnwyYyo8NT4zQitWHtlgzMKpVOpTxU3FO+2WjIxR9trBbtUe+S4gtJmmonY0AY7Y2ghW+uyKOK&#10;8QPYZAlKmGWRi0jdsTuwQLQu5rTYZhZAbW1jpQgKa1ymkhdcWoibiGqKVrjKNIQ56VP3ZWtIi3Es&#10;O/RTvTLYkppu6B+0e+GYQ62tTInqfs4xhalEpGgQltiDtlvDSEM5JWg61ysquso39VVQ8XY7HHGG&#10;SYmwMKlncF69K75kcCCClvMpVQdicxieFQUw0yhVY6CtSScugbZ03eQorHgxOCYYUlTKVcHMcJTr&#10;T3ZqyFaINvbMyJShL4jnXqMhkYgLLbSp7r4lFF9zlAgSyTEeWyYqAgvkxgKsN1uwMRNNmHXJxiYp&#10;BtK9LuJYJeSMQa0rmWCyBpkhumlZS5LE+OCRQnNhFG9GdgvX55XwopUuZ1SpU1Fe2A7IWtqJkURw&#10;pQjqfHBxsjsjrR2g4yPTavXJRQFsuoQl+vXrkiqIt1Dj1R0PTAAqq8SSrwcYTG0EWlV5pYZgIRuf&#10;HMaWLuY1ShPo5tyfVK/D4ZDwD1SUruEAb4emVkUxUeGQWl/IU3yQSuWbh0wgpR2kzRNcKk32T0/1&#10;sycdFeFGXSKkhWlMtMaYlTgdbd+a0Fe5yEdiyCpPqKcW4/bY/hlxkApQv6RJHFuuV+IEgI9FCJyH&#10;Vhtk6tioyKEHMbmvSmRMaSlsZ4Scm75j9UUh9btAsBkFNt/fLOFFMIuWjYkmor4ZMBspNtJEDDiB&#10;Wo6nIkJZZZlrJGhgegkArtlRx+a8VdERGUWFYgKEEmoyUYUGCXSoSxyicVXJHCIm5V9Xt4ZERUqI&#10;bgQeuDkgFUmuDMxcilewyUp2m0Mx3ytiS7FDYxVdHIYjyXrkhKkrGJJ6Yk2xci8mocQkBWgWIygS&#10;14e2EAdWURbpEFSy/ZrtiQpFLYovUcA9K74gWikXdWaxvxXZSNssMKQ3BZq1Q9dhtiIMlKWLhtkT&#10;GlUlLRMGU0I3GQBpPJp5C7c2JLVrXJiRBtANIlr53+0KscypagkUk7qtlpk98rTEUjU0O+Y3AZbp&#10;TD4II6wVBIo2XxHCtpF5haO1t2iIrKwFPbJcNop5/OkkjCOMEux2GS5Nj0ry95a9PTIJuJE5NW3/&#10;AONcrEb3bDSMnsyAXXt13yEgWrZDmb0xQdThEqYKU0Zj2NDXfbK5FURaQPLB6lagnp4ZOG4SorNw&#10;YrtxPXIHYptTklqvpjpXAZMXRzSKOKk06YYypNoh7eSLaQb4TaEVbRR3CEOKMTQHLY7rSYNDDHSO&#10;RqKMtASAlvqwCZy4qlPhGRNdU0lshBJpmNIgcmFIcqK5USinBMVpGW8COwFMsiGQCPEUStQrsdjl&#10;/CEALrnTY4q8JKg7gYnGtUibaUstG+0MtiyBRDSk70yxKiWqd8VXcSO22BC2UKBXCmkgv7ZudaEK&#10;fbIyZxFoG4too3AjBYmhFMhVNvBXNlmn6SUX4wa0wgNRTJLdePEilO+TpDpV2WMdPHDSELPYqw6g&#10;5CUbRSCOnRROJJWHAGvTKvCFrSnqd6LhxxFFUUBGXEoKUyMzbCtMxJFC6zm9ItXuO+RhKkkKco4+&#10;FPHDJHCpgrTcjKmYgWjPCm/LJRlTPwioXGoRhGC1JIIG2T4rZwwm2DzSUUjvU5TMPVaPYI/StXaM&#10;JbRCvz75ABu1GmExZT6G8uW3rxp7ZYHn8mIAtKJ5gW50HiRllhxeHdZDDe9UNR7YTOm0BE20Vwpq&#10;HAP8rZVKVtg2U7iaZm4swHvTEJsoaZ51ICfHkhSg0qG5MQHNgD3rtlgCOElr9PJFQk1PthFNnhFS&#10;bW0lO/fxOE0k4irpqEERHqt8J8DkKYcJVH8xWCkJCXPiRkjBeCkJqU36So1sd1FPi6nIEORjzcHJ&#10;iV9DMknxggjIEU7TFnMmQeX7t7C3CMB8ZqcgKLPNilk5J2NWujSSGQqPfLxKnUZMFbEIa+vWuPil&#10;fkx6483HMKS2SdJDuRthprLmlj9IpCKORTAmNBJrjSpiPiIqcTJz8RvYIi2skktwGP2OlMxjMl3W&#10;PTiktuOZIq1QOgydt/h8Kd6baxRqGkJDEZjmPE0ZdQYbItpOO0bA/RmVEUHRZp8RXVf6ck4ZWtKx&#10;oNsKrk9yMCKRFmA0ysfsipwIIK+4nqSQAN8mGNK00lTUHagpiU8l1qzct6AHwwWxJThI5HUHkxB7&#10;HLg13SGuwBQ9sBZAoIRvcArTYHbbIWzQD0RiteJGBkpiJpNwcFq6hXYg1xtaWyNxG9cIVoWSsvNm&#10;41x4ljHqhtTQpF6CmoO65Di73faepBjstvINpBg43YeESN1S3vRHA8Eiig3U5OLgZYkFZaTPDSQH&#10;rkZFy8Y4hujY2MwJNSfc5SZOxx4gAjIbaEqFuG4D2ysTPR03aJ22WywWkfwx1Ye5y4WXjsgNrbGW&#10;1tZ+cyF0I7dsJiS1CKYzXUMjC5tQw3INcIhTLhpJb15pDuajwzJGylLmVq/ZxMmKfeXdIeZPrfga&#10;UyiUrWMina2MQblIlT0NceTIlWh0CG7fiYgAelMBJLEJbr+gx6bKI7Us5IqV8MeC2/xSAxx4Ob0l&#10;BU4QKa+K2pyZAFck8f1ZaHJxw40suIwo5DdfHJNMhRpkWisBZeuT2IpX/jXIdXIxg0l0tChY7MTl&#10;lsZQQq7fLFoIVbiNggalB2pkaSEwXzCBEIQgoOtciMbkCNoiDzZ6KFY1KPWoIyYxqcYR2n+doJDx&#10;1GINXo4G+Jg0HEn9pqNje0EfwjsRgDUYUx02qw6g8BI3qVr3yM42xYvqkpS5ZlNGVtjlgGy0n8Hm&#10;VL23FvfxUlpT1QNz/LlEo0XJx4uJI7i3YsSa0PQ5LibJYCOaf6AogiANAe5zHnNxJxT+WG2nT4wp&#10;PjkYzayErudHhkFYhXLgVuki1Ly+0fxxD3plgmyE2deXbi1v7FGdSskQCuF26ZTw7pq2P+Z7MyXL&#10;TqGVSBSuZIpaYrIZISR2wEBBXWtWkFepwUhK7+RlmYqe/bMmI2ZBTg1F4mDNvgljtSyC3WDUIyYS&#10;K03XvlPEYmiwpJL21aFyrCmXgoCAZSDtk7Zs90HWPrCiOtSgAOYhjSSr6lwZDMWAcdBlgFsQGLXW&#10;pPLJWbcDLQKZW3PFzAdenUZG2JKGZfHCxUJgAQDtXvhDKnMDG4V+vj44ppUcBd60yCQFJXrtWuSp&#10;kirWL1m4gb5XJNIwwK6kn9nrlRkkoG5VSf3Y2yyJYI7SrBWjMj9SK5XOSYhVjkSEmOUA8uh7jI82&#10;VImOHjMIn2DCoOR5MVWOE21VqKHIsrUJV5uKdBkgULjKRJxUUrkSkJ/JbJNY+vHtJH9oeNchEs6Q&#10;cNtKV5k7EZM0gWjbETlfSX4vbKpMgEM9rzkoTQjqMldIIKyWH0GX78INsV8LMiluxwFbpET3AK0B&#10;oRgCroCCvI7g5ErSDYvDIWU8R2I8MtG6jZcskDclkY1pUV8clTO7QPFpJAe/bJk0gFMREIQeJDhq&#10;VygyZFSSUwsVddj0wFpO6qYfRflTtvkbtaat5uFWWtMiYpCuHW7WvWnXK9wpFr7RreFl5kjjvXDu&#10;ViETe6gCSxiVq9G6ZZTYaWm4qtYl4tTBSNkvjvOJ9M9TkjFgSvW54sUY9OgwUkK5eGpi5VJGBS4h&#10;eBjIrXpiCoUogEBVhVfxydqiISG5AfZ/HElVAqeda9MbTbpUSQ8gT8sFqqQNwBXucC0tRH9YfteG&#10;TVXu7WIoFjFJD1OASbKCnbJ6DEPuhGN2oCCmk5N6Y6A7ZOkSU4I5mahFe4wEsEQWmZTw2YGmBPJR&#10;MksVGlPfJUpKo0rV36HIUwdPHJG1aEADuMkFaS4anNxUDpkSFtak7E+GFjatJC0o5vXY9RjauviJ&#10;oxKD8Q8cILKlPk01ONVA/HBakqrQxgEyAnBaFtrAbRjJGaq3WvXCTaOFQ1BGRg1NssiyQasDsCAc&#10;SGLpWmQGm4GICVID6wvPjxA6nJMVIsJEPCo44EhXicqg5VqehwJQsszuxj3p45aAtoozcUA+0ehy&#10;FJRVzFDAqSRNyduoHbBS0gZEe5FSDRcNUxV7K0kjIuIdiOoOQkUAJk83OjcAr5ABm1HeswKmg9qY&#10;eFILdqeDcl2PXCQgFOo5Bex/CaOMiA5MZEpJqjF6I/VTmVEKZKtj6kKmvxA9MqkkSpXmkEafF9r3&#10;OVhJyLJr71BxT4Wp2x4WBmoS3pmRS2zjrhqmsyUA5dqVxYWio0SUhCRXIkpRh09o68+o6HAC2AJd&#10;Jb+oxpl1qSpR3clqPT/ZyJFtZLgiznl3G+SumCokQDA9N8BLKkz1EC4jSSMDj+0MjHZmQl0sSRJy&#10;i+Fh0yfNACXyXNw7V5E5OgpLcjy0pLWvbIgBFoMFm6dskWNouKZtlI6ZWQi0TJeBAOHTIiLIFY12&#10;WUgioGTEaQSoKQzccJCHSytA4UdcjSCv5POtAaHxxGyFslmjpyqxbvXLBNIS/wDRwZiXNAMs42KL&#10;SKKOM8BUjuchbOISxbdpZDwPxdcttSpsCjfvMWKaWbIsZZlqD0ykhQhZXK13+WTAZUh0DbsNsSwV&#10;lZiKnIFVSOUt9nAlfInqdTgVQ+pOrc16ZO0tyTIhqeuERVyXHYn5YDFW5pHmb92DTxxGyQV6Wjuv&#10;EHfG0NrpErbvg4l5rZrIQr88QVpRHBTkkUuDRcd+uCmYC5NNlmHNOhyVqQ3Nod5HH6rISnjiCCxQ&#10;SQPStPoyZDG0bDYGVOXSmVkslwh4GoqcCKbkdT1XEJUniAHLxyQSppaiRqNthJSFWWBowSm65EFs&#10;DURGzL9OStbRNsvpyeoMiSwMkU1xXfIIJajkwFgqNcA0XtkaTaDuWaI8gKrlgQirCVJvhJp88hIU&#10;yCqVkHwg1GAMiFCeN1PF6jJgsaUvSr0NMUUqRWg9OqnfI2tIYji9W6jJ0hFW0qlqdsrIVfeWYShq&#10;KHpTJApIUuCDbxwFCxo1cUbemKGo4+FaHEoVBKhOx3wUm1zyUG2RStN2oHhkwFVYp0daN1wEKtkj&#10;B32GIKgIeS2fqmwyQKkKnpjjvhYgKZmBPAYaZLltmnbinXG0Wq+kVHE9cCqZHHbCGQC3gOtMkzf/&#10;1g1qkNlAwY1kbao3oM1Em2tkCJISSla4sOFS9ABv3Xc5K0BHNayW8YDHcn8MgWQkoz2xpyBBHzwg&#10;sSpcuKggNyHftk7QjLVZZk5NSmQJZSVIIPrjFW2RMiWYiiZtDtwoKOanACnhKa6ZZRWlk5fqxoD3&#10;pgJtsIQvNZG4HZQK5GmJStohE54saHJ21gtI0qyF02A75K1EkVbXIlk/edKdciQ2gBQvZVdhxNRS&#10;mABBKAmlbbhlgDAKptPUAf7JArXBbEhM7O2S3bmCSSN8iTa0gpAFeprQYsFDkZWZfu+WSGyVZPVg&#10;jERWo64Du3cWyClZrkFpBQKckNmorIwsaGvQ5Iq2Y+QooJX2wMgEVbRBAT7YlLjGLhfj2wWxIQ/1&#10;QM3wdvxw2oCtK0sEfKQgjGrVVmKyIqijEj6QceTAhB8lhIDgg1oAMebKIV7iNitF2pg5MqTCwt/q&#10;cPqy7E7rXIndnVJfet9bYF+5xGzURaDvNNMUgCHlt2yYlbAGkfZabGQBMN6VJxLMF1/NApEcIIK4&#10;IhK6CNZQFlc18BhLAhu0SVJGjXvsMB3ZWqlDbysp3442wO6GiDBqqdq1wllHZMEvTuOuRIbLUmu1&#10;JoCa+GNM+aNs1iBLzV4gdBkSmXJB3rco2MQoldq9ciA02ld/y5oB045bFjaItG9OLio+KuSO7Iph&#10;BCwYVpuvbKyhdbzooZJT8I6D3wEW3RNprcTJDDGE25CpyBFMSUjuIv3tOgbvhDHmvW1RAEoCR0bv&#10;krYSjSg/Ln6bnfxOTBZxCMiVgtGeoGRLMkqPrEy8K7eORYWqyxuQVY/FiGJU7aqUSUVqdq5Olq1a&#10;S2QkueIAHyxRSCaRGINdwMNKF8dxxoKbk0yBizBTG9m9ABVFW2JGQpFqd5IOAf7LAfZHTEBPJQgZ&#10;5AK9DgkEWsVhbSlm79KZIbpBpL9T11WHCMBaH6cvhHvZA2nGi6mNQjFvcH4x9knBkx0zlDqFO7u7&#10;y3l9IPxPanTKxs1CTVtq99NJ9UkJBJoTlhILPivk1LburkGjjucrthxd6pHF6q1jotO9NzkWVplG&#10;/o2nxgcwx698HNkSgbe5Yo0y7djkqQV9rMs3PuSDtgIY0pxRuNm6L0wFbVrub0EEg6UpgDIFdbj1&#10;RUUr1w0zARt+3ooGJqFWpp4nAQtoG6esSSIvIEVw01lCxxNX1YgeXcDDaRsjUuTGR4nqDgIZI9II&#10;5rUCMUPLkcFMZCkpcVkKU38MLWv+sCJfTUUZticICLbXjGSH+14Y02AqrzckDy/IDwxYlD2kUyN9&#10;aY9agY22A0jEuJ5PiQJxA3Zxja8QWeozjnHTnWhNP+I4LY8lKNbh0LTAlt+vT/Y4ovZBFVl+FVrI&#10;a9ewxQFU2Bgj9Njy5Gux2w2ghAX1rFbihBY/PbJBiG47xLWNUZSyqK0GWCNt+ylFqzySqVTiAd/l&#10;kjEKAE5eH626iKVQp++uVcmY2VWj9NGiryY7Vyu2EjaBkha3PI/ZI6ZLm18SJsik0orWh2NcaZDd&#10;bfXkVk/G3jEjE0NdxjSAEJLFM7MZxwU74lBbgkhqIk6HqTjSQiDfotBIoqPs4KTw2oPJIXd+7dfl&#10;gRw0i9KuJL5WDgCJPHrjTcap0sIuFpGMDWiJCzJ6c1GpSm2QJtgSh457c7U6eGSAXmh529CIsfss&#10;aDJiNtZO661uFe0KcSZFaoOJi5GxRTFQiMqjjSpFMigpbeOJlMu6hegGSiWorLJ+bCOvXoMkWXNG&#10;pMVosijc0GV2tJReCUzqSACD28MsBUbKj3DvISOiipw0vFSrBqMUm5qzV2HYYDFtBSrWrhrxzFTi&#10;R098siKayEljsGkYQ9CTucvtiN0VrKH1ki6DiBiCpCAutMaDdjTJiaECY6mpyziWlSezeMAlSARU&#10;Y8S0hihB6ZK0rafdirY32wMgtIPbCzC6F+DCvSu+JUJ9dIBGAhqpHIZQQgpZJUimIYILiymvfLQU&#10;hG2pnnPFULH2GVyIVODHLYxAuwRz0ANTlVWyEU2W5K2avLu7DZfHIcG7ExVU1ItYvbzwIKjYjr/r&#10;Y8NMzisWxu7tJoUBdaA98sBYAJRQ8jlwLMRtENZSCITsCEOwODiTKNKXClMLVSPtrv0VJIrkCE0n&#10;drqLwWiLTuTTI8Koe5vpJEad9lOwGRpFoWx0m81Mj0UPDxPTK5ZBFSUWLOTTJfRkIBp2OxwRlxJi&#10;U2sdfib9zJRSO+SOO2RhaGu7P6wxeLcZEbNNUlwsPTar7ZdEqUPdNSoBqPHJsUuZuIyUQzAU4k9e&#10;ZI/5jTJFmGdM0NvEqs3EAUp3zDIstcgk13cwyN8IYjLIimIFIQ8WIAG3vk6boypUiVIGrKDSmw98&#10;DmQyo+HVSkRTv1GAxYzylE2esQqf34G2PCx49kou5y7k16namEBx5G0IXJOSprtE2cjswjJouVyD&#10;JUuBQ/CajKwaQmGj3ZR6HpkrDkRlSN02+azuzcooJNQAfDHm5AlYTwX73m857/RiYseGkNPIKnj0&#10;GABkAshmYfGe2FmUzinElGYkDxyxgQijcwD40qW6YaDVwrJp3mpxPXwxtIFIVyzNwqSe+AslF1CU&#10;J3JrUZUQkIWXgRxUAfLI02pFq6mErIAAScmI2248pimFmPrMYUAsn4ZIhGSR5r10+FaMg3J6ZSYN&#10;2PVSjsigBEOK7E4KYTyGSjOoqCBuO+TDjlZ6iIAW3YnfDSoeSH1VKjvjdIItExQ/VWUSUevYZE7s&#10;gU2tbqJJAVDDxGRZgp5bvDcOskjUpgAssTsjL4wy/CT8qZIhrALGtegb6m5fYLuo7nAA2Y+bBPUi&#10;iALVDd8D0WmIHNEC9d4z6NSTjVOymBIbLLOBacnFT0NcEmqEAE50ayPr1i+Faio8cpO7HUSEYvQ7&#10;JiqgHYZaA8rlO6OABGScYqUiBsgUhCzKv2CNsrJbAUun02R3VohUA1pXJAseJM0hZlHMb5O7SgNQ&#10;swWHL7OBRaX6nZpdWlOQQKduR640S5ULvZgSSCG4HMVWpGEB3EJGI3REFyslWAHUjbEh2eMWLTWx&#10;u+FFUDke5wwDhavHYTS4lbgpSg8aZYXnMgoqj3TWiK67lsr4Wm0ysLqe4YEbDvkqUkI4zESBG+kH&#10;CItYKMnvBMOK9KUzIthwpLqkbiOo6DocjaOTHBa3LjkPiByBLfEqd1zEZBXfpuMQkoAMixhyQreA&#10;65OkFDNcBj3bGqW1Sz+suxZBVR1UdcBpIkU7jvTGNwV/XlBi3A2rtKZ4/wB21T1OABEgg4mQtSQZ&#10;NipRiKVmRxUdsKC3DYpMSFJoO2RMqY8K46ZJBvFQjvkONmBSncQtxMiMOXhkwUHZfb38yJU9vHDw&#10;gp4ldNYl9P4upweGniR9trKhTyrUjI8CbtGpLBOlanIEMSFAWrgH0yWWvTI8TElUWWeDojU98uiW&#10;BIQ73qT1WSgIy4MTAFLjKFYoVr75cJNfhhFQW4ccgeO1cRJiYrklaNqcjtk+NeFWN9NTkaEeOT8R&#10;HhhS/TLL8LKN+4OAZEeCjf8AEEKwcApVjtU9MJIYnCUCdUgB+Jj9GYh3LDwiHfpOJujffkSLYnGV&#10;SOdH3JFMjTHgIV4rgHbr88kDS0qO5Yb5I7opGxXIjjECE8T4jL4mklp42I5GnHE7tagv2qbGuVsq&#10;tEt6aqOIJeu9MspFIGV2U03qfHIGRRdppJbWzRoIjVqVbbvkzAFJiitHskSUu+4C7DHHCiyC64C3&#10;UghioCSdzk5RQgLrTpYG4mhJ8Mx5Yyi0xt2FtCIqcgR+OXwFBklE8gSc8ui5KrKQj7TWkI4j8cvE&#10;QyTJdYUVLcQoHjvhpWCa3dC5ZmFRUnISCBsluk2BlkDMdq7ZALbJLfT6XKufsjJUxtGyWyICVG+T&#10;AYlAVcmtMjKKgo23fqStD7ZSY0yLpjKevTtlUp1yUFShgeSTidhkIklKex0gh9MdRWmZUVtfbz1S&#10;pw2yRJ4EBsNIKXX8RmYkVNBU5CbEpFPEWNKUpmCQhqO2Z19Q7LhAtC8R+swUgJtkqtNNy2wU8AQT&#10;4jJGDE2EMKxSKw6qQcrj6SziU7vL62nbn8QNBmw4gQxIQAnXo3SuUmYVCu/UjpmOZJVbeAuQx3xi&#10;CVTSIcRQnM2KrZamlOmMirrlbaST4CadsrIBTSR6laJLzeWXi37K4RFIBYlc2HxEEgnxB2w0m2V2&#10;+kxW9mrgKZD3BqcIiptFxKFA75Ehgi4TwIJ6YgIRaWyy1ag+jJGIKKQVxDGgNBRsqljpCXuR0GYs&#10;glZsOuQpVhGKGjihVgiMzcB1wxjbMK9xDFCAENT3yyUKQUNlaHLJxNRjatE13xW1er0oRQYWSJga&#10;Bbdqn97XYZfAClIUPWO1d6GuQMqUJmt8Jkq4Fe1NsvjMFJDmSOFAZ46sdwa9smQGOyWyItCV232G&#10;YkgEKQhdk9Wnw9MjTKmiQvQGvbCtMm05GsrZkDghxWhHc5mQ2DZayGASxmnXviRaKY35hhV5wHFQ&#10;B3wyCYxs0x/6tFDMs0SkMhr1wAuZ4HCLZz5Z17lGYym/Yk5ZEhrlEI664hW5VDnemCQtxyEohT46&#10;lOYO3tmMBXRir/oxgfiFBkeAlbdcWwgYohIyVUhBMAQajfxyuQYrYlUA89vDIAMlW0s3uH4J08cI&#10;FqnJ08otXIb3zKEE0VK2g9OTlIuxG2EDdV2oSEvRRtTJSKlJ5dzmFI2tK1ppcl2GcU4p1rjGBKOE&#10;oRo96KMEoovvWNEUORqkFG2g/dsaVA2r75fjSjLi9UcUVaUoS3icvJZLBcJKOPXqa4iSG7VufTJB&#10;QjFJ6EZYyUgyxzKXrxrQnEqAm7emaBNxhpNIaa1aSqrTFASLzVqi21usatWVTvTtkSNnbaTDxGyw&#10;/RvMX1W9Ekhqm4NffMUTovRZtGMkNnpVnq9rcxh4plYd98yxu8rl00oGjFVfU7RQayD6MlTR4RQs&#10;2uWhpR6/LDS+EUHL5gtR8KqzZAkMhgKV33mEOvBY+IrsScgZgMjgS+XWbhUPEx0PcZQclpGAIV9b&#10;c7NKa+wyBky8IIf63M/xKxYZWWYxgKsczMaOTv2yLaItNcGPbjT5YAFpbBd8m4806E0OxyXC2iFo&#10;D/EhXkixKaHc4eEBzIaUEWx25kZzzKleRJxLlYBRR2jxIP3jHdjsfDMeUnZTxGQZMkbIlVkBr2yQ&#10;Loc0aNIpIJZY+J+yPDJCbh8KH+qTRVCswB8MEsgZCJVoYCOrE+5ykzZiLc4jC8mcUHbCJEsuFj19&#10;5hWCqW9Pc5kQiWZ4Qx2fVnkYs5qcvpq41IasV36jKzAlmM4c2qlugODgIScwaa8Z1+yckNk/Ur6W&#10;zNMoY0U+OMpKcJpkMjJBD6iAiSvjtgEmeDT2bKhDcfXqxv28crJt3sMUQHG5VIg6g7bEV6ZCm2B6&#10;Kh1qWUBQ1PkMkZ0yOlhLdEK0swAUcvEnJRk6HVYhE0Fa206KU8Z6g9iMmZOqMUS9kkQDQsrEdBTI&#10;CSRFIdRvJ5JKMoBGxFMmSHOw1FDQajMqeiUBqaCmU07gakAbrVsGiak+xPQYCmGUz5I+3kC1WQgA&#10;DbDFoz4j1RkcyOm6cSf2q5a6fJjadhFQVrXwyQFuORSibrhvSqnEhsw4zMrZNQjIoikE9z0yHFTt&#10;Y6DqURZzfvVXffY7YOJwM8OE0nJtlXbrvhBcErxZltlUk4ksUYtgVFWWn05G2Npvbxc4UCmrb7Zl&#10;x3DApfdcy/p0FDkZbJiXCxBjPpk1OVM7pKpNPMTEqAfcnASyiLaIeNalQPlkC3U16Ak+ICnzwWgt&#10;C2lA3K0+/DbC1CaBwK0G3vkopG6WTRmX9659shOT0Whw8O5QGpmsYNMqDtzsClTIpheo69MvBcCc&#10;RJWaz9KMNJQN2HtkDK1h3KkJA2jB3yshz41SLldYlAI3pgiKdNrcfFyUrWzuL9uFtGePc9sv4qeb&#10;yYN0zfRXtF5jk6H7QpuP9XJg21jFXNDCWGzuGCPWMJVAP5zlgi1kJ6uj2/1ITT7SUJJ8f8nBVsDC&#10;0iu4rdEB5Fa5HhLSRSP8v6ksNuYo15NXamR4WNUmj3qRr6kh+M9sspkEbaakIbc3kxoP2RgpQx/X&#10;JpklS+Vqq5r92TSSi9bltJ44rwBRyX4hgjFBiwTUdQUsRGBtXfLuBvhl4Qh7JXKO0orD4e+RLWZW&#10;Ve0vFjNKUUeGQMXY6bKBzdc6iJiaCnhiI05hyRPNX0nTmvTVgx+WMjTrsgF7JpqVqulBVB+11BwC&#10;y40hTH7m49Z9gB7DLQzjOkK7GoA3wt/jhXmh5qFJI+jIiTDLmBGzen6tNpc6Pu0YIqPbDVuGTbK/&#10;Mc9tdxxapZSV5bFf2gclFHDTE7hvXepO7Hvglstohre4gkCMpNB3/wCNcoNFzsGq4E+S3i9Dkfif&#10;+U9sxQDbk5tXxhAm/miPFEFMsOIOrkQVZdZeLrQHKRi7mkpjY+ZYiyx3C0Xuy5YAQkAFP4zp92aQ&#10;TKT4E5aAWHhpPLqUegalyUq8Umzqpyww2ZiLKrqGLXLb1Ij+7pVT74xKSHn88ckDsVUHiSCCMspi&#10;l4uoY5DPKvHYgBfE4ALZUxy4k5sT45kxCVCuSQ3HM8LB4zxI8MBiClOjq0N/BwuVInHRh0b/AFsq&#10;EKY1aVEVyxVfT76SwmE0e/iMiRaQUZeas90eZ2Hhko7JJ7kvknEv2tsaRSP0u49Rfq7dvs5VIUxL&#10;bpxO/XCN0UgrphMPfLBsyWLKWURv26YCybNTVSNsCrY1K4kpRtqTXbYnKpBUWsjw/Em5yBZov6os&#10;sIddnPUZC2JCpYxsF4DdhXpkCziGrkemtZF2OSDIq1tH9cUIDWVFqPcYGukdaR/W5BCw/eUOx9sr&#10;LAhTlgUKademAM+FDxQV4sw3wyXkmmlTwxzNDK1EZevvle6bRTKbhgluBQ9Dkwm0Et21uTU0FabY&#10;aZCVJpHdRTL9XuFFSPglHUf6+VlQAUPqllJaohkGzfZPiMIYnZBfWAtUG+ExQhXlZqk9K5IIRDTl&#10;1Cr8IX8caSqq4nAVh8seSqkMQl/dEVZemAlgpSWTRzD3w8TJFfu1FG2OUndUPOPWoEFad8IVY8zL&#10;VJhvTY1xAW0PDIalR0wkIaZDCeSNQjI82QNLLm9BI5bV6gZZEIKos7cAq1+XbAVtMPVYKJOlBvlR&#10;KOJSkgUsJjtTfJWpVns2l43Ef0jIcaAhZ4R6iudgT2ywFkQi4iYGHqGoIqCMFKoCNmHNXHJSag5O&#10;1pUiujHVmC1HX3wEJCo7evEJ4huDuMrVDyXIB365IBK63f4uRJocSWQVZ7wxN+5+0O+SASqRXLyE&#10;F+2RK2iJruAhlelT9nEBNoBq06D55O2JVbUb1VuJ8ciVC4zry4g08ThATaEvZEJowrkwGJKKtxFJ&#10;CWcEUp06jKiuxTjV44r+0ia2kLcetdjkommfBslD2vBTGvxEYCWoxpATW7E/D27ZIFFJhZzSqvGT&#10;pTpkSyCFu3WhUdfDJxCS3aszAADIyCKV4rfm1CanwyNrwtS2jTjj9kjJAsSFOW1kERjc1PauEFNJ&#10;T9Wf7K7H3yy1pWSzkp8TAHI2oCNhitvQIY/CTQ/PBukQQ89ssa1UfCckvBS9kEUStQFTkaRwoe8t&#10;okCl2py3pkxa0pi1My1QVA74OJFOFp6IVip375K1IRkISIE0JrkJbqKVULCjdsjSob60quQRk+FN&#10;qM0orVTWuIQtkaRRt0ycQh1vqcsKngaHJgMozpRgupLljzO4OTK8aMF03qK0Z4kZWWRkqXd3KSGY&#10;1Q5XQYEqUUlGDjEotaJfiKeOJCLXpEwNR1wJtWtlBYnfmMSyCZjWJXj9GUCi9D3wU3cSHQo54g0w&#10;EtZUPSWSShHIYbYFfEI4GPPp2wVaaUbshqcTtlkdkkKMN7cW/wDd7r3GSItFtpdep8RO57ZGqZWi&#10;LeOGVT6r8D2yBKgWhJIqFlrUjucmCpFJeQ8TE9ssLWVdyWAK75BC+CEP8LbnElAV7aNVDIe/j2wW&#10;zAQ723ok75O7YlSoZTT9oZFBCYWsbIf3gpXplZ3SAvnD/sjYd8lEKVGQBt2GFVskSsKjocI2SgfS&#10;MD8032plgKHfUVI9SX7sHEhxKqpC1AHTAqvJo6SWq3Ct8R7YibIC1K2szHs24wSLBVNoDsg3ORBT&#10;SnNZvayBZBSuG7Wkwigs6Alyp98hu2CKjdx02ioR2IyYZGNJfJpzEhmFDk+JrIXLZojj1dsiTaBF&#10;kEeq2UVo1sIwGI6075ARNt0IxCHhvLKeyZWAS6j6f5QywQXhCTtrDoChBOW+GiwFAz+uKnr2wVTA&#10;m0HNyjPxd8kEckbHY81Dqdj3yBZJvbALF6YND7ZWkEoz1Lm2i9OR6xt0rkhRSlraczEzLsuTM+jA&#10;hdaxu4IjHTrlZLFzQMFLL4743bJy20cgq3XATTFa0cQHTGykBqKES7igI7YCUqci0BUdcIUFTsRE&#10;pIYbHGVoV2QA7YAqnwK18MKrfVA2wUrSSKdzkSGJVxIsg4npg5JbSCIdMbVvkRsDthC2rG8Y7PRh&#10;hpmChZm24qOuTCFpuDEKUx4bRa+OAXKmfByYjd0NFJC4FpRadix5nbJUq5KSCmA7IVFh4ioP0ZG1&#10;UXJBySueIca98jbFSSQk8cNMnOB9lsbVxVlFVP0YWSqjs4BbIkKjDNyjCDriAlDcGpxfrk0IctwN&#10;KYoRFrI6mvTFiiJJeZ5HrgZqMp3BBwhIWfWBXjklf//XBpZRwtxkk5ewzU3bcUUkVsf3cCbnqWys&#10;grwqNxaxwuRHuckGum+biiNuCMUUqQ2aFgWBp7ZElkBa+5tFH93svhgYhdEnpqE7eGSJU7r2VIkq&#10;BuTvkQziV8Uqn4nGy9sLZxALG1T1BQ7DDwqTa2oX4lIPIYKaTJR4ogqRWuBeaqwqAqDr1wIpA3JZ&#10;NgN8mE2hnb0VFepwptVtAvLk2GmYKKmZpl4RDYZELavzCKAdqDAxJ7kNO/I1Ar8sQGPNReDiwKGj&#10;Hc5K0heQ1Nm+eBlancktEYlADeOSDA7qVpaGdSGFeOJKV5T0n4Kdqb4QU2udlUV5V9sCQpkw3E6R&#10;QVI2rXEBlSpMi27EruAegxYFYLc3C1JoKVocF0tLre2ikPGFqHxOElatEy2SgozkEruTkbUClGqF&#10;ySOQPU5JlAWU5vJYfTRTswUZAxtnKKXpZ27/ABGWn0Y0WshD3YFtvH+8HickA1cSjDcvI3FgAO2S&#10;IZjdMI9KN6jOpUMp8cG4SY0g1szCeJILdyDjaFcXXouoUV7FsWFKLM0kjud64qAirO09aEkGjg/h&#10;kSWRCWiYwkmmwOTG7EK0reooMfVtvpx5NgVI5Hj4xV6DeuA7pJWSyMCVHQ4KYc11ypNFnUAUrUYg&#10;MSFG2Us4ZTVPDJk0mkXHdlQ3IUOVllShJITso64QkIuW8cqiMa0HXApC9FacFK9entkVKixexfhH&#10;8TDqeuT2K33q/wBXW++OQ+mQPvxGzH3IJOEdAK8j1wlkJKzBW+yaEHIpq1c0b41O9N8CKUrhJGKq&#10;gqaVqcQU0gZYZbgnm2w7DLAWJKBnuTBVKjbwyYDWrWAMsgc703yMmdJ0tx6p9VvxykhFIaV1aYA/&#10;ZJ3yQDIKzS1UpHtTp7YKYrFjE7LGCOXQ4DslZLbxwTcJVVhTagwiSgWgC7WsjupHL9n2zIju2xlS&#10;e2epwajCsUy/vwdmplc4UshbbQo84UmlNzlbWIL1HAGgyLIxWRRyM/q1oB0Bw2mIpF3PqSQ9i2Vj&#10;mmSV2sBHwnlTvvtlhKQUbBapE7SJ3Hc4LYropFAow374FIC31UdCk9SvbxxpNLLVhCSKDgfHJFkJ&#10;UrCb6wnoP0yJY80QaBI1A+EdsDGSBu5ZHlEVvQVNCckAi0LCpWcLzLbkGuTZApjFcsmynbIo4lp+&#10;27HrSgwMUJLDLCAFPI074QWNWibezYASftHck4CWylOab9/6RYEt2HbCmATM8aBGPwgZErIKJcu/&#10;pUHDAxAtueaOLZV719seaeSyO+Y1WWnywgMtlSKVeLCJRyZadOgw1SDsg6lYCT9ha/fgpS08BubZ&#10;H5ABjv40GPJFIRoIq13pShJ6ZMFVS300JWcCsfj2w2yG3NXPFWEgIFcDEyKnPIysfT+JSK1xpiCU&#10;PDEZ4iF2Lmv3YlHCi7dmVFZiAFFPuwFsiCqiH1I2kUb8vwyKTsluoyXHJIIwaP1OTBQDZTmzuEtE&#10;9L0g7jq22VktkwEm1G0WeX1C1CT92EEtEdij5nhSjREGgAI77YGZS2K6aLlWqIx3Hjk6W7VU1EKB&#10;UUU9MPCi211IlgCeSt0pg4EbIm7MNvIFjShIrWvjiIsUtu+dzwWpKjoPDJXTADduL1o5FHRSaHEl&#10;tBTcSegzq24OwytkUvkINQw4k/qxDVShAwguOdfsmuTZxRbE3EoDfCta1yCFSdI1cyn4jTYdsAQV&#10;LTbZbdTJcrUuDUe2ElIQbwH1i0ApEd6HtkgU1SFWxM0vqg1yfFSAr3+kOqrOoox2pg8RIFKGp2gl&#10;241kCgV8MnHInzXrbrqKCNwQVXcnxGNs+G0BBoaS1RRVl3+jJia8NKlzALhP3oNFFAflk+Jid0kv&#10;LaJRTfllkSxpAmydlJQH6MmZUg7JhdaL9VUHepAJ+nKuO2SBFszb0yfE2UqW9h6wdq049PfHiQdk&#10;Tp8kit6bCoXt7YDupNqd5H+9PAbHcYAwCnHSNv3wDV6ZMBkj01+S3iMEKKtTuwG+HgCKQMd66uXI&#10;DN79sFMwVZ9Tmdg7NuPDthpkCmlvqsUwAmJ59AKbZVKDeKKY3Vxb6ii2/KhGU8FKY2gItPW3JWSN&#10;Sv8ANiW+E4gUQh7+4aW3FuB8IO2SBpxMsgeSSOSgoRloNuO1FMqqVcZKk2mthfRlXaepovFMBCqm&#10;lxQ3N2kU7fu+u3f/ACcqmD0YgJ3qmvNExgtKRxr8IK+2UjH1LBjtzdNKasanxOXxjSUI8gXp1ybM&#10;K1tqLxkBieOGrbKtOoB+kBSN607HrlZ2apRQ11a+kCDkeJqq0nmjFPFssBZK2k2UhuElZSFBGSMk&#10;mVJzqTMZSciC1oCh3LYUqSyLyC9WPQYCGwBEXpEcA5H4waFe+RcigAghMpHxMR8smA1HdFaQj3cp&#10;jNOAFSTkZmmspkthaE8Uare+U8RYEEt/ohaVPxV6UyYkhDNaPF2pkrSCvuQoUL3OUkNhat29AepU&#10;bYgWxBRdrdrNL6rdOmWRFObAp8kLGIOdh2GElsaniZUqwIpv9GAMSUquNXSP4Y6le+WCLX4iY2Ws&#10;QzLxWpcilMeGmy75ItXldQKcR4YCqK50Qf5ORBUrUYgB8lSFG4Vmbko2rXKykIVi2/DvgbEm1mUT&#10;BImHxA5MNgopvpwESqOlBhIYyCIeAsartXINK2NFj5LIOTAVByFW2BSKu23Q++KbQ7jiQD1JySER&#10;PxQfB2G+BVKJpGXmx4j5Ypp1tKzzVJ6YyRFkls8Mv7tANhUnKqZENTCMnjHMQ1elMiQgEqN3pou4&#10;uDuQR0JOR4mQlTEdQ8u3EVW+Flr1BxEnLjqKQy2E9pW4kINB0GWmNuZi1u6g9+CwCigJqcBDt8eU&#10;SKb2N80Lq47EHAA25cQkGbWGsJMgkagB7VyZDzGbBwmk1gvBKKp0yNuDKFIlfiFTti1NcQOuRpKw&#10;so6DG2QipOab4GYClI5CFj2FcDZEAsK1XUPrTkytXj2wcVu+wY4gbMbudVZHYxKKFePTpXLoBuyU&#10;3ocKyqySGlT175KW7GOUw5MkTS0sk9WT94nvtlQju42bVmWyIt7iN0UMCMtp0+TdG2RWReTUIBIW&#10;uRLjmKZW9xHbVDAcj0xipC4kyyc1698ta6RBQk1DcclaKQt2sjAhyG9sFliSkF2skPwp0xDMSQkA&#10;aX4WY9emROzbRkhrqxFrMkpUMpPxA7imPFbAQKPudNslVZLZiC33YLKnGVAWEkf7xT/XI2yiKUZY&#10;pZlAU1r1ByYLKnWlz9VclvCgHvhItkAuuuMgZhtxAJwAU1lCuhjoY6kt4dckCi0XYSNGNgQQd6jK&#10;5BnEp/byeotAp375ikUyO6w6QASyipwiTDklVxaPC1HQg9stBUINkK9Kk+GWAppY8E8nQgHwO2TF&#10;MCCqWd88biM+H0YDFnHdkdrf8QAT92U8KmKKe5e4H7o0PjkqazFJ/qrozGRaknrkuJUQNMIUVJIr&#10;WuNsUT9SLISxAoNssibYm0G0ISMOGB5dh2yfJVK2uWCPFSpPWuPEmkA5RSVJNewyNswFK4Zyntja&#10;VO3VG+EnemJK0pSM6E0G3jhG7FtJm41O/tTBS80VFcLx+Cob3OCmPCG3kkVq828euFHAHR6ncxEM&#10;hag6d8sBR4YRw8xXL/bZWHhTJ8bHwA1FrThufEb5USjwQrLq3NqgZHiR4C5tT4HkR079cbY+CUda&#10;a1amjSNxYnw6ZkQNoOApxLqESJyhcNXwy7kw8MhDR6pHb3SSAhqdsqJ3QIpjDIs7GVnCu5+EDLLt&#10;TFETL9Wbi1HbBwsKYrqkhjmcN1HXI8kUgkvwCFLcd9z7ZkRky4UeLqCQAKQa5ZTA24pHJsBUYOFj&#10;SMt7ZFHwx0+jI8KUytbaSTYKR9GDklESaY4HIgkDrkd1Qj2YPWi0wrToEXl4gGp98hLdkFXUJkne&#10;sa8QBkJAIIUrfZ+RNKD8MiAq6ecTfDXpkrVUtmCIVJFa7DAGSMqOlKZIK3HGOXI7jvTDSEoubUly&#10;aGhOY8osOSGVCXEbVAHjkAGV2h5jwdtq4CaRTUfFVLH6MMSghbNwYgrtkZrSlU+5ysySqGMqtTth&#10;pVXTRSYOaMF7HJYxZVMEgIqfE1zLEaRa8L9+TSvK06jJUqxowCCBh4UJPrEVWLHpkZbMgxieBQeY&#10;YEVyNsqTjRbYiEyEbU2x4kphxZIxI3w1wgWxJaXUGVgKch7ZMxXYo6K74gMDSvY4KQo30y8vhNco&#10;ySYkJeWqd8xCUObfIq31FcUFTOBDakqQRthCbptnJyVqtyKuWlQD0wKvIXfj9GFKfWWnRT2ayoat&#10;T4q+OZUIAhkQgZ7ZoWpscrmOFiF1hYfWbhYHIUfaY96YIw4mVI67sFhJ4A8e1ctOOkckFdSyzbua&#10;hRSmRlK0lBE1zH5rTZJVeJO3WmSukIq3taj1JQaU2rlkBZ3UC03DIQGQ1AptmcAypVM5cUAp8skA&#10;yYn5llaJqkZj5S7nQ4wSxVb4JVn3NcxBPd6LJphKOzNvLNszRF6cWNOIzKibeTzx4TSe15SEOaEi&#10;mXguEUHJNNp4EO3EnkMlQYgI9dQF4Qqpx8TgoKQvfTlJBY8ifHKpRtjSnJYhUoRVcr8NaQQtaEsp&#10;ApTbBwIpMYIQBQEAnfwy2MGVL5o9t6gd8nSoO9YRIKGtTgquagWuvRBxUQEkEbmmEgEIlGknuiOX&#10;Ie2YMxRSApCRqnhXfrTAMhCabiuDHUKK12wHIkQcyV+0d8btHAVyXQiXgpoAcInTMQLUlyZuhLAe&#10;2Mp2kYyhhNGT8RIPy3yoSZeEUXa3cUWxfiPcZkQmkYimKXcNNpRl/GnwS0/+lKaH4R1IGROVPhUu&#10;iS5h3jaoHjgGYs+AKN1JfOpcSAfhvkhnZxgAXm+s3MqysJCa965VLLxO808xFInuTyzHLuo5wWRe&#10;VnuHDvHuB0GPimLh6siQZJ+lTTiyLyHamS8UujniCyeQSLy4j6Bg8UtXCAlwko3wk/IYmStcp5Dx&#10;PxJ+ONrYWDgKoy/QcVNFYLc8qAfD7Y8TWiJLcmNfSPGvjkbZV3ONm6KCGqfvGPEE8lKaFiK8jy99&#10;skCwMrS++0q4l+MLX5YeJyMeQBKZLCSJwspMZfufDIGTsITvkmEVlLfRu8kgYRiijoceK3IhcUDp&#10;lRPwIyqTnRyUN2Qxyc2A4kHwOWAbOlzS3RMltJcbFnUe2RcbiXJazwrUzig7HHhtHiHuV47p1X4p&#10;Y/pGPhrxeSTa3JI5onFuXdctjCmuWSmOPod1KdkJy3iDRxWpTaHNDQSAb9sHE3QwynyUodJeduCU&#10;r4ZE5acv8kQLKMtvLzu1JBTI+JbinGQW2hWORoiPsbZXJ6DRwEhuvjtlmHhQ9sjxU26qNDZPv0YJ&#10;oE+NY+Kk/F+1lg3dNCZiUnimihbi+xPfAQ9BgO27d3CGkKKaBlBUD9rC1ZctFFWGltbK0twCKCtD&#10;lZHE1/mOgTKzP1tC0A4gbZLk67PY3KaRWZZAVdajrgtwCVqxqrdiw3pWmSaiWrmK2vFPrwHn0DKc&#10;DKJYxfWQs7iMx1G9RXLAG3jdLZNI3qFySd8BDdj1BiUJOBGQBX3rlfJ3eLIJj1I60/0lAoSvHblX&#10;ETpxtVhjzTaPR1Cep+GWidukljSnWQkZVE+GvXJHk52lHCULDBPdMAilh4gZiyLvZZogUyG09W2N&#10;SpU4YvO6gxJTt/RjRJk+Jj1By6IcArrW8cMpVac9iB4ZPkxJCIeZDKAoND4nJANRRVpdmB+Sjxy6&#10;OzE7qdpbi9uTUkLuSRgO6CVed4oIHaLft7/62TjCkAbsYd2ZKjc5jy3cuKiuoS8uJWuQMQyRfpO4&#10;qeI8RXK0tSRxDoD9GFVIICCOIIPQ98mCgCmNarK9u9GBC9sJhbt9PqOFADUo5arIAKD4QfHIeG7C&#10;WcTH81LVuST6bfZr1ywxcYZ62KKvbgSyghuYoBWmRAZ+OCqW9zLTjTbK5OZhyWjreSWQ0UEkddq5&#10;AObxA80baXstt8MTmMHqBjyaZ4IneopydVWKDnNLmRjBLzerxUf5rGL3VrNLxLoDmBXkMy+B0WQA&#10;I/WfNdjPawraklusiUoP9XLoYqYXTGdT1Zbx+SfCB+ziY01S3Rmh6ioj9JBSVTsfHMWUWtHNMZWo&#10;x64OTAm1fVbtpbVIYa8Yx8XucYshsp3GqB7COKTqmADdsEbY/eX0t18CV4jLbEVMaX2+iSsnryCo&#10;H45WcltdrZXlc8aUUdhgBZWogKPhUUPjkkGSlLA8fXcHvkgyGQqun6lc6bKJIGI8R44SEjIUTqWr&#10;PfSepIak4bWU7S6SZY0oN3JwAWoRmh2f1mszGlD8IwTNMCbRV1CwchuuAC2N0g3ii4nlXn28MJRV&#10;ropGELRE/D1+nIgkMggHbwyXNmmml63JEVhnrJHWlD9rf+V8hKKKZppEK3ExSlVAqa9d8xiWHJAa&#10;1o7WRIUVU9xk47pY29oCx5tx+YywI3TCztbYj0mnRWP822NJ4Sr/AKFNwTHAvKUGjOp+HHj4U3SA&#10;1HSZdPkCy/ESK5LxOJN3zTLyjr7WN0tnOSLdzUexyFVuoKYeZYkScum3LLIm2JYbqwKgKgqTk4qC&#10;krxMOoIOXCSbU2FNskq3jilcpK4qvWSuAhjSsq13OQWm+Ph3xVCtscmEqtpK0UgYdR0wSCCntw8U&#10;lt9ZVhz6Fe+QAtIFpO0ydaVyZDIhEQX6wx0aJX9z1yBCilea8EvEcQAcFJNKZgqCKb9hkbY0iVs5&#10;NPdJLleIboK1yMt+TJMbi0WQerD9Iyq2dKRQT/CjEMvXGmKJsra5ZhJCvOhptkCQzBpfewSIvpzI&#10;Vc+OEJJtQhhaIKHJVh0I2OJYKkMrRyFxWtOuRKCq294sh4t9rBS2mIs+C+pyrXIEoIQDW49StNzk&#10;mKMtJzGfSQ75EhmDS+8tfQkMD/ESAaj3w2kr0kIABANBgKo1b9JYDDd1MY3X/IOIDYN0PLoLeiZ7&#10;aRZQoqR0YZO2HCUtFtI6Cin4j4ZGww5JhbaRJPatJQh0P2aZES3TzULWMxn036/jlhQq3IaH94pI&#10;PemRG6CuSVmjExJ5e+RISFtxIFoTQ1FRTHhZKMUjvULtgIQ64jMq1PVcICLbsI7edTE9Fk7HxxIQ&#10;pT2bR/CDyGIQ5rKnDYEncZHiZW1Iv1dincmuC7VGLE7IeQND7bZAEJpS9VeBgcbjJcKKpE2d0Iow&#10;r775AhiuuYAo5KQQfDCC2WovFHBEJmYg1pthBtCCuWIYMo+nLgFKjHL6hJOxwkICPsruRUKIAR3B&#10;ykhHVRmiLnlJsckJJtSjdlIRQWp0oMSytGC1nl+MRv8AdkLW0ZFYyxxEt38RvkOJAk3cWaqokJ+O&#10;nfJxkS2IW3jMjEy/Rk5FjbrocJDGvT2xipXJAZQqL1xJQhbuIg0XfxyYLEsjuLOKK2inU/aADD3y&#10;PNYhAW90LdmB3DdsJDcDS6KUJKWHU9MhJTuu4Kr+qaFj1AyIY8NrJoiQXGwHbJhlSCkigk+KQnmf&#10;DLBaCqxQsyFo9uPc5EqF/wBRnCiSI1PhkbZ2jRGsqiN68h1OQUxRiMtqCij1F/yt8UiICnHYWdzU&#10;tUVxssTG+SDk0e3kcqknGnjk4ll4aBisBBKylhwbJmVo4ETd2akBIyCtO2RBSRSlHbAD05RUDAS1&#10;kI2CytLl+Uw5BdiDg3UC0ZNHZW0fGIAA9sAiWXAAlVy0bqQlNstGzUUKIzLEQBuMFope6MkHEU5D&#10;CAtpXxBXiw69csQh0QIeJ74WLU1wIjxGTASsljhKGRX+IdV743SadFEyMGXceIyJLFFhAGDk0yFp&#10;VJiCtF3GAFCGt6/tbeAySFaFRWjdcBVMLdggPDc5AswoIecvOvEjxybIKck/JttsNJJWrKF6dciW&#10;JREMnAb9TkSEWvaEyDehGEFNoIh1JVhTLQkIdxIB8OSBRaY6RphuELP1HjlM5KN3XsHoPzOCO6Sg&#10;5ZG6jfLQEIf1woKuKV75KmJV7C3aPeT7B6ZWSgI8pHEAUPX8MhzZ8Lc4Xjt9o4hUIw5JxP35O2JV&#10;lsYxH6i/aHXI8TEBWVXMVVFVGIDJCfXKAo+1fHJ0tr0ZQKPupGKFNuCKabqOuEBLQ9J0BT6cUha9&#10;tyFA2+KoHg4PCm3c5JgUztAtBG5PHtTIFlFGx2VvN8PNkJ8RkSWwQUbzQJbc/u2LA71wiSnGQ5tG&#10;u50CyEEDpXqMeMBaLjp/1QCOYVU98QbZiNL4Pq9u1UqV8DiRaaCisorQ9K48KFSZoCnF1B98QGVB&#10;KrgKG+DcZaGJQclEblSmSYoiGCKX4gPnkTKmFIw+Xy0ZnhYFR4ZDjZcCnBaxSgLKPiGSJQBalqGm&#10;TgD0fsDw6ZKMwzqgtt45UUcj0wE21WjHnk9MK1aDpkWSYvcqLVU7nIiO6QFNEMUYlTv1wS3Y0hpp&#10;+R2FMICkqYIJB6YSkIlbUSrVeuQtsEUJJE0L/DkmBjSlJG9eR+ycIaypMRGeZ6YeaFZ5RIoK9cgB&#10;TIIX6w6tQZZSr3AI3FDgCENGCpNemSKG5noPhPXIgIdEaAEnEhUakivVa5CkqqwLT4MC2jIrdTDy&#10;2qDvhtlEIR1DN02yalvhwFB0wWhbbqI3+IVBxKoK7G5pk4oKkknpDrgO6EXDNyHL9nKSFVnhVjUd&#10;8IKlDvG7NxUVyaG44GU/GKHIkptTuVIFThjuqhFIzfCMkQlG0CrQ9cjSWo51X7WNJC4yq5qDXCAl&#10;eicu2KKWhqYopaxodt8aSudarihQ9I4bV//QZ9Ugc8oyVI7ZpLb90TbwRLVywDjp74WdIWVHUP79&#10;Dkg0lYsyw8eYrthq1CMgu43HpqPi7ZExSXXERXdjQ5EFgtWTmK9xhUhu5QuoddsDG0JKvpipNSck&#10;yt31Si+p470x4lBVl9JF5j7XhiVKJhmj4Gib+JyLZQVFIgUuxArgq0IC44fsGuEBhSAkV6/EKDJh&#10;iuKqq8l69MmCoK62ufRryPXEi2wlEPOko3NCOmQpghvXZT8IqMNJC+aU0DAbkYAFtQguCW4U3yXC&#10;m178X3kFfliENLcCFSibA4kKpCX4iSK40tqcqPKQw+4YQVCtZEITQUPSuJZ2ibe1VnO/It0+eQJR&#10;VqyafNGSGZd+3hgJVRK/VKScgaHthG6o6G8hYVaPkCK79MeGk7KT8rn4YgEXuAMUcuSXXllNHWQm&#10;vvXCCjjdA0jqofoeg9skSt2r3LEElRXamV82tAvz6FaH55YGQK+3lltmBWoU7H3w3bMTV7MrJPu4&#10;X54rVoy4tSx5JuuVMeSiqqDQdzvhC80whQ28rKOnj88iSlIbwiKRkO+5ycWAK7S+LygO3EA/fky2&#10;U4zcJmZ+hJpgq2K+1aN3FW2rUjExSFfUYUm4NG5IFQcgDSClrSz2p4gbdssFFIki7Kc3QPqb0yMg&#10;zItHQ6eZayBhwHbvkCx5NSIZpK0OwoBTIgqCvd/SWnTxyQ3VTN+qkCFKn+Y5LhY1a82lzcJ6nftk&#10;SaUiln1SVWLSgBAp771wcSEAJPQPJiDU9MmN2QKY2jpIyj9lu+RkKZgIz6igkMgc0Ud+mV7qRSS3&#10;HOT4k+FT0y0Spq5pdeWpt5QJDyqAQcsBtQjbY/vVVhRQtKjwOEhITK9nTZVqEAoPfKaYlLge46E5&#10;JQqJyPw179cUkoiCERtU1APXIEpCOnMY4kgE9jldMqpJryzR52mcniewy2MqYo6xH1egt4Nupdzl&#10;hNtkU0mKFfUFA5ylkRSlHOGYceo3OJDK22vFlJI3YeONNZNKk90ixBkFDx3yIDAyUoWWaMMOvhhO&#10;ybX8jtXYDBSLtuA+sPWiHtvidk7rJIroHkoB+YwghkpQicVkmANdgKYSQyJVbcq8LykhWA6Y010h&#10;5nLJzrWnTfFN0rGURx+qPtAb08cLElL4ZaGoqanJIREcpPIIDWld8SAqMSsaqz/a/hkCLZWqxzK5&#10;NcjSKV4pkNUoaZEhsCGuLZDNzNFoNsIKRsi4Yg0JLfZBpXCQiRWkiWJnUfEBtkEKSqQPjFQcV5oW&#10;UKXVmBFDU06ZaGI2Qv6RkIaNRSvf2yZDElThuEiPAOW5HoegxIZXaNaRUTipBPYDIUmlNvUHxHdO&#10;4GIVBmX1AYoyePhlnJlaDmk9McT91cNqJIy1nKRcSftCnyyBZ80VawelG0ZO7AgHwrgtBCndW4jR&#10;UWvFBT/m7Jc2sypG6SyyIWLnkAfh7fy5CQTIEhBsStyA27LWmRAYRCZxrHOP3LcZO4PfImLIkpZe&#10;wSCeONtgCS1MkFBWSx83VQeNK/ThWl8tspoHYEnbjTfACxIQ1/Z7IKVRK1yYKA3FpTIwZD8I3Arj&#10;xLS+4f6w9ehGwwoQ/wBeEL+lFUmn45LgVdBetM5DrQjqCcZRbQLRysjEbBT2ypiVZbAXB9TiWavQ&#10;ZAlkIoifRgsQEqcQTWlfDEIIpAzOyxM4WjdAP8nJMeaLEAMaMw+IgGntkCmmnkHIyEqQdgDkqQhX&#10;jJBJ+yPDEbMVLTrVvV5SCkYwyLOOyOt5RJKyuNq7H2yBDK7UL61PqertxG2GJYgKMMkYiYHqx4qM&#10;tpla2xj+rerMduAoD41xSJoEQerEQCfj3+nJ8VISnUvgIjYVYHtlwkxK/TLKQSerWgHUZGUkWm+q&#10;Qx3ZIB+LiOmVA0hLksQsUu1WAGHibV1lo5RTNKQIwK0HXDxoJQomS2VgqhmboT2GXRZAoNl5rv8A&#10;flgKCgXQI+3TJAsVFSQ3jkmYRNxIjoqoKEdTgZGkK46UyTFEQ3fBChX4ux8MBDK1qSyMaiv0YDSR&#10;JkXl6wk1GR1mLfCtR88xcs+FMyad+jmecW7UUk0qemY3HbjgtxeWPWkYeovwmmA5SE7pdrumLZT+&#10;jsfhB+eZGORKEsMh+z+yO2ZNoajlaM8lNCOhxZAq0cruKuaknGkFa7gYpAUC4xplbWK2irC/e0cO&#10;u2JFswWYfWrS8T1Y0DuwAIP7J/mzHnGmqUaQd/p0ccIKLv3yES1FLre7MTCMiuXgJq0zuIBO3LqF&#10;FTTFrKQX1x8RA2AyYbAEvExD8q0bxyxnyXli5qTU+ORLG1N6jACy4qTry/fQQIUmNK5TkgSwluq6&#10;gtsP3tq/zGCAI5sYkhbZ6qx+FqkeOSIbDuySxRbhPi3FMpLVILNKtI5GlmZe9FrlcinooanpUaqZ&#10;VUjfpkoSawSEoVTDG3tvlwLlRnSLtfMk7IIWpQe1DllNniEtXeqSzrxBNO+ACmJyJY0rDpuMsDUS&#10;uhnMfxLsRiQyhKmTWt768SzKTUGhHvkS5fFaYrKBRxUg9u+QZWtAaWT91UADoclar3ZwtK5BKlbV&#10;DU8cBDJLdaO6cdqN1xDKHNH6cu2/TJW2TRZlUdMi49KWz1bwyNMgptIxYAjYY0lCiRZnJpSlaYTs&#10;m3K/p7zYqqoolHJW+EZFlTdsFDFAQxPXCQxpHgG3UspCr38cgqvBc8KFiCO22RNswFR9XtYgXmJP&#10;jtiIWyELSDVPMEFzWKGMkdj0y+MQG6OmJSSa9+sQmAChrWtcMiOjdDTkFCzQiYArse+U27WACJ09&#10;GUGu9MrJdjA7Mh0g8yKdRscmDYdNqxRZtZIEUDI06WZTEKG8clTRbVeO2RLKlhWu9Mglr0ydxiyt&#10;QmSoIPQ7HIkswxrVtASRT6ClSe/bIhujnMWJfUJdOnHqAFWqK9RmRByY5+JC6ept3KnrUjDIu202&#10;43ToXziPgSSp7HAGeXTiSKS7EkQh/aG5oMmHR59OYtQXskAEUe612r45ZQdcTSd2VvNMRPON8rJY&#10;otrVgeSu3uBkgw3Wy3YgZQtWHevXLNkBE81kAkUBfnkUEJF5ivIbYhTsWFa+GHk5Onw8R3YydRKE&#10;ScqqPvyPHbvhohWy6e/MikFiVptgHNjm0fCLUrWa4gQFKEdeuWc3TSuKPtriSZgDTfqBkCKY3au8&#10;QV6p9odq5C2NIO6ieAeowp4ZMFiULFKxJ5GoYb5YxRMAb7UXLbv4ZErSZWMzyS1m3JFMomG2O7JL&#10;ZkiUVAplBCSEUJUbcHBTDkhb1TOvGo3xtFMWv0NpJQEHL4btgCAN3NXoCDtlwUxRFtCGPLqcS11S&#10;bOkcYFFNfbBSCofXDCOS1Bw0nipFw6mZCI5mpXucBinmm8KIq8Q3KvgcgxMVAiremTsckEKgtViH&#10;EUK4latTFgkxqDwB75G0GCXXumeiSyfHTvkRNNUlr8wOn0ZYCgoR42jPqPVQcstCySSo+HcHvhVW&#10;gUUrXcYqryKrAOaAjwxQNlMkyNyG4GBlbVBSowKpwp4dRkkrgysKCoOAq1DyLco+1cCUQkHPbevt&#10;kbVDz23AjgSD4nJxkrobmaE7knLOJTuioZnnIEnTAZMOEFFlfSIdGIp2GInSadLeTt8fNh8zkzlX&#10;gCDUTXbURuRrvU5A5KYGCs1nMi0kQg9jjHIWHAFJLaRV5tT+OWeMxONfD6wIKMR9OT8Yp8NMoLq5&#10;iP8AeNkhmYeGmsGv3UdP3lfowjKGXAjDrk8y8WNajscn4gYnGl1xq/ok81NPnkPEQMSjB5jt4l+M&#10;NXAZKcKouu2kyklmV/CmRticJV7LVbeWQRLIKnap2xAR4UldrqFx8MimnvgIYnEV9gUeUSclAX3w&#10;DdeAp1G8b7hlJ+eXcKOEqjTJDGdxX2w0ikludSJrU0IGVSK0oxo08ZnevtkALYFB+pv8YNO+VHYp&#10;AceEmyfCK98WXCrtFCV/d/ryzgBY8BVrizhjjDo1amlOuMsQTwkKEu9A22RMaYrIqQKSNyfDGApa&#10;TW3uY5FpQjbvmUDaaXc40NSRkqWl06hl5KRSlcKeFVES0AP2qd8U0hL/AEvb7QNciWNUxi/0tRX4&#10;RkKK2yPRdNWS0o1BQYgMzu1PaFl9KnIDLBswKDisvqq8jsT0whFKghMqgneuJWlJ7In2GYk42h36&#10;MJbhH8R7ZScSrBp0vMx8fiXqMiMZValmXDEkArtvjwlaQxIU1G9MFIpY7gknpXEopw4kVqMjS0tq&#10;MVpsMB0wLS4EdK4aZAJ35fnRVaOU/Ap+z3JOZmAttIm9WNRUJQEmmXSiwIS63ljjfk4PPehrmKBR&#10;ZRTL619ZZTK445kXaTFLLor6hCbjKZBjwkKtvpssqmYBQAehyAx2iir2VisrksVqOgrkxi3XhTO4&#10;i+sGhpt1p2zJEV4SthsEBZSwFKHrkqTwl0yxJ/dsv34aZ8JY7rNmbpDUqtNwSdshkhxOVpshxyYE&#10;bI3V8lmCByYVNdv9bNbPGQXqRqPQ9Z082doiR81PEUrXr+zmdjhQeXzXM3SteT2MgH7wA+Iy/hcb&#10;wygZbjT/AOcyHx8MaXwytXV7WFv3IP0jBsyGIq82vQ+mpj3YHfGwnwihrvzJbyRgIp5ftDI2FOIp&#10;WNfeD4mjBqfHKuMJjhtCy67JUvQA9sBytgxNx+ar6IfFxdfDD4oZeEC5fNUE1fXQp+OQnO0xwxVI&#10;dfMcdEkqjH7NMpEyGzwYok+jdKJIzuOqk5VKyxOOl6tbo3ECh70NcqOzIYwVeOKCXpXBzZcFIj6h&#10;AwrQ18ckAxEUO1sInqKEd648mfC20Ty/FEQQMBKQFJLF0YS1FcqshlVoowNMeXFSB45dCRLVOIQl&#10;xZxysOSFT7dMslNjEIuCMxIYombgxqRTwy2E9mEodXXMshoyIfcjGUgmJpI7ueeOTmFYqOxG2QEW&#10;wG0BrrW81qWkRPU7MDvkuBzcGMksRnsKQcg3Q9KZQS7zHhITbSYI4ChDcUpUnMeW5cjIPTVJ+1xZ&#10;TVq257rlkAXQ5sZCklxHEwCksvvkiHE4e9E/WreTYx0365AhgYhEzpAVAjUciNyTkosDEpfDZqHZ&#10;2dX/AMmlTkiUUUwTT7eVAQWUfKmQWisOnxR/DyZh4Y2mlKS0dP8Aedyo/lw8VLThprTUeanLxwGa&#10;aRdtbgEKArV/lOC0VSWyRQXmpMLhKxxrxp75MuQNhYU7nRbG0PqGU8TuEpvkDB2GDUTPpQl56DlJ&#10;4YuFGC1Pev7WTjFtII5oC4uJElJdx7Eb5Pk5OPCJDcKSa7Mn2GI38MbbxooKlxrZkBqqtUbkjJiQ&#10;DjHQC2jPFCVeYBg3bJcVuFPRb7IuG5tZduSICaU/awFxpaUwVrmCOBK27Fx3yHDbWNjRSS+u0VqA&#10;b++R4XodOQAltrdvHJzTY+OAhyokS2KbWOoeo4En2vEYA4OfTgbhba6WLiR3kb92Ttv8WSk40JmH&#10;JN7XSrZOi0XxJynhLXlyTks16NYrZAF8eLVzLxhw4c2HTOhdfUqF70yRDnCZCai3jjkhuoyxjHWv&#10;bI0wjKzui7u8lvZhGT8Pb3ys7OdijEG3affC3nEDGiVNaHKxfVlqMYkLCfoFX96u6+5yx0E4kFDy&#10;3CFiXIFfDCGoBTYpSqSmo7YWwYpHklN/clmVjuUr198k52LS8XNTOqrxAb7hkXJlowBsh4po7id3&#10;oabUrgm3YMchyRgI48YTT5ZTTn+CP4l8U8teDnYCu5ycZNGbFCuTVtFb3p9W5Ygdhk5Sdb+Xl/Cn&#10;9nbW7gJHKwHYZUQ4uTHMfUvurZYxQO3E/Tk4OFPZTg/dfbWqj3y8OMSmlq9uhDxLQnIopVQDlyBB&#10;70ywMSjFuIgDSMBQNzlgYiIKQ3PnBLSUJYIBWoJbeuWCNOdi0olzS1dddXaa4A+M7U+yP9jkZS7n&#10;ZHR7bIW88xJNUKoXbqNjlRCIaWPVAjzEQypI/wAFdz3yLLLigOTIbW7sZyA7NwI7ZXTrZxKOuriz&#10;hp9VaiHsR0yYjbWIljt95ha3JSBq++WDG5cMJYvd6rJcsfVJYnp7ZMtlAIe2s57mQemK75WZANMs&#10;tLpENtMBMOh3GDmmE75p7YTwG3rKgKHxyIjbVknXJGWujx3nxW4+gHITjTPFqZRTI6PJYBqsE2BI&#10;JyMYFzIa7i5pVqGrQ29uYlCvISfi8MvjjbMus4dwWMXd+0ygHqMyIx4XTajVmfNL2diNsm6qUlE7&#10;e2TBa1lWrgJW0Sha2ZZEbfrtkCLW01sNQV9n/HKiFVZ9UWIcVNa48LZjjZ3UvrEci8HG/Y+GVysP&#10;Q4sWPh3XwIwYdoga7jrlZk6rUAROzPbOGK+tVUU4sO2Vh18mM6po8lqxRlIB6EZaGNpFJaoho/IZ&#10;YFbSOqsta+FcnaoV4qZK0LYkXl+8rx70xSCg7tODEISV7HLAytlOj2xggVDsaZjSNlUdbtblCJ0D&#10;SHpgY0haWlvEwueIJOx/aw0SkRSa/vLaQ8bUEL4nLhGmQFICVwmwO+IDKkPMxoAOvXJAKzTyz5lW&#10;0SK4mFafBJ/xo+Ys8dFD0BWRlMxUPGRUV3FDkQGJYdrtmdPuS6oGR9wD75aAqQXUsE782j4sOw6Y&#10;0gpnomufoqUM1PSkAr4imUSjbOKaeaNUs7uKNo2DN1qP+NsuhAhmQGAahdu0nqLtxIIy4RDE7M9u&#10;VbWNNivo+oX4qdcqiaNMebGWdUuEkfdF65OQYgd6jqTC+csBQDptQ4x2SUiuYPSahy4G1BUVoOvT&#10;JMm5EA+ya4qpjfbCUIy2k5fA+xyohK5vhxDEoZoWI50+HxydqFaK25UZe2RJZ020Erv02OPFShM7&#10;XTlEXxijnoTlRktIeXT/AKtH8RVq+Byd2tNwXDRx7Kpp3I7YCtI1JGmjEkho46ACm2QtNoK4SRqH&#10;dvY4QU80w9U2vGVDXkPiU5VzSFsEh9UFUoGxKE5sP9xah5DVmNQB2yo7t0B3tajcFyZJfijbofDJ&#10;gUslkdn9eiIRquu6Dv8A6uQMqa0Xpy/WE9C4QrKhI6dciWQooB4UQn1fhNdji1kJlBB+6UMeQAIP&#10;vlZLGlk8SgVrQr0yQK0gJ4Wi/eoTUnLAVKu8j+rsSWIGC2Y3bZ5Op2PhiUomJjx619sgtrF1CaBi&#10;4oOx98lTLiRC3csg5RNQ/wAuRpiSjNK1GX1jESRzU1PuMeEJBS5NSD3hDgFqUp45dw7MuG0TPeJc&#10;rXjxPSmV8NNchSgTVQh+ychyUNS6cEAeM/CTvkxK0EolUWKOla0+/IEWxCEdyELHodsmAi0IihTy&#10;I37ZMhNIuG8Zl4NQgbiuVVSqM2p8NgBXth8O2VIiC7S4p6qip798rMaVMVuzGAr8io2FBkBBKAuo&#10;Yal46gnck5dTEqC/D0Na98gQxKvHdmP9y618MiYWkFqa4T44H6dRiIskslvREasSR4ZeAgrqo49S&#10;PbvhKtW14rTemTTkKZCUUIqe1uIUEgPKNj1HbKwkFTg1Oe03hfia+GWGNpTi38zXuyl0qfEbZXwB&#10;mE0HmR7dK3HoyjwXriIBs4KQF9qdle09PlH416f7HJ8NMZIaEhR8LBlHfIFptZzjZ6A47hBVkASj&#10;RNv74LtIUeStJwfqckiQtEC8dq27/YXphC8VKIhWSnFvj679MlxNoLaLLHxlcgrWnywGizpWEhDG&#10;o+nKwEAq9eY4k7dskF5oVeA+0uTWlRI5SCwPwnscFhCb6bBJLAJARx/HKy2RKw3TRNSNaEePfJ8L&#10;Y19ZaADkBVj9GCk0mENutwA0Q+Gm+RpigrmyMnTtkgyQ1zAjkKSA3vkgWJCnDbMzceg8ciWkqU7M&#10;AUpVV74gIJQ0Nx6DsTvyFMmgFSWcOTz/ABybE817BVUNECF675ApajYTLzU0ORLG1Ez1Yh9smhDu&#10;ebVHTChSeE8uQw2hQe2Epq2HipVP6qI9/wBeSElXC5EJoPhwcNrSnJMx98apKMtxxFW2yEixcQHa&#10;pxTSrJGkZDV2ON2yMVdLiIj4O2DhRSCmlDHLQytap5dOuBja6hjbkcC2qG559MjSoq3uRAKk/RkS&#10;LUNzSpIpkP2j0whJNqUUHOlcJkxVpSzfBESDiA2B15oV3GgmJ5Kd8nGYZgFAuJo1AK8R45LYsSFN&#10;GjuAVcbjARTApzFdhIBaMg26NlVNkQAl97GHWinplsVIQ8UjRnj198ZMEXbHm24rUZUVpX+qGQfC&#10;3HCCiqQ6tNZtyjapyfNV0s8WouFZOD9yOmRohJoq9xGhAQECmAFjSnEkca/EOQPbDZZBY9gvENHt&#10;XtkhJVI28iUDDY98NotWW3CijdcgZMVNIY1ccj32phttiEwbUoIyoABYYiJLkUE6tb6OdAVplZiz&#10;oN310sC1IAwxha1SR3N/HNGVI38cvEaajJKSpr8JIGSarDSoZNvxyPJAaaJ4gUNcQyQqclarfRki&#10;qIe3jmUM25yNsW7KIITXp0yJLFMLWMxOWjagPUZElsBVpogKGgr+OC2WyIRgI6puBkUrIoorkfvK&#10;LhNseFQulWM8RuoyQDIikO0azCoPTJXTWWvWKfu+wwUxcYPXFEH3Y3TFY0DKKEEUxu0trc8BRcFN&#10;gkiY4ROnI9cFs/qQFwxCFMnENMglc0hcemuWUxWxyPEeJHw4CAwRVvewVpKKeByFFkipIVnSqdR4&#10;YAaTSF+rlzTvk7YlRmhMe5xtDhbMRyHTG1XhVjFe+RSjoSaU8cgVVg5NU8cIZW0kBcdaU6YbRSko&#10;qaN26YoJpcXoMCFBoxL064bpUtliblQjYZYCpRNt8C8eoyqSKTCC/QD06dMFMtnRTVkqmxGGkLLi&#10;5ZiW2qe+ERSoRzxyNwlpiRSoiZIoVHECp8MAss6S9pKtltMWnQSDrTFV1rA5HLsMWQVfrZhfiprX&#10;bDwppfBYzXzkRbEbkHIk0i1O6hmt5OBH05IbqRSpAhA5N36ZAoCI47VyCX//0Xjdu1PbNG32pTpR&#10;uVd8mGHFSgLqp4MThIW7XOIhv1JwBaVreVYzUAVw81XXU5mIKnp1yIDClKOVUJ3pXJJRK04l2J40&#10;qMiqVNK9x8ssApCMhlJ4A9CKHBQYkOjjMbGvQHrgKqxlQCpOQpnaAvJTN8smNlt0SlB8W9emEsrt&#10;esRkb4sDGlOaImvDt1wgsapfC1uiFZh8fbCUlTekhCnbAtKpg4JXkCPbFJCHMijetR4YaYhTjjZ3&#10;V4/HpkmSncyMGZF61OKFscVRV+uKVZIvVipGPjJyBQiY4VijKsfi7Y2kqQjFaoQG98koKJgd46FB&#10;VxgKeKljWsl0zNK3Ek9jgtHE6OAcTF19zhtFt29YWqaKo7nHmkIpZgxMimtdjkSGW6HjjlkkpI3J&#10;cDFTvTQqVBBApUYAxtSe9eoCgFcnQWnTRyKRIXUHsvfJBeTayyug9Tr4YCkoS4UIwofiO+TBW6WR&#10;aldCTgBWmGgU80wSdTRxu1alcrIpQN0x1uJzcRNHsrIK/PIWyuioXFnHIhkX7SinzwcVMJBKrG2k&#10;E9ZBxHXfLbZWr3FisjCrVPfACxOyhTjUKKHxyShHvcKXh9OnFV+Ie+QIZLWMbtym+EDI0gBQSRYH&#10;JiH2umSZgrlllDVA2whTunNhMJ4jVhyrQDKpCk8FoW/CRHgerZGLCQSj1ZbdqgbDtmQKYxNJtaa3&#10;NwBalPDBKIbZC1ZbiK+qJEAHUkHKJRpqMUsvNOEtTbnbwycZUxAIVbVDHxStNt69smd20Ffd3ZnX&#10;04TsOp8ciNlO6yNGeMbbjYZElFK02kfXRErsAQPjNe2GMlpQEcd5K0UQPFTxFPAZMWFIbjmWYGIC&#10;vpk74Cxq3IsUKspOzmtPDDVoIpQmuAqNxpUdMNKFWzk9WMK+7HfIyDYAmdvbQzNWYtwAHTKzbOlm&#10;ohGZRAOIG1PH/WyIYEUgbxbmUqEFAOorlwQJIt1PEPJQAD7IOAhPEiYoo1i+sQ9GFCPDIlJKDlty&#10;zc4zxB64bYWqCjR8a1Fa/dgQV0Ukq+AHiBiQkFUl9O7IVWPMr0yQFMltsXTnECPg6fPIndkDSray&#10;NJIE51cmhxplao8jRKyFqgmm+RYEoCAgMykbHbJseJRijnVnhC8lXauElid1R1c/u1BA74LUKbwO&#10;BWMbrjaUfA5ljVyByA3xQRSCa9YseX2QcICLX2lyrlipoD0HfGUWSMQMzKVrQ9TlbOJV77j6i03W&#10;gqffFkCiLuYQKsIOxFQPfJFrluVGAsqGn05Atg5LJ3YOvt0GITxNfVniUpKORbeg7YWJKisEYP7p&#10;RU9cSwbNjEPikApjZZAKcPpqxghj6jkW70w2m6U5CICPTBoetTXG2LRYo6uoHAddqY2sQqTaLFPS&#10;q0eQ/a8AcAJZiNoxNHtLQDk2671OHdt4SEPJJHUemO+wGLWV88qr8Ug+E4010vgvI5V9GAIlB4dc&#10;aZIVi0stTTkB298apha6VWRCi7Ebk/8AGuBAKkjXUyhUAC13J8MNtlKUK05FPiAJ+I4eamS6G5FS&#10;6Aydth0xIYEoaRGMvJzs3WuIKUTeF2UCJxDHTcgY2hLohOW9SNyRX7WStbKhFa1d1dzyINSMPEhU&#10;t4I46KSSK7k43bYCj+TTtzX9jYZAoKKh1G4iQKtUA60yIZCaMSaK4iDyMSwNTvkSFO6yX97MClBG&#10;o3w0w5Kd3MysrAhkIp7g40u6Xy3CSt6S0b+GTpRFMo4SqrQ/DTp3rkObEqBWa5k4xg8VPU7VxZCN&#10;qoJhQhl+L2xUhDTSuy0PTCGJKUmKdGAG61rT55aCoKZyXBdeCIONN+R3rjSQFTSg9XQj4SK9MhIN&#10;m1IV7WKPnK32q7mnTCGFIETqgZUPwnevvlitW/N25t9+RJUJhb+nF1qS33ZAtg2blchSoFEPX3yQ&#10;U7pBeW1OL+Jpl0SiqWRoShUdssYkoKWNSaZJCg0YUnbJAslEimFIK+3ERcetUJ3p1wsg6VYqn0q8&#10;ffriqJfUVEAjVQGHU4OFkSE68jX5N00bt1GYuohYZ8wm2v39rKSkI/eA0LZi48ZcYhJHYiJpYy9V&#10;rU12FMyRBNpHcXDTNzclm8TvlwjSChSd8mxLVa5JQiOYRBTrimkODy3OLJeI6ZElC8LUe2RQsMfD&#10;DbMMt8vwqlpzOxc9cpybrIoy6ZRE256dsqHNqKQRW0k0oZOi9zlwKQj476GJuBan8x8cNWwkO5Ib&#10;2VJJWkH2SdsmAkbJW+5NMtCVWxheeThGCSe2CRQUx/Rw5cGajfhlVoUHtWgajCmEG0gqkIZ3AUFq&#10;daeGJWmZ6MYJwIYoOKj7btmNMIq01uY/Tm4wKGjCitPfKiFpZNHHFurhPY5ULKYYzLkld7qRf93S&#10;ork4hlLHXNL9QukaPgV+I5dENFJI6qu42Iy8MwUcRG9qs6t8daFckg2gmWvxDrkwm24QNxJt75JU&#10;fpl6LfkjGik5VIM7ZJZ3EU8fGM7g7nK92+EkSBHXmH3OwAwuTFEJEzbbHIllSFuA0ex2AOBUr1Mc&#10;4VpvR8LKKYaZFI8YYsAtO+NtklQM4BYUZAevTFptTaXn0FNsaSENKJJPiP2cbpSuMIWOq7E5Xx7t&#10;RmpRH4S0m4GTtmJWpGUlCVPGvQZIMrVbGVogEPQ9ThKV1zIUYryJU9zgpHJprwpxDb+GIiniQ+pS&#10;ObcgbCtcaZwlukK3Zi2p8zg4XZwzUE0NhBc2/wBYib7IqRiQwOQx3X6aqyW3IDdjvgEWueQncK6Q&#10;LDuNhlZx25uHVECimmjTJy48dydz7DJ8Li5p8bNbW6goODAnEinWyirtrCIfTPXI8bEY7d6yyd8g&#10;RbLkqxzBfh65ICmJFrnk4iu1MBUISS6rU0rQbZWN20CmI6h5tZHKMlFGxGWxiHKji4gxrUdWilKO&#10;nStSMtlGnJwY+E7ut3juy7oOJABHzykh2oBBuLklkLcCm5NMhbmcQrdM4rOWIciKE4jZ12pyRITu&#10;ys1tgss9Nt/lkyXnZ7lH3GrQggR0Y9/DJBr4FWKT1aMp2IyymFotYkbZhgKOG2n0b1d1JXAGuRph&#10;nmTTJ4nrKCwp1PhlUpl2WlyDqxm4tlCUBoa1pkIyejExXNTtG5A+rsOmW3TZGQyCk1toeKVU1Hvh&#10;4nA1GARGzYUxBmUnkemWCVujmKTPTlDx+ozfF3yEmNKkqJL8Mh5j3OBjIJLcmMNxQUGXANJX2Vz6&#10;HwMW4+AwkJtUmnELBkJoceG08VKsOpBP3lSQPfK5QbRNkFhcRSqJBUnwrmMY0kxVLm8WP94Aduo+&#10;WRAbseK2J/XvWlduu5OWB3OLSiQU42Ew5LUDJgsM+k4RaPtrNlQyoagZaC6PIKREU7UKlqH3yVNP&#10;Epr+/cL1puceTG12o27LMCRsQMIKOJdptzcpMsMfRmoCe1clwgqcifTnggCbuDRm7YDCmsSttbri&#10;hLnlTtkKbAbXRSE/EtaeGUSDdarGwc7tv7jKikBRubSGY7j48A2YGKT3+ktxqp+Y65fGTWUiaNYg&#10;Vqa++XgqirWVXARtqCnTrhSqzwpxrz28MNsaKASVlBCbgdsSkLxPRasCPngS0k3IdKA98lShEW6K&#10;6lR9+VlLT2UyD4TVT2xBW1WzuGQcB8JHYjAQzBWNE93LVDTG6RSstm/2WoaYopWSFoF6V3w2hUlI&#10;VeTGgwWyESUK9wgXqaDfA2GJTKytoordJB/eOeRPt/LhpoIIR80nMdMLCkGbYhWlJ2XemClUUCSf&#10;vF2OSSriMgcl+LCGJbuJjOa0pQUoMnaKU0k9P4eXHxONtojssYJPyQGtMBCKSwpw2PbI2kLKctg2&#10;4yNs1CUyRuGQ98kJKEcZgqq3c7k4OJVP1zSkbUau+IkQm20vJk2RifllwylirpqsqpuzVxOUlOxa&#10;a6+soTvyHfKSbUjuUYr24QmMSMVp0rkhOmNW6a7mgG5O+VSk5um08Z80JLrkkVKEmuASdl/JwWfp&#10;+4chlbiB4ZLxKbf5NiBab2ur0HIySc/Cm2WCZLpc2nAKs2uuxB3BpsaYCXFOEKEWqtHJwYk164Cx&#10;GII+PXw/wqlKdyclxkL4MS5tUEzgMeNfwyfilfBCvJqf1VOYkLpSnywjM5OLTCanb+eXY0no1OhG&#10;1MmMzsD2UCNk4h8xrqACR0+nrk/GDq82iMFzoH+F8ByOCcK6O6a3XjHSh6nB4rIYm5b+alY+vfIn&#10;PTIYVFZprgkOQAor8QxGe18Fa95dJHwjj+kYnMjwwl51G6iIEh3OVHMyGILhqlynxo1DhGVfBAQr&#10;atdNIXZwGY0+eRORRhWzzXUfxEnfqcr42QxBAzX07AKjhT8sAKThCHea8UkO+1O2TFMDiUUuLx/2&#10;hgSMYWTXF3HQ1I+nDspxhdFdyAfEzcsDIQC/63I61VzgpeALkv5F6sa9qGhyQ2Z8ARZ1qWRQJGc0&#10;7Vy05Cjwwhl1OrgAsfYnKyUiAVTeIx6sp8K7YBIhPAEz02Rbm3lTflGQfoxu2qcAg5XZfhSRh7Vy&#10;QyEMhFCNLLB8RY/OuTGVkI0jLLVWI3LMT3rkvFWgqfX5gx9/fD4pWlRLqSagRhX264+KUEUh9Q0+&#10;MoZZLojpVG64eIlyMdnlFLrd7WGZwgMh40U1zEn5u3xYzIIoXrKKD7ssjkoNU9GV0euFdnFRXoMn&#10;xlxp6Wuaa3Opw3RBgjMa06HxyZlbgHHwoCe54bDocqtapYLwgV7DvkCyCk16WGxrgZFdJdmVBHy2&#10;8DgYqaSsw4dfxxTRdGpU1YUGBaUbj4vp74QjkprC6HmG3w2i11JQpIYgnemNo4kytdYkCASpX3GQ&#10;lC2wSCNGsSKOUaUUd8hwNgIRNv5mgeoeTiR4jHgKmuiJi1eGc7uCvc48LEhFpe2sfwxkUxIpAiXf&#10;XrZRTkBkaZELYtVt2cICKeIwgBrKJuZYo05K+9NstMWAtfFKVQMstSRuKYjZatCalraWoCvXcdR4&#10;4kuXg03GwDVNcmeVqSMQ1Nq4idO+w6aI5pebt5EILbL0GRM7c4YohZFdNKeB6d8qJbrCZvqEUsES&#10;JQcVIbbocacSMCJFEwX9ooXnGSB+ONNGXSGZTG3ure8HoqwjqdgcTs6zNozBHyaNCFpU8vEZEydd&#10;w079Cqy0BbI8TEkoVtKmtTzg5E99uuS4rRdIqXU5vRUzxU7YNnIxw4+S23vo51b4W28OuIDOeEx5&#10;r47eGWrpK3LuNhk6txzEhWstVt/UNszVZfHvjwM/DKIa+ihBnCKoTqV64QGPAkOnCS6El1G3EuSx&#10;2qcHE2XSWJb3V3P0O5pyfYZIydhi1EYJJqTXC3JhJqVNKA7ZOOwcsZRLdRcSkhCpAOQJc6M7Ck1r&#10;cDehI8cbDEkhUiYoVaYUFeh74KWeYgK99Ot+RLHxDDbiMuEXAhkN7plpOlMVLNTm3TxGVWQUamZI&#10;2U9QunsD6YNcvDgwxXvJItTdJmWSI0LfaB8cNuURw/Su0+2Z5VgDD4u+UzczFMxCfSR28UbWsSfv&#10;f565GgGs8UzZ+lux0eacirrGPfKyk6iOPZHR6VLG3BiCPEHIWWOTVwkEVqGmSXyJAjBVTxzIjJ00&#10;8wB2Sr/CA51lkBp2UY8VsDqEXqGnGCAW7KKHeoHbJAUzw5OM+pI/qEknwQn4vftlJybu8jwgL49H&#10;FoBJckHvQYfqcc5b2Cex3Fq8at6ZG3jkg67LEqst3GUpFBT3Irk3DpKb7kh9TiVByJdvpcoAopTK&#10;7KtTvU5EO3xzB5IGQFPj8MsCMg6t2n1ggmMfPBKkY+JNtE9Acnvqih+GmVkWzlLIOSneXKXMlIhR&#10;B0wgUxri2Kkto7NxU8aCoPbBaSRjR+nXUitxPUdsrMqbJcOQMgW5uFALKSD4ZbGVvPamMQVZZVYV&#10;bkuTt1kvJVMMjL+5ZvwyYLUXBXiorHfuaZYCwdrcrpZfufD4j4DLYtuMAPOZkmuJxHH9o4ZScuE+&#10;FZqMkkBFsxqU3JysC3LOqJ2RFhdLdH0ZjQU65GqYzzWEQ2ixlg1Syg9PbAXEllJTEGC1JktoiD0A&#10;rtkaSJcWxQl7c3Eg5SfCD4ZYJU5MIxCASymuasPsL1ODjbzPuVYDpkS/vYmaSg3rgolx5QJTC2uL&#10;WgWBeDHpU5Cms4SN0r1GEy3YRtyct5JjAyVuaPSONaBcrunJx6Xi5raSxnlCSrdqHHi70anFGA2V&#10;b39I3/xznlt2PhkxmDocmQpFcRMh4kFcuE7aDMrbWGBw31hirAfDTvjbUd2jZOUMwH7tepydsaKi&#10;LcMoeophQolOJ2xYrSDXCAm21k8cFKGlq2+BsiaVGDlTIGpTI7OSMx71eDVrmJDDI3KM9K9v9XAc&#10;YLCWTi5sj8ia6wuGspDswqvscryQppkGdajGLq2o32gdjkY7tZYndwmNvSuF5V703ybFINSUWJHg&#10;d8tAtnSD+uRTigqGwEUgxVooeWxGAMCgZYyzBQK7jJsk/wDrYtwAw3AykBsCXXd+xHw9fHLAFSpp&#10;C5q1Scna2vS1mlRpUWqL1OAlQVBVDNVugw2kKe7MSckq9Z/TDL2bqDgq1Zj5K8zTelJYXDkxqKr4&#10;0/aymcK5MrZdqtvHfwxkEkMvwHIxLVJglyhVip7bHJkMUs1F+CqMYBkCgTeEpxrQ5cAzatnDyBHo&#10;Vbb6cZIZXoHmGLTbGbTrgkMT8H05TwWbZAJbcX8Vu/xL6gPUA0ywxthw2r29xpl0tI2MUn+UcxSJ&#10;RLPhS/VIgo2IancZdjLGkmCljTMhbX8CBTBaV0EDF1NO+AyQiHgo58a5AFLVOamvXDaERZQVFWqR&#10;3GRMlRCWfEnhuD09sgTbNGC39FgdmyNq1fPyKuBRelMIZIKSHmd+mS4mJWiHkxUbDElgCmq33pER&#10;yorLTwyumarFFDI/qxqRTr3yMikIv6gl1SqjpvlXFTIRZPaeRY1hE5cdAVyNks+HuSq7sI9OuVEq&#10;+oBv165MBlXegJ7GlZFXhGSTxJqMsDAi0FA8aSqytxcHamAi2ITszS3I5sxWaPdRTrlNAJLoxFdF&#10;mvCAw6in/DYKYVxIKe5igUQW8nP/ACiKZbwMapyXnIBZ6E9OmUmNJ5qd6/IGMDidqA5KKaaWJ2PM&#10;9wMbRdOnLk1O7DJhlxKlteEI0XEcz0wEIq1nHlX1NmwWghb8MfxBqnwxRa6W+Zyr1ow2xAZcSnwW&#10;GUtIDzO4OTMrXiXvIQQB1wKSrqrsu4qo7++QIYlWM7hePGp7YAKVRRHqTKCD4ZIlDRBRdzvjaqZt&#10;RIpcdu2HiSEMsb/ERXbth2W0KLpImpNGXr2OTpQUytNUjjHFYVQ+/XKzBkF8txNF+8UnifDpilWj&#10;mWSPclg3UHtkCUNrZyAeqhqKdBvgtPCpWcf1tyXJBTscJXhUr2yenJq9cMZJIQy2LEFWIAI75O2N&#10;W1aWwJMFdhuKYCUFDXFoIZA6VDA7g48SEd+kWQempIjP7PbIgUkFCXwB3UdMtCCh1klYq42oemJC&#10;E5pBQdm+WUsgVFo2EgRSGLeGSJpaVpEdDQdvDK7tVSGJQRIxI+WJLEr7qSOiemd+hOSiGSneadd2&#10;xEzCq9mG4w8QKq8Fz6jCN9iRlZixb9QCq7HDSbR+l6cl5CZAauvVa9ciS2A2uSeCMMqq3Idmw0tU&#10;pTz+pDVBRq9PbCAyChyFKk08clSaV7JTOvw1yMjSeFOdOH1VWhk2FaiuQu2cQgru49GQN1A7ZaBb&#10;Milkcgn3foOgwHZjzTO11BbdPTSpHfIUWUQFKTV42PEDrlnCkmmuRdA3AEeORa7tdD+85KDT2yNL&#10;SCMVHIrQZKkEKFzbqR8BqcIayEu+qPLUjYr1yVsGopTx9Psciqkr+ieIPw5LmxIancMOS7jEIpRX&#10;k4rSlMKoqGRePuMgtKEk7cqCh+jJUlqW35LzLUxBpCVvF2bemXWhWtStadxkCqIuTIKFdwcASpNd&#10;lF4j7snwsguSfmvHGqSh0Dh+K9+uG2teIzy4V+nIlUQlIflkFpsgP44bpWliAbbG0N8GB64q5eVe&#10;vTClE83I4jIbKiLVerOaUwEtsUx/SQEfpMdh44iLkCVIeO6SVijj4fHJ1TWSEruYRG3JOmTBYEK7&#10;TiSIGm474AEhCR3ag8ZBtkyFLRkjlakfTBVMCiLWd4mG305VIKCj3lUCvTxwRCSh+ULGorXLKYKD&#10;FQ+2ClbRHkOw6YFbHqRPWgIwsqREjuV5DY+GICtxXIdaPkDFiVjEGrHAxQDEOSoy8M+JRa2LCh6+&#10;OSEl4rRmn3Bgj9JuoyEmUZUjrn1HQVPJSKjESZykSEP9V2BJ+jEza0dd3dvJbLbRJxZRQmmRiWQo&#10;BKI4hb7Vr3yZNsQVK5mKt41wgMrQ5+Mnxwqpc+HXFFo60lIorDY5AhAKMt7czSiNTRj0yBNJJRF1&#10;FJZMPU64x3TanaX6wyHn0bY4TG0iS8j4iF+ydxgTanKVkTYVp2yYKqMErQn7NR3ByJYqcjc2JG2K&#10;CVOC6e1cOuJFoRz3RuUonU9sAFKSlzRyKPiUinfLAxCy01J4JQkh+E7GvvglFkJEIvUrX02qjclO&#10;9R74YlJFpcyKQeHXvki1qUzcRxIqcACoJoROaDamTumJR9hcPb/CPxymSLT1UtljE4NGI6ZXZTEW&#10;lt0vq9MtiyQ8JZfhb7OEsaVvRR9wdhkLS5JArcRvTFCIaQN8VRXFbQs8zrQr3yQTawTlftdcaQVs&#10;14Ps5MRVfDdxqKnbKpRQER68co4rvjyZVaCV2RipFFOEoOyskXMVGBDvSIHw/TkglRkDDemSUl0V&#10;tyBc9e2QJY80QI+Qo1TiC2AqMkNd/DJ2qjKyoNxucKlE2VSvXZsUgrWaKM0FN++TZ0tF3JbSAxsQ&#10;cHDbG0x+u/Wo/wB7Qv4jIkUy4rWlCygDIFDt6ce+BD//0gNtqMVSzE0B8M1Rg20vfUI7gngKZEwX&#10;hdCAjBwK+2BiDSZrcBmFESnjkKbAQVupQTTgMgAUeGGOymKVMWjO/U5ZzayV4QOOTECuBgSrSPS3&#10;bkfhwIU14BAF6EdcWRCJWBgnMdMDEoSS7b1CD9kAZOmQDmi9Rgy+GRXkuLkrSOm2KCtJSOlT8Rwq&#10;FkvI7r1GLNVgl47sMBCdip3sUbtyj3bJRYEUhonfnRxUZJNKskPLdTx9q5FVJk9NhQVONrS6GGR+&#10;XptRl6jClDCSUyb9fHJpVfVcMUfckbUwFgRaHFy9qQB3OGrUFGLcCRwp2qepyJFJIJddrbK3qsxO&#10;/bpjFr3CrZzLM1EaowFt6NpLTk3YZFgVZZEI5V3wIQ9xIrHjXY7ZIMgFS3iCrRW+HAWwItn4DgN6&#10;5BjVukBiiKIOo65FiYpcLb0hRhlgKqnEqrTD4iB9OEFK/T4JbiOpBr3rhKkIufSilDwO/tldsEPf&#10;WPCkoWhoB74YyUKNlZkuasAO1cttvin1/DWBCOqLSuY5KJBJ1vTEDUipyzmwS+WZ5jQNv45IbLTV&#10;tIsUlJKthLMAI+Xg61jT4fbrldoIVEieahgjowHQjG0Uqz6Nc3ShZeKU364OJmIqTaZFAhDOtR3G&#10;+HdkVP6pbel6nqM5HYdMQWB2V7KazjTmkbFxsWY4ZC2YkryXCXJAUcSe+V1TCW6FdE5kSmu2G2FI&#10;dLRNzWg+e+T4mdKkZEUQ49ycid2BXRuOYVOvfAjmsmYTOVaoI2DDJBmArW6wwJzZvY4atlVoyG5j&#10;b/ecVU7FjtkTFIih76yalY+h6kY8mB2U7aM2gYoN274eJBVrW3FKL+1WuRJRSTXNnJNKTSgHftkx&#10;Kkq8VmXHEigA3JwWqMtVHAgbIu1cLJUtZ1MRirRzU4CFJQxlkZgGp1wgI5tTW08UfqD4q1IIH/Es&#10;QWJ2SpbyVQQxqT3y2k2ibTUri22RhxPUYCAWQNpn9fEwCsVKmlcgY0xMUML5LeQgKSnTpjVsaXve&#10;3EorDQx+B/5pw0AhDmWQupVRVR22P+rhBDII+OaN1LRRyeoPt+GQkGZCy2ljS5DKQBTf2w9FARdz&#10;OkvBl3QGhIyJDXW6heTTwiP01+FutOuEAKd1k11LBIAB9oVxIChE22pAkLMtN+uRMQyItfcS8xRB&#10;VWOxGQ5MQFOTTBxDCQhuwHfHjbKU4oOYegpxG5OG2EhSAsHkd29NOp65YSoKbXvrC39OBuLD7R9s&#10;hbEmmoi0SK7GvjXAd2YK+a7DFZH60oDgSFkN/V/TrRa/EclTZdqpRnl+sdErQDvga7p1y7SMSzcQ&#10;P1YgMLtZFewxL8B398JDNUFJxzBpXIJR+mxx8CAvxHauEhZBRW3EZKjcgnK2KlcRGeiVG2+2TukA&#10;IpQfh5moU0+jBbcFC80tZyZEJ+k4bKTsg5bdynpxbSCm+IKF7pGsBium5ORTYZJjIWlY0+RF5QV9&#10;iTjxoAKZQ2F3aRetchBUVBrvkyEkU6C49SPmy7nIkI4W7u4Mi8U226ZHhZJdLdvAqRoKF9txlgDW&#10;vPKABpjxI3AG2KCUK2oyzdY9hWjHCYrQRTKZoo5D8TMvQ9MigRUnksbcEFm9am9PsjJcLbw+anp+&#10;qRpSLjXf7XtgONFIy7gUsHqKEVyHJhyQyvHG3LlSmSq0lWmumuVDxuFA2Ne+CkUsDesqpFsSwFe2&#10;HkyoouOKaFWjYg79R4ZElBQ8LtI1UFHFRiqKjtI0jaSlXY9ff+bAzAbvG5OhiboKbY8lQl9PKjCJ&#10;X+ZyYLBfbLIqEv8AET37YCpKySSg+HYgbjtgYndA/W3QnjsT4DLAuzQmoObHf3ybIFW9WRE9RWYe&#10;IBwJ4lM36KOMhLHwx4bZHdzW6XqH06rSvUUGR3DXTdvNFFD6VwKuPA4kMiFNJChrUcfDDShfvLNG&#10;sZ3btjyZRtu/snrxXffp3wCVJKV3kLWjgA9qnLhK2NIea34AGu7Cp9slbE7KBi59emG1ChLES1FG&#10;TBZhVtbZZYZeQ/eLQj5YbZkIJ+mSCApMCB4jCtq+n3xs5PUQEGnXBKNsgUykuqLzJ3O/35VwNXVL&#10;pr1iCKkA5YIpQvrE4aQ1yrhpiVwOCkhER2kk0fqoKr7dcWVLJEFRxFKYErVehC9sFJpXAptgpiQu&#10;YLxNTTAgMi06RVt0INFplRCJBXacSfuY93fYAZAxpUDdtJahrcUFDRqZIBISZ1ArTLQqDeUV33yw&#10;BBWcPUdUQbsaDCxpmGnWkWnxhSV5kbmmUEW1y3S67tmryQg1PbFY7J9b+W2u9PWa4fjOTsp8MolN&#10;mWzZxaeohtVDTN365Hfqxu02t4hawCFep3Y+JyJQSoy3L2amWMD5HpgEbTxMd1HWJLmT1WQBj2HT&#10;LeF2GHUCCXT30i/FFUHCIjq15cgmbQcs9xMR6jdSB0plopoARWsQRWsojhBA4gmu++SDEiktE5Q7&#10;nbJoTCKQEA9jixIVVHM8aVrhY0hbotbtQdTgSE00S4kVCG35dRlRZ8SbuWWOsfUb74Lbo5SEPHrc&#10;8ZDMrHj7HJCnI/MDqmkfmWN1/fRAHAYgrxA8nX6RyWi3A6E1H05STSxybom1hEkCL4jIcdM8mZua&#10;zdAFUjj1NMsEmsTUyOIKruMW67Q8KMWp+zkJFhKVLpZox9pqU7ZUI24kt0FJcRPWNW3Jy6IIbYSU&#10;DGYwAfiHiMutvCtHKo3JocaZArmm+HivxfPGlq3CYopMib0xVqR3mhVQlaDp44pASI28TyESkoPD&#10;GnNxgprBYwiFvq8hNRvXEghjO+qCiZreiqxA7UyPE7DDiFKy3RB+IE/jkCXNEY9UyWWSFFkjBFTv&#10;thibcHU8I5JjZ3swbmleXhSuWGLqZFM7O+5SFpwOdN/bKzFgN0xkk5IHiO1crTuF8V+gkEJPxHG2&#10;QFph9YD/AAeGAo4aUZIQwKEmhFNsgYotjt95KExLRy9evIZAghmMxixS60SS1cxsu/YnEZHa4J8Q&#10;Q+nWFzczSRRU5LTeuZHNvOpMF7WVwr8bjkpHY9MqlKnLw6gZEbZTGOaMMTwDCu+IlbPUAcLNucdw&#10;nMUKntk6eWyiktnsn4lIgO+N049rLa6kiCxgbrsR8svCbTWDWIlPx1BXCQnmmVjrsEjcWavhtiCx&#10;lDuV9UhguU+IVbsKVrgnAFo3DENQtbS0q8kSlvA7ZjnHTn6cmRq2LajHG6tIoC96Y09RhxcIVYJU&#10;WJUqRhDbLHxImS6WlBT7skHVZdGea2FygJQgZN108fC6aSZlH2SCabdclbiSak00LRyd+pGIk1mK&#10;hc23+7IvuyVopRqzAkjoMlaKdDIpPCmAsgj7DUF09mDKWJGwHbIGFtwkAhb/AFGSecuoZAR0yuUK&#10;czBnF0UtjiaIs5OzdB75US7jFk4U4t7cxxqKbnfGLHV5rCYQq0cR8T2y+JeeyFDBTXiRVj1yy3Hp&#10;GWMBQtKvwhB95wWpVJQ0oHOla1xtCNs7Oic0IVuowiVMWpFkiUbnY1plnFarRMGPxDc98BCgr4J0&#10;ZuBJG+wHfKJxbYoyWX05Y42kCRsfiJ65GMbZG+iElulWUlWqtdj45XKNFIPeiIbhZQUl2BwxYTHc&#10;kerWzK9IhyHyywGmACWGMKCTUP4HLAWTSSkActx0ydoV1rEA0Y3JwHdUU4SVd6HxyIClDekhYAGg&#10;rvkmIVLxvRlrHuKDpjTZa6O6iTeSoOQIUOnu1kFEp86UxpViSFVAQCvc4ptaJ22HfDSUVBMQKdca&#10;ZRpKLjVHAKqPhJIOCRAdtp8MShopzICzfZG2QEnMyaQEWGR6e6sihKgAU375YC6HNCimUCyMKudh&#10;hcMqjJxBJ3r2wsbQpog3oPlgZWqx3BhU8dyRtkloFDz3HoQvJWjH9eBuxxs0xmfUJpCELHiWqcBm&#10;9Di0oI5Jxa3cMqjgeJXb5424Go0xiWpZFJqa+2JFutkKalnhYDihBXrkaYikIxWd/hGFVpkJqhFR&#10;iq+E8hQgA9jgS6BDvRgGU9MULvW5j41p8sVaJUCkbYpCxKiQOTuO+FW7tGniLKeRymRp2mkgeaQS&#10;1U0kqMgHewyXsVsdSOI6YS3x32Ty0ElFIf6MnGTodXj4SiXeRm7tTrkyXVFTLr6gZ1wtRKJREZgy&#10;Aqe+RQAqcFLEgbjCkLtTQRRALuGHxfPAXP0xFsXasDlh36ZUS9HhNMz0IPFEnEAlt98MDbqNdIWn&#10;31litKUPjmQA6ORQ5l4dfwyJKQbWS6gYaemaH3yBDNCS6pJK4WR1J7EYaXnyRkDvGlZW5V6Uyoyt&#10;TFcWjl+Egj3wAsTClGWzWnEOADvvkkboG5s1AJUgkd8HE2DZDmGTj8XIjwrthBQTahNAjBaE8hkg&#10;UEKJb06EgnxySk0oyemh5A7HJBg5SSvEmgPfClTaNk/bDDFVOeD06kA0PTChShRl2HXDaGhcGNtx&#10;UYra4yJJJ6nTFCuZ1BFdzXtjTK0+8vXIMkkRp+8T9WCqRJDzwMftEA9N8rLKO6DMhh2bfCypG2ss&#10;Mi/Z4074UnGtYfHvQ1Hjh5MhjKtbwLG5ZmVeQpTwriJKMZtJtTsHgmAjYSA9xvkZTIdzgxEjkh/q&#10;jW8qlmBElRt45EytyYkg0h5bh4nMda5VbsoHvV7KajH1FLV8NsRJr1GLiDKIdJe3T1JkPErUfEO+&#10;ZYDyWY0aQN9bFQKj4Tv1w24p3UJVRIwqihyFqtjRFFSAdu+C0hYJBwau3HFycWIyKFS+SMggmvtk&#10;SadqNEatGW1+XQndq98Ru4WXFwNC4PKhG3hkqcIlqVwSEIphDAroo5C2xoMFop1sgl5BjuPfFkIk&#10;tfWPSIUbDvkqZkU4vG+x6/LA1JjZQgDkvfxyKlXmmWKm1fHJUgKb3R48QuxwUyX287P+74Kdq+GG&#10;mKp6kgoGG3zxIW27jVfqY5UqKeOARtuxw4ku1DUE1SAXERoU2IJ3xljdhhkcZpi+oIWk5RkEUHTK&#10;wHaRy2UvQySOI03Jw0yllpP5LWDTVSQOzyH7S09shVsYaglB6fKQHRhs3SuCWzmY5Wjv0LdJGJko&#10;yn9kHfIKdUAaRmj20nrq0kfKh6HKzbTqMoMdmX29zGrcOHE+BOSp52aJnl4bIxQ+IyQFNBKmHqu1&#10;z8R6hslzYi+5UNrHcQtGWqSOuV03wyGJtit5az6dJWpHgRld07vDljlFFVVl1GJolAWbxG1cujJq&#10;y4eDdj13Y3UT8ODcx3GSORjGYTqriwW2IYTzMFNepXIiTi5QBuGVWlglnGsSLXiKYgbuuJtI/M+q&#10;taSiONQKAE5kCADkYoB59M811cfuQWkY9skSHK4+FM7XTbxrQzsR8DEEH7WY8pBzMWqpZGxRSZXY&#10;HwGAOxhm4kLDcA/vHHIVpvllMbsomCKF2DqKEb7YLLd4ETusnmW3PwE/fhFpkBEJfNcPLsa0Pc5e&#10;C62ZiTsp2sPquadshM0GeDHxFN1iSICWPY98xrdtHGBsrLcn1F4jkxp9P+TiTayiAN2R2nmaOvpT&#10;21KbbdcsFOhyaMSPpkyGymsrlPVXiKdj1GS4bdZl08oGijLeKCWgTvgEKcOcaUNQubTTgDOp3FQR&#10;kxFlDFxclK01/S78+lUFjtRhTJEd7b+WkNwkd/PHol1MkSqQ4BQ9aZUYU5mEGdCTH5Vn1J/Riq5P&#10;Ydsq462dyRDGN2ZaZpIt4FiueDMB07g5Xbo80+M7Ks9ja2i+vO5CD9kZYI24ogZGgx/UPM1vyKxQ&#10;hl98vGNzIaWurCr++LyE0ABNQB2yzgcyE+HZqOzkuVqm4yoypzhAzCOgDwClMpJt2EI0KRNnZveM&#10;I0XkCd/bIGVMM8xEI1tFQzPFECPT+0cluXTS1Qih7xp7RvTIHGlRUdcsiGvxhl5pxoLWN8g+sxiO&#10;QftA9chMAspQlAXBP4obKL4VY79sEdnV5TfNSOmRq9QrMCegOXBw5Ir6jEFAKso+eTDClRbSGSgQ&#10;MW9zljGmtXso4bCUkUBHSvfJjZMBuw9PLLWsMmpTS+mwWqKBWuVmVlyxJjN7Zsf3sqNV9wT0OT4q&#10;bAYlV0GOG3uCHYfvBQbVocqnNyfy4q2aRaJOuwKkeIGU8bgz2W3GmS253UmvcDJxk0WhZrGL0me4&#10;UUHjjdt8bKR3WpkoYoVCpSm2WAOwx4wBukEcUs8gjjFWY7DLDIBqllANI06ZJakNLUSDoPDIxNuL&#10;POVKeWQS85ftZOrWGelsVwEqR0x4bT+cI5LhdEN6ij+mAwDi5MpnzXNrUsdAtBXK/BDilDXF7POP&#10;jav0ZMRAaigQFJ27ZaxpuW9nKGMN8J2IyyKbUIloMkS1lfSuBisIwoXQwtMwRBU4CaVPR5aWOIyy&#10;ORsMp4rSEomhCEqD8OTDNL3JrvloSv0+8axuUuF/ZP4YyFhD1u1v1uLaoNeW+YQFMbS/VrlPRLS0&#10;5r098ujFaYHeztcOWbpXL+TJBVp0wHdUTZ6u9qwqAydwcjwoItWmvI3nM0BoOtPDDS8KaafY/XWE&#10;lySBtv7ZSSg7r9Q0tZJSLdS0Y7gYbXklT6aRKEaoHeuAzVGpFCqGEO6ButOh/wBbKeMrSVz24hcx&#10;nLxK2XJxheBPXQEDoDkhuoKimoSOwDIj18RkjGmdoyVChrGvptTtlIQRSa6F5jnsWS3masHLv+zX&#10;JEMbReuRiK6PA1VtxT3yXRiQxzVzV9ug2yUAoSmlTlrJtfh3OBVxkMhqTjySq8S253wWq0W9d8Fp&#10;RqK4Tg/fIMSVD0uDgHYZK2URaqqBiK+OQtJ2TJNOLIZI/i4jKzJFKM0FDUimSBY2q2UKtbFWA5rv&#10;7muQlJlEL4oHFPTXc5AzZUmtnaGGryL8xlfElYtvHzNCSD45ZxIKHNtyVuXRcSWKya15qGXsMRJS&#10;st1BkCEdcJKgOuYGkk2FKYgsk20e0a1JuWFVHUZVKTOARrzKHLxigI6HEBtDrbX7mFPRcFkrtvsM&#10;lQDOOSkQNRjvFEMqA0798FsjIFB3OkLGvrLO1K7KRkuJp4Cg5tPFzR5RTj0ZRhtrkKX26Og5OxoO&#10;lepwUguaQEk164KY2g5XRJKsASMldrSqEjlImFQR45ErSpd8ZgHDAt4ZGIUr1mQQ8a/FXKzzRShJ&#10;X7WTtQsktWiKXMbfa2ydpIRduv1hCT9s7VyB2QVF7an2xg4mKtJCWoAu3Y4LTSIDcyFeMMade+PJ&#10;aVY7aKWVfV+EeIx4lpEu3ogpx+EGlcHNmEPBz5syHkF74laR0s8UqUC/F2yAWkFNAq79zk7YUsZ+&#10;B40oMCVCaFpAOFQwO5wgrSn9RlA9R2Fe2T42NIZ7Vp5Wp8VBu1MnaQEIkjxRslTQnDVpWRXMiAjw&#10;2xMQzjG0bp8jipDlCN8rLkBFLeISSPt+OHhRYDTaiXYeoeQruPbHgYyNqGumKJv9Gbkh7+/8uWQD&#10;UQk8V1LzBUgYZRDUSmZuIZBSRqt32yghKxbQjk6HktOmNpWi3cqHIIA8ckChaQ0lERT9GJKaV4Im&#10;Q8Jzue3fIGSpvbxxWpEjQlhTqDlZNqIosXWnXEYVomifcVGRESzqKjHYilYXDV+/CTSmLUtooX94&#10;Kg4BJC9I2EYhVy0Y6AnpjaUNqEKxUaPcAdcsibYEIcAsvMDoOuSQFXTpZI5QUrQfRgkGQKbzXSyI&#10;WenI9D3yALYN0vd1jXltv1ybKkBPeK1RX4csEWJLrfWGhUQw7b5CUL3SJUnRvZSwiI5EjrkAG4ST&#10;L6sjxLIftDbfAJJO6EMTOdxxIw2xWSxuF/cg17jxwgsLpZFYSlhx+0RWhw8SN0ZHJLFWKo+nIjdm&#10;EJJq5gfiiioy4RXkoS6uJNmWjHwxpJkFB7poiD3wc2slDy3bhTwrU4KayUKZHcVGxGFjZW0PU98b&#10;SrRyKvXfIoLpIeW6GhwWhqMk/D9+FWljPQbtgtVNOZNHFPbJBaVVtEY0fbElSFeO3jQiJQDU9cja&#10;AHTQRxjYn3wgs6UPqdvKpda8h2yYK0h1Xh8OStBV4FEYJO1e+Big5yqNUGvvkk0vgl9ReDd+hyJR&#10;S5F9OtT1yNrSqu2BadJyUcu2SCqsDkjpkJbKiiF4BQaschaqyw+lFxYbnJApAUvR5LQ/Rk7ZWvig&#10;9SoG1MFotDXy+h+7PTrXLRuyQhUyp+7PTHkw4qQ0Vu6S/FuuEyW7RIDKfhApkQUtq7NsdsSELSWU&#10;7E4hbWGtKg75JNom3YqN9ycBVXiJjYsdgcBSF0l2G2I+nAIsiFGSUcKAk5KmCgLigpTGkKkNz/MM&#10;gYoK6XipDqN6b4BaqTKZfiU0GSSg5WcOR+OWBN0m2l3kjwi3ZalBUHxGUyCRJXFwrgnvgpSg5ZRX&#10;JMV7lZkApQjYnEFkofVgveuT4ltuawMq81+0OuPEy5oZIBEfiHLG2BRluitsTQdsiroXZDR/HYjA&#10;d0Iie7a6Xi+5XofHECmVoOS3LCtN8lxMVqTt9kmlMNJBX214YW5UFcJDMSRMkyleQ6nIAMiUIjAi&#10;uJDUVOXboMQhqynkjkqux7VwkITB9QMymN6E4AGVpJcWxElW6HLWNom1ujx+rydD0PhkUhQmt5bd&#10;jQ1yQNqQh57xlA5AVPXCIoK1rqJKdN8TFgqqRJvHlZCEVIrFAa74AyBcjbhWyRZWvPEHIrTnUN7V&#10;wUvJCzxvH8QO2TAQVKPkTVq4SEIpWXYNuMgl1VU7AH2whVP6uparDbJAoUJgqGgAwhaWLdfV6U74&#10;DG0IpmSYbnrkKVERVpxHfIqF8gMYodjhS0oNK9a4kquCVwJC5kZdmwhVIpy2woWNaV+eEFKKW15R&#10;1HbG0hQl0wuPhGSE08SEl0+QNQ9MnxMSURb2fCm+2QMrUWmsKRKpq1ab5UWyku9YerT9nxyytkP/&#10;0yIsOIFPnTNYGQKpbgekzgboemJCbXx3ZYgAAY8KSEU/qqgK9zvkGANKy3U/DiG2wFtOS0LICxHL&#10;riGtD3YIIruKZIFiQiLYNLF6cg+nxwFEhSqsiw/BtvjSBu2bxv7smgOCmzmskiVV2+/AhQcsBv8A&#10;ZySkOVitVU7EdsLEhQjtXb43NaYbZBMU+IA+IyFoKx1MoKUwMhshjyg2l6DwyQ3Zg2iWWB1BR6A/&#10;fjwsTGlP6qgNeR+nBxIXLxhcMx5eGLOKLityeciinMZElNUl7MkchZweNOmSDHZp545GBX4T74aQ&#10;AqpZvNIHQUB74LWl76ck3904Y9yMAJYlTi00xMwkPIUoMNsTuq2VuIia/bPT5Y2zVrW2a2diaOGr&#10;tgJVRuY32SFRv4YLQhZ7OeIc2AyQkGQLraR4QVk2qKjLNiyJRVlPMZKGjj5ZGQCgo28lSIFf2j+G&#10;U0hL2ufU+E1Ar0ydLSLigmhPKhCEYbYle18ibAGteow0xiUXJqs1uodW+HtXfIW3IU68Lg0nUNX6&#10;MPBa8Fr7iyWaL1YT9GI2XgMUwt2Zbbg55VqMqk2EWkt7Z8JBICFA6b4YtVUgZngB5M4Y/wAtMuAK&#10;aV4L3TmA4xky/wCV0xOMopEpqxiPEKijxAyBgkEBDXeoyAcxIWr9GTARxm0GNWaVaAcyfGuT4QGR&#10;NtpLIxo9FHgMFIR2nMy8o/2KHamRIYFpY+TGOL9rtgOzEIqeBrONUkpzY1+jK9yztDOFY/A1ST0O&#10;GmJVhp7NSR0pt1BxtVKKVWVoTtTcYaXmqwQRQg3NS9e+RULzGrgMuwPbBdMlWx0aJ5CbupUCoA75&#10;IStnVIbU9RhRTBbIFA6UywNdqGnXbqgMtXFQKdhXDIW233pnIgeqxmoynk1yCBE7w/uxuSckBaYp&#10;7plukoLyDkKUA98iyMbWJo/FXebvsB4VyFoAUYtJc0AUmEdT4ZK7ZgUhtRSztpeNsrM5FCx6DJ21&#10;kW76uiRgzLvSuBkBSgl26gqiNxIIBI2OGkndKGQkceO/yydtagFjjkDMaL3GTRSNTTeY52xB2rTp&#10;kOLovJdC/D++FWHYYaXmjko6c4lPGuRIUikTbWsQm+sNUgdAemV7soxtXeBYGkuEJoQaKOm+K8tm&#10;OywSPKCv2SwLZdE7IGybXMTQQERAbtX6MhbEoM6pNGQzgniMlsUrYr9Zo2ZwWPbxGAhlSMhSK7RR&#10;U816nIcmRGyvx4GgNeI7ZWS1tWdysr+m1QQaj54W2AavXdJio2UqAffCxkgbeX6vICAeFanJtaJe&#10;+rXhWjHIlERacXUMMIjBFQyA098iQmUaS27j5t4Km9MQwSrToGeViTX9o5bbcCyJXRkQEGpGVFeF&#10;LJYxckqpJK9DkgaayG5VW2iII+Lt44g2yCtY3KRlEk/zriQ2kAhMUuFsWKsdzuMCB3IG8vD63ONg&#10;eY3p2xAYK1tKg6ihPfIkJiiJoyrfG2x7DIsiWmYsnpqaYAxJLUcccEZaRxypQCm9ckN2Y3URGjLz&#10;JB75JlVKAvSnxSBVjBpU5IBiJoTUNQUgIq0Rt6k75MBPNSknDlBFUClBhpiV6usQohZpQfHbI0t0&#10;qyMpdfVH7wfryIRVqVxFFLIJJW2J6EYWBFK0cUdlVOLMG3/yaYgKBbV7OzqIgnBT4Y1STSDhs/rU&#10;jKgFSACcJKOFSvbKPTo6kcnJoPbEStapzmUlFapHEU9smrUKR3ClH2blQe+A7MSvj0t46pINsgZN&#10;sRYV0k4Vi6IDsMHNidlUzAsEY7DrjTAqsccsTeoCvpAV98C2p22penIwdKVGx7ZMxbBK3S3wmYNt&#10;02wEIQaAO/Jzv4YoTGASzKAh+FRQDEppbNbH1CvUZBC2ZFeEOv7NdqYseFC3Vp6i+om9B4ZOJVSs&#10;3Ei0BAYHcHockQzKI9Jkb41XgPbG2CBvp2krHyYAdFA2yY2UlCRsIH4yfCSO+E7shujZGZIyEVWD&#10;CtcighD2RkFwkzbBTucLOITrmOfJd+W9cgYsyh5rKGctK7LtsST3/lwgENJBCT+mPVoN171ydtkR&#10;aJuLJZovUV1BH7I65G244qRmm6HFc25qaSEVG+Q4yGMopfHphhdgCRyqh7jLRNhSTXdoEFRuw2pl&#10;4KoV0KgDvllqqNYOFDHvvkbTdKE3NqKe22Sti00QBoMVUWSnzwq0qADfChcKHbAkL4pZId42IPtj&#10;TYCifrZZQJBv448KaRTxW90nqx/CRsRkSGQFIaGlKHqMi1SUrlqADviGITWxmAtF5dNxgIRJH6XM&#10;mnwveNvK1QgPb/KyshAKVzXLSEs25JrhpkEK9WyQShJF7ZYFRWiW4kugx2CAtjIsSE8M8UhowJPj&#10;lTVTcd5b2rcwgJG4rgMLSAqr5nnvJlDkLGDXbv8A5OPAAzItbPqxt3IX++lO5/lUn7ODhYCLII37&#10;ddhlRDTMLhV9mAIyNMUh1GVZnZgAADQAZIBmG9Lt4jG00gBoaUyMgzKlrNspQPGBUHtjHZiJUkM3&#10;OQ/HUnxzKBZ2g5YSjAH9rpkwWQREIMQ+PxyJKlMYyOxrhtrWG35fb38MgStIqzmW2b94Php2yHNN&#10;J1pKNdkyDeIdMqyFhVJxJbc0IevH2zHFsKSS/MgjKSL8FdmIy+LbGSDh1H/RDasejVXJyDkR5pl+&#10;lBaW6BupG3jkBC0T3Ka6ZdRPvKGofHJ0AkAIy4vLP+6RCWPSnjkqDYEr1CaKwj9M1MzdQO2QELTx&#10;Bjr6gjfaj5e9cu4FNN2KLdOfhoAcjIUyjEI8QhZCkVWUDqMiG1oRUb96ta4bZCkRGsUZA47nxxSA&#10;tmcOeMhr4bYqpX8rxxc4ieXTbtgDIFjM5LGp6++S4m8SCM0gyM/ptUKw3yXEsp2iNL01tUmkhV6G&#10;MmnuMpm24dRw80zFiun7O4aQHouQiO9tMzk5I2IyXK+rzrTtlopqyRI5t/vQvNWVDWnucmHElbbB&#10;n2U0c9TkeTG1e0vpIKI+4GAi2fF3r5tSZpEkKgBTWox4ViQyS3vIJVDoxp7jIkJIRSSq4opDfLI0&#10;xpdwoKnrkCEJVrNxFFbM7IGk6Lt/w2V8LfjO7BLEtbSOQTV+tMuh3OXkAATe5ufrVFPxV8csMAXA&#10;jkMTsgFiiUkEH6DkBipyJaskUU2tLsWi7A0PjltOJKVppZavbyfC5+k7ZXKDHhtX+pRO3roQT75A&#10;FrMSEmuLQpIZHO/XLRJip6ffvFKOAHqEmvLpTLaZhPn81PZIGMVZfwyyJAZDEJsD1rX5b659Wcir&#10;HoOgyrIbdvpcQilZn5samoPTKKd+JUFMaioBVuvbDwlgNQAjLa7WQVORLlRkJhMbKbh0AK++AOq1&#10;sR+P85MDwb4mU1HQjJOgkG7a5hMgRq09xiQwAtXuooGjLKR8xiGEopAeQPHx6DLmtpI/TIZ+pxUL&#10;4FRLyN7oExVq3uMmN0c00u/qplM1ov7vwORnEJxggpVd36SzqXWgQ7ADc5j8LvcUdk2h435DVA+e&#10;Dk4+WBdKxhYCtR7ZMOIYd6Kis6tzpXlvXElpIpEW9vzk9Bm4A9zhDApjc6c1sREwDVFQRk+CmjiQ&#10;1fRNWNG7DDTIKN1dMCAT1yYZKZliUfH38MCKS6Zm9Qemdu2RO7IKaJdzykcgxG4B75E0GwEogzSx&#10;0VvtdKZCkkht5pYWHqKVBwgKCmVvqPoioUMPHIGLOgg7uGO7DXBNDTsMANMDBJ2SilSKAmvTLgWs&#10;qhfgnyyYLFUSVZFIC0B3qThK0pyzCOnA/OmBeSIlcmLkD17YpItAzTcjRR08cA2VShJT4m6ZLmto&#10;tZF4E7CvQZGmQDRhMoFDRsFqUXBaMe9CPHG0Ugb7TeILRnfw8Tlcg7bSmSChsmiPx0PcjKwLdlly&#10;mIpObe6DBYyKUy4B0eQ2U0E3GgG48MmHDIWiVw1ATXG0UsFyGah3PjiimwQxIrv4YpqkFqaqYWBN&#10;KGuEjZuxfUxxlaWioCd8xpPV4JgDdMrJPSNGBBwRtq1ecEbJoSQKde2XPNT5qE9s3j1xBakOsRiP&#10;XcZJNtEoFP8AMcaWmkcKKEVFMSE0vsI42BUmhORkSoiiR6Sfu/tZFJCHljEBJHQ5IMadOVCgAgE+&#10;+TAZcBWLceghI47b9chPHbsdLMw2SrU5lvZAwPFQv45XXC7iMeLdTt4VVftZVI27LHHhCaQQ1So2&#10;Ap3yUC6TXXf4/pKonkjJ4nc5kU6KRaeN5fianzGFqKrzVF3rXYYKSiShioQfipXDTFENGlzAYnfg&#10;5oRXDwNsJEHZjqwh5hDNQKjEhh+1mPONO7x5ZEcmc2a+jCroBxXuctxwrd1Wa5S3WfpCIUaQUUn7&#10;W+WWiOllJHaY8V3IChBQ1FcmIW42XGYKV3bLGTK1GSn6sgYNAPeksPovPydFCHplcg3RCbK9oFor&#10;gfTlPA3cJXNNGoBDA/I5ERKKQlxWVwyDp2ydJWujou4+HIFnSye2aOPnyI36YAWFpWyMG5kg/LLr&#10;QiIBRTVTxyNoNIOSzDMaHbwIyYkilsax+oFcEjuBkrWkNcpGsnFQQvcYQUVTbBY1pyJHbHmy5L4o&#10;lI5v17AYCWKu9pDIgZTQkZHipPCoPpVRVDyPfJcaDBRubAqA6jJRkxMVfQ5pPrkT/s1oTkihM9XY&#10;LMVGxrWuQMUgqNrE0jiZ/iA28N8jTYEq1S6SB+UBNSTUYap3OCNjdD2V28klX3qpyJm5mTCOFFTX&#10;UkaVA5AjfElx8BAO6hDfCRqH4ffKS7YEUiNRaJ4YxAQWVjUjLYjZ1c5HitKks57iXkQQO5pkSp1Z&#10;imMWmCOnKWp8AMhwWwl2gSGT2PCeAiQMZVAANdqZlQDps0jM2t1CGojRQeK9fpycjTiAUhXgjIoR&#10;vlJLaAl90oT4a4uRhG6S3MrcSAdu+REnooYxzQSuWPEd8Ei5cT0T20hEYCCvQE/PBGTqNWN0UrOT&#10;wPTLXSy5q/IQGrbjBzYKT3m3JF+jJVTdjjxFKxdsXPIbVyqUnotPgiQi4pw68FXcnrhjK2jU6QR3&#10;CYxRELWRlIG/vkqt0ssdnZUt72renFlgFMZ4TEWVRwk5pJ8JHWuAuOBSHnRgeKmoHhgTajFPJG3x&#10;A7eOTBRxI6G8VkYL9v3xZxFsb1C5nJaNgTU4mQDtsOI1sl8E0sCsEI+PYg5EScrwx1XevSP0aUpl&#10;Rk5sMQ6InTnjgkHo7OduleuR4ly6cSF2q3F20k/BwKrXJlqwxA2dFdh93oKZUXY8ATBDNGBKrEIR&#10;UUyyDo9VsaC4akyMHDfEMkQGiGGUkWdVnceqxFRtkRS5cHAN1E67eDZKMPA5aIh1s5V0VF8wXFB6&#10;sSn5DHgDXxBevmJl+IqVH4YOBmJBXfzBHdx+lIoofHqMgcdtkMnCdkgOoejOvpmqg5UcfC73Hm8Q&#10;Uyiy1CJB6nqAM3ZsPDbr8uEgqD6wH1WJ34lIlJ9t8mY04pjtSeTeYQ0gUcQp7g75Np8OmJ69ZT3l&#10;4UgBZW6MTtv/AJWMjs3DJwhPNF0xdIjWJVVmJqzHMWiS1ynana3Npa3k0FyVEUh5b5OONmLPJi+r&#10;LaPdSekf3VfhyZjTttNiJ+pJbiAB+EJ2OGLl5PQETp16bW3ljCqSxpyPX/YZPgtxI5zaVzy0NDhE&#10;Kb55baXUZkT0+VUpQAgZOnEJC/T1YyfDWvtleRzdKN7TNW5bHMWndAsi8r6Ul1c+p3j3pgok06nX&#10;5jCKP1uwjnkM1vs67OuTMDzdRg1PDzQGl2BnmAJKHfIRkbp2WXUgxZjpcLpKOfRQafTmZDzeazSv&#10;klnmPTL6/eqpVB03xlKmWLKIsftPLc0UvOagUGpBOY5suX+aP8K/XVRjHNGoBDcWHzyytmEcpu1a&#10;3iiswLo7D/JNMp4LZzyynsUzPmrToloQ1aZZ4VIGKRQc8La0BJC7CMnpTBdckknGw/WIjbyNDvVT&#10;TfLQ5uPJaUTxqQN9xkwW2cLTPT4rlFjCDlzPwgd8om5uPMICpJw9lOorIjIT4jKQylqYgbL9N5ad&#10;znDBlA6DrXJiNlw82pjMI3RdU+rRPK0g5yGrKVr/AMNl3C6TIeJT1O9g1GIihEg2G2S4GGOXCUJa&#10;JJGKFaU75jSg7yOqjw0yOy1tR+6lUHbr3yYi6fNUiio71XmUCvCtaVy4RtwyEza5hm+NIj4VyXCG&#10;ohckTE8kNAcUAoC+PqRmBdxXfDxMrpjvmS8mt7T0idmFKewxiG4StAXnmW1udK+qNERKFCqT4/zc&#10;skMe7bGLH9BLNfIEFSAT92QyhvEuF6PZtLKorK0Z8Cu2YnJplO1SVQFYGZmYjavTJc2oksR1eCSO&#10;rzk0PT3yUQjxeFLI7YMnIsFJHQ5cASzGpNKGnyPZ3JmQjko2r3yzgvm4pnZtNoYrrUpTcKqv2O+N&#10;iKmJkg9Rs6XoR6KKCvemJO2zIYy66ttOSSNPVJRj8RA6U/ZwRsolipE6odNtpIzZDklPiU9Dk+Fi&#10;Y8ISZbaK453QXigPwjBbizKiJiv2emAhrVCkE4+NaN4jKrIVAXdoLd+tV7HLoztFobkAaeOXBi4m&#10;uFC6OAzHivXG2JZPpOjC3Xm+7HKJSJURV9bmMcap2yeOLNh11NV6DLqShZK4QgKfDlhtky/QNcit&#10;7Exy1aReijKOCygRS3UtYkvHLN8IJ6ZkDYJS8tyysotbwxYqEibVAyYZgoehHTJKy7RNUS+iS2ch&#10;JVovzGY040tMut9HtlYGST0x3Fco4iWNFI9emj9RhEoIB+145OMWZDHJJCx8DkhFgUPOG+FupyQR&#10;aJknJhETn4O2IDMIZAlvxkG4GE2WQWHUmM3qPuvhh4NmUjaJuIh1p8J6YAGkhNNPuxer9WnYBkX4&#10;GPf/ACcK80k1Fv3jL1ocsCaQEdK0OErSLOlTEctqHfK+MJAWLZPWg3NaUx42RNIw6bJESrqVI6g5&#10;XxobW13BJ2wGSKTK3hgmWQPUOgBWnfIkpEUPc6e0iiQdemETZIeKxkQ/HtiZqUztXa3NV322ysm0&#10;Kl3H66B06jqMAkpUChQArsciSkFmFhdI2mqURfVXqSP+GzH6uaCKQatBH8Uo5N8++WOMUsLLHuep&#10;3yxrKY2Fk0ttKzLUAcgf+JZC0IRoVKBh0PWmSulQsdmzSgJ2yRlbIKr0Vqsp260wBmio7JpYmmiY&#10;mPuO4xJUK1l6HpMsxFT0yBbQiI4bYE8wHQe+O6gN3jWiJytY+DDrvXCAzoBDx3v1hTFL3GGuFFpf&#10;LPcQEiMmgHSmWhgg5rmSShXktOuSaypiV1XmakZEtVo+FYnhM8ychsKDrlR5suaDvJ46hbcH09jQ&#10;9cuAY1SGa5DAgfC3hhpVaCdqAP8AayJii1aGbkx5fdlRCq8ant0wWm1W1HCRkrx5dDgkqMA5AxEV&#10;DD7WVLTUMpKGBhRl6HJBlarYW5qQx+I9DkZSQqLas3xE8gDtkeJBRDSh1Jamw3yQQgrSf0w6+J2y&#10;whlbklTcncnp7YCpK9nIBrvttgUKauWPIb7dMmq6JWlPIKVAPfIlI3dKqc+CmowAMqVxLwTgqgdi&#10;QMC8kkvfhTjEoJzIixQP1Z41o9CGyRLMGl8cLk8QdhkbTxK8UPGdUOwPXCSi1l3p53Kg1U9cRJFq&#10;1lZfWImJO6CtDg4l5oAyC4IQRqtOhG2SYFXtWWaIh1o6bE+OVSSAiQtUoh4nxyNLSHeG6rSVgV7H&#10;JAhKvBA8RPL6CMgSilxVQQQCW8cimkROZVQFHNB2whlS22kmuQzfCOHiMTSKR9m0MbcmFH9umVlQ&#10;ufkXr1U9sQlDwq4J6gE5MkKrNFTYmo2rkOJBV5fTmFFAQd6Y8VMaUhaLHGSp2/HDdrSA9RPU4uTt&#10;0OW1skIswNwDtuvjldtiF1C4hl4qsSig6jvmRELsoafDHyDFCWB+jIzRwp/bOkjGlQ1MobSVWad0&#10;HFm27ZIBFoSS9Z6BTUjvhpjaK+uMoDL175EhssIWXUJkcSK2+ERQUfdXENzAG6TAZIISb6stKsSP&#10;fJGTAhDkFq0FaY2q0Bj8J+174SqLhtQkZkJq67kZXagJeXEzEjamSpgVrUOwxpClQxSAt07jCxV5&#10;LmMj4OuRpUOshB261w0hELcOCHHXDSQrreP3oR3qMaZNzS+tSnQYFJWzBvTDqNxXAGKyCYwHm/xV&#10;8cNMwWmklkflEu7HoMI2Ulv0uB+MEsfDDbFSe15GqnfwxukIa5twoFeoyYkqrHBUqqbk5ElCYwWl&#10;vGOV3IK+AyFEpESUPdiBDW3+zlgDOkvnuzLRAaAZKqayrLcMq0G+QMbQ2J2Vgy9cHCtpxYTNcwOX&#10;G6nbIEU2xNrR8Jrh5oKqHCCtKHBTFRdDK1Vo3iDkwWXNDcBGegFfDCwIU/UPQ40htUDHbrg5LaGe&#10;FkNK7nJArasqDkC304LZBVWCABuTfEegxtmAuW14RGUH4Rja0tHGh5H5DJJAXLMrLsowUgtQ+iCW&#10;lHywrS2MiRiFA9hgYkIVaGTi22EsSrNxI4jfIoC2MFRxGFmu9EU5HBaF9tfJZusidVO/yxItU0u4&#10;7V6XEJAWTenh/NkN2wxSx4olPJTX2yTXS4sOB4jpiArlqlCw2OSpKuoKMG6KcgWXJQniMXxHfCDa&#10;Cpc0pXvhVQN3RuPbJ0xWGVlfY/CcNLa+S6YH4enfHhSpSTD7XfDSKcxFeXbFDaS1+HIptbVlPw4U&#10;oy1QTA1O/YZAli0wKNQihGKWgF6jrhQtLB9qVxQskhBalKe4woR0OmGeL1Cd165WZUzAtKbuzAJq&#10;OmXRkghBNbRGqnr2ydsKWRh41ovbHmiqTC3l9UcX2rkCEqVxIQeP45MMlsDuXod8iUgo1UJ2bbK7&#10;Uq4hRl4NjxIpDtBwPTbJWrbaarDnGd/DHiQpeiR88KqgqAA3Q4KVRvbU8Kr1yQKoNrdzQEYkotUh&#10;jJPEjcYFRUkhRAVG+RpNIc3Eh+0Mlw0toq3l4gct8rkFR8c0UnwjY+ORZhXl/fCm1QMWZQfoENt1&#10;75O2ukdbRxMp5kAjxyLIBDi7aGqgclrk+FFJha3EbioAqe2QIUAFSvLgMOIyYDIhLCCBthYIYl60&#10;r92SCkrPRPLvhtD/AP/ULhZJUqm1c1FpVIbf6uhiNCWxtFoc6dxY8j7jJCSkrkE6kFSOPfDzUFHi&#10;4HEKB23OQIQVqxVYMo5Adcg2QlXNTuFUMKZILIglS4swKsaH2yTWUIXZvgA36VOFQLV0sZUIaU/D&#10;44gtkQmheGaAISFp9+QIZkIO7VZECICPA48l5o6KyjiAqVCkb+ORtjILY7dIqxpurd8SWMRfNdLb&#10;RxPQmgAGBlwqcsQj+KPvhY8kNABcK4cVFaHHknmhZLKO3NUJO4+jLAbUmkaIeQq3TxyFsbUpbaNk&#10;qNvA4QWY2RmlXEkalVpyUd+2JDYS3OqXEZmb4iDQnIVTUUBJp/quCBUd8mJLFObaONIjENgcgS20&#10;gYbaRWdIRTxOS4mqRcYzb05GpY0xu2AdNaljWZqDthRa+JFRSV6DA2BWsrmW4IjiWrdPpwGLLhT8&#10;eX7W1g9bU2BY9Er3xOKtyghjt/p0Vy4a2XiBsB7ZGMqRVISYSRJwYkMu1B/zVll2m1C4rIoZft98&#10;NMUTYzeg5egJK03yJCbXSTmQUA+I++IFMChDKfhjZeJBGTplAi0zvJrRYgoPMgbj3yvhbZhIrlwr&#10;ckUKBlsWCkmqzdE/DLNmYknWn37XEQhH269a+OVSi28ws8wWf1dPUHxN0H/NWUjYuOTRYrcRyk8w&#10;a+2ZUSxMltvLIzAV3yabTOJGG7muQO7G0XGkM7+n2ysikgIi3tgrFFAowyLIIySGOGMRRoOXUt1O&#10;NpIU4pRGaOenfCQheIitbiEUoPxyPvYnZAMpL85SWNPHpkrQd1sEXCEsex298Tum6VVv2keP067k&#10;AjBVMrVrmJRMwQ/EQR9+AFCnFWO29CvxcumKlqCdlelaUxLIGkSdXkjXgvxFtq48LPitDEeoOHCp&#10;9saprIVrNWQFAlK9sSUEW29k1v8AvfVKOT9kY8TIGl6iJgDWsny2wBbRlvdfUIyahiTsMmGYnSbW&#10;WoLcr8agbVyBALZQXTTvMPSqFj/lXIyPQMigRbm3Ywxoasa1PvgpQAURcKLRFLp6khFN+mSapFI7&#10;y8mkPCu/YYhCHZJpI2DGjU6jDdMZBK2je0bgqh2IrUjploNsETHpc8qiRWY8vDtkTJF0oqkgl9Ko&#10;qOpOWWzAtHGGVENGrTcDtkCsrDaQGeMO8gVuwyF0u6Z28Hq2pilNSK75ElnIbKIhX0AwIqWxBYom&#10;KKJ14yGnhXAwKCuLdQpjZevTEMeaWWbrHdegory8fbLmSMsnjZyIySd6imRIZQTOXgIqqQrEbg5S&#10;QskJbQH0xKvU98QyBpFwJDchklFHApWuSpE49Uruo2gqiggdicQwCtAqKA829OtMVukwjLyyGYD9&#10;0AKYpIJQzQNdTOQCRSv0YtJFJda3IgLqRQl6E+GTplEpzHP8IaI1HQbZWQytaoVJA9ACfDGmYAdM&#10;CZ+RUmo3PbGlpSFvEm1epqcFsQr3UfxL3qaVw2p2QN8oQ1A6bf8AN2IQCthvH5xqqmoI7dRkqbYl&#10;OXf63K032UReh74CyIXpY8ozcSt6UQ6A9WyIixklqq91Itwg5KoPw4QxCpLILmYLBHwAT4ifHDam&#10;kJcsqqFJDkGvHCGIWNALgj1QeR6AYU0rw6coZim3pipqdsdyoJXQ2kNwUlqFRG5M1N/9TGmzha1O&#10;OBVadKsCevzwhjwlCWzwTJxau2EhyBjV7y5aSMRxk17U64AGExwpMupzwS0uASvgctq2km0bpt6q&#10;NJKi0VjQDI8LZGSMTU4ZDSSnIn2OQONBFqN7aON0JBKkimRiaailsHwKig8ndtsu5sUfcXpiHpOy&#10;l/AdsrMWfEoSzJ6g5Acth7Y1TFHNb+iDzHapORYlB+oIX9QgsK9K7ZLmkIuSeLUiqIvHxrkapaQ8&#10;1sISYUpUmoOSBtQpK0EEvpM7NJ3IGwOStkBavasbeXi3Qt39/wBrBzZXSra3qSyCE7EVB+jAYoKJ&#10;WaqlU2GQQh7mSVKsNwRQ4hAlSWzXDIFnVOhApSmWhmJhXn1eK7aoQxmlNt1Jw8KCLQ0DySJQ0O5p&#10;X7W2AhBC68sLlVDyIKttU9sIKFee3jtET1SrtTpXpkaZyCAtybqT0UUmtSAMmNlirXOolP3Ea8SB&#10;xPtTCG21KJSI+bCp60OElrKImgdT6bgBWpuB45BEVWDTok3Vi3vkCWXGUSIQIGZG+KuQOzISvZT1&#10;BWs1jCbhhU+xyQ3SQkl5BR+Q3Db5kxLGnQaXFNR5Tx22OJkw5IqXTuLJGCDXrTIcaCUmvIBHIwHY&#10;0y2JW0G8ZBq2WBkGmMTeOTpVN0UjYg4WKkEPUYUtxSqjfvVqO+GlREfGWrIhKLufbIM4oq0ljELq&#10;1Ax6eORbTyQkTUFTgaENNLVq5KlRWnTNI6QmoQnfEhlVo69ullmKx7RqKAZGmFIaSSm/XBTJr1Bx&#10;5YKZUhwjSbgZLkqP0gcVdj8sgWMla4uPSFe+AC2mkokmZzUnLAFbhuWibkO3TJUyBc9yzP6hO9a4&#10;KW2f2En1i2E4NKKMxpDdomFeSRorUzPsTsPpyDGmL3U/AMfpy0BtAdod6GkMB6Oa0xlFsMdmWNaL&#10;IgjpWozFLjkJFc2AUkUoRlgKAUhvog9yvLpUA5eC3xCKuNMMRYlS4P2TXBaLb0tVjelyhYdvbEqa&#10;KMaa3avJOP8AlDIhFJddy9oqkd6jJBIRun+Y57OEW4UBV70xMAyIt15r1zLTi5Hyw8IYAUhBqV3L&#10;s8jcfcVwbMyUba2DyssjVIY/y0zHnNHFSYM0U/FZB8UZ2+jIAqSjotVDNwRKt0phCKRf6QS1IM68&#10;Pc74eaaSfUIreQG4juA3UkN1zIhaRaSNKjEVPFe5zJAbQyKxnsViEcTgdyTtvkJYyW0bJqb2BVC8&#10;FUGm4PXISxMwsvIYxbm4clSAeIykAhmgrbSZrxBMpAB8cmwlOkT9VnjhPqJUjocBCRK0JR0jKuNj&#10;+GRZWlkgpQsAae2AhrJpqK4jLcWHGu1cWBmo2yG2vjDA5AbuOtMsDOMjVqtzJJbSHieQJyBdlps/&#10;RBy3s6uCDxUb0yUZB2NiSb6cjXKBzua5MzdfljRT6C1EQDN37d8oJtxpFZdwmROMY6bnGJail/qS&#10;ogTiKZcFElWx1VoZBExoh7ZGUW2MwU/hMTjly69xtlJ2SQUJLqE1rNwRjwPc5K1Er2KtdXlCGehX&#10;jU4iNsbph1tIZZ5HPQsSMsEaZmRITO0o1SOoHfCWk7rFlS324hmJrXCAxXrIG+J6gHsMK0oagnpK&#10;rxMSjYQwJIKd6HqkHpLE7VbuDmPKLkjdkMkFv6PJo2Dmp8RTGqaZBiN3JFZyesG+IdKDJxLkYsBk&#10;ker+YJJ6MpINKHtlthyPyxixmdjIanA3xCvCylOCAs57ZWXZwmKoNwwqs4W6BRSMN7OObtMra0Me&#10;zfY6jMeRdph3FJna1B4rSh7nDFwtVirdGosgalK7b5OnQT5r4rdD8dd8bYcJCjN9gp712yQYLPTV&#10;ZFlAP04saWaiIZAsiijE0whSEJOpkcGtVHbJ3SKJ5LkX02+18OVzm7nSaPi3k1cemxD9aZSN3bSx&#10;cCn9cVUqDQjoMsMWuHNUh1Ayn4gMiCzzaUSFhMre5Y/CSQe2Wh0GbHwmlYl686tXJBwiKRttdXDc&#10;XZiSDQYmTEhHSq/NpZkqaUAwkNdhCyGnxutD2GVs6Ql649MV2bCEpcZJVj8Fr1yaLUlLRSCZGLDv&#10;iWyKYyqlyRJFXl4dsqtJDryJ/SBYEEeOSiQ1lLorhkFBuDllJBVrfUTwEX8prXISiyEk3tLz1BxY&#10;BgPEZSYp2KheWi3PxQkVO1AMbpgRSViyni2cH7slxotSCCI/GaDLgbWkUjxNHQP79MKlDmPuMVEb&#10;aZAF3+7IsuBesHIVG1cbRSJBETKGNMCQCUJfa0YarGanxyYADl48JPNShlubuGSeZvgToAOuVyPE&#10;50ZjCqBBGy8/ssK1ynk5UazopEQd+lCMkC4ebTmKYRsyrU71ywOrnjpbHM4+yaDCwp0UI4bn4sFo&#10;UbhgGDEUIyYQhtTdJ7cH9qtBidnJ04soSyiWMEE0amY3V3soHh2CaaZHExfmpkYghfn/ADZdGnUZ&#10;oELpLZioHfG3DNod4pePBjUfPEItTRaniw38cK2skX0hIz9F6YOJzsWAyQzTIEUodzSowcTlHRkK&#10;/q8DtkubrskKKIjjQksGIORppUrtiUIc1A3BwgN+KVManckmnT54eJ2eMAqluEK/ExDHtkDMuzx4&#10;Y0psp9QiuwyLOqKPtir0NBtlJDnDkm0VxGw4AANTJDZ1uo05O7vqztUtQD55cC6DLjpaKKQpqMm4&#10;ZDUoHIdTXCxXi4YMeJ9t8KLRN9BLfRI0Kk8djx9sbpuxTA5pfJayQovqVURnlvmNKyXf4MsaUZda&#10;uLh/TQngBSgyzjIcyIgDaYW73cqokjgIv2a9sgZGTXky442R9af2a/V050Fdt+mXRLzeonxFT1PU&#10;DURKagD9eWEuIAlnq1oGoo8cg2AqKxpyqrhjXcYlNlGelCq1q1fbIsSShb2/NugKEhqVxIdlpY8X&#10;NBRa9KzRl2J9Ng2/TIOzlphTIG1z1l9UlW/yTkCHXnTXtSCXUEeWvGld9hgYywcKLnmWUbSAn+UC&#10;mIDhSiUvmWQUdWBA6rkgwKpyScEBSJPnkkEIF7P1JvT6H3OStjSp+j2lXgrDkOoyIkyId6ckYKFl&#10;PbJKCQpxIxNG6dsSWyGMyX+oLU8qcq7UrlZLnw0pkqTXJmQhRSo2HhhDHJpzFdH6cUQuEWnChO/f&#10;LAXHjis01ceYPrLEugoewG+GUgXJlo+AWrwXavDwWoFfpFcADryREpFqFjMWYjcLucSHNw6hR0uF&#10;mfk7AKAeuUl2/EZRR0npg1Y1FOmCRXT6feyol4WqqgCvhlRdmI8ITV7NRpw4j4gQem+Ww3G7otSf&#10;Uq8IpFB3BoK0OWU62YJWtEoIA3yQNOPIUmMMclrA1agNk4yaaQUF4YfhLclr0xLIRbmvYgedKMTt&#10;g4WyEbQM8skxPIdfbIuxx46Si8j24JUlsqIdjGRpX0rS/jV5R8NchKy2nNwBO/qyhqBqGuSiKdPn&#10;yGW6qunLzLAg7eOWW4BBKnPZsPtVA9t8AKG7a3tWL+upoiFhvSrZIC2cLB2YxdXSpISg+AnYYyg7&#10;7T5+H6kXY3MRBfoSMpAoufnmJRXLFNeSVUMFr18csM6dZExhzZHpulxwRgn7dftYIguBqMxlyRcy&#10;oBUkEeB65bTriClEkhUkqD9GGlVYbhmXmRUe+RZAWkl/qHCbl1A7ZMl2OmwxJ3XR3scxDIQa5QQ9&#10;HjgANkpv3V7nbYDJDZpkASpN8O4bI22VSe6QIYoQTIokYnY4iNuHnEuiT3XKSV2BBAPXxyyVBhhj&#10;JZHE1ORPTtlRc0kxRkl1N6axqGKAdRk4mnCMgZbqYRzud8qlN2mMCkZYQlz1NelD0wRLr9ZyTA2b&#10;227lWHhl4LzeTmqRx868a/0yTSVKX4xwbCNkFTEVaim2G0UgZrB68lIqOxyM93OwZuFEWkhakMg3&#10;HSvTKRs7Y5RMIaxDzXEoWhpsMuJddKdJg5kReMgO2SDhzm6GbiaO7AdgDki08ZV3vZFXkrEgeOR4&#10;WcciS6vferJsP7cNU7PFliUIkZkasYeh9sqkXYDPGKMvYBbKqgBmdamo6H/JxjG2meo4klnZq0pQ&#10;jLRs4/iXsooyo9ZwSvgMkpk3CpnuAsSlgT9nvTE7MDOuaZ2URt5iSKUPQ9sxshdrpJgo+5tgGMvb&#10;alPHKLdqCE10DUzpDMzCrv8AzbbZKHN1Wrj42zKbDWFuGJjRSx65kgh0mXSmPNMZGjUCT0RU9aeO&#10;S8MOESRsqjVo1UgRsCO2TEWsbsV13zk9CLduAHbJcLsceKNWWFT69cXcvEuzEnamRlQZ8QDJ2uDN&#10;pX1eSIrMADy8d8xRO2FC7tSgll1W1NuBRkG1B1/1sbpTIBJJ7OZX4yAqy9iMTNyMeQFH2muSWNo1&#10;sFPImqtXpjCmc4xkkbyyTuXlPI9Tl0pMsY3VLO0jnX1HGwYV+WUk07Lw+IbI5fRa/SOGYxwpure5&#10;/Zwnk6/JikzIaULmNTNIzDs1euVAutyEjZLNU0i2juIrWFviZviB8Blu4at0bJoi8OEbBPEHfKxP&#10;dihk00IfiUk+3fJGamLX6LaR6oGXB4jHk2NDmrVkr713x42EpIm109oZeTgqADQHJxm1Xaf6XMIY&#10;iCfoyYLPmi7R/rINXVaZMC0EdyIFuEFAy0PXbGmNMC8+qFnCE7FdqZYBTfHYPPbl+DUB2wuQNgyr&#10;yhoTwsmoTMBzGyd6HMTLO9muyWX3AlhXk5LJ2yMQxY/qGpIGBjBr4VzIjBBNJFqWrSuw9VqgbgeG&#10;W0405IAX73U3AAsx2A6YdguKByGgrnT7iclAgqvWmVSygO0/KiA9SHs7q5smaOFmUnYjBxAs4gHk&#10;1JNJzZpq86eOTDRkjXNAtOeQJ3yQdfOdLnMk24ND75LipolNMaNb2iwN9qpJyjistVrLCy+ty+k7&#10;enUbEjrhMqb8WPiU5oGjYqexpjzWeOlysJ19KXoO+QqnGkEqubT0WNe3fMiErYUhRUNlqSjzztVE&#10;sT0JysG0gOHmK8X/AHZloiGahc6zPdAeqxNMsQ1BatIBKw2bcZWSwJV0s9vV41AO+UkotqRTT7Ip&#10;7ZELSzgaH0/hNMsiUjZCTS0PxbnLQyttLoJ9oZExWkZCkc6kqfi7DKySGPCseHt4ZISUBCSWxrtk&#10;+JNrY6wOsq/aUg4CbS9SUw31jHf0DcqD5H7OYgsFUF5qsUtxHJEvEMNwfHLojvQxG4AdqgUOTpha&#10;Emapp2xAVEW7RSwGKSnMGoPfKzYKYhCMtEZTuO2WgtgQLDbfLU2mGnMzL6T7kdMqkxKNEYXfvkWI&#10;S942dyabdMlxUzpEJp6yCi05ZDjUhVtEcjc9DQjIyKQU606zjt2dJt+XEofA1ymUk1aY6wkrXBoB&#10;sATt7YIlSEqeIGSrD4ThtFIeCJWnZErRh19xhtITCALLIsZPEHapyBZgKrwBCQxDAbVGQYkLEskm&#10;c+gasBUjDbBQgqJipHbcYSml8kLhhIoqo3OBkArwyemaqTx7jAQy4kRc2iuao4HehxBWkIlrbsV9&#10;RyCDUg9MnbXSOluwIAiEha0pldNg5JlbWSVSNd0Zan6MgbKOFAy8UZilAATQ5MBPJTl9OSjkgEjf&#10;54QlShuDbFkU1V+uEhIKo0aRxcyK1/A5EFQVgt5SoMbddzXJCTLiUnSVORcUHfJgoUVJkPwbYCWN&#10;oqWZaoB02BriFKEvmjRTGFo1a1GWBCDtp6Ch3B/XgLFFNM0AHAVB2ORq2V00BHO3ICnEVI8ckhAX&#10;NmZUMiCh8MmJLSJ021uJVU8KBjsTlciGCZWNujyiOc8Y6N8QHf8AlysppD2jh3KEgUJAOJDEo2Nw&#10;UJfr2/66yFKFG0umt5N91PXEhkjjMl0aKa/RkKpNIZOcbAOaLXrid2KMi1BIZeS/EvcZDhtmFMOb&#10;uXjbru3RcsApZIWeKQGn2SOoywNaHEnDvXEhkFWG7NebGoHbIFS43BhYMDs2TG6LXnU5XqjH4cNN&#10;gKwEGklcKETb3rCqGnE5WQvE2ptOQ515V647rS8aVHdSARElWb6cTMhNI258tpG37puRXt0wiVoq&#10;kLdWgVwxUFqd8iCkopChg5U67MO4xYUlyoLef4V+F/hI+eSJXkrz6BHbASgk13C5ASJZ8PVZDbW4&#10;IZY+THqCcla8KKmW3YUEKqR74Q2CKwafAUJUknwOAlTAKVxo6wRiZSeZ/ZODmgBbCnrLTiA47YkJ&#10;pSkiO6dKYhTGkOJeOwHHEi2Cosn7RwUxRwkgkCuWK9jTIbsxuizEsR4k8qgUwJEULdj09up8MNJk&#10;sgQ3EgVBTucHJr5NvwJMYNW7jJhklt8npseBFV7d8yI7sSqafqqOhiYMFOx9jlUodVATOx06GM+p&#10;9sDcHAZEtkY3zTNUth8SpTIbs6AbcqIGZAK4gIJSWSGV/wC9O2WkgNRJQ5tWiYMuwODitFIzi0tC&#10;vbIs+aDkD+oAoJ49cmgts5DBuw7ZFLck31g8RsfDEbKTalaM8cm3Q7HCUI2ZzxqV3HemRDZSBnlK&#10;N6iVqRQjJhrJQwjr7VyVsFMrwYDFKNdPrRAP2u+RUoSeyq3wmlOuTBYEqYiKbYpadeO29DhRSt6g&#10;jjKHocFJtVhKdU3PhkSE0tmvVRaL9rwwiLGlD6wSAOtcSFtWEvpdNsgqnJIa1HfJhBLcPIfGdsJN&#10;qumImNe43xCqfMgDjilRmjBUknfJA0m1CNmAAYnJoVoY1Z6U698iUKr2pXdTsMAKERY6fLdJ6i0A&#10;HUnIyNKBaISWWxJjjPJT1oMgACzBpes6sQZNvDbDSk23NMJW4jYeOECmKp8dsaHpjzSgJZqmnjll&#10;KtIJ2OQLFEwR8BU5AoU3lVuo37YQFWpH+2emStkFSWzDCo69cQWTo7eT0hyO3cY8TIIZ1CmgywLa&#10;vAyx705ZAqh5DWvLYZJVWwlW2mDqK7dDgO6ApXS+rMVX7R3AGSGyyWhGiBDijeGPNiFO0lIfiTse&#10;mMopJRUkvAkEVHtkRFCFZA1TQkYULYOSfD+z4YsuJFEhjUimBCul0qfCo3Pjg4Uqcspc0PzwgJV5&#10;L3moQAgDI8DIoecF0qp+nJjZgSgnidlov2h1yzZha2KAg1frkShe/FTuN8iGYXWgJJ/lPXCl09mX&#10;3TYYgoKgI2j64ksUXDFy3PTIErS8xKMWVKcEqwPUH4ga4kITu/1O3vLZaqFmXuO4yIDdYpJg6HYd&#10;ctaiqW7xqQJNzkSikb9YCCgUFcFMxFXjdXHwmle2RIbKpRurVJRxrRvfGJpgQlR0Yr8QNT7ZdxsT&#10;ErzZIg4uKV75HiYmKJtLCORwj7DxyJkgKMmmmab012A75MSUoZ7cxGi7074DuikSr/DQjfI8LJsE&#10;NjStTEU3wgIaiLeO2EqskBjHKmISpSShgMlTFVCtKKn7ORKaRf1qMR+mU38chwsgKQgAaoA3yykF&#10;DmL1CVOFBVRbqqfENxkCkBa9oa7dMClXSJFXpvioVVqm4w0ytwf4q98aQ2yqy8wfoxCVBJCp2Fcs&#10;QrfXylAmxyNMuJRd3k3GElFrHY04nvgQsiWnXEliUd6Sda9q5FD/AP/VDxxMUAShf2zUJJQstvJD&#10;JyetT3xu1iUQ0YWMFTVsCSEHJIy+P05YENR3EhPB9wcJCEbFcSRqYxsuVEJaccrdv5xuMWuVhAhm&#10;IVF+0xqckz5oqFVD1k3AOwwNkUZ64/b+yOgORWW6EWzMh5V6mgw8TEI2dFijEQI5DvgCkoGKSQyh&#10;Gy3ZnzTQDgQa7VyksRsqyiOUgkjlkQElBtDUkttvk2I3bKCIcFWlcjaaauIokt9/tFgaYQWJW0qg&#10;5mi9T8sKQtkU3BAhHGNe5ws27W3kiZzXlyUjbEyQbWwS/VoWgP2jvvhq0E2rW0oCVJ36AYCEoyGS&#10;lVcU5fhldLaibmMGibDv75KmJQs9wrsR2rUZIMQGkuFlBDnfCYsqb+JwI1ODkzCe6VaSW6/WZR6a&#10;Ka77VwCTZdJTqGrXN1OXlaq/s+FMN3zYWpw3TpIJAdicFJEqVXZ7qURJuCd/HI1SBG1SaCO3fgQD&#10;vvTqMUGNIe8ijVAU2qepwhpUpZXgjBUD55Kk2h52effh135HJBhy5IR4ioILgnwAxtsE1JrEuOby&#10;cQD0pU42ztTdRGOMBLnxptkwQtorTysaBWPxO1MSWy0Xc3KqnpyfEV6Vyumsm0ueMXfFIQENclyY&#10;mN8lKbRpbVvUeoI79sIydEDZXtNPN6TEh+ICo98JlSSG4PTtm9N6lwaY80WjoL3i4AHXbIGLIFF3&#10;gJ2BAplYZKMoVqRqKGm5yQLFYLxooxCprU5LmpNrQyTNQjvgIQryWkktSwAXsB2yFoKFeQWsZhtt&#10;3O5b5/s5Lmqi0btIirsWG5yVsooqWJOQZKhVABPj/lYoId+6c8YRv3rkSGO4XmAJtUVPTI2yFlVF&#10;tLDR1JB6VGJLPkpXc8wTiWr4HDFiSgeTunNidvfrkwhHaYpkhLdyaDIyTwqqWBEh5VoRkOJfJNra&#10;IRwu67UHHG26+FRsppA4Mf2ulTjdM+KwhpZrxpT6bM1TucIkxjOleJppYh6xNQaUOCSZSU5NPkuS&#10;ksdAK8STkLYRTZ9ICxEpIrOAAAvfJEEJmSlq2kUJIlHqSHt4f62AMgNkM11c3EjRQusag0C9KDJc&#10;mBDcWmv6ys4Xj1JGIKYL57GLlR2ah8MbTI2h47OBSepAbY98NljaMu4qUCk0I3pkQpKklt68PpR1&#10;qDtUU3w3TEtC1nQ8ZHDU7DtjxI581aS2+ushL0aMdun+ywEsKpCw6csdy0g3IB3+ePFSCEKkCWc9&#10;Aeu5w3aYohgI4GZty52yK2j9PEaRemx2rX3xIbxupT2NKyo1N8ALHipA3FwCnpEEn+bJgMTRRGnw&#10;rcKUHUjfGWyo0yJbqLaE1UCpPvkUGVoO9meFiyA0I3phAQLQ5t1uBVV4s25r44bYnZRlvpIkMIHA&#10;e2G0cNo61i9eNSK/DvU4CW2IpUlklYchsOlPlgZkq2nyrwMpXkTsBgIZCkRLQirkA9hkKYyCBlhM&#10;zFa02Jr7YWlBwXrEAIaEGgP/ABHJgNsd04tWGnxt6rc5nNSDk2ZKD1a+nuIwztX4ug6KMFtJLekS&#10;m3jZ+rNt9GRLInZVa6jVeDEoT3pWuCmAFtM9tEDKrB3p3G+PCWV0oOqSRhi/FjvXJBNW2iCWERjY&#10;Dqx74eTfGC+1RLdSpXkDuanbDbbwBu4tzqCCLYb14jwyIQY0vWwt0do4xQqvxDJEFlaRSXCSsyKC&#10;DTamSqnHlckuurUxRr6iklq99xkwWgikJGtGZhUUFKZO0hVtgslFRayV64yOzKqZOt3zAt0UNIUo&#10;WPRVzGKZC0K+hqzeqr8gP2RtvhEyGkxKBTQpwSzp1PbfE5UWvm0iW3pJcfAK1APU0wiVpTZLy3uD&#10;++FGIANTsciQyEVM28ELqQeSlvs+AxIpFLZbYicFV77UwcSr4bJI/jeplqflgMrTTkC3DlGBRhvW&#10;nXAgRpu7PJzz6ha1+WEIkllu0inksYBP7RyzZQmSyPHGGkAA5U2yBpJdAYonYyOXDGvTYYDuinX8&#10;sbhFRf3Xt44hjVJPNbSsWWnFR0p3y0SZiSvZ2cqgsB9kVLUrQYTK2RkF1xLJcqEYlvbtTEIu1qae&#10;LgcXoijqQPDIksSUza6iglVIV4FVA5j3GRpMSgLyxWYr6dKt1bACzFtTWg4sHILIvw0yYKkKVvyq&#10;qyg8T0PbGQZJhHwBCxEHx45GkUu9WMMEfx6YaWlK/lMxMMYJI7nCAx6pYkDSSmNh8VK1GSukrorc&#10;xoVDB3BqQDXbG1RN7IIWTiKFlH35EC0EJFMpbk/vTLwtIS4iOwG+Wgqg/q7OwjQHke2SumVrZrJ4&#10;G4kg/LESQpSAqOv3ZO7RSwCuSUBEROR8NSFY7gZEswE1l0dHj9aAgjw75TxMjEhLpUaP4csCqBjB&#10;3xY0vjjdq8cbpkvWFgfiFD4HI8S0qxovLlIar3AxTSrNcI0XpoBsevfBSSFiFRGEUEN3ORK2i7SM&#10;xxmtKsdhkWsoa8PMn2FMkGohAFTWhyxgtCmu3XCq9Yq/PFkyjy5dhomhJ3Xp8spmCsgmGrXBMax1&#10;2G+VgNAYvfXAkJA6DLQG+IS+OR4mEiGhB2y1ldM/0HVvrsSr+0oocxskWucUVqESkEkdMoAaGDXx&#10;DyGnjmTFyYhG6dqCW0bGRjyUfDXxyRjbM7q2n6pdXTGkfL/KyuYAYbBOBatIKyKK5QwJXNpCTAVH&#10;3Y212sbQYASoI5+BO+Ssp3QlrpRS89FkqpFa4mTILr6K3MiwRUHFwD74BZSIMkVhFGd6UFAMqIaS&#10;EhM0KTiOTqW65Pg2ZgJlNx0+Np1UF+gPzykCyyBSh7ebUoq17nbvmREiKZGknvNNkt9pFpmTGbKM&#10;7S+RGGXCTaCphyPfJ8TK1Vb2RaUJFOmG14kxh16R0Ec/xge+PCCz407tfNKeksfCgXwx4QthtdZk&#10;cgozcR2yogLxUrfpsEenIA1RlJFJlkBQFxdorceIp2OQ5tPGoxvDxf1V5O32PbAYpA4kuctFLyrv&#10;TJAOQIGIV4HLsCx+GvXIkW0jJwlHBrbmGK1GHwqcuOoKeeX4hHcvHIvFWBZB7ZEhyjPiDJNPtYrp&#10;wJfhHY0ysRtxpK2o2EFqhKvsdsMo017sL1K6ijaiNlkSxMkZZaQuoL60UilqdMNlqlKt1jvcxSrZ&#10;0/ek0A7ZGTbHOmV6EtVWOX42G305CIZcVpbcXKNUsKrSmW0kpBayUlamy8jtk26Mtk1Vj0iNa9cD&#10;UVroYzWv0YQbYq6EtHVgK5FXRRQulHWp8a4oItatpG7H09iMbSBXJUh1PUd7WKU7V2O+wwyns52I&#10;x5ySqSK6vnESirk/fmITTthqIxCJk8m3IQNMQD4DfAJOBl1YPJLf0DJG3xgUGWA20DUKCxNp9waL&#10;UnpjJ2ujzDr+PpRN9YvMqXEgAU9d8A2c7jjMr4AtOJ3AyHNzDD+ai0kC7IAPfDHZw80JSCr9ad13&#10;O2XB0eXHwtXNuI1WUNUeFcmHAJ3VbW6EbDlSh2yJCdkVPOsoBX9ncDI0tJTDDLMWXjUEmntll0wR&#10;S2ahOEg+IZAm2yFhI71ygZAaN4ZDh73d4cxAUILidRxVCSRhAp2YzEjkhXEnOrAqcm417/zUbbMq&#10;JU7scqLm4wU+tb5xDSinbuN8nGQcXPpBI2i4Zi0SmT7sPEC6fNpSEfCyIg41B675KnXTx0i7sVHI&#10;tUEdjk3HqkEbloZAwoSB+1uMjwsgsmuY7vaQBT7YKplQQRhLngfs4QtKb/u6ow+H2wc2QbtNRFo2&#10;+64DG2aM1W+E4ULuniMlEU0yCBsPR5sJF+E9MMgmIRlzZ2ki8rZvi7jIg0kxQNvLcqWjUVAGHZFo&#10;vTb0WprKaexyucbZhMG1GK5G1Aco4CGXCEqazMpJAqfDLRKmBQTWxDhKUJPhk+Nnihxmlks4iqp3&#10;pg8S3fYtEAhYb0o9QKnsMAk5GXTRATsxrNGoJ36kjxy15zLGjsse2Un033A3wNUZ8KVNpTTTHivG&#10;Kv4ZE250NQE1+rrDEYV2VhvjybsWM5jZQ91+8QRjt0OVE27COLwjahaMxcRPsT45W505xIRcskkI&#10;oCCRmVB5vUEA7K9pM8g3Ap3yRDgk2jG3+ywr4YAwosf1S9kiuC9dwfwyZLmYoWqtEZikrNSvxccp&#10;lN22m0nD6io3fKOTmp2OY9u8x0QmGjavLZtziAZiKbjLoTAcPVaWOTmi5JJZRyag7kZOwXnc+PgN&#10;IORGA5Fvuw24J2c08gSjAHwJw7FjxILU7uhWNup3ORlF3OkzBKkuK1I77DKiHeiQMU1tG9Wgy0F5&#10;3UgXsiWn+KjECnc5OnA4bKld30cYPqUKnsMI3bxhI3SiSe1lGw4+FMeBsjYS5nCNVNzXbBTsMUiE&#10;dDdERkMgq3fKZB2uOW24bVuHT7srIciJpG+usIUnr1w0yJtUju/URnJpQ9MsiadTm03EbWR3DStu&#10;SaDJcbTm0gjG0zsYvWDMeiiu+Su3RTFKMcZRvY98m0gJmNatbL9y7H4etBXCIt0cJPJBapeQagv7&#10;txuMrns7nS6bbdC294IYvQRRXpyp2yILnR0xtF2M8MKUlAP04jdpzaQy+lHjWkcrFF1J775dQDrM&#10;milHcrZGB+KlWyJddKNKM8oI4mtfwwMKU41WMhdvfAS5EMJK8l5CREfhHXCDSnCUq1xgwQqTXocB&#10;LnYMRCC0+zaUlz+zuMoJd5E8I9S2W4ZWp0xWBjeyO02RnNQcC6iIMbTeNSgLkip6ZN5rK5nBFck4&#10;4ChIHDkqwFfDrhQQ0ZSvTdh3xpbWQzqpZmqa+GEhWlty7lK8T1GKFKZ3t9nBI7ZCQd1osg5H8fSg&#10;nvkrtkKd7GQXJepWvfG2GXGJhfPdGTjBEdn677ZaC6YYjEpla2sdpB6qMHmbt4ZEQtrzSl3IuTVT&#10;bRqJ4wzMK0Ay0AOFHBxlLXvTcE+oOK+AyM5dztsGiiN0pNyIZSqf3Zynm7GJjE0iYgZXUoK1P0ZW&#10;S5MpADZkdvbW9klWjQlvkctjC3Q5ZzmdkRObZrd2ST46UC5bwgOIMM73SiFuG7d9qZTKTs8eAVun&#10;tlEtjJ6kiBn2360B+18P82XQPe6XUxBOyzWNQW9m/wBHUotKUOXyro4Ajw80jkiZJK7CvbK7bKau&#10;o1mSlaMMgS5unwmRU726llSgXiigb+OV29BDDQ3ShrlQ3w7HAXIEY8laK6kGysTkOKm3wolOLObk&#10;lG3J8ckDbqdVpwOSNWKnahPfJW6ScaRCN6bcSQxHY4QHHJKDnkWvpvGXDdsnSiSEn0G0kjLVMJHi&#10;a40S2xmUnfTFC8VmHHInZ3Gm4p7JjFfyQQpCrfCNtsg7EaaPVWttXkjcb/DXp2yXExy6aBCZXM9v&#10;P8aUPyyy3R5NMQsUIo+18XzyBLjHGQ1cKXiPDpjEtV0xq/sZo1MslOPTrkzu5eLKl0EwjJC9chKL&#10;vMGcUqzIJ0RkB5saE4jZlllYsIp9Eki+wwkHtgk04p77qFxE8S8D1yIc6ctkPBcAGjGmTkGnFlHV&#10;NNFjE85VhVSMrXPOgj9NBR5LQnoxp8ssp0U5WsityZGeQghSRTKZh2+lJpGRojLyWgqaVrgiEao7&#10;bqzRoD+/k3y8PP5BZV4l4RkQnZuvvknHohRWESGp6jBaKW9VrtStMKgLnhhcfFuRgtPChpofSTmw&#10;AUd64Ru2RNKGlaeGgLtUFmJqO4xJZEo6K2jQkM5J9xgtqIRtvYWwi5XAqWB4keOSAazC0LHAhbi4&#10;29sBNKAoahZRrdQGMbODscIbQFmpXxsfgj3b3ycY25OPESxq+1SW4kQtTkDQUGToBsnHh5J6unwz&#10;Rc5QVPGvyyoC3FumP3OnS8tlLD2yfJsGWkb5PjEd40rIWA+GtOmAlrnkEk/udGkuJGmFFLGtMqkL&#10;bsOo4VmnWjXTh2ICKaCo2NMo4KdjLXWKTa/0xZk4qQSOhy8RdV+ZINpCtndW0qh1YLXrlUhTt8Wt&#10;BFFlMJaJOKMeJ3G+ZECS6nUTEix/WdcJUxQ1Dd2r1y8bIxRSGPS57743qE7nxyqWVvnKmQabpNjZ&#10;KGKGvie2UG5OJLdPU+qJxpKKHscRBjSW6XIlreXESMCoNQRkJxbo7p4Lu3ZQrJ9r+Ydcr4WJFNya&#10;PaXEY/dAjGMSx4yGOah5e9JiYI6E9q5ZTlYtRSQTSG0LLx48tqe+ERdvj1QQ0C+sOAGRLlnKKtPo&#10;tTvIlRFLFFFDttlsHns+UEoBbt5Lhp+R9Svwnwy8i3BORMP01dKQZwGA79MjwBPH3ppY+aIYqerH&#10;9IyuWJPFFWuvOiAfukC++VmDUckQhrLz3JG370K6/ccjVMBkB5p1H53sZVq6kHwpk4sqiVE+eLIN&#10;x9MhfGmW0oEe9OYdZtZYv3DKeW9ab5OMgvBW7Ud2ZV4KAwB7ZEkhlswjzzPyuirbcRl8SzsAPPbu&#10;pO2ENgL03StdtY9PgkKgzcADX2zD8Pdl4d7lLtT8x+qDU09hl8cdNZIDHH1H1HJ8MsIceUkBPNyJ&#10;JwOJKVoVZnjkEq7EdMJDLFlMDaLtr6avqcyBWpyqUA5E9SZKUuouJvVXY165KONYakx5LPrLTMXc&#10;1JyXDTKeoMuaznSQFx8Nd8XBlK0XPC8aiRuIRum+RG7CkVY+ZYrGP0pEEw9+2DwSWQCpZa9aKxE6&#10;Hgx2Hh/ssTiKQnCxaVqQ/cSenJTv0yIBCJAoS60K8t/iK80Hdd8NgtRNJfcwCaMA7MD9OMdlu0rM&#10;Ppdcs5qhryX4VjHbLYBIQJbtlqtA164qyexCyabE69VJU5QRuiSb+XVDetARVSoP05CbEBRv9MEZ&#10;5gbYhFJO1swaq4WSXXcNGOXRKQgqMx4qCT4DJswmWlWU3qUoE23J7ZTM2zjG0zuJreONX2aQH4l7&#10;UyMYszjCCuLqGdQUTgfntk6aTGkHJQ9MIYpzoOuNZwvaEniTVfY5WY722BEXuqTXKhZGZgDUVy1h&#10;IpZNL+13wMEExqcChSdTyBA2wswFbiSADkUtLakitNsPEhF6XEfrKVHRhlc5JT/ULWGCbnQOldxl&#10;fEim4Vsok9a1cMGFGjfqP9TAbbAKQbaOQPraOAo36dP8lsHEgi1SGNFJlABUjfK5FFIpkUqjxfOn&#10;ywBU2hjk1CEuXXmp6HY4OSUuFuQwWVaBTUH55IoWSxx2lyeHxqwBB98kN1AQl6fq7lSOpwgNl0vt&#10;uUTAOKK42xk12jODWp9eDsNzldWyIQ7Xckx5VCk96dclSFyzsI2qd8FJtRRXVw6/ZJ3wkqmcgUTB&#10;Jx07jw/ZyCqMtiztWMEqO9MlaFGCFJJAhqcSWYRxWb0gASpStPlkAVatlF/GPSP7xN2XxwkoooGU&#10;PIzMgotclarBDIzjegwEotXeR4SYZNwe+ABNqlpxWoJJfsPbBJIV0dt99+2BNrJI2uSCCFK+2G1p&#10;UkhQx8mIL1GwGG1AU9TtltqRy7swrXJxNpIQAiSGAvUHicPNACG+sGUArT5ZKqQS3G3pcmI6jFAV&#10;4ykkXwn3GRLIBNH1QfVo7V6AjYsBuBkBFlVJfMkUT/upuYPhkqYFR9IRfEBXFrIRsFyvEROdjuFI&#10;65FmG1ti1WLBaH7OBNKyw+l+8VgD3BwLSEe5PPjIa16Y8LFdE53ptXBSq9hEzTKAwU9j74CkC0Rr&#10;Na8zsa70ycWUqSN5lVt8nTUqKtYy8WwyBVxBddzt+rChowSoKvuD0xSiI1Ii4gVyLIOEHFeTNT2w&#10;2ghYH4kNTYHJKE/s7iDT4WmXeVxsT+z/AJK5Xzbw2t/Kx5jq3XDsF41txJ6lWLb02pgthJLhdqg5&#10;SVPXfJUxVTcfWI1kUCg798FIXQ3bSCjuajpXImNM+JxmWEFm/DCBa2g/rqINzUVyzgUlG2N4JnV4&#10;/soQTlchSSUbe6iGb1FFR3U4xDO0umv1RhIq8adMlwrYWSXi3Y5IOL98HDSSbU1t2K1k3Pti1oeZ&#10;/TG4IHvkwEUh0nA+Ejr3wmKWSWDo0AWQ/EdhmOQ2RFon6iJCSzfEMBXhJat4ljYksFPTEBeFBpB8&#10;bMepPXJ2gxaudHaWQGuzUoffJCdIMW5NHNsBuATg4rUCl0R+r/CT92QtUSszEfBTBaTJTku3KmM0&#10;AyYYWglmfeP7jhLElUhVyCk32uxyBSCvkpbnip7VyQFs+SGNxsePXvkqpUHJIWOLAlVgbhv3ORKA&#10;mQnRI+BABPfKqbGnkLjj1p2ySbQzRKy1XfJMSh1twTQHbG2FIy001Zoy5/ZOQM0821jWImRR0yY3&#10;QAg2nLEkUrltIKwnmBtvixQ04r8NKHCm0HNypxO+TDG1tujo2xwlIKISEE1IrkCqoEVWG1ADXIEK&#10;pXdGlqDUYhi4ymmwFRhpV/N5V8BiBTJDm2atQ1Dk7RSvsqgMcC0h5LkH4U64QFRao3phWFTkbZWo&#10;+myncbDLLYqwlYLsK5BKLs5w8ZjHwN75EqDS+HUXsNwAT74eG1B3b/S6zPzmUEeAxMKZE24SwzOS&#10;h4g9MaQukvf2XXbpXGltYBGB6kW4/VixIWmJSvMmg60xTSIdQyKfHIUtNPbIRgtiVPYfDklq0b6H&#10;Bd8jbLhpDSUUUGSCC0I4ChDD4u2NlOyiYVT7J3ONotaYA2+NptdPY+oQ69MIlShCurWzrMm7rkwb&#10;bOa24upb5ucq0yXJMpWiG0RkX1R0G+Djtq4bXfVqrXbDaQGrciBiSOQPbAd0rksWugZIqADBdIq0&#10;O0EkZ+LthtCsbYlOY+0MFq0LdqcjjaAUZDB6kLA9VORtIKkIzCwA3Q4U0qqsXKtMiSVpCXsAVuSd&#10;O2TiVK9rBFRZAwYnqMiSiitmgCpWHqeuEFkhmDKuHZiVNFP7W+AsV3qOi/DQjBSQhZbxui9csASX&#10;QfE3JxtgLG0XQUqoyKWlVCffJWhdLaMyVFMbZhTDOq8XPTJUtrUnYdDQ4kJtFetNKKvv75HZeJ0L&#10;SQNyU19jid02i2uBKOTLvkKYk2tSVVauAhFKk5FOS98MStJcGK7nplqOarJJGUAA3yACQhxGeQIJ&#10;ybEoj6uZhX78hxUrYThTHmmmpnVxxwgJpBo1G4uvw+OTLGkfHAryenEfgI65WlQmAgPB8kAlyIWq&#10;VGJVoW7M3IdciSgqnMrWuBVokBIpvhpKs6iQbdcChSaPiK4VbLcVHjhVSVwNsNMl3qLH2640hCSA&#10;1L9u2G0EtxyUyBQrkjhyOKXQgytT7sSxVOK/ZxS//9YrhkENZA9Bmq5sw3LfK4qpLMPHECmJCxGl&#10;ZhU7nEpVJY6t8TVwBiUMymJ/UUVyQKhFerJKgJp06YoKyxmJ5F/lTIkJLXqEmqgV8cNIApFo4EYY&#10;9crKnddEi1qd6+OJUFq4k9I8SfljSQbbQF1qBWuKrooRKeRNOPXCm6X0hdCYidjgZFQaQMwJ+/Ci&#10;nQyKzVcnb3xIZxTe2VZyGlIEYFcrpJQxaOSTiRt2xprpDS2wmcu54Iu4r3yYLMRVGQBA5+z1AwMr&#10;ptLsIw9L7NN8NMTuh7Wwe9aSepAA6++PFSapuxCKPUkNSDsMJKnkvN23Is+xPTBVsAKUJ3aYVGxG&#10;EIKm8XO1d3NHUinvkgWKnBEqqGr8XvkrZFMtJuYbaZZJgXauyj/jbA2RkAF2t6tcalNxkPCNdlVe&#10;mQkbYcSV3kpjZQw7dRjELzRq1Fr6jGp5UGJSSoxyvz4g8dqk4UxlSNtvRiPxOZHbfIlSbWzAXLf5&#10;K9hiGvkuhakJV8UEKFxKrIEStF8cWKEjhSYkLt3JyTIBNLKO1IDXMgFBQCnXBw22CC+4urFF4JCB&#10;y/aOR4CGVBArbRSP+6jBYb5K6RSHvNNlkJqQD1piJ0wOyDhtZoXDMKAZcJW2Ap2t0bq2aNiOJ2B9&#10;8pkKKJJdZq0EpdSFA2+eSKLRE1lyJmqATucjbWpwKlvNUgMGp9GSu2yNdURrIgUeqrgmvTIAFapb&#10;ZSQwKsktS7fZHhiWdKU1g88gkiNKnfHipiI0qrpUsIq1DX33w8a0iESQqUHQ+ORJSA3Pb1HKm47Z&#10;EFSEsekqVrQ1OWhqpRmunidYAKrTeuWBQVeJ44jxTdmG+RKSFEyNUg12ORZJtpl09wfRYgJQnfIk&#10;NlWFt2iqQgHIn3yAYV0VdM0lb1TF0p1rh3ZiKbCxsLFViZ2LV7dMJgzAtXvLRUQPbjYivvlZjTVI&#10;EFLpEdIvSLceYJOEFN2tguGRPU496VOSUutrt+JMdK5EhHJDyXheVQQag718ckIp4kzg9O5j9KQk&#10;LWtB/wA1YOFQoSB1Pp0VIx/Kev8AssSWd2pKiR1ZehBwMCUvgsvXYyklSRTwyfFSbR2j24kkZa7L&#10;77YebIyVZp425BSD16ZGmo7pM976I9PqSa5YBahNLW5F0RX4SB1yBiy5KsEnq1NdgTvkCFBbF0D8&#10;IGx2rkuFBCFhnjtVZTsxO5xIthSLS7hkgZnFD2I75EhiQk7nk/MCqg0rkkhq5uRGp9T9nce/+riA&#10;lB216svxrUPXYe2WU213JlPIqIHNWVuh98qppKnJM8qBFI4A1O2+SC2iILgW680FG/XhYyKFNyAG&#10;JrzJB2yNJBVLcCduRJ9/DGmYNIu2f6yWK9Rt9GAswAV0CWinkq1IO9TXfDw2zjjCbRTwv8DgCo2o&#10;MPhspRS4yRTScU2HKgByNMBEKbTxmTjGOKKaYkKvnRjKFYjgRsci1257YySAIfh4gHAxKhpmnkXD&#10;NIAEi6e5yQK8lt5EJnaRfik60yQLEFfDFFcOqTChYVOQIbhG0ytbRI3CRiiDep7482PCg9RgZpDG&#10;ehNR8sidmtBy2fBTvTbpkwWVq00Ij4MPslclbZjlS4iPjzLgDthcniUpZo41BqST7YaZcSjNdemg&#10;ZTRuuENc8qUPPM5r6lGY75NgJksn07T4GjUrQuRu2UTtzeCg3caVB6qihJ65XZYCFpPrGmp6pl6D&#10;pQdcnElxssaW2GjwW4adiakUUd6nLbaSVfTR6U5Lii8aA0wFmBYWWqyW0plapjboD4/tYLtnE1sn&#10;X170ImaKnMii96f7HGLCYYvdy3DlvrTc27ZPZqKnDZC7jLp8JHY4eKmZjQV9PlW2JBO4PfCRxIiU&#10;+jvLec0iY86DYjbKTjpkYW24UqCCK13HhlZFMeGkVb2amX4jt1wKEJe26/WC3RRXCwQqgSNWTp2G&#10;FUakSgek1NzWmBeaEktm9Yxgdtz2xtrbaNo2EcaVQ9/DJBI3cUR5eaioX4TXFkQhnmZ3MAJWM1JA&#10;9ssiFtAW93yHpLs52B8MnSLRYhlMXAGrE717jIlQrvErsDsxoAaHIUyARB4RfCW40G1RkA3gWpXK&#10;RQoJXdZWP7I2ywBlVISfUvrrJDGgVV7Upvkzsg01HcJH+7QAeJ74KJUkKoS2LAsSD88aLCm1mtpm&#10;Z350HSh60xpiR5ts7BvVVARSnvTIKQg5PSjY+ktCw3JySAFG+rIU6fCtD88kNkkICWKSKLYfCTuf&#10;fLQVJUobVlk9STbgK08cnxLala3smnu8vFWZ+vIdP9XJg2kEIOSQ3JLAU+WS5IpBSRnvkgrSpXCl&#10;tttsKVW1ufTBJJ9qeORIbIyWHkxqTWuBiStofDFC9JGjG2wxq2QKZjVPrKenOooO4+1kOFmSClru&#10;K0TJAMFikg1OJDFHR0YVGVEMUQrEA022pkTsyBQE44GnXxOTigi1IiuTazFYFINcLGkVBbesnLkB&#10;U0NcidmfCnViNNswOJaSXxGwzGPEUGLtZuuK1G5YZOIahFjbGpOXhvDguwJxa5FNvLlwbOaScn4V&#10;HTIy3SN2Wahcq1oZ13Ur198o4d2iQ3YHcPy3GWxDaFBTTc5alnHlMG5tuTgBB9mgocxcgWQCfmxj&#10;bY7e+UW0EIK7nNgp5fFt8NMnE2ljHNmcyyNTucvDIBM/LV6Z4JqmrJUjxplGSLKYpJhIPrKu5ooa&#10;pOWCKIlOL7zAJNoRsOhOIiikqAMx5nck1w0yR6zyBOLklTkeBgV8F/8AUo6Rryqe+HhTTb6/HN8F&#10;zGrD2PTJCKmCW3VnDcnlasKfynamSGzIAhJrmEwMY3G48DXLg2BDcjXLEqkUMkzBYxU4LTdJlEwt&#10;V4d++QJtrJagvPTYk/RgpjboZpJ5aRn422GRlsEjdOtS0C8sI1a6K8mFaeGY4NsUikuDHU13GXAO&#10;RjNboVpWYlnO5ybZLJa+O4cDiOmNOKSiIrp1II3oa0wEM4zpkk3mj1Z1uApBVAtMAg5gzAJ1pXnG&#10;OQ+lOPSXsR44nG2CYPJE+ZJDb26Sq/NJDtTMaeMhx55CGCXVwXrhhFxzK0PDez2rCSNiCPA5kgJE&#10;2YaPq8+oSx3kkZ/cqQWPcnKJVaQQipZCw5SCrEmhwBvjSXzrUhB+0cmCzQFtbFZXB7McjbdHkmka&#10;xpGKbSVxtiUJIrOSO+TBYqqx8U+I0GBDayenQNhQthq0nJTQDDTIFERukUpuQRXuMiYpBRFreJdX&#10;CuyhQv8AHKpQptBtk0ZUqFBrkaa5RQl1bKamQbfLKysYsUv4UmZnOwFeJ75Ayeh02HZjLcgxNTSu&#10;2ZANhMpcBRUFvc8eagsrYOFl+dpeouISNq4AGf58EI9Zgp4uN++WxDp8+biLgrMpcJ8OTtw7ah+P&#10;YrT2OLG7XTTgzhFFFpQAeONJ4kxgsJJ+jcade2Uk0lR1OzEcYaR6EGmx64iTdhAJ3SQmGJuQPI/e&#10;cB3d7i4Yc1GSaSY+pGCOI/DBVOVHMDyQk87k16mmWAuPmnZVtOUtvJQKMEo2yx6gjZMo1klk4pSm&#10;UkOZ44A9SNjLp8LgkZAmkcUZ8kXBcEqUOZEJuv1OmvcIxWMaBJDQdQRl9uhyRpRuLgr8BO3WvfCA&#10;4xU4poS9VBLeOAhlEIq4cAcmA5e2Rpkl14vNhVqAdceS0hpY4QvVifEdMQxkF8X7yMAfs9MlyULF&#10;AcekTQ+OStFIm3gntkPo8XHfIE2yBpu21N0DKYzyJ7ZAxDPiCHZmZiJe+TDBZBO8LADpWhxkLCgp&#10;7b8VkBJ2I65RKLZSKuxFHE9GHLiaZEQXGaNsAnldy3EV8ceGnf6fPaYaXZo6eqXUuR9mu4wgNmoy&#10;mqpkFlbIq79RvXLnncpsqF5zRuQBwuOgbu+kEBpWp6DE7OZg4eqjDLLJEGbfKJyel0wFbKiGkgDd&#10;MrDdmFxRLLEWDKNhl3C89kmeSx6VKHocsGzgSNr7ZvRJABK+GHmwQF7qQjmEkQIIFCGyQNOTjgCp&#10;NJDq7gEcZPDGTbEcBVLm7WOTgeq/D92Yxi9JgmJBXslW8BY9FyFWnNlGMbJxo+nRR3sbJupqCPoy&#10;cIC93TZ9aZRq0UtoXWRmI5FiKfLLuCnUyyEpfDCokCk0qaUyqTj5BfJE6hYMyhYxSmUiVOGJ0WMa&#10;xpM0R9ST4hStcuE7dhizBQs9FcgO/TrkrtzfHNUnAs47eHkshZv5ckA4cpkqCSEmjAexyaBNJLu0&#10;uFbcE+4wW5gyqcelyHeQ8F/HAZuXjuZV0sVicEkMuUmRLusWEBEzyoqcBQA5EN0wEN+5UV5Eke2G&#10;lsAIV5w0gq22WcOzjHKCeaYqENuSvbc5CnM2pW0kAtyJoew9sFOBqSTFkyPHx9OIdRuT3y2Ip5rJ&#10;HdLL1hGOPJRTJkuThwiTHLy7PM8dycbc8REV9uyx7yVyoyt2WKUe9HKeNQRSo5DIOaN3OhkHJdj0&#10;yJZXSKsLdo3LOKGmxwRkXC1UwYoxZJGPE9RmU8tk5rZkKsWcErTamBoB3Urjccx0PTKJvTaMiQ/H&#10;9FDSXksa/C22ESc/wInekEbgk8mAavjgMrU4h0RKXpdVQUQL7ZMEBxJ6cnkumijnGxHLxxtpGmnD&#10;dbYwtFVDuPbIhjmmSKRlQjcgdvDLeJ1x08j0VTOZfib8MLRLFwqcsy/aGzAd8LjyFKtpeR+mQ32z&#10;jTWpzTLwC0HXGkqEj+owBw0xbmiZgInOx3FcBpycciEnazlZ2QUPE7nKzs7jDM0qKsdv8Mu5pUYK&#10;c0TsIOWbiPh61rkwGszITHTtKu7n4wyqBvu1MO/Rx55+hCeX1mbgxxK4BVQCeuRJ2cPxOA2tGkW6&#10;kK7l/EjbKqYS1ZUf0Qkd0RCwK0B3H/C4SLbMWqr+k54hAzL4eGV8NO7wz4wpmVmB4bsO2StvIA3K&#10;+3N3KeAQ1PtjxFxJ5oBM/Lemm6JnlNRG9CuSEeJ1ufV0KCa6nqK7pQUHcZZw06ritKYrx61UhlxL&#10;A7tTvFO28XEkbUwWmFWlVzNLED6nQdMgXp9MRSDS/RyUfYHbDTm8QQHAB9ulcFsABeyKgm9M7ZWX&#10;JAB2TGzn5nio3wgOJqTwjdNXE9sA7gFPY1y4B5jLPdbb8JAZWYrvtknGO6IimDg+oBxH7WNMeFIt&#10;Y1CHpFVj4nLgHJx4+rH/AK16g22Ncrk7vBIUjzcAWoaIfEp398rAcnJI1sjkt/UiEkB+KlciWqM5&#10;Q3KyK7aM8XFMhdOUMkZhMbdBcAMm5rvhEnV6sRHJHehMq8AAQdsmC6KSG1HSHuUogo3hXLBJQaYj&#10;eWz2burbOuxyQ3c3HNdbalwjEYFD3ORlB2+DKKRcWpClD18crLn3GXNqXnP/AHY37nAwnhB5NW+l&#10;B2BmWgr2OAzafy9J9b28dqP3CUVe/c4QbdXnlIHhQN1cLDcC4Su/Wo75kBxB5oB5Z3kL+O+VTIDt&#10;9NOkw0iaQpIeIbie/TfKw16vICj0mVjVwD7ZbTpJG0T8Lf3bcD4DFhwoi0aSAcyA9T0OAopuWReJ&#10;JjUE+GIWkI9yjClKfLDwopA6jd1tXUAUpSuWRCrtINz6CovQioyMqbAjjNJF9tQfc5EbsCqrWYDk&#10;aKO1MbpCpLbNbMJkFV7Y81CXa7cHnDLSnFqZOLLipK9bakhMysGPTbri7DHkiQkgjQcDvz5j7sFt&#10;uSI4bZpLdw+ktBUgCoOAF1GSgxrVNQY1YDiOwGXAuPbIPKluLezAb7cnxk+xyiW5ZxT64HoRMX/Z&#10;U08csCbQ2kxcbfh17j6ciRaCiwVXYimSpgW0dq0FcaSDSlcfChpsSMmBSbSV9PgdOKbP75E7tvEQ&#10;3GZYgFXamCgwMyUQJVZaMDy/DCAqT6jKsQNRv2yYZxjZQtjdRSN8VQ522OVTDsseIUnH15lCoQRT&#10;YZERcTKQCjrZrkLzk5cPY5ElxTkpZJe0IIcnfocICRMMavH5hHO7ByTXJ234zbtLuEgJeReRJ+7K&#10;ZU7aGGUxzTs+YIAhEaFTTxyUQHHyaXh5rLUW4t1jUDn3r3rkrddKACi5W0q0sZYU2oajJ82olJbz&#10;VOdeKkDLKcaZtL21IKe/05A47alh1FAalTXxBweEx3RcOq2xA9Qlfxys4iOSaRFEmXlC4dT3yFEL&#10;unGm+Y001BH6Ydh3rl8MduTAjqmM3nNSgkt049iPfMmMA2bBjuva6NVljdhRyaH3yZC8VpFqCGOY&#10;ilBlVNgNKRu3FADsOmIixlkWyTmQgeJpk+TSZq/BI14nZ8id2uRQzsT1xpxy4U6nIsQUNPcs+y7A&#10;dMtEWVqukx/WryKKYclJ3GDIaGyOJlOo6BDbsrIOKnrmv8QlbSa9iQqQO3TLYFKUzMVHHMuLK0KT&#10;lrFtWNRgIQmAlIAIyFIsprpnmq908ijckH7LZEwBZ8VpjN5wFx8Zt4uWSEAEcMe5j93dCQl6Ba9h&#10;h4WBCVSOXNTk2SnhV2K0n3l67HoyWbfaJDJ8/s5VMdWJZb5Z091uOUgoCCN8xpyYgo9yicoZvsmo&#10;xAZc2PXlv9XlJB2y0BFMcu/ictlgDJUitHeIXENAV6065AluiFK9u5SakgE9aZOMWwyKA5jtljUS&#10;qQq8nwqK03yJLAt8qEDxyKr7dChLttTcYJFCYLIJFqMFopSmUsCewxtgsjtWkjMp2A6e+RM6SFNQ&#10;V61phu2YKukQelR0yKeaKgj4GnUHtkJFkmgURoAoAfxyhKqbVdixLORvhtaQ409NyooR3OPEikys&#10;yyoyKQUb7S+OQKeTXorYkc15xtsQcjdppFWkAQVZKU6HsBkSU1albxJcM/ZzuAMnbGlCVZTJxBLE&#10;7UHTJ2EU3LZPAQJBVj28MHFaaRFxp0cw9RmHJhtkeJaWXETRQp6ig0FPpwjdCgi/vPhPwHYrk1Ud&#10;oiQRyU9MSq0AkGg96YEIeW5ZSABhAtNoqaYuqyg8iNseFlzVX1RhEsaVUgGtO+Iiq23kM6Fox+8U&#10;dPHAQjkiY7mW7QBf75ftKfDBVNgKpZMls/q8Sr98Et1VXeOYngtAdzlfJgYrBAFHFulajG2IQ11b&#10;tQsw69DlgNsnWsokKzoPjGxwSDJFRFWmDUpTrkELrp6OfhqabEYQyWRIWg5qN65JQUFf3zTA8t6Z&#10;aBTGUkIoLR7CqkYbY2pwW0cJqw65Em1V0jEgom4PjiFtR9Ix7J0BySgrpInYAjc1ocQUmSrDpUpN&#10;Vpt1x42ritOdM0eW7oE4nfdSfDKiyAtrUpoLWVohCFkXY+xyUYlPCAkctwz8iP2d8tAZBbDzlj9Z&#10;jt4YCi1oYOduowUrkuGYfFtTBSbVXZmFQd8jS2mNqhkteUm/L+GR4lO6HW0jkf01G9Opw8TEL47d&#10;kYo2yjviWdKU1vVqoTTEFiQqW86AkTrUdsaSHBDFV4z8PamGk0uSQGnrryrkSGJV3tYvQLRAgg9M&#10;gCUKE9tJ8LEEcsmJKCr/AFaS3f0nbkvEEEe+Am0qa81kK1qtNjkk0grmN3+EH54QUU1DcNEno7kV&#10;6YoRESCbZag+GRLJt45IqAiqd8QUIW4thyJU5YJMbVLdZYEohoDvkDuyBXw3TzbnanXGk2qEhhQi&#10;tMCUwtPRpV0FB4ZBsBC244Iwe3J+RywLYQk8rTfC+57DDyUlB/UZpZOK0DdckZhhaLjUwfAzfFkO&#10;bdEpza3gNueWzDK6ZcSXSSo7As+9emW1TElNPXKxfDR17Vyqt09F0N9VeNKHIyFMOJQnkklb496Y&#10;hiShZwVTkOnjkgoahuTGBXIkJtqaQncb1whiSqoeSemR1wFCGmZ7dgG6YQbYtzTlxVKGuSDK1BLv&#10;00KMAOWE7ptFRx8YvhFWOV9UDdCuj9Ttk0O5Ebk1ONJtpbsIak74gJcLtiKDbCQglelyAAR1HXBS&#10;7I631H0BRvsNkOC1BpbLcLxbh0OTApOyiluhUOe+HiYndpYF5lNwPHG2ukPcWYT4lauIkqHa2BFS&#10;N8NoXGBYlqNjgtKpassNS29cTukFSorcixp4ZJJ3Uh6amu1cWJCtHCJT0rXBdIXraPGhJKhT2OEF&#10;sAUBGAKA8j7ZNiVCS3Kjqa4eSLUILYrIC3TElBTBiTIKd9hlfJIR+pWrWSKSAQ4qGxiLZpVJeTU+&#10;AAZPw2JKFaeVhVsPCi2xcKUKua+GIFIJQ4Rjsa5K1V4lkQUQ98FpTG2Z3UxyihA2yBSuiXh06YLS&#10;2UdX3BphtVWUhlFDTAENpJKg4rU1wkWq8RSbMKVHbIJDjqVdnFO2S4WRLQBkaowNfNTkIVgK74UN&#10;SSUIoRX2wUtOWahq24yJCqsVyrGlaYKpkFslWO2NpBb4FxRRvhtkCrlZVT0+pphFMuJTjhASjbHw&#10;yZLBUFsCMgZIKHlRof7rcZIG02iZlM8Y2o+KuZHCjkPnkUNLIKEYCxXCvHkp3wAsm3uEVChHxdjk&#10;wEhBqw6nrkihU9RVXi+/hkUgqDhgQ6bg5IIK8chucCFk9wtaAffhpHJDCbmeNMaQVX06LtkVWJZg&#10;/EvXCSml0aAt8XQYEUuenQZIKpcAu9MKqsSeoQBgultOJvKbvCJ42G46HGM2wC2PS2bxuV7qd8tL&#10;EilVpXiX4RlYCr4pPUG/XCQq5HaM0PXAqCknZXoMsAQSmdlMGAD9DlMglq+jUfAKYYsqQckYVKqa&#10;nLGNLoqybU3yJQiYopOPtkLTTTjjsckltYuS86bDFVkcYkahHTFC8Srbv8I6Y1aQFJ5FnJPUg4ap&#10;BKY25jSKuUkFICBM3F6DYZbSFWMo9QR1yKVklsi0ZcIKKbWi74Uqdw2wC4QhQdjTCqxULdOuJK22&#10;0IYfEcjaqcjfDxAxVSiCt88WKNABXgMiyW7KeI65IIbpkkv/1yFhFJsDv8s1SQGjF6FAQKZLmoKN&#10;WeLjUbGmAhnsVFZRzBxWnMrRmjdMDEhTj+CTkTQd8khUnnicfuh8WNLToAYyOW/LAVKNaEEUH2cr&#10;YqsdKccUEWom2N5Kte2INMohHzEWyiOEdNichzZIUo46AjkDXJMTSlDCbfbscbW2pIyKt1GEJC62&#10;CdWB6dMKSovcO44oDSvTFFIm3hlBDNtTAWdqqBJpVLk0J6dsBZRb1NOcvprsooRgBY0p3TJAAkX2&#10;sIFpCJjl9KAR9OfhgIZFTtrcRSVehGG7YlGRvAvwyIOuxyBiWNqFxEvKtMRsxUJLISoACRUb5Lip&#10;gg5NNKUVSSpPXwyQmtqcSmCShPKhyR3ZAoq6IWsjbbZXSBsl4uzJsdwMsAZ3aOEwkiUD7OAhKvHZ&#10;hwHpUHI2rp1jjPqdCopiAroZeIBAoHFclSlXWJJEKDv75EsKWvZBRQUA+eAFidlmn29u0jLNJxFK&#10;beOTpnHdbex20KlrbkQDSpxBbNwoR2ElwvIj5YDJijYYWgTiDxkpQHrgsM7pQeSZWJuKM9KCmGwv&#10;E1HFNLE0sw+DtgtjbafuxxZKx9RTE7ra4xxTUZRQA74oIWu4upHKbIm2LFRjVHcCtaClMJTS/wDR&#10;iSfvmFd+mDiZgUtlWNquvw8Rii10OpuaRRLserEYmDZGSJW4YOAvxKep8MBizR/ED7O+1cgvJL9R&#10;meWUCPpSmTiwItL4bCSEcpSD4DvkyWJFLrg8xvue2AMeG27PRjcSckcAnsTTJcTMAhMI7dUkME4q&#10;OlRlZZbFDS2YRqR7r498ALC6RVnCJ5BE4A2rXCWY3TBIjbEqrU5A1IyHFS8SXvbepIqFtyftZISS&#10;JI/1pI5FQttQCuJNoMu9Q1NfWJC9QaDIgNRKFe5FfR3yVJ5qZjeM/CaDJItZKDwMgFW6ZIMDKlKD&#10;UXBERr44SLZgo6e45BAP2iMrIRdqlwDb/uGNe9MjTYEMrMJQWPwnbJoKz608AmeL4VoRkgwMkuhv&#10;THDxUbsNzhq2TTn1GTj1IphApgi7blE5jr1O5wFVa3vER2hboD2yJCY7oe/vpvUVIl4qvcd8kKTa&#10;sU+sqJBsaUIOAsqTGxgiMRjappvTKpJpQl00olVqOpp2pkBJgAoqxeVJAoYKvEgjbJtoAQ1xaxR3&#10;lIhxDmn/AFzkrYBG2csYR7RwOIJIY5EgsJBRF3AvIJ8VdtskAxpCPK0e5Gx74bRzbhtnmrQN4nI2&#10;tJhCqxilfo74CyVAyWiUXrIxO3hiAytAgySswgQk1yy2QlS+X1RdJEz/ABAb098NqZ2veNvW5bhV&#10;6HxORthEtFoipJJr41xpsG6Ikv0Cr3oKb5HhZHZWstRCRMoADMcBgpor7SaivK1fi2p74KayEGtx&#10;6M/qUASlDk6YhFLfQMQWBI61GRpsFOnvV2Ib6BhpVW5uDNArLsRtyyJa5IJElnG1CB17VwWvJvgJ&#10;wYkLEjcjwxJpFWt1G1+rpEOJY9qdskCytTTT2uR6hYgL1U9sPE2Ia4lSNW4LybxPQZINcmOXt0wB&#10;JFDmRAIjzZh5RuTc21CdwcjkFO2G8U0SZRNK3KoQbDMWQSNgkNxM7y7CrOe/hk4jZwpysqzF2RmC&#10;VVNutKnC45UYbmWFlVjx57hSMNNuPdGOeYIc1Pb2yFU3mFoaGwIf4nLDCSogsAHqFVX7x1xa5RCa&#10;MkUcCllUSA78d8hbCQSq+0+O4YyLyBp3G2S46aOSEtdPl5gRuSAeVKeH+Vk+NsjJOZEVJACTV9x8&#10;8r5pJpXS4aO3Z1akqt0PdcADElTuroPbiVwASdvHCYtclMhm4SLThXf55FFqjSRRyEFmD/hhq2wL&#10;r+fjC0nQ8RiA1laSYYYiTu4BPjXJEMd1aNFtgzgVYj8TkbTaTcJFnpMaF6kn2ywbpG62S3iVTID8&#10;SmvTCgFEWcUs0vqyUCAeOEtgiDuppbIJBNDUJyoScBKx5pxSKXwKnKS3pXfmepEfEKDQfDvk4lgd&#10;0lkkuY/7w/D7ZeKKAjLaE3yH0SOY33PX+bE7KXXkEltDUJyau560yPFaLb4IEQsabV+WBCPt2SSA&#10;k9tyR4ZAhlaW3rAEAgqOu/WmSAQFnACD1R0IydKSjbYrcRBCvJdjt45CQTwquotHEnNE5uNqU74I&#10;tZCTXWmSsnqXEboCK9MuEk0g4tJlX44zyVumT47ZhLr+Iq1GFD4ZYCqFIywJcq1OFV1KfCNsCHBg&#10;NjgZBxFdxhVojAha2+wxLJa+3zwW2ABZyqMLEhFW83pihwEWwMUULqM03yswYgIKebk58MkAzCxW&#10;7jCxIbfei+JpjaOFOL6xW2ChAQjKCMqtMtkueo+ztkw1lc0jyj94a7YEKUVm8rqu4qe+HiSUQ9qU&#10;NDjbWidLjrJID040xSVl1evFD9XrUCtBihApEWFTQYppp4UI+1hBZM18q3CCxAH7J3ymYKZJ7BM0&#10;o2BzHIaCl2t3ChPRBBcdcMAVAYrdaiYyUVVO1DtmSA2UEPo+oi0nPZXFCPnhlFlzCb22i+s3ORhx&#10;PQDKZGnHOyCvojECijp0xibTEqdneRxxlZNm6DLRFu4bbaTn32yymsq6sUjUncHIEIQd9ZUHqJuD&#10;gDMSSyQsp26ZaGy1PnXrk2VLkK/tCuFKqt06bR/D8sjTEhWiiecFq1I7ZAlgQpPA5BahoOuEFhTN&#10;fI/lokpqVwPgXda+37WUyPEabLpLvM+tte3ckgNV+yvyGS4WIDFWerfF0yYDdFyyg7b48LGSY6XY&#10;fXpvSOwAqSMhKVNJRVzp/wBXbjTbxwCVsRJR4kbnplgLK1vIV65NkJUiP0jczRiBiWVeg8MjIMjO&#10;1JombauVWwVE0/4lVm3JGPEi7ZkmpwwWn1Jfs0+0NsqMWwKNtcQyFUZ+SjYkdcIDdFU1IQWbq0Dm&#10;TvQ9sWUSUna9PqtUAc9zTIlyapH+mSASDSnXESYE00SF2G+G2JmFogMtSh6djkhJI3VVty8ZZm6d&#10;jjaaQRkZCQOhya2iY7NHHMEVpuMSWKLtoeOwoa5Ai2QNJvaW/Do9D4E5DgKTMo1rji/pUBNMrnCm&#10;yEkjvtKuXc8Y9j4dMxDs7nFrABSV3vlwwxM3EkgV+nLoScXJn4ygYrCV4VeKoHSmZIkHHnItxRPC&#10;wXlQ9++HYuPZR6zMCAxUpX4jx3wFeaNmghm+GMb9dtsrtHJDXCJcAq6lXXv0yQK0ClDW7/WVijYF&#10;uxGX2xCcFZ7X7Q5HvlJpttAXp9febYeHbJgWzikcs/pSUjANMnTlRiZKtndRyu0cmzP0pgMWVSj1&#10;Q08ISVoV3oeuR4WUJkc1EAggDc5EuywytONOlEbUlOQG7kZ43FlEIhmipGcMsdui4pYzapZwwxMy&#10;yAueprsMqGNsnrCVl3cQqv7tSKdMyoCnAyT4tygVuFcgOKjvtkyGnm2RG390KAYrVOjbgVLb1wFC&#10;Bu4PVYkK3XxxtBKn6TAcd6eGRtPNVtgYqnx8cN2mkUsa78SASMFpW2DP6hXmEAG5xW2zdei7KoBJ&#10;wGNoBUGV3fkWVSexxBUqMlu67mn0HJgsV5kEajkSfauNMwSptdxKObHfoQThpkIoK1RLlCzMFJY0&#10;FO2UTdtpYyH0plY6dbRNUvycDbbKw5GecqoshhiQxgUFfEZPk6PJE2p3dm7glU2yTSdkvt7YRtyI&#10;r2Iw80CVIbUoljUzDYDwyMoW5+n1ZhslpLoBITUEZXw07qOqGQcLvrbEgJQ5aJMJ6cEWilUkhq1P&#10;fJgukyxoomOUlgow047rmzW6+Flq3jkaUSIQ76dbaeDcLXkm/wBOEFtGQpfb2szsWYBi2+/vkcgc&#10;7T6rh5pzp2kyRAtKaV7ZTEFyc+rEhTL57u3kVHjjWMqAAVOZrz8glF4wBLIOuVkKClJmQseR4tkS&#10;Gdohbl40p6pbwyJjaDjtKtauneAF9/HDwtkMQigxd+lGp3JI2yQDCc6XC8Ew4gUPfJ2xHqRZQemr&#10;cdlPXIlkYkL0Bk2bdTkTsyDWo2byIKbZW5sNUY7McnBhYrWlMIDscWpJRFnMvpurjkGG1OuOzkyg&#10;Z7hDz79PoxizMSAgnielctBDgzBCLhPGELU8mO/yyEnKxE1zTCKRwQ0SkGlMqty+GxunsZmSEBqF&#10;ssjJ02bBvsgZbMT7zV9qHJkuKMckEHTTJK+kkg7EnfEC+bPgJRk+s6dqEaxvH6Mld2G4ORli7nJh&#10;cBz4lXXUjikgaEgoUpUe2Dw6Ti1MuKihY4pmIO1Ce2Y8jTvYZLG6axwKy1O1BvkoG3S6wtRMzfZX&#10;6a5e6Y7ldJM8YpsfbI8Ydni0nELUOXqmhGA0XKhgli3CU6lIYWKDp2yPA5Y1J5IWKVpNiMBFOXDI&#10;ZI+3VXWjZW3k0qLEsZrWmLXKR6L7W6Zaxj7AqSfnlgDrpxJNqRcSEiNsgXMxA1urWZEZZTUk75KJ&#10;cTV47FokOsh4Mo3PXLredyQctrSQrHR19sk4425qTgFq1AFe+FSpTGKP7Tivh1yQDKOIy5IT9JKC&#10;KHlQ5XLZ32l08QPUqo/rMXQca9ffKCXbwxxjyWXaLVQ3VtsLjZhW6BvbP6sxQ0r7ZYHCBtDLLwPf&#10;78uBTsGQeXb7hV3UmvQ9qZCW7g6iizrTLv1x8MKlexyFB1cohJvNU0YmQxLxNPip44kOZpY0xaWU&#10;ztxSpbuRlZeixkAbJ5oelKB9ac8u1PDIR3LhavU/wss020JBuFUlB28cyYwt53JkJKRRXBs2njA4&#10;mRth4YR6W4R4goPGJKsSSTgMrayKQvpgmnPh9HXI2irdFKLOXf49tslVsox3SS/WVmLuDQnIEO7w&#10;T2pLLe3a4mCL49cldOWImRRUVnLOC3IAA0yoyciOMq6abJUA9MhxORQTWzghWg5FKdduuAFwNRjk&#10;U1FgHH7lhvvQ5aC8/lFO+qXCgfCpw8TjX3tJBM4ZShCnY0w2kSpjuqaY6glQePvkuJyscrS829us&#10;NRUSDBdu2w4zVqcV3SJoWHUYKc0ZRVFMvLcrSuI67IakeIwkOBlz0KTxxHOWUxivQYmDqPGMSpwo&#10;0DfuxwPhkRBMsxkj4rwsf9JXceGS4Wnm4TFgeK1BNa+GTEWNMQ1dVaRlP23alfnk6cmMhStP5Ykj&#10;USQsrg9d98rJLcM1JW1vwf02PEiu+EC3LGY16V1vePSgPGuQlGnYYcxkN0ZBcslAT9OVEOwjK+ac&#10;Wd5LKhhLVUCtMIPRwtTgFWhr66W5ieJE+IDqT/xHLQHSnCVunhbmMRSkq/jTbEhhO48kzgt2hjaM&#10;MtG8MiAA40pk82ltfRXmzVr2yVuOSV0M3E8eJLdsK2vE0q1ABFcVtWjlG7P1p3wKgoy0VSyhlyVW&#10;xBQGvSA2/MfDy24jJxQVa2kYRpwJqFA23ys828ToJgkm1X+L54GB3WfWzK/AKa+2+ToBgSvhuJYS&#10;eRNPBsBW0FrJZ4OYH7WEItV1WQm0FxIeTGgHgMANuRjlTHNTjEQSVR1oThpvyZrDJreCO5jDkip7&#10;ZAhwZDiSfXtOVJUhi359Rkhs0cNFP9AI+GAglulMj1bqsJjr17G6CGh9SUhfoGXAMKAVIDxqVpQD&#10;9WRUq4YOAxFa5JrKy4lNrR1H05KkhASag9wORWuAltACEjkWZuX2aZErVo14fUjqo3HgcC8CCM8Y&#10;BBVqjvhtPClOowm4UKDQ17++TtsjElIryNrCTgCCw3qMFWznlMNkMmty253PIe+WcLr5ZiSy3SvM&#10;a2aKHIaoqVPXI8IYmi1q2rQTMJbdCCftCuJACIQtI5Q9Ry2DdK5QS5+PZXgtGVxGWpz6dxlEi5uL&#10;WcJoo59FmgkSJiGMh2GRBbs2rBDKdN8pTzR+q5C/5PXLQCXTTz7oibQoYDxmbjt36ZIYy1cZLDfM&#10;Ftb28vG2+zTc9d8yoQpqkKY3O61oRltMAl8sgrhpBUzWu3fDSplYtJbpyA2PfKZxtsBTSSOK6thd&#10;K1JlNHXxH864IimfDaXm49IUBrXtljKkJPXZ67k4bbzjoWs+sMx+KpPvgplEhTlp1XY+GIa8kAOS&#10;GaQ175ZThltrp3YM5rTYY0xMrRigvvlBYF0prt2xDAqIt3boCQMnxKCmHl2Bm1OFUPEk0qcqyn0s&#10;vczzzXJDHCnFwZeVGA8MxscGRierGV0t7y0a+iKlFajAdRk+TWkN9GGJ45kQLJKypJ2zItLuJ74L&#10;QjErQVwMS22+BQos4XbCGSiWrklW4UOGKXHFK+3uHtZVnj2ZDUYCL2Q9U0rUBcxpOp+0BmERRYUv&#10;v4Vmqp+1kgaTTHbtSylK/FloKpHNbEV5dclaGra+ez+CgZSKUOCrboSpCXEDtF9ZP2GJA+jJAsig&#10;Dtk2CJhaSEkA0BysqqfVuJ+L55HiUtS1oEHfCwKIhVoqBxSuVkqi2KyLwSvvkSU0iVYS+nap9np9&#10;OUkdVQsunskgQg9aZMTVdMrJIVA2ywMgVa2VCebGlNsrkUpsscij1Qh4NuDlJLIKgkCpzY0BNMCX&#10;C3Z4pPTYco9z7g4rzS5rj0iFrQ5IhjaNj1FpCEn+xkJRZc0Y92ZSOLEr0pldUxOy4NFHKWB+IdAM&#10;bUBFQ+jCPUYH1DuoB6f62FjSHnuFZ+W5OEBLfK3lUKwJI60wgKpX9yoSNdyKg7+2WRCrLuQTOJkA&#10;Tbp448lpCW5MsvorQsQSMVpGLprvH6pBBBp7ZC08KXXdrIpLBd/AZZEsKQlqzwSrGRsxywpBVLmK&#10;Rn2ORuk22I5l+INxYdCMN2toi31aUupkA9Su5yJi2RkvurgyErFWp7E4gLIqtjeuInglWkigFTkD&#10;FlGQVPrJFOQ+1uMHCGJXPOx+EnECmIW6UqtIVrQ77YJ7swLR0dykp9FV3yuqQYqiQ0YJKaV8cHuV&#10;DSwGGqxSAqSa5YCkikD6RUqQnIV6ZZbCmiQJAEG1Dtigoi004XVS2yjqT2yJKKWXgggXjCakHc9s&#10;ISQpQyrGtKD4u+EsFoZwxPQEdsCW3naCMlBXl1yQRSHjaaORZKlWXcUO+WWyEqTBL57+ZnbcsKNt&#10;gkEmVoCf9y1T8YB3GRtVYW5RgAOIYVAwWqGW19KY1qAclbG1rW7g+mdj1GC00rRKACtKMMjaq+n3&#10;D09N9gDtkJBkEekhDj4QcijksuIBKaBuLZKJpJKhV4F4MagZLmi0GORc8/snpk0Wutbg28zQuSIm&#10;IrhO7O0UJ/3hSI0Wu1ciYsSmGnsW5gty8MpkFCvcBp4+bbgbYAEEKEUZchSCf44VbMKx/DGaD3xt&#10;KhPYqD6oO/thElUre0Vm5kUPTBIrStGEhNSMDJCXVwxPw/2ZbEIJXR3KyqQUCsR2xIQ1DGzAgEcc&#10;idlpByVX7O2WBC+0HMkOabbYClMdMoJDFWu23/NOVyUAqr2/qgndW8MeJNIVIfQlBk3HY4SbWlS7&#10;kBuOcXhTDEJqlBLvlUKocg98NMuJtHkYkkdf2cbXiXm0ZyGGxx42F2iFJ9B0GzLkbZ2gI55kWoPQ&#10;9MmQCw4kwt78zJV1K7daZSY0okpJcEK0Tbq34HJAJtCMrOaA5JBRun28iOGcVT8MqmUhT1C7WBiq&#10;nf2ycY2kpcl8biqSGp7YTGmKuF9Nanvg5qqWC+vOqXFCmCWyVe8nWKRokPwr0Iwxiy5IP9KMfhbd&#10;cnwsTJfWGUAxVB7g5CqVQMIO5yYYreIHfFK9F5DbrgQ5ZuLcH3wM7RqQeoPgNB74LpVbl6UYQ7kY&#10;80KJlLDpQ0w0wKjFcAVR9z2xKCF94PQogHxYhUI0j7BgflhQ7nXYYqFy2kj/ABIdu4wcSURDpULA&#10;Sue+4yJknhtE2scccpLbIBthO6QEDd3AnkLINulMsiKSSiIrSFbb1It69a9seLdNLLVVnlUT7ovX&#10;Jk01dVmo2PpMTDuD0GRBvmkrY4Sq8m6jfAhddXb3UKqw3SuTjQZWlqxMwodjXJkoVxZPw5HIWhZD&#10;apyAIyJNMSEVHY8GP6sjdswF31ZVeh2FNskAmlnrenID4bY0qtdSLKoaIU8cEQyKrbyVTix3yEgw&#10;tQrzJUjcZJNtI7I3wmhHTFbbaSR2O1GwhbUHBiPx4eaU/wBEgie1e6kPsB8spksBaT3ClySPHLxs&#10;EyCiI3TfjsciSwpUSEsaHpkVXtbrDvt7YLWm4HDHrviQhH+osewHxZEBNKUc8ivWlQMspNtXQQnk&#10;p374QrdrIGIDGmQkEhXvB9VanYjYjIgMiKQom479fDJhrJU2uSd8mqHkmLEEZEoVo7mgochSuj+N&#10;uR6ZO2RK+6ZSartgCqcKKWo2ElBKLRVK8V6jBbIKEr1xVBMu9WyYLFsCnxUxWl1eW1cVRJt2RQw3&#10;ByFskNMjIKgZYGClU9fDCVREcysaONjkCEIq2CFuCb4CkKi6ncxJ6APwDtkhTaJEIWVyx59zk7Yk&#10;2o8/5saYtUCHkMFJWTTMx5DviAxtRHB2o+xyShf9gih26ZFmiUo/2sbZKgthKaJvg4kUr26LA1SK&#10;nIk2nhVVJp7VyKaQt04Zq9BlgQWoZVVTy+7IkIC1rlQKjY4RFbQs8wpXLAGJXWY5dPpyMiwtESyq&#10;honTIhsUnpIarhtC6P4RkVpuSWnTphASsLk4VbDDviqm4DGmFDXIR9cVQ8k9TQY0qoqchT2yKrFC&#10;xmgFcVpVEjdRthCabiUsanCSxIR31L4K1GC2XC//0CWUGg4LxY5qkhEJpwMQd2Bc9icBlTIhL5op&#10;onpT5DJcVsQqRWkrUkYcRhtlau0qQ/Cx5YKtTu26rxDhKhh1wMFJYGApF0PXJWyRCq0YodjiGKNt&#10;XWWP4jUjY5XIMSFsvwnkvQYAyBVraSlX9sSGTo5mb4uu+DhSvmvm+xDx5U6tgpBCnE3qKS7VNdzh&#10;IRSn6fJuPSvfFBUp0ZDxSp364QoKIZBGvEUDHoe+C2brTm7FW2HcnCQyAtUlWPmot/iC9aeOBkBS&#10;yeQmSo3bAghqK25tViKntjahVuGVKKxBp4YKQSoyEEUXJANa2G4C/DJWuTpUQbn1KU7bZWQpCxn5&#10;ngPHAxpT+srCSr7nJUgi0PI68+S98IUClKeQsQCeQbCqHmt1FRXqMmEgo7S5QIihpRe5GMg2cS6W&#10;7AIVRgpjayRoyvKah8FONMkTPcKUWpAVhSg7YKUoTTy6SnkfgFcmUKxuya8fhp0yFIICHt0kldqH&#10;cDlhJZAIi0vPWPF6FRkDFtjJN1mhlH7skkDoMgYpPevvZIo0BQfERvTI01bJfbsrMxG/vkqbIgI+&#10;+1y1WFYfRZiopt45LhCJAJXHcXLkB1McZGwIwmmBpqWWaQfChPHuMApBQP1iaIFuNU6mmToFCvb3&#10;sLCqLxc7YCKRRV4JSY/SmNBXriQ2XanO8NfSh3HcnvgprtDNO7yqtadqDJ0ziUwFyqgRJv45Gm0b&#10;owOZEKovXauVFBKW3ZnJUIKce5yUaRfcttb5UYrMnLfc5MxtlVo3hby0dagj/Pjle4QBSDvjFX4T&#10;xdfDJxLIWi7PWLadFtp6h+iuP+I5IwSY3uFK4iELkKaNXxyAad1jTNCAzDrsCMmzttb2U0oa12wE&#10;ItG2citWSUfZ6fPKynZqWT1GU1oMDWoh3mY06A03wqrfo6O5jqCQ/c9sANMjHZSNsbSIoxLb5O7a&#10;l0zt9X5JQHvgpJCVGTm6tSnauWBNImOUuvA0qD1xVX+uLPcL3YbHwyFMwUG0rLMxdqgmoAOTDElR&#10;lnDREff/AMa40wKG2EAp1O2SDEtWIkaTetANvbJllaLaRYl3aj98hTFRt5w0hlc0FD074W0BF6Zc&#10;QyO8t0TxFAq4CEgBUlulvJOSAItegyBFMgVedrqGjx0NRQhcAILISpNF1L63b+mE4uoAY+OQIZ0O&#10;aHnv5JI/QjCIvjgRIhL50WQiRz8MY2PcnENF9y2ek0CPUIyvWn8y5O6QYoWANbSNI32G7ZK7Y2ml&#10;q9m4qylmArudsrISNlr6lLKTFCwj9ht/w2EBBNqHCpWpoAasfHFijLwrzIHQCgyKUGGe24mOoLjf&#10;CyBWEM07Fd32rXDbJXkdjSrAkDemKlAm7hViFBcjr4ZMMolQM/rEMrbk9PDCdlMnT6jJAfTZd6jJ&#10;AAsRK00S/FyoiRT6g6qNsrlGkSDvqv10hz8K9CD45DipCKmtnhhWKMdB9+AFBQltZiSqzEowOwBy&#10;dpRX15FjCIhZQaAD2yJDKldgQ602egNB2J/ZyFNgKZWSxRqxnYKzbHCI2nhS7UZwlWik+EmgI8P8&#10;nBwtdKSmsRb9nx8cIik2EHIjzxF0A4dxkhsxIYrdWwDFiTSuZUSoNJ35Z1eGyh9M9anbDONu0xyB&#10;CKmuBI7PGeIfrvmPINgiuleMNy5qAB3ORAcLLAhG2FJiqRDmtak9sgTTjBq906Se+afoigBR8slx&#10;MoGlUQFxVhxr3OPE5Ikte0kBPA9MIKTOm1ikQ8FUE9z4YC03xLreJbeZgCACK098HNTurmcKakDr&#10;1yPC0ELrG7EkxDU4hdzTxyQDOIQ7Qhp/Uj+zHWhwMSFGe45p6hANDTCAxJWQyQkHmASo6YSEFVjY&#10;lqrtH1p75GkK4gS4UMRVq7eGBQo6veIGEUQ3UjcjY0yUQi7S66uXJ9bo3anbJhkE6kXgiFzuACch&#10;JiQgq208henJjtXEWECNKQuUDmNV/jklq1KWBiGapoD8VMILYNl0Ew9BU7cjXFlSJVwVHpjjkCG4&#10;bK0aiUUC1bKyxIWXum8olKLSRTT6MMZUwMUoj0m6glA+FQTuxPTL+NQmc0Y4KiNyI3NO+VoO6Hjt&#10;FuXC7LXc174bQA36UkDGEMphdqEgb4bRSFubMXA/dmoWoJ74QVukPDCHhWMioBIp3yZK3aLsPRsi&#10;VDcgBU/PI0S3cgigpp9Yr13AyssAFG8uZrpSpPIdMkGy0HqUgW3jSMcAnXxycWBPcxqflKxYb++Z&#10;MSoCEELMd+mW2hFixYwLcKOrccgZIVnsPTiLbk0rTIGbG1F9OYAGm5FcIkyBQzxlMsBtksNKVwq1&#10;wIAbxxtK+JEckPsMiWQWTBAKJhCSVIdBhYtGvUYqtUb74q4niaDpgVwYAgjtikJubqSaILI3IDoM&#10;gQiZtDkD7R6DA0NRuCa9uuJDIJ5a3lpOQACHpt7nImJbZAUq3lkHoxPHAHEISx7uCyqIyXc+HTLe&#10;FNWlxIkJllPToMaZUotcN22GSARa+39ORCXfiw7YaZ0m/li8WOf0pD8DH8crnG2XNnsNWcKhoo6n&#10;MYxaCKYvrMgW4kdex2OTiERYpczgEnvl8RbYgzKTloiyDJNA1qiiCY9OhymcLYyjaN1NlRC579Mo&#10;EWgCixiU0cV6V3y+Ozfaot36b0T7HgctRzR63AkHtgIYEI23kSWPg5APTfKZCkEWgrnSZeRoPh8c&#10;iJshKkDJp8idRlgm2iSiYGBoTv4ZLjTaOt9EnnUMVIHY5TPOA5mLFxt3FnJYsCD1yMcnE2ZMPCh4&#10;xJcyBB+0aZc4RADOtf1QadZRadaGjMoBp2GRAppkkd7pCJEvAVenxHKeLdr4mPyWjBqUy0SZ2qQ2&#10;SqOUp27UyV2hMPLt0kE8gc0LCgyMosiNk+ZiVq6hh7jKaaiEu1O0CgFRQU6DLIlCSOoXptl4LJH6&#10;eFW35H7Rr92QkUrGkWAVY1ORAtKl+keVT4ZPgTSz680g2IGJFKjriRbe3hdKiVq8j8sgAyEiEz05&#10;HuI6zOrEgUodxlM2wZK3pVlsoy/qtXsNsqtkdRaM9Z44jEpqGGDiYSzWhBKU7YObTxplp01ncMEl&#10;+EsafDlsQ3xmjVsI2maKJlKjuxyYBbwTSEkEVmS7lSvgN65LhTxVzSFr9HlNBQNsMtApq47RiW8q&#10;NTkch4jMTTCOS44AcgQO5G+HjbLV7fUZYmLOoc+IyJFtgkEXa680j8X+HfKjBlseSJ1QAWzSfa+E&#10;0IygimIJBSvSLcNZrKzkBq9MDeTaJNhbOvWrYOKmohSTSa1Y0oN98lx2jkmNt6bjiKGngMiQvC3c&#10;aUZwfSG57nI9UHZiuqaU9lKrD7Ve2ZMJ21g0UNdaq8DU7jxy4RcmEDNj97etM5NeuTDljHS+2cJE&#10;w2LnoMqk50aiERp0cEZ5Tf3mQJcnDASFldFZxXN06uTTbp75Oy6/OBE7Lr7Sxbt+5aoyJasWYgtx&#10;hYFNPiYjvlbuRlEgiNFvntpgzCqV3GTE2OXTiY2ZX663C1G1ckXn8uHhQZtmFT19sNuMVKe2lQ+s&#10;nRRkwWJKEt7njyVhuemTIW7TWxgjEfrSE1Jou21catBtTRoy7tJQbnMeTIRQ4QqDUAr1rgCaUEZW&#10;Ow2y0MSiJnjAFdq7UxTanCEiPwbj3xQh+bSmsgC7+GJSG5YVNCDX3GC1KHEe/Inb55K0iNqE+lXM&#10;tXjDFfDInJTlYxXNLbrTpYgpcU5GlMAyORwiWwTX6gkSD0vDr75XLd2unh4bUchgb4hlQNFy8ojM&#10;Wi7a5LNQGtTsMvEnUzxAhNob/geDEn2w062cGi4Ztq7+2SDimKC1i3cR8AaqSMkZMYxsoSa2EPFA&#10;3MEDbK+bkC4lYkMbUZVIyvgc2Os2pEiTixVlFMtAcGUuI23ar6kh4/smuSLSUahZpaUNfljSBJK9&#10;Thee4+p2/wAYBqw8P8nJcgyu0fHYyRKOakMBkLY3Sp6Epio7V5HanXDaTJGzQ+hQEEfCKY2wErQj&#10;XHxAuaHJWypB6u1V5LTalWxtljjZY+7Mg9ZW2r45Eyd1ixAC10b3F9GUWgXxPfI3TLNAEbBdp4Mk&#10;TIwDGI0wkutOAS5qPqiO5HHauxGRLsNNp4xKfWd6iEB15D8MA3atVj4Sj3aOOP1VHXoPDLBF1chS&#10;nDIbqoWpHuMBCxYxrrxghVFGB3wRDsBOIGyGtLtIwFQUp1yE4u80uYVSdWVisy+syhg23xZUAx1e&#10;XuXSaPCRyf7P+Sa5bGJdJLOUvkaK2JRDyPQV7YDEuy0+UEbq8ThaivQZCncwNhr6y6n4anBbYaV4&#10;LoNs2w+WNtGWIAQ2tQ0IcdGGZEXRSItJIJUtpOUqCRa9K0y0btJLILk2U0MUtqSHVgSrdKZIjZxo&#10;45E7JncazZqylIhy70O2YsoB2UITG3E6DVoBJyNBUfZO+REWGbTyPNNbaSO4B9VQF7UwkOsljopd&#10;rDWSoXgf97WlBj4fVztPKcWO/pKRDx61P04eF3cc226Gkd7qQ/5PfCTTQPUdkTFHTifDKSbdpCGy&#10;PpGFqAPoyBDGjarDpUt/xCBgMgZ01ZM0Y8yyWw/LeWQB5JQCe2T4ZSdBn7T32Wan5JkshUAEfzDK&#10;ZRlHmnB2hxFjggNnJViSTsK5KOR20pDIN0WlpJMfhBUHuemXjKHQ56BpzWQhNJFJPiDlscluERaW&#10;XFoaEoWA98uEmIFFJJg5fitSemJk50JI61svQhd5V3AqK+OVE23RzkckXa25eESHYnw8MiYhvx6q&#10;YKH+toZ+UhFIxt88eF2UcwnzQF7fm4epHTLoxcPJIA7IVpS+22GqaJTZTp9qkSoK1BAOR5usyblk&#10;1lNLHEPSIG+xwBxyk2r37Qc4rqNXZtw1dx/q5aIhycYH9Jj2lnnKzCTgfAjqMhMB2OPJIDZkmn30&#10;0ErW32UmII2/4hkRQasvq3LNkuoraEWwJU+OZEeTppQs2xS4ljOqSJKfhKkj55VNuhdL47MSvWJg&#10;0VN96HKSk2umtVYekEJ98gCrHdU52bekeo8D2y4Fy8UQEmlv5QftE/PDzdpDIIqMV89uS0Z+I9cH&#10;DbIaikZpt4vEq/c1yucac/Bk4gmUbq441rlJco96L0+IsTzIp4Hrgju4eqyADZc128LEIdhmTGLz&#10;OWW6JN7O1HBJQ9aDDQaOJfFqFyprVwPHIkKJuvrkTRlQf3hpgpshKikc1q9yeLAL2rgqnP8AzQql&#10;76fZ20PXlKNzkqJRCfEUDY3K21/VNgy5bEMNQB0TUasxNAB16nJEhoxYxLmvlu5JUAJGVcTnnSCt&#10;nRRyXFCenscPEHAy4uFfeKtqFCMebdRkgWkQvklWrsJ5oUp8XfLbWWMx5pm0bRQM5BXYAfTkFx7l&#10;Jvq6O3KRgN8qkXfafDfND3tsqkNEPg8ffAC5M8fCpQoSRTfIyLPHFl2kWUU0bKaKxTr0yqG5YaqZ&#10;HJJrmymipJGakmmWlweIgWibSZ0uTbTUHwjphcPLk4kz+Hf0hXx2whwCh1YKalQSOxOSayqCYgFu&#10;IGCkgqRu5HB47EZKl4nR3cknwvv798NI4rRM0YZP3RB+eAJIY3eyvcOsb0pzyzkpCfQ3JJ4x/YFB&#10;0yorsEXKpC1qCciErIovRNakN44SWK9nl8PUHvvhCKWagyC1kUqAaVHzwgLshyqXViiDw2+eNUoK&#10;C1q3L2Qov2KVyYRIo3TUkEEcygFFWrDviOaAlyPLdXLX6pVA1Fr0FME+5FhEtqk4PIIAV35DtlY2&#10;a5ZqX6bO2oXBnkq0cY6++WGeyBPiKbrOI946spyIk3FGJKzwcCaUGw8MPG0EgIGO8lRzHMquo8cP&#10;FbOMwUPInMkovFT2BwWztqOzJFQDxr3xJSCiHgTiBFUHIW2CRUzbAfYBJx4kWk81hMGLvXgNyctE&#10;m2OQBjeoyF5CT8suDg5p8RStkDEAitTQDxOTcIlktvpX1MK99tIRUJ3GY5NtkK6pjbajpwDNcQty&#10;H2adP9lg4bZkhAXl4l/MpReAUdBlchwtglsmumz29lIJiKuOhIqBmICSWm9907s9RN/fm8pySJaL&#10;tmRxBlxpw2sysaKaLlgnTE5FG5/0wUmJp2PfJGZYcZYt5h0qGyg9cSFiTQA5bCRLHiJYRdNvmQzQ&#10;jb4UU5W4mpyKQqC6K9K40ytWWY1BQ1J7ZEuTjkA2zVb4tjkG8EE2tkmFOOEBOWYpCM1DTJuEJ0W+&#10;JYcsFuQBxC1BxQ5YHGkFmFoKMlulQBYz23OVcCusYXuZOI3wT2Y2yi0tbW2FbkmQkdF2CnMbmqTX&#10;D+lMZIqjrSmW8No5NG5eVSDUnCPSniVNL1K40vmtKxSijLX/AIbDsUgoHkWJPQZIqocaGvUYWJXS&#10;MJNgKDEBi3D0FckqyeQKaDfJAJCFJqckybxVo4oVYQCMiVbMYbfBatOm2Ksl8lag3qmzkPwgFlyr&#10;KOq0y66fkNuoymKOSWyNFCDNJTke2TAJUC2OX18ZmJ4gDLapsKXXCVIP7Jw2hdFSNmiryjI/HBbI&#10;FZ9TVOoxMkLBH+GRtBRSoZIgw3A2OQumCjwJao7YSWQCbBUmpKKsePSmYxJZU0kbTdRxPthulUAx&#10;iuI2G1G3yV2FTmRxI9TtTplA2UlDNCJK065cChDW0BYFSKdcJKptDNMYRD8RVRQeGUFsBbkQGNFO&#10;5XrjaCtBYAhGpXrTFIKyOxWY/EK++JkxIakXkSDthTyaVxAvAdsjVoJWW0vrua+OJFLabNB6fxwG&#10;tR1Y5AStUCIJBISdyctsIVFPoPU7H3w80hQu5mmJ5/PLIpUluWfimAoVIyiSGmx7HI1bIbJjHcTm&#10;JCx+EfaXwwENpybN3VoDD9bVgAvUV3/2OGJaOaAthFy4uCWP2T4ZMrGIbjKLMyyCgAAyNMjQRFtY&#10;Nco5ioWQVp3I/mXBdMatLGhKMS56dMmp2WKsiESEVXsw6YrbopGM9W6YkItNFb1IeI3Cd8rbLUCz&#10;Bg3bCVVOPxcl2JwKFWJ/q7DetfwyJFpRkpAobpCVbpXbIgLSp9Rhe3paty7lD1BwbpqkOsUimjL0&#10;GxyTFBQwF5gvfemWXTHmvMskR9Njt7YKXksaMndab9sSWBKvDGn7Y28MrtjajdIsTqySc42O46EZ&#10;aClFz2CwoZOYZNqLkbZUleoCQkPTYdMtih2nXMheq/A56++MmSOnhQfGV2O5yq1pE8o7yFP8kb+2&#10;R5NtilMwyNHxG5U7H2wEtarLZLcR0b4ZEFa+OR4lQqW8bx8y1H6ZK0UtgiBcA7V74qFeK2MjNGrf&#10;H298bZ06McQVP2xhJtiQpSxTzn02FffCNmC82PEKj7HpXDauW1ihlKTgNttiSzi6S1iho8f2Se/b&#10;HitSKREztGgeEhWP45EKjLcO9o4/3ZWtMSkKAWoWux7YlAWXcTAcWBDe+IKCp6evqSiBzSp64ZMh&#10;u3f/AOjSmJTWnfAN2R2UJkqA9a1xDVaHK78SdzkrSGpbZoT8WxxBtlSszcowWoG8R3GKEvmk+Khy&#10;xBVYYwdmNMiShezfVzyjJBGDmzBpGQ3JuQA5q3jiQm7X3TKqjIgKlRm+Mhu+XAId6iwH4DQt3GJC&#10;8Kbxma2bjMATTrmOY2ypEh4nFWbicAihTt3RJjzqQRQ7YChadFDOJEfbwrg8RHCi47NkpHMDxPSn&#10;/GuC7Z0h9Qs7a3K/VyxqTy5dsuCKSw/Dsd8Kpho16iH0JjxU/ZOVSCAhb3TpDMzDdW6EZYJgBibU&#10;DoZjo8jBT2GR8S07omIxyIY2+2nQ+OR3TSFaKQMCoNMtCrpbcuOXh1yQLG0BLEUPTbJWh3qhKEbe&#10;+RISrevypTocFJtQLyIdxktmKIimeOjAbnIFkEWayjmwFfbI2rmnDR+nGCp7k4iKbU2lKpQ9smm7&#10;WB/VX4NzixVrO2MMomnWqKa08cEja80zurq3af6xAOWw+GlaZVwlnKIS3UrgSMHVeI8MsjFgaQtu&#10;rTEkDYYGNI6yc/ZZdh3yJikIwwrOpVO2AGmxA+gwfiSdsutrKj9X9MnbrhtiuSRk/d1op64GVphb&#10;2iInMb1yszY8K5lVBU74gpUpCoFSKZILSGiWOX6MktKrWkbUpscjxMwFSRo0QRg1xUhBMxjO617g&#10;5JgmX1qKeMM4CyZCt2SV3M7F9t8uASECys53ySCrQs6Agbg5FgrwNXr9rIyVes1X4jqMhStyxhDy&#10;riClTaVuq9ckAlTYmTd9z45JKMguvTgES/ZyFJii/qa+n6iEEHwwcTJCi8Cjgx2w8KLWMaryHTGk&#10;IK6nZabZYAhUs42YlmB3xJa1ZZyhIfr2wUyCpHdcd67YKZKckvM0GEKrnhKnwfCQN8FMkFJM/wBk&#10;k098lSCVJZqnr0wMCs9bnXFCoh298iVVFSpr2yChELIgHEYUrHFTthRbl2G+RKomwYPIVboRkZGm&#10;QXiFUqR45ASUofknIgj5ZYFa2pxyaouGBWWgAr45G1AdLKYhQDEBlTUrLJGDTthGyCEtcAdMsYoe&#10;WX0unXCAtKNvcPDJyrQHJELaPilJard8gyRNI2Gx3HbAEIZhy6dcsCoZpTG1T0PXJ0pRAAO67jKy&#10;hCTJv0wgqv0+3kmcRgVPvgJpNpk9i8da9RkbbGolZWqNsSq53IavfAglU9QVquCkAoOWTkd8sUoe&#10;vbAxtTIdjRdsK2vEXFOMh3wsbWpJ6ey98BTTTygUpiFLcV16b77jEhFqpm5mqnI1TJpmPfCxXwqz&#10;jYVwFNrnWoAG2EKtCkGpGFVksisKDJAKocQDXviUtBuJrkClUJAo2BVUurLtilYZhSg65IBiVnqz&#10;VpXbJbLxF//RCtHzII6UzTAtlJesrQktKDTtllWoK0XoaT4emS4Uc0dbyBQUerKd9shIJIQl1GsZ&#10;5V2PY4QwbtLwKeDA8MJiilSSWNVLRGmBUPBMrtxkalckypUSO4gkPpioODitBVEohImqcFsQFSC5&#10;DMQOg8cabFeKL4PUr9GAsCXIqM5r1IoMildEqxRiMGpqd8VVpEVFBP2sCrZLgRgLHuxxAQhWmZjV&#10;uuSSvS52KueopjTYFa3uDCKKNztkSGVqsMSt8ZPxZG2Km06g1Xr3yVMSVGhkIk267jHki1xG9cKF&#10;5tmcCRRUU3wWxCmgaOq+ONpK1HoaHr1xIQpaivqqCvWuMTTG0CjlG4MctZndEyQIoBVuWRtCnOhD&#10;80PUdMIKGlZmB2NO5ySodLuSINGBUHptvjTMKcfORS4U7d8mFKLtC7wNzNGB2yMizpyGvc1GRYIm&#10;CMsCzfQMBWlaKApVjWh8MhbMKUVnISeICx1ryJyYKKRCXK2n7iFgQerZKk2iFnDMsbmle5yswQBa&#10;PFlDDbkREuxO7AZUW2USEFaWE3qht9z1phtYhMrxX9RVUcmpTfI2tWhNeVrRUjjanIfFTJBrIpLI&#10;nVgIwajvXJELSZWUFrCGMxAHH4abmv8Ak5GkmKXT2X1irW1eXXfESphwEIK3tpHV0AIdeuWWmlSO&#10;GOMfCrs/cnDaeFE27SUqqA4GYCPt3uGWhXiPEZCVKYrDZepykeToaUOBIChc2CxxFl3OEFN0tt1C&#10;opkaijsO+SYlWtIorsOGG9diciQtKFxpMRHOpHE02xEiE8m3s5FFQKr49a42vVWvoALcRpuftYAd&#10;0TQenRtLIEAIpuT2ywpATOcAU8AMqYqPonjQHG2JtU3hjLED51whmULBcyTua/CoPbJckgqUzzR1&#10;jLsVxtrKEaWanHemSVXezk9NHWpqK0AyPExKGkjJBr8NOu+TBVDw8mPGA9tzk7VDvLIh2PXG1Rto&#10;iyK0bk1YdsiVKnKY41KKSWBxDG1sNwI6hSat12yaqUKCTkffrgSjLERw8uf2v2QemNWzpcFj5EMB&#10;zNTt2wENZCnZSPCQ1Nq7V74lnEpwbqSSSi0RzsKZWQ2xKaRyxQRuVHJuND75BMkuIX06SbHsMDBD&#10;CBZgLc1BqSMJNMV31KGQiOKpIG5J7/5OIkiRWlVEdZCCEalO9cN2wtRgDOWJKoinr0rkkIdLGNyX&#10;Us1Tvjao31EiURGpHvgZUHQc3Yeofh6AZEqjIoiWLOOMaA8anrgSoqiiL1W6knfCEqiWiwW7TyGi&#10;k7V8f5cUWl094sxEbAJXuB2yYCQLR8k9rBwFkKk05mmRITS0aTPey+skQK1HxNsBkBLuQIJ7H5Wg&#10;s3FxLLxYb8vHJ0TzZiJXfWrJamNC7Vr8Wwrg2DPh71CWVrgsxZAR0FNlyBYEUh7nTxJEDCwZvHtX&#10;BxUilWy0qRUVTSp6/PBZLOiUQ8QWfjsTTemGlESEvubczsOVaV3GNpJpZNFCwWEktw6UyXE1G0MY&#10;rgAKm8YPTwyQkG4DZMILUiIU6EmoyJLIBjfmC3IHGMfCMtxlpkl2h6ZUPcXFVjAIUeJzJMnIxp3D&#10;FZ28YMwPj13zHO7lgbK+k21nds0rx0hT9snb/VxIaMgtPG1VJI/Rsk4RjatBkSHGMENZahbWJpOj&#10;ySV+Ig4RENgijJ/TvpfXjUqlKcT45VJq4aUpI3V+HVW3+WRBZcSnLKdPLctywqMkx4kBLJNd/EiV&#10;r2O2EGkFByLc2gEslQK7L75bsWHEmOlytNas8i8WduvsMrkyPkiYE39IEHqTkCyHJCyyQopVQeRP&#10;bxxG7GQQZj+roZieRB6ZYC1qpnlorrxCkAke+Kq73zwqoQAgjqcFBSELLeSXChpOPEHqMQxAbtog&#10;68h8dG5EDJMk0eYXCkuAP8kGuAxXhQVtfoz0ZAq9gMiQyEQturIK/rLsQdxhiWHIrvrYktmLDYNQ&#10;UyXC2cOyjZlYoyDSrE/QDhpRavHGWIXp8srLaLRKr6ElSdumQ5s1Vbg3B47CnSuPCmggXUB+ZqQK&#10;1GStpls6wT1i0mwBqKE4lFKtlElrKWkHKnQn/jXE2ydKJHkL0FD0+WC1pTS0CP6I2D9SMHEwpDw6&#10;cIHJf+8LfAPBf5myy0nZTj01Y6xsQxduox4lAKKaJVURmVUVfHBVptCXM3ouFt6MncnDEItDS24u&#10;mVX+JmPQdBljEpdqNmjE/Eo4/sj2ywFAUbuzEDKezKCPpyQLJMLGzkaEQlaKTy3ymc08KOkt0JEA&#10;I+EUPvlfEzjitXk08MgaNRzRe/SgwRl3rKFMWv4PUbmV4+wzKjJglbW7V/ycvEmS+7+IqV+zxGEI&#10;QxcqdslStGr9MCV3oNsO+NqrR2bFDKSKKaZEllSGlSp2wgqostMkxbUYCkIq1elVORKSvuWoqr49&#10;cADVSlbXzWhYhQ3IU3yfCCmm9NmUXAZ24jc18MnwqEaed0wHqFgTT6P5srOy8NlNE8rosXr86pWh&#10;J7ZjmRbPDQeoaN9XJMJ5J44YyapRpJpk4b5dEtVIemWJCI04GS4VQae+Aluxi3pmlXQliMVRzjG/&#10;yzHkGOXHTFdXk9QsF61wBpGzG54anfY5fGTJDvE0ezZYDa2uQcfjrSm+JSEz/SEt1EoehC7ZWYsS&#10;h5E5fPAxtYqYUhG6fpF7dkyWyEoO52XAclMtk1sdHlkl43AACdaHKZTtaZEA6CnEMPfIENRpDzae&#10;twCeHBvbpkUJXZafH9c9J1DBak4JXTZezIipPeij8BmPw2xGQhi+tXRupCFpxXYZkQhTkDMSqpaw&#10;6UqyMyvIy14jtX+bLg1ElBsjtcpcPVgW3rhlLZALJwAxIPTMUhqkEk1qGON6AbkZOAWJSFxxzKAZ&#10;goPmUfmDQjLA2gsh0vzVxAjuviXpkTitNAp288V2ymIgoevsMoMKaJRISTWLZIZfTXceOTisQgml&#10;4KFTqMnTNAz8gfiywJCGLEHrk2Vqtlay3svpQip/Vlc5cK2yxdERIV+suxp09swjkJOzSZJNdk2s&#10;nK3YhRl8fNkJ2rWvmF46LMKr44ygEkWmA1ECjsfhO4ygwYAKM2t/sg7eGHw6Z07Sr6ESVkPxE7En&#10;bHhX3Jwbm2kNFf58TiLCRMhJL2dY9lYn55kA2kzJX6bGAfWnpxHSpwHdgya0f9IyejblS1K0r2ym&#10;UaSLDr2cQx+nTi464IC3JjkQsbwSqCXoSN98uouRajGFViAWBrt74SFEqRQ1G5tI5IKh1K7g9sr4&#10;GzjvmlVjq0lrtGSUJ3B6ZCUEeLTJbbzHYqgZwOXhlHhOTDHx7uuPMkd1+7RxElOtNzlnhsJ4iOSF&#10;0mI3sxaJ2MafRU5XLZpAkOabm5ntGoSQPDIhsBSjV9ZST4AtWPgMsiG2GK92KXbM7Evsclbs8cQA&#10;1FosktHZSEOIyNOWYHJMIrOG2X0+B5H9o4bt18pbofVraO24SIQWbqB44jdzoZuAbLbKGRDvSr75&#10;aKcLLlMk2is5JUPw1p3rkbDj2UGpSOR4mIBK7E9K4yi34sxiU50fSIQgMrBi3bMMw3dp+cIGyNt4&#10;BGxjU7cvhB8MmHHz5+MI+CEOCSO2XB10il97BJwbrTCCwtLbuycIsgG1MtjJrJR2nkpb0Cl260rk&#10;2SDaUS1iYUYCuVENgUBwZKcitO3XIpX24ZhRN+305JiVk4k7ncHJMS36alA6sak75FIFLrSXejjY&#10;+ORkzBV5kVF2oB1yILKmPekZpWo3EA5KUqdppcXGnsOpyqixFvs7ZSTbtvykQhLt2up0QCpQVNMi&#10;1QxxjJTqVLK3c9MALtOEEK0V29BHIQQOm2JLj5MIq1eSyJYNGKMN9stAt0M8nAaXxj05KSD4uuSa&#10;ZSEtwjYg8oDKOh2whw57OvYp542WgY0+7JsIkWk1qTy5tvwFPlXIt8kaQkKBtjXtiGmkLcsVb1ex&#10;7eGTRyRNuyhA9KFm64saRtxqiaenqIf3rCi18cMRS0o6RZuY2nl3nkepPtiTaDsmYnHQn2pg5Jq1&#10;G5sgjVUneh2yJNLGK+8ea4IYgsQNq5EzTsEI9l7EHvgEkFK7y1lkVjyG+1PbLOJRYY3PamMkb5El&#10;3GHcIuzuRCKfsjK3bQhYWW1x6c0qoaFgCMs6OFPCBLdWNms4q6lGr1IplJJc7HCNbNRXElo/oH4h&#10;2yQ73XamJJTiCcOlFNG75YJOvniI5r4ZXiFASi9zkqtxSx7W5Y7q7Ah3VgBX3yyqZQFlBQ27ROQw&#10;6ZRIu/0kKTvSy5Qx1oC2RiWerjbtUulhHoxmtOpGXB1cYd7H3nZX5Drh5uRHbkj9Mczli6cq03ym&#10;YdngkUQzjlwi28RlRDkxPEURGjECppkKbZEEUm0Wni/UIRyA2OWgvPaqJibRVr5RsgS7DZT3NcmA&#10;S6acylWr6QYXLW6/uydqDCdnM0+akHbzxceLKCffIEOzgfFKvbWUUnxAb+/jlYcjP6YplHbND0Yk&#10;ntXbLgXQykbSq4064ZyHIUHvXIGbmYsyVz2EsMlVNQOhGETDkeK1YWzTcm5cTyNR44ZypzdPEy9S&#10;Pe3dFqCCMx7dpGXROPK+lfpG8VOsafE/y/lxA4jTg67UeFH+k9Fit0klCoAETsMv8O3kZZD1T2GP&#10;iMyoRcCRtueBZkKP0OGcBIUiMqNhjQ8u27XXqMAwXpUbZrjg3dj+YNJ/FZxBeJRafLMuOIODKZKS&#10;azoEdOcS0Xv7ZRkw8PJsxzYDqsBifiOlThxycsDi5JREU58UUAjq2SlJ2mn0fFzb1I1g27mmQBcz&#10;JpoxQov0itiBsQKAZKN2yPAIpaojEILEeoTXMinVgm0G5qaYW606so4hxPEVBBoR1youFknR2Zne&#10;20IkSQIKMgoBjTiXfNa7IqLGNvHCGIS6by6L1i0bkDw6/wDEsTNsEqSO6sEsJSg+J1PXplUiXaaf&#10;IOqYRXAkRbkg8oSPpwRk5uWMCNmWPqMd9Gpf4GO5IzLBt5/JEROzENVaRNQpy5E7AjwxIaxOle34&#10;qwJrSu4rlRDPjR0uo1UIqNw9j/xtgEF40ru7Q3svIggU3oa4SGQyUpTaLCYyY68x4nIhtjmLHpow&#10;obxG2WhvGW0dp+nqaM5yjJPo7jS4+qarBxkREGzd8oIt2MslBM7f02PB1DcR2yyMHn9TlMm5ZIFF&#10;AhU+OWU6qTo/UaOgconywXSFWKdo14Fg4/z/AGcbTVLBbqzFqbnGyilC4gqwrtTwyQY8lFtC5fH6&#10;lB8siS3xzkLNV0G2gtPXhYmZacq98kAWueQlO7fTrK6tEljABZRX55EhhZG6R32mpbvRjsfDInZ2&#10;+mlKSM0a2EfLmQV6jAN0aktaravPxkjHxAZaXDx5OEseaOQ3ihN3AFK9skDTLJk4jumj6hNwMNzs&#10;DtTElyMGOMuqQ3tIZNt9q4jdz74FfTZi1VcVQg5XLZy8RMw6EG2lrTbIS3DdEcBZFp6LL+8WtO9c&#10;qjzaM+XhC/6uUDUO9dq5lAW6TLmtJ7hZY7xWlIJYUqPDLCHB8RNotSI+FQaDY5DhYGYKqbxEFOIY&#10;tvjwrQXQor/CR18DkTsxFKc1rDEwFSlTiCU7KLj0TVTX3yQ3QqG4RFWRmFO4wjZmI2x919S5Mq04&#10;12GTKkJzA7S0EdBXwyLAqrxcCOTVoemNqiDMvYjbBwpSTWdYlRzFCxUDwOXCIDjTyUhrS9lnjZZ3&#10;JrUAHIlr8Qo/T9QWGBQVYgbVGCmwSCs+pevFIigBGFDy+1h2CmaAXVHgsmiA2I4g4hr40ZA31SxC&#10;Me1afPI8NlhxoG71tFtTGB+8OHw0c048sO7WhjiA5A1YHwOY0xRRVImSeOFuK12yVEhyAdlRL4Dd&#10;hUZQSQ0SC8ut0f3a18QMtjK2A2a+roo+BWB8O2WjdyIyR0UMkqca8V7403CS63uLexeszBkO1f5c&#10;JhbOItUu9U0+2kLI4cEA7ZIYmMo97Htc8zw3du1tbxhA1KnvtmRGADjTNcmEXLl9lFTi0Eq2kRJb&#10;3ay3H7I5CvSuVZJbbKIp3rWtLqMgkqNhQUGQiUkpWLlUPIrWnjk7Y043oapCgUNTQYCLbqoJ9o1x&#10;bygKHXkezZjyxtBCbNALeJwg4DrtmOYkFgClzancp/dCoPtl0dlNIK71m6Vd2II9syIUWQISC81O&#10;Wb+8Yt88y4tiWSSFskqmEJxJYtEGtDjaWtzhVcppkWyO6Jr6vxttkOTkiVBTCFvi7DG3HnK3OvJQ&#10;WHsMbaw3GeNAPuxc7FJCyjc5ZFoy81OuTcctVxQn/leNJY5ufQEGuY+VFIye4UD002XIAKdktmNW&#10;yTEt2gDTLDWnqGlchIIC7ULQ20zQluQXvjFUOpAjJK7165JFqAYVqMnSbaahFcQilBJJGYJEKk7A&#10;ZZTMNzwSQHjKKN4ZJlSiRTCrhXFDeBCrbmhp45EoKtxrgQFB2JO3TJJRejzm1vYpR2NDkJ8lZ7qG&#10;oQ2o5bNUV65VCFs+Fjb3bX0jk7ACoyw+lCWleb1boTkCVRd28UyAqOLDtTK4oQKwlgSPpyy1pURm&#10;G2+RSsm+LsanwGSCo2yj/dcKbkZTI7saXwWZ4FjtU0GQMmQRVmZLRmZWBRN6djkSbZjZGJK9y3MJ&#10;Su1FGQISd0veJjIWhXlx6jLK2YlULyqKyClelciAxVLU84mbuMBNKAibSEMvNhsN8iSypMp5YxDW&#10;FQq4AmksLeoGA+0BXLKSAhnPBGdTvTHmghbYXdykoZfskdPHCQEWqOJpH5uOnhkbY8Vq6IkprICA&#10;euQJZUrXkSI3q268RQDfviDaNkWjwXcaq8ZjYdKHauROzG1t/EkNAho1d8jEksggbqLi9HBO3XLw&#10;lQDLICU3I65NVl1CW+OMEAdKeOFiSg+UqH94hoeuSW0fbPLHt1B6V8MgSlEzSicCBqjftkAKVRkk&#10;eOkW1K9e+WhKPjs1lhkdWrJSgHjkbpCWJdT2Ukc6VVkNGHtkqtmCnV5ZRalbm4ApKdxToa4ImlIS&#10;uwuJbaCS1beN9vfJlFoWFeEg5GowHdgmNq/rRPUUpXKm5SsQsqkS9BXJFitkHJvTToO+FBVLpWjP&#10;og/DTI802ry3LzKocFiopjTMlZA9Pic0pgIYWmlsDdhuIrQb5CqZ1a200+L1ixJRlBIB6McNseFA&#10;3UDg8iN2O2TDEhq2dUqZR8QO2RIYoiFUk+JCCK7jIkIQV7GWk2XiK5OPJKLjlgccZ2IHb6MgbSAo&#10;3F+s8gTmOPQAjLRFtAWahDxCzRjbauKZIqAB4Q7bilQMpOzUpBxGeaH4abjJI5K0UyOQYyeWRpIL&#10;ct1VqDYjrjws0fp2n2Zgee45hgd6dBg5o4Eqnnodvs1oMs4VpbHMYep3yJCAvicSv6oFSpr88C81&#10;a8vWReSbVycRaChY7stRnJNO2EhVzxm5Hqqa4AaRSraRMQ6ydANshIpBRxtY3tFRtm6198gDSaW8&#10;jGgDGldslzSAoPNRtzSnhkqTSIutQe4UUNWUd8iBSkpeJwtHH2sk12o3Mpf94cIRdr1Zo1R2BKHv&#10;gq0gLXug5ICgD3x4Wdpjda1bzRRqEq4WjVGARpsJFJZM4k2A6ZLk0kqCWfrNyqAR2OEyYqj2ErH9&#10;4CPcYBIK36ZQcWGN2lT5GI1Xrk1Vk5BOTjlXffAkG0JJyILcR0ywNiDgtzOyhq1J2+eTJoIZCYLl&#10;kCynf3PbMew2WtngkRAAKnxwhjJUilBiMhILIdx3yswssOG27W7S6nCj4BTv44PDpeSjLqk0Z2JP&#10;EnJiIZcXetfVGuiWlFPoyfCplaGlkWnJWBONIpTgkLgPtTvkSGtEpqMkXwqdu1ciY2tod7p5paNU&#10;g5IRATa2Z2jkqMNIJVPrDymnf2wAUtq1vKUqTvtShwpWEfAWkP0YCqGnsfWSiHY4RKkFUjsmhtkB&#10;3P44DK0gKkcLg1JFPDAqhNc0bjTJiKoeK5bnt0wkKUayld8ioWjg4oa1xZgKxuBABHGKHxxpJUje&#10;ux4MajJcIayVay1GW1YiMCnuMBChqW5WVizLSvbBSS63cKarsMgVpVOpRA+mV+LxGHhtbDUFyUko&#10;p2Y4yCLV2Yl6IKGvfIJU7qZY3/ebtTtlkQhArMWbcYlgmFvOY4yF3yulBWFpmNTQA5Zsm1N1djUn&#10;YZJbboK1TpgtKKtlEnwOSoyJSEPPBQ7HockCpcgdm49siwXSRiT4UO9MQUhAmsfXrlyVQp6i/wCV&#10;kSqnGjxN8XTFaaM4R6jEhaX1AbkNjlTEKU1xyY1yQDJSL8N++TpV0k1I+R6nAAlE6XEJBykFRgka&#10;UbolZ1t2pFUrXcY82d0tungK1Io2SiCxO6Xh6SrTda5NjaY3TBgOYAPY5ABLorniOK0NcTFFKEsg&#10;LVIrkgKSpXEyL9nbEBKlFc/VfiNGyVKsF6zPttXfDwoJVfVVhQ9crLG1LiDHWtDgQqWMasaN374C&#10;kBeVAJHauBlSySVoth3wAMXesKYaVaLxg1AAclwq2Luh3HXBwqr2Vz++X32yqcUJjLc+m5Xbbxyq&#10;MWSEMokc5bSq8NueQZumNpTNHVh6S/fiAoFJfd8kYr3y4Mil7+oNz0yQAYrAC32cVUZRXthYkINY&#10;yzb9sJWkxjddlJ6ZUzAVwyn7PXCFXwH4d+tcJQpPaByCNxXpkhJSG/TaI0A2xQ2OPKhyssUZBGEb&#10;1EIByDIKrXbE0IqD1yQDbahJKEO2/vkgGKgZ1ZqnqcapBUp7niKDEBjaE9Uk5NBLlkFcCFUnuMCr&#10;GOxrvhDJDq9SfAZIpbbfpkQxUtyaHJIVgQBtkKZBerlloMKOSO02d7VuZoR3ByJCAr3Jjkk5p9nA&#10;2FQuJwCAOmSARVKU8kTCqDfChDpG3XscNqueErv44EqTyNstK4aYrWkKgA98NKsVqmuCkK3NuuKv&#10;/9JRdImEIkUhVA3J65pbbiUsvIC54Ma0OEMVMW0TD4RxAydsFaytVdOYf94D0wSLMArda0x1Cyb/&#10;ABHpgiWuRpL4QYDRzXtlvNF2qwWzSHkGAHvgJSuuWVHoyiopSmEJFI+KT1VAaq0GQIZkLJVDJQ7M&#10;MHJrISyeFoWDk7E9MtibUFFx3WwQYkMiibcEuGNAO+VlVrz8dm2UHY4QkNGQSnih77nEsSFyIJhS&#10;MgMD1yBRbntGTbqcFoWCNYasxHIYWYKrb3In6AinWuEhLckxB+HvgYoV5133qcmAtKsNwjqW6AZE&#10;haWzhlkUk1QjriCi14Z414mvFjthTa6CN5QfBcBKCUPNARKGFad8IKFWSZFTiK/TkatjwqFksT1R&#10;huepyRbKRIsVhDGEE/M5G2NoYo5BkO1D0wqQozyTSkBVNB75JQoT20qjlUAjoB1ycSlGPG0Ecanr&#10;sTjdq1JMtCW+zXbI0ttQ26k7mncfTiWQKMS4Nvuv0nIsrpQiuprwsORA74TsvNCzyNGfQBPwnrkg&#10;xtetwJU4H7S4Sype8m3pqd+1cISAnnl3VDZgWsw5pIaE+5wSjbd9QTe5uJrKT6qBVBuKDMYitkR8&#10;2riVDHyX7dQK+GNM63Q19IkjhioO21cjTGUUGumqyPdSn4U6DsTkwWsgsbhlnSb1pfs1qFHhl4ot&#10;kPNFw6sUuuQGzfsk/wDC4TBsV7nWHSYlVEa0pQZDhCIgWjJtZgdAY0UtTevjkeBlKI6IKaWUCsy+&#10;nE2/IdMmIuORSnFfy8vTif4B+12w0y4i3bXrNIyk8wB1xMUWnMN3Ebc+psp2ykhEkIbWIgSLWmCy&#10;wtoF4iQoqPEYWSrPKWgLDcjrgpBKCtJJpZlFaL1IyR2USR8bq0jGXp0A9srKVKCaKKR1kPFQSFUZ&#10;KkcTc00bEGuyjYYKYAoW71DoFUgdcsEVcs4kHFT164CE0qR26cgobr4ZE2oKKN1HQxxKG4DcnIiL&#10;MpZJdxyNyAoTtSu2WcLWNkW+pFIqR/aAoAMjTIlBtALyKr/DId64eTEocpHHCYEILA7kZJbWx2pp&#10;zoKDxw2trYzSQcdvl74VadY4XJmQt2p0xDEhuAi5PCFVUe/XCRSKVLXTHEDzA1+OmDiU7IaWF+RJ&#10;BFOnvkhJIKMs7f1hzGxHjgKHLJxkWOoArT2wJARAiZrh5o24sDTc4FukXDdsWPqig7sMiQz4gXMi&#10;VFPiY9z4ZEpARVpYF39Tkq9qnI82fChLow203CH45K0JXpXCA1SUxHFH8D7ljuR2xYVaX3ForEty&#10;oi+PU5MFeSrBKyweohCrv8zhpaU4Lj1A0hFaH6cBCUwgUtu4otMiWYDc8FUBU81HauIKCKV9MkWS&#10;FoJB8YNVr/LkiGVWiL52Nr6JAqGyo7MaQtjoU2otQKOC9WPTJxuXJmIFkFtp+n6YpeR/WlAoAOgw&#10;mFc00QtudYYx/u1IU+HtkLTdJRcXwnnR5K9afEdsJLEG1a5jEc1AQqjffIopQuYwxZV3DDfEIpHW&#10;JFvbJH0cmoB8DiW0SWyOxm4KxDcSSciNk8SUzQPZMTG5LE1OWCVsBNHesD+7AIbiCScgQglQgQJL&#10;6bEbiopjVoXm/WFqAEHCIsxNeZ2hXnNX4t6D3yVI4kC031kN6i/AKUBx5IO6imnC6BcbKh2HicPE&#10;o2Un0k3TcpAQo3IGPE28aOSb1IQixfuEopUf8SyaCbaif0eJpRBIFHvgIQCmF1HGs3PahbfKyx5F&#10;ySc2KRE8etMCbVfrQgh5tvR+P34ESClNO9S0i1BG1MaTFAJPLboWmB478Rk6BZlXZUlCtNIfTNDT&#10;BwtB5oq4kSGFZB9le3icQk2gLWSRjJI6U5Abr1pkjSKQTXBa6SGEH4TX4vbDSYlHzRliQ9PiNfbI&#10;IKnFasHqxqyjEyUBUlCxoWmofbEC0FTULeWvIAII3oad8kRTAhCyTwRDi5AJ/kNMmAzXxMbdPVg+&#10;yTQ1yJbAaVBfRTH06AN2OJgtJhqc61Th9ooAadK5CmqSRTXtB6SAUBrv45cAytBeqwerGmWMgUy0&#10;66aRuHfr9AyqcWcZIhtQEgpQ0yvhTxWiCJFVZwDRCPpwMeKl19cK7esPhqKfTgVSt7EyoW25cSww&#10;2yIpZbTzSRFnAoH4b4Ugoj9Jm3YgnklNhjw2pK6z1JZn9Q0DDYDI8DIUoRztdTuzb8AR9GWVQalR&#10;ERYVkI5EnYA75BKAuII7kkNsPA9smNmNtelwAXltT8MCKXQyAMViPxU/HDyTVKUtnG9RcFVc/hhB&#10;SBfJG2+nwvbqOQkI33yJKkIppX9RQyBEA3p3yBbBus+pJ6gd99q5G2Q2RLykQv6YqApApvgtlzSj&#10;VNHRkiuIhRmUcl/ysvjKmuYY9LZsx9EDdjvl8ZMKQNxGqDh+0NsuBRSHjt3lPwitOp8MlaQEbHbh&#10;Lf1tia0yNsqQEspB3yQYtwzllI6jwwEJtUROKkOOvTAtIeWEqd8ILFZSg2wsm4fhYE40lWmrKfh3&#10;pkVpDvESNxhBYlQZaZaCwK6KZ4zyXY4SzBTe08wvGhSVeQJrXKzFv4wr3eryRgUYfEK08MjwMJSt&#10;Jp5TL8TdcnVOOQhg5OSYroWMZ5d8WYNJ35b1GVbxUBJLgjf/AI2yMzQZyNhMb3Tpkf8AeDc77Zh8&#10;duMEEmmSzkmNeQH0ZISZgIe50u5UGWWIhMsibZVSWsqVB3p7ZcFpVsVLkqPnTEljIIhozTIW10p8&#10;NsUhNLbWZY7UQLsibGmQMW0EFkOlcUteVfibfKiESCsl05bgCDhIAaqtSvb48CjHiANziAoCA0W7&#10;jeSQRj6e+RnFlKOycsvNSD0IplIDjlJJ9MaP961AvbLRJsBWPAWkpSpOTBW1DV2S0h4bGQkHbtTJ&#10;CNsoprY3iXECTDwo3zGVmNFZikr1RjLMzdu2TAagkd09DTwy0NgCEffpkwytT4EmgydpBpH2KXQb&#10;lECQOuVSmGfEjZ7iSdwHHFum+VopHwaYkdDJ1PfBbSUt1aELKQOmWxKYJRwaVuCD4iaDLDKmxnfl&#10;3SI9OSrbyMKnMDJPiapJxPbLcRmM/PKxs0EsQv7A+oQPsA9cyIlnFJ7llDrx3Vfxy1yIhESTLMo4&#10;namRpidkIwp0yTAloNTGltUF16bVHbGmYdJfCQ/FUHJCKaVInXs1T4VwqQi7W5a3kDgkU8MTusZM&#10;hfUYbhKk02pvlfBSJAsYubp4nIU/CDtloLdCdLoPMMsTq5APA7VyVW38YXTa887lwSGbrTvjQTxW&#10;sjvgkRjboDUeOQMV4gibSzmntG1BaCFW4mvXK5ORjzcKxJgSATSuQLsIZOJmnlSZYIWRalmfc5jz&#10;hbDLGmSSRoy0YgselcqGNw5GmHXEItnkLg16AjLYxbRm2XaRp8cr+s6+pIB9g5DIGYzbMmt0Lj95&#10;EF8BmNyaybUL63ggIfhzc/s5bE21FjDwJqmp0CiONBuPcZdI1yZwjbIo9JtabAVPYZRxlkYKc+jh&#10;EJjJG1aZKM2FUkAtoWerbsOgOZQOzVVlPdJjVm+MgKBtlUg3WmsUPpjm3Ft9qZXyRzVJZYy49MHp&#10;uB45YCwppoy67jbwxtiR3IJ7ZWkCsaRnahyTEIDUkjtmL2xPAbHfL4lNJG9xzYyAU26YSkLre4Ib&#10;kSCvcZEhmio7tS3JF4075Gk2F5I+0ByrkmshQjuHiDUGzbbjAyCumnngonBBO60NcgSpCs9rwUqx&#10;2I75C2YSW6sWI/dbnxxk52my8C+3hMKgSH4jkRG3Yz1+yBtr9oXd1oSTSuW8DXjycZtFrdCZqnrm&#10;ORTvYclSOLlIrnenbABbXmPpTiKWsnrNUewy8PLZjuvmhMrNOP2QKbdcBYwqnQTGagpvXtkwGrIE&#10;VPwSPnIpUjwOTcbhSaBP3phX7L75AmnKiLCKuoo1QL9l1wA2wMaQM/Gdgqmm2+WAUwV4rY+nx7V2&#10;xBRRS0Br25BfeOHb6cmSzoJs2plWEaful7E4CacrDhjI7uLyw/vCAyneoOU+I7H8rHomnl68W4ua&#10;sKgKQQcmIiTrtTh4EZJfoxoNgTlcoU4PCjP3MienSrU64dqYkFI59O4KXfcJvSmV2zixG7nR+SkU&#10;PIkH2/lydO700QRugEZVFMgQ7rHUQq6ekf15A3QjLo7h12sj3LNV1CW5l+rxEkA0Ay3hAdTxmKaR&#10;aQlraepX97+1XrXKJAlyNPmo7oGW8KMtOx3PjkIinPz54yimlozXLqk1QjdaeGZIDzkoWUjv4Uiv&#10;2W3qURxSuTkNmWE8JRt3EDMJyKo22Y0g7nBqPVurxcSRGu+Y4NO1ymMgoahp7cgIQSD1zIBt0WSd&#10;FKbq3ED+m32u+WMceTdHaSrorzArwTrvucgRbtoZuEU63tZpGaVSFBJ39sjItkb+pUibixHUjvlR&#10;Ln46Kc6RdGNzyPFT+vJRk4esxcQ2T6C5+Ix1BVuhrl7zGTFTc1w6K0ce5IIAwgW4rD9G0n6/qK2c&#10;jMoLUPEVwyjezfDUSxjZnFroMdneva0WVVFKntkDDh2Yy1Usg3ZDpOhWlrJJKUDlVqARUZLHiBO7&#10;hzkUm1LzBbA8Lq1jaKvYUbJ8MXIx4eLlLhSv9GaVrK8tKkEcxB/cydyMjLCOjkgzxc/3kP56Qtp0&#10;lhI0V0hjZtx4ZhTiQ7nR6kEKcqBVIrUHI27mMrZf5NiWy043P7cp6+2ZGKPV5rtGfFOv5jKNIHJe&#10;R7muZAdLkTwCgzIAcRTuX9NK4JbMoi0JbLXfMcBtkjgMyAGhCajcBB6BNOSknGbbije7zDVbtA7L&#10;sfA++a+t3o8GnI9TE/r9DxA6nc4DF20cognV5YlmtrdPi5mp+7ECnW59QZFL77TVurxolFEi+3Tx&#10;y0bOuMiTsgLjS1U/uzXww8TcAQq2mjcZB6xUA5EytJnSdJp6sp4EdMALhT3Tm2f1IU9Q7javyyTQ&#10;UU5QLtR/oxCoWGUAHhUE5MhaVhZxXCkuiO3uMrIWyEvv7NUtnj4habimMQ2CZWWV7ILRVQivQ7ZZ&#10;FlIWlF4rG6Bb7QGTJcakTbpIKnseuQsBmjfqzJHyG9exyNqtQCBdh8TYswluoXjW++3LJgNkY2xp&#10;j9YmVB0Zt8sZmPCmoAsqxsK+G+Y0o27jS5qG6KguzMgQbU3rlJ2dsKmiYHLuQhoVHXLIydTqsHDu&#10;iEnkBq/xAeOWc3SyFL4tXZ34oo4e+AwaxJXOoR1pJCAcAiy2WvqUUgoBxJ8MPDSbCwJXcGuLEo2O&#10;5Pp0LAdjhEWNLZSsqGPlVXFMmBSClmkuYhJbOf7ttskWzGDJC6jdq8hNdgK5RMPSaaHCN3WWs+lH&#10;6bKCO3jjCguXTCe6Y2Gr3M7hBxMdafRlkpBw5aIDdQ0i2S+vppWFADQUyJLqskaKYana2kcLLUM6&#10;iooe+PDfNtwxkwS5arcu52yYDnRJVLGOWVuKZVMgObimQzvSvJ8jok5bkeNWUilMp4OLk4WftDfh&#10;TGW3jjopUAAdAMsjCnWz1Bkl0tuDUI1KdjkwWirSTVkKtGzChBp9GWXaCKVoyI133yCKpoyKT0NR&#10;4ZJFr11AWZBkU77iuCrRxAc0Nc6g12eZFQOgywCmmeZQGqlKRrGCfc4OFHjoe9uUlQhgAx6gY1TA&#10;5bQ2mSfvArdGORkacgT2TqMtAhlHWu9PDADbUcpCoZY2UOtST1BydMhkvmuFqJQSwI26g4bUyY/J&#10;CC5JFSMJcaRTXThAiHmKmn3ZBsgB1Q8jxragLQAMcFNpFpSb0g0BrvhMXGOyMvmUCOm60ByYixBU&#10;bvVmnFAKU8MtiKUoO3qW9SQVFdsEisWSwGTT2WaMlVkWpHbKqBbOJu6uYpkrESZidwemSinjQMGp&#10;Ny4HZgcZYwUXaMS9JNUPBvbMM4+FiRSsNduIgRUNTLsaRKlJ9fujtUqMydm4TQkmpSGpYdR1xZca&#10;Fe+VEI6k5USS0SnaXyXBlYU2GFoJR9tMYlMsIUbUowyNFmELql3HKFZAFbq1MsEUkIWCQ9dqYCGF&#10;o82kkgErkKDkCKRxqMqNbFZEIcA7jCN2Zkqm5huSjUEdWo1Ow/mw0xDMrG/tYIBDJOrAd+9Mo4CW&#10;JCDk1iK2lDWtGA61HXHgY8CF1y9t7+ISR/C9PiX/AI2ycI0yqmHzsDmVFkitG0r9IOSw+EdB45DJ&#10;PhYlP7ny7AqgoAD3plAyEsUjvtIMI5Doe+WxmzCVkGJsvBtKs9tO8YuGUiJuhptgsBHHSkpIXj2w&#10;EMhJdHJHxo3bqMNMSbVry5imCpEpVVGIFMRsospipgBtyceWkJNu3IdDloWcrUsk0uwoTPRbwQLN&#10;F/OBTKZxtbRIkr0yDA7rKdzkUIR5/SlWUbcWrkxHZkAm+tXKXMonjpRlGVxCChLe8eBHiCqySdQe&#10;x/mXJKEvk+DbLBuyUfUOSAWlsZIYFTxoevhkmQTYPYQ/ESZpD4+OVbt1BK5XBYkCgr0ywBqKnXJM&#10;VRd9sCqkYAp4jIliilXmPh3yKFFYDyNe2JKrobdi3w75EySm0Ns88YU1rU1J8Mr8SmS+wtxHMWbZ&#10;SOP35CU7WlWztquIWFfjoD4ZXxLSFu1EcrjsD0y2JUhDCUhqL1ySov6pPwMnIbffkbDKkAWatSan&#10;LGKO025eJRz8cpyBQLTg3KSxl3BCe2UVTJSt1i4NQniTXfCqrZvKfjjJXfoMjJbpfDbNK7iOvNh1&#10;8cBKLUdTEwKiRCABTfLIkJIRFrLElmkIAMjGpPhkJBQrSRNHxV+h6DKwUqEpDSGNdl7fPLAhRt1a&#10;KYuTsp2GSkoamtGnBuEFFJO2RBUro9NAjqr/ABU6VwcVsFOFpFAPQYlkjo45EKFxs+RMWSLeSOV0&#10;gputeuQAIYLLi5KyrQCoP0YaSvnDzkkoW8SMQm1HVpRMApBj+EDplkApNpIInsl9RdwTl9opXWGa&#10;NDKjbHcHImlLcF4XYIxBau48cFUhFSRok1Y2PpFfpBwBVOqK5EbH5nJJC2VXlIcmpGG0lGJeQ26D&#10;iG5d8iY2gKFzceqp5gENudt8kNmQVdG1qKKNrSRTyP2G8DkTFsBCIudOuORDcWdhXbb/AILAZNcg&#10;onSSw/fqYz45HjYgItI4YUWBKSAVJbpkTbdVBpLaAIzA0Hb54bLCkGsY5VPUZZbAt3UfI9N/HEJt&#10;bJa3FqfUX4lPUjDzW1KW5L/CtKd8FLaJtLv0G5A7HYjISCeIpnLeQsy9GU9adsAiyElC7NqFLqCX&#10;7ZKIKClUTNPKFOy5YdmNLoYjbyB/tgHoDTIndRsiruOa8YPGaKOxwAgKQoi1YxMX+KnUYDJNKM9j&#10;BMi8TxI8ckJFHJFWLD0Himpt0yB5pDduFKAMxHtiVCJSxhuAeEoQjrXviGRCksHGGv7YPX2xY0si&#10;SG4+2SD3x5KE20y8VOdvNX0yuxOCm8FJZUJkO21dstaipNGKmor7+GRYErrZxAd+hyJFpRLqjA03&#10;B6YBslQeFohzTp3w2xIdaTGEEAbHEhIKIt7lSwBNKb4DBKPmkWWKoO/LemABIQ2poYf3TGtNxlgF&#10;pQCOCtDscSKYEod7p4m49Th4bYrGvBGASKHtjwqojUGkYhthjwLassrKpFTx60wAJtXFvWNZgfhP&#10;bASzptuPDmwoOxxYuhkCOGG58MSELHccuQ2FcaVObW/guU9PmUkTxGxyIg2xjaCuGaUFtmpkgKay&#10;ClFzyO4y1im+i3sL2rWs/ieJ75UY0zjFuGEN8LdMSWxEh7OyRmjXm/v2xAJbQAlbaortVxU+GWeG&#10;1mTvr5kaill9j0xApgZKE7yLuGArkkWoAnhVXHIdRgIRzct/8PH8cFIUZLpgSSajJAKCoeqxIK7b&#10;5IraKKsgFNq5AqjdMiSSqzdOxymWygK7WfGvBq4BK0FCsoDUbrljFF20iKpU0r2OUEFV0PCUslKE&#10;9MlyZLUlMDenIoZffDVpVVRJBRG4n3yPJDUQaNWikPJq7HCyQ7KVyaVOKxa53A+/J2xVYLFYweQ3&#10;7ZEyY0qLC2wJ3GRZAKqQM0g+H2xZqstsxkVCKHvjakoCa2aN2Wm+SErYkKPoN17YDJV0rhAAO2AW&#10;VWLOV+WGkKhCsKgb4LYkIz9GyWtJG+JTuDkTJQFS6lDRDiKE9TjEMxQSyWRageGXILkUMKrgLBGW&#10;4Kji32u2QIQvLMh4k7dcWVKc8hA+HdcmAlSWV7X40XkMlVoWzXTN8Y+H2yQim19vfRsPjHxDvlZi&#10;lc+oVrx2rgEEEqEdyytQGhyVLa4jmKv3xQVgNRxBqcCq8UfqRNI5pTBaQlpI5e2WKV0jk0OQpirz&#10;qpiWgo1dziGTTRgxBsKgIJ0r16ZJKMs5mekKZEikgppJZelHzHXvlQlbZwbJbLGz7dstBppLcEfC&#10;oU4mSqsoUCpap8MIW1MyiMAkdsmBaUA8rmprTLKQqBS0POtTXK02pL6QFN6nxwq2xTbj1xYFTZWB&#10;qMiq+OOm7HbGkqsdwAwSPrjwshGmp7kDoN8IiyKgbkkY8LWt9diMHCgom2AdeT9cgULpHjXc9cVI&#10;UY7oCZD2riYsSmV5JVya+GUgNgOyikqLsd8lSFf60AtMNJXQyuWBQ0HjhSCrSyFjuat44bZ2qqar&#10;wkGQtWlt0Q1XJcSCFKa3A6DJgppRksKDlShxteFDTw0374Vqla3Wh6fTkSxtH29oZ6leg64OKkqs&#10;tsEFV643aapQeTajDcd8LEoeWPluuFioQ8o5BXFUWbkxn06DfAAyVRD6dfU6+GC1QFxErNVdjlgK&#10;lCSI3U4Wu1dLYKOQyBY7lVezCANXY5FmAoyAAbdMlTJCSzcR8XTLAFRun2CTMOJHxZCRpFK19ZJB&#10;sprTADbLhSxqggKKnJsEWgQLRhvlRUO4gDkBhSuJyQVqOQg0ONJREqB0oOuAFQUMkVNu+SJSroSN&#10;myKrZJgRx8MQFKgqkkMcLF09mWowwgq1+jmVea9sbRTvS+HFD//T1zevcwlfs0p0zTVu3SKRzuUI&#10;JrQZbFiSjtPV7mNjxp4ZCVBTFF2NnFYOZZWLN1oemJNtkJUFK91ZZJSCaqe3hgEWqRtA3PAkEjJg&#10;Na6O39ZxQ0riTTKll1EedX2YeOGJYAqlvMWYRgHl44ZBnaKI9M1JBOVEJtbOkd79ogEdsRsxIQES&#10;JG/Xp45dbIFFGQbAbg5GlQUweZ/TpvXCEBGSOtoAkYHLoTkaUlSQyFeWygeGGkckRBP8PxGoJyJi&#10;yVRAsg9SLcjqMhyUIi/tPTjEn7LDemIKnZLFLSVj8OhOTQVP01WiEfEckhEw24iRnYfD4ZEpJREq&#10;sIxxXp0rkBzRS+yjaaM+rsynJFmY7N0IjZQKbmuRLAKFlfEoQQABthIZ8NtS2LynkRsffBdIMad9&#10;XnthRY1APvhu2IU4LiVJGmftsB75LZsCJugUhRplKl6mnTAAxIW2tvHcD4T8I6jvidmQg66sUjYN&#10;+GASYKNxZeseb1PsDTJCS8KClczngE4oPHrlgYgIy3iWRUU9QN65CTJEXMSSxiOIH6O5yq1pSNq6&#10;oailfDDxMjsg7iAuilevfJxLBTSFoacBUtkrtmEPdMQyMvUdRkwVGyrHI1RIDQ1ybfjO7PDdJGkM&#10;xUtVBU1zHkN2Z3Lg8MlZB8JbscgYsuGlN7WNyePxMdtsrOzAsd1ZbxFaGpMYNaDplkZheNJ/rRKg&#10;MpY/qy4KQl/1Of1g6HatfllnExBKey2rOPUHxE5TxIKpBoE0qn0R8XUnsMr8RQSEVeeXpfqfpSMx&#10;INd8Hi7rKXEgJLGK1QQxmrHdstErazbUVmYiWhrTvXDxWxunQzyvWA7VOBlxWiG9aOOiMKd64AWu&#10;1lteFaLIaUwkNo3RPpkAy12OVsSV1vE6Fph4Yk2gL4h6oLk7jtiypVjthMkjNSvj4YokKCVvxJkV&#10;K0VT8XicmGtDW80hATdvHbCU1aKjjEJMi7M+1DkbZDZHWDx2PJ5UJZhQEb4ChRuLhnqY6KncnbIg&#10;JCBlXTyQw5M3ffiuWUU8La3wgbjHGrKfs1/4ljwoCr6U90SyMEqKUGC6UoC6t5bAfGQHPbJRNra+&#10;CN5EDsSR4YyKLRaWFCHf9k1FcgZWkGla4Dam3JlCIDuQNsF0mRbWyS2uFC7IBWvjhtrBtMtQT0bN&#10;Y4hRXauQtlaAurQ3SBvssvT3wg01peomU8WNF7npltsjJY7Rmoh+MqQcFqFro04rKjV/DDxUmkRb&#10;Wi8goLVIyJmmleQNCaFG+eAFmAivrsLQrGSQSd640zV2hLOsNvRufTbvkTsw4VCWOeyl4FA7AbgY&#10;ObHZLbtGuZ15Hir9vDLY7IqkXDpJjgrI1aMaAeGRMmKJaJLdA8cRNdj7YFLa2b6kJJI29JUABrgB&#10;ZAUts1jtybZG9Ut1IwSLaDaYQaRyPrICp6b7ZATJZAUmH7mDivD1HO3I/ZGHZZAJXfzSeqYzyHLr&#10;x2H/AAuTjKkCVKicUiCsacu/fATamVtz3UaRou3HpXwyrhayg7mMUUKRsQ3zGTQDStdUuSGddgNs&#10;Fs1tOdF7ttigoj1Asp47iOi1xWK+RBcyBqHpgZKV7BJIhBG49sba3So7MjAD7IU5K1QdvZMkhdzv&#10;vt7Y8SLVhCaFz1HTFQWrmX1+NfhoAK9sWanDa8FZ/tCv4YlbTABIyEK0WlQB45FINr72D07fiDxZ&#10;t/owjZTsl9paSN8Y2RtiP+NssMkWiVhgZRBIKhWDfTkbZgKyQeozOorv0yBLElfBa8DyY0PhgNqV&#10;l3CsgJ40Vjv9GAFVGoHUAgbUrkilB6pAZo2degGwyUS13u2kJjtUEm46sP8AjXJE2zJbunUqYwlV&#10;pUnwwBgUTYJFcISrUCjenXb9nEhkWnnikX92nADY8vtVxLHZDS3jxkIoB+eBmJLS/M1pWp3xSrSw&#10;MJI4+qv+rEFBVYkjhJ9OnDfbEm2PNL7yCJTV4l3/AGsIK01awClSaox+ziSpUdWtkWQMV4eBU7nJ&#10;xkwApVhuZEjA24Ab8hvgJtsFIPVwqjkgHStRk4MJFKBLzK7b5cqb6Oge6VerUNR2GVTVWhg5yGJv&#10;h3O+VM47pvOLpIgIjG0dNwetciCxKTx3IasMlBQ7/wDNuTpmEbDPIn7yJkdR8PviQ2jZE3U5W3D8&#10;AACa8fE/zYAwKEt4FnqbijIRsowk9zLhX28CQnktKVoMDE7KEiNbNKa0aV6Ad+OSQJKqMUiAVeTs&#10;eIrkWV2pfVBazKjtU9SPDJppD3TPcyFl2XovyxCAjtMhETEqOcgFemJWQS66tHuGeUijlt/AYOKm&#10;Mdk001beJSm3qKu7A4nduO4Uo7hnkEbVNW2+WVkIiUzvrQSBREpjrQNXrkQWdIeSf6oxgDValQAO&#10;+GmW6y/lIgUf7tY7DvkosSbSp7cW00e9Wc1y0FgWPXqETMKdzl4LWuWR4LMxBfjkarEfy/y5Ibsr&#10;Q0cjcggHwnqMkWRXz6Wyrzb7sHE1qcMKohYDcHfG1pZJNy2bEJU+Rk+A9clSrEQ7+3XCi2gvKlMF&#10;skytrcRrWnzwKS3cQK45HbBSKSyaNEHXfJAsqdM0BUBEo3c5JiQEMYz4YbYhoQu/TDat+mQKHBar&#10;fTphRTdKYqitJufql3HOdwDvgnGwzDOtZvIUgqp+JwKfLMDgotEo7pHeO1rEsBB3HM/Tl0QzilL6&#10;xMoMQY8PDMgRZkr7C2TUHf1TwVVqPniUUpwKLK6Un7NaffgLAhN5dPLHmv2DlVuOdkHHZGSURgfD&#10;3OPEzCvp+gXFzPJDFQR9yTtTAZ03jknz2UdrAsPIUXqR3yIlbSTaVyXUcALoCFXv4nLRG2QSG/1J&#10;rhizHbwyYDOkV5XmJuXUd1wT5IkLZnAOS5hkOKUFqLeqAAfhXamSAUJdeXwth6hpy6Ad8tjFsG7G&#10;b26MzFm3Jy8BsGyM8uah6cn1eQ/CTUYzjbIi031W8jgBUCrHplQi0cLHZhXfJBlyQ/HLEWr2pjRq&#10;yjkPbIndkAyCy1+CFeDpxHTbKzjtNJXql1FNKXi3XJCNLHZG6BrUKyiK+P7qnXJnGykAUPqjRzTs&#10;YD+6/ZJyBFNYFK/l3TfVuDPQlU2HzyqZ2SWYxJ6Y5NsO+UgNMgll/raRFviB7ADLBBIixTUtXluN&#10;ui+GXxjTLklM0xale2WUzDaSsBjSSEbbp9YBKbkdd8rIprIWMlNvDCGNKMy8euTZRUGOSbA5W3qN&#10;jhKaR0F48agihHQ1GVkJpOdIuLS4fjPVK+HTIyDWYEqvmHS0tODJ9hx1yIYgUkKaZJcv6cW/euS4&#10;qbLR36NisR8TBpMHFbDiKW3R2JGTBbwbZLPO9nolvp5NAx5nx3yINtxOyRCSRvhA6d8SAyGQhEQa&#10;tLadGJbwHTHhbRqCjovNV0uznEwCfHtWfzLJOnCQAr1xEA1ymi9L8yi0laWm5XiK9sEsYKYzHVP7&#10;bzlbMB6oqw7+OY507dYKJh1exnPrOxDdh/xHIjDS8FpRaxL/AH7AlWc7j55ExZnZkOkWsN6/KOq8&#10;D3OR8K1shF6naiOvF6rToMhPHwNZmQx690yq+rATyG9MOPI0GaXrPqExAUdNztmRYboZU2tbuQAI&#10;68m+fTKZbt3ECmS3KKtejd8ixMVQzlVDAhie3hkqYkUhHmVmrKPh+eSAYpbduk0tE+yTQDJKIpdq&#10;FotoAy9T1GGJtBFJeyrSteuTtUfHGJEIi8MFs0XZyKFoRQnAgBWuEXgVY7YF5KMZIA3qMDNENG5W&#10;gNaimRUoWazaFeVeJGHmo2Sq/lnILSGgA8MtiA1mRKTvbN6CuOp365IuViyEInRlMknAryA65jzF&#10;u0GpMRsWU29qBG2xBAysQaJ6yR5oy0njjXgDudt8tp105WmMdvC4K+pQkdAMNBq3CSgm0lZVPTpt&#10;1wBvuw1dyyPEXJ3p0yYLTJLWZrVVkpvXHm2QNBVmnE4VkYdgRhAYm7Ur11EqemwCrSpwuTiwXuiJ&#10;9VgEpaJiIqU+mmO3RypYgAo6KtbZmOxdicIdZkCPksEmRVlNAO+RkWuEzEpZKtzaSGJDyjHQ5SQ7&#10;rT6q9iq27sgqvX2yUZU5uXCJiwiY7kyKSe3bLCbdNkxcKNXXxaRgMR/TI8NuKaQknnOqsiEVIpuM&#10;HA5WCEZMYvb2J9lFW9sad0OCIUY4A8fImh6UyBNNomKaS0kLVXqOmHjpj4fGoTRy2snIEh+tctjK&#10;3WajAYckztbyS+DJ1fjvk7cEx2tRjs2kg9UGro1OPyyBDCE+FSF9PEwdTxp2xiac45BIcllm7Oss&#10;jdSw3y0m3BJFptAvrBV6/PKiGJlvsnK6M1svNFrtWoykwbxqSBSxA3xKCQR4ZIBqlK0pv9LWVuQc&#10;mRjvyGStjGdIWTy9cWq+pIVC+x64LcrHn3U4p5IfgIPHIF6HDOwjPX9UB4lUAbEDK5BtxCjarblp&#10;jxVT92Rqm+UwmdvbvGdiRTfL4F0WrlEpxDKWozqDx6HvlluimEu06c6brjugFXG30/FkwxjXVPNF&#10;1D6xeyO/VmOGRSR3M1t6A8uxFDko7ONPdg3m3RzHIwA+E7jMbIOEuRhm83uoZrGXnGSrA1BBy3Hk&#10;cwTIZDp/nppIls9WQTJX7Z+0oy2QEgyjEXxR9Ekfe6RGlJLBhNC45bblR/lZgZcZDs8Wq4RUk3lu&#10;lRIrWLYLQZfAUHU5pcRJZbozfCPbLI83AyJ2prmSHFKXajPUhRleQt0ArWQrv4ZGAtEyjAQNz0GX&#10;gNLD9Y1QencXLdAOC5RKVuz08KIeY3N4XqT3zEkKetwUQo2NlZs3K5Ygk9BjuXX6g0U4lvBDd+pG&#10;w428NVJ98IDrSgYrK5EX1xjyM3xFR13wSLdgyCJ3UQyuaUIOUku4hOMkw0+FVNZmpvtXJRNuBqoo&#10;u7R4jyhHKvhl0XUS2XaeWeIxyilDXJEtJ3TKO1ovw8m+mmNsF8di7ioHEDvkeJNqqieHdRUfLCji&#10;Q9w0tzXjQVFKMMI2bAQk2l8YmeNt+Bwt17JfrEqmRZV233GSDjHYpjYX/MABKx038crkGy0TAeDF&#10;uRof2TjbVxIfULkoPWI+HoMkA3R9TGdRuhcnfY9stcgRpC6dbRSXPGZuKqK18T/LgJYmfRPYrRHY&#10;cPxyk7soZuErxBJEeChSSeuUyg7bHrgEwt4TF7M3WmMYtOo1QmrTq80XQUBy4OpmbQ9tboHHI8Ri&#10;WpXu7SBRzkYEe2GNtUppVLJBC4dG2HanTLRElgZ0rSawDHyZgQPamPhr4qVXOu8l4IOvfL4xpgcr&#10;Vhq9w7EKobgK74yIDl6eByFUuNR9Zy7JwLbGhzFke56LT4RFAX7qSvpmo75AORkRllBF6ReQFj2G&#10;Vk7ozT4BaLsrlrKJ3YD4QaAnJCNl109dYpH6ReQ6bpjzSU9aYlgO9MmI2XWiRmbSG5vZQhrUFx3H&#10;UZaXPhk4Qh9JgF1cKJd07/8AGuVzLI5OoZlZ6VDAvJQK5j8FuNLPJNV1VLaLm8lK7Uy+Apw5zvmg&#10;JvNFoRSpDdKkbZYYtXGEUdLJjWcyBkcVBHTKJGkjKlWqwq0BbrxocIZKFnHJdJyRgq0rvhZ81vqx&#10;2+7FS3gcnw20mVIHWNYgugAimqA5OMKcecwUHZQm5I+MD2HXIy9LjStOVs4wOMi7E9aZTxtJCE1P&#10;TLaCH1VJBJpSuEZCW/Bj4julRYWhWRDU++INvRT04hG1VtXPIkIoB6++XCLpco3U01OWV6R7e2WO&#10;MiZNVnVeLqVJ2rXGmwSpLpbinemLWStguJWakXfrXI0gSpZLKy/A5HXthpu8RBSbNUbHLA1lFQyO&#10;9FO+2wyBLIBWa1mio0icUbocjxBKLsLFJm9SY8YYtz/lH+XBxJG6PvdZa74o8fBEHw/LGmuSDaYI&#10;yuuQFsUNPV3Mo7muXhsDVxdApTow6Uxpmi7qeMJFPED6mxYdqjK6ppIVfrpv51kbjHy2J7DG0gta&#10;jbsqERssgXqy4bZE0kd0QdkrkgxJWiF0AJHwnBYa7U5XagU9Bk4lmJod67DxIGTYkslTRuKK0my0&#10;2GUXbGyo3kiJSKMfD0yVLaGX7DL47ZGk2gxbtyoBk7UIy2WeFwWiZkB32yJZ2m9xbW88fqwuVPdC&#10;NxmMZEJpLJ7V1QshDeIyyErYbpXHbvcuEQGuZBlQSSy7SoILSNVKsx8BmEZcRQncd3GBT6q301wg&#10;UxqPVD6lDbXI4+l6RI6muTiU0OjCNWsTA5U7075kxLNXt9ZZdNOmtQp1HiDkhHe1pASWhiUFqcT3&#10;rkixpBsoB2wrS+2+KQDxyMuS0nFyGksggTo1S2VQZUkcyUOZAKqByaFvXFV0chRgw61wEIKaI3Kh&#10;9sxyKYldI21MAVDvAGXpvkhJK62V2iC9gcZGkEKjfutmyPNICBmn57dsujGmQipDf2ybMBtaFT7Y&#10;oLaiorgti0UrhtFt+kQaYLRa5V3oMFpVwhI98haLRNjGyyBz9kA5GUlq14iMjGgPJj0GV3TOkxgt&#10;eKUYU/XlRkpjSKSI8OB617ZWVpSuI2JFNgMFpVDcEsHUcWWnbvhAY2gJomnZnPUnL7oKi5dOMcIJ&#10;oWA2yN2zAVIit2PSdgnw0JOPJnaFubERKDGQU6A+OSu2JgQhorczVFRUb5ElgmLNRAOgYb/MZXaV&#10;0ESKvJgWp0yJVH2gIcSKPhp0yqSQirQCJvUNRvXb/hlyDFS1QkzkIxaNqbHtXLonZkUGbcI1OinE&#10;m2NIiVvWQAHcCgwBKq0UN0Iol+BwByY9zhCgWpzQxOfR5fEvcZJkY0g2LxgRLupwMC5wyIQRiqMi&#10;SOSDj+13xTS+1nNSW+yopXDIWkFCw1LG4B+GtBidmBVEhrVjuMFqqLdSLRATT2wUzUXkeV9zUdN8&#10;mAhfdKJwFTZB1wgsqRFtpUksNRJQDp4HAZIQlzFAgVlT94Cakd8IYUowBwtZR1OBVgaIOQdqdMkt&#10;Lowpk/fA07UNMFpRM/pxmgVgtO++AFJCDkQseYO2SQgxz5BxSg8MkhN49Q9Vw5ajAU39shTMSR1v&#10;qFQY7o81J2rkKZtCKOhFvUL1NThQChJrgRJxI2OSAtFrrKEXLBHJFehGAmmHNEU+pt+9Ne2I3Qhp&#10;bz1T6cAah6nrllUtodoTC3I9+tcHNViOBvXAQhfHPzJ44GQKosjmoA5UFcUkqiwM8ZkkHHfpjbEF&#10;ckEEq0jLLJ79DhLOrRM9lKVEqA8qDIWEcltqjvL6Mg4s4pXIlNqFxZyRFhIPs9TkgWJQKlpDttky&#10;qKRhIeMe5wMuSoQ3qUOzDrilue89QlVFB7YgIMltnCTV1PxZGRYul1CQHjKKkd8IizEkRBcgxncE&#10;nrXAUjdQlt3K80bbwxBYoRy1QCKVPXJKrQ1iITvWuKphHIDGynqRkCGVqBb0fioDkqtioyToY/s8&#10;TXr7ZIBFq9rVY+CtX3yBLIKvqi4i4SH94NsldKUGtoysUfqN8JKCEHMjV27d8IRTXpeuOIHxYbpF&#10;I6x06IR1f+9ruDlRlaiNrXtpJmoVoF8MmCzpdaxMn7mhZTuMiWVKtyPsggcRtTIhBVkg9FqCntkb&#10;tggZ0qSx23yxUE8PNuJJHhkwaSvhkltW4MOSnauJ3SCm1vpZuVBRgD75UZ0yIRB8v8T6jSLt4Chw&#10;cbIRU3RotozsMkElAm2ckmvXJcVMSVBbP0pPV/aG4wmbDmq3N01yVZ1AK+3XGKEQ1lb3sBlVjyQV&#10;Ye+EEhmBaTGGMHkuxywsKpZJA1OMXfIWhDNayKeLdDkuJijUISgArQdMhzVaSSfjGSpkCuFyUFPD&#10;HhTa39J70Xr7YmCbCr9YULyP2srpiVzStQOOmNIWtcPGagmvjh4VtUS9VjWXf3yJizBXm5A6bg4O&#10;FSirWYSClPiyJCG5SRSvQ4hSibK0l+JmPwgbYDJQ6ORIx8QJ64aZNTs7gTAUHbbCEptp84RxzANR&#10;0yssglk10rStU03ydbIJQd05V+ta5IBiSh5GBXj440xCi8ZVanG0txK8Z3pQ4oRbsBSo29siAqNt&#10;dQ9YGI7qo2rkTGkpdL6hc0+zXLRTC27W3t3bnctQDsOuSKQjLya1lolsnFR+OISQAgAXSTkv0ZOg&#10;xaZ2ALHAAyt1tfjgyMAAcJih3qgDiGwUhDG2eQ1ZgFw2qoLRUFV398CEPJMwbiQBTJ0ttxyqzBWN&#10;D45EptEGCWOTc1XIWtLnqu/bAq0s9BTdcUWhZVo+2WBiSrxQ1I5dMgVCreJ8YB6YhsLdeK0B2wJC&#10;xo1A+H9rDaFWBRE6tEO+5yqRUBPboCVF9PoRlUXJuwktwzQngKUzIAceUaUIYauSTxBwlC5LA+sC&#10;zfDXbDxIX3cXoEg74Ym2ZCWtE0tWFQMstivjYxbDpgO6HPDHcf3ezd8RsqFaAoTtuMlxWqP09lc8&#10;ZOuVlAUb08WNDtkw2VSFsnUzbjcZIhiSrToK++IUlAzRMDQHCxJVYI2YUyEixRsaALQnKSVClNCK&#10;/CMkCldDCo69cBLExVJizbHIhkoMnE1ByatvIdgMaSjLW8eFeHjkSFpEow2avfIFNpgircyBCaZV&#10;dKDa+eEQNxGTibbVNgUG+STai7NIdt8nyQZLmgFKyCmC2NqttaK8YP4YCUxCpFOLQMo74eG2wBBz&#10;3pkBAOWiLGRQqXUnQ4kNarBSQ7Hfwys7IVABWhFCMiilSSNahmpXCEtTEutVOFFqTAMKd8K2sRVI&#10;4mlcBY03x3ocDILiaUU9BiyQd1ayepWPdT1yy0WvOmsycqVGIko3W2BNsSG6ZIi2Y2XXCEGifEDg&#10;CJIMwSo9aYSWsomGFm+1latSmhp2xZNRyCmSpFLnIG+GlpfbTijBuvbIkKrgo4+HrjS2taNi4Vtg&#10;e+LMKU9ssTV6jJKQ2tE+WCkKplXjTBSHWt2FLRP9k40yBUvT+Kv7ONr1f//UWt4o2NXpQZpC2oee&#10;1jZuTbLjEsFEXLRtxh2UZY2calcStcNQtvWm2PJjVqcujrE/PljxMaIdc2pPEKakkYYlBRSW7WbB&#10;pSKjcEYk2o2auGjul9WlexORGzCkqlkWNqLy9suBZNR3nGSvSg75Ii1AVlYu3ruaAZAhQFCURzku&#10;gI98QaZLoArHhyp4HJJpGDjaIaGsh6H2yDEpb8Zk5SVrXJIpFXEjPURjbFDrYPHxIHIDriWQKY2M&#10;6pK5UdumQlFmEW5dqBz8B7ZVSea36ivYHfG2soCK1/fUfdhll7MUW7SNWNBUdq5G2YIKxIZlJEtS&#10;cbW7VlQ2hAfbnvgZKlzGHKqv2XG+QLUBuoypbRwtHbLuKVJyQbW1Lqwr4fhkmZOzV3E05Ug/CMi4&#10;/LmtRXhIEdCxNd8W0FXngMs3OY8lpSmEIdbRJC1IhSuA7srUtRbmxRdyBXEBrDdzcpGI3ZKuB8VM&#10;PCkKE11DI6n06FhtTCAtOMbF+I+HbDbIBXsXMriBQQA1TkZBsAtZqfqc2eJwB2GRiWshA28jw/aX&#10;kWOTO7GlWW3MbepKvAEbU3xBQY0l3AA8UBJPYjLFAclu8k6wgbjtlgLdjZLc3/pwRxL9kbVyk7t1&#10;7rFmb0tgenXA2ImG5aCFWj6HqffIlBK6aNpaFzUEVyukUEsufq1pUxgFu+WRC0oRrHdtRFo2SIpi&#10;QOiLsrRlkAY9ButOuQJtiBaeW8r2UZYNx5nbADTG25NXEo9N/iI3wEWk0Um1G3triVXgJBI+LEbM&#10;KpQmhWJQqn4slbWUIHPOoAr4ZJCrbxGUsZlHHqMDMAIdbWJnJ7jDuxtXr6Y5ORx8MateaKVmKc42&#10;ovTbI1TLcKEZZJeTmgPfLFtbNctHWJWPB+wwUhQ4iyi9RjUM24PhkubC72TZI4Ut2ngoWp0GVkNh&#10;ACDuI9opH6qvJvngBYELPrH1hwR9nr92Spihhaz3/JhQIvUY8VKhrWxE85UnkidfDDbO6RU1hLM3&#10;7niFXYDvhBa7bt7GaFhNK/xDcLgJbQaW3ERvzWSgPiciDTFsPLaqI4RyC9WywC0Eox29VPVPhkCG&#10;ulUMqxBf5h0wUzaiUPzDjfjQYGVKzytLDHEd+JwUgtMyxUJYVH7JxQApPaRXZ58CT4V2w2kxXrpH&#10;1bjOwUE9VGwxMkgBERrHG3rEUFfs5FJCpbrFOHkkqHcgVUdAMaTVKN1NHAfTirIehqMaW0unsgIz&#10;Kdj2HvkwUrrW4ktmWfkBxG2JbBKgqx3r3rSSyHtuRidmBAK24s4pYVlU/ZO7E0xiwIpAnVYIDwjq&#10;+9KjLeBbTG21asogboernoMqlFkIgppYQQcZUaXkrDkQoyLZwoi3ubS3cNaxDkNwzY7BPCh729vJ&#10;ZFcvVG3KjYYL4kRFIr6zGWohAHvgMWZChd3EjLRAPngDSULIvqW6eKmpyVtfVq5t/VlSML8BIqcj&#10;aatZdMLdjHSnFgAfbEBaUzdI4KlhUjbJcKrJOMgAVqFehGCkqsETRL8bAg77eOFVWbU54nRhRUpS&#10;gH/DZMU2CXRq+1ZY7hGiPJCN/bHgRsqWd5DcMJG2KtvkDFaRXNXFSNjkOFrKGYepHVF3rTDTElAT&#10;yejyhm7GoPtkwLSJWqxT1gDqOrU+jAQzpGW8sbyK7n4R12741TKleX0ZSzoakDvgYGKHVyQkY2r1&#10;wLVLhblSRUdag4U2qRtyqimnjTIo4kFBNKrvzYsF6ZJlaZQyxyIXqGHavbAYoItDTwRoPg25Gu2A&#10;MVtrGio0pHJlFQvvhDIhB3EnJSHH2v15MbMKVLe4itgLd/iZxjVp5odpGt2ZohxQnpjSg9ENJqNZ&#10;QvRD123yVIRUlsJjyB+yNsrUKduWMvpqNx1yTaCnWmTJDIzXZHwoQNumWRrqwlul6hnqY1JDHrlJ&#10;CgNyxOkBduJ47BcWQVLS1gd1fsoqfngSRTru2VAz8QWLVGRBYEJXdRyNs4oANz88tBQAiorASwKs&#10;tK+PtiSkwSW5smtZalQy70qe2WxlaAn2h2SspvZQEB+FB4nISUhLnkiST9/y2Y1p1xARFH2UiXi8&#10;UPJQ1BXrxwSFMyFG+062kcyCoKn4gMjZYUpRxtyVYIuIqDyOSbYplJOprakfCdyaZCm3htD3lg8M&#10;Q9IE8h1HSmSjJHJdbWTxRAyMpZfipX9nDdsjuqXZS4ZbygNBsPfIFp4aXxWlJER6c/t/Kv8ANgJp&#10;Khc+mkzIwqW25e2SCbSm91GO3k9FVrx8MujFmCqQ6nInxx0BkFK+A/myRi2Sla4PLFFwSRJQNzxP&#10;/EsrMXHtfp8S8y7Ggfue2RJbohNbYi1ni5hWKsaNTrlZZWFa8u5btnZk49SKYDJII6JfNK9kUAFW&#10;PxE03yQ3X3qQj+sXKzSg+m5/HCWFou3tYZJUoagNtXI21yJSi+0NRM558mBqQBlgmxFpFfRNUlXo&#10;f5RmRGSq3l+JWJjlHxMw3PYZKRbY7o26Qmcwj9mtKZWESaW2D2zTOKmvHBxMuEUgbzSHjUGRacug&#10;yQm45QK6YeDTK4HHYg9cs42TS2xMbNTalTh4lR9toLxWgvptgx+Ed6Y8VqdkTJZtEAG7gEYbVL9S&#10;ZYwIx16nCzSd/j69jhpUTpdn9dvIrc9Gbf5ZGRoNkIcTM5vJMdTxai9qjMQ5Ck490PH5WtE5B5Ks&#10;B2BpkfFKTBjt7pvpsabivXMiM2rhS5rcr0y/jRSqNJuac2jIHWuR8QI4aQ7RccsBYkJjYXDXVxFH&#10;K3wggb+GRkGKnrN0z3MgrVVJA+QxiEUh4IfhDN1ORJRaIVmhNV64grbckBljNw570A98ILIBM7TU&#10;fTgWL/dpNMEo9UGNpvZae6L6jbjMaTdCFuELwMWSUIWPj1yQbDAhCX92ZU9NiDIDQ08MtApxZQS6&#10;aP62otgQgQct+5yaOFBSaFLx5KOVfDBxMqKzTo5LO4VqEVNDhJsKTszlDwjJHXtmMXEkEov7xLZA&#10;CQTWtMsEUgMXu7hp2Lt1OXBsCBcH55MMwpq5Q1HXJJVo5GZgWJNfHAWJRrxEbNlbVzUXjpkkraEY&#10;GQWiSvXDSSiEgaUKke7uaZEmlT6z8sxWyGW6NWAr7ZUZktZkk99sTx6dstASCp2l5dQRExuyRqe2&#10;TFM7tGWl3e3rcTIxX55XIhjI0ibrT1t4jK1ak98o4raeK2PzCr+2XxLaHQIgYFugwkpBCm4+I5MF&#10;LUbNG3JKjDzVUF1v8X04KQQvmIZeS74AoFIVsmya6YVRlunO3b2auQLbSiGKkEHfCgJn+l5ri3+r&#10;zUZVNQT1GA03HH1WpdNGPgNK9cjTiyUHlLHfAwC6wgF1cpC32Gbf5YCW+ATXzBdrLc8V2SMBV+jJ&#10;RDOSXvNIYwiqAvj3OFjxINtjvhYq9nbLKS7/AGV/E4CaYyKI9PwG2V2w4l4tGYV3B8MHiMhJaLSQ&#10;/ZockJtokpuksZoSQRkuO2QyMv0TXo10w2co+I1Ab55iy2c4kEWhGvriyb/RyxXuRiJhpGchH22u&#10;yD95d7Diae5wTHEylMSCBl1R5hUMaHwOVCHC4cm7DWpLNjwNQeoOEi2UMnCniaxbzqJJE4+/vg4X&#10;KEgVGTUbOVygFP8AKBy4Y6ZWiYw1KxPUeByJimyo+uKkyEEg0x4Eg242olIk5hfA40QpWPpjkGQk&#10;EL1brgtrO6FfTUf97Gw9xTDa1SGkkMRoilflk6tIRdusckfqVoR13yBZgNX87JBypXv9GSiytQtL&#10;8LGJJSAD0GEsgLRUWtL0I5qPDamAwDPwyhpdSCS0480bse2Jizji4kHrV2JuMEG5cgAeGEbNc8dF&#10;G2/l2RqKq9B32GUyyNfJMoNCktVJWP4q1Jrlds/EpQWS4tieRPXvlw3Y8dq9lai8lPClSK5MlrIR&#10;S2i2jMrVB8QcjdotL9QugjK6HdT+GPC3QKIe5F2gZh07eOGkyCAv1EwNBx8AcQ1kJXEtYWUA860y&#10;dp5KltpSXI/vqN3BGVTk3wylGzaIttC7F/UKqSKZXElslnKnpCP6aqOwrQ5lOGZ2n0cAumCOwTiK&#10;79MQLaZDuW3JSrxqoPOgJHt/LkZAIhYSmWAW/wBr7PY5VT0Gm1F7FakckiGRBVF+0fDJRLbqgCLS&#10;nVJ7ZuPoihpv88tp5zIQCkE8hFeOTARHPTVlcvFIrnoDXEgNn5glFySiVqitS1Se2QIDfiMibbt7&#10;xlloK1JplUoO4wa3hNSRNy7XGxGQjs5uXNGYWadObVZAv2mNK5fzeczZAjIA1nN6R6MOWJDjRknD&#10;2lvMnMAMVBJqKZXSSaY2sRS3kIH2n65ZyYxTxLuC0VQ45HiMDkY8fGUGmszK7EseJ9+mEkOxOnoI&#10;762xAKtWu9cQLdZkNIZdRo9W3IPfJcNuN4lu1rVori1SGMjkCSaZLhpy8W6XWl6zUWYBlHjmNKO7&#10;0WHJtRU4neG4KRglSajExsMfGMCn5cpHxU/F45DhprF5Cq2944AQgl++TBcPPjpM7W7VR+8IUd+R&#10;ywOvMLQlzGPrn1pCCKChwtJjSyyu2t7kP71OJCQXpekXy3EYIOTDRONIvUdPW/h4H7Q6HGcOINAP&#10;CXmPmDRChKkUI65gA8JdhCVhhF1a8DxbM2JSdkToep3Fhc8YmIVtmHtkybZnLtuyi1uPUlDE965C&#10;TTb0HRJPgByMWqScvcCNCTmREtHDaQSXnrTkDtlUy5AjSeWbUTJQ2aJhbq939VtHfudhlpNBjCNl&#10;5/5hmaGwSA7tIef0ZhEu50/Ni0dg90KKtT7A5jyJt6CExXNfFod3HID6RYd9qf8AEsMZFxM0olRu&#10;9CuTLRYZArHfY9MvFunySiOrJIYFRwpRlAUAcxTplRBaeIHko3lshaogWvjkKbYZTFDfUeFHlUAH&#10;oMkNmUsplzTLT7AyKGJKp2xJaZIq4gCEstCMIDUgzcyRyfCtRTcHLgEFE/4glRaOvFR7YaY7OTzZ&#10;bJ9ofFixsL21zT7lQwY8q9B2yVBsjj4vpY5LRL50U0Db1yMtm3hI2KlrcbvApalOVK08cALj5DSY&#10;2MUcCCKtTQb5Aglw5yREn1ZPjdwp7YAC1AkJbqUhvYxDH9lTWoGSG3NzMeVIrjTWQF6nbfphEnNj&#10;lJb8vwwyGQSA8+o+WMy0TyUnotrdhVJPi8DgBahMlTe2ZHDsKHJW2gq9tK5lpT7IrkgEGVL47tWJ&#10;VTRvfxxMWQKpMSadGPiMizQ9wRKvCVBQdxkgaQYApdPpKEVWbiD2IyYk40sVJdNpdwp+Ecl8cPE1&#10;GNICS2dOoIywTaiE00LTPUhMzMV5Gm3tlM5W5+mmYcm77S/RXmvJl8SMpFu2x6jiKDULCVjlAPfb&#10;3xLtcUr5o5JC4CxL9OUcm7Nj4xVKN7bzyCkg28RlkZ062WgaSxLMhLEqNjXJeLbgTxnGUS88dzqH&#10;IisMK0AGWjk4mWae6be2txWOD4WHag3xMGsZLW32ofVU+EfEckItcslMZudQaU0r1PTAdnGM7U47&#10;RpzSRwoxstVsn0u7Om2zQFjLE4/4HExtmJFDa3eMKRqV4Ou1O/8ArYRCmzxCkLXbRgKWIGEBl4hU&#10;mnV9k+I5K3HlJC3POMcmUj55OJthaCivJkkDx9Qeg75MxBSCya281XSARzxqRSm+Y5xBkQDzQmq6&#10;o96eRoq+AxEQGeOQigiSVqxB8BjwucdUapYqSyGlNvbJjZwJy4ld4UjAKE8/fCA1ArHmkk3O5Hjh&#10;pNoZ5SRv2wUhdA0swJiQkDqRgOyqj25EfIg1JwcTIK0enuU5Sowr0NMHGEkgK1nB6NwjMDQHwyEj&#10;bKMkVq00lxJxY8UU7LkIillK0C90UURg1WuWgMeJfPcGc8m2oKZKmJKy+uPq5VI+oG9cYxUIW3kl&#10;mk+I0X32GWcmwFUeOh5qwY1pQYsyEUkRKcpHVadjkDFjwqTug/u2B+WVGJa6XJPtQ9MFqoXMa/aT&#10;pkgWBQs0ztsTsMsAStqqe5yYCFsMkbzKJWoNiPnXDIbJIZBqOpmVgEPwjIxjSpaZA9f14yYKMlwC&#10;y8jRQd8FMgE8ns45Lf1rH94NuRHbIAd7MRS2wkmeURxOwYtTr44yAQSnktrcW8jLcmrlTQ+OUEI4&#10;rSZhxbbJAItbNM1k9YDSorkuG2V0iLHzM8LAT7qT1HXInB3LdsyspZLmL1rW6qnuPs/6+UX0pNUr&#10;zT3saVuFSWLsyiuTRd82J+ZLcOyunRhmRArbGDbFKtl3ElTeQ0oa5NsFKBOSakXpMPrS/wCrlWSV&#10;ItP7GSeENEFDAEsFbv8AzZi8bLiCQ38Z5livCvbMuJXZLWy4IaySuUbgYChNI9sxigry24yKFkmy&#10;k+GEKusHUpxbqMMgqnemrZKIZhLyK5aytcTUUC0xZmStaQmRjGBUtkSWCvNa/Vhx6nvgBtC20tzJ&#10;8IFcjKVIpETW3AVYb5AStFIeONuYKioyRKgppBBEyM5Unj75TaCFRBEVHEEE9jgJTSPs2gspS71D&#10;DdaZVLdtgWrmdJCbg1xAUq8EvpgS/CfY5CkWuMBuN04mvYHFSFeCCZgtoYgzyGikdThrqthTutKa&#10;wka2kH70UJ+nJArSWTMwHGQ0K7DLAqDoJK99skhrkFAHYdsU2rQkf3i0FPffIkMEbBKtwnI0PtlJ&#10;FJTCwSONqykBaHY9MgUU55OIHHdfbBSVTTizIwc75XIpCIkEY+IAnam/jiCUlDykOojUbKdzgtC4&#10;2oC8q1B8MeNVNbJo5FZvs13+WWcaQXSQrHIWQU7CmS4kyK6OFJFoBRx0yJLBDULOYW2JOStSvaM2&#10;jAMNq0J9seK0ImdEt1MakUbqcQzVRHALZZFptsV98iSWNKcoLAemPniEIcgpUHrkrSrRWqFSep7Y&#10;mVIUTCYB8e4PUDrk4m2yJXQXDRArDVww6dxk6SVlCCWK19jtgLWsKsGKv06jAgqBtEk+JmocFqiY&#10;YPUQ03oMhaEfazCWE2sy/EBsadcFNwI6oIWTTAoBxGWCTCrQaWTwS+iKHltU5MFJFOn0i4gPrstV&#10;U70OSu2K509eOnQ9a5HklfZXckQMEnxo21fD/ZYFpUlg4jkPuOG0FagYnwORIRyXu7IKrv41xCom&#10;G/eG3kt3jX94Nm6cclSRQSmaYzUVTVgMsQSuVebrx7bEZAmkc1ksJtpOMVWPXfADahE2yyhhMF+E&#10;dQMhLdmmNxOLwqoWgPfBEUyOyDtCRKYwDt3yRSE6sZhGVikrxfbftldWzbu7dT8DfDIu6nxxprMV&#10;OWYyErLSpGAMCltzYMGpFuSKj3ywSSG7OJoFZqVPfISNoDoiJZnkp9pdq9jk1Km1n9XAZyCWw2kh&#10;SWUxk70B8MaYr3QFQxO574gsg3C4gYMwDL4YatILpb1UfkuwJ6YOBCjNIGXk2xr0xqlVbiGS2IWQ&#10;fFQHbCN0rYJZGO3XEsSVeavHfxwRKpfISwKDvlloKvbFohwY9ehyuW6QrS/COYxDNs3ayIFkPxjv&#10;hpN23JCpQPTrgYqJUDdNjhQuhvXRxyBYDAQzBZDFItyR6K0am+3XKw2RISaeQ28x47GvTLqsIKpF&#10;bC7jDsQjBtwcrOyKtVvHFfT2BH44hBFIdrdCKCte9emNsCFGWzJ2odvDDahdHHJxoyUAPWmGwysB&#10;GoGjAqfuytnaPnXlCtN8A2VLrtXQ1j+7LAbYEoQPvyk+GmJQF0UyykK2y+OQIQo30qwEiAcyPpy2&#10;IZKNhe8GJYcQwowGSISCs/dF+NQKnbCgucAHgnTAN2BaCRen+86jGkU0Ij6frKNhkqRSFa+Eh+WS&#10;4WVKfptIGYbgYqgmHpmo65PmilURvLEXU7jrkEJposkcgeCXcsNhlE9mYVkjpUUqPfIiSDFq103n&#10;NQCqHqMmZKAsuLURse1O2INpKrp83o1alSRgIQCqPI0qdKMDXBSVcapOrKKEDuPHBwhla6SQFgB3&#10;w0i23BQiInAm1OKYxyjff2yVMwVCWQqzE+O2GmJKkp9U4nZgi/qaqvMmuQ4mVKMkf83TAilo3HFh&#10;8IyVKtMrfZAFPHChXsrlbfkDuTlc42xKJVDP0otciDSqBsGQ1J2y3jQvW3U/Cpx4lVHgQqAOo74i&#10;S0hpoFB4uT8xkxJSpXGlR8OUTVOIkx3UjCisDTcZO2Y5NfFM3Aig7YqrRbgxsKUwFCyS2grRhXBZ&#10;WrUzbxJuBQ9sCQG1l4jrX2w0lV4MaEdO4wFiVeNKCgGxyoqFGa3UODlgKSHGKi/Diq2pI4v1xW2z&#10;GeA474UoS5Zl2GSpKpZTemwDdCcrkGILJoRRRTp2zHA3ckJNqdPV+nMmLVMoHcEUwlqtXoz9OuIZ&#10;W0sDu3Bz0w2m7UpKxH2wjdUJJMHNQKZOqQSqW1pJN8VeIPfASoCu0HpfC5BPjkUkKBVR8S7HCgBC&#10;MjyMcmCpVrKJYGLk7ntiTbGlO4NZBkglZIu+BDSsVNBkSEFMbUKEqfxzHkVAXSEINsQlQVAg5Dr3&#10;ySrgeQ+I0w0qi3wn2yQCqkZWtcBCqgmiY/CMFJpfHLvkSGJCLhuvSbl1IyqkjZVe+ec79csApnxW&#10;ovyBqxybFWgmFdzQZEqiL4ByBHv8sEWykOTLGKdBkxRQl813xBB3OXgM1FD6nemAsCviYg0O+RVX&#10;hkWL4j1yJFrSJknEpr3yIixK24c8anJRCFOCVitRuBjJFIiGE3TAJ1yB2Vc9uIm4k/Tgu2VKTsFw&#10;0qmH5bjthVFWsoBPLfIlIXyXIWoXY+GGMXIukmnldpKgUy+tmqRRlu/TIMQi0k+IIigjucFMiA6c&#10;orcQd8jSOFDPFU1PTJBjSCICyCv2a5OlVdSYIQV6EdsMQnkgopCTTxxkGso1X4jbIhKrHfN0YbY8&#10;KVGW5ZtiNj0yVM2o35EBjkShEpblztkLQsa3oclbEhd6ZyKH/9VJXL7DtmmIbFSUeunhTI3TAhAh&#10;V3Fd8nagLn0+WAcyQR1xEmQ2RtpL6/7tkLUHbIy2Zc1CazljBZqqK7YibDkhVkkjk9Mjkp8cs5pG&#10;6Ljifi6ItKiuQJpBigntJIQWCVPSpwiSKQktgIaPIasd9ssE0gK0CG4+Eg8RhJZ8KrNAWVlTsK/d&#10;kAWshK4rTknrKDxr1yziZ3SqaIwZqnFAKJvZvWegXivicQEFUQkpxTc1yJDFQ4u0hUVG+NpAR2nu&#10;toWLrvXCTbMearcaryNFTodjkRFbC2S8lYLL0psRjQQEahSQLIBv3OQIpiQ1eTrAQvQk9cAixC1/&#10;WkYqTRaVGFIU7pDcxqxbdRSuISZI+2ljWDfdgKDBIJJQ9pbgxyORtWuBIVwoaFpum1K42zQcT/Vo&#10;GaXc9cPNrmg01P15OCrxbr9GT4VjQRdtei6kMY7Cv3YDFkXR3SeoXIpTamCkBG2ipIDIVqRvkC2V&#10;SHvB6tfUoPADEFqIQ9vbg8SR8vbCSmKtIqxHk7b/ACwjdkSmOhmEQyXVxuSSoXEimytkpukM3NkT&#10;iOgpkAWARVratawiSX7R3AOHmzqkvvbh2+OQj2yUWohDWFyedYgC/icspkBacRwwiu3Jm+0w2yF0&#10;2CNOlPGL0hQAn4RgTTTxvaRBC1WIqBhBZWitJPrL6cg2/jiQpOyHkuhLyjSuxIyFUwspfLYgVeSg&#10;28clElPEp6dKI5FHQ9ctPJMZJ3cXCErMm9NjlVMTKiuuZPrQ+A19saYzUkJXetCBTIlqtCzJIr1r&#10;QdaDCGSpNEZijfy4sLQBoZgg8euTSE1kBZKIm9KCmQZnZJfTZGZNzvXDbWqJBzHxClfHDaURaxVV&#10;mZjx8PfASvEhX+KT4/sDp7nJhFqghj6gg4oJVgsEiGM/FXxyO6KdDay2hHo9G238MSbZCSvO6cmA&#10;+JlNDXIUyIUbWMeo7la7fCO2EljyU1ZmDg7VNCBjyQ2Y1s4DGTRn3Y/8a43aLS6MS3EnpqSPcZZd&#10;KSqw25iud2LAbb4SdkgoqW3aOU7fCehyq0OijZ3C9+2SCCVa0nR3MMy7jv74kMxRalPNhx6DAsdl&#10;X1yV4RrVgOuRptJUnn4RDajeOTDTIKNlamXlJJ8THElFUuNzcRTekm1aAZLamcd0ziPBCLipI3qc&#10;qO6mkMt5HM6oNtx92HhXkjLi7ilISL4aNXbviyAtFRQwqGlYfFT9eQTwoBLclaNuBXG1EW49GAPO&#10;vIHtjbIxKnFYPCJIwK1ONseFDHRJZgI5DxWvTD4lJ4VyeXvTZk5qqjoO5OPGU8CvY+XiGrKQy9aV&#10;w8Vp8NFwenblmjZUU/DkWcYu4rQlGUj2yLLhpBtKADxau3fJhjwqUdzDFR5CWc/sjJkMUdagyv8A&#10;WDt/k5WQilMfFKUX9s/ET0wWxjBcJ5UuPTNPTBGJotnJdcKlxIzEVFdvngapRQM9solWgptvk7Yh&#10;XitkB5VqrbY80oa5nMYMSkUrthAY2vWB2EXqH7Aw8SaVZJLOKkkyNy8Rgpsbhu4o3ZSaIRXp3w0k&#10;C1doZZ0Vo1+AGoI75EmmJipQ205f1ZCQitUKD1w3bEKOpytdyyKynZaqAMICCGrCExW3py7NyqK4&#10;kpJRlmqcvjai+GRLBcJ4oixYct8FKCsknWZfUjqB4d8apbS53klJKMRlgNM7RmmhY3+KXm/7Q6Yn&#10;dJC764kTsgWtK79jg4WpZY3BMLTPQb1p7YCGZkptqySMFOw/DHgTzVhcPbKZrc15bN32xDEoG0cu&#10;7SSn4RvTCVpELyIqQKk7V8MigbmkTLpDyxiXkFp2riGRgQgvqqSMPT+Jxt4YGNUoz3yROUfYA7n+&#10;Y5MRTEWiIbuF/wC6BBOAhuIpEz3BY9KitD8sFNJKpp8pYsBstDtgqmVqQieNyG+yBWuRUboizlEM&#10;bKw5Oeg8MkzpzXqx8eW7E0wcKFC9l9clQPirXCItVqZuVAoTT59slTPiQ11LBcKEQgsTuR1ph4aY&#10;26RZHkikLERoQFHyyVpamotw/MVVyfuyLXSmLBrGEz2zGpNVPgMlxM4lM9Jf1463ZVWoWNR9of8A&#10;NWRIDZKOy22kaFT/AJX4ZWyjQCpQMxDE1GC2wSWS3RFA52JoBXfCAt24W4di7bL+vJBElS2WESUJ&#10;JVBX6f2cLS2HaOJp22dz3yKRuk1xdSEcSR7nJBtpbbaa1zayXSFQQeND3yd0gilRIbX0QJRQKKVP&#10;/GuR3Qd+SHNv9XHK3Unl+rJE3zY1SrbyvURygVyNNgKv+l2gco68gD0w8Fp5otNR9VRLxIFaAZEw&#10;pHJRvkV3M3IhuOwGRDG0TGqrFGXruKgHxyNJtfz4FHjG1d/bFJWXSBiyp+0dzgDWUr1TTba0jDOQ&#10;ztttloJYutNICRiQ7LkuJsBpuG1FzJ6w247UxJRaIjt4VAUN8IbkfnkSniXzzC8BjYAAHaoxGyD6&#10;kv8A0UIQQqVBNaeOStaUb2x4wVQfCev/ADTjGTDkmMFubi2jWYkqoJ/5pVcsM2WxQ9+jvGgQValP&#10;oxE2QixW8hZJCr9cuEkoKRCh3ywLaI0uRopvVXYjpiQ3wlXJnujyGYB7ty3YKTmJNyObJrRERCoU&#10;AeGY5ixMWO+a9MiRBcxgA13GCJppMWHXFuI5FkUcgOozLBthVIa8vpp/hYkKOgyyMaQZIICpoctY&#10;FXhQKwbwxY0p3EQlYt3JrgY0qxqOIHhkCwK1xU4AhYt+IovRZa/FWuWiLcCKU4bikqyN1B2GSIUF&#10;P5LuMUE5JVtzQ0yrhbwUknuuTHh9mu1csAYGSyO74K1BudsnTVI2pJJLM1EBJ9sSQgFPtKtXJAWf&#10;gR1ByiRZcZ6KV4Z0uFjlIYKwNRhAYmXEj9R19VqlvQkilcRBpMWNzyux5NuckikOd8UqcgoMmE2h&#10;XNWyYW1dVpTIlU8idLi2D/7sU0IHhlRazFBlK4gpUG+EE+GTQhmrXJBsCc+VIzLdkN0VagHIzCSy&#10;3zFe+qiQxrQgDYDKg48qLE2spbmYRDYnr7DDbKLWqzRQxiyt90U7t3Y4QGdJzZWgtbdfSFZCB1zH&#10;PNrkhNSkmoYpPuGEUwpJ47KSZ6UpTJ8TO2ng/eiCP4mwpQ8sRViD1GTBRamBk2Vpro1vC6UdVYg1&#10;3yqZWlfVdMSICWL7LdR2GCMkBI5oSu+XRk20ogHvliqkcjCPgDtXpgTa0SHtiQtr/VNKgZGmzxE0&#10;lsxFGrqwYOAdshbjyQR23wc0AKtnc/VmMlKnt88NOQDTkYzvyfqTkixMkdeXLG3EdBWtcAa0nlJA&#10;J8MkyDI7XTPRto36swqcokd2uRXGGRRyYqoHtkWKP0rVRal7mVAwC0So6tkeFsACGstUYXBkkQKr&#10;/aIGEx7mYITKW7iuapGFf3plVUoASOVyjcIxu3QeGSq3MEhSOsddhtvgkjZnHUjKpYL3caQSzVb5&#10;bqZnjBCH9k9syscaYApbFKwcKD1O1fHLZBldpusUlQZBQ+OYhLUVeRnjt2FdqjDE2zEkoaZga1OZ&#10;YZiSqmp3CbByBhptGUuXV5lNSa4aT4iqddl2BGPCyOVE23mZ442h3o3XAYBkMgpUh8x+mOIO2Phg&#10;seNELrscq0koflkOCmVtWup28QIkBap7HEwtIKNv72yeAiKtSv45AYyGRSRnjNvGw+JqUI8MJDkY&#10;5AIRGkMioKirAYLcg5E7vLKVh+734jfIHdrjlMSl1ixS7Ejk/u9x88jIW3CfEzW11j6zSM8an3yv&#10;wWMsd7gKzXk0LcGpx74nHTUQ1OI5l3O3jgAIaZRQluhsqsCGXJXaBsmk9uywRyvQCUVA8Bk+Gt2s&#10;ys0hYzbrFMbhPUcoRGPDJxjakFC6LdQ/VVRYRzoQ0hNf+BXJGgpja29ZVB9Sh8PHKqtRslmnr6M6&#10;8tkY7/LBIN0RafajpFq0Xr2xXlTYDvlYsMCCEmJP1OSjnlx3HhkwvEVTT5i8KbVIArjbJMI54np6&#10;ooBhYUiS9osLCGpkPcjoMQwMUquIHmKqg2HXESCRIxKTX94bZWhiYjls1Dlgi25NYapIpZScsdXK&#10;VqDQO4JPfBdOVh0/EjbdjLSNkXigrsP+JZCcne6bRA805iiWSER8RuK5h8Tvhp4xFMdflFIShoQe&#10;uZQ3DzmfFUqWMzyGpbc5IBhHT31VYhI4EceLRlwGItExpcowetSPHI8Vus8UgpwusJa8uUZLMtKY&#10;Q2eICgUb/R+L/CC/IVwE23Dkhr2di4dTyB2pjTZizcB3TDTLWGarSmhp0O2UHZtz6wy5I86dxiLc&#10;qkdKeGTiXWnJaQXUoXZfpzLizxRsoO3ZWlHPZcjMu0w0DunBtIbyoicKV6DxygAt2bUCOwQhumi/&#10;d9CO4xpyMWqBCNsiZk9R33rSnfBLdyPzIgmdveCKQMDQoa75CqYiQzblUknjnfmfiYmuTBKMsIxC&#10;MVeQy0OkyFCXcRB5DbC0CSbeX9bNq4jY/CcWwbvRrG8WdQQa5YHGnCkD5l01LmLmNn/WMozY73Rj&#10;lReS6zY+nIVYUOVYy5pNpTaQcZqnsMvaynlu/Eg4lAeg6NP+6HsMgCyIb1fVhGBGDvlwYCKV6bcc&#10;5a+OVEs2YWr0QDJhokFupWhv+EP7C7k4z32YxPDuxjzLqFvasixqPUiFKnfbIcLnYgWJT+c7tDSN&#10;kWngoGWRoOUBEdEvufNN9cfblb6NslYZ8QHILR5p1Ko/fNtjxBrMYn+GCf8Al/zpJc3CWGoKJo5S&#10;FBp8QwSILj5cMecf3bOrnyxCqk29fkcxsmLucCOSmJana+kSG7ZjR2cwG0tWV4j6LseLbim2ZADN&#10;EesIIwS1d6b9clVsCuN6UFW6YeFjySbWL4zvVjsOmAinFySSKSY12yDiSLo5GX4hscspliymBRn1&#10;5JJ42boBRvow07EZvER+s3gnj+HZQAQMRFpnsr2s/qxKy7AgDbKyacORTCAWkD1KAkbmuVmRLCKM&#10;bXLNnRIk4kmhPbIcB5uZGki81akJZTDHSgXjl0YuREpXDLFaD92tXKcScJcbLs1YyRK3G5HJT94y&#10;PE1QopvdaR+6Elq5YN2wAtxhSlYxyQAeoaAnvlgkzhaPmtv2k6HJWz5Lre2mArGlR3qaY1bYCo3F&#10;9JCKcVFPeuSGNiZUltz5hQLxMQY+OXRg1mYQS6vPOSIkAA7ZIxDWcgCIWUzJwkFW8CMjwsTIFCwa&#10;hJZfuVFKEmnzxMA24iTsG7zXppo/RoAO48chQDtcUK5oSOP41lIqtcpk7vBDqjWIhJA6dRmM7YEK&#10;kN8pHFumSYGjydqMscMQ9M/E2TiHS63hS8RvAAARV96jLZPL5ii7OxdjzVt/HIibg8VckVLbkrTk&#10;CffLQbYGR6oOe4FrGAsShh1emEBNgpY10rScmkIr1NMsAZANDXRAxQDkvSvtloiypf8ApJJoFStG&#10;UnfAV4aU7OxOonlIaIDt75VKVMCU/NslnAPTRTkALaiO9j+ozmTdu2ZACUBDxJDAkGvbEtkUxZeV&#10;K1rkEEqM0Xw07YseJTVATiniVVnMB+EkYKRbX1lZG2OTAVG2llJcryiUsPbFja+XQpArSHbbplcp&#10;UziLZD5atoLe1CNTkw3GUE2WZgi20yzJZDsW+mn+rk6aqIatopoo2iZiRX4aippkKCChLmwupfia&#10;hA70piSFiUnuoonO7fFjxEMigTZSE1UcvllkTaLU5Y2iK+qCBUdcsZN6jIJpOagdB0wqUEQCKOKj&#10;FANISYFDsafLLYlnxKPM9ycmm0RamtTlckEoxZANicoMWCMhIkQilcpIpFoCePi5BH0ZfFKGKE/a&#10;6Zdar7qwMFCOh3xErTaIDmSh9sigqMswU8V64QFAUgpc0ySSmGn6lNCjwRfDXrkSGYKpYX40yQzI&#10;A8vb2OQMeJkKRY8wTTTK90u7EDkTkJQrkxNFbqcX1eRvA7jIRFsChb1zMqyEdVpk4hiUsdd65eEI&#10;iw1aawccSeBpUdshLHbYCz/y/q0lwheFqqPtLmDIEFKj5rXlDG8e1ajbL8aCGH3SqkdPDLgyAtKP&#10;UrU5dSFMhl3IOSYorTb42UpciqkUIyuceIJZxpd/pt5GvIUlUbAmhzE8NTFjmtLylYkU9syIikJA&#10;6mtAMvBS4xkfaw2rQFCMBVGROGFcqIYlVB79sgQqhcThvhHQZOMU01GSGHHJFVa6gcUPWuCJZKUc&#10;PpglxVj2wkqEQkIYA0yBLKm0gEbcx1wE2wREcRuGoRUnI3SeavZQSxTeouyoRyyBKaRl3Ys44kdS&#10;SD88gJIQhtpYUVCKAHCZWi0V9XEA2Pwkb5WSyCva2QkOwqQK5WSglQvLOVyzqOQ9snGVItSismaP&#10;94TUDcZPiTbcga4iX0/2D+GG1NLTPJbDZCPE0wAApBpE6PqzQ3cUzNxVCT+GGUWQki73UGupGu6/&#10;b6/RkAKTKVpXRp1Z6VI6ZMbMUNb20nP4gR41yZkwKMlRYRSgORtCGSFnPPhQHElKJkdYKFN8hVsg&#10;sF5IW/yT2w8IQiop+JqfuOVkJR9pMnByak+3bKiFtG2RaWIyHdgNxkCF5oVJ41LcujHDw2il73Kq&#10;AisGTxGDgSiBOZAK4CKUKqxRsyJWobIlNIOSWK1nLMw22AwgEoXMYXf1mNe4w0VpuWdeXM0owpTC&#10;IpIQ7mIDjUEd6ZPcIpeI0jdQu4YdcFqQ7g6yMVFFJwgopTmhf1RQ/C3fJWlXtioYRd675DmhWvkQ&#10;jgDVuhyUWQjSWTQtFJyVth4ZcCyIRkbOApIDV7nKywamHL5jAC1oV6MCy5NmAi9M1QWysOCvyyEs&#10;ds47JpLAW9N0kT4hXidiMHDSSFB0cMYg3w0qaYLpKW3QPH06/F2OWxLAlLnnuEAQVbxy0UWIKPt0&#10;Lwi5OwqRTHmz2QoZqHiQBXt1GJDG0TZNCY2aZ+THYDIlK1SAar26ZGkNxzB2KsflhpW42SJyblWZ&#10;e2J8lpUubGGVfWsgBQVPvgEj1YENoIwKxDfvUYDuoCsqwlfjAeT7sgAW0Qahu4T+7f4GrtTwwmLM&#10;0rRRxrMrOaLv2xQBbT3qwlvTUCvX3wiNstgoy3vqgUFGPTLOFSbVre9N03py9hkJCkc1O9VoZACd&#10;j0OI3QRS43IWhPXKyGJVYL8LGYgBQnc5AxQoueRIi+0OoyYShJRK7Vf7Q7ZYFtDPMoYBhQ9Dk6YF&#10;D3Nw3Kg6YiK2u9ZkAVzXEpXvIqMA3Q4EKkEPN/Tfdq1GAoKcy26tGwLDnSo+jIhkN+aF9EEBohSn&#10;XAUkOmb1FqB88AYqKqkgCgfH+vJoc0fByHBG21cKtKrKtGOxOLIKM1uI/iele2+SDJ0UrEFBuT2x&#10;QrwxyN+7kAB9siSmlVqxnggBr3yKq+n6i1rKrjqh6eIxpsgERq3pXT/WIhUd9uhycWcwldCh5cjt&#10;44tdKk0wkf1AtPbFV8N+juEdae4yJimwUxjmaOgUVI6ZVSKXfpDkeMo26Y0pIRBVIk+MDfp44KUR&#10;QTEqRx2BOTYF15NLbNxABOEBFJVdyljUjrlgC2hRGWUmuFFqPpmL4uW/vklWxn1GI74pUxE6MeXX&#10;tTG1AWSiYdSPYZMUqmryLX1N8LG1hLOtC7Kp7DCkFUtrSGnqAsada5GUkJlbzwwIT1XuMrAtmAlt&#10;5Nazt+6BHjlwiQxKKs4AsLOtCMrO7Gl2gBbrUEVthvXIZBQQyWcWan0wKE7cu2UAEt3DSDu4Epxi&#10;cV8Rk4jvZVSVGNyxVjWnfLGBFou2t/jCLv3yuRRw0jbqyYsp5BR+OIkGfCXRehA1ZGBb3w0SvCg1&#10;hkLGZRVQeuTRwoiFHkRmYVJ6ZEmlq0DORCw9TrkxulzTr3GRIVdG4PxKKZGSEU0xdQD0GQAZWhJJ&#10;RWinfJ0gqLluh3wsV8SGtOgxJYr0ROVCPmciVpXni9MVU1GVhWobaeboTxOSsMkTEpWocbjbIlBb&#10;BHKgyVMCiEsvVjZj2GIK1aCS1epA69smSiqbNmy/3gr7jHiSSplFDhafTiCrmiUMCNzkrRbpIlIr&#10;0bEFkECtu9yWCndcssKSvSBlHxrgtCKgtPXXnETQdRkSaXmiIbIhNjUk5WaZcJWT2bq1Zdq4gppS&#10;uUWOgjNQcIUhRihJ+JjhJYKtrMkLcXFQciWQU5rJWJdTsemSElKHi05pqlftLvTJcTBPNLnZ09OT&#10;7S7UymQb4yXXGnm4clR8Q64RJSEG1mqEqw3GStjwrFjEfxEYrwuuG5GsY69ThC0l1xCz7NtloNMS&#10;oRWYrXAZMFYkR/B3xAZoUzHnxY5ZS2r+mNiu4OVksbXToiEcMQqCccnqu++WLStPakUPjgtWxB8O&#10;NoU2gHOvQZElDQhaU/D0yu03TmjaKnLEG02rR0IocKLXLCrrSuC1XxaeWHFjscPElRl05oOp2yYN&#10;qF8FhUfuyKnImSabNoynI2gr/q5pyY5G2NrEmMewyTIKykz9DXBdMiWuLIaE42hE2pJ36UwWqL4v&#10;KCDg4qbAll3pbD4mBp45bGdptDx2S9a0yZLFErCEpXcZG2MgiRaW7bl6AjvkLQLV7G1gMpWY/CMS&#10;tN6lbwoeMJqvzycWZjSXxqU2Xp3wlgqxSejUoaHI0yU2lMpqcNLawklqdj0yPJFooRrGo8T1yq92&#10;CJt1jjT1X+VMkziCUPcss55LsRlg2ZkoCZS52oCMmCwtaKpsTilUg1U2bE7EdwcPDbK6Qb3hklLj&#10;plnCEGVo621kw/BItQRtlRioKm13FcShFWhJyYFMSj5khjjCvuQOuViykIGVrdF5IPiyVFFKcKlz&#10;XxyB2YoiO0YtX9nHjZgLruLgOK9sQbUqMcdR74lii42KfTlabbZqHbJWqh6h5UphYv8A/9YrhuEA&#10;+FjT3zVkM0dG/wC6NPHKiEFDySqtKKF33IyVMgUbb3KRxc5Tz5dsgYs7Cy3vJLV/Uh+EHJUxulc6&#10;tNJUNxNfEZExUkIC5ukcEN9vxwgMVGG7nU0iBYewywgMo+aOguwzf6SpAG9DhEAW+IBLJrQ2GoAC&#10;MLWnTIyws5Yeq+eOztlKMFUAeGVGNMJR2YVNMWdwnRidvbLIhpIU2nitrcW1CWJqRllWgtwRo7Kz&#10;DamRkGFIS8iRT1JY/hkorFMRy9FWgFADRsBZkUirVYp0aQAcgcqkCEHbko8pI22UH3OEMbUZ5fjD&#10;lQfGmSAQCGgxepalD0pkqpStin9JuAb6MJ3SEx9L61IPUpQAH3ytYoy5XmnqoQpUU3yCy2StKuON&#10;dj92TDFVtVArA37O+JVuacqhRWIH8uRBSthinuYPTSvWp8MSWVlXkAj6iu1BXIIItLpbaLlWSpbx&#10;GwywEqI0r2yraj1EHKu1MNsyGoLE3LtNN8KDcL442ziE306MtZSS02J4rkCmaVG4SJiJ/iNdhkqt&#10;gEVNzlQem3pmmQSY0hYbWSdmDPsBu1MN0ikQYaIFR+Q7eGDitmi4U+pCoPIsfowNgKlds07mW5kA&#10;J+yg8MJKDFDi3tq0lXl3ocDUY2px2qI5ZAFUnYDJ8TMbK8rGNdunjiN0FE6fp318luYUL3xolkNl&#10;eeWzRDxb1pENMeAhS3oTrO/GlGG4GAxZEbIDVYPRciI7lt8hEtV0l0ummV92269cuBazJRVl9bgm&#10;5HfLEiSvFM55IRse+RKCbRUd6LIrHSrMMFMr2XLKzy8XFCRXIEMRuue3aQcU38TkAaVaxaJePQ98&#10;lzQg0vHclXUU7ZZQASi1mMajiSWyvmi1ltBwk9WX7JP3k4swFS6IVwKbeGABXBxJRCKCtKYoIU76&#10;wAqy9FxEmopWbRiwZyQG7jLhJkEz0u25T+mNwAd8J3SRSPE0bkL3TKjFiQgw9GatKE48LIJiq0ti&#10;E+1kFIQRhSFQpO5qd8PNFUhkljkcesv3jJUxNKlrwgZpHqprtQdsPNFWpM0DsXU79jhooEaRFzck&#10;BfUG1N8iIpdHeQyEHkPkMTFNLp7eMSF2P2vs0wApUPVCLUjoepw0qIt0UtyUjf8AVkSmIWS2/Jmj&#10;6iu2BkQhhciOV4SNugOTRSrZ2jFlDH3BxJRdJjGBcI6TVPEZBmYiW6laWcCUkQBv9bHdPCqGFOYM&#10;ahad8QwGy76yV+Ft6nGm0TVhOrp6bHg1diBkapN2hfqd0H5SyEJ2x4mQmrLFyY/ETtU4o4iiIpUl&#10;UDcFR3wGLFBPatFKZt2JGw9zh4kiSFexuVqZH4kDkQDTJCTEzpQhKvFuDxruDvki2Aq5iWKnUqwr&#10;RcaQbQd0yR0MilVOTARxNWBFy5aIBWFaFhXfCQgFTa9ll3lcq47DpgCOJERamAVEn2Qd6dcPAzjK&#10;02ubyA8Zox8BWvvkDjQdip2DJcyA8XQ12qMiY0mkTfpAAFkIZl7DY5WAWICUXc0d4QkbcSnb/m7L&#10;OTCWyEvL8cREQOS96ZMRtjzTW1eW/hjkiX7B4uchKgkilS4ktbVq3Ldf2AKnCI2vNCiczuzW6AKN&#10;/i8MPCAzjsnStLcRAPxjWm3HtkSW2fkkdzbvHMwDsV7EnJW1At286irfExGxp2xpiQiYyhIpSg6B&#10;uuRY1bclkinlWrNvkbKRGkJWSFwijlXsclstoy2mJQlwAwPTIlmapLLifnOW2C9ABscmGrk1EArh&#10;juK7rk7ZxTMW0UiBR9vllZKCFjQxozMJQRSnADpkd2Jig108eqCjAAn7JGSEkbhbHItvK6V2r07Y&#10;ebNWtrWa/X07dQXBqx+WCl5IorJKhguV4tTbfCAvDe6y0DwKaNUDriWXFXN0SIV+sovGpIHzyLC7&#10;S+8t/jQsoou571ydoApH6eAsgLL13AyJZFyvHV3JryatPDGmNImCQVDVqfHBTIL5pmlWla/FvgZW&#10;l1zeekzOAeTHpkwGIKgJmuV9RhTiRTDS0jbicJF6oHxHBTCkKk63Fuxb7VaYKpPCti0+OKMzdD0r&#10;g4ikBXvHSNIolIagqTkkEUh7u6SNFWlCdycIFsearFeIV9Nq1YeNRh4WwC05h0wiBJZhxFBxHjlJ&#10;ZcRCB1BwhSIVB5DbCArru5PqMUFKdfHEBF0lUlwhIlYAEdsnVKJNtfLIeLhh3ArtkgGziVLe7WNq&#10;saqdtsBCkJheXMThIh8VN6ZGkckumu4ZVeMpQdsRGmRLobp5YBAoVIwN/wDm7LEnkjLZBcx8J4mk&#10;RfAZEimFIpLVZqrCpjULsDkCWW6Ww6fxmYM4JG9R0/2OEFIV5YrNEMkjGrGlB1w2WJitighCGKjB&#10;SDQ/5WC1Oy3TbCW0YyPRq7DviZWoKIuboMwDGtNhgpWlMkqmEoVQbhq9cWJKHu2MTCmyriFBtTjj&#10;TUXAl6cgcKaTK6dIxxj2APGmCmFoGNhDIfR3JNWr0xLIFSuULsWAoT1IwgoU+RZ0jB69ckkWjIka&#10;Kbm7g7bDASyJXxXLNIY5ADUH5ZGkBfAWdRbORQGu3hgSAhL6X6ofgNByoMmAmMkjvY+cjSkV3rlo&#10;YSO6RTjk+/fLwWQKvao/qHgvJlFaYSWwSpNdP1V53IbYpuRkaDkxnbKdM8wwJVpm+jKzjttsFM1u&#10;tN139wJBy/HKpYSGqcD0YhfaUbe5aHqanj8siDTVRKS3VgxqSdxmRGTAhLSOOWgsaV45Krvk1c52&#10;wMaWRyAmmAhgV7GgyIDCkBMinpu1cuDJwmMcgkXZlG2FlbpLp5D8ZxpbU+Rr7YhC5VaQ8IxucBSy&#10;/wAq20emlppxUsp2p1P7OVyFprZQmhEjFuNKknBTWEDdW7U+HJDZFt2WnQHk9yxoBsB44bSd0BKg&#10;qVXoDi1oSY+n174QFQjvyOWUmlgFW26YVpFBTTKyVVrS4a3kDjp3wEWkJxAkOog+ls4HTKiKa5Rp&#10;CzWbBirilOuEFMBxIcWMUrco2IAyXFTeIJx5atzbXTBv2lPHKzK0yCe3dz9VHqGhI8cAFuIQlM92&#10;1pC9wR++n6HwXCAzjFizEmRanqw/Xl3RspncSigA7DMSTjTULyP96JCvwjrkQLYRSi+1FYqolOR7&#10;jL4wbaY/FdNBcLL3B/DL+HZmE51G1j4JPEeSyCtff+XKqaZbJYY99sla24c4/iSuBtiXpOk+Wfr1&#10;pG9+SpYVCr/xtmHOXckhJdd8t2Vg5RZ9j2O5GTgSiNsWuILVdlcn6MyRbNQMCN0f78laGxbKKd8j&#10;xMSuC8R4YLVWaqxKwNa9BiEoZopKVoT+rJBldKkCUqrdcktqtjKscpaUVFNh74sTuibiWMCrb13o&#10;B0yCRBByWnrUMRBFenfCTTPhrmyS6nAhRV6KBlIDXLdAfFMwVjRa7nCdkJ2yWpgEKODQV6d8psoI&#10;SSeF4HPH4hk7Yhdp18tox9Ra8h92QIZ0vtoGuJw/Rak4k03RCEMP7x/n1yQkiSrb6RJdjlHQr0qc&#10;PiU0GVKN3oU9r8bLUDuMPi2yjMFOLD/SYFB3I2zFmaKkIuTRvWjEfI169MjGdMbISyfy1JyojA75&#10;kxysxJKbq1a3cxt1G2ZEZWyBQhYV+LbLgzaPjhRa0+OFFtVGKXK1MDIFwuCNhiniX/WWpQ1wMxNf&#10;FdOgoDtkSGwZKTKL99beuo+JW3yDd4lhT/TEqGtT8slQavEUTqJ5ciBvg4Lb456VY9SbkD4ZGUad&#10;tp9WORTGLUX413AArkQbcrLwyFomLzH6ZDRmhA75ZwW6KcgEZ/i1pk4SBT9GDww1GYKLtdatnFJS&#10;SaePwj/Y5EgsgLULjVYoiTTlXuD0yUQGEjSB0rU0gZ+f2S23yxMbWMwrXN1DeE8DQnvkJel2ODS+&#10;JyKpJNFBbclU+oNie2UCVuXk0nhhE6ZcepGtGCM+T4XVzkvnKx20qsRypQU75GqaCbROiWShFo32&#10;huMrJSSjhYLZgl6EdspnIhqlNUtyjAPSg7ZinKQ1eIl/mLU47CAxxgeo438VzLw+rcqZgsMW19WM&#10;Ssag5mkuLMqF3GoACbYQ1goJyRQrscXZ4MvCjtOhlVWJP2vbKchBdxp9dwndEz3U1uh2oCKZXGNu&#10;xy9oitkjEoVwzjkO4zLAdMcwJ4itNwsj1X4anph4aTHUglMYfRtyGl+LKubfnyRMeaZ6ddxX1QSE&#10;dfHwwSxvO5N+SldAMrXII4LsPcjCAiETzS21vQ8vKfdF6DLDFulIqhuRKS6UDA5HhaeJa11IDWtT&#10;448CQbV11i5aIx8qL3OTEQHKjAIYnkN++AlMsnDydHaM68ox0yN20eISpCQwPyH2h4YQFolNILyC&#10;8h4yACYd6dcBg3QJiowK4PGMgGvfFvJ4uaPOkXRX1TxJJ6hsid2IzGPJUhs5Lf4nNTXxwANxzSlz&#10;TyzkDAD78tceRVp7fkPbFrtJp42iNRiz5Mi8ueZDAwjlO2FuA4gzi81GKW0D13PTLeYcQwosK1tV&#10;u04NSvY0zHMd2wbMUmtGt2PL7xizXI/bEqGU2WqLbW3InelBlYDdSTT6m07VY75dya7THQrjlLQ5&#10;XJINs5tpahVHfAGEgq61q8WnRFVI50zJqmvHjMty8m13UWlkZmNSxylz+THqFvlhIYGTRQDAtqkU&#10;DyHigJJ6ADK5TAZXXN6b+X3k6awk/SV8ArkURD2/yscfqNuFmycWwehDxzLcRi/mmzWQnoKjMHLG&#10;i5WJgEkDRuSxqo6eOGLeSVCrTuVp8IFd8uRaIa6QIGcDiux38MeFBPexnUL8SSMV2UnbExcGZ3QS&#10;XNR7YBBoKIijkZQ4HwdsJoIpUuUqoaNSKdcjxNsdlRJJkjaJ6cWWu/h/k4ObdaL0nUfTgaJaV7e2&#10;VEbsJL5ro0qaj548mqkRZWttOFkX4XHge+WblaKX+YYRbXNK8uQ5HJiPe3QkjNJ0xdQpyVo1Ox7n&#10;KJ7N/ACm1z5SEQBSU0PiuUtfh0si02/tlpAWZfYUyUWwGkP+lntiRKAzKf2hvXMmMLbPEHV0nmqe&#10;4+CNFQeIGZAxgc2o5B0V9O0fUdXNF5cT36DAZDo1HKmreTPqhpOa/Tg3LAzJQt5o1pGNzX2yfCWN&#10;JdDp9raOZRUAjYHJ8JQAq3M0d0nBqV7Hvjw0yKTajZPby8bjYleo8MqkWePKYlI5nRSeO4yFO7x5&#10;bCpppaQ+kDSuV5NnbaWROyLuYZYfgcZQCC585UELOz2wD1rU9MtiOJ1Go1ZxcnLcNcuOXbtlgFOl&#10;yas5OafWSabp8Iluz68zdE/ZXK5RMnBnvzUZNfSvGKJYwPDInFTQa6JnFNb3EfORak9x2wxa5BDl&#10;4YSwf44mG4ywBjFjGtQRxSEwV9MiormRFeSTBOZqcsumwFMdO0prhuRNFHXKpTUyZLHEsarGBQZV&#10;TC0bwRomQ+G1MO6Ei1Oyit1DMwavbvlotQkbSGtYlIC98nTMFOdPtzd2wuVJYgkMMrOxYSLpoCy0&#10;w2xtCCFq0xtKibeW55yJ9iP7WElNqKxmo4jBaE3sahCrtx27HBbMWFBjOj/bJTxriW0TKql6FPIN&#10;Q5jkFTIlEfp6WFhJGQxHjvlgDElmujX4urZLgqvJx9AyJDAhMpY1uLaXnt8PbxyIixDz57RbhSym&#10;jL1GWUndBidLRCZQSe1DkoxZBK7y9a4O5NOwy8RplSI0e5tpCbe6BqdlYdj/AJWRkEELrq2MTFew&#10;75W1lA3MRIBHbJRLIIFxTL2arAaCmQLAlWrtgQr2c6o/FzRTtlUo2yUbu5JcqN/c5OMUtr8WSYE0&#10;vmlLCh3xpFqKSsoIHfDSQ1bWpmfY/f44JSplaaW2k3Ef7xl6bjvlJmgFQlt1ZnlGzV6ZLibEbHb2&#10;ksKygiOUdR45CygpbdtzY0BFOmWgMLTO6vku7eElhyVKEd8EYLVqEbLPbNTfgaZAiitIKRKZcGKC&#10;m60GTCQjtA8wz6HP60QDo2zKe4yM8fE2DzegSzW/mq3hXT/gdm3U9v5sxSOBSO5imsWhhZ4G+0h4&#10;nJRNrbHpIgtQMyAbYlWtjyWhyMkN3ipGoAFGOEKrW0MrcWoVHZqf8bZXKTIMzj8sXGp2azR8Wnp8&#10;cdd/9bMfj3SdmOXOiPE5jlUqyncZaJFRK0r1GMq9ANgMvgU0guLHem2TtFKkfSmAhC9SxByKGkgL&#10;kDvhMqSjbWxKnmxBodxlZnaQilUE8GHyyDJbbxRmdTINh44bSAtuJOLlCKb7UyQUqYNKgYUK9nI1&#10;s3qA9TU5CQtCOaarFkbkHO+UkMjsr3twTxQDpQ5GqQEa9t6ihXrVgKHI2ghDXFqI2Knem2J3QqwM&#10;8Kh4/tDrXwypKvcRfuQ6E/E1QR74pWSKYqkCpIocKC0LVQgenEN2xtgtuYDbRc0+yx798tiyESk8&#10;lp6yl1p1yy6QUxsqRorcQwXfiehym7SFWPUhJPzgVY3XsBtkqplSNvrxbwLIUVWAoxHfIEqaQt1Y&#10;wTp6oYjj28cAkikPGvMhKUB6YkoAQdzF8VGTp3yYLIhDSsIAC/jkxuxavZuXGSPYAVpkwEgoyyu0&#10;ccxs3cZROKCjxqTx7A0B65AQZWscrKKn55OlUIzuBF18MB2Ysqt9LNrCGu2pK+6r4DKJC2XD1S1Z&#10;KS8d6g7HDVKh761rUtuepOTiUFL5JhCnAGoOwyVWrkeRz6YBNB1w0toZjIjUyVKEz0yQTFY5DQ12&#10;ymSUReXaRSFENcRBSFGOQl15dAa4SElY0npMST44QxXJIzgS0oOmEyULpW5ioIrTFJLUk7vxHTtj&#10;SLVWhEKfvXUEjbJAJq0PYpzJ40oOte+TqkAOmjSFecdajc7YQkr1vPU4NC3Xx/ZxIY8VJtZyspEk&#10;m5A6ZizTdt3UHMhxQ132wRkgqNygFuY1pU5OJ3W0GI52gFsAAq7jxOXCQW0NPavboHQVJ6j3yXFa&#10;hQh06Td5Bt16YmSbtFrZyTQ8kbiwPTucjaFOytByMctfU61OElQEermCi3ADKehyNNlW0tqzmke6&#10;jegyN0xouAX1axN06rTCVGyndW7mYOi1Q9cQWRkvdQjcIRVm6E9sbZbIuSR0RROoZgO2AKSlXqh6&#10;8upybB0q0ZSp98FranODL8QND7ZIItEwk3CqrGrL09xgLG1OYI5rGQfEeGGkWsRuPwr3yHCpRdlI&#10;GnLdGp+IyJjTKKnfyNO/JdmGTjsyJQU1oRvIaMclxMHGIp8IPJD1w2hTFpVqdsHEEErDayNIOXQb&#10;1xtVfixPJu3cZFkF7uYh+7JIPY5MKmUMLOABty7ZVI0vNRuEe0ajjZhjEWlCq/IgqaEZNCs8xkH7&#10;w1YdMiypS9ZGFK/F3GFaXx27Ban7PicBkrUiekQ6H4sQbZLIp5K79cmRaLWyX7R7Dc4iKUwsp7eG&#10;3Mr/ABTPtx8MgQ2R2XwTiMN6v2WHTCy5oTU7wQ2xjh+JCa1yyIXYLLu4/dIybGgwU1qtpJbwqHvF&#10;JJ6EHIndjFfczUJeBiAMMQzte1w8EImLKwPjvjwgsqtWgeS5X1QfhHWmQIUboyIo8bHkor49cjTH&#10;hWAzH4hRx2OJYUpSEMCJVoe2AKliw81qlS29RltsEFdQOaA1yYIVEWskY2dK+GRKVaW3/eqoqAci&#10;Eoaa3HIipqPHJAqW7ewWSJnY1oemPE1kIKa2BqOgGWAqoRXRgDQgVVupyRjbMKiWzOrMpBHbEFFo&#10;WPTZkfntTvXJ8bAhFMzxD041JDdaZWQyBW2zSQSiQgrQYkKj572KS3CQkk1qa4QGbUNzFOgSKqyD&#10;x6YkJRbwsoo5BJGVqmnluxVwJJ9+u49somWUI2q6v8FQoyUA2E0k9vGs8wW42XxywtJNoo3CW3KN&#10;DyU9BkOG2XJAC6MZO9B4YkMSVvOOUc61IPfCDSLtTUeriStq4Wi1HbIItMXK29utRuwyI3ZCkqcI&#10;KkDLFKy3LM1HHyyJLBfCshlC0IB2GG0o2C1I5M/XIEsgF624PXoeuRtBCtYynmI6/CuAxRak05LM&#10;G6dsnGKSoKu/KuTYFGrdO5ES/tbZHhRasUNsQshq3h4YlNKcsgAqTtkUFBykHcHpkwhRaWjAr2yV&#10;LSpC0kzBvfIk0qNWOG1+Nu/UZEWWwRWm+V1JRdstEU2EG1+8f2T88kIpXWmoJHIPWPwHBKNpCrqG&#10;r/WQE6qOhwRjSSQl6XKkHffEgtJK5XL/ACyJQ1LHwYODhC0qIpkNB0OLJGWPG3cs238ciRaQExt4&#10;4JH9ZdmrlcrZVa69uFtJAyH4j1ycI2ypL59VUVYr175cIWyQSXfrmhxMaYl3JkPHqfbIMCHTIx6A&#10;k+OSDC1D0zFuT1ySQg7tyh5KKk5MBKjQ8Q0q0riw5q/qiKOvbI1aAFxl9SJTTrhqmSlEhDb7Enrh&#10;KUZNIQByNflkFWfAdwaDEsUPcXKKtMHDaKpZDcrGnKvXAYsQpzXfLoK5IRpLgrSAFckq6ANyKnYn&#10;ocBVWkgmjHMv9GAUkFXe7FxCOzgUIyYDK0HDcvbmrbYmNraZRapFIPTYDfvlMoMgQW7mJAKqa5GI&#10;XhQv1cTbqcmWBWxI8LEb41bFWSQAfFkKZK1vKBuuCkhWlvHBHHYjCItlqzXjTpwbpiBSLQhtgrbe&#10;OWWi25GC/BTGkIZk5bHbwySrfrJjO5wppVEvqCqmuC1b50HvgRSgJSegwhKk0jE06ZNViysp3PTI&#10;kMSmoHqxq6+G+VUoU3NNickAyUHkC9MlSC5aEVXfAxp0i/DU9cIZhKbhattl4LEh0TCnvgKOSYxq&#10;sqUOxym1UbGkdyC3QZMlSitR5E8RhgWaXGJxvkiWJTe0A4jkKZjyYhMGlRU4g5WItwKD5KW+Loct&#10;piVCW4VT8Aw0haJzL06DIkMV/rDpkKVW5p9qnamKv//XJGtZCeKj4vDNVxJBR8MMgiK1ociSkqXF&#10;2PpuB44Uc1aRFUDucrtkrSKnoqFNW8PDEFSprDxBLde2StQuFssoq1K+GBFI2ycadHWg5E7Vwc2+&#10;9kMIvr1yEk25ZYDTGICE1SzbT5D9WfiQexy2OW2cchisgv5n/wB6GLnBMWxnO0TArSkt0HyyktJN&#10;IWTTfUcsWq7YRKkNyQNBCFG7DDdraioP7e/fJBlSaWihIWDU+KhpkSzIdarRZQopUVH0Ylrulseo&#10;wpF8e7eGR4U7FDSX1m6E7qckIljwqdrwuGCLsK1rhKadcW8Qcsp+LxpkQUUqxXIjFTUv0GTITaY3&#10;cnOBUXYld8qZEWhoLZBGskppv0xYq6shlYRCjMKV9sd0FCXB+r1RSGcdT2wgIAdA7SpyeXhQdBkm&#10;1fbLJO2/934+OQkm+9Tu+QqgUhT0NMYoBagYwQg0q/vk0qNqk/I83LVNclYbYsrDt9UWGPYbEgDe&#10;uUykynG0s/R6uectKjffAGuqXvCHIMZDFttsUgIj0vq6KhFP5srJtaCGkvIC3CJa06k5MBlQceRX&#10;megNMKCUPPDv6oHJumG2BKhAWkmIl+jJHkoR/piop23GVJCxpFYESKW9hkglD3dzM0PFm9OIbBRt&#10;X/WyYkpkhNPf0wVU7HLCtpto9yq3QaU8TToMiQy4tm/VjeZmbdWJyiqaiUvWvqMrA07HLQ1Vajxi&#10;t250IJ64ebF0t6VrUUQ9NsIikBQobpxMDWmSLIBMJhJclXjABAplV0vJbb3U1upjOxr1yRosuJWt&#10;7kSyGK4bke2RITVqM1vylrCO3TAJNXJCfWXgajg8fDLAAVBTK1ukvnBUfu1oae+AxpsOwU3n53br&#10;sADkaYAlYGKXSinwE9cISJIt/wB7yjFaHvkChBTQmHZgG8MMSoKJ0w+keTbEg5YWw7qE8TQ/F4jr&#10;kbaxtsrQQBYv3hHM4ksivSUg+kDTAQi0LcVMhSb5CmIRa/61CUEUgPJehGHhYkLLgeohYd6Y2oVb&#10;C3g4fvKEhicSS2cLcpSU8FFQfuyLClKaJYV4KAD4gZK2KHnuT6iNX7FARkqZxRN0YrpPgNCRg5MS&#10;KKjFC/AGNgGXbfvgJZC0XbyFSedK0oaYKZkK0+nqh9dl2YV+eQtiBS5GCj1BsB0xKaVLN5DOWcAB&#10;kIrjaeiXywyyv6a7D2wgsAVd5niAt5/sjuMITVrY5WEg25Kf2hkiE0jZYisq8CGoKjK0j0qz3Esw&#10;43BBTwAocebYCC1PJEkYEZPEn6cNIJU/VELFn+yemNNZ2RNs6zHk2/HcYKVCXDm5cse/bBahLpLW&#10;RkCQgqCfiY/8RXLRKmwFeFiR+BZg2wOJNsiVl7Asr+m5rTopwBppTteEUnpEcFPc4TuyAtfqNiJV&#10;Bt6EjrTIRNMCCEqEQjJWSu4/HLxJVaH1iqotF49K74SWXFSIOq3pYRjiAgptjQbBlVrXUINSUwS0&#10;Ew6HxyqUKa5eTTWkjn00PGhoQaZBMYkpq2lI1sGZPiXqetcBBZGBdav9UVrSPYSfEPHAQiUVOO3g&#10;X4pgZJKU3wIAC9JIoo2BXie2FCDaSZ1ZtwoFR75MLxLrcLMU9V9iKkd8TbJBRStDPI8YHFyRvhYt&#10;lX9SgPINhtAKKhs7qYcXUhBvUHKyWwG0f9VdDGQwYDckjoMgwLVrHGJjKdgW+jJhkIlZfaRD6ofk&#10;FUmvTfIktQBCgNPjhcuG5KBWuEElsApWt76zHwO4B7nDwFlzRSaZFIBJAeQJrkCCxMaUf0cIZnkY&#10;7KCd+xxElCQ3k8TECEfFX7RGXRDCrRfly5ktrqkr0RhQn55YR3N0TYpTvo3TUG9AlgpqpORAphdL&#10;DeSRTMa7GtQPHDTElSlubo0MVFC9AffDTDkp213J9mWjE70wEM0VOJJUWZG4gbEDrkWN0vtW5KVj&#10;6t1r1yJbLRdkA7CI/f8ALAUDdUaRUZmQhmB6f81YKZEWoL/dsVAEhJ69h/k4tZFIG4mS3AjpUnqM&#10;sAtXPccgFcUSmNJFKqyRsRxWg740y5qslmbg0DlY/AZAliAiH0iKG2Mpckg98AKSKQbJ9dFKArSg&#10;B2GHktWi9LsYLZjez0pFsFHQt/Lh5pGyMuNZklBurpuCjaOMdsJFpScalNcyiR1BQHw3x4WN2io0&#10;W4clGG25Bys2wWzxRSNx5op9hXCAtIG4gjj+DkrV7jJAsghSFthUqaeIyfNNplb/AAUnlHEFarlc&#10;gyBaFo9zJztl5qetf2cQaRyXnQmJPJlC99+mIm3AqQl+pbW7u1NqDplg3ZiVc0daXxuIiqfA1Nw+&#10;AxYyF8mpEkRVU0B9sraQWrm0huwBQhx0OAFmfJEQiHgI3YiRe3bEhhJQkupYmURgUJoTiAFBRMca&#10;AssgB5CoPhgUpRcXf1eRlQkgb/LLALYgrJNR+tngwBPtkuFlTRv3gYrAoAH7VMHCoXz3puWqo4ig&#10;2/yv5sFJIXcJLZeakVbvkathShNPNTm/xAbZMAM7WpIH4uD07Y0jkrwosrmZn48R9k4koQ7OY5PV&#10;JrxO4w2kFM4Jmlk5EUUrsfbKyGdqWqW/rxpQdT9OMS1FLp4JY3aUDbjTcdsu4mN2hJNIBRbhaHlg&#10;42wCllramylZloxf4T7VyfFbO7TSx06GC6FNjxJbw/1Mr4mQBQdxbfUbVx/u2Zunggy0StBtJ7K8&#10;k066S46hWFR7ZZ9TlYp9CzTWtZstQEd3buBIoFVPXKZYmXBRQ15bwzwrKSByFcrAIROKQDREmBdp&#10;AoBy3iaOFK7qK3hmWJJOQru3YZkRtjSpcXVshKRnmB3GT4USCD+sgk8UyLHZv9443+HDYRShJaTI&#10;ORG2PEilnoVG/wBrwyYKKXCMdThRTRUhOQ6Yqnnl9I2Ad6A5HhSyWwi9S4r1RPibIFIQV3IHdmA2&#10;JqMACClbPU5KmFLZCaUHfCAqU38hjccckAhASO0pqegySaWCMnG00qqgBrkUt8z2xphS1qnCFVIJ&#10;5LZxJGaMMNWlOZddE8PFlrJ3OVmCBGlOxkgDsTVV6gDffISi5ITSzv4hcIzVD/Z37VyHAwlFdqU3&#10;r3BVjRE65Lhpx4x3QOt3KyyBoiHRVAA8P8nBEOQYgJEWE0qlRShFfvyzkGDNXvYrRayNQ9hlHDbQ&#10;Y2Uk1bXHuF9ONiEOWiFIqkgaQscsSpPkkJlot05kaB/ijCEhT4/5OCQ2SRxJtbDT5h+8JV+4J2zG&#10;ILAwKI0a3hvtSit4hVAeTfIZGUWcIl6Vd3SWUZlkNKbDKohJeVa5clpmLb1OZAZBAQ6RNOPUk+Ff&#10;xyXEwlKld9N4gLTYd8iZMRJQeIx7gbZG7TbYJcUcfTkmS4vHEvxCvYZIBNob12KlQfhrkwKYkrYZ&#10;QZkBOxIBOTpETavdWq/W1hUngzCpHWn7WBlSneuscjR27FolbYsNzgZg01FPUgpXkOuQIcviBCby&#10;3HIAvsKdMi4chu7TriIXAac0iUV+ZwSCAE9i1aCV+KcQu++UeGxMUiaC51KaimiA9e2TJEVGyfRa&#10;bDQCRQG8e2YpkWEio3llJG3+jLyA6kYQWcSVsqw3EAjClZP2vbEIlsoJdnTYBCh+Gta5ZzUG0VD5&#10;qtmX051BB2OHwiyOMFFWsNvH+8tq8XNaHKpBapHVJ6VI9siAwcF8ENfHJUmwkeqab6nJ6b9cuhKk&#10;2xeeHjue2ZcZNgKFrxOWoaLV3xS5W8cKtgA9MCFrKK4pbjCkip2wFsijVsXdqJ08fbKzJkQU009P&#10;QikhJHxCuV8dsxPZBPpc7NxC7Acq9qZLjDRxIBrUmrb0HfJiSbtQUEDY5NINLvUcbAn78abPFLZc&#10;nCwMrd6pGFhxIuxIuHo1aDcjKcpoMvETkyIlAtKZgCRLEztQeEzSPx3PXbLxOlEqUXYxHcGowH1O&#10;fg1vByRDaoeHArRTgjFyM2vOQU6yuGeHgp3ByRNOunMoqJWOx6++C7aONUPmCaz/AHaGtMmIuVDM&#10;ut/Mkty4hao57b5GcAUzmCEwk8xRWQK/akGy+2YY09lxSGK6jqbXTtJIalszscKayVO11CR4/SXt&#10;lxjTElWMZVPi6kZWWyMLXaZOljciV0Eu3TwxczHhtmS+dLURemIgPoGWxiG46UBi/mLWotQA4oFI&#10;+jDwAONKFMXkkqAuIDEnZF6fb2zk+uaU6Ylp4UTJDD+yfxzHNgsTIoOQmJzxNDlkVBWy3bvGIifh&#10;BrlgbDO9l9lCjQtKxPMGgHjiUUma2USQCYtVj0UZUbtpJQ8WnzTmoBA74k0olSbWtnaQr++apyNG&#10;TlRPEFl4tmil42qB4ZE4yGEokICLVFiQrGOvUnJCDfiICAMgJ9zllOSJBG6bZy3SvLAFbgaEE7/7&#10;HAVOWldZKpyoAyNuMhSTlB6Mkt7iOdF9MgrTt44aYFVliBXGmKEimMLUxRadWl0sgAPhklIWXdlz&#10;FRkSxSO4haE1XAyBpE2mtSRj02YlR2OWAtvFaLlvxKu2CmF0kmo3LItB0wBSVC3uOSg9zgKFee9I&#10;QAnIhlahDcF2ySE+0ebjLXKplsiGc6bd+pMsSEcgpah9sEOazFJHqVpeX8rMFJNeuQnlZxmAxrUN&#10;ENt8dw2GEyUk2gbPS59QlWK0Q8SQC1NhX9rLSWmWQBmtj+W1vE9bycP7KOuROMnm0HLI8mWaboGn&#10;2AAtYQP8o7nHwgGsknmnkagdcyYxYEtswGSKgJDrnJqkjYjbMTKXKxvPtYmity3qA1rtTIYxbZIg&#10;JJSS4NQSK+GX8nElkS68geOoUn3GHiaTNJbhmGxyQYEq2n2bXrhAwA7k9MEjSiNsq0+0/REiPMBN&#10;CfDKDEyciMa5ssEWk39tKqqvJlPH55OOFkYMSuJLJ9LCEgXcTkU7suSGNBikL3MKf3bcW8MPA1kk&#10;IKe9kfbmTkhBrMrVbS8eNftHkTSmNUyiUdb3y3OpxtcbqOtclLdkzOLzBBp7FVHwjpQZVHG5ALpP&#10;OXIVTpl3hhlxBLrnzJeXS+lF8K+3X/gsHAA1yyDop6f5du9VkCqrb9TjxVyaDJnWmeSrHSkEt8wL&#10;DtgGMy5oAJRV35mhtR6NkoUfLMmOMRZiIDEdZ8y8er1c9ss4WTHJ9eZiKGnjgpiUDca3NdsIidl2&#10;GROyDJEklIiJG4++UXbWSgLm+aUcPUaQqO+AxbsXNK3lqfEjI8LsPEAR9q6QxrL/ALs5V+jMeYt3&#10;WkygBNbu5W+iUKKSE5VEbt+skOFDQaHPcGu1FNTXpl9vIZZkudWmmZSBzC02w04/ElssJQ7ihywM&#10;TJSYsCK5EhjaeaDfcZBGf2tsx5CivNGajH6PIHLYm2ERRY3qUrTvHBDu1KUzIG27Pkm0dnZaVGPU&#10;X1JSN/nle8kVaW3GryxuTFRVP7NMsEAkFZ/iGbkGZVJG2T4QlRm12eY/b4+wyVUm0Mbh5j8RqfE4&#10;EHdo3L0Kjv1wUxqkw8vamtjKYZf7qQ7+2QmLWrZlJawPGSFHSoIylgY0k96VhhJoOVaDJAMgLQ2g&#10;mJ7h7OSg9cbH3wSZkJgnliRATStOoyHE02oSaVEg3VlwgsrQ72gkjaNT7iuWWtpHNGyEg7ZMMgUM&#10;HoaHpkqTbNvJF76lo9uf2G/DKZiiyLKtQlaGwLRnqaZGLC6YZdB1kWePZT1IydpSq4DX1x6UdTTo&#10;B3yRPCyUp9Hlhbi6kZDxFttbZYqcRTKzO0EIlbg/ZbfG0UumtBPEZIx06jCCvJIJ4uOZILJ0a4WN&#10;Nu4AxpFId3qckAyAary3OEpRyn4QRlbWVGVyuTCQG7T95IFbpkJ7BSE+FmZ5FhtRT1NiPlmH4nej&#10;kn1x5fm0iJHSRjy618ciJ8RZCTHriA1LHbxy4FkoR2srmkal6eAyVsS6a0BiLmocGhBx4mOyUzrw&#10;O2ZESzCI0iQlpIuxWuRyJIRTR8hTIxLGkpnPxGmXBICiRhSznyf5jfRxbqsYWF2PJupbMWcLNs4g&#10;IbXrlLi7lmQ1V2JBywRoMJMdmBYmnTJDZg1bDjscB3Wm4JYjdI9zX0Qw5fLCRtsyq2Wa9r0VxEsV&#10;oFEKjanfKI4mfDwonybrLPqgBOzpwORyRplds4vtDt9QlKXIZJKfC47jK6ayGIa/5Ln088iPUiPR&#10;gP8AiWGykSYsmmnhIKVp0ywSZ80sEXpyDkKZdxMCEUsIRSxpU9shzY0h2PFTQbnvkmSaWrNOAyL8&#10;dNx45UQzAX3di4RZACCTuO+NoUvqvqAxofi6jxxtUJMWdgX3K7HJgoKlHG0sgRQSThulTFNLmoSR&#10;QDvkDJKI0u3DF1lPHsD75CRUbov0HQFjuelcgtJmz+rbws2xXYn2GUlmrlI3HXfxyFsSEJNBzWqf&#10;I++FHJFQQj6mFI2ViKeAyNqgwrepx8elcnaF017L/vOwBBGIASrBDcWot5gQVNVOETpaQf1SK2kC&#10;zf3bdxiZWgxRUttAsfOEinSgwBlwpKbNoHd0P2hl12GCKsZfVQr/AC9fnlUtmRVJwWUIn3ZEIX2r&#10;CKSBpeit8Q9sZC2yATLU7aC/JuLagp1AwDZuyAdGK3VjJcuV7jtmTGVOIVA2ssShJBQHpXJWhF21&#10;txFTtlMizV7uIyIONOorhiVVLCzHqeo8g+HsTTBOSjdPIrqKByttCiy8a8uuVgWzEQtsvMLPdj16&#10;SGlN8tMKZ2rSPHPcA8WVWO5ptlRCJRVpdKlVuS0dD3B7ZQTTA7JNf2UUb1CknwycSUcKhy4KQ4pz&#10;2BywFdggZofqwFenjlgNseamZwoqpocaVdDcq5oVq574SFX31zwUcBQjvgAVYvMIJpN64aQVSO5a&#10;U7rVfDImNIttpgxoq0Pzw0qIt2W2o7fE3hXCE0h7l3cEkgjvlwZBVijEp4n4BTbAVpEwzSxxula1&#10;FN98gSqAgteMnqDt1AyXEwoo6LUGjNGIKk7+OVyhbIJjE5kDBD4VykhealEJFerEFcKad9ZPPjTb&#10;xw8K0rqnBwQajxwMwF0zO8nEjdxQHJBFOmthG68fgfbf9nCoCpBZl7j05GVq9x0OCRZ8KdLodhGG&#10;muUYUHwiuxOCJtAilsOpNbKUVFQ1oNu2ExpJAQMiEuTUbmpFKH/gsFtZU5bvkwjY7jphEVCmZAvx&#10;A7jCqF9bmaHv3yVUxK69hZVWRR065ESVckBdQxFAf14krzXyWAkHKM0p1xEkmKlFCYSd8lbBQvbJ&#10;oVFwrKQT0HXLQVpSguFkNCvxYmLIC0xs0DIzr9ptgO+2UlPCpBviqftDChRu4mYcjWvywhUDyk9R&#10;R0AO+TIDFH2t1GrlXWvvlBCttNwDqBUNsD4YgJQ0MTsCCaHJlCKe3jjTmlSab1wA2kLbS/WRQj9F&#10;JyRi2NXDlmDVqDiNmBUrlAVqh+nFBUvTkZARU064FC6NOI5kbYGSvLdhV4UrXGmXJSZigoxwMVIy&#10;HkFNadzklVJ/q8a/uWZnPjgBKW4oZOKsRWppUYbZBNI7bj9snj4HIEpO6nNZo8ZKj4RkhJSGra3H&#10;Ah6Fe1cBLBRuIDKPTddx0xBpCKjgBgpSrL1yPFulBLxjDLIvJfDwy22QKpa6rJYqygL6bdVONWyB&#10;VxNGUJIAqOmNIq1W3vlKJGuxHhglFkjBC101enjXKTsgh3pRwNt8LePbBdseFdqOmxGD1425k/hk&#10;4WnhKQRTRx/Cd3H3ZkGKgBEHVyx3ocgcadkNcXnqkMqgEYiLAoYSSSqTHUDvkwGKFklYHh3y0Bgt&#10;gtZpKhFqTgJpkEWdOeNuKt8fep2yINpCowhiWk5JkHQDpXCAzpDQSSLJWh4b5IhrLvWkkqkh2wVS&#10;LUIylu5VDsetcbtKrJLEjgDb3wBKK02VpHoeg8chIshuyXSoJIJnaVgEZdgOmY8pW3RDriZS3ptQ&#10;++EMpJPKV9ThWgrlocchCXX7pygO/bJAoK+W2S4gWUfaHUZSZUWKHihKLxPQ42hEJHwHw4EqyIOH&#10;JsbSiri8WRVUjpiAzQTBVauSO7Eq0MkbH46DbKTFCNjvNwp6DHhZXSGlk9KUlt1btlgFrax5l/YO&#10;2NIK1CBuMWK0sSd8mCraniDXrjbFatwUcN4YkWkKs94Zpa12wgMiudwU3PfIUwUuQRTTvkqSh6FA&#10;WbpklVINQ+r/AOUpyJjaQaaml9UlgevTCBSTK3QBlj+LpXJMUXbaclwQXagOVmdMhuhL3TAGKo3I&#10;ZOM1IpDxxGLZtxhJtgiYrYH4qUGQJQvkpSi5EBKHDV+E5OlRImMS9KY0zCHWVnf4j0ydUhGw6jJb&#10;NWnIZHhtkDSP1SJLiBbo7E4Yim3mEJAkDKVlJCnCbYC23tbFCoRiQfDtkLLPhRTWSxJ6ibjtlV2x&#10;IXQzoilJOp70yVIACCuLOFmLM9B4ZYCxpL5vRirxFaZMMKS+XUvVIXjRQeuWcKSsvF+DY74hAV7G&#10;etsoA+IGhwSCArujPuwpkbZAqscKj4CatkCUEoeeNogSwwg2kFKbi3mYeqa8T0y8UGBKvbWLMnFx&#10;x8MqkaYxREduIBxyF2yIRMMS02yKAqegqEMTvikrpgHSnXCNkUgHRon5AUy600p3ZWUcm2bCEoaN&#10;ApBr0wSYo2OdRsxyumwFzll+NCRQ5IIO6rb6ik37uX7XjgMUEKjpx+zvkUKkMTk8o/uwJCqqksef&#10;XFkuY8OmBC4yclHthpiou4b55NNrTGJBQ4CU2h540TYZIFlbozwGAquL+GNKtSqmowKvniFOYxBS&#10;hni9QVHbJsSrQyvGnEHAQoV4yJEJbrkWSHZd6HpkkFF2brHyYj5ZEhQFGd+ZqMkGRQk1tX4sILUh&#10;nhAFF75K1RtsQygftAZXJIC6G2+KpONqiZmAjoBU064Yswg442RebHY9skSxJR0YqoUZUxCjcuYT&#10;xy0BK2ENKN8idmNqjWbjrkOJWnX01oMKULKxBw0hUr8HtkKWn//QKZ7maIcwRX8c1QAW6VbDUTID&#10;yFTTGUWZWvcyCT9WICAvEzP1FDkaRSJtIi45kbVyBSVYq8jUYUHbEJWQRyRy0joT4nCSKUBbeadc&#10;SvzdtuvXDGVKCV1rb1o7PxK9+5wyLYAeanqFsjOGHIg7knxyMWBQtuyr8JG9ctQUWtwiDih98gYs&#10;FL62A1a0OPClbMxKfu96774QGCFWVlNWoTk6bQUziaNl+I706ZWW3hU5pWgAoRxPYYhgQgZtRjiN&#10;CgY5PhYUFJp7eccuFKYOGkclaBuQrEKAYSkJgY0oNxU9sqQQtDMh6bj2wq61mWWY+oaA9MBDbHdd&#10;qU6uVhTovU4QGuqKyA0YNXoKYSVkhREZZCOgH44LZBfJbjiVFaYbYkrRqT2ScId27DDVp4l8+p3v&#10;pc5ysY7A03yXCGRm1YTtPG7S7kdMEmfNGRRfuwa0PbIEpVY5ZmX94xr2wFNtPM0vwsPpOClJtcji&#10;CQBDuaVPbJpjKkRqF59Y2QgU2rkFkUsiDFyi1YkdRkqY2mMrmKAQqRUGpyKLV9KmWRGSSnzxlFtI&#10;FIYxr6pUgVJ2OQDWN18sbkcR9odMITSnBDKrbGoPbCSilSa0DUjl2PhkQVpDpYGZwlvGxodzSnTL&#10;AUUh0hRJHVj+9FQAMttBQQaaMkMSte3bAw4l8s0syBYzQjqcQh0NpLJ1b78BK0jLRYnrHPQim2CS&#10;1aElH1ZTxHRvwwx3SDSc6Zbx6mhER4yIKhR0OMospDqFN44j8LCjqaZUDTAi0NZoDM5I3GEllFfW&#10;S3l5KKrTJbKVO9WoE7/KmANZi3ZmOCOg25b4TaLQM8TiQH9onrhEmcTSq11LbTLHcgFT92TABUSB&#10;TeK7iMLEV5Aim22VmKZEIFpBcEnw64AGHJQinVGoTWhyZSCirqY3IAHQCmQDFAQT8WKg9D3ywhkS&#10;iIeU8hANCD18cgUcke9uJ7jmaUC1+nKwx3SV7R35Oxoqfi2WiSQrwx8tuVTTcYEktPGW+zWhNDja&#10;QUdGn1OLiQWc7A/y482fEoDnL9kGQ16jByY8kqvJzbTtzjY16ZYGPNX0y3knkJrSoLAfLElsATI2&#10;ihAxqGI3HvlVq36QQAnqMbXiTdJ0uFVZK0pQfRkSvNBQkpIYk+IE7A4ktsQjFkikkEcp4sOwyPDa&#10;kWoXSVk4QMOGGqauEhCvFGzsXJKoSD41yQXhS2MySMWT4Y1qAMttiSjbCV43DvU0OQIZDdVuQZOV&#10;W41O2INMSEmlurqCQw8hxr365YCCmJTmBW+rUc1ZmFPlkCVkEXbD6vUg1HGmVIQaXchkUIKLXeuT&#10;AboBFwyEHgo5b5GmalcrE7FaUetTtiNmBFqH1aJrsTu4KKK8cnbEbLzZw6hdUb4VptkbIWuqkYII&#10;3aE8hIp8cHEWXC6WCOQcWFGPQnENZikkkN0AwVljQdWOZAkGHNuOBQFMcpJ/a+Hc5IlnuFaT4CAg&#10;C/5VOuQYhFxlblKMCJfHsRkDszFjkh7SW5Rq+qQte5wkgs/EPVNon9RfXkYM8fSmVljaNhVXJkLD&#10;kd6eGRIYmSxpSzHj8VPbAAxBd9a4KEcEseg6UyVMiAUKITHykCkN2rvhtRsgJkmrSP4hSp2yYKLd&#10;p0roxeUGlaVxkAWYITm5mk4iSMbAeNMqDLiUjd3ZPxlREfAYUbFY0r7+kg4/zHvkgE8laMyzIFYg&#10;N/DBVJtbJNb2gMaqWqKtv1xq2JKXiW2uJRWP01Xc++TApAACYad5qhR+ITgq7AjuP9XLOFu2kjby&#10;8S6QNEKhu2Y8g1mFMW1Oae4nCpHx4DsMlEhrbsrN3ejqV98s4kgJt6KKpPIkgduuVWwkkknFQ5GT&#10;BYhQQiSVXepUUqB3GTtkFeVkuZC1uOLdADgZ8KaQQfuyA3X7Q8DlZKkOtoVic8Dy/XiilwiJSo2Y&#10;GpOC2NoeEiJiwJo25rh5ptWhlWSRgT8IHw9sNMSEnuEcXXKU12yVsYoscSByU+3hgtnVKhCOeLnj&#10;22xtlEL7xzpwUIRKabH2OEbqdkTLfiWzKk/ESBTBVJO6jMrGURKPhiXftioKrFyZV9VT6anl7HBT&#10;G0NfXBkJlZV41oAeowgMSVKVUeFeMpDDfig/4lhGyeSFnupoNoVJJ6se+HYqEdBpTXEaOJQzVqQN&#10;v9jkSaZVSrc6elKmTia7qRtlfExtBrN6MyxSgFD4b5MC0gWmVxKhVQPsA0oRkU0rm+a1hYIAFG5p&#10;3ORAZ2lUtwWQsodS3j0yYbI7IQwXbfBGeNe4OWcYDElG2VjJ6TC5b4ywC1xMgUApy6lYkRRy4ihy&#10;mRYzS1Y5mkIlHCv2QDhYCSo5HxgHcLTEJ5qUs9YFAPb8clSjZE20pngKLU0FSfAZCWzKSWy6fJKP&#10;UHxqehGASaml0+4iFaABhTkOoyXEzMlr2hRQh3XqThtRastvwUMuwOLIghZezM8ZbqgNOPjhCouO&#10;2We3WFf2d8BUxQaWEkSOXqCfs4OJDcHx0LilNjhLILZrWOViWJUVwWilUN6QjRfs8qA+2FNoqZ1u&#10;EKA8HQkg5HkwI7kGTOqMs9aOvwk5K1AtEW1mIwqUqzAEDwyBLfVB13AElEa/aB3xtqC+WFlp05YQ&#10;WyMlyHlAJAoM7Pxqf5MNsyQWPaxpDRHh+0anbLIzaxslT2bBRwqSNjmQJNwLcc8yD0mfita7jJWm&#10;U7bvJZHj5x7qOtMFtBkgLexN8/FTwftXvh4qYppF5aa33uzQ+AyHHaU3TRrZYecY2A3ZsjumkAup&#10;WKSAvHzAFKD/AIllgxlmAEtv70TkhAVTsDlgjTWQl4ep6ZKkLWemFVq/Gd+mFCYWNz6Cnwrimmb6&#10;BqES2MvrEDmPtV/4XImFthx7JTJcRqtTRh88RBqpJbm+XlVBQZLhRSw35pypXGlISuVWkYs3fG2N&#10;NiKi1wM6W8KYrbl3IGAoTaHSrdlDljv2OVEllw26bT7aMVLccQSxMKSx3AqAB88uDEqcMvpMSV5A&#10;jpkqQC2LiSNuUXwgnGmYlSOj1bmB6qgsP2u+Q4WfECqCc3x48qA9TkZbMeFVm0iWKP4aMOvvkBK0&#10;mKO8oeWo9Yt53ZuMitRd8hlmYsOE8wmEvkG84tNI6cVFSST2ygZSWF0xW6s6brSg75kRmi7QZgYC&#10;hBH0dcs4mJUhbu+wBOT4lpF6eWsZPVoC1KDvTAZW2CCLW2iaD1dzIScrtPDSM8rytaakkwPEUIY+&#10;2JNsosk1XVVv248iQDt4ZUdmEosdvLUPOOW/fACwtGRRqR8TAD3wtaqlrbsaVLE+ByBtICtLbWVg&#10;pcgvIegJ2GAAlPCkVzceoOZAG/bLgEhLmkJrXpltLalJOqx8VXeuTCCFe309iBNIKAZAyXk3cTFH&#10;5janTCoLUpjkiBH2++BBKpFHDGnKSoalQRgCbQ0tw0nU1GSTzWRPID7YCGSaabCbuT006DrlMjSL&#10;ZrZWAhXgKAZhmVtR3UtZb004JtTqcnAWkBjVtrTWs5kDGg2p2y/w7cmItPbSe31T95UI/wCvKZQM&#10;WmeN17poMZWnb8chElqApi9tYhpDLUVjNQp70zLiXJiUTbeYJYpf3lCvy6YygC2XbLLe6hvIQ8TU&#10;fuBmMY01SirPMYaK7la+2CmoNvE5BYMHwILDdbtfSkJ8euZeOTKKQS1BpmUGxS2ySHDfCpapTArf&#10;LFLYYVpgSDSY6e8ldhyzHybszPZFNqCQGjxkHKRjJartFWuqRRQOyE8n238MeEhkkcty9PTU/DX7&#10;8yYikrEtJiOXE0w8YY2sb4T03yYS7mO++FbVYLSSf+7Vm9gMgZ0jYIy2tprZquhUZjzkCtgoiC5W&#10;KQM68wO2VCKA19eM8zmE8HO4A7f5OW8DaAEM+oTElZNyDkhAFgRSHnvS1BTpkhBgutpHhkFWoOuC&#10;UWQKZprYQlZSHHY+GRGNatDSyqSG6jLCEDZq4uBLQr8JXpTtkaUyQMnKvIkk+OTARdqbU75IBBXW&#10;8jRmqbYlycOO+as07yfaJOVOyhjAV7C6FtJydeSkUNciRbmYskY8115cxu/7knicMQyy5geSXyyU&#10;FMtDrsuQIWo6jrljrybXMop1rgYFVtoy7ULcQO+AsLaZjuTvv1wUhRLZOlXK/Dp2xSCmdvOaBvDf&#10;IFBRE2uycxyPQ70FK4OBQg7+59VyYyaHfJx2ZcRQgkcDiemFPEvjR5DxQVOQXipTmrGeJ6jJAJ47&#10;bs9RmsiTCaBuuSpMctI62uHuWKqN260yqWzIG2QaVE1qojfK7cmKfKAy1OFSgby33qMBDG0NDctA&#10;2C2YKeWepRSrRtj4YaSYtXNskq1TIkMaY9eWbRmq4LShI75ozxbbJWrc8gnXbChAwP6RKH6MBULr&#10;iY03wBLWnS15HCRSU5tbsQfEe2VkW2RNJt5V1wya3CGPwMSv4ZMCkzPEHqV/q1ppSGNaGQ9FHWuX&#10;DGIuGIGW5YSbaS4lMrqGY77ioGYcvJyU3tLGTueI8BsMQGBpOLaFI/nlwYlGrKq9MkGPDbb3yINy&#10;MlxKMa23mNyeQ+wMq4rTIcKJnt1njMbeGSMbDTdPM/Mmm82O1QDvmEDwltluk0AtD8MknFRl4txD&#10;EqWoDTmiKQhmcdGy0AtZixK8tXryptk+SQVCOT0RxBoMk2CVKv1+QCgY0+eTZeIvh1GRCH5EAdBi&#10;nxFCe+dyT47nFeNAtIxatN8NNRLZZyOmBFoq3jd4zKBsNicrkWQLcJaNg6ipwgsgU3q8+6A0GWBS&#10;n+keXLy6HqvHyjG+5pkDJeK2Q2un6fEP3qlGGMY2tIybzItiaWPwrSmZEYAM4gBIdQ8yPJ8crlvb&#10;LOXJkZMf1HzAW+yaDAxMmM3F+Xfkx3xJa7QclyzGtcFotX0q6EVyJJd1AP35GW6EVc3rykkn6MAA&#10;YkqUcpjR2HU7VwFINLLbgELM3xeHjlZDISKZ6bbx3YEbSBGp0OUyDn4s5im62cMQAM6mmVCBbM2p&#10;MxSsdZs4UEEbE16kDLhB1smoYofVDlWUt/NlMpU1kITULR3bmfs5ISDAlj88nFip7HLALZhEwQXD&#10;kSwox477ZAsOTINWu1ubKOdftr8LjvkYBmgPL9qZXa5O+9BkpliUbqGkyE8weVcMZNdpJcaXKa1F&#10;KeOTEmdpVLGENMsBVsSPw4UWnjTfDa8KHP3ZJkF0clDRumKqxjDL7ZFAZHo2uIiLbyk9KcjlZgzI&#10;tQ1+/RpBFGQVUdRkxGmFUk9s0wkE8INUNa4JUyEno3l/zLBqJVHPpzAbg9D/ALLMeUGRjaZ3tuJG&#10;Pp7N+ByFU0kUkk9sqN8agHxydsmLaraenKdtstCEnkioctCkp/5Nf05ZV7MBlWRILL7xy6CJfsAV&#10;I98gCrEdRvTApgU0NctEWQTDyLbCYy3BXkymi5jZ1LKLrSY9QUuPgk6ZijZWJ3GjyrK0akF1NKHv&#10;l0TaCVWK7RVNpqMHA9mAowywBHNGwaS0UTyRsJYWX7Q6r/rZEmykMVvLH1uTRfs9Rl0ZUlKJSU2p&#10;TL47pQ7HtlqtIPHAq6gwIRUMqsvHwyNMSG4kSRiZPsj8cVXLxEg47LXIyFpTXRNVSz1KKWU/ugaH&#10;6cx547Ch6rMkcyxN9uMmoPbMUCmUo2x3XtDUH6wBWGvxAdRk4ljVJW2gug+s6XLzFKla/EMsElqk&#10;Fc3zzwuJac1WnTJgMqYrMnqbjrmSDSgK+hWpkvBG2wZTgyHZaTS/SKAuke9BT6criyEWOyLvTMgF&#10;FKYWrUUE4bVF26TJxda8Qdh4ZWSFtNnjSieo3Jn6jwwEsCVeTTLeFiZmoCNh4ZVxFHDaUXaJGxMZ&#10;qvjk4suGktl+Lc5eFRkSsiCv2SKjIEsl1uTHJyUstO64CkGmY6X57vrNEVpBME7OPip/r4BEFsBv&#10;myOP8zI5kIuYSKilBuMTAdEmIKQ31/p1yQ1jG0TGoYE/CcrMKazCkln01mj59q0rlfExUobJXj9Q&#10;71qCMHEkuFr6CldqHJcTFDTwtFICladQRkgkGlRbtpnV+REimhB6EYSGZKIn9X1RcR7gdsrtja67&#10;WCb40G5FSPfGKEPZyi0clRXl49smd2cVWxJllb95wA7HpkSEkdycSWccibSVkO/+TkOaRFvTZeLG&#10;3mHam+QkikdMhhhEdKEb5WtIOOSpB7VxIQiIpVEoUgtH3yBChXiKoZVQllG9D2wUkoCCdXcue2Tq&#10;mtF2vpPGxmI5jplcmdKsNu8la9eo3yNrSi8HrfDIQwG4B7ZMFlSxYDDVgnwnbJ3aoO7iofUpQdsk&#10;xIRFnFDKpQAry6lfHKpEsQo3duYgGjrTxOGO6oNpfTNXNcspmE1tL22mhJi2lXt45GqLIFBSlDJV&#10;K16muWMSEJKHmYB9lB2OSumNKyCRAFl+IZEpVCVryWi07DvkUL0SGnqSHYdsiU0qxTBn9Vdgq0+j&#10;DTILYobcSBpBsx+0O2SJRSOmeWKsHD1EU164AG0y2R+g6w0EqW7wkRSNQ7+ORICAQVfXkH1sGNKA&#10;GlMBARLZJL23aYspUhl7f805EBiQoTwC6RIzsw7ZIbNZilM+lurMOlMtEl5KckD2rBmqR1ByXNNI&#10;5L34ATGrA+OVUtImOOK5X4Rx470GCyEUiJFMcShepNOmRG5XhWNZQmNjGpE0e7f6uTAZVSDig9Ru&#10;Qp9OWItD3TSEcAu1etMsCOIKKRSyozV+z0HfFeK0et0Gg4EFZAOpyJ3QrW9xDMwaQ8Ntz2ysstyp&#10;3VjRGljoyE9RiJMaTG3DQ2PqKw5MemR5rSHiY/Fy2rkikK0Vo8oDRndTvlZLJM1QkBWUDxyu2SIt&#10;4zQrSqDf3H+yydswXGBGX49xWoIw8TAc1BoVt5A6HkBuDkrb0dHqEl2tZTTj2PTIE0gySzULL/di&#10;ivgceO2qShqDK3Fl2BUA4YsaQMkaI6yLUgZK0KpkSu3Q9sCaU4IhzqDWvbEqAjC4WQRN36VyADKq&#10;RWlMqNJBcLyUjbGlCDkf6vJ8IHFjTLOFElG8U0Dp0OCJakG8bFgx6HLQVWG3jDqQKMMNlaTC1iLk&#10;kdV3yslmBaFuh+8FMkCiqXxXU1DDWsZHfHZIS7f1OI7ZbTAhdyloVUAnIUilewcSp6U2xB75VLyS&#10;FV3iQFK1bsRkoi00oR3ZjVvh5A5PhW0EsTSyc6BR3GTMqYkoy7QQfu+hHY5WN0oMXTlSCQFHYZIw&#10;VY+quoovQYiCbV2uCQPBhXAQoK8zJGBQYKZKpQSAGm+BNOMUjDbf2xYutYFd6U69cjIsqT60jWJT&#10;xPwnxypsCFmZmJC/Rk2JXwSiRPSJp441SgqAt0iavOtOgyd2jZUS5V3+IbjI8Kqa3RZWPcH8MHCl&#10;SLKSHUgnFihp4/Wf4htXJA0xtT1CsZFKk9Msx7piVltDVubyBKb7nLS2jdOdPvxfwGOI0dCanKDC&#10;mfkvs6z1WRvi8CcEhTFFGU2S8GHXtkAt0gIbFPWa4oCoFQDlpm1cyhLyGNn9WFKDuuSDOUQhjJ6p&#10;4svGncY00lXKq60QUGRShBYeqajY+JyfEtIhbp7fsKjauREbbQlc1/I8jE0APU5kCNIK15C6cgOn&#10;TCGBXRXkvGnQHAQxRFuvr/EN3XemVk0hawE71pRu4piyV4Y4WISYUodzkDbIC03ggtlalvvlMr6s&#10;zEBHspeMihovUZANwOyWSSVaqD4cuYEoO7VWJKdt8kC1FBtVmDt1GStrKvDPwegGxyoxQigEYfDt&#10;lbKkOYZI5A9aDwyxFL3Lg7dMAZLo15fa64lFoaaX46ZIBVVLSVzzj3FN8iZBiWxWI/H1xu1CYhFv&#10;7QtHtInX5ZKO3NmEmRJFb4umWSooOy6GZ3NB0ykhijCyqAG2JwK6Mhj7YliXNZu3xAVGESTahLHw&#10;+z1yYW1MTl04MKb4pt0DHkIz0OFeaLltSNm6ZG2RCGMSIeKjCx5I7T4Iom9WToOgyEio3dqEiu37&#10;rZT2yUAmVdENbhhtvTJSQCjLXTy7cpTRcqJZAWsltlPxr0GSCTFA3U7oKINstiGChau83XamCWyC&#10;mEOlTyDnUU7VOV2yEbbmt3SiPQ/LJBnVKLRdaDcYVpdEkj7EfDitIqeOQqtalabDCDSV01oqRA1+&#10;M9BkrUDZQiiNKUociSxKcWt8LJODgEHxyqrKghRup7eU89gfbJiKSpX/AKPFWYdR2xCmISa6eFhR&#10;OuXiwwqksv7dogHU/CaE0wg2ghVLC6/uhjyQq2v7hPSYb1rXAd1R4ct3qMqKVjXCxfEACfHEC1ag&#10;pevRjv741SCuuITT0SOnQYQUUsJkAAbtkSnkuSNZAVHXAhQNYcktOatKjvgVtWZdxvhDIIaW/wCM&#10;nxCuWCKkoedPV+Ne2SBpgVqjiMBVV+rkryyBK2jVQPDxJpgtkCg4rE8zx33yZkwIR9uhb4H+12yo&#10;lVRI3tmrU482VrvUpUnDTJpZg3XBSFrVJ+HpjaGgtN2xtIDf2j8PTFKo0S8a4hkhTFU7ZJVkqmP5&#10;5IJWwz8uvbEhCM4B1oemQCVnAR7L0ydq70w3QUwWrhEw6Y2hc8Sk74pWSRhDUHbClrbrgpFNMvMU&#10;GC2NKTW6ovI5K0UviRQvIjAQmlVJ4mNDsceFaXuQd16ZJVFIvU+WQJYWrLMq7L2yKVKRg8qk+O+W&#10;oKZ6sYYSpgFBTcZAC2fDQS19S7HJcDFDtceqKV+WTpW4yHFDkCqvx2402ytL/9EK6pMayJxzT1SK&#10;WCCGI0T9rFKktVPEmpwpJRc9uUWp2Ld8WMUZ9dRLcQAAU6nIkWzKlHdQ9aktiYsjFEWcwANFqxyB&#10;DIBQvWkA+MU9sMVtDRRwD42O/hlrMea6e4ZxVacRkaYSQ8kIMX7vd3O2EFqJW/o5oIw0jjlWtBh4&#10;kLHiBX3742tKElVdaGq5JNOuwewrhBUBfIypFGV3c/awNihKiM3VuXh2wsCox2bs9EBbG2K2ZHiJ&#10;BFB74QVG6ZWvpm34IayE7ZFnJu0uXiYl6VHbEi0Aov6ws4NQeRysxpJCxragrtUdsCgrLgUjUgfE&#10;cQgqMc4SqjfJEJRkVwoj9IAcjvXBTYQF4ZSKbVPbIlBihJ7JlbnICB4jJhrIQzW1vcE7sze+SFqu&#10;hYRH016d8k2AphFIJQAR02GVlkERaPIxYSUFPsjIEBJC+Vg5IfqBXBTXa1EjuU5AchtjZC2oNAA2&#10;w2GSBtNqBuEg/eVp2ydItv1PrI5DfI8mSY6VYGZ9m+HvkZStmBaLv7WNCEi6jvlYUCkB+kCkgZV3&#10;UUy0BlxK/wBckIJpufDIkBBU/rMsZDACveuCgiKsdQupFKoRGpFCckDTKRS0pDZL8FXk61yfNpKk&#10;zx3DAuSoI3xqmk2hJLa5WpjIMft1wghmJK9jbyOAS4VT4nJpJXzWM61eLp7b5C2sFVjUyRhXWrjt&#10;g5Kd1O3uJ7GcNH8BLDbJk22wl0RWoyH6xyHUmpyqmRFNrcRCJjCCrk7scaYuF+GjEQBZz1PbHhps&#10;2Qd4zqAHNMnENckPLX0+a7sMNtVK9pFcPGGlU0wGmSKlVJUKz70FFPhgCK6oETPGApJNfwyVWkq9&#10;rJ6ZrWtQQRgKqlvpoLA/5VciShRvVcXLRR1FDTbEFjbVnatbh1l3Y7g5Mm2xdasszeojUKg1GJ2Y&#10;JjYXMSB61oV6nIGLJSurdWjCRsKFqknvkAKYhTe5tbT4YyCT1bJcJLIi1KK5EqVX7I8OuEilApVe&#10;aaeIFQqb0q3hhASTavYW5WMiKVeRrQ9q5CRZ70grmL6tRbli7HoaYhHNRtkmhk+0VJ6H2OWWoKOg&#10;kAJjqXNevhkZMuapIgIPUEZELTcfN4QVIDA0xJZFpWYTKnLruKdcNJtX/d3C0k+GRT9oZXyRSjp5&#10;WCdxITxA2rk+ab2aa4iXkUVtya0G5xAa0GAa1WoWh2Pjk2shQtXWSvMlgDQ0OT5MrR0CI7fEQFHT&#10;KykG3XdskjLL1cbe2IRVImNWaaNV3psQMiVG7Zlm+tlOkYB2pg2UoO4l9ME1+7JxCiSa6JKh+J/t&#10;BdvfEhu4tlt5yldYYxxp18cqCAV1ysVqKqQfow0wQzrJIy8B8TbjFkNkQtoZJSr0Wi1ZvfFKqLWK&#10;ZaULbbE5FBiUBdaT6luCq1IbceOSEqa6pApps7fu4wEJ65PiZhNrrSDJbiKKhZR28chx7siN0Mlo&#10;IuMcooyjJE21k21FC0RUOgIB74qp3l9MgZoYCqMe3Q5IBSQhY727jo/EBT27jJbNaOt74vVfsuRl&#10;cgy5KckTcuTMAR1qe2ALZDa3sCsQJK0HQd8PCzEkPcar6BDU6+GERtjxIm2uxMA7IYwfsknriY0v&#10;NXjkR5S8pNF3+eQpkArPYz3aNKnHgRsK4OTPkx/UYZlUKNig33y6ErYE2vsdR+rxqJKknrk5BIC+&#10;9vIo5g1qpHwivLxyAC1TbMWQE7s2+wwcmJVDpxulqg4PXBxUtVyVFlvLGnp0cd8eIHm2ibhqtxMT&#10;E68nJ3VR0wkBBo8kM/1lGZR9kUJriCGPFTcepyMCvp0/ysPCGJpC3JOwVa71JxAaiVSH04G9VSPi&#10;7dsLLmuh9MTm4Art098aZXSYWksPIsARXqchLZKU3rS21xyjY9DQjwycSGN0iLGSQKxdq16YJKSq&#10;U5krGCSBkLpFIcyAOF3JJpkrSyLTdJj1Nj6/w8FOQEbbDDuS+7hkgi9D0zzJPEnoR/k5EBih/qMs&#10;igpu3Q7bDJgoCi8HrymAPVkHfJXSTugoo5HmEe4AIrk72QEXqkxLMrkha7U74IsihYLqQUJJKjtk&#10;ygbsie3hkKhkr0NT2yklEogIa9nt4WCWpII67YQGul9nbSXQM91tEPAdcDaAgbpeU1IQyoOgH/G2&#10;TtiCr3Fw0JDJxkNN065Dmy5LI7RZ+F0yFJeQqvamC6Y0jHjJLMaFC1aHI2ydH+/UpGAQoO3v+zgV&#10;DiEqf9IFRTFsBXfo92IeNuPffwwgpkVOGJmAkmdgK7DJ8TU6TUXVX4HcHb5YOFSVlvftLIlCxb9q&#10;o/42yVBIFoqSSUMzUAQGnTc5A0kgJZdTyXDBY1AC+2SBpimegARl43anIbA+ORluzqwvNs4m5Kyu&#10;n8qVouQYIS6vVRTECSQPDJiIY0l1hfXCMwVeQYUocmYhtie9Gxeqqctj/k5AtwpEzwR+kGnSrH7I&#10;HUYAS1y8kuhguIrhApPFjuQegyzjYxTG45lqAMR/NXb/AIHIhBCXyER8mY1boB2yVWhZEGKgE/F3&#10;wFXNzjALVop222wLdqpmKTEcah16/PDSAaTRYmuYFaRl4rsANzTEhuBW6VO0bvTc14pX/iWRkFu2&#10;pY2tjJO/7xm6EdjkRuxIAULdufEf7spU/TkmBFIe+ukjj4qTyB64aZCSYz2kV1FG8zGjINx1yG4b&#10;SEA2n28EnFakUw8RZgut9KWRTLIB1oAcPGwJak0ZQoaAVRvtA7YRIsJBE6TpVryeN4w0pFVr2yQJ&#10;a5RS3U7xbclaVdeoOZMQ1Wx2bUZmJ3oCOmXBtCDbf54WTkgYoXbpWmC1aCcOmG0KTe+FDcajtiqt&#10;GNt8CrvSJ2G2G2VlQlVgKEnJcSDuq2cPR5N1GQJUBXaIfQd8jaUO8e9cNoWK1DXwxW3Sp0Yd8QxL&#10;rSUxyVUA1yRChkkFuskfqPsMx+rel/1BihkWjV6e2TDAhJ5oyDv1ywNSgajJhDQJ74oWmpNewxVN&#10;dHkVKg0oN98rkLb4qkepyiR2B+HcZHhUyQ1nqEtm9YmKgmpocnwgoEyGSx+bbh4PQdgU7175A4wx&#10;O6HuJYrwqHRY0JAJXbbKzBiIWr6vqOnySosSBljQKAcr4Sz4QEiuLta1ChV8BlkYotDRSq5rTv0H&#10;XJEUkBU9VEblQmnYnHmksk8sWMF2rTJUS1Pw12plUgQ1yiVa6MSt6EdPUB6Dtg4S1IEkSSGvUbYV&#10;IVFtI61c/QMbY0rvJHbqBEPiOICKQav6nNn37DJp5pXcEKKDtvkgFCX3E5k2NBlgDLmraRALmcKw&#10;rx3yM0p3essUPAeOVRDAlj87VNB08MuAQpA5Iqm1hYPq5UH+7QUOY858LKk5l8vW6LSNGqO5ynjL&#10;WTSUXGm+n7DwyziZRNp9pt1pulwqnL4yKttvkOAzbOAphb+YLOV+B5Kv81NsfBSIJN5g1WKY+naO&#10;WXcGo65ZGFMarmxt4Wepbb2ywSZcTobmSIhCSFrkiLbBJNI9cluH9GNysfSpyBhTGSc6dbRRfGKP&#10;Xqcx5W1JZrOmrERJH0O9MnCRRGST297PZNyiNMyKtzYi2T6b5st51Ed4N/5hlMsXcssHVOg0ZQPC&#10;3JD4HKCHGlAhJdbhVoi9d67ZKDEMQn65mgsrdFaNIfDEzpbRI0lzvscj4rWZqMtnJFswIwidpErQ&#10;zRNXiOuWWzBZVoGk2dzACy/vafFU98x5ksZRVbvSPRXlGMiC1cSS3dsaHmN/nkwy4qQ0ZES+mO53&#10;rid22JtUtPS+sBHpxJp8sEuSaTrVQkAEUZrUVJyuMWmQoseuV75kRSCj9A8vvqpMjMFjU9/2sry5&#10;eHZmy6Kyh02h5cRmDZkqWX9/FIxKgnLYxY1SRTnkSV2Jy0bJQZh9JvUVvi+WW8Vs4mlN0aV6g/Ex&#10;2+eSukk2mw8szpEskpFT0Byk5e5qJSy9hNu/FvtDLY7sgVKHk3xMNhkilVWcHY9sjTEi3ToVUOOn&#10;iMIRyQnrsduuWUlsANu3TFFIpogkHqV3JpTIc3IhkMW5Z4wFCeFTkOEtss1od5SckA0cZU/UPQdc&#10;nSfEKmxJJr1yQDHiWKCTthRxIlIzTfIsDJcRQUxY2pOx8cNJtTJ5dcVXrEacu2AlK8SMBx7YFRFp&#10;YeseTg7+GQlkpiSqTWEidFYL7jAJpBQbuyjj4dMtDJbHcsgIHfJUqwgnfFCtFGYiJGWo98iZLTJt&#10;Ds1WESEfE2+Uk25cIppLBQVHXItq63uynwnphDJMAVlXCxIQVzYk702yNIS10khPw4sgUTb6u0ez&#10;7YbZ2jmvorhad8BCCEru7FJAT+rI8mNJTJbPCfhJySbUWZm2pU40wJUiWYUpkqajNWtWWMEVGAhs&#10;hK2rm6Zx6ce5OECm20ZpKSW0qXAPxowIyJLOJeh6hqts1wLxG5MyCo8DlsrIY8FKa+YTXqBlQizp&#10;XXzKg6nDS8KoPNUYHw1rh5LwhuPzBNctxhBqcplkATQCe6ZpU9wRLdE0/lyoEzapZK5MjjhEYCqK&#10;AZlxhTimVriwQEnsMmjm848zz8OTjoTmCQLch53cXKJy5nc5cIuNIKljqxswSvF1banfDTXShc3f&#10;q1ZqEHsO2WgBgQkzDk/EZJiSq+gFFW74hVCSQdO2TAWlLiaVBGFkvtpODVpXISDJMHubBo6emxkp&#10;1G2QESx4V2n3bRwG2KDie/fBKNlkAiILXl2yyIpKb6bZup5DYDvlhUBksOtyWZVw3KnUdjkRBtBS&#10;3XdejuJjJGOIYbgeOXABgRTHLvVSwouwGSCEuOohyQT2wFFpdPcM5rgW0Kd8DFqmKtqCDgQSi1NR&#10;kUOdjx4jFVGNh9k9RhLKKMtyVYMDQjvlJZmSo8vNt8IauJ0cyB1QdSw3+nBLkoDP7q2SW3Vv2tqH&#10;MKmBS6M+qGgk6DeuROzMG0JHotlI/MyMQfbD4hKaTZLG1syAsro3y2yYFsN0Hq2lK6GVWDinUZcC&#10;yCFstTtLSERkNyXBwWyAtuHXTcT+hEONR175MwpBjSnqNmzkAMWLGmRumBKPtfKcfEKwBr3ykzJV&#10;Ltb0COwaiEEHwyyMimkkZQvw8RT5ZNaVbGx052LXrMgptx6HJAlIih1tVursw2tfSHc9aZYTQQdk&#10;yuNEaO15lSN6A5QJ7ptLfTEWwA+nJ8RVWtpCH22B8MiWNIa5lSNj6alSD1rlsWYKe6L52Nuno3gL&#10;0+yQcTC2fNPH17TbuOpkoSPDplfhkMPDKVX6pcR8o3Vwvh1w1SDCmPyr3GTa0x04PZKZVG5pX5ZW&#10;d2YKaah5kWFOMFCzCjHwy2MAzIDFZbgysXPU98kUJx5M1dtMvQjn91KaHwGY+QAshu9FiPFGcEEF&#10;9iOhzDIUhKfNlmAVvI+laEjxycQhBQ69a3YFpqC/DSgfuDk+GlMLRUFo+ltIityhKEg9iDhCxFMM&#10;nkoxK9DkyEpRfXHqGgAFMuxxpVsNtDJF6jyBX/lOWEp4VF6D5YQxU2avTCq6IbVGJKCiY1yLEryK&#10;bYoU2Wp3yJZBl/l3zW2mxCKeskR7H9n/AFcxpQtuBBZ7bXNvqduWhIaJtj7ZWY0wlFhd9bS2MzNA&#10;xUgmg75MFiClsEkAkY3pPFulPH/KwshulN3EqOTGeS12+WWhtjG02jsVsPSu0PLlsR4Vykytzjp6&#10;FqOqWpi3PVt8MZOPKFJFKKcl6jLw0EI7T9J42rXcgpy2UYJT6IjFFQqyQ8ZRVQe+VkoIXaZYi5mD&#10;r9kOBjKTEhNr/SEedppX5AdEG2Via0UjmtIriRkDMpA2BHXLhKlIStrJgxBHTLBNPCiyEe1Wn2lP&#10;E4GVIjSlaGJ5TEJAxp8sjIrVIUovIsR/ZgtgmVowoGdQwGxU5WZUoT6K401kAkhKMB1U5GyU8KhP&#10;exiMww1MZNfpwUnkgI4yAQOnbIliqRqCCrjqKA42yDY09Z4RHuJVqaeOPEQxKEeyMVZGG4yfFbFd&#10;FQOHXpStMiyBRAjjuF5AcGPhhBQoXOl/ujPGdwNwMlxsgpQ2qjjJLsGG5w8TYG0mq9IDtWmK2nF5&#10;amKAXDuhYDopqcru1JQZ1P1VDuSTSmHhRxIi3WS4oqgDmCV32P8AzdkSGJLSepyPE0boRkCFRdqx&#10;NeVQ+9du2QSoPDyBdBVfEZJC+KMS/QMiVIpEW1zLFKDxqQKUyBFqF9w4MnIjiSK08DhAZq1lcmNu&#10;XLr1U9DhbIkLHga65MACQTtkwmgl6OLapXv1yJFtZFJh6H1uJYVIDEbV75UDRYUgV8tXLMQ7RpTc&#10;1btlxmii6K2NnL+540Pjgu0gUiZJYBvKgb3HXDuzFLZbFJWj9L+7bxxMmJQk0SNMUZqAGgyTHmsk&#10;sZDXgDTtgtlTntmkj4EEHucQVtTW3ZY6Dr0OSRSJt7WSe2qfhCsd/HIyLMbsitJ0h/vACWjA3HcZ&#10;Hm2CuqtpUgMR9dFox+H2wGLGr5J7Z6daXduztQzdA1dsMYWEyilWraUeHwOquvU+ODhrmxY9dMrT&#10;xEgAg0amLHhRkNtxvauv7relelDkbXhtBazp0co5g0UHoOmWRkgxSj6nVVpSgO475YCiqV7Rfqsx&#10;I+7IyFraMdWvWAU/dkQKZWvsUkhnYSA/GpQlh1ySoB41gfY7A5Pm1lMLnXmaDg0SlG2rTfDEJ2Sw&#10;RROtUXhTvXJI2UvqTsBIakdsFsVazEqSHgAwUVoRXAVREGoxFirIBXrTbImK80Us8SjgVITrvldM&#10;6pTaSJTULVD2wLSsxS3JkQEIwFfngAtmNlexvPVPFz1PfwwyFJtMJrP6svPkaUrQdMhbKkFJdFIW&#10;aE1Ddj2wsaQRuJXQNSvHrk14kzIjkhEkB2cdO4IyvqgC0JEXVivLkKdPDJFBCBunkYMOJ+DrkwEW&#10;lyXe9OuExYoq2k3qdwcim254zF8bgjw3w80rriUqEf8Aa2ONMiVYXn7Vd/HEBXALdH9726EHJWxJ&#10;a50/dA1OVkMHTzvIAnHcdaZIBnaGknkQUr+GWAIUkuWDgk0J8O+NMgaUXuByPffJcKlFo5ki4rQk&#10;fflVbsEre1nlJ4njmQJAItF2cEkcLJIasNwciTbIKT3nMBK/H3OIiikE5ZpQgPXJUgoqGYx1RiPn&#10;kDFCFupC5rGehyQDJXn1YXRUXEZ6cSwyQFMrCnHp8NSSW49sTJaageCNyrglfHIFHCGS2VhBPbCU&#10;Cg6CnUZiSkQWQhakfLz+m0q0c12GWcbLhpVtbAFeLfCx2pgJZgIqy00cmQtQjvkCUCKlc2a2zUBH&#10;0ZIbrVKrsEUKu9RU4QFKFlTilfHJMFBbQBSamo3yVoQE0rKaVpTJ0wLo5Qw2O+RW1O4nMTCMkEnG&#10;rUlUjk4qKDrkSFVhIXPE7ZAhCJMKyIfUBO3UYYlkEml013Pw1698yhJNorSk+oSlmp8QoaHfIE2o&#10;NJlBLDNLxAKsPHIkM7Rof46seS++VEJKPAgmjKKCtcgLYhK5LUQtxStD45bxWkoa8sikgMf2SMIk&#10;xKyGIqd/s4CUKFz9uiGgywBkpMtdjuPfJBVHShFcXam4Ueip3Hjhn5LVpnrUFtO4jtlCAfjkYmua&#10;kAJULX0/g65Lia2obOaCT1VNFHY4JG1ATZrYeqJUWtaVyq0kIieyW7b4Bxwg020tW2hswpQguDvT&#10;ImymkRHfs7GgoGFDlZjTK2jZIPiU0ByQkhB3OnlPiVga+OTBYkWs+oKEqzChwcSOFCPaNAeUQrkm&#10;PCrWqy3B/eChyJCFdeMw9F9mXIcmVLY43tqg/EMSbQozbGvQ4QxKGMYbem+SYlaLmaI/CaUwUhOL&#10;e6E8YhnjAbsw75WRXJsFOMQt2PAbd8btJ2Q15EJPjj6ZYCp3Qht2Sjg4bY0ryqWAY9cAY2pQklwo&#10;64SwkaZLb2ptbcyuOvbKxuVjukMjK0hJ7nbMiqbFOQ8dmFcFIW2sHrE064CaUBWYKq/ETXuMjzZF&#10;0SespCduuA7Iq3I7V4nphQVZrQiMyDfAJITLRYoLu3dWoJ4/xGQkygEuuJH3jB6HJxDZLZATysmX&#10;NdqLSs6VGCkLiKryGxwUkISa5mHw8yPbLREM+OkZYvPMwhi+Jz2OA0njtFJdyQO6yrxqKEHI1bK1&#10;FZGBqjbeGS4UFkmnzqtnHIy1JrXbMYx3TFQvvSmYSR7bdMtDM0h4bYzk07ZCRpqXSlGHB+2ILEhA&#10;yRrX4csElC6QSOgD9BgtSgJ4Ih33ywFSFBLYEcSag4DJrRlvaLEKxjc9chaabmi+HkBvhBVTEYkW&#10;vTFiteEcaYpUlQxmq9RklVJbx6c/2u+EBNqdvdNcEhu2RkKY2ikFJBxHXY5WWVIm6tAg6g4YlkIp&#10;M0rLt2y3hQVCa7otFrkhFVI8ZwD0OS5MC2yMi/DuPHBzYoqxjDoa5CTMOX1ICUYVU4KYo+K359Mi&#10;dmSo0XpUCb4OaaUpgahht4nEMVyTlhwrUjGkrfnhVYFBNcUI63tzQnKyVWsgrR8kGS92jRaL1xpN&#10;IJ5ux65MBWhXjii1CQuPsiuTDZara6a8wqPpwSLFFxRcTwOQLKl7WjruRtiCmlMxcTvitKisBtTA&#10;tIedgGBGTAVSf4h0yQVClnB6bYlBKKDhBQ9crpivt5YpjxfEhFo24sOCUTpgjJkEpkhRTv8Aay5C&#10;1pio2wsSmMUYePj0Jyo7FiFsOlvEx59/HAZM+Eqclv6T/FkgUUuupDKtBvkhslKTE1fiGWMSh5Dx&#10;OxwqrLOQop1yJCVX63JwplfDur//0il5ZmcKNx+GapbRkUCyENOxAHhkFVpJ44/954xy8cWKV6i8&#10;jcZHryO2WRKbVLNOXxVrXbfDJlzRsBgtt6EnxGQIZAotLqNKcAd96nIcLMFC30rO/WowhVD6pMKV&#10;FQx2yVsUXHp6xEJJ9ttwuRJSVt06LxVaVrSgxDWQ25CMCQCR44CxjsoPatMrMT718MQUoR0WLjw+&#10;IHqTllpCusPFNzWpwFB3WTWRVapQHACqiHLCi/aB3rkmSM0yJzOHHUHfEltiFTW7BncuB8PXKRKm&#10;nhoqR04XEUbw/CwXfJcTYQlKzskhjcbg5dzDBHyMVHwCtRXIsVqsxkFdjTYY02xCfppSTxIXIBI3&#10;3yiVs+BseVVAqrCvjkbKKQ1x5ektyCjByew65YZMbQT6PeO5YIVwjJSbUNSV7aERtXlXfJxPEvEF&#10;O2lL/CBt3OEhjIKZs3qXbbfYYeJEUfErKBUUyBLJfIrRkS9a4pBVVlX1adeW2NIpuN1tzJEOnUYG&#10;FLJGDpzau5pQYKTyUobNJVIYbe+EmmQha61tiZhCuw74sgnltdrKhhQhUj2qO+RIbCllxdyW8lE+&#10;LfCIoEj1c98w2ZADh4U7JjBGksSzMKV7DIEKY0otdQBvs1HbBwrShcSvIOCIFr75MBjwtBB9XKsK&#10;yAb0wEMJBLfq4boaV8cm1rLmEsoodx4HJBjaGtYRI5WSrb0GTtkr3geBQqlgehpkRuwVtPHrfZJB&#10;Xu2Mg2CJVZRHI/EPVvHIVTGlF7QrR/VNfDG2ZJDTXpjqoAKnffGmPEsi1hwpRAo+jJGDPicGVvjl&#10;auBbUX1Cg4COnLoclwsbBXXSzsgpIxJ6Yghbbt/UFuYZjU1xJTavawySDhxpT6chIsSHXOk3MMgl&#10;2CnwOESaxKm4L7gwDVJBwmNtgRs80YUS1AYmvzysRZUFzvGwaVt9qU+eJBDEhBW0KQPzjoQ3Va7j&#10;JpApsWK/E25r0yBkxKmJPRJjkbbtXDdpURDHMObCrfPDuE0qW3+isOHfxxO6r2jLsSysw69dsQiq&#10;RFsEJDFgoXoMStlZcqsm/MufvwBbSvUp514kgj3ywUgFEaZqKoOD/apjIM7tGWVyCHLnkMrIZxk2&#10;l2npu0daLTGlJ70TZJFO3rdDTfAQQxpfcxVX92Nx0PtlYLZdJdLcUl9SU07ZcAt2jJy8sXJSAvam&#10;AbIkEttL8xs0FASdviywxay3RKABACTvxwWxAdcox3Q0NOmALdOs7gohknrRCBTJHdndpvp2o8yz&#10;W4+13OQlGknkqem6mpIdjXlTtXK2soWSGNU4EbLX6ckCxpqIMkdUIDHp4ZJkDSpbXFxxMtwwJXoF&#10;60xNdGy1Ca+Sc8yCVHbBShGQahHcj4lICinIZExZ0j7dgykIDx6ljlZTSU3dzOX42xogFSxy2NI4&#10;6VYLxrZRMXPI70O+Sq2d2qvrqEeqUXketemDg3azQU/0/EoqycT2YHbD4aqU17HcLzr8VKAjIcJD&#10;AhTt5qLwlkp4A9ckQyavLiRqIG2PSnTA1mlJ1a0UM+7N474ObFBPMvJWWvXeuTZUiri6VW4SDiP5&#10;jjTDmoXEipxMUQcV61pXEeaaoo61hSY+pKnT9mu2RIVEXvpXbIEehQj4FHbI22RC29tQ7EQmrE/Z&#10;xim6K+SSRQqQt8a0BU9MJpkZlQ1qJp1FWpTqPE4Immu91kcUfwsRUgUAxMmRbuLX03EhFW74AWNq&#10;iTtBKvOh+jDzSmtqZZGMspVYz0UChwWGYLpiHqoFKCvzyCnZLrII0/NBxkrv9GTRE0ipZyZ2VU2P&#10;7RHfGgg0UvvLeIlYpD86ftHJAtBS2WKVuXpDgFNAviMsBVRg0yeZRLyAWvQmmS4nIjA0qIr8+Cit&#10;T2wWxKvc+tbgFSAB9rIc2NqsKR6kgYMVZTQjxGRqlq0cmm+kyu9FU7Urv/rYCbZIz1YbZT9XQMQN&#10;65GkkgIG3kSe4HJFBpU0yZCQB0TzyzFLLLLUUqKivWmTi3Xsh9VvFtG9Gern9kf805SRbWKKTz3j&#10;3KmKFTFGoqwHfJjZTXRKri69ABok4lj175bEW1Dmibi/9WNCuwp8TDucTGmRjRWXMguU5MeI7VyA&#10;FMS1YWb3EyLGKqCCT8skSsdk2vbl2nZYAK1p8WQYS3QMlrHG4Y0Zj9rj/wARw2oC4XEykAuViB6V&#10;ws7Kr6ysGkZv3Y+ytceFhdLYbp7jaBY4lX7RA+LE7Nl2vlmFzKphc0UbsetcFIAPRGM/qIojrIw8&#10;RTIVSkpYfUgkMlSo/aB6ZLmmLd3dNNErRj4Sd6YBFU1edAoB3Gy7dsgQp3bntuEEYSrKK/FgtSpL&#10;p6faKihGNo5pVfNJYryjUkMdvbLo7pBCdaXIJI4w4qWbkfoyuUW3ZJ7rXmS5kKRgxkkUp2ywQCIg&#10;IiVpZlU26EbBt+uCwGewTKzhnMLRkgMw6gUocqMmEgk9zp1xGTGDUn9oYRJrpBGxnU8JH4r4jLeI&#10;JooqFo7ELJFylJ6kjbBsWcfNH31yY4PhFZpBt7ZEBJoINTwlRKFn4VwqEPHeSvLQKy/PpkxFC65Y&#10;OvM0NPDA1kLIbaWWQvQ8CNiN8iSyAtMGsZDDxkccO9cha8KiWjhlRqhwBTiOuTZcNIVLkW7PKq/D&#10;X7NfHLKtijrS6UIsnGlSaDvkCGSL+vJ6RVgOJaprldM+aVSTkSeoh3c7U8Mk1yCFvFLkovQZIMQE&#10;0lnMtnFECBIvX5YGZdbsksgjJq4H6siQklVupY1Ugnf+UYgLEWl0+oojCIdhse2WANpCIt5JNPBu&#10;5TQsp4jFq5pNcQm4R7iQ1ruPmct4muQS1LMTMR04jrkxKkBCKnJ+PauWWyTiWwP1ZmAp8Y/VkeJr&#10;MklnTqB1ywFkCsEXMqvf2GSJZJidINuvNiDUdO+VcTEpe8ZrUdsmCkK8Dk7EbYlkuWyklrIdlHTB&#10;at2yqzhVHzxZK0twyqY1UHkdj3pgY7IJ4mBoRv4Y2xWCCRjRVOSBVEWdkZyFb7NciZMC0+nzKzMF&#10;IWvXAJ2kFfJqMggEC9Aak+OWANhml7XMlaA0OTY8RXFCy1Y1IyFsCo+kWXn2GG0FUt7I3H93ua0p&#10;gMqSio7CgljI+JBXIGSEBJbMAGGxbpkhJsirXSiJFt0FSBVj4nG2RWwafLIORoqjcknCZoq1dBEk&#10;ipFVyTQE9MjxLVLrqKeNgHPTBbHiVp4VaNblDtSjjwbAxS2aSFjU1p7HLAF2K+2vIIa0jLe5wGNs&#10;hQRKXcUgNY+vfIEU2DdMdJvpdOlDRqtGHY4CLZghE2H1jULlxDFymep27DISNOPKkRNpF1YjncLx&#10;LdMrE7arQzSmM79MuCLQvr+oxJwqtkdgnGMb98CpXcMygh++SDJAsQd8uQnPlkfv2YinJaDK5qqa&#10;pLycoO2AMCk0x+IHLAyUi1BXvklei6BYi3so0H2iORPzzBnuVOybCNmNBIpJ7HKi1sc1tg8/EU+H&#10;bbLRFlEMevJYpJuDmgG1cviG4C25GNsv7uUOrdh/xtkqRLZQhufTnSQ7gMK5EhiDbK9W0+F4hdRk&#10;AMNh45QGsimO3MCKKipbLQlfYWBvCyIVVlFd++Emmd00GudOfrT9WHYsoyEk5trmDUoSjnjL4eOV&#10;mFKYUdmP3sQjZo22ZdskHPxEEJe0R6DLQXKEUxt7m5giDRVEY6sMhQKMo25L21ky/DKN8l4bq5RD&#10;SSwsaLxHzyBBDUYouO3EfxChHzyktZBVVkjTvkSGNKV7IJIwO4xiKZAJY1sw+Nd69cyBJmDSMsxP&#10;akSKaHDaeJfearOaq7bnDSpWZ23atTkqRbayKzAjoN8iQypZ6JmNVNMbpF0jo7k3G0n2gKYGMt1O&#10;4jNKdztkrpiAzPSbVbG0iRaVpyJ+eYOT1FtWai3rIG5U49TkYmmJSiWKMRllfme22WgoQUy8famT&#10;CQl7yGTZRUDLQErLZ1juImf7KuK5PmFZDqF6LmQ8Psg/DlPCwKTXo5mp3OSGybUEAPTJLbVxEOFQ&#10;N8nFRspwyzemYq0Q9QckaTbgoGwxVsKGNMSqndEKRTDFUIDvvk6SvBrkaQ1vXbCglWaLbl3yKFE1&#10;Q1GSSiIp1bbocaQQqkbZEsEPItMISFkSqa8+vbEs2uRj38MatUak0KqC3UjfKDEpq2SaCEnI9FwC&#10;B0OQ4EcNKmo6+5VrcEN2NRlsYUpAYw8HPpk+THkvbRpYovVbcHI8abS6UFTt1GWBmi0u/Xh4H7Q2&#10;yoxo2lk+jvxiVW22yAcuHJOhGHGSIUlAXFqV3XIEJBU47p4PhPbCC2WmEGppIKNhpatXa3hnApSu&#10;QIXhS+60cGpGR5ISyTTpYd1Jw8SbUTJcJ1OTTxKEs0h2amLEt20Tg+pSvvhtx5lTu7lh8JpX2yYD&#10;jpdVnOwqckzjKkTbzJE1HG5ysi3KjktMF1BE6EZDhbgqLqLNsuSuk2qLPI2R4mN0iYo5G6DIGSRJ&#10;kekeW5rshpPhXKJTJ5JMmd6To0NmoCgVHfDHH3tUpJ7HRRmZGNNBbeVVFcmTSBFQDCcGv2cpJtsq&#10;mG+bNJ47D7B3GYcgYlnE28q1K34sVPvmTCTRMMfclGIXMsbhqXrcfzYDFFqhkKDl92RpChNdNJ9o&#10;5aAqgRXoa4VbAI2FcCqtvMYXDkbA5CQtlEpq0MTOJouh3plYtmQjrOwec1AyYDA7JzaWBQj1QQvj&#10;kmPNVubpFqIxQZbGLLkk9zqdDQHJ0tpZLe8j1yJUlBzOWwW12h69sFpWstdsCVEihphVy7sBiqMC&#10;gdBlZLFTINa9sIQ2zlRt1OKqA61wsgiZWaKgHUjIhJWzMHII8MaYugTlPGPFhglyV6YoJi9M+2YH&#10;VBS6VlVmUEcuhxIVDXHJYSsdNt9skIsgU/03UYr60V5UVyBRjTcZIBEgFlxpURUy2jVA3pk2O4WT&#10;PBqAEE0S86U5AUNcG4Z0GHKg0/UQr7BSQTlpFhQU+TUI2dCjqyhgD44OHZBgWTvSMb7CmUUoSrXr&#10;SN7T1v2gaH5HJxBUhiUwjQlJRVSPhYZaAhL7pQgCjeuS5KE08ow+rdPG3VlG+V5CmmZ3tqt3AbdT&#10;RUFR7kZUGNMHkVFf05R8Pj4ZaE80PJEIm+A1U9MkV5KN7YuJCKUqK74idKEF9TIPUZLjZO9N0I5D&#10;avXJcTIFFPqLB+cYCilCBkQGVojT3W9nSPuTuMZbNRDJXtgispFaDKAWFsWubYVNMt4qbAhfSocP&#10;Egr1QjIkoZZ5R1p1Y6fMaxv9kns2UzDaDbL7iETia0k3LJVR75UGJYPMkTxNFIKSpsD/AM1ZeGNL&#10;IdVuFtjA5qFGx8B/Lkw2xFrJbG1ntPrFrJVwQGQ9f9jkm7w0mv7P0QGAoD45YGBjSVlaGuWNZWnf&#10;FDXE4qiLdaUr0rkJLSOuLYR7qfhNKZC08Cs2mXEcXrMAU8Rg4kGCD+F+nbJsKVKfCSB0yChM/LXm&#10;F9JulqT6DkBl/wCNsjOFhtZr5kthdql7afEhG5GVCg11TFbmKNE5sQTX7PfCA2RCHt54zWqgnDIO&#10;RjlSZGZ7pBGiDiu+3XbKOGnLlqSRSK1CyjuFBkNGIBHhgEqceSTz6SjE8Nj3GT43GKbvGYokjjXZ&#10;BULkQW3i2WfU1uYgQ1GciqnHiprtH2dhaWqjgCeLVPvgJJXhtSne3nmIRTVq71yYtBilbxgtRUrw&#10;PXCCzEAEnvyJWrGO+XBEq6LbcW6bSI1fc7YklqVpnEf90CqEdjgASl7uCeQBpXfJ0wKLgmR6olQx&#10;plUhTKk0jhKyAVryoMptQ66t2tSaim+EG08lCK7Bbj2pvTHhQVGbUCx4psK5MRSDSPh5U5qxr45A&#10;sqtWEskUis5Br2I64WshuWJHf4BTvt2wLSvDdxFKNHUr+1goo4QusU+tmRCOKkVqMBNMgEvuIFkU&#10;KrbAkCuTBZ0ls8UlofTAI71y0G0VS+2k9SteoGGmJQsly0B6bHJCNoR9tqNE5QgEDscrMUgo23ub&#10;e6ILkxSV+jIELzR9vfPECsj/ABDoe2VGLJG+tbXSbVidRXb7LZGiiu5RM9tEtanmf2QMHCSuyomo&#10;WokVirBiOp6YeBIAUp7aRz6gpxrUb74VJS+4L8agfGN6YQqpA8qMr7+J36YSolS82zTEvyA7nxyF&#10;pu1S2lk9VYuW3Y5XIKLR0sTNyMh37k4xKlBRMHcqd1B75YQhD3StFIWSMqh7Hp/scleyDsj7ZXkI&#10;WP7A3IOVFbUJ44GkdFBL0yYtPJCpqEtv8TDnxoCDkuFkm11P9Ytfr0HwspHJRkAnZZBYpdOJpWKR&#10;Fakjx/lw30QI7rILgQ1lk3iBogywC2SFElxLIswPwsaLkzEBb7nNNI0vFmIodxXbI1SDIhkqpKlm&#10;ZbYgJXcjKwW2MtkKl80zCMfGx60wlTIILULf0nKnZlNa4EcKJmZpiqsT0G+QpCn+7dDEQSO9cFFB&#10;QOpyrckCEAGMU2y+LEhRMLMiyruT1yNsQr2/+ikuteXtgO7MbI2a4kkQO7BgfbcZBBPchZpEZQOI&#10;375INSDnHJeIBqgrkwUK0unx+mpJqGUGvhiJJdp5jtyRJICvRcMt0NmYW0hIX3r7YALWldIrWf4o&#10;zUt2piV4ENNRgYvslO+AJDcs8lpxWdQ6sKgjGrZqN3OG2Q/ARhiKUqAv1TiF7ZIwVOJvMH1hFjPw&#10;gCnzwCLK9lC2ueQKsR/XKZhDU1ysBrXr2wiNoIVrXUBIoMY+Eb0GR4aY3SrOkToZlJr3I7YhnSCt&#10;mmVya15bb98sKOaX3tqEcsOvtlgNsCEP9aKgoBSnfDwoRPreqoJ6UyuqZAqnCW7+Go+Hx8MKSSiL&#10;ez/dl5Oh6b5C2LlkWIcR16VyVLaEmf0mNeoydIbjaT1BIDt74KVUlFa1xBpVFrNhIGpyB6ZLiVbe&#10;WIRqUoeuIkkqkSGACTvkSbYqjHn+8iHzAxVbF6hkZtwGHTJWytB/Vv3tHHXvkiVJXyadLEfUpQds&#10;AnatNaoE5yCnyyTHhbtrOOavpCrfPATTIBdEfq4aGRK18e2LMRpG6VYCRCKc1B75RklTIBGSeWoW&#10;BkHf9nwyAyJ4FE240/eFzQjcHHmy4aR1vqixRBqDl3OIizEkGb9vU9Vfnk6YXurrqCg8t+R8BkOF&#10;JktFJzybqT3yV0xJtUmHpqAQBTBaFERoxBfp1xtituZqkhemSCCUsuYeNeWWgtZQ8ULH7NMDFCvE&#10;efJuuTVMkfjAB95ymm0LUjqasRv0OJQUyjuYkiKc/iHTIiKAENN9YKcgRw8e+XCk8VJLdQyo3Jaj&#10;3y4EMOJFW7SgoTVmPfIyLYJWmxkYNQsQKfjlXNldo219RP3hauQIZiKbKVEInYUU5UAikuliaST1&#10;Id16kHLbQVExxXHwgFadceTWUK9kqk06eOS40hYlta/D9Y5MKitPDHiKeFONe0uyto0WxXjy3OEF&#10;yBEAMeazdKFj9OWEtJ3RVvbL6itIdvbKZFHCvvrKSSSse6Dwwxk2GKsJAiqCpFO/jkeaKXNfmNCk&#10;QFG65OMWwbIO3QueFRybJksSbakdoDRuxyFWxV/rZCgk7eGQ4WbcqNPRQfhGEbIpbcKsahB2wBkY&#10;0gSSpqCcsDUViXEnKvLjviQxtGG9RqVUE9yMhwJtF+rEycoWBf8AlOVmDIBTB5GrgFsFUiku1SUR&#10;kFaA+2WxFsZBSEJmQ8zTHkwC63Z/sMa0xISnGnut6pt5NpR9n3H/ADVlEhSt/VJLZvTcdcPFaAVO&#10;6tW4lab9RgElUI0Dih698kSwpNdJ0qNz60mwGDitjwWqX10ZSUX7IyyIptIASloAW2HvXJ2i1Ex+&#10;oaMN8FrS9UFsQ1MjzXkhdRYNITENiMsiEkhC2zywPyHQ9cSxukQJd6jIrzRFvqMsXw9UPUYOFNUq&#10;C8WFuabHI1aQabM/r1kUb9zh5KTaGjoT8WTtgptOiMUUVrkgElDOkimrig7YbCLbtbJLiYcgd8Jl&#10;Soq6hNlLyi2dNwcMfUypdezLfxiYk+qR8QwjZsMu9B2Nk8LmWQ9egyRlbC0/tbto7EbfDvQ5TGO7&#10;IJUtxuak0y6QW1a2vDG+x2O2USii1wEkpYOKUyKLtasLE+2G0r9yKOTirl0hADNWvhhE2FEqEcIU&#10;kUpkiVpXitXG6Up88haWliL1XvjbEl1sqKSrDAUFY8fqvsKUOSBStuLdQKL9rJAqgpIiiMCN8mEL&#10;tMthGjse/jlcykLTcSwPWMVxpnaJ5vMtW64jZJko3VmxXmoOTDG0OLNXWhFDiZItDT6ewI9PcnCJ&#10;sSmCaDc2kAkuBRG3GVHJZ2UC1yQLEAVG2StmAvkFV5Ab4hiiYFKivjgKQFN6KaDFKkJAKowrixUu&#10;Q5fAMNKu4ltwMVWgEbEYEJgkLxwety69sgyCDl5kch1y0BLUNZl59CNsB2RaxkA+LqcKCuiq/XbA&#10;UIhUjj2YVJxG7ILHuXgIMfQ9cnTMGkRFJVgzb5EhsBTKe6AiGwpkBFuCD4RTfCx4175I7IIRkOkq&#10;fhBrlZk0mJVJ9CSJOcg2wiRQIpPJEASFG2WMTGkDMvE1GSRSlzWQFitCMaUilaylgR6mhp1yEgWC&#10;ZyahHMRxFAMiI02cSnNaxT0OwPjkxJiUJLp/p0elQMlxMaW/Wi7BUFCvQYkMgAE3urmRol5DfKQH&#10;KB2Sqaeoo3XLgKcYpdJPIjVXJsbUTLNNtTHkjiUGt2Q1fJWnmvC+HXAtU1R/DFL/AP/TL0uHZmQg&#10;ADwzUlaXF9tuuBiujD8WJ2wWlfbWi3SmNzv4nEmmQhay6sFiQxqx+jJCSkUtVBCiRsaL3bJc0jdF&#10;sIGUUaiAdTkN0kUoC5tXcCMlqdT2x4S2AunlJYNGxFOlMQxJb9ZmmEjseY7nwyTCy0KCag6nck4C&#10;FXesgloq8yT1yJiyiFTVi8arEWpyFSBgiFpDrGJIgg6A7ZJivaU2ah+BZq0Aw1bIGlJNQeQn1hx8&#10;BjwUpFr7JUTncSLVAetNq4Fqgg5Lp4pSUOzb7ZZFEJUybS7yKe34SEM5NKe2VTg5EhxIPVI2sirJ&#10;9wyoBqvoktxG0r+uw4nLYljIU1b3Z6bUydMW4XiSQSO1W98LZBO4yHAPIhCKjKi3kob1ykhqWPYU&#10;OTBYcXeioNSZz6ajiR3HXIkUzFFHQanNbru9WPSu+KDSW6mHvZPrE5HpoOgyALQRSXC4KIUSiqfb&#10;LAFtQj1kRkK1GI7EZb4dpCs2qNctxVeIPXI8FKR3K4glm+GI/D88idlRH6NuBEspoEGxbIcSoOWT&#10;jNUdBkwhUSUVqp+Cu+AhkN9k5ktk9NGgIKkbgHvlZDZwu1PT3hiEluN3G9MQWqWxS2zhKQ/vH4An&#10;fxyZZGRUkeHkQnJyD3xpbQ90rmr/ALXUDJRKYlNDryW9kkNAZCCKeGJjbPIl0MhaMV6g1OKF7zyT&#10;NxDA/RhOzAyRNisltMeRqCtCTgJBQN117Z8xzWVQoyINNZjSRlI7V6mQOSegy0boCaQTCArIrAIS&#10;CdsiQi+jV7dQzykUIqdjgEaYkIK6h29NdtsMSkFUsbHhByNNztU5Im2Z2XXUJRA5FQPDIMTJL5mM&#10;n931whioWvKMPyoWqMmWSPuHjKrw7jIBBQjyy7LIKKOlBkgQkBE2d426v9nsMSGfEoy3zg/ClanE&#10;BAkiIdRA+Jiy4mKSa5Kwv45mDTFl/iMqMWvmrX31eWMNbOC1enQ4x2YkEIMNLQKyAgd++WWGQKKU&#10;lY+I75XdpK+1gMRNxMOnSmJ3TxIoygDlHuCcBCoK5gNyvxChrgBpUHMphKlO+WiVsrXpO7rvvT2w&#10;0oKsl9JPGYhQNXbBVJkbRLABVhf+8A2pkWkoeQSXICR0VlPxDCEg0jIp/XIRlFV7EVyJjSZC1iNw&#10;apjQN3xZR2Ur6UBSUUJt0GEBeJB211dRQlUCKvdjuTk9lkbV7a7WFgGald9umAi0RKY3kyOeQqUo&#10;OmQpbQkRimYmRTwpQA9cPJtHJbKFtgFRvhbth5sbU5+Lx/ZAbscALWQo8WCgKSDXqcLO6XtcRseD&#10;npsMlS1apJCjIAZV3/HGmkg2iLaL0mEUasxPfti3Ar11D0WkDbEtTGrSBaY8YLm3MkdTIBuMqIpk&#10;Y0kt2xuiqqpUJ1GWA0xpEfW3VAIErxO9fDIEIVLK3NxPzI2Zd/nkSaZ8kesUFnGYD8Q75C0c1S0l&#10;EUgLbRkUAOLYCp3FsX5iQhfl4ZHkwpKpUUuEiPIDauXAoKncQrD9l+R7rTYZMFrolMI9AsZo+Q2Y&#10;ivXKzItnDSVtHJBJ6MCkrWhrk7vmjjCax2ETqPriEcf2htkFsFAzokVxxiPJD09sJKgKN0k/IsnU&#10;9PbEEIJpL2tb2X47gfAOpBGWcQYWmF3eC3lCkc0YAcchVqEwj9BY+UUPqSMPhUHYYDtzSQjLG2eM&#10;f6WVTwQdcjVtlbINxymBjAVA3buMWIVZjxu2K/YXphKF6yKTzbpXfbIIukPcXEdweIBFPHHkgBDm&#10;RYv7w0GSAtkV1pfCd6ItYxuWwmKhFWz208pkILgeIoAcjVMwFc3BuZ149FB+WGkcmmvAiGqc2rsa&#10;40gyBW20QZTLICpPQe+ApW3M0nAC5cjwphUldDcxFqNuadx3wkNZCCubBXBaWRievwjGJWlWy05b&#10;i0YLuORJB7YykQ3GWyh9RaABYjv45HjawVK6JhcU3UH4smN0ryTGwli+CMb7DG0XS8uXVnUnk23v&#10;keSkuhV4A0Yqz7A+2EliZOsnOnmRglZa0DkbLX9nJc26JZPpkNwkDzzECcioOINNx5JZfL9ZeKc7&#10;sBuffKLstJFIGaaaU8CvFCelNzktkGSFntDOOIjIX+Y5OJpgaU7uzjhtY4RWu5qOmSBY72sW1e6l&#10;igjjHx0HL2H2sSzZZOE0aIQWqhp3HU9sjVJY80zNGYaAyuTU98QwpUhj9DjCqgnckndjkkkpfcWE&#10;rtuSB12xE0LYtLuJnCxNSMEH3yXGzEbRt1pl1ZuFBAEjgcu5GRu030U79XrIIzTh0ptkggFbY6jc&#10;ABpCrEUrhkAUJnf2yzqHoVVhsexyrkjhUoIhDF6RoN61yJW2kQMGipUjcjCkFH2NxIkIhXbie+RJ&#10;ZkqN5ckvycHjTcrgAYhAn05KcSeDHcE9Tk7SIWjplbTLYJyAY9/AYBuyO2yXG0jlRWgYEs2+G14a&#10;TK4C28vEHoBX/mnAQgFfLcBgGYkDpQdMaZhClysnMmsZ2NMaZxFI31raSGpX1GU0CjrTAYolEIW8&#10;4zxDggRQ1APfEMKrdL2ErJK8w3VPhplgRKTVl8RjlHVYzyxJRaGSF2XlU8nJA+WPEi0yt9HWKL42&#10;LKBWgG5ORu0u07XDGDbii03Apk+GnYYjGt1e7vjJFykIp4ZGmvJXRRt/3cKyFASehPhiXEkoRWdQ&#10;ZFIJcmgPjjbAIO6a5icO1CBsNthliLV7ez+sIWqr17E0plfE3cg1bw2sD1dgGXsp5Ym2NqrW6O1E&#10;JPIZDkxCGuIpLeNVIAIB5N/xHJxLLmhNJDtcFmP05MsrTGa3j6KQzHxyFsbUrvTQZY5H6bVp7Y8d&#10;swV1Li4vecqkwbKPDjkuIMrCJuLcuzRKPgr0A2yu6a6Qa6fC/IMeLLuSPDJcRZcCHfy6EpKrqiDe&#10;p/41yQm1E0j7gxtEIwag7k+OEFgQxq7suLFfHplwkgFOdL0NYF9cgs1K0HbK5TbQUVbWg1RmjCn1&#10;AKtlZkQ3cIIcNA04BhGzmRVJI6iuESLDw0oEMXL0kUnxbLbZAKN2621YzvXJg2ghH6XpsciGXsRk&#10;JSWQREOnwLylIrTYe2VmRQAg3swYzKn21PX2ywFgSpQp6gJG58cN0pReladxNQdlHLIyLG6V9QlW&#10;7g4W+zVoV/42wDZSWJX0ZjPBeozIiWFtW1q0vxkdNsZTpITS50c2QVm3DiuVeJakII2YBaEGnIjJ&#10;cVITzSNMWwSQSgCShCn+Yn7OVGVpKha6e0NzST+U8vfCZICnPYNMwVVpSv0DHipnEOTT4YoXmUc5&#10;PFh9n/VwGVttUpPaLIvqSfEe3hh4mu0v9SkqqqhQDXbLQpkEwntmngDN1JamRumolB2Ya2Y28o+G&#10;XqD/AMSyVsuaCudJmhkZafCD17ZITYoVEZWYL1pllsgEfZlY7cxtu5NemVybIooQFnVY2qaVPzwW&#10;zDIND1KOwuvWY7qhQ0GQMbZmLIdYv7a50z1FYM5bbxGVDG4s4Uwm/ICEjLoimulfSNMjmaD4qlzy&#10;ceFP2cZmm0QT3V9KtoX5FgpbcA9KZUCS0kMC1Ej1DTp2zIiEJW+XhSmtnM0KI6dQMrLLmjbm2X6q&#10;tyDV3O/tkAgikimFNzloUOhj5EV7kDGRUPS41URopPwhRmAUlSvNRisRxjUFz3ycYo5sb1G9MHLk&#10;PjbfLohkAx8pJOx4gmm9ctumwBVC8Bvgu2sqbfFv2wseSdwal69ssDH4o/1YOFZKM2+AhrU1kaEh&#10;l6jAQzBTm8kiurQy/tgZWAtMbZyp5A0OXhviXNMW3apJ7nAQ5+MhyVkPEdchVObCYPJV9OTiY67e&#10;GC1zclMWg/aNTltujmVdtNCx+o2xwW1cSDUmL78TuvFaJtJy5NO2R4UFPGRXsAxHx8sqIYKGnUja&#10;jEAMQK+GQLYEbqdv9XGx5DsciJMSUs9Iu/MrWvjkuNjaleWlF5AbZMSQljRMm46ZcDbaFNHNaZIq&#10;URASjbdcCE1W29SL6wSCRuVrQ5CRUBOpLs+iqg/s5RSUsmvSAUJqMRFKFk1KCEAkVp2ywYyVSq81&#10;dpqhAFX2y+OOlQ9tqElvUJ38d8mYMrdxdxzAoMjyYWnFu5aJadSMqKJLZI6imRYKKxj5HJMm5hRD&#10;y65IKg2c1oMkFbVa965JVX1Y4Ep1YnfI1bKkJJKjmu4yYFKAokKehySqsMdRgLErjH4dcCEQgAXi&#10;euRKoKSgJrkwkLY4WkNBhulRqWxj6GuRJRzWyCnXIpAWJ4BanxxZUtlhOEItTNE98lzZIvT70QyD&#10;hUN45ExSiJmNT3r3wMLU4ywZepNcJUFkFxfQpGY6EsRSnYZARtJY2LGW5Y8Bt4npkiaQCnGkaIsJ&#10;LygE9sqlK3IhFNpIShDLgApuIpGW92Kb5aN2CJ+CXIkNgQs9jy7VyspQMlkUO1RgtINKYlnh6dMP&#10;EztWXWHQcWrhtWn1eNh8QxpNBBz6gj7KMRFgQhDIv2n+z3pjTEo1bq1S2IhJqexycYOJJJmUStua&#10;ZOqYLlS2jHwsxbAqnDbtJIC24GAmmcUwTTqnplVuRFF2+mkYGy00tdO5ECoHucVAtlWl2FnbAFiG&#10;bKzG2XCyK3uoV6UGTjABeFEjVY06kZOk8CnJ5giXYGpwGVJ8NVtPXvzyccY/15WZcSJERTlIwgoO&#10;gy0RcUm0o80orWw8a0GQyjZlB5D5pgS2FagsT0yrGFmw24AFTmdFoIQh36dMsYr0JOx6ZFWjETt3&#10;w3SFY2ZjAZx1yvjtK1ZTEaqclSFSJAx5Eb4FpN7WIgCuEBkmtu6xAN0yYCUTeaw0qCNmqF6ZMBbS&#10;W7vtuowsUnnuq7DEqUOJ67HIIVA+1O2CmJDW5OBC4inzwJtQmFDXxyQZKVeO/hhVPBp7raJeMVKS&#10;dADuMpPNiQlszldgdjkgFCiCGO+SKUXEPUj4KnxDq2VljYWzRkLyPyxBSo8wdqZIrSYRwLNOr244&#10;qlGIyqR2ZMy1HW7e1jX0WDSMoqB2ymGM9VISnR5vrsjqxHM1Iqd8lMUoCYMh4lWFGoQcjFiUs0DV&#10;f0fd+hJ/dyGm/TJmLIb82YLCkpPoUR/DscDEiuSR6sWtplkHwtkgoYrqNwbu5Lnqx65dySgpGKEh&#10;TQ1wrb0Ly7rCapZrE5/fR7Ed6ZRIJpGXsPrW8y/yiuRDFgt3UDc1y5bQbzLHIrMOSjqPHCoTjTJI&#10;baaO8tH+CvF0P2hXKZMgCzqN1VqU+10+nKwhh9wkInlhnFASeJ98uCOFJVX4+PYYZKyifSf0jbpd&#10;QsOYWhGY90xLHrmyKNxfZssCUFwKng3Q5JHJDyJQkeGSDNThle1lWaP7SmuWc0slj1uTUKRxp8RG&#10;9N8gRTExR15p1rZ2o51Nw+/yzHEiSjhY5cR0OTtVgWgwFkE6h09IIYbiMnm4q3tlZluyiaZRpOoG&#10;6jSWQ/vozxP+UP5shdKd0l1y2SO5bjXi+4y0G2B2SmHUksJCsiB1I3rkxG3Jx11Sye8V5WkiHAHs&#10;MyAKZE9yGkmZ/tEnJBgZIdWCtyYVXwwtbnZWPwii4hS0oLbbYlUYtp8PNTUDrlfEypcshYem5J8M&#10;CQVX67MsRtyfgOIpTNDBaglcNtSLtVWFwslfjFMgSh1zp6RGsb8/am4x4k8mW+T9aRIzp9z9gjr/&#10;AC5QQyq0r1eFZbp+DDgDQHtl10FqkLCEiZYyNyevjkDuytOIysRDxnc/DSmUEtgNBZLPyT0/2lPX&#10;Io4rXRelIQJD065EoRP1kKpqax1p74gWkmkKz+qeStQDplw2Yphbsgt/VLDlX7OQKtNA0qCSKlVa&#10;p9hhBZUld/FwmLo1FPbxywG2KGjsluEcgcWXeuSukU1a6Mrr6kjg07Drh4kUVl5DGrejGAiEVqTh&#10;CkUh4bWNQQWDKfDElaVVFvGdqj3pkCCV4QiFFvO4pJ8Q7d8jwsqpNLVfrCssw/djapGVSFckVaFu&#10;9HBqbYl1pU0GSBSYUgBo0jAvxNF3OStgq2vKNvtfAOuRSCVWe4Xnx48x27YgIKyO6aEq0cY4nqDv&#10;kiEJpZpDeS+lGpDuN/AZDcJQ8jzWspWA7J+IyVNgNKmqophW7gFA3UeDYAeiEBLJHcWjK9frCGo9&#10;1y2ISTaTWyK0hZh23y0tZWTzx04FeQH4YYhistpeDVUAe2Mghe8wncBmKe4xATaeWasEUzfGD0OU&#10;SDMG12oSrEeUH2SOnhiIryU7W8Cwn6wnLwbuMiQuyOjSOSNWYngd698gSxVJ2gI/dMSo8eoyKbQd&#10;3LwPJzWn35MC0tFjcqo+yw/HARSoiZZAAxUgAdRkRuoLaXCtSRNjTvhIZhFTaqqU+Eun7QP/ABrk&#10;RjSaalu1kTlClEPt0wgUxodEGdTckRXG6EjjXtlnAmwtlFwJhLVuA6EdMiaa0dEyNNyp8LClcqOy&#10;jdT1C0VGqNq7U9slE2z5Jhpk6mMq9FAG48RlJG7aN11zQqEH2G6DLAgoDUh+79NCDt0HXL4oIpWt&#10;5YY7KIivqKSCp7HB1ZCCXrA0MhMh3rVT2wk2wpPNJ1KeCF46KUJqQP8AhsrptBR+nyRxcpYF+GTa&#10;pHT/AFcjJIAUtQs4eHKRgXbviGR3WaWhuAQwBAFPpwtKV3sbQSFC1QPDJjdmShRGwQyRinPv44La&#10;y3A5iFGBDipxIQqpZXN2nrRA8PHI8QC81dUf0gr0PYimQpnwq1rZyzkIqUH8x6DAxpXvNLMbKjyK&#10;CQd6YRuw4SoNJNCvBVV0HcDJgJ5JVduk42QB/YdMtDE0VSVituOzdAcA3Kqdp65b1FAI74yRYtFX&#10;TRzkPSh6HIBmaUlnjWL0Lj4gT8LD9nJUhBXFuVPHop6HxyQkxIS2SBS/FtipyxCNtoHkUsPiQdxk&#10;FKCkvJIyR4ZPhtkCvlllngDnehwUgm1a11VoT+7PBqffkTBiCiINQngaoaiufoyPC2Rmi5WmnNVP&#10;x0qad8AAUlC+rxBSUEHxOWBiotavMS9AUA3ySFG21EQAgAUHTEwtKrLfOWV+xyPBSESshdQD08Mr&#10;IpKkq/vKU2yRYkJhfxLK6zBeq7/MZGJtabtY4JYnVvt9jiWyITC3tLduKzDnlBJtHC7UeHD04U3X&#10;pTLYhJAS93Mw/fL8VMWJQzxMyfD+z2yYLC0NFdemf5a9cLII2QzwkSO1Qw/DHYsibWS3RKACm3Q5&#10;KmFLre75pwuieJOxHbImPczCnJB9Y/d1qnjkwaZUtfRo7YCW3lJPceGDivmvAVeK1nu25J8TKOhy&#10;PEAyRFrJNZsUdCB7ZCURJbpMHuDIOQNNq75ARpsBSme4qRyFVOW01mSHUL1PTtgYFppox8NcaKFW&#10;OQBaivscgVVheqdiN8HClbJIxHKpyYRapHN6ilcgUEqCSAkgnChfJD6vwkdsRJBWDlGOJX6cPNCg&#10;8QPxZMFlS54lSOh6nthZEtJxkh4D7QP4YKXZRktxFIF74bYWqH4OuC0rZGDfD28MKKTOxtRcrwTZ&#10;x4ZWTTILJNMliNJtxXJCVpVLO8SMGGUcuOGm4FWlv5RD6ZqUPSuEBkJozTVpxevw5RNFWmAhFuzG&#10;RBxO4ORDARQwslmHqkfCTTJXS01dafEOIA3HbHiZU6e2NwRT7K4iSCg57YE+mPprkrTSgNOCSAct&#10;qdcJkmii00ziPUif6MgJMwGpZTIOEigDJhkQlr27AniKrltsCFotJl/erjbGljwSSgs+I2RSmjon&#10;wsN8SEhVkuZCKCgHQYOFlxUoCZiP3tfDGmBkgZoZmqYjUZMFpMkPG7n4ZRhKF6uwPw9MitqyTlSC&#10;oIONswUdDeN+1vlUgtuuLOOdeSNVq1oe2IJUi1Q23Om2SWkGCI5irD6cLAhe84WhXYqdiOoxEbQU&#10;8sdXDxATEFh0OUThSEfBC90Szj4KbHMc7MouWxRQS/TJjdkQChri/wCP7pRRe2XxgmgEHIGUeopr&#10;llsaVIQkxAc8VPU5WVQlwohlKoajsckEFYZC32l5DxwVSCpMgQDvXJWxU5Y+A6dcAKW4FUglthiS&#10;lCs6o5odsmkqsRWQ7nbAxV4wIPsnkvfIqqi3BHIGoO49sHFSFNNOIcP45Iztjwo+5txJHQUqMhFn&#10;woaC3aKjkDJksaXX3FtyNzhiWxBMOX2Rk7Q1IDxxBZVa62vHNqbd9lDHDsgFCkMTRBtk7TdLgpG3&#10;euQJtimsd3Ci8pCS/fIDHagKb6iG2Ube2EwpkQApzoQAR+1gDAtrdvGvBu2PCm0Tx5x8h1wFRuh0&#10;VkNSaEYpK6Gf4/jBOJDFtIw0hJ6E7ZBBXsODgdsQhZNGFPw5MFKx4jIvTfG0NOtE4kU+WQ5ppRZQ&#10;o6ZMJc1w6ikYp45aAE0EPJPPLsh6ZLZCJsoeX94aHK5IpEoghmEgHIKemVncMuG0frGpi9VYgKAU&#10;oMEI02XQSyWI8OPhltsbUo0IWrDbIksKRVqwdGY9V6YEoV3Dye1cKCueBX3GC2NoY29DVTkwWVoq&#10;GisuQkUAuu40Q/Ca1wRNsyoDmVpUkeGWMbXLKGXfrhpNtR8V+FehwFDlQFq4FKIoijYZFFKvoCUb&#10;Y2qhIgFQ24y0FkEMj8Gp2wswqzXYK0whmJ0hVmbCWPGjLXVpo14Me+xyugU+ImKX03D963IHpkdk&#10;8aEuJjkkFByW7MA46YbDWtjiIPTbvkSUErZrVAeQAwgoLcUXpHbIksaRtSuw6YGQXLOpX02pv3wq&#10;orCkb8/xxtjSvJciWlNwO2RAps4lGVUk3UAZPiYoWaPcfDthtBXwFIzUiuRO7EANalbJItQKZKLb&#10;aXIBGdxUZYUL/grXAr//1ClmMbnauapjarDKQxalNq4KSqLfCY+maVHhjwppT+uJG5C7EZPhSDSy&#10;a4dgZCdvDAEEodpHdONK71xtRKmppJpF4EUAFMbZXbXxW0VUSrHvhsMmrGSd61U17YypnWypFbXU&#10;01WBXxyIkGIFJh6Tg06+5yNotYkiWrg8uR8BkuaxCaXr2ihZroMzED7sq4UkJbeal9aT0rZPTjH/&#10;AAWWAUwOyBiv5BN6b1IH35OhSRK01trJrv4ipVfE5VbKITbVHhe2S0i+GMfboNzkCWUhukf1eFmK&#10;oDRehPXLAaayFGCJIpKgkGuTMrDZE0n1mC5LXQqO2Y5Ddwgq9/oUVwoYGm30ZXZDTKLEb23NrKV7&#10;LmTCVtIKyO4WFhMVDDwOWVbbE0nkGtW91FxKcCB2yEsbZIDoozSAKWQbHauV00EoCydxckV+1lx5&#10;M4SpMr4BpVWtKDKwxMmlX1FXuGNMVJtbPZJzEYNTXpgtgAlsujMjlpCiJ2qctEmyMe9bK1papRWJ&#10;enYbZMbpIpvT9SS2X1G3lJoorhMLbQU5vtRk+rqrHruR75RwsZFLLVDdSGm7UwnZhTc7NCPRA2HX&#10;EFgCssbz6tOGb7AoSMs5uRCXeyTVfMUF/GIbaqp1J6f7HK5RRIbpIZeXwqK4hiVayURyk9z0wSYr&#10;dQfjLTAFCFjtoJGBoa164TYTRKNTTkjk9M/EDvXASwJpqK0EcxViBTfEm1ddyhjWoodh4DEIEkPN&#10;fR2vGJ29QEdO2TAtmZXs2LeBiGeMDluKYGoh0oAUx9F8MNoC25tCUU8qFR18Rg4krrhxFGC+1R1w&#10;Bgd0NbsoYKu9csLMJjNYu8Q9duAB7HtlRK8LpNMj9KqCppse+V2UEUliwNCaSJWuWXarri6tLZaM&#10;nxnpTJCKULbXNa7mvyrkiGRDksjOTxJA748TBGR2boKLJxHfxyNpbXTxISVq5HjtjxMTsqSad6wr&#10;Gp5j/gRkeOkKMOnXNu/NgCAehyXFaQQUcJ1SrMvLxpkaUoP6ysb1WtPfxyXCyBR8YnuInDV7UyPJ&#10;SFO2Kxj0pTxb54lIsqcBjSZhJyO+3hiWXCvmtw7AjYdsALEpU4kVzEtRH4+OWgqCq2UMpJ4bEdDg&#10;lJNpnIrKFLGspFScqthzUriHiPV5Uc9aHJAq3pYaOOSeTvsuTklRFx6bcH3Y98HCkImFre6biwO3&#10;fAQtIbUXhYpBbigrvXEbc2IUZLJmpX7K+Aw8SeSIaQ+moX7P44pC/wBMSFVTrXf5YGRKCkiMkjb0&#10;+LamSthaJt7ZpZOMrUHbIkswF90aEwIPsjY++IDWSgYrKWT4a75PipbK82hQCEkMw3rh4mcRappc&#10;npOxmmKBT08cMt2XJGSxwXRYIxCsKk5WNmCy1jNiR9Wk5E+OE782wSTyzshdRlpKK575SQmUbQd3&#10;pU1pJVd642erAdzbyCJOvE13wq6e7T4Wj603riItgVLd47mVDK4JqBth4W4RTq6aL1yEUPTah6Vy&#10;qQotQFsf1LT52mJKUDdl2wiVKh3tZIUpEvJ+9csErayKbspZY0f16DbYDJHdbdDq1ylUXj122xMQ&#10;mm5luJyEuZKK3YnIWwpZPZpbEDkfY9cjdsrpt7iJICXBLV7dcQEFAsVu0pGeJ718MsqmFK8uneuy&#10;SmgVVAJOPEsY7o+2lSEAQsKjuMiWfJC3F8sUnqoSW7k5IBlaNtT9cgWRaclO+RkKYyU72JakpXkc&#10;iCwUefpwCNjRya1phKSoxwzyyGVQeGwqRthRdNvAAGJYN4DBaeaItglqoV9mc1AA7ZLmyU5dRcj0&#10;1osbHfamGlACqliJYxLC1B45C6SRTRtHhSpfnX9k++PFagJszJLGiRFldV3NO+JICTFL4YUjkKn9&#10;4WP2mPT/AFcFsOjd/p9XrH0G+ImxiEM1hdzJxRmDeFNsnxBtKYabby21qYH2kPWuQJQWkhcRMWFC&#10;pyCEuuNHuLpC6OB3OSjNaVYobqKIKQGWlMJNsSq6cvCX4wCK1PtTFQExLRwyFnpWWrDIlIjaHt7J&#10;P96LmSkZYtxPRj+ziG2NhNtNYXTl5mUgigWv/DZYBfNvINLZbOHmUElOJqaigyvgajaXTEuRwIFR&#10;QU64OTAxKAuYLiNxRiWrWjdMkCgHvUZb31iUnHFR/L3OWAMjEdF2k6j9SmafgGIWiCvQZOmYjtuq&#10;vqT3kwchgfAdMhINZDpIGhcOV4u32a5FjSHghMEzSSMByFBTxOTtjSrEXDCGIfF4nrkUgK12HilV&#10;IwQSKV8MAZiVIeeOeSXlJIxCbiuHiYEoKZ6P6k5op22yYQApKkczUtnCDuW2yQUBOuUcNuUaQvxH&#10;jt/scqIsspICG4Mwow+Cla4aYEKlpfQwOSfjBHbrkuG1ijbfUbQ7KGUnxyBgqEnNWqd/EDAAyClE&#10;3GdZDGQibhfE4tgkj0uxc8vrKcj137YCGZousolskE7irMSVXsMQVBvZTlhnmBnkZeRNSMNsuGm0&#10;IOzCvPYgdsWshdb2rQO0EorGdwa9/wBnBIqCFulLJFcGOZeIP2TgO6eaI1BoljZU8cgItVIeCQGJ&#10;kHVv1ZNsMV4EUSUCAO5FTkTuwpSMbSXdFFFRTvhim0RZ3QFZgSVoVHthLK0LPYyofhUFnFanCJKh&#10;haQTr6VwXDqa7ZLiSjpLpRGLW3pz7E9sjTFBy3v75YCwrGCpPjllMyVAwxJVZZOR8MSWooOfT5px&#10;S3NF702xE6SCUXbCOyJgRBzp8RIrXASSgo22jXlxj2am/wAsqKKJ5JfLb3UcpRKMrHbJghsiaRb2&#10;31cLwINd2NO/8uTu15qclxxl9ZRv0AptiQkbLoxNM4aWQcaiq0yDYE5sb+1j9YXYBf7MYA/4bMmO&#10;ONbsZRQtxNJFSNxQUrTvmNKIYEIJdQZFeMRL8exJ65IANbobjlGBWoHUEbA4CGJVLtyAnFOTU+QG&#10;IQh0eJKsYxyr364swFWOa6smFyp4Idj0NckC2jZHRX6xxMY6+tKCTQb0yvhZ33Ja7snBEr8fUjw/&#10;yskokpz2rEskTAn5bf8ABYgsrS+70l2EZanJjucsE2tk9nFbW6rb7NQdffIkWzKy8j9Ml3FA2wyD&#10;UUruF+rRh+xqMsG7SUDp1uFgldft12+WGRRaaWI9OFuXUgf9c5AlSskj9OItAv7xx/wuISEglgVm&#10;IcVI75aCmlaxjIoiDavL22wEqUVczmR1SUd65Gu5QgbqMC5I7EZKrQDSbXV0t1DFJFsy0WnuP2sr&#10;qk1ZVFgMbB5zVm3FDkTuzpu+nWFTRdwcQGVod09RROSArdR/zbkqayVGFUdXVvsg1HywlCAkhiUm&#10;UDpkmAVI7n1fhkNADUe2FNL441uLhW3IFBUjFlVK92xuS8Q+yCRvg5J5pbb6aiFiadDTJ8TIRtTe&#10;2VFLbGo2yYK1SBR5bVvUXLatINKAvZl5EH7Zq3vk9mcSE2e9N0Yyg41otB45A7JkL5KutstqiwDe&#10;StT7ZXHdhKICr5JlEt5IZmoqLXJzjaOiJ8za2t5L8B+BRRcEYU45YmyPOS4I4jxOTCSgipkcIvVj&#10;TJ8mFMxPleeK1R+o41JzFM7RxUhWsvQ0ozDq0lMIlbYd2PzLUUHXLwwVbeP4kU/zDBIpDPmlEcZY&#10;9FAzFrdBKTcqI97N0H2Ae5yxQEtMC3xVpJFDuamvbJE038NBVuJFQehEAEXao/ayAa7S6WMNtlgL&#10;FQeMIdumTBVDhmVuS5YgJjYy/Wm9L9qmQlsnhV2tj1G+VcTFSoRt0wcSqM9uwXnSgyUZswhCad8u&#10;bQXK1eh3wEORjnSMik4rx7++QpGXMSmmm2IlIaVfhyMi4J3XXkTMfSTcDAGKT3tuUPEEH5HJxLMC&#10;mtChD3ghlPFXHX3yyR2SRbMLuxW2tmTqa7HMYbtB2Y5dLxAXw3xbYJhpOuiVlsbhefZTglj6s5QB&#10;T19HoSU+7MenGNhCzacH+EihON0oJKX6l5alXgy7x9z4ZOOVstKbmzSBuMZ5DL4m1WCxl4eqvT2y&#10;VrdLba4RCUn64kNg3RDXVRRTUYKRSGuZRwoOpwgKlM3Ku+ZASo5NW1Wp3wEqi+op4ZBrtF2Vzx+B&#10;umVyDLmjKg5BjSkwoT7YqoXMlVAGSiyQyKXPEdTtk7pUS4FspFKP3wDdbQIQyVLHLLSS70RjbG1h&#10;j8MNpBV4Nvh6jApVumRYro0LuK9K4DsxpB3ihZWA8cnFmAjtLtZHh9VB8JNK5GRpBTJNPdyEAPI+&#10;OVmSQiptA4CjMC1KmnbKjNbSd4uJplkSlakJc0p2y1igLmLgdskEhDdNx1ybNFwXpUcX3GAhUfBK&#10;tRIp37ZAhhVNuxYktuTgSirW8SNfSeoGRISAm9hOjH4DtlZDlQFJiYuYxbChJLdk+IDbDyY7KK3b&#10;xneuDiZikbBqgPXHmzpGLcQSj4qVwUvC2bWBxscgQvChZtMjO4OClQMumxr3GKkIKeFE2XrkwhKr&#10;xzUqOgywBonJAhyv2cscZctyK/Ft75JaR1rNDQhqEnocrkEUyO105Io15UIpUnKeapdLccJDw6V2&#10;yVOXBemoEdcW6lVdTYeOKaVk1R+xOPEy4kRHqc7dGOQ4mwTTbT7O81AgKDQ98pnl7l46Zvo3lmO3&#10;Aeb4n98hGJlzaJ5GSxxqgoNszYQpxiXO4XJnZQGJ+cbiVgqKCABUZjZJhycYp5JrUVxI9XBPfbfD&#10;CYaspY7LCalSMyRJxrWBAophYkuO+FDXEnAqpHDNcDjEC4HYHBsEqUcBc0PbDaQmtnab1IxSmpjV&#10;BQZKKEPNcFevbLEpdNd7YotATT8tsShDs2BVpOKbXxS8O1R4HIkKinkicD09j3ByNMDFaWFN8LGm&#10;nUMle4wswhT4YUou2ldY/TY1UdBkJIJWzCu+AIbtbaW6YpAhYLuSB0wk0to2ynFqTT4jShyrmqFu&#10;HJBPjlgCAhot3CjxyRZJnYXf1OWZG3LLQZAi1Ki0hO5wsLQ8kjKeaEgqagjCAyumS6BqJvoeEjVn&#10;Unr3ByqcaZkWoa1pMtmRI1Cp3DLvv/lZXxMAaZD5auX1SEqppLFSnyyBNMyo+Z5+cgVvtcd/nlsW&#10;AYZMCsnyyxkpMQT+vJBiU008vpyR6hGeNDuPEZE7solnlpqdvqcTSQkVZTVcr4SEkMIvloSuW01p&#10;ZIDXlSoGC1tXJjDK0FQSNx75XJkGfaDfG6hjlPUbH55VSUi1jgZJP5uRpl4CCpeWoo5Z5PUoWpSh&#10;8MhMlFMotbYLFIYvhUbgZRaENd20eoQ8wPjXrkhsimOXNlxNKZYoSa6j4PQimSDbSh6fJPU7A0yQ&#10;TVtW91JZP60DcWyRjajZksuo/paBLn9sDi498p4eFE90tmQt0wFrU0Su2QJZhE/WONIq7Db5ZGmQ&#10;COg1I2Irsadx1OREbbAEwN9Bf2wmcfvFJ+7LhGmuULY5dWbXEypHuZDtlt0yApAT2zwMY3FGU0yQ&#10;NskPQnamTYrzakAVryIrTBxIpRS2lkrwWoHWmS4mKItlRCySjqPuyJLIUqTrFFQW7GlN6+OIU7Kc&#10;UckjUArXElja/kT8J2I6ZGkp1c3FtdMpReJCDlT+YZGkSCAdOX7yuwO2RtVyw8wZCacjQZEypaRU&#10;MT2zrOu/7J98iSgI76q04ZTVabgjIEtlqP1UMoAf94p+EHbDaETC7x7ybmu4yMkLUWrHiOu+QWkF&#10;dznkUT7XTJgMrTm5hSxiSB2+0oLfPI82CHKJtT6aeGStkuMYZqOfgA2IGBkERBIzUji6E03wEJVn&#10;t4jVZPhZfHxyN0vCs3gkDSrVWUgUFAQcmJWtBAMknPjENj0pllsbpBXTqV4yLVlOTDJDxOtt8UfQ&#10;9RhLWUfDai7tHJ2ZG5dOq5DkqGjs1jAnIqPAbH/Y4mSE7a3utOtA5+zI21eoGAEFuA2SwXbwt6iN&#10;xJ7djkiFtsa4be49dKEEUZfb9rBwMCVSS2RpDJbuGRxXj4VyPJiCsSAgknag2wLYKlFcGTlE1Kjc&#10;HJEKyXy1JbW2nySybXEhKVOUkM4w6pdDIqn0JCAK/a+eW0hdFJSOXTHHKrVVshw0tIW6hjgcS7kh&#10;eJGSjIqUla3dOUiD4a5aC1oaSEOhkQ/MZO2VOgiZlqRTbriSxKkqcjVdqdMNqEbZSzuRA705Gg9s&#10;BIZIsLc2ztbXScwa7jKyQi15j9Nfjqop9nxyC2iA5nCRR/ZOwpkFKcwWEMEx5k1Ioq/81ZE7qAlG&#10;oSIJOBHx1yyMUnZTSa0V6SxHl7E4aQjBerJGUQFadjvUZXwVuyisNi0Q5hgAeoxu2QCtaxoyUJGx&#10;6YCU1atbIxRoFPEE7nKzsjkozaU0cod/sDbplgls1kWio5fRJjT7BFaZEi08kSjWyRMzhubboRuB&#10;iIqAh71JmUSVqKdaYgU2KdnGrRgsTzHh/wAbYlsATiONHg9br6exHfI0y4UAIFuZfVjTieu/XJqY&#10;hcmjzziRihNdwRkbUFAQ6dOzmGRSY/HwOSMmFJlp9q8DeiwqN6ZAm15o5pTDAItqCvTACyGyWXEr&#10;BghFT2yy0XbokmjetKYEWhNRu1LAhSJAcsEUnZ2pzc0Tai+3jjGKCbQVpKwnHqfZIpvkpBrBTvRd&#10;eGlz/VpqGGQ1HtkPDciNHmy+W1tL6LlVRXoVx4GRglsunOj+rEwooocrMEAEJJqszyfC5+z0IwjZ&#10;jOST3LyFw6tQ0ocsBcUlTlvpDEd6kH6ckAqOsOF7bHmAXXcgmlcB2LLmhlVZqjl6YHQVxYrolKx1&#10;c0au2VlkFVtLOpL6sJBKj4k70/mwg0ghZBbCeM246Dda9jkCVpdeaaLq2F1CteI4yDuCMsjJKV2B&#10;ERVompv8QyUmK7V4Edi0YpXcnGEmJW/UDFByFSlK/TjxoAQosklTkh+KnTJ2lVsKNH9XlWrV2yJZ&#10;hFRkxS8d6rgItbVdTdrtRtTbY4IbKUpkFxCnJ9x7ZfdotfJYCaNXB4165HipBRTWQaz4RmrIevtk&#10;DJkr2dqRRZDtTvkZFCK9OA1VGFe1fHIJC+zeRJPQdwa+GFKEmmMLlEFWB6+OWAWpKtZ3LDkWbc9s&#10;rkGNomS4ctttttiEkrIDJLUsN/DIksVa1iY1kVSQPtZAlkIoC4jDy1pse9MvHJFIeeaWWQIfsjbJ&#10;8gyTM6SoC8Ty5dchxM/DQ1zGtq3Bdx75IboMaQ3oiY8lcch2rkrYLVjkRjQ1pucB3ZglM7G4kDiT&#10;j8BFCaZXJsBCOS7pISTReoyNIO6VajP6jho2rv0y0BgVKWYAAU3pkaYKCB5d2+yMKQ20FW5LuMbU&#10;omAniVNAfDKygIaeT0uuSAVtXZgBXbEhFoy0iWRig8N8pkaQEMyjkRTcZIG2RRMF0VUq/htkDGyi&#10;lWKASQF2PxLvkgtWhreZTISehG3zywhW5kHU4QUBUto1japG3bIyNrSZvaQ3YEh2ZfAZVxUzIULv&#10;TDJGCn0YROkcKXx6SORaWoYDLeNACK0y3kjlEqtQA7YyIKRzZExF8fiAXKeTdSS31ktncq6Cvjlg&#10;NhgQq3FzNLsAgj8MkGfGK2VzJFHCkURqe+Rq0AK13qRnQRkUAHXJiLK6bTUII49nAp+ycfDtmBaC&#10;TVPUuKkbjJShQUhVN+EqBWuU8NpoOikFxU06dThIpAAK/wBJEcR0qzDbAkh0tLXqDTwwgWo2Q0ko&#10;n+BgQe2T5M+brNntalhUnxxO60iLayNySCaVNaYCWEi02lEkh9sHEwS+/wDLtxbL6vUZYJrSnZ6e&#10;p/eTmlOgyJPcxolbdxCRiyiijEFkQgluvQ5Ku9cNNdJfNcmvFlywBiVqLyb4QAcWtVPNSEPfIpVV&#10;VUHxHIFbtSku1i+wd8nGNs+SGXUZGPXplvCjiV2lMi8id8jSDupQyPXjJ0wEME80m4tYORuVB8Mr&#10;lZZiKb22oOkYktm/d9DXMcw701SKN4kyEO3xdsQKTaRyoJG5VOx6ZkWhyXaqPSbcZExtIbKsynhS&#10;mRQUE/MNRu2XBgvWXiKZXS0h5pt6+GS4UWqXZM8CyKd++RApQphisQHfvkmSHVVJo464bYFEpbqi&#10;8kyNsgF8Myv8PfAQghMbWKvw1rXtlRUB07yoQGFV6ZIANq9Ud1FOmFFLLlvSHyyQFopAySGcgDrl&#10;lUqyOEhuLGm9MFrSs8IilAJqPDIEoTI2qtAxAFOuVRLIBAkwqoKj4u4y2itBTnRCoKdTjFBAQf1H&#10;mTJU1y0SYo3SrbkXLbgDITkh0ikSA9QOmHokogRW5PqTGtd+ODdjVqj3iBaRAADDwswKS5pKsD74&#10;aVWuLqEf3fXvlfCVUTKK1GGkB00hC7bk4QEuj9QgYoRX1owURlx4bZBszitaZHhpJUuQdq065IBr&#10;UQPjo3TJlUxiWFIyEFTkN0iKFlhp8aYU0rTuFXmO+RAZBBmXvXfJ0xc921MaW14lJX4xQZGlCGnu&#10;lQFV2GTAZWoiQdQcSGtVeVoxXI0qyGUlqnEpXTkghsQFWetzNe2GqVckhU1XphVfIiDp1OIKFBmI&#10;FBircUxA3G+BKYwKKBj1wFCIedVU12OCmdIJ2DHJgIajtln2VhXDaRG1j24i2bG0EUpGJXoRjbEq&#10;qwhaZElUZCyswTtkUhTurXgxPIEZMFmrIB6fTbvkCgKDntTY4EId4fV77jJCSFxYRIO9MeaF0F0r&#10;dBhIZNuEY8emFVvD0/hJwFaWIOAORJRTlfhkUNST8jQbDCtKLISa9hk0K0k3MBD22xGzIIW5WONK&#10;gb5YN2dJd6wrTLOFFv8A/9UGhDxFiNwdvfNQwlFRtI29RvU2qMJSFtxbJankAS56UwA2kIW206aS&#10;QSUIU5IyZpjHacyfbtlZLAheqAHcYpDrlErUAb4Rso3UkuKVDAbdsatvsLl+FGlU08MWIKIhlh9M&#10;NcyUY/sjrjSbbt7yOdvRVaL3PfAQz4AvnsIJSAjKpXv3xBIQNmpIVU1ZjIe9cBNokFAWyF+bkrTs&#10;MeJqEVaG3U3IMagt74ebOMaTa8vZFpbggvTenQYGZKWWzuZDGpqetTiVBQctyPW4Vqe9MkA1kWps&#10;oADFgKHbJhMTSLh1WaojIqPHtjwhyRJk1reMyhZqUIysxtEhaV6hbWshIFCfbrlQiQ45hTH7q0iU&#10;UT7Jy6JLFfZxoYuKCpFd8kSyRE7CO0q3U5GrayLS+1cRH1ENWPjk1BRiI8jmWVq1wM0ZFOIVCrSp&#10;2FciQtJVqMshkoleRPXDFPJBuWLcZWNRliLXzWbyRViXkfHI3TEtaTo7iRrq4HwxilP8rLPEbYbI&#10;u5DTUCgkjtlZkmSlaevBIzMKbdskSCxEkWOVebdXXplTAhCWsBYkOKAdzhtkFWBa3Cx/sk7DJEsw&#10;jtQ9O3LMTx3oMhHdqJ7kvsLnk4Lmu/XLSGQTSaAXLF0HIk9squmJC5bdQnp0oRgtCgA0JK1pTClQ&#10;aX1G59aZJUQ8ICF5BUKdhkGCjb20MzESKD4e2SumVbILWFaCZVqaUycSwjK13Eb0JJ7YSkoqOJ2i&#10;/fHcdMgUloiORBFMQUH34KYkIaK1WLlIJQEHQd8lbKJPJewl+rtMP7s7YbZGwpQXU0TiNGrTthIB&#10;TxWrz6iJ5ATsvQ08ciYsCFFNNg+tIHYsjb79cG6QK5oq/tWDlYKRRjv44xYkqS3ojh9JUBYdXr1y&#10;ZAW1hn9GpiALHI0niVbCSZtmfYnfCUkWmAupQ3BTT3ysgI4VGWWSFuctGDeGCmI2W+qpeoIKeHhh&#10;psp0xhahYjEBip2888E9eVY28OgyRZxl0LtQMQkZq1b8KZEBANL7aWO6X0loGA6+OJFNhcW5kIzh&#10;OI6nAGBCEgXkWLCo/ZOSpijLeX0F+zWnUnBVq1NqcEw40KkbV/Zw8NMeHql8zmVaA7DthDJbNcXK&#10;IEWioo2ByzZCFgv3LcepPXDskbp7aSqjp0VBuxOVyCSFSWziaVpY2U13ysBjyWNqAgXiaGnhlggn&#10;YqDXlsUowcN4YTFIFLYp0B/d15e+RpSvtSp5OaFqGmBFIdbaQsJHfk3amStPJF2zpMShJ5kUJ7DI&#10;lBakl5s1vB1GxOPJFKUKraTASnnT9n3yXNsiVa5RLkF3Tia/sjbEKXW1xDNIydFVaYTaKWmSziUG&#10;re1cPDaEXb3Fu6hTI2/SnjkSKbQSFR9Vu4A1pGOQIO56jAplaXtaXEYWSTuehwW1lE3kXOIOeoG+&#10;QBYXRQ2nRuZUZAQnIfF2y3ickMguZmsbgyfaoenucp5liJ7um1lYZVadxXwptkhjtmCgrnU7e5lD&#10;RyqpJ8MmMZCa7lG+MNeAmDcupx4SGiQKHS34t8LB1ptTBbCyFG0uZ5pDBMAOPdumNBbBTm3FuF4T&#10;SD5df+ByshNW1cWqyisYrGB1yvdJFMavFaCU8e3TMiJYg0mFncGdWeQn4RvTDIMpbrXj5j1LVifm&#10;MrJphuhGs7kkeqNifvyQkgJxa2ARCa1Hs3TCSSz3Cq2rMRxjT4R36nK+FHNerI4FxIKqu+CkEKhu&#10;zeoWeiou4A6Y8mRjSWmUSM4Boij7VO+EIrZDadcTB2llAYJsK++WmkWmAeO4G6cfDeuQqkrkpDbq&#10;r7qWpQYClHTxlUX+UUyumSikohmHJqlz8QPQZJVWBA0hfjShpyHSmBRF11cVZoF7b4odb3UroCGK&#10;mnTGmdrrsyfVy4NZAa74hgVsV5FKBGa1NK4TFlVr53CIwiqSfbpkAEWrRsLKFYWPORqk+2W0skoa&#10;YWigDeWZtvYY1aIq2pXR50YboKDDTIJbdahNcLH6w/dqNl8f9bJhPEiYtXWMq0aEUG+RpmJK7X87&#10;gyyr+6HiciyBTrT4Y1gN46Kh/YFdzT9rBw3umSVy3AuHJNeTZHhpx5BLriAmpK1oaZMGmLorK4Qg&#10;IoBapAPemSu2XFTYmYlarwkB+jGk2DyRfJ5rgS0JAHXtkWCgY/VlaMbcWqCcVbuXlDhFPIjaq4QW&#10;QR+nWpkjaWVifT9++As6pu1ka+jNVJbqTTamRITQQ2oWcX7SgnsuIJY0k2qBZAvJQANgB0GXBgVk&#10;aBVaMtyjPTfcHJ2wJtF28BitWjdqFumVlNoGOkQ9MEEjvk7RSMs2doy0rDgvfvjzTbU7PJIojIHI&#10;Hf5ZBkNlU3kkihrk7LsCMFMlsM3xfCd26e+NKE8kCvEsJ+2o3yoxZndLrgSw1LU4dhTfEELxNQ3b&#10;IORI40+nJItMojG8IdSC/UDKyEELz8IDSEciKkntgY0g0gjaoL1L9Dk13KjbWMkMvJ2BQV6Yksge&#10;9EzKBxY9CK1yCqksMgf6xFTgVpSu5xDElDTzelGAqjiOoyQDMLba8eWXlKRRemMqZoXWXInYIKBt&#10;6jJxLWTSB027AuKNvxGSkyBHVE3TwXkhkCcCOnicALHhUba09W89RjRepB/41wkotXijH1ipJCje&#10;nyyChdaqLieSZhUGuSK8KulsyxSMnXsMhbIGkNZOZXKSDiwGGmylWOR7lvQhFOJrVskxsLYVeSZh&#10;T4fHtiiwsk5RvRDwr/N0xZRNoy1sRHSW4jVzWoauAkskXqHoXZSUVDIOnY5FrkO5KzAUlDkVWpP3&#10;4gsa70UloHheOMUqRTG0cNou+tqWygEckpWmV2gikGdPiQh5DU0rxp/xLJ81tS9WuzqeK+2EBTK1&#10;OK4UuTEKEgqCfA/s5ZySJIyJ44ERKjk1F3yHDxFIFo3ULm2soPqVrKJGdvj2BC5fLHwhBtL7qGG2&#10;QBqtI3Q16ZSAyNoR4fRoxap2amStMZlM7/UI5VUMtQwqvtkaRI2lckqsPRkHwHpkqaiLWx2JtgSC&#10;KEbe2N2vCQmHEUVEoSoANem/2sgSkhRvbeWJZJWHHainESUbMXo0VWkNS3Y5kArVom1uOAYfzDbA&#10;QgqsrC6aM1oy7fPI8ltcbEySs5NAMAmypC/WAn7pV471qe+TZCSpBOxjkZj8S0AOGlkWkuDJtKd2&#10;GxOAhitAUmj1Ldt9sCKcyywncUGEotDXRNOI77/RihekXEhh4b4lbTTT2UB3Y/ZG2QbEOQWPMIwB&#10;33wqCFRoEEZam/hhCQUluw5rTZcuBSChre3aQHcGnUHJcSDJuayXpTf23x4mCto9uwuiWrxjBI+e&#10;CUm7GVLUEaZ2nmPxHoO+SiwmUrhlaBiQSK7GmXhr4l8916hqBtTEsUAx8emSZBHeX2RNQjMo5KO2&#10;RmLC0GVXPmO7mah+CNTQLmPwAMCQUBe6q9woQ0CLuAOlf5seFbSmaUudwPoGWAIQ0rsjgjoCDk6Z&#10;BkV1qf1ziE2SgrlfBTCt0Hqd/FKwjQ0jQUHv/lYRFsIQ0QAYsvfAUclXIMS0VJxVZcxGMDmpAbcH&#10;xwgsqQEqkdMtBYUmflaIJfRs42YEb5Vlls2AM8bQrSXqCpO23jmu4yGkxSufSls5mjIDhd9/DLBK&#10;1SLV5V4+lGNiagZfDZuhG0vGjXMkfrIpde9O2XeIHO/LkC0N9X4mnhk+JplCkREioKn8cBLiyCOG&#10;rxW68epwcCiKBu9YefZdhkxGmYilzkk7nrkwkxXRlkIdTQjfIlHJldprq3Nu31jcqNjlfCwIBSif&#10;U4HBDRgsRsQemSEUgAJV6xR+aGjDocnSbR9vrl9EQUkb6TgIBXitO7XzhG49O8SrfzLlJwdyDAFP&#10;7+4jm05JIWqC2Y3h7sTHhYndCpqMyAKYBq01CS1+H7S+GTq2fNK9Xn9WYyUpy7ZbEICGWf046/tH&#10;HhtkVJbySNxIDuDXJcISEVNdjUGqwoR4DIkcKyo8mvq4yPE1KbRBNwMkDabcpBrhQteo3G5xZBE2&#10;90fstkCEoguCa5WxQ8vvk4qEZpTCAm7cfY6fPE7qlk9y08hkbq5Jy0RpkuDBaA40wKoBXFi2Yget&#10;MilviIlLHCkKayBt8aSQiY3CEHI0xBS2QljXxOWBkybybqCxsbOX7P2l+eVTje7ZVhl9rHG3KdhR&#10;j+AzGkGsClrWokhZ6btUDIBNAMZSxgmDJI3GRelcuFrSWheJI75eGKXX4+L6MmEhAkVOSZNhcU2q&#10;QymI1GJVkfl+3tNRmZLtiopVaeP+VlMjS8K6500pdtbL9kd8jxLEWjhaLbgCMdO+Qu3KEaRlvc0G&#10;+SDNFqyyLQY0ilGWyB3IyJCUJJp56jbIFkFE20sfQ42ydyuE6HJcSeJprm4GNhbUJJp32OG1JUxV&#10;fibthDEpRcyc3JrTfLQ4kio8SPcYtSnMgIqMkEWvsjAilpSeVdgMEmSN/TU5ohP7vpgpkCj0VZQC&#10;MrLkBXSzOQZWiUsSe2BNo210qSZuEa1bInZSWWaT5Tijo9xQnwykgyUMrtIYbdQqUAHhkxjpJCOW&#10;5Re+XR2Y8Nqc2qxRDdhkzJIxLbWV7s8yKJ2yri4kyAi7WrNbq0YHqu4yOSFhqBovLNXJs2LIKmuU&#10;YwzmB1YlqMLSu1wVpXrmdFwyk0mxplrEG1MsFwsqU2lJ26DJUim7Yujh4yVI7jAUhNYlLn1GNSci&#10;AlMYqDc9cnSG5ZeHXJAKltzON8PJCVyyVPhgtVPiaVwWrXHFVtMVdirq4Ut8yMUL1mIFMFLSxfiO&#10;KohVyLBFWsAc1Y7ZXJU7GpRW0BtbMBAwo7dzlPvZWAGO3B9JqA5fHdAUJLjmAMsEVXWql5FHvkZb&#10;JCuvASsZK1B7ZFSrPCach0PTG2tRj9LkFnrwJ3pib6Mo7ppd6FPpXG8tGLwsNnH/ABvlfHfNs+nm&#10;us7+eRWhZqqRX6ciQmW6npOuS6Rdi5QVWtHXxGSEbYx2THzTqUF1OtxbkFXUGg7HLgEyFMYkmDMT&#10;jSLU45tiGyVIXz6jJKghNAg6AYQKSu03UZtPkEkBofDxwFkCnFzepfn1o1Kn9oe/+TkSWMgOivYa&#10;f61lJOBXeg9qZjmW7FL/AE1Cluhph5sohNPJWp+nIbSQ7Ekrk5BnTepSEySP2DHJBhSW+Xrtl1NQ&#10;Ts9RgmNkl6NDJwjIHjTMSmsoSZDHL+76MK5MKBTGdc1AQtSM/EPwzIhFmNmL3N7JKavufHLOFkTa&#10;H9ZqcK/D4ZKkWsaUkU7DDSE4tpjYPxU1ilUE5TIWzpP7HS5L7eMrQ79cxJypgQtjsGjdkfZlyHNU&#10;PY6G93KXLbKdxlhlTYF99ZxmQrACRgBbAjYdPit2DJ04/EPfI8RZmKNtbdrmRXRVRV35YLRJjl5a&#10;PLKxO+53y8SpqKXz2zcgiClO+T41AtNp7VESNpDWqipGVcTOcaQbwNayErsD38QcmC1FBGJ+fIbk&#10;GuWWwJpG/VVlT6xxoK0IA6ZAySN0xsNPWXhIjAENup8MjxNogUr1K1dJXUihqcsBYkU1p0ojZopF&#10;rzWg9sEmKNtuMfJJE5Ht7ZUStLmhCU/kbcDwyJKSEVGxaFU7qcjzRyTDSpJJ7dyRQrWnv/k5Ep2S&#10;vUDxoD9r5ZZEIpbps4eT026YSFAXW8cySudyqGpPamRO6oW45LOXpSu4x6ITB9lUuakjvlahfHIl&#10;OAFHPTGmTbeouzmvt4YUgt28X1huHqcCDsT0rhZgp/pVnAjetqTiif7rH7Ryom2YiTzR+v3S3CRs&#10;FCKp+EeAyUVlGtgx0XUsb8YCCtdzTDQYgUlV1pdyrtO9BGT9+WiTXIoaC0SON5CD9OHitgidOup4&#10;U4JsD4+BxSnMFtC1v68oBKnt0yBNtoiFS71eO4hEMh4lfsgCowiKTLokohjkYuxIHhTY5K2koS7s&#10;GI+x8J/aGSEmCisEsQBSoTG7SE7stRW+UQTRqCOj1ocgRTIBA38H1ecOtOIO5GFeSMjnWNAHHKFz&#10;UgdQf5srbFslsBUxksg8dmw21ro52noeNGU0UjrgV00U08h5fawXSoi8s4+I4rTYVGRB3Qdkkl0z&#10;jUr3yzjRa6xjkZXVhxP7OStVcvaXEQjnX03QU5KOp/y1x3TStG0MLrzoTxqDgIJQAj01b1JYwpoe&#10;lSKipyIi2bKV9F6Tn69HzHZl6Y13IIUSsdtGs0EhHegyNHqtImNJLpRcVBanwkdT/r4UWoG8WSQR&#10;zRqWrSvfJSWla90W4Z/UiZPTIrWu4wCTG0HOnoqFaQP7+GSZgNre8Vq1WHQDBTO11vIstdqKciVR&#10;wC/V2WUEMeg9v5sqpFLLe8aIFGJKEUp1wkI4V89ut0gEbfEOmMTSFlk7wwsklSA2wxKbRFreGyf0&#10;6BkO5DYDukFEuV5cwtK+GRBb+IKFrdtbyMhYsrdK5ai1c3MINd6+GBKIhv8Aj8Kn8cFMwUG1+xcm&#10;pockQi3C8aJjIpqOm+Qphbb6lHIKMPuxEWJKndylyrr274jZFK9uoJEjPv4ZEsgUBdLEHLSk1rtT&#10;LYljIoIUcNueI6A5a1koG/mPEKAVp+OSARdK0ELX0KSMfiQ8adyP5sTKkjdNxJc27p6RoOn0ZXxB&#10;yBlpOYrp7haTDfxXKyVORCXlsCwXeuRtxySUA+nuXK9QegyXEwU7rTfqUTM4PI7gYYytlSD9Nzbq&#10;YtnY1yy1tWsbF76oKkNGKse2RlKmI3UZOSOadBiyXi/liYOmwpSowUy4lSeXZZYGrXcjuMaRaKh1&#10;FqNGopzFG98FUy4ggn0jh8CEqx3+eHiRVoqSL9wIZ0+KlAwyq92Jip28bRKYpq+m21ckoCFMcUJq&#10;AWp0OTCCFwaSheEAsdumK26KAj4pB8dOuEytaTG3mR04UFQO+QpaUFuYpwYZUCk7BsnVM9kDHbvC&#10;xSQ/AOmEm0Ui7T4CyDowyBCFgf1GKjfiMeSEK0VXqdqb5ZaEcts1VkUgt92QtVKe0cHkRuOu+EFJ&#10;UliMbVbfwwFiiVlJNaVp0yNJpUjklYiaPoOuAhICawXC2jCdDyjlFGGQpsCHSs0nwikbHbDVIUpN&#10;IcSHiCaHJiSDzRlpp80SszUp2qehwcVtsSVCGG3uX5TNxYHpTJk0vNLtRs4Y5z6ZoKVHvk4nZgYt&#10;2aiUnlsVH35GShMIb9ViaGUjj+yMhwtgKGmiW5QNG/xJ1A8MkDTBAXUiggIKgda5YwKk6ljsae+V&#10;lCJs7gWxPL4lbY1yB3SDTrhVU8kPwnplgUqCzqST4YkMXUBIkO9MChaWDmvTFSVWyuODlsjKNoXO&#10;3Vhua5ABICJt4BKgJBByuRpkF80Mh2AoPDJRkq2KIGOgFCp3JydsCoSHi24rkwldE7V78fHAUgJt&#10;bXqyIGRRsaMMpMU8kW10kEVDux3Htg4SWSXwSLclgWpXJ1TFXjLIfT/Y7HJUyCLVGVduuBkoXLsU&#10;o4+LCGJKBXkxoN/bEmmCvJDHEOdN8gJWkIJ7tpKrTL47LalJBWEMft1yfEyBbHKRgU2I6nEyZcVI&#10;+71KKK22UepWmQjHdmJBCaZduAR2O5ycgEiSd2V0sn2wAR0OUkMwVl5J6h8RhAUl0EUk6EFRUdDh&#10;QDazk1pKFkHKoxq2fvR0GoJbN6wWhp0ODhTsVl5qxn3AFTkqU0FIX0igVcEeByKLQOoziWlSAScm&#10;ApQg9IrwduuJYIePTI2JbltiZtZihrrTqjmrAgZKMmuQQsEbAkOKUwlgt/eSTApuVOJ5Kd00ktHl&#10;BkVaqPtU7ZQCjkkV9aKjVU1GZcCp3QSOVPE75PmwRlnKtCG6A5EhnaOt40mav7C75AxUB15d2s20&#10;Z407ZIQLOl+namkZMTHZht88qnBhavHfcGPM/COmRMUkqx1C1m2rxavfAIEMxRWz2lAWXce2G2FO&#10;sbsxj06Hl1yMgxCNBS8NAOLeGQulKGu9LmV6A0rhjNTbl0gRg+sQT2OT4rQAtFmBUKfowEpWtbsw&#10;6YLShZISh3w2xTC3tA9v6oPTYjKJTosgoiADdB365YJWlFLOFPEdcBC2te6aQ+n1rhARaIt2YAqw&#10;6YLZWhbum5J3y2KCg1+EcxsckSq9XLVPjkUlqBfWeh244lCYJOUPAE79siAzCHlicN065aGJajtH&#10;JPLYZElgSqiCmxyNppTW7MJIXY96ZLhtClM5ZeSmp75MBUKxZtzkkrgHI+E0wEraypB33xVdIgf4&#10;++RtDcdewwKF/pv16jAlFrP6e3hkaVCSnm/LsTlwKleWNaZEpXr7YGJCIYKw2FD44hbQxlKfZydJ&#10;XLdMdjtgIW2pJmC8W3GICSgxyY/CNsmQxXmgFMgULmn5CmClBS26JPvloXmpwAuflgLFMnk9VQT2&#10;yFMkM8nDJUoVY5xKKNvkapLdEUUXFCtEoIFdsiSkLZRU8RvkgtLTHTrihuGVYTUiuRQFea9UqOgO&#10;Gmy1EXIceJySFouioKkUwhVFQ3ISJtvhKbRk0nqdOuQCV8IHAjwxYU5GEhA8MBVVm4oAB19siE0h&#10;Xm4Gh3yymSIW7jZeI65WQile2kVKlulMhJjSGY/GW7HCqvG0fQjbG6RSHmYKSqDrkwWdIYwSv2qM&#10;tsMgiYbCcDkfs+GQlJlTU0DJ0yvmxKBlkZdjvlgixLSO0h8MSwtWoa0GQRa7jx+eC0guNt6n2smC&#10;m0N9Uj50pk+Iq//WKre5Xjx/aGashJWP6rVlD0xCFW3ufXjpIfiGJilGNfm1g9KMCrfteGREWV2o&#10;wyPG7GtajGkEqU03L4R1wgNdohImkjXn1G+RKeJSmtCtXr1wgoBVIbcKnqOSQO2JLO0MIUMhnbqe&#10;gwWUhERM1D0UHuMWRKGeb0X4jceOSAtYyKa2/o3KgK4DeBysxIbaJTBLFIl5uOZ/DKiV4aSh7ucX&#10;ZpRUbagHXLhVLGlWSG4SQuFpX3wWGFoY3f1eSjGlfDCBaQXRi3vJOKfC3dsaISIXyVZtGsofjnla&#10;Snh0yXEWNUvh1K09PivwIu1RuceEs1Ga6Em8TMV8Thpr4qblRRQRtuRvkEGSEnDRJuak9MkDbEm1&#10;9sStuHBoa74lbdJPyUKRXbvgpXWssKD4hvkgFVLaSS85MaBV8MJVTknVD8O7DI0kOgMZPJ/nXAQz&#10;5qN/Aoo8S8i+IYEU48UCgtxI7DJKqRyyyDgD8BO+JZK0iNGCR1GQRaGgmFWC7nwyVKWjJMKEDptv&#10;g2VXgvmkPpyUrTamExRSrZ2p+tCSQgKFJyNsgVZrRdRLM/RTXI3TAhLLi2SJkKig3rk4yUFXS+aH&#10;4VNMnQKeJbHrD8iJCAcTAKDaJFzHIOXLc98rMaVZegAVtx9qlcY+aArwzow/eNttkjFTFqSpNYht&#10;kUAUoXjRT0WQGq7A4QF4UMsDIpkG2TtC8lgQfUp88C2seHkOaMKDqcbV3oQyIfhLH+bG1pFW9wlv&#10;b/Vo6vyNTUYCzJtv6qipyAHqP09sjbGkI2nzIeFFAPVickJWoKOtbWO2T6xM3NxsvgMSUkoW9iWZ&#10;TJ1cnxxBphSDisSJOJ5VG+3TJ8SbRLcg3AooHj3yNsXCJISUZqcsbSC20dG4A4ksrU3lUSiIHan4&#10;4KRzWx27BjxI60IxJZNPN6bFZdqYQLY80SkTcTJFUoeuNpXNaiRCcgShA+m0TUHw+4ywFsBRgtyy&#10;k0D+/euRYkt2MD0cyCnEVocSlYZ/XFRv4jGmBVIraJqgUNBUk9BgZAIUTQj4Uqxr1ptk6TSsxUk+&#10;tvgpBWKbcQn0gSwP04kI5K1rMJUKkfGelcB2ZFFWkSLG6XCmrbVHhgJKOaTXlqIWIToOmWAoBpUk&#10;CuRKu5NKjwwWm0S1wsL1ZdqdcFJC9biNmABBJ7YKZLXZ0l9RB8Kj6MQwpu5vPTVZEoa9RTCIpGzc&#10;U6RqzsCK7kjrhpVkAS4uOVf3h6BsaUGkddPKtBIaEVqoyFsibSv6l6bGRehOT4mFtajbzMijjQdK&#10;4ibHqtsYjbsoYciThkbbAU1vbhwvGKI8h3yAZt6dZTXZ5MSCOxwSNM/DR506SRjGwJB6ntlBLDgV&#10;bbTZLZ1Qk8K19seK2VoXU3ubieURRswU7Gm2SsNJY/FFPLIXnP3j/hctEwzG606W07Er9A6DJDJS&#10;7jkgHt/Ql415MO3XLeO0+9N7f1EAdkK08fhGVkWwO7eoatalPTDnn4jpiMZYmDVoJLuMXETbxnv3&#10;GMtl3Cuk91U8GO+5Ays03RkqRTR3SkSD95TY9sjVNchbej2ctwTH0BPhhJQAmF3p0kT+lFRWHQeO&#10;V8TKlgtXcGCQ0cKST/xrhBRSnHarEixgFU35E9TkjuxQhvA5aCBR6fZu+SASAmVtAxj4sRx49MgS&#10;2FfaxMgChax0ociUIO7ZIKxrQ1NcMQwKkkdI1j48mlJO23TJopVWIwhRKAoToO+HmuyNUGaPnGAw&#10;J+7K1Q0s7QUV35En7I6ZJmDa+S39cEooJ7mvTIsxFEO5VBEhovcYFkXSuiRNcMN2FPuxAakNGzej&#10;HKx36DJswi5rb1irtJRV+0vjkaKnZCXDeo4MIoqGm2ECmIKLhuhbkM5B5CgX3xpbtAO9wKtL1NTh&#10;sMidlLS3juboIPsqKknscnSYxTVEbk8rCo3oWGVFeFLGt3k+NgXkPgNhhBWkfZ6cSvoOvN3HQf8A&#10;C5Elt4E7GnLp8KyXYUydlx4SNyvNKdVa4u/iaiKAaKvQYeNT5JajLCB6h+I4jdSEVZutyCqV5jxw&#10;yi0mK+WR6LEwAI2r3wcmvml10fT9SiEupHE0+0MsjuyFBF2weK1V3IBNdq74kMqtcxheMcVLOeo7&#10;ZDkyOMqEFui8vSqD3BON2yECFZFkMJt4agsatXJWlXu2nhgFtEQlRVqftHAJIJSa/uEhA9YNzK7E&#10;ZMb8mNqOm6k8jCGRFKkbFhlhjbEhMfTgY8mhAHiO+VNZbE9rLJW4BWgou+2NIpZc28ZajAFj3GIt&#10;aUITEiPE1QSe4yTMC1SKKOJQXYfD9kd8iQkrCJHq5QmMDeo64Ejzdp8AjczyAgHdBTpjahbPLLcH&#10;nE4Vh1NeuEMwe5dZ6rOiFJgG3774TEJMrWTzu4E0ajrQqcjTTaJtAWj9ZNnTwyNMuOkUswuVM3IV&#10;bYpkTskm1JOLsWBoF2C4o5N3epGACOMVp1wgMibRcTJcqqJulOvh/k5Glk4xfumQ7CM0HicCQ3DZ&#10;xxwF5uT8/wBkdhg5otRgEZR0QUKkbHBTK7WanYySvWMfBShOSumBG6Cu7b6oojgoexNO+TDEqS2k&#10;rfEEqfEY2Fdbhbdz9YLIG2BOTAtkN0VJewKpWKhPQE/tf5WIggxpBpd+nxDd+ww8LYCjBqg3QUqR&#10;TI8CkKWnxxcmleTgo6mla4kFIRFxdIkLC2aviaYAGJS2OxvpVE6g7bgVpUZITAUIm+t5LpI3fZlH&#10;xbYOLuUmkxiLSw+mRuBUV75WSgztYyxXfwIPTYb4WQHcirWASxtEZFLU3OCmRFt2lbdTyNQvT3OR&#10;LAmnQzmPk8tAg+Knicaa7QtxcRMHkc19ShoO1MmLa1y8Vty9SCw2B7AYaZJOG9Mxv15vtllIpfrq&#10;8pgkI40P68lHZQaUJFW1hQkfEx6jrk+aeJ1sZZ2q4IUHqe+ROzLmibiQfYA9q+2QAYHZWgaIN6U7&#10;caLVCfH+TImLK7XLbm4/fHtgWMUumDer8LbDqMkGRVknBmhiI2Lgk4aUbprrk4lV2jrTlShysDdL&#10;EbuKSRuFKE5eDSHQWVwCE418DglKl5pw+nR2EXrXR/ekfCgyq+JPBXNDNO04+OgNKUGTApgUpkhk&#10;ino45A7UywFiCrRKCrKNgeuFk0Ckhp/KdsBZUqTcWIZdjkUEuLkfCTv2BwsFC4V3AK/a6YQlNYLU&#10;Q8Fb4mI+Ie+VyLKnQxPCJGddyahTgsFiqSSTzpxlPBPAZLZlwu+GBQy1JI2xSgPSEtVp708MJNMC&#10;hJLMx0WMVLHc4RJA3Rb2htkK7GQH6cPFbZwpppNv/oDSMo9U1HvTKTuW+tmJXaGpcnvmZEuOSgmt&#10;H4epSvLfLAWCg0JpuN8naVBk45IKr6QRHfRMelaffglyVlN7aorU6g71zGDSUjuqciF2GWhbQgNc&#10;NMg1cso+ClKdckAzVXvQwWNBSgoffJUkBZc24jAqwaortgUhq1ajUrtTIELVomScRLyO9cjVsaVI&#10;ry2WnqVPyx4GYipajqAuHUr9lBQA4eGkSdZ2/wBck5H7I65GWzWUU9wttMvo9V3+nI8NtkdmfaNq&#10;cWpwgLtItK+5zCyY6SYofzKpSkg2LChwQceqSSK3hmj4sRz7ZY5uIdUXp8x09OEwHEnx8ceF20cw&#10;Md0g1C1UTPJGPgJqAMvBdZkNpXNbySE0U7ZbGVOOQhPTcbUNcttDRiI69cbtsi5VBNT0GKzKjJIX&#10;b2yQDQSvWYqvAdMaY22H4qajfBSURo8kUUxnnoVUGgPcnGQSVk0/qEhdlOARpgAhmp+ztkm0lNtJ&#10;1v6kPQlHKJux7f5WRMbSTaJnmRz8Dcl8RkaaKpD+nz+JemBCCu4q9cnEqEuIoctDa1TxwppMLKPi&#10;lfHKJFCIIrlYYUsZOWTCoFa+pxHc5YypMEgr0yq2BCxogCTjaQW1BpgUm3FKiuKhZNOUg9MHYnLA&#10;EoDnuMtpkjU3GRayrKhPU4ENyOIwC2NWkIO5uDKadAO2SApmoKxU7YUoxnAUe+V0wIUO+SKF8Ext&#10;5VlTqDXIkWziXomnXyXsCsvVuozHkKZSCYSTko0SL9lSa5VTEsX1d0l4tGPip8R8Tl8WPJK961Ip&#10;lgWkqu5g7k5YAtKIUnoMDItEYoaIrhSmGkNc2Ti5EZMZ2JptkJEFsDJFv47mcSKOLEUNcp4aZwCY&#10;8Qw2wAN5Q0tsV3GFioi4eI7jG2QRcOqU+0euLPmjY7+JutMeFICsGgbcjI8KmJWtFA2+R4EUhpo4&#10;R0wcLKkvnkjTJAIpLbo/DUd8mGqZpKHir12OTBcQlSVuJ4nfDTEtstUJGKKda2LznpQDriZLa65j&#10;UMEQe2ISCjrRngAHWmQJtzYhNIr+nXIsiEVHqC02OFICOttbaH7P4Y0GwAJhF5skXYCuNANmyIHm&#10;6bpgJAZUEVa6lf6geMQPzzHllAUkBlGl6AwIkujzbw7ZGIMnHnlZCkQQUG2ZUYU4xNoXVJ1htZGb&#10;uKZI8mURZeOeYZizEqd/DKIhnM0xia4aSqvXwzIAcQlJ5pKbDLQEUoFsnStKCxxVF28VMilMYUI3&#10;bJBCr6tOuFVGabl3xUJfPLvTAVKxZBMRG1ADtXI0wXyXBaP0XC8kOxHcY0yQxGFCd6X5djurb65P&#10;OsYNaKcrlLozESlstsCSFoflh4qVBuhQ75MFVpOSQ1hQqwDIFBRMact8BYqyEqMghsVFQO+RKoe6&#10;A5VOTiyQhpWgyxeSa6dbtE6ytSnXKJG0W3NFzd3Q0JrUeOREmS+a5rbxGm1CMspB3QtFcGu4wsaR&#10;mieZZdMYwyj1LY7FDkZY7cgSvYsms9KtrmZb7TjyhbZ07pXKCeHmxlCmOapaCOV1HYkZOJYWlBjk&#10;rxUE/LMgSSte3lj3dSPnh4gVUiMNq0BXG1TXTreJUaeUVpsBlEixLVpIVkLA0ORlySjE1WXTpv3f&#10;2H3ZOxwRjbIIC9vfVclQFB3oMuEUl1ldrZzx3Me/Dcg98JDJGaheSTVkoArGoAwBkhLO4pdRNShV&#10;+uMuTW9KRvh4eO+YgDWQk2uawIl4wN8QFK5kQh3shGmE3Vy0jFidzmRSoM16nFVVLWR09RRVa0rk&#10;SUNNAcHElM7SBbkQiU0QHix9sqnKmwC2TvJZRAJp/NeIpyr1zHIvm2cNKZmmSvqnlXueuBVsMxVg&#10;i/ZPU4oRDSwo37sbE9citqfJgSHHwnvgXiVoJByoQaHrgUlEqbcKRIvEtsCcNsatDS6HuUdlApUM&#10;Ohw8S8JChDF8Jhf4gnfIqSStuGt5F4TDddhTLAGBCDuNMK8TbOpqK9d8kCwRlhfz27rbyIrkilAO&#10;uRkLb8chFfIEmn/drw7UHjkeTOc7OzU9keQ9U1iJoT+0MIk1c1GfRvq10SpBjAqrdsPEiqaSxHMt&#10;6qEnsBgQiH0yQRhyfhXK7Y2VqwtEhqN6bZIIO7ow31YSKxQhuLUwsgUTBp8d7aGYVa4jrUfzLiCt&#10;pLakxTE0rXtkyyiUcJWkDIh6ncZBTJTvVDIOPVdq4QwdFBNdr6kI5BBv7ZFQ61vIY5QbtSY6U26g&#10;/wA2GmwFM5bExDlE6yRtuGr0rkGRih3EcbotQzchWnTCgI/WbsfWyQNuIAGPNTJU9UzMly/2KcWU&#10;+ORKTK2leM/uUoATXI0WNoR4DM5QfZHicsEqYlDanDRlUA8aZOJtBUY0a4AUEKF2+ePJUwsvXkZb&#10;NSApJ65GwniUHtXEhjlA5L3pkrYFXgnLL6VAY+pGQpIWNIhPH9kjphSULccUjFGBINNskEIO7eNF&#10;p+0dxko7oUrW7qCG3wllar63CpHQdMhVqjvriaja82ak8Zpt3XERpnVqdtOZVABO29aUwSYFFtqD&#10;R7oSCeuRpUbcwycEnJ2OxPvkAWUgh5oX41YciB37421Wh4uLkN0I6jCUoe+08/WfViYcSdx7ZbGS&#10;RuiJY7V0JmrRB+zgBNsqQrrE8XO0LMF336g5O0cl15d3BiCmrKRU4AAy4kIrSyrxQFB28MNgIBVb&#10;bULmAmNwKDamA0nkjbnT/wB2tyGB5CtK75HitSibW3vJzxtQQpG5OwxBAYJdKY+TRyVLA0NMmyWS&#10;W4J51JAGwwWm1W2UqganTemVFkCjF1FJ+LTbcdqHuMiQz2Ko0PqH1oFqp6gYLQQtlUMP3VVYdR3w&#10;go4VM8yKo1D4HEsUTdRQ8g9eXwgEDIWmkTasrsooaAbV/wCIZWQoKE1Cd2kX4AOJ7ZdHkyJXgo6k&#10;1+I/fkN0WtjflF0o6tSviMnbIIN5OUhUdRvk7UlVjmeROBagORYlaU5MERhQdziJMbRbXIjjCU5E&#10;ZGrZWiLF45mAOzdaZEhQUPcRrcSsqVqDtXLOSndTazJUAfbH7PjgtaQrI8D8ZUoDtuMstgr6dAIr&#10;ih3Ub0GRkVAT67kiYVVeOUgMylqXzGpU/CMkQx4kZ637xDJtXevamCkcNq0M8c8hde1QcFUkBA3E&#10;/wBak9Jt6GmT5MkJNZSOQqdjsMeJBimb3axRiCNQHp8R8cADLkEqMkLhjMPlki1rEsjJRRRVPSp2&#10;3xtFIK40qezfk+w8QeuWg2pXxahxFF3PywGK2vkvmuaBTR1GIjTO24r2Yo0Z+IrvvgMQi0Rby/WY&#10;yWoCOoysimIKo1jFOgEXwuO9djiJFFLln9JFiAAIP34KtQFmqShXodiRWmSjFsKGWORo/W6U6HJW&#10;wVvVSaIggK/82CmSn6pZaP8AEcktql7bmOaNoiACuEFNNwokas0vXttkatBiqzRxToBDQSdwThES&#10;EcKFnuX4ekwGxyQCUHLc8hVu2SpBUJrtl2XfHhRyU/rVwhquw98PCEpra3xaP00NB3GVmK2jHcW9&#10;sF6nqMhW681aOZjEk1aE9sWQ2VIrudzyLVOBstVWX0kAkJNTXDzW0bdrby26rbDiw6bdcVASa+sz&#10;IAjEcwMMTTAhApaSQS/EahlI2yziBVYsXqLULUg0pjbAlFRQ+mhpszdcrMlQhgEMnOTcHqO2Tu2L&#10;ZkWlEoCemRpJQ0zOg+Pf5ZIBioW80it8S7ZYQm0dHwlBoorlRQi5bVDGK7d6ZRxJCDQpz49q5Mqr&#10;zQLCOSmtcQbSh1qhqTsclSpppE9Z+Ln4QK0yqcWQTBp1mNB0OV1SSlrxemWBOx3OWjdjSEd6/Cpy&#10;YQpeq6j0yab4Sto6ylEYNRQHKigNSMWbiD18csBZWqtbm3AFVNd6jI3al0d36X94anJ8Nsgi016J&#10;Fo6VPY4jG27IOfUHlPIrQHYZIimBIbUzRmpGVGNtfE208kn2gR88jw0m2khZz8O9MkEhr03oW7A5&#10;JlThKKgDYHAil0kUPHkevvhBKaQ51GOA/CgyzhQCrzS84/UtztSpHhkohttrTtSdiVYV8a4yiyib&#10;TWzeWR/tCmUlsVbmQBzQAsMIQUA0xmYo4oRkuTEyUGgaBiRVl7jDxWwJbbpyC4EcSDuEeY0oRXDy&#10;UzUZLSeMAD8cImGFqkUdB+9/DIlNrZVijH7sk+IyQ3QSgzKT8QxprtBSOyElTQnJbItXsbueMkhi&#10;CR94wUkG1xUOS0mTBUoWGNFck74SWCncIkR5CowhKGkkdd0NFPhloDIFBOwrv18csYFNNL0qaRBd&#10;vX0wdjmLkmGF2m1xahBU78sqBZoSKyM0ojUUJ75O1CKitrmKT015N2yJISZUnlkkcP8AfpQ+OY0r&#10;LIbtXC2zsTAeLdhkgCz4Q5QdqmvjkKRTc0AmPDlSvTLImmXCopavA3Fupwk2xqlOZ/Q3p174gKQh&#10;n33PfFjSPsJ44o3R/wBrMecbUIWJzz4J0OTqgqo6ei9GHvhBtSh5GVH+HJsVW3ncfCfsnAQoWPES&#10;xqa5ISVaqAggjFbaj+A9K4CypXW1kY80Wgw2kBeG9Jt6V74QyUJ5zWu5yYQSj7EeuhqfiGVSY81t&#10;wxQEdcIDNLJSCKjY5aGFLFb0+o64sSqK0bdsVV1iSQUByBKaWyWRj3pUYBJlwoZYyGI6ZJFK5Ijp&#10;kUUi1gLR1jIIORTS2KyPI+oRTDbGl9zCop2AyQNsjFCU5bjCrRrFvTDzSppdl2MZ2IyVUglazhTv&#10;ihoyKTtgYhECPmtcjbJRe7WAGNQN++WAWtIWSYUrXfCQxKkZTWoFMjSF3qLJt3wK4wcDUdMbRSIi&#10;deJGFmEOArMeWSKFxURdOmQQsJNariqr621D1wUkNC6CnpkgE2h7iV2PPJgIWwSs544CGPJGPbKV&#10;q2V2zAQ6IqmgyRVUnViuEIWwysV40ocJVXUmleuRZW2JyD0w8KFdJEZSTsRiQhb6wIocBCoWYcnB&#10;HSuLJEKEC1XqMqJUNrcADGkFv1A1RgQtjlNfbDSVReMg2NDhGyURFK1qA7fEBkubdE0jl1SOZeSC&#10;niMeBs4gUPdXKvTiPngEaYyKV3sPxUAywNMtligAUyJalSORE3O+QIWlnqcnHhg5KUW0w2BxQAp8&#10;05ZJm//XKngWA1iGaq2NqFwjFQTtXthBRaFjV4W5MKDtlvNmCmUMsU/w98gY0ypVnhcQt0FOmVsS&#10;UNAp5UPUYUKjTtXieuNKrK8klCa8Riq6S7p8HUYCG0Jja2EZT1n2X3ysoKFkgadzwHGMd8bV11ZW&#10;ktGkb4+lBhEipglj2XAl0qtD45cJJjPhTi31iQW4jjHJu9cqkGw5LQioZpOUjhWr1OIQCuvZfRA4&#10;yGQ+ONWxKlIIpqH7ziBSaVI7RE+NTX5YSWyOy9DE4KzdK5EsZIK5jiDFI1oh6ZMEtK+MFYmQihPS&#10;uG7QS6KVZFFSA2AhkF13bMaPUU6YAWCHjiKEgnrhJtNr3joOIate+LEFbDbCSoY7dNsN0ytEmEWq&#10;mKGpLDfBaEN9WMYLAfMVxtNtvacUWWStOtBh4mQVleSZOCCmQSVCKxVn4irN3JyXEwtF+nHDV22o&#10;aYObKJRTFZl9X9mlPnkKpZJetv8AV7gMBUDfJXaxKNYxXkbiZuNTtkaIbDuowaGCBNCeYU9MlxEc&#10;0URzV5LdpJQJBU06DamC2NdVtrLJE7wsRupoBkiE3anC0UqgN1GQIpgUJdWchk9QGi5ISQCumsoy&#10;wMg+0KgjJcSAKa9OKOqBegrvjaLK20mDho26nYYSGwFTe3lhkAwgrGSeRyiKDk/7Q2ykjdkUnu7m&#10;GMfGTU9hlsYtdqZuopI1hZiKZIhaLcljzQMnxU6ZDipHJTjhliry6daYeIJNIuNkdVRtgfDFCOWF&#10;bZK/a8BlZSENEeE8Zc1LH7OFKnfKHdldh1+yDvhiEckJ64YemNgp2y2k82ponZlRBQneuRQmPoyI&#10;eRk+IddsiSpU7ucmMegUB/aLdcAYIB7gygEgE+OTDIBNLJY5Tyk3LCm+RkzMUBNpSwzgKaod9j0w&#10;CTGIVo7SSKQVaqE9sJLOlTUreJm9QgH59ciCWkhAyyvbHhESIyOmWgs7tRgupFJVqgN44SLZAJnC&#10;q3CFEG9NzldUWEittCVrGOp/hhLIStES3BVwBuG2yFLdpe1m5lLCiL1pXamWAsAibZIbwcXJFNh7&#10;5CWzbVoe6spUYRRr3HTESawaV7pGhlSMb0FGJwgpu1COEpMSn2epxJtQFf1A7qDRWrSuARplS+6i&#10;kVSIasw6jESaSaY9LJKjkup+VMuBDYCEfaXHJRVSAcBDIqwVpV4yMOPgOuBij7FLVkIVSHpsTkJW&#10;ghRmuAEMDtSh3GIZqaPDNKqEFIxvU98kyiG5rYu0hh3Vj18AMANMJSQ9jBLLIZA26dzkjJRKkTc3&#10;ks6Agbg1JOQoJJai1MSoYXWh8RhMWKd24WWyqRVi1N+1MqkKZSQF0gM8cYU8juCOgxBYRC26Mi3N&#10;VJp0GSDkQTtBb6WA9zyaYivEHbCI97kWim1Ga5CyooTl9lR/xtkJJoBC3N7KJlQni1ep+zgpjVtr&#10;fzm49MkvvQ0GwwHdgYhff+lFKfXjFFOxBoTkRFjGAKVqljNIQOYau4J6ZMghHDSq0FuXYWSqgArW&#10;lWP+yxssapI77S7qZTcSFuPvlniopACxjkh5xEB6b1wiZYnZdpdlIoappUbUP/GuSlNFo6wvJIjR&#10;qnsSRlZotkJBGrPbOQpPFj4DI8JTw2nKA20QFKFTX6MikbKlxarcsJIpP3gHTBSTYQck00icejA4&#10;g0w5pbMhSVppGJNKUPQZaCxQ+hHldEEfCBv8smQoTa2mDSNcE0joRTKiEW2LhnJkUUToMFItQMBj&#10;QySb0O2G0NI7SnkCAoPT/mnJMwFS7EdwV41GxqTgtjKNLLKOSBXRjUMNqYCbW0H9cJIjEfEA7k9c&#10;lTKgrCb02YhsFMkfHdxLCXINSQBX/iWAwQQjbu6gWFBQFQvTxOR4StJcfTdQX+Bj9gDtk6papStg&#10;1q5Wdqhq098N2xJtQUzQsFYcFcmhPfCxGyElM3qHiOQrUZKwo5ptLeh40jdauy7e2UkMybQlmy2k&#10;3pxULEjlXtk2cDSa3XqX1wGZ6KnQdFOQtkDaukczHiHovgOmRZigi7TVf0ahdI1Zx45bAgJkQUKN&#10;ROoyGWcUevQdMEzbIUFSS7hkUxMTVcr4UVaEMbSH90qkdieuCk0hfqc0MoKtxY77ZMSYEpi80RTh&#10;cfC/8w8cFtHAg5bSaWH1DJRa0FcHEkRKIi09YkAcdd6+ONlyYgL2kiU+mBQgdcLZQUI1RGLKw3w0&#10;wOy2K7KAkDqdjjTTxBu3lW8LeoCCASGPQ4mKCQleo3ikrReXE77VwiLTYQ8V0JpuQG1KAdOOWVSV&#10;c3BQFSRxXqO2NMaUV1JJuScAAOhw8NMaVba5jL+k1CTuGwFmF97D6b81+JSN6eOMUHZBR28kx9S4&#10;JC02rkyUJlZuscILylFU9Mr5pIU7nUY5XMaHkhGzHAYUjkgGtX5VUimSBZCSvPYmRQ9tsyj4l/43&#10;wWgypUty/oc2oeRpgIXitda3MkbswAUUwFVSAJOxovAgcqjAWIFIpImQmVV2I2+eQtmC28P1mKjo&#10;VYffjdKoiE2yJBGTyr+vDa2jpZFhUq1SRsSe5wGKbV5XMdokh2FcaQUuW4EUZcCjMe/fAA2CdKdx&#10;c3cLj1HqpyQATxW1LOQAqqTy3qMNKQFCW5PpGM/CSajffBwhhSzVOQaK6O68envlkSgGmrh5Zf3Z&#10;CgceRNP+FXCC28drDbxNbiUAcun042UEoSS1f4ODfa6+2HiY8SJW+kt4vRh4uo61GOxSCq2WpM8T&#10;JJAHHiDTAQGZmFCTWZQV4gqF6CtdsHhhgCqw6ywq7GgJ6HD4aCmZ1u1CjieR+7IHGwIS2S4jLmeL&#10;YeFd8NJjYXxMZRQE/Ea7YSzukykuz6QkAoUopHXrkeFJ3QcskrSsjAcfE9MaaLC0LbgMzMWKCp/l&#10;w1aLXvcLeReiXKltth/wmJBDOItBX1xDDGqSGpi2UDLBEs7UBeJIDJcEtt9OT4VpZEBPx9NweJqo&#10;bbE7MSFVpZIk4UBYmpyBQvinEiqKVORIY1brm6EdF4h3O9ThiFAXadqLCRY36E7jAYtoLrmBjI0r&#10;bIWrXI2xV2tAjw3HZzv7ZG1BornuWWWQJTdtq7jbJUmQtBWok1F3Uin+UB8K5ImnIgLCbwww6VGE&#10;tQZZT1kO9P8AY5Ud2JICUaksjUkY1YneuGJaTK0KY2hUSsQVY027ZaN2JKoDH9sEsaGnhkSEISYq&#10;wWOGvwjfbJhlTmUVVVIDHJMqVpCqJzXcdK++RYkKhvkWGkiq4/EYiLEqNoyMC7VIrsMSoTUyKAZG&#10;pyrQfLK+bbVtcJLhga9e5wcliGtRcxGvD4V2r2yUQklADVJD8KrQ0PTwyymFt2bsrGR/2tsgVq0Q&#10;rxxlUcmgJNQMFMwg5LwpJzG5J7jJ0gS3TqzuGEyK3+7IzX5nKqbZsf1G0YP6KIDVqVy4G3HAddWS&#10;wvwqBQUp2GSBbKpAvp/KMksCa/hlnEwISieBFbiDvlwJa1/oKij+brioKM/SzTxrG4AKila7nExU&#10;i0HcEihPfAGvhUC3pJzOFMUxvtKMMUc1eXqiu3bI22EUlkkXpnfJgq3LK0oAoB8sKlNdMtUu7WSF&#10;VpOo5DxplRNMqQN2nFVB/lyYLFCRRNIadBkrVzQsNjsMHEi0VDcSW68Y/snvkSLW0WsHqKbnt3pk&#10;Ckp/pSQCPmJCgVSw9yMrItMSUzXVI7+CNbv4WfauVGFcmEhaVamgtmBjNR0BGGIZQNIS81OKVVV1&#10;JPiMujByOK0ZFNDcqI49iB1yBFLLyRKWojt5EZl/edD3yIa6SyKN4pEXb4TUbdsnaQg9WhE9y/pd&#10;Otf+JZOMmJjulBjFeHY5aCjhtDGPlJwTffJ2wkKRtvprSNwoSTlJm1Iv9DxBqXEnHj+wNyf8nlgG&#10;RklMjlSQooK7DLQqmd8mrVMUW03TFV0NwYvcY1bJOrfVPXiW2K0odiOuQMKTQQ93QMRkQ10lbL8X&#10;tXLW2LbcW2Api3GjyRsCjgBlUmiSofDItanPIIxQdcmBaatAqaOGyxknkShunhlBYENSR8VrkEIZ&#10;fgOSVx6bdMQoQd5TYZdFkgzlrJG2rgr75GmJRikKKt2yNIAQFzN6je3bJAMkP1wpbA3xVEBcBYlr&#10;AhoipwITby9qn1KYI5+An8cjIW2jdn1q6kM/dhTMUimBCjFo0MoIkG3WowWimKa9IkLmGOgA8MyY&#10;BaYxI2+XM18UxUFexwEK7FFOVOTBR3wFCZxXUsQ+qxOWQ7ce1crrq38RpMLOwdCXkJDeGRJTBN4J&#10;+A4t1wBuR0ZWUb4SvCtksg3TfIELSEk04eG+QZAqH1J16YOJnbvSuFPXJcSeIuIuPHDxotYyynqc&#10;eJKz0abtjaq2nwC6uljb7A3bBI042TdLdYsxHcOEFFB2wxLjJPSp365ctptYaaJl5OCF65QSVpMj&#10;9XjTiB7VxALGkjnaJZwsfxVOW0aZRCZJAG6ZW5QVltTiztf9Ur2xpNqiaeTgKphZaFLdNxjUtlZl&#10;TK2W6T5JVCHuPuyo3JPEzGysobVQsYAGWxxtZKOEqr0zJApr4bUZr1U26k9sEpMxjS7WbWS5t+tP&#10;bMacjSbp5f5n0lrch61DfgchCbXKVsVlgYncU9xmSJNCR3KcW23zJiUU6C15o0jmijp7nCSyp0ag&#10;dMKoyEjFiUV6oG3hkghbM4Vfc4ql9xcbcR18caSoKeYpgLEt8KAjIotRrQ5JkqIefXAVTXS9cawH&#10;oFFeKtaMK4KbRR5p22qC5tmljtIwoNOQwUBzRwRHLiYpcCpJHzwsaQuSQ1QYVRVqoJoemRLAo8gA&#10;bd8rLFSkFBQYq07CNeWDmqBkcyHLQKZorS7QXFyqHoNzkZlBRtxcCK5DRioRtgfb9nK+FCYXk9rq&#10;Cm4gT0ZR1UdDkKplVMfmn/diLwNcyIhWvVCxnxxpKFL1yylTDRNYn0ucSwGgHUdjlU422xnXNlV9&#10;dWmsqt1AgWRtnHgcxaIY5AOYU7fSY5BSOZFkH7Dbf8Ni1gFRudMlQlJQOh3HQ/7LJBFsXmg4k5kA&#10;pCiNskWSfXUaw20ar+0K5RW7Epa4AIK9ckgKNxMZXq3bbJxFJU2BDe2SBS0aYpV42Z6AE5Es7TQW&#10;qCASftK4ocqts4NmQ3+tJCUgJoCoqy4YxYcLHtQR0bl1Q9GGWWpjSWx2M85YRIW4jkaeGHiDWoqp&#10;UbjY4bRSP0qX6tJQ/wB2+zL23yuRZRCKvNNazk4kfA26n2yviXkrW1q6pxIrxIbK5SbAVaROEnJN&#10;gd6DBbdjAvdHer6sYY1J2G/bKw5ebEKsLLi94pRAOJNBtvkxF16iWkiTkNxWn04dmBKJAaeEEMRT&#10;qMrW1TmjKFUkMv44KWkw02/tGldNXHwFeK06g48NsxFuFLYiSOJnZefwkjouJBDEqDwxQvUNXke3&#10;TDTFJruAxuZdxQkUIy2LElBo8hBKioxIVWinmkYcakePhgOyo+yHA8/2gcgd2XJG3zhBVu+2Qii1&#10;vrtYAxo3qRsK1pWlcS2RKIZLZvTaWqS07D4SMNpMeJVnv1hAS2NaDuKg4BBiY0hV1FLlq3FFbsVG&#10;TMWohbwRw8JaituPnkOSEVpl8tkoQUqAQduuQKAl8lqFcuBs2+StIO6y1s3McjKK8Pir7Y2yRLoi&#10;xhRuCK4hiVLQ776ldfD9hjxcexyRDKKC16NIrp0jNUqStPDLgGRFJf68tBQ9MLLiTexaGVObCrA9&#10;emUliqyyLKQU6jbI8mNoiUkOVU7qAcQm0Gt3yclVFf5snTG0VAvIc60PXfKpItWvLwukcaH2YeGM&#10;dmdoc25RwWHwjoclaGubFi0R+IGowKi7rVFvd3Ti1BU+OSApTFDB/RVmQ7N8JwKgxKOdR8smxLjp&#10;7sC7j4a7HI8bJRu7QvFVf2MIlTGkRpdnZluMqcnpXr1xMrZRhaeTaNZ3ESxWrAvSpVtmXFmcZDGr&#10;i1/R0w9Re9D8ssu2u0RBLWqIfg6jKiqItmilbjIDt3HbKyaQFdLtoDxY8oum/wDxLABba1JLICPT&#10;qY+u24wsCimaG5jLRrwPcYsOFAxiO5Hos3F67YeSVgRUZkkFexw2pVLWy5wyGNuKqKccNpAQqSGO&#10;kWFkgrrVrlP3NQVU7bb5aIhCrdFpPTlr8TDfIFIRkMvpt6rKGUUAU98iWXNNby+urqJWhJRQKcAK&#10;YAApFJY0cabMrGU/dkrSAlTXMqOeQKkHbJkIO6bXcq271+0hQHbICNpAUEnguR+5UHfoeuRlGlpX&#10;ntmhjWUEqxOy5EFQUwluZEXiGX4h4ZCk2lc0giHxnY5PmxtuNuB5U3yJVGxXEiHlxJPYdR/wuQTE&#10;qtxPEV5utH70w0zO62GJHdX7HxwFgA4U9STiCVr8OBkdkE8Bicse+WAsLUwo6VpiSqK9ONI0UGrH&#10;IotHfo94QGfociZJpoqnMNXielcILIK8tyCnEEVH7WSq23ZL54yCZ969iPHJ213SKmJurYAnk9a+&#10;+V8ixLtNURBpu9CDXCd1ivuZ1uFVmoq+2SAplJA3do0NTE1Qcba0YyvNapMRWnw4AlbbuLeJ9viO&#10;J3SNlCG3oFvA4IJoR3GMihNmmt4VDKfjb9eUiLKknkZxzlfqOmZIpgTaBkYsAR1OEhC/cKC29Mit&#10;oe6vGelV6bDLYhbQ1pV5SGHE02wnZBWXMEkPxA7k9cMTaLVYWkoAxJPyyJZc0bE1VLgUoNz45DhQ&#10;ptMqMDQiu4IOS4WSpLcmQV7jpkKRaqIWvYgSw5oK79xg4qTzWiUqnp7Y0hQ+rvWochTllqiI4gg+&#10;NzX5ZWSoWSs8xrUMRsPHJggMuJu5knCASAgeGTii0vhu5BKGoaDoclILaPExm3Za175WpNoGcEPQ&#10;ii5NCqtulxIrOKL4jImVJq0xfRo2HOOTko7HK+NlwKEFiGfjUqniMkZIARUsLJtyJjXxxtNNyAzc&#10;EiOw7YBsnkiIn4bHbKykIqO5BPBlFKdcjSHRylQWPbphSCpuYpPjep+WSCyFrWjgDCSNyX7g5K2H&#10;ComNlQyr8IrgQhZfWmh9VXJStCPDJCgqhIWmiCNuMINMSowQlG4Ek5IlQFaaNv2CD7YgpbMH7vkT&#10;8Y7ZG2JRtnaxQxeu/wBrwymcr2QA57tHYMentkeFkg2ZVatKjJhQteYd609smAlfAY7rYfDTxxpI&#10;RFtPDDG0cgPqV2YdMiRbJRW7ZSaY8LC3IDO1HO+Hkpkt4hHw0hSklLjlSmBK61n24t07ZEhUU0ZV&#10;eZYH5YhKDuL4xqf15dGCaUIrkzMGbtkiKVGwiGfkHajAVAyHJkFWzEq/GwBRexyEjaCqyajJKw/Z&#10;A6YiLG0xtruNwBIwrkatkI2r+rDu52XxwcLYI0grq6iTxKHqBlgi2GkNbXNrG+6mnauEgtdBUvUg&#10;mQPFUGvTEbMSghatISu23XJW1Ii2MFmSQeooQemNEtgQD3AExZBRfbJ0ytPLOORwGUihymRbQUR6&#10;e25+OvTIs0PNZu59ZDuOoyVtZRX1gg1IFCKEYFQslsHblGfh8MbYkIuOxQjrv4HKzJRBSuaBSjD5&#10;YAtAJLckx7kbZkBqKksTSKWAw3TEoZbd0BHWp2xJYL47C5m2VchaV0Gk3McoWYELh4gqjLp0gkbi&#10;dhlgkzQwTg1CaZNFIO5BZiDvkwgqJHJeI7ZK0L7O0hMg9c0Q98jKTAglkGpapDb2qWdsQYx3GUwx&#10;2d2YHCs068jmSkp3HTDKNLzRX1uOFwyKMiYsgFb/ABDJAtFoK9Bg8Nlsl1xqbXALyNvkuFFoFb4r&#10;udsJixtN9N1NJCEfKJRZgsiUWkg32cdMqDIBRvCrJ8Qow6HLYhnSUC5DqUfxyZDAlaDG1VPhlJYH&#10;dDbxnj2w2hWgglZvVXZRkTIMbVL2f1GqOuGISTaFSjnbqMmiletBvtkVAbEgdTv0xpNKP1yKPYmp&#10;yYjaTFs3kajJcCQF36UlVKRn4cHAz4mirMOZ74LY3asiRuOoFOuRJLHmtNykJHp7nCIksgAFs90T&#10;v0rkwGRKEcVPJumSYFWu4CEDxmqkZEFaQBlePamTpjStHdMm52xIVFR3kjila1yvhDLiUbmOR+v3&#10;4QUrY9hxO/zwob9X0vsNT2xRaqt6wGNBQVZrj1R8Z3w0t23LKgjCj7WRq1WwUlBJ7b5KlQlyp58x&#10;1ywIIUWlMg4Ab4apVGEFH+PYYCxATWFajiDscpLOlOe0ABrkozQQlTqYzlp3QQrGYFdxU5CmKmsb&#10;cqnYYUoxdiBkVC5wqmnjhCVgtj9oYbQp3KMtGrildDbsBzPQ5EsVRowRTIslKW34ryGEFCmtAfi3&#10;9smrUUYWQk/ZPTAStIqaVQPhBIyIiytQ+ELUfa98nTEujnYijYKS6NAag4GKpbhlqh79Dilb6bKf&#10;iyQKuFQaYbTTvq7SjYiuC6WlOOGWH4W3GJRTXP4+JOR4UrJEeM1G4xAQpiVn2HXDwppErMYVq2R4&#10;bWm4JqtyrthIVWZJJzQH4cQaTaLJjjj4ilRgtQ2kykBh2yJLIFSu7tZTsN8IWRUYo+ezbYCWC2eB&#10;IviTr3xBtNIcXaq1KVyzhYkKrXIYbdcjw0hR5H6ckr//0Cyaco6p2ahrmrpitv5VZqbUHhiAoihI&#10;4bi46LRPFumTSslhMbAxuK+2SBSCmdpcLNGY5QSR1yEwk7oswwMvqA0p2yljSVem8sxYDbrkwoRi&#10;6kzgQICFHXEhkqQ2wLFjXASoRL3BWi0qBkKbFlxqQ9L0IweXtkhFid11tZH0y8o7bE5ElJS+4t2u&#10;DXnRa9skDTBC3DtGvpQE8geuSBVReCQcZXOzD8cPEyDcwKcfA4Qy5oyOJxDX+Y5WTuplThO8J2FQ&#10;MkoLdrciWTj3b8MZBJX3XqU4xgVB3wBpJVLhfURFP2upwA0ghQ9IRxvxFXUgjJWyVbS1Zh6km7Hp&#10;XtkCUlZffuhx7jwyQDBRjkWbidyQckQlMEZUPFftHIUypDG4Pqemgr4nJUkImSH0x6gFSaA5C0Lt&#10;WKwxKgFSaUGRiLUjdTtLlUPF1qQO2TlFNIqJkT4hsMjTEoS64MeJIod8kGIWwM1fTB2OEtioOZJQ&#10;HfIsUJAJXBVhvXLG2LIdEAiRmZgAnY9Tlcg3GWyBvdWV3JipyO1cRFx0strpzKapVt9+2SIQFc2R&#10;iiMlfjY7LkeK2Uo0ozeo6EKfi8MkKaV0chaBYm+3Xr4ZEtq5bCUP9qo7k4LRaqtlwf1NjTJWsZUq&#10;evFxPqrVq9fbERtBFqou0e3ZYxxKdK4DGmBSVLT6zIJHPw9clauurMJ+9O1egwiS2qWxdYxISaeG&#10;AhmEdIVEHOm5yICyCWW8UprIPuOWoGyLime1iWWY7s3Q5GQtkEY7iWjUAoa7dcqpBSzVHHqgxD4/&#10;bLIbc2CBjjcVMmzk5bbIFO7O1M0QKnlIOi16ZTI0zK+4hlgT1ZV37jICTXalax29wxE8dKjt1yRZ&#10;eHYQN3awg0hLLTxycSw5N2zFGUlwDWmSLK1W8l+qyemDUdfowCNqDbn1JVUCLv8AzDAYMkQiR3CF&#10;gAZNtz0GQ5KQiILe2+3cqZGA2HbIk0ikmvrR3mHMfa+yPAZZEsQmEVIQIlFKg74TulB1aFgT1B64&#10;VVlu4wpJpX3wcKOS66jS5AhViG7ntkRs2AImyUW6VChiuJFs7ARaX4kUEUB7jI8NMJboW5+I8xiG&#10;CjO6RqsYHxN3w0yiF1xpyJMCHq3hkrTTrku7BYyV8SMApjSz9DtK5LSgkCpDHfG14SlU7um9QFGW&#10;hbR9pYCdA9fcjIEsqRE7LbKipsQcChqYR3Enq8QV/axplQRkk9vLbbIBwIp40yNJJCDfVIq+kFIH&#10;gMlwNRork4BT6YIB6jIqAvW0V0pET717ZEmknZ1vYiAFGpv3OSEmJoo+F0hQwqynvQZGW60hqSoo&#10;uSvwk8Q2BIFL9NiE11wI2U7k5I7OXAbO1S2muLn92S5BrT2wCShFyXz27KpFDxoAB0OKTJTs7N70&#10;85tmjNd8rMlCLuphA59HZq4GJKXXg+s3kZYkkkMfoywFjancfv7h/TooY/aOC0gKkcRgTlyBI7+O&#10;LJHzakotBESAGGQIYz3SMRQq6xPSngcNNJ3WRXNpazn1VYIOnzy0RLKNFHx38Tn01i9Qk/DkeCk8&#10;ITO3t47Q+vMimSnwrSgX/WwWtKM7STuWkIBPbtTG2dLY7ZoyrCQCnbASy5L5iLhfUWvqL1A7401k&#10;IO+i/c+oRVv2lrkggikktJ/iPw8amuWtabzQSzrxi2QfjkLpiBS61gMYUyCjBu+AyTVq93FK8z/C&#10;eBG2C2FIMpKiqxAYDww3bMK104miAQcTSmAJk24CoOB/eKKVwtaFur0IAyxgv+0ffFmKQMietSUD&#10;4j2ywM0weGb0UdyNh07DIWxKlLWT4pDVj92G1JcvC1T1SWfehJ/41w82FqaXCzssiV4Ke/viQypN&#10;b0wEJ6g+Hsa5WAUGKCu4UjX4Cx+nJBaVbeAxwh3BdyP+BGMiyAXPaoIhMgPI039shaapU1SM8I3T&#10;fouIKIyopncSCApHIKbA1wNxlahPJHIxcgcVOJa+q+O3kflJXio6DtvgumRJSW6srmASOyn4j1G4&#10;plnE1ianHNcRKGcspLcQPbDYbxkpNWmkUCVgfgFMFIOS0PNcR3jLFECWc7mmJjTCrTfUrQWtsluG&#10;qK1P0ZCl4qKyG6S+jNDVkFB8sJDbaV3EM05MasqMPHCCytCNE8EQjLANXcjvlvECxMnFp0j5SAFC&#10;1BgNNJKJhjkVqHYUyDElqCw9CcPK4Kn9nxONsEO1qA/xnjyJJI/4jkwVCxY4xEQ67sTU4lk0bWBk&#10;R3BqNhTbbCLSVL6xp5m5zclptQZPhK8KPtpbWZiIgxDHqciY0xIKAutSkSQo0dUBpUjfDQQqyLwj&#10;9QqHD9PbIqVG3iaSlVHH2xKbWSuYJDGh+VckAglSbVZ7RuBA36gDJcIKAQjrYNeoBDReJqQdjvlZ&#10;2WkwNoBQgEEdffK1Q8DRqxLA1cnfsBiQyii7h1SNWSSqod6ZHhtkdm01fm4RR33x4EWp3F1H6h4A&#10;1B3ONUgKF67yyKYwXUiu2G1MlV9UlhCh46gdA2IFp2KyNmuJTLJsvXftizAS271FWP8AoqljWhLZ&#10;YIptdNeFikURqR9qnQYOFBkuSP1RzB5FTSvtgJY81ee6jeII61ZT8NffAFIQ9zcSKoXj8R6nCAoK&#10;qsT+giSuAK1AA/4k2HmpkqSQFV2VT/Kf+asaRaEf4FAZKn9riMQvJdY8wopurVAH7WSIUtixgklq&#10;5ZSOopgshCrDY2yzGlfSpU13ONkoKvdNGkPqRqp8BTIJApDUt44DPLEHk/lG1MkLSl6ol0PV/u1H&#10;YZYJUvErW1g8ooGKrXqTtgMrbASiPQlhDKCxI61OAFgSh5om9MIrmj7sMkCtqsFlPzCxSHZOZ26Y&#10;bbAoQW/1kM4fm9KioxMkoaKz+sVDEB6/ZOHiYEqsUDQuRxDeGRu0OvXmeOtAoO2x3xFKQg0kZQBQ&#10;nbJEKEUbhnozA7Ci+2RpVkUpiYsAeR9saTYTNEEsQllqSDsvhlaS2NRZlEG5I2G2DhRzWCwCEvdv&#10;xQfsruxw8TILJ9YkCi2t0CW48Op/1seFnxtG8Cfvw5U0oQO+J3YlUlv4ZIfrEg5E7DEQYGNKEMtv&#10;LaCB24uXr9GS4SFq1+n28SsySSCgqFr3xLEgqEaMzCBKBnNCTiEgqdtaLcXIjTduVPoH7WElPNF6&#10;jILKY28igxDpTAI2xoFAXVmCBJGTxYVFN8kCgou1sUS1S6RqsjUZSKHIyKC3cy+rL+7Ox2p74AGY&#10;KIjmngrFIOnSnhgq2Ykhby7B+FBVT3OWAIO6Fs75YJS5HKu30f5OJDGkzi4z/EpVU7hjQ5CkqX1r&#10;0t4vsg798HCqtcSyXskJkCrGWpQCh/2WJFMogW3c3cVtfGQ/ZQBVxAtsJU9RKCYOSAftAfPCBTC0&#10;LeSIIa9Xk3OSiyklpmDRrCOtDvloDSglhi3kf7XYZYGsoUxvJycdMnxMQ39TPoLNTdtsiZM+S+/j&#10;qY0HZRjaKtSu7YqPT6074gsqpkmiR/WtPKPTmCQlcrkd0yNpI7AH0J0qa9e+SQDaYT6J6iCeLYKP&#10;iGQM2BNLNNjeGUTxfbYcSD74mbMFQvbcLdrHJ9moGSvuYBWn0d/UJjpxBoPpyHEytDXtuI39FqeF&#10;ffJgoLtLX0Q6yqWStBttjIstkY8f1VKxCqN0GQRa7Tz8Sow+EnfAZKmrhYlKLRjXb2yHNINKGozP&#10;MBGoAoKdMlEJJS/9CyzJyAoq+B65PjY2jdM0pkjNzICirsK9WOQM7bOJTunK24l7cskEcSJ04C9V&#10;vV+HiNichI05Md1S+0+i/WKqeXw7Cn+ywCTXMMY1Cx9CtO2Xwk13SXWit9YDEbZcSKYlMoUZ5Qld&#10;z2GVW1tm2cMzb/DkbQQlUyHvl0ShbHaSsA3E8D0OTMktmLw3wAsSFjpQZIFeSgdtskyVbS4a2kEi&#10;9Rid2SLnuDcOXbq25yCKUWjB2wslhQDCoVbY0+HIyDEqxNBkGKDlYsctDIKRBwpT3Q9XS3t5LZ05&#10;O32WPbKpwtEg27ggLlVU1BCOaNhCS4UwoQV2eTfLLoswhSMmyV7RayKvicBKlUu5P3hXsMIYhD1x&#10;ZOG+KFSAJzAkNFPfEsgiWRVNFNR2ORYyipyKF6YsaWgYFXCImhwWoZh5V1VhJ6Um5G4rlZbTRTDW&#10;Na9ElIj8R607YBDq1lhd4/KrNuTlkUpU/XLVW1w0lUVsipRcUqwp8O7t1JHTIVbGlGOUpIhH8ww0&#10;ziza2Ada9ffKacluW37jAVBUVmki2OC2y0ZDqdNjiyRsV/C3XIkJpWWaFu2PCpC4iFsHCiipukFO&#10;u+PCy4UDPJEnSmDhVLp5eYPHtkgEFM9Fe1mi5wGkv7QOVyiXFmHa5ZqyrcL4Ub54Q45YlKiqSaUp&#10;XLFCXHUJwaByBmQIhla03cjDdjh4UWraWeU/LwGQmmItOYpnVq9cpcuITCG9VdmGFlSLS7jPfGk0&#10;jLa8gDD1BUDIkJq2RWnmW1hUKtFyIg2cATGPzVb0qWyfCy8Nv/F8PYk43SfDC6HWrm/PC3U/PKpZ&#10;QFIAT/TtOaIepMeUhyIJk485oy8AW3cnsMuMdmoc3nd9dxX5NtIBy6g/LMIhnKFpBrFpAkJdQAw2&#10;IGXQJcPhosFurep+ZAzMiWdLLygk9NfsrQDLAkrETfCwRCCmTCCrRx8zy6DASq2edUBCjc98FJtJ&#10;2Ysd+uSYt9OmBC7mQMULKVwpXIOO/Q5EpDROFLJNCmSOJowPgdd6+OUnm3gbJZf23pMQOmSBaylr&#10;DwywMVtcKFWJ6GmAsUyRhKwQbZWUAKzxcPhO+VkM6S+5IY8ewyyIYqSqB0woR2nTLb82P2itBkCq&#10;g7Vb55NiUTYtR9+nfKZFUM9m0rMyj4a9csEmYQ7W4BALA/LLLSteOMfZJ+nCChbE4TkD3GEqmGjz&#10;MhZR0NMoyMrZEPq94RCwCTD9sHr/AK2UjZBRFvezWym1uACtf8+OSATz5sX1H++dU6V2y4BigHTb&#10;bJskab4zxJE4oYxTBVIIUHPHBS0pMtRUYU0vkFUU+G2KtIlUJHbriq60uWt39RRX2OJFsomkQbx7&#10;n4BsvWgyFAOVGVqjh7hljAq2DiYypVkWSz/cTV4VqRkbtrtG6dHJaSiexfmjCjL+1xP7ORke9jRC&#10;tf6N9WcFlI9Q1X5ZDjYgNr5fIhNywIA+7BxMxFMLuGOa2VFYNxHwnvT+VsFsjFbpumfWORJooByE&#10;pMYoSbTZI270HfEFbKu1LVaEg813p2yQFtwmVG0gFz8CmoUg4SaaZbK8n+jc4Zx1PJSMCAWo76KI&#10;rJGNx1B74aTdLJtQhr6nFetSBiIsW7m6W9CtHGQNqntjVMSmV1MLaM2sRAVyN8iBuzFJcE5SiKpr&#10;XrllopXuprm1PoA1od+W4OIK8lBvXVxM6xkDrTvkSxsInTLL9JXYjgURKfic9lGQLKu5NpNLWdJI&#10;rYh5om+XIfzZWylFBNaPMnGUjkTv7YDKmsAp3LpNrDGkcUiysoqR3/1cru20Yix+5vvTlfkNj0B7&#10;ZfEIsBANMwPqL9jv88taiVCYFq8CN8DBEWrm7RY1HxpWp9siU8l4fhMqdiMBFqEXCrp8EwoG6ZCq&#10;UtmdYQSNwQQRkgLSDSgCeKuvSvT2wFVW9tBJCZ7Veu+2AFgUMsXrxq8gqwG+EypmCuTTooJfUQgp&#10;x6HsceO1WQxqKgbHFCJsrQGVA2wqanBKSQiLoekHkUVLGn0YIlkQlkbcaqOmWFiiK7ALkFIXBGij&#10;KyKDVqjCN1Q0s0kBCqx4nemSSrxRQP8AEx3pUGtN8iSmItDyxnck/D2ySkLOTcFRuhOAoVLpFUBU&#10;2bACtJoLz6nBHbcQzMan6cjVlndKUsTQIzKN2O4Phkqa7tQt7cXasisFdPiHv/k4tkSpXSzfD6il&#10;W7MO+Wg0yJS+5leRfTkJbwJyVtUjbdo5RwGB4gUyqTCkfZNzlFuo/eGv3ZWQy4VW4l9EcWFVPUYg&#10;JpQjvHSNkgbiOuTEUoiwvEdfSl+0w64TFip3VhLbH1KbdiMeaLWWDuJKhQ1dyDgLLYoydWijaRAe&#10;EjbU8MALJQexfmsq9KYeJCCm08N0FTXrk+JgWmjMYqwqBkCVtHxWxlVWruDWmRbAUfeXErkSJHwK&#10;rQivXJAMyUXYNRAZ1py3UnKJDfZaS3ULQTPzljoteoGxy6JYl0FvbXPwoxDUpQjBZDYBssh0b6sG&#10;KqdzscBnbWulkKApfciCNmG9MkB3LdoaxmhnDrIT8PQ96ZXMEMea26e3dgRuo6VxjalYt1GGAbq2&#10;1fDJcKEbYXU1vUIa8tjTIGKQs1GGU/vagqdvfJRIZIUPLx4k4lN0iLe6ktwOhHvkDui0bHIl+jFg&#10;ARkeSdiopZRcPiqrV6jJcS8KtbWgSjK4PhXImTIQR8MFxxYXC+olKrxOC2wbocwk15ig98BLURS2&#10;5s29ICMhjXtlkZIJcqMhEb7qetMSWKkY5IJxIg+AdaYdlCP+rq8fMGitscgJUzpRNulvFxBqK13y&#10;QlaAFDmKcZOnbJ0qpZgsXiFeB3GC2QbmiJPT2xtJQ90zRL9WVAVO9R1GSCCEJdEqi+K4hrRYuC0a&#10;ggNUbjI8lq0JNHETyAIIyVoIczIVHEVONJUWSOZx6lR4ZKygBbcWwegBoF6EYbTSvcMJ4lUAfD1P&#10;jiEUoes8sixhanoKZMsiuuonhl9C6AAI2phigRSqcG2k+Bgy5ZzQQiYJoJIizuEcfskdR/k5VwlI&#10;Fq0V0JABGfbImKapVVfiCP8AarscCHXaEfu2qp9skAgoVJ1Qhan2rkuFCvbTrCxbhzJ/DIEJoI24&#10;v1u4+NyeFBtQYYRpNWkksJ6wmoy4lgQrpI/p1YnbtlKr4DPcoWkpxH34kgMqR1pNGE9NlqezeGVE&#10;MgjtO02e5Zlb4aYDIBspqC3ngmMMwohOzYTILdJgbdHiZG2Pj45EFNWgVt0t2om+SJYEU6nqEgd8&#10;ixtbCUI9I7NXY4sgVvremxQ9u+FB2WXEhIHDELxKILyfC3bvk2BKtFDO605VQdjgMgzBK5JfRQr+&#10;yewyJ3Y2oRKwNUBwtbSqFNW3w2vNUmi5svpDc4iVc2SsLIwfFc0DeGVmd8kIeWUyVVugyQjTJCxD&#10;i22+EoKs6BqAYGIVBBGftEVyVsuaDlBiqoH2ss5suSH5utK40xJVuSoAWGRpiiJLj1SDTiKdsFJW&#10;QfvHYH5A4SVaeDYqK1GQtLkh+A1xtVyECKlcmFQ0kSSr8XXLbZKZiKH4emAoXykwRrMF5b74ALRa&#10;NttbV14sOJ98rljplYXSXKisjUocACUOsiy0K9CcmRTIJhfSVVIofs0xiyOyC5OGAcGgwtJki1iR&#10;6FT9GQtWpU4kMpphtBLoKepUmhPXBaHPCsTEE1HXJg2yd6iTR8FA2PXCyCvps4tZAZq+n3pkSLbI&#10;prcXNlQT271I/ZOAQcjhU4datZqpQqx79sTjXhCW3966OFC/D4jJxi1SNN2uopGfiI+nImFqJWjf&#10;rUdwf3b8T4VyJjTPiWo/MFJDuMrLUd1rRIY9xUdN8RaKS2ZjEClNj0y4BBCpYyRwJ6jgHfvgItAH&#10;euuLst+/gbiQcIinZdFqUlwpNwa06dq5ExCjdstE1XFa0wi2fCkmoemTyUUPhl8WohLy5IIyTAqE&#10;SmN/i6HCWKuLdS/CvwnI2qHubQwbLuDkxJFq8dsCoYHfIkqiHLAgH7I65G2SJiiWT7G5yJlTJRvb&#10;dotn65IG0ckG9oZgCDtkrQq20bRCjHpkJbqE20y8KVDnKjFnHdE3GtyBSibjJDGGcioDUY2Ski1O&#10;RMWNIOS4XrXDwqvhvlchW8cqlBgUza5JFF6ZWIIpQ9VU6ipyyk0u9UN9kUxpCHdyQQclSQhGLhaD&#10;apyQCVq2vP4myy0FTeL4uKmu+G0Ii3gq4Rj3wEskTNMwPAb8cgIqsjUvuNvHCqowFePcY0kKcrAL&#10;XDTJDm4AAU9++DhYomKbivGtRgIUqUsKueYPTCEIcgupA6DJItUt24d98gUIv67wA71wCNswVCa6&#10;DtsAPllgiglDc+R2wFgUQicAPDIKFZIi2/hjaSVWVOYAHbCCqkpNvs3Q5LmlEGEzR8hiClK2hZJA&#10;U+1lyCEW0dVpIPi8crUBSjaS3G/Ttgq2YCoZDLGXGABCU+uxY1G9cvpBTC0HL7QHHKSoVJk2PHBa&#10;CF8BXiARvkShzKK5JC5JwPgbtjSrLsBxtvTJApaEr+n6ewGRpACFVpI2p1yRTaKgbnVWyssXLa8W&#10;JOPEqq0HqLQChxCt2Nk7Eq1PpwSkkW1JYBmqcmJJak0xlHNBVcbtVkVsR88BKKRKxKoodzkSU0oz&#10;qK1OTiyAtat1EvwkVyfCW0RpVdEQVQ5GmJWJKJBxNK4kMSEFKnxHY1yVMFMSFTRumClRS2sZT1F6&#10;1yslkBaGu5AQAwIyYV0CopouJLFFi5WFaV65CrVDSMSeVdsmAlRa+AFFyXCtNwI88fqnYYnZhzVk&#10;ldVpTfxyBiy5KX1hhVT3wiK2uRYxv1OEocpAbiBTAq3kfUpkk0//0SJT6iqXr8O2awoKkT+9LHph&#10;CQrQX4duEw+DphptiAVeO2hJqN1rtTBbHhRaxL6oKdD1yLGqUJZ4w/Dw2rkaVWgKCvM/DhpFKTSJ&#10;KRHEKb7nDVKAqkszcFNFHU4CzG6JXgVEaVr4nrkE83GSDT4yQAZfffCBaDsgLZp9SkKzuTXoOgyR&#10;2ZDdWawSJuErlmPQL2yFqopZG25Dq56E9sFsENLFIQqEVVa5IFkEWlipQM52AqMBkyqlZKvxWPp0&#10;wUxtvULL0lL1G/UYAWFoSG0K0kC8V/mOWWy4qVLFjLIyDem9TgIQUekCO4buMjbGlkMPFmoK798U&#10;oe4d+VMkFUpbR7lkRBUt1xumPCqjTvqx9MkbHHitkCiI4VR2cCrUoMjarI4eLc2WmFCIAZx0rkSt&#10;rJuHKripHTIhlSHtgqys7dWGWoV5CEUmmxGBig7mJGRQW3PTJBFLA7QODSpph5tgRBnNogIWsj/h&#10;kWVBSFwLRaync+GS4UX3IEXyzyHjUDtXLKZRCJaFGA49euVWxOzo9Qcn0wKCtMlwhCJqTUN165XT&#10;Ypx8Vanc4WsuFSQq0O+NLdL7uIsvIH574gotZEUCFVrUb4UlCyORvXfwyQSpBpg5lA28MNhgQvik&#10;5ip+EA4ENyzyyNwAqMHJkAi44pDGsYSlK/jjalDPbXEbHnso6g4UgouLiYaqB4VyKeFSLCgSVAwH&#10;TCxIddX5gIRab74atQqRsksZk/aHWmQMaZGNKbpbzgsSxPjTEWEUv0q1NvI0iE1G4r3GSJZg0iry&#10;7nulJ5bEVoPbIbMClzPOgEgAoKVJ64WwIq9KyLyA5EjfI8muQSeeNSo3oVNRl8Si05trSLVVDSGh&#10;4fqyqRIZiN7rotIVYiaBh+rIcTOShHZtGS0ZqD2yfE12rR3ArxJo3viAmkROqyhZBuyfjkGFUl7R&#10;t/vQRQA5MMqW3iCdfhYL38ScRsxIQwt44lVnPIHJ2tIiaksXNBTiMiEmRDdh6koo3fJSKbVGJqyR&#10;0+HauRY3aLkThDGnUkVY5BUt4fWJQxrUEZNmCjZqeryrUjauBSVD60VYqnWu+EBjzVbcgzD1BUgb&#10;UwHZsHJZNYQyPXjyYdPAYLLCnMghRpq1IAFMlaaX2sAlINwT8R29sBWraW1uIpmQLzjOwP8Ak/zY&#10;LZRPeqm1iioWentjbErpIEkjISnLsaY2pjSE9I0BqQe9MlahNIbHj8aPVeNT88rO6ysImBEuwB4b&#10;iuQ5MatA6jYtCzzggFiAAMmJMgN0bqC00+EAUVTXIWznzQtk3OMuqlSe5yVtw2CZiM2gUA8nI+nI&#10;ENZkoPcoylXArUUwUyJtr1jGwoas+3yxYgrJ7hFf0G3c98jTE7r7e1aCb1GWvwkD2rkhsoWxxm3B&#10;YLXr1yJK2g5LQIA8rCjfhkwU8Td1owMX1gyVP7K9sbLXKRUJrP1ByY77bDESpAUb/T+IUyKWruFG&#10;SjkQSqadFMJC5UoQDQ5MkMgUYGknHGZizDrlZZgr5YgVAqRiCniRtmlv6YqeLU+0d98SLZkXyRWn&#10;acxkZpCOBruMFLRA3QNxbxzyMZBtXbAGJFpPd2MagSK1CegyyJLXVKS8okLqW5dhXbLbQTSLt79j&#10;Hzk+Jwd64OG02jotWhkXga1O1MBxpMb5KknFYSqUJPTK+GmJFMeuJpoT8S0By0AMBNEWeomY8eH2&#10;RiYhlsrTvCD9kKe7ZXwo2U7Sxf0nuHP7sH4R4nJEhnaOjnR7c8xWu1MjSCLQogVrcSOKgGlMWNKF&#10;5A4BhUVHbCCxpQS1MVskVN3apw8TKk7ktEnhirTimxyu2dIa4YS1UgKENB7jJM+FFyTvYMnAfAy0&#10;YYRugBVCCRf3YqAa0yBQdmpUrFxI35A0wXSAd0PeRTPK0spBanwivQDJGVrVqsFuLmM8TU0BoMik&#10;WEbyeZREw4oBvkQpNpas6zTfVk5GNTvlhDOIV9QuY4yFajEfZr2yIi1yQQImTnITxPUDLLpUV5Tj&#10;C3jhh8NDxGT5sr2XeYLlubCPooOQBaks0TVxHGYVj+M/tDqcmQ5UaKO1KymkPqCJ6tQ1AyIYE9yA&#10;kianNtmB3HfFqVTbzzW6O1OCtsO5wWybDMs1Za0IO3vkkINHlSRJWrQGgBySLTGW39aJ3JpvTfIL&#10;SXSKpT0pG4ivWuSRVqMpIojMpjG1VOSQgltHuZfTtyrBdxXLLpbVoLedJeO6sO46bYCUhMZrgtVg&#10;3E06HvlSChDcvaRm5kNQWC0/5tyXNadJOtyOdfT7gjYf7LAAgikDcmaZgQ6nidqZaNltMtKkupw7&#10;OEIjXqwyuTLZUCRRPyd1V2NAFwMbX+pI3wkkBCeXvjyQUruJ3eRpFqF/lHhliOSP0a5aS3cUBoag&#10;HKphusU010X5Mo2I7YgNaxLi7t0JXiCw6kbnDslHWWuNHEpIUsMHCigovq8lzIeFPu6YOCmUQFeN&#10;WcMZTUEdugwMzsg7q1ZYhwYLWtTTemEFrJU7i0KWiSx06bkd8IW0TpnwacZCDyBO/wDrZGQZIdYV&#10;nkVpiQqkewxpbRIdLudzTatF8NsPCxLfopNZpyJJLVovWuSCCttoTE3F3JAwFnavPCZFaSI0BHXI&#10;hrJSaRPqiLccjs345cEpjeXRkjS7T/djEdMFBruip1EUJlc8amgOCmQ3b9SNwqK4Ykg4DFtpGzcJ&#10;kEUSFSrbnvtgpTFLrgvCtFVWVjWvhhFMQ67CQpyc77fCMRu2A0rW91NeR+kDwr4DrgNBlVoe5gkt&#10;lJfckUHthBDUW4r8mPhGSGKcX+WTZ2gopZQ59NVKg0rWmJ3SN1VXWBjKwqfDI1akIo6i5HEU413p&#10;TfHgVBX0avIDC1Q3bwwsTshlPokj9rphYon1y4Cr+yNsDFUtLWa8bhHuwFTXISNJXXlxKzBSaACh&#10;pjEJtSSYRJ+7+1XrjVsrbt/XDmRgJP8AJr1xIRdqc8yEFAnCprTCAi0MEBkUMKqcKRurOkTR+nCT&#10;ReoI8cILKlARmAcmTkMlxWhuGR7vZAFIxJVGpbSqPUYjnx2yu2SP0mMWgEp2lcUFffElKC1K2V3K&#10;SMQ1d9sFtVL7tDFDGiClNq4AUVur29t6Ni3Ely7g4k22yGzr60MbqxKh2WvFT0whhSAjmlhk5R1O&#10;2/fCm0HcxSSv8OwY71yabVLiKOACOMl3Hc+OBih5hJNs9Kr2GEKUdYxSupMYoV3o22AqUbbfExFx&#10;XkO4PTKyzCDKA151J3IrkrQSvdjLEI2Hx8gST4YqCChbu3dWowAr0oa5MFjIoA3H1dWVhuehy0ML&#10;Qy1deQHw+OSVEoAIuFR8f4ZApCbGyEESxVUg9CD0ys2km9lKS1jYEcebjaoyNoIVY7CK6t3K7EMA&#10;a5K1IXxWrRLxioQN9u2KL70JcW8crL/v0nCkI5riWIei60B3+7IKd3W93bud1pKO/bDwsUDq9nKJ&#10;fUIqhoQcIQJItZRNAAoPKtcDM7IJbJZlV61LSU98NqV10k9o/oxNTff3yUd0Iy2vYruVYrpAy/5O&#10;2AhHDaObSVfeOFoQN6schRTyStpUSYl/iUHtkqTzRbXcF31+Fh0yBiUqkGnRzsqqzBf2tsBNKAS1&#10;cukpaNHJRaKvhgCSUOZWt+cEqgqaEeGWIBBVI44yDK0iqoH2R1ORLkC20nlV09IVA7HcYCgm1ur2&#10;Ivn5AiMU3FO+INMaQs+ipDbq8ZqxO/iMRNSEPplqYZUkpUu9N+wywlqIXyN9VvCHFVdipHzxBYVa&#10;lfaCVNQQQfvGESRVIeGAKBbt0rUY8TYN0NPYmIyBhTgcsErYmkrldaEUocvAYEIXiT88sZN+mR1w&#10;Wqukvw8MWQVAhpvkbSpuORoPDJIbRChBxO6C6STAAoQ9TWuSVtzyxpVMVBr4YraOhuTIoDfaGQMW&#10;BC4muVoDmcIMICQEC7ciTlwZKloFEgaRPUQdRgKQERdy21Ve0UoQdwciAeqSEDJUmp6nLAxWA+OS&#10;QuBwKvSP1GCVAr3OBICc3MNnCkUcLh3r8ZGV0erIhD3lt6LADdT0IxtjVLFhFMjaCv8AS22xLFWh&#10;ke2cSxniR3xCQSueVpGMhNSeuG0FYVDg16nAFSqWMqd+uXApCkcLJUaExqrno4qMBVeh2rkVpyxP&#10;M4SMVY4k0oZbYM8ChH6jrlHE5QCcRlHFMBZU6SzDdN8iUIWTTvbIlkEO1lIv2cFsnCO4XpXDxJts&#10;fWe+PGyto/WO5w8SbWeg53bfBaulKwRsTttkgGEmOWOoPZXQmj3A3IzIMbDi2zy2urfW7ciNgpO/&#10;HvmKY8LCcWPa/AluPQpRu+TiGsMUlFDmSEou10yaZfUCkr1yEp0wKY2VqymhUDKCbbIJkttyG2By&#10;wv8AqtOoxZNi1PbG1tcts/jgtbVorWUnbfAZMhJNLDRLm6aignKpZGfEy/SPJIFHuT9AyqpSYHIz&#10;Cz06G1UKgAGZEMFc2kzJRLMq5kUAxAtIfMmqCG3Mafab9WQlIN0IvH9ZvJIpuaGjA9fbKgLWUqTe&#10;TUodU0zhUCcEfD3OSEWIxcTENTgaPftXplkTu3zwGASxvjJPfL3CkqRrkgGoqoUE07d8KtzSgbD7&#10;IGBCW3MgY7dMkqlsw6b4EF3HxxQ7jXFlSKhh4kEjIEsqTJ7WORPioDkQkhKrm19FqHvlgLBEWmoG&#10;DilBTociRbaJI31beV/Sdvgfo38p/lxpkQl0toPVMfJdjQe+G2tSntPQIHJWr4YbQQQokUO2Fijo&#10;iVo3hkCgbN3F5y2HXERZ3aCZ65OmNNxGtciUK6KQKjpkLQWqVbJMExsoiwYBeRAJzGmzCBleVxwB&#10;IA7ZfHZmsii47nrk0KU4ofnkwhbGgqOW1emApTGwt2iuBGw+1uMomlML+3Mc7GL7S0OQiUDZ1zqJ&#10;uIUZ/wC8TYn2yyKndKykk7AJ3OSJpaVJrExxigNe+QErZFBxRM7UUVywlVc25rxP2umRtVSaAAhE&#10;HTqcbZU19XIQ/PI8TGnW6BA0Z6tiShGWmlfWVp0OVmdMwF0mlmxYitajtiJWy5LbAfVm9SQ/Gegw&#10;kWyij9WEOoxJNbn94vwup6/62MdmUwk0Bmgf1Im4MuTJBYAsystdh1eza0uAFnjHJH9x+zlBhTZQ&#10;KA+sTTW/EsaDqvbJMOJBwO0chLCtdqDAUWmUMxVKEUA3yspR88gWJDQUYVNcgEqMdvasx2oxHX9n&#10;J2UKcNokbPFboSehPvkSWF00uluhAuSB7d8HEjm3JoQs5frETh06geGEStBBS+bTJLhzKg4qdztX&#10;LBKmIbtIzBKIy1UI38AMSWQFoi/hWCVPqx9VD+vEJIpUmjKMSn96NyB2wWyBpG6hGLqNZmosoUVH&#10;j/q5EFZG0ieN7eVTuRy6HuMmwCf2Z4TetYjalGSuVEMzKuSJubHg6yRh4zTkSN/9hixJR0D6fOjc&#10;wSQOpyqkVaXXFl9UlWaOvA7iuG0iRCFligmbhMOp5YQSFO62VLXTJKsC0bj4dqgg5bEktYDtTt9P&#10;HpvbRlUKfaDdTkybSYjogLaSaxV1hIpLtUjemQpihLsu/HxXockFRyao09Ip6mMdD3/4LAYptTnI&#10;Mdd+NaV8caQVGKUgih+EbUyJUIy1uUt2qjVJ7ZWQmkT6qginQ9a5FjSFuU4SkRGoH45YEtP0D9MB&#10;ZN2tyqvVhWhyJCou4cFOSnY7UwRUpcFq1cttVaNCQAN6mlcBK0iZbeRQVYBttgDgBSldzBOwA4D7&#10;+mWgsXJbDiHqQwyNqCiYJDMhjPSvhkTs2A2rH4lCLSo6A4KtiUOFkMw5JXfJsbVbhH+tkttwoaYG&#10;V2sm1hkqp+OvjjwINIKK6HqAhijE9skYoRb6oZHMXKpGREGXEoPbmZDKhG3vhtFLmhkjVSd671HT&#10;I0xTTSLVbidrr1Aska/CD+1iUgFCXYR+QbZq9MIZkJW6Oq1fploYhRN49uQY9wRkgFKJj1aWWkco&#10;r4YSAqY2lu0bLON1rQ+OY5KAnWnTEW0sFAxjYsoPdf8AJwU2AudA4/dn4SK09/5ciqDVFETkn412&#10;p7YopQltGjVW5A1Fadv9XJsaWW08bAgrQAUqOtcSGQKJt542ZfUYOi9KjfErzXahei8IjXYIKDCI&#10;0yJQqPMEMcjHiNwK4NmNrrW1YE3Ee3bBIshbWrTyR/3MhKgVI7VyUAxuklbUmlhKNUyFtvCmW0FM&#10;kLEZF2rxJwy3Y26aZohxpU4IhbUkjmkO4p4YSQEWyG1fjGsjCjdKjrmMWYXtdc1Jc1pjwpVrNEmR&#10;amhJyk7LzUNQLLKUC9PDDEIOyrYS/HwYcQcSFBRryo44R/LfI0yQb2vHatKn7seJFlO7ezksQo9Q&#10;sH3FDkSbbBIht3vInKmhUdCe+AAMeNTeUTASAAEGjU6ZIBB3UpZY1cAmhOSAWlZ7R6iSNgKjr45E&#10;mmQi2t3LCpiPF1P4YQLZ8lO3kiKkO1G7KcnwqI2oLxdip3I6YWJCvayEcmPQLT6cWUVP61y2YiuG&#10;lLQeIMZAwr4YCCxKDYgknY1ODkxIVreM0r9+VyKEFdE+oVToMuiWBWi3csoj3w2i1b0w4IcDkp3+&#10;WLIKUsiHdRxGSAShxOoPx0AyVMU70DT02viQqAnjXocqnJlFLtailaUydQdwQajL4UmRY5NNNyrT&#10;cdCBl+zWS3MZboAkUI2J8cjdLaxJXgIQdK4ndPEmUepyxD4aspHhvlfCm1a0vPWqJwxNNicaQowr&#10;aTEiZWEgP2hvh3YkMhsbGML60ZDqe4ymVsgEDcaW88tO2SEqbKtA3do9uwC05BtsnxWkxpeVb7Ti&#10;o70yslrpVtQCpbote+RKAUUsQh3O1f1YDu2iLJ7KW0ZB6TlXUdPHKeFvgAqo3rK3qUPHcYKZEWlj&#10;Bpy3p9B2yyqYkdyXySVPFqBq4WiSxqxOGTp3xa11/bKsg9LoaEnCCypdEiysYpO42PviQjmhTC8M&#10;vpkbY80HZUWZa8GXbxyJCqwljPwochuoKyWZYxWmTiEFV0yZZHLeIpTGQQHW9ukgf1CFZamhxTSi&#10;sohHqD7XbDVqhZ5XmBaU1PXJAALalazVLKB12wlQm0EEMagOKN2IyDMQtQmt6moOFiYoSdSpFAds&#10;sDFRebswyTIN/UHX9/1Xwx4mBWFFk6jE7KrrE/EAg0yolXeg8BEh+ycjdswHR3KgkGm+NIItcuwp&#10;4nAhdKEQ8RT3ywBNIS5j9OhTeuWApcgYj4huemNopfc2srxDj08MRIIKXnTrhzyb4QMmZhVruVHE&#10;VNOoxC2jLCQIwLCoHbIySCmBCzmg+Ek7UyvkzJRbXBt14SANtsSMhVsUGrlFMpPfJ0xK2cPNR164&#10;RsxUwxXZt8KogL6pVR0OIZBCTn0yQu2WDdaVK8oqk4KZAqoZZgqVC074eTPiRf1KzNFWT4j1ByJk&#10;WYCGGlTu7CE8wvUeGHjCKKh9WErBT1rTI2xpBTxtay8BUGuWCVryTrTp+S/vfvymQbI7q6XKlzF1&#10;r0wcKC3DbRTMVk61pgMqUql3pMUUZWtCemGMmPCkc8TW449svG7E7KSs8cZanL5YNlEg1FcySHiQ&#10;RhplxICaNyTy6VyYYEuS1YfH1GRJYEttCEFWBxBVZBN2I3xIWkU8fJeQ3yPJaV7O0EnbrkZSUIqe&#10;yom4FcETbbwpYscltIGbLKtFJqZ4b+MRcauNq5ADhXZZLZrZoFHU5K7XhpB+hyNVpthYNhVBp3yN&#10;rSIWyXjz65AzQhWtzG9aUAyd2toS9R5DzjGTBW0Vp9spSrHfKpFCPMLIta198rZNwiMD95iUqUr0&#10;cFemEC2Ku7RTipWhH44ACFUTGjbZJaU3hJPw9MlaQFFbERuHJpXJWoCb6fonrl5peg6EHKjPomih&#10;5rRIJK1rXJ9FIRMFqjIXJrTKyWFWoz2irF665ZE22gJPPOZoyVFKZeIqSg1eSSiovTvhLVasInQg&#10;seuQtNrizB+DHbGlVI29KvcHxyJVteBG4JPbIpWy28hTmmSBW1GKJxV3yRpiStR3qdsBQj7WUkUY&#10;bZUQhGJKANuh6jBTJERcGAUdTjSaV308bBxUZHiZCKNkt0QKsf2aYAW4RQxsURudNj3yfEwMFO5t&#10;41qV398QU0hfqomUU6jJGSCV8cUABUg8hkbLEBLZ7QPUqMtBYlD2aPy4kfDgkqYTUA49xkAyUxTj&#10;XucLEqdWB6YQxXAo/wDrYoWBWZqKMkrZjcNv0wWqpNGCtR1yu0qcMJbc9cSWKNEZp4nIWlG/Vkjj&#10;HLc4QbZCNLXaNWDdBkuG2SyaZJAeOSAYlQgvJF/d128MSEgrLp+e64hJUeXEVySoW4u6ig2HjlsQ&#10;yGyEinAcd65IqZI5WPLi3TxyBYmSsYVG4O+RtFronTo/TIlIUb20VyHjGSBUhTUNGtPDtkSxC+RE&#10;mT4hQjIskKeIO2SYNMqU3xVRe4C/CemWAJtbLaqw5Cm+G6VGW91FHbCA7MK/TlZFrEU1G21BvhUq&#10;F1G3Ub5IKsXkaGm2EoRsKo/2jTIqifqkda/jkbTT/9IhhDXDCOux3Oas7KBatNp8VoeTvUnoMQVN&#10;oONgfhI3yaUZZrJ0AFPfEttpinwlfGtMrLXzVpfL7SLzBCj3yvjpHCQlrWMtvyBqy0OTGS1asZPT&#10;BotK98JYrmnkrxjA38cIpkEWiTwfGoqxHXtkeIFkgZSzNx5Bn+eGkLbSSWFyQPiPiMJpsiEWjT2a&#10;GRgGJ6HBYZ3S4SGVeXc5WWlExLBIvH9odcjRUhBXNwiJRD0ycRbAFfa3HGD1ANgfuyymZVhdKzDl&#10;uD45HhprItQuf9MkoxPAdsANJAdZqloSw+yRkjulua/+rAMBUHcYiNqrWWppMKKAK9cZY2XCiZIl&#10;cF8rGzAh1kjsCx+AdsEizDrpVlIA2C9++AFaQ5f0DUjY9MkN2BQ0s0kshRvsjocmxATOKUbDoCMr&#10;KUHcI8oJj+RxDMFplFmvxgs1MnzYkqRuVnQFqk/yjphpCEu51IVvslegwgKus7nlIC21e5yRizbv&#10;9T9RikVPhPXAIoCHtCDyaY8jtTJEWzG6JljhJogAfvle4RydGvqfZwFElCRGlcIpCgH78kCsQmlu&#10;FSoPxMRkCyQ1vA1zKPT69flhtHCUX9X9AErQyHG2soWcOkoj/ZOOyjdcsRGxOC0ob0Vin9KnJuor&#10;0ws40qmQ1O3TsMPJB3QjNzkBlBHeg2yVopERT8wQD0OAhaXG5kjPNfsjxOGgyWyyS3Ioz8jTYYdg&#10;vCiXtGFtE0akMPt5XaTs1E8UfKRhyUDHmiwgbme3nPwqQfE5IWGNKfNYz8JopyXNkCmEF6jp6SAA&#10;Hv75XwpJUYbmaMc+wqDhpRIIqNxVWQ/D4ZGkE21d2scUgYmtPfEMbpdC6R1L0IPbAQzG6GuNGS4U&#10;ywtT54IyIYEU1bSmBPS/ly07sgjXvCIuI79crpJKGimo/IHbCQwV3likIDBQ3j44AFVuaxxkdTSg&#10;wotCqJHiIYbV6YWwoeeMxCpoB0wsAbXER+nxPQeOC1pE2EKqhiapDmo+WApIRsFqqyBzsqjpkWsl&#10;JLyU2zED7DHc++XR3WKvbzm5pCxANKVJ7YyDY3eSrbxhLahI2J8chEJtwieW3Urs5+1kiApU2t+Q&#10;PpkKaUJwWml9jIIGVdy3Sp7jGW6Qr3A4klDxNfHIhlVKM0gITiCSPtAdzkqRaYEeuFJHEEbZE7MK&#10;7nXNsUQOrNz/AIYIyUmlokR7Zy4/eRjbJUzO4tQtW/dc2am++BFo+6KDiXoEbbAGsm1DT7kRpOWG&#10;y7AYSGdWEZBJFJD6oI5A0oMgQjkoCUXbrCv2UBrXxxpmBe6sheeMq5A22GQpJFrSAw+rH9jqcKSV&#10;VXVCW3LstB7DC1pXbIJZObndTsPHJEpAVJ7xY5KtsVPTI8NsgqTXyykMoAHUYOCmN0i7abmjeNNs&#10;iQklQ5O+9SKfdilRuYmuQFQ/Dkg1FdB6koMRrVf1YaZImCaBPhY7nvg4bZRjaMnQTRqY/tL45AxR&#10;IJTJEK8zWo8DtkgilWKJS/qL07jE7K5ijSLt8DDqexwWyAcUW3/dGrHJhsR+j6sbSYI4pGeo65YK&#10;bb4hSpLam6ncMwSHcg5SRu11SC1C2hhCIg5BR08cWspI16eRi4FDWmWgMSbd66FmQ9V3ydNamY/V&#10;Jbuenjh4qTatJbGDjGGYPQVIyJlabtHfCluDKBIQcggxCWzv6jcoBxA2IyYQAibSCO4UiQ0p1xIL&#10;IhWWaPiI0NF6AZAhNqMkgiUxgdDthCbX28wMRiZhviUKpn4NRlBNOuQ4VBC6G4EqsSAeO5GSMVKL&#10;sZI7scqcQMgY0yW3qRM6hDUA0JwUsSu1V/SYbVBFMKJFrRx64ZyaRqDU++GmSY2CJdKyzAAg1Fe+&#10;R4bR7kBf2zgME2Xt8siDTG7atJmsbQNCA0znc+Ayy7bTsESl3C8ZMxKMRQ0GCmvmhGIs4Tx3c71x&#10;CiSSLDLdMZHqDuaZMGkEKNvdOp2J8CDltKGWeXeID3A6BTkE3QS+9XmZJD4U+/KQwCASVdNVXQg7&#10;daZfHdt5Im91WaFVfkzCcfDv9nCWHHugI29KUFiZGrWnbAyHPdObu4huSIFbjQbgeOV1TIjuQbgI&#10;vpyVDA0U98bQSqW9kzKzTvy4/hhtrIQ0yPdIoBKoDU4RsgOt7ESkxkCU9fowndSVs9ooUIgQCvbr&#10;kQVtThsjZuySsAGBO3bJmVswuj02dESQGiCrEE9VyPEqOmRbmCsagEioPhkeTWSlz26KwWQCp7Nk&#10;t15unsoWrHGP3jClB9k4QaUhQXS3iaNkX7P264eK1CcwqLjTZvTBVnan3ZDkW+QFMdQNIojNeSnr&#10;l1tFBMreVY4iZd3G3zyBDIRtYYYRSY0HMfYxBZGLUN36FYQgHM/DTtkqYUo2jCGZgf8AddTviQiO&#10;yJubgXsSSCitHXYZGqZHdBmRWHxUQV3whjSLjtwKSIOvfIkqNkX9YKKKCop0yLZSgYzcKUOxGFiU&#10;PJG0pSzjDCvidqZYCm7TzSoDHC8T0MaU28cokbZXsp3VwjtwMQVegHXEBgAppaCRlaLYAEbe+StB&#10;FIIQ1UIuxRz9OSEkg0iLv0BFzY71HTEBjJqOxBi5K+5OwB7YLUxaurFJ7YrQlV3HjXG2umpI1uLR&#10;YIiPhPKnfCFrd0luJYOBAPGpp74WVpVZwAEFv7zlWntkiSziaZHpnEvcSdUrQfSMrkykdkMdLuCr&#10;OU/cjpuK4BJgHW9rGlszTCjs1FB64ktnDSkixWlzRySQtKe5yQNoBK6eBpkPqryANdj0yFrSFuIG&#10;WMlVCqPDGMkXaUiWrhAKe9MuZhEzWcl0S/ZOpGMZU2kKR02eSk0HTww8TUbbntZYovUoOY8MiDbX&#10;aWR3DSHi4NSeuTVGWxEcpWUGlCPp/ZwUyAtNvVS1tTFbEGSQfGfD/IyNJIpKfTmk+2Nu5rkrDBUj&#10;iLoW5ALyoCcULrJQzSEtUjoR75Esm0sHm5tM3FB9knvgJQFdrPiPELTf2yILbGKYaatsVMaDZjUk&#10;/tYZAt4iOivYWUUtw8c26FqqBlZYGKhfaVDDcv6RAFRT5YbaivW2SWZSxAVRgtO6jPZs7hjJ1O1B&#10;9nJWoJQ92gjferAdz3OSBQV9urT/AGhXASxUnLCVUr+7XsMIKbc1yJZ/UiQFwKVOSClVtFCwzSyU&#10;DmlKCm2PNdktidpuTqu5NFyR2VHLAdPX1GCuzj9odMrErSTSSSKFYyEHf+XLKYWitOmkmVleoBG1&#10;cCSUXb3aqeL0Ud6DfISjabV4r+3jNZQxHsuARLA7oC5u1lZpU5cOwOWAKEIJS5LoCKbHJBMkDdXK&#10;uOHHkR3ywBrX2blYGjKE1+zt44CWSpBZFaGQEA9zg4rVGtCEjqo5KPtEYCoKbafbxXET/VXHIjZT&#10;8LDKyGRQsMRtYzG5+JmqfDJDdANoE3hV33+A/CR7ZZSkKLQ8WDxiqHvWpGLDkjLcyTIWmR3I8DvT&#10;AYsrQV3cwxuhjBBr8QOEBCJa7LkMykRt2wUmlYwSCL1E3ToKdcgl1nbTEFpEZVX4gKYko4kya2s5&#10;X+tXJYGlSlab40eiKpAieKVH+qKI5K9PH/VyVd6gUh7u4uXj4yyleIpxJ64bZ8VqcUCQxotS0jqS&#10;1f2f5MWKCkikLFFFfl0w2ytkul6qmmx8CeTEUY+AyoxJTdt318Ltkt7HipY9h3/mwiFc2sCkvqI3&#10;aG4BZskm1L0khBKMvT7J64GQlSyG6uWHNdgMBDZGaa280czKrVJ75AhNqdzexgFE2r1xEUErbeVU&#10;BZhsBUH5YSEWEFczLcESqKnJAIK1Lh7mWshq1KCmE7IVrxeS+oQA/JRUbdMjahEa5bJcqrxLxUj4&#10;iO5wRNMKYpcWPptuK+GZAmgrLfTnashWu9DkjNK6WwDElugwxkwS2SitRRQZcGaNmkUIjddqZFVO&#10;T5UwhKw8n2AwoUmj4/PG1dHFyBphJQVwtmdgg3OC1tSki44bVTGxrhVEQyV65EhCyR+ZxASs4VFc&#10;koRcd40K8YhxqKH3yHC2WhnqxJ75JgpMMkELaVySthcCHBSxpgJSi0iQL038cqMlVFJUFexwWm0V&#10;Ahloi7k7bZEmmCby6FLAEruz/hlRyIsrNQ0v6rGOZqxO+GMrYm0qaMxUah4nLrSBadWdhFHwnejo&#10;259srLICmOaq6vcOybAsaU8MuiGVJew2rlqo2Rle1i/mFR9GRZFStjR6bbjvgKhN/L1urM7nrWgy&#10;qZbIRT424I2ypupTEkkJoemNsgUZBqVNjhSjIr6M/aGJC0iFeF98jwp4V/pQt3GPAilpt4qVqMhw&#10;skPOkS7qRhEUEJfPOi7Dc4QGVJLrTuAAehy2LVM0x2pLe5y9xCnGnRyWk6SxMVNRUZCRZgFHa7K9&#10;5K01PpyNsTBjy25mnWIftNTJ3sghm9rpdFCE8QNswyWsq1x9Wt4THEoL/wAx64gNsIpQkxj2OWBy&#10;gEbFdIfnhZUjI5I2+1jS0iYI4nIA8cBTwsk02ysU+KT4myFWngLI7a9t4xxjAAGIgvAiRqsa9SBk&#10;wKXw1KXzDAn7W+EmkjCutLma/PKnGP8AE5SZ2pAipeaLdTaByPsmmQyDZqibLyHzBbhGLDcdcOIs&#10;JhijOQeQJB9jmaAwjIhqS7eReLNUDJcLbLMSKbj3wuOSrIeOSYr6jvgQULPKpNB0xpBKAbJK0vhi&#10;q+mBVw2wJCIS5FKU6YKbLbjnnmbhECTh2DEm0yfy/esglkQEEV2YE5UcjE7JdcWYhG7AHwyYKAhg&#10;dskm1Rfi+1gRbXD4gDjarAlXI8MNqvR2AoMaVZxYgnG0hUWAso49TgtS5E4EqciShGegVoD0IqDl&#10;PExWiMcqLucnaSE90yBtMVppGBaQUAHhlE/UyGyDkMBf4o+Jr26Y7sCpXdqirzjG3fJQkVSq5XkA&#10;R2zKBSFEIzb0qPHCSztM7ScmWMsalCB9GVSUlMru5IvHaMVBFMrDFLl+0ajrkrpIXw1hkWRCPh6Y&#10;bZUrXkzSt12pTEIKhAnpK3D7ROJQjLWyrcK8lCo65EyTSYpb29wp5KEcdCO+V3TKlF7WJFMRIL+3&#10;/NWC2NLLbT0Lc5BQdB88jKaaTiztFqpcUSooF6nKDJmCu13R/qUimvINvXw/yctiVkUpexSc+qdu&#10;GWcTIUUJdhBIJbUkU6infLAVK1Li3uiRKOD+NNsJDGrRcOi3Q/fWqrKg7p/xtkLWqVrNJyzDiBXq&#10;W8cgSm27hyzhWAWRDSo7jAhdAhLEVJFDXEotU9aW5T4RXjtT2wVSbUYx8RD/AAnJEppO4Z/TBLil&#10;Kb5XVopLrqdZZecbmnfJgUp2R1v6bxtzcUOwGV8kIdpHtkKIaE480UpCG2gQMW5SMpqPc5IFQEHa&#10;zSo6xggN9/TJkKSEcblLdlualw43p2OV8NoVZLtdS+KBCSo3p2xA4VKBlck8h1p075YEKVrKYyTQ&#10;1wLdLmuriNSI2fj1pXDaeJWlvJbX05JaUlXamQq1KcXN21wkarsOFCPf+bIUk0kjai0NwFahIBAy&#10;YixKPtLiKWP0HQE9siWJiEF6qtK0SpxUDockFul8N1FHIUmFVYU+X+UuKENqNhJbFZxvGx2I8P8A&#10;Kwgqh7piQOJAoP15IKu0yaSISxSbtx5L3yVWropvrZ4zsIwehI2rkSFXy2focWUhwf2hlfNQVzXL&#10;DZVJODhUlq7dgqOmxpRhkqUFCtOaLy2UeOJDO0TFMnIFRt45UQhFxuoNXO3hkUKTkbjoMIWmi6wJ&#10;Wu2Sq2dLoHViGUk79cWKIuGEjhe+DkgqTw8Dt0wgq6Hj9nox74sgaXPFEKBn3r1yTG7TArDaJ6tt&#10;IWJG4yPNkNkru2d2BdvicUr7ZYGKgZPRi9Kocj7NRhRSXzCSvIrQ5MKuW3ERV3G53NPDImSgWjob&#10;OKGUS27FkJow8K5ElnSYk/VgYwCD4EZEBlsgiA7lgOJyXJgi47VpG9UDp0yBkglcNL+voZIiOaH4&#10;lO3/AAOPFTC0DdaeHiDIKGtG9jgE0hAtpjREOx3HTJ8aUzS54R8QaKP15XSVd9UWJ1eNfi475YIp&#10;5ImItKhkQ7A1GVnZkN0VcC2BUoa8xuPfEWUkIF45EJBFIyegySCg2jG6r0JqMbQo2SlrjhMKxipo&#10;e+TteJGX3pw8HVKcl6DDHdAXQ3NRRlDbd8iYs6UZ55EUxrVQfuONKtSQFeM1NxQ075EsSFKC1gMh&#10;B2Uj4fnjbExcLAtyX9sdK98eJapA29pJJIUlHE9cmZ0qJgtiZFB3IP8AwuVmSU4uYo0jATu/Twym&#10;2YCEaxZ2Zl3GWcTFbYxEMEaqjlkJLaMCM0kkMy7mvFvfGKSUsj9RT9kkjLWICOtFLIWYFTXvlcmT&#10;p7iRG4OBxPf2wcKSioZpGYRoeX8vtkSe9UXLd+k3o3IIlPTIiPctIH6wLdzGh3J3By2rRatG1vNV&#10;XqJQOmPJPNfHeFqWv8oqMHD1VqS3SVeY6jrkbpIFJdeKYaMNwvcZbEsuJfKkqxrNFWrb7f8AG2G1&#10;tEWiyyKzEjnStBgLK0G3rEk8DXxywEIKip9M1ao36YlgvEzI23fIVa2vimdpAI+h65EhiqzR0Ymv&#10;w4AhaJSDyQ0+eNMaUZX41YblsmAlaLR5BvUA+2TtkApQ2gUsr/EuG1pGWd7C4Fo7sI1OwpiQz8lW&#10;Cxs15mWY9TxFMRIljwnqliop5Rg0WvXrlpY0jX060iUelcBnI6Ebf8FkBbLhIQFzpMyHmACOoOTt&#10;jSnHKVFA3A99siQmlk6ysvIHkPHCFpCQXc8JIiHxHvkzFin2l3zHaQca9fDMeTYN02bT5CBNA4bx&#10;UnpkOJnfCozWq0MpZaeHXfEFb4lluI5hSm+AsSKVfQRkKsB9GRQEJJKE/dsfh6fLLAGy1Wwv1sXa&#10;NhyVx8J8MTG0ihzTiKSqF3rQCu3hkabgVGa7tJCBC1DTfHhLGQCU6gVUgU+KuxxAcYoiC8ghBM4q&#10;9NqY8DMRTWK4S5tyxQAgdTkaSACksjpyqgpTrk6ayFZbqOVQG3bsciRSSGvqck6nh1GR4g10hhEy&#10;mh2YYeJW5oaLWpJwgqpp+43U75I7obeV7hgFG/emPJBK54SoHM7YLtFoOa6JPEdMkIslqMyU9sSo&#10;Rq3TdDuchSbVYpSzhAak+GFbTRHRBRgPpyqiUgWlt7cW+54Co8MviCkikEt1H0JKrk+FhaJhggj/&#10;AHxcMvgMrlZWi6K8WUszfCtdsgYUzARuqWMk0CGCjLTp3ww2ZkJLFaFft/CR1rk5G2qqVvV4LkAF&#10;XJApT1GYZO1XxKHAD/Z8cSq25tTGwAII61GIKUeJVHSlKZApWgeop7+2C6Ql8lhvUgDLRJjS6304&#10;CQofCoxlJBBVeCRmgrUdMAKgIZ7h2bi/0ZbS270WcdarkbRaIgk9A/F9nvkCLVRmdWrw6ZIBV0Dl&#10;F5VqMKqEvGQnxOSS0vwLxG9cbVHw2hSH1H7jbIGdpCCQHkT3HTLLZWjvrUsQEkZo5FD75CmQlSXh&#10;n5lu5Nclsx4rVbkVYEbk+ORCSbXCVFYKelN8NMwuijoeSmg8cBLC0YkyxHduRPfIVbO17K0u5fb5&#10;4RsnitC3GnSEVYlhkxIMCbV7a6jMJt5Eow6H/mrImKYgKaWaqSVG5yNpIUbjTQRv1yQm1EK1pCgX&#10;0nHX2wEpAQF5bAkoctCpaYPT+jJ2hFWLMEL+9DkCqYrH9WHIbg75CrZAoS5uWkWimh7ZbGNM+JCT&#10;TyKvpzCvgcnsxJTSyjW3VZ9g3hlB3QFG7Yklm3rvlgUytA29vLcycIwST2wkgNaMaxaH4XIB98qu&#10;2dKtrcmMcNsrIYtSSRTVV9nyQ2Sus7UfFXoRTfAZI4XRQxoSiH54swFMfFX2woIXEUXl1XFChwLG&#10;qioySuRnbp2xS2ZFj+Jjg5qpm85mig0OGlUb4rTipqckApZFETb6YkSt8TbmnvlQFlYEpBd3TRrQ&#10;A8h38cywAldbzzgciPoyuQCAUat9G0XpyA+OQApsBpQteKu3wclYUAyRLW1NaBOg41xBUoSW2aux&#10;yTG1RbN2UeJyPEtLm02RCDJsMF2mlWRVVOS7gYjdNIf62SpUD6cPCtKUcwAo2AhiptNU9KA4qi7O&#10;Iu+x2yJY81cxkGgxZImzti70pVu2RkUxRzyyxkK4p75AC221R7gLQeOEBmCqvOvGnbGkEqKAFadj&#10;44SwtTDC2koPsnrjzRaFvGrLSnTvkgGMlOBayDwJxJYFuR0RyAO+DhSFCVeTBuxwjZktm2FFxCtr&#10;VgAcLErktQTyGAlFIgIifF3yHNsEVO5kBNMIClRZ+Ipga1EuVOSC0viuyDTtkqZo79IiXbvSmREa&#10;SoSsx3I2ywIKiDU7YCWBC9GAO/XIlVwHX3xtVGUBckqg9sJloNhhBpFqK6a0Tjl0GTMk2mDKhFVy&#10;uyqw/CMKVoFdsBKLVy/FAOuAFbQzkDrhKVKVmpsNsQqxQOmSQtlqBUYQFQ0lv6252yYNKqACNeI3&#10;wFV1tArN8fTASq4xGMnifhrkkqkMqMaNucgQtIqQJSijIsqUktxXmPuyTG131jt2w0m3/9Mj9NIB&#10;6hqfAZrLtbpsxmRfVfbwrgVSZFqKVrXJBNK8MqcuIriWYIRcUUSv6nxVHiciSi1yu9y3VqLvQZGm&#10;YK+71ZUT0+JLDvgEESorNPlOoN6b0iUfqwmNMRFc81tbXNI/3ir0J8cjVpiiZfrWpiinjENyFGRu&#10;kkJQ9l6b/uahq9cs4mITSK3LAV698rtmF6LJX0yPvx2a5FRaJnryHHENfEoJcohKr9rpk6ZE2hhZ&#10;matfow3TEmkXArQR+nsa4CWV23b2tGZqE8sSU0iYnVgaCnauArS+yMKsRMK0BAyJLMAJXOqOKHpv&#10;TJRLUQho1Fs6qvfLwbbIppDOQzIx8KZXIKVdppGPxbDtlar4wvptI3Y4CyQM0xud12UYQKYENo4m&#10;+GOhIrU5OmKvFL6kMbmlakHIkIWtci23PSu2NJtrnJLIQw+E9CcaRzQ8koaUQLsflkqZRUp7Hip7&#10;tgtiUPBHE5IkBqO9ckSqkLOqMzHp0xBTaulqzWZKdS2S4k2q6dDxkAlIr4HvkZbs47pxMILdyEG5&#10;yqlMUtlgBl5gjl2GTGzEGlawkaQsAKsoOMgmrXR2c0KK6EfGdx3xEgt0r/VJJ5A67AbHIkopSuoD&#10;zoKFq9sFsVKcragGbc+GSG6UBLcKGM57jYUyaq1l6sZE5oFYYC2g0rP6bPymqV7t4DIMQN27rT4G&#10;iMti9QOo75IGubIw4Uqepj4nrloLUV1rcPbMAAGGSO7MSTw6vOjqAB6ZA2ykxC3fNu7blyjRBx8c&#10;r5NZjSAayjIKuae+ESQptEI46cagfjlloWG3KUZKUONsgVaMeohjoeR65ErIOiiMJ4muG7UFddkv&#10;GUP2q1GAJJUIZoxuSCw6jJEMoplFIZI24igNNsgQ2lRmpGnKM0bwwBrJQy290ayJxanWhybBqJow&#10;3x7DvTAU0u+C5fiBQDockNmBCpDP6BCH78NWzjur+t9Xbk5LI2/3YDG2fJCS3kNxKzNsrUoow8NN&#10;ZCo8BaJgdulMixtSOpSxkBQFC/jlgiGwbpnbTT3ETMo5SGlFGVToIlC0Be6feSMPrQCIDULgEgxq&#10;kPe2xgA7bVycSockDfVWkbapFMb3bkNDqEsbekh9q5ZQW01WhVWSle9cqkFWrwgkFVqx35dhkUDd&#10;ZDBydpGqQx2rjam1a1kMMjnsOmFha6SV3UK/beuEJCaNfxrB6jj4KbfPKiFJCAsWEisD8SvXfJVT&#10;Elq1tvTB9enEHpjaoq7IlRYgQKkEE+2RBRSiyiHnFWrNvhtkg4pir17DLGKM05xGjzkVJJ2yBbo7&#10;BoX4llVVUqAe+AxTEq0zIxMobckCmABjIqLTF53Veg2GTIYJhpsMaRsTQk9zlcmVbIaXSIJ+TRNy&#10;PhkNwxFqh0sW1orS7v8Aqx4izIahEoYMwAU7Cgw82W3VFSw8YhGfhTvU75GlS13jWSsRJptTtk2F&#10;NKXhlWehIHVcKbCnO3pszlSQTUDJRSJAI/SLqW+RuMVFGxoclOLfQKYw2CBN1Ip45TRTwL1sAT+7&#10;GQIYnGQkmoW0kUjUOyHLIHoxFhWvJhcwrOvUjbCRSSKUoLgvAQF+L+bFlxU0dT40jPbv1yXCpNrb&#10;zUVWZAG3dfi9sIiwpzzRk8JFBp0bI1TjyrolMkdtHJUggmvQ5cLpARFlqLSXUcAWkdaGoxMWYFpv&#10;dwCVXZD8R7ZTTCqQun2zcXc1Cg7A4kttWF8dtC1S246kY2WFKEVnHa85VPMEU+WT4ltRnj+qQxMB&#10;yZ+oxBtJFL/UikiY7hhiQoDjYrKglT7XgdsF0xksDMCS/bpitq8EQhYTIahh8Q+eNqRbo5GtGk7K&#10;TthO6Y7I4yxFkIoVahJ8MrpnBvWnpOsQHIcRT6capEt1Jx9Uj+rxnoN/9Y4QUE0hltp4ftMzMem/&#10;fJcQTxUrRa1JF+6mHJgaGnbExtlxAq0pULzj6ZXTCRpBid3egNGHTJckBXtX+s8lJoR3wJLUOnSy&#10;xmUPxUHY1xKRaidEkJa6JTb/ACtsIkkRITCGcW1hQfakbt7Ym1kh5mVgVJ6jIBrKWpBVhGRUA1Py&#10;y61JtHLF9dIlH92OintlcmNUldyJbVy61B69O2TjukSRtl6FwouZw4YfRiR3NloiV1lJMLUPcnrk&#10;QKY2iLKRCvpynjXuemJZx3VrvT2tYijceL9CMiglJyZbK5R4utAp+n7WXAsRJXmtka4VkX4Q25yB&#10;LER3R/K3R/UKl3rtXpkQElCVkJmWQcpHoBToqfy5K6Zc1J1k9FldwCnTj/xHJW2CGyXwxkLVq8ux&#10;PfCWtWe5RaPF9tNmH/NGNJGy9bpLlAUJVjsanARTKkykguIbZbZSgHU0PWuU7M5JJKZI5RzWhT7j&#10;l120EhRuop3JEf2XNad8kCyBRsogSNQyh6KBWu6nAGUqKTGRre6Ck1UMKHxyzowATa+jSzuZJm6y&#10;AfCcgGBCnKnCNnIChhQYQlDwpDNGouPt9f8ArrAbHJlSdW97ZUALioFAoGRMCxItbLwCK0JASvc9&#10;MiAu6iYpEkURN/eGla1ybMBVmEcMyurqXQH7zgAZCCol0IoAQd26jAYseEoYXKNMDSnzw8NJ4CEZ&#10;ZySRuQoCxjpXIkBFqkO1vIGWkjE1OQSYpZ9XeGaMSjlE+xploLWEVbxRwzu6KeIHwntXAlB3DSwo&#10;XkO2SFMChLZ7mKMXaiiu1PHJ7IRMHxSl/wBlQWrkVppJrWZWlhTjIRucNEM+FGaO3p2ckUpAkc/D&#10;XIyZ9FRTKI1glBFD9+QtQNkUzRRkM7DlT4a70wLSldR20P7wirkVB8f8rBRRSkJVRAJnMbOtdh1G&#10;SplzWJBEkbAuGV+oyqVqulsYLaLkvxLWlNq4iykSpBiF/SlkIIj5Co9/2cttPGqpCWUJ0UCpAxti&#10;VrWSxS8I1qGFXJ7DDbDmh2tIbd+TrVFIp4scebFZqNukhUsRGDuPfJQXklKh0YldhkyWQKJiSacF&#10;UWu2+RtbRiRBYViqOI3p7/5WBQpSenCioFq7dKYaUmm3t7uZFQKa8twe1MjYUSRP1swoBIAy71+j&#10;CBbfxBRjYODJUovXbwySAaRtrdJbwi5Wvx9CchKKktmVZ5QSagUJyNNRNqglEkw49BucFLay7gJj&#10;Lo1XJ7Y2tlRdxbx0IDGm464atjdqgkhW0DV4sTuMa3SStsbaiyl9x1BwEpElvqrNVLfoNiT1xqkm&#10;SkzCcGBdqdcly3QBaMtLRIlFd6fryBNsqV9QSMx8XXk5HbsMMWssemtmhBI2BIAHzy21VPSIuUgr&#10;WNetMUW46e1xcFgSI2PQZG0xtfdQvFbkA0K9KHDEsSlbvJMhiqdqH3OTSpwFoiUOwO5rhVEW9gX+&#10;MHiGx4kFMLaSOAlfUEshFAu43xq0C0qvrmZ5CJgQQemSAZqUc8iDirGnhhpbVYNQa3lDKaNjTIGk&#10;VdzggSHYSHoPHAxpu502KxVZ7hvU5CvFcANqUJp9zF65kJ4xAE8MnS0peq0khcMVUnoMJYglPLGH&#10;T+SyXJqa7hsqkCWQja3VJoGkaOEDgD8NPDEBaoqima1hWWNgsbHoev8ArYObIikPqOr3cimNJPhG&#10;1e5yUYgI2QenRzc+UzBkPUscmZLzVr+1gijE1oT4/LIi0NPMt3CkkgDhNjT7X+ywEIpCajKZ2EsZ&#10;IWlKeH+TkgtKcUc0YpJVA/Q+IxSiREpNQ1Sw3FOhGRJYlFCa4sYv3dA8mwoPiAxBCW7OZhHK0qhu&#10;Iry/yjgO7YIhAC5BYSKoMn35OmohYl5zq7yFXr9kDbAQyARkF2HBZW5UFMrISQvuVElus0ZBFDUU&#10;oa4sCgrK6oTC2wbYDwyyqZK1wrWXwqDXsMCQVXTma0uA8g4uByAIwEMxSZuUuVMrDv17E5XyTIIS&#10;6mk9IJWi5IBptCwJG397uR0wrShNOtszNCKBhQ13yYihBzn1EEidDtk4ilpKktiXHLrXLeJCvNCE&#10;2bemC0WtlUGh9sIW1kcjRtVD8WSZArpV9Vt+pwAot1vbNE3J/s4SbUolWESsy9WFMgikuZRwI98m&#10;yUTFQVydppfHCHjZh9pT+GJKtCLkC3YYLVbx+7DatcanG1RWngfWApFQQQciVtRnt+LFR74goUBH&#10;vk7VdTbbFDUf2q4lKJBAG/XKiELl+LcZEqmGlXosJxJT4TscrItkAztik3CdWqvHb6coqmJ2KXa7&#10;Ghtd/tVrXDBBYzHdARvbyjY/ZPhmUAqiLtrWErWoO2TCQk0j8jXLEoiwtvWV1atWpx/42yMpUqL+&#10;ok2603Cs3TKvETSDNvwcHJiS8k00flE7UG1crkW/GWUQMrgDvkW7mue2DCo3xIRSFksPDbIIUfq0&#10;q9DgtmC0GnTCJMrXfWJ/DJcabd9YuD2x4ltY3qudzg4lpyW5HXBaoPVPSZPiPxDpk4tMxbHBEzkh&#10;RvmQC4ye2NyjQKZvtioJyMhbaCqyarHCAoIYdchwMzSTPcg3i3A+EcxsMnWzQWfFwSBX4SAa5jcL&#10;XSBv5o3YCPt1yQDbFBGENuMW8FwtzgZW4ROvTG08S9ZJ16VwcTLiRUd7cjuceJmJoiO7u36csByA&#10;M+NN9O0u/vSAoanicoOfuQclMx0nyksFHuDybwyIjKXNqlmZIkCxCgFAMyY46aOK0g843qRWnp1+&#10;I75OQbccerxnVb+sjRsfhORhFjk3YzI46ZmAOMdmkFTvihFIAPnigqm1K4sVKWURKQOpw0m0C533&#10;woc8ZXbBaLcq77YEr/T3pgJSvaCh498FqVoSm2G1bUMjEjbAhHwao0Z232od8eFNoNyZKsd98bVp&#10;IiygHriShthw6jpg5qrxqLmQBBT55EmlUxF6ckin3FcNoDggRaY2yXrHyHwDImVLaLg09mTkN+30&#10;5XxJKHSGrcT1GSJYqynkoRjuOlcgqJsLQICzbnuceK0FZd3TMR4DLBFBK129TYCoIrlSr7G6EDFJ&#10;QGjYU3wlQLbuLBLU7EPE+4PfJCVsgFrva29v6EA5MxqzHrkty2GICBWP02WQHvhJYUmSQy3MhkiP&#10;D3OQsBPCmlybT6uiulJx1an2sqHNmYikA0plrGsa+NaUOWsEG8bOwRepyQKrAhQlCehxtjSO0oFp&#10;SgPbvkJMwqywSxglu3hkUWqWEAdwXrvkJFbTaqRr6dOSKdsqVE2t+qcpWALDZQe2PDbIKFyzyBS7&#10;clbx7ZYGwhBNbkVp2xtrOyCmgoaEbnLBJHEhWgjRip2ydqidLu2tX9KJmHf4cgRbdCZCeXAW7EcY&#10;KpJ4sO+VckyVdQ0QWdobm8IEp2QL3wRNsCLSmOX0hzrTLCGCKguuZ4UCg9xkCGQWXdhQcyep2xBS&#10;dkdBLJOKIw2+1UdQMB2YrLiOIAlakn2wgoKCUqZVSmx74SxtFR2qgmR2+QyBLOO6oulepGZoKMTv&#10;TviJNnhHmg4bQLIZStHUGuStrMUJaNOahI+aKamuTpgRapBqP1WYSwjiR1A6HExtIaur03svqwpR&#10;yansuIjSapav98PrB9Kq/fiVlujbcceRgoxqBRvfKywAX63a1eKBhU8dqdAcQykCEwhtyqKG3ZBT&#10;IISXVNM43CSKDQ7n2y0SYKM031WsprUntgq2S2C4d/3i/SDgIVcEW5no2xUVqemPJBVL2Gah9Ng0&#10;Z7L/AM05ZEraWzxn0G5bkYQhrT2d4w6faTY18MZGihfK6xMQ3Ruwwra9TUL1oTQDIlQtl9b1Db7q&#10;/gceTKqUTbyxMUZqN12NcbRaJSH1kVWoSDU5WdkhdZQtcTFR8KoKnAUhyMRLRxRa9cFIbvYZEAkY&#10;/C24HthilSUEqrMvJfDJItWkvvTXgtB7ZHhTaKtEa5FFG4Fd/DIHZNKrEOooaMOtcACEOsT7tUk5&#10;Za2skhL7tWvvkrVEW0iRtxbYfryBQVQ3UMsgWQdNgR4YgI4VkllbTSExyfCOmG0lcI0WsTEMpGzD&#10;xyNpDriwQMpJPwjfG1Xx+nGCU2wc1CI1DUVvlTn/AHiCh98nVMil3Amp6AdcLFaJ3BoCeu2QIWkZ&#10;MshdJrbdiKMPfEEMeSy6iuLD/epeIk3G+2S4QWaBhlDuQ/QHY4ZRpiibpEESgdCd8gEqK+nXievT&#10;LEIy3uDCWgIqvEnIVbJD2coL/HWoIoPbLCNltG3VyPVp2I3ypksnZQgUUqehGRDBR4tSpNPnk1tX&#10;+q8IFZ96mnXpkgVQicxcCOMcidhkrZ2rva3EAb6xUDwPbACClJp7wAmldvDLOBiQhHui9DX5YOFC&#10;axyssavK246eOUkMlWWcSDnX4iMjwsKQJ5xESCoBOTpU5S5UoA257nKiE2s+semxdTVcFKiluzLD&#10;yk8dmyPCmlo1GaJlDryWvfvk+FKOcW0qC4tyVLdR4H+XBfe2ClGYclL81J8B1w0xKGFi8/w8qHqK&#10;nDbENQ2s0TkNt2rkJUkI6aY3bKso/eqKBsiBSkW0bITypMu0iUrXo2PEjhXXFuXczU4kHcjIgruo&#10;mzD8Z4yajqcnxqVWPlz+HavUeONshuri3JXiVBByNppprcRxGjUYGlMQ2AKKQmzBZTXn2OWXa7hC&#10;yqznlWmSBpiSte2Eqcj0rscHE1NWtpxbmwqo2NcbYrqCJ/UTZa4aSuuWC0YEEsMFMkJHE7tV6UOS&#10;5MCrFvTHwde+2ALSr6ckoD8iB3GC6ZqV3MHpFEKU6++TiFtCX8AAWSEVp9sZMFU8s30b6vSSN/U4&#10;1PI5AA2yEb6oGIabcgh+cO+x6jLjaBj81WfRVZAIGEkZH2h1r/lYBIjmyMKSsaVcwHi1SB3rkuMF&#10;eEoa7iQEA/awhFUvSPmoSH4m7gYKWmxaBx8a8WH4Y2xRNkgh3no49sqkFTBNQljkDQUCDqCOuCmR&#10;RSul7XgFVupGR5MwGrW2QSBHpQnISNppSvblIHZF+I9BTDGLXIUlbWcsvxN0PbLwWIKDuLqQOIyK&#10;AbDJ0pknWl3rwMIi1UI3JyshsjMt3EduJTOBXboP+JYCWMl4kjvh8RCsBsDldUoFqlnaWKc5LgEi&#10;mwr3yVpELUb25t1hKQBge2GIQdkGtz6kXpEAe+SLXaj6rBqDYAYCGJKtBdOCKHrlJCql3KVPEbnx&#10;xiyUoy1PjO+TKFGVt9zQYhiujnMZ+DbARa0teRpDVsIFJXi3UitRXAZMVJpODcAK++FmAvD71pvk&#10;aQmFh6HqKeRWWvhtgNppfqSRlmQMQ2TizQC2jH7P0k5PiY0h54o1r6jfdkwbRSAEw3VG2ByykKkb&#10;+puhPXpkCkFNYb6a1HIkkgbZDhttEl0WopcsWmHxE4JQQSCrSoJugUDxyACDFL5kMZNDUeAyYDBf&#10;a3XKMxybb4SFREQVTwY7HKyUryPTJGN2qokpt9yK1wVa2hkuauWHU9snwsUw9bkB0EgFMhTO0G5Z&#10;GPZsnTBQaNp8naGlJA49KYEKUk5J4Hc5KkE0qLGFILn4T1wJCoUjQEREkHxwKgpuaniO+SG6Va1r&#10;GByFTkZboTy/uV9JARQUGUxi2iqSyZkBJXeoy8IpdFKnEFtz4YCoDlkRZOZH0YCLWlC4JkbknXDF&#10;FoZI2D8m+7JWytGJMI1Kk7HIUmmvUB+z1yQCplFbvLbrdMR3H3YLZBr643GgO+NMgVtvB9el4NQP&#10;gJpbtFyAWo9M9e+Qq2VIT6yBv4ZOkcLopvWlUnpXfInZiQs1C2XmSOhy2BYGKVNAjNxVgT4ZJBDc&#10;bemeFNzgYhG2aNKjGu6fs5ElkhXg+sP8Jo1dq5LipBVV0y6BAYBgelMgZhkvu4zGwDCm2EG0UpNA&#10;04qg6dsPFTG0w0SJbTnM326bVyBNrEWUrvKzMxetak1y4BnJCWsbGUKD1wSak0e0KGrDfxykFmhb&#10;hZyCitRMmAkSQUbyCTiDWmWEMbT6JFkTcU23zHtuq1OgQNET8J6YWJivWSOGOij469+4wUx4Q54V&#10;A5L1PhgtFJZPa8m3G2WgottKR7IMiSkKgt4q8pOpwcandWWYqQBuO2EK5rhZW4ugOTRsqgUNEpTI&#10;kshsg7u0+LkRRskJILcd36dAe2QLFMEtROOVTQ9MHFSjdY+kuHEg3AyXHbLhRzRsEqAAo60yAZiK&#10;XTfvAaGuXDZkh1Wg49sFtRWyRIVoBvjaqdrbxn4pSBTthLFt/SlNKdMjuFVFVRtHtkVqlaCD1241&#10;ocBNKyzy9ZQspaSnMCgzHO7OAS3UbVmkam6qaZkRFBtyCkDbOOXB+njhk1WrSCNKrWtciCm1oI4c&#10;W6YWJQ8ieJybFQln5Dh+ONMioPMsRrXCBaKtDiUs/MdDk6VULcu+RK2uC+OQKUUsYNCMChzqY/ix&#10;5slNp1YVOGk2ltxKQ1R0rllMCrROZRXKiwpuQADi2xwgJ5OjVRQ9sKqnrRoR44FRLyK6ADI8kAof&#10;j6Yr45K1bRSd8WSsOIB3qcCoaUE9skEEOgag4sMSEUiJHDACtTiEoYHgaDJIUqsHoRVTilUVCp5d&#10;sCKXeq1Pg3HfEBNIVKq9X6ZJUR8Mo26ZDkhS9FQa74bVcyiQEYbVTe3qhGSBRaHjjHLftkiVTCNI&#10;1FD1ym2QUpYq9DloKod4wpqMklWE1RQ5FC9GogXvkUKXA1w2r//UI51Yn4jvmrCEM5kaisdh4ZNk&#10;AiRGyAUUksNjTIkpIWQ2zISrk8j08cPExOzSV5cVJrikbplLK1goUmhbvlfNkhfXj6g8mwoK6ztn&#10;DtKdh2xJVFfVElYSHYg5G2PJNbCdVR4079cgRbMlDG7QfDtXviIsxS4zU+IbjDwsVZrxCoJWhJ65&#10;HhZ7cll1cwMtIzVsPCQ1SxpebJgxkXeuG1IWIpMoi/a9smxpVghbl8Xc98BSAizdiCsQFR45XTYA&#10;pCPZRGag7nDa0sZlhB3q2NMSgJRxoetetMmAwWclc1A3HQ5NkA1M9Cso7mhxtUdE4kXkDXIUrpZg&#10;F4saA4KUlLnnErcV6ZMBgi9OULKU7FTiUF0clBxBoBkEBqNROwQnYGuHkyX3RmLVRqgfsjCCtqkc&#10;hh+N0AkbEpankMq+m3U+GRpCAeNYwNt65IKr2cLzMI6cgeuEpTi00yRmEXGiDxNMrJZgWEI8At7g&#10;13KmmSCjZ2qB+HqL1I/ViCgkpVpbu8459N8sKEysJSJGkC0yshnHkiBdJ1/ZB/HI8KgOlumnBH2a&#10;9AMNUglu2AtwXP2qbZA7oJQ2n2KXjtNdScUXf6csRVql49tJ8MVFQbCvfI0WNIFoXkIEf2R2yQLZ&#10;aJDrHx9QAqOoxq0hSvvUQGW1oincjEebIkjmh4AtygJ+13w8mJCt9RRB9rfBxMKRUCI68Cfi7HAU&#10;tXUE1pxY1+eIQZNTSrcRgD7dcFUxpezggBxSm2LEhDlFRwWNAD0yTMIs3Vsj/uKliOmR4WRFIN9R&#10;k9T0Wj3PQnJ8IawG2KSExcqceuDkyCGuYY4If3afGDu2GJZW1Fcsw4q1CPDJkUztGEL6YUmpPXKj&#10;sjml6vJazckNKdRk+aYy6FH3kEDRi7tiKn7S175EbIIpBgM3F1+nJhCpJPzWlByGIYgIi3uUa2aK&#10;YcuIovthLZKilkcA2kFSynpjbVbn1aVmKk7E7DJUEhqslydxvg5KE20u/fT9weRHUDrgItuE6V11&#10;J9VufrEgoi9BkSAGJ71G59S7n9KFedN2+QwcmuMbUJ3N0pj5KiA0ocDad0NJprRkFWU7bUyXEwql&#10;QW9xBIAtKgb+GPEE2mVnaSs/NyOFMrJCQUatT8G1PftkGy7UokS0uCX+JPwyV21gNPwluS5HwU2A&#10;xAQtXjdpwA+DfbAdmshKJI5Ym4oaAdMsBtARdkCs1SSVI3+eJLYvkkEnAymnGowUwXXF1EULDdxs&#10;MHCqX2ssjyFpdlNcsSjbacxpxTfIlNqTKVJbu3fG2K9KoFb78UlUidvUc9A+9clSVa4c2kQMTcia&#10;5BPFSD0y+EiurigG5auSMWYKIF47J6fIkAjbIENgRkmo+rTgdx2yPDSmK0RmRlaYHfpkSWYAXy2V&#10;EADAnrQDfBbCQUIppFZkNaDoThayEHMJgGbjs3vlkSGFK2g3DWtYq1lbcqOwy8i3Ox8mRxX/ADWh&#10;69N8qpspULUQlTWnWhyEoqVC/tI5bdliHxuOuUjZpkEnZWto0jI3ApTLbtgidIh9QMp26jISSQoS&#10;6UI5VBfl33w8bEBTvrJJpPXjHxIKU8cMZFBFIN7iMbXBpllXyauG1sd3pB2YmvjkvDLAw7lCSJWb&#10;lbklfEYRKkbhbBFdyOTE54r1BOHiZcSa2l5PM/poTxHWoyuQDOLeoafPEWlt9w+4WuRBQTSSpf3S&#10;FiuxX7Q7ZcCEppdA6haoQaSov45Dkxn3hKLN5nkoO3UHCSEApy18IIvjXuAchVrVq8tzbSSLHbMC&#10;WFTUdMBFL4VKsAU1DLQg9j1wKQFrQwXLFeYUjscRsmlCGIqwgpVTvXCSsd2QXdkGH1hqDYBR8srZ&#10;S2YwryC7kDdCa19hlvRiCmEcwlPJDv0+nIJKW3cAtbiUVrUgknJA2xX2pZoHkjPX4R/xtkiUF1UA&#10;5RNRlG9fHAvC3MPq6xquxIqxHvhG6apY0ycTTf598KbKFivYmDQEEqTUgdK4SEg2yCZEWO3tx9pU&#10;5U+eUyBR1Qct0kRZJlBXx8MkI2ghdC6ogeKm/WuNKI0iZ7+OP4SnE/slPsnBwqUtnkeVwOxIGSAY&#10;ozUbxUJhUDgABT3wiKhLFmKKJAK9sNJ4qWXxuUlCL8UTAEHwwxIRGSJ/SLxwhZT8INBXDVthNq/1&#10;kTRtIaMT9mnbImNNZFKcVzKyUjU8gaEUwUvNUFvIO+/8p8MWYiiIpF4kRVoPtNkabEqZmPqSxmsY&#10;bfJLZcNReVhCUUrSvI9sPCgkKC+jHuFJkavTC1FbbQm7nEcI3qAcTsnGE61lRzKB+LLQDKg2SJtC&#10;XYeKFVjYSMR8TdhhHNqlOkNa3kjPzehYClRttkzFIkiuVtdxskZCtTp75HkglL5YI22ZSsg6ntXJ&#10;goBRFrQgy3YLMo+Cvf8A1sJLaTaGtrNr66ClyFO59v8AIwmVcmAFojUrYxSskX2FAqcgCpKHsbYt&#10;L6w+wqkn5/y5MyQEVpVs5kYv9gjcHImTIJ3DpkDxrIqFSHFDXKiS2e5I7mz9G/kjevWoy0Sbse6v&#10;xB2HyxbtlJYY+dJP2TWuJYSiCiGu0krtVDtUdsjwuIRXJolYmVoGLLTevjjTGyiJPVuSjQuFCruD&#10;44LAYWoWr8ZfSYHpvvtg5tgKrDbB2bmSyHoDtkSirQF1K9vCIR05bfLJBFd6lR2Ur1BFCR2yd0lV&#10;i9C2ZbeOpMgG5xJtsjFY1o8M7GR6hDiZMapMJLppSjR0BoQWO+VhidkPaTxQBppQXY7LXJMrQFxf&#10;PNJUigyYCFa4uDqkymh+BabdqYOSChIZJy/p0olepwkheaYuyQPStGHbxysC0FG2lxGumz8+vMU+&#10;nGrVq3q8rSNsAAKfPAi7VeJeQClUalTgSFB7cszwzihSvA/PG0EKFxaGaBY2+Jl2/wCbsRKkKEVg&#10;sEixqe1TXww3aatW+pxBmeJ6jegGIKmKFjsxxc0ocnxMVW1sy9wigV+Hb2P82MpMgLT+W2ktQyO/&#10;Nyv3E5UyMWK3UEtBbk0Qt1y4FkAsvyVIhUniBSoHXJI5Iq+YxJFaoPhRN/pxQZLoIhMCy9aU2yJQ&#10;3DMbarmtaEYGK60LSgq37Q/HBKkISWORZKgmmES2W0ZeWYLJQVAAoe2ASQq21yfjgbfkp4nEhTG3&#10;adpzQQvITV2HTwyBlbOkvjkCTud2Cmu3tltbMgnGnSRmza5mr8T/AAjIVaSUFPeTlQ3qfDWtF65I&#10;dyLQkd2HkLyc2pU8R0yVMSbR9tdW8lmbn0x6jPQAfy4KXhpStLlSzcengcTFtCC1NeUwWI/B4ZIN&#10;ZCEZQW5IDU7Vw2xVYg1SGoSPHIqouJypoynetQen+TxywMSp27hgXSiup2I74SoQl1NJPc/ASSeu&#10;StWmQgHjWo7nAydPaXDcXaJtt6gdcNoVrieSQB5U4r2A7YAWUac1zJHHxIqh7HCgm0FHADKB/OQP&#10;lkkBHyop/dRGpU5BVSOR/UDhfipQ+GNsoi0VQcjMTsB0yPNNU2sqTmk4ZgOlOmRNhJNqWtpBbhFg&#10;UqePI71wxtglcF/RuDUPiDl3CkJ3atp5PovyVyNh1WuVmJUi1V7GeKWsYVlXchfD/KyFrySrU2pI&#10;ZFFDXp2yYKG7a8kuCrOoKptQ9AMaZlGRa7FErQQQAg9SMlwMDEKcV4WBA8OnU5EilW3HqGLgmysa&#10;sMjbIlCfVhH+9pw47ivU5K2CKeyEwEx2DZHiVp9OazIrVVYdaVBwXbPiXpEGHBa0p0xYkoWS0Vfi&#10;QEEd65K1CcS3SzWisygMoC1PXBTKggJkeeQzDwG/yySAq/XFWFYq9DXI0zJUp5hIvEHbriGu0FJK&#10;DvuPkMmAhDtGaMXrU9MKrbMlTwbp2+eJVFmCOqs9eVd8AK0hLsAuWHTLQxKlGC9aDCStKkUajYj4&#10;vHIkq2LZkkHqDbx9siSxBclnymJH2AcIkzLccQkqxOy4LQgJEPxV75cClqKL4SW39sSUovTbTk3M&#10;7KeuVyklVuLFbWfkpqvVcjxIClc2RWkqdDvkxJULcQANyXocmChdYRqJG5dwafPEpAtUmUA+5wBS&#10;FF0WNOCd+pxB3VCiNh0yy0BUSIULeGC1XIm2/fAVpVWUxt8ArUUyshk1Nbyp9tWWviMIVMvLuqvD&#10;OLeY/A3j2wyFs+af6nKJbdgOoOUAU1EMcW3+sSBO5yy1UptOeXnQ7RmlPH/Vw8dLyWabpYnmMTD9&#10;k/fhM2QCMsrb0CxfbhUZWS2wCbaNZLdxFAeJ5Gg+jKZGky2SubTnUvERRgab9ckJtY3TK3shHGB3&#10;75Lm3AU74oj7YWYKKgvwNjk7bEbFdI3WmNIpEKsb9KZAxZUuNtHkeFBC36mnTBwoWPaxjuMeFkAh&#10;ZgkfWmS4VpL5ZeQPp9h1yQDFi93MWY161y8NEpIP1Cv2TTJgNS31GpSuSRa0N4YrbTHb8cCWY29+&#10;HgRmO3Hc5RSlSmnEhDJsB0wFsgFSC6ps2RbiLTGOSNhvgXhV0ijY0rjSaV0tFb4VoT7YCEp1YeXP&#10;VoXIUHKStslsNAsbejP8RHjgGO+aKJT6CSCIUQAD2y6OMBiYlUe/RRUkAZbdKMahHe/WG4x7jucr&#10;lNnwcLBvOnqJK6MajtlRlu2xOzyfU6lz41zKg400tK75e45VUWmRUqidcLG1Zak7dsCENJ+8Jr1w&#10;2pURFV+LdMBLFX9MMeI64LS3FRdiBUd++AqiI4KbnbIGSW3XivI/RgtVECrVwqVrGp36YV5rBGEa&#10;o79sNqmFvEZbYL/K25plZK0rQ28ERMkx2psB45G2XCgZUBO/fJAsbajjEb1w2qylXNO5yTFY+xph&#10;ZIuymMLinfbfK5MgiXu/SLBdiPDIUzKiqMzFx88bYNwwc5kZ9hXpgMqRSeapGLOL0l25eGMAxY5M&#10;d6ZkBiVWynaLjIn2kP3jKZKFaZluGMqqEBP2R0GBIUbhui9gMmGxbZW8l5L6UY3phkaSBaeWkVpG&#10;wtpolMx2365TuW0RCYfUbeSIiFmEqHdeopgZeHSWXMG/MEkp3w2wITHSrWK9Zi7cSBQ+4P8AlZXK&#10;VNYgg7jTVjnAVgeNd8mJJqkD9Tb1FDA/FXJ8TElRaAqNupONsQmVo/OFkJHNQSK9xkUkWpw3BVeI&#10;7YCFVhJUVJ+KopTIJtEiYE8aVJwKES4WgFKqN6Yto3WymIP1PTphCmKy4hDuJIxsowWw4EsvoVP7&#10;xKA+GTBYckPpthIzm7c0VDUDxywybYgshZEn/flyN9hTfKSW02tvr0zqsZDsi7cmHfDEUwkVCKyg&#10;EZdmLt3HQDIklptfOkMKxmp+LHm3AIzUWMiKFICL0+WMWMigIZFeRmJIoNqZIhirlIroEK1JKbDI&#10;8kFQt4CWLAgMgpQ4bY2yPRtIttRsZJZgTJExOxpWmV0S3RCQeqxDGKqAN49snVMxMhBXl8yNyT7V&#10;APnlgDXKS6OxmmYcVaOo3q2x/wBXCTTFBzWkkJKkFfniCwWCzjk2RiGA8euSBZ22iTtGGeNnQdG6&#10;0GLWSi7SG42koPTJ8etMgVjJMYNYBha0mUcifhc9hlfC2XalOxij4xh+PUNloAYnZas7yJ6jsVdV&#10;2HZsaY81+m3kcqMbmPk37O2VkJ4UO5jJJdeO/bDSaUVdUYqjfEx7nwwUxRjPDQBoyHPU16/8DipQ&#10;zJECWZOS+BOFFBDC7gtpqwRkA7FTvhMbUokwQy0MQ2O/E9VyFsSKQlxVXBO38KZMBkEZemSWMXEP&#10;xGgDEda4KZFK1tndubbYSaQqwqhqrfb7EHAUJut4JLRFCBZFYB2H7WQbNkDdSRo5ZxXl0pkqYJxL&#10;6ZsoHrycbEdhlbMxQVwiSKOJG3h2xApglj2yR1ZiWJyV2ik3up3jWHnsoUbjwwU2KU0a15blO2Fi&#10;ujen2R0yBCEVaMsxMcjCpHw7YDs2RFoe4094nDONq1xE1Ipr6kRIrdOTUr88PExU9RsXtHKjZgd6&#10;YRK15NWVwPT5vuAaZCYYppd2kkZUr8XIBvvxiWRig5YCxCUII7ZaCgBNrPRbSSBXaThNvVT45WbL&#10;b4ZVINHlVJHZQd6fR/NgukiNIGfRBGeSsCxFeNcFsTDdbafAeJO/44Gut1a7s2vowvqcilSFOWxl&#10;SndJpNPkhFWUqo2rkibQpsSF4mhGAJRdlFblD6w+LsRgJQQiYXjik+JaACgPfGkgIMRAzmSUFAfs&#10;kZYyARU9srgyh1J6HKiU8JU/qfCNSzAVPfpg4mBDVy/MAbGncZMBFO+ullEJHw1rXEJtFGFQyyr9&#10;oEEUwEshsp6mJtQbk7UHzyUZUzO7H9USO1ASGp8ScyI7o5IOB4Z9mUI3Y4ZWxEbbnhm5ha9em+RF&#10;MSrLHOo+IHbtkaSCj4YTLbg1rv3yshPNdGKkha8umBgsCyfscga7imApR9sRKrRS/DyG2VlkFSWa&#10;RYvSdQVTv3wgBmq6cGhUkUKMa5XJgF13B/u1R88lEsiEsD0PLcUO2XMU6kuklRXr9GVcLcDs1BOk&#10;0qpL9kEVPtkCKayjtQsDBciOI/Aw5IQcBUIcStGTHTvvXIEMrXSSBbdliU1BrTDTXyXXbkwRORRv&#10;bDEJBULa95sU7++TMW1WRxKrL+0Mii0I7SNJ6TVApsT0y0JtDzxbcNy5xtjIqkzehHQdtshza0Nc&#10;TPGgROj75YAqiZJR+6Wm+STaJk9a2QK3Entgq0WsR3UAseuJihqR45HVTWld6Y1Sp3F6MZ4cSV7H&#10;KatNIXUHgZgsSlW7nxywBFIYL6Q9QAEA7jJc0toWvkf4RVR28MeSUNqIhaIRRMAafTXLoFmAlthL&#10;NatRWYj2O2TkbUTZNFLLKquqknqfDMc032qalpkOoFWVeJHcYxlSTEFKf0fDbNQglq7EbZLiJajG&#10;lVknLVC1XuMLGRU1t2MhWm2NtdqVxbyxvt0xtbpcglipIoJHjkCgStEy3QZfUA+Hv88iItllQidX&#10;/e1+nJoQ05Z5KsSR7ZPkxMrXRaaJ6spow6BsHHTHmoi4e2BjkFR8satINOa/HGoG/tjSCV4JWRWb&#10;7PXAkFH3AhkA3K9xTIDZsJULv4VPHw2yYaygXDXK1jIFOuKFa2qmzGopTfE7oppniDU+ycHCrZuU&#10;rVjWnTI8KVkt0HPIEAeGGqYq1xGKj3GBkQhgvxk9sJQqhwTTArfJSD44qpxqTvhKVVSI/iqK5GkK&#10;Uk7SkODQg7ZIBKaCQyReowBbpkW5L5ZJ32Bp8stoMOJDXqEIABVslEsSUseFkJPTLbtgrWknpHkN&#10;8jIJTGabnQ9cqDK0HM7IKgb5YEW3ZX01eNSR4YSGPGmIVmIAFa5WUtPbPXfbI2yRC2rVBrlZkxJb&#10;l5O1Qd8AW1QrxStak/hiEIOUGM8iMtCFc8phU7HAkFpI2Y/HXbvjaqoPBwa7VyKF8qID1yNqolI+&#10;RIHxZNFLLmULRSNjvkgEgIU3HA/DhKWxdCUcjQUyNUrdWf4u2FURPcvOgEhqBsMI2Z8SjCKfa3GT&#10;tiHSnjuvTIskO941cNIRFq78t+uRKLXSRNyJPfACyUEhcE8sNraIiSh98iZJRcV06IYf2fDGmVqD&#10;uWanTCxJVIWMbVUnmMCAUf8AXNgJRVicabQVt7GrLyNB8snEMrtDwX9vURxCjDY/PEwSaULqb60/&#10;B61GSiKazJDJBHbkgbk98ldsS3a6S8yPdO9OJ2GRMkiNq+lswlFOjihyMgxJpfqkSwt8HUDfGKEJ&#10;bahcWh5K1QcJgCyC8aib3aQfF4jDw0m24pGhb7VKZAi2KpJcSMaltjiAq2SZpwA21OmS5KTaBkcx&#10;Go2wkWxpO7S9X0As25PTKOHdkPNBzQtKxC/CD45cNkFCXFibQko3I9ajJE2hFW2sKYRHIP3g7+Iy&#10;vgb4ydcXQcCnXth4aYkqnoEqssmynvkLYtSO0R+A7Y0kuivyjUccgeuQMWNKtysVBJD37ZEX1QUK&#10;xWT4RkwELA3pEJ45JURCBzHPocBUBESQc5OUI29sjfeyKI+qCXZtjkBJaQslvFA3xAnLAbXhXpqK&#10;x/ZGPBajZpdTMzUpsdskYUy4ls07W5aMGtcMWNoaKGi8mJ3yd2trJAQNt8DElUEQ4chvXBbAlCTR&#10;cd8klT9YR7EdcaVEo3w1UVJysqvs3Bk4k0Y4ClG/XJIGZAdweuMYshspNqkvPrv3HbLqUytuO6Bc&#10;8u/hkSEWiCVdCe+VUi0DJcv9lj1y0RUKc90yLxA3ydJUuXACTv1xRaHI9Zqk0x5LaqyhB7YFUWkF&#10;fgONJVYTU75EhbTFblFFMrIZNu6kbbjCAqBeLlsOmWsSs+rodjgJWkTZxBPtZWUgLZ7YyGpxClS+&#10;FDwOSYEKZtixrgtVWFCu9a0yBKqjgyDbAClYqyA0bJ2lUjjf9oY2ttTMyH2yQQSpBOXxHFILWyHr&#10;9GFaXojyGlOuLA7NyAx9e2KQoGcsSOq5IBkrQCi175EqpyRl+2+SClbDH6XXAUUpMzE79MaTS5SR&#10;sDihpn4mnY4QhayEjbChtYm41G/jkSzCKhU8Nx0wKtkVeNe+WBihTSlRhVbBKGamRIQr896ZBL//&#10;1Sa6U1Y1B+WaoFaUNPnjhc+upYHplpFtwCbTXDhQ0Zop6ZRTX72vqrT8Ziat75AyTS+3sgkoanQ1&#10;OHi2ZAU3rFv9blJC1UUpgBa63U1s449iKZMFJVUXqq9BvihUMVIVCfaYk5Eliqxrxjfj9vFKXzwI&#10;g5rUt3OSBSvsJKIefU9MJDPmqXpHpBV+13yIa5AoKC1dSSWqOuTMmQk6K4LVUk1HTGmRKLsTwuBL&#10;1NDgKAVzXILGv2sjTKlpYcCT2wUwKGWdVHxVr2pkiGwLoD6xpQlvCmJCCFX6o0W83wk1oDkOJrIQ&#10;UHphjEd2FcsULbWJrlXh71qDiTTZSipuIH4jJWCwtHrbSXCgttTxysljSncxx2gBFC57YQbYUstZ&#10;eJLNtt1yRSRaG9Yu3FdhhASAqxPIHpGKtiWSPtlSOMGc1cnoDkDukhu6nFaU3PfBTB0EPqzgk/CB&#10;iqk4jmqPAkAYjZQFfT5ntFCwj4j1yRFttqlzcTSXAdGIXoceiYzpRvtplfkDWgwAWwtHNb/WI25k&#10;fBtvlZ2LCRSSzUx3B4j4BXfLrZBHCYRQyBF5MRtkQGV0v07S/rFtSR+BG9MBKkLxAtq3J35hcF2j&#10;fqgZL8PURqST45MCkFQRWi4rJXftkiVBavFaR+HEkL3wRSq2Ni92p4ScKYnZnS8WUUb0YuxHiNsD&#10;G0faoGRlbcMKUysthNoNrP0AeBoFycS0kqMd0HDACpHjkqW1tuZJEb0/tLvh2Sq2WpzO3oXH2R44&#10;SAp9SsqcWMgPwjIMOSu8jBBKp2+WQWkL6u5aTdm6ZJNKSR+jOHZulTTvkuaq015GT6ppyA2OQ4WH&#10;ClQuKOWXqTloDJFC59VSj1pgpmAs9FYoTIB0O5+eFbct+UpwANPHAY2oWC4Erlj16HGqUqRQxtVf&#10;s5IJEkWt0qLUbDoR74EFDpdl1LygUGGmLS3dZQv+6z3w0yCPDx8gITXxyogokEt+rCNyGIB/rkwg&#10;F1wjIwAY075IFQiLOUqS0QLMBT78BZqxleOIpEtCcjsm0XBI1nGAjcZX2LZElJNIK6s/q45E8q98&#10;RK2IK61E8cbS8QdtvDCSpNIvTrv4C0lGJPTExtuoFGTWbygmNgV8BkKpoNhfbSkDhJ1HfEhkZ9yK&#10;trukDxSLWQnY07ZWQ2bUli/6LJwJrXJ3bSTaEL3XAvGRTJAhPJRsnkn/AHbipHc5IhCLhjkX930r&#10;2yFoKlKrJUsKnCCwtAuzFuPQnJslexui0qxSgsNwK4kKi5F+rx+pAKddsiPNAU4Ln1IeTjv198BF&#10;MqXSRsU49q1riCgrICRFJuaVoMnad1s7yJCUofbIsUNDGyn0H2Lbn2yVtgTh2gVUjjFCB8TfzHKS&#10;2A0jLFYA/wC8FfbDTkUqXt4yyehwpvQHI8IXYtK8tpdBvtKOuJpiN1S8kWVj6Y5sPsjK6YEUgoDM&#10;lXuxxXpTJjyayUNDC1ozyQstX6GnTLeNlDIYqUF9NzdrtqooI26ZaCC3jLaK0vzFHBC8ZFa9MEot&#10;pmCExivppEX7NCNq7ZjkNJKC1aSfmrGgU9APHAGoFFaeCx4lqButMjJmQq3cXE8KVHY5AKgPrD1M&#10;IXpuWy0Ui0uuIBeKAp+I1yd000VGPR4KhHBZ670xMiyiLTrVUhtY0toE4Ajr3JyKJRSVYGhkVkc0&#10;7jLOJjSJkN4kn+j1VCdz44QQi6VbXUXW4ESsWLbV98TFvibR93aeoOUgWg6sNt8r5MJRpALaxBW9&#10;CUhga0OStFlVtrNLhGkVgjjrX9rIFiQsufRX956gYd0brkwLYWlV8RT1oBTie2TCRKk20e9N0pZi&#10;KrsBkZxpskLauLP0f34pRetPHK7a6pF6NN6zFXG1fhOJDYFXV9YoI43WnAmh8cRugkFA28i3VUX7&#10;TNkuFjSKteENw0B347k4CGcd1HWkLResh5M9aDIxQRSAMosYUtXryPxGnauW1bHmpQSuvNggdAep&#10;PTJUt0543aEy7tyO1e2RtBKlZTepVAhZq7DucMkp3FpU0i/u19MHrUUOUcSOXJq/CpfLI7GigAU9&#10;ssu2UUFfoskxkX+7ahYHCGVqMySJchoRWJxUD2GSY8W6YTTAWhkjHxKaU8P9XI0shaU2000jc6Hj&#10;Xf2yRpijLu34sHJrzXl8qYAUclLR5kmWaGvIn4lHyyRCTui5TKLZHTdjUUPXKtkckmu0mRQZyOJO&#10;/jlwkkFMLSJbX4uqnvgkbSqyLPN/vJIfeppQZDknhpXto5ERgvJmKkcjgJtlaIt2WOIQLtT7Q/mO&#10;BnVoGyi9L1bdhu5r7bfZyZKKUtQEljHHWhkY7gb4BuxptefpGRAPVfZa9slTGUG/LOmzR3kksxIV&#10;FLH54JybcY2W38n7yrj7RqcgGsqF8JEX1bU/ARQjJg97UULBHI9FTZu+G0oi0sWSZXLA8TXbviSt&#10;q1tI95MzzDZSTgZABfLEbuMGV+ABrX/jXG0br0iKp8I+GnKvjil0rUhqe474AnhVILOaCyQQf3kj&#10;b4mQZ0i009ot2YPJ3AyNsAUzsLhZiYq9SPhH7NMBbRugL+z+uXkvE8RGfjb/ACaYY7IBpLLl4rcC&#10;S3BCk9T1yxHE63S3kDyR1dmoSP8AmnASVJKHulk4hI1KgVJqcRJB3TeHSEjiikn2TjyJr3/lwcVq&#10;YhL0vEMpLj015fAKdcJFrGFrtQlMMxc0B2ocACKpu4gLossVeMm4A/4bByXkVeO3Cw+v2DUochaS&#10;ERDatcPyC8asBxp/w2FFUl9/Est3zQfYPEZIbLE0dkS8scd2sdwAUI+LBw22HdGz2caBfRIKMfwy&#10;simHLmlt2ay0joVQ0oRTCGJK1QLlzI9KKOmEoAR8UdpEvqQxkGm/xf8ABYkW2UFt1BaXC8rc0cio&#10;HvhAprIpCXkYbi7ihK7/ADxRzVdOthRoiKrUN92FgRaGmmjKmRHLF26EUoRk6TyVYrhkpG2z02yJ&#10;DYEw0m0N/ZGYmsisRv3yMottWqx2qxq0hHEDoSe+VgFeFB3NgGAcPybepHhk7YEUgQwT4UozDp7Z&#10;KmKxHkeQr0RNzhpiU10l0WYVALgFj/xrkKZDdZe6jGnqSsas21PfJcK1SR3FyrxhR2yYCbRqW888&#10;aOlBGFrvgtiTuhJrtrwcUADMaVw1SFPjNYOQSFIHbockN2RcL4qOTKADiYMVVLuKqSW5Oxqfb+bI&#10;mKaXX92kz1grSuQqmFIzUoi0asQSKDYHbIRKQgoA1TO4AjjqEA7k5YWwBGWmpCOJlkFWPf8A41yP&#10;CmwhLZEkWWRBShG3zyRtClcTPGggqQi9vDCGF2p+pDFurBgfHDRW1wViGdHQCh9tsbZcK3ThBEGQ&#10;yN8Q2oNsSxLUIiUyTSsQE+yo6sf8rJc2QDvrlvMOTxsXb+U0w8LEgFDXU8KNskiEdicIiilCGczE&#10;MtAAdxXEhJFK11G+/wAAPywWwQscvImL0yKeGG2WyOtkiQGsfxfzdMijhtZdwwK6olat18P9jlgC&#10;hRlupbMkI5AG2xyVAsld9YUkJKFdSBViMHAjhRUqrNGVSIDagYd8hVNZFJTeWTwslNmNfoyQkyBQ&#10;0Y9FyZa8BuSMs5shurz3iSKv1RXBB+Inocarmz2HJQCzTv8ACCx8BjYRxMgsn1D0/TaICg6mmQkF&#10;lK+jV3ZCdALlCG6BgdsrAprpLH0SMfFE1T4D7Qpk+JPCVS1swD8QPNQeJOCyWYV7XUfTf6u7D4x8&#10;RHXb9nEhkBxKztb7j0z12J3rkGBipWto73IjmXjC2zHwrhtHE1cWKW00kkCMkaHite9PtNkuNBKl&#10;YTS3VwQQo4iu4pkmVWiRP6QLMiAk7FTv/wADkSLY8NO1y0ZkWYDbYEf825GOzEikNp8rywvC5oo3&#10;BPtjKkpp9YMOnq0hDSMT8J6hciI2khBRyzxjnEAaDpkqDOJpTR5ZojcTUrWgWmHZJ3aScyRElKUP&#10;0YopaJDItAQFONMbQ1vHR6t9jpTCSytq7gEZoo671wBCkQeRQgCncYU0rmNGQcjQ42hYkCtICxAU&#10;DbBaQLXXjlkDGgI2275KJYkIRYw8bH32yZLFVihVYiO+QtKrDao8Z4nbxPjjbEhb6ZKcUardsNqu&#10;WOaOiy0BIrTAWQCG4cPg8cKqcsSnahqPbDaHRWvMivTG0gImGweVisLAAeOwwWyR2pWhURRuVLhe&#10;oNcUFBQ3aRn05VqjbHDSKQ11ZmNiF+x1BwhFoBIzzp3GW2tr3YsPlgSsrw3IqcPNVWZAtB1J3wBS&#10;pyDgm3U4QUKbSkACgOSpFOjcKKgYkMwm9n6t5z+sEsVQMvyyo7MrtTk0Zi6ypTjSp3wcaE3tis1u&#10;yA/F0pkUEIKC3QSsjmlQR9OJKh0gFstYTXffbIUluMUlM42IFAMkgltpgFIp1NScACbRuiEMkkhb&#10;iwIKnwpgkGY3XHUYYy0j0d2wcCKbtplbr3y0N0UQ0KuK4aZoaSx8MiUKDW8se4rTAJJBd68ydQcl&#10;xNnEqLqMi9QceJNhcNVlPjjaOJY95K/9uDiTakVkk+0cbVeVEMTE+GEbsJMTuDUlvfMgOKUKTljW&#10;0TiqMfTZI4PrDFeJ6Cu+V8SaQhAyaosXhEAiHbI8LFOLEh41+W+UyDlxCMFvkWdrhCy7rtgW16zS&#10;rim1WK/eJq9DgtkDSZW/mOdD1JwUGzjTGLzZcDDYDZsio/Md5KaKOvgMrllAXYJ1p2l398Q9ySqH&#10;KDkMuTA5AGWWlmlsoRBQDLYRcWUrYP5+mT16DqFAOTlHdtgNnk2rcVY+Jy/GGnIlwFTlzSu+eFgV&#10;SJC2/XFCLi/dVJFSR0ysrSFNsUard8eJCxyBU+GBURDGNpPHIkqtl4hjUYq16jE/5ONKrMheMv1A&#10;2yFqshDKhYr16ZIlSpkKyA964rVKgVTReoyLNG2c5QNEg+Ejc4CrYiMqhVFfHIEra14rfg0fxc+t&#10;aZIFgQgkq7UOTVag4sfYZK0LPR4qHbep2w2im1YH55EhmFT06kntkSUpppwI69DtlJLMN3ahXApQ&#10;8hTCEEKuqktxYkEfPLItZSWcb1y0FgViH0zXIndKb6TYJqLOnqBGC8lH8x/lyk7KrQ+X55IzNJxR&#10;Pc7nI8bMWW4LcaYwu4Pj4mhyRNtsduaCvJWe4F054uTX5ZaGV7ptaQSMDdRk85DQgHKjKmfEUZ9U&#10;CQGJk/eA1r1rlfE13bVtazTNWNeKjrttQYDIKFJol9YxuK03+jDaKU/To9QTQdPbEyYFTms5GLHj&#10;xAGx8cQWChaW5Uln7jrk7ZhSdeR+GtelMWBKNtNLnZwHACt3rkCUopoDbSVYchTI82QC+3T12Ebf&#10;D1rTCzBpGyW6uqsEJNN64GV21ST1HiQCgAHTxwJWXSW1vEfVQH9n5nJR3YiNoUiSKEKF+Fulf+Nc&#10;nTLYIeGdQ3FQSQd8SGPFSZ3FyyMIOAaNgK07f62RASTaBkmtaG2QkUPUjrkqRSveRRywIEoWjPX2&#10;yALFue5ja1WL9oHc+FcQyV9RijiihMTBtqEj/jbCDaOGkqt1Z5SsZAYDvkywKJQGZ/RlpUCpI8Mr&#10;RSLsbkwGiORGxoADscQ2CTd00Vy7wRbEpt8x+zhqmSQXdgYRxJq3f2yYNtZQc2oSwgJU1GwGWCIT&#10;xI2a2v8A6sJrrkvM0VTgsdGJNoK1iMbVc/EO2SLFEre3NjJSFiK707GuNKD3o86lNdxK0vH4SaUF&#10;MgQAqiXQo0jDem3zwBVLTdXaEmN0LqRQ98ZRCU3TjeyIY0IijUkg+2RI2Wl11Jasv7uqn2O2QiC2&#10;kVyQ0Wkw3CeobhEJGwJyxp3Sy40go3xSKQOy7nCGNoGS6EDUjPTxyfDaUfDOs1urujMxPVe1P8nK&#10;yFpC0NxJwRSXrTpkiKY8kzfTJI6GT4UyoboBtAXdsQCRXgD2BOWBJlSI0y6UAxqDx6b+OCSQbdMs&#10;kZNacq98iFdYWouZOCf3nZcSaTSI9MrI0EgofEHbAGYU0t/VBjbqp2ORMmBKrbRlGT1j8FafRkSU&#10;gohZY4p2WnKMmnzGKSFVrKBmZkO3WngcQVpD3dLlVQinEUyXJCrKqC3RK1pvgtKgKg/DspxKEY17&#10;FGgT0xzVhRxjVtooK5v2uysLg1B2OQ4G2wVC8f0/hU1IPTAAwLTvDdREzPSQdvHJgU10paZHEkoi&#10;ZeQbx/myM7RVss1K1jhiiatJFUbZCMbbzDZi97fETc03Y5lRgw5KEcsk7NISaqPlhqltkOjXcwiN&#10;SCp6k/8ANOVSpmC1fSafIwapDDrx75IQYSdcafaz2/1m0YmVTkSK5o8OkvcPaKJWBBJ3GBi3qHqW&#10;5E8R/dydj/zTkwiklmuBPIaqFoOg6ZMhiR3NwSfCrdt8qpDct+EIruR0ywBti3Fdpcng7bbkYmNM&#10;ypmUQg8uh2wEMCjTcSwrEykFfA7jKgELLu+Epq4RPZcmESQ1lIqSNWpU9CcBYBG2l3w5Fzt2xItt&#10;AUmuGkcSNsv68NUqHv8ATDctzjYUOTjOlKFg0QSMFuaKCachhOTuYoiWxS0qjVaRTt4YgsgO9Lbm&#10;e4kf4dtqZcAEEr7a/MNFbcA9tsrMWNpr9chqpCkMdxkCEIa4ukiHLkwJOARtICywv1nlBNSAd64y&#10;jSE3nQovLqvc5Ul0F2REV4gITUZExSExikqAARQ9jlZDNWltREh4BJe9MIKEnktuLEgFWG9MvtPJ&#10;1oS7sSNuJByJY2iYrszQ+k9S0fTxpkaW3WyTzKQEZlBpyGAoVoz6VTXfpkGYRFvLJOgMlClKDInZ&#10;Ck9kN5IqVHfJgpIpSljZQJgQBXfJKCrCf1kDjfficFUzS24b0GZ2NabA5MbsCtt5llQ8++JG7ArI&#10;VknDKABx6VwnZS3bQs5q42GJQvvBH1dSx+e2GKltBzUMQKdhiVtFQwwsNh8XhkDIpAXvzipyFE7b&#10;4Ruqm8jybLSnyw8lpTmUMn7sEDvXEKq6A/8ApUiKKgrhkkJfeRwGR1c8aHwy6J2ZGKCtrS4eUfVz&#10;+7r9r2xJYC2TwahDDGI4N2XZjlPBbeDSIW49JQ5BBO4wUvElOoAysZEBqDWoywKSpWd2Zn9JhRj3&#10;xIazJQnheGQ+qa1PjhBtgqW10HbgwHH3yJDMC1S/1Bgo+rninfbvk4wCaASxbj1m9Ig8mOTIpijJ&#10;Ynt39CcUUjY5AboSppXtCQ52rtllWwRMd16i0JyshKvH6UyMr7E98rJIYlCCzETemPvyV2mlSNkV&#10;/TJwM0ys4gruJd1C8hgJtkultDfWTTwkUQ/TkxsySqC39D97IeKjtkju001LIB8S7qd8ICEEZQSe&#10;WSIQVzk8a/RkUNRW4dQOprkSVCZmJyylhQAU3yq2ZLUj78UocISsjV3YAgZJBdNbJFWpqcAKCviX&#10;kKqKDAVQl3OiniAa165YBbJWuykYUwbV64KSj7fS7qZQACaivw5WZAI3RkFksXwyA17+ORMrQAl9&#10;9FGshCHbtXJhSECUQniwBB75JgpN6aNwRaHLBulY4lYVHTFUVFAXhDt9oZC0c0UsMQh9SMfF+1gt&#10;IipRzBCByNckQkoqSVSu43yACQqR6hQcStffImCqbTKr8h0wUhvmVkr2whFLHk9aWjbLXJIXSPwN&#10;O2R5q2rCQgZEoamkAFGHTphDKkLLKWGWDZC+F/UU8hSnQ5JC1gzbdffCpbFqoFTkCUhRaFCfbFlS&#10;l6hU8BkklHR2UwXlItK4LYW1KCu2EJCGkR679DhtlalJHxONsURbzejRzgItmBaskr3ElQNvbART&#10;KkdJDEkfKvxeGVhFIaJBzqxpklDfqBWLnrkgEFBvKJa8MnVKrwAqvInfIFC5pDJ88IDK1WCAPVZC&#10;TiZUm0P9SMUlYxv2yZlatXB+LfZ8kGdIWW4DbGtR3yVIIWzSSxxbOeJ3piAolSO025CQg/t1qMgR&#10;Za7RcM6SyM0wBJ2GCQrkldNp44+oR8HtlXEypLnmS3P7lQN+uW0Sw4UPcuLkjgfiw1ShcjmJaPvk&#10;E0rLVwSuKG4oGlVgy1OAmlVLa39Otegw3bGkNdOzbBiBlkWVqSUYFSSThKLQ4Sr/AAjfAUI+Ozqn&#10;JjuBkOJkuW+5W/1d+obbBwJBU1u+quPkcJCbUJpAfs74AGNoyCQ8Qh+7K5BjaKi0+vxVocrM1c1p&#10;Q+JwiShevpxgmXr2yYFswsh1IwPT9k5M47UlqW8aV6g5DhpBkpzylvtGpwhbQhBLVrkrYlFQxtx5&#10;J0yBNpCo9wXIYAHxwgJK0SFxQ9MKLa2C0rvhtDlr9GBXTRHgW7eOELSBeIUq2SYqcMxjPDIkK0zM&#10;G5CvLDS2i4VZh6mNpWy/Ea42hqBTyrXfDaUZHKFNK5BSq+hHckb098bpVWTRXRRKp5L44PEUWldy&#10;pRt+mWBVEwivIHG0L1i5bHI8SrhZpGeWS4rSpTy8dhhATyUebsN9sJC2rRFgtK5AoRUY2wWlp0Jb&#10;4N8FptXht3kJHSgrkLTanGxLFT2ydKS1JGpNRihaYjSuKFMvxb/Jw1a0qreKo+HtkOBVCS7Z2+Hr&#10;kuFki4FkfYjIlhaIj9Pow6dcU0oUqeNKCuSpNLriGKEgneo3whmAtWZV+xiQghSmuUaiU+LxxAYV&#10;SFZQrfDk0hEIpCGnXAlDy3zxjictEbRakr+t8dcgRSLREUZdTXIoUxEQemFKoVXvTFADgtfs9MKl&#10;EELGvI7YALUC1FbkAEDphMWRNKE8gO4wsVKPiw3xtVIq0b7DbCd0onbjXvla0//WRa1ijiLJsGzS&#10;tqFa2RwOQ+H2ywMaRXoRyW5VOq4DYLErbeQ2ifvCGr0GPNuBHVMLe5ikXn38MiYNmzUuqQJ8IX4u&#10;mPA1yiOiDn4XB32riNmnkpgcImp1ydqotqSRAA12w8NoRdnI0rtIOlN8jIJK2aMleNOvXK7QhFtZ&#10;meikKK7ZcJNkQUweB3ABFad8rZSisdFXvTA1FAJagOWX5nLOJV5EkI9RO3XHmyBpELdLOeLUDYOG&#10;mRNtSQALVmA9sixQdTEK1GTAtkEy0G/giYtL9tskcblRAIR2oslzvUVXcZj8JDjyCU3cKIRNGtWN&#10;akZIFqAU7FaIzDZq98mQnkrWtsWVpCK8a75AmkKJYxsFBqG/DJqvECSklh08cgSnhUbiESoOB+Ed&#10;cIYkIJYiTxT76ZO1ATO3tRHGWrU98iSpXRWe5Y77bYCWq1EWwkcKSSR2w2zRPNgD6a1oKbYFUIk9&#10;E8+IJ8DkiqJgl5tzoFcdsidkgoF5WRSSTuemWAppVSJiVJoRsRjaolpGZ5oR+1Q1yCaQ3rwW6BaV&#10;I64aUbtwESE0+zhOzYQirRR6lBuKb5EqFN+bhqCvUYGJULaCKMUuNjTEliAiUdeQoF9Px6nIlkFO&#10;7DTAqH4r4U64jZKGjiis1rUgHLwTJFoiS4pHs1R4ZHhUlRUrIAVfi2ArSvcNyioR8Y6tkQUyS9bs&#10;wj0yo265ZVtJ3X2eqiN2UURW2O2EwtsiiUWGUkqyknvkaIWlQngfQY/CcioF80dcBVtjFGNwRlSS&#10;EhuQYyOO7ZcGt2ln/SHaXdyppXJFmACGrwoV/djcEVwBrRMCwleZHE4CtKUmnvOfUWSq13GSEmQ2&#10;VHXivolTx8TiSiRBUhppkYcN174LRfesuLZInKRD2wgpDRiZkVCQGTqMkqrZRREsAeTD7sBDOrbW&#10;B79CeIAQ/EB4ZEsCFl3ZqV9OLAGJKGsmWF/Trsdq5bLdsG6KbSwj/WX6ChofbKxJhyU5bs3UpdkU&#10;E7bZKkom2McUnpLu7daZEhKksTK5JOxOC2QLV43KUczRE6e+SDAlCm7Mz0epFdslTbGkfBcE/uxu&#10;B2yBDI0vvYVWISxjiW6jIxk03SAjMkLBlYjxzIBts4kyW7LxrNH4kNkCGqlaHUdvjotO+RMLZ1SO&#10;W5jaMmNQxApWmUmLE7NLCkaiVwVjA3274ElL7nTJXP1i2fkDvtlkZ1zY3SEk1C6hHFlLEd6ZZQKQ&#10;QilvI5YRJKQH6EDK+HuRwrHnskgd6H1Qfh+WS4UmNKNvqIWQLIFoeh74aQg5bl4peQaq0O3vkwEL&#10;rS4aWPhLtU4JBNI5+EKDixZvHKylRPqKw40C8gxxTE0jpG5rzi7mg9sjSndBtbDkWqeR6k5K02iY&#10;ZzGoiiAUUoXbc4snRStGxEbcz3wtonSL0/XI5p/RcgN49cTjbAOLkm91YyzoVioa9ycpEWsghJm0&#10;m7s2NWA2rVjsMmD3oMipQ3DXEbpKxcqe/h/k4kNZDob23Q+mQSx7YDAlC94rW4biAQF6rXrkdwmk&#10;tvkX1RHFHwVTUgdDlsZICLknSWidCnbAWRkmMjpKg5/s9K5Sglqz9aPnzPwNup71xJbRJfa3yry9&#10;fdQR1xMbZGQIUpplLtGilgTvgApihWhW0YOTT2yzmo2RAuluHV0FCDWuCqRdIO7+sSuWnNRkgVRB&#10;VFjSMLSUbk+2KeG2tSkmjjUM1VNaEdcYsZCmOWck7SNJQlVPXoMyhIKCnCSs9s0KtXluT4H9nIXT&#10;CW6AgE6TCOv7zvXpiaSE2aOSShZAjjuOhypgTSGukYoUkjBbsckCwKAgo1tKhNBUb+GSKC6H0Lba&#10;Is0h3qNhk+bOJTsShrZCOp+0DmOYpJRlhdLE1OAAFKZGk2sUxs7RyfFQk18MgYopKXhksrkSIS3M&#10;1FMvibQEVDcr67GvU7nCYtsSiyrXUiFqcY60AytEgkNxymkeViKFqVOWBrtCBasQrE0PQHbLLWk6&#10;iniSAxSmpBBoMrItJiif0utggEMYVz4CpOR8O+aKDUN7NcSK8zH4t+PtiYhKhMDczAITSpPtthGz&#10;FVEQkRnIq42p2IyNs6UfTeZVMdFKinyGFiqrMzW0yMAeAG47740slunoZ4JeJPPwwHZiQoQWV0XI&#10;kX92BT55LiUlDW06xThIowBWlQN8nVpCa/WoyjENxCtQDK+FKibhYkLhVbkerf8AGuSAYlCTTT3i&#10;hIY9q70xJAZhG2mhXv8AfIoRR3c/8a4OK2wBNIrpUX02ZGlO1RkCG8QUbmNYnVgajvxxpiNkPJfe&#10;mpcJxAPU9ThAY8QQM+tF1+BF9Txp9kZMQRaEkuZrgcFP71iKUwkgJ5sqsdLm0uyEbMPUlIYlsxpS&#10;tsJQuoWUTNynJJboFGDicaQvklwt0tZeDVMLilPf9nLLsMOFD6lam1P7nr3HfJRNseSppsySAVHA&#10;DqTkpBNdyIuJYLZVETVLtv4YAFCtp9hEWC3Tkg70HhiS3CKP1ABblhCP3BAAA7ZEsSElNkZLsRzP&#10;VB0A75K0bp4ryWsPEbPWgJ6b5VbcTsgbiOVQwjbk5NSRkg0XTtOlMKFpPhlPQeOSLYC67unK/vqA&#10;Oalf2j/rYAEDdCTzQzqFSJiq/aAOWAIIBR9i1hApeLjSm61yJj3p4aXwxWV0wkZeC9lPfImKiDry&#10;+maUKEBjXZVA7fs8snsoISq8jN1coQPi5YjZgDZRl9B8MjyAHpQnI8TautFlMMacCBHsDjJmKRjN&#10;bGVreWX4TRhT+bBwo5rLyadVrAAEG3Peu+I2YkpZECFKMa0NRTEsaamQGQAggkbA75IKQrWOpKqc&#10;HqRuBkiGVA81ZrqKQ8eISQ9zvXKjFrkO5CTv6MhUEcW64QGCqnOKlTsdhtim1P0HRhIx5DsFwleJ&#10;GJxm5RSHiGFRUd8rCLUbWKOyX12bkqqwNO7N9nJXai0BcWsdpCpeheTdfbJg2z4VJ2EBW5dwWPRB&#10;kuagUirWa8VUZT6URcECvWv7WOzYJUqatqHqTng1QDhY8alBeu03psT9kkjIkKZIVruWSUIwCLXr&#10;3w0wtMLUofiBNGNT70yssSgbe8KM8in4iSPlklCLsF+t8zOhoNx7/wCrkSm1NLLnMZGHGLoa4bZU&#10;qyanGtu8CGrkfDTw/lyXCwKAsraRbR5G2Zen04khkAhLVpYVL3QqCfhBydrdoh4xdABFIJ+1gulp&#10;CJEsbFK0ph5qqxhVZQdlbKyGKaW903p8BVidqeAyBCbQ1/cxxERx9V6DJhJW25e5iJ5dOoGxwFFJ&#10;jplm0cTOdw9OIOQJZ7oO+gMzkgjiFoTSm+TBQT3IWSKaBaIEkB8N6ZMG1+CFhgaScJIAVappkipC&#10;f2DxwQOBb8WrTkTWgyoooIK+iBjaQUr2p3xBQQlkXqhg9OQ9u2XWtogzG4VrZ23Pdx0/1XwMeaCv&#10;NONgsdHV+Vd16YLtRJNDECqS1P2K7eOBJXC7ciicem5pvTBwopCXHpsObO1e1emTCocyeo4K78cl&#10;bbDGSpXS8wdtvbCCiUaQsenGSMyMSvgCMnxMLpFQ3jq3HiHAA6npgItHNHTXJmcRFFEhXqD2yIFM&#10;TFK00mWeJnIYJ7dMlxptMJ7SKxVRE1RQVB65EbppAQyo04WQ/Cdjx6jJEJC7U4JrKSsTO0exBqaH&#10;GMkCdc03srKO9tBcykxsvXfISO7IhRgNxE3q26B6dDjYRGVLGeaWaMzOCWanEbUyRLM7qF5bw2F0&#10;GPxEsdhg5sYhUNxwJk3G9QCMeFSU2XzEGi9MBSx67ZWMa0rXeptcx8hCoipSrdS2HhDCUUguI3q7&#10;rRGH2gPDJM47LQkaASAHfoT0rhKkoyG45sBM1K7CuQLGrRf6O9GfhKpMYANR0yFsUtupfUu+HGlT&#10;sB4ZaGQVUjaOUxxbHsMBDJV1FJ1KrOtCvhkQE25yPqzIKcmIoPbFNJcwAcRsu/jk2FomxIt7irAs&#10;o8RtkSE2v1FRK4EIqdjTABSA3qdqqylyN2A2GFFoOY8QKCo74s1K5VzQjf5YUWsaP1F3JxukFRiW&#10;SNgVXb8MnahHAvK4QqFYjamVppdPC1skcAO5qxyV2wpUsowpooqSeuQJZwjxFVmMYDuy1KGnXCG6&#10;ca5JdICzBhsSPuyVtBQ/1lrcGh+KvTLKtjTcio68mbi/8oGNJV41MsJBbjuBgSpvbtCUT9ompxtA&#10;U54WR3RhuN8IKVXRrmYBoWoyuDUHsBhKCLUobSs/KlF3OPExAU0Xi7ArsRtgZKsenGdfXNFUbHBx&#10;OXDDY4lKGIXEwA6E0GJNNBCIvdKaNyq9BgE2EkNFpYeu/wAXYZZxopYdOkUbq33bf8Fg4lCc+XFU&#10;SlXI3jYGuRk3xCySVKAJWtOuCkcKECtE22x6k42ik4uY0eJGG79chbAikGYo5F/euVY9qVyVoq3T&#10;gJQEhvh64U8Nc0saejhT075ZSr/rRVWVdgcQErbSMTyAHpjJlEJqYmj3HbIgN4V4b4rs2SCQj47h&#10;HG+NMlYRxuNjkeFFNi0Vsjwq76gpyNK4WC4KSpvZoMICaQc7xx5OkpPqs7BB/Kcsi1yKQSgNlwce&#10;Si8XhvhDWsCbE7bYbS3yPQkkYGRJLVMLFUgj9WQIO+RJpQLTu2UwEAdMx7csCk2t7hG2PXFNIwRq&#10;/hitKq2gbpkSheNNFaGmRKUbaeXJLk/ApyslWQ6d5GBIaYhfxyBBK8ZZVp+h2VkKooLeJwxwDqwJ&#10;KY+oiDbMkQARRKEu770onlUV4jBbYIPIPNWpvM7SN1OINt8tmDXEpmbfMgCnCkbUQN8m1krwK4ta&#10;OskBJB6UyEiypEPEFX1D0rtlNraEl2q5HsMklS9MMK9sUUujcV9Mn3xpFOkjLHkegwWwVBFzAdBX&#10;xGRtSUwsrT1IXoOp6ZTKdJXXllJ6PFRsvYe+MZsTshbK15RSQkbn4gfllhkkElCtbzwtsMnxBIKa&#10;w2xSxrxo7HKTLdkitJRYo3d15UBFffIE7s4hLrhOR5KKDuMmGBKjKiWyFiPjbpkxuhUiVFjVplry&#10;P3DAUhu5sgatAecf44iSEA8IVqr0B3yy1TK3Ns6b15Dw75VK2YCZyUS1SNRRalvfKqbLQVyjSKGN&#10;NuhywMCFCNBGCJSKE9O+TYUvuNM6+kwb2OHiQQs/RwkIFKGn45EzTS630+WKQSqGXj3GQMlGydNa&#10;Pe20fE/FuRlcZU2LrK1K2bwOKuG298JK2h4rBa85Vr7e+PEhG2knN2jkCxrxqAviMBDMLLa+vHLL&#10;EvIL9OS4QsWS2ElxJZmCVRE53DHKuEOQCO5B6reWTgwSR1mp/eJlkYtZA/qpG7RPH6cfUdzkiGki&#10;nCcNUS9AtAB45HhY2pCUPHSgHamNKSsWBUkDHqO2NsV0shj3WtcaZEo2etIqGnIVJPTIsgW0dUcc&#10;irHqOO4yQCSGru4ktzzHwlugBycaK2pWckqIZJC4YnuKVGCQSJI+G/tFXhcoXJ3BPjkaZRpUuoHQ&#10;QxruCKivv+zhsDmglQvrSHkkaDjIxHTxyALAhWuvhcrCvxLs4OIZUhGtI0+ML8R6gjJcVsS3BDG7&#10;fEQgIrgtCJ+oQyxOIwWanIbdciShXvEDWqIsYBIryHthi2cQY0EMM4l7HqMuJa7VVBjbmo41BG/v&#10;kUhFaTJFBMxmUsqoaU7HGrZCl8/GW1W8hHHg9B41w0mq3deS/XigKKhYciw7nByU7oS2+rK5LIC6&#10;7qT0qMJaCFG8ubm4BmuCTQ0A7DJCmVpYHCnkFNR1ybFueSS5YOSBQUJ9sQgo+GFhbr6Sl5GqR8si&#10;SkBHWiT3REQ9MMg+IMMCSFKHVFhuB+7URg0LAdcTG00EwsT6yXd/SkR+FAMiyCQmd4/h2FfHJkIt&#10;TF9Fy9N6I3jTbCAh01tOZeKEcSKgjGwGJtAu0cTmORFLeJyYYrbW7e2f4DQcvowSizDJJnt7wKUm&#10;WOUbkqNmyqqZHdWsmFwhglbl7nxyBFbhhwlyyS2atCG+E1AXbGyUAIAQcqhART274lOwRVwEjgBk&#10;FXIqcAtRTItA0W30fTRqd8fSlmbYDc8P2EXEx42cIXukep3FpLcl4WPpnvTJnHwpoqCwMx9WAh0r&#10;1GVEMTFw/eCrrXgaEYKYueNEkVgerCuKaWSSmMuAT1O2EBaWcnjCnqrjCrhPGp4leVO2RpbbNxGB&#10;X7PtjS2prOhPhhK80bFcqgqH4kinSuQAtIJCDlkNeZO+W0nitDSzlvhQfThVdBeqjqjA8gRRskY2&#10;yiU01jzAJ3VGB2AWo6HJwhTdKaWRSRtKwmJWgqDk2jm2NQAB4jfsfHI8KLpM9OuxCoqaiUUp4HKi&#10;GQLaGURlpELRk05DthsMSpWer/ULgcF5Kdj/AM1ZLhtIkExj1aa6YtIQY69hvlZgAz4gVW9ZJIgE&#10;3UCvvkRsgscMaxMSd98sLUuABWisFHvlSlDSxAbA198kCi6bFv6Q5LSuS4k8VqcjrxHq0Kk4Qm0V&#10;FeRRniCTGMrMUqlx6E/FkwC2NOS09f4QQKYLQ06cG4H9nwyQLYFSNHl+ACgGNqjLazM1WU04dRkD&#10;JVO5+P4abeOAItZc3PNAJloyigbxGWRFtl2lrS91Xbxy5rpVWSJl5SRrTxA3yBWgphY3ekO6jx6j&#10;G0EUivRhhY+uKqemRu+SALXR2ivPRFCgrVSOhwEqRSYx2jCkjVCnYqemUksqtXk0cTqBGVAHatMg&#10;JKA59La23etOxBxMk0pzOIFDMCSTQBcI3ZWjDAZR6hrsvfrgJpKGW39KrcfiboclbAhShg+rz+tQ&#10;k9x2xMrVELNLA5ktj8Mg3HhgCUOYWZiXFOW+StaVxdJDAqE0YN09sjw220pJc8pCoPw9fniYsSjo&#10;Jopo3jYVXt7HI3SCAgTItlVTQlulMuAtiChZYFkWpNOW+G6QbUGheKOiip8Rg5sVUGSgCDtvgSia&#10;mKKtKA9cja0pgrsX3XJKtuYSTzU/B4ZK0kK9hAOdRvtWmVyKAESQbvZRt4Y3SVC4IgZYgKHJjdV6&#10;3MiqY2pxPbBSQst7qKxm9ZB8RBFPnholIDTIkoE705E040yYNIItUkt3lUrCQg+W2C2XuQ66bNpi&#10;mebiyMd6HJ8VppOL6WOaSFYhsyDbAAtbIG6tQ9DDUGtCDkbSB3Kp0o2cPrVFX6sP+I4btlHGShJb&#10;mIRelJCHboGHfJiKDEBIPWeJiOJAByymglVaT1E512HUYgJa0uYvKWp8K77+2RkxAV5dYklYxzbr&#10;XavbCIthKp6Mdz8TGhORNhjSHltBbvt92HmxpEw2pkHqKKjuMpkUFBSxvXiARTJhBKhJG8o2BVh3&#10;yQVFWN89rKrSfEAKEYCGYKv+lVtZmkjACP1XtkqtnYTBPS1SPkVplEpGJUm0ruYlBaMAgLtl0TbU&#10;gDYl6cT88mZUgq0kC26ilW+eVk2oDcf7urdKZEsgqG/Yj95g4Vu1yqkkRZDVu+AWEugfgwByZQum&#10;iVj7ZEFiVxiei1+FB4YqFO6jh6HJhsQ31mIsIhXJUxTLTL28tOTRPQEU33ysgFnE0turuWQ83Y1y&#10;QAWUrU5IHK8ya1wEsOajLHTZ+uEMaUJYeZDDJWqKjgckINh45G0FFqEU+i25PcZFCihWJmHQHCzC&#10;GYK7Ar2OTtFq0qOr1P2SKjIWkNqwT4jgKaUmmBII3wUh0t9QBT1x4VtT+uiorh4UKzPyAOQRSGEx&#10;V9j92TpKo9zz2OIFILol5b9sJVXJoNsCKWerxFD1ySW/V5qQRtjSrfTMa8hvhZBaLxYzy4/Fk+FF&#10;Kn1+Wc8nalPHBw0lc11G4oxFcFJqkZbqJ4KGlV7+2VnZVBI1LfF0yRSAihBEaKu6nrgBLdQCPAhh&#10;TjEO2QNllQS2XiWPI5MBrKhIe47YWBUGJc0GSDG1OGMxyEt0xJRS4zUJA7YAFVI3PKp74SlMhSNR&#10;TcnKuaVkl08Y6bH8MsAZBbPAvESV5V8MILZzQT2DBea7jJ8bXIqc1i4gLONjhEmAKFBCpRTkyyCb&#10;6fPHZUMy8gw3GVEEpCMbV14mNaCM9jkRjbtkqmtlnYBTQdzk7pqIQ09osJpGa/LBdsVxWQpQiuDZ&#10;CLsrdyR4dxlcpBCaRQJAaipJ7ZSTbINTLyDVG56ZZFkAkno1Zi2wBzIBayENIfTbko64UOSTi3Sh&#10;yJQrSu6oCn0jIBNomGwa7i5Juw3xM6Xml00z21YpBkxuqtpkRnJIFV65GWyE9ljtVUSKw5L2yiiW&#10;XC39ZR6ONhkeFVjRy3ALwDlxO+Tql5Ia6lMtFkG+WRVCSxRLRsmCVLklB6dMiULJbgK3E40lepqO&#10;WQYqkNzWqr32OAhKspWP3ODmvNRa5jdvA5OkqscEbfGzAHww2kNFSwouFC03JK+m3bDSFIRiTv0w&#10;MVCaEKeQoTihF2MMUrcnamJUNu6xsVXfGmSGkJNT0OBDcMm1Kb4qvMbVBw2pTW3tY0TlKd/DMczN&#10;oHqWz6mIl4Q9K7jL4R72yqUJ2hmTkux7jCVAQHD4qDEsSER8Kig65UhtqlanqctCUK8JYVOTUtCF&#10;W+eRJY0qLAVWgGRJZhF2yALxcbZEoIWPKIvsjEC0063uePL36YmLIIWZ3BJGWgKVqSsd2xLG0Xbw&#10;tMDvkDsyAtDvCdwcmCkoIy+iSpGxyfCwK1LghthkSFTGC7ZByY5VwoCJEkch5jJU27LfWUmlPpw0&#10;hD3c8amn35MBmoxzAtQYCxtENaFgCuRtiQpmwkG56ZK0LifRFPHrkVLThJVpTDdMVGKFIqjxxJtV&#10;0L8Dx8cU0qy0TEKhgvM8skgmlVXVBt1xVQuJHagGTCbpdFZSEcq7ZGUmF2qpZN2FTldpUpbKRGFB&#10;TJAsmyjHYrviyC3gePH3xbKf/9dCeUU49s0oDO0vknYSVB+HLYotGaVMvMsfs964zCRuv1L0Vcsr&#10;DiffIBgEFaq6Sci1VOWEsirRQ8yWah3rkDJW5HIfgNq4sVaaOkQJbp1wKAhnjSSit0PfJhPDaJgk&#10;FsRw6YCLZhETXzswRlUfLIcKkAoDVhyKvGSDtk4lrBIKGa7nhUMevtlmxbeMouwdLwcZqhvE5CYr&#10;knhtZcVhNFyILXVIWRmY/E1F8MkEBtIoS3JpKEZJWwyTMQGJAyJCVF4aMCx2wgsrWyQsfiTJiTHj&#10;pGwSM6U5fZ61yMiymbR1vKjRgjcDKCEBASwSPJyjPw1qctBW0ySf04ita+OVkWkpYI5ZhyG25yXJ&#10;irtzMfw7GtDkUEoPdCT4ZNATK3ulVVUoG5H6cjwsxSZySWUcBWIHn3+eRpMoJQv1tTU14np8snsg&#10;Gl/q8hx3VztU5Gkc0XNHDHEIkJoOp8TgQUDHLHxYDcjJEMaUJrkQsBStcmIqoXNwssnAbeOERpIR&#10;hhDIrRtX0+2RZBcjyT/ZFK9cB2So3OlybhWNT1PbAJoqlsaLCoWtTWlclbO0dbXIhBVfiJIqciUg&#10;23dSOJCirQDviAgrQkZZFb4mbtgKBFq+sSk3JDxHgMEZJ5L+RKg0oaYEEoW7gNzAFj33y2JphSGE&#10;AtFZpGBNOgyZNpKjDqCRIWK8hXpjwqjxqSMvCOL4iOpOVGLIpZcQuCWanuMsDW1axLM/AijE7eGT&#10;JTSIltmRq7ZAStRKlRJQF5eGNMrTIaigt2Y/aptlfAzkUJFfWvp1dTz7YOFFCl9uYS3qyLxr9+SN&#10;oEQh7yQxuyJH8HsNsIYkLCRxDkHp0wsaUre7f1AtaV8MsoMlWSe7DFUoVB3rkNkbK9jeSRyVk2Ue&#10;HTGQZLZpllkMooOtAMjVMOGkHLEF+Pl/rDJgotZbRyQkyRdCemSLMFNQGDmnwVFSBlRTaDuoySJS&#10;d64gtfJSgt45f3oNXB+zkyaZckzF36sTc9ihAOVmKSLS2RS01UFa+GEMRs3DcC3kqFrI21fDJEMg&#10;WrtpeW32R92IW0RHCskRlJqffIE0qmNKEhFGoffHiQAU0Onw20YehLj7sjxNxoLUlimjCzA8Qeow&#10;GLVIKF5HaemRFuaYxJDWTSSW100XJDUKDmTbIUUbDJbyv8Vdx9GDkkCkZBfS2wLRR8kPc4KBZWEV&#10;+lG9MF+VT0WmV8IZbLRcl15V4/5I2xYkIae5kK/vKU9sNNRSiWOV6vH9kZO0gr4yVSr0pXElUXO4&#10;DoiIACK7DAi0ESFk4y7eGEMgUbZNFRgxp/LkSE0iJCj8Y1r8I6+OQVfGnrLUDYbE42tKkLlUKRkU&#10;B64SzdBJHHLxmB3O5ONWkC1S9dbqUJEvEDI8mICJTSiEAt1PJl+JjldlJFIa00FvWCxmrftMBQKP&#10;9bLRO2cSQiLvUIVkNnGxLR7cq98NNonaMtZEuYlW7HJlBrTrT9nKiETSFlczsyD00OwGTtqaFofW&#10;V2O69ceJFNGR1aqkEt2pTFkE3S6jkT051ochKKTFDmxiVjLGyknrgBtqohWhVJUbiwBBoK4Dsz4V&#10;pWWnHn8qYLCutWikmaGfoB1+WSpkOSo1yIyKFaOSTTGligtSqSzk/DtxwxKk0VC1ld1Lr0X7WTNJ&#10;IRCRm8NImJU9cjyUBFw28qtwAB964LtsEguju4YA/MgsGoKitf8AVyXC1zopVcg3qURRGiEk06HL&#10;Bs0gUpreSJIttwUKaDnk6tlsotex/EoFLgNSo6Uw8KUwaR2j4lyWUbg9DlZCyWS3AgjDb0OCmkpf&#10;zbizRIFVjvXJrSnOxooQdepAw2kRR1nETRWdiD2yBkzKIJZUbiTUHbIBCGa64S+sp2PUeOTAZXSr&#10;pGoJLIbe5NF/Zb+XAYKfUELNH6LFAwYcjuMmCwBpMdLuTAS3ip698jJuJtS+rqsYBAIpU5WQ1c1N&#10;9HECieIqAdzXCJp5NW8Ijf1HAOxPzOWXaFO7vw1Jk2YHp2xpCZWM4e3e6egYCg+nK5BSFK5uXjVG&#10;t1BZ/HEDvQChkmu5ZCsp4kdhtkiQ2LorWScV5UPzoMeJAtSX1oi8IccDsSDthRzR1rdQRwC3QsXd&#10;jyptgITXcqOsysI4moAatU5G1Id6QEgeoNK0wWwW2VgblnZgADuQTkiWVNvBaWh5ECQr27YiylDX&#10;PmKZTxt1EQHYDrlogAyEgtj1K8mi4SNX1DsPYYDQSZW0ZeJHw0HcgZFNoyKsQD/ExPSnSmQJXiK6&#10;6Q3FENBXu3/GuR5MCpR21hCaS8mI6nouNEsuab6LZxyXPrFFESDktB/wzZVJthGtyqXl79dka4cU&#10;RdkBwg2xmUufVmgUhipDk0P8u37OWiLASUdNktbkE3DsGBqD2wEKI2iLy0tbhGdLghq9x1wiNMZQ&#10;KDi0tY4x6RD71JrthJIa6KkdElkfk7DjWu3TETZAU1NOYP33Wmy5IG2VpqJH9CIBatIpYk+OVyAZ&#10;IGSJ7aWN2NSafRhBtPJN7t2W3ln48xyG2CmspLb+rOwVRwruBhKohphz9Z/tRilPbCxBUPSXUXLo&#10;3xdAPAY8mylC40tln9BWb4jTkfHJCaoyyt4FEiBeYjYCo/aOA2WJX3MFXX1GCcf2cUqM2qhWMY3U&#10;bbdcRFBChb2ryypJAxO+JLEbIvUoJXiaKM7luRyETSmaUNFdovMsQwNNj2y/iDbZR+igSEpFGpkU&#10;fHKx2FchNmKTTV7u5hj4Iea0pQAUyoFJKSxv6I4Ejff3ywbtZCrFKkk3qPutONAd6YkJAXI8HIAD&#10;hGTSh6jIlACIe1jnuOKsChB4n3GRumBBC240652ovqU8KVGEFrttXSdB6r+kUJpUYaTV8kELcWEq&#10;3CTh6tUgilcndraPdE1KcTA0NOnbK7IQRSEv51ip8FQftKdh/rYYhMSud1v4wGhFFHwmuHkzkl89&#10;qUUGUfYJp71yYLXayNpbhQFJPWgx5MrUArN06Kd8NpRUMqwkzHqylRgYlVntahABVnoa+37WRtFJ&#10;j6KQQlk6VAyrmklL4YnSRo12B+I5O0Arori6kdljcqophsBtCpfrLc8beGtFFWbCGJK63tooAZJd&#10;6dAO+RJthVqk0yz0WOPb9o+GPDSQ40MRmcAKv2RTcnEIKC0yGdpeXE/EaknwyRIZxUdWtONy4ai9&#10;CMmD3IUpRIYFaMA+mSN/fG0LbeZw/F6CvhgO6UcbmAELNGNv2gcr4UU0bdJnH1SoavTxyaTsjlvP&#10;RjQLXmrGuR2TxWvgBmtiVSpZjyJyBWlC5kjIigRQvw0JA74Q2CSXyStCoPGpjqKj3ywKZKttOEQV&#10;Y0P2gcaY21PcrKFSMGg7nvgpgQpqIVIarq4Pbxwi0IqaBnj9VztSo2G+RJUUo6giG3VAg4DevfJR&#10;RS2bUrd4ljSodR3FRk+BnyUo25qSCpNCKfPAg7qH7lhwfkGB222whC1UNpOI7r4Y23DDCRbmafJu&#10;jZLRJyVs3qwUt92Abc2/OBLkgbks8cbOwagpQdv9bC68t6TZqZJTNXiUJ2w8TGkKnxTK8lR8YB/1&#10;ckqPudaVR9U4GOIGlQffHhCgJfJE145KUYE7HlvkuS03b6fcRy/CKeJFMBKCmrH0B6Jl5AbkEVoM&#10;qYc0ql1E2k5ZDzjbt2OWAWzHcm0OpSD0ikY4vuOPQD7PxZWYhaAV/wBHwvKJ2dQysCFXwyFsbS/X&#10;bcvO88akp2JywFESrQ2s5sjcbVGw8cRJskEme5aohWg35Gg3rlqAEZDOLaizEkNuAcid1anvS0rj&#10;gQjAcicICoazdmb03NUSr08MSFXX0rz3AVBQBdsFUi05tX9a3Md05BWnAg9P9bKip3UL+xaOVH5H&#10;iF+3iJMQS1HazH47ZxIprXsf+GwgtoNI+BIZoz9YmaIj7SN1yJJQbKu9jpsyhEeXl4gf8Nkd0EHv&#10;igTAlpKPRlLqDupFDh5sRfVWgWKZjPMabUCDqRhpeFLrl0jc8F4+GSASLRUazalERsJVX78idmfm&#10;oWFt6qStcLQJUA+LY2gm0HNxjQDkC4yVMVsNzEqmM/EH60xIWlOeF1b4TsOuFIRtlAz0dacl8dq4&#10;EyNLNS9SKRZmQjbbwyQa7WW13QFqUJ6EY0zia5NPKfTMI6swJOA7MzK0ZJBGUoF4sPxyIaykVwge&#10;Xh3y8Itasc0Tgqdx44gsgaRBLP6nqEcz1piUlFxkQWolpycnqe1MgwIRVzZl0W7Y7SKCcCEsgIhM&#10;jR0K7ry9jk0rrWdYlZEHqE9/DCYs0HNzd9tqnc4UI4wKYRE8xC16UyBbfGPJY9skXEwyBgCOnXFg&#10;EY91Kh9Ply5HuMhSStdRGSdgwxREhGrelJVhIHpFRUH3wMxIFKp4fRuHg6UywMOTjPVeCnocLYCi&#10;ortUUggMx3rTpkeFEqWz6kVUBdzkhFrpQfVaxFGUFidj4YRFuiQEC05K05ZOmMjaj6bV5bEYWC3g&#10;5Y7dcK80ZYSCKUKfDIyDZFkCBZBUZFupSls+WBFIcwSR7rjbK3LdTR9QceJIKqmqMu+4OG2Wyr+m&#10;G71xsLstbVnbpXDYTag95NJ0wWGNrFidjV8BKFDU4vUjAHQYYsJsfeBi1FBPyy8FxyvFq7Kex9+u&#10;DiXhQxhKVqN8N2ikx9exS1UIrev+0T0yPCS2UAEqOWNSvp7cZwcjPk2QZGsQYcsppuKoIfDIraor&#10;yR79cbZiStHfkfaw2yFJhaawsTAkA5Ai2Wyf23m3gKUpkabRAJhF5yjpvWuTplwBVHnFT9lSTgMg&#10;EeGEdp813qhqw4Rd/fKTlvkwJEU8uYVjtJFHTickBs412XifmQca+9clFukxIr4jMsOJJbTwyTSV&#10;yIWO2JYpzDbqkYX9qu+Y8i2Kt4F9H4etcrCoK8tyiRp241PzyziVu105pQWNQqitciZJpTi0+Qku&#10;orQ4JTDGinclsktoJaAfsuP+Nsq4msxU7OxPCse4HgRXAZKBSKTjbHdftfjkCLSN1sNZi3Dc0Jp8&#10;sDKrWWNJJBVOLd/cZMsOFEXNihpQbg1qPDI8S0t+qPHD6zioDUIHvkOJICrFAWUxx1oTU4eJMjS4&#10;6XWP0iPjJ5V9v2sAkhAS6b9catahe3yy4SpNIU29XCvWgHTDxJKMEdrAgki5h16jEFFJXIBOzSDZ&#10;a+GWclVLaD4OQHwnauQJZWmkY5rHCw6Kd8iklAelItRGrP4U7ZMKJIaXTLiYj4eviaZbdIu0XbaS&#10;sVJJpKcT23yBkkBPrCZrmQRxxhgnQ+OUSFKaKMkl4gw8Arg0PgMppnS1Y0oVah4jffJBkIUt0hyL&#10;1FQEhakgZPopVdVhZrr0Y/2/iUHbAAjgY+XK3JXrQkNlrG0TZaq8Af6sePxb4mLOM6RTajIsjCc1&#10;qm1cls28dpcbpkiBcValeu+NsCAozAxqJd/iHTEFqkQGrVn4+oBWhpQ4lhavNbyrWUCgG+RJQC1c&#10;ygASHfbfI0kL7aRGUcj+0CR/k4kMhSPmeO5DNFWigqAemCOyD5KSxraQhY1q56HJc0clkMvFwzgt&#10;xNQaYSyFFu6muZ5WVq+mNxXAKDIlTA5U5nYePbCxApkdsyy2VeSu8J2I8MrbCLQkLm7bmQPVQ8vn&#10;iRTEyS+a5lmZmUlGZjX3yVAIMl9sLg1WSpFCeXhkSQxJtX060kupOch/dqpJJGC0UttL9oZ2qtAN&#10;qDwyZiqOdlvBHLIxEW4275CqZJeXto5CqpVQdicmUDbm3FBHcyNJKfhrsv8AxtkOTOr3Q9zatbxO&#10;4UkSH4D/AJOWRLG6QkV89rbC1IJ3J398soKCrQEcQOpPT2ysqStvoihCIRUnrkg1K1tE18hiI3U0&#10;PzyBNMwG7nRUiQR+HUdycIJQYEIJ9HVFYtWo7UyQKKWPK8nED4eAAFNskkFQciCsxYljsRkgm0Kl&#10;xLI3AjZjQYyRzZutvFb2iWtVVCtSK/abMYAkthDGLuzlYmSgVdwCemZDTySmW0iPxMSz9z2yQKFW&#10;S6oqmMVI2wcKeaEfjd1YbSAbjxywbMaUIow1QwoexwkpR1rZo8ZkU0kVhQeIysySj9THpsGioCRU&#10;EZAbpCnLciWEMxpMv4nCAxNoiy1C5KfA3uRgMQyBWPcPOTXkF7nJUEElfca9PqapaTOWWMUXtkwO&#10;Hk2HJsldxcszcVHQEYLtjay3vpbZQyEqQaYDEFHEnthqQvOccwoeNeQ9spkKUG2roxoFET8yeoI6&#10;YKWlhKiMGo5VwLzWJcKpo5+jGkIT1ZFl/dnqfwyQCqMs4ecKDU13yXDsglVZ/TYl9/AZCrTaoWd1&#10;6UAyNKpS3McgqxPIdMlSqMWoKn+qcs4FUrh2qWT7JywKpxThzx38cnTNsSPK9WO3TAxtVeQwMoO4&#10;PfAhGxOlASTtuKZUdlq050XVigktJT+7kBP05Ehlsg2dHbifg9z3wsF0YNup4SAgn7NMSzALTxyj&#10;95G2xNCMjxLbclwHPpUoPGnfI0hQiuUjkKMKjpiQruBoSBXfAikO7OjbCuSQGjH6wLNQHwxDNZb8&#10;C3F/h32yRUJmmnr9tAS52/ycrtC5opLevMjkOwyPNKhJclSQQAT3yYim1SLUFiSjLUnoTkDBAKqm&#10;ouQfSpTv45LgTdKqTCVacWBPfIUxtWj0v6xIPVY8D19sIkkbqVzYiIMg2UHauStkYpRKvpA0Pw9a&#10;ZOrYqdveTIOcaK3Lr44SF5ouK4ikU+qrcu4rXI0hx1OOEiONmPgtMIgtptZ3d4FEkZJTupGQkGXG&#10;nMFwtzGDwCMcxzBsC25uFhFJqkDwGDgtgSlj6rauwoDWu1cl4RCQUS2oFqkdPbIiLIyQrXi1IkPH&#10;uK5ZwLzQ36Sq1a7U6ZLgYltLoyGimmRIpjTvrRoyV3XcVw02AqWozNK6r7DJDZSViSPGprscFWqN&#10;sJCUav7QyBDGlGT9+Qy0BXYjJckW1PHIoBXcE0wWEokgqA3YZDmxpSe8ZR+7XbuckIs7WzQTx0Mu&#10;3LcCtcnsghUNqZI+P05C6YghcqtFCCN+2HmyVLEeiWfoTgkqtK3psGj74KSUHdS0cOwNScsiikwt&#10;tQgKenNHySv2u+AhPCG5zash9I79QaYi08NIJ/3Q5yk+wpk0c03LxXLRx2xArQ18f8nBw02iKtcW&#10;SO/GV6BTXjgG3JIiS1JHZQyrPC4HDt2wgFmMdILUfMMIPCFFbuctjjZSAils+oCUq1Dx7rXDw00n&#10;Ipyuhau9O2BqMrUkKM/xb1xIa6XSWsRPJPsnYjACQtIjT7GISEFwrsKAHvgkbZCLVzptrB/eLUeO&#10;EEljwqZto2FbRtqbqcPvZBCemy12o3gcktoi1vJrQfEAUJysxtNhdNeRynkF65HhpgaUmhmkj5RU&#10;OIYhdpVgZm/fLQe+SJZgWgbyzVbij/3YO+TvZZCkXaXkMMoEe8amuY8oWwGyMnkjv+cqjiclEU2b&#10;JSJTGTQb5dTFThla6fg3c7Y1TFWmt5GJZVJRTxYjIqhrhIjtGSaeOITSlZcoXJrsdqYShESUDVqP&#10;HbAqNt2WSlTt45UVRV/YtEiyq5ZTjEs+FLpIQ/xMKtltoUo7Rq8ivyODiY0j4RIFIA2wW2AqHBo6&#10;giq969snzY2ix6EpX0a17g9MgUFu+RZCD3pTEJEUu5GNyvbJc0EIm2LAGp2pkChunKnDr0xS3c24&#10;SMMx6nBGdqoRsqHfLDuxpp6uCSflgAZDdZZSBonV+p6ZZVMkrnYx7L2y0RYKclwCvIdcFLSH9dyd&#10;sJixJRUbSSUXlSuV8IZWj/0eY4+dfiyBKA5mihXc7nBVppDC6Jag6ZIxVFlyKA9MrQueRCtB9+IU&#10;tIOfwk7YbQiQDwI/ZHfCGQQcsYb4gcuBTTSwiUdcharVt+L0bG0JxaQyoSYxyjYUOVkhIbZEQ8Xq&#10;AcIZWujQW/72td/ww822OylPqHOQsuy5MRZGahNOsgqp+LwxqmslATXLKKDvkqDAlE2PJx8W2UyL&#10;G0U9A9BuB1wA2zpRmVS/wigydIK9QOmAsVcSb8T2yNLTU0hbau3hk4sgitOdQnpsRy7ZXJFoyKBX&#10;kEQ74E0hNclcEwKuwHSmX44jmkmmJy2kqPU7LXpmQSi0xFw0g6dqZUlDXLnpQ/Rk4lNqtmZJDwqQ&#10;DkZFkJBExgRtwIPXrlZ3WkekQr7d8pIXhRsUICkrsB3yFMuF1lKzSESGo7HDIbITaSCOQVB3ykWl&#10;K7vTkUGpqcvEmEopHcQAtQDvlttYXNboR8exyDFp0qN8UrUkeEfAaEdDgItV8xS7UGUfF3OHkpQM&#10;gNq3KIkZMboqlRz6o9Q9T4YbpNr45jHHRvHbIUkInT9XlsHLJuHFCDh4bZBfdXXMtMAATvTJAMib&#10;S9JDO9Zdhk2oldIFt2+DdeuRpipTOk5BXrgpkrRo7rQ7ZAotzL6QG+BV0RFCzNXGqTagkBlflXYZ&#10;MlBKq0LVouIKhWEjxkAimGrVqUVyKaUpFKDkeoxCF0aeuOQ64UKno8Fqv2hiqnGATybc4lDZZXag&#10;OBkrta8VDqQTgBRSq0x9PjxFfHBShqOX4Pi65GmSGktzy5kihy0FJWK/p1GFIC9Z07jfIkJpcgMp&#10;oMFMURwEezHfEIoqMtAKDJJpfHGEHI5AljTfqGM4AErWeQEFMKVYlZCCRvTfI1SAueKKL4+vywhn&#10;woOa4RzRB0y0ClQ81GFRhYIVbh422JyRiE2miSc4+XfKkg2oGMTDYZK1KmbdY1qwxu2CyMBwQMaV&#10;YpaFqZJbRaEnfIs1xtUm3J39sNqhmUQvvhq2PJUTU/T2AqMHA3CS4X7SNv0w8KJLiBM3DqTkbanX&#10;Ns9qtCOuRG60h4pBIKdxhIpCusHE8sDJ1/xZaqcnFHJbZ2/NCSckVAtaIByr4HfApDaqGahwsUys&#10;JVr6DfZP4ZRJkNkzms47GkgPyORibckQvdLbnUA7moGXCDGRAUFuyxpQccBDC1lE59MVt//QBRqG&#10;Ul96Zp0OIjI4L3whiQttIvSrG3Q4SbZ8WyVXiuZiw+zXbJhAkiIZTIONaN4YCGy0wRxbIP2j7ZCm&#10;JUJ5mc83HyyQFMbQ6XPqtRzsPDJcLYjIbcuaV+HIGVNsIWqSWqQfvDUn3wCdspR4UFcXjMQ/Qrk+&#10;FoJV3uEmSi7HK6pqIQDI6/ZPzywFla0tMCGBNRkrDIKsF5LOeFPiGJC1arNCXUSSGlDSmV8mPJL5&#10;YDI3IMKZaCqPgnhhjKx7sepyBDJfE6yqFpv45EhJXACMbfargYK8sBjCyIKluoxBUqIglZuMJ+Y8&#10;Mkm0QyPboSfiY7ZFbtRWQxfG+/thpkCta6WQkx9fDHhWWzl1BFQ+oKEfjh4Go7tHgYvWXoTTI1RR&#10;ydDJwq0PX3yVNodaXBesQ3Na5IhleybQTmKMEUZhlUoo4u9yTJPKRMoBPfBVJEb5NzaFMEMoYcOv&#10;XIglSEvNoY6ilK9cnxMSEPNZAmvImuPExpRfT6GqsAffJiSrTMVoincdxk6ZgpzZzceKUBOVSCSr&#10;vcrMTGQUYddshwoItBC2iZyBU0qScO6AHRyR+oFQAb5KiyAtMbqzDOGkakfGtBlYLOqQQubWlIRT&#10;3PXLOEpKPhdJkEhPxDrlfCwkUHdXcZqBQ0ycYoS9JzItPsrXbJmK2pSR+tsvxYGFN2mjSjkePwHE&#10;yZgI2HSZFVqU3FKntkLRJLJtLlgb43BBO2WgsBJZtCaO1KHCyKJS7kFYnpx/mwUGK20XinN9xyO2&#10;JTavbTRQBmm332FMiRaaWPeUBJWh/ZJGGlpVsiZnAfeuAhlELtQq68Cx2JooyIYlBwFmXgwoAepy&#10;dKaUpbeGF/URid9xkggJg7jjzpQHI0tIWWzE3xmUqB2w2kIgaSpQMxoPHI2mQpRlht46qzV23oMN&#10;lq5oFLjgeMbFVHQnLQGxObe7S6KmVqAChp3ysxWlkzRlzGoLL2pkapjSFlsvTHKFSreGSjJeSyES&#10;h6OB8R33wlINr54pbdgy7jrsMgCFAaenMBPjkbtTphVeLVlNbnb2rvja2r+rGbZkgG9R165EhHJD&#10;Ld/V5BKwqem+GrZxKpe30wZkJNfbphACSV1nJ/o6l/tVOCTEhTuOZkX0gNz3yKAFa50yk3qGgTvX&#10;5YOJAih43ggk/emo/wAnLQCW2ITBJhICUNI+xO2AxQQFxulYVVqgZA7MKpJrmeTkeK7VyyJTxLYt&#10;RM3wSEfCMkYp5rY5TwJdgAe2NMaVY5FEYkFClehyNIKvb6iZDUIFXpWmAwRwoe/ieaTjGQ3gB1GI&#10;2YgqV1ysAsZoSRvkxuyBTEvG4+EEEAVP0ZWRTNcHV7do468mHTBSKaW2IjWOhB74ktgKI1C0lZkk&#10;ZTuAB75ASW0Zp2ntLP8Avm4KlOTf8aLg5tgiyiXSFCGSKRgrdPHAYKbCFdXs4vRjBp1Y9zkbpJY1&#10;e2kYYyIKyFq5OJYAAOtYrya4EkdErtQ5I0zEkwu4FVWYjnIvQeOUBrvdBh/VRwi8GI2PuMsqkkIa&#10;K3kuSI7k/GfstTv+zkrSB3KkmnXUe8ysXHXwORM1u0I6SI3qMpByQKOTaS/V1Mi9clzZBGQaski0&#10;K1amVyxs5ALLWRFcyP37YCGsNXiASM0FDX7lxBY1SN0qw+uXAhlccWWtT7YRG+TPh4mRp5d0+xs5&#10;RHIGd9q174fDICmJQVrp9jafuasz9SoG3/BZGh1Z0WP67fmRqQx8CgIAXw/yssgQiuFJIryj+pOD&#10;sDt75kVbTJR0+/e5k9OdzGjH8P8AKwkBYome4R1NtGN+WzZAMiG5NJmcggFWUfFXpjxtV0vhlFlv&#10;czKQeirvhq2QlfNHRXcNyoZTyUEVGVGBZGCI1S2WRFkhoUp8S1pgGzURSVW9ysM1JmWNKb9/9jln&#10;DbdFHS3cc0ZeABB79WyHDTGS0THnSlUCEknGmCggXiGoGBxpSl1yhib4NxlgKt2jK06xSNRX7+GS&#10;ITSbRIPiCmpi6U7jKSi6XRHkjIWPP7VPADFW4LoSfC9WUb0yJDK1WOBbskBuK+Bxumum2srK3UIj&#10;cy21OuEX1UhdLCsUapEQRX4gMDK0VYzrFIKoCU6DwrlRSAENNLFLKaqRI1dhkwkBt7WKK3LzCp5b&#10;fLCElLDKlSLdA2+4OTpCsspehiVeS/hhpRsiTDeyhWh+OV+xHQZAkLIpkII7FFE1JbgmpA+ytf8A&#10;jbIkWxtBXFuZJ5JXBVSRQdKjJCVKQglEYLoFNOWStQFv1WZpBwACj8cFs6X1FuKkVcCgp2H7WHmk&#10;I61mFzN6XEJGqjttkSEFbc+ojGQHgqVrT/iOMQiJQL6glwFZo2PYNkuGmciEdpNst7P6LjlTeh6Z&#10;XLybIBNtbuP0fb/VonHqMRy+X8uQATKaXCMSxcWYb7imLVIIC3S3EIWYEspanzOW7sAGlSQQ/GU5&#10;sTQH4aDJW1m0rmjabjFFXka1oa/7HLAW2yjbW2e3Qs7VrsBXImVsyUZcSRxW3F5Byr0HXIgMOIoC&#10;PVTJFwK8yDttsMnwstinei3kYP1m7egQEBT45AwtsCIkuxLUgLTrXIcNNUgl2oXohtwKAmbbrhDG&#10;lEakttOsbL8KrSvuf2smIWyoIiCXkRJMwWvSvfISisY0rW8jRT8+A5HuOmRLYAiJFVm+tch8INB7&#10;nIsSKY1NM9shSNiC5qaZkxYCkRaQ3EtTEvJlNCWPjlcpLaHltXtaiUgsTTCC1q2juolCszChNFUd&#10;v5uWGTJMY7RmkPxFVrX4jlRKh14IUXnyUgbbHIi2wG1Sw0eF0L/WQqsfiAG3+yyZJTRCYtYLJGRF&#10;PGRSm/tkOEsiSejDEHqzSSOdlJFe2ZAa7VvUhkjDSIQw/bX/AJpw7ooJ1aTwPZFY/idd698qMe9t&#10;kBSV/XppD6Qj5gjw4kZOg02ETDcTRJRzxam1d8BY3aHS5L/3pqAfDBLZiSqxWKrKZ+XMCtFI6E5D&#10;xGNlAXCXFiCqlg56hd+uWRLMSaNvI6Rl2Yu32g3bJcSqVzcPG6xcSFQb9q1xCVaydpyVALLuaV6Y&#10;JIpUtGaCZQPhUEg/TgpbajUxl1i3Dnf5YrapJGqGgAYeHhjaOaNhuhFbfvQAaUFcjSaC5p0e3WIV&#10;BFCajBSlCXD8Tz6mmw8cIDFdFdRpExOzgdPfDwtm1KC3Mj0UMUHt3w0xVRKIko7Akb74KYt6ZKYy&#10;7t07fTgkGQRQZpR6hIKgkU8MigrrWR5qXI2WlB88iWSHuYhPNWbavUjJgqBaoYxbcrVoxIjCooci&#10;QklBXFjbHiUf0ietRXJxLDfoqzaMWg5xcW4dSD44eJgSRzQ+ioXuOFKKoLcvlgJbhurIzI59SlST&#10;tXfI0oR9lfLbW8vL7Ndh8/tYKtkly3Ec9wqK1ErsT2OWUxqmpnWCV+A5rXDSRut9BpWUu3AHcgdK&#10;YLZUpakwEo9Hoo7YQEFDCcijV+InfJ0xITRzL6YoKkbU7UOV2E05/UMBkcBgpoQcQRaOFKWjWYFw&#10;AoB3AOXWikZb6c0yGaGgA23ND0yFqglkJRopA3GvUZIKVe2hjuEaKrEUqvPtiZIpvTdNkt4DeVYM&#10;zhEp3FfjwGVtokml16LNNGkYWlCD3qMgCpCH06dHYxOp4kEbfaw0gx22UZ9GklBkhWq+HcU/mwGV&#10;NINc1GaEmPmwHKtCDviJMgQUtn5j4WQKfAbHLwQm6Qv6QlgPwbezZPZeJObTUbm5hJMSqv8AORtl&#10;RAY7Lzp0FzEaIAw8DQZG1qlqRSQKqF/hH7K7U/2WFUcNSEUXCPjzI3oN64BFaQHOWVDJcSBVH7Pf&#10;EjuZoiLUjDDwCkgnY4eFSUFPp9LhWiGzdT88NtYCBvoS0vFwSV6HJgptXhuJJoWsn7/EpHX/AFcV&#10;tRsYo4/V9ZyqU4napph5srtktrY2FzEJrceowWlWO+UyBtgQlP1Jmc/CeXUjwyY2W1OTzBdwr9XA&#10;APTjxyfAOaggoiG/aaMLJ8BA3Kj/AIllZizW/WIYm5FxIT4jBwotVi1TiQ4ag8PbBwpRQ+p3vxBm&#10;DV+gYapgQUqnl4VCfZr18aY0yBU5XJJcglWoAR2OLEmkZaVhPqRselN8jbMFWS54IYlHIManBS1a&#10;+PRRcx8pfgHidqYeKm0YSVObQ7bTwrvMCxO222R4i3DCg3l+rTnkQwboe2TG6J4jBd6khZmcAo3c&#10;bYXHKuXntWCE8o2pVW8D/Li180JcQLFKAm6A/fXBaqs1ubadEO4ahJx5oCJ9VZ5uAFOoriAzJSdr&#10;cq/73bc7+OWWwRqPBUCQVr0yFJQ91CiPyIoD0pk1tbOKRkRtyjHX5nIpRi3DSKkcoogWlK42kqJ0&#10;3gDF2bcYgsQoRad9WcgfEKZLitlahcwNEeTAqD0qMkCxWadd8LlOa80rRh7HJFJFprdaWivzt2Va&#10;70PhlQKhRuZpaKeIqm1RhpNqAllmPqSb12rhpgSulkIDEGrLT6MFKCo3dx6n7wbsepyQCUL6gQhi&#10;evXJVaeJz3b/ALBphAZW4uzHfbJUwaDAbE4KTSjK6r0w0lekdAJOVa9AMSVRBViwCdT1yLMKsNox&#10;lZ26jYUwEswEwhnaE79MDaCmMdzG/UiuICVdY0fYYCinGxB8MjSKaOmKewwUkB36MUb0GCmVN/o1&#10;RvQDGlU2t0j69cNWyQk86LstK5MRQWP3t071XtXLQGqRQ9tcfV5PUPbCRbXE0mzazYzRsGQ8z3A7&#10;5X4ZbyYlJprgyuKj2y2nHQ81s6NR9skxcyw8VpUNTeuO6kIqxtfh5nqcqkWyMU4tJCtAcg20mkZR&#10;xjSKVBbq3TBS076hy3pkaZNHTRWlMitq8OjO5ooO+VmVMuKk9sPJdxPu4IXxOVmRPJPiMs0vydbW&#10;gDyfG2IxGXNrM0/CxwrRaADMgYwGO5SDzRrK29sYkPxN1+WTsN0Mfe8Z1+9EjUG+TjFE9khYkZc4&#10;paUYWtMNOt/XcooqRufbK5GlAtMPSqTxHxZjktlKk0Q9Eo3XK7Y06ccTG37KoNsla1S5ZJLnanBS&#10;KV9sbW1Y2E6oDbcXXvQ/8a5Xdp42rKZ4mMTjdtiGGNMSQVKaQ20xMfwyId/DJUxtMLa9NzKIrogc&#10;hUGnfBSkWvtbQ2t23MUVunhXISCApXprIZYRQqabYAyKvDcBqB92I2GApIRMpI+Bfs9TlVIpdGYg&#10;vOFuXM7kDJUjk6J2UyO3UHiMaXmgbpDbMGjqFYdvHLhuyBpzTuwDzKJUFdiKH/gsGy2h3WIkPb13&#10;G4PbEbMaaltoRDRv7zrkuJlShYP6MbQfaVuuMlVWT0pBU7dRii1e49UR87duJO2EGkg0hLLT5plZ&#10;pDybr1yRmplbpECR1Zqt4dsCLK+wuTBMDGaCm++JFpiaRkusxKGJqXY9MHhszJbFeRSxhX6g9a9c&#10;BjTKKPglV50aElGAqKH7X+TkXP8AysgLRuo3LX88EyAAx7bf8bYbcSUaSO4gMV1I5SlTX2wuOVk+&#10;lzRkzR7EmoA6Y8Sk0vZo7kqs4o4WnIYeXJbXxWv1SU+v4bEioIOA7otfKGmk48OQI2bEbMUCI3hY&#10;gbAZPmtq8V6kqtG+zj8cBjTJBSvRwg6EYEAou+VAFMYoWUYhSvtgyWcjjZi4wItE23KSIoWqR0FP&#10;+NsSaZFE8orRArqWYjr2yFWyACy6uEkiDSswPQBckAmktYiWidRkwto63uUtR6QFOakHAQyCIRJL&#10;KRZ2+yy02yN2qz6zbJ9kFifHxxpJAUnumkPp/ZFPvwcNNJKPSWIQCAkgjIEJCXy2LeoZAylSKdct&#10;EkAodorlQFJ/djpQ9slspkibW2iejk7L1yslChc3KzSUT4UU0OT4aW00vXaYRVZRHGoCrlY3bDJK&#10;b1lYhAByr1yYalRLlXUoq/FTqBjwoS2XY0mrue2WKm9jELOPizbsa18R+zlZ3b47K1zGHT1EBEle&#10;/f8AysCSSUmu5541o4Nexrl0aalCK5l+y/T3wkMVSqXBKPGoA/a74hFNWcanemwJ+7EqQ6eMykFS&#10;TxNfamAGmYJR08a3hABNOO3sf2sr4qRIIC508Sj0YtjUAt7ZYJIAQmpWUcRAtdwoox8T/NkhJJ2W&#10;abpgaTnIxCU3OJnbDmj4rSDk3LdAdqd/8rKjZXgR59DiWsoCXA3J/wCaMHvZbBD3kJmiUrAyuOpA&#10;2ywbI4gld1pzKwZiSCK/LJiS3bYVSNhXgNshaA5Q0H70iikbjDaUVBo6ycbu1PJOrDuuRlNisnii&#10;uoBGF4zo+58VyINKUDeIpIAHwjY5MFC6NxbiqdMatILRuC1SuGltENbcI1noaEVBytIKI4C7QM5F&#10;Ogp1Bw1TLmhprb0gOZNcIYpd61XoBQ+OWUhHICjF3XltlRWlQqZBX7PzwUlTazQOHbZfDxxtNKc8&#10;SzSCiAJ7ZMbKpvaMKhQOPsa4eJaaFn6B5E1NOgyVrTo4lccmNKYbWlr26MaMdhjaaV7O1aZuIqqj&#10;ocrlKkK7RO1VhPEqd2OQBVHS2zzIlCCwHWuIZJeZCshVv2TliLRy3ZVOQoadK5VSbanu5rhQCFAp&#10;tTJCKlKpZfTcqRU1yYihVs796kE/DkZRQUcJYitaVJyoxK2grm7j3CqCe2XRilCuXLcWHvvk0I/T&#10;9QmNYA1WUVGQlFnarATMS7N8Ve+VlDVyVWQcqE4QCpCMt9NfUIvVtlqyndR/xrkLpACGFkbaQhqh&#10;1O4wkqjbC5Mj1ehUVFCcrlFkN0Y13Ii/ukJPjSuMYswKWTqZEAG7nfDaCUpnsJJQeQIWtKjLOJaQ&#10;MyrbLRKmg/HJjdHDSvG8dwqvDVHpuMBFMFVHe3cSjjypTAoRr6mZwKSBZAPiXpX/AClyYilBWurv&#10;HN8YPEbb4yikEp01yCR6b0B3ymmRFoS59US8plUrT4WAxO6C1DeBHrxIB648Kr2s7e6IkRmQg7q3&#10;f/Vw3TE2uk0xeHqLKgFaUPXBxMgp+iIF+IqzHuMgTbK7bcIVNMQEENx2rBQ/UdvHCSht/UlFOJpk&#10;LpVONXiYmhAOG1U5puEnID4T1yS0mEIWSIMrA5WQpbEqhChHKnhgpNoORVY03+jJqi4JlWiygmmw&#10;yJHcklfNeRqnFK1HfCIlBIWs4ESk9DvikKw/u+Q3GR6qQuhUFSG69RhVZKwlG2xGAbMVSKOMr8cg&#10;WntXJWzEW447dmLI/wAQ9snTPhdflBGJSQxOxU9slGLLgQAka1VpX2P7NMtDKJUpNQuHAkZqhvHJ&#10;7BTO2irXPiGHfxyPEx4rUGjERKtv3ByVsCFFeZPEg0r1wEtJCPmPpw8XG/bKwLZ1SWrcyEjbfLKY&#10;FErK6CpByOxY2tWdWoTv+vGkhWl1F0FSKr3yQDK7VHvY4gKHiSKimRpKEa+R9nrXxyRDAtmbcKd1&#10;ytiirS1rXkNj0yslC54ZICeHQ4g2kI6zn9aFqNVwCKYOrbFLLeITyFJhUjtlkixkUJchAKxAqAcR&#10;uwIV1JEfJT8R7YGYVEjaUFR9rrjaKQ6QEvVftKcJKKTG3aZUkQbKwJI98ivEllvamR/T8cmSluWz&#10;KExHrkRuqibYqKHJIVrOVoj0r7ZCQSAE1TUEKGOQdRsD44gM7S+NqGh64SwK+Gd0J7gdjkCEFFwz&#10;cm3WgyJCQsdqO1QGVtsmGJQvFbWUOp265Lmhf63r8qdDvhApmEDGrMSG6jpkrWrVvVeMUYUyNJpb&#10;GXbfoMSgqk04ZAu+2QAQppHzYczk7Wl8kLltvs4iS8llKbLuThu1S+4tH5Fj92WiSENLZlRU/djx&#10;Id6QAqMNopWgs1lQOD8QPTAStK9w8rinhkAGSF4+oCGBrk1dHayBqrkSUJrHb8YwX65jkppowh9j&#10;gukLxCsO4wg2tKJujGCo6HLQyCiG+7JoVUcLUHocgVVIbdJpF+P4e+K0j7y5CqIbbYDqcMY97fsE&#10;vub6Z6LPTbYHLRENVqkN8HjKMdxg4WwFCLcqWKPtkiGBachPiiNTkUKaktu4FcSxRccoP2OuVGKa&#10;X82r8WEBNreRkai5JWwr8qHYZFVylkNcKXJOTXmKZKkIrTrf15qndRucrkxJR0NwLefkp+ydsiI2&#10;GYRjTvPcfWE3r1xZJTqluZ5GNKGuWRNMpUoJpTCPmOp7ZEzayrW0EsRB4B6eOG7SKTaT6s6hwoV+&#10;+V0WdBAzBJNzSmTDIKBuQi8V6YeFNqrtw3U7UwLbcLgENiQwtFpcty9sjTPm64YlSRvgDWUqZ5Kd&#10;D92TazSDlidvibrkkIqNfXiC/tDIkpq1Nbdom4yd8diik20zSfXjMrj4KVrlRK2lF1aiViEHwqcu&#10;CSKbtQigqBXK5KEFcxTPJxQbZbEhZSAXxo0R4yDfElgCvERYnfbI2yJRYijKhR1wWxAQbwOHplnE&#10;mkxstEEzGRvg2yiU1iLUr6P6uKDceOSju2GFIMwmReVevbLOTWSppas1fbElARCrwGQZUqBio5d8&#10;KVd5VkUVAr44E2509UinhkSgoaSA9ziCxWwgxnwGFKJIUdT1wsqQhXegyTWo3MRWgHfFkF0Yltxz&#10;+0MPNFoiO+SU/FtkTGlVIXDv6fX3yJDKqWvAeZUk0rhBVCyqweg6ZaE2oyxODt0wMbVlZqVBpgVT&#10;luim5O+TAZWpxXXPr1xIY2mkUqMtO+UFK6WjYhVpk24jGlIVoyCtO+KhXMa8KHFtCCe3VGJ7ZO2B&#10;CyLgj1YbYGNLzDbMOaHfwxtnQU1KrWuAsG3kYr+7GAIJXQszx8Z1pk6W1ggUV9PJIa9Op36jAqoB&#10;TYDfAyCgkhR8lSSp3zF3G2xycWJQvpCtBhKFQKR8hkUktRuwY0OAotMEnaRQJDWmQqmVrTbrGQ69&#10;K4rSuZVYGooceFmh+HI5IMG+ZiWlMPNQrh19IH9o40ikJ6Mskn7sfPJbITu1s+CUC1l9+2UE2W2M&#10;a5oa7eZBxc1y0AMzIhLSOZoN8k0k2iYbYr8srJUBqq8vbAzp/9EqZmiNOoO+awBiqT14B0UBade+&#10;RpFqNtctIwVu/fJkJq2tQhCLvUEnIxYg7qcFq4FYlJp3xJbQrsrRqCTv3GNpIWtOKhGoARkaZRja&#10;BJVHJXLAmqTexuFUb5VOLnYyF1+XkHKlFyEXGylLJoyFqpr7ZaC4qDN3IPhCn55OgmlRZXDUcYaQ&#10;ijSUGm1MhVMbpBxtKj8hufHJtloy3uDMHRzXbIkMSFFw0TVAwhIKKhnik24hWyJitIr6xDyVBQE9&#10;aYOFVKUEMOBB+eLEW2UuXbknXGwlfYNMJXD/AGqYTSQG5zcE/ERxHjkBSCgllNw/HpTJ1SGkRoZB&#10;Tud8LK12o2KzgFPtd8gDTWLtGRRLHEkB60r9+JZEWVCdI7dfgJLHriGRUEQxsAuzSd8narbO7ls7&#10;ng5qtcmQCGQRt9M3IOgJHiMrCIyor3uXnQGp8KYspTtoXU9uQkm6npXHhBUTV/riSKQ32+1NqZWY&#10;0yMUNcBGUq2zHvkQWogpalmfV2Jp45eJJCYNKbN049ceaQd029KW6iVgaHqze2VNhFLLiaADhE/I&#10;nY8RixMEJd2phI9FauN6eGSBQJUUye4aazYT0UqKfflRG+zZPdjscsFoCteR8cyBu12VZ78yQ8ga&#10;Adhhpg6KOJVEjEmuQW7UbqRWYKuw8MkExCJEaWyLIrFw3X2yHNmdkUl7yUhDv2GPCy4lDUGleMNI&#10;1OgoDiGFoTm9wqoRQL3OSQQjEW0jbiyhmpXkemRIKCpzXUI2YBqnbERYVaxJkjQ13r2xpaatZI5J&#10;ODDsdz2yVNg5LEnV0Ik+IE7AeGGmJTK04IodfhQdT4ZXJnFMH+rvbloxUeOUEG2wgJQ8MaVHUDLw&#10;0SCXXDxbqg39ssCoi3iPoDnsA1d/DEpRscEF6nJWoF612pgohJgVG5tWK0jlDKvYHDbCyho+Jejf&#10;ETQUGAs4i03n8qtcSDgAEAryO1MgZEJMaUbjy6lstVl5Efy9MAmWs2t9PlGY03fthKbpLnW5LlUN&#10;Sp77DJghPECiFeKAAy8eZ6hTXEi0qst8bmIpEoUrtt3yPCghAwwTw/vfsmtK+OS2VVktpChd3Bfs&#10;K4LQsaKez4yMeSt4ZKwV2VrkwKq3HH1Eb8GyICjZXjrqEbGgVu1P+NsidmzhtStIXSMxkgMDsT0w&#10;81KldxXCkcF9QewwimF0qSSzToLaReLjcgnHhpBNoBriKyPxQ8mHictq2UVk2rXMqUMXGPDszJiq&#10;Wt0akgGgG4yEgxJRkFyksXORdq9sp4WuSEa3smHwAlz0PbJiwgWgJLMByrsBTLAWdo6ONBAsXIUF&#10;TgKCEQoja2YJ9sHb3yLGSFtZ3tphLL07gZI7rSIaK2eYyykuxIKjIcmcRTV2JpJJDH9iOmwyQS0t&#10;yY7cBNpK7nGkplaW3rSBFck8akjsf5crkaZgWjriCdKPvwFKE5VE2mOzVtrtpbyGK4qS2xI6DMoY&#10;7cgUWSx3iwRerGfWqNqHb/ZZWRTGQrmleoa2WUJE3FifipvtkKtgQk9zeMpLL8QrXlgEWBNKFteT&#10;3jngpYoetcsIASCmBuLpTxcbeIyurTSGtbl/V4k0XfrkSGVBVmteQ5yykODULiCsQmkl7Pc2UcjM&#10;AOh+eQkmdJXJwdqblz29sQ1EWopFCJSsvQdKZJQFeCxjjRzEVo7DfrQYDJnwrLvT2RaKwPvjGTC6&#10;QXqtyMUY6CpPyywBPN1q5uV+PsdqbZO65JBrkmMMJikVGJoSKGvfCZEtsZMujj+v25VFpN3YZTKN&#10;sZit0lOmcecs68QDxNeuVUQ1GQKT3OiRwxP6P7yu9fDLBIoMUPFp/wBXQGOhZvtFhX/gcsEmJoc1&#10;WC2innBlooiG3vhZxW6mj3zElwvYb/8AGuSumqQ7knuNEZVPI8+lKZITayo6fYzO7GP4FU03yRkz&#10;EkW9rxanI0pvU5C1JUJTb26VVPVfJhiG41d0EzxlfCv/ADTkmVhE2087KUNCpyo0i2nkWzbjKQ7k&#10;9B2x5shuuuYRMefWgpQYAaZSCVtaUbx8BlgkxBZHpphkiEMdBJQ8tv8AhsqksgvsIjLK7uKHiVpg&#10;tipx23x/VYgRQVZj4f5ON2vJCt6fLjKxCE7Uydsoi1KZBay/ut17HJDdaopxpbx8HeYqBStGPfK5&#10;RtStgnM8vG3XkG+0RlRjSEVbaTKlz6sn2FOSC3SLuLS3ZSZ5Bwr0yPAV3Sz6nZfG0Jc/Lvk6IQoW&#10;dtDbp6lwDHGTsG+0cJBKQjG1qIr6dvyjT/J641TKlC8BghjZSQWJqT/xLEbsKoqU138NSeQUdcaZ&#10;E20k62yhgFk5eHUY8KohlIo5Ynb7JyLIBTaAKhkQAyeDdMbQh57ee4I9Nmqf2R0yfEAvCjJEkWL6&#10;pMRzkp+GQtNW63tntbb0WFX58QfAYCWyItMI7gaf8RI5dD45AC226S68uo7iZZynPj1r0Jy0Bpqk&#10;eixqqE0Xl7bDIUxkLSi+s/ipE21aqckCxGy5o4/TIkAZiKb4WJUrGzkt0mmp8MSHif8AKOTtBKEs&#10;kCos01eTE4llaOhsyJXuCBxkHftkbQVBiyMIIaBaV6dckAmKVyTvcSrH0DEDb55ZagplqV0kF2bZ&#10;vsqVH0UwU2RlfNPpBb3KrG6ArSqnvTMc2GUgCkd9aerciJRudlyQLSBuvu7YQkpI3wxkb+J/yckD&#10;bZSex3whAkkICsuxp4DI8KUiW8Ny/poDuaj33w8KKR81pEq7qQ46bZVRLXspJFMqMkYIVjUnJs7Q&#10;txpV5M1AAwBFT2wcTWdl8dt9Sb1CQp6VyQNqUfbtJMtXpuRv45Es6Q17BI4PqpGy70AHxf7LCGvm&#10;oXTHS7VIoxvL1Hhk4m20SQ0MJnKxD+Q1+eSlJlZbk0W4kT0IQvvvkBNrtBx6XcW4dZVZWUVHgcnx&#10;sTK1W1jvbZw0IJBFSabZEyBXjTC4V5RHMtQWruOmQumJCzULZmCyFqOBTbAJoumrNpISF5oVr0O2&#10;Ei01aJvJlG1VI67HIiKAEtfUZGBKmm+WiNMlAXTvMGc1JO1fDJJ2anv2mJMqqwrsD2xRQXI3psCo&#10;4ltgo98iypWvNK+ryIY3rWld/wDgseJgiVEaP6Snr8TH55FNIpdLJZmPj8FMgZWlQuPRt5QzH1WQ&#10;bg9ActiEKc98buT4yFqO3/Eclwq1aRrzadzVUHT3yKpfKjTRGRhxLmow8lQ63Bjao/Z6YUL4bjm/&#10;OTfuMVRltMXWnh1OQIVF2p5SejX4T8VciUXaJBKKBF9le2QSh5l5Ch3K4eJkstLyS2mH1hDQgj5Y&#10;eabtEFVneoWgAqT2xYUqXDomnyMlPiNPuOIUqelyxmzKxqfWIpX2rhITaDis39eSY9UPf3wmVpBT&#10;JrZWHxDbrQ98qtBtJWswk5TpQ7DLeJMbTKK24B1I38cjzTa42ysiSStUDqMim2ry3hnCm3HEMaHt&#10;hBIbEGulok8iNUgbg0yXEwlSPsWYKaLUnYA+GRIYXSGvbyjmOQKq9Ph/ayQCeK0DxTgR2ZsmhHcH&#10;itCpXivb3/ysAlak2lFoGnhdehU7e+WEptHaZbdUcgEbEntkCUo6ec8kgA4xRg8fBv8ALyNM9mnn&#10;hCGcg16Cp64atBW2xjnlWeMgSpuV8cB2QDS9pyaSN8LsSCBtXEBGxaeVSCFjAZOoOJi1lCB4plKT&#10;BQ/89N8NKsiks1l9K5UPGB8LU+KuS3SIW3cCSS1EqyH0mJBSmy5MFTHhUFdAgVQ0hc7AbdMDJfHp&#10;l3cN8aiNT0qcBkwtTmgSxJCSh9+wxBtI81MR29wymRjzP7IGG0nyQ8xUS8Aab+O2TCKV/XYR+nTc&#10;GvIHBTIBTZFVwTUhh+OKaQ87ejJ6qbmlAMkGFNQoJoGV2AeRt/oyXJBVhN9UhMUZNT4YEgqsxNvb&#10;xyBmM71JAPT+XG2RCHFvcagVlZihUhebD4Ry/wArAZBinb6bb6dIsLSes8qEFgKLX/Jyu7QQUltb&#10;cMS0m1CQaDfJkqibqwhaETRt9nrkQWRiWtOm9MniQCOlcJWle4vQygTosnXoKUwUjhUVligCMx4o&#10;GBG2Qq2QjaPvpjfD1Yz+7qNqUxApa3S241BbGUpEAXG2WcNt4kIqd9rTFBFKpBO/XbJxjSnNaEX4&#10;0Hw/aPj0wlh4hR/6O9KjzkFOgocrWWUyb4RhjJ1XpTGmgoiK9S4+CSrUoB7ZEhmAiIZ0gpEwBKts&#10;SNqf62QpiYqdwsk/xMKrUkcdzkghABTF8ZqCT9OEqCp3cHOZlBLDjUV8ckCgod1P7sEfEBvkrUKb&#10;3LcjG4qB+GFNI2C5+oqwKiWKUCvtgq1RPO0ni/cBufucjwrRU7O59AUkFWFQAfA4SE03eXEUQBXf&#10;lvUHpiAmkDf3PrKilywFevvlgClvS2VFlcsEoKDvU4eG0UoS3ZckOa8ehxEaTam99ROA3U4eFihV&#10;nZRQEjJUhtLt0rQ/a648KLU2mPfEBVP1K/CemTpJVA3YDBSQV4ik+0wNPlkSlo28kn2QcbXmrw2f&#10;pjk7D5d8F2mkRGI2I2p7DBTMBXdSvxDocDNWsYyF+Lx64sgjGtwRgSh2t2Q1XAyty3Mke2G02rx6&#10;ow6742zFIga1tvils62p2wqovrJPQnDshCyXc0vsMFotpIivxNvgtiWPXsw9ZiOlcuAaJIQyFjUZ&#10;NrtcrYptsmprgVzyFhuSTjSbUjUnbCWKeaaOUQB7ZQXIjyR4gyLK2wjx/ZOC1tXjvGT7WG2YKMg1&#10;EeOBkm1hf2tR61TkTFl4dsosdaskFE4jIiK+CmaeYIKbutMnVL4SyTzRAmwPI+2NgMvB70XYyTX3&#10;71xxTsMoM7YSqLGfPo9OQAd1yVboidnkeoGsjH3zKg0zKC75Y46vDb8wWHQY2xIT/wAtWjPDM0YJ&#10;kban+TmNOTbCKOSARHjL8JHXbMcls4VJ6M/FBUZFqKvZWn1yUQRfC47dQcBkjhJW3FtcqxidQrDq&#10;DgthSkJRH+7fencGlDk4hKhJcFJUbmJd+g6gZYQikXfLDqE3wr6TN1PXlkLpjwoaezZYXmRiZIWF&#10;R7YxlaeSYalP9YjhlG1QK/PCFKLRoTArSDcmm2UGO7KlG6sjCRJCCaU3HhikbJn9UM0IEYpJSjZT&#10;yKoOz0y5hDR+nRSagk98sJWwiUtZEfjIopxLGhrixQa3AuFBABoehyRFLS7VYfrEClTx41NB3wRN&#10;ItAWMahzAw2K7fPJFmOStBp0k8gJIIHY7bYOJgQUJcweg1NqDsMstA2bm3SMU2UHfxwAJUJVeDgx&#10;3Unp7ZJKte6gAQkK8Y+9D1ycY0toUoZi3YU2ySEvlrEvXeuTQCitHQzFlccjxNMjI0zAVWijjAVz&#10;v3AGRtQaKL021k9VZlYemnTKpl28dX6aZFc2okiFxbbCoLDKw4WQ9UDfA1LPXgT1pkgXGkh5Znng&#10;ESdU26/aGSASZbLUgDxhAQA2zn9oYbYoBjLbS8ZKvECQKnLkXa+PVEBAnDBQdiPDIELSY3jW4P71&#10;SFO4Ze9ciFEUreNYJeSmqnxyaqVyjv8AEAKe2RBCKd9ZZ2AFSUG/sMmAyTiz1JYqRyxgq2+465UY&#10;oWBHZyoYqjN2xulAavLVoPgaQuBuBhEmRVEgR4F9X4atQnFKE9NEV4hQkdGGG0FSQUYKGINRv4Vx&#10;JQEe10y/uZG9TgdiMAZ8SgEMgaUCgGG2BKyOQSxqrjda74LYq0cwiANanIlk76wCRMwovLcDCAtt&#10;NLxrKDVSdslTEroJkuqqp4Cm4r1OCqQsYfVd9iT1DDDdqNnSXDNGXovE0HvtiGdWpTq0wEqjYmg+&#10;eG2NLmjaOEcdn5b5G0clGKzkuZPi3oCT7AY2zVBc+pR26D4QMkzJtVM7esUqeIwUgFUFkt+d3oF3&#10;/wCbcRstEtPZxhuFKKe4wEoIUdbsgnF0NFoOmThJNUr6LbG6jZ6VUfCp7VyEpqqz2SWshRTy2+Kn&#10;jg4mJCG9VUAjJCjxxq1THQYYZZJZKkog6DvkZEsoxtC3RVay2lEJPQ75KPmsooMaddTsWYhhSpoa&#10;UyRl3MACVaLRxKVIbbqB45HjSQrxk6e4kcUAOPNHCF97qSzKJYnNAd0BywCkEBSS9srg1lVlBO5b&#10;cDImJ6IpA+rE1wVAUxVpUeGJWqQ1xYvzdRQqNj8v8nJxKkqEa3GkstzE3Fegoag/5LLkygNwz/WZ&#10;+WwZupys7MSHXFiY6nkPliCjdRESkUdqZNKGsD6twIu1aZKWyQLZDEiBJLJ9uNShP/EMqpnw0kyS&#10;COYBdlJ3ydMU0mtkmQzk8kB7HK0kIGS2s2IZGZSPauStAiuhuQxEUg5E9O2JDKlG/eUniGoBthiw&#10;tDxiRno+4yRpIKulsUbgQSGyJLJNotFkjUOq7V3GUmS0hdRsjE3qp93yyUZWhe8UdwqOygErvt3w&#10;m2VImbT4FjjalWIwC2JjSHIntwGj4lOw740EhdJGbmMuvwSVFRjsEWh5LdgPUD/ENqDJAptATl0b&#10;1nUj598tCExhtZbe3E8o5xP28MrJSFKW2SYD0yFr0rgtUHNAoPAmkn4ZaEFDxn6sGikAPeuSItFI&#10;2O3eaMcGA8ammUkpCa2vl+K4tjKrKZV98jxM+AoK/ZpF2HxjY7dKZaEEIPTrVkd5CdwBT6cZyYpo&#10;sTtT0gOmUhnySuTlybkKUy9BNq9jrLWQ/dVB8crMLSNkXBeSSyrOU513qehyEhSCbRV9HVQ0MRFR&#10;U0GwwRRyUrHUGhYIWKq3WmSlEMwUZc6iGCiMfZP2js3+rkRFPEoXkxaOoOx3NMiAniKWM4T4uoGW&#10;0wJUJdSWVh6YClfAUyfAq6WWN6SKTXwIwVTCi2bCRlM7DYCoGSBZNWafWQA449wchPZlaNnhYKFB&#10;p4N7ZWCi6W2cp/u3JZADQ5IqDbUqEfYY08DhtmFbTYLieQoG/d9SW/41yJIWrVbgNIwtYtyTTAxO&#10;yM1KzgtYVSPdv2m98jE2kCkDCxtPjYEq3TDIITIoI4FkO6k7jIUkBQubuOJOC1qehGEQtUseSZd2&#10;NR88nQQF4m9VN+g2wUkropqLwG368BCCi7S4UkodjTbIEWtKi/D8RFTgQoylZDU/hhBVfCAuxP35&#10;IlUSQZUFaAdshyZtLwiHwn6MHNC9eL/vtyR4Y8ltzMq/ERQE4aZAK6zRCishKnCGxdqF4bOALbKA&#10;rHqBlsBfNt4hEJHNc+ptK1ansMupgZWr2s36TkWy22NanwyBFMTSaXfl9rriLbaNBuffKxNkY01M&#10;yyBFNAo2JHj/ADYAwK2W1iWjmjjJAktZQN5LGCvojYGpAywRYoadjNQluIyQTapplsryGUn4EBIP&#10;jkJFrq25pvWJZ+gO2IFJKCMazycYQd9q5I7MDsj7awWcGA/bplBmyCh9ShiqJgS4FAPDLOO2wBK5&#10;barnqPDJ8TAoi3gCrudx2yBLFW9adlAZyUHT2x2SmNrKh+0STlBBSBaixEEgki7GpGTC8kfwgmcX&#10;ER4Gm498BZHdCSQrOWB74g0xIUXiEcRT9odMmDaWo7lkUN0bpXCRaFa14iQyn6RkSEL1nLM4r8J6&#10;Y0qgkgQ1UfEDhUKjkP8AG3U4pKHep7bYVaUFTuNsSEqUshLbDbDSLVVBkB57HtgKEOrMp3NcCopG&#10;ljZSw+E5EqmPCAxM6k8/DtkQCmgUK1p9ZVXX6Rk7pgpyx/VRTcHvhG7OlL1GZeaiuTSpTXSn7Wx8&#10;MPCgoYXRLbn4cSEI5FSVSoZfpyrkyCEuG4ICCaqckBaCEI168zUXLCAGKcQSQ+mGb7Q65jllSldX&#10;KuKRrv45OOyKQlyrLGCoqx7ZIFFIIQGEBpD8R7ZZdsba9RgwMVRviWSbSFET4t6jKxumkIzJsKbn&#10;JLTk5RkgmmRKhXbUFRKAcqZHgtJUxqpI+KijHw2KLNjdcPUYEo3Q4hIFoSWHiOTdMsCSFF7c0DKd&#10;skCxVreRAhRyK9icgY2kLIY3JqvQ+GSVFQI8Jbmdj0wWyQNyslwS3XjloW7Q0knH4hscI3YtMfU/&#10;1sbWlcqFQVqGwc0LHcsOTdMVXWzty+HpgKQUWL9GHCUUbtkeFlaKtkoOS5WVdLJy3GBPNcjgjFCx&#10;gpb4voyYKF8c5tzzU0xq0hszeq1ele+PJSjredofiJyo7qCjHuoroAvQEdwOuGqZ2oiYIKYOFBXx&#10;MZIyEPxHCi1CFSHKP1pkyrVw8aCimuEMrUEiExHH6cBKAtlHpHge2I3SpxXZBoBkqVMrdTIeWVSb&#10;UWy+itaZWxWACRSw6DqMBYUl91BGd1rXuMmDTAhpYPQNAeuEm1Dd4CACeuMSkro7q4iiEamkeSoM&#10;QaS97hkai9+uW0i2oIlSsldzlUlCPsysh4MeJPfKSEFErpRXcsHHjgMmNErHtY0NGFDgssuFDyaf&#10;yHqxmlMmJrdoeIljUnJlkEWLlmHpnp45EBkuAUkJKQQcky3QN2ogYhB8smN2BjSHklKrU9cICFGK&#10;R5KsfsjJEItGQL6i165WVbjUA1PTEsgueTsuClcsbkcmxQQsYhloRvhVCyGgpk1aW5eLZcaRTbhn&#10;FXyKovT7lEPoziqN38MBDEhS1C0SB6rupyyJtnSCjuRG49PqMkYoIpFPfePXvlYikbqLXauQB45P&#10;hVVldGale2AIKHlcp8OEBVFovV2bJXSG1CQ/D3wHdUwjYbU+nKyFCuVQ/FXIsmmeNR8PXArcDjlU&#10;9MBSFWS6BNO2EMyVjoxyTG1FoiemLEqXo8DQ9cULaU+1gVFWt2I/sgHAQrpZS1W65IJUUcsRQUOS&#10;VdJHIrh/ww2ikVGvJa5AqpiNeVNq42pKlcUZuNKkZIIUXtqiq9cla0hJIpAfpw2qtHD374ChVRaC&#10;pyCVxl+DgMIbAqWqiUGvUYSWBKsycDXBaFPkJGqRh5JbEZLCnTDaphEyQrUfa8MrO7OAUJtZkU8R&#10;t2yYjTcZgIeeQvQnvkmqUrWBAOmRJa1WVyijIhmEL6i0r75Okv8A/9IhmkdFr375rQilW1uwYikh&#10;qR0GJipCrsAHC0AO2RtiAVKQSyEvNsvYYLZbNR3bR9CeNegyXDbMFZNL68hYHHkxS/1XeTgVNMkG&#10;QKu1qHNa7jtgBpeKleIMu3b3xJTxlEPej0/RY1J8MhwdVJtVmtqKCvhvkbYlTjgSU8Su4PbG2QCt&#10;dafyPOnCuPFTAlKnimiao3Xwy4SBRdIqK7idRHIhB6ZExZGNqzaeYmpGNzkbYgrGtikhSVqEjviy&#10;CjLY8ashr7jCJMbpRgs6NVCS2SM2VpnaQPM3oxjk4ymUq3ZiNovUrCXTYBJK1S21B2yqOXiLaIgc&#10;0FbzkqpPUnMmmMq6Iu4j9T4ehGV8mmQS17ZrUFxvkxJgpJMtKyAhq7HJtoARscgABG5yBCKRsnpx&#10;oJnpWlBkKTySeF+bs8vUmtMspiUYArkMafD0yNMUNGiyOZpB1OIVMYQqrQHY9sBYlCRWbM7OrEg4&#10;TJAKiUDNxlJIHQ5IFmFWKJGB49R3wEtlolY0daHdh0yosSUEQZGr9mmWBAKtc2ck7AopIWgw8VMY&#10;miu1O8aGJbdKgU3GAbt5lanp12lrEWFC4NaHJkWxJXDW1qWY/EceBI3Rc8SfV1adiryGvH2yopkE&#10;sfTLZm9QM0ntkgWsNvNCkXpxoAT2ySkLoiyxAAVYHocFrSJFu0Y9WRKE+2NpGynN8dUIoMjyZ80M&#10;1i0B9cseI6DJCTG6aLs59aTcDCEl31ppHNNxXDVIpHQ24YEyCgp0yBKDFCLYi6ahqoHTbEypYi1Z&#10;dM9GQAHki9cHGlBmMyTFKUr1PscnaAmyafZRoIoW9RxvgshMg1GeT+i7Cj7fIYqE1uUW3sWjj3Ck&#10;UOVc0lJvSWTblQnJsXSKtrUW682PU4hhaU3UtweTSH6BloIC2v09WgQyP9lux8MmTbPiRRkicfuN&#10;l75GikIv61SMR2KKpqN6b5EbMuIArr6+uIEQTEsx2Irh2LIzVbGSApzevLtvlcgWJFtyiKJ+cRo5&#10;8DUZENZ2QMsrkEFfmRhRdIR4CU5gbA7nLLSFZbv0U4ydD4bY1bItGcXELoPhApQ4KphugbVOalB9&#10;ptjhJZlMIDdW/wC5+2g7EVyFgrzTiBI/RqY+KnqOuVqYpTdyJGwS3bgAN8tCYkhTa6J+yoanWuTo&#10;KZWrS6jcWYCGMovXbIcIYkoDULlpCJowVr9+Sjsi6QdpdyXMlJAzAd6dMt2Z7J6ywyxLbSOAtep6&#10;5Sy8O1yW1vZmrMOB7VqSMG5UwrmgxP8AWKrGgUE7DGqaiFKGAW0oZu+5r0w3agqtykVxNy4gMe4x&#10;GzLh7l72MdnGzOwZj0FMbTS+KGKSIFhR+3hkLLAxa+qiEEzHmxO1MI3YKg+qwIQoJlbqfDDuqBhu&#10;ZIS6RE0Y/Fkm0SW1VmKP9vwwsgGQ+XreRX9RKUG24ynIW6JpHanFNPE6jYg1oMojKkSDErTS3mdg&#10;R8VcyvFWIZPKHsGigKngR8VPHIXfNsMrUrrRFmX1Y2op7HIcRDAbIc6Obe14ju/xHHjtEltrZytJ&#10;6Vv8ANS3/NWStMbUbi3uLWZK8nJJP0DJAgsuK0Q1x6stJmUD5b4KRSrcGNlYlyz0+EU65EAhbpk3&#10;lhbebS/3wqYySQfbLPD2Tlj3MUv7tC7fAVLE0NcoiKaAEJbSmOOSSv2dhX3y2kpgt1IkMS0UbVbx&#10;bAQGwoT1l1V14DhxO/vkeHhRsUbIiWULtIoIbtkBuuyWvcwho2RSu/2e2+XAIqk0ng+ujhI/FkFa&#10;5EGmZChp+p31gvqLJ8ANN8yOIKMnRNJdRk1AgLOHruUA8MpmSwIPRAzLJAP3T05EhgciF4lITKvF&#10;TsT1PbDTSUDqYkL1hFandh3yQNIFoDUYHs1AG8rioy2JtN0mWiWc93ZyO5Y8BQbdzgnsmQU4LeeN&#10;DE3VDVq+JyuwUL7u3LQCh5OzdTt/sclbAoODT2RSzKQ1ftDtjxK3b6T9Yf1JZC0SH4q/8RwmaUXJ&#10;x+BYV4IDuTkAy4UXBPaSgrLEr1PU9RgIbREFbPBGXZbYBIwNjkWXDXNCC3UqQi793OTpoI7lORnt&#10;HDp9o7A5IBAKKTUyG5rsy7HExpN0hhevK/xtTrX5ZGlG664jXgShBLHbG6RIUlsVrOkvxNyr0Fct&#10;4goNo26sQ5LISW/a8FyPGhUF7eWUXC0FIT1YDCAOqbRHr3M6BlkNf2gemNgJtdLG91bhJGCjkPi9&#10;v5shxb7M+aOkitYkCae5egoXPSuVnmgxKS3tu1ayMzN4muTjJivsuJiDNQEk7nwxO6bpEzTm5KWs&#10;oIDdCOmDkxJtYsP1QOEHJ12443bFSsoPVZpJNm67dBhJbOSo7TLyYqWp4YhbpFRTK1uJJwVoasB4&#10;fs5HhRxBVs5FnkWWEkKK7YDGk265d0X1oavIT1I3GIZbBGacHmrJdMDT4jQ/Z/lyMt28bJHJdy3j&#10;StxopJox7U/lywCmiUrQdvJNFwWM/HISfGgGWGkWjZrqY8BK3EA9TtgTavcRXEHEMQQwqmV7MChJ&#10;rqNGVZwS52ovbJAMU4ikEymyaoQjr2/2WQIZVsl93bH0/UWnGPpTDEsXWyNJDUdT1PthJZSKHguA&#10;WMhVj1HTCoV5NPjimimDKOVDxOAkpEVLWtM43D3G5LUwxk12QV1tzeICQgsoHEe2JbLR9hNCz1Y/&#10;vBUVysxZDdLtVtZrtgQv2jRQO3+tkomkJtKUjb0ZSAIYvh9y3w4aSQxWZ3hm5o1OIoKZcCxiU4g1&#10;CaONVZ68/i3yJSXSTn1I6k0J+I12yBC3S641SUxs1t9gGlffERpgrNCs1tE9wwVhUtyx9zGt0XGI&#10;khWRZBRiQpPTbKyG02EEzyXDBEcFa78R1GLWrM8EzsLgVVOlOuCi2xjaW3NytlMWtQTGBsT1y6IT&#10;dJdLrEsrczVT7ZaAE2iIdeu1qkj80I2yPCEE2ihq0rWfKtGO3hlfALaSFXRr43UL2ank5O3sP2sl&#10;OAZFExXsV3I1mQEkUhVc9DlJhTDhtC61ozRyKxoGFKgdCP5sEZEMCSEmMLwXXIEBBtQ5eJWy5rYE&#10;eR5FbZS3wnElIRjIsNyFl2ULtkRuo2QyKrNWTdeVfnhLII4JSdZmG5ICr88iSu6OvOMcrMoq52r4&#10;ZAItDEgISO25OSDJFWF5IArv8QbcKMSgJVftJcASdGdiAvhlg2Um0A0E0bUB5PXtk7W04Hqeh6b/&#10;AAlTU17jIWwJtLJZuY+Dt0wFkAoA8DwI5McQmlSFYg3FmZG8DklpVt6Qd9ieuQItjSYWdwJXKCgJ&#10;6ZEhHCio2eKIqTSSvT2GRq0okxhoQy7cxvlVKskUSNyPxEDr8sIZOt5UZSVIBp0ySCiBZLcx+iBR&#10;QOeC0Up6cFhUqh6fjiSmgva3f1JHYfC4HTBxKEbIqSFX6UTpgG7aQlVzMnwy8ByYkA+2TAYENpC8&#10;7hv2NyT8slyYFSiuCkYnQA0PfBTJUkeW9cSMwBpyC9OmFmvtp2ljYqfiruPbAWBXoy28Xq9Ou2R5&#10;sUkuk9U1JqOuXjZRsq20X1iinrXrkJFknGoWS3iLbglfToaj/iOCJpgbS+Ge1sJCWXp0HUZMAyWl&#10;ti/r+tPKBR3qB2yRbYou9lE0Sceqgge2V0koGINdVd6Mq7AZIlBFtQmD1PgHxqRvha6XxShJWRhy&#10;UGtTgUFoD1ndUPFpK7nDaoG0BjkCzioNQaf8SwkqiJLWBOQAL16V7ZESW1W0M1tBQcSK9CKnBzbu&#10;YREEN3eHlyVAm+woR/k4bDXSirFJyakkA7k4bY8VJWYY4SRJVm706YQbZDdfpqRtcK8bVbfb2phQ&#10;Qgrqze4NWIFTX3y0FEWo9M9JfUL7DtgstiZ3tjHFHFPEaqRRh75AErLZCzWIdOZNCemESayl8UPp&#10;Gg8cuu02mMd0qEsVFT4jIEITS2C+kHSITPvvUArlJVK7iSa+b0ZpCig9B9muWgAMl9vbysN2oyHb&#10;euRMmfDajLMTMtvEtWY09zhpg1PEYXe35bA71wWtpdE/B2WTYHpljIbp1p9qZ35RD4F616ZVM02c&#10;KvqGicXh9VgAxG3schGTXSrPdR2kzJAtIgaUO/TJgISQxLLKWaoBO5p3yVsaRjWocfEAad64GVIa&#10;7uoFjCen0oOQO9RlgihBx3wfkGPTEhKKSN2UMgJU5C2srbKVrOb1qclFQwx2KQjoJklR6j4+o+WR&#10;pSstHMKicfaB3wc0hbe3ZnZ5m2B6ZKkJWbp6cz9rJ0qKFXVZP26VpkUKEh+MFhTluckyUTHSpJNO&#10;2TQ6BpKgouxPXJKrXUzqw9UdsHCtoZpwRudsPCm7UpCCK164QEWpBh2OTQtkfhWnfDTG1MmoG++N&#10;JaDdeWNK1wLCvbFWyABihZ1O3XClVJKge3XAyCKgvZQg+M0HbI0ytWa9fjVjue2NKCowD1G+Lc4l&#10;I3RjJQhl6+2QtnSqkrPs9TXFkh3eSEg1rhCQm9nfBlHLGmy7R6COTeuRpabNmj+H05AhSFM6Yp6D&#10;Iopr9EL2wMg2NJQb0xTTf6PRe2EKptGkW5phAVKNS1BUBVOpGXxiwkxqVuR365c45cnhgKFRVJGB&#10;LTbdcIVbXFC+1QyS0GCTKKcxKY226ZQ5ATO3lVhQ4rSMWEEZGlpo2gOClUzp9dxkU2vSxcbCuRJp&#10;tBKIi0+4J2rkDkps8Sk40/yzeXZFAaeOVnKTyR4zMdI8ow2hDz/E4xEDLm0yyEshARBQUAGZEYU1&#10;c3mPnrUle4YA8ttqZKrLdyDzO7JLZdFomUPFGXag65MloKYJE0cKkCpYkfSMjaLTi0EkEYFvUbDc&#10;eOUSLkR2TLk2oQses0SgkDqwP7WY/JnKVqEUsaDi1fcZFqTS3/cqr2g4g9x1yB80DZXkt5NUWR5P&#10;hlhAr/lD/KwhZHuYvexNLUxj4epIy0GmslB2VlKJeNN2NBkzK2N2i5ZzC1D1Q9vbIkWkIyHUVnBY&#10;KAxoCf5siI0yIWTVFUbbfphQrLdmcpEoAVV4n3P82LEolkll9NhWORTQ0P2lyu6TdJjqE7Qz+jKO&#10;JoKHxyPCy4kovL5geBJ+/CBSkqUV3JuqMVrklDoZBC1AdzWuAhiiPWJUKxoBkKRaIUMwVwQAdgaY&#10;Cm1Ng3OQyGqLsMNq2baJ0LLVmO2+DjKKQHFYG+I18R4ZbzVbKBMux2XxxGyECYyobl1B2pk7TaLi&#10;geGF361Hf54OJFoe4tROQQOI7j3yYlSaTDTYTa85FFeKHIk2yGyjfxEIsndwDkgwKhbTSQIYt6Fg&#10;3yxbRKmT2F0LWnNiWcfZ8MpIZg96I1liLUsDtUfSDgjFTsx0XjiQADp2y3hYVaMijV5RzjKoQevf&#10;/KyJ2UxpKb2MM4ikYqa7Eb7ZbFimr2kF3CI0G4IFfcZSZUnhRslqUt39fixAAFO2C0UgHiErCP4Q&#10;NiK9P9XJ2y5Lp4YUX1FVhIvwkLutMgxIWraQ3ERW3Uq5pzY+H+Vhuk0uu4Y/UVVYsqCmILCkNfXj&#10;RKAfs0oMnEMrX2kkk0VU2oPhbrkSV5qdzd3Ev7qWntQU6ZaKTxIVEKNyP05Elgj5EFzb+pEtAg4t&#10;9GVoSxZniX1DUFTloTdpnbXH1mFm5gOorTxpkSE0hFuCF5kUJ6jBSCXRXyOvwqNtsPCrZ5NQ1+EG&#10;uAK3bhrtmT9gV3HbCTSohUETKY6VwXbELnc3Mp9anwjtjyZoMniTH2JwqjILZpY2ZWoke5GRtFkI&#10;YXUbOO4GS4Uo6xlTizyA71XbwOQOzcACsS0gAIBIHYN1rh4kEUp3EsjKIWZeFeoG/wDwWEMFK4lj&#10;iPGI8lG1cmx5K8V0J09NR9kd8jSSiQY5EQtuYh8Q/mGBPNc+reuWjtAsKAVpTHhrm27dEDbu+/qN&#10;yHcjJFqKlqsEYj9WBqgbb4YypHJG6PBPb6fNcKaFqAe+VSlu2QnSFsbp4AGJ36dMspjfEi7nUUmW&#10;pKsQPk2TEWwxday31tEHgjDRsK1JBwEAsNgsm1eVxSW3WnemSEAGOyXBQ7FoBUdeOJ2ayFFFkWux&#10;AJ3XAquuluBzUUVuu+QMii05lAkto1jiErBaPvQ/5OAHdOyQS2QHKKYMh6gHwy20IWK0KGq1FDsc&#10;jxWi1VJW4ssiA1Oz9xhTSFcNK68B8A6++TCFsUQjnqnzGAlsim98jV8HoCciGckrnt+sn7OStpKM&#10;tx6lsqr3fIW2BVayMcbydHjbYeIwXaapXsbOyNbi7LmQ7gdBgJQYWsmswGrMvwncV8MbY0oLZRzO&#10;Ghan+QcbSIqtvDMspElQtCfbG2QCha6zc2s9VJKnbfwyZiKbLVNRuJZATCaqeo8MYgNcl9pBIVPf&#10;wwFAVzAWiHrME8D1wMSUHwCVowYD78KLVbO5S2ugjDYjfBSFG5iWN2eIllr2yfRFONlLPQTPxDD4&#10;QemRtmHT3dzaoIz9gbUByQiklcLeTgk7kBGOwOAsUBqCJUsB175OJVLfSlJPdcmSEItJGZREu+V0&#10;m070qYRL9SuI1DEghz1yBbYHovuQ0DHmhKHuP+JYCpFFGad5aklb1eXpRMKguKVX/JyozQBfJQub&#10;c2rssZ+EGnLJBHIoRLdCCDuWOSMkFQbS1sv3sjAiv2ckJ2kRT+DTqRrGKrGw5AjwOUFmMbUaLarJ&#10;GrGjHY4oOyAW3VRQEGn35Mya7QzvJCSQKjuMINsrQj3E0hJpxTJ0i1skJZKR7nEFFoRLLka9GrvX&#10;LOJUzsreNGMs4qFGy++RJtIFqk9ylxupKmlKdqYiNNhWgqsITbkvhkSGKZ6bZNfWfqOCApK/RlEj&#10;TFuawiIpApUDqT44RJkFthZIzlLunDswwSl3Jjum1zJFHatBDQsvt+zjAXzbeHhSfRmjjvENalie&#10;vbLMm7UQETfXkchcCMCpOQjGklK7Znuj6KePfJlimU7TLGFVacBQ175CIDIGkrWRZ+Ucy8fDLSKR&#10;zat4yylX3p0yKqUZZyVZeIHhhKG2jkB5IK07Y81tcIwW5tUHFiUytz6g9JV+Z75WVAVW02VX40HH&#10;xByNsgtmhMYpsRgBtlSHVj6W9agnJ0xUPUqaEHCqNt4zUAHavQ4CmIRMt5FAxidCCPHEYyW3lzVL&#10;eWKYV7+GAxpIR9hcQWZaK5+ON+oI3GIbOajP5XrdJJCwe3Y1B8BkzOmkhx0K2t7v6woqigmv+UMh&#10;xEshGkt1DWrkyMLSqRtsRmTCADaT3JfHNMimMGoxNNBtcZpT8JNK9MbDAq8MBKkMKE98BkojaGuo&#10;QgKk198kCxIVIborEsCigGAhQtejdDv4ZFC63d4/s7VyJ3RSb6TqjyBoyqo6/tU65AxTGgtubYsT&#10;IxDVNajDabQU/wC632NceaKCElTkeQ/DCAi2rUB6xHavTEshuomNonIJIoe2FjVIh0IPJTXvgUhW&#10;oHT4djXFF02i+kC7HE7rbXp8/wB8hqO4xulCHnmQbHJgK1CTTl2wEKqlgq1HfAgqQcA1G5wKuZ+X&#10;XAyVKmnEYqtAVRQ4earS5BqoHzw0huD1JJVZqAKa4CqK1JY5X5qAtevH/iWCKTFsQJxA5VGBNOea&#10;NQUG5wgLVKNrMUelaqcJCLW3ELEli1Qe2ESSVKGQQVHbCd0IaeJZDUZIFiVCS3pRSDuaYCVV2sQq&#10;ggEEZC0gLJCXUrJsckGRW2VuSCFFTgkWCIMFD8Rp7ZFlS701jFe+RJVfCVpyP2sDEoOaB52JYZbE&#10;0ttQwBT8VK+GSJQ6X4DRsQytfFGp+LrgJVdLxoW22wgMgErkmLg0oKZfw0xKDjYmppXCQxTy11q5&#10;WL0Xb4OwyrhDPipQnuua8clTG1Z545YgigqwyKbQEtsegbc5O0K9sZrRuDAn5ZCRtkCmsTmYVYFR&#10;75UUndtouFadDhBQgzZGY8KbHocmDSCmGm+W2UGS4BCjocrlkvkyjG0FfwBJdqEDbJxWQU2EYTYb&#10;964btiVRI0KV75FadJaw05gb5K1XQTlgQe22QIVcQp+ziyWUHUYVXlgdzihZJRwCuG021GGFGPTw&#10;xO6EYsyqKHK6Qtmnp0yYC255mkFfbDVKC6znaOpY/LEi0tm5f1OZrXDS21Tm1W3riStolJo7chlO&#10;+Qq0g0skQTP6jd8ILK13AEV2AwWyXRXJiBHbGrZ2qrqQ6PuMHAi0RbTpJUKeuVyCFR7YRNVtx4ZC&#10;0GKDuPgIkptXplgFsEwju4HQF1HTKuEsgAgrp1IJA27ZYEcKVGlTTLbYFe8AUgVqTixUmkEZ440y&#10;RUN4y7A7ZCmQVHvDXkwqPDBwpKqw9dBQ0B7ZHkjhQbR8G265NjTTEge+SCWo2BB59e2EpVZJ6qCw&#10;r75CkkoGa3MgqDscmDTArzAYogPHbJA2xDccTRrUHE7swFhq/wAK4qm+lwRRAmbKpbs4x73SX0KE&#10;hVqMIimQAQZKsS3jhprQsoqaUySFExVxVzyBU4kVIyNWhbHVlqckhWjuAPgk3Bws0JNFCrfu9ycs&#10;FsS1JGCKnrjaLQhhblXJWxKqrd265FLTkyMKYVRYYqdxtkClUkjSU1UYLpV0dpJvgtIbYmNeld6H&#10;AAyWRtyxkGJRIjelRkEBScE7ntkmS8Su9KGgxSqPJ6XxMemFXUEh5jp1xpaQl1MGfio2G2SEUNR1&#10;HTEhQioFqd+uQISUU9t6e56nI3a8KlJOV2O9MkAtLBP4bZKkU7mq7scCLWvcqDXqcFJpVSZGFRsc&#10;KoSaVSd8kEFysCNsiULqgCmKaa4KOuFV9vIqkgd8iQtIor6m+AFLmRUWg65JjSwvxFBhTTUJo1Sc&#10;LK1txGjPUYLQS2zADfrjaqDzcTQYErJJSRTFNqfBqV7YbRb/AP/TKYKOaS7jNWVIUpDaRsCisaeP&#10;TCN0AI23BnZZGP7tchIMuSlqDi4bY0TIjZiAo28dufgavzpkySzITBbe0UfuxUjvlZtaQjQRyNud&#10;69smF4VK+tyq8oRVjhjJgdkPBHOUPMEEZMkFJVBbjZlFWr3yNpBTJFlZCZhQjpkTSC3Y3K8zGPhI&#10;74kM4jZQvIrqc8mqQOmRsNZ2KCeeZRxpuMsFJajnZhxkIr7ZMppHxXNQVfYr0OVGKCpLP9ZP70bi&#10;u+EhaaS3mib1IxVD1xsFbVkVUX1VH2sDG0XpGswWTsCtC53Y9shkxkuZiIVtduY72JUiPICpr2zH&#10;x4+HmwybMc9RozxXqM2AawjoJYzvITXIEJXTX8dOKgtlYiWJClIqOBSlTkmNUpSW10hoCKfdkuIK&#10;Jou3BZSnVgK75EspFDS37I3pyKPnTJiKBRRk0MBg9WKvLvkWRFKCyWs49JiVUdcaIYcKx5reAkRu&#10;T4DDTCiqxXBjDSgbAdBkSE00LmKccuFT2w8NJqlbTFBBDijHoMEg3CNqyx29sTJO/wAVdlXI0U8K&#10;Hn9OSVBGKDrhiKYCgik1PjKYEWnvhMAVABavKSLRhX5dcgNkEUlM0cQ6oaeBy22NJrp9pp/1Vbm4&#10;SjKaqK/aOCi3GNboC7vG1Cf1GXiOlBg5NdI2Gye3AkiBb2yBNpVJLdXhNwijmemRHNkRSFhBtTzL&#10;Bj2Pgctq0ArTqE85/eNzANadsPCyJCZxT28yiWZBXvTtlZgkAN6nBHLGJl+KM9hkbpjKKVTWwkQJ&#10;+yOgyYLFF6VaxtEI5VoK1OJLYIgr9Yt41YylqL0AHtgjJiVq3jW8AlcAJ0HickY2p2QTeYQ/7tFo&#10;uEQpgd0Gy3NySTTicmNkWqWEbQy+oDQrhJtkCrW9nPdyM8CnrufDI8QCeGkzuJJY4mt2avTK+IFk&#10;TaTRW8sj1qaVyZkGslFxzraNRFJLbGuRq2PNa1zFOSrqKnwx4SFEVK/4vF6abAHpko7LSFji9A8V&#10;6Afryy0hMbdUltxGGCMDUsciQW0BHXMdlOqIX5MncZDcIlFBS2VvbDm0jbnamEEljupW8gmkMakI&#10;B0Y98SojaL4CHYOGbwGVp4UJIlxcvwkIr4ZO6Y0gpUBcpJ9ldskCyAtGW1uTFK6AUoKA4CUELoG+&#10;rsrUUNv8sebKJARf6euXHCOIE+KjGgyBB5BWuZpVjSp9N3BJFMr2RJL2l4ndAz+IGSaqQE8pjkK9&#10;GO5HhloQE0S7nS2Y3QrHsASP+I5WY22ErYruzlIVPiJ7YDAhBCUTzzFjHEOIH8uWCgxDnsiqhpuT&#10;P4dsPGniRr6aAAA3xADrkONsoldHF6SsXPypgtBDZW4u40jii5s1a17YLphTdxatphUuwLjqBvTC&#10;DbMSpC3es3F26xxBVJO5plnCAxJU7jULiBijnp3pSuIAKg2prqRqGkap7DJcKmNKj3KvIKngD2yJ&#10;DABG+vboqhaM/fIGNqBS6K0+tsZI1q36sjdN0AyC2neACyTZ0TlXpvkZByDSy4uzKFbo37WV8LES&#10;WakY4pIJLfav2vmMkAwBoorVLr1uApvXc++AlB5qbikCdeJND88W1Fz2c13bcYhybsvyxJpjIUhY&#10;ka0ge4vPtii0XY/6mI3bAQhJ7WbU2QW4YBewPxU/1seKmFUlWrxVSPgtAHIYfL+ZsvhJSW4tW9IM&#10;EQFuwGExtEkTok1xcE1NEJ3qcjMpidkxmsw4MkHxAbGozEumtLpOLAxtHQV3p7ZaCoVkhtypJJ5g&#10;/DXthtJU7EokrPGPiU1+eFIX3d4kylXB5MfoyFMSUDc25goV36UGTBRaPt72VH4Gjv4EYaSN199H&#10;645ycV8R0pgBTwgIZZLazX1EILDwOWAEsbR1xqMDBYz4V+/IcLE0sW2Se1bgasxFMFkKYlTbTXsx&#10;yXY9xg4rYgrbq0AtxdSMC9DQeGTBWUaTLQFNnpv7w0MhqBkZluPJBsBczvy3ZjWuACmhAX1xEX9K&#10;nIg0AH/EsuAQEy0/TUv1EcshTjuVX/mrKi3cKPvri2teFvCU9/8AmpshwlEglV5aPMJEXcGjKRk4&#10;ljyQMFwoYIyhiu1MtIbAFeW7uSh9GNAowCkSkEonmanJifUJpt0yxqJVZ4pJX9UAmgH6sjxAKAtW&#10;Ep8fUd8bSiriyEkamABx+1Q70yAKOSCgRwPTXbc7HJEqd1SNvj9QCpA2GRpHJMv0lziEJCxg+Hf/&#10;AFsHClUtpI4j6Ejfu23Ph/k4KJZHdqSBlrICCtKCnfJAtJNIFIJbgMs32afCK0yV0yMlPT2u4Wf6&#10;sKkdvlhNdWYkmD6t6yGO7QpJ06ZDh7l2K+2Wzlj4NUV23G2AgheBUt4kidLZWMgrUE/sn/JwFHCi&#10;mtFuGdYmAJILfPIhkMaFurF7eMlKip798QV5IdZPhPM8aVGWJIdZzqiFJRVWFKDrhYEWioVW0ZIk&#10;Wiue+Vy3ZxpUu29G74gkDwHTIpWiOC1hMADyNK3Jie9P8rJDdMpIQQvMKEcI1/ZxsNfJbFHLeTLF&#10;x4VruPAYbZXbmTk/pMBIENRy9sNoRE96bihK0oKD2wUwIWJp6tAbskGm7DviCpCFt7ssChfiCa+5&#10;GTIbYoySwVkW5JYK/RfGmV8TA7LphPaUMIoGHhtgCDuly301rQiNviPxVH2qnJ0GUTSZyq9wguDG&#10;qLGNqnFJ2UILyR1ZZzWuwyNKaKVysYJw8AqFr198uG7C2rdXkl5OSrdaDvgKQGSw8plUdHQbjxzG&#10;kFtQ1CBKeoo6rRq9yMlGSbSue1WP01kB58KmnvlloCr+iZLkIagIN6e2R46QbWwxrEZU7xsCK+H8&#10;uG7SCjJFkupWjiA4ggIoHjgWUmnhJ5W7/bQjkw3H+quC6XmmU9n9ZhghoPhBZz2AwgsjFBWsQtYj&#10;KlXMhZVWnWn7S4ObPhpDW+l3Rf13XinLp3wmTDiavGhhdm6v14+OCIJSClKiG6l5k8GPVTtl3JjI&#10;dy+O0dH4XEVCelD/AMDg4mBajs3iLQygha1FceJii9Os7eKfkiFCD1ByMpFlzTCS2t6O7RUkfeoO&#10;5plcSWN0gX1dKLFGjVXrU1rlhjbOgVW5tzPGLgBfVboMrGyKpBW9hcPbGREJbkCR8snxBKo5+vMT&#10;JF6boKGuG6a67kLbWDTSsJTSgJC+OElkGzdn1UKgCh/VhpICtxa8Jdthy7d8idlOy1ebS/VkU0FQ&#10;cBZR3TK3ReSlRTiKA5BaQFoWUeo/85octBtAQ8l58TNHUbmjZZwhmB3qpgjkhWf1XYk0LH/iPHIE&#10;oIQmoW0lqwMY5KO+AMboo6FbeaMTsf35BBAGNFu4B0ULaJ5g8c6DipFHI3xPk1GkQ1mgn9Cnwcds&#10;gGB2S8wOGIXYg12yfEgFFi5MoVJdpB0PjiAko/T7gTP6Mig08e2RkEgWm/1FYiWQgoy5StJZOqWX&#10;JCv2ht7ZIItWN+8EQdf92jiR8sICoezlVS8g2ou2JCkq0l089qKji1e3fIAUztfPcCW0ND8YXjkq&#10;SttZlli9IrUgZIhSroht1aRdhw2yLEpRZ3KMhjfbl4bd8spNAq+nzK92yn4VVCMJDCrVbaSGFZBW&#10;jjYHscjw2tJYbySY0dthk6pWrMA3QVhXr264kMgiLdlj2/aBO2RpFopZJJjUEkDqB/zVgXiUJoEn&#10;D0G/Y42kNsoaFYEBDAioAw2qveoqxfVww9QilMAtSLUXg+qsq1ogHUd8I3RdIW2iEbM0myud/lhK&#10;OaKmjoecDK0QPU98i2CKHlueSsVA640qpbSsg5hV3GxOGmCh9cVOTHfvTDwshSjbSeuxmVwipuVP&#10;jkikbo28vQAoIajbgjocQElD0eYhgNzt1xayg5UmaXjSjhSKe2S2CUTb2gtLZXQgyMK7dhkCbQsl&#10;nhnAJU1A4++SAUOuE5RLEKBY+/jX7PLJs7XW59e0IJ+FWqcjIolutur1JfThHXZcAFLVobULL6tL&#10;KldowKe9cnE2pFJWjsCX/Z7V6ZYxCdRw3hAKuBGwr2GQJZKV86yAxxKOQ/bBwUxGyNkkSC24rtIS&#10;DiN3IJFISCaOS5FwpKuBtt3/AJsJDSEZqMMbKO7E1J7/AOyytjJJNQgoORYbdMtBQDSa+X/MzWdk&#10;9m8PP4uXLCYAubGYPNML24F3Ksx6sAafy0ykxpqkhPRaScjqCxwW1FS9O5suQr+7Y9NjXJXaqbzR&#10;qAkgoBvtijmqDT4rgmWGVK+BNP8AiWPEwIK2K1ggPKRgjMN/hrtjZLKlxWFaGCTmK0+yVxooItUl&#10;tz6n75fhcUWnjgtCEjspzzIWhHbG1ukZY6Hd38TS2nxcdnU7ZEypsG7QsTdVtZUCEVO3iMALGkmb&#10;T5Id5NhU9cvtSvcGONZBt2HywBaUZGWQjem2TpKFDmM7mtMsAYoeS5I2U5MBWpH+Gu5whShhvuTt&#10;4ZJW2rSmBi4Cg2xQ3IOIAHXELSiULHfDaV3pqByfphQ2GA+zsDgpkqLSvxdMCKa4jqPHFWpVr9OI&#10;ZOYE0p0xSrGTlU0xQprO6n4Ote2NJtNYZ6oOex9shTYF/q12pTBTJWFusy/EaU75FVBrVozVXBHt&#10;hSCrxXMkXXcY22goxNUI2OFlzRCasvzwUlVGrp12wEK1JrSfLHhSg5tYLbLvhW0FLPJOd9sWBKVX&#10;0RQ1PfLIlpklpWuTal4GBKsBgVTkFfowhWkQE9emFjSvZj05wexyBZxT1YwwrlTdbfoN1XAU8S5b&#10;qSHZ64QkG0XDqS98LYmllK1w3GNS3jlUjS0GR2Gko+8vXwzHJtlSfWcNnbHaMVPjhEUeHaM/SkCV&#10;CMEp2y0RpfCpVmv0EavbOHLDpXfJ0Aw4T1UZUeeBxX95Wla5USz5MI1nSrIc3uGJlXoo75WCUUXn&#10;16iCTpRe+ZIk0SRWmeV767U30a0to6nmdq0+1xxORotHCKGQN2U0Zfn+1kDIppuIqo9JTUnbIFsE&#10;ky0R3026ljkX4mSlDlUmQlSAuYBFLsd8ILWUZZX6xQPX/V+X+Vg4WQVbSVoG9WVudRSv8ynEljFS&#10;1OzFqp4Gsbiq08MIs82Mo0g7VzbEzgA8dgDvuclTFAPKGjauzcia/PLUgKU12oiX09mGxGHgSr28&#10;h1FglfjTf5jISFMKVXu6KwT4XXocq4UikampcmVmJLAfwwcLK0VqF6uoFeP2wAMPJglTMefF/vwJ&#10;UXcLLVdz0xZBFRqGNCaHFiUZE1OSOKkLUHxyCFAu0W/L4evEYVCNdvU3G1QMjyStiR2UpGasMSqH&#10;tLZpXIl6Emvjk7YKk9osDgIaqeq0wFlaGurdBLGIR8Jbt44QWICvBKUduRqtaMpwsl0kSTSgxfYA&#10;pX3xZe5FxwfVGbflVd8jzQhruk8a9AVrQfPLAWKGtLakoLnko8PH+XDIs4o57mNZPW4f7eRpmaTS&#10;GGa/Ro2Nfh2A65G6YEpBqenzWk/pKPi26e+WgshOle4uJYkETHk0XwjGmRnaS3KerIKnvlgLBHxX&#10;H1RQnIUHXKyLXkq/pQNH6RNa9ffAAm1GMpJ8EtfEb0rk1AtdHcNButRG2AqSi7mU26BUahJB27j9&#10;rKxG0BS+sRkVHfExQV9nFDdsUlRT2Wu2A2FTaOwitoqXDII0r9nc1/ysjVs6Y/fXQm2iHwg7Hvl8&#10;RTWh7a2WSTi78OQPGvSuJKEdZTtYj0X3Rqg+H+vkeFCjM/qU9OnX4hTrhApeSHBVZCZVpQ9B4Y2q&#10;pMsUxP1TkUIoa+OKoCLnbOyyD4cJQiIZuZ4jocFJRCXRt1KLsrGpxpVRpOSBh1RsFJDdzKGHOKu4&#10;rSnfGmVKFwwcoYhUmla9sIYoq8k+rQ+hGaVFXPjXJRCaSmD943BDUDvkpKyvShZ3URWUFJIlJqOh&#10;OY5i2gWl1+HuVSRVoRUMe2GOzElQdOMII+0Tk7Y01p9urS1k+zvUHCSxbS3m5hoiKA/fhLMFFyXq&#10;eoAykMpoSvf/AFshwstkSsfL+5UBCKbjf/gsjaTsl1s6wPKkg6rQZOmooSeQshXrQ4aQmGmXUpgk&#10;hlPwJH8IyBAZWhX04hDLINuoFcsEmBQYspZERxXi7cR45IyTxFNtUcLCkEYK+n8JFe+Qh3tpKXWU&#10;jXLG1avIqaUyci1FDXFqbb4Y9n6bmmI3W1awE7qxuuJVOhrvXE0pUjeTA7DlTb/NckAAm0RHcsIK&#10;g0YHqMiQqvb6uqEmQvK1Kbjt/rZE42NKVxcpLC/EEV6BsRFCAhvmhjCPTgfbfLDFCncPUD0yaN7Y&#10;Ay5IpE9FQrrVqghu4yuRSCn2u2roy3HFSrqPiGCJZJbYWK3aSQdZAOQHjidmLdvAywheBWjCtcgV&#10;Rq3HotydAyGq798aZCll3dGccCooOlMkIti28mPoLIp5g7f6tP2cAjuiTtAQS3XoJD6kjAkE9jky&#10;sa6ptbF7QvFeL8G4pTpX/KyohsFFK38t8w0lueUY398PH3sTBTs3sS/o3ZKOdgRk6KOFESQD0iYw&#10;aKxXBbEmkHZaebmcwsDQgkGvTJ8dMEumPCQxSijA0rkubErUgk9XnIQOwOC0VbInhhWFHsuLuRRt&#10;+mQDMxcbBbu3UTOEZPh8emPJhZQ82iQuo4klgNzTrg40pfqrtPGkNTVNh9GWRCShJuUYETjlyGSt&#10;C2GIgiJx1GwyJCFO2QGR3H7HT54SFZDZ3MPBZbqL1a9PHKDHubQAU0fU7OERvFEArEVU4OAttBXv&#10;vMDXk8dvJRYugPTbDwrxAbBKdStJIpmgX7B3GTDRIu0i7EFw0cgBTwI2rkZBRSBulUzP3ANRXLI8&#10;mRK621G4lUryJUbcT4YCAz43Jc+tCYGG4aoOQ5MDJRZvRb4evtjzYJg8v1WJS4Bkk6jwGViNllSX&#10;Tx+oapsD2y5jyQ/1ZnbgpocPJiqvplxZjnNty6e+PHbJTjkEm3QjJpQU0pJog6d8tAW11g0cbmSb&#10;l9GVz3TTJLu9mtoka2J9JhUqPHKBAFsGynYa8tzWG5WlTSoH/EsZY65I2RckyQOyMVIXK+G14W11&#10;KByPhqTsNuuHgKlCqtqbxAEKknqPHJ7sFCeDhI0aNUVwgpul9ncxWTMJU5MwoKdRjw2zAVnaQkyM&#10;pG2EALSWXEnI8nHIjtk1KJt4lmIZQQCRUe2VSWgFW7jgMh9IMK9sQxKgbEqaqxHt3yVrStZW/rTB&#10;aVoN8gSkRXzzGFyqCpPfvhjG2fJDPcyE9TXtk6YE2umuWalRsBkeFhapb1uH9NRUUrtlZFMgLRS2&#10;gFAR8PjgDIBB3xurUepEA0DdN98viA2clJYmvSCoIAHxFjkjKk/UjtLghLmOHmzgdhUVymRKiKMu&#10;YVLcnYAjqDgiU0irS7jtY+ccnxA/YPSmGrZAI6bVCbcrNEAjGtPH/LwxDIAJJKLCanpUjb3O2W0V&#10;4VO400t8cYoabkEEZHlza5RLdv5YaaItO3GSvwjswyszrk0gEqRsmB+rLXkp6+GTBSTwuuIgjMrg&#10;MAKA4QUEgoIfDUN08cLCm40DycainbIkopfcTNGODGo7bdMiBaXLfBxzGxAoaYaRamzyIwliYg/h&#10;kgi1ZbkTkG4Ue5GAhJLQiER47EHpiwpeptrf95x5Oe3hkSCW2IUbghkLL3xAUqCoRFyJockw5rbO&#10;5Dsyt17YyDEoskD7XTvldoaMpiJRR8OSq2QQF5HT4x0OWxKqenyGVWjPUdMSqKMZNF8MilbIFTYb&#10;ZAq2g9WlMCt8WLgDYnCq70pCxDbe5w2hcYKio6YbVfNLzFKcTTtiGdIVC4bjuQcmQpKIab90FIow&#10;6HIIUAnE8yanCSwX+uoJIpXwyJFptZ6/quAxxpW5FWuAFVjOIwABuTthBVyiRSOSnxGJ3VHVmkHx&#10;LTI8m0FfPpaGPkxAOIkvDaXLKbMlQNztkyLYjZB3VwwPxA1OTEUWoi624gb4OFFq0Vy0Zo3XAY2x&#10;Jct+yt8W69zjwIRfpI5DwnkTgZU6SEyDcUPvhCoc3BjHA0yXCqnJbtOpKHCDS2hVg9LY/TlhlbFy&#10;xDiVXauRtFL4rc7ClcBKLRItOfTtkeJVwt2TbElkiYrGCYfCpD9jkbpmAmaW5TiWX4gKDKybbgEz&#10;tLFbxWjuV4MRtTKyaZgAoC40+PTW+N+QHQZaLkxMFD65HcOD0RTWg9snwMaCzUNeaasMe0Y6ZZHH&#10;TMyobJW11FJs2zYSHHJckTE1qCMgSxW+pwJA64aZBcHCip79cDJTD8STGK1xLClyM1a774skREtP&#10;tEb4FamCDpviimgvECm2KFconGoO/hilCSFgem2Spi4vRebYVTzRdNWeIzzmkdemUyKxBK25jhjc&#10;8Ps+GWAFsMUPM6TUHQjHkwpRNIwSMTuhDOwc1OFCJVzxFMiytCz3zIaffk+FPEibecEVO4OVlkJL&#10;kEfLc9cK80ZJG0ahlGR5tgcLlpEArvjw0yBbaZSnCYH2pjTEi2rehbifsnpkZIpE3HGIfDvkQFQr&#10;WisvqCvyx4moqQSpPEVyVoQs1q4erdMs4ktItDQdcgq+Rzx+eFIKtBMI0BU/EO2RIZWjbcR3I5E0&#10;fwyNUmrUJrPfc5MSRVIS4t2H2euStWo5CAFkH04sURROgyNJpzScdmGEBeFtuElKD548mVL3hSFO&#10;SjfADbIRQyxSyqXJ265YKRzS95W5fLLGEiiRP8GVkMQsabvSuBC2W7AFFG5w0lDcWJJYbnCxRZjB&#10;QAbZBIC14eI98laqDKFPMjpk0FH3lmFiWQdGFchaoKIK/XCWKsbVH26HI2yaWxCbg4bRTmjqePWu&#10;EJaT4JKeGAqimuGjFQPuyFMwaQ/1ok7DJcKCbWsSpB6YGJREd6qpxHXBwpAUXQy7r92SS1HIFHFu&#10;oxVri82xw8krw5iQREdOuGlbRFPTG0U1LQbDthpkFESyRjljSqsFxLJu3bIHZeJc9Sd+mC1taFJP&#10;tjaLbeGvXEFipmNeVckqqB+yMDG1KSErthBS3FU7DAWSv9WY7AGuQtNLfQdWo+TtS3LFwFVxCFL1&#10;nj3JyVK2LpjucaRaqDUcsiVaY0HIYEqqqCKjrhQoTsB1yVMwEIz0HLtjTEr4AZDX7siWNqvx8qdv&#10;DAl//9QJGyIv7pVc+5pv/ss1BQhrl6oTMqgeAIwxAY0ugdjF8C0j+eSkzPmthMYYlQCff/m7IlXa&#10;iZWjFAFFe3/NmEIQ3GbiNzTvTDsyRClAyiIVPcnFuimcAoo3BOQNJNK83pFxWgPemVlhIBKrzZx6&#10;W4rvk4sAqSm5VhsWT32/4lh2ZHzQ04BkPpEA13yYYxtNpHuzEA6kLTqCMgaWaU8RwYctvE4AgANW&#10;cdn+04r7g5I2z2bvlXmtCOu/yxDWtMduXqr0b5H/AJpwklIR6i4VPhIZPbb/AIllWylBTCUqS5oN&#10;6Af825YhJkJEnxVJ7ZcGcGQxSyG2BZAB2FRlMgGyaXXnHmCv2vDJxccKlpJIPtpUfMYZMlsoQiqb&#10;HwOVqF1vFbFg105A/lAPX+X7OFmKR8zEx0pRexOQaZVaFh+GSsXxGm4yRSpsI+J9TrXvhCh1vzCu&#10;OsdN8Jbum6lB6CSV+14joP8AhsJYom2eOj8VXjXapFcBtr2UmMxB9MfD9GKqULyhaBQT41GHZmr8&#10;p+SmnxdqZJlG0y9W39Ei4j/edjUZSWUkDaUNx8WwpthayqoF9RiD8fhhYRTCAyCI8AC30f8AG2V7&#10;NyUXrsw+NeJ77/8ANOWBr2Ro+r+inq1pTbwyBtmVSOWDZY40p2NRg96DS+7NyIX5gle3Hw/2OHZK&#10;XyFmthsRHU8P+NskmToUh+rt67bVFNu+A2p5KgWMIDEa+2IYoaP6wHJO4r0yxnFGXcchjX0nITvs&#10;cqtO6Hh9VD8HxN77f8SyWyo6H1jRpNm8MBpV10f3o9TpTauIVB3iqxHqmifhhRJTEdipBV1J8CD/&#10;AEyO7AUoiolJShHgOlckopMLK0s5I/UurgxyfyKjH/gnVOGDfoy2ZPazCGy9PTIxKv7bkhf+Edlf&#10;InkyNJHMQ8hMoCHw6/8AEch7msgIUbIPT3NTWmTQ0UgWQENVu4ocRbHZCAafUkHfwGT3ZBsek1CN&#10;l7jCqFnVWchCAvjvh3Yi1IBefFj+7/m/z+LJ7sw5lgFfSJPh1x3RuqStuvMHhTapyCd3Rs4rxVCP&#10;8rriUL45GJ2RR8jikIuFh6nEA/61f82yBSoxojuxnYJTpUVr/wADiqLtWm+MKP3PE79sU7peUgYV&#10;kYq/hQ5NrKZaOPiUAnjXcjv/AK2VybYquqrE0xMjFZe4NaUyIQUGiwhh6bVftQHCxCH1E2z0WgVw&#10;fibqT/sVycUCrR+uDlDbiclYADQjof8Agf8AjfJC+iZJdELYClmQX8e+JvqkrAq8au3x16DFCaxN&#10;c/CJAOPatMhJIpwRGkrOwU+ArT/hcj7m2Kazw6TSJp5PgFeIAPxfzfs5DdJU7t7qRx+j1EcVNuJB&#10;2p/k4Y01hIp+AmA6r+0T45a1lQ01YRU8gZamgP8AzdiUKMsca3Ra6fk9DsRQZIMglrC0Lt9oZbux&#10;KrcfYAWlfHvkFRDen6asv973GFKcaE1wJCYRUbchtkJ03wJTXW1jMsbBqS/tKK9MxwxN3slkfMMa&#10;7rXbJhBRs5QMOQrvtkWK6Pl6n7zp2wMwm9ksRgJu2pvsPf8AZyNMyr2MkvqgQp1rUgjYZINg5btX&#10;xt22vNkDivu37PLjkWGyFEr/AF7/AECP4KH7JHTENiT6gIltZhEeUpJ3P7O/xf5rhjzaSk+nNAgZ&#10;WAdietaEbfFmSWfTduzmu0krYR8/EMQB/wAO2TodWcWfaJKZrMrqUYip1YENX/kUXzHmI96MgCD1&#10;L6hwZLWvKh+Jv+aft5j1EcmiigGVfqzByKUFCMkykldqkXqji3wj5/Ecu3QExmMLcQwCnx65Sk0h&#10;bkRVFT3yTB0P1L1G9Tl6tdutMmyAauzHwpT4K718cYsTaTXaWpRfSYDffY75eLawrz8vVq1OPEbY&#10;VRunTXAcenGCe1CKZA02RtNrkmSL4wY7qu9aEU/2OV0FI32QEsNufSE0hCU+I0NP+I4N2Y8021Q8&#10;hF6Q4xBaJ7in28j1RNImDqjiAkt3PfLh5tBUoi5oHFNuopXCUikRZmQwOqAhqjkw8P8AiWLaoxfV&#10;omYrWWU9j8NP+RnHAb6p3RoS4MY+IiLvQZBluhrto/hS3VKAbuTuf9dPtYQ1uKyIgoxdafFtQYUe&#10;9AW6xNdA14iu4bpXJm6Y7Iz0h6lRIeHgqmhytHuXSJa1JLGnhTIi07oWAN6kgtCKnofAZNKo6uig&#10;K3NqHcim/wDk4EGkugBZCCSpqKEZNeiYPwRVB4s1OrbZFjsoKFMg9YgeFOmT3SE2jRXhKBgqV+1v&#10;/wAKqZUUJDOkiTfuWL796j/ia5YF96vbC4Zz6Z4yEduoxtI8k0tnuo42E6JIfGQgH/hviyJpmaQ/&#10;rqCBJESnY8hT/Y4QEFXiJNwtAQKGlMgmKHhaVJm9IF099t/9nlnRmLTFWuko0gLjsrbf8DyyvZgh&#10;7prUr+8Uha+O1cY+TGQQyuAaRLVyBQ16D/JySFcmTkhlB5dgfDAzCvdAtckseLdgd8igroklA+0C&#10;vuMUNuygGgrv8W+AUxcsjIa2qcpSDQVAoP2+PLJgBMUNbu/Esq/H4VGNMzSkZrsFv3SkE78iNv8A&#10;hsOzXsugEptzSoHenTAlC2gjBbiVL96/8acsJVNAZVtFLDka7A/y/wCTlTLdF3RuaVp8PEUG3XBs&#10;koW9/wB439T7fw08cMatiqL6f6LKzdCDzbwavw/5WT9zOSFtViWABDVyevh/LkCwKUyQxcixkHU/&#10;DQ9fuyYQ6GjXB9Tb4TSmTUJ3p/qBlC7jepPX/mrIFtCK5hjSZeK8hQkjf/gcrYlBanz+sGtOP40y&#10;bWFRedPh8RT5YNmw2rhIecnFhU/bqOmRala3ISNxZUeUjr0oP8nJBKXwqxYgtReXxE+P7XLAW2NJ&#10;7ru0arBUx0HNh4YnybAh7t0pCOO/H4KHoP2uOQpZIW/DhW+rEncePTLBTQkttHALkfWnq3ao7/s5&#10;I2oU52glYi4URvU0I+L/AJN5KtlA7kXO8i04KrLRepp/q5AL70O/rPLIbmqRnsd6f6nHCjZVUW6x&#10;UjIZ6bnIlUXMrM+zcaqte4H+r/zbgYoRkiBoGBm7kj/mrCyalVqDf4+3EYWSKtG1CvwDYV49KnE0&#10;yNKd96hmPr0Etfi+f+xyJYBxUKG3BkptiEFA2vp+jNTjyJ39h/k5I2xRLiILF9V3Wpp/xtgKUytR&#10;GXJkID03HemUllGkIBAJWKmrb8QMsFspJYOQhNN13pX/AIbLAxQsAh4NU7U2yaERFRYFC/FHy6j/&#10;AJuwFgrT/DKG+0u9Qf8APjkWxT4oZV4GkXfFsFohmlLAEUir19sDEro5HHBXQFeXwGo5f81ccaYG&#10;kRK8BkfmqBqfDQiv/C5BiaUJJrYV5RgtTapGSAShdNbjPVlDSdgSRkyzCexSTNFsnFa70NcrKlCX&#10;qsihlIdj9pW2oP8AWbEMdmpREUj5mm/w5FCGcsXfkKeGTV1u0guUJFV7Y7JauQQT6Zqtd6dcQqtp&#10;pfnVB2O2SLJqb60LYGSpPI1B8MdmJS6Iq0vxCgoaU8ckgLiZBI3Hc0/DJBSg1BL0JofHtkkFEwBB&#10;c8mNTQ0A6csrLENy8+SmH++r0HXAkWtlLs9WHFj1p2xDMIuyaYA+kCTvy8KYDStw+oOdOpP3YUJj&#10;p1VhHRjQ18euVSZBLruhn/ebPk0LrugiINe2/vjFiUHKhVd25fRTLFUIBUHkT6de2BmirQlGolHX&#10;v2/4ngKFTUS5h2oB7eFcIYKMqxECpAFBjuzNOQgIwg4lduRyLdBV1Eikfpj4K/jkgsqQN361Vp9m&#10;uTDQraOi1uDI373gQAQen7bYyUr5RH+69M7cd/lkVXRmFhJUBXB+DvXFBU4VRoJBcHiOxwoKjb/7&#10;yyqn2OQ+LEtgUZh++iCHao398kyiidQoZXL7Gu4OAMJJNIYwvFQCm9D4ZaGKNnUC2gozEU8NsDZu&#10;p2gBk+I03wFCPuBG5PqVRu/cH+XI7pKzTo7ZZQJHDVPWhFMBtratET61JVjxBNKg74lUFIEAbmap&#10;XeuGNobtQjQt6ZoK5ItkU2skQOPUYlqbbHKy2nzXyGYyAW4pvsRkRTWqXccn/Hw+1Ry2/wCaMKDa&#10;Bni0wMKOx8djUf8AC5Gy1m3RQworNbSqxpsHWmWC+qUBdtKR8Yo1dqZZskImWS74J8A+kjHZStik&#10;uvUBVP2thUdciapOycXU0jE84ys3HsQR/wAKcqFMKRehG5DyvbcjJxHNNqf8F9jBs3wQurOpnJjU&#10;hu4r0yQphJItSLcxWvTvlgYIG6M+3MbdssFJCF+OvfJilKm9aHnkgxKHXiDvvk0IiNjToOHeuRZB&#10;a/HfjhDAqJ5A7b4VcK/tdcKVE0rikKkfX2xVtgK/Edu2LELWptTpiyXtTtgQ4UxV1VHUEnFVshYj&#10;YUwslWKvpmmBCxOVTxwpV4lUJ8Bq9d8iyCJteVD6mRLMWiqv2G3fAzCrb8anngLLZF8Ye5GQVYVt&#10;+7frwFkFMpa/zb/I4N0hopbfzfgf+acO6d1wS2p9ofccBXdcqwD7JBwoa+AH4N8kEJLqZYvQig3y&#10;4NMku2yTBcOu+KqhpgSsatNsKFAcq7dckhOLOG34AySj1CelDt/wuY8iWyKfaVDDydZZBQL8DUNG&#10;P/A8srstpRdmsDN+9PHY1+eRNtaHuPT9Kk3WmxGBUPaw2QAZpAZOy0P/ADTxw7swGXaBKwt2CoD4&#10;kEVr9+VmnIhSIafUww9KIkfNf+assiA2bIhbm6Zv38DL/sl/5qxNJ26JZfBmkqSVQHp3P/A4tfq6&#10;J15fNvQeuD/k0rlG/VkbTDWSot66cCXruN/+NsO3REb6pG0kL2jC8Thc/smoORKJAJO66cgpM0by&#10;1+E9P9i+A24hTPWf0k8Q9SiWHEU4UK/7L0cvjybInuY7rjShYwigoBsVpQ4hjKkrtipPQhvfIyYF&#10;MJ/WNzWXabj0/wAnK2K25Y8gaDnTEIU5VAViSCSPiA7ZMMkxarWKCX4QB8J8f+ByKVCKS7NvSVKR&#10;U2JIxNMihyFVRx+IE/F2AOHdq2U7i3tfSP75a/tfC1B/wuSiShJnghC7Sqfkp/pl+6ojRwEL+iec&#10;n3fD/sshNBXXZJUlRQ+GVhCInjRWQwPyJQFhQijftLkEhEOCJozEavttiUNuWBNdz36ZBKlH6ZB4&#10;1D13xVVt0CsDyDN4UOKpizsJF5rVe24+zkUIC9VBMTAQd9xv0/4jkgyR1bsQxi3AII3LU2yOyrYh&#10;OCfS3lrvTDswWSvdsSGUrJ2pTp/scOzIL7kyc1NOwqMAYlqMuKeiKivt/wALioUp+JfweuSCouzP&#10;FCGFfceP+ywFIRFvwdj9Y5IO1N8UqEojLEoejfCD3woKhEsYclWJYtuOwwlK7Uq8gF+z+ycYoTLy&#10;4916rcVPqhdtxUjK5NgU7n6wZWK1E1dwfHJxY3ulkrO/P6wAjg/Opy0eTIlL3CegAh3qdzhDEIRw&#10;hr6hIOTQVQK/FQWHHse+RQERcF/SCsBX9lu+RbCuueRs4eezCv8Ash+zhDArD6pC+rsaYpRNt6fE&#10;hvbjkSz965lX1vhJp2xSrQSXKhqJyT3IH/E8CJX1XTUaMV4qK7/5piWoV0S2eOFG/duGPeoIyQZt&#10;2hlH2xVMkWBWIjCR+DVNfDIlDg78ikyn2YH/AI1ySHW/w/7z775A+aVS1B5cromgrRT3/wBlixWT&#10;Na7iMNy7Gu2FKC/eBd999smyVk9YqxWoPhilF2T3HCjrtTqSMiVKIty3xGMfER0PbIKG5RbKC1wW&#10;ZiNx4ZMX0QVC3aI/7zgDwxKhkfkkRfW5Rc/3XH4j/wA1ZWavdmEdqARWmFqQ0B6Hw2/ysr2bY8mP&#10;osNQWbt0ybTJAz8OdRXLAodatOsqemtTy+Hp/wAbZJkqTeqbiTlQSe3jixVbZ71DuvPrTemQNM1K&#10;4o329n7/AOa4tTdpUH9kj3yJVdAIxI4mJIpsVwlAX3yI7qZm4Lx2G5/4hkglUtljVoTXkK/COm+R&#10;ZtXjq8rVUL4713xQVlko9YBCK06jrkSxtG3LQAsZgpWu4NMItTSVt6Dgi24old+pGWhCjbVRj6Xx&#10;GvxU22/2WFVL92Udotm5fZ9v2vixZLbhVehQ8JB23Nf+BwMVCdXJPqEBsQxXQLH6DCZhw5bH3/4l&#10;ibSHMsIpQj8ciyRUKRHeVqHwplcmKeXPovbxUqhoOVakUwwZkFL4lRXP1MkvXan/ADdhLEI26Yli&#10;JVpJtXKynZDyIpiUzNQ89tskFRcTRKG2DGuA22BA/uzbsp2jLHfwOS6sSr6GL4XCrbmoP7Q+0F/m&#10;VcZN0CWVx80t3/SHF15bc6A8ci2HzSS6d1dWskqg/ZBFCMnEBSe5IZfqj3XMfASN160b/WyfuaTS&#10;eaWZBFKJBWIkUJpscpLFTs2WOYtbDnJvtWg/4fjigIa3ltPrbNdxp61dgSKf805I2xNJZrrCaVqh&#10;Yh/knkP+SfPLIo9y1REEQRmo49RihFxCVRSI8h2Pf/hsDIphbyXiy/AgYcPi3GQ2VK7hI2m+NuPy&#10;Fd8nuwKr+5EnYtx+GuQ3VKWUm5UyGjg/APHLh5JLUCxfGVbqTy26HIm0BFWAYRkOaxV+A++RLcrS&#10;BDQS1C9iPH/Y4WKO1kqfq4IoAooe5yAZI/VSXhhLjjKFAI61X+f4cQiVJbCscUremwkFO9R/xPIl&#10;EUHe8Wr+z8t8nBMkHbfDIvp/E1D92WlgETa9TTMeSlUjCrMrbMeQ+Hpv/ssCOqpqTPJMTcL6ZrsA&#10;aj/hMlHybJLuEBjJ5ESE9wdjh3YqFu8atS7QMv7JQgN/sskV2TC+iV4k5yMq0+HmD/xpkB5MyksM&#10;UAuKBxTehAP/ADTlrFVtktS0qyMAhU7gdGx3QgrhYTEKNRh+IyQSF1tDJyHKRuPyP9MSWZtMrFYQ&#10;X5GrdF/5qyk2xjSGv/U9Wq/b7jLY0yRWnn1JYxOBGajcbj/hchJTSMWW7S4pHGrrX4TVQf8Ah25Z&#10;CgxNIORmMxPGjct6HJdGQpVkaMSg8QZ+wJ2wBJpXla6cD60AprtT/m3FluoakIGUemeMo69+WSix&#10;KFg9bnUdO9MEqQjwLlR8RUp2qPiyGyCuVYJJP3jOn0VxSjraWCOMrZRmSShqxIB/4FjhA726ACQ3&#10;PMqPVqGqenXLh5MZc0GgIU8iSK7eOJYFGkoYtxQ+57ZFjs1pZcSDiCT7ZGdNsGVKQ4IvBx22pT/j&#10;TKvc2ml08+leiBPFt4hhWv8AscIYkDvQ2mTaVGx+rxCQ1/aag/2XqYT5sSI97JNNdHRmt1jR/wCV&#10;Cp/4bGlHD0Y15hX1JP8ASTwb7/8Ak3lkfJnK0ss0gBWr7chTY9MZW1e9F620zPShVAOvYjJQbZct&#10;mO3iRslHbiAfhNDv/wADloJad1a0FUqvIOB775CXm17sh0mSdIT8HJab1NP+B5ZjFuiiCWWRTEOW&#10;xqO+EsSlso2PE7V3r45JCjFFEzn60/FaGlBXJMUFKFBpCa+B74UKlq0y1qoYd+VB/wASxklsrbM1&#10;QQp7gZHdgi1WMKhhapPUEdMijZCXyqxPxcW9hloVBAOGAJqPHClXlDop4HkPfb/iWRCVFORQiSo8&#10;DkioQcpmA+EEjLEFdYn97WnxU3GVTa0W7OG+AVGQFMiinoynlsab5EIQ8wURipqO2SSssREs3IGr&#10;/wAuSKoiYkybCmRZrSqEH1CPxwIVYlVV/ckFu3+bZFVE8jJ8ez5JCtICftEg4AlqMyBDw3XJK6Gv&#10;xcvxwlmF59Ir8OxH45Fdll6EanqniabYQgoJuQWh38MIayoqsPIlia9xvibSpSnf9yN+3jhCqZFx&#10;zqxNfDJ7IRivNt6iiu1NxleyQmsT3DRf6StN/h3HT/Y5XQZNo84J5KCK+ONBmHXTuQKrQU33GSiq&#10;Ben05NigGXekh27HJMCsSK3VqiTk/YUOSYtSqrE+qeJ7f5rgCXW3FR4iuRKE009Y+XJTv/KP8+OV&#10;luCNvpXMNFjATuaj/mrlhiA2GmMygeoOZ2zIaCiPjCj09x7ZUgNcvh/eDJIWVjoOAwsUTE0lKACm&#10;VFdleEmmw3rvgZIuMxn7Wze+JZI62VR1YHfb55Et0ExonJfVI9srbSqS81NU+I02GEUzCT6weagz&#10;jg3cdf8AiOZMfJqmkNSqsIRUZY1IKNaseTEeNBkiwNtyx2/qA8969KHI7sCivYeOQQFG42YelUmm&#10;+TDIqlue8wNPA5CSQm8IsvTJQ/HTplG60OqG5nccRx7moya7NELxO+SCENGAJAQat4ZJJVJuhwBQ&#10;6u3TbCgtry9sUKUvLYH7Pc4VTWEyhBxBKe3TICm4clt0xNKqR9OWMSoMWp0yDUshA35HfCVVbtLf&#10;0wUb4u4ocAShrYyBhtUYShq7EJY8jQ4i1bj/ALscemRKhfGsR3c0btkmYR1vzUVb4l7DpkSzFqkY&#10;gaQb8a/TTAWYXyni9COSePTEMmwEB8VyBQq7U+Gn04CxU2Z+wyOzErCzU+AYWIWSA8PixDJLXUct&#10;mNcsYla3PvixVRQLtviUhYfULDjUGu2HZkEe5nNPWB5e+RDLdTLSA/ZqMdkhvl/MN8kuypMsalTb&#10;nke4yI80mlW6ZCBtTbfCE7IaPiDRN8JSETvT9507VyClDsHoeJ+HLGO6WXAFMsaS3FXb8cgWKyYb&#10;/CdsUuqAPE4pVI+u/WmKCublywJC2cAKaVJyQVDLy355JimMJkFvRwSnYnIlIQO1PhwIRiAGMF9m&#10;yLIKclffCFWQFq7jvhKV8ZHPcb4CqMHpmnPZe+VqUNcxwK37p+X0HLB5sdlOQKQORocCXAQ9yMBS&#10;3Sn2d8UKS8S3xbZJCsQ1fhOLJwpyPLr74qVWLjvgVC3A+L4D8WWBkrI9wI6Mop2NRkShq1Iqa+GQ&#10;LFUotfixVuQgfYFcihSQty+IbYQrZ48smEL4wtduuRKhfMIv92nAGTcIiH2TtiUpjaHb4RlZbAgr&#10;vkX+PY1y0IKmgUHc1wtaGuuHI16dskFQilq0I2ySCmUfH0KHplZUKLHY8cVUC037AyYpIQc5m/3Y&#10;DlmyTarsY/j6VyBYqsfIAcNxkCqv298CH//ZUEsDBBQABgAIAAAAIQBUJqvX4wAAAAwBAAAPAAAA&#10;ZHJzL2Rvd25yZXYueG1sTI/BasMwEETvhf6D2EJviazYMbVrOYTQ9hQKTQqlt421sU0syViK7fx9&#10;1VN7XOYx87bYzLpjIw2utUaCWEbAyFRWtaaW8Hl8XTwBcx6Nws4aknAjB5vy/q7AXNnJfNB48DUL&#10;JcblKKHxvs85d1VDGt3S9mRCdraDRh/OoeZqwCmU646voijlGlsTFhrsaddQdTlctYS3CadtLF7G&#10;/eW8u30f1+9fe0FSPj7M22dgnmb/B8OvflCHMjid7NUoxzoJC5GkaWAlrEQGLBBZnK2BnQIqkiQG&#10;Xhb8/xPlDwAAAP//AwBQSwECLQAUAAYACAAAACEAihU/mAwBAAAVAgAAEwAAAAAAAAAAAAAAAAAA&#10;AAAAW0NvbnRlbnRfVHlwZXNdLnhtbFBLAQItABQABgAIAAAAIQA4/SH/1gAAAJQBAAALAAAAAAAA&#10;AAAAAAAAAD0BAABfcmVscy8ucmVsc1BLAQItABQABgAIAAAAIQDTmnnvyQMAALAPAAAOAAAAAAAA&#10;AAAAAAAAADwCAABkcnMvZTJvRG9jLnhtbFBLAQItABQABgAIAAAAIQCgpierzgAAACwCAAAZAAAA&#10;AAAAAAAAAAAAADEGAABkcnMvX3JlbHMvZTJvRG9jLnhtbC5yZWxzUEsBAi0ACgAAAAAAAAAhAEkn&#10;J5HEGBEAxBgRABUAAAAAAAAAAAAAAAAANgcAAGRycy9tZWRpYS9pbWFnZTMuanBlZ1BLAQItAAoA&#10;AAAAAAAAIQCbCWYC/b8UAP2/FAAVAAAAAAAAAAAAAAAAAC0gEQBkcnMvbWVkaWEvaW1hZ2UyLmpw&#10;ZWdQSwECLQAKAAAAAAAAACEAH+5Ldh6dFwAenRcAFQAAAAAAAAAAAAAAAABd4CUAZHJzL21lZGlh&#10;L2ltYWdlMS5qcGVnUEsBAi0AFAAGAAgAAAAhAFQmq9fjAAAADAEAAA8AAAAAAAAAAAAAAAAArn09&#10;AGRycy9kb3ducmV2LnhtbFBLBQYAAAAACAAIAAMCAAC+fj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7" type="#_x0000_t75" alt="Ks Muong Thanh_3" style="position:absolute;left:531;top:2170;width:4564;height:4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frGnAAAAA2gAAAA8AAABkcnMvZG93bnJldi54bWxEj0FrwkAUhO+C/2F5gjd9qQcxqauUgOgp&#10;RSueH9nXJJh9G7JrjP++Wyj0OMzMN8x2P9pWDdz7xomGt2UCiqV0ppFKw/XrsNiA8oHEUOuENbzY&#10;w343nWwpM+4pZx4uoVIRIj4jDXUIXYboy5ot+aXrWKL37XpLIcq+QtPTM8Jti6skWaOlRuJCTR3n&#10;NZf3y8NqyNN8+LwdscCSCfGRFvfrqdB6Phs/3kEFHsN/+K99MhpS+L0SbwDuf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h+sacAAAADaAAAADwAAAAAAAAAAAAAAAACfAgAA&#10;ZHJzL2Rvd25yZXYueG1sUEsFBgAAAAAEAAQA9wAAAIwDAAAAAA==&#10;">
                  <v:imagedata r:id="rId22" o:title="Ks Muong Thanh_3"/>
                </v:shape>
                <v:shape id="Picture 50" o:spid="_x0000_s1028" type="#_x0000_t75" alt="Ks Muong Thanh_2" style="position:absolute;left:5307;top:2545;width:6085;height:4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dDinEAAAA2wAAAA8AAABkcnMvZG93bnJldi54bWxEj0FrwkAQhe8F/8MyQi+lbuzBltRVRFR6&#10;K7UqPQ7ZaRLMzobMGtP+eudQ6G2G9+a9b+bLITSmp07qyA6mkwwMcRF9zaWDw+f28QWMJGSPTWRy&#10;8EMCy8Xobo65j1f+oH6fSqMhLDk6qFJqc2ulqCigTGJLrNp37AImXbvS+g6vGh4a+5RlMxuwZm2o&#10;sKV1RcV5fwkO5Ot5tesf3u1vOp+OB2xlI1acux8Pq1cwiYb0b/67fvOKr/T6iw5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dDinEAAAA2wAAAA8AAAAAAAAAAAAAAAAA&#10;nwIAAGRycy9kb3ducmV2LnhtbFBLBQYAAAAABAAEAPcAAACQAwAAAAA=&#10;">
                  <v:imagedata r:id="rId23" o:title="Ks Muong Thanh_2"/>
                </v:shape>
                <v:shape id="Picture 52" o:spid="_x0000_s1029" type="#_x0000_t75" alt="ks Muong Thanh_1" style="position:absolute;left:2008;top:7763;width:8480;height:5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q2ue/AAAA2wAAAA8AAABkcnMvZG93bnJldi54bWxET9uKwjAQfRf8hzCCb5q6iCvVtIiLoviy&#10;Xj5gbMa2mExKE7X79xthYd/mcK6zzDtrxJNaXztWMBknIIgLp2suFVzOm9EchA/IGo1jUvBDHvKs&#10;31tiqt2Lj/Q8hVLEEPYpKqhCaFIpfVGRRT92DXHkbq61GCJsS6lbfMVwa+RHksykxZpjQ4UNrSsq&#10;7qeHVWCmm+v319bsd1gfZvh5mDttvFLDQbdagAjUhX/xn3un4/wJvH+JB8js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6KtrnvwAAANsAAAAPAAAAAAAAAAAAAAAAAJ8CAABk&#10;cnMvZG93bnJldi54bWxQSwUGAAAAAAQABAD3AAAAiwMAAAAA&#10;">
                  <v:imagedata r:id="rId24" o:title="ks Muong Thanh_1"/>
                </v:shape>
              </v:group>
            </w:pict>
          </mc:Fallback>
        </mc:AlternateContent>
      </w:r>
    </w:p>
    <w:p w:rsidR="00D84895" w:rsidRPr="00A92C9E" w:rsidRDefault="00B6252D">
      <w:pPr>
        <w:spacing w:line="360" w:lineRule="exact"/>
        <w:rPr>
          <w:rFonts w:ascii="Times New Roman" w:hAnsi="Times New Roman" w:cs="Times New Roman"/>
          <w:sz w:val="28"/>
          <w:szCs w:val="28"/>
        </w:rPr>
      </w:pPr>
      <w:r>
        <w:rPr>
          <w:rFonts w:ascii="Times New Roman" w:hAnsi="Times New Roman" w:cs="Times New Roman"/>
          <w:noProof/>
          <w:sz w:val="28"/>
          <w:szCs w:val="28"/>
          <w:lang w:eastAsia="ja-JP" w:bidi="ar-SA"/>
        </w:rPr>
        <mc:AlternateContent>
          <mc:Choice Requires="wps">
            <w:drawing>
              <wp:anchor distT="0" distB="0" distL="63500" distR="63500" simplePos="0" relativeHeight="251652608" behindDoc="0" locked="0" layoutInCell="1" allowOverlap="1">
                <wp:simplePos x="0" y="0"/>
                <wp:positionH relativeFrom="margin">
                  <wp:posOffset>42545</wp:posOffset>
                </wp:positionH>
                <wp:positionV relativeFrom="paragraph">
                  <wp:posOffset>2352040</wp:posOffset>
                </wp:positionV>
                <wp:extent cx="6941185" cy="15240"/>
                <wp:effectExtent l="0" t="1270" r="4445" b="2540"/>
                <wp:wrapNone/>
                <wp:docPr id="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1185" cy="15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4895" w:rsidRDefault="00D84895">
                            <w:pPr>
                              <w:rPr>
                                <w:sz w:val="2"/>
                                <w:szCs w:val="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5" o:spid="_x0000_s1027" type="#_x0000_t202" style="position:absolute;margin-left:3.35pt;margin-top:185.2pt;width:546.55pt;height:1.2pt;z-index:2516526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M0TsAIAALAFAAAOAAAAZHJzL2Uyb0RvYy54bWysVNuOmzAQfa/Uf7D8zgJZSAAtWSUhVJW2&#10;F2m3H+CACVbBprYT2K767x2bkOzlpWrLgzXY4zNnZo7n5nZoG3SkUjHBU+xfeRhRXoiS8X2Kvz3k&#10;ToSR0oSXpBGcpviRKny7fP/upu8SOhO1aEoqEYBwlfRdimutu8R1VVHTlqgr0VEOh5WQLdHwK/du&#10;KUkP6G3jzjxv7vZClp0UBVUKdrPxEC8tflXRQn+pKkU1alIM3LRdpV13ZnWXNyTZS9LVrDjRIH/B&#10;oiWMQ9AzVEY0QQfJ3kC1rJBCiUpfFaJ1RVWxgtocIBvfe5XNfU06anOB4qjuXCb1/2CLz8evErEy&#10;xQuMOGmhRQ900GgtBnQdmvL0nUrA674DPz3APrTZpqq6O1F8V4iLTU34nq6kFH1NSQn0fHPTfXZ1&#10;xFEGZNd/EiXEIQctLNBQydbUDqqBAB3a9HhujeFSwOY8Dnw/CjEq4MwPZ4FtnUuS6XInlf5ARYuM&#10;kWIJnbfg5HintCFDksnFxOIiZ01ju9/wFxvgOO5AaLhqzgwJ28yn2Iu30TYKnGA23zqBl2XOKt8E&#10;zjz3F2F2nW02mf/LxPWDpGZlSbkJMwnLD/6scSeJj5I4S0uJhpUGzlBScr/bNBIdCQg7t58tOZxc&#10;3NyXNGwRIJdXKflQzPUsdvJ5tHCCPAideOFFjufH63juBXGQ5S9TumOc/ntKqE9xHM7CUUsX0q9y&#10;8+z3NjeStEzD6GhYm+Lo7EQSo8AtL21rNWHNaD8rhaF/KQW0e2q01auR6ChWPewG+zKsmI2Wd6J8&#10;BAFLAQIDlcLYA6MW8idGPYyQFKsfByIpRs1HDo/AzJvJkJOxmwzCC7iaYo3RaG70OJcOnWT7GpCn&#10;Z7aCh5IzK+ILi9PzgrFgczmNMDN3nv9br8ugXf4GAAD//wMAUEsDBBQABgAIAAAAIQCjRcJZ3QAA&#10;AAoBAAAPAAAAZHJzL2Rvd25yZXYueG1sTI/BTsMwEETvSPyDtUhcUOskoLYJcSqE4MKNwoWbG2+T&#10;CHsdxW4S+vVsTnDcmdHbmXI/OytGHELnSUG6TkAg1d501Cj4/Hhd7UCEqMlo6wkV/GCAfXV9VerC&#10;+InecTzERjCEQqEVtDH2hZShbtHpsPY9EnsnPzgd+RwaaQY9MdxZmSXJRjrdEX9odY/PLdbfh7NT&#10;sJlf+ru3HLPpUtuRvi5pGjFV6vZmfnoEEXGOf2FY6nN1qLjT0Z/JBGGZseWggvtt8gBi8ZM85y3H&#10;Rcp2IKtS/p9Q/QIAAP//AwBQSwECLQAUAAYACAAAACEAtoM4kv4AAADhAQAAEwAAAAAAAAAAAAAA&#10;AAAAAAAAW0NvbnRlbnRfVHlwZXNdLnhtbFBLAQItABQABgAIAAAAIQA4/SH/1gAAAJQBAAALAAAA&#10;AAAAAAAAAAAAAC8BAABfcmVscy8ucmVsc1BLAQItABQABgAIAAAAIQCDWM0TsAIAALAFAAAOAAAA&#10;AAAAAAAAAAAAAC4CAABkcnMvZTJvRG9jLnhtbFBLAQItABQABgAIAAAAIQCjRcJZ3QAAAAoBAAAP&#10;AAAAAAAAAAAAAAAAAAoFAABkcnMvZG93bnJldi54bWxQSwUGAAAAAAQABADzAAAAFAYAAAAA&#10;" filled="f" stroked="f">
                <v:textbox style="mso-fit-shape-to-text:t" inset="0,0,0,0">
                  <w:txbxContent>
                    <w:p w:rsidR="00D84895" w:rsidRDefault="00D84895">
                      <w:pPr>
                        <w:rPr>
                          <w:sz w:val="2"/>
                          <w:szCs w:val="2"/>
                        </w:rPr>
                      </w:pPr>
                    </w:p>
                  </w:txbxContent>
                </v:textbox>
                <w10:wrap anchorx="margin"/>
              </v:shape>
            </w:pict>
          </mc:Fallback>
        </mc:AlternateContent>
      </w:r>
      <w:r>
        <w:rPr>
          <w:rFonts w:ascii="Times New Roman" w:hAnsi="Times New Roman" w:cs="Times New Roman"/>
          <w:noProof/>
          <w:sz w:val="28"/>
          <w:szCs w:val="28"/>
          <w:lang w:eastAsia="ja-JP" w:bidi="ar-SA"/>
        </w:rPr>
        <mc:AlternateContent>
          <mc:Choice Requires="wps">
            <w:drawing>
              <wp:anchor distT="0" distB="0" distL="63500" distR="63500" simplePos="0" relativeHeight="251653632" behindDoc="0" locked="0" layoutInCell="1" allowOverlap="1">
                <wp:simplePos x="0" y="0"/>
                <wp:positionH relativeFrom="margin">
                  <wp:posOffset>132080</wp:posOffset>
                </wp:positionH>
                <wp:positionV relativeFrom="paragraph">
                  <wp:posOffset>6005195</wp:posOffset>
                </wp:positionV>
                <wp:extent cx="6894195" cy="184150"/>
                <wp:effectExtent l="1905" t="0" r="0" b="0"/>
                <wp:wrapNone/>
                <wp:docPr id="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4195"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4895" w:rsidRPr="002927BB" w:rsidRDefault="00D84895" w:rsidP="002927BB">
                            <w:pPr>
                              <w:rPr>
                                <w:szCs w:val="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7" o:spid="_x0000_s1028" type="#_x0000_t202" style="position:absolute;margin-left:10.4pt;margin-top:472.85pt;width:542.85pt;height:14.5pt;z-index:2516536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GN5swIAALE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Y4w4qQDih7oqNGtGNHl0pRn6FUKXvc9+OkR9oFmm6rq70T5XSEu1g3hO3ojpRgaSioIzzc33WdX&#10;JxxlQLbDJ1HBO2SvhQUaa9mZ2kE1EKADTY8nakwsJWxGcRL6yQKjEs78OPQXljuXpPPtXir9gYoO&#10;GSPDEqi36ORwp7SJhqSzi3mMi4K1raW/5S82wHHagbfhqjkzUVg2nxIv2cSbOHTCINo4oZfnzk2x&#10;Dp2o8JeL/DJfr3P/l3nXD9OGVRXl5plZWX74Z8wdNT5p4qQtJVpWGTgTkpK77bqV6EBA2YX9bM3h&#10;5OzmvgzDFgFyeZWSH4TebZA4RRQvnbAIF06y9GLH85PbJPLCJMyLlyndMU7/PSU0ZDhZBItJTOeg&#10;X+Xm2e9tbiTtmIbZ0bIuw/HJiaRGghteWWo1Ye1kPyuFCf9cCqB7JtoK1mh0Uqset6NtjWDug62o&#10;HkHBUoDAQKYw98BohPyJ0QAzJMPqx55IilH7kUMXmIEzG3I2trNBeAlXM6wxmsy1ngbTvpds1wDy&#10;3Gc30CkFsyI2LTVFcewvmAs2l+MMM4Pn+b/1Ok/a1W8AAAD//wMAUEsDBBQABgAIAAAAIQDx9Xba&#10;3wAAAAsBAAAPAAAAZHJzL2Rvd25yZXYueG1sTI/BTsMwEETvSPyDtUhcELUdtQkNcSqE4MKNwoWb&#10;Gy9JhL2OYjcJ/XrcEz3u7GjmTbVbnGUTjqH3pECuBDCkxpueWgWfH6/3D8BC1GS09YQKfjHArr6+&#10;qnRp/EzvOO1jy1IIhVIr6GIcSs5D06HTYeUHpPT79qPTMZ1jy82o5xTuLM+EyLnTPaWGTg/43GHz&#10;sz86BfnyMty9bTGbT42d6OskZUSp1O3N8vQILOIS/81wxk/oUCemgz+SCcwqyEQijwq2600B7GyQ&#10;It8AOySpWBfA64pfbqj/AAAA//8DAFBLAQItABQABgAIAAAAIQC2gziS/gAAAOEBAAATAAAAAAAA&#10;AAAAAAAAAAAAAABbQ29udGVudF9UeXBlc10ueG1sUEsBAi0AFAAGAAgAAAAhADj9If/WAAAAlAEA&#10;AAsAAAAAAAAAAAAAAAAALwEAAF9yZWxzLy5yZWxzUEsBAi0AFAAGAAgAAAAhANVkY3mzAgAAsQUA&#10;AA4AAAAAAAAAAAAAAAAALgIAAGRycy9lMm9Eb2MueG1sUEsBAi0AFAAGAAgAAAAhAPH1dtrfAAAA&#10;CwEAAA8AAAAAAAAAAAAAAAAADQUAAGRycy9kb3ducmV2LnhtbFBLBQYAAAAABAAEAPMAAAAZBgAA&#10;AAA=&#10;" filled="f" stroked="f">
                <v:textbox style="mso-fit-shape-to-text:t" inset="0,0,0,0">
                  <w:txbxContent>
                    <w:p w:rsidR="00D84895" w:rsidRPr="002927BB" w:rsidRDefault="00D84895" w:rsidP="002927BB">
                      <w:pPr>
                        <w:rPr>
                          <w:szCs w:val="2"/>
                        </w:rPr>
                      </w:pPr>
                    </w:p>
                  </w:txbxContent>
                </v:textbox>
                <w10:wrap anchorx="margin"/>
              </v:shape>
            </w:pict>
          </mc:Fallback>
        </mc:AlternateContent>
      </w: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0" w:lineRule="exact"/>
        <w:rPr>
          <w:rFonts w:ascii="Times New Roman" w:hAnsi="Times New Roman" w:cs="Times New Roman"/>
          <w:sz w:val="28"/>
          <w:szCs w:val="28"/>
        </w:rPr>
      </w:pPr>
    </w:p>
    <w:p w:rsidR="00D84895" w:rsidRPr="00A92C9E" w:rsidRDefault="00D84895">
      <w:pPr>
        <w:spacing w:line="369" w:lineRule="exact"/>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C35853" w:rsidRDefault="00C35853" w:rsidP="00C35853">
      <w:pPr>
        <w:spacing w:line="408" w:lineRule="exact"/>
        <w:jc w:val="center"/>
        <w:rPr>
          <w:rFonts w:ascii="Times New Roman" w:hAnsi="Times New Roman"/>
          <w:sz w:val="27"/>
          <w:szCs w:val="27"/>
        </w:rPr>
      </w:pPr>
      <w:r>
        <w:rPr>
          <w:rFonts w:ascii="Times New Roman" w:hAnsi="Times New Roman"/>
          <w:sz w:val="27"/>
          <w:szCs w:val="27"/>
        </w:rPr>
        <w:t>MUONG THANH HOTEL</w:t>
      </w:r>
    </w:p>
    <w:p w:rsidR="00C35853" w:rsidRDefault="00A8124D" w:rsidP="00C35853">
      <w:pPr>
        <w:jc w:val="center"/>
        <w:rPr>
          <w:rFonts w:ascii="Times New Roman" w:hAnsi="Times New Roman" w:cs="Times New Roman"/>
          <w:sz w:val="28"/>
          <w:szCs w:val="28"/>
        </w:rPr>
      </w:pPr>
      <w:r w:rsidRPr="0025230A">
        <w:rPr>
          <w:rFonts w:ascii="Times New Roman" w:hAnsi="Times New Roman"/>
          <w:b/>
          <w:sz w:val="28"/>
          <w:szCs w:val="28"/>
        </w:rPr>
        <w:t>Add:</w:t>
      </w:r>
      <w:r>
        <w:rPr>
          <w:rFonts w:ascii="Times New Roman" w:hAnsi="Times New Roman"/>
          <w:sz w:val="28"/>
          <w:szCs w:val="28"/>
        </w:rPr>
        <w:t xml:space="preserve"> </w:t>
      </w:r>
      <w:r w:rsidR="00C35853">
        <w:rPr>
          <w:rFonts w:ascii="Times New Roman" w:hAnsi="Times New Roman"/>
          <w:sz w:val="28"/>
          <w:szCs w:val="28"/>
        </w:rPr>
        <w:t>Dong Ve Ward, Thanh Hoa City, Thanh Hoa Province, Vietnam</w:t>
      </w: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C8403D" w:rsidRDefault="00B8671D" w:rsidP="00977FF8">
      <w:pPr>
        <w:jc w:val="center"/>
        <w:rPr>
          <w:rFonts w:ascii="Times New Roman" w:hAnsi="Times New Roman" w:cs="Times New Roman"/>
          <w:b/>
          <w:sz w:val="36"/>
          <w:szCs w:val="36"/>
        </w:rPr>
      </w:pPr>
      <w:r w:rsidRPr="00397596">
        <w:rPr>
          <w:rFonts w:ascii="Times New Roman" w:hAnsi="Times New Roman" w:cs="Times New Roman"/>
          <w:b/>
          <w:sz w:val="36"/>
          <w:szCs w:val="36"/>
        </w:rPr>
        <w:t>F</w:t>
      </w:r>
      <w:r w:rsidR="00977FF8" w:rsidRPr="00397596">
        <w:rPr>
          <w:rFonts w:ascii="Times New Roman" w:hAnsi="Times New Roman" w:cs="Times New Roman"/>
          <w:b/>
          <w:sz w:val="36"/>
          <w:szCs w:val="36"/>
        </w:rPr>
        <w:t>INANCIAL CONDITION</w:t>
      </w:r>
      <w:r w:rsidRPr="00397596">
        <w:rPr>
          <w:rFonts w:ascii="Times New Roman" w:hAnsi="Times New Roman" w:cs="Times New Roman"/>
          <w:b/>
          <w:sz w:val="36"/>
          <w:szCs w:val="36"/>
        </w:rPr>
        <w:t>:</w:t>
      </w:r>
    </w:p>
    <w:p w:rsidR="00853055" w:rsidRPr="00397596" w:rsidRDefault="00853055" w:rsidP="00977FF8">
      <w:pPr>
        <w:jc w:val="center"/>
        <w:rPr>
          <w:rFonts w:ascii="Times New Roman" w:hAnsi="Times New Roman" w:cs="Times New Roman"/>
          <w:b/>
          <w:sz w:val="36"/>
          <w:szCs w:val="36"/>
        </w:rPr>
      </w:pPr>
    </w:p>
    <w:p w:rsidR="00464D64" w:rsidRPr="001A6728" w:rsidRDefault="003B763E" w:rsidP="00FB28A6">
      <w:pPr>
        <w:numPr>
          <w:ilvl w:val="0"/>
          <w:numId w:val="8"/>
        </w:numPr>
        <w:rPr>
          <w:rFonts w:ascii="Times New Roman" w:hAnsi="Times New Roman" w:cs="Times New Roman"/>
          <w:b/>
          <w:color w:val="auto"/>
          <w:sz w:val="28"/>
          <w:szCs w:val="28"/>
        </w:rPr>
      </w:pPr>
      <w:r w:rsidRPr="001A6728">
        <w:rPr>
          <w:rFonts w:ascii="Times New Roman" w:hAnsi="Times New Roman" w:cs="Times New Roman"/>
          <w:b/>
          <w:color w:val="auto"/>
          <w:sz w:val="28"/>
          <w:szCs w:val="28"/>
        </w:rPr>
        <w:t>Participants fee</w:t>
      </w:r>
      <w:r w:rsidR="0025230A" w:rsidRPr="001A6728">
        <w:rPr>
          <w:rFonts w:ascii="Times New Roman" w:hAnsi="Times New Roman" w:cs="Times New Roman"/>
          <w:b/>
          <w:color w:val="auto"/>
          <w:sz w:val="28"/>
          <w:szCs w:val="28"/>
        </w:rPr>
        <w:t>: 1</w:t>
      </w:r>
      <w:r w:rsidR="00323551" w:rsidRPr="001A6728">
        <w:rPr>
          <w:rFonts w:ascii="Times New Roman" w:hAnsi="Times New Roman" w:cs="Times New Roman" w:hint="eastAsia"/>
          <w:b/>
          <w:color w:val="auto"/>
          <w:sz w:val="28"/>
          <w:szCs w:val="28"/>
          <w:lang w:eastAsia="zh-TW"/>
        </w:rPr>
        <w:t>0</w:t>
      </w:r>
      <w:r w:rsidR="0025230A" w:rsidRPr="001A6728">
        <w:rPr>
          <w:rFonts w:ascii="Times New Roman" w:hAnsi="Times New Roman" w:cs="Times New Roman"/>
          <w:b/>
          <w:color w:val="auto"/>
          <w:sz w:val="28"/>
          <w:szCs w:val="28"/>
        </w:rPr>
        <w:t>0USD/person</w:t>
      </w:r>
      <w:r w:rsidR="00464D64" w:rsidRPr="001A6728">
        <w:rPr>
          <w:rFonts w:ascii="Times New Roman" w:hAnsi="Times New Roman" w:cs="Times New Roman" w:hint="eastAsia"/>
          <w:b/>
          <w:color w:val="auto"/>
          <w:sz w:val="28"/>
          <w:szCs w:val="28"/>
          <w:lang w:eastAsia="zh-TW"/>
        </w:rPr>
        <w:t xml:space="preserve"> </w:t>
      </w:r>
    </w:p>
    <w:p w:rsidR="0025230A" w:rsidRPr="001A6728" w:rsidRDefault="00464D64" w:rsidP="00464D64">
      <w:pPr>
        <w:ind w:left="1080"/>
        <w:rPr>
          <w:rFonts w:ascii="Times New Roman" w:hAnsi="Times New Roman" w:cs="Times New Roman"/>
          <w:b/>
          <w:color w:val="auto"/>
          <w:sz w:val="28"/>
          <w:szCs w:val="28"/>
        </w:rPr>
      </w:pPr>
      <w:r w:rsidRPr="001A6728">
        <w:rPr>
          <w:rFonts w:ascii="Times New Roman" w:hAnsi="Times New Roman" w:cs="Times New Roman" w:hint="eastAsia"/>
          <w:b/>
          <w:color w:val="auto"/>
          <w:sz w:val="28"/>
          <w:szCs w:val="28"/>
          <w:lang w:eastAsia="zh-TW"/>
        </w:rPr>
        <w:t xml:space="preserve">(Please </w:t>
      </w:r>
      <w:r w:rsidRPr="001A6728">
        <w:rPr>
          <w:rFonts w:ascii="Times New Roman" w:hAnsi="Times New Roman" w:cs="Times New Roman"/>
          <w:b/>
          <w:color w:val="auto"/>
          <w:sz w:val="28"/>
          <w:szCs w:val="28"/>
        </w:rPr>
        <w:t>pa</w:t>
      </w:r>
      <w:r w:rsidRPr="001A6728">
        <w:rPr>
          <w:rFonts w:ascii="Times New Roman" w:hAnsi="Times New Roman" w:cs="Times New Roman" w:hint="eastAsia"/>
          <w:b/>
          <w:color w:val="auto"/>
          <w:sz w:val="28"/>
          <w:szCs w:val="28"/>
          <w:lang w:eastAsia="zh-TW"/>
        </w:rPr>
        <w:t>y</w:t>
      </w:r>
      <w:r w:rsidRPr="001A6728">
        <w:rPr>
          <w:rFonts w:ascii="Times New Roman" w:hAnsi="Times New Roman" w:cs="Times New Roman"/>
          <w:b/>
          <w:color w:val="auto"/>
          <w:sz w:val="28"/>
          <w:szCs w:val="28"/>
        </w:rPr>
        <w:t xml:space="preserve"> </w:t>
      </w:r>
      <w:r w:rsidRPr="001A6728">
        <w:rPr>
          <w:rFonts w:ascii="Times New Roman" w:hAnsi="Times New Roman" w:cs="Times New Roman" w:hint="eastAsia"/>
          <w:b/>
          <w:color w:val="auto"/>
          <w:sz w:val="28"/>
          <w:szCs w:val="28"/>
          <w:lang w:eastAsia="zh-TW"/>
        </w:rPr>
        <w:t xml:space="preserve">the fee </w:t>
      </w:r>
      <w:r w:rsidRPr="001A6728">
        <w:rPr>
          <w:rFonts w:ascii="Times New Roman" w:hAnsi="Times New Roman" w:cs="Times New Roman"/>
          <w:b/>
          <w:color w:val="auto"/>
          <w:sz w:val="28"/>
          <w:szCs w:val="28"/>
        </w:rPr>
        <w:t>to AKF</w:t>
      </w:r>
      <w:r w:rsidRPr="001A6728">
        <w:rPr>
          <w:rFonts w:ascii="Times New Roman" w:hAnsi="Times New Roman" w:cs="Times New Roman" w:hint="eastAsia"/>
          <w:b/>
          <w:color w:val="auto"/>
          <w:sz w:val="28"/>
          <w:szCs w:val="28"/>
          <w:lang w:eastAsia="zh-TW"/>
        </w:rPr>
        <w:t xml:space="preserve"> </w:t>
      </w:r>
      <w:r w:rsidRPr="001A6728">
        <w:rPr>
          <w:rFonts w:ascii="Times New Roman" w:hAnsi="Times New Roman" w:cs="Times New Roman"/>
          <w:b/>
          <w:color w:val="auto"/>
          <w:sz w:val="28"/>
          <w:szCs w:val="28"/>
        </w:rPr>
        <w:t>directly</w:t>
      </w:r>
      <w:r w:rsidRPr="001A6728">
        <w:rPr>
          <w:rFonts w:ascii="Times New Roman" w:hAnsi="Times New Roman" w:cs="Times New Roman" w:hint="eastAsia"/>
          <w:b/>
          <w:color w:val="auto"/>
          <w:sz w:val="28"/>
          <w:szCs w:val="28"/>
          <w:lang w:eastAsia="zh-TW"/>
        </w:rPr>
        <w:t xml:space="preserve"> </w:t>
      </w:r>
      <w:r w:rsidR="00323551" w:rsidRPr="001A6728">
        <w:rPr>
          <w:rFonts w:ascii="Times New Roman" w:hAnsi="Times New Roman" w:cs="Times New Roman"/>
          <w:b/>
          <w:color w:val="auto"/>
          <w:sz w:val="28"/>
          <w:szCs w:val="28"/>
        </w:rPr>
        <w:t>at the</w:t>
      </w:r>
      <w:r w:rsidR="00323551" w:rsidRPr="001A6728">
        <w:rPr>
          <w:rFonts w:ascii="Calibri" w:hAnsi="Calibri"/>
          <w:color w:val="auto"/>
        </w:rPr>
        <w:t xml:space="preserve"> </w:t>
      </w:r>
      <w:r w:rsidR="00323551" w:rsidRPr="001A6728">
        <w:rPr>
          <w:rFonts w:ascii="Times New Roman" w:hAnsi="Times New Roman" w:cs="Times New Roman"/>
          <w:b/>
          <w:color w:val="auto"/>
          <w:sz w:val="28"/>
          <w:szCs w:val="28"/>
        </w:rPr>
        <w:t>registration</w:t>
      </w:r>
      <w:r w:rsidR="00323551" w:rsidRPr="001A6728">
        <w:rPr>
          <w:rFonts w:ascii="Times New Roman" w:hAnsi="Times New Roman" w:cs="Times New Roman" w:hint="eastAsia"/>
          <w:b/>
          <w:color w:val="auto"/>
          <w:sz w:val="28"/>
          <w:szCs w:val="28"/>
          <w:lang w:eastAsia="zh-TW"/>
        </w:rPr>
        <w:t>.</w:t>
      </w:r>
      <w:r w:rsidRPr="001A6728">
        <w:rPr>
          <w:rFonts w:ascii="Times New Roman" w:hAnsi="Times New Roman" w:cs="Times New Roman" w:hint="eastAsia"/>
          <w:b/>
          <w:color w:val="auto"/>
          <w:sz w:val="28"/>
          <w:szCs w:val="28"/>
          <w:lang w:eastAsia="zh-TW"/>
        </w:rPr>
        <w:t>)</w:t>
      </w:r>
      <w:r w:rsidR="00323551" w:rsidRPr="001A6728">
        <w:rPr>
          <w:rFonts w:ascii="Times New Roman" w:hAnsi="Times New Roman" w:cs="Times New Roman"/>
          <w:b/>
          <w:color w:val="auto"/>
          <w:sz w:val="28"/>
          <w:szCs w:val="28"/>
          <w:lang w:eastAsia="zh-TW"/>
        </w:rPr>
        <w:t xml:space="preserve"> </w:t>
      </w:r>
    </w:p>
    <w:p w:rsidR="00B8671D" w:rsidRPr="007C3F03" w:rsidRDefault="00FB28A6" w:rsidP="00FB28A6">
      <w:pPr>
        <w:numPr>
          <w:ilvl w:val="0"/>
          <w:numId w:val="8"/>
        </w:numPr>
        <w:rPr>
          <w:rFonts w:ascii="Times New Roman" w:hAnsi="Times New Roman" w:cs="Times New Roman"/>
          <w:b/>
          <w:sz w:val="28"/>
          <w:szCs w:val="28"/>
        </w:rPr>
      </w:pPr>
      <w:r w:rsidRPr="007C3F03">
        <w:rPr>
          <w:rFonts w:ascii="Times New Roman" w:hAnsi="Times New Roman" w:cs="Times New Roman"/>
          <w:b/>
          <w:sz w:val="28"/>
          <w:szCs w:val="28"/>
        </w:rPr>
        <w:t>Hotel:</w:t>
      </w:r>
    </w:p>
    <w:p w:rsidR="00FB28A6" w:rsidRPr="00397596" w:rsidRDefault="00FB28A6" w:rsidP="00FB28A6">
      <w:pPr>
        <w:ind w:left="720"/>
        <w:rPr>
          <w:rFonts w:ascii="Times New Roman" w:hAnsi="Times New Roman" w:cs="Times New Roman"/>
          <w:sz w:val="18"/>
          <w:szCs w:val="28"/>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1982"/>
        <w:gridCol w:w="850"/>
        <w:gridCol w:w="1277"/>
        <w:gridCol w:w="1843"/>
        <w:gridCol w:w="3687"/>
      </w:tblGrid>
      <w:tr w:rsidR="00C8403D" w:rsidRPr="000533AC" w:rsidTr="00D047C1">
        <w:trPr>
          <w:trHeight w:hRule="exact" w:val="595"/>
          <w:jc w:val="center"/>
        </w:trPr>
        <w:tc>
          <w:tcPr>
            <w:tcW w:w="9639" w:type="dxa"/>
            <w:gridSpan w:val="5"/>
            <w:tcBorders>
              <w:top w:val="double" w:sz="4" w:space="0" w:color="auto"/>
              <w:left w:val="double" w:sz="4" w:space="0" w:color="auto"/>
              <w:right w:val="double" w:sz="4" w:space="0" w:color="auto"/>
            </w:tcBorders>
            <w:shd w:val="clear" w:color="auto" w:fill="FFFFFF"/>
            <w:vAlign w:val="center"/>
          </w:tcPr>
          <w:p w:rsidR="00C8403D" w:rsidRPr="00443B0A" w:rsidRDefault="00C8403D" w:rsidP="00397596">
            <w:pPr>
              <w:pStyle w:val="Bodytext20"/>
              <w:framePr w:w="9792" w:wrap="notBeside" w:vAnchor="text" w:hAnchor="text" w:xAlign="center" w:y="1"/>
              <w:shd w:val="clear" w:color="auto" w:fill="auto"/>
              <w:spacing w:before="0" w:line="220" w:lineRule="exact"/>
              <w:ind w:firstLine="0"/>
              <w:jc w:val="center"/>
              <w:rPr>
                <w:rFonts w:ascii="Times New Roman" w:hAnsi="Times New Roman"/>
                <w:sz w:val="24"/>
                <w:szCs w:val="24"/>
              </w:rPr>
            </w:pPr>
            <w:r w:rsidRPr="007C3F03">
              <w:rPr>
                <w:rStyle w:val="Bodytext211pt4"/>
                <w:rFonts w:ascii="Times New Roman" w:hAnsi="Times New Roman" w:cs="Times New Roman"/>
                <w:sz w:val="24"/>
                <w:szCs w:val="24"/>
              </w:rPr>
              <w:t>HEADQUARTER/OFFICIAL HOTEL</w:t>
            </w:r>
          </w:p>
        </w:tc>
      </w:tr>
      <w:tr w:rsidR="00C8403D" w:rsidRPr="000533AC" w:rsidTr="00802B28">
        <w:trPr>
          <w:trHeight w:hRule="exact" w:val="1047"/>
          <w:jc w:val="center"/>
        </w:trPr>
        <w:tc>
          <w:tcPr>
            <w:tcW w:w="1982" w:type="dxa"/>
            <w:vMerge w:val="restart"/>
            <w:tcBorders>
              <w:top w:val="double" w:sz="4" w:space="0" w:color="auto"/>
              <w:left w:val="double" w:sz="4" w:space="0" w:color="auto"/>
              <w:right w:val="double" w:sz="4" w:space="0" w:color="auto"/>
            </w:tcBorders>
            <w:shd w:val="clear" w:color="auto" w:fill="FFFFFF"/>
            <w:vAlign w:val="center"/>
          </w:tcPr>
          <w:p w:rsidR="00C8403D" w:rsidRPr="00443B0A" w:rsidRDefault="00C8403D" w:rsidP="00397596">
            <w:pPr>
              <w:pStyle w:val="Bodytext20"/>
              <w:framePr w:w="9792" w:wrap="notBeside" w:vAnchor="text" w:hAnchor="text" w:xAlign="center" w:y="1"/>
              <w:shd w:val="clear" w:color="auto" w:fill="auto"/>
              <w:spacing w:before="0" w:line="220" w:lineRule="exact"/>
              <w:ind w:firstLine="0"/>
              <w:jc w:val="center"/>
              <w:rPr>
                <w:rFonts w:ascii="Times New Roman" w:hAnsi="Times New Roman"/>
                <w:sz w:val="24"/>
                <w:szCs w:val="24"/>
              </w:rPr>
            </w:pPr>
            <w:r w:rsidRPr="007C3F03">
              <w:rPr>
                <w:rStyle w:val="Bodytext211pt4"/>
                <w:rFonts w:ascii="Times New Roman" w:hAnsi="Times New Roman" w:cs="Times New Roman"/>
                <w:sz w:val="24"/>
                <w:szCs w:val="24"/>
              </w:rPr>
              <w:t>Name</w:t>
            </w:r>
          </w:p>
        </w:tc>
        <w:tc>
          <w:tcPr>
            <w:tcW w:w="850" w:type="dxa"/>
            <w:vMerge w:val="restart"/>
            <w:tcBorders>
              <w:top w:val="double" w:sz="4" w:space="0" w:color="auto"/>
              <w:left w:val="double" w:sz="4" w:space="0" w:color="auto"/>
              <w:right w:val="double" w:sz="4" w:space="0" w:color="auto"/>
            </w:tcBorders>
            <w:shd w:val="clear" w:color="auto" w:fill="FFFFFF"/>
            <w:vAlign w:val="center"/>
          </w:tcPr>
          <w:p w:rsidR="00C8403D" w:rsidRPr="00443B0A" w:rsidRDefault="00C8403D" w:rsidP="00397596">
            <w:pPr>
              <w:pStyle w:val="Bodytext20"/>
              <w:framePr w:w="9792" w:wrap="notBeside" w:vAnchor="text" w:hAnchor="text" w:xAlign="center" w:y="1"/>
              <w:shd w:val="clear" w:color="auto" w:fill="auto"/>
              <w:spacing w:before="0" w:line="220" w:lineRule="exact"/>
              <w:ind w:left="140" w:firstLine="0"/>
              <w:rPr>
                <w:rFonts w:ascii="Times New Roman" w:hAnsi="Times New Roman"/>
                <w:sz w:val="24"/>
                <w:szCs w:val="24"/>
              </w:rPr>
            </w:pPr>
            <w:r w:rsidRPr="007C3F03">
              <w:rPr>
                <w:rStyle w:val="Bodytext211pt4"/>
                <w:rFonts w:ascii="Times New Roman" w:hAnsi="Times New Roman" w:cs="Times New Roman"/>
                <w:sz w:val="24"/>
                <w:szCs w:val="24"/>
              </w:rPr>
              <w:t>Rank</w:t>
            </w:r>
          </w:p>
        </w:tc>
        <w:tc>
          <w:tcPr>
            <w:tcW w:w="3120" w:type="dxa"/>
            <w:gridSpan w:val="2"/>
            <w:tcBorders>
              <w:top w:val="double" w:sz="4" w:space="0" w:color="auto"/>
              <w:left w:val="double" w:sz="4" w:space="0" w:color="auto"/>
              <w:bottom w:val="double" w:sz="4" w:space="0" w:color="auto"/>
              <w:right w:val="double" w:sz="4" w:space="0" w:color="auto"/>
            </w:tcBorders>
            <w:shd w:val="clear" w:color="auto" w:fill="FFFFFF"/>
            <w:vAlign w:val="center"/>
          </w:tcPr>
          <w:p w:rsidR="00802B28" w:rsidRPr="007C3F03" w:rsidRDefault="00C8403D" w:rsidP="00802B28">
            <w:pPr>
              <w:pStyle w:val="Bodytext20"/>
              <w:framePr w:w="9792" w:wrap="notBeside" w:vAnchor="text" w:hAnchor="text" w:xAlign="center" w:y="1"/>
              <w:shd w:val="clear" w:color="auto" w:fill="auto"/>
              <w:spacing w:before="0" w:line="326" w:lineRule="exact"/>
              <w:ind w:firstLine="0"/>
              <w:jc w:val="center"/>
              <w:rPr>
                <w:rStyle w:val="Bodytext211pt4"/>
                <w:rFonts w:ascii="Times New Roman" w:hAnsi="Times New Roman" w:cs="Times New Roman"/>
                <w:sz w:val="24"/>
                <w:szCs w:val="24"/>
              </w:rPr>
            </w:pPr>
            <w:r w:rsidRPr="007C3F03">
              <w:rPr>
                <w:rStyle w:val="Bodytext211pt4"/>
                <w:rFonts w:ascii="Times New Roman" w:hAnsi="Times New Roman" w:cs="Times New Roman"/>
                <w:sz w:val="24"/>
                <w:szCs w:val="24"/>
              </w:rPr>
              <w:t xml:space="preserve">PACKAGE (per persons) From </w:t>
            </w:r>
            <w:r w:rsidR="00802B28" w:rsidRPr="007C3F03">
              <w:rPr>
                <w:rStyle w:val="Bodytext211pt4"/>
                <w:rFonts w:ascii="Times New Roman" w:hAnsi="Times New Roman" w:cs="Times New Roman"/>
                <w:sz w:val="24"/>
                <w:szCs w:val="24"/>
              </w:rPr>
              <w:t>20</w:t>
            </w:r>
            <w:r w:rsidRPr="007C3F03">
              <w:rPr>
                <w:rStyle w:val="Bodytext211pt4"/>
                <w:rFonts w:ascii="Times New Roman" w:hAnsi="Times New Roman" w:cs="Times New Roman"/>
                <w:sz w:val="24"/>
                <w:szCs w:val="24"/>
                <w:vertAlign w:val="superscript"/>
              </w:rPr>
              <w:t>th</w:t>
            </w:r>
            <w:r w:rsidR="00802B28" w:rsidRPr="007C3F03">
              <w:rPr>
                <w:rStyle w:val="Bodytext211pt4"/>
                <w:rFonts w:ascii="Times New Roman" w:hAnsi="Times New Roman" w:cs="Times New Roman"/>
                <w:sz w:val="24"/>
                <w:szCs w:val="24"/>
                <w:vertAlign w:val="superscript"/>
              </w:rPr>
              <w:t xml:space="preserve"> </w:t>
            </w:r>
            <w:r w:rsidR="00802B28" w:rsidRPr="007C3F03">
              <w:rPr>
                <w:rStyle w:val="Bodytext211pt4"/>
                <w:rFonts w:ascii="Times New Roman" w:hAnsi="Times New Roman" w:cs="Times New Roman"/>
                <w:sz w:val="24"/>
                <w:szCs w:val="24"/>
              </w:rPr>
              <w:t>-</w:t>
            </w:r>
            <w:r w:rsidRPr="007C3F03">
              <w:rPr>
                <w:rStyle w:val="Bodytext211pt4"/>
                <w:rFonts w:ascii="Times New Roman" w:hAnsi="Times New Roman" w:cs="Times New Roman"/>
                <w:sz w:val="24"/>
                <w:szCs w:val="24"/>
              </w:rPr>
              <w:t xml:space="preserve"> 2</w:t>
            </w:r>
            <w:r w:rsidR="00802B28" w:rsidRPr="007C3F03">
              <w:rPr>
                <w:rStyle w:val="Bodytext211pt4"/>
                <w:rFonts w:ascii="Times New Roman" w:hAnsi="Times New Roman" w:cs="Times New Roman"/>
                <w:sz w:val="24"/>
                <w:szCs w:val="24"/>
              </w:rPr>
              <w:t>2</w:t>
            </w:r>
            <w:r w:rsidR="00802B28" w:rsidRPr="007C3F03">
              <w:rPr>
                <w:rStyle w:val="Bodytext211pt4"/>
                <w:rFonts w:ascii="Times New Roman" w:hAnsi="Times New Roman" w:cs="Times New Roman"/>
                <w:sz w:val="24"/>
                <w:szCs w:val="24"/>
                <w:vertAlign w:val="superscript"/>
              </w:rPr>
              <w:t>nd</w:t>
            </w:r>
          </w:p>
          <w:p w:rsidR="00C8403D" w:rsidRPr="00443B0A" w:rsidRDefault="00C8403D" w:rsidP="00802B28">
            <w:pPr>
              <w:pStyle w:val="Bodytext20"/>
              <w:framePr w:w="9792" w:wrap="notBeside" w:vAnchor="text" w:hAnchor="text" w:xAlign="center" w:y="1"/>
              <w:shd w:val="clear" w:color="auto" w:fill="auto"/>
              <w:spacing w:before="0" w:line="326" w:lineRule="exact"/>
              <w:ind w:firstLine="0"/>
              <w:jc w:val="center"/>
              <w:rPr>
                <w:rFonts w:ascii="Times New Roman" w:hAnsi="Times New Roman"/>
                <w:sz w:val="24"/>
                <w:szCs w:val="24"/>
              </w:rPr>
            </w:pPr>
            <w:r w:rsidRPr="007C3F03">
              <w:rPr>
                <w:rStyle w:val="Bodytext211pt4"/>
                <w:rFonts w:ascii="Times New Roman" w:hAnsi="Times New Roman" w:cs="Times New Roman"/>
                <w:sz w:val="24"/>
                <w:szCs w:val="24"/>
              </w:rPr>
              <w:t xml:space="preserve"> May</w:t>
            </w:r>
            <w:r w:rsidR="0021289F" w:rsidRPr="007C3F03">
              <w:rPr>
                <w:rStyle w:val="Bodytext211pt4"/>
                <w:rFonts w:ascii="Times New Roman" w:hAnsi="Times New Roman" w:cs="Times New Roman"/>
                <w:sz w:val="24"/>
                <w:szCs w:val="24"/>
              </w:rPr>
              <w:t xml:space="preserve"> 2015</w:t>
            </w:r>
          </w:p>
        </w:tc>
        <w:tc>
          <w:tcPr>
            <w:tcW w:w="3687" w:type="dxa"/>
            <w:vMerge w:val="restart"/>
            <w:tcBorders>
              <w:top w:val="double" w:sz="4" w:space="0" w:color="auto"/>
              <w:left w:val="double" w:sz="4" w:space="0" w:color="auto"/>
              <w:right w:val="double" w:sz="4" w:space="0" w:color="auto"/>
            </w:tcBorders>
            <w:shd w:val="clear" w:color="auto" w:fill="FFFFFF"/>
            <w:vAlign w:val="center"/>
          </w:tcPr>
          <w:p w:rsidR="00C8403D" w:rsidRPr="00443B0A" w:rsidRDefault="00C8403D" w:rsidP="00397596">
            <w:pPr>
              <w:pStyle w:val="Bodytext20"/>
              <w:framePr w:w="9792" w:wrap="notBeside" w:vAnchor="text" w:hAnchor="text" w:xAlign="center" w:y="1"/>
              <w:shd w:val="clear" w:color="auto" w:fill="auto"/>
              <w:spacing w:before="0" w:line="220" w:lineRule="exact"/>
              <w:ind w:firstLine="0"/>
              <w:jc w:val="center"/>
              <w:rPr>
                <w:rFonts w:ascii="Times New Roman" w:hAnsi="Times New Roman"/>
                <w:sz w:val="24"/>
                <w:szCs w:val="24"/>
              </w:rPr>
            </w:pPr>
            <w:r w:rsidRPr="007C3F03">
              <w:rPr>
                <w:rStyle w:val="Bodytext211pt4"/>
                <w:rFonts w:ascii="Times New Roman" w:hAnsi="Times New Roman" w:cs="Times New Roman"/>
                <w:sz w:val="24"/>
                <w:szCs w:val="24"/>
              </w:rPr>
              <w:t>Remark</w:t>
            </w:r>
          </w:p>
        </w:tc>
      </w:tr>
      <w:tr w:rsidR="00C8403D" w:rsidRPr="000533AC" w:rsidTr="00D047C1">
        <w:trPr>
          <w:trHeight w:hRule="exact" w:val="653"/>
          <w:jc w:val="center"/>
        </w:trPr>
        <w:tc>
          <w:tcPr>
            <w:tcW w:w="1982" w:type="dxa"/>
            <w:vMerge/>
            <w:tcBorders>
              <w:left w:val="double" w:sz="4" w:space="0" w:color="auto"/>
              <w:bottom w:val="double" w:sz="4" w:space="0" w:color="auto"/>
              <w:right w:val="double" w:sz="4" w:space="0" w:color="auto"/>
            </w:tcBorders>
            <w:shd w:val="clear" w:color="auto" w:fill="FFFFFF"/>
            <w:vAlign w:val="center"/>
          </w:tcPr>
          <w:p w:rsidR="00C8403D" w:rsidRPr="000533AC" w:rsidRDefault="00C8403D" w:rsidP="00397596">
            <w:pPr>
              <w:framePr w:w="9792" w:wrap="notBeside" w:vAnchor="text" w:hAnchor="text" w:xAlign="center" w:y="1"/>
              <w:rPr>
                <w:rFonts w:ascii="Times New Roman" w:hAnsi="Times New Roman" w:cs="Times New Roman"/>
              </w:rPr>
            </w:pPr>
          </w:p>
        </w:tc>
        <w:tc>
          <w:tcPr>
            <w:tcW w:w="850" w:type="dxa"/>
            <w:vMerge/>
            <w:tcBorders>
              <w:left w:val="double" w:sz="4" w:space="0" w:color="auto"/>
              <w:bottom w:val="double" w:sz="4" w:space="0" w:color="auto"/>
              <w:right w:val="double" w:sz="4" w:space="0" w:color="auto"/>
            </w:tcBorders>
            <w:shd w:val="clear" w:color="auto" w:fill="FFFFFF"/>
            <w:vAlign w:val="center"/>
          </w:tcPr>
          <w:p w:rsidR="00C8403D" w:rsidRPr="000533AC" w:rsidRDefault="00C8403D" w:rsidP="00397596">
            <w:pPr>
              <w:framePr w:w="9792" w:wrap="notBeside" w:vAnchor="text" w:hAnchor="text" w:xAlign="center" w:y="1"/>
              <w:rPr>
                <w:rFonts w:ascii="Times New Roman" w:hAnsi="Times New Roman" w:cs="Times New Roman"/>
              </w:rPr>
            </w:pPr>
          </w:p>
        </w:tc>
        <w:tc>
          <w:tcPr>
            <w:tcW w:w="1277" w:type="dxa"/>
            <w:tcBorders>
              <w:top w:val="double" w:sz="4" w:space="0" w:color="auto"/>
              <w:left w:val="double" w:sz="4" w:space="0" w:color="auto"/>
              <w:bottom w:val="double" w:sz="4" w:space="0" w:color="auto"/>
              <w:right w:val="double" w:sz="4" w:space="0" w:color="auto"/>
            </w:tcBorders>
            <w:shd w:val="clear" w:color="auto" w:fill="FFFFFF"/>
            <w:vAlign w:val="bottom"/>
          </w:tcPr>
          <w:p w:rsidR="00C8403D" w:rsidRPr="00443B0A" w:rsidRDefault="00C8403D" w:rsidP="00397596">
            <w:pPr>
              <w:pStyle w:val="Bodytext20"/>
              <w:framePr w:w="9792" w:wrap="notBeside" w:vAnchor="text" w:hAnchor="text" w:xAlign="center" w:y="1"/>
              <w:shd w:val="clear" w:color="auto" w:fill="auto"/>
              <w:spacing w:before="0" w:after="120" w:line="220" w:lineRule="exact"/>
              <w:ind w:left="320" w:firstLine="0"/>
              <w:rPr>
                <w:rFonts w:ascii="Times New Roman" w:hAnsi="Times New Roman"/>
                <w:sz w:val="24"/>
                <w:szCs w:val="24"/>
              </w:rPr>
            </w:pPr>
            <w:r w:rsidRPr="007C3F03">
              <w:rPr>
                <w:rStyle w:val="Bodytext211pt4"/>
                <w:rFonts w:ascii="Times New Roman" w:hAnsi="Times New Roman" w:cs="Times New Roman"/>
                <w:sz w:val="24"/>
                <w:szCs w:val="24"/>
              </w:rPr>
              <w:t>Single</w:t>
            </w:r>
          </w:p>
          <w:p w:rsidR="00C8403D" w:rsidRPr="00443B0A" w:rsidRDefault="00C8403D" w:rsidP="00397596">
            <w:pPr>
              <w:pStyle w:val="Bodytext20"/>
              <w:framePr w:w="9792" w:wrap="notBeside" w:vAnchor="text" w:hAnchor="text" w:xAlign="center" w:y="1"/>
              <w:shd w:val="clear" w:color="auto" w:fill="auto"/>
              <w:spacing w:before="120" w:line="220" w:lineRule="exact"/>
              <w:ind w:right="300" w:firstLine="0"/>
              <w:jc w:val="right"/>
              <w:rPr>
                <w:rFonts w:ascii="Times New Roman" w:hAnsi="Times New Roman"/>
                <w:sz w:val="24"/>
                <w:szCs w:val="24"/>
              </w:rPr>
            </w:pPr>
            <w:r w:rsidRPr="007C3F03">
              <w:rPr>
                <w:rStyle w:val="Bodytext211pt4"/>
                <w:rFonts w:ascii="Times New Roman" w:hAnsi="Times New Roman" w:cs="Times New Roman"/>
                <w:sz w:val="24"/>
                <w:szCs w:val="24"/>
              </w:rPr>
              <w:t>Room</w:t>
            </w:r>
          </w:p>
        </w:tc>
        <w:tc>
          <w:tcPr>
            <w:tcW w:w="1843" w:type="dxa"/>
            <w:tcBorders>
              <w:top w:val="double" w:sz="4" w:space="0" w:color="auto"/>
              <w:left w:val="double" w:sz="4" w:space="0" w:color="auto"/>
              <w:bottom w:val="double" w:sz="4" w:space="0" w:color="auto"/>
              <w:right w:val="double" w:sz="4" w:space="0" w:color="auto"/>
            </w:tcBorders>
            <w:shd w:val="clear" w:color="auto" w:fill="FFFFFF"/>
            <w:vAlign w:val="bottom"/>
          </w:tcPr>
          <w:p w:rsidR="00C8403D" w:rsidRPr="00443B0A" w:rsidRDefault="00C8403D" w:rsidP="00397596">
            <w:pPr>
              <w:pStyle w:val="Bodytext20"/>
              <w:framePr w:w="9792" w:wrap="notBeside" w:vAnchor="text" w:hAnchor="text" w:xAlign="center" w:y="1"/>
              <w:shd w:val="clear" w:color="auto" w:fill="auto"/>
              <w:spacing w:before="0" w:after="120" w:line="220" w:lineRule="exact"/>
              <w:ind w:left="140" w:firstLine="0"/>
              <w:rPr>
                <w:rFonts w:ascii="Times New Roman" w:hAnsi="Times New Roman"/>
                <w:sz w:val="24"/>
                <w:szCs w:val="24"/>
              </w:rPr>
            </w:pPr>
            <w:r w:rsidRPr="007C3F03">
              <w:rPr>
                <w:rStyle w:val="Bodytext211pt4"/>
                <w:rFonts w:ascii="Times New Roman" w:hAnsi="Times New Roman" w:cs="Times New Roman"/>
                <w:sz w:val="24"/>
                <w:szCs w:val="24"/>
              </w:rPr>
              <w:t>Double/Triple</w:t>
            </w:r>
          </w:p>
          <w:p w:rsidR="00C8403D" w:rsidRPr="00443B0A" w:rsidRDefault="00C8403D" w:rsidP="00397596">
            <w:pPr>
              <w:pStyle w:val="Bodytext20"/>
              <w:framePr w:w="9792" w:wrap="notBeside" w:vAnchor="text" w:hAnchor="text" w:xAlign="center" w:y="1"/>
              <w:shd w:val="clear" w:color="auto" w:fill="auto"/>
              <w:spacing w:before="120" w:line="220" w:lineRule="exact"/>
              <w:ind w:firstLine="0"/>
              <w:jc w:val="center"/>
              <w:rPr>
                <w:rFonts w:ascii="Times New Roman" w:hAnsi="Times New Roman"/>
                <w:sz w:val="24"/>
                <w:szCs w:val="24"/>
              </w:rPr>
            </w:pPr>
            <w:r w:rsidRPr="007C3F03">
              <w:rPr>
                <w:rStyle w:val="Bodytext211pt4"/>
                <w:rFonts w:ascii="Times New Roman" w:hAnsi="Times New Roman" w:cs="Times New Roman"/>
                <w:sz w:val="24"/>
                <w:szCs w:val="24"/>
              </w:rPr>
              <w:t>Room</w:t>
            </w:r>
          </w:p>
        </w:tc>
        <w:tc>
          <w:tcPr>
            <w:tcW w:w="3687" w:type="dxa"/>
            <w:vMerge/>
            <w:tcBorders>
              <w:left w:val="double" w:sz="4" w:space="0" w:color="auto"/>
              <w:bottom w:val="double" w:sz="4" w:space="0" w:color="auto"/>
              <w:right w:val="double" w:sz="4" w:space="0" w:color="auto"/>
            </w:tcBorders>
            <w:shd w:val="clear" w:color="auto" w:fill="FFFFFF"/>
            <w:vAlign w:val="center"/>
          </w:tcPr>
          <w:p w:rsidR="00C8403D" w:rsidRPr="000533AC" w:rsidRDefault="00C8403D" w:rsidP="00397596">
            <w:pPr>
              <w:framePr w:w="9792" w:wrap="notBeside" w:vAnchor="text" w:hAnchor="text" w:xAlign="center" w:y="1"/>
              <w:rPr>
                <w:rFonts w:ascii="Times New Roman" w:hAnsi="Times New Roman" w:cs="Times New Roman"/>
              </w:rPr>
            </w:pPr>
          </w:p>
        </w:tc>
      </w:tr>
      <w:tr w:rsidR="00C8403D" w:rsidRPr="000533AC" w:rsidTr="007C3F03">
        <w:trPr>
          <w:trHeight w:hRule="exact" w:val="1227"/>
          <w:jc w:val="center"/>
        </w:trPr>
        <w:tc>
          <w:tcPr>
            <w:tcW w:w="1982" w:type="dxa"/>
            <w:tcBorders>
              <w:top w:val="double" w:sz="4" w:space="0" w:color="auto"/>
              <w:left w:val="double" w:sz="4" w:space="0" w:color="auto"/>
              <w:bottom w:val="double" w:sz="4" w:space="0" w:color="auto"/>
              <w:right w:val="double" w:sz="4" w:space="0" w:color="auto"/>
            </w:tcBorders>
            <w:shd w:val="clear" w:color="auto" w:fill="FFFFFF"/>
          </w:tcPr>
          <w:p w:rsidR="00C8403D" w:rsidRPr="007C3F03" w:rsidRDefault="00C8403D" w:rsidP="00397596">
            <w:pPr>
              <w:pStyle w:val="Bodytext20"/>
              <w:framePr w:w="9792" w:wrap="notBeside" w:vAnchor="text" w:hAnchor="text" w:xAlign="center" w:y="1"/>
              <w:shd w:val="clear" w:color="auto" w:fill="auto"/>
              <w:spacing w:before="0" w:line="322" w:lineRule="exact"/>
              <w:ind w:firstLine="0"/>
              <w:jc w:val="center"/>
              <w:rPr>
                <w:rStyle w:val="Bodytext211pt4"/>
                <w:rFonts w:ascii="Times New Roman" w:hAnsi="Times New Roman" w:cs="Times New Roman"/>
                <w:sz w:val="24"/>
                <w:szCs w:val="24"/>
              </w:rPr>
            </w:pPr>
          </w:p>
          <w:p w:rsidR="00C8403D" w:rsidRPr="00443B0A" w:rsidRDefault="00C8403D" w:rsidP="00397596">
            <w:pPr>
              <w:pStyle w:val="Bodytext20"/>
              <w:framePr w:w="9792" w:wrap="notBeside" w:vAnchor="text" w:hAnchor="text" w:xAlign="center" w:y="1"/>
              <w:shd w:val="clear" w:color="auto" w:fill="auto"/>
              <w:spacing w:before="0" w:line="322" w:lineRule="exact"/>
              <w:ind w:firstLine="0"/>
              <w:jc w:val="center"/>
              <w:rPr>
                <w:rFonts w:ascii="Times New Roman" w:hAnsi="Times New Roman"/>
                <w:sz w:val="24"/>
                <w:szCs w:val="24"/>
              </w:rPr>
            </w:pPr>
            <w:r w:rsidRPr="007C3F03">
              <w:rPr>
                <w:rStyle w:val="Bodytext211pt4"/>
                <w:rFonts w:ascii="Times New Roman" w:hAnsi="Times New Roman" w:cs="Times New Roman"/>
                <w:sz w:val="24"/>
                <w:szCs w:val="24"/>
              </w:rPr>
              <w:t>MUONG THANH HOTEL</w:t>
            </w:r>
          </w:p>
        </w:tc>
        <w:tc>
          <w:tcPr>
            <w:tcW w:w="850" w:type="dxa"/>
            <w:tcBorders>
              <w:top w:val="double" w:sz="4" w:space="0" w:color="auto"/>
              <w:left w:val="double" w:sz="4" w:space="0" w:color="auto"/>
              <w:bottom w:val="double" w:sz="4" w:space="0" w:color="auto"/>
              <w:right w:val="double" w:sz="4" w:space="0" w:color="auto"/>
            </w:tcBorders>
            <w:shd w:val="clear" w:color="auto" w:fill="FFFFFF"/>
            <w:vAlign w:val="center"/>
          </w:tcPr>
          <w:p w:rsidR="00C8403D" w:rsidRPr="00443B0A" w:rsidRDefault="00A8124D" w:rsidP="00397596">
            <w:pPr>
              <w:pStyle w:val="Bodytext20"/>
              <w:framePr w:w="9792" w:wrap="notBeside" w:vAnchor="text" w:hAnchor="text" w:xAlign="center" w:y="1"/>
              <w:shd w:val="clear" w:color="auto" w:fill="auto"/>
              <w:spacing w:before="0" w:line="210" w:lineRule="exact"/>
              <w:ind w:firstLine="0"/>
              <w:jc w:val="center"/>
              <w:rPr>
                <w:rFonts w:ascii="Times New Roman" w:hAnsi="Times New Roman"/>
                <w:sz w:val="24"/>
                <w:szCs w:val="24"/>
              </w:rPr>
            </w:pPr>
            <w:r w:rsidRPr="00B80C82">
              <w:rPr>
                <w:rFonts w:ascii="Times New Roman" w:hAnsi="Times New Roman"/>
                <w:sz w:val="24"/>
                <w:szCs w:val="24"/>
              </w:rPr>
              <w:t>****</w:t>
            </w:r>
          </w:p>
        </w:tc>
        <w:tc>
          <w:tcPr>
            <w:tcW w:w="1277" w:type="dxa"/>
            <w:tcBorders>
              <w:top w:val="double" w:sz="4" w:space="0" w:color="auto"/>
              <w:left w:val="double" w:sz="4" w:space="0" w:color="auto"/>
              <w:bottom w:val="double" w:sz="4" w:space="0" w:color="auto"/>
              <w:right w:val="double" w:sz="4" w:space="0" w:color="auto"/>
            </w:tcBorders>
            <w:shd w:val="clear" w:color="auto" w:fill="FFFFFF"/>
            <w:vAlign w:val="center"/>
          </w:tcPr>
          <w:p w:rsidR="00C8403D" w:rsidRPr="00443B0A" w:rsidRDefault="0025230A" w:rsidP="00397596">
            <w:pPr>
              <w:pStyle w:val="Bodytext20"/>
              <w:framePr w:w="9792" w:wrap="notBeside" w:vAnchor="text" w:hAnchor="text" w:xAlign="center" w:y="1"/>
              <w:shd w:val="clear" w:color="auto" w:fill="auto"/>
              <w:spacing w:before="0" w:line="210" w:lineRule="exact"/>
              <w:ind w:left="180" w:firstLine="0"/>
              <w:rPr>
                <w:rFonts w:ascii="Times New Roman" w:hAnsi="Times New Roman"/>
                <w:b/>
                <w:sz w:val="24"/>
                <w:szCs w:val="24"/>
              </w:rPr>
            </w:pPr>
            <w:r w:rsidRPr="00B80C82">
              <w:rPr>
                <w:rFonts w:ascii="Times New Roman" w:hAnsi="Times New Roman"/>
                <w:b/>
                <w:sz w:val="24"/>
                <w:szCs w:val="24"/>
              </w:rPr>
              <w:t>175</w:t>
            </w:r>
            <w:r w:rsidR="00C8403D" w:rsidRPr="00B80C82">
              <w:rPr>
                <w:rFonts w:ascii="Times New Roman" w:hAnsi="Times New Roman"/>
                <w:b/>
                <w:sz w:val="24"/>
                <w:szCs w:val="24"/>
              </w:rPr>
              <w:t xml:space="preserve"> USD</w:t>
            </w:r>
          </w:p>
        </w:tc>
        <w:tc>
          <w:tcPr>
            <w:tcW w:w="1843" w:type="dxa"/>
            <w:tcBorders>
              <w:top w:val="double" w:sz="4" w:space="0" w:color="auto"/>
              <w:left w:val="double" w:sz="4" w:space="0" w:color="auto"/>
              <w:bottom w:val="double" w:sz="4" w:space="0" w:color="auto"/>
              <w:right w:val="double" w:sz="4" w:space="0" w:color="auto"/>
            </w:tcBorders>
            <w:shd w:val="clear" w:color="auto" w:fill="FFFFFF"/>
            <w:vAlign w:val="center"/>
          </w:tcPr>
          <w:p w:rsidR="00C8403D" w:rsidRPr="00443B0A" w:rsidRDefault="0025230A" w:rsidP="00397596">
            <w:pPr>
              <w:pStyle w:val="Bodytext20"/>
              <w:framePr w:w="9792" w:wrap="notBeside" w:vAnchor="text" w:hAnchor="text" w:xAlign="center" w:y="1"/>
              <w:shd w:val="clear" w:color="auto" w:fill="auto"/>
              <w:spacing w:before="0" w:line="210" w:lineRule="exact"/>
              <w:ind w:firstLine="0"/>
              <w:jc w:val="center"/>
              <w:rPr>
                <w:rFonts w:ascii="Times New Roman" w:hAnsi="Times New Roman"/>
                <w:b/>
                <w:sz w:val="24"/>
                <w:szCs w:val="24"/>
              </w:rPr>
            </w:pPr>
            <w:r w:rsidRPr="00B80C82">
              <w:rPr>
                <w:rFonts w:ascii="Times New Roman" w:hAnsi="Times New Roman"/>
                <w:b/>
                <w:sz w:val="24"/>
                <w:szCs w:val="24"/>
              </w:rPr>
              <w:t>250</w:t>
            </w:r>
            <w:r w:rsidR="00C8403D" w:rsidRPr="00B80C82">
              <w:rPr>
                <w:rFonts w:ascii="Times New Roman" w:hAnsi="Times New Roman"/>
                <w:b/>
                <w:sz w:val="24"/>
                <w:szCs w:val="24"/>
              </w:rPr>
              <w:t xml:space="preserve"> USD</w:t>
            </w:r>
          </w:p>
        </w:tc>
        <w:tc>
          <w:tcPr>
            <w:tcW w:w="3687" w:type="dxa"/>
            <w:tcBorders>
              <w:top w:val="double" w:sz="4" w:space="0" w:color="auto"/>
              <w:left w:val="double" w:sz="4" w:space="0" w:color="auto"/>
              <w:bottom w:val="double" w:sz="4" w:space="0" w:color="auto"/>
              <w:right w:val="double" w:sz="4" w:space="0" w:color="auto"/>
            </w:tcBorders>
            <w:shd w:val="clear" w:color="auto" w:fill="FFFFFF"/>
            <w:vAlign w:val="bottom"/>
          </w:tcPr>
          <w:p w:rsidR="000312AA" w:rsidRPr="00443B0A" w:rsidRDefault="00E22E05" w:rsidP="0025230A">
            <w:pPr>
              <w:pStyle w:val="Bodytext20"/>
              <w:framePr w:w="9792" w:wrap="notBeside" w:vAnchor="text" w:hAnchor="text" w:xAlign="center" w:y="1"/>
              <w:shd w:val="clear" w:color="auto" w:fill="auto"/>
              <w:spacing w:before="0" w:line="269" w:lineRule="exact"/>
              <w:ind w:firstLine="0"/>
              <w:rPr>
                <w:rFonts w:ascii="Times New Roman" w:hAnsi="Times New Roman"/>
                <w:sz w:val="24"/>
                <w:szCs w:val="24"/>
              </w:rPr>
            </w:pPr>
            <w:r w:rsidRPr="007C3F03">
              <w:rPr>
                <w:rStyle w:val="Bodytext295pt"/>
                <w:rFonts w:ascii="Times New Roman" w:hAnsi="Times New Roman" w:cs="Times New Roman"/>
                <w:b/>
                <w:sz w:val="24"/>
                <w:szCs w:val="24"/>
              </w:rPr>
              <w:t>This price includes</w:t>
            </w:r>
            <w:r w:rsidR="00C8403D" w:rsidRPr="007C3F03">
              <w:rPr>
                <w:rStyle w:val="Bodytext295pt"/>
                <w:rFonts w:ascii="Times New Roman" w:hAnsi="Times New Roman" w:cs="Times New Roman"/>
                <w:sz w:val="24"/>
                <w:szCs w:val="24"/>
              </w:rPr>
              <w:t>:</w:t>
            </w:r>
          </w:p>
          <w:p w:rsidR="00802B28" w:rsidRPr="00443B0A" w:rsidRDefault="00F10C27" w:rsidP="00802B28">
            <w:pPr>
              <w:pStyle w:val="Bodytext20"/>
              <w:framePr w:w="9792" w:wrap="notBeside" w:vAnchor="text" w:hAnchor="text" w:xAlign="center" w:y="1"/>
              <w:shd w:val="clear" w:color="auto" w:fill="auto"/>
              <w:spacing w:before="0" w:line="269" w:lineRule="exact"/>
              <w:ind w:left="82" w:firstLine="0"/>
              <w:rPr>
                <w:rFonts w:ascii="Times New Roman" w:hAnsi="Times New Roman"/>
                <w:sz w:val="24"/>
                <w:szCs w:val="24"/>
              </w:rPr>
            </w:pPr>
            <w:r w:rsidRPr="00B80C82">
              <w:rPr>
                <w:rFonts w:ascii="Times New Roman" w:hAnsi="Times New Roman"/>
                <w:sz w:val="24"/>
                <w:szCs w:val="24"/>
              </w:rPr>
              <w:t>*Room rate includes 3 meals per day per head. (breakfast, Lunch &amp; Dinner)</w:t>
            </w:r>
          </w:p>
          <w:p w:rsidR="00802B28" w:rsidRPr="00443B0A" w:rsidRDefault="00802B28" w:rsidP="00802B28">
            <w:pPr>
              <w:pStyle w:val="Bodytext20"/>
              <w:framePr w:w="9792" w:wrap="notBeside" w:vAnchor="text" w:hAnchor="text" w:xAlign="center" w:y="1"/>
              <w:shd w:val="clear" w:color="auto" w:fill="auto"/>
              <w:spacing w:before="0" w:line="269" w:lineRule="exact"/>
              <w:ind w:left="82" w:firstLine="0"/>
              <w:rPr>
                <w:rFonts w:ascii="Times New Roman" w:hAnsi="Times New Roman"/>
                <w:sz w:val="24"/>
                <w:szCs w:val="24"/>
              </w:rPr>
            </w:pPr>
          </w:p>
          <w:p w:rsidR="00802B28" w:rsidRPr="00443B0A" w:rsidRDefault="00802B28" w:rsidP="00802B28">
            <w:pPr>
              <w:pStyle w:val="Bodytext20"/>
              <w:framePr w:w="9792" w:wrap="notBeside" w:vAnchor="text" w:hAnchor="text" w:xAlign="center" w:y="1"/>
              <w:shd w:val="clear" w:color="auto" w:fill="auto"/>
              <w:spacing w:before="0" w:line="269" w:lineRule="exact"/>
              <w:ind w:left="82" w:firstLine="0"/>
              <w:rPr>
                <w:rFonts w:ascii="Times New Roman" w:hAnsi="Times New Roman"/>
                <w:sz w:val="24"/>
                <w:szCs w:val="24"/>
              </w:rPr>
            </w:pPr>
          </w:p>
        </w:tc>
      </w:tr>
    </w:tbl>
    <w:p w:rsidR="00981833" w:rsidRPr="007C3F03" w:rsidRDefault="00981833" w:rsidP="00C8403D"/>
    <w:p w:rsidR="00C45F87" w:rsidRPr="007C3F03" w:rsidRDefault="00C45F87" w:rsidP="00C45F87">
      <w:pPr>
        <w:numPr>
          <w:ilvl w:val="0"/>
          <w:numId w:val="8"/>
        </w:numPr>
        <w:rPr>
          <w:rFonts w:ascii="Times New Roman" w:hAnsi="Times New Roman" w:cs="Times New Roman"/>
          <w:b/>
          <w:sz w:val="28"/>
          <w:szCs w:val="28"/>
        </w:rPr>
      </w:pPr>
      <w:r w:rsidRPr="007C3F03">
        <w:rPr>
          <w:rFonts w:ascii="Times New Roman" w:hAnsi="Times New Roman" w:cs="Times New Roman"/>
          <w:b/>
          <w:sz w:val="28"/>
          <w:szCs w:val="28"/>
        </w:rPr>
        <w:t>Transportation:</w:t>
      </w:r>
    </w:p>
    <w:p w:rsidR="00C45F87" w:rsidRPr="007C3F03" w:rsidRDefault="00C45F87" w:rsidP="00C45F87">
      <w:pPr>
        <w:ind w:left="720"/>
      </w:pPr>
    </w:p>
    <w:tbl>
      <w:tblPr>
        <w:tblW w:w="9781"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8"/>
        <w:gridCol w:w="2614"/>
        <w:gridCol w:w="2205"/>
        <w:gridCol w:w="1327"/>
        <w:gridCol w:w="2847"/>
      </w:tblGrid>
      <w:tr w:rsidR="007321FE" w:rsidRPr="000533AC" w:rsidTr="00802B28">
        <w:tc>
          <w:tcPr>
            <w:tcW w:w="788" w:type="dxa"/>
            <w:tcBorders>
              <w:top w:val="double" w:sz="4" w:space="0" w:color="auto"/>
              <w:left w:val="double" w:sz="4" w:space="0" w:color="auto"/>
              <w:bottom w:val="double" w:sz="4" w:space="0" w:color="auto"/>
              <w:right w:val="double" w:sz="4" w:space="0" w:color="auto"/>
            </w:tcBorders>
            <w:shd w:val="clear" w:color="auto" w:fill="auto"/>
          </w:tcPr>
          <w:p w:rsidR="007321FE" w:rsidRPr="000533AC" w:rsidRDefault="007321FE" w:rsidP="00397596">
            <w:pPr>
              <w:jc w:val="center"/>
              <w:rPr>
                <w:rFonts w:ascii="Times New Roman" w:hAnsi="Times New Roman" w:cs="Times New Roman"/>
                <w:b/>
              </w:rPr>
            </w:pPr>
            <w:r w:rsidRPr="000533AC">
              <w:rPr>
                <w:rFonts w:ascii="Times New Roman" w:hAnsi="Times New Roman" w:cs="Times New Roman"/>
                <w:b/>
              </w:rPr>
              <w:t>No.</w:t>
            </w:r>
          </w:p>
        </w:tc>
        <w:tc>
          <w:tcPr>
            <w:tcW w:w="2614" w:type="dxa"/>
            <w:tcBorders>
              <w:top w:val="double" w:sz="4" w:space="0" w:color="auto"/>
              <w:left w:val="double" w:sz="4" w:space="0" w:color="auto"/>
              <w:bottom w:val="double" w:sz="4" w:space="0" w:color="auto"/>
              <w:right w:val="double" w:sz="4" w:space="0" w:color="auto"/>
            </w:tcBorders>
            <w:shd w:val="clear" w:color="auto" w:fill="auto"/>
          </w:tcPr>
          <w:p w:rsidR="007321FE" w:rsidRPr="000533AC" w:rsidRDefault="007321FE" w:rsidP="00397596">
            <w:pPr>
              <w:jc w:val="center"/>
              <w:rPr>
                <w:rFonts w:ascii="Times New Roman" w:hAnsi="Times New Roman" w:cs="Times New Roman"/>
                <w:b/>
              </w:rPr>
            </w:pPr>
            <w:r w:rsidRPr="000533AC">
              <w:rPr>
                <w:rFonts w:ascii="Times New Roman" w:hAnsi="Times New Roman" w:cs="Times New Roman"/>
                <w:b/>
              </w:rPr>
              <w:t>Venue</w:t>
            </w:r>
          </w:p>
        </w:tc>
        <w:tc>
          <w:tcPr>
            <w:tcW w:w="2205" w:type="dxa"/>
            <w:tcBorders>
              <w:top w:val="double" w:sz="4" w:space="0" w:color="auto"/>
              <w:left w:val="double" w:sz="4" w:space="0" w:color="auto"/>
              <w:bottom w:val="double" w:sz="4" w:space="0" w:color="auto"/>
              <w:right w:val="double" w:sz="4" w:space="0" w:color="auto"/>
            </w:tcBorders>
            <w:shd w:val="clear" w:color="auto" w:fill="auto"/>
          </w:tcPr>
          <w:p w:rsidR="007321FE" w:rsidRPr="000533AC" w:rsidRDefault="00A55483" w:rsidP="00397596">
            <w:pPr>
              <w:jc w:val="center"/>
              <w:rPr>
                <w:rFonts w:ascii="Times New Roman" w:hAnsi="Times New Roman" w:cs="Times New Roman"/>
                <w:b/>
              </w:rPr>
            </w:pPr>
            <w:r w:rsidRPr="000533AC">
              <w:rPr>
                <w:rFonts w:ascii="Times New Roman" w:hAnsi="Times New Roman" w:cs="Times New Roman"/>
                <w:b/>
              </w:rPr>
              <w:t>T</w:t>
            </w:r>
            <w:r w:rsidR="007321FE" w:rsidRPr="000533AC">
              <w:rPr>
                <w:rFonts w:ascii="Times New Roman" w:hAnsi="Times New Roman" w:cs="Times New Roman"/>
                <w:b/>
              </w:rPr>
              <w:t>ransportation</w:t>
            </w:r>
          </w:p>
        </w:tc>
        <w:tc>
          <w:tcPr>
            <w:tcW w:w="1327" w:type="dxa"/>
            <w:tcBorders>
              <w:top w:val="double" w:sz="4" w:space="0" w:color="auto"/>
              <w:left w:val="double" w:sz="4" w:space="0" w:color="auto"/>
              <w:bottom w:val="double" w:sz="4" w:space="0" w:color="auto"/>
              <w:right w:val="double" w:sz="4" w:space="0" w:color="auto"/>
            </w:tcBorders>
            <w:shd w:val="clear" w:color="auto" w:fill="auto"/>
          </w:tcPr>
          <w:p w:rsidR="007321FE" w:rsidRPr="000533AC" w:rsidRDefault="007321FE" w:rsidP="00397596">
            <w:pPr>
              <w:jc w:val="center"/>
              <w:rPr>
                <w:rFonts w:ascii="Times New Roman" w:hAnsi="Times New Roman" w:cs="Times New Roman"/>
                <w:b/>
              </w:rPr>
            </w:pPr>
            <w:r w:rsidRPr="000533AC">
              <w:rPr>
                <w:rFonts w:ascii="Times New Roman" w:hAnsi="Times New Roman" w:cs="Times New Roman"/>
                <w:b/>
              </w:rPr>
              <w:t>Price</w:t>
            </w:r>
          </w:p>
        </w:tc>
        <w:tc>
          <w:tcPr>
            <w:tcW w:w="2847" w:type="dxa"/>
            <w:tcBorders>
              <w:top w:val="double" w:sz="4" w:space="0" w:color="auto"/>
              <w:left w:val="double" w:sz="4" w:space="0" w:color="auto"/>
              <w:bottom w:val="double" w:sz="4" w:space="0" w:color="auto"/>
              <w:right w:val="double" w:sz="4" w:space="0" w:color="auto"/>
            </w:tcBorders>
            <w:shd w:val="clear" w:color="auto" w:fill="auto"/>
          </w:tcPr>
          <w:p w:rsidR="007321FE" w:rsidRPr="000533AC" w:rsidRDefault="007321FE" w:rsidP="00397596">
            <w:pPr>
              <w:jc w:val="center"/>
              <w:rPr>
                <w:rFonts w:ascii="Times New Roman" w:hAnsi="Times New Roman" w:cs="Times New Roman"/>
                <w:b/>
              </w:rPr>
            </w:pPr>
            <w:r w:rsidRPr="000533AC">
              <w:rPr>
                <w:rFonts w:ascii="Times New Roman" w:hAnsi="Times New Roman" w:cs="Times New Roman"/>
                <w:b/>
              </w:rPr>
              <w:t>Remark</w:t>
            </w:r>
          </w:p>
        </w:tc>
      </w:tr>
      <w:tr w:rsidR="0025230A" w:rsidRPr="000533AC" w:rsidTr="003B763E">
        <w:tc>
          <w:tcPr>
            <w:tcW w:w="788"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25230A" w:rsidP="00802B28">
            <w:pPr>
              <w:jc w:val="center"/>
              <w:rPr>
                <w:rFonts w:ascii="Times New Roman" w:hAnsi="Times New Roman" w:cs="Times New Roman"/>
                <w:b/>
              </w:rPr>
            </w:pPr>
            <w:r w:rsidRPr="000533AC">
              <w:rPr>
                <w:rFonts w:ascii="Times New Roman" w:hAnsi="Times New Roman" w:cs="Times New Roman"/>
                <w:b/>
              </w:rPr>
              <w:t>1</w:t>
            </w:r>
          </w:p>
        </w:tc>
        <w:tc>
          <w:tcPr>
            <w:tcW w:w="2614" w:type="dxa"/>
            <w:vMerge w:val="restart"/>
            <w:tcBorders>
              <w:top w:val="double" w:sz="4" w:space="0" w:color="auto"/>
              <w:left w:val="double" w:sz="4" w:space="0" w:color="auto"/>
              <w:right w:val="double" w:sz="4" w:space="0" w:color="auto"/>
            </w:tcBorders>
            <w:shd w:val="clear" w:color="auto" w:fill="auto"/>
            <w:vAlign w:val="center"/>
          </w:tcPr>
          <w:p w:rsidR="0025230A" w:rsidRPr="000533AC" w:rsidRDefault="0025230A" w:rsidP="00802B28">
            <w:pPr>
              <w:jc w:val="center"/>
              <w:rPr>
                <w:rFonts w:ascii="Times New Roman" w:hAnsi="Times New Roman" w:cs="Times New Roman"/>
                <w:b/>
              </w:rPr>
            </w:pPr>
          </w:p>
          <w:p w:rsidR="0025230A" w:rsidRPr="000533AC" w:rsidRDefault="0025230A" w:rsidP="00802B28">
            <w:pPr>
              <w:jc w:val="center"/>
              <w:rPr>
                <w:rFonts w:ascii="Times New Roman" w:hAnsi="Times New Roman" w:cs="Times New Roman"/>
                <w:b/>
              </w:rPr>
            </w:pPr>
            <w:r w:rsidRPr="000533AC">
              <w:rPr>
                <w:rFonts w:ascii="Times New Roman" w:hAnsi="Times New Roman" w:cs="Times New Roman"/>
                <w:b/>
              </w:rPr>
              <w:t>Noi Bai Int’l airport (Hanoi) to HQ Hotel (Thanh Hoa) and return.</w:t>
            </w:r>
          </w:p>
        </w:tc>
        <w:tc>
          <w:tcPr>
            <w:tcW w:w="2205"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25230A" w:rsidP="003B763E">
            <w:pPr>
              <w:jc w:val="center"/>
              <w:rPr>
                <w:rFonts w:ascii="Times New Roman" w:hAnsi="Times New Roman" w:cs="Times New Roman"/>
                <w:b/>
              </w:rPr>
            </w:pPr>
            <w:r w:rsidRPr="000533AC">
              <w:rPr>
                <w:rFonts w:ascii="Times New Roman" w:hAnsi="Times New Roman" w:cs="Times New Roman"/>
                <w:b/>
              </w:rPr>
              <w:t>7 seats car</w:t>
            </w:r>
          </w:p>
        </w:tc>
        <w:tc>
          <w:tcPr>
            <w:tcW w:w="1327"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25230A" w:rsidP="003B763E">
            <w:pPr>
              <w:jc w:val="center"/>
              <w:rPr>
                <w:rFonts w:ascii="Times New Roman" w:hAnsi="Times New Roman" w:cs="Times New Roman"/>
                <w:b/>
              </w:rPr>
            </w:pPr>
            <w:r w:rsidRPr="000533AC">
              <w:rPr>
                <w:rFonts w:ascii="Times New Roman" w:hAnsi="Times New Roman" w:cs="Times New Roman"/>
                <w:b/>
              </w:rPr>
              <w:t>300USD</w:t>
            </w:r>
          </w:p>
        </w:tc>
        <w:tc>
          <w:tcPr>
            <w:tcW w:w="2847" w:type="dxa"/>
            <w:vMerge w:val="restart"/>
            <w:tcBorders>
              <w:top w:val="double" w:sz="4" w:space="0" w:color="auto"/>
              <w:left w:val="double" w:sz="4" w:space="0" w:color="auto"/>
              <w:right w:val="double" w:sz="4" w:space="0" w:color="auto"/>
            </w:tcBorders>
            <w:shd w:val="clear" w:color="auto" w:fill="auto"/>
            <w:vAlign w:val="center"/>
          </w:tcPr>
          <w:p w:rsidR="0025230A" w:rsidRPr="000533AC" w:rsidRDefault="007C3F03" w:rsidP="007C3F03">
            <w:pPr>
              <w:jc w:val="center"/>
              <w:rPr>
                <w:rFonts w:ascii="Times New Roman" w:hAnsi="Times New Roman" w:cs="Times New Roman"/>
                <w:b/>
              </w:rPr>
            </w:pPr>
            <w:r w:rsidRPr="000533AC">
              <w:rPr>
                <w:rFonts w:ascii="Times New Roman" w:hAnsi="Times New Roman" w:cs="Times New Roman"/>
                <w:b/>
              </w:rPr>
              <w:t xml:space="preserve">* </w:t>
            </w:r>
            <w:r w:rsidR="0025230A" w:rsidRPr="000533AC">
              <w:rPr>
                <w:rFonts w:ascii="Times New Roman" w:hAnsi="Times New Roman" w:cs="Times New Roman"/>
                <w:b/>
              </w:rPr>
              <w:t xml:space="preserve">Please note that, </w:t>
            </w:r>
            <w:r w:rsidRPr="000533AC">
              <w:rPr>
                <w:rFonts w:ascii="Times New Roman" w:hAnsi="Times New Roman" w:cs="Times New Roman"/>
                <w:b/>
              </w:rPr>
              <w:t>O</w:t>
            </w:r>
            <w:r w:rsidR="0025230A" w:rsidRPr="000533AC">
              <w:rPr>
                <w:rFonts w:ascii="Times New Roman" w:hAnsi="Times New Roman" w:cs="Times New Roman"/>
                <w:b/>
              </w:rPr>
              <w:t>rganizing committee receive all participants at the Noi Bai Int’l airport only.</w:t>
            </w:r>
          </w:p>
        </w:tc>
      </w:tr>
      <w:tr w:rsidR="0025230A" w:rsidRPr="000533AC" w:rsidTr="003B763E">
        <w:tc>
          <w:tcPr>
            <w:tcW w:w="788"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25230A" w:rsidP="00802B28">
            <w:pPr>
              <w:jc w:val="center"/>
              <w:rPr>
                <w:rFonts w:ascii="Times New Roman" w:hAnsi="Times New Roman" w:cs="Times New Roman"/>
                <w:b/>
              </w:rPr>
            </w:pPr>
            <w:r w:rsidRPr="000533AC">
              <w:rPr>
                <w:rFonts w:ascii="Times New Roman" w:hAnsi="Times New Roman" w:cs="Times New Roman"/>
                <w:b/>
              </w:rPr>
              <w:t>2</w:t>
            </w:r>
          </w:p>
        </w:tc>
        <w:tc>
          <w:tcPr>
            <w:tcW w:w="2614" w:type="dxa"/>
            <w:vMerge/>
            <w:tcBorders>
              <w:left w:val="double" w:sz="4" w:space="0" w:color="auto"/>
              <w:right w:val="double" w:sz="4" w:space="0" w:color="auto"/>
            </w:tcBorders>
            <w:shd w:val="clear" w:color="auto" w:fill="auto"/>
            <w:vAlign w:val="center"/>
          </w:tcPr>
          <w:p w:rsidR="0025230A" w:rsidRPr="000533AC" w:rsidRDefault="0025230A" w:rsidP="00802B28">
            <w:pPr>
              <w:jc w:val="center"/>
              <w:rPr>
                <w:rFonts w:ascii="Times New Roman" w:hAnsi="Times New Roman" w:cs="Times New Roman"/>
                <w:b/>
              </w:rPr>
            </w:pPr>
          </w:p>
        </w:tc>
        <w:tc>
          <w:tcPr>
            <w:tcW w:w="2205"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25230A" w:rsidP="003B763E">
            <w:pPr>
              <w:jc w:val="center"/>
              <w:rPr>
                <w:rFonts w:ascii="Times New Roman" w:hAnsi="Times New Roman" w:cs="Times New Roman"/>
                <w:b/>
              </w:rPr>
            </w:pPr>
            <w:r w:rsidRPr="000533AC">
              <w:rPr>
                <w:rFonts w:ascii="Times New Roman" w:hAnsi="Times New Roman" w:cs="Times New Roman"/>
                <w:b/>
              </w:rPr>
              <w:t>16 seats</w:t>
            </w:r>
          </w:p>
        </w:tc>
        <w:tc>
          <w:tcPr>
            <w:tcW w:w="1327"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25230A" w:rsidP="003B763E">
            <w:pPr>
              <w:jc w:val="center"/>
              <w:rPr>
                <w:rFonts w:ascii="Times New Roman" w:hAnsi="Times New Roman" w:cs="Times New Roman"/>
                <w:b/>
              </w:rPr>
            </w:pPr>
            <w:r w:rsidRPr="000533AC">
              <w:rPr>
                <w:rFonts w:ascii="Times New Roman" w:hAnsi="Times New Roman" w:cs="Times New Roman"/>
                <w:b/>
              </w:rPr>
              <w:t>400USD</w:t>
            </w:r>
          </w:p>
        </w:tc>
        <w:tc>
          <w:tcPr>
            <w:tcW w:w="2847" w:type="dxa"/>
            <w:vMerge/>
            <w:tcBorders>
              <w:left w:val="double" w:sz="4" w:space="0" w:color="auto"/>
              <w:right w:val="double" w:sz="4" w:space="0" w:color="auto"/>
            </w:tcBorders>
            <w:shd w:val="clear" w:color="auto" w:fill="auto"/>
          </w:tcPr>
          <w:p w:rsidR="0025230A" w:rsidRPr="000533AC" w:rsidRDefault="0025230A" w:rsidP="00C45F87">
            <w:pPr>
              <w:rPr>
                <w:rFonts w:ascii="Times New Roman" w:hAnsi="Times New Roman" w:cs="Times New Roman"/>
              </w:rPr>
            </w:pPr>
          </w:p>
        </w:tc>
      </w:tr>
      <w:tr w:rsidR="0025230A" w:rsidRPr="000533AC" w:rsidTr="003B763E">
        <w:tc>
          <w:tcPr>
            <w:tcW w:w="788"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25230A" w:rsidP="00802B28">
            <w:pPr>
              <w:jc w:val="center"/>
              <w:rPr>
                <w:rFonts w:ascii="Times New Roman" w:hAnsi="Times New Roman" w:cs="Times New Roman"/>
                <w:b/>
              </w:rPr>
            </w:pPr>
            <w:r w:rsidRPr="000533AC">
              <w:rPr>
                <w:rFonts w:ascii="Times New Roman" w:hAnsi="Times New Roman" w:cs="Times New Roman"/>
                <w:b/>
              </w:rPr>
              <w:t>3</w:t>
            </w:r>
          </w:p>
        </w:tc>
        <w:tc>
          <w:tcPr>
            <w:tcW w:w="2614" w:type="dxa"/>
            <w:vMerge/>
            <w:tcBorders>
              <w:left w:val="double" w:sz="4" w:space="0" w:color="auto"/>
              <w:right w:val="double" w:sz="4" w:space="0" w:color="auto"/>
            </w:tcBorders>
            <w:shd w:val="clear" w:color="auto" w:fill="auto"/>
            <w:vAlign w:val="center"/>
          </w:tcPr>
          <w:p w:rsidR="0025230A" w:rsidRPr="000533AC" w:rsidRDefault="0025230A" w:rsidP="00802B28">
            <w:pPr>
              <w:jc w:val="center"/>
              <w:rPr>
                <w:rFonts w:ascii="Times New Roman" w:hAnsi="Times New Roman" w:cs="Times New Roman"/>
                <w:b/>
              </w:rPr>
            </w:pPr>
          </w:p>
        </w:tc>
        <w:tc>
          <w:tcPr>
            <w:tcW w:w="2205"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25230A" w:rsidP="003B763E">
            <w:pPr>
              <w:jc w:val="center"/>
              <w:rPr>
                <w:rFonts w:ascii="Times New Roman" w:hAnsi="Times New Roman" w:cs="Times New Roman"/>
                <w:b/>
              </w:rPr>
            </w:pPr>
            <w:r w:rsidRPr="000533AC">
              <w:rPr>
                <w:rFonts w:ascii="Times New Roman" w:hAnsi="Times New Roman" w:cs="Times New Roman"/>
                <w:b/>
              </w:rPr>
              <w:t>37 seats</w:t>
            </w:r>
          </w:p>
        </w:tc>
        <w:tc>
          <w:tcPr>
            <w:tcW w:w="1327"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802B28" w:rsidP="003B763E">
            <w:pPr>
              <w:jc w:val="center"/>
              <w:rPr>
                <w:rFonts w:ascii="Times New Roman" w:hAnsi="Times New Roman" w:cs="Times New Roman"/>
                <w:b/>
              </w:rPr>
            </w:pPr>
            <w:r w:rsidRPr="000533AC">
              <w:rPr>
                <w:rFonts w:ascii="Times New Roman" w:hAnsi="Times New Roman" w:cs="Times New Roman"/>
                <w:b/>
              </w:rPr>
              <w:t>500USD</w:t>
            </w:r>
          </w:p>
        </w:tc>
        <w:tc>
          <w:tcPr>
            <w:tcW w:w="2847" w:type="dxa"/>
            <w:vMerge/>
            <w:tcBorders>
              <w:left w:val="double" w:sz="4" w:space="0" w:color="auto"/>
              <w:right w:val="double" w:sz="4" w:space="0" w:color="auto"/>
            </w:tcBorders>
            <w:shd w:val="clear" w:color="auto" w:fill="auto"/>
          </w:tcPr>
          <w:p w:rsidR="0025230A" w:rsidRPr="000533AC" w:rsidRDefault="0025230A" w:rsidP="00C45F87">
            <w:pPr>
              <w:rPr>
                <w:rFonts w:ascii="Times New Roman" w:hAnsi="Times New Roman" w:cs="Times New Roman"/>
              </w:rPr>
            </w:pPr>
          </w:p>
        </w:tc>
      </w:tr>
      <w:tr w:rsidR="0025230A" w:rsidRPr="000533AC" w:rsidTr="003B763E">
        <w:tc>
          <w:tcPr>
            <w:tcW w:w="788"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25230A" w:rsidP="00802B28">
            <w:pPr>
              <w:jc w:val="center"/>
              <w:rPr>
                <w:rFonts w:ascii="Times New Roman" w:hAnsi="Times New Roman" w:cs="Times New Roman"/>
                <w:b/>
              </w:rPr>
            </w:pPr>
            <w:r w:rsidRPr="000533AC">
              <w:rPr>
                <w:rFonts w:ascii="Times New Roman" w:hAnsi="Times New Roman" w:cs="Times New Roman"/>
                <w:b/>
              </w:rPr>
              <w:t>4</w:t>
            </w:r>
          </w:p>
        </w:tc>
        <w:tc>
          <w:tcPr>
            <w:tcW w:w="2614" w:type="dxa"/>
            <w:vMerge/>
            <w:tcBorders>
              <w:left w:val="double" w:sz="4" w:space="0" w:color="auto"/>
              <w:bottom w:val="double" w:sz="4" w:space="0" w:color="auto"/>
              <w:right w:val="double" w:sz="4" w:space="0" w:color="auto"/>
            </w:tcBorders>
            <w:shd w:val="clear" w:color="auto" w:fill="auto"/>
            <w:vAlign w:val="center"/>
          </w:tcPr>
          <w:p w:rsidR="0025230A" w:rsidRPr="000533AC" w:rsidRDefault="0025230A" w:rsidP="00802B28">
            <w:pPr>
              <w:jc w:val="center"/>
              <w:rPr>
                <w:rFonts w:ascii="Times New Roman" w:hAnsi="Times New Roman" w:cs="Times New Roman"/>
                <w:b/>
              </w:rPr>
            </w:pPr>
          </w:p>
        </w:tc>
        <w:tc>
          <w:tcPr>
            <w:tcW w:w="2205"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802B28" w:rsidP="003B763E">
            <w:pPr>
              <w:jc w:val="center"/>
              <w:rPr>
                <w:rFonts w:ascii="Times New Roman" w:hAnsi="Times New Roman" w:cs="Times New Roman"/>
                <w:b/>
              </w:rPr>
            </w:pPr>
            <w:r w:rsidRPr="000533AC">
              <w:rPr>
                <w:rFonts w:ascii="Times New Roman" w:hAnsi="Times New Roman" w:cs="Times New Roman"/>
                <w:b/>
              </w:rPr>
              <w:t>45seats</w:t>
            </w:r>
          </w:p>
        </w:tc>
        <w:tc>
          <w:tcPr>
            <w:tcW w:w="1327" w:type="dxa"/>
            <w:tcBorders>
              <w:top w:val="double" w:sz="4" w:space="0" w:color="auto"/>
              <w:left w:val="double" w:sz="4" w:space="0" w:color="auto"/>
              <w:bottom w:val="double" w:sz="4" w:space="0" w:color="auto"/>
              <w:right w:val="double" w:sz="4" w:space="0" w:color="auto"/>
            </w:tcBorders>
            <w:shd w:val="clear" w:color="auto" w:fill="auto"/>
            <w:vAlign w:val="center"/>
          </w:tcPr>
          <w:p w:rsidR="0025230A" w:rsidRPr="000533AC" w:rsidRDefault="00802B28" w:rsidP="003B763E">
            <w:pPr>
              <w:jc w:val="center"/>
              <w:rPr>
                <w:rFonts w:ascii="Times New Roman" w:hAnsi="Times New Roman" w:cs="Times New Roman"/>
                <w:b/>
              </w:rPr>
            </w:pPr>
            <w:r w:rsidRPr="000533AC">
              <w:rPr>
                <w:rFonts w:ascii="Times New Roman" w:hAnsi="Times New Roman" w:cs="Times New Roman"/>
                <w:b/>
              </w:rPr>
              <w:t>600USD</w:t>
            </w:r>
          </w:p>
        </w:tc>
        <w:tc>
          <w:tcPr>
            <w:tcW w:w="2847" w:type="dxa"/>
            <w:vMerge/>
            <w:tcBorders>
              <w:left w:val="double" w:sz="4" w:space="0" w:color="auto"/>
              <w:bottom w:val="double" w:sz="4" w:space="0" w:color="auto"/>
              <w:right w:val="double" w:sz="4" w:space="0" w:color="auto"/>
            </w:tcBorders>
            <w:shd w:val="clear" w:color="auto" w:fill="auto"/>
          </w:tcPr>
          <w:p w:rsidR="0025230A" w:rsidRPr="000533AC" w:rsidRDefault="0025230A" w:rsidP="00C45F87">
            <w:pPr>
              <w:rPr>
                <w:rFonts w:ascii="Times New Roman" w:hAnsi="Times New Roman" w:cs="Times New Roman"/>
              </w:rPr>
            </w:pPr>
          </w:p>
        </w:tc>
      </w:tr>
    </w:tbl>
    <w:p w:rsidR="00480FF5" w:rsidRDefault="00480FF5" w:rsidP="00C45F87">
      <w:pPr>
        <w:ind w:left="720"/>
      </w:pPr>
    </w:p>
    <w:p w:rsidR="00480FF5" w:rsidRDefault="00480FF5" w:rsidP="00480FF5">
      <w:pPr>
        <w:pStyle w:val="Tablecaption0"/>
        <w:shd w:val="clear" w:color="auto" w:fill="auto"/>
      </w:pPr>
      <w:r w:rsidRPr="000977BD">
        <w:rPr>
          <w:rFonts w:ascii="Times New Roman" w:hAnsi="Times New Roman"/>
          <w:sz w:val="28"/>
          <w:szCs w:val="28"/>
        </w:rPr>
        <w:t xml:space="preserve">For more information about fees and transportations time, please contact VKF by email at: </w:t>
      </w:r>
      <w:hyperlink r:id="rId25" w:history="1">
        <w:r w:rsidRPr="000977BD">
          <w:rPr>
            <w:rStyle w:val="a3"/>
            <w:rFonts w:ascii="Times New Roman" w:hAnsi="Times New Roman"/>
            <w:color w:val="000000"/>
            <w:spacing w:val="1"/>
            <w:position w:val="1"/>
            <w:sz w:val="28"/>
            <w:szCs w:val="28"/>
          </w:rPr>
          <w:t>sonhakarate@yaoo.com</w:t>
        </w:r>
      </w:hyperlink>
      <w:r w:rsidRPr="000977BD">
        <w:rPr>
          <w:rFonts w:ascii="Times New Roman" w:hAnsi="Times New Roman"/>
          <w:spacing w:val="1"/>
          <w:position w:val="1"/>
          <w:sz w:val="28"/>
          <w:szCs w:val="28"/>
        </w:rPr>
        <w:t xml:space="preserve">; </w:t>
      </w:r>
      <w:hyperlink r:id="rId26" w:history="1">
        <w:r w:rsidRPr="000977BD">
          <w:rPr>
            <w:rStyle w:val="a3"/>
            <w:rFonts w:ascii="Times New Roman" w:hAnsi="Times New Roman"/>
            <w:color w:val="000000"/>
            <w:spacing w:val="-5"/>
            <w:position w:val="1"/>
            <w:sz w:val="28"/>
            <w:szCs w:val="28"/>
          </w:rPr>
          <w:t>lhhanh2502@yahoo.</w:t>
        </w:r>
        <w:r w:rsidRPr="000977BD">
          <w:rPr>
            <w:rStyle w:val="a3"/>
            <w:rFonts w:ascii="Times New Roman" w:hAnsi="Times New Roman"/>
            <w:color w:val="000000"/>
            <w:sz w:val="28"/>
            <w:szCs w:val="28"/>
          </w:rPr>
          <w:t>com</w:t>
        </w:r>
      </w:hyperlink>
    </w:p>
    <w:p w:rsidR="00480FF5" w:rsidRDefault="00480FF5" w:rsidP="00C45F87">
      <w:pPr>
        <w:ind w:left="720"/>
      </w:pPr>
    </w:p>
    <w:p w:rsidR="00977FF8" w:rsidRPr="00397596" w:rsidRDefault="00C8403D" w:rsidP="00977FF8">
      <w:pPr>
        <w:spacing w:line="360" w:lineRule="auto"/>
        <w:ind w:left="720"/>
        <w:rPr>
          <w:rFonts w:ascii="Times New Roman" w:hAnsi="Times New Roman" w:cs="Times New Roman"/>
          <w:sz w:val="28"/>
          <w:szCs w:val="28"/>
        </w:rPr>
      </w:pPr>
      <w:r w:rsidRPr="00397596">
        <w:rPr>
          <w:rFonts w:ascii="Times New Roman" w:hAnsi="Times New Roman" w:cs="Times New Roman"/>
          <w:b/>
          <w:i/>
          <w:sz w:val="28"/>
          <w:szCs w:val="28"/>
        </w:rPr>
        <w:t>Please note:</w:t>
      </w:r>
      <w:r w:rsidRPr="00397596">
        <w:rPr>
          <w:rFonts w:ascii="Times New Roman" w:hAnsi="Times New Roman" w:cs="Times New Roman"/>
          <w:sz w:val="28"/>
          <w:szCs w:val="28"/>
        </w:rPr>
        <w:t xml:space="preserve"> </w:t>
      </w:r>
    </w:p>
    <w:p w:rsidR="00D8007B" w:rsidRDefault="00977FF8" w:rsidP="00977FF8">
      <w:pPr>
        <w:spacing w:line="360" w:lineRule="auto"/>
        <w:ind w:left="720"/>
        <w:jc w:val="both"/>
        <w:rPr>
          <w:rFonts w:ascii="Times New Roman" w:hAnsi="Times New Roman" w:cs="Times New Roman"/>
          <w:sz w:val="28"/>
          <w:szCs w:val="28"/>
        </w:rPr>
      </w:pPr>
      <w:r w:rsidRPr="00397596">
        <w:rPr>
          <w:rFonts w:ascii="Times New Roman" w:hAnsi="Times New Roman" w:cs="Times New Roman"/>
          <w:sz w:val="28"/>
          <w:szCs w:val="28"/>
        </w:rPr>
        <w:t xml:space="preserve">- </w:t>
      </w:r>
      <w:r w:rsidR="00C8403D" w:rsidRPr="00397596">
        <w:rPr>
          <w:rFonts w:ascii="Times New Roman" w:hAnsi="Times New Roman" w:cs="Times New Roman"/>
          <w:sz w:val="28"/>
          <w:szCs w:val="28"/>
        </w:rPr>
        <w:t xml:space="preserve">Insurance All participants are to arrange for their own insurance. </w:t>
      </w:r>
    </w:p>
    <w:p w:rsidR="00794C7A" w:rsidRPr="00397596" w:rsidRDefault="00D8007B" w:rsidP="00977FF8">
      <w:pPr>
        <w:spacing w:line="360" w:lineRule="auto"/>
        <w:ind w:left="720"/>
        <w:jc w:val="both"/>
        <w:rPr>
          <w:rFonts w:ascii="Times New Roman" w:hAnsi="Times New Roman" w:cs="Times New Roman"/>
          <w:sz w:val="28"/>
          <w:szCs w:val="28"/>
        </w:rPr>
      </w:pPr>
      <w:r>
        <w:rPr>
          <w:rFonts w:ascii="Times New Roman" w:hAnsi="Times New Roman" w:cs="Times New Roman"/>
          <w:sz w:val="28"/>
          <w:szCs w:val="28"/>
        </w:rPr>
        <w:t xml:space="preserve">- </w:t>
      </w:r>
      <w:r w:rsidR="00C8403D" w:rsidRPr="00397596">
        <w:rPr>
          <w:rFonts w:ascii="Times New Roman" w:hAnsi="Times New Roman" w:cs="Times New Roman"/>
          <w:sz w:val="28"/>
          <w:szCs w:val="28"/>
        </w:rPr>
        <w:t xml:space="preserve">The hotel must be reserved through the </w:t>
      </w:r>
      <w:r w:rsidR="00910847" w:rsidRPr="00397596">
        <w:rPr>
          <w:rFonts w:ascii="Times New Roman" w:hAnsi="Times New Roman" w:cs="Times New Roman"/>
          <w:sz w:val="28"/>
          <w:szCs w:val="28"/>
        </w:rPr>
        <w:t>V</w:t>
      </w:r>
      <w:r w:rsidR="00692BB6" w:rsidRPr="00397596">
        <w:rPr>
          <w:rFonts w:ascii="Times New Roman" w:hAnsi="Times New Roman" w:cs="Times New Roman"/>
          <w:sz w:val="28"/>
          <w:szCs w:val="28"/>
        </w:rPr>
        <w:t>KF before 20</w:t>
      </w:r>
      <w:r w:rsidR="00692BB6" w:rsidRPr="00397596">
        <w:rPr>
          <w:rFonts w:ascii="Times New Roman" w:hAnsi="Times New Roman" w:cs="Times New Roman"/>
          <w:sz w:val="28"/>
          <w:szCs w:val="28"/>
          <w:vertAlign w:val="superscript"/>
        </w:rPr>
        <w:t>th</w:t>
      </w:r>
      <w:r w:rsidR="00692BB6" w:rsidRPr="00397596">
        <w:rPr>
          <w:rFonts w:ascii="Times New Roman" w:hAnsi="Times New Roman" w:cs="Times New Roman"/>
          <w:sz w:val="28"/>
          <w:szCs w:val="28"/>
        </w:rPr>
        <w:t xml:space="preserve"> April </w:t>
      </w:r>
      <w:r w:rsidR="00C8403D" w:rsidRPr="00397596">
        <w:rPr>
          <w:rFonts w:ascii="Times New Roman" w:hAnsi="Times New Roman" w:cs="Times New Roman"/>
          <w:sz w:val="28"/>
          <w:szCs w:val="28"/>
        </w:rPr>
        <w:t>201</w:t>
      </w:r>
      <w:r w:rsidR="00692BB6" w:rsidRPr="00397596">
        <w:rPr>
          <w:rFonts w:ascii="Times New Roman" w:hAnsi="Times New Roman" w:cs="Times New Roman"/>
          <w:sz w:val="28"/>
          <w:szCs w:val="28"/>
        </w:rPr>
        <w:t>6</w:t>
      </w:r>
      <w:r w:rsidR="00C8403D" w:rsidRPr="00397596">
        <w:rPr>
          <w:rFonts w:ascii="Times New Roman" w:hAnsi="Times New Roman" w:cs="Times New Roman"/>
          <w:sz w:val="28"/>
          <w:szCs w:val="28"/>
        </w:rPr>
        <w:t>.</w:t>
      </w:r>
    </w:p>
    <w:p w:rsidR="009E0DC2" w:rsidRPr="00397596" w:rsidRDefault="00977FF8" w:rsidP="00977FF8">
      <w:pPr>
        <w:spacing w:line="360" w:lineRule="auto"/>
        <w:ind w:left="720"/>
        <w:jc w:val="both"/>
        <w:rPr>
          <w:rFonts w:ascii="Times New Roman" w:hAnsi="Times New Roman" w:cs="Times New Roman"/>
          <w:sz w:val="28"/>
          <w:szCs w:val="28"/>
        </w:rPr>
      </w:pPr>
      <w:r w:rsidRPr="00397596">
        <w:rPr>
          <w:rFonts w:ascii="Times New Roman" w:hAnsi="Times New Roman" w:cs="Times New Roman"/>
          <w:sz w:val="28"/>
          <w:szCs w:val="28"/>
        </w:rPr>
        <w:t>- Please note that, all participating countries must directly pay by cash to the organizing Committee upon arrival.</w:t>
      </w:r>
    </w:p>
    <w:p w:rsidR="00977FF8" w:rsidRPr="00397596" w:rsidRDefault="009E0DC2" w:rsidP="009E0DC2">
      <w:pPr>
        <w:spacing w:line="360" w:lineRule="auto"/>
        <w:ind w:left="720"/>
        <w:jc w:val="center"/>
        <w:rPr>
          <w:rFonts w:ascii="Times New Roman" w:hAnsi="Times New Roman" w:cs="Times New Roman"/>
          <w:sz w:val="28"/>
          <w:szCs w:val="28"/>
        </w:rPr>
      </w:pPr>
      <w:r w:rsidRPr="00397596">
        <w:rPr>
          <w:rFonts w:ascii="Times New Roman" w:hAnsi="Times New Roman" w:cs="Times New Roman"/>
          <w:sz w:val="28"/>
          <w:szCs w:val="28"/>
        </w:rPr>
        <w:br w:type="page"/>
      </w:r>
    </w:p>
    <w:p w:rsidR="00794C7A" w:rsidRDefault="00794C7A">
      <w:pPr>
        <w:rPr>
          <w:rFonts w:ascii="Times New Roman" w:hAnsi="Times New Roman" w:cs="Times New Roman"/>
          <w:sz w:val="28"/>
          <w:szCs w:val="28"/>
        </w:rPr>
      </w:pPr>
    </w:p>
    <w:p w:rsidR="00794C7A" w:rsidRDefault="009E0DC2" w:rsidP="009E0DC2">
      <w:pPr>
        <w:jc w:val="center"/>
        <w:rPr>
          <w:rFonts w:ascii="Times New Roman" w:hAnsi="Times New Roman" w:cs="Times New Roman"/>
          <w:b/>
          <w:sz w:val="36"/>
          <w:szCs w:val="28"/>
        </w:rPr>
      </w:pPr>
      <w:r w:rsidRPr="00397596">
        <w:rPr>
          <w:rFonts w:ascii="Times New Roman" w:hAnsi="Times New Roman" w:cs="Times New Roman"/>
          <w:b/>
          <w:sz w:val="36"/>
          <w:szCs w:val="28"/>
        </w:rPr>
        <w:t>VISA INFORMATION</w:t>
      </w:r>
    </w:p>
    <w:p w:rsidR="000977BD" w:rsidRPr="00397596" w:rsidRDefault="000977BD" w:rsidP="009E0DC2">
      <w:pPr>
        <w:jc w:val="center"/>
        <w:rPr>
          <w:rFonts w:ascii="Times New Roman" w:hAnsi="Times New Roman" w:cs="Times New Roman"/>
          <w:b/>
          <w:sz w:val="28"/>
          <w:szCs w:val="28"/>
        </w:rPr>
      </w:pPr>
    </w:p>
    <w:p w:rsidR="00146CA1" w:rsidRPr="00397596" w:rsidRDefault="002A5D2F" w:rsidP="002A5D2F">
      <w:pPr>
        <w:pStyle w:val="Bodytext20"/>
        <w:shd w:val="clear" w:color="auto" w:fill="auto"/>
        <w:tabs>
          <w:tab w:val="left" w:pos="567"/>
        </w:tabs>
        <w:spacing w:before="0" w:line="360" w:lineRule="auto"/>
        <w:ind w:right="-8" w:firstLine="0"/>
        <w:jc w:val="both"/>
        <w:rPr>
          <w:rFonts w:ascii="Times New Roman" w:hAnsi="Times New Roman"/>
          <w:sz w:val="28"/>
          <w:szCs w:val="28"/>
        </w:rPr>
      </w:pPr>
      <w:r w:rsidRPr="00397596">
        <w:rPr>
          <w:rFonts w:ascii="Times New Roman" w:eastAsia="Tahoma" w:hAnsi="Times New Roman"/>
          <w:color w:val="000000"/>
          <w:sz w:val="28"/>
          <w:szCs w:val="28"/>
          <w:lang w:bidi="en-US"/>
        </w:rPr>
        <w:tab/>
      </w:r>
      <w:r w:rsidR="00146CA1" w:rsidRPr="00397596">
        <w:rPr>
          <w:rFonts w:ascii="Times New Roman" w:hAnsi="Times New Roman"/>
          <w:sz w:val="28"/>
          <w:szCs w:val="28"/>
        </w:rPr>
        <w:t xml:space="preserve">In order to ensure entry visas for participants concerned, VKF is responsible for preparing the official invitation for their visa application. Please submit the required </w:t>
      </w:r>
      <w:r w:rsidR="008E61CF">
        <w:rPr>
          <w:rFonts w:ascii="Times New Roman" w:hAnsi="Times New Roman"/>
          <w:sz w:val="28"/>
          <w:szCs w:val="28"/>
        </w:rPr>
        <w:t xml:space="preserve">for the </w:t>
      </w:r>
      <w:r w:rsidR="008E61CF" w:rsidRPr="00397596">
        <w:rPr>
          <w:rFonts w:ascii="Times New Roman" w:hAnsi="Times New Roman"/>
          <w:sz w:val="28"/>
          <w:szCs w:val="28"/>
        </w:rPr>
        <w:t>invitation</w:t>
      </w:r>
      <w:r w:rsidR="00754555">
        <w:rPr>
          <w:rFonts w:ascii="Times New Roman" w:hAnsi="Times New Roman"/>
          <w:sz w:val="28"/>
          <w:szCs w:val="28"/>
        </w:rPr>
        <w:t xml:space="preserve"> letter</w:t>
      </w:r>
      <w:r w:rsidR="00146CA1" w:rsidRPr="00397596">
        <w:rPr>
          <w:rFonts w:ascii="Times New Roman" w:hAnsi="Times New Roman"/>
          <w:sz w:val="28"/>
          <w:szCs w:val="28"/>
        </w:rPr>
        <w:t xml:space="preserve"> to VKF as early as possible, but in any case no later than the deadline required as below.</w:t>
      </w:r>
    </w:p>
    <w:p w:rsidR="00146CA1" w:rsidRPr="00397596" w:rsidRDefault="002A5D2F" w:rsidP="002A5D2F">
      <w:pPr>
        <w:pStyle w:val="Heading60"/>
        <w:keepNext/>
        <w:keepLines/>
        <w:shd w:val="clear" w:color="auto" w:fill="auto"/>
        <w:tabs>
          <w:tab w:val="left" w:pos="567"/>
        </w:tabs>
        <w:spacing w:line="360" w:lineRule="auto"/>
        <w:ind w:right="567"/>
        <w:jc w:val="both"/>
        <w:rPr>
          <w:rFonts w:ascii="Times New Roman" w:hAnsi="Times New Roman"/>
          <w:sz w:val="28"/>
          <w:szCs w:val="28"/>
        </w:rPr>
      </w:pPr>
      <w:bookmarkStart w:id="12" w:name="bookmark18"/>
      <w:r w:rsidRPr="00397596">
        <w:rPr>
          <w:rFonts w:ascii="Times New Roman" w:hAnsi="Times New Roman"/>
          <w:sz w:val="28"/>
          <w:szCs w:val="28"/>
        </w:rPr>
        <w:tab/>
      </w:r>
      <w:r w:rsidR="00146CA1" w:rsidRPr="00397596">
        <w:rPr>
          <w:rFonts w:ascii="Times New Roman" w:hAnsi="Times New Roman"/>
          <w:sz w:val="28"/>
          <w:szCs w:val="28"/>
        </w:rPr>
        <w:t>Required Documents:</w:t>
      </w:r>
      <w:bookmarkEnd w:id="12"/>
    </w:p>
    <w:p w:rsidR="00146CA1" w:rsidRPr="00397596" w:rsidRDefault="002A5D2F" w:rsidP="002A5D2F">
      <w:pPr>
        <w:pStyle w:val="Bodytext20"/>
        <w:shd w:val="clear" w:color="auto" w:fill="auto"/>
        <w:tabs>
          <w:tab w:val="left" w:pos="567"/>
        </w:tabs>
        <w:spacing w:before="0" w:line="360" w:lineRule="auto"/>
        <w:ind w:right="-8" w:firstLine="0"/>
        <w:jc w:val="both"/>
        <w:rPr>
          <w:rFonts w:ascii="Times New Roman" w:hAnsi="Times New Roman"/>
          <w:sz w:val="28"/>
          <w:szCs w:val="28"/>
        </w:rPr>
      </w:pPr>
      <w:r w:rsidRPr="00397596">
        <w:rPr>
          <w:rFonts w:ascii="Times New Roman" w:hAnsi="Times New Roman"/>
          <w:sz w:val="28"/>
          <w:szCs w:val="28"/>
        </w:rPr>
        <w:tab/>
        <w:t xml:space="preserve">1. </w:t>
      </w:r>
      <w:r w:rsidR="00146CA1" w:rsidRPr="00397596">
        <w:rPr>
          <w:rFonts w:ascii="Times New Roman" w:hAnsi="Times New Roman"/>
          <w:sz w:val="28"/>
          <w:szCs w:val="28"/>
        </w:rPr>
        <w:t>PASSPORT COPIES: Scanned copy of the personal information page of the passport must be sent to VKF together with the application form no later than March 20</w:t>
      </w:r>
      <w:r w:rsidR="00146CA1" w:rsidRPr="00397596">
        <w:rPr>
          <w:rFonts w:ascii="Times New Roman" w:hAnsi="Times New Roman"/>
          <w:sz w:val="28"/>
          <w:szCs w:val="28"/>
          <w:vertAlign w:val="superscript"/>
        </w:rPr>
        <w:t>th</w:t>
      </w:r>
      <w:r w:rsidR="00146CA1" w:rsidRPr="00397596">
        <w:rPr>
          <w:rFonts w:ascii="Times New Roman" w:hAnsi="Times New Roman"/>
          <w:sz w:val="28"/>
          <w:szCs w:val="28"/>
        </w:rPr>
        <w:t>, 2016.</w:t>
      </w:r>
    </w:p>
    <w:p w:rsidR="00146CA1" w:rsidRPr="00397596" w:rsidRDefault="002A5D2F" w:rsidP="002A5D2F">
      <w:pPr>
        <w:pStyle w:val="Bodytext20"/>
        <w:shd w:val="clear" w:color="auto" w:fill="auto"/>
        <w:spacing w:before="0" w:line="360" w:lineRule="auto"/>
        <w:ind w:right="-8" w:firstLine="567"/>
        <w:jc w:val="both"/>
        <w:rPr>
          <w:rFonts w:ascii="Times New Roman" w:hAnsi="Times New Roman"/>
          <w:sz w:val="28"/>
          <w:szCs w:val="28"/>
        </w:rPr>
      </w:pPr>
      <w:r w:rsidRPr="00397596">
        <w:rPr>
          <w:rFonts w:ascii="Times New Roman" w:hAnsi="Times New Roman"/>
          <w:sz w:val="28"/>
          <w:szCs w:val="28"/>
        </w:rPr>
        <w:t xml:space="preserve">2. </w:t>
      </w:r>
      <w:r w:rsidR="00146CA1" w:rsidRPr="00397596">
        <w:rPr>
          <w:rFonts w:ascii="Times New Roman" w:hAnsi="Times New Roman"/>
          <w:sz w:val="28"/>
          <w:szCs w:val="28"/>
        </w:rPr>
        <w:t>Passport must be with at least 6 months of remaining validity and enough blank visa pages.</w:t>
      </w:r>
    </w:p>
    <w:p w:rsidR="00146CA1" w:rsidRPr="00397596" w:rsidRDefault="00146749" w:rsidP="002A5D2F">
      <w:pPr>
        <w:pStyle w:val="Bodytext20"/>
        <w:shd w:val="clear" w:color="auto" w:fill="auto"/>
        <w:spacing w:before="0" w:line="360" w:lineRule="auto"/>
        <w:ind w:right="-8" w:firstLine="567"/>
        <w:jc w:val="both"/>
        <w:rPr>
          <w:rFonts w:ascii="Times New Roman" w:hAnsi="Times New Roman"/>
          <w:spacing w:val="-8"/>
          <w:sz w:val="28"/>
          <w:szCs w:val="28"/>
        </w:rPr>
      </w:pPr>
      <w:r w:rsidRPr="00397596">
        <w:rPr>
          <w:rFonts w:ascii="Times New Roman" w:hAnsi="Times New Roman"/>
          <w:b/>
          <w:spacing w:val="-8"/>
          <w:sz w:val="28"/>
          <w:szCs w:val="28"/>
        </w:rPr>
        <w:t>Remark:</w:t>
      </w:r>
      <w:r w:rsidRPr="00397596">
        <w:rPr>
          <w:rFonts w:ascii="Times New Roman" w:hAnsi="Times New Roman"/>
          <w:spacing w:val="-8"/>
          <w:sz w:val="28"/>
          <w:szCs w:val="28"/>
        </w:rPr>
        <w:t xml:space="preserve"> V</w:t>
      </w:r>
      <w:r w:rsidR="00146CA1" w:rsidRPr="00397596">
        <w:rPr>
          <w:rFonts w:ascii="Times New Roman" w:hAnsi="Times New Roman"/>
          <w:spacing w:val="-8"/>
          <w:sz w:val="28"/>
          <w:szCs w:val="28"/>
        </w:rPr>
        <w:t>KF will take no responsibility for possible reject of visa as a result of following actions, such as failing to meet the above requirements, late registration, other hotel reservation rather than HQ hotel, or payment delay and etc.</w:t>
      </w:r>
    </w:p>
    <w:p w:rsidR="006D0984" w:rsidRPr="00397596" w:rsidRDefault="006D0984" w:rsidP="00146CA1">
      <w:pPr>
        <w:pStyle w:val="Bodytext20"/>
        <w:shd w:val="clear" w:color="auto" w:fill="auto"/>
        <w:spacing w:before="0" w:line="360" w:lineRule="auto"/>
        <w:ind w:left="1420" w:right="567" w:firstLine="0"/>
        <w:jc w:val="both"/>
        <w:rPr>
          <w:rFonts w:ascii="Times New Roman" w:hAnsi="Times New Roman"/>
          <w:spacing w:val="-2"/>
          <w:sz w:val="28"/>
          <w:szCs w:val="28"/>
        </w:rPr>
      </w:pPr>
    </w:p>
    <w:p w:rsidR="006D0984" w:rsidRPr="00397596" w:rsidRDefault="006D0984" w:rsidP="00146CA1">
      <w:pPr>
        <w:pStyle w:val="Bodytext20"/>
        <w:shd w:val="clear" w:color="auto" w:fill="auto"/>
        <w:spacing w:before="0" w:line="360" w:lineRule="auto"/>
        <w:ind w:left="1420" w:right="567" w:firstLine="0"/>
        <w:jc w:val="both"/>
        <w:rPr>
          <w:rFonts w:ascii="Times New Roman" w:hAnsi="Times New Roman"/>
          <w:spacing w:val="-2"/>
          <w:sz w:val="28"/>
          <w:szCs w:val="28"/>
        </w:rPr>
      </w:pPr>
    </w:p>
    <w:p w:rsidR="00146CA1" w:rsidRPr="00146CA1" w:rsidRDefault="00146CA1" w:rsidP="009E0DC2">
      <w:pPr>
        <w:jc w:val="cente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6D0984" w:rsidRPr="001A6728" w:rsidRDefault="006D0984" w:rsidP="00FB664D">
      <w:pPr>
        <w:shd w:val="clear" w:color="auto" w:fill="FFFFFF"/>
        <w:spacing w:line="330" w:lineRule="atLeast"/>
        <w:jc w:val="center"/>
        <w:rPr>
          <w:rFonts w:ascii="Times New Roman" w:eastAsia="Times New Roman" w:hAnsi="Times New Roman" w:cs="Times New Roman"/>
          <w:b/>
          <w:bCs/>
          <w:color w:val="auto"/>
          <w:sz w:val="28"/>
          <w:szCs w:val="28"/>
        </w:rPr>
      </w:pPr>
      <w:r w:rsidRPr="001A6728">
        <w:rPr>
          <w:rFonts w:ascii="Times New Roman" w:eastAsia="Times New Roman" w:hAnsi="Times New Roman" w:cs="Times New Roman"/>
          <w:b/>
          <w:bCs/>
          <w:color w:val="auto"/>
          <w:sz w:val="28"/>
          <w:szCs w:val="28"/>
        </w:rPr>
        <w:t>Thanh Hoa</w:t>
      </w:r>
      <w:r w:rsidR="00FB664D" w:rsidRPr="001A6728">
        <w:rPr>
          <w:rFonts w:ascii="Times New Roman" w:eastAsia="Times New Roman" w:hAnsi="Times New Roman" w:cs="Times New Roman"/>
          <w:b/>
          <w:bCs/>
          <w:color w:val="auto"/>
          <w:sz w:val="28"/>
          <w:szCs w:val="28"/>
        </w:rPr>
        <w:t xml:space="preserve"> Provice</w:t>
      </w:r>
    </w:p>
    <w:p w:rsidR="00FB664D" w:rsidRPr="003D5995" w:rsidRDefault="00FB664D" w:rsidP="00FB664D">
      <w:pPr>
        <w:shd w:val="clear" w:color="auto" w:fill="FFFFFF"/>
        <w:spacing w:line="330" w:lineRule="atLeast"/>
        <w:jc w:val="center"/>
        <w:rPr>
          <w:rFonts w:ascii="Times New Roman" w:eastAsia="Times New Roman" w:hAnsi="Times New Roman" w:cs="Times New Roman"/>
          <w:b/>
          <w:bCs/>
          <w:color w:val="1366C2"/>
          <w:sz w:val="28"/>
          <w:szCs w:val="28"/>
        </w:rPr>
      </w:pPr>
    </w:p>
    <w:p w:rsidR="00FB664D" w:rsidRDefault="006D0984" w:rsidP="00FB664D">
      <w:pPr>
        <w:shd w:val="clear" w:color="auto" w:fill="FFFFFF"/>
        <w:spacing w:line="360" w:lineRule="auto"/>
        <w:ind w:firstLine="540"/>
        <w:jc w:val="both"/>
        <w:rPr>
          <w:rFonts w:ascii="Times New Roman" w:eastAsia="Times New Roman" w:hAnsi="Times New Roman" w:cs="Times New Roman"/>
          <w:sz w:val="28"/>
          <w:szCs w:val="28"/>
        </w:rPr>
      </w:pPr>
      <w:r w:rsidRPr="003D5995">
        <w:rPr>
          <w:rFonts w:ascii="Times New Roman" w:eastAsia="Times New Roman" w:hAnsi="Times New Roman" w:cs="Times New Roman"/>
          <w:sz w:val="28"/>
          <w:szCs w:val="28"/>
        </w:rPr>
        <w:t>The province of Thanh Hoa is located in the North Central Vietnam. Its farthest north point of land is 110 km south of Hanoi.</w:t>
      </w:r>
    </w:p>
    <w:p w:rsidR="00FB664D" w:rsidRDefault="006D0984" w:rsidP="00902D6A">
      <w:pPr>
        <w:shd w:val="clear" w:color="auto" w:fill="FFFFFF"/>
        <w:spacing w:line="360" w:lineRule="auto"/>
        <w:ind w:firstLine="540"/>
        <w:jc w:val="both"/>
        <w:rPr>
          <w:rFonts w:ascii="Times New Roman" w:eastAsia="Times New Roman" w:hAnsi="Times New Roman" w:cs="Times New Roman"/>
          <w:spacing w:val="-2"/>
          <w:sz w:val="28"/>
          <w:szCs w:val="28"/>
        </w:rPr>
      </w:pPr>
      <w:r w:rsidRPr="00FB664D">
        <w:rPr>
          <w:rFonts w:ascii="Times New Roman" w:eastAsia="Times New Roman" w:hAnsi="Times New Roman" w:cs="Times New Roman"/>
          <w:spacing w:val="-2"/>
          <w:sz w:val="28"/>
          <w:szCs w:val="28"/>
        </w:rPr>
        <w:t xml:space="preserve">Being one of the largest provinces in Vietnam with an area of 11,106 km2 and the population of over 3,4 million working and living in 27 districts, towns and city, Thanh Hoa has an original geographical location together with the rough river system, mighty mountains and the immense sea. </w:t>
      </w:r>
    </w:p>
    <w:p w:rsidR="00DD28C6" w:rsidRDefault="00DD28C6" w:rsidP="00902D6A">
      <w:pPr>
        <w:shd w:val="clear" w:color="auto" w:fill="FFFFFF"/>
        <w:spacing w:line="360" w:lineRule="auto"/>
        <w:ind w:firstLine="540"/>
        <w:jc w:val="both"/>
        <w:rPr>
          <w:rFonts w:ascii="Times New Roman" w:eastAsia="Times New Roman" w:hAnsi="Times New Roman" w:cs="Times New Roman"/>
          <w:spacing w:val="-2"/>
          <w:sz w:val="28"/>
          <w:szCs w:val="28"/>
        </w:rPr>
      </w:pPr>
    </w:p>
    <w:p w:rsidR="006D0984" w:rsidRPr="003D5995" w:rsidRDefault="00B6252D" w:rsidP="00902D6A">
      <w:pPr>
        <w:shd w:val="clear" w:color="auto" w:fill="FFFFFF"/>
        <w:spacing w:line="360" w:lineRule="auto"/>
        <w:ind w:firstLine="540"/>
        <w:jc w:val="both"/>
        <w:rPr>
          <w:rFonts w:ascii="Times New Roman" w:eastAsia="Times New Roman" w:hAnsi="Times New Roman" w:cs="Times New Roman"/>
          <w:sz w:val="28"/>
          <w:szCs w:val="28"/>
        </w:rPr>
      </w:pPr>
      <w:r>
        <w:rPr>
          <w:rFonts w:ascii="Times New Roman" w:hAnsi="Times New Roman" w:cs="Times New Roman"/>
          <w:noProof/>
          <w:sz w:val="28"/>
          <w:szCs w:val="28"/>
          <w:lang w:eastAsia="ja-JP" w:bidi="ar-SA"/>
        </w:rPr>
        <w:drawing>
          <wp:inline distT="0" distB="0" distL="0" distR="0">
            <wp:extent cx="5162550" cy="3048000"/>
            <wp:effectExtent l="0" t="0" r="0" b="0"/>
            <wp:docPr id="3" name="図 3" descr="Den-toan-canh-8733-142838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n-toan-canh-8733-14283833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62550" cy="3048000"/>
                    </a:xfrm>
                    <a:prstGeom prst="rect">
                      <a:avLst/>
                    </a:prstGeom>
                    <a:noFill/>
                    <a:ln>
                      <a:noFill/>
                    </a:ln>
                  </pic:spPr>
                </pic:pic>
              </a:graphicData>
            </a:graphic>
          </wp:inline>
        </w:drawing>
      </w:r>
    </w:p>
    <w:p w:rsidR="00DD28C6" w:rsidRPr="00DD28C6" w:rsidRDefault="00DD28C6" w:rsidP="00DD28C6">
      <w:pPr>
        <w:shd w:val="clear" w:color="auto" w:fill="FFFFFF"/>
        <w:spacing w:line="360" w:lineRule="auto"/>
        <w:ind w:left="540"/>
        <w:jc w:val="center"/>
        <w:rPr>
          <w:rStyle w:val="hps"/>
          <w:rFonts w:ascii="Times New Roman" w:hAnsi="Times New Roman" w:cs="Times New Roman"/>
          <w:sz w:val="28"/>
          <w:szCs w:val="28"/>
        </w:rPr>
      </w:pPr>
      <w:r w:rsidRPr="00DD28C6">
        <w:rPr>
          <w:rStyle w:val="hps"/>
          <w:rFonts w:ascii="Times New Roman" w:hAnsi="Times New Roman" w:cs="Times New Roman"/>
          <w:sz w:val="28"/>
          <w:szCs w:val="28"/>
        </w:rPr>
        <w:t>Ba Trieu</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Temple</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is the mark</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not only</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the history</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but also</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kept</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many</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rare artifacts</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This</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architecture</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is</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also</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unique art</w:t>
      </w:r>
      <w:r w:rsidRPr="00DD28C6">
        <w:rPr>
          <w:rFonts w:ascii="Times New Roman" w:hAnsi="Times New Roman" w:cs="Times New Roman"/>
          <w:sz w:val="28"/>
          <w:szCs w:val="28"/>
        </w:rPr>
        <w:t xml:space="preserve"> </w:t>
      </w:r>
      <w:r w:rsidRPr="00DD28C6">
        <w:rPr>
          <w:rStyle w:val="hps"/>
          <w:rFonts w:ascii="Times New Roman" w:hAnsi="Times New Roman" w:cs="Times New Roman"/>
          <w:sz w:val="28"/>
          <w:szCs w:val="28"/>
        </w:rPr>
        <w:t>in Thanh Hoa</w:t>
      </w:r>
    </w:p>
    <w:p w:rsidR="00DD28C6" w:rsidRPr="00DD28C6" w:rsidRDefault="00DD28C6" w:rsidP="00902D6A">
      <w:pPr>
        <w:shd w:val="clear" w:color="auto" w:fill="FFFFFF"/>
        <w:spacing w:line="360" w:lineRule="auto"/>
        <w:ind w:firstLine="540"/>
        <w:jc w:val="both"/>
        <w:rPr>
          <w:rFonts w:ascii="Times New Roman" w:eastAsia="Times New Roman" w:hAnsi="Times New Roman" w:cs="Times New Roman"/>
          <w:sz w:val="12"/>
          <w:szCs w:val="12"/>
        </w:rPr>
      </w:pPr>
    </w:p>
    <w:p w:rsidR="006D0984" w:rsidRPr="003D5995" w:rsidRDefault="006D0984" w:rsidP="00902D6A">
      <w:pPr>
        <w:shd w:val="clear" w:color="auto" w:fill="FFFFFF"/>
        <w:spacing w:line="360" w:lineRule="auto"/>
        <w:ind w:firstLine="540"/>
        <w:jc w:val="both"/>
        <w:rPr>
          <w:rFonts w:ascii="Times New Roman" w:eastAsia="Times New Roman" w:hAnsi="Times New Roman" w:cs="Times New Roman"/>
          <w:sz w:val="28"/>
          <w:szCs w:val="28"/>
        </w:rPr>
      </w:pPr>
      <w:r w:rsidRPr="003D5995">
        <w:rPr>
          <w:rFonts w:ascii="Times New Roman" w:eastAsia="Times New Roman" w:hAnsi="Times New Roman" w:cs="Times New Roman"/>
          <w:sz w:val="28"/>
          <w:szCs w:val="28"/>
        </w:rPr>
        <w:t>Thanh Hoa, a land of confidence and activeness are making great contribution to the changing process of the country and to the modernization and industrialization activities with growing numbers of factories, industrial zones, processing areas.</w:t>
      </w:r>
    </w:p>
    <w:p w:rsidR="00794C7A" w:rsidRDefault="006D0984" w:rsidP="004A5651">
      <w:pPr>
        <w:spacing w:line="360" w:lineRule="auto"/>
        <w:ind w:firstLine="540"/>
        <w:jc w:val="both"/>
        <w:rPr>
          <w:rFonts w:ascii="Times New Roman" w:hAnsi="Times New Roman" w:cs="Times New Roman"/>
          <w:sz w:val="28"/>
          <w:szCs w:val="28"/>
        </w:rPr>
      </w:pPr>
      <w:r w:rsidRPr="003D5995">
        <w:rPr>
          <w:rFonts w:ascii="Times New Roman" w:eastAsia="Times New Roman" w:hAnsi="Times New Roman" w:cs="Times New Roman"/>
          <w:sz w:val="28"/>
          <w:szCs w:val="28"/>
        </w:rPr>
        <w:t>Those are the polyhedron image of the holy land with its talented people which is on the rise to the global integration with its proud past and the vehement vitality for the present and the future. </w:t>
      </w: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pPr>
        <w:rPr>
          <w:rFonts w:ascii="Times New Roman" w:hAnsi="Times New Roman" w:cs="Times New Roman"/>
          <w:sz w:val="28"/>
          <w:szCs w:val="28"/>
        </w:rPr>
      </w:pPr>
    </w:p>
    <w:p w:rsidR="00794C7A" w:rsidRDefault="00794C7A" w:rsidP="00794C7A">
      <w:pPr>
        <w:pStyle w:val="Bodytext20"/>
        <w:shd w:val="clear" w:color="auto" w:fill="auto"/>
        <w:spacing w:before="120" w:after="120" w:line="288" w:lineRule="auto"/>
        <w:ind w:firstLine="0"/>
        <w:jc w:val="center"/>
        <w:rPr>
          <w:rStyle w:val="Bodytext211pt"/>
          <w:rFonts w:ascii="Times New Roman" w:hAnsi="Times New Roman" w:cs="Times New Roman"/>
          <w:sz w:val="52"/>
          <w:szCs w:val="52"/>
          <w:u w:val="none"/>
        </w:rPr>
      </w:pPr>
      <w:r>
        <w:rPr>
          <w:rStyle w:val="Bodytext211pt"/>
          <w:rFonts w:ascii="Times New Roman" w:hAnsi="Times New Roman" w:cs="Times New Roman"/>
          <w:sz w:val="52"/>
          <w:szCs w:val="52"/>
          <w:u w:val="none"/>
        </w:rPr>
        <w:lastRenderedPageBreak/>
        <w:t>INFORMATION</w:t>
      </w:r>
    </w:p>
    <w:tbl>
      <w:tblPr>
        <w:tblOverlap w:val="never"/>
        <w:tblW w:w="10226" w:type="dxa"/>
        <w:jc w:val="center"/>
        <w:tblLayout w:type="fixed"/>
        <w:tblCellMar>
          <w:left w:w="10" w:type="dxa"/>
          <w:right w:w="10" w:type="dxa"/>
        </w:tblCellMar>
        <w:tblLook w:val="04A0" w:firstRow="1" w:lastRow="0" w:firstColumn="1" w:lastColumn="0" w:noHBand="0" w:noVBand="1"/>
      </w:tblPr>
      <w:tblGrid>
        <w:gridCol w:w="2411"/>
        <w:gridCol w:w="2980"/>
        <w:gridCol w:w="2404"/>
        <w:gridCol w:w="2431"/>
      </w:tblGrid>
      <w:tr w:rsidR="00794C7A" w:rsidRPr="000533AC" w:rsidTr="004A5651">
        <w:trPr>
          <w:trHeight w:hRule="exact" w:val="422"/>
          <w:jc w:val="center"/>
        </w:trPr>
        <w:tc>
          <w:tcPr>
            <w:tcW w:w="2411" w:type="dxa"/>
            <w:tcBorders>
              <w:top w:val="single" w:sz="4" w:space="0" w:color="auto"/>
              <w:left w:val="single" w:sz="4" w:space="0" w:color="auto"/>
            </w:tcBorders>
            <w:shd w:val="clear" w:color="auto" w:fill="FFFFFF"/>
          </w:tcPr>
          <w:p w:rsidR="00794C7A" w:rsidRPr="00443B0A" w:rsidRDefault="00794C7A" w:rsidP="004A5651">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COUNTRY :</w:t>
            </w:r>
          </w:p>
        </w:tc>
        <w:tc>
          <w:tcPr>
            <w:tcW w:w="2980" w:type="dxa"/>
            <w:tcBorders>
              <w:top w:val="single" w:sz="4" w:space="0" w:color="auto"/>
              <w:left w:val="single" w:sz="4" w:space="0" w:color="auto"/>
            </w:tcBorders>
            <w:shd w:val="clear" w:color="auto" w:fill="FFFFFF"/>
          </w:tcPr>
          <w:p w:rsidR="00794C7A" w:rsidRPr="000533AC" w:rsidRDefault="00794C7A" w:rsidP="004A5651">
            <w:pPr>
              <w:jc w:val="center"/>
              <w:rPr>
                <w:rFonts w:ascii="Times New Roman" w:hAnsi="Times New Roman" w:cs="Times New Roman"/>
                <w:sz w:val="22"/>
                <w:szCs w:val="22"/>
              </w:rPr>
            </w:pPr>
          </w:p>
        </w:tc>
        <w:tc>
          <w:tcPr>
            <w:tcW w:w="2404" w:type="dxa"/>
            <w:tcBorders>
              <w:top w:val="single" w:sz="4" w:space="0" w:color="auto"/>
              <w:left w:val="single" w:sz="4" w:space="0" w:color="auto"/>
            </w:tcBorders>
            <w:shd w:val="clear" w:color="auto" w:fill="FFFFFF"/>
          </w:tcPr>
          <w:p w:rsidR="00794C7A" w:rsidRPr="00443B0A" w:rsidRDefault="00794C7A" w:rsidP="004A5651">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PHONE NUMBER :</w:t>
            </w:r>
          </w:p>
        </w:tc>
        <w:tc>
          <w:tcPr>
            <w:tcW w:w="2431" w:type="dxa"/>
            <w:tcBorders>
              <w:top w:val="single" w:sz="4" w:space="0" w:color="auto"/>
              <w:left w:val="single" w:sz="4" w:space="0" w:color="auto"/>
              <w:right w:val="single" w:sz="4" w:space="0" w:color="auto"/>
            </w:tcBorders>
            <w:shd w:val="clear" w:color="auto" w:fill="FFFFFF"/>
          </w:tcPr>
          <w:p w:rsidR="00794C7A" w:rsidRPr="000533AC" w:rsidRDefault="00794C7A" w:rsidP="004A5651">
            <w:pPr>
              <w:jc w:val="center"/>
              <w:rPr>
                <w:rFonts w:ascii="Times New Roman" w:hAnsi="Times New Roman" w:cs="Times New Roman"/>
                <w:sz w:val="22"/>
                <w:szCs w:val="22"/>
              </w:rPr>
            </w:pPr>
          </w:p>
        </w:tc>
      </w:tr>
      <w:tr w:rsidR="00794C7A" w:rsidRPr="000533AC" w:rsidTr="004A5651">
        <w:trPr>
          <w:trHeight w:hRule="exact" w:val="442"/>
          <w:jc w:val="center"/>
        </w:trPr>
        <w:tc>
          <w:tcPr>
            <w:tcW w:w="2411" w:type="dxa"/>
            <w:tcBorders>
              <w:top w:val="single" w:sz="4" w:space="0" w:color="auto"/>
              <w:left w:val="single" w:sz="4" w:space="0" w:color="auto"/>
            </w:tcBorders>
            <w:shd w:val="clear" w:color="auto" w:fill="FFFFFF"/>
          </w:tcPr>
          <w:p w:rsidR="00794C7A" w:rsidRPr="00443B0A" w:rsidRDefault="00794C7A" w:rsidP="004A5651">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FEDERATION :</w:t>
            </w:r>
          </w:p>
        </w:tc>
        <w:tc>
          <w:tcPr>
            <w:tcW w:w="2980" w:type="dxa"/>
            <w:tcBorders>
              <w:top w:val="single" w:sz="4" w:space="0" w:color="auto"/>
              <w:left w:val="single" w:sz="4" w:space="0" w:color="auto"/>
            </w:tcBorders>
            <w:shd w:val="clear" w:color="auto" w:fill="FFFFFF"/>
          </w:tcPr>
          <w:p w:rsidR="00794C7A" w:rsidRPr="000533AC" w:rsidRDefault="00794C7A" w:rsidP="004A5651">
            <w:pPr>
              <w:jc w:val="center"/>
              <w:rPr>
                <w:rFonts w:ascii="Times New Roman" w:hAnsi="Times New Roman" w:cs="Times New Roman"/>
                <w:sz w:val="22"/>
                <w:szCs w:val="22"/>
              </w:rPr>
            </w:pPr>
          </w:p>
        </w:tc>
        <w:tc>
          <w:tcPr>
            <w:tcW w:w="2404" w:type="dxa"/>
            <w:tcBorders>
              <w:top w:val="single" w:sz="4" w:space="0" w:color="auto"/>
              <w:left w:val="single" w:sz="4" w:space="0" w:color="auto"/>
            </w:tcBorders>
            <w:shd w:val="clear" w:color="auto" w:fill="FFFFFF"/>
          </w:tcPr>
          <w:p w:rsidR="00794C7A" w:rsidRPr="00443B0A" w:rsidRDefault="00794C7A" w:rsidP="004A5651">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EMAIL :</w:t>
            </w:r>
          </w:p>
        </w:tc>
        <w:tc>
          <w:tcPr>
            <w:tcW w:w="2431" w:type="dxa"/>
            <w:tcBorders>
              <w:top w:val="single" w:sz="4" w:space="0" w:color="auto"/>
              <w:left w:val="single" w:sz="4" w:space="0" w:color="auto"/>
              <w:right w:val="single" w:sz="4" w:space="0" w:color="auto"/>
            </w:tcBorders>
            <w:shd w:val="clear" w:color="auto" w:fill="FFFFFF"/>
          </w:tcPr>
          <w:p w:rsidR="00794C7A" w:rsidRPr="000533AC" w:rsidRDefault="00794C7A" w:rsidP="004A5651">
            <w:pPr>
              <w:jc w:val="center"/>
              <w:rPr>
                <w:rFonts w:ascii="Times New Roman" w:hAnsi="Times New Roman" w:cs="Times New Roman"/>
                <w:sz w:val="22"/>
                <w:szCs w:val="22"/>
              </w:rPr>
            </w:pPr>
          </w:p>
        </w:tc>
      </w:tr>
      <w:tr w:rsidR="00794C7A" w:rsidRPr="000533AC" w:rsidTr="004A5651">
        <w:trPr>
          <w:trHeight w:hRule="exact" w:val="476"/>
          <w:jc w:val="center"/>
        </w:trPr>
        <w:tc>
          <w:tcPr>
            <w:tcW w:w="2411" w:type="dxa"/>
            <w:tcBorders>
              <w:top w:val="single" w:sz="4" w:space="0" w:color="auto"/>
              <w:left w:val="single" w:sz="4" w:space="0" w:color="auto"/>
              <w:bottom w:val="single" w:sz="4" w:space="0" w:color="auto"/>
            </w:tcBorders>
            <w:shd w:val="clear" w:color="auto" w:fill="FFFFFF"/>
          </w:tcPr>
          <w:p w:rsidR="00794C7A" w:rsidRPr="00443B0A" w:rsidRDefault="00794C7A" w:rsidP="004A5651">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NAME :</w:t>
            </w:r>
          </w:p>
        </w:tc>
        <w:tc>
          <w:tcPr>
            <w:tcW w:w="2980" w:type="dxa"/>
            <w:tcBorders>
              <w:top w:val="single" w:sz="4" w:space="0" w:color="auto"/>
              <w:left w:val="single" w:sz="4" w:space="0" w:color="auto"/>
              <w:bottom w:val="single" w:sz="4" w:space="0" w:color="auto"/>
            </w:tcBorders>
            <w:shd w:val="clear" w:color="auto" w:fill="FFFFFF"/>
          </w:tcPr>
          <w:p w:rsidR="00794C7A" w:rsidRPr="000533AC" w:rsidRDefault="00794C7A" w:rsidP="004A5651">
            <w:pPr>
              <w:jc w:val="center"/>
              <w:rPr>
                <w:rFonts w:ascii="Times New Roman" w:hAnsi="Times New Roman" w:cs="Times New Roman"/>
                <w:sz w:val="22"/>
                <w:szCs w:val="22"/>
              </w:rPr>
            </w:pPr>
          </w:p>
        </w:tc>
        <w:tc>
          <w:tcPr>
            <w:tcW w:w="2404" w:type="dxa"/>
            <w:tcBorders>
              <w:top w:val="single" w:sz="4" w:space="0" w:color="auto"/>
              <w:left w:val="single" w:sz="4" w:space="0" w:color="auto"/>
              <w:bottom w:val="single" w:sz="4" w:space="0" w:color="auto"/>
            </w:tcBorders>
            <w:shd w:val="clear" w:color="auto" w:fill="FFFFFF"/>
          </w:tcPr>
          <w:p w:rsidR="00794C7A" w:rsidRPr="00443B0A" w:rsidRDefault="00794C7A" w:rsidP="004A5651">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FAX :</w:t>
            </w:r>
          </w:p>
        </w:tc>
        <w:tc>
          <w:tcPr>
            <w:tcW w:w="2431" w:type="dxa"/>
            <w:tcBorders>
              <w:top w:val="single" w:sz="4" w:space="0" w:color="auto"/>
              <w:left w:val="single" w:sz="4" w:space="0" w:color="auto"/>
              <w:bottom w:val="single" w:sz="4" w:space="0" w:color="auto"/>
              <w:right w:val="single" w:sz="4" w:space="0" w:color="auto"/>
            </w:tcBorders>
            <w:shd w:val="clear" w:color="auto" w:fill="FFFFFF"/>
          </w:tcPr>
          <w:p w:rsidR="00794C7A" w:rsidRPr="000533AC" w:rsidRDefault="00794C7A" w:rsidP="004A5651">
            <w:pPr>
              <w:jc w:val="center"/>
              <w:rPr>
                <w:rFonts w:ascii="Times New Roman" w:hAnsi="Times New Roman" w:cs="Times New Roman"/>
                <w:sz w:val="22"/>
                <w:szCs w:val="22"/>
              </w:rPr>
            </w:pPr>
          </w:p>
        </w:tc>
      </w:tr>
    </w:tbl>
    <w:p w:rsidR="00794C7A" w:rsidRDefault="00794C7A">
      <w:pPr>
        <w:rPr>
          <w:rFonts w:ascii="Times New Roman" w:hAnsi="Times New Roman" w:cs="Times New Roman"/>
          <w:sz w:val="28"/>
          <w:szCs w:val="28"/>
        </w:rPr>
      </w:pPr>
    </w:p>
    <w:tbl>
      <w:tblPr>
        <w:tblOverlap w:val="never"/>
        <w:tblW w:w="10147" w:type="dxa"/>
        <w:jc w:val="center"/>
        <w:tblLayout w:type="fixed"/>
        <w:tblCellMar>
          <w:left w:w="10" w:type="dxa"/>
          <w:right w:w="10" w:type="dxa"/>
        </w:tblCellMar>
        <w:tblLook w:val="04A0" w:firstRow="1" w:lastRow="0" w:firstColumn="1" w:lastColumn="0" w:noHBand="0" w:noVBand="1"/>
      </w:tblPr>
      <w:tblGrid>
        <w:gridCol w:w="5392"/>
        <w:gridCol w:w="4755"/>
      </w:tblGrid>
      <w:tr w:rsidR="00794C7A" w:rsidRPr="000533AC" w:rsidTr="004A5651">
        <w:trPr>
          <w:trHeight w:hRule="exact" w:val="549"/>
          <w:jc w:val="center"/>
        </w:trPr>
        <w:tc>
          <w:tcPr>
            <w:tcW w:w="5392" w:type="dxa"/>
            <w:tcBorders>
              <w:top w:val="single" w:sz="4" w:space="0" w:color="auto"/>
              <w:left w:val="single" w:sz="4" w:space="0" w:color="auto"/>
            </w:tcBorders>
            <w:shd w:val="clear" w:color="auto" w:fill="FFFFFF"/>
          </w:tcPr>
          <w:p w:rsidR="00794C7A" w:rsidRPr="00443B0A" w:rsidRDefault="00794C7A" w:rsidP="001936BF">
            <w:pPr>
              <w:pStyle w:val="Bodytext20"/>
              <w:shd w:val="clear" w:color="auto" w:fill="auto"/>
              <w:spacing w:before="0" w:line="220" w:lineRule="exact"/>
              <w:ind w:firstLine="0"/>
              <w:jc w:val="center"/>
              <w:rPr>
                <w:rFonts w:ascii="Times New Roman" w:hAnsi="Times New Roman"/>
                <w:color w:val="000000"/>
                <w:lang w:bidi="en-US"/>
              </w:rPr>
            </w:pPr>
            <w:r w:rsidRPr="003531E6">
              <w:rPr>
                <w:rStyle w:val="Bodytext211pt1"/>
                <w:rFonts w:ascii="Times New Roman" w:hAnsi="Times New Roman" w:cs="Times New Roman"/>
              </w:rPr>
              <w:t>ARRIVALS</w:t>
            </w:r>
          </w:p>
        </w:tc>
        <w:tc>
          <w:tcPr>
            <w:tcW w:w="4755" w:type="dxa"/>
            <w:tcBorders>
              <w:top w:val="single" w:sz="4" w:space="0" w:color="auto"/>
              <w:left w:val="single" w:sz="4" w:space="0" w:color="auto"/>
              <w:right w:val="single" w:sz="4" w:space="0" w:color="auto"/>
            </w:tcBorders>
            <w:shd w:val="clear" w:color="auto" w:fill="FFFFFF"/>
          </w:tcPr>
          <w:p w:rsidR="00794C7A" w:rsidRPr="00443B0A" w:rsidRDefault="00794C7A" w:rsidP="001936BF">
            <w:pPr>
              <w:pStyle w:val="Bodytext20"/>
              <w:shd w:val="clear" w:color="auto" w:fill="auto"/>
              <w:spacing w:before="0" w:line="220" w:lineRule="exact"/>
              <w:ind w:firstLine="0"/>
              <w:jc w:val="center"/>
              <w:rPr>
                <w:rFonts w:ascii="Times New Roman" w:hAnsi="Times New Roman"/>
                <w:color w:val="000000"/>
                <w:lang w:bidi="en-US"/>
              </w:rPr>
            </w:pPr>
            <w:r w:rsidRPr="003531E6">
              <w:rPr>
                <w:rStyle w:val="Bodytext211pt1"/>
                <w:rFonts w:ascii="Times New Roman" w:hAnsi="Times New Roman" w:cs="Times New Roman"/>
              </w:rPr>
              <w:t>DEPARTURE</w:t>
            </w:r>
          </w:p>
        </w:tc>
      </w:tr>
      <w:tr w:rsidR="00794C7A" w:rsidRPr="000533AC" w:rsidTr="004A5651">
        <w:trPr>
          <w:trHeight w:hRule="exact" w:val="308"/>
          <w:jc w:val="center"/>
        </w:trPr>
        <w:tc>
          <w:tcPr>
            <w:tcW w:w="5392" w:type="dxa"/>
            <w:tcBorders>
              <w:top w:val="single" w:sz="4" w:space="0" w:color="auto"/>
              <w:left w:val="single" w:sz="4" w:space="0" w:color="auto"/>
            </w:tcBorders>
            <w:shd w:val="clear" w:color="auto" w:fill="FFFFFF"/>
            <w:vAlign w:val="bottom"/>
          </w:tcPr>
          <w:p w:rsidR="00794C7A" w:rsidRPr="00443B0A" w:rsidRDefault="00794C7A" w:rsidP="001936BF">
            <w:pPr>
              <w:pStyle w:val="Bodytext20"/>
              <w:shd w:val="clear" w:color="auto" w:fill="auto"/>
              <w:spacing w:before="0" w:line="220" w:lineRule="exact"/>
              <w:ind w:firstLine="0"/>
              <w:jc w:val="center"/>
              <w:rPr>
                <w:rFonts w:ascii="Times New Roman" w:hAnsi="Times New Roman"/>
                <w:color w:val="000000"/>
                <w:lang w:bidi="en-US"/>
              </w:rPr>
            </w:pPr>
            <w:r w:rsidRPr="003531E6">
              <w:rPr>
                <w:rStyle w:val="Bodytext211pt1"/>
                <w:rFonts w:ascii="Times New Roman" w:hAnsi="Times New Roman" w:cs="Times New Roman"/>
              </w:rPr>
              <w:t>DATE</w:t>
            </w:r>
          </w:p>
        </w:tc>
        <w:tc>
          <w:tcPr>
            <w:tcW w:w="4755" w:type="dxa"/>
            <w:tcBorders>
              <w:top w:val="single" w:sz="4" w:space="0" w:color="auto"/>
              <w:left w:val="single" w:sz="4" w:space="0" w:color="auto"/>
              <w:right w:val="single" w:sz="4" w:space="0" w:color="auto"/>
            </w:tcBorders>
            <w:shd w:val="clear" w:color="auto" w:fill="FFFFFF"/>
            <w:vAlign w:val="bottom"/>
          </w:tcPr>
          <w:p w:rsidR="00794C7A" w:rsidRPr="00443B0A" w:rsidRDefault="00794C7A" w:rsidP="001936BF">
            <w:pPr>
              <w:pStyle w:val="Bodytext20"/>
              <w:shd w:val="clear" w:color="auto" w:fill="auto"/>
              <w:spacing w:before="0" w:line="220" w:lineRule="exact"/>
              <w:ind w:firstLine="0"/>
              <w:jc w:val="center"/>
              <w:rPr>
                <w:rFonts w:ascii="Times New Roman" w:hAnsi="Times New Roman"/>
                <w:color w:val="000000"/>
                <w:lang w:bidi="en-US"/>
              </w:rPr>
            </w:pPr>
            <w:r w:rsidRPr="003531E6">
              <w:rPr>
                <w:rStyle w:val="Bodytext211pt1"/>
                <w:rFonts w:ascii="Times New Roman" w:hAnsi="Times New Roman" w:cs="Times New Roman"/>
              </w:rPr>
              <w:t>DATE</w:t>
            </w:r>
          </w:p>
        </w:tc>
      </w:tr>
      <w:tr w:rsidR="00794C7A" w:rsidRPr="000533AC" w:rsidTr="004A5651">
        <w:trPr>
          <w:trHeight w:hRule="exact" w:val="569"/>
          <w:jc w:val="center"/>
        </w:trPr>
        <w:tc>
          <w:tcPr>
            <w:tcW w:w="5392" w:type="dxa"/>
            <w:tcBorders>
              <w:top w:val="single" w:sz="4" w:space="0" w:color="auto"/>
              <w:lef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c>
          <w:tcPr>
            <w:tcW w:w="4755" w:type="dxa"/>
            <w:tcBorders>
              <w:top w:val="single" w:sz="4" w:space="0" w:color="auto"/>
              <w:left w:val="single" w:sz="4" w:space="0" w:color="auto"/>
              <w:righ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r>
      <w:tr w:rsidR="00794C7A" w:rsidRPr="000533AC" w:rsidTr="004A5651">
        <w:trPr>
          <w:trHeight w:hRule="exact" w:val="87"/>
          <w:jc w:val="center"/>
        </w:trPr>
        <w:tc>
          <w:tcPr>
            <w:tcW w:w="5392" w:type="dxa"/>
            <w:tcBorders>
              <w:top w:val="single" w:sz="4" w:space="0" w:color="auto"/>
              <w:lef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c>
          <w:tcPr>
            <w:tcW w:w="4755" w:type="dxa"/>
            <w:tcBorders>
              <w:top w:val="single" w:sz="4" w:space="0" w:color="auto"/>
              <w:left w:val="single" w:sz="4" w:space="0" w:color="auto"/>
              <w:righ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r>
      <w:tr w:rsidR="00794C7A" w:rsidRPr="000533AC" w:rsidTr="004A5651">
        <w:trPr>
          <w:trHeight w:hRule="exact" w:val="308"/>
          <w:jc w:val="center"/>
        </w:trPr>
        <w:tc>
          <w:tcPr>
            <w:tcW w:w="5392" w:type="dxa"/>
            <w:tcBorders>
              <w:top w:val="single" w:sz="4" w:space="0" w:color="auto"/>
              <w:left w:val="single" w:sz="4" w:space="0" w:color="auto"/>
            </w:tcBorders>
            <w:shd w:val="clear" w:color="auto" w:fill="FFFFFF"/>
            <w:vAlign w:val="bottom"/>
          </w:tcPr>
          <w:p w:rsidR="00794C7A" w:rsidRPr="00443B0A" w:rsidRDefault="00794C7A" w:rsidP="001936BF">
            <w:pPr>
              <w:pStyle w:val="Bodytext20"/>
              <w:shd w:val="clear" w:color="auto" w:fill="auto"/>
              <w:spacing w:before="0" w:line="220" w:lineRule="exact"/>
              <w:ind w:firstLine="0"/>
              <w:jc w:val="center"/>
              <w:rPr>
                <w:rFonts w:ascii="Times New Roman" w:hAnsi="Times New Roman"/>
                <w:color w:val="000000"/>
                <w:lang w:bidi="en-US"/>
              </w:rPr>
            </w:pPr>
            <w:r w:rsidRPr="003531E6">
              <w:rPr>
                <w:rStyle w:val="Bodytext211pt1"/>
                <w:rFonts w:ascii="Times New Roman" w:hAnsi="Times New Roman" w:cs="Times New Roman"/>
              </w:rPr>
              <w:t>TIME</w:t>
            </w:r>
          </w:p>
        </w:tc>
        <w:tc>
          <w:tcPr>
            <w:tcW w:w="4755" w:type="dxa"/>
            <w:tcBorders>
              <w:top w:val="single" w:sz="4" w:space="0" w:color="auto"/>
              <w:left w:val="single" w:sz="4" w:space="0" w:color="auto"/>
              <w:right w:val="single" w:sz="4" w:space="0" w:color="auto"/>
            </w:tcBorders>
            <w:shd w:val="clear" w:color="auto" w:fill="FFFFFF"/>
            <w:vAlign w:val="bottom"/>
          </w:tcPr>
          <w:p w:rsidR="00794C7A" w:rsidRPr="00443B0A" w:rsidRDefault="00794C7A" w:rsidP="001936BF">
            <w:pPr>
              <w:pStyle w:val="Bodytext20"/>
              <w:shd w:val="clear" w:color="auto" w:fill="auto"/>
              <w:spacing w:before="0" w:line="220" w:lineRule="exact"/>
              <w:ind w:firstLine="0"/>
              <w:jc w:val="center"/>
              <w:rPr>
                <w:rFonts w:ascii="Times New Roman" w:hAnsi="Times New Roman"/>
                <w:color w:val="000000"/>
                <w:lang w:bidi="en-US"/>
              </w:rPr>
            </w:pPr>
            <w:r w:rsidRPr="003531E6">
              <w:rPr>
                <w:rStyle w:val="Bodytext211pt1"/>
                <w:rFonts w:ascii="Times New Roman" w:hAnsi="Times New Roman" w:cs="Times New Roman"/>
              </w:rPr>
              <w:t>TIME</w:t>
            </w:r>
          </w:p>
        </w:tc>
      </w:tr>
      <w:tr w:rsidR="00794C7A" w:rsidRPr="000533AC" w:rsidTr="004A5651">
        <w:trPr>
          <w:trHeight w:hRule="exact" w:val="569"/>
          <w:jc w:val="center"/>
        </w:trPr>
        <w:tc>
          <w:tcPr>
            <w:tcW w:w="5392" w:type="dxa"/>
            <w:tcBorders>
              <w:top w:val="single" w:sz="4" w:space="0" w:color="auto"/>
              <w:lef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c>
          <w:tcPr>
            <w:tcW w:w="4755" w:type="dxa"/>
            <w:tcBorders>
              <w:top w:val="single" w:sz="4" w:space="0" w:color="auto"/>
              <w:left w:val="single" w:sz="4" w:space="0" w:color="auto"/>
              <w:righ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r>
      <w:tr w:rsidR="00794C7A" w:rsidRPr="000533AC" w:rsidTr="004A5651">
        <w:trPr>
          <w:trHeight w:hRule="exact" w:val="87"/>
          <w:jc w:val="center"/>
        </w:trPr>
        <w:tc>
          <w:tcPr>
            <w:tcW w:w="5392" w:type="dxa"/>
            <w:tcBorders>
              <w:top w:val="single" w:sz="4" w:space="0" w:color="auto"/>
              <w:lef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c>
          <w:tcPr>
            <w:tcW w:w="4755" w:type="dxa"/>
            <w:tcBorders>
              <w:top w:val="single" w:sz="4" w:space="0" w:color="auto"/>
              <w:left w:val="single" w:sz="4" w:space="0" w:color="auto"/>
              <w:righ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r>
      <w:tr w:rsidR="00794C7A" w:rsidRPr="000533AC" w:rsidTr="004A5651">
        <w:trPr>
          <w:trHeight w:hRule="exact" w:val="308"/>
          <w:jc w:val="center"/>
        </w:trPr>
        <w:tc>
          <w:tcPr>
            <w:tcW w:w="5392" w:type="dxa"/>
            <w:tcBorders>
              <w:top w:val="single" w:sz="4" w:space="0" w:color="auto"/>
              <w:left w:val="single" w:sz="4" w:space="0" w:color="auto"/>
            </w:tcBorders>
            <w:shd w:val="clear" w:color="auto" w:fill="FFFFFF"/>
            <w:vAlign w:val="bottom"/>
          </w:tcPr>
          <w:p w:rsidR="00794C7A" w:rsidRPr="00443B0A" w:rsidRDefault="00794C7A" w:rsidP="001936BF">
            <w:pPr>
              <w:pStyle w:val="Bodytext20"/>
              <w:shd w:val="clear" w:color="auto" w:fill="auto"/>
              <w:spacing w:before="0" w:line="220" w:lineRule="exact"/>
              <w:ind w:firstLine="0"/>
              <w:jc w:val="center"/>
              <w:rPr>
                <w:rFonts w:ascii="Times New Roman" w:hAnsi="Times New Roman"/>
                <w:color w:val="000000"/>
                <w:lang w:bidi="en-US"/>
              </w:rPr>
            </w:pPr>
            <w:r w:rsidRPr="003531E6">
              <w:rPr>
                <w:rStyle w:val="Bodytext211pt1"/>
                <w:rFonts w:ascii="Times New Roman" w:hAnsi="Times New Roman" w:cs="Times New Roman"/>
              </w:rPr>
              <w:t>AIRPORT</w:t>
            </w:r>
          </w:p>
        </w:tc>
        <w:tc>
          <w:tcPr>
            <w:tcW w:w="4755" w:type="dxa"/>
            <w:tcBorders>
              <w:top w:val="single" w:sz="4" w:space="0" w:color="auto"/>
              <w:left w:val="single" w:sz="4" w:space="0" w:color="auto"/>
              <w:right w:val="single" w:sz="4" w:space="0" w:color="auto"/>
            </w:tcBorders>
            <w:shd w:val="clear" w:color="auto" w:fill="FFFFFF"/>
            <w:vAlign w:val="bottom"/>
          </w:tcPr>
          <w:p w:rsidR="00794C7A" w:rsidRPr="00443B0A" w:rsidRDefault="00794C7A" w:rsidP="001936BF">
            <w:pPr>
              <w:pStyle w:val="Bodytext20"/>
              <w:shd w:val="clear" w:color="auto" w:fill="auto"/>
              <w:spacing w:before="0" w:line="220" w:lineRule="exact"/>
              <w:ind w:firstLine="0"/>
              <w:jc w:val="center"/>
              <w:rPr>
                <w:rFonts w:ascii="Times New Roman" w:hAnsi="Times New Roman"/>
                <w:color w:val="000000"/>
                <w:lang w:bidi="en-US"/>
              </w:rPr>
            </w:pPr>
            <w:r w:rsidRPr="003531E6">
              <w:rPr>
                <w:rStyle w:val="Bodytext211pt1"/>
                <w:rFonts w:ascii="Times New Roman" w:hAnsi="Times New Roman" w:cs="Times New Roman"/>
              </w:rPr>
              <w:t>AIRPORT</w:t>
            </w:r>
          </w:p>
        </w:tc>
      </w:tr>
      <w:tr w:rsidR="00794C7A" w:rsidRPr="000533AC" w:rsidTr="004A5651">
        <w:trPr>
          <w:trHeight w:hRule="exact" w:val="563"/>
          <w:jc w:val="center"/>
        </w:trPr>
        <w:tc>
          <w:tcPr>
            <w:tcW w:w="5392" w:type="dxa"/>
            <w:tcBorders>
              <w:top w:val="single" w:sz="4" w:space="0" w:color="auto"/>
              <w:lef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c>
          <w:tcPr>
            <w:tcW w:w="4755" w:type="dxa"/>
            <w:tcBorders>
              <w:top w:val="single" w:sz="4" w:space="0" w:color="auto"/>
              <w:left w:val="single" w:sz="4" w:space="0" w:color="auto"/>
              <w:righ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r>
      <w:tr w:rsidR="00794C7A" w:rsidRPr="000533AC" w:rsidTr="004A5651">
        <w:trPr>
          <w:trHeight w:hRule="exact" w:val="94"/>
          <w:jc w:val="center"/>
        </w:trPr>
        <w:tc>
          <w:tcPr>
            <w:tcW w:w="5392" w:type="dxa"/>
            <w:tcBorders>
              <w:top w:val="single" w:sz="4" w:space="0" w:color="auto"/>
              <w:lef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c>
          <w:tcPr>
            <w:tcW w:w="4755" w:type="dxa"/>
            <w:tcBorders>
              <w:top w:val="single" w:sz="4" w:space="0" w:color="auto"/>
              <w:left w:val="single" w:sz="4" w:space="0" w:color="auto"/>
              <w:righ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r>
      <w:tr w:rsidR="00794C7A" w:rsidRPr="000533AC" w:rsidTr="004A5651">
        <w:trPr>
          <w:trHeight w:hRule="exact" w:val="308"/>
          <w:jc w:val="center"/>
        </w:trPr>
        <w:tc>
          <w:tcPr>
            <w:tcW w:w="5392" w:type="dxa"/>
            <w:tcBorders>
              <w:top w:val="single" w:sz="4" w:space="0" w:color="auto"/>
              <w:left w:val="single" w:sz="4" w:space="0" w:color="auto"/>
            </w:tcBorders>
            <w:shd w:val="clear" w:color="auto" w:fill="FFFFFF"/>
            <w:vAlign w:val="bottom"/>
          </w:tcPr>
          <w:p w:rsidR="00794C7A" w:rsidRPr="00443B0A" w:rsidRDefault="00794C7A" w:rsidP="001936BF">
            <w:pPr>
              <w:pStyle w:val="Bodytext20"/>
              <w:shd w:val="clear" w:color="auto" w:fill="auto"/>
              <w:spacing w:before="0" w:line="220" w:lineRule="exact"/>
              <w:ind w:firstLine="0"/>
              <w:jc w:val="center"/>
              <w:rPr>
                <w:rFonts w:ascii="Times New Roman" w:hAnsi="Times New Roman"/>
                <w:color w:val="000000"/>
                <w:lang w:bidi="en-US"/>
              </w:rPr>
            </w:pPr>
            <w:r w:rsidRPr="003531E6">
              <w:rPr>
                <w:rStyle w:val="Bodytext211pt1"/>
                <w:rFonts w:ascii="Times New Roman" w:hAnsi="Times New Roman" w:cs="Times New Roman"/>
              </w:rPr>
              <w:t>AIRLINES NUMBER</w:t>
            </w:r>
          </w:p>
        </w:tc>
        <w:tc>
          <w:tcPr>
            <w:tcW w:w="4755" w:type="dxa"/>
            <w:tcBorders>
              <w:top w:val="single" w:sz="4" w:space="0" w:color="auto"/>
              <w:left w:val="single" w:sz="4" w:space="0" w:color="auto"/>
              <w:right w:val="single" w:sz="4" w:space="0" w:color="auto"/>
            </w:tcBorders>
            <w:shd w:val="clear" w:color="auto" w:fill="FFFFFF"/>
            <w:vAlign w:val="bottom"/>
          </w:tcPr>
          <w:p w:rsidR="00794C7A" w:rsidRPr="00443B0A" w:rsidRDefault="00794C7A" w:rsidP="001936BF">
            <w:pPr>
              <w:pStyle w:val="Bodytext20"/>
              <w:shd w:val="clear" w:color="auto" w:fill="auto"/>
              <w:spacing w:before="0" w:line="220" w:lineRule="exact"/>
              <w:ind w:firstLine="0"/>
              <w:jc w:val="center"/>
              <w:rPr>
                <w:rFonts w:ascii="Times New Roman" w:hAnsi="Times New Roman"/>
                <w:color w:val="000000"/>
                <w:lang w:bidi="en-US"/>
              </w:rPr>
            </w:pPr>
            <w:r w:rsidRPr="003531E6">
              <w:rPr>
                <w:rStyle w:val="Bodytext211pt1"/>
                <w:rFonts w:ascii="Times New Roman" w:hAnsi="Times New Roman" w:cs="Times New Roman"/>
              </w:rPr>
              <w:t>AIRLINES NUMBER</w:t>
            </w:r>
          </w:p>
        </w:tc>
      </w:tr>
      <w:tr w:rsidR="00794C7A" w:rsidRPr="000533AC" w:rsidTr="004A5651">
        <w:trPr>
          <w:trHeight w:hRule="exact" w:val="563"/>
          <w:jc w:val="center"/>
        </w:trPr>
        <w:tc>
          <w:tcPr>
            <w:tcW w:w="5392" w:type="dxa"/>
            <w:tcBorders>
              <w:top w:val="single" w:sz="4" w:space="0" w:color="auto"/>
              <w:lef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c>
          <w:tcPr>
            <w:tcW w:w="4755" w:type="dxa"/>
            <w:tcBorders>
              <w:top w:val="single" w:sz="4" w:space="0" w:color="auto"/>
              <w:left w:val="single" w:sz="4" w:space="0" w:color="auto"/>
              <w:right w:val="single" w:sz="4" w:space="0" w:color="auto"/>
            </w:tcBorders>
            <w:shd w:val="clear" w:color="auto" w:fill="FFFFFF"/>
          </w:tcPr>
          <w:p w:rsidR="00794C7A" w:rsidRPr="000533AC" w:rsidRDefault="00794C7A" w:rsidP="001936BF">
            <w:pPr>
              <w:rPr>
                <w:rFonts w:ascii="Times New Roman" w:hAnsi="Times New Roman" w:cs="Times New Roman"/>
                <w:sz w:val="10"/>
                <w:szCs w:val="10"/>
              </w:rPr>
            </w:pPr>
          </w:p>
        </w:tc>
      </w:tr>
      <w:tr w:rsidR="00794C7A" w:rsidRPr="000533AC" w:rsidTr="004A5651">
        <w:trPr>
          <w:trHeight w:hRule="exact" w:val="107"/>
          <w:jc w:val="center"/>
        </w:trPr>
        <w:tc>
          <w:tcPr>
            <w:tcW w:w="5392" w:type="dxa"/>
            <w:tcBorders>
              <w:top w:val="single" w:sz="4" w:space="0" w:color="auto"/>
              <w:left w:val="single" w:sz="4" w:space="0" w:color="auto"/>
              <w:bottom w:val="single" w:sz="4" w:space="0" w:color="auto"/>
            </w:tcBorders>
            <w:shd w:val="clear" w:color="auto" w:fill="FFFFFF"/>
          </w:tcPr>
          <w:p w:rsidR="00794C7A" w:rsidRPr="000533AC" w:rsidRDefault="00794C7A" w:rsidP="001936BF">
            <w:pPr>
              <w:rPr>
                <w:sz w:val="10"/>
                <w:szCs w:val="10"/>
              </w:rPr>
            </w:pPr>
          </w:p>
        </w:tc>
        <w:tc>
          <w:tcPr>
            <w:tcW w:w="4755" w:type="dxa"/>
            <w:tcBorders>
              <w:top w:val="single" w:sz="4" w:space="0" w:color="auto"/>
              <w:left w:val="single" w:sz="4" w:space="0" w:color="auto"/>
              <w:bottom w:val="single" w:sz="4" w:space="0" w:color="auto"/>
              <w:right w:val="single" w:sz="4" w:space="0" w:color="auto"/>
            </w:tcBorders>
            <w:shd w:val="clear" w:color="auto" w:fill="FFFFFF"/>
          </w:tcPr>
          <w:p w:rsidR="00794C7A" w:rsidRPr="000533AC" w:rsidRDefault="00794C7A" w:rsidP="001936BF">
            <w:pPr>
              <w:rPr>
                <w:sz w:val="10"/>
                <w:szCs w:val="10"/>
              </w:rPr>
            </w:pPr>
          </w:p>
        </w:tc>
      </w:tr>
    </w:tbl>
    <w:p w:rsidR="00794C7A" w:rsidRDefault="00794C7A">
      <w:pPr>
        <w:rPr>
          <w:rFonts w:ascii="Times New Roman" w:hAnsi="Times New Roman" w:cs="Times New Roman"/>
          <w:sz w:val="28"/>
          <w:szCs w:val="28"/>
        </w:rPr>
      </w:pPr>
    </w:p>
    <w:p w:rsidR="00794C7A" w:rsidRDefault="00B6252D">
      <w:pPr>
        <w:rPr>
          <w:rFonts w:ascii="Times New Roman" w:hAnsi="Times New Roman" w:cs="Times New Roman"/>
          <w:sz w:val="28"/>
          <w:szCs w:val="28"/>
        </w:rPr>
      </w:pPr>
      <w:r>
        <w:rPr>
          <w:rFonts w:ascii="Times New Roman" w:hAnsi="Times New Roman" w:cs="Times New Roman"/>
          <w:noProof/>
          <w:sz w:val="28"/>
          <w:szCs w:val="28"/>
          <w:lang w:eastAsia="ja-JP" w:bidi="ar-SA"/>
        </w:rPr>
        <mc:AlternateContent>
          <mc:Choice Requires="wps">
            <w:drawing>
              <wp:anchor distT="0" distB="0" distL="63500" distR="63500" simplePos="0" relativeHeight="251656704" behindDoc="0" locked="0" layoutInCell="1" allowOverlap="1">
                <wp:simplePos x="0" y="0"/>
                <wp:positionH relativeFrom="margin">
                  <wp:posOffset>2200910</wp:posOffset>
                </wp:positionH>
                <wp:positionV relativeFrom="paragraph">
                  <wp:posOffset>168275</wp:posOffset>
                </wp:positionV>
                <wp:extent cx="2054225" cy="228600"/>
                <wp:effectExtent l="3810" t="0" r="0" b="2540"/>
                <wp:wrapNone/>
                <wp:docPr id="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7BB" w:rsidRDefault="002927BB" w:rsidP="00817BD2">
                            <w:pPr>
                              <w:pStyle w:val="Bodytext8"/>
                              <w:shd w:val="clear" w:color="auto" w:fill="000000"/>
                              <w:spacing w:line="360" w:lineRule="exact"/>
                              <w:jc w:val="center"/>
                            </w:pPr>
                            <w:r>
                              <w:rPr>
                                <w:rStyle w:val="Bodytext8Exact0"/>
                                <w:b/>
                                <w:bCs/>
                              </w:rPr>
                              <w:t>REGISTRATION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 o:spid="_x0000_s1029" type="#_x0000_t202" style="position:absolute;margin-left:173.3pt;margin-top:13.25pt;width:161.75pt;height:18pt;z-index:2516567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FpsgIAALEFAAAOAAAAZHJzL2Uyb0RvYy54bWysVNuOmzAQfa/Uf7D8znIpyQJastoNoaq0&#10;vUi7/QDHmGAVbGo7gW3Vf+/YhGQvL1VbHqzBHh/PmTkzV9dj16IDU5pLkePwIsCICSorLnY5/vpQ&#10;eglG2hBRkVYKluNHpvH16u2bq6HPWCQb2VZMIQAROhv6HDfG9Jnva9qwjugL2TMBh7VUHTHwq3Z+&#10;pcgA6F3rR0Gw9Aepql5JyrSG3WI6xCuHX9eMms91rZlBbY4hNuNW5datXf3VFcl2ivQNp8cwyF9E&#10;0REu4NETVEEMQXvFX0F1nCqpZW0uqOx8WdecMscB2ITBCzb3DemZ4wLJ0f0pTfr/wdJPhy8K8SrH&#10;C4wE6aBED2w06FaOKH5n0zP0OgOv+x78zAj7UGZHVfd3kn7TSMh1Q8SO3Sglh4aRCsIL7U3/ydUJ&#10;R1uQ7fBRVvAO2RvpgMZadTZ3kA0E6FCmx1NpbCwUNqNgEUcRxEjhLIqSZeBq55Nsvt0rbd4z2SFr&#10;5FhB6R06OdxpY6Mh2exiHxOy5G3ryt+KZxvgOO3A23DVntkoXDV/pkG6STZJ7MXRcuPFQVF4N+U6&#10;9pZleLko3hXrdRH+su+GcdbwqmLCPjMrK4z/rHJHjU+aOGlLy5ZXFs6GpNVuu24VOhBQduk+l3M4&#10;Obv5z8NwSQAuLyiFURzcRqlXLpNLLy7jhZdeBokXhOltugziNC7K55TuuGD/TgkNOU4XUFNH5xz0&#10;C26B+15zI1nHDcyOlnc5Tk5OJLMS3IjKldYQ3k72k1TY8M+pgHLPhXaCtRqd1GrG7eha49QHW1k9&#10;goKVBIGBTGHugdFI9QOjAWZIjvX3PVEMo/aDgC6wA2c21GxsZ4MICldzbDCazLWZBtO+V3zXAPLc&#10;ZzfQKSV3IrYtNUVx7C+YC47LcYbZwfP033mdJ+3qNwAAAP//AwBQSwMEFAAGAAgAAAAhABtzP6Xd&#10;AAAACQEAAA8AAABkcnMvZG93bnJldi54bWxMj8FOwzAMhu9IvENkJC5oS1NYgNJ0Qggu3Bhcdssa&#10;01Y0TtVkbdnTY05ws+VPv7+/3C6+FxOOsQtkQK0zEEh1cB01Bj7eX1Z3IGKy5GwfCA18Y4RtdX5W&#10;2sKFmd5w2qVGcAjFwhpoUxoKKWPdordxHQYkvn2G0dvE69hIN9qZw30v8yzT0tuO+ENrB3xqsf7a&#10;Hb0BvTwPV6/3mM+nup9of1IqoTLm8mJ5fACRcEl/MPzqszpU7HQIR3JR9Aaub7Rm1ECuNyAY0LeZ&#10;AnHgId+ArEr5v0H1AwAA//8DAFBLAQItABQABgAIAAAAIQC2gziS/gAAAOEBAAATAAAAAAAAAAAA&#10;AAAAAAAAAABbQ29udGVudF9UeXBlc10ueG1sUEsBAi0AFAAGAAgAAAAhADj9If/WAAAAlAEAAAsA&#10;AAAAAAAAAAAAAAAALwEAAF9yZWxzLy5yZWxzUEsBAi0AFAAGAAgAAAAhAJ770WmyAgAAsQUAAA4A&#10;AAAAAAAAAAAAAAAALgIAAGRycy9lMm9Eb2MueG1sUEsBAi0AFAAGAAgAAAAhABtzP6XdAAAACQEA&#10;AA8AAAAAAAAAAAAAAAAADAUAAGRycy9kb3ducmV2LnhtbFBLBQYAAAAABAAEAPMAAAAWBgAAAAA=&#10;" filled="f" stroked="f">
                <v:textbox style="mso-fit-shape-to-text:t" inset="0,0,0,0">
                  <w:txbxContent>
                    <w:p w:rsidR="002927BB" w:rsidRDefault="002927BB" w:rsidP="00817BD2">
                      <w:pPr>
                        <w:pStyle w:val="Bodytext8"/>
                        <w:shd w:val="clear" w:color="auto" w:fill="000000"/>
                        <w:spacing w:line="360" w:lineRule="exact"/>
                        <w:jc w:val="center"/>
                      </w:pPr>
                      <w:r>
                        <w:rPr>
                          <w:rStyle w:val="Bodytext8Exact0"/>
                          <w:b/>
                          <w:bCs/>
                        </w:rPr>
                        <w:t>REGISTRATION</w:t>
                      </w:r>
                    </w:p>
                  </w:txbxContent>
                </v:textbox>
                <w10:wrap anchorx="margin"/>
              </v:shape>
            </w:pict>
          </mc:Fallback>
        </mc:AlternateContent>
      </w:r>
    </w:p>
    <w:p w:rsidR="00794C7A" w:rsidRDefault="00794C7A">
      <w:pPr>
        <w:rPr>
          <w:rFonts w:ascii="Times New Roman" w:hAnsi="Times New Roman" w:cs="Times New Roman"/>
          <w:sz w:val="28"/>
          <w:szCs w:val="28"/>
        </w:rPr>
      </w:pPr>
    </w:p>
    <w:p w:rsidR="002927BB" w:rsidRDefault="002927BB">
      <w:pPr>
        <w:rPr>
          <w:rFonts w:ascii="Times New Roman" w:hAnsi="Times New Roman" w:cs="Times New Roman"/>
          <w:sz w:val="28"/>
          <w:szCs w:val="28"/>
        </w:rPr>
      </w:pPr>
    </w:p>
    <w:tbl>
      <w:tblPr>
        <w:tblOverlap w:val="never"/>
        <w:tblW w:w="10058" w:type="dxa"/>
        <w:jc w:val="center"/>
        <w:tblLayout w:type="fixed"/>
        <w:tblCellMar>
          <w:left w:w="10" w:type="dxa"/>
          <w:right w:w="10" w:type="dxa"/>
        </w:tblCellMar>
        <w:tblLook w:val="04A0" w:firstRow="1" w:lastRow="0" w:firstColumn="1" w:lastColumn="0" w:noHBand="0" w:noVBand="1"/>
      </w:tblPr>
      <w:tblGrid>
        <w:gridCol w:w="462"/>
        <w:gridCol w:w="2505"/>
        <w:gridCol w:w="1976"/>
        <w:gridCol w:w="2016"/>
        <w:gridCol w:w="1936"/>
        <w:gridCol w:w="1163"/>
      </w:tblGrid>
      <w:tr w:rsidR="002927BB" w:rsidRPr="000533AC" w:rsidTr="005A7957">
        <w:trPr>
          <w:trHeight w:hRule="exact" w:val="315"/>
          <w:jc w:val="center"/>
        </w:trPr>
        <w:tc>
          <w:tcPr>
            <w:tcW w:w="462" w:type="dxa"/>
            <w:tcBorders>
              <w:top w:val="single" w:sz="4" w:space="0" w:color="auto"/>
              <w:left w:val="single" w:sz="4" w:space="0" w:color="auto"/>
            </w:tcBorders>
            <w:shd w:val="clear" w:color="auto" w:fill="FFFFFF"/>
          </w:tcPr>
          <w:p w:rsidR="002927BB" w:rsidRPr="000533AC" w:rsidRDefault="004A5651" w:rsidP="001936BF">
            <w:pPr>
              <w:jc w:val="center"/>
              <w:rPr>
                <w:rFonts w:ascii="Times New Roman" w:hAnsi="Times New Roman" w:cs="Times New Roman"/>
                <w:sz w:val="22"/>
                <w:szCs w:val="22"/>
              </w:rPr>
            </w:pPr>
            <w:r w:rsidRPr="000533AC">
              <w:rPr>
                <w:rFonts w:ascii="Times New Roman" w:hAnsi="Times New Roman" w:cs="Times New Roman"/>
                <w:sz w:val="22"/>
                <w:szCs w:val="22"/>
              </w:rPr>
              <w:t>No.</w:t>
            </w:r>
          </w:p>
        </w:tc>
        <w:tc>
          <w:tcPr>
            <w:tcW w:w="2505" w:type="dxa"/>
            <w:tcBorders>
              <w:top w:val="single" w:sz="4" w:space="0" w:color="auto"/>
              <w:left w:val="single" w:sz="4" w:space="0" w:color="auto"/>
            </w:tcBorders>
            <w:shd w:val="clear" w:color="auto" w:fill="FFFFFF"/>
            <w:vAlign w:val="bottom"/>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NAME</w:t>
            </w:r>
          </w:p>
        </w:tc>
        <w:tc>
          <w:tcPr>
            <w:tcW w:w="1976" w:type="dxa"/>
            <w:tcBorders>
              <w:top w:val="single" w:sz="4" w:space="0" w:color="auto"/>
              <w:left w:val="single" w:sz="4" w:space="0" w:color="auto"/>
            </w:tcBorders>
            <w:shd w:val="clear" w:color="auto" w:fill="FFFFFF"/>
            <w:vAlign w:val="bottom"/>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GENDER</w:t>
            </w:r>
          </w:p>
        </w:tc>
        <w:tc>
          <w:tcPr>
            <w:tcW w:w="2016" w:type="dxa"/>
            <w:tcBorders>
              <w:top w:val="single" w:sz="4" w:space="0" w:color="auto"/>
              <w:left w:val="single" w:sz="4" w:space="0" w:color="auto"/>
            </w:tcBorders>
            <w:shd w:val="clear" w:color="auto" w:fill="FFFFFF"/>
            <w:vAlign w:val="bottom"/>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lang w:val="fr-FR" w:eastAsia="fr-FR" w:bidi="fr-FR"/>
              </w:rPr>
              <w:t>CATEGORIE</w:t>
            </w:r>
          </w:p>
        </w:tc>
        <w:tc>
          <w:tcPr>
            <w:tcW w:w="1936" w:type="dxa"/>
            <w:tcBorders>
              <w:top w:val="single" w:sz="4" w:space="0" w:color="auto"/>
              <w:left w:val="single" w:sz="4" w:space="0" w:color="auto"/>
            </w:tcBorders>
            <w:shd w:val="clear" w:color="auto" w:fill="FFFFFF"/>
            <w:vAlign w:val="bottom"/>
          </w:tcPr>
          <w:p w:rsidR="002927BB" w:rsidRPr="00443B0A" w:rsidRDefault="002927BB" w:rsidP="001936BF">
            <w:pPr>
              <w:pStyle w:val="Bodytext20"/>
              <w:shd w:val="clear" w:color="auto" w:fill="auto"/>
              <w:spacing w:before="0" w:line="220" w:lineRule="exact"/>
              <w:ind w:left="200" w:firstLine="0"/>
              <w:rPr>
                <w:rFonts w:ascii="Times New Roman" w:hAnsi="Times New Roman"/>
                <w:color w:val="000000"/>
                <w:sz w:val="22"/>
                <w:szCs w:val="22"/>
                <w:lang w:bidi="en-US"/>
              </w:rPr>
            </w:pPr>
            <w:r w:rsidRPr="003531E6">
              <w:rPr>
                <w:rStyle w:val="Bodytext211pt1"/>
                <w:rFonts w:ascii="Times New Roman" w:hAnsi="Times New Roman" w:cs="Times New Roman"/>
              </w:rPr>
              <w:t>DEGREE BELT</w:t>
            </w:r>
          </w:p>
        </w:tc>
        <w:tc>
          <w:tcPr>
            <w:tcW w:w="1163" w:type="dxa"/>
            <w:tcBorders>
              <w:top w:val="single" w:sz="4" w:space="0" w:color="auto"/>
              <w:left w:val="single" w:sz="4" w:space="0" w:color="auto"/>
              <w:right w:val="single" w:sz="4" w:space="0" w:color="auto"/>
            </w:tcBorders>
            <w:shd w:val="clear" w:color="auto" w:fill="FFFFFF"/>
            <w:vAlign w:val="bottom"/>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WEIGHT</w:t>
            </w:r>
          </w:p>
        </w:tc>
      </w:tr>
      <w:tr w:rsidR="002927BB" w:rsidRPr="000533AC" w:rsidTr="005A7957">
        <w:trPr>
          <w:trHeight w:hRule="exact" w:val="409"/>
          <w:jc w:val="center"/>
        </w:trPr>
        <w:tc>
          <w:tcPr>
            <w:tcW w:w="462" w:type="dxa"/>
            <w:tcBorders>
              <w:top w:val="single" w:sz="4" w:space="0" w:color="auto"/>
              <w:left w:val="single" w:sz="4" w:space="0" w:color="auto"/>
            </w:tcBorders>
            <w:shd w:val="clear" w:color="auto" w:fill="FFFFFF"/>
            <w:vAlign w:val="center"/>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1</w:t>
            </w:r>
          </w:p>
        </w:tc>
        <w:tc>
          <w:tcPr>
            <w:tcW w:w="2505"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7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201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3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163" w:type="dxa"/>
            <w:tcBorders>
              <w:top w:val="single" w:sz="4" w:space="0" w:color="auto"/>
              <w:left w:val="single" w:sz="4" w:space="0" w:color="auto"/>
              <w:righ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r>
      <w:tr w:rsidR="002927BB" w:rsidRPr="000533AC" w:rsidTr="005A7957">
        <w:trPr>
          <w:trHeight w:hRule="exact" w:val="442"/>
          <w:jc w:val="center"/>
        </w:trPr>
        <w:tc>
          <w:tcPr>
            <w:tcW w:w="462" w:type="dxa"/>
            <w:tcBorders>
              <w:top w:val="single" w:sz="4" w:space="0" w:color="auto"/>
              <w:left w:val="single" w:sz="4" w:space="0" w:color="auto"/>
            </w:tcBorders>
            <w:shd w:val="clear" w:color="auto" w:fill="FFFFFF"/>
            <w:vAlign w:val="center"/>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2</w:t>
            </w:r>
          </w:p>
        </w:tc>
        <w:tc>
          <w:tcPr>
            <w:tcW w:w="2505"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7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201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3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163" w:type="dxa"/>
            <w:tcBorders>
              <w:top w:val="single" w:sz="4" w:space="0" w:color="auto"/>
              <w:left w:val="single" w:sz="4" w:space="0" w:color="auto"/>
              <w:righ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r>
      <w:tr w:rsidR="002927BB" w:rsidRPr="000533AC" w:rsidTr="005A7957">
        <w:trPr>
          <w:trHeight w:hRule="exact" w:val="442"/>
          <w:jc w:val="center"/>
        </w:trPr>
        <w:tc>
          <w:tcPr>
            <w:tcW w:w="462" w:type="dxa"/>
            <w:tcBorders>
              <w:top w:val="single" w:sz="4" w:space="0" w:color="auto"/>
              <w:left w:val="single" w:sz="4" w:space="0" w:color="auto"/>
            </w:tcBorders>
            <w:shd w:val="clear" w:color="auto" w:fill="FFFFFF"/>
            <w:vAlign w:val="center"/>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3</w:t>
            </w:r>
          </w:p>
        </w:tc>
        <w:tc>
          <w:tcPr>
            <w:tcW w:w="2505"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7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201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3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163" w:type="dxa"/>
            <w:tcBorders>
              <w:top w:val="single" w:sz="4" w:space="0" w:color="auto"/>
              <w:left w:val="single" w:sz="4" w:space="0" w:color="auto"/>
              <w:righ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r>
      <w:tr w:rsidR="002927BB" w:rsidRPr="000533AC" w:rsidTr="005A7957">
        <w:trPr>
          <w:trHeight w:hRule="exact" w:val="435"/>
          <w:jc w:val="center"/>
        </w:trPr>
        <w:tc>
          <w:tcPr>
            <w:tcW w:w="462" w:type="dxa"/>
            <w:tcBorders>
              <w:top w:val="single" w:sz="4" w:space="0" w:color="auto"/>
              <w:left w:val="single" w:sz="4" w:space="0" w:color="auto"/>
            </w:tcBorders>
            <w:shd w:val="clear" w:color="auto" w:fill="FFFFFF"/>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4</w:t>
            </w:r>
          </w:p>
        </w:tc>
        <w:tc>
          <w:tcPr>
            <w:tcW w:w="2505"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7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201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3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163" w:type="dxa"/>
            <w:tcBorders>
              <w:top w:val="single" w:sz="4" w:space="0" w:color="auto"/>
              <w:left w:val="single" w:sz="4" w:space="0" w:color="auto"/>
              <w:righ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r>
      <w:tr w:rsidR="002927BB" w:rsidRPr="000533AC" w:rsidTr="005A7957">
        <w:trPr>
          <w:trHeight w:hRule="exact" w:val="442"/>
          <w:jc w:val="center"/>
        </w:trPr>
        <w:tc>
          <w:tcPr>
            <w:tcW w:w="462" w:type="dxa"/>
            <w:tcBorders>
              <w:top w:val="single" w:sz="4" w:space="0" w:color="auto"/>
              <w:left w:val="single" w:sz="4" w:space="0" w:color="auto"/>
            </w:tcBorders>
            <w:shd w:val="clear" w:color="auto" w:fill="FFFFFF"/>
            <w:vAlign w:val="center"/>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5</w:t>
            </w:r>
          </w:p>
        </w:tc>
        <w:tc>
          <w:tcPr>
            <w:tcW w:w="2505"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7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201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3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163" w:type="dxa"/>
            <w:tcBorders>
              <w:top w:val="single" w:sz="4" w:space="0" w:color="auto"/>
              <w:left w:val="single" w:sz="4" w:space="0" w:color="auto"/>
              <w:righ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r>
      <w:tr w:rsidR="002927BB" w:rsidRPr="000533AC" w:rsidTr="005A7957">
        <w:trPr>
          <w:trHeight w:hRule="exact" w:val="442"/>
          <w:jc w:val="center"/>
        </w:trPr>
        <w:tc>
          <w:tcPr>
            <w:tcW w:w="462" w:type="dxa"/>
            <w:tcBorders>
              <w:top w:val="single" w:sz="4" w:space="0" w:color="auto"/>
              <w:left w:val="single" w:sz="4" w:space="0" w:color="auto"/>
            </w:tcBorders>
            <w:shd w:val="clear" w:color="auto" w:fill="FFFFFF"/>
            <w:vAlign w:val="bottom"/>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6</w:t>
            </w:r>
          </w:p>
        </w:tc>
        <w:tc>
          <w:tcPr>
            <w:tcW w:w="2505"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7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201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3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163" w:type="dxa"/>
            <w:tcBorders>
              <w:top w:val="single" w:sz="4" w:space="0" w:color="auto"/>
              <w:left w:val="single" w:sz="4" w:space="0" w:color="auto"/>
              <w:righ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r>
      <w:tr w:rsidR="002927BB" w:rsidRPr="000533AC" w:rsidTr="005A7957">
        <w:trPr>
          <w:trHeight w:hRule="exact" w:val="442"/>
          <w:jc w:val="center"/>
        </w:trPr>
        <w:tc>
          <w:tcPr>
            <w:tcW w:w="462" w:type="dxa"/>
            <w:tcBorders>
              <w:top w:val="single" w:sz="4" w:space="0" w:color="auto"/>
              <w:left w:val="single" w:sz="4" w:space="0" w:color="auto"/>
            </w:tcBorders>
            <w:shd w:val="clear" w:color="auto" w:fill="FFFFFF"/>
            <w:vAlign w:val="center"/>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7</w:t>
            </w:r>
          </w:p>
        </w:tc>
        <w:tc>
          <w:tcPr>
            <w:tcW w:w="2505"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7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201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3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163" w:type="dxa"/>
            <w:tcBorders>
              <w:top w:val="single" w:sz="4" w:space="0" w:color="auto"/>
              <w:left w:val="single" w:sz="4" w:space="0" w:color="auto"/>
              <w:righ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r>
      <w:tr w:rsidR="002927BB" w:rsidRPr="000533AC" w:rsidTr="005A7957">
        <w:trPr>
          <w:trHeight w:hRule="exact" w:val="442"/>
          <w:jc w:val="center"/>
        </w:trPr>
        <w:tc>
          <w:tcPr>
            <w:tcW w:w="462" w:type="dxa"/>
            <w:tcBorders>
              <w:top w:val="single" w:sz="4" w:space="0" w:color="auto"/>
              <w:left w:val="single" w:sz="4" w:space="0" w:color="auto"/>
            </w:tcBorders>
            <w:shd w:val="clear" w:color="auto" w:fill="FFFFFF"/>
            <w:vAlign w:val="bottom"/>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8</w:t>
            </w:r>
          </w:p>
        </w:tc>
        <w:tc>
          <w:tcPr>
            <w:tcW w:w="2505"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7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201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3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163" w:type="dxa"/>
            <w:tcBorders>
              <w:top w:val="single" w:sz="4" w:space="0" w:color="auto"/>
              <w:left w:val="single" w:sz="4" w:space="0" w:color="auto"/>
              <w:righ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r>
      <w:tr w:rsidR="002927BB" w:rsidRPr="000533AC" w:rsidTr="005A7957">
        <w:trPr>
          <w:trHeight w:hRule="exact" w:val="442"/>
          <w:jc w:val="center"/>
        </w:trPr>
        <w:tc>
          <w:tcPr>
            <w:tcW w:w="462" w:type="dxa"/>
            <w:tcBorders>
              <w:top w:val="single" w:sz="4" w:space="0" w:color="auto"/>
              <w:left w:val="single" w:sz="4" w:space="0" w:color="auto"/>
            </w:tcBorders>
            <w:shd w:val="clear" w:color="auto" w:fill="FFFFFF"/>
            <w:vAlign w:val="center"/>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9</w:t>
            </w:r>
          </w:p>
        </w:tc>
        <w:tc>
          <w:tcPr>
            <w:tcW w:w="2505"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7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201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36" w:type="dxa"/>
            <w:tcBorders>
              <w:top w:val="single" w:sz="4" w:space="0" w:color="auto"/>
              <w:lef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163" w:type="dxa"/>
            <w:tcBorders>
              <w:top w:val="single" w:sz="4" w:space="0" w:color="auto"/>
              <w:left w:val="single" w:sz="4" w:space="0" w:color="auto"/>
              <w:righ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r>
      <w:tr w:rsidR="002927BB" w:rsidRPr="000533AC" w:rsidTr="005A7957">
        <w:trPr>
          <w:trHeight w:hRule="exact" w:val="482"/>
          <w:jc w:val="center"/>
        </w:trPr>
        <w:tc>
          <w:tcPr>
            <w:tcW w:w="462" w:type="dxa"/>
            <w:tcBorders>
              <w:top w:val="single" w:sz="4" w:space="0" w:color="auto"/>
              <w:left w:val="single" w:sz="4" w:space="0" w:color="auto"/>
              <w:bottom w:val="single" w:sz="4" w:space="0" w:color="auto"/>
            </w:tcBorders>
            <w:shd w:val="clear" w:color="auto" w:fill="FFFFFF"/>
            <w:vAlign w:val="center"/>
          </w:tcPr>
          <w:p w:rsidR="002927BB" w:rsidRPr="00443B0A" w:rsidRDefault="002927BB" w:rsidP="001936BF">
            <w:pPr>
              <w:pStyle w:val="Bodytext20"/>
              <w:shd w:val="clear" w:color="auto" w:fill="auto"/>
              <w:spacing w:before="0" w:line="220" w:lineRule="exact"/>
              <w:ind w:firstLine="0"/>
              <w:jc w:val="center"/>
              <w:rPr>
                <w:rFonts w:ascii="Times New Roman" w:hAnsi="Times New Roman"/>
                <w:color w:val="000000"/>
                <w:sz w:val="22"/>
                <w:szCs w:val="22"/>
                <w:lang w:bidi="en-US"/>
              </w:rPr>
            </w:pPr>
            <w:r w:rsidRPr="003531E6">
              <w:rPr>
                <w:rStyle w:val="Bodytext211pt1"/>
                <w:rFonts w:ascii="Times New Roman" w:hAnsi="Times New Roman" w:cs="Times New Roman"/>
              </w:rPr>
              <w:t>10</w:t>
            </w:r>
          </w:p>
        </w:tc>
        <w:tc>
          <w:tcPr>
            <w:tcW w:w="2505" w:type="dxa"/>
            <w:tcBorders>
              <w:top w:val="single" w:sz="4" w:space="0" w:color="auto"/>
              <w:left w:val="single" w:sz="4" w:space="0" w:color="auto"/>
              <w:bottom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76" w:type="dxa"/>
            <w:tcBorders>
              <w:top w:val="single" w:sz="4" w:space="0" w:color="auto"/>
              <w:left w:val="single" w:sz="4" w:space="0" w:color="auto"/>
              <w:bottom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2016" w:type="dxa"/>
            <w:tcBorders>
              <w:top w:val="single" w:sz="4" w:space="0" w:color="auto"/>
              <w:left w:val="single" w:sz="4" w:space="0" w:color="auto"/>
              <w:bottom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936" w:type="dxa"/>
            <w:tcBorders>
              <w:top w:val="single" w:sz="4" w:space="0" w:color="auto"/>
              <w:left w:val="single" w:sz="4" w:space="0" w:color="auto"/>
              <w:bottom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c>
          <w:tcPr>
            <w:tcW w:w="1163" w:type="dxa"/>
            <w:tcBorders>
              <w:top w:val="single" w:sz="4" w:space="0" w:color="auto"/>
              <w:left w:val="single" w:sz="4" w:space="0" w:color="auto"/>
              <w:bottom w:val="single" w:sz="4" w:space="0" w:color="auto"/>
              <w:right w:val="single" w:sz="4" w:space="0" w:color="auto"/>
            </w:tcBorders>
            <w:shd w:val="clear" w:color="auto" w:fill="FFFFFF"/>
          </w:tcPr>
          <w:p w:rsidR="002927BB" w:rsidRPr="000533AC" w:rsidRDefault="002927BB" w:rsidP="001936BF">
            <w:pPr>
              <w:rPr>
                <w:rFonts w:ascii="Times New Roman" w:hAnsi="Times New Roman" w:cs="Times New Roman"/>
                <w:sz w:val="22"/>
                <w:szCs w:val="22"/>
              </w:rPr>
            </w:pPr>
          </w:p>
        </w:tc>
      </w:tr>
    </w:tbl>
    <w:p w:rsidR="00794C7A" w:rsidRPr="000533AC" w:rsidRDefault="002927BB" w:rsidP="005C145D">
      <w:pPr>
        <w:pStyle w:val="Tablecaption3"/>
        <w:shd w:val="clear" w:color="auto" w:fill="auto"/>
        <w:spacing w:before="240" w:line="220" w:lineRule="exact"/>
        <w:jc w:val="center"/>
        <w:rPr>
          <w:rStyle w:val="Tablecaption3SmallCapsExact"/>
          <w:rFonts w:eastAsia="PMingLiU"/>
          <w:b/>
          <w:bCs/>
          <w:lang w:eastAsia="zh-TW"/>
        </w:rPr>
      </w:pPr>
      <w:r>
        <w:rPr>
          <w:rStyle w:val="Tablecaption3SmallCapsExact"/>
          <w:b/>
          <w:bCs/>
        </w:rPr>
        <w:t xml:space="preserve">DEADLINE </w:t>
      </w:r>
      <w:r>
        <w:rPr>
          <w:rStyle w:val="Tablecaption3SmallCapsExact"/>
          <w:b/>
          <w:bCs/>
          <w:lang w:val="fr-FR" w:eastAsia="fr-FR" w:bidi="fr-FR"/>
        </w:rPr>
        <w:t xml:space="preserve">REGISTRATION : </w:t>
      </w:r>
      <w:r w:rsidR="0072194F">
        <w:rPr>
          <w:rStyle w:val="Tablecaption3SmallCapsExact"/>
          <w:b/>
          <w:bCs/>
        </w:rPr>
        <w:t>april</w:t>
      </w:r>
      <w:r>
        <w:rPr>
          <w:rStyle w:val="Tablecaption3SmallCapsExact"/>
          <w:b/>
          <w:bCs/>
        </w:rPr>
        <w:t xml:space="preserve"> </w:t>
      </w:r>
      <w:r w:rsidR="0072194F">
        <w:rPr>
          <w:rStyle w:val="Tablecaption3SmallCapsExact"/>
          <w:b/>
          <w:bCs/>
        </w:rPr>
        <w:t>20</w:t>
      </w:r>
      <w:r>
        <w:rPr>
          <w:rStyle w:val="Tablecaption3SmallCapsExact"/>
          <w:b/>
          <w:bCs/>
        </w:rPr>
        <w:t>, 2016.</w:t>
      </w:r>
    </w:p>
    <w:p w:rsidR="00E354B1" w:rsidRPr="001A6728" w:rsidRDefault="00E354B1" w:rsidP="00D8007B">
      <w:pPr>
        <w:autoSpaceDE w:val="0"/>
        <w:autoSpaceDN w:val="0"/>
        <w:adjustRightInd w:val="0"/>
        <w:ind w:left="2"/>
        <w:jc w:val="both"/>
        <w:rPr>
          <w:rFonts w:ascii="Times New Roman" w:hAnsi="Times New Roman" w:cs="Times New Roman"/>
          <w:color w:val="auto"/>
          <w:sz w:val="28"/>
          <w:szCs w:val="28"/>
          <w:lang w:eastAsia="zh-TW" w:bidi="ar-SA"/>
        </w:rPr>
      </w:pPr>
      <w:r w:rsidRPr="001A6728">
        <w:rPr>
          <w:rFonts w:ascii="Times New Roman" w:hAnsi="Times New Roman" w:cs="Times New Roman"/>
          <w:color w:val="auto"/>
          <w:sz w:val="28"/>
          <w:szCs w:val="28"/>
          <w:lang w:eastAsia="zh-TW" w:bidi="ar-SA"/>
        </w:rPr>
        <w:t>A. Please submit a separate folder including all e-format photos of your delegation together with entry form.</w:t>
      </w:r>
    </w:p>
    <w:p w:rsidR="00E354B1" w:rsidRPr="001A6728" w:rsidRDefault="00E354B1" w:rsidP="00D8007B">
      <w:pPr>
        <w:pStyle w:val="Tablecaption3"/>
        <w:shd w:val="clear" w:color="auto" w:fill="auto"/>
        <w:spacing w:line="240" w:lineRule="auto"/>
        <w:ind w:left="2"/>
        <w:jc w:val="both"/>
        <w:rPr>
          <w:rFonts w:ascii="Times New Roman" w:eastAsia="PMingLiU" w:hAnsi="Times New Roman"/>
          <w:b w:val="0"/>
          <w:sz w:val="28"/>
          <w:szCs w:val="28"/>
          <w:lang w:eastAsia="zh-TW"/>
        </w:rPr>
      </w:pPr>
      <w:r w:rsidRPr="001A6728">
        <w:rPr>
          <w:rFonts w:ascii="Times New Roman" w:hAnsi="Times New Roman"/>
          <w:b w:val="0"/>
          <w:sz w:val="28"/>
          <w:szCs w:val="28"/>
          <w:lang w:eastAsia="zh-TW"/>
        </w:rPr>
        <w:t>B. Each photo should be saved in the person’s name plus his position. (For example: Full Name, Position).</w:t>
      </w:r>
    </w:p>
    <w:p w:rsidR="00794C7A" w:rsidRDefault="00B6252D">
      <w:pPr>
        <w:rPr>
          <w:rFonts w:ascii="Times New Roman" w:hAnsi="Times New Roman" w:cs="Times New Roman"/>
          <w:sz w:val="28"/>
          <w:szCs w:val="28"/>
        </w:rPr>
      </w:pPr>
      <w:r>
        <w:rPr>
          <w:rFonts w:ascii="Times New Roman" w:hAnsi="Times New Roman" w:cs="Times New Roman"/>
          <w:noProof/>
          <w:sz w:val="28"/>
          <w:szCs w:val="28"/>
          <w:lang w:eastAsia="ja-JP" w:bidi="ar-SA"/>
        </w:rPr>
        <mc:AlternateContent>
          <mc:Choice Requires="wps">
            <w:drawing>
              <wp:anchor distT="0" distB="0" distL="63500" distR="63500" simplePos="0" relativeHeight="251657728" behindDoc="0" locked="0" layoutInCell="1" allowOverlap="1">
                <wp:simplePos x="0" y="0"/>
                <wp:positionH relativeFrom="margin">
                  <wp:posOffset>349250</wp:posOffset>
                </wp:positionH>
                <wp:positionV relativeFrom="paragraph">
                  <wp:posOffset>80010</wp:posOffset>
                </wp:positionV>
                <wp:extent cx="4754880" cy="365760"/>
                <wp:effectExtent l="0" t="0" r="0" b="0"/>
                <wp:wrapNone/>
                <wp:docPr id="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36576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27BB" w:rsidRPr="003531E6" w:rsidRDefault="002927BB" w:rsidP="00DC206E">
                            <w:pPr>
                              <w:pStyle w:val="Bodytext60"/>
                              <w:pBdr>
                                <w:top w:val="single" w:sz="4" w:space="1" w:color="auto"/>
                                <w:left w:val="single" w:sz="4" w:space="4" w:color="auto"/>
                                <w:bottom w:val="single" w:sz="4" w:space="1" w:color="auto"/>
                                <w:right w:val="single" w:sz="4" w:space="4" w:color="auto"/>
                              </w:pBdr>
                              <w:shd w:val="clear" w:color="auto" w:fill="auto"/>
                              <w:spacing w:line="240" w:lineRule="auto"/>
                              <w:jc w:val="center"/>
                              <w:rPr>
                                <w:rStyle w:val="Bodytext6Exact"/>
                                <w:rFonts w:ascii="Times New Roman" w:hAnsi="Times New Roman" w:cs="Times New Roman"/>
                                <w:b/>
                                <w:bCs/>
                              </w:rPr>
                            </w:pPr>
                            <w:r w:rsidRPr="003531E6">
                              <w:rPr>
                                <w:rStyle w:val="Bodytext6Exact"/>
                                <w:rFonts w:ascii="Times New Roman" w:hAnsi="Times New Roman" w:cs="Times New Roman"/>
                                <w:b/>
                                <w:bCs/>
                              </w:rPr>
                              <w:t>CONTACT : VIETNAM KARATE FEDERATION (VKF)</w:t>
                            </w:r>
                          </w:p>
                          <w:p w:rsidR="002927BB" w:rsidRPr="003531E6" w:rsidRDefault="002927BB" w:rsidP="004A5651">
                            <w:pPr>
                              <w:pStyle w:val="Bodytext60"/>
                              <w:pBdr>
                                <w:top w:val="single" w:sz="4" w:space="1" w:color="auto"/>
                                <w:left w:val="single" w:sz="4" w:space="4" w:color="auto"/>
                                <w:bottom w:val="single" w:sz="4" w:space="1" w:color="auto"/>
                                <w:right w:val="single" w:sz="4" w:space="4" w:color="auto"/>
                              </w:pBdr>
                              <w:shd w:val="clear" w:color="auto" w:fill="auto"/>
                              <w:spacing w:line="240" w:lineRule="auto"/>
                              <w:jc w:val="center"/>
                              <w:rPr>
                                <w:rFonts w:ascii="Times New Roman" w:hAnsi="Times New Roman"/>
                              </w:rPr>
                            </w:pPr>
                            <w:r w:rsidRPr="00D26EE4">
                              <w:rPr>
                                <w:rStyle w:val="Bodytext211pt4"/>
                                <w:rFonts w:ascii="Times New Roman" w:hAnsi="Times New Roman" w:cs="Times New Roman"/>
                                <w:lang w:val="fr-FR"/>
                              </w:rPr>
                              <w:t xml:space="preserve">E-mail: </w:t>
                            </w:r>
                            <w:hyperlink r:id="rId28" w:history="1">
                              <w:r w:rsidRPr="003531E6">
                                <w:rPr>
                                  <w:rStyle w:val="a3"/>
                                  <w:rFonts w:ascii="Times New Roman" w:hAnsi="Times New Roman"/>
                                  <w:color w:val="000000"/>
                                  <w:spacing w:val="1"/>
                                  <w:position w:val="1"/>
                                </w:rPr>
                                <w:t>sonhakarate@yaoo.com</w:t>
                              </w:r>
                            </w:hyperlink>
                            <w:r w:rsidRPr="003531E6">
                              <w:rPr>
                                <w:rFonts w:ascii="Times New Roman" w:hAnsi="Times New Roman"/>
                                <w:spacing w:val="1"/>
                                <w:position w:val="1"/>
                              </w:rPr>
                              <w:t xml:space="preserve">; </w:t>
                            </w:r>
                            <w:hyperlink r:id="rId29" w:history="1">
                              <w:r w:rsidRPr="003531E6">
                                <w:rPr>
                                  <w:rStyle w:val="a3"/>
                                  <w:rFonts w:ascii="Times New Roman" w:hAnsi="Times New Roman"/>
                                  <w:color w:val="000000"/>
                                  <w:spacing w:val="-5"/>
                                  <w:position w:val="1"/>
                                </w:rPr>
                                <w:t>lhhanh2502@yahoo.</w:t>
                              </w:r>
                              <w:r w:rsidRPr="003531E6">
                                <w:rPr>
                                  <w:rStyle w:val="a3"/>
                                  <w:rFonts w:ascii="Times New Roman" w:hAnsi="Times New Roman"/>
                                  <w:color w:val="000000"/>
                                </w:rPr>
                                <w:t>com</w:t>
                              </w:r>
                            </w:hyperlink>
                            <w:r w:rsidR="004A5651">
                              <w:rPr>
                                <w:rFonts w:ascii="Times New Roman" w:hAnsi="Times New Roman"/>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4" o:spid="_x0000_s1030" type="#_x0000_t202" style="position:absolute;margin-left:27.5pt;margin-top:6.3pt;width:374.4pt;height:28.8pt;z-index:2516577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62QfQIAAAcFAAAOAAAAZHJzL2Uyb0RvYy54bWysVG1v2yAQ/j5p/wHxPbWdOS+24lRts0yT&#10;uhep3Q8ggGM0DAxI7G7af9+B47TrNmmalkj4gOPh7p7nWF32rURHbp3QqsLZRYoRV1QzofYV/nS/&#10;nSwxcp4oRqRWvMIP3OHL9csXq86UfKobLRm3CECUKztT4cZ7UyaJow1vibvQhivYrLVtiYep3SfM&#10;kg7QW5lM03SedNoyYzXlzsHqZtjE64hf15z6D3XtuEeywhCbj6ON4y6MyXpFyr0lphH0FAb5hyha&#10;IhRceobaEE/QwYpfoFpBrXa69hdUt4mua0F5zAGyydJn2dw1xPCYCxTHmXOZ3P+Dpe+PHy0SrMI5&#10;Roq0QNE97z261j3K81CezrgSvO4M+Pke1oHmmKozt5p+dkjpm4aoPb+yVncNJwzCy8LJ5MnRAccF&#10;kF33TjO4hxy8jkB9bdtQO6gGAnSg6eFMTYiFwmK+mOXLJWxR2Hs1ny3mkbuElONpY51/w3WLglFh&#10;C9RHdHK8dT5EQ8rRJVzmtBRsK6SME7vf3UiLjgRksinCPybwzE2q4Kx0ODYgDisQJNwR9kK4kfZv&#10;RTbN0+tpMdnOl4tJvs1nk2KRLidpVlwX8zQv8s32ewgwy8tGMMbVrVB8lGCW/x3Fp2YYxBNFiLoK&#10;F7PpbKDoj0mm8fe7JFvhoSOlaCu8PDuRMhD7WjFIm5SeCDnYyc/hxypDDcZvrEqUQWB+0IDvd/1J&#10;cAAWJLLT7AF0YTXQBgzDawJGo+1XjDrozAq7LwdiOUbyrQJthTYeDTsau9EgisLRCnuMBvPGD+1+&#10;MFbsG0Ae1XsF+tuKKI3HKE6qhW6LOZxehtDOT+fR6/H9Wv8AAAD//wMAUEsDBBQABgAIAAAAIQCF&#10;xJ263wAAAAgBAAAPAAAAZHJzL2Rvd25yZXYueG1sTI/BTsMwDIbvSLxDZCRuLKGsY+qaTohtQpzQ&#10;BgNxyxqvLTRO1WRbeXvMiR3t3/r9ffl8cK04Yh8aTxpuRwoEUultQ5WGt9fVzRREiIasaT2hhh8M&#10;MC8uL3KTWX+iNR43sRJcQiEzGuoYu0zKUNboTBj5Domzve+diTz2lbS9OXG5a2Wi1EQ60xB/qE2H&#10;jzWW35uD0/D0PI5btfTv6Wr5sl18+W68+PjU+vpqeJiBiDjE/2P4w2d0KJhp5w9kg2g1pCmrRN4n&#10;ExCcT9Udq+w03KsEZJHLc4HiFwAA//8DAFBLAQItABQABgAIAAAAIQC2gziS/gAAAOEBAAATAAAA&#10;AAAAAAAAAAAAAAAAAABbQ29udGVudF9UeXBlc10ueG1sUEsBAi0AFAAGAAgAAAAhADj9If/WAAAA&#10;lAEAAAsAAAAAAAAAAAAAAAAALwEAAF9yZWxzLy5yZWxzUEsBAi0AFAAGAAgAAAAhADMPrZB9AgAA&#10;BwUAAA4AAAAAAAAAAAAAAAAALgIAAGRycy9lMm9Eb2MueG1sUEsBAi0AFAAGAAgAAAAhAIXEnbrf&#10;AAAACAEAAA8AAAAAAAAAAAAAAAAA1wQAAGRycy9kb3ducmV2LnhtbFBLBQYAAAAABAAEAPMAAADj&#10;BQAAAAA=&#10;" fillcolor="#d9d9d9" stroked="f">
                <v:textbox style="mso-fit-shape-to-text:t" inset="0,0,0,0">
                  <w:txbxContent>
                    <w:p w:rsidR="002927BB" w:rsidRPr="003531E6" w:rsidRDefault="002927BB" w:rsidP="00DC206E">
                      <w:pPr>
                        <w:pStyle w:val="Bodytext60"/>
                        <w:pBdr>
                          <w:top w:val="single" w:sz="4" w:space="1" w:color="auto"/>
                          <w:left w:val="single" w:sz="4" w:space="4" w:color="auto"/>
                          <w:bottom w:val="single" w:sz="4" w:space="1" w:color="auto"/>
                          <w:right w:val="single" w:sz="4" w:space="4" w:color="auto"/>
                        </w:pBdr>
                        <w:shd w:val="clear" w:color="auto" w:fill="auto"/>
                        <w:spacing w:line="240" w:lineRule="auto"/>
                        <w:jc w:val="center"/>
                        <w:rPr>
                          <w:rStyle w:val="Bodytext6Exact"/>
                          <w:rFonts w:ascii="Times New Roman" w:hAnsi="Times New Roman" w:cs="Times New Roman"/>
                          <w:b/>
                          <w:bCs/>
                        </w:rPr>
                      </w:pPr>
                      <w:r w:rsidRPr="003531E6">
                        <w:rPr>
                          <w:rStyle w:val="Bodytext6Exact"/>
                          <w:rFonts w:ascii="Times New Roman" w:hAnsi="Times New Roman" w:cs="Times New Roman"/>
                          <w:b/>
                          <w:bCs/>
                        </w:rPr>
                        <w:t>CONTACT : VIETNAM KARATE FEDERATION (VKF)</w:t>
                      </w:r>
                    </w:p>
                    <w:p w:rsidR="002927BB" w:rsidRPr="003531E6" w:rsidRDefault="002927BB" w:rsidP="004A5651">
                      <w:pPr>
                        <w:pStyle w:val="Bodytext60"/>
                        <w:pBdr>
                          <w:top w:val="single" w:sz="4" w:space="1" w:color="auto"/>
                          <w:left w:val="single" w:sz="4" w:space="4" w:color="auto"/>
                          <w:bottom w:val="single" w:sz="4" w:space="1" w:color="auto"/>
                          <w:right w:val="single" w:sz="4" w:space="4" w:color="auto"/>
                        </w:pBdr>
                        <w:shd w:val="clear" w:color="auto" w:fill="auto"/>
                        <w:spacing w:line="240" w:lineRule="auto"/>
                        <w:jc w:val="center"/>
                        <w:rPr>
                          <w:rFonts w:ascii="Times New Roman" w:hAnsi="Times New Roman"/>
                        </w:rPr>
                      </w:pPr>
                      <w:r w:rsidRPr="00D26EE4">
                        <w:rPr>
                          <w:rStyle w:val="Bodytext211pt4"/>
                          <w:rFonts w:ascii="Times New Roman" w:hAnsi="Times New Roman" w:cs="Times New Roman"/>
                          <w:lang w:val="fr-FR"/>
                        </w:rPr>
                        <w:t xml:space="preserve">E-mail: </w:t>
                      </w:r>
                      <w:hyperlink r:id="rId30" w:history="1">
                        <w:r w:rsidRPr="003531E6">
                          <w:rPr>
                            <w:rStyle w:val="a3"/>
                            <w:rFonts w:ascii="Times New Roman" w:hAnsi="Times New Roman"/>
                            <w:color w:val="000000"/>
                            <w:spacing w:val="1"/>
                            <w:position w:val="1"/>
                          </w:rPr>
                          <w:t>sonhakarate@yaoo.com</w:t>
                        </w:r>
                      </w:hyperlink>
                      <w:r w:rsidRPr="003531E6">
                        <w:rPr>
                          <w:rFonts w:ascii="Times New Roman" w:hAnsi="Times New Roman"/>
                          <w:spacing w:val="1"/>
                          <w:position w:val="1"/>
                        </w:rPr>
                        <w:t xml:space="preserve">; </w:t>
                      </w:r>
                      <w:hyperlink r:id="rId31" w:history="1">
                        <w:r w:rsidRPr="003531E6">
                          <w:rPr>
                            <w:rStyle w:val="a3"/>
                            <w:rFonts w:ascii="Times New Roman" w:hAnsi="Times New Roman"/>
                            <w:color w:val="000000"/>
                            <w:spacing w:val="-5"/>
                            <w:position w:val="1"/>
                          </w:rPr>
                          <w:t>lhhanh2502@yahoo.</w:t>
                        </w:r>
                        <w:r w:rsidRPr="003531E6">
                          <w:rPr>
                            <w:rStyle w:val="a3"/>
                            <w:rFonts w:ascii="Times New Roman" w:hAnsi="Times New Roman"/>
                            <w:color w:val="000000"/>
                          </w:rPr>
                          <w:t>com</w:t>
                        </w:r>
                      </w:hyperlink>
                      <w:r w:rsidR="004A5651">
                        <w:rPr>
                          <w:rFonts w:ascii="Times New Roman" w:hAnsi="Times New Roman"/>
                        </w:rPr>
                        <w:t>.</w:t>
                      </w:r>
                    </w:p>
                  </w:txbxContent>
                </v:textbox>
                <w10:wrap anchorx="margin"/>
              </v:shape>
            </w:pict>
          </mc:Fallback>
        </mc:AlternateContent>
      </w:r>
    </w:p>
    <w:p w:rsidR="00D84895" w:rsidRPr="00A92C9E" w:rsidRDefault="00D84895">
      <w:pPr>
        <w:rPr>
          <w:rFonts w:ascii="Times New Roman" w:hAnsi="Times New Roman" w:cs="Times New Roman"/>
          <w:sz w:val="28"/>
          <w:szCs w:val="28"/>
        </w:rPr>
      </w:pPr>
    </w:p>
    <w:sectPr w:rsidR="00D84895" w:rsidRPr="00A92C9E" w:rsidSect="006D0984">
      <w:pgSz w:w="11900" w:h="16840"/>
      <w:pgMar w:top="510" w:right="1134" w:bottom="510" w:left="1985" w:header="0" w:footer="6"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118E" w:rsidRDefault="0024118E">
      <w:r>
        <w:separator/>
      </w:r>
    </w:p>
  </w:endnote>
  <w:endnote w:type="continuationSeparator" w:id="0">
    <w:p w:rsidR="0024118E" w:rsidRDefault="002411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118E" w:rsidRDefault="0024118E"/>
  </w:footnote>
  <w:footnote w:type="continuationSeparator" w:id="0">
    <w:p w:rsidR="0024118E" w:rsidRDefault="0024118E"/>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BC5EF5"/>
    <w:multiLevelType w:val="hybridMultilevel"/>
    <w:tmpl w:val="23A60ADC"/>
    <w:lvl w:ilvl="0" w:tplc="369C8992">
      <w:start w:val="13"/>
      <w:numFmt w:val="bullet"/>
      <w:lvlText w:val="-"/>
      <w:lvlJc w:val="left"/>
      <w:pPr>
        <w:ind w:left="720" w:hanging="360"/>
      </w:pPr>
      <w:rPr>
        <w:rFonts w:ascii="Times New Roman" w:eastAsia="Palatino Linotype"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8C1E89"/>
    <w:multiLevelType w:val="multilevel"/>
    <w:tmpl w:val="62689CA2"/>
    <w:lvl w:ilvl="0">
      <w:start w:val="1"/>
      <w:numFmt w:val="bullet"/>
      <w:lvlText w:val="-"/>
      <w:lvlJc w:val="left"/>
      <w:rPr>
        <w:rFonts w:ascii="Palatino Linotype" w:eastAsia="Palatino Linotype" w:hAnsi="Palatino Linotype" w:cs="Palatino Linotype"/>
        <w:b w:val="0"/>
        <w:bCs w:val="0"/>
        <w:i w:val="0"/>
        <w:iCs w:val="0"/>
        <w:smallCaps w:val="0"/>
        <w:strike w:val="0"/>
        <w:color w:val="000000"/>
        <w:spacing w:val="0"/>
        <w:w w:val="100"/>
        <w:position w:val="0"/>
        <w:sz w:val="19"/>
        <w:szCs w:val="19"/>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298766A9"/>
    <w:multiLevelType w:val="hybridMultilevel"/>
    <w:tmpl w:val="1BCEFEA8"/>
    <w:lvl w:ilvl="0" w:tplc="ABEC07F8">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3" w15:restartNumberingAfterBreak="0">
    <w:nsid w:val="2DC4045D"/>
    <w:multiLevelType w:val="hybridMultilevel"/>
    <w:tmpl w:val="222AE5D8"/>
    <w:lvl w:ilvl="0" w:tplc="E2F67A1C">
      <w:start w:val="250"/>
      <w:numFmt w:val="bullet"/>
      <w:lvlText w:val="-"/>
      <w:lvlJc w:val="left"/>
      <w:pPr>
        <w:ind w:left="720" w:hanging="360"/>
      </w:pPr>
      <w:rPr>
        <w:rFonts w:ascii="Times New Roman" w:eastAsia="Palatino Linotype"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D71DA1"/>
    <w:multiLevelType w:val="multilevel"/>
    <w:tmpl w:val="AEB0012E"/>
    <w:lvl w:ilvl="0">
      <w:start w:val="1"/>
      <w:numFmt w:val="bullet"/>
      <w:lvlText w:val="-"/>
      <w:lvlJc w:val="left"/>
      <w:rPr>
        <w:rFonts w:ascii="Palatino Linotype" w:eastAsia="Palatino Linotype" w:hAnsi="Palatino Linotype" w:cs="Palatino Linotype"/>
        <w:b w:val="0"/>
        <w:bCs w:val="0"/>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3F195440"/>
    <w:multiLevelType w:val="multilevel"/>
    <w:tmpl w:val="E81ABB54"/>
    <w:lvl w:ilvl="0">
      <w:start w:val="1"/>
      <w:numFmt w:val="decimal"/>
      <w:lvlText w:val="%1."/>
      <w:lvlJc w:val="left"/>
      <w:rPr>
        <w:rFonts w:ascii="Palatino Linotype" w:eastAsia="Palatino Linotype" w:hAnsi="Palatino Linotype" w:cs="Palatino Linotype"/>
        <w:b w:val="0"/>
        <w:bCs w:val="0"/>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450D4891"/>
    <w:multiLevelType w:val="multilevel"/>
    <w:tmpl w:val="06425340"/>
    <w:lvl w:ilvl="0">
      <w:start w:val="1"/>
      <w:numFmt w:val="decimal"/>
      <w:lvlText w:val="%1."/>
      <w:lvlJc w:val="left"/>
      <w:rPr>
        <w:rFonts w:ascii="Times New Roman" w:eastAsia="Palatino Linotype" w:hAnsi="Times New Roman" w:cs="Times New Roman"/>
        <w:b w:val="0"/>
        <w:bCs w:val="0"/>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535429F"/>
    <w:multiLevelType w:val="multilevel"/>
    <w:tmpl w:val="4640792E"/>
    <w:lvl w:ilvl="0">
      <w:start w:val="1"/>
      <w:numFmt w:val="decimal"/>
      <w:lvlText w:val="%1."/>
      <w:lvlJc w:val="left"/>
      <w:rPr>
        <w:rFonts w:ascii="Palatino Linotype" w:eastAsia="Palatino Linotype" w:hAnsi="Palatino Linotype" w:cs="Palatino Linotype"/>
        <w:b w:val="0"/>
        <w:bCs w:val="0"/>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57C022BB"/>
    <w:multiLevelType w:val="multilevel"/>
    <w:tmpl w:val="4022A8EA"/>
    <w:lvl w:ilvl="0">
      <w:start w:val="1"/>
      <w:numFmt w:val="upperLetter"/>
      <w:lvlText w:val="%1."/>
      <w:lvlJc w:val="left"/>
      <w:rPr>
        <w:rFonts w:ascii="Palatino Linotype" w:eastAsia="Palatino Linotype" w:hAnsi="Palatino Linotype" w:cs="Palatino Linotype"/>
        <w:b w:val="0"/>
        <w:bCs w:val="0"/>
        <w:i w:val="0"/>
        <w:iCs w:val="0"/>
        <w:smallCaps w:val="0"/>
        <w:strike w:val="0"/>
        <w:color w:val="000000"/>
        <w:spacing w:val="0"/>
        <w:w w:val="100"/>
        <w:position w:val="0"/>
        <w:sz w:val="21"/>
        <w:szCs w:val="21"/>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7"/>
  </w:num>
  <w:num w:numId="2">
    <w:abstractNumId w:val="5"/>
  </w:num>
  <w:num w:numId="3">
    <w:abstractNumId w:val="1"/>
  </w:num>
  <w:num w:numId="4">
    <w:abstractNumId w:val="4"/>
  </w:num>
  <w:num w:numId="5">
    <w:abstractNumId w:val="8"/>
  </w:num>
  <w:num w:numId="6">
    <w:abstractNumId w:val="6"/>
  </w:num>
  <w:num w:numId="7">
    <w:abstractNumId w:val="0"/>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81"/>
  <w:drawingGridVerticalSpacing w:val="181"/>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4895"/>
    <w:rsid w:val="00001BEC"/>
    <w:rsid w:val="000164FF"/>
    <w:rsid w:val="0003115A"/>
    <w:rsid w:val="000312AA"/>
    <w:rsid w:val="00047883"/>
    <w:rsid w:val="000533AC"/>
    <w:rsid w:val="00057444"/>
    <w:rsid w:val="00096660"/>
    <w:rsid w:val="000977BD"/>
    <w:rsid w:val="000A6C05"/>
    <w:rsid w:val="000C3839"/>
    <w:rsid w:val="000D2DE3"/>
    <w:rsid w:val="000E2121"/>
    <w:rsid w:val="000E6923"/>
    <w:rsid w:val="00123716"/>
    <w:rsid w:val="00125D21"/>
    <w:rsid w:val="0013422D"/>
    <w:rsid w:val="00141989"/>
    <w:rsid w:val="00142440"/>
    <w:rsid w:val="00146749"/>
    <w:rsid w:val="00146CA1"/>
    <w:rsid w:val="00163448"/>
    <w:rsid w:val="00180934"/>
    <w:rsid w:val="001936BF"/>
    <w:rsid w:val="001A6728"/>
    <w:rsid w:val="001D7C42"/>
    <w:rsid w:val="001F40E0"/>
    <w:rsid w:val="001F4C14"/>
    <w:rsid w:val="001F7A4B"/>
    <w:rsid w:val="0021289F"/>
    <w:rsid w:val="0024118E"/>
    <w:rsid w:val="0025230A"/>
    <w:rsid w:val="002720FD"/>
    <w:rsid w:val="002927BB"/>
    <w:rsid w:val="002A5D2F"/>
    <w:rsid w:val="002B7268"/>
    <w:rsid w:val="003202F6"/>
    <w:rsid w:val="00323551"/>
    <w:rsid w:val="00326242"/>
    <w:rsid w:val="00331AB8"/>
    <w:rsid w:val="003531E6"/>
    <w:rsid w:val="0036617E"/>
    <w:rsid w:val="003679B1"/>
    <w:rsid w:val="00386054"/>
    <w:rsid w:val="00391285"/>
    <w:rsid w:val="00397596"/>
    <w:rsid w:val="003A5B1E"/>
    <w:rsid w:val="003B763E"/>
    <w:rsid w:val="003C55CD"/>
    <w:rsid w:val="003D60F7"/>
    <w:rsid w:val="003F7CB8"/>
    <w:rsid w:val="004134A6"/>
    <w:rsid w:val="00413C82"/>
    <w:rsid w:val="0043091F"/>
    <w:rsid w:val="00443B0A"/>
    <w:rsid w:val="00464D64"/>
    <w:rsid w:val="00480FF5"/>
    <w:rsid w:val="004A5651"/>
    <w:rsid w:val="004C7AC9"/>
    <w:rsid w:val="004E4DF5"/>
    <w:rsid w:val="004F4A8E"/>
    <w:rsid w:val="00533D66"/>
    <w:rsid w:val="005411F1"/>
    <w:rsid w:val="005828D4"/>
    <w:rsid w:val="00583977"/>
    <w:rsid w:val="005A45A2"/>
    <w:rsid w:val="005A7957"/>
    <w:rsid w:val="005C145D"/>
    <w:rsid w:val="005D679F"/>
    <w:rsid w:val="005E7869"/>
    <w:rsid w:val="005F1667"/>
    <w:rsid w:val="00613EDE"/>
    <w:rsid w:val="00626D48"/>
    <w:rsid w:val="00634B6D"/>
    <w:rsid w:val="00662B6C"/>
    <w:rsid w:val="006903DD"/>
    <w:rsid w:val="00692BB6"/>
    <w:rsid w:val="00693B3F"/>
    <w:rsid w:val="006A5E13"/>
    <w:rsid w:val="006D0984"/>
    <w:rsid w:val="0072194F"/>
    <w:rsid w:val="0072722B"/>
    <w:rsid w:val="007321FE"/>
    <w:rsid w:val="0073433D"/>
    <w:rsid w:val="007369F6"/>
    <w:rsid w:val="00750D51"/>
    <w:rsid w:val="00754555"/>
    <w:rsid w:val="00754D64"/>
    <w:rsid w:val="00777D83"/>
    <w:rsid w:val="00794C7A"/>
    <w:rsid w:val="007C3F03"/>
    <w:rsid w:val="007C6EA8"/>
    <w:rsid w:val="007D264B"/>
    <w:rsid w:val="007D708F"/>
    <w:rsid w:val="007E43C2"/>
    <w:rsid w:val="00802B28"/>
    <w:rsid w:val="00817BD2"/>
    <w:rsid w:val="0082189C"/>
    <w:rsid w:val="00826899"/>
    <w:rsid w:val="00832A71"/>
    <w:rsid w:val="00852B6F"/>
    <w:rsid w:val="00853055"/>
    <w:rsid w:val="008630B0"/>
    <w:rsid w:val="008B3DBC"/>
    <w:rsid w:val="008E27F3"/>
    <w:rsid w:val="008E61CF"/>
    <w:rsid w:val="00902D6A"/>
    <w:rsid w:val="00910611"/>
    <w:rsid w:val="00910847"/>
    <w:rsid w:val="00955BF3"/>
    <w:rsid w:val="00961C25"/>
    <w:rsid w:val="00977FF8"/>
    <w:rsid w:val="00981833"/>
    <w:rsid w:val="009C0774"/>
    <w:rsid w:val="009C36B3"/>
    <w:rsid w:val="009D7239"/>
    <w:rsid w:val="009E0DC2"/>
    <w:rsid w:val="00A31656"/>
    <w:rsid w:val="00A4157F"/>
    <w:rsid w:val="00A42285"/>
    <w:rsid w:val="00A55483"/>
    <w:rsid w:val="00A8124D"/>
    <w:rsid w:val="00A875B5"/>
    <w:rsid w:val="00A92C9E"/>
    <w:rsid w:val="00A92E7A"/>
    <w:rsid w:val="00AE2DAD"/>
    <w:rsid w:val="00B17CAF"/>
    <w:rsid w:val="00B312BA"/>
    <w:rsid w:val="00B6252D"/>
    <w:rsid w:val="00B80C82"/>
    <w:rsid w:val="00B8671D"/>
    <w:rsid w:val="00B97F3D"/>
    <w:rsid w:val="00C05694"/>
    <w:rsid w:val="00C12F03"/>
    <w:rsid w:val="00C274CA"/>
    <w:rsid w:val="00C35853"/>
    <w:rsid w:val="00C45F87"/>
    <w:rsid w:val="00C53707"/>
    <w:rsid w:val="00C61D6F"/>
    <w:rsid w:val="00C70078"/>
    <w:rsid w:val="00C8403D"/>
    <w:rsid w:val="00C95662"/>
    <w:rsid w:val="00CC6706"/>
    <w:rsid w:val="00D047C1"/>
    <w:rsid w:val="00D24E82"/>
    <w:rsid w:val="00D26EE4"/>
    <w:rsid w:val="00D60740"/>
    <w:rsid w:val="00D8007B"/>
    <w:rsid w:val="00D84895"/>
    <w:rsid w:val="00DC206E"/>
    <w:rsid w:val="00DC7DD4"/>
    <w:rsid w:val="00DD28C6"/>
    <w:rsid w:val="00DE3010"/>
    <w:rsid w:val="00E22E05"/>
    <w:rsid w:val="00E354B1"/>
    <w:rsid w:val="00E4545E"/>
    <w:rsid w:val="00E526CE"/>
    <w:rsid w:val="00E751DF"/>
    <w:rsid w:val="00E93365"/>
    <w:rsid w:val="00EB41F1"/>
    <w:rsid w:val="00EC70DB"/>
    <w:rsid w:val="00EC7D90"/>
    <w:rsid w:val="00ED149C"/>
    <w:rsid w:val="00F02627"/>
    <w:rsid w:val="00F10C27"/>
    <w:rsid w:val="00F2724A"/>
    <w:rsid w:val="00F74D5F"/>
    <w:rsid w:val="00F93E30"/>
    <w:rsid w:val="00FB28A6"/>
    <w:rsid w:val="00FB664D"/>
    <w:rsid w:val="00FE1373"/>
    <w:rsid w:val="00FE3642"/>
    <w:rsid w:val="00FE43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A556F23E-AC92-4B13-80B0-E274BE158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ahoma" w:eastAsia="PMingLiU" w:hAnsi="Tahoma" w:cs="Tahoma"/>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A4157F"/>
    <w:pPr>
      <w:widowControl w:val="0"/>
    </w:pPr>
    <w:rPr>
      <w:color w:val="000000"/>
      <w:sz w:val="24"/>
      <w:szCs w:val="24"/>
      <w:lang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A4157F"/>
    <w:rPr>
      <w:color w:val="0066CC"/>
      <w:u w:val="single"/>
    </w:rPr>
  </w:style>
  <w:style w:type="character" w:customStyle="1" w:styleId="Bodytext3Exact">
    <w:name w:val="Body text (3) Exact"/>
    <w:link w:val="Bodytext3"/>
    <w:rsid w:val="00A4157F"/>
    <w:rPr>
      <w:rFonts w:ascii="Palatino Linotype" w:eastAsia="Palatino Linotype" w:hAnsi="Palatino Linotype" w:cs="Palatino Linotype"/>
      <w:b/>
      <w:bCs/>
      <w:i w:val="0"/>
      <w:iCs w:val="0"/>
      <w:smallCaps w:val="0"/>
      <w:strike w:val="0"/>
      <w:sz w:val="30"/>
      <w:szCs w:val="30"/>
      <w:u w:val="none"/>
    </w:rPr>
  </w:style>
  <w:style w:type="character" w:customStyle="1" w:styleId="Bodytext3Exact0">
    <w:name w:val="Body text (3) Exact"/>
    <w:rsid w:val="00A4157F"/>
    <w:rPr>
      <w:rFonts w:ascii="Palatino Linotype" w:eastAsia="Palatino Linotype" w:hAnsi="Palatino Linotype" w:cs="Palatino Linotype"/>
      <w:b/>
      <w:bCs/>
      <w:i w:val="0"/>
      <w:iCs w:val="0"/>
      <w:smallCaps w:val="0"/>
      <w:strike w:val="0"/>
      <w:color w:val="FFFFFF"/>
      <w:spacing w:val="0"/>
      <w:w w:val="100"/>
      <w:position w:val="0"/>
      <w:sz w:val="30"/>
      <w:szCs w:val="30"/>
      <w:u w:val="none"/>
      <w:lang w:val="en-US" w:eastAsia="en-US" w:bidi="en-US"/>
    </w:rPr>
  </w:style>
  <w:style w:type="character" w:customStyle="1" w:styleId="Heading1">
    <w:name w:val="Heading #1_"/>
    <w:link w:val="Heading10"/>
    <w:rsid w:val="00A4157F"/>
    <w:rPr>
      <w:rFonts w:ascii="Palatino Linotype" w:eastAsia="Palatino Linotype" w:hAnsi="Palatino Linotype" w:cs="Palatino Linotype"/>
      <w:b/>
      <w:bCs/>
      <w:i w:val="0"/>
      <w:iCs w:val="0"/>
      <w:smallCaps w:val="0"/>
      <w:strike w:val="0"/>
      <w:sz w:val="56"/>
      <w:szCs w:val="56"/>
      <w:u w:val="none"/>
    </w:rPr>
  </w:style>
  <w:style w:type="character" w:customStyle="1" w:styleId="Bodytext2">
    <w:name w:val="Body text (2)_"/>
    <w:link w:val="Bodytext20"/>
    <w:rsid w:val="00A4157F"/>
    <w:rPr>
      <w:rFonts w:ascii="Palatino Linotype" w:eastAsia="Palatino Linotype" w:hAnsi="Palatino Linotype" w:cs="Palatino Linotype"/>
      <w:b w:val="0"/>
      <w:bCs w:val="0"/>
      <w:i w:val="0"/>
      <w:iCs w:val="0"/>
      <w:smallCaps w:val="0"/>
      <w:strike w:val="0"/>
      <w:sz w:val="21"/>
      <w:szCs w:val="21"/>
      <w:u w:val="none"/>
    </w:rPr>
  </w:style>
  <w:style w:type="character" w:customStyle="1" w:styleId="Heading6">
    <w:name w:val="Heading #6_"/>
    <w:link w:val="Heading60"/>
    <w:rsid w:val="00A4157F"/>
    <w:rPr>
      <w:rFonts w:ascii="Palatino Linotype" w:eastAsia="Palatino Linotype" w:hAnsi="Palatino Linotype" w:cs="Palatino Linotype"/>
      <w:b/>
      <w:bCs/>
      <w:i w:val="0"/>
      <w:iCs w:val="0"/>
      <w:smallCaps w:val="0"/>
      <w:strike w:val="0"/>
      <w:sz w:val="22"/>
      <w:szCs w:val="22"/>
      <w:u w:val="none"/>
    </w:rPr>
  </w:style>
  <w:style w:type="character" w:customStyle="1" w:styleId="Heading5">
    <w:name w:val="Heading #5_"/>
    <w:link w:val="Heading50"/>
    <w:rsid w:val="00A4157F"/>
    <w:rPr>
      <w:rFonts w:ascii="Palatino Linotype" w:eastAsia="Palatino Linotype" w:hAnsi="Palatino Linotype" w:cs="Palatino Linotype"/>
      <w:b w:val="0"/>
      <w:bCs w:val="0"/>
      <w:i w:val="0"/>
      <w:iCs w:val="0"/>
      <w:smallCaps w:val="0"/>
      <w:strike w:val="0"/>
      <w:sz w:val="24"/>
      <w:szCs w:val="24"/>
      <w:u w:val="none"/>
    </w:rPr>
  </w:style>
  <w:style w:type="character" w:customStyle="1" w:styleId="Bodytext4">
    <w:name w:val="Body text (4)_"/>
    <w:link w:val="Bodytext40"/>
    <w:rsid w:val="00A4157F"/>
    <w:rPr>
      <w:rFonts w:ascii="Palatino Linotype" w:eastAsia="Palatino Linotype" w:hAnsi="Palatino Linotype" w:cs="Palatino Linotype"/>
      <w:b/>
      <w:bCs/>
      <w:i w:val="0"/>
      <w:iCs w:val="0"/>
      <w:smallCaps w:val="0"/>
      <w:strike w:val="0"/>
      <w:sz w:val="24"/>
      <w:szCs w:val="24"/>
      <w:u w:val="none"/>
    </w:rPr>
  </w:style>
  <w:style w:type="character" w:customStyle="1" w:styleId="Bodytext211pt">
    <w:name w:val="Body text (2) + 11 pt"/>
    <w:aliases w:val="Bold"/>
    <w:rsid w:val="00A4157F"/>
    <w:rPr>
      <w:rFonts w:ascii="Palatino Linotype" w:eastAsia="Palatino Linotype" w:hAnsi="Palatino Linotype" w:cs="Palatino Linotype"/>
      <w:b/>
      <w:bCs/>
      <w:i w:val="0"/>
      <w:iCs w:val="0"/>
      <w:smallCaps w:val="0"/>
      <w:strike w:val="0"/>
      <w:color w:val="000000"/>
      <w:spacing w:val="0"/>
      <w:w w:val="100"/>
      <w:position w:val="0"/>
      <w:sz w:val="22"/>
      <w:szCs w:val="22"/>
      <w:u w:val="single"/>
      <w:lang w:val="en-US" w:eastAsia="en-US" w:bidi="en-US"/>
    </w:rPr>
  </w:style>
  <w:style w:type="character" w:customStyle="1" w:styleId="Bodytext211pt0">
    <w:name w:val="Body text (2) + 11 pt"/>
    <w:aliases w:val="Bold"/>
    <w:rsid w:val="00A4157F"/>
    <w:rPr>
      <w:rFonts w:ascii="Palatino Linotype" w:eastAsia="Palatino Linotype" w:hAnsi="Palatino Linotype" w:cs="Palatino Linotype"/>
      <w:b/>
      <w:bCs/>
      <w:i w:val="0"/>
      <w:iCs w:val="0"/>
      <w:smallCaps w:val="0"/>
      <w:strike w:val="0"/>
      <w:color w:val="000000"/>
      <w:spacing w:val="0"/>
      <w:w w:val="100"/>
      <w:position w:val="0"/>
      <w:sz w:val="22"/>
      <w:szCs w:val="22"/>
      <w:u w:val="none"/>
      <w:lang w:val="en-US" w:eastAsia="en-US" w:bidi="en-US"/>
    </w:rPr>
  </w:style>
  <w:style w:type="character" w:customStyle="1" w:styleId="Heading3">
    <w:name w:val="Heading #3_"/>
    <w:link w:val="Heading30"/>
    <w:rsid w:val="00A4157F"/>
    <w:rPr>
      <w:rFonts w:ascii="Palatino Linotype" w:eastAsia="Palatino Linotype" w:hAnsi="Palatino Linotype" w:cs="Palatino Linotype"/>
      <w:b/>
      <w:bCs/>
      <w:i w:val="0"/>
      <w:iCs w:val="0"/>
      <w:smallCaps w:val="0"/>
      <w:strike w:val="0"/>
      <w:sz w:val="44"/>
      <w:szCs w:val="44"/>
      <w:u w:val="none"/>
    </w:rPr>
  </w:style>
  <w:style w:type="character" w:customStyle="1" w:styleId="Heading31">
    <w:name w:val="Heading #3"/>
    <w:rsid w:val="00A4157F"/>
    <w:rPr>
      <w:rFonts w:ascii="Palatino Linotype" w:eastAsia="Palatino Linotype" w:hAnsi="Palatino Linotype" w:cs="Palatino Linotype"/>
      <w:b/>
      <w:bCs/>
      <w:i w:val="0"/>
      <w:iCs w:val="0"/>
      <w:smallCaps w:val="0"/>
      <w:strike w:val="0"/>
      <w:color w:val="FFFFFF"/>
      <w:spacing w:val="0"/>
      <w:w w:val="100"/>
      <w:position w:val="0"/>
      <w:sz w:val="44"/>
      <w:szCs w:val="44"/>
      <w:u w:val="none"/>
      <w:lang w:val="en-US" w:eastAsia="en-US" w:bidi="en-US"/>
    </w:rPr>
  </w:style>
  <w:style w:type="character" w:customStyle="1" w:styleId="Bodytext21">
    <w:name w:val="Body text (2)"/>
    <w:rsid w:val="00A4157F"/>
    <w:rPr>
      <w:rFonts w:ascii="Palatino Linotype" w:eastAsia="Palatino Linotype" w:hAnsi="Palatino Linotype" w:cs="Palatino Linotype"/>
      <w:b w:val="0"/>
      <w:bCs w:val="0"/>
      <w:i w:val="0"/>
      <w:iCs w:val="0"/>
      <w:smallCaps w:val="0"/>
      <w:strike w:val="0"/>
      <w:color w:val="000000"/>
      <w:spacing w:val="0"/>
      <w:w w:val="100"/>
      <w:position w:val="0"/>
      <w:sz w:val="21"/>
      <w:szCs w:val="21"/>
      <w:u w:val="none"/>
      <w:lang w:val="en-US" w:eastAsia="en-US" w:bidi="en-US"/>
    </w:rPr>
  </w:style>
  <w:style w:type="character" w:customStyle="1" w:styleId="Bodytext22">
    <w:name w:val="Body text (2)"/>
    <w:rsid w:val="00A4157F"/>
    <w:rPr>
      <w:rFonts w:ascii="Palatino Linotype" w:eastAsia="Palatino Linotype" w:hAnsi="Palatino Linotype" w:cs="Palatino Linotype"/>
      <w:b w:val="0"/>
      <w:bCs w:val="0"/>
      <w:i w:val="0"/>
      <w:iCs w:val="0"/>
      <w:smallCaps w:val="0"/>
      <w:strike w:val="0"/>
      <w:color w:val="000000"/>
      <w:spacing w:val="0"/>
      <w:w w:val="100"/>
      <w:position w:val="0"/>
      <w:sz w:val="21"/>
      <w:szCs w:val="21"/>
      <w:u w:val="none"/>
      <w:lang w:val="en-US" w:eastAsia="en-US" w:bidi="en-US"/>
    </w:rPr>
  </w:style>
  <w:style w:type="character" w:customStyle="1" w:styleId="Heading2">
    <w:name w:val="Heading #2_"/>
    <w:link w:val="Heading20"/>
    <w:rsid w:val="00A4157F"/>
    <w:rPr>
      <w:rFonts w:ascii="Palatino Linotype" w:eastAsia="Palatino Linotype" w:hAnsi="Palatino Linotype" w:cs="Palatino Linotype"/>
      <w:b/>
      <w:bCs/>
      <w:i w:val="0"/>
      <w:iCs w:val="0"/>
      <w:smallCaps w:val="0"/>
      <w:strike w:val="0"/>
      <w:sz w:val="48"/>
      <w:szCs w:val="48"/>
      <w:u w:val="none"/>
    </w:rPr>
  </w:style>
  <w:style w:type="character" w:customStyle="1" w:styleId="Heading21">
    <w:name w:val="Heading #2"/>
    <w:rsid w:val="00A4157F"/>
    <w:rPr>
      <w:rFonts w:ascii="Palatino Linotype" w:eastAsia="Palatino Linotype" w:hAnsi="Palatino Linotype" w:cs="Palatino Linotype"/>
      <w:b/>
      <w:bCs/>
      <w:i w:val="0"/>
      <w:iCs w:val="0"/>
      <w:smallCaps w:val="0"/>
      <w:strike w:val="0"/>
      <w:color w:val="FFFFFF"/>
      <w:spacing w:val="0"/>
      <w:w w:val="100"/>
      <w:position w:val="0"/>
      <w:sz w:val="48"/>
      <w:szCs w:val="48"/>
      <w:u w:val="none"/>
      <w:lang w:val="en-US" w:eastAsia="en-US" w:bidi="en-US"/>
    </w:rPr>
  </w:style>
  <w:style w:type="character" w:customStyle="1" w:styleId="Heading4">
    <w:name w:val="Heading #4_"/>
    <w:link w:val="Heading40"/>
    <w:rsid w:val="00A4157F"/>
    <w:rPr>
      <w:rFonts w:ascii="Palatino Linotype" w:eastAsia="Palatino Linotype" w:hAnsi="Palatino Linotype" w:cs="Palatino Linotype"/>
      <w:b/>
      <w:bCs/>
      <w:i w:val="0"/>
      <w:iCs w:val="0"/>
      <w:smallCaps w:val="0"/>
      <w:strike w:val="0"/>
      <w:sz w:val="36"/>
      <w:szCs w:val="36"/>
      <w:u w:val="none"/>
    </w:rPr>
  </w:style>
  <w:style w:type="character" w:customStyle="1" w:styleId="Bodytext5">
    <w:name w:val="Body text (5)_"/>
    <w:link w:val="Bodytext50"/>
    <w:rsid w:val="00A4157F"/>
    <w:rPr>
      <w:rFonts w:ascii="Palatino Linotype" w:eastAsia="Palatino Linotype" w:hAnsi="Palatino Linotype" w:cs="Palatino Linotype"/>
      <w:b w:val="0"/>
      <w:bCs w:val="0"/>
      <w:i w:val="0"/>
      <w:iCs w:val="0"/>
      <w:smallCaps w:val="0"/>
      <w:strike w:val="0"/>
      <w:sz w:val="19"/>
      <w:szCs w:val="19"/>
      <w:u w:val="none"/>
    </w:rPr>
  </w:style>
  <w:style w:type="character" w:customStyle="1" w:styleId="Bodytext211pt1">
    <w:name w:val="Body text (2) + 11 pt"/>
    <w:aliases w:val="Bold"/>
    <w:rsid w:val="00A4157F"/>
    <w:rPr>
      <w:rFonts w:ascii="Palatino Linotype" w:eastAsia="Palatino Linotype" w:hAnsi="Palatino Linotype" w:cs="Palatino Linotype"/>
      <w:b/>
      <w:bCs/>
      <w:i w:val="0"/>
      <w:iCs w:val="0"/>
      <w:smallCaps w:val="0"/>
      <w:strike w:val="0"/>
      <w:color w:val="000000"/>
      <w:spacing w:val="0"/>
      <w:w w:val="100"/>
      <w:position w:val="0"/>
      <w:sz w:val="22"/>
      <w:szCs w:val="22"/>
      <w:u w:val="none"/>
      <w:lang w:val="en-US" w:eastAsia="en-US" w:bidi="en-US"/>
    </w:rPr>
  </w:style>
  <w:style w:type="character" w:customStyle="1" w:styleId="Bodytext23">
    <w:name w:val="Body text (2)"/>
    <w:rsid w:val="00A4157F"/>
    <w:rPr>
      <w:rFonts w:ascii="Palatino Linotype" w:eastAsia="Palatino Linotype" w:hAnsi="Palatino Linotype" w:cs="Palatino Linotype"/>
      <w:b w:val="0"/>
      <w:bCs w:val="0"/>
      <w:i w:val="0"/>
      <w:iCs w:val="0"/>
      <w:smallCaps w:val="0"/>
      <w:strike w:val="0"/>
      <w:color w:val="000000"/>
      <w:spacing w:val="0"/>
      <w:w w:val="100"/>
      <w:position w:val="0"/>
      <w:sz w:val="21"/>
      <w:szCs w:val="21"/>
      <w:u w:val="none"/>
      <w:lang w:val="en-US" w:eastAsia="en-US" w:bidi="en-US"/>
    </w:rPr>
  </w:style>
  <w:style w:type="character" w:customStyle="1" w:styleId="Bodytext211pt2">
    <w:name w:val="Body text (2) + 11 pt"/>
    <w:aliases w:val="Bold,Small Caps"/>
    <w:rsid w:val="00A4157F"/>
    <w:rPr>
      <w:rFonts w:ascii="Palatino Linotype" w:eastAsia="Palatino Linotype" w:hAnsi="Palatino Linotype" w:cs="Palatino Linotype"/>
      <w:b/>
      <w:bCs/>
      <w:i w:val="0"/>
      <w:iCs w:val="0"/>
      <w:smallCaps/>
      <w:strike w:val="0"/>
      <w:color w:val="000000"/>
      <w:spacing w:val="0"/>
      <w:w w:val="100"/>
      <w:position w:val="0"/>
      <w:sz w:val="22"/>
      <w:szCs w:val="22"/>
      <w:u w:val="none"/>
      <w:lang w:val="en-US" w:eastAsia="en-US" w:bidi="en-US"/>
    </w:rPr>
  </w:style>
  <w:style w:type="character" w:customStyle="1" w:styleId="Tablecaption2Exact">
    <w:name w:val="Table caption (2) Exact"/>
    <w:link w:val="Tablecaption2"/>
    <w:rsid w:val="00A4157F"/>
    <w:rPr>
      <w:rFonts w:ascii="Palatino Linotype" w:eastAsia="Palatino Linotype" w:hAnsi="Palatino Linotype" w:cs="Palatino Linotype"/>
      <w:b w:val="0"/>
      <w:bCs w:val="0"/>
      <w:i w:val="0"/>
      <w:iCs w:val="0"/>
      <w:smallCaps w:val="0"/>
      <w:strike w:val="0"/>
      <w:sz w:val="18"/>
      <w:szCs w:val="18"/>
      <w:u w:val="none"/>
    </w:rPr>
  </w:style>
  <w:style w:type="character" w:customStyle="1" w:styleId="Tablecaption295ptExact">
    <w:name w:val="Table caption (2) + 9.5 pt Exact"/>
    <w:rsid w:val="00A4157F"/>
    <w:rPr>
      <w:rFonts w:ascii="Palatino Linotype" w:eastAsia="Palatino Linotype" w:hAnsi="Palatino Linotype" w:cs="Palatino Linotype"/>
      <w:b w:val="0"/>
      <w:bCs w:val="0"/>
      <w:i w:val="0"/>
      <w:iCs w:val="0"/>
      <w:smallCaps w:val="0"/>
      <w:strike w:val="0"/>
      <w:color w:val="000000"/>
      <w:spacing w:val="0"/>
      <w:w w:val="100"/>
      <w:position w:val="0"/>
      <w:sz w:val="19"/>
      <w:szCs w:val="19"/>
      <w:u w:val="none"/>
      <w:lang w:val="en-US" w:eastAsia="en-US" w:bidi="en-US"/>
    </w:rPr>
  </w:style>
  <w:style w:type="character" w:customStyle="1" w:styleId="Heading4Exact">
    <w:name w:val="Heading #4 Exact"/>
    <w:rsid w:val="00A4157F"/>
    <w:rPr>
      <w:rFonts w:ascii="Palatino Linotype" w:eastAsia="Palatino Linotype" w:hAnsi="Palatino Linotype" w:cs="Palatino Linotype"/>
      <w:b/>
      <w:bCs/>
      <w:i w:val="0"/>
      <w:iCs w:val="0"/>
      <w:smallCaps w:val="0"/>
      <w:strike w:val="0"/>
      <w:color w:val="141414"/>
      <w:sz w:val="36"/>
      <w:szCs w:val="36"/>
      <w:u w:val="none"/>
    </w:rPr>
  </w:style>
  <w:style w:type="character" w:customStyle="1" w:styleId="Heading4Exact0">
    <w:name w:val="Heading #4 Exact"/>
    <w:rsid w:val="00A4157F"/>
    <w:rPr>
      <w:rFonts w:ascii="Palatino Linotype" w:eastAsia="Palatino Linotype" w:hAnsi="Palatino Linotype" w:cs="Palatino Linotype"/>
      <w:b/>
      <w:bCs/>
      <w:i w:val="0"/>
      <w:iCs w:val="0"/>
      <w:smallCaps w:val="0"/>
      <w:strike w:val="0"/>
      <w:color w:val="FFFFFF"/>
      <w:spacing w:val="0"/>
      <w:w w:val="100"/>
      <w:position w:val="0"/>
      <w:sz w:val="36"/>
      <w:szCs w:val="36"/>
      <w:u w:val="none"/>
      <w:lang w:val="en-US" w:eastAsia="en-US" w:bidi="en-US"/>
    </w:rPr>
  </w:style>
  <w:style w:type="character" w:customStyle="1" w:styleId="PicturecaptionExact">
    <w:name w:val="Picture caption Exact"/>
    <w:link w:val="Picturecaption"/>
    <w:rsid w:val="00A4157F"/>
    <w:rPr>
      <w:rFonts w:ascii="Palatino Linotype" w:eastAsia="Palatino Linotype" w:hAnsi="Palatino Linotype" w:cs="Palatino Linotype"/>
      <w:b w:val="0"/>
      <w:bCs w:val="0"/>
      <w:i w:val="0"/>
      <w:iCs w:val="0"/>
      <w:smallCaps w:val="0"/>
      <w:strike w:val="0"/>
      <w:sz w:val="24"/>
      <w:szCs w:val="24"/>
      <w:u w:val="none"/>
    </w:rPr>
  </w:style>
  <w:style w:type="character" w:customStyle="1" w:styleId="PicturecaptionBoldExact">
    <w:name w:val="Picture caption + Bold Exact"/>
    <w:rsid w:val="00A4157F"/>
    <w:rPr>
      <w:rFonts w:ascii="Palatino Linotype" w:eastAsia="Palatino Linotype" w:hAnsi="Palatino Linotype" w:cs="Palatino Linotype"/>
      <w:b/>
      <w:bCs/>
      <w:i w:val="0"/>
      <w:iCs w:val="0"/>
      <w:smallCaps w:val="0"/>
      <w:strike w:val="0"/>
      <w:color w:val="000000"/>
      <w:spacing w:val="0"/>
      <w:w w:val="100"/>
      <w:position w:val="0"/>
      <w:sz w:val="24"/>
      <w:szCs w:val="24"/>
      <w:u w:val="single"/>
      <w:lang w:val="en-US" w:eastAsia="en-US" w:bidi="en-US"/>
    </w:rPr>
  </w:style>
  <w:style w:type="character" w:customStyle="1" w:styleId="PicturecaptionBoldExact0">
    <w:name w:val="Picture caption + Bold Exact"/>
    <w:rsid w:val="00A4157F"/>
    <w:rPr>
      <w:rFonts w:ascii="Palatino Linotype" w:eastAsia="Palatino Linotype" w:hAnsi="Palatino Linotype" w:cs="Palatino Linotype"/>
      <w:b/>
      <w:bCs/>
      <w:i w:val="0"/>
      <w:iCs w:val="0"/>
      <w:smallCaps w:val="0"/>
      <w:strike w:val="0"/>
      <w:color w:val="000000"/>
      <w:spacing w:val="0"/>
      <w:w w:val="100"/>
      <w:position w:val="0"/>
      <w:sz w:val="24"/>
      <w:szCs w:val="24"/>
      <w:u w:val="none"/>
      <w:lang w:val="en-US" w:eastAsia="en-US" w:bidi="en-US"/>
    </w:rPr>
  </w:style>
  <w:style w:type="character" w:customStyle="1" w:styleId="Tablecaption">
    <w:name w:val="Table caption_"/>
    <w:link w:val="Tablecaption0"/>
    <w:rsid w:val="00A4157F"/>
    <w:rPr>
      <w:rFonts w:ascii="Palatino Linotype" w:eastAsia="Palatino Linotype" w:hAnsi="Palatino Linotype" w:cs="Palatino Linotype"/>
      <w:b w:val="0"/>
      <w:bCs w:val="0"/>
      <w:i w:val="0"/>
      <w:iCs w:val="0"/>
      <w:smallCaps w:val="0"/>
      <w:strike w:val="0"/>
      <w:sz w:val="19"/>
      <w:szCs w:val="19"/>
      <w:u w:val="none"/>
    </w:rPr>
  </w:style>
  <w:style w:type="character" w:customStyle="1" w:styleId="Tablecaption105pt">
    <w:name w:val="Table caption + 10.5 pt"/>
    <w:rsid w:val="00A4157F"/>
    <w:rPr>
      <w:rFonts w:ascii="Palatino Linotype" w:eastAsia="Palatino Linotype" w:hAnsi="Palatino Linotype" w:cs="Palatino Linotype"/>
      <w:b w:val="0"/>
      <w:bCs w:val="0"/>
      <w:i w:val="0"/>
      <w:iCs w:val="0"/>
      <w:smallCaps w:val="0"/>
      <w:strike w:val="0"/>
      <w:color w:val="000000"/>
      <w:spacing w:val="0"/>
      <w:w w:val="100"/>
      <w:position w:val="0"/>
      <w:sz w:val="21"/>
      <w:szCs w:val="21"/>
      <w:u w:val="none"/>
      <w:lang w:val="en-US" w:eastAsia="en-US" w:bidi="en-US"/>
    </w:rPr>
  </w:style>
  <w:style w:type="character" w:customStyle="1" w:styleId="Bodytext295pt">
    <w:name w:val="Body text (2) + 9.5 pt"/>
    <w:rsid w:val="00A4157F"/>
    <w:rPr>
      <w:rFonts w:ascii="Palatino Linotype" w:eastAsia="Palatino Linotype" w:hAnsi="Palatino Linotype" w:cs="Palatino Linotype"/>
      <w:b w:val="0"/>
      <w:bCs w:val="0"/>
      <w:i w:val="0"/>
      <w:iCs w:val="0"/>
      <w:smallCaps w:val="0"/>
      <w:strike w:val="0"/>
      <w:color w:val="000000"/>
      <w:spacing w:val="0"/>
      <w:w w:val="100"/>
      <w:position w:val="0"/>
      <w:sz w:val="19"/>
      <w:szCs w:val="19"/>
      <w:u w:val="none"/>
      <w:lang w:val="en-US" w:eastAsia="en-US" w:bidi="en-US"/>
    </w:rPr>
  </w:style>
  <w:style w:type="character" w:customStyle="1" w:styleId="Bodytext6">
    <w:name w:val="Body text (6)_"/>
    <w:link w:val="Bodytext60"/>
    <w:rsid w:val="00A4157F"/>
    <w:rPr>
      <w:rFonts w:ascii="Palatino Linotype" w:eastAsia="Palatino Linotype" w:hAnsi="Palatino Linotype" w:cs="Palatino Linotype"/>
      <w:b/>
      <w:bCs/>
      <w:i w:val="0"/>
      <w:iCs w:val="0"/>
      <w:smallCaps w:val="0"/>
      <w:strike w:val="0"/>
      <w:sz w:val="22"/>
      <w:szCs w:val="22"/>
      <w:u w:val="none"/>
    </w:rPr>
  </w:style>
  <w:style w:type="character" w:customStyle="1" w:styleId="Bodytext6105pt">
    <w:name w:val="Body text (6) + 10.5 pt"/>
    <w:aliases w:val="Not Bold"/>
    <w:rsid w:val="00A4157F"/>
    <w:rPr>
      <w:rFonts w:ascii="Palatino Linotype" w:eastAsia="Palatino Linotype" w:hAnsi="Palatino Linotype" w:cs="Palatino Linotype"/>
      <w:b/>
      <w:bCs/>
      <w:i w:val="0"/>
      <w:iCs w:val="0"/>
      <w:smallCaps w:val="0"/>
      <w:strike w:val="0"/>
      <w:color w:val="000000"/>
      <w:spacing w:val="0"/>
      <w:w w:val="100"/>
      <w:position w:val="0"/>
      <w:sz w:val="21"/>
      <w:szCs w:val="21"/>
      <w:u w:val="none"/>
      <w:lang w:val="en-US" w:eastAsia="en-US" w:bidi="en-US"/>
    </w:rPr>
  </w:style>
  <w:style w:type="character" w:customStyle="1" w:styleId="Heading6105pt">
    <w:name w:val="Heading #6 + 10.5 pt"/>
    <w:aliases w:val="Not Bold"/>
    <w:rsid w:val="00A4157F"/>
    <w:rPr>
      <w:rFonts w:ascii="Palatino Linotype" w:eastAsia="Palatino Linotype" w:hAnsi="Palatino Linotype" w:cs="Palatino Linotype"/>
      <w:b/>
      <w:bCs/>
      <w:i w:val="0"/>
      <w:iCs w:val="0"/>
      <w:smallCaps w:val="0"/>
      <w:strike w:val="0"/>
      <w:color w:val="000000"/>
      <w:spacing w:val="0"/>
      <w:w w:val="100"/>
      <w:position w:val="0"/>
      <w:sz w:val="21"/>
      <w:szCs w:val="21"/>
      <w:u w:val="none"/>
      <w:lang w:val="en-US" w:eastAsia="en-US" w:bidi="en-US"/>
    </w:rPr>
  </w:style>
  <w:style w:type="character" w:customStyle="1" w:styleId="Bodytext7">
    <w:name w:val="Body text (7)_"/>
    <w:link w:val="Bodytext70"/>
    <w:rsid w:val="00A4157F"/>
    <w:rPr>
      <w:rFonts w:ascii="Arial" w:eastAsia="Arial" w:hAnsi="Arial" w:cs="Arial"/>
      <w:b w:val="0"/>
      <w:bCs w:val="0"/>
      <w:i w:val="0"/>
      <w:iCs w:val="0"/>
      <w:smallCaps w:val="0"/>
      <w:strike w:val="0"/>
      <w:sz w:val="22"/>
      <w:szCs w:val="22"/>
      <w:u w:val="none"/>
    </w:rPr>
  </w:style>
  <w:style w:type="character" w:customStyle="1" w:styleId="Bodytext8Exact">
    <w:name w:val="Body text (8) Exact"/>
    <w:link w:val="Bodytext8"/>
    <w:rsid w:val="00A4157F"/>
    <w:rPr>
      <w:rFonts w:ascii="Palatino Linotype" w:eastAsia="Palatino Linotype" w:hAnsi="Palatino Linotype" w:cs="Palatino Linotype"/>
      <w:b/>
      <w:bCs/>
      <w:i w:val="0"/>
      <w:iCs w:val="0"/>
      <w:smallCaps w:val="0"/>
      <w:strike w:val="0"/>
      <w:sz w:val="36"/>
      <w:szCs w:val="36"/>
      <w:u w:val="none"/>
      <w:lang w:val="fr-FR" w:eastAsia="fr-FR" w:bidi="fr-FR"/>
    </w:rPr>
  </w:style>
  <w:style w:type="character" w:customStyle="1" w:styleId="Bodytext8Exact0">
    <w:name w:val="Body text (8) Exact"/>
    <w:rsid w:val="00A4157F"/>
    <w:rPr>
      <w:rFonts w:ascii="Palatino Linotype" w:eastAsia="Palatino Linotype" w:hAnsi="Palatino Linotype" w:cs="Palatino Linotype"/>
      <w:b/>
      <w:bCs/>
      <w:i w:val="0"/>
      <w:iCs w:val="0"/>
      <w:smallCaps w:val="0"/>
      <w:strike w:val="0"/>
      <w:color w:val="FFFFFF"/>
      <w:spacing w:val="0"/>
      <w:w w:val="100"/>
      <w:position w:val="0"/>
      <w:sz w:val="36"/>
      <w:szCs w:val="36"/>
      <w:u w:val="none"/>
      <w:lang w:val="fr-FR" w:eastAsia="fr-FR" w:bidi="fr-FR"/>
    </w:rPr>
  </w:style>
  <w:style w:type="character" w:customStyle="1" w:styleId="Tablecaption3Exact">
    <w:name w:val="Table caption (3) Exact"/>
    <w:link w:val="Tablecaption3"/>
    <w:rsid w:val="00A4157F"/>
    <w:rPr>
      <w:rFonts w:ascii="Palatino Linotype" w:eastAsia="Palatino Linotype" w:hAnsi="Palatino Linotype" w:cs="Palatino Linotype"/>
      <w:b/>
      <w:bCs/>
      <w:i w:val="0"/>
      <w:iCs w:val="0"/>
      <w:smallCaps w:val="0"/>
      <w:strike w:val="0"/>
      <w:sz w:val="22"/>
      <w:szCs w:val="22"/>
      <w:u w:val="none"/>
    </w:rPr>
  </w:style>
  <w:style w:type="character" w:customStyle="1" w:styleId="Tablecaption3SmallCapsExact">
    <w:name w:val="Table caption (3) + Small Caps Exact"/>
    <w:rsid w:val="00A4157F"/>
    <w:rPr>
      <w:rFonts w:ascii="Palatino Linotype" w:eastAsia="Palatino Linotype" w:hAnsi="Palatino Linotype" w:cs="Palatino Linotype"/>
      <w:b/>
      <w:bCs/>
      <w:i w:val="0"/>
      <w:iCs w:val="0"/>
      <w:smallCaps/>
      <w:strike w:val="0"/>
      <w:color w:val="000000"/>
      <w:spacing w:val="0"/>
      <w:w w:val="100"/>
      <w:position w:val="0"/>
      <w:sz w:val="22"/>
      <w:szCs w:val="22"/>
      <w:u w:val="none"/>
      <w:lang w:val="en-US" w:eastAsia="en-US" w:bidi="en-US"/>
    </w:rPr>
  </w:style>
  <w:style w:type="character" w:customStyle="1" w:styleId="Bodytext6Exact">
    <w:name w:val="Body text (6) Exact"/>
    <w:rsid w:val="00A4157F"/>
    <w:rPr>
      <w:rFonts w:ascii="Palatino Linotype" w:eastAsia="Palatino Linotype" w:hAnsi="Palatino Linotype" w:cs="Palatino Linotype"/>
      <w:b/>
      <w:bCs/>
      <w:i w:val="0"/>
      <w:iCs w:val="0"/>
      <w:smallCaps w:val="0"/>
      <w:strike w:val="0"/>
      <w:sz w:val="22"/>
      <w:szCs w:val="22"/>
      <w:u w:val="none"/>
    </w:rPr>
  </w:style>
  <w:style w:type="character" w:customStyle="1" w:styleId="Bodytext2Exact">
    <w:name w:val="Body text (2) Exact"/>
    <w:rsid w:val="00A4157F"/>
    <w:rPr>
      <w:rFonts w:ascii="Palatino Linotype" w:eastAsia="Palatino Linotype" w:hAnsi="Palatino Linotype" w:cs="Palatino Linotype"/>
      <w:b w:val="0"/>
      <w:bCs w:val="0"/>
      <w:i w:val="0"/>
      <w:iCs w:val="0"/>
      <w:smallCaps w:val="0"/>
      <w:strike w:val="0"/>
      <w:sz w:val="21"/>
      <w:szCs w:val="21"/>
      <w:u w:val="none"/>
    </w:rPr>
  </w:style>
  <w:style w:type="character" w:customStyle="1" w:styleId="Bodytext211pt3">
    <w:name w:val="Body text (2) + 11 pt"/>
    <w:aliases w:val="Bold Exact"/>
    <w:rsid w:val="00A4157F"/>
    <w:rPr>
      <w:rFonts w:ascii="Palatino Linotype" w:eastAsia="Palatino Linotype" w:hAnsi="Palatino Linotype" w:cs="Palatino Linotype"/>
      <w:b/>
      <w:bCs/>
      <w:i w:val="0"/>
      <w:iCs w:val="0"/>
      <w:smallCaps w:val="0"/>
      <w:strike w:val="0"/>
      <w:color w:val="000000"/>
      <w:spacing w:val="0"/>
      <w:w w:val="100"/>
      <w:position w:val="0"/>
      <w:sz w:val="22"/>
      <w:szCs w:val="22"/>
      <w:u w:val="none"/>
      <w:lang w:val="en-US" w:eastAsia="en-US" w:bidi="en-US"/>
    </w:rPr>
  </w:style>
  <w:style w:type="character" w:customStyle="1" w:styleId="Bodytext211pt4">
    <w:name w:val="Body text (2) + 11 pt"/>
    <w:aliases w:val="Bold Exact"/>
    <w:rsid w:val="00A4157F"/>
    <w:rPr>
      <w:rFonts w:ascii="Palatino Linotype" w:eastAsia="Palatino Linotype" w:hAnsi="Palatino Linotype" w:cs="Palatino Linotype"/>
      <w:b/>
      <w:bCs/>
      <w:i w:val="0"/>
      <w:iCs w:val="0"/>
      <w:smallCaps w:val="0"/>
      <w:strike w:val="0"/>
      <w:color w:val="000000"/>
      <w:spacing w:val="0"/>
      <w:w w:val="100"/>
      <w:position w:val="0"/>
      <w:sz w:val="22"/>
      <w:szCs w:val="22"/>
      <w:u w:val="none"/>
      <w:lang w:val="en-US" w:eastAsia="en-US" w:bidi="en-US"/>
    </w:rPr>
  </w:style>
  <w:style w:type="character" w:customStyle="1" w:styleId="Bodytext2Exact0">
    <w:name w:val="Body text (2) Exact"/>
    <w:rsid w:val="00A4157F"/>
    <w:rPr>
      <w:rFonts w:ascii="Palatino Linotype" w:eastAsia="Palatino Linotype" w:hAnsi="Palatino Linotype" w:cs="Palatino Linotype"/>
      <w:b w:val="0"/>
      <w:bCs w:val="0"/>
      <w:i w:val="0"/>
      <w:iCs w:val="0"/>
      <w:smallCaps w:val="0"/>
      <w:strike w:val="0"/>
      <w:color w:val="000000"/>
      <w:spacing w:val="0"/>
      <w:w w:val="100"/>
      <w:position w:val="0"/>
      <w:sz w:val="21"/>
      <w:szCs w:val="21"/>
      <w:u w:val="none"/>
      <w:lang w:val="en-US" w:eastAsia="en-US" w:bidi="en-US"/>
    </w:rPr>
  </w:style>
  <w:style w:type="paragraph" w:customStyle="1" w:styleId="Bodytext3">
    <w:name w:val="Body text (3)"/>
    <w:basedOn w:val="a"/>
    <w:link w:val="Bodytext3Exact"/>
    <w:rsid w:val="00A4157F"/>
    <w:pPr>
      <w:shd w:val="clear" w:color="auto" w:fill="FFFFFF"/>
      <w:spacing w:line="427" w:lineRule="exact"/>
      <w:jc w:val="center"/>
    </w:pPr>
    <w:rPr>
      <w:rFonts w:ascii="Palatino Linotype" w:eastAsia="Palatino Linotype" w:hAnsi="Palatino Linotype" w:cs="Times New Roman"/>
      <w:b/>
      <w:bCs/>
      <w:color w:val="auto"/>
      <w:sz w:val="30"/>
      <w:szCs w:val="30"/>
      <w:lang w:bidi="ar-SA"/>
    </w:rPr>
  </w:style>
  <w:style w:type="paragraph" w:customStyle="1" w:styleId="Heading10">
    <w:name w:val="Heading #1"/>
    <w:basedOn w:val="a"/>
    <w:link w:val="Heading1"/>
    <w:rsid w:val="00A4157F"/>
    <w:pPr>
      <w:shd w:val="clear" w:color="auto" w:fill="FFFFFF"/>
      <w:spacing w:after="420" w:line="0" w:lineRule="atLeast"/>
      <w:jc w:val="right"/>
      <w:outlineLvl w:val="0"/>
    </w:pPr>
    <w:rPr>
      <w:rFonts w:ascii="Palatino Linotype" w:eastAsia="Palatino Linotype" w:hAnsi="Palatino Linotype" w:cs="Times New Roman"/>
      <w:b/>
      <w:bCs/>
      <w:color w:val="auto"/>
      <w:sz w:val="56"/>
      <w:szCs w:val="56"/>
      <w:lang w:bidi="ar-SA"/>
    </w:rPr>
  </w:style>
  <w:style w:type="paragraph" w:customStyle="1" w:styleId="Bodytext20">
    <w:name w:val="Body text (2)"/>
    <w:basedOn w:val="a"/>
    <w:link w:val="Bodytext2"/>
    <w:rsid w:val="00A4157F"/>
    <w:pPr>
      <w:shd w:val="clear" w:color="auto" w:fill="FFFFFF"/>
      <w:spacing w:before="420" w:line="538" w:lineRule="exact"/>
      <w:ind w:hanging="360"/>
    </w:pPr>
    <w:rPr>
      <w:rFonts w:ascii="Palatino Linotype" w:eastAsia="Palatino Linotype" w:hAnsi="Palatino Linotype" w:cs="Times New Roman"/>
      <w:color w:val="auto"/>
      <w:sz w:val="21"/>
      <w:szCs w:val="21"/>
      <w:lang w:bidi="ar-SA"/>
    </w:rPr>
  </w:style>
  <w:style w:type="paragraph" w:customStyle="1" w:styleId="Heading60">
    <w:name w:val="Heading #6"/>
    <w:basedOn w:val="a"/>
    <w:link w:val="Heading6"/>
    <w:rsid w:val="00A4157F"/>
    <w:pPr>
      <w:shd w:val="clear" w:color="auto" w:fill="FFFFFF"/>
      <w:spacing w:line="0" w:lineRule="atLeast"/>
      <w:outlineLvl w:val="5"/>
    </w:pPr>
    <w:rPr>
      <w:rFonts w:ascii="Palatino Linotype" w:eastAsia="Palatino Linotype" w:hAnsi="Palatino Linotype" w:cs="Times New Roman"/>
      <w:b/>
      <w:bCs/>
      <w:color w:val="auto"/>
      <w:sz w:val="22"/>
      <w:szCs w:val="22"/>
      <w:lang w:bidi="ar-SA"/>
    </w:rPr>
  </w:style>
  <w:style w:type="paragraph" w:customStyle="1" w:styleId="Heading50">
    <w:name w:val="Heading #5"/>
    <w:basedOn w:val="a"/>
    <w:link w:val="Heading5"/>
    <w:rsid w:val="00A4157F"/>
    <w:pPr>
      <w:shd w:val="clear" w:color="auto" w:fill="FFFFFF"/>
      <w:spacing w:line="379" w:lineRule="exact"/>
      <w:outlineLvl w:val="4"/>
    </w:pPr>
    <w:rPr>
      <w:rFonts w:ascii="Palatino Linotype" w:eastAsia="Palatino Linotype" w:hAnsi="Palatino Linotype" w:cs="Times New Roman"/>
      <w:color w:val="auto"/>
      <w:lang w:bidi="ar-SA"/>
    </w:rPr>
  </w:style>
  <w:style w:type="paragraph" w:customStyle="1" w:styleId="Bodytext40">
    <w:name w:val="Body text (4)"/>
    <w:basedOn w:val="a"/>
    <w:link w:val="Bodytext4"/>
    <w:rsid w:val="00A4157F"/>
    <w:pPr>
      <w:shd w:val="clear" w:color="auto" w:fill="FFFFFF"/>
      <w:spacing w:line="379" w:lineRule="exact"/>
    </w:pPr>
    <w:rPr>
      <w:rFonts w:ascii="Palatino Linotype" w:eastAsia="Palatino Linotype" w:hAnsi="Palatino Linotype" w:cs="Times New Roman"/>
      <w:b/>
      <w:bCs/>
      <w:color w:val="auto"/>
      <w:lang w:bidi="ar-SA"/>
    </w:rPr>
  </w:style>
  <w:style w:type="paragraph" w:customStyle="1" w:styleId="Heading30">
    <w:name w:val="Heading #3"/>
    <w:basedOn w:val="a"/>
    <w:link w:val="Heading3"/>
    <w:rsid w:val="00A4157F"/>
    <w:pPr>
      <w:shd w:val="clear" w:color="auto" w:fill="FFFFFF"/>
      <w:spacing w:before="540" w:after="540" w:line="0" w:lineRule="atLeast"/>
      <w:jc w:val="center"/>
      <w:outlineLvl w:val="2"/>
    </w:pPr>
    <w:rPr>
      <w:rFonts w:ascii="Palatino Linotype" w:eastAsia="Palatino Linotype" w:hAnsi="Palatino Linotype" w:cs="Times New Roman"/>
      <w:b/>
      <w:bCs/>
      <w:color w:val="auto"/>
      <w:sz w:val="44"/>
      <w:szCs w:val="44"/>
      <w:lang w:bidi="ar-SA"/>
    </w:rPr>
  </w:style>
  <w:style w:type="paragraph" w:customStyle="1" w:styleId="Heading20">
    <w:name w:val="Heading #2"/>
    <w:basedOn w:val="a"/>
    <w:link w:val="Heading2"/>
    <w:rsid w:val="00A4157F"/>
    <w:pPr>
      <w:shd w:val="clear" w:color="auto" w:fill="FFFFFF"/>
      <w:spacing w:before="540" w:after="660" w:line="0" w:lineRule="atLeast"/>
      <w:jc w:val="center"/>
      <w:outlineLvl w:val="1"/>
    </w:pPr>
    <w:rPr>
      <w:rFonts w:ascii="Palatino Linotype" w:eastAsia="Palatino Linotype" w:hAnsi="Palatino Linotype" w:cs="Times New Roman"/>
      <w:b/>
      <w:bCs/>
      <w:color w:val="auto"/>
      <w:sz w:val="48"/>
      <w:szCs w:val="48"/>
      <w:lang w:bidi="ar-SA"/>
    </w:rPr>
  </w:style>
  <w:style w:type="paragraph" w:customStyle="1" w:styleId="Heading40">
    <w:name w:val="Heading #4"/>
    <w:basedOn w:val="a"/>
    <w:link w:val="Heading4"/>
    <w:rsid w:val="00A4157F"/>
    <w:pPr>
      <w:shd w:val="clear" w:color="auto" w:fill="FFFFFF"/>
      <w:spacing w:after="120" w:line="0" w:lineRule="atLeast"/>
      <w:jc w:val="center"/>
      <w:outlineLvl w:val="3"/>
    </w:pPr>
    <w:rPr>
      <w:rFonts w:ascii="Palatino Linotype" w:eastAsia="Palatino Linotype" w:hAnsi="Palatino Linotype" w:cs="Times New Roman"/>
      <w:b/>
      <w:bCs/>
      <w:color w:val="auto"/>
      <w:sz w:val="36"/>
      <w:szCs w:val="36"/>
      <w:lang w:bidi="ar-SA"/>
    </w:rPr>
  </w:style>
  <w:style w:type="paragraph" w:customStyle="1" w:styleId="Bodytext50">
    <w:name w:val="Body text (5)"/>
    <w:basedOn w:val="a"/>
    <w:link w:val="Bodytext5"/>
    <w:rsid w:val="00A4157F"/>
    <w:pPr>
      <w:shd w:val="clear" w:color="auto" w:fill="FFFFFF"/>
      <w:spacing w:before="120" w:after="420" w:line="274" w:lineRule="exact"/>
      <w:jc w:val="center"/>
    </w:pPr>
    <w:rPr>
      <w:rFonts w:ascii="Palatino Linotype" w:eastAsia="Palatino Linotype" w:hAnsi="Palatino Linotype" w:cs="Times New Roman"/>
      <w:color w:val="auto"/>
      <w:sz w:val="19"/>
      <w:szCs w:val="19"/>
      <w:lang w:bidi="ar-SA"/>
    </w:rPr>
  </w:style>
  <w:style w:type="paragraph" w:customStyle="1" w:styleId="Tablecaption2">
    <w:name w:val="Table caption (2)"/>
    <w:basedOn w:val="a"/>
    <w:link w:val="Tablecaption2Exact"/>
    <w:rsid w:val="00A4157F"/>
    <w:pPr>
      <w:shd w:val="clear" w:color="auto" w:fill="FFFFFF"/>
      <w:spacing w:line="263" w:lineRule="exact"/>
      <w:jc w:val="center"/>
    </w:pPr>
    <w:rPr>
      <w:rFonts w:ascii="Palatino Linotype" w:eastAsia="Palatino Linotype" w:hAnsi="Palatino Linotype" w:cs="Times New Roman"/>
      <w:color w:val="auto"/>
      <w:sz w:val="18"/>
      <w:szCs w:val="18"/>
      <w:lang w:bidi="ar-SA"/>
    </w:rPr>
  </w:style>
  <w:style w:type="paragraph" w:customStyle="1" w:styleId="Picturecaption">
    <w:name w:val="Picture caption"/>
    <w:basedOn w:val="a"/>
    <w:link w:val="PicturecaptionExact"/>
    <w:rsid w:val="00A4157F"/>
    <w:pPr>
      <w:shd w:val="clear" w:color="auto" w:fill="FFFFFF"/>
      <w:spacing w:line="0" w:lineRule="atLeast"/>
    </w:pPr>
    <w:rPr>
      <w:rFonts w:ascii="Palatino Linotype" w:eastAsia="Palatino Linotype" w:hAnsi="Palatino Linotype" w:cs="Times New Roman"/>
      <w:color w:val="auto"/>
      <w:lang w:bidi="ar-SA"/>
    </w:rPr>
  </w:style>
  <w:style w:type="paragraph" w:customStyle="1" w:styleId="Tablecaption0">
    <w:name w:val="Table caption"/>
    <w:basedOn w:val="a"/>
    <w:link w:val="Tablecaption"/>
    <w:rsid w:val="00A4157F"/>
    <w:pPr>
      <w:shd w:val="clear" w:color="auto" w:fill="FFFFFF"/>
      <w:spacing w:line="269" w:lineRule="exact"/>
      <w:jc w:val="center"/>
    </w:pPr>
    <w:rPr>
      <w:rFonts w:ascii="Palatino Linotype" w:eastAsia="Palatino Linotype" w:hAnsi="Palatino Linotype" w:cs="Times New Roman"/>
      <w:color w:val="auto"/>
      <w:sz w:val="19"/>
      <w:szCs w:val="19"/>
      <w:lang w:bidi="ar-SA"/>
    </w:rPr>
  </w:style>
  <w:style w:type="paragraph" w:customStyle="1" w:styleId="Bodytext60">
    <w:name w:val="Body text (6)"/>
    <w:basedOn w:val="a"/>
    <w:link w:val="Bodytext6"/>
    <w:rsid w:val="00A4157F"/>
    <w:pPr>
      <w:shd w:val="clear" w:color="auto" w:fill="FFFFFF"/>
      <w:spacing w:line="322" w:lineRule="exact"/>
      <w:jc w:val="both"/>
    </w:pPr>
    <w:rPr>
      <w:rFonts w:ascii="Palatino Linotype" w:eastAsia="Palatino Linotype" w:hAnsi="Palatino Linotype" w:cs="Times New Roman"/>
      <w:b/>
      <w:bCs/>
      <w:color w:val="auto"/>
      <w:sz w:val="22"/>
      <w:szCs w:val="22"/>
      <w:lang w:bidi="ar-SA"/>
    </w:rPr>
  </w:style>
  <w:style w:type="paragraph" w:customStyle="1" w:styleId="Bodytext70">
    <w:name w:val="Body text (7)"/>
    <w:basedOn w:val="a"/>
    <w:link w:val="Bodytext7"/>
    <w:rsid w:val="00A4157F"/>
    <w:pPr>
      <w:shd w:val="clear" w:color="auto" w:fill="FFFFFF"/>
      <w:spacing w:before="480" w:after="420" w:line="475" w:lineRule="exact"/>
    </w:pPr>
    <w:rPr>
      <w:rFonts w:ascii="Arial" w:eastAsia="Arial" w:hAnsi="Arial" w:cs="Times New Roman"/>
      <w:color w:val="auto"/>
      <w:sz w:val="22"/>
      <w:szCs w:val="22"/>
      <w:lang w:bidi="ar-SA"/>
    </w:rPr>
  </w:style>
  <w:style w:type="paragraph" w:customStyle="1" w:styleId="Bodytext8">
    <w:name w:val="Body text (8)"/>
    <w:basedOn w:val="a"/>
    <w:link w:val="Bodytext8Exact"/>
    <w:rsid w:val="00A4157F"/>
    <w:pPr>
      <w:shd w:val="clear" w:color="auto" w:fill="FFFFFF"/>
      <w:spacing w:line="0" w:lineRule="atLeast"/>
    </w:pPr>
    <w:rPr>
      <w:rFonts w:ascii="Palatino Linotype" w:eastAsia="Palatino Linotype" w:hAnsi="Palatino Linotype" w:cs="Palatino Linotype"/>
      <w:b/>
      <w:bCs/>
      <w:color w:val="auto"/>
      <w:sz w:val="36"/>
      <w:szCs w:val="36"/>
      <w:lang w:val="fr-FR" w:eastAsia="fr-FR" w:bidi="fr-FR"/>
    </w:rPr>
  </w:style>
  <w:style w:type="paragraph" w:customStyle="1" w:styleId="Tablecaption3">
    <w:name w:val="Table caption (3)"/>
    <w:basedOn w:val="a"/>
    <w:link w:val="Tablecaption3Exact"/>
    <w:rsid w:val="00A4157F"/>
    <w:pPr>
      <w:shd w:val="clear" w:color="auto" w:fill="FFFFFF"/>
      <w:spacing w:line="0" w:lineRule="atLeast"/>
    </w:pPr>
    <w:rPr>
      <w:rFonts w:ascii="Palatino Linotype" w:eastAsia="Palatino Linotype" w:hAnsi="Palatino Linotype" w:cs="Times New Roman"/>
      <w:b/>
      <w:bCs/>
      <w:color w:val="auto"/>
      <w:sz w:val="22"/>
      <w:szCs w:val="22"/>
      <w:lang w:bidi="ar-SA"/>
    </w:rPr>
  </w:style>
  <w:style w:type="table" w:styleId="a4">
    <w:name w:val="Table Grid"/>
    <w:basedOn w:val="a1"/>
    <w:uiPriority w:val="39"/>
    <w:rsid w:val="00A92C9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go">
    <w:name w:val="go"/>
    <w:basedOn w:val="a0"/>
    <w:rsid w:val="000164FF"/>
  </w:style>
  <w:style w:type="character" w:customStyle="1" w:styleId="gi">
    <w:name w:val="gi"/>
    <w:basedOn w:val="a0"/>
    <w:rsid w:val="000164FF"/>
  </w:style>
  <w:style w:type="character" w:customStyle="1" w:styleId="hps">
    <w:name w:val="hps"/>
    <w:basedOn w:val="a0"/>
    <w:rsid w:val="00DD28C6"/>
  </w:style>
  <w:style w:type="paragraph" w:styleId="a5">
    <w:name w:val="header"/>
    <w:basedOn w:val="a"/>
    <w:link w:val="a6"/>
    <w:uiPriority w:val="99"/>
    <w:semiHidden/>
    <w:unhideWhenUsed/>
    <w:rsid w:val="005A45A2"/>
    <w:pPr>
      <w:tabs>
        <w:tab w:val="center" w:pos="4153"/>
        <w:tab w:val="right" w:pos="8306"/>
      </w:tabs>
      <w:snapToGrid w:val="0"/>
    </w:pPr>
    <w:rPr>
      <w:sz w:val="20"/>
      <w:szCs w:val="20"/>
    </w:rPr>
  </w:style>
  <w:style w:type="character" w:customStyle="1" w:styleId="a6">
    <w:name w:val="ヘッダー (文字)"/>
    <w:basedOn w:val="a0"/>
    <w:link w:val="a5"/>
    <w:uiPriority w:val="99"/>
    <w:semiHidden/>
    <w:rsid w:val="005A45A2"/>
    <w:rPr>
      <w:color w:val="000000"/>
      <w:lang w:eastAsia="en-US" w:bidi="en-US"/>
    </w:rPr>
  </w:style>
  <w:style w:type="paragraph" w:styleId="a7">
    <w:name w:val="footer"/>
    <w:basedOn w:val="a"/>
    <w:link w:val="a8"/>
    <w:uiPriority w:val="99"/>
    <w:semiHidden/>
    <w:unhideWhenUsed/>
    <w:rsid w:val="005A45A2"/>
    <w:pPr>
      <w:tabs>
        <w:tab w:val="center" w:pos="4153"/>
        <w:tab w:val="right" w:pos="8306"/>
      </w:tabs>
      <w:snapToGrid w:val="0"/>
    </w:pPr>
    <w:rPr>
      <w:sz w:val="20"/>
      <w:szCs w:val="20"/>
    </w:rPr>
  </w:style>
  <w:style w:type="character" w:customStyle="1" w:styleId="a8">
    <w:name w:val="フッター (文字)"/>
    <w:basedOn w:val="a0"/>
    <w:link w:val="a7"/>
    <w:uiPriority w:val="99"/>
    <w:semiHidden/>
    <w:rsid w:val="005A45A2"/>
    <w:rPr>
      <w:color w:val="000000"/>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hyperlink" Target="mailto:lhhanh2502@yahoo.com" TargetMode="Externa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hyperlink" Target="mailto:sonhakarate@yaoo.com"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lhhanh2502@yahoo.com" TargetMode="External"/><Relationship Id="rId20" Type="http://schemas.openxmlformats.org/officeDocument/2006/relationships/image" Target="media/image11.jpeg"/><Relationship Id="rId29" Type="http://schemas.openxmlformats.org/officeDocument/2006/relationships/hyperlink" Target="mailto:lhhanh2502@yahoo.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sonhakarate@yaoo.com" TargetMode="External"/><Relationship Id="rId23" Type="http://schemas.openxmlformats.org/officeDocument/2006/relationships/image" Target="media/image14.jpeg"/><Relationship Id="rId28" Type="http://schemas.openxmlformats.org/officeDocument/2006/relationships/hyperlink" Target="mailto:sonhakarate@yaoo.com" TargetMode="Externa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hyperlink" Target="mailto:lhhanh2502@yahoo.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hyperlink" Target="mailto:sonhakarate@yaoo.com"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2C7A37-1108-4D9E-A917-33250F053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1203</Words>
  <Characters>6861</Characters>
  <Application>Microsoft Office Word</Application>
  <DocSecurity>0</DocSecurity>
  <Lines>57</Lines>
  <Paragraphs>16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Microsoft Word - WELCOME1.docx</vt:lpstr>
      <vt:lpstr>Microsoft Word - WELCOME1.docx</vt:lpstr>
    </vt:vector>
  </TitlesOfParts>
  <Company>SYNNEX</Company>
  <LinksUpToDate>false</LinksUpToDate>
  <CharactersWithSpaces>8048</CharactersWithSpaces>
  <SharedDoc>false</SharedDoc>
  <HLinks>
    <vt:vector size="36" baseType="variant">
      <vt:variant>
        <vt:i4>327729</vt:i4>
      </vt:variant>
      <vt:variant>
        <vt:i4>12</vt:i4>
      </vt:variant>
      <vt:variant>
        <vt:i4>0</vt:i4>
      </vt:variant>
      <vt:variant>
        <vt:i4>5</vt:i4>
      </vt:variant>
      <vt:variant>
        <vt:lpwstr>mailto:lhhanh2502@yahoo.com</vt:lpwstr>
      </vt:variant>
      <vt:variant>
        <vt:lpwstr/>
      </vt:variant>
      <vt:variant>
        <vt:i4>2883597</vt:i4>
      </vt:variant>
      <vt:variant>
        <vt:i4>9</vt:i4>
      </vt:variant>
      <vt:variant>
        <vt:i4>0</vt:i4>
      </vt:variant>
      <vt:variant>
        <vt:i4>5</vt:i4>
      </vt:variant>
      <vt:variant>
        <vt:lpwstr>mailto:sonhakarate@yaoo.com</vt:lpwstr>
      </vt:variant>
      <vt:variant>
        <vt:lpwstr/>
      </vt:variant>
      <vt:variant>
        <vt:i4>327729</vt:i4>
      </vt:variant>
      <vt:variant>
        <vt:i4>3</vt:i4>
      </vt:variant>
      <vt:variant>
        <vt:i4>0</vt:i4>
      </vt:variant>
      <vt:variant>
        <vt:i4>5</vt:i4>
      </vt:variant>
      <vt:variant>
        <vt:lpwstr>mailto:lhhanh2502@yahoo.com</vt:lpwstr>
      </vt:variant>
      <vt:variant>
        <vt:lpwstr/>
      </vt:variant>
      <vt:variant>
        <vt:i4>2883597</vt:i4>
      </vt:variant>
      <vt:variant>
        <vt:i4>0</vt:i4>
      </vt:variant>
      <vt:variant>
        <vt:i4>0</vt:i4>
      </vt:variant>
      <vt:variant>
        <vt:i4>5</vt:i4>
      </vt:variant>
      <vt:variant>
        <vt:lpwstr>mailto:sonhakarate@yaoo.com</vt:lpwstr>
      </vt:variant>
      <vt:variant>
        <vt:lpwstr/>
      </vt:variant>
      <vt:variant>
        <vt:i4>327729</vt:i4>
      </vt:variant>
      <vt:variant>
        <vt:i4>3</vt:i4>
      </vt:variant>
      <vt:variant>
        <vt:i4>0</vt:i4>
      </vt:variant>
      <vt:variant>
        <vt:i4>5</vt:i4>
      </vt:variant>
      <vt:variant>
        <vt:lpwstr>mailto:lhhanh2502@yahoo.com</vt:lpwstr>
      </vt:variant>
      <vt:variant>
        <vt:lpwstr/>
      </vt:variant>
      <vt:variant>
        <vt:i4>2883597</vt:i4>
      </vt:variant>
      <vt:variant>
        <vt:i4>0</vt:i4>
      </vt:variant>
      <vt:variant>
        <vt:i4>0</vt:i4>
      </vt:variant>
      <vt:variant>
        <vt:i4>5</vt:i4>
      </vt:variant>
      <vt:variant>
        <vt:lpwstr>mailto:sonhakarate@yaoo.com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WELCOME1.docx</dc:title>
  <dc:subject/>
  <dc:creator>Nguyễn Thạch Hưng</dc:creator>
  <cp:keywords/>
  <cp:lastModifiedBy>Fumihiro Ando</cp:lastModifiedBy>
  <cp:revision>3</cp:revision>
  <cp:lastPrinted>2016-01-28T01:38:00Z</cp:lastPrinted>
  <dcterms:created xsi:type="dcterms:W3CDTF">2016-02-05T01:05:00Z</dcterms:created>
  <dcterms:modified xsi:type="dcterms:W3CDTF">2016-02-05T01:05:00Z</dcterms:modified>
</cp:coreProperties>
</file>